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D4305" w:rsidRDefault="001C7A36" w:rsidP="001C7A36">
      <w:pPr>
        <w:spacing w:before="76"/>
        <w:ind w:left="2491" w:right="2610" w:hanging="3"/>
        <w:jc w:val="center"/>
        <w:rPr>
          <w:b/>
          <w:w w:val="99"/>
          <w:sz w:val="24"/>
          <w:szCs w:val="24"/>
        </w:rPr>
      </w:pPr>
      <w:r w:rsidRPr="00B679FF">
        <w:rPr>
          <w:b/>
          <w:sz w:val="24"/>
          <w:szCs w:val="24"/>
        </w:rPr>
        <w:t>ỦY</w:t>
      </w:r>
      <w:r w:rsidRPr="00B679FF">
        <w:rPr>
          <w:b/>
          <w:spacing w:val="-3"/>
          <w:sz w:val="24"/>
          <w:szCs w:val="24"/>
        </w:rPr>
        <w:t xml:space="preserve"> </w:t>
      </w:r>
      <w:r w:rsidRPr="00B679FF">
        <w:rPr>
          <w:b/>
          <w:spacing w:val="1"/>
          <w:sz w:val="24"/>
          <w:szCs w:val="24"/>
        </w:rPr>
        <w:t>B</w:t>
      </w:r>
      <w:r w:rsidRPr="00B679FF">
        <w:rPr>
          <w:b/>
          <w:sz w:val="24"/>
          <w:szCs w:val="24"/>
        </w:rPr>
        <w:t>AN</w:t>
      </w:r>
      <w:r w:rsidRPr="00B679FF">
        <w:rPr>
          <w:b/>
          <w:spacing w:val="-5"/>
          <w:sz w:val="24"/>
          <w:szCs w:val="24"/>
        </w:rPr>
        <w:t xml:space="preserve"> </w:t>
      </w:r>
      <w:r w:rsidRPr="00B679FF">
        <w:rPr>
          <w:b/>
          <w:sz w:val="24"/>
          <w:szCs w:val="24"/>
        </w:rPr>
        <w:t>N</w:t>
      </w:r>
      <w:r w:rsidRPr="00B679FF">
        <w:rPr>
          <w:b/>
          <w:spacing w:val="1"/>
          <w:sz w:val="24"/>
          <w:szCs w:val="24"/>
        </w:rPr>
        <w:t>H</w:t>
      </w:r>
      <w:r w:rsidRPr="00B679FF">
        <w:rPr>
          <w:b/>
          <w:sz w:val="24"/>
          <w:szCs w:val="24"/>
        </w:rPr>
        <w:t>ÂN</w:t>
      </w:r>
      <w:r w:rsidRPr="00B679FF">
        <w:rPr>
          <w:b/>
          <w:spacing w:val="-7"/>
          <w:sz w:val="24"/>
          <w:szCs w:val="24"/>
        </w:rPr>
        <w:t xml:space="preserve"> </w:t>
      </w:r>
      <w:r w:rsidRPr="00B679FF">
        <w:rPr>
          <w:b/>
          <w:spacing w:val="2"/>
          <w:sz w:val="24"/>
          <w:szCs w:val="24"/>
        </w:rPr>
        <w:t>D</w:t>
      </w:r>
      <w:r w:rsidRPr="00B679FF">
        <w:rPr>
          <w:b/>
          <w:sz w:val="24"/>
          <w:szCs w:val="24"/>
        </w:rPr>
        <w:t>ÂN</w:t>
      </w:r>
      <w:r w:rsidRPr="00B679FF">
        <w:rPr>
          <w:b/>
          <w:spacing w:val="-3"/>
          <w:sz w:val="24"/>
          <w:szCs w:val="24"/>
        </w:rPr>
        <w:t xml:space="preserve"> </w:t>
      </w:r>
      <w:r w:rsidRPr="00B679FF">
        <w:rPr>
          <w:b/>
          <w:spacing w:val="1"/>
          <w:w w:val="99"/>
          <w:sz w:val="24"/>
          <w:szCs w:val="24"/>
        </w:rPr>
        <w:t>T</w:t>
      </w:r>
      <w:r w:rsidRPr="00B679FF">
        <w:rPr>
          <w:b/>
          <w:spacing w:val="-2"/>
          <w:w w:val="99"/>
          <w:sz w:val="24"/>
          <w:szCs w:val="24"/>
        </w:rPr>
        <w:t>P</w:t>
      </w:r>
      <w:r w:rsidRPr="00B679FF">
        <w:rPr>
          <w:b/>
          <w:w w:val="99"/>
          <w:sz w:val="24"/>
          <w:szCs w:val="24"/>
        </w:rPr>
        <w:t>.</w:t>
      </w:r>
      <w:r w:rsidRPr="00B679FF">
        <w:rPr>
          <w:b/>
          <w:spacing w:val="1"/>
          <w:w w:val="99"/>
          <w:sz w:val="24"/>
          <w:szCs w:val="24"/>
        </w:rPr>
        <w:t>H</w:t>
      </w:r>
      <w:r w:rsidRPr="00B679FF">
        <w:rPr>
          <w:b/>
          <w:w w:val="99"/>
          <w:sz w:val="24"/>
          <w:szCs w:val="24"/>
        </w:rPr>
        <w:t xml:space="preserve">CM </w:t>
      </w:r>
    </w:p>
    <w:p w:rsidR="001C7A36" w:rsidRPr="00B679FF" w:rsidRDefault="001C7A36" w:rsidP="001C7A36">
      <w:pPr>
        <w:spacing w:before="76"/>
        <w:ind w:left="2491" w:right="2610" w:hanging="3"/>
        <w:jc w:val="center"/>
        <w:rPr>
          <w:sz w:val="24"/>
          <w:szCs w:val="24"/>
        </w:rPr>
      </w:pPr>
      <w:r w:rsidRPr="00B679FF">
        <w:rPr>
          <w:b/>
          <w:spacing w:val="1"/>
          <w:sz w:val="24"/>
          <w:szCs w:val="24"/>
        </w:rPr>
        <w:t>T</w:t>
      </w:r>
      <w:r w:rsidRPr="00B679FF">
        <w:rPr>
          <w:b/>
          <w:sz w:val="24"/>
          <w:szCs w:val="24"/>
        </w:rPr>
        <w:t>R</w:t>
      </w:r>
      <w:r w:rsidRPr="00B679FF">
        <w:rPr>
          <w:b/>
          <w:spacing w:val="1"/>
          <w:sz w:val="24"/>
          <w:szCs w:val="24"/>
        </w:rPr>
        <w:t>ƯỜ</w:t>
      </w:r>
      <w:r w:rsidRPr="00B679FF">
        <w:rPr>
          <w:b/>
          <w:sz w:val="24"/>
          <w:szCs w:val="24"/>
        </w:rPr>
        <w:t>NG</w:t>
      </w:r>
      <w:r w:rsidRPr="00B679FF">
        <w:rPr>
          <w:b/>
          <w:spacing w:val="-13"/>
          <w:sz w:val="24"/>
          <w:szCs w:val="24"/>
        </w:rPr>
        <w:t xml:space="preserve"> </w:t>
      </w:r>
      <w:r w:rsidRPr="00B679FF">
        <w:rPr>
          <w:b/>
          <w:sz w:val="24"/>
          <w:szCs w:val="24"/>
        </w:rPr>
        <w:t>CAO</w:t>
      </w:r>
      <w:r w:rsidRPr="00B679FF">
        <w:rPr>
          <w:b/>
          <w:spacing w:val="-4"/>
          <w:sz w:val="24"/>
          <w:szCs w:val="24"/>
        </w:rPr>
        <w:t xml:space="preserve"> </w:t>
      </w:r>
      <w:r w:rsidRPr="00B679FF">
        <w:rPr>
          <w:b/>
          <w:sz w:val="24"/>
          <w:szCs w:val="24"/>
        </w:rPr>
        <w:t>ĐẲ</w:t>
      </w:r>
      <w:r w:rsidRPr="00B679FF">
        <w:rPr>
          <w:b/>
          <w:spacing w:val="2"/>
          <w:sz w:val="24"/>
          <w:szCs w:val="24"/>
        </w:rPr>
        <w:t>N</w:t>
      </w:r>
      <w:r w:rsidRPr="00B679FF">
        <w:rPr>
          <w:b/>
          <w:sz w:val="24"/>
          <w:szCs w:val="24"/>
        </w:rPr>
        <w:t>G</w:t>
      </w:r>
      <w:r w:rsidRPr="00B679FF">
        <w:rPr>
          <w:b/>
          <w:spacing w:val="-6"/>
          <w:sz w:val="24"/>
          <w:szCs w:val="24"/>
        </w:rPr>
        <w:t xml:space="preserve"> </w:t>
      </w:r>
      <w:r w:rsidRPr="00B679FF">
        <w:rPr>
          <w:b/>
          <w:spacing w:val="1"/>
          <w:sz w:val="24"/>
          <w:szCs w:val="24"/>
        </w:rPr>
        <w:t>L</w:t>
      </w:r>
      <w:r w:rsidRPr="00B679FF">
        <w:rPr>
          <w:b/>
          <w:sz w:val="24"/>
          <w:szCs w:val="24"/>
        </w:rPr>
        <w:t>Ý</w:t>
      </w:r>
      <w:r w:rsidRPr="00B679FF">
        <w:rPr>
          <w:b/>
          <w:spacing w:val="-3"/>
          <w:sz w:val="24"/>
          <w:szCs w:val="24"/>
        </w:rPr>
        <w:t xml:space="preserve"> </w:t>
      </w:r>
      <w:r w:rsidRPr="00B679FF">
        <w:rPr>
          <w:b/>
          <w:spacing w:val="1"/>
          <w:sz w:val="24"/>
          <w:szCs w:val="24"/>
        </w:rPr>
        <w:t>T</w:t>
      </w:r>
      <w:r w:rsidRPr="00B679FF">
        <w:rPr>
          <w:b/>
          <w:sz w:val="24"/>
          <w:szCs w:val="24"/>
        </w:rPr>
        <w:t>Ự</w:t>
      </w:r>
      <w:r w:rsidRPr="00B679FF">
        <w:rPr>
          <w:b/>
          <w:spacing w:val="-3"/>
          <w:sz w:val="24"/>
          <w:szCs w:val="24"/>
        </w:rPr>
        <w:t xml:space="preserve"> </w:t>
      </w:r>
      <w:r w:rsidRPr="00B679FF">
        <w:rPr>
          <w:b/>
          <w:spacing w:val="1"/>
          <w:w w:val="99"/>
          <w:sz w:val="24"/>
          <w:szCs w:val="24"/>
        </w:rPr>
        <w:t>T</w:t>
      </w:r>
      <w:r w:rsidRPr="00B679FF">
        <w:rPr>
          <w:b/>
          <w:w w:val="99"/>
          <w:sz w:val="24"/>
          <w:szCs w:val="24"/>
        </w:rPr>
        <w:t>R</w:t>
      </w:r>
      <w:r w:rsidRPr="00B679FF">
        <w:rPr>
          <w:b/>
          <w:spacing w:val="1"/>
          <w:w w:val="99"/>
          <w:sz w:val="24"/>
          <w:szCs w:val="24"/>
        </w:rPr>
        <w:t>Ọ</w:t>
      </w:r>
      <w:r w:rsidRPr="00B679FF">
        <w:rPr>
          <w:b/>
          <w:w w:val="99"/>
          <w:sz w:val="24"/>
          <w:szCs w:val="24"/>
        </w:rPr>
        <w:t>NG</w:t>
      </w:r>
    </w:p>
    <w:p w:rsidR="001C7A36" w:rsidRPr="00B679FF" w:rsidRDefault="001C7A36" w:rsidP="001C7A36">
      <w:pPr>
        <w:spacing w:before="4"/>
        <w:ind w:left="4077" w:right="4199"/>
        <w:jc w:val="center"/>
        <w:rPr>
          <w:sz w:val="24"/>
          <w:szCs w:val="24"/>
        </w:rPr>
      </w:pPr>
      <w:r w:rsidRPr="00B679FF">
        <w:rPr>
          <w:b/>
          <w:spacing w:val="-1"/>
          <w:w w:val="99"/>
          <w:sz w:val="24"/>
          <w:szCs w:val="24"/>
        </w:rPr>
        <w:t>---</w:t>
      </w:r>
      <w:r w:rsidRPr="00B679FF">
        <w:rPr>
          <w:b/>
          <w:spacing w:val="2"/>
          <w:w w:val="99"/>
          <w:sz w:val="24"/>
          <w:szCs w:val="24"/>
        </w:rPr>
        <w:t>--</w:t>
      </w:r>
      <w:r w:rsidRPr="00B679FF">
        <w:rPr>
          <w:b/>
          <w:spacing w:val="-1"/>
          <w:w w:val="99"/>
          <w:sz w:val="24"/>
          <w:szCs w:val="24"/>
        </w:rPr>
        <w:t>----</w:t>
      </w:r>
      <w:r w:rsidRPr="00B679FF">
        <w:rPr>
          <w:b/>
          <w:w w:val="99"/>
          <w:sz w:val="24"/>
          <w:szCs w:val="24"/>
        </w:rPr>
        <w:t>-</w:t>
      </w:r>
    </w:p>
    <w:p w:rsidR="001C7A36" w:rsidRPr="00B679FF" w:rsidRDefault="001C7A36" w:rsidP="001C7A36">
      <w:pPr>
        <w:spacing w:before="10" w:line="260" w:lineRule="exact"/>
        <w:rPr>
          <w:sz w:val="26"/>
          <w:szCs w:val="26"/>
        </w:rPr>
      </w:pPr>
    </w:p>
    <w:p w:rsidR="001C7A36" w:rsidRPr="00B679FF" w:rsidRDefault="001C7A36" w:rsidP="001C7A36">
      <w:pPr>
        <w:ind w:left="2685" w:right="2806"/>
        <w:jc w:val="center"/>
        <w:rPr>
          <w:sz w:val="24"/>
          <w:szCs w:val="24"/>
        </w:rPr>
      </w:pPr>
      <w:r w:rsidRPr="00B679FF">
        <w:rPr>
          <w:b/>
          <w:spacing w:val="-2"/>
          <w:sz w:val="24"/>
          <w:szCs w:val="24"/>
        </w:rPr>
        <w:t>K</w:t>
      </w:r>
      <w:r w:rsidRPr="00B679FF">
        <w:rPr>
          <w:b/>
          <w:spacing w:val="1"/>
          <w:sz w:val="24"/>
          <w:szCs w:val="24"/>
        </w:rPr>
        <w:t>HO</w:t>
      </w:r>
      <w:r w:rsidRPr="00B679FF">
        <w:rPr>
          <w:b/>
          <w:sz w:val="24"/>
          <w:szCs w:val="24"/>
        </w:rPr>
        <w:t>A</w:t>
      </w:r>
      <w:r w:rsidRPr="00B679FF">
        <w:rPr>
          <w:b/>
          <w:spacing w:val="-7"/>
          <w:sz w:val="24"/>
          <w:szCs w:val="24"/>
        </w:rPr>
        <w:t xml:space="preserve"> </w:t>
      </w:r>
      <w:r w:rsidRPr="00B679FF">
        <w:rPr>
          <w:b/>
          <w:sz w:val="24"/>
          <w:szCs w:val="24"/>
        </w:rPr>
        <w:t>ĐI</w:t>
      </w:r>
      <w:r w:rsidRPr="00B679FF">
        <w:rPr>
          <w:b/>
          <w:spacing w:val="1"/>
          <w:sz w:val="24"/>
          <w:szCs w:val="24"/>
        </w:rPr>
        <w:t>Ệ</w:t>
      </w:r>
      <w:r w:rsidRPr="00B679FF">
        <w:rPr>
          <w:b/>
          <w:sz w:val="24"/>
          <w:szCs w:val="24"/>
        </w:rPr>
        <w:t>N</w:t>
      </w:r>
      <w:r w:rsidRPr="00B679FF">
        <w:rPr>
          <w:b/>
          <w:spacing w:val="-6"/>
          <w:sz w:val="24"/>
          <w:szCs w:val="24"/>
        </w:rPr>
        <w:t xml:space="preserve"> </w:t>
      </w:r>
      <w:r w:rsidRPr="00B679FF">
        <w:rPr>
          <w:b/>
          <w:spacing w:val="1"/>
          <w:w w:val="99"/>
          <w:sz w:val="24"/>
          <w:szCs w:val="24"/>
        </w:rPr>
        <w:t>L</w:t>
      </w:r>
      <w:r w:rsidRPr="00B679FF">
        <w:rPr>
          <w:b/>
          <w:w w:val="99"/>
          <w:sz w:val="24"/>
          <w:szCs w:val="24"/>
        </w:rPr>
        <w:t>ẠNH</w:t>
      </w:r>
    </w:p>
    <w:p w:rsidR="001C7A36" w:rsidRPr="00B679FF" w:rsidRDefault="001C7A36" w:rsidP="001C7A36">
      <w:pPr>
        <w:spacing w:before="3" w:line="120" w:lineRule="exact"/>
        <w:rPr>
          <w:sz w:val="13"/>
          <w:szCs w:val="13"/>
        </w:rPr>
      </w:pPr>
    </w:p>
    <w:p w:rsidR="00F10F4B" w:rsidRPr="00B679FF" w:rsidRDefault="00F10F4B" w:rsidP="007D6FE2">
      <w:pPr>
        <w:tabs>
          <w:tab w:val="left" w:pos="90"/>
        </w:tabs>
        <w:spacing w:line="200" w:lineRule="exact"/>
        <w:ind w:firstLine="720"/>
      </w:pPr>
    </w:p>
    <w:p w:rsidR="00F10F4B" w:rsidRPr="00B679FF" w:rsidRDefault="00F10F4B" w:rsidP="007D6FE2">
      <w:pPr>
        <w:tabs>
          <w:tab w:val="left" w:pos="90"/>
        </w:tabs>
        <w:spacing w:line="200" w:lineRule="exact"/>
        <w:ind w:firstLine="720"/>
      </w:pPr>
    </w:p>
    <w:p w:rsidR="00F10F4B" w:rsidRPr="00B679FF" w:rsidRDefault="00F10F4B" w:rsidP="007D6FE2">
      <w:pPr>
        <w:tabs>
          <w:tab w:val="left" w:pos="90"/>
        </w:tabs>
        <w:spacing w:line="200" w:lineRule="exact"/>
        <w:ind w:firstLine="720"/>
      </w:pPr>
    </w:p>
    <w:p w:rsidR="00F10F4B" w:rsidRPr="00B679FF" w:rsidRDefault="00F10F4B" w:rsidP="007D6FE2">
      <w:pPr>
        <w:tabs>
          <w:tab w:val="left" w:pos="90"/>
        </w:tabs>
        <w:spacing w:line="200" w:lineRule="exact"/>
        <w:ind w:firstLine="720"/>
      </w:pPr>
    </w:p>
    <w:p w:rsidR="00F10F4B" w:rsidRPr="00B679FF" w:rsidRDefault="00F10F4B" w:rsidP="007D6FE2">
      <w:pPr>
        <w:spacing w:line="200" w:lineRule="exact"/>
        <w:ind w:firstLine="720"/>
      </w:pPr>
    </w:p>
    <w:p w:rsidR="00F10F4B" w:rsidRPr="00B679FF" w:rsidRDefault="00F10F4B" w:rsidP="007D6FE2">
      <w:pPr>
        <w:tabs>
          <w:tab w:val="left" w:pos="90"/>
        </w:tabs>
        <w:spacing w:line="200" w:lineRule="exact"/>
        <w:ind w:firstLine="720"/>
      </w:pPr>
    </w:p>
    <w:p w:rsidR="00F10F4B" w:rsidRPr="00B679FF" w:rsidRDefault="00F10F4B" w:rsidP="007D6FE2">
      <w:pPr>
        <w:tabs>
          <w:tab w:val="left" w:pos="90"/>
        </w:tabs>
        <w:spacing w:line="334" w:lineRule="auto"/>
        <w:ind w:firstLine="720"/>
        <w:jc w:val="center"/>
        <w:rPr>
          <w:rFonts w:ascii="Cambria" w:eastAsia="Cambria" w:hAnsi="Cambria" w:cs="Cambria"/>
          <w:sz w:val="52"/>
          <w:szCs w:val="52"/>
        </w:rPr>
      </w:pPr>
      <w:r w:rsidRPr="00B679FF">
        <w:rPr>
          <w:rFonts w:ascii="Cambria" w:eastAsia="Cambria" w:hAnsi="Cambria" w:cs="Cambria"/>
          <w:b/>
          <w:sz w:val="52"/>
          <w:szCs w:val="52"/>
        </w:rPr>
        <w:t>GI</w:t>
      </w:r>
      <w:r w:rsidRPr="00B679FF">
        <w:rPr>
          <w:rFonts w:ascii="Cambria" w:eastAsia="Cambria" w:hAnsi="Cambria" w:cs="Cambria"/>
          <w:b/>
          <w:spacing w:val="-12"/>
          <w:sz w:val="52"/>
          <w:szCs w:val="52"/>
        </w:rPr>
        <w:t>Á</w:t>
      </w:r>
      <w:r w:rsidRPr="00B679FF">
        <w:rPr>
          <w:rFonts w:ascii="Cambria" w:eastAsia="Cambria" w:hAnsi="Cambria" w:cs="Cambria"/>
          <w:b/>
          <w:sz w:val="52"/>
          <w:szCs w:val="52"/>
        </w:rPr>
        <w:t>O</w:t>
      </w:r>
      <w:r w:rsidRPr="00B679FF">
        <w:rPr>
          <w:b/>
          <w:spacing w:val="-14"/>
          <w:sz w:val="52"/>
          <w:szCs w:val="52"/>
        </w:rPr>
        <w:t xml:space="preserve"> </w:t>
      </w:r>
      <w:r w:rsidRPr="00B679FF">
        <w:rPr>
          <w:rFonts w:ascii="Cambria" w:eastAsia="Cambria" w:hAnsi="Cambria" w:cs="Cambria"/>
          <w:b/>
          <w:spacing w:val="1"/>
          <w:w w:val="99"/>
          <w:sz w:val="52"/>
          <w:szCs w:val="52"/>
        </w:rPr>
        <w:t>T</w:t>
      </w:r>
      <w:r w:rsidRPr="00B679FF">
        <w:rPr>
          <w:rFonts w:ascii="Cambria" w:eastAsia="Cambria" w:hAnsi="Cambria" w:cs="Cambria"/>
          <w:b/>
          <w:spacing w:val="2"/>
          <w:sz w:val="52"/>
          <w:szCs w:val="52"/>
        </w:rPr>
        <w:t>R</w:t>
      </w:r>
      <w:r w:rsidRPr="00B679FF">
        <w:rPr>
          <w:rFonts w:ascii="Cambria" w:eastAsia="Cambria" w:hAnsi="Cambria" w:cs="Cambria"/>
          <w:b/>
          <w:spacing w:val="-2"/>
          <w:sz w:val="52"/>
          <w:szCs w:val="52"/>
        </w:rPr>
        <w:t>Ì</w:t>
      </w:r>
      <w:r w:rsidRPr="00B679FF">
        <w:rPr>
          <w:rFonts w:ascii="Cambria" w:eastAsia="Cambria" w:hAnsi="Cambria" w:cs="Cambria"/>
          <w:b/>
          <w:w w:val="99"/>
          <w:sz w:val="52"/>
          <w:szCs w:val="52"/>
        </w:rPr>
        <w:t>N</w:t>
      </w:r>
      <w:r w:rsidRPr="00B679FF">
        <w:rPr>
          <w:rFonts w:ascii="Cambria" w:eastAsia="Cambria" w:hAnsi="Cambria" w:cs="Cambria"/>
          <w:b/>
          <w:sz w:val="52"/>
          <w:szCs w:val="52"/>
        </w:rPr>
        <w:t>H</w:t>
      </w:r>
      <w:r w:rsidRPr="00B679FF">
        <w:rPr>
          <w:b/>
          <w:sz w:val="52"/>
          <w:szCs w:val="52"/>
        </w:rPr>
        <w:t xml:space="preserve"> </w:t>
      </w:r>
      <w:r w:rsidRPr="00B679FF">
        <w:rPr>
          <w:rFonts w:ascii="Cambria" w:eastAsia="Cambria" w:hAnsi="Cambria" w:cs="Cambria"/>
          <w:b/>
          <w:spacing w:val="-8"/>
          <w:sz w:val="52"/>
          <w:szCs w:val="52"/>
        </w:rPr>
        <w:t>B</w:t>
      </w:r>
      <w:r w:rsidRPr="00B679FF">
        <w:rPr>
          <w:rFonts w:ascii="Cambria" w:eastAsia="Cambria" w:hAnsi="Cambria" w:cs="Cambria"/>
          <w:b/>
          <w:sz w:val="52"/>
          <w:szCs w:val="52"/>
        </w:rPr>
        <w:t>ÀI</w:t>
      </w:r>
      <w:r w:rsidRPr="00B679FF">
        <w:rPr>
          <w:b/>
          <w:spacing w:val="-14"/>
          <w:sz w:val="52"/>
          <w:szCs w:val="52"/>
        </w:rPr>
        <w:t xml:space="preserve"> </w:t>
      </w:r>
      <w:r w:rsidRPr="00B679FF">
        <w:rPr>
          <w:rFonts w:ascii="Cambria" w:eastAsia="Cambria" w:hAnsi="Cambria" w:cs="Cambria"/>
          <w:b/>
          <w:sz w:val="52"/>
          <w:szCs w:val="52"/>
        </w:rPr>
        <w:t>G</w:t>
      </w:r>
      <w:r w:rsidRPr="00B679FF">
        <w:rPr>
          <w:rFonts w:ascii="Cambria" w:eastAsia="Cambria" w:hAnsi="Cambria" w:cs="Cambria"/>
          <w:b/>
          <w:spacing w:val="1"/>
          <w:sz w:val="52"/>
          <w:szCs w:val="52"/>
        </w:rPr>
        <w:t>I</w:t>
      </w:r>
      <w:r w:rsidRPr="00B679FF">
        <w:rPr>
          <w:rFonts w:ascii="Cambria" w:eastAsia="Cambria" w:hAnsi="Cambria" w:cs="Cambria"/>
          <w:b/>
          <w:sz w:val="52"/>
          <w:szCs w:val="52"/>
        </w:rPr>
        <w:t>Ả</w:t>
      </w:r>
      <w:r w:rsidRPr="00B679FF">
        <w:rPr>
          <w:rFonts w:ascii="Cambria" w:eastAsia="Cambria" w:hAnsi="Cambria" w:cs="Cambria"/>
          <w:b/>
          <w:w w:val="99"/>
          <w:sz w:val="52"/>
          <w:szCs w:val="52"/>
        </w:rPr>
        <w:t>N</w:t>
      </w:r>
      <w:r w:rsidRPr="00B679FF">
        <w:rPr>
          <w:rFonts w:ascii="Cambria" w:eastAsia="Cambria" w:hAnsi="Cambria" w:cs="Cambria"/>
          <w:b/>
          <w:sz w:val="52"/>
          <w:szCs w:val="52"/>
        </w:rPr>
        <w:t>G</w:t>
      </w:r>
    </w:p>
    <w:p w:rsidR="00F10F4B" w:rsidRPr="00B679FF" w:rsidRDefault="00F10F4B" w:rsidP="007D6FE2">
      <w:pPr>
        <w:tabs>
          <w:tab w:val="left" w:pos="90"/>
        </w:tabs>
        <w:spacing w:before="6" w:line="600" w:lineRule="exact"/>
        <w:ind w:firstLine="720"/>
        <w:jc w:val="center"/>
        <w:rPr>
          <w:rFonts w:ascii="Cambria" w:eastAsia="Cambria" w:hAnsi="Cambria" w:cs="Cambria"/>
          <w:sz w:val="52"/>
          <w:szCs w:val="52"/>
        </w:rPr>
      </w:pPr>
      <w:r w:rsidRPr="00B679FF">
        <w:rPr>
          <w:rFonts w:ascii="Cambria" w:eastAsia="Cambria" w:hAnsi="Cambria" w:cs="Cambria"/>
          <w:b/>
          <w:spacing w:val="2"/>
          <w:sz w:val="52"/>
          <w:szCs w:val="52"/>
        </w:rPr>
        <w:t>H</w:t>
      </w:r>
      <w:r w:rsidRPr="00B679FF">
        <w:rPr>
          <w:rFonts w:ascii="Cambria" w:eastAsia="Cambria" w:hAnsi="Cambria" w:cs="Cambria"/>
          <w:b/>
          <w:spacing w:val="1"/>
          <w:sz w:val="52"/>
          <w:szCs w:val="52"/>
        </w:rPr>
        <w:t>Ọ</w:t>
      </w:r>
      <w:r w:rsidRPr="00B679FF">
        <w:rPr>
          <w:rFonts w:ascii="Cambria" w:eastAsia="Cambria" w:hAnsi="Cambria" w:cs="Cambria"/>
          <w:b/>
          <w:sz w:val="52"/>
          <w:szCs w:val="52"/>
        </w:rPr>
        <w:t>C</w:t>
      </w:r>
      <w:r w:rsidRPr="00B679FF">
        <w:rPr>
          <w:b/>
          <w:spacing w:val="-15"/>
          <w:sz w:val="52"/>
          <w:szCs w:val="52"/>
        </w:rPr>
        <w:t xml:space="preserve"> </w:t>
      </w:r>
      <w:r w:rsidRPr="00B679FF">
        <w:rPr>
          <w:rFonts w:ascii="Cambria" w:eastAsia="Cambria" w:hAnsi="Cambria" w:cs="Cambria"/>
          <w:b/>
          <w:spacing w:val="-2"/>
          <w:sz w:val="52"/>
          <w:szCs w:val="52"/>
        </w:rPr>
        <w:t>P</w:t>
      </w:r>
      <w:r w:rsidRPr="00B679FF">
        <w:rPr>
          <w:rFonts w:ascii="Cambria" w:eastAsia="Cambria" w:hAnsi="Cambria" w:cs="Cambria"/>
          <w:b/>
          <w:spacing w:val="2"/>
          <w:sz w:val="52"/>
          <w:szCs w:val="52"/>
        </w:rPr>
        <w:t>H</w:t>
      </w:r>
      <w:r w:rsidRPr="00B679FF">
        <w:rPr>
          <w:rFonts w:ascii="Cambria" w:eastAsia="Cambria" w:hAnsi="Cambria" w:cs="Cambria"/>
          <w:b/>
          <w:spacing w:val="-3"/>
          <w:sz w:val="52"/>
          <w:szCs w:val="52"/>
        </w:rPr>
        <w:t>Ầ</w:t>
      </w:r>
      <w:r w:rsidRPr="00B679FF">
        <w:rPr>
          <w:rFonts w:ascii="Cambria" w:eastAsia="Cambria" w:hAnsi="Cambria" w:cs="Cambria"/>
          <w:b/>
          <w:sz w:val="52"/>
          <w:szCs w:val="52"/>
        </w:rPr>
        <w:t>N</w:t>
      </w:r>
      <w:r w:rsidRPr="00B679FF">
        <w:rPr>
          <w:b/>
          <w:spacing w:val="-19"/>
          <w:sz w:val="52"/>
          <w:szCs w:val="52"/>
        </w:rPr>
        <w:t xml:space="preserve"> </w:t>
      </w:r>
      <w:r w:rsidRPr="00B679FF">
        <w:rPr>
          <w:rFonts w:ascii="Cambria" w:eastAsia="Cambria" w:hAnsi="Cambria" w:cs="Cambria"/>
          <w:b/>
          <w:spacing w:val="1"/>
          <w:sz w:val="52"/>
          <w:szCs w:val="52"/>
        </w:rPr>
        <w:t>T</w:t>
      </w:r>
      <w:r w:rsidRPr="00B679FF">
        <w:rPr>
          <w:rFonts w:ascii="Cambria" w:eastAsia="Cambria" w:hAnsi="Cambria" w:cs="Cambria"/>
          <w:b/>
          <w:spacing w:val="-1"/>
          <w:sz w:val="52"/>
          <w:szCs w:val="52"/>
        </w:rPr>
        <w:t>H</w:t>
      </w:r>
      <w:r w:rsidRPr="00B679FF">
        <w:rPr>
          <w:rFonts w:ascii="Cambria" w:eastAsia="Cambria" w:hAnsi="Cambria" w:cs="Cambria"/>
          <w:b/>
          <w:spacing w:val="-10"/>
          <w:sz w:val="52"/>
          <w:szCs w:val="52"/>
        </w:rPr>
        <w:t>Ự</w:t>
      </w:r>
      <w:r w:rsidRPr="00B679FF">
        <w:rPr>
          <w:rFonts w:ascii="Cambria" w:eastAsia="Cambria" w:hAnsi="Cambria" w:cs="Cambria"/>
          <w:b/>
          <w:sz w:val="52"/>
          <w:szCs w:val="52"/>
        </w:rPr>
        <w:t>C</w:t>
      </w:r>
      <w:r w:rsidRPr="00B679FF">
        <w:rPr>
          <w:b/>
          <w:spacing w:val="-21"/>
          <w:sz w:val="52"/>
          <w:szCs w:val="52"/>
        </w:rPr>
        <w:t xml:space="preserve"> </w:t>
      </w:r>
      <w:r w:rsidRPr="00B679FF">
        <w:rPr>
          <w:rFonts w:ascii="Cambria" w:eastAsia="Cambria" w:hAnsi="Cambria" w:cs="Cambria"/>
          <w:b/>
          <w:spacing w:val="-59"/>
          <w:sz w:val="52"/>
          <w:szCs w:val="52"/>
        </w:rPr>
        <w:t>T</w:t>
      </w:r>
      <w:r w:rsidRPr="00B679FF">
        <w:rPr>
          <w:rFonts w:ascii="Cambria" w:eastAsia="Cambria" w:hAnsi="Cambria" w:cs="Cambria"/>
          <w:b/>
          <w:sz w:val="52"/>
          <w:szCs w:val="52"/>
        </w:rPr>
        <w:t>ẬP</w:t>
      </w:r>
      <w:r w:rsidRPr="00B679FF">
        <w:rPr>
          <w:b/>
          <w:spacing w:val="-18"/>
          <w:sz w:val="52"/>
          <w:szCs w:val="52"/>
        </w:rPr>
        <w:t xml:space="preserve"> </w:t>
      </w:r>
      <w:r w:rsidRPr="00B679FF">
        <w:rPr>
          <w:rFonts w:ascii="Cambria" w:eastAsia="Cambria" w:hAnsi="Cambria" w:cs="Cambria"/>
          <w:b/>
          <w:spacing w:val="2"/>
          <w:sz w:val="52"/>
          <w:szCs w:val="52"/>
        </w:rPr>
        <w:t>H</w:t>
      </w:r>
      <w:r w:rsidRPr="00B679FF">
        <w:rPr>
          <w:rFonts w:ascii="Cambria" w:eastAsia="Cambria" w:hAnsi="Cambria" w:cs="Cambria"/>
          <w:b/>
          <w:sz w:val="52"/>
          <w:szCs w:val="52"/>
        </w:rPr>
        <w:t>Ệ</w:t>
      </w:r>
      <w:r w:rsidRPr="00B679FF">
        <w:rPr>
          <w:b/>
          <w:spacing w:val="-15"/>
          <w:sz w:val="52"/>
          <w:szCs w:val="52"/>
        </w:rPr>
        <w:t xml:space="preserve"> </w:t>
      </w:r>
      <w:r w:rsidRPr="00B679FF">
        <w:rPr>
          <w:rFonts w:ascii="Cambria" w:eastAsia="Cambria" w:hAnsi="Cambria" w:cs="Cambria"/>
          <w:b/>
          <w:spacing w:val="-1"/>
          <w:sz w:val="52"/>
          <w:szCs w:val="52"/>
        </w:rPr>
        <w:t>TH</w:t>
      </w:r>
      <w:r w:rsidRPr="00B679FF">
        <w:rPr>
          <w:rFonts w:ascii="Cambria" w:eastAsia="Cambria" w:hAnsi="Cambria" w:cs="Cambria"/>
          <w:b/>
          <w:spacing w:val="1"/>
          <w:sz w:val="52"/>
          <w:szCs w:val="52"/>
        </w:rPr>
        <w:t>Ố</w:t>
      </w:r>
      <w:r w:rsidRPr="00B679FF">
        <w:rPr>
          <w:rFonts w:ascii="Cambria" w:eastAsia="Cambria" w:hAnsi="Cambria" w:cs="Cambria"/>
          <w:b/>
          <w:sz w:val="52"/>
          <w:szCs w:val="52"/>
        </w:rPr>
        <w:t>NG</w:t>
      </w:r>
      <w:r w:rsidRPr="00B679FF">
        <w:rPr>
          <w:b/>
          <w:spacing w:val="-22"/>
          <w:sz w:val="52"/>
          <w:szCs w:val="52"/>
        </w:rPr>
        <w:t xml:space="preserve"> </w:t>
      </w:r>
      <w:r w:rsidRPr="00B679FF">
        <w:rPr>
          <w:rFonts w:ascii="Cambria" w:eastAsia="Cambria" w:hAnsi="Cambria" w:cs="Cambria"/>
          <w:b/>
          <w:spacing w:val="1"/>
          <w:sz w:val="52"/>
          <w:szCs w:val="52"/>
        </w:rPr>
        <w:t>ĐI</w:t>
      </w:r>
      <w:r w:rsidRPr="00B679FF">
        <w:rPr>
          <w:rFonts w:ascii="Cambria" w:eastAsia="Cambria" w:hAnsi="Cambria" w:cs="Cambria"/>
          <w:b/>
          <w:sz w:val="52"/>
          <w:szCs w:val="52"/>
        </w:rPr>
        <w:t>ỀU</w:t>
      </w:r>
      <w:r w:rsidRPr="00B679FF">
        <w:rPr>
          <w:b/>
          <w:sz w:val="52"/>
          <w:szCs w:val="52"/>
        </w:rPr>
        <w:t xml:space="preserve"> </w:t>
      </w:r>
      <w:r w:rsidRPr="00B679FF">
        <w:rPr>
          <w:rFonts w:ascii="Cambria" w:eastAsia="Cambria" w:hAnsi="Cambria" w:cs="Cambria"/>
          <w:b/>
          <w:spacing w:val="2"/>
          <w:sz w:val="52"/>
          <w:szCs w:val="52"/>
        </w:rPr>
        <w:t>H</w:t>
      </w:r>
      <w:r w:rsidRPr="00B679FF">
        <w:rPr>
          <w:rFonts w:ascii="Cambria" w:eastAsia="Cambria" w:hAnsi="Cambria" w:cs="Cambria"/>
          <w:b/>
          <w:spacing w:val="-18"/>
          <w:sz w:val="52"/>
          <w:szCs w:val="52"/>
        </w:rPr>
        <w:t>Ò</w:t>
      </w:r>
      <w:r w:rsidRPr="00B679FF">
        <w:rPr>
          <w:rFonts w:ascii="Cambria" w:eastAsia="Cambria" w:hAnsi="Cambria" w:cs="Cambria"/>
          <w:b/>
          <w:sz w:val="52"/>
          <w:szCs w:val="52"/>
        </w:rPr>
        <w:t>A</w:t>
      </w:r>
      <w:r w:rsidRPr="00B679FF">
        <w:rPr>
          <w:b/>
          <w:spacing w:val="-15"/>
          <w:sz w:val="52"/>
          <w:szCs w:val="52"/>
        </w:rPr>
        <w:t xml:space="preserve"> </w:t>
      </w:r>
      <w:r w:rsidRPr="00B679FF">
        <w:rPr>
          <w:rFonts w:ascii="Cambria" w:eastAsia="Cambria" w:hAnsi="Cambria" w:cs="Cambria"/>
          <w:b/>
          <w:spacing w:val="-2"/>
          <w:sz w:val="52"/>
          <w:szCs w:val="52"/>
        </w:rPr>
        <w:t>K</w:t>
      </w:r>
      <w:r w:rsidRPr="00B679FF">
        <w:rPr>
          <w:rFonts w:ascii="Cambria" w:eastAsia="Cambria" w:hAnsi="Cambria" w:cs="Cambria"/>
          <w:b/>
          <w:spacing w:val="2"/>
          <w:sz w:val="52"/>
          <w:szCs w:val="52"/>
        </w:rPr>
        <w:t>H</w:t>
      </w:r>
      <w:r w:rsidRPr="00B679FF">
        <w:rPr>
          <w:rFonts w:ascii="Cambria" w:eastAsia="Cambria" w:hAnsi="Cambria" w:cs="Cambria"/>
          <w:b/>
          <w:spacing w:val="-1"/>
          <w:sz w:val="52"/>
          <w:szCs w:val="52"/>
        </w:rPr>
        <w:t>Ô</w:t>
      </w:r>
      <w:r w:rsidRPr="00B679FF">
        <w:rPr>
          <w:rFonts w:ascii="Cambria" w:eastAsia="Cambria" w:hAnsi="Cambria" w:cs="Cambria"/>
          <w:b/>
          <w:sz w:val="52"/>
          <w:szCs w:val="52"/>
        </w:rPr>
        <w:t>NG</w:t>
      </w:r>
      <w:r w:rsidRPr="00B679FF">
        <w:rPr>
          <w:b/>
          <w:spacing w:val="-19"/>
          <w:sz w:val="52"/>
          <w:szCs w:val="52"/>
        </w:rPr>
        <w:t xml:space="preserve"> </w:t>
      </w:r>
      <w:r w:rsidRPr="00B679FF">
        <w:rPr>
          <w:rFonts w:ascii="Cambria" w:eastAsia="Cambria" w:hAnsi="Cambria" w:cs="Cambria"/>
          <w:b/>
          <w:spacing w:val="1"/>
          <w:sz w:val="52"/>
          <w:szCs w:val="52"/>
        </w:rPr>
        <w:t>K</w:t>
      </w:r>
      <w:r w:rsidRPr="00B679FF">
        <w:rPr>
          <w:rFonts w:ascii="Cambria" w:eastAsia="Cambria" w:hAnsi="Cambria" w:cs="Cambria"/>
          <w:b/>
          <w:spacing w:val="2"/>
          <w:sz w:val="52"/>
          <w:szCs w:val="52"/>
        </w:rPr>
        <w:t>H</w:t>
      </w:r>
      <w:r w:rsidRPr="00B679FF">
        <w:rPr>
          <w:rFonts w:ascii="Cambria" w:eastAsia="Cambria" w:hAnsi="Cambria" w:cs="Cambria"/>
          <w:b/>
          <w:sz w:val="52"/>
          <w:szCs w:val="52"/>
        </w:rPr>
        <w:t>Í</w:t>
      </w:r>
      <w:r w:rsidRPr="00B679FF">
        <w:rPr>
          <w:b/>
          <w:spacing w:val="-14"/>
          <w:sz w:val="52"/>
          <w:szCs w:val="52"/>
        </w:rPr>
        <w:t xml:space="preserve"> </w:t>
      </w:r>
      <w:r w:rsidRPr="00B679FF">
        <w:rPr>
          <w:rFonts w:ascii="Cambria" w:eastAsia="Cambria" w:hAnsi="Cambria" w:cs="Cambria"/>
          <w:b/>
          <w:spacing w:val="-3"/>
          <w:sz w:val="52"/>
          <w:szCs w:val="52"/>
        </w:rPr>
        <w:t>C</w:t>
      </w:r>
      <w:r w:rsidRPr="00B679FF">
        <w:rPr>
          <w:rFonts w:ascii="Cambria" w:eastAsia="Cambria" w:hAnsi="Cambria" w:cs="Cambria"/>
          <w:b/>
          <w:spacing w:val="1"/>
          <w:sz w:val="52"/>
          <w:szCs w:val="52"/>
        </w:rPr>
        <w:t>Ụ</w:t>
      </w:r>
      <w:r w:rsidRPr="00B679FF">
        <w:rPr>
          <w:rFonts w:ascii="Cambria" w:eastAsia="Cambria" w:hAnsi="Cambria" w:cs="Cambria"/>
          <w:b/>
          <w:sz w:val="52"/>
          <w:szCs w:val="52"/>
        </w:rPr>
        <w:t>C</w:t>
      </w:r>
      <w:r w:rsidRPr="00B679FF">
        <w:rPr>
          <w:b/>
          <w:spacing w:val="-15"/>
          <w:sz w:val="52"/>
          <w:szCs w:val="52"/>
        </w:rPr>
        <w:t xml:space="preserve"> </w:t>
      </w:r>
      <w:r w:rsidRPr="00B679FF">
        <w:rPr>
          <w:rFonts w:ascii="Cambria" w:eastAsia="Cambria" w:hAnsi="Cambria" w:cs="Cambria"/>
          <w:b/>
          <w:sz w:val="52"/>
          <w:szCs w:val="52"/>
        </w:rPr>
        <w:t>BỘ</w:t>
      </w:r>
    </w:p>
    <w:p w:rsidR="00F10F4B" w:rsidRPr="00B679FF" w:rsidRDefault="00F10F4B" w:rsidP="007D6FE2">
      <w:pPr>
        <w:tabs>
          <w:tab w:val="left" w:pos="90"/>
        </w:tabs>
        <w:spacing w:line="200" w:lineRule="exact"/>
        <w:ind w:firstLine="720"/>
        <w:jc w:val="center"/>
      </w:pPr>
    </w:p>
    <w:p w:rsidR="00F10F4B" w:rsidRPr="00B679FF" w:rsidRDefault="00F10F4B" w:rsidP="007D6FE2">
      <w:pPr>
        <w:tabs>
          <w:tab w:val="left" w:pos="90"/>
        </w:tabs>
        <w:spacing w:line="200" w:lineRule="exact"/>
        <w:ind w:firstLine="720"/>
      </w:pPr>
    </w:p>
    <w:p w:rsidR="00F10F4B" w:rsidRPr="00B679FF" w:rsidRDefault="00F10F4B" w:rsidP="007D6FE2">
      <w:pPr>
        <w:tabs>
          <w:tab w:val="left" w:pos="90"/>
        </w:tabs>
        <w:spacing w:line="200" w:lineRule="exact"/>
        <w:ind w:firstLine="720"/>
      </w:pPr>
    </w:p>
    <w:p w:rsidR="00F10F4B" w:rsidRPr="00B679FF" w:rsidRDefault="00F10F4B" w:rsidP="007D6FE2">
      <w:pPr>
        <w:tabs>
          <w:tab w:val="left" w:pos="90"/>
        </w:tabs>
        <w:spacing w:line="200" w:lineRule="exact"/>
        <w:ind w:firstLine="720"/>
      </w:pPr>
      <w:r w:rsidRPr="00B679FF">
        <w:rPr>
          <w:noProof/>
        </w:rPr>
        <mc:AlternateContent>
          <mc:Choice Requires="wpg">
            <w:drawing>
              <wp:anchor distT="0" distB="0" distL="114300" distR="114300" simplePos="0" relativeHeight="251662336" behindDoc="0" locked="0" layoutInCell="1" allowOverlap="1" wp14:anchorId="39DD0D45" wp14:editId="7052F30B">
                <wp:simplePos x="0" y="0"/>
                <wp:positionH relativeFrom="column">
                  <wp:posOffset>2166620</wp:posOffset>
                </wp:positionH>
                <wp:positionV relativeFrom="paragraph">
                  <wp:posOffset>27305</wp:posOffset>
                </wp:positionV>
                <wp:extent cx="1671320" cy="2366010"/>
                <wp:effectExtent l="0" t="0" r="5080" b="0"/>
                <wp:wrapNone/>
                <wp:docPr id="12" name="Group 11"/>
                <wp:cNvGraphicFramePr/>
                <a:graphic xmlns:a="http://schemas.openxmlformats.org/drawingml/2006/main">
                  <a:graphicData uri="http://schemas.microsoft.com/office/word/2010/wordprocessingGroup">
                    <wpg:wgp>
                      <wpg:cNvGrpSpPr/>
                      <wpg:grpSpPr>
                        <a:xfrm>
                          <a:off x="0" y="0"/>
                          <a:ext cx="1671320" cy="2366010"/>
                          <a:chOff x="16637" y="153"/>
                          <a:chExt cx="1638300" cy="2072640"/>
                        </a:xfrm>
                      </wpg:grpSpPr>
                      <wps:wsp>
                        <wps:cNvPr id="2" name="Shape 2"/>
                        <wps:cNvSpPr/>
                        <wps:spPr>
                          <a:xfrm>
                            <a:off x="16637" y="153"/>
                            <a:ext cx="1638300" cy="2072640"/>
                          </a:xfrm>
                          <a:custGeom>
                            <a:avLst/>
                            <a:gdLst/>
                            <a:ahLst/>
                            <a:cxnLst/>
                            <a:rect l="0" t="0" r="0" b="0"/>
                            <a:pathLst>
                              <a:path w="1638300" h="2072640">
                                <a:moveTo>
                                  <a:pt x="0" y="2072640"/>
                                </a:moveTo>
                                <a:lnTo>
                                  <a:pt x="1638300" y="2072640"/>
                                </a:lnTo>
                                <a:lnTo>
                                  <a:pt x="1638300" y="0"/>
                                </a:lnTo>
                                <a:lnTo>
                                  <a:pt x="0" y="0"/>
                                </a:lnTo>
                                <a:lnTo>
                                  <a:pt x="0" y="2072640"/>
                                </a:lnTo>
                                <a:close/>
                              </a:path>
                            </a:pathLst>
                          </a:custGeom>
                          <a:solidFill>
                            <a:srgbClr val="00FFFF"/>
                          </a:solidFill>
                        </wps:spPr>
                        <wps:txbx>
                          <w:txbxContent>
                            <w:p w:rsidR="00837046" w:rsidRDefault="00837046" w:rsidP="00F10F4B"/>
                          </w:txbxContent>
                        </wps:txbx>
                        <wps:bodyPr/>
                      </wps:wsp>
                      <wps:wsp>
                        <wps:cNvPr id="3" name="Shape 3"/>
                        <wps:cNvSpPr/>
                        <wps:spPr>
                          <a:xfrm>
                            <a:off x="16637" y="2052219"/>
                            <a:ext cx="1638300" cy="0"/>
                          </a:xfrm>
                          <a:custGeom>
                            <a:avLst/>
                            <a:gdLst/>
                            <a:ahLst/>
                            <a:cxnLst/>
                            <a:rect l="0" t="0" r="0" b="0"/>
                            <a:pathLst>
                              <a:path w="1638300">
                                <a:moveTo>
                                  <a:pt x="0" y="0"/>
                                </a:moveTo>
                                <a:lnTo>
                                  <a:pt x="1638300" y="0"/>
                                </a:lnTo>
                              </a:path>
                            </a:pathLst>
                          </a:custGeom>
                          <a:ln w="33274">
                            <a:solidFill>
                              <a:srgbClr val="000000"/>
                            </a:solidFill>
                            <a:prstDash val="solid"/>
                          </a:ln>
                        </wps:spPr>
                        <wps:txbx>
                          <w:txbxContent>
                            <w:p w:rsidR="00837046" w:rsidRDefault="00837046" w:rsidP="00F10F4B"/>
                          </w:txbxContent>
                        </wps:txbx>
                        <wps:bodyPr/>
                      </wps:wsp>
                      <wps:wsp>
                        <wps:cNvPr id="4" name="Shape 4"/>
                        <wps:cNvSpPr/>
                        <wps:spPr>
                          <a:xfrm>
                            <a:off x="996568" y="809397"/>
                            <a:ext cx="650748" cy="822959"/>
                          </a:xfrm>
                          <a:custGeom>
                            <a:avLst/>
                            <a:gdLst/>
                            <a:ahLst/>
                            <a:cxnLst/>
                            <a:rect l="0" t="0" r="0" b="0"/>
                            <a:pathLst>
                              <a:path w="650748" h="822959">
                                <a:moveTo>
                                  <a:pt x="370332" y="477011"/>
                                </a:moveTo>
                                <a:lnTo>
                                  <a:pt x="365760" y="473963"/>
                                </a:lnTo>
                                <a:lnTo>
                                  <a:pt x="362712" y="470915"/>
                                </a:lnTo>
                                <a:lnTo>
                                  <a:pt x="361188" y="470915"/>
                                </a:lnTo>
                                <a:lnTo>
                                  <a:pt x="362712" y="478535"/>
                                </a:lnTo>
                                <a:lnTo>
                                  <a:pt x="370332" y="490727"/>
                                </a:lnTo>
                                <a:lnTo>
                                  <a:pt x="379475" y="501395"/>
                                </a:lnTo>
                                <a:lnTo>
                                  <a:pt x="391668" y="513587"/>
                                </a:lnTo>
                                <a:lnTo>
                                  <a:pt x="405384" y="525779"/>
                                </a:lnTo>
                                <a:lnTo>
                                  <a:pt x="419100" y="534923"/>
                                </a:lnTo>
                                <a:lnTo>
                                  <a:pt x="437388" y="542543"/>
                                </a:lnTo>
                                <a:lnTo>
                                  <a:pt x="452628" y="544067"/>
                                </a:lnTo>
                                <a:lnTo>
                                  <a:pt x="484632" y="541019"/>
                                </a:lnTo>
                                <a:lnTo>
                                  <a:pt x="521208" y="530351"/>
                                </a:lnTo>
                                <a:lnTo>
                                  <a:pt x="557784" y="512063"/>
                                </a:lnTo>
                                <a:lnTo>
                                  <a:pt x="592836" y="484631"/>
                                </a:lnTo>
                                <a:lnTo>
                                  <a:pt x="624840" y="446531"/>
                                </a:lnTo>
                                <a:lnTo>
                                  <a:pt x="650748" y="402335"/>
                                </a:lnTo>
                                <a:lnTo>
                                  <a:pt x="650748" y="167857"/>
                                </a:lnTo>
                                <a:lnTo>
                                  <a:pt x="633984" y="129539"/>
                                </a:lnTo>
                                <a:lnTo>
                                  <a:pt x="601980" y="86867"/>
                                </a:lnTo>
                                <a:lnTo>
                                  <a:pt x="563880" y="51815"/>
                                </a:lnTo>
                                <a:lnTo>
                                  <a:pt x="518160" y="24383"/>
                                </a:lnTo>
                                <a:lnTo>
                                  <a:pt x="464820" y="4571"/>
                                </a:lnTo>
                                <a:lnTo>
                                  <a:pt x="405384" y="0"/>
                                </a:lnTo>
                                <a:lnTo>
                                  <a:pt x="368808" y="1524"/>
                                </a:lnTo>
                                <a:lnTo>
                                  <a:pt x="332232" y="9143"/>
                                </a:lnTo>
                                <a:lnTo>
                                  <a:pt x="294132" y="21336"/>
                                </a:lnTo>
                                <a:lnTo>
                                  <a:pt x="259080" y="38100"/>
                                </a:lnTo>
                                <a:lnTo>
                                  <a:pt x="224028" y="59436"/>
                                </a:lnTo>
                                <a:lnTo>
                                  <a:pt x="190500" y="83819"/>
                                </a:lnTo>
                                <a:lnTo>
                                  <a:pt x="160020" y="112775"/>
                                </a:lnTo>
                                <a:lnTo>
                                  <a:pt x="129540" y="144779"/>
                                </a:lnTo>
                                <a:lnTo>
                                  <a:pt x="102108" y="179831"/>
                                </a:lnTo>
                                <a:lnTo>
                                  <a:pt x="76200" y="219455"/>
                                </a:lnTo>
                                <a:lnTo>
                                  <a:pt x="53340" y="260603"/>
                                </a:lnTo>
                                <a:lnTo>
                                  <a:pt x="35052" y="304800"/>
                                </a:lnTo>
                                <a:lnTo>
                                  <a:pt x="21336" y="352043"/>
                                </a:lnTo>
                                <a:lnTo>
                                  <a:pt x="9144" y="400811"/>
                                </a:lnTo>
                                <a:lnTo>
                                  <a:pt x="1524" y="451103"/>
                                </a:lnTo>
                                <a:lnTo>
                                  <a:pt x="0" y="504443"/>
                                </a:lnTo>
                                <a:lnTo>
                                  <a:pt x="3048" y="568451"/>
                                </a:lnTo>
                                <a:lnTo>
                                  <a:pt x="15240" y="626363"/>
                                </a:lnTo>
                                <a:lnTo>
                                  <a:pt x="33528" y="681227"/>
                                </a:lnTo>
                                <a:lnTo>
                                  <a:pt x="59436" y="728471"/>
                                </a:lnTo>
                                <a:lnTo>
                                  <a:pt x="92964" y="768095"/>
                                </a:lnTo>
                                <a:lnTo>
                                  <a:pt x="131064" y="798575"/>
                                </a:lnTo>
                                <a:lnTo>
                                  <a:pt x="175260" y="816863"/>
                                </a:lnTo>
                                <a:lnTo>
                                  <a:pt x="225552" y="822959"/>
                                </a:lnTo>
                                <a:lnTo>
                                  <a:pt x="257556" y="821435"/>
                                </a:lnTo>
                                <a:lnTo>
                                  <a:pt x="286512" y="813815"/>
                                </a:lnTo>
                                <a:lnTo>
                                  <a:pt x="306324" y="801623"/>
                                </a:lnTo>
                                <a:lnTo>
                                  <a:pt x="324612" y="787907"/>
                                </a:lnTo>
                                <a:lnTo>
                                  <a:pt x="336804" y="772667"/>
                                </a:lnTo>
                                <a:lnTo>
                                  <a:pt x="345948" y="754379"/>
                                </a:lnTo>
                                <a:lnTo>
                                  <a:pt x="350520" y="739139"/>
                                </a:lnTo>
                                <a:lnTo>
                                  <a:pt x="352044" y="725423"/>
                                </a:lnTo>
                                <a:lnTo>
                                  <a:pt x="347472" y="693419"/>
                                </a:lnTo>
                                <a:lnTo>
                                  <a:pt x="335280" y="670559"/>
                                </a:lnTo>
                                <a:lnTo>
                                  <a:pt x="321563" y="659891"/>
                                </a:lnTo>
                                <a:lnTo>
                                  <a:pt x="312420" y="655319"/>
                                </a:lnTo>
                                <a:lnTo>
                                  <a:pt x="313944" y="659891"/>
                                </a:lnTo>
                                <a:lnTo>
                                  <a:pt x="315468" y="669035"/>
                                </a:lnTo>
                                <a:lnTo>
                                  <a:pt x="316992" y="684276"/>
                                </a:lnTo>
                                <a:lnTo>
                                  <a:pt x="315468" y="701039"/>
                                </a:lnTo>
                                <a:lnTo>
                                  <a:pt x="310896" y="716279"/>
                                </a:lnTo>
                                <a:lnTo>
                                  <a:pt x="298704" y="731519"/>
                                </a:lnTo>
                                <a:lnTo>
                                  <a:pt x="275844" y="740663"/>
                                </a:lnTo>
                                <a:lnTo>
                                  <a:pt x="243840" y="745235"/>
                                </a:lnTo>
                                <a:lnTo>
                                  <a:pt x="208787" y="737615"/>
                                </a:lnTo>
                                <a:lnTo>
                                  <a:pt x="179832" y="719327"/>
                                </a:lnTo>
                                <a:lnTo>
                                  <a:pt x="160020" y="693419"/>
                                </a:lnTo>
                                <a:lnTo>
                                  <a:pt x="141732" y="661415"/>
                                </a:lnTo>
                                <a:lnTo>
                                  <a:pt x="131064" y="627887"/>
                                </a:lnTo>
                                <a:lnTo>
                                  <a:pt x="124968" y="597407"/>
                                </a:lnTo>
                                <a:lnTo>
                                  <a:pt x="120396" y="574547"/>
                                </a:lnTo>
                                <a:lnTo>
                                  <a:pt x="118872" y="560831"/>
                                </a:lnTo>
                                <a:lnTo>
                                  <a:pt x="121920" y="512063"/>
                                </a:lnTo>
                                <a:lnTo>
                                  <a:pt x="135636" y="463295"/>
                                </a:lnTo>
                                <a:lnTo>
                                  <a:pt x="153924" y="416051"/>
                                </a:lnTo>
                                <a:lnTo>
                                  <a:pt x="184404" y="371855"/>
                                </a:lnTo>
                                <a:lnTo>
                                  <a:pt x="220980" y="333755"/>
                                </a:lnTo>
                                <a:lnTo>
                                  <a:pt x="266700" y="304800"/>
                                </a:lnTo>
                                <a:lnTo>
                                  <a:pt x="323088" y="284988"/>
                                </a:lnTo>
                                <a:lnTo>
                                  <a:pt x="388620" y="277367"/>
                                </a:lnTo>
                                <a:lnTo>
                                  <a:pt x="432816" y="288036"/>
                                </a:lnTo>
                                <a:lnTo>
                                  <a:pt x="469392" y="310895"/>
                                </a:lnTo>
                                <a:lnTo>
                                  <a:pt x="493775" y="345948"/>
                                </a:lnTo>
                                <a:lnTo>
                                  <a:pt x="504444" y="385571"/>
                                </a:lnTo>
                                <a:lnTo>
                                  <a:pt x="504444" y="423671"/>
                                </a:lnTo>
                                <a:lnTo>
                                  <a:pt x="487680" y="458723"/>
                                </a:lnTo>
                                <a:lnTo>
                                  <a:pt x="460248" y="481583"/>
                                </a:lnTo>
                                <a:lnTo>
                                  <a:pt x="417575" y="492251"/>
                                </a:lnTo>
                                <a:lnTo>
                                  <a:pt x="405384" y="492251"/>
                                </a:lnTo>
                                <a:lnTo>
                                  <a:pt x="393192" y="487679"/>
                                </a:lnTo>
                                <a:lnTo>
                                  <a:pt x="384048" y="486155"/>
                                </a:lnTo>
                                <a:lnTo>
                                  <a:pt x="374904" y="480059"/>
                                </a:lnTo>
                                <a:lnTo>
                                  <a:pt x="370332" y="477011"/>
                                </a:lnTo>
                                <a:close/>
                              </a:path>
                            </a:pathLst>
                          </a:custGeom>
                          <a:solidFill>
                            <a:srgbClr val="000000"/>
                          </a:solidFill>
                        </wps:spPr>
                        <wps:txbx>
                          <w:txbxContent>
                            <w:p w:rsidR="00837046" w:rsidRDefault="00837046" w:rsidP="00F10F4B"/>
                          </w:txbxContent>
                        </wps:txbx>
                        <wps:bodyPr/>
                      </wps:wsp>
                      <wps:wsp>
                        <wps:cNvPr id="5" name="Shape 5"/>
                        <wps:cNvSpPr/>
                        <wps:spPr>
                          <a:xfrm>
                            <a:off x="36449" y="809397"/>
                            <a:ext cx="675131" cy="822959"/>
                          </a:xfrm>
                          <a:custGeom>
                            <a:avLst/>
                            <a:gdLst/>
                            <a:ahLst/>
                            <a:cxnLst/>
                            <a:rect l="0" t="0" r="0" b="0"/>
                            <a:pathLst>
                              <a:path w="675131" h="822959">
                                <a:moveTo>
                                  <a:pt x="353567" y="659891"/>
                                </a:moveTo>
                                <a:lnTo>
                                  <a:pt x="341375" y="670559"/>
                                </a:lnTo>
                                <a:lnTo>
                                  <a:pt x="329184" y="693419"/>
                                </a:lnTo>
                                <a:lnTo>
                                  <a:pt x="323088" y="725423"/>
                                </a:lnTo>
                                <a:lnTo>
                                  <a:pt x="326136" y="739139"/>
                                </a:lnTo>
                                <a:lnTo>
                                  <a:pt x="330707" y="754379"/>
                                </a:lnTo>
                                <a:lnTo>
                                  <a:pt x="339851" y="772667"/>
                                </a:lnTo>
                                <a:lnTo>
                                  <a:pt x="352043" y="787907"/>
                                </a:lnTo>
                                <a:lnTo>
                                  <a:pt x="367284" y="801623"/>
                                </a:lnTo>
                                <a:lnTo>
                                  <a:pt x="390143" y="813815"/>
                                </a:lnTo>
                                <a:lnTo>
                                  <a:pt x="417575" y="821435"/>
                                </a:lnTo>
                                <a:lnTo>
                                  <a:pt x="449579" y="822959"/>
                                </a:lnTo>
                                <a:lnTo>
                                  <a:pt x="501395" y="816863"/>
                                </a:lnTo>
                                <a:lnTo>
                                  <a:pt x="545591" y="798575"/>
                                </a:lnTo>
                                <a:lnTo>
                                  <a:pt x="583691" y="768095"/>
                                </a:lnTo>
                                <a:lnTo>
                                  <a:pt x="615695" y="728471"/>
                                </a:lnTo>
                                <a:lnTo>
                                  <a:pt x="641603" y="681227"/>
                                </a:lnTo>
                                <a:lnTo>
                                  <a:pt x="659891" y="626363"/>
                                </a:lnTo>
                                <a:lnTo>
                                  <a:pt x="672084" y="568451"/>
                                </a:lnTo>
                                <a:lnTo>
                                  <a:pt x="675131" y="504443"/>
                                </a:lnTo>
                                <a:lnTo>
                                  <a:pt x="673607" y="451103"/>
                                </a:lnTo>
                                <a:lnTo>
                                  <a:pt x="665988" y="400811"/>
                                </a:lnTo>
                                <a:lnTo>
                                  <a:pt x="653795" y="352043"/>
                                </a:lnTo>
                                <a:lnTo>
                                  <a:pt x="640079" y="304800"/>
                                </a:lnTo>
                                <a:lnTo>
                                  <a:pt x="620267" y="260603"/>
                                </a:lnTo>
                                <a:lnTo>
                                  <a:pt x="598931" y="219455"/>
                                </a:lnTo>
                                <a:lnTo>
                                  <a:pt x="574548" y="179831"/>
                                </a:lnTo>
                                <a:lnTo>
                                  <a:pt x="547115" y="144779"/>
                                </a:lnTo>
                                <a:lnTo>
                                  <a:pt x="516636" y="112775"/>
                                </a:lnTo>
                                <a:lnTo>
                                  <a:pt x="486155" y="83819"/>
                                </a:lnTo>
                                <a:lnTo>
                                  <a:pt x="452627" y="59436"/>
                                </a:lnTo>
                                <a:lnTo>
                                  <a:pt x="417575" y="38100"/>
                                </a:lnTo>
                                <a:lnTo>
                                  <a:pt x="381000" y="21336"/>
                                </a:lnTo>
                                <a:lnTo>
                                  <a:pt x="344424" y="9143"/>
                                </a:lnTo>
                                <a:lnTo>
                                  <a:pt x="307848" y="1524"/>
                                </a:lnTo>
                                <a:lnTo>
                                  <a:pt x="271272" y="0"/>
                                </a:lnTo>
                                <a:lnTo>
                                  <a:pt x="211836" y="4571"/>
                                </a:lnTo>
                                <a:lnTo>
                                  <a:pt x="158495" y="24383"/>
                                </a:lnTo>
                                <a:lnTo>
                                  <a:pt x="112775" y="51815"/>
                                </a:lnTo>
                                <a:lnTo>
                                  <a:pt x="73151" y="86867"/>
                                </a:lnTo>
                                <a:lnTo>
                                  <a:pt x="42671" y="129539"/>
                                </a:lnTo>
                                <a:lnTo>
                                  <a:pt x="19812" y="178307"/>
                                </a:lnTo>
                                <a:lnTo>
                                  <a:pt x="6095" y="227075"/>
                                </a:lnTo>
                                <a:lnTo>
                                  <a:pt x="0" y="280415"/>
                                </a:lnTo>
                                <a:lnTo>
                                  <a:pt x="7619" y="345948"/>
                                </a:lnTo>
                                <a:lnTo>
                                  <a:pt x="22859" y="402335"/>
                                </a:lnTo>
                                <a:lnTo>
                                  <a:pt x="50291" y="446531"/>
                                </a:lnTo>
                                <a:lnTo>
                                  <a:pt x="80771" y="484631"/>
                                </a:lnTo>
                                <a:lnTo>
                                  <a:pt x="118871" y="512063"/>
                                </a:lnTo>
                                <a:lnTo>
                                  <a:pt x="155447" y="530351"/>
                                </a:lnTo>
                                <a:lnTo>
                                  <a:pt x="190500" y="541019"/>
                                </a:lnTo>
                                <a:lnTo>
                                  <a:pt x="224027" y="544067"/>
                                </a:lnTo>
                                <a:lnTo>
                                  <a:pt x="239267" y="542543"/>
                                </a:lnTo>
                                <a:lnTo>
                                  <a:pt x="257555" y="534923"/>
                                </a:lnTo>
                                <a:lnTo>
                                  <a:pt x="271272" y="525779"/>
                                </a:lnTo>
                                <a:lnTo>
                                  <a:pt x="284988" y="513587"/>
                                </a:lnTo>
                                <a:lnTo>
                                  <a:pt x="297179" y="501395"/>
                                </a:lnTo>
                                <a:lnTo>
                                  <a:pt x="306324" y="490727"/>
                                </a:lnTo>
                                <a:lnTo>
                                  <a:pt x="313943" y="478535"/>
                                </a:lnTo>
                                <a:lnTo>
                                  <a:pt x="315467" y="470915"/>
                                </a:lnTo>
                                <a:lnTo>
                                  <a:pt x="313943" y="470915"/>
                                </a:lnTo>
                                <a:lnTo>
                                  <a:pt x="310896" y="473963"/>
                                </a:lnTo>
                                <a:lnTo>
                                  <a:pt x="306324" y="477011"/>
                                </a:lnTo>
                                <a:lnTo>
                                  <a:pt x="300227" y="480059"/>
                                </a:lnTo>
                                <a:lnTo>
                                  <a:pt x="292607" y="486155"/>
                                </a:lnTo>
                                <a:lnTo>
                                  <a:pt x="281939" y="487679"/>
                                </a:lnTo>
                                <a:lnTo>
                                  <a:pt x="271272" y="492251"/>
                                </a:lnTo>
                                <a:lnTo>
                                  <a:pt x="259079" y="492251"/>
                                </a:lnTo>
                                <a:lnTo>
                                  <a:pt x="216407" y="481583"/>
                                </a:lnTo>
                                <a:lnTo>
                                  <a:pt x="188975" y="458723"/>
                                </a:lnTo>
                                <a:lnTo>
                                  <a:pt x="172212" y="423671"/>
                                </a:lnTo>
                                <a:lnTo>
                                  <a:pt x="172212" y="385571"/>
                                </a:lnTo>
                                <a:lnTo>
                                  <a:pt x="182879" y="345948"/>
                                </a:lnTo>
                                <a:lnTo>
                                  <a:pt x="205739" y="310895"/>
                                </a:lnTo>
                                <a:lnTo>
                                  <a:pt x="240791" y="288036"/>
                                </a:lnTo>
                                <a:lnTo>
                                  <a:pt x="286512" y="277367"/>
                                </a:lnTo>
                                <a:lnTo>
                                  <a:pt x="352043" y="284988"/>
                                </a:lnTo>
                                <a:lnTo>
                                  <a:pt x="408431" y="304800"/>
                                </a:lnTo>
                                <a:lnTo>
                                  <a:pt x="454151" y="333755"/>
                                </a:lnTo>
                                <a:lnTo>
                                  <a:pt x="492251" y="371855"/>
                                </a:lnTo>
                                <a:lnTo>
                                  <a:pt x="521207" y="416051"/>
                                </a:lnTo>
                                <a:lnTo>
                                  <a:pt x="541019" y="463295"/>
                                </a:lnTo>
                                <a:lnTo>
                                  <a:pt x="553212" y="512063"/>
                                </a:lnTo>
                                <a:lnTo>
                                  <a:pt x="557784" y="560831"/>
                                </a:lnTo>
                                <a:lnTo>
                                  <a:pt x="556260" y="574547"/>
                                </a:lnTo>
                                <a:lnTo>
                                  <a:pt x="551688" y="597407"/>
                                </a:lnTo>
                                <a:lnTo>
                                  <a:pt x="545591" y="627887"/>
                                </a:lnTo>
                                <a:lnTo>
                                  <a:pt x="533400" y="661415"/>
                                </a:lnTo>
                                <a:lnTo>
                                  <a:pt x="516636" y="693419"/>
                                </a:lnTo>
                                <a:lnTo>
                                  <a:pt x="495300" y="719327"/>
                                </a:lnTo>
                                <a:lnTo>
                                  <a:pt x="467867" y="737615"/>
                                </a:lnTo>
                                <a:lnTo>
                                  <a:pt x="432815" y="745235"/>
                                </a:lnTo>
                                <a:lnTo>
                                  <a:pt x="399288" y="740663"/>
                                </a:lnTo>
                                <a:lnTo>
                                  <a:pt x="377951" y="731519"/>
                                </a:lnTo>
                                <a:lnTo>
                                  <a:pt x="365760" y="716279"/>
                                </a:lnTo>
                                <a:lnTo>
                                  <a:pt x="359663" y="701039"/>
                                </a:lnTo>
                                <a:lnTo>
                                  <a:pt x="359663" y="684276"/>
                                </a:lnTo>
                                <a:lnTo>
                                  <a:pt x="361188" y="669035"/>
                                </a:lnTo>
                                <a:lnTo>
                                  <a:pt x="362712" y="659891"/>
                                </a:lnTo>
                                <a:lnTo>
                                  <a:pt x="364236" y="655319"/>
                                </a:lnTo>
                                <a:lnTo>
                                  <a:pt x="353567" y="659891"/>
                                </a:lnTo>
                                <a:close/>
                              </a:path>
                            </a:pathLst>
                          </a:custGeom>
                          <a:solidFill>
                            <a:srgbClr val="000000"/>
                          </a:solidFill>
                        </wps:spPr>
                        <wps:txbx>
                          <w:txbxContent>
                            <w:p w:rsidR="00837046" w:rsidRDefault="00837046" w:rsidP="00F10F4B"/>
                          </w:txbxContent>
                        </wps:txbx>
                        <wps:bodyPr/>
                      </wps:wsp>
                      <wps:wsp>
                        <wps:cNvPr id="6" name="Shape 6"/>
                        <wps:cNvSpPr/>
                        <wps:spPr>
                          <a:xfrm>
                            <a:off x="572897" y="13869"/>
                            <a:ext cx="563879" cy="2028443"/>
                          </a:xfrm>
                          <a:custGeom>
                            <a:avLst/>
                            <a:gdLst/>
                            <a:ahLst/>
                            <a:cxnLst/>
                            <a:rect l="0" t="0" r="0" b="0"/>
                            <a:pathLst>
                              <a:path w="563879" h="2028443">
                                <a:moveTo>
                                  <a:pt x="492251" y="1731263"/>
                                </a:moveTo>
                                <a:lnTo>
                                  <a:pt x="515112" y="1720595"/>
                                </a:lnTo>
                                <a:lnTo>
                                  <a:pt x="533400" y="1709927"/>
                                </a:lnTo>
                                <a:lnTo>
                                  <a:pt x="550163" y="1702307"/>
                                </a:lnTo>
                                <a:lnTo>
                                  <a:pt x="560831" y="1694687"/>
                                </a:lnTo>
                                <a:lnTo>
                                  <a:pt x="563879" y="1685543"/>
                                </a:lnTo>
                                <a:lnTo>
                                  <a:pt x="559307" y="1676399"/>
                                </a:lnTo>
                                <a:lnTo>
                                  <a:pt x="542543" y="1664207"/>
                                </a:lnTo>
                                <a:lnTo>
                                  <a:pt x="518159" y="1645919"/>
                                </a:lnTo>
                                <a:lnTo>
                                  <a:pt x="490727" y="1620011"/>
                                </a:lnTo>
                                <a:lnTo>
                                  <a:pt x="460247" y="1588007"/>
                                </a:lnTo>
                                <a:lnTo>
                                  <a:pt x="429767" y="1542287"/>
                                </a:lnTo>
                                <a:lnTo>
                                  <a:pt x="405383" y="1484375"/>
                                </a:lnTo>
                                <a:lnTo>
                                  <a:pt x="388619" y="1409699"/>
                                </a:lnTo>
                                <a:lnTo>
                                  <a:pt x="381000" y="1318259"/>
                                </a:lnTo>
                                <a:lnTo>
                                  <a:pt x="388619" y="1197863"/>
                                </a:lnTo>
                                <a:lnTo>
                                  <a:pt x="405383" y="1085087"/>
                                </a:lnTo>
                                <a:lnTo>
                                  <a:pt x="429767" y="975359"/>
                                </a:lnTo>
                                <a:lnTo>
                                  <a:pt x="460247" y="873251"/>
                                </a:lnTo>
                                <a:lnTo>
                                  <a:pt x="487679" y="771143"/>
                                </a:lnTo>
                                <a:lnTo>
                                  <a:pt x="513588" y="672083"/>
                                </a:lnTo>
                                <a:lnTo>
                                  <a:pt x="530351" y="574547"/>
                                </a:lnTo>
                                <a:lnTo>
                                  <a:pt x="537971" y="475488"/>
                                </a:lnTo>
                                <a:lnTo>
                                  <a:pt x="527303" y="382523"/>
                                </a:lnTo>
                                <a:lnTo>
                                  <a:pt x="496824" y="298703"/>
                                </a:lnTo>
                                <a:lnTo>
                                  <a:pt x="457200" y="224027"/>
                                </a:lnTo>
                                <a:lnTo>
                                  <a:pt x="411479" y="161543"/>
                                </a:lnTo>
                                <a:lnTo>
                                  <a:pt x="364236" y="106679"/>
                                </a:lnTo>
                                <a:lnTo>
                                  <a:pt x="323088" y="62483"/>
                                </a:lnTo>
                                <a:lnTo>
                                  <a:pt x="292607" y="27431"/>
                                </a:lnTo>
                                <a:lnTo>
                                  <a:pt x="283463" y="0"/>
                                </a:lnTo>
                                <a:lnTo>
                                  <a:pt x="272795" y="27431"/>
                                </a:lnTo>
                                <a:lnTo>
                                  <a:pt x="242315" y="62483"/>
                                </a:lnTo>
                                <a:lnTo>
                                  <a:pt x="199643" y="106679"/>
                                </a:lnTo>
                                <a:lnTo>
                                  <a:pt x="153924" y="161543"/>
                                </a:lnTo>
                                <a:lnTo>
                                  <a:pt x="106679" y="224027"/>
                                </a:lnTo>
                                <a:lnTo>
                                  <a:pt x="65531" y="298703"/>
                                </a:lnTo>
                                <a:lnTo>
                                  <a:pt x="35051" y="382523"/>
                                </a:lnTo>
                                <a:lnTo>
                                  <a:pt x="24383" y="475488"/>
                                </a:lnTo>
                                <a:lnTo>
                                  <a:pt x="32003" y="574547"/>
                                </a:lnTo>
                                <a:lnTo>
                                  <a:pt x="48767" y="672083"/>
                                </a:lnTo>
                                <a:lnTo>
                                  <a:pt x="73151" y="771143"/>
                                </a:lnTo>
                                <a:lnTo>
                                  <a:pt x="103631" y="873251"/>
                                </a:lnTo>
                                <a:lnTo>
                                  <a:pt x="134112" y="975359"/>
                                </a:lnTo>
                                <a:lnTo>
                                  <a:pt x="158495" y="1085087"/>
                                </a:lnTo>
                                <a:lnTo>
                                  <a:pt x="175259" y="1197863"/>
                                </a:lnTo>
                                <a:lnTo>
                                  <a:pt x="182879" y="1318259"/>
                                </a:lnTo>
                                <a:lnTo>
                                  <a:pt x="175259" y="1409699"/>
                                </a:lnTo>
                                <a:lnTo>
                                  <a:pt x="158495" y="1484375"/>
                                </a:lnTo>
                                <a:lnTo>
                                  <a:pt x="134112" y="1542287"/>
                                </a:lnTo>
                                <a:lnTo>
                                  <a:pt x="103631" y="1588007"/>
                                </a:lnTo>
                                <a:lnTo>
                                  <a:pt x="73151" y="1620011"/>
                                </a:lnTo>
                                <a:lnTo>
                                  <a:pt x="44195" y="1645919"/>
                                </a:lnTo>
                                <a:lnTo>
                                  <a:pt x="19812" y="1664207"/>
                                </a:lnTo>
                                <a:lnTo>
                                  <a:pt x="3047" y="1676399"/>
                                </a:lnTo>
                                <a:lnTo>
                                  <a:pt x="0" y="1685543"/>
                                </a:lnTo>
                                <a:lnTo>
                                  <a:pt x="3047" y="1694687"/>
                                </a:lnTo>
                                <a:lnTo>
                                  <a:pt x="12191" y="1702307"/>
                                </a:lnTo>
                                <a:lnTo>
                                  <a:pt x="27431" y="1709927"/>
                                </a:lnTo>
                                <a:lnTo>
                                  <a:pt x="48767" y="1720595"/>
                                </a:lnTo>
                                <a:lnTo>
                                  <a:pt x="71627" y="1731263"/>
                                </a:lnTo>
                                <a:lnTo>
                                  <a:pt x="97536" y="1743455"/>
                                </a:lnTo>
                                <a:lnTo>
                                  <a:pt x="126491" y="1758695"/>
                                </a:lnTo>
                                <a:lnTo>
                                  <a:pt x="153924" y="1778507"/>
                                </a:lnTo>
                                <a:lnTo>
                                  <a:pt x="182879" y="1799843"/>
                                </a:lnTo>
                                <a:lnTo>
                                  <a:pt x="208787" y="1825751"/>
                                </a:lnTo>
                                <a:lnTo>
                                  <a:pt x="233171" y="1854707"/>
                                </a:lnTo>
                                <a:lnTo>
                                  <a:pt x="252983" y="1889759"/>
                                </a:lnTo>
                                <a:lnTo>
                                  <a:pt x="268224" y="1930907"/>
                                </a:lnTo>
                                <a:lnTo>
                                  <a:pt x="278891" y="1975103"/>
                                </a:lnTo>
                                <a:lnTo>
                                  <a:pt x="283463" y="2028443"/>
                                </a:lnTo>
                                <a:lnTo>
                                  <a:pt x="286512" y="1975103"/>
                                </a:lnTo>
                                <a:lnTo>
                                  <a:pt x="297179" y="1930907"/>
                                </a:lnTo>
                                <a:lnTo>
                                  <a:pt x="312419" y="1889759"/>
                                </a:lnTo>
                                <a:lnTo>
                                  <a:pt x="332231" y="1854707"/>
                                </a:lnTo>
                                <a:lnTo>
                                  <a:pt x="356615" y="1825751"/>
                                </a:lnTo>
                                <a:lnTo>
                                  <a:pt x="382524" y="1799843"/>
                                </a:lnTo>
                                <a:lnTo>
                                  <a:pt x="409955" y="1778507"/>
                                </a:lnTo>
                                <a:lnTo>
                                  <a:pt x="437388" y="1758695"/>
                                </a:lnTo>
                                <a:lnTo>
                                  <a:pt x="464819" y="1743455"/>
                                </a:lnTo>
                                <a:lnTo>
                                  <a:pt x="492251" y="1731263"/>
                                </a:lnTo>
                                <a:close/>
                              </a:path>
                            </a:pathLst>
                          </a:custGeom>
                          <a:solidFill>
                            <a:srgbClr val="000000"/>
                          </a:solidFill>
                        </wps:spPr>
                        <wps:txbx>
                          <w:txbxContent>
                            <w:p w:rsidR="00837046" w:rsidRDefault="00837046" w:rsidP="00F10F4B"/>
                          </w:txbxContent>
                        </wps:txbx>
                        <wps:bodyPr/>
                      </wps:wsp>
                      <wps:wsp>
                        <wps:cNvPr id="7" name="Shape 7"/>
                        <wps:cNvSpPr/>
                        <wps:spPr>
                          <a:xfrm>
                            <a:off x="859409" y="82449"/>
                            <a:ext cx="217931" cy="1805939"/>
                          </a:xfrm>
                          <a:custGeom>
                            <a:avLst/>
                            <a:gdLst/>
                            <a:ahLst/>
                            <a:cxnLst/>
                            <a:rect l="0" t="0" r="0" b="0"/>
                            <a:pathLst>
                              <a:path w="217931" h="1805939">
                                <a:moveTo>
                                  <a:pt x="68579" y="73151"/>
                                </a:moveTo>
                                <a:lnTo>
                                  <a:pt x="33527" y="35051"/>
                                </a:lnTo>
                                <a:lnTo>
                                  <a:pt x="0" y="0"/>
                                </a:lnTo>
                                <a:lnTo>
                                  <a:pt x="0" y="1805939"/>
                                </a:lnTo>
                                <a:lnTo>
                                  <a:pt x="15239" y="1767839"/>
                                </a:lnTo>
                                <a:lnTo>
                                  <a:pt x="35051" y="1737359"/>
                                </a:lnTo>
                                <a:lnTo>
                                  <a:pt x="56387" y="1708403"/>
                                </a:lnTo>
                                <a:lnTo>
                                  <a:pt x="80771" y="1680971"/>
                                </a:lnTo>
                                <a:lnTo>
                                  <a:pt x="108203" y="1659635"/>
                                </a:lnTo>
                                <a:lnTo>
                                  <a:pt x="141731" y="1639823"/>
                                </a:lnTo>
                                <a:lnTo>
                                  <a:pt x="176783" y="1626108"/>
                                </a:lnTo>
                                <a:lnTo>
                                  <a:pt x="217931" y="1613915"/>
                                </a:lnTo>
                                <a:lnTo>
                                  <a:pt x="175259" y="1572768"/>
                                </a:lnTo>
                                <a:lnTo>
                                  <a:pt x="137159" y="1527047"/>
                                </a:lnTo>
                                <a:lnTo>
                                  <a:pt x="103631" y="1473708"/>
                                </a:lnTo>
                                <a:lnTo>
                                  <a:pt x="79247" y="1411224"/>
                                </a:lnTo>
                                <a:lnTo>
                                  <a:pt x="60959" y="1339595"/>
                                </a:lnTo>
                                <a:lnTo>
                                  <a:pt x="54863" y="1257300"/>
                                </a:lnTo>
                                <a:lnTo>
                                  <a:pt x="57912" y="1161288"/>
                                </a:lnTo>
                                <a:lnTo>
                                  <a:pt x="74675" y="1050036"/>
                                </a:lnTo>
                                <a:lnTo>
                                  <a:pt x="96012" y="952500"/>
                                </a:lnTo>
                                <a:lnTo>
                                  <a:pt x="120395" y="861060"/>
                                </a:lnTo>
                                <a:lnTo>
                                  <a:pt x="146303" y="771143"/>
                                </a:lnTo>
                                <a:lnTo>
                                  <a:pt x="169163" y="685800"/>
                                </a:lnTo>
                                <a:lnTo>
                                  <a:pt x="187451" y="605027"/>
                                </a:lnTo>
                                <a:lnTo>
                                  <a:pt x="204215" y="528827"/>
                                </a:lnTo>
                                <a:lnTo>
                                  <a:pt x="211835" y="458724"/>
                                </a:lnTo>
                                <a:lnTo>
                                  <a:pt x="211835" y="393191"/>
                                </a:lnTo>
                                <a:lnTo>
                                  <a:pt x="204215" y="324612"/>
                                </a:lnTo>
                                <a:lnTo>
                                  <a:pt x="185927" y="265175"/>
                                </a:lnTo>
                                <a:lnTo>
                                  <a:pt x="163067" y="210312"/>
                                </a:lnTo>
                                <a:lnTo>
                                  <a:pt x="132587" y="160019"/>
                                </a:lnTo>
                                <a:lnTo>
                                  <a:pt x="102107" y="114300"/>
                                </a:lnTo>
                                <a:lnTo>
                                  <a:pt x="68579" y="73151"/>
                                </a:lnTo>
                                <a:close/>
                              </a:path>
                            </a:pathLst>
                          </a:custGeom>
                          <a:solidFill>
                            <a:srgbClr val="FFFFFF"/>
                          </a:solidFill>
                        </wps:spPr>
                        <wps:txbx>
                          <w:txbxContent>
                            <w:p w:rsidR="00837046" w:rsidRDefault="00837046" w:rsidP="00F10F4B"/>
                          </w:txbxContent>
                        </wps:txbx>
                        <wps:bodyPr/>
                      </wps:wsp>
                      <wps:wsp>
                        <wps:cNvPr id="8" name="Shape 8"/>
                        <wps:cNvSpPr/>
                        <wps:spPr>
                          <a:xfrm>
                            <a:off x="65405" y="833781"/>
                            <a:ext cx="624839" cy="783336"/>
                          </a:xfrm>
                          <a:custGeom>
                            <a:avLst/>
                            <a:gdLst/>
                            <a:ahLst/>
                            <a:cxnLst/>
                            <a:rect l="0" t="0" r="0" b="0"/>
                            <a:pathLst>
                              <a:path w="624839" h="783336">
                                <a:moveTo>
                                  <a:pt x="102107" y="417576"/>
                                </a:moveTo>
                                <a:lnTo>
                                  <a:pt x="80771" y="384048"/>
                                </a:lnTo>
                                <a:lnTo>
                                  <a:pt x="68579" y="348996"/>
                                </a:lnTo>
                                <a:lnTo>
                                  <a:pt x="60959" y="313944"/>
                                </a:lnTo>
                                <a:lnTo>
                                  <a:pt x="62483" y="281940"/>
                                </a:lnTo>
                                <a:lnTo>
                                  <a:pt x="68579" y="256032"/>
                                </a:lnTo>
                                <a:lnTo>
                                  <a:pt x="85343" y="211836"/>
                                </a:lnTo>
                                <a:lnTo>
                                  <a:pt x="105156" y="175260"/>
                                </a:lnTo>
                                <a:lnTo>
                                  <a:pt x="129539" y="146304"/>
                                </a:lnTo>
                                <a:lnTo>
                                  <a:pt x="158495" y="124968"/>
                                </a:lnTo>
                                <a:lnTo>
                                  <a:pt x="190499" y="111252"/>
                                </a:lnTo>
                                <a:lnTo>
                                  <a:pt x="230123" y="105156"/>
                                </a:lnTo>
                                <a:lnTo>
                                  <a:pt x="277368" y="106680"/>
                                </a:lnTo>
                                <a:lnTo>
                                  <a:pt x="332231" y="118872"/>
                                </a:lnTo>
                                <a:lnTo>
                                  <a:pt x="388619" y="141732"/>
                                </a:lnTo>
                                <a:lnTo>
                                  <a:pt x="437387" y="176784"/>
                                </a:lnTo>
                                <a:lnTo>
                                  <a:pt x="481583" y="224028"/>
                                </a:lnTo>
                                <a:lnTo>
                                  <a:pt x="516635" y="278892"/>
                                </a:lnTo>
                                <a:lnTo>
                                  <a:pt x="544068" y="341375"/>
                                </a:lnTo>
                                <a:lnTo>
                                  <a:pt x="563880" y="409956"/>
                                </a:lnTo>
                                <a:lnTo>
                                  <a:pt x="573023" y="481584"/>
                                </a:lnTo>
                                <a:lnTo>
                                  <a:pt x="568451" y="553212"/>
                                </a:lnTo>
                                <a:lnTo>
                                  <a:pt x="562356" y="589788"/>
                                </a:lnTo>
                                <a:lnTo>
                                  <a:pt x="553211" y="624840"/>
                                </a:lnTo>
                                <a:lnTo>
                                  <a:pt x="539495" y="655320"/>
                                </a:lnTo>
                                <a:lnTo>
                                  <a:pt x="522731" y="681228"/>
                                </a:lnTo>
                                <a:lnTo>
                                  <a:pt x="501395" y="705612"/>
                                </a:lnTo>
                                <a:lnTo>
                                  <a:pt x="481583" y="722376"/>
                                </a:lnTo>
                                <a:lnTo>
                                  <a:pt x="454151" y="736092"/>
                                </a:lnTo>
                                <a:lnTo>
                                  <a:pt x="428244" y="743712"/>
                                </a:lnTo>
                                <a:lnTo>
                                  <a:pt x="402335" y="746760"/>
                                </a:lnTo>
                                <a:lnTo>
                                  <a:pt x="377951" y="743712"/>
                                </a:lnTo>
                                <a:lnTo>
                                  <a:pt x="358140" y="736092"/>
                                </a:lnTo>
                                <a:lnTo>
                                  <a:pt x="339851" y="725424"/>
                                </a:lnTo>
                                <a:lnTo>
                                  <a:pt x="326135" y="713232"/>
                                </a:lnTo>
                                <a:lnTo>
                                  <a:pt x="316992" y="697992"/>
                                </a:lnTo>
                                <a:lnTo>
                                  <a:pt x="313944" y="681228"/>
                                </a:lnTo>
                                <a:lnTo>
                                  <a:pt x="313944" y="669036"/>
                                </a:lnTo>
                                <a:lnTo>
                                  <a:pt x="309371" y="679704"/>
                                </a:lnTo>
                                <a:lnTo>
                                  <a:pt x="304799" y="693420"/>
                                </a:lnTo>
                                <a:lnTo>
                                  <a:pt x="307847" y="708660"/>
                                </a:lnTo>
                                <a:lnTo>
                                  <a:pt x="310895" y="725424"/>
                                </a:lnTo>
                                <a:lnTo>
                                  <a:pt x="316992" y="739140"/>
                                </a:lnTo>
                                <a:lnTo>
                                  <a:pt x="327659" y="751332"/>
                                </a:lnTo>
                                <a:lnTo>
                                  <a:pt x="339851" y="762000"/>
                                </a:lnTo>
                                <a:lnTo>
                                  <a:pt x="356616" y="769620"/>
                                </a:lnTo>
                                <a:lnTo>
                                  <a:pt x="373380" y="775716"/>
                                </a:lnTo>
                                <a:lnTo>
                                  <a:pt x="393192" y="778764"/>
                                </a:lnTo>
                                <a:lnTo>
                                  <a:pt x="413004" y="783336"/>
                                </a:lnTo>
                                <a:lnTo>
                                  <a:pt x="434339" y="781812"/>
                                </a:lnTo>
                                <a:lnTo>
                                  <a:pt x="457199" y="778764"/>
                                </a:lnTo>
                                <a:lnTo>
                                  <a:pt x="478535" y="769620"/>
                                </a:lnTo>
                                <a:lnTo>
                                  <a:pt x="504444" y="755904"/>
                                </a:lnTo>
                                <a:lnTo>
                                  <a:pt x="531875" y="736092"/>
                                </a:lnTo>
                                <a:lnTo>
                                  <a:pt x="580644" y="679704"/>
                                </a:lnTo>
                                <a:lnTo>
                                  <a:pt x="611123" y="611124"/>
                                </a:lnTo>
                                <a:lnTo>
                                  <a:pt x="624839" y="536448"/>
                                </a:lnTo>
                                <a:lnTo>
                                  <a:pt x="624839" y="454152"/>
                                </a:lnTo>
                                <a:lnTo>
                                  <a:pt x="614171" y="374904"/>
                                </a:lnTo>
                                <a:lnTo>
                                  <a:pt x="595883" y="300228"/>
                                </a:lnTo>
                                <a:lnTo>
                                  <a:pt x="569975" y="236220"/>
                                </a:lnTo>
                                <a:lnTo>
                                  <a:pt x="542544" y="187452"/>
                                </a:lnTo>
                                <a:lnTo>
                                  <a:pt x="528828" y="167640"/>
                                </a:lnTo>
                                <a:lnTo>
                                  <a:pt x="515111" y="147828"/>
                                </a:lnTo>
                                <a:lnTo>
                                  <a:pt x="498347" y="131064"/>
                                </a:lnTo>
                                <a:lnTo>
                                  <a:pt x="484631" y="115824"/>
                                </a:lnTo>
                                <a:lnTo>
                                  <a:pt x="469392" y="97536"/>
                                </a:lnTo>
                                <a:lnTo>
                                  <a:pt x="451104" y="83820"/>
                                </a:lnTo>
                                <a:lnTo>
                                  <a:pt x="434339" y="68580"/>
                                </a:lnTo>
                                <a:lnTo>
                                  <a:pt x="417575" y="56387"/>
                                </a:lnTo>
                                <a:lnTo>
                                  <a:pt x="397763" y="45720"/>
                                </a:lnTo>
                                <a:lnTo>
                                  <a:pt x="380999" y="33528"/>
                                </a:lnTo>
                                <a:lnTo>
                                  <a:pt x="361187" y="25908"/>
                                </a:lnTo>
                                <a:lnTo>
                                  <a:pt x="342899" y="18287"/>
                                </a:lnTo>
                                <a:lnTo>
                                  <a:pt x="321563" y="10668"/>
                                </a:lnTo>
                                <a:lnTo>
                                  <a:pt x="301751" y="6096"/>
                                </a:lnTo>
                                <a:lnTo>
                                  <a:pt x="280416" y="1524"/>
                                </a:lnTo>
                                <a:lnTo>
                                  <a:pt x="259080" y="0"/>
                                </a:lnTo>
                                <a:lnTo>
                                  <a:pt x="228599" y="0"/>
                                </a:lnTo>
                                <a:lnTo>
                                  <a:pt x="190499" y="7620"/>
                                </a:lnTo>
                                <a:lnTo>
                                  <a:pt x="152399" y="24384"/>
                                </a:lnTo>
                                <a:lnTo>
                                  <a:pt x="112775" y="45720"/>
                                </a:lnTo>
                                <a:lnTo>
                                  <a:pt x="73151" y="77724"/>
                                </a:lnTo>
                                <a:lnTo>
                                  <a:pt x="39623" y="120396"/>
                                </a:lnTo>
                                <a:lnTo>
                                  <a:pt x="13715" y="175260"/>
                                </a:lnTo>
                                <a:lnTo>
                                  <a:pt x="0" y="242316"/>
                                </a:lnTo>
                                <a:lnTo>
                                  <a:pt x="0" y="307848"/>
                                </a:lnTo>
                                <a:lnTo>
                                  <a:pt x="15239" y="362712"/>
                                </a:lnTo>
                                <a:lnTo>
                                  <a:pt x="41147" y="406908"/>
                                </a:lnTo>
                                <a:lnTo>
                                  <a:pt x="77723" y="440436"/>
                                </a:lnTo>
                                <a:lnTo>
                                  <a:pt x="114300" y="466344"/>
                                </a:lnTo>
                                <a:lnTo>
                                  <a:pt x="150875" y="481584"/>
                                </a:lnTo>
                                <a:lnTo>
                                  <a:pt x="184404" y="489204"/>
                                </a:lnTo>
                                <a:lnTo>
                                  <a:pt x="210311" y="489204"/>
                                </a:lnTo>
                                <a:lnTo>
                                  <a:pt x="164592" y="470916"/>
                                </a:lnTo>
                                <a:lnTo>
                                  <a:pt x="128015" y="448056"/>
                                </a:lnTo>
                                <a:lnTo>
                                  <a:pt x="102107" y="417576"/>
                                </a:lnTo>
                                <a:close/>
                              </a:path>
                            </a:pathLst>
                          </a:custGeom>
                          <a:solidFill>
                            <a:srgbClr val="FFFFFF"/>
                          </a:solidFill>
                        </wps:spPr>
                        <wps:txbx>
                          <w:txbxContent>
                            <w:p w:rsidR="00837046" w:rsidRDefault="00837046" w:rsidP="00F10F4B"/>
                          </w:txbxContent>
                        </wps:txbx>
                        <wps:bodyPr/>
                      </wps:wsp>
                      <wps:wsp>
                        <wps:cNvPr id="9" name="Shape 9"/>
                        <wps:cNvSpPr/>
                        <wps:spPr>
                          <a:xfrm>
                            <a:off x="1017904" y="833781"/>
                            <a:ext cx="626363" cy="783336"/>
                          </a:xfrm>
                          <a:custGeom>
                            <a:avLst/>
                            <a:gdLst/>
                            <a:ahLst/>
                            <a:cxnLst/>
                            <a:rect l="0" t="0" r="0" b="0"/>
                            <a:pathLst>
                              <a:path w="626363" h="783336">
                                <a:moveTo>
                                  <a:pt x="86868" y="655320"/>
                                </a:moveTo>
                                <a:lnTo>
                                  <a:pt x="73151" y="624840"/>
                                </a:lnTo>
                                <a:lnTo>
                                  <a:pt x="64008" y="589788"/>
                                </a:lnTo>
                                <a:lnTo>
                                  <a:pt x="57912" y="553212"/>
                                </a:lnTo>
                                <a:lnTo>
                                  <a:pt x="53339" y="481584"/>
                                </a:lnTo>
                                <a:lnTo>
                                  <a:pt x="62484" y="409956"/>
                                </a:lnTo>
                                <a:lnTo>
                                  <a:pt x="82296" y="341375"/>
                                </a:lnTo>
                                <a:lnTo>
                                  <a:pt x="108204" y="278892"/>
                                </a:lnTo>
                                <a:lnTo>
                                  <a:pt x="144780" y="224028"/>
                                </a:lnTo>
                                <a:lnTo>
                                  <a:pt x="188975" y="176784"/>
                                </a:lnTo>
                                <a:lnTo>
                                  <a:pt x="237744" y="141732"/>
                                </a:lnTo>
                                <a:lnTo>
                                  <a:pt x="294132" y="118872"/>
                                </a:lnTo>
                                <a:lnTo>
                                  <a:pt x="348996" y="106680"/>
                                </a:lnTo>
                                <a:lnTo>
                                  <a:pt x="396239" y="105156"/>
                                </a:lnTo>
                                <a:lnTo>
                                  <a:pt x="434339" y="111252"/>
                                </a:lnTo>
                                <a:lnTo>
                                  <a:pt x="467868" y="124968"/>
                                </a:lnTo>
                                <a:lnTo>
                                  <a:pt x="496824" y="146304"/>
                                </a:lnTo>
                                <a:lnTo>
                                  <a:pt x="521208" y="175260"/>
                                </a:lnTo>
                                <a:lnTo>
                                  <a:pt x="541020" y="211836"/>
                                </a:lnTo>
                                <a:lnTo>
                                  <a:pt x="557784" y="256032"/>
                                </a:lnTo>
                                <a:lnTo>
                                  <a:pt x="563880" y="281940"/>
                                </a:lnTo>
                                <a:lnTo>
                                  <a:pt x="563880" y="313944"/>
                                </a:lnTo>
                                <a:lnTo>
                                  <a:pt x="557784" y="348996"/>
                                </a:lnTo>
                                <a:lnTo>
                                  <a:pt x="545592" y="384048"/>
                                </a:lnTo>
                                <a:lnTo>
                                  <a:pt x="524256" y="417576"/>
                                </a:lnTo>
                                <a:lnTo>
                                  <a:pt x="496824" y="448056"/>
                                </a:lnTo>
                                <a:lnTo>
                                  <a:pt x="461772" y="470916"/>
                                </a:lnTo>
                                <a:lnTo>
                                  <a:pt x="416051" y="489204"/>
                                </a:lnTo>
                                <a:lnTo>
                                  <a:pt x="441960" y="489204"/>
                                </a:lnTo>
                                <a:lnTo>
                                  <a:pt x="475488" y="481584"/>
                                </a:lnTo>
                                <a:lnTo>
                                  <a:pt x="512063" y="466344"/>
                                </a:lnTo>
                                <a:lnTo>
                                  <a:pt x="551688" y="440436"/>
                                </a:lnTo>
                                <a:lnTo>
                                  <a:pt x="583692" y="406908"/>
                                </a:lnTo>
                                <a:lnTo>
                                  <a:pt x="611124" y="362712"/>
                                </a:lnTo>
                                <a:lnTo>
                                  <a:pt x="626363" y="307848"/>
                                </a:lnTo>
                                <a:lnTo>
                                  <a:pt x="626363" y="242316"/>
                                </a:lnTo>
                                <a:lnTo>
                                  <a:pt x="612648" y="175260"/>
                                </a:lnTo>
                                <a:lnTo>
                                  <a:pt x="586739" y="120396"/>
                                </a:lnTo>
                                <a:lnTo>
                                  <a:pt x="553212" y="77724"/>
                                </a:lnTo>
                                <a:lnTo>
                                  <a:pt x="516636" y="45720"/>
                                </a:lnTo>
                                <a:lnTo>
                                  <a:pt x="473963" y="24384"/>
                                </a:lnTo>
                                <a:lnTo>
                                  <a:pt x="434339" y="7620"/>
                                </a:lnTo>
                                <a:lnTo>
                                  <a:pt x="397763" y="0"/>
                                </a:lnTo>
                                <a:lnTo>
                                  <a:pt x="367284" y="0"/>
                                </a:lnTo>
                                <a:lnTo>
                                  <a:pt x="345948" y="1524"/>
                                </a:lnTo>
                                <a:lnTo>
                                  <a:pt x="324612" y="6096"/>
                                </a:lnTo>
                                <a:lnTo>
                                  <a:pt x="304800" y="10668"/>
                                </a:lnTo>
                                <a:lnTo>
                                  <a:pt x="283463" y="18287"/>
                                </a:lnTo>
                                <a:lnTo>
                                  <a:pt x="265175" y="25908"/>
                                </a:lnTo>
                                <a:lnTo>
                                  <a:pt x="245363" y="33528"/>
                                </a:lnTo>
                                <a:lnTo>
                                  <a:pt x="227075" y="45720"/>
                                </a:lnTo>
                                <a:lnTo>
                                  <a:pt x="210312" y="56387"/>
                                </a:lnTo>
                                <a:lnTo>
                                  <a:pt x="192024" y="68580"/>
                                </a:lnTo>
                                <a:lnTo>
                                  <a:pt x="175260" y="83820"/>
                                </a:lnTo>
                                <a:lnTo>
                                  <a:pt x="156972" y="97536"/>
                                </a:lnTo>
                                <a:lnTo>
                                  <a:pt x="141732" y="115824"/>
                                </a:lnTo>
                                <a:lnTo>
                                  <a:pt x="128016" y="131064"/>
                                </a:lnTo>
                                <a:lnTo>
                                  <a:pt x="111251" y="147828"/>
                                </a:lnTo>
                                <a:lnTo>
                                  <a:pt x="97536" y="167640"/>
                                </a:lnTo>
                                <a:lnTo>
                                  <a:pt x="83820" y="187452"/>
                                </a:lnTo>
                                <a:lnTo>
                                  <a:pt x="54863" y="236220"/>
                                </a:lnTo>
                                <a:lnTo>
                                  <a:pt x="30480" y="300228"/>
                                </a:lnTo>
                                <a:lnTo>
                                  <a:pt x="12192" y="374904"/>
                                </a:lnTo>
                                <a:lnTo>
                                  <a:pt x="0" y="454152"/>
                                </a:lnTo>
                                <a:lnTo>
                                  <a:pt x="0" y="536448"/>
                                </a:lnTo>
                                <a:lnTo>
                                  <a:pt x="13716" y="611124"/>
                                </a:lnTo>
                                <a:lnTo>
                                  <a:pt x="42672" y="679704"/>
                                </a:lnTo>
                                <a:lnTo>
                                  <a:pt x="92963" y="736092"/>
                                </a:lnTo>
                                <a:lnTo>
                                  <a:pt x="120396" y="755904"/>
                                </a:lnTo>
                                <a:lnTo>
                                  <a:pt x="144780" y="769620"/>
                                </a:lnTo>
                                <a:lnTo>
                                  <a:pt x="167639" y="778764"/>
                                </a:lnTo>
                                <a:lnTo>
                                  <a:pt x="190500" y="781812"/>
                                </a:lnTo>
                                <a:lnTo>
                                  <a:pt x="211836" y="783336"/>
                                </a:lnTo>
                                <a:lnTo>
                                  <a:pt x="231648" y="778764"/>
                                </a:lnTo>
                                <a:lnTo>
                                  <a:pt x="249936" y="775716"/>
                                </a:lnTo>
                                <a:lnTo>
                                  <a:pt x="268224" y="769620"/>
                                </a:lnTo>
                                <a:lnTo>
                                  <a:pt x="283463" y="762000"/>
                                </a:lnTo>
                                <a:lnTo>
                                  <a:pt x="295656" y="751332"/>
                                </a:lnTo>
                                <a:lnTo>
                                  <a:pt x="306324" y="739140"/>
                                </a:lnTo>
                                <a:lnTo>
                                  <a:pt x="313944" y="725424"/>
                                </a:lnTo>
                                <a:lnTo>
                                  <a:pt x="316992" y="708660"/>
                                </a:lnTo>
                                <a:lnTo>
                                  <a:pt x="318516" y="693420"/>
                                </a:lnTo>
                                <a:lnTo>
                                  <a:pt x="315468" y="679704"/>
                                </a:lnTo>
                                <a:lnTo>
                                  <a:pt x="310896" y="669036"/>
                                </a:lnTo>
                                <a:lnTo>
                                  <a:pt x="312420" y="681228"/>
                                </a:lnTo>
                                <a:lnTo>
                                  <a:pt x="306324" y="697992"/>
                                </a:lnTo>
                                <a:lnTo>
                                  <a:pt x="298704" y="713232"/>
                                </a:lnTo>
                                <a:lnTo>
                                  <a:pt x="284988" y="725424"/>
                                </a:lnTo>
                                <a:lnTo>
                                  <a:pt x="268224" y="736092"/>
                                </a:lnTo>
                                <a:lnTo>
                                  <a:pt x="246887" y="743712"/>
                                </a:lnTo>
                                <a:lnTo>
                                  <a:pt x="222504" y="746760"/>
                                </a:lnTo>
                                <a:lnTo>
                                  <a:pt x="196596" y="743712"/>
                                </a:lnTo>
                                <a:lnTo>
                                  <a:pt x="169163" y="736092"/>
                                </a:lnTo>
                                <a:lnTo>
                                  <a:pt x="144780" y="722376"/>
                                </a:lnTo>
                                <a:lnTo>
                                  <a:pt x="121920" y="705612"/>
                                </a:lnTo>
                                <a:lnTo>
                                  <a:pt x="103632" y="681228"/>
                                </a:lnTo>
                                <a:lnTo>
                                  <a:pt x="86868" y="655320"/>
                                </a:lnTo>
                                <a:close/>
                              </a:path>
                            </a:pathLst>
                          </a:custGeom>
                          <a:solidFill>
                            <a:srgbClr val="FFFFFF"/>
                          </a:solidFill>
                        </wps:spPr>
                        <wps:txbx>
                          <w:txbxContent>
                            <w:p w:rsidR="00837046" w:rsidRDefault="00837046" w:rsidP="00F10F4B"/>
                          </w:txbxContent>
                        </wps:txbx>
                        <wps:bodyPr/>
                      </wps:wsp>
                      <wps:wsp>
                        <wps:cNvPr id="10" name="Shape 10"/>
                        <wps:cNvSpPr/>
                        <wps:spPr>
                          <a:xfrm>
                            <a:off x="536321" y="1315365"/>
                            <a:ext cx="635507" cy="105156"/>
                          </a:xfrm>
                          <a:custGeom>
                            <a:avLst/>
                            <a:gdLst/>
                            <a:ahLst/>
                            <a:cxnLst/>
                            <a:rect l="0" t="0" r="0" b="0"/>
                            <a:pathLst>
                              <a:path w="635507" h="105156">
                                <a:moveTo>
                                  <a:pt x="47243" y="105156"/>
                                </a:moveTo>
                                <a:lnTo>
                                  <a:pt x="588263" y="105156"/>
                                </a:lnTo>
                                <a:lnTo>
                                  <a:pt x="608076" y="100584"/>
                                </a:lnTo>
                                <a:lnTo>
                                  <a:pt x="621791" y="89916"/>
                                </a:lnTo>
                                <a:lnTo>
                                  <a:pt x="632459" y="73152"/>
                                </a:lnTo>
                                <a:lnTo>
                                  <a:pt x="635507" y="51816"/>
                                </a:lnTo>
                                <a:lnTo>
                                  <a:pt x="632459" y="30480"/>
                                </a:lnTo>
                                <a:lnTo>
                                  <a:pt x="621791" y="15240"/>
                                </a:lnTo>
                                <a:lnTo>
                                  <a:pt x="608076" y="3048"/>
                                </a:lnTo>
                                <a:lnTo>
                                  <a:pt x="588263" y="0"/>
                                </a:lnTo>
                                <a:lnTo>
                                  <a:pt x="47243" y="0"/>
                                </a:lnTo>
                                <a:lnTo>
                                  <a:pt x="27431" y="3048"/>
                                </a:lnTo>
                                <a:lnTo>
                                  <a:pt x="13715" y="15240"/>
                                </a:lnTo>
                                <a:lnTo>
                                  <a:pt x="3047" y="30480"/>
                                </a:lnTo>
                                <a:lnTo>
                                  <a:pt x="0" y="51816"/>
                                </a:lnTo>
                                <a:lnTo>
                                  <a:pt x="3047" y="73152"/>
                                </a:lnTo>
                                <a:lnTo>
                                  <a:pt x="13715" y="89916"/>
                                </a:lnTo>
                                <a:lnTo>
                                  <a:pt x="27431" y="100584"/>
                                </a:lnTo>
                                <a:lnTo>
                                  <a:pt x="47243" y="105156"/>
                                </a:lnTo>
                                <a:close/>
                              </a:path>
                            </a:pathLst>
                          </a:custGeom>
                          <a:solidFill>
                            <a:srgbClr val="000000"/>
                          </a:solidFill>
                        </wps:spPr>
                        <wps:txbx>
                          <w:txbxContent>
                            <w:p w:rsidR="00837046" w:rsidRDefault="00837046" w:rsidP="00F10F4B"/>
                          </w:txbxContent>
                        </wps:txbx>
                        <wps:bodyPr/>
                      </wps:wsp>
                    </wpg:wgp>
                  </a:graphicData>
                </a:graphic>
                <wp14:sizeRelV relativeFrom="margin">
                  <wp14:pctHeight>0</wp14:pctHeight>
                </wp14:sizeRelV>
              </wp:anchor>
            </w:drawing>
          </mc:Choice>
          <mc:Fallback>
            <w:pict>
              <v:group id="Group 11" o:spid="_x0000_s1026" style="position:absolute;left:0;text-align:left;margin-left:170.6pt;margin-top:2.15pt;width:131.6pt;height:186.3pt;z-index:251662336;mso-height-relative:margin" coordorigin="166,1" coordsize="16383,207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paIUKRYAAJdzAAAOAAAAZHJzL2Uyb0RvYy54bWzMXctyY8cN3acq/6DSPtbt132oPPYijr1J&#10;Jamy8wG0RI1UJYkqUp4Z/30OHs3bskWg7bhGnsVQM2w1cdFo4OAA3fzy608P92cftvvD3e7x3Xn4&#10;Yjg/2z5e7a7vHt+/O//vD9/+bT4/OzxvHq8397vH7bvzn7eH86+/+utfvvz4dLmNu9vd/fV2f4ZJ&#10;Hg+XH5/end8+Pz9dXlwcrm63D5vDF7un7SPevNntHzbP+Of+/cX1fvMRsz/cX8RhGC8+7vbXT/vd&#10;1fZwwP9+I2+ef8Xz39xsr57/fXNz2D6f3b87h2zP/Pee//6R/r746svN5fv95un27krF2PwOKR42&#10;d4/40ONU32yeN2c/7e9+NdXD3dV+d9jdPH9xtXu42N3c3F1t+RnwNGH4xdN8t9/99MTP8v7y4/un&#10;o5qg2l/o6XdPe/WvD//Zn91dY+3i+dnj5gFrxB97FgIp5+PT+0uM+W7/9P3Tf/b6H+/lX/S8n272&#10;D/SKJzn7xGr9+ajW7afnsyv8ZxinkCK0f4X3YhpHPKko/uoWq0O/F8YxTedneD+UVN/7x/H305yG&#10;+vvDFMfMv39RP/6CpDwK9fEJpnRYtXX4/7T1/e3macuLcCBNqLaOyuK3z6LoikccFXW4PEBnr2jp&#10;ladddeU86+by6qfD83fbHat98+Gfh2ex4ev60+a2/nT16bH+uMdOMPfA0+aZfo+kpR/PPtKiqCy3&#10;WDZVO73/sPuw/WHHI5/XRa8jIA0WZh1z/9iOPc5JpvBiKeu4+vrEc7fj66LXEfVVRsI+qunh8+t7&#10;9bUd8/rnXt3vDlsRnhTAT3FUCmZs1X7Y3d9df3t3f09KOOzf//j3+/3Zhw35mOFb/CFrwK80w2Ci&#10;1Rzop+dPP36SXVcN58fd9c+8wXgk7Jf23mcw5FR3vRgybz76YJj6bzHkOJQYwyJb91VjrqtXPUar&#10;z89ixqdNt4rWY7R1rBgWFtk1lvtH2kwpxSlziGis4lfGM+DPr40HH7I/PH+zOdyKkfEMOuz+EaZ2&#10;wriOXumtjCu/NK5cjb3LuJZlLCPgA3b1PCxpmV4a11iGKeNtCipzjEth48OCfHYDq5LATaogr5la&#10;mgbYAD9OnqZBwivEPWV0aSzTKE4tT2kZeWdifPVo9VU8WxrjRBEcysjTsIRyNA/xvr8cHcIsqu0a&#10;3cw9l+TM3TznAg/Py3Za7mnJU2G5yxDS4sy9IHSK3CWkMttz56GkGSYInZRYpqkaSNVFfRUN5rAE&#10;Ahk0OuUl2vrOaUqqwZJjyc7oEseocuc8jI7ccx7VUkoOg3jVkxosMcRB505DKgzbTo+GHqpO8HuO&#10;VZUlzmkUqyKh7LnHmGcgM7bBPBZvtO5fstghJseq6h7DaMDJudgaHFNa9CkDPEOyVx54dJlF7nmc&#10;ncUpAEU6uITZ2Wc0QvdwzABT5qbMY54JJZNCymSrujHtGi+qNdfX6hcgrVhHKJEd8EnbgHuKandL&#10;cCw6LhmYnoWNIcFGBPHUD6+vIkQsy6A6SzNtMnNwhDmoPS/ZmTksQ9FNO2Nqe52xFIMqOIQ4we1Y&#10;cpDhqDWHDI/tzD3EUPU8LbNj+9OI3FWVt+RiC1JSUjniOIyDbUSpAIjxzGnIs6dqXjkyuFTi4Kw4&#10;TEJ8aR6G+Ri96kLXV1lwNjUx5BAciUUPZcjZEYAeiJ8MqCA7bo4EkInHOCbHy8H3qMGNc4hOwCps&#10;k/RsU5yzs02XuIyitGkEhrHXOaQw1NELPJwzekJMkUeEj5mdR4yxFLWLF1ipLlt9rft1KkXc/hzh&#10;CWxJ4jwWhR5zwCa0RyfEHPghUuA8hNEJsxg66tzTPAFOmFsWfmgeVN9gCRxPnjLWUixqQgB3Njhv&#10;LNE30BiQii0J7SeVBOjAe8o85Ul27bgkABF7bjJXNe5pKEfcW9ewvmoAiAEhi/U9lmVe7LiSQszq&#10;IseCCO5IAjXoU3bNXbKCt3FcgFTspwzjsqhO5hwnO8KkcJwb0HrwVgeuehH7nmCCzsrHZZ6qVeFz&#10;HJ3Eqcx15YH0vH0JVKCOasolOjoBzsMu4LWc0jQ6Oy1QHBINTmFB+mnquwmOHTYYcph07nHEP+y1&#10;bDwbtD07sB0muFSQv0zZ2fMAsUiOJC5Ahdl5SqQ9utPKOHhhOoDR0N0AD+eBZSQkCDUsCeF3z9sD&#10;laofzNC9F89gU2qDaQqzgxhiHCqgTSnBl5srT45S0UgHZkgxDZr4IP4t+NECUcDKgDqsEwCu5Hjk&#10;nCJimYwGbHWwX4adqodA5JwdfeclEeJjsCOO35Kb4Yj47wRtO2G+GQ1XD7bb1EmeCQyInSCFdWJD&#10;HgekVTIasdXLIcJEwIGh14Kg70iyJshIeL3RaUE8EH9Cj+B4TfJrR7nhqmwbTFNe1L4JtXoxraEY&#10;WiqlRr4/isp9nY07xbYxMCcm7q3YNqy7FHCEymWNd1O5acx5YcN5lWybwLeEPwXZppI4ZBtYKjgb&#10;2gcvkMlJsg3ZrO4bOEMfUy1B6YWOWNl4zKkDC8YxaBTpwZlpmBAg6Tl7MCxYEbgEHt2BjyUn5NEd&#10;2HukfEgNyMf1y0AMA83dkTMAbFSv1pGPwI4LnBPP3fLC1TvUV8HHyjqKJG4eVZCsA0KzTvwcDd56&#10;rKP9/A9OckQQ47n91HIk1KC43s9adRPQ3B0JMZZyqCShn2uPuiMxd0cWPwIFqMUiiffIgZEE1+jn&#10;0w7gHCfVYAehgSryoHbSgXsAY6J6lA4ahjIt8pfQCTCky/AQcJWnZNBuR21g3ADATXN3EFOFis2C&#10;qTpIrzxzqKa5fT4NCQvgPAsirIiFqJo97HOAPEJho8suJjBHiqRd2hLucq6a9uhQKnporuAwliim&#10;VODvQUUgOLgnMQyXEdYFo9XwueaJclOe2CexM0xZxnbQ4yDHlYIJE/ow7ARrJJaLzT4iMNmgTxcY&#10;lI2TPyLVFX+ulI1lZzHOQI8kQUdVoQxR/XP2CxbzMKnSUObwaiFUX9PRPaljKaCYWeri13Aa0ruj&#10;PhSJT9e5/dpTREqlbq6jroWqGnhFldutmTUbqqMep9mlGL9b64vLBNcpknTUEVcSEnmHW6MkmktC&#10;bUbpySFpmIoSfffUVtu5/brtSlz11ISbp3wtTXoJhNBhRdw37xw/BYswkxrGJWaYmxKlGXByMreb&#10;OjZ20pGWUnFJV75ndEDYr0/pptPYxEtNp/1UPUxogdEE2acBmtEdFEOYIzA4a7DHCQ4FyYOM9qkR&#10;OIhJ3WD0aZeG7u+gdBSH0cp30EUZsFNhUwckA2iqIa+D5lLjIEk6KDSuqqud+PScumG2b5/6A7Fe&#10;7aQjNoB9OlbsfcoSdZtaFio+HVqADmsXg0+1NslPB43LZUsJ8R0UcQNTO1JqQChuCMVadlDbGQ0D&#10;GtM6aHMmISWmdVDyCUUK1SCoao/uBwW51ATcLyU0HUAdZYpUFvp4ssGeEsg6GhmeW14Zj/1CPaUb&#10;WIf6wRfkS4039VULVCNxpix3T8npBLFT53wb6u/Y2PZW1B/011J/XCzrpv4KmBt015HloH47cs1v&#10;c1mbOKnhhSIPN2+jM2Mt03/2RrsqCvcjiySvddo1nh5VqoAGAOXjT7F/BWHkmOKgkxUpjIVmGs8W&#10;0Gu3OJW1AopJNyaGo3xiZ1Bal+LVGBdUTL3hsjy0eCNKFU4TBegrEkBmn0a4L/tRpbdNhmOjerJT&#10;R5TgDuAsMGX27Iq9ZXZ0xDhdJVwKUdkLgIojTEZOoG4f1WHkhbYiuaVK/GdAgkd0sGUEVNnSrDTk&#10;YUGx2hmOvieJhiDSZ4BWZ/g6e1gQvqoJVz9XX8WHtrIPc0GZ2Jy90QzgLQKHPZoqUKL2GUVfr6Yk&#10;pSFaU6TLXhsZd3EK88Wko/2YmhvT3D3gBmRgTdhBjjuVyhInZN68MRKWx6vKoUKtnBO3B9hyo53v&#10;2O8l2bhlWRlaU6gfwMY5Gxp1mxo+0T7kVuXW6i11a9piNzkeetedljY0ioIUYf05bBnS7coR+bPi&#10;4ZTr9OUN6BjXPL1DFThoVAvwHWrWCcn0lFCxlpCBDOuiwzqos0jIuA7DkzZSEgNt055N49CVmnTH&#10;duGaLsvcsRNXsrFjk4PkJ7qMhO5wIAENUBqMO5xTw6ci0XU9HwpJ5HpJlNDhV5usu8drt7N3xIRW&#10;9o6I0yimJ541WscHudFyXVEU7/xQjCY1yZF64nzDII8+iEDm3w9QNKR2IJ9mWh9VUeePEuQdkE28&#10;IxtVBx5cNxooIBdscuYnBvsCy1YAUF8FCNCO0WIPfKtXdwI0zsfHLED+NuRpPSY4CfTvm7ih3TzT&#10;gn58J9qszW2Ej1BUNGfHiYFQaxgzSmKOMIjo6IYTPTKpZ2OeiPCu8R3M5eA1nlJTW1UklsCrajax&#10;ElXFJqOqi1lfZVEbxg0+y599pcJ7ZKeWzwpkOzTDhwR0a3ToHW0YwDCqd39VOQJKFwHofNdm4GQX&#10;rT+EDotsDu3AVbv2TgcyqmY6dtPJtLOu5ttwE7yn37ItCc685SbYaXRzEyjmYZHZfgC40aEE2LVy&#10;ExFGQsiCuIkww5ceG38/OzdRRQE3USV5jZtAoFJsLwFXUOQpYoJOJkgsFJBoYU6JhDb21mj5QlPV&#10;Ouur+BwcoNACQkASPR/1WkfVVxm9QlgQLpOXUDKNoyENhL9zPmQtu4LfGCijs7QAEIiGYJkc5OPo&#10;FOu4j1m9GciQ2Un7RBc6Oxq1cOLHEqbaBFknurq8U5ktfETGiC5Rc3Z0rB3JFpgJoSZLmBYPong4&#10;ObJPSI4UhhEeRzC0Jqeyv8JqHL1zCTS0megaISQQk2/NjQ1TyTlokdh2a/QEtl/jDR0NAxqyRi84&#10;+ycVuwWJgSMIt5rL3GBncBTLnDogHVZL7MmR0CimOoGLAFq3555RmhCzRes4lfeth8RRFBwCYavF&#10;yZHZG03dLDI6U83TXvi4jub+YHt3NpLoyR5LbvS5E7dKuDriiJFDyEF9dLCWR8PWsazm3CCywJIx&#10;ZsexQIeoDHS6T0eD0nJW53UfXz3mH4MC6JaJ33LPxLEi8FYVCpB8LQrgTdyNAkacxNSNh/MMMxvZ&#10;igKYGYL3IRSAULWeRv3sIKBKAhCggryGARpr4q646qJOoYA1AmpTvWXYq/GlPIMQM3fB6raTHOUy&#10;Z2bCkPcXYDFOLZmDjzgnoqCBo0LWYPTUKG/H7sSWOYAt08OJFDA9LyzHv3mfk0O2vVnLyMgpJEts&#10;9GFl0P48N0Ikzldao8G8BsALHi2PYI6m0zLaEgpaF+dFrNFtUiYnnMzRbemCz3FZozlpUt9HUNDW&#10;IDImOqPCVkJUtx2sueovG5tTaFuD6JEbVCfgCL0CDaHMesyG0kTbqgiG6OrwI9hPqSeQ6Sm1mcPS&#10;IFoykAazTgoKrQ6A4Qk1tsuFCubcaE1TJo5IZ5y1Mkejw0uZWD7q7KyONNLRU+JMBJ3DteZuVh59&#10;UDieaI9ee3eoIRznisy5IyV/rEEk4tRcYI6W6yRYbqBBx0O0PRn+3GhERLlPJPHlpmsoFKfx0Q/b&#10;qhId/ZDdQBemOU4zNQdkF3Altk7Uv5NOOla+HU1Hde21BD+GNWGdoP5EZ2Wt1SEeVr0mdfo4FssN&#10;2+J9kLHg6jh7bml245WnozaOJKsG6aiNE9FwgBYJpaw8ypbe6jQrT3y6IzexZOIhpnGhE5OmBqeU&#10;1LPhSCMIYnv0emwPFNmEGwasueFXBz2I9wJKVfRaXyXvB8UMExedzKj92zZIt5royvdIIq22vJa+&#10;TpojmGhJprOE1lPiZPusWWKH90E6hsNxvfaNVqka5/lHW5KKGCmS0BE82yM3o7n50dY3HczWfann&#10;K02dLKgSSeSGCaBdwtYgGh5Ugyg/48CxPZraSJTWpdTVlpuTVMU+cN/OvuTmHaVw0J7tyI0Ty6ny&#10;GnLfhqUTbfQnG8SRG6r4m6PXA8lShzEH0+EnUQlO2jj6a/YZswO2GIDFujTCtFli4Fo1dAGxbXOX&#10;gjkzvM6iG1juTDFnpp5B8dx8/489c0YLmkJp6nS2B69XWlBZ3jZUoG4qJXHgQ5uOOTGu1cCpOh7r&#10;XpbEz9TDufKBFHk0e5M06QTdD2RKyvSsTEodAbZdwh/Vo+/+Gq914GnyyB9cvFAzGrmFwbIHpitF&#10;t37aJorFXSRAOaYiZCCjBNsOVkJbr8qzZOUWHNkUA/CPPTPpSXcQjrw7WIk6ogAGyBwz2nXhFC05&#10;AjU0KBdHiZUzer0kAqk/uDZzbjBaCQ13LIk/msv8eraB7he0VwUs7aCMI0IacgdTklN8SMUab8OY&#10;HetUb8WYYXu3jBmXvroZM1wbiOuSanx5jTPja7H+FJyZSGJzZnSmUfsE2zT3FGW2ejGCTA6CoIPA&#10;MndPen6sRvRk/iAjxUt3kAosqTodl6+gW7wkUnVQIVwUE1vooFnoULGmF9zqZnu/5ogUV8ccp4Ns&#10;uwJBgFMniWouGaTzBziMazlL5TsZrHVQZhS7ZG2UUbTmbgAYwXsHwPKBEwWwPo1Itx0BWbLcPkXZ&#10;XPfZQX/SwSRACZq7g1ptjhp1sLYNwYZrezxCuBndwTU3knTQ2HwwSYJTB0OOc994OtloBJXt4NSs&#10;Tkcow211QAMytx8m9eKnzhCc0aYD/qN3tLSHymgXOug5NB7tw5Lm2BhdS+VAHr4FQ3XioynNmUmS&#10;DqCml1nwaDnab+3iZnQHtAThiQYg1nfPTsMRs+pPfDCssYPk9mF2czbOx+96Lphm9jODxq25KUeT&#10;Kdq5CS7AQk8b680ZuF7A6KZbzUWQYIvtLQuGkQropAI/P2x68bhh0QwxWoZm5dKdtvbgDEZHCRW6&#10;stEeLNcl0Mz+GjN0lx3lZ/h0hZ2GF587UEMnMXxWgu6rUWfn8x3NjYEdVAonEJqJ+zQNh+RuCkhk&#10;Zevw2SXRAg/uIK6OfS0dnBhbKRtpB93GNxHKYLkpzXJzGiOowmIjJhnYwTtS7i6r0UFp0uUiYpwd&#10;1QC6IVf2SAcR29z12EHyNji2g1THreJoAGMVd5DTzRUcaEfwiG+FXmRFHaQ6cR4adzokAb5cEIB5&#10;br8Y0PQ1d+ik8Y18Y7XtzlFpxxc2iCQdBZL1coqe4ou0J/BT/rbCTk/RCDU6te6OgtR602yHefPF&#10;lDp3RyGtuX2X7vSyQ0ZzkzL8sFcAbG+x9YuLCOD13q2OwmVrVX5RFFc60xWwvJZ+wTXiXkrlMai1&#10;zykAAiGj6bN3btT/atNdj/dZ8+KOAndzd2xH8ZybM9Vp+it/ggx5W76MjZX4qbfiy/ClYi8IM/mS&#10;sW7GjMBaVBCBM4e4fIEAW9NllnCQG2bLveZtA8/n7zJTSajVXAR5rcsMN4ofD0Nyx5RAhlOMGYp/&#10;dFCedmUHH4KLSAYkzjJ68IjpkRqhRbWo8jjcMV0PX+vsWAcbwaC/mxcFUvN3bZgYu5lZwJcFohqZ&#10;KTmxQ1+jDprZlKJRtD3puoD2uPX0mfvZTQ3GfSZMJk7a15XiSPqyE/PRj1MSPWsv7CqpbzGrAnDG&#10;3rPFVauvmvkfU2ugi4OPLR/N932dujr4yO2/4jvxO/ztj/yNcvpNlfT1ku2/+SvA1u/T/Op/AgAA&#10;AP//AwBQSwMEFAAGAAgAAAAhAPTbpYLgAAAACQEAAA8AAABkcnMvZG93bnJldi54bWxMj0FLw0AQ&#10;he+C/2EZwZvdpIlRYzalFPVUBFtBvE2z0yQ0Oxuy2yT9964nPQ7f471vitVsOjHS4FrLCuJFBIK4&#10;srrlWsHn/vXuEYTzyBo7y6TgQg5W5fVVgbm2E3/QuPO1CCXsclTQeN/nUrqqIYNuYXviwI52MOjD&#10;OdRSDziFctPJZRRl0mDLYaHBnjYNVafd2Sh4m3BaJ/HLuD0dN5fv/f371zYmpW5v5vUzCE+z/wvD&#10;r35QhzI4HeyZtROdgiSNlyGqIE1ABJ5FaQriEMBD9gSyLOT/D8ofAAAA//8DAFBLAQItABQABgAI&#10;AAAAIQC2gziS/gAAAOEBAAATAAAAAAAAAAAAAAAAAAAAAABbQ29udGVudF9UeXBlc10ueG1sUEsB&#10;Ai0AFAAGAAgAAAAhADj9If/WAAAAlAEAAAsAAAAAAAAAAAAAAAAALwEAAF9yZWxzLy5yZWxzUEsB&#10;Ai0AFAAGAAgAAAAhAM+lohQpFgAAl3MAAA4AAAAAAAAAAAAAAAAALgIAAGRycy9lMm9Eb2MueG1s&#10;UEsBAi0AFAAGAAgAAAAhAPTbpYLgAAAACQEAAA8AAAAAAAAAAAAAAAAAgxgAAGRycy9kb3ducmV2&#10;LnhtbFBLBQYAAAAABAAEAPMAAACQGQAAAAA=&#10;">
                <v:shape id="Shape 2" o:spid="_x0000_s1027" style="position:absolute;left:166;top:1;width:16383;height:20726;visibility:visible;mso-wrap-style:square;v-text-anchor:top" coordsize="1638300,207264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GTcx8QA&#10;AADaAAAADwAAAGRycy9kb3ducmV2LnhtbESPT4vCMBTE74LfITzBi2i6giJdo0hhYdmD+Gf34O2R&#10;vG2rzUtpolY/vREEj8PM/IaZL1tbiQs1vnSs4GOUgCDWzpScK/jdfw1nIHxANlg5JgU38rBcdDtz&#10;TI278pYuu5CLCGGfooIihDqV0uuCLPqRq4mj9+8aiyHKJpemwWuE20qOk2QqLZYcFwqsKStIn3Zn&#10;q2CQnTfbP31ITvubvetscpytf+5K9Xvt6hNEoDa8w6/2t1EwhueVeAPk4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Bk3MfEAAAA2gAAAA8AAAAAAAAAAAAAAAAAmAIAAGRycy9k&#10;b3ducmV2LnhtbFBLBQYAAAAABAAEAPUAAACJAwAAAAA=&#10;" adj="-11796480,,5400" path="m,2072640r1638300,l1638300,,,,,2072640xe" fillcolor="aqua" stroked="f">
                  <v:stroke joinstyle="miter"/>
                  <v:formulas/>
                  <v:path arrowok="t" o:connecttype="custom" textboxrect="0,0,1638300,2072640"/>
                  <v:textbox>
                    <w:txbxContent>
                      <w:p w:rsidR="00EA6235" w:rsidRDefault="00EA6235" w:rsidP="00F10F4B"/>
                    </w:txbxContent>
                  </v:textbox>
                </v:shape>
                <v:shape id="Shape 3" o:spid="_x0000_s1028" style="position:absolute;left:166;top:20522;width:16383;height:0;visibility:visible;mso-wrap-style:square;v-text-anchor:top" coordsize="163830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t9q58MA&#10;AADaAAAADwAAAGRycy9kb3ducmV2LnhtbESPQWvCQBSE74X+h+UVvDWbVrASXUVaRC+BVkXi7ZF9&#10;JiHZtyG7ifHfdwsFj8PMfMMs16NpxECdqywreItiEMS51RUXCk7H7eschPPIGhvLpOBODtar56cl&#10;Jtre+IeGgy9EgLBLUEHpfZtI6fKSDLrItsTBu9rOoA+yK6Tu8BbgppHvcTyTBisOCyW29FlSXh96&#10;oyC1l36anXfD9Vh/8Nd3mmbceqUmL+NmAcLT6B/h//ZeK5jC35VwA+Tq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t9q58MAAADaAAAADwAAAAAAAAAAAAAAAACYAgAAZHJzL2Rv&#10;d25yZXYueG1sUEsFBgAAAAAEAAQA9QAAAIgDAAAAAA==&#10;" adj="-11796480,,5400" path="m,l1638300,e" filled="f" strokeweight="2.62pt">
                  <v:stroke joinstyle="miter"/>
                  <v:formulas/>
                  <v:path arrowok="t" o:connecttype="custom" textboxrect="0,0,1638300,0"/>
                  <v:textbox>
                    <w:txbxContent>
                      <w:p w:rsidR="00EA6235" w:rsidRDefault="00EA6235" w:rsidP="00F10F4B"/>
                    </w:txbxContent>
                  </v:textbox>
                </v:shape>
                <v:shape id="Shape 4" o:spid="_x0000_s1029" style="position:absolute;left:9965;top:8093;width:6508;height:8230;visibility:visible;mso-wrap-style:square;v-text-anchor:top" coordsize="650748,822959"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yJ+8IA&#10;AADaAAAADwAAAGRycy9kb3ducmV2LnhtbESP3WoCMRSE7wu+QziCdzVrESlbo4ggFCxrq32A4+a4&#10;WdycrJt0f97eFAQvh5n5hlmue1uJlhpfOlYwmyYgiHOnSy4U/J52r+8gfEDWWDkmBQN5WK9GL0tM&#10;tev4h9pjKESEsE9RgQmhTqX0uSGLfupq4uhdXGMxRNkUUjfYRbit5FuSLKTFkuOCwZq2hvLr8c8q&#10;OB/6791muH2ZLOSZP+yTPW6vSk3G/eYDRKA+PMOP9qdWMIf/K/EGyNU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L/In7wgAAANoAAAAPAAAAAAAAAAAAAAAAAJgCAABkcnMvZG93&#10;bnJldi54bWxQSwUGAAAAAAQABAD1AAAAhwMAAAAA&#10;" adj="-11796480,,5400" path="m370332,477011r-4572,-3048l362712,470915r-1524,l362712,478535r7620,12192l379475,501395r12193,12192l405384,525779r13716,9144l437388,542543r15240,1524l484632,541019r36576,-10668l557784,512063r35052,-27432l624840,446531r25908,-44196l650748,167857,633984,129539,601980,86867,563880,51815,518160,24383,464820,4571,405384,,368808,1524,332232,9143,294132,21336,259080,38100,224028,59436,190500,83819r-30480,28956l129540,144779r-27432,35052l76200,219455,53340,260603,35052,304800,21336,352043,9144,400811,1524,451103,,504443r3048,64008l15240,626363r18288,54864l59436,728471r33528,39624l131064,798575r44196,18288l225552,822959r32004,-1524l286512,813815r19812,-12192l324612,787907r12192,-15240l345948,754379r4572,-15240l352044,725423r-4572,-32004l335280,670559,321563,659891r-9143,-4572l313944,659891r1524,9144l316992,684276r-1524,16763l310896,716279r-12192,15240l275844,740663r-32004,4572l208787,737615,179832,719327,160020,693419,141732,661415,131064,627887r-6096,-30480l120396,574547r-1524,-13716l121920,512063r13716,-48768l153924,416051r30480,-44196l220980,333755r45720,-28955l323088,284988r65532,-7621l432816,288036r36576,22859l493775,345948r10669,39623l504444,423671r-16764,35052l460248,481583r-42673,10668l405384,492251r-12192,-4572l384048,486155r-9144,-6096l370332,477011xe" fillcolor="black" stroked="f">
                  <v:stroke joinstyle="miter"/>
                  <v:formulas/>
                  <v:path arrowok="t" o:connecttype="custom" textboxrect="0,0,650748,822959"/>
                  <v:textbox>
                    <w:txbxContent>
                      <w:p w:rsidR="00EA6235" w:rsidRDefault="00EA6235" w:rsidP="00F10F4B"/>
                    </w:txbxContent>
                  </v:textbox>
                </v:shape>
                <v:shape id="Shape 5" o:spid="_x0000_s1030" style="position:absolute;left:364;top:8093;width:6751;height:8230;visibility:visible;mso-wrap-style:square;v-text-anchor:top" coordsize="675131,822959"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WYEKMQA&#10;AADaAAAADwAAAGRycy9kb3ducmV2LnhtbESPQWvCQBSE7wX/w/IKvRSzUdCWmI2IIIiWiql4fmaf&#10;SWr2bchuY/rvu4VCj8PMfMOky8E0oqfO1ZYVTKIYBHFhdc2lgtPHZvwKwnlkjY1lUvBNDpbZ6CHF&#10;RNs7H6nPfSkChF2CCirv20RKV1Rk0EW2JQ7e1XYGfZBdKXWH9wA3jZzG8VwarDksVNjSuqLiln8Z&#10;Bc/7t+OLfD/sPt2uyfW8n14m7qzU0+OwWoDwNPj/8F97qxXM4PdKuAEy+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VmBCjEAAAA2gAAAA8AAAAAAAAAAAAAAAAAmAIAAGRycy9k&#10;b3ducmV2LnhtbFBLBQYAAAAABAAEAPUAAACJAwAAAAA=&#10;" adj="-11796480,,5400" path="m353567,659891r-12192,10668l329184,693419r-6096,32004l326136,739139r4571,15240l339851,772667r12192,15240l367284,801623r22859,12192l417575,821435r32004,1524l501395,816863r44196,-18288l583691,768095r32004,-39624l641603,681227r18288,-54864l672084,568451r3047,-64008l673607,451103r-7619,-50292l653795,352043,640079,304800,620267,260603,598931,219455,574548,179831,547115,144779,516636,112775,486155,83819,452627,59436,417575,38100,381000,21336,344424,9143,307848,1524,271272,,211836,4571,158495,24383,112775,51815,73151,86867,42671,129539,19812,178307,6095,227075,,280415r7619,65533l22859,402335r27432,44196l80771,484631r38100,27432l155447,530351r35053,10668l224027,544067r15240,-1524l257555,534923r13717,-9144l284988,513587r12191,-12192l306324,490727r7619,-12192l315467,470915r-1524,l310896,473963r-4572,3048l300227,480059r-7620,6096l281939,487679r-10667,4572l259079,492251,216407,481583,188975,458723,172212,423671r,-38100l182879,345948r22860,-35053l240791,288036r45721,-10669l352043,284988r56388,19812l454151,333755r38100,38100l521207,416051r19812,47244l553212,512063r4572,48768l556260,574547r-4572,22860l545591,627887r-12191,33528l516636,693419r-21336,25908l467867,737615r-35052,7620l399288,740663r-21337,-9144l365760,716279r-6097,-15240l359663,684276r1525,-15241l362712,659891r1524,-4572l353567,659891xe" fillcolor="black" stroked="f">
                  <v:stroke joinstyle="miter"/>
                  <v:formulas/>
                  <v:path arrowok="t" o:connecttype="custom" textboxrect="0,0,675131,822959"/>
                  <v:textbox>
                    <w:txbxContent>
                      <w:p w:rsidR="00EA6235" w:rsidRDefault="00EA6235" w:rsidP="00F10F4B"/>
                    </w:txbxContent>
                  </v:textbox>
                </v:shape>
                <v:shape id="Shape 6" o:spid="_x0000_s1031" style="position:absolute;left:5728;top:138;width:5639;height:20285;visibility:visible;mso-wrap-style:square;v-text-anchor:top" coordsize="563879,2028443"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jFFwcEA&#10;AADaAAAADwAAAGRycy9kb3ducmV2LnhtbESPzWrDMBCE74W+g9hCb43cHpLgRgmhUJpT83vpbbE2&#10;lqi1MpJqq28fBQI5DjPzDbNYZdeJgUK0nhW8TioQxI3XllsFp+PnyxxETMgaO8+k4J8irJaPDwus&#10;tR95T8MhtaJAONaowKTU11LGxpDDOPE9cfHOPjhMRYZW6oBjgbtOvlXVVDq0XBYM9vRhqPk9/DkF&#10;M2tzDl/rrUQ3G8zPefzeHHdKPT/l9TuIRDndw7f2RiuYwvVKuQFyeQ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IxRcHBAAAA2gAAAA8AAAAAAAAAAAAAAAAAmAIAAGRycy9kb3du&#10;cmV2LnhtbFBLBQYAAAAABAAEAPUAAACGAwAAAAA=&#10;" adj="-11796480,,5400" path="m492251,1731263r22861,-10668l533400,1709927r16763,-7620l560831,1694687r3048,-9144l559307,1676399r-16764,-12192l518159,1645919r-27432,-25908l460247,1588007r-30480,-45720l405383,1484375r-16764,-74676l381000,1318259r7619,-120396l405383,1085087,429767,975359,460247,873251,487679,771143r25909,-99060l530351,574547r7620,-99059l527303,382523,496824,298703,457200,224027,411479,161543,364236,106679,323088,62483,292607,27431,283463,,272795,27431,242315,62483r-42672,44196l153924,161543r-47245,62484l65531,298703,35051,382523,24383,475488r7620,99059l48767,672083r24384,99060l103631,873251r30481,102108l158495,1085087r16764,112776l182879,1318259r-7620,91440l158495,1484375r-24383,57912l103631,1588007r-30480,32004l44195,1645919r-24383,18288l3047,1676399,,1685543r3047,9144l12191,1702307r15240,7620l48767,1720595r22860,10668l97536,1743455r28955,15240l153924,1778507r28955,21336l208787,1825751r24384,28956l252983,1889759r15241,41148l278891,1975103r4572,53340l286512,1975103r10667,-44196l312419,1889759r19812,-35052l356615,1825751r25909,-25908l409955,1778507r27433,-19812l464819,1743455r27432,-12192xe" fillcolor="black" stroked="f">
                  <v:stroke joinstyle="miter"/>
                  <v:formulas/>
                  <v:path arrowok="t" o:connecttype="custom" textboxrect="0,0,563879,2028443"/>
                  <v:textbox>
                    <w:txbxContent>
                      <w:p w:rsidR="00EA6235" w:rsidRDefault="00EA6235" w:rsidP="00F10F4B"/>
                    </w:txbxContent>
                  </v:textbox>
                </v:shape>
                <v:shape id="Shape 7" o:spid="_x0000_s1032" style="position:absolute;left:8594;top:824;width:2179;height:18059;visibility:visible;mso-wrap-style:square;v-text-anchor:top" coordsize="217931,1805939"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ZyHmcQA&#10;AADaAAAADwAAAGRycy9kb3ducmV2LnhtbESP3WrCQBSE74W+w3IE73SjUpXoKrVQLFSof+jtMXtM&#10;0mbPhuxq4tt3hYKXw8x8w8wWjSnEjSqXW1bQ70UgiBOrc04VHPYf3QkI55E1FpZJwZ0cLOYvrRnG&#10;2ta8pdvOpyJA2MWoIPO+jKV0SUYGXc+WxMG72MqgD7JKpa6wDnBTyEEUjaTBnMNChiW9Z5T87q5G&#10;wXG83rgc3bC//36tz1+8XZ1+lkp12s3bFISnxj/D/+1PrWAMjyvhBsj5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Gch5nEAAAA2gAAAA8AAAAAAAAAAAAAAAAAmAIAAGRycy9k&#10;b3ducmV2LnhtbFBLBQYAAAAABAAEAPUAAACJAwAAAAA=&#10;" adj="-11796480,,5400" path="m68579,73151l33527,35051,,,,1805939r15239,-38100l35051,1737359r21336,-28956l80771,1680971r27432,-21336l141731,1639823r35052,-13715l217931,1613915r-42672,-41147l137159,1527047r-33528,-53339l79247,1411224,60959,1339595r-6096,-82295l57912,1161288,74675,1050036,96012,952500r24383,-91440l146303,771143r22860,-85343l187451,605027r16764,-76200l211835,458724r,-65533l204215,324612,185927,265175,163067,210312,132587,160019,102107,114300,68579,73151xe" stroked="f">
                  <v:stroke joinstyle="miter"/>
                  <v:formulas/>
                  <v:path arrowok="t" o:connecttype="custom" textboxrect="0,0,217931,1805939"/>
                  <v:textbox>
                    <w:txbxContent>
                      <w:p w:rsidR="00EA6235" w:rsidRDefault="00EA6235" w:rsidP="00F10F4B"/>
                    </w:txbxContent>
                  </v:textbox>
                </v:shape>
                <v:shape id="Shape 8" o:spid="_x0000_s1033" style="position:absolute;left:654;top:8337;width:6248;height:7834;visibility:visible;mso-wrap-style:square;v-text-anchor:top" coordsize="624839,783336"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xj238AA&#10;AADaAAAADwAAAGRycy9kb3ducmV2LnhtbERPz2vCMBS+D/Y/hDfwNtMVcaMaRYbCDoqz8+Dx0Tyb&#10;avNSkkzrf28OgseP7/d03ttWXMiHxrGCj2EGgrhyuuFawf5v9f4FIkRkja1jUnCjAPPZ68sUC+2u&#10;vKNLGWuRQjgUqMDE2BVShsqQxTB0HXHijs5bjAn6WmqP1xRuW5ln2VhabDg1GOzo21B1Lv+tgvWh&#10;/DyZ5bmsRi53+a+0G7/NlRq89YsJiEh9fIof7h+tIG1NV9INkLM7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ixj238AAAADaAAAADwAAAAAAAAAAAAAAAACYAgAAZHJzL2Rvd25y&#10;ZXYueG1sUEsFBgAAAAAEAAQA9QAAAIUDAAAAAA==&#10;" adj="-11796480,,5400" path="m102107,417576l80771,384048,68579,348996,60959,313944r1524,-32004l68579,256032,85343,211836r19813,-36576l129539,146304r28956,-21336l190499,111252r39624,-6096l277368,106680r54863,12192l388619,141732r48768,35052l481583,224028r35052,54864l544068,341375r19812,68581l573023,481584r-4572,71628l562356,589788r-9145,35052l539495,655320r-16764,25908l501395,705612r-19812,16764l454151,736092r-25907,7620l402335,746760r-24384,-3048l358140,736092,339851,725424,326135,713232r-9143,-15240l313944,681228r,-12192l309371,679704r-4572,13716l307847,708660r3048,16764l316992,739140r10667,12192l339851,762000r16765,7620l373380,775716r19812,3048l413004,783336r21335,-1524l457199,778764r21336,-9144l504444,755904r27431,-19812l580644,679704r30479,-68580l624839,536448r,-82296l614171,374904,595883,300228,569975,236220,542544,187452,528828,167640,515111,147828,498347,131064,484631,115824,469392,97536,451104,83820,434339,68580,417575,56387,397763,45720,380999,33528,361187,25908,342899,18287,321563,10668,301751,6096,280416,1524,259080,,228599,,190499,7620,152399,24384,112775,45720,73151,77724,39623,120396,13715,175260,,242316r,65532l15239,362712r25908,44196l77723,440436r36577,25908l150875,481584r33529,7620l210311,489204,164592,470916,128015,448056,102107,417576xe" stroked="f">
                  <v:stroke joinstyle="miter"/>
                  <v:formulas/>
                  <v:path arrowok="t" o:connecttype="custom" textboxrect="0,0,624839,783336"/>
                  <v:textbox>
                    <w:txbxContent>
                      <w:p w:rsidR="00EA6235" w:rsidRDefault="00EA6235" w:rsidP="00F10F4B"/>
                    </w:txbxContent>
                  </v:textbox>
                </v:shape>
                <v:shape id="Shape 9" o:spid="_x0000_s1034" style="position:absolute;left:10179;top:8337;width:6263;height:7834;visibility:visible;mso-wrap-style:square;v-text-anchor:top" coordsize="626363,783336"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cMuH8UA&#10;AADaAAAADwAAAGRycy9kb3ducmV2LnhtbESPQWvCQBSE74L/YXlCb7qxxVKjq4i0xYsUTQ/t7Zl9&#10;JtHs27C7muiv7xYKPQ4z8w0zX3amFldyvrKsYDxKQBDnVldcKPjM3oYvIHxA1lhbJgU38rBc9Htz&#10;TLVteUfXfShEhLBPUUEZQpNK6fOSDPqRbYijd7TOYIjSFVI7bCPc1PIxSZ6lwYrjQokNrUvKz/uL&#10;UXBg5y+Tp/fp6XXXfGy+tu09+26Vehh0qxmIQF34D/+1N1rBFH6vxBsgF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Zwy4fxQAAANoAAAAPAAAAAAAAAAAAAAAAAJgCAABkcnMv&#10;ZG93bnJldi54bWxQSwUGAAAAAAQABAD1AAAAigMAAAAA&#10;" adj="-11796480,,5400" path="m86868,655320l73151,624840,64008,589788,57912,553212,53339,481584r9145,-71628l82296,341375r25908,-62483l144780,224028r44195,-47244l237744,141732r56388,-22860l348996,106680r47243,-1524l434339,111252r33529,13716l496824,146304r24384,28956l541020,211836r16764,44196l563880,281940r,32004l557784,348996r-12192,35052l524256,417576r-27432,30480l461772,470916r-45721,18288l441960,489204r33528,-7620l512063,466344r39625,-25908l583692,406908r27432,-44196l626363,307848r,-65532l612648,175260,586739,120396,553212,77724,516636,45720,473963,24384,434339,7620,397763,,367284,,345948,1524,324612,6096r-19812,4572l283463,18287r-18288,7621l245363,33528,227075,45720,210312,56387,192024,68580,175260,83820,156972,97536r-15240,18288l128016,131064r-16765,16764l97536,167640,83820,187452,54863,236220,30480,300228,12192,374904,,454152r,82296l13716,611124r28956,68580l92963,736092r27433,19812l144780,769620r22859,9144l190500,781812r21336,1524l231648,778764r18288,-3048l268224,769620r15239,-7620l295656,751332r10668,-12192l313944,725424r3048,-16764l318516,693420r-3048,-13716l310896,669036r1524,12192l306324,697992r-7620,15240l284988,725424r-16764,10668l246887,743712r-24383,3048l196596,743712r-27433,-7620l144780,722376,121920,705612,103632,681228,86868,655320xe" stroked="f">
                  <v:stroke joinstyle="miter"/>
                  <v:formulas/>
                  <v:path arrowok="t" o:connecttype="custom" textboxrect="0,0,626363,783336"/>
                  <v:textbox>
                    <w:txbxContent>
                      <w:p w:rsidR="00EA6235" w:rsidRDefault="00EA6235" w:rsidP="00F10F4B"/>
                    </w:txbxContent>
                  </v:textbox>
                </v:shape>
                <v:shape id="Shape 10" o:spid="_x0000_s1035" style="position:absolute;left:5363;top:13153;width:6355;height:1052;visibility:visible;mso-wrap-style:square;v-text-anchor:top" coordsize="635507,105156"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0Ihf8IA&#10;AADbAAAADwAAAGRycy9kb3ducmV2LnhtbESPQYvCQAyF74L/YYiwN53qYZGuo6hQccGLbnsPndiW&#10;7WRKZ9S6v94chL0lvJf3vqw2g2vVnfrQeDYwnyWgiEtvG64M5D/ZdAkqRGSLrWcy8KQAm/V4tMLU&#10;+gef6X6JlZIQDikaqGPsUq1DWZPDMPMdsWhX3zuMsvaVtj0+JNy1epEkn9phw9JQY0f7msrfy80Z&#10;qE7Z9e/p7D4vDvn3ectF2BWZMR+TYfsFKtIQ/83v66MVfKGXX2QAvX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zQiF/wgAAANsAAAAPAAAAAAAAAAAAAAAAAJgCAABkcnMvZG93&#10;bnJldi54bWxQSwUGAAAAAAQABAD1AAAAhwMAAAAA&#10;" adj="-11796480,,5400" path="m47243,105156r541020,l608076,100584,621791,89916,632459,73152r3048,-21336l632459,30480,621791,15240,608076,3048,588263,,47243,,27431,3048,13715,15240,3047,30480,,51816,3047,73152,13715,89916r13716,10668l47243,105156xe" fillcolor="black" stroked="f">
                  <v:stroke joinstyle="miter"/>
                  <v:formulas/>
                  <v:path arrowok="t" o:connecttype="custom" textboxrect="0,0,635507,105156"/>
                  <v:textbox>
                    <w:txbxContent>
                      <w:p w:rsidR="00EA6235" w:rsidRDefault="00EA6235" w:rsidP="00F10F4B"/>
                    </w:txbxContent>
                  </v:textbox>
                </v:shape>
              </v:group>
            </w:pict>
          </mc:Fallback>
        </mc:AlternateContent>
      </w:r>
    </w:p>
    <w:p w:rsidR="00F10F4B" w:rsidRPr="00B679FF" w:rsidRDefault="00F10F4B" w:rsidP="007D6FE2">
      <w:pPr>
        <w:tabs>
          <w:tab w:val="left" w:pos="90"/>
        </w:tabs>
        <w:spacing w:line="200" w:lineRule="exact"/>
        <w:ind w:firstLine="720"/>
      </w:pPr>
    </w:p>
    <w:p w:rsidR="00F10F4B" w:rsidRPr="00B679FF" w:rsidRDefault="00F10F4B" w:rsidP="007D6FE2">
      <w:pPr>
        <w:tabs>
          <w:tab w:val="left" w:pos="90"/>
        </w:tabs>
        <w:spacing w:line="200" w:lineRule="exact"/>
        <w:ind w:firstLine="720"/>
      </w:pPr>
    </w:p>
    <w:p w:rsidR="00F10F4B" w:rsidRPr="00B679FF" w:rsidRDefault="00F10F4B" w:rsidP="007D6FE2">
      <w:pPr>
        <w:tabs>
          <w:tab w:val="left" w:pos="90"/>
        </w:tabs>
        <w:spacing w:line="200" w:lineRule="exact"/>
        <w:ind w:firstLine="720"/>
      </w:pPr>
    </w:p>
    <w:p w:rsidR="00F10F4B" w:rsidRPr="00B679FF" w:rsidRDefault="00F10F4B" w:rsidP="007D6FE2">
      <w:pPr>
        <w:tabs>
          <w:tab w:val="left" w:pos="90"/>
        </w:tabs>
        <w:spacing w:line="200" w:lineRule="exact"/>
        <w:ind w:firstLine="720"/>
      </w:pPr>
    </w:p>
    <w:p w:rsidR="00F10F4B" w:rsidRPr="00B679FF" w:rsidRDefault="00F10F4B" w:rsidP="007D6FE2">
      <w:pPr>
        <w:tabs>
          <w:tab w:val="left" w:pos="90"/>
        </w:tabs>
        <w:spacing w:line="200" w:lineRule="exact"/>
        <w:ind w:firstLine="720"/>
      </w:pPr>
    </w:p>
    <w:p w:rsidR="00F10F4B" w:rsidRPr="00B679FF" w:rsidRDefault="00F10F4B" w:rsidP="007D6FE2">
      <w:pPr>
        <w:tabs>
          <w:tab w:val="left" w:pos="90"/>
        </w:tabs>
        <w:spacing w:line="200" w:lineRule="exact"/>
        <w:ind w:firstLine="720"/>
      </w:pPr>
    </w:p>
    <w:p w:rsidR="00F10F4B" w:rsidRPr="00B679FF" w:rsidRDefault="00F10F4B" w:rsidP="007D6FE2">
      <w:pPr>
        <w:tabs>
          <w:tab w:val="left" w:pos="90"/>
        </w:tabs>
        <w:spacing w:line="200" w:lineRule="exact"/>
        <w:ind w:firstLine="720"/>
      </w:pPr>
    </w:p>
    <w:p w:rsidR="00F10F4B" w:rsidRPr="00B679FF" w:rsidRDefault="00F10F4B" w:rsidP="007D6FE2">
      <w:pPr>
        <w:tabs>
          <w:tab w:val="left" w:pos="90"/>
        </w:tabs>
        <w:spacing w:line="200" w:lineRule="exact"/>
        <w:ind w:firstLine="720"/>
      </w:pPr>
    </w:p>
    <w:p w:rsidR="00F10F4B" w:rsidRPr="00B679FF" w:rsidRDefault="00F10F4B" w:rsidP="007D6FE2">
      <w:pPr>
        <w:tabs>
          <w:tab w:val="left" w:pos="90"/>
        </w:tabs>
        <w:spacing w:line="200" w:lineRule="exact"/>
        <w:ind w:firstLine="720"/>
      </w:pPr>
    </w:p>
    <w:p w:rsidR="00F10F4B" w:rsidRPr="00B679FF" w:rsidRDefault="00F10F4B" w:rsidP="007D6FE2">
      <w:pPr>
        <w:tabs>
          <w:tab w:val="left" w:pos="90"/>
        </w:tabs>
        <w:spacing w:line="200" w:lineRule="exact"/>
        <w:ind w:firstLine="720"/>
        <w:jc w:val="center"/>
      </w:pPr>
    </w:p>
    <w:p w:rsidR="00F10F4B" w:rsidRPr="00B679FF" w:rsidRDefault="00F10F4B" w:rsidP="007D6FE2">
      <w:pPr>
        <w:tabs>
          <w:tab w:val="left" w:pos="90"/>
        </w:tabs>
        <w:spacing w:line="200" w:lineRule="exact"/>
        <w:ind w:firstLine="720"/>
      </w:pPr>
    </w:p>
    <w:p w:rsidR="00F10F4B" w:rsidRPr="00B679FF" w:rsidRDefault="00F10F4B" w:rsidP="007D6FE2">
      <w:pPr>
        <w:tabs>
          <w:tab w:val="left" w:pos="90"/>
        </w:tabs>
        <w:spacing w:line="200" w:lineRule="exact"/>
        <w:ind w:firstLine="720"/>
      </w:pPr>
    </w:p>
    <w:p w:rsidR="00F10F4B" w:rsidRPr="00B679FF" w:rsidRDefault="00F10F4B" w:rsidP="007D6FE2">
      <w:pPr>
        <w:tabs>
          <w:tab w:val="left" w:pos="90"/>
        </w:tabs>
        <w:spacing w:line="200" w:lineRule="exact"/>
        <w:ind w:firstLine="720"/>
      </w:pPr>
    </w:p>
    <w:p w:rsidR="00F10F4B" w:rsidRPr="00B679FF" w:rsidRDefault="00F10F4B" w:rsidP="007D6FE2">
      <w:pPr>
        <w:tabs>
          <w:tab w:val="left" w:pos="90"/>
        </w:tabs>
        <w:spacing w:line="200" w:lineRule="exact"/>
        <w:ind w:firstLine="720"/>
      </w:pPr>
    </w:p>
    <w:p w:rsidR="00F10F4B" w:rsidRPr="00B679FF" w:rsidRDefault="00F10F4B" w:rsidP="007D6FE2">
      <w:pPr>
        <w:tabs>
          <w:tab w:val="left" w:pos="90"/>
        </w:tabs>
        <w:spacing w:line="200" w:lineRule="exact"/>
        <w:ind w:firstLine="720"/>
      </w:pPr>
    </w:p>
    <w:p w:rsidR="00F10F4B" w:rsidRPr="00B679FF" w:rsidRDefault="00F10F4B" w:rsidP="007D6FE2">
      <w:pPr>
        <w:tabs>
          <w:tab w:val="left" w:pos="90"/>
        </w:tabs>
        <w:spacing w:line="200" w:lineRule="exact"/>
        <w:ind w:firstLine="720"/>
      </w:pPr>
    </w:p>
    <w:p w:rsidR="00F10F4B" w:rsidRPr="00B679FF" w:rsidRDefault="008740EC" w:rsidP="007D6FE2">
      <w:pPr>
        <w:tabs>
          <w:tab w:val="left" w:pos="90"/>
        </w:tabs>
        <w:spacing w:line="200" w:lineRule="exact"/>
        <w:ind w:firstLine="720"/>
      </w:pPr>
      <w:r w:rsidRPr="00B679FF">
        <w:tab/>
      </w:r>
    </w:p>
    <w:p w:rsidR="00F10F4B" w:rsidRPr="00B679FF" w:rsidRDefault="00F10F4B" w:rsidP="007D6FE2">
      <w:pPr>
        <w:tabs>
          <w:tab w:val="left" w:pos="90"/>
        </w:tabs>
        <w:spacing w:line="200" w:lineRule="exact"/>
        <w:ind w:firstLine="720"/>
      </w:pPr>
    </w:p>
    <w:p w:rsidR="00F10F4B" w:rsidRPr="00B679FF" w:rsidRDefault="00F10F4B" w:rsidP="007D6FE2">
      <w:pPr>
        <w:tabs>
          <w:tab w:val="left" w:pos="90"/>
        </w:tabs>
        <w:spacing w:line="200" w:lineRule="exact"/>
        <w:ind w:firstLine="720"/>
      </w:pPr>
    </w:p>
    <w:p w:rsidR="00F10F4B" w:rsidRPr="00B679FF" w:rsidRDefault="00F10F4B" w:rsidP="007D6FE2">
      <w:pPr>
        <w:tabs>
          <w:tab w:val="left" w:pos="90"/>
        </w:tabs>
        <w:spacing w:line="200" w:lineRule="exact"/>
        <w:ind w:firstLine="720"/>
      </w:pPr>
    </w:p>
    <w:p w:rsidR="00F10F4B" w:rsidRPr="00B679FF" w:rsidRDefault="00F10F4B" w:rsidP="007D6FE2">
      <w:pPr>
        <w:tabs>
          <w:tab w:val="left" w:pos="90"/>
        </w:tabs>
        <w:spacing w:line="200" w:lineRule="exact"/>
        <w:ind w:firstLine="720"/>
      </w:pPr>
    </w:p>
    <w:p w:rsidR="00F10F4B" w:rsidRPr="00B679FF" w:rsidRDefault="00F10F4B" w:rsidP="007D6FE2">
      <w:pPr>
        <w:tabs>
          <w:tab w:val="left" w:pos="90"/>
        </w:tabs>
        <w:spacing w:line="200" w:lineRule="exact"/>
        <w:ind w:firstLine="720"/>
      </w:pPr>
    </w:p>
    <w:p w:rsidR="00F10F4B" w:rsidRPr="00B679FF" w:rsidRDefault="00F10F4B" w:rsidP="007D6FE2">
      <w:pPr>
        <w:tabs>
          <w:tab w:val="left" w:pos="90"/>
        </w:tabs>
        <w:spacing w:line="200" w:lineRule="exact"/>
        <w:ind w:firstLine="720"/>
      </w:pPr>
    </w:p>
    <w:p w:rsidR="00F10F4B" w:rsidRPr="00B679FF" w:rsidRDefault="00F10F4B" w:rsidP="007D6FE2">
      <w:pPr>
        <w:tabs>
          <w:tab w:val="left" w:pos="90"/>
        </w:tabs>
        <w:spacing w:line="200" w:lineRule="exact"/>
        <w:ind w:firstLine="720"/>
      </w:pPr>
    </w:p>
    <w:p w:rsidR="00F10F4B" w:rsidRDefault="00F10F4B" w:rsidP="007D6FE2">
      <w:pPr>
        <w:tabs>
          <w:tab w:val="left" w:pos="90"/>
        </w:tabs>
        <w:spacing w:line="200" w:lineRule="exact"/>
        <w:ind w:firstLine="720"/>
      </w:pPr>
    </w:p>
    <w:p w:rsidR="007D6FE2" w:rsidRDefault="007D6FE2" w:rsidP="007D6FE2">
      <w:pPr>
        <w:tabs>
          <w:tab w:val="left" w:pos="90"/>
        </w:tabs>
        <w:spacing w:line="200" w:lineRule="exact"/>
        <w:ind w:firstLine="720"/>
      </w:pPr>
    </w:p>
    <w:p w:rsidR="007D6FE2" w:rsidRDefault="007D6FE2" w:rsidP="007D6FE2">
      <w:pPr>
        <w:tabs>
          <w:tab w:val="left" w:pos="90"/>
        </w:tabs>
        <w:spacing w:line="200" w:lineRule="exact"/>
        <w:ind w:firstLine="720"/>
      </w:pPr>
    </w:p>
    <w:p w:rsidR="007D6FE2" w:rsidRDefault="007D6FE2" w:rsidP="007D6FE2">
      <w:pPr>
        <w:tabs>
          <w:tab w:val="left" w:pos="90"/>
        </w:tabs>
        <w:spacing w:line="200" w:lineRule="exact"/>
        <w:ind w:firstLine="720"/>
      </w:pPr>
    </w:p>
    <w:p w:rsidR="007D6FE2" w:rsidRDefault="007D6FE2" w:rsidP="007D6FE2">
      <w:pPr>
        <w:tabs>
          <w:tab w:val="left" w:pos="90"/>
        </w:tabs>
        <w:spacing w:line="200" w:lineRule="exact"/>
        <w:ind w:firstLine="720"/>
      </w:pPr>
    </w:p>
    <w:p w:rsidR="007D6FE2" w:rsidRDefault="007D6FE2" w:rsidP="007D6FE2">
      <w:pPr>
        <w:tabs>
          <w:tab w:val="left" w:pos="90"/>
        </w:tabs>
        <w:spacing w:line="200" w:lineRule="exact"/>
        <w:ind w:firstLine="720"/>
      </w:pPr>
    </w:p>
    <w:p w:rsidR="007D6FE2" w:rsidRPr="00B679FF" w:rsidRDefault="007D6FE2" w:rsidP="007D6FE2">
      <w:pPr>
        <w:tabs>
          <w:tab w:val="left" w:pos="90"/>
        </w:tabs>
        <w:spacing w:line="200" w:lineRule="exact"/>
        <w:ind w:firstLine="720"/>
      </w:pPr>
    </w:p>
    <w:p w:rsidR="00F10F4B" w:rsidRPr="00B679FF" w:rsidRDefault="00F10F4B" w:rsidP="007D6FE2">
      <w:pPr>
        <w:tabs>
          <w:tab w:val="left" w:pos="90"/>
        </w:tabs>
        <w:spacing w:line="200" w:lineRule="exact"/>
        <w:ind w:firstLine="720"/>
      </w:pPr>
    </w:p>
    <w:p w:rsidR="00F10F4B" w:rsidRPr="00B679FF" w:rsidRDefault="00F10F4B" w:rsidP="007D6FE2">
      <w:pPr>
        <w:tabs>
          <w:tab w:val="left" w:pos="90"/>
        </w:tabs>
        <w:spacing w:line="280" w:lineRule="exact"/>
        <w:ind w:firstLine="720"/>
        <w:rPr>
          <w:sz w:val="28"/>
          <w:szCs w:val="28"/>
        </w:rPr>
      </w:pPr>
    </w:p>
    <w:p w:rsidR="00F10F4B" w:rsidRPr="00B679FF" w:rsidRDefault="001C7A36" w:rsidP="007D6FE2">
      <w:pPr>
        <w:tabs>
          <w:tab w:val="left" w:pos="90"/>
        </w:tabs>
        <w:spacing w:before="29"/>
        <w:ind w:firstLine="720"/>
        <w:rPr>
          <w:sz w:val="24"/>
          <w:szCs w:val="24"/>
        </w:rPr>
      </w:pPr>
      <w:r>
        <w:rPr>
          <w:spacing w:val="2"/>
          <w:sz w:val="24"/>
          <w:szCs w:val="24"/>
        </w:rPr>
        <w:t xml:space="preserve">                                               </w:t>
      </w:r>
      <w:r w:rsidR="00F10F4B" w:rsidRPr="00B679FF">
        <w:rPr>
          <w:spacing w:val="2"/>
          <w:sz w:val="24"/>
          <w:szCs w:val="24"/>
        </w:rPr>
        <w:t>G</w:t>
      </w:r>
      <w:r w:rsidR="00F10F4B" w:rsidRPr="00B679FF">
        <w:rPr>
          <w:spacing w:val="-3"/>
          <w:sz w:val="24"/>
          <w:szCs w:val="24"/>
        </w:rPr>
        <w:t>I</w:t>
      </w:r>
      <w:r w:rsidR="00F10F4B" w:rsidRPr="00B679FF">
        <w:rPr>
          <w:spacing w:val="2"/>
          <w:sz w:val="24"/>
          <w:szCs w:val="24"/>
        </w:rPr>
        <w:t>Ả</w:t>
      </w:r>
      <w:r w:rsidR="00F10F4B" w:rsidRPr="00B679FF">
        <w:rPr>
          <w:sz w:val="24"/>
          <w:szCs w:val="24"/>
        </w:rPr>
        <w:t>NG</w:t>
      </w:r>
      <w:r w:rsidR="00F10F4B" w:rsidRPr="00B679FF">
        <w:rPr>
          <w:spacing w:val="-8"/>
          <w:sz w:val="24"/>
          <w:szCs w:val="24"/>
        </w:rPr>
        <w:t xml:space="preserve"> </w:t>
      </w:r>
      <w:proofErr w:type="gramStart"/>
      <w:r w:rsidR="00F10F4B" w:rsidRPr="00B679FF">
        <w:rPr>
          <w:spacing w:val="2"/>
          <w:sz w:val="24"/>
          <w:szCs w:val="24"/>
        </w:rPr>
        <w:t>V</w:t>
      </w:r>
      <w:r w:rsidR="00F10F4B" w:rsidRPr="00B679FF">
        <w:rPr>
          <w:spacing w:val="-3"/>
          <w:sz w:val="24"/>
          <w:szCs w:val="24"/>
        </w:rPr>
        <w:t>I</w:t>
      </w:r>
      <w:r w:rsidR="00F10F4B" w:rsidRPr="00B679FF">
        <w:rPr>
          <w:spacing w:val="2"/>
          <w:sz w:val="24"/>
          <w:szCs w:val="24"/>
        </w:rPr>
        <w:t>Ê</w:t>
      </w:r>
      <w:r w:rsidR="00F10F4B" w:rsidRPr="00B679FF">
        <w:rPr>
          <w:sz w:val="24"/>
          <w:szCs w:val="24"/>
        </w:rPr>
        <w:t>N</w:t>
      </w:r>
      <w:r w:rsidR="00F10F4B" w:rsidRPr="00B679FF">
        <w:rPr>
          <w:spacing w:val="-6"/>
          <w:sz w:val="24"/>
          <w:szCs w:val="24"/>
        </w:rPr>
        <w:t xml:space="preserve"> </w:t>
      </w:r>
      <w:r w:rsidR="00F10F4B" w:rsidRPr="00B679FF">
        <w:rPr>
          <w:sz w:val="24"/>
          <w:szCs w:val="24"/>
        </w:rPr>
        <w:t>:</w:t>
      </w:r>
      <w:proofErr w:type="gramEnd"/>
      <w:r w:rsidR="00F10F4B" w:rsidRPr="00B679FF">
        <w:rPr>
          <w:spacing w:val="1"/>
          <w:sz w:val="24"/>
          <w:szCs w:val="24"/>
        </w:rPr>
        <w:t xml:space="preserve"> P</w:t>
      </w:r>
      <w:r w:rsidR="00F10F4B" w:rsidRPr="00B679FF">
        <w:rPr>
          <w:sz w:val="24"/>
          <w:szCs w:val="24"/>
        </w:rPr>
        <w:t>HAN</w:t>
      </w:r>
      <w:r w:rsidR="00F10F4B" w:rsidRPr="00B679FF">
        <w:rPr>
          <w:spacing w:val="-7"/>
          <w:sz w:val="24"/>
          <w:szCs w:val="24"/>
        </w:rPr>
        <w:t xml:space="preserve"> </w:t>
      </w:r>
      <w:r w:rsidR="00F10F4B" w:rsidRPr="00B679FF">
        <w:rPr>
          <w:sz w:val="24"/>
          <w:szCs w:val="24"/>
        </w:rPr>
        <w:t>VĂN</w:t>
      </w:r>
      <w:r w:rsidR="00F10F4B" w:rsidRPr="00B679FF">
        <w:rPr>
          <w:spacing w:val="-5"/>
          <w:sz w:val="24"/>
          <w:szCs w:val="24"/>
        </w:rPr>
        <w:t xml:space="preserve"> </w:t>
      </w:r>
      <w:r w:rsidR="00F10F4B" w:rsidRPr="00B679FF">
        <w:rPr>
          <w:sz w:val="24"/>
          <w:szCs w:val="24"/>
        </w:rPr>
        <w:t>H</w:t>
      </w:r>
      <w:r w:rsidR="00F10F4B" w:rsidRPr="00B679FF">
        <w:rPr>
          <w:spacing w:val="2"/>
          <w:sz w:val="24"/>
          <w:szCs w:val="24"/>
        </w:rPr>
        <w:t>Ò</w:t>
      </w:r>
      <w:r w:rsidR="00F10F4B" w:rsidRPr="00B679FF">
        <w:rPr>
          <w:sz w:val="24"/>
          <w:szCs w:val="24"/>
        </w:rPr>
        <w:t xml:space="preserve">A </w:t>
      </w:r>
    </w:p>
    <w:p w:rsidR="00F10F4B" w:rsidRPr="00B679FF" w:rsidRDefault="001C7A36" w:rsidP="001C7A36">
      <w:pPr>
        <w:tabs>
          <w:tab w:val="left" w:pos="90"/>
        </w:tabs>
        <w:spacing w:before="9" w:line="260" w:lineRule="exact"/>
        <w:ind w:firstLine="720"/>
        <w:rPr>
          <w:sz w:val="26"/>
          <w:szCs w:val="26"/>
        </w:rPr>
      </w:pPr>
      <w:r>
        <w:rPr>
          <w:sz w:val="24"/>
          <w:szCs w:val="24"/>
        </w:rPr>
        <w:t xml:space="preserve">                                                 </w:t>
      </w:r>
      <w:r w:rsidRPr="00B679FF">
        <w:rPr>
          <w:sz w:val="24"/>
          <w:szCs w:val="24"/>
        </w:rPr>
        <w:t>NĂM</w:t>
      </w:r>
      <w:r w:rsidRPr="00B679FF">
        <w:rPr>
          <w:spacing w:val="-6"/>
          <w:sz w:val="24"/>
          <w:szCs w:val="24"/>
        </w:rPr>
        <w:t xml:space="preserve"> </w:t>
      </w:r>
      <w:r w:rsidRPr="00B679FF">
        <w:rPr>
          <w:sz w:val="24"/>
          <w:szCs w:val="24"/>
        </w:rPr>
        <w:t xml:space="preserve">HỌC   </w:t>
      </w:r>
      <w:r w:rsidRPr="00B679FF">
        <w:rPr>
          <w:spacing w:val="58"/>
          <w:sz w:val="24"/>
          <w:szCs w:val="24"/>
        </w:rPr>
        <w:t xml:space="preserve"> </w:t>
      </w:r>
      <w:r>
        <w:rPr>
          <w:sz w:val="24"/>
          <w:szCs w:val="24"/>
        </w:rPr>
        <w:t xml:space="preserve">: </w:t>
      </w:r>
      <w:r w:rsidRPr="00B679FF">
        <w:rPr>
          <w:spacing w:val="1"/>
          <w:sz w:val="24"/>
          <w:szCs w:val="24"/>
        </w:rPr>
        <w:t xml:space="preserve"> </w:t>
      </w:r>
      <w:r w:rsidRPr="00B679FF">
        <w:rPr>
          <w:sz w:val="24"/>
          <w:szCs w:val="24"/>
        </w:rPr>
        <w:t>2018</w:t>
      </w:r>
      <w:r w:rsidRPr="00B679FF">
        <w:rPr>
          <w:spacing w:val="-5"/>
          <w:sz w:val="24"/>
          <w:szCs w:val="24"/>
        </w:rPr>
        <w:t xml:space="preserve"> </w:t>
      </w:r>
      <w:r w:rsidRPr="00B679FF">
        <w:rPr>
          <w:sz w:val="24"/>
          <w:szCs w:val="24"/>
        </w:rPr>
        <w:t>-</w:t>
      </w:r>
      <w:r w:rsidRPr="00B679FF">
        <w:rPr>
          <w:spacing w:val="-1"/>
          <w:sz w:val="24"/>
          <w:szCs w:val="24"/>
        </w:rPr>
        <w:t xml:space="preserve"> </w:t>
      </w:r>
      <w:r w:rsidRPr="00B679FF">
        <w:rPr>
          <w:sz w:val="24"/>
          <w:szCs w:val="24"/>
        </w:rPr>
        <w:t>2019</w:t>
      </w:r>
    </w:p>
    <w:p w:rsidR="00F10F4B" w:rsidRPr="00B679FF" w:rsidRDefault="00F10F4B" w:rsidP="007D6FE2">
      <w:pPr>
        <w:tabs>
          <w:tab w:val="left" w:pos="90"/>
        </w:tabs>
        <w:spacing w:before="9" w:line="260" w:lineRule="exact"/>
        <w:ind w:firstLine="720"/>
        <w:jc w:val="center"/>
        <w:rPr>
          <w:sz w:val="26"/>
          <w:szCs w:val="26"/>
        </w:rPr>
      </w:pPr>
    </w:p>
    <w:p w:rsidR="00F10F4B" w:rsidRPr="00B679FF" w:rsidRDefault="00F10F4B" w:rsidP="007D6FE2">
      <w:pPr>
        <w:tabs>
          <w:tab w:val="left" w:pos="90"/>
        </w:tabs>
        <w:spacing w:before="9" w:line="260" w:lineRule="exact"/>
        <w:ind w:firstLine="720"/>
        <w:jc w:val="center"/>
        <w:rPr>
          <w:sz w:val="26"/>
          <w:szCs w:val="26"/>
        </w:rPr>
      </w:pPr>
    </w:p>
    <w:p w:rsidR="00F10F4B" w:rsidRDefault="00F10F4B" w:rsidP="007D6FE2">
      <w:pPr>
        <w:tabs>
          <w:tab w:val="left" w:pos="90"/>
        </w:tabs>
        <w:spacing w:before="9" w:line="260" w:lineRule="exact"/>
        <w:ind w:firstLine="720"/>
        <w:jc w:val="center"/>
        <w:rPr>
          <w:sz w:val="26"/>
          <w:szCs w:val="26"/>
        </w:rPr>
      </w:pPr>
    </w:p>
    <w:p w:rsidR="004D1C06" w:rsidRPr="00FC7F02" w:rsidRDefault="00FC7F02" w:rsidP="007D6FE2">
      <w:pPr>
        <w:tabs>
          <w:tab w:val="left" w:pos="90"/>
        </w:tabs>
        <w:spacing w:before="18"/>
        <w:ind w:firstLine="720"/>
        <w:jc w:val="center"/>
        <w:rPr>
          <w:b/>
          <w:w w:val="99"/>
          <w:sz w:val="40"/>
          <w:szCs w:val="40"/>
        </w:rPr>
      </w:pPr>
      <w:r w:rsidRPr="00FC7F02">
        <w:rPr>
          <w:b/>
          <w:spacing w:val="1"/>
          <w:sz w:val="40"/>
          <w:szCs w:val="40"/>
        </w:rPr>
        <w:lastRenderedPageBreak/>
        <w:t>M</w:t>
      </w:r>
      <w:r w:rsidRPr="00FC7F02">
        <w:rPr>
          <w:b/>
          <w:sz w:val="40"/>
          <w:szCs w:val="40"/>
        </w:rPr>
        <w:t>ỤC</w:t>
      </w:r>
      <w:r w:rsidRPr="00FC7F02">
        <w:rPr>
          <w:b/>
          <w:spacing w:val="-6"/>
          <w:sz w:val="40"/>
          <w:szCs w:val="40"/>
        </w:rPr>
        <w:t xml:space="preserve"> </w:t>
      </w:r>
      <w:r w:rsidRPr="00FC7F02">
        <w:rPr>
          <w:b/>
          <w:w w:val="99"/>
          <w:sz w:val="40"/>
          <w:szCs w:val="40"/>
        </w:rPr>
        <w:t>LỤC</w:t>
      </w:r>
    </w:p>
    <w:p w:rsidR="00C8296B" w:rsidRPr="00B679FF" w:rsidRDefault="00C8296B" w:rsidP="007D6FE2">
      <w:pPr>
        <w:tabs>
          <w:tab w:val="left" w:pos="90"/>
        </w:tabs>
        <w:spacing w:before="18"/>
        <w:ind w:firstLine="720"/>
        <w:jc w:val="center"/>
        <w:rPr>
          <w:b/>
          <w:w w:val="99"/>
          <w:sz w:val="32"/>
          <w:szCs w:val="32"/>
        </w:rPr>
      </w:pPr>
    </w:p>
    <w:tbl>
      <w:tblPr>
        <w:tblW w:w="446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192"/>
      </w:tblGrid>
      <w:tr w:rsidR="00AB618B" w:rsidRPr="00C8296B" w:rsidTr="006F0718">
        <w:trPr>
          <w:trHeight w:val="197"/>
          <w:jc w:val="center"/>
        </w:trPr>
        <w:tc>
          <w:tcPr>
            <w:tcW w:w="5000" w:type="pct"/>
            <w:tcBorders>
              <w:left w:val="single" w:sz="4" w:space="0" w:color="auto"/>
            </w:tcBorders>
          </w:tcPr>
          <w:p w:rsidR="00AB618B" w:rsidRPr="00FC7F02" w:rsidRDefault="00263FE2" w:rsidP="007D6FE2">
            <w:pPr>
              <w:tabs>
                <w:tab w:val="left" w:pos="90"/>
              </w:tabs>
              <w:ind w:firstLine="720"/>
              <w:rPr>
                <w:b/>
                <w:sz w:val="32"/>
                <w:szCs w:val="32"/>
              </w:rPr>
            </w:pPr>
            <w:r w:rsidRPr="00FC7F02">
              <w:rPr>
                <w:b/>
                <w:sz w:val="32"/>
                <w:szCs w:val="32"/>
              </w:rPr>
              <w:t xml:space="preserve">Phần 1- </w:t>
            </w:r>
            <w:r w:rsidRPr="00FC7F02">
              <w:rPr>
                <w:sz w:val="32"/>
                <w:szCs w:val="32"/>
              </w:rPr>
              <w:t xml:space="preserve"> Máy lạnh 1 Khối</w:t>
            </w:r>
          </w:p>
        </w:tc>
      </w:tr>
      <w:tr w:rsidR="003F3EAB" w:rsidRPr="00C8296B" w:rsidTr="006F0718">
        <w:trPr>
          <w:trHeight w:val="197"/>
          <w:jc w:val="center"/>
        </w:trPr>
        <w:tc>
          <w:tcPr>
            <w:tcW w:w="5000" w:type="pct"/>
            <w:tcBorders>
              <w:left w:val="single" w:sz="4" w:space="0" w:color="auto"/>
            </w:tcBorders>
          </w:tcPr>
          <w:p w:rsidR="003F3EAB" w:rsidRPr="00FC7F02" w:rsidRDefault="003F3EAB" w:rsidP="007D6FE2">
            <w:pPr>
              <w:tabs>
                <w:tab w:val="left" w:pos="90"/>
              </w:tabs>
              <w:ind w:firstLine="720"/>
              <w:rPr>
                <w:sz w:val="32"/>
                <w:szCs w:val="32"/>
              </w:rPr>
            </w:pPr>
            <w:r w:rsidRPr="00FC7F02">
              <w:rPr>
                <w:sz w:val="32"/>
                <w:szCs w:val="32"/>
              </w:rPr>
              <w:t>BÀI 1:</w:t>
            </w:r>
            <w:r w:rsidR="00263FE2" w:rsidRPr="00FC7F02">
              <w:rPr>
                <w:b/>
                <w:sz w:val="32"/>
                <w:szCs w:val="32"/>
              </w:rPr>
              <w:t xml:space="preserve"> </w:t>
            </w:r>
            <w:r w:rsidR="00263FE2" w:rsidRPr="00FC7F02">
              <w:rPr>
                <w:sz w:val="32"/>
                <w:szCs w:val="32"/>
              </w:rPr>
              <w:t>Khảo sát</w:t>
            </w:r>
            <w:proofErr w:type="gramStart"/>
            <w:r w:rsidR="00263FE2" w:rsidRPr="00FC7F02">
              <w:rPr>
                <w:sz w:val="32"/>
                <w:szCs w:val="32"/>
              </w:rPr>
              <w:t>,cấu</w:t>
            </w:r>
            <w:proofErr w:type="gramEnd"/>
            <w:r w:rsidR="00263FE2" w:rsidRPr="00FC7F02">
              <w:rPr>
                <w:sz w:val="32"/>
                <w:szCs w:val="32"/>
              </w:rPr>
              <w:t xml:space="preserve"> tạo, tìm hiểu nguyên lý làm việc, </w:t>
            </w:r>
            <w:r w:rsidR="00422D7C" w:rsidRPr="00FC7F02">
              <w:rPr>
                <w:sz w:val="32"/>
                <w:szCs w:val="32"/>
              </w:rPr>
              <w:t>thô</w:t>
            </w:r>
            <w:r w:rsidR="00263FE2" w:rsidRPr="00FC7F02">
              <w:rPr>
                <w:sz w:val="32"/>
                <w:szCs w:val="32"/>
              </w:rPr>
              <w:t>ng số kỹ thuật</w:t>
            </w:r>
            <w:r w:rsidR="00B14D1F" w:rsidRPr="00FC7F02">
              <w:rPr>
                <w:sz w:val="32"/>
                <w:szCs w:val="32"/>
              </w:rPr>
              <w:t xml:space="preserve"> máy lạnh 1 khối</w:t>
            </w:r>
            <w:r w:rsidR="00263FE2" w:rsidRPr="00FC7F02">
              <w:rPr>
                <w:sz w:val="32"/>
                <w:szCs w:val="32"/>
              </w:rPr>
              <w:t>.</w:t>
            </w:r>
          </w:p>
        </w:tc>
      </w:tr>
      <w:tr w:rsidR="003F3EAB" w:rsidRPr="00C8296B" w:rsidTr="006F0718">
        <w:trPr>
          <w:trHeight w:val="197"/>
          <w:jc w:val="center"/>
        </w:trPr>
        <w:tc>
          <w:tcPr>
            <w:tcW w:w="5000" w:type="pct"/>
            <w:tcBorders>
              <w:left w:val="single" w:sz="4" w:space="0" w:color="auto"/>
            </w:tcBorders>
          </w:tcPr>
          <w:p w:rsidR="003F3EAB" w:rsidRPr="00FC7F02" w:rsidRDefault="003F3EAB" w:rsidP="007D6FE2">
            <w:pPr>
              <w:tabs>
                <w:tab w:val="left" w:pos="90"/>
              </w:tabs>
              <w:ind w:firstLine="720"/>
              <w:rPr>
                <w:sz w:val="32"/>
                <w:szCs w:val="32"/>
              </w:rPr>
            </w:pPr>
            <w:r w:rsidRPr="00FC7F02">
              <w:rPr>
                <w:sz w:val="32"/>
                <w:szCs w:val="32"/>
              </w:rPr>
              <w:t xml:space="preserve">BÀI 2: </w:t>
            </w:r>
            <w:r w:rsidR="00263FE2" w:rsidRPr="00FC7F02">
              <w:rPr>
                <w:sz w:val="32"/>
                <w:szCs w:val="32"/>
              </w:rPr>
              <w:t xml:space="preserve">Khảo sát </w:t>
            </w:r>
            <w:proofErr w:type="gramStart"/>
            <w:r w:rsidR="00263FE2" w:rsidRPr="00FC7F02">
              <w:rPr>
                <w:sz w:val="32"/>
                <w:szCs w:val="32"/>
              </w:rPr>
              <w:t>sơ</w:t>
            </w:r>
            <w:proofErr w:type="gramEnd"/>
            <w:r w:rsidR="00263FE2" w:rsidRPr="00FC7F02">
              <w:rPr>
                <w:sz w:val="32"/>
                <w:szCs w:val="32"/>
              </w:rPr>
              <w:t xml:space="preserve"> đồ mạch điện.</w:t>
            </w:r>
          </w:p>
        </w:tc>
      </w:tr>
      <w:tr w:rsidR="003F3EAB" w:rsidRPr="00C8296B" w:rsidTr="006F0718">
        <w:trPr>
          <w:trHeight w:val="197"/>
          <w:jc w:val="center"/>
        </w:trPr>
        <w:tc>
          <w:tcPr>
            <w:tcW w:w="5000" w:type="pct"/>
            <w:tcBorders>
              <w:left w:val="single" w:sz="4" w:space="0" w:color="auto"/>
            </w:tcBorders>
          </w:tcPr>
          <w:p w:rsidR="003F3EAB" w:rsidRPr="00FC7F02" w:rsidRDefault="003F3EAB" w:rsidP="007D6FE2">
            <w:pPr>
              <w:tabs>
                <w:tab w:val="left" w:pos="90"/>
                <w:tab w:val="left" w:pos="255"/>
                <w:tab w:val="left" w:pos="330"/>
                <w:tab w:val="left" w:pos="360"/>
                <w:tab w:val="left" w:pos="510"/>
              </w:tabs>
              <w:ind w:firstLine="720"/>
              <w:rPr>
                <w:sz w:val="32"/>
                <w:szCs w:val="32"/>
              </w:rPr>
            </w:pPr>
            <w:r w:rsidRPr="00FC7F02">
              <w:rPr>
                <w:sz w:val="32"/>
                <w:szCs w:val="32"/>
              </w:rPr>
              <w:t xml:space="preserve">BÀI 3: </w:t>
            </w:r>
            <w:r w:rsidR="00263FE2" w:rsidRPr="00FC7F02">
              <w:rPr>
                <w:sz w:val="32"/>
                <w:szCs w:val="32"/>
              </w:rPr>
              <w:t xml:space="preserve">Đấu điện máy nén, quạt, </w:t>
            </w:r>
            <w:proofErr w:type="gramStart"/>
            <w:r w:rsidR="00263FE2" w:rsidRPr="00FC7F02">
              <w:rPr>
                <w:sz w:val="32"/>
                <w:szCs w:val="32"/>
              </w:rPr>
              <w:t>sơ</w:t>
            </w:r>
            <w:proofErr w:type="gramEnd"/>
            <w:r w:rsidR="00263FE2" w:rsidRPr="00FC7F02">
              <w:rPr>
                <w:sz w:val="32"/>
                <w:szCs w:val="32"/>
              </w:rPr>
              <w:t xml:space="preserve"> đồ mạch điện.</w:t>
            </w:r>
          </w:p>
        </w:tc>
      </w:tr>
      <w:tr w:rsidR="003F3EAB" w:rsidRPr="00C8296B" w:rsidTr="006F0718">
        <w:trPr>
          <w:trHeight w:val="233"/>
          <w:jc w:val="center"/>
        </w:trPr>
        <w:tc>
          <w:tcPr>
            <w:tcW w:w="5000" w:type="pct"/>
            <w:tcBorders>
              <w:left w:val="single" w:sz="4" w:space="0" w:color="auto"/>
            </w:tcBorders>
          </w:tcPr>
          <w:p w:rsidR="003F3EAB" w:rsidRPr="00FC7F02" w:rsidRDefault="003F3EAB" w:rsidP="007D6FE2">
            <w:pPr>
              <w:tabs>
                <w:tab w:val="left" w:pos="90"/>
                <w:tab w:val="left" w:pos="255"/>
                <w:tab w:val="left" w:pos="330"/>
                <w:tab w:val="left" w:pos="360"/>
                <w:tab w:val="left" w:pos="510"/>
              </w:tabs>
              <w:ind w:firstLine="720"/>
              <w:rPr>
                <w:sz w:val="32"/>
                <w:szCs w:val="32"/>
              </w:rPr>
            </w:pPr>
            <w:r w:rsidRPr="00FC7F02">
              <w:rPr>
                <w:sz w:val="32"/>
                <w:szCs w:val="32"/>
              </w:rPr>
              <w:t xml:space="preserve">BÀI 4: </w:t>
            </w:r>
            <w:r w:rsidR="00263FE2" w:rsidRPr="00FC7F02">
              <w:rPr>
                <w:sz w:val="32"/>
                <w:szCs w:val="32"/>
              </w:rPr>
              <w:t>Thử bơm, nạp nhớt máy nén.</w:t>
            </w:r>
          </w:p>
        </w:tc>
      </w:tr>
      <w:tr w:rsidR="00263FE2" w:rsidRPr="00C8296B" w:rsidTr="006F0718">
        <w:trPr>
          <w:trHeight w:val="233"/>
          <w:jc w:val="center"/>
        </w:trPr>
        <w:tc>
          <w:tcPr>
            <w:tcW w:w="5000" w:type="pct"/>
            <w:tcBorders>
              <w:left w:val="single" w:sz="4" w:space="0" w:color="auto"/>
            </w:tcBorders>
          </w:tcPr>
          <w:p w:rsidR="00263FE2" w:rsidRPr="00FC7F02" w:rsidRDefault="00263FE2" w:rsidP="007D6FE2">
            <w:pPr>
              <w:tabs>
                <w:tab w:val="left" w:pos="90"/>
                <w:tab w:val="left" w:pos="255"/>
                <w:tab w:val="left" w:pos="330"/>
                <w:tab w:val="left" w:pos="360"/>
                <w:tab w:val="left" w:pos="510"/>
              </w:tabs>
              <w:ind w:firstLine="720"/>
              <w:rPr>
                <w:sz w:val="32"/>
                <w:szCs w:val="32"/>
              </w:rPr>
            </w:pPr>
            <w:r w:rsidRPr="00FC7F02">
              <w:rPr>
                <w:sz w:val="32"/>
                <w:szCs w:val="32"/>
              </w:rPr>
              <w:t xml:space="preserve">BÀI 5: </w:t>
            </w:r>
            <w:r w:rsidR="00422D7C" w:rsidRPr="00FC7F02">
              <w:rPr>
                <w:sz w:val="32"/>
                <w:szCs w:val="32"/>
              </w:rPr>
              <w:t xml:space="preserve">Gia công </w:t>
            </w:r>
            <w:r w:rsidR="00A3118A">
              <w:rPr>
                <w:sz w:val="32"/>
                <w:szCs w:val="32"/>
              </w:rPr>
              <w:t>ống, sửa chữ</w:t>
            </w:r>
            <w:r w:rsidR="00422D7C" w:rsidRPr="00FC7F02">
              <w:rPr>
                <w:sz w:val="32"/>
                <w:szCs w:val="32"/>
              </w:rPr>
              <w:t>a.</w:t>
            </w:r>
          </w:p>
        </w:tc>
      </w:tr>
      <w:tr w:rsidR="00263FE2" w:rsidRPr="00C8296B" w:rsidTr="006F0718">
        <w:trPr>
          <w:trHeight w:val="233"/>
          <w:jc w:val="center"/>
        </w:trPr>
        <w:tc>
          <w:tcPr>
            <w:tcW w:w="5000" w:type="pct"/>
            <w:tcBorders>
              <w:left w:val="single" w:sz="4" w:space="0" w:color="auto"/>
            </w:tcBorders>
          </w:tcPr>
          <w:p w:rsidR="00263FE2" w:rsidRPr="00FC7F02" w:rsidRDefault="00263FE2" w:rsidP="007D6FE2">
            <w:pPr>
              <w:tabs>
                <w:tab w:val="left" w:pos="90"/>
                <w:tab w:val="left" w:pos="255"/>
                <w:tab w:val="left" w:pos="330"/>
                <w:tab w:val="left" w:pos="360"/>
                <w:tab w:val="left" w:pos="510"/>
              </w:tabs>
              <w:ind w:firstLine="720"/>
              <w:rPr>
                <w:sz w:val="32"/>
                <w:szCs w:val="32"/>
              </w:rPr>
            </w:pPr>
            <w:r w:rsidRPr="00FC7F02">
              <w:rPr>
                <w:sz w:val="32"/>
                <w:szCs w:val="32"/>
              </w:rPr>
              <w:t>BÀI 6: Bảo trì</w:t>
            </w:r>
            <w:r w:rsidR="00422D7C" w:rsidRPr="00FC7F02">
              <w:rPr>
                <w:sz w:val="32"/>
                <w:szCs w:val="32"/>
              </w:rPr>
              <w:t>,</w:t>
            </w:r>
            <w:r w:rsidRPr="00FC7F02">
              <w:rPr>
                <w:sz w:val="32"/>
                <w:szCs w:val="32"/>
              </w:rPr>
              <w:t xml:space="preserve"> vệ sinh máy lạnh</w:t>
            </w:r>
            <w:r w:rsidR="005F13D1" w:rsidRPr="00FC7F02">
              <w:rPr>
                <w:sz w:val="32"/>
                <w:szCs w:val="32"/>
              </w:rPr>
              <w:t>.</w:t>
            </w:r>
          </w:p>
        </w:tc>
      </w:tr>
      <w:tr w:rsidR="00263FE2" w:rsidRPr="00C8296B" w:rsidTr="006F0718">
        <w:trPr>
          <w:trHeight w:val="233"/>
          <w:jc w:val="center"/>
        </w:trPr>
        <w:tc>
          <w:tcPr>
            <w:tcW w:w="5000" w:type="pct"/>
            <w:tcBorders>
              <w:left w:val="single" w:sz="4" w:space="0" w:color="auto"/>
            </w:tcBorders>
          </w:tcPr>
          <w:p w:rsidR="00263FE2" w:rsidRPr="00FC7F02" w:rsidRDefault="00B14D1F" w:rsidP="007D6FE2">
            <w:pPr>
              <w:tabs>
                <w:tab w:val="left" w:pos="90"/>
                <w:tab w:val="left" w:pos="255"/>
                <w:tab w:val="left" w:pos="330"/>
                <w:tab w:val="left" w:pos="360"/>
                <w:tab w:val="left" w:pos="510"/>
              </w:tabs>
              <w:ind w:firstLine="720"/>
              <w:rPr>
                <w:sz w:val="32"/>
                <w:szCs w:val="32"/>
              </w:rPr>
            </w:pPr>
            <w:r w:rsidRPr="00FC7F02">
              <w:rPr>
                <w:sz w:val="32"/>
                <w:szCs w:val="32"/>
              </w:rPr>
              <w:t>Kiểm tra</w:t>
            </w:r>
          </w:p>
        </w:tc>
      </w:tr>
      <w:tr w:rsidR="00263FE2" w:rsidRPr="00C8296B" w:rsidTr="006F0718">
        <w:trPr>
          <w:trHeight w:val="233"/>
          <w:jc w:val="center"/>
        </w:trPr>
        <w:tc>
          <w:tcPr>
            <w:tcW w:w="5000" w:type="pct"/>
            <w:tcBorders>
              <w:left w:val="single" w:sz="4" w:space="0" w:color="auto"/>
            </w:tcBorders>
          </w:tcPr>
          <w:p w:rsidR="00263FE2" w:rsidRPr="00FC7F02" w:rsidRDefault="00FC7F02" w:rsidP="007D6FE2">
            <w:pPr>
              <w:tabs>
                <w:tab w:val="left" w:pos="90"/>
                <w:tab w:val="left" w:pos="202"/>
                <w:tab w:val="left" w:pos="330"/>
                <w:tab w:val="left" w:pos="360"/>
                <w:tab w:val="left" w:pos="510"/>
                <w:tab w:val="left" w:pos="3830"/>
              </w:tabs>
              <w:ind w:firstLine="720"/>
              <w:rPr>
                <w:sz w:val="32"/>
                <w:szCs w:val="32"/>
              </w:rPr>
            </w:pPr>
            <w:r>
              <w:rPr>
                <w:b/>
                <w:sz w:val="32"/>
                <w:szCs w:val="32"/>
              </w:rPr>
              <w:t xml:space="preserve"> </w:t>
            </w:r>
            <w:r w:rsidR="005F13D1" w:rsidRPr="00FC7F02">
              <w:rPr>
                <w:b/>
                <w:sz w:val="32"/>
                <w:szCs w:val="32"/>
              </w:rPr>
              <w:t xml:space="preserve"> </w:t>
            </w:r>
            <w:r w:rsidR="00B14D1F" w:rsidRPr="00FC7F02">
              <w:rPr>
                <w:b/>
                <w:sz w:val="32"/>
                <w:szCs w:val="32"/>
              </w:rPr>
              <w:t xml:space="preserve">Phần 2- </w:t>
            </w:r>
            <w:r w:rsidR="00B14D1F" w:rsidRPr="00FC7F02">
              <w:rPr>
                <w:sz w:val="32"/>
                <w:szCs w:val="32"/>
              </w:rPr>
              <w:t xml:space="preserve"> Máy lạnh 2 Khối</w:t>
            </w:r>
          </w:p>
        </w:tc>
      </w:tr>
      <w:tr w:rsidR="003F3EAB" w:rsidRPr="00C8296B" w:rsidTr="006F0718">
        <w:trPr>
          <w:trHeight w:val="233"/>
          <w:jc w:val="center"/>
        </w:trPr>
        <w:tc>
          <w:tcPr>
            <w:tcW w:w="5000" w:type="pct"/>
            <w:tcBorders>
              <w:left w:val="single" w:sz="4" w:space="0" w:color="auto"/>
            </w:tcBorders>
          </w:tcPr>
          <w:p w:rsidR="003F3EAB" w:rsidRPr="00FC7F02" w:rsidRDefault="00B14D1F" w:rsidP="007D6FE2">
            <w:pPr>
              <w:tabs>
                <w:tab w:val="left" w:pos="90"/>
              </w:tabs>
              <w:ind w:firstLine="720"/>
              <w:rPr>
                <w:b/>
                <w:sz w:val="32"/>
                <w:szCs w:val="32"/>
              </w:rPr>
            </w:pPr>
            <w:r w:rsidRPr="00FC7F02">
              <w:rPr>
                <w:sz w:val="32"/>
                <w:szCs w:val="32"/>
              </w:rPr>
              <w:t>BÀI 7:</w:t>
            </w:r>
            <w:r w:rsidRPr="00FC7F02">
              <w:rPr>
                <w:b/>
                <w:sz w:val="32"/>
                <w:szCs w:val="32"/>
              </w:rPr>
              <w:t xml:space="preserve"> </w:t>
            </w:r>
            <w:r w:rsidRPr="00FC7F02">
              <w:rPr>
                <w:sz w:val="32"/>
                <w:szCs w:val="32"/>
              </w:rPr>
              <w:t>Khảo sát</w:t>
            </w:r>
            <w:proofErr w:type="gramStart"/>
            <w:r w:rsidRPr="00FC7F02">
              <w:rPr>
                <w:sz w:val="32"/>
                <w:szCs w:val="32"/>
              </w:rPr>
              <w:t>,cấu</w:t>
            </w:r>
            <w:proofErr w:type="gramEnd"/>
            <w:r w:rsidRPr="00FC7F02">
              <w:rPr>
                <w:sz w:val="32"/>
                <w:szCs w:val="32"/>
              </w:rPr>
              <w:t xml:space="preserve"> tạo, tìm hiểu nguyên lý làm việc, th</w:t>
            </w:r>
            <w:r w:rsidR="005F13D1" w:rsidRPr="00FC7F02">
              <w:rPr>
                <w:sz w:val="32"/>
                <w:szCs w:val="32"/>
              </w:rPr>
              <w:t>ông số kỹ thuật máy lạnh 2 khối</w:t>
            </w:r>
            <w:r w:rsidRPr="00FC7F02">
              <w:rPr>
                <w:sz w:val="32"/>
                <w:szCs w:val="32"/>
              </w:rPr>
              <w:t>.</w:t>
            </w:r>
          </w:p>
        </w:tc>
      </w:tr>
      <w:tr w:rsidR="00263FE2" w:rsidRPr="00C8296B" w:rsidTr="006F0718">
        <w:trPr>
          <w:trHeight w:val="233"/>
          <w:jc w:val="center"/>
        </w:trPr>
        <w:tc>
          <w:tcPr>
            <w:tcW w:w="5000" w:type="pct"/>
            <w:tcBorders>
              <w:left w:val="single" w:sz="4" w:space="0" w:color="auto"/>
            </w:tcBorders>
          </w:tcPr>
          <w:p w:rsidR="00263FE2" w:rsidRPr="00FC7F02" w:rsidRDefault="00B14D1F" w:rsidP="007D6FE2">
            <w:pPr>
              <w:tabs>
                <w:tab w:val="left" w:pos="90"/>
              </w:tabs>
              <w:ind w:firstLine="720"/>
              <w:rPr>
                <w:b/>
                <w:sz w:val="32"/>
                <w:szCs w:val="32"/>
              </w:rPr>
            </w:pPr>
            <w:r w:rsidRPr="00FC7F02">
              <w:rPr>
                <w:sz w:val="32"/>
                <w:szCs w:val="32"/>
              </w:rPr>
              <w:t xml:space="preserve">BÀI 8: Khảo sát </w:t>
            </w:r>
            <w:proofErr w:type="gramStart"/>
            <w:r w:rsidRPr="00FC7F02">
              <w:rPr>
                <w:sz w:val="32"/>
                <w:szCs w:val="32"/>
              </w:rPr>
              <w:t>sơ</w:t>
            </w:r>
            <w:proofErr w:type="gramEnd"/>
            <w:r w:rsidRPr="00FC7F02">
              <w:rPr>
                <w:sz w:val="32"/>
                <w:szCs w:val="32"/>
              </w:rPr>
              <w:t xml:space="preserve"> đồ mạch điện của các loại máy lạnh 2 khối.</w:t>
            </w:r>
          </w:p>
        </w:tc>
      </w:tr>
      <w:tr w:rsidR="003F3EAB" w:rsidRPr="00C8296B" w:rsidTr="006F0718">
        <w:trPr>
          <w:trHeight w:val="233"/>
          <w:jc w:val="center"/>
        </w:trPr>
        <w:tc>
          <w:tcPr>
            <w:tcW w:w="5000" w:type="pct"/>
            <w:tcBorders>
              <w:left w:val="single" w:sz="4" w:space="0" w:color="auto"/>
            </w:tcBorders>
          </w:tcPr>
          <w:p w:rsidR="003F3EAB" w:rsidRPr="00FC7F02" w:rsidRDefault="00B14D1F" w:rsidP="007D6FE2">
            <w:pPr>
              <w:tabs>
                <w:tab w:val="left" w:pos="90"/>
              </w:tabs>
              <w:ind w:firstLine="720"/>
              <w:rPr>
                <w:sz w:val="32"/>
                <w:szCs w:val="32"/>
              </w:rPr>
            </w:pPr>
            <w:r w:rsidRPr="00FC7F02">
              <w:rPr>
                <w:sz w:val="32"/>
                <w:szCs w:val="32"/>
              </w:rPr>
              <w:t>BÀI 9</w:t>
            </w:r>
            <w:r w:rsidR="003F3EAB" w:rsidRPr="00FC7F02">
              <w:rPr>
                <w:sz w:val="32"/>
                <w:szCs w:val="32"/>
              </w:rPr>
              <w:t xml:space="preserve">: </w:t>
            </w:r>
            <w:r w:rsidRPr="00FC7F02">
              <w:rPr>
                <w:sz w:val="32"/>
                <w:szCs w:val="32"/>
              </w:rPr>
              <w:t>Đấu điện Board mach máy lạnh 2 khối.</w:t>
            </w:r>
          </w:p>
        </w:tc>
      </w:tr>
      <w:tr w:rsidR="003F3EAB" w:rsidRPr="00C8296B" w:rsidTr="006F0718">
        <w:trPr>
          <w:trHeight w:val="233"/>
          <w:jc w:val="center"/>
        </w:trPr>
        <w:tc>
          <w:tcPr>
            <w:tcW w:w="5000" w:type="pct"/>
            <w:tcBorders>
              <w:left w:val="single" w:sz="4" w:space="0" w:color="auto"/>
            </w:tcBorders>
          </w:tcPr>
          <w:p w:rsidR="003F3EAB" w:rsidRPr="00FC7F02" w:rsidRDefault="00B14D1F" w:rsidP="007D6FE2">
            <w:pPr>
              <w:tabs>
                <w:tab w:val="left" w:pos="90"/>
              </w:tabs>
              <w:ind w:firstLine="720"/>
              <w:rPr>
                <w:sz w:val="32"/>
                <w:szCs w:val="32"/>
              </w:rPr>
            </w:pPr>
            <w:r w:rsidRPr="00FC7F02">
              <w:rPr>
                <w:sz w:val="32"/>
                <w:szCs w:val="32"/>
              </w:rPr>
              <w:t>BÀI 10</w:t>
            </w:r>
            <w:r w:rsidR="003F3EAB" w:rsidRPr="00FC7F02">
              <w:rPr>
                <w:sz w:val="32"/>
                <w:szCs w:val="32"/>
              </w:rPr>
              <w:t xml:space="preserve">: </w:t>
            </w:r>
            <w:r w:rsidR="005F13D1" w:rsidRPr="00FC7F02">
              <w:rPr>
                <w:sz w:val="32"/>
                <w:szCs w:val="32"/>
              </w:rPr>
              <w:t>Đấu điện kết nối giữ</w:t>
            </w:r>
            <w:r w:rsidRPr="00FC7F02">
              <w:rPr>
                <w:sz w:val="32"/>
                <w:szCs w:val="32"/>
              </w:rPr>
              <w:t>a 2 khối.</w:t>
            </w:r>
          </w:p>
        </w:tc>
      </w:tr>
      <w:tr w:rsidR="003F3EAB" w:rsidRPr="00C8296B" w:rsidTr="006F0718">
        <w:trPr>
          <w:trHeight w:val="233"/>
          <w:jc w:val="center"/>
        </w:trPr>
        <w:tc>
          <w:tcPr>
            <w:tcW w:w="5000" w:type="pct"/>
            <w:tcBorders>
              <w:left w:val="single" w:sz="4" w:space="0" w:color="auto"/>
            </w:tcBorders>
          </w:tcPr>
          <w:p w:rsidR="003F3EAB" w:rsidRPr="00FC7F02" w:rsidRDefault="00B14D1F" w:rsidP="007D6FE2">
            <w:pPr>
              <w:tabs>
                <w:tab w:val="left" w:pos="90"/>
                <w:tab w:val="left" w:pos="255"/>
                <w:tab w:val="left" w:pos="330"/>
                <w:tab w:val="left" w:pos="360"/>
                <w:tab w:val="left" w:pos="510"/>
              </w:tabs>
              <w:ind w:firstLine="720"/>
              <w:rPr>
                <w:sz w:val="32"/>
                <w:szCs w:val="32"/>
              </w:rPr>
            </w:pPr>
            <w:r w:rsidRPr="00FC7F02">
              <w:rPr>
                <w:sz w:val="32"/>
                <w:szCs w:val="32"/>
              </w:rPr>
              <w:t>BÀI 11</w:t>
            </w:r>
            <w:r w:rsidR="003F3EAB" w:rsidRPr="00FC7F02">
              <w:rPr>
                <w:sz w:val="32"/>
                <w:szCs w:val="32"/>
              </w:rPr>
              <w:t xml:space="preserve">: </w:t>
            </w:r>
            <w:r w:rsidRPr="00FC7F02">
              <w:rPr>
                <w:sz w:val="32"/>
                <w:szCs w:val="32"/>
              </w:rPr>
              <w:t>Kỹ thuật lã ống, bảo ôm đường ống dẫn ga</w:t>
            </w:r>
            <w:r w:rsidR="003F3EAB" w:rsidRPr="00FC7F02">
              <w:rPr>
                <w:sz w:val="32"/>
                <w:szCs w:val="32"/>
              </w:rPr>
              <w:t>.</w:t>
            </w:r>
          </w:p>
        </w:tc>
      </w:tr>
      <w:tr w:rsidR="003F3EAB" w:rsidRPr="00C8296B" w:rsidTr="006F0718">
        <w:trPr>
          <w:trHeight w:val="233"/>
          <w:jc w:val="center"/>
        </w:trPr>
        <w:tc>
          <w:tcPr>
            <w:tcW w:w="5000" w:type="pct"/>
            <w:tcBorders>
              <w:left w:val="single" w:sz="4" w:space="0" w:color="auto"/>
            </w:tcBorders>
          </w:tcPr>
          <w:p w:rsidR="003F3EAB" w:rsidRPr="00FC7F02" w:rsidRDefault="005F13D1" w:rsidP="007D6FE2">
            <w:pPr>
              <w:tabs>
                <w:tab w:val="left" w:pos="90"/>
                <w:tab w:val="left" w:pos="255"/>
                <w:tab w:val="left" w:pos="330"/>
                <w:tab w:val="left" w:pos="360"/>
                <w:tab w:val="left" w:pos="510"/>
              </w:tabs>
              <w:ind w:firstLine="720"/>
              <w:rPr>
                <w:sz w:val="32"/>
                <w:szCs w:val="32"/>
              </w:rPr>
            </w:pPr>
            <w:r w:rsidRPr="00FC7F02">
              <w:rPr>
                <w:sz w:val="32"/>
                <w:szCs w:val="32"/>
              </w:rPr>
              <w:t>BÀI 12</w:t>
            </w:r>
            <w:r w:rsidR="003F3EAB" w:rsidRPr="00FC7F02">
              <w:rPr>
                <w:sz w:val="32"/>
                <w:szCs w:val="32"/>
              </w:rPr>
              <w:t xml:space="preserve">: </w:t>
            </w:r>
            <w:r w:rsidRPr="00FC7F02">
              <w:rPr>
                <w:sz w:val="32"/>
                <w:szCs w:val="32"/>
              </w:rPr>
              <w:t xml:space="preserve">Lắp đặt máy lạnh 2 </w:t>
            </w:r>
            <w:proofErr w:type="gramStart"/>
            <w:r w:rsidRPr="00FC7F02">
              <w:rPr>
                <w:sz w:val="32"/>
                <w:szCs w:val="32"/>
              </w:rPr>
              <w:t xml:space="preserve">khối </w:t>
            </w:r>
            <w:r w:rsidR="003F3EAB" w:rsidRPr="00FC7F02">
              <w:rPr>
                <w:sz w:val="32"/>
                <w:szCs w:val="32"/>
              </w:rPr>
              <w:t>.</w:t>
            </w:r>
            <w:proofErr w:type="gramEnd"/>
          </w:p>
        </w:tc>
      </w:tr>
      <w:tr w:rsidR="003F3EAB" w:rsidRPr="00C8296B" w:rsidTr="006F0718">
        <w:trPr>
          <w:trHeight w:val="233"/>
          <w:jc w:val="center"/>
        </w:trPr>
        <w:tc>
          <w:tcPr>
            <w:tcW w:w="5000" w:type="pct"/>
            <w:tcBorders>
              <w:left w:val="single" w:sz="4" w:space="0" w:color="auto"/>
            </w:tcBorders>
          </w:tcPr>
          <w:p w:rsidR="003F3EAB" w:rsidRPr="00FC7F02" w:rsidRDefault="005F13D1" w:rsidP="007D6FE2">
            <w:pPr>
              <w:tabs>
                <w:tab w:val="left" w:pos="90"/>
                <w:tab w:val="left" w:pos="255"/>
                <w:tab w:val="left" w:pos="330"/>
                <w:tab w:val="left" w:pos="360"/>
                <w:tab w:val="left" w:pos="510"/>
              </w:tabs>
              <w:ind w:firstLine="720"/>
              <w:rPr>
                <w:sz w:val="32"/>
                <w:szCs w:val="32"/>
              </w:rPr>
            </w:pPr>
            <w:r w:rsidRPr="00FC7F02">
              <w:rPr>
                <w:sz w:val="32"/>
                <w:szCs w:val="32"/>
              </w:rPr>
              <w:t>BÀI 13</w:t>
            </w:r>
            <w:r w:rsidR="003F3EAB" w:rsidRPr="00FC7F02">
              <w:rPr>
                <w:sz w:val="32"/>
                <w:szCs w:val="32"/>
              </w:rPr>
              <w:t xml:space="preserve">: </w:t>
            </w:r>
            <w:r w:rsidRPr="00FC7F02">
              <w:rPr>
                <w:sz w:val="32"/>
                <w:szCs w:val="32"/>
              </w:rPr>
              <w:t>Thử kín hệ thống</w:t>
            </w:r>
            <w:r w:rsidR="003F3EAB" w:rsidRPr="00FC7F02">
              <w:rPr>
                <w:sz w:val="32"/>
                <w:szCs w:val="32"/>
              </w:rPr>
              <w:t>.</w:t>
            </w:r>
          </w:p>
        </w:tc>
      </w:tr>
      <w:tr w:rsidR="003F3EAB" w:rsidRPr="00C8296B" w:rsidTr="006F0718">
        <w:trPr>
          <w:trHeight w:val="233"/>
          <w:jc w:val="center"/>
        </w:trPr>
        <w:tc>
          <w:tcPr>
            <w:tcW w:w="5000" w:type="pct"/>
            <w:tcBorders>
              <w:left w:val="single" w:sz="4" w:space="0" w:color="auto"/>
            </w:tcBorders>
          </w:tcPr>
          <w:p w:rsidR="003F3EAB" w:rsidRPr="00FC7F02" w:rsidRDefault="005F13D1" w:rsidP="007D6FE2">
            <w:pPr>
              <w:tabs>
                <w:tab w:val="left" w:pos="90"/>
              </w:tabs>
              <w:ind w:firstLine="720"/>
              <w:rPr>
                <w:sz w:val="32"/>
                <w:szCs w:val="32"/>
              </w:rPr>
            </w:pPr>
            <w:r w:rsidRPr="00FC7F02">
              <w:rPr>
                <w:sz w:val="32"/>
                <w:szCs w:val="32"/>
              </w:rPr>
              <w:t>BÀI 14</w:t>
            </w:r>
            <w:r w:rsidR="003F3EAB" w:rsidRPr="00FC7F02">
              <w:rPr>
                <w:sz w:val="32"/>
                <w:szCs w:val="32"/>
              </w:rPr>
              <w:t xml:space="preserve">: </w:t>
            </w:r>
            <w:r w:rsidRPr="00FC7F02">
              <w:rPr>
                <w:sz w:val="32"/>
                <w:szCs w:val="32"/>
              </w:rPr>
              <w:t>Hút chân không, nạp ga</w:t>
            </w:r>
            <w:r w:rsidR="003F3EAB" w:rsidRPr="00FC7F02">
              <w:rPr>
                <w:sz w:val="32"/>
                <w:szCs w:val="32"/>
              </w:rPr>
              <w:t>.</w:t>
            </w:r>
          </w:p>
        </w:tc>
      </w:tr>
      <w:tr w:rsidR="003F3EAB" w:rsidRPr="00C8296B" w:rsidTr="006F0718">
        <w:trPr>
          <w:trHeight w:val="233"/>
          <w:jc w:val="center"/>
        </w:trPr>
        <w:tc>
          <w:tcPr>
            <w:tcW w:w="5000" w:type="pct"/>
          </w:tcPr>
          <w:p w:rsidR="003F3EAB" w:rsidRPr="00FC7F02" w:rsidRDefault="005F13D1" w:rsidP="007D6FE2">
            <w:pPr>
              <w:tabs>
                <w:tab w:val="left" w:pos="90"/>
              </w:tabs>
              <w:ind w:firstLine="720"/>
              <w:rPr>
                <w:sz w:val="32"/>
                <w:szCs w:val="32"/>
              </w:rPr>
            </w:pPr>
            <w:r w:rsidRPr="00FC7F02">
              <w:rPr>
                <w:sz w:val="32"/>
                <w:szCs w:val="32"/>
              </w:rPr>
              <w:t>BÀI 15</w:t>
            </w:r>
            <w:r w:rsidR="003F3EAB" w:rsidRPr="00FC7F02">
              <w:rPr>
                <w:sz w:val="32"/>
                <w:szCs w:val="32"/>
              </w:rPr>
              <w:t xml:space="preserve">: </w:t>
            </w:r>
            <w:r w:rsidRPr="00FC7F02">
              <w:rPr>
                <w:sz w:val="32"/>
                <w:szCs w:val="32"/>
              </w:rPr>
              <w:t>Bảo trì, vệ sinh máy lạnh</w:t>
            </w:r>
            <w:r w:rsidR="003F3EAB" w:rsidRPr="00FC7F02">
              <w:rPr>
                <w:sz w:val="32"/>
                <w:szCs w:val="32"/>
              </w:rPr>
              <w:t>.</w:t>
            </w:r>
          </w:p>
        </w:tc>
      </w:tr>
      <w:tr w:rsidR="003F3EAB" w:rsidRPr="00C8296B" w:rsidTr="006F0718">
        <w:trPr>
          <w:trHeight w:val="233"/>
          <w:jc w:val="center"/>
        </w:trPr>
        <w:tc>
          <w:tcPr>
            <w:tcW w:w="5000" w:type="pct"/>
          </w:tcPr>
          <w:p w:rsidR="003F3EAB" w:rsidRPr="00FC7F02" w:rsidRDefault="005F13D1" w:rsidP="007D6FE2">
            <w:pPr>
              <w:tabs>
                <w:tab w:val="left" w:pos="90"/>
              </w:tabs>
              <w:ind w:firstLine="720"/>
              <w:rPr>
                <w:b/>
                <w:sz w:val="32"/>
                <w:szCs w:val="32"/>
              </w:rPr>
            </w:pPr>
            <w:r w:rsidRPr="00FC7F02">
              <w:rPr>
                <w:sz w:val="32"/>
                <w:szCs w:val="32"/>
              </w:rPr>
              <w:t>BÀI 16: Chuẩn đoán các hư hỏng</w:t>
            </w:r>
          </w:p>
        </w:tc>
      </w:tr>
    </w:tbl>
    <w:p w:rsidR="00C7310A" w:rsidRDefault="00C7310A" w:rsidP="007D6FE2">
      <w:pPr>
        <w:tabs>
          <w:tab w:val="left" w:pos="90"/>
        </w:tabs>
        <w:spacing w:before="18"/>
        <w:ind w:firstLine="720"/>
        <w:jc w:val="center"/>
        <w:rPr>
          <w:b/>
          <w:sz w:val="32"/>
          <w:szCs w:val="32"/>
        </w:rPr>
      </w:pPr>
    </w:p>
    <w:p w:rsidR="00FC7F02" w:rsidRDefault="00FC7F02" w:rsidP="007D6FE2">
      <w:pPr>
        <w:tabs>
          <w:tab w:val="left" w:pos="90"/>
        </w:tabs>
        <w:spacing w:before="18"/>
        <w:ind w:firstLine="720"/>
        <w:jc w:val="center"/>
        <w:rPr>
          <w:b/>
          <w:sz w:val="32"/>
          <w:szCs w:val="32"/>
        </w:rPr>
      </w:pPr>
    </w:p>
    <w:p w:rsidR="00FC7F02" w:rsidRDefault="00FC7F02" w:rsidP="007D6FE2">
      <w:pPr>
        <w:tabs>
          <w:tab w:val="left" w:pos="90"/>
        </w:tabs>
        <w:spacing w:before="18"/>
        <w:ind w:firstLine="720"/>
        <w:jc w:val="center"/>
        <w:rPr>
          <w:b/>
          <w:sz w:val="32"/>
          <w:szCs w:val="32"/>
        </w:rPr>
      </w:pPr>
    </w:p>
    <w:p w:rsidR="00FC7F02" w:rsidRDefault="00FC7F02" w:rsidP="007D6FE2">
      <w:pPr>
        <w:tabs>
          <w:tab w:val="left" w:pos="90"/>
        </w:tabs>
        <w:spacing w:before="18"/>
        <w:ind w:firstLine="720"/>
        <w:jc w:val="center"/>
        <w:rPr>
          <w:b/>
          <w:sz w:val="32"/>
          <w:szCs w:val="32"/>
        </w:rPr>
      </w:pPr>
    </w:p>
    <w:p w:rsidR="00FC7F02" w:rsidRDefault="00FC7F02" w:rsidP="007D6FE2">
      <w:pPr>
        <w:tabs>
          <w:tab w:val="left" w:pos="90"/>
        </w:tabs>
        <w:spacing w:before="18"/>
        <w:ind w:firstLine="720"/>
        <w:jc w:val="center"/>
        <w:rPr>
          <w:b/>
          <w:sz w:val="32"/>
          <w:szCs w:val="32"/>
        </w:rPr>
      </w:pPr>
    </w:p>
    <w:p w:rsidR="00FC7F02" w:rsidRDefault="00FC7F02" w:rsidP="007D6FE2">
      <w:pPr>
        <w:tabs>
          <w:tab w:val="left" w:pos="90"/>
        </w:tabs>
        <w:spacing w:before="18"/>
        <w:ind w:firstLine="720"/>
        <w:jc w:val="center"/>
        <w:rPr>
          <w:b/>
          <w:sz w:val="32"/>
          <w:szCs w:val="32"/>
        </w:rPr>
      </w:pPr>
    </w:p>
    <w:p w:rsidR="00FC7F02" w:rsidRDefault="00FC7F02" w:rsidP="007D6FE2">
      <w:pPr>
        <w:tabs>
          <w:tab w:val="left" w:pos="90"/>
        </w:tabs>
        <w:spacing w:before="18"/>
        <w:ind w:firstLine="720"/>
        <w:jc w:val="center"/>
        <w:rPr>
          <w:b/>
          <w:sz w:val="32"/>
          <w:szCs w:val="32"/>
        </w:rPr>
      </w:pPr>
    </w:p>
    <w:p w:rsidR="00FC7F02" w:rsidRDefault="00FC7F02" w:rsidP="007D6FE2">
      <w:pPr>
        <w:tabs>
          <w:tab w:val="left" w:pos="90"/>
        </w:tabs>
        <w:spacing w:before="18"/>
        <w:ind w:firstLine="720"/>
        <w:jc w:val="center"/>
        <w:rPr>
          <w:b/>
          <w:sz w:val="32"/>
          <w:szCs w:val="32"/>
        </w:rPr>
      </w:pPr>
    </w:p>
    <w:p w:rsidR="00FC7F02" w:rsidRDefault="00FC7F02" w:rsidP="007D6FE2">
      <w:pPr>
        <w:tabs>
          <w:tab w:val="left" w:pos="90"/>
        </w:tabs>
        <w:spacing w:before="18"/>
        <w:ind w:firstLine="720"/>
        <w:jc w:val="center"/>
        <w:rPr>
          <w:b/>
          <w:sz w:val="32"/>
          <w:szCs w:val="32"/>
        </w:rPr>
      </w:pPr>
    </w:p>
    <w:p w:rsidR="00FC7F02" w:rsidRDefault="00FC7F02" w:rsidP="007D6FE2">
      <w:pPr>
        <w:tabs>
          <w:tab w:val="left" w:pos="90"/>
        </w:tabs>
        <w:spacing w:before="18"/>
        <w:ind w:firstLine="720"/>
        <w:jc w:val="center"/>
        <w:rPr>
          <w:b/>
          <w:sz w:val="32"/>
          <w:szCs w:val="32"/>
        </w:rPr>
      </w:pPr>
    </w:p>
    <w:p w:rsidR="00FC7F02" w:rsidRDefault="00FC7F02" w:rsidP="007D6FE2">
      <w:pPr>
        <w:tabs>
          <w:tab w:val="left" w:pos="90"/>
        </w:tabs>
        <w:spacing w:before="18"/>
        <w:ind w:firstLine="720"/>
        <w:jc w:val="center"/>
        <w:rPr>
          <w:b/>
          <w:sz w:val="32"/>
          <w:szCs w:val="32"/>
        </w:rPr>
      </w:pPr>
    </w:p>
    <w:p w:rsidR="00FC7F02" w:rsidRDefault="00FC7F02" w:rsidP="007D6FE2">
      <w:pPr>
        <w:tabs>
          <w:tab w:val="left" w:pos="90"/>
        </w:tabs>
        <w:spacing w:before="18"/>
        <w:ind w:firstLine="720"/>
        <w:jc w:val="center"/>
        <w:rPr>
          <w:b/>
          <w:sz w:val="32"/>
          <w:szCs w:val="32"/>
        </w:rPr>
      </w:pPr>
    </w:p>
    <w:p w:rsidR="00FC7F02" w:rsidRPr="00B679FF" w:rsidRDefault="00FC7F02" w:rsidP="007D6FE2">
      <w:pPr>
        <w:tabs>
          <w:tab w:val="left" w:pos="90"/>
        </w:tabs>
        <w:spacing w:before="18"/>
        <w:ind w:firstLine="720"/>
        <w:jc w:val="center"/>
        <w:rPr>
          <w:b/>
          <w:sz w:val="32"/>
          <w:szCs w:val="32"/>
        </w:rPr>
      </w:pPr>
    </w:p>
    <w:p w:rsidR="00C7310A" w:rsidRDefault="00C7310A" w:rsidP="007D6FE2">
      <w:pPr>
        <w:tabs>
          <w:tab w:val="left" w:pos="90"/>
        </w:tabs>
        <w:spacing w:before="18"/>
        <w:ind w:firstLine="720"/>
        <w:jc w:val="center"/>
        <w:rPr>
          <w:b/>
          <w:sz w:val="32"/>
          <w:szCs w:val="32"/>
        </w:rPr>
      </w:pPr>
      <w:r w:rsidRPr="00B679FF">
        <w:rPr>
          <w:rFonts w:ascii="Cambria" w:eastAsia="Cambria" w:hAnsi="Cambria" w:cs="Cambria"/>
          <w:b/>
          <w:spacing w:val="-8"/>
          <w:sz w:val="52"/>
          <w:szCs w:val="52"/>
        </w:rPr>
        <w:lastRenderedPageBreak/>
        <w:t>B</w:t>
      </w:r>
      <w:r w:rsidRPr="00B679FF">
        <w:rPr>
          <w:rFonts w:ascii="Cambria" w:eastAsia="Cambria" w:hAnsi="Cambria" w:cs="Cambria"/>
          <w:b/>
          <w:sz w:val="52"/>
          <w:szCs w:val="52"/>
        </w:rPr>
        <w:t>ÀI</w:t>
      </w:r>
      <w:r w:rsidRPr="00B679FF">
        <w:rPr>
          <w:b/>
          <w:spacing w:val="-14"/>
          <w:sz w:val="52"/>
          <w:szCs w:val="52"/>
        </w:rPr>
        <w:t xml:space="preserve"> </w:t>
      </w:r>
      <w:r w:rsidRPr="00B679FF">
        <w:rPr>
          <w:rFonts w:ascii="Cambria" w:eastAsia="Cambria" w:hAnsi="Cambria" w:cs="Cambria"/>
          <w:b/>
          <w:sz w:val="52"/>
          <w:szCs w:val="52"/>
        </w:rPr>
        <w:t>G</w:t>
      </w:r>
      <w:r w:rsidRPr="00B679FF">
        <w:rPr>
          <w:rFonts w:ascii="Cambria" w:eastAsia="Cambria" w:hAnsi="Cambria" w:cs="Cambria"/>
          <w:b/>
          <w:spacing w:val="1"/>
          <w:sz w:val="52"/>
          <w:szCs w:val="52"/>
        </w:rPr>
        <w:t>I</w:t>
      </w:r>
      <w:r w:rsidRPr="00B679FF">
        <w:rPr>
          <w:rFonts w:ascii="Cambria" w:eastAsia="Cambria" w:hAnsi="Cambria" w:cs="Cambria"/>
          <w:b/>
          <w:sz w:val="52"/>
          <w:szCs w:val="52"/>
        </w:rPr>
        <w:t>Ả</w:t>
      </w:r>
      <w:r w:rsidRPr="00B679FF">
        <w:rPr>
          <w:rFonts w:ascii="Cambria" w:eastAsia="Cambria" w:hAnsi="Cambria" w:cs="Cambria"/>
          <w:b/>
          <w:w w:val="99"/>
          <w:sz w:val="52"/>
          <w:szCs w:val="52"/>
        </w:rPr>
        <w:t>N</w:t>
      </w:r>
      <w:r w:rsidRPr="00B679FF">
        <w:rPr>
          <w:rFonts w:ascii="Cambria" w:eastAsia="Cambria" w:hAnsi="Cambria" w:cs="Cambria"/>
          <w:b/>
          <w:sz w:val="52"/>
          <w:szCs w:val="52"/>
        </w:rPr>
        <w:t>G</w:t>
      </w:r>
      <w:r w:rsidRPr="00B679FF">
        <w:rPr>
          <w:b/>
          <w:sz w:val="32"/>
          <w:szCs w:val="32"/>
        </w:rPr>
        <w:t xml:space="preserve"> </w:t>
      </w:r>
    </w:p>
    <w:p w:rsidR="007B358B" w:rsidRPr="007B358B" w:rsidRDefault="007B358B" w:rsidP="007D6FE2">
      <w:pPr>
        <w:tabs>
          <w:tab w:val="left" w:pos="90"/>
        </w:tabs>
        <w:spacing w:before="18"/>
        <w:ind w:firstLine="720"/>
        <w:jc w:val="center"/>
        <w:rPr>
          <w:b/>
          <w:sz w:val="36"/>
          <w:szCs w:val="36"/>
        </w:rPr>
      </w:pPr>
      <w:r w:rsidRPr="007B358B">
        <w:rPr>
          <w:b/>
          <w:sz w:val="36"/>
          <w:szCs w:val="36"/>
        </w:rPr>
        <w:t>PHẦN 1</w:t>
      </w:r>
      <w:proofErr w:type="gramStart"/>
      <w:r w:rsidRPr="007B358B">
        <w:rPr>
          <w:b/>
          <w:sz w:val="36"/>
          <w:szCs w:val="36"/>
        </w:rPr>
        <w:t>-  MÁY</w:t>
      </w:r>
      <w:proofErr w:type="gramEnd"/>
      <w:r w:rsidRPr="007B358B">
        <w:rPr>
          <w:b/>
          <w:sz w:val="36"/>
          <w:szCs w:val="36"/>
        </w:rPr>
        <w:t xml:space="preserve"> LẠNH 1 KHỐI</w:t>
      </w:r>
    </w:p>
    <w:p w:rsidR="006F0718" w:rsidRPr="00B679FF" w:rsidRDefault="00422D7C" w:rsidP="007D6FE2">
      <w:pPr>
        <w:pStyle w:val="Heading1"/>
        <w:numPr>
          <w:ilvl w:val="0"/>
          <w:numId w:val="0"/>
        </w:numPr>
        <w:tabs>
          <w:tab w:val="left" w:pos="90"/>
        </w:tabs>
        <w:ind w:firstLine="720"/>
        <w:jc w:val="center"/>
      </w:pPr>
      <w:r w:rsidRPr="00B679FF">
        <w:t>BÀI 1:</w:t>
      </w:r>
      <w:r w:rsidRPr="00B679FF">
        <w:rPr>
          <w:b w:val="0"/>
        </w:rPr>
        <w:t xml:space="preserve"> </w:t>
      </w:r>
      <w:r>
        <w:t>K</w:t>
      </w:r>
      <w:r w:rsidRPr="00263FE2">
        <w:t>HẢO SÁT</w:t>
      </w:r>
      <w:r w:rsidRPr="00B679FF">
        <w:t>,</w:t>
      </w:r>
      <w:r w:rsidR="00A021DF">
        <w:t xml:space="preserve"> </w:t>
      </w:r>
      <w:r w:rsidRPr="00B679FF">
        <w:t>CẤU TẠO</w:t>
      </w:r>
      <w:r>
        <w:t>,</w:t>
      </w:r>
      <w:r w:rsidRPr="00B679FF">
        <w:t xml:space="preserve"> </w:t>
      </w:r>
      <w:r>
        <w:t xml:space="preserve">TÌM HIỂU </w:t>
      </w:r>
      <w:r w:rsidRPr="00B679FF">
        <w:t>NGUYÊN LÝ LÀM VIỆC</w:t>
      </w:r>
      <w:r>
        <w:t>, THÔNG SỐ KỸ THUẬT</w:t>
      </w:r>
      <w:r w:rsidR="00C2490D" w:rsidRPr="00C2490D">
        <w:t xml:space="preserve"> </w:t>
      </w:r>
      <w:r w:rsidR="00C2490D">
        <w:t>MÁY LẠNH 1 KHỐI.</w:t>
      </w:r>
    </w:p>
    <w:p w:rsidR="00A0309A" w:rsidRPr="00B679FF" w:rsidRDefault="00A0309A" w:rsidP="007D6FE2">
      <w:pPr>
        <w:tabs>
          <w:tab w:val="left" w:pos="90"/>
        </w:tabs>
        <w:ind w:firstLine="720"/>
        <w:jc w:val="both"/>
        <w:rPr>
          <w:rFonts w:ascii="VNI-Times" w:hAnsi="VNI-Times"/>
          <w:sz w:val="26"/>
          <w:szCs w:val="26"/>
        </w:rPr>
      </w:pPr>
      <w:r w:rsidRPr="00B679FF">
        <w:rPr>
          <w:rFonts w:ascii="VNI-Times" w:hAnsi="VNI-Times"/>
          <w:b/>
          <w:sz w:val="26"/>
          <w:szCs w:val="26"/>
        </w:rPr>
        <w:t>I</w:t>
      </w:r>
      <w:proofErr w:type="gramStart"/>
      <w:r w:rsidRPr="00B679FF">
        <w:rPr>
          <w:rFonts w:ascii="VNI-Times" w:hAnsi="VNI-Times"/>
          <w:b/>
          <w:sz w:val="26"/>
          <w:szCs w:val="26"/>
        </w:rPr>
        <w:t>/  MUÏC</w:t>
      </w:r>
      <w:proofErr w:type="gramEnd"/>
      <w:r w:rsidRPr="00B679FF">
        <w:rPr>
          <w:rFonts w:ascii="VNI-Times" w:hAnsi="VNI-Times"/>
          <w:b/>
          <w:sz w:val="26"/>
          <w:szCs w:val="26"/>
        </w:rPr>
        <w:t xml:space="preserve"> ÑÍCH – YEÂU CAÀU :</w:t>
      </w:r>
    </w:p>
    <w:p w:rsidR="00A0309A" w:rsidRPr="00B679FF" w:rsidRDefault="00A0309A" w:rsidP="007D6FE2">
      <w:pPr>
        <w:tabs>
          <w:tab w:val="left" w:pos="90"/>
        </w:tabs>
        <w:ind w:firstLine="720"/>
        <w:rPr>
          <w:rFonts w:ascii="VNI-Times" w:hAnsi="VNI-Times"/>
          <w:noProof/>
          <w:sz w:val="26"/>
        </w:rPr>
      </w:pPr>
      <w:r w:rsidRPr="00B679FF">
        <w:rPr>
          <w:rFonts w:ascii="VNI-Times" w:hAnsi="VNI-Times"/>
          <w:sz w:val="26"/>
          <w:szCs w:val="26"/>
        </w:rPr>
        <w:t xml:space="preserve">1. Muïc </w:t>
      </w:r>
      <w:proofErr w:type="gramStart"/>
      <w:r w:rsidRPr="00B679FF">
        <w:rPr>
          <w:rFonts w:ascii="VNI-Times" w:hAnsi="VNI-Times"/>
          <w:sz w:val="26"/>
          <w:szCs w:val="26"/>
        </w:rPr>
        <w:t>ñích :</w:t>
      </w:r>
      <w:proofErr w:type="gramEnd"/>
      <w:r w:rsidRPr="00B679FF">
        <w:rPr>
          <w:rFonts w:ascii="VNI-Times" w:hAnsi="VNI-Times"/>
          <w:sz w:val="26"/>
        </w:rPr>
        <w:t xml:space="preserve">  </w:t>
      </w:r>
      <w:r w:rsidRPr="00B679FF">
        <w:rPr>
          <w:rFonts w:ascii="VNI-Times" w:hAnsi="VNI-Times"/>
          <w:sz w:val="26"/>
          <w:szCs w:val="26"/>
        </w:rPr>
        <w:t>Sau baøi hoïc naøy ngöôøi hoïc seõ thöïc hieän ñöôïc:</w:t>
      </w:r>
    </w:p>
    <w:p w:rsidR="00A0309A" w:rsidRPr="00B679FF" w:rsidRDefault="007A3663" w:rsidP="007D6FE2">
      <w:pPr>
        <w:tabs>
          <w:tab w:val="left" w:pos="90"/>
        </w:tabs>
        <w:ind w:firstLine="720"/>
        <w:jc w:val="both"/>
        <w:rPr>
          <w:rFonts w:ascii="VNI-Times" w:hAnsi="VNI-Times"/>
          <w:sz w:val="26"/>
          <w:szCs w:val="26"/>
        </w:rPr>
      </w:pPr>
      <w:r>
        <w:rPr>
          <w:rFonts w:ascii="VNI-Times" w:hAnsi="VNI-Times"/>
          <w:sz w:val="26"/>
          <w:szCs w:val="26"/>
        </w:rPr>
        <w:t xml:space="preserve">   </w:t>
      </w:r>
      <w:r w:rsidR="00A0309A" w:rsidRPr="00B679FF">
        <w:rPr>
          <w:rFonts w:ascii="VNI-Times" w:hAnsi="VNI-Times"/>
          <w:sz w:val="26"/>
          <w:szCs w:val="26"/>
        </w:rPr>
        <w:t>- Trình baøy ñöôïc</w:t>
      </w:r>
      <w:r w:rsidR="00A021DF">
        <w:rPr>
          <w:rFonts w:ascii="VNI-Times" w:hAnsi="VNI-Times"/>
          <w:sz w:val="26"/>
          <w:szCs w:val="26"/>
        </w:rPr>
        <w:t>, c</w:t>
      </w:r>
      <w:r w:rsidR="00A021DF">
        <w:rPr>
          <w:sz w:val="26"/>
          <w:szCs w:val="26"/>
        </w:rPr>
        <w:t>ấu tạo,</w:t>
      </w:r>
      <w:r w:rsidR="009B17AC" w:rsidRPr="00B679FF">
        <w:rPr>
          <w:rFonts w:ascii="VNI-Times" w:hAnsi="VNI-Times"/>
          <w:sz w:val="26"/>
          <w:szCs w:val="26"/>
        </w:rPr>
        <w:t xml:space="preserve"> </w:t>
      </w:r>
      <w:r w:rsidR="009B17AC" w:rsidRPr="00B679FF">
        <w:rPr>
          <w:sz w:val="26"/>
          <w:szCs w:val="26"/>
        </w:rPr>
        <w:t>nguyên</w:t>
      </w:r>
      <w:r w:rsidR="00A0309A" w:rsidRPr="00B679FF">
        <w:rPr>
          <w:rFonts w:ascii="VNI-Times" w:hAnsi="VNI-Times"/>
          <w:sz w:val="26"/>
          <w:szCs w:val="26"/>
        </w:rPr>
        <w:t xml:space="preserve"> </w:t>
      </w:r>
      <w:r w:rsidR="009B17AC" w:rsidRPr="00B679FF">
        <w:rPr>
          <w:sz w:val="26"/>
          <w:szCs w:val="26"/>
        </w:rPr>
        <w:t>lý</w:t>
      </w:r>
      <w:r w:rsidR="009B17AC" w:rsidRPr="00B679FF">
        <w:rPr>
          <w:rFonts w:ascii="VNI-Times" w:hAnsi="VNI-Times"/>
          <w:sz w:val="26"/>
          <w:szCs w:val="26"/>
        </w:rPr>
        <w:t xml:space="preserve"> </w:t>
      </w:r>
      <w:r w:rsidR="00A0309A" w:rsidRPr="00B679FF">
        <w:rPr>
          <w:rFonts w:ascii="VNI-Times" w:hAnsi="VNI-Times"/>
          <w:sz w:val="26"/>
          <w:szCs w:val="26"/>
        </w:rPr>
        <w:t>hoaït ñoäng caùc thieát bò ñieän cuûa maùy laïnh</w:t>
      </w:r>
      <w:r w:rsidR="00284A60" w:rsidRPr="00B679FF">
        <w:rPr>
          <w:rFonts w:ascii="VNI-Times" w:hAnsi="VNI-Times"/>
          <w:sz w:val="26"/>
          <w:szCs w:val="26"/>
        </w:rPr>
        <w:t xml:space="preserve"> </w:t>
      </w:r>
      <w:r w:rsidR="00A021DF">
        <w:rPr>
          <w:sz w:val="26"/>
          <w:szCs w:val="26"/>
        </w:rPr>
        <w:t>1 khối</w:t>
      </w:r>
      <w:r w:rsidR="00A0309A" w:rsidRPr="00B679FF">
        <w:rPr>
          <w:rFonts w:ascii="VNI-Times" w:hAnsi="VNI-Times"/>
          <w:sz w:val="26"/>
          <w:szCs w:val="26"/>
        </w:rPr>
        <w:t>.</w:t>
      </w:r>
    </w:p>
    <w:p w:rsidR="00A0309A" w:rsidRPr="00B679FF" w:rsidRDefault="007A3663" w:rsidP="007D6FE2">
      <w:pPr>
        <w:tabs>
          <w:tab w:val="left" w:pos="90"/>
        </w:tabs>
        <w:ind w:firstLine="720"/>
        <w:jc w:val="both"/>
        <w:rPr>
          <w:rFonts w:ascii="VNI-Times" w:hAnsi="VNI-Times"/>
          <w:sz w:val="26"/>
          <w:szCs w:val="26"/>
        </w:rPr>
      </w:pPr>
      <w:r>
        <w:rPr>
          <w:rFonts w:ascii="VNI-Times" w:hAnsi="VNI-Times"/>
          <w:sz w:val="26"/>
          <w:szCs w:val="26"/>
        </w:rPr>
        <w:t xml:space="preserve">   </w:t>
      </w:r>
      <w:r w:rsidR="00A0309A" w:rsidRPr="00B679FF">
        <w:rPr>
          <w:rFonts w:ascii="VNI-Times" w:hAnsi="VNI-Times"/>
          <w:sz w:val="26"/>
          <w:szCs w:val="26"/>
        </w:rPr>
        <w:t xml:space="preserve">- Xaùc ñònh ñöôïc caùc </w:t>
      </w:r>
      <w:r w:rsidR="00C13968">
        <w:rPr>
          <w:rFonts w:ascii="VNI-Times" w:hAnsi="VNI-Times"/>
          <w:sz w:val="26"/>
          <w:szCs w:val="26"/>
        </w:rPr>
        <w:t>v</w:t>
      </w:r>
      <w:r w:rsidR="00C13968">
        <w:rPr>
          <w:sz w:val="26"/>
          <w:szCs w:val="26"/>
        </w:rPr>
        <w:t>ị trí</w:t>
      </w:r>
      <w:r w:rsidR="00C13968" w:rsidRPr="00B679FF">
        <w:rPr>
          <w:rFonts w:ascii="VNI-Times" w:hAnsi="VNI-Times"/>
          <w:sz w:val="26"/>
          <w:szCs w:val="26"/>
        </w:rPr>
        <w:t xml:space="preserve"> </w:t>
      </w:r>
      <w:r w:rsidR="00A0309A" w:rsidRPr="00B679FF">
        <w:rPr>
          <w:rFonts w:ascii="VNI-Times" w:hAnsi="VNI-Times"/>
          <w:sz w:val="26"/>
          <w:szCs w:val="26"/>
        </w:rPr>
        <w:t>caùc thieát bò ñieän cuûa maùy laïnh</w:t>
      </w:r>
      <w:r w:rsidR="00284A60" w:rsidRPr="00B679FF">
        <w:rPr>
          <w:rFonts w:ascii="VNI-Times" w:hAnsi="VNI-Times"/>
          <w:sz w:val="26"/>
          <w:szCs w:val="26"/>
        </w:rPr>
        <w:t xml:space="preserve"> </w:t>
      </w:r>
      <w:r w:rsidR="00A021DF">
        <w:rPr>
          <w:sz w:val="26"/>
          <w:szCs w:val="26"/>
        </w:rPr>
        <w:t>1 khối</w:t>
      </w:r>
      <w:r w:rsidR="00A0309A" w:rsidRPr="00B679FF">
        <w:rPr>
          <w:rFonts w:ascii="VNI-Times" w:hAnsi="VNI-Times"/>
          <w:sz w:val="26"/>
          <w:szCs w:val="26"/>
        </w:rPr>
        <w:t>.</w:t>
      </w:r>
    </w:p>
    <w:p w:rsidR="00A0309A" w:rsidRPr="00B679FF" w:rsidRDefault="00A0309A" w:rsidP="007D6FE2">
      <w:pPr>
        <w:tabs>
          <w:tab w:val="left" w:pos="90"/>
        </w:tabs>
        <w:ind w:firstLine="720"/>
        <w:jc w:val="both"/>
        <w:rPr>
          <w:rFonts w:ascii="VNI-Times" w:hAnsi="VNI-Times"/>
          <w:sz w:val="26"/>
          <w:szCs w:val="26"/>
        </w:rPr>
      </w:pPr>
      <w:r w:rsidRPr="00B679FF">
        <w:rPr>
          <w:rFonts w:ascii="VNI-Times" w:hAnsi="VNI-Times"/>
          <w:sz w:val="26"/>
          <w:szCs w:val="26"/>
        </w:rPr>
        <w:t xml:space="preserve">2. Yeâu </w:t>
      </w:r>
      <w:proofErr w:type="gramStart"/>
      <w:r w:rsidRPr="00B679FF">
        <w:rPr>
          <w:rFonts w:ascii="VNI-Times" w:hAnsi="VNI-Times"/>
          <w:sz w:val="26"/>
          <w:szCs w:val="26"/>
        </w:rPr>
        <w:t>caàu :</w:t>
      </w:r>
      <w:proofErr w:type="gramEnd"/>
      <w:r w:rsidRPr="00B679FF">
        <w:rPr>
          <w:rFonts w:ascii="VNI-Times" w:hAnsi="VNI-Times"/>
          <w:sz w:val="26"/>
          <w:szCs w:val="26"/>
        </w:rPr>
        <w:t xml:space="preserve"> </w:t>
      </w:r>
    </w:p>
    <w:p w:rsidR="00A0309A" w:rsidRPr="00B679FF" w:rsidRDefault="00B76A98" w:rsidP="007D6FE2">
      <w:pPr>
        <w:tabs>
          <w:tab w:val="left" w:pos="90"/>
        </w:tabs>
        <w:ind w:firstLine="720"/>
        <w:jc w:val="both"/>
        <w:rPr>
          <w:rFonts w:ascii="VNI-Times" w:hAnsi="VNI-Times"/>
          <w:sz w:val="26"/>
          <w:szCs w:val="26"/>
        </w:rPr>
      </w:pPr>
      <w:r>
        <w:rPr>
          <w:rFonts w:ascii="VNI-Times" w:hAnsi="VNI-Times"/>
          <w:sz w:val="26"/>
          <w:szCs w:val="26"/>
        </w:rPr>
        <w:t xml:space="preserve">   </w:t>
      </w:r>
      <w:r w:rsidR="00D159C5">
        <w:rPr>
          <w:rFonts w:ascii="VNI-Times" w:hAnsi="VNI-Times"/>
          <w:sz w:val="26"/>
          <w:szCs w:val="26"/>
        </w:rPr>
        <w:t xml:space="preserve">Kyõ </w:t>
      </w:r>
      <w:proofErr w:type="gramStart"/>
      <w:r w:rsidR="00D159C5">
        <w:rPr>
          <w:rFonts w:ascii="VNI-Times" w:hAnsi="VNI-Times"/>
          <w:sz w:val="26"/>
          <w:szCs w:val="26"/>
        </w:rPr>
        <w:t>thuaät :</w:t>
      </w:r>
      <w:proofErr w:type="gramEnd"/>
      <w:r w:rsidR="00D159C5">
        <w:rPr>
          <w:rFonts w:ascii="VNI-Times" w:hAnsi="VNI-Times"/>
          <w:sz w:val="26"/>
          <w:szCs w:val="26"/>
        </w:rPr>
        <w:t xml:space="preserve">  - H</w:t>
      </w:r>
      <w:r w:rsidR="009B17AC" w:rsidRPr="00B679FF">
        <w:rPr>
          <w:rFonts w:ascii="VNI-Times" w:hAnsi="VNI-Times"/>
          <w:sz w:val="26"/>
          <w:szCs w:val="26"/>
        </w:rPr>
        <w:t>i</w:t>
      </w:r>
      <w:r w:rsidR="009B17AC" w:rsidRPr="00B679FF">
        <w:rPr>
          <w:sz w:val="26"/>
          <w:szCs w:val="26"/>
        </w:rPr>
        <w:t>ểu được</w:t>
      </w:r>
      <w:r w:rsidR="00A0309A" w:rsidRPr="00B679FF">
        <w:rPr>
          <w:rFonts w:ascii="VNI-Times" w:hAnsi="VNI-Times"/>
          <w:sz w:val="26"/>
          <w:szCs w:val="26"/>
        </w:rPr>
        <w:t xml:space="preserve"> </w:t>
      </w:r>
      <w:r w:rsidR="009B17AC" w:rsidRPr="00B679FF">
        <w:rPr>
          <w:sz w:val="26"/>
          <w:szCs w:val="26"/>
        </w:rPr>
        <w:t>nguyên</w:t>
      </w:r>
      <w:r w:rsidR="009B17AC" w:rsidRPr="00B679FF">
        <w:rPr>
          <w:rFonts w:ascii="VNI-Times" w:hAnsi="VNI-Times"/>
          <w:sz w:val="26"/>
          <w:szCs w:val="26"/>
        </w:rPr>
        <w:t xml:space="preserve"> </w:t>
      </w:r>
      <w:r w:rsidR="009B17AC" w:rsidRPr="00B679FF">
        <w:rPr>
          <w:sz w:val="26"/>
          <w:szCs w:val="26"/>
        </w:rPr>
        <w:t>lý</w:t>
      </w:r>
      <w:r w:rsidR="009B17AC" w:rsidRPr="00B679FF">
        <w:rPr>
          <w:rFonts w:ascii="VNI-Times" w:hAnsi="VNI-Times"/>
          <w:sz w:val="26"/>
          <w:szCs w:val="26"/>
        </w:rPr>
        <w:t xml:space="preserve"> hoaït ñoäng caùc thieát bò ñieän cuûa maùy laïnh </w:t>
      </w:r>
      <w:r w:rsidR="009B17AC" w:rsidRPr="00B679FF">
        <w:rPr>
          <w:sz w:val="26"/>
          <w:szCs w:val="26"/>
        </w:rPr>
        <w:t xml:space="preserve">1 </w:t>
      </w:r>
      <w:r w:rsidR="00A021DF">
        <w:rPr>
          <w:sz w:val="26"/>
          <w:szCs w:val="26"/>
        </w:rPr>
        <w:t>khối</w:t>
      </w:r>
      <w:r w:rsidR="009B17AC" w:rsidRPr="00B679FF">
        <w:rPr>
          <w:rFonts w:ascii="VNI-Times" w:hAnsi="VNI-Times"/>
          <w:sz w:val="26"/>
          <w:szCs w:val="26"/>
        </w:rPr>
        <w:t>.</w:t>
      </w:r>
    </w:p>
    <w:p w:rsidR="00A0309A" w:rsidRPr="00B679FF" w:rsidRDefault="006E34EA" w:rsidP="007D6FE2">
      <w:pPr>
        <w:tabs>
          <w:tab w:val="left" w:pos="90"/>
        </w:tabs>
        <w:ind w:firstLine="720"/>
        <w:jc w:val="both"/>
        <w:rPr>
          <w:rFonts w:ascii="VNI-Times" w:hAnsi="VNI-Times"/>
          <w:sz w:val="26"/>
          <w:szCs w:val="26"/>
        </w:rPr>
      </w:pPr>
      <w:r>
        <w:rPr>
          <w:rFonts w:ascii="VNI-Times" w:hAnsi="VNI-Times"/>
          <w:sz w:val="26"/>
          <w:szCs w:val="26"/>
        </w:rPr>
        <w:t xml:space="preserve">   </w:t>
      </w:r>
      <w:r w:rsidR="00A0309A" w:rsidRPr="00B679FF">
        <w:rPr>
          <w:rFonts w:ascii="VNI-Times" w:hAnsi="VNI-Times"/>
          <w:sz w:val="26"/>
          <w:szCs w:val="26"/>
        </w:rPr>
        <w:t xml:space="preserve">Myõ </w:t>
      </w:r>
      <w:proofErr w:type="gramStart"/>
      <w:r w:rsidR="00A0309A" w:rsidRPr="00B679FF">
        <w:rPr>
          <w:rFonts w:ascii="VNI-Times" w:hAnsi="VNI-Times"/>
          <w:sz w:val="26"/>
          <w:szCs w:val="26"/>
        </w:rPr>
        <w:t>thuaät :</w:t>
      </w:r>
      <w:proofErr w:type="gramEnd"/>
      <w:r w:rsidR="00A0309A" w:rsidRPr="00B679FF">
        <w:rPr>
          <w:rFonts w:ascii="VNI-Times" w:hAnsi="VNI-Times"/>
          <w:sz w:val="26"/>
          <w:szCs w:val="26"/>
        </w:rPr>
        <w:t xml:space="preserve">  </w:t>
      </w:r>
      <w:r>
        <w:rPr>
          <w:rFonts w:ascii="VNI-Times" w:hAnsi="VNI-Times"/>
          <w:sz w:val="26"/>
          <w:szCs w:val="26"/>
        </w:rPr>
        <w:t>-</w:t>
      </w:r>
      <w:r w:rsidR="00A0309A" w:rsidRPr="00B679FF">
        <w:rPr>
          <w:rFonts w:ascii="VNI-Times" w:hAnsi="VNI-Times"/>
          <w:sz w:val="26"/>
          <w:szCs w:val="26"/>
        </w:rPr>
        <w:t xml:space="preserve"> </w:t>
      </w:r>
      <w:r w:rsidR="00A0309A" w:rsidRPr="00D159C5">
        <w:rPr>
          <w:rFonts w:ascii="VNI-Times" w:hAnsi="VNI-Times"/>
          <w:sz w:val="26"/>
          <w:szCs w:val="26"/>
        </w:rPr>
        <w:t>Kyõ thuaät</w:t>
      </w:r>
      <w:r w:rsidR="00A0309A" w:rsidRPr="00D159C5">
        <w:rPr>
          <w:sz w:val="26"/>
          <w:szCs w:val="26"/>
        </w:rPr>
        <w:t xml:space="preserve"> </w:t>
      </w:r>
      <w:r w:rsidR="009B17AC" w:rsidRPr="00D159C5">
        <w:rPr>
          <w:sz w:val="26"/>
          <w:szCs w:val="26"/>
        </w:rPr>
        <w:t>khảo sát</w:t>
      </w:r>
      <w:r w:rsidR="00C7310A" w:rsidRPr="00D159C5">
        <w:rPr>
          <w:sz w:val="26"/>
          <w:szCs w:val="26"/>
        </w:rPr>
        <w:t xml:space="preserve"> phải</w:t>
      </w:r>
      <w:r w:rsidR="00A0309A" w:rsidRPr="00D159C5">
        <w:rPr>
          <w:sz w:val="26"/>
          <w:szCs w:val="26"/>
        </w:rPr>
        <w:t xml:space="preserve"> </w:t>
      </w:r>
      <w:r w:rsidR="00D159C5" w:rsidRPr="00D159C5">
        <w:rPr>
          <w:sz w:val="26"/>
          <w:szCs w:val="26"/>
        </w:rPr>
        <w:t>đúng</w:t>
      </w:r>
      <w:r w:rsidR="00A0309A" w:rsidRPr="00B679FF">
        <w:rPr>
          <w:rFonts w:ascii="VNI-Times" w:hAnsi="VNI-Times"/>
          <w:sz w:val="26"/>
          <w:szCs w:val="26"/>
        </w:rPr>
        <w:t>.</w:t>
      </w:r>
    </w:p>
    <w:p w:rsidR="00A0309A" w:rsidRPr="00B679FF" w:rsidRDefault="006E34EA" w:rsidP="007D6FE2">
      <w:pPr>
        <w:tabs>
          <w:tab w:val="left" w:pos="90"/>
        </w:tabs>
        <w:ind w:firstLine="720"/>
        <w:jc w:val="both"/>
        <w:rPr>
          <w:rFonts w:ascii="VNI-Times" w:hAnsi="VNI-Times"/>
          <w:sz w:val="26"/>
          <w:szCs w:val="26"/>
        </w:rPr>
      </w:pPr>
      <w:r>
        <w:rPr>
          <w:rFonts w:ascii="VNI-Times" w:hAnsi="VNI-Times"/>
          <w:sz w:val="26"/>
          <w:szCs w:val="26"/>
        </w:rPr>
        <w:t xml:space="preserve">   </w:t>
      </w:r>
      <w:r w:rsidR="00A0309A" w:rsidRPr="00B679FF">
        <w:rPr>
          <w:rFonts w:ascii="VNI-Times" w:hAnsi="VNI-Times"/>
          <w:sz w:val="26"/>
          <w:szCs w:val="26"/>
        </w:rPr>
        <w:t xml:space="preserve">An </w:t>
      </w:r>
      <w:proofErr w:type="gramStart"/>
      <w:r w:rsidR="00A0309A" w:rsidRPr="00B679FF">
        <w:rPr>
          <w:rFonts w:ascii="VNI-Times" w:hAnsi="VNI-Times"/>
          <w:sz w:val="26"/>
          <w:szCs w:val="26"/>
        </w:rPr>
        <w:t>toaøn :</w:t>
      </w:r>
      <w:proofErr w:type="gramEnd"/>
      <w:r w:rsidR="00A0309A" w:rsidRPr="00B679FF">
        <w:rPr>
          <w:rFonts w:ascii="VNI-Times" w:hAnsi="VNI-Times"/>
          <w:sz w:val="26"/>
          <w:szCs w:val="26"/>
        </w:rPr>
        <w:t xml:space="preserve">   - Khoâng ñöôïc laøm hö hoûng caùc thieát bò.</w:t>
      </w:r>
    </w:p>
    <w:p w:rsidR="00A0309A" w:rsidRPr="00B679FF" w:rsidRDefault="00A0309A" w:rsidP="007D6FE2">
      <w:pPr>
        <w:tabs>
          <w:tab w:val="left" w:pos="90"/>
        </w:tabs>
        <w:ind w:firstLine="720"/>
        <w:jc w:val="both"/>
        <w:rPr>
          <w:rFonts w:ascii="VNI-Times" w:hAnsi="VNI-Times"/>
          <w:sz w:val="26"/>
          <w:szCs w:val="26"/>
        </w:rPr>
      </w:pPr>
      <w:r w:rsidRPr="00B679FF">
        <w:rPr>
          <w:rFonts w:ascii="VNI-Times" w:hAnsi="VNI-Times"/>
          <w:b/>
          <w:sz w:val="26"/>
          <w:szCs w:val="26"/>
        </w:rPr>
        <w:t>II</w:t>
      </w:r>
      <w:proofErr w:type="gramStart"/>
      <w:r w:rsidRPr="00B679FF">
        <w:rPr>
          <w:rFonts w:ascii="VNI-Times" w:hAnsi="VNI-Times"/>
          <w:b/>
          <w:sz w:val="26"/>
          <w:szCs w:val="26"/>
        </w:rPr>
        <w:t>/  VAÄT</w:t>
      </w:r>
      <w:proofErr w:type="gramEnd"/>
      <w:r w:rsidRPr="00B679FF">
        <w:rPr>
          <w:rFonts w:ascii="VNI-Times" w:hAnsi="VNI-Times"/>
          <w:b/>
          <w:sz w:val="26"/>
          <w:szCs w:val="26"/>
        </w:rPr>
        <w:t xml:space="preserve"> LIEÄU – THIEÁT BÒ – DUÏNG CUÏ :</w:t>
      </w:r>
    </w:p>
    <w:p w:rsidR="00A0309A" w:rsidRPr="00B679FF" w:rsidRDefault="00A0309A" w:rsidP="00E000FE">
      <w:pPr>
        <w:numPr>
          <w:ilvl w:val="0"/>
          <w:numId w:val="7"/>
        </w:numPr>
        <w:tabs>
          <w:tab w:val="left" w:pos="90"/>
        </w:tabs>
        <w:ind w:left="0" w:firstLine="720"/>
        <w:jc w:val="both"/>
        <w:rPr>
          <w:rFonts w:ascii="VNI-Times" w:hAnsi="VNI-Times"/>
          <w:sz w:val="26"/>
          <w:szCs w:val="26"/>
        </w:rPr>
      </w:pPr>
      <w:r w:rsidRPr="00B679FF">
        <w:rPr>
          <w:rFonts w:ascii="VNI-Times" w:hAnsi="VNI-Times"/>
          <w:sz w:val="26"/>
          <w:szCs w:val="26"/>
        </w:rPr>
        <w:t xml:space="preserve">Vaät </w:t>
      </w:r>
      <w:proofErr w:type="gramStart"/>
      <w:r w:rsidRPr="00B679FF">
        <w:rPr>
          <w:rFonts w:ascii="VNI-Times" w:hAnsi="VNI-Times"/>
          <w:sz w:val="26"/>
          <w:szCs w:val="26"/>
        </w:rPr>
        <w:t>lieäu :</w:t>
      </w:r>
      <w:proofErr w:type="gramEnd"/>
      <w:r w:rsidRPr="00B679FF">
        <w:rPr>
          <w:rFonts w:ascii="VNI-Times" w:hAnsi="VNI-Times"/>
          <w:sz w:val="26"/>
          <w:szCs w:val="26"/>
        </w:rPr>
        <w:t xml:space="preserve"> Daây ñieän, baêng keo, ñaàu ghim, chì haøn.</w:t>
      </w:r>
    </w:p>
    <w:p w:rsidR="00A0309A" w:rsidRPr="00B679FF" w:rsidRDefault="00A0309A" w:rsidP="00E000FE">
      <w:pPr>
        <w:numPr>
          <w:ilvl w:val="0"/>
          <w:numId w:val="7"/>
        </w:numPr>
        <w:tabs>
          <w:tab w:val="left" w:pos="90"/>
        </w:tabs>
        <w:ind w:left="0" w:firstLine="720"/>
        <w:jc w:val="both"/>
        <w:rPr>
          <w:rFonts w:ascii="VNI-Times" w:hAnsi="VNI-Times"/>
          <w:sz w:val="28"/>
          <w:szCs w:val="28"/>
        </w:rPr>
      </w:pPr>
      <w:r w:rsidRPr="00B679FF">
        <w:rPr>
          <w:rFonts w:ascii="VNI-Times" w:hAnsi="VNI-Times"/>
          <w:sz w:val="28"/>
          <w:szCs w:val="28"/>
        </w:rPr>
        <w:t xml:space="preserve">Thieát </w:t>
      </w:r>
      <w:proofErr w:type="gramStart"/>
      <w:r w:rsidRPr="00B679FF">
        <w:rPr>
          <w:rFonts w:ascii="VNI-Times" w:hAnsi="VNI-Times"/>
          <w:sz w:val="28"/>
          <w:szCs w:val="28"/>
        </w:rPr>
        <w:t>bò :</w:t>
      </w:r>
      <w:proofErr w:type="gramEnd"/>
      <w:r w:rsidRPr="00B679FF">
        <w:rPr>
          <w:rFonts w:ascii="VNI-Times" w:hAnsi="VNI-Times"/>
          <w:sz w:val="28"/>
          <w:szCs w:val="28"/>
        </w:rPr>
        <w:t xml:space="preserve"> Maùy laïnh</w:t>
      </w:r>
      <w:r w:rsidR="00284A60" w:rsidRPr="00B679FF">
        <w:rPr>
          <w:rFonts w:ascii="VNI-Times" w:hAnsi="VNI-Times"/>
          <w:sz w:val="28"/>
          <w:szCs w:val="28"/>
        </w:rPr>
        <w:t xml:space="preserve"> </w:t>
      </w:r>
      <w:r w:rsidR="00284A60" w:rsidRPr="00B679FF">
        <w:rPr>
          <w:sz w:val="28"/>
          <w:szCs w:val="28"/>
        </w:rPr>
        <w:t xml:space="preserve">1 </w:t>
      </w:r>
      <w:r w:rsidR="00BE1E1D">
        <w:rPr>
          <w:sz w:val="28"/>
          <w:szCs w:val="28"/>
        </w:rPr>
        <w:t>khối</w:t>
      </w:r>
      <w:r w:rsidRPr="00B679FF">
        <w:rPr>
          <w:rFonts w:ascii="VNI-Times" w:hAnsi="VNI-Times"/>
          <w:sz w:val="28"/>
          <w:szCs w:val="28"/>
        </w:rPr>
        <w:t xml:space="preserve"> ñaày ñuû caùc thieát bò.</w:t>
      </w:r>
    </w:p>
    <w:p w:rsidR="00A0309A" w:rsidRPr="00B679FF" w:rsidRDefault="00C7310A" w:rsidP="00E000FE">
      <w:pPr>
        <w:numPr>
          <w:ilvl w:val="0"/>
          <w:numId w:val="7"/>
        </w:numPr>
        <w:tabs>
          <w:tab w:val="left" w:pos="90"/>
        </w:tabs>
        <w:ind w:left="0" w:firstLine="720"/>
        <w:jc w:val="both"/>
        <w:rPr>
          <w:rFonts w:ascii="VNI-Times" w:hAnsi="VNI-Times"/>
          <w:sz w:val="26"/>
          <w:szCs w:val="26"/>
        </w:rPr>
      </w:pPr>
      <w:r w:rsidRPr="00B679FF">
        <w:rPr>
          <w:rFonts w:ascii="VNI-Times" w:hAnsi="VNI-Times"/>
          <w:sz w:val="26"/>
          <w:szCs w:val="26"/>
        </w:rPr>
        <w:t xml:space="preserve">Duïng </w:t>
      </w:r>
      <w:proofErr w:type="gramStart"/>
      <w:r w:rsidRPr="00B679FF">
        <w:rPr>
          <w:rFonts w:ascii="VNI-Times" w:hAnsi="VNI-Times"/>
          <w:sz w:val="26"/>
          <w:szCs w:val="26"/>
        </w:rPr>
        <w:t>cuï :</w:t>
      </w:r>
      <w:proofErr w:type="gramEnd"/>
      <w:r w:rsidRPr="00B679FF">
        <w:rPr>
          <w:rFonts w:ascii="VNI-Times" w:hAnsi="VNI-Times"/>
          <w:sz w:val="26"/>
          <w:szCs w:val="26"/>
        </w:rPr>
        <w:t xml:space="preserve"> </w:t>
      </w:r>
      <w:r w:rsidRPr="00B679FF">
        <w:rPr>
          <w:sz w:val="26"/>
          <w:szCs w:val="26"/>
        </w:rPr>
        <w:t>Đ</w:t>
      </w:r>
      <w:r w:rsidR="00A0309A" w:rsidRPr="00B679FF">
        <w:rPr>
          <w:rFonts w:ascii="VNI-Times" w:hAnsi="VNI-Times"/>
          <w:sz w:val="26"/>
          <w:szCs w:val="26"/>
        </w:rPr>
        <w:t>oàng hoà VOM, ampe keàm, nguoàn,  keàm, keùo, tuoác nô vít.</w:t>
      </w:r>
    </w:p>
    <w:p w:rsidR="00A0309A" w:rsidRPr="00B679FF" w:rsidRDefault="00A0309A" w:rsidP="007D6FE2">
      <w:pPr>
        <w:tabs>
          <w:tab w:val="left" w:pos="90"/>
        </w:tabs>
        <w:ind w:firstLine="720"/>
        <w:jc w:val="both"/>
        <w:rPr>
          <w:rFonts w:ascii="VNI-Times" w:hAnsi="VNI-Times"/>
          <w:b/>
          <w:sz w:val="26"/>
          <w:szCs w:val="26"/>
        </w:rPr>
      </w:pPr>
      <w:r w:rsidRPr="00B679FF">
        <w:rPr>
          <w:rFonts w:ascii="VNI-Times" w:hAnsi="VNI-Times"/>
          <w:b/>
          <w:sz w:val="26"/>
          <w:szCs w:val="26"/>
        </w:rPr>
        <w:t>III</w:t>
      </w:r>
      <w:proofErr w:type="gramStart"/>
      <w:r w:rsidRPr="00B679FF">
        <w:rPr>
          <w:rFonts w:ascii="VNI-Times" w:hAnsi="VNI-Times"/>
          <w:b/>
          <w:sz w:val="26"/>
          <w:szCs w:val="26"/>
        </w:rPr>
        <w:t>/  CAÙC</w:t>
      </w:r>
      <w:proofErr w:type="gramEnd"/>
      <w:r w:rsidRPr="00B679FF">
        <w:rPr>
          <w:rFonts w:ascii="VNI-Times" w:hAnsi="VNI-Times"/>
          <w:b/>
          <w:sz w:val="26"/>
          <w:szCs w:val="26"/>
        </w:rPr>
        <w:t xml:space="preserve"> BÖÔÙC THÖÏC HAØNH :</w:t>
      </w:r>
    </w:p>
    <w:p w:rsidR="00A0309A" w:rsidRDefault="00A0309A" w:rsidP="007D6FE2">
      <w:pPr>
        <w:tabs>
          <w:tab w:val="left" w:pos="90"/>
        </w:tabs>
        <w:ind w:firstLine="720"/>
        <w:jc w:val="both"/>
        <w:rPr>
          <w:rFonts w:ascii="VNI-Times" w:hAnsi="VNI-Times"/>
          <w:b/>
          <w:sz w:val="26"/>
          <w:szCs w:val="26"/>
          <w:u w:val="single"/>
        </w:rPr>
      </w:pPr>
      <w:r w:rsidRPr="00B679FF">
        <w:rPr>
          <w:rFonts w:ascii="VNI-Times" w:hAnsi="VNI-Times"/>
          <w:b/>
          <w:sz w:val="26"/>
          <w:szCs w:val="26"/>
          <w:u w:val="single"/>
        </w:rPr>
        <w:t xml:space="preserve">Noäi dung: </w:t>
      </w:r>
    </w:p>
    <w:p w:rsidR="005423AB" w:rsidRPr="005423AB" w:rsidRDefault="005423AB" w:rsidP="007D6FE2">
      <w:pPr>
        <w:tabs>
          <w:tab w:val="left" w:pos="90"/>
        </w:tabs>
        <w:ind w:firstLine="720"/>
        <w:rPr>
          <w:rFonts w:ascii="VNI-Times" w:hAnsi="VNI-Times"/>
          <w:b/>
          <w:sz w:val="24"/>
          <w:szCs w:val="24"/>
        </w:rPr>
      </w:pPr>
      <w:proofErr w:type="gramStart"/>
      <w:r>
        <w:rPr>
          <w:rFonts w:ascii="VNI-Times" w:hAnsi="VNI-Times"/>
          <w:b/>
          <w:sz w:val="24"/>
          <w:szCs w:val="24"/>
        </w:rPr>
        <w:t xml:space="preserve">* </w:t>
      </w:r>
      <w:r w:rsidRPr="005423AB">
        <w:rPr>
          <w:rFonts w:ascii="VNI-Times" w:hAnsi="VNI-Times"/>
          <w:b/>
          <w:sz w:val="24"/>
          <w:szCs w:val="24"/>
        </w:rPr>
        <w:t xml:space="preserve"> Khaùi</w:t>
      </w:r>
      <w:proofErr w:type="gramEnd"/>
      <w:r w:rsidRPr="005423AB">
        <w:rPr>
          <w:rFonts w:ascii="VNI-Times" w:hAnsi="VNI-Times"/>
          <w:b/>
          <w:sz w:val="24"/>
          <w:szCs w:val="24"/>
        </w:rPr>
        <w:t xml:space="preserve"> nieäm </w:t>
      </w:r>
    </w:p>
    <w:p w:rsidR="005423AB" w:rsidRPr="005423AB" w:rsidRDefault="005423AB" w:rsidP="007D6FE2">
      <w:pPr>
        <w:tabs>
          <w:tab w:val="left" w:pos="90"/>
        </w:tabs>
        <w:ind w:firstLine="720"/>
        <w:rPr>
          <w:rFonts w:ascii="VNI-Times" w:hAnsi="VNI-Times"/>
          <w:sz w:val="26"/>
          <w:szCs w:val="26"/>
        </w:rPr>
      </w:pPr>
      <w:r w:rsidRPr="005423AB">
        <w:rPr>
          <w:rFonts w:ascii="VNI-Times" w:hAnsi="VNI-Times"/>
          <w:sz w:val="26"/>
          <w:szCs w:val="26"/>
        </w:rPr>
        <w:t xml:space="preserve">- Maùy ñieàu hoøa khoâng khí moät cuïm laø loaïi maùy ñoäc laäp (chæ coù moät khoái duy nhaát) do taát caû caùc thieát bò ñöôïc ñaët </w:t>
      </w:r>
      <w:proofErr w:type="gramStart"/>
      <w:r w:rsidRPr="005423AB">
        <w:rPr>
          <w:rFonts w:ascii="VNI-Times" w:hAnsi="VNI-Times"/>
          <w:sz w:val="26"/>
          <w:szCs w:val="26"/>
        </w:rPr>
        <w:t>chung</w:t>
      </w:r>
      <w:proofErr w:type="gramEnd"/>
      <w:r w:rsidRPr="005423AB">
        <w:rPr>
          <w:rFonts w:ascii="VNI-Times" w:hAnsi="VNI-Times"/>
          <w:sz w:val="26"/>
          <w:szCs w:val="26"/>
        </w:rPr>
        <w:t xml:space="preserve"> treân moät beä maùy neân goïi laø maùy ñieàu hoøa khoâng khí moät cuïm. </w:t>
      </w:r>
      <w:proofErr w:type="gramStart"/>
      <w:r w:rsidRPr="005423AB">
        <w:rPr>
          <w:rFonts w:ascii="VNI-Times" w:hAnsi="VNI-Times"/>
          <w:sz w:val="26"/>
          <w:szCs w:val="26"/>
        </w:rPr>
        <w:t>loaïi</w:t>
      </w:r>
      <w:proofErr w:type="gramEnd"/>
      <w:r w:rsidRPr="005423AB">
        <w:rPr>
          <w:rFonts w:ascii="VNI-Times" w:hAnsi="VNI-Times"/>
          <w:sz w:val="26"/>
          <w:szCs w:val="26"/>
        </w:rPr>
        <w:t xml:space="preserve"> maùy naøy coù moät soá ñaëc ñieåm nhö sau: naêng suaát laïnh cuûa maùy thöôøng khoâng vöôït quaù 18.000 BTU/h, thieát bò tieát löu laø oáng mao, maùy neùn laø loaïi maùy neùn kín, moâi chaát laøm laïnh laø gas R</w:t>
      </w:r>
      <w:r w:rsidRPr="005423AB">
        <w:rPr>
          <w:rFonts w:ascii="VNI-Times" w:hAnsi="VNI-Times"/>
          <w:sz w:val="26"/>
          <w:szCs w:val="26"/>
          <w:vertAlign w:val="subscript"/>
        </w:rPr>
        <w:t>22</w:t>
      </w:r>
      <w:r w:rsidRPr="005423AB">
        <w:rPr>
          <w:rFonts w:ascii="VNI-Times" w:hAnsi="VNI-Times"/>
          <w:sz w:val="26"/>
          <w:szCs w:val="26"/>
        </w:rPr>
        <w:t>.</w:t>
      </w:r>
    </w:p>
    <w:p w:rsidR="005423AB" w:rsidRPr="005423AB" w:rsidRDefault="005423AB" w:rsidP="007D6FE2">
      <w:pPr>
        <w:tabs>
          <w:tab w:val="left" w:pos="90"/>
        </w:tabs>
        <w:ind w:firstLine="720"/>
        <w:rPr>
          <w:rFonts w:ascii="VNI-Times" w:hAnsi="VNI-Times"/>
          <w:sz w:val="26"/>
          <w:szCs w:val="26"/>
        </w:rPr>
      </w:pPr>
      <w:r w:rsidRPr="005423AB">
        <w:rPr>
          <w:rFonts w:ascii="VNI-Times" w:hAnsi="VNI-Times"/>
          <w:sz w:val="26"/>
          <w:szCs w:val="26"/>
        </w:rPr>
        <w:t xml:space="preserve">- Ñieàu hoøa khoâng khí. Khoâng ñôn thuaàn laø chæ caàn laøm laïnh khoâng khí maø caàn baûo ñaûm caùc yeáu toá chính nhö: baûo ñaûm veà nhieät ñoä, ñoä aåm, ñoä oàn vaø ñoä trong saïch cuûa khoâng khí trong khoâng gian caàn ñieàu hoøa ôû trò soá thích hôïp nhaát. </w:t>
      </w:r>
    </w:p>
    <w:p w:rsidR="00A0309A" w:rsidRPr="00B679FF" w:rsidRDefault="00A0309A" w:rsidP="00E000FE">
      <w:pPr>
        <w:numPr>
          <w:ilvl w:val="0"/>
          <w:numId w:val="4"/>
        </w:numPr>
        <w:tabs>
          <w:tab w:val="left" w:pos="90"/>
        </w:tabs>
        <w:ind w:left="0" w:firstLine="720"/>
        <w:jc w:val="both"/>
        <w:rPr>
          <w:rFonts w:ascii="VNI-Times" w:hAnsi="VNI-Times"/>
          <w:sz w:val="26"/>
          <w:szCs w:val="26"/>
        </w:rPr>
      </w:pPr>
      <w:r w:rsidRPr="00B679FF">
        <w:rPr>
          <w:rFonts w:ascii="VNI-Times" w:hAnsi="VNI-Times"/>
          <w:b/>
          <w:sz w:val="26"/>
          <w:szCs w:val="26"/>
          <w:u w:val="single"/>
        </w:rPr>
        <w:t xml:space="preserve">SÔ ÑOÀ BOÁ TRÍ CAÙC THIEÁT BÒ TRONG MAÙY LAÏNH 1 </w:t>
      </w:r>
      <w:r w:rsidR="005F13D1">
        <w:rPr>
          <w:rFonts w:ascii="VNI-Times" w:hAnsi="VNI-Times"/>
          <w:b/>
          <w:sz w:val="26"/>
          <w:szCs w:val="26"/>
          <w:u w:val="single"/>
        </w:rPr>
        <w:t>KH</w:t>
      </w:r>
      <w:r w:rsidR="005F13D1">
        <w:rPr>
          <w:b/>
          <w:sz w:val="26"/>
          <w:szCs w:val="26"/>
          <w:u w:val="single"/>
        </w:rPr>
        <w:t>ỐI</w:t>
      </w:r>
    </w:p>
    <w:p w:rsidR="00284A60" w:rsidRPr="00B679FF" w:rsidRDefault="00284A60" w:rsidP="007D6FE2">
      <w:pPr>
        <w:tabs>
          <w:tab w:val="left" w:pos="90"/>
        </w:tabs>
        <w:ind w:firstLine="720"/>
        <w:jc w:val="both"/>
        <w:rPr>
          <w:rFonts w:ascii="VNI-Times" w:hAnsi="VNI-Times"/>
          <w:b/>
          <w:sz w:val="26"/>
          <w:szCs w:val="26"/>
          <w:u w:val="single"/>
        </w:rPr>
      </w:pPr>
    </w:p>
    <w:p w:rsidR="00284A60" w:rsidRDefault="00284A60" w:rsidP="007D6FE2">
      <w:pPr>
        <w:tabs>
          <w:tab w:val="left" w:pos="90"/>
        </w:tabs>
        <w:ind w:firstLine="720"/>
        <w:jc w:val="both"/>
        <w:rPr>
          <w:rFonts w:ascii="VNI-Times" w:hAnsi="VNI-Times"/>
          <w:b/>
          <w:sz w:val="26"/>
          <w:szCs w:val="26"/>
          <w:u w:val="single"/>
        </w:rPr>
      </w:pPr>
    </w:p>
    <w:p w:rsidR="00B76A98" w:rsidRDefault="00B76A98" w:rsidP="007D6FE2">
      <w:pPr>
        <w:tabs>
          <w:tab w:val="left" w:pos="90"/>
        </w:tabs>
        <w:ind w:firstLine="720"/>
        <w:jc w:val="both"/>
        <w:rPr>
          <w:rFonts w:ascii="VNI-Times" w:hAnsi="VNI-Times"/>
          <w:b/>
          <w:sz w:val="26"/>
          <w:szCs w:val="26"/>
          <w:u w:val="single"/>
        </w:rPr>
      </w:pPr>
    </w:p>
    <w:p w:rsidR="00B76A98" w:rsidRDefault="00B76A98" w:rsidP="007D6FE2">
      <w:pPr>
        <w:tabs>
          <w:tab w:val="left" w:pos="90"/>
        </w:tabs>
        <w:ind w:firstLine="720"/>
        <w:jc w:val="both"/>
        <w:rPr>
          <w:rFonts w:ascii="VNI-Times" w:hAnsi="VNI-Times"/>
          <w:b/>
          <w:sz w:val="26"/>
          <w:szCs w:val="26"/>
          <w:u w:val="single"/>
        </w:rPr>
      </w:pPr>
    </w:p>
    <w:p w:rsidR="00B76A98" w:rsidRDefault="00B76A98" w:rsidP="007D6FE2">
      <w:pPr>
        <w:tabs>
          <w:tab w:val="left" w:pos="90"/>
        </w:tabs>
        <w:ind w:firstLine="720"/>
        <w:jc w:val="both"/>
        <w:rPr>
          <w:rFonts w:ascii="VNI-Times" w:hAnsi="VNI-Times"/>
          <w:b/>
          <w:sz w:val="26"/>
          <w:szCs w:val="26"/>
          <w:u w:val="single"/>
        </w:rPr>
      </w:pPr>
    </w:p>
    <w:p w:rsidR="00B76A98" w:rsidRDefault="00B76A98" w:rsidP="007D6FE2">
      <w:pPr>
        <w:tabs>
          <w:tab w:val="left" w:pos="90"/>
        </w:tabs>
        <w:ind w:firstLine="720"/>
        <w:jc w:val="both"/>
        <w:rPr>
          <w:rFonts w:ascii="VNI-Times" w:hAnsi="VNI-Times"/>
          <w:b/>
          <w:sz w:val="26"/>
          <w:szCs w:val="26"/>
          <w:u w:val="single"/>
        </w:rPr>
      </w:pPr>
    </w:p>
    <w:p w:rsidR="00B76A98" w:rsidRDefault="00B76A98" w:rsidP="007D6FE2">
      <w:pPr>
        <w:tabs>
          <w:tab w:val="left" w:pos="90"/>
        </w:tabs>
        <w:ind w:firstLine="720"/>
        <w:jc w:val="both"/>
        <w:rPr>
          <w:rFonts w:ascii="VNI-Times" w:hAnsi="VNI-Times"/>
          <w:b/>
          <w:sz w:val="26"/>
          <w:szCs w:val="26"/>
          <w:u w:val="single"/>
        </w:rPr>
      </w:pPr>
    </w:p>
    <w:p w:rsidR="006E34EA" w:rsidRDefault="006E34EA" w:rsidP="007D6FE2">
      <w:pPr>
        <w:tabs>
          <w:tab w:val="left" w:pos="90"/>
        </w:tabs>
        <w:ind w:firstLine="720"/>
        <w:jc w:val="both"/>
        <w:rPr>
          <w:rFonts w:ascii="VNI-Times" w:hAnsi="VNI-Times"/>
          <w:b/>
          <w:sz w:val="26"/>
          <w:szCs w:val="26"/>
          <w:u w:val="single"/>
        </w:rPr>
      </w:pPr>
    </w:p>
    <w:p w:rsidR="00B76A98" w:rsidRDefault="00B76A98" w:rsidP="007D6FE2">
      <w:pPr>
        <w:tabs>
          <w:tab w:val="left" w:pos="90"/>
        </w:tabs>
        <w:ind w:firstLine="720"/>
        <w:jc w:val="both"/>
        <w:rPr>
          <w:rFonts w:ascii="VNI-Times" w:hAnsi="VNI-Times"/>
          <w:b/>
          <w:sz w:val="26"/>
          <w:szCs w:val="26"/>
          <w:u w:val="single"/>
        </w:rPr>
      </w:pPr>
    </w:p>
    <w:p w:rsidR="001C7A36" w:rsidRDefault="001C7A36" w:rsidP="007D6FE2">
      <w:pPr>
        <w:tabs>
          <w:tab w:val="left" w:pos="90"/>
        </w:tabs>
        <w:ind w:firstLine="720"/>
        <w:jc w:val="both"/>
        <w:rPr>
          <w:rFonts w:ascii="VNI-Times" w:hAnsi="VNI-Times"/>
          <w:b/>
          <w:sz w:val="26"/>
          <w:szCs w:val="26"/>
          <w:u w:val="single"/>
        </w:rPr>
      </w:pPr>
    </w:p>
    <w:p w:rsidR="00A0309A" w:rsidRPr="00B679FF" w:rsidRDefault="00A0309A" w:rsidP="007D6FE2">
      <w:pPr>
        <w:tabs>
          <w:tab w:val="left" w:pos="90"/>
        </w:tabs>
        <w:ind w:firstLine="720"/>
        <w:jc w:val="both"/>
        <w:rPr>
          <w:rFonts w:ascii="VNI-Times" w:hAnsi="VNI-Times"/>
          <w:sz w:val="26"/>
          <w:szCs w:val="26"/>
        </w:rPr>
      </w:pPr>
      <w:r w:rsidRPr="00B679FF">
        <w:rPr>
          <w:rFonts w:ascii="VNI-Times" w:hAnsi="VNI-Times"/>
          <w:i/>
          <w:noProof/>
          <w:sz w:val="26"/>
          <w:szCs w:val="26"/>
        </w:rPr>
        <w:lastRenderedPageBreak/>
        <mc:AlternateContent>
          <mc:Choice Requires="wps">
            <w:drawing>
              <wp:anchor distT="0" distB="0" distL="114300" distR="114300" simplePos="0" relativeHeight="251686912" behindDoc="0" locked="0" layoutInCell="1" allowOverlap="1" wp14:anchorId="0B6D449E" wp14:editId="79EE0596">
                <wp:simplePos x="0" y="0"/>
                <wp:positionH relativeFrom="column">
                  <wp:posOffset>4848415</wp:posOffset>
                </wp:positionH>
                <wp:positionV relativeFrom="paragraph">
                  <wp:posOffset>3563</wp:posOffset>
                </wp:positionV>
                <wp:extent cx="860961" cy="254000"/>
                <wp:effectExtent l="0" t="0" r="0" b="0"/>
                <wp:wrapNone/>
                <wp:docPr id="56" name="Text Box 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60961" cy="2540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37046" w:rsidRPr="003D35E0" w:rsidRDefault="00837046" w:rsidP="00A0309A">
                            <w:pPr>
                              <w:rPr>
                                <w:rFonts w:ascii="VNI-Times" w:hAnsi="VNI-Times"/>
                              </w:rPr>
                            </w:pPr>
                            <w:r>
                              <w:t xml:space="preserve"> </w:t>
                            </w:r>
                            <w:r>
                              <w:rPr>
                                <w:rFonts w:ascii="VNI-Times" w:hAnsi="VNI-Times"/>
                              </w:rPr>
                              <w:t xml:space="preserve">Daøn noùng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6" o:spid="_x0000_s1036" type="#_x0000_t202" style="position:absolute;left:0;text-align:left;margin-left:381.75pt;margin-top:.3pt;width:67.8pt;height:20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AgxqiAIAABgFAAAOAAAAZHJzL2Uyb0RvYy54bWysVGtv2yAU/T5p/wHxPfVDThpbdaomXaZJ&#10;3UNq9wMI4BgNAwMSu5v633fBSZp2mjRNyweHx+Vw7j3ncnU9dBLtuXVCqxpnFylGXFHNhNrW+OvD&#10;ejLHyHmiGJFa8Ro/coevF2/fXPWm4rlutWTcIgBRrupNjVvvTZUkjra8I+5CG65gs9G2Ix6mdpsw&#10;S3pA72SSp+ks6bVlxmrKnYPV23ETLyJ+03DqPzeN4x7JGgM3H782fjfhmyyuSLW1xLSCHmiQf2DR&#10;EaHg0hPULfEE7az4DaoT1GqnG39BdZfophGUxxwgmyx9lc19SwyPuUBxnDmVyf0/WPpp/8UiwWo8&#10;nWGkSAcaPfDBo6UeECxBfXrjKgi7NxDoB1gHnWOuztxp+s0hpVctUVt+Y63uW04Y8MvCyeTs6Ijj&#10;Asim/6gZ3EN2XkegobFdKB6UAwE66PR40iZwobA4n6XlLMOIwlY+LdI0apeQ6njYWOffc92hMKix&#10;BekjONnfOR/IkOoYEu5yWgq2FlLGid1uVtKiPQGbrOMv8n8VJlUIVjocGxHHFeAId4S9wDbK/rPM&#10;8iJd5uVkPZtfTop1MZ2Ul+l8kmblspylRVncrp8CwayoWsEYV3dC8aMFs+LvJD40w2ieaELU17ic&#10;5tNRoT8mCfV7LuGLWnTCQ0dK0UHNT0GkCrq+UwzSJpUnQo7j5CX9WGWowfE/ViW6IAg/WsAPmyEa&#10;LosKBotsNHsEX1gNuoH48JzAoNX2B0Y9tGaN3fcdsRwj+UGBt8qsKEIvx0kxvcxhYs93Nuc7RFGA&#10;qrHHaByu/Nj/O2PFtoWbRjcrfQN+bET0yjOrg4uh/WJSh6ci9Pf5PEY9P2iLXwAAAP//AwBQSwME&#10;FAAGAAgAAAAhAOmEGODcAAAABwEAAA8AAABkcnMvZG93bnJldi54bWxMjsFOwzAQRO9I/IO1SFwQ&#10;dQqt04RsKkACcW3pBzjxNomI11HsNunfY070OJrRm1dsZ9uLM42+c4ywXCQgiGtnOm4QDt8fjxsQ&#10;Pmg2undMCBfysC1vbwqdGzfxjs770IgIYZ9rhDaEIZfS1y1Z7RduII7d0Y1WhxjHRppRTxFue/mU&#10;JEpa3XF8aPVA7y3VP/uTRTh+TQ/rbKo+wyHdrdSb7tLKXRDv7+bXFxCB5vA/hj/9qA5ldKrciY0X&#10;PUKqntdxiqBAxHqTZUsQFcIqUSDLQl77l78AAAD//wMAUEsBAi0AFAAGAAgAAAAhALaDOJL+AAAA&#10;4QEAABMAAAAAAAAAAAAAAAAAAAAAAFtDb250ZW50X1R5cGVzXS54bWxQSwECLQAUAAYACAAAACEA&#10;OP0h/9YAAACUAQAACwAAAAAAAAAAAAAAAAAvAQAAX3JlbHMvLnJlbHNQSwECLQAUAAYACAAAACEA&#10;FAIMaogCAAAYBQAADgAAAAAAAAAAAAAAAAAuAgAAZHJzL2Uyb0RvYy54bWxQSwECLQAUAAYACAAA&#10;ACEA6YQY4NwAAAAHAQAADwAAAAAAAAAAAAAAAADiBAAAZHJzL2Rvd25yZXYueG1sUEsFBgAAAAAE&#10;AAQA8wAAAOsFAAAAAA==&#10;" stroked="f">
                <v:textbox>
                  <w:txbxContent>
                    <w:p w:rsidR="00EA6235" w:rsidRPr="003D35E0" w:rsidRDefault="00EA6235" w:rsidP="00A0309A">
                      <w:pPr>
                        <w:rPr>
                          <w:rFonts w:ascii="VNI-Times" w:hAnsi="VNI-Times"/>
                        </w:rPr>
                      </w:pPr>
                      <w:r>
                        <w:t xml:space="preserve"> </w:t>
                      </w:r>
                      <w:r>
                        <w:rPr>
                          <w:rFonts w:ascii="VNI-Times" w:hAnsi="VNI-Times"/>
                        </w:rPr>
                        <w:t xml:space="preserve">Daøn noùng </w:t>
                      </w:r>
                    </w:p>
                  </w:txbxContent>
                </v:textbox>
              </v:shape>
            </w:pict>
          </mc:Fallback>
        </mc:AlternateContent>
      </w:r>
    </w:p>
    <w:p w:rsidR="00A0309A" w:rsidRPr="00B679FF" w:rsidRDefault="003D35E0" w:rsidP="007D6FE2">
      <w:pPr>
        <w:tabs>
          <w:tab w:val="left" w:pos="90"/>
        </w:tabs>
        <w:ind w:firstLine="720"/>
        <w:jc w:val="both"/>
        <w:rPr>
          <w:rFonts w:ascii="VNI-Times" w:hAnsi="VNI-Times"/>
          <w:sz w:val="26"/>
          <w:szCs w:val="26"/>
        </w:rPr>
      </w:pPr>
      <w:r w:rsidRPr="00B679FF">
        <w:rPr>
          <w:rFonts w:ascii="VNI-Times" w:hAnsi="VNI-Times"/>
          <w:i/>
          <w:noProof/>
          <w:sz w:val="26"/>
          <w:szCs w:val="26"/>
        </w:rPr>
        <mc:AlternateContent>
          <mc:Choice Requires="wps">
            <w:drawing>
              <wp:anchor distT="0" distB="0" distL="114300" distR="114300" simplePos="0" relativeHeight="251691008" behindDoc="0" locked="0" layoutInCell="1" allowOverlap="1" wp14:anchorId="3B59416E" wp14:editId="6A2FEF33">
                <wp:simplePos x="0" y="0"/>
                <wp:positionH relativeFrom="column">
                  <wp:posOffset>4636003</wp:posOffset>
                </wp:positionH>
                <wp:positionV relativeFrom="paragraph">
                  <wp:posOffset>820935</wp:posOffset>
                </wp:positionV>
                <wp:extent cx="998855" cy="284480"/>
                <wp:effectExtent l="0" t="0" r="0" b="1270"/>
                <wp:wrapNone/>
                <wp:docPr id="54" name="Text Box 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98855" cy="284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37046" w:rsidRDefault="00837046" w:rsidP="00A0309A">
                            <w:r w:rsidRPr="003D35E0">
                              <w:rPr>
                                <w:rFonts w:ascii="VNI-Times" w:hAnsi="VNI-Times"/>
                              </w:rPr>
                              <w:t xml:space="preserve">Motor </w:t>
                            </w:r>
                            <w:proofErr w:type="gramStart"/>
                            <w:r w:rsidRPr="003D35E0">
                              <w:rPr>
                                <w:rFonts w:ascii="VNI-Times" w:hAnsi="VNI-Times"/>
                              </w:rPr>
                              <w:t>quaït</w:t>
                            </w:r>
                            <w:r>
                              <w:t xml:space="preserve">  MotorOng</w:t>
                            </w:r>
                            <w:proofErr w:type="gramEnd"/>
                            <w:r>
                              <w:t xml:space="preserve"> caùp</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4" o:spid="_x0000_s1037" type="#_x0000_t202" style="position:absolute;left:0;text-align:left;margin-left:365.05pt;margin-top:64.65pt;width:78.65pt;height:22.4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VsMxuQIAAMIFAAAOAAAAZHJzL2Uyb0RvYy54bWysVNtunDAQfa/Uf7D8TrjU7AIKGyXLUlVK&#10;L1LSD/CCWayCTW3vsmnVf+/Y7C3JS9WWB2R7xmcu53iub/Z9h3ZMaS5FjsOrACMmKllzscnx18fS&#10;SzDShoqadlKwHD8xjW8Wb99cj0PGItnKrmYKAYjQ2TjkuDVmyHxfVy3rqb6SAxNgbKTqqYGt2vi1&#10;oiOg950fBcHMH6WqByUrpjWcFpMRLxx+07DKfG4azQzqcgy5GfdX7r+2f39xTbONokPLq0Ma9C+y&#10;6CkXEPQEVVBD0VbxV1A9r5TUsjFXlex92TS8Yq4GqCYMXlTz0NKBuVqgOXo4tUn/P9jq0+6LQrzO&#10;cUwwErQHjh7Z3qA7uUdwBP0ZB52B28MAjmYP58Czq1UP97L6ppGQy5aKDbtVSo4tozXkF9qb/sXV&#10;CUdbkPX4UdYQh26NdED7RvW2edAOBOjA09OJG5tLBYdpmiRxjFEFpighJHHc+TQ7Xh6UNu+Z7JFd&#10;5FgB9Q6c7u61scnQ7OhiYwlZ8q5z9Hfi2QE4TicQGq5am03CsfkzDdJVskqIR6LZyiNBUXi35ZJ4&#10;szKcx8W7Yrkswl82bkiyltc1EzbMUVkh+TPmDhqfNHHSlpYdry2cTUmrzXrZKbSjoOzSfa7lYDm7&#10;+c/TcE2AWl6UFEYkuItSr5wlc4+UJPbSeZB4QZjepbOApKQon5d0zwX795LQCKzGUTxp6Zz0i9oC&#10;972ujWY9NzA7Ot7nODk50cwqcCVqR62hvJvWF62w6Z9bAXQfiXZ6tRKdxGr26717GqFTsxXzWtZP&#10;oGAlQWEgUxh8sGil+oHRCEMkx/r7liqGUfdBwCtIQ0Ls1HEbEs8j2KhLy/rSQkUFUDk2GE3LpZkm&#10;1XZQfNNCpOndCXkLL6fhTtXnrA7vDQaFK+4w1Owkutw7r/PoXfwGAAD//wMAUEsDBBQABgAIAAAA&#10;IQCW4cbQ3gAAAAsBAAAPAAAAZHJzL2Rvd25yZXYueG1sTI/BTsMwDIbvSLxDZCRuLOlWaFeaTgjE&#10;FcSASbtljddWNE7VZGt5e8wJjvb/6ffncjO7XpxxDJ0nDclCgUCqve2o0fDx/nyTgwjRkDW9J9Tw&#10;jQE21eVFaQrrJ3rD8zY2gksoFEZDG+NQSBnqFp0JCz8gcXb0ozORx7GRdjQTl7teLpW6k850xBda&#10;M+Bji/XX9uQ0fL4c97tUvTZP7naY/KwkubXU+vpqfrgHEXGOfzD86rM6VOx08CeyQfQaspVKGOVg&#10;uV6BYCLPsxTEgTdZmoCsSvn/h+oHAAD//wMAUEsBAi0AFAAGAAgAAAAhALaDOJL+AAAA4QEAABMA&#10;AAAAAAAAAAAAAAAAAAAAAFtDb250ZW50X1R5cGVzXS54bWxQSwECLQAUAAYACAAAACEAOP0h/9YA&#10;AACUAQAACwAAAAAAAAAAAAAAAAAvAQAAX3JlbHMvLnJlbHNQSwECLQAUAAYACAAAACEAp1bDMbkC&#10;AADCBQAADgAAAAAAAAAAAAAAAAAuAgAAZHJzL2Uyb0RvYy54bWxQSwECLQAUAAYACAAAACEAluHG&#10;0N4AAAALAQAADwAAAAAAAAAAAAAAAAATBQAAZHJzL2Rvd25yZXYueG1sUEsFBgAAAAAEAAQA8wAA&#10;AB4GAAAAAA==&#10;" filled="f" stroked="f">
                <v:textbox>
                  <w:txbxContent>
                    <w:p w:rsidR="00EA6235" w:rsidRDefault="00EA6235" w:rsidP="00A0309A">
                      <w:r w:rsidRPr="003D35E0">
                        <w:rPr>
                          <w:rFonts w:ascii="VNI-Times" w:hAnsi="VNI-Times"/>
                        </w:rPr>
                        <w:t xml:space="preserve">Motor </w:t>
                      </w:r>
                      <w:proofErr w:type="gramStart"/>
                      <w:r w:rsidRPr="003D35E0">
                        <w:rPr>
                          <w:rFonts w:ascii="VNI-Times" w:hAnsi="VNI-Times"/>
                        </w:rPr>
                        <w:t>quaït</w:t>
                      </w:r>
                      <w:r>
                        <w:t xml:space="preserve">  MotorOng</w:t>
                      </w:r>
                      <w:proofErr w:type="gramEnd"/>
                      <w:r>
                        <w:t xml:space="preserve"> caùp</w:t>
                      </w:r>
                    </w:p>
                  </w:txbxContent>
                </v:textbox>
              </v:shape>
            </w:pict>
          </mc:Fallback>
        </mc:AlternateContent>
      </w:r>
      <w:r w:rsidRPr="00B679FF">
        <w:rPr>
          <w:rFonts w:ascii="VNI-Times" w:hAnsi="VNI-Times"/>
          <w:i/>
          <w:noProof/>
          <w:sz w:val="26"/>
          <w:szCs w:val="26"/>
        </w:rPr>
        <mc:AlternateContent>
          <mc:Choice Requires="wps">
            <w:drawing>
              <wp:anchor distT="0" distB="0" distL="114300" distR="114300" simplePos="0" relativeHeight="251688960" behindDoc="0" locked="0" layoutInCell="1" allowOverlap="1" wp14:anchorId="4BF87A5A" wp14:editId="167AAE15">
                <wp:simplePos x="0" y="0"/>
                <wp:positionH relativeFrom="column">
                  <wp:posOffset>751428</wp:posOffset>
                </wp:positionH>
                <wp:positionV relativeFrom="paragraph">
                  <wp:posOffset>1278016</wp:posOffset>
                </wp:positionV>
                <wp:extent cx="835660" cy="254000"/>
                <wp:effectExtent l="0" t="0" r="2540" b="0"/>
                <wp:wrapNone/>
                <wp:docPr id="55" name="Text Box 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35660" cy="2540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37046" w:rsidRDefault="00837046" w:rsidP="00A0309A">
                            <w:proofErr w:type="gramStart"/>
                            <w:r w:rsidRPr="003D35E0">
                              <w:rPr>
                                <w:rFonts w:ascii="VNI-Times" w:hAnsi="VNI-Times"/>
                              </w:rPr>
                              <w:t xml:space="preserve">Caùnh </w:t>
                            </w:r>
                            <w:r>
                              <w:t xml:space="preserve"> </w:t>
                            </w:r>
                            <w:r w:rsidRPr="003D35E0">
                              <w:rPr>
                                <w:rFonts w:ascii="VNI-Times" w:hAnsi="VNI-Times"/>
                              </w:rPr>
                              <w:t>Quaït</w:t>
                            </w:r>
                            <w:proofErr w:type="gramEnd"/>
                            <w:r>
                              <w:t xml:space="preserve">  caùp</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5" o:spid="_x0000_s1038" type="#_x0000_t202" style="position:absolute;left:0;text-align:left;margin-left:59.15pt;margin-top:100.65pt;width:65.8pt;height:20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DtOmiAIAABgFAAAOAAAAZHJzL2Uyb0RvYy54bWysVNuO2yAQfa/Uf0C8Z32pnY2tdVZ7aapK&#10;24u02w8ggGNUDBRI7G3Vf++Ak2x2q0pVVT9gYIbDzJwzXFyOvUQ7bp3QqsHZWYoRV1QzoTYN/vKw&#10;mi0wcp4oRqRWvMGP3OHL5etXF4Opea47LRm3CECUqwfT4M57UyeJox3viTvThiswttr2xMPSbhJm&#10;yQDovUzyNJ0ng7bMWE25c7B7OxnxMuK3Laf+U9s67pFsMMTm42jjuA5jsrwg9cYS0wm6D4P8QxQ9&#10;EQouPULdEk/Q1orfoHpBrXa69WdU94luW0F5zAGyydIX2dx3xPCYCxTHmWOZ3P+DpR93ny0SrMFl&#10;iZEiPXD0wEePrvWIYAvqMxhXg9u9AUc/wj7wHHN15k7Trw4pfdMRteFX1uqh44RBfFk4mZwcnXBc&#10;AFkPHzSDe8jW6wg0trYPxYNyIEAHnh6P3IRYKGwu3pTzOVgomPKySNPIXULqw2FjnX/HdY/CpMEW&#10;qI/gZHfnfAiG1AeXcJfTUrCVkDIu7GZ9Iy3aEZDJKn4x/hduUgVnpcOxCXHagRjhjmAL0Ubaf1RZ&#10;XqTXeTVbzRfns2JVlLPqPF3M0qy6ruZpURW3q58hwKyoO8EYV3dC8YMEs+LvKN43wySeKEI0NLgq&#10;83Ji6I9JQv2eSvisFr3w0JFS9FDzoxOpA69vFYO0Se2JkNM8eR5+rDLU4PCPVYkqCMRPEvDjeoyC&#10;y/KDutaaPYIurAbegGJ4TmDSafsdowFas8Hu25ZYjpF8r0BbVVYUoZfjoijPc1jYU8v61EIUBagG&#10;e4ym6Y2f+n9rrNh0cNOkZqWvQI+tiFoJwp2i2qsY2i8mtX8qQn+frqPX04O2/AUAAP//AwBQSwME&#10;FAAGAAgAAAAhAJcGgLPdAAAACwEAAA8AAABkcnMvZG93bnJldi54bWxMj0FPg0AQhe8m/ofNmHgx&#10;dgFrW5ClURON19b+gAGmQGRnCbst9N87PentvZmXN9/k29n26kyj7xwbiBcRKOLK1R03Bg7fH48b&#10;UD4g19g7JgMX8rAtbm9yzGo38Y7O+9AoKWGfoYE2hCHT2lctWfQLNxDL7uhGi0Hs2Oh6xEnKba+T&#10;KFppix3LhRYHem+p+tmfrIHj1/TwnE7lZzisd8vVG3br0l2Mub+bX19ABZrDXxiu+IIOhTCV7sS1&#10;V734ePMkUQNJFIuQRLJMU1DlVchEF7n+/0PxCwAA//8DAFBLAQItABQABgAIAAAAIQC2gziS/gAA&#10;AOEBAAATAAAAAAAAAAAAAAAAAAAAAABbQ29udGVudF9UeXBlc10ueG1sUEsBAi0AFAAGAAgAAAAh&#10;ADj9If/WAAAAlAEAAAsAAAAAAAAAAAAAAAAALwEAAF9yZWxzLy5yZWxzUEsBAi0AFAAGAAgAAAAh&#10;ACcO06aIAgAAGAUAAA4AAAAAAAAAAAAAAAAALgIAAGRycy9lMm9Eb2MueG1sUEsBAi0AFAAGAAgA&#10;AAAhAJcGgLPdAAAACwEAAA8AAAAAAAAAAAAAAAAA4gQAAGRycy9kb3ducmV2LnhtbFBLBQYAAAAA&#10;BAAEAPMAAADsBQAAAAA=&#10;" stroked="f">
                <v:textbox>
                  <w:txbxContent>
                    <w:p w:rsidR="00EA6235" w:rsidRDefault="00EA6235" w:rsidP="00A0309A">
                      <w:proofErr w:type="gramStart"/>
                      <w:r w:rsidRPr="003D35E0">
                        <w:rPr>
                          <w:rFonts w:ascii="VNI-Times" w:hAnsi="VNI-Times"/>
                        </w:rPr>
                        <w:t xml:space="preserve">Caùnh </w:t>
                      </w:r>
                      <w:r>
                        <w:t xml:space="preserve"> </w:t>
                      </w:r>
                      <w:r w:rsidRPr="003D35E0">
                        <w:rPr>
                          <w:rFonts w:ascii="VNI-Times" w:hAnsi="VNI-Times"/>
                        </w:rPr>
                        <w:t>Quaït</w:t>
                      </w:r>
                      <w:proofErr w:type="gramEnd"/>
                      <w:r>
                        <w:t xml:space="preserve">  caùp</w:t>
                      </w:r>
                    </w:p>
                  </w:txbxContent>
                </v:textbox>
              </v:shape>
            </w:pict>
          </mc:Fallback>
        </mc:AlternateContent>
      </w:r>
      <w:r w:rsidRPr="00B679FF">
        <w:rPr>
          <w:rFonts w:ascii="VNI-Times" w:hAnsi="VNI-Times"/>
          <w:i/>
          <w:noProof/>
          <w:sz w:val="26"/>
          <w:szCs w:val="26"/>
        </w:rPr>
        <mc:AlternateContent>
          <mc:Choice Requires="wps">
            <w:drawing>
              <wp:anchor distT="0" distB="0" distL="114300" distR="114300" simplePos="0" relativeHeight="251687936" behindDoc="0" locked="0" layoutInCell="1" allowOverlap="1" wp14:anchorId="7B7517DE" wp14:editId="5621A159">
                <wp:simplePos x="0" y="0"/>
                <wp:positionH relativeFrom="column">
                  <wp:posOffset>407043</wp:posOffset>
                </wp:positionH>
                <wp:positionV relativeFrom="paragraph">
                  <wp:posOffset>2115225</wp:posOffset>
                </wp:positionV>
                <wp:extent cx="1113155" cy="267195"/>
                <wp:effectExtent l="0" t="0" r="0" b="0"/>
                <wp:wrapNone/>
                <wp:docPr id="52" name="Text Box 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13155" cy="26719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37046" w:rsidRPr="003D35E0" w:rsidRDefault="00837046" w:rsidP="00A0309A">
                            <w:pPr>
                              <w:rPr>
                                <w:rFonts w:ascii="VNI-Times" w:hAnsi="VNI-Times"/>
                              </w:rPr>
                            </w:pPr>
                            <w:r w:rsidRPr="003D35E0">
                              <w:rPr>
                                <w:rFonts w:ascii="VNI-Times" w:hAnsi="VNI-Times"/>
                              </w:rPr>
                              <w:t xml:space="preserve">  Daøn laïnh</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2" o:spid="_x0000_s1039" type="#_x0000_t202" style="position:absolute;left:0;text-align:left;margin-left:32.05pt;margin-top:166.55pt;width:87.65pt;height:21.0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xcxiAIAABkFAAAOAAAAZHJzL2Uyb0RvYy54bWysVFtv2yAUfp+0/4B4T21cO4mtOFXTLtOk&#10;7iK1+wHE4BgNgwckdlftv++AkzTdRZqm+QFzOXzn8n2HxdXQSrTnxgqtSkwuYoy4qjQTalvizw/r&#10;yRwj66hiVGrFS/zILb5avn616LuCJ7rRknGDAETZou9K3DjXFVFkq4a31F7ojis4rLVpqYOl2UbM&#10;0B7QWxklcTyNem1YZ3TFrYXd2/EQLwN+XfPKfaxryx2SJYbYXBhNGDd+jJYLWmwN7RpRHcKg/xBF&#10;S4UCpyeoW+oo2hnxC1QrKqOtrt1FpdtI17WoeMgBsiHxT9ncN7TjIRcoju1OZbL/D7b6sP9kkGAl&#10;zhKMFG2Bowc+OLTSA4ItqE/f2QLM7jswdAPsA88hV9vd6eqLRUrfNFRt+bUxum84ZRAf8Tejs6sj&#10;jvUgm/69ZuCH7pwOQENtWl88KAcCdODp8cSNj6XyLgm5JFmGUQVnyXRG8iy4oMXxdmese8t1i/yk&#10;xAa4D+h0f2edj4YWRxPvzGop2FpIGRZmu7mRBu0p6GQdvgP6CzOpvLHS/tqIOO5AkODDn/lwA+9P&#10;OUnSeJXkk/V0Ppuk6zSb5LN4PolJvsqncZqnt+vvPkCSFo1gjKs7ofhRgyT9O44P3TCqJ6gQ9SXO&#10;syQbKfpjknH4fpdkKxy0pBRtiecnI1p4Yt8oBmnTwlEhx3n0MvxQZajB8R+qEmTgmR814IbNEBRH&#10;Lr17r5GNZo8gDKOBN2Af3hOYNNp8w6iH3iyx/bqjhmMk3ykQV07S1DdzWKTZLIGFOT/ZnJ9QVQFU&#10;iR1G4/TGjQ/ArjNi24CnUc5KX4MgaxG08hzVQcbQfyGpw1vhG/x8HayeX7TlDwAAAP//AwBQSwME&#10;FAAGAAgAAAAhAO777/beAAAACgEAAA8AAABkcnMvZG93bnJldi54bWxMj89Og0AQh+8mvsNmTLwY&#10;uxQoWGRp1ETjtbUPMLBbILKzhN0W+vaOJ73Nny+/+abcLXYQFzP53pGC9SoCYahxuqdWwfHr/fEJ&#10;hA9IGgdHRsHVeNhVtzclFtrNtDeXQ2gFh5AvUEEXwlhI6ZvOWPQrNxri3clNFgO3Uyv1hDOH20HG&#10;UZRJiz3xhQ5H89aZ5vtwtgpOn/PDZjvXH+GY79PsFfu8dlel7u+Wl2cQwSzhD4ZffVaHip1qdybt&#10;xaAgS9dMKkiShAsG4mSbgqh5km9ikFUp/79Q/QAAAP//AwBQSwECLQAUAAYACAAAACEAtoM4kv4A&#10;AADhAQAAEwAAAAAAAAAAAAAAAAAAAAAAW0NvbnRlbnRfVHlwZXNdLnhtbFBLAQItABQABgAIAAAA&#10;IQA4/SH/1gAAAJQBAAALAAAAAAAAAAAAAAAAAC8BAABfcmVscy8ucmVsc1BLAQItABQABgAIAAAA&#10;IQD/axcxiAIAABkFAAAOAAAAAAAAAAAAAAAAAC4CAABkcnMvZTJvRG9jLnhtbFBLAQItABQABgAI&#10;AAAAIQDu++/23gAAAAoBAAAPAAAAAAAAAAAAAAAAAOIEAABkcnMvZG93bnJldi54bWxQSwUGAAAA&#10;AAQABADzAAAA7QUAAAAA&#10;" stroked="f">
                <v:textbox>
                  <w:txbxContent>
                    <w:p w:rsidR="00EA6235" w:rsidRPr="003D35E0" w:rsidRDefault="00EA6235" w:rsidP="00A0309A">
                      <w:pPr>
                        <w:rPr>
                          <w:rFonts w:ascii="VNI-Times" w:hAnsi="VNI-Times"/>
                        </w:rPr>
                      </w:pPr>
                      <w:r w:rsidRPr="003D35E0">
                        <w:rPr>
                          <w:rFonts w:ascii="VNI-Times" w:hAnsi="VNI-Times"/>
                        </w:rPr>
                        <w:t xml:space="preserve">  Daøn laïnh</w:t>
                      </w:r>
                    </w:p>
                  </w:txbxContent>
                </v:textbox>
              </v:shape>
            </w:pict>
          </mc:Fallback>
        </mc:AlternateContent>
      </w:r>
      <w:r w:rsidR="00A0309A" w:rsidRPr="00B679FF">
        <w:rPr>
          <w:rFonts w:ascii="VNI-Times" w:hAnsi="VNI-Times"/>
          <w:i/>
          <w:noProof/>
          <w:sz w:val="26"/>
          <w:szCs w:val="26"/>
        </w:rPr>
        <mc:AlternateContent>
          <mc:Choice Requires="wps">
            <w:drawing>
              <wp:anchor distT="0" distB="0" distL="114300" distR="114300" simplePos="0" relativeHeight="251689984" behindDoc="0" locked="0" layoutInCell="1" allowOverlap="1" wp14:anchorId="6337BD5B" wp14:editId="6C6826B8">
                <wp:simplePos x="0" y="0"/>
                <wp:positionH relativeFrom="column">
                  <wp:posOffset>751205</wp:posOffset>
                </wp:positionH>
                <wp:positionV relativeFrom="paragraph">
                  <wp:posOffset>706120</wp:posOffset>
                </wp:positionV>
                <wp:extent cx="751205" cy="254000"/>
                <wp:effectExtent l="0" t="1270" r="0" b="1905"/>
                <wp:wrapNone/>
                <wp:docPr id="53" name="Text Box 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1205" cy="254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37046" w:rsidRPr="003D35E0" w:rsidRDefault="00837046" w:rsidP="00A0309A">
                            <w:pPr>
                              <w:rPr>
                                <w:rFonts w:ascii="VNI-Times" w:hAnsi="VNI-Times"/>
                              </w:rPr>
                            </w:pPr>
                            <w:r w:rsidRPr="003D35E0">
                              <w:rPr>
                                <w:rFonts w:ascii="VNI-Times" w:hAnsi="VNI-Times"/>
                              </w:rPr>
                              <w:t xml:space="preserve">  Loác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3" o:spid="_x0000_s1040" type="#_x0000_t202" style="position:absolute;left:0;text-align:left;margin-left:59.15pt;margin-top:55.6pt;width:59.15pt;height:20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sOiKvQIAAMIFAAAOAAAAZHJzL2Uyb0RvYy54bWysVNtunDAQfa/Uf7D8TrjE7C4obJQsS1Up&#10;vUhJP8ALZrEKNrW9C2nVf+/Y7C3pS9WWB2TPjOd2zszN7di1aM+U5lJkOLwKMGKilBUX2wx/eSq8&#10;BUbaUFHRVgqW4Wem8e3y7ZuboU9ZJBvZVkwhcCJ0OvQZbozpU9/XZcM6qq9kzwQoa6k6auCqtn6l&#10;6ADeu9aPgmDmD1JVvZIl0xqk+aTES+e/rllpPtW1Zga1GYbcjPsr99/Yv7+8oelW0b7h5SEN+hdZ&#10;dJQLCHpylVND0U7x31x1vFRSy9pclbLzZV3zkrkaoJoweFXNY0N75mqB5uj+1Cb9/9yWH/efFeJV&#10;huNrjATtAKMnNhp0L0cEIujP0OsUzB57MDQjyAFnV6vuH2T5VSMhVw0VW3anlBwaRivIL7Qv/Yun&#10;kx9tnWyGD7KCOHRnpHM01qqzzYN2IPAOOD2fsLG5lCCcx2EUxBiVoIpiEgQOO5+mx8e90uYdkx2y&#10;hwwrgN45p/sHbWwyND2a2FhCFrxtHfyteCEAw0kCoeGp1dkkHJo/kiBZL9YL4pFotvZIkOfeXbEi&#10;3qwI53F+na9WefjTxg1J2vCqYsKGOTIrJH+G3IHjEydO3NKy5ZV1Z1PSartZtQrtKTC7cJ9rOWjO&#10;Zv7LNFwToJZXJYURCe6jxCtmi7lHChJ7yTxYeEGY3CezgCQkL16W9MAF+/eS0JDhJI7iiUvnpF/V&#10;Bkifwb6ojaYdN7A7Wt5leHEyoqll4FpUDlpDeTudL1ph0z+3AuA+Au34aik6kdWMm9GNRkiOc7CR&#10;1TMwWElgGNAUFh8cGqm+YzTAEsmw/rajimHUvhcwBUlIiN067kLieQQXdanZXGqoKMFVhg1G03Fl&#10;pk216xXfNhBpmjsh72Byau5YbUdsyuowb7AoXHGHpWY30eXdWZ1X7/IXAAAA//8DAFBLAwQUAAYA&#10;CAAAACEA3p93wt4AAAALAQAADwAAAGRycy9kb3ducmV2LnhtbEyPzU7DMBCE70h9B2srcaN2UhqV&#10;EKeqiriCKD8SNzfeJhHxOordJrw92xO97cyOZr8tNpPrxBmH0HrSkCwUCKTK25ZqDR/vz3drECEa&#10;sqbzhBp+McCmnN0UJrd+pDc872MtuIRCbjQ0Mfa5lKFq0Jmw8D0S745+cCayHGppBzNyuetkqlQm&#10;nWmJLzSmx12D1c/+5DR8vhy/v+7Va/3kVv3oJyXJPUitb+fT9hFExCn+h+GCz+hQMtPBn8gG0bFO&#10;1kuOXoYkBcGJdJllIA7srNiRZSGvfyj/AAAA//8DAFBLAQItABQABgAIAAAAIQC2gziS/gAAAOEB&#10;AAATAAAAAAAAAAAAAAAAAAAAAABbQ29udGVudF9UeXBlc10ueG1sUEsBAi0AFAAGAAgAAAAhADj9&#10;If/WAAAAlAEAAAsAAAAAAAAAAAAAAAAALwEAAF9yZWxzLy5yZWxzUEsBAi0AFAAGAAgAAAAhAAuw&#10;6Iq9AgAAwgUAAA4AAAAAAAAAAAAAAAAALgIAAGRycy9lMm9Eb2MueG1sUEsBAi0AFAAGAAgAAAAh&#10;AN6fd8LeAAAACwEAAA8AAAAAAAAAAAAAAAAAFwUAAGRycy9kb3ducmV2LnhtbFBLBQYAAAAABAAE&#10;APMAAAAiBgAAAAA=&#10;" filled="f" stroked="f">
                <v:textbox>
                  <w:txbxContent>
                    <w:p w:rsidR="00EA6235" w:rsidRPr="003D35E0" w:rsidRDefault="00EA6235" w:rsidP="00A0309A">
                      <w:pPr>
                        <w:rPr>
                          <w:rFonts w:ascii="VNI-Times" w:hAnsi="VNI-Times"/>
                        </w:rPr>
                      </w:pPr>
                      <w:r w:rsidRPr="003D35E0">
                        <w:rPr>
                          <w:rFonts w:ascii="VNI-Times" w:hAnsi="VNI-Times"/>
                        </w:rPr>
                        <w:t xml:space="preserve">  Loác</w:t>
                      </w:r>
                    </w:p>
                  </w:txbxContent>
                </v:textbox>
              </v:shape>
            </w:pict>
          </mc:Fallback>
        </mc:AlternateContent>
      </w:r>
      <w:r w:rsidR="00A0309A" w:rsidRPr="00B679FF">
        <w:rPr>
          <w:rFonts w:ascii="VNI-Times" w:hAnsi="VNI-Times"/>
          <w:i/>
          <w:noProof/>
          <w:sz w:val="26"/>
          <w:szCs w:val="26"/>
        </w:rPr>
        <mc:AlternateContent>
          <mc:Choice Requires="wps">
            <w:drawing>
              <wp:anchor distT="0" distB="0" distL="114300" distR="114300" simplePos="0" relativeHeight="251685888" behindDoc="0" locked="0" layoutInCell="1" allowOverlap="1" wp14:anchorId="72A258CD" wp14:editId="5935A955">
                <wp:simplePos x="0" y="0"/>
                <wp:positionH relativeFrom="column">
                  <wp:posOffset>636905</wp:posOffset>
                </wp:positionH>
                <wp:positionV relativeFrom="paragraph">
                  <wp:posOffset>134620</wp:posOffset>
                </wp:positionV>
                <wp:extent cx="751205" cy="254000"/>
                <wp:effectExtent l="0" t="1270" r="0" b="1905"/>
                <wp:wrapNone/>
                <wp:docPr id="51" name="Text Box 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1205" cy="2540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37046" w:rsidRDefault="00837046" w:rsidP="00A0309A">
                            <w:r w:rsidRPr="003D35E0">
                              <w:rPr>
                                <w:rFonts w:ascii="VNI-Times" w:hAnsi="VNI-Times"/>
                              </w:rPr>
                              <w:t xml:space="preserve">  OÁng caùp</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1" o:spid="_x0000_s1041" type="#_x0000_t202" style="position:absolute;left:0;text-align:left;margin-left:50.15pt;margin-top:10.6pt;width:59.15pt;height:20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sQWjigIAABgFAAAOAAAAZHJzL2Uyb0RvYy54bWysVG1v2yAQ/j5p/wHxPfWL7Ca26lRtskyT&#10;uhep3Q8ggGM0DAxI7G7af9+BmzTdNGmalg8Oxx0Pd/c8x9X12Et04NYJrRqcXaQYcUU1E2rX4M8P&#10;m9kCI+eJYkRqxRv8yB2+Xr5+dTWYmue605JxiwBEuXowDe68N3WSONrxnrgLbbgCZ6ttTzyYdpcw&#10;SwZA72WSp+llMmjLjNWUOwe768mJlxG/bTn1H9vWcY9kgyE3H782frfhmyyvSL2zxHSCPqVB/iGL&#10;nggFl56g1sQTtLfiN6heUKudbv0F1X2i21ZQHmuAarL0l2ruO2J4rAWa48ypTe7/wdIPh08WCdbg&#10;MsNIkR44euCjR7d6RLAF/RmMqyHs3kCgH2EfeI61OnOn6ReHlF51RO34jbV66DhhkF88mZwdnXBc&#10;ANkO7zWDe8je6wg0trYPzYN2IEAHnh5P3IRcKGzOyyxPS4wouPKySNPIXULq42FjnX/LdY/CosEW&#10;qI/g5HDnPJQBoceQcJfTUrCNkDIadrddSYsOBGSyib9QORx5ESZVCFY6HJvc0w7kCHcEX8g20v69&#10;yvIivc2r2eZyMZ8Vm6KcVfN0MUuz6ra6TIuqWG9+hASzou4EY1zdCcWPEsyKv6P4aRgm8UQRoqHB&#10;VZmXE0N/LBL699zCF0X2wsNEStE3eHEKInXg9Y1iUDapPRFyWicv048tgx4c/2NXogoC8ZME/Lgd&#10;o+Cy8qiurWaPoAurgTcgH54TWHTafsNogNFssPu6J5ZjJN8p0FaVFUWY5WgU5TwHw557tuceoihA&#10;NdhjNC1Xfpr/vbFi18FNk5qVvgE9tiJqJQh3ygpKCQaMXyzq6akI831ux6jnB235EwAA//8DAFBL&#10;AwQUAAYACAAAACEACqjPMt0AAAAJAQAADwAAAGRycy9kb3ducmV2LnhtbEyPwU7DMAyG70i8Q2Qk&#10;LoglLdCNrukESKBdN/YAaeO11RqnarK1e3vMCY6//en352Izu15ccAydJw3JQoFAqr3tqNFw+P58&#10;XIEI0ZA1vSfUcMUAm/L2pjC59RPt8LKPjeASCrnR0MY45FKGukVnwsIPSLw7+tGZyHFspB3NxOWu&#10;l6lSmXSmI77QmgE/WqxP+7PTcNxODy+vU/UVD8vdc/ZuumXlr1rf381vaxAR5/gHw68+q0PJTpU/&#10;kw2i56zUE6Ma0iQFwUCarDIQlYaMB7Is5P8Pyh8AAAD//wMAUEsBAi0AFAAGAAgAAAAhALaDOJL+&#10;AAAA4QEAABMAAAAAAAAAAAAAAAAAAAAAAFtDb250ZW50X1R5cGVzXS54bWxQSwECLQAUAAYACAAA&#10;ACEAOP0h/9YAAACUAQAACwAAAAAAAAAAAAAAAAAvAQAAX3JlbHMvLnJlbHNQSwECLQAUAAYACAAA&#10;ACEAUbEFo4oCAAAYBQAADgAAAAAAAAAAAAAAAAAuAgAAZHJzL2Uyb0RvYy54bWxQSwECLQAUAAYA&#10;CAAAACEACqjPMt0AAAAJAQAADwAAAAAAAAAAAAAAAADkBAAAZHJzL2Rvd25yZXYueG1sUEsFBgAA&#10;AAAEAAQA8wAAAO4FAAAAAA==&#10;" stroked="f">
                <v:textbox>
                  <w:txbxContent>
                    <w:p w:rsidR="00EA6235" w:rsidRDefault="00EA6235" w:rsidP="00A0309A">
                      <w:r w:rsidRPr="003D35E0">
                        <w:rPr>
                          <w:rFonts w:ascii="VNI-Times" w:hAnsi="VNI-Times"/>
                        </w:rPr>
                        <w:t xml:space="preserve">  OÁng caùp</w:t>
                      </w:r>
                    </w:p>
                  </w:txbxContent>
                </v:textbox>
              </v:shape>
            </w:pict>
          </mc:Fallback>
        </mc:AlternateContent>
      </w:r>
      <w:r w:rsidR="00A0309A" w:rsidRPr="00B679FF">
        <w:rPr>
          <w:rFonts w:ascii="VNI-Times" w:hAnsi="VNI-Times"/>
          <w:i/>
          <w:noProof/>
          <w:sz w:val="26"/>
          <w:szCs w:val="26"/>
        </w:rPr>
        <w:drawing>
          <wp:inline distT="0" distB="0" distL="0" distR="0" wp14:anchorId="7AADFB44" wp14:editId="7F8D544A">
            <wp:extent cx="5756744" cy="2257528"/>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9">
                      <a:lum contrast="10000"/>
                      <a:extLst>
                        <a:ext uri="{28A0092B-C50C-407E-A947-70E740481C1C}">
                          <a14:useLocalDpi xmlns:a14="http://schemas.microsoft.com/office/drawing/2010/main" val="0"/>
                        </a:ext>
                      </a:extLst>
                    </a:blip>
                    <a:srcRect/>
                    <a:stretch>
                      <a:fillRect/>
                    </a:stretch>
                  </pic:blipFill>
                  <pic:spPr bwMode="auto">
                    <a:xfrm>
                      <a:off x="0" y="0"/>
                      <a:ext cx="5759450" cy="2258589"/>
                    </a:xfrm>
                    <a:prstGeom prst="rect">
                      <a:avLst/>
                    </a:prstGeom>
                    <a:noFill/>
                    <a:ln>
                      <a:noFill/>
                    </a:ln>
                  </pic:spPr>
                </pic:pic>
              </a:graphicData>
            </a:graphic>
          </wp:inline>
        </w:drawing>
      </w:r>
    </w:p>
    <w:p w:rsidR="00A0309A" w:rsidRDefault="00A0309A" w:rsidP="007D6FE2">
      <w:pPr>
        <w:tabs>
          <w:tab w:val="left" w:pos="90"/>
        </w:tabs>
        <w:ind w:firstLine="720"/>
        <w:jc w:val="both"/>
        <w:rPr>
          <w:rFonts w:ascii="VNI-Times" w:hAnsi="VNI-Times"/>
          <w:sz w:val="26"/>
          <w:szCs w:val="26"/>
        </w:rPr>
      </w:pPr>
    </w:p>
    <w:p w:rsidR="00BE1E1D" w:rsidRPr="00B679FF" w:rsidRDefault="00BE1E1D" w:rsidP="007D6FE2">
      <w:pPr>
        <w:tabs>
          <w:tab w:val="left" w:pos="90"/>
        </w:tabs>
        <w:ind w:firstLine="720"/>
        <w:jc w:val="both"/>
        <w:rPr>
          <w:rFonts w:ascii="VNI-Times" w:hAnsi="VNI-Times"/>
          <w:sz w:val="26"/>
          <w:szCs w:val="26"/>
        </w:rPr>
      </w:pPr>
    </w:p>
    <w:p w:rsidR="0076587D" w:rsidRDefault="00FD1A94" w:rsidP="00E000FE">
      <w:pPr>
        <w:pStyle w:val="ListParagraph"/>
        <w:numPr>
          <w:ilvl w:val="0"/>
          <w:numId w:val="11"/>
        </w:numPr>
        <w:tabs>
          <w:tab w:val="left" w:pos="90"/>
        </w:tabs>
        <w:ind w:left="0" w:firstLine="720"/>
        <w:jc w:val="both"/>
        <w:rPr>
          <w:sz w:val="26"/>
          <w:szCs w:val="26"/>
        </w:rPr>
      </w:pPr>
      <w:r>
        <w:rPr>
          <w:rFonts w:ascii="VNI-Times" w:hAnsi="VNI-Times"/>
          <w:sz w:val="26"/>
          <w:szCs w:val="26"/>
        </w:rPr>
        <w:t xml:space="preserve"> </w:t>
      </w:r>
      <w:r w:rsidRPr="00FD1A94">
        <w:rPr>
          <w:sz w:val="26"/>
          <w:szCs w:val="26"/>
        </w:rPr>
        <w:t>NGUYÊN LÝ</w:t>
      </w:r>
      <w:r>
        <w:rPr>
          <w:rFonts w:ascii="VNI-Times" w:hAnsi="VNI-Times"/>
          <w:sz w:val="26"/>
          <w:szCs w:val="26"/>
        </w:rPr>
        <w:t xml:space="preserve"> </w:t>
      </w:r>
      <w:r w:rsidR="001D1A4A" w:rsidRPr="001D1A4A">
        <w:rPr>
          <w:rFonts w:ascii="VNI-Times" w:hAnsi="VNI-Times"/>
          <w:sz w:val="26"/>
          <w:szCs w:val="26"/>
        </w:rPr>
        <w:t>C</w:t>
      </w:r>
      <w:r w:rsidR="001D1A4A" w:rsidRPr="001D1A4A">
        <w:rPr>
          <w:sz w:val="26"/>
          <w:szCs w:val="26"/>
        </w:rPr>
        <w:t xml:space="preserve">ẤU </w:t>
      </w:r>
      <w:proofErr w:type="gramStart"/>
      <w:r w:rsidR="001D1A4A" w:rsidRPr="001D1A4A">
        <w:rPr>
          <w:sz w:val="26"/>
          <w:szCs w:val="26"/>
        </w:rPr>
        <w:t xml:space="preserve">TẠO </w:t>
      </w:r>
      <w:r w:rsidR="001D1A4A">
        <w:rPr>
          <w:sz w:val="26"/>
          <w:szCs w:val="26"/>
        </w:rPr>
        <w:t>:</w:t>
      </w:r>
      <w:proofErr w:type="gramEnd"/>
      <w:r w:rsidR="001D1A4A">
        <w:rPr>
          <w:sz w:val="26"/>
          <w:szCs w:val="26"/>
        </w:rPr>
        <w:t xml:space="preserve"> Đây là một thiết bị điều hòa hoàn chỉnh, trên đó có đầy đủ</w:t>
      </w:r>
      <w:r w:rsidR="00C2490D">
        <w:rPr>
          <w:sz w:val="26"/>
          <w:szCs w:val="26"/>
        </w:rPr>
        <w:t xml:space="preserve"> dàn nóng, dàn lạnh, máy nén, hệ thống đường ống gas, hệ thống điện và gas đã được nạp sẵn. Người sử dụng chỉ việc nối điện nguồn cho máy là có thể chạy </w:t>
      </w:r>
      <w:r w:rsidR="0076587D">
        <w:rPr>
          <w:sz w:val="26"/>
          <w:szCs w:val="26"/>
        </w:rPr>
        <w:t>bất cứ lúc nào.</w:t>
      </w:r>
    </w:p>
    <w:p w:rsidR="00284A60" w:rsidRDefault="0076587D" w:rsidP="00E000FE">
      <w:pPr>
        <w:pStyle w:val="ListParagraph"/>
        <w:numPr>
          <w:ilvl w:val="0"/>
          <w:numId w:val="11"/>
        </w:numPr>
        <w:tabs>
          <w:tab w:val="left" w:pos="90"/>
        </w:tabs>
        <w:ind w:left="0" w:firstLine="720"/>
        <w:jc w:val="both"/>
        <w:rPr>
          <w:sz w:val="26"/>
          <w:szCs w:val="26"/>
        </w:rPr>
      </w:pPr>
      <w:r>
        <w:rPr>
          <w:sz w:val="26"/>
          <w:szCs w:val="26"/>
        </w:rPr>
        <w:t xml:space="preserve">Dàn lạnh của máy điều hòa 1 khối được bố trí bên trong, gió qua dàn lạnh ạnh được thổi vào phòng. Dàn nóng bố trí bên ngoài, gió </w:t>
      </w:r>
      <w:r w:rsidR="00CA3FC9">
        <w:rPr>
          <w:sz w:val="26"/>
          <w:szCs w:val="26"/>
        </w:rPr>
        <w:t xml:space="preserve">nóng hướng ra ngoài phòng. Máy nén được đặt ở giữa là loại máy nén kín </w:t>
      </w:r>
      <w:proofErr w:type="gramStart"/>
      <w:r w:rsidR="00CA3FC9">
        <w:rPr>
          <w:sz w:val="26"/>
          <w:szCs w:val="26"/>
        </w:rPr>
        <w:t>( xem</w:t>
      </w:r>
      <w:proofErr w:type="gramEnd"/>
      <w:r w:rsidR="00CA3FC9">
        <w:rPr>
          <w:sz w:val="26"/>
          <w:szCs w:val="26"/>
        </w:rPr>
        <w:t xml:space="preserve"> hình). Quạt DN và DL cùng </w:t>
      </w:r>
      <w:proofErr w:type="gramStart"/>
      <w:r w:rsidR="00CA3FC9">
        <w:rPr>
          <w:sz w:val="26"/>
          <w:szCs w:val="26"/>
        </w:rPr>
        <w:t>chung</w:t>
      </w:r>
      <w:proofErr w:type="gramEnd"/>
      <w:r w:rsidR="00CA3FC9">
        <w:rPr>
          <w:sz w:val="26"/>
          <w:szCs w:val="26"/>
        </w:rPr>
        <w:t xml:space="preserve"> mô tơ và đồng trục. Quạt DN kiểu hướng trục và quạt DL kiểu ly tâm.</w:t>
      </w:r>
    </w:p>
    <w:p w:rsidR="00DD51FD" w:rsidRDefault="00CA3FC9" w:rsidP="00E000FE">
      <w:pPr>
        <w:pStyle w:val="ListParagraph"/>
        <w:numPr>
          <w:ilvl w:val="0"/>
          <w:numId w:val="11"/>
        </w:numPr>
        <w:tabs>
          <w:tab w:val="left" w:pos="90"/>
        </w:tabs>
        <w:ind w:left="0" w:firstLine="720"/>
        <w:jc w:val="both"/>
        <w:rPr>
          <w:sz w:val="26"/>
          <w:szCs w:val="26"/>
        </w:rPr>
      </w:pPr>
      <w:r>
        <w:rPr>
          <w:sz w:val="26"/>
          <w:szCs w:val="26"/>
        </w:rPr>
        <w:t>Giữa khoang DN và khoang DL có cửa sổ nhỏ dùng cấp</w:t>
      </w:r>
      <w:r w:rsidR="00DD51FD">
        <w:rPr>
          <w:sz w:val="26"/>
          <w:szCs w:val="26"/>
        </w:rPr>
        <w:t xml:space="preserve"> khí tươi. Lượng khí tươi lớn hay nhỏ được điều chỉnh thong qua cửa này.</w:t>
      </w:r>
    </w:p>
    <w:p w:rsidR="00CA3FC9" w:rsidRDefault="00DD51FD" w:rsidP="00E000FE">
      <w:pPr>
        <w:pStyle w:val="ListParagraph"/>
        <w:numPr>
          <w:ilvl w:val="0"/>
          <w:numId w:val="11"/>
        </w:numPr>
        <w:tabs>
          <w:tab w:val="left" w:pos="90"/>
        </w:tabs>
        <w:ind w:left="0" w:firstLine="720"/>
        <w:jc w:val="both"/>
        <w:rPr>
          <w:sz w:val="26"/>
          <w:szCs w:val="26"/>
        </w:rPr>
      </w:pPr>
      <w:r>
        <w:rPr>
          <w:sz w:val="26"/>
          <w:szCs w:val="26"/>
        </w:rPr>
        <w:t>Khoang đáy của vỏ máy dùng chứa nước ngưng từ DL và hướng dốc ra cửa thoát nước ngưng.</w:t>
      </w:r>
      <w:r w:rsidR="00CA3FC9">
        <w:rPr>
          <w:sz w:val="26"/>
          <w:szCs w:val="26"/>
        </w:rPr>
        <w:t xml:space="preserve"> </w:t>
      </w:r>
    </w:p>
    <w:p w:rsidR="00BE1E1D" w:rsidRDefault="00BE1E1D" w:rsidP="007D6FE2">
      <w:pPr>
        <w:tabs>
          <w:tab w:val="left" w:pos="90"/>
        </w:tabs>
        <w:ind w:firstLine="720"/>
        <w:jc w:val="both"/>
        <w:rPr>
          <w:sz w:val="26"/>
          <w:szCs w:val="26"/>
        </w:rPr>
      </w:pPr>
    </w:p>
    <w:p w:rsidR="00BE1E1D" w:rsidRPr="00BE1E1D" w:rsidRDefault="00BE1E1D" w:rsidP="007D6FE2">
      <w:pPr>
        <w:tabs>
          <w:tab w:val="left" w:pos="90"/>
        </w:tabs>
        <w:ind w:firstLine="720"/>
        <w:rPr>
          <w:rFonts w:ascii="VNI-Times" w:hAnsi="VNI-Times"/>
          <w:b/>
          <w:sz w:val="26"/>
          <w:szCs w:val="26"/>
        </w:rPr>
      </w:pPr>
      <w:proofErr w:type="gramStart"/>
      <w:r w:rsidRPr="00BE1E1D">
        <w:rPr>
          <w:rFonts w:ascii="VNI-Times" w:hAnsi="VNI-Times"/>
          <w:b/>
          <w:sz w:val="26"/>
          <w:szCs w:val="26"/>
        </w:rPr>
        <w:t>Nguyeân lyù hoaït ñoäng.</w:t>
      </w:r>
      <w:proofErr w:type="gramEnd"/>
    </w:p>
    <w:p w:rsidR="00BE1E1D" w:rsidRDefault="00BE1E1D" w:rsidP="007D6FE2">
      <w:pPr>
        <w:tabs>
          <w:tab w:val="left" w:pos="90"/>
        </w:tabs>
        <w:ind w:firstLine="720"/>
        <w:rPr>
          <w:rFonts w:ascii="VNI-Times" w:hAnsi="VNI-Times"/>
          <w:sz w:val="26"/>
          <w:szCs w:val="26"/>
        </w:rPr>
      </w:pPr>
      <w:r w:rsidRPr="00BE1E1D">
        <w:rPr>
          <w:rFonts w:ascii="VNI-Times" w:hAnsi="VNI-Times"/>
          <w:sz w:val="26"/>
          <w:szCs w:val="26"/>
        </w:rPr>
        <w:tab/>
        <w:t xml:space="preserve">Khi maùy neùn hoaït ñoäng seõ huùt hôi moâi chaát coù aùp suaát thaáp vaø nhieät ñoä thaáp töø cuoái daøn laïnh sau ñoù neùn leân daøn noùng thaønh hôi coù aùp suaát cao vaø nhieät ñoä cao, taïi ñaây hôi moâi chaát ñöôïc laøm maùt ñeå haï nhieät ñoä xuoáng vaø ngöng tuï thaønh moâi chaát loûng vaø ñi veà cuoái daøn noùng. </w:t>
      </w:r>
      <w:proofErr w:type="gramStart"/>
      <w:r w:rsidRPr="00BE1E1D">
        <w:rPr>
          <w:rFonts w:ascii="VNI-Times" w:hAnsi="VNI-Times"/>
          <w:sz w:val="26"/>
          <w:szCs w:val="26"/>
        </w:rPr>
        <w:t>moâi</w:t>
      </w:r>
      <w:proofErr w:type="gramEnd"/>
      <w:r w:rsidRPr="00BE1E1D">
        <w:rPr>
          <w:rFonts w:ascii="VNI-Times" w:hAnsi="VNI-Times"/>
          <w:sz w:val="26"/>
          <w:szCs w:val="26"/>
        </w:rPr>
        <w:t xml:space="preserve"> chaát loûng tieáp tuïc ñi qua phin loïc ñeå loïc saïch caùc taïp chaát coù laãn trong moâi chaát vaø ñi qua oáng mao ñeå thöïc hieän quaù trình tieát löu. haï ñoät ngoät töø moâi chaát loûng cao aùp thaønh moâi chaát loûng thaáp aùp vaø ñöa veà daøn laïnh ñeå thöïc hieän quaù trình soâi vaø bay hôi thu nhieät cuûa moâi tröôøng caàn laøm laïnh veà cuoái daøn laïnh laïi trôû thaønh hôi coù aùp suaát thaáp tieáp tuïc ñöôïc maùy neùn huùt veà vaø chu trình sau ñöôïc keá tieáp. </w:t>
      </w:r>
    </w:p>
    <w:p w:rsidR="00C8296B" w:rsidRPr="00C8296B" w:rsidRDefault="00C8296B" w:rsidP="007D6FE2">
      <w:pPr>
        <w:tabs>
          <w:tab w:val="left" w:pos="90"/>
        </w:tabs>
        <w:ind w:firstLine="720"/>
        <w:rPr>
          <w:sz w:val="26"/>
          <w:szCs w:val="26"/>
        </w:rPr>
      </w:pPr>
      <w:r>
        <w:rPr>
          <w:rFonts w:ascii="VNI-Times" w:hAnsi="VNI-Times"/>
          <w:b/>
          <w:sz w:val="26"/>
          <w:szCs w:val="26"/>
          <w:u w:val="single"/>
        </w:rPr>
        <w:t xml:space="preserve"> </w:t>
      </w:r>
    </w:p>
    <w:p w:rsidR="00C8296B" w:rsidRPr="00C8296B" w:rsidRDefault="00C8296B" w:rsidP="00E000FE">
      <w:pPr>
        <w:numPr>
          <w:ilvl w:val="0"/>
          <w:numId w:val="4"/>
        </w:numPr>
        <w:tabs>
          <w:tab w:val="left" w:pos="90"/>
        </w:tabs>
        <w:ind w:left="0" w:firstLine="720"/>
        <w:jc w:val="both"/>
        <w:rPr>
          <w:rFonts w:ascii="VNI-Times" w:hAnsi="VNI-Times"/>
          <w:sz w:val="26"/>
          <w:szCs w:val="26"/>
        </w:rPr>
      </w:pPr>
      <w:r w:rsidRPr="00C8296B">
        <w:rPr>
          <w:rFonts w:ascii="VNI-Times" w:hAnsi="VNI-Times"/>
          <w:b/>
          <w:sz w:val="26"/>
          <w:szCs w:val="26"/>
          <w:u w:val="single"/>
        </w:rPr>
        <w:t xml:space="preserve">Caùc thieát bò ñieän cô baûn cuûa maùy laïnh </w:t>
      </w:r>
      <w:r w:rsidRPr="00C8296B">
        <w:rPr>
          <w:b/>
          <w:sz w:val="26"/>
          <w:szCs w:val="26"/>
          <w:u w:val="single"/>
        </w:rPr>
        <w:t>1 khối</w:t>
      </w:r>
      <w:r w:rsidRPr="00C8296B">
        <w:rPr>
          <w:rFonts w:ascii="VNI-Times" w:hAnsi="VNI-Times"/>
          <w:b/>
          <w:sz w:val="26"/>
          <w:szCs w:val="26"/>
          <w:u w:val="single"/>
        </w:rPr>
        <w:t>.</w:t>
      </w:r>
    </w:p>
    <w:p w:rsidR="00A0309A" w:rsidRPr="00B679FF" w:rsidRDefault="00A0309A" w:rsidP="007D6FE2">
      <w:pPr>
        <w:tabs>
          <w:tab w:val="left" w:pos="90"/>
        </w:tabs>
        <w:ind w:firstLine="720"/>
        <w:jc w:val="both"/>
        <w:rPr>
          <w:rFonts w:ascii="VNI-Times" w:hAnsi="VNI-Times"/>
          <w:sz w:val="26"/>
          <w:szCs w:val="26"/>
        </w:rPr>
      </w:pPr>
      <w:r w:rsidRPr="00B679FF">
        <w:rPr>
          <w:rFonts w:ascii="VNI-Times" w:hAnsi="VNI-Times"/>
          <w:b/>
          <w:sz w:val="26"/>
          <w:szCs w:val="26"/>
          <w:u w:val="single"/>
        </w:rPr>
        <w:t xml:space="preserve">ÑOÄNG CÔ </w:t>
      </w:r>
      <w:proofErr w:type="gramStart"/>
      <w:r w:rsidRPr="00B679FF">
        <w:rPr>
          <w:rFonts w:ascii="VNI-Times" w:hAnsi="VNI-Times"/>
          <w:b/>
          <w:sz w:val="26"/>
          <w:szCs w:val="26"/>
          <w:u w:val="single"/>
        </w:rPr>
        <w:t>LOÁC :</w:t>
      </w:r>
      <w:proofErr w:type="gramEnd"/>
    </w:p>
    <w:p w:rsidR="00A0309A" w:rsidRPr="00B679FF" w:rsidRDefault="00A0309A" w:rsidP="007D6FE2">
      <w:pPr>
        <w:tabs>
          <w:tab w:val="left" w:pos="90"/>
        </w:tabs>
        <w:ind w:firstLine="720"/>
        <w:jc w:val="both"/>
        <w:rPr>
          <w:rFonts w:ascii="VNI-Times" w:hAnsi="VNI-Times"/>
          <w:sz w:val="26"/>
          <w:szCs w:val="26"/>
        </w:rPr>
      </w:pPr>
      <w:r w:rsidRPr="00B679FF">
        <w:rPr>
          <w:rFonts w:ascii="VNI-Times" w:hAnsi="VNI-Times"/>
          <w:sz w:val="26"/>
          <w:szCs w:val="26"/>
        </w:rPr>
        <w:t xml:space="preserve">  </w:t>
      </w:r>
      <w:r w:rsidRPr="00B679FF">
        <w:rPr>
          <w:rFonts w:ascii="VNI-Times" w:hAnsi="VNI-Times"/>
          <w:sz w:val="26"/>
          <w:szCs w:val="26"/>
        </w:rPr>
        <w:tab/>
        <w:t xml:space="preserve">1 </w:t>
      </w:r>
      <w:r w:rsidRPr="00B679FF">
        <w:rPr>
          <w:rFonts w:ascii="VNI-Times" w:hAnsi="VNI-Times"/>
          <w:sz w:val="26"/>
          <w:szCs w:val="26"/>
          <w:u w:val="single"/>
        </w:rPr>
        <w:t xml:space="preserve">Coâng </w:t>
      </w:r>
      <w:proofErr w:type="gramStart"/>
      <w:r w:rsidRPr="00B679FF">
        <w:rPr>
          <w:rFonts w:ascii="VNI-Times" w:hAnsi="VNI-Times"/>
          <w:sz w:val="26"/>
          <w:szCs w:val="26"/>
          <w:u w:val="single"/>
        </w:rPr>
        <w:t>duïng :</w:t>
      </w:r>
      <w:r w:rsidRPr="00B679FF">
        <w:rPr>
          <w:rFonts w:ascii="VNI-Times" w:hAnsi="VNI-Times"/>
          <w:sz w:val="26"/>
          <w:szCs w:val="26"/>
        </w:rPr>
        <w:t>Truyeàn</w:t>
      </w:r>
      <w:proofErr w:type="gramEnd"/>
      <w:r w:rsidRPr="00B679FF">
        <w:rPr>
          <w:rFonts w:ascii="VNI-Times" w:hAnsi="VNI-Times"/>
          <w:sz w:val="26"/>
          <w:szCs w:val="26"/>
        </w:rPr>
        <w:t xml:space="preserve"> ñoäng cho maùy neùn &amp; laép chung vôùi maùy neùn trong loác kín</w:t>
      </w:r>
    </w:p>
    <w:p w:rsidR="00A0309A" w:rsidRPr="00B679FF" w:rsidRDefault="00A0309A" w:rsidP="007D6FE2">
      <w:pPr>
        <w:tabs>
          <w:tab w:val="left" w:pos="90"/>
        </w:tabs>
        <w:ind w:firstLine="720"/>
        <w:jc w:val="both"/>
        <w:rPr>
          <w:rFonts w:ascii="VNI-Times" w:hAnsi="VNI-Times"/>
          <w:i/>
          <w:sz w:val="26"/>
          <w:szCs w:val="26"/>
        </w:rPr>
      </w:pPr>
      <w:r w:rsidRPr="00B679FF">
        <w:rPr>
          <w:rFonts w:ascii="VNI-Times" w:hAnsi="VNI-Times"/>
          <w:sz w:val="26"/>
          <w:szCs w:val="26"/>
        </w:rPr>
        <w:tab/>
        <w:t xml:space="preserve">- </w:t>
      </w:r>
      <w:proofErr w:type="gramStart"/>
      <w:r w:rsidRPr="00B679FF">
        <w:rPr>
          <w:rFonts w:ascii="VNI-Times" w:hAnsi="VNI-Times"/>
          <w:sz w:val="26"/>
          <w:szCs w:val="26"/>
        </w:rPr>
        <w:t>loác</w:t>
      </w:r>
      <w:proofErr w:type="gramEnd"/>
      <w:r w:rsidRPr="00B679FF">
        <w:rPr>
          <w:rFonts w:ascii="VNI-Times" w:hAnsi="VNI-Times"/>
          <w:i/>
          <w:sz w:val="26"/>
          <w:szCs w:val="26"/>
        </w:rPr>
        <w:t xml:space="preserve"> = ñoäng cô + maùy neùn</w:t>
      </w:r>
    </w:p>
    <w:p w:rsidR="00A0309A" w:rsidRPr="00B679FF" w:rsidRDefault="00A0309A" w:rsidP="007D6FE2">
      <w:pPr>
        <w:tabs>
          <w:tab w:val="left" w:pos="90"/>
        </w:tabs>
        <w:ind w:firstLine="720"/>
        <w:jc w:val="both"/>
        <w:rPr>
          <w:rFonts w:ascii="VNI-Times" w:hAnsi="VNI-Times"/>
          <w:b/>
          <w:i/>
          <w:sz w:val="26"/>
          <w:szCs w:val="26"/>
        </w:rPr>
      </w:pPr>
      <w:r w:rsidRPr="00B679FF">
        <w:rPr>
          <w:rFonts w:ascii="VNI-Times" w:hAnsi="VNI-Times"/>
          <w:b/>
          <w:i/>
          <w:sz w:val="26"/>
          <w:szCs w:val="26"/>
        </w:rPr>
        <w:tab/>
        <w:t xml:space="preserve">Yeâu caàu, chuù </w:t>
      </w:r>
      <w:proofErr w:type="gramStart"/>
      <w:r w:rsidRPr="00B679FF">
        <w:rPr>
          <w:rFonts w:ascii="VNI-Times" w:hAnsi="VNI-Times"/>
          <w:b/>
          <w:i/>
          <w:sz w:val="26"/>
          <w:szCs w:val="26"/>
        </w:rPr>
        <w:t>yù :</w:t>
      </w:r>
      <w:proofErr w:type="gramEnd"/>
    </w:p>
    <w:p w:rsidR="00A0309A" w:rsidRPr="00B679FF" w:rsidRDefault="00A0309A" w:rsidP="007D6FE2">
      <w:pPr>
        <w:tabs>
          <w:tab w:val="left" w:pos="90"/>
        </w:tabs>
        <w:ind w:firstLine="720"/>
        <w:jc w:val="both"/>
        <w:rPr>
          <w:rFonts w:ascii="VNI-Times" w:hAnsi="VNI-Times"/>
          <w:sz w:val="26"/>
          <w:szCs w:val="26"/>
        </w:rPr>
      </w:pPr>
      <w:r w:rsidRPr="00B679FF">
        <w:rPr>
          <w:rFonts w:ascii="VNI-Times" w:hAnsi="VNI-Times"/>
          <w:sz w:val="26"/>
          <w:szCs w:val="26"/>
        </w:rPr>
        <w:tab/>
        <w:t>+ Ñoäng cô chòu nhieät ñoä cao 130</w:t>
      </w:r>
      <w:r w:rsidRPr="00B679FF">
        <w:rPr>
          <w:rFonts w:ascii="VNI-Times" w:hAnsi="VNI-Times"/>
          <w:sz w:val="26"/>
          <w:szCs w:val="26"/>
        </w:rPr>
        <w:sym w:font="Symbol" w:char="F0B0"/>
      </w:r>
      <w:r w:rsidRPr="00B679FF">
        <w:rPr>
          <w:rFonts w:ascii="VNI-Times" w:hAnsi="VNI-Times"/>
          <w:sz w:val="26"/>
          <w:szCs w:val="26"/>
        </w:rPr>
        <w:t>C</w:t>
      </w:r>
    </w:p>
    <w:p w:rsidR="00A0309A" w:rsidRPr="00B679FF" w:rsidRDefault="00A0309A" w:rsidP="007D6FE2">
      <w:pPr>
        <w:tabs>
          <w:tab w:val="left" w:pos="90"/>
        </w:tabs>
        <w:ind w:firstLine="720"/>
        <w:jc w:val="both"/>
        <w:rPr>
          <w:rFonts w:ascii="VNI-Times" w:hAnsi="VNI-Times"/>
          <w:sz w:val="26"/>
          <w:szCs w:val="26"/>
        </w:rPr>
      </w:pPr>
      <w:r w:rsidRPr="00B679FF">
        <w:rPr>
          <w:rFonts w:ascii="VNI-Times" w:hAnsi="VNI-Times"/>
          <w:sz w:val="26"/>
          <w:szCs w:val="26"/>
        </w:rPr>
        <w:lastRenderedPageBreak/>
        <w:tab/>
        <w:t>+ Khaû naêng ñeà maïnh doäi aùp 150 PSI ñeà ñöôïc</w:t>
      </w:r>
    </w:p>
    <w:p w:rsidR="00A0309A" w:rsidRPr="00B679FF" w:rsidRDefault="00A0309A" w:rsidP="007D6FE2">
      <w:pPr>
        <w:tabs>
          <w:tab w:val="left" w:pos="90"/>
        </w:tabs>
        <w:ind w:firstLine="720"/>
        <w:jc w:val="both"/>
        <w:rPr>
          <w:rFonts w:ascii="VNI-Times" w:hAnsi="VNI-Times"/>
          <w:sz w:val="26"/>
          <w:szCs w:val="26"/>
        </w:rPr>
      </w:pPr>
      <w:r w:rsidRPr="00B679FF">
        <w:rPr>
          <w:rFonts w:ascii="VNI-Times" w:hAnsi="VNI-Times"/>
          <w:sz w:val="26"/>
          <w:szCs w:val="26"/>
        </w:rPr>
        <w:tab/>
        <w:t>+ Beàn, tuoåi thoï cao.</w:t>
      </w:r>
    </w:p>
    <w:p w:rsidR="00A0309A" w:rsidRDefault="00A0309A" w:rsidP="007D6FE2">
      <w:pPr>
        <w:tabs>
          <w:tab w:val="left" w:pos="90"/>
        </w:tabs>
        <w:ind w:firstLine="720"/>
        <w:jc w:val="both"/>
        <w:rPr>
          <w:rFonts w:ascii="VNI-Times" w:hAnsi="VNI-Times"/>
          <w:sz w:val="26"/>
          <w:szCs w:val="26"/>
        </w:rPr>
      </w:pPr>
      <w:r w:rsidRPr="00B679FF">
        <w:rPr>
          <w:rFonts w:ascii="VNI-Times" w:hAnsi="VNI-Times"/>
          <w:sz w:val="26"/>
          <w:szCs w:val="26"/>
        </w:rPr>
        <w:t xml:space="preserve">2. </w:t>
      </w:r>
      <w:r w:rsidRPr="00B679FF">
        <w:rPr>
          <w:rFonts w:ascii="VNI-Times" w:hAnsi="VNI-Times"/>
          <w:b/>
          <w:sz w:val="26"/>
          <w:szCs w:val="26"/>
          <w:u w:val="single"/>
        </w:rPr>
        <w:t xml:space="preserve">Caáu </w:t>
      </w:r>
      <w:proofErr w:type="gramStart"/>
      <w:r w:rsidRPr="00B679FF">
        <w:rPr>
          <w:rFonts w:ascii="VNI-Times" w:hAnsi="VNI-Times"/>
          <w:b/>
          <w:sz w:val="26"/>
          <w:szCs w:val="26"/>
          <w:u w:val="single"/>
        </w:rPr>
        <w:t>taïo :</w:t>
      </w:r>
      <w:proofErr w:type="gramEnd"/>
      <w:r w:rsidRPr="00B679FF">
        <w:rPr>
          <w:rFonts w:ascii="VNI-Times" w:hAnsi="VNI-Times"/>
          <w:sz w:val="26"/>
          <w:szCs w:val="26"/>
        </w:rPr>
        <w:tab/>
      </w:r>
    </w:p>
    <w:p w:rsidR="00C13968" w:rsidRDefault="00C13968" w:rsidP="007D6FE2">
      <w:pPr>
        <w:tabs>
          <w:tab w:val="left" w:pos="90"/>
        </w:tabs>
        <w:ind w:firstLine="720"/>
        <w:jc w:val="both"/>
        <w:rPr>
          <w:rFonts w:ascii="VNI-Times" w:hAnsi="VNI-Times"/>
          <w:sz w:val="26"/>
          <w:szCs w:val="26"/>
        </w:rPr>
      </w:pPr>
    </w:p>
    <w:p w:rsidR="00A0309A" w:rsidRPr="00B679FF" w:rsidRDefault="00A0309A" w:rsidP="007D6FE2">
      <w:pPr>
        <w:tabs>
          <w:tab w:val="left" w:pos="90"/>
        </w:tabs>
        <w:ind w:firstLine="720"/>
        <w:jc w:val="both"/>
        <w:rPr>
          <w:rFonts w:ascii="VNI-Times" w:hAnsi="VNI-Times"/>
          <w:sz w:val="26"/>
          <w:szCs w:val="26"/>
        </w:rPr>
      </w:pPr>
      <w:r w:rsidRPr="00B679FF">
        <w:rPr>
          <w:rFonts w:ascii="VNI-Times" w:hAnsi="VNI-Times"/>
          <w:noProof/>
          <w:sz w:val="26"/>
          <w:szCs w:val="26"/>
        </w:rPr>
        <w:drawing>
          <wp:inline distT="0" distB="0" distL="0" distR="0" wp14:anchorId="6BE78CFF" wp14:editId="2D19050E">
            <wp:extent cx="1446530" cy="2197100"/>
            <wp:effectExtent l="0" t="0" r="1270" b="0"/>
            <wp:docPr id="25" name="Picture 25" descr="MAY N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MAY NEN"/>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446530" cy="2197100"/>
                    </a:xfrm>
                    <a:prstGeom prst="rect">
                      <a:avLst/>
                    </a:prstGeom>
                    <a:noFill/>
                    <a:ln>
                      <a:noFill/>
                    </a:ln>
                  </pic:spPr>
                </pic:pic>
              </a:graphicData>
            </a:graphic>
          </wp:inline>
        </w:drawing>
      </w:r>
    </w:p>
    <w:p w:rsidR="0036432B" w:rsidRDefault="0036432B" w:rsidP="007D6FE2">
      <w:pPr>
        <w:tabs>
          <w:tab w:val="left" w:pos="90"/>
        </w:tabs>
        <w:ind w:firstLine="720"/>
        <w:jc w:val="both"/>
        <w:rPr>
          <w:rFonts w:ascii="VNI-Times" w:hAnsi="VNI-Times"/>
          <w:sz w:val="26"/>
          <w:szCs w:val="26"/>
        </w:rPr>
      </w:pPr>
    </w:p>
    <w:p w:rsidR="00A0309A" w:rsidRPr="00B679FF" w:rsidRDefault="00A0309A" w:rsidP="007D6FE2">
      <w:pPr>
        <w:tabs>
          <w:tab w:val="left" w:pos="90"/>
        </w:tabs>
        <w:ind w:firstLine="720"/>
        <w:jc w:val="both"/>
        <w:rPr>
          <w:rFonts w:ascii="VNI-Times" w:hAnsi="VNI-Times"/>
          <w:sz w:val="26"/>
          <w:szCs w:val="26"/>
        </w:rPr>
      </w:pPr>
      <w:r w:rsidRPr="00B679FF">
        <w:rPr>
          <w:rFonts w:ascii="VNI-Times" w:hAnsi="VNI-Times"/>
          <w:sz w:val="26"/>
          <w:szCs w:val="26"/>
        </w:rPr>
        <w:t xml:space="preserve">Goàm 2 </w:t>
      </w:r>
      <w:proofErr w:type="gramStart"/>
      <w:r w:rsidRPr="00B679FF">
        <w:rPr>
          <w:rFonts w:ascii="VNI-Times" w:hAnsi="VNI-Times"/>
          <w:sz w:val="26"/>
          <w:szCs w:val="26"/>
        </w:rPr>
        <w:t>phaàn :</w:t>
      </w:r>
      <w:proofErr w:type="gramEnd"/>
    </w:p>
    <w:p w:rsidR="00A0309A" w:rsidRPr="00B679FF" w:rsidRDefault="00A0309A" w:rsidP="007D6FE2">
      <w:pPr>
        <w:tabs>
          <w:tab w:val="left" w:pos="90"/>
        </w:tabs>
        <w:ind w:firstLine="720"/>
        <w:jc w:val="both"/>
        <w:rPr>
          <w:rFonts w:ascii="VNI-Times" w:hAnsi="VNI-Times"/>
          <w:sz w:val="26"/>
          <w:szCs w:val="26"/>
        </w:rPr>
      </w:pPr>
      <w:r w:rsidRPr="00B679FF">
        <w:rPr>
          <w:rFonts w:ascii="VNI-Times" w:hAnsi="VNI-Times"/>
          <w:sz w:val="26"/>
          <w:szCs w:val="26"/>
        </w:rPr>
        <w:t xml:space="preserve">- </w:t>
      </w:r>
      <w:proofErr w:type="gramStart"/>
      <w:r w:rsidRPr="00B679FF">
        <w:rPr>
          <w:rFonts w:ascii="VNI-Times" w:hAnsi="VNI-Times"/>
          <w:sz w:val="26"/>
          <w:szCs w:val="26"/>
        </w:rPr>
        <w:t>Stato :Treân</w:t>
      </w:r>
      <w:proofErr w:type="gramEnd"/>
      <w:r w:rsidRPr="00B679FF">
        <w:rPr>
          <w:rFonts w:ascii="VNI-Times" w:hAnsi="VNI-Times"/>
          <w:sz w:val="26"/>
          <w:szCs w:val="26"/>
        </w:rPr>
        <w:t xml:space="preserve"> ñoù coù quaán daây ( coù 2 côõ daây : daây lôùn laø daây chaïy , daây nhoû laø daây ñeà)</w:t>
      </w:r>
    </w:p>
    <w:p w:rsidR="00A0309A" w:rsidRPr="00B679FF" w:rsidRDefault="00A0309A" w:rsidP="007D6FE2">
      <w:pPr>
        <w:tabs>
          <w:tab w:val="left" w:pos="90"/>
        </w:tabs>
        <w:ind w:firstLine="720"/>
        <w:jc w:val="both"/>
        <w:rPr>
          <w:rFonts w:ascii="VNI-Times" w:hAnsi="VNI-Times"/>
          <w:sz w:val="26"/>
          <w:szCs w:val="26"/>
        </w:rPr>
      </w:pPr>
      <w:r w:rsidRPr="00B679FF">
        <w:rPr>
          <w:rFonts w:ascii="VNI-Times" w:hAnsi="VNI-Times"/>
          <w:sz w:val="26"/>
          <w:szCs w:val="26"/>
        </w:rPr>
        <w:tab/>
        <w:t xml:space="preserve">- </w:t>
      </w:r>
      <w:proofErr w:type="gramStart"/>
      <w:r w:rsidRPr="00B679FF">
        <w:rPr>
          <w:rFonts w:ascii="VNI-Times" w:hAnsi="VNI-Times"/>
          <w:sz w:val="26"/>
          <w:szCs w:val="26"/>
        </w:rPr>
        <w:t>Roto :</w:t>
      </w:r>
      <w:proofErr w:type="gramEnd"/>
      <w:r w:rsidRPr="00B679FF">
        <w:rPr>
          <w:rFonts w:ascii="VNI-Times" w:hAnsi="VNI-Times"/>
          <w:sz w:val="26"/>
          <w:szCs w:val="26"/>
        </w:rPr>
        <w:t xml:space="preserve">  Coù daïng hình truï ñaëc, treân coù caùc </w:t>
      </w:r>
    </w:p>
    <w:p w:rsidR="00A0309A" w:rsidRPr="00B679FF" w:rsidRDefault="00A0309A" w:rsidP="007D6FE2">
      <w:pPr>
        <w:tabs>
          <w:tab w:val="left" w:pos="90"/>
        </w:tabs>
        <w:ind w:firstLine="720"/>
        <w:jc w:val="both"/>
        <w:rPr>
          <w:rFonts w:ascii="VNI-Times" w:hAnsi="VNI-Times"/>
          <w:sz w:val="26"/>
          <w:szCs w:val="26"/>
        </w:rPr>
      </w:pPr>
      <w:r w:rsidRPr="00B679FF">
        <w:rPr>
          <w:rFonts w:ascii="VNI-Times" w:hAnsi="VNI-Times"/>
          <w:sz w:val="26"/>
          <w:szCs w:val="26"/>
        </w:rPr>
        <w:t xml:space="preserve">          </w:t>
      </w:r>
      <w:proofErr w:type="gramStart"/>
      <w:r w:rsidRPr="00B679FF">
        <w:rPr>
          <w:rFonts w:ascii="VNI-Times" w:hAnsi="VNI-Times"/>
          <w:sz w:val="26"/>
          <w:szCs w:val="26"/>
        </w:rPr>
        <w:t>thanh</w:t>
      </w:r>
      <w:proofErr w:type="gramEnd"/>
      <w:r w:rsidRPr="00B679FF">
        <w:rPr>
          <w:rFonts w:ascii="VNI-Times" w:hAnsi="VNI-Times"/>
          <w:sz w:val="26"/>
          <w:szCs w:val="26"/>
        </w:rPr>
        <w:t xml:space="preserve"> nhoâm</w:t>
      </w:r>
    </w:p>
    <w:p w:rsidR="00A0309A" w:rsidRPr="00B679FF" w:rsidRDefault="00A0309A" w:rsidP="007D6FE2">
      <w:pPr>
        <w:tabs>
          <w:tab w:val="left" w:pos="90"/>
        </w:tabs>
        <w:ind w:firstLine="720"/>
        <w:jc w:val="both"/>
        <w:rPr>
          <w:rFonts w:ascii="VNI-Times" w:hAnsi="VNI-Times"/>
          <w:sz w:val="26"/>
          <w:szCs w:val="26"/>
        </w:rPr>
      </w:pPr>
      <w:r w:rsidRPr="00B679FF">
        <w:rPr>
          <w:rFonts w:ascii="VNI-Times" w:hAnsi="VNI-Times"/>
          <w:sz w:val="26"/>
          <w:szCs w:val="26"/>
        </w:rPr>
        <w:t>- Cuoän chaïy CR</w:t>
      </w:r>
      <w:r w:rsidRPr="00B679FF">
        <w:rPr>
          <w:rFonts w:ascii="VNI-Times" w:hAnsi="VNI-Times"/>
          <w:sz w:val="26"/>
          <w:szCs w:val="26"/>
        </w:rPr>
        <w:tab/>
      </w:r>
      <w:proofErr w:type="gramStart"/>
      <w:r w:rsidRPr="00B679FF">
        <w:rPr>
          <w:rFonts w:ascii="VNI-Times" w:hAnsi="VNI-Times"/>
          <w:sz w:val="26"/>
          <w:szCs w:val="26"/>
        </w:rPr>
        <w:t>C :</w:t>
      </w:r>
      <w:proofErr w:type="gramEnd"/>
      <w:r w:rsidRPr="00B679FF">
        <w:rPr>
          <w:rFonts w:ascii="VNI-Times" w:hAnsi="VNI-Times"/>
          <w:sz w:val="26"/>
          <w:szCs w:val="26"/>
        </w:rPr>
        <w:t xml:space="preserve"> Common (chung )</w:t>
      </w:r>
    </w:p>
    <w:p w:rsidR="00A0309A" w:rsidRPr="00B679FF" w:rsidRDefault="00A0309A" w:rsidP="007D6FE2">
      <w:pPr>
        <w:tabs>
          <w:tab w:val="left" w:pos="90"/>
        </w:tabs>
        <w:ind w:firstLine="720"/>
        <w:jc w:val="both"/>
        <w:rPr>
          <w:rFonts w:ascii="VNI-Times" w:hAnsi="VNI-Times"/>
          <w:sz w:val="26"/>
          <w:szCs w:val="26"/>
        </w:rPr>
      </w:pPr>
      <w:r w:rsidRPr="00B679FF">
        <w:rPr>
          <w:rFonts w:ascii="VNI-Times" w:hAnsi="VNI-Times"/>
          <w:sz w:val="26"/>
          <w:szCs w:val="26"/>
        </w:rPr>
        <w:t>- Cuoän ñeà CS</w:t>
      </w:r>
      <w:r w:rsidRPr="00B679FF">
        <w:rPr>
          <w:rFonts w:ascii="VNI-Times" w:hAnsi="VNI-Times"/>
          <w:sz w:val="26"/>
          <w:szCs w:val="26"/>
        </w:rPr>
        <w:tab/>
      </w:r>
      <w:proofErr w:type="gramStart"/>
      <w:r w:rsidRPr="00B679FF">
        <w:rPr>
          <w:rFonts w:ascii="VNI-Times" w:hAnsi="VNI-Times"/>
          <w:sz w:val="26"/>
          <w:szCs w:val="26"/>
        </w:rPr>
        <w:t>R :</w:t>
      </w:r>
      <w:proofErr w:type="gramEnd"/>
      <w:r w:rsidRPr="00B679FF">
        <w:rPr>
          <w:rFonts w:ascii="VNI-Times" w:hAnsi="VNI-Times"/>
          <w:sz w:val="26"/>
          <w:szCs w:val="26"/>
        </w:rPr>
        <w:t xml:space="preserve"> Run (chaïy)</w:t>
      </w:r>
    </w:p>
    <w:p w:rsidR="00A0309A" w:rsidRPr="00B679FF" w:rsidRDefault="00062C13" w:rsidP="007D6FE2">
      <w:pPr>
        <w:tabs>
          <w:tab w:val="left" w:pos="90"/>
        </w:tabs>
        <w:ind w:firstLine="720"/>
        <w:jc w:val="both"/>
        <w:rPr>
          <w:rFonts w:ascii="VNI-Times" w:hAnsi="VNI-Times"/>
          <w:sz w:val="26"/>
          <w:szCs w:val="26"/>
        </w:rPr>
      </w:pPr>
      <w:r>
        <w:rPr>
          <w:rFonts w:ascii="VNI-Times" w:hAnsi="VNI-Times"/>
          <w:noProof/>
          <w:sz w:val="26"/>
          <w:szCs w:val="26"/>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43" type="#_x0000_t75" style="position:absolute;left:0;text-align:left;margin-left:286.15pt;margin-top:13.7pt;width:162.75pt;height:98.25pt;z-index:251975680" wrapcoords="-100 0 -100 21435 21600 21435 21600 0 -100 0" fillcolor="window">
            <v:imagedata r:id="rId11" o:title=""/>
            <w10:wrap type="tight"/>
          </v:shape>
          <o:OLEObject Type="Embed" ProgID="PBrush" ShapeID="_x0000_s1043" DrawAspect="Content" ObjectID="_1628663480" r:id="rId12"/>
        </w:pict>
      </w:r>
      <w:r w:rsidR="00A0309A" w:rsidRPr="00B679FF">
        <w:rPr>
          <w:rFonts w:ascii="VNI-Times" w:hAnsi="VNI-Times"/>
          <w:sz w:val="26"/>
          <w:szCs w:val="26"/>
        </w:rPr>
        <w:tab/>
      </w:r>
      <w:r w:rsidR="00A0309A" w:rsidRPr="00B679FF">
        <w:rPr>
          <w:rFonts w:ascii="VNI-Times" w:hAnsi="VNI-Times"/>
          <w:sz w:val="26"/>
          <w:szCs w:val="26"/>
        </w:rPr>
        <w:tab/>
      </w:r>
      <w:r w:rsidR="003C44D8">
        <w:rPr>
          <w:rFonts w:ascii="VNI-Times" w:hAnsi="VNI-Times"/>
          <w:sz w:val="26"/>
          <w:szCs w:val="26"/>
        </w:rPr>
        <w:t xml:space="preserve">           </w:t>
      </w:r>
      <w:proofErr w:type="gramStart"/>
      <w:r w:rsidR="00A0309A" w:rsidRPr="00B679FF">
        <w:rPr>
          <w:rFonts w:ascii="VNI-Times" w:hAnsi="VNI-Times"/>
          <w:sz w:val="26"/>
          <w:szCs w:val="26"/>
        </w:rPr>
        <w:t>S :</w:t>
      </w:r>
      <w:proofErr w:type="gramEnd"/>
      <w:r w:rsidR="00A0309A" w:rsidRPr="00B679FF">
        <w:rPr>
          <w:rFonts w:ascii="VNI-Times" w:hAnsi="VNI-Times"/>
          <w:sz w:val="26"/>
          <w:szCs w:val="26"/>
        </w:rPr>
        <w:t xml:space="preserve"> Star (ñeà)</w:t>
      </w:r>
    </w:p>
    <w:p w:rsidR="00A0309A" w:rsidRPr="00B679FF" w:rsidRDefault="00A0309A" w:rsidP="007D6FE2">
      <w:pPr>
        <w:tabs>
          <w:tab w:val="left" w:pos="90"/>
        </w:tabs>
        <w:ind w:firstLine="720"/>
        <w:jc w:val="both"/>
        <w:rPr>
          <w:rFonts w:ascii="VNI-Times" w:hAnsi="VNI-Times"/>
          <w:sz w:val="26"/>
          <w:szCs w:val="26"/>
        </w:rPr>
      </w:pPr>
    </w:p>
    <w:p w:rsidR="00A0309A" w:rsidRPr="00B679FF" w:rsidRDefault="00A0309A" w:rsidP="007D6FE2">
      <w:pPr>
        <w:tabs>
          <w:tab w:val="left" w:pos="90"/>
        </w:tabs>
        <w:ind w:firstLine="720"/>
        <w:rPr>
          <w:rFonts w:ascii="VNI-Times" w:hAnsi="VNI-Times"/>
        </w:rPr>
      </w:pPr>
    </w:p>
    <w:p w:rsidR="00A0309A" w:rsidRPr="00B679FF" w:rsidRDefault="00A0309A" w:rsidP="007D6FE2">
      <w:pPr>
        <w:tabs>
          <w:tab w:val="left" w:pos="90"/>
        </w:tabs>
        <w:ind w:firstLine="720"/>
        <w:jc w:val="both"/>
        <w:rPr>
          <w:rFonts w:ascii="VNI-Times" w:hAnsi="VNI-Times"/>
          <w:sz w:val="26"/>
          <w:szCs w:val="26"/>
        </w:rPr>
      </w:pPr>
      <w:r w:rsidRPr="00B679FF">
        <w:rPr>
          <w:rFonts w:ascii="VNI-Times" w:hAnsi="VNI-Times"/>
          <w:sz w:val="26"/>
          <w:szCs w:val="26"/>
        </w:rPr>
        <w:tab/>
      </w:r>
      <w:r w:rsidR="00C13968" w:rsidRPr="00B679FF">
        <w:rPr>
          <w:rFonts w:ascii="VNI-Times" w:hAnsi="VNI-Times"/>
          <w:noProof/>
          <w:sz w:val="26"/>
          <w:szCs w:val="26"/>
        </w:rPr>
        <mc:AlternateContent>
          <mc:Choice Requires="wps">
            <w:drawing>
              <wp:anchor distT="0" distB="0" distL="114300" distR="114300" simplePos="0" relativeHeight="251684864" behindDoc="0" locked="0" layoutInCell="1" allowOverlap="1" wp14:anchorId="33E3ABA6" wp14:editId="403CD6AC">
                <wp:simplePos x="0" y="0"/>
                <wp:positionH relativeFrom="column">
                  <wp:posOffset>929005</wp:posOffset>
                </wp:positionH>
                <wp:positionV relativeFrom="paragraph">
                  <wp:posOffset>-64770</wp:posOffset>
                </wp:positionV>
                <wp:extent cx="2286000" cy="1122680"/>
                <wp:effectExtent l="0" t="0" r="0" b="1270"/>
                <wp:wrapNone/>
                <wp:docPr id="50" name="Text Box 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0" cy="11226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37046" w:rsidRPr="00D4748A" w:rsidRDefault="00837046" w:rsidP="00A0309A">
                            <w:pPr>
                              <w:ind w:left="900"/>
                              <w:rPr>
                                <w:rFonts w:ascii="VNI-Times" w:hAnsi="VNI-Times"/>
                                <w:sz w:val="24"/>
                                <w:szCs w:val="24"/>
                              </w:rPr>
                            </w:pPr>
                            <w:proofErr w:type="gramStart"/>
                            <w:r w:rsidRPr="00D4748A">
                              <w:rPr>
                                <w:rFonts w:ascii="VNI-Times" w:hAnsi="VNI-Times"/>
                                <w:sz w:val="24"/>
                                <w:szCs w:val="24"/>
                              </w:rPr>
                              <w:t>1 :</w:t>
                            </w:r>
                            <w:proofErr w:type="gramEnd"/>
                            <w:r w:rsidRPr="00D4748A">
                              <w:rPr>
                                <w:rFonts w:ascii="VNI-Times" w:hAnsi="VNI-Times"/>
                                <w:sz w:val="24"/>
                                <w:szCs w:val="24"/>
                              </w:rPr>
                              <w:t xml:space="preserve"> Taám chaén di ñoäng</w:t>
                            </w:r>
                          </w:p>
                          <w:p w:rsidR="00837046" w:rsidRPr="00D4748A" w:rsidRDefault="00837046" w:rsidP="00A0309A">
                            <w:pPr>
                              <w:ind w:left="900"/>
                              <w:rPr>
                                <w:rFonts w:ascii="VNI-Times" w:hAnsi="VNI-Times"/>
                                <w:sz w:val="24"/>
                                <w:szCs w:val="24"/>
                              </w:rPr>
                            </w:pPr>
                            <w:proofErr w:type="gramStart"/>
                            <w:r w:rsidRPr="00D4748A">
                              <w:rPr>
                                <w:rFonts w:ascii="VNI-Times" w:hAnsi="VNI-Times"/>
                                <w:sz w:val="24"/>
                                <w:szCs w:val="24"/>
                              </w:rPr>
                              <w:t>2 :</w:t>
                            </w:r>
                            <w:proofErr w:type="gramEnd"/>
                            <w:r w:rsidRPr="00D4748A">
                              <w:rPr>
                                <w:rFonts w:ascii="VNI-Times" w:hAnsi="VNI-Times"/>
                                <w:sz w:val="24"/>
                                <w:szCs w:val="24"/>
                              </w:rPr>
                              <w:t xml:space="preserve"> Cöûa ñaåy</w:t>
                            </w:r>
                          </w:p>
                          <w:p w:rsidR="00837046" w:rsidRPr="00D4748A" w:rsidRDefault="00837046" w:rsidP="00A0309A">
                            <w:pPr>
                              <w:ind w:left="900"/>
                              <w:rPr>
                                <w:rFonts w:ascii="VNI-Times" w:hAnsi="VNI-Times"/>
                                <w:sz w:val="24"/>
                                <w:szCs w:val="24"/>
                              </w:rPr>
                            </w:pPr>
                            <w:proofErr w:type="gramStart"/>
                            <w:r w:rsidRPr="00D4748A">
                              <w:rPr>
                                <w:rFonts w:ascii="VNI-Times" w:hAnsi="VNI-Times"/>
                                <w:sz w:val="24"/>
                                <w:szCs w:val="24"/>
                              </w:rPr>
                              <w:t>3 :</w:t>
                            </w:r>
                            <w:proofErr w:type="gramEnd"/>
                            <w:r w:rsidRPr="00D4748A">
                              <w:rPr>
                                <w:rFonts w:ascii="VNI-Times" w:hAnsi="VNI-Times"/>
                                <w:sz w:val="24"/>
                                <w:szCs w:val="24"/>
                              </w:rPr>
                              <w:t xml:space="preserve"> Xilanh</w:t>
                            </w:r>
                          </w:p>
                          <w:p w:rsidR="00837046" w:rsidRPr="00D4748A" w:rsidRDefault="00837046" w:rsidP="00A0309A">
                            <w:pPr>
                              <w:ind w:left="900"/>
                              <w:rPr>
                                <w:rFonts w:ascii="VNI-Times" w:hAnsi="VNI-Times"/>
                                <w:sz w:val="24"/>
                                <w:szCs w:val="24"/>
                              </w:rPr>
                            </w:pPr>
                            <w:proofErr w:type="gramStart"/>
                            <w:r w:rsidRPr="00D4748A">
                              <w:rPr>
                                <w:rFonts w:ascii="VNI-Times" w:hAnsi="VNI-Times"/>
                                <w:sz w:val="24"/>
                                <w:szCs w:val="24"/>
                              </w:rPr>
                              <w:t>4 :</w:t>
                            </w:r>
                            <w:proofErr w:type="gramEnd"/>
                            <w:r w:rsidRPr="00D4748A">
                              <w:rPr>
                                <w:rFonts w:ascii="VNI-Times" w:hAnsi="VNI-Times"/>
                                <w:sz w:val="24"/>
                                <w:szCs w:val="24"/>
                              </w:rPr>
                              <w:t xml:space="preserve"> Rotor quay</w:t>
                            </w:r>
                          </w:p>
                          <w:p w:rsidR="00837046" w:rsidRPr="003066A5" w:rsidRDefault="00837046" w:rsidP="00A0309A">
                            <w:pPr>
                              <w:ind w:left="900"/>
                              <w:rPr>
                                <w:sz w:val="24"/>
                                <w:szCs w:val="24"/>
                              </w:rPr>
                            </w:pPr>
                            <w:proofErr w:type="gramStart"/>
                            <w:r w:rsidRPr="00D4748A">
                              <w:rPr>
                                <w:rFonts w:ascii="VNI-Times" w:hAnsi="VNI-Times"/>
                                <w:sz w:val="24"/>
                                <w:szCs w:val="24"/>
                              </w:rPr>
                              <w:t>5 :</w:t>
                            </w:r>
                            <w:proofErr w:type="gramEnd"/>
                            <w:r w:rsidRPr="00D4748A">
                              <w:rPr>
                                <w:rFonts w:ascii="VNI-Times" w:hAnsi="VNI-Times"/>
                                <w:sz w:val="24"/>
                                <w:szCs w:val="24"/>
                              </w:rPr>
                              <w:t xml:space="preserve"> Cöõa huùt</w:t>
                            </w:r>
                          </w:p>
                          <w:p w:rsidR="00837046" w:rsidRPr="003066A5" w:rsidRDefault="00837046" w:rsidP="00A0309A">
                            <w:pPr>
                              <w:ind w:left="900"/>
                              <w:rPr>
                                <w:sz w:val="24"/>
                                <w:szCs w:val="2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0" o:spid="_x0000_s1042" type="#_x0000_t202" style="position:absolute;left:0;text-align:left;margin-left:73.15pt;margin-top:-5.1pt;width:180pt;height:88.4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Ec/fwAIAAMQFAAAOAAAAZHJzL2Uyb0RvYy54bWysVNtu2zAMfR+wfxD07voyxbGNOkUbx8OA&#10;7gK0+wDFlmNhtuRJSpyu2L+PknNr9zJs84MhkRR5SB7y+mbfd2jHlOZS5Di8CjBiopI1F5scf30s&#10;vQQjbaioaScFy/ET0/hm8fbN9ThkLJKt7GqmEDgROhuHHLfGDJnv66plPdVXcmAClI1UPTVwVRu/&#10;VnQE733nR0EQ+6NU9aBkxbQGaTEp8cL5bxpWmc9No5lBXY4Bm3F/5f5r+/cX1zTbKDq0vDrAoH+B&#10;oqdcQNCTq4IairaK/+aq55WSWjbmqpK9L5uGV8zlANmEwatsHlo6MJcLFEcPpzLp/+e2+rT7ohCv&#10;czyD8gjaQ48e2d6gO7lHIIL6jIPOwOxhAEOzBzn02eWqh3tZfdNIyGVLxYbdKiXHltEa8IX2pX/x&#10;dPKjrZP1+FHWEIdujXSO9o3qbfGgHAi8A5CnU28slgqEUZTEQQCqCnRhGEVx4tD5NDs+H5Q275ns&#10;kT3kWEHznXu6u9fGwqHZ0cRGE7LkXecI0IkXAjCcJBAcnlqdheH6+ZwG6SpZJcQjUbzySFAU3m25&#10;JF5chvNZ8a5YLovwp40bkqzldc2EDXPkVkj+rHcHlk+sOLFLy47X1p2FpNVmvewU2lHgduk+V3TQ&#10;nM38lzBcESCXVymFEQnuotQr42TukZLMvHQeJF4QpndpHJCUFOXLlO65YP+eEhpznM6i2cSmM+hX&#10;uUHbbeenDl7kRrOeG9geHe9znJyMaGY5uBK1a62hvJvOF6Ww8M+lgHYfG+0Ya0k60dXs13s3HGF8&#10;nIS1rJ+Aw0oCw4CNsPrg0Er1A6MR1kiO9fctVQyj7oOAOUhDQsDMuAuZzSO4qEvN+lJDRQWucmww&#10;mo5LM+2q7aD4poVI0+QJeQuz03DHajtkE6rDxMGqcMkd1prdRZd3Z3VevotfAAAA//8DAFBLAwQU&#10;AAYACAAAACEALwmXk94AAAALAQAADwAAAGRycy9kb3ducmV2LnhtbEyPzW7CMBCE75V4B2sr9QY2&#10;FKw2jYNQq16LSn+k3ky8JFHjdRQbkr59lxMcZ+fT7Ey+Hn0rTtjHJpCB+UyBQCqDa6gy8PnxOn0A&#10;EZMlZ9tAaOAPI6yLyU1uMxcGesfTLlWCQyhm1kCdUpdJGcsavY2z0CGxdwi9t4llX0nX24HDfSsX&#10;SmnpbUP8obYdPtdY/u6O3sDX2+Hne6m21YtfdUMYlST/KI25ux03TyASjukCw7k+V4eCO+3DkVwU&#10;LeulvmfUwHSuFiCYWKnzZc+W1hpkkcvrDcU/AAAA//8DAFBLAQItABQABgAIAAAAIQC2gziS/gAA&#10;AOEBAAATAAAAAAAAAAAAAAAAAAAAAABbQ29udGVudF9UeXBlc10ueG1sUEsBAi0AFAAGAAgAAAAh&#10;ADj9If/WAAAAlAEAAAsAAAAAAAAAAAAAAAAALwEAAF9yZWxzLy5yZWxzUEsBAi0AFAAGAAgAAAAh&#10;AIARz9/AAgAAxAUAAA4AAAAAAAAAAAAAAAAALgIAAGRycy9lMm9Eb2MueG1sUEsBAi0AFAAGAAgA&#10;AAAhAC8Jl5PeAAAACwEAAA8AAAAAAAAAAAAAAAAAGgUAAGRycy9kb3ducmV2LnhtbFBLBQYAAAAA&#10;BAAEAPMAAAAlBgAAAAA=&#10;" filled="f" stroked="f">
                <v:textbox>
                  <w:txbxContent>
                    <w:p w:rsidR="00EA6235" w:rsidRPr="00D4748A" w:rsidRDefault="00EA6235" w:rsidP="00A0309A">
                      <w:pPr>
                        <w:ind w:left="900"/>
                        <w:rPr>
                          <w:rFonts w:ascii="VNI-Times" w:hAnsi="VNI-Times"/>
                          <w:sz w:val="24"/>
                          <w:szCs w:val="24"/>
                        </w:rPr>
                      </w:pPr>
                      <w:proofErr w:type="gramStart"/>
                      <w:r w:rsidRPr="00D4748A">
                        <w:rPr>
                          <w:rFonts w:ascii="VNI-Times" w:hAnsi="VNI-Times"/>
                          <w:sz w:val="24"/>
                          <w:szCs w:val="24"/>
                        </w:rPr>
                        <w:t>1 :</w:t>
                      </w:r>
                      <w:proofErr w:type="gramEnd"/>
                      <w:r w:rsidRPr="00D4748A">
                        <w:rPr>
                          <w:rFonts w:ascii="VNI-Times" w:hAnsi="VNI-Times"/>
                          <w:sz w:val="24"/>
                          <w:szCs w:val="24"/>
                        </w:rPr>
                        <w:t xml:space="preserve"> Taám chaén di ñoäng</w:t>
                      </w:r>
                    </w:p>
                    <w:p w:rsidR="00EA6235" w:rsidRPr="00D4748A" w:rsidRDefault="00EA6235" w:rsidP="00A0309A">
                      <w:pPr>
                        <w:ind w:left="900"/>
                        <w:rPr>
                          <w:rFonts w:ascii="VNI-Times" w:hAnsi="VNI-Times"/>
                          <w:sz w:val="24"/>
                          <w:szCs w:val="24"/>
                        </w:rPr>
                      </w:pPr>
                      <w:proofErr w:type="gramStart"/>
                      <w:r w:rsidRPr="00D4748A">
                        <w:rPr>
                          <w:rFonts w:ascii="VNI-Times" w:hAnsi="VNI-Times"/>
                          <w:sz w:val="24"/>
                          <w:szCs w:val="24"/>
                        </w:rPr>
                        <w:t>2 :</w:t>
                      </w:r>
                      <w:proofErr w:type="gramEnd"/>
                      <w:r w:rsidRPr="00D4748A">
                        <w:rPr>
                          <w:rFonts w:ascii="VNI-Times" w:hAnsi="VNI-Times"/>
                          <w:sz w:val="24"/>
                          <w:szCs w:val="24"/>
                        </w:rPr>
                        <w:t xml:space="preserve"> Cöûa ñaåy</w:t>
                      </w:r>
                    </w:p>
                    <w:p w:rsidR="00EA6235" w:rsidRPr="00D4748A" w:rsidRDefault="00EA6235" w:rsidP="00A0309A">
                      <w:pPr>
                        <w:ind w:left="900"/>
                        <w:rPr>
                          <w:rFonts w:ascii="VNI-Times" w:hAnsi="VNI-Times"/>
                          <w:sz w:val="24"/>
                          <w:szCs w:val="24"/>
                        </w:rPr>
                      </w:pPr>
                      <w:proofErr w:type="gramStart"/>
                      <w:r w:rsidRPr="00D4748A">
                        <w:rPr>
                          <w:rFonts w:ascii="VNI-Times" w:hAnsi="VNI-Times"/>
                          <w:sz w:val="24"/>
                          <w:szCs w:val="24"/>
                        </w:rPr>
                        <w:t>3 :</w:t>
                      </w:r>
                      <w:proofErr w:type="gramEnd"/>
                      <w:r w:rsidRPr="00D4748A">
                        <w:rPr>
                          <w:rFonts w:ascii="VNI-Times" w:hAnsi="VNI-Times"/>
                          <w:sz w:val="24"/>
                          <w:szCs w:val="24"/>
                        </w:rPr>
                        <w:t xml:space="preserve"> Xilanh</w:t>
                      </w:r>
                    </w:p>
                    <w:p w:rsidR="00EA6235" w:rsidRPr="00D4748A" w:rsidRDefault="00EA6235" w:rsidP="00A0309A">
                      <w:pPr>
                        <w:ind w:left="900"/>
                        <w:rPr>
                          <w:rFonts w:ascii="VNI-Times" w:hAnsi="VNI-Times"/>
                          <w:sz w:val="24"/>
                          <w:szCs w:val="24"/>
                        </w:rPr>
                      </w:pPr>
                      <w:proofErr w:type="gramStart"/>
                      <w:r w:rsidRPr="00D4748A">
                        <w:rPr>
                          <w:rFonts w:ascii="VNI-Times" w:hAnsi="VNI-Times"/>
                          <w:sz w:val="24"/>
                          <w:szCs w:val="24"/>
                        </w:rPr>
                        <w:t>4 :</w:t>
                      </w:r>
                      <w:proofErr w:type="gramEnd"/>
                      <w:r w:rsidRPr="00D4748A">
                        <w:rPr>
                          <w:rFonts w:ascii="VNI-Times" w:hAnsi="VNI-Times"/>
                          <w:sz w:val="24"/>
                          <w:szCs w:val="24"/>
                        </w:rPr>
                        <w:t xml:space="preserve"> Rotor quay</w:t>
                      </w:r>
                    </w:p>
                    <w:p w:rsidR="00EA6235" w:rsidRPr="003066A5" w:rsidRDefault="00EA6235" w:rsidP="00A0309A">
                      <w:pPr>
                        <w:ind w:left="900"/>
                        <w:rPr>
                          <w:sz w:val="24"/>
                          <w:szCs w:val="24"/>
                        </w:rPr>
                      </w:pPr>
                      <w:proofErr w:type="gramStart"/>
                      <w:r w:rsidRPr="00D4748A">
                        <w:rPr>
                          <w:rFonts w:ascii="VNI-Times" w:hAnsi="VNI-Times"/>
                          <w:sz w:val="24"/>
                          <w:szCs w:val="24"/>
                        </w:rPr>
                        <w:t>5 :</w:t>
                      </w:r>
                      <w:proofErr w:type="gramEnd"/>
                      <w:r w:rsidRPr="00D4748A">
                        <w:rPr>
                          <w:rFonts w:ascii="VNI-Times" w:hAnsi="VNI-Times"/>
                          <w:sz w:val="24"/>
                          <w:szCs w:val="24"/>
                        </w:rPr>
                        <w:t xml:space="preserve"> Cöõa huùt</w:t>
                      </w:r>
                    </w:p>
                    <w:p w:rsidR="00EA6235" w:rsidRPr="003066A5" w:rsidRDefault="00EA6235" w:rsidP="00A0309A">
                      <w:pPr>
                        <w:ind w:left="900"/>
                        <w:rPr>
                          <w:sz w:val="24"/>
                          <w:szCs w:val="24"/>
                        </w:rPr>
                      </w:pPr>
                    </w:p>
                  </w:txbxContent>
                </v:textbox>
              </v:shape>
            </w:pict>
          </mc:Fallback>
        </mc:AlternateContent>
      </w:r>
    </w:p>
    <w:p w:rsidR="00A0309A" w:rsidRPr="00B679FF" w:rsidRDefault="00A4726B" w:rsidP="00A4726B">
      <w:pPr>
        <w:tabs>
          <w:tab w:val="left" w:pos="90"/>
          <w:tab w:val="left" w:pos="7100"/>
        </w:tabs>
        <w:ind w:firstLine="720"/>
        <w:jc w:val="both"/>
        <w:rPr>
          <w:rFonts w:ascii="VNI-Times" w:hAnsi="VNI-Times"/>
          <w:sz w:val="26"/>
          <w:szCs w:val="26"/>
        </w:rPr>
      </w:pPr>
      <w:r>
        <w:rPr>
          <w:rFonts w:ascii="VNI-Times" w:hAnsi="VNI-Times"/>
          <w:sz w:val="26"/>
          <w:szCs w:val="26"/>
        </w:rPr>
        <w:tab/>
      </w:r>
    </w:p>
    <w:p w:rsidR="00A0309A" w:rsidRPr="00B679FF" w:rsidRDefault="00A0309A" w:rsidP="007D6FE2">
      <w:pPr>
        <w:tabs>
          <w:tab w:val="left" w:pos="90"/>
        </w:tabs>
        <w:ind w:firstLine="720"/>
        <w:jc w:val="both"/>
        <w:rPr>
          <w:rFonts w:ascii="VNI-Times" w:hAnsi="VNI-Times"/>
          <w:sz w:val="26"/>
          <w:szCs w:val="26"/>
        </w:rPr>
      </w:pPr>
    </w:p>
    <w:p w:rsidR="00A0309A" w:rsidRPr="00B679FF" w:rsidRDefault="00A0309A" w:rsidP="007D6FE2">
      <w:pPr>
        <w:tabs>
          <w:tab w:val="left" w:pos="90"/>
        </w:tabs>
        <w:ind w:firstLine="720"/>
        <w:jc w:val="both"/>
        <w:rPr>
          <w:rFonts w:ascii="VNI-Times" w:hAnsi="VNI-Times"/>
          <w:sz w:val="26"/>
          <w:szCs w:val="26"/>
        </w:rPr>
      </w:pPr>
    </w:p>
    <w:p w:rsidR="00A0309A" w:rsidRPr="00B679FF" w:rsidRDefault="00A0309A" w:rsidP="007D6FE2">
      <w:pPr>
        <w:tabs>
          <w:tab w:val="left" w:pos="90"/>
        </w:tabs>
        <w:ind w:firstLine="720"/>
        <w:jc w:val="both"/>
        <w:rPr>
          <w:rFonts w:ascii="VNI-Times" w:hAnsi="VNI-Times"/>
          <w:sz w:val="26"/>
          <w:szCs w:val="26"/>
        </w:rPr>
      </w:pPr>
    </w:p>
    <w:p w:rsidR="00A0309A" w:rsidRPr="00B679FF" w:rsidRDefault="00A0309A" w:rsidP="007D6FE2">
      <w:pPr>
        <w:tabs>
          <w:tab w:val="left" w:pos="90"/>
        </w:tabs>
        <w:ind w:firstLine="720"/>
        <w:jc w:val="both"/>
        <w:rPr>
          <w:rFonts w:ascii="VNI-Times" w:hAnsi="VNI-Times"/>
          <w:sz w:val="26"/>
          <w:szCs w:val="26"/>
        </w:rPr>
      </w:pPr>
      <w:r w:rsidRPr="00B679FF">
        <w:rPr>
          <w:rFonts w:ascii="VNI-Times" w:hAnsi="VNI-Times"/>
          <w:sz w:val="26"/>
          <w:szCs w:val="26"/>
        </w:rPr>
        <w:t xml:space="preserve"> 3. </w:t>
      </w:r>
      <w:r w:rsidRPr="00B679FF">
        <w:rPr>
          <w:rFonts w:ascii="VNI-Times" w:hAnsi="VNI-Times"/>
          <w:b/>
          <w:sz w:val="26"/>
          <w:szCs w:val="26"/>
          <w:u w:val="single"/>
        </w:rPr>
        <w:t xml:space="preserve">Phaân </w:t>
      </w:r>
      <w:proofErr w:type="gramStart"/>
      <w:r w:rsidRPr="00B679FF">
        <w:rPr>
          <w:rFonts w:ascii="VNI-Times" w:hAnsi="VNI-Times"/>
          <w:b/>
          <w:sz w:val="26"/>
          <w:szCs w:val="26"/>
          <w:u w:val="single"/>
        </w:rPr>
        <w:t>loaïi :</w:t>
      </w:r>
      <w:proofErr w:type="gramEnd"/>
      <w:r w:rsidRPr="00B679FF">
        <w:rPr>
          <w:rFonts w:ascii="VNI-Times" w:hAnsi="VNI-Times"/>
          <w:sz w:val="26"/>
          <w:szCs w:val="26"/>
        </w:rPr>
        <w:t xml:space="preserve"> Coù hai loaïi :</w:t>
      </w:r>
    </w:p>
    <w:p w:rsidR="00A0309A" w:rsidRPr="00B679FF" w:rsidRDefault="00A0309A" w:rsidP="007D6FE2">
      <w:pPr>
        <w:tabs>
          <w:tab w:val="left" w:pos="90"/>
        </w:tabs>
        <w:ind w:firstLine="720"/>
        <w:jc w:val="both"/>
        <w:rPr>
          <w:rFonts w:ascii="VNI-Times" w:hAnsi="VNI-Times"/>
          <w:sz w:val="26"/>
          <w:szCs w:val="26"/>
        </w:rPr>
      </w:pPr>
      <w:r w:rsidRPr="00B679FF">
        <w:rPr>
          <w:rFonts w:ascii="VNI-Times" w:hAnsi="VNI-Times"/>
          <w:sz w:val="26"/>
          <w:szCs w:val="26"/>
        </w:rPr>
        <w:tab/>
        <w:t xml:space="preserve">- Ñoäng cô loác ngaäm </w:t>
      </w:r>
      <w:proofErr w:type="gramStart"/>
      <w:r w:rsidRPr="00B679FF">
        <w:rPr>
          <w:rFonts w:ascii="VNI-Times" w:hAnsi="VNI-Times"/>
          <w:sz w:val="26"/>
          <w:szCs w:val="26"/>
        </w:rPr>
        <w:t>tuï :</w:t>
      </w:r>
      <w:proofErr w:type="gramEnd"/>
      <w:r w:rsidRPr="00B679FF">
        <w:rPr>
          <w:rFonts w:ascii="VNI-Times" w:hAnsi="VNI-Times"/>
          <w:sz w:val="26"/>
          <w:szCs w:val="26"/>
        </w:rPr>
        <w:t xml:space="preserve"> goïi laø loác ngaäm tuï</w:t>
      </w:r>
    </w:p>
    <w:p w:rsidR="00A0309A" w:rsidRPr="00B679FF" w:rsidRDefault="00A0309A" w:rsidP="007D6FE2">
      <w:pPr>
        <w:tabs>
          <w:tab w:val="left" w:pos="90"/>
        </w:tabs>
        <w:ind w:firstLine="720"/>
        <w:jc w:val="both"/>
        <w:rPr>
          <w:rFonts w:ascii="VNI-Times" w:hAnsi="VNI-Times"/>
          <w:sz w:val="26"/>
          <w:szCs w:val="26"/>
        </w:rPr>
      </w:pPr>
      <w:r w:rsidRPr="00B679FF">
        <w:rPr>
          <w:rFonts w:ascii="VNI-Times" w:hAnsi="VNI-Times"/>
          <w:sz w:val="26"/>
          <w:szCs w:val="26"/>
        </w:rPr>
        <w:tab/>
        <w:t xml:space="preserve">- Ñoäng cô loác coù ngaäm tuï vaø ñeà </w:t>
      </w:r>
      <w:proofErr w:type="gramStart"/>
      <w:r w:rsidRPr="00B679FF">
        <w:rPr>
          <w:rFonts w:ascii="VNI-Times" w:hAnsi="VNI-Times"/>
          <w:sz w:val="26"/>
          <w:szCs w:val="26"/>
        </w:rPr>
        <w:t>tuï :</w:t>
      </w:r>
      <w:proofErr w:type="gramEnd"/>
      <w:r w:rsidRPr="00B679FF">
        <w:rPr>
          <w:rFonts w:ascii="VNI-Times" w:hAnsi="VNI-Times"/>
          <w:sz w:val="26"/>
          <w:szCs w:val="26"/>
        </w:rPr>
        <w:t xml:space="preserve"> loác  ñeà tuï  </w:t>
      </w:r>
    </w:p>
    <w:p w:rsidR="00A0309A" w:rsidRPr="00B679FF" w:rsidRDefault="00A0309A" w:rsidP="00E000FE">
      <w:pPr>
        <w:numPr>
          <w:ilvl w:val="0"/>
          <w:numId w:val="5"/>
        </w:numPr>
        <w:tabs>
          <w:tab w:val="left" w:pos="90"/>
        </w:tabs>
        <w:ind w:left="0" w:firstLine="720"/>
        <w:jc w:val="both"/>
        <w:rPr>
          <w:rFonts w:ascii="VNI-Times" w:hAnsi="VNI-Times"/>
          <w:sz w:val="26"/>
          <w:szCs w:val="26"/>
        </w:rPr>
      </w:pPr>
      <w:r w:rsidRPr="00B76A98">
        <w:rPr>
          <w:rFonts w:ascii="VNI-Times" w:hAnsi="VNI-Times"/>
          <w:b/>
          <w:sz w:val="26"/>
          <w:szCs w:val="26"/>
          <w:u w:val="single"/>
        </w:rPr>
        <w:t>Ñoäng cô loác ngaäm tuï :</w:t>
      </w:r>
      <w:r w:rsidRPr="00B679FF">
        <w:rPr>
          <w:rFonts w:ascii="VNI-Times" w:hAnsi="VNI-Times"/>
          <w:sz w:val="26"/>
          <w:szCs w:val="26"/>
        </w:rPr>
        <w:t xml:space="preserve"> Coâng duïng tuï ngaäm (CR) :</w:t>
      </w:r>
    </w:p>
    <w:p w:rsidR="00A0309A" w:rsidRPr="003C44D8" w:rsidRDefault="00A0309A" w:rsidP="00E000FE">
      <w:pPr>
        <w:pStyle w:val="ListParagraph"/>
        <w:numPr>
          <w:ilvl w:val="0"/>
          <w:numId w:val="3"/>
        </w:numPr>
        <w:tabs>
          <w:tab w:val="clear" w:pos="2640"/>
          <w:tab w:val="left" w:pos="90"/>
          <w:tab w:val="num" w:pos="1080"/>
        </w:tabs>
        <w:ind w:left="1080"/>
        <w:jc w:val="both"/>
        <w:rPr>
          <w:rFonts w:ascii="VNI-Times" w:hAnsi="VNI-Times"/>
          <w:sz w:val="26"/>
          <w:szCs w:val="26"/>
        </w:rPr>
      </w:pPr>
      <w:r w:rsidRPr="003C44D8">
        <w:rPr>
          <w:rFonts w:ascii="VNI-Times" w:hAnsi="VNI-Times"/>
          <w:sz w:val="26"/>
          <w:szCs w:val="26"/>
        </w:rPr>
        <w:t>Khi coù tuï ngaäm cuoän ñeà sau khi khôûi ñoäng vaãn coù ñieän, hieäu suaát ñoäng cô ñöôïc taêng leân.</w:t>
      </w:r>
    </w:p>
    <w:p w:rsidR="00A0309A" w:rsidRPr="00B679FF" w:rsidRDefault="00A0309A" w:rsidP="00E000FE">
      <w:pPr>
        <w:numPr>
          <w:ilvl w:val="0"/>
          <w:numId w:val="3"/>
        </w:numPr>
        <w:tabs>
          <w:tab w:val="clear" w:pos="2640"/>
          <w:tab w:val="left" w:pos="90"/>
          <w:tab w:val="num" w:pos="1080"/>
        </w:tabs>
        <w:ind w:left="0" w:firstLine="720"/>
        <w:jc w:val="both"/>
        <w:rPr>
          <w:rFonts w:ascii="VNI-Times" w:hAnsi="VNI-Times"/>
          <w:sz w:val="26"/>
          <w:szCs w:val="26"/>
        </w:rPr>
      </w:pPr>
      <w:r w:rsidRPr="00B679FF">
        <w:rPr>
          <w:rFonts w:ascii="VNI-Times" w:hAnsi="VNI-Times"/>
          <w:sz w:val="26"/>
          <w:szCs w:val="26"/>
        </w:rPr>
        <w:t>Trò soá tuï ngaäm phaûi ñuùng.</w:t>
      </w:r>
    </w:p>
    <w:p w:rsidR="00A0309A" w:rsidRPr="00B679FF" w:rsidRDefault="00A0309A" w:rsidP="00E000FE">
      <w:pPr>
        <w:numPr>
          <w:ilvl w:val="0"/>
          <w:numId w:val="2"/>
        </w:numPr>
        <w:tabs>
          <w:tab w:val="num" w:pos="0"/>
          <w:tab w:val="left" w:pos="90"/>
          <w:tab w:val="left" w:pos="1080"/>
        </w:tabs>
        <w:ind w:left="0" w:firstLine="720"/>
        <w:jc w:val="both"/>
        <w:rPr>
          <w:rFonts w:ascii="VNI-Times" w:hAnsi="VNI-Times"/>
          <w:sz w:val="26"/>
          <w:szCs w:val="26"/>
        </w:rPr>
      </w:pPr>
      <w:r w:rsidRPr="00B679FF">
        <w:rPr>
          <w:rFonts w:ascii="VNI-Times" w:hAnsi="VNI-Times"/>
          <w:sz w:val="26"/>
          <w:szCs w:val="26"/>
        </w:rPr>
        <w:t xml:space="preserve"> Neáu trò soá tuï lôùn cuoän ñeà deã chaùy. </w:t>
      </w:r>
    </w:p>
    <w:p w:rsidR="00A0309A" w:rsidRPr="00B679FF" w:rsidRDefault="00A0309A" w:rsidP="00E000FE">
      <w:pPr>
        <w:numPr>
          <w:ilvl w:val="0"/>
          <w:numId w:val="2"/>
        </w:numPr>
        <w:tabs>
          <w:tab w:val="left" w:pos="90"/>
          <w:tab w:val="left" w:pos="1710"/>
        </w:tabs>
        <w:ind w:left="0" w:firstLine="720"/>
        <w:jc w:val="both"/>
        <w:rPr>
          <w:rFonts w:ascii="VNI-Times" w:hAnsi="VNI-Times"/>
          <w:sz w:val="26"/>
          <w:szCs w:val="26"/>
        </w:rPr>
      </w:pPr>
      <w:r w:rsidRPr="00B679FF">
        <w:rPr>
          <w:rFonts w:ascii="VNI-Times" w:hAnsi="VNI-Times"/>
          <w:sz w:val="26"/>
          <w:szCs w:val="26"/>
        </w:rPr>
        <w:t xml:space="preserve"> Neáu tuï nhoû coâng suaát loác giaûm vaø ñeà keùm  </w:t>
      </w:r>
    </w:p>
    <w:p w:rsidR="00A0309A" w:rsidRPr="00B679FF" w:rsidRDefault="003C44D8" w:rsidP="003C44D8">
      <w:pPr>
        <w:tabs>
          <w:tab w:val="left" w:pos="90"/>
        </w:tabs>
        <w:ind w:firstLine="720"/>
        <w:jc w:val="both"/>
        <w:rPr>
          <w:rFonts w:ascii="VNI-Times" w:hAnsi="VNI-Times"/>
          <w:sz w:val="26"/>
          <w:szCs w:val="26"/>
        </w:rPr>
      </w:pPr>
      <w:r>
        <w:rPr>
          <w:rFonts w:ascii="VNI-Times" w:hAnsi="VNI-Times"/>
          <w:sz w:val="26"/>
          <w:szCs w:val="26"/>
        </w:rPr>
        <w:tab/>
        <w:t xml:space="preserve">Thoâng </w:t>
      </w:r>
      <w:proofErr w:type="gramStart"/>
      <w:r>
        <w:rPr>
          <w:rFonts w:ascii="VNI-Times" w:hAnsi="VNI-Times"/>
          <w:sz w:val="26"/>
          <w:szCs w:val="26"/>
        </w:rPr>
        <w:t>thöôøng :</w:t>
      </w:r>
      <w:proofErr w:type="gramEnd"/>
      <w:r>
        <w:rPr>
          <w:rFonts w:ascii="VNI-Times" w:hAnsi="VNI-Times"/>
          <w:sz w:val="26"/>
          <w:szCs w:val="26"/>
        </w:rPr>
        <w:t xml:space="preserve"> </w:t>
      </w:r>
      <w:r w:rsidR="00A0309A" w:rsidRPr="00B679FF">
        <w:rPr>
          <w:rFonts w:ascii="VNI-Times" w:hAnsi="VNI-Times"/>
          <w:sz w:val="26"/>
          <w:szCs w:val="26"/>
        </w:rPr>
        <w:t>loác 220 volt  duøng tuï ngaäm 20</w:t>
      </w:r>
      <w:r w:rsidR="00A0309A" w:rsidRPr="00B679FF">
        <w:rPr>
          <w:rFonts w:ascii="VNI-Times" w:hAnsi="VNI-Times"/>
          <w:sz w:val="26"/>
          <w:szCs w:val="26"/>
        </w:rPr>
        <w:sym w:font="Courier New" w:char="00B5"/>
      </w:r>
      <w:r w:rsidR="00A0309A" w:rsidRPr="00B679FF">
        <w:rPr>
          <w:rFonts w:ascii="VNI-Times" w:hAnsi="VNI-Times"/>
          <w:sz w:val="26"/>
          <w:szCs w:val="26"/>
        </w:rPr>
        <w:t>F/1 HP</w:t>
      </w:r>
    </w:p>
    <w:p w:rsidR="00A0309A" w:rsidRPr="00B679FF" w:rsidRDefault="00A0309A" w:rsidP="00E000FE">
      <w:pPr>
        <w:numPr>
          <w:ilvl w:val="0"/>
          <w:numId w:val="2"/>
        </w:numPr>
        <w:tabs>
          <w:tab w:val="left" w:pos="90"/>
        </w:tabs>
        <w:ind w:left="0" w:firstLine="720"/>
        <w:jc w:val="both"/>
        <w:rPr>
          <w:rFonts w:ascii="VNI-Times" w:hAnsi="VNI-Times"/>
          <w:sz w:val="26"/>
          <w:szCs w:val="26"/>
        </w:rPr>
      </w:pPr>
      <w:proofErr w:type="gramStart"/>
      <w:r w:rsidRPr="00B679FF">
        <w:rPr>
          <w:rFonts w:ascii="VNI-Times" w:hAnsi="VNI-Times"/>
          <w:sz w:val="26"/>
          <w:szCs w:val="26"/>
        </w:rPr>
        <w:t>loác</w:t>
      </w:r>
      <w:proofErr w:type="gramEnd"/>
      <w:r w:rsidRPr="00B679FF">
        <w:rPr>
          <w:rFonts w:ascii="VNI-Times" w:hAnsi="VNI-Times"/>
          <w:sz w:val="26"/>
          <w:szCs w:val="26"/>
        </w:rPr>
        <w:t xml:space="preserve"> 110 volt  duøng tuï ngaäm 40</w:t>
      </w:r>
      <w:r w:rsidRPr="00B679FF">
        <w:rPr>
          <w:rFonts w:ascii="VNI-Times" w:hAnsi="VNI-Times"/>
          <w:sz w:val="26"/>
          <w:szCs w:val="26"/>
        </w:rPr>
        <w:sym w:font="Courier New" w:char="00B5"/>
      </w:r>
      <w:r w:rsidRPr="00B679FF">
        <w:rPr>
          <w:rFonts w:ascii="VNI-Times" w:hAnsi="VNI-Times"/>
          <w:sz w:val="26"/>
          <w:szCs w:val="26"/>
        </w:rPr>
        <w:t>F/1HP.</w:t>
      </w:r>
    </w:p>
    <w:p w:rsidR="00A0309A" w:rsidRPr="00B679FF" w:rsidRDefault="00A0309A" w:rsidP="00E000FE">
      <w:pPr>
        <w:numPr>
          <w:ilvl w:val="0"/>
          <w:numId w:val="2"/>
        </w:numPr>
        <w:tabs>
          <w:tab w:val="left" w:pos="90"/>
        </w:tabs>
        <w:ind w:left="0" w:firstLine="720"/>
        <w:jc w:val="both"/>
        <w:rPr>
          <w:rFonts w:ascii="VNI-Times" w:hAnsi="VNI-Times"/>
          <w:sz w:val="26"/>
          <w:szCs w:val="26"/>
        </w:rPr>
      </w:pPr>
      <w:r w:rsidRPr="00B679FF">
        <w:rPr>
          <w:rFonts w:ascii="VNI-Times" w:hAnsi="VNI-Times"/>
          <w:sz w:val="26"/>
          <w:szCs w:val="26"/>
        </w:rPr>
        <w:lastRenderedPageBreak/>
        <w:t xml:space="preserve">Tính trò soá tuï ngaäm theo coâng </w:t>
      </w:r>
      <w:proofErr w:type="gramStart"/>
      <w:r w:rsidRPr="00B679FF">
        <w:rPr>
          <w:rFonts w:ascii="VNI-Times" w:hAnsi="VNI-Times"/>
          <w:sz w:val="26"/>
          <w:szCs w:val="26"/>
        </w:rPr>
        <w:t>thöùc :</w:t>
      </w:r>
      <w:proofErr w:type="gramEnd"/>
      <w:r w:rsidRPr="00B679FF">
        <w:rPr>
          <w:rFonts w:ascii="VNI-Times" w:hAnsi="VNI-Times"/>
          <w:sz w:val="26"/>
          <w:szCs w:val="26"/>
        </w:rPr>
        <w:t xml:space="preserve"> C = 14,5 I</w:t>
      </w:r>
      <w:r w:rsidRPr="00B679FF">
        <w:rPr>
          <w:rFonts w:ascii="VNI-Times" w:hAnsi="VNI-Times"/>
          <w:sz w:val="26"/>
          <w:szCs w:val="26"/>
          <w:vertAlign w:val="subscript"/>
        </w:rPr>
        <w:t>ñeà.  (</w:t>
      </w:r>
      <w:r w:rsidRPr="00B679FF">
        <w:rPr>
          <w:rFonts w:ascii="VNI-Times" w:hAnsi="VNI-Times"/>
          <w:sz w:val="26"/>
          <w:szCs w:val="26"/>
        </w:rPr>
        <w:t xml:space="preserve">vôùi loác 220v taàn soá 50 Hz ) </w:t>
      </w:r>
    </w:p>
    <w:p w:rsidR="00A0309A" w:rsidRPr="00B679FF" w:rsidRDefault="00A0309A" w:rsidP="007D6FE2">
      <w:pPr>
        <w:tabs>
          <w:tab w:val="left" w:pos="90"/>
        </w:tabs>
        <w:ind w:firstLine="720"/>
        <w:jc w:val="both"/>
        <w:rPr>
          <w:rFonts w:ascii="VNI-Times" w:hAnsi="VNI-Times"/>
          <w:sz w:val="26"/>
          <w:szCs w:val="26"/>
        </w:rPr>
      </w:pPr>
      <w:r w:rsidRPr="00B679FF">
        <w:rPr>
          <w:rFonts w:ascii="VNI-Times" w:hAnsi="VNI-Times"/>
          <w:sz w:val="26"/>
          <w:szCs w:val="26"/>
        </w:rPr>
        <w:tab/>
        <w:t xml:space="preserve">I </w:t>
      </w:r>
      <w:proofErr w:type="gramStart"/>
      <w:r w:rsidRPr="00B679FF">
        <w:rPr>
          <w:rFonts w:ascii="VNI-Times" w:hAnsi="VNI-Times"/>
          <w:sz w:val="26"/>
          <w:szCs w:val="26"/>
        </w:rPr>
        <w:t>ñeà :</w:t>
      </w:r>
      <w:proofErr w:type="gramEnd"/>
      <w:r w:rsidRPr="00B679FF">
        <w:rPr>
          <w:rFonts w:ascii="VNI-Times" w:hAnsi="VNI-Times"/>
          <w:sz w:val="26"/>
          <w:szCs w:val="26"/>
        </w:rPr>
        <w:t xml:space="preserve"> Cöôøng ñoä doøng ñieän qua cuoän ñeà thöôøng xuyeân</w:t>
      </w:r>
    </w:p>
    <w:p w:rsidR="00A0309A" w:rsidRDefault="00A0309A" w:rsidP="007D6FE2">
      <w:pPr>
        <w:tabs>
          <w:tab w:val="left" w:pos="90"/>
        </w:tabs>
        <w:ind w:firstLine="720"/>
        <w:jc w:val="both"/>
        <w:rPr>
          <w:rFonts w:ascii="VNI-Times" w:hAnsi="VNI-Times"/>
          <w:sz w:val="26"/>
          <w:szCs w:val="26"/>
        </w:rPr>
      </w:pPr>
      <w:r w:rsidRPr="00B679FF">
        <w:rPr>
          <w:rFonts w:ascii="VNI-Times" w:hAnsi="VNI-Times"/>
          <w:sz w:val="26"/>
          <w:szCs w:val="26"/>
        </w:rPr>
        <w:tab/>
        <w:t xml:space="preserve">C     : Trò soá tuï ngaäm </w:t>
      </w:r>
    </w:p>
    <w:p w:rsidR="00AB5F90" w:rsidRDefault="00AB5F90" w:rsidP="007D6FE2">
      <w:pPr>
        <w:tabs>
          <w:tab w:val="left" w:pos="90"/>
        </w:tabs>
        <w:ind w:firstLine="720"/>
        <w:jc w:val="both"/>
        <w:rPr>
          <w:rFonts w:ascii="VNI-Times" w:hAnsi="VNI-Times"/>
          <w:sz w:val="26"/>
          <w:szCs w:val="26"/>
        </w:rPr>
      </w:pPr>
    </w:p>
    <w:p w:rsidR="00AB5F90" w:rsidRPr="00B679FF" w:rsidRDefault="00AB5F90" w:rsidP="007D6FE2">
      <w:pPr>
        <w:tabs>
          <w:tab w:val="left" w:pos="90"/>
        </w:tabs>
        <w:ind w:firstLine="720"/>
        <w:jc w:val="both"/>
        <w:rPr>
          <w:rFonts w:ascii="VNI-Times" w:hAnsi="VNI-Times"/>
          <w:sz w:val="26"/>
          <w:szCs w:val="26"/>
        </w:rPr>
      </w:pPr>
    </w:p>
    <w:p w:rsidR="00DB6591" w:rsidRPr="00B679FF" w:rsidRDefault="00DB6591" w:rsidP="007D6FE2">
      <w:pPr>
        <w:tabs>
          <w:tab w:val="left" w:pos="90"/>
        </w:tabs>
        <w:ind w:firstLine="720"/>
        <w:jc w:val="both"/>
        <w:rPr>
          <w:rFonts w:ascii="VNI-Times" w:hAnsi="VNI-Times"/>
          <w:sz w:val="26"/>
          <w:szCs w:val="26"/>
        </w:rPr>
      </w:pPr>
      <w:proofErr w:type="gramStart"/>
      <w:r w:rsidRPr="00B679FF">
        <w:rPr>
          <w:rFonts w:ascii="VNI-Times" w:hAnsi="VNI-Times"/>
          <w:sz w:val="26"/>
          <w:szCs w:val="26"/>
        </w:rPr>
        <w:t>loác</w:t>
      </w:r>
      <w:proofErr w:type="gramEnd"/>
      <w:r w:rsidRPr="00B679FF">
        <w:rPr>
          <w:rFonts w:ascii="VNI-Times" w:hAnsi="VNI-Times"/>
          <w:sz w:val="26"/>
          <w:szCs w:val="26"/>
        </w:rPr>
        <w:t xml:space="preserve"> 220v</w:t>
      </w:r>
      <w:r w:rsidRPr="00B679FF">
        <w:rPr>
          <w:rFonts w:ascii="VNI-Times" w:hAnsi="VNI-Times"/>
          <w:sz w:val="26"/>
          <w:szCs w:val="26"/>
        </w:rPr>
        <w:tab/>
      </w:r>
      <w:r w:rsidRPr="00B679FF">
        <w:rPr>
          <w:rFonts w:ascii="VNI-Times" w:hAnsi="VNI-Times"/>
          <w:sz w:val="26"/>
          <w:szCs w:val="26"/>
        </w:rPr>
        <w:tab/>
      </w:r>
      <w:r w:rsidRPr="00B679FF">
        <w:rPr>
          <w:rFonts w:ascii="VNI-Times" w:hAnsi="VNI-Times"/>
          <w:sz w:val="26"/>
          <w:szCs w:val="26"/>
        </w:rPr>
        <w:tab/>
      </w:r>
      <w:r w:rsidRPr="00B679FF">
        <w:rPr>
          <w:rFonts w:ascii="VNI-Times" w:hAnsi="VNI-Times"/>
          <w:sz w:val="26"/>
          <w:szCs w:val="26"/>
        </w:rPr>
        <w:tab/>
        <w:t xml:space="preserve">                    loác 110v</w:t>
      </w:r>
    </w:p>
    <w:p w:rsidR="00DB6591" w:rsidRPr="00B679FF" w:rsidRDefault="00DB6591" w:rsidP="007D6FE2">
      <w:pPr>
        <w:tabs>
          <w:tab w:val="left" w:pos="90"/>
        </w:tabs>
        <w:ind w:firstLine="720"/>
        <w:jc w:val="both"/>
        <w:rPr>
          <w:rFonts w:ascii="VNI-Times" w:hAnsi="VNI-Times"/>
          <w:sz w:val="26"/>
          <w:szCs w:val="26"/>
        </w:rPr>
      </w:pPr>
      <w:r w:rsidRPr="00B679FF">
        <w:rPr>
          <w:rFonts w:ascii="VNI-Times" w:hAnsi="VNI-Times"/>
          <w:sz w:val="26"/>
          <w:szCs w:val="26"/>
        </w:rPr>
        <w:t>3/4HP</w:t>
      </w:r>
      <w:r w:rsidRPr="00B679FF">
        <w:rPr>
          <w:rFonts w:ascii="VNI-Times" w:hAnsi="VNI-Times"/>
          <w:sz w:val="26"/>
          <w:szCs w:val="26"/>
        </w:rPr>
        <w:tab/>
        <w:t xml:space="preserve">           15 </w:t>
      </w:r>
      <w:r w:rsidRPr="00B679FF">
        <w:rPr>
          <w:rFonts w:ascii="VNI-Times" w:hAnsi="VNI-Times"/>
          <w:sz w:val="26"/>
          <w:szCs w:val="26"/>
        </w:rPr>
        <w:sym w:font="Courier New" w:char="00B5"/>
      </w:r>
      <w:r w:rsidRPr="00B679FF">
        <w:rPr>
          <w:rFonts w:ascii="VNI-Times" w:hAnsi="VNI-Times"/>
          <w:sz w:val="26"/>
          <w:szCs w:val="26"/>
        </w:rPr>
        <w:t>F</w:t>
      </w:r>
      <w:r w:rsidRPr="00B679FF">
        <w:rPr>
          <w:rFonts w:ascii="VNI-Times" w:hAnsi="VNI-Times"/>
          <w:sz w:val="26"/>
          <w:szCs w:val="26"/>
        </w:rPr>
        <w:tab/>
      </w:r>
      <w:r w:rsidRPr="00B679FF">
        <w:rPr>
          <w:rFonts w:ascii="VNI-Times" w:hAnsi="VNI-Times"/>
          <w:sz w:val="26"/>
          <w:szCs w:val="26"/>
        </w:rPr>
        <w:tab/>
      </w:r>
      <w:r w:rsidRPr="00B679FF">
        <w:rPr>
          <w:rFonts w:ascii="VNI-Times" w:hAnsi="VNI-Times"/>
          <w:sz w:val="26"/>
          <w:szCs w:val="26"/>
        </w:rPr>
        <w:tab/>
        <w:t xml:space="preserve">  </w:t>
      </w:r>
      <w:r w:rsidRPr="00B679FF">
        <w:rPr>
          <w:rFonts w:ascii="VNI-Times" w:hAnsi="VNI-Times"/>
          <w:sz w:val="26"/>
          <w:szCs w:val="26"/>
        </w:rPr>
        <w:tab/>
        <w:t>3/4HP</w:t>
      </w:r>
      <w:r w:rsidRPr="00B679FF">
        <w:rPr>
          <w:rFonts w:ascii="VNI-Times" w:hAnsi="VNI-Times"/>
          <w:sz w:val="26"/>
          <w:szCs w:val="26"/>
        </w:rPr>
        <w:tab/>
      </w:r>
      <w:r w:rsidRPr="00B679FF">
        <w:rPr>
          <w:rFonts w:ascii="VNI-Times" w:hAnsi="VNI-Times"/>
          <w:sz w:val="26"/>
          <w:szCs w:val="26"/>
        </w:rPr>
        <w:tab/>
        <w:t>35</w:t>
      </w:r>
      <w:r w:rsidRPr="00B679FF">
        <w:rPr>
          <w:rFonts w:ascii="VNI-Times" w:hAnsi="VNI-Times"/>
          <w:sz w:val="26"/>
          <w:szCs w:val="26"/>
        </w:rPr>
        <w:sym w:font="Courier New" w:char="00B5"/>
      </w:r>
      <w:r w:rsidRPr="00B679FF">
        <w:rPr>
          <w:rFonts w:ascii="VNI-Times" w:hAnsi="VNI-Times"/>
          <w:sz w:val="26"/>
          <w:szCs w:val="26"/>
        </w:rPr>
        <w:t>F</w:t>
      </w:r>
    </w:p>
    <w:p w:rsidR="00DB6591" w:rsidRPr="00B679FF" w:rsidRDefault="00DB6591" w:rsidP="007D6FE2">
      <w:pPr>
        <w:tabs>
          <w:tab w:val="left" w:pos="90"/>
        </w:tabs>
        <w:ind w:firstLine="720"/>
        <w:jc w:val="both"/>
        <w:rPr>
          <w:rFonts w:ascii="VNI-Times" w:hAnsi="VNI-Times"/>
          <w:sz w:val="26"/>
          <w:szCs w:val="26"/>
        </w:rPr>
      </w:pPr>
      <w:r w:rsidRPr="00B679FF">
        <w:rPr>
          <w:rFonts w:ascii="VNI-Times" w:hAnsi="VNI-Times"/>
          <w:sz w:val="26"/>
          <w:szCs w:val="26"/>
        </w:rPr>
        <w:t>1HP</w:t>
      </w:r>
      <w:r w:rsidRPr="00B679FF">
        <w:rPr>
          <w:rFonts w:ascii="VNI-Times" w:hAnsi="VNI-Times"/>
          <w:sz w:val="26"/>
          <w:szCs w:val="26"/>
        </w:rPr>
        <w:tab/>
      </w:r>
      <w:r w:rsidRPr="00B679FF">
        <w:rPr>
          <w:rFonts w:ascii="VNI-Times" w:hAnsi="VNI-Times"/>
          <w:sz w:val="26"/>
          <w:szCs w:val="26"/>
        </w:rPr>
        <w:tab/>
        <w:t>20</w:t>
      </w:r>
      <w:r w:rsidRPr="00B679FF">
        <w:rPr>
          <w:rFonts w:ascii="VNI-Times" w:hAnsi="VNI-Times"/>
          <w:sz w:val="26"/>
          <w:szCs w:val="26"/>
        </w:rPr>
        <w:sym w:font="Courier New" w:char="00B5"/>
      </w:r>
      <w:r w:rsidRPr="00B679FF">
        <w:rPr>
          <w:rFonts w:ascii="VNI-Times" w:hAnsi="VNI-Times"/>
          <w:sz w:val="26"/>
          <w:szCs w:val="26"/>
        </w:rPr>
        <w:t>F</w:t>
      </w:r>
      <w:r w:rsidRPr="00B679FF">
        <w:rPr>
          <w:rFonts w:ascii="VNI-Times" w:hAnsi="VNI-Times"/>
          <w:sz w:val="26"/>
          <w:szCs w:val="26"/>
        </w:rPr>
        <w:tab/>
      </w:r>
      <w:r w:rsidRPr="00B679FF">
        <w:rPr>
          <w:rFonts w:ascii="VNI-Times" w:hAnsi="VNI-Times"/>
          <w:sz w:val="26"/>
          <w:szCs w:val="26"/>
        </w:rPr>
        <w:tab/>
      </w:r>
      <w:r w:rsidRPr="00B679FF">
        <w:rPr>
          <w:rFonts w:ascii="VNI-Times" w:hAnsi="VNI-Times"/>
          <w:sz w:val="26"/>
          <w:szCs w:val="26"/>
        </w:rPr>
        <w:tab/>
      </w:r>
      <w:r w:rsidRPr="00B679FF">
        <w:rPr>
          <w:rFonts w:ascii="VNI-Times" w:hAnsi="VNI-Times"/>
          <w:sz w:val="26"/>
          <w:szCs w:val="26"/>
        </w:rPr>
        <w:tab/>
        <w:t>1HP</w:t>
      </w:r>
      <w:r w:rsidRPr="00B679FF">
        <w:rPr>
          <w:rFonts w:ascii="VNI-Times" w:hAnsi="VNI-Times"/>
          <w:sz w:val="26"/>
          <w:szCs w:val="26"/>
        </w:rPr>
        <w:tab/>
      </w:r>
      <w:r w:rsidRPr="00B679FF">
        <w:rPr>
          <w:rFonts w:ascii="VNI-Times" w:hAnsi="VNI-Times"/>
          <w:sz w:val="26"/>
          <w:szCs w:val="26"/>
        </w:rPr>
        <w:tab/>
        <w:t>50</w:t>
      </w:r>
      <w:r w:rsidRPr="00B679FF">
        <w:rPr>
          <w:rFonts w:ascii="VNI-Times" w:hAnsi="VNI-Times"/>
          <w:sz w:val="26"/>
          <w:szCs w:val="26"/>
        </w:rPr>
        <w:sym w:font="Courier New" w:char="00B5"/>
      </w:r>
      <w:r w:rsidRPr="00B679FF">
        <w:rPr>
          <w:rFonts w:ascii="VNI-Times" w:hAnsi="VNI-Times"/>
          <w:sz w:val="26"/>
          <w:szCs w:val="26"/>
        </w:rPr>
        <w:t>F</w:t>
      </w:r>
    </w:p>
    <w:p w:rsidR="00DB6591" w:rsidRPr="00B679FF" w:rsidRDefault="00DB6591" w:rsidP="007D6FE2">
      <w:pPr>
        <w:tabs>
          <w:tab w:val="left" w:pos="90"/>
        </w:tabs>
        <w:ind w:firstLine="720"/>
        <w:jc w:val="both"/>
        <w:rPr>
          <w:rFonts w:ascii="VNI-Times" w:hAnsi="VNI-Times"/>
          <w:sz w:val="26"/>
          <w:szCs w:val="26"/>
        </w:rPr>
      </w:pPr>
      <w:r w:rsidRPr="00B679FF">
        <w:rPr>
          <w:rFonts w:ascii="VNI-Times" w:hAnsi="VNI-Times"/>
          <w:sz w:val="26"/>
          <w:szCs w:val="26"/>
        </w:rPr>
        <w:t>1,5HP</w:t>
      </w:r>
      <w:r w:rsidRPr="00B679FF">
        <w:rPr>
          <w:rFonts w:ascii="VNI-Times" w:hAnsi="VNI-Times"/>
          <w:sz w:val="26"/>
          <w:szCs w:val="26"/>
        </w:rPr>
        <w:tab/>
      </w:r>
      <w:r w:rsidRPr="00B679FF">
        <w:rPr>
          <w:rFonts w:ascii="VNI-Times" w:hAnsi="VNI-Times"/>
          <w:sz w:val="26"/>
          <w:szCs w:val="26"/>
        </w:rPr>
        <w:tab/>
        <w:t>30</w:t>
      </w:r>
      <w:r w:rsidRPr="00B679FF">
        <w:rPr>
          <w:rFonts w:ascii="VNI-Times" w:hAnsi="VNI-Times"/>
          <w:sz w:val="26"/>
          <w:szCs w:val="26"/>
        </w:rPr>
        <w:sym w:font="Courier New" w:char="00B5"/>
      </w:r>
      <w:r w:rsidRPr="00B679FF">
        <w:rPr>
          <w:rFonts w:ascii="VNI-Times" w:hAnsi="VNI-Times"/>
          <w:sz w:val="26"/>
          <w:szCs w:val="26"/>
        </w:rPr>
        <w:t>F</w:t>
      </w:r>
      <w:r w:rsidRPr="00B679FF">
        <w:rPr>
          <w:rFonts w:ascii="VNI-Times" w:hAnsi="VNI-Times"/>
          <w:sz w:val="26"/>
          <w:szCs w:val="26"/>
        </w:rPr>
        <w:tab/>
      </w:r>
      <w:r w:rsidRPr="00B679FF">
        <w:rPr>
          <w:rFonts w:ascii="VNI-Times" w:hAnsi="VNI-Times"/>
          <w:sz w:val="26"/>
          <w:szCs w:val="26"/>
        </w:rPr>
        <w:tab/>
        <w:t xml:space="preserve"> </w:t>
      </w:r>
      <w:r w:rsidRPr="00B679FF">
        <w:rPr>
          <w:rFonts w:ascii="VNI-Times" w:hAnsi="VNI-Times"/>
          <w:sz w:val="26"/>
          <w:szCs w:val="26"/>
        </w:rPr>
        <w:tab/>
        <w:t xml:space="preserve"> </w:t>
      </w:r>
      <w:r w:rsidRPr="00B679FF">
        <w:rPr>
          <w:rFonts w:ascii="VNI-Times" w:hAnsi="VNI-Times"/>
          <w:sz w:val="26"/>
          <w:szCs w:val="26"/>
        </w:rPr>
        <w:tab/>
        <w:t>1,5HP</w:t>
      </w:r>
      <w:r w:rsidRPr="00B679FF">
        <w:rPr>
          <w:rFonts w:ascii="VNI-Times" w:hAnsi="VNI-Times"/>
          <w:sz w:val="26"/>
          <w:szCs w:val="26"/>
        </w:rPr>
        <w:tab/>
      </w:r>
      <w:r w:rsidRPr="00B679FF">
        <w:rPr>
          <w:rFonts w:ascii="VNI-Times" w:hAnsi="VNI-Times"/>
          <w:sz w:val="26"/>
          <w:szCs w:val="26"/>
        </w:rPr>
        <w:tab/>
        <w:t>70</w:t>
      </w:r>
      <w:r w:rsidRPr="00B679FF">
        <w:rPr>
          <w:rFonts w:ascii="VNI-Times" w:hAnsi="VNI-Times"/>
          <w:sz w:val="26"/>
          <w:szCs w:val="26"/>
        </w:rPr>
        <w:sym w:font="Courier New" w:char="00B5"/>
      </w:r>
      <w:r w:rsidRPr="00B679FF">
        <w:rPr>
          <w:rFonts w:ascii="VNI-Times" w:hAnsi="VNI-Times"/>
          <w:sz w:val="26"/>
          <w:szCs w:val="26"/>
        </w:rPr>
        <w:t>F</w:t>
      </w:r>
    </w:p>
    <w:p w:rsidR="00DB6591" w:rsidRPr="00B679FF" w:rsidRDefault="00DB6591" w:rsidP="007D6FE2">
      <w:pPr>
        <w:tabs>
          <w:tab w:val="left" w:pos="90"/>
          <w:tab w:val="left" w:pos="993"/>
        </w:tabs>
        <w:ind w:firstLine="720"/>
        <w:jc w:val="both"/>
        <w:rPr>
          <w:rFonts w:ascii="VNI-Times" w:hAnsi="VNI-Times"/>
          <w:sz w:val="26"/>
          <w:szCs w:val="26"/>
        </w:rPr>
      </w:pPr>
      <w:r w:rsidRPr="00B679FF">
        <w:rPr>
          <w:rFonts w:ascii="VNI-Times" w:hAnsi="VNI-Times"/>
          <w:sz w:val="26"/>
          <w:szCs w:val="26"/>
        </w:rPr>
        <w:t xml:space="preserve"> 2HP</w:t>
      </w:r>
      <w:r w:rsidRPr="00B679FF">
        <w:rPr>
          <w:rFonts w:ascii="VNI-Times" w:hAnsi="VNI-Times"/>
          <w:sz w:val="26"/>
          <w:szCs w:val="26"/>
        </w:rPr>
        <w:tab/>
      </w:r>
      <w:r w:rsidRPr="00B679FF">
        <w:rPr>
          <w:rFonts w:ascii="VNI-Times" w:hAnsi="VNI-Times"/>
          <w:sz w:val="26"/>
          <w:szCs w:val="26"/>
        </w:rPr>
        <w:tab/>
        <w:t>40</w:t>
      </w:r>
      <w:r w:rsidRPr="00B679FF">
        <w:rPr>
          <w:rFonts w:ascii="VNI-Times" w:hAnsi="VNI-Times"/>
          <w:sz w:val="26"/>
          <w:szCs w:val="26"/>
        </w:rPr>
        <w:sym w:font="Courier New" w:char="00B5"/>
      </w:r>
      <w:r w:rsidRPr="00B679FF">
        <w:rPr>
          <w:rFonts w:ascii="VNI-Times" w:hAnsi="VNI-Times"/>
          <w:sz w:val="26"/>
          <w:szCs w:val="26"/>
        </w:rPr>
        <w:t>F</w:t>
      </w:r>
    </w:p>
    <w:p w:rsidR="00DB6591" w:rsidRPr="00B679FF" w:rsidRDefault="00DB6591" w:rsidP="007D6FE2">
      <w:pPr>
        <w:tabs>
          <w:tab w:val="left" w:pos="90"/>
        </w:tabs>
        <w:ind w:firstLine="720"/>
        <w:jc w:val="both"/>
        <w:rPr>
          <w:rFonts w:ascii="VNI-Times" w:hAnsi="VNI-Times"/>
          <w:sz w:val="26"/>
          <w:szCs w:val="26"/>
        </w:rPr>
      </w:pPr>
      <w:r w:rsidRPr="00B679FF">
        <w:rPr>
          <w:rFonts w:ascii="VNI-Times" w:hAnsi="VNI-Times"/>
          <w:sz w:val="26"/>
          <w:szCs w:val="26"/>
        </w:rPr>
        <w:t>3HP</w:t>
      </w:r>
      <w:r w:rsidRPr="00B679FF">
        <w:rPr>
          <w:rFonts w:ascii="VNI-Times" w:hAnsi="VNI-Times"/>
          <w:sz w:val="26"/>
          <w:szCs w:val="26"/>
        </w:rPr>
        <w:tab/>
      </w:r>
      <w:r w:rsidRPr="00B679FF">
        <w:rPr>
          <w:rFonts w:ascii="VNI-Times" w:hAnsi="VNI-Times"/>
          <w:sz w:val="26"/>
          <w:szCs w:val="26"/>
        </w:rPr>
        <w:tab/>
        <w:t>60</w:t>
      </w:r>
      <w:r w:rsidRPr="00B679FF">
        <w:rPr>
          <w:rFonts w:ascii="VNI-Times" w:hAnsi="VNI-Times"/>
          <w:sz w:val="26"/>
          <w:szCs w:val="26"/>
        </w:rPr>
        <w:sym w:font="Courier New" w:char="00B5"/>
      </w:r>
      <w:r w:rsidRPr="00B679FF">
        <w:rPr>
          <w:rFonts w:ascii="VNI-Times" w:hAnsi="VNI-Times"/>
          <w:sz w:val="26"/>
          <w:szCs w:val="26"/>
        </w:rPr>
        <w:t>F</w:t>
      </w:r>
    </w:p>
    <w:p w:rsidR="00DB6591" w:rsidRPr="00B679FF" w:rsidRDefault="00DB6591" w:rsidP="007D6FE2">
      <w:pPr>
        <w:tabs>
          <w:tab w:val="left" w:pos="90"/>
        </w:tabs>
        <w:ind w:firstLine="720"/>
        <w:jc w:val="both"/>
        <w:rPr>
          <w:rFonts w:ascii="VNI-Times" w:hAnsi="VNI-Times"/>
          <w:sz w:val="26"/>
          <w:szCs w:val="26"/>
          <w:u w:val="single"/>
        </w:rPr>
      </w:pPr>
      <w:proofErr w:type="gramStart"/>
      <w:r w:rsidRPr="00B679FF">
        <w:rPr>
          <w:rFonts w:ascii="VNI-Times" w:hAnsi="VNI-Times"/>
          <w:sz w:val="26"/>
          <w:szCs w:val="26"/>
        </w:rPr>
        <w:t xml:space="preserve">b. </w:t>
      </w:r>
      <w:r w:rsidRPr="00B679FF">
        <w:rPr>
          <w:rFonts w:ascii="VNI-Times" w:hAnsi="VNI-Times"/>
          <w:b/>
          <w:sz w:val="26"/>
          <w:szCs w:val="26"/>
          <w:u w:val="single"/>
        </w:rPr>
        <w:t xml:space="preserve"> </w:t>
      </w:r>
      <w:r w:rsidRPr="008E25E5">
        <w:rPr>
          <w:rFonts w:ascii="VNI-Times" w:hAnsi="VNI-Times"/>
          <w:b/>
          <w:sz w:val="26"/>
          <w:szCs w:val="26"/>
          <w:u w:val="single"/>
        </w:rPr>
        <w:t>Ñoäng</w:t>
      </w:r>
      <w:proofErr w:type="gramEnd"/>
      <w:r w:rsidRPr="008E25E5">
        <w:rPr>
          <w:rFonts w:ascii="VNI-Times" w:hAnsi="VNI-Times"/>
          <w:b/>
          <w:sz w:val="26"/>
          <w:szCs w:val="26"/>
          <w:u w:val="single"/>
        </w:rPr>
        <w:t xml:space="preserve"> cô loác  ngaäm tuï vaø ñeà tuï :</w:t>
      </w:r>
    </w:p>
    <w:p w:rsidR="00DB6591" w:rsidRPr="00B679FF" w:rsidRDefault="00DB6591" w:rsidP="007D6FE2">
      <w:pPr>
        <w:tabs>
          <w:tab w:val="left" w:pos="90"/>
        </w:tabs>
        <w:ind w:firstLine="720"/>
        <w:jc w:val="both"/>
        <w:rPr>
          <w:rFonts w:ascii="VNI-Times" w:hAnsi="VNI-Times"/>
          <w:sz w:val="26"/>
          <w:szCs w:val="26"/>
        </w:rPr>
      </w:pPr>
      <w:r w:rsidRPr="00B679FF">
        <w:rPr>
          <w:rFonts w:ascii="VNI-Times" w:hAnsi="VNI-Times"/>
          <w:sz w:val="26"/>
          <w:szCs w:val="26"/>
        </w:rPr>
        <w:t xml:space="preserve">+ Coù 2 </w:t>
      </w:r>
      <w:proofErr w:type="gramStart"/>
      <w:r w:rsidRPr="00B679FF">
        <w:rPr>
          <w:rFonts w:ascii="VNI-Times" w:hAnsi="VNI-Times"/>
          <w:sz w:val="26"/>
          <w:szCs w:val="26"/>
        </w:rPr>
        <w:t>tuï :</w:t>
      </w:r>
      <w:proofErr w:type="gramEnd"/>
    </w:p>
    <w:p w:rsidR="00DB6591" w:rsidRPr="00B679FF" w:rsidRDefault="00DB6591" w:rsidP="007D6FE2">
      <w:pPr>
        <w:tabs>
          <w:tab w:val="left" w:pos="90"/>
        </w:tabs>
        <w:ind w:firstLine="720"/>
        <w:jc w:val="both"/>
        <w:rPr>
          <w:rFonts w:ascii="VNI-Times" w:hAnsi="VNI-Times"/>
          <w:sz w:val="26"/>
          <w:szCs w:val="26"/>
        </w:rPr>
      </w:pPr>
      <w:r w:rsidRPr="00B679FF">
        <w:rPr>
          <w:rFonts w:ascii="VNI-Times" w:hAnsi="VNI-Times"/>
          <w:sz w:val="26"/>
          <w:szCs w:val="26"/>
        </w:rPr>
        <w:t xml:space="preserve"> - Tuï </w:t>
      </w:r>
      <w:proofErr w:type="gramStart"/>
      <w:r w:rsidRPr="00B679FF">
        <w:rPr>
          <w:rFonts w:ascii="VNI-Times" w:hAnsi="VNI-Times"/>
          <w:sz w:val="26"/>
          <w:szCs w:val="26"/>
        </w:rPr>
        <w:t>ngaäm  (</w:t>
      </w:r>
      <w:proofErr w:type="gramEnd"/>
      <w:r w:rsidRPr="00B679FF">
        <w:rPr>
          <w:rFonts w:ascii="VNI-Times" w:hAnsi="VNI-Times"/>
          <w:sz w:val="26"/>
          <w:szCs w:val="26"/>
        </w:rPr>
        <w:t xml:space="preserve"> haïn cheá )</w:t>
      </w:r>
    </w:p>
    <w:p w:rsidR="00DB6591" w:rsidRPr="00B679FF" w:rsidRDefault="003C44D8" w:rsidP="003C44D8">
      <w:pPr>
        <w:tabs>
          <w:tab w:val="left" w:pos="90"/>
        </w:tabs>
        <w:jc w:val="both"/>
        <w:rPr>
          <w:rFonts w:ascii="VNI-Times" w:hAnsi="VNI-Times"/>
          <w:sz w:val="26"/>
          <w:szCs w:val="26"/>
        </w:rPr>
      </w:pPr>
      <w:r>
        <w:rPr>
          <w:rFonts w:ascii="VNI-Times" w:hAnsi="VNI-Times"/>
          <w:sz w:val="26"/>
          <w:szCs w:val="26"/>
        </w:rPr>
        <w:t xml:space="preserve">         </w:t>
      </w:r>
      <w:r w:rsidR="00DB6591" w:rsidRPr="00B679FF">
        <w:rPr>
          <w:rFonts w:ascii="VNI-Times" w:hAnsi="VNI-Times"/>
          <w:sz w:val="26"/>
          <w:szCs w:val="26"/>
        </w:rPr>
        <w:t xml:space="preserve">   - Tuï </w:t>
      </w:r>
      <w:proofErr w:type="gramStart"/>
      <w:r w:rsidR="00DB6591" w:rsidRPr="00B679FF">
        <w:rPr>
          <w:rFonts w:ascii="VNI-Times" w:hAnsi="VNI-Times"/>
          <w:sz w:val="26"/>
          <w:szCs w:val="26"/>
        </w:rPr>
        <w:t>ñeà :</w:t>
      </w:r>
      <w:proofErr w:type="gramEnd"/>
      <w:r w:rsidR="00DB6591" w:rsidRPr="00B679FF">
        <w:rPr>
          <w:rFonts w:ascii="VNI-Times" w:hAnsi="VNI-Times"/>
          <w:sz w:val="26"/>
          <w:szCs w:val="26"/>
        </w:rPr>
        <w:t xml:space="preserve"> chæ  soá khoâng haïn cheá (sau khi ñeà xong ngaét ra )</w:t>
      </w:r>
    </w:p>
    <w:p w:rsidR="00DB6591" w:rsidRPr="00B679FF" w:rsidRDefault="00DB6591" w:rsidP="007D6FE2">
      <w:pPr>
        <w:tabs>
          <w:tab w:val="left" w:pos="90"/>
        </w:tabs>
        <w:ind w:firstLine="720"/>
        <w:jc w:val="both"/>
        <w:rPr>
          <w:rFonts w:ascii="VNI-Times" w:hAnsi="VNI-Times"/>
          <w:sz w:val="26"/>
          <w:szCs w:val="26"/>
        </w:rPr>
      </w:pPr>
      <w:r w:rsidRPr="00B679FF">
        <w:rPr>
          <w:rFonts w:ascii="VNI-Times" w:hAnsi="VNI-Times"/>
          <w:i/>
          <w:noProof/>
          <w:sz w:val="26"/>
          <w:szCs w:val="26"/>
        </w:rPr>
        <mc:AlternateContent>
          <mc:Choice Requires="wps">
            <w:drawing>
              <wp:anchor distT="0" distB="0" distL="114300" distR="114300" simplePos="0" relativeHeight="251697152" behindDoc="0" locked="0" layoutInCell="1" allowOverlap="1" wp14:anchorId="79045661" wp14:editId="3672B589">
                <wp:simplePos x="0" y="0"/>
                <wp:positionH relativeFrom="column">
                  <wp:posOffset>6751276</wp:posOffset>
                </wp:positionH>
                <wp:positionV relativeFrom="paragraph">
                  <wp:posOffset>347035</wp:posOffset>
                </wp:positionV>
                <wp:extent cx="1113155" cy="114300"/>
                <wp:effectExtent l="0" t="0" r="0" b="0"/>
                <wp:wrapNone/>
                <wp:docPr id="49"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13155" cy="1143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37046" w:rsidRDefault="00837046" w:rsidP="00DB6591">
                            <w:r>
                              <w:t xml:space="preserve">  Daøn laïnh</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9" o:spid="_x0000_s1043" type="#_x0000_t202" style="position:absolute;left:0;text-align:left;margin-left:531.6pt;margin-top:27.35pt;width:87.65pt;height:9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3Ek/hwIAABkFAAAOAAAAZHJzL2Uyb0RvYy54bWysVFtv2yAUfp+0/4B4T21Sp4mtOlUvyzSp&#10;u0jtfgABHKNhYEBid9P++w44ybJuk6ZpfsBcDt+5fN/h8mroFNoJ56XRNSZnOUZCM8Ol3tT44+Nq&#10;ssDIB6o5VUaLGj8Jj6+WL19c9rYSU9MaxYVDAKJ91dsatyHYKss8a0VH/ZmxQsNhY1xHAyzdJuOO&#10;9oDeqWya5xdZbxy3zjDhPezejYd4mfCbRrDwvmm8CEjVGGILaXRpXMcxW17SauOobSXbh0H/IYqO&#10;Sg1Oj1B3NFC0dfIXqE4yZ7xpwhkzXWaaRjKRcoBsSP4sm4eWWpFygeJ4eyyT/3+w7N3ug0OS17go&#10;MdK0A44exRDQjRkQbEF9eusrMHuwYBgG2AeeU67e3hv2ySNtbluqN+LaOdO3gnKIj8Sb2cnVEcdH&#10;kHX/1nDwQ7fBJKChcV0sHpQDATrw9HTkJsbCoktCzslshhGDM0KK8zyRl9HqcNs6H14L06E4qbED&#10;7hM63d37EKOh1cEkOvNGSb6SSqWF26xvlUM7CjpZpS8l8MxM6WisTbw2Io47ECT4iGcx3MT715JM&#10;i/xmWk5WF4v5pFgVs0k5zxeTnJQ35UVelMXd6lsMkBRVKzkX+l5qcdAgKf6O4303jOpJKkR9jcvZ&#10;dDZS9Mck8/T9LslOBmhJJbsaL45GtIrEvtIc0qZVoFKN8+zn8FOVoQaHf6pKkkFkftRAGNZDUhyZ&#10;H+S1NvwJhOEM8Absw3sCk9a4Lxj10Js19p+31AmM1BsN4ipJUcRmTotiNp/Cwp2erE9PqGYAVeOA&#10;0Ti9DeMDsLVOblrwNMpZm2sQZCOTVqJyx6j2Mob+S0nt34rY4KfrZPXjRVt+BwAA//8DAFBLAwQU&#10;AAYACAAAACEAopEyh98AAAALAQAADwAAAGRycy9kb3ducmV2LnhtbEyP0U6DQBBF3038h82Y+GLs&#10;Ii1sS1kaNdH42toPGGAKRHaWsNtC/97tkz7ezMm9Z/LdbHpxodF1ljW8LCIQxJWtO240HL8/ntcg&#10;nEeusbdMGq7kYFfc3+WY1XbiPV0OvhGhhF2GGlrvh0xKV7Vk0C3sQBxuJzsa9CGOjaxHnEK56WUc&#10;Rak02HFYaHGg95aqn8PZaDh9TU/JZio//VHtV+kbdqq0V60fH+bXLQhPs/+D4aYf1KEITqU9c+1E&#10;H3KULuPAakhWCsSNiJfrBESpQcUKZJHL/z8UvwAAAP//AwBQSwECLQAUAAYACAAAACEAtoM4kv4A&#10;AADhAQAAEwAAAAAAAAAAAAAAAAAAAAAAW0NvbnRlbnRfVHlwZXNdLnhtbFBLAQItABQABgAIAAAA&#10;IQA4/SH/1gAAAJQBAAALAAAAAAAAAAAAAAAAAC8BAABfcmVscy8ucmVsc1BLAQItABQABgAIAAAA&#10;IQBo3Ek/hwIAABkFAAAOAAAAAAAAAAAAAAAAAC4CAABkcnMvZTJvRG9jLnhtbFBLAQItABQABgAI&#10;AAAAIQCikTKH3wAAAAsBAAAPAAAAAAAAAAAAAAAAAOEEAABkcnMvZG93bnJldi54bWxQSwUGAAAA&#10;AAQABADzAAAA7QUAAAAA&#10;" stroked="f">
                <v:textbox>
                  <w:txbxContent>
                    <w:p w:rsidR="00EA6235" w:rsidRDefault="00EA6235" w:rsidP="00DB6591">
                      <w:r>
                        <w:t xml:space="preserve">  Daøn laïnh</w:t>
                      </w:r>
                    </w:p>
                  </w:txbxContent>
                </v:textbox>
              </v:shape>
            </w:pict>
          </mc:Fallback>
        </mc:AlternateContent>
      </w:r>
      <w:r w:rsidRPr="00B679FF">
        <w:rPr>
          <w:rFonts w:ascii="VNI-Times" w:hAnsi="VNI-Times"/>
          <w:sz w:val="26"/>
          <w:szCs w:val="26"/>
        </w:rPr>
        <w:t xml:space="preserve">+ Coù moät tieáp ñieåm khôûi </w:t>
      </w:r>
      <w:proofErr w:type="gramStart"/>
      <w:r w:rsidRPr="00B679FF">
        <w:rPr>
          <w:rFonts w:ascii="VNI-Times" w:hAnsi="VNI-Times"/>
          <w:sz w:val="26"/>
          <w:szCs w:val="26"/>
        </w:rPr>
        <w:t>ñoäng :</w:t>
      </w:r>
      <w:proofErr w:type="gramEnd"/>
      <w:r w:rsidRPr="00B679FF">
        <w:rPr>
          <w:rFonts w:ascii="VNI-Times" w:hAnsi="VNI-Times"/>
          <w:sz w:val="26"/>
          <w:szCs w:val="26"/>
        </w:rPr>
        <w:t xml:space="preserve"> ñoùng ñieän cho tuï ñeà </w:t>
      </w:r>
      <w:r w:rsidRPr="00B679FF">
        <w:rPr>
          <w:rFonts w:ascii="VNI-Times" w:hAnsi="VNI-Times"/>
          <w:noProof/>
          <w:sz w:val="26"/>
          <w:szCs w:val="26"/>
        </w:rPr>
        <w:sym w:font="Wingdings" w:char="F0E0"/>
      </w:r>
      <w:r w:rsidRPr="00B679FF">
        <w:rPr>
          <w:rFonts w:ascii="VNI-Times" w:hAnsi="VNI-Times"/>
          <w:sz w:val="26"/>
          <w:szCs w:val="26"/>
        </w:rPr>
        <w:t xml:space="preserve"> loác chaïy sau ñoù ngaét tuï ñeà ra goïi laø relay ñieän aùp</w:t>
      </w:r>
    </w:p>
    <w:p w:rsidR="00DB6591" w:rsidRPr="00B679FF" w:rsidRDefault="00DB6591" w:rsidP="007D6FE2">
      <w:pPr>
        <w:tabs>
          <w:tab w:val="left" w:pos="90"/>
        </w:tabs>
        <w:ind w:firstLine="720"/>
        <w:rPr>
          <w:rFonts w:ascii="VNI-Times" w:hAnsi="VNI-Times"/>
          <w:sz w:val="26"/>
          <w:szCs w:val="26"/>
        </w:rPr>
      </w:pPr>
      <w:r w:rsidRPr="00B679FF">
        <w:rPr>
          <w:rFonts w:ascii="VNI-Times" w:hAnsi="VNI-Times"/>
          <w:sz w:val="26"/>
          <w:szCs w:val="26"/>
        </w:rPr>
        <w:t xml:space="preserve">+ Ñaëc </w:t>
      </w:r>
      <w:proofErr w:type="gramStart"/>
      <w:r w:rsidRPr="00B679FF">
        <w:rPr>
          <w:rFonts w:ascii="VNI-Times" w:hAnsi="VNI-Times"/>
          <w:sz w:val="26"/>
          <w:szCs w:val="26"/>
        </w:rPr>
        <w:t>ñieåm :</w:t>
      </w:r>
      <w:proofErr w:type="gramEnd"/>
      <w:r w:rsidRPr="00B679FF">
        <w:rPr>
          <w:rFonts w:ascii="VNI-Times" w:hAnsi="VNI-Times"/>
          <w:sz w:val="26"/>
          <w:szCs w:val="26"/>
        </w:rPr>
        <w:t xml:space="preserve"> Khaû naêng ñeà toát hôn nhöng boä relay vaø tuï ñeà thöôøng deã hö</w:t>
      </w:r>
    </w:p>
    <w:p w:rsidR="00A0309A" w:rsidRPr="003C44D8" w:rsidRDefault="00A0309A" w:rsidP="00E000FE">
      <w:pPr>
        <w:pStyle w:val="ListParagraph"/>
        <w:numPr>
          <w:ilvl w:val="0"/>
          <w:numId w:val="4"/>
        </w:numPr>
        <w:tabs>
          <w:tab w:val="left" w:pos="90"/>
        </w:tabs>
        <w:jc w:val="both"/>
        <w:rPr>
          <w:rFonts w:ascii="VNI-Times" w:hAnsi="VNI-Times"/>
          <w:sz w:val="26"/>
          <w:szCs w:val="26"/>
        </w:rPr>
      </w:pPr>
      <w:r w:rsidRPr="003C44D8">
        <w:rPr>
          <w:rFonts w:ascii="VNI-Times" w:hAnsi="VNI-Times"/>
          <w:b/>
          <w:sz w:val="26"/>
          <w:szCs w:val="26"/>
          <w:u w:val="single"/>
        </w:rPr>
        <w:t>RELAY AÙP :</w:t>
      </w:r>
    </w:p>
    <w:p w:rsidR="00A0309A" w:rsidRPr="00B679FF" w:rsidRDefault="00A0309A" w:rsidP="007D6FE2">
      <w:pPr>
        <w:tabs>
          <w:tab w:val="left" w:pos="90"/>
        </w:tabs>
        <w:ind w:firstLine="720"/>
        <w:jc w:val="both"/>
        <w:rPr>
          <w:rFonts w:ascii="VNI-Times" w:hAnsi="VNI-Times"/>
          <w:sz w:val="26"/>
          <w:szCs w:val="26"/>
        </w:rPr>
      </w:pPr>
      <w:r w:rsidRPr="00B679FF">
        <w:rPr>
          <w:rFonts w:ascii="VNI-Times" w:hAnsi="VNI-Times"/>
          <w:sz w:val="26"/>
          <w:szCs w:val="26"/>
        </w:rPr>
        <w:t xml:space="preserve">1. </w:t>
      </w:r>
      <w:r w:rsidRPr="00B679FF">
        <w:rPr>
          <w:rFonts w:ascii="VNI-Times" w:hAnsi="VNI-Times"/>
          <w:b/>
          <w:sz w:val="26"/>
          <w:szCs w:val="26"/>
          <w:u w:val="single"/>
        </w:rPr>
        <w:t xml:space="preserve">Coâng </w:t>
      </w:r>
      <w:proofErr w:type="gramStart"/>
      <w:r w:rsidRPr="00B679FF">
        <w:rPr>
          <w:rFonts w:ascii="VNI-Times" w:hAnsi="VNI-Times"/>
          <w:b/>
          <w:sz w:val="26"/>
          <w:szCs w:val="26"/>
          <w:u w:val="single"/>
        </w:rPr>
        <w:t>duïng :</w:t>
      </w:r>
      <w:proofErr w:type="gramEnd"/>
    </w:p>
    <w:p w:rsidR="00A0309A" w:rsidRPr="00B679FF" w:rsidRDefault="00715768" w:rsidP="007D6FE2">
      <w:pPr>
        <w:tabs>
          <w:tab w:val="left" w:pos="90"/>
        </w:tabs>
        <w:ind w:firstLine="720"/>
        <w:jc w:val="both"/>
        <w:rPr>
          <w:rFonts w:ascii="VNI-Times" w:hAnsi="VNI-Times"/>
          <w:sz w:val="26"/>
          <w:szCs w:val="26"/>
        </w:rPr>
      </w:pPr>
      <w:r>
        <w:rPr>
          <w:rFonts w:ascii="VNI-Times" w:hAnsi="VNI-Times"/>
          <w:sz w:val="26"/>
          <w:szCs w:val="26"/>
        </w:rPr>
        <w:t xml:space="preserve">    </w:t>
      </w:r>
      <w:proofErr w:type="gramStart"/>
      <w:r w:rsidR="00A0309A" w:rsidRPr="00B679FF">
        <w:rPr>
          <w:rFonts w:ascii="VNI-Times" w:hAnsi="VNI-Times"/>
          <w:sz w:val="26"/>
          <w:szCs w:val="26"/>
        </w:rPr>
        <w:t>Ñoùng ngaét tuï ñeà ñeå khôûi ñoäng ñoäng cô loác maùy laïnh.</w:t>
      </w:r>
      <w:proofErr w:type="gramEnd"/>
    </w:p>
    <w:p w:rsidR="00A0309A" w:rsidRPr="00B679FF" w:rsidRDefault="00A0309A" w:rsidP="007D6FE2">
      <w:pPr>
        <w:tabs>
          <w:tab w:val="left" w:pos="90"/>
        </w:tabs>
        <w:ind w:firstLine="720"/>
        <w:jc w:val="both"/>
        <w:rPr>
          <w:rFonts w:ascii="VNI-Times" w:hAnsi="VNI-Times"/>
          <w:sz w:val="26"/>
          <w:szCs w:val="26"/>
        </w:rPr>
      </w:pPr>
      <w:r w:rsidRPr="00B679FF">
        <w:rPr>
          <w:rFonts w:ascii="VNI-Times" w:hAnsi="VNI-Times"/>
          <w:sz w:val="26"/>
          <w:szCs w:val="26"/>
        </w:rPr>
        <w:t xml:space="preserve">2. </w:t>
      </w:r>
      <w:r w:rsidRPr="00B679FF">
        <w:rPr>
          <w:rFonts w:ascii="VNI-Times" w:hAnsi="VNI-Times"/>
          <w:b/>
          <w:sz w:val="26"/>
          <w:szCs w:val="26"/>
        </w:rPr>
        <w:t xml:space="preserve"> </w:t>
      </w:r>
      <w:r w:rsidRPr="00B679FF">
        <w:rPr>
          <w:rFonts w:ascii="VNI-Times" w:hAnsi="VNI-Times"/>
          <w:b/>
          <w:sz w:val="26"/>
          <w:szCs w:val="26"/>
          <w:u w:val="single"/>
        </w:rPr>
        <w:t xml:space="preserve">Caáu </w:t>
      </w:r>
      <w:proofErr w:type="gramStart"/>
      <w:r w:rsidRPr="00B679FF">
        <w:rPr>
          <w:rFonts w:ascii="VNI-Times" w:hAnsi="VNI-Times"/>
          <w:b/>
          <w:sz w:val="26"/>
          <w:szCs w:val="26"/>
          <w:u w:val="single"/>
        </w:rPr>
        <w:t>taïo :</w:t>
      </w:r>
      <w:proofErr w:type="gramEnd"/>
      <w:r w:rsidRPr="00B679FF">
        <w:rPr>
          <w:rFonts w:ascii="VNI-Times" w:hAnsi="VNI-Times"/>
          <w:sz w:val="26"/>
          <w:szCs w:val="26"/>
        </w:rPr>
        <w:t xml:space="preserve"> Goàm :</w:t>
      </w:r>
    </w:p>
    <w:p w:rsidR="00A0309A" w:rsidRPr="00B679FF" w:rsidRDefault="00A0309A" w:rsidP="00E000FE">
      <w:pPr>
        <w:numPr>
          <w:ilvl w:val="0"/>
          <w:numId w:val="2"/>
        </w:numPr>
        <w:tabs>
          <w:tab w:val="left" w:pos="90"/>
        </w:tabs>
        <w:ind w:left="0" w:firstLine="720"/>
        <w:jc w:val="both"/>
        <w:rPr>
          <w:rFonts w:ascii="VNI-Times" w:hAnsi="VNI-Times"/>
          <w:sz w:val="26"/>
          <w:szCs w:val="26"/>
        </w:rPr>
      </w:pPr>
      <w:r w:rsidRPr="00B679FF">
        <w:rPr>
          <w:rFonts w:ascii="VNI-Times" w:hAnsi="VNI-Times"/>
          <w:sz w:val="26"/>
          <w:szCs w:val="26"/>
        </w:rPr>
        <w:t xml:space="preserve">1 cuoän daây aùp </w:t>
      </w:r>
    </w:p>
    <w:p w:rsidR="00A0309A" w:rsidRPr="00B679FF" w:rsidRDefault="00A0309A" w:rsidP="00E000FE">
      <w:pPr>
        <w:numPr>
          <w:ilvl w:val="0"/>
          <w:numId w:val="2"/>
        </w:numPr>
        <w:tabs>
          <w:tab w:val="left" w:pos="90"/>
        </w:tabs>
        <w:ind w:left="0" w:firstLine="720"/>
        <w:jc w:val="both"/>
        <w:rPr>
          <w:rFonts w:ascii="VNI-Times" w:hAnsi="VNI-Times"/>
          <w:i/>
          <w:sz w:val="26"/>
          <w:szCs w:val="26"/>
        </w:rPr>
      </w:pPr>
      <w:r w:rsidRPr="00B679FF">
        <w:rPr>
          <w:rFonts w:ascii="VNI-Times" w:hAnsi="VNI-Times"/>
          <w:sz w:val="26"/>
          <w:szCs w:val="26"/>
        </w:rPr>
        <w:t>1 tieáp ñieåm ñoùng.</w:t>
      </w:r>
    </w:p>
    <w:p w:rsidR="00715768" w:rsidRPr="00715768" w:rsidRDefault="00715768" w:rsidP="00715768">
      <w:pPr>
        <w:tabs>
          <w:tab w:val="left" w:pos="90"/>
        </w:tabs>
        <w:ind w:left="720"/>
        <w:jc w:val="both"/>
        <w:rPr>
          <w:rFonts w:ascii="VNI-Times" w:hAnsi="VNI-Times"/>
          <w:sz w:val="26"/>
          <w:szCs w:val="26"/>
        </w:rPr>
      </w:pPr>
      <w:r>
        <w:rPr>
          <w:rFonts w:ascii="VNI-Times" w:hAnsi="VNI-Times"/>
          <w:b/>
          <w:i/>
          <w:sz w:val="26"/>
          <w:szCs w:val="26"/>
        </w:rPr>
        <w:t xml:space="preserve">    </w:t>
      </w:r>
      <w:r w:rsidR="00A0309A" w:rsidRPr="00B679FF">
        <w:rPr>
          <w:rFonts w:ascii="VNI-Times" w:hAnsi="VNI-Times"/>
          <w:b/>
          <w:i/>
          <w:sz w:val="26"/>
          <w:szCs w:val="26"/>
        </w:rPr>
        <w:t xml:space="preserve">Tín hieäu aùp khi khôûi ñoäng </w:t>
      </w:r>
      <w:proofErr w:type="gramStart"/>
      <w:r w:rsidR="00A0309A" w:rsidRPr="00B679FF">
        <w:rPr>
          <w:rFonts w:ascii="VNI-Times" w:hAnsi="VNI-Times"/>
          <w:sz w:val="26"/>
          <w:szCs w:val="26"/>
        </w:rPr>
        <w:t>loác</w:t>
      </w:r>
      <w:r w:rsidR="00A0309A" w:rsidRPr="00B679FF">
        <w:rPr>
          <w:rFonts w:ascii="VNI-Times" w:hAnsi="VNI-Times"/>
          <w:b/>
          <w:i/>
          <w:sz w:val="26"/>
          <w:szCs w:val="26"/>
        </w:rPr>
        <w:t xml:space="preserve"> :</w:t>
      </w:r>
      <w:proofErr w:type="gramEnd"/>
    </w:p>
    <w:p w:rsidR="00715768" w:rsidRDefault="00A0309A" w:rsidP="00E000FE">
      <w:pPr>
        <w:numPr>
          <w:ilvl w:val="0"/>
          <w:numId w:val="2"/>
        </w:numPr>
        <w:tabs>
          <w:tab w:val="left" w:pos="90"/>
        </w:tabs>
        <w:ind w:left="0" w:firstLine="720"/>
        <w:jc w:val="both"/>
        <w:rPr>
          <w:rFonts w:ascii="VNI-Times" w:hAnsi="VNI-Times"/>
          <w:sz w:val="26"/>
          <w:szCs w:val="26"/>
        </w:rPr>
      </w:pPr>
      <w:r w:rsidRPr="00B679FF">
        <w:rPr>
          <w:rFonts w:ascii="VNI-Times" w:hAnsi="VNI-Times"/>
          <w:sz w:val="26"/>
          <w:szCs w:val="26"/>
        </w:rPr>
        <w:t xml:space="preserve">- Caém ñieän </w:t>
      </w:r>
      <w:proofErr w:type="gramStart"/>
      <w:r w:rsidRPr="00B679FF">
        <w:rPr>
          <w:rFonts w:ascii="VNI-Times" w:hAnsi="VNI-Times"/>
          <w:sz w:val="26"/>
          <w:szCs w:val="26"/>
        </w:rPr>
        <w:t>vaøo  Neáu</w:t>
      </w:r>
      <w:proofErr w:type="gramEnd"/>
      <w:r w:rsidRPr="00B679FF">
        <w:rPr>
          <w:rFonts w:ascii="VNI-Times" w:hAnsi="VNI-Times"/>
          <w:sz w:val="26"/>
          <w:szCs w:val="26"/>
        </w:rPr>
        <w:t xml:space="preserve"> loác chaïy--&gt; ñuû aùp.</w:t>
      </w:r>
      <w:r w:rsidR="00715768" w:rsidRPr="00715768">
        <w:rPr>
          <w:rFonts w:ascii="VNI-Times" w:hAnsi="VNI-Times"/>
          <w:sz w:val="26"/>
          <w:szCs w:val="26"/>
        </w:rPr>
        <w:t xml:space="preserve"> </w:t>
      </w:r>
    </w:p>
    <w:p w:rsidR="00A0309A" w:rsidRPr="00715768" w:rsidRDefault="00715768" w:rsidP="00E000FE">
      <w:pPr>
        <w:numPr>
          <w:ilvl w:val="0"/>
          <w:numId w:val="2"/>
        </w:numPr>
        <w:tabs>
          <w:tab w:val="left" w:pos="90"/>
        </w:tabs>
        <w:ind w:left="0" w:firstLine="720"/>
        <w:jc w:val="both"/>
        <w:rPr>
          <w:rFonts w:ascii="VNI-Times" w:hAnsi="VNI-Times"/>
          <w:sz w:val="26"/>
          <w:szCs w:val="26"/>
        </w:rPr>
      </w:pPr>
      <w:r w:rsidRPr="00B679FF">
        <w:rPr>
          <w:rFonts w:ascii="VNI-Times" w:hAnsi="VNI-Times"/>
          <w:sz w:val="26"/>
          <w:szCs w:val="26"/>
        </w:rPr>
        <w:t xml:space="preserve">Neáu loác khoâng chaïy --&gt; suït aùp </w:t>
      </w:r>
      <w:proofErr w:type="gramStart"/>
      <w:r w:rsidRPr="00B679FF">
        <w:rPr>
          <w:rFonts w:ascii="VNI-Times" w:hAnsi="VNI-Times"/>
          <w:sz w:val="26"/>
          <w:szCs w:val="26"/>
        </w:rPr>
        <w:t>( khoâng</w:t>
      </w:r>
      <w:proofErr w:type="gramEnd"/>
      <w:r w:rsidRPr="00B679FF">
        <w:rPr>
          <w:rFonts w:ascii="VNI-Times" w:hAnsi="VNI-Times"/>
          <w:sz w:val="26"/>
          <w:szCs w:val="26"/>
        </w:rPr>
        <w:t xml:space="preserve"> ñuû aùp ).</w:t>
      </w:r>
      <w:r w:rsidR="00A0309A" w:rsidRPr="00715768">
        <w:rPr>
          <w:rFonts w:ascii="VNI-Times" w:hAnsi="VNI-Times"/>
          <w:sz w:val="26"/>
          <w:szCs w:val="26"/>
        </w:rPr>
        <w:t xml:space="preserve">     </w:t>
      </w:r>
    </w:p>
    <w:p w:rsidR="00A0309A" w:rsidRPr="00B679FF" w:rsidRDefault="00715768" w:rsidP="00715768">
      <w:pPr>
        <w:tabs>
          <w:tab w:val="left" w:pos="90"/>
        </w:tabs>
        <w:jc w:val="both"/>
        <w:rPr>
          <w:rFonts w:ascii="VNI-Times" w:hAnsi="VNI-Times"/>
          <w:b/>
          <w:i/>
          <w:sz w:val="26"/>
          <w:szCs w:val="26"/>
        </w:rPr>
      </w:pPr>
      <w:r>
        <w:rPr>
          <w:rFonts w:ascii="VNI-Times" w:hAnsi="VNI-Times"/>
          <w:sz w:val="26"/>
          <w:szCs w:val="26"/>
        </w:rPr>
        <w:t xml:space="preserve">               </w:t>
      </w:r>
      <w:r w:rsidR="00A0309A" w:rsidRPr="00B679FF">
        <w:rPr>
          <w:rFonts w:ascii="VNI-Times" w:hAnsi="VNI-Times"/>
          <w:b/>
          <w:i/>
          <w:sz w:val="26"/>
          <w:szCs w:val="26"/>
        </w:rPr>
        <w:t xml:space="preserve">Ñaëc ñieåm cuûa relay aùp </w:t>
      </w:r>
      <w:proofErr w:type="gramStart"/>
      <w:r w:rsidR="00A0309A" w:rsidRPr="00B679FF">
        <w:rPr>
          <w:rFonts w:ascii="VNI-Times" w:hAnsi="VNI-Times"/>
          <w:b/>
          <w:i/>
          <w:sz w:val="26"/>
          <w:szCs w:val="26"/>
        </w:rPr>
        <w:t>laø :</w:t>
      </w:r>
      <w:proofErr w:type="gramEnd"/>
    </w:p>
    <w:p w:rsidR="00A0309A" w:rsidRPr="00B679FF" w:rsidRDefault="00A0309A" w:rsidP="00E000FE">
      <w:pPr>
        <w:numPr>
          <w:ilvl w:val="0"/>
          <w:numId w:val="2"/>
        </w:numPr>
        <w:tabs>
          <w:tab w:val="left" w:pos="90"/>
        </w:tabs>
        <w:ind w:left="0" w:firstLine="720"/>
        <w:jc w:val="both"/>
        <w:rPr>
          <w:rFonts w:ascii="VNI-Times" w:hAnsi="VNI-Times"/>
          <w:sz w:val="26"/>
          <w:szCs w:val="26"/>
        </w:rPr>
      </w:pPr>
      <w:r w:rsidRPr="00B679FF">
        <w:rPr>
          <w:rFonts w:ascii="VNI-Times" w:hAnsi="VNI-Times"/>
          <w:sz w:val="26"/>
          <w:szCs w:val="26"/>
        </w:rPr>
        <w:t xml:space="preserve"> Ñuû voân môùi ñuû söùc huùt ngaét tieáp ñieåm</w:t>
      </w:r>
    </w:p>
    <w:p w:rsidR="00A0309A" w:rsidRPr="00B679FF" w:rsidRDefault="00A0309A" w:rsidP="00E000FE">
      <w:pPr>
        <w:numPr>
          <w:ilvl w:val="0"/>
          <w:numId w:val="2"/>
        </w:numPr>
        <w:tabs>
          <w:tab w:val="left" w:pos="90"/>
        </w:tabs>
        <w:ind w:left="0" w:firstLine="720"/>
        <w:jc w:val="both"/>
        <w:rPr>
          <w:rFonts w:ascii="VNI-Times" w:hAnsi="VNI-Times"/>
          <w:sz w:val="26"/>
          <w:szCs w:val="26"/>
        </w:rPr>
      </w:pPr>
      <w:r w:rsidRPr="00B679FF">
        <w:rPr>
          <w:rFonts w:ascii="VNI-Times" w:hAnsi="VNI-Times"/>
          <w:sz w:val="26"/>
          <w:szCs w:val="26"/>
        </w:rPr>
        <w:t xml:space="preserve"> Khoâng ñuû voân khoâng huùt tieáp ñieåm vaãn ôû traïng thaùi ñoùng.</w:t>
      </w:r>
    </w:p>
    <w:p w:rsidR="00A0309A" w:rsidRPr="00B679FF" w:rsidRDefault="00A0309A" w:rsidP="007D6FE2">
      <w:pPr>
        <w:tabs>
          <w:tab w:val="left" w:pos="90"/>
        </w:tabs>
        <w:ind w:firstLine="720"/>
        <w:jc w:val="both"/>
        <w:rPr>
          <w:rFonts w:ascii="VNI-Times" w:hAnsi="VNI-Times"/>
          <w:sz w:val="26"/>
          <w:szCs w:val="26"/>
        </w:rPr>
      </w:pPr>
      <w:r w:rsidRPr="00B679FF">
        <w:rPr>
          <w:rFonts w:ascii="VNI-Times" w:hAnsi="VNI-Times"/>
          <w:sz w:val="26"/>
          <w:szCs w:val="26"/>
        </w:rPr>
        <w:t xml:space="preserve">3. </w:t>
      </w:r>
      <w:r w:rsidRPr="00B679FF">
        <w:rPr>
          <w:rFonts w:ascii="VNI-Times" w:hAnsi="VNI-Times"/>
          <w:b/>
          <w:sz w:val="26"/>
          <w:szCs w:val="26"/>
          <w:u w:val="single"/>
        </w:rPr>
        <w:t xml:space="preserve">Hoaït </w:t>
      </w:r>
      <w:proofErr w:type="gramStart"/>
      <w:r w:rsidRPr="00B679FF">
        <w:rPr>
          <w:rFonts w:ascii="VNI-Times" w:hAnsi="VNI-Times"/>
          <w:b/>
          <w:sz w:val="26"/>
          <w:szCs w:val="26"/>
          <w:u w:val="single"/>
        </w:rPr>
        <w:t>ñoäng :</w:t>
      </w:r>
      <w:proofErr w:type="gramEnd"/>
      <w:r w:rsidR="00F05669" w:rsidRPr="00B679FF">
        <w:rPr>
          <w:rFonts w:ascii="VNI-Times" w:hAnsi="VNI-Times"/>
          <w:b/>
          <w:sz w:val="26"/>
          <w:szCs w:val="26"/>
          <w:u w:val="single"/>
        </w:rPr>
        <w:t xml:space="preserve"> </w:t>
      </w:r>
      <w:r w:rsidRPr="00B679FF">
        <w:rPr>
          <w:rFonts w:ascii="VNI-Times" w:hAnsi="VNI-Times"/>
          <w:sz w:val="26"/>
          <w:szCs w:val="26"/>
        </w:rPr>
        <w:t xml:space="preserve">Caém ñieän cuoän chaïy coù ñieän, cuoän ñeà coù ñieän qua 2 tuï </w:t>
      </w:r>
      <w:r w:rsidRPr="00B679FF">
        <w:rPr>
          <w:rFonts w:ascii="VNI-Times" w:hAnsi="VNI-Times"/>
          <w:sz w:val="26"/>
          <w:szCs w:val="26"/>
        </w:rPr>
        <w:sym w:font="Symbol" w:char="F0AE"/>
      </w:r>
      <w:r w:rsidRPr="00B679FF">
        <w:rPr>
          <w:rFonts w:ascii="VNI-Times" w:hAnsi="VNI-Times"/>
          <w:sz w:val="26"/>
          <w:szCs w:val="26"/>
        </w:rPr>
        <w:t xml:space="preserve"> loác ñeà</w:t>
      </w:r>
    </w:p>
    <w:p w:rsidR="00A0309A" w:rsidRPr="00B679FF" w:rsidRDefault="00715768" w:rsidP="007D6FE2">
      <w:pPr>
        <w:tabs>
          <w:tab w:val="left" w:pos="90"/>
        </w:tabs>
        <w:ind w:firstLine="720"/>
        <w:jc w:val="both"/>
        <w:rPr>
          <w:rFonts w:ascii="VNI-Times" w:hAnsi="VNI-Times"/>
          <w:sz w:val="26"/>
          <w:szCs w:val="26"/>
        </w:rPr>
      </w:pPr>
      <w:r>
        <w:rPr>
          <w:rFonts w:ascii="VNI-Times" w:hAnsi="VNI-Times"/>
          <w:sz w:val="26"/>
          <w:szCs w:val="26"/>
        </w:rPr>
        <w:t xml:space="preserve">      </w:t>
      </w:r>
      <w:r w:rsidR="00A0309A" w:rsidRPr="00B679FF">
        <w:rPr>
          <w:rFonts w:ascii="VNI-Times" w:hAnsi="VNI-Times"/>
          <w:sz w:val="26"/>
          <w:szCs w:val="26"/>
        </w:rPr>
        <w:t>Ñeà xong relay aùp taùc ñoäng huùt nhaû tieáp ñieåm ra.</w:t>
      </w:r>
    </w:p>
    <w:p w:rsidR="00A0309A" w:rsidRPr="00B679FF" w:rsidRDefault="00715768" w:rsidP="00715768">
      <w:pPr>
        <w:tabs>
          <w:tab w:val="left" w:pos="90"/>
        </w:tabs>
        <w:ind w:firstLine="720"/>
        <w:jc w:val="both"/>
        <w:rPr>
          <w:rFonts w:ascii="VNI-Times" w:hAnsi="VNI-Times"/>
          <w:sz w:val="26"/>
          <w:szCs w:val="26"/>
        </w:rPr>
      </w:pPr>
      <w:r>
        <w:rPr>
          <w:rFonts w:ascii="VNI-Times" w:hAnsi="VNI-Times"/>
          <w:sz w:val="26"/>
          <w:szCs w:val="26"/>
        </w:rPr>
        <w:t xml:space="preserve">      </w:t>
      </w:r>
      <w:proofErr w:type="gramStart"/>
      <w:r w:rsidR="00A0309A" w:rsidRPr="00B679FF">
        <w:rPr>
          <w:rFonts w:ascii="VNI-Times" w:hAnsi="VNI-Times"/>
          <w:sz w:val="26"/>
          <w:szCs w:val="26"/>
        </w:rPr>
        <w:t>Neáu  loác</w:t>
      </w:r>
      <w:proofErr w:type="gramEnd"/>
      <w:r w:rsidR="00A0309A" w:rsidRPr="00B679FF">
        <w:rPr>
          <w:rFonts w:ascii="VNI-Times" w:hAnsi="VNI-Times"/>
          <w:sz w:val="26"/>
          <w:szCs w:val="26"/>
        </w:rPr>
        <w:t xml:space="preserve"> chöa khôûi ñoäng, cuoän daây bò suït aùp khoâng huùt, tieáp ñieåm vaãn</w:t>
      </w:r>
      <w:r w:rsidRPr="00715768">
        <w:rPr>
          <w:rFonts w:ascii="VNI-Times" w:hAnsi="VNI-Times"/>
          <w:sz w:val="26"/>
          <w:szCs w:val="26"/>
        </w:rPr>
        <w:t xml:space="preserve"> </w:t>
      </w:r>
      <w:r w:rsidRPr="00B679FF">
        <w:rPr>
          <w:rFonts w:ascii="VNI-Times" w:hAnsi="VNI-Times"/>
          <w:sz w:val="26"/>
          <w:szCs w:val="26"/>
        </w:rPr>
        <w:t>ñoùng</w:t>
      </w:r>
      <w:r>
        <w:rPr>
          <w:rFonts w:ascii="VNI-Times" w:hAnsi="VNI-Times"/>
          <w:sz w:val="26"/>
          <w:szCs w:val="26"/>
        </w:rPr>
        <w:t xml:space="preserve"> do ñoù  tuï ñeà vaãn coù ñieän.</w:t>
      </w:r>
      <w:r w:rsidR="00A0309A" w:rsidRPr="00B679FF">
        <w:rPr>
          <w:rFonts w:ascii="VNI-Times" w:hAnsi="VNI-Times"/>
          <w:sz w:val="26"/>
          <w:szCs w:val="26"/>
        </w:rPr>
        <w:t xml:space="preserve">               </w:t>
      </w:r>
    </w:p>
    <w:p w:rsidR="00A0309A" w:rsidRPr="00B679FF" w:rsidRDefault="00A0309A" w:rsidP="007D6FE2">
      <w:pPr>
        <w:tabs>
          <w:tab w:val="left" w:pos="90"/>
        </w:tabs>
        <w:ind w:firstLine="720"/>
        <w:jc w:val="both"/>
        <w:rPr>
          <w:rFonts w:ascii="VNI-Times" w:hAnsi="VNI-Times"/>
          <w:b/>
          <w:sz w:val="26"/>
          <w:szCs w:val="26"/>
        </w:rPr>
      </w:pPr>
      <w:r w:rsidRPr="00B679FF">
        <w:rPr>
          <w:rFonts w:ascii="VNI-Times" w:hAnsi="VNI-Times"/>
          <w:sz w:val="26"/>
          <w:szCs w:val="26"/>
        </w:rPr>
        <w:t xml:space="preserve">4. </w:t>
      </w:r>
      <w:r w:rsidRPr="00B679FF">
        <w:rPr>
          <w:rFonts w:ascii="VNI-Times" w:hAnsi="VNI-Times"/>
          <w:b/>
          <w:sz w:val="26"/>
          <w:szCs w:val="26"/>
          <w:u w:val="single"/>
        </w:rPr>
        <w:t xml:space="preserve"> Caùch maéc </w:t>
      </w:r>
      <w:proofErr w:type="gramStart"/>
      <w:r w:rsidRPr="00B679FF">
        <w:rPr>
          <w:rFonts w:ascii="VNI-Times" w:hAnsi="VNI-Times"/>
          <w:b/>
          <w:sz w:val="26"/>
          <w:szCs w:val="26"/>
          <w:u w:val="single"/>
        </w:rPr>
        <w:t>ñieän</w:t>
      </w:r>
      <w:r w:rsidRPr="00B679FF">
        <w:rPr>
          <w:rFonts w:ascii="VNI-Times" w:hAnsi="VNI-Times"/>
          <w:b/>
          <w:sz w:val="26"/>
          <w:szCs w:val="26"/>
        </w:rPr>
        <w:t xml:space="preserve">  :</w:t>
      </w:r>
      <w:proofErr w:type="gramEnd"/>
    </w:p>
    <w:p w:rsidR="00A0309A" w:rsidRPr="00B679FF" w:rsidRDefault="00A0309A" w:rsidP="007D6FE2">
      <w:pPr>
        <w:tabs>
          <w:tab w:val="left" w:pos="90"/>
        </w:tabs>
        <w:ind w:firstLine="720"/>
        <w:jc w:val="both"/>
        <w:rPr>
          <w:rFonts w:ascii="VNI-Times" w:hAnsi="VNI-Times"/>
          <w:sz w:val="26"/>
          <w:szCs w:val="26"/>
        </w:rPr>
      </w:pPr>
    </w:p>
    <w:p w:rsidR="00A0309A" w:rsidRPr="00B679FF" w:rsidRDefault="00A0309A" w:rsidP="007D6FE2">
      <w:pPr>
        <w:tabs>
          <w:tab w:val="left" w:pos="90"/>
        </w:tabs>
        <w:ind w:firstLine="720"/>
      </w:pPr>
      <w:r w:rsidRPr="00B679FF">
        <w:rPr>
          <w:noProof/>
        </w:rPr>
        <w:lastRenderedPageBreak/>
        <mc:AlternateContent>
          <mc:Choice Requires="wps">
            <w:drawing>
              <wp:anchor distT="0" distB="0" distL="114300" distR="114300" simplePos="0" relativeHeight="251693056" behindDoc="0" locked="0" layoutInCell="1" allowOverlap="1" wp14:anchorId="69AB0AA1" wp14:editId="61C3B5BA">
                <wp:simplePos x="0" y="0"/>
                <wp:positionH relativeFrom="column">
                  <wp:posOffset>2668905</wp:posOffset>
                </wp:positionH>
                <wp:positionV relativeFrom="paragraph">
                  <wp:posOffset>588010</wp:posOffset>
                </wp:positionV>
                <wp:extent cx="571500" cy="228600"/>
                <wp:effectExtent l="3810" t="1270" r="0" b="0"/>
                <wp:wrapNone/>
                <wp:docPr id="48" name="Text Box 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 cy="2286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37046" w:rsidRDefault="00837046" w:rsidP="00A0309A">
                            <w:r>
                              <w:t>Loác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8" o:spid="_x0000_s1044" type="#_x0000_t202" style="position:absolute;left:0;text-align:left;margin-left:210.15pt;margin-top:46.3pt;width:45pt;height:18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I6//gwIAABgFAAAOAAAAZHJzL2Uyb0RvYy54bWysVNuO2yAQfa/Uf0C8Z32Rc7G1zmo3aapK&#10;24u02w8ggGNUGyiQ2Nuq/94BkjTbi1RV9QMGZjjMzDnD9c3Yd+jAjRVK1ji7SjHikiom5K7GHx83&#10;kwVG1hHJSKckr/ETt/hm+fLF9aArnqtWdYwbBCDSVoOuceucrpLE0pb3xF4pzSUYG2V64mBpdgkz&#10;ZAD0vkvyNJ0lgzJMG0W5tbC7jka8DPhNw6l73zSWO9TVGGJzYTRh3PoxWV6TameIbgU9hkH+IYqe&#10;CAmXnqHWxBG0N+IXqF5Qo6xq3BVVfaKaRlAecoBssvSnbB5aonnIBYpj9blM9v/B0neHDwYJVuMC&#10;mJKkB44e+ejQnRoRbEF9Bm0rcHvQ4OhG2AeeQ65W3yv6ySKpVi2RO35rjBpaThjEl/mTycXRiGM9&#10;yHZ4qxjcQ/ZOBaCxMb0vHpQDATrw9HTmxsdCYXM6z6YpWCiY8nwxg7m/gVSnw9pY95qrHvlJjQ1Q&#10;H8DJ4d666Hpy8XdZ1Qm2EV0XFma3XXUGHQjIZBO+I/ozt056Z6n8sYgYdyBGuMPbfLSB9q9llhfp&#10;XV5ONrPFfFJsiumknKeLSZqVd+UsLcpivfnmA8yKqhWMcXkvJD9JMCv+juJjM0TxBBGiocblNJ9G&#10;hv6YZBq+3yXZCwcd2Ym+xouzE6k8r68kg7RJ5Yjo4jx5Hn4gBGpw+oeqBBV44qME3Lgdg+Cys7q2&#10;ij2BLowC3oBieE5g0irzBaMBWrPG9vOeGI5R90aCtsqsKHwvh0UxneewMJeW7aWFSApQNXYYxenK&#10;xf7fayN2LdwU1SzVLeixEUErXrgxqqOKof1CUsenwvf35Tp4/XjQlt8BAAD//wMAUEsDBBQABgAI&#10;AAAAIQCIwcBd3gAAAAoBAAAPAAAAZHJzL2Rvd25yZXYueG1sTI/BTsJAEIbvJr7DZky8GNlSoUDt&#10;lqiJxivIA0zboW3szjbdhZa3dzjJcWa+/PP92XaynTrT4FvHBuazCBRx6aqWawOHn8/nNSgfkCvs&#10;HJOBC3nY5vd3GaaVG3lH532olYSwT9FAE0Kfau3Lhiz6meuJ5XZ0g8Ug41DrasBRwm2n4yhKtMWW&#10;5UODPX00VP7uT9bA8Xt8Wm7G4iscVrtF8o7tqnAXYx4fprdXUIGm8A/DVV/UIRenwp248qozsIij&#10;F0ENbOIElADL+XVRCBmvE9B5pm8r5H8AAAD//wMAUEsBAi0AFAAGAAgAAAAhALaDOJL+AAAA4QEA&#10;ABMAAAAAAAAAAAAAAAAAAAAAAFtDb250ZW50X1R5cGVzXS54bWxQSwECLQAUAAYACAAAACEAOP0h&#10;/9YAAACUAQAACwAAAAAAAAAAAAAAAAAvAQAAX3JlbHMvLnJlbHNQSwECLQAUAAYACAAAACEAViOv&#10;/4MCAAAYBQAADgAAAAAAAAAAAAAAAAAuAgAAZHJzL2Uyb0RvYy54bWxQSwECLQAUAAYACAAAACEA&#10;iMHAXd4AAAAKAQAADwAAAAAAAAAAAAAAAADdBAAAZHJzL2Rvd25yZXYueG1sUEsFBgAAAAAEAAQA&#10;8wAAAOgFAAAAAA==&#10;" stroked="f">
                <v:textbox>
                  <w:txbxContent>
                    <w:p w:rsidR="00EA6235" w:rsidRDefault="00EA6235" w:rsidP="00A0309A">
                      <w:r>
                        <w:t>Loác</w:t>
                      </w:r>
                    </w:p>
                  </w:txbxContent>
                </v:textbox>
              </v:shape>
            </w:pict>
          </mc:Fallback>
        </mc:AlternateContent>
      </w:r>
      <w:r w:rsidRPr="00B679FF">
        <w:rPr>
          <w:noProof/>
        </w:rPr>
        <w:drawing>
          <wp:inline distT="0" distB="0" distL="0" distR="0" wp14:anchorId="2C1F8859" wp14:editId="50BE87C3">
            <wp:extent cx="4039870" cy="2183765"/>
            <wp:effectExtent l="0" t="0" r="0" b="698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13">
                      <a:lum contrast="18000"/>
                      <a:extLst>
                        <a:ext uri="{28A0092B-C50C-407E-A947-70E740481C1C}">
                          <a14:useLocalDpi xmlns:a14="http://schemas.microsoft.com/office/drawing/2010/main" val="0"/>
                        </a:ext>
                      </a:extLst>
                    </a:blip>
                    <a:srcRect/>
                    <a:stretch>
                      <a:fillRect/>
                    </a:stretch>
                  </pic:blipFill>
                  <pic:spPr bwMode="auto">
                    <a:xfrm>
                      <a:off x="0" y="0"/>
                      <a:ext cx="4039870" cy="2183765"/>
                    </a:xfrm>
                    <a:prstGeom prst="rect">
                      <a:avLst/>
                    </a:prstGeom>
                    <a:noFill/>
                    <a:ln>
                      <a:noFill/>
                    </a:ln>
                  </pic:spPr>
                </pic:pic>
              </a:graphicData>
            </a:graphic>
          </wp:inline>
        </w:drawing>
      </w:r>
      <w:r w:rsidRPr="00B679FF">
        <w:tab/>
      </w:r>
    </w:p>
    <w:p w:rsidR="00AB5F90" w:rsidRDefault="00AB5F90" w:rsidP="007D6FE2">
      <w:pPr>
        <w:tabs>
          <w:tab w:val="left" w:pos="90"/>
        </w:tabs>
        <w:ind w:firstLine="720"/>
        <w:jc w:val="both"/>
        <w:rPr>
          <w:rFonts w:ascii="VNI-Times" w:hAnsi="VNI-Times"/>
          <w:sz w:val="26"/>
          <w:szCs w:val="26"/>
        </w:rPr>
      </w:pPr>
    </w:p>
    <w:p w:rsidR="00A0309A" w:rsidRPr="00B679FF" w:rsidRDefault="00A0309A" w:rsidP="007D6FE2">
      <w:pPr>
        <w:tabs>
          <w:tab w:val="left" w:pos="90"/>
        </w:tabs>
        <w:ind w:firstLine="720"/>
        <w:jc w:val="both"/>
        <w:rPr>
          <w:rFonts w:ascii="VNI-Times" w:hAnsi="VNI-Times"/>
          <w:sz w:val="26"/>
          <w:szCs w:val="26"/>
          <w:u w:val="single"/>
        </w:rPr>
      </w:pPr>
      <w:proofErr w:type="gramStart"/>
      <w:r w:rsidRPr="00B679FF">
        <w:rPr>
          <w:rFonts w:ascii="VNI-Times" w:hAnsi="VNI-Times"/>
          <w:sz w:val="26"/>
          <w:szCs w:val="26"/>
        </w:rPr>
        <w:t>5.</w:t>
      </w:r>
      <w:r w:rsidRPr="00B679FF">
        <w:rPr>
          <w:rFonts w:ascii="VNI-Times" w:hAnsi="VNI-Times"/>
          <w:sz w:val="26"/>
          <w:szCs w:val="26"/>
          <w:u w:val="single"/>
        </w:rPr>
        <w:t>Hö</w:t>
      </w:r>
      <w:proofErr w:type="gramEnd"/>
      <w:r w:rsidRPr="00B679FF">
        <w:rPr>
          <w:rFonts w:ascii="VNI-Times" w:hAnsi="VNI-Times"/>
          <w:sz w:val="26"/>
          <w:szCs w:val="26"/>
          <w:u w:val="single"/>
        </w:rPr>
        <w:t xml:space="preserve"> hoûng :</w:t>
      </w:r>
    </w:p>
    <w:p w:rsidR="00A0309A" w:rsidRPr="00B679FF" w:rsidRDefault="00A0309A" w:rsidP="007D6FE2">
      <w:pPr>
        <w:tabs>
          <w:tab w:val="left" w:pos="90"/>
        </w:tabs>
        <w:ind w:firstLine="720"/>
        <w:jc w:val="both"/>
        <w:rPr>
          <w:rFonts w:ascii="VNI-Times" w:hAnsi="VNI-Times"/>
          <w:sz w:val="26"/>
          <w:szCs w:val="26"/>
        </w:rPr>
      </w:pPr>
      <w:r w:rsidRPr="00B679FF">
        <w:rPr>
          <w:rFonts w:ascii="VNI-Times" w:hAnsi="VNI-Times"/>
          <w:sz w:val="26"/>
          <w:szCs w:val="26"/>
        </w:rPr>
        <w:t>-     Ñöùt cuoän daây relay</w:t>
      </w:r>
    </w:p>
    <w:p w:rsidR="00A0309A" w:rsidRPr="00B679FF" w:rsidRDefault="00A0309A" w:rsidP="00E000FE">
      <w:pPr>
        <w:numPr>
          <w:ilvl w:val="0"/>
          <w:numId w:val="2"/>
        </w:numPr>
        <w:tabs>
          <w:tab w:val="left" w:pos="90"/>
        </w:tabs>
        <w:ind w:left="0" w:firstLine="720"/>
        <w:jc w:val="both"/>
        <w:rPr>
          <w:rFonts w:ascii="VNI-Times" w:hAnsi="VNI-Times"/>
          <w:sz w:val="26"/>
          <w:szCs w:val="26"/>
        </w:rPr>
      </w:pPr>
      <w:r w:rsidRPr="00B679FF">
        <w:rPr>
          <w:rFonts w:ascii="VNI-Times" w:hAnsi="VNI-Times"/>
          <w:sz w:val="26"/>
          <w:szCs w:val="26"/>
        </w:rPr>
        <w:t xml:space="preserve">Tieáp ñieåm tieáp xuùc khoâng </w:t>
      </w:r>
      <w:proofErr w:type="gramStart"/>
      <w:r w:rsidRPr="00B679FF">
        <w:rPr>
          <w:rFonts w:ascii="VNI-Times" w:hAnsi="VNI-Times"/>
          <w:sz w:val="26"/>
          <w:szCs w:val="26"/>
        </w:rPr>
        <w:t>toát .</w:t>
      </w:r>
      <w:proofErr w:type="gramEnd"/>
    </w:p>
    <w:p w:rsidR="00A0309A" w:rsidRPr="00B679FF" w:rsidRDefault="00A0309A" w:rsidP="007D6FE2">
      <w:pPr>
        <w:tabs>
          <w:tab w:val="left" w:pos="90"/>
        </w:tabs>
        <w:ind w:firstLine="720"/>
        <w:jc w:val="both"/>
        <w:rPr>
          <w:rFonts w:ascii="VNI-Times" w:hAnsi="VNI-Times"/>
          <w:sz w:val="26"/>
          <w:szCs w:val="26"/>
        </w:rPr>
      </w:pPr>
      <w:r w:rsidRPr="00B679FF">
        <w:rPr>
          <w:rFonts w:ascii="VNI-Times" w:hAnsi="VNI-Times"/>
          <w:sz w:val="26"/>
          <w:szCs w:val="26"/>
        </w:rPr>
        <w:t>6.</w:t>
      </w:r>
      <w:r w:rsidRPr="00B679FF">
        <w:rPr>
          <w:rFonts w:ascii="VNI-Times" w:hAnsi="VNI-Times"/>
          <w:sz w:val="26"/>
          <w:szCs w:val="26"/>
          <w:u w:val="single"/>
        </w:rPr>
        <w:t xml:space="preserve">Ño kieåm tra relay khôûi ñoäng kieåu </w:t>
      </w:r>
      <w:proofErr w:type="gramStart"/>
      <w:r w:rsidRPr="00B679FF">
        <w:rPr>
          <w:rFonts w:ascii="VNI-Times" w:hAnsi="VNI-Times"/>
          <w:sz w:val="26"/>
          <w:szCs w:val="26"/>
          <w:u w:val="single"/>
        </w:rPr>
        <w:t>aùp :</w:t>
      </w:r>
      <w:proofErr w:type="gramEnd"/>
    </w:p>
    <w:p w:rsidR="00A0309A" w:rsidRPr="00B679FF" w:rsidRDefault="00A0309A" w:rsidP="007D6FE2">
      <w:pPr>
        <w:tabs>
          <w:tab w:val="left" w:pos="90"/>
        </w:tabs>
        <w:ind w:firstLine="720"/>
        <w:jc w:val="both"/>
        <w:rPr>
          <w:rFonts w:ascii="VNI-Times" w:hAnsi="VNI-Times"/>
          <w:sz w:val="26"/>
          <w:szCs w:val="26"/>
        </w:rPr>
      </w:pPr>
      <w:r w:rsidRPr="00B679FF">
        <w:rPr>
          <w:rFonts w:ascii="VNI-Times" w:hAnsi="VNI-Times"/>
          <w:sz w:val="26"/>
          <w:szCs w:val="26"/>
        </w:rPr>
        <w:t xml:space="preserve">Thao </w:t>
      </w:r>
      <w:proofErr w:type="gramStart"/>
      <w:r w:rsidRPr="00B679FF">
        <w:rPr>
          <w:rFonts w:ascii="VNI-Times" w:hAnsi="VNI-Times"/>
          <w:sz w:val="26"/>
          <w:szCs w:val="26"/>
        </w:rPr>
        <w:t>taùc :</w:t>
      </w:r>
      <w:proofErr w:type="gramEnd"/>
      <w:r w:rsidRPr="00B679FF">
        <w:rPr>
          <w:rFonts w:ascii="VNI-Times" w:hAnsi="VNI-Times"/>
          <w:sz w:val="26"/>
          <w:szCs w:val="26"/>
        </w:rPr>
        <w:t xml:space="preserve"> </w:t>
      </w:r>
    </w:p>
    <w:p w:rsidR="00A0309A" w:rsidRPr="00B679FF" w:rsidRDefault="00A0309A" w:rsidP="00E000FE">
      <w:pPr>
        <w:numPr>
          <w:ilvl w:val="0"/>
          <w:numId w:val="2"/>
        </w:numPr>
        <w:tabs>
          <w:tab w:val="left" w:pos="90"/>
          <w:tab w:val="num" w:pos="1800"/>
        </w:tabs>
        <w:ind w:left="0" w:firstLine="720"/>
        <w:jc w:val="both"/>
        <w:rPr>
          <w:rFonts w:ascii="VNI-Times" w:hAnsi="VNI-Times"/>
          <w:sz w:val="26"/>
          <w:szCs w:val="26"/>
        </w:rPr>
      </w:pPr>
      <w:r w:rsidRPr="00B679FF">
        <w:rPr>
          <w:rFonts w:ascii="VNI-Times" w:hAnsi="VNI-Times"/>
          <w:sz w:val="26"/>
          <w:szCs w:val="26"/>
        </w:rPr>
        <w:t>Môû naép hoäp relay.</w:t>
      </w:r>
    </w:p>
    <w:p w:rsidR="00A0309A" w:rsidRPr="00B679FF" w:rsidRDefault="00A0309A" w:rsidP="00E000FE">
      <w:pPr>
        <w:numPr>
          <w:ilvl w:val="0"/>
          <w:numId w:val="2"/>
        </w:numPr>
        <w:tabs>
          <w:tab w:val="left" w:pos="90"/>
          <w:tab w:val="num" w:pos="1800"/>
        </w:tabs>
        <w:ind w:left="0" w:firstLine="720"/>
        <w:jc w:val="both"/>
        <w:rPr>
          <w:rFonts w:ascii="VNI-Times" w:hAnsi="VNI-Times"/>
          <w:sz w:val="26"/>
          <w:szCs w:val="26"/>
        </w:rPr>
      </w:pPr>
      <w:r w:rsidRPr="00B679FF">
        <w:rPr>
          <w:rFonts w:ascii="VNI-Times" w:hAnsi="VNI-Times"/>
          <w:sz w:val="26"/>
          <w:szCs w:val="26"/>
        </w:rPr>
        <w:t>Duøng ñoàng hoà ño ñieän trôû cuoän daây.</w:t>
      </w:r>
    </w:p>
    <w:p w:rsidR="00A0309A" w:rsidRDefault="00504D77" w:rsidP="00E000FE">
      <w:pPr>
        <w:numPr>
          <w:ilvl w:val="0"/>
          <w:numId w:val="2"/>
        </w:numPr>
        <w:tabs>
          <w:tab w:val="left" w:pos="90"/>
          <w:tab w:val="num" w:pos="1800"/>
        </w:tabs>
        <w:ind w:left="0" w:firstLine="720"/>
        <w:jc w:val="both"/>
        <w:rPr>
          <w:rFonts w:ascii="VNI-Times" w:hAnsi="VNI-Times"/>
          <w:sz w:val="26"/>
          <w:szCs w:val="26"/>
        </w:rPr>
      </w:pPr>
      <w:r>
        <w:rPr>
          <w:rFonts w:ascii="VNI-Times" w:hAnsi="VNI-Times"/>
          <w:sz w:val="26"/>
          <w:szCs w:val="26"/>
        </w:rPr>
        <w:t>Ño thoâng maïch tieáp ñieåm</w:t>
      </w:r>
    </w:p>
    <w:p w:rsidR="00A0309A" w:rsidRPr="00D46356" w:rsidRDefault="00A0309A" w:rsidP="00E000FE">
      <w:pPr>
        <w:numPr>
          <w:ilvl w:val="0"/>
          <w:numId w:val="2"/>
        </w:numPr>
        <w:tabs>
          <w:tab w:val="left" w:pos="90"/>
          <w:tab w:val="num" w:pos="1800"/>
        </w:tabs>
        <w:ind w:left="0" w:firstLine="720"/>
        <w:jc w:val="both"/>
        <w:rPr>
          <w:rFonts w:ascii="VNI-Times" w:hAnsi="VNI-Times"/>
          <w:sz w:val="26"/>
          <w:szCs w:val="26"/>
        </w:rPr>
      </w:pPr>
      <w:r w:rsidRPr="00D46356">
        <w:rPr>
          <w:rFonts w:ascii="VNI-Times" w:hAnsi="VNI-Times"/>
          <w:sz w:val="26"/>
          <w:szCs w:val="26"/>
        </w:rPr>
        <w:t>Cho ñieän vaøo hai ñaàu cuoän daây kieåm tra cuoän daây huùt môû.</w:t>
      </w:r>
    </w:p>
    <w:p w:rsidR="00A0309A" w:rsidRPr="00B679FF" w:rsidRDefault="00DB6591" w:rsidP="007D6FE2">
      <w:pPr>
        <w:tabs>
          <w:tab w:val="left" w:pos="90"/>
        </w:tabs>
        <w:ind w:firstLine="720"/>
        <w:jc w:val="both"/>
        <w:rPr>
          <w:rFonts w:ascii="VNI-Times" w:hAnsi="VNI-Times"/>
          <w:sz w:val="26"/>
          <w:szCs w:val="26"/>
        </w:rPr>
      </w:pPr>
      <w:r w:rsidRPr="00B679FF">
        <w:rPr>
          <w:rFonts w:ascii="VNI-Times" w:hAnsi="VNI-Times"/>
          <w:b/>
          <w:sz w:val="26"/>
          <w:szCs w:val="26"/>
        </w:rPr>
        <w:t>D</w:t>
      </w:r>
      <w:r w:rsidR="00A0309A" w:rsidRPr="00B679FF">
        <w:rPr>
          <w:rFonts w:ascii="VNI-Times" w:hAnsi="VNI-Times"/>
          <w:b/>
          <w:sz w:val="26"/>
          <w:szCs w:val="26"/>
        </w:rPr>
        <w:t xml:space="preserve">. </w:t>
      </w:r>
      <w:r w:rsidR="00A0309A" w:rsidRPr="00B679FF">
        <w:rPr>
          <w:rFonts w:ascii="VNI-Times" w:hAnsi="VNI-Times"/>
          <w:b/>
          <w:sz w:val="26"/>
          <w:szCs w:val="26"/>
          <w:u w:val="single"/>
        </w:rPr>
        <w:t>BOÄ COÂNG TAÉC ÑIEÀU KHIEÅN MAÙY ÑIEÀU HOØA NHIEÄT ÑOÄ CÖÛA SOÅ</w:t>
      </w:r>
    </w:p>
    <w:p w:rsidR="00A0309A" w:rsidRPr="00B679FF" w:rsidRDefault="00A0309A" w:rsidP="007D6FE2">
      <w:pPr>
        <w:tabs>
          <w:tab w:val="left" w:pos="90"/>
        </w:tabs>
        <w:ind w:firstLine="720"/>
        <w:rPr>
          <w:rFonts w:ascii="VNI-Times" w:hAnsi="VNI-Times"/>
          <w:b/>
          <w:sz w:val="26"/>
          <w:szCs w:val="26"/>
          <w:u w:val="single"/>
        </w:rPr>
      </w:pPr>
      <w:proofErr w:type="gramStart"/>
      <w:r w:rsidRPr="00B679FF">
        <w:rPr>
          <w:rFonts w:ascii="VNI-Times" w:hAnsi="VNI-Times"/>
          <w:sz w:val="26"/>
          <w:szCs w:val="26"/>
        </w:rPr>
        <w:t>1.</w:t>
      </w:r>
      <w:r w:rsidRPr="00B679FF">
        <w:rPr>
          <w:rFonts w:ascii="VNI-Times" w:hAnsi="VNI-Times"/>
          <w:b/>
          <w:sz w:val="26"/>
          <w:szCs w:val="26"/>
          <w:u w:val="single"/>
        </w:rPr>
        <w:t>Caùc</w:t>
      </w:r>
      <w:proofErr w:type="gramEnd"/>
      <w:r w:rsidRPr="00B679FF">
        <w:rPr>
          <w:rFonts w:ascii="VNI-Times" w:hAnsi="VNI-Times"/>
          <w:b/>
          <w:sz w:val="26"/>
          <w:szCs w:val="26"/>
          <w:u w:val="single"/>
        </w:rPr>
        <w:t xml:space="preserve"> </w:t>
      </w:r>
      <w:r w:rsidR="00D942FC" w:rsidRPr="00B679FF">
        <w:rPr>
          <w:rFonts w:ascii="VNI-Times" w:hAnsi="VNI-Times"/>
          <w:b/>
          <w:sz w:val="26"/>
          <w:szCs w:val="26"/>
          <w:u w:val="single"/>
        </w:rPr>
        <w:t xml:space="preserve">cheá ñoä cuûa maùy ñieàu hoøa 1 </w:t>
      </w:r>
      <w:r w:rsidRPr="00B679FF">
        <w:rPr>
          <w:rFonts w:ascii="VNI-Times" w:hAnsi="VNI-Times"/>
          <w:b/>
          <w:sz w:val="26"/>
          <w:szCs w:val="26"/>
          <w:u w:val="single"/>
        </w:rPr>
        <w:t>cuïm:</w:t>
      </w:r>
    </w:p>
    <w:p w:rsidR="00A0309A" w:rsidRPr="00B679FF" w:rsidRDefault="00A0309A" w:rsidP="007D6FE2">
      <w:pPr>
        <w:tabs>
          <w:tab w:val="left" w:pos="90"/>
          <w:tab w:val="left" w:pos="540"/>
        </w:tabs>
        <w:ind w:firstLine="720"/>
        <w:jc w:val="both"/>
        <w:rPr>
          <w:rFonts w:ascii="VNI-Times" w:hAnsi="VNI-Times"/>
          <w:sz w:val="26"/>
          <w:szCs w:val="26"/>
        </w:rPr>
      </w:pPr>
      <w:r w:rsidRPr="00B679FF">
        <w:rPr>
          <w:rFonts w:ascii="VNI-Times" w:hAnsi="VNI-Times"/>
          <w:sz w:val="26"/>
          <w:szCs w:val="26"/>
        </w:rPr>
        <w:tab/>
      </w:r>
      <w:r w:rsidRPr="00B679FF">
        <w:rPr>
          <w:rFonts w:ascii="VNI-Times" w:hAnsi="VNI-Times"/>
          <w:sz w:val="26"/>
          <w:szCs w:val="26"/>
        </w:rPr>
        <w:tab/>
      </w:r>
      <w:r w:rsidRPr="00B679FF">
        <w:rPr>
          <w:rFonts w:ascii="VNI-Times" w:hAnsi="VNI-Times"/>
          <w:b/>
          <w:sz w:val="26"/>
          <w:szCs w:val="26"/>
        </w:rPr>
        <w:t>OFF</w:t>
      </w:r>
      <w:r w:rsidRPr="00B679FF">
        <w:rPr>
          <w:rFonts w:ascii="VNI-Times" w:hAnsi="VNI-Times"/>
          <w:sz w:val="26"/>
          <w:szCs w:val="26"/>
        </w:rPr>
        <w:t xml:space="preserve">                 : Taét              </w:t>
      </w:r>
    </w:p>
    <w:p w:rsidR="00A0309A" w:rsidRPr="00B679FF" w:rsidRDefault="00A0309A" w:rsidP="007D6FE2">
      <w:pPr>
        <w:tabs>
          <w:tab w:val="left" w:pos="90"/>
          <w:tab w:val="left" w:pos="540"/>
        </w:tabs>
        <w:ind w:firstLine="720"/>
        <w:jc w:val="both"/>
        <w:rPr>
          <w:rFonts w:ascii="VNI-Times" w:hAnsi="VNI-Times"/>
          <w:sz w:val="26"/>
          <w:szCs w:val="26"/>
        </w:rPr>
      </w:pPr>
      <w:r w:rsidRPr="00B679FF">
        <w:rPr>
          <w:rFonts w:ascii="VNI-Times" w:hAnsi="VNI-Times"/>
          <w:sz w:val="26"/>
          <w:szCs w:val="26"/>
        </w:rPr>
        <w:tab/>
      </w:r>
      <w:r w:rsidRPr="00B679FF">
        <w:rPr>
          <w:rFonts w:ascii="VNI-Times" w:hAnsi="VNI-Times"/>
          <w:sz w:val="26"/>
          <w:szCs w:val="26"/>
        </w:rPr>
        <w:tab/>
      </w:r>
      <w:r w:rsidRPr="00B679FF">
        <w:rPr>
          <w:rFonts w:ascii="VNI-Times" w:hAnsi="VNI-Times"/>
          <w:b/>
          <w:sz w:val="26"/>
          <w:szCs w:val="26"/>
        </w:rPr>
        <w:t>LOW FAN</w:t>
      </w:r>
      <w:r w:rsidRPr="00B679FF">
        <w:rPr>
          <w:rFonts w:ascii="VNI-Times" w:hAnsi="VNI-Times"/>
          <w:sz w:val="26"/>
          <w:szCs w:val="26"/>
        </w:rPr>
        <w:t xml:space="preserve">      : Quaït chaäm</w:t>
      </w:r>
    </w:p>
    <w:p w:rsidR="00A0309A" w:rsidRPr="00B679FF" w:rsidRDefault="00A0309A" w:rsidP="007D6FE2">
      <w:pPr>
        <w:tabs>
          <w:tab w:val="left" w:pos="90"/>
          <w:tab w:val="left" w:pos="540"/>
        </w:tabs>
        <w:ind w:firstLine="720"/>
        <w:jc w:val="both"/>
        <w:rPr>
          <w:rFonts w:ascii="VNI-Times" w:hAnsi="VNI-Times"/>
          <w:sz w:val="26"/>
          <w:szCs w:val="26"/>
        </w:rPr>
      </w:pPr>
      <w:r w:rsidRPr="00B679FF">
        <w:rPr>
          <w:rFonts w:ascii="VNI-Times" w:hAnsi="VNI-Times"/>
          <w:sz w:val="26"/>
          <w:szCs w:val="26"/>
        </w:rPr>
        <w:tab/>
      </w:r>
      <w:r w:rsidRPr="00B679FF">
        <w:rPr>
          <w:rFonts w:ascii="VNI-Times" w:hAnsi="VNI-Times"/>
          <w:sz w:val="26"/>
          <w:szCs w:val="26"/>
        </w:rPr>
        <w:tab/>
      </w:r>
      <w:r w:rsidRPr="00B679FF">
        <w:rPr>
          <w:rFonts w:ascii="VNI-Times" w:hAnsi="VNI-Times"/>
          <w:b/>
          <w:sz w:val="26"/>
          <w:szCs w:val="26"/>
        </w:rPr>
        <w:t>HIGH FAN</w:t>
      </w:r>
      <w:r w:rsidRPr="00B679FF">
        <w:rPr>
          <w:rFonts w:ascii="VNI-Times" w:hAnsi="VNI-Times"/>
          <w:sz w:val="26"/>
          <w:szCs w:val="26"/>
        </w:rPr>
        <w:t xml:space="preserve">     : Quaït nhanh</w:t>
      </w:r>
    </w:p>
    <w:p w:rsidR="00A0309A" w:rsidRPr="00B679FF" w:rsidRDefault="00A0309A" w:rsidP="007D6FE2">
      <w:pPr>
        <w:tabs>
          <w:tab w:val="left" w:pos="90"/>
          <w:tab w:val="left" w:pos="540"/>
        </w:tabs>
        <w:ind w:firstLine="720"/>
        <w:jc w:val="both"/>
        <w:rPr>
          <w:rFonts w:ascii="VNI-Times" w:hAnsi="VNI-Times"/>
          <w:sz w:val="26"/>
          <w:szCs w:val="26"/>
        </w:rPr>
      </w:pPr>
      <w:r w:rsidRPr="00B679FF">
        <w:rPr>
          <w:rFonts w:ascii="VNI-Times" w:hAnsi="VNI-Times"/>
          <w:sz w:val="26"/>
          <w:szCs w:val="26"/>
        </w:rPr>
        <w:tab/>
      </w:r>
      <w:r w:rsidRPr="00B679FF">
        <w:rPr>
          <w:rFonts w:ascii="VNI-Times" w:hAnsi="VNI-Times"/>
          <w:sz w:val="26"/>
          <w:szCs w:val="26"/>
        </w:rPr>
        <w:tab/>
      </w:r>
      <w:r w:rsidRPr="00B679FF">
        <w:rPr>
          <w:rFonts w:ascii="VNI-Times" w:hAnsi="VNI-Times"/>
          <w:b/>
          <w:sz w:val="26"/>
          <w:szCs w:val="26"/>
        </w:rPr>
        <w:t>LOW COOL</w:t>
      </w:r>
      <w:r w:rsidRPr="00B679FF">
        <w:rPr>
          <w:rFonts w:ascii="VNI-Times" w:hAnsi="VNI-Times"/>
          <w:sz w:val="26"/>
          <w:szCs w:val="26"/>
        </w:rPr>
        <w:t xml:space="preserve">   : Ñieàu hoøa yeáu</w:t>
      </w:r>
    </w:p>
    <w:p w:rsidR="00A0309A" w:rsidRPr="00B679FF" w:rsidRDefault="00A0309A" w:rsidP="007D6FE2">
      <w:pPr>
        <w:tabs>
          <w:tab w:val="left" w:pos="90"/>
          <w:tab w:val="left" w:pos="540"/>
        </w:tabs>
        <w:ind w:firstLine="720"/>
        <w:jc w:val="both"/>
        <w:rPr>
          <w:rFonts w:ascii="VNI-Times" w:hAnsi="VNI-Times"/>
          <w:sz w:val="26"/>
          <w:szCs w:val="26"/>
        </w:rPr>
      </w:pPr>
      <w:r w:rsidRPr="00B679FF">
        <w:rPr>
          <w:rFonts w:ascii="VNI-Times" w:hAnsi="VNI-Times"/>
          <w:sz w:val="26"/>
          <w:szCs w:val="26"/>
        </w:rPr>
        <w:tab/>
      </w:r>
      <w:r w:rsidRPr="00B679FF">
        <w:rPr>
          <w:rFonts w:ascii="VNI-Times" w:hAnsi="VNI-Times"/>
          <w:sz w:val="26"/>
          <w:szCs w:val="26"/>
        </w:rPr>
        <w:tab/>
      </w:r>
      <w:r w:rsidRPr="00B679FF">
        <w:rPr>
          <w:rFonts w:ascii="VNI-Times" w:hAnsi="VNI-Times"/>
          <w:b/>
          <w:sz w:val="26"/>
          <w:szCs w:val="26"/>
        </w:rPr>
        <w:t xml:space="preserve">HIGH </w:t>
      </w:r>
      <w:proofErr w:type="gramStart"/>
      <w:r w:rsidRPr="00B679FF">
        <w:rPr>
          <w:rFonts w:ascii="VNI-Times" w:hAnsi="VNI-Times"/>
          <w:b/>
          <w:sz w:val="26"/>
          <w:szCs w:val="26"/>
        </w:rPr>
        <w:t>COOL</w:t>
      </w:r>
      <w:r w:rsidRPr="00B679FF">
        <w:rPr>
          <w:rFonts w:ascii="VNI-Times" w:hAnsi="VNI-Times"/>
          <w:sz w:val="26"/>
          <w:szCs w:val="26"/>
        </w:rPr>
        <w:t xml:space="preserve">  :</w:t>
      </w:r>
      <w:proofErr w:type="gramEnd"/>
      <w:r w:rsidRPr="00B679FF">
        <w:rPr>
          <w:rFonts w:ascii="VNI-Times" w:hAnsi="VNI-Times"/>
          <w:sz w:val="26"/>
          <w:szCs w:val="26"/>
        </w:rPr>
        <w:t xml:space="preserve"> Ñieàu hoøa maïnh</w:t>
      </w:r>
    </w:p>
    <w:p w:rsidR="00A0309A" w:rsidRDefault="00A0309A" w:rsidP="007D6FE2">
      <w:pPr>
        <w:tabs>
          <w:tab w:val="left" w:pos="90"/>
        </w:tabs>
        <w:ind w:firstLine="720"/>
        <w:jc w:val="both"/>
        <w:rPr>
          <w:rFonts w:ascii="VNI-Times" w:hAnsi="VNI-Times"/>
          <w:sz w:val="26"/>
          <w:szCs w:val="26"/>
        </w:rPr>
      </w:pPr>
      <w:r w:rsidRPr="00B679FF">
        <w:rPr>
          <w:rFonts w:ascii="VNI-Times" w:hAnsi="VNI-Times"/>
          <w:noProof/>
          <w:sz w:val="26"/>
          <w:szCs w:val="26"/>
        </w:rPr>
        <w:drawing>
          <wp:inline distT="0" distB="0" distL="0" distR="0" wp14:anchorId="386B1DFB" wp14:editId="0069ED5F">
            <wp:extent cx="1160145" cy="1160145"/>
            <wp:effectExtent l="0" t="0" r="1905" b="1905"/>
            <wp:docPr id="23" name="Picture 23" descr="A140203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A140203a"/>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160145" cy="1160145"/>
                    </a:xfrm>
                    <a:prstGeom prst="rect">
                      <a:avLst/>
                    </a:prstGeom>
                    <a:noFill/>
                    <a:ln>
                      <a:noFill/>
                    </a:ln>
                  </pic:spPr>
                </pic:pic>
              </a:graphicData>
            </a:graphic>
          </wp:inline>
        </w:drawing>
      </w:r>
    </w:p>
    <w:p w:rsidR="009E4BE8" w:rsidRPr="00B679FF" w:rsidRDefault="009E4BE8" w:rsidP="007D6FE2">
      <w:pPr>
        <w:tabs>
          <w:tab w:val="left" w:pos="90"/>
        </w:tabs>
        <w:ind w:firstLine="720"/>
        <w:jc w:val="both"/>
        <w:rPr>
          <w:rFonts w:ascii="VNI-Times" w:hAnsi="VNI-Times"/>
          <w:sz w:val="26"/>
          <w:szCs w:val="26"/>
        </w:rPr>
      </w:pPr>
    </w:p>
    <w:p w:rsidR="00A0309A" w:rsidRPr="00B679FF" w:rsidRDefault="00A0309A" w:rsidP="007D6FE2">
      <w:pPr>
        <w:tabs>
          <w:tab w:val="left" w:pos="90"/>
        </w:tabs>
        <w:ind w:firstLine="720"/>
        <w:jc w:val="both"/>
        <w:rPr>
          <w:rFonts w:ascii="VNI-Times" w:hAnsi="VNI-Times"/>
          <w:sz w:val="26"/>
          <w:szCs w:val="26"/>
        </w:rPr>
      </w:pPr>
      <w:r w:rsidRPr="00B679FF">
        <w:rPr>
          <w:rFonts w:ascii="VNI-Times" w:hAnsi="VNI-Times"/>
          <w:sz w:val="26"/>
          <w:szCs w:val="26"/>
        </w:rPr>
        <w:t>2.</w:t>
      </w:r>
      <w:r w:rsidRPr="00B679FF">
        <w:rPr>
          <w:rFonts w:ascii="VNI-Times" w:hAnsi="VNI-Times"/>
          <w:b/>
          <w:sz w:val="26"/>
          <w:szCs w:val="26"/>
          <w:u w:val="single"/>
        </w:rPr>
        <w:t xml:space="preserve"> Boä coâng taéc:</w:t>
      </w:r>
      <w:r w:rsidRPr="00B679FF">
        <w:rPr>
          <w:rFonts w:ascii="VNI-Times" w:hAnsi="VNI-Times"/>
          <w:sz w:val="26"/>
          <w:szCs w:val="26"/>
        </w:rPr>
        <w:t xml:space="preserve"> Coù ít nhaát laø boán vò trí noái daây</w:t>
      </w:r>
      <w:r w:rsidRPr="00B679FF">
        <w:rPr>
          <w:rFonts w:ascii="VNI-Times" w:hAnsi="VNI-Times"/>
          <w:sz w:val="26"/>
          <w:szCs w:val="26"/>
        </w:rPr>
        <w:tab/>
      </w:r>
      <w:r w:rsidRPr="00B679FF">
        <w:rPr>
          <w:rFonts w:ascii="VNI-Times" w:hAnsi="VNI-Times"/>
          <w:sz w:val="26"/>
          <w:szCs w:val="26"/>
        </w:rPr>
        <w:tab/>
      </w:r>
    </w:p>
    <w:p w:rsidR="00A0309A" w:rsidRPr="00B679FF" w:rsidRDefault="00A0309A" w:rsidP="007D6FE2">
      <w:pPr>
        <w:tabs>
          <w:tab w:val="left" w:pos="90"/>
        </w:tabs>
        <w:ind w:firstLine="720"/>
        <w:jc w:val="both"/>
        <w:rPr>
          <w:rFonts w:ascii="VNI-Times" w:hAnsi="VNI-Times"/>
          <w:b/>
          <w:sz w:val="26"/>
          <w:szCs w:val="26"/>
        </w:rPr>
      </w:pPr>
      <w:r w:rsidRPr="00B679FF">
        <w:rPr>
          <w:rFonts w:ascii="VNI-Times" w:hAnsi="VNI-Times"/>
          <w:sz w:val="26"/>
          <w:szCs w:val="26"/>
        </w:rPr>
        <w:t xml:space="preserve">           </w:t>
      </w:r>
      <w:r w:rsidR="003C44D8">
        <w:rPr>
          <w:rFonts w:ascii="VNI-Times" w:hAnsi="VNI-Times"/>
          <w:b/>
          <w:sz w:val="26"/>
          <w:szCs w:val="26"/>
        </w:rPr>
        <w:t xml:space="preserve">        </w:t>
      </w:r>
      <w:r w:rsidRPr="00B679FF">
        <w:rPr>
          <w:rFonts w:ascii="VNI-Times" w:hAnsi="VNI-Times"/>
          <w:b/>
          <w:sz w:val="26"/>
          <w:szCs w:val="26"/>
        </w:rPr>
        <w:t xml:space="preserve">                      1   2   3   4</w:t>
      </w:r>
    </w:p>
    <w:p w:rsidR="00A0309A" w:rsidRPr="00B679FF" w:rsidRDefault="00A0309A" w:rsidP="007D6FE2">
      <w:pPr>
        <w:tabs>
          <w:tab w:val="left" w:pos="90"/>
        </w:tabs>
        <w:ind w:firstLine="720"/>
        <w:jc w:val="both"/>
        <w:rPr>
          <w:rFonts w:ascii="VNI-Times" w:hAnsi="VNI-Times"/>
          <w:sz w:val="26"/>
          <w:szCs w:val="26"/>
        </w:rPr>
      </w:pPr>
      <w:r w:rsidRPr="00B679FF">
        <w:rPr>
          <w:rFonts w:ascii="VNI-Times" w:hAnsi="VNI-Times"/>
          <w:noProof/>
          <w:sz w:val="26"/>
          <w:szCs w:val="26"/>
        </w:rPr>
        <mc:AlternateContent>
          <mc:Choice Requires="wps">
            <w:drawing>
              <wp:anchor distT="0" distB="0" distL="114300" distR="114300" simplePos="0" relativeHeight="251667456" behindDoc="0" locked="0" layoutInCell="0" allowOverlap="1" wp14:anchorId="7AC3F80D" wp14:editId="4B1000D0">
                <wp:simplePos x="0" y="0"/>
                <wp:positionH relativeFrom="column">
                  <wp:posOffset>2697480</wp:posOffset>
                </wp:positionH>
                <wp:positionV relativeFrom="paragraph">
                  <wp:posOffset>108585</wp:posOffset>
                </wp:positionV>
                <wp:extent cx="92075" cy="92075"/>
                <wp:effectExtent l="10795" t="13970" r="11430" b="8255"/>
                <wp:wrapNone/>
                <wp:docPr id="47" name="Oval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2075" cy="92075"/>
                        </a:xfrm>
                        <a:prstGeom prst="ellipse">
                          <a:avLst/>
                        </a:prstGeom>
                        <a:solidFill>
                          <a:srgbClr val="FFFFFF"/>
                        </a:solidFill>
                        <a:ln w="12700">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47" o:spid="_x0000_s1026" style="position:absolute;margin-left:212.4pt;margin-top:8.55pt;width:7.25pt;height:7.25pt;z-index:50330360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iN+1sAIAAHsFAAAOAAAAZHJzL2Uyb0RvYy54bWysVNFu0zAUfUfiHyy/d0nadOmipVPXtQgJ&#10;2KSBeHZtJ7FwbGO7TQfi37l22tIxHhAikaJ745uTe46P7/XNvpNox60TWlU4u0gx4opqJlRT4U8f&#10;16MZRs4TxYjUilf4iTt8M3/96ro3JR/rVkvGLQIQ5creVLj13pRJ4mjLO+IutOEKFmttO+IhtU3C&#10;LOkBvZPJOE0vk15bZqym3Dl4ezcs4nnEr2tO/X1dO+6RrDD05uPTxucmPJP5NSkbS0wr6KEN8g9d&#10;dEQo+OkJ6o54grZWvIDqBLXa6dpfUN0luq4F5ZEDsMnS39g8tsTwyAXEceYkk/t/sPTD7sEiwSqc&#10;Fxgp0sEe3e+IRJCCNr1xJZQ8mgcb2DnzTtMvDim9bIlq+MJa3becMOgoC/XJsw9C4uBTtOnfawbI&#10;ZOt1lGlf2y4AggBoH3fj6bQbfO8RhZdX47SYYkRhZQgDPimPnxrr/BuuOxSCCnMphXFBLVKS3Tvn&#10;h+pjVexeS8HWQsqY2GazlBYB1wqv4xUJAMnzMqlQD9zGRZpG6GeL7hwjjdefMKzeKgbtkDJItTrE&#10;ngg5xEBKqrDMo2GH3iHbewjje1Akmun7Yj1Ni3wyGxXFdDLKJ6t0dDtbL0eLZXZ5Waxul7er7Edo&#10;NMvLVjDG1SpiuqO3s/zvvHM4ZYMrT+4+NRi60lvP7WPLesRE2IHJ9GqcYUjgeAW94MKIyAbmAvUW&#10;I6v9Z+HbaOqw2QHjmYKzNNwHBU/ocdPPfpy84DZU7EEqUPKoWnRiMN9g4o1mT2BE6CG6DSYWBK22&#10;3zDq4fRX2H3dEssxkm8VmPkqy/MwLmKST4sxJPZ8ZXO+QhQFqAp74BvDpR9GzNZY0bTwpyyyVXoB&#10;B6AW0ZvhcAxdQd8hgRMeGRymURgh53ms+jUz5z8BAAD//wMAUEsDBBQABgAIAAAAIQD2ofxn4AAA&#10;AAkBAAAPAAAAZHJzL2Rvd25yZXYueG1sTI9BT4NAFITvJv6HzTPpzS4UQi2yNKZpk16MsXrxtrBP&#10;ILJvCbul1F/v86THyUxmvim2s+3FhKPvHCmIlxEIpNqZjhoF72+H+wcQPmgyuneECq7oYVve3hQ6&#10;N+5CrzidQiO4hHyuFbQhDLmUvm7Rar90AxJ7n260OrAcG2lGfeFy28tVFGXS6o54odUD7lqsv05n&#10;qwDXz8d9Zg+b7GXem/jjOO6+p0qpxd389Agi4Bz+wvCLz+hQMlPlzmS86BWkq5TRAxvrGAQH0mST&#10;gKgUJHEGsizk/wflDwAAAP//AwBQSwECLQAUAAYACAAAACEAtoM4kv4AAADhAQAAEwAAAAAAAAAA&#10;AAAAAAAAAAAAW0NvbnRlbnRfVHlwZXNdLnhtbFBLAQItABQABgAIAAAAIQA4/SH/1gAAAJQBAAAL&#10;AAAAAAAAAAAAAAAAAC8BAABfcmVscy8ucmVsc1BLAQItABQABgAIAAAAIQCmiN+1sAIAAHsFAAAO&#10;AAAAAAAAAAAAAAAAAC4CAABkcnMvZTJvRG9jLnhtbFBLAQItABQABgAIAAAAIQD2ofxn4AAAAAkB&#10;AAAPAAAAAAAAAAAAAAAAAAoFAABkcnMvZG93bnJldi54bWxQSwUGAAAAAAQABADzAAAAFwYAAAAA&#10;" o:allowincell="f" strokeweight="1pt"/>
            </w:pict>
          </mc:Fallback>
        </mc:AlternateContent>
      </w:r>
      <w:r w:rsidRPr="00B679FF">
        <w:rPr>
          <w:rFonts w:ascii="VNI-Times" w:hAnsi="VNI-Times"/>
          <w:noProof/>
          <w:sz w:val="26"/>
          <w:szCs w:val="26"/>
        </w:rPr>
        <mc:AlternateContent>
          <mc:Choice Requires="wps">
            <w:drawing>
              <wp:anchor distT="0" distB="0" distL="114300" distR="114300" simplePos="0" relativeHeight="251666432" behindDoc="0" locked="0" layoutInCell="0" allowOverlap="1" wp14:anchorId="3FFBF79D" wp14:editId="405729E3">
                <wp:simplePos x="0" y="0"/>
                <wp:positionH relativeFrom="column">
                  <wp:posOffset>2514600</wp:posOffset>
                </wp:positionH>
                <wp:positionV relativeFrom="paragraph">
                  <wp:posOffset>108585</wp:posOffset>
                </wp:positionV>
                <wp:extent cx="92075" cy="92075"/>
                <wp:effectExtent l="8890" t="13970" r="13335" b="8255"/>
                <wp:wrapNone/>
                <wp:docPr id="46" name="Oval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2075" cy="92075"/>
                        </a:xfrm>
                        <a:prstGeom prst="ellipse">
                          <a:avLst/>
                        </a:prstGeom>
                        <a:solidFill>
                          <a:srgbClr val="FFFFFF"/>
                        </a:solidFill>
                        <a:ln w="12700">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46" o:spid="_x0000_s1026" style="position:absolute;margin-left:198pt;margin-top:8.55pt;width:7.25pt;height:7.25pt;z-index:50330311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55hfsQIAAHsFAAAOAAAAZHJzL2Uyb0RvYy54bWysVF1v0zAUfUfiP1h+75K06ceipVPXtQhp&#10;sEkD8ezaTmLh2MZ2m26I/86105aO8YAQiRTdG9+c3HN8fK+u961EO26d0KrE2UWKEVdUM6HqEn/+&#10;tB7MMHKeKEakVrzET9zh6/nbN1edKfhQN1oybhGAKFd0psSN96ZIEkcb3hJ3oQ1XsFhp2xIPqa0T&#10;ZkkH6K1Mhmk6STptmbGacufg7W2/iOcRv6o49fdV5bhHssTQm49PG5+b8EzmV6SoLTGNoIc2yD90&#10;0RKh4KcnqFviCdpa8QqqFdRqpyt/QXWb6KoSlEcOwCZLf2Pz2BDDIxcQx5mTTO7/wdKPuweLBCtx&#10;PsFIkRb26H5HJIIUtOmMK6Dk0TzYwM6ZO02/OqT0siGq5gtrdddwwqCjLNQnLz4IiYNP0ab7oBkg&#10;k63XUaZ9ZdsACAKgfdyNp9Nu8L1HFF5eDtPpGCMKK30Y8Elx/NRY599x3aIQlJhLKYwLapGC7O6c&#10;76uPVbF7LQVbCyljYuvNUloEXEu8jlckACTPy6RCHXAbTtM0Qr9YdOcYabz+hGH1VjFohxRBqtUh&#10;9kTIPgZSUoVlHg3b9w7Z3kMY34Mi0UzfF+txOs1Hs8F0Oh4N8tEqHdzM1svBYplNJtPVzfJmlf0I&#10;jWZ50QjGuFpFTHf0dpb/nXcOp6x35cndpwZDV3rruX1sWIeYCDswGl8OMwwJHK+gF1wYEVnDXKDe&#10;YmS1/yJ8E00dNjtgvFBwlob7oOAJPW762Y+TV9z6ij1IBUoeVYtODObrTbzR7AmMCD1Et8HEgqDR&#10;9hmjDk5/id23LbEcI/legZkvszwP4yIm+Xg6hMSer2zOV4iiAFViD3xjuPT9iNkaK+oG/pRFtkov&#10;4ABUInozHI6+K+g7JHDCI4PDNAoj5DyPVb9m5vwnAAAA//8DAFBLAwQUAAYACAAAACEA0YI3Ct8A&#10;AAAJAQAADwAAAGRycy9kb3ducmV2LnhtbEyPy07DMBBF90j8gzVI7KhjHikNcSpUtVI3CFHYsHPi&#10;IYmIx5HtpoGvZ1jBcnSu7pxbrmc3iAlD7D1pUIsMBFLjbU+thrfX3dU9iJgMWTN4Qg1fGGFdnZ+V&#10;prD+RC84HVIruIRiYTR0KY2FlLHp0Jm48CMSsw8fnEl8hlbaYE5c7gZ5nWW5dKYn/tCZETcdNp+H&#10;o9OAy6f9Nne7Vf48b61634fN91RrfXkxPz6ASDinvzD86rM6VOxU+yPZKAYNN6uctyQGSwWCA7cq&#10;uwNRM1E5yKqU/xdUPwAAAP//AwBQSwECLQAUAAYACAAAACEAtoM4kv4AAADhAQAAEwAAAAAAAAAA&#10;AAAAAAAAAAAAW0NvbnRlbnRfVHlwZXNdLnhtbFBLAQItABQABgAIAAAAIQA4/SH/1gAAAJQBAAAL&#10;AAAAAAAAAAAAAAAAAC8BAABfcmVscy8ucmVsc1BLAQItABQABgAIAAAAIQCU55hfsQIAAHsFAAAO&#10;AAAAAAAAAAAAAAAAAC4CAABkcnMvZTJvRG9jLnhtbFBLAQItABQABgAIAAAAIQDRgjcK3wAAAAkB&#10;AAAPAAAAAAAAAAAAAAAAAAsFAABkcnMvZG93bnJldi54bWxQSwUGAAAAAAQABADzAAAAFwYAAAAA&#10;" o:allowincell="f" strokeweight="1pt"/>
            </w:pict>
          </mc:Fallback>
        </mc:AlternateContent>
      </w:r>
      <w:r w:rsidRPr="00B679FF">
        <w:rPr>
          <w:rFonts w:ascii="VNI-Times" w:hAnsi="VNI-Times"/>
          <w:noProof/>
          <w:sz w:val="26"/>
          <w:szCs w:val="26"/>
        </w:rPr>
        <mc:AlternateContent>
          <mc:Choice Requires="wps">
            <w:drawing>
              <wp:anchor distT="0" distB="0" distL="114300" distR="114300" simplePos="0" relativeHeight="251664384" behindDoc="0" locked="0" layoutInCell="0" allowOverlap="1" wp14:anchorId="6AEEB9DC" wp14:editId="635D294D">
                <wp:simplePos x="0" y="0"/>
                <wp:positionH relativeFrom="column">
                  <wp:posOffset>2331720</wp:posOffset>
                </wp:positionH>
                <wp:positionV relativeFrom="paragraph">
                  <wp:posOffset>108585</wp:posOffset>
                </wp:positionV>
                <wp:extent cx="92075" cy="92075"/>
                <wp:effectExtent l="6985" t="13970" r="15240" b="8255"/>
                <wp:wrapNone/>
                <wp:docPr id="45" name="Oval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2075" cy="92075"/>
                        </a:xfrm>
                        <a:prstGeom prst="ellipse">
                          <a:avLst/>
                        </a:prstGeom>
                        <a:solidFill>
                          <a:srgbClr val="FFFFFF"/>
                        </a:solidFill>
                        <a:ln w="12700">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45" o:spid="_x0000_s1026" style="position:absolute;margin-left:183.6pt;margin-top:8.55pt;width:7.25pt;height:7.25pt;z-index:50330212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UCC6sAIAAHsFAAAOAAAAZHJzL2Uyb0RvYy54bWysVNFu0zAUfUfiHyy/d0nadOmipVPXtQgJ&#10;2KSBeHZtJ7FwbGO7TQfi37l22tIxHhAikaJ745uTc66P7/XNvpNox60TWlU4u0gx4opqJlRT4U8f&#10;16MZRs4TxYjUilf4iTt8M3/96ro3JR/rVkvGLQIQ5creVLj13pRJ4mjLO+IutOEKFmttO+IhtU3C&#10;LOkBvZPJOE0vk15bZqym3Dl4ezcs4nnEr2tO/X1dO+6RrDBw8/Fp43MTnsn8mpSNJaYV9ECD/AOL&#10;jggFPz1B3RFP0NaKF1CdoFY7XfsLqrtE17WgPGoANVn6m5rHlhgetUBznDm1yf0/WPph92CRYBXO&#10;pxgp0sEe3e+IRJBCb3rjSih5NA82qHPmnaZfHFJ62RLV8IW1um85YcAoC/XJsw9C4uBTtOnfawbI&#10;ZOt1bNO+tl0AhAagfdyNp9Nu8L1HFF5ejdMCOFFYGcKAT8rjp8Y6/4brDoWgwlxKYVzoFinJ7p3z&#10;Q/WxKrLXUrC1kDImttkspUWgtcLreEUBIPK8TCrUg7ZxkaYR+tmiO8dI4/UnDKu3igEdUoZWrQ6x&#10;J0IOMYiSKizzaNiBO2R7D2F8Dx2JZvq+WE/TIp/MRkUxnYzyySod3c7Wy9FimV1eFqvb5e0q+xGI&#10;ZnnZCsa4WkVMd/R2lv+ddw6nbHDlyd0ngoGV3npuH1vWIybCDkymV+MMQwLHK/QLLoyIbGAuUG8x&#10;stp/Fr6Npg6bHTCedXCWhvvQwRN63PSzHycvtA0Ve2gVdPLYtejEYL7BxBvNnsCIwCG6DSYWBK22&#10;3zDq4fRX2H3dEssxkm8VmPkqy/MwLmKST4sxJPZ8ZXO+QhQFqAp70BvDpR9GzNZY0bTwpyyqVXoB&#10;B6AW0ZvhcAysgHdI4IRHBYdpFEbIeR6rfs3M+U8AAAD//wMAUEsDBBQABgAIAAAAIQDasAa13wAA&#10;AAkBAAAPAAAAZHJzL2Rvd25yZXYueG1sTI/BTsMwDIbvSLxDZCRuLM0mpVvXdELTJu2CEIMLt7Qx&#10;bUWTVEnWFZ4ec4Kbrf/T78/lbrYDmzDE3jsFYpEBQ9d407tWwdvr8WENLCbtjB68QwVfGGFX3d6U&#10;ujD+6l5wOqeWUYmLhVbQpTQWnMemQ6vjwo/oKPvwwepEa2i5CfpK5XbgyyyT3Ore0YVOj7jvsPk8&#10;X6wCzJ9OB2mPG/k8H4x4P4X991QrdX83P26BJZzTHwy/+qQOFTnV/uJMZIOClcyXhFKQC2AErNYi&#10;B1bTICTwquT/P6h+AAAA//8DAFBLAQItABQABgAIAAAAIQC2gziS/gAAAOEBAAATAAAAAAAAAAAA&#10;AAAAAAAAAABbQ29udGVudF9UeXBlc10ueG1sUEsBAi0AFAAGAAgAAAAhADj9If/WAAAAlAEAAAsA&#10;AAAAAAAAAAAAAAAALwEAAF9yZWxzLy5yZWxzUEsBAi0AFAAGAAgAAAAhAINQILqwAgAAewUAAA4A&#10;AAAAAAAAAAAAAAAALgIAAGRycy9lMm9Eb2MueG1sUEsBAi0AFAAGAAgAAAAhANqwBrXfAAAACQEA&#10;AA8AAAAAAAAAAAAAAAAACgUAAGRycy9kb3ducmV2LnhtbFBLBQYAAAAABAAEAPMAAAAWBgAAAAA=&#10;" o:allowincell="f" strokeweight="1pt"/>
            </w:pict>
          </mc:Fallback>
        </mc:AlternateContent>
      </w:r>
      <w:r w:rsidRPr="00B679FF">
        <w:rPr>
          <w:rFonts w:ascii="VNI-Times" w:hAnsi="VNI-Times"/>
          <w:noProof/>
          <w:sz w:val="26"/>
          <w:szCs w:val="26"/>
        </w:rPr>
        <mc:AlternateContent>
          <mc:Choice Requires="wps">
            <w:drawing>
              <wp:anchor distT="0" distB="0" distL="114300" distR="114300" simplePos="0" relativeHeight="251665408" behindDoc="0" locked="0" layoutInCell="0" allowOverlap="1" wp14:anchorId="08065CE5" wp14:editId="77268292">
                <wp:simplePos x="0" y="0"/>
                <wp:positionH relativeFrom="column">
                  <wp:posOffset>2148840</wp:posOffset>
                </wp:positionH>
                <wp:positionV relativeFrom="paragraph">
                  <wp:posOffset>108585</wp:posOffset>
                </wp:positionV>
                <wp:extent cx="92075" cy="92075"/>
                <wp:effectExtent l="14605" t="13970" r="7620" b="8255"/>
                <wp:wrapNone/>
                <wp:docPr id="44" name="Oval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2075" cy="92075"/>
                        </a:xfrm>
                        <a:prstGeom prst="ellipse">
                          <a:avLst/>
                        </a:prstGeom>
                        <a:solidFill>
                          <a:srgbClr val="FFFFFF"/>
                        </a:solidFill>
                        <a:ln w="12700">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44" o:spid="_x0000_s1026" style="position:absolute;margin-left:169.2pt;margin-top:8.55pt;width:7.25pt;height:7.25pt;z-index:50330261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P2dQsAIAAHsFAAAOAAAAZHJzL2Uyb0RvYy54bWysVNFu0zAUfUfiHyy/d0nadOmipVPXtQgJ&#10;2KSBeHZtJ7FwbGO7TQfi37l22tIxHhAikaJ745uTe46P7/XNvpNox60TWlU4u0gx4opqJlRT4U8f&#10;16MZRs4TxYjUilf4iTt8M3/96ro3JR/rVkvGLQIQ5creVLj13pRJ4mjLO+IutOEKFmttO+IhtU3C&#10;LOkBvZPJOE0vk15bZqym3Dl4ezcs4nnEr2tO/X1dO+6RrDD05uPTxucmPJP5NSkbS0wr6KEN8g9d&#10;dEQo+OkJ6o54grZWvIDqBLXa6dpfUN0luq4F5ZEDsMnS39g8tsTwyAXEceYkk/t/sPTD7sEiwSqc&#10;5xgp0sEe3e+IRJCCNr1xJZQ8mgcb2DnzTtMvDim9bIlq+MJa3becMOgoC/XJsw9C4uBTtOnfawbI&#10;ZOt1lGlf2y4AggBoH3fj6bQbfO8RhZdX47SYYkRhZQgDPimPnxrr/BuuOxSCCnMphXFBLVKS3Tvn&#10;h+pjVexeS8HWQsqY2GazlBYB1wqv4xUJAMnzMqlQD9zGRZpG6GeL7hwjjdefMKzeKgbtkDJItTrE&#10;ngg5xEBKqrDMo2GH3iHbewjje1Akmun7Yj1Ni3wyGxXFdDLKJ6t0dDtbL0eLZXZ5Waxul7er7Edo&#10;NMvLVjDG1SpiuqO3s/zvvHM4ZYMrT+4+NRi60lvP7WPLesRE2IHJ9GqcYUjgeAW94MKIyAbmAvUW&#10;I6v9Z+HbaOqw2QHjmYKzNNwHBU/ocdPPfpy84DZU7EEqUPKoWnRiMN9g4o1mT2BE6CG6DSYWBK22&#10;3zDq4fRX2H3dEssxkm8VmPkqy/MwLmKST4sxJPZ8ZXO+QhQFqAp74BvDpR9GzNZY0bTwpyyyVXoB&#10;B6AW0ZvhcAxdQd8hgRMeGRymURgh53ms+jUz5z8BAAD//wMAUEsDBBQABgAIAAAAIQD0pD404AAA&#10;AAkBAAAPAAAAZHJzL2Rvd25yZXYueG1sTI/BTsMwDIbvSLxDZCRuLO0K3VaaTmjapF3QxOCyW9p4&#10;bUXjVE3WFZ4ec4Kbrf/T78/5erKdGHHwrSMF8SwCgVQ501Kt4ON997AE4YMmoztHqOALPayL25tc&#10;Z8Zd6Q3HY6gFl5DPtIImhD6T0lcNWu1nrkfi7OwGqwOvQy3NoK9cbjs5j6JUWt0SX2h0j5sGq8/j&#10;xSrAxet+m9rdKj1MWxOf9sPmeyyVur+bXp5BBJzCHwy/+qwOBTuV7kLGi05BkiwfGeVgEYNgIHma&#10;r0CUPMQpyCKX/z8ofgAAAP//AwBQSwECLQAUAAYACAAAACEAtoM4kv4AAADhAQAAEwAAAAAAAAAA&#10;AAAAAAAAAAAAW0NvbnRlbnRfVHlwZXNdLnhtbFBLAQItABQABgAIAAAAIQA4/SH/1gAAAJQBAAAL&#10;AAAAAAAAAAAAAAAAAC8BAABfcmVscy8ucmVsc1BLAQItABQABgAIAAAAIQCxP2dQsAIAAHsFAAAO&#10;AAAAAAAAAAAAAAAAAC4CAABkcnMvZTJvRG9jLnhtbFBLAQItABQABgAIAAAAIQD0pD404AAAAAkB&#10;AAAPAAAAAAAAAAAAAAAAAAoFAABkcnMvZG93bnJldi54bWxQSwUGAAAAAAQABADzAAAAFwYAAAAA&#10;" o:allowincell="f" strokeweight="1pt"/>
            </w:pict>
          </mc:Fallback>
        </mc:AlternateContent>
      </w:r>
      <w:r w:rsidRPr="00B679FF">
        <w:rPr>
          <w:rFonts w:ascii="VNI-Times" w:hAnsi="VNI-Times"/>
          <w:noProof/>
          <w:sz w:val="26"/>
          <w:szCs w:val="26"/>
        </w:rPr>
        <mc:AlternateContent>
          <mc:Choice Requires="wps">
            <w:drawing>
              <wp:anchor distT="0" distB="0" distL="114300" distR="114300" simplePos="0" relativeHeight="251663360" behindDoc="0" locked="0" layoutInCell="0" allowOverlap="1" wp14:anchorId="1B6C22E3" wp14:editId="1E831E15">
                <wp:simplePos x="0" y="0"/>
                <wp:positionH relativeFrom="column">
                  <wp:posOffset>2057400</wp:posOffset>
                </wp:positionH>
                <wp:positionV relativeFrom="paragraph">
                  <wp:posOffset>17145</wp:posOffset>
                </wp:positionV>
                <wp:extent cx="823595" cy="1006475"/>
                <wp:effectExtent l="8890" t="8255" r="15240" b="13970"/>
                <wp:wrapNone/>
                <wp:docPr id="43" name="Rectangle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23595" cy="1006475"/>
                        </a:xfrm>
                        <a:prstGeom prst="rect">
                          <a:avLst/>
                        </a:prstGeom>
                        <a:solidFill>
                          <a:srgbClr val="FFFFFF"/>
                        </a:solidFill>
                        <a:ln w="12700">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3" o:spid="_x0000_s1026" style="position:absolute;margin-left:162pt;margin-top:1.35pt;width:64.85pt;height:79.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sTuCuwIAAI0FAAAOAAAAZHJzL2Uyb0RvYy54bWysVN9v0zAQfkfif7D83iVp06WLlk5d1yIk&#10;fkwMxLMbO42FYwfbbToQ/zvnSxs6xgNCOFLks8+fv7v7fNc3h0aRvbBOGl3Q5CKmROjScKm3Bf30&#10;cT2aUeI805wpo0VBH4WjN/OXL667NhdjUxvFhSUAol3etQWtvW/zKHJlLRrmLkwrNGxWxjbMg2m3&#10;EbesA/RGReM4vow6Y3lrTSmcg9W7fpPOEb+qROnfV5UTnqiCAjePf4v/TfhH82uWby1ra1keabB/&#10;YNEwqeHSAeqOeUZ2Vj6DamRpjTOVvyhNE5mqkqXAGCCaJP4tmoeatQJjgeS4dkiT+3+w5bv9vSWS&#10;FzSdUKJZAzX6AFljeqsEgTVIUNe6HPwe2nsbQnTtG1N+cUSbZQ1uYmGt6WrBONBKgn/05EAwHBwl&#10;m+6t4QDPdt5grg6VbQIgZIEcsCSPQ0nEwZMSFmfjyfRqSkkJWwnUO82meAXLT6db6/wrYRoSJgW1&#10;QB7R2f6N84ENy08uyN4oyddSKTTsdrNUluwZyGON44juzt2UJh1cP87iGKGfbLpzjBjHnzAa6UHo&#10;SjYQ0+DE8pC3leYoQ8+k6ufAWelAUKCE+0DAOniY4jqkB+X1fbGexlk6mY2ybDoZpZNVPLqdrZej&#10;xTK5vMxWt8vbVfIjsE7SvJacC71CTHdSe5L+nZqO767X6aD3gWBgZXYQ40PNO8JlqAWUbpxQMODB&#10;heTBoISpLXSK0ltKrPGfpa9R5qHyAeNJOmdx+I7pHNCxpmcXR89i6z0OkCrI5ClrKMugxF7RG8Mf&#10;QZXAAaUHPQwmtbHfKOmgHxTUfd0xKyhRrzUo+ypJ09BA0Ein2RgMe76zOd9hugSognqIF6dL3zed&#10;XWvltoabEoxWmwW8hkqiUMNL6VkB72DAm8cIjv0pNJVzG71+ddH5TwAAAP//AwBQSwMEFAAGAAgA&#10;AAAhAMHQMdziAAAACQEAAA8AAABkcnMvZG93bnJldi54bWxMj0FLw0AQhe+C/2EZwYu0m6Y1rTGb&#10;ooJ4qAhtxeJtmx2T0Oxs2N228d87nvQ2j/d4871iOdhOnNCH1pGCyTgBgVQ501Kt4H37PFqACFGT&#10;0Z0jVPCNAZbl5UWhc+POtMbTJtaCSyjkWkETY59LGaoGrQ5j1yOx9+W81ZGlr6Xx+szltpNpkmTS&#10;6pb4Q6N7fGqwOmyOVsHj4WP9Nq8XK99nd68vN5+7bKh3Sl1fDQ/3ICIO8S8Mv/iMDiUz7d2RTBCd&#10;gmk64y1RQToHwf7sdsrHnoPZJAVZFvL/gvIHAAD//wMAUEsBAi0AFAAGAAgAAAAhALaDOJL+AAAA&#10;4QEAABMAAAAAAAAAAAAAAAAAAAAAAFtDb250ZW50X1R5cGVzXS54bWxQSwECLQAUAAYACAAAACEA&#10;OP0h/9YAAACUAQAACwAAAAAAAAAAAAAAAAAvAQAAX3JlbHMvLnJlbHNQSwECLQAUAAYACAAAACEA&#10;a7E7grsCAACNBQAADgAAAAAAAAAAAAAAAAAuAgAAZHJzL2Uyb0RvYy54bWxQSwECLQAUAAYACAAA&#10;ACEAwdAx3OIAAAAJAQAADwAAAAAAAAAAAAAAAAAVBQAAZHJzL2Rvd25yZXYueG1sUEsFBgAAAAAE&#10;AAQA8wAAACQGAAAAAA==&#10;" o:allowincell="f" strokeweight="1pt"/>
            </w:pict>
          </mc:Fallback>
        </mc:AlternateContent>
      </w:r>
      <w:r w:rsidRPr="00B679FF">
        <w:rPr>
          <w:rFonts w:ascii="VNI-Times" w:hAnsi="VNI-Times"/>
          <w:sz w:val="26"/>
          <w:szCs w:val="26"/>
        </w:rPr>
        <w:t xml:space="preserve">                  OFF                       &gt;                               </w:t>
      </w:r>
      <w:proofErr w:type="gramStart"/>
      <w:r w:rsidRPr="00B679FF">
        <w:rPr>
          <w:rFonts w:ascii="VNI-Times" w:hAnsi="VNI-Times"/>
          <w:sz w:val="26"/>
          <w:szCs w:val="26"/>
        </w:rPr>
        <w:t>1 :</w:t>
      </w:r>
      <w:proofErr w:type="gramEnd"/>
      <w:r w:rsidRPr="00B679FF">
        <w:rPr>
          <w:rFonts w:ascii="VNI-Times" w:hAnsi="VNI-Times"/>
          <w:sz w:val="26"/>
          <w:szCs w:val="26"/>
        </w:rPr>
        <w:t xml:space="preserve"> Noái nguoàn             </w:t>
      </w:r>
    </w:p>
    <w:p w:rsidR="00A0309A" w:rsidRPr="00B679FF" w:rsidRDefault="00A0309A" w:rsidP="007D6FE2">
      <w:pPr>
        <w:tabs>
          <w:tab w:val="left" w:pos="90"/>
        </w:tabs>
        <w:ind w:firstLine="720"/>
        <w:jc w:val="both"/>
        <w:rPr>
          <w:rFonts w:ascii="VNI-Times" w:hAnsi="VNI-Times"/>
          <w:sz w:val="26"/>
          <w:szCs w:val="26"/>
        </w:rPr>
      </w:pPr>
      <w:r w:rsidRPr="00B679FF">
        <w:rPr>
          <w:rFonts w:ascii="VNI-Times" w:hAnsi="VNI-Times"/>
          <w:noProof/>
          <w:sz w:val="26"/>
          <w:szCs w:val="26"/>
        </w:rPr>
        <mc:AlternateContent>
          <mc:Choice Requires="wps">
            <w:drawing>
              <wp:anchor distT="0" distB="0" distL="114300" distR="114300" simplePos="0" relativeHeight="251671552" behindDoc="0" locked="0" layoutInCell="0" allowOverlap="1" wp14:anchorId="2725C746" wp14:editId="6F5A9262">
                <wp:simplePos x="0" y="0"/>
                <wp:positionH relativeFrom="column">
                  <wp:posOffset>2697480</wp:posOffset>
                </wp:positionH>
                <wp:positionV relativeFrom="paragraph">
                  <wp:posOffset>91440</wp:posOffset>
                </wp:positionV>
                <wp:extent cx="92075" cy="92075"/>
                <wp:effectExtent l="10795" t="12700" r="11430" b="9525"/>
                <wp:wrapNone/>
                <wp:docPr id="42" name="Oval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2075" cy="92075"/>
                        </a:xfrm>
                        <a:prstGeom prst="ellipse">
                          <a:avLst/>
                        </a:prstGeom>
                        <a:solidFill>
                          <a:srgbClr val="FFFFFF"/>
                        </a:solidFill>
                        <a:ln w="12700">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42" o:spid="_x0000_s1026" style="position:absolute;margin-left:212.4pt;margin-top:7.2pt;width:7.25pt;height:7.25pt;z-index:50330558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V2dAsAIAAHsFAAAOAAAAZHJzL2Uyb0RvYy54bWysVF1v0zAUfUfiP1h+7/LRdO2ipVPXtQgJ&#10;2KSBeHZtJ7FwbGO7TQfiv3PttKVjPCBEIkX3xjcn9xwf3+ubfSfRjlsntKpwdpFixBXVTKimwp8+&#10;rkczjJwnihGpFa/wE3f4Zv761XVvSp7rVkvGLQIQ5creVLj13pRJ4mjLO+IutOEKFmttO+IhtU3C&#10;LOkBvZNJnqaXSa8tM1ZT7hy8vRsW8Tzi1zWn/r6uHfdIVhh68/Fp43MTnsn8mpSNJaYV9NAG+Ycu&#10;OiIU/PQEdUc8QVsrXkB1glrtdO0vqO4SXdeC8sgB2GTpb2weW2J45ALiOHOSyf0/WPph92CRYBUu&#10;cowU6WCP7ndEIkhBm964EkoezYMN7Jx5p+kXh5RetkQ1fGGt7ltOGHSUhfrk2QchcfAp2vTvNQNk&#10;svU6yrSvbRcAQQC0j7vxdNoNvveIwsurPJ1OMKKwMoQBn5THT411/g3XHQpBhbmUwrigFinJ7p3z&#10;Q/WxKnavpWBrIWVMbLNZSouAa4XX8YoEgOR5mVSoB275NE0j9LNFd46RxutPGFZvFYN2SBmkWh1i&#10;T4QcYiAlVVjm0bBD75DtPYTxPSgSzfR9sZ6k02I8G02nk/GoGK/S0e1svRwtltnl5XR1u7xdZT9C&#10;o1lRtoIxrlYR0x29nRV/553DKRtceXL3qcHQld56bh9b1iMmwg6MJ1d5hiGB4xX0ggsjIhuYC9Rb&#10;jKz2n4Vvo6nDZgeMZwrO0nAfFDyhx00/+3HygttQsQepQMmjatGJwXyDiTeaPYERoYfoNphYELTa&#10;fsOoh9NfYfd1SyzHSL5VYOarrCjCuIhJMZnmkNjzlc35ClEUoCrsgW8Ml34YMVtjRdPCn7LIVukF&#10;HIBaRG+GwzF0BX2HBE54ZHCYRmGEnOex6tfMnP8EAAD//wMAUEsDBBQABgAIAAAAIQAw6kS04AAA&#10;AAkBAAAPAAAAZHJzL2Rvd25yZXYueG1sTI8xT8MwFIR3JP6D9ZDYqNPUCk2IU6GqlbpUiMLC5sSP&#10;JCJ+jmw3Dfz6mgnG053uvis3sxnYhM73liQsFwkwpMbqnloJ72/7hzUwHxRpNVhCCd/oYVPd3pSq&#10;0PZCrzidQstiCflCSehCGAvOfdOhUX5hR6TofVpnVIjStVw7dYnlZuBpkmTcqJ7iQqdG3HbYfJ3O&#10;RgI+Hg+7zOzz7GXe6eXHwW1/plrK+7v5+QlYwDn8heEXP6JDFZlqeybt2SBBpCKih2gIASwGxCpf&#10;AaslpOsceFXy/w+qKwAAAP//AwBQSwECLQAUAAYACAAAACEAtoM4kv4AAADhAQAAEwAAAAAAAAAA&#10;AAAAAAAAAAAAW0NvbnRlbnRfVHlwZXNdLnhtbFBLAQItABQABgAIAAAAIQA4/SH/1gAAAJQBAAAL&#10;AAAAAAAAAAAAAAAAAC8BAABfcmVscy8ucmVsc1BLAQItABQABgAIAAAAIQDeV2dAsAIAAHsFAAAO&#10;AAAAAAAAAAAAAAAAAC4CAABkcnMvZTJvRG9jLnhtbFBLAQItABQABgAIAAAAIQAw6kS04AAAAAkB&#10;AAAPAAAAAAAAAAAAAAAAAAoFAABkcnMvZG93bnJldi54bWxQSwUGAAAAAAQABADzAAAAFwYAAAAA&#10;" o:allowincell="f" strokeweight="1pt"/>
            </w:pict>
          </mc:Fallback>
        </mc:AlternateContent>
      </w:r>
      <w:r w:rsidRPr="00B679FF">
        <w:rPr>
          <w:rFonts w:ascii="VNI-Times" w:hAnsi="VNI-Times"/>
          <w:noProof/>
          <w:sz w:val="26"/>
          <w:szCs w:val="26"/>
        </w:rPr>
        <mc:AlternateContent>
          <mc:Choice Requires="wps">
            <w:drawing>
              <wp:anchor distT="0" distB="0" distL="114300" distR="114300" simplePos="0" relativeHeight="251670528" behindDoc="0" locked="0" layoutInCell="0" allowOverlap="1" wp14:anchorId="00AE9E29" wp14:editId="45F63561">
                <wp:simplePos x="0" y="0"/>
                <wp:positionH relativeFrom="column">
                  <wp:posOffset>2514600</wp:posOffset>
                </wp:positionH>
                <wp:positionV relativeFrom="paragraph">
                  <wp:posOffset>91440</wp:posOffset>
                </wp:positionV>
                <wp:extent cx="92075" cy="92075"/>
                <wp:effectExtent l="8890" t="12700" r="13335" b="9525"/>
                <wp:wrapNone/>
                <wp:docPr id="41" name="Oval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2075" cy="92075"/>
                        </a:xfrm>
                        <a:prstGeom prst="ellipse">
                          <a:avLst/>
                        </a:prstGeom>
                        <a:solidFill>
                          <a:srgbClr val="FFFFFF"/>
                        </a:solidFill>
                        <a:ln w="12700">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41" o:spid="_x0000_s1026" style="position:absolute;margin-left:198pt;margin-top:7.2pt;width:7.25pt;height:7.25pt;z-index:50330508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4N+lsQIAAHsFAAAOAAAAZHJzL2Uyb0RvYy54bWysVFFv0zAQfkfiP1h+75K06dJFS6euaxES&#10;sEkD8ezaTmLh2MZ2mw7Ef+fstKVjPCBEIkV3ufPnu8+f7/pm30m049YJrSqcXaQYcUU1E6qp8KeP&#10;69EMI+eJYkRqxSv8xB2+mb9+dd2bko91qyXjFgGIcmVvKtx6b8okcbTlHXEX2nAFwVrbjnhwbZMw&#10;S3pA72QyTtPLpNeWGaspdw7+3g1BPI/4dc2pv69rxz2SFYbafPza+N2EbzK/JmVjiWkFPZRB/qGK&#10;jggFm56g7ognaGvFC6hOUKudrv0F1V2i61pQHnuAbrL0t24eW2J47AXIceZEk/t/sPTD7sEiwSqc&#10;Zxgp0sEZ3e+IROACN71xJaQ8mgcbunPmnaZfHFJ62RLV8IW1um85YVBRzE+eLQiOg6Vo07/XDJDJ&#10;1utI0762XQAEAtA+nsbT6TT43iMKP6/GaTHFiEJkMKGehJTHpcY6/4brDgWjwlxKYVxgi5Rk9875&#10;IfuYFavXUrC1kDI6ttkspUXQa4XX8QkNwwbuPE0q1ENv4yJNI/SzoDvHSOPzJwyrt4oBNikDVauD&#10;7YmQgw17ShXCPAp2qB28vQcz/gdGopi+L9bTtMgns1FRTCejfLJKR7ez9XK0WGaXl8Xqdnm7yn6E&#10;QrO8bAVjXK0ipjtqO8v/TjuHWzao8qTuU4GhKr313D62rEdMhBOYTK/GoCEm4HoFvuDBiMgG5gL1&#10;FiOr/Wfh2yjqcNgB4xmDszS8BwZP6PFMzjZOXvQ2ZOyBKmDyyFpUYhDfIOKNZk8gRKghqg0mFhit&#10;tt8w6uH2V9h93RLLMZJvFYj5KsvzMC6ik0+LMTj2PLI5jxBFAarCHvqN5tIPI2ZrrGha2CmL3Sq9&#10;gAtQi6jNcDmGqqDu4MANjx0cplEYIed+zPo1M+c/AQAA//8DAFBLAwQUAAYACAAAACEAF8mP2eAA&#10;AAAJAQAADwAAAGRycy9kb3ducmV2LnhtbEyPQU+DQBSE7yb+h80z8WYXKmJBlsY0bdKLMVYvvS3s&#10;KxDZt4TdUvTX+zzpcTKTmW+K9Wx7MeHoO0cK4kUEAql2pqNGwcf77m4FwgdNRveOUMEXeliX11eF&#10;zo270BtOh9AILiGfawVtCEMupa9btNov3IDE3smNVgeWYyPNqC9cbnu5jKJUWt0RL7R6wE2L9efh&#10;bBXg48t+m9pdlr7OWxMf9+Pme6qUur2Zn59ABJzDXxh+8RkdSmaq3JmMF72C+yzlL4GNJAHBgSSO&#10;HkBUCparDGRZyP8Pyh8AAAD//wMAUEsBAi0AFAAGAAgAAAAhALaDOJL+AAAA4QEAABMAAAAAAAAA&#10;AAAAAAAAAAAAAFtDb250ZW50X1R5cGVzXS54bWxQSwECLQAUAAYACAAAACEAOP0h/9YAAACUAQAA&#10;CwAAAAAAAAAAAAAAAAAvAQAAX3JlbHMvLnJlbHNQSwECLQAUAAYACAAAACEAyeDfpbECAAB7BQAA&#10;DgAAAAAAAAAAAAAAAAAuAgAAZHJzL2Uyb0RvYy54bWxQSwECLQAUAAYACAAAACEAF8mP2eAAAAAJ&#10;AQAADwAAAAAAAAAAAAAAAAALBQAAZHJzL2Rvd25yZXYueG1sUEsFBgAAAAAEAAQA8wAAABgGAAAA&#10;AA==&#10;" o:allowincell="f" strokeweight="1pt"/>
            </w:pict>
          </mc:Fallback>
        </mc:AlternateContent>
      </w:r>
      <w:r w:rsidRPr="00B679FF">
        <w:rPr>
          <w:rFonts w:ascii="VNI-Times" w:hAnsi="VNI-Times"/>
          <w:noProof/>
          <w:sz w:val="26"/>
          <w:szCs w:val="26"/>
        </w:rPr>
        <mc:AlternateContent>
          <mc:Choice Requires="wps">
            <w:drawing>
              <wp:anchor distT="0" distB="0" distL="114300" distR="114300" simplePos="0" relativeHeight="251669504" behindDoc="0" locked="0" layoutInCell="0" allowOverlap="1" wp14:anchorId="116AA3B5" wp14:editId="4317110C">
                <wp:simplePos x="0" y="0"/>
                <wp:positionH relativeFrom="column">
                  <wp:posOffset>2331720</wp:posOffset>
                </wp:positionH>
                <wp:positionV relativeFrom="paragraph">
                  <wp:posOffset>91440</wp:posOffset>
                </wp:positionV>
                <wp:extent cx="92075" cy="92075"/>
                <wp:effectExtent l="6985" t="12700" r="15240" b="9525"/>
                <wp:wrapNone/>
                <wp:docPr id="40" name="Oval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2075" cy="92075"/>
                        </a:xfrm>
                        <a:prstGeom prst="ellipse">
                          <a:avLst/>
                        </a:prstGeom>
                        <a:solidFill>
                          <a:srgbClr val="FFFFFF"/>
                        </a:solidFill>
                        <a:ln w="12700">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40" o:spid="_x0000_s1026" style="position:absolute;margin-left:183.6pt;margin-top:7.2pt;width:7.25pt;height:7.25pt;z-index:50330459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j5hPrwIAAHsFAAAOAAAAZHJzL2Uyb0RvYy54bWysVNFu0zAUfUfiHyy/d0nadOmipVPXtQgJ&#10;2KSBeHZtJ7FwbGO7TQfi37l22tIxHhAikaJ745uTe47P9fXNvpNox60TWlU4u0gx4opqJlRT4U8f&#10;16MZRs4TxYjUilf4iTt8M3/96ro3JR/rVkvGLQIQ5creVLj13pRJ4mjLO+IutOEKFmttO+IhtU3C&#10;LOkBvZPJOE0vk15bZqym3Dl4ezcs4nnEr2tO/X1dO+6RrDD05uPTxucmPJP5NSkbS0wr6KEN8g9d&#10;dEQo+OkJ6o54grZWvIDqBLXa6dpfUN0luq4F5ZEDsMnS39g8tsTwyAXEceYkk/t/sPTD7sEiwSqc&#10;gzyKdLBH9zsiEaSgTW9cCSWP5sEGds680/SLQ0ovW6IavrBW9y0nDDrKQn3y7IOQOPgUbfr3mgEy&#10;2XodZdrXtguAIADax914Ou0G33tE4eXVOC2mGFFYGcKAT8rjp8Y6/4brDoWgwlxKYVxQi5Rk9875&#10;ofpYFbvXUrC1kDImttkspUXAtcLreEUCQPK8TCrUA7dxkaYR+tmiO8dI4/UnDKu3ikE7pAxSrQ6x&#10;J0IOMZCSKizzaNihd8j2HsL4HhSJZvq+WE/TIp/MRkUxnYzyySod3c7Wy9FimV1eFqvb5e0q+xEa&#10;zfKyFYxxtYqY7ujtLP877xymbHDlyd2nBkNXeuu5fWxZj5gIOzCZXo0zDAmMV9ALLoyIbOBcoN5i&#10;ZLX/LHwbTR02O2A8U3CWhvug4Ak9bvrZj5MX3IaKPUgFSh5Vi04M5htMvNHsCYwIPUS3wYkFQavt&#10;N4x6mP4Ku69bYjlG8q0CM19leZgHH5N8Wowhsecrm/MVoihAVdgD3xgu/XDEbI0VTQt/yiJbpRcw&#10;ALWI3gzDMXQFfYcEJjwyOJxG4Qg5z2PVrzNz/hMAAP//AwBQSwMEFAAGAAgAAAAhABz7vmbgAAAA&#10;CQEAAA8AAABkcnMvZG93bnJldi54bWxMj8FOwzAQRO9I/IO1SNyok7RK0jROhapW6gUhChduTrxN&#10;ImI7st008PUsJ3pczdPM23I764FN6HxvjYB4EQFD01jVm1bAx/vhKQfmgzRKDtaggG/0sK3u70pZ&#10;KHs1bzidQsuoxPhCCuhCGAvOfdOhln5hRzSUna3TMtDpWq6cvFK5HngSRSnXsje00MkRdx02X6eL&#10;FoDZy3Gf6sM6fZ33Kv48ut3PVAvx+DA/b4AFnMM/DH/6pA4VOdX2YpRng4BlmiWEUrBaASNgmccZ&#10;sFpAkq+BVyW//aD6BQAA//8DAFBLAQItABQABgAIAAAAIQC2gziS/gAAAOEBAAATAAAAAAAAAAAA&#10;AAAAAAAAAABbQ29udGVudF9UeXBlc10ueG1sUEsBAi0AFAAGAAgAAAAhADj9If/WAAAAlAEAAAsA&#10;AAAAAAAAAAAAAAAALwEAAF9yZWxzLy5yZWxzUEsBAi0AFAAGAAgAAAAhAPuPmE+vAgAAewUAAA4A&#10;AAAAAAAAAAAAAAAALgIAAGRycy9lMm9Eb2MueG1sUEsBAi0AFAAGAAgAAAAhABz7vmbgAAAACQEA&#10;AA8AAAAAAAAAAAAAAAAACQUAAGRycy9kb3ducmV2LnhtbFBLBQYAAAAABAAEAPMAAAAWBgAAAAA=&#10;" o:allowincell="f" strokeweight="1pt"/>
            </w:pict>
          </mc:Fallback>
        </mc:AlternateContent>
      </w:r>
      <w:r w:rsidRPr="00B679FF">
        <w:rPr>
          <w:rFonts w:ascii="VNI-Times" w:hAnsi="VNI-Times"/>
          <w:noProof/>
          <w:sz w:val="26"/>
          <w:szCs w:val="26"/>
        </w:rPr>
        <mc:AlternateContent>
          <mc:Choice Requires="wps">
            <w:drawing>
              <wp:anchor distT="0" distB="0" distL="114300" distR="114300" simplePos="0" relativeHeight="251668480" behindDoc="0" locked="0" layoutInCell="0" allowOverlap="1" wp14:anchorId="66F5DF56" wp14:editId="0185C841">
                <wp:simplePos x="0" y="0"/>
                <wp:positionH relativeFrom="column">
                  <wp:posOffset>2148840</wp:posOffset>
                </wp:positionH>
                <wp:positionV relativeFrom="paragraph">
                  <wp:posOffset>91440</wp:posOffset>
                </wp:positionV>
                <wp:extent cx="92075" cy="92075"/>
                <wp:effectExtent l="14605" t="12700" r="7620" b="9525"/>
                <wp:wrapNone/>
                <wp:docPr id="39" name="Oval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2075" cy="92075"/>
                        </a:xfrm>
                        <a:prstGeom prst="ellipse">
                          <a:avLst/>
                        </a:prstGeom>
                        <a:solidFill>
                          <a:srgbClr val="FFFFFF"/>
                        </a:solidFill>
                        <a:ln w="12700">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39" o:spid="_x0000_s1026" style="position:absolute;margin-left:169.2pt;margin-top:7.2pt;width:7.25pt;height:7.25pt;z-index:50330410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6gCPsQIAAHsFAAAOAAAAZHJzL2Uyb0RvYy54bWysVNFu2jAUfZ+0f7D8TpNAKBA1VJTCNKlb&#10;K3XTno3tJNYc27MNoZ3277t2gNF1D9O0RIrujW9O7jk+vlfX+1aiHbdOaFXi7CLFiCuqmVB1iT9/&#10;Wg+mGDlPFCNSK17iJ+7w9fztm6vOFHyoGy0ZtwhAlCs6U+LGe1MkiaMNb4m70IYrWKy0bYmH1NYJ&#10;s6QD9FYmwzS9TDptmbGacufg7W2/iOcRv6o49fdV5bhHssTQm49PG5+b8EzmV6SoLTGNoIc2yD90&#10;0RKh4KcnqFviCdpa8QqqFdRqpyt/QXWb6KoSlEcOwCZLf2Pz2BDDIxcQx5mTTO7/wdKPuweLBCvx&#10;aIaRIi3s0f2OSAQpaNMZV0DJo3mwgZ0zd5p+dUjpZUNUzRfW6q7hhEFHWahPXnwQEgefok33QTNA&#10;Jluvo0z7yrYBEARA+7gbT6fd4HuPKLycDdPJGCMKK30Y8Elx/NRY599x3aIQlJhLKYwLapGC7O6c&#10;76uPVbF7LQVbCyljYuvNUloEXEu8jlckACTPy6RCHXAbTtI0Qr9YdOcYabz+hGH1VjFohxRBqtUh&#10;9kTIPgZSUoVlHg3b9w7Z3kMY34Mi0UzfF+txOslH08FkMh4N8tEqHdxM18vBYpldXk5WN8ubVfYj&#10;NJrlRSMY42oVMd3R21n+d945nLLelSd3nxoMXemt5/axYR1iIuzAaDwbZhgSOF5BL7gwIrKGuUC9&#10;xchq/0X4Jpo6bHbAeKHgNA33QcETetz0sx8nr7j1FXuQCpQ8qhadGMzXm3ij2RMYEXqIboOJBUGj&#10;7TNGHZz+ErtvW2I5RvK9AjPPsjwP4yIm+XgyhMSer2zOV4iiAFViD3xjuPT9iNkaK+oG/pRFtkov&#10;4ABUInozHI6+K+g7JHDCI4PDNAoj5DyPVb9m5vwnAAAA//8DAFBLAwQUAAYACAAAACEAMu+G5+AA&#10;AAAJAQAADwAAAGRycy9kb3ducmV2LnhtbEyPwU7DMAyG70i8Q2QkbixdO0pbmk5o2qRd0MTYZbe0&#10;MW1Fk1RJ1hWeHnOCk2X9n35/LtezHtiEzvfWCFguImBoGqt60wo4ve8eMmA+SKPkYA0K+EIP6+r2&#10;ppSFslfzhtMxtIxKjC+kgC6EseDcNx1q6Rd2REPZh3VaBlpdy5WTVyrXA4+jKOVa9oYudHLETYfN&#10;5/GiBeDT636b6l2eHuatWp73bvM91ULc380vz8ACzuEPhl99UoeKnGp7McqzQUCSZCtCKVjRJCB5&#10;jHNgtYA4y4FXJf//QfUDAAD//wMAUEsBAi0AFAAGAAgAAAAhALaDOJL+AAAA4QEAABMAAAAAAAAA&#10;AAAAAAAAAAAAAFtDb250ZW50X1R5cGVzXS54bWxQSwECLQAUAAYACAAAACEAOP0h/9YAAACUAQAA&#10;CwAAAAAAAAAAAAAAAAAvAQAAX3JlbHMvLnJlbHNQSwECLQAUAAYACAAAACEAE+oAj7ECAAB7BQAA&#10;DgAAAAAAAAAAAAAAAAAuAgAAZHJzL2Uyb0RvYy54bWxQSwECLQAUAAYACAAAACEAMu+G5+AAAAAJ&#10;AQAADwAAAAAAAAAAAAAAAAALBQAAZHJzL2Rvd25yZXYueG1sUEsFBgAAAAAEAAQA8wAAABgGAAAA&#10;AA==&#10;" o:allowincell="f" strokeweight="1pt"/>
            </w:pict>
          </mc:Fallback>
        </mc:AlternateContent>
      </w:r>
      <w:r w:rsidR="003C44D8">
        <w:rPr>
          <w:rFonts w:ascii="VNI-Times" w:hAnsi="VNI-Times"/>
          <w:sz w:val="26"/>
          <w:szCs w:val="26"/>
        </w:rPr>
        <w:tab/>
        <w:t xml:space="preserve">      </w:t>
      </w:r>
      <w:r w:rsidRPr="00B679FF">
        <w:rPr>
          <w:rFonts w:ascii="VNI-Times" w:hAnsi="VNI-Times"/>
          <w:sz w:val="26"/>
          <w:szCs w:val="26"/>
        </w:rPr>
        <w:t xml:space="preserve">LOW FAN                                              </w:t>
      </w:r>
      <w:proofErr w:type="gramStart"/>
      <w:r w:rsidRPr="00B679FF">
        <w:rPr>
          <w:rFonts w:ascii="VNI-Times" w:hAnsi="VNI-Times"/>
          <w:sz w:val="26"/>
          <w:szCs w:val="26"/>
        </w:rPr>
        <w:t>2 :</w:t>
      </w:r>
      <w:proofErr w:type="gramEnd"/>
      <w:r w:rsidRPr="00B679FF">
        <w:rPr>
          <w:rFonts w:ascii="VNI-Times" w:hAnsi="VNI-Times"/>
          <w:sz w:val="26"/>
          <w:szCs w:val="26"/>
        </w:rPr>
        <w:t xml:space="preserve"> Noái daây soá quaït</w:t>
      </w:r>
    </w:p>
    <w:p w:rsidR="00A0309A" w:rsidRPr="00B679FF" w:rsidRDefault="00A0309A" w:rsidP="007D6FE2">
      <w:pPr>
        <w:tabs>
          <w:tab w:val="left" w:pos="90"/>
        </w:tabs>
        <w:ind w:firstLine="720"/>
        <w:jc w:val="both"/>
        <w:rPr>
          <w:rFonts w:ascii="VNI-Times" w:hAnsi="VNI-Times"/>
          <w:sz w:val="26"/>
          <w:szCs w:val="26"/>
        </w:rPr>
      </w:pPr>
      <w:r w:rsidRPr="00B679FF">
        <w:rPr>
          <w:rFonts w:ascii="VNI-Times" w:hAnsi="VNI-Times"/>
          <w:noProof/>
          <w:sz w:val="26"/>
          <w:szCs w:val="26"/>
        </w:rPr>
        <mc:AlternateContent>
          <mc:Choice Requires="wps">
            <w:drawing>
              <wp:anchor distT="0" distB="0" distL="114300" distR="114300" simplePos="0" relativeHeight="251675648" behindDoc="0" locked="0" layoutInCell="0" allowOverlap="1" wp14:anchorId="04600935" wp14:editId="734DF471">
                <wp:simplePos x="0" y="0"/>
                <wp:positionH relativeFrom="column">
                  <wp:posOffset>2697480</wp:posOffset>
                </wp:positionH>
                <wp:positionV relativeFrom="paragraph">
                  <wp:posOffset>74295</wp:posOffset>
                </wp:positionV>
                <wp:extent cx="92075" cy="92075"/>
                <wp:effectExtent l="10795" t="11430" r="11430" b="10795"/>
                <wp:wrapNone/>
                <wp:docPr id="38" name="Oval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2075" cy="92075"/>
                        </a:xfrm>
                        <a:prstGeom prst="ellipse">
                          <a:avLst/>
                        </a:prstGeom>
                        <a:solidFill>
                          <a:srgbClr val="FFFFFF"/>
                        </a:solidFill>
                        <a:ln w="12700">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38" o:spid="_x0000_s1026" style="position:absolute;margin-left:212.4pt;margin-top:5.85pt;width:7.25pt;height:7.25pt;z-index:50330755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hUdlsAIAAHsFAAAOAAAAZHJzL2Uyb0RvYy54bWysVFFv0zAQfkfiP1h+75K06dJFS6euaxES&#10;sEkD8ezaTmLh2MZ2mw7Ef+fstKVjPCBEIkV3ucuXu+8+3/XNvpNox60TWlU4u0gx4opqJlRT4U8f&#10;16MZRs4TxYjUilf4iTt8M3/96ro3JR/rVkvGLQIQ5creVLj13pRJ4mjLO+IutOEKgrW2HfHg2iZh&#10;lvSA3slknKaXSa8tM1ZT7hy8vRuCeB7x65pTf1/XjnskKwy1+fi08bkJz2R+TcrGEtMKeiiD/EMV&#10;HREKfnqCuiOeoK0VL6A6Qa12uvYXVHeJrmtBeewBusnS37p5bInhsRcgx5kTTe7/wdIPuweLBKvw&#10;BCalSAczut8RicAFbnrjSkh5NA82dOfMO02/OKT0siWq4Qtrdd9ywqCiLOQnzz4IjoNP0aZ/rxkg&#10;k63XkaZ9bbsACASgfZzG02kafO8RhZdX47SYYkQhMpgBn5THT411/g3XHQpGhbmUwrjAFinJ7p3z&#10;Q/YxK1avpWBrIWV0bLNZSoug1wqv4xUbgCbP06RCPfQ2LtI0Qj8LunOMNF5/wrB6qxiUQ8pA1epg&#10;eyLkYENTUoUwj4Idagdv78GM74GRKKbvi/U0LfLJbFQU08kon6zS0e1svRwtltnlZbG6Xd6ush+h&#10;0CwvW8EYV6uI6Y7azvK/087hlA2qPKn7VGCoSm89t48t6xETYQKT6dU4w+DA8Qp8wYURkQ3sBeot&#10;Rlb7z8K3UdRh2AHjGYOzNNwHBk/ocehnP05e9DZk7IEqYPLIWlRiEN8g4o1mTyBEqCGqDTYWGK22&#10;3zDq4fRX2H3dEssxkm8ViPkqy/OwLqKTT4sxOPY8sjmPEEUBqsIe+o3m0g8rZmusaFr4Uxa7VXoB&#10;B6AWUZvhcAxVQd3BgRMeOzhso7BCzv2Y9Wtnzn8CAAD//wMAUEsDBBQABgAIAAAAIQAlAAiN4AAA&#10;AAkBAAAPAAAAZHJzL2Rvd25yZXYueG1sTI9BT4NAFITvJv6HzTPpzS5QQi2yNKZpk16MsXrxtrBP&#10;ILJvCbul1F/v86THyUxmvim2s+3FhKPvHCmIlxEIpNqZjhoF72+H+wcQPmgyuneECq7oYVve3hQ6&#10;N+5CrzidQiO4hHyuFbQhDLmUvm7Rar90AxJ7n260OrAcG2lGfeFy28skijJpdUe80OoBdy3WX6ez&#10;VYDr5+M+s4dN9jLvTfxxHHffU6XU4m5+egQRcA5/YfjFZ3QomalyZzJe9ArSJGX0wEa8BsGBdLVZ&#10;gagUJFkCsizk/wflDwAAAP//AwBQSwECLQAUAAYACAAAACEAtoM4kv4AAADhAQAAEwAAAAAAAAAA&#10;AAAAAAAAAAAAW0NvbnRlbnRfVHlwZXNdLnhtbFBLAQItABQABgAIAAAAIQA4/SH/1gAAAJQBAAAL&#10;AAAAAAAAAAAAAAAAAC8BAABfcmVscy8ucmVsc1BLAQItABQABgAIAAAAIQAhhUdlsAIAAHsFAAAO&#10;AAAAAAAAAAAAAAAAAC4CAABkcnMvZTJvRG9jLnhtbFBLAQItABQABgAIAAAAIQAlAAiN4AAAAAkB&#10;AAAPAAAAAAAAAAAAAAAAAAoFAABkcnMvZG93bnJldi54bWxQSwUGAAAAAAQABADzAAAAFwYAAAAA&#10;" o:allowincell="f" strokeweight="1pt"/>
            </w:pict>
          </mc:Fallback>
        </mc:AlternateContent>
      </w:r>
      <w:r w:rsidRPr="00B679FF">
        <w:rPr>
          <w:rFonts w:ascii="VNI-Times" w:hAnsi="VNI-Times"/>
          <w:noProof/>
          <w:sz w:val="26"/>
          <w:szCs w:val="26"/>
        </w:rPr>
        <mc:AlternateContent>
          <mc:Choice Requires="wps">
            <w:drawing>
              <wp:anchor distT="0" distB="0" distL="114300" distR="114300" simplePos="0" relativeHeight="251674624" behindDoc="0" locked="0" layoutInCell="0" allowOverlap="1" wp14:anchorId="10A7959D" wp14:editId="08235452">
                <wp:simplePos x="0" y="0"/>
                <wp:positionH relativeFrom="column">
                  <wp:posOffset>2514600</wp:posOffset>
                </wp:positionH>
                <wp:positionV relativeFrom="paragraph">
                  <wp:posOffset>74295</wp:posOffset>
                </wp:positionV>
                <wp:extent cx="92075" cy="92075"/>
                <wp:effectExtent l="8890" t="11430" r="13335" b="10795"/>
                <wp:wrapNone/>
                <wp:docPr id="37" name="Oval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2075" cy="92075"/>
                        </a:xfrm>
                        <a:prstGeom prst="ellipse">
                          <a:avLst/>
                        </a:prstGeom>
                        <a:solidFill>
                          <a:srgbClr val="FFFFFF"/>
                        </a:solidFill>
                        <a:ln w="12700">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37" o:spid="_x0000_s1026" style="position:absolute;margin-left:198pt;margin-top:5.85pt;width:7.25pt;height:7.25pt;z-index:50330706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4v+gsAIAAHsFAAAOAAAAZHJzL2Uyb0RvYy54bWysVNFu0zAUfUfiHyy/d0nadOmipVPXtQgJ&#10;2KSBeHZtJ7FwbGO7TQfi37l22tIxHhAikaJ745uTe46P7/XNvpNox60TWlU4u0gx4opqJlRT4U8f&#10;16MZRs4TxYjUilf4iTt8M3/96ro3JR/rVkvGLQIQ5creVLj13pRJ4mjLO+IutOEKFmttO+IhtU3C&#10;LOkBvZPJOE0vk15bZqym3Dl4ezcs4nnEr2tO/X1dO+6RrDD05uPTxucmPJP5NSkbS0wr6KEN8g9d&#10;dEQo+OkJ6o54grZWvIDqBLXa6dpfUN0luq4F5ZEDsMnS39g8tsTwyAXEceYkk/t/sPTD7sEiwSo8&#10;KTBSpIM9ut8RiSAFbXrjSih5NA82sHPmnaZfHFJ62RLV8IW1um85YdBRFuqTZx+ExMGnaNO/1wyQ&#10;ydbrKNO+tl0ABAHQPu7G02k3+N4jCi+vxmkxxYjCyhAGfFIePzXW+TdcdygEFeZSCuOCWqQku3fO&#10;D9XHqti9loKthZQxsc1mKS0CrhVexysSAJLnZVKhHriNizSN0M8W3TlGGq8/YVi9VQzaIWWQanWI&#10;PRFyiIGUVGGZR8MOvUO29xDG96BINNP3xXqaFvlkNiqK6WSUT1bp6Ha2Xo4Wy+zysljdLm9X2Y/Q&#10;aJaXrWCMq1XEdEdvZ/nfeedwygZXntx9ajB0pbee28eW9YiJsAOT6dU4w5DA8Qp6wYURkQ3MBeot&#10;Rlb7z8K30dRhswPGMwVnabgPCp7Q46af/Th5wW2o2INUoORRtejEYL7BxBvNnsCI0EN0G0wsCFpt&#10;v2HUw+mvsPu6JZZjJN8qMPNVludhXMQknxZjSOz5yuZ8hSgKUBX2wDeGSz+MmK2xomnhT1lkq/QC&#10;DkAtojfD4Ri6gr5DAic8MjhMozBCzvNY9Wtmzn8CAAD//wMAUEsDBBQABgAIAAAAIQACI8Pg3wAA&#10;AAkBAAAPAAAAZHJzL2Rvd25yZXYueG1sTI/BTsMwEETvSPyDtUjcqJMAKQ1xKlS1Ui+oonDh5sRL&#10;EhGvI9tNA1/PcoLjaEYzb8r1bAcxoQ+9IwXpIgGB1DjTU6vg7XV38wAiRE1GD45QwRcGWFeXF6Uu&#10;jDvTC07H2AouoVBoBV2MYyFlaDq0OizciMTeh/NWR5a+lcbrM5fbQWZJkkure+KFTo+46bD5PJ6s&#10;Alw+77e53a3yw7w16fveb76nWqnrq/npEUTEOf6F4Ref0aFiptqdyAQxKLhd5fwlspEuQXDgLk3u&#10;QdQKsjwDWZXy/4PqBwAA//8DAFBLAQItABQABgAIAAAAIQC2gziS/gAAAOEBAAATAAAAAAAAAAAA&#10;AAAAAAAAAABbQ29udGVudF9UeXBlc10ueG1sUEsBAi0AFAAGAAgAAAAhADj9If/WAAAAlAEAAAsA&#10;AAAAAAAAAAAAAAAALwEAAF9yZWxzLy5yZWxzUEsBAi0AFAAGAAgAAAAhAOji/6CwAgAAewUAAA4A&#10;AAAAAAAAAAAAAAAALgIAAGRycy9lMm9Eb2MueG1sUEsBAi0AFAAGAAgAAAAhAAIjw+DfAAAACQEA&#10;AA8AAAAAAAAAAAAAAAAACgUAAGRycy9kb3ducmV2LnhtbFBLBQYAAAAABAAEAPMAAAAWBgAAAAA=&#10;" o:allowincell="f" strokeweight="1pt"/>
            </w:pict>
          </mc:Fallback>
        </mc:AlternateContent>
      </w:r>
      <w:r w:rsidRPr="00B679FF">
        <w:rPr>
          <w:rFonts w:ascii="VNI-Times" w:hAnsi="VNI-Times"/>
          <w:noProof/>
          <w:sz w:val="26"/>
          <w:szCs w:val="26"/>
        </w:rPr>
        <mc:AlternateContent>
          <mc:Choice Requires="wps">
            <w:drawing>
              <wp:anchor distT="0" distB="0" distL="114300" distR="114300" simplePos="0" relativeHeight="251673600" behindDoc="0" locked="0" layoutInCell="0" allowOverlap="1" wp14:anchorId="4E668EAD" wp14:editId="4F7C683A">
                <wp:simplePos x="0" y="0"/>
                <wp:positionH relativeFrom="column">
                  <wp:posOffset>2331720</wp:posOffset>
                </wp:positionH>
                <wp:positionV relativeFrom="paragraph">
                  <wp:posOffset>74295</wp:posOffset>
                </wp:positionV>
                <wp:extent cx="92075" cy="92075"/>
                <wp:effectExtent l="6985" t="11430" r="15240" b="10795"/>
                <wp:wrapNone/>
                <wp:docPr id="36" name="Oval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2075" cy="92075"/>
                        </a:xfrm>
                        <a:prstGeom prst="ellipse">
                          <a:avLst/>
                        </a:prstGeom>
                        <a:solidFill>
                          <a:srgbClr val="FFFFFF"/>
                        </a:solidFill>
                        <a:ln w="12700">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36" o:spid="_x0000_s1026" style="position:absolute;margin-left:183.6pt;margin-top:5.85pt;width:7.25pt;height:7.25pt;z-index:50330657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jbhKsQIAAHsFAAAOAAAAZHJzL2Uyb0RvYy54bWysVF1v0zAUfUfiP1h+75K06ceipVPXtQhp&#10;sEkD8ezaTmLh2MZ2m26I/86105aO8YAQiRTdG9+c3HN8fK+u961EO26d0KrE2UWKEVdUM6HqEn/+&#10;tB7MMHKeKEakVrzET9zh6/nbN1edKfhQN1oybhGAKFd0psSN96ZIEkcb3hJ3oQ1XsFhp2xIPqa0T&#10;ZkkH6K1Mhmk6STptmbGacufg7W2/iOcRv6o49fdV5bhHssTQm49PG5+b8EzmV6SoLTGNoIc2yD90&#10;0RKh4KcnqFviCdpa8QqqFdRqpyt/QXWb6KoSlEcOwCZLf2Pz2BDDIxcQx5mTTO7/wdKPuweLBCvx&#10;aIKRIi3s0f2OSAQpaNMZV0DJo3mwgZ0zd5p+dUjpZUNUzRfW6q7hhEFHWahPXnwQEgefok33QTNA&#10;Jluvo0z7yrYBEARA+7gbT6fd4HuPKLy8HKbTMUYUVvow4JPi+Kmxzr/jukUhKDGXUhgX1CIF2d05&#10;31cfq2L3Wgq2FlLGxNabpbQIuJZ4Ha9IAEiel0mFOuA2nKZphH6x6M4x0nj9CcPqrWLQDimCVKtD&#10;7ImQfQykpArLPBq27x2yvYcwvgdFopm+L9bjdJqPZoPpdDwa5KNVOriZrZeDxTKbTKarm+XNKvsR&#10;Gs3yohGMcbWKmO7o7Sz/O+8cTlnvypO7Tw2GrvTWc/vYsA4xEXZgNL4cZhgSOF5BL7gwIrKGuUC9&#10;xchq/0X4Jpo6bHbAeKHgLA33QcETetz0sx8nr7j1FXuQCpQ8qhadGMzXm3ij2RMYEXqIboOJBUGj&#10;7TNGHZz+ErtvW2I5RvK9AjNfZnkexkVM8vF0CIk9X9mcrxBFAarEHvjGcOn7EbM1VtQN/CmLbJVe&#10;wAGoRPRmOBx9V9B3SOCERwaHaRRGyHkeq37NzPlPAAAA//8DAFBLAwQUAAYACAAAACEACRHyX98A&#10;AAAJAQAADwAAAGRycy9kb3ducmV2LnhtbEyPwU7DMAyG70i8Q2QkbixtJ6WjazqhaZN2QYjBhVva&#10;eG1Fk1RJ1hWeHu/Ebrb+T78/l5vZDGxCH3pnJaSLBBjaxunethI+P/ZPK2AhKqvV4CxK+MEAm+r+&#10;rlSFdhf7jtMxtoxKbCiUhC7GseA8NB0aFRZuREvZyXmjIq2+5dqrC5WbgWdJIrhRvaULnRpx22Hz&#10;fTwbCZi/HnbC7J/F27zT6dfBb3+nWsrHh/llDSziHP9huOqTOlTkVLuz1YENEpYizwilIM2BEbBc&#10;XYdaQiYy4FXJbz+o/gAAAP//AwBQSwECLQAUAAYACAAAACEAtoM4kv4AAADhAQAAEwAAAAAAAAAA&#10;AAAAAAAAAAAAW0NvbnRlbnRfVHlwZXNdLnhtbFBLAQItABQABgAIAAAAIQA4/SH/1gAAAJQBAAAL&#10;AAAAAAAAAAAAAAAAAC8BAABfcmVscy8ucmVsc1BLAQItABQABgAIAAAAIQDajbhKsQIAAHsFAAAO&#10;AAAAAAAAAAAAAAAAAC4CAABkcnMvZTJvRG9jLnhtbFBLAQItABQABgAIAAAAIQAJEfJf3wAAAAkB&#10;AAAPAAAAAAAAAAAAAAAAAAsFAABkcnMvZG93bnJldi54bWxQSwUGAAAAAAQABADzAAAAFwYAAAAA&#10;" o:allowincell="f" strokeweight="1pt"/>
            </w:pict>
          </mc:Fallback>
        </mc:AlternateContent>
      </w:r>
      <w:r w:rsidRPr="00B679FF">
        <w:rPr>
          <w:rFonts w:ascii="VNI-Times" w:hAnsi="VNI-Times"/>
          <w:noProof/>
          <w:sz w:val="26"/>
          <w:szCs w:val="26"/>
        </w:rPr>
        <mc:AlternateContent>
          <mc:Choice Requires="wps">
            <w:drawing>
              <wp:anchor distT="0" distB="0" distL="114300" distR="114300" simplePos="0" relativeHeight="251672576" behindDoc="0" locked="0" layoutInCell="0" allowOverlap="1" wp14:anchorId="72B749B1" wp14:editId="7C92F638">
                <wp:simplePos x="0" y="0"/>
                <wp:positionH relativeFrom="column">
                  <wp:posOffset>2148840</wp:posOffset>
                </wp:positionH>
                <wp:positionV relativeFrom="paragraph">
                  <wp:posOffset>74295</wp:posOffset>
                </wp:positionV>
                <wp:extent cx="92075" cy="92075"/>
                <wp:effectExtent l="14605" t="11430" r="7620" b="10795"/>
                <wp:wrapNone/>
                <wp:docPr id="35" name="Oval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2075" cy="92075"/>
                        </a:xfrm>
                        <a:prstGeom prst="ellipse">
                          <a:avLst/>
                        </a:prstGeom>
                        <a:solidFill>
                          <a:srgbClr val="FFFFFF"/>
                        </a:solidFill>
                        <a:ln w="12700">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35" o:spid="_x0000_s1026" style="position:absolute;margin-left:169.2pt;margin-top:5.85pt;width:7.25pt;height:7.25pt;z-index:50330607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gCvsAIAAHsFAAAOAAAAZHJzL2Uyb0RvYy54bWysVNFu0zAUfUfiHyy/d0nadOmipVPXtQgJ&#10;2KSBeHZtJ7FwbGO7TQfi37l22tIxHhAikaJ745uTc66P7/XNvpNox60TWlU4u0gx4opqJlRT4U8f&#10;16MZRs4TxYjUilf4iTt8M3/96ro3JR/rVkvGLQIQ5creVLj13pRJ4mjLO+IutOEKFmttO+IhtU3C&#10;LOkBvZPJOE0vk15bZqym3Dl4ezcs4nnEr2tO/X1dO+6RrDBw8/Fp43MTnsn8mpSNJaYV9ECD/AOL&#10;jggFPz1B3RFP0NaKF1CdoFY7XfsLqrtE17WgPGoANVn6m5rHlhgetUBznDm1yf0/WPph92CRYBWe&#10;TDFSpIM9ut8RiSCF3vTGlVDyaB5sUOfMO02/OKT0siWq4Qtrdd9ywoBRFuqTZx+ExMGnaNO/1wyQ&#10;ydbr2KZ9bbsACA1A+7gbT6fd4HuPKLy8GqcFcKKwMoQBn5THT411/g3XHQpBhbmUwrjQLVKS3Tvn&#10;h+pjVWSvpWBrIWVMbLNZSotAa4XX8YoCQOR5mVSoB23jIk0j9LNFd46RxutPGFZvFQM6pAytWh1i&#10;T4QcYhAlVVjm0bADd8j2HsL4HjoSzfR9sZ6mRT6ZjYpiOhnlk1U6up2tl6PFMru8LFa3y9tV9iMQ&#10;zfKyFYxxtYqY7ujtLP877xxO2eDKk7tPBAMrvfXcPrasR0yEHZhMr8YZhgSOV+gXXBgR2cBcoN5i&#10;ZLX/LHwbTR02O2A86+AsDfehgyf0uOlnP05eaBsq9tAq6OSxa9GJwXyDiTeaPYERgUN0G0wsCFpt&#10;v2HUw+mvsPu6JZZjJN8qMPNVludhXMQknxZjSOz5yuZ8hSgKUBX2oDeGSz+MmK2xomnhT1lUq/QC&#10;DkAtojfD4RhYAe+QwAmPCg7TKIyQ8zxW/ZqZ858AAAD//wMAUEsDBBQABgAIAAAAIQAnBcre4AAA&#10;AAkBAAAPAAAAZHJzL2Rvd25yZXYueG1sTI/LTsMwEEX3SPyDNUjsqPOAtA1xKlS1UjeoorBh58RD&#10;EhGPo9hNA1/PsILl6B7de6bYzLYXE46+c6QgXkQgkGpnOmoUvL3u71YgfNBkdO8IFXyhh015fVXo&#10;3LgLveB0Co3gEvK5VtCGMORS+rpFq/3CDUicfbjR6sDn2Egz6guX214mUZRJqzvihVYPuG2x/jyd&#10;rQJcPh92md2vs+O8M/H7Ydx+T5VStzfz0yOIgHP4g+FXn9WhZKfKncl40StI09U9oxzESxAMpA/J&#10;GkSlIMkSkGUh/39Q/gAAAP//AwBQSwECLQAUAAYACAAAACEAtoM4kv4AAADhAQAAEwAAAAAAAAAA&#10;AAAAAAAAAAAAW0NvbnRlbnRfVHlwZXNdLnhtbFBLAQItABQABgAIAAAAIQA4/SH/1gAAAJQBAAAL&#10;AAAAAAAAAAAAAAAAAC8BAABfcmVscy8ucmVsc1BLAQItABQABgAIAAAAIQDNOgCvsAIAAHsFAAAO&#10;AAAAAAAAAAAAAAAAAC4CAABkcnMvZTJvRG9jLnhtbFBLAQItABQABgAIAAAAIQAnBcre4AAAAAkB&#10;AAAPAAAAAAAAAAAAAAAAAAoFAABkcnMvZG93bnJldi54bWxQSwUGAAAAAAQABADzAAAAFwYAAAAA&#10;" o:allowincell="f" strokeweight="1pt"/>
            </w:pict>
          </mc:Fallback>
        </mc:AlternateContent>
      </w:r>
      <w:r w:rsidR="003C44D8">
        <w:rPr>
          <w:rFonts w:ascii="VNI-Times" w:hAnsi="VNI-Times"/>
          <w:sz w:val="26"/>
          <w:szCs w:val="26"/>
        </w:rPr>
        <w:t xml:space="preserve">                 </w:t>
      </w:r>
      <w:r w:rsidRPr="00B679FF">
        <w:rPr>
          <w:rFonts w:ascii="VNI-Times" w:hAnsi="VNI-Times"/>
          <w:sz w:val="26"/>
          <w:szCs w:val="26"/>
        </w:rPr>
        <w:t xml:space="preserve">HIGH FAN                                             </w:t>
      </w:r>
      <w:proofErr w:type="gramStart"/>
      <w:r w:rsidRPr="00B679FF">
        <w:rPr>
          <w:rFonts w:ascii="VNI-Times" w:hAnsi="VNI-Times"/>
          <w:sz w:val="26"/>
          <w:szCs w:val="26"/>
        </w:rPr>
        <w:t>3 :</w:t>
      </w:r>
      <w:proofErr w:type="gramEnd"/>
      <w:r w:rsidRPr="00B679FF">
        <w:rPr>
          <w:rFonts w:ascii="VNI-Times" w:hAnsi="VNI-Times"/>
          <w:sz w:val="26"/>
          <w:szCs w:val="26"/>
        </w:rPr>
        <w:t xml:space="preserve"> Noái daây chung quaït</w:t>
      </w:r>
    </w:p>
    <w:p w:rsidR="00A0309A" w:rsidRPr="00B679FF" w:rsidRDefault="00A0309A" w:rsidP="007D6FE2">
      <w:pPr>
        <w:tabs>
          <w:tab w:val="left" w:pos="90"/>
        </w:tabs>
        <w:ind w:firstLine="720"/>
        <w:jc w:val="both"/>
        <w:rPr>
          <w:rFonts w:ascii="VNI-Times" w:hAnsi="VNI-Times"/>
          <w:sz w:val="26"/>
          <w:szCs w:val="26"/>
        </w:rPr>
      </w:pPr>
      <w:r w:rsidRPr="00B679FF">
        <w:rPr>
          <w:rFonts w:ascii="VNI-Times" w:hAnsi="VNI-Times"/>
          <w:noProof/>
          <w:sz w:val="26"/>
          <w:szCs w:val="26"/>
        </w:rPr>
        <mc:AlternateContent>
          <mc:Choice Requires="wps">
            <w:drawing>
              <wp:anchor distT="0" distB="0" distL="114300" distR="114300" simplePos="0" relativeHeight="251679744" behindDoc="0" locked="0" layoutInCell="0" allowOverlap="1" wp14:anchorId="2CFCCA57" wp14:editId="78EB3927">
                <wp:simplePos x="0" y="0"/>
                <wp:positionH relativeFrom="column">
                  <wp:posOffset>2697480</wp:posOffset>
                </wp:positionH>
                <wp:positionV relativeFrom="paragraph">
                  <wp:posOffset>57150</wp:posOffset>
                </wp:positionV>
                <wp:extent cx="92075" cy="92075"/>
                <wp:effectExtent l="10795" t="10160" r="11430" b="12065"/>
                <wp:wrapNone/>
                <wp:docPr id="34" name="Oval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2075" cy="92075"/>
                        </a:xfrm>
                        <a:prstGeom prst="ellipse">
                          <a:avLst/>
                        </a:prstGeom>
                        <a:solidFill>
                          <a:srgbClr val="FFFFFF"/>
                        </a:solidFill>
                        <a:ln w="12700">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34" o:spid="_x0000_s1026" style="position:absolute;margin-left:212.4pt;margin-top:4.5pt;width:7.25pt;height:7.25pt;z-index:50330953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UdFsAIAAHsFAAAOAAAAZHJzL2Uyb0RvYy54bWysVNFu0zAUfUfiHyy/d0nadOmipVPXtQgJ&#10;2KSBeHZtJ7FwbGO7TQfi37l22tIxHhAikaJ745uTe46P7/XNvpNox60TWlU4u0gx4opqJlRT4U8f&#10;16MZRs4TxYjUilf4iTt8M3/96ro3JR/rVkvGLQIQ5creVLj13pRJ4mjLO+IutOEKFmttO+IhtU3C&#10;LOkBvZPJOE0vk15bZqym3Dl4ezcs4nnEr2tO/X1dO+6RrDD05uPTxucmPJP5NSkbS0wr6KEN8g9d&#10;dEQo+OkJ6o54grZWvIDqBLXa6dpfUN0luq4F5ZEDsMnS39g8tsTwyAXEceYkk/t/sPTD7sEiwSo8&#10;yTFSpIM9ut8RiSAFbXrjSih5NA82sHPmnaZfHFJ62RLV8IW1um85YdBRFuqTZx+ExMGnaNO/1wyQ&#10;ydbrKNO+tl0ABAHQPu7G02k3+N4jCi+vxmkxxYjCyhAGfFIePzXW+TdcdygEFeZSCuOCWqQku3fO&#10;D9XHqti9loKthZQxsc1mKS0CrhVexysSAJLnZVKhHriNizSN0M8W3TlGGq8/YVi9VQzaIWWQanWI&#10;PRFyiIGUVGGZR8MOvUO29xDG96BINNP3xXqaFvlkNiqK6WSUT1bp6Ha2Xo4Wy+zysljdLm9X2Y/Q&#10;aJaXrWCMq1XEdEdvZ/nfeedwygZXntx9ajB0pbee28eW9YiJsAOT6dU4w5DA8Qp6wYURkQ3MBeot&#10;Rlb7z8K30dRhswPGMwVnabgPCp7Q46af/Th5wW2o2INUoORRtejEYL7BxBvNnsCI0EN0G0wsCFpt&#10;v2HUw+mvsPu6JZZjJN8qMPNVludhXMQknxZjSOz5yuZ8hSgKUBX2wDeGSz+MmK2xomnhT1lkq/QC&#10;DkAtojfD4Ri6gr5DAic8MjhMozBCzvNY9Wtmzn8CAAD//wMAUEsDBBQABgAIAAAAIQCSoOqt3wAA&#10;AAgBAAAPAAAAZHJzL2Rvd25yZXYueG1sTI9BT4NAFITvJv6HzTPxZpcCoiCPxjRt0osxVi/eFvYJ&#10;RHaXsFuK/nqfJz1OZjLzTblZzCBmmnzvLMJ6FYEg2zjd2xbh7XV/cw/CB2W1GpwlhC/ysKkuL0pV&#10;aHe2LzQfQyu4xPpCIXQhjIWUvunIKL9yI1n2PtxkVGA5tVJP6szlZpBxFGXSqN7yQqdG2nbUfB5P&#10;BoHung67zOzz7HnZ6fX7Ydp+zzXi9dXy+AAi0BL+wvCLz+hQMVPtTlZ7MSCkccroASHnS+ynSZ6A&#10;qBHi5BZkVcr/B6ofAAAA//8DAFBLAQItABQABgAIAAAAIQC2gziS/gAAAOEBAAATAAAAAAAAAAAA&#10;AAAAAAAAAABbQ29udGVudF9UeXBlc10ueG1sUEsBAi0AFAAGAAgAAAAhADj9If/WAAAAlAEAAAsA&#10;AAAAAAAAAAAAAAAALwEAAF9yZWxzLy5yZWxzUEsBAi0AFAAGAAgAAAAhAP9VR0WwAgAAewUAAA4A&#10;AAAAAAAAAAAAAAAALgIAAGRycy9lMm9Eb2MueG1sUEsBAi0AFAAGAAgAAAAhAJKg6q3fAAAACAEA&#10;AA8AAAAAAAAAAAAAAAAACgUAAGRycy9kb3ducmV2LnhtbFBLBQYAAAAABAAEAPMAAAAWBgAAAAA=&#10;" o:allowincell="f" strokeweight="1pt"/>
            </w:pict>
          </mc:Fallback>
        </mc:AlternateContent>
      </w:r>
      <w:r w:rsidRPr="00B679FF">
        <w:rPr>
          <w:rFonts w:ascii="VNI-Times" w:hAnsi="VNI-Times"/>
          <w:noProof/>
          <w:sz w:val="26"/>
          <w:szCs w:val="26"/>
        </w:rPr>
        <mc:AlternateContent>
          <mc:Choice Requires="wps">
            <w:drawing>
              <wp:anchor distT="0" distB="0" distL="114300" distR="114300" simplePos="0" relativeHeight="251678720" behindDoc="0" locked="0" layoutInCell="0" allowOverlap="1" wp14:anchorId="72FC8D4B" wp14:editId="5DC56776">
                <wp:simplePos x="0" y="0"/>
                <wp:positionH relativeFrom="column">
                  <wp:posOffset>2514600</wp:posOffset>
                </wp:positionH>
                <wp:positionV relativeFrom="paragraph">
                  <wp:posOffset>57150</wp:posOffset>
                </wp:positionV>
                <wp:extent cx="92075" cy="92075"/>
                <wp:effectExtent l="8890" t="10160" r="13335" b="12065"/>
                <wp:wrapNone/>
                <wp:docPr id="33" name="Oval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2075" cy="92075"/>
                        </a:xfrm>
                        <a:prstGeom prst="ellipse">
                          <a:avLst/>
                        </a:prstGeom>
                        <a:solidFill>
                          <a:srgbClr val="FFFFFF"/>
                        </a:solidFill>
                        <a:ln w="12700">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33" o:spid="_x0000_s1026" style="position:absolute;margin-left:198pt;margin-top:4.5pt;width:7.25pt;height:7.25pt;z-index:5033090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UgC/sAIAAHsFAAAOAAAAZHJzL2Uyb0RvYy54bWysVNFu0zAUfUfiHyy/d0nadOmipVPXtQgJ&#10;2KSBeHZtJ7FwbGO7TQfi37l22tIxHhAikaJ745uTe46P7/XNvpNox60TWlU4u0gx4opqJlRT4U8f&#10;16MZRs4TxYjUilf4iTt8M3/96ro3JR/rVkvGLQIQ5creVLj13pRJ4mjLO+IutOEKFmttO+IhtU3C&#10;LOkBvZPJOE0vk15bZqym3Dl4ezcs4nnEr2tO/X1dO+6RrDD05uPTxucmPJP5NSkbS0wr6KEN8g9d&#10;dEQo+OkJ6o54grZWvIDqBLXa6dpfUN0luq4F5ZEDsMnS39g8tsTwyAXEceYkk/t/sPTD7sEiwSo8&#10;mWCkSAd7dL8jEkEK2vTGlVDyaB5sYOfMO02/OKT0siWq4Qtrdd9ywqCjLNQnzz4IiYNP0aZ/rxkg&#10;k63XUaZ9bbsACAKgfdyNp9Nu8L1HFF5ejdNiihGFlSEM+KQ8fmqs82+47lAIKsylFMYFtUhJdu+c&#10;H6qPVbF7LQVbCyljYpvNUloEXCu8jlckACTPy6RCPXAbF2kaoZ8tunOMNF5/wrB6qxi0Q8og1eoQ&#10;eyLkEAMpqcIyj4Ydeods7yGM70GRaKbvi/U0LfLJbFQU08kon6zS0e1svRwtltnlZbG6Xd6ush+h&#10;0SwvW8EYV6uI6Y7ezvK/887hlA2uPLn71GDoSm89t48t6xETYQcm06txhiGB4xX0ggsjIhuYC9Rb&#10;jKz2n4Vvo6nDZgeMZwrO0nAfFDyhx00/+3HygttQsQepQMmjatGJwXyDiTeaPYERoYfoNphYELTa&#10;fsOoh9NfYfd1SyzHSL5VYOarLM/DuIhJPi3GkNjzlc35ClEUoCrsgW8Ml34YMVtjRdPCn7LIVukF&#10;HIBaRG+GwzF0BX2HBE54ZHCYRmGEnOex6tfMnP8EAAD//wMAUEsDBBQABgAIAAAAIQC9fNpd4AAA&#10;AAgBAAAPAAAAZHJzL2Rvd25yZXYueG1sTI/BTsMwEETvSPyDtUjcqJOWBhLiVKhqpV4QonDh5sRL&#10;EhGvI9tNA1/PcoLTaDWrmTflZraDmNCH3pGCdJGAQGqc6alV8Pa6v7kHEaImowdHqOALA2yqy4tS&#10;F8ad6QWnY2wFh1AotIIuxrGQMjQdWh0WbkRi78N5qyOfvpXG6zOH20EukySTVvfEDZ0ecdth83k8&#10;WQV493TYZXafZ8/zzqTvB7/9nmqlrq/mxwcQEef49wy/+IwOFTPV7kQmiEHBKs94S1SQs7B/myZr&#10;ELWC5WoNsirl/wHVDwAAAP//AwBQSwECLQAUAAYACAAAACEAtoM4kv4AAADhAQAAEwAAAAAAAAAA&#10;AAAAAAAAAAAAW0NvbnRlbnRfVHlwZXNdLnhtbFBLAQItABQABgAIAAAAIQA4/SH/1gAAAJQBAAAL&#10;AAAAAAAAAAAAAAAAAC8BAABfcmVscy8ucmVsc1BLAQItABQABgAIAAAAIQCiUgC/sAIAAHsFAAAO&#10;AAAAAAAAAAAAAAAAAC4CAABkcnMvZTJvRG9jLnhtbFBLAQItABQABgAIAAAAIQC9fNpd4AAAAAgB&#10;AAAPAAAAAAAAAAAAAAAAAAoFAABkcnMvZG93bnJldi54bWxQSwUGAAAAAAQABADzAAAAFwYAAAAA&#10;" o:allowincell="f" strokeweight="1pt"/>
            </w:pict>
          </mc:Fallback>
        </mc:AlternateContent>
      </w:r>
      <w:r w:rsidRPr="00B679FF">
        <w:rPr>
          <w:rFonts w:ascii="VNI-Times" w:hAnsi="VNI-Times"/>
          <w:noProof/>
          <w:sz w:val="26"/>
          <w:szCs w:val="26"/>
        </w:rPr>
        <mc:AlternateContent>
          <mc:Choice Requires="wps">
            <w:drawing>
              <wp:anchor distT="0" distB="0" distL="114300" distR="114300" simplePos="0" relativeHeight="251677696" behindDoc="0" locked="0" layoutInCell="0" allowOverlap="1" wp14:anchorId="791F0563" wp14:editId="361E99E8">
                <wp:simplePos x="0" y="0"/>
                <wp:positionH relativeFrom="column">
                  <wp:posOffset>2331720</wp:posOffset>
                </wp:positionH>
                <wp:positionV relativeFrom="paragraph">
                  <wp:posOffset>57150</wp:posOffset>
                </wp:positionV>
                <wp:extent cx="92075" cy="92075"/>
                <wp:effectExtent l="6985" t="10160" r="15240" b="12065"/>
                <wp:wrapNone/>
                <wp:docPr id="32" name="Oval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2075" cy="92075"/>
                        </a:xfrm>
                        <a:prstGeom prst="ellipse">
                          <a:avLst/>
                        </a:prstGeom>
                        <a:solidFill>
                          <a:srgbClr val="FFFFFF"/>
                        </a:solidFill>
                        <a:ln w="12700">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32" o:spid="_x0000_s1026" style="position:absolute;margin-left:183.6pt;margin-top:4.5pt;width:7.25pt;height:7.25pt;z-index:50330854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PUdVsAIAAHsFAAAOAAAAZHJzL2Uyb0RvYy54bWysVF1v0zAUfUfiP1h+7/LRdO2ipVPXtQgJ&#10;2KSBeHZtJ7FwbGO7TQfiv3PttKVjPCBEIkX3xjcn9xwf3+ubfSfRjlsntKpwdpFixBXVTKimwp8+&#10;rkczjJwnihGpFa/wE3f4Zv761XVvSp7rVkvGLQIQ5creVLj13pRJ4mjLO+IutOEKFmttO+IhtU3C&#10;LOkBvZNJnqaXSa8tM1ZT7hy8vRsW8Tzi1zWn/r6uHfdIVhh68/Fp43MTnsn8mpSNJaYV9NAG+Ycu&#10;OiIU/PQEdUc8QVsrXkB1glrtdO0vqO4SXdeC8sgB2GTpb2weW2J45ALiOHOSyf0/WPph92CRYBUe&#10;5xgp0sEe3e+IRJCCNr1xJZQ8mgcb2DnzTtMvDim9bIlq+MJa3becMOgoC/XJsw9C4uBTtOnfawbI&#10;ZOt1lGlf2y4AggBoH3fj6bQbfO8RhZdXeTqdYERhZQgDPimPnxrr/BuuOxSCCnMphXFBLVKS3Tvn&#10;h+pjVexeS8HWQsqY2GazlBYB1wqv4xUJAMnzMqlQD9zyaZpG6GeL7hwjjdefMKzeKgbtkDJItTrE&#10;ngg5xEBKqrDMo2GH3iHbewjje1Akmun7Yj1Jp8V4NppOJ+NRMV6lo9vZejlaLLPLy+nqdnm7yn6E&#10;RrOibAVjXK0ipjt6Oyv+zjuHUza48uTuU4OhK7313D62rEdMhB0YT67yDEMCxyvoBRdGRDYwF6i3&#10;GFntPwvfRlOHzQ4YzxScpeE+KHhCj5t+9uPkBbehYg9SgZJH1aITg/kGE280ewIjQg/RbTCxIGi1&#10;/YZRD6e/wu7rlliOkXyrwMxXWVGEcRGTYjLNIbHnK5vzFaIoQFXYA98YLv0wYrbGiqaFP2WRrdIL&#10;OAC1iN4Mh2PoCvoOCZzwyOAwjcIIOc9j1a+ZOf8JAAD//wMAUEsDBBQABgAIAAAAIQDJU2ed3wAA&#10;AAgBAAAPAAAAZHJzL2Rvd25yZXYueG1sTI/NTsMwEITvSLyDtUjcqPMjkjZkU6GqlXpBiMKFmxMv&#10;SURsR7GbBp6e5QTH0Yxmvim3ixnETJPvnUWIVxEIso3TvW0R3l4Pd2sQPiir1eAsIXyRh211fVWq&#10;QruLfaH5FFrBJdYXCqELYSyk9E1HRvmVG8my9+EmowLLqZV6UhcuN4NMoiiTRvWWFzo10q6j5vN0&#10;NgiUPx33mTlssudlr+P347T7nmvE25vl8QFEoCX8heEXn9GhYqbana32YkBIszzhKMKGL7GfruMc&#10;RI2QpPcgq1L+P1D9AAAA//8DAFBLAQItABQABgAIAAAAIQC2gziS/gAAAOEBAAATAAAAAAAAAAAA&#10;AAAAAAAAAABbQ29udGVudF9UeXBlc10ueG1sUEsBAi0AFAAGAAgAAAAhADj9If/WAAAAlAEAAAsA&#10;AAAAAAAAAAAAAAAALwEAAF9yZWxzLy5yZWxzUEsBAi0AFAAGAAgAAAAhAJA9R1WwAgAAewUAAA4A&#10;AAAAAAAAAAAAAAAALgIAAGRycy9lMm9Eb2MueG1sUEsBAi0AFAAGAAgAAAAhAMlTZ53fAAAACAEA&#10;AA8AAAAAAAAAAAAAAAAACgUAAGRycy9kb3ducmV2LnhtbFBLBQYAAAAABAAEAPMAAAAWBgAAAAA=&#10;" o:allowincell="f" strokeweight="1pt"/>
            </w:pict>
          </mc:Fallback>
        </mc:AlternateContent>
      </w:r>
      <w:r w:rsidRPr="00B679FF">
        <w:rPr>
          <w:rFonts w:ascii="VNI-Times" w:hAnsi="VNI-Times"/>
          <w:noProof/>
          <w:sz w:val="26"/>
          <w:szCs w:val="26"/>
        </w:rPr>
        <mc:AlternateContent>
          <mc:Choice Requires="wps">
            <w:drawing>
              <wp:anchor distT="0" distB="0" distL="114300" distR="114300" simplePos="0" relativeHeight="251676672" behindDoc="0" locked="0" layoutInCell="0" allowOverlap="1" wp14:anchorId="4F032555" wp14:editId="46BC15BB">
                <wp:simplePos x="0" y="0"/>
                <wp:positionH relativeFrom="column">
                  <wp:posOffset>2148840</wp:posOffset>
                </wp:positionH>
                <wp:positionV relativeFrom="paragraph">
                  <wp:posOffset>57150</wp:posOffset>
                </wp:positionV>
                <wp:extent cx="92075" cy="92075"/>
                <wp:effectExtent l="14605" t="10160" r="7620" b="12065"/>
                <wp:wrapNone/>
                <wp:docPr id="31" name="Oval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2075" cy="92075"/>
                        </a:xfrm>
                        <a:prstGeom prst="ellipse">
                          <a:avLst/>
                        </a:prstGeom>
                        <a:solidFill>
                          <a:srgbClr val="FFFFFF"/>
                        </a:solidFill>
                        <a:ln w="12700">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31" o:spid="_x0000_s1026" style="position:absolute;margin-left:169.2pt;margin-top:4.5pt;width:7.25pt;height:7.25pt;z-index:50330805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iv+wsQIAAHsFAAAOAAAAZHJzL2Uyb0RvYy54bWysVFFv0zAQfkfiP1h+75K06dJFS6euaxES&#10;sEkD8ezaTmLh2MZ2mw7Ef+fstKVjPCBEIkV3ufPnu8+f7/pm30m049YJrSqcXaQYcUU1E6qp8KeP&#10;69EMI+eJYkRqxSv8xB2+mb9+dd2bko91qyXjFgGIcmVvKtx6b8okcbTlHXEX2nAFwVrbjnhwbZMw&#10;S3pA72QyTtPLpNeWGaspdw7+3g1BPI/4dc2pv69rxz2SFYbafPza+N2EbzK/JmVjiWkFPZRB/qGK&#10;jggFm56g7ognaGvFC6hOUKudrv0F1V2i61pQHnuAbrL0t24eW2J47AXIceZEk/t/sPTD7sEiwSo8&#10;yTBSpIMzut8RicAFbnrjSkh5NA82dOfMO02/OKT0siWq4Qtrdd9ywqCimJ88WxAcB0vRpn+vGSCT&#10;rdeRpn1tuwAIBKB9PI2n02nwvUcUfl6N02KKEYXIYEI9CSmPS411/g3XHQpGhbmUwrjAFinJ7p3z&#10;Q/YxK1avpWBrIWV0bLNZSoug1wqv4xMahg3ceZpUqIfexkWaRuhnQXeOkcbnTxhWbxUDbFIGqlYH&#10;2xMhBxv2lCqEeRTsUDt4ew9m/A+MRDF9X6ynaZFPZqOimE5G+WSVjm5n6+VoscwuL4vV7fJ2lf0I&#10;hWZ52QrGuFpFTHfUdpb/nXYOt2xQ5UndpwJDVXrruX1sWY+YCCcwmV6NQUNMwPUKfMGDEZENzAXq&#10;LUZW+8/Ct1HU4bADxjMGZ2l4Dwye0OOZnG2cvOhtyNgDVcDkkbWoxCC+QcQbzZ5AiFBDVBtMLDBa&#10;bb9h1MPtr7D7uiWWYyTfKhDzVZbnYVxEJ58WY3DseWRzHiGKAlSFPfQbzaUfRszWWNG0sFMWu1V6&#10;ARegFlGb4XIMVUHdwYEbHjs4TKMwQs79mPVrZs5/AgAA//8DAFBLAwQUAAYACAAAACEAb357Lt8A&#10;AAAIAQAADwAAAGRycy9kb3ducmV2LnhtbEyPQU+DQBSE7yb+h80z8WaXgsWCPBrTtEkvprF68baw&#10;TyCybwm7peivdz3pcTKTmW+KzWx6MdHoOssIy0UEgri2uuMG4e11f7cG4bxirXrLhPBFDjbl9VWh&#10;cm0v/ELTyTcilLDLFULr/ZBL6eqWjHILOxAH78OORvkgx0bqUV1CuellHEWpNKrjsNCqgbYt1Z+n&#10;s0Ggh+fDLjX7LD3OO718P4zb76lCvL2Znx5BeJr9Xxh+8QM6lIGpsmfWTvQISbK+D1GELFwKfrKK&#10;MxAVQpysQJaF/H+g/AEAAP//AwBQSwECLQAUAAYACAAAACEAtoM4kv4AAADhAQAAEwAAAAAAAAAA&#10;AAAAAAAAAAAAW0NvbnRlbnRfVHlwZXNdLnhtbFBLAQItABQABgAIAAAAIQA4/SH/1gAAAJQBAAAL&#10;AAAAAAAAAAAAAAAAAC8BAABfcmVscy8ucmVsc1BLAQItABQABgAIAAAAIQCHiv+wsQIAAHsFAAAO&#10;AAAAAAAAAAAAAAAAAC4CAABkcnMvZTJvRG9jLnhtbFBLAQItABQABgAIAAAAIQBvfnsu3wAAAAgB&#10;AAAPAAAAAAAAAAAAAAAAAAsFAABkcnMvZG93bnJldi54bWxQSwUGAAAAAAQABADzAAAAFwYAAAAA&#10;" o:allowincell="f" strokeweight="1pt"/>
            </w:pict>
          </mc:Fallback>
        </mc:AlternateContent>
      </w:r>
      <w:r w:rsidR="003C44D8">
        <w:rPr>
          <w:rFonts w:ascii="VNI-Times" w:hAnsi="VNI-Times"/>
          <w:sz w:val="26"/>
          <w:szCs w:val="26"/>
        </w:rPr>
        <w:tab/>
        <w:t xml:space="preserve">      </w:t>
      </w:r>
      <w:r w:rsidRPr="00B679FF">
        <w:rPr>
          <w:rFonts w:ascii="VNI-Times" w:hAnsi="VNI-Times"/>
          <w:sz w:val="26"/>
          <w:szCs w:val="26"/>
        </w:rPr>
        <w:t xml:space="preserve">LOW COOL                                           </w:t>
      </w:r>
      <w:proofErr w:type="gramStart"/>
      <w:r w:rsidRPr="00B679FF">
        <w:rPr>
          <w:rFonts w:ascii="VNI-Times" w:hAnsi="VNI-Times"/>
          <w:sz w:val="26"/>
          <w:szCs w:val="26"/>
        </w:rPr>
        <w:t>4 :</w:t>
      </w:r>
      <w:proofErr w:type="gramEnd"/>
      <w:r w:rsidRPr="00B679FF">
        <w:rPr>
          <w:rFonts w:ascii="VNI-Times" w:hAnsi="VNI-Times"/>
          <w:sz w:val="26"/>
          <w:szCs w:val="26"/>
        </w:rPr>
        <w:t xml:space="preserve"> Noái daây loác</w:t>
      </w:r>
    </w:p>
    <w:p w:rsidR="00A0309A" w:rsidRPr="00B679FF" w:rsidRDefault="00A0309A" w:rsidP="007D6FE2">
      <w:pPr>
        <w:tabs>
          <w:tab w:val="left" w:pos="90"/>
        </w:tabs>
        <w:ind w:firstLine="720"/>
        <w:jc w:val="both"/>
        <w:rPr>
          <w:rFonts w:ascii="VNI-Times" w:hAnsi="VNI-Times"/>
          <w:sz w:val="26"/>
          <w:szCs w:val="26"/>
        </w:rPr>
      </w:pPr>
      <w:r w:rsidRPr="00B679FF">
        <w:rPr>
          <w:rFonts w:ascii="VNI-Times" w:hAnsi="VNI-Times"/>
          <w:noProof/>
          <w:sz w:val="26"/>
          <w:szCs w:val="26"/>
        </w:rPr>
        <mc:AlternateContent>
          <mc:Choice Requires="wps">
            <w:drawing>
              <wp:anchor distT="0" distB="0" distL="114300" distR="114300" simplePos="0" relativeHeight="251683840" behindDoc="0" locked="0" layoutInCell="0" allowOverlap="1" wp14:anchorId="389A7755" wp14:editId="18E0CDE6">
                <wp:simplePos x="0" y="0"/>
                <wp:positionH relativeFrom="column">
                  <wp:posOffset>2697480</wp:posOffset>
                </wp:positionH>
                <wp:positionV relativeFrom="paragraph">
                  <wp:posOffset>40005</wp:posOffset>
                </wp:positionV>
                <wp:extent cx="92075" cy="92075"/>
                <wp:effectExtent l="10795" t="8255" r="11430" b="13970"/>
                <wp:wrapNone/>
                <wp:docPr id="30" name="Oval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2075" cy="92075"/>
                        </a:xfrm>
                        <a:prstGeom prst="ellipse">
                          <a:avLst/>
                        </a:prstGeom>
                        <a:solidFill>
                          <a:srgbClr val="FFFFFF"/>
                        </a:solidFill>
                        <a:ln w="12700">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30" o:spid="_x0000_s1026" style="position:absolute;margin-left:212.4pt;margin-top:3.15pt;width:7.25pt;height:7.25pt;z-index:50331151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5bhasAIAAHsFAAAOAAAAZHJzL2Uyb0RvYy54bWysVNFu0zAUfUfiHyy/d0nadOmipVPXtQgJ&#10;2KSBeHZtJ7FwbGO7TQfi37l22tIxHhAikaJ745uTe46P7/XNvpNox60TWlU4u0gx4opqJlRT4U8f&#10;16MZRs4TxYjUilf4iTt8M3/96ro3JR/rVkvGLQIQ5creVLj13pRJ4mjLO+IutOEKFmttO+IhtU3C&#10;LOkBvZPJOE0vk15bZqym3Dl4ezcs4nnEr2tO/X1dO+6RrDD05uPTxucmPJP5NSkbS0wr6KEN8g9d&#10;dEQo+OkJ6o54grZWvIDqBLXa6dpfUN0luq4F5ZEDsMnS39g8tsTwyAXEceYkk/t/sPTD7sEiwSo8&#10;AXkU6WCP7ndEIkhBm964EkoezYMN7Jx5p+kXh5RetkQ1fGGt7ltOGHSUhfrk2QchcfAp2vTvNQNk&#10;svU6yrSvbRcAQQC0j7vxdNoNvveIwsurcVpMMaKwMoQBn5THT411/g3XHQpBhbmUwrigFinJ7p3z&#10;Q/WxKnavpWBrIWVMbLNZSouAa4XX8YoEgOR5mVSoB27jIk0j9LNFd46RxutPGFZvFYN2SBmkWh1i&#10;T4QcYiAlVVjm0bBD75DtPYTxPSgSzfR9sZ6mRT6ZjYpiOhnlk1U6up2tl6PFMru8LFa3y9tV9iM0&#10;muVlKxjjahUx3dHbWf533jmcssGVJ3efGgxd6a3n9rFlPWIi7MBkejXOMCRwvIJecGFEZANzgXqL&#10;kdX+s/BtNHXY7IDxTMFZGu6Dgif0uOlnP05ecBsq9iAVKHlULToxmG8w8UazJzAi9BDdBhMLglbb&#10;bxj1cPor7L5uieUYybcKzHyV5XkYFzHJp8UYEnu+sjlfIYoCVIU98I3h0g8jZmusaFr4UxbZKr2A&#10;A1CL6M1wOIauoO+QwAmPDA7TKIyQ8zxW/ZqZ858AAAD//wMAUEsDBBQABgAIAAAAIQA4why53wAA&#10;AAgBAAAPAAAAZHJzL2Rvd25yZXYueG1sTI/BTsMwEETvSPyDtUjcqNM0Cm3IpkJVK/WCEIULNyde&#10;kojYjmw3DXw9ywluO5rRzNtyO5tBTORD7yzCcpGAINs43dsW4e31cLcGEaKyWg3OEsIXBdhW11el&#10;KrS72BeaTrEVXGJDoRC6GMdCytB0ZFRYuJEsex/OGxVZ+lZqry5cbgaZJkkujeotL3RqpF1Hzefp&#10;bBDo/um4z81hkz/Pe718P/rd91Qj3t7Mjw8gIs3xLwy/+IwOFTPV7mx1EANClmaMHhHyFQj2s9WG&#10;jxohTdYgq1L+f6D6AQAA//8DAFBLAQItABQABgAIAAAAIQC2gziS/gAAAOEBAAATAAAAAAAAAAAA&#10;AAAAAAAAAABbQ29udGVudF9UeXBlc10ueG1sUEsBAi0AFAAGAAgAAAAhADj9If/WAAAAlAEAAAsA&#10;AAAAAAAAAAAAAAAALwEAAF9yZWxzLy5yZWxzUEsBAi0AFAAGAAgAAAAhALXluFqwAgAAewUAAA4A&#10;AAAAAAAAAAAAAAAALgIAAGRycy9lMm9Eb2MueG1sUEsBAi0AFAAGAAgAAAAhADjCHLnfAAAACAEA&#10;AA8AAAAAAAAAAAAAAAAACgUAAGRycy9kb3ducmV2LnhtbFBLBQYAAAAABAAEAPMAAAAWBgAAAAA=&#10;" o:allowincell="f" strokeweight="1pt"/>
            </w:pict>
          </mc:Fallback>
        </mc:AlternateContent>
      </w:r>
      <w:r w:rsidRPr="00B679FF">
        <w:rPr>
          <w:rFonts w:ascii="VNI-Times" w:hAnsi="VNI-Times"/>
          <w:noProof/>
          <w:sz w:val="26"/>
          <w:szCs w:val="26"/>
        </w:rPr>
        <mc:AlternateContent>
          <mc:Choice Requires="wps">
            <w:drawing>
              <wp:anchor distT="0" distB="0" distL="114300" distR="114300" simplePos="0" relativeHeight="251682816" behindDoc="0" locked="0" layoutInCell="0" allowOverlap="1" wp14:anchorId="0347B81E" wp14:editId="716EF5EB">
                <wp:simplePos x="0" y="0"/>
                <wp:positionH relativeFrom="column">
                  <wp:posOffset>2514600</wp:posOffset>
                </wp:positionH>
                <wp:positionV relativeFrom="paragraph">
                  <wp:posOffset>40005</wp:posOffset>
                </wp:positionV>
                <wp:extent cx="92075" cy="92075"/>
                <wp:effectExtent l="8890" t="8255" r="13335" b="13970"/>
                <wp:wrapNone/>
                <wp:docPr id="29" name="Oval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2075" cy="92075"/>
                        </a:xfrm>
                        <a:prstGeom prst="ellipse">
                          <a:avLst/>
                        </a:prstGeom>
                        <a:solidFill>
                          <a:srgbClr val="FFFFFF"/>
                        </a:solidFill>
                        <a:ln w="12700">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29" o:spid="_x0000_s1026" style="position:absolute;margin-left:198pt;margin-top:3.15pt;width:7.25pt;height:7.25pt;z-index:50331101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D1HsQIAAHsFAAAOAAAAZHJzL2Uyb0RvYy54bWysVF1v0zAUfUfiP1h+7/LRdGmjpVPXtQhp&#10;sEkD8ezaTmLh2MF2m26I/86105aO8YAQiRTdG9+c3HN8fK+u961EO26s0KrEyUWMEVdUM6HqEn/+&#10;tB5NMbKOKEakVrzET9zi6/nbN1d9V/BUN1oybhCAKFv0XYkb57oiiixteEvshe64gsVKm5Y4SE0d&#10;MUN6QG9llMbxZdRrwzqjKbcW3t4Oi3ge8KuKU3dfVZY7JEsMvbnwNOG58c9ofkWK2pCuEfTQBvmH&#10;LloiFPz0BHVLHEFbI15BtYIabXXlLqhuI11VgvLAAdgk8W9sHhvS8cAFxLHdSSb7/2Dpx92DQYKV&#10;OJ1hpEgLe3S/IxJBCtr0nS2g5LF7MJ6d7e40/WqR0suGqJovjNF9wwmDjhJfH734wCcWPkWb/oNm&#10;gEy2TgeZ9pVpPSAIgPZhN55Ou8H3DlF4OUvjfIIRhZUh9PikOH7aGevecd0iH5SYSyk669UiBdnd&#10;WTdUH6tC91oKthZShsTUm6U0CLiWeB2uQABInpdJhXrgluZxHKBfLNpzjDhcf8IweqsYtEMKL9Xq&#10;EDsi5BADKan8Mg+GHXqHbO8gDO9BkWCm74v1JM6z8XSU55PxKBuv4tHNdL0cLZbJ5WW+ulnerJIf&#10;vtEkKxrBGFergGmP3k6yv/PO4ZQNrjy5+9Sg70pvHTePDesRE34HxpNZmmBI4Hh5veDCiMga5gJ1&#10;BiOj3RfhmmBqv9ke44WC09jfBwVP6GHTz34cveI2VOxBKlDyqFpwojffYOKNZk9gROghuA0mFgSN&#10;Ns8Y9XD6S2y/bYnhGMn3Csw8S7LMj4uQZJM8hcScr2zOV4iiAFViB3xDuHTDiNl2RtQN/CkJbJVe&#10;wAGoRPCmPxxDV9C3T+CEBwaHaeRHyHkeqn7NzPlPAAAA//8DAFBLAwQUAAYACAAAACEAFx4sSd8A&#10;AAAIAQAADwAAAGRycy9kb3ducmV2LnhtbEyPMU/DMBSEdyT+g/WQ2KidFkwb8lKhqpW6IERh6ebE&#10;r0lEbEe2mwZ+PWaC8XSnu++K9WR6NpIPnbMI2UwAI1s73dkG4eN9d7cEFqKyWvXOEsIXBViX11eF&#10;yrW72DcaD7FhqcSGXCG0MQ4556FuyagwcwPZ5J2cNyom6RuuvbqkctPzuRCSG9XZtNCqgTYt1Z+H&#10;s0Ggx5f9VprdSr5OW50d937zPVaItzfT8xOwSFP8C8MvfkKHMjFV7mx1YD3CYiXTl4ggF8CSf5+J&#10;B2AVwlwsgZcF/3+g/AEAAP//AwBQSwECLQAUAAYACAAAACEAtoM4kv4AAADhAQAAEwAAAAAAAAAA&#10;AAAAAAAAAAAAW0NvbnRlbnRfVHlwZXNdLnhtbFBLAQItABQABgAIAAAAIQA4/SH/1gAAAJQBAAAL&#10;AAAAAAAAAAAAAAAAAC8BAABfcmVscy8ucmVsc1BLAQItABQABgAIAAAAIQD8/D1HsQIAAHsFAAAO&#10;AAAAAAAAAAAAAAAAAC4CAABkcnMvZTJvRG9jLnhtbFBLAQItABQABgAIAAAAIQAXHixJ3wAAAAgB&#10;AAAPAAAAAAAAAAAAAAAAAAsFAABkcnMvZG93bnJldi54bWxQSwUGAAAAAAQABADzAAAAFwYAAAAA&#10;" o:allowincell="f" strokeweight="1pt"/>
            </w:pict>
          </mc:Fallback>
        </mc:AlternateContent>
      </w:r>
      <w:r w:rsidRPr="00B679FF">
        <w:rPr>
          <w:rFonts w:ascii="VNI-Times" w:hAnsi="VNI-Times"/>
          <w:noProof/>
          <w:sz w:val="26"/>
          <w:szCs w:val="26"/>
        </w:rPr>
        <mc:AlternateContent>
          <mc:Choice Requires="wps">
            <w:drawing>
              <wp:anchor distT="0" distB="0" distL="114300" distR="114300" simplePos="0" relativeHeight="251681792" behindDoc="0" locked="0" layoutInCell="0" allowOverlap="1" wp14:anchorId="48DD19DB" wp14:editId="6535BD19">
                <wp:simplePos x="0" y="0"/>
                <wp:positionH relativeFrom="column">
                  <wp:posOffset>2331720</wp:posOffset>
                </wp:positionH>
                <wp:positionV relativeFrom="paragraph">
                  <wp:posOffset>40005</wp:posOffset>
                </wp:positionV>
                <wp:extent cx="92075" cy="92075"/>
                <wp:effectExtent l="6985" t="8255" r="15240" b="13970"/>
                <wp:wrapNone/>
                <wp:docPr id="28" name="Oval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2075" cy="92075"/>
                        </a:xfrm>
                        <a:prstGeom prst="ellipse">
                          <a:avLst/>
                        </a:prstGeom>
                        <a:solidFill>
                          <a:srgbClr val="FFFFFF"/>
                        </a:solidFill>
                        <a:ln w="12700">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28" o:spid="_x0000_s1026" style="position:absolute;margin-left:183.6pt;margin-top:3.15pt;width:7.25pt;height:7.25pt;z-index:50331052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k3qtsAIAAHsFAAAOAAAAZHJzL2Uyb0RvYy54bWysVN9v0zAQfkfif7D83uVH07WLlk5d1yIk&#10;YJMG4tm1ncTCsY3tNh2I/52z05aO8YAQiRTd5S5f7r77fNc3+06iHbdOaFXh7CLFiCuqmVBNhT99&#10;XI9mGDlPFCNSK17hJ+7wzfz1q+velDzXrZaMWwQgypW9qXDrvSmTxNGWd8RdaMMVBGttO+LBtU3C&#10;LOkBvZNJnqaXSa8tM1ZT7hy8vRuCeB7x65pTf1/XjnskKwy1+fi08bkJz2R+TcrGEtMKeiiD/EMV&#10;HREKfnqCuiOeoK0VL6A6Qa12uvYXVHeJrmtBeewBusnS37p5bInhsRcgx5kTTe7/wdIPuweLBKtw&#10;DpNSpIMZ3e+IROACN71xJaQ8mgcbunPmnaZfHFJ62RLV8IW1um85YVBRFvKTZx8Ex8GnaNO/1wyQ&#10;ydbrSNO+tl0ABALQPk7j6TQNvveIwsurPJ1OMKIQGcyAT8rjp8Y6/4brDgWjwlxKYVxgi5Rk9875&#10;IfuYFavXUrC1kDI6ttkspUXQa4XX8YoNQJPnaVKhHnrLp2kaoZ8F3TlGGq8/YVi9VQzKIWWganWw&#10;PRFysKEpqUKYR8EOtYO392DG98BIFNP3xXqSTovxbDSdTsajYrxKR7ez9XK0WGaXl9PV7fJ2lf0I&#10;hWZF2QrGuFpFTHfUdlb8nXYOp2xQ5UndpwJDVXrruX1sWY+YCBMYT67yDIMDxyvwBRdGRDawF6i3&#10;GFntPwvfRlGHYQeMZwzO0nAfGDyhx6Gf/Th50duQsQeqgMkja1GJQXyDiDeaPYEQoYaoNthYYLTa&#10;fsOoh9NfYfd1SyzHSL5VIOarrCjCuohOMZnm4NjzyOY8QhQFqAp76DeaSz+smK2xomnhT1nsVukF&#10;HIBaRG2GwzFUBXUHB0547OCwjcIKOfdj1q+dOf8JAAD//wMAUEsDBBQABgAIAAAAIQBjMZGJ3gAA&#10;AAgBAAAPAAAAZHJzL2Rvd25yZXYueG1sTI9PS8QwFMTvgt8hPMGbm/6BtNa+LrLswl5EXL14S5tn&#10;W2ySkmS71U9vPOlxmGHmN/V21RNbyPnRGoR0kwAj01k1mh7h7fVwVwLzQRolJ2sI4Ys8bJvrq1pW&#10;yl7MCy2n0LNYYnwlEYYQ5opz3w2kpd/YmUz0PqzTMkTpeq6cvMRyPfEsSQTXcjRxYZAz7QbqPk9n&#10;jUDF03Ev9OFePK97lb4f3e57aRFvb9bHB2CB1vAXhl/8iA5NZGrt2SjPJoRcFFmMIogcWPTzMi2A&#10;tQhZUgJvav7/QPMDAAD//wMAUEsBAi0AFAAGAAgAAAAhALaDOJL+AAAA4QEAABMAAAAAAAAAAAAA&#10;AAAAAAAAAFtDb250ZW50X1R5cGVzXS54bWxQSwECLQAUAAYACAAAACEAOP0h/9YAAACUAQAACwAA&#10;AAAAAAAAAAAAAAAvAQAAX3JlbHMvLnJlbHNQSwECLQAUAAYACAAAACEAzpN6rbACAAB7BQAADgAA&#10;AAAAAAAAAAAAAAAuAgAAZHJzL2Uyb0RvYy54bWxQSwECLQAUAAYACAAAACEAYzGRid4AAAAIAQAA&#10;DwAAAAAAAAAAAAAAAAAKBQAAZHJzL2Rvd25yZXYueG1sUEsFBgAAAAAEAAQA8wAAABUGAAAAAA==&#10;" o:allowincell="f" strokeweight="1pt"/>
            </w:pict>
          </mc:Fallback>
        </mc:AlternateContent>
      </w:r>
      <w:r w:rsidRPr="00B679FF">
        <w:rPr>
          <w:rFonts w:ascii="VNI-Times" w:hAnsi="VNI-Times"/>
          <w:noProof/>
          <w:sz w:val="26"/>
          <w:szCs w:val="26"/>
        </w:rPr>
        <mc:AlternateContent>
          <mc:Choice Requires="wps">
            <w:drawing>
              <wp:anchor distT="0" distB="0" distL="114300" distR="114300" simplePos="0" relativeHeight="251680768" behindDoc="0" locked="0" layoutInCell="0" allowOverlap="1" wp14:anchorId="59A4606A" wp14:editId="1213B7C6">
                <wp:simplePos x="0" y="0"/>
                <wp:positionH relativeFrom="column">
                  <wp:posOffset>2148840</wp:posOffset>
                </wp:positionH>
                <wp:positionV relativeFrom="paragraph">
                  <wp:posOffset>40005</wp:posOffset>
                </wp:positionV>
                <wp:extent cx="92075" cy="92075"/>
                <wp:effectExtent l="14605" t="8255" r="7620" b="13970"/>
                <wp:wrapNone/>
                <wp:docPr id="27" name="Oval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2075" cy="92075"/>
                        </a:xfrm>
                        <a:prstGeom prst="ellipse">
                          <a:avLst/>
                        </a:prstGeom>
                        <a:solidFill>
                          <a:srgbClr val="FFFFFF"/>
                        </a:solidFill>
                        <a:ln w="12700">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27" o:spid="_x0000_s1026" style="position:absolute;margin-left:169.2pt;margin-top:3.15pt;width:7.25pt;height:7.25pt;z-index:50331002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9MJosAIAAHsFAAAOAAAAZHJzL2Uyb0RvYy54bWysVF1v0zAUfUfiP1h+7/LRdumipVPXtQgJ&#10;2KSBeHZtJ7FwbGO7TQfiv3PttKVjPCBEIkX3xjcn9xwf3+ubfSfRjlsntKpwdpFixBXVTKimwp8+&#10;rkczjJwnihGpFa/wE3f4Zv761XVvSp7rVkvGLQIQ5creVLj13pRJ4mjLO+IutOEKFmttO+IhtU3C&#10;LOkBvZNJnqaXSa8tM1ZT7hy8vRsW8Tzi1zWn/r6uHfdIVhh68/Fp43MTnsn8mpSNJaYV9NAG+Ycu&#10;OiIU/PQEdUc8QVsrXkB1glrtdO0vqO4SXdeC8sgB2GTpb2weW2J45ALiOHOSyf0/WPph92CRYBXO&#10;C4wU6WCP7ndEIkhBm964EkoezYMN7Jx5p+kXh5RetkQ1fGGt7ltOGHSUhfrk2QchcfAp2vTvNQNk&#10;svU6yrSvbRcAQQC0j7vxdNoNvveIwsurPC2mGFFYGcKAT8rjp8Y6/4brDoWgwlxKYVxQi5Rk9875&#10;ofpYFbvXUrC1kDImttkspUXAtcLreEUCQPK8TCrUA7e8SNMI/WzRnWOk8foThtVbxaAdUgapVofY&#10;EyGHGEhJFZZ5NOzQO2R7D2F8D4pEM31frKdpMRnPRkUxHY8m41U6up2tl6PFMru8LFa3y9tV9iM0&#10;mk3KVjDG1SpiuqO3s8nfeedwygZXntx9ajB0pbee28eW9YiJsAPj6VWeYUjgeAW94MKIyAbmAvUW&#10;I6v9Z+HbaOqw2QHjmYKzNNwHBU/ocdPPfpy84DZU7EEqUPKoWnRiMN9g4o1mT2BE6CG6DSYWBK22&#10;3zDq4fRX2H3dEssxkm8VmPkqm0zCuIjJZFrkkNjzlc35ClEUoCrsgW8Ml34YMVtjRdPCn7LIVukF&#10;HIBaRG+GwzF0BX2HBE54ZHCYRmGEnOex6tfMnP8EAAD//wMAUEsDBBQABgAIAAAAIQDFHI063wAA&#10;AAgBAAAPAAAAZHJzL2Rvd25yZXYueG1sTI9BT4NAFITvJv6HzTPxZpeCIkUejWnapBdjrF56W9hX&#10;ILJvCbul6K93PelxMpOZb4r1bHox0eg6ywjLRQSCuLa64wbh4313l4FwXrFWvWVC+CIH6/L6qlC5&#10;thd+o+ngGxFK2OUKofV+yKV0dUtGuYUdiIN3sqNRPsixkXpUl1BuehlHUSqN6jgstGqgTUv15+Fs&#10;EOjxZb9NzW6Vvs5bvTzux833VCHe3szPTyA8zf4vDL/4AR3KwFTZM2sneoQkye5DFCFNQAQ/eYhX&#10;ICqEOMpAloX8f6D8AQAA//8DAFBLAQItABQABgAIAAAAIQC2gziS/gAAAOEBAAATAAAAAAAAAAAA&#10;AAAAAAAAAABbQ29udGVudF9UeXBlc10ueG1sUEsBAi0AFAAGAAgAAAAhADj9If/WAAAAlAEAAAsA&#10;AAAAAAAAAAAAAAAALwEAAF9yZWxzLy5yZWxzUEsBAi0AFAAGAAgAAAAhAAf0wmiwAgAAewUAAA4A&#10;AAAAAAAAAAAAAAAALgIAAGRycy9lMm9Eb2MueG1sUEsBAi0AFAAGAAgAAAAhAMUcjTrfAAAACAEA&#10;AA8AAAAAAAAAAAAAAAAACgUAAGRycy9kb3ducmV2LnhtbFBLBQYAAAAABAAEAPMAAAAWBgAAAAA=&#10;" o:allowincell="f" strokeweight="1pt"/>
            </w:pict>
          </mc:Fallback>
        </mc:AlternateContent>
      </w:r>
      <w:r w:rsidR="003C44D8">
        <w:rPr>
          <w:rFonts w:ascii="VNI-Times" w:hAnsi="VNI-Times"/>
          <w:sz w:val="26"/>
          <w:szCs w:val="26"/>
        </w:rPr>
        <w:tab/>
        <w:t xml:space="preserve">     </w:t>
      </w:r>
      <w:r w:rsidRPr="00B679FF">
        <w:rPr>
          <w:rFonts w:ascii="VNI-Times" w:hAnsi="VNI-Times"/>
          <w:sz w:val="26"/>
          <w:szCs w:val="26"/>
        </w:rPr>
        <w:t xml:space="preserve">HIGH COOL </w:t>
      </w:r>
    </w:p>
    <w:p w:rsidR="00D942FC" w:rsidRPr="00B679FF" w:rsidRDefault="00D942FC" w:rsidP="007D6FE2">
      <w:pPr>
        <w:tabs>
          <w:tab w:val="left" w:pos="90"/>
        </w:tabs>
        <w:ind w:firstLine="720"/>
        <w:jc w:val="both"/>
        <w:rPr>
          <w:rFonts w:ascii="VNI-Times" w:hAnsi="VNI-Times"/>
          <w:sz w:val="26"/>
          <w:szCs w:val="26"/>
        </w:rPr>
      </w:pPr>
    </w:p>
    <w:p w:rsidR="00A0309A" w:rsidRPr="00B679FF" w:rsidRDefault="00A0309A" w:rsidP="007D6FE2">
      <w:pPr>
        <w:tabs>
          <w:tab w:val="left" w:pos="90"/>
        </w:tabs>
        <w:ind w:firstLine="720"/>
        <w:jc w:val="both"/>
        <w:rPr>
          <w:rFonts w:ascii="VNI-Times" w:hAnsi="VNI-Times"/>
          <w:sz w:val="26"/>
          <w:szCs w:val="26"/>
        </w:rPr>
      </w:pPr>
      <w:r w:rsidRPr="00B679FF">
        <w:rPr>
          <w:rFonts w:ascii="VNI-Times" w:hAnsi="VNI-Times"/>
          <w:sz w:val="26"/>
          <w:szCs w:val="26"/>
        </w:rPr>
        <w:t xml:space="preserve">3. </w:t>
      </w:r>
      <w:r w:rsidRPr="00B679FF">
        <w:rPr>
          <w:rFonts w:ascii="VNI-Times" w:hAnsi="VNI-Times"/>
          <w:sz w:val="26"/>
          <w:szCs w:val="26"/>
          <w:u w:val="single"/>
        </w:rPr>
        <w:t>Ho</w:t>
      </w:r>
      <w:r w:rsidRPr="00B679FF">
        <w:rPr>
          <w:rFonts w:ascii="VNI-Times" w:hAnsi="VNI-Times"/>
          <w:b/>
          <w:sz w:val="26"/>
          <w:szCs w:val="26"/>
          <w:u w:val="single"/>
        </w:rPr>
        <w:t>aït ñoäng:</w:t>
      </w:r>
      <w:r w:rsidRPr="00B679FF">
        <w:rPr>
          <w:rFonts w:ascii="VNI-Times" w:hAnsi="VNI-Times"/>
          <w:sz w:val="26"/>
          <w:szCs w:val="26"/>
        </w:rPr>
        <w:t xml:space="preserve"> Khi xoay hoaëc aán nuùt boä coâng taéc tôùi vò trí </w:t>
      </w:r>
    </w:p>
    <w:p w:rsidR="00A0309A" w:rsidRPr="00B679FF" w:rsidRDefault="00440D69" w:rsidP="00440D69">
      <w:pPr>
        <w:tabs>
          <w:tab w:val="left" w:pos="90"/>
          <w:tab w:val="left" w:pos="450"/>
        </w:tabs>
        <w:jc w:val="both"/>
        <w:rPr>
          <w:rFonts w:ascii="VNI-Times" w:hAnsi="VNI-Times"/>
          <w:b/>
          <w:sz w:val="26"/>
          <w:szCs w:val="26"/>
        </w:rPr>
      </w:pPr>
      <w:r>
        <w:rPr>
          <w:rFonts w:ascii="VNI-Times" w:hAnsi="VNI-Times"/>
          <w:sz w:val="26"/>
          <w:szCs w:val="26"/>
        </w:rPr>
        <w:t xml:space="preserve">           </w:t>
      </w:r>
      <w:r w:rsidR="00A0309A" w:rsidRPr="00B679FF">
        <w:rPr>
          <w:rFonts w:ascii="VNI-Times" w:hAnsi="VNI-Times"/>
          <w:b/>
          <w:sz w:val="26"/>
          <w:szCs w:val="26"/>
        </w:rPr>
        <w:t>OFF</w:t>
      </w:r>
      <w:r w:rsidR="00A0309A" w:rsidRPr="00B679FF">
        <w:rPr>
          <w:rFonts w:ascii="VNI-Times" w:hAnsi="VNI-Times"/>
          <w:sz w:val="26"/>
          <w:szCs w:val="26"/>
        </w:rPr>
        <w:t xml:space="preserve">    : Khoâng coù tieáp ñieåm naøo thoâng nhau --&gt; Loác, quaït khoâng </w:t>
      </w:r>
      <w:r w:rsidR="00A0309A" w:rsidRPr="00B679FF">
        <w:rPr>
          <w:rFonts w:ascii="VNI-Times" w:hAnsi="VNI-Times"/>
          <w:sz w:val="26"/>
          <w:szCs w:val="26"/>
        </w:rPr>
        <w:tab/>
        <w:t>chaïy</w:t>
      </w:r>
    </w:p>
    <w:p w:rsidR="00A0309A" w:rsidRPr="00B679FF" w:rsidRDefault="00A0309A" w:rsidP="007D6FE2">
      <w:pPr>
        <w:tabs>
          <w:tab w:val="left" w:pos="90"/>
          <w:tab w:val="left" w:pos="450"/>
        </w:tabs>
        <w:ind w:firstLine="720"/>
        <w:jc w:val="both"/>
        <w:rPr>
          <w:rFonts w:ascii="VNI-Times" w:hAnsi="VNI-Times"/>
          <w:sz w:val="26"/>
          <w:szCs w:val="26"/>
        </w:rPr>
      </w:pPr>
      <w:r w:rsidRPr="00B679FF">
        <w:rPr>
          <w:rFonts w:ascii="VNI-Times" w:hAnsi="VNI-Times"/>
          <w:b/>
          <w:sz w:val="26"/>
          <w:szCs w:val="26"/>
        </w:rPr>
        <w:t xml:space="preserve">LOW </w:t>
      </w:r>
      <w:proofErr w:type="gramStart"/>
      <w:r w:rsidRPr="00B679FF">
        <w:rPr>
          <w:rFonts w:ascii="VNI-Times" w:hAnsi="VNI-Times"/>
          <w:b/>
          <w:sz w:val="26"/>
          <w:szCs w:val="26"/>
        </w:rPr>
        <w:t>FAN</w:t>
      </w:r>
      <w:r w:rsidRPr="00B679FF">
        <w:rPr>
          <w:rFonts w:ascii="VNI-Times" w:hAnsi="VNI-Times"/>
          <w:sz w:val="26"/>
          <w:szCs w:val="26"/>
        </w:rPr>
        <w:t xml:space="preserve"> :</w:t>
      </w:r>
      <w:proofErr w:type="gramEnd"/>
      <w:r w:rsidRPr="00B679FF">
        <w:rPr>
          <w:rFonts w:ascii="VNI-Times" w:hAnsi="VNI-Times"/>
          <w:sz w:val="26"/>
          <w:szCs w:val="26"/>
        </w:rPr>
        <w:t xml:space="preserve"> Noái maïch 1 - 2 : Ñieän vaøo quaït qua daây soá --&gt; Quaït  chaïy toác ñoä chaäm </w:t>
      </w:r>
    </w:p>
    <w:p w:rsidR="00A0309A" w:rsidRPr="00B679FF" w:rsidRDefault="00A0309A" w:rsidP="007D6FE2">
      <w:pPr>
        <w:tabs>
          <w:tab w:val="left" w:pos="90"/>
          <w:tab w:val="left" w:pos="450"/>
        </w:tabs>
        <w:ind w:firstLine="720"/>
        <w:jc w:val="both"/>
        <w:rPr>
          <w:rFonts w:ascii="VNI-Times" w:hAnsi="VNI-Times"/>
          <w:sz w:val="26"/>
          <w:szCs w:val="26"/>
        </w:rPr>
      </w:pPr>
      <w:r w:rsidRPr="00B679FF">
        <w:rPr>
          <w:rFonts w:ascii="VNI-Times" w:hAnsi="VNI-Times"/>
          <w:b/>
          <w:sz w:val="26"/>
          <w:szCs w:val="26"/>
        </w:rPr>
        <w:t xml:space="preserve">HIGH </w:t>
      </w:r>
      <w:proofErr w:type="gramStart"/>
      <w:r w:rsidRPr="00B679FF">
        <w:rPr>
          <w:rFonts w:ascii="VNI-Times" w:hAnsi="VNI-Times"/>
          <w:b/>
          <w:sz w:val="26"/>
          <w:szCs w:val="26"/>
        </w:rPr>
        <w:t>FAN</w:t>
      </w:r>
      <w:r w:rsidRPr="00B679FF">
        <w:rPr>
          <w:rFonts w:ascii="VNI-Times" w:hAnsi="VNI-Times"/>
          <w:sz w:val="26"/>
          <w:szCs w:val="26"/>
        </w:rPr>
        <w:t xml:space="preserve"> :Noái</w:t>
      </w:r>
      <w:proofErr w:type="gramEnd"/>
      <w:r w:rsidRPr="00B679FF">
        <w:rPr>
          <w:rFonts w:ascii="VNI-Times" w:hAnsi="VNI-Times"/>
          <w:sz w:val="26"/>
          <w:szCs w:val="26"/>
        </w:rPr>
        <w:t xml:space="preserve"> maïch 1 -</w:t>
      </w:r>
      <w:r w:rsidR="00440D69">
        <w:rPr>
          <w:rFonts w:ascii="VNI-Times" w:hAnsi="VNI-Times"/>
          <w:sz w:val="26"/>
          <w:szCs w:val="26"/>
        </w:rPr>
        <w:t xml:space="preserve"> </w:t>
      </w:r>
      <w:r w:rsidRPr="00B679FF">
        <w:rPr>
          <w:rFonts w:ascii="VNI-Times" w:hAnsi="VNI-Times"/>
          <w:sz w:val="26"/>
          <w:szCs w:val="26"/>
        </w:rPr>
        <w:t xml:space="preserve">3 : Ñieän vaøo quaït qua daây chung --&gt; Quaït chaïy  nhanh  </w:t>
      </w:r>
    </w:p>
    <w:p w:rsidR="00A0309A" w:rsidRPr="00B679FF" w:rsidRDefault="00A0309A" w:rsidP="007D6FE2">
      <w:pPr>
        <w:tabs>
          <w:tab w:val="left" w:pos="90"/>
          <w:tab w:val="left" w:pos="450"/>
        </w:tabs>
        <w:ind w:firstLine="720"/>
        <w:jc w:val="both"/>
        <w:rPr>
          <w:rFonts w:ascii="VNI-Times" w:hAnsi="VNI-Times"/>
          <w:sz w:val="26"/>
          <w:szCs w:val="26"/>
        </w:rPr>
      </w:pPr>
      <w:r w:rsidRPr="00B679FF">
        <w:rPr>
          <w:rFonts w:ascii="VNI-Times" w:hAnsi="VNI-Times"/>
          <w:b/>
          <w:sz w:val="26"/>
          <w:szCs w:val="26"/>
        </w:rPr>
        <w:t xml:space="preserve">LOW </w:t>
      </w:r>
      <w:proofErr w:type="gramStart"/>
      <w:r w:rsidRPr="00B679FF">
        <w:rPr>
          <w:rFonts w:ascii="VNI-Times" w:hAnsi="VNI-Times"/>
          <w:b/>
          <w:sz w:val="26"/>
          <w:szCs w:val="26"/>
        </w:rPr>
        <w:t>COOL</w:t>
      </w:r>
      <w:r w:rsidRPr="00B679FF">
        <w:rPr>
          <w:rFonts w:ascii="VNI-Times" w:hAnsi="VNI-Times"/>
          <w:sz w:val="26"/>
          <w:szCs w:val="26"/>
        </w:rPr>
        <w:t xml:space="preserve">  :</w:t>
      </w:r>
      <w:proofErr w:type="gramEnd"/>
      <w:r w:rsidRPr="00B679FF">
        <w:rPr>
          <w:rFonts w:ascii="VNI-Times" w:hAnsi="VNI-Times"/>
          <w:sz w:val="26"/>
          <w:szCs w:val="26"/>
        </w:rPr>
        <w:t xml:space="preserve"> Noái maïch 1 -</w:t>
      </w:r>
      <w:r w:rsidR="00440D69">
        <w:rPr>
          <w:rFonts w:ascii="VNI-Times" w:hAnsi="VNI-Times"/>
          <w:sz w:val="26"/>
          <w:szCs w:val="26"/>
        </w:rPr>
        <w:t xml:space="preserve"> </w:t>
      </w:r>
      <w:r w:rsidRPr="00B679FF">
        <w:rPr>
          <w:rFonts w:ascii="VNI-Times" w:hAnsi="VNI-Times"/>
          <w:sz w:val="26"/>
          <w:szCs w:val="26"/>
        </w:rPr>
        <w:t>2 : Quaït chaäm</w:t>
      </w:r>
    </w:p>
    <w:p w:rsidR="00A0309A" w:rsidRPr="00B679FF" w:rsidRDefault="00440D69" w:rsidP="007D6FE2">
      <w:pPr>
        <w:tabs>
          <w:tab w:val="left" w:pos="90"/>
          <w:tab w:val="left" w:pos="450"/>
        </w:tabs>
        <w:ind w:firstLine="720"/>
        <w:jc w:val="both"/>
        <w:rPr>
          <w:rFonts w:ascii="VNI-Times" w:hAnsi="VNI-Times"/>
          <w:sz w:val="26"/>
          <w:szCs w:val="26"/>
        </w:rPr>
      </w:pPr>
      <w:r>
        <w:rPr>
          <w:rFonts w:ascii="VNI-Times" w:hAnsi="VNI-Times"/>
          <w:sz w:val="26"/>
          <w:szCs w:val="26"/>
        </w:rPr>
        <w:tab/>
      </w:r>
      <w:r>
        <w:rPr>
          <w:rFonts w:ascii="VNI-Times" w:hAnsi="VNI-Times"/>
          <w:sz w:val="26"/>
          <w:szCs w:val="26"/>
        </w:rPr>
        <w:tab/>
        <w:t xml:space="preserve">  </w:t>
      </w:r>
      <w:r w:rsidR="00A0309A" w:rsidRPr="00B679FF">
        <w:rPr>
          <w:rFonts w:ascii="VNI-Times" w:hAnsi="VNI-Times"/>
          <w:sz w:val="26"/>
          <w:szCs w:val="26"/>
        </w:rPr>
        <w:t xml:space="preserve">  Noái maïch 1 -</w:t>
      </w:r>
      <w:r>
        <w:rPr>
          <w:rFonts w:ascii="VNI-Times" w:hAnsi="VNI-Times"/>
          <w:sz w:val="26"/>
          <w:szCs w:val="26"/>
        </w:rPr>
        <w:t xml:space="preserve"> </w:t>
      </w:r>
      <w:proofErr w:type="gramStart"/>
      <w:r w:rsidR="00A0309A" w:rsidRPr="00B679FF">
        <w:rPr>
          <w:rFonts w:ascii="VNI-Times" w:hAnsi="VNI-Times"/>
          <w:sz w:val="26"/>
          <w:szCs w:val="26"/>
        </w:rPr>
        <w:t>4 :</w:t>
      </w:r>
      <w:proofErr w:type="gramEnd"/>
      <w:r w:rsidR="00A0309A" w:rsidRPr="00B679FF">
        <w:rPr>
          <w:rFonts w:ascii="VNI-Times" w:hAnsi="VNI-Times"/>
          <w:sz w:val="26"/>
          <w:szCs w:val="26"/>
        </w:rPr>
        <w:t xml:space="preserve"> Loác chaïy --&gt; Ñieàu hoøa yeáu</w:t>
      </w:r>
    </w:p>
    <w:p w:rsidR="00A0309A" w:rsidRPr="00B679FF" w:rsidRDefault="00A0309A" w:rsidP="007D6FE2">
      <w:pPr>
        <w:tabs>
          <w:tab w:val="left" w:pos="90"/>
          <w:tab w:val="left" w:pos="450"/>
        </w:tabs>
        <w:ind w:firstLine="720"/>
        <w:jc w:val="both"/>
        <w:rPr>
          <w:rFonts w:ascii="VNI-Times" w:hAnsi="VNI-Times"/>
          <w:sz w:val="26"/>
          <w:szCs w:val="26"/>
        </w:rPr>
      </w:pPr>
      <w:r w:rsidRPr="00B679FF">
        <w:rPr>
          <w:rFonts w:ascii="VNI-Times" w:hAnsi="VNI-Times"/>
          <w:b/>
          <w:sz w:val="26"/>
          <w:szCs w:val="26"/>
        </w:rPr>
        <w:t xml:space="preserve">HIGH </w:t>
      </w:r>
      <w:proofErr w:type="gramStart"/>
      <w:r w:rsidRPr="00B679FF">
        <w:rPr>
          <w:rFonts w:ascii="VNI-Times" w:hAnsi="VNI-Times"/>
          <w:b/>
          <w:sz w:val="26"/>
          <w:szCs w:val="26"/>
        </w:rPr>
        <w:t>COOL</w:t>
      </w:r>
      <w:r w:rsidRPr="00B679FF">
        <w:rPr>
          <w:rFonts w:ascii="VNI-Times" w:hAnsi="VNI-Times"/>
          <w:sz w:val="26"/>
          <w:szCs w:val="26"/>
        </w:rPr>
        <w:t xml:space="preserve"> :</w:t>
      </w:r>
      <w:proofErr w:type="gramEnd"/>
      <w:r w:rsidRPr="00B679FF">
        <w:rPr>
          <w:rFonts w:ascii="VNI-Times" w:hAnsi="VNI-Times"/>
          <w:sz w:val="26"/>
          <w:szCs w:val="26"/>
        </w:rPr>
        <w:t xml:space="preserve"> Noái maïch 1 -</w:t>
      </w:r>
      <w:r w:rsidR="00440D69">
        <w:rPr>
          <w:rFonts w:ascii="VNI-Times" w:hAnsi="VNI-Times"/>
          <w:sz w:val="26"/>
          <w:szCs w:val="26"/>
        </w:rPr>
        <w:t xml:space="preserve"> </w:t>
      </w:r>
      <w:r w:rsidRPr="00B679FF">
        <w:rPr>
          <w:rFonts w:ascii="VNI-Times" w:hAnsi="VNI-Times"/>
          <w:sz w:val="26"/>
          <w:szCs w:val="26"/>
        </w:rPr>
        <w:t>3 : Quaït nhanh</w:t>
      </w:r>
    </w:p>
    <w:p w:rsidR="00A0309A" w:rsidRPr="00B679FF" w:rsidRDefault="00440D69" w:rsidP="007D6FE2">
      <w:pPr>
        <w:tabs>
          <w:tab w:val="left" w:pos="90"/>
          <w:tab w:val="left" w:pos="450"/>
        </w:tabs>
        <w:ind w:firstLine="720"/>
        <w:jc w:val="both"/>
        <w:rPr>
          <w:rFonts w:ascii="VNI-Times" w:hAnsi="VNI-Times"/>
          <w:sz w:val="26"/>
          <w:szCs w:val="26"/>
        </w:rPr>
      </w:pPr>
      <w:r>
        <w:rPr>
          <w:rFonts w:ascii="VNI-Times" w:hAnsi="VNI-Times"/>
          <w:sz w:val="26"/>
          <w:szCs w:val="26"/>
        </w:rPr>
        <w:tab/>
      </w:r>
      <w:r>
        <w:rPr>
          <w:rFonts w:ascii="VNI-Times" w:hAnsi="VNI-Times"/>
          <w:sz w:val="26"/>
          <w:szCs w:val="26"/>
        </w:rPr>
        <w:tab/>
        <w:t xml:space="preserve"> </w:t>
      </w:r>
      <w:r w:rsidR="00A0309A" w:rsidRPr="00B679FF">
        <w:rPr>
          <w:rFonts w:ascii="VNI-Times" w:hAnsi="VNI-Times"/>
          <w:sz w:val="26"/>
          <w:szCs w:val="26"/>
        </w:rPr>
        <w:t xml:space="preserve">   Noái maïch 1 -</w:t>
      </w:r>
      <w:r>
        <w:rPr>
          <w:rFonts w:ascii="VNI-Times" w:hAnsi="VNI-Times"/>
          <w:sz w:val="26"/>
          <w:szCs w:val="26"/>
        </w:rPr>
        <w:t xml:space="preserve"> </w:t>
      </w:r>
      <w:proofErr w:type="gramStart"/>
      <w:r w:rsidR="00A0309A" w:rsidRPr="00B679FF">
        <w:rPr>
          <w:rFonts w:ascii="VNI-Times" w:hAnsi="VNI-Times"/>
          <w:sz w:val="26"/>
          <w:szCs w:val="26"/>
        </w:rPr>
        <w:t>4 :</w:t>
      </w:r>
      <w:proofErr w:type="gramEnd"/>
      <w:r w:rsidR="00A0309A" w:rsidRPr="00B679FF">
        <w:rPr>
          <w:rFonts w:ascii="VNI-Times" w:hAnsi="VNI-Times"/>
          <w:sz w:val="26"/>
          <w:szCs w:val="26"/>
        </w:rPr>
        <w:t xml:space="preserve"> Loác chaïy --&gt; Ñieàu hoøa maïnh</w:t>
      </w:r>
    </w:p>
    <w:p w:rsidR="00A0309A" w:rsidRPr="00B679FF" w:rsidRDefault="00A0309A" w:rsidP="007D6FE2">
      <w:pPr>
        <w:tabs>
          <w:tab w:val="left" w:pos="90"/>
        </w:tabs>
        <w:ind w:firstLine="720"/>
        <w:jc w:val="both"/>
        <w:rPr>
          <w:rFonts w:ascii="VNI-Times" w:hAnsi="VNI-Times"/>
          <w:b/>
          <w:sz w:val="26"/>
          <w:szCs w:val="26"/>
          <w:u w:val="single"/>
        </w:rPr>
      </w:pPr>
      <w:proofErr w:type="gramStart"/>
      <w:r w:rsidRPr="00B679FF">
        <w:rPr>
          <w:rFonts w:ascii="VNI-Times" w:hAnsi="VNI-Times"/>
          <w:b/>
          <w:sz w:val="26"/>
          <w:szCs w:val="26"/>
          <w:u w:val="single"/>
        </w:rPr>
        <w:t>4.Xaùc</w:t>
      </w:r>
      <w:proofErr w:type="gramEnd"/>
      <w:r w:rsidRPr="00B679FF">
        <w:rPr>
          <w:rFonts w:ascii="VNI-Times" w:hAnsi="VNI-Times"/>
          <w:b/>
          <w:sz w:val="26"/>
          <w:szCs w:val="26"/>
          <w:u w:val="single"/>
        </w:rPr>
        <w:t xml:space="preserve"> ñònh 04 vò trí noái daây cuûa boä coâng taéc:</w:t>
      </w:r>
    </w:p>
    <w:p w:rsidR="00A0309A" w:rsidRPr="00B679FF" w:rsidRDefault="00A0309A" w:rsidP="007D6FE2">
      <w:pPr>
        <w:tabs>
          <w:tab w:val="left" w:pos="90"/>
        </w:tabs>
        <w:ind w:firstLine="720"/>
        <w:jc w:val="both"/>
        <w:rPr>
          <w:rFonts w:ascii="VNI-Times" w:hAnsi="VNI-Times"/>
          <w:b/>
          <w:i/>
          <w:sz w:val="26"/>
          <w:szCs w:val="26"/>
          <w:u w:val="single"/>
        </w:rPr>
      </w:pPr>
      <w:r w:rsidRPr="00B679FF">
        <w:rPr>
          <w:rFonts w:ascii="VNI-Times" w:hAnsi="VNI-Times"/>
          <w:b/>
          <w:sz w:val="26"/>
          <w:szCs w:val="26"/>
          <w:u w:val="single"/>
        </w:rPr>
        <w:t xml:space="preserve">Thao </w:t>
      </w:r>
      <w:proofErr w:type="gramStart"/>
      <w:r w:rsidRPr="00B679FF">
        <w:rPr>
          <w:rFonts w:ascii="VNI-Times" w:hAnsi="VNI-Times"/>
          <w:b/>
          <w:sz w:val="26"/>
          <w:szCs w:val="26"/>
          <w:u w:val="single"/>
        </w:rPr>
        <w:t>taùc :</w:t>
      </w:r>
      <w:proofErr w:type="gramEnd"/>
    </w:p>
    <w:p w:rsidR="00A0309A" w:rsidRPr="00B679FF" w:rsidRDefault="00A0309A" w:rsidP="00E000FE">
      <w:pPr>
        <w:numPr>
          <w:ilvl w:val="0"/>
          <w:numId w:val="6"/>
        </w:numPr>
        <w:tabs>
          <w:tab w:val="left" w:pos="90"/>
        </w:tabs>
        <w:ind w:left="0" w:firstLine="720"/>
        <w:jc w:val="both"/>
        <w:rPr>
          <w:rFonts w:ascii="VNI-Times" w:hAnsi="VNI-Times"/>
          <w:sz w:val="26"/>
          <w:szCs w:val="26"/>
        </w:rPr>
      </w:pPr>
      <w:r w:rsidRPr="00B679FF">
        <w:rPr>
          <w:rFonts w:ascii="VNI-Times" w:hAnsi="VNI-Times"/>
          <w:sz w:val="26"/>
          <w:szCs w:val="26"/>
        </w:rPr>
        <w:t>Söû duïng oâm keá ño thoâng maïch ño lieân laïc caùc vò trí cuûa boä coâng taéc.</w:t>
      </w:r>
    </w:p>
    <w:p w:rsidR="00A0309A" w:rsidRPr="00B679FF" w:rsidRDefault="00A0309A" w:rsidP="00E000FE">
      <w:pPr>
        <w:numPr>
          <w:ilvl w:val="0"/>
          <w:numId w:val="6"/>
        </w:numPr>
        <w:tabs>
          <w:tab w:val="left" w:pos="90"/>
        </w:tabs>
        <w:ind w:left="0" w:firstLine="720"/>
        <w:jc w:val="both"/>
        <w:rPr>
          <w:rFonts w:ascii="VNI-Times" w:hAnsi="VNI-Times"/>
          <w:sz w:val="26"/>
          <w:szCs w:val="26"/>
        </w:rPr>
      </w:pPr>
      <w:r w:rsidRPr="00B679FF">
        <w:rPr>
          <w:rFonts w:ascii="VNI-Times" w:hAnsi="VNI-Times"/>
          <w:sz w:val="26"/>
          <w:szCs w:val="26"/>
        </w:rPr>
        <w:t xml:space="preserve"> Xoay boä coâng taéc sang caùc vò trí ñeàu khieån ñeå xaùc ñònh tính chaát ñoùng, môû cuûa tieáp ñieåm.</w:t>
      </w:r>
    </w:p>
    <w:p w:rsidR="00BA2A44" w:rsidRDefault="00A0309A" w:rsidP="00E000FE">
      <w:pPr>
        <w:numPr>
          <w:ilvl w:val="0"/>
          <w:numId w:val="6"/>
        </w:numPr>
        <w:tabs>
          <w:tab w:val="left" w:pos="90"/>
        </w:tabs>
        <w:ind w:left="0" w:firstLine="720"/>
        <w:jc w:val="both"/>
        <w:rPr>
          <w:rFonts w:ascii="VNI-Times" w:hAnsi="VNI-Times"/>
          <w:sz w:val="26"/>
          <w:szCs w:val="26"/>
        </w:rPr>
      </w:pPr>
      <w:r w:rsidRPr="00B679FF">
        <w:rPr>
          <w:rFonts w:ascii="VNI-Times" w:hAnsi="VNI-Times"/>
          <w:sz w:val="26"/>
          <w:szCs w:val="26"/>
        </w:rPr>
        <w:t xml:space="preserve">Töø ñoù suy ra : </w:t>
      </w:r>
      <w:r w:rsidRPr="00B679FF">
        <w:rPr>
          <w:rFonts w:ascii="VNI-Times" w:hAnsi="VNI-Times"/>
          <w:sz w:val="26"/>
          <w:szCs w:val="26"/>
        </w:rPr>
        <w:tab/>
        <w:t>+ Vò trí noái nguoàn</w:t>
      </w:r>
      <w:r w:rsidRPr="00B679FF">
        <w:rPr>
          <w:rFonts w:ascii="VNI-Times" w:hAnsi="VNI-Times"/>
          <w:sz w:val="26"/>
          <w:szCs w:val="26"/>
        </w:rPr>
        <w:tab/>
        <w:t xml:space="preserve">    </w:t>
      </w:r>
    </w:p>
    <w:p w:rsidR="00A0309A" w:rsidRPr="00B679FF" w:rsidRDefault="00BA2A44" w:rsidP="00BA2A44">
      <w:pPr>
        <w:tabs>
          <w:tab w:val="left" w:pos="90"/>
        </w:tabs>
        <w:jc w:val="both"/>
        <w:rPr>
          <w:rFonts w:ascii="VNI-Times" w:hAnsi="VNI-Times"/>
          <w:sz w:val="26"/>
          <w:szCs w:val="26"/>
        </w:rPr>
      </w:pPr>
      <w:r>
        <w:rPr>
          <w:rFonts w:ascii="VNI-Times" w:hAnsi="VNI-Times"/>
          <w:sz w:val="26"/>
          <w:szCs w:val="26"/>
        </w:rPr>
        <w:t xml:space="preserve">                                           </w:t>
      </w:r>
      <w:r w:rsidR="00A0309A" w:rsidRPr="00B679FF">
        <w:rPr>
          <w:rFonts w:ascii="VNI-Times" w:hAnsi="VNI-Times"/>
          <w:sz w:val="26"/>
          <w:szCs w:val="26"/>
        </w:rPr>
        <w:t xml:space="preserve"> + Vò trí noái daây soá</w:t>
      </w:r>
      <w:r w:rsidR="00A0309A" w:rsidRPr="00B679FF">
        <w:rPr>
          <w:rFonts w:ascii="VNI-Times" w:hAnsi="VNI-Times"/>
          <w:sz w:val="26"/>
          <w:szCs w:val="26"/>
        </w:rPr>
        <w:tab/>
      </w:r>
    </w:p>
    <w:p w:rsidR="00BA2A44" w:rsidRDefault="00A0309A" w:rsidP="007D6FE2">
      <w:pPr>
        <w:tabs>
          <w:tab w:val="left" w:pos="90"/>
        </w:tabs>
        <w:ind w:firstLine="720"/>
        <w:jc w:val="both"/>
        <w:rPr>
          <w:rFonts w:ascii="VNI-Times" w:hAnsi="VNI-Times"/>
          <w:sz w:val="26"/>
          <w:szCs w:val="26"/>
        </w:rPr>
      </w:pPr>
      <w:r w:rsidRPr="00B679FF">
        <w:rPr>
          <w:rFonts w:ascii="VNI-Times" w:hAnsi="VNI-Times"/>
          <w:sz w:val="26"/>
          <w:szCs w:val="26"/>
        </w:rPr>
        <w:t xml:space="preserve">                     </w:t>
      </w:r>
      <w:r w:rsidR="00BA2A44">
        <w:rPr>
          <w:rFonts w:ascii="VNI-Times" w:hAnsi="VNI-Times"/>
          <w:sz w:val="26"/>
          <w:szCs w:val="26"/>
        </w:rPr>
        <w:t xml:space="preserve">          </w:t>
      </w:r>
      <w:r w:rsidRPr="00B679FF">
        <w:rPr>
          <w:rFonts w:ascii="VNI-Times" w:hAnsi="VNI-Times"/>
          <w:sz w:val="26"/>
          <w:szCs w:val="26"/>
        </w:rPr>
        <w:t xml:space="preserve">  + Vò trí noái daây </w:t>
      </w:r>
      <w:proofErr w:type="gramStart"/>
      <w:r w:rsidRPr="00B679FF">
        <w:rPr>
          <w:rFonts w:ascii="VNI-Times" w:hAnsi="VNI-Times"/>
          <w:sz w:val="26"/>
          <w:szCs w:val="26"/>
        </w:rPr>
        <w:t>chung</w:t>
      </w:r>
      <w:proofErr w:type="gramEnd"/>
      <w:r w:rsidRPr="00B679FF">
        <w:rPr>
          <w:rFonts w:ascii="VNI-Times" w:hAnsi="VNI-Times"/>
          <w:sz w:val="26"/>
          <w:szCs w:val="26"/>
        </w:rPr>
        <w:t xml:space="preserve"> </w:t>
      </w:r>
    </w:p>
    <w:p w:rsidR="00A0309A" w:rsidRPr="00B679FF" w:rsidRDefault="00BA2A44" w:rsidP="007D6FE2">
      <w:pPr>
        <w:tabs>
          <w:tab w:val="left" w:pos="90"/>
        </w:tabs>
        <w:ind w:firstLine="720"/>
        <w:jc w:val="both"/>
        <w:rPr>
          <w:rFonts w:ascii="VNI-Times" w:hAnsi="VNI-Times"/>
          <w:sz w:val="26"/>
          <w:szCs w:val="26"/>
        </w:rPr>
      </w:pPr>
      <w:r>
        <w:rPr>
          <w:rFonts w:ascii="VNI-Times" w:hAnsi="VNI-Times"/>
          <w:sz w:val="26"/>
          <w:szCs w:val="26"/>
        </w:rPr>
        <w:t xml:space="preserve">                                </w:t>
      </w:r>
      <w:r w:rsidR="00A0309A" w:rsidRPr="00B679FF">
        <w:rPr>
          <w:rFonts w:ascii="VNI-Times" w:hAnsi="VNI-Times"/>
          <w:sz w:val="26"/>
          <w:szCs w:val="26"/>
        </w:rPr>
        <w:t xml:space="preserve"> + Vò trí noái loác</w:t>
      </w:r>
    </w:p>
    <w:p w:rsidR="00921FF3" w:rsidRPr="00B679FF" w:rsidRDefault="00921FF3" w:rsidP="007D6FE2">
      <w:pPr>
        <w:tabs>
          <w:tab w:val="left" w:pos="90"/>
        </w:tabs>
        <w:ind w:firstLine="720"/>
        <w:jc w:val="both"/>
        <w:rPr>
          <w:rFonts w:ascii="VNI-Times" w:hAnsi="VNI-Times"/>
          <w:sz w:val="26"/>
          <w:szCs w:val="26"/>
        </w:rPr>
      </w:pPr>
    </w:p>
    <w:p w:rsidR="00887463" w:rsidRPr="00B679FF" w:rsidRDefault="00887463" w:rsidP="007D6FE2">
      <w:pPr>
        <w:tabs>
          <w:tab w:val="left" w:pos="90"/>
        </w:tabs>
        <w:ind w:firstLine="720"/>
        <w:jc w:val="both"/>
        <w:rPr>
          <w:rFonts w:ascii="VNI-Times" w:hAnsi="VNI-Times"/>
          <w:sz w:val="26"/>
          <w:szCs w:val="26"/>
        </w:rPr>
      </w:pPr>
    </w:p>
    <w:p w:rsidR="00887463" w:rsidRPr="00B679FF" w:rsidRDefault="00887463" w:rsidP="007D6FE2">
      <w:pPr>
        <w:tabs>
          <w:tab w:val="left" w:pos="90"/>
        </w:tabs>
        <w:ind w:firstLine="720"/>
        <w:jc w:val="both"/>
        <w:rPr>
          <w:rFonts w:ascii="VNI-Times" w:hAnsi="VNI-Times"/>
          <w:sz w:val="26"/>
          <w:szCs w:val="26"/>
        </w:rPr>
      </w:pPr>
    </w:p>
    <w:p w:rsidR="00887463" w:rsidRPr="00B679FF" w:rsidRDefault="00887463" w:rsidP="007D6FE2">
      <w:pPr>
        <w:tabs>
          <w:tab w:val="left" w:pos="90"/>
        </w:tabs>
        <w:ind w:firstLine="720"/>
        <w:jc w:val="both"/>
        <w:rPr>
          <w:rFonts w:ascii="VNI-Times" w:hAnsi="VNI-Times"/>
          <w:sz w:val="26"/>
          <w:szCs w:val="26"/>
        </w:rPr>
      </w:pPr>
    </w:p>
    <w:p w:rsidR="00887463" w:rsidRPr="00B679FF" w:rsidRDefault="00887463" w:rsidP="007D6FE2">
      <w:pPr>
        <w:tabs>
          <w:tab w:val="left" w:pos="90"/>
        </w:tabs>
        <w:ind w:firstLine="720"/>
        <w:jc w:val="both"/>
        <w:rPr>
          <w:rFonts w:ascii="VNI-Times" w:hAnsi="VNI-Times"/>
          <w:sz w:val="26"/>
          <w:szCs w:val="26"/>
        </w:rPr>
      </w:pPr>
    </w:p>
    <w:p w:rsidR="00887463" w:rsidRPr="00B679FF" w:rsidRDefault="00887463" w:rsidP="007D6FE2">
      <w:pPr>
        <w:tabs>
          <w:tab w:val="left" w:pos="90"/>
        </w:tabs>
        <w:ind w:firstLine="720"/>
        <w:jc w:val="both"/>
        <w:rPr>
          <w:rFonts w:ascii="VNI-Times" w:hAnsi="VNI-Times"/>
          <w:sz w:val="26"/>
          <w:szCs w:val="26"/>
        </w:rPr>
      </w:pPr>
    </w:p>
    <w:p w:rsidR="00887463" w:rsidRPr="00B679FF" w:rsidRDefault="00887463" w:rsidP="007D6FE2">
      <w:pPr>
        <w:tabs>
          <w:tab w:val="left" w:pos="90"/>
        </w:tabs>
        <w:ind w:firstLine="720"/>
        <w:jc w:val="both"/>
        <w:rPr>
          <w:rFonts w:ascii="VNI-Times" w:hAnsi="VNI-Times"/>
          <w:sz w:val="26"/>
          <w:szCs w:val="26"/>
        </w:rPr>
      </w:pPr>
    </w:p>
    <w:p w:rsidR="00887463" w:rsidRDefault="00887463" w:rsidP="007D6FE2">
      <w:pPr>
        <w:tabs>
          <w:tab w:val="left" w:pos="90"/>
        </w:tabs>
        <w:ind w:firstLine="720"/>
        <w:jc w:val="both"/>
        <w:rPr>
          <w:rFonts w:ascii="VNI-Times" w:hAnsi="VNI-Times"/>
          <w:sz w:val="26"/>
          <w:szCs w:val="26"/>
        </w:rPr>
      </w:pPr>
    </w:p>
    <w:p w:rsidR="00B76A98" w:rsidRDefault="00B76A98" w:rsidP="007D6FE2">
      <w:pPr>
        <w:tabs>
          <w:tab w:val="left" w:pos="90"/>
        </w:tabs>
        <w:ind w:firstLine="720"/>
        <w:jc w:val="both"/>
        <w:rPr>
          <w:rFonts w:ascii="VNI-Times" w:hAnsi="VNI-Times"/>
          <w:sz w:val="26"/>
          <w:szCs w:val="26"/>
        </w:rPr>
      </w:pPr>
    </w:p>
    <w:p w:rsidR="00B76A98" w:rsidRDefault="00B76A98" w:rsidP="007D6FE2">
      <w:pPr>
        <w:tabs>
          <w:tab w:val="left" w:pos="90"/>
        </w:tabs>
        <w:ind w:firstLine="720"/>
        <w:jc w:val="both"/>
        <w:rPr>
          <w:rFonts w:ascii="VNI-Times" w:hAnsi="VNI-Times"/>
          <w:sz w:val="26"/>
          <w:szCs w:val="26"/>
        </w:rPr>
      </w:pPr>
    </w:p>
    <w:p w:rsidR="00B76A98" w:rsidRDefault="00B76A98" w:rsidP="007D6FE2">
      <w:pPr>
        <w:tabs>
          <w:tab w:val="left" w:pos="90"/>
        </w:tabs>
        <w:ind w:firstLine="720"/>
        <w:jc w:val="both"/>
        <w:rPr>
          <w:rFonts w:ascii="VNI-Times" w:hAnsi="VNI-Times"/>
          <w:sz w:val="26"/>
          <w:szCs w:val="26"/>
        </w:rPr>
      </w:pPr>
    </w:p>
    <w:p w:rsidR="00B76A98" w:rsidRDefault="00B76A98" w:rsidP="007D6FE2">
      <w:pPr>
        <w:tabs>
          <w:tab w:val="left" w:pos="90"/>
        </w:tabs>
        <w:ind w:firstLine="720"/>
        <w:jc w:val="both"/>
        <w:rPr>
          <w:rFonts w:ascii="VNI-Times" w:hAnsi="VNI-Times"/>
          <w:sz w:val="26"/>
          <w:szCs w:val="26"/>
        </w:rPr>
      </w:pPr>
    </w:p>
    <w:p w:rsidR="00B76A98" w:rsidRDefault="00B76A98" w:rsidP="007D6FE2">
      <w:pPr>
        <w:tabs>
          <w:tab w:val="left" w:pos="90"/>
        </w:tabs>
        <w:ind w:firstLine="720"/>
        <w:jc w:val="both"/>
        <w:rPr>
          <w:rFonts w:ascii="VNI-Times" w:hAnsi="VNI-Times"/>
          <w:sz w:val="26"/>
          <w:szCs w:val="26"/>
        </w:rPr>
      </w:pPr>
    </w:p>
    <w:p w:rsidR="00B76A98" w:rsidRDefault="00B76A98" w:rsidP="007D6FE2">
      <w:pPr>
        <w:tabs>
          <w:tab w:val="left" w:pos="90"/>
        </w:tabs>
        <w:ind w:firstLine="720"/>
        <w:jc w:val="both"/>
        <w:rPr>
          <w:rFonts w:ascii="VNI-Times" w:hAnsi="VNI-Times"/>
          <w:sz w:val="26"/>
          <w:szCs w:val="26"/>
        </w:rPr>
      </w:pPr>
    </w:p>
    <w:p w:rsidR="00B76A98" w:rsidRDefault="00B76A98" w:rsidP="007D6FE2">
      <w:pPr>
        <w:tabs>
          <w:tab w:val="left" w:pos="90"/>
        </w:tabs>
        <w:ind w:firstLine="720"/>
        <w:jc w:val="both"/>
        <w:rPr>
          <w:rFonts w:ascii="VNI-Times" w:hAnsi="VNI-Times"/>
          <w:sz w:val="26"/>
          <w:szCs w:val="26"/>
        </w:rPr>
      </w:pPr>
    </w:p>
    <w:p w:rsidR="00B76A98" w:rsidRDefault="00B76A98" w:rsidP="007D6FE2">
      <w:pPr>
        <w:tabs>
          <w:tab w:val="left" w:pos="90"/>
        </w:tabs>
        <w:ind w:firstLine="720"/>
        <w:jc w:val="both"/>
        <w:rPr>
          <w:rFonts w:ascii="VNI-Times" w:hAnsi="VNI-Times"/>
          <w:sz w:val="26"/>
          <w:szCs w:val="26"/>
        </w:rPr>
      </w:pPr>
    </w:p>
    <w:p w:rsidR="00B76A98" w:rsidRDefault="00B76A98" w:rsidP="007D6FE2">
      <w:pPr>
        <w:tabs>
          <w:tab w:val="left" w:pos="90"/>
        </w:tabs>
        <w:ind w:firstLine="720"/>
        <w:jc w:val="both"/>
        <w:rPr>
          <w:rFonts w:ascii="VNI-Times" w:hAnsi="VNI-Times"/>
          <w:sz w:val="26"/>
          <w:szCs w:val="26"/>
        </w:rPr>
      </w:pPr>
    </w:p>
    <w:p w:rsidR="00B76A98" w:rsidRDefault="00B76A98" w:rsidP="007D6FE2">
      <w:pPr>
        <w:tabs>
          <w:tab w:val="left" w:pos="90"/>
        </w:tabs>
        <w:ind w:firstLine="720"/>
        <w:jc w:val="both"/>
        <w:rPr>
          <w:rFonts w:ascii="VNI-Times" w:hAnsi="VNI-Times"/>
          <w:sz w:val="26"/>
          <w:szCs w:val="26"/>
        </w:rPr>
      </w:pPr>
    </w:p>
    <w:p w:rsidR="00B76A98" w:rsidRDefault="00B76A98" w:rsidP="007D6FE2">
      <w:pPr>
        <w:tabs>
          <w:tab w:val="left" w:pos="90"/>
        </w:tabs>
        <w:ind w:firstLine="720"/>
        <w:jc w:val="both"/>
        <w:rPr>
          <w:rFonts w:ascii="VNI-Times" w:hAnsi="VNI-Times"/>
          <w:sz w:val="26"/>
          <w:szCs w:val="26"/>
        </w:rPr>
      </w:pPr>
    </w:p>
    <w:p w:rsidR="00B76A98" w:rsidRDefault="00B76A98" w:rsidP="007D6FE2">
      <w:pPr>
        <w:tabs>
          <w:tab w:val="left" w:pos="90"/>
        </w:tabs>
        <w:ind w:firstLine="720"/>
        <w:jc w:val="both"/>
        <w:rPr>
          <w:rFonts w:ascii="VNI-Times" w:hAnsi="VNI-Times"/>
          <w:sz w:val="26"/>
          <w:szCs w:val="26"/>
        </w:rPr>
      </w:pPr>
    </w:p>
    <w:p w:rsidR="00B76A98" w:rsidRDefault="00B76A98" w:rsidP="007D6FE2">
      <w:pPr>
        <w:tabs>
          <w:tab w:val="left" w:pos="90"/>
        </w:tabs>
        <w:ind w:firstLine="720"/>
        <w:jc w:val="both"/>
        <w:rPr>
          <w:rFonts w:ascii="VNI-Times" w:hAnsi="VNI-Times"/>
          <w:sz w:val="26"/>
          <w:szCs w:val="26"/>
        </w:rPr>
      </w:pPr>
    </w:p>
    <w:p w:rsidR="00B76A98" w:rsidRDefault="00B76A98" w:rsidP="007D6FE2">
      <w:pPr>
        <w:tabs>
          <w:tab w:val="left" w:pos="90"/>
        </w:tabs>
        <w:ind w:firstLine="720"/>
        <w:jc w:val="both"/>
        <w:rPr>
          <w:rFonts w:ascii="VNI-Times" w:hAnsi="VNI-Times"/>
          <w:sz w:val="26"/>
          <w:szCs w:val="26"/>
        </w:rPr>
      </w:pPr>
    </w:p>
    <w:p w:rsidR="003E76A8" w:rsidRPr="00B679FF" w:rsidRDefault="00C13968" w:rsidP="007D6FE2">
      <w:pPr>
        <w:tabs>
          <w:tab w:val="left" w:pos="90"/>
        </w:tabs>
        <w:ind w:firstLine="720"/>
        <w:rPr>
          <w:rFonts w:ascii="VNI-Times" w:hAnsi="VNI-Times"/>
          <w:sz w:val="26"/>
          <w:szCs w:val="26"/>
        </w:rPr>
      </w:pPr>
      <w:r w:rsidRPr="00C13968">
        <w:rPr>
          <w:b/>
          <w:sz w:val="32"/>
          <w:szCs w:val="32"/>
        </w:rPr>
        <w:lastRenderedPageBreak/>
        <w:t>BÀI 2: KHẢO SÁT SƠ ĐỒ MẠCH ĐIỆN</w:t>
      </w:r>
      <w:r w:rsidR="003E76A8" w:rsidRPr="003E76A8">
        <w:rPr>
          <w:rFonts w:ascii="VNI-Times" w:hAnsi="VNI-Times"/>
          <w:sz w:val="26"/>
          <w:szCs w:val="26"/>
        </w:rPr>
        <w:t xml:space="preserve"> </w:t>
      </w:r>
      <w:r w:rsidR="003E76A8" w:rsidRPr="003E76A8">
        <w:rPr>
          <w:rFonts w:ascii="VNI-Times" w:hAnsi="VNI-Times"/>
          <w:b/>
          <w:sz w:val="32"/>
          <w:szCs w:val="32"/>
        </w:rPr>
        <w:t xml:space="preserve">MAÙY LAÏNH </w:t>
      </w:r>
      <w:r w:rsidR="003E76A8" w:rsidRPr="003E76A8">
        <w:rPr>
          <w:b/>
          <w:sz w:val="32"/>
          <w:szCs w:val="32"/>
        </w:rPr>
        <w:t>1 KHỐI</w:t>
      </w:r>
      <w:r w:rsidR="003E76A8" w:rsidRPr="003E76A8">
        <w:rPr>
          <w:rFonts w:ascii="VNI-Times" w:hAnsi="VNI-Times"/>
          <w:b/>
          <w:sz w:val="32"/>
          <w:szCs w:val="32"/>
        </w:rPr>
        <w:t>.</w:t>
      </w:r>
    </w:p>
    <w:p w:rsidR="00C13968" w:rsidRPr="00B679FF" w:rsidRDefault="00C13968" w:rsidP="007D6FE2">
      <w:pPr>
        <w:tabs>
          <w:tab w:val="left" w:pos="90"/>
        </w:tabs>
        <w:ind w:firstLine="720"/>
        <w:jc w:val="both"/>
        <w:rPr>
          <w:rFonts w:ascii="VNI-Times" w:hAnsi="VNI-Times"/>
          <w:sz w:val="26"/>
          <w:szCs w:val="26"/>
        </w:rPr>
      </w:pPr>
      <w:r w:rsidRPr="00B679FF">
        <w:rPr>
          <w:rFonts w:ascii="VNI-Times" w:hAnsi="VNI-Times"/>
          <w:b/>
          <w:sz w:val="26"/>
          <w:szCs w:val="26"/>
        </w:rPr>
        <w:t>I</w:t>
      </w:r>
      <w:proofErr w:type="gramStart"/>
      <w:r w:rsidRPr="00B679FF">
        <w:rPr>
          <w:rFonts w:ascii="VNI-Times" w:hAnsi="VNI-Times"/>
          <w:b/>
          <w:sz w:val="26"/>
          <w:szCs w:val="26"/>
        </w:rPr>
        <w:t>/  MUÏC</w:t>
      </w:r>
      <w:proofErr w:type="gramEnd"/>
      <w:r w:rsidRPr="00B679FF">
        <w:rPr>
          <w:rFonts w:ascii="VNI-Times" w:hAnsi="VNI-Times"/>
          <w:b/>
          <w:sz w:val="26"/>
          <w:szCs w:val="26"/>
        </w:rPr>
        <w:t xml:space="preserve"> ÑÍCH – YEÂU CAÀU :</w:t>
      </w:r>
    </w:p>
    <w:p w:rsidR="00C13968" w:rsidRPr="00B679FF" w:rsidRDefault="00C13968" w:rsidP="007D6FE2">
      <w:pPr>
        <w:tabs>
          <w:tab w:val="left" w:pos="90"/>
        </w:tabs>
        <w:ind w:firstLine="720"/>
        <w:rPr>
          <w:rFonts w:ascii="VNI-Times" w:hAnsi="VNI-Times"/>
          <w:noProof/>
          <w:sz w:val="26"/>
        </w:rPr>
      </w:pPr>
      <w:r w:rsidRPr="00B679FF">
        <w:rPr>
          <w:rFonts w:ascii="VNI-Times" w:hAnsi="VNI-Times"/>
          <w:sz w:val="26"/>
          <w:szCs w:val="26"/>
        </w:rPr>
        <w:t xml:space="preserve">1. Muïc </w:t>
      </w:r>
      <w:proofErr w:type="gramStart"/>
      <w:r w:rsidRPr="00B679FF">
        <w:rPr>
          <w:rFonts w:ascii="VNI-Times" w:hAnsi="VNI-Times"/>
          <w:sz w:val="26"/>
          <w:szCs w:val="26"/>
        </w:rPr>
        <w:t>ñích :</w:t>
      </w:r>
      <w:proofErr w:type="gramEnd"/>
      <w:r w:rsidRPr="00B679FF">
        <w:rPr>
          <w:rFonts w:ascii="VNI-Times" w:hAnsi="VNI-Times"/>
          <w:sz w:val="26"/>
        </w:rPr>
        <w:t xml:space="preserve">  </w:t>
      </w:r>
      <w:r w:rsidRPr="00B679FF">
        <w:rPr>
          <w:rFonts w:ascii="VNI-Times" w:hAnsi="VNI-Times"/>
          <w:sz w:val="26"/>
          <w:szCs w:val="26"/>
        </w:rPr>
        <w:t>Sau baøi hoïc naøy ngöôøi hoïc seõ thöïc hieän ñöôïc:</w:t>
      </w:r>
    </w:p>
    <w:p w:rsidR="00C13968" w:rsidRPr="00B679FF" w:rsidRDefault="00C13968" w:rsidP="00440D69">
      <w:pPr>
        <w:tabs>
          <w:tab w:val="left" w:pos="90"/>
        </w:tabs>
        <w:ind w:firstLine="1080"/>
        <w:jc w:val="both"/>
        <w:rPr>
          <w:rFonts w:ascii="VNI-Times" w:hAnsi="VNI-Times"/>
          <w:sz w:val="26"/>
          <w:szCs w:val="26"/>
        </w:rPr>
      </w:pPr>
      <w:r w:rsidRPr="00B679FF">
        <w:rPr>
          <w:rFonts w:ascii="VNI-Times" w:hAnsi="VNI-Times"/>
          <w:sz w:val="26"/>
          <w:szCs w:val="26"/>
        </w:rPr>
        <w:t>- Trình baøy ñöôïc</w:t>
      </w:r>
      <w:r>
        <w:rPr>
          <w:rFonts w:ascii="VNI-Times" w:hAnsi="VNI-Times"/>
          <w:sz w:val="26"/>
          <w:szCs w:val="26"/>
        </w:rPr>
        <w:t>, c</w:t>
      </w:r>
      <w:r>
        <w:rPr>
          <w:sz w:val="26"/>
          <w:szCs w:val="26"/>
        </w:rPr>
        <w:t>ấu tạo,</w:t>
      </w:r>
      <w:r w:rsidRPr="00B679FF">
        <w:rPr>
          <w:rFonts w:ascii="VNI-Times" w:hAnsi="VNI-Times"/>
          <w:sz w:val="26"/>
          <w:szCs w:val="26"/>
        </w:rPr>
        <w:t xml:space="preserve"> </w:t>
      </w:r>
      <w:r w:rsidRPr="00B679FF">
        <w:rPr>
          <w:sz w:val="26"/>
          <w:szCs w:val="26"/>
        </w:rPr>
        <w:t>nguyên</w:t>
      </w:r>
      <w:r w:rsidRPr="00B679FF">
        <w:rPr>
          <w:rFonts w:ascii="VNI-Times" w:hAnsi="VNI-Times"/>
          <w:sz w:val="26"/>
          <w:szCs w:val="26"/>
        </w:rPr>
        <w:t xml:space="preserve"> </w:t>
      </w:r>
      <w:r w:rsidRPr="00B679FF">
        <w:rPr>
          <w:sz w:val="26"/>
          <w:szCs w:val="26"/>
        </w:rPr>
        <w:t>lý</w:t>
      </w:r>
      <w:r w:rsidRPr="00B679FF">
        <w:rPr>
          <w:rFonts w:ascii="VNI-Times" w:hAnsi="VNI-Times"/>
          <w:sz w:val="26"/>
          <w:szCs w:val="26"/>
        </w:rPr>
        <w:t xml:space="preserve"> hoaït ñoäng caùc </w:t>
      </w:r>
      <w:r>
        <w:rPr>
          <w:rFonts w:ascii="VNI-Times" w:hAnsi="VNI-Times"/>
          <w:sz w:val="26"/>
          <w:szCs w:val="26"/>
        </w:rPr>
        <w:t>m</w:t>
      </w:r>
      <w:r>
        <w:rPr>
          <w:sz w:val="26"/>
          <w:szCs w:val="26"/>
        </w:rPr>
        <w:t>ạch</w:t>
      </w:r>
      <w:r w:rsidRPr="00B679FF">
        <w:rPr>
          <w:rFonts w:ascii="VNI-Times" w:hAnsi="VNI-Times"/>
          <w:sz w:val="26"/>
          <w:szCs w:val="26"/>
        </w:rPr>
        <w:t xml:space="preserve"> ñieän cuûa maùy laïnh </w:t>
      </w:r>
      <w:r>
        <w:rPr>
          <w:sz w:val="26"/>
          <w:szCs w:val="26"/>
        </w:rPr>
        <w:t>1 khối</w:t>
      </w:r>
      <w:r w:rsidRPr="00B679FF">
        <w:rPr>
          <w:rFonts w:ascii="VNI-Times" w:hAnsi="VNI-Times"/>
          <w:sz w:val="26"/>
          <w:szCs w:val="26"/>
        </w:rPr>
        <w:t>.</w:t>
      </w:r>
    </w:p>
    <w:p w:rsidR="00C13968" w:rsidRPr="00B679FF" w:rsidRDefault="00440D69" w:rsidP="007D6FE2">
      <w:pPr>
        <w:tabs>
          <w:tab w:val="left" w:pos="90"/>
        </w:tabs>
        <w:ind w:firstLine="720"/>
        <w:jc w:val="both"/>
        <w:rPr>
          <w:rFonts w:ascii="VNI-Times" w:hAnsi="VNI-Times"/>
          <w:sz w:val="26"/>
          <w:szCs w:val="26"/>
        </w:rPr>
      </w:pPr>
      <w:r>
        <w:rPr>
          <w:rFonts w:ascii="VNI-Times" w:hAnsi="VNI-Times"/>
          <w:sz w:val="26"/>
          <w:szCs w:val="26"/>
        </w:rPr>
        <w:t xml:space="preserve">     </w:t>
      </w:r>
      <w:r w:rsidR="00C13968" w:rsidRPr="00B679FF">
        <w:rPr>
          <w:rFonts w:ascii="VNI-Times" w:hAnsi="VNI-Times"/>
          <w:sz w:val="26"/>
          <w:szCs w:val="26"/>
        </w:rPr>
        <w:t xml:space="preserve">- Bieát caùch ño kieåm tra caùc thieát bò ñieän cuûa maùy laïnh </w:t>
      </w:r>
      <w:r w:rsidR="00C13968" w:rsidRPr="00B679FF">
        <w:rPr>
          <w:sz w:val="26"/>
          <w:szCs w:val="26"/>
        </w:rPr>
        <w:t xml:space="preserve">1 </w:t>
      </w:r>
      <w:r w:rsidR="00C13968">
        <w:rPr>
          <w:sz w:val="26"/>
          <w:szCs w:val="26"/>
        </w:rPr>
        <w:t>khối</w:t>
      </w:r>
      <w:r w:rsidR="00C13968" w:rsidRPr="00B679FF">
        <w:rPr>
          <w:rFonts w:ascii="VNI-Times" w:hAnsi="VNI-Times"/>
          <w:sz w:val="26"/>
          <w:szCs w:val="26"/>
        </w:rPr>
        <w:t xml:space="preserve">. </w:t>
      </w:r>
    </w:p>
    <w:p w:rsidR="00C13968" w:rsidRPr="00B679FF" w:rsidRDefault="00C13968" w:rsidP="007D6FE2">
      <w:pPr>
        <w:tabs>
          <w:tab w:val="left" w:pos="90"/>
        </w:tabs>
        <w:ind w:firstLine="720"/>
        <w:jc w:val="both"/>
        <w:rPr>
          <w:rFonts w:ascii="VNI-Times" w:hAnsi="VNI-Times"/>
          <w:sz w:val="26"/>
          <w:szCs w:val="26"/>
        </w:rPr>
      </w:pPr>
      <w:r w:rsidRPr="00B679FF">
        <w:rPr>
          <w:rFonts w:ascii="VNI-Times" w:hAnsi="VNI-Times"/>
          <w:sz w:val="26"/>
          <w:szCs w:val="26"/>
        </w:rPr>
        <w:t xml:space="preserve">     - Xaùc ñònh ñöôïc caùc ñaàu daây </w:t>
      </w:r>
      <w:proofErr w:type="gramStart"/>
      <w:r w:rsidRPr="00B679FF">
        <w:rPr>
          <w:rFonts w:ascii="VNI-Times" w:hAnsi="VNI-Times"/>
          <w:sz w:val="26"/>
          <w:szCs w:val="26"/>
        </w:rPr>
        <w:t>ra  caùc</w:t>
      </w:r>
      <w:proofErr w:type="gramEnd"/>
      <w:r w:rsidRPr="00B679FF">
        <w:rPr>
          <w:rFonts w:ascii="VNI-Times" w:hAnsi="VNI-Times"/>
          <w:sz w:val="26"/>
          <w:szCs w:val="26"/>
        </w:rPr>
        <w:t xml:space="preserve"> thieát bò ñieän cuûa maùy laïnh </w:t>
      </w:r>
      <w:r>
        <w:rPr>
          <w:sz w:val="26"/>
          <w:szCs w:val="26"/>
        </w:rPr>
        <w:t>1 khối</w:t>
      </w:r>
      <w:r w:rsidRPr="00B679FF">
        <w:rPr>
          <w:rFonts w:ascii="VNI-Times" w:hAnsi="VNI-Times"/>
          <w:sz w:val="26"/>
          <w:szCs w:val="26"/>
        </w:rPr>
        <w:t>.</w:t>
      </w:r>
    </w:p>
    <w:p w:rsidR="00C13968" w:rsidRPr="00B679FF" w:rsidRDefault="00C13968" w:rsidP="007D6FE2">
      <w:pPr>
        <w:tabs>
          <w:tab w:val="left" w:pos="90"/>
        </w:tabs>
        <w:ind w:firstLine="720"/>
        <w:jc w:val="both"/>
        <w:rPr>
          <w:rFonts w:ascii="VNI-Times" w:hAnsi="VNI-Times"/>
          <w:sz w:val="26"/>
          <w:szCs w:val="26"/>
        </w:rPr>
      </w:pPr>
      <w:r w:rsidRPr="00B679FF">
        <w:rPr>
          <w:rFonts w:ascii="VNI-Times" w:hAnsi="VNI-Times"/>
          <w:sz w:val="26"/>
          <w:szCs w:val="26"/>
        </w:rPr>
        <w:t xml:space="preserve">2. Yeâu </w:t>
      </w:r>
      <w:proofErr w:type="gramStart"/>
      <w:r w:rsidRPr="00B679FF">
        <w:rPr>
          <w:rFonts w:ascii="VNI-Times" w:hAnsi="VNI-Times"/>
          <w:sz w:val="26"/>
          <w:szCs w:val="26"/>
        </w:rPr>
        <w:t>caàu :</w:t>
      </w:r>
      <w:proofErr w:type="gramEnd"/>
      <w:r w:rsidRPr="00B679FF">
        <w:rPr>
          <w:rFonts w:ascii="VNI-Times" w:hAnsi="VNI-Times"/>
          <w:sz w:val="26"/>
          <w:szCs w:val="26"/>
        </w:rPr>
        <w:t xml:space="preserve"> </w:t>
      </w:r>
    </w:p>
    <w:p w:rsidR="00C13968" w:rsidRPr="00B679FF" w:rsidRDefault="00C13968" w:rsidP="007D6FE2">
      <w:pPr>
        <w:tabs>
          <w:tab w:val="left" w:pos="90"/>
        </w:tabs>
        <w:ind w:firstLine="720"/>
        <w:jc w:val="both"/>
        <w:rPr>
          <w:rFonts w:ascii="VNI-Times" w:hAnsi="VNI-Times"/>
          <w:sz w:val="26"/>
          <w:szCs w:val="26"/>
        </w:rPr>
      </w:pPr>
      <w:r w:rsidRPr="00B679FF">
        <w:rPr>
          <w:rFonts w:ascii="VNI-Times" w:hAnsi="VNI-Times"/>
          <w:sz w:val="26"/>
          <w:szCs w:val="26"/>
        </w:rPr>
        <w:t xml:space="preserve">Kyõ </w:t>
      </w:r>
      <w:proofErr w:type="gramStart"/>
      <w:r w:rsidRPr="00B679FF">
        <w:rPr>
          <w:rFonts w:ascii="VNI-Times" w:hAnsi="VNI-Times"/>
          <w:sz w:val="26"/>
          <w:szCs w:val="26"/>
        </w:rPr>
        <w:t>thuaät :</w:t>
      </w:r>
      <w:proofErr w:type="gramEnd"/>
      <w:r w:rsidRPr="00B679FF">
        <w:rPr>
          <w:rFonts w:ascii="VNI-Times" w:hAnsi="VNI-Times"/>
          <w:sz w:val="26"/>
          <w:szCs w:val="26"/>
        </w:rPr>
        <w:t xml:space="preserve">  - Ño kieåm hi</w:t>
      </w:r>
      <w:r w:rsidRPr="00B679FF">
        <w:rPr>
          <w:sz w:val="26"/>
          <w:szCs w:val="26"/>
        </w:rPr>
        <w:t>ểu được</w:t>
      </w:r>
      <w:r w:rsidRPr="00B679FF">
        <w:rPr>
          <w:rFonts w:ascii="VNI-Times" w:hAnsi="VNI-Times"/>
          <w:sz w:val="26"/>
          <w:szCs w:val="26"/>
        </w:rPr>
        <w:t xml:space="preserve"> </w:t>
      </w:r>
      <w:r w:rsidR="007D6FE2" w:rsidRPr="007D6FE2">
        <w:rPr>
          <w:sz w:val="26"/>
          <w:szCs w:val="26"/>
        </w:rPr>
        <w:t>sơ đồ mạch điện</w:t>
      </w:r>
      <w:r w:rsidR="007D6FE2" w:rsidRPr="003E76A8">
        <w:rPr>
          <w:rFonts w:ascii="VNI-Times" w:hAnsi="VNI-Times"/>
          <w:sz w:val="26"/>
          <w:szCs w:val="26"/>
        </w:rPr>
        <w:t xml:space="preserve"> </w:t>
      </w:r>
      <w:r w:rsidRPr="00B679FF">
        <w:rPr>
          <w:rFonts w:ascii="VNI-Times" w:hAnsi="VNI-Times"/>
          <w:sz w:val="26"/>
          <w:szCs w:val="26"/>
        </w:rPr>
        <w:t xml:space="preserve">caùc thieát bò ñieän cuûa maùy laïnh </w:t>
      </w:r>
      <w:r w:rsidRPr="00B679FF">
        <w:rPr>
          <w:sz w:val="26"/>
          <w:szCs w:val="26"/>
        </w:rPr>
        <w:t xml:space="preserve">1 </w:t>
      </w:r>
      <w:r>
        <w:rPr>
          <w:sz w:val="26"/>
          <w:szCs w:val="26"/>
        </w:rPr>
        <w:t>khối</w:t>
      </w:r>
      <w:r w:rsidRPr="00B679FF">
        <w:rPr>
          <w:rFonts w:ascii="VNI-Times" w:hAnsi="VNI-Times"/>
          <w:sz w:val="26"/>
          <w:szCs w:val="26"/>
        </w:rPr>
        <w:t>.</w:t>
      </w:r>
    </w:p>
    <w:p w:rsidR="00C13968" w:rsidRPr="00B679FF" w:rsidRDefault="00C13968" w:rsidP="007D6FE2">
      <w:pPr>
        <w:tabs>
          <w:tab w:val="left" w:pos="90"/>
        </w:tabs>
        <w:ind w:firstLine="720"/>
        <w:jc w:val="both"/>
        <w:rPr>
          <w:rFonts w:ascii="VNI-Times" w:hAnsi="VNI-Times"/>
          <w:sz w:val="26"/>
          <w:szCs w:val="26"/>
        </w:rPr>
      </w:pPr>
      <w:r w:rsidRPr="00B679FF">
        <w:rPr>
          <w:rFonts w:ascii="VNI-Times" w:hAnsi="VNI-Times"/>
          <w:sz w:val="26"/>
          <w:szCs w:val="26"/>
        </w:rPr>
        <w:t xml:space="preserve">Myõ </w:t>
      </w:r>
      <w:proofErr w:type="gramStart"/>
      <w:r w:rsidRPr="00B679FF">
        <w:rPr>
          <w:rFonts w:ascii="VNI-Times" w:hAnsi="VNI-Times"/>
          <w:sz w:val="26"/>
          <w:szCs w:val="26"/>
        </w:rPr>
        <w:t>thuaät :</w:t>
      </w:r>
      <w:proofErr w:type="gramEnd"/>
      <w:r w:rsidRPr="00B679FF">
        <w:rPr>
          <w:rFonts w:ascii="VNI-Times" w:hAnsi="VNI-Times"/>
          <w:sz w:val="26"/>
          <w:szCs w:val="26"/>
        </w:rPr>
        <w:t xml:space="preserve">  </w:t>
      </w:r>
      <w:r w:rsidR="007D6FE2">
        <w:rPr>
          <w:rFonts w:ascii="VNI-Times" w:hAnsi="VNI-Times"/>
          <w:sz w:val="26"/>
          <w:szCs w:val="26"/>
        </w:rPr>
        <w:t>-</w:t>
      </w:r>
      <w:r w:rsidRPr="00B679FF">
        <w:rPr>
          <w:rFonts w:ascii="VNI-Times" w:hAnsi="VNI-Times"/>
          <w:sz w:val="26"/>
          <w:szCs w:val="26"/>
        </w:rPr>
        <w:t xml:space="preserve"> Kyõ thuaät kh</w:t>
      </w:r>
      <w:r w:rsidRPr="00B679FF">
        <w:rPr>
          <w:sz w:val="26"/>
          <w:szCs w:val="26"/>
        </w:rPr>
        <w:t>ảo sát</w:t>
      </w:r>
      <w:r w:rsidRPr="00B679FF">
        <w:rPr>
          <w:rFonts w:ascii="VNI-Times" w:hAnsi="VNI-Times"/>
          <w:sz w:val="26"/>
          <w:szCs w:val="26"/>
        </w:rPr>
        <w:t xml:space="preserve"> ph</w:t>
      </w:r>
      <w:r w:rsidRPr="00B679FF">
        <w:rPr>
          <w:sz w:val="26"/>
          <w:szCs w:val="26"/>
        </w:rPr>
        <w:t>ải</w:t>
      </w:r>
      <w:r w:rsidRPr="00B679FF">
        <w:rPr>
          <w:rFonts w:ascii="VNI-Times" w:hAnsi="VNI-Times"/>
          <w:sz w:val="26"/>
          <w:szCs w:val="26"/>
        </w:rPr>
        <w:t xml:space="preserve"> goïn gaøng.</w:t>
      </w:r>
    </w:p>
    <w:p w:rsidR="00C13968" w:rsidRPr="00B679FF" w:rsidRDefault="00C13968" w:rsidP="007D6FE2">
      <w:pPr>
        <w:tabs>
          <w:tab w:val="left" w:pos="90"/>
        </w:tabs>
        <w:ind w:firstLine="720"/>
        <w:jc w:val="both"/>
        <w:rPr>
          <w:rFonts w:ascii="VNI-Times" w:hAnsi="VNI-Times"/>
          <w:sz w:val="26"/>
          <w:szCs w:val="26"/>
        </w:rPr>
      </w:pPr>
      <w:r w:rsidRPr="00B679FF">
        <w:rPr>
          <w:rFonts w:ascii="VNI-Times" w:hAnsi="VNI-Times"/>
          <w:sz w:val="26"/>
          <w:szCs w:val="26"/>
        </w:rPr>
        <w:t xml:space="preserve">An </w:t>
      </w:r>
      <w:proofErr w:type="gramStart"/>
      <w:r w:rsidRPr="00B679FF">
        <w:rPr>
          <w:rFonts w:ascii="VNI-Times" w:hAnsi="VNI-Times"/>
          <w:sz w:val="26"/>
          <w:szCs w:val="26"/>
        </w:rPr>
        <w:t>toaøn :</w:t>
      </w:r>
      <w:proofErr w:type="gramEnd"/>
      <w:r w:rsidRPr="00B679FF">
        <w:rPr>
          <w:rFonts w:ascii="VNI-Times" w:hAnsi="VNI-Times"/>
          <w:sz w:val="26"/>
          <w:szCs w:val="26"/>
        </w:rPr>
        <w:t xml:space="preserve"> </w:t>
      </w:r>
      <w:r w:rsidR="007D6FE2">
        <w:rPr>
          <w:rFonts w:ascii="VNI-Times" w:hAnsi="VNI-Times"/>
          <w:sz w:val="26"/>
          <w:szCs w:val="26"/>
        </w:rPr>
        <w:t xml:space="preserve"> </w:t>
      </w:r>
      <w:r w:rsidRPr="00B679FF">
        <w:rPr>
          <w:rFonts w:ascii="VNI-Times" w:hAnsi="VNI-Times"/>
          <w:sz w:val="26"/>
          <w:szCs w:val="26"/>
        </w:rPr>
        <w:t xml:space="preserve">  - Khoâng ñöôïc laøm hö hoûng caùc thieát bò.</w:t>
      </w:r>
    </w:p>
    <w:p w:rsidR="00C13968" w:rsidRPr="00B679FF" w:rsidRDefault="00C13968" w:rsidP="007D6FE2">
      <w:pPr>
        <w:tabs>
          <w:tab w:val="left" w:pos="90"/>
        </w:tabs>
        <w:ind w:firstLine="720"/>
        <w:jc w:val="both"/>
        <w:rPr>
          <w:rFonts w:ascii="VNI-Times" w:hAnsi="VNI-Times"/>
          <w:sz w:val="26"/>
          <w:szCs w:val="26"/>
        </w:rPr>
      </w:pPr>
      <w:r w:rsidRPr="00B679FF">
        <w:rPr>
          <w:rFonts w:ascii="VNI-Times" w:hAnsi="VNI-Times"/>
          <w:b/>
          <w:sz w:val="26"/>
          <w:szCs w:val="26"/>
        </w:rPr>
        <w:t>II</w:t>
      </w:r>
      <w:proofErr w:type="gramStart"/>
      <w:r w:rsidRPr="00B679FF">
        <w:rPr>
          <w:rFonts w:ascii="VNI-Times" w:hAnsi="VNI-Times"/>
          <w:b/>
          <w:sz w:val="26"/>
          <w:szCs w:val="26"/>
        </w:rPr>
        <w:t>/  VAÄT</w:t>
      </w:r>
      <w:proofErr w:type="gramEnd"/>
      <w:r w:rsidRPr="00B679FF">
        <w:rPr>
          <w:rFonts w:ascii="VNI-Times" w:hAnsi="VNI-Times"/>
          <w:b/>
          <w:sz w:val="26"/>
          <w:szCs w:val="26"/>
        </w:rPr>
        <w:t xml:space="preserve"> LIEÄU – THIEÁT BÒ – DUÏNG CUÏ :</w:t>
      </w:r>
    </w:p>
    <w:p w:rsidR="00C13968" w:rsidRPr="00B679FF" w:rsidRDefault="00C13968" w:rsidP="00E000FE">
      <w:pPr>
        <w:numPr>
          <w:ilvl w:val="0"/>
          <w:numId w:val="7"/>
        </w:numPr>
        <w:tabs>
          <w:tab w:val="left" w:pos="90"/>
        </w:tabs>
        <w:ind w:left="0" w:firstLine="720"/>
        <w:jc w:val="both"/>
        <w:rPr>
          <w:rFonts w:ascii="VNI-Times" w:hAnsi="VNI-Times"/>
          <w:sz w:val="26"/>
          <w:szCs w:val="26"/>
        </w:rPr>
      </w:pPr>
      <w:r w:rsidRPr="00B679FF">
        <w:rPr>
          <w:rFonts w:ascii="VNI-Times" w:hAnsi="VNI-Times"/>
          <w:sz w:val="26"/>
          <w:szCs w:val="26"/>
        </w:rPr>
        <w:t xml:space="preserve">Vaät </w:t>
      </w:r>
      <w:proofErr w:type="gramStart"/>
      <w:r w:rsidRPr="00B679FF">
        <w:rPr>
          <w:rFonts w:ascii="VNI-Times" w:hAnsi="VNI-Times"/>
          <w:sz w:val="26"/>
          <w:szCs w:val="26"/>
        </w:rPr>
        <w:t>lieäu :</w:t>
      </w:r>
      <w:proofErr w:type="gramEnd"/>
      <w:r w:rsidRPr="00B679FF">
        <w:rPr>
          <w:rFonts w:ascii="VNI-Times" w:hAnsi="VNI-Times"/>
          <w:sz w:val="26"/>
          <w:szCs w:val="26"/>
        </w:rPr>
        <w:t xml:space="preserve"> Daây ñieän, baêng keo, ñaàu ghim, chì haøn.</w:t>
      </w:r>
    </w:p>
    <w:p w:rsidR="00C13968" w:rsidRPr="00B679FF" w:rsidRDefault="00C13968" w:rsidP="00E000FE">
      <w:pPr>
        <w:numPr>
          <w:ilvl w:val="0"/>
          <w:numId w:val="7"/>
        </w:numPr>
        <w:tabs>
          <w:tab w:val="left" w:pos="90"/>
        </w:tabs>
        <w:ind w:left="0" w:firstLine="720"/>
        <w:jc w:val="both"/>
        <w:rPr>
          <w:rFonts w:ascii="VNI-Times" w:hAnsi="VNI-Times"/>
          <w:sz w:val="28"/>
          <w:szCs w:val="28"/>
        </w:rPr>
      </w:pPr>
      <w:r w:rsidRPr="00B679FF">
        <w:rPr>
          <w:rFonts w:ascii="VNI-Times" w:hAnsi="VNI-Times"/>
          <w:sz w:val="28"/>
          <w:szCs w:val="28"/>
        </w:rPr>
        <w:t xml:space="preserve">Thieát </w:t>
      </w:r>
      <w:proofErr w:type="gramStart"/>
      <w:r w:rsidRPr="00B679FF">
        <w:rPr>
          <w:rFonts w:ascii="VNI-Times" w:hAnsi="VNI-Times"/>
          <w:sz w:val="28"/>
          <w:szCs w:val="28"/>
        </w:rPr>
        <w:t>bò :</w:t>
      </w:r>
      <w:proofErr w:type="gramEnd"/>
      <w:r w:rsidRPr="00B679FF">
        <w:rPr>
          <w:rFonts w:ascii="VNI-Times" w:hAnsi="VNI-Times"/>
          <w:sz w:val="28"/>
          <w:szCs w:val="28"/>
        </w:rPr>
        <w:t xml:space="preserve"> Maùy laïnh </w:t>
      </w:r>
      <w:r w:rsidRPr="00B679FF">
        <w:rPr>
          <w:sz w:val="28"/>
          <w:szCs w:val="28"/>
        </w:rPr>
        <w:t xml:space="preserve">1 </w:t>
      </w:r>
      <w:r w:rsidR="003E76A8">
        <w:rPr>
          <w:sz w:val="28"/>
          <w:szCs w:val="28"/>
        </w:rPr>
        <w:t>khối</w:t>
      </w:r>
      <w:r w:rsidRPr="00B679FF">
        <w:rPr>
          <w:rFonts w:ascii="VNI-Times" w:hAnsi="VNI-Times"/>
          <w:sz w:val="28"/>
          <w:szCs w:val="28"/>
        </w:rPr>
        <w:t xml:space="preserve"> ñaày ñuû caùc thieát bò.</w:t>
      </w:r>
    </w:p>
    <w:p w:rsidR="00C13968" w:rsidRPr="00B679FF" w:rsidRDefault="00C13968" w:rsidP="00E000FE">
      <w:pPr>
        <w:numPr>
          <w:ilvl w:val="0"/>
          <w:numId w:val="7"/>
        </w:numPr>
        <w:tabs>
          <w:tab w:val="left" w:pos="90"/>
        </w:tabs>
        <w:ind w:left="0" w:firstLine="720"/>
        <w:jc w:val="both"/>
        <w:rPr>
          <w:rFonts w:ascii="VNI-Times" w:hAnsi="VNI-Times"/>
          <w:sz w:val="26"/>
          <w:szCs w:val="26"/>
        </w:rPr>
      </w:pPr>
      <w:r w:rsidRPr="00B679FF">
        <w:rPr>
          <w:rFonts w:ascii="VNI-Times" w:hAnsi="VNI-Times"/>
          <w:sz w:val="26"/>
          <w:szCs w:val="26"/>
        </w:rPr>
        <w:t xml:space="preserve">Duïng </w:t>
      </w:r>
      <w:proofErr w:type="gramStart"/>
      <w:r w:rsidRPr="00B679FF">
        <w:rPr>
          <w:rFonts w:ascii="VNI-Times" w:hAnsi="VNI-Times"/>
          <w:sz w:val="26"/>
          <w:szCs w:val="26"/>
        </w:rPr>
        <w:t>cuï :</w:t>
      </w:r>
      <w:proofErr w:type="gramEnd"/>
      <w:r w:rsidRPr="00B679FF">
        <w:rPr>
          <w:rFonts w:ascii="VNI-Times" w:hAnsi="VNI-Times"/>
          <w:sz w:val="26"/>
          <w:szCs w:val="26"/>
        </w:rPr>
        <w:t xml:space="preserve"> </w:t>
      </w:r>
      <w:r w:rsidRPr="00B679FF">
        <w:rPr>
          <w:sz w:val="26"/>
          <w:szCs w:val="26"/>
        </w:rPr>
        <w:t>Đ</w:t>
      </w:r>
      <w:r w:rsidRPr="00B679FF">
        <w:rPr>
          <w:rFonts w:ascii="VNI-Times" w:hAnsi="VNI-Times"/>
          <w:sz w:val="26"/>
          <w:szCs w:val="26"/>
        </w:rPr>
        <w:t>oàng hoà VOM, ampe keàm, nguoàn,  keàm, keùo, tuoác nô vít.</w:t>
      </w:r>
    </w:p>
    <w:p w:rsidR="00C13968" w:rsidRPr="00B679FF" w:rsidRDefault="00C13968" w:rsidP="007D6FE2">
      <w:pPr>
        <w:tabs>
          <w:tab w:val="left" w:pos="90"/>
        </w:tabs>
        <w:ind w:firstLine="720"/>
        <w:jc w:val="both"/>
        <w:rPr>
          <w:rFonts w:ascii="VNI-Times" w:hAnsi="VNI-Times"/>
          <w:b/>
          <w:sz w:val="26"/>
          <w:szCs w:val="26"/>
        </w:rPr>
      </w:pPr>
      <w:r w:rsidRPr="00B679FF">
        <w:rPr>
          <w:rFonts w:ascii="VNI-Times" w:hAnsi="VNI-Times"/>
          <w:b/>
          <w:sz w:val="26"/>
          <w:szCs w:val="26"/>
        </w:rPr>
        <w:t>III</w:t>
      </w:r>
      <w:proofErr w:type="gramStart"/>
      <w:r w:rsidRPr="00B679FF">
        <w:rPr>
          <w:rFonts w:ascii="VNI-Times" w:hAnsi="VNI-Times"/>
          <w:b/>
          <w:sz w:val="26"/>
          <w:szCs w:val="26"/>
        </w:rPr>
        <w:t>/  CAÙC</w:t>
      </w:r>
      <w:proofErr w:type="gramEnd"/>
      <w:r w:rsidRPr="00B679FF">
        <w:rPr>
          <w:rFonts w:ascii="VNI-Times" w:hAnsi="VNI-Times"/>
          <w:b/>
          <w:sz w:val="26"/>
          <w:szCs w:val="26"/>
        </w:rPr>
        <w:t xml:space="preserve"> BÖÔÙC THÖÏC HAØNH :</w:t>
      </w:r>
    </w:p>
    <w:p w:rsidR="0036432B" w:rsidRDefault="00C13968" w:rsidP="007D6FE2">
      <w:pPr>
        <w:tabs>
          <w:tab w:val="left" w:pos="90"/>
        </w:tabs>
        <w:ind w:firstLine="720"/>
        <w:jc w:val="both"/>
        <w:rPr>
          <w:rFonts w:ascii="VNI-Times" w:hAnsi="VNI-Times"/>
          <w:b/>
          <w:sz w:val="26"/>
          <w:szCs w:val="26"/>
          <w:u w:val="single"/>
        </w:rPr>
      </w:pPr>
      <w:r w:rsidRPr="00B679FF">
        <w:rPr>
          <w:rFonts w:ascii="VNI-Times" w:hAnsi="VNI-Times"/>
          <w:b/>
          <w:sz w:val="26"/>
          <w:szCs w:val="26"/>
          <w:u w:val="single"/>
        </w:rPr>
        <w:t>Noäi dung:</w:t>
      </w:r>
    </w:p>
    <w:p w:rsidR="00E21651" w:rsidRPr="00E21651" w:rsidRDefault="00E21651" w:rsidP="007D6FE2">
      <w:pPr>
        <w:tabs>
          <w:tab w:val="left" w:pos="90"/>
        </w:tabs>
        <w:ind w:firstLine="720"/>
        <w:rPr>
          <w:rFonts w:ascii="VNI-Times" w:hAnsi="VNI-Times"/>
          <w:b/>
          <w:sz w:val="26"/>
          <w:szCs w:val="26"/>
        </w:rPr>
      </w:pPr>
      <w:proofErr w:type="gramStart"/>
      <w:r>
        <w:rPr>
          <w:rFonts w:ascii="VNI-Times" w:hAnsi="VNI-Times"/>
          <w:b/>
          <w:sz w:val="26"/>
          <w:szCs w:val="26"/>
        </w:rPr>
        <w:t>A.</w:t>
      </w:r>
      <w:r w:rsidRPr="00E21651">
        <w:rPr>
          <w:rFonts w:ascii="VNI-Times" w:hAnsi="VNI-Times"/>
          <w:b/>
          <w:sz w:val="26"/>
          <w:szCs w:val="26"/>
        </w:rPr>
        <w:t xml:space="preserve"> MAÏCH ÑIEÄN DUØNG TUÏ NGAÄM 3 CHAÂN.</w:t>
      </w:r>
      <w:proofErr w:type="gramEnd"/>
    </w:p>
    <w:p w:rsidR="00E21651" w:rsidRPr="00E21651" w:rsidRDefault="00E21651" w:rsidP="007D6FE2">
      <w:pPr>
        <w:tabs>
          <w:tab w:val="left" w:pos="90"/>
        </w:tabs>
        <w:ind w:firstLine="720"/>
        <w:rPr>
          <w:rFonts w:ascii="VNI-Times" w:hAnsi="VNI-Times"/>
          <w:b/>
          <w:sz w:val="26"/>
          <w:szCs w:val="26"/>
        </w:rPr>
      </w:pPr>
      <w:proofErr w:type="gramStart"/>
      <w:r w:rsidRPr="00E21651">
        <w:rPr>
          <w:rFonts w:ascii="VNI-Times" w:hAnsi="VNI-Times"/>
          <w:b/>
          <w:sz w:val="26"/>
          <w:szCs w:val="26"/>
        </w:rPr>
        <w:t>1, Sô ñoà.</w:t>
      </w:r>
      <w:proofErr w:type="gramEnd"/>
    </w:p>
    <w:p w:rsidR="00E21651" w:rsidRPr="00E21651" w:rsidRDefault="00E21651" w:rsidP="007D6FE2">
      <w:pPr>
        <w:tabs>
          <w:tab w:val="left" w:pos="90"/>
        </w:tabs>
        <w:ind w:firstLine="720"/>
        <w:rPr>
          <w:rFonts w:ascii="VNI-Times" w:hAnsi="VNI-Times"/>
          <w:b/>
          <w:sz w:val="26"/>
          <w:szCs w:val="26"/>
        </w:rPr>
      </w:pPr>
      <w:r w:rsidRPr="00E21651">
        <w:rPr>
          <w:rFonts w:ascii="VNI-Times" w:hAnsi="VNI-Times"/>
          <w:b/>
          <w:noProof/>
          <w:sz w:val="26"/>
          <w:szCs w:val="26"/>
        </w:rPr>
        <w:drawing>
          <wp:inline distT="0" distB="0" distL="0" distR="0" wp14:anchorId="197DE4AC" wp14:editId="0DBA67BD">
            <wp:extent cx="5153660" cy="3051810"/>
            <wp:effectExtent l="0" t="0" r="8890" b="0"/>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153660" cy="3051810"/>
                    </a:xfrm>
                    <a:prstGeom prst="rect">
                      <a:avLst/>
                    </a:prstGeom>
                    <a:noFill/>
                    <a:ln>
                      <a:noFill/>
                    </a:ln>
                  </pic:spPr>
                </pic:pic>
              </a:graphicData>
            </a:graphic>
          </wp:inline>
        </w:drawing>
      </w:r>
    </w:p>
    <w:p w:rsidR="00E21651" w:rsidRPr="00E21651" w:rsidRDefault="00E21651" w:rsidP="007D6FE2">
      <w:pPr>
        <w:tabs>
          <w:tab w:val="left" w:pos="90"/>
        </w:tabs>
        <w:ind w:firstLine="720"/>
        <w:rPr>
          <w:rFonts w:ascii="VNI-Times" w:hAnsi="VNI-Times"/>
          <w:sz w:val="26"/>
          <w:szCs w:val="26"/>
        </w:rPr>
      </w:pPr>
    </w:p>
    <w:p w:rsidR="00E21651" w:rsidRPr="00E21651" w:rsidRDefault="00E21651" w:rsidP="007D6FE2">
      <w:pPr>
        <w:tabs>
          <w:tab w:val="left" w:pos="90"/>
        </w:tabs>
        <w:ind w:firstLine="720"/>
        <w:rPr>
          <w:rFonts w:ascii="VNI-Times" w:hAnsi="VNI-Times"/>
          <w:sz w:val="26"/>
          <w:szCs w:val="26"/>
        </w:rPr>
      </w:pPr>
      <w:r w:rsidRPr="00E21651">
        <w:rPr>
          <w:rFonts w:ascii="VNI-Times" w:hAnsi="VNI-Times"/>
          <w:sz w:val="26"/>
          <w:szCs w:val="26"/>
        </w:rPr>
        <w:t>+ Trong ñoù:</w:t>
      </w:r>
    </w:p>
    <w:p w:rsidR="00E21651" w:rsidRPr="00E21651" w:rsidRDefault="00E21651" w:rsidP="007D6FE2">
      <w:pPr>
        <w:tabs>
          <w:tab w:val="left" w:pos="90"/>
        </w:tabs>
        <w:ind w:firstLine="720"/>
        <w:rPr>
          <w:rFonts w:ascii="VNI-Times" w:hAnsi="VNI-Times"/>
          <w:sz w:val="26"/>
          <w:szCs w:val="26"/>
        </w:rPr>
      </w:pPr>
      <w:proofErr w:type="gramStart"/>
      <w:r w:rsidRPr="00E21651">
        <w:rPr>
          <w:rFonts w:ascii="VNI-Times" w:hAnsi="VNI-Times"/>
          <w:sz w:val="26"/>
          <w:szCs w:val="26"/>
        </w:rPr>
        <w:t xml:space="preserve">1 – Coâng taéc ñieàu khieån </w:t>
      </w:r>
      <w:r w:rsidRPr="00E21651">
        <w:rPr>
          <w:rFonts w:ascii="VNI-Times" w:hAnsi="VNI-Times"/>
          <w:sz w:val="26"/>
          <w:szCs w:val="26"/>
        </w:rPr>
        <w:tab/>
      </w:r>
      <w:r w:rsidRPr="00E21651">
        <w:rPr>
          <w:rFonts w:ascii="VNI-Times" w:hAnsi="VNI-Times"/>
          <w:sz w:val="26"/>
          <w:szCs w:val="26"/>
        </w:rPr>
        <w:tab/>
        <w:t>2 – Thermottat.</w:t>
      </w:r>
      <w:proofErr w:type="gramEnd"/>
      <w:r w:rsidRPr="00E21651">
        <w:rPr>
          <w:rFonts w:ascii="VNI-Times" w:hAnsi="VNI-Times"/>
          <w:sz w:val="26"/>
          <w:szCs w:val="26"/>
        </w:rPr>
        <w:tab/>
      </w:r>
    </w:p>
    <w:p w:rsidR="00E21651" w:rsidRPr="00E21651" w:rsidRDefault="00E21651" w:rsidP="007D6FE2">
      <w:pPr>
        <w:tabs>
          <w:tab w:val="left" w:pos="90"/>
        </w:tabs>
        <w:ind w:firstLine="720"/>
        <w:rPr>
          <w:rFonts w:ascii="VNI-Times" w:hAnsi="VNI-Times"/>
          <w:sz w:val="26"/>
          <w:szCs w:val="26"/>
        </w:rPr>
      </w:pPr>
      <w:r w:rsidRPr="00E21651">
        <w:rPr>
          <w:rFonts w:ascii="VNI-Times" w:hAnsi="VNI-Times"/>
          <w:sz w:val="26"/>
          <w:szCs w:val="26"/>
        </w:rPr>
        <w:t>3 – Overload</w:t>
      </w:r>
      <w:r w:rsidRPr="00E21651">
        <w:rPr>
          <w:rFonts w:ascii="VNI-Times" w:hAnsi="VNI-Times"/>
          <w:sz w:val="26"/>
          <w:szCs w:val="26"/>
        </w:rPr>
        <w:tab/>
      </w:r>
      <w:r w:rsidRPr="00E21651">
        <w:rPr>
          <w:rFonts w:ascii="VNI-Times" w:hAnsi="VNI-Times"/>
          <w:sz w:val="26"/>
          <w:szCs w:val="26"/>
        </w:rPr>
        <w:tab/>
      </w:r>
      <w:r w:rsidRPr="00E21651">
        <w:rPr>
          <w:rFonts w:ascii="VNI-Times" w:hAnsi="VNI-Times"/>
          <w:sz w:val="26"/>
          <w:szCs w:val="26"/>
        </w:rPr>
        <w:tab/>
      </w:r>
      <w:r w:rsidRPr="00E21651">
        <w:rPr>
          <w:rFonts w:ascii="VNI-Times" w:hAnsi="VNI-Times"/>
          <w:sz w:val="26"/>
          <w:szCs w:val="26"/>
        </w:rPr>
        <w:tab/>
        <w:t>4 – Tuï ngaäm 3 chaân</w:t>
      </w:r>
      <w:r w:rsidRPr="00E21651">
        <w:rPr>
          <w:rFonts w:ascii="VNI-Times" w:hAnsi="VNI-Times"/>
          <w:sz w:val="26"/>
          <w:szCs w:val="26"/>
        </w:rPr>
        <w:tab/>
      </w:r>
      <w:r w:rsidRPr="00E21651">
        <w:rPr>
          <w:rFonts w:ascii="VNI-Times" w:hAnsi="VNI-Times"/>
          <w:sz w:val="26"/>
          <w:szCs w:val="26"/>
        </w:rPr>
        <w:tab/>
      </w:r>
    </w:p>
    <w:p w:rsidR="00E21651" w:rsidRPr="00E21651" w:rsidRDefault="00E21651" w:rsidP="007D6FE2">
      <w:pPr>
        <w:tabs>
          <w:tab w:val="left" w:pos="90"/>
        </w:tabs>
        <w:ind w:firstLine="720"/>
        <w:rPr>
          <w:rFonts w:ascii="VNI-Times" w:hAnsi="VNI-Times"/>
          <w:sz w:val="26"/>
          <w:szCs w:val="26"/>
        </w:rPr>
      </w:pPr>
      <w:r w:rsidRPr="00E21651">
        <w:rPr>
          <w:rFonts w:ascii="VNI-Times" w:hAnsi="VNI-Times"/>
          <w:sz w:val="26"/>
          <w:szCs w:val="26"/>
        </w:rPr>
        <w:t>5 – Moâtô ñaûo gioù</w:t>
      </w:r>
      <w:r w:rsidRPr="00E21651">
        <w:rPr>
          <w:rFonts w:ascii="VNI-Times" w:hAnsi="VNI-Times"/>
          <w:sz w:val="26"/>
          <w:szCs w:val="26"/>
        </w:rPr>
        <w:tab/>
      </w:r>
      <w:r w:rsidRPr="00E21651">
        <w:rPr>
          <w:rFonts w:ascii="VNI-Times" w:hAnsi="VNI-Times"/>
          <w:sz w:val="26"/>
          <w:szCs w:val="26"/>
        </w:rPr>
        <w:tab/>
      </w:r>
      <w:r w:rsidRPr="00E21651">
        <w:rPr>
          <w:rFonts w:ascii="VNI-Times" w:hAnsi="VNI-Times"/>
          <w:sz w:val="26"/>
          <w:szCs w:val="26"/>
        </w:rPr>
        <w:tab/>
        <w:t xml:space="preserve">6 – Coâng taéc ñaûo gioù </w:t>
      </w:r>
    </w:p>
    <w:p w:rsidR="00E21651" w:rsidRPr="00E21651" w:rsidRDefault="00E21651" w:rsidP="007D6FE2">
      <w:pPr>
        <w:tabs>
          <w:tab w:val="left" w:pos="90"/>
        </w:tabs>
        <w:ind w:firstLine="720"/>
        <w:rPr>
          <w:rFonts w:ascii="VNI-Times" w:hAnsi="VNI-Times"/>
          <w:b/>
          <w:sz w:val="26"/>
          <w:szCs w:val="26"/>
        </w:rPr>
      </w:pPr>
      <w:proofErr w:type="gramStart"/>
      <w:r w:rsidRPr="00E21651">
        <w:rPr>
          <w:rFonts w:ascii="VNI-Times" w:hAnsi="VNI-Times"/>
          <w:b/>
          <w:sz w:val="26"/>
          <w:szCs w:val="26"/>
        </w:rPr>
        <w:t>2, Nguyeân lyù hoaït ñoäng.</w:t>
      </w:r>
      <w:proofErr w:type="gramEnd"/>
    </w:p>
    <w:p w:rsidR="00E21651" w:rsidRPr="00E21651" w:rsidRDefault="00E21651" w:rsidP="007D6FE2">
      <w:pPr>
        <w:tabs>
          <w:tab w:val="left" w:pos="90"/>
        </w:tabs>
        <w:ind w:firstLine="720"/>
        <w:rPr>
          <w:rFonts w:ascii="VNI-Times" w:hAnsi="VNI-Times"/>
          <w:sz w:val="26"/>
          <w:szCs w:val="26"/>
        </w:rPr>
      </w:pPr>
      <w:r w:rsidRPr="00E21651">
        <w:rPr>
          <w:rFonts w:ascii="VNI-Times" w:hAnsi="VNI-Times"/>
          <w:sz w:val="26"/>
          <w:szCs w:val="26"/>
        </w:rPr>
        <w:t xml:space="preserve">- Khi baät coâng taéc ñieàu khieån laàn </w:t>
      </w:r>
      <w:proofErr w:type="gramStart"/>
      <w:r w:rsidRPr="00E21651">
        <w:rPr>
          <w:rFonts w:ascii="VNI-Times" w:hAnsi="VNI-Times"/>
          <w:sz w:val="26"/>
          <w:szCs w:val="26"/>
        </w:rPr>
        <w:t>thöù  I</w:t>
      </w:r>
      <w:proofErr w:type="gramEnd"/>
      <w:r w:rsidRPr="00E21651">
        <w:rPr>
          <w:rFonts w:ascii="VNI-Times" w:hAnsi="VNI-Times"/>
          <w:sz w:val="26"/>
          <w:szCs w:val="26"/>
        </w:rPr>
        <w:t xml:space="preserve"> quaït seõ ñöôïc caáp ñieän tröôùc vaø hoaït ñoäng ôû toác ñoä chaäm. </w:t>
      </w:r>
      <w:proofErr w:type="gramStart"/>
      <w:r w:rsidRPr="00E21651">
        <w:rPr>
          <w:rFonts w:ascii="VNI-Times" w:hAnsi="VNI-Times"/>
          <w:sz w:val="26"/>
          <w:szCs w:val="26"/>
        </w:rPr>
        <w:t>Maùy neùn chöa hoaït ñoäng vì coâng taéc ñieàu khieån chöa caáp nguoàn cho maùy neùn.</w:t>
      </w:r>
      <w:proofErr w:type="gramEnd"/>
    </w:p>
    <w:p w:rsidR="00E21651" w:rsidRPr="00E21651" w:rsidRDefault="00E21651" w:rsidP="007D6FE2">
      <w:pPr>
        <w:tabs>
          <w:tab w:val="left" w:pos="90"/>
        </w:tabs>
        <w:ind w:firstLine="720"/>
        <w:rPr>
          <w:rFonts w:ascii="VNI-Times" w:hAnsi="VNI-Times"/>
          <w:sz w:val="26"/>
          <w:szCs w:val="26"/>
        </w:rPr>
      </w:pPr>
      <w:r w:rsidRPr="00E21651">
        <w:rPr>
          <w:rFonts w:ascii="VNI-Times" w:hAnsi="VNI-Times"/>
          <w:sz w:val="26"/>
          <w:szCs w:val="26"/>
        </w:rPr>
        <w:lastRenderedPageBreak/>
        <w:t xml:space="preserve">- Khi baät coâng taéc ñieàu khieån laàn </w:t>
      </w:r>
      <w:proofErr w:type="gramStart"/>
      <w:r w:rsidRPr="00E21651">
        <w:rPr>
          <w:rFonts w:ascii="VNI-Times" w:hAnsi="VNI-Times"/>
          <w:sz w:val="26"/>
          <w:szCs w:val="26"/>
        </w:rPr>
        <w:t>thöù  II</w:t>
      </w:r>
      <w:proofErr w:type="gramEnd"/>
      <w:r w:rsidRPr="00E21651">
        <w:rPr>
          <w:rFonts w:ascii="VNI-Times" w:hAnsi="VNI-Times"/>
          <w:sz w:val="26"/>
          <w:szCs w:val="26"/>
        </w:rPr>
        <w:t xml:space="preserve"> quaït seõ hoaït ñoäng toác ñoä nhanh maùy neùn chöa hoaït ñoäng.</w:t>
      </w:r>
    </w:p>
    <w:p w:rsidR="00E21651" w:rsidRPr="00E21651" w:rsidRDefault="00E21651" w:rsidP="007D6FE2">
      <w:pPr>
        <w:tabs>
          <w:tab w:val="left" w:pos="90"/>
        </w:tabs>
        <w:ind w:firstLine="720"/>
        <w:rPr>
          <w:rFonts w:ascii="VNI-Times" w:hAnsi="VNI-Times"/>
          <w:sz w:val="26"/>
          <w:szCs w:val="26"/>
        </w:rPr>
      </w:pPr>
      <w:r w:rsidRPr="00E21651">
        <w:rPr>
          <w:rFonts w:ascii="VNI-Times" w:hAnsi="VNI-Times"/>
          <w:sz w:val="26"/>
          <w:szCs w:val="26"/>
        </w:rPr>
        <w:t>-</w:t>
      </w:r>
      <w:r w:rsidRPr="00E21651">
        <w:rPr>
          <w:rFonts w:ascii="VNI-Times" w:hAnsi="VNI-Times"/>
          <w:b/>
          <w:sz w:val="26"/>
          <w:szCs w:val="26"/>
        </w:rPr>
        <w:t xml:space="preserve"> </w:t>
      </w:r>
      <w:r w:rsidRPr="00E21651">
        <w:rPr>
          <w:rFonts w:ascii="VNI-Times" w:hAnsi="VNI-Times"/>
          <w:sz w:val="26"/>
          <w:szCs w:val="26"/>
        </w:rPr>
        <w:t xml:space="preserve">Khi baät coâng taéc ñieàu khieån laàn thöù III vaø </w:t>
      </w:r>
      <w:proofErr w:type="gramStart"/>
      <w:r w:rsidRPr="00E21651">
        <w:rPr>
          <w:rFonts w:ascii="VNI-Times" w:hAnsi="VNI-Times"/>
          <w:sz w:val="26"/>
          <w:szCs w:val="26"/>
        </w:rPr>
        <w:t>thöù  IV</w:t>
      </w:r>
      <w:proofErr w:type="gramEnd"/>
      <w:r w:rsidRPr="00E21651">
        <w:rPr>
          <w:rFonts w:ascii="VNI-Times" w:hAnsi="VNI-Times"/>
          <w:sz w:val="26"/>
          <w:szCs w:val="26"/>
        </w:rPr>
        <w:t xml:space="preserve"> luùc naøy maùy neùn môùi ñöôïc caáp ñieän vaø hoaït ñoäng.</w:t>
      </w:r>
    </w:p>
    <w:p w:rsidR="00E21651" w:rsidRPr="00E21651" w:rsidRDefault="00E21651" w:rsidP="007D6FE2">
      <w:pPr>
        <w:tabs>
          <w:tab w:val="left" w:pos="90"/>
        </w:tabs>
        <w:ind w:firstLine="720"/>
        <w:rPr>
          <w:rFonts w:ascii="VNI-Times" w:hAnsi="VNI-Times"/>
          <w:sz w:val="26"/>
          <w:szCs w:val="26"/>
        </w:rPr>
      </w:pPr>
      <w:r w:rsidRPr="00E21651">
        <w:rPr>
          <w:rFonts w:ascii="VNI-Times" w:hAnsi="VNI-Times"/>
          <w:sz w:val="26"/>
          <w:szCs w:val="26"/>
        </w:rPr>
        <w:t>Chuù yù: maïch naøy söû duïng tuï ngaäm keùp neân khi ñaáu maïch ñieän phaûi xaùc ñònh caùc chaân tuï ngaäm (chaân ñaáu cho R maùy neùn vaø quaït, chaân ñaáu cho S quaït, chaân ñaáu cho S maùy neùn)</w:t>
      </w:r>
    </w:p>
    <w:p w:rsidR="00E21651" w:rsidRPr="00E21651" w:rsidRDefault="007D6FE2" w:rsidP="007D6FE2">
      <w:pPr>
        <w:tabs>
          <w:tab w:val="left" w:pos="90"/>
        </w:tabs>
        <w:ind w:firstLine="720"/>
        <w:rPr>
          <w:rFonts w:ascii="VNI-Times" w:hAnsi="VNI-Times"/>
          <w:b/>
          <w:sz w:val="26"/>
          <w:szCs w:val="26"/>
        </w:rPr>
      </w:pPr>
      <w:r>
        <w:rPr>
          <w:rFonts w:ascii="VNI-Times" w:hAnsi="VNI-Times"/>
          <w:b/>
          <w:sz w:val="26"/>
          <w:szCs w:val="26"/>
        </w:rPr>
        <w:t>B.</w:t>
      </w:r>
      <w:r w:rsidR="00E21651" w:rsidRPr="00E21651">
        <w:rPr>
          <w:rFonts w:ascii="VNI-Times" w:hAnsi="VNI-Times"/>
          <w:b/>
          <w:sz w:val="26"/>
          <w:szCs w:val="26"/>
        </w:rPr>
        <w:t xml:space="preserve"> MAÏCH ÑIEÄN DUØNG RELAY ÑIEÄN AÙP</w:t>
      </w:r>
    </w:p>
    <w:p w:rsidR="00E21651" w:rsidRPr="00E21651" w:rsidRDefault="00E21651" w:rsidP="007D6FE2">
      <w:pPr>
        <w:tabs>
          <w:tab w:val="left" w:pos="90"/>
        </w:tabs>
        <w:ind w:firstLine="720"/>
        <w:rPr>
          <w:rFonts w:ascii="VNI-Times" w:hAnsi="VNI-Times"/>
          <w:b/>
          <w:sz w:val="26"/>
          <w:szCs w:val="26"/>
        </w:rPr>
      </w:pPr>
      <w:proofErr w:type="gramStart"/>
      <w:r w:rsidRPr="00E21651">
        <w:rPr>
          <w:rFonts w:ascii="VNI-Times" w:hAnsi="VNI-Times"/>
          <w:b/>
          <w:sz w:val="26"/>
          <w:szCs w:val="26"/>
        </w:rPr>
        <w:t>1, Sô ñoà.</w:t>
      </w:r>
      <w:proofErr w:type="gramEnd"/>
    </w:p>
    <w:p w:rsidR="00E21651" w:rsidRPr="00E21651" w:rsidRDefault="00E21651" w:rsidP="007D6FE2">
      <w:pPr>
        <w:tabs>
          <w:tab w:val="left" w:pos="90"/>
        </w:tabs>
        <w:ind w:firstLine="720"/>
        <w:rPr>
          <w:rFonts w:ascii="VNI-Times" w:hAnsi="VNI-Times"/>
          <w:sz w:val="26"/>
          <w:szCs w:val="26"/>
        </w:rPr>
      </w:pPr>
    </w:p>
    <w:p w:rsidR="00E21651" w:rsidRPr="00E21651" w:rsidRDefault="00E21651" w:rsidP="007D6FE2">
      <w:pPr>
        <w:tabs>
          <w:tab w:val="left" w:pos="90"/>
        </w:tabs>
        <w:ind w:firstLine="720"/>
        <w:rPr>
          <w:rFonts w:ascii="VNI-Times" w:hAnsi="VNI-Times"/>
          <w:sz w:val="26"/>
          <w:szCs w:val="26"/>
        </w:rPr>
      </w:pPr>
      <w:r w:rsidRPr="00E21651">
        <w:rPr>
          <w:rFonts w:ascii="VNI-Times" w:hAnsi="VNI-Times"/>
          <w:sz w:val="26"/>
          <w:szCs w:val="26"/>
        </w:rPr>
        <w:t>+ Trong ñoù:</w:t>
      </w:r>
    </w:p>
    <w:p w:rsidR="00E21651" w:rsidRPr="00E21651" w:rsidRDefault="00E21651" w:rsidP="007D6FE2">
      <w:pPr>
        <w:tabs>
          <w:tab w:val="left" w:pos="90"/>
        </w:tabs>
        <w:ind w:firstLine="720"/>
        <w:rPr>
          <w:rFonts w:ascii="VNI-Times" w:hAnsi="VNI-Times"/>
          <w:sz w:val="26"/>
          <w:szCs w:val="26"/>
        </w:rPr>
      </w:pPr>
      <w:r w:rsidRPr="00E21651">
        <w:rPr>
          <w:rFonts w:ascii="VNI-Times" w:hAnsi="VNI-Times"/>
          <w:sz w:val="26"/>
          <w:szCs w:val="26"/>
        </w:rPr>
        <w:tab/>
      </w:r>
      <w:proofErr w:type="gramStart"/>
      <w:r w:rsidRPr="00E21651">
        <w:rPr>
          <w:rFonts w:ascii="VNI-Times" w:hAnsi="VNI-Times"/>
          <w:sz w:val="26"/>
          <w:szCs w:val="26"/>
        </w:rPr>
        <w:t xml:space="preserve">1 – Coâng taéc ñieàu khieån </w:t>
      </w:r>
      <w:r w:rsidRPr="00E21651">
        <w:rPr>
          <w:rFonts w:ascii="VNI-Times" w:hAnsi="VNI-Times"/>
          <w:sz w:val="26"/>
          <w:szCs w:val="26"/>
        </w:rPr>
        <w:tab/>
      </w:r>
      <w:r w:rsidRPr="00E21651">
        <w:rPr>
          <w:rFonts w:ascii="VNI-Times" w:hAnsi="VNI-Times"/>
          <w:sz w:val="26"/>
          <w:szCs w:val="26"/>
        </w:rPr>
        <w:tab/>
      </w:r>
      <w:r w:rsidRPr="00E21651">
        <w:rPr>
          <w:rFonts w:ascii="VNI-Times" w:hAnsi="VNI-Times"/>
          <w:sz w:val="26"/>
          <w:szCs w:val="26"/>
        </w:rPr>
        <w:tab/>
        <w:t>2 – Thermottat.</w:t>
      </w:r>
      <w:proofErr w:type="gramEnd"/>
    </w:p>
    <w:p w:rsidR="00E21651" w:rsidRPr="00E21651" w:rsidRDefault="00E21651" w:rsidP="007D6FE2">
      <w:pPr>
        <w:tabs>
          <w:tab w:val="left" w:pos="90"/>
        </w:tabs>
        <w:ind w:firstLine="720"/>
        <w:rPr>
          <w:rFonts w:ascii="VNI-Times" w:hAnsi="VNI-Times"/>
          <w:sz w:val="26"/>
          <w:szCs w:val="26"/>
        </w:rPr>
      </w:pPr>
      <w:r w:rsidRPr="00E21651">
        <w:rPr>
          <w:rFonts w:ascii="VNI-Times" w:hAnsi="VNI-Times"/>
          <w:sz w:val="26"/>
          <w:szCs w:val="26"/>
        </w:rPr>
        <w:tab/>
        <w:t>3 – Overload</w:t>
      </w:r>
      <w:r w:rsidRPr="00E21651">
        <w:rPr>
          <w:rFonts w:ascii="VNI-Times" w:hAnsi="VNI-Times"/>
          <w:sz w:val="26"/>
          <w:szCs w:val="26"/>
        </w:rPr>
        <w:tab/>
      </w:r>
      <w:r w:rsidRPr="00E21651">
        <w:rPr>
          <w:rFonts w:ascii="VNI-Times" w:hAnsi="VNI-Times"/>
          <w:sz w:val="26"/>
          <w:szCs w:val="26"/>
        </w:rPr>
        <w:tab/>
      </w:r>
      <w:r w:rsidRPr="00E21651">
        <w:rPr>
          <w:rFonts w:ascii="VNI-Times" w:hAnsi="VNI-Times"/>
          <w:sz w:val="26"/>
          <w:szCs w:val="26"/>
        </w:rPr>
        <w:tab/>
      </w:r>
      <w:r w:rsidRPr="00E21651">
        <w:rPr>
          <w:rFonts w:ascii="VNI-Times" w:hAnsi="VNI-Times"/>
          <w:sz w:val="26"/>
          <w:szCs w:val="26"/>
        </w:rPr>
        <w:tab/>
      </w:r>
      <w:r w:rsidRPr="00E21651">
        <w:rPr>
          <w:rFonts w:ascii="VNI-Times" w:hAnsi="VNI-Times"/>
          <w:sz w:val="26"/>
          <w:szCs w:val="26"/>
        </w:rPr>
        <w:tab/>
        <w:t>4 – Relay ñieän aùp</w:t>
      </w:r>
    </w:p>
    <w:p w:rsidR="00E21651" w:rsidRPr="00E21651" w:rsidRDefault="00E21651" w:rsidP="007D6FE2">
      <w:pPr>
        <w:tabs>
          <w:tab w:val="left" w:pos="90"/>
        </w:tabs>
        <w:ind w:firstLine="720"/>
        <w:rPr>
          <w:rFonts w:ascii="VNI-Times" w:hAnsi="VNI-Times"/>
          <w:sz w:val="26"/>
          <w:szCs w:val="26"/>
        </w:rPr>
      </w:pPr>
      <w:r w:rsidRPr="00E21651">
        <w:rPr>
          <w:rFonts w:ascii="VNI-Times" w:hAnsi="VNI-Times"/>
          <w:sz w:val="26"/>
          <w:szCs w:val="26"/>
        </w:rPr>
        <w:tab/>
      </w:r>
      <w:proofErr w:type="gramStart"/>
      <w:r w:rsidRPr="00E21651">
        <w:rPr>
          <w:rFonts w:ascii="VNI-Times" w:hAnsi="VNI-Times"/>
          <w:sz w:val="26"/>
          <w:szCs w:val="26"/>
        </w:rPr>
        <w:t>C</w:t>
      </w:r>
      <w:r w:rsidRPr="00E21651">
        <w:rPr>
          <w:rFonts w:ascii="VNI-Times" w:hAnsi="VNI-Times"/>
          <w:sz w:val="26"/>
          <w:szCs w:val="26"/>
          <w:vertAlign w:val="subscript"/>
        </w:rPr>
        <w:t>R</w:t>
      </w:r>
      <w:r w:rsidRPr="00E21651">
        <w:rPr>
          <w:rFonts w:ascii="VNI-Times" w:hAnsi="VNI-Times"/>
          <w:sz w:val="26"/>
          <w:szCs w:val="26"/>
        </w:rPr>
        <w:t xml:space="preserve"> – Tuï ngaäm</w:t>
      </w:r>
      <w:r w:rsidRPr="00E21651">
        <w:rPr>
          <w:rFonts w:ascii="VNI-Times" w:hAnsi="VNI-Times"/>
          <w:sz w:val="26"/>
          <w:szCs w:val="26"/>
        </w:rPr>
        <w:tab/>
      </w:r>
      <w:r w:rsidRPr="00E21651">
        <w:rPr>
          <w:rFonts w:ascii="VNI-Times" w:hAnsi="VNI-Times"/>
          <w:sz w:val="26"/>
          <w:szCs w:val="26"/>
        </w:rPr>
        <w:tab/>
      </w:r>
      <w:r w:rsidRPr="00E21651">
        <w:rPr>
          <w:rFonts w:ascii="VNI-Times" w:hAnsi="VNI-Times"/>
          <w:sz w:val="26"/>
          <w:szCs w:val="26"/>
        </w:rPr>
        <w:tab/>
      </w:r>
      <w:r w:rsidRPr="00E21651">
        <w:rPr>
          <w:rFonts w:ascii="VNI-Times" w:hAnsi="VNI-Times"/>
          <w:sz w:val="26"/>
          <w:szCs w:val="26"/>
        </w:rPr>
        <w:tab/>
      </w:r>
      <w:r w:rsidRPr="00E21651">
        <w:rPr>
          <w:rFonts w:ascii="VNI-Times" w:hAnsi="VNI-Times"/>
          <w:sz w:val="26"/>
          <w:szCs w:val="26"/>
        </w:rPr>
        <w:tab/>
        <w:t>C</w:t>
      </w:r>
      <w:r w:rsidRPr="00E21651">
        <w:rPr>
          <w:rFonts w:ascii="VNI-Times" w:hAnsi="VNI-Times"/>
          <w:sz w:val="26"/>
          <w:szCs w:val="26"/>
          <w:vertAlign w:val="subscript"/>
        </w:rPr>
        <w:t>s</w:t>
      </w:r>
      <w:r w:rsidRPr="00E21651">
        <w:rPr>
          <w:rFonts w:ascii="VNI-Times" w:hAnsi="VNI-Times"/>
          <w:sz w:val="26"/>
          <w:szCs w:val="26"/>
        </w:rPr>
        <w:t xml:space="preserve"> – Tuï ñeà.</w:t>
      </w:r>
      <w:proofErr w:type="gramEnd"/>
    </w:p>
    <w:p w:rsidR="00E21651" w:rsidRPr="00E21651" w:rsidRDefault="00E21651" w:rsidP="007D6FE2">
      <w:pPr>
        <w:tabs>
          <w:tab w:val="left" w:pos="90"/>
        </w:tabs>
        <w:ind w:firstLine="720"/>
        <w:rPr>
          <w:rFonts w:ascii="VNI-Times" w:hAnsi="VNI-Times"/>
          <w:b/>
          <w:sz w:val="26"/>
          <w:szCs w:val="26"/>
        </w:rPr>
      </w:pPr>
    </w:p>
    <w:p w:rsidR="00E21651" w:rsidRPr="00E21651" w:rsidRDefault="00E21651" w:rsidP="007D6FE2">
      <w:pPr>
        <w:tabs>
          <w:tab w:val="left" w:pos="90"/>
        </w:tabs>
        <w:ind w:firstLine="720"/>
        <w:rPr>
          <w:rFonts w:ascii="VNI-Times" w:hAnsi="VNI-Times"/>
          <w:b/>
          <w:sz w:val="26"/>
          <w:szCs w:val="26"/>
        </w:rPr>
      </w:pPr>
      <w:r w:rsidRPr="00E21651">
        <w:rPr>
          <w:rFonts w:ascii="VNI-Times" w:hAnsi="VNI-Times"/>
          <w:b/>
          <w:noProof/>
          <w:sz w:val="26"/>
          <w:szCs w:val="26"/>
        </w:rPr>
        <w:drawing>
          <wp:inline distT="0" distB="0" distL="0" distR="0" wp14:anchorId="432A7B8D" wp14:editId="4FD2AB69">
            <wp:extent cx="5260975" cy="3265805"/>
            <wp:effectExtent l="0" t="0" r="0" b="0"/>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260975" cy="3265805"/>
                    </a:xfrm>
                    <a:prstGeom prst="rect">
                      <a:avLst/>
                    </a:prstGeom>
                    <a:noFill/>
                    <a:ln>
                      <a:noFill/>
                    </a:ln>
                  </pic:spPr>
                </pic:pic>
              </a:graphicData>
            </a:graphic>
          </wp:inline>
        </w:drawing>
      </w:r>
    </w:p>
    <w:p w:rsidR="00E21651" w:rsidRPr="00E21651" w:rsidRDefault="00E21651" w:rsidP="007D6FE2">
      <w:pPr>
        <w:tabs>
          <w:tab w:val="left" w:pos="90"/>
        </w:tabs>
        <w:ind w:firstLine="720"/>
        <w:rPr>
          <w:rFonts w:ascii="VNI-Times" w:hAnsi="VNI-Times"/>
          <w:b/>
          <w:sz w:val="26"/>
          <w:szCs w:val="26"/>
        </w:rPr>
      </w:pPr>
    </w:p>
    <w:p w:rsidR="00E21651" w:rsidRPr="00E21651" w:rsidRDefault="00E21651" w:rsidP="007D6FE2">
      <w:pPr>
        <w:tabs>
          <w:tab w:val="left" w:pos="90"/>
        </w:tabs>
        <w:ind w:firstLine="720"/>
        <w:rPr>
          <w:rFonts w:ascii="VNI-Times" w:hAnsi="VNI-Times"/>
          <w:b/>
          <w:sz w:val="26"/>
          <w:szCs w:val="26"/>
        </w:rPr>
      </w:pPr>
      <w:r w:rsidRPr="00E21651">
        <w:rPr>
          <w:rFonts w:ascii="VNI-Times" w:hAnsi="VNI-Times"/>
          <w:b/>
          <w:sz w:val="26"/>
          <w:szCs w:val="26"/>
        </w:rPr>
        <w:t>2, Nguyeân lyù hoaït ñoäng</w:t>
      </w:r>
    </w:p>
    <w:p w:rsidR="00E21651" w:rsidRPr="00E21651" w:rsidRDefault="00E21651" w:rsidP="007D6FE2">
      <w:pPr>
        <w:tabs>
          <w:tab w:val="left" w:pos="90"/>
        </w:tabs>
        <w:ind w:firstLine="720"/>
        <w:rPr>
          <w:rFonts w:ascii="VNI-Times" w:hAnsi="VNI-Times"/>
          <w:sz w:val="26"/>
          <w:szCs w:val="26"/>
        </w:rPr>
      </w:pPr>
      <w:r w:rsidRPr="00E21651">
        <w:rPr>
          <w:rFonts w:ascii="VNI-Times" w:hAnsi="VNI-Times"/>
          <w:sz w:val="26"/>
          <w:szCs w:val="26"/>
        </w:rPr>
        <w:t xml:space="preserve">- Khi baät coâng taéc ñieàu khieån laàn thöù I quaït seõ ñöôïc caáp ñieän tröôùc vaø hoaït ñoäng ôû toác ñoä chaäm. </w:t>
      </w:r>
      <w:proofErr w:type="gramStart"/>
      <w:r w:rsidRPr="00E21651">
        <w:rPr>
          <w:rFonts w:ascii="VNI-Times" w:hAnsi="VNI-Times"/>
          <w:sz w:val="26"/>
          <w:szCs w:val="26"/>
        </w:rPr>
        <w:t>Maùy neùn chöa hoaït ñoäng.</w:t>
      </w:r>
      <w:proofErr w:type="gramEnd"/>
    </w:p>
    <w:p w:rsidR="00E21651" w:rsidRPr="00E21651" w:rsidRDefault="00E21651" w:rsidP="007D6FE2">
      <w:pPr>
        <w:tabs>
          <w:tab w:val="left" w:pos="90"/>
        </w:tabs>
        <w:ind w:firstLine="720"/>
        <w:rPr>
          <w:rFonts w:ascii="VNI-Times" w:hAnsi="VNI-Times"/>
          <w:sz w:val="26"/>
          <w:szCs w:val="26"/>
        </w:rPr>
      </w:pPr>
      <w:r w:rsidRPr="00E21651">
        <w:rPr>
          <w:rFonts w:ascii="VNI-Times" w:hAnsi="VNI-Times"/>
          <w:sz w:val="26"/>
          <w:szCs w:val="26"/>
        </w:rPr>
        <w:t xml:space="preserve">- Khi baät coâng taéc ñieàu khieån laàn </w:t>
      </w:r>
      <w:proofErr w:type="gramStart"/>
      <w:r w:rsidRPr="00E21651">
        <w:rPr>
          <w:rFonts w:ascii="VNI-Times" w:hAnsi="VNI-Times"/>
          <w:sz w:val="26"/>
          <w:szCs w:val="26"/>
        </w:rPr>
        <w:t>thöù  II</w:t>
      </w:r>
      <w:proofErr w:type="gramEnd"/>
      <w:r w:rsidRPr="00E21651">
        <w:rPr>
          <w:rFonts w:ascii="VNI-Times" w:hAnsi="VNI-Times"/>
          <w:sz w:val="26"/>
          <w:szCs w:val="26"/>
        </w:rPr>
        <w:t xml:space="preserve"> quaït seõ hoaït ñoäng toác ñoä nhanh maùy neùn chöa hoaït ñoäng.</w:t>
      </w:r>
    </w:p>
    <w:p w:rsidR="00E21651" w:rsidRPr="00E21651" w:rsidRDefault="00E21651" w:rsidP="007D6FE2">
      <w:pPr>
        <w:tabs>
          <w:tab w:val="left" w:pos="90"/>
        </w:tabs>
        <w:ind w:firstLine="720"/>
        <w:rPr>
          <w:rFonts w:ascii="VNI-Times" w:hAnsi="VNI-Times"/>
          <w:sz w:val="26"/>
          <w:szCs w:val="26"/>
        </w:rPr>
      </w:pPr>
      <w:r w:rsidRPr="00E21651">
        <w:rPr>
          <w:rFonts w:ascii="VNI-Times" w:hAnsi="VNI-Times"/>
          <w:sz w:val="26"/>
          <w:szCs w:val="26"/>
        </w:rPr>
        <w:t>-</w:t>
      </w:r>
      <w:r w:rsidRPr="00E21651">
        <w:rPr>
          <w:rFonts w:ascii="VNI-Times" w:hAnsi="VNI-Times"/>
          <w:b/>
          <w:sz w:val="26"/>
          <w:szCs w:val="26"/>
        </w:rPr>
        <w:t xml:space="preserve"> </w:t>
      </w:r>
      <w:r w:rsidRPr="00E21651">
        <w:rPr>
          <w:rFonts w:ascii="VNI-Times" w:hAnsi="VNI-Times"/>
          <w:sz w:val="26"/>
          <w:szCs w:val="26"/>
        </w:rPr>
        <w:t>Khi baät coâng taéc ñieàu khieån laàn thöù III vaø thuù IV luùc naøy maùy neùn môùi ñöôïc caáp ñieän vaø hoaït ñoäng.</w:t>
      </w:r>
    </w:p>
    <w:p w:rsidR="00E21651" w:rsidRPr="00E21651" w:rsidRDefault="00E21651" w:rsidP="007D6FE2">
      <w:pPr>
        <w:tabs>
          <w:tab w:val="left" w:pos="90"/>
        </w:tabs>
        <w:ind w:firstLine="720"/>
        <w:rPr>
          <w:rFonts w:ascii="VNI-Times" w:hAnsi="VNI-Times"/>
          <w:b/>
          <w:sz w:val="26"/>
          <w:szCs w:val="26"/>
        </w:rPr>
      </w:pPr>
      <w:r w:rsidRPr="00E21651">
        <w:rPr>
          <w:rFonts w:ascii="VNI-Times" w:hAnsi="VNI-Times"/>
          <w:sz w:val="26"/>
          <w:szCs w:val="26"/>
        </w:rPr>
        <w:t>Chuù yù: maïch naøy coù söû duïng relay ñieän aùp vaø tuï ñeà ñeå taêng moâmen khôûi ñoäng cho ñoäng cô maùy neùn.</w:t>
      </w:r>
    </w:p>
    <w:p w:rsidR="00E21651" w:rsidRPr="00D46356" w:rsidRDefault="00D46356" w:rsidP="00E000FE">
      <w:pPr>
        <w:pStyle w:val="ListParagraph"/>
        <w:numPr>
          <w:ilvl w:val="0"/>
          <w:numId w:val="27"/>
        </w:numPr>
        <w:tabs>
          <w:tab w:val="left" w:pos="90"/>
        </w:tabs>
        <w:rPr>
          <w:rFonts w:ascii="VNI-Times" w:hAnsi="VNI-Times"/>
          <w:b/>
          <w:sz w:val="26"/>
          <w:szCs w:val="26"/>
        </w:rPr>
      </w:pPr>
      <w:r>
        <w:rPr>
          <w:rFonts w:ascii="VNI-Times" w:hAnsi="VNI-Times"/>
          <w:b/>
          <w:sz w:val="26"/>
          <w:szCs w:val="26"/>
        </w:rPr>
        <w:t xml:space="preserve"> </w:t>
      </w:r>
      <w:r w:rsidR="00E21651" w:rsidRPr="00D46356">
        <w:rPr>
          <w:rFonts w:ascii="VNI-Times" w:hAnsi="VNI-Times"/>
          <w:b/>
          <w:sz w:val="26"/>
          <w:szCs w:val="26"/>
        </w:rPr>
        <w:t xml:space="preserve"> MAÏCH ÑIEÄN COÙ SÖÛ DUÏNG TIMER.</w:t>
      </w:r>
    </w:p>
    <w:p w:rsidR="00E21651" w:rsidRPr="00E21651" w:rsidRDefault="00E21651" w:rsidP="007D6FE2">
      <w:pPr>
        <w:tabs>
          <w:tab w:val="left" w:pos="90"/>
        </w:tabs>
        <w:ind w:firstLine="720"/>
        <w:rPr>
          <w:rFonts w:ascii="VNI-Times" w:hAnsi="VNI-Times"/>
          <w:b/>
          <w:sz w:val="26"/>
          <w:szCs w:val="26"/>
        </w:rPr>
      </w:pPr>
      <w:proofErr w:type="gramStart"/>
      <w:r w:rsidRPr="00E21651">
        <w:rPr>
          <w:rFonts w:ascii="VNI-Times" w:hAnsi="VNI-Times"/>
          <w:b/>
          <w:sz w:val="26"/>
          <w:szCs w:val="26"/>
        </w:rPr>
        <w:lastRenderedPageBreak/>
        <w:t>1, Sô ñoà.</w:t>
      </w:r>
      <w:proofErr w:type="gramEnd"/>
    </w:p>
    <w:p w:rsidR="00E21651" w:rsidRPr="00E21651" w:rsidRDefault="00E21651" w:rsidP="007D6FE2">
      <w:pPr>
        <w:tabs>
          <w:tab w:val="left" w:pos="90"/>
        </w:tabs>
        <w:ind w:firstLine="720"/>
        <w:rPr>
          <w:rFonts w:ascii="VNI-Times" w:hAnsi="VNI-Times"/>
          <w:b/>
          <w:sz w:val="26"/>
          <w:szCs w:val="26"/>
        </w:rPr>
      </w:pPr>
    </w:p>
    <w:p w:rsidR="00E21651" w:rsidRPr="00E21651" w:rsidRDefault="00E21651" w:rsidP="007D6FE2">
      <w:pPr>
        <w:tabs>
          <w:tab w:val="left" w:pos="90"/>
        </w:tabs>
        <w:ind w:firstLine="720"/>
        <w:rPr>
          <w:rFonts w:ascii="VNI-Times" w:hAnsi="VNI-Times"/>
          <w:b/>
          <w:sz w:val="26"/>
          <w:szCs w:val="26"/>
        </w:rPr>
      </w:pPr>
      <w:r w:rsidRPr="00E21651">
        <w:rPr>
          <w:rFonts w:ascii="VNI-Times" w:hAnsi="VNI-Times"/>
          <w:b/>
          <w:noProof/>
          <w:sz w:val="26"/>
          <w:szCs w:val="26"/>
        </w:rPr>
        <w:drawing>
          <wp:inline distT="0" distB="0" distL="0" distR="0" wp14:anchorId="6006B728" wp14:editId="7CAD5577">
            <wp:extent cx="5225415" cy="3230245"/>
            <wp:effectExtent l="0" t="0" r="0" b="8255"/>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225415" cy="3230245"/>
                    </a:xfrm>
                    <a:prstGeom prst="rect">
                      <a:avLst/>
                    </a:prstGeom>
                    <a:noFill/>
                    <a:ln>
                      <a:noFill/>
                    </a:ln>
                  </pic:spPr>
                </pic:pic>
              </a:graphicData>
            </a:graphic>
          </wp:inline>
        </w:drawing>
      </w:r>
    </w:p>
    <w:p w:rsidR="00E21651" w:rsidRPr="00E21651" w:rsidRDefault="00E21651" w:rsidP="007D6FE2">
      <w:pPr>
        <w:tabs>
          <w:tab w:val="left" w:pos="90"/>
        </w:tabs>
        <w:ind w:firstLine="720"/>
        <w:rPr>
          <w:rFonts w:ascii="VNI-Times" w:hAnsi="VNI-Times"/>
          <w:sz w:val="26"/>
          <w:szCs w:val="26"/>
        </w:rPr>
      </w:pPr>
    </w:p>
    <w:p w:rsidR="00E21651" w:rsidRPr="00E21651" w:rsidRDefault="00E21651" w:rsidP="007D6FE2">
      <w:pPr>
        <w:tabs>
          <w:tab w:val="left" w:pos="90"/>
        </w:tabs>
        <w:ind w:firstLine="720"/>
        <w:rPr>
          <w:rFonts w:ascii="VNI-Times" w:hAnsi="VNI-Times"/>
          <w:sz w:val="26"/>
          <w:szCs w:val="26"/>
        </w:rPr>
      </w:pPr>
      <w:r w:rsidRPr="00E21651">
        <w:rPr>
          <w:rFonts w:ascii="VNI-Times" w:hAnsi="VNI-Times"/>
          <w:sz w:val="26"/>
          <w:szCs w:val="26"/>
        </w:rPr>
        <w:t>+ Trong ñoù:</w:t>
      </w:r>
    </w:p>
    <w:p w:rsidR="00E21651" w:rsidRPr="00E21651" w:rsidRDefault="00E21651" w:rsidP="007D6FE2">
      <w:pPr>
        <w:tabs>
          <w:tab w:val="left" w:pos="90"/>
        </w:tabs>
        <w:ind w:firstLine="720"/>
        <w:rPr>
          <w:rFonts w:ascii="VNI-Times" w:hAnsi="VNI-Times"/>
          <w:sz w:val="26"/>
          <w:szCs w:val="26"/>
        </w:rPr>
      </w:pPr>
      <w:r w:rsidRPr="00E21651">
        <w:rPr>
          <w:rFonts w:ascii="VNI-Times" w:hAnsi="VNI-Times"/>
          <w:sz w:val="26"/>
          <w:szCs w:val="26"/>
        </w:rPr>
        <w:tab/>
        <w:t>1 – Overload</w:t>
      </w:r>
      <w:r w:rsidRPr="00E21651">
        <w:rPr>
          <w:rFonts w:ascii="VNI-Times" w:hAnsi="VNI-Times"/>
          <w:sz w:val="26"/>
          <w:szCs w:val="26"/>
        </w:rPr>
        <w:tab/>
      </w:r>
      <w:r w:rsidRPr="00E21651">
        <w:rPr>
          <w:rFonts w:ascii="VNI-Times" w:hAnsi="VNI-Times"/>
          <w:sz w:val="26"/>
          <w:szCs w:val="26"/>
        </w:rPr>
        <w:tab/>
        <w:t>2 – Thermottat</w:t>
      </w:r>
      <w:r w:rsidRPr="00E21651">
        <w:rPr>
          <w:rFonts w:ascii="VNI-Times" w:hAnsi="VNI-Times"/>
          <w:sz w:val="26"/>
          <w:szCs w:val="26"/>
        </w:rPr>
        <w:tab/>
        <w:t>3 – Coâng taéc 3 chaáu</w:t>
      </w:r>
    </w:p>
    <w:p w:rsidR="00E21651" w:rsidRPr="00E21651" w:rsidRDefault="00E21651" w:rsidP="007D6FE2">
      <w:pPr>
        <w:tabs>
          <w:tab w:val="left" w:pos="90"/>
        </w:tabs>
        <w:ind w:firstLine="720"/>
        <w:rPr>
          <w:rFonts w:ascii="VNI-Times" w:hAnsi="VNI-Times"/>
          <w:sz w:val="26"/>
          <w:szCs w:val="26"/>
        </w:rPr>
      </w:pPr>
      <w:r w:rsidRPr="00E21651">
        <w:rPr>
          <w:rFonts w:ascii="VNI-Times" w:hAnsi="VNI-Times"/>
          <w:sz w:val="26"/>
          <w:szCs w:val="26"/>
        </w:rPr>
        <w:tab/>
        <w:t>4 – Coâng taéc tô</w:t>
      </w:r>
      <w:r w:rsidRPr="00E21651">
        <w:rPr>
          <w:rFonts w:ascii="VNI-Times" w:hAnsi="VNI-Times"/>
          <w:sz w:val="26"/>
          <w:szCs w:val="26"/>
        </w:rPr>
        <w:tab/>
        <w:t>5 – Moâtô ñaûo gioù</w:t>
      </w:r>
      <w:r w:rsidRPr="00E21651">
        <w:rPr>
          <w:rFonts w:ascii="VNI-Times" w:hAnsi="VNI-Times"/>
          <w:sz w:val="26"/>
          <w:szCs w:val="26"/>
        </w:rPr>
        <w:tab/>
        <w:t>6 – Coâng taéc ñaûo gioù</w:t>
      </w:r>
    </w:p>
    <w:p w:rsidR="00E21651" w:rsidRPr="00E21651" w:rsidRDefault="00E21651" w:rsidP="007D6FE2">
      <w:pPr>
        <w:tabs>
          <w:tab w:val="left" w:pos="90"/>
        </w:tabs>
        <w:ind w:firstLine="720"/>
        <w:rPr>
          <w:rFonts w:ascii="VNI-Times" w:hAnsi="VNI-Times"/>
          <w:sz w:val="26"/>
          <w:szCs w:val="26"/>
        </w:rPr>
      </w:pPr>
      <w:r w:rsidRPr="00E21651">
        <w:rPr>
          <w:rFonts w:ascii="VNI-Times" w:hAnsi="VNI-Times"/>
          <w:sz w:val="26"/>
          <w:szCs w:val="26"/>
        </w:rPr>
        <w:tab/>
        <w:t>7 – Timer ÑHKK</w:t>
      </w:r>
    </w:p>
    <w:p w:rsidR="00E21651" w:rsidRPr="00E21651" w:rsidRDefault="00E21651" w:rsidP="007D6FE2">
      <w:pPr>
        <w:tabs>
          <w:tab w:val="left" w:pos="90"/>
        </w:tabs>
        <w:ind w:firstLine="720"/>
        <w:rPr>
          <w:rFonts w:ascii="VNI-Times" w:hAnsi="VNI-Times"/>
          <w:b/>
          <w:sz w:val="26"/>
          <w:szCs w:val="26"/>
        </w:rPr>
      </w:pPr>
    </w:p>
    <w:p w:rsidR="00E21651" w:rsidRPr="00E21651" w:rsidRDefault="00E21651" w:rsidP="007D6FE2">
      <w:pPr>
        <w:tabs>
          <w:tab w:val="left" w:pos="90"/>
        </w:tabs>
        <w:ind w:firstLine="720"/>
        <w:rPr>
          <w:rFonts w:ascii="VNI-Times" w:hAnsi="VNI-Times"/>
          <w:b/>
          <w:sz w:val="26"/>
          <w:szCs w:val="26"/>
        </w:rPr>
      </w:pPr>
      <w:proofErr w:type="gramStart"/>
      <w:r w:rsidRPr="00E21651">
        <w:rPr>
          <w:rFonts w:ascii="VNI-Times" w:hAnsi="VNI-Times"/>
          <w:b/>
          <w:sz w:val="26"/>
          <w:szCs w:val="26"/>
        </w:rPr>
        <w:t>2, Nguyeân lyù laøm vieäc.</w:t>
      </w:r>
      <w:proofErr w:type="gramEnd"/>
    </w:p>
    <w:p w:rsidR="00E21651" w:rsidRPr="00E21651" w:rsidRDefault="00E21651" w:rsidP="007D6FE2">
      <w:pPr>
        <w:tabs>
          <w:tab w:val="left" w:pos="90"/>
        </w:tabs>
        <w:ind w:firstLine="720"/>
        <w:rPr>
          <w:rFonts w:ascii="VNI-Times" w:hAnsi="VNI-Times"/>
          <w:sz w:val="26"/>
          <w:szCs w:val="26"/>
        </w:rPr>
      </w:pPr>
      <w:r w:rsidRPr="00E21651">
        <w:rPr>
          <w:rFonts w:ascii="VNI-Times" w:hAnsi="VNI-Times"/>
          <w:sz w:val="26"/>
          <w:szCs w:val="26"/>
        </w:rPr>
        <w:tab/>
        <w:t xml:space="preserve">Khi timer chænh </w:t>
      </w:r>
      <w:proofErr w:type="gramStart"/>
      <w:r w:rsidRPr="00E21651">
        <w:rPr>
          <w:rFonts w:ascii="VNI-Times" w:hAnsi="VNI-Times"/>
          <w:sz w:val="26"/>
          <w:szCs w:val="26"/>
        </w:rPr>
        <w:t>ôû  vò</w:t>
      </w:r>
      <w:proofErr w:type="gramEnd"/>
      <w:r w:rsidRPr="00E21651">
        <w:rPr>
          <w:rFonts w:ascii="VNI-Times" w:hAnsi="VNI-Times"/>
          <w:sz w:val="26"/>
          <w:szCs w:val="26"/>
        </w:rPr>
        <w:t xml:space="preserve"> trí coù heïn giôø cuoän daây cuûa timer ñöôïc caáp ñieän ñoàng thôøi tieáp ñieåm cuûa timer ñoùng laïi caáp nguoàn cho cuoän daây cuûa coâng taéc tô. </w:t>
      </w:r>
      <w:proofErr w:type="gramStart"/>
      <w:r w:rsidRPr="00E21651">
        <w:rPr>
          <w:rFonts w:ascii="VNI-Times" w:hAnsi="VNI-Times"/>
          <w:sz w:val="26"/>
          <w:szCs w:val="26"/>
        </w:rPr>
        <w:t>Khi cuoän daây cuûa coâng taéc tô ñöôïc caáp ñieän tieáp ñieåm thöôøng ñoùng hôû ra, tieáp ñieåm thöôøng hôû ñoùng laïi caáp nguoàn cho maùy neùn vaø quaït cuøng hoaït ñoäng moät luùc.</w:t>
      </w:r>
      <w:proofErr w:type="gramEnd"/>
      <w:r w:rsidRPr="00E21651">
        <w:rPr>
          <w:rFonts w:ascii="VNI-Times" w:hAnsi="VNI-Times"/>
          <w:sz w:val="26"/>
          <w:szCs w:val="26"/>
        </w:rPr>
        <w:t xml:space="preserve"> Tuyø </w:t>
      </w:r>
      <w:proofErr w:type="gramStart"/>
      <w:r w:rsidRPr="00E21651">
        <w:rPr>
          <w:rFonts w:ascii="VNI-Times" w:hAnsi="VNI-Times"/>
          <w:sz w:val="26"/>
          <w:szCs w:val="26"/>
        </w:rPr>
        <w:t>theo</w:t>
      </w:r>
      <w:proofErr w:type="gramEnd"/>
      <w:r w:rsidRPr="00E21651">
        <w:rPr>
          <w:rFonts w:ascii="VNI-Times" w:hAnsi="VNI-Times"/>
          <w:sz w:val="26"/>
          <w:szCs w:val="26"/>
        </w:rPr>
        <w:t xml:space="preserve"> chænh thôøi gian daøi hay ngaén maø heä thoáng seõ laøm vieäc töông öùng vôùi thôøi gian ñaõ ñònh tröôùc. Ví duï: neáu coâng taéc chænh ôû vò trí soá 5 thì heä thoáng seõ laøm vieäc laø 5 giôø sau ñoù seõ ngöøng.</w:t>
      </w:r>
    </w:p>
    <w:p w:rsidR="00E21651" w:rsidRPr="00E21651" w:rsidRDefault="00E21651" w:rsidP="007D6FE2">
      <w:pPr>
        <w:tabs>
          <w:tab w:val="left" w:pos="90"/>
        </w:tabs>
        <w:ind w:firstLine="720"/>
        <w:rPr>
          <w:rFonts w:ascii="VNI-Times" w:hAnsi="VNI-Times"/>
          <w:sz w:val="26"/>
          <w:szCs w:val="26"/>
        </w:rPr>
      </w:pPr>
      <w:proofErr w:type="gramStart"/>
      <w:r w:rsidRPr="00E21651">
        <w:rPr>
          <w:rFonts w:ascii="VNI-Times" w:hAnsi="VNI-Times"/>
          <w:sz w:val="26"/>
          <w:szCs w:val="26"/>
        </w:rPr>
        <w:t>Sau moät thôøi gian hoaït ñoäng baèng thôøi gian chænh treân timer thì tieáp ñieåm cuûa timer hôû ra cuoän daây cuûa coâng taéc tô khoâng ñöôïc caáp ñieän.</w:t>
      </w:r>
      <w:proofErr w:type="gramEnd"/>
      <w:r w:rsidRPr="00E21651">
        <w:rPr>
          <w:rFonts w:ascii="VNI-Times" w:hAnsi="VNI-Times"/>
          <w:sz w:val="26"/>
          <w:szCs w:val="26"/>
        </w:rPr>
        <w:t xml:space="preserve"> </w:t>
      </w:r>
      <w:proofErr w:type="gramStart"/>
      <w:r w:rsidRPr="00E21651">
        <w:rPr>
          <w:rFonts w:ascii="VNI-Times" w:hAnsi="VNI-Times"/>
          <w:sz w:val="26"/>
          <w:szCs w:val="26"/>
        </w:rPr>
        <w:t>Khi cuoän daây cuûa coâng taéc tô khoâng ñöôïc caáp ñieän tieáp ñieåm thöôøng hôû hôû ra maùy neùn vaø quaït cuøng ngöøng hoaït ñoäng.</w:t>
      </w:r>
      <w:proofErr w:type="gramEnd"/>
    </w:p>
    <w:p w:rsidR="00E21651" w:rsidRPr="00E21651" w:rsidRDefault="00E21651" w:rsidP="007D6FE2">
      <w:pPr>
        <w:tabs>
          <w:tab w:val="left" w:pos="90"/>
        </w:tabs>
        <w:ind w:firstLine="720"/>
        <w:rPr>
          <w:rFonts w:ascii="VNI-Times" w:hAnsi="VNI-Times"/>
          <w:sz w:val="26"/>
          <w:szCs w:val="26"/>
        </w:rPr>
      </w:pPr>
      <w:proofErr w:type="gramStart"/>
      <w:r w:rsidRPr="00E21651">
        <w:rPr>
          <w:rFonts w:ascii="VNI-Times" w:hAnsi="VNI-Times"/>
          <w:sz w:val="26"/>
          <w:szCs w:val="26"/>
        </w:rPr>
        <w:t>Khi timer chænh ôû vò trí khoâng heïn giôø, cuoän daây cuûa timer khoâng ñöôïc caáp ñieän luùc naøy nguoàn caáp tröïc tieáp ra tieáp ñieåm cuûa timer vaø ñi vaøo cuoän daây cuûa coâng taéc tô cho neân heä thoáng hoaït ñoäng khoâng heïn giôø.</w:t>
      </w:r>
      <w:proofErr w:type="gramEnd"/>
    </w:p>
    <w:p w:rsidR="00E21651" w:rsidRPr="00E21651" w:rsidRDefault="00E21651" w:rsidP="007D6FE2">
      <w:pPr>
        <w:tabs>
          <w:tab w:val="left" w:pos="90"/>
        </w:tabs>
        <w:ind w:firstLine="720"/>
        <w:rPr>
          <w:rFonts w:ascii="VNI-Times" w:hAnsi="VNI-Times"/>
          <w:sz w:val="26"/>
          <w:szCs w:val="26"/>
        </w:rPr>
        <w:sectPr w:rsidR="00E21651" w:rsidRPr="00E21651" w:rsidSect="00A4726B">
          <w:headerReference w:type="default" r:id="rId18"/>
          <w:footerReference w:type="default" r:id="rId19"/>
          <w:pgSz w:w="11909" w:h="16834" w:code="9"/>
          <w:pgMar w:top="227" w:right="387" w:bottom="1080" w:left="1440" w:header="144" w:footer="144" w:gutter="0"/>
          <w:cols w:space="720"/>
          <w:docGrid w:linePitch="360"/>
        </w:sectPr>
      </w:pPr>
      <w:r w:rsidRPr="00E21651">
        <w:rPr>
          <w:rFonts w:ascii="VNI-Times" w:hAnsi="VNI-Times"/>
          <w:sz w:val="26"/>
          <w:szCs w:val="26"/>
        </w:rPr>
        <w:t>Chuù yù: ñoái vôùi maïch ñieän naøy khoâng söû duïng coâng taéc ñieàu khieån ñeå thay ñoåi toác ñoä ñoäng cô quaït maø chæ söû duïng coâng taéc 3 chaân ñeå th</w:t>
      </w:r>
      <w:r w:rsidR="00BA0257">
        <w:rPr>
          <w:rFonts w:ascii="VNI-Times" w:hAnsi="VNI-Times"/>
          <w:sz w:val="26"/>
          <w:szCs w:val="26"/>
        </w:rPr>
        <w:t>ay ñoåi toác ñoä ñoäng cô quaït</w:t>
      </w:r>
    </w:p>
    <w:p w:rsidR="004F2332" w:rsidRDefault="004F2332" w:rsidP="007D6FE2">
      <w:pPr>
        <w:tabs>
          <w:tab w:val="left" w:pos="90"/>
        </w:tabs>
        <w:ind w:firstLine="720"/>
        <w:jc w:val="center"/>
        <w:rPr>
          <w:b/>
          <w:sz w:val="32"/>
          <w:szCs w:val="32"/>
        </w:rPr>
      </w:pPr>
      <w:r w:rsidRPr="004F2332">
        <w:rPr>
          <w:b/>
          <w:sz w:val="32"/>
          <w:szCs w:val="32"/>
        </w:rPr>
        <w:lastRenderedPageBreak/>
        <w:t xml:space="preserve">BÀI 3: ĐẤU ĐIỆN MÁY NÉN, QUẠT, </w:t>
      </w:r>
      <w:proofErr w:type="gramStart"/>
      <w:r w:rsidRPr="004F2332">
        <w:rPr>
          <w:b/>
          <w:sz w:val="32"/>
          <w:szCs w:val="32"/>
        </w:rPr>
        <w:t>SƠ</w:t>
      </w:r>
      <w:proofErr w:type="gramEnd"/>
      <w:r w:rsidRPr="004F2332">
        <w:rPr>
          <w:b/>
          <w:sz w:val="32"/>
          <w:szCs w:val="32"/>
        </w:rPr>
        <w:t xml:space="preserve"> ĐỒ MẠCH ĐIỆN.</w:t>
      </w:r>
    </w:p>
    <w:p w:rsidR="009E4BE8" w:rsidRPr="00B679FF" w:rsidRDefault="009E4BE8" w:rsidP="007D6FE2">
      <w:pPr>
        <w:tabs>
          <w:tab w:val="left" w:pos="90"/>
        </w:tabs>
        <w:ind w:firstLine="720"/>
        <w:jc w:val="both"/>
        <w:rPr>
          <w:rFonts w:ascii="VNI-Times" w:hAnsi="VNI-Times"/>
          <w:sz w:val="26"/>
          <w:szCs w:val="26"/>
        </w:rPr>
      </w:pPr>
      <w:r w:rsidRPr="00B679FF">
        <w:rPr>
          <w:rFonts w:ascii="VNI-Times" w:hAnsi="VNI-Times"/>
          <w:b/>
          <w:sz w:val="26"/>
          <w:szCs w:val="26"/>
        </w:rPr>
        <w:t>I</w:t>
      </w:r>
      <w:proofErr w:type="gramStart"/>
      <w:r w:rsidRPr="00B679FF">
        <w:rPr>
          <w:rFonts w:ascii="VNI-Times" w:hAnsi="VNI-Times"/>
          <w:b/>
          <w:sz w:val="26"/>
          <w:szCs w:val="26"/>
        </w:rPr>
        <w:t>/  MUÏC</w:t>
      </w:r>
      <w:proofErr w:type="gramEnd"/>
      <w:r w:rsidRPr="00B679FF">
        <w:rPr>
          <w:rFonts w:ascii="VNI-Times" w:hAnsi="VNI-Times"/>
          <w:b/>
          <w:sz w:val="26"/>
          <w:szCs w:val="26"/>
        </w:rPr>
        <w:t xml:space="preserve"> ÑÍCH – YEÂU CAÀU :</w:t>
      </w:r>
    </w:p>
    <w:p w:rsidR="009E4BE8" w:rsidRPr="00B679FF" w:rsidRDefault="009E4BE8" w:rsidP="007D6FE2">
      <w:pPr>
        <w:tabs>
          <w:tab w:val="left" w:pos="90"/>
        </w:tabs>
        <w:ind w:firstLine="720"/>
        <w:rPr>
          <w:rFonts w:ascii="VNI-Times" w:hAnsi="VNI-Times"/>
          <w:noProof/>
          <w:sz w:val="26"/>
        </w:rPr>
      </w:pPr>
      <w:r w:rsidRPr="00B679FF">
        <w:rPr>
          <w:rFonts w:ascii="VNI-Times" w:hAnsi="VNI-Times"/>
          <w:sz w:val="26"/>
          <w:szCs w:val="26"/>
        </w:rPr>
        <w:t xml:space="preserve">1. Muïc </w:t>
      </w:r>
      <w:proofErr w:type="gramStart"/>
      <w:r w:rsidRPr="00B679FF">
        <w:rPr>
          <w:rFonts w:ascii="VNI-Times" w:hAnsi="VNI-Times"/>
          <w:sz w:val="26"/>
          <w:szCs w:val="26"/>
        </w:rPr>
        <w:t>ñích :</w:t>
      </w:r>
      <w:proofErr w:type="gramEnd"/>
      <w:r w:rsidRPr="00B679FF">
        <w:rPr>
          <w:rFonts w:ascii="VNI-Times" w:hAnsi="VNI-Times"/>
          <w:sz w:val="26"/>
        </w:rPr>
        <w:t xml:space="preserve">  </w:t>
      </w:r>
      <w:r w:rsidRPr="00B679FF">
        <w:rPr>
          <w:rFonts w:ascii="VNI-Times" w:hAnsi="VNI-Times"/>
          <w:sz w:val="26"/>
          <w:szCs w:val="26"/>
        </w:rPr>
        <w:t>Sau baøi hoïc naøy ngöôøi hoïc seõ thöïc hieän ñöôïc:</w:t>
      </w:r>
    </w:p>
    <w:p w:rsidR="009E4BE8" w:rsidRPr="00B679FF" w:rsidRDefault="00EA6235" w:rsidP="007D6FE2">
      <w:pPr>
        <w:tabs>
          <w:tab w:val="left" w:pos="90"/>
        </w:tabs>
        <w:ind w:firstLine="720"/>
        <w:jc w:val="both"/>
        <w:rPr>
          <w:rFonts w:ascii="VNI-Times" w:hAnsi="VNI-Times"/>
          <w:sz w:val="26"/>
          <w:szCs w:val="26"/>
        </w:rPr>
      </w:pPr>
      <w:r>
        <w:rPr>
          <w:rFonts w:ascii="VNI-Times" w:hAnsi="VNI-Times"/>
          <w:sz w:val="26"/>
          <w:szCs w:val="26"/>
        </w:rPr>
        <w:t xml:space="preserve">    </w:t>
      </w:r>
      <w:r w:rsidR="009E4BE8" w:rsidRPr="00B679FF">
        <w:rPr>
          <w:rFonts w:ascii="VNI-Times" w:hAnsi="VNI-Times"/>
          <w:sz w:val="26"/>
          <w:szCs w:val="26"/>
        </w:rPr>
        <w:t>- Trình baøy ñöôïc</w:t>
      </w:r>
      <w:r w:rsidR="009E4BE8">
        <w:rPr>
          <w:rFonts w:ascii="VNI-Times" w:hAnsi="VNI-Times"/>
          <w:sz w:val="26"/>
          <w:szCs w:val="26"/>
        </w:rPr>
        <w:t>, c</w:t>
      </w:r>
      <w:r w:rsidR="009E4BE8">
        <w:rPr>
          <w:sz w:val="26"/>
          <w:szCs w:val="26"/>
        </w:rPr>
        <w:t>ấu tạo,</w:t>
      </w:r>
      <w:r w:rsidR="009E4BE8" w:rsidRPr="00B679FF">
        <w:rPr>
          <w:rFonts w:ascii="VNI-Times" w:hAnsi="VNI-Times"/>
          <w:sz w:val="26"/>
          <w:szCs w:val="26"/>
        </w:rPr>
        <w:t xml:space="preserve"> </w:t>
      </w:r>
      <w:r w:rsidR="009E4BE8" w:rsidRPr="00B679FF">
        <w:rPr>
          <w:sz w:val="26"/>
          <w:szCs w:val="26"/>
        </w:rPr>
        <w:t>nguyên</w:t>
      </w:r>
      <w:r w:rsidR="009E4BE8" w:rsidRPr="00B679FF">
        <w:rPr>
          <w:rFonts w:ascii="VNI-Times" w:hAnsi="VNI-Times"/>
          <w:sz w:val="26"/>
          <w:szCs w:val="26"/>
        </w:rPr>
        <w:t xml:space="preserve"> </w:t>
      </w:r>
      <w:r w:rsidR="009E4BE8" w:rsidRPr="00B679FF">
        <w:rPr>
          <w:sz w:val="26"/>
          <w:szCs w:val="26"/>
        </w:rPr>
        <w:t>lý</w:t>
      </w:r>
      <w:r w:rsidR="009E4BE8" w:rsidRPr="00B679FF">
        <w:rPr>
          <w:rFonts w:ascii="VNI-Times" w:hAnsi="VNI-Times"/>
          <w:sz w:val="26"/>
          <w:szCs w:val="26"/>
        </w:rPr>
        <w:t xml:space="preserve"> hoaït ñoäng caùc </w:t>
      </w:r>
      <w:r w:rsidR="009E4BE8">
        <w:rPr>
          <w:rFonts w:ascii="VNI-Times" w:hAnsi="VNI-Times"/>
          <w:sz w:val="26"/>
          <w:szCs w:val="26"/>
        </w:rPr>
        <w:t>m</w:t>
      </w:r>
      <w:r w:rsidR="009E4BE8">
        <w:rPr>
          <w:sz w:val="26"/>
          <w:szCs w:val="26"/>
        </w:rPr>
        <w:t>ạch</w:t>
      </w:r>
      <w:r w:rsidR="009E4BE8" w:rsidRPr="00B679FF">
        <w:rPr>
          <w:rFonts w:ascii="VNI-Times" w:hAnsi="VNI-Times"/>
          <w:sz w:val="26"/>
          <w:szCs w:val="26"/>
        </w:rPr>
        <w:t xml:space="preserve"> ñieän cuûa maùy laïnh </w:t>
      </w:r>
      <w:r w:rsidR="009E4BE8">
        <w:rPr>
          <w:sz w:val="26"/>
          <w:szCs w:val="26"/>
        </w:rPr>
        <w:t>1 khối</w:t>
      </w:r>
      <w:r w:rsidR="009E4BE8" w:rsidRPr="00B679FF">
        <w:rPr>
          <w:rFonts w:ascii="VNI-Times" w:hAnsi="VNI-Times"/>
          <w:sz w:val="26"/>
          <w:szCs w:val="26"/>
        </w:rPr>
        <w:t>.</w:t>
      </w:r>
    </w:p>
    <w:p w:rsidR="009E4BE8" w:rsidRPr="00B679FF" w:rsidRDefault="00EA6235" w:rsidP="007D6FE2">
      <w:pPr>
        <w:tabs>
          <w:tab w:val="left" w:pos="90"/>
        </w:tabs>
        <w:ind w:firstLine="720"/>
        <w:jc w:val="both"/>
        <w:rPr>
          <w:rFonts w:ascii="VNI-Times" w:hAnsi="VNI-Times"/>
          <w:sz w:val="26"/>
          <w:szCs w:val="26"/>
        </w:rPr>
      </w:pPr>
      <w:r>
        <w:rPr>
          <w:rFonts w:ascii="VNI-Times" w:hAnsi="VNI-Times"/>
          <w:sz w:val="26"/>
          <w:szCs w:val="26"/>
        </w:rPr>
        <w:t xml:space="preserve">   </w:t>
      </w:r>
      <w:r w:rsidR="009E4BE8" w:rsidRPr="00B679FF">
        <w:rPr>
          <w:rFonts w:ascii="VNI-Times" w:hAnsi="VNI-Times"/>
          <w:sz w:val="26"/>
          <w:szCs w:val="26"/>
        </w:rPr>
        <w:t xml:space="preserve"> - Bieát caùch ño kieåm tra caùc thieát bò ñieän cuûa maùy laïnh </w:t>
      </w:r>
      <w:r w:rsidR="009E4BE8" w:rsidRPr="00B679FF">
        <w:rPr>
          <w:sz w:val="26"/>
          <w:szCs w:val="26"/>
        </w:rPr>
        <w:t xml:space="preserve">1 </w:t>
      </w:r>
      <w:r w:rsidR="009E4BE8">
        <w:rPr>
          <w:sz w:val="26"/>
          <w:szCs w:val="26"/>
        </w:rPr>
        <w:t>khối</w:t>
      </w:r>
      <w:r w:rsidR="009E4BE8" w:rsidRPr="00B679FF">
        <w:rPr>
          <w:rFonts w:ascii="VNI-Times" w:hAnsi="VNI-Times"/>
          <w:sz w:val="26"/>
          <w:szCs w:val="26"/>
        </w:rPr>
        <w:t xml:space="preserve">. </w:t>
      </w:r>
    </w:p>
    <w:p w:rsidR="009E4BE8" w:rsidRPr="00B679FF" w:rsidRDefault="00EA6235" w:rsidP="007D6FE2">
      <w:pPr>
        <w:tabs>
          <w:tab w:val="left" w:pos="90"/>
        </w:tabs>
        <w:ind w:firstLine="720"/>
        <w:jc w:val="both"/>
        <w:rPr>
          <w:rFonts w:ascii="VNI-Times" w:hAnsi="VNI-Times"/>
          <w:sz w:val="26"/>
          <w:szCs w:val="26"/>
        </w:rPr>
      </w:pPr>
      <w:r>
        <w:rPr>
          <w:rFonts w:ascii="VNI-Times" w:hAnsi="VNI-Times"/>
          <w:sz w:val="26"/>
          <w:szCs w:val="26"/>
        </w:rPr>
        <w:t xml:space="preserve">    </w:t>
      </w:r>
      <w:r w:rsidR="009E4BE8" w:rsidRPr="00B679FF">
        <w:rPr>
          <w:rFonts w:ascii="VNI-Times" w:hAnsi="VNI-Times"/>
          <w:sz w:val="26"/>
          <w:szCs w:val="26"/>
        </w:rPr>
        <w:t xml:space="preserve">- Xaùc ñònh ñöôïc caùc ñaàu daây </w:t>
      </w:r>
      <w:proofErr w:type="gramStart"/>
      <w:r w:rsidR="009E4BE8" w:rsidRPr="00B679FF">
        <w:rPr>
          <w:rFonts w:ascii="VNI-Times" w:hAnsi="VNI-Times"/>
          <w:sz w:val="26"/>
          <w:szCs w:val="26"/>
        </w:rPr>
        <w:t>ra  caùc</w:t>
      </w:r>
      <w:proofErr w:type="gramEnd"/>
      <w:r w:rsidR="009E4BE8" w:rsidRPr="00B679FF">
        <w:rPr>
          <w:rFonts w:ascii="VNI-Times" w:hAnsi="VNI-Times"/>
          <w:sz w:val="26"/>
          <w:szCs w:val="26"/>
        </w:rPr>
        <w:t xml:space="preserve"> thieát bò ñieän cuûa maùy laïnh </w:t>
      </w:r>
      <w:r w:rsidR="009E4BE8">
        <w:rPr>
          <w:sz w:val="26"/>
          <w:szCs w:val="26"/>
        </w:rPr>
        <w:t>1 khối</w:t>
      </w:r>
      <w:r w:rsidR="009E4BE8" w:rsidRPr="00B679FF">
        <w:rPr>
          <w:rFonts w:ascii="VNI-Times" w:hAnsi="VNI-Times"/>
          <w:sz w:val="26"/>
          <w:szCs w:val="26"/>
        </w:rPr>
        <w:t>.</w:t>
      </w:r>
    </w:p>
    <w:p w:rsidR="009E4BE8" w:rsidRPr="00B679FF" w:rsidRDefault="009E4BE8" w:rsidP="007D6FE2">
      <w:pPr>
        <w:tabs>
          <w:tab w:val="left" w:pos="90"/>
        </w:tabs>
        <w:ind w:firstLine="720"/>
        <w:jc w:val="both"/>
        <w:rPr>
          <w:rFonts w:ascii="VNI-Times" w:hAnsi="VNI-Times"/>
          <w:sz w:val="26"/>
          <w:szCs w:val="26"/>
        </w:rPr>
      </w:pPr>
      <w:r w:rsidRPr="00B679FF">
        <w:rPr>
          <w:rFonts w:ascii="VNI-Times" w:hAnsi="VNI-Times"/>
          <w:sz w:val="26"/>
          <w:szCs w:val="26"/>
        </w:rPr>
        <w:t xml:space="preserve">2. Yeâu </w:t>
      </w:r>
      <w:proofErr w:type="gramStart"/>
      <w:r w:rsidRPr="00B679FF">
        <w:rPr>
          <w:rFonts w:ascii="VNI-Times" w:hAnsi="VNI-Times"/>
          <w:sz w:val="26"/>
          <w:szCs w:val="26"/>
        </w:rPr>
        <w:t>caàu :</w:t>
      </w:r>
      <w:proofErr w:type="gramEnd"/>
      <w:r w:rsidRPr="00B679FF">
        <w:rPr>
          <w:rFonts w:ascii="VNI-Times" w:hAnsi="VNI-Times"/>
          <w:sz w:val="26"/>
          <w:szCs w:val="26"/>
        </w:rPr>
        <w:t xml:space="preserve"> </w:t>
      </w:r>
    </w:p>
    <w:p w:rsidR="009E4BE8" w:rsidRPr="00B679FF" w:rsidRDefault="009E4BE8" w:rsidP="007D6FE2">
      <w:pPr>
        <w:tabs>
          <w:tab w:val="left" w:pos="90"/>
        </w:tabs>
        <w:ind w:firstLine="720"/>
        <w:jc w:val="both"/>
        <w:rPr>
          <w:rFonts w:ascii="VNI-Times" w:hAnsi="VNI-Times"/>
          <w:sz w:val="26"/>
          <w:szCs w:val="26"/>
        </w:rPr>
      </w:pPr>
      <w:r w:rsidRPr="00B679FF">
        <w:rPr>
          <w:rFonts w:ascii="VNI-Times" w:hAnsi="VNI-Times"/>
          <w:sz w:val="26"/>
          <w:szCs w:val="26"/>
        </w:rPr>
        <w:t xml:space="preserve">Kyõ </w:t>
      </w:r>
      <w:proofErr w:type="gramStart"/>
      <w:r w:rsidRPr="00B679FF">
        <w:rPr>
          <w:rFonts w:ascii="VNI-Times" w:hAnsi="VNI-Times"/>
          <w:sz w:val="26"/>
          <w:szCs w:val="26"/>
        </w:rPr>
        <w:t>thuaät :</w:t>
      </w:r>
      <w:proofErr w:type="gramEnd"/>
      <w:r w:rsidRPr="00B679FF">
        <w:rPr>
          <w:rFonts w:ascii="VNI-Times" w:hAnsi="VNI-Times"/>
          <w:sz w:val="26"/>
          <w:szCs w:val="26"/>
        </w:rPr>
        <w:t xml:space="preserve">  - Ño kieåm hi</w:t>
      </w:r>
      <w:r w:rsidRPr="00B679FF">
        <w:rPr>
          <w:sz w:val="26"/>
          <w:szCs w:val="26"/>
        </w:rPr>
        <w:t>ểu được</w:t>
      </w:r>
      <w:r w:rsidRPr="00B679FF">
        <w:rPr>
          <w:rFonts w:ascii="VNI-Times" w:hAnsi="VNI-Times"/>
          <w:sz w:val="26"/>
          <w:szCs w:val="26"/>
        </w:rPr>
        <w:t xml:space="preserve"> </w:t>
      </w:r>
      <w:r w:rsidRPr="00B679FF">
        <w:rPr>
          <w:sz w:val="26"/>
          <w:szCs w:val="26"/>
        </w:rPr>
        <w:t>nguyên</w:t>
      </w:r>
      <w:r w:rsidRPr="00B679FF">
        <w:rPr>
          <w:rFonts w:ascii="VNI-Times" w:hAnsi="VNI-Times"/>
          <w:sz w:val="26"/>
          <w:szCs w:val="26"/>
        </w:rPr>
        <w:t xml:space="preserve"> </w:t>
      </w:r>
      <w:r w:rsidRPr="00B679FF">
        <w:rPr>
          <w:sz w:val="26"/>
          <w:szCs w:val="26"/>
        </w:rPr>
        <w:t>lý</w:t>
      </w:r>
      <w:r w:rsidRPr="00B679FF">
        <w:rPr>
          <w:rFonts w:ascii="VNI-Times" w:hAnsi="VNI-Times"/>
          <w:sz w:val="26"/>
          <w:szCs w:val="26"/>
        </w:rPr>
        <w:t xml:space="preserve"> hoaït ñoäng caùc thieát bò ñieän cuûa maùy laïnh </w:t>
      </w:r>
      <w:r w:rsidRPr="00B679FF">
        <w:rPr>
          <w:sz w:val="26"/>
          <w:szCs w:val="26"/>
        </w:rPr>
        <w:t xml:space="preserve">1 </w:t>
      </w:r>
      <w:r>
        <w:rPr>
          <w:sz w:val="26"/>
          <w:szCs w:val="26"/>
        </w:rPr>
        <w:t>khối</w:t>
      </w:r>
      <w:r w:rsidRPr="00B679FF">
        <w:rPr>
          <w:rFonts w:ascii="VNI-Times" w:hAnsi="VNI-Times"/>
          <w:sz w:val="26"/>
          <w:szCs w:val="26"/>
        </w:rPr>
        <w:t>.</w:t>
      </w:r>
    </w:p>
    <w:p w:rsidR="009E4BE8" w:rsidRPr="00B679FF" w:rsidRDefault="00EA6235" w:rsidP="007D6FE2">
      <w:pPr>
        <w:tabs>
          <w:tab w:val="left" w:pos="90"/>
        </w:tabs>
        <w:ind w:firstLine="720"/>
        <w:jc w:val="both"/>
        <w:rPr>
          <w:rFonts w:ascii="VNI-Times" w:hAnsi="VNI-Times"/>
          <w:sz w:val="26"/>
          <w:szCs w:val="26"/>
        </w:rPr>
      </w:pPr>
      <w:r>
        <w:rPr>
          <w:rFonts w:ascii="VNI-Times" w:hAnsi="VNI-Times"/>
          <w:sz w:val="26"/>
          <w:szCs w:val="26"/>
        </w:rPr>
        <w:t xml:space="preserve">Myõ </w:t>
      </w:r>
      <w:proofErr w:type="gramStart"/>
      <w:r>
        <w:rPr>
          <w:rFonts w:ascii="VNI-Times" w:hAnsi="VNI-Times"/>
          <w:sz w:val="26"/>
          <w:szCs w:val="26"/>
        </w:rPr>
        <w:t>thuaät :</w:t>
      </w:r>
      <w:proofErr w:type="gramEnd"/>
      <w:r>
        <w:rPr>
          <w:rFonts w:ascii="VNI-Times" w:hAnsi="VNI-Times"/>
          <w:sz w:val="26"/>
          <w:szCs w:val="26"/>
        </w:rPr>
        <w:t xml:space="preserve"> -</w:t>
      </w:r>
      <w:r w:rsidR="009E4BE8" w:rsidRPr="00B679FF">
        <w:rPr>
          <w:rFonts w:ascii="VNI-Times" w:hAnsi="VNI-Times"/>
          <w:sz w:val="26"/>
          <w:szCs w:val="26"/>
        </w:rPr>
        <w:t xml:space="preserve"> Kyõ thuaät kh</w:t>
      </w:r>
      <w:r w:rsidR="009E4BE8" w:rsidRPr="00B679FF">
        <w:rPr>
          <w:sz w:val="26"/>
          <w:szCs w:val="26"/>
        </w:rPr>
        <w:t>ảo sát</w:t>
      </w:r>
      <w:r w:rsidR="009E4BE8" w:rsidRPr="00B679FF">
        <w:rPr>
          <w:rFonts w:ascii="VNI-Times" w:hAnsi="VNI-Times"/>
          <w:sz w:val="26"/>
          <w:szCs w:val="26"/>
        </w:rPr>
        <w:t xml:space="preserve"> ph</w:t>
      </w:r>
      <w:r w:rsidR="009E4BE8" w:rsidRPr="00B679FF">
        <w:rPr>
          <w:sz w:val="26"/>
          <w:szCs w:val="26"/>
        </w:rPr>
        <w:t>ải</w:t>
      </w:r>
      <w:r w:rsidR="009E4BE8" w:rsidRPr="00B679FF">
        <w:rPr>
          <w:rFonts w:ascii="VNI-Times" w:hAnsi="VNI-Times"/>
          <w:sz w:val="26"/>
          <w:szCs w:val="26"/>
        </w:rPr>
        <w:t xml:space="preserve"> goïn gaøng.</w:t>
      </w:r>
    </w:p>
    <w:p w:rsidR="009E4BE8" w:rsidRPr="00B679FF" w:rsidRDefault="009E4BE8" w:rsidP="007D6FE2">
      <w:pPr>
        <w:tabs>
          <w:tab w:val="left" w:pos="90"/>
        </w:tabs>
        <w:ind w:firstLine="720"/>
        <w:jc w:val="both"/>
        <w:rPr>
          <w:rFonts w:ascii="VNI-Times" w:hAnsi="VNI-Times"/>
          <w:sz w:val="26"/>
          <w:szCs w:val="26"/>
        </w:rPr>
      </w:pPr>
      <w:r w:rsidRPr="00B679FF">
        <w:rPr>
          <w:rFonts w:ascii="VNI-Times" w:hAnsi="VNI-Times"/>
          <w:sz w:val="26"/>
          <w:szCs w:val="26"/>
        </w:rPr>
        <w:t xml:space="preserve">An </w:t>
      </w:r>
      <w:proofErr w:type="gramStart"/>
      <w:r w:rsidRPr="00B679FF">
        <w:rPr>
          <w:rFonts w:ascii="VNI-Times" w:hAnsi="VNI-Times"/>
          <w:sz w:val="26"/>
          <w:szCs w:val="26"/>
        </w:rPr>
        <w:t>toaøn :</w:t>
      </w:r>
      <w:proofErr w:type="gramEnd"/>
      <w:r w:rsidRPr="00B679FF">
        <w:rPr>
          <w:rFonts w:ascii="VNI-Times" w:hAnsi="VNI-Times"/>
          <w:sz w:val="26"/>
          <w:szCs w:val="26"/>
        </w:rPr>
        <w:t xml:space="preserve">   - Khoâng ñöôïc laøm hö hoûng caùc thieát bò.</w:t>
      </w:r>
    </w:p>
    <w:p w:rsidR="009E4BE8" w:rsidRPr="00B679FF" w:rsidRDefault="009E4BE8" w:rsidP="007D6FE2">
      <w:pPr>
        <w:tabs>
          <w:tab w:val="left" w:pos="90"/>
        </w:tabs>
        <w:ind w:firstLine="720"/>
        <w:jc w:val="both"/>
        <w:rPr>
          <w:rFonts w:ascii="VNI-Times" w:hAnsi="VNI-Times"/>
          <w:sz w:val="26"/>
          <w:szCs w:val="26"/>
        </w:rPr>
      </w:pPr>
      <w:r w:rsidRPr="00B679FF">
        <w:rPr>
          <w:rFonts w:ascii="VNI-Times" w:hAnsi="VNI-Times"/>
          <w:b/>
          <w:sz w:val="26"/>
          <w:szCs w:val="26"/>
        </w:rPr>
        <w:t>II</w:t>
      </w:r>
      <w:proofErr w:type="gramStart"/>
      <w:r w:rsidRPr="00B679FF">
        <w:rPr>
          <w:rFonts w:ascii="VNI-Times" w:hAnsi="VNI-Times"/>
          <w:b/>
          <w:sz w:val="26"/>
          <w:szCs w:val="26"/>
        </w:rPr>
        <w:t>/  VAÄT</w:t>
      </w:r>
      <w:proofErr w:type="gramEnd"/>
      <w:r w:rsidRPr="00B679FF">
        <w:rPr>
          <w:rFonts w:ascii="VNI-Times" w:hAnsi="VNI-Times"/>
          <w:b/>
          <w:sz w:val="26"/>
          <w:szCs w:val="26"/>
        </w:rPr>
        <w:t xml:space="preserve"> LIEÄU – THIEÁT BÒ – DUÏNG CUÏ :</w:t>
      </w:r>
    </w:p>
    <w:p w:rsidR="009E4BE8" w:rsidRPr="00B679FF" w:rsidRDefault="009E4BE8" w:rsidP="00E000FE">
      <w:pPr>
        <w:numPr>
          <w:ilvl w:val="0"/>
          <w:numId w:val="7"/>
        </w:numPr>
        <w:tabs>
          <w:tab w:val="left" w:pos="90"/>
        </w:tabs>
        <w:ind w:left="0" w:firstLine="720"/>
        <w:jc w:val="both"/>
        <w:rPr>
          <w:rFonts w:ascii="VNI-Times" w:hAnsi="VNI-Times"/>
          <w:sz w:val="26"/>
          <w:szCs w:val="26"/>
        </w:rPr>
      </w:pPr>
      <w:r w:rsidRPr="00B679FF">
        <w:rPr>
          <w:rFonts w:ascii="VNI-Times" w:hAnsi="VNI-Times"/>
          <w:sz w:val="26"/>
          <w:szCs w:val="26"/>
        </w:rPr>
        <w:t xml:space="preserve">Vaät </w:t>
      </w:r>
      <w:proofErr w:type="gramStart"/>
      <w:r w:rsidRPr="00B679FF">
        <w:rPr>
          <w:rFonts w:ascii="VNI-Times" w:hAnsi="VNI-Times"/>
          <w:sz w:val="26"/>
          <w:szCs w:val="26"/>
        </w:rPr>
        <w:t>lieäu :</w:t>
      </w:r>
      <w:proofErr w:type="gramEnd"/>
      <w:r w:rsidRPr="00B679FF">
        <w:rPr>
          <w:rFonts w:ascii="VNI-Times" w:hAnsi="VNI-Times"/>
          <w:sz w:val="26"/>
          <w:szCs w:val="26"/>
        </w:rPr>
        <w:t xml:space="preserve"> Daây ñieän, baêng keo, ñaàu ghim, chì haøn.</w:t>
      </w:r>
    </w:p>
    <w:p w:rsidR="009E4BE8" w:rsidRPr="00B679FF" w:rsidRDefault="009E4BE8" w:rsidP="00E000FE">
      <w:pPr>
        <w:numPr>
          <w:ilvl w:val="0"/>
          <w:numId w:val="7"/>
        </w:numPr>
        <w:tabs>
          <w:tab w:val="left" w:pos="90"/>
        </w:tabs>
        <w:ind w:left="0" w:firstLine="720"/>
        <w:jc w:val="both"/>
        <w:rPr>
          <w:rFonts w:ascii="VNI-Times" w:hAnsi="VNI-Times"/>
          <w:sz w:val="28"/>
          <w:szCs w:val="28"/>
        </w:rPr>
      </w:pPr>
      <w:r w:rsidRPr="00B679FF">
        <w:rPr>
          <w:rFonts w:ascii="VNI-Times" w:hAnsi="VNI-Times"/>
          <w:sz w:val="28"/>
          <w:szCs w:val="28"/>
        </w:rPr>
        <w:t xml:space="preserve">Thieát </w:t>
      </w:r>
      <w:proofErr w:type="gramStart"/>
      <w:r w:rsidRPr="00B679FF">
        <w:rPr>
          <w:rFonts w:ascii="VNI-Times" w:hAnsi="VNI-Times"/>
          <w:sz w:val="28"/>
          <w:szCs w:val="28"/>
        </w:rPr>
        <w:t>bò :</w:t>
      </w:r>
      <w:proofErr w:type="gramEnd"/>
      <w:r w:rsidRPr="00B679FF">
        <w:rPr>
          <w:rFonts w:ascii="VNI-Times" w:hAnsi="VNI-Times"/>
          <w:sz w:val="28"/>
          <w:szCs w:val="28"/>
        </w:rPr>
        <w:t xml:space="preserve"> Maùy laïnh </w:t>
      </w:r>
      <w:r w:rsidRPr="00B679FF">
        <w:rPr>
          <w:sz w:val="28"/>
          <w:szCs w:val="28"/>
        </w:rPr>
        <w:t>1 phần tử</w:t>
      </w:r>
      <w:r w:rsidRPr="00B679FF">
        <w:rPr>
          <w:rFonts w:ascii="VNI-Times" w:hAnsi="VNI-Times"/>
          <w:sz w:val="28"/>
          <w:szCs w:val="28"/>
        </w:rPr>
        <w:t xml:space="preserve"> ñaày ñuû caùc thieát bò.</w:t>
      </w:r>
    </w:p>
    <w:p w:rsidR="009E4BE8" w:rsidRPr="00B679FF" w:rsidRDefault="009E4BE8" w:rsidP="00E000FE">
      <w:pPr>
        <w:numPr>
          <w:ilvl w:val="0"/>
          <w:numId w:val="7"/>
        </w:numPr>
        <w:tabs>
          <w:tab w:val="left" w:pos="90"/>
        </w:tabs>
        <w:ind w:left="0" w:firstLine="720"/>
        <w:jc w:val="both"/>
        <w:rPr>
          <w:rFonts w:ascii="VNI-Times" w:hAnsi="VNI-Times"/>
          <w:sz w:val="26"/>
          <w:szCs w:val="26"/>
        </w:rPr>
      </w:pPr>
      <w:r w:rsidRPr="00B679FF">
        <w:rPr>
          <w:rFonts w:ascii="VNI-Times" w:hAnsi="VNI-Times"/>
          <w:sz w:val="26"/>
          <w:szCs w:val="26"/>
        </w:rPr>
        <w:t xml:space="preserve">Duïng </w:t>
      </w:r>
      <w:proofErr w:type="gramStart"/>
      <w:r w:rsidRPr="00B679FF">
        <w:rPr>
          <w:rFonts w:ascii="VNI-Times" w:hAnsi="VNI-Times"/>
          <w:sz w:val="26"/>
          <w:szCs w:val="26"/>
        </w:rPr>
        <w:t>cuï :</w:t>
      </w:r>
      <w:proofErr w:type="gramEnd"/>
      <w:r w:rsidRPr="00B679FF">
        <w:rPr>
          <w:rFonts w:ascii="VNI-Times" w:hAnsi="VNI-Times"/>
          <w:sz w:val="26"/>
          <w:szCs w:val="26"/>
        </w:rPr>
        <w:t xml:space="preserve"> </w:t>
      </w:r>
      <w:r w:rsidRPr="00B679FF">
        <w:rPr>
          <w:sz w:val="26"/>
          <w:szCs w:val="26"/>
        </w:rPr>
        <w:t>Đ</w:t>
      </w:r>
      <w:r w:rsidRPr="00B679FF">
        <w:rPr>
          <w:rFonts w:ascii="VNI-Times" w:hAnsi="VNI-Times"/>
          <w:sz w:val="26"/>
          <w:szCs w:val="26"/>
        </w:rPr>
        <w:t>oàng hoà VOM, ampe keàm, nguoàn,  keàm, keùo, tuoác nô vít.</w:t>
      </w:r>
    </w:p>
    <w:p w:rsidR="009E4BE8" w:rsidRPr="00B679FF" w:rsidRDefault="009E4BE8" w:rsidP="007D6FE2">
      <w:pPr>
        <w:tabs>
          <w:tab w:val="left" w:pos="90"/>
        </w:tabs>
        <w:ind w:firstLine="720"/>
        <w:jc w:val="both"/>
        <w:rPr>
          <w:rFonts w:ascii="VNI-Times" w:hAnsi="VNI-Times"/>
          <w:b/>
          <w:sz w:val="26"/>
          <w:szCs w:val="26"/>
        </w:rPr>
      </w:pPr>
      <w:r w:rsidRPr="00B679FF">
        <w:rPr>
          <w:rFonts w:ascii="VNI-Times" w:hAnsi="VNI-Times"/>
          <w:b/>
          <w:sz w:val="26"/>
          <w:szCs w:val="26"/>
        </w:rPr>
        <w:t>III</w:t>
      </w:r>
      <w:proofErr w:type="gramStart"/>
      <w:r w:rsidRPr="00B679FF">
        <w:rPr>
          <w:rFonts w:ascii="VNI-Times" w:hAnsi="VNI-Times"/>
          <w:b/>
          <w:sz w:val="26"/>
          <w:szCs w:val="26"/>
        </w:rPr>
        <w:t>/  CAÙC</w:t>
      </w:r>
      <w:proofErr w:type="gramEnd"/>
      <w:r w:rsidRPr="00B679FF">
        <w:rPr>
          <w:rFonts w:ascii="VNI-Times" w:hAnsi="VNI-Times"/>
          <w:b/>
          <w:sz w:val="26"/>
          <w:szCs w:val="26"/>
        </w:rPr>
        <w:t xml:space="preserve"> BÖÔÙC THÖÏC HAØNH :</w:t>
      </w:r>
    </w:p>
    <w:p w:rsidR="009E4BE8" w:rsidRDefault="009E4BE8" w:rsidP="007D6FE2">
      <w:pPr>
        <w:tabs>
          <w:tab w:val="left" w:pos="90"/>
        </w:tabs>
        <w:ind w:firstLine="720"/>
        <w:jc w:val="both"/>
        <w:rPr>
          <w:rFonts w:ascii="VNI-Times" w:hAnsi="VNI-Times"/>
          <w:b/>
          <w:sz w:val="26"/>
          <w:szCs w:val="26"/>
          <w:u w:val="single"/>
        </w:rPr>
      </w:pPr>
      <w:r w:rsidRPr="00B679FF">
        <w:rPr>
          <w:rFonts w:ascii="VNI-Times" w:hAnsi="VNI-Times"/>
          <w:b/>
          <w:sz w:val="26"/>
          <w:szCs w:val="26"/>
          <w:u w:val="single"/>
        </w:rPr>
        <w:t>Noäi dung:</w:t>
      </w:r>
    </w:p>
    <w:p w:rsidR="005721BC" w:rsidRPr="005721BC" w:rsidRDefault="005721BC" w:rsidP="00E000FE">
      <w:pPr>
        <w:pStyle w:val="ListParagraph"/>
        <w:numPr>
          <w:ilvl w:val="0"/>
          <w:numId w:val="13"/>
        </w:numPr>
        <w:tabs>
          <w:tab w:val="left" w:pos="90"/>
        </w:tabs>
        <w:ind w:left="0" w:firstLine="720"/>
        <w:jc w:val="both"/>
        <w:rPr>
          <w:rFonts w:ascii="VNI-Times" w:hAnsi="VNI-Times"/>
          <w:sz w:val="26"/>
          <w:szCs w:val="26"/>
        </w:rPr>
      </w:pPr>
      <w:r>
        <w:rPr>
          <w:sz w:val="26"/>
          <w:szCs w:val="26"/>
        </w:rPr>
        <w:t>Đ</w:t>
      </w:r>
      <w:r w:rsidRPr="005721BC">
        <w:rPr>
          <w:sz w:val="26"/>
          <w:szCs w:val="26"/>
        </w:rPr>
        <w:t>ấu điện máy nén</w:t>
      </w:r>
      <w:r>
        <w:rPr>
          <w:sz w:val="26"/>
          <w:szCs w:val="26"/>
        </w:rPr>
        <w:t xml:space="preserve"> (block)</w:t>
      </w:r>
      <w:r w:rsidR="00871F56">
        <w:rPr>
          <w:sz w:val="26"/>
          <w:szCs w:val="26"/>
        </w:rPr>
        <w:t>.</w:t>
      </w:r>
    </w:p>
    <w:p w:rsidR="005721BC" w:rsidRDefault="005721BC" w:rsidP="007D6FE2">
      <w:pPr>
        <w:tabs>
          <w:tab w:val="left" w:pos="90"/>
        </w:tabs>
        <w:ind w:firstLine="720"/>
        <w:jc w:val="both"/>
        <w:rPr>
          <w:rFonts w:ascii="VNI-Times" w:hAnsi="VNI-Times"/>
          <w:b/>
          <w:sz w:val="26"/>
          <w:szCs w:val="26"/>
          <w:u w:val="single"/>
        </w:rPr>
      </w:pPr>
    </w:p>
    <w:p w:rsidR="009E4BE8" w:rsidRDefault="005721BC" w:rsidP="007D6FE2">
      <w:pPr>
        <w:tabs>
          <w:tab w:val="left" w:pos="90"/>
        </w:tabs>
        <w:ind w:firstLine="720"/>
        <w:jc w:val="center"/>
        <w:rPr>
          <w:b/>
          <w:sz w:val="32"/>
          <w:szCs w:val="32"/>
        </w:rPr>
      </w:pPr>
      <w:r w:rsidRPr="00B679FF">
        <w:rPr>
          <w:noProof/>
        </w:rPr>
        <w:drawing>
          <wp:inline distT="0" distB="0" distL="0" distR="0" wp14:anchorId="20B4B191" wp14:editId="4F0CBA8D">
            <wp:extent cx="4039870" cy="2183765"/>
            <wp:effectExtent l="0" t="0" r="0" b="6985"/>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13">
                      <a:lum contrast="18000"/>
                      <a:extLst>
                        <a:ext uri="{28A0092B-C50C-407E-A947-70E740481C1C}">
                          <a14:useLocalDpi xmlns:a14="http://schemas.microsoft.com/office/drawing/2010/main" val="0"/>
                        </a:ext>
                      </a:extLst>
                    </a:blip>
                    <a:srcRect/>
                    <a:stretch>
                      <a:fillRect/>
                    </a:stretch>
                  </pic:blipFill>
                  <pic:spPr bwMode="auto">
                    <a:xfrm>
                      <a:off x="0" y="0"/>
                      <a:ext cx="4039870" cy="2183765"/>
                    </a:xfrm>
                    <a:prstGeom prst="rect">
                      <a:avLst/>
                    </a:prstGeom>
                    <a:noFill/>
                    <a:ln>
                      <a:noFill/>
                    </a:ln>
                  </pic:spPr>
                </pic:pic>
              </a:graphicData>
            </a:graphic>
          </wp:inline>
        </w:drawing>
      </w:r>
    </w:p>
    <w:p w:rsidR="004F2332" w:rsidRDefault="004F2332" w:rsidP="007D6FE2">
      <w:pPr>
        <w:tabs>
          <w:tab w:val="left" w:pos="90"/>
        </w:tabs>
        <w:ind w:firstLine="720"/>
        <w:jc w:val="center"/>
        <w:rPr>
          <w:b/>
          <w:sz w:val="32"/>
          <w:szCs w:val="32"/>
        </w:rPr>
      </w:pPr>
    </w:p>
    <w:p w:rsidR="004F2332" w:rsidRPr="00A711A6" w:rsidRDefault="00871F56" w:rsidP="00E000FE">
      <w:pPr>
        <w:pStyle w:val="ListParagraph"/>
        <w:numPr>
          <w:ilvl w:val="0"/>
          <w:numId w:val="13"/>
        </w:numPr>
        <w:tabs>
          <w:tab w:val="left" w:pos="90"/>
        </w:tabs>
        <w:ind w:left="0" w:firstLine="720"/>
        <w:rPr>
          <w:b/>
          <w:sz w:val="32"/>
          <w:szCs w:val="32"/>
        </w:rPr>
      </w:pPr>
      <w:r>
        <w:rPr>
          <w:sz w:val="26"/>
          <w:szCs w:val="26"/>
        </w:rPr>
        <w:t>Đ</w:t>
      </w:r>
      <w:r w:rsidRPr="005721BC">
        <w:rPr>
          <w:sz w:val="26"/>
          <w:szCs w:val="26"/>
        </w:rPr>
        <w:t>ấu điện</w:t>
      </w:r>
      <w:r>
        <w:rPr>
          <w:sz w:val="26"/>
          <w:szCs w:val="26"/>
        </w:rPr>
        <w:t xml:space="preserve"> quạt.</w:t>
      </w:r>
    </w:p>
    <w:p w:rsidR="008E25E5" w:rsidRPr="008E25E5" w:rsidRDefault="00A711A6" w:rsidP="007D6FE2">
      <w:pPr>
        <w:tabs>
          <w:tab w:val="left" w:pos="90"/>
        </w:tabs>
        <w:ind w:firstLine="720"/>
        <w:rPr>
          <w:rFonts w:ascii="VNI-Times" w:hAnsi="VNI-Times"/>
          <w:b/>
          <w:sz w:val="24"/>
          <w:szCs w:val="24"/>
        </w:rPr>
      </w:pPr>
      <w:r w:rsidRPr="00A711A6">
        <w:rPr>
          <w:rFonts w:ascii="VNI-Times" w:hAnsi="VNI-Times"/>
          <w:sz w:val="26"/>
          <w:szCs w:val="26"/>
        </w:rPr>
        <w:t xml:space="preserve">    </w:t>
      </w:r>
      <w:r w:rsidR="008E25E5" w:rsidRPr="008E25E5">
        <w:rPr>
          <w:rFonts w:ascii="VNI-Times" w:hAnsi="VNI-Times"/>
          <w:b/>
          <w:sz w:val="24"/>
          <w:szCs w:val="24"/>
        </w:rPr>
        <w:t>Xaùc ñònh caùc ñaàu daây cuûa ñoäng cô quaït</w:t>
      </w:r>
    </w:p>
    <w:p w:rsidR="008E25E5" w:rsidRPr="008E25E5" w:rsidRDefault="008E25E5" w:rsidP="007D6FE2">
      <w:pPr>
        <w:tabs>
          <w:tab w:val="left" w:pos="90"/>
        </w:tabs>
        <w:ind w:firstLine="720"/>
        <w:rPr>
          <w:rFonts w:ascii="VNI-Times" w:hAnsi="VNI-Times"/>
          <w:sz w:val="24"/>
          <w:szCs w:val="24"/>
        </w:rPr>
      </w:pPr>
      <w:r w:rsidRPr="008E25E5">
        <w:rPr>
          <w:rFonts w:ascii="VNI-Times" w:hAnsi="VNI-Times"/>
          <w:sz w:val="24"/>
          <w:szCs w:val="24"/>
        </w:rPr>
        <w:t>Ví duï: xaùc ñònh caùc ñaàu daây quaït 3 toác ñoä.</w:t>
      </w:r>
    </w:p>
    <w:p w:rsidR="008E25E5" w:rsidRPr="008E25E5" w:rsidRDefault="008E25E5" w:rsidP="007D6FE2">
      <w:pPr>
        <w:tabs>
          <w:tab w:val="left" w:pos="90"/>
        </w:tabs>
        <w:ind w:firstLine="720"/>
        <w:rPr>
          <w:rFonts w:ascii="VNI-Times" w:hAnsi="VNI-Times"/>
          <w:sz w:val="24"/>
          <w:szCs w:val="24"/>
        </w:rPr>
      </w:pPr>
      <w:r w:rsidRPr="008E25E5">
        <w:rPr>
          <w:rFonts w:ascii="VNI-Times" w:hAnsi="VNI-Times"/>
          <w:sz w:val="24"/>
          <w:szCs w:val="24"/>
        </w:rPr>
        <w:lastRenderedPageBreak/>
        <w:tab/>
      </w:r>
      <w:r w:rsidRPr="008E25E5">
        <w:rPr>
          <w:rFonts w:ascii="VNI-Times" w:hAnsi="VNI-Times"/>
          <w:sz w:val="24"/>
          <w:szCs w:val="24"/>
        </w:rPr>
        <w:tab/>
      </w:r>
      <w:r w:rsidRPr="008E25E5">
        <w:rPr>
          <w:rFonts w:ascii="VNI-Times" w:hAnsi="VNI-Times"/>
          <w:sz w:val="24"/>
          <w:szCs w:val="24"/>
        </w:rPr>
        <w:tab/>
      </w:r>
      <w:r w:rsidRPr="008E25E5">
        <w:rPr>
          <w:rFonts w:ascii="VNI-Times" w:hAnsi="VNI-Times"/>
          <w:sz w:val="24"/>
          <w:szCs w:val="24"/>
        </w:rPr>
        <w:tab/>
      </w:r>
      <w:r>
        <w:rPr>
          <w:rFonts w:ascii="VNI-Times" w:hAnsi="VNI-Times"/>
          <w:noProof/>
          <w:sz w:val="24"/>
          <w:szCs w:val="24"/>
        </w:rPr>
        <w:drawing>
          <wp:inline distT="0" distB="0" distL="0" distR="0" wp14:anchorId="365D99E0" wp14:editId="3FE4FA5F">
            <wp:extent cx="2802890" cy="2197100"/>
            <wp:effectExtent l="0" t="0" r="0" b="0"/>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802890" cy="2197100"/>
                    </a:xfrm>
                    <a:prstGeom prst="rect">
                      <a:avLst/>
                    </a:prstGeom>
                    <a:noFill/>
                    <a:ln>
                      <a:noFill/>
                    </a:ln>
                  </pic:spPr>
                </pic:pic>
              </a:graphicData>
            </a:graphic>
          </wp:inline>
        </w:drawing>
      </w:r>
    </w:p>
    <w:p w:rsidR="008E25E5" w:rsidRPr="008E25E5" w:rsidRDefault="008E25E5" w:rsidP="007D6FE2">
      <w:pPr>
        <w:tabs>
          <w:tab w:val="left" w:pos="90"/>
        </w:tabs>
        <w:ind w:firstLine="720"/>
        <w:rPr>
          <w:rFonts w:ascii="VNI-Times" w:hAnsi="VNI-Times"/>
          <w:sz w:val="24"/>
          <w:szCs w:val="24"/>
        </w:rPr>
      </w:pPr>
    </w:p>
    <w:p w:rsidR="008E25E5" w:rsidRPr="008E25E5" w:rsidRDefault="008E25E5" w:rsidP="00E000FE">
      <w:pPr>
        <w:numPr>
          <w:ilvl w:val="0"/>
          <w:numId w:val="15"/>
        </w:numPr>
        <w:tabs>
          <w:tab w:val="left" w:pos="90"/>
        </w:tabs>
        <w:ind w:left="0" w:firstLine="720"/>
        <w:rPr>
          <w:rFonts w:ascii="VNI-Times" w:hAnsi="VNI-Times"/>
          <w:sz w:val="24"/>
          <w:szCs w:val="24"/>
        </w:rPr>
      </w:pPr>
      <w:r w:rsidRPr="008E25E5">
        <w:rPr>
          <w:rFonts w:ascii="VNI-Times" w:hAnsi="VNI-Times"/>
          <w:sz w:val="24"/>
          <w:szCs w:val="24"/>
        </w:rPr>
        <w:t>Ñaùnh soá thöù töï caùc ñaàu daây ñoäng cô quaït</w:t>
      </w:r>
    </w:p>
    <w:p w:rsidR="008E25E5" w:rsidRPr="008E25E5" w:rsidRDefault="008E25E5" w:rsidP="00E000FE">
      <w:pPr>
        <w:numPr>
          <w:ilvl w:val="0"/>
          <w:numId w:val="15"/>
        </w:numPr>
        <w:tabs>
          <w:tab w:val="left" w:pos="90"/>
        </w:tabs>
        <w:ind w:left="0" w:firstLine="720"/>
        <w:rPr>
          <w:rFonts w:ascii="VNI-Times" w:hAnsi="VNI-Times"/>
          <w:sz w:val="24"/>
          <w:szCs w:val="24"/>
        </w:rPr>
      </w:pPr>
      <w:r w:rsidRPr="008E25E5">
        <w:rPr>
          <w:rFonts w:ascii="VNI-Times" w:hAnsi="VNI-Times"/>
          <w:sz w:val="24"/>
          <w:szCs w:val="24"/>
        </w:rPr>
        <w:t xml:space="preserve">Duøng ñoàng hoà VOM chænh thang ño </w:t>
      </w:r>
      <w:r w:rsidRPr="008E25E5">
        <w:rPr>
          <w:rFonts w:ascii="VNI-Times" w:hAnsi="VNI-Times"/>
          <w:sz w:val="24"/>
          <w:szCs w:val="24"/>
        </w:rPr>
        <w:sym w:font="Symbol" w:char="F057"/>
      </w:r>
      <w:r w:rsidRPr="008E25E5">
        <w:rPr>
          <w:rFonts w:ascii="VNI-Times" w:hAnsi="VNI-Times"/>
          <w:sz w:val="24"/>
          <w:szCs w:val="24"/>
        </w:rPr>
        <w:t xml:space="preserve"> töông öùng </w:t>
      </w:r>
    </w:p>
    <w:p w:rsidR="008E25E5" w:rsidRPr="008E25E5" w:rsidRDefault="008E25E5" w:rsidP="00E000FE">
      <w:pPr>
        <w:numPr>
          <w:ilvl w:val="0"/>
          <w:numId w:val="15"/>
        </w:numPr>
        <w:tabs>
          <w:tab w:val="left" w:pos="90"/>
        </w:tabs>
        <w:ind w:left="0" w:firstLine="720"/>
        <w:rPr>
          <w:rFonts w:ascii="VNI-Times" w:hAnsi="VNI-Times"/>
          <w:sz w:val="24"/>
          <w:szCs w:val="24"/>
        </w:rPr>
      </w:pPr>
      <w:r w:rsidRPr="008E25E5">
        <w:rPr>
          <w:rFonts w:ascii="VNI-Times" w:hAnsi="VNI-Times"/>
          <w:sz w:val="24"/>
          <w:szCs w:val="24"/>
        </w:rPr>
        <w:t xml:space="preserve">Ño laàn löôït caùc caëp theo </w:t>
      </w:r>
      <w:proofErr w:type="gramStart"/>
      <w:r w:rsidRPr="008E25E5">
        <w:rPr>
          <w:rFonts w:ascii="VNI-Times" w:hAnsi="VNI-Times"/>
          <w:sz w:val="24"/>
          <w:szCs w:val="24"/>
        </w:rPr>
        <w:t>thöù  töï</w:t>
      </w:r>
      <w:proofErr w:type="gramEnd"/>
      <w:r w:rsidRPr="008E25E5">
        <w:rPr>
          <w:rFonts w:ascii="VNI-Times" w:hAnsi="VNI-Times"/>
          <w:sz w:val="24"/>
          <w:szCs w:val="24"/>
        </w:rPr>
        <w:t>.</w:t>
      </w:r>
    </w:p>
    <w:p w:rsidR="004827BB" w:rsidRDefault="004827BB" w:rsidP="007D6FE2">
      <w:pPr>
        <w:tabs>
          <w:tab w:val="left" w:pos="90"/>
        </w:tabs>
        <w:ind w:firstLine="720"/>
        <w:rPr>
          <w:rFonts w:ascii="VNI-Times" w:hAnsi="VNI-Times"/>
          <w:sz w:val="24"/>
          <w:szCs w:val="24"/>
        </w:rPr>
      </w:pPr>
    </w:p>
    <w:p w:rsidR="004827BB" w:rsidRPr="008E25E5" w:rsidRDefault="008E25E5" w:rsidP="007D6FE2">
      <w:pPr>
        <w:tabs>
          <w:tab w:val="left" w:pos="90"/>
        </w:tabs>
        <w:ind w:firstLine="720"/>
        <w:rPr>
          <w:rFonts w:ascii="VNI-Times" w:hAnsi="VNI-Times"/>
          <w:sz w:val="24"/>
          <w:szCs w:val="24"/>
        </w:rPr>
      </w:pPr>
      <w:r w:rsidRPr="008E25E5">
        <w:rPr>
          <w:rFonts w:ascii="VNI-Times" w:hAnsi="VNI-Times"/>
          <w:sz w:val="24"/>
          <w:szCs w:val="24"/>
        </w:rPr>
        <w:t>1 – 2 =</w:t>
      </w:r>
      <w:r w:rsidR="004827BB">
        <w:rPr>
          <w:rFonts w:ascii="VNI-Times" w:hAnsi="VNI-Times"/>
          <w:sz w:val="24"/>
          <w:szCs w:val="24"/>
        </w:rPr>
        <w:t xml:space="preserve">                     </w:t>
      </w:r>
      <w:r w:rsidR="004827BB" w:rsidRPr="008E25E5">
        <w:rPr>
          <w:rFonts w:ascii="VNI-Times" w:hAnsi="VNI-Times"/>
          <w:sz w:val="24"/>
          <w:szCs w:val="24"/>
        </w:rPr>
        <w:t>2 – 3 =</w:t>
      </w:r>
      <w:r w:rsidR="004827BB">
        <w:rPr>
          <w:rFonts w:ascii="VNI-Times" w:hAnsi="VNI-Times"/>
          <w:sz w:val="24"/>
          <w:szCs w:val="24"/>
        </w:rPr>
        <w:t xml:space="preserve">                    </w:t>
      </w:r>
      <w:r w:rsidR="004827BB" w:rsidRPr="008E25E5">
        <w:rPr>
          <w:rFonts w:ascii="VNI-Times" w:hAnsi="VNI-Times"/>
          <w:sz w:val="24"/>
          <w:szCs w:val="24"/>
        </w:rPr>
        <w:t xml:space="preserve">3 – 4 = </w:t>
      </w:r>
      <w:r w:rsidR="004827BB">
        <w:rPr>
          <w:rFonts w:ascii="VNI-Times" w:hAnsi="VNI-Times"/>
          <w:sz w:val="24"/>
          <w:szCs w:val="24"/>
        </w:rPr>
        <w:t xml:space="preserve">                            </w:t>
      </w:r>
      <w:r w:rsidR="004827BB" w:rsidRPr="008E25E5">
        <w:rPr>
          <w:rFonts w:ascii="VNI-Times" w:hAnsi="VNI-Times"/>
          <w:sz w:val="24"/>
          <w:szCs w:val="24"/>
        </w:rPr>
        <w:t>4 – 5 =</w:t>
      </w:r>
    </w:p>
    <w:p w:rsidR="004827BB" w:rsidRPr="008E25E5" w:rsidRDefault="008E25E5" w:rsidP="007D6FE2">
      <w:pPr>
        <w:tabs>
          <w:tab w:val="left" w:pos="90"/>
        </w:tabs>
        <w:ind w:firstLine="720"/>
        <w:rPr>
          <w:rFonts w:ascii="VNI-Times" w:hAnsi="VNI-Times"/>
          <w:sz w:val="24"/>
          <w:szCs w:val="24"/>
        </w:rPr>
      </w:pPr>
      <w:r w:rsidRPr="008E25E5">
        <w:rPr>
          <w:rFonts w:ascii="VNI-Times" w:hAnsi="VNI-Times"/>
          <w:sz w:val="24"/>
          <w:szCs w:val="24"/>
        </w:rPr>
        <w:t>1 – 3 =</w:t>
      </w:r>
      <w:r w:rsidR="004827BB">
        <w:rPr>
          <w:rFonts w:ascii="VNI-Times" w:hAnsi="VNI-Times"/>
          <w:sz w:val="24"/>
          <w:szCs w:val="24"/>
        </w:rPr>
        <w:t xml:space="preserve">                     </w:t>
      </w:r>
      <w:r w:rsidR="004827BB" w:rsidRPr="008E25E5">
        <w:rPr>
          <w:rFonts w:ascii="VNI-Times" w:hAnsi="VNI-Times"/>
          <w:sz w:val="24"/>
          <w:szCs w:val="24"/>
        </w:rPr>
        <w:t xml:space="preserve">2 – 4 = </w:t>
      </w:r>
      <w:r w:rsidR="004827BB">
        <w:rPr>
          <w:rFonts w:ascii="VNI-Times" w:hAnsi="VNI-Times"/>
          <w:sz w:val="24"/>
          <w:szCs w:val="24"/>
        </w:rPr>
        <w:t xml:space="preserve">                   3 – 5 = </w:t>
      </w:r>
      <w:r w:rsidR="004827BB" w:rsidRPr="008E25E5">
        <w:rPr>
          <w:rFonts w:ascii="VNI-Times" w:hAnsi="VNI-Times"/>
          <w:sz w:val="24"/>
          <w:szCs w:val="24"/>
        </w:rPr>
        <w:t xml:space="preserve"> </w:t>
      </w:r>
    </w:p>
    <w:p w:rsidR="004827BB" w:rsidRPr="008E25E5" w:rsidRDefault="008E25E5" w:rsidP="007D6FE2">
      <w:pPr>
        <w:tabs>
          <w:tab w:val="left" w:pos="90"/>
        </w:tabs>
        <w:ind w:firstLine="720"/>
        <w:rPr>
          <w:rFonts w:ascii="VNI-Times" w:hAnsi="VNI-Times"/>
          <w:sz w:val="24"/>
          <w:szCs w:val="24"/>
        </w:rPr>
      </w:pPr>
      <w:r w:rsidRPr="008E25E5">
        <w:rPr>
          <w:rFonts w:ascii="VNI-Times" w:hAnsi="VNI-Times"/>
          <w:sz w:val="24"/>
          <w:szCs w:val="24"/>
        </w:rPr>
        <w:t xml:space="preserve">1 – 4 = </w:t>
      </w:r>
      <w:r w:rsidR="004827BB">
        <w:rPr>
          <w:rFonts w:ascii="VNI-Times" w:hAnsi="VNI-Times"/>
          <w:sz w:val="24"/>
          <w:szCs w:val="24"/>
        </w:rPr>
        <w:t xml:space="preserve">                    </w:t>
      </w:r>
      <w:r w:rsidR="004827BB" w:rsidRPr="008E25E5">
        <w:rPr>
          <w:rFonts w:ascii="VNI-Times" w:hAnsi="VNI-Times"/>
          <w:sz w:val="24"/>
          <w:szCs w:val="24"/>
        </w:rPr>
        <w:t xml:space="preserve">2 – 5 = </w:t>
      </w:r>
    </w:p>
    <w:p w:rsidR="008E25E5" w:rsidRPr="008E25E5" w:rsidRDefault="008E25E5" w:rsidP="007D6FE2">
      <w:pPr>
        <w:tabs>
          <w:tab w:val="left" w:pos="90"/>
        </w:tabs>
        <w:ind w:firstLine="720"/>
        <w:rPr>
          <w:rFonts w:ascii="VNI-Times" w:hAnsi="VNI-Times"/>
          <w:sz w:val="24"/>
          <w:szCs w:val="24"/>
        </w:rPr>
      </w:pPr>
      <w:r w:rsidRPr="008E25E5">
        <w:rPr>
          <w:rFonts w:ascii="VNI-Times" w:hAnsi="VNI-Times"/>
          <w:sz w:val="24"/>
          <w:szCs w:val="24"/>
        </w:rPr>
        <w:t xml:space="preserve">1 – 5 = </w:t>
      </w:r>
    </w:p>
    <w:p w:rsidR="008E25E5" w:rsidRPr="008E25E5" w:rsidRDefault="004827BB" w:rsidP="007D6FE2">
      <w:pPr>
        <w:tabs>
          <w:tab w:val="left" w:pos="90"/>
          <w:tab w:val="num" w:pos="720"/>
        </w:tabs>
        <w:ind w:firstLine="720"/>
        <w:rPr>
          <w:rFonts w:ascii="VNI-Times" w:hAnsi="VNI-Times"/>
          <w:sz w:val="24"/>
          <w:szCs w:val="24"/>
        </w:rPr>
      </w:pPr>
      <w:r>
        <w:rPr>
          <w:rFonts w:ascii="VNI-Times" w:hAnsi="VNI-Times"/>
          <w:sz w:val="24"/>
          <w:szCs w:val="24"/>
        </w:rPr>
        <w:t xml:space="preserve">            </w:t>
      </w:r>
      <w:r w:rsidR="008E25E5" w:rsidRPr="008E25E5">
        <w:rPr>
          <w:rFonts w:ascii="VNI-Times" w:hAnsi="VNI-Times"/>
          <w:sz w:val="24"/>
          <w:szCs w:val="24"/>
        </w:rPr>
        <w:t xml:space="preserve">Xaùc ñònh: trong caùc laàn ño ñoù laàn ño naøo coù trò soá </w:t>
      </w:r>
      <w:r w:rsidR="008E25E5" w:rsidRPr="008E25E5">
        <w:rPr>
          <w:rFonts w:ascii="VNI-Times" w:hAnsi="VNI-Times"/>
          <w:sz w:val="24"/>
          <w:szCs w:val="24"/>
        </w:rPr>
        <w:sym w:font="Symbol" w:char="F057"/>
      </w:r>
      <w:r w:rsidR="008E25E5" w:rsidRPr="008E25E5">
        <w:rPr>
          <w:rFonts w:ascii="VNI-Times" w:hAnsi="VNI-Times"/>
          <w:sz w:val="24"/>
          <w:szCs w:val="24"/>
        </w:rPr>
        <w:t xml:space="preserve"> lôùn nhaát thì hai daây ñoù laø R – S taát caû caùc daây coøn laïi ñeàu laø daây toác ñoä.</w:t>
      </w:r>
    </w:p>
    <w:p w:rsidR="008E25E5" w:rsidRPr="008E25E5" w:rsidRDefault="008E25E5" w:rsidP="00E000FE">
      <w:pPr>
        <w:numPr>
          <w:ilvl w:val="0"/>
          <w:numId w:val="15"/>
        </w:numPr>
        <w:tabs>
          <w:tab w:val="left" w:pos="90"/>
        </w:tabs>
        <w:ind w:left="0" w:firstLine="720"/>
        <w:rPr>
          <w:rFonts w:ascii="VNI-Times" w:hAnsi="VNI-Times"/>
          <w:sz w:val="24"/>
          <w:szCs w:val="24"/>
        </w:rPr>
      </w:pPr>
      <w:r w:rsidRPr="008E25E5">
        <w:rPr>
          <w:rFonts w:ascii="VNI-Times" w:hAnsi="VNI-Times"/>
          <w:sz w:val="24"/>
          <w:szCs w:val="24"/>
        </w:rPr>
        <w:t xml:space="preserve">Laáy moät daây toác ñoä laøm </w:t>
      </w:r>
      <w:proofErr w:type="gramStart"/>
      <w:r w:rsidRPr="008E25E5">
        <w:rPr>
          <w:rFonts w:ascii="VNI-Times" w:hAnsi="VNI-Times"/>
          <w:sz w:val="24"/>
          <w:szCs w:val="24"/>
        </w:rPr>
        <w:t>chuaån  ño</w:t>
      </w:r>
      <w:proofErr w:type="gramEnd"/>
      <w:r w:rsidRPr="008E25E5">
        <w:rPr>
          <w:rFonts w:ascii="VNI-Times" w:hAnsi="VNI-Times"/>
          <w:sz w:val="24"/>
          <w:szCs w:val="24"/>
        </w:rPr>
        <w:t xml:space="preserve"> ngöôïc laïi tìm R.</w:t>
      </w:r>
    </w:p>
    <w:p w:rsidR="008E25E5" w:rsidRPr="008E25E5" w:rsidRDefault="008E25E5" w:rsidP="00E000FE">
      <w:pPr>
        <w:numPr>
          <w:ilvl w:val="0"/>
          <w:numId w:val="15"/>
        </w:numPr>
        <w:tabs>
          <w:tab w:val="left" w:pos="90"/>
        </w:tabs>
        <w:ind w:left="0" w:firstLine="720"/>
        <w:rPr>
          <w:rFonts w:ascii="VNI-Times" w:hAnsi="VNI-Times"/>
          <w:sz w:val="24"/>
          <w:szCs w:val="24"/>
        </w:rPr>
      </w:pPr>
      <w:r w:rsidRPr="008E25E5">
        <w:rPr>
          <w:rFonts w:ascii="VNI-Times" w:hAnsi="VNI-Times"/>
          <w:sz w:val="24"/>
          <w:szCs w:val="24"/>
        </w:rPr>
        <w:t xml:space="preserve">Laáy R laøm chuaån ño tìm toác ñoä. </w:t>
      </w:r>
      <w:proofErr w:type="gramStart"/>
      <w:r w:rsidRPr="008E25E5">
        <w:rPr>
          <w:rFonts w:ascii="VNI-Times" w:hAnsi="VNI-Times"/>
          <w:sz w:val="24"/>
          <w:szCs w:val="24"/>
        </w:rPr>
        <w:t>laàn</w:t>
      </w:r>
      <w:proofErr w:type="gramEnd"/>
      <w:r w:rsidRPr="008E25E5">
        <w:rPr>
          <w:rFonts w:ascii="VNI-Times" w:hAnsi="VNI-Times"/>
          <w:sz w:val="24"/>
          <w:szCs w:val="24"/>
        </w:rPr>
        <w:t xml:space="preserve"> ño naøo coù trò soá </w:t>
      </w:r>
      <w:r w:rsidRPr="008E25E5">
        <w:rPr>
          <w:rFonts w:ascii="VNI-Times" w:hAnsi="VNI-Times"/>
          <w:sz w:val="24"/>
          <w:szCs w:val="24"/>
        </w:rPr>
        <w:sym w:font="Symbol" w:char="F057"/>
      </w:r>
      <w:r w:rsidRPr="008E25E5">
        <w:rPr>
          <w:rFonts w:ascii="VNI-Times" w:hAnsi="VNI-Times"/>
          <w:sz w:val="24"/>
          <w:szCs w:val="24"/>
        </w:rPr>
        <w:t xml:space="preserve"> lôùn nhaát laø toác ñoä chaäm nhaát. </w:t>
      </w:r>
      <w:proofErr w:type="gramStart"/>
      <w:r w:rsidRPr="008E25E5">
        <w:rPr>
          <w:rFonts w:ascii="VNI-Times" w:hAnsi="VNI-Times"/>
          <w:sz w:val="24"/>
          <w:szCs w:val="24"/>
        </w:rPr>
        <w:t>laàn</w:t>
      </w:r>
      <w:proofErr w:type="gramEnd"/>
      <w:r w:rsidRPr="008E25E5">
        <w:rPr>
          <w:rFonts w:ascii="VNI-Times" w:hAnsi="VNI-Times"/>
          <w:sz w:val="24"/>
          <w:szCs w:val="24"/>
        </w:rPr>
        <w:t xml:space="preserve"> ño naøo coù trò soá </w:t>
      </w:r>
      <w:r w:rsidRPr="008E25E5">
        <w:rPr>
          <w:rFonts w:ascii="VNI-Times" w:hAnsi="VNI-Times"/>
          <w:sz w:val="24"/>
          <w:szCs w:val="24"/>
        </w:rPr>
        <w:sym w:font="Symbol" w:char="F057"/>
      </w:r>
      <w:r w:rsidRPr="008E25E5">
        <w:rPr>
          <w:rFonts w:ascii="VNI-Times" w:hAnsi="VNI-Times"/>
          <w:sz w:val="24"/>
          <w:szCs w:val="24"/>
        </w:rPr>
        <w:t xml:space="preserve"> nhoû nhaát laø toác ñoä nhanh nhaát. coøn laïi laø toác ñoä trung bình </w:t>
      </w:r>
    </w:p>
    <w:p w:rsidR="008E25E5" w:rsidRPr="008E25E5" w:rsidRDefault="008E25E5" w:rsidP="007D6FE2">
      <w:pPr>
        <w:tabs>
          <w:tab w:val="left" w:pos="90"/>
        </w:tabs>
        <w:ind w:firstLine="720"/>
        <w:rPr>
          <w:rFonts w:ascii="VNI-Times" w:hAnsi="VNI-Times"/>
          <w:sz w:val="24"/>
          <w:szCs w:val="24"/>
        </w:rPr>
      </w:pPr>
      <w:r w:rsidRPr="008E25E5">
        <w:rPr>
          <w:rFonts w:ascii="VNI-Times" w:hAnsi="VNI-Times"/>
          <w:sz w:val="24"/>
          <w:szCs w:val="24"/>
        </w:rPr>
        <w:tab/>
        <w:t xml:space="preserve">Töø hình veõ ví duï:  1 – 2 = 500  </w:t>
      </w:r>
      <w:r w:rsidRPr="008E25E5">
        <w:rPr>
          <w:rFonts w:ascii="VNI-Times" w:hAnsi="VNI-Times"/>
          <w:sz w:val="24"/>
          <w:szCs w:val="24"/>
        </w:rPr>
        <w:sym w:font="Symbol" w:char="F057"/>
      </w:r>
      <w:r w:rsidRPr="008E25E5">
        <w:rPr>
          <w:rFonts w:ascii="VNI-Times" w:hAnsi="VNI-Times"/>
          <w:sz w:val="24"/>
          <w:szCs w:val="24"/>
        </w:rPr>
        <w:tab/>
        <w:t xml:space="preserve">2 – 3 = 200 </w:t>
      </w:r>
      <w:r w:rsidRPr="008E25E5">
        <w:rPr>
          <w:rFonts w:ascii="VNI-Times" w:hAnsi="VNI-Times"/>
          <w:sz w:val="24"/>
          <w:szCs w:val="24"/>
        </w:rPr>
        <w:sym w:font="Symbol" w:char="F057"/>
      </w:r>
      <w:r w:rsidRPr="008E25E5">
        <w:rPr>
          <w:rFonts w:ascii="VNI-Times" w:hAnsi="VNI-Times"/>
          <w:sz w:val="24"/>
          <w:szCs w:val="24"/>
        </w:rPr>
        <w:tab/>
        <w:t xml:space="preserve">     3 – 4 = 50   </w:t>
      </w:r>
      <w:r w:rsidRPr="008E25E5">
        <w:rPr>
          <w:rFonts w:ascii="VNI-Times" w:hAnsi="VNI-Times"/>
          <w:sz w:val="24"/>
          <w:szCs w:val="24"/>
        </w:rPr>
        <w:sym w:font="Symbol" w:char="F057"/>
      </w:r>
      <w:r w:rsidRPr="008E25E5">
        <w:rPr>
          <w:rFonts w:ascii="VNI-Times" w:hAnsi="VNI-Times"/>
          <w:sz w:val="24"/>
          <w:szCs w:val="24"/>
        </w:rPr>
        <w:t xml:space="preserve">     4 – 5 = 50 </w:t>
      </w:r>
      <w:r w:rsidRPr="008E25E5">
        <w:rPr>
          <w:rFonts w:ascii="VNI-Times" w:hAnsi="VNI-Times"/>
          <w:sz w:val="24"/>
          <w:szCs w:val="24"/>
        </w:rPr>
        <w:sym w:font="Symbol" w:char="F057"/>
      </w:r>
    </w:p>
    <w:p w:rsidR="008E25E5" w:rsidRPr="008E25E5" w:rsidRDefault="008E25E5" w:rsidP="007D6FE2">
      <w:pPr>
        <w:tabs>
          <w:tab w:val="left" w:pos="90"/>
        </w:tabs>
        <w:ind w:firstLine="720"/>
        <w:rPr>
          <w:rFonts w:ascii="VNI-Times" w:hAnsi="VNI-Times"/>
          <w:sz w:val="24"/>
          <w:szCs w:val="24"/>
        </w:rPr>
      </w:pPr>
      <w:r w:rsidRPr="008E25E5">
        <w:rPr>
          <w:rFonts w:ascii="VNI-Times" w:hAnsi="VNI-Times"/>
          <w:sz w:val="24"/>
          <w:szCs w:val="24"/>
        </w:rPr>
        <w:tab/>
      </w:r>
      <w:r w:rsidRPr="008E25E5">
        <w:rPr>
          <w:rFonts w:ascii="VNI-Times" w:hAnsi="VNI-Times"/>
          <w:sz w:val="24"/>
          <w:szCs w:val="24"/>
        </w:rPr>
        <w:tab/>
      </w:r>
      <w:r w:rsidRPr="008E25E5">
        <w:rPr>
          <w:rFonts w:ascii="VNI-Times" w:hAnsi="VNI-Times"/>
          <w:sz w:val="24"/>
          <w:szCs w:val="24"/>
        </w:rPr>
        <w:tab/>
        <w:t xml:space="preserve">      1 – 3 = 300  </w:t>
      </w:r>
      <w:r w:rsidRPr="008E25E5">
        <w:rPr>
          <w:rFonts w:ascii="VNI-Times" w:hAnsi="VNI-Times"/>
          <w:sz w:val="24"/>
          <w:szCs w:val="24"/>
        </w:rPr>
        <w:sym w:font="Symbol" w:char="F057"/>
      </w:r>
      <w:r w:rsidRPr="008E25E5">
        <w:rPr>
          <w:rFonts w:ascii="VNI-Times" w:hAnsi="VNI-Times"/>
          <w:sz w:val="24"/>
          <w:szCs w:val="24"/>
        </w:rPr>
        <w:tab/>
        <w:t xml:space="preserve">2 – 4 = 250 </w:t>
      </w:r>
      <w:r w:rsidRPr="008E25E5">
        <w:rPr>
          <w:rFonts w:ascii="VNI-Times" w:hAnsi="VNI-Times"/>
          <w:sz w:val="24"/>
          <w:szCs w:val="24"/>
        </w:rPr>
        <w:sym w:font="Symbol" w:char="F057"/>
      </w:r>
      <w:r w:rsidRPr="008E25E5">
        <w:rPr>
          <w:rFonts w:ascii="VNI-Times" w:hAnsi="VNI-Times"/>
          <w:sz w:val="24"/>
          <w:szCs w:val="24"/>
        </w:rPr>
        <w:tab/>
        <w:t xml:space="preserve">     3 – 5 = 100 </w:t>
      </w:r>
      <w:r w:rsidRPr="008E25E5">
        <w:rPr>
          <w:rFonts w:ascii="VNI-Times" w:hAnsi="VNI-Times"/>
          <w:sz w:val="24"/>
          <w:szCs w:val="24"/>
        </w:rPr>
        <w:sym w:font="Symbol" w:char="F057"/>
      </w:r>
    </w:p>
    <w:p w:rsidR="008E25E5" w:rsidRPr="008E25E5" w:rsidRDefault="008E25E5" w:rsidP="007D6FE2">
      <w:pPr>
        <w:tabs>
          <w:tab w:val="left" w:pos="90"/>
        </w:tabs>
        <w:ind w:firstLine="720"/>
        <w:rPr>
          <w:rFonts w:ascii="VNI-Times" w:hAnsi="VNI-Times"/>
          <w:sz w:val="24"/>
          <w:szCs w:val="24"/>
        </w:rPr>
      </w:pPr>
      <w:r w:rsidRPr="008E25E5">
        <w:rPr>
          <w:rFonts w:ascii="VNI-Times" w:hAnsi="VNI-Times"/>
          <w:sz w:val="24"/>
          <w:szCs w:val="24"/>
        </w:rPr>
        <w:tab/>
      </w:r>
      <w:r w:rsidRPr="008E25E5">
        <w:rPr>
          <w:rFonts w:ascii="VNI-Times" w:hAnsi="VNI-Times"/>
          <w:sz w:val="24"/>
          <w:szCs w:val="24"/>
        </w:rPr>
        <w:tab/>
      </w:r>
      <w:r w:rsidRPr="008E25E5">
        <w:rPr>
          <w:rFonts w:ascii="VNI-Times" w:hAnsi="VNI-Times"/>
          <w:sz w:val="24"/>
          <w:szCs w:val="24"/>
        </w:rPr>
        <w:tab/>
        <w:t xml:space="preserve">      1 – 4 = 350  </w:t>
      </w:r>
      <w:r w:rsidRPr="008E25E5">
        <w:rPr>
          <w:rFonts w:ascii="VNI-Times" w:hAnsi="VNI-Times"/>
          <w:sz w:val="24"/>
          <w:szCs w:val="24"/>
        </w:rPr>
        <w:sym w:font="Symbol" w:char="F057"/>
      </w:r>
      <w:r w:rsidRPr="008E25E5">
        <w:rPr>
          <w:rFonts w:ascii="VNI-Times" w:hAnsi="VNI-Times"/>
          <w:sz w:val="24"/>
          <w:szCs w:val="24"/>
        </w:rPr>
        <w:tab/>
        <w:t>2 – 5 = 300</w:t>
      </w:r>
    </w:p>
    <w:p w:rsidR="008E25E5" w:rsidRPr="008E25E5" w:rsidRDefault="008E25E5" w:rsidP="007D6FE2">
      <w:pPr>
        <w:tabs>
          <w:tab w:val="left" w:pos="90"/>
        </w:tabs>
        <w:ind w:firstLine="720"/>
        <w:rPr>
          <w:rFonts w:ascii="VNI-Times" w:hAnsi="VNI-Times"/>
          <w:sz w:val="24"/>
          <w:szCs w:val="24"/>
        </w:rPr>
      </w:pPr>
      <w:r w:rsidRPr="008E25E5">
        <w:rPr>
          <w:rFonts w:ascii="VNI-Times" w:hAnsi="VNI-Times"/>
          <w:sz w:val="24"/>
          <w:szCs w:val="24"/>
        </w:rPr>
        <w:tab/>
      </w:r>
      <w:r w:rsidRPr="008E25E5">
        <w:rPr>
          <w:rFonts w:ascii="VNI-Times" w:hAnsi="VNI-Times"/>
          <w:sz w:val="24"/>
          <w:szCs w:val="24"/>
        </w:rPr>
        <w:tab/>
      </w:r>
      <w:r w:rsidRPr="008E25E5">
        <w:rPr>
          <w:rFonts w:ascii="VNI-Times" w:hAnsi="VNI-Times"/>
          <w:sz w:val="24"/>
          <w:szCs w:val="24"/>
        </w:rPr>
        <w:tab/>
        <w:t xml:space="preserve">      1 – 5 = 400  </w:t>
      </w:r>
      <w:r w:rsidRPr="008E25E5">
        <w:rPr>
          <w:rFonts w:ascii="VNI-Times" w:hAnsi="VNI-Times"/>
          <w:sz w:val="24"/>
          <w:szCs w:val="24"/>
        </w:rPr>
        <w:sym w:font="Symbol" w:char="F057"/>
      </w:r>
    </w:p>
    <w:p w:rsidR="008E25E5" w:rsidRPr="008E25E5" w:rsidRDefault="008E25E5" w:rsidP="007D6FE2">
      <w:pPr>
        <w:tabs>
          <w:tab w:val="left" w:pos="90"/>
        </w:tabs>
        <w:ind w:firstLine="720"/>
        <w:rPr>
          <w:rFonts w:ascii="VNI-Times" w:hAnsi="VNI-Times"/>
          <w:sz w:val="24"/>
          <w:szCs w:val="24"/>
        </w:rPr>
      </w:pPr>
      <w:r w:rsidRPr="008E25E5">
        <w:rPr>
          <w:rFonts w:ascii="VNI-Times" w:hAnsi="VNI-Times"/>
          <w:sz w:val="24"/>
          <w:szCs w:val="24"/>
        </w:rPr>
        <w:t xml:space="preserve">Nhö vaäy: caëp 1 – 2 coù trò soá </w:t>
      </w:r>
      <w:r w:rsidRPr="008E25E5">
        <w:rPr>
          <w:rFonts w:ascii="VNI-Times" w:hAnsi="VNI-Times"/>
          <w:sz w:val="24"/>
          <w:szCs w:val="24"/>
        </w:rPr>
        <w:sym w:font="Symbol" w:char="F057"/>
      </w:r>
      <w:r w:rsidRPr="008E25E5">
        <w:rPr>
          <w:rFonts w:ascii="VNI-Times" w:hAnsi="VNI-Times"/>
          <w:sz w:val="24"/>
          <w:szCs w:val="24"/>
        </w:rPr>
        <w:t xml:space="preserve"> lôùn nhaát vaø ñaây chính laø 2 chaân R – S caùc daây 3, 4, 5, ñeàu laø daây toác ñoä.</w:t>
      </w:r>
    </w:p>
    <w:p w:rsidR="008E25E5" w:rsidRDefault="00A711A6" w:rsidP="007D6FE2">
      <w:pPr>
        <w:pStyle w:val="ListParagraph"/>
        <w:tabs>
          <w:tab w:val="left" w:pos="90"/>
        </w:tabs>
        <w:ind w:left="0" w:firstLine="720"/>
        <w:rPr>
          <w:rFonts w:ascii="VNI-Times" w:hAnsi="VNI-Times"/>
          <w:sz w:val="26"/>
          <w:szCs w:val="26"/>
        </w:rPr>
      </w:pPr>
      <w:r w:rsidRPr="00A711A6">
        <w:rPr>
          <w:rFonts w:ascii="VNI-Times" w:hAnsi="VNI-Times"/>
          <w:sz w:val="26"/>
          <w:szCs w:val="26"/>
        </w:rPr>
        <w:t xml:space="preserve">  </w:t>
      </w:r>
    </w:p>
    <w:p w:rsidR="008E25E5" w:rsidRDefault="008E25E5" w:rsidP="007D6FE2">
      <w:pPr>
        <w:pStyle w:val="ListParagraph"/>
        <w:tabs>
          <w:tab w:val="left" w:pos="90"/>
        </w:tabs>
        <w:ind w:left="0" w:firstLine="720"/>
        <w:rPr>
          <w:rFonts w:ascii="VNI-Times" w:hAnsi="VNI-Times"/>
          <w:sz w:val="26"/>
          <w:szCs w:val="26"/>
        </w:rPr>
      </w:pPr>
    </w:p>
    <w:p w:rsidR="00A711A6" w:rsidRPr="00EA6235" w:rsidRDefault="00A711A6" w:rsidP="00E000FE">
      <w:pPr>
        <w:pStyle w:val="ListParagraph"/>
        <w:numPr>
          <w:ilvl w:val="0"/>
          <w:numId w:val="13"/>
        </w:numPr>
        <w:tabs>
          <w:tab w:val="left" w:pos="90"/>
        </w:tabs>
        <w:rPr>
          <w:b/>
          <w:sz w:val="32"/>
          <w:szCs w:val="32"/>
        </w:rPr>
      </w:pPr>
      <w:r w:rsidRPr="00EA6235">
        <w:rPr>
          <w:rFonts w:ascii="VNI-Times" w:hAnsi="VNI-Times"/>
          <w:b/>
          <w:sz w:val="26"/>
          <w:szCs w:val="26"/>
          <w:u w:val="single"/>
        </w:rPr>
        <w:t xml:space="preserve">Maïch ñieän cô baûn :     </w:t>
      </w:r>
    </w:p>
    <w:p w:rsidR="00A711A6" w:rsidRPr="0036432B" w:rsidRDefault="00A711A6" w:rsidP="007D6FE2">
      <w:pPr>
        <w:tabs>
          <w:tab w:val="left" w:pos="0"/>
          <w:tab w:val="left" w:pos="90"/>
        </w:tabs>
        <w:ind w:firstLine="720"/>
        <w:jc w:val="both"/>
        <w:rPr>
          <w:rFonts w:ascii="VNI-Times" w:hAnsi="VNI-Times"/>
          <w:b/>
          <w:sz w:val="26"/>
          <w:szCs w:val="26"/>
          <w:u w:val="single"/>
        </w:rPr>
      </w:pPr>
      <w:r w:rsidRPr="0036432B">
        <w:rPr>
          <w:rFonts w:ascii="VNI-Times" w:hAnsi="VNI-Times"/>
          <w:b/>
          <w:sz w:val="26"/>
          <w:szCs w:val="26"/>
          <w:u w:val="single"/>
        </w:rPr>
        <w:lastRenderedPageBreak/>
        <w:t xml:space="preserve">                                  </w:t>
      </w:r>
      <w:r>
        <w:rPr>
          <w:rFonts w:ascii="VNI-Times" w:hAnsi="VNI-Times"/>
          <w:noProof/>
        </w:rPr>
        <w:drawing>
          <wp:inline distT="0" distB="0" distL="0" distR="0" wp14:anchorId="4E65D9BD" wp14:editId="345F0F96">
            <wp:extent cx="4013835" cy="2541270"/>
            <wp:effectExtent l="0" t="0" r="5715" b="0"/>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013835" cy="2541270"/>
                    </a:xfrm>
                    <a:prstGeom prst="rect">
                      <a:avLst/>
                    </a:prstGeom>
                    <a:noFill/>
                    <a:ln>
                      <a:noFill/>
                    </a:ln>
                  </pic:spPr>
                </pic:pic>
              </a:graphicData>
            </a:graphic>
          </wp:inline>
        </w:drawing>
      </w:r>
    </w:p>
    <w:p w:rsidR="00A711A6" w:rsidRPr="0036432B" w:rsidRDefault="00A711A6" w:rsidP="007D6FE2">
      <w:pPr>
        <w:tabs>
          <w:tab w:val="left" w:pos="-142"/>
          <w:tab w:val="left" w:pos="90"/>
        </w:tabs>
        <w:ind w:firstLine="720"/>
        <w:jc w:val="both"/>
        <w:rPr>
          <w:rFonts w:ascii="VNI-Times" w:hAnsi="VNI-Times"/>
          <w:sz w:val="26"/>
          <w:szCs w:val="26"/>
        </w:rPr>
      </w:pPr>
      <w:r w:rsidRPr="0036432B">
        <w:rPr>
          <w:rFonts w:ascii="VNI-Times" w:hAnsi="VNI-Times"/>
          <w:b/>
          <w:sz w:val="26"/>
          <w:szCs w:val="26"/>
          <w:u w:val="single"/>
        </w:rPr>
        <w:t xml:space="preserve">Thao </w:t>
      </w:r>
      <w:proofErr w:type="gramStart"/>
      <w:r w:rsidRPr="0036432B">
        <w:rPr>
          <w:rFonts w:ascii="VNI-Times" w:hAnsi="VNI-Times"/>
          <w:b/>
          <w:sz w:val="26"/>
          <w:szCs w:val="26"/>
          <w:u w:val="single"/>
        </w:rPr>
        <w:t>taùc :</w:t>
      </w:r>
      <w:proofErr w:type="gramEnd"/>
    </w:p>
    <w:p w:rsidR="00A711A6" w:rsidRPr="0036432B" w:rsidRDefault="00A711A6" w:rsidP="00E000FE">
      <w:pPr>
        <w:numPr>
          <w:ilvl w:val="1"/>
          <w:numId w:val="12"/>
        </w:numPr>
        <w:tabs>
          <w:tab w:val="left" w:pos="90"/>
        </w:tabs>
        <w:ind w:left="0" w:firstLine="720"/>
        <w:jc w:val="both"/>
        <w:rPr>
          <w:rFonts w:ascii="VNI-Times" w:hAnsi="VNI-Times"/>
          <w:sz w:val="26"/>
          <w:szCs w:val="26"/>
        </w:rPr>
      </w:pPr>
      <w:r w:rsidRPr="0036432B">
        <w:rPr>
          <w:rFonts w:ascii="VNI-Times" w:hAnsi="VNI-Times"/>
          <w:sz w:val="26"/>
          <w:szCs w:val="26"/>
        </w:rPr>
        <w:t>Xaùc ñònh 04 ñaàu daây cuûa quaït C, R, S, P.Ñaáu quaït ra 03 ñaàu daây.</w:t>
      </w:r>
    </w:p>
    <w:p w:rsidR="00A711A6" w:rsidRPr="0036432B" w:rsidRDefault="00A711A6" w:rsidP="00E000FE">
      <w:pPr>
        <w:numPr>
          <w:ilvl w:val="1"/>
          <w:numId w:val="12"/>
        </w:numPr>
        <w:tabs>
          <w:tab w:val="left" w:pos="90"/>
        </w:tabs>
        <w:ind w:left="0" w:firstLine="720"/>
        <w:jc w:val="both"/>
        <w:rPr>
          <w:rFonts w:ascii="VNI-Times" w:hAnsi="VNI-Times"/>
          <w:sz w:val="26"/>
          <w:szCs w:val="26"/>
        </w:rPr>
      </w:pPr>
      <w:r w:rsidRPr="0036432B">
        <w:rPr>
          <w:rFonts w:ascii="VNI-Times" w:hAnsi="VNI-Times"/>
          <w:sz w:val="26"/>
          <w:szCs w:val="26"/>
        </w:rPr>
        <w:t>Xaùc ñònh 03 ñaàu daây loác C, R, S.Ñaáu loác ra 02 daây.</w:t>
      </w:r>
    </w:p>
    <w:p w:rsidR="00A711A6" w:rsidRPr="0036432B" w:rsidRDefault="00A711A6" w:rsidP="00E000FE">
      <w:pPr>
        <w:numPr>
          <w:ilvl w:val="1"/>
          <w:numId w:val="12"/>
        </w:numPr>
        <w:tabs>
          <w:tab w:val="left" w:pos="90"/>
        </w:tabs>
        <w:ind w:left="0" w:firstLine="720"/>
        <w:jc w:val="both"/>
        <w:rPr>
          <w:rFonts w:ascii="VNI-Times" w:hAnsi="VNI-Times"/>
          <w:sz w:val="26"/>
          <w:szCs w:val="26"/>
        </w:rPr>
      </w:pPr>
      <w:r w:rsidRPr="0036432B">
        <w:rPr>
          <w:rFonts w:ascii="VNI-Times" w:hAnsi="VNI-Times"/>
          <w:sz w:val="26"/>
          <w:szCs w:val="26"/>
        </w:rPr>
        <w:t xml:space="preserve">Ñaáu ñieän boä coâng taéc vaø phích caém </w:t>
      </w:r>
      <w:proofErr w:type="gramStart"/>
      <w:r w:rsidRPr="0036432B">
        <w:rPr>
          <w:rFonts w:ascii="VNI-Times" w:hAnsi="VNI-Times"/>
          <w:sz w:val="26"/>
          <w:szCs w:val="26"/>
        </w:rPr>
        <w:t>theo</w:t>
      </w:r>
      <w:proofErr w:type="gramEnd"/>
      <w:r w:rsidRPr="0036432B">
        <w:rPr>
          <w:rFonts w:ascii="VNI-Times" w:hAnsi="VNI-Times"/>
          <w:sz w:val="26"/>
          <w:szCs w:val="26"/>
        </w:rPr>
        <w:t xml:space="preserve"> sô ñoà.</w:t>
      </w:r>
    </w:p>
    <w:p w:rsidR="00A711A6" w:rsidRPr="0036432B" w:rsidRDefault="00A711A6" w:rsidP="007D6FE2">
      <w:pPr>
        <w:tabs>
          <w:tab w:val="left" w:pos="90"/>
        </w:tabs>
        <w:ind w:firstLine="720"/>
        <w:jc w:val="both"/>
        <w:rPr>
          <w:rFonts w:ascii="VNI-Times" w:hAnsi="VNI-Times"/>
          <w:sz w:val="26"/>
          <w:szCs w:val="26"/>
        </w:rPr>
      </w:pPr>
      <w:r w:rsidRPr="0036432B">
        <w:rPr>
          <w:rFonts w:ascii="VNI-Times" w:hAnsi="VNI-Times"/>
          <w:sz w:val="26"/>
          <w:szCs w:val="26"/>
        </w:rPr>
        <w:t xml:space="preserve">          Ño kieåm tra ngaén </w:t>
      </w:r>
      <w:proofErr w:type="gramStart"/>
      <w:r w:rsidRPr="0036432B">
        <w:rPr>
          <w:rFonts w:ascii="VNI-Times" w:hAnsi="VNI-Times"/>
          <w:sz w:val="26"/>
          <w:szCs w:val="26"/>
        </w:rPr>
        <w:t>maïch :</w:t>
      </w:r>
      <w:proofErr w:type="gramEnd"/>
      <w:r w:rsidRPr="0036432B">
        <w:rPr>
          <w:rFonts w:ascii="VNI-Times" w:hAnsi="VNI-Times"/>
          <w:sz w:val="26"/>
          <w:szCs w:val="26"/>
        </w:rPr>
        <w:t xml:space="preserve">  </w:t>
      </w:r>
      <w:r w:rsidRPr="0036432B">
        <w:rPr>
          <w:rFonts w:ascii="VNI-Times" w:hAnsi="VNI-Times"/>
          <w:sz w:val="26"/>
          <w:szCs w:val="26"/>
        </w:rPr>
        <w:tab/>
        <w:t>Off : khoâng thoâng, Cool : vaøi oâm</w:t>
      </w:r>
      <w:r w:rsidRPr="0036432B">
        <w:rPr>
          <w:rFonts w:ascii="VNI-Times" w:hAnsi="VNI-Times"/>
          <w:sz w:val="26"/>
          <w:szCs w:val="26"/>
        </w:rPr>
        <w:tab/>
        <w:t>, Fan : vaøi chuïc oâm</w:t>
      </w:r>
    </w:p>
    <w:p w:rsidR="00A711A6" w:rsidRPr="00D46356" w:rsidRDefault="00D46356" w:rsidP="007D6FE2">
      <w:pPr>
        <w:tabs>
          <w:tab w:val="left" w:pos="90"/>
        </w:tabs>
        <w:ind w:firstLine="720"/>
        <w:jc w:val="both"/>
        <w:rPr>
          <w:rFonts w:ascii="VNI-Times" w:hAnsi="VNI-Times"/>
          <w:sz w:val="26"/>
          <w:szCs w:val="26"/>
        </w:rPr>
      </w:pPr>
      <w:r>
        <w:rPr>
          <w:rFonts w:ascii="VNI-Times" w:hAnsi="VNI-Times"/>
          <w:color w:val="FF0000"/>
          <w:sz w:val="26"/>
          <w:szCs w:val="26"/>
        </w:rPr>
        <w:tab/>
      </w:r>
      <w:r w:rsidR="00A711A6" w:rsidRPr="00D46356">
        <w:rPr>
          <w:rFonts w:ascii="VNI-Times" w:hAnsi="VNI-Times"/>
          <w:b/>
          <w:sz w:val="26"/>
          <w:szCs w:val="26"/>
        </w:rPr>
        <w:t xml:space="preserve">Chuù </w:t>
      </w:r>
      <w:proofErr w:type="gramStart"/>
      <w:r w:rsidR="00A711A6" w:rsidRPr="00D46356">
        <w:rPr>
          <w:rFonts w:ascii="VNI-Times" w:hAnsi="VNI-Times"/>
          <w:b/>
          <w:sz w:val="26"/>
          <w:szCs w:val="26"/>
        </w:rPr>
        <w:t>yù</w:t>
      </w:r>
      <w:r w:rsidR="00A711A6" w:rsidRPr="00D46356">
        <w:rPr>
          <w:rFonts w:ascii="VNI-Times" w:hAnsi="VNI-Times"/>
          <w:sz w:val="26"/>
          <w:szCs w:val="26"/>
        </w:rPr>
        <w:t xml:space="preserve"> :</w:t>
      </w:r>
      <w:proofErr w:type="gramEnd"/>
      <w:r w:rsidR="00A711A6" w:rsidRPr="00D46356">
        <w:rPr>
          <w:rFonts w:ascii="VNI-Times" w:hAnsi="VNI-Times"/>
          <w:sz w:val="26"/>
          <w:szCs w:val="26"/>
        </w:rPr>
        <w:t xml:space="preserve"> neáu trò soá ño laø 0 oâm khoâng ñöôïc caém ñòeän</w:t>
      </w:r>
    </w:p>
    <w:p w:rsidR="00A711A6" w:rsidRPr="00D46356" w:rsidRDefault="00A711A6" w:rsidP="007D6FE2">
      <w:pPr>
        <w:tabs>
          <w:tab w:val="left" w:pos="90"/>
        </w:tabs>
        <w:ind w:firstLine="720"/>
        <w:jc w:val="both"/>
        <w:rPr>
          <w:rFonts w:ascii="VNI-Times" w:hAnsi="VNI-Times"/>
          <w:sz w:val="26"/>
          <w:szCs w:val="26"/>
        </w:rPr>
      </w:pPr>
      <w:r w:rsidRPr="00D46356">
        <w:rPr>
          <w:rFonts w:ascii="VNI-Times" w:hAnsi="VNI-Times"/>
          <w:sz w:val="26"/>
          <w:szCs w:val="26"/>
        </w:rPr>
        <w:t xml:space="preserve">          </w:t>
      </w:r>
      <w:proofErr w:type="gramStart"/>
      <w:r w:rsidRPr="00D46356">
        <w:rPr>
          <w:rFonts w:ascii="VNI-Times" w:hAnsi="VNI-Times"/>
          <w:sz w:val="26"/>
          <w:szCs w:val="26"/>
        </w:rPr>
        <w:t>Cho chaïy maùy vaø ñieàu khieån.</w:t>
      </w:r>
      <w:proofErr w:type="gramEnd"/>
    </w:p>
    <w:p w:rsidR="00A711A6" w:rsidRPr="00D46356" w:rsidRDefault="00D46356" w:rsidP="007D6FE2">
      <w:pPr>
        <w:tabs>
          <w:tab w:val="left" w:pos="90"/>
        </w:tabs>
        <w:ind w:firstLine="720"/>
        <w:jc w:val="both"/>
        <w:rPr>
          <w:rFonts w:ascii="VNI-Times" w:hAnsi="VNI-Times"/>
          <w:sz w:val="26"/>
          <w:szCs w:val="26"/>
        </w:rPr>
      </w:pPr>
      <w:r w:rsidRPr="00D46356">
        <w:rPr>
          <w:rFonts w:ascii="VNI-Times" w:hAnsi="VNI-Times"/>
          <w:b/>
          <w:i/>
          <w:sz w:val="26"/>
          <w:szCs w:val="26"/>
        </w:rPr>
        <w:t xml:space="preserve">         </w:t>
      </w:r>
      <w:r w:rsidR="00A711A6" w:rsidRPr="00D46356">
        <w:rPr>
          <w:rFonts w:ascii="VNI-Times" w:hAnsi="VNI-Times"/>
          <w:b/>
          <w:i/>
          <w:sz w:val="26"/>
          <w:szCs w:val="26"/>
        </w:rPr>
        <w:t xml:space="preserve"> </w:t>
      </w:r>
      <w:r w:rsidR="00A711A6" w:rsidRPr="00D46356">
        <w:rPr>
          <w:rFonts w:ascii="VNI-Times" w:hAnsi="VNI-Times"/>
          <w:b/>
          <w:sz w:val="26"/>
          <w:szCs w:val="26"/>
        </w:rPr>
        <w:t>Chuù yù</w:t>
      </w:r>
      <w:r w:rsidR="00A711A6" w:rsidRPr="00EA6235">
        <w:rPr>
          <w:rFonts w:ascii="VNI-Times" w:hAnsi="VNI-Times"/>
          <w:b/>
          <w:sz w:val="26"/>
          <w:szCs w:val="26"/>
        </w:rPr>
        <w:t>:</w:t>
      </w:r>
      <w:r w:rsidR="00A711A6" w:rsidRPr="00D46356">
        <w:rPr>
          <w:rFonts w:ascii="VNI-Times" w:hAnsi="VNI-Times"/>
          <w:sz w:val="26"/>
          <w:szCs w:val="26"/>
        </w:rPr>
        <w:t xml:space="preserve">   Ngöng loác thì phaûi 03 phuùt sau môùi ñöôïc ñeà laïi.</w:t>
      </w:r>
    </w:p>
    <w:p w:rsidR="00A711A6" w:rsidRPr="0036432B" w:rsidRDefault="00A711A6" w:rsidP="007D6FE2">
      <w:pPr>
        <w:tabs>
          <w:tab w:val="left" w:pos="90"/>
          <w:tab w:val="left" w:pos="8647"/>
        </w:tabs>
        <w:ind w:firstLine="720"/>
        <w:jc w:val="both"/>
        <w:rPr>
          <w:rFonts w:ascii="VNI-Times" w:hAnsi="VNI-Times"/>
          <w:i/>
          <w:sz w:val="26"/>
          <w:szCs w:val="26"/>
        </w:rPr>
      </w:pPr>
      <w:r w:rsidRPr="0036432B">
        <w:rPr>
          <w:rFonts w:ascii="VNI-Times" w:hAnsi="VNI-Times"/>
          <w:i/>
          <w:sz w:val="26"/>
          <w:szCs w:val="26"/>
        </w:rPr>
        <w:t xml:space="preserve">             </w:t>
      </w:r>
    </w:p>
    <w:p w:rsidR="00A711A6" w:rsidRPr="00EA6235" w:rsidRDefault="00A711A6" w:rsidP="00E000FE">
      <w:pPr>
        <w:pStyle w:val="ListParagraph"/>
        <w:numPr>
          <w:ilvl w:val="0"/>
          <w:numId w:val="13"/>
        </w:numPr>
        <w:tabs>
          <w:tab w:val="left" w:pos="90"/>
        </w:tabs>
        <w:jc w:val="both"/>
        <w:rPr>
          <w:rFonts w:ascii="VNI-Times" w:hAnsi="VNI-Times"/>
          <w:b/>
          <w:sz w:val="26"/>
          <w:szCs w:val="26"/>
        </w:rPr>
      </w:pPr>
      <w:r w:rsidRPr="00EA6235">
        <w:rPr>
          <w:rFonts w:ascii="VNI-Times" w:hAnsi="VNI-Times"/>
          <w:b/>
          <w:sz w:val="26"/>
          <w:szCs w:val="26"/>
        </w:rPr>
        <w:t>Maïch maùy laïnh coù relay aùp vaø tuï ñeà</w:t>
      </w:r>
    </w:p>
    <w:p w:rsidR="00A711A6" w:rsidRPr="0036432B" w:rsidRDefault="00A711A6" w:rsidP="007D6FE2">
      <w:pPr>
        <w:tabs>
          <w:tab w:val="left" w:pos="90"/>
        </w:tabs>
        <w:ind w:firstLine="720"/>
        <w:rPr>
          <w:rFonts w:ascii="VNI-Times" w:hAnsi="VNI-Times"/>
        </w:rPr>
      </w:pPr>
    </w:p>
    <w:p w:rsidR="00A711A6" w:rsidRPr="0036432B" w:rsidRDefault="001C7A36" w:rsidP="007D6FE2">
      <w:pPr>
        <w:tabs>
          <w:tab w:val="left" w:pos="90"/>
        </w:tabs>
        <w:ind w:firstLine="720"/>
        <w:rPr>
          <w:rFonts w:ascii="VNI-Times" w:hAnsi="VNI-Times"/>
        </w:rPr>
      </w:pPr>
      <w:r w:rsidRPr="00D964DA">
        <w:rPr>
          <w:rFonts w:ascii="VNI-Helve" w:hAnsi="VNI-Helve"/>
          <w:b/>
          <w:noProof/>
          <w:sz w:val="36"/>
          <w:szCs w:val="36"/>
        </w:rPr>
        <w:drawing>
          <wp:anchor distT="0" distB="0" distL="114300" distR="114300" simplePos="0" relativeHeight="251925504" behindDoc="0" locked="0" layoutInCell="1" allowOverlap="1" wp14:anchorId="3DE5C4DC" wp14:editId="32BDFDD2">
            <wp:simplePos x="0" y="0"/>
            <wp:positionH relativeFrom="column">
              <wp:posOffset>365125</wp:posOffset>
            </wp:positionH>
            <wp:positionV relativeFrom="paragraph">
              <wp:posOffset>23495</wp:posOffset>
            </wp:positionV>
            <wp:extent cx="5605780" cy="3227705"/>
            <wp:effectExtent l="0" t="0" r="0" b="0"/>
            <wp:wrapSquare wrapText="bothSides"/>
            <wp:docPr id="80" name="Picture 80" descr="may tsb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y tsba"/>
                    <pic:cNvPicPr>
                      <a:picLocks noChangeAspect="1" noChangeArrowheads="1"/>
                    </pic:cNvPicPr>
                  </pic:nvPicPr>
                  <pic:blipFill>
                    <a:blip r:embed="rId22">
                      <a:lum bright="-24000" contrast="-28000"/>
                      <a:grayscl/>
                      <a:biLevel thresh="50000"/>
                      <a:extLst>
                        <a:ext uri="{28A0092B-C50C-407E-A947-70E740481C1C}">
                          <a14:useLocalDpi xmlns:a14="http://schemas.microsoft.com/office/drawing/2010/main" val="0"/>
                        </a:ext>
                      </a:extLst>
                    </a:blip>
                    <a:srcRect/>
                    <a:stretch>
                      <a:fillRect/>
                    </a:stretch>
                  </pic:blipFill>
                  <pic:spPr bwMode="auto">
                    <a:xfrm>
                      <a:off x="0" y="0"/>
                      <a:ext cx="5605780" cy="322770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46356" w:rsidRPr="00D964DA">
        <w:rPr>
          <w:rFonts w:ascii="VNI-Helve" w:hAnsi="VNI-Helve"/>
          <w:b/>
          <w:noProof/>
          <w:sz w:val="36"/>
          <w:szCs w:val="36"/>
        </w:rPr>
        <mc:AlternateContent>
          <mc:Choice Requires="wps">
            <w:drawing>
              <wp:anchor distT="0" distB="0" distL="114300" distR="114300" simplePos="0" relativeHeight="251927552" behindDoc="0" locked="0" layoutInCell="1" allowOverlap="1" wp14:anchorId="3DBF2938" wp14:editId="699D3191">
                <wp:simplePos x="0" y="0"/>
                <wp:positionH relativeFrom="column">
                  <wp:posOffset>873760</wp:posOffset>
                </wp:positionH>
                <wp:positionV relativeFrom="paragraph">
                  <wp:posOffset>3272376</wp:posOffset>
                </wp:positionV>
                <wp:extent cx="3886200" cy="457200"/>
                <wp:effectExtent l="0" t="0" r="0" b="0"/>
                <wp:wrapNone/>
                <wp:docPr id="60" name="Text Box 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86200" cy="4572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37046" w:rsidRPr="0036432B" w:rsidRDefault="00837046" w:rsidP="00D964DA">
                            <w:pPr>
                              <w:rPr>
                                <w:rFonts w:ascii="VNI-Times" w:hAnsi="VNI-Times"/>
                              </w:rPr>
                            </w:pPr>
                            <w:r w:rsidRPr="0036432B">
                              <w:rPr>
                                <w:rFonts w:ascii="VNI-Times" w:hAnsi="VNI-Times"/>
                                <w:b/>
                                <w:sz w:val="24"/>
                                <w:szCs w:val="24"/>
                              </w:rPr>
                              <w:t xml:space="preserve">  SÔ ÑOÀ MAÏCH </w:t>
                            </w:r>
                            <w:proofErr w:type="gramStart"/>
                            <w:r w:rsidRPr="0036432B">
                              <w:rPr>
                                <w:rFonts w:ascii="VNI-Times" w:hAnsi="VNI-Times"/>
                                <w:b/>
                                <w:sz w:val="24"/>
                                <w:szCs w:val="24"/>
                              </w:rPr>
                              <w:t>ÑIEÄN  MAÙY</w:t>
                            </w:r>
                            <w:proofErr w:type="gramEnd"/>
                            <w:r w:rsidRPr="0036432B">
                              <w:rPr>
                                <w:rFonts w:ascii="VNI-Times" w:hAnsi="VNI-Times"/>
                                <w:b/>
                                <w:sz w:val="24"/>
                                <w:szCs w:val="24"/>
                              </w:rPr>
                              <w:t xml:space="preserve"> TOSHIBA COÙ HEÏN GIÔØ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0" o:spid="_x0000_s1045" type="#_x0000_t202" style="position:absolute;left:0;text-align:left;margin-left:68.8pt;margin-top:257.65pt;width:306pt;height:36pt;z-index:251927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rqvJgwIAABkFAAAOAAAAZHJzL2Uyb0RvYy54bWysVNuO2yAQfa/Uf0C8Z22nTja21lntpakq&#10;bS/Sbj+AGByjYoYCib2t+u8dcJLN9iJVVf2AgRnOXM6Bi8uhU2QnrJOgK5qdpZQIXQOXelPRTw+r&#10;yYIS55nmTIEWFX0Ujl4uX7646E0pptCC4sISBNGu7E1FW+9NmSSubkXH3BkYodHYgO2Yx6XdJNyy&#10;HtE7lUzTdJ70YLmxUAvncPd2NNJlxG8aUfsPTeOEJ6qimJuPo43jOozJ8oKVG8tMK+t9GuwfsuiY&#10;1Bj0CHXLPCNbK3+B6mRtwUHjz2roEmgaWYtYA1aTpT9Vc98yI2It2Bxnjm1y/w+2fr/7aInkFZ1j&#10;ezTrkKMHMXhyDQPBLexPb1yJbvcGHf2A+8hzrNWZO6g/O6LhpmV6I66shb4VjGN+WTiZnBwdcVwA&#10;WffvgGMctvUQgYbGdqF52A6C6JjI45GbkEuNm68WizkSTkmNtnx2HuYhBCsPp411/o2AjoRJRS1y&#10;H9HZ7s750fXgEoI5UJKvpFJxYTfrG2XJjqFOVvHboz9zUzo4awjHRsRxB5PEGMEW0o28fyuyaZ5e&#10;T4vJar44n+SrfDYpztPFJM2K62Ke5kV+u/oeEszyspWcC30ntThoMMv/juP9bRjVE1VI+ooWs+ls&#10;pOiPRabx+12RnfR4JZXsKro4OrEyEPtacyyblZ5JNc6T5+lHQrAHh3/sSpRBYH7UgB/WQ1RcVoTw&#10;QSNr4I8oDAvIG1KM7wlOWrBfKenxblbUfdkyKyhRbzWKq8jyHN18XEQtUGJPLetTC9M1QlXUUzJO&#10;b/z4AGyNlZsWI41y1nCFgmxk1MpTVnsZ4/2LRe3finDBT9fR6+lFW/4AAAD//wMAUEsDBBQABgAI&#10;AAAAIQCitmKu3wAAAAsBAAAPAAAAZHJzL2Rvd25yZXYueG1sTI/BTsMwEETvSPyDtUhcEHVKmrhN&#10;41SABOLa0g/YJG4SNV5Hsdukf89yguPMPs3O5LvZ9uJqRt850rBcRCAMVa7uqNFw/P54XoPwAanG&#10;3pHRcDMedsX9XY5Z7Sbam+shNIJDyGeooQ1hyKT0VWss+oUbDPHt5EaLgeXYyHrEicNtL1+iKJUW&#10;O+IPLQ7mvTXV+XCxGk5f01OymcrPcFT7VfqGnSrdTevHh/l1CyKYOfzB8Fufq0PBnUp3odqLnnWs&#10;UkY1JMskBsGEWm3YKdlZqxhkkcv/G4ofAAAA//8DAFBLAQItABQABgAIAAAAIQC2gziS/gAAAOEB&#10;AAATAAAAAAAAAAAAAAAAAAAAAABbQ29udGVudF9UeXBlc10ueG1sUEsBAi0AFAAGAAgAAAAhADj9&#10;If/WAAAAlAEAAAsAAAAAAAAAAAAAAAAALwEAAF9yZWxzLy5yZWxzUEsBAi0AFAAGAAgAAAAhAJCu&#10;q8mDAgAAGQUAAA4AAAAAAAAAAAAAAAAALgIAAGRycy9lMm9Eb2MueG1sUEsBAi0AFAAGAAgAAAAh&#10;AKK2Yq7fAAAACwEAAA8AAAAAAAAAAAAAAAAA3QQAAGRycy9kb3ducmV2LnhtbFBLBQYAAAAABAAE&#10;APMAAADpBQAAAAA=&#10;" stroked="f">
                <v:textbox>
                  <w:txbxContent>
                    <w:p w:rsidR="00EA6235" w:rsidRPr="0036432B" w:rsidRDefault="00EA6235" w:rsidP="00D964DA">
                      <w:pPr>
                        <w:rPr>
                          <w:rFonts w:ascii="VNI-Times" w:hAnsi="VNI-Times"/>
                        </w:rPr>
                      </w:pPr>
                      <w:r w:rsidRPr="0036432B">
                        <w:rPr>
                          <w:rFonts w:ascii="VNI-Times" w:hAnsi="VNI-Times"/>
                          <w:b/>
                          <w:sz w:val="24"/>
                          <w:szCs w:val="24"/>
                        </w:rPr>
                        <w:t xml:space="preserve">  SÔ ÑOÀ MAÏCH </w:t>
                      </w:r>
                      <w:proofErr w:type="gramStart"/>
                      <w:r w:rsidRPr="0036432B">
                        <w:rPr>
                          <w:rFonts w:ascii="VNI-Times" w:hAnsi="VNI-Times"/>
                          <w:b/>
                          <w:sz w:val="24"/>
                          <w:szCs w:val="24"/>
                        </w:rPr>
                        <w:t>ÑIEÄN  MAÙY</w:t>
                      </w:r>
                      <w:proofErr w:type="gramEnd"/>
                      <w:r w:rsidRPr="0036432B">
                        <w:rPr>
                          <w:rFonts w:ascii="VNI-Times" w:hAnsi="VNI-Times"/>
                          <w:b/>
                          <w:sz w:val="24"/>
                          <w:szCs w:val="24"/>
                        </w:rPr>
                        <w:t xml:space="preserve"> TOSHIBA COÙ HEÏN GIÔØ </w:t>
                      </w:r>
                    </w:p>
                  </w:txbxContent>
                </v:textbox>
              </v:shape>
            </w:pict>
          </mc:Fallback>
        </mc:AlternateContent>
      </w:r>
      <w:r w:rsidR="00A711A6">
        <w:rPr>
          <w:rFonts w:ascii="VNI-Times" w:hAnsi="VNI-Times"/>
          <w:noProof/>
        </w:rPr>
        <w:drawing>
          <wp:inline distT="0" distB="0" distL="0" distR="0" wp14:anchorId="4E837AEA" wp14:editId="250F4AC9">
            <wp:extent cx="5937810" cy="3503221"/>
            <wp:effectExtent l="0" t="0" r="6350" b="2540"/>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937885" cy="3503265"/>
                    </a:xfrm>
                    <a:prstGeom prst="rect">
                      <a:avLst/>
                    </a:prstGeom>
                    <a:noFill/>
                    <a:ln>
                      <a:noFill/>
                    </a:ln>
                  </pic:spPr>
                </pic:pic>
              </a:graphicData>
            </a:graphic>
          </wp:inline>
        </w:drawing>
      </w:r>
    </w:p>
    <w:p w:rsidR="004F2332" w:rsidRDefault="004F2332" w:rsidP="00D46356">
      <w:pPr>
        <w:tabs>
          <w:tab w:val="left" w:pos="90"/>
        </w:tabs>
        <w:rPr>
          <w:b/>
          <w:sz w:val="32"/>
          <w:szCs w:val="32"/>
        </w:rPr>
      </w:pPr>
    </w:p>
    <w:p w:rsidR="004F2332" w:rsidRDefault="00425DC7" w:rsidP="007D6FE2">
      <w:pPr>
        <w:tabs>
          <w:tab w:val="left" w:pos="90"/>
        </w:tabs>
        <w:ind w:firstLine="720"/>
        <w:jc w:val="center"/>
        <w:rPr>
          <w:b/>
          <w:sz w:val="32"/>
          <w:szCs w:val="32"/>
        </w:rPr>
      </w:pPr>
      <w:r w:rsidRPr="00425DC7">
        <w:rPr>
          <w:b/>
          <w:sz w:val="32"/>
          <w:szCs w:val="32"/>
        </w:rPr>
        <w:lastRenderedPageBreak/>
        <w:t>BÀI 4: THỬ BƠM, NẠP NHỚT MÁY NÉN.</w:t>
      </w:r>
    </w:p>
    <w:p w:rsidR="00425DC7" w:rsidRPr="00B679FF" w:rsidRDefault="00425DC7" w:rsidP="007D6FE2">
      <w:pPr>
        <w:tabs>
          <w:tab w:val="left" w:pos="90"/>
        </w:tabs>
        <w:ind w:firstLine="720"/>
        <w:jc w:val="both"/>
        <w:rPr>
          <w:rFonts w:ascii="VNI-Times" w:hAnsi="VNI-Times"/>
          <w:sz w:val="26"/>
          <w:szCs w:val="26"/>
        </w:rPr>
      </w:pPr>
      <w:r w:rsidRPr="00B679FF">
        <w:rPr>
          <w:rFonts w:ascii="VNI-Times" w:hAnsi="VNI-Times"/>
          <w:b/>
          <w:sz w:val="26"/>
          <w:szCs w:val="26"/>
        </w:rPr>
        <w:t>I</w:t>
      </w:r>
      <w:proofErr w:type="gramStart"/>
      <w:r w:rsidRPr="00B679FF">
        <w:rPr>
          <w:rFonts w:ascii="VNI-Times" w:hAnsi="VNI-Times"/>
          <w:b/>
          <w:sz w:val="26"/>
          <w:szCs w:val="26"/>
        </w:rPr>
        <w:t>/  MUÏC</w:t>
      </w:r>
      <w:proofErr w:type="gramEnd"/>
      <w:r w:rsidRPr="00B679FF">
        <w:rPr>
          <w:rFonts w:ascii="VNI-Times" w:hAnsi="VNI-Times"/>
          <w:b/>
          <w:sz w:val="26"/>
          <w:szCs w:val="26"/>
        </w:rPr>
        <w:t xml:space="preserve"> ÑÍCH – YEÂU CAÀU :</w:t>
      </w:r>
    </w:p>
    <w:p w:rsidR="00425DC7" w:rsidRPr="00B679FF" w:rsidRDefault="00425DC7" w:rsidP="007D6FE2">
      <w:pPr>
        <w:tabs>
          <w:tab w:val="left" w:pos="90"/>
        </w:tabs>
        <w:ind w:firstLine="720"/>
        <w:rPr>
          <w:rFonts w:ascii="VNI-Times" w:hAnsi="VNI-Times"/>
          <w:noProof/>
          <w:sz w:val="26"/>
        </w:rPr>
      </w:pPr>
      <w:r w:rsidRPr="00B679FF">
        <w:rPr>
          <w:rFonts w:ascii="VNI-Times" w:hAnsi="VNI-Times"/>
          <w:sz w:val="26"/>
          <w:szCs w:val="26"/>
        </w:rPr>
        <w:t xml:space="preserve">1. Muïc </w:t>
      </w:r>
      <w:proofErr w:type="gramStart"/>
      <w:r w:rsidRPr="00B679FF">
        <w:rPr>
          <w:rFonts w:ascii="VNI-Times" w:hAnsi="VNI-Times"/>
          <w:sz w:val="26"/>
          <w:szCs w:val="26"/>
        </w:rPr>
        <w:t>ñích :</w:t>
      </w:r>
      <w:proofErr w:type="gramEnd"/>
      <w:r w:rsidRPr="00B679FF">
        <w:rPr>
          <w:rFonts w:ascii="VNI-Times" w:hAnsi="VNI-Times"/>
          <w:sz w:val="26"/>
        </w:rPr>
        <w:t xml:space="preserve">  </w:t>
      </w:r>
      <w:r w:rsidRPr="00B679FF">
        <w:rPr>
          <w:rFonts w:ascii="VNI-Times" w:hAnsi="VNI-Times"/>
          <w:sz w:val="26"/>
          <w:szCs w:val="26"/>
        </w:rPr>
        <w:t>Sau baøi hoïc naøy ngöôøi hoïc seõ thöïc hieän ñöôïc:</w:t>
      </w:r>
    </w:p>
    <w:p w:rsidR="00425DC7" w:rsidRPr="00B679FF" w:rsidRDefault="00FD2621" w:rsidP="007D6FE2">
      <w:pPr>
        <w:tabs>
          <w:tab w:val="left" w:pos="90"/>
        </w:tabs>
        <w:ind w:firstLine="720"/>
        <w:jc w:val="both"/>
        <w:rPr>
          <w:rFonts w:ascii="VNI-Times" w:hAnsi="VNI-Times"/>
          <w:sz w:val="26"/>
          <w:szCs w:val="26"/>
        </w:rPr>
      </w:pPr>
      <w:r>
        <w:rPr>
          <w:rFonts w:ascii="VNI-Times" w:hAnsi="VNI-Times"/>
          <w:sz w:val="26"/>
          <w:szCs w:val="26"/>
        </w:rPr>
        <w:t xml:space="preserve"> </w:t>
      </w:r>
      <w:r w:rsidR="00EA6235">
        <w:rPr>
          <w:rFonts w:ascii="VNI-Times" w:hAnsi="VNI-Times"/>
          <w:sz w:val="26"/>
          <w:szCs w:val="26"/>
        </w:rPr>
        <w:t xml:space="preserve">  </w:t>
      </w:r>
      <w:r w:rsidR="00425DC7" w:rsidRPr="00B679FF">
        <w:rPr>
          <w:rFonts w:ascii="VNI-Times" w:hAnsi="VNI-Times"/>
          <w:sz w:val="26"/>
          <w:szCs w:val="26"/>
        </w:rPr>
        <w:t>- Trình baøy</w:t>
      </w:r>
      <w:r w:rsidR="00425DC7">
        <w:rPr>
          <w:rFonts w:ascii="VNI-Times" w:hAnsi="VNI-Times"/>
          <w:sz w:val="26"/>
          <w:szCs w:val="26"/>
        </w:rPr>
        <w:t>, th</w:t>
      </w:r>
      <w:r w:rsidR="00425DC7">
        <w:rPr>
          <w:sz w:val="26"/>
          <w:szCs w:val="26"/>
        </w:rPr>
        <w:t xml:space="preserve">ực </w:t>
      </w:r>
      <w:proofErr w:type="gramStart"/>
      <w:r w:rsidR="00425DC7">
        <w:rPr>
          <w:sz w:val="26"/>
          <w:szCs w:val="26"/>
        </w:rPr>
        <w:t xml:space="preserve">hiện </w:t>
      </w:r>
      <w:r w:rsidR="00425DC7" w:rsidRPr="00B679FF">
        <w:rPr>
          <w:rFonts w:ascii="VNI-Times" w:hAnsi="VNI-Times"/>
          <w:sz w:val="26"/>
          <w:szCs w:val="26"/>
        </w:rPr>
        <w:t xml:space="preserve"> </w:t>
      </w:r>
      <w:r w:rsidR="00425DC7" w:rsidRPr="00FD2621">
        <w:rPr>
          <w:rFonts w:ascii="VNI-Times" w:hAnsi="VNI-Times"/>
          <w:sz w:val="26"/>
          <w:szCs w:val="26"/>
        </w:rPr>
        <w:t>ñöôïc</w:t>
      </w:r>
      <w:proofErr w:type="gramEnd"/>
      <w:r w:rsidRPr="00FD2621">
        <w:rPr>
          <w:sz w:val="26"/>
          <w:szCs w:val="26"/>
        </w:rPr>
        <w:t xml:space="preserve"> cách</w:t>
      </w:r>
      <w:r>
        <w:rPr>
          <w:rFonts w:ascii="VNI-Times" w:hAnsi="VNI-Times"/>
          <w:sz w:val="26"/>
          <w:szCs w:val="26"/>
        </w:rPr>
        <w:t xml:space="preserve"> th</w:t>
      </w:r>
      <w:r>
        <w:rPr>
          <w:sz w:val="26"/>
          <w:szCs w:val="26"/>
        </w:rPr>
        <w:t>ử bơm</w:t>
      </w:r>
      <w:r w:rsidR="00425DC7">
        <w:rPr>
          <w:rFonts w:ascii="VNI-Times" w:hAnsi="VNI-Times"/>
          <w:sz w:val="26"/>
          <w:szCs w:val="26"/>
        </w:rPr>
        <w:t xml:space="preserve">, </w:t>
      </w:r>
      <w:r>
        <w:rPr>
          <w:rFonts w:ascii="VNI-Times" w:hAnsi="VNI-Times"/>
          <w:sz w:val="26"/>
          <w:szCs w:val="26"/>
        </w:rPr>
        <w:t>n</w:t>
      </w:r>
      <w:r>
        <w:rPr>
          <w:sz w:val="26"/>
          <w:szCs w:val="26"/>
        </w:rPr>
        <w:t>ạp nh</w:t>
      </w:r>
      <w:r>
        <w:rPr>
          <w:sz w:val="26"/>
          <w:szCs w:val="26"/>
          <w:lang w:val="vi-VN"/>
        </w:rPr>
        <w:t>ớt</w:t>
      </w:r>
      <w:r>
        <w:rPr>
          <w:sz w:val="26"/>
          <w:szCs w:val="26"/>
        </w:rPr>
        <w:t xml:space="preserve"> máy nén</w:t>
      </w:r>
      <w:r w:rsidR="00425DC7" w:rsidRPr="00B679FF">
        <w:rPr>
          <w:rFonts w:ascii="VNI-Times" w:hAnsi="VNI-Times"/>
          <w:sz w:val="26"/>
          <w:szCs w:val="26"/>
        </w:rPr>
        <w:t>.</w:t>
      </w:r>
    </w:p>
    <w:p w:rsidR="00425DC7" w:rsidRPr="00FD2621" w:rsidRDefault="00EA6235" w:rsidP="007D6FE2">
      <w:pPr>
        <w:tabs>
          <w:tab w:val="left" w:pos="90"/>
        </w:tabs>
        <w:ind w:firstLine="720"/>
        <w:jc w:val="both"/>
        <w:rPr>
          <w:sz w:val="26"/>
          <w:szCs w:val="26"/>
        </w:rPr>
      </w:pPr>
      <w:r>
        <w:rPr>
          <w:rFonts w:ascii="VNI-Times" w:hAnsi="VNI-Times"/>
          <w:sz w:val="26"/>
          <w:szCs w:val="26"/>
        </w:rPr>
        <w:t xml:space="preserve">   </w:t>
      </w:r>
      <w:r w:rsidR="00425DC7" w:rsidRPr="00B679FF">
        <w:rPr>
          <w:rFonts w:ascii="VNI-Times" w:hAnsi="VNI-Times"/>
          <w:sz w:val="26"/>
          <w:szCs w:val="26"/>
        </w:rPr>
        <w:t xml:space="preserve">- Bieát caùch ño kieåm tra caùc </w:t>
      </w:r>
      <w:r w:rsidR="00FD2621">
        <w:rPr>
          <w:rFonts w:ascii="VNI-Times" w:hAnsi="VNI-Times"/>
          <w:sz w:val="26"/>
          <w:szCs w:val="26"/>
        </w:rPr>
        <w:t>b</w:t>
      </w:r>
      <w:r w:rsidR="00FD2621">
        <w:rPr>
          <w:sz w:val="26"/>
          <w:szCs w:val="26"/>
          <w:lang w:val="vi-VN"/>
        </w:rPr>
        <w:t>ước</w:t>
      </w:r>
      <w:r w:rsidR="00425DC7" w:rsidRPr="00B679FF">
        <w:rPr>
          <w:rFonts w:ascii="VNI-Times" w:hAnsi="VNI-Times"/>
          <w:sz w:val="26"/>
          <w:szCs w:val="26"/>
        </w:rPr>
        <w:t xml:space="preserve"> cuûa maùy </w:t>
      </w:r>
      <w:r w:rsidR="00FD2621" w:rsidRPr="00FD2621">
        <w:rPr>
          <w:sz w:val="26"/>
          <w:szCs w:val="26"/>
        </w:rPr>
        <w:t>nén</w:t>
      </w:r>
      <w:r w:rsidR="00425DC7" w:rsidRPr="00FD2621">
        <w:rPr>
          <w:sz w:val="26"/>
          <w:szCs w:val="26"/>
        </w:rPr>
        <w:t xml:space="preserve">. </w:t>
      </w:r>
    </w:p>
    <w:p w:rsidR="00425DC7" w:rsidRPr="00B679FF" w:rsidRDefault="00EA6235" w:rsidP="007D6FE2">
      <w:pPr>
        <w:tabs>
          <w:tab w:val="left" w:pos="90"/>
        </w:tabs>
        <w:ind w:firstLine="720"/>
        <w:jc w:val="both"/>
        <w:rPr>
          <w:rFonts w:ascii="VNI-Times" w:hAnsi="VNI-Times"/>
          <w:sz w:val="26"/>
          <w:szCs w:val="26"/>
        </w:rPr>
      </w:pPr>
      <w:r>
        <w:rPr>
          <w:rFonts w:ascii="VNI-Times" w:hAnsi="VNI-Times"/>
          <w:sz w:val="26"/>
          <w:szCs w:val="26"/>
        </w:rPr>
        <w:t xml:space="preserve">   </w:t>
      </w:r>
      <w:r w:rsidR="00425DC7" w:rsidRPr="00B679FF">
        <w:rPr>
          <w:rFonts w:ascii="VNI-Times" w:hAnsi="VNI-Times"/>
          <w:sz w:val="26"/>
          <w:szCs w:val="26"/>
        </w:rPr>
        <w:t>- Xaùc ñònh ñöôïc caùc</w:t>
      </w:r>
      <w:r w:rsidR="00425DC7" w:rsidRPr="00FD2621">
        <w:rPr>
          <w:sz w:val="26"/>
          <w:szCs w:val="26"/>
        </w:rPr>
        <w:t xml:space="preserve"> </w:t>
      </w:r>
      <w:r w:rsidR="00FD2621" w:rsidRPr="00FD2621">
        <w:rPr>
          <w:sz w:val="26"/>
          <w:szCs w:val="26"/>
        </w:rPr>
        <w:t>thông số đo</w:t>
      </w:r>
      <w:r w:rsidR="00425DC7" w:rsidRPr="00FD2621">
        <w:rPr>
          <w:sz w:val="26"/>
          <w:szCs w:val="26"/>
        </w:rPr>
        <w:t xml:space="preserve"> </w:t>
      </w:r>
      <w:r w:rsidR="00425DC7" w:rsidRPr="00FD2621">
        <w:rPr>
          <w:rFonts w:ascii="VNI-Times" w:hAnsi="VNI-Times"/>
          <w:sz w:val="26"/>
          <w:szCs w:val="26"/>
        </w:rPr>
        <w:t>cuûa maùy</w:t>
      </w:r>
      <w:r w:rsidR="00425DC7" w:rsidRPr="00FD2621">
        <w:rPr>
          <w:sz w:val="26"/>
          <w:szCs w:val="26"/>
        </w:rPr>
        <w:t xml:space="preserve"> </w:t>
      </w:r>
      <w:r w:rsidR="00FD2621" w:rsidRPr="00FD2621">
        <w:rPr>
          <w:sz w:val="26"/>
          <w:szCs w:val="26"/>
        </w:rPr>
        <w:t>nén</w:t>
      </w:r>
      <w:r w:rsidR="00425DC7" w:rsidRPr="00FD2621">
        <w:rPr>
          <w:sz w:val="26"/>
          <w:szCs w:val="26"/>
        </w:rPr>
        <w:t>.</w:t>
      </w:r>
    </w:p>
    <w:p w:rsidR="00425DC7" w:rsidRPr="00B679FF" w:rsidRDefault="00425DC7" w:rsidP="007D6FE2">
      <w:pPr>
        <w:tabs>
          <w:tab w:val="left" w:pos="90"/>
        </w:tabs>
        <w:ind w:firstLine="720"/>
        <w:jc w:val="both"/>
        <w:rPr>
          <w:rFonts w:ascii="VNI-Times" w:hAnsi="VNI-Times"/>
          <w:sz w:val="26"/>
          <w:szCs w:val="26"/>
        </w:rPr>
      </w:pPr>
      <w:r w:rsidRPr="00B679FF">
        <w:rPr>
          <w:rFonts w:ascii="VNI-Times" w:hAnsi="VNI-Times"/>
          <w:sz w:val="26"/>
          <w:szCs w:val="26"/>
        </w:rPr>
        <w:t xml:space="preserve">2. Yeâu </w:t>
      </w:r>
      <w:proofErr w:type="gramStart"/>
      <w:r w:rsidRPr="00B679FF">
        <w:rPr>
          <w:rFonts w:ascii="VNI-Times" w:hAnsi="VNI-Times"/>
          <w:sz w:val="26"/>
          <w:szCs w:val="26"/>
        </w:rPr>
        <w:t>caàu :</w:t>
      </w:r>
      <w:proofErr w:type="gramEnd"/>
      <w:r w:rsidRPr="00B679FF">
        <w:rPr>
          <w:rFonts w:ascii="VNI-Times" w:hAnsi="VNI-Times"/>
          <w:sz w:val="26"/>
          <w:szCs w:val="26"/>
        </w:rPr>
        <w:t xml:space="preserve"> </w:t>
      </w:r>
    </w:p>
    <w:p w:rsidR="00FD2621" w:rsidRDefault="00425DC7" w:rsidP="007D6FE2">
      <w:pPr>
        <w:tabs>
          <w:tab w:val="left" w:pos="90"/>
        </w:tabs>
        <w:ind w:firstLine="720"/>
        <w:jc w:val="both"/>
        <w:rPr>
          <w:sz w:val="26"/>
          <w:szCs w:val="26"/>
        </w:rPr>
      </w:pPr>
      <w:r w:rsidRPr="00B679FF">
        <w:rPr>
          <w:rFonts w:ascii="VNI-Times" w:hAnsi="VNI-Times"/>
          <w:sz w:val="26"/>
          <w:szCs w:val="26"/>
        </w:rPr>
        <w:t xml:space="preserve">Kyõ </w:t>
      </w:r>
      <w:proofErr w:type="gramStart"/>
      <w:r w:rsidRPr="00B679FF">
        <w:rPr>
          <w:rFonts w:ascii="VNI-Times" w:hAnsi="VNI-Times"/>
          <w:sz w:val="26"/>
          <w:szCs w:val="26"/>
        </w:rPr>
        <w:t>thuaät :</w:t>
      </w:r>
      <w:proofErr w:type="gramEnd"/>
      <w:r w:rsidRPr="00B679FF">
        <w:rPr>
          <w:rFonts w:ascii="VNI-Times" w:hAnsi="VNI-Times"/>
          <w:sz w:val="26"/>
          <w:szCs w:val="26"/>
        </w:rPr>
        <w:t xml:space="preserve">  - Ño kieåm hi</w:t>
      </w:r>
      <w:r w:rsidRPr="00B679FF">
        <w:rPr>
          <w:sz w:val="26"/>
          <w:szCs w:val="26"/>
        </w:rPr>
        <w:t>ểu được</w:t>
      </w:r>
      <w:r w:rsidRPr="00B679FF">
        <w:rPr>
          <w:rFonts w:ascii="VNI-Times" w:hAnsi="VNI-Times"/>
          <w:sz w:val="26"/>
          <w:szCs w:val="26"/>
        </w:rPr>
        <w:t xml:space="preserve"> </w:t>
      </w:r>
      <w:r w:rsidR="00FD2621" w:rsidRPr="00B679FF">
        <w:rPr>
          <w:rFonts w:ascii="VNI-Times" w:hAnsi="VNI-Times"/>
          <w:sz w:val="26"/>
          <w:szCs w:val="26"/>
        </w:rPr>
        <w:t>caùc</w:t>
      </w:r>
      <w:r w:rsidR="00FD2621" w:rsidRPr="00FD2621">
        <w:rPr>
          <w:sz w:val="26"/>
          <w:szCs w:val="26"/>
        </w:rPr>
        <w:t xml:space="preserve"> thông số đo </w:t>
      </w:r>
      <w:r w:rsidR="00FD2621" w:rsidRPr="00FD2621">
        <w:rPr>
          <w:rFonts w:ascii="VNI-Times" w:hAnsi="VNI-Times"/>
          <w:sz w:val="26"/>
          <w:szCs w:val="26"/>
        </w:rPr>
        <w:t>cuûa maùy</w:t>
      </w:r>
      <w:r w:rsidR="00FD2621" w:rsidRPr="00FD2621">
        <w:rPr>
          <w:sz w:val="26"/>
          <w:szCs w:val="26"/>
        </w:rPr>
        <w:t xml:space="preserve"> nén.</w:t>
      </w:r>
    </w:p>
    <w:p w:rsidR="00425DC7" w:rsidRPr="00B679FF" w:rsidRDefault="00425DC7" w:rsidP="007D6FE2">
      <w:pPr>
        <w:tabs>
          <w:tab w:val="left" w:pos="90"/>
        </w:tabs>
        <w:ind w:firstLine="720"/>
        <w:jc w:val="both"/>
        <w:rPr>
          <w:rFonts w:ascii="VNI-Times" w:hAnsi="VNI-Times"/>
          <w:sz w:val="26"/>
          <w:szCs w:val="26"/>
        </w:rPr>
      </w:pPr>
      <w:r w:rsidRPr="00B679FF">
        <w:rPr>
          <w:rFonts w:ascii="VNI-Times" w:hAnsi="VNI-Times"/>
          <w:sz w:val="26"/>
          <w:szCs w:val="26"/>
        </w:rPr>
        <w:t xml:space="preserve">Myõ </w:t>
      </w:r>
      <w:proofErr w:type="gramStart"/>
      <w:r w:rsidRPr="00B679FF">
        <w:rPr>
          <w:rFonts w:ascii="VNI-Times" w:hAnsi="VNI-Times"/>
          <w:sz w:val="26"/>
          <w:szCs w:val="26"/>
        </w:rPr>
        <w:t>thuaät :</w:t>
      </w:r>
      <w:proofErr w:type="gramEnd"/>
      <w:r w:rsidRPr="00B679FF">
        <w:rPr>
          <w:rFonts w:ascii="VNI-Times" w:hAnsi="VNI-Times"/>
          <w:sz w:val="26"/>
          <w:szCs w:val="26"/>
        </w:rPr>
        <w:t xml:space="preserve">   Kyõ thuaät ph</w:t>
      </w:r>
      <w:r w:rsidRPr="00B679FF">
        <w:rPr>
          <w:sz w:val="26"/>
          <w:szCs w:val="26"/>
        </w:rPr>
        <w:t>ải</w:t>
      </w:r>
      <w:r w:rsidRPr="00B679FF">
        <w:rPr>
          <w:rFonts w:ascii="VNI-Times" w:hAnsi="VNI-Times"/>
          <w:sz w:val="26"/>
          <w:szCs w:val="26"/>
        </w:rPr>
        <w:t xml:space="preserve"> goïn gaøng.</w:t>
      </w:r>
    </w:p>
    <w:p w:rsidR="00425DC7" w:rsidRPr="00B679FF" w:rsidRDefault="00425DC7" w:rsidP="007D6FE2">
      <w:pPr>
        <w:tabs>
          <w:tab w:val="left" w:pos="90"/>
        </w:tabs>
        <w:ind w:firstLine="720"/>
        <w:jc w:val="both"/>
        <w:rPr>
          <w:rFonts w:ascii="VNI-Times" w:hAnsi="VNI-Times"/>
          <w:sz w:val="26"/>
          <w:szCs w:val="26"/>
        </w:rPr>
      </w:pPr>
      <w:r w:rsidRPr="00B679FF">
        <w:rPr>
          <w:rFonts w:ascii="VNI-Times" w:hAnsi="VNI-Times"/>
          <w:sz w:val="26"/>
          <w:szCs w:val="26"/>
        </w:rPr>
        <w:t xml:space="preserve">An </w:t>
      </w:r>
      <w:proofErr w:type="gramStart"/>
      <w:r w:rsidRPr="00B679FF">
        <w:rPr>
          <w:rFonts w:ascii="VNI-Times" w:hAnsi="VNI-Times"/>
          <w:sz w:val="26"/>
          <w:szCs w:val="26"/>
        </w:rPr>
        <w:t>toaøn :</w:t>
      </w:r>
      <w:proofErr w:type="gramEnd"/>
      <w:r w:rsidRPr="00B679FF">
        <w:rPr>
          <w:rFonts w:ascii="VNI-Times" w:hAnsi="VNI-Times"/>
          <w:sz w:val="26"/>
          <w:szCs w:val="26"/>
        </w:rPr>
        <w:t xml:space="preserve">   - Khoâng ñöôïc laøm hö hoûng caùc thieát bò.</w:t>
      </w:r>
    </w:p>
    <w:p w:rsidR="00425DC7" w:rsidRPr="00B679FF" w:rsidRDefault="00425DC7" w:rsidP="007D6FE2">
      <w:pPr>
        <w:tabs>
          <w:tab w:val="left" w:pos="90"/>
        </w:tabs>
        <w:ind w:firstLine="720"/>
        <w:jc w:val="both"/>
        <w:rPr>
          <w:rFonts w:ascii="VNI-Times" w:hAnsi="VNI-Times"/>
          <w:sz w:val="26"/>
          <w:szCs w:val="26"/>
        </w:rPr>
      </w:pPr>
      <w:r w:rsidRPr="00B679FF">
        <w:rPr>
          <w:rFonts w:ascii="VNI-Times" w:hAnsi="VNI-Times"/>
          <w:b/>
          <w:sz w:val="26"/>
          <w:szCs w:val="26"/>
        </w:rPr>
        <w:t>II</w:t>
      </w:r>
      <w:proofErr w:type="gramStart"/>
      <w:r w:rsidRPr="00B679FF">
        <w:rPr>
          <w:rFonts w:ascii="VNI-Times" w:hAnsi="VNI-Times"/>
          <w:b/>
          <w:sz w:val="26"/>
          <w:szCs w:val="26"/>
        </w:rPr>
        <w:t>/  VAÄT</w:t>
      </w:r>
      <w:proofErr w:type="gramEnd"/>
      <w:r w:rsidRPr="00B679FF">
        <w:rPr>
          <w:rFonts w:ascii="VNI-Times" w:hAnsi="VNI-Times"/>
          <w:b/>
          <w:sz w:val="26"/>
          <w:szCs w:val="26"/>
        </w:rPr>
        <w:t xml:space="preserve"> LIEÄU – THIEÁT BÒ – DUÏNG CUÏ :</w:t>
      </w:r>
    </w:p>
    <w:p w:rsidR="00425DC7" w:rsidRPr="00B679FF" w:rsidRDefault="00425DC7" w:rsidP="00E000FE">
      <w:pPr>
        <w:numPr>
          <w:ilvl w:val="0"/>
          <w:numId w:val="7"/>
        </w:numPr>
        <w:tabs>
          <w:tab w:val="left" w:pos="90"/>
        </w:tabs>
        <w:ind w:left="0" w:firstLine="720"/>
        <w:jc w:val="both"/>
        <w:rPr>
          <w:rFonts w:ascii="VNI-Times" w:hAnsi="VNI-Times"/>
          <w:sz w:val="26"/>
          <w:szCs w:val="26"/>
        </w:rPr>
      </w:pPr>
      <w:r w:rsidRPr="00B679FF">
        <w:rPr>
          <w:rFonts w:ascii="VNI-Times" w:hAnsi="VNI-Times"/>
          <w:sz w:val="26"/>
          <w:szCs w:val="26"/>
        </w:rPr>
        <w:t xml:space="preserve">Vaät </w:t>
      </w:r>
      <w:proofErr w:type="gramStart"/>
      <w:r w:rsidRPr="00B679FF">
        <w:rPr>
          <w:rFonts w:ascii="VNI-Times" w:hAnsi="VNI-Times"/>
          <w:sz w:val="26"/>
          <w:szCs w:val="26"/>
        </w:rPr>
        <w:t>lieäu :</w:t>
      </w:r>
      <w:proofErr w:type="gramEnd"/>
      <w:r w:rsidRPr="00B679FF">
        <w:rPr>
          <w:rFonts w:ascii="VNI-Times" w:hAnsi="VNI-Times"/>
          <w:sz w:val="26"/>
          <w:szCs w:val="26"/>
        </w:rPr>
        <w:t xml:space="preserve"> Daây ñieän, baêng keo, ñaàu ghim, </w:t>
      </w:r>
      <w:r w:rsidR="00F61532">
        <w:rPr>
          <w:sz w:val="26"/>
          <w:szCs w:val="26"/>
        </w:rPr>
        <w:t>dầ</w:t>
      </w:r>
      <w:r w:rsidR="00F61532" w:rsidRPr="00F61532">
        <w:rPr>
          <w:sz w:val="26"/>
          <w:szCs w:val="26"/>
        </w:rPr>
        <w:t>u</w:t>
      </w:r>
      <w:r w:rsidR="00F61532">
        <w:rPr>
          <w:rFonts w:ascii="VNI-Times" w:hAnsi="VNI-Times"/>
          <w:sz w:val="26"/>
          <w:szCs w:val="26"/>
        </w:rPr>
        <w:t xml:space="preserve"> nh</w:t>
      </w:r>
      <w:r w:rsidR="00F61532">
        <w:rPr>
          <w:sz w:val="26"/>
          <w:szCs w:val="26"/>
          <w:lang w:val="vi-VN"/>
        </w:rPr>
        <w:t>ớt</w:t>
      </w:r>
      <w:r w:rsidRPr="00B679FF">
        <w:rPr>
          <w:rFonts w:ascii="VNI-Times" w:hAnsi="VNI-Times"/>
          <w:sz w:val="26"/>
          <w:szCs w:val="26"/>
        </w:rPr>
        <w:t>.</w:t>
      </w:r>
    </w:p>
    <w:p w:rsidR="00425DC7" w:rsidRPr="00B679FF" w:rsidRDefault="00425DC7" w:rsidP="00E000FE">
      <w:pPr>
        <w:numPr>
          <w:ilvl w:val="0"/>
          <w:numId w:val="7"/>
        </w:numPr>
        <w:tabs>
          <w:tab w:val="left" w:pos="90"/>
        </w:tabs>
        <w:ind w:left="0" w:firstLine="720"/>
        <w:jc w:val="both"/>
        <w:rPr>
          <w:rFonts w:ascii="VNI-Times" w:hAnsi="VNI-Times"/>
          <w:sz w:val="28"/>
          <w:szCs w:val="28"/>
        </w:rPr>
      </w:pPr>
      <w:r w:rsidRPr="00B679FF">
        <w:rPr>
          <w:rFonts w:ascii="VNI-Times" w:hAnsi="VNI-Times"/>
          <w:sz w:val="28"/>
          <w:szCs w:val="28"/>
        </w:rPr>
        <w:t xml:space="preserve">Thieát </w:t>
      </w:r>
      <w:proofErr w:type="gramStart"/>
      <w:r w:rsidRPr="00B679FF">
        <w:rPr>
          <w:rFonts w:ascii="VNI-Times" w:hAnsi="VNI-Times"/>
          <w:sz w:val="28"/>
          <w:szCs w:val="28"/>
        </w:rPr>
        <w:t>bò :</w:t>
      </w:r>
      <w:proofErr w:type="gramEnd"/>
      <w:r w:rsidRPr="00B679FF">
        <w:rPr>
          <w:rFonts w:ascii="VNI-Times" w:hAnsi="VNI-Times"/>
          <w:sz w:val="28"/>
          <w:szCs w:val="28"/>
        </w:rPr>
        <w:t xml:space="preserve"> Maùy </w:t>
      </w:r>
      <w:r w:rsidR="00FD2621" w:rsidRPr="00FD2621">
        <w:rPr>
          <w:sz w:val="26"/>
          <w:szCs w:val="26"/>
        </w:rPr>
        <w:t>nén</w:t>
      </w:r>
      <w:r w:rsidRPr="00B679FF">
        <w:rPr>
          <w:rFonts w:ascii="VNI-Times" w:hAnsi="VNI-Times"/>
          <w:sz w:val="28"/>
          <w:szCs w:val="28"/>
        </w:rPr>
        <w:t xml:space="preserve"> </w:t>
      </w:r>
      <w:r w:rsidRPr="00B679FF">
        <w:rPr>
          <w:sz w:val="28"/>
          <w:szCs w:val="28"/>
        </w:rPr>
        <w:t>1 phần tử</w:t>
      </w:r>
      <w:r w:rsidRPr="00B679FF">
        <w:rPr>
          <w:rFonts w:ascii="VNI-Times" w:hAnsi="VNI-Times"/>
          <w:sz w:val="28"/>
          <w:szCs w:val="28"/>
        </w:rPr>
        <w:t xml:space="preserve"> ñaày ñuû caùc thieát bò.</w:t>
      </w:r>
    </w:p>
    <w:p w:rsidR="00425DC7" w:rsidRPr="00B679FF" w:rsidRDefault="00425DC7" w:rsidP="00E000FE">
      <w:pPr>
        <w:numPr>
          <w:ilvl w:val="0"/>
          <w:numId w:val="7"/>
        </w:numPr>
        <w:tabs>
          <w:tab w:val="left" w:pos="90"/>
        </w:tabs>
        <w:ind w:left="0" w:firstLine="720"/>
        <w:jc w:val="both"/>
        <w:rPr>
          <w:rFonts w:ascii="VNI-Times" w:hAnsi="VNI-Times"/>
          <w:sz w:val="26"/>
          <w:szCs w:val="26"/>
        </w:rPr>
      </w:pPr>
      <w:r w:rsidRPr="00B679FF">
        <w:rPr>
          <w:rFonts w:ascii="VNI-Times" w:hAnsi="VNI-Times"/>
          <w:sz w:val="26"/>
          <w:szCs w:val="26"/>
        </w:rPr>
        <w:t xml:space="preserve">Duïng </w:t>
      </w:r>
      <w:proofErr w:type="gramStart"/>
      <w:r w:rsidRPr="00B679FF">
        <w:rPr>
          <w:rFonts w:ascii="VNI-Times" w:hAnsi="VNI-Times"/>
          <w:sz w:val="26"/>
          <w:szCs w:val="26"/>
        </w:rPr>
        <w:t>cuï :</w:t>
      </w:r>
      <w:proofErr w:type="gramEnd"/>
      <w:r w:rsidRPr="00B679FF">
        <w:rPr>
          <w:rFonts w:ascii="VNI-Times" w:hAnsi="VNI-Times"/>
          <w:sz w:val="26"/>
          <w:szCs w:val="26"/>
        </w:rPr>
        <w:t xml:space="preserve"> </w:t>
      </w:r>
      <w:r w:rsidRPr="00B679FF">
        <w:rPr>
          <w:sz w:val="26"/>
          <w:szCs w:val="26"/>
        </w:rPr>
        <w:t>Đ</w:t>
      </w:r>
      <w:r w:rsidRPr="00B679FF">
        <w:rPr>
          <w:rFonts w:ascii="VNI-Times" w:hAnsi="VNI-Times"/>
          <w:sz w:val="26"/>
          <w:szCs w:val="26"/>
        </w:rPr>
        <w:t xml:space="preserve">oàng hoà </w:t>
      </w:r>
      <w:r w:rsidR="00F61532">
        <w:rPr>
          <w:sz w:val="26"/>
          <w:szCs w:val="26"/>
        </w:rPr>
        <w:t>sạc gas</w:t>
      </w:r>
      <w:r w:rsidR="00F61532">
        <w:rPr>
          <w:rFonts w:ascii="VNI-Times" w:hAnsi="VNI-Times"/>
          <w:sz w:val="26"/>
          <w:szCs w:val="26"/>
        </w:rPr>
        <w:t xml:space="preserve">, </w:t>
      </w:r>
      <w:r w:rsidRPr="00B679FF">
        <w:rPr>
          <w:rFonts w:ascii="VNI-Times" w:hAnsi="VNI-Times"/>
          <w:sz w:val="26"/>
          <w:szCs w:val="26"/>
        </w:rPr>
        <w:t>VOM, ampe keàm, nguoàn,  keàm, keùo, tuoác nô vít.</w:t>
      </w:r>
    </w:p>
    <w:p w:rsidR="00425DC7" w:rsidRPr="00B679FF" w:rsidRDefault="00425DC7" w:rsidP="007D6FE2">
      <w:pPr>
        <w:tabs>
          <w:tab w:val="left" w:pos="90"/>
        </w:tabs>
        <w:ind w:firstLine="720"/>
        <w:jc w:val="both"/>
        <w:rPr>
          <w:rFonts w:ascii="VNI-Times" w:hAnsi="VNI-Times"/>
          <w:b/>
          <w:sz w:val="26"/>
          <w:szCs w:val="26"/>
        </w:rPr>
      </w:pPr>
      <w:r w:rsidRPr="00B679FF">
        <w:rPr>
          <w:rFonts w:ascii="VNI-Times" w:hAnsi="VNI-Times"/>
          <w:b/>
          <w:sz w:val="26"/>
          <w:szCs w:val="26"/>
        </w:rPr>
        <w:t>III</w:t>
      </w:r>
      <w:proofErr w:type="gramStart"/>
      <w:r w:rsidRPr="00B679FF">
        <w:rPr>
          <w:rFonts w:ascii="VNI-Times" w:hAnsi="VNI-Times"/>
          <w:b/>
          <w:sz w:val="26"/>
          <w:szCs w:val="26"/>
        </w:rPr>
        <w:t>/  CAÙC</w:t>
      </w:r>
      <w:proofErr w:type="gramEnd"/>
      <w:r w:rsidRPr="00B679FF">
        <w:rPr>
          <w:rFonts w:ascii="VNI-Times" w:hAnsi="VNI-Times"/>
          <w:b/>
          <w:sz w:val="26"/>
          <w:szCs w:val="26"/>
        </w:rPr>
        <w:t xml:space="preserve"> BÖÔÙC THÖÏC HAØNH :</w:t>
      </w:r>
    </w:p>
    <w:p w:rsidR="00425DC7" w:rsidRDefault="00425DC7" w:rsidP="007D6FE2">
      <w:pPr>
        <w:tabs>
          <w:tab w:val="left" w:pos="90"/>
        </w:tabs>
        <w:ind w:firstLine="720"/>
        <w:jc w:val="both"/>
        <w:rPr>
          <w:rFonts w:ascii="VNI-Times" w:hAnsi="VNI-Times"/>
          <w:b/>
          <w:sz w:val="26"/>
          <w:szCs w:val="26"/>
          <w:u w:val="single"/>
        </w:rPr>
      </w:pPr>
      <w:r w:rsidRPr="00B679FF">
        <w:rPr>
          <w:rFonts w:ascii="VNI-Times" w:hAnsi="VNI-Times"/>
          <w:b/>
          <w:sz w:val="26"/>
          <w:szCs w:val="26"/>
          <w:u w:val="single"/>
        </w:rPr>
        <w:t>Noäi dung:</w:t>
      </w:r>
    </w:p>
    <w:p w:rsidR="00F61532" w:rsidRPr="00EA6235" w:rsidRDefault="00F61532" w:rsidP="00E000FE">
      <w:pPr>
        <w:pStyle w:val="ListParagraph"/>
        <w:numPr>
          <w:ilvl w:val="0"/>
          <w:numId w:val="14"/>
        </w:numPr>
        <w:tabs>
          <w:tab w:val="left" w:pos="90"/>
        </w:tabs>
        <w:ind w:left="0" w:firstLine="720"/>
        <w:jc w:val="both"/>
        <w:rPr>
          <w:rFonts w:ascii="VNI-Times" w:hAnsi="VNI-Times"/>
          <w:b/>
          <w:sz w:val="26"/>
          <w:szCs w:val="26"/>
          <w:u w:val="single"/>
        </w:rPr>
      </w:pPr>
      <w:r w:rsidRPr="00EA6235">
        <w:rPr>
          <w:rFonts w:ascii="VNI-Times" w:hAnsi="VNI-Times"/>
          <w:b/>
          <w:sz w:val="26"/>
          <w:szCs w:val="26"/>
          <w:u w:val="single"/>
        </w:rPr>
        <w:t>Th</w:t>
      </w:r>
      <w:r w:rsidRPr="00EA6235">
        <w:rPr>
          <w:b/>
          <w:sz w:val="26"/>
          <w:szCs w:val="26"/>
          <w:u w:val="single"/>
        </w:rPr>
        <w:t>ử bơm máy nén:</w:t>
      </w:r>
    </w:p>
    <w:p w:rsidR="00080206" w:rsidRDefault="00080206" w:rsidP="007D6FE2">
      <w:pPr>
        <w:tabs>
          <w:tab w:val="left" w:pos="90"/>
        </w:tabs>
        <w:ind w:firstLine="720"/>
        <w:jc w:val="both"/>
        <w:rPr>
          <w:rFonts w:ascii="VNI-Times" w:hAnsi="VNI-Times"/>
          <w:sz w:val="26"/>
          <w:szCs w:val="26"/>
        </w:rPr>
      </w:pPr>
      <w:r w:rsidRPr="00080206">
        <w:rPr>
          <w:rFonts w:ascii="VNI-Times" w:hAnsi="VNI-Times"/>
          <w:sz w:val="26"/>
          <w:szCs w:val="26"/>
        </w:rPr>
        <w:t xml:space="preserve">Khi kieåm tra maùy neùn trong maùy laïnh cuõng tieán haønh caùc </w:t>
      </w:r>
      <w:proofErr w:type="gramStart"/>
      <w:r w:rsidRPr="00080206">
        <w:rPr>
          <w:rFonts w:ascii="VNI-Times" w:hAnsi="VNI-Times"/>
          <w:sz w:val="26"/>
          <w:szCs w:val="26"/>
        </w:rPr>
        <w:t>böôùc  nhö</w:t>
      </w:r>
      <w:proofErr w:type="gramEnd"/>
      <w:r w:rsidRPr="00080206">
        <w:rPr>
          <w:rFonts w:ascii="VNI-Times" w:hAnsi="VNI-Times"/>
          <w:sz w:val="26"/>
          <w:szCs w:val="26"/>
        </w:rPr>
        <w:t xml:space="preserve"> kieåm tra maùy neùn trong tuû laïnh.</w:t>
      </w:r>
    </w:p>
    <w:p w:rsidR="00D10E61" w:rsidRPr="00D46356" w:rsidRDefault="00D10E61" w:rsidP="00EA6235">
      <w:pPr>
        <w:pStyle w:val="ListParagraph"/>
        <w:tabs>
          <w:tab w:val="left" w:pos="90"/>
        </w:tabs>
        <w:ind w:left="0" w:firstLine="720"/>
        <w:jc w:val="both"/>
        <w:rPr>
          <w:rFonts w:ascii="VNI-Times" w:hAnsi="VNI-Times"/>
          <w:sz w:val="26"/>
          <w:szCs w:val="26"/>
        </w:rPr>
      </w:pPr>
      <w:r>
        <w:rPr>
          <w:rFonts w:ascii="VNI-Times" w:hAnsi="VNI-Times"/>
          <w:sz w:val="26"/>
          <w:szCs w:val="26"/>
        </w:rPr>
        <w:t>G</w:t>
      </w:r>
      <w:r>
        <w:rPr>
          <w:sz w:val="26"/>
          <w:szCs w:val="26"/>
        </w:rPr>
        <w:t xml:space="preserve">ắn đồng hồ áp suất cao vào đầu đẩy máy nén </w:t>
      </w:r>
      <w:r w:rsidR="00D46356">
        <w:rPr>
          <w:sz w:val="26"/>
          <w:szCs w:val="26"/>
        </w:rPr>
        <w:t xml:space="preserve">cho máy nén hoạt động, khóa </w:t>
      </w:r>
      <w:proofErr w:type="gramStart"/>
      <w:r w:rsidR="00D46356">
        <w:rPr>
          <w:sz w:val="26"/>
          <w:szCs w:val="26"/>
        </w:rPr>
        <w:t>tai</w:t>
      </w:r>
      <w:proofErr w:type="gramEnd"/>
      <w:r w:rsidR="00D46356">
        <w:rPr>
          <w:sz w:val="26"/>
          <w:szCs w:val="26"/>
        </w:rPr>
        <w:t xml:space="preserve"> van đồng hồ cao áp. Lúc này </w:t>
      </w:r>
      <w:proofErr w:type="gramStart"/>
      <w:r w:rsidR="00D46356">
        <w:rPr>
          <w:sz w:val="26"/>
          <w:szCs w:val="26"/>
        </w:rPr>
        <w:t>kim</w:t>
      </w:r>
      <w:proofErr w:type="gramEnd"/>
      <w:r w:rsidR="00D46356">
        <w:rPr>
          <w:sz w:val="26"/>
          <w:szCs w:val="26"/>
        </w:rPr>
        <w:t xml:space="preserve"> áp kế cao áp sẽ lên.</w:t>
      </w:r>
    </w:p>
    <w:p w:rsidR="00D46356" w:rsidRPr="00D46356" w:rsidRDefault="00D46356" w:rsidP="00E000FE">
      <w:pPr>
        <w:pStyle w:val="ListParagraph"/>
        <w:numPr>
          <w:ilvl w:val="0"/>
          <w:numId w:val="11"/>
        </w:numPr>
        <w:tabs>
          <w:tab w:val="left" w:pos="90"/>
        </w:tabs>
        <w:jc w:val="both"/>
        <w:rPr>
          <w:rFonts w:ascii="VNI-Times" w:hAnsi="VNI-Times"/>
          <w:sz w:val="26"/>
          <w:szCs w:val="26"/>
        </w:rPr>
      </w:pPr>
      <w:r>
        <w:rPr>
          <w:rFonts w:ascii="VNI-Times" w:hAnsi="VNI-Times"/>
          <w:sz w:val="26"/>
          <w:szCs w:val="26"/>
        </w:rPr>
        <w:t>N</w:t>
      </w:r>
      <w:r>
        <w:rPr>
          <w:sz w:val="26"/>
          <w:szCs w:val="26"/>
        </w:rPr>
        <w:t>ếu</w:t>
      </w:r>
      <w:r w:rsidRPr="00D46356">
        <w:rPr>
          <w:sz w:val="26"/>
          <w:szCs w:val="26"/>
        </w:rPr>
        <w:t xml:space="preserve"> </w:t>
      </w:r>
      <w:proofErr w:type="gramStart"/>
      <w:r>
        <w:rPr>
          <w:sz w:val="26"/>
          <w:szCs w:val="26"/>
        </w:rPr>
        <w:t>kim</w:t>
      </w:r>
      <w:proofErr w:type="gramEnd"/>
      <w:r>
        <w:rPr>
          <w:sz w:val="26"/>
          <w:szCs w:val="26"/>
        </w:rPr>
        <w:t xml:space="preserve"> áp kế cao áp lên nhanh đạt 350 PSI =&gt; máy nén bơm tốt.</w:t>
      </w:r>
    </w:p>
    <w:p w:rsidR="00D46356" w:rsidRPr="00554669" w:rsidRDefault="00D46356" w:rsidP="00E000FE">
      <w:pPr>
        <w:pStyle w:val="ListParagraph"/>
        <w:numPr>
          <w:ilvl w:val="0"/>
          <w:numId w:val="11"/>
        </w:numPr>
        <w:tabs>
          <w:tab w:val="left" w:pos="90"/>
        </w:tabs>
        <w:jc w:val="both"/>
        <w:rPr>
          <w:rFonts w:ascii="VNI-Times" w:hAnsi="VNI-Times"/>
          <w:sz w:val="26"/>
          <w:szCs w:val="26"/>
        </w:rPr>
      </w:pPr>
      <w:r>
        <w:rPr>
          <w:sz w:val="26"/>
          <w:szCs w:val="26"/>
        </w:rPr>
        <w:t xml:space="preserve"> </w:t>
      </w:r>
      <w:r>
        <w:rPr>
          <w:rFonts w:ascii="VNI-Times" w:hAnsi="VNI-Times"/>
          <w:sz w:val="26"/>
          <w:szCs w:val="26"/>
        </w:rPr>
        <w:t>N</w:t>
      </w:r>
      <w:r>
        <w:rPr>
          <w:sz w:val="26"/>
          <w:szCs w:val="26"/>
        </w:rPr>
        <w:t>ếu</w:t>
      </w:r>
      <w:r w:rsidRPr="00D46356">
        <w:rPr>
          <w:sz w:val="26"/>
          <w:szCs w:val="26"/>
        </w:rPr>
        <w:t xml:space="preserve"> </w:t>
      </w:r>
      <w:proofErr w:type="gramStart"/>
      <w:r>
        <w:rPr>
          <w:sz w:val="26"/>
          <w:szCs w:val="26"/>
        </w:rPr>
        <w:t>kim</w:t>
      </w:r>
      <w:proofErr w:type="gramEnd"/>
      <w:r>
        <w:rPr>
          <w:sz w:val="26"/>
          <w:szCs w:val="26"/>
        </w:rPr>
        <w:t xml:space="preserve"> áp kế cao áp lên chậm chưa đạt 350 PSI =&gt; máy nén</w:t>
      </w:r>
      <w:r w:rsidR="00554669">
        <w:rPr>
          <w:sz w:val="26"/>
          <w:szCs w:val="26"/>
        </w:rPr>
        <w:t xml:space="preserve"> bơm yếu</w:t>
      </w:r>
      <w:r>
        <w:rPr>
          <w:sz w:val="26"/>
          <w:szCs w:val="26"/>
        </w:rPr>
        <w:t>.</w:t>
      </w:r>
    </w:p>
    <w:p w:rsidR="00124EE6" w:rsidRDefault="00554669" w:rsidP="00554669">
      <w:pPr>
        <w:pStyle w:val="ListParagraph"/>
        <w:tabs>
          <w:tab w:val="left" w:pos="90"/>
        </w:tabs>
        <w:jc w:val="both"/>
        <w:rPr>
          <w:sz w:val="26"/>
          <w:szCs w:val="26"/>
        </w:rPr>
      </w:pPr>
      <w:r>
        <w:rPr>
          <w:sz w:val="26"/>
          <w:szCs w:val="26"/>
        </w:rPr>
        <w:t>Chú ý:</w:t>
      </w:r>
    </w:p>
    <w:p w:rsidR="00554669" w:rsidRDefault="00554669" w:rsidP="00554669">
      <w:pPr>
        <w:pStyle w:val="ListParagraph"/>
        <w:tabs>
          <w:tab w:val="left" w:pos="90"/>
        </w:tabs>
        <w:jc w:val="both"/>
        <w:rPr>
          <w:sz w:val="26"/>
          <w:szCs w:val="26"/>
        </w:rPr>
      </w:pPr>
      <w:r>
        <w:rPr>
          <w:sz w:val="26"/>
          <w:szCs w:val="26"/>
        </w:rPr>
        <w:t xml:space="preserve">- Không cho </w:t>
      </w:r>
      <w:proofErr w:type="gramStart"/>
      <w:r>
        <w:rPr>
          <w:sz w:val="26"/>
          <w:szCs w:val="26"/>
        </w:rPr>
        <w:t>kim</w:t>
      </w:r>
      <w:proofErr w:type="gramEnd"/>
      <w:r>
        <w:rPr>
          <w:sz w:val="26"/>
          <w:szCs w:val="26"/>
        </w:rPr>
        <w:t xml:space="preserve"> áp kế cao áp lên quá 350 PSI …</w:t>
      </w:r>
    </w:p>
    <w:p w:rsidR="00554669" w:rsidRPr="00554669" w:rsidRDefault="00124EE6" w:rsidP="00554669">
      <w:pPr>
        <w:tabs>
          <w:tab w:val="left" w:pos="90"/>
        </w:tabs>
        <w:jc w:val="both"/>
        <w:rPr>
          <w:rFonts w:ascii="VNI-Times" w:hAnsi="VNI-Times"/>
          <w:sz w:val="26"/>
          <w:szCs w:val="26"/>
        </w:rPr>
      </w:pPr>
      <w:r>
        <w:rPr>
          <w:sz w:val="26"/>
          <w:szCs w:val="26"/>
        </w:rPr>
        <w:t xml:space="preserve">           </w:t>
      </w:r>
      <w:r w:rsidR="00554669">
        <w:rPr>
          <w:sz w:val="26"/>
          <w:szCs w:val="26"/>
        </w:rPr>
        <w:t>- Khi</w:t>
      </w:r>
      <w:r w:rsidR="00554669" w:rsidRPr="00554669">
        <w:rPr>
          <w:sz w:val="26"/>
          <w:szCs w:val="26"/>
        </w:rPr>
        <w:t xml:space="preserve"> </w:t>
      </w:r>
      <w:proofErr w:type="gramStart"/>
      <w:r w:rsidR="00554669" w:rsidRPr="00554669">
        <w:rPr>
          <w:sz w:val="26"/>
          <w:szCs w:val="26"/>
        </w:rPr>
        <w:t>kim</w:t>
      </w:r>
      <w:proofErr w:type="gramEnd"/>
      <w:r w:rsidR="00554669" w:rsidRPr="00554669">
        <w:rPr>
          <w:sz w:val="26"/>
          <w:szCs w:val="26"/>
        </w:rPr>
        <w:t xml:space="preserve"> áp kế cao áp lên </w:t>
      </w:r>
      <w:r w:rsidR="00554669">
        <w:rPr>
          <w:sz w:val="26"/>
          <w:szCs w:val="26"/>
        </w:rPr>
        <w:t>đến</w:t>
      </w:r>
      <w:r w:rsidR="00554669" w:rsidRPr="00554669">
        <w:rPr>
          <w:sz w:val="26"/>
          <w:szCs w:val="26"/>
        </w:rPr>
        <w:t xml:space="preserve"> 350 PSI</w:t>
      </w:r>
      <w:r w:rsidR="00554669">
        <w:rPr>
          <w:sz w:val="26"/>
          <w:szCs w:val="26"/>
        </w:rPr>
        <w:t xml:space="preserve"> ta không được tắt máy… </w:t>
      </w:r>
    </w:p>
    <w:p w:rsidR="00F61532" w:rsidRPr="00EA6235" w:rsidRDefault="00FA38C9" w:rsidP="00E000FE">
      <w:pPr>
        <w:pStyle w:val="ListParagraph"/>
        <w:numPr>
          <w:ilvl w:val="0"/>
          <w:numId w:val="14"/>
        </w:numPr>
        <w:tabs>
          <w:tab w:val="left" w:pos="90"/>
        </w:tabs>
        <w:ind w:left="0" w:firstLine="720"/>
        <w:jc w:val="both"/>
        <w:rPr>
          <w:rFonts w:ascii="VNI-Times" w:hAnsi="VNI-Times"/>
          <w:b/>
          <w:sz w:val="26"/>
          <w:szCs w:val="26"/>
          <w:u w:val="single"/>
        </w:rPr>
      </w:pPr>
      <w:r w:rsidRPr="00EA6235">
        <w:rPr>
          <w:b/>
          <w:sz w:val="26"/>
          <w:szCs w:val="26"/>
          <w:u w:val="single"/>
        </w:rPr>
        <w:t>N</w:t>
      </w:r>
      <w:r w:rsidR="00F61532" w:rsidRPr="00EA6235">
        <w:rPr>
          <w:b/>
          <w:sz w:val="26"/>
          <w:szCs w:val="26"/>
          <w:u w:val="single"/>
        </w:rPr>
        <w:t>ạp nhớt máy nén</w:t>
      </w:r>
      <w:r w:rsidRPr="00EA6235">
        <w:rPr>
          <w:b/>
          <w:sz w:val="26"/>
          <w:szCs w:val="26"/>
          <w:u w:val="single"/>
        </w:rPr>
        <w:t>:</w:t>
      </w:r>
    </w:p>
    <w:p w:rsidR="00940474" w:rsidRPr="00940474" w:rsidRDefault="00940474" w:rsidP="007D6FE2">
      <w:pPr>
        <w:tabs>
          <w:tab w:val="left" w:pos="90"/>
        </w:tabs>
        <w:ind w:firstLine="720"/>
        <w:jc w:val="both"/>
        <w:rPr>
          <w:rFonts w:ascii="VNI-Times" w:hAnsi="VNI-Times"/>
          <w:sz w:val="26"/>
          <w:szCs w:val="26"/>
        </w:rPr>
      </w:pPr>
      <w:proofErr w:type="gramStart"/>
      <w:r w:rsidRPr="00940474">
        <w:rPr>
          <w:rFonts w:ascii="VNI-Times" w:hAnsi="VNI-Times"/>
          <w:sz w:val="26"/>
          <w:szCs w:val="26"/>
        </w:rPr>
        <w:t>Caùc maùy laïnh ngaøy nay ñöôïc söû duïng maùy neùn rotor laên neân vieäc naïp daàu ñöôïc thöïc hieän ngöôïc vôùi maùy neùn piston, khi naïp daàu boâi trôn vaøo maùy neùn ta phaûi naïp vaøo ñöôøng ñaåy vaø caét ñieän hoaøn toaøn vaøo maùy neùn.</w:t>
      </w:r>
      <w:proofErr w:type="gramEnd"/>
    </w:p>
    <w:p w:rsidR="00940474" w:rsidRPr="00940474" w:rsidRDefault="00940474" w:rsidP="007D6FE2">
      <w:pPr>
        <w:tabs>
          <w:tab w:val="left" w:pos="90"/>
        </w:tabs>
        <w:ind w:firstLine="720"/>
        <w:jc w:val="both"/>
        <w:rPr>
          <w:rFonts w:ascii="VNI-Times" w:hAnsi="VNI-Times"/>
          <w:sz w:val="26"/>
          <w:szCs w:val="26"/>
        </w:rPr>
      </w:pPr>
      <w:r w:rsidRPr="00940474">
        <w:rPr>
          <w:noProof/>
          <w:sz w:val="26"/>
          <w:szCs w:val="26"/>
        </w:rPr>
        <mc:AlternateContent>
          <mc:Choice Requires="wpg">
            <w:drawing>
              <wp:anchor distT="0" distB="0" distL="114300" distR="114300" simplePos="0" relativeHeight="251929600" behindDoc="0" locked="0" layoutInCell="1" allowOverlap="1" wp14:anchorId="56B4CA73" wp14:editId="70C777EA">
                <wp:simplePos x="0" y="0"/>
                <wp:positionH relativeFrom="column">
                  <wp:posOffset>3543300</wp:posOffset>
                </wp:positionH>
                <wp:positionV relativeFrom="paragraph">
                  <wp:posOffset>187325</wp:posOffset>
                </wp:positionV>
                <wp:extent cx="2400300" cy="1797050"/>
                <wp:effectExtent l="0" t="0" r="0" b="0"/>
                <wp:wrapSquare wrapText="bothSides"/>
                <wp:docPr id="81" name="Group 8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400300" cy="1797050"/>
                          <a:chOff x="6998" y="10147"/>
                          <a:chExt cx="3780" cy="2830"/>
                        </a:xfrm>
                      </wpg:grpSpPr>
                      <pic:pic xmlns:pic="http://schemas.openxmlformats.org/drawingml/2006/picture">
                        <pic:nvPicPr>
                          <pic:cNvPr id="82" name="Picture 3"/>
                          <pic:cNvPicPr>
                            <a:picLocks noChangeAspect="1" noChangeArrowheads="1"/>
                          </pic:cNvPicPr>
                        </pic:nvPicPr>
                        <pic:blipFill>
                          <a:blip r:embed="rId24">
                            <a:extLst>
                              <a:ext uri="{28A0092B-C50C-407E-A947-70E740481C1C}">
                                <a14:useLocalDpi xmlns:a14="http://schemas.microsoft.com/office/drawing/2010/main" val="0"/>
                              </a:ext>
                            </a:extLst>
                          </a:blip>
                          <a:srcRect l="37500" t="30556" r="41667" b="30556"/>
                          <a:stretch>
                            <a:fillRect/>
                          </a:stretch>
                        </pic:blipFill>
                        <pic:spPr bwMode="auto">
                          <a:xfrm>
                            <a:off x="6998" y="10147"/>
                            <a:ext cx="1800" cy="25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83" name="Picture 4"/>
                          <pic:cNvPicPr>
                            <a:picLocks noChangeAspect="1" noChangeArrowheads="1"/>
                          </pic:cNvPicPr>
                        </pic:nvPicPr>
                        <pic:blipFill>
                          <a:blip r:embed="rId25">
                            <a:extLst>
                              <a:ext uri="{28A0092B-C50C-407E-A947-70E740481C1C}">
                                <a14:useLocalDpi xmlns:a14="http://schemas.microsoft.com/office/drawing/2010/main" val="0"/>
                              </a:ext>
                            </a:extLst>
                          </a:blip>
                          <a:srcRect l="35417" t="43651" r="41666" b="16667"/>
                          <a:stretch>
                            <a:fillRect/>
                          </a:stretch>
                        </pic:blipFill>
                        <pic:spPr bwMode="auto">
                          <a:xfrm>
                            <a:off x="9098" y="10147"/>
                            <a:ext cx="1680" cy="2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84" name="Text Box 5"/>
                        <wps:cNvSpPr txBox="1">
                          <a:spLocks noChangeArrowheads="1"/>
                        </wps:cNvSpPr>
                        <wps:spPr bwMode="auto">
                          <a:xfrm>
                            <a:off x="6998" y="12437"/>
                            <a:ext cx="360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37046" w:rsidRPr="003D38E9" w:rsidRDefault="00837046" w:rsidP="00940474">
                              <w:pPr>
                                <w:rPr>
                                  <w:rFonts w:ascii="VNI-Times" w:hAnsi="VNI-Times"/>
                                  <w:i/>
                                  <w:sz w:val="22"/>
                                  <w:szCs w:val="22"/>
                                </w:rPr>
                              </w:pPr>
                              <w:r>
                                <w:rPr>
                                  <w:rFonts w:ascii="VNI-Times" w:hAnsi="VNI-Times"/>
                                  <w:i/>
                                  <w:sz w:val="22"/>
                                  <w:szCs w:val="22"/>
                                </w:rPr>
                                <w:t>Hình 2.32: Naïp daàu maùy neùn Rotor</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81" o:spid="_x0000_s1046" style="position:absolute;left:0;text-align:left;margin-left:279pt;margin-top:14.75pt;width:189pt;height:141.5pt;z-index:251929600" coordorigin="6998,10147" coordsize="3780,283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FQ1+fqwQAAAkSAAAOAAAAZHJzL2Uyb0RvYy54bWzsWNuO2zYQfS/QfyD0&#10;rrUulGQJ6w12fVkESNtFk34ALdEWEUlUSXrtbdF/7wwp2d4LmjQJCjRYA7Z5Hc7MmTka6vLNoW3I&#10;PVdayG7mhReBR3hXykp025n324eVP/WINqyrWCM7PvMeuPbeXP34w+W+L3gka9lUXBEQ0uli38+8&#10;2pi+mEx0WfOW6QvZ8w4mN1K1zEBXbSeVYnuQ3jaTKAjSyV6qqley5FrD6MJNeldW/mbDS/PLZqO5&#10;Ic3MA92M/VX2d42/k6tLVmwV62tRDmqwL9CiZaKDQ4+iFswwslPimahWlEpquTEXpWwncrMRJbc2&#10;gDVh8MSaWyV3vbVlW+y3/dFN4NonfvpiseXP93eKiGrmTUOPdKwFjOyxBPrgnH2/LWDNrerf93fK&#10;WQjNd7L8qGF68nQe+1u3mKz3P8kK5LGdkdY5h41qUQSYTQ4Wg4cjBvxgSAmDEQ2COACoSpgLszwL&#10;kgGlsgYocV+a5xBVOB2ENHMQlvVyEBBn02F3NI3t1gkr3MlW20G7q8telAV8B69C65lXPx19sMvs&#10;FPcGIe1nyWiZ+rjrfQiAnhmxFo0wDzaYwUmoVHd/J0p0NnbOAIpGgGAaTyUx2j4uclsYmmTRIZ2c&#10;16zb8mvdQxqAt2D7OKSU3NecVRqHEcfHUmz3kRrrRvQr0TQIH7YHgyGTnkTiCz5zUb6Q5a7lnXFp&#10;q3gDtstO16LXHlEFb9ccolC9rUIbKxAP77TB4zAybCr9GU2vgyCPbvx5Esx9GmRL/zqnmZ8Fy4wG&#10;dBrOw/lfuDukxU5zcANrFr0YdIXRZ9q+mDcDw7iMtJlN7pnlD/SUVWj8tyrCELoEddWq/BWcjWwT&#10;ZwmGMTg+DpIkBRtnHg3TNPMIMI8bA3mwxyhuyhqbG/Aw7nfnHCcsHCcEECsN2fjJBHspUcY8C6dj&#10;kkVJ9DhNIIaUNrdctgQbAAqoZEFh92CwU25cgmp3EkPDGtN0jwbANW7kJTjzIF9Ol1Pq0yhdApyL&#10;hX+9mlM/XYVZsogX8/kiHOGsRVXxDo/5ejSt02UjqjGgtdqu541yKK/sxyYFYHNaNsGoOqkxRgAK&#10;O0VoHgJ/3US5v0qnmU9XNPGBwaZ+EOY3eRrQnC5Wj016Jzr+9SaR/czLkyixKJ0pjRF5ZltgP89t&#10;Y0UrDDyHG9HCg+C4iBXIEcuustAaJhrXPnMFqn9yhUsOlxRjlMIsNuH7P6Tc+Cnl0u+ScqPvhHIT&#10;GgK9AmPROE3geTdQLpAvUC5wL5CvDeUjs35zygVOe1abHCk3PVYmMX2l3FfK/S8od9/DxUqP9Rr0&#10;Pq8GwmvVS1eS9zXrObAFij0rTenIkx8w2G/kgSSYacMqvDoQc4BhLDft49fdIP6hID3b6uT8y4on&#10;ovGQ7GP6xelY8SSv2XdWFLwWPN+m4MGIxSB14WoO64O9V7viGifXsnqARFASHlBwM4C3JtCopfrD&#10;I3t4AzHz9O87hpfJ5m0HaZqHFOKUGNuhSQaCiDqfWZ/PsK4EUTPPeMQ15wZ6sGXXK7Gt4SSXeZ28&#10;huv4Rtgy/qQVVGnYAaawLfu+wdZ1w7sRfKFx3rerTm9wrv4GAAD//wMAUEsDBBQABgAIAAAAIQAu&#10;bPAAxQAAAKUBAAAZAAAAZHJzL19yZWxzL2Uyb0RvYy54bWwucmVsc7yQwYrCMBCG7wv7DmHu27Q9&#10;LLKY9iKCV3EfYEimabCZhCSKvr2BZUFB8OZxZvi//2PW48Uv4kwpu8AKuqYFQayDcWwV/B62XysQ&#10;uSAbXAKTgitlGIfPj/WeFiw1lGcXs6gUzgrmUuKPlFnP5DE3IRLXyxSSx1LHZGVEfURLsm/bb5nu&#10;GTA8MMXOKEg704M4XGNtfs0O0+Q0bYI+eeLypEI6X7srEJOlosCTcfi37JvIFuRzh+49Dt2/g3x4&#10;7nADAAD//wMAUEsDBBQABgAIAAAAIQAG0+BB4QAAAAoBAAAPAAAAZHJzL2Rvd25yZXYueG1sTI/N&#10;asMwEITvhb6D2EJvjfyDQuJ6HUJoewqFJoXSm2JvbBNLMpZiO2/f7ak9zs4w+02+mU0nRhp86yxC&#10;vIhAkC1d1doa4fP4+rQC4YO2le6cJYQbedgU93e5zio32Q8aD6EWXGJ9phGaEPpMSl82ZLRfuJ4s&#10;e2c3GB1YDrWsBj1xuelkEkVLaXRr+UOje9o1VF4OV4PwNulpm8Yv4/5y3t2+j+r9ax8T4uPDvH0G&#10;EWgOf2H4xWd0KJjp5K628qJDUGrFWwJCslYgOLBOl3w4IaRxokAWufw/ofgBAAD//wMAUEsDBAoA&#10;AAAAAAAAIQD4GSeQu+IAALviAAAUAAAAZHJzL21lZGlhL2ltYWdlMS5wbmeJUE5HDQoaCgAAAA1J&#10;SERSAAADIAAAAlgIAgAAABUUFScAAAADc0JJVAUGBTMLjYAAAAABc1JHQgCuzhzpAADiZklEQVR4&#10;Xu19b4gcVdZ+5ccINTBCN0TohgjpRcEWhe1hhZ1h8yGzuOAEF5zBBTOsoOMK62SFNXmF18zmQ3aS&#10;BXfigptRUFtBmQjKjLCSCbxi50OWGcFlWoikBWU7YKAbDHSBA13gQH7n1q2+fbv+d/W/6uqntnbs&#10;VN977jnPvVX19LnnnntA+X1NmVAV6VBVVZlQEuPsEvszptDXCVFkzLhu/KWjvt/8J/+MAwgAASAA&#10;BIAAEAACUUaAaEwLaSECQ8RG/HVRXdOtX+gG86nUFN3y1Qf5A8oTlSbBIqZFdMogU+pdrI4q0Sni&#10;XUEPmwZBK6IcEAACQAAIAAEgAAT6gACxGp3+ZxwNDxHRHkFhiIEZviaDezU8SrJenF3pPxp/qRr9&#10;c48k6srtilLcPqAc3VUSaaN+XUkkzZrcQTXG+FbjisXLJZE1zvga+hkK4wACQAAIAIHhRABzEcPZ&#10;b/HQev0JfW6KTaS1dVy6qi980qwTXsiHjWb3lfXfK2E0+Uxb+EdF+UFTvrtxQPnFtnK3ymYBJxKK&#10;anK1FnZF5ImYFuNbTvaKW5F/wJ3Z1qBAYSAABIAAEAACQMBAYP0pZSqrrn2qaHt6jTxBdUYqmJeI&#10;pvMkzw33G/GvarqeVvX1lxPF75UFgx51JkRfeM8Q8oxy/P6a9uGaUtN03Zj/o0b3DSX2Sa3GwecF&#10;ja/qpPJEOv3q+lY5vfBKySBYh9eVgxnlHnJWMRZ1+WXTA6X/JAgTk8tNW/g0Yx0GMq8Cu8JNAgSA&#10;ABAAAkAACIRC4M77iVPvKZkEY1TaHpEnPu9msJh9hfEaPiXHCI1CLIUV2KOSWkIpb781Nf68Rt92&#10;KuTpKgm/s5nS/nGK2BGbMdzTlL0Gx/pJ4liM4TWIF5EwIoWaVh5LzGzujucKSrVsEqyLr2QNMmhw&#10;Rr1OhK2+p2t1xg01rbb7xiyJ3Ph0Z+29fPHQahM3mVGZTAvTg6GGFSoBASAABCKCAH4qR6QjRk+N&#10;Ox+lnvunnruPzRAKgmXSKe494oFQhu+KCBYxL0ZaNK1SvVH7v5kDv6sygtWhkN+WmZB/ZbQzz6kP&#10;58j3RPIbBMugUybHMl1ZOnNuGUxQr5G3q1SpzBVrB+7fVG7XGgTr5ezSk0QaHY7x327VPmIEa/2T&#10;QjaTPnX2QjHV4FjCYybXw805encFLAYCQAAIAAEg0CECxI0W/qZP3sfiv2t7Bmmhk2bfGqSKua+M&#10;6TUiWE2mtafVqjcqW02C1ZEQIlj7+p2trPbygpKdZMFR5L7ioetErfbr3KnGlOB/2b/rjHjRVKJO&#10;BKs292XlQOaScvvG/zMKKdq+vnlVP/d2+bm/7pRu6s/9tVi+pS+8cGnt4zKf/uSyiF3Rf3PVU7yW&#10;wwF21eH4QnUgAASAwGARMF5mOIHAABAwmBNRK86uKCcC+Yco+op9/tE4axQTZZwN+mVSEbHSrjGH&#10;aBey/j/q+v+qG39h5+Wz7Pz8vMo5XIuQxt3HXFNErajJPT3x6HziLxf1vbrOmJbGTnJr0VdaLfXu&#10;54mnTrG5P85/xBpBRfl/is5Cr8iA3P3sq/pPLDVDpVKhz5qilq/vEK/Kf1pav1JaeGL21P+cPvXn&#10;02brkhTzSjvs6r9vJOrvJ0I8RkJUDFEluGIk/PQTzcUL9JmuiOqVtxJ0BpfWeUlqnX4EeDdae5eV&#10;WXyUqU1/LZ/p29Bq9BTq0FqhIhAAAm0gwBY24QQCg0DAcFAZvMrkPcRa2Gxg3Yy7Yv80SJh5WrIW&#10;8HHrIsTxFmByLEIYkzHe6eSgougrrsrPp+hC6rV1dpFNCBrzg/t66tI2K/3onOHNsoZIkQcroYwl&#10;iJdlDqkUd1Wt1naKldLNyubVcuV2beF3U1Rt8fEs12wm1why579vzEPdPpuoMRpBOjWphvf9nDlI&#10;6zBV5frlNm57o2iIiiGqBNeKhB97mICt8SrHcipdUb7fbUogoMqsD/pw7L6aoNYvfFjKZC9Qo6xf&#10;nNhS+TbTZUolR2g9d9j6uXxTU74thNO2p1CHUwm1gAAQAAJAYFgQMCOu2MwgTQLq7J98yR2bh2uw&#10;K/oHX13ocjgKOfaK/uuX9emX9MkX9QdfYCfV9hBicCljBvAnnU0XGkfqjcsG+WG6pD4yX/TV3/6M&#10;LklZGEy1jClCclYZQfrVWoXiuTauFiuV6vqVslYp5h4iRlUTcftEHqXliU3Lpu5TE5Sk1HwrB+VY&#10;VF/VWEhaiCNExRBVAiqWPaQynmsc2UPsr3qzyP+Zfl5LP7YVUE7nxXKHGfjLL23qj8wpmempB+R+&#10;aYov3WLdnaGlGrqeTbMq8ufSt5R7NtWJMr2DuhOtUBcIAAEgAASijwAFXRkMyeA3nFTZlOZXmvTI&#10;RraEEJoZZNOCNCd4Xv38VXX7NXX39RaW4iGEze6xuCvWVvXFea4FzQmyv5ckduUYj66M/z+e+6r2&#10;I9O2drta16qLv5ujz6VS8eLZRSbMiOhqHvsGS5PmO+9cSvBv7xRZRfbhoxSd3KElf264uCyOLpXP&#10;WNHZmG4zK954jU0jWq7zJm58uUTXqaIxPed88smyVheOSj4e3hZ9EBU/P8M8PbzwxT80r7tJFtdX&#10;f89sTyRUrgb9ZURTUVbOzAjb73xJXIf907EVoYyhJxNi15BUoik/i732YgbmRo9VTitqWvzzTvG4&#10;xZBCiRXLHE7SCM4YleTP2zsV5W7KPeuMlV1hKukItS96KAAEgAAQAAJAQEKAURp2UmC7TDw462ic&#10;uvy5hX6Z7MJViJBJyRfMMCcmtpXDjSuc55AKNA9o/OUkrPrCMS4g9b45K1WdY74rEacuSKGyz5iA&#10;4cGihBMGidq8VlFUdebn7Frukdzs0Rz7tK9TAJbxQXbKGWawVO/qgeMab3I8fU69tibykTp8luf1&#10;JTuTz+sHcpvLfyvQBNMJCgzar3Eh5Bla+aB84b0iXV882rxOX+U/2L3wYZnYTLN8a9DA7qtsqm7z&#10;39X0/Swwnx/b51Xy8Vz6rJr/oEgfts8w2z8/o848pFJoP+lQqWrZu2nO1VAgyGmI1TT92FSC1D72&#10;iErp0czG9msCGYLCtRWjdKlYWr/KJuYcNVw8oqQS6nN/K1LM3WSK2HTNsZilIxz6pWFR/ipL45Y5&#10;lFB+rBFK5WrzM10ncJSJpGMTonOFwnTFEepA6AVBOJplxJDCByAABIAAEOgeAiK+SiTgbJHdiLJi&#10;qUeNiTp+WFxcshD6dv6v+rEz+q9pivAVffplo2wjcbqzkMbCPjMFA2NXZgvV538t9Kn+7sGGKJuY&#10;MVaeTxGqtT2m553rJ7ffnaPIqHrx9PZbsw2iUF84mp0/mjWnP/lV8dpjn5veNv3oUgicd8+r9Z3Z&#10;lf8lN4+SYgFMBp8zjgtnNk99mqAPmZSqVFh2CvP66zunPmYfLeVFgazhmFl4Mq/nTL8a/TNnzN8t&#10;Pp1/7mOmMyXbUG6XJw+zizOPrin3ZB48o/76f26wBQLBDh6TVvqukn0gTbOE1CgRNSb5YesUm3cr&#10;iy9snXi7ptybc9SQc+dsQk+/oM+/vEvzeo7FZJUtHWHvFx6Gtf4y2xxp8xM2ock/UwCWnspSn3o3&#10;IRRmijlBHQy/4S3l6jfFj1EgAASAABAIi4CZQdRkV3zi7y5jW2SXU6Y2jUZbhfD3jCyE/jmm/JdP&#10;FBpiW4QYniP2lTHxZzi3jMWARuHUW2x+kB+pj2607nDDfF2quZaQotvV/8ccWeQf03XKdzU+u3Xg&#10;N5sHfnPpwEz+wJG1A1MXDjxyjr16r5Y2rpZ41Jg1O4Ogk2aL1uk/6RVqeSeZ35CR5EzavKYdyF7i&#10;l9Rb9L5vkjaa7TKv39xxvm6Wb5Hf3Moo0cw+37w4wS6yf35f4pN67DhIsfyqcu+0+UGaeaRpUH7a&#10;Bg2rd/kz5ktb/3OC/l6+2mCBzJXVtMK9lQZCpNJE2lHDVWPfgJN/nKI509MvzSiJjGOxFnCsCw6s&#10;hKB0i7U79UiGJC+fLdBf+kxXWABWkj4YSxD4IWHV0oShcEtJCeqwd9eQEJdo+tWgFRAAAkBgqBEQ&#10;KwQpsN0ew243zXhHGf6qRvASX0XYyETqLIRKjCk/e1mnUzCkphDBWsw0XMZmNoYyqdfNZXnV56d5&#10;qdT7N4j8Mf5HhxmJ1fSmkQeLpt6U0q1JXZ3WE9Pv/CFR2zxe+9di7cpS5crJymenK5+tzB7Jzkzx&#10;VO8NNxnxO3oB09nws5kqWfiW/K0FmoYNbM2d4VVS7mfLIJty2v3cKp959vgh6WC5SP9UtXLLRZeh&#10;eeBpnSZA2Rzo1Qsyj+YBTBde3yGCcvwxRlYunGch7SykqRUK11ZkMw2mK6vNNTx3RUk+q21erdKc&#10;6fIT1Is0o+tQrKUv7B3RalrhW9YOzRLS/CC5rMihxWYMaRaVArBoV0oXTRyasJVsGQlDfatDeSAA&#10;BIAAEOgnAjyDKL3fDLJh5qwy0lZ9fpbyFai7Zw3W0Zg3M9xLdBCLMGYLGy8+WQhd5u/LJvExS5pO&#10;BJuQhnOBRdkbGUSNqqnXN/jbrfoCmyXUnp00WlYTH/3X0IClb1BbeaG5irCxnbMqZi7XP2NeK3Ze&#10;K21dKxV2Gh4srqN4fxvOtGYYvPFPHod08sWpi88I+mD17wmKUDTm1KjwxlnTU0WfrS9ymYW4fK68&#10;rtAp2E+pysptvDsniyoabpv8G7MbL7EPxa8r+sHM9nfs8+WPj1PJG68qPDDLfuqPneRny1cNZXhz&#10;pW8q+iEzpYXyIy3JbJrv2opszpjiqOF/X6PoscT8BwmzbKngWMzOfjy4Y/4a84oxna+XaW6U60/B&#10;ZDwAi0QFbIJKOkLt5s6NyXWXdRUx99vBaiAABIBAbxFg+dk5D3HOWdB4Y9YVVTfmiIzCtOqQJ0ng&#10;cyBWIZeJov2FUTTO0sRb11kIvbiNCZy6kemKZ71qYVcN15r2tBGDRQvdNiuchxlbE7Z4sFp8PEyo&#10;EcM/O5WlkxxXM4+wczpneLCYyU3lxMty82vWBlu8ZlCTra+JcukUUzXTIBvsaz6v2Tjz/2FliABN&#10;nleL32lUOD2hcLKVOcRWtzW5iRTjJcd72T4zV5zy7TZvgsSSb2b2sWyNWFfjmH6V2tKPP5Gb+7m6&#10;840+8/glJZP79etq4Stt8qH0nXfVNM3xUaT/7bJFW7d/cvcbHZevsw80V6ikmc3MG3TXuKyhaytC&#10;OUNtRw13vlMpEQapV9WUlX+wxQuOxayAjKmbXxmjhPVLC/j8n2WNfctcVol04Vv2uXxL0w/lDA+W&#10;syb2JtygDgjg0BYLtgain7/80BYQAAJAYNgRoPeQwa44zXI5miSEcSxe8qcWD5YshMe2s/OMPm2c&#10;k2eIYLgLEa3yJFgGzdL/zeamWIQ7T4IlONZxYxXhZ3nm5ZJSSyhjjPAdUA7dUCh5UjKpUCiSqlw8&#10;Wpg5OrtdohSU44zjNIzkBpNO9KHw4aniA+8wobL9WlVlbSj6E0aqd0pwVSqo1bKem1WLTDPzugzY&#10;XlW5XmAzgwczyq2i+uWWPsXSobIPjy5SKib1ExYBxisG+cyk0fEwC5Y3j+921OsF/XCOJ6YydTDa&#10;Yv+k5iigmx/VslIpUTEqrGSnFTXh0rXWy03FdE29sqY/tkR13bR1bEUubEq3a0jwXjXgvW9KuX/S&#10;VM/JEKs0UZH3i+XgsJNbjgg7TUdeuaA/MqsQxxJHkCZ4YUeoA4KIYkAACEQHAdcXW3RUhCbxRODO&#10;W0ryd3pyQkkYIUgtET5kMc+nwPNxMnJChMSYp6Fda364cefazIHnGSydCqG8RiTkklI+khy/m6gR&#10;8zi0RkMZDiDiKswTZO5CyEhYXaf9eUp7yty3dw7kdpSbN4hg7SqHEwpJIUahqrnqiSD9VnrgHcnF&#10;1KiB2zIIdigDBIAAEIgyAniSR7l3Yq3bnTeU8TmN2FWSBXkbXqZGpA2jHAbB4lv+NRMx0CVK9E0E&#10;a2fmwAsGN+pQyNOGkPeV8iPjyt0JHjNDHEtK1G4SLJNdsTlEMx+pSbDKnGBtSwTL8GCZxvAVZNww&#10;ipB36lEHgmWQShxAAAgAASAwxAjgMT7EnTfcqtdfUyafL1c05r4ap1k2KY6ZDONZrzj34BOI7C9z&#10;atVSaqXyL5NgdSrEIFj1t5TS3IOKsb2NMt4kVw06ZOjCY5l4qncj7zztolg5mJq7VpEIFgUMsSlC&#10;M7CrEVklcawG2eKinakV71bcmcM9vKF9MAQwzoPhhFJAAAgAgeAIrD+p5+5V5l8plis1ddzBt6M3&#10;dvwz4q4466in7lG2Xpssfa8uGBkuOxXyniHkGX02Xd5+cV77vtxMWiRZYiwb5ApwhxZfapiaeXtr&#10;6/vMwsulhgdLECwWTk5pIVrcV8245lYuaTbEG+BfmY0FBxMlgQAQAAJAAAgAASBgIrD+lH6cNm5p&#10;56AJus0dfeHDZq3wQt42WJDBZ9b/qITR5Jq2cJZmLS0EizK7C/U4xyInHXEmOaMSZ2DOc4ZOaUjb&#10;wQhlgQAQAAJAAAgAASDQWwRanEEmnWppkTMf2X/Ev+ZTgTzmnX1uXBSV+bc1isqSCRaVTo6z6ca7&#10;ROiVRCGbiRKknZ4dAYATq7fjAtKjgYCjNzcaqkELINApAl5RIJ3KRn0gEAkEGEOiOCopcp2p1cy/&#10;YM4/WnQlgsTnJZuMqvFJuJ6Y5KQTwdqrsLJ4eUSi/6FEhBFADFaEOweqdYoAXgGdIoj6kUegd8/w&#10;nxLKHplfZTFY7xTEdtT9QMRCF12bJJ6IIyACfXkatjclHlDz/hfrC1b9N8u7xZB9F0OsQiLh36G9&#10;wapn6vob1MMSvcGqhwq3Lzroa85X8ghg5YvBUBdobJUz1EZAeSAABIAAEAACQAAIRAkBEKwo9QZ0&#10;AQJAAAgAASAABGKBAKYIh78b++JGjslsRV+witqQCtl3McQqJBL+HdobrHqmrr9BPSzRG6x6qHD7&#10;oh2nCKceaF8QakQDgZ3vQuoBghUSuAhV68sDKybP+r5gFaGxYagSsu9iiFVIJPw7tDdY9Uxdf4N6&#10;WKI3WPVQ4fZFg2C1j9nAaviSp6n7FN8ybto7TBGe++synQMzFw0DASAABIAAEAACQGDIEXCNwVps&#10;M5XqkOMA9YEAEAACQAAIAIHuI3Dur+foDC43SOEgZYK32KOSDgTr9F9W/ltYDdfeczNdW6DqocDC&#10;kX60Eg4B1OozAvNTfRoM87Szeuthv9Jn20VzEdHkWK5PfTEonNEuEOgcAc42xNm5wF5LkKlMCFpD&#10;VU7/5TSdvdYzgvKdPVj5qzqdHuoSkZJPKtldakUUSj4dNeE0qxOyJdftXFqQ3hVGBSnsXaYjw6fG&#10;F6Szc2Wab/oO6A5RJfnsola+ooigyKdv+e4WkOmR/XMUyJOFOYFIdXcAQNpIISDYxjDSjtHkSfbx&#10;OX3/ATrl6/Yr9G34GCzKUCpOEtT1hKXr1+ridLz96Nuu35a9kCkryeX3upUgsKzv1MUZpHwfymzs&#10;1OmkhsSHPjTKm9j4sk6n/KFvTfs2xBXDAQSAQFwRsLuIHF1cHk6vIF/xVhzdUfbqlitijk9Udyzg&#10;NhUoX7dXtGjFe9lXJUuxEK61TobT9rd3qLrgWPwDvygfXYvBsniwhH+rExssdS3uH+HC4de70pBF&#10;pvxPLt9+JXS7ji46u42ydRY3WxcNZ6Y1fFqmpYYvii7yv9y3RJ/FB15M+JwEDpYCofHxlm+fGbRr&#10;0mnTDbdW0zTbFVNJl+sdKiCEM5wlH5uHPqKYXJc+H2vMb4oPXdGNXFn8lKWJi3B0dQVkCBlNBLh/&#10;i05BjCxXZFjcvhLTcx6eJ7mMvS3eisXZZq8iygiF7erRFceK/KKll4Ob7wFLT0eO4Fhu7IpaDx+D&#10;ZZkilC2hr4RzK/TUoZ1quDm0+PUQUFItQVlkCXRRtNUt6uaonqUVuV0q76gGv8ilhTacCW+dIqR/&#10;CocWJ1W8DF3kn7lXiUiM+CBf51/JV0J0h72KaE7It1/hteTrXWmamWy4tegUk3T2K6zpR8YdrwdX&#10;QzTBRfHm+GdZiKUVuV0ThI418dDZTpvoyuVinZ8WLuV2PTgmKAkERgcBC4tyMzyImyocaI7uonCi&#10;QtQKOO3Y66g1PscnziCGCJeV3XfFq4eMwaKalilCizade7C85weDGN9JGcdgKU5uekq5LMLtaoSj&#10;knYogkwRCnblgWTX/Uahe63r0e4Wb5AXCL30YIUGRFQkr9XlL+sd+q4EZ6IPTclOHqzOFYYEIAAE&#10;7AgIV42FkQRxU3njaZEsPGd9nndrS8mujxCZJLkRJkujlilCu0rhY7C8zfOmX12HpusCfSPAut4i&#10;CeSNyhN/A1EjuGm98BsFb10uKfxq3aJZdv+Qh2LCtzRq8VKOrCtcD6IWEBhlBLgTK7gvp0dYyYwq&#10;oDI90sRDbO9oH+dVbbErKmyJx5I171oMlhscoacI+9NtnNB4uIW4S0ku5lulQ80dlemp26xDhaNT&#10;ncfID/AIveKPzwyKQHv7/GA4o7hYcl9Rde7E4p+7fiDcquuQQuCIIyBmxDjR4QyMnxbqI39lAc3+&#10;lfcVLtmtaSHcQxnvXutFRTdYwo2fdtkVb8WNYzlvlcOzjHpkauBRVrIB/Iq4LniVpVjAWPSF1nxa&#10;nHPIJENmOYIDhQNUJljis2hL0B3HYu22KIu1C3RslDchELDEirGv2mcVcnCVMEGEXnGBchn6zLkL&#10;d1lZPggJ4iu6EprriCa4WDm0y/EKL28v5tw1ntt0WGiNzJbkSCxmnUFTRHk5SKvdISHKy63bPzt+&#10;a9GQq8QFCl+aIFh0sT2CJWHFw62EquKfglfxb/l1mWzJtUIj072KPdt7pjfbv/RM3e4hGkJSb7AK&#10;oUjvqoTYKsdCm4J7s4Jb0QuZwVvvUcnOjfLdBqeTrXKwF2GP+r2PYvvywIrJs74vWPWx7wM1FbLv&#10;wmJlYWOBVOxToZBI+GsXFitvyT1T19+gHpboDVY9VLh90SBY7WMWskY8CZZ94i9gHqxwHizCvlvB&#10;3XI32ufdetGKW4tda6sbDyzhvhLaWhxjfXjW28OnQrvBXG/WwFjZJ/t6F1/lPbHYebsh+67Vg2WH&#10;1M07BYIV8l1hqxay47rVfI/kBL4He9R+H8SGIFh90ApNOCIADxYGhicCfXlgxeRZ3xesojZeQ/Zd&#10;DLEKiYR/h/YGq56p629QD0v0BqseKty+aBCs9jEbWI2eEizXIPeBmYuGgQAQAAJAAAgAASAw5Agg&#10;BmvIO5DU78svwpj8mO4LVlEbUiH7LoZYhUTCv0N7g1XP1PU3qIcleoNVDxVuXzQ8WO1jFukavl4u&#10;N+1BsCLdr4GU68sDKybP+r5gFajX+lgoZN/FEKuQSPj3VW+w6pm6/gb1sERvsOqhwu2LDhhq7C94&#10;BLDyB2GYS2CKcJh7D7oDASAABIAAEAACkUQABCuS3QKlgAAQAAJAAAgAgWFGAARrmHsPugMBIAAE&#10;gAAQAAKRRKAlBiuTVjOpSKoJpYBAzxAo3lR2v1f0Pd2thUxKTd/d8m06oaYO9kwhCB5yBHxHVPZe&#10;NZ1oMTI9oSRarww5BlAfCMQZAd97fDKjZg4qTYLF2BXeGXEeErDNFYHiLWX7uub2tZpI0PtPcCzG&#10;rvAuxGjyRMB3RGWSiuBYjF1NAFAgEAcEfnbPuc7N+O8PbEvEiB++9/iD90gEa+bheK5ZiXgnQb2I&#10;IHDhU1eCxTUUN0juMO6UiHRapNXwHVGzj5g8PYt5g0j3JJRrAwEiWHdKHT0hD2T1oSBYBIrvPd70&#10;YIFgtTGIRr7o8Do7y7edO+/CJ34EK2c+NUCwRn74BwLAd0TNTvkQrOG9ywIB1N9C/MbvJ6Ruj5r+&#10;2t3v1hjBut4ZwXp4eAiW31ujSbCmGx6sY787RX1y+aPVfvcM2hseBLKRnE0uuZAngSup7VZm7ZOq&#10;N/wzucbrsOHBwp0yPAO2a5oWPitSat+Zozlfib4janbK9FyJyFfLiIrmXeZreP8LBL/xuwVp8Bb7&#10;j8ZgW3yQEayOVDjwsHJjGKYIyUjfe1wiWFmTdR47zgjWfwurJdsbp/yd5VJNqSuariTuSWYOd+Tm&#10;rtyu7lwtKBRJnEhkD6ezD3s9v8rXjYhjHnasMwUUXavJ/6zXasZXiy9n7V299mFx6SkH+R1a5ybW&#10;rkBFU6oVpq56t5JWyWK1O9nY9xVd1+j/+r6iTiTUiY5+RljUtlgXzUkN+4i1WEFqu5W5YBCs/Avp&#10;xTcqvJb8mf7ZnNA55HOnFK6VpHapR/gQVWp6jX2ua/QtG666snLmeMDxmf9gy15y8fezF16/ZL9+&#10;8kUHsR0982JaOfg9KwAoXC2WblaWnpn1hcR3RM0daRCsxs8Vy7M3mneZr+H9LxD8xu8WpMFbZK9h&#10;lzdO/4HqUYuygQ+mz90pdtTOgZxyozIEMVhkpO897kCwqBofhY4Ea/ZXViJ16eOd1ffyK2dWOuFY&#10;F15fmzkyk8tliR5sfbqZm5ra3Nw6+eKSY0eVv9STSXW3qCz9yeF7ohcLT+8kFUaxTr7m8Byk0bD6&#10;p5zdf0sEqxPr3MRaVCyW9Nqeoo4ZL12FBbom7lLSh1W60tGxr2haVdlX6nqdyyEckqlkYiLRkdhG&#10;ZYt13XpOdUU3IaStp56l6Qsfl+lK/sWf0d/F1/9r+Uz/nJ1K8yrZBsFyu1OIYC096cDsqUcYwWJ9&#10;wwjWwvPn1t91eI44DiQiWKv/0zKYT/19ixOsd8630KnnXrnkS7A0TavRT5K6TgOGNEmnk5lDLff1&#10;hdc3T7445907XRFCTaj080jT2e+BsW7+JAgytALes7KoravF2u3awpMzvvJ9R9Tc0QwXIs9byc/e&#10;aN5lvob3v0DwG79bkAZvkdAIMcz6j2EnLcoGygTrQG45oNg7xRVR0kKwHkwfCCjkRuWOW8muCLEL&#10;973HnfNg0ehxGUCMtVgOurR29uTy2eXyTZ9JFu12uXxtTT4r3xW4NOJSxK7Y01ZVc7mp/LtbNfYi&#10;8jx0h3X1xjtMJ+6yW9p00NVHYkfWecguXGMq0VH6jrErWn1w6bPy1meFjSuF9auaVlcqtxxs8bO/&#10;5Xudsat6uVwplat0lisavT5r1ZpmZB/Q9/Xta539rPDU5sCBlnuA/smP5j3jckUu0Ja9XS9cJ25K&#10;g0dR7ty5886fMpbP/J/2w/1OsZbVvyuVn58svzhZ+6ZEnKZYqvoOcIsI6kT5ND24dp3IT+Z+0A+Y&#10;8s0y3SPZVHL64Qy/XyrfV4pE/BuJKohdkQD+1/EwhezVMgfHc/enE3ermXtUVa/LQnzuXWpr3wRg&#10;nDlda0SzeBViW9pt86sLb7jqYJFP1fXbdAs43EfBhQQZVAlVzRw2qbZ3+S6OKHFDidvKcscF0dyx&#10;jP0+DSdK1jCchIHU8n1w9UGrBzMHLOfkw+ObH+bpPgjXOpEJ+QwuxFIrnBDW3H6dn3e+PB3wFFXY&#10;h9aDaFPA08PSgBI8KJqjcN973IFgkZuae6odDqvt/IlYWzpzgf5LHMu7L2ulrclscuaxDJ2zjyVn&#10;jyb1cqly0+RYom7+ksNsiCyZkxWNpsNaD8Guakpt/rEVelQHH1usZGfWubVFWpEelapevKlXakrx&#10;plb+tki6JdLJdErVbxU2vjK8Gp0d1AqRKqJVxFCTEwl6ZVWqBsf6vkw3KnMRsNdzZ2241LY/pIij&#10;8IN/RX/drnTrPdEFwwicfeX4q8x3tfD3suUz/dN+eN0ptpFZPr+QfXUt++yMcv4YnzFs96B+bDmM&#10;qUbrYXikPI5KtUKsKHs4kSSmMMY8qeOG26imabsl5sOjg/uuPDxYJCQ9MZ69L52Up6HHlMTd9MPG&#10;FOJtnTqma7drqsGxyI/GDoa/rupaha4bOQs4MfKmR4JUETvUxaOZhns1kBpBuoB+mfCzcHWHTtYF&#10;t7XNTwubnxS2ruxsUUiW29G9EcVvH2pH/hBE+X6Wsdzj/Ww6XFu+D65wYtuttfGvXVHlRvnOO5c+&#10;p8G8/NJzhSsb7Yri5S9/yR5i/ENbjOHyNbPi+v8xlfhf+UO7+hx45JzH2ZY0C2tsl0R6V++ASvq8&#10;NZoEi96+/OQHuVLFFfFBc4Jk6fezi0/N0Ulf2qvIV+ilkjjMRKjEKIyn6uxUufptqfjpOXZ+fK5A&#10;5wenll9Z4qebNF631sqHmuyKtOTxLi76cCP8rdvXd/6zQ0Ru/rHc4mO5JP1GbkDk+MFNLFNV07av&#10;K7vfMt9VubiraLXZo6nlZ6aWjk+TEfqPGoWMeQv3/ZZRaYJlTJnMZbO5bCbDZh/Kt4hXKbVKpfZD&#10;jVMEXzmumLeCJg8E/ujv5OAMrBMJbuBbzPFAgDk/jHPhbyXHz0I93zuFxoxsC58ZZMc3G6VikX3H&#10;/snisYIPJKPzWk42x2ehfcShya3LyLSzZOIGSXU8fTDRtEXXaeSwalTvtkZOaPEQ8BIypmQOMRLP&#10;HHsNHYjBKz8pyTEliBB9LJFKJKu3CQStqtWUsfHSLfqsl2/VsoeSqpqg1peeZ48U+usxaClFWeVm&#10;hQhV6dtKpaKXiN7tafR+UieScjcFHNVu3UF67hTLxesVOqkhOstljdk+pqYPqq7COx5RHneE+Oki&#10;+7SC+IztP2nEDyG5OYsTWtSyf/C+be1yAirclkvM97EmbnyPB1dbj6DgLYqb1K1KJtsMCKYyk4+Y&#10;s88XX132bcWxQOk6I/2r726kU8xFHfxMHzbnrOkVQrXoL4eL/9PjlB+/7DN/LOwrd3ZOe5yimPWD&#10;03tq9/s7Hqevjd7V5W99RckFfN8aDh6sjfdXKcLd+bZx+nFM7S0+4R+RYArUm+xK0ehXpnZ8qnj8&#10;aJmdj5WXHgv2u5O7pqSpEOMdxqbhaGLRcNfQ6X3jO30rV9nXKdiCXmnzjxF3XEwezmQOszdK+0JZ&#10;DVKmXKUXH0snSPEWi89Oz0yxoUwOgHHVHNPhJFtqkfuKB7KkD6WIZiUOJshFQeDQRKH1ZdyV9sIK&#10;4c/0bvGqsFq01PO9r+ytuN4p0jDh7IqN1xfWS69talfLtWcuk5PJ28/kaNFuaVc+rR5cxpNojNHI&#10;d50iJE6WohUV0mGyqz2qW6/tsSlmXzBJSCIxLtgV41Xs4avrP/FHsB5ECLspxhKJRJJGJi1qoVz5&#10;k/cly99XkgfH6XrwsUqPk+TBJKk0/Ugm93Ca5itJCLsF1ISvIcELlL/Xll6Ys5zzT8zQWsLsww7B&#10;dvL7xve1JKvh9ex1UVe4igP6jIPQCLvLOThWcklHOY4KUy27A2xQLrHBPpd2d8wpncWXm2FJbeF/&#10;6tl5Kj/zqE8MZVsy2yxs/hY8MHUu4Nn687Gltcl7DwQ8PZQMKIGKtWWp71vDOQaLHC10Oh3sTdFy&#10;NJhNELXMysbrZ2entlNKbBVz7NzJ0HnpKjuTarL0ybntD+l0mabkK7AM1iIeZDK7Yu4r5hciJ1m7&#10;UVhN63a+KibHlalfTaUO0o9kdebobC43s7vjM3fpBgLRvjK9BEg86XzvZKp1Uwx1nHme3A7LyHAt&#10;x+Z6VJkCEnuj7PxUnr0L/Zhh4eML8hmkNzssIyY7xOPMEg7SifygoMlt/KSQA8brdFLI8U4RI7N6&#10;S1/+26Xlf1yqVXUlldVo/vHsf5W08Upud/7a3jo5fsRheKE45aq5S6ZxQDODsiRy9mh7jFrViILr&#10;euk7f4JFQhiPp0P8qGX0jI1tzrqCCEmM6Qlig8SuDiUMfYxfBekkOYfoOvt2zG/IGtHxbEqxUnnw&#10;PhYUNU6/JehHy91q6Vvmx+Lzj10/yElWuh7sd2D3RlQIKyyuI5LgMR1vd2LZq3MJju4urp6oEoTD&#10;2S1ybLFdw8Pc+K1ttMuuOm9Rbn/y/gPPPf1rujL7xPGZRxlPavcofMYm1k+/9k67FbtZXniwrp28&#10;E+xscWK1qhLc+eRhQleEOMj3u8cdCNb806fodNbV9tCjC20ElDRIT/VmmUjSVE6bnTLOowqdxx/j&#10;Z43OmcO7iodrh1qtK3NPZJ97tjT/7A6tGTz2dHH2+cLCi+yc/VNhPpsh+W0/XyXrKJQk8wBzkHIP&#10;BJ2ZzGTpy+1wo5DC2GlVo1YpFnYKuzu7p86scTkUMsX+M5ZIjru+TmhkiEblz1ZNmOOKCWEeBePY&#10;/bJU+rZKs4SV2/QSlSJUnGyYefKkuCx/DmdviFrix25XorKCghZCUamK651i9ACxq9X3Nk/9kc2e&#10;n3j5BAWAL7/83PKZ5zQWHGf0lWPMn4dK5s9Cc0AKInXqpUvPvbi28GLeOFe9fldIMQB8bFOYHlEr&#10;jU8R/kheKH9awx+FRNm5v4rRLDKExX41ZhsDCCEIaDaQAlrN0MB9XrdOYreulQs7pWqANQAsHH6P&#10;zZPWSXtTgjlrSX4s4mqdda9ZW9xQ5j17W9v+j5yGoyuNmEK8nr1ttiPcP3LwVvDfMJbqQRoXP5mC&#10;FLaUkX1dIao7PiG9npYubbTLrthjNuDzOZhVu9/eufj+51R265NLhc/CxGBx99X8k4vBGuxtqQNH&#10;LnicbbXt7YLyFdUjD5Zvu1IMFvsByk5+5A6Z/+QX+WnxCPGJOSos5jvkwvbPjSdWbbdMMbbGHJ9O&#10;C5qMk6YLtV2luquXi9WdQv4zPZObdZPGpgKNl83M0Syldpgk51IuM//A5MwDmbkHcpxd8deMowSu&#10;hv2rFusMHMz5HTbzSIm2avRK8zDQTSxVWXk2tfJCduWlqbVXZtfOzq69usTl0OotJUFOOyWTovlH&#10;Z23p+va3jGPRX48y4yrNBqqJCbV2m70s6XyQkHkkNzk1NX2EnTNHZ7x7Z/pxxrHobxDQfAdWwAIh&#10;nmgekmXNHUFzGxKsYusaPfs/RbuiFbc7heL/BLsyhpFy8o8nNz7Mn3zpJJ0Lv00TI9AUlqotCNTm&#10;Xcmn/6SD20LjXNMLilZUqgV20gcXsez+3dPrjaWCbGzv05pWXaf5QaJW5Je6S02l0+Ih4DZaqAqL&#10;muJUvuHEInbFPhtELXt/xlcIW4t3KEkranlsO7Er+g3Al2pm708/SCsTD7I7wqu/aHZwgrzLSaMM&#10;89GSBHLFkVYkh5xh6XuSvmq43bMFFtJuxLbvmFyKRJHjii7yhYret5L5bccjKuBN5F1M/sXi4Vty&#10;c03x6vxbwdU8blsPF1dXzHEUEvzG99ChrWdR8Bb5MPYeM/KzZTJnxtusUQyW+0vB8autK8x9tfSX&#10;1XYrWp5pbv90EysbKCPs7b4K+CTnjdLz3OP0tde7uvytr6iWAn73eJNg1dmDiZ3vvLHCY7DEFfHB&#10;+uO4kUFRRPXaq8hXDFeQxn+bTmVpCo+PO34Se6HoEbpYy+9o6UxWPZh2k6bUjYSN9I6id8vO8m5x&#10;ebe0untztazlNWWTsyvDSUCBqKZRLWoYzXpbR4xnl+KRDQPL9Gub8j7sbE5mZ8rXt1y1chHrgcnW&#10;jkZMM3vYWU+54ueluje29K16d5JWhFW+L0slHcz0kJN7bCmgdfK9wR/B4jku4qssT2TvoKuuRGVZ&#10;lLeD5tjvvJbvIUz2vVNocJLvauXPc0QjWEaGMg345MwTi/k38rTO8+L7lxd+Q6kJnAchCecNWWyh&#10;9KTk+5RPXob5sdiNwH4CMJeY4RVz68TkPWnmN+K/HARRaMwf07wfpbLjdX2EVFjCiIYccjtxTs//&#10;1okb+QqhPLvlPcaxtosV8uNSFLkRAaal700oE4n6WKKyx6zwUIO+regqnZl706VyjUnQmCIU6p65&#10;P00S6qq/Go5QM1SrtfKtSqVKvJERxwbUlOGiUr7JAPS9GbsyojzeQN5f2e/Btubv7NXb0kRwrOBy&#10;5JJtteXYgx43vseDiz/EAs5UtvWocRtmXMh2I+iKjyvxz8UXV4IMM1Gm/H15+XnmviKHQ1sV5cJz&#10;v2e5J3eLO3SR/tLn2ScXfaXJBrLP5MM2Tm8PlvytqMI+tN5f0/cfCHh66BlQAhXzNVYu4PvWaCYa&#10;Td/jP7DLxQKtGeTlzLhyergzFqLtFnfzH26uvHrRQ4p29cLcUaVQSmTStEqRHFeaIchYTkVrzo0P&#10;lKTnwtXkzJ8/T6Rdk80ULpUns1n2SiHeU1ze/PBC7ujM+luXKSjjwhsXyl8Zax+Y8PLJ15szX0Kx&#10;rc9KlGi08I11NkS2rnqruvHJRjKVSaQz9HOd2FX55u7iVJKCZ7WDM4n7HYL63cQ6AkLPbYqc3f4u&#10;ofxYXvxd1+LctXKJwrnUu9OUyb072eEb2lusm32IZiQjd2x97TPDRWq7lVl5y1xvv/PPadmwqT+Z&#10;88KnnjbX1PAAJI9j89LmO2ePsy7W9GKJpfQ06BSt0SMXyAa5EokGXfjbicTPV9Y/CDo+iZwpWktC&#10;k7KWpNstf/4CuX45u6LsJEyr8czK6+tu6pVLpelsmta+GU8x5dwbpswELd2bSE4fMW3cvLQ1d9w1&#10;WTkJSSdUchHRHB8LuiI7uTeLJgvVZO4RM+7bW0ha1cvfVjIZFnfFVyMSuyqVqrQ+UU2bd8TmR1tz&#10;v/PKmZ4eo0ccW4TIIuuNTGbErrRKjfaW0Btx7h5CgtyzpS+LpKEHGm5Q+46o5eenGnWdx20077LI&#10;3fY0oRb4xu8WpMFbJLi8h9mxRygIt+WgGMelly5OHz1GHtqAaB972Crk8vV2QxBYU/T7fPO9C1sf&#10;53m7xK7mnjmZvtfnDSUbeOzhC3f+r6PZ+QO/SV++7vBgDAhFP4v53uNSDFYjMO3Ei8t0Oi+hFLqL&#10;VXt0hUVWNb5oCHGsTlSM/ZinWYDDVIUzKvqNSI4rmh+kVAYaJcjcLCdriZnEPWnXNZyNoCjuoyJp&#10;xK5mfjlHE210JsYT7Dc9TeixF0hzvahDDJ1dVck6WuA089hMTStvXsoXrlzQbu7OpLTJRHk2pym3&#10;Ctr3tJLfJpxX90RAfFv5QWfsqkZMUQ1YJUgx482k6j82fnkHUyaIZBMbIbCfozh4W772uncQm2Uy&#10;ztwfPpcDULZfn+LXm1r43inGpFW5Sg4Pk10RASpX2ZDMHJ4sXC0Q0yKHFsvU4Kiw00BiEloPPtiY&#10;11dmV36DkJ6V29cru98xvxFrneg4zS4b7OpBWhAn9687mCSEPEw3ypT/w8CG+f8MiNRk5v4MF0Ls&#10;inRhf53kJMdYdtPEPeSCStCcINVP35tWaPgeSlCMPB1mLb8bipFXNVnbT1BeEpoxJHZFqWCIXVUb&#10;EohdMTXob2CorSVp+657EoHukdYmujCigo/8ES8Z/MbvFlDBWzQ8oB6vhss7dcu5cbU28/gC+5Hs&#10;20qjwOVi3XIGryuXTKczS69cFKLoM13xFyUbyD6b01IHfrPmcYpitg8Or1FikB6nr4be1eVvfUXJ&#10;BXzv8aYHixbN8ePUK8v0l2YJN7+w/q6qfMs8WGtO26JRFfJgLZ/x8mBVri1nUplMoqzcZIlJ6dBY&#10;XxAlMj7Xk2w+5Rsl8/hqNuf1s3X7/XImmyFClt/ZVSoXLr7KlrMmxxPkwVo9v1zWjMUXLK58d+kf&#10;DitdKYSWPFhb/2nDOspbWNvJL+aMzWdSieUryvTTVieBm1jHO7r8g1K5XZm8P0mBU9265YUcfV9j&#10;QscSXZRssW7ul91Xu3Nt7SPWIpPUdiuz/JY14a2l7soLDbdl44npdqesf7S58tJcsVQmgkWPGmML&#10;Qtqbhvmx2ES4Vq5Rwlnyr+qZ/JtBxycFZOzumD8ruWKZ3DzdbitnTyRrZdN3xb8Yzyyfd/Vg8SK1&#10;Hyos69WtCkW1E3tIp9KZ1h+pW//amv2tz3Z7tVqFclhxIal708lEIrgQdb9CzE7fZ0M0M0FZ4srZ&#10;TEqjW1ZRSTd2O9NPLPrpv7U1O+u/6x+VTKia9kMtkUxqhkz58BAS5J6lUIHxCTV7v2s6Brdx6zui&#10;Vl9qzAY0AuMsIyqad1nn92nXJQS/8bsFafAWydggw6zrmIQQOD9ldYMJIRs7Xv4w2cD5qQt3toIt&#10;s3VR8cBsZmNnODxYvvd4k2CN39UkHMd/xR5Sl/6tWRColbeJRXn03KlXWPCW21HbYdnVaUkdOa54&#10;wir21wgeJ6pFv8WJYNEjduVTn+6pfa8Xr7G8B8217ix6yzh4JAo7WBDxqb8zsmg5tr8sE8Ha/KI9&#10;62gZYEYtLz6QzH9Vyz65kr6/ZSKJmnATG2KgR7CKxTo+QqJ22EesRUNS263MyhvmVGDpw2NyrexT&#10;l/k/V14yCZacC8PxTtm4tEU+qsaAbAhjU3h8iLLByT+u/TPo+Fw977Cwl2631TMOy4VOnW2hYlHr&#10;JtKHp2fjByWOYNN8Cq2k7TdrD3LPlr8tU/KwcYPwtXX4jqjVV0yCJW+KIo+oaN5lbYHQn8LBb/xu&#10;QRq8RUIgyDDrD1A9akU2cOHI2p2tG500dGD2wfVrztsQdyK2F3V97/EmweIP/hE5Fo4k1q9p7Rqr&#10;fbe99caJmWdXUw85J1YNJ7ZdNQZVXrZu8WhiUGp4tJu/6tOnpLZbmXP/bHqwyp+YGWj4sqmfzbEf&#10;FeJ1WPux53dKvAdSpEZO76D2HVEXz5qpICs/OI/baN5lkeo+rkzwG79bkAZvkWvYu2EWke4QBj43&#10;s3bnX50RrN8++E5hOAiW7z3eJFiWdC8R6TaoEU0Elh6NIsEKgtXaZ84vs5V/tmSRrX66wNlV+reX&#10;uNi1M43XYYgs7EE0Q5l4IeA7ovLnj3OLaRdRR9OH9y6LYE/yG7+fkLo9aiIIThdVOvGbtTubnRGs&#10;uQcv/t9wECzfe7xJsLQ955u8i9BDFBCILAIrkgeLK1n7v+PJ35jsiv6ZP28SLLfXYWRNg2IDQcB3&#10;RK2/ZhKsEm2khQMIxAKBU7/N39lsbl8dwqYDc5Or/4pEolRf5X3vcZlgsayDtBAPBxAYQQSW/2nG&#10;WrnZvv7qAv+KVoDSEjzcKSM4SNoy2XdEbbxuvkVoSWf5NkZUW+iicEQRODXXhQDQ1c3hIFi+97gc&#10;g2VsCSzyzka0+6AWEOgyApQ8qbBzY+dL9/1P9pW5xyYXftvc9J44Ft0sXdYD4uKCQJARdfy3kwtP&#10;iDxYCnEsYwclHEAACAwBAkHu8cXfTbYQLDIr/4HPAu8hMB0qAoG2EJjI7DR2RHGsZ2FXvMzqG7hT&#10;2kJ5lAr7jSgLu+LQrLzWhZ/+o4QybAUCg0PA7x4ndrX4xNSBjY/eGZyOaBkIAAEgAASAABAAAnFD&#10;YO7JRUawtq+xLYdwAAEgAASAABAAAkAACHSIwMrZFTWRMgnW0ivwY3WIJ6oDASAABIAAEAACcUMg&#10;OdZebvrkPT+r1ypEsKS9COOGCewBAkAACAABIAAEgECnCCQOZgKetNusaAwEq1PcR7b+z9IH3M6R&#10;xQSGAwEgAASAQCwR0G6Xg5yy7dYpwhOvF9uF5uKLzeXr7dZF+eFFgNgVz3UuHzT+yDv634r1+vCa&#10;Cc2BABAAAkBglBGgKUJyX9HbLQgI5MGa/91zfIrQgWBdPt8GYTr2ShEEKwjo8SvDCZZ9zIFgxa+v&#10;YREQAAJAYGQRIIIlT/z54uBDsILv3EAeL5lgFUr9yJU3k2X55jMpXzNRoIcIHDjgSrDsnq0e6gHR&#10;QAAIAAEgEA0EBHnoDxkIaDTnDKEP8ia0WxdB7u0ihvItCBCLIo5FjlP5KrmvwK4wUIAAEAACQCA2&#10;CNRqFXqvBT+oPLcdQe6xGQMDMMTCscCuBtAHaBIIAAEgAAR6j0BVU0o3leJ3ys7XOp2Fr4zzP/oW&#10;P7/QN7/QuQOvtmdqA4IVqFvIVROoXDcKUVv86IawQDI6aZFzLGomHLvqm5nCxj63GKgDulGo/waS&#10;1n0eqH1uUR4qfbDUMjL7MFBFE508AdoavANsUejZa2DtNva0xT6PUn4PcjD79sx5bmZcdB99lv/Z&#10;1vDrsHBNU5ITSoLOhEpnOqEmJ9Sk+DChJlS1fItFSWl7dd6WP8HiS/E71Mytev+RCjHWQ1Tp5GYW&#10;fshw7Yao1WGL/WdXIWwkJYWZIQZzuy1Sed5ciLbkR1jw6p1YF65FYWO74Iinc3DrRBVuZh9atLy3&#10;wrUbXM+usKvgzVl6PPQTYIha7GTUBR+oFkDC3ZXBUXUcpcG1DYGJ3GI466jRtt77Fnb1TqFOZ1sS&#10;2gXErby+r9Aez4px6rpC/6SD/tJnumJSqjF2sX8erNBAhK4YfHRacHSr6P2a7HpzvqPBt0W3Ar4V&#10;3Zr2regGkUdF/noO3eKwV/SFNJyBHqj2qEWP4TrULQYkx92y0dJciBvK+7lh17PPBvJfOL4Pt3Bc&#10;340oWFp0uzu61Yn9t3HgkPL+sqjRiVPG/t4nOhVk2IQmDEGE8zL6vs7olEGqzMOgXPxkxKtx6Ixz&#10;scPfgxW8eZTsIgLe/MO7oRA/8am5Tlps1/B+tiV04za2q2ro8n1uLrSeoSvyYdbPrhQthtYZFT0Q&#10;6GdX8hdzP1vsZ1uj/MxxzI/YrfuO+67oDMi6utUul1PfV5nvihMpg1Etv3pO5lVNgtXghD0nWKGB&#10;CF1RsOl233DhfjUG/A1h72lv/43Ht74VKTdV7Yf/tvWb1XsGpEc2cg0dSU/XW/SdBOlRi26UruvN&#10;cSTDDRtfvu5YgDfnweZ7YSNv0U3hXrQYDhzfJ3s4VcPVImV8K7oNHt+KofvCbfD0rkXxRrDclT1q&#10;0eOZ09MW23rydzi8LcOG/5O/gMK5lLzf+5xaOU4RhiYMvrdqs4DhwTIZ1ZjBrhTlwuvsryU9lfhn&#10;UIIlb4rShkIo2j4CoX9picHN23TkWO2r05Ma4tET5NHfEw0gFAgAgQYCoZ85QwQhnjm97iz7Cygc&#10;x+q1nuHlS5OAy+cZr+JHC8cS/i3jq6AEK7xOnjX7wTpbFQj90yHc7FK45vgvrbZatAzutjiWaC6c&#10;tuFqdTKiQrTYZxu5Xyf0eyucgSFqiV4IUbf/NpK2fUNVdq+GtjQ4qhZvruWfAW+W4M1xJMVfAWxb&#10;z5x2fx3JLYa+HzuxMSCMlmKhW+yDjX0epZZhIz/f3F5Ajhyrrfc+l8D/DnaKkPml+Mxgg10tv3Sa&#10;j5Y1Jz9WIIJF+8pZznDDdNhrtXWbdWKs+KXV/xY7UTtc3RjbyPsxHCwhavWzLZmW9bndvqEqOzw4&#10;k+ippY7N9a3F/jxzZBst9oYY8EGqOLbSf1SDqBquTJ9HqbgROIY9RVIAwucEBSeTP4cDrZNaxLH4&#10;zCAdyy+fVsaUk04cS4TlD9iD1YmpAeuKnxHt/jizyO+WnIBqhygWcCvKEJJRBQgAASAABICABwLx&#10;fwFx9xXxKs6u+DGmLL3IPrO/0hwi/zL+BGt0bglK9Wk/R8d8WAoEgAAQAAKDQiD2LyCWB4vAJY7V&#10;8Fo1OdZLp1n6Bhv0BzY+emf72s7SK+/wr2jz5na7R97sud26KN8tBBwXx9JPChr0NMPbrVYgBwgA&#10;ASAABIDASCGQVKuJRGrz33piQiWXFYWDiUlAk1QZ+bGIe6n7+uwv1fyV0sJUUk2krB6sy+dz7Z4j&#10;BXTEjSVGJZ/R0fbS2801F1HQCvp49wLwAT6d3KcYPxg/nYyfyNblaRpEPnce8948Gz4ssbOPlWDR&#10;VoXtnpHFAooBASAABIAAEAACQKBzBHKHKdGo7nwqOvmu1H0le4i1o95ttoYYrM5hhwQgAASAABAA&#10;AkAgtgjsfFPNHFJo+m/mFy3n7C9U8/ylSt9mDqmbX1RnHkpyIKwxWLGFJ+6GUQwWZRa1W4kYrLj3&#10;POwDAkAACACBHiJAMVjKWKLwlVap1fU9mgjUWzYfNDZ4pmN8TKEgrYWjaWVfU8mPlUiBYPWwV/op&#10;mgiWW3MIcu9nR6AtIAAEgAAQiBMCRLDUMaJMxsHoFPusmrxKvm4W0bSqK8HKpNpAhgK25KOtum00&#10;g6JAAAgAASAABIAAEAiFgEiEefGtjXYFLDw5HY5gIQarXahRHggAASAABIAAEAACPgiAYGGIAAEg&#10;AASAABAAAkCgywiAYHUZUIgDAkAACAABIAAEgEAggsW34QNYQAAIAAEgAASAABAAAkEQCESwer2T&#10;fBBFUQYIAAEgAASAABAAAsOCQCCCNSzGQM9hQYD7ROEWHZb+gp5AAAgAASDQLgLDTbB839CWt3jU&#10;Xup90McRIl/c2h1G9vK+TZBbtPNWIAEIAAEgAASAQDQRGG6C5Y0pveN7+hb35RAB1euQZrmpIcRa&#10;CnBYOlS+w9Hc037pUDdUBwJAAAgAASDQOQKxJViCXclkwjuYLATnCFHF0mfeVKMT+cJYuQlHWDof&#10;RiEk9Jr+hlAJVYAAEAACQAAIdAuB2BIsmVX0zl/SiWRRt5M1BO0ysP7AEmR0dgJdEPkoAwSAABAA&#10;AkBggAjEgWA5RkzbL3oHVnOmIk+rWa7wThJCBLOxVPFgPN1SSVbDbei4GeuBlZtY2WTv6Uj7XGdw&#10;ky0lHRuy904QKAZ4d6FpIAAEgAAQGFkEhp5g8Zkm7g6RSQ+/GHx+kEuwTKtZprFEW6Iwr8Kbtrco&#10;jypLXc4VvKs4qsRlynraXUGWtoQabi16mCDDK4y13C3Bm/MwWYbU7W6U9RR81xvDkb2xYTgQAAJA&#10;AAgMFgF/guXoNhis0nLr8kSb/NIVZWSO1a7a8lvfQrYsYsNNeMluGw/XV1tqW/S0sCsPWLxNcPvW&#10;DovchEVz3yaCgGBnt23hg8JAAAgAASAABPqAgA/BEi4H+UMf1IpfE5yQyQRCuF7Eh/hZbbfIPmno&#10;WCY4YQ0icBSAhY1AAAgAASAQKQT8PViRUneolRFTlkH8NBGxVPBCN8eYRU9v09wmE0O7G30FRgRG&#10;qAEEgAAQAAKjhoAPwRLvV/lDNDESDMAyeReQGfga1aFYwTzEDJeFi3SRdTmKCqd/EAbTRc19ewEF&#10;gAAQAAJAAAgMBQL+HizveOqBGylmiORJJTe/C6cCHoTAMotnKeko1iLTowmLqrI0DxYoq2Sp4gi+&#10;iAQXFWVu5wiXtwmiigUc3rqlObkXRLuyfHlGz60jvOcH7cTUbql3Lw980EIBIAAEgAAQiD0C/gQr&#10;yhDIYUwWPR0Dm7yjnSzfCmYpS7ZLcKxlpwiOqnroL+iLRQ1L5JYbx3IrFgQWUUZ2XzmiYVHSwnHF&#10;Py3K+FrtMeS80fBmZlEeydANCAABIAAEYobAcBOsmHVGQHM6n5ILJyFcreBGdVc+yFZA5FEMCAAB&#10;IAAEeoEACFYvUI2JTPskZq9Zi8dUaUwwhRlAAAgAASAwGgiAYA1fP3fOcoJL6GQ6ry1kvWdv2xKF&#10;wkAACAABIAAEBo4ACNbAuwAKAAEgAASAABAAAnFDIBDBclw+FjckYA8QAAJAAAgAASAABLqEQCCC&#10;5bGCrEtqQAwQAAJAAAgAASAABOKDQCCCFR9zYQkQAAJAAAgAASAABHqPAAhW7zFGC0AACAABIAAE&#10;gMCIIQCCNWIdDnOBABAAAkAACACB3iMAgtV7jNECEAACQAAIAAEgMGIIgGCNWIfDXCAABIAAEAAC&#10;QKD3CIBg9R5jtAAEgAAQAAJAAAiMGAIgWCPW4TAXCAABIAAEgAAQ6D0CIFi9xxgtAAEgAASAABAA&#10;AiOGgD/B4mncxTFi+MBcIAAEgAAQAAJAAAi0jYA/wZK3+w2+SXDbiqACEAACQAAIAAEgAATigoA/&#10;wYqLpbADCAABIAAEgAAQAAJ9QgAEq09AoxkgAASAABAAAkBgdBAAwRqdvoalQAAIAAEgAASAQJ8Q&#10;AMHqE9BoBggAASAABIAAEBgdBECwRqevYSkQAAJAAAgAASDQJwRAsPoENJoBAkAACAABIAAERgcB&#10;EKzR6WtYCgSAABAAAkAACPQJgUAEi2cZ7ZNGaAYIAAEgAASAABAAAkOOQCCCxXONDrmlUB8IAAEg&#10;AASAABAAAn1CIBDB6pMuaAYIAAEgAASAABAAArFAAAQrFt0II4AAEAACQAAIAIEoIQCCFaXegC5A&#10;AAgAASAABIBALBAAwYpFN8IIIAAEgAAQAAJAIEoIgGBFqTegCxAAAkAACAABIBALBECwYtGNMAII&#10;AAEgAASAABCIEgL+BIsnwRJHlJSHLkAACAABIAAEgAAQiCICPgSLeJVIgsU/IONoFLsROgEBIAAE&#10;gAAQAAJRQsDfgxUlbaELEAACQAAIAAEgAASGAAEfgsVdVtyPxa1BSvch6FWoCASAABAAAkAACAwU&#10;AX8PFvbJGWgHoXEgAASAABAAAkBg+BDwJ1jDZxM0BgJAAAgAASAABIDAQBEAwRoo/GgcCAABIAAE&#10;gAAQiCMCIFhx7FXYBASAABAAAkAACAwUARCsgcKPxoEAEAACQAAIAIE4IgCCFcdehU1AAAgAASAA&#10;BIDAQBEIRLB4poaB6onGgQAQAAJAAAgAASAwNAgEIljI1DA0/QlFgQAQAAJAAAgAgQggEIhgRUBP&#10;qAAEgAAQAAJAAAgAgaFBAARraLoKigIBIAAEgAAQAALDggAI1rD0FPQEAkAACAABIAAEhgYBEKyh&#10;6SooCgSAABAAAkAACAwLAiBYw9JT0BMIAAEgAASAABAYGgRAsIamq6AoEAACQAAIAAEgMCwIgGAN&#10;S09BTyAABIAAEAACQGBoEADBGpqugqJAAAgAASAABIDAsCDgT7B4GndxDIth0BMIAAEgAASAABAA&#10;AoNCwJ9g8TTu4hiUomgXCEQEAY2O21pElIEaQAAIAAEgEE0EDmx89M72tZ2lV94R+mVSbaharrYU&#10;bqtuG82gKBCIAALVm9X8h/naDzVd1yOgDlSIOQLZ+7PKmJJMJGeOzqQOtfNcjjkwMA8ItI2A2E/5&#10;4lsb7VZeeHJaHVPNWmP0X/ZZZR/Mz+y/5j/ZR02rUgk1kQLBahdqlB9RBKrV6uqrq0StMpkMQVAq&#10;lZR9pa7Ux5Vx/AUC3UdgbNx4iKv0MNf39MVnF6d+NTWi9x7MBgIdIwCC1TGEEAAEeoMAzQmuf7iu&#10;/aCdfPmkOtH4KdObtiAVCHAEaNQxX+m+svTikqqqK6+uZA4zco8DCACBdhEYCMHyj8Fq1wyUBwLx&#10;Q2D7y206F19YBLuKX+dG1qLEwQTNDKYOp9ZeXytXypsfbhLZwgEEgMCwIACCNSw9BT0HiUClWqHm&#10;UynEwQyyF0a2beJYx44eK5fLNE89siDAcCAwdAiAYA1dl0HhviOgK+VvyxQH0/eG0SAQMBGYOsoC&#10;sHaLu0AECACBYUEABGtYegp6Dg4BVaHA9kqFObFwAIGBIEALCSu3K9s72wNpHY0CASAQAoFABItn&#10;GQ0hHVWAABAAAkCgWwggP0i3kIQcINAHBAIRLJ5ltA/aoAkgAASAABBwQ4DWEgIcIAAEhgWBQARr&#10;WIyBnkCgVwhg9VavkIXcNhDQ9xEI2AZcKAoEBosACNZg8UfrQ4KAlKV3SDSGmjFEoJlOOobGwSQg&#10;EDcEQLDi1qOwpxcIwHPQC1Qhs10EMA7bRQzlgcAAEQDBGiD4aHpoEIDnYGi6KtaKYhzGunthXNwQ&#10;8CdYfAmhOOIGAOwBAkEQQAxWEJRQpscIwIPVY4AhHgh0EwEfgkW8ii8hFAfyNXQTfsgaFgRGIwaL&#10;kqnS/nf81LUhjKfWleJXxcLVws7VHTqrt+KW9xwerGF5YEBPIEAI+HuwABMQAAKx9xyUvyuf++u5&#10;Ey+cWHx+cemFJfpLGy8un1ku/qc4LL1Pqp548cTSH5dOvXRq8cXFpZeXyIT8e/k45Y6K/TgclsEG&#10;PYFAEAR8CBY5rixThEiIFQRWlIkZAvH2HJC/6sLrF4hO5T/Ib36yeenjS+zvh5eIcq2cXaFvo9+b&#10;O1/snHr51Nrba/SBnFilr0vEt7Y+3SKytflxfPZIjvc4jP4wg4ZAoC0E/D1YlinCtqSjMBCICQKx&#10;jsHa+GRj/cN1s6fGlMREQrzIt65u5d/OR7wTiU4tv7JMM4NcT9qTO/tAlu/MrWna8tnlnf/sRNyE&#10;gOrBgxUQKBQDAlFAwJ9gWbREDFYUug069BuB+MZgUdxV4bMCd1PlfpFbObNCrixyXB1/8jjRLPp2&#10;7Y018gn1G/B22tv8dJOzK3VCnXtybuX8ysXXLp568VQikaCLNPu58dHGUIaU2UCAB6udcYGyQGDA&#10;CPgHuWMV4YC7CM1HAIEYew7YhNq3Jc5Olp5fOv2X0yf/5+TJ/z154dUL2Z9nGUG5VSYGFt1Ipn2l&#10;/G2Zj5HZR2fXXl9bfGZx5rGZxT8uzj4+yxlJ8ctipRqHvbpjPA4jcJdDBSDQZQT8Y7CoQXmWsMvt&#10;QxwQGAYEYuw5qNVqnDzlHspN5iZFbyRSCeIr/J/l78tKVNcU0iRgXa9zgjg9Nc1nBukg99WJ50/Q&#10;RfpcuV2JBzWJ8TgchscAdAQC7SHgP0VoiWpHkHt7AKN0PBCIbwyW2D+YmEql0nTz0D+rt800BxSV&#10;pUR1kpRRKEM3ms0kItj0tO0ru8Vdxeg4FlUWi22S40ET4/FIgBVAwBcBf4LlKwIFgED8EYgqvegc&#10;+TQdB9PMTXWzvPbmGpsN1PTqzerFNy4WrhiBTar6YPZB7grq5kEuMV1hfKiTv/uKqqhcfzo2Pt6g&#10;kHyexIsWQlIwlran0fVMJsMYmG9bkafR8GB1cwRCFhDoMQIHNj56Z/vaztIr74iGMqaLPVDL5dZM&#10;fm3VDdQACgGBCCBAzGP9/fXtne0I6NK2ClpV2y3tMh6j6ERHLH9JHBGRnX8b6+zGlNwDudnHZqta&#10;lcgKObHoGs21rb62mjmccZNgl+lzZUwl3kOx57Ufa+PKeF2pd/I3OZ4s7BRElBhpyyc6b5RuVKvm&#10;44ksyv08Nz4+Xv/JtS2qkkwmF55YSB1u5wnYdm+ErzA/N5+5L7P66mp4EagJBEYVAbE+7+JbG+1i&#10;sPDkdPO3DfuxzX5tquav7sYvT+lHOHn/6aqaSIFgtQs1yo8iAuQXyb+bH0aCRemglv68VPqmxCfL&#10;HA9y7cgx7OxRMmb4e4yD/knuK7aicL95hX2mBwo5kPj1dj+TP2nfYHsh6hptsYP+8ofaPpPmNS7H&#10;mJ5meV7L6S/56uafmr/46kU10W13XTduGiJYlH6C2HA3hEEGEBgtBAZCsDBFOFqDDNaGRCDyk0du&#10;dlEcEnmn2O437odlhSCRFfkK/ZPHYwkB5mdDZsjPmsa25dnTWEt77E+7n1kdQ0/+wadbiYGJ8ryW&#10;01/SgfHFyMbzG6w05ABGNSAABPqOQCAPFqd+juHtmCLse5ehwQEgMLwerNJXpeXzy+WSkciA/FLk&#10;N2r4ctr9zH1FpZslokTMs0Vh4+QZIi9UEIrT1U5LHGTzgDRryf1n3BNmfuZX2vzLzBlTc4/kjj12&#10;LHUoulOE8GB1dRxB2AghMBAPViCC5dEJIFgjNEJH2NQhjsHaVygUqabVOuk94lLEWijOKf9+nmKn&#10;6J/JRJLYVUJtri6kCCdOUxjrkv7yWbzxsXF23VjK15xtJL9gY3aPp1rgnjPup+Gf63UWNVXTa8zR&#10;Rdf3lfp+nU8RTj48SZmu5h+fZzN6hpy2o8HkiLQxlSUmjfBqBsRgdTKGUXfEEQDBGvEBAPOji8Dw&#10;erC6ginNMFICz8K/C5THgXgMz3rAGBXnWA1v1rjaZFGce/EynG+ZV6iMcXCexFgU51j0l0jWft38&#10;zJmW8S1dZjN6htusVq/RFTafaPyTsl5l7s+ceObE1NGprlgaZSGIwYpy70C3iCMwEIKFGKyIjwqo&#10;Fw0EhjYGq3P4KNX74vOLK39f2b2+y9mVyZDqjCGxjAgUpKVrnAmxlYZEfTgH0nVaJ0guKPpL1zkr&#10;Il8aFavtMY8UL9MsSUTKyKTAruzrVIb4FvNdEbsyYuHpu/G7GD8jHWiWkELvS9+VKB3DwvMLF/5+&#10;YSg2pe6wOxCD1SGAqA4E+okACFY/0UZbQ4tAhGeOeooppXigfQm3Pt2i6TOaFpTXDLJZPz4nyGf9&#10;jNhwyrnAY7zEdfpMrEhEjjevS3WpIknjZVgWCUMmk2+kuWLyG39ZngXjOp8lzKQylASrcquy8uoK&#10;5ZXoKRRREI48WFHoBegABAIiAIIVECgUG2kERtNzQOyKAuRpK2UKciJa0+Q6Ro4DNscn4qUaq9so&#10;Xsr0NvE4Kp6F4SeTIVnKm7FWRkmSxuWzw+BVTL7hteKsi9dlGbOMdjnrYp6zMSWdStP35147t/nx&#10;ZryH6WiOw3j3KayLMQIgWDHuXJjWNQRG0XOwr6y9sZZ/M88irnhmLNnDRH6pVg+WwNruwVLuaq3b&#10;6rtq+quECD4baPdgGZ4tuyaMbCXUys3K8pllM2Nq13o+WoJGcRxGqwegDRBoAwEQrDbAQtHRRWDU&#10;YrD2FVozuPrmqnAqmX4jw7fE/VIWD5Z5veG1anqnqORPpneqpUyr90v2S/G6jh4s4d/iHiyeL5TX&#10;JY5FIVk0V8jj32N5wIMVy26FUXFFAAQrrj0Lu7qKwIjFYFFmhwv/vECx60Ri5Igo03tkZEK3x2BR&#10;yd7GYBnyebt0MI+a0MSI+iJtKbFq/r18V/s+QsLgwYpQZ0AVIOCHAAiWH0L4HgiMXgbt7S+3zX2B&#10;GjODpj/JyDUl+43kOCrGuvobg9X0pfEcqhNq9VaVdo0UuxDGbPDCgxWzDoU58UbAn2BR9gj5iDcc&#10;sA4IOCIwUp4DynewfW2b7fRs+O147LkZEWWsFuRRVg4xWLy8bRVhN2Ow7rKtN+SaSOsWy9Uy6R/L&#10;kTxS4zCWPQijRgoBf4JFO+TIx0ihA2OBgInAKMVgVW5XyIMlut7Mv2Cs6ePr+wYbgyXWG5qrDnkM&#10;luHBYjqPKUQNt65sxXLowoMVy26FUXFFwJ9gxdVy2AUE2kBglGKwyINV+rrEyYrFg9XrGCyeT6sl&#10;DxbPs8XzYIn8WEbPmbm1LB4s2tVnT6f5zVjmHYUHq417FkWBwKARAMEadA+g/WFAYKQ8B/Uf6+b8&#10;oOG3kz1YfL+/3sVgCfnNPFg8n1YjDxZ9ltcbchYoe7B4T1G+eFpROAwjqz0dR2octgcNSgOB6CEA&#10;ghW9PoFG0UNgpDwHwjNkZl3vQwzWT2ZEl/CQNfNgOXmw5OyjZjSYnDveWJSw++Vu9MZRpxqN1Djs&#10;FCzUBwKDRgAEa9A9gPaHAoFRisESsU3mCkG+B05PY7DuavilRIyXyIPl5MGS989x9GAxl5exUXTM&#10;DniwYtahMCfeCIBgxbt/YV2XEBilGCwPD1bbMVjGfKL/XoSGB4tHX3Uag9XI9s4CyGLXa/Bgdel+&#10;hhgg0A8EQLD6gTLaGHYERspz4OHBajsGi+cC9d2L0PBg8fWJPMarwxgsc7zBgzXsNx70BwLDjAAI&#10;1jD3HnTvFwIj5TloLwZLWt/HZuuUekseLB4R77sXYbdjsMxxAQ9Wv24QtAMEgIAdgUAEiycaBXxA&#10;YHQRiJ0vxKMr24vBaqzv4/4nayZ3w4Plvxdh12OwxE6F8RqyI+VJjVfXwZpRRCAQweKJRkcRHtgM&#10;BDgCsfOFeHSs8GCJzKJUmGdLd4jBaniweOyUowertzFYUpZ50lP4Gs2dCuM1gEfKkxqvroM1o4hA&#10;III1isDAZiAgITBSngPhwWoyKmlNnzUPlpShymEvwj7EYFnWG/J87vyInd9xpMYhnkBAYNgRAMEa&#10;9h6E/v1AYKQ8By0xWEa8ufBgNVf5ib0IBx6D5eLBiqXfcaTGYT9ubLQBBHqJAAhWL9GF7NggEDtf&#10;iEfPtMRg0R5/3nmwehCDxXVryc/emsldzoNlXW/Y8GCZnrbYjEDDEHiw4tWfsCbmCIBgxbyDYV53&#10;EBilGKzxu8fN+bXG7s7Cg9WrGCzDCyUyYPHWedSXnE3ecS9Ca853ngeL764Tu16DB6s7tzOkAIG+&#10;INA2wcJywr70CxqJFgKx9RzsK7TtoFbVqjerxf8Ud/69U7haoJ2SGfoGuzIZVa9jsAz5fB2i2fGW&#10;HQY99iJEDFa07hVoAwSAgImAD8HiCRrkA8gBgRFEIG6eA12p3qoWvyhufrK59s+11ddXl88uL/1x&#10;aeH3CydeOLH62ir3/ZgZrboeg9W6b2CLX6oxI+ntwWrZixAxWCN4Q8JkIDAMCPgQLJ6dgadpQLKG&#10;YehQ6NgbBGITg7WvVKvVSx9fWnx+cfGPi2tvr90o3SjfKqcOpU69curyp5e3r21fePUCX3/H/Emd&#10;x2CRh+kn5p1ijI37qEgm32FQ+ssiruhoxNRbdxhEDJYxrmPrSe3NXQupQGCwCPhPEVoyYCEh1mA7&#10;DK0PBoFYRPPomp5/L7/49GL+g3zmUGb28dm5x+eOPXZs4cmFY0eP5bK59MF04mCCTs51XPNgGd+y&#10;GCmez9PwdbnmwSIP010svop3XEuedyNeSniwEIPlO7bj5kn1NRgFgMAwI+BPsIbZOugOBLqDQAw8&#10;B6WvSwtPL+TfzasJNXtfNpFKpO9JqxMqnXxCkAKxKrcr+p5OPIz9W8RgGX4meU0f/5b7nMzZOh47&#10;RaxLGW/xUfEViA0PFivv7sFCDJbvYI3BOPS1EQWAQGwQaJtgIcg9Nn0PQ4IjMOyeg9JXpVMvnSp/&#10;X07ekyQ3FZGq5HiS86Hyd+XClcLqP1YpBuvYE8emp6aXXl5qicEy/Ezymj6TS7V6sEzWRbsR8rWH&#10;3DvF47caHizTR9WHGCzucYyF31EepcM+DoPfcSgJBGKAAILcY9CJMKH3CAxzDBbFs194/QJnV4lE&#10;grwg3FdULpdX31jd+teWpmszj86snFl55613ll5aotlDHgsle5u4B8saIyV5sMRehObaQx5f1erB&#10;6loMlsTenPNg8ViuYe41xzEND1bvb3W0AAS6hgCC3LsGJQTFGYGh9YVQCgZaFUih60StEhMJ7lui&#10;2UC6QrHti8cXV86urLyysvjM4uwTszNHZ+afmM9kMiY3knxRLXsR0td9jsFqjdYyY/B55Luit2TM&#10;apREHqw434+wDQgMAwL+U4QIch+GfoSOvUVgSD0HFE219sba+ofr5HwaHzeioxSFeFXlVmX6yPTy&#10;y8u0kHDq6FTqcIpFYhlH7XataSzPgzWIGCy2b7ThM3Neb8izSBjzj+yQ9JTLw4PV27sC0oEAEPBE&#10;wJ9gAUAgAASGNPZl6+oWLRskzsF8VwYjoRwNek0nf9XJP5/M/TKnqg2O0uhj01Nl/FNe8dfnGCw3&#10;vxRpJTQUKxNbor54JnfEYOGmBQJAYNAIgGANugfQ/lAgMITRPLRsMP9mnvxV6USa+3UqP1Qo6xW5&#10;rOaenBMuKwv8ZqyVLWdVv2OwnPKzy7404cFCDNZQ3EBQEgiMIAIgWCPY6TC5fQSGMAZr68oWebBS&#10;B1Nmhqof6xTtPpmbPPHsCQ/7W/xDA4zBcsrP3sz5zvOgIgar/YGMGkAACPQNARCsvkGNhoYYgeGL&#10;wdKV0rclHpzE1+5Vb1fJa0VLBSniyqMnhAeLlRlgDJaCGCyHXhq+cTjENz1UBwKdIhCIYPG9CDtt&#10;CvWBwNAiMHQxWKWbpXKpzEkSvZVpQ2diTkvPL1HclXcndCUGi2WC6CwPFmKwHLtp6Mbh0N7xUBwI&#10;dAGBQAQLuxB2AWmIGGoEIh+DRRnYtdsaTQLys1gs1vQa7TCYPpSmv4R9MpGcfGSSgtzpWypJJ1Wx&#10;90nQGCweI+WSB0vkZBd5sHhDbeTBQgyW0/0CD9ZQP0Wg/KghEIhgjRoosBcIWBGIcAwW8aSdqzv5&#10;t/O0c/PFNy5S1itaObj75e70I9O0yeD83Pyx3xyjBFfZTHZ7Zzv/Rj7/Vp4KUHnakbB6s2qxNGAM&#10;lulhctuLsLHDoMjkLloJuhchYrCcbkJ4sPBoAgJDhAAI1hB1FlQdGALR9RzoCvEqSr9O+a4u/+vy&#10;zn92yjfLN769QTODlFg0nWabN1Oce+b+TPbnWUrmTosKd7/eLVwtbPxrY/3d9ZVXV2ixoQxrwBgs&#10;c+2e216EfM9BWyZ3diXYXoSOawMdVxEy5Y2sp/aMWciDNbAbBg0DASCgKCBYGAVAwB+ByHoOaKkg&#10;eaQq1QrPaCXW2Yk85nxWzvQbGZk5+WfGSHSdqq+cXyl/Y0RrGUfQGCxeUvJgscq0A7SxF6G552AH&#10;exH6xmC19IjRrhn1hTxY/sMZJYAAEOgHAiBY/UAZbQw9ApGMwSp+VTx15hQ5pcbVcTPrprzLMs9l&#10;IHuMGnkNBBMiplX4rLD12ZbooGGJwRI+xaYvjfvMjL/mnomR7LVO7oXoelI7sQp1gUBMEQDBimnH&#10;wqzuIhDBGCxdoUArcj5ZPDct2aFas7HLJccVw/+kqrTTc+l6iSLfLR4s0wfWYGyWvQgHHoNFtjhY&#10;KmK/+LcR7LXOhmVkPamdmYXaQCCeCIBgxbNfYVV3EYig54CIUfF6UfhsWvbgM+bmzFV+bjFPNKtm&#10;+HvonV2ulmtajSM2yBgsYkXc/yT2GXTfi5BpLu1FSHwRMVjdHfOQBgSAQIcIgGB1CCCqjwQCUfQc&#10;0PyXMQUm+6WEns0YLCPiyl7G9GCJbFWN2bRBxmDxvKZiHpNsc9ScYr8a183BhxiskbgLYSQQGDIE&#10;QLCGrMOg7mAQiGw0j7GbjfBjmbFH3ANkj8GSopRYNLq81q8xm9afGCw5R3zL2kBiTjwSn3unPD1Y&#10;wtfV9NUhBmswtwdaBQJAwAEBf4LF07iLAygCgVFEIJrRPJxdGbqZvivJA2Su8gvowWp0avg8WMZs&#10;o2U1n7mq8S7mczL5kKEP07nVO8XbbfHA+XmwEIM1incibAYCw4OAP8HiadzFMTymQVMg0DUEIhiD&#10;xWyT9goMHYPF/FjGrBw/wsdgGZzJMRaq/hPL3cCP5qrGVu8UbxcxWN5DNqLjsGv3GQQBgVgh4E+w&#10;YmUujAECoRCIYgyW+wpBkzMJz1aQGKwGLK4xWMSdWiOfrHmwDLZnzYNlxHiNNzxYZn4sLsfJg4UY&#10;LO/hGc1xGOqWQiUgEH8EQLDi38ewsAsIRDIGi3uDuhODZfNgWfYN5MxJxHiZvi45k7vhf2Kx80Yc&#10;lexREx4sIRMxWOHGJDxY4XBDLSAwEARAsAYCOxodNgRGKgbL6BxrHiyDOckeJrsHCzFYvR7W8GD1&#10;GmHIBwJdRAAEq4tgQlRsEYio56A3MVhyfikRF2XO/Ul5qsy1ezyrQsOX1tcYLL4rDh0usV/YizC2&#10;NyQMAwLDgAAI1jD0EnQcNALR9BzYI5nC58FqIMz2KGzEvMvyzbk/wWnsexH2PwZLzNsiD9agbxC0&#10;DwSAgB0BECyMCiAQAIGRisEy8IhCDBZje1LuLs78musNeRS/nLMeebACjGUUAQJAoD8IgGD1B2e0&#10;MuQIIAZrEDFY1qxaRvbRZsYsnklV0ZsZv0Q+MEWhrYSGfMw5qB9NT2r8cIZFQKArCAQiWDzLaFfa&#10;gxAgMIwIIAZrMDFYItc892M5ebDYcGqNwSIWou1p5W/LEe21Dm6A+FnUARioCgSijkAggsWzjEbd&#10;FOgHBHqGQDQ9B0MQg8V9TpQHyzha8mC17qIo/FItexFadlp08mAxua0xWKwVRa3t1ZrR+j0bGH0W&#10;HM1x2GcQ0BwQGBYEAhGsYTEGegKBXiGAGKxwebC4z4kyuRt+JjkPljVXViOTu7wXoXVNYrAYLCbZ&#10;4FhyhvpeDYz+yoUHq794ozUg0BECIFgdwYfKo4IAYrAcY7B+auzN3MjM7hw1xT1Yxj6J3OvW/Nzw&#10;UTnuRRguBkuwK3iwRuX2hJ1AIJIIgGBFslugVMQQiKDnQFXVdCIt8lR1shdh+fuy9oPGIac1eq55&#10;sMQaPbF27y4zLkrsMOjsc/qJyaQylpWJLdneHfciDBeDBQ9WxG4fqAMERhMBEKzR7HdY3R4CEYx9&#10;IYKVyWTIDK6b/Jf+aeZhd9+vkOW14t+SY2lPr2k1jkgzD1brjoHN8gI58uo5ebBavFONGCzuu+pn&#10;DBb3Y7XXzZEvHcFxGHnMoCAQGBgC/gTLsoQQywkH1ldoeIAIRDAGi/iNMXHZ4rsy4pwYc6L/8SwG&#10;Ro71lmxSxoo8tirQ+FbEQnF0WZYpbiyv1agrlzf7gYo5ebBa9iLsaQyWoUdLHixDW8RgDfBGQdNA&#10;AAgIBHwIFtEpvoQQvAqDZqQRiGYMFmcYkgfLYa/ARnSUpaTwSJlepUbvpg+mM4eZY4xHSjG2ZMiX&#10;yzNmxrNPDTQGS3jFmnmwDG0RgzXStyqMBwKRQcDfg8VVBceKTJdBkQEgEMEYLJMDWaKU7HsF+nmw&#10;GFviOwlyujahptNp9slgV3YPllmM508faAxW0/cm8mDBgzWAmwNNAgEg4IxAUIIFjoURNMoIRDT2&#10;he8V02EMViNOS/SvySajH4PFWaDx11xvCA/WKN+lsB0IRAwBH4JlyS+KjKMR6z6o0y8EIhiDxeOl&#10;uhWD1fBg8RgmzlqGIAbLiDlr4gAPVr9uCLQDBICALwJteLC4LARj+WKKAjFEIJIxWA578Bm5phjr&#10;knfoa8RRyb4uawxWg0HyGCbWg72JwZJnHlv0oYiuhp5cf/rrnQcLMVgxvNFgEhCIEQL+Qe58FaE4&#10;YmQ7TAECQREYnRgs2YPVhRgsvmJRyoPVlCnWNlrysxt9IjIstKx/bC2JGKygwxflgAAQGAQCgaYI&#10;+cwg5gcH0UFoMxIIjE4MluzBkvc6DJkHi69AvGvcIQ+W8Ku17jDYxl6EJBoxWJG4P6AEEAACDgj4&#10;TxHaw7AAJBAYOQQQgyXlzTJ7n+fBMnxUcrRWSx6shgeLVWndi7CZncvmlxIeLJ+9CBsyEYM1cvcj&#10;DAYCw4CAP8EaBiugIxDoMQKIwWpkfm+J8aI8WGINo1Okl5lDS9qLUMRgiYgrPhsYYi9CxGD1eNBD&#10;PBAAAh0hAILVEXyoPCIIjG4MVmOVosjkznvcXLtn82BZfU6IwerqHRLRcdhVGyEMCMQGARCs2HQl&#10;DOkhAqMZg2VyqdZM7k2U+V6ErR4sxsOMlYwtKwT7G4PF+R/2Iuzh/QDRQAAIBEAABCsASCgCBEYy&#10;Bot3O/eauO5FGIEYrKae0spEzrFiNnLhwYpZh8KceCMQiGBZ9nuONyKwDgg4IBDrGCwzLsowuyUP&#10;lpGPymcvwj7EYI01/GS29YayZ1GsecRehLiFgQAQiAICgQgWEjREoaugwwARiKbnwJ7JXehpz28u&#10;fFEWjxQnVXQIP5DI5M6+Ij9QqweLF+thDBbf/4dnk6dDrD0U2Ucpf73I2N7Ye9GM/UIm9wHeJGga&#10;CACBVgQCESyABgRGHIFoxmBNZic5/+AkSfxlXIr+J3Yq9MzkTgUzmUwynTSZk5zJnXOpXsdgcfki&#10;k3tjP0FzyMkRXfb1ho3M9fJehCYvJN+bYGlxGb7RHIdxQRd2AIEuIwCC1WVAIS6eCEQyBit9OD19&#10;ZNrMm8B9OYJvEbcwdJYzVMlZ0ZurAscUEpJ7IMc7riWTe+MK/bebMViGns08WNxD1vBLCe8UY13K&#10;uEcmd9leq6UGu0IMVjxvRlgFBIYEARCsIekoqDlYBCIZg5VKpU7+z8nsfdn6Xr25Q3PgvQgZd9lX&#10;5p+cX3xqUfh6Oo/B4h1lWUXILnFvU+NvMw+WzYNllgm2F6EYF4jBGuwtgtaBABCwIACChSEBBPwR&#10;iGYMFuk9++js8pllckFpexodtVpN15lDKKEmRMYExleMi8xRpNepmP6jXtEqVOb4M8dXXllJHU4J&#10;CCwerBAxWFxUi7esdS9CU6ZY8WfzYAk/HBOEGCxpeEZ2HPrfQigBBEYPARCs0etzWNw+AtGNfRlT&#10;5p6YW35l+eRLJ+eenJv/7XzmUKZyq1L8ulitViuVir7H3FTk6xofH6frRMVmH5udmZ1ZfHrxxEsn&#10;ll9eltkVAWPxYPEr9Nd1L0J7Hixp7aHI5N6yFyGX2RoZhhisIKMyuuMwiPYoAwRGDAEQrBHrcJgb&#10;DoFIxmAJU3K/yC39aYloFv2dOTpTKpcKVwu7xd3KTaJYFSqWPpQmjlX+vjx7dHbxmcWTfzp58s8n&#10;jz91XJ1oLNZryPKNwRLeKRZH5bgXobT20FyB+FPd4otCDFa4YQgPVjjcUAsIDAQBEKyBwI5Ghw2B&#10;SMZgWUBkuRYm1Gw2mzqYYnOC+42ZwX0lqSaTiWTynmT1dpXKMF7lYpFvDBb3PJFHivmcnPYi5Foh&#10;BqsXQxwerF6gCplAoEcIgGD1CFiIjRUCQ+Q5SKfSNBto+pmIRRnr9SgeiygXRWglJhLeHeMfg2XI&#10;9MiDxeUjBqsXN8AQjcNemA+ZQGC4EPAnWDyNuziGyzxoCwS6gsAQeQ4SBxOZwxlmtUGtmFtLVau3&#10;qpevXE4n09kHst6A+MdgGWLZ4bYXYR9isBoeMrHvIfJgdWWcQwgQAAJdRMCfYPE07uLoYtsQBQSG&#10;BoFox2BZYKQwdorKqmm1yveVcrVcKpU2Pt6gmHeK0PJNvekfg9VY/TewGCzyxzU8ZC1rDGk1IvYi&#10;HJo7CooCgfgj4E+w4o8BLAQCvggMQwyWMIKWE+bfzs8cmSnfKpeulzY/3aSv3nn3nZlHZ3wNHYIY&#10;LFrR2FjtaHoWW3PWYy9C315GASAABPqAAAhWH0BGE0OPwNDFvuR+nlt7Y23r462V8yvrb62vvr5q&#10;zhv6dUU/YrCMzA4emdx98mA1PFgiRxeVx16Efh2L74EAEOg3AiBY/UYc7Q0jAkMUgyXgpWCs3C9z&#10;NF04dXQqILsSniEmpDEras2DFS4Ga1/nvjGeAYsfLSsNW/cibA4S+16EDQ+WydIMmYjBGsbbCjoD&#10;gXgjAIIV7/6FdV1CYKhisDqxuVcxWI21h3xvRMauaK9AI4e7mSurdS9CboLzXoSIweqkg1EXCACB&#10;fiEAgtUvpNHOUCMwVDFYnSAdMgbL2Fta+PlMT5XIAn/XuJlZ1NiL0NyFmnuzRBnJg+WzFyFisDrp&#10;YNQFAkCgXwiAYPULabQzzAgMXQxWaLBDxmDxXZz3dXNHHYt3ijK5G9+yHanFDKMlV5bkwUIMllv3&#10;jc44DD2AUREIRAcBEKzo9AU0iS4CwxiDFQ7NgHmwyEfVkger4cFiO0w75cES+d8RgxWuX3it0RmH&#10;naCEukAgIggEIlg8y2hENIYaQGAACCAGS0Q+yb4osRdhw4Nl8gAnD1YzZ1UPYrCY58zwjZlxXTT/&#10;SDqQVvE64MGKV3/CmpgjEIhg8SyjMUcC5gEBDwQQgyXW7jnuRTiIGCzZo8M8ZzyOnq9VNNgVm5GM&#10;1wEPVrz6E9bEHIFABCvmGMA8IOCHwOh4DoYoBkv4q6j3kAfLbwjjeyAABPqNAAhWvxFHe8OIwOh4&#10;DmjjQrODPPNgRSIGi88JGvOADnmweEx9vI7RGYfx6jdYM6IIgGCNaMfD7PYQGJkYLIIlnUozcBqz&#10;omaeql7HYBlzfDxLlvAX+uTBauTW4h4sOQaLhJAViMFqb5CjNBAAAl1FAASrq3BCWFwRGJkYLOrA&#10;1KEU82MZnFJktDLzLxh52Hmc0zhlrvqpkY298xgsKcaL+6Wa+dlFznfDI2XRhI+4lhisfT0xkcg+&#10;nG164+IyLOHBiktPwo6RQMCfYIklhFhLOBIjAkY6ITA6MVhkfTKZTB8ynFhSvnUz/wLPw04cS1Hr&#10;lLnKtorQNQ+WkfXKKw+W5CFrrjckDYy2xNpAk0vxHFp2X5e0ijD47kBDNORHahwOUb9AVSDgiIAP&#10;wSJSxZcQyh8AJRAYNQRGynNA7GpmakZ0seNehG3HYBleKK+9CFtXKbLWudfQYy9C9xisTCozmZuM&#10;3ygdqXEYv+6DRaOGgL8Ha9QQgb1AwAGBUYrBSqVSM4/ONHNKGTsGyh6spi9K9mA1MrPLfi8zAp0y&#10;ucu+KMc8WK0xXrx8mBgsXVcn1MmpSbIifiMZHqz49SksijECQQkW8mDFeBDANH8ERikGi9CYouPn&#10;U2Y2KWPHQP8YLCnPuOnfMmYYWV3ai7DhkXLdr7BLMVhEy9IH08efOO7fp0NYAh6sIew0qDy6CPgQ&#10;LDuvAtMa3cEywpaPmueAApgWn11kPGnfXNPHIq4akU/OMVjGtyIGS8TIM+8X92AZh64zmeZnwzdm&#10;X6UYPgbLmDScOTrDPHBxPEZtHMaxD2HTCCEQ1IMlIMGeOSM0OmBqA4GR8xwQTXlsZuZIk6awNYPc&#10;RyUin8irJ68iNL617kUoe7AUpVwpl74tVW9XiShotzW+k409xstEu/0YLG1Pyz2UO/nSSZFjImZD&#10;eOTGYcz6D+aMGAL+Qe588aA4RgwfmAsEDARGKQaLdzk5sU7/72nKd8B8TuSFkjxYIWKwKGNC+fty&#10;8ati+Va5Xq8TnvUf67ul3VqtxtcDWmK8OOZtxWBpmpa5L7P4wmL2oWxcRy08WHHtWdgVSwQCTRHy&#10;hYTYkTCWIwBGBUJgxGKwOCY00bZydoU4FnmGZA+Wcx4szxisyg+V0telSrkix2DpezpRLj4hKMd4&#10;uebBskSDifxYY2ptr0Z6Lj61SGegDh3OQvBgDWe/QesRRcB/itASdIUYrBEdKaNt9sh6Dhb/sHjh&#10;tQsUNl7RKjQEuLep3RgsqlK5VblRuiH7AhlL29crlQp5tuiDPc+WGdEl8mA1clw1fWkNfcrVcuZQ&#10;ZuX8ytKLS7HbHaflxhvZcTjajx9YP6wI+BOsYbUMegOB7iEwup6DMeX474+vnl/NHs5WbjOOxQ6+&#10;A2DgGCzGpfaM2HaqInyBRkZ4TrkoCp6vNOQxXiIGi+dnF9mzzGgtEQ1m6EJzjrkHcstnlokLJg4m&#10;utfnUZQ0uuMwir0BnYCADwIgWBgiQCAAAqMXgyWDMvfU3Oprq3NPzNX36rXbLGrKjHYPlgfLzLpu&#10;xLQ3fTCNnQdZrNVd43ylYUt+9tYYLEvkO81alm+WK9XK3ONzK6+uzD05F6AXh74IPFhD34UwYJQQ&#10;AMEapd6GraERGMkYLBktHo+1cmaFMqQTxyp9U6KgcmJFbL+/MSWhJuhDciI5ro6zK6pCEVHsyt3J&#10;8fFx/pkzpKYPpuGporygoiTt0kOfqTyXQH9JJq9LUVzs+L5CvIrCuUjU/BPz5FqjmUHKyxC6Y4er&#10;IjxYw9Vf0HbEETiw8dE729d2ll55RwCRaScBcrnaAmBbdUccepg/RAisvbm2/v769s72EOncI1Up&#10;LH3rylb52zJzINFRrfBZv+b8XWMesMmoVIXYGNGydCqdvT9Lq/zS6TRVJZZWLpepurnbYCPnFl+l&#10;aObHougsI+qL7S04xnxdNA9I85WZbGb+8fnYzwnKnTg/N0/LJFdfXe1Rz0IsEIgxAiLD1MW3Nto1&#10;c+HJ6eZvG/a4478VuRgjzoEO6Ue4plXpqppIBSJYXDPH8HYQrHa7CuWHEYH82/n8u3kQLNF3FFNF&#10;aBT/U6S8VhR1TmsA2d8x9pfzIfNzo0KxWCRCRiQpS8cDBsEyfFHF60WiWbOPzspUyS4nmUhOT03z&#10;3W8ezD6YOtTOr8BhHHBOOhPBIujIYxcXg2AHEOgfAtElWB4YgGD1b4CgpcEhkH8zn38fBCt8B1z4&#10;24VTr5wifpC5P0O5QIUHq1QqEc0if9hocqa2AIUHqy24UBgIyAgMhGAhBguDEAgEQGDkY7ACYORV&#10;pFav8a8dYrCMLFYdyh+R6ojBGpGOhpnxQAAEKx79CCt6iwBWb3WIL88jyg6xHrOR1wrYBscWWAXH&#10;CiWBwMARAMEaeBdAgSFAAJ6DDjuJ5xFlhy0PlpnxocMGRqM6xuFo9DOsjAkCIFgx6UiY0VsERjsP&#10;VufYCg+WNQ+WyA7feRsjIAEerBHoZJgYHwRAsOLTl7CkhwggBqszcIUHyzEGawT30g4HJzxY4XBD&#10;LSAwEARAsAYCOxodMgTgOeiww3xisMBfg+GLcRgMJ5QCApFAAAQrEt0AJSKOADwHnXQQJc26cdPY&#10;6ZmO1hgsYgwsYzuOYAhgHAbDCaWAQCQQAMGKRDdAiagjgBisDnqI76LDBcgxWJqu1fV65oGM+LaD&#10;RkaiKjxYI9HNMDIuCPgTLErPJR9xMRx2AIF2EMAcVjtoWcuOKbRdYOZQpnK70tw/Z1+p/VCjLXQW&#10;n17kKdpx+CIAD5YvRCgABKKDgD/Boh1y5CM6qkMTINA3BOA56BDq2cdml15aIn5AqdsJTG1PK31X&#10;YpvkHJ099vgxeRuvDhuKd3WMw3j3L6yLGQL+BCtmBsMcIBACAXgOQoAmV1EnVLZDzsE0bTu48LsF&#10;cmjR9oI0M7j8yjLcV8GxxTgMjhVKAoGBIwCCNfAugALDgABisDrrpa1Pt8hrtXt9d/X11dwvcnS+&#10;8+47//3+v2tvrXUmeLRqw4M1Wv0Na4ccARCsIe9AqN8fBBCD1RnOs4/Pzj0xZ8r4riwSXxHN6kzw&#10;aNWGB2u0+hvWDjkCIFhD3oFQvy8IwHPQNZg1TXlyXvndfNcEjpIgjMNR6m3YOvQIgGANfRfCgD4g&#10;AM9B10B+dVU5vsCkfbrVNZkjIwjjcGS6GobGAQEQrDj0ImzoOQKIweoWxG+uKX9cUs4ssxNHmwjA&#10;g9UmYCgOBAaJAAjWINFH20ODAGKwutJVtzVFVZUJVfl5jsn7utQVqaMjBB6s0elrWBoDBAIRLJ5o&#10;NAbWwgQgEA4BeA7C4WatpeuKOm5eTCaVHyrdETsyUjAOR6arYWgcEAhEsHii0TiYCxuAQCgE4DkI&#10;BZut0qGUUq2IJYTKXQ2y1R3p8ZeCcRj/PoaFMUIgEMGKkb0wBQiEQgAxWKFgc6hEyRo+2WTXSzeU&#10;+7LdkjoicuDBGpGOhpnxQAAEKx79CCt6jABisLoF8FMLynt55eNNZWpaSSW6JXVE5MCDNSIdDTPj&#10;gUAbBAthWPHoclgRAgF4DkKA5lzl8VlGrc6vKO+vd03myAjCOByZroahcUDAh2Dx8HYR5I5o9zj0&#10;OWxoHwF4DtrHzL3GX04rxV22lhBHmwhgHLYJGIoDgUEi4EOweGy7CHJHtPsg+wptDxABxGANEHw0&#10;3UAAHiyMBSAwRAj4TxESqcLk4BD1KFTtCQKIweoJrBDaHgLwYLWHF0oDgYEi4E+wuAcLHGug3YTG&#10;B4wAPAcD7gA0byCAcYiBAASGCIFABEueJRwi26AqEOgWAvAcdAtJyOkEAYzDTtBDXSDQZwSCEiyh&#10;FlxZfe4hNBcJBBCDFYluGHUl4MEa9REA+4cKgTZWEWIJ4VD1LJTtKgKIweoQTtp28INLHcpAdXiw&#10;MAaAwBAh0MYqQiwhHKJ+hardRQCeg47wpC0I/7DIcl9hd+eOcEQMVmfwoTYQ6C8C/lOEll0IsSlh&#10;fzsIrUUCAXgOOuqGD9aV3KTydl558URHcka+MsbhyA8BADBMCPgTrGGyBroCgR4hgBisToB9N688&#10;u6j8akqp15Uvip1IGvG68KSO+ACA+cOFAAjWcPUXtB0QAojB6gT4alVJpZmAozPKtYKDpNuacnxB&#10;2dM7aWQU6sKDNQq9DBtjgwAIVmy6Eob0EIHYeA5KX5dKX5V6iJSjaFVV9Dr7Znxc+bHmUOT5RUXT&#10;lDPL/VFM1/VN2m16CI/YjMMhxB4qA4G2EQDBahsyVBhBBGLjOdj8ZHPz075zi1xOKTZmBu8at46f&#10;78pKqaT867JyZUu5Ve3D6FJVdf53831oqOtNxGYcdh0ZCAQCEUQgEMFCgoYI9hxU6isCMYrBqv9k&#10;OJP6eTx6jJEnOq4WlF/NWFsmwvfYrEKTsBSn9cbFfuo1dG3BgzV0XQaFRxmBQAQLCRpGeYjAdoZA&#10;jGKwxu0+pF738e+PK6UbygvGEsKjU9bWvi0r2Sy7+MSc8knfvWu9tr2r8uHB6iqcEAYEeotAIILV&#10;WxUgHQhEHoFYeQ5+6jvcRE8p5uneDJsHtB8H0wpFwdOhjiuUMQuHOwKxGofoaCAQdwRAsOLew7Cv&#10;GwjEynNwVzcQaVfGoZTyvyeVCdWh3m9m2NQhHdWKkkq1K3ikysdqHI5Uz8HYkUQABGskux1Gt4sA&#10;YrDaRSx4+V/klHJZqWrKpXVlOGPPg9vaYUl4sDoEENWBQD8RAMHqJ9poa2gRQAxW77qOkji8dFJ5&#10;YZEFwv/pZO/aiYFkeLBi0IkwYXQQOLDx0Tvb13aWXnlH2Jxpx0lfbl1V3Vbd0UEZlg47Amtvrq2/&#10;v769sz3shiwcX7j04YA3XU4kEpO0c07rMVupbB9MaP0KwC9cLQzdrl/zc/OZ+zKrr64O+yCE/kCg&#10;/whQMgTe6MW3NtptfeHJ6eZvG/Zjm4U6qOav7kbYg/QjXNOqdFVNpECw2oUa5UcRgfzb+fy7+RgQ&#10;rHN/PUf9d/ovpwfYi/qeXvxqwBvmTB+ZHkaClX0gu0J7ZuMAAkCgTQRAsNoEDMWBQL8QyL+Zz78f&#10;E4JFebBWzo76S5qetsNIsODB6tcdj3bihsBACBZisOI2jGBPTxBADFZPYIXQ9hBADFZ7eKE0EBgo&#10;Av4Ei6dxF8dAtUXjQGAwCMRq9RbPg0Wpp/69o1zdMf4W2F+tNQcV7WDDr4syFuxpT0NRl8p8bdvi&#10;8D/FZl3aztly0NbOQr7jNs+0rlCWzzRsFUL76sj602erhsUW/UmfIT9iNQ6HvC+gPhDwRQAxWL4Q&#10;oQAQUGIYg/V2XrFEuz+zqFDKdXFQ4vVvWjnT6xeVh4yU6/yYm29hPLQYkPKIClcfcSbKuSASh9Jm&#10;OP/TukLw0y3lHxdMUZam+VVfDSmejCfQEoe3hlTsow3lYIL+O6RThIjBwsMICIRDYCBThCBY4ToL&#10;tUYLAcRgxay/h5RgIQYrZuMQ5vQNgYEQLP8pwr7Zj4aAQHQRQAxWdPtmhDRDDNYIdTZMHX4EQLCG&#10;vw9hQe8RiFXsS//3Iux9B41IC7EahyPSZzBzhBEAwRrhzofpgRGIledgIHsRBoYaBT0QiNU4RE8D&#10;gbgjAIIV9x6GfV1BIC57EWa/LR9/N6/M/FqZPabIa/dolR9dlE8KcpePKwVrgTPLLQX+fsFagKLU&#10;5eOlU9YCN1s3gji+0FLAV0OKsm/RcMumIcuq2jw+uCQKDGkeMHiwunI3QwgQ6A8CCHLvD85oZbgR&#10;iM8qwjPLmVvV488uKrToj3ZZlg/KYiAW/dH1VEq5L9P8nijmF615EA5nlEPSvlpE0SyrDh/I8iV7&#10;5kFZFW6WW1r81VTLPykxBCWPEIevholEy6pGXw2JUDYyyP/syPR/79wZrkFJW+VgFeFwdRm0jQ4C&#10;AwlyB8GKzgCAJtFFIDZ7EbKtcn5STp8d5FY5UehmrCKMQi9AByDQNwQGQrACTRHyLKN9AwINAYGo&#10;IRCr2JdBx2DheRJ6eMdqHIZGARWBwJAgEIhg0aZdQ7dv15DgDzWHBIG4xGAR3LQX4WBB588T/GYL&#10;0QuIwQoBGqoAgUEhEIhgDUo5tAsEooJA/PJgUUQUbT4jn5b9amjrG0sBC8ukmC25QGMjGrGt1q8P&#10;HOCnWYxCrIyDF7jzQ80qn1SSD7uGlv12SKBFQ8twcdEwKoOqfT3gwWofM9QAAgNDADFYA4MeDQ8R&#10;AjGMwXovr9CqOvn400nlidnmBVr01wgJNy++utqMiyey9fxzLUHrFJN+aV2hwHO+EU2tplAovabt&#10;XC2Qx2zm6IxCMe9vXOTf0t87//e58rfWVX5U5i9ScNh7l5QPWtchPjmn/HGpqSGtW7yy1WLC++vN&#10;uHtnDTeUhGpqOIRB7sjkPkQPDagaKQQGEoMFghWpMQBlIopAfFYRUpC7opyWeUwPILeHkIsr9g89&#10;aN9f5JAGuWMVoX/XogQQcEJgIAQLU4QYjEAgAAKIwQoAkm8R/owzpwgNB5Ic8I6oLF8AEYPlCxEK&#10;AIHoIOBDsORHHtb+RKfboEm/EYhfDFa/EWTt8fB2ecUMVs+01Q+IwWoLLhQGAoNFIKgHi3vUsfZn&#10;sL2F1geFQKw8BwPdixC/0zoZw7Eah50AgbpAYBgQCEqwhsEW6AgEeoVAbDwHqe/LixQ5Tlvi0D4z&#10;8rwnLdmzbJXz7HMtaNKKPEuBf661FKCNcXiBV1q30OEx740JQY+cL5dJnNyERUNa5Eib58gFLBp+&#10;atsqx6KJ0HDm16u9Gim9lRubcdhbmCAdCEQDAZ8gd3mKUH5ECuXLrQurM9LOGdEwEFoAgS4gkH8z&#10;n38/v72z3QVZAxVx4cy5xM0bi8+fUMZU5ZetW+VcLSh3jVOed4UykVKurHvSLRvR6Irynx12XZSh&#10;fXJotxxxUA6F6yWq++CR6VKrjWIe0BJlJR4pvDhps1v4vCmfpmV/2bqXzhdFZV9v6nBP61Y5mqZQ&#10;agmhP+l5MKU8YNFwl8t/cGb6BlYRDnQoonEg0E8EBhLkjlWE/exitDWsCGAV4bD2nIveWEUYsw6F&#10;OUDAG4GBEKy2pwix0gfjeAQRiFXsy0BjsEZw8HTR5FiNwy7iAlFAIJII+K8iFHmZEZ0ayR6EUv1A&#10;IFaxL4Pei7AfHRbTNmI1DmPaRzALCAgEfAgWD5IQi6uxphpDZ0QRiF8erKrG9pmhuCv219gzh2KY&#10;5IM2ouHXRRlL31Oed1GXylD8U+iDQuypLctWOVVjMx9ZB40CwaSD1ZL0p89WDY3dfkSZxmY+odUc&#10;eEV4sAbeBVAACARHADFYwbFCydFFIDYxWMtnlsfvGmeZ3GlJ3YetW+U8s6j8/nizj184oXzTyple&#10;v9gS9k6r/GRORlvl/OuyEi5hGOWXJxr085zymrS8z1dDXks+vDWkkh9tKAcT9F/EYI3uzQzLRxKB&#10;gcRggWCN5FiD0W0iEJu9CJ97+jl1Qr1o7Ak4ske1Ws09nKv8UBkuBObn5rEX4XB1GbSNDgIDIVht&#10;B7lHBy9oAgT6hkBsYl9yj+RUcjWN9lHfqycPJocRg9iMw2EEHzoDgXYRAMFqFzGUH0kE4hKDNfvY&#10;7NaVrZHswqbRW59uEQ7DCAJisIax16DzyCIAgjWyXQ/D20EgXGhROy30pyzNMZEHq9RJQHp/FO1l&#10;K5QzdvHZxV620CvZ8GD1ClnIBQI9QCAQwUKChh4gD5HDhECcPAdrr63pR2fa3irnix3rVjn/cNkq&#10;R+xm8/FmSx9T1Lxlsx1LED1FzXeyVc4ngbbK0R+enE4msw9lh2n8NXSN0zgcRvyhMxBoCwEEubcF&#10;FwqPKAKxWUXI+y//wonxfeX4W62h7pTRQD4SrRvR0CQpcSz5oH1yaLcccdBWORbC9ECWL9kzD8r7&#10;QJkX5IN2wpFdg+RXsyxL/EXrZj6UZ0GXMjVYNKTNCilzhHykUsp9LVvllD/ZWHtjbeWzgiorNiSD&#10;moLcsw9kV86vDIm+UBMIRAiBgQS5g2BFaARAlcgiEJu9CAXCJ144Ub5ZpuWEGXk/wch2QOeK6cqF&#10;f16g+LPL/7pM6yg7l9d/CVhF2H/M0WJsEADBik1XwpC4IdBrD5a+p1/4x4U+o3bj2xsU7k1s48H7&#10;H6TArOmp6T4r0IfmynTcLFNGhsrNSvbn2WNHj7GtrPt4zBydmfpV65bVYVuHBysscqgHBFjqO47C&#10;xbc22oVj4cnpZvgjc7qzX2iq6X1v/FqTnPGaVqWraiIVKAarXW1QHgjEDIFex76UafpMUeo/1Rlu&#10;xl6BffhMvOrUn07NPzZPbZGB9TprvQ/t9tPGul4nPHPZ3OIfF4/95hgflv20sbvZtno9DmN228Ic&#10;IDBYBDBFOFj80fpwINBrD9ZwoAAtB4oAPFgDhR+NDzcC8GANd/9B+zgjEJc8WHHuoxGwDR6sEehk&#10;mBgfBDBFGJ++hCU9RCAuebB6CBFE9x4B5MHqPcZoAQh0DQEQrK5BCUExRgCegxh37hCZhnE4RJ0F&#10;VYEACBbGABDwRwCeA3+MUKL3CGAc9h5jtAAEuoaAP8HiadzF0bWWIQgIDBECiMEaos6Kr6rwYMW3&#10;b2FZDBHwJ1h3Wo8YYgCTgIAvAojB8oUIBXqPADxYvccYLQCBriHgT7C61hQEAYGhRQCeg6Htulgp&#10;jnEYq+6EMXFHAAQr7j0M+7qBADwH3UARMjpFAOOwUwRRHwj0EQEQrD6CjaaGFwHEYA1v38VIc3iw&#10;YtSZMCX+CIBgxb+PYWEXEEAMVhdAhIhOEYAHq1MEUR8I9BEBEKw+go2mhhYBeA6GtutipTjGYay6&#10;E8bEHQEQrLj3MOzrBgLwHHQDRcjoFAGMw04RRH0gEAoBdSJhnmpCNQ5ljJ+KeTqJBcEKBTYqjRoC&#10;iMEatR6PpL3wYEWyW6DUSCBQ1ZTSTaX4nbLztc7PwleN8z/61hf65hd6ucqg0HUTkEAEi2cZHQkI&#10;YSQQcEQAMVgYGBFAAB6sCHQCVBhRBHa/0zlzYrehcY6r6jj9pc/k0DLcWuVbrMTlYo1jFIhg8VSj&#10;IwoqzAYC9Itkv/GTBGgAgcEhgHE4OOzRMhBQ2GvAMpvBpwgbh+U9EYhgAVcgMOIIwHMw4gMgIuZj&#10;HEakI6AGEAiCAAhWEJRQZuQRQAzWyA+BKAAAD1YUegE6jCYCKpscbA1pp/cCP42DFWiFBgRrNIcK&#10;rG4TAcRgtQkYivcCAXiweoEqZAIBXwTyV8ozv1Bz9yn8nHrAOB8yz5mHlNmfKzN0/kLd/Hd1firJ&#10;BR7Y+Oid7Ws7S6+8IxrIpHzbahbgMfPh6rbRDIoCgYEisPbm2vr769s72wPVAo2PNALzc/OZ+zKr&#10;r66ONAowHgiEQkAs1Lv41ka7AhaenFbGEuufVTRdr7uF444p42NKYkJdOJpW9jXmzUqk2iBYXD9L&#10;tDsIVrtdhfLDiED+7Xz+3TwI1jD2XWx0JoKVfSC7cn4lNhbBECDQNwQ6JFhN5zGbzWAzgWy6kB2N&#10;WUFplkPTqpxg+UwRCp3oA19LiHwNfRsQaChCCCAGK0KdMbqqIAZrdPselg8hAojBGsJOg8r9RwAx&#10;WP3HHC3aEEAMFgYFEBgiBHwIFndZca8V/4CEWEPUu1C1WwjAc9AtJCGnEwQwDjtBD3WBQJ8R8Pdg&#10;8ZlBcfRZPzQHBKKAADwHUegF6IBxiDEABIYIAX+CZTEGMVhD1LtQtWsIIAara1BCUHgE4MEKjx1q&#10;AoG+I+Af5M5nBsXRdw3RIBCIAAKIwYpAJ0AFeLAwBoDAECHgH4NFxmCKcIh6FKr2CAFzn88eSYdY&#10;IOCHALEreLD8QML3QCBCCPhPEVqi2hHkHqHegyp9QUAzjsncZF9aQyNAwBkBTdfgwcLgAAJDhIA/&#10;wRoiY6AqEOgFApVblfL35ZmjM70QDplAIAgCxf8Uaz/UkveYW3AEqYIyQAAIDBYBEKzB4o/WhwCB&#10;9KF0+p709jXskzMEnRVPFfeV/Ft5Mm3mCFh+PHsYVsUSARCsWHYrjOomAolEgvaA2y3ubn2y1U25&#10;kAUEAiCg7+lrb6+tf7JO7Cr7UDZADRQBAkAgEgiAYEWiG6BExBGYe3zu2G+P0TZwlz68pLht9hlx&#10;G6De0CGgK1pVu/CPCytnV2amZhaeXlDVxsZnQ2cLFAYCo4dAoM2eHbd55lhhs+fRGzMjarGu6Rf+&#10;eWFjc2P+d/PHnzw+PjGuKqqu6PgLBHqBgLKvrH+8ThPTxWJx7om5Uy+dSh1Kjei9B7OBQMcIDGSz&#10;50AEy8M0EKyO+x0ChgeBfaVwtUBOLJoupIkbsCsg0DsElDGF/KYU1T79i+ncIzl1Ar6r4XlQQNPo&#10;IQCCFb0+gUZAwIZA9Va1ptUoI1Ev/BaQCQRMBMbU9ME08SpQKzyEgEDnCIBgdY4hJAABIAAEgAAQ&#10;AAJAoAWBgRAsBLljFAIBIAAEgAAQAAJAoMsIgGB1GVCIAwJAAAgAASAABIAACBbGABAAAkAACAAB&#10;IAAEuowACFaXAYU4IAAEgAAQAAJAAAiAYGEMAAEgAASAABAAAkCgywiAYHUZUIgDAkAACAABIAAE&#10;4oSAOpEwTzVBGyqwPRXG+KmYp5O1/gSLFjfKR5wggy1AAAgAASAABIAAEPBFoKoppZtK8Ttl52ud&#10;zsJXxvkffYufX+ibX+g89XptzxTmT7DutB6+SqAAEAACQAAIAAEgAATihEBNU5ITSoLOhEpnOqEm&#10;J9Sk+DDBXFvlW2yrWm2vzg33J1hxAgi2AAEgAASAABAAAkCgXQT0faW+r9AmoXSyjdLog8L+0me6&#10;YlIqmjFsy4PVrhIoDwSAABAAAkAACACBOCFA26MxOmWQKvMwKBc/GfFqHDrjXOyABytOAwC2AAEg&#10;AASAABAAAt1HoL6vMt8VJ1KCUUm8qkmwTHcWCFb3ewESgQAQAAJAAAgAgXghYHiwiFotnz/HVw7W&#10;TEeVcuH1c7KpjcsgWPEaALAGCAABIAAEgAAQ6D4ChrOKsSvjL00Djo+xGUPOrkyOJfxbRvOYIux+&#10;L0AiEAACnSAg9r3vRAjqAgEgAAS6iADzS+0rKy+f5jJXXmO8aq3hu1p68bRwXIlGQbC6iD9EAQEg&#10;0AUEKDMMOFYXcIQIIAAEuooAi3An91Urx6IWiF3xdjjHaoRgBfNg8USjXdUTwoAAEAACrggQxwI6&#10;QAAIAIEIISAtFRQcS2ZX8kJCrnYgDxZPNRohO6EKEIgGAvZ9DhyvBFE2yG+YIHsqBCnjqI9Fc7sc&#10;bw2D6O+Bg6V6CGkeVUJI46qGrhjc0h61EmTIoQwQAALBEWB5sKh0g2ZxjnWS/hoB79y5ZTkCEazg&#10;GqAkEBgpBMRvD+8Pvu9p3wL8NSzvquBYJUgZjw4S8qmM/NmXBPB2Q3e9nV21O0s41OyqXWND44yK&#10;QAAIdIRAI6Eoz3118qXTzawNXG5r1gYQrI7QRmUg0BUEgrCTbpUJp3CQ1sNJ5mRO1BVcrS3a4aFe&#10;aM1DV/SmsPK34YwNjTMqAgEg0AkCPE2DyOduerMa6d2FD2u80QYIVidooy4QCIRA11/VQTxGQcrI&#10;2rspGUT5IGUCIdVKtrooNmDrfS4mGxh7Y/uMLZoDAt1FIHeYEo3qzqeiq/t0KtlDrE31brNlEKzu&#10;dgGkAQEHBOQJLP7ZbeGI23VHt4cH1t7sKsiMpJtwu4YiWstSJaAtdmXsAmVR3mKDNOqGv5shorz3&#10;RKSoLop5CBRYBSmDmwoIAIHBIrDzTTVzSJn9pTrzi5Zz9heqef5SpW8zh9TNL6ozDyW5tgc2Pnpn&#10;+9rO0ivvCO0zqaYh/Enh8dOqXG2xWq47WDjQOhDoGwKO711x18g3kSjJv5VpkKWY201nkeBoY5Ay&#10;3uA48jNHDS0myFbbbbQzMFFGPGd8BVpwk5mKoxB7edGEb1uOJe3QOcrxFW4fAHBi9e2eRUOjhoB4&#10;Kl58a6Nd2xeenFbGEoWvtEqtru9RMLvesvmgscEzHZR3NDGhLhxNK/uaSn6sRMqfYIlICMebHwSr&#10;3a5C+fghYKcjliu9eNc6ciA3BtMu5m4Ey86fQvAbXsUDIlFAEKYgXCQE5rJYD5N9oXbr3yCGyF0D&#10;gtXuQEV5IBAQgY4I1hO5gK2IYurYOBGsQFOEfD0Rd2W32wzKAwEgEG8E+JOhi+Sg6wI7wb+Th14Q&#10;Q/jTlR+d6Im6QAAIRA2BQASLKy1oVtRsgD5AAAgMCgFOrbpIDrousENkgjz3xO9Puyuri8h0aAiq&#10;AwEg0GcEfAiW/emA50WfewjNAQE7AkE8RkHKdBFb2dMj4gpIvpsaljK8pKyPm+uIX/d2LHnYHkS3&#10;dr1WghQ6Ph4DSgtYrItdBlFAAAj0FIE2PFhcDzwFetofED5cCIh5c+8P4saRyUGQzxbCwVuxsAf5&#10;lhQFvNmVx11sN0S+8e06c9NEc0KycOp4/CSzlBElgwh0/O3ngY9ssqNudi+UbKz8reMQlZEXBeyG&#10;yDKpmKPra7huAWgLBICAGwI+BEt+aognL9AEAkCAIyDFz5jTZB5X5PIBP8s4y5It18U/3cpY+sub&#10;9DgKERd9Nbco4z1UxPSiUMnekF2gm/5yXTsmdjDtsAh9LGba/ymzKEuncxblaIhdQ0edcX8BASAQ&#10;AwQCTREGfGrHAA6YAASAABAAAkAACAABbwSS9/zMFyL/KULLj0WP376+jaEAEAACQCBmCMjTfPYJ&#10;3JgZC3OAABAgBDi78uVY/gQLaAIBIAAEgIAHAvZ5YcAFBIBAXBGQeZU3xwLBiusYgF1AAAgAASAA&#10;BIBAlxGo/fBfOkmo+ODWAAhWl6GHOCAABIAAEAACQCDGCGCKMMadC9OAABAAAkAACACBASDQ5SlC&#10;JGgYQB8OQ5Me6ZSGQX3oCASAABAAAkCgPQT4zKA4PSoHmiKUc8O0pwhKxxoBvn4q1ibCOCAABIAA&#10;EAACYRAIRLDCCEad0UAAaTtGo59hJRAAAkAACLSHAAhWe3j1p3RbbiGRbV/WzZKCv4tqW3RrS9Uu&#10;qgFRQAAIAAEgAASijAAIVuR6p13K4jiBK+9A0kUnk51dYZYwcgMICgEBIAAEgEAEEADBikAntKoQ&#10;mg+1y8xCWC7rJvb3BccKgSSqAAEgAASAQLwRAMGKT//2mejIZCs0KYwP+rAECAABIAAEgICEAAhW&#10;dIdDiOwY3hzLHq3FnV5BGnIsYxEolwkiM7rQQzMgAASAABAAAp0hAILVGX49q80n4EI4pdyqCIGi&#10;gGBXvg05KmMXCJ9Wz4YDBAMBIAAEgMCQIQCCFdEOE2QlBMdyNEkIFKFa/IpvQyLWSi4sf+5D7FdE&#10;OwlqAQEgAASAABBwQcCfYPVuwT86pUcIeDixZLbUeet8bCAAq3MkIQEIAAEgAASGBQHaLYef3gr7&#10;Eyw+fySOYbF/xPW0cywxo9ctZLousFuKQQ4QAAJAAAgAgR4hQLyK3rDb17bp9OZY/gSrRypCbEAE&#10;QruI3BxLbplC3RqSuZoI25KVd5widCwZ0GQUAwJAAAgAASAQQQQ4uxKKrZxd8eBYIFgR7EEWFyVm&#10;ZuW+dKMyARcDyjN6ciSW70yf0McStmUX6FYyiihDJyAABIAAEAACbSKw8+8dOqlS4WrBuyoIVpvQ&#10;9qu445yso1PKYw7XsqyPlyQLxAdujeWfjibKdeVadoH2kv3CDO0AASAABIAAEOgHAr7sipQAwepH&#10;T0SnDaz4i05fQBMgAASAABAYLgRqP/x3+si0YFfLZ5bpipsJIFjD1bmdamufcATl6hRT1AcCQAAI&#10;AIGRQYAYFfEqfnqwK3iwRmZEOBmKlaEj3f0wHggAASAABEIhQLyKn9614cEKhS4qAQEgAASAABAA&#10;AkDAHYFABAv7ymEIAQEgAASAABAAAkAgOAKBCFaQVWbBm0RJIAAEgAAQAAJAAAjEG4FABCveEMA6&#10;IAAEgAAQAAJAAAh0FwEQrO7iCWnRQgBrJKPVH4PQZujGwNApPIheRZtAYAgQAMEagk6CiqERsO/J&#10;GFoUKg4jAqF3mhqgsRi0AwQfTQOBLiIAgtVFMCEqigi47ckYRV2hkzsCYvOotkAa0t4fUrXb6hoU&#10;BgKxR8CfYIklhFhLGPvR0B8DxZvSsiF0t2ZG3Haz7ty6cBq61QooLUixIGU6N99Ngm/rvgXsku1P&#10;m3BLbXyb9i3QO9w8JEdTq4FAgUaBwPAi4EOwuIOdu6zFh+G1FpoPHAExkCzDqVtvFDu76uKESwhR&#10;HnYFkRYEliBletfvvq2Hm6RzdOG0K4qX99DQV/ne4ebNroKMjYHohkaBABAIjoC/Byu4LJQEAt4I&#10;2F+Q4j3arTkRy15AYi/qQb1KO7QrSPUgZXo3MkO07tsXwn1lKdlWW2KweZCVtgT2DkNZchC1+6MJ&#10;WgECQKBDBHwIFn82iR+C7f6C7FA5VI8TAv0fPPLrs1uv0m7J4T3bXWnRHC0hbBSzgSHqChB60ft9&#10;QHhI1e4DMmgCCEQEgeQ9P5NPD638PVjyw66T511EoIEaUUPAMqjswTeksONFiyEeFYUjRC7jJpNf&#10;51Xkz/Z/CgU6UU8W4mFp6CYsMmUo7F95+5ZkTOyjyLfjRHXvDrXLCdJrbr0TBDc3HCxoWNTgCHhg&#10;IgaPhw6WASZkOoLgeyO4KWNvxbsro/aIgD5AIFIIyFsQdnmzZ+9HcKRQgDJDhwCNLnuon+NFO7vy&#10;qCgmiYK4B8SsIjUhfxZqWKacOlHPzq7sVvDXquN1GQS3Mm6QWsT6NiFeycE1dJQpIHX8teZRhRvr&#10;9htPVAyCif2+8B0YAWGUO5QDJQ8ht0ErjyjHYeYNvoXqWTrILjCItKF7dEBhINBPBDiv6nSzZ8uP&#10;MLCrfnbhCLZlf33y14N4uTqOQEsZgZuo2JVx6ygtiHoyLZBfpfaXuht7COI5dkTJTT37W9+3CQ+i&#10;4Mh7AiJj50PeRMr3ppC7yXfkeEiT9Q8Oo696bgVkVWXCJKPh3UduHWQft5aS8pgMrT8qAoHRQYDP&#10;D5K94oOb7f4xWPzpKf8aGx0cYWlbCMh0vK2KvSvMVfJlDxYFxCvHUjectN5ZF0Jyu1CEaMKXQ3RR&#10;pkymee90S3gQNtOttixyuj7Mui6wR4ZDLBAYCgS6OUVoedAM8AE9FNCPspLeRNzth3IXX4r2FxVX&#10;qSud4jgJ1RXJENIVBHhf9244taUk1yQEs+n6MOu6wLZwQGEgEEsEujNFGEtoYNSgELC//3zdS3IV&#10;t8KWMmSd5S3r+NLlF0O8j+UqQdST0fa1t/OucZvP6kPTsvK+yHh0iugXexm3XrOX9FXADWp7EyFE&#10;CVoTkN+7Wdr5eBAS3G6KPg+MLloEUUBggAj4BmCRbv6rCAdoAJqOHwLyL3v5yS6/1SxvOFHF411l&#10;KSNKyi4ELtatpAVqXszSol2aXaC9y9ycGW4mB7nuqK2jv8QRvRBNBKkSvOMcX+ocbdkKgX+QXrOb&#10;7ztyZIW9m2gLRt47XB9+ON7IHgND4OMNu4W7W4ipaDf4uHVTNX4PIlgEBPqAAAhWH0BGEy0I8Kkc&#10;fogv5Ctu33rjKATKb2X5ouU650YeMi3f2jW0KO8tymIvb92iHm8xyHVHGmdvghcL17Sdw7WlrVvT&#10;jvq4DQNZB3v/2r+1d6gbJrJ6AQdGcBg5PZIPD47leyN4DAk3BLyHkMe49b4j8CADAkCgLQRAsNqC&#10;C4WBABAYXQSG18EzvJqP7miD5cOPQCCC5eHlHn4EYAEQAAJAIBACAR08VEyeH3ScDw3UXvcKyZpb&#10;ZnK71wgkAQEg0ILAgY2P3tm+trN85nQfgEnec6ndVmo/HG+3SpjyY+NhaqEOEAACQAAIAAEgEG8E&#10;9uvt2qeOjauJVL8J1p1rleCKHjiS7g/BShzMBNeKSmpaVR1T26oSncLqRCI6ykATIAAEgAAQAAK9&#10;RiB/pTx/JK0qertvQHrdKyBYnXQPEayqptQ0Rd9XdF0nUfX9hjy6wj8aH3KH1UxKKd+qphNDTLC4&#10;seXbzLIImmEC3kmPou4gEMBYGgTqnbaJXusUwQHVR8cFBJ6AyqTUzCFl7ZPy4qNJIljtvu6TKjxY&#10;AcF2KkYEq3RTSU4wXkUcy6RTgmMpxsV9g3Xt6zO/UIvflLOHkh00OMiqNLy4sZXbjDKqY4NUxrlt&#10;CfnoKRcVjSJIQzGWfAcHes0XIv74jdqBjgvUI5HsOHouVW7rs79Uz31YOvl4WrwBg7/uMwcDWS8X&#10;4lOEgYLc25YdjQp8nyC+ZxA/7FfEV0ShDP5keKp0k2Ytnz9n+LQMdsWLGnSktmd8GNLT4IvM2LEo&#10;uq9MkIcU2z6qTT/LonZG475v1aKPPRLkgRC1LougFySaTwB0XKC7O2K3m3jH8d9+dXqVGx/sr3t6&#10;17NXv9vrPpDxDoUcCJZgIZYPHk04VvFW6cCRNcfTuxWZJPnus0iFeT4YsS+jR1IcfV9n4HJnlXEw&#10;xBVl5dVzxEVM7tVQzphGjOAdF1AlNg3KfXIRPRpMl/NdnM4IRLTzIqZWBMYPzU1QD5p/DzN8MsZf&#10;HK4IRKDXrDcdeisIAkPQcew3heV1z9/1y413vdPrPojxDmW6E+RODMaygJlWAtsTydMqQhHkTuzK&#10;vuaZrWe+tiTU7DDInbTavrZduFo4/ZfT5/56jv+dOTozfWTaohtNERa+VtITRriVMUQIa67GyRct&#10;6yv1mZ+rm5+VZo+0Fxcfsn96UE1V1Z2v9URC1cgPhwMIAIEeI5A9rOQ/UxYftf6dvr/HDUM8EAAC&#10;BgL1PRbbs/xeafmpDL0BLa97zq6c3vjm634m17ar13WKMIQHS+7EtpJm+e4mYR8ewh3lMd8nak39&#10;aorzKrrCORZdcR5yhgeLO3XsWFsm4Hno0pCeuOOAABAAAkAACIwgAmacqPS65zP7wpNy4fVz9td9&#10;aKAcpgjJu+N4BmmDO64M/5A5MeddS95NIoh8KiN2sRZKelTc+fcO51VUhjMtuuJCsMzL3FvIaNZL&#10;p8fHjElD458m6I0Q+IDaRrNYiwt0CJy60UQRWtkQwFgaxkGBXhvGXiOd0XEBO84eDNN6hUJ+6F1P&#10;b3wub01wrI5f992JwbKYmXzzZ8pZ5/1NLSVDeLC4BNmP5QEy92AxtnRmmXMsNw+WmBxcedlEeeW1&#10;c5alma3ENmDAUwSLGXwRMVgRfDy1pVLAh8uIF2sL0h4VHvEuCGF+jzqiE7EhrBjBKp0g3KO61l4w&#10;YrCMN6A4uROL3vi87JIRFyR8K21naJBa7JoHS8wMJu8xgpPOeG2jKxQI4cHidWU/lscwtsxXek1f&#10;crgNWJcbHOvCa+dUee61kROrE8RH8KaDyUAACAABIAAEooKAzb9Aq9lkdsU+d2MRmEOQu5zXQIbD&#10;HrTuCJao7hvk7ljdI8idJJNMi3reWpW+qVIrFNXO26KYd/qbfSBlaZqC3Df/zeK+zR1zjJWcTcQN&#10;zyF3+VAe2NlfqPkrpcVHs1EZK+3qMaYU/qMnE2rNMtXcrhyUBwJAIBgCxbKSyyj2v8FqoxQQAAId&#10;IUDr5unFTUHuK7/PkrPK8roX7/qTL5/maQQsr/v5R0IGuXdnFWFA0+VVhEGqdLiKUDRBNIs4FrEr&#10;O7XiZUyCNaES9MSxhIOKPFhLfF6W+66IYO2zfGWMYD02tARLUba+0JMTaq0bDD1IP6IMEAACQAAI&#10;AIGBIUAE65fq8gcGwVIMgtX6uqd3/cmXTotIa8vrPjTBinOiUdGXxKvI0eXGrkQxKV27GT/IVhbI&#10;E8ONSPdh3xqaRo/YCyiiMWIDuxHRcHgEMJbCYze4mui1wWHfUcvouIDwCe8TRbK7ve6t73rmfTDp&#10;Viev+5HwYPl2A3mwyreU0i3dvtdHcxrN8PdkD1HCQHXz36W5Xw2xB6tcpe0UmWUs34QvOigQSQQi&#10;OMGLseQ7UtBrvhBFswA6Lpr94qsVf8fRDsL04l77tLz0OIsRb/d1P/NA2882ngcLBIt1UOn2+JQt&#10;MMut5za/qM48oCQS1kAu355GASAABIAAEAACQKD/CGz+uzrz8wTNDO58U233da/st72wbTAEq11Y&#10;az8cb7dKmPJquvCVVqnV9T1y6uiWTPl89yI6yMFI3bNwNK3sa2FaiUwdSvtRvl2/8X0Ef5VFBiMo&#10;AgSAABAAArFAIJ1Uph9ImqaMJdp+3XdCsGYfPRYLDGEEEAACQAAIAAEgAAQGjwCbIrRvCDh4vaAB&#10;EAACQAAIAAEgAASGGYED7xTanlzsxN6gAfl3ddLIiNWVVkb0zvK2Y/x6p0onkvuCVScK9qJuyL6L&#10;IVYhkfDvlN5g1TN1/Q3qYYneYNVDhdsXHfQ15yt5BLDyxWCoC7QQrExapWB7HEAACAABIAAEhheB&#10;4k1l93tF33MNM83eq2YO9so+EKxeITtscpsEi7Grng24YYMF+gIBIAAEgMAQI1C8pWxf19wMUBOJ&#10;TFLp0SsPBGuIx01XVW8mGu3RUOuqthAGBIAAEAACQMAfgdyhlg195c196bN2Wyt+60q//KWjBBAI&#10;gMBIZHIPgAOKAAEgAASAQLwQkPfhcPwcL3NhTdQQaE4RTj9shlQe+90p0vLyR6tR07VYLGUy6UQi&#10;ETXFoA8QMBHYV8pVrVwqabeVml5bfGYWyBAClVvVrU8LWr12/Hfz6UN9D/PUqsrernooqyssiXNX&#10;jvJNrXCttPj7qa5IGyIhK6+cOPbYXO7IzFDovPZJ1VvPuSM9GY2YIhyK4dEHJSWClW0QrOOMYP23&#10;sFryGZx9UK+lieL1Ev2bcayJ9jjW2ofFpady/VYX7UUMgeKXO4raGDks+FVrKmjEwtb4v9nn2syj&#10;bXMjSt+69pmeUMqTqSQ1VLiyefJl/zS55ZvlzfcvUdNJVTl+fPHSpTzt6B4QOXrHGyU10pkZQ5rr&#10;tRr7S//UaNNy/pmOlTOumjSE8DYNUUYtIojsc50J5nIchQS5ufJvX5p/YlZV1bU3yLqlgNZ1pZh2&#10;s1C7vjXzxKRS3Sgf3OiKTBKS/2CnXKktPTudPtgYUd0SHW052zuF5+Z+nfvl1NLLK9NTXjSreGut&#10;prNBaAwnPiw1fsuxoUVj8snA3aHrxdv5ENIu+BGs40dBsKI94IZcOweCRRZljVEXQYI1N5XZ3Cln&#10;Mhm2FXbgg94Bq3/KlW8HrhCXgseOPnj6/EXv52CvbX0wfaCtJm5U7niXp0d86eti8Vqh8NkWlSQm&#10;RL+nsw/lfM0sflk6/nigHSQnZ59bf/edttTW9pSNq9WZXOrCG1uLz87W6krxyqUgBGv57LnFp49n&#10;DtNumOXNdy/Re2jlfBsEa+lJf4t+Nnvu8ruuMolgOQphe583eBtptfD8uXUnIUFurguvry0+vbD7&#10;Zam4U0ikc/NPzbR1/7bVEXLhFnZ1dVN50mdoBWyImPTK62zs6Xva6ll/Dh1QbESKtXXDetythe/O&#10;TR7mDIyxK03XavQThjiW8QOmvKkdP356fCLpOyOh63rp1mbucI5+gdDPEE7OzJ8QtKlctVzYKSgV&#10;5eTLDjfshY/L3qgef7RrTk25IXiwIjKYB66GcwwWUauosSuOlDqhzh3NlEtlfptG8Gjr8dRr/U+f&#10;vbj8wsL2tUKHDS08Mb11ZTO0EHoKBzy9m9j8MH/i6WNErbIP5FZeX+cy6QP9ky7SV1TAS4Lg5PvK&#10;ub+eU4zdu+nY+U91698ldn5WuvRpqWpsg93WQYORs6tipVFP19lP9gDHypnTxK6oIGdXbY5rjbdA&#10;y9F3PttZ++fa2t/Xzv393NZnWy0L1INpIiurf1cqPz9ZfnGy9k2JtCqWqmZLASxyLMJo3O+n6N24&#10;+NRk/o08hRiHlRS0HrEf4bsqfFLI7ySC1vQrt36lmMkkNU2r3K5tF31e4X7CzO/puRH8dJMZXILH&#10;Y8r7Vl19l7md6FfNxv/t+vwWMhMsOrGrCuv94vXijeu7BKMHRK3synR9GZ4w5mrl7CqTciVJtOmZ&#10;9xmwd1AMCIRDwIFgHTt+ik6LOPnWDddSF2oZ7wl1jHGs3evFSjee0dwuD918CVMkkHExYPrIDPGP&#10;5Rc75VjLZ9dWX1nqhGN13vsXXl2+cb148uxFNjdxZEb88KUP9E+6SF9RASrm2laDZ5SINNQU+stL&#10;Tv0iNfurLDsfzQZ0cclNMN/VZya7qmlsnpH2tPS2V7tZKl1Z2/70XLm0I0qePHOafFcXXzutfVko&#10;n32OTo1+mnsfjXaK3xQ3rmzQuyqZSibURP69fOFqsy6509o6yHdVPr+QfXUt++yMcv4YnzEMfRCX&#10;SqQzp/8wVfq6xBwPWu2d15ZWX1vLf1rKf1zdLnUg2kUnbU8vfFndLuqKmlSqu8Urm4WSMv2MH5iB&#10;LSwVS/OP5fhs86WPuyM24C8QXsxN064I8YahdH2XqNXF9y9nH/YJuuCeKrvvio1GmoDWapVyWSMS&#10;TI4t96NEM4NKuVDazO9s5q/m2XnlwgXjw+rV1Y3iBmNXKpPmLANB7oFHNQr2AoEmwRKrWHkzNEso&#10;r2ulK7vf3+EnUQrLktf+/FMEzZAfa/5obufqNnGsIE1zixxLenzFy7tV5N8SFAIW+uBbPoi23S0z&#10;OdXkWKElZ7K5C+9vEVHb+nSzXSHeAFqkuRWmduuaduLllfShjJsC9BUVoGJuSvLxo9/Wl89fWDl7&#10;8tiTC/SZrgjfFbmv1j7e4Z6ngGbST3HhuypXlTK1wEOgjNNNSKVUmHtm8thU+cLfTtrL1K5cmskl&#10;JpVa4YML3mowe4yjcKVA7KpcLu8Wd4s7xVMvnCLKZX7nN4ZbYtEMw0069c1GqVg0IKP/s3isEHcQ&#10;3aEbn2yv/okFtBWYs6dW2CmSd+3USyeLV/Kakti8QmtXqgHRDlKsclvfLWqTmRQ5FMvqYv4TZaOY&#10;yDyepzEcpLpvGXJZJQ4mKJ5sYW7GeLXr3dXfV4G+FSAPE/1csTS39NJKQCR53JVlZtBgV+R8qlHo&#10;IRuffoOT4q5onnEyOzOTo2NmMjeZmaIPmUw2M5nLJMsU7MjGJ0lzHpz7uuJ9Nu4g/BcI9AIBBw/W&#10;xvurFOHu0Rgxicl7mddH/sv/yU9e1+ODKCCqiMIe7cpzLqmD6txjk1ufbNECpdC4UKOcHtlVtegv&#10;F5BtdGzagoMjMr5l7LXCgcbkNDjWrq9HxB3KbDaX/2h7+aUFit2mUqXrjfd3aPTbqVj4bOPYk4uq&#10;3+IGKkDFqLCzbIM5kXeneLUw/ch0wvhMV4Tvau6x7OJjU/RKCKhabU/ZusZ8V5s7+ur5NXJfaRXW&#10;hq/Lp7avVb/O716lMLKdmtMUiVYsF6ra5ZLf9FPD+0O8qlatzT01t/jCIp3EtGrko+M00Qgx9rJI&#10;ciFxdsXsf2G99NqmdrVce+Yy3XcBpzstrZBply5trf7FXC4wk6OX4iTld6Qs2+WKNvfU4u6VE9Ti&#10;xic3AgIepBit4KQeofdusUqGJIqp1c3qqekjc0HqBilTuFpamJumktnDKdWYdN745HKQit5l5Ceh&#10;72c3UfbHsvcVNzl0dy89e2zhN5PZ7GRo09zYFd0d7CtjltD/8Jtn5D8G3KT5klF/BVACCHSAgHMM&#10;FuXApTPIwTkKLyl8OUHYEi8vmpA/u7Yr3hOG9yhzOLX41MzmRxuVaniOFcRGbheVFIRMcDL+wUK5&#10;7Dj4XrFLlq/ISrYNmlG5Oxzr4SbHWpid3PjYM+ApCLKBy+xS3JXflAQXRsWosIfg/KX8yusru6Xd&#10;lVdXLrxxgUqS48rwXZXyH+7QGXA6jOjUVmNmcONSfuuDxTLRGBbDq5FMg924apE8PHPyTOXYy+WL&#10;ly5TlK+lnHr0eP6mvnR1d/EFvwV3jTuCXjDlClv8oVGSCDqqFKTInLuGL81vvrLxPQWfLf/t0vI/&#10;LtWqupLKaq/+Vzn7XyVtBNEHJp2yLWvvbr1zvhkDnn0oe/KZuclcjtgVzenk37uQeWiRypdvO9y/&#10;FpIRcKRUqmQ3w363RA4zZZeYXLE5CWsX0m4r5K+q3tLILpo0Xz5/yfBWarR4gtr10LDdVgIaay/G&#10;Hw7B/zo2tPbaMt3dO8YKklPPz3uzPS9VW6Paue/K/O1hTBEGMdN3npHda+Qqc5P2k6J4n0GUQBkg&#10;EBYBB4I1//QpOgMKlN/3dqpBQjhRcKNc8rPAt0V2sxnUir0RdP3Ey2snXl4m53D+jUGm7ApCKx2R&#10;sdjr6NNyxKQt0IQE4ljLPB6rEz9Wg2NlHsjmX3WPdvLty0EU4E90cvYcf5K99Wcfn/1v+b80oshx&#10;RVF98+zMzTyW8/bW8Flg+vm9RVHtUyyqnWYGZ+aWlt5VaUxyXsWTGpjLnZwszWSnTry6sfvtnekj&#10;DskgklMzs29dLlyvTT7hQ7CEqiv/XCl+VRTsimycyc2Y7Mo3xskoQOxq9b3NU3+cW3xq7sTLJ2je&#10;bvnl55bPPKcRd+AxWG0GcpHMpadnfn18rfRd1ZwJ2tO574qzq5UzK9p+olYtZw4n3LgCvx7o1xe9&#10;aDW9sFPJTWVpXrPwVbVc3tFKhfLN3bknXLNVtftzZfPT7cRhdfH4zNyTswtPTJ16cZ7pN67k3/fK&#10;OBCkFTnSwPdzT+8emgS8+NHnuV8w0OiDtzIemmjsXjDXDMrsiqf/CHr4zTN63GVBm0A5INAzBKQY&#10;LIqxME5+sH0GGlf4Rfs/5YvED7a/vcNPft3tryyHPlN5yxW3f7IoEPq9e7N64uVz9NBPJJWlP51e&#10;eXX11Cur3hK4RZYywnkuPljMlPUXyAghdoFu5d2QkWVSXYEeB4T/k7Muu3XBQZPrTuZmll8zY94D&#10;Ym4ptlss0q9binYqf1OqVqsbH+Z95diB8qjiVpjYITXt2xYVoGJU2LEknymjNYPmskFaM0jnldLm&#10;J6X8JxQkXsxfKW5+UtT45Jo0+OXP5LgqXNfzV/VJg13l37u0feUSZRY1KrCVTawVY57QQwjNa6++&#10;doFRF5dW6PrK+XO+9ooXVe7nuRvXb5AjjULdaY3tvLZJrMWQbs7ueYiiV5RgV8Z9opz840nq2ZMv&#10;naRz4bdppU6GMVCcUXW6uXjJ8YnU0ovzJ85slG5WKe5KZlfLr5xOHkwpGpsDXZiddpTMnyQeQ33x&#10;5R06T53foerlW9rWlTKx5HJFKVytapVy7Wa5fLO4+NT0/GPO44E36tuK0I0I3G6ptHR8Np1KPUje&#10;QsrIdzA1OZUj6ln6uuzdWcFb8e10jwLiRxqVCfLZTRQ9KNY+3L546fMCxVy6D1Hvr9g9YETvWdgV&#10;u2iQdXP+ru56r5H8IPOMRisuQvZ13fPkrwYcQKBHCDQJVn1f5+c7b6zwGCxxhT7I/5y+/8Dnpbrl&#10;olyAf6YyoqT8WRbb1mcKeCx/Q+xqlbI4Ur5sem5ufXopiASOnaUkXSGtxMkL2K2wX+FyHAUGlODd&#10;CoEmVCX17A0FMdmtTDY3vfzqOoVSkR8rhJzM/dmV1zdEgoNLb13wFdKW/m6Fp4/Ob32cr2lV7+ao&#10;ABWjwo7F+DCgNYN0zvwyOzOVpbRqM1OZHPubo6krChKi+FnuFnJraO3T6vZ/yhRUnr9CXF+haJ+V&#10;P01l1ELlqzxFmbPXidEKPfTpdBOSfz9PPIayQ3mYQwV8sWWL1Y2j/EWhfH56Ri+snV25+NY7GVXZ&#10;/duxcrEo8j54N0S+q5U/z1HkNsvIwAL1kzNPLLJkChWN1ost/GacMzkPVN3k0xrPpT8wjkXp64Tv&#10;6tT/nE4cTFMVFsL8cCZxUHWrzp8zbmexXCNn1ekXcxtXSusflWjF/tLL+fyba4WrG+VvCrOPZt55&#10;4+TUI1lfGL1b4dUpWj9/aUvZ0869uiwEFq7tFLY2yYNFJGTx+RO1Pc2jLe9W6K4PfnrAxR9oVEA8&#10;2Tw+eyNDz4qlV1Z90XMrYPiWatTp5FjVqjWKEaRTqSqJCot85+OWz0h4Ds6W7Fn2eUaDXTFpjkIo&#10;y4P3YaqB/wCB3iDQTDSavserhWMPN3OnXb5uzhbQRfGZKtvLyAUshUOYU/hkkwJNaE0+1aXVwief&#10;XaTlYPNPHU+k097SKL8RJRotfNPimLYrz21xtIKuW771KGzHxyLTDUxuhWNDIeDyqFL6srDyCqGX&#10;zz4ScssLkpB/faX01c7p1zamPZOet9XvHoXX31ih+Jq53y+l73VOe1P5vrz5wRq90RdecJ67LBcL&#10;S7+fpTWDBllo5CuXcpfTZWIYmVQi/+GFlVcvugFY/l4vfl2jxYNUPDOhnfrDlDo+rqjq4p+2iKBR&#10;K4vH5+mRX7iycfFVFmNkP+ihv/7G2vyzi45ZFvNvXJh9fG7r483Fl0569/vmpU0e5LTz7M8yjy2S&#10;Q6jwSX7mgczuzfLk4UzhZi1ztkJ+tdk/rK5/sOImigk5e5w5gdiCOGPZvPHSosl3YiozR2cIqwt/&#10;O5H4+cr6Bw76ON5clra0SmX1zUs0+Ugzg0t/Pp1u3LBbnxWz96XIE9Td4d0LadRltR/MsKH0vabC&#10;5JZjiwnIR0LpY4iW3pOmBc7hWpefCb4S5Keub+HQBcql4vbVy5a7ae38KUqCFeS5kb+6wFb5salb&#10;tmaQyLolUmr+98updIaCDdzuaKq7uXOCfvM4esKIqxXeKMy/Ms+cym9srH8mctA1LV55y1yLs/NP&#10;ti5BHFN/2uafV17oyWZHSDQaetTFrKJEsNi9wI4TL7H308XXXJ/Ig4Kg8Gl+5nH2xqKH3dZH6/Qa&#10;o3De/CcbJ1/2UXXrqkGwvg4+899bE4/lxi8X2w9p6apSxS8Lq2cWV98qeDzdfBssUUagLwtzT3vx&#10;gLaM9S68tZnfvrpFq8QnH5nO3DeZSCZIQ3psl7/b3f1ym94H00dnZ+ecOQ2VLF8vLD41W75p0Adj&#10;Oo87qzQWfstYBb0/ebzRxicXVs67EiwOC03AFb6s0Ot09gi9APTK97X1KyzxUnknT8yJCtBs3fp5&#10;d4L17lrm/tz0kWla8F8uVcpfjpe18vTRRPbhTP6tC6RD9pGp6amWt4K9O/Lvb268xgjW1vEkZStN&#10;Jol6apQBizgWsavdsjb/doUlYf/T6vp77gTro82Lr8yxHBMUIF8xtseh8GRGs4x4+Zu7lGqIruyW&#10;E45CHG+u2Z+3xzO2vgpzb8apFRr5vrebKOD29BC3D5fGi3lfdGyU7mv6PVP899bp19anj7YswKTn&#10;xvLzx7I/nyLilfP7eUa/ecrfFavfuy6GTd2bydyX8yJYX56gjAyO84zkCSu8V5h5ab74buHk2XW6&#10;m+y2LL9hEin6avetlh+Tk8+zpTCrL4X8hendWW30pbegseCDAiWjiECTYCUbg+LUK4xg0Szh5hfN&#10;p978lMOY2dgZGEvYLW6Xru/MP0a/ifOUZNIb2sIOI1hb//F/iNvN7IWN1EovxLY7viqVcjrdk50i&#10;ZE0cR46Hqr7I7BYLxKXo13WlWq5+V8r9apbmMhjrorBuz6PybSH/YdB89MtnfAiW3FTlR+3CP7bL&#10;lQpNMxaLm3Pk9SEP1je79Dd/xplj1X7ULhlJIpZePLn9kTY/l9ot6tvF9fnnF9bfv8BTN9BX3hat&#10;E8F64zjNs1DS1PL5Y+R1onpsWtC4LzMvbVOGT/I/Lby8mn/T9R5Z/2hz5aW5Yom4FCedxn4m5Jhh&#10;n1l2rRqxLqKnesZRiOPNNffL9giW/KgJPozj1Epwq3tdcv2t5c332OraIIf33UqDnH78UEp9N1GU&#10;V4V+KSXvTrgVWP9ygfJd0Twjj24099Y0orgY6f9wN5lILp1Zz2Scs54uv+WTBvbiy21vORoEFhCs&#10;ICiNQpkmwRq/q8k/jv+KjfhL/3a9MaIATf6NFbrrph6bfzDrsx3b9pdlIlibX0TanChACh06QYCC&#10;jC6+V6RQk4SipdOJmUenpx/x4a/1uj4+rm68W6I8isViMf/e9Pq1QMvXuZ4bl7aKlLCRmBD/peOe&#10;72rtn65LPkkIm8HhEsUzgDaKbl4xPzoKcby5+AMk+BHuUROnVoJj1YeSN4rbm2+tlL7eOf365Qdz&#10;LW7U7Wtba68s0K+a+WeXKSLTV5naj7WWXZtaK9CMavLuxtSJk6yN4qL3POOpV7co66ibGisND1bp&#10;w2NymexTZuqyi2dAsHz7EAXCI9AkWF55e8LLj0rNhSOJ9WvmSyQqOkEPIGAgUP6uXLq2u/nBc6df&#10;38485P/Sihps9ptr8Wh7BCt/Ncy9GadWotanpE/pq+3itc3jf2pJgrP53kruyCy5nSKosF2lc/9s&#10;erDKnxg5NRTlzh22OvVnc8yZ/c75rmWglVuHB2sohkcflGwSLFrO2of20AQQAAJAAAgAgT4gsPJP&#10;li5VHNVPFzi7Sv/2Er+4/mozEW4X9QHB6iKYQy2qSbBo382htgTKAwEgAASAABAQCKxIHix+sfZ/&#10;x5O/MdkV/XPjdRAsjJceIiATLL22pyfbC07toWYQDQSAABAAAkAgNALL//TZJvLyG66LjkM3ShXh&#10;weoEvTjVlWOwFG2PZWWLk3mwBQgAASAABEYNgfq+Uti5sfOlkfTO8dhXjs9NLrpvo9QJYiBYnaAX&#10;p7otBIsMy3+wHifzYAsQAAJAAAiMHAITmZ0dd3al9JBdwYM1coPN3eADGx+9AziAABAAAkAACAAB&#10;IAAEuojAAb6qAgcQAAJAAAgAASAABIBAtxA4UPvhv92SBTlAAAgAASAABIAAEAAChMD/AwpAAAgA&#10;ASAABIAAEAAC3UXA6sGqVLGKsLsIx19aOtWS2wNDKP5dTqkae9zpPZLfI7HU472T3Gvh4YZrT+31&#10;VanXrfdaPjfQ0oqv1SgwdAg4ECz0+tD14gAVJjplfxhhCA2wR/rQdK87vUfyeySWAO+d5A6FJ+/5&#10;mRgPXYwG6am9vgO41633Wj430N6Kr+EoMHQIYIpw6LoMCgMBIAAE/BEgdkVrmMQhyBZ9EKe/FJQA&#10;AkAgLAIgWGGRG6p68g/ZoVIcyvojgM71x2jEStCQSBzMcKN3/r3DT2JadL30TdXCutbevMSH0No9&#10;P2Pnm82dZEYMNpgLBLqMgP8UYY+czNwOIZy7ry2vii76tAVs3TKH5PRCvXa7NyCAQtuA5YOrEcSd&#10;zhsVcPlCZ1HSroxFYHBt2yrpq6ebNLli50Pad8R66xnaCg+svDu9cLUg6s4cneGf5Yv0T8fr4qKb&#10;fLsQt7Zk+b5iHdUjyRYhbiZQ9YCAOGrFG3I0hEMX5BazdBb3XR040JKFhzjW9JFpuk4fePmpX01R&#10;mZWzK8tnllf4pbMrS3/0354vhEpt3XrehXvdeq/lu3VrFyGCqIggEMiDRa9Gfnb3tzJ/9Fskiyu9&#10;oC9yi53I7y4OoYdCuwDay/cU7XB2ORolixIFwsnvdS372OgE5A5H7KAGKjEGflp4g7guWJe4IsiH&#10;RwfxwpyfifKObcnyA/a4ryaOrfsK5/zJjoa9YsBivi1aCggPFtEp+or+SR8KR6bpPGewK7rYFrtq&#10;VwGUBwIji0AggmVHhx7c/BRfiSvior2MRU4nFKeLHeZhi1srEdE8oBrCh+FRvhd+Do6eoAj20RKi&#10;Ex31lHvQ/jlEK45V7CPcsVjATgmilVun+N5ZQngXlQmicFtlZBdRWxUDFu5QvmCHncix1LUwzoCG&#10;dFiM6BQ/ueOKf5i5tk3OKib5zDI76Qjmu+pQGVQHAiOFQEiCZfE8yb+zLa9VX78Xf1vI80cW6tbF&#10;/uDKyPLt/hK7LV1UoBei2gXQUr4XKvnK5OPHt5g30bGPNH5F+ES77nYN58oNzoeCAGIfsUFqRaEM&#10;sQ1+9kGZEKzIrh7nQ0Fca+1a1BX2FrBRRw8W0azTfzl9WtrGI8jMYMAWUQwIAAGOQCCCJd4QbdGg&#10;gO8V+S0oT6b0aHbD/o4MqGdkR0y7ANppR+/cVyFAs5Ngi5BwLCeEJl2p0och3RU9uytEkBWZnVjm&#10;B7vVomNbIYT3SL3gmnTLEEuLjh4szrrO/fWcKEzh7cFVRUkgAASCIBCIYImXBJcY0MfTSehJENW7&#10;VWZY9OyWvf2Uw1mycBkGJM2W8dZPhdFWVxCQY6S6ItBDiGNbXZmMs4ef99SWXoBGMezikGOwOOsS&#10;k4PGHCFbRdhTAyEcCIwaAoEIVoeguL1W7dcDvoA71Met+mBbD2FUuwA6Gthr91Vo/mqZOA6BTxSq&#10;dDKofKfXo2CgN/XxmBDsCgcSrduldShfTA52IsdSV55wdJt/7KQ5S1/I6Rj4okIqwGkWHRThzv7D&#10;I7EaH5CjIeL3FNQbLgTCECz7JI73FbdoG7kWL2O/0l00xWygeHl76+BNxTp5d3bFriAAyjSl1/AG&#10;NEqo4QGvG+0L118BFbMXCzF9LJx2XFqHmMvVueS2BFqUCY1D6IoyXRBTYIJ18W+7FZvVIcfqoiYy&#10;XLKNAcO5usKxZN8V/0xa0ZpBcZ0rSQka+AcWg0Vkq/HP0D2OikAACAgE/PNgtQtWrz0i7eoz4uV7&#10;3R39yRkz4p0YNfN73ek9kt8jsdQ7vZMcTjjd9Tz/guVg+a7EdeJSjc903e1nsOPY66m9vqO91633&#10;Wj43EFvl+HZ0DAp0jWAJd05bN2oMEIy4CSBYEe+gYVSv12+gHsnvkdhwHCh4v4dT29G/Lk868/yi&#10;XI12H9rhVApusnfJXrfea/kgWN0aCdGXE2aK0NEqBCZHs7PbfXRG0wpoBQSAQFsIyLGP8sNZfKY5&#10;QTy024IUhYFAuwh0jWC12zDKAwEgAASAABAAAkAgrgg4TBHG1VTY1QsE0inVIpYc7L1oCDIjhYCl&#10;37ve6T2S3yOx1DW9k9xr4eHGVU/t9VWp1633Wj430P7w9DUcBYYLgQOZ/zmeUsvdV/ouQ+SYouwb&#10;fy0HXaTjJ9dmdUVXFfbmpg+WQupdLW90swBviB2qMmZU4f8cM6Tsq8pPuq6o6l06XaGvuXBlX9ct&#10;uu0rel2vfZdOH7zYfUwgEQgAASAABIBA7BAoafhd7dCpB1J/mMtkKslEMqEmTCZkMhWnIdBCR8YV&#10;pW4UGh9X6vSJ/m38YR/Z/+28qlVkXefViQYZVdnRuOLU+PjYeG2/5jsyOf+y9jY3ivgTo18qUStB&#10;/nSiXuLYV+r7deUHpbo3k7r3lG9bKAAEgAAQAAJAYMQRqF5Zqr+aZ2/e70cciRbzmQcrd7+enEim&#10;JlL0Vx1vnfHh/qeGN6jhJWo4pWxUrOlwIu8UObG4j6rxwXQ+8a+oJ36SmI0ozNXj/7xLtcw/yVV0&#10;IkkmI3OhZYZ6XCWjJd3Uv0G26Apdr9P/eElDIPEt5uz6XlXuXcNIAQJAAAgAASAABLwRKH96snae&#10;ESzlR6Ogh5smNlB6u6KMbxnBmsoq6YNpYleJuxpOLBkCeY7P8pmTJAuRslAljjX3ZjlOFwaA2z5R&#10;KHchY0iCQsld27DfWt0kXmyKkIpzgsU+NQgWI2U/KGUtl5g44atd+baq6OWklQo61PPyzvk2E9kC&#10;sbuRGM+m0TCRzqQY6DrNL+sVNUD/xvOZEr/+5b+51KQ6gf6N4YuQ9a7Uv5F9cMZMscpnS8qb6+yB&#10;SR4semg4PDdaZopazB+6h0zTR+PUjdLcHZsinJlSMwczRLCoLDmZWhxLRnWToNjYFWMnNKFmP5xK&#10;Nku5hWTJrrIGT3KmVg1ZLd8ykuQyDdzoP07FpL7Xdcl3ZVw3ruhKfa8+/mOysucTiVXRkvq3+UBv&#10;35jdT3E3h7kx78mlD0+SDzWbswbye1gvTzjHHaQhtG9fqdFDYl/Rvtd0vaxMZNG/Q9iL7iq39q86&#10;YfxIwtF7BMpXTyU+aBAsdou5h2R5s5Peq9pRC1bluZn0FHG210qwBJdqBkgZFMuhtjQBZ2rszkON&#10;uCeZALF/qYxpqUY8O3cgGWI8IrcoQMozSMsgT0bcuuwz48oJbflXwrnFx4HxT5MsGuybvV9/UDVl&#10;Rrm94KFS5cs19WBWGVfVZhhZR92HylFBYEzRfqhnH56ZPppWx1Q+fUwHez3zASONInaHGLyc8/VY&#10;HX6RlMNnLN3d9Br+QdduFhIHc+jf4etBb42l/iUCHTfrompPpbicfn1NGU/Uy0ZUs+OTUL44XI9K&#10;w/liYt8GQaw3Cdb4xDi5bRoEy2BUgoUY0UsJRZneq+T29fSEqo8lyrfKhYl0aSLpT3rsY8L7qW28&#10;vQxrjKgpWgnIp/AcjgZzM952ZpnWN5/x8mt1TvICjK7RX9MDx8o0gGOvSZr61JWalh1XFpQ917u0&#10;UlxT01maTlIYPNJh0aHvb6k2XC5RvWMHrpdWKRPBmjmaptHD3R78YMNDfG4dlzEkWAPvhq4qYN7t&#10;9KyomQQL/dtVgAcszNK/igqC1cMeqdNL83ZJqd2gh+I4OUruSSiH00oqW7l30rnV4SZYDY4lrPDn&#10;iA2ClU4YP9MVXdM0Do0xUpvTf8l9ZeVWMfFTjUVcPTDNHFKfbZZuKYXD2cIjmcB9KHnCGG1iNIB5&#10;sIymiUUZviL6zD0EDcbDpdvyKTQblb7i+R0YObIYb/F+NblU04PFKJqgYhRiT1L2SJMVRXMnWNc5&#10;wbIVAMEKPCYiW1AQrAqNBM73aTwIjiXpffJIhf++0fmqDv5zp8H4L/4HT/kodTL1keGi5h4sIljo&#10;3yh1T8e6SP2rjOHW6xhPFwG1ckHZK04+OpV6ZHI8lanfrVYrWq1aU8rl5K1i7fBUOdNKs1rfyFuH&#10;1up0G2r1hb1hWK3fVF6iFsEJ1jitHlRVeujQzGAzkkmaB5nc108TV63XlHuSyn0zyq2yfm27WFYu&#10;p7M7B5XEFM2hsBAuzoQSqqI1XkW23mGvKmJULdeZS6ChN1ET+tbu8jGucIdV87/NFYLcKVU3vVhU&#10;iObsJJbTEism2BXnYTLZEsse6zq9Tet7lGxilXmwXKCsuBEs2TxD8/WXiIa6voNPvu2ffqJXNwrk&#10;uiDQJFh7SuN3hzQJuK/MPWSwqH3yhtALu05BPfU9emKQu4t+qNR235il/t74dGftvbw65RPMh07o&#10;EwINBtxCsNC/fUK/98209i8IVk8Qpxn28lY2qxx7aVFRE8STNLqyr1frSmVPqdC7ck+fvF6oq2op&#10;Pd18le8r+YSxzJAmBKq7878/pip17ba2+tpWOpNjlGBfX55Y7onCnQsNSbAUNkU4/Qil4FQpyxSx&#10;ED5TZo1q31dO6rWZPU2pV5R7M8rhaeU/W9ViZfd7JZ+brijbDz6spx7IEJTjdyuJg4SaXtiZbCFJ&#10;clxUg4c1rdbrxx9eOPbQPEVlzb85q0yoygRlxlINn5ZBSpwBYiu7mnSQhGQbQt42hKiN9FoGOvKE&#10;oBmSJU0LmlZznx13ZRmh7srYwvjeYmiCtfLMZMB3cEU93vkwgIQuIiAIVlljvqvm9B8fTmPKwn36&#10;0pMJxxbHf7tV+4gRrPVPCtlM+tTZC+ovwLG62DmdieIerO8KiRTzYKF/O0MzerUb/Yspwl70Te3b&#10;LYpcnH3+OD3f6GQES1cqdEPVlTLF1fBQVF3J3dqmXJi7B00/Vn4iP/t4hr2y9/XND3fnnppc++f2&#10;7KOJ9UtFZa9y6tms8uPOyntq/sh2i87+XqJemOgh02FyzKN0616EhjuHz68RCuxnOf1lOTn1B3WN&#10;YUaMhRYbsgDwGnm6tCR512vjY3rioDp+dyV5byV1X0VNaLVvicPaGmXEtq5QJ9yuKVqN/aV/Uq5R&#10;Ovf0zEQmlUjV9mqsf/a4Y4mapkCJuk4l+Ul1qfA+y8NO3EulYlpN1ersvF1Tb7cKISVF3zCvGEt8&#10;SiTSpH2GV4mxZu4qMwqwgyfoov/JLjTiaqGPfYXewSefSq08k1r9Y+adP2fX/5K7fD63/dpU+bYp&#10;VN+vr545mdYvhW4EFXuHAHuIELvig8Sg6USt6KTRpdGT4qp+7u3yc3/dKd3Un/trsXxLX3jh0trH&#10;ZfaI4UNoXyd2xQbVf070TsnYS94+q9LZCzMH1b+hzfGoGFomARukbpAyvI96UbIXvQ+Z7SJAM4OZ&#10;rELsqlmRs4WfjEBVHk1hvHmLB6fpjp3ca+4Tw2/g/JuXs7k0RUEuPElzXdXph5Wqrm79X6H8DXts&#10;Wk+Dww32bIXI9hQS5MEJSkawuNfKmBw0kDKolVyYfomnCDKaHySf0URC0crEgbQflfLBBNVITCgs&#10;owxjPUZwuqZo36VrxMBYeve68Taqk2+svl87/djKxp+2Pv/f3c//Z/ed328cf2CeUV9NX//DxszP&#10;Z6nFTCr7+fkbrHHiXnv1pUdObTyz+fmfd+lk5R+ieHO25JBeWiuPrlz+4+dzD8wv5hYvPrV++c+7&#10;eVnI2RsGwyP/U2vwlsGxTJplfGVwLINmmZ+Z3YYpBo6M5xXZBy7HfvJi7kdb7+BwHKuyORPwJulF&#10;yYBN96EYWRfcwJD6CNrNnVj0K+1+48NPNJCUSoUisRRNUcvXd2iI5j8trV8pLTwxe+p/Tp/682lW&#10;juh74+SMweQN0nW5TK8/s7dga9P2K246WDQX/wwuIbh1JHP6rzqdwat4lfTo++71r10BGRluka85&#10;jmBSRVeQW8eYr3x5NAbRxzKGfUAOOKrD6uzauty/bs9tXA+FAAvBub09+8ICZzz8FcnmBykuQlN2&#10;H1dr9NrlBMt4Qm6rD07tNwiW6e+gQApl46PdlfOF1ddLa+9WCjv0Eh2vaWy6Saf3O3sRS6cRFOR4&#10;1v+c4KdbAbouvhWF7VXkr7goS5nanxN0NoZVCzXiCLhNcNGX/0/Z15hhZraCJrUy6ZFBkuYrN8rf&#10;l0tfa5vfjuev6luf3tgp6qWv9TJNLE5UkvcYlKRBZbTbSuX7BOM35hWeekq/8MTazAMzbEMe48ik&#10;MgtHlo7/YoFeU6lEM0y+ervMVvDt64uPLM79fC7RSGRCmbqO5WYFlU1PsCqZuzNzv1qkr8rVUupg&#10;ixCVWdSYIpQHE1VrdWUZ2SIah3B6cdSILzKqxzF17Ef5bnb43PY7WJLRc7rgo3unX1sYj/hnL+wi&#10;mem5Ap2dKm2v3/BFkSecTvl2orGROaRS3FW1WtspVko3K5tXy5XbtYXfTbEB/LgZYDuTc14FwkkD&#10;e1/+pX3fDMWadH6SsZIQU42AYjlQonDjn9Nn9C4oZtGhVc9O5Vu6uGf9a2mHMZjGIX92HrEcARfD&#10;XUEOC1TQXgsuvxcl2xqZJqweL1981TYCeqWUfWxmPJEyXUos9Eqp/KhXNGX7CfYQqz1DoVSNhyRz&#10;R6klNTM9xiKMzRALvb70/OSpZ5MLjxQWpwqLR7aND9vT9zMeVvuRgpRanVgu7itiPOP/0PhJnx1d&#10;XJwVCS4oytMHuTyVsYjiY0eUab1D2/dgERkyZwONgCdOrZpCKZg3nTmXOHnq4On1xMrmxMLy2OLq&#10;PTMbuewNnfimlkiptBmh6cEijL5XiczaPTu5QzmSeenK2q+fTl9475SmVSnw61hujjxYv37hZ3xD&#10;wAtvnlg482vaIYeYzexDx+hK4T+b9G3hi036zHgYERYKFFNqiYkEVZn55Vzx68KFD049d/YYiRVC&#10;FkkIi6NveLBkP5agU+Ii2xDaRK1JtiTWpSYa8fvOz0LpqjS2zDCvzt7Bvg0OY4Ge0KCuAyGNGRqb&#10;FmrFW6OodvpbrVVosG1cLVYq1fUrZa1SzD1EjKrWiPNjdb2T+Msci1gOP4VB8pXm9buMWRjjr+w9&#10;srhJZD+Tg8/MmMoRVcy3fmDHg3ClmP4Y0rihlV0xt6+4H8LizLP69lr1DO6YcS5JeorAAP4k7U3/&#10;io7jvSb6zruLzX7nvSAZLrpbIOnRoY6+yeDjRPZstWBodLFHfzXbbWju5mxrdnFDZqfdKsatrX+7&#10;/mwYXYG3b2QemeQ/Nek1TMtvy7UmuyJYxv9p/Iow34NsZqy8n5ie4Bfp/UxMa5xmjRKJTPbIUvaR&#10;xczDC9mpxezUUuahRWUilbmXEh4FOogS2cuR50lcpM+OZQJJNygXl0Z/k05tBZRjTBGKhAhOb4Lx&#10;sXTyh83y/in10Mp07vjc1PHsAyvliY1yao7lRKC1h/S0ogeIkbmqekupFNPMH8ZfEMJ11Pjxlklm&#10;6L209Ul+/tnszn+21j/LUx/MPjLH1zBufbbOqlBdXZn/xwxRq3OvLdIb7Nz5RdOePWOnwD02tUfH&#10;zhdbp87Mb11bJ9Y1e2RBCKF5RGMqsfWQGBUbCty/ZTxqmQnmaUyayM9ftUQxUi22WPxhzfFkm0Ps&#10;+B3s6PVx8wDxwuJb8U+5vKWMBSH7t0GueAw14lK8de5h4iXtGoqLjl+JWo7WidZ7NEVIPyJYE06x&#10;lrUf2bCu3a7Wteri7+boc6lUvHjWGKu0ClXGZV9sZ+6BFnsHW9xa8hW3msINJvvD7KKout1nZk69&#10;eSkV5ju72vwKyfK10UPzMKrY6/CubPyC6lH/enScRxfbfZlyBwkMhU1uHeroFnUcJ46jwhfnIO16&#10;OGiDjGpfHVwLyP0baiLMNSAE0vTqeCpNc4LkAqru6xTYTssGue+KjvG/a9KaQXOFfkVPZhLs+cl+&#10;o7LAaIqipr8147OivlYrPL5WeOJC4r16Irs4OcUihYIffC7PTqTcLvLyweXzkvxJ3nR6UVYpy8mf&#10;J/JUmOGxo7MZ5M5oFvNgWTeTUZVs4q4UTe2lk0o61ciyyALMlckUEaxMpZi98a9M6eNs6c1M/ZOs&#10;djOhUyKquyWaYrRd+o4FM039cvbyR5WLrxUWf7+8fH5h6xqL7E6n2ByKplXY0j+aUaWILkVZ/NXS&#10;O2cuX3638vlm7fN/MR8jmz00DF06ssTK72nLry0oB5NqKqkeTKYPNYWobB2itIpQRlQmTw1ErGTM&#10;+O0o3qk+WdrJcS1uvNauI7EdvoPbmvbihQWnYcAGuCJUFrNsMhOySLCXaXew+jZHBeRWZH4m0LAX&#10;EMaG1sdSkfLm+YriHqzNaxWK2Zv5OSueeyQ3e5R5aukhQgFY5igy7rT+H3ZPSTgdPOTwF7n/hJfB&#10;7TxaDzNJGs6Ydmr1qH9D90sQnNuxzyxr0UeQM4+eDW1CCPVQJUIIUCx1MkEZGSgTDYW0Uxz29uMN&#10;dnWG2FXjRco9WHTH/6RUf6RIHsMCtqBNYyFJbIW+cSjq1tVLs28ps98r9GF84sGFbxf1b2t0BjSZ&#10;T+0JziQzLcGl+Lfy/KCdY4kwLFkClxzIDcb5FjVjMAFOxfjBCBbLzsD4ZGNjPvpA7qQxflLWzmla&#10;f0fVWDD7XSwhkM4S/tTVRHEmWT6VrSzmtJn79ZnD+uIv9OVHyxTwriZUOs2YJe6RUpVTlxZofrB0&#10;k9Gs7H2540+cXH11i3+VNTKSVbSqkhhX7mYh5qcfXzl+dIli3uVt/mp7Ggt/U/S0EbNVvlUiFqUe&#10;VJV7E8o9avZ+U4hqCKF5PebjIkeXeUoEs8Gxmk4saZaQocKjH+ggij3Wmm8iWM+zgUZA03YrfXwH&#10;e3ungikespRH05zwBZkW9C7Ti8gtL2tpkBhup7oxb+541Cg+T1HuXD+5/S65YJV68fT2W41fYPv1&#10;haPZ+aNZKiHfbyHxDVVNuBA6fDELOaG08K8kPCsDoVl97t/eOm/8wbaWCKFPiCrt64UakURgIknZ&#10;RCnfFUt5RYHt+8rP3jMfj/WzCU4izJMI1k/sh2WKrXJj70Pm0aEpQsauiJ6xMGsRJK3fvMyWJdLM&#10;4SPJldeC5y13hUjQKSoRhCHJ5buL+/9rLCZn7wEWemXxdFGy9b1JWiNA1CpJjiVaikmLBGmhlFIe&#10;H6sYywb1yYOVxYcrxx8u5zKV8g9qmZxbCXPSUJZ2+ner+SsrJ87MHns+s/PVFpmRu2+Kzy0mElSB&#10;wslplSKlgWBXJinVFq3z/LqQ//Dcr48nOS3TbrNVWqRjgm1NQ1MzFZXSZd2jkhOLOBlFZUlCDHrX&#10;MidoLAxsdeIxaWKmwP2rThDv2zu4i76lEPYKR1eIukGqCM9cv2mWp3L0mKB8V+OzWwd+s3ngN5cO&#10;zOQPHFk7MHXhwCPnqN761dLGVZpf9llmQiUDOoGCAOVYpqfEpUP2JhQOLscSoCYkdN3MbvVv6I4b&#10;VMXgjsm2NPTuoL51a1s6o7CMgDqRrtyqsGyiNEVo/GVBVTQzaBz1/00oPxgZmoyZMP7oyyT1Mg+Q&#10;MBxXjF0ZHEv5kaqqs0ePbz2vqB+sXzpDc1mq9uz06oemNG/kHWf6PKb/QswMkgJByFlTT+bEMvxY&#10;/DAYBa0iNKBpBra3/F5P6g+qP6WoDLErmh8kxkop2illtTJezKY0moljLiVCj7OTfaVwM80YEgWF&#10;c2ehNHc289DcxZe3DM+hXi6z2RMek87WaDKm1nAqUoE9nS823C3uXPpwdfXMVvYwm3YpV8osf8IY&#10;KcPKs+Bi8pNxVxmLnZOEWJJgNTRpcqwmnTKDY7jPSRxMMz6tQ7tZBZ7fMfxxpuksU5eR764r7+Cm&#10;Zt3+1AfKEsR9FcSs4HIsYWdCeHvGstHbDNSza5jIzOQemclNzbzzh0Rt83jtX4u1K0uVKycrn52u&#10;fLYyeyQ7M8UGD/vp5mSemGcR3IK/2PjJL8pX7P/0AM0uyl5YlOFf8TdcV2iKRW25abtiHiYHZ11B&#10;xo+tDD1MetW/bgjYr3v0lKWDQtnoU8mjp9xqhqhiEdW5hGBQ8JcQju4hkMzq10uUq51RK5oi5E82&#10;SiZA84PGUT+fUH5ssit6+s0cUnZqLFCbZgiVH7bKpUKlVCh/u1P8rliuVMovHpv87HL1ycWZ0ufs&#10;4XPtYu2ZxJ03/J1YfP7OLQbLbnC75duDzPIrWhCJMcrk/sxMOltjM3HGaGxmwDIKpaunEvXjRFeS&#10;ajWVpAmvBOX6KX9NwVLLS1OXHkypqYNK+h7y7Rn67CsnPpneJmZ6r8Jm7gTHoq+q+vYfdi1Kk4Pq&#10;1EfP0cV3XrhMs4H821///UH6u/6HyyJ3A3EUPlH462fT6iG2oO8ypbni/8wk2e6S1NbN2sUn8kLI&#10;sb9PKlTSniC0kUaVa8v/sl10DIB49nZG+/huVnu084kyPnFcVU6wZKeW7X2M2pUv19SDGTXptONV&#10;q0ts5Sll/jEzYZUZkWMsKeA0n/5uFasbby9b8rlzQsCJhUwOZKohJuAsBSxx5ZapOrmWPfzc3qi9&#10;jC/dsc8M8it2he3TiMIWi+1ualjastvOR1fAyUoqOa7qle8r2YePZXOpctV1lpCHLC48vM07l1xW&#10;lkE+nWMca+vL6sYHy9gwxwLOYP5JXUaPezOT+3Qf+rfXHsquwzh0CrcgIPWvMmEEROLoFgL0iizn&#10;a8+e0mm+SF4yTz6XmlJ/NXHgBTa9JRwuKVXZelqf+ZKW/DMNVq5Pl77TKS5Z26vTKqDJI7Mzjx7L&#10;3l7IHlbyf1cePPv59DO/PvmBUriulNh6w8Y72j65FNCcRgaWpoukXVFCgmhReFv4Vw7Ol8bLwviK&#10;tsqZSWdMgsW+EREnhirqt8nkfoJ2VqPPxnZ+48reEmW6yhxeW3y4kEmp6YMKES8+r0cRbPMf5WoU&#10;0XbIuCL/fqjqJx5emrpvOnOQcRGKTy/f3D311nPKvazQ8V8szj+ySHN8Va288ME8u/LQgnnldvny&#10;Z5cWn2J5Go+9/DPlnsTc1CLFv1OWh4Xz00o6YRKpam3u8LwQsvjePFPLkWCZGb9MwIzl9w2CZfi9&#10;GM3i7k2N7cw4Pramjk3rlHqee8haj8pOUIK1/KRJsLzfwdgwJ+C90+ti7RKs2aPNdK/C/WmyZ/pJ&#10;8KW29cEpEKxe91og+aEIVoj+Fb7AHvvhAhndVqGABCtgsbaa7kJhmWAlQLC6gGiLiNs7ysF65ciC&#10;SYDMeHadOa74jhfSsfqoXrk7sUY7u8gHfwXTQS6GPyZKbx7I/lFRrijKY3dOfXEg80sl/3aDYHVb&#10;967Jk2mWq1BmpkGw7if3jG0pHOd6txWtpLEPFKpGIb00V6gm02o6MVFZyFSyh/QMd18R99CVzWJm&#10;9XpCofioVCMGS7RNDPe2Pk6zs8bKdvOgeHaiuHTQtR8otot8NRRQxa6wmUxaA2pm+GRFGL25J2Fy&#10;JrrOliAYhSkAi1S9TfJryg+sikpRWRTUdXDcSrAMUMyUqkbvyu4r9hUnWCwrDtsdhRJIUoKG9MEi&#10;yzXqMkvoTLCcaDIRrCDPaBCsrt0DnQhiqWiFBytRrnrKqisL2cLM0dntUpni4jm74k5K+ssYPA1n&#10;mj3/EASrky7pXl0rwUL/dg/bKEgCwepxL6hagSaOyvcbPynZa9SY96IPjbgr3v7JRyhDg7pScpyo&#10;bW5kt7tvppnM/vHO5NsHeN0S5XGI5uFBrWSS0HBuMYKVvLfG9rppCQlvevmEmYx50BLC7/XUWKqq&#10;VzMHE1OqMp2pJFX9xu3kTjlxgzIGJRSaH1QO2hKNUtSWkdmhkRXdKMCTKTBVGl+xNA2NtJ/EmeRc&#10;QjyDA09eZazeMiQ0WBQJZxsdGvsYcrHiKz4IjMPCruiKmB80fVdNgsXmB2kz9uREvg2C5e6BXH5C&#10;D/IOBsGKxG1FcX4qRQpq2YdnMg8nyrf9gjl22Ey37wEPli9EfShAsSDs9yBNEd7cTqQm0b99wLyf&#10;Tcj9qyScgjf6qU1M20rs7agHldL9s81FPMaaQe62SIwpy1O6fo+6+j37belwyBf39fofiDeYx/jb&#10;xBKiejiyKxfnC7eBxWAl2RRhI4XDGLEkc28+q5WcPdAc6w8sKShzL5FollLUyI5PEogbMReUOWPI&#10;CjcIx/j+OJtuY+UNDxYjczyPg0GYjC2c2Vd0kageLToYq6t742zyrhE+z8JRxWuOe8FY9cbCQKpu&#10;6kOPT0Om+IqbwaOvjA/yX7Zw0hgTPACLfWA5K9jzt66r4+qcGYDlND9IckwP1j3+t3HAfQZBsAZ/&#10;b43pbGMCWijLCVY2UdZ8CBalDhm82tAgGAJWgoX+DYbbsJQCwepPT6X2S2m1XDmYrY6naz8ltX2a&#10;ytIz4/XJlHI8q2/9lF6rujw2LYzEk6D0xxavVsSEplzIe4pQfMuC3MmDlaqQY4ilQaf3hOHHaslo&#10;YPHK0D8NUqVpmkpJHHieH+79uptlwLJGX8lqmWyJtlsOipvYxMakZR6dQV/JQWcMF8OiBhkToeWC&#10;YBlRZSbp5jteM2JFTJx8V0Sw9lPJgxeUvQz7p8tR2VllQe4BCFZQg1Fu0AjQ5CARfXWs4cG6P1Gh&#10;tcfeR6A87X5CIvk9W/sTo4P/+DLmMnTtO8ODhf6Nb/8qCZYcEUfvEEiNlTMTtfSEnqRcSQcT+sH0&#10;jbFkYS/h4bhiL2a+uks+JFLirG0veJhzlLpo3/azucXx5qJ/62WDYB2kzdSMyTcRiUWFGhyIEnVa&#10;DZbpkZ1+maUlnw83w1bLzPPZRudLMoVHygwAa0qh5Ah0GJv1NACy8022gq8RWcXdV4Y3Tmf7TBsB&#10;WMyblU0fymtVyo3m+v6s7KyoB7M2giU6xoCOrRvwm2NqA4RRLBokr3rXcDH2cqej/C2tIpzJ3J+s&#10;OOy71LXWIKjfCBiUsbGKMIf+7Tf+vW5P6l/lIMuniKMPCFSKS+qba7SfIEvhYHfoi4kj811slmjS&#10;LH7dzfPSCbvyZlE+HMtpnaBdGXeHFpsiHD9opAylQ3As3iFO1hrvHmliTpQRitroVNMLZRfIroyz&#10;qcPAPi2TqznyXzGfaB9QjQ4297GWJgpNdkW8ymBXbCkEzQrvJ8bVWXXshE4Ey2V+kBqp3FbU2pZK&#10;GyzaythImTEBytrtx3SSEWfSj6Ov1KcfBhmT1yw4j9bOqunUg5QTL5EKugWpoWA/+rc/SBit9Gkg&#10;9dEi1kfshxP7FZZG//YX+f601uhfI/s0jj4gUPlyOfFhnh6etEMh91a0HEYcjnm0btPqsIDMl/TI&#10;osXMlYVCODI2i59MJh7iswd/ajzfzWdiI8EhS3hpGqyqYkrR0Id5sMYP0uon471CAVh3NciT4ElO&#10;zidbh5nuIuuMnr1jjflHtku05dktcyOZojXgG6cYLDcaG4je1o31XMbR+GDGvDNqZQTaG4OAryWs&#10;jyWSiQ1lb1y/7TNHUqHI+h+t2Y/6MKDRRG8RuDubZosq+C1lbIKJI04IqFIyQ/RvnHqW2yL3b/ys&#10;i55FlesSwdLYQ7P5vpbfvJJrw3gXNwKjvT0sFvYjFxYEyxETu1hBvGQGZhciSJ7MLtpnIIYHSy2b&#10;DiR6obQqxAmTyc6Mr4iBGfSIJVJw+G1LTIXvlNzypTnryi/y+RevQ7bcsJNNU1o6xsNZ5Seeeaqk&#10;CUTmpWxkfjc/U3OJXEJdo5+59dtVP3n4HggAASAABIDA6CKglVYTH+SVfVWnvE6WxEY210YLTG7k&#10;xtePxQq4hN/QV+QYMamIQWGa00ecthgVfZuggmJj4lB9Sx6s2fH9kjEtYpwTXGke29oaS2RMIXJ/&#10;Dk0MsdV6gvc0ORN3gDXnxwzXViOWnFM0NzbaQg+bwMk0jitkuWLjeUJNDgmtSRSINj8wLsWu19ne&#10;SRzyZgI02tpwk3mzbtfqVbYNIg4gAASAABAAAkDAEQGtsRcL8JER+P/ypNysHqljswAAAABJRU5E&#10;rkJgglBLAwQKAAAAAAAAACEA5q52UMb3AADG9wAAFAAAAGRycy9tZWRpYS9pbWFnZTIucG5niVBO&#10;Rw0KGgoAAAANSUhEUgAAAyAAAAJYCAIAAAAVFBUnAAAAA3NCSVQFBgUzC42AAAAAAXNSR0IArs4c&#10;6QAA93FJREFUeF7sfW9oG1e6/uSHC2NwQYIUJEghWlqoSguVaWBtNh+iSy/EoQt16EJtWmjdLWyd&#10;LWzjDdzGmw+5ThZy7SykcRe6UQstdqHFDtwQB25Z5UOKVUixCilRoWEn0IAEDWhgDRqoob/3zBmN&#10;x6P5rxlJIz2TqTo+Ouc97/ucc2Yeveedc/YJr9aFEVEwHKIoCiNCYpglsY8hgb5O6FmG1HT1k47G&#10;zu6f/BoHEAACQAAIAAEgAAR6GQGiMXtICxEYIjb6p43qsmL+QlGZT7UuKKavPi3sE16q7hIsYlpE&#10;p1QyJT7CyogGOkW8y+vRooHXgsgHBIAAEAACQAAIAIEOIECsRqF/6tH0EBHt0SkMMTDV16Ryr6ZH&#10;yagXZ1fKv9VPKkZ/bpNERXhYFcqb+4QjW0IirZZvCImkVpI7qIYY32qmmLxcBrLGGV9TP1VhHEAA&#10;CAABIBBPBDAXEc926w+tZ3LKwktiKuHPmjc/VgrlXZYSXEipWe+OMDMmLLzsX5P35cK1qlCXhXt3&#10;9wnPbwqPimwWcCQhiBpX28OuiDwR02J8y8pgfSjyC4xMf70CuYEAEAACQAAIAAGGwMwh4fSL4vI1&#10;Qd5W6uQJajBSwbxENJ1n8NxwvxH/qq4oaVFZOZVYuikUbrcvRCncUoWMCVderMufLRNVUhR1/o8q&#10;3VGV2CG1mgefF1S/apDKI+n0hZW5q8nC55JKsA6uCPszwmPkrGIs6vopzQOl/KwTJiaXmzZ9LWPu&#10;BUZeBXaFMQIEgAAQAAJAAAgEQuCXTxJzHwuZBGNU8jaRJz7vprKYHYHxGj4lxwiNQCyFZdimnHJC&#10;kDYujaXfkenbdoW8VSPhv6yn5L/NETtiM4bbsrDd5Fg/GzgWY3hN4kUkjEihLEtDidFPttKHi0JN&#10;0gjW5feyKhlUOaPSIMLW2FbkBuOGslzf+mCCRK5dKy1/XCgfWNzFzcioNKaF6cFA3QqFgAAQAAI9&#10;ggB+KvdIQwyeGr98nnrzfSX3BAv51gmWRqe494gHQqm+KyJYxLwYaZHlau1u/f/y+35XYwSrTSG/&#10;lZiQ/83IZ94Un82R74nkNwmWSqc0jqW5shTm3FKZoFInb1elWp0s1/c9uS48rDcJ1qns7MtEGi2O&#10;4d9u1D9nBGvlajGbSc+dXSqnmhxL95gZy2FwDt6ogMVAAAgAASAABNpEgLjR9F+V0SdY/Hd9WyUt&#10;dNLsW5NUMfeVOr1GBGuXaW3L9drd6sYuwWpLCBGsHeWXjax8alrIjrLgKHJf8dB1olY7De5UY0rw&#10;T/Z3gxEvmkpUiGDVJ29X92VWhYd3/5+aSZB3lPWbyrl/SG/+d6lyX3nzv8vSA2X67dXlLyQ+/cll&#10;Ebui/+dqc7yUxQF21Wb/QnEgAASAQHcRUB9mOIFAFxBQmRNRK86uaE0E8g9R9BW7/rd61ln4ODub&#10;9EujIvqbds05xFYhK38WV/5LXPsLO6+fZec/z4ucw+0R0hx9zDVF1Iqq3FYSLxxP/OWyst1QGNOS&#10;2UluLfpKrqc++mfilTk298f5j/6OoCD8P0FhoVdkQO5J9lXjZ7Y0Q7VapWtZEKU7JeJVhWuVlRuV&#10;6Zcm5v58eu5Pp7XaDVK0FD/s6l8fJBqfJALcRgIUDFDEu2Ik/PRLuy8v0DWl6MWrHybo9C6t/ZxU&#10;O/0IcK60/hHLM/MCU5s+Tdf0bWA1IoU6sFYoCASAgA8E2ItNOIFANxBQHVQqr9J4D7EWNhvY0OKu&#10;2J8qCdNO06oFvN/aCLEcAkyOSQhjMuoznRxUFH3FVXlujBJSF1dYIpsQVOcHd5TU6ibL/cKk6s0y&#10;h0iRByshDCWIl2UOiBR3VavVS+Vq5X51/aZUfVif/t0YFZt5Mcs1y+eaQe789412iJtnE3VGI0in&#10;XarhPJ4z+2lBU1G4c93HsFezBigYoIh3rUj4sWcJ2DovciwnUorw49auBAJKYm3QgWPrQoJqX/qs&#10;kskuUaWsXazYkvSQ6TImkiO0kTtovpbuy8IPxWDaRgp1MJVQCggAASAABOKCgBZxxWYGaRJQYX/y&#10;V+7YPFyTXdEf/O1Cm8NSyLH3lP84pYy/q4y+ozz9NjuptIMQlUupM4A/K2y6UD1SH1xXyQ/TJfW5&#10;9qCv/fZXlGRYhUFTS50iJGeVGqRfq1cpnmvtZrlara3ckORqOfcMMaq6HrdP5NHweuKuZWNPiAla&#10;pFR7KnvlWFRelFlIWoAjQMEARTwqlj0gMp6rHtkD7FO8X+Z/pt+S00c3PMppP1vuIAN//t115dCk&#10;kBkfe8rYLrviKw9Yc2foVQ1FyaZZEeN15QdaezbVjjLRQd2OVigLBIAAEAACvY8ABV2pDEnlN5xU&#10;tSjNU3bpUQvZ0oXQzCCbFqQ5wfPiPy+ImxfFrUt7WIqDEDa7x+KuWF21d45zLWhOkH2uGtiVZTy6&#10;MPz/+NpX9X8zbesPaw25NvO7SbquVMqXz84wYWpE1+6xo7I0w3znL6sJ/u0vZVaQXXyeopM7tIzX&#10;TReXydEl8hkrOpvTbVrBuxfZNKIpnVdx9/YspVNBdXrO+uSTZXtdOCL5eHhddKEX/OcZ5unhmS//&#10;fjfdTrKevvgqsz2RELka9MmIpiAsnMnrtv9ym7gO+9OyFl0ZVU8mpFVDUomm/Ez2tmZTMVdbrHpa&#10;ENP6n7+Up0yGFCssW+ZgknpwRi1kvN4sVYVHae1Za6xaFaacllC7oocMQAAIAAEgAAQMCDBKw04K&#10;bDcSD846mqdivN5DvzR2YStEl0mLL2hhTkzsXg43LHCeQyrQPKD6yUlY7e1jXEDqE21WqjbJfFd6&#10;nLpOCoUdxgRUDxYtOKGSqPVbVUEU88+xtNyh3MSRHLvaUSgAS70wOuVUM9hS7+K+KZlXOZw+J95a&#10;1tcjtbg2zusb7Ey+pezLrc//tUgTTCcoMGinzoWQZ2jhU2np4zKlzxzZTaevCp9uLX0mEZvZzb83&#10;aGDrApuqW/+qln6SBebzY/O8SD6e1S9rhU/LdLF5htn+zzNi/hmRQvtJh2pNzj5Kc66qAl5OVaws&#10;K8fGEqT2sUMiLY+mVbZT15EhKGxrUXNXypWVm2xizlLDmcNCKiG++dcyxdyNpohN1y2zmRrCol2a&#10;FhVusmXcMgcSwr/rhJJU272mdAJHGElaVqE3rq4wpVhC7Qk9Lwj3Zh69S+ECCAABIAAEwkNAj6/S&#10;F+DcI7sZZcWWHlUn6vhhcnEZhdC3x/9bOXZG+Q+aInxPGT+l5m0unG4tpPlin7YEA2NXWg21t/5D&#10;16f2u6ebolrEDLH8fIpQrG8zPX+5c3Lzo0mKjGqUT29+ONEkCo3pI9njR7La9CdP1R977HrX26Yc&#10;mQ2A89Z5sVGaWPgvcvMIKRbApPI59Vg6sz53LUEXmZQoVNnqFFr6pdLcF+zSlF/PkFUdM9MvF5Sc&#10;5lejP3Pq/N3Ma4U3v2A602IbwkNp9CBLzL+wLDyWefqM+B9/vsteEPB28Ji0yr1q9qk0zRJSpUTU&#10;mORnzVNszrXMvL1x4h914fGcpYacO2cTSvpt5fipLZrXs8xmVNnUEK3twsOwVk6xzZHWr7IJTX5N&#10;AVhKKktt6lyFrjBTzApqb/jFN5et3xQ/RoEAEAACQCAoAtoKohq74hN/j6jbItucRmrTrHSvEP6c&#10;MQqhP4eEf/GJQlXsHiGq54h9pU78qc4t9WVANXPqQzY/yI/U53f37nDDfF2i9i4hRbeL/485ssg/&#10;pii03tXwxMa+/1zf95+r+/KFfYeX940t7Tt0jj16b1bWblZ41Jh5dQadTmo1mqf/DI9Q0zNJ+4aM&#10;JGfS+i15X3aVJ4kP6Hm/S9potktLv0+7BFmla/n3yGcR9PxI7K4+v5s4whLZnz9W+KQeO/ZTLL8o&#10;PD6uXRhmHmkalJ8tnYaVu/4l86Wt/ClBn9dvNlkgc2XtamtfSxMhUmkkbanhorpvwMk/jNGc6el3&#10;82SRZbY94JhfODATgsoDVu/YoQxJnj9bpE+6phQWgJWkC/UVBH4YsNpTharwnpwGqIOOrpgQl970&#10;q0ErIAAEgECsEdDfEKTA9tYY9lbT1GeU6q9qBi/xtwibK5FaC6EcQ8KvTil06gxpV0jzmdxchkvd&#10;zEZVJnVJey2v9tY4z5X65C6RP8b/6NAisXa9aeTBoqk3ofJgVBHHlcT4ld8n6utT9f+dqd+Yrd44&#10;Wf3ydPXLhYnD2fwYX+q96SYjfkcPYDqbfjZNJRPfMn5rgqZpA3vnTvUqCU+y1yB35fi93iufefb4&#10;YdDBlEh/irK0J9Gma+57TaEJUDYHenPJyKN5ANPSpRIRlKmjjKwsnWch7SykaS8UtrUYzVSZrlFt&#10;ruG5G0LyDXn9Zo3mTOdfolakGV2LbHvaorUh9ppW/IHVQ7OEND9ILityaLEZQ5pFpQAs2pXSRhOL&#10;Klpy7ukJsR7qUB4IAAEgAAQ6iQBfQZSebyrZ0NasUpet+udZWq9A3Dqrso7mvJnqXqKDWIQ6W9h8&#10;8BmFUDJ/Xu4SHy2n5kRoEdJ0LrAoe3UFUbVo6tIaf7rV3mazhPIbo2rNYuLzf6kasOUbxL28UHuL&#10;sLmds6jPXK58ybxW7LxV2bhVKZaaHiyuo/78Vp1pu2Hw6p88DunkO2OXX9fpg9m/p1OEsjqnRpnX&#10;zmqeKro2P8iNLMTmunpJoFNnP5Uay7f20aRRVFl12xQ+mFh7l12Uv6sq+zOb99j19S+mKOfdCwIP&#10;zGo9laMn+bnnq6YyvLrK91XlgLakhfBveiVz13zbWozmDAmWGv7rIkWPJY5/mtDyVoqW2VrZjwN3&#10;pP0seTNV7kg0N8r1p2AyHoBFojxWQTktobZz5/ZJus17FX3ut4PVQAAIAIFoEWDrs3MeYr1mQfOJ&#10;2RBERZ0jUjPTW4d8kQQ+B2IWcp0o2l8YReMsTX/qWguhB7c6gdNQV7riq17tYVdN15r8mhqDRfNk&#10;61XOw9StCfd4sPb4eJhQNYZ/YixLJzmu8ofYOZ5TPVjM5F3l9Ifl+nesDvbymkpNNr4jyqVQTFW+&#10;STbY13xes3kWvmF5iACNnhfL92TKnB4RONnKHGBvt+1yE0OMlzHeq+WaueKEHzZ5FSSWfDMTR7N1&#10;Yl3NY/wC1aVMvZSbfE4sfa/kX1wVMrn/uCQWv5VHn0n/8pGYpjk+ivR/KJm0tfuTu9/ouH6HXdBc&#10;oZBmNjNv0CPDRg1ta9GVU9W21LB0T6SFMEi9miws/I29vGCZzQzIkLj+rdpLWLvsAZ//KcnsW+ay&#10;SqSLP7Br6YGsHMipHixrTVqrsIPaI4CxzebtHYhO/vJDXUAACACBuCNAzyGVXXGaZXPskhDGsXjO&#10;n/d4sIxCeGw7O88o4+o5eoYIhr0QvVa+CJZKs5Sv2NwUi3Dni2DpHGtKfYvwywLzchmWlhCGGOHb&#10;Jxy4K9DiScmkQKFIonD5SDF/ZGKzQktQDjOO0zSSG0w60UXxs7nyU1eYUKP9ck1kdQjKS+pS77TA&#10;VaUo1iQlNyGWmWZauhGw7Zpwp8hmBvdnhAdl8faGMsaWQ2UXL8zQUkziVRYBxgt6uWbS6HiWBctr&#10;x72SeKeoHMzxhak0HdS62J9UHQV086MmCdUKZaPMQnZcEBM2TWtO3lVMkcUby8rRWSprp61lLcbM&#10;mvRWDQnemyq8T4wJT45q6lkZYpamF+TtYjo47OSWI8JO05E3lpRDEwJxLP3wUgXPbAm1RxCRDQgA&#10;gd5BwPbB1jsqQpP+ROCXD4Xk75TkiJBQQ5D2RPiQxXw9Bb4eJyMnREjUeRrateanu7/cyu97i8HS&#10;rhBa14iErArS4eTwo0SNmMdhbzSU6gAirsI8QdouhIyENRTan6eyLUz+8Mu+XEm4f5cI1pZwMCGQ&#10;FGIUopirnfDSbpWnrhhcTM0SGJZesEMeIAAEgEAvI4A7eS+3Tl/r9ssHwvCkTOwqyYK8VS9TM9KG&#10;UQ6VYPEt/3YXYqAkWuibCFYpv+9tlRu1KeQ1VcgngnRoWHg0wWNmiGMZFmrXCJbGrtgcorYeqUaw&#10;JE6wNg0ES/VgacbwN8i4YRQhb9WiFgRLJZU4gAAQAAJAIMYI4DYe48aLt+rV80L+HakqM/fVMM2y&#10;GeKYyTC+6hXnHnwCkX0yp1Y9JVar/6sRrHaFqASLRXVPPS2o29sIw7vkqkmHVF14LBNf6l1dd552&#10;UazuT03eqhoIFgUMsSlCLbCrGVll4FhNssVFW1Mr3qwYmfHu3tDeGwLo595wQi4gAASAgHcEZg4p&#10;Jw8Lx98rS9W6OGzh21GaO/6pcVecdTRSjwkbF0eXb4mF26xIW0JuioVbqpDDyuJhafOd4/KP0u6i&#10;RQZL1NcGuQLcocVfNUzl/7Exdy1TWK00PVg6wWLh5LQsxB731W5c814uqVXEK+BfaZV5BxM5gQAQ&#10;AAJAAAgAASCgIUD06MrvLafNbCGi17/mv1A4u+JHQCGfKSq70gjTzBHhyh/8a/KxXFinWUsTwaKV&#10;3XVRnGORk444k3FFJc7ArOcMrZYhRZ8BAkAACAABIAAEgEDvILDHGaTRqT3aceZj9B/xr/lUII95&#10;Z9fNRL0w/7ZOUVlGgkW5k8NsuvERPfTKQNx2F0ow7PRsCRacWL3Th6BJdAhYenOjqw6SgUAnEXCK&#10;AumkHqgLCESGAGNIFEdliFxnVe2uv6DNP5rqJ4LE5yV3GVXzSnc9MclJK4K1XWV58fCIrE0huE8Q&#10;QAxWnzQkzLBCAI8A9Iu+RyC6e/jPCWGb4KuxGKwrRX076k4gaqKLtlUST8ThEYGO3A39TUR71Lzz&#10;2TqCVefNcq4xYNv1IVYBkXBv0Giwikxdd4MizBENVhEq7F+018ecq+QBwMoVg1hnaG6VE2sjoDwQ&#10;AAJAAAgAASAABHoJARCsXmoN6AIEgAAQAAJAAAj0BQKYIox/M3bEjdwnsxUdwarXulTAtutDrAIi&#10;4d6g0WAVmbruBkWYIxqsIlTYv2jLKcKxp/wLQoneQKB0L6AeIFgBgeuhYh25YfXJvb4jWPVQ31BV&#10;Cdh2fYhVQCTcGzQarCJT192gCHNEg1WECvsXDYLlH7OulXAlT2NPCK557LS3mCI899/zdHbNXFQM&#10;BIAAEAACQAAIAIGYI2AbgzVzpD9/PsW8vaA+EAACQAAIAIE4IXDuv8/R6V1jL5m95PFeY0Q5LQjW&#10;6b8s/Ku4GKy+N/OhvaDqoMD04U7UEgwBlOowAsfHOtQZjtPO6nuP1pQO265X1yOaHMt1qC26hTPq&#10;BQLtI8DZhn62LzBqCUYqE4DWUJHTfzlNZ9R69qB8aw9W4aZCp4O6RKSMJ+UMl1oRhTKelppwmtUO&#10;2TKWbV+al9bVjfKS2TlPW4aPDU8bzvaV2X3St0F3iCoZzxC1chVFBMV4uuYPN4ORHrVe9wJ5MjEn&#10;EKlwOwCkDRQCOtuII+0YTJ7U2j/Hn9xHpzG9NYW+DR6DRSuU6icJCn3B0pVbDf20HH70bejDMgqZ&#10;RiW5/Khr8QLLSqmhn17ydyDPWqlBJ1WkX3SgUl7F2u0GncaLjlXtWhFXDAcQAAL9ikCri8jSxeXg&#10;9PLyFa/F0h3VWtyUos/x6cUtM9hNBRrTWwuatOKt7KqSKVsA11o73Wnzh1+ouM6x+AVPNB6hxWCZ&#10;PFi6f6sdG0xlTe4f3YXD00OpyCTT+CeX35oSuF5LF12rjUbrTG62EA1npjV9Wpqlqi+KEvkn9y3R&#10;tX7Bs+k+Jx0HU4bA+DjLb50ZbNWk3aqbbq1d01pSNCVt0ttUQBfOcDb42Bz00bMZy9L1seb8pn4R&#10;im7kyuKnUZqeCEdXKCBDyGAiwP1bdOrEyJRihMXuK316zsHzZMzTWhevxeRsay2i59EVblWPUiwL&#10;8kRTK3s33wGWSHuOzrHs2BXVHjwGyzRFaLSEvtKdW4GnDluphp1Di6cHgJJK6ZTFKIES9brCom6W&#10;6plqMdZL+S3V4IlcWmDDmfC9U4T0p+7Q4qSK56FEfs29SkRi9AtjOv/KmBKgOVqL6NXp8ltTeClj&#10;eihVM5NVtxad+iRdawqr+tCwZbp3NfQquCheHb82CjHVYqxXA6FtTRx0bqVNlHK93OCniUvZpXvH&#10;BDmBwOAgYGJRdoZ7cVMFA83SXRRMVIBSHqcdo45a43N8+unFEN1l1eq74sUDxmBRSdMUoUmb9j1Y&#10;zvODXoxvJ49lsBQnN5FSLpPwVjWCUclWKLxMEersygHJ0P1GgVst9Gh3kzfICYQoPViBAdELktfq&#10;+u1Gm74rnTPRxa5kKw9W+wpDAhAAAq0I6K4aEyPx4qZyxtMkWfecdXjezZeSofcQI0myI0ymSk1T&#10;hK0qBY/BcjbPmX6FDk3oAl0jwEKvkQTySo0Tf11Rw7tpUfiNvNduzKn71cKiWa3+IQfFdN/SoMVL&#10;WbKuYC2IUkBgkBHgTizvvpyIsDIyKo/KRKSJg9joaB/nVb7YFWU2xWMZNQ8tBssOjsBThJ1pNk5o&#10;HNxC3KVkzOZapE3NLZWJ1G3WpsK9U5zHyHfxCPzGH58Z1APtW+cHgxnFxZL7iopzJxa/Dv1AuFXo&#10;kELggCOgz4hxosMZGD9N1Mf4lQm01q+cU7hku6p14Q7KOLdaFAXtYAnWf/yyK16LHcey3iqHrzLq&#10;sFIDj7IyGsBT9HSdV5myeYxFn967nhbnHEaSYWQ5OgcKBqiRYOnXel063bHM5rdGo9hWgZaV8ip0&#10;BEyxYuwr/6zCGFylm6CHXnGBxjx0zbkLd1mZLnQJ+leUEpjr6FVwscbQLssUnr81m3XTOG7TYaI1&#10;RrZkjMRi1qk0Rc9vDNLy2yX0/MbaW68tvzVpyFXiAnVfmk6wKNEfwTJgxcOtdFX1P3Vexb/l6Uay&#10;ZSwVGJnwCka2eHI0279Epm54iAaQFA1WARSJrkiArXJMtMm7N8u7FVHI9F57RDnbN8p1G5x2tsrB&#10;XoQRtXsHxXbkhtUn9/qOYNXBtvdUVcC2C4qViY15UrFDmQIi4a5dUKycJUemrrtBEeaIBqsIFfYv&#10;GgTLP2YBS/QnwWqd+PO4DlYwDxZhH1Zwt7EZW+fdoqjFrsbQ6grjhqW7r3RtTY6xDtzrW8OnArvB&#10;bAerZ6xaJ/uii69ynlhsv96AbbfXg9UKqZ13CgQr4LOipVjAhgur+ojkeB6DEdXfAbEBCFYHtEIV&#10;lgjAg4WO4YhAR25YfXKv7whWvdZfA7ZdH2IVEAn3Bo0Gq8jUdTcowhzRYBWhwv5Fg2D5x6xrJSIl&#10;WLZB7l0zFxUDASAABIAAEAACQCDmCCAGK+YNSOp35Bdhn/yY7ghWvdalArZdH2IVEAn3Bo0Gq8jU&#10;dTcowhzRYBWhwv5Fw4PlH7OeLuHq5bLTHgSrp9vVk3IduWH1yb2+I1h5arUOZgrYdn2IVUAk3Nsq&#10;GqwiU9fdoAhzRINVhAr7F+0x1Nhd8ABg5Q5CnHNgijDOrQfdgQAQAAJAAAgAgZ5EAASrJ5sFSgEB&#10;IAAEgAAQAAJxRgAEK86tB92BABAAAkAACACBnkRgTwxWJi1mUj2pJpQCApEhUL4vbP0oKNuKXQ2Z&#10;lJh+dM+36YSY2h+ZQhAccwRce1T2cTGd2GNkekRI7E2JOQZQHwj0MwKuY3w0I2b2C7sEi7ErPDP6&#10;uUvANlsEyg+EzTuy3ddiIkHPP51jMXaFZyF6kyMCrj0qkxR0jsXY1QgABQJAIE4IuI7xpx8TdqcI&#10;wa7i1LbQNVQEcgcEZcf2lB/Klfu79AvsKlTs+1OYa48q/7Dbo8Cu+rMTwKq+RsB1jG9W5F0PVv7Z&#10;/nwpuK+buGvGxZeOSw+tQVu6auvB4gXyOW2A5A5ipHSt48WoYtceNTGmOUKzNoEZ8R1lPdhMfOB3&#10;ElK7W00PggOVgiHgOsZ3CdZ4k2Ad+90cVXb988VgVaLUICCQ7cnZ5IoNedJbhNS2y7N8tebccPlc&#10;83HYJFgYKYPQ1U02Fr8s09K++SM5V9tde9TEmEas9MhXU4/qzVHmanjnM3gf+GFB6r3GzqOBGjuG&#10;gOsYNxCsrPa7/NgUI1j/Ki5WWp440j1TUl1oCLIiJB5LZg62FR5ffVgr3SwKFEmcSGQPprPPOt2/&#10;pDtqxDEPO1aYAoIi141/Nup19auZU9lWrJc/K8++YiG/TevsxLYqUJWFWpWpKz4qpEWyWAxnNXaa&#10;5FJk+o9mu8SRhDgSpqPFZJ3db+6O9WzLilp7rCkbqW2XZ0klWIW30zMfVHkp4zX9OXGoSbAOuIyU&#10;4q2KoV5qEd5FhbpSZ9cNmb5l3VURFs5MeeyfhU83WnPOvDqxdGm1Nf3kOxZiu9s0DrWLQwobDDth&#10;dlePxnofs7rA4s1y5X519vUJ1ypce9Tk4SbBav5cMd17e3OUuRre+QzeB35YkHqvkdAI0M06j2E7&#10;Nfa9gXbguI5xC4JFsngvtCRYE78xE6nVL0qLHxcWziy0w7GWLi3nD+dzuSzRg41r67mxsfX1jZPv&#10;zFoaJt1WkklxqyzM/tHie6IX06+VkgKjWCcvWtwHqTcs/jHX6r8lgtWOdXZiTSqWK0p9WxCH1Ieu&#10;wAJdE48I6YMipbR17AiyXBN2hIbS4HIIh2QqmRhJtCW2WdhkXVj3qVB004X4uuuZql76QqKUwju/&#10;os+ZS/8yXdOfE2NpXiTbJFh2I4UI1uzLFsyeWoQRLNY2jGBNv3Vu5aPTrQhYdiQiWIt/3tOZ5/5n&#10;gxOsK+f30Kk331t1JVjVB5WaVKnLVdJEqlZHD+VzY3mjJk+n992t/uLcOqEIISySopS4N6ccmKwK&#10;M+H2B1dpHsesUc7GzXL9YX365T1wWVbk2qMmj2R4QeO8lfHe25ujzBXVzmfwPvDDgtR7jYRGgG7W&#10;eQzbqdHOwKVL6x7Fnnxn0i5n7whp1dB1jFsTLDtTpXuVid+YnxzLX5RGM4nZM0uuHEt+KNUre36I&#10;i+ls+gnzrUq6JxVWWbaFM44Eq6TM/tn8q1d9hinHXivXpUImO7ngj2C1ZZ3DKCreUkYPieSoqtxT&#10;qnWB3j6QfpAERWowDjQ6fTiReFTItBfZozysKTsNSSJPnuobE8XkiCgOi8lUOjEiKjvKVqkyfth9&#10;XsOu6Z0J1r59+375Zfd5TH9yOXqiXYoxg1GCx2Fpyubrrmcqu/AZI1ir7/6KqzH9N8l4TSnHD1sQ&#10;LEs9LQmWcq8inZ9m+d9eEVLZcqU2/7fCdT8Ea+FPe0bK/F+LM7+3IljvLp88ZT1wqHJlW67cLmYe&#10;T2eeyqQSqXN/O1eX6oIoiMnksZdmEvvZzydiV9wuO47FhJSL5HnNZDLJRGbrZlFm2eW730u6EC7H&#10;TkJSLiRSSnXnOHXVzP4V4asTwvOzFfmyMCQnHyw3thvKEwskYTyT3CT1PBzJIVn4fll4YqouaKxF&#10;L+QgJMCTb7NUIX/z+CELAu23R02/YEGwjEJ0NqAPH31YmUacB4Sss3DJ7Q9Do4btD2S/5ngf+CaC&#10;5XrjstPEe40kwbmbPZ3RhpteF00+zL93OX/0eCLQ0h36+HUexa2mGQvSyDX96dAoAcaR3ybuzfyu&#10;Tw2LhUbJTc091RaH5hzZ+41SJ3ZFSfNn551RIHY1mk3mj2bonDianDiSVKRK9X7RVIqzK4eD+35k&#10;mg4zKaKyK/q2LtSPH12geUN/rdKedXZ1EecjPao1pXxfZVf3ZemHMumWSCfTKVF5UFz7VvVqtHdQ&#10;LVJVrsqKSq0S5Ais1mSlodR/lGSZoJKJYzH2GcFhuvvzexY/+FcOKaayEWjnWSSBsyNMXWC+q+n/&#10;kUzX9Gfr4TRSWnomsavsheXsG3nh/DE+Y+j3oHbcc6hTjeZjR518tD+2bhdzh7JjvxlLEZcaEhJi&#10;IplOUvaaJK2sXublOCty8GBtlYuZTHrihYlMKpNQi9AnuWKfPpjRhThbJyYU8bsTmRGqsS7vqHcA&#10;pZ4UN7LijHBnfvgA47JEjPRPO2nJe+eSApuQbcibjIjtqL8ulIpw75xfeO3yb94q87N4s0Qna4KH&#10;8vq14vrV4saN0gaFZNkd4fUoPpqoHuNFWAaGJcc06sMSG50c1xtXdFUbJa/975b+513plyur/6Q1&#10;+ebffbN4Yy2YAtdvs5sYHXTh6oc2VnH9llZw5f+YSvzTeOFXH3I+OZy+pLUpyrm48VtfWrHnguNT&#10;Y9eDNfqk5g06/poWg0WOFtNRqVSmXrCKalIDRAqfrRc+vOKgX/Xmcv4lummSK4cFprBD3lotZTQm&#10;xIgRu8+Ov+ISX1+5qWQy4tpGbfH87nwl910xdiUL0+8U809lpPvl+UsWwSiFL9gUYetPELN1O0rp&#10;2/JWhQhKPSEI6zfLi5ecrLMTyzroDYrvSZCfQN4WpNvscTJxNJsfy9RpIF1YTx7I0/tE+ksG/hq4&#10;mbteq0k/VuVtJU9uqiGx+qBGTjLCJHMgwScfpQfy+JGxYMJZ4+4Fjd5QNR7GH4Kt1w4p/Kuwfo63&#10;9liTvaS2XZ7FT42BUxY4Hdf9DSmXkbJZKs2+vAs1nxmU3hkldlUpl+WbknD2X5JUmf/b+tonFlOE&#10;lh1p5bONuVdGjWrNnl+bf292+QPDFCFxaDbzuDR/wUIslaVJveSOTOxKl3Puv8/V63XiDHWZ+bEm&#10;js6MHmETkaOP79v60XqKkIQI/5aIXbGlWVl4mbxVYjdiuiBuR5JSqYyrEMqfG5kWvluVf51KfF2j&#10;qmsVIfVCtnarkjo6IykLssKGdv7JZPEHJw9WeqgifVkQxzKVq+pkhCiMHZ0dlquNkaw8ojn8HIQ4&#10;jFkdoq1SufawLv0om/oEuYaTxE73i9lnrb1Zrj1q+kWtoL4glune6zrKjI7hVl8UV9jBi0zfmgag&#10;PhJNLmdjOhfY6vuxdIO1ytG1clbYl0vM+8B3gNTuhmZ5z/ReY+vNs1Xg6JOaE2vrB4Yt+1MRUqnU&#10;xm0tHtTXfbv45frcG8cXP1rLv2A772YnkAY+faWPfdOfdqW8jCNfJsQls+sYt/BgrX2ySBHu1hZa&#10;/Tim58fMS+4RCZpAhdGMJruiSRl5aqw8dURi51Fp9iibpnE/uGuKQoabh5Fdqe4aOt3FmHMYi+wo&#10;FGxBeh4/OjnzykzyYCZzkLmF/AtlJUgZqUbPHracIMVbzLwxTuyK0mkWb1g0z2gEq4KXIvcVsSu6&#10;SB9IZXPZxH7GrpgLbTsq91UwbTmpCotXBdPBVMphHSz+VethO1IM3WQ37urtlcrFdWJX9devExFx&#10;9jNZWrRV2TKeZg8ue8WB+hj1fFtGUv2xQjODRuEau6pROJYsSVLppovzmMoyIZmMzq4YqaJqGbuq&#10;C8TS6rIXISSnvL3C2NW3NeE3vwjPb6ZeXahdq6TGUmX5CmdXXo7qTpbYlVgpTv3pn5N/uDz5ysnK&#10;zeXqSFpnV16EuOYhdjX79qTpPP5Snt4ltGNX7P5kv7Ka7x5lr6LuKvboM/Yyf9fqcnaFyDKDpRxL&#10;hal4qwOsWy6x7t6XtkralM7MKTZLHuAgdkWlArCrAHU5F1n+YN3j6SDHowTKFrWQVvmuY9x6L0Ki&#10;5zYMXTbX0fQbeWkbrbD6+CmV6qVKYqOcY2cpQ+fqTXYmxWTl6rnNz+i0mabkb2CprIUfJnbFIohp&#10;so+9T+cpesOg+a515LtKDgvqTAqt4y3mj0zkcvmtkvvjxxIHcqpJ5CIg8aTz46OpvTPr4rDg8BYh&#10;/YYwnrY4DwnDomikgMTeaHV+ho9CU4Uu7VP8Ysl4emnNNvPokx3GH8dhzRh6Bc1ow8+C4HxaGWw5&#10;UvSeWXugzP91df5vq/Ua/SDNyjT/ePZfQlr1W/idv26tndiMfjB2Re5b1oHr9pIVucpmBo09viZL&#10;NDtYpeA9Sa7Ja1dXXJuVhGQSjKURr2L9WX01kvVu+lulWV6EZFPFXOpNxq6e534yig5MpI4IpQ9q&#10;uZH5bGo1kzBHDrQqlhDlhFKq3ixmj6qTKfRbRaFYxtzmF8vCdimhkNs4/KNSkSp3vP0ODK9HBTCD&#10;/4AxDiiHwaXP5usVtRanr3R3l6U+ehEvHK5VgmWNfg0PMvD31uGXXbVfo7F+8l29+dp/UMrES1P5&#10;FxhP8nuQ+4qKnL7oNNniV2bg/K0/S+xSHKroHSEWSrqNcQuCRW5q7qm2OFqe05TgI6CkSXpq9yUi&#10;SWM5eWJMPY8IdE4d5WedzvzBLXa7tDuo1oYw+VL2zTcqx98o0TuDFNU+8VaRZgbpnPhj8Xg2o/6w&#10;9nkYrKOZwcxTLCSceyDYjTszWrm96VOill1uCPRWo1wtF0tFmk+ZO7PMv6CQKfa/oURy2JYBGWdq&#10;7GZtVCHEpZgQirXiwrduVyo/1GhmsPpQUT1YliFmmob5l0/qphmvg9kboJT+YzcUjuUVtACKGorY&#10;jhS1BYhdLX68PvcH8oBOnjh1olyuzJ96c/7MmzILjlPbyqlBbEYfL6ieOpGae3f1zXeWp98pqOei&#10;0+8KKmh0xVHcnixRkDtRq3qtTqenyLCmy4oGGNEpRqroH+lD/1NnG70IqX5bVK4W1JiAkmpPUdiW&#10;6PYgycLyu0vr780ot1lYp/Mx/P2KItHaLrKiVNTZyrLqwJMJ2MqXhdINl5BQN/Ha9/qA0sbsQ3nz&#10;G5fZZI+SW7M53Xt9CtXdP8bgLRPlchBpKu6lcv0nk5fMpjxGX1eA4nqRNge+X3bFbrOGmXSn+7M3&#10;q2iK8PIn/6S8G1dXi18GicHi7qvjL3f6hVxL+5ydT94g0XK1KSoUN5gvhXnm3Rispx9n3g46pt/S&#10;YrBK98wCt8qtwSVa2BNRB4rBWnaMUpJunps8SgFYwkZJSCaEsQybImzexuj/7P5Od2y5Vl+8lc6/&#10;djmZsuZYxc9quefYD3G6mbMbPHvesLuqts4QXxOL3fqlhUsWr1OtXGMxWLRZo+kwWrf8j9XjL02y&#10;FarURYxIVrkiXb+2dOKU7S8DO7EOrXL3B2n11nAmnZg5qoFvl3n8yX2b6vS8w1GlF++3lfTj9GJX&#10;opmNgHCRbBS4eW1p/MVdpmX8ymTd2BN7FDHemFqv7b5l/a/5+mHrRYDebOqxraCR2q29mle08JF9&#10;tLKaYWZSj5hxGSlrVyleKs/ZFevWNXr/QCp8XJh5m931jh1+euX/GtL94uJH5Y1PLYKlLDvS2mcb&#10;owebg0XVZ/GzIg23wgfLglJmXIexHJahLiSWP7S+Na98MD//7onUAdWJRU4vQRl/dpz7righkUpk&#10;nxhf+vg6XTv0NxIyffRYhn7DqLyKhh6NfbbunKoAi+UaSs6dZ8PEQUgqUU6PbMpfnKCZQRaeSOyq&#10;tk6TlMXPhMyrs2IykzgwUZOzE88mN+7Y+qFTIiM6lasnRl86yeI6yRtX3arX5HJZyv/uJKOSKRZP&#10;5iDEbsxu3i5TcRa8SL9bduTynerMG5MU1Fh9SEAp0v369Cvu62C59qjZKe2t3mRzjJruva6jzG74&#10;eBlxvNubclKKKSbScmC2EhHLGh1uBSaxvm4arXcG7wPfFVKPtx3vNZJA10fD+LNaDNbmHXaTZ3/S&#10;6pIUg3XLXwxW8eb6/FvHZ/+yOP2a9W3c1Toas5RHf9aY/rQr7mqga70xzeA6xo2bPe/amH+Kjfji&#10;92a3Cr3gPfvq7p1F2SbywX460o/pYmmLCNbiRe1FJEu8al8uTR5lrGhLSpDjikVsiM3fuwotL8BI&#10;EhGjpRuy+Phk7iXbGejSJxKtmMV5T7Fk+J0qCjTDWJfzKrsiUeXTH1j0s/UbFSJYm/ecrNu4tkFv&#10;ro+OjZF1EkW1KEJxdSn9WCZ9MJHKWgec2Yl16DrLqxXh0ez4U3LuyUT7PYwCz+R6lWYDM1n3d8j9&#10;VmeyjvcQ/R7NLxzCaXW/lGn6wPL+7lc3PX9rjzWJIrXt8pz70IVg6Y9D485xliNl4wua3pIX/kTs&#10;SqTOQ3Ht9PinBTSKVwvHXzpOPwNOvHZs4dL1xdXy2sde++fqJ+sJefdtIzY878s03JYvLSXJC8XZ&#10;leoSqw8nFj+wnukjF2xSrE29PMXZFf17+smnaYqQo5Q5mJl6eyH/IiOF/5Ed/mfF2sNGQuRaafKl&#10;STZHSIyqUae1N6nnsfh29vNIHjs64yqE1zh64Hjl7xtjL7HfRySA2FXqlTHh8d3JweO59FrZ5RmT&#10;EQqlL9dzT+VUeicQuxqbnBH274b3OgixG7PFG5t0Z0vQC7n7ifzQj6vq1GsTbHLwOw2rSQ/rYLn2&#10;qJNvaG8b0FKrekc19ijjKKMM3vkKz2wclX4HYGt+B9Jm0s34Z6saphh5I9PSQbAjeXZ3Bu8D3+HG&#10;ZfKdO090eq+RdHZ+NJRvb869xaYF6fhnuaH9qQgnz1+ZeEld2MXbUatWp/NsGb8r61uBHwHL5+fW&#10;P12+/PkmrfVduVM+8bvxiZdnTp51eqw7GLj6idegGhpfdlb2jpBWDV3H+C7BSj/m3oxSeZdgaZFP&#10;bJpAfZOozAjWwgWnlpBvLk0eEYqVRCZNa5nSQlAyq1KN4VDonXP1QrovLd1M5v/0z0RaW3aoVa3i&#10;qjSazXLf1VZ5fv2zpdyR/MqH18lZs/TBkvSt+ruQCZdOXrJ4gG18yQhW6wgxWld7UFu7ukYutEQ6&#10;Q7f+rdK6dH9rZiwpiAl5fz7xpAXHshNrCSvxUoqc3byXoBeyZn4XWpy7LLFFesRH07SSezirwze1&#10;N1k38YwPx5h7xwopx8Z3tjOtvAZS2y7PQpNgld4fN6oz9kdtXnjuNc3fQC8SOB/rq+tXzk6xJmaO&#10;T9Wpw/SSqW8Xb67lj+SJCS399UTiuYWVT732z8IHBUHeE5YkyUkaboXzS/QqLmdXFGHOFBvOLFyy&#10;DaXa+HBh+rVjuedyfJ5x+PFhPqNH7Cp1IDv/d831dezZ4et3bKcwSUj2yfRobpTYFdGs9ZtFFoGl&#10;sitxf2b2jHYTcBYyvn+58ulc7uVU+cOa+vohY1elv5UyL+YTh5kXjY7pQ8Mrt51mUtOiLEoFMZnY&#10;uLHOd5UYe3Gm9k0x8dykkNYG6fSh9IrN21hexmzldrnyQ3Vyyt1lZeoVrj1q/i39dU7rftuboyyk&#10;wRqmGO8DPyxIvddIdjp3s2OHKAh3z0HvKs2+e3n8yDGK//UIE401U06H8esgs/qjtP7x0sYXBe2G&#10;+fLM5OsnaVbEWQ0v48ijIfHK5jrGDTFY6ooOdJ54Z55Ofm0+det3V5zi4eTNLyxLNRPpNkoxFnRk&#10;abKDx2OpjiulLrH5BZnF265LyXoin3gsba0AF6U+G7SZQYqPPZLP/3qSfmnSmRhOsNgU+i1L1dCd&#10;2cEKR+tohbf80XxdltZXC8UbS/L9rXxKHk1IEzlZeFCUf6zYguOIgF6q+pPC2FWdmCLNQdjo6T9d&#10;TNNIEJV/E6pKiGJ3A3d0lXpzHLgiRmrb5GFvAqhn7vf/NAagbF4a4+m7FruOFOqeiiLVaC5JY1dE&#10;gCSKcGI8ZrR4s0hMK/8STRfWvfdPJmHvwfSh90PVKKhddsW1tMdh/KWZwkfX1z+jHwxE/2RavIpm&#10;BoldJZ7MzJxa3C3oJkSqKmvra9L3FB2vDl31Q0xlJl9V5+Z2BH7HZ59WymRG1qvX5lLPZYuylHht&#10;gd6xTb1yUnmsSOxq65OidKuglXJUg/nhyotKZrIyNDP64mIynRn73WklOZl4ZlL6ep1LIHZFMtin&#10;r1uBMTNNYT6WCDCaQuhRvTnKelAr7wM/LOW910g5HUfl9VLDdK7drOdfnGY/kl1raWa4Xm6YTu9l&#10;jTnT6czse5d1UXRNKe6ibAxcX91wON3FGsxvU5RzceO3vrRyHeO7Hix6aY4fc++xSTdaqWH9a/Pv&#10;quoPzIO1bLUtGhUhD9Z888erZTeu3pqnlQkzCUm4r0WwypRPIUrEssuNJF2UvxcyLy5mc06/Fzc/&#10;kSgEhG7oBVqAp7p0+QKbTEwOs4WmFs/PS7L68gWLK9+a/ZvFPGOxxDxYG9/4sE6uSfVSYSanbj6T&#10;SszfEMZfMzsJ7MRaQiH9JFQfVkefTIrqqgrhHsqOzIQOJUIUa7Ju8tfhq92+tq091iST1LbLM/+h&#10;y2trC2833ZbNO6bdSFn5fH3h3UkK2iOCpU6g0w8JYiDq23ZsHleq04Kz5F9VMoW/e+2fyxfmt0ra&#10;z0puVCZ3nIbbwtkTSbYWuyFQaTgzf97lZcDK7Y27pbWNGxukUuaZ0fGjU/mJPZMRx8eG10ouQfjS&#10;nc2tmwUuZPyF45nnxrwLyVSPK4lcdZjdarIjheLFE+mXTgrJWWEoLd1iN4fMYebbmzkyXLjp6V2A&#10;tFCWbhcSz0wpw3sckKqQdOGm9TyjlzG7VS4Pj4jZJ31Pu7v2qMV3tbscW/NCPUw9qjdHWfvjNHQJ&#10;3gd+WJB6r5GM9dLNQsckgEAa9XalnO8GcTEwACbORVzH+C7BGn5kl3BM/YY9m1e/kk3S69ImsSiH&#10;KufeW3T4tl5iq6vTK3XkuKJoCR4zwV49YiEY7Lc4ESxah3Thmstb0PUflfItFney+647/Y7nFTcj&#10;Ucg9QM+cuf9hd3DTsXlbIoK1/rU/6+g1wIwozTyVLHxbz768kH7SfB+3Ext6o3ZFoMk63kN67Wjt&#10;sSYNSW27PAsfaFOBlc+OGUtlX9Gmqxbe1QiWcS0My5GytrrB/ENah2wKY1N4vIvSf9rl8vte++fi&#10;eYsXe2m4LZ6xeF1o7uweKtZrzUT6JIYkeUebd0iIlbS0II1MK2JeeKSjxN3LmKXY9lRCHCafus/D&#10;tUctvqcRLPbqZfMw9qjeHGU+YehEdu8DPyxIvddI9nvpZp2AKbI6+t5AO+Rcx/guweI3/gE5aPu/&#10;lVu7NzWPVsv3Njc+OJF/YzH1jHWcezCxHmvvejajdTNHEl3Xp1WBwk2XNiW17fKce3/XgyVd1Vag&#10;4YGuv5pkPyr0x2H935GPlP7uSD3Vc6KD2rVHXT6rReJXf7Lut705ynqq+bgy3gd+WJB6r5FrGF03&#10;65Hm6HsDLXF2HeO7BMu03EuPNBvU6E0EZl/oRYLlBavlL60fZgvv73nhpXZtmrOr9G9XudjlM83H&#10;YYBV2L1ohjz9hYBrjyqc1zbyol1ELU2P7yjrwZbkA7+TkNrdanoQHKgUDAHXMb5LsORt60EerGKU&#10;AgLxQmDB4MHimtf/byr5nxq7oj8L5zWCZfc4jJe90DZqBFx71MpFjWBVKMgfBxAAAnFDwHWMGwmW&#10;QstU6kvexc1S6AsE2kJg/n0t1spOysoFLQyc3gClJfgxUtqCewAKu/aotUta/FyVNoJ8iB41AH0C&#10;JvYXAq5j3BiDpW4JHHQ/4/7CDdYMEAKNHXrN527ptv3+JzvC5NHR6d9q62ARNMSxaLAMEEYw1Q8C&#10;XnrU1G9Hp1/S18ESiGOpOyjhAAJAIAYIeBnjM78b3UOw2DzIp+67vcbAeqgIBLwjMJIplZx2lzOx&#10;Ky7YbrV079UiZ98i4NajTOyK47Bwsdff/ezb9oJhQMAvAm5jnNjVzEtj+9Y+v+JXMvIDASAABIAA&#10;EAACQAAI2CEw+fIMI1ibt2hDexxAAAgAASAABIAAEAAC7SKwcHZBTKQ0gjX7HvxY7QKK8kAACAAB&#10;IAAEgECfIZAccln83GRv8rFfNepVIliGvQj7DBKYAwSAABAAAkAACACBthFI7M94PGm3Wb22QSRY&#10;v0rvszvbbgUIAAJAAAgAASAABPoNAfmh5OU0mm2eIjxxqewXlcvv7L6+7rdsV/ITu+KLdBsPAo7c&#10;ev+qmtO7oiEqBQJAAAgAASAABHoBAZoiJPcVkQQvypAH6/jv3uRThBYE6/p5H4Tp2HvlmBKsVrBA&#10;sLz0HuQBAkAACAABIDA4CBDBMk78uRruQrC879xAHi8jwSpWOrFWXj4rkoWZlKuZ1hn27WMeLEuC&#10;1erZClgHigEBIAAEgAAQGDAEdPLQGTLgEV3OGQIfNOvlt+zgBrkTiyKORR4/I2TkvgK78tuHkB8I&#10;AAEgAASAQH8jUK9XiR54Pyg/B2QQg9zJbBPHArvq7+EB64AAEAACQAAItINATRYq94XyPaH0nUJn&#10;8Vv1/EbZ4OfXyvrXCnfg1be1egaUYOkciy68sCvyeLXTML7KUl388FWqncydr1HXtmNm6jZ2uMZ2&#10;2sVX2c4bSOp1uKN2uEZjV+mApaae2YGOqlfRsTtAF2vs2D2n1cZIm7LDvZSPQQ5mx+45b+aH9eaj&#10;a+Ofvm6SbWauy0JyREjQmRDpTCfE5IiY1C9GxIQoSg9YlJS83eB1uRMsvqJBm5rZFe88UsbuSH6s&#10;qNlVgKGl+yEDlDX2fu9N1vka9fHpXUljzmDI6GYGqNRvjZSfVxegrjYbsWM16jb6BSdw63eyRtNz&#10;i7emX0u95w+FXXmvztTHAt8BYlRjO73O+5gyARLsnuMdVcte6l3bAJiYHqDB7nK+nvsmdnWl2KDT&#10;lwS/gNjlV3YE2uNZUE9FEehPOuiTrilFo1RDLLFzHqzAQAQu6L13EhDGrRjtCjo/Jn1V1z5LCPb0&#10;DTCQolaVPyztunLfoxqRgQ6oRlSjw80r1jV6JMdh2Wiqzq72sKqjVuuwgb1Qo93oiC+qvdCIrai2&#10;45Rpfe4TnfLCkAITBi/CeR5lR2F0SiVV2qFSLn4y4tU8FMa52OHuwfJefexyrn9RyB/J02cPau7M&#10;P0JXmKrrZI2drEvHitsYOnQOHLGT1XXMLr0i7tHpZFPqNXbe2EGosZNNSXh2uPN02DreYQbwnmO5&#10;zGRYw4f7ruj0yLrCqpfLaeyIzHfFiZTKqOYvnDPyql2C1eSEkROswEAELqiTer7oqh3EnF3RtzrH&#10;svs1QELqP/3LTo7H3xCtxZ39Nw7fRlGj8wxIFDXqtx5LFhJ6ja6TIBHVaMexQq+O38072W14dQ4T&#10;Z1HY6DwlEUWNzvfoDtcYXXV2nSe6Gu06T3Q12t1zIqrR4Z4TaY2t95yIqmu95/BexJ+YwVxKzs99&#10;Tq0spwgDEwYfJEz1YGmMakhlV4KwdIl9mpan0v/0SrCMe8v4UKhXs+rsiivYU36srvzS6nBD6bce&#10;qjfw4O+wzqgOCPQrArjn9GvLdtIunV3xSgNzrE7q7K8uwyTg/HnGq/ixh2Pp/i31K68Ey58ennN3&#10;gnXuVYYe5yZ25ZFjBZvuCcYe+C+tjtWoVxdM22ClPPcRi4wBauywjdyvE/i5FczAAKV0cAOU7byN&#10;pG3HUOWjj38GttQ7qsbq9Hr93gG8V9daRbB7TuAaA4/HwDUGvuEErrEDNna4l5q6jfH+ZmJXzhzL&#10;13Ofe8L4Z3enCJlfis8MNtnV/LunuaXLVn4sTwSLtucznYF7aqwL+hpm7Viqe3c6X2M7agcr28c2&#10;8nYMBkuAUp2sy0jLOlxvx1A1Olk5x4rUUsvqOlZjZ+45RhtN9gbo8F6KWNbSeVS9qBosT4d7qT4Q&#10;OIaRIqkDwucEdU5mvA4GWjuliGPxmUE65k+dFoaEk1YcSw/L77IHqx1TPZY1bn/tsYhltrDktKMD&#10;ygIBIAAEgAAQ6EEEPO6F3IOae1WJu6+IV3F2xY8hYfYdds0+DXOI/Mv+J1iW2NHGja2nV5SRDwgA&#10;ASAABIAAEDAgQItKtp79hBBbB4vsIY7V9Frtcqx3T7PlG1qs3UcLQW3eKs2+d4V/RZs3+0XEuNmz&#10;37JdyV++pb0/aKqdKFfu8ExXVEKlQAAIAAEgAASAQA8ikBRriURq/SslMSKSy4rCwfRJQI1Uqetj&#10;EfcSd5SJX4uFG5XpsaSYSJk9WNfP5/yePQhH51Va/cfuOwWdr721Rujj3ArAB/i0M07Rf9B/0H/a&#10;QSCmZfkyDfp67jzmffds+rD0nX3MBIu2KvR7xhQpqA0EgAAQAAJAAAgAAS8I5A7SQqOK9Sko5LsS&#10;d4TsASZJfFSTN6AxWF7QRB4gAASAABAAAkAACJS+r2UOCDT9l39+zznxvKidvxbp28wBcf3rWv6Z&#10;JEfMHIM1CDgiBmsQWhk2AgEgAASAABBoHwGKwRKGEsVv5Wq9oWzTRKCyZ/NBdYNnOoaHBArSmj6S&#10;FnZkkfxYidSAEiw7xBHk3n5fhAQgAASAABAAAn2DABEscYgok3owOsWuRY1XGdO1LLJcsyVYmZQP&#10;WChgy3j4KuujGqusrcvI8lx6uvM62oFX2TbqYhJip5IXSx30CSDWl3X6ctVe9EQeIAAEgEC/IjD3&#10;ztzS+0uJ/YnkSJKeqXTQwzQpJoVHyDmRoIcrSxliKew7fv1osl6vl74tpVKp8UPjkiQpipJ+PE0l&#10;6/+us+2BFQrcYZ/1nTq7pn907CiNRoOn0zUd1QfVzBOZtc/Wss9l+xXeLtql74tw+cM1v2pMvzwe&#10;jGDFOAbLbhlZj8vLeszmqyWMMkOUH5FYo2khausLMWQGAkAACPQOAgtnF2Zen1G2lcZ2g8gTcSHG&#10;sOj1+yGRaBDpSZ/DQ8Om69I3JekHidLZC2VDwtadreqPVcqspailmI0kRxAZwyLnx8/0tr8qh653&#10;hLpczz6TvXzxMthV73SG9jWJMcHyaHzrHlvOu2552ZPLMo9dQZ6ue9eMf7aa4FGyqwnck2fMZqrX&#10;9K2e31hQV0/X3yPmyAYEgAAQiCMCYkK88sGV2d/PEg2qylXGruhQORDzYRg/2SSR+u3PAtEp7Zpc&#10;XGqR+sM6i9Sh9ZLUiSTGzwSFMSpibGopcZh5v+haluXqwyq5vlY+XckfzccRNOhsh0CfEyw+U8YP&#10;zhJaU4zQOH+rk6TWLa4cCpr8Tw6+Il0I17O1Oj3ReWc0faMoPZtpxtCoLdVi3FjKCwIYTkAACACB&#10;vkVAFBYvLC6eX8wezBL1qT2s1ZU6sSbGjdR1JhmD4nOF9O9RkTxRlK77qDgswyPDlCE5nBwmJqWW&#10;SogJll8U2XQgTQjWq9VaVapJlDLz6kzhwwJ5sPoW0kE1zCLI3VccVRdjsFqJkakRLVmFQylTfp2N&#10;+SoSVimujLNKrd/qqhq/8o6Da85BHSawGwgAgYFDQLonrX62WrxVbNQbRLO4w4n5n5qRWMOPMBZF&#10;f1bKFboYPzw+lhuTfpRoxpDASiQSNNVIF0qDxWA1dho81opJoH9DIgVvjT8/Pvm7SUatmm+iDRzK&#10;nTJYd090MgZrEAmWccLL6E9qk2DZiW2lXJbEyJLcgGB1avShHiAABICABQLyQ3mztFm+Xa5uN2cM&#10;1Vw8mop4Uk2uXb92nTxV+SP53LO56k9V2nWNyNmxF49RsPxu3FVTdubxDDGq4UeHc0/laEYSoHcG&#10;ARCs4DgHoyyuDhtXyqVncPAYgWAFb1eUBAJAAAj0NgKKrIwfGaf5vmNHj+VyuWq1WvyySJFVW6Ut&#10;cT/4U680XlcIlksMFulkdMz0ClTR6KHHaXHxdhNwHQBEr9qjSr7wCCCzAyb7MgGZgQAQAAI9goCs&#10;yFwT/r4hHTweS97W0ntET6jReQTcg9z587hnH7G6bpZK6mrzC/3TWMoIum6sHbviU4q8uFGmXSIX&#10;bhTrgKQu1hQXb5luqr216xgBMVVqaWarOTpine+XqBEIAAEgEAsENF6lrumgv2+orb8QCwOgZGQI&#10;uBMszg96lmbpL/S1vlhnTDFlM/5pwrb1DUG7DMacrfKdS7U2qF+VnPVs1c3VTJNAk4TIeiAEAwEg&#10;AARijIDOq5gN6jpYPDaLotpjbBVUDwMBTwRLd8OYZpfCUAAygAAQAAJAAAjEFgF1NXa2pigdfNUr&#10;in9X1yONrUlQPBwEXAiWca5Kp1nh1AwpQAAIAAEgAARijgAtwl7frmv+qh22PjtFZdEaDVh5IeYN&#10;G4L6PjxYIdQGEUAACAABIAAE+giBzMHMeG6c7S2oNGhmkMgWLeOefyFPWxP2kZUwJQgCIFhBUEMZ&#10;IAAEgAAQAAKEAC3UPvfeHNsMhzZyHhE2b2+mU2naNBrgAAEQLPQBIAAEgAAQAAJBEaA1GXaE5UvL&#10;C+cXp1+dmX9vfvatWbbCO46BRwAEK4QuYFy1IQRxEAEEgAAQAAJxQWBIyD2Tm3x5MnsgLd6TJl6c&#10;mH51mu0/iGPgERggghXpal6tbwMMfNeKGQA9u9JbMBz7zJxgIKAUEOgEArQ1Id/x5uOC8M4J4X6N&#10;2BU8WJ1Avufr8ESwIqUmHYNIX80r9BrDZVfwh4XeQF4E9tMSJHbL5HrBoTUPOmQw3FBqsBD4riL8&#10;WBX+OCt8Vhgsw2GtPQKeCFbrGp69AKl+3zdd2OnGs7VDhiy9AvoC6O1INukcoiiHlorIyRGR2A50&#10;uQ5zrIh+t7TZyS1xRofsQPdDFfFG4CeZrcvw4oQgVQWZbZWDAwh4Ili9CRO/6beu5G5Hg9p5SLRu&#10;jMMx4Q+zcB9p7ejpvaXC1VmvNyKx3u1qJ6eufAc4YhRA6T8hwtUfHbKdThWLsq0dJtwuFAsQ2lay&#10;wTciFCi8Xa62LQ0C+gGBGBMsu5/arX4I/WEW2EWh+/CMD5v2xdr1oCievsa6IpIfkVgje4t6zLXv&#10;5uS021nP6HqOTvrDBaoDLRsFjQtFbdfWDBfq3pE2sIYHbIInnxZoj+fvJfaZygQUgmL9hUC/ESzL&#10;h7Hx3h3ifTwisWRCiEra0dAounHUakehs1Gm8/aOIdYeUc+JTv+oWzYi+RGJDbEn9IIoOyIF9Py1&#10;zoGU8OyocGZeOJynvXJwAAFCoD8JlsnPZBnsYkzk13Y3Gstv7YqY0h1+Beo5eR5nfbxoqAtpFWjk&#10;nQ5o6Npaqq0X9A6IcxGulSmPnaqWRrVqYifNsi6jmQ5GeQHWxOwdGtckzWSv3bfB9DdKc+5Cppxt&#10;dsjWZrXrk+2Mo4g6pPHB4GVsWj5ITB3AGU8vA6qdIWk5KOzGjvP9weGGhgeq8PKk8PsZ9okDCKgI&#10;xJ5gGW9krYOfUvSf9aZvTV4Eu59rRgnGZ6GzWNcff61iHfRxsIKrxMvq2YzXJg7RjtqmWvT5Vt4E&#10;lpLtihhHnzGPA8I8mz5Xa7TROPNrKU0X62CCF/3tgG01x+hM4uAYGZKXuoxGBdZf7xsmfVrvfuF2&#10;SI990nV4Oo+jiDqkXWvadTkvYOqA6APW2CUc+kMwBEx3A2M3MPYl45gydQDTb1Rj/8Gj0xYBWvvq&#10;hTy2IEQP0RGIPcHSR77x0Wt6IAVub+OjsfW2ayfW8tFozGwS68rGXDPod21nw11v1l5+ntoJMf4g&#10;duCyDqCZnspGW+yos10e/clhWV2rCa7ItNOjWpUJBSvvHdI1Z0QdspVVmJrDFfYudkiPPceOXXm/&#10;5ziA4HonaR34rfV6uXu0dgAdeb99w7vhyAkE+h6B2BMs1xZq9YS7FvGSwYtYO37mRb4pj5fqvIj1&#10;IieA2iaa6+We7kXbTubxgkwo+kSEVcf05yCEVZ0XOT3VIb0o7LefuMoMgIBfHZAfCACB0BHoT4Kl&#10;349aJz5CQdBVrMefnvqzylkr1+o8GuUqx5faHiuNRTZXZHrcinD1d/UbhVWdq5xe65CuCgfoJ84y&#10;AyPAC/IjxB88rn0jAAL9UGQbC1/1QzOGboM7wdJHKb8IXYNwBcblhtL7SHpvl9ZnQJvWmQRaPiG8&#10;5PFuQsdyho6VX83tHrdtNplfNSLN3wsgR2qgF+G+uKDzaOqnvuEFOt95aGmGN2aEb8q+C6JAvyPg&#10;TrCcg5y6iA8f9q38z/RzTc/AMxsVNv7Is7yJcFGWEhzE6lXY/XA0idWzOejjXJ0OhW6j0RzTtU6U&#10;7e6bDlFWRgyNlZo01yUY81jqpmPl0DRGfYws3+E3up1pDvrYtbJJbTtgTQPBqKdzr/OFlV/9jfA6&#10;/PYIvUNagmYJXTvjyAGNAB3S2GTOrek6gkw3DeMNwXi/am2d1nsUzxNgSFreG7koSx3sRpNd3+ji&#10;nb+3qqbFRW9sCM8+zT4V+LF6q3G6ro07weq6inYKmJif/qeJQjkTRFf62FoLv0m5FnTGzVjcQWH9&#10;9urRCqNuxrIe5XjU2SStVbjxicI1tyxiymaqvbVBvaToCFjaYpJg14UsFbYs61qL0fxWWIwPTjvd&#10;LLuHXYNajoLWXtGqdrgd0lSjHXRtjiNnxCwt8gKyQz/0orCpTe2k6R3Di0zXe6CpPxCFcrhj2H3l&#10;2nmMpvXsc6HTij2UhUpF+PNpodEQvq3sqf2+JDyodVof1NdLCMSYYPUSjLu6OPwO7k2FuVYxVbuX&#10;IYVu7SDQ+Q4ZInuwYyq+AAkRATuHbqs+3nP6sqVXMu8ItXs1JeR4KYWty0Dn4xnhR2nXUqrl/JJw&#10;cVHbPycMCCpE4PhuPDhiggAIViQNxX9BRiI6SqExVTtKSGIv2zSPFi97Otkho6irfb4STCu6+Rjn&#10;AS3dqPHqCaFoqyhK4ZOCRI6lEI+RhEAnyaQdcuhCP25tCo+nhXRauFkMq7alS0vSg1CVD0szyLFB&#10;AAQr5K4Ryo/XkHXyIC6manuwbNCzxLRlO692FL+I2mE2bSJgN+frPB6iAKG3RiB5gMJ1AtHioofG&#10;hYtLgiQJh0Z3jf2uLPx6TDg6ESLBaiiNYWG4t/CENo4IgGChgwABIAAEgMBAINAQGuHb+WKecayp&#10;aWG/wYMlJoRtWTiQEWqhhWENDw03diLQP3xEIFFDAAQLXQEIAAEgAAQGAgHiKOFvZSOKwutTwvO5&#10;PQjmnhZo+QaaOsxkwkKW2CHTH0d8EADBik9bQVMgAASAABBoA4G6Uq9Wq7VaTaZ/EXzKskxB9Ozz&#10;QEapSsqZefk3Y2qKoqXzbwN90uRmJB64NvBEUWcE9q19fmXzVmn2vSt6vkzKXISHalpOz0t73Z+t&#10;ZdEAQAAIAAEgAAS6jgDRmpk3ZuRtOZFIRKRMen+ae8hoRawMreDwsFp9Jsfi38M4ijeLxS+LCeNE&#10;ZBhiB0SG/sbJ5Q/X/Jo8/fK4OCRqpVj7smtRbWh+zQ7tT3YpyzVKFRMpTwTLQRsQLL9Nhfw6Ag7E&#10;HSgBASAABMJFgAjWwvmF6anp7DPZcCXr0uSH5KpiCzeIgqgQy6KnsqLsXgvNa/p+xzKdxeCb81PO&#10;ISbt5DsnFy4sZA6GNucYEQi9KbYrBAtThL3ZGQZCK/6iU/uvsg8EWDE30rhie8xNgfoxRiDqGCZy&#10;L6UOpOhI0D861D8TB3giS9HS6f/W6SmLdMqplh0Wh/EWYbw638B5sIKtK+PaqAHEeini4ONxKO5F&#10;sqtFPENYoizlBPNguapkFBusCo/g+M3WGWXsoI76DXznduHfuradX0iRHwh4R0D1YC1NT01mycn0&#10;pbo8FU3ePZcTXpzQhHy2ysLSVfcSW2GBx63T/N7HBZr1YdfkkXr1uJBSw2hoBpDS6duEKLxieIXw&#10;67KwsSEkE8JLx4WDhoCbG0Xhm5JAEfFU+2/ywpExTfjVdeFeRUt/ZUp4QnVQkfBPV7S9d2ju6fUZ&#10;ekVx+rXphTMLGZ4Bh08E4MHyCZj/7BHd3yMS69++MCmRXntEHqaIQItILOeawVqEl9IV476cNkVZ&#10;Ftclm+Tr5KadStssGzW9a1M9FB8QBIaJrNA6WBSD9VRGoIlCOmktUP2g1difUhPp0xinRbNyPJ3I&#10;Da2/wA8iWywxIzyxd8KRCuZyas5mdA7P/1hSoHgsViTH6JcmhJaAT7MUEkKfYvMlQSpLErgmdDYD&#10;gKL2wA1IN+iYmQPkwYro0RtYbOCCpge2sa+0KdOu27Uv1iTB+Kdf4Q75/Yr1VXWb/icjwSKc7QiH&#10;F5W8+Ir0pvSLSeBbj6vmrhkCV42CQMALAh2IwfKiRuA8b7725ukzp+HBCgag/rOzk0HuAxSDFdFv&#10;6IjEButDESkTulijwBCFRyRWb4t2VNXLtrO6N2ni1/sVNSbeO2o76HmvBTmBgAMCsfYAYR2s2PXt&#10;GHuwdI+C/sjRI6ZNt3JjBpO/h//J81v+wrasxegeMErQfUtcpl29li6o1szeixudK5aljE9lS3As&#10;tW0HNyMUJoicxept0QqsETdnM12FWDKV1v5jYjPGDM6tY5SvA+69iLH/mGxxgMWSCDoAZddFW61u&#10;va+19ig+fLx3Y1NOL6PPS7PG7hYMhTuGAHmwNt6YyQ8JiSN54fczWr1frAulTW0O7vC4Fo9FWzVT&#10;fBXbvFlkr9//9hjb94aO+zXhI4q7ouXUFeHRpKCHTH1TFj5fYzkpvurJLBPOX9qnuKsvN7T4Klrt&#10;/ZVJrdKPV4U7W1r6CxPC0TxLr1HcVUGoVpkyVHxqhs0/0nFPEig47N/1ws3N49fWKdy9Y4j1U0Vd&#10;8WDFmGDpzzDjbbeVKjlPkXiZQDHSF16p5ZPYSFwsi5g6q13VpieN5YNHV0OX6VDK1UY7A43MoJWW&#10;OXzbyiB1Hbw3R6uNuljOP1o7gKVKdgCa5OsguKrqt3FNetrZ1Qqaaytbtr73fqXDaKzIaL4xg7H3&#10;WlYRXS/iaujjzrXj9dNTAbaEiIC8raycmZ/IjmZeyO+Gnz+oscB2HuREsVaphFYjrcP+sKals5As&#10;NQOFtH9fERRZI14sakrNLissUJ0Ovt8zBXjxgziTvrc0rV+lx6cTZ6Iwdn4cSAsHmpzpWxJOddD6&#10;DmqUGG10yCulnQ0FYe7M/NyHBXrNMERMBkdUVwiW+xQhqcU10y96qklcZ0CcJyaMv7kd7LITwjHR&#10;8TFK8DUh4iuzL/xN9MKuotb0NnGzozWhWKoLsXvWemxWE5JcWitH54n6+NTz+GoIfQRZ9ha/ooz5&#10;PVLwVkxcm9hSK4ceFXov4goY2yWU/tMO2igbXwSIrVRHksrhsT0v9xFf+c2Y8OscO3V2RUYSv9HT&#10;Obuig/7/XJZ5sygzvWOoR7FThudz5SFh7pOCTIRJP0ggl0yn8e0/utbTjYSJCafMY8LzWY1d8Uqp&#10;rudz1f1p2u85vvgPoOYuBIvfTPWfj8GeW12H1UiD7JRx8HPYFeHIGI92LPWiZDvyA5T1olIA3LyI&#10;DaBtTxXhI8XEyULsLT1lrLMyXprbVy/yIjBG+EDVTiJAL+kpzP/U1kGriZa/KZe+LlW+KVe+Ux1X&#10;nH0NielHk4X3l9uS7lQYexFGBm00gl2mCPUbX+sF16e7K7kb78t+r4148gehg5vK+BWvyPmRYPrW&#10;MrMXhUkrj/4Juxr9aqLXaKeeR9y86NNqWijacg3teqxJfzsfmINuXpTUa9E5lkfXi7Nw147kbLhD&#10;m5q+4vpb6uylZcPqRa3930u3jOZWCamxR4C9RXhhYfp301la1Or/+DpYDYFCo15qroNFcVf8kUbp&#10;E8eYB4uObUH4x7JQlzX7356pyPXjLx/PPZYer9ylHQ1nXp1JUVDX61OFT1fffG26/vn1BJ8u/Hdd&#10;eHZUeHlSi8e6uiHc3hRordBGQxhrBnvRhOBn68IPd7X0N04ITxgW2SIJwrDwiCD84aSwX8Q6WO10&#10;Qf1W3ENvEeo/xI0X7RjZN2VbnXlGd0VPmdktxTpQr/64NTWHM/310jptCjTxqqh7iyXUwUzg0PHD&#10;DqgOtKyXNkIeIOAXAW0ldIq1onU+/5NW+8wLWcMqVrnx3XR9RxqaoaPgdy3/GK2DlX0qO/HCxPzZ&#10;hdmbm6f/759bI+L6na3Kt5XSzeKVD6+slIrKU1mZJgFfOKbQGlf6QRW9oJI2+nyyGaRF613Roll6&#10;uj4XSbFcRMKOHGP1kpLNuchYvwXpt7H6IL97DJZ+q3W+53YeC36Xb/3kmhifAXTND1O6UWcH95Wx&#10;lFGITjq5cKMvxK6IXmOrMpZK2uncmm5SRq+Ia6ULbzXTJMqEZ2DcTPWaALETa2eFqXdZmmMsa9cW&#10;rb1U16S1b3gR6NCpTEra9RZnlbwA4gC1pQmmUWP5p658K5dy6FF65rB6UetYNnbm1mHe+bsQaowX&#10;Ag1yTdFBYU/EWhjXye8GpFM6hUDp6XpoFL3QRyFQPJ0+VQ5EO0bLbKFRYlF5+YX81mPp9WvrlL5+&#10;dX3i3bkNUchfWiZuNP9/1ysUFM8PyszZEn1S1Lx+sEqb6fpGzlQJq05Npwse7S4Ma/rHC/QB1tad&#10;YPUsOMbf2abf3EYuqH/l+rvc0lJLyfrz2yhcL+5chGezy+OlbGtxk0wTFbZU0lXbNnEzKmnZUnbN&#10;Yaq3tVEczGmV6dzorYqZqnMV6MWKVqj1/uNgnWUpu4IOjWWpoV03478TnDuMqWVNelp2RVeBDjcZ&#10;h85s+qpn71RQrHcQYB4g2gan7SMhJnbXaZeVYUE5/ZfTmScz1Wo1KYqTRyeyaTbTp9BbhOytwJCO&#10;HcRghYRkp8TEmGC1D5HRe9G+tPYltHoL2pcZhYRewy0KG3tKZvsdI5iEYKU8Qhd6L3KgrR5VQra+&#10;RyB7727m7ILwj8KupZ+uCm+fEN6dE96ZE2hNLH7QdjoUq/6Omn5qXqBlrvhBazqcOae8O1e+tr55&#10;e4vi3DeubdyV7p78w8npqWkqRWFeW7e3KGNNrhW/KuXuVZLnF5gEqkIXTl/TOlh6pXxXRFamJvz3&#10;OaYGVUonLdnAD4qjf2+e0o/9UDHtvtP37RV3A+O9Dlab6OvPjx65NRvnGds0LdLivYZbpMb2gvD2&#10;O4Z3CUZSFem4QC/qha41UDoQ+ymcXZjIjWZo3k1fkYFoTa3O1rsizxatsKBP0hGXekhrfibYOlQU&#10;j8Un6Yh41WrS7c0lWkFUXUpUFMXF84sUI3XuzLm6Uqe86Uz65J9OLv3PkiRJFIF1+rUZtq0hCU8k&#10;d9e7IuEyBbAzAUIquVspLb5FVbB1sESmjL4O1n0iW+Lcqbm5D5axDlawTqvfcDoZ5D7QBCtYO6EU&#10;EAACQAAIxA4BdS/CpenXprL6QqCxsmH6tTcXsBdh0CbrCsEa6CnCoC2FckAACAABIBA/BIb5bjbc&#10;F8VP0+E33RcGvoRbZEYMli+4u5/ZE8EKPVqi+3ZDAyAABIAAEBgwBNhbeMSxbpaE9+ZYYBNFR9E2&#10;f/rx9wJLoa8oBOqrkpZM+xJSaBRlpvQz8ywMy8tB9IikUSCXHuROMVgkluTQJ80w8oPIHquUKzPH&#10;wq34QROXZ89p6fQVBcurB94i9IJ97+TBFGHvtAU0AQJAAAgAgagQoBXY59+bn3l7JpfKCA/U/Qcp&#10;NGp/enfnHAqB2pa1dIq74vFYRJXY/oNqXBTlfybLNmn2crCAKjU/P2hTQn3/wdZKKQOPu+KVsk0P&#10;KbJerZGvByGKb9IU4fkFxGB5wb41D6YIg+GGUkAACAABIAAEXBBIJBLpVLpeV1iEOy1tRQtQ0edB&#10;w97JxGP0dD3anTxeRJL0dI/sinQhaTq7oj+JsalbClpXyuUb18F6rqkhpYsisUPSn2Lq0cwxQsDT&#10;FGGM7Om8qpg/jQ5zYBsdtrGQHOk6EeEigL4aLp6RSBsSaKmqyjebe4STg4omAcljRD4qY0iWMd1Y&#10;gOfkn/pBmV3TjcJZ5qacPelNyfTtXmU2vyxmMpmEzsAiAQhCQ0YAU4ThAOr9Nfhw6hskKcA2Xq0d&#10;1voLcWz3OOocr97VprayrGy9NTP+REak5an4QetglTbZNBwdtCUObR1IB4ugWhYqFZZO59Rx5nai&#10;gwKwPrwsyCo/SqSFN6aYX4qOr8vCaoHlJNb1ZFb4w4w2jUj7D365wa4p/XBeeEUVTgetg0X7EvL0&#10;lybZgvJ0UKAVbXpYrWplaX0H8l3RQXOLF5ZXy5u5fxSyRpdYm1gMWPGuTBHGmGBxvExL9US6io/l&#10;3dNSDdeu63ojNokNVourGu1ncDXEYxXA1ghUO6jaIelxUSu/Vbfm5yl+5XDz9X7ephUee12I2Xp2&#10;hIZoo0mUXRMHa/ro9DRJrn1bWfuoMP7adI5zJiJLD2vNeKyUvusfY1E8HosOfdEsuqY4Kh6PZUwn&#10;QkbpbI14kUnQ/UyUQBtL83TaY0fb8YYSSbjK0kgOrZKlz/sx4apOlN6stHavtnZpceKl4xnaOQdH&#10;UARAsIIg18kbcYjPEud7UOsjKsTbd7i3v7CkAVsTwWr98eBxeLT52PPeoM4/ZrzL0e3Su72d7V5k&#10;2nUkj+gFy9YOpwxWY3dLOTS9lzbyq3zpZmnru62wwo+GR5Kbtzcr35bFETG9P53JZjMHMg1aI5R2&#10;0VHUnQr5QaFXbF8dSuGfpnT1Tz2dcvIifF7PIn2vnN38NulEsh7WK5VK9WFVluXsU7nxsdGGUT2/&#10;IBrz7wjpA+mJoxN8rdQBOUCwgjS0JfOIYpCTciaxxj/91uiQ36/YAFWTLR79Ga5N4rd2O4G9iW1r&#10;ozsDEiIP9lu1rpjHruWxIYJ1gAC9wku39yLWkmCF2OFbAfGiuSuMcczQMS5LBEuiabIhQRwSlR2F&#10;fERqpBI79qSo/MaYwq/35OQSRkRadLRaq0o/Stkns0SzmECHsmqNFtJsNNFycn0MZfdct+q2V1pV&#10;rlal6vCjw8T/SGG2D0/Tdju7LDBpQYmVVZRUKjV+ZDwszhqL3guCFaSZLH87erkRB6gsRLFdFBVi&#10;1YFJgPNTKkDTGIt00cBwqw6GQ5s6+C3uN38wo3gp17o6+XOrHUP6o6xrc/SHmbCiPxDoCsHqk7cI&#10;ecyHZT+gdH6YvtXT7TLo+S0zOIvVnweWVfuV7KAht0uvpfXCpImOgymnMd1hOBlBM3GaVktdgdU1&#10;N7VOj2DL1TMqaULbL7YOiBkRcMbNC6qWwBobyK71nXumc4u3ym8ddA7yPdplkmA30Cw7qrPVphuC&#10;883ENI7sbi92PdyotkNj2Ym1G4Z2I9eErSXU3pvPeXg6NHp/PKdhBRDwjoA7wfJy3/FeX4dzkvLE&#10;vfhhGvl8jkz/Vn+atvIwYx79zugslmfjeRzuenoG4/26VbKDHKMVvEZuiLFeIwh6HmNOS3xa1TbJ&#10;MT7qWnV2QN6yoLM0HU89WwewNWJlbKlQsNUbzqG/WT5f7TqeUY4OvrFXG9V2bn3XtrPsCSb5Xnq+&#10;nse1xtbeaFmd3pONY1bP6WC1ETG93V1vBa63F2e77PRxFet617LsDM6N7rH5fN0EOny3R3VAoNcQ&#10;cCdY+mB2fqR13TBSr/WB5HCXNylsmdPEVIxP9/btNd33W4mRpUVe6jU+vE0mmGS2Wm2HWKscBzSc&#10;K+UFBxBbS87qpR9aIubQPVq7lmW3sWtr51Fj13BeeqZlHi+9xbtwV2nO1vnq/663F9cMlmTOSykO&#10;iPecody77JreFXPvzYecQKCfEHAnWDGy1vKRY+fQbtOuiMS2qVV/FB8QbE3+G73t+t58Pk5bfw7F&#10;sfdG1Fghim1FO0ThcWwy6AwEOoZAXxEs/pPOeOO2c2i3iW9EYtvUqpPFo3s6Dhq2JiQHxHzuDu8d&#10;mqUr49E/x1stosYKXawR7dCFd/K2g7qAQLwQ6DeCFRh9B+93YJkeC+pVW7JDj0LssvmV6cCcvJMq&#10;j5V6FxgYhJ7CttUK42Suq40eUTXK8UgXXKs2ZWiz4fTiuvmtP4r8qqTnD4CSR6rUptWBLXIo6KV9&#10;TWi3qYYlCMEwb1MTFAcCvY9AjAmW/vPXNOZNcQlGf3jr3UH/1jKagSdaSnAQa/w17MxXuBBj1Xa/&#10;pPVfzJZdSoeCf9sKSKuZJoHO8kmmCQqjznp1RiGuLoG4YKt3gOiwbaUvDn3bucfqSrZ2LWPrOLe+&#10;ZYMaGYzdoPDY843FjRyrVWcTWTT1bbvqPA6iVhB0bFuHrV3/t7sPeBlfDnkC3LVMNwETdEZs7YS7&#10;Np/DmHUd773/LISGQCB0BGJMsLjfmx8mXPQUYx67nJbpxseJSQhnG62JRh2cvzVJaFW+VSU7S42i&#10;uByPZpoEOoBpCYUp0Vh1K/h2vdYSxp7C1gRvm9ha4mDqvd7N94KqZZ+06zNcE6ONDuPLroe79ny7&#10;zu/Qwy17lynR1DSW0uz6PP+R4zoEWjM4NJZdXXYtYnlXccXfy/PApLZzB3PFwbvJXnRDHiDQ3wjE&#10;mGD5ahgHT5IvOcgMBIBALBAIPOQDFwwdFl+amJh66MpAIBAAAn4RGBSC1YqL66SYXyiRHwgAgTgi&#10;QNTEODlo6afsEbsc7lrcD9cjekINIAAECAFPBMthdj8uILbeelynJOJiGvQEAkCgFQFfbMN1frAr&#10;CPu6a/mytyvmoFIgMGgIeCJYvfyTbtAaDPYCASAABIAAEAACvY+AJ4LV+2ZAQyAABIAAEAACQAAI&#10;9A4CIFi90xbQBAgAASAABIAAEOgTBECw+qQhYUZYCBhXCQpLJuQAASAABIDAoCEAguWvxfsg3t+f&#10;wQOZG/HCA9nsMBoIAAEgECYCIFj+0OTx/r7Wp/FXAXJ3GwGwq263AOoHAkAACPQDAn1IsMJiP5Zy&#10;nHfzsOsRriqZHGO96SdztcLjgPAox2M2j5W2ZrNrX8oZ9ZJCEZnmUazHbBwxPbNdKVdpHejMrjoE&#10;7iSWBSOqLiyxYckxtn64AEIaEBgQBNwJlnEJvhCHbhzxjei5G5FYHeEQW61NUfqz1llO60O9zXpN&#10;nc1ODd4QHWiOKJxkoavNUWpT1fYl9NqNIiKLIhLbJnrw1rcJIIoPOAIuBIsPe36THfDZMf0OGO5N&#10;x1Ks88JjAdhGgCKtA6P9DmDsS64Dz1RdKCbwSi3ViKh9W7ldm5TFzqcShdg2ZXYGUteOFGKGiGhQ&#10;RGJDNByigAAQCICAuwcrgNC+LGJ82LT54DHiE5FYUxNEpHAUDW0iUrrmIZpgqXbsGsKuF4XSKKE8&#10;8jsDaSj2ehQSUSeMSKxHo5yzhft7MhSVIAQIxAUBF4LFR5fxbttr9wKuHj+MoHtPbPUxeJRGBY05&#10;LWsMoJKzHG6mXm/rBa+xFRZTTkuHkKlqYx5XrVpBcwXWGT3LlnW2wljE0kAjMq5N05rZATRTZks0&#10;vPRJ71Xo+juItbPXId31zuXQLt7HoGtDOHQnSwVcBVraZdmdvLddOz2kzeZrLe4Kvt0Qdhj1vBZw&#10;LNdBgQxAwBIBdw+W83RVd2GlWwNXz0T7jOn6fccysZUEtAp0KGj6je7APnUh/Kas0yC9Oj3RGXBe&#10;hWmSiws33nONVuhFeNWtNeoFjTlN/MOhVGBgLdHjFZlaVs/JL5zbV38qtHZOyw7j2r7OPypMKhnV&#10;Mz7z7Gqxw9yovJ3V/NFo2TQOQBk1NPZG72PZNEZ8DbcoWtC1S/Ae1Wpgm23HR6L+aQdg6M1nN9It&#10;07nhbXZy730DOYEAENARcCdYPQuWiVWYntaWzMnIJFpvuCaBJtrRJg4miqDf8pxV8lhpK4WyE+vM&#10;FXipVmQcSrW2gndg7axzlemF8bQKD9a+ds9mk3zn7uf8DA5QhbF2TrP056jxKzugWnujl56m8zkH&#10;2/UuZALE1CtCacH2hzzXtp2248Ut2ZsrSjpWfpvPDmSHW5Yr4F5M8NJJkAcIAAEdgRgTrE62ovEZ&#10;1sl6O1+XfiM20ZH+RsCLdXb8zHsbudYSoArdmWTyKnnXyntOL+zcu7R45XRtO/7LxC9EnWy+iEyI&#10;VztCWyDQSQT6h2BF9wvM6F3vZNt0sS4TmLFAgDsS7LwsDmC6WufRReHcXs61hFJFZzpMdAPNbwtG&#10;p4kJyc70kDabzxmNWJjQJgIoDgR6DYF4Eyzvd1jTA8zut6Z3gYEbUq/ao0p+K2pfrJewEuNkhBG0&#10;UIANZoLrI4T7GPzi2cv5W2mZXwP9Ol1433CtpRdaMJgOnWzuUJqvkwqjLiAABHwhEGOCpd/rW50W&#10;+gOAX/BP19/HJoHGB4nRu256uhjFOjx4LJ0rdioZ1bZsTi5N/8pBJeOUn8kiL09KYxV6pV6qM6rt&#10;AKwdeh6RMQGlg2zChysTrH2NVNKuLXQkWxvO1Ex2GBo1bK2l1UzLXm1kSw5FeNnWUeN642i1hRfx&#10;Ndw8KualBY3zcb50MA0co0p2w8rhDuCrh5i6iqn/+xqtfm+AgU0w9ivXToIMQAAI6Ah4IliWN7te&#10;ANEYwWC8zen3KT2D/gDjKXbKGwXqOS0TTQTCUhOTSpZVmzT0oqelUSaLWsX6gsIEkXcEfAFrMtaE&#10;jxdk9Dz8GeDcCpxjtWZztc65qxv1dGiadmpxbjtLqx2KuKLEgWql0bxXmIobW81LH7PLE6AF2x/y&#10;HWg7I2KWo9tv89ndeZzRaKf79cKtHjoAgTgi4IlgmZ58cbQTOg8UAiZyENj2Dvy06EAVgc3vYsGw&#10;WjBqE2LXfK3AOpsA91XUXQjy+xgBTwSrj+2Haf2BAPe4GGe+TE64dszswDOmA1X4RUCH1G/BYPkj&#10;bcFgKnkv1YPN5115nrPVhACTyH4rRX4g0N8IgGD1d/sOkHVeZr78wmGaz/Jb3Ev+DlThRQ3LPB12&#10;XUfRgoFt91iwl5vPrk1N6XYmdLj1PQKObEAgRgiAYMWosaAqEAACQAAIAAEgEA8EQLDi0U7QEggA&#10;ASAABIAAEIgRAiBYMWosqAoEgAAQAAJAAAjEAwEQrHi0E7QEAkAACAABIAAEYoQACFaMGguqAgEg&#10;AASAABAAAvFAAAQrHu0ELYEAEAACQAAIAIEYIeBOsIzLC8Vl9b8YNQBUBQJAAAgAASAABPoPAXeC&#10;1bq1SP+hAIuAABAAAkAACAABIBAiAu4EK8TKIAoIAAEgAASAABAAAoOAAAjWILQybAQCQAAIAAEg&#10;AAQ6igAIVkfhRmVAAAgAASAABIDAICAAgjUIrQwbgQAQAAJAAAgAgY4iAILVUbhRGRAAAkAACAAB&#10;IDAICIBgDUIrw0YgAASAABAAAkCgowiAYHUUblQGBIAAEAACQAAIDAICnggWX2t0EOCAjUAACAAB&#10;IAAEgAAQaB8BTwSLrzXafmWQAASAABAAAkAACACBQUDAE8EaBCBgIxAAAkAACAABIAAEwkIABCss&#10;JCEHCAABIAAEgAAQAAIaAiBY6ApAAAgAASAABIAAEAgZARCskAGFOCAABIAAEAACQAAIuBMs/gqh&#10;fgAyIAAEgAAQAAJAAAgAAWcEXAgW8Sr+CqF+YL0GdCkgAASAABAAAkAACLRFsAAfEAACQAAIAAEg&#10;AASAgF8EXDxY5LgyTRFiQSy/ECM/EAACQAAIAAEgMGgIuMdgmaYIBw0g2AsEgAAQAAJAAAgAAb8I&#10;uBMsk0TEYPmFGPmBABAAAkAACACBQUPAPcgdbxEOWp+AvUAACAABIAAEgECbCLjHYFEFxlnCNutD&#10;cSAABIAAEAACQAAI9D0C7lOEpqh2BLn3fZ+AgUAACAABIAAEgECbCLgTrDYrQHEgAASAABAAAkAA&#10;CAwaAiBYg9bivWUvdgjorfbwrw1a0D9mvVUCLdhb7QFt+ggBEKw+asy4mWLcJwBvp8at9Zi+aME4&#10;tppRZ7Rg3FsQ+vcyAiBYvdw6/awbv7PrFvIlbfvZ4L6zDS0Y9yZFC8a9BaF/jyPgiWBxH3KPWwL1&#10;gAAQAAJAAAgAASDQIwh4Ilh8mYYe0RhqAAEgAASAABAAAkCgxxHwRLB63AaoF0cETHOCptmKOFo0&#10;aDqjBePe4mjBuLcg9O9xBECweryB+lk941bicJHGsaXRgnFsNaPOaMG4tyD072UEQLB6uXX6Xzd9&#10;k4D+N7VPLUQLxr1h0YJxb0Ho37MIgGD1bNNAMSAABIAAEAACQCCuCIBgxbXloDcQAAJAAAgAASDQ&#10;swiAYPVs00AxIAAEgAAQAAJAIK4IgGDFteWgNxAAAkAACAABINCzCIBg9WzTQDEgAASAABAAAkAg&#10;rgi4Eyx9K1Cs5x7XRobeQAAIAAEgAASAQGcRcCdY+ku8WM+9s02D2oAAEAACQAAIAIG4IuBOsOJq&#10;GfQGAkAACAABIAAEgECXEADB6hLwqDa+COzEV3Vo3sMIoF/1cONANSAQAIF9a59f2bxVmn3vil44&#10;k/IhR6rtyeyrrI9qkBUIdBsBRVHkh/Ldyl1SRNlRMnQcyHRbqVjWL8tytVat1+ux1D46pXeE4UeH&#10;s09lxRGRjujqgWQgMIAIUBA5t/ryh2t+zZ9+eVwcag7JISrNrkV2oV2z/2t/sktZrlEOMZECwfIL&#10;NfIPHgKKsH5tvfhlcauypcgKsSsaS/QITD6aFH4WhEcEfPpCoLHTILYq7DCeSrctfO4iQL1qRBw/&#10;NJ4/kh8/PJ5IJAZvsMFiIBAJAiBYkcAKoUAgOAI7wsa1jfUb61u3t8rfloPLQUkg4BkBYlm553Kj&#10;udHpqemx34x5LoeMQAAI2CIAgoXOAQR6CIHa/dratbXCRwUTtWLzN0OivC33kK4xVCUxkmC+QBwq&#10;Aq09ilLyL+RnXp8hb1ZiP1xZ6ChAoC0EQLDagg+FgUCICNBU4MKFhaX3l5RtlQQMCan9qXQqzY5U&#10;mv6sPqhKksRnuNjs+w57RuLaCw5ErTKPZ4ZHhkNsrz4Q1dhuVKQKxflJDySCkR8U57d4cXHy5ck+&#10;MBAmAIEuItC7BItrRutgtaKDIPcu9hhUHRUCO0Lh48LShaXKvQrzLohi/nB++tXpsbGx9P60IqiR&#10;QzyKiK4FEZ/+EFDDRRmGQG8vAtSpaDJ65dOVjRsbuot09g+zJ989mXkCb1RENdwhdxAQ6F2C5YA+&#10;CNYgdM2BspEecsUbxfmz8+XvykShUqnUibdPTL40mTmYoQDkgYICxnYFgcr3lfWr64UPC9J9iRSg&#10;Hnj85eMn3wHH6kproNI+QaArBAvrYPVJ74EZYSFAc39Lf1+qfFchdkWvcdGzjVwI2WfYy/NhVQE5&#10;QMABAVqpYfb3s4xRHWReq1qttvbZ2uoXqwANCACBeCEAghWv9oK2ESOgCMWbxc1bm/zN+fGx8dm3&#10;ZhFiHDHoEG9GgLrc9OvTs29rfa/2sLb2+Vrpq5IemwXIgAAQ6H0EQLB6v42gYecQoNkZCn/hb7eR&#10;/2D65WnyXXWuetQEBJoIkPeUXiE8fvQ4X+GQwgFXPlmhEHggBASAQFwQAMGKS0tBz04gIFWlzdIm&#10;9xPQSo/0nnwnakUdQMAKAfJjTb06lX2OUXx6m7V4q1iXsfw9+goQiA0CvgmWHikWGxOhKBDwjADt&#10;4qI7CWgvnNQBP/tGea4FGYGARwRoESxacZQ7seoP65Uf2GutOIAAEIgFAi4Ei+iU6YiFVVASCARE&#10;QN2/hcqS84CHGOMAAt1EYEjIPZvjUYC0cAOteYtZwm42B+oGAn4QcCFYfO0r+tQPP8KRFwjEFYHk&#10;SDKuqkPv/kKAFrbVthXfEWiv8erDan/ZB2uAQN8i4D5FaFpf1HK50b6FB4YNKgK0BBGeZIPa+L1l&#10;N9vyWV0hhHyr5Tvl6o8gWL3VQNAGCNgh4E6wgB0QGFAEsFHegDZ8b5lNsYBPZ57mOknfS5gi7K3m&#10;gTZAwB4B3wQLQe7oToOCAO0wiAMIdBsBigVMHdRetiAnVl3Bi4TdbhLUDwS8IbBv7fMrm7dKs+9d&#10;0fNnDC9OWdIp4ywhtsrxhjNyxQOB1U9Xp1+b5rouXlg8+eeT8dA7ei1rD2p855bQD9oKBhvtOaO6&#10;/LflE++e4HlWVlemXpkKvRUgEAj0NwJd2SrHhWAR4qSWkVGZ/gTB6u9OOWjWgWBZtrh0T1r+cJlt&#10;bk1bXJNjb0fdqpletwzpeua1mdyvc4PW2bzbu/Q/S3On5jSC9ckKLY7lvSxyAgEgwJkMx+Hyh2t+&#10;AZl+eZwvlcIONrPBt6vnfxvTtSyyXKNUMZFyJ1jOqoBg+W0q5O9lBECwLFuHHvCJkcTMH2aiaLuN&#10;axu0uOvC+YUohPeHTCPBWltdm3xlsj/sghVAoGMIdIVg+Y7B6hgcqAgIAIEeQWDi6AQtcTn37hzb&#10;Azu8g1Z1PffXc+tX149NHAtPap9L4uu04QACQKD3EQDB6v02goZAoMsI0IaMxK5o3Yr1a+shqkJ0&#10;jbbWPvnuybHfjIUots9F4d2LPm9gmNc/CIBg9U9bwhIgEB0CtGvQ9EvToh5wEEZNoijmf53Hdtr+&#10;sFQ3ysQBBIBA7yMAgtX7bQQNgUBPIEBbtagBnmEeWHTAL5q7wbZ+SyI/EAACnUXAE8Hi2xF2VjHU&#10;BgSAQI8hEDa7IvNAF/y2MWKw/CKG/ECgWwh4Ilh8I8JuqYh6gQAQ6AkEIpicAl3w3bIR0FzfOqAA&#10;EAACHhDwRLA8yEEWIAAE+hyBKLxNUcjs82aIgOb2OWIwDwh0CQEQrC4Bj2qBQNwQiMLbFIXMuOHq&#10;T19QUn94ITcQ6B4CIFjdwx41A4F4IRDB5BTogt8uAErqFzHkBwLdQgAEq1vIo14gEDcE1B1yQlSa&#10;lmkAXfCNZwQ017cOKAAEgIAHBECwPICELEAACBACQ6JUlfiuz7X7NYkuauqnnnJf0v5U0/fmlLX8&#10;92usLEl4UCtLtHt0mIxtIFoJMVgD0cwwsh8QwF6E/dCKsCEsBLAXoQOSxc9WCxcWM0cnWB5FydyX&#10;aNfn4SGhLorVA2lFEGn30/R9KakoDdrORRSlVFoYSdDGLplaTXxYJX5G+eUD6WoiQaxqmFbVKm01&#10;spmFT1bCar5+lYO9CPu1ZWFXxxDoyl6EIFgda19UFAMEQLAcGqn86WrlZnHiwiLxJGG7nvhiVWgI&#10;wk5DeDwtvzAhJJKUnri2JpBfamhYeESQj04oBzLEusSbRbG8pSU+nxMOjSuU84FUvbhYFIdnProS&#10;g57RVRWNBGvlk5WpV6e6qg4qBwLxQ6ArBAtThPHrKNAYCHQFAdrnufpsLrE/kUglEk9khP86LZw9&#10;LZxfEP4wS3/ydOH3MyyF0v9yOvF8LkU59yfElyd3E49OUAqli8/nZNo9en+iK7bEuFLEYMW48aD6&#10;YCHgTrD4Mu76MVjwwFogAASaCLAId0Vmf7WGAfEUy3RTIv3JT/UIN2p+INoKMVgD0cwwsh8QcCdY&#10;fBl3/egHo2EDEAACARAYEhJfFoW/ntPOexSirh5fl4Qz88J/nxPOnhMoAz9qMkuhzPTVF+sao1IU&#10;4e/Lwtl5lvP9ZaFapQgtHL4QACX1BRcyA4EuIuBOsLqoHKoGAkCgpxBQaGbwcF74TZ597k9quh3M&#10;Ci/khSN0jglPPq0ljogs8TdjwgvHhGxW2yVaFIWxceHIMZaTLkbobxz+EMDCFv7wQm4g0D0EQLC6&#10;hz1qBgKxQqCuKHJujHEmokf0mUho6lPoFbErlp4XDqZ2Cdav1RTK/Ex211AKcqcUSn8+pzyekWOF&#10;QE8oixisnmgGKAEE3BEAwXLHCDmAABAgBJ4eEnM3i4I+q/fZuvC3ZeFvS8LfC2xCkB80RUgpPP37&#10;5hzit2UthdJJAj8e1DKXlvO1GrD1hwBisPzhhdxAoGsIgGB1DXpUDATihQBb3Yq5T1SGRY95mt+j&#10;Gb6RBEvU3Sp0QSk8XediFB3PU9j6V82JRRLCVnKnlR5w+EAAMVg+wEJWINBVBECwugo/KgcC8UGg&#10;NiSUKXCKx00RkXppghZoYOsy0KmvtkBzf/QnT3+qOTNIU4Q8hT5/ndMsPpCS3pjZOpiJDwA9oSli&#10;sHqiGaAEEPCAAAiWB5CQBQgAAdVrJdJrgOEdIi3mHqrA8FTrYUmIwerhxoFqQMCIAAgW+gMQAAKe&#10;EEiIYpoiqCjiilZYoE99mYbvKsL/LLFEirv6pqzJelBjKSxxWbiqL9MgCP9Qi1MihXD9VBVFw4yh&#10;Jy0GPhNisAa+CwCAuCDgiWDxVUbjYhL0BAJAIAoE5B2lTm8O0uoMtMkgfY40uRGtyHAgo6ZnaOUF&#10;rWqKuKJsPOdjaS2RvC9aTkqnkCzEYPluKMRg+YYMBYBAlxDwRLD4KqNd0hDVAgEg0CsIyIfGBdr3&#10;hp+0OgM/KI7qlUnhlSn2qcdd0YbOPBttnEcrOPCJLfo8mtdy0ipZj6WxDpbfpkUMll/EkB8IdAsB&#10;TwSrW8qhXiAABHoHgcSOkKrLmj4UO0WLL9Aa7l+XBZoi1Oet6JpSKJ2+3W4GbNF04VdqTkp/2JTw&#10;UBZLm8MUhoXDFwKIwfIFFzIDge4hAILVPexRMxCIFQI0z5ferjcJliBc2xD+97rw+Qpb2kqPVb+1&#10;yVLWr7Nv5SZ5urMlrK+xk/Lfby6O9bCe/HIjFWbQfKzQDKwsYrACQ4eCQKCzCIBgdRZv1AYEYovA&#10;ltKoPN6MpqIZwL+cFs4uCBcW2eILeugVrcVAKecX2LcHmqu6H53QEik/reTOj6cyd1+fLWOO0Gd/&#10;QAyWT8CQHQh0DQEQrK5Bj4qBQPwQoCVDjQdfYtQ4adWawvNbpStDQiaNdbD89QLEYPnDC7mBQPcQ&#10;cCdYplcI8Tph9xoLNQOBbiKQTCTT19aFv57TTn0nHFqa4cw54b/V82ZJU5HirujPvy4JZ+aFz1a1&#10;Rd0pKovWaOA5/1EQazXiWDj8IQDE/OGF3ECgawi4ECyiU/wVQvCqrjURKgYCvYEAOa/qqZTwPG3e&#10;nBOeo82em8s00FoMOUpRz0zTI0XLNLCcWYFePMxk2SY5dNAq8JTCcz47Ku8ICbajDg4/CCAGyw9a&#10;yAsEuoiAuweLKweO1cVGQtVAoCcQGBHlZ0cFWl7hxQm22oK+TAPFWtG2OZRI58Fm3BUFaVEenqhv&#10;j0PeF9pLp5mosF13EOXur20Rg+UPL+QGAt1DwCvBAsfqXhuhZiDQEwikxWRCknYZEa3kTosy0Pl9&#10;ZfctwlpNS6R0uUmeaGkGnpNOysAP+vLOVmZ/M2q+J0yMgRKIwYpBI0FFIKAi4EKwTOuLYsVRdBsg&#10;MLAIpHca2TtbiqwyJKJHX6wLF5eES3QuCzVZg+XGdZbC079rbptT3tJSKJ3WceDHvUriZjGt7xI9&#10;sLD6NRwxWH4RQ34g0CUEfHiwuIYIxupSS6FaINBlBMTc6PrhvMakaHLvv04KH10RPrwifHB5d2bw&#10;9RmWwtNpAXd+0KwiT6FPWtudH89k13Ojor6LTpeNi0/1iMGKT1tB0wFHwD3Inb9FqB8DjhfMBwID&#10;i0Bif0KR5XpIQVMkhsKJRH0BrYGF1afhiMHyCRiyA4GuIeBpipDPDGJ+sGuthIqBQG8gQIuEJslf&#10;9Y+C8PHq7prsFFn192WW8veCQEs28IPiriiFctJ5o6glkveFlmxgxQvK35Yp/CqJGCyfLYsYLJ+A&#10;ITsQ6BoC7lOErWFYXVMWFQMBINBVBDJPZu4+UPe62WkI4rBBF1FQmrvo8FQWKtRgF7SLDl3rE1u0&#10;VOkOea+GpR+lREKko6sGxbByxGDFsNGg8mAi4E6wBhMXWA0EgEArAuIzuVJuVKD9cOikNbH4QUtb&#10;/WGGbZhDn/pOOImEQPFYlO2PsywGi9MC+qQYLMr5+tRWblRJJkXQBb/9DDFYfhFDfiDQJQRAsLoE&#10;PKoFAjFE4Ons01KloilOfijyTvFP/WAp/DR4rYgT0BruPGeTH9QeSJkD2CfHdydADJZvyFAACHQJ&#10;ARCsLgGPaoFADBFI7U/RpF6N1rKiEKszc8KpeeHdEyz0ivgTPyi+6l01nb6lhbL4cXVdOEWJJ1j6&#10;LRaPJcty49+N3LPNjZ9jCEW3VEYMVreQR71AwC8CIFh+EUN+IDDACIhCNpvdpLWsaP2qd+aEd2aF&#10;d08KrxwX9JcBX55mKZRO3x5sOqiOTqiJavrYOMFXfVAljpV5Ch4s/30Jk6r+MUMJINAVBDwRLNN+&#10;z11RFJUCASDQCwhkn8hu0sKhdNAOOU9k2KkHY1Ei7Z/DE+lbPX6d6BdPpFONat+sVDKPg10Fak/E&#10;YAWCDYWAQOcR8ESwsEBD5xsGNQKB3kQg/Xg6zddleNDc9ObbMpsZpBT6/LqkqU1ziHyNBkqnZRo4&#10;LaCJxM/WaY0G4dNCnjYlxOEfAcRg+ccMJYBAdxDwRLC6oxpqBQJAoPcQyD6TTSdEqVxmKzVohyhs&#10;y4w80afRv0Ih7Tydr9RAB30qilQqJ8VETt8Buvds7GWNEIPVy60D3YCAEQEQLPQHIAAE/CFQPZwv&#10;vjCxG2L1XFb400nhT7PsU98eh4K0aIEGnv7ShFYBEazXp1afzQqvTvurErl1BBCDhc4ABGKCAAhW&#10;TBoKagKBnkEgf2hUojCsQMFAtQe1uiTlD7FQdxxBEAgEe5CKUAYIAIH2EADBag8/lAYCg4dA7rkc&#10;rWJVe+tNYWqanW+8ubttDgVd8UQ6bzZ3yKEYLJ7y2vTWO7PpTCZBsfA4AiGAGKxAsKEQEOgCAiBY&#10;XQAdVQKBuCOQy41vHhoTLi0LF5eEC4uCvmToK9Ms5aKaPtYMYz88rqWcXSomkpO0agOOoAggBiso&#10;cigHBDqNAAhWpxFHfUCgDxAYHRvdlCS2Ghat0UCfemAQrchAKeSgok/jMg1qSqkmiQdSGVqsAUdg&#10;BBCDFRg6FAQCnUUABKuzeKM2INAXCNBqWMq2LNNaDHTQeg1fFrXzfnPtBlneTfymzI2+vn792H8e&#10;6wsAumcEYrC6hz1qBgK+EADB8gUXMgMBIMAQSCQSmUymqO57wwKwbmwI19bZZ0Vdg5QOWdFSKP02&#10;i4iX7kk0vUXxW0CwHQQQg9UOeigLBDqJgDvB4su460cnlUNdQAAI9CgCQ0LmYEb6Xt1tkJZmuLgo&#10;XLrMPvX4qoMpLYXS/zBDc4jr19bHD42L+qY6PWpYr6uFGKxebyHoBwSaCLgTLL6Mu34AOiAABIAA&#10;IZA7lJPqVdnbjFVNVqo/Vscp2h1HmwggBqtNAFEcCHQKAXeC1SlNUA8QAAJxQoA8WPkdoT55TDk1&#10;X/mqVPleqnxbVt6bF157kxZuUN56U7pRrHxfqdyTau8vN16bHhfFFG1QiKNNBLwx2jYrQXEgAATa&#10;RwAEq30MIQEIDCgC9WRyrrS18H15ZX2t8NHyyicrC9+Vzz2snnsgLT2oLl9dLXy0UviwsHizOHd7&#10;MzuB8PYQ+glisEIAESKAQEcQAMHqCMyoBAj0JQIHMuNnFxb+9/rCxcXFC4v0SdenN66f/r9/0ufi&#10;h1cWLyywc30t8/qM3JcIdNwoxGB1HHJUCAQCIgCCFRA4FAMCQGB4SEh4CwkSvWUDpO4IAEl3jJAD&#10;CPQEAiBYPdEMUAII9DcCw8JwfxvYOesQg9U5rFETEGgLARCstuBDYSAwyAg0lMbwkCfm1BAagwxU&#10;iLYjBitEMCEKCESKAAhWpPBCOBDocwQ2b2+WbpboLH9TLt4s0oXxkxJLX5WKXxZpxSysgBVKV0AM&#10;VigwQggQ6AACnggWX2W0A9qgCiAABGKEwLEXj6XT6ZWrK4VPC8dfPr5xdYOujZ/Tr0wXPipsXNsY&#10;PzKONdzDaVnEYIWDI6QAgcgR8ESw+CqjkeuCCoAAEIgVAqlU6vRfTl++dPnyB5fzR/KLlxbp2vg5&#10;PjZ+5YMrlDL7h9lYWdbDyiIGq4cbB6oBASMCnggWIAMCQAAIOCAgyzLFY7VmaOw0ag+b2z8DwTAQ&#10;QAxWGChCBhDoBAIgWJ1AGXUAgYFFAIQg3KZHDFa4eEIaEIgOARCs6LCFZCAwKAg4sSjEDIXbC4Bn&#10;uHhCGhCIDAEQrMighWAgMCAI7AjVWtXaVoevBgSc0M1EDFbokEIgEIgGAXeCpb9CiHcJo2kCSAUC&#10;MUZArsnHf3f8xDsnKAyr1QxKnH51+tyZc4qixNjIXlIdU6691BrQBQg4IeBCsIhU8VcIjRdAFAgA&#10;ASCgITAkjB4azRzIZJ/KLr+/vP7ZOq16ResyEKk68fYJenlws7R5+uxpURSBWCgIIAYrFBghBAh0&#10;AAF3D1YHlEAVQAAIxBSBrdtbhQ8KtA7W+hfrGzc2iE6Vvy2Xb5ev37y+8unK0vtL0j0ppqb1qNqI&#10;werRhoFaQMCMgFeChXWw0HeAABAwIaBsK5V7lapcTYwkaE0s+hREgTmrHhFGs6PJVPJu5S5RLgHT&#10;gyF2HcRghQgmRAGBKBFwIVitvApMK8rmgGwgECcEiEtRSBCPChoW2aaE/Jp/phIp+iyXy1INTqzQ&#10;mhUxWKFBCUFAIGIEvHqwdDWwZ07ELQLxQCA+CAwJmYMZQZ20ojVF2YXqX6E4IUVQOOVau7omVUCw&#10;QmtTxGCFBiUEAYGIEXAPcucvD+pHxPpAPBAAAnFCIPlYknwqRKc0dqWSLeZl2RHEYebHqtVq8rYc&#10;J5N6XFfEYPV4A0E9INBEwNMUIX+REDsSotsAASBgRmCI+atYIvmumtcsRU8f0mYMAV04CCAGKxwc&#10;IQUIRI6A+xShKegKMViRtwkqAAIxQoA8VTwGa2iYea30GCzDNfNv4QgJAcRghQQkxACByBFwJ1iR&#10;q4AKgAAQiDUCxKUE0RSDZfRm0bextq+nlEcMVk81B5QBAg4IgGChewABINAeAjQbaBmD1fRmwYPV&#10;Hr57SyMGK0w0IQsIRIgACFaE4EI0EBgEBJxjsOhbeLDC7AaIwQoTTcgCAhEiAIIVIbgQDQQGAQHE&#10;YHWylRGD1Um0URcQaAcBTwQL2zy3AzHKAoE+RkAc0eKrHGKwEmKijxHosGmIweow4KgOCARGwBPB&#10;wgINgfFFQSAQAwR2BLbpzXeV0lcl2qqZLhRaKJQS2XKhLp/yQ1kzkK8yalwHi8dgCWJNrrnK4TXu&#10;njFArUsqIgarS8CjWiDgF4F9a59f2bxVmn3vil4yw/a38HpItT05fZX1WgfyAYFOIbD66er0a9O8&#10;tsULiyf/fLJTNXenHtqJuXirSHsz05aCQkNdjZ2OIWF4mK25sLt2qF3cz89CXanT7s6p/Sla0p2O&#10;9IF05vGMLMvSjxIJl36QpAdS9qlsOp22tVBlZrSPYfpgmj6JaSWTydSBVCaVGR0bTSQS3YGml2pd&#10;+p+luVNzXKOVT1amXp3qJe2gCxCIAQL6JjSXP1zzq+70y+O7U/PsFw7fEIyLab4ibfjlI8s1ShUT&#10;KRAsv1Ajfz8jMDgEi3mqvq9s3t6s0U6B96W6XCc6lRxJEsuiBiaHlnZDUe8abI0rlXiptxX1hsKv&#10;RZFWaa8+qBINevqJp1PpVOaJDHEp5g/7oUJiqz9V04+lG40GpezGwqt76bDyKm/jrI6qoO2i2R47&#10;CquaLRA/ImYPZom0jR4azT2X0+ci+7n/2dhmJFhrq2uTr0wOIAgwGQi0gwAIVjvooSwQCAGBQSBY&#10;5Fja+HJj4+rG1p0txmZGxPT+NFElxqIeUfkTX3udPsXmCqLNa56ipQ8PU1lJkgofFygl+wQjQ5kD&#10;mfTjae7BunvnLlGo/NE8cSy2W86O0Pi5wWYeiV3x+UdiWupnQ2HpsiLTTGL933VOs+io1hh1G82N&#10;5o/kx8fGx54f48Ru0A54sAatxWFv6Ah0hWB5isEK3VQIBAJAoAsI7AiVbytLF5aWzi9tljdpM+Z0&#10;Kk3simui+a5U3xL3MGnsR/UwGfmQlt5Q2RJRNHKSG+cTm3sRslL0j3MpE7syyid2pdbI5JAX7dEk&#10;nelEOpVI0dxiMpGs3KnQdO3CmYX1q+vkCesCbj1V5UBSzJ5qASgDBDwiAILlEShkAwLxRoBYzvq1&#10;9bn35taurVHgVFJMMm9QMzKdMyrmYdLZlYFp8Vk8jXUZuBFnRXznwda9CDle1pK5H6s5P6hJVnfU&#10;4auSMranz0hSTNjQMPnb5t+bX/rbErnH4t0SbWqPdbDaBBDFgUCnEADB6hTSqAcIdBUB8l2RH6h4&#10;s8iiyEeS7O0+mgdsep749fAjLNZqdz9B9R1AShmmf3q6FuDJwzyZz4nNMPLArL17EVKkPHNHEZMj&#10;CSSZf2vM04zu0mrkko01qte0ygPNRZK/jeLlCx8VaEayq0B2uXKsg9XlBkD1QMAzAiBYnqFCRiAQ&#10;WwRo5YWFCwulb0pkAYtk1z1StMuN6n/inxYeLN2fpHuwuJ+p6cei9/6y2SzJ5POGPG6dR1lRYBa9&#10;WkhxXdr8oLEu3bNl9I2ZPFhNb5YWEU9MLpWmqKyVj1YoVG5g94/GOlixHYVQfOAQAMEauCaHwYOG&#10;QO1BbeniEs0PEuOhmHGafWPx7EZ/UvParweLuaYeHaZX/BjHSib1PQfJy8LeAVTD3qlS4gTteLCM&#10;/i3Sn1aUWLy4SHH6nMwN3IEYrIFrchgcVwTcCRZfxl0/4moo9AYCg4rA5Q8vr11dY6RnSI2X4pFP&#10;e31XwTxY3OM1nBymBatYQDrNPDYf/7QaFr1OSDRrNwarPQ+W7rkhxkYLQBT+UaD1twaxSQeTVg5i&#10;S8Pm2CPgTrD4Mu76EXuLYQAQGCQESl+XaH12CgzXVlhQg6XC8mBpsVk0GTgkkrMq+yRbUJSuyc9E&#10;1GpPjW3EYBljwkhzHshFwWQbNzZ215EfmDZFDNbANDUMjT0C7gQr9ibCACAwqAhQXNTa52u0mqjm&#10;u1Lf9SNWFJoHi69KylcNpbWyEizmnfnGBLZYqPEdQ+brCsODpWnOVn5QVlZXNm9tDlrbIgZr0Foc&#10;9sYXARCs+LYdNAcCLgiwnXDotUFaO8rwzmCIMVjmtwsplqv5jqHGsVSmpb2fGPQtQpMHi+2rQ7tH&#10;iwKtRM+cWIO2agNisDDugUBMEADBiklDQU0g4BMB4lXErui1O62cuiJDyDFYBg/WnrWs9PWxqG61&#10;3pA9WHxVUkGg5VLJRp/AxDw7YrBi3oBQf3AQAMEanLaGpYOFQPVhtVwu7y59rs4Pcm9QyDFYqsw9&#10;a1nR/CD3XalTh6F7sLS6KNr9nrRV2hqo1wkRgzVYwxjWxhkBEKw4tx50BwL2CFCUEq3MyR1LxvXW&#10;I4rBMnmwqNIIY7D42vGCQPODpW9LbKPDgTkQgzUwTQ1DY48ACFbsmxAGAAFLBNiOyz9IbK9AWomq&#10;GQvFZuvCWwdrTwwW92PtXeddrzeEdbBMvremz6xer1cfNKdBB6ErIAZrEFoZNvYFAiBYfdGMMAII&#10;tCDQaDR4AJbm8+ivGCzdLpoD5TxyULoAYrAGpaVhZ+wR8ESw+CqjsbcVBgCBAUPA+P4dj4Xqqxgs&#10;1adF1IrxyIGhHYjBGrBBDHNjjIAngsVXGY2xlVAdCAweAjR/p+1do66ewNdqj24drE7HYOm7GSqN&#10;2sPa4HiwEIM1eEMZFscVAU8EK67GQW8gMNgI8IgofeVPbcWEPorBIncOhZqtra/V5fqgNDVisAal&#10;pWFn7BEAwYp9E8IAIGCHAPdg9XMMFq3sRS9L3pcG6EXCgZkMxbgGAnFHwAfBQhhW3Bsb+g8UAvS2&#10;oPGdvn6NwaI2Zbse8jW3BuAYHEsHoDFhYp8j4EKweHi7HuSOaPc+7w4wr48QGJAYLN5igxOZNDiW&#10;9tFYhCkDioALweKx7XqQO6LdB7SbwOx4ItD3MVh6swyQXwcxWPEcjNB6ABFwnyIkUoXJwQHsGTC5&#10;DxDo/xisZiMNkF8HMVh9MDJhwmAg4E6wuAcLHGsw+gOs7B8EBicGi9pscDxYg2Np/wxFWDKoCHgi&#10;WMZZwkEFCnYDgZghgBismDWYN3UHyFfnDRDkAgI9i4BXgqUbAFdWz7YlFAMCJgQQg9WHXQIxWH3Y&#10;qDCpPxHw8RYhXiHszy4Aq/oXAcRg9WHbIgarDxsVJvUnAj7eIsQrhP3ZBWBVnyKAGCyHhi1/XZ5/&#10;b14/z/31XOmrUiw6AmKwYtFMUBIIEALuU4SmXQixKSH6DRCIBQKIwbJrJuJSi5cWN65tFG8VS1+X&#10;Nr7cWPlkZfHiYvFGsfc3jUYMVixGH5QEAp4IFmACAkAgpgggBsvccDtCrVZb+981ZVvJv5A/9p/H&#10;cs/nRrOjtBT8Zmlz+R/LtOtOr7c1YrB6vYWgHxDQEHD3YAEqIAAEYooAYrBMDUc7Q698upIUkzO/&#10;n5n+3XT2qWwmnUnsT2SfzNJWQsSxSqVSrzuxEIMV09EItQcPARCswWtzWDwYCCAGq7Wdqw+rxZvF&#10;zJOZ/OE8MSoWz8Q/RSGdSNPs21Z5i1xcvdxBEIPVy60D3YCAEQEQLPQHINCfCCAGq7VdFUWRJIk4&#10;ijgikqeKxTPpn4JC6eTiaiiNXu4QiMHq5daBbkDAN8HCAg3oNEAgjgggBsvUahRrRRyLcRSKZFJ9&#10;V7uzqMS0FIUyDI8M93RbIwarp5sHygGBXQQ8ebCwQAO6DBCIIwKIwaJg9tqDGoWuS/ekyvcV6Qcp&#10;kUjU5TpdV3+qytsy82aJIs0P0pE5mKFWlioS5adSdBLl6rl2RwxWzzUJFAIC1gh4IlgADwgAgdgh&#10;gBgsYki0FgOtyLB8cfnchXML5xdWvlgZfXa08kNlfXW9/G25/rBOfqz04+lMJpP/TZ4FZgkC5Sl8&#10;ULj8weXCxwUqLtfknmp6xGD1VHNAGSDggAAIFroHEOhPBAY8Bqv8TXnxwuLCxYXil8XN25vkwWIe&#10;qW11cnBHqMpVocFisPgsKjmxhEcEFpglCOTfKn9fJvpF4fCFfxRIAl33ThdBDFbvtAU0AQLOCIBg&#10;oYcAgb5FYGBjsGr3ayufr5AvqvqgykiVOq2WGEno7p+EmGC8So3BIpQ4a+ETgsNDwyx9R2k0GhQR&#10;T06stc/XiJz1Si9BDFavtAT0AAIuCIBgoYsAgb5FYDBjsNhiV5+trH+xTiFWw+Iw806phxbbrpIt&#10;hswjmgeLs6vGzw3m3Goe2goOIyI5tDZubJBARtR64UAMVi+0AnQAAh4QAMHyABKyRIYAf0GVjshq&#10;GFzBAxuDRbOBK+srFKhObirtPUGVOTHOROyEX9O/n5seLEonx9Ujw9zRxXDjKfRPEJKJJAkkjlX5&#10;rtILnSn0GCyMwV5oVujQlwiAYPVls8bDKLqz8xdU6QDHCr3NBjMGi6b5tu5syQ9lhufQHh8V92A1&#10;dtgyVw4eLIYb92nRv6bfq1qtViqVXnBihRuDhTEY+riDQCCgIwCChc7QHQT4nV2vGxwrimYYwBgs&#10;4kD03h9bLFT3WnHfVdODRSFWzh4sLWfTg6V5jHYEqSb1xKoN4cVgYQxGMeggEwiAYKEPAIH+R2Aw&#10;Y7DqjTprWh5rpfqidq/VVwidPVh6KaMHa3fN9673GsRgdb0JoAAQ8IaAuwdLn6FHrIw3SJELCPQE&#10;AgMbg8WiqQxeK8Yy24jB4pFbuz6wbrdt6DFY3TYI9QOBvkXAnWDpUTJYz71ve0E3DDPNCZpmK7qh&#10;Ub/VOZgxWNSK7H3Apu+Kr3SlrcLQRgzWroRud5MQY7AwBrvdmKi/zxFwJ1h9DgDM6x4C/P7OD2M8&#10;Vvc06reaBzAGi5rQ5MEyerPIFxUkBquXPFjGtSTa768Yg+1jCAlAwA4BECz0jW4ioPtHu6lE/9Y9&#10;mDFYJg8Wa149HqudGKymnC73l7BjsDAGu9ygqL5/EQDB6t+2hWWDjQBisLjvKsQYrHC9R8G6J2Kw&#10;guGGUkCg8wiAYHUec9QIBDqBAGKwCGXEYHWiq6EOIAAErBAAwUK/AAJ9iwBisIxv//H3ARGD1bfd&#10;HYYBgR5DAASrxxoE6gCB8BBADFaY62BRu4Qd/xSkqXtBhyB6owwQGDgEQLAGrslh8IAggBgsamjE&#10;YA1Ib4eZQKAHEfBEsLDEaA+2HFQCAs4IIAaL8EEMFoYJEAAC3ULAE8HCEqPdah7UCwTaQQAxWIjB&#10;aqf/oCwQAALtIOCJYLVTAcoCASDQLQQQg4UYrG71PdQLBIAACBb6ABDoTwQQg0Xtihis/uzcsAoI&#10;xAEBEKw4tBJ0BAL+EUAMFmGGGCz/HQclgAAQCAcBEKxwcIQUINCDCCAGCzFYPdgtoRIQGBAEXAgW&#10;vT+oA4F3CQekT8DMvkEAMViIweqbzgxDgEDsEPDqwSJ2xd8lNFKu2FkLhYHA4CCAGCxqa8RgDU6H&#10;h6VAoNcQ8Eqwek1v6AMEgIAzAojBInwQg4VhAgSAQLcQcCdYmBnsVtugXiDQJgKIwUIMVptdCMWB&#10;ABAIjIALweLTgsaFRuk6cGUoCASAQCcRQAwWYrA62d9QFxAAAkYE3D1YJrwQg4UOBARigQBisKiZ&#10;EIMVi74KJYFAXyLg/hYhnyLUj75EAUYBgf5DADFY1KaIweq/jg2LgEBcEHCfIiRLWicK42Ie9AQC&#10;g4wAYrAQgzXI/R+2A4HuIuA+RWgKukIMVncbDLUDAe8IIAYLMVjeewtyAgEgYIeAOJLQTjEhqocw&#10;xE9BO61KuhMsIA4EgEAcEUAMFrUaYrDi2HWhMxDoQQRqslC5L5TvCaXvFH4Wv22e3ygbXyvrXytS&#10;jSmuKJr6IFg92I5QCQiEgABisNidbkeheVLux2KfQ0Jjp8Gu6d8je75t/Nxgv0QFgeGm5ieGqpfa&#10;lRBCy7QlQvPJtSUDhYEAEPCNwNY9hTMnFnignsOiOEyfdE0OLdWtJT1gOa6X61w6CJZvlFEACMQF&#10;AcRgIQYrLn0VegKB3keAsaedvWryKcLm0XRdaX+DYPV+m0JDIBAQAcRgIQYrYNdBMSAABNpGwBPB&#10;wmLubeMMAUCg0wggBosQRwxWp7sd6gMCfYqAyO4ne0PayZvFT/VgGfba7olgGVdy71PoYBYQ6DcE&#10;EINFLYoYrH7r1rAHCHQDgcINKf+8mHtC4OfYU+r5jHbmnxEmnhPydD4vrn9VOz6W5Dp6IljdMAd1&#10;AgEg0C4CiMFCDFa7fQjlgQAQEITjh9PLV6Vzn1XmP7Y5P63Qt8vXpPxzCR0wECz0HSDQtwggBgsx&#10;WH3buWEYEOggAqKgzLyQPPliev4VOjN0LrzKz6x+nn4lO/tiJjGyO08IgtXBJkJVQKCDCCAGi8BG&#10;DFYHexyqAgJAYA8CIFjoEECgPxFADBa1K2Kw+rNzwyogEAcEQLDi0ErQEQgEQgAxWIjBCtRxUAgI&#10;AIEQEADBCgFEiAACvYkAYrAQg9WbPRNaAYFBQAAEaxBaGTYOIgIDGoM1JCST7B1p3XfFWKa61DJL&#10;oRVr+DX9+1mL0OI5hx8Z5uvZMNx4Cv1rluLbu7IdXrt9cN1wAAEg0PsIgGD1fhtBQyAQBIHBjMFK&#10;jCRyT+WSI0l998D29yJkO5ANCbnncqLh/aAgTRJGGexFGAaKkAEEOoGAO8Hiy7jrRyeUQh1AAAiE&#10;gcAgxmANCaOHRnM5RoaIGLUfg0VuLRI1fmh89NlR46ZjYbRPIBmGjc8ClUchIAAEOoSAO8Hiy7jr&#10;R4f0QjVAAAi0jcBgxmAlEonpV6fzh/PEh+rbdQaCOvfHfD/ETogwDYks8ZE97xg2fm7o/Il7iRo7&#10;De67mnhhYvLlyUQq0XaDhCHAtNdsGCIhAwgAgSgQcCdYUdQKmUAACESNwIDGYBGsRIlenJj9w+z4&#10;2DjNFWqRVcSfiGMRYWqu3UAXLKZqSPtkMVj05Q7jVXpO8l0Ruzrx9omJoxNRt5dH+YjB8ggUsgGB&#10;riMAgtX1JoACQCASBAYzBkuHMv9Cfv69eWJa6XR6Nx5rSCT+VH9Yrz2sUZC7MU6Le7B2fX5DQvqx&#10;9MzUzOzbs2O/GYukhQIJRQxWINhQCAh0AQEQrC6AjiqBQGcQGMQYrCay5J0a+/XY3Dtzp//r9MLZ&#10;hflT86f/fPrEH06c+P0J8mNtlja3vt3aKm1t3NjYuLpBn+TBOv6747NvzFKGk386SefcqbnpV6az&#10;z2Q701hea0EMllekkA8IdBkBEKwuNwCqBwLRITCYMVhGPFMHU+TKIj8WnXQxdmQslU7JdVl6IEk/&#10;SqVyiZjWxpcbW3e26PVDImS5X+coT/5InuYEyXHVK3FXRpMQgxXdgIFkIGCDgDiS0E4xoa3YQgum&#10;sFNd+cXmZw8IFjoUEOhPBAY3Bsu+PeWHcuGjArGrzIEM3SUTYmJYHKaopszBTPapHvNU2d3osQ5W&#10;f45XWNXrCNRkoXJfKN8TSt8pdBa/Vc9vlA1+fq2sf61INWZFfVuzBQSr1xsV+gGBYAgMeAyWBWg7&#10;QvFmcf3aOn2V2J+gT93Dl3k8k3kyEwznDpdCDFaHAUd1QIAjUJeF5IiQoJN+mSXEdEJMjohJ/WKE&#10;ubakB+w1GnmbvShDBwgWOg8Q6FsEBjkGq7VR16+uL5xfoPcEUwdSyUfV1d4FsaGwddszT2TojEc/&#10;QAxWPNoJWvYbAgp7xZi9aEwnvY5Mf7Ifaeo1e/uYm6sOT38eLL7KaL+hBXuAQL8jgBgsrYV3hPUv&#10;1hcvLsqynH48Ta8H8jWxZEVWtpXxI+PHf3s8Nn0BMVixaSoo2lcI0E2D0SmVVOk3FqJc/OTLwfCD&#10;LwdDhycPFl9ltK+ggjFAoN8RQAxW824nbFzbKHxaoPsjrfBO0VeUznx76u9OcuvPvDqTez4Xl+6A&#10;dbDi0lLQs88QaOywzUw1dqUzKqsfPIrmzvJGsPoMJpgDBAYBAcRgUStTVDu9JLj88TLdGWnd0fT+&#10;NFtHlN0lFXlbpgzHXzw+NjbWE3vgeOuUiMHyhhNyAYGwEVA9WHT3mD9/jr85SNtE8GPp0jljZc1k&#10;EKywmwDygEDvIDDQMVg7gnRfWvlshXxXxKtoOSuKTNXmTAWl0WDb4OSezc28MROb6CvesRCD1TsD&#10;DJoMFAKqs4qxK/WTpgGH2dLEGrvSOBZ3aDXdWp6mCAcKQxgLBPoGgcGJwdpDO3aEyreV+bPztJJ7&#10;uVymOUE6k2KSIq54yxLv5Cs10HY6MZoc1LolYrD6ZnzCkFghwPxSO8LCqdNc64WLjGktN31Xs++c&#10;1h1XulkgWLFqYSgLBDwjMDgxWHxl9tLXJYq1Wn5/+dzZc4XVQu1BjVgXY1eZTCKZoJlBHr1EmWmJ&#10;0dHs6MzbM/mjec9w9kpGxGD1SktAj8FDgEW4k/tqL8ciGIhdcTA4x2qGYPmZIsS7hIPXnWBxjBEY&#10;nBgs4ky01831/71O4Vbl2+Wt77boh+bY4bHjLx1PZVLUhOS7Gh4epkTahZDYFS15NfOHmamXp+LY&#10;uojBimOrQed+QMDwqqDOsYzsyvgiIbfXxYOlr85AF/xdQqzX0A8dBTYMBgL9H4NFt7whQRwRyVNF&#10;mzqPHxqfeX2Gth2kjW7SqTTd74hlsgxDYr1epzUaKLA9m8nSBoWTL03GNZgJMViDMXhhZa8hwNbB&#10;Ip2aNItzrJP0qQa8c+eW6cAUYa81IvQBAqEh0PcxWGQgkUjiVbRPM23MPHZoLPV4imKshh8d5iCy&#10;dwYVof5TXbon3ZXu5n+dp9gs2mQwNIg7LwgxWJ3HHDUCAY5Ac0FRvvbVyXdP767a0MxghMqFYHGX&#10;Ffda8QssiIWeBgRigcBAxGDRQlaiSM4q2kmQdr9JH0jT3oL0tiCxLua1kuuVOxXaG6dUKiVTybm3&#10;5+idwbjsOWjXxxCDFYvRByX7EgG+TIO+nrvmzWou7677sLSfd65ThIQRnxnUj75EDUYBgf5DYBBi&#10;sIhtUEzSVnlr9p3ZE2+foLj1k6dOzr03R1viLP99uXSrRN+O/XpsYnKCqNXky5OpgywkK9YHYrBi&#10;3XxQPr4I5A7SQqOK9Umu9B06hewBZp/4qGal7ylCxGDFt39A80FDoP9jsCj0YUcpf1smTxXRrJpU&#10;oxh2+Se5Wq9SW9Oeg5MvTlJI1sk/nSSaFdegK1OvRQzWoA1j2NsDCJS+r2UOCBO/FvPP7zknnhe1&#10;89cifZs5IK5/Xcs/w7Y6pWPf2udXNm+VZt+7opugvnajHZZ0yjhLKNX2mG4s2wOYQAUg4A+B1U9X&#10;p1+b5mUWLyye/PNJf+V7KXfpZin/2zzttceivOlQt4dhv67oUhBoKk2/5ila+iNaVDiPDdc/h4f2&#10;pvP8Q8Iw5W+W5Sncq0SVaetOsUAwtrAnZeNbdLFPdS111dmurauup2jpPxvS9VIUU6VuQrErR71O&#10;pVK0kXPuuRzb+katnXMprn8fHEv/szR3ao4bsvLJytSrsXz/sQ8aAibEFwGdzFz+cM2vFdMvjwtD&#10;ieK39MutoWyrNzTj5oPNmwytO5oYEaeP0Os1Mt1SxUTKPQaLVMEUod/2QH4g0HUEBiIGq4lyan+K&#10;kcgRlUaOsEvO9vrvQAxW/7UpLOp1BNi7MtX8U43pMWHmBWH2BXHuqDj3YvOka/WkdMpAOQXKrx7u&#10;U4SmqHYEufd6V4B+QEBFYBBisPSm5hsLDsKBGKxBaGXY2B8IuBOs/rATVgCBAUSg/2Owmo06QH6d&#10;fnTLDeDYhMmDgAAI1iC0MmwcUAT6fh0svV0HyK+DdbAGdDTD7PghAIIVvzaDxkDACwIDFYM1OB6s&#10;wbHUSydHHiDQywiAYPVy60A3IBAcgYGKwRocD9bgWBq866MkEOgNBDwRLGzz3BuNBS2AgD8EEIPl&#10;D69Y5EYMViyaCUr2OwLJx37laqIngsWXaXCVhQxAAAj0FAKIweqp5ghHGcRghYMjpACB4AhwduXK&#10;sTwRrOBaoCQQAALdQuARbWlRLWqHPB/qOpykDls1lF/v/dRWDVXz8JzcB0azjaYUTY4x3ZCfrfZJ&#10;e0eoKWwxqh11PVJjXU35TJO9de2pUa1d08SkeTOdozs4kUmDY2m3xg3qBQLOCBh5lTPHAsFCXwIC&#10;/YkALZ6uxesQsxGa65sT1xGG2frp6iYzps8GrZ9O6+RRuv5JqxbT+un0b28Kz7MnnZdS8+sS9HqZ&#10;ZGONzTxME5NkY417pbEadc2bpXjjDU5k0uBY2p/DElbFH4H6T/+ik+zQL+xsAsGKf2vDAiDQgkDt&#10;fm3jxoaWTMyG+5NodmmIsaIOeLC4V0mvN1IPFtuZh3vLBuFADNYgtDJs7G0EMEXY2+0D7YBAlAhU&#10;H1ale5K2Z5/qW+LsSvM8Re/B0nxXzXqj8mCpAUnZg9m+3BXHuoMgBivKgQPZQMAVAUwRukKEDECg&#10;nxFI70+nD6S1XZwNsVB9FoNFfDExkng6+3QyoW1f38+Nqto2QL66vm9LGBhPBPjMoH46GIEpwni2&#10;MLQGAo4IJFKJbDY7EDFYopB5MjM4tAMxWBj6QCAuCIBgxaWloCcQ8IEA+a6S+5MJMcHK9HUMFvnq&#10;ss9kEwnV0kE4EIM1CK0MG/sCARCsvmhGGAEEWhDIpDLiCAv91v1YfRiDJQiJ/YlcLocYLIwAIAAE&#10;eg0Bd4LFl3HXj14zAPoAASBgiUAinRjNjdLcmb6ee1+tg6XGepPjavzQOFHJwekDgzMZOjhtCkv7&#10;FQF3gsWXcdePfgUCdgGBPkOAaEf+hTxRELaKQV+ug6Uo2aeyE0cn1OVIB+VADNagtDTsjD8C7gQr&#10;/jbCAiAwiAiICZHIB3uXkNaj4itF9dE6WMwiUST3Vf5wfrBaFzFYg9XesDbGCIBgxbjxoDoQcEYg&#10;cyBDHIuYFtGR3XXbjeuh713PPcSV3CNdB0tWZDJ8fGx84sXBcl+x5sY6WBj2QCAmCIBgxaShoCYQ&#10;8I8ABbnPvDFDbh7TPoAdWMk9ur0I+YwnLX818+rM+OFx/6jEuwRisOLdftB+kBAAwRqk1oatg4dA&#10;5onM9KvTtJCBLDOvDx3x3otQaCjbCrG34y8fpwgzvpLqQB2IwRqo5oaxsUYABCvWzQflgYA7AlMv&#10;Tc2+NZtKpYhj0eY5Md6LcEdQZBZMNvniJLPoQMrd+P7LgRis/mtTWBQ3BGi3HH46Kw6CFbeGhb5A&#10;wC8CojD98vSJd05kDmbY7oQ8iGdv9BWP0OrxGKyGuoXixEsT8+/NZ5/L+oWhT/IjBqtPGhJmxBUB&#10;4lW0rsLmrU06nTkWCFZc2xh6AwHvCNDOOSf/eHLx/KI2V0gP6R11V7u9n8OPDJNMHuWjfapLINCs&#10;oilF29PQmM5LqfnZe4uC+t6iyuSoFibZWFdTPosG21sXl6DVqEsj/qe+Ajn7h9mlC0tkhXfb+ywn&#10;YrD6rEFhTrwQ4OxK13nh7IIDx/JEsPgqo/FCAdoCASBgRIAC3idfnpw/NU9rR0kPpAZNFaqMZ/ft&#10;wlA9WFS1cf0t5hsz+sya68szp1TzmjgZu1Y/aR5Tux4S6J3BhtygdyHn3p478fYJmusc5JZFDNYg&#10;tz5s7wUESl+V6CRNijeLzvp4Ilh8ldFeMAw6AAEgEByBIYFxrDPzFMNEQqoPq1W5ypd61zxS4Xmw&#10;uF9K82N59GCRx2tI9ZwNqR4vIlvbinRPIsZFKzKcfPfkzB9mBjTuytjkiMEKPgBQEgiEhoAru6Ka&#10;PBGs0DSCICAABLqNwORLk8uXlk/8/sToodF0Kk1RWfzgeu2ZHyTqRVyHZvGI96jv67FPfk3pw8PC&#10;I3tSWLooDIvDVCQpJnlORuBoS0Sev1l2VxrNBoraLKG8LROjqv+73vh3o16vk6uG9hkkasVI4dn5&#10;mddnBmhHZ4dOghisbo8g1D/ICNR/+hetDqOzK/q9Sil2gOxb+/zK5q3S7HtX9BwZPw54qbZHsq+y&#10;g9xIsL03EVj9dHX6tWmu2+KFxZN/PhmunkQgaGKOr6verU9uEfmuyrfLa9fWSrdK9Yf15P4krSxF&#10;TIjRqUdYtJPGtHReZWBCpm9ZlBX3OTX9T9oqo6qlws8Cmwfk1+SUUpkc/2TTlOo11VWTa9Ufq/y6&#10;rtTpIjmSnHhhgpYSHX12lBSjQ59z7CJ61q3GtGMkMqJj6X+W5k7NceFrq2uTrzAHJA4gAAS8I6CH&#10;OV3+cM17KZ5z+qWcqYged2XHrsShYTGRAsHyCzXy9zMCkRKsyneVwkeF4i112t4Q/9SFa0EhD1N9&#10;u06zhLVajceP87k5xo30+HTe1GqUujbfp3+rFtG/JVrGVn8Q1E+63ml+Uor66p9x/XGNJ1Ethh0S&#10;SRR5sLTa1XSiLOSyYlv9EHdp8rMuYKW+X+lcbyabmXllZvzIeETrchkJ1sonK1OvTvXzIIRtQCAC&#10;BMIlWK4KgmC5QoQMA4dAdARLfijT+ybLHy8zJxaO/kKA2Gfu+Vzh74WIFo/YQ7BWV6ZeAcHqrw4E&#10;a6JHoCsEyyUGC+8PRt/uqGEwENgRpJoEdtWXjU3+NnIEkgeuE9YhBqsTKKMOIBACAi5ThESw6P1B&#10;Tv0sXyREDFYIjQARPYNAdB4sehVu48uNwseFarXKp+R4NA+u+wCH5KNJenVg+pVpisqPoi8jBisK&#10;VCFzoBDoigfLE8HizWBJs0CwBqqP9r2xERIswo4CiWgfvWZMjxaZxOOT8BlzBOgVAXVV1EgOxGBF&#10;AiuEDhICvU6wdJpldGWBYA1SF+1/W6MlWP2PHyyMBAHEYEUCK4QOEgJdIVguMVit04JYcXSQ+iRs&#10;BQJAoMcQQAxWjzUI1AECdgj4XmgUe+agM/UxAsbX7LEnSR83dLxMM+4/iL0I49V20HaQEfD0FiF/&#10;lxBvFA5yRxkE22lxS1oXiltKITWphJ8ldwcBINjYJQRoN0a9ZvD+LjUCqgUCvhHwNEXI9yLEjoS+&#10;0UWBWCFAC4EWv9Q278y/kB/NjcZKfSjbpwjsCLR30K5tka0X36fwwSwg0DUE3KcITUFXiMHqWluh&#10;4ogRoP3vZLnpKmjuvhdxnRAPBFwQkO5LdPJMqVQqISYAGRAAArFAwJ1gxcIMKAkE2kcg83gmdUCb&#10;FqTVqqo/adOF7UuGBCAQGIHynbL0g0awaOOg5GPJwKJQEAgAgfYRoI0IjaeDQBCs9tGGhD5BgJ5e&#10;Tz/5NDdG+l5im/ThAALdRWBH2Lq9VblXYVoMCeO5cXJidVcj1A4EBhwB4wbPdps9c4hAsAa8q8D8&#10;XQTEEZE8WPwtrdrD2t3KXeMWxUAKCHQegfK35eLNIp+5prcuxg+PZw5mOq8GagQCQMCIAOdVzuwK&#10;BAt9BgjsQSBzIJN5QnuAlb4uFW9pMe+ACQh0HgHaIHzx0iJxLF41eVhzh3Js0X8cQAAIdA8BPj9I&#10;9esXdrp48mBhgYbuNSVq7igCT2efnjg6wZ1Ym7c3N65uKLLSUQ1QGRBQEaBdlQr/KNBrrbR6CP1J&#10;M4PTU9P0AwDwAAEg0F0EQp4ixAIN3W1O1N4xBGiKkAhW+mCaP+FWrq4svb9U+V6NgMEBBDqFQO1+&#10;beHCwvKHy3og4PjY+OTLkzSL3SkVUA8QAAK2CGCKEJ0DCARBYPzQ+NQrUzyUuPagtnhhcfnicumr&#10;EuKxgqCJMv4RkO5JixcXl99f1ldnyD2Xm35lGtFX/rFECSAQFQKuAVhUsacpwqgUhFwg0HsIiAlx&#10;7p05ep6l9jOOJW/Ly/9Ynj87v/rFqlyTya0l0D+atcGWcL3XdnHVaIe5S+mgoKvSzdLce3PLHy/r&#10;S7Jln8jOvDVD7qu4Wge9gcCgIrBv7fMrm7dKs+9d0RHI+HkLWNr7JruvsoOKOeyOAQL0qCt8Wlj5&#10;aKX8nRpiPCRkUpnss1maqUnsT4iCmE6lM09maN8SuibGxT7pWhTpcShgGicGLdxDKm5c2yBnFfUf&#10;qSLRexXsWo27ol43cWRi5vczky9OolP1UINBlRgioG+jfPnDNb/qT7+U81tEHBoWEykQLL+4If+g&#10;IEDh7RSDtXxpWX+Niywnt1YykaRnYSKRSCbZko+NnxvDjwwLPwvCIwwZ5vcaEoaHhhs7DfbC1w6u&#10;gYNLH6j8UCFCT52nWqtq1EodZMSrZv84mz+Sx5uDg3LTgZ2RIQCCFRm0EAwEgiGwI6xfWycHA/Mr&#10;3NNW0w4mCaWAgHcEaK2QiRcm6LXBsd+MeS+FnEAACNgh0E2CNX/mdAcaJvnYqt9a6j9N+S0SJP/Q&#10;cJBSKAMEgAAQAAJAAAj0NwI0HeHz2DNF2DGC9cstH/u77Tuc7gzBSuz3t7qMLNf4UklxPMSRRBzV&#10;hs5AAAgAASAABIIhULghHT+cFile1ucTkB73AghWMNB5KSJYNVmoy4JCr/Oo4aUN/R0xSuGZ1Ivc&#10;QZEC+aUHtTQFOsfzoO7FjZUeMst60Ays7BnPnoW+FMt2wx0gls2GW7fnZqMenkmJmQPC8lVp5oWk&#10;/gT0/rhPivBgeYa7NSMRrMp9ITnCeBWBrtEpw3v4LHFHZV07Sv55sfy9lD0Q1z3tqXtxY6sPGWUU&#10;e3DnDayA4KEz9yANRV9ybTe0mitE/PbbawcazlOL9GTD0X2p+lCZ+LV47rPKyRfT+hPQ++M+s9+T&#10;9cZMfIqwn9fB4vsE8T2D+NGaon9FFErlT6qnil67VzvK/PlzKslV2RXPqtKR+rZ6EdOT1ijnxg71&#10;ostBAzmm2HZQbfpZ1mun75tQBwp0sEW83BB6rcl60H3Vm3cANJynwdpjw01/xvHffg16lKsXrY97&#10;etazR7/d496T8RaZLAiWzkJMFw5VWBZxVmnf4WXL07kWI0ly3WeRMvNNfvR9GR32/KEX7xm4KvT8&#10;YIgLwsKFc8RFNO7VVE6dRuzBEedRJTYNyn1yPXo0mS7nuzitEejRxusxtXqg/9DcBLWg9nmQ4ZNR&#10;P3HYItADrWYedGgtLwjEoOHYbwrT454/6+ebz3qrx70X4y3yaOtgtRnkTgyGuItRPL0S2bqQPL1F&#10;qAe5E7syFaHiVOqXW7O6nDaD3EmrzVubxZvF0385fe6/z/FPWlRm/PC4STeaIix+J6RH1HArtYsQ&#10;1lyNk++Y3q9U8s+J619WJg77i4sP2D4RFKPFMEvf0TJOokx+OBxAAAhEjED2oFD4Uph5wfw5/mTE&#10;FUM8EAACKgKNbRbbM/9xZf6VDD0BTY97zq6snvja4z6f8+3qtZ0iDODBMlErfcEJ18alnPrhmpln&#10;0N1RDvN9uihaRYbzKkrhHMt2XRnVg8WdOq1YmybgeehSTE+POCMbEAACQAAIAIF+QkCLEzU87vnM&#10;vu5JWbp0rvVxHxgBiylC8u5Ynl7q4I4r1T+kTcw5l+Jzdg4zd63F9V2sdSUdqqA9ejmvojycabFd&#10;ey2PvTODjGa9e3p4SJ00VPPr7xKyP3p2cs1LI/F3JA2vSfbcHJw3K5Cr5xCIwQRBz2HWfYXQat1v&#10;g0AaoOE8wtb6vN6bQiE/9KynJz6Xt6xzLJ6tjcd9ODFYJjOTf/+VcHafF9sDeLC4WKMfy6Ei7sFi&#10;bOnMPH06eLD0ycGFUxrKCxfPmV7N3EtsPQY89WA2lS8iBqsHb0++VPIywJDHF6QRZUYr+EUgooZo&#10;R6xfEwYzfzsIR1TW3BBqDJb6BNRP7sSiJz7PO6vGBem+Fd8rNBhqDM2DxamSSn3U4KQze0Ky7Dpb&#10;AA8WF2X0Yzn0ZF0rnsf0556CHG4V1vkmx1q6eE40zr0218RqB/HBHHewGggAASAABIBATyDQ4l+g&#10;t9mM7Ipdt+G40m20CHI3rmtgxKI1aN0SKb24a5C7ZXGHIHeSTDJN6jlrVfm+RrVQVDuvi2Le6TP7&#10;VMpUNQW5r3/F4r61HXPUNzl3EVc9h9zlQ+vATjwvFm5UZl7I9kRHCaDEkFD8RkkmxLppqjmAKBQB&#10;AkDAAwJlSchlhNZPD0WRBQgAgXYRoPfm6cFNQe4Lr2bJWWV63OvP+pOnTvNlBEyP++OHAga5h/MW&#10;oUfrjW8ReinS5luEehVEs4hjEbtqpVY8j0awRkSCnjiW7qAiD9Ysn5flvisiWDtsvTJGsI7GlmAJ&#10;wsbXSnJErIfB0L20I/IAASAABIAAEOgaAkSwfi3Of6oSLEElWHsf9/SsP/nuaT3S2vS4D0yw+nmh&#10;Ub0tiVeRo8uOXenZDMu1a4s1sDcLjBPDzUj3uG8NTb1H3wuoR2PEujYQUXFwBNCXgmPXvZJote5h&#10;31bNaDiP8OneJ4pkt3vcm5/1zPug0a12HvcD4cFybQbyYEkPhMoDpXWvj91pNNXfkz1ACwaK619V&#10;Jn8TYw+WVKPtFJllbL0JV3SQoScR6MEJXvQl156CVnOFqDczoOF6s11cteLPONpBmB7cy9ek2RdZ&#10;jLjfx33+Kd/3Nr4OFggWa6DKw+GxlsAsu5Zb/7qWf0pIJMyBXK4tjQxAAAgAASAABIBA5xFY/6qW&#10;fy5BM4Ol72t+H/fCju8X27pDsPzCWv9pym+RIPnFdPFbuVpvKNvk1FFMK+Xz3YvoIAcjNc/0kbSw&#10;IweppWfK0LIf0sPG3R978FdZz2AERYAAEAACQKAvEEgnhfGnkpopQwnfj/t2CNbEC8f6AkMYAQSA&#10;ABAAAkAACACB7iPApghbNwTsvl7QAAgAASAABIAAEAACcUZg35Wi78nFduz1GpD/SDuVDFhZw5sR&#10;0VnuO8YvOlXakdwRrNpRMIqyAduuD7EKiIR7o0SDVWTquhsUYY5osIpQYf+ivT7mXCUPAFauGMQ6&#10;wx6ClUmLFGyPAwgAASAABIBAfBEo3xe2fhSUbdsw0+zjYmZ/VPaBYEWFbNzk7hIsxq4i63BxgwX6&#10;AgEgAASAQIwRKD8QNu/IdgaIiUQmKUT0yAPBinG/CVX13YVGI+pqoWoLYUAACAABIAAE3BHIHdiz&#10;oa9xc1+6lh/K5R9s6Ze7dOQAAh4QGIiV3D3ggCxAAAgAASDQXwgY9+GwvO4vc2FNryGwO0U4/qwW&#10;Unnsd3Ok5fXPF3tN13K5ksmkE4lErykGfYCAhsCOINVkqVKRHwp1pT7z+gSQIQSqD2ob14pyoz71&#10;u+PpAx0P85RrwvaWeCCrCGwR51AO6b5cvFWZeXUsFGkxErLw3oljRydzh/Ox0Hn5as1Zz8nDkfRG&#10;TBHGont0QEkDwco2CdYUI1j/Ki5WXDpnB9TbU0X5ToX+ZhxrxB/HWv6sPPtKrtPqor4eQ6B8uySI&#10;zZ7Dgl/lXQXVWNg6/5td1/Mv+OZGtHzr8pdKQpBGU0mqqHhj/eQp92VyZVm+e0dSdmibJvHpXPZu&#10;uTJ+2GtfpWe8qrFMOjNjSHOlXmef9KdMm5bzazoWzthq0hTCjVdFqaWIILLrBhPM5VgK8TK4Cv9Y&#10;Pf7ShCiKyx8UTp6a7WS/kO8X63c28i+NCrU1af9aWFUXPi1J1frsG+Pp/f7uRWEp0C05m6Xim5P/&#10;kfv12OyphfExJ5pVfrBcV1gnVLsT75YyH3Ksa1GffNlzcyhK+WEhgLQlN4I1dQQEq1tdaSDqtSBY&#10;ZHdW7XU9SLAmxzLrJSmTybCtsD0f9AxY/GNOeui5QL9kPHbk6dPnLzvfB6O29en0Pl9V3K3+4pyf&#10;bvGV78rlW8XilxuUk5gQ/Z7OPpNzNbN8uzL1oqcdJEcn3lz56IovteVtYe1mLZ9LLX2wMfPGRL0h&#10;lG+seiFYxZul0VyW/LI608of8eoXIW40+7K7Rb+aOHf9o9N25tgJYXufN3kbPR2n3zq3YiXEy+Ba&#10;urQ889r01u1KuVRMpHPHX8n7Gr++GsKYeQ+7urkuvOzStTxWREx64RLre8q2vHjWnUN7FNsj2XwN&#10;WIfRWrx3bvQgZ2CMXcmKXKefMMSx1B8w0ro8NXV6eCTpOiOhKErlwXruYC7JbvlJTs60nxC0qVxN&#10;KpaKQlU4ecpiwC59ITmjOvVCaE5NY0XwYPVIZ+66GtYxWESteo1dcaTEEXHySEaqSHyY9uDh6/YU&#10;tf6nz16ef3t681axzYqmXxrfuLEeWAjdhT2ezlWsf1Y48doxolbZp3ILl1a4TLqgPymRvqIMThJ0&#10;Tr4jnPvvc4K6ezcdpW9qG19V2PllZfVapaZug+3roM7I2VW52iynKOwnu4eD6BR/xnA/FqM1Pg6Z&#10;56XX0UtflpbfX17+n+Vz/3Nu48uNPS+oe9PEWK1yryK9NSq9M1r/vkKGlCs1rSYfuu3Jymjcq2P0&#10;bJx5ZbTwQYFCjINK8lqO2I/uuypeLRZKDORQjpUb5UwmSYS4+rC+WXZ5hHuske4b3k87md4lONym&#10;nIfq4kfM7US/atb+b8vlt5C2wKIVu6qy1i/fKd+9s0UwOkC0l11pri/VE8ZcrZxdZVK2JIk2PXM+&#10;PbYOsgGBYAhYEKxjU3N0msQZh26wmkIopT4naCaFONbWnXI1jHs0t8tBN1fC1BPI2BgwfjhP/GP+&#10;nXY51vzZ5cX3ZtvhWO23/tKF+bt3yifPXmZzE4fz+g9fuqA/KZG+ogyUzbauJs+oEGmoC/TJc449&#10;n5r4TZadL2Q9uriMVTDf1Zcau6rLbJ6R9rR0tpceKtI9itSSjH2YZgaJbE28MFatyeRso5MuXHBr&#10;1lP+vrx2Y43EJlPJhJgofFwo3txl1eRO83UQyZPOT2cvLGffyAvnj/EZw8AHcalEOnP692OV7yrM&#10;8SDXr1ycXby4XLhWKXxR26y0IdpGJ3lbKd6ubZYVQUwKta3yjfViRRh/vd2fGXptlXLl+NEcn21e&#10;/SIcsR5/gfBsdm0RihDnhq7c2SJqdfmT69lnXSayuaeq1XfFeiNNQMv1qiTJRILJsWV/VGhmUJCK&#10;lfVCab1ws8DOG0tL6sXizcW18hpjVyKTZi0DQe6Bxy0KhoHALsHS32LlYmmW0PheK6Vs/fgLP4lS&#10;mF557cyfetAM+bGOH8mVbm7S88lL1dwiy5wOX/H8dgX5twSFDgtduOb3om24eUbHdjlWYMmZbG7p&#10;kw0iahvX1v0KcQbQJM0uM9XbkOUTpxbSBzJ2CtBXlIGy2SnJ+4/yUJk/v7Rw9uSxl6fpmlJ03xW5&#10;r5a/KHHPk0cz6ae47ruSaoJENfAQKPW0E1J/WB99Kpl5bLhUqrTmqf1YTT0mikMCMTBnNZg96lG8&#10;UWSkTZK2ylvlUnnu7TmiXNp3bn14TyyaarhGp75fq5TLKmT0H4vHCjCCaISuXd1c/CMLaCsyZ0+9&#10;WCqTd23u3ZPlGwVZSKzfoHdXah7R9pKt+lDZKsujmRQ5FCVxpnBVWCsnMi8WqA97Ke6ah1xWif0J&#10;iiebnsyrj3YlXP1dFehYBvIw0c8VU3Wz7y54RJLHXZlmBlV2Rc6nunRf9fy5dU6Ku6J5xtFsPp+j&#10;Iz+aG82M0UUmk82M5jJJiYIdWf8kadadc0cRnM/mCML/gUAUCFh4sNY+WaQId4fKiEmMPs68PsZP&#10;/ic/eVmHCz2DXkTP7FCvcc4ltV+cPDq6cXWDXlAKjAtVyulRq6om/Y0ZjDZaVm3CwRIZ1zytpYKB&#10;xuQ0OdYWBSsEPbLZXOHzzfl3pyl2m2RU7jSf30EF+ipX/HLt2MszotvLDZSBslFma+EqcyLvTvlm&#10;cfzQeEK9phTddzV5NDtzdIweCR51q28LG7eY72q9pCyeXyb3lVxldbi6fJSfhWpNoShpSarSJEhr&#10;dXJdqcpKteb0456VahYlXlWv1SdfmZx5e4ZOYlp18tFxmqiGGDtZZKifsytm/9srlYvr8k2p/vp1&#10;GncepztNtdRleXV1Y/Ev2usC+Rw9FEdpfUdaZVuqypOvzGzdOEE1rl296xFwL9noDU5qEXrulmtk&#10;SKKcWlyvzY0fnvRS1kue4s3K9OQ45cweTInqpPPa1eteCjrnMd4JXa/tRLXelp1T7OTQ6J5949j0&#10;f45ms6OBTbNjVzQ62FfqLKH74TbPyIeAnTRXMuquAHIAgTYQsI7BojVw6fRycI7Cc+q+HC9siefX&#10;qzBe29arPydU71HmYGrmlfz652vVWnCO5cVGbhfl1AmZzsn4hYlyteLgmtIq2ZhiVNI3aGrhcDjW&#10;s7sca3pidO0Lx4AnL8h6zrNFcVduUxJcGGWjzA6CC6uFhUsLW5WthQsLSx8sUU5yXKm+q0rhsxKd&#10;HqfDiE5tNGcG11YLG5/OSERjWAyvTDJVdmOrRSKZLN6WNm5WJn47Tr4QU77E42npoVy5Vx19zi0C&#10;tzki6AEjVdnLHzItEkFHjYIUmXNX9aW5zVc2v6fgs/m/rs7/bbVeU4RUVr7wL+Hsv4S0GkTvmXQa&#10;bVn+aOPK+d0Y8Owz2ZOvT47mcsSuaE6n8PFS5pkZyi89tBi/JpLhsafQpCpNQbJ7S4UcZsIWMbly&#10;yaGs31rIX1V7IJNdNGk+f35V9Vay+VznyVy/tXg0tjUbvzl4/7SsaPniPI3ukvoGydxbx53ZnpOq&#10;e6Paue9K++2hThF6MdN1npGNNXKV2Un7WRCcTy9KIA8QCIqABcE6/tocnR4FGp/3rVSDhHCiYEe5&#10;jPcC1xrZYFOpFXsiKMqJU8snTs2Tc7jwQTeX7PJCKy2RMdlr6dOyxMQXaLoE4ljzPB6rHT9Wk2Nl&#10;nsoWLthHO7m2ZTcy8Ds6OXumXmZP/YkXJ/4l/Yt6FDmuKKrvODtz+aM5Z28NnwWmn98bFNU+xqLa&#10;aWYwPzk7+5FIfZLzKr6ogfa6k5Wlyf0JCreafXsyY7UoFL35T9/SGlqZJ10Ilq7qwvsL5W/LOrsi&#10;G/O5vMauXGOc1AzErhY/Xp/7w+TMK5MnTp2gebv5U2/On3lTJu7AY7B8BnKRzNnX8v8xtVy5V9Nm&#10;grYV7rvi7GrhzIK8k6jXpMzBhB1X4Omefn3Rg1ZWiqVqbixL85rFb2uSVJIrRen+1uRLtm9l+v25&#10;sn5tM3FQnJnKT748Mf3S2Nw7x5l+w0LhE6cVB7zUYow0cL2OdPTQJODlz/+Ze56BRhfOyjhoIrOx&#10;oL0zaGRXfPkPr4fbPKPDKPNaBfIBgcgQMMRgUYyFevKD7TPQTOGJrX8aE4kfbP7wCz95ut2nUQ5d&#10;U35Tit2fLAqEfu/er504dY5u+omkMPvH0wsXFufeW3SWwC0y5dGd5/qFyUyj/joyupBWgXb57ZAx&#10;yqSyOnocEP4nZ12t1nkHzVh2NJefv6jFvHvE3JRtq1ymX7cU7SR9X6nVamufFVzltALlUMQuM7FD&#10;qtq1LspA2SizZU4+U0bvDGqvDdI7g3TeqKxfrRSuUpB4uXCjvH61LPPJNUPnN16T46p4RyncVEZV&#10;dlX4eHXzxirFq6sFKLhEnY9T5wkdhSibpVJ9m00P2p2bt0qu9uoPqtxzubt37pIjjULd6R3b4/I6&#10;sRbmu2rO7jmIokeUzq7UcSKc/MNJatmT756kc/q3aaFBhjFQrFG1Glw85/BIavad4yfOrFXu1yju&#10;ysiu5t87ndyfEmQWiDM9MW4pmd9JHLr6zKkSnXPnGVDSA3njhkQsWaoKxZs1uSrV70vS/fLMK+PH&#10;j1r3B16pay26bkTgtiqV2amJdCr1NHkLaUW+/anRsRxRz8p3knNjea/FtdEdMug/0iiPl2s7UXSj&#10;WP5s8/LqP4sUc2nfRZ2/YmNAjd4zsSuWqJJ1bf6uYTsESL6XeUa1Fhsh7LVcp5M/GnAAgYgQMG72&#10;vFtF/ik2bVH8fveHxn9kh/9Z0X7D6teWiVTQNUMwYyh4eeZo/sSZxcxTmZmp4/QkK6yuT7110lXa&#10;+o0KrYO1eW/P7yaj8rrOrRa52qjXznN6keAlj0msq43eM5Rvby6cmp6/sJI7xEJJ/B40d1C4NC/d&#10;Uxd9fSJ75dqWswQTzsEyU6Vbt4sz78w7h2HRm/mFSwujh/JjVsuEVm4XZ1/V4oGaodwKjwhRnT3s&#10;BzddU2gU+VcWL162VHXpC5kim4slaXRsIpMQ6pXV6ZfHVr7Y2PxeGE5RgFFC+r4488oMTRQWb6xd&#10;ucimwFoPCh5niTtC9pDtq1iUJ5tzeVFr9Yv1K39h3rjKVxvSB9P00tzoe9cTB7Pl3+3bkoXR/9pM&#10;ZHJk18Sr82ufLdghv8Heg5MX/kRRSqJEIdtlOSFStH69eLVw/KXjRL9o/YuFS9cXV8trH1uMNcvB&#10;ZayLpi+X/7E28zotiZTkvqu5P59OpdOUZ+7s+uizmamXvC6sajLhP+jFwGTynxdzG1/StKhMzirG&#10;OEWtKadezuePBJTcihW5Ytb+t0i/K4ZH6qff08AslcqFDwvCcILykwNz8eJC64Svx/FFw8RjTsqm&#10;34q9F+l8zuUvpykOnRyW/FeHtuatyq5odGx9tjX9+nw6nck8lUs9zjqD5bFx6wRFtVt7wmr14sXi&#10;8fdoiMlr59fWbupLpOxKOvehS6jo6be8rjnnC0Afbeksd8hXtcjccwjsEqz0Y07KHXt2t89cv6Mx&#10;LUrUr6lwax5jBlPmAEgUr65ToAm9k8+eKHe2Tr4xQ6+DHX9lKqHerB0OWt+ICJaRL3JtTcrzPy2t&#10;oHTTtw6ZW/ExybQDk5tgWVEAuByKENVYeI/QK2QPBdzygiQQlal8Wzp9cW3ccdFzX+3ukHnlgwWK&#10;r5l8dTb9uPXEWfVHaf3TZaI4029bz11KZUaw6J1Bhoy2wDQFS7EHgDYLpi5ZnkklCp8tLVywJlhU&#10;VPpRKX9Xp5cHKXtmRJ77/Zg4PCyI4swfNzIUYFQuEvuX2Zt9a5cvWBMsolZSpZx5MkulWptJulNO&#10;Z7JVqZJxCztbX13nQU6lN36VOTpDDiFiRfmnMlv3pdGDmeL9euZslR5OE79fXPnUlmAxIWenmBOI&#10;vRCnvjaveuBo8r14cy1/JE9YLf31ROK5hZVPLQiW5eAyGSVXq4t/X6XJR2JXs386nW4O2I0vy9kn&#10;UuQJCrd7RyGNnI31n7SwoXSTEJBbjr1MQD4SRrCE5GNpesE5WO3Ge4KrBOONyzVz4AzURTdvXjeN&#10;puXzc7QIlpf7RuHmNHvLj03dsncGiWebIqWOvzqfYgQrazeiqex66QS9M2jpCRNqQvEDIljHmVP5&#10;g7WVLy0I1kKTYJXe3/NjcuyPmxyWhbdBsAJ3EBR0R8BAsNhYYMeJd9nz6fJF2zuyu9RochSvFfIv&#10;sicW3ew2Pl+hxxj9bi1cXTt5ykVViiZmBOs77zP/0RjQlHosN3y97D+kJVSlyreLi2dmFj8sOtzd&#10;XCus0IpAt4uTrzk5EX0Z65x5Y72weXOD3hIfPTSeeWI0kUwwIlCnNaW2tm5v0vNg/MjExKQNpyFi&#10;dId8SxPSfZU+qNN5PIZJZuG3jFXQ85MzrbWrSwvnbQkWh4Um4Iq3q/Q4nThMDwCl+mN95QZbeEkq&#10;FY6/wXSg2bqV89bK0LRF9YcKeeOS6TSt60YmCNtVeicxmUqTUWQIFU8mUq6/HAqfrK9dZARrYyqZ&#10;OZhJJol6yrQCFnEsYldbknz8H1W2CPsfF1c+tidYn69ffm+SrTFBAfJVdXsc8uQxmqXGy9/foqWG&#10;mMtBSlgKsRxcE8/54xkb3wYZm/1UC/V81+GmZ7C7e+jDh0vj2ZwTLSulcU2/Z8pfbZy+uDJ+ZM8L&#10;mHTfmH/rWPa5MSJeObefZ/SbR7pXrv2orshgdaQez2SeyDkRrNsnaEUGy3nGBM0Ff1zMv3u8/FHx&#10;5NmVzJMW3sr5DzQiRZVvfbjnx+ToW+xVmMV3A/7CdG4sH23pLAgeLO+joidz7hKsZLNTzL3HCBat&#10;1LD+9e5d7/iYRZ9ZK3WNJWyVNyt3SseP0m/iAi0y6YxtscQI1sY37jfxVjOjsJFqiUKs3w5WrUrk&#10;ovdbym9+y57jIMQVma1ykSgI/bqu1qTavUruNxPZ3DhjXRTW7XhUfygWPvO6Hv38GReCZayq+m95&#10;6W+bUrVKS/WUy+uT5PVhM+xs8rRwxp5jSeo065M55adKNpOu/lSnBaFohZ+qVOah9JbPDGO9K0Sw&#10;PpgifxgtmiqdP0ZeJ1l1wjHKSMXf3aQVPsn/NH1qsfB32zGy8vn6wruT5QpxKU461f1MyDHDrtnq&#10;WnViXURPlYylEMvBNflrfwTLeKvx3sH6qRbvVkedc+XD+fWP2du1Xg7n0Vr/N/vxQxP3dqLoNwb9&#10;Uko+mrDLsHLbZZ4xmUjOnlnJZKznguc/dFmY5vIp31uOeoEFBMsLSoOQZ5dgDT+yyz+mfsN6/OpX&#10;tgOjF6ApfLBAz4Cxo8efzrpsx7Z5WyKCtf51T5vTC5BCh3YQoEWtLn9crtXrCUFOpxP5F8bHD7nx&#10;V3qH/BGh/qOUSYm0QmapLOUnfPykXlvdKNOCjcSE+C8d+/Wult+3feWThLAZHG65fg+gjaJ3U7RL&#10;SyGWg4vfQLwfwW41/VSLd6w6kPNueXP9w4XKd6XTl64/ndszubZ5a2P5vWn6VXP8jXk2x+121P9d&#10;37Nr0978NKOafLQ5dWIlaq084zzPOHdhg36T2Gmx0PRgVT47ZsyTfUVbuuzyGRAstybE920gsEuw&#10;nNbtaaOCHik6fTixcgsEq0daA2rsQUDZZq4iWrc9N5YTR5yeN70JXOvgmjnij2AVbgYZm/1USw+2&#10;bOXbzfKt9ak/7lkEZ/3jhdzhCXI79aDCrSqde3/XgyVdVdfUEIRffmFvp/5qkjmzr5wPbQVaY+3w&#10;YMWie3RAyV2CRXEhHagPVQABIAAEgAAQ6AACC++z5VL1o3ZtmrOr9G9XeeLKhd2FcEPUBwQrRDBj&#10;LWqXYNG+m7G2BMoDASAABIAAENARWDB4sHhi/f+mkv+psSv6c+0SCBb6S4QIGAmWQisfJv0Fp0ao&#10;GUQDASAABIAAEAiMwPz7LttEXv/A9qXjwJVSQXiw2kGvn8oaY7AEmS0tjYnCfmpf2AIEgAAQGDgE&#10;GjtCsXS3dFtd9M7y2BGmJkdn7LdRagcyEKx20OunsnsIFhlW+HSln8yDLUAACAABIDBwCIxkSiV7&#10;diVEyK7gwRq4zmZv8L61z68ADiAABIAAEAACQAAIAIEQEdjH36rAAQSAABAAAkAACAABIBAWAvvq&#10;P/0rLFmQAwSAABAAAkAACAABIEAI/D+gAASAABAAAkAACAABIBAuAmYPVrWGtwjDRbj/paVTe9b2&#10;QBfq/yanpRojbvSI5Eckllo8OslRCw/WXSO111WlqGuPWj430FSLq9XIEDsELAgWWj12rdhFhYlO&#10;td6M0IW62CIdqDrqRo9IfkRiCfDoJLcpPPnYr/T+EGI0SKT2unbgqGuPWj43sLUWV8ORIXYIYIow&#10;dk0GhYEAEAAC7ggQu6J3mPRDJ1t0oZ/uUpADCACBoAiAYAVFLlbljD9kY6U4lHVHAI3rjtGA5aAu&#10;kdif4UaXvirxk5gWpVe+r5lY1/LfV3kXWn7sV+z8++5OMgMGG8wFAiEj4D5FGJGTmduhC+fua9Oj&#10;IkSftg5bWOaQnCjU89u8HgHUtTXlN7ZCMHO8uNN5pbp8L9C15nEt5ZohALbBMDFpYom5d2Vce6yz&#10;4aHDQpo7N3rxZlG3Ln8kz6+NifSnZbqeaCe/VYhdXUb5rmIt1SPJJiF2JngHxFIrXpGlIRw6L0PM&#10;1J2472rfvj2r8BDHGj88Tul0wfOP/WaM8iycXZg/M7/Ak84uzP7BfXu+ACp57/CuOaOuPWr5ds3q&#10;ajgyxA4BTx4seszwM9zfyvzWb5KspwR7tjk3gLHGduSHi0PgTuMXQMv8emJgNUIv2AqvK+CuGUJX&#10;0k6gSRNLzL0r02aP7RYsxBj4aeINejpHgHMLU6IDODwnZdAv9GtTXUb5HtF21cSydlfhRhtNFM1U&#10;1hI0V/muGXQPFtEpykx/0kXx8Did51R2RYm+2JVrjcgABIAAR8ATwWoFi27c/NS/0lP0xNY8Jjnt&#10;UJwQ28/BFrtaekRzj2roPozW/FG4N0yg6RShtbd4h9fZ0lYrjG3aeh2s87T2cEs5HhvFiw52reM6&#10;snThISrjRWFfeYwuIl8FPWZuU77O2NqRYypryQI9mhM4G9EpfnLHFb/I39okZxWTeWaenXR4810F&#10;VgMFgcAAIhCQYJk8T8bf2RxE7z/c+dPCOH9kom4htgp3whnlt+rZakuICkQhyi+AfvNHoTPvP6FI&#10;tmRXev/kVehe0jYdsQFcucYuF4rJ3kdWKPCGKITYBj9DlGknKgAralWP8yF9Xi9EtUNhbx71sfRg&#10;Ec06/ZfTpw3beHiZGfRYI7IBASDAEfBEsHRS4osGefydbXzmGecHjQ6PEFur9RnpUc8QdQhXlF8A&#10;7eZkIwI8XGMtpemMuQdNiC8faqfhdLJiZCfepwJ9VW1Zly8JPHNE6nnXJCxDTDVaerA46zr33+f0&#10;zBTe7l1V5AQCQMALAp4Ilskf4NHHE2k0lRfbPOaJi54ezempbJzxREqAjJ0zFBdRTwEYU2WMMVJR&#10;m2BZVyiTca3h55HaEgVoFMOuH8YYLM669MlBdY6QvUUYqYEQDgQGDQFPBKtNUOz8Cq3p3fVAdLf2&#10;ACD7BbArBkbEX7tiS4A2aqcIn15sR0J3yzqznFA4kG5gq7Q25euTg+3IMZU1TjjazT+2U52puY3L&#10;MfCXCikDp1l0UIQ7+x+PxGpeYI2G7g4Z1N5nCAQhWK2RTM4pdn6F1vCU0ANWTK2lzwbqgTvOOtg1&#10;tu6Y6W5v8AKgMUTJS/4OWKSr4R1eX4C39sbARgWYPjap2maXNhbnkn0J9IVbYJQcChrpgj4Fpodh&#10;8W/Dis1qk2OFqIkREKONHsO5QuFYRt8Vvyat6J1BPZ0rSQs08AsWg0Vkq/lnFJ0BMoHAoCHgvg6W&#10;X0Rag479SkD+EBGIujk6s2ZMiIBAVPsIRN3oEcmPSCzhGZ3kYMJp1PP1F0wHW+9KTycu1bymdF/T&#10;65Ha69o/o649avncQGyV49rQfZAhNIKlz2X4Gqh9gGCPmwCC1eMNFEf1on4CRSQ/IrHBOJD3dg+m&#10;tuXksnHSma8vytXwe9MOppJ3k51zRl171PJBsMLqCb0vJ8gUoaVVpkD43rd8QDT0e+scEFhgJhDo&#10;bwSMsY+mF0H4nzQniJt2f/cBWNd1BEIjWF23BAoAASAABIAAEAACQKBHELCYIuwRzaBGLBBIp0ST&#10;nuRgj4XmULIdBEztHnqjRyQ/IrGEZHSSoxYerBtEaq+rSlHXHrV8bmDrzdPVcGSIFwL7Mn+eSolS&#10;+Eo/ooocEoQd9dN0UCIdP9tWqwiKKLAnN12YMomP7Hmiaxl4RewQhSG1CP9zSJWyIwo/K4ogio8o&#10;lEJfc+HCjqKYdNsRlIZSv5dO778cPiaQCASAABAAAkCg7xCoyPhdbdGo+1K/n8xkqslEMiEmNCak&#10;MRWrLrCHjgwLQkPNNDwsNOiK/lY/2CX7r5VX7RXZUHhxokFqUXY0U6wqHx4aru/UXXsm51/m1uZG&#10;EX9i9EskaqWTP4Wol37sCI2dhvCTUNvOpx6fc60LGYAAEAACQAAIDDgCtRuzjQsF9uT9ccCR2GM+&#10;82DlnlSSI8nUSIo+xeG9Mz7c/9T0BjW9RE2nVAsV23U4kXeKnFjcR9W80JxP/CtqiZ8NzEbPzNXj&#10;fz4imuafjEUUIkkaI7OhZap6XCW1JkXTv0m2KIXSG/SP51QFEt9izq4fReHxZfQUIAAEgAAQAAJA&#10;wBkB6drJ+nlGsIR/qxkd3DR9A6WzK0r9lhGssayQ3p8mdpV4pOnEMkJgnOMzXXOSZCJSJqrEsebe&#10;LMvpQg9wt04UGpuQMSSdQhmbtmm/ubhGvNgUIWXnBItdNQkWI2U/CZKcS4yccNVOeigKipQ0U0GL&#10;ck7eOddqejZD3w0kxrOpN4ykMykGukLzy0pV9NC+/XlP6b/25b+5xKQ4gvbtwwcha11D+/bsjbPP&#10;FKt+OSv8fYXdMMmDRTcNi/vGnpmiPebH7iaz66OxakbD3B2bIsyPiZn9GSJYlJecTHscS2pxjaC0&#10;sCvGTmhCrfWwyrmbyy4ky+gqa/Ika2rVlLXnW0aSbKaBm+3HqZih7RXF4LtS09UURWhsN4b/naxu&#10;u0RiVeWk8kPB09O3z8ZTv5vD3JiP5dIHR8mHms2ZA/kdrDdOOPc7SDG0b0eo001iR5B/lBVFEkay&#10;aN8YtqK9ynvbVxxRfyThiB4B6eZc4tMmwWJDzD4ky5mdRK9qWzWYledm0l3E2l4zwdK51G6AlEqx&#10;LEobJuA0je15qBr3ZCRA7C+RMS1RjWfnDiRVjEPkFgVIOQZpqeRJjVs3+sy4crq2/CvducX7gfqn&#10;RhZV9s2erz+JspAXHk47qFS9vSzuzwrDorgbRtZW86FwryAwJMg/NbLP5sePpMUhkU8f08Eez7zD&#10;GHoRGyEqL+d8va8Ot0jK+BlLo5sewz8p8v1iYn8O7Ru/FnTW2NC+RKD7zbpetadank9fWhaGEw1J&#10;jWq2vBMaE+N1q1SdLxr2PghiY5dgDY8Mk9umSbBURqWzEDV6KSEI49vV3I6SHhGVoYT0QCqOpCsj&#10;SXfS09onnO/a6tNLtUaNmqI3AfkUnsXRZG7q007Ls/fJpz789joneQZG1+hT88CxPE3g2GOSpj4V&#10;oS5nh4VpYdt2lFbLy2I6S9NJAoPHcJh06PhTyofLpVdHbNf1kqsSEaz8kTT1Hu724AfrHvr13n7Z&#10;hwSr680QqgLaaKd7RV0jWGjfUAHusjBT+woiCFaELdKgh+bDilC/SzfFYXKUPJYQDqaFVLb6+Kh1&#10;rfEmWE2OpVvhzhGbBCudUH+mC4osyxwatafuTv8ld4SFB+XEz3UWcfXUOHNIfbleeSAUD2aLhzKe&#10;29DgCWO0idEA5sFSqyYWpfqK6Jp7CJqMh0tvWU9ht1LDV3x9B0aOTMabvF+7XGrXg8Uomk7FKMSe&#10;pGyTJguCbE+w7nCC1ZIBBMtzn+jZjDrBqlJP4Hyf+oPOsQx6nzxc5b9vFP5WB/+502T8l7/BXb6X&#10;GpnaSHVRcw8WESy0by81T9u6GNpXGMLQaxtPGwF1qShsl0dfGEsdGh1OZRqPirWqXK/VBUlKPijX&#10;D45Jmb00a+8TeePAcoOGodyY3o7D2/q7yhuohXeCNUxvD4oi3XRoZnA3kskwDzK6o5wmrtqoC48l&#10;hSfywgNJubVZloTr6Wxpv5AYozkUFsLFmVBCFOTmo6ilddijihjVnnTmEmjqTdSEvm11+agp3GG1&#10;+//dNwS5U6qhebEoE83ZGVjOnlgxnV1xHmYkW/prjw2FnqaNbVpsYpF5sGygrNoRLKN5quYr7xIN&#10;tX0Gn/yH+/ITUQ0UyLVBYJdgbQvN3x2GScAdYfIZlUXtkDeEHtgNCuppbNMdg9xd9EOlvvXBBLX3&#10;2rXS8scFccwlmA+N0CEEmgx4D8FC+3YI/eir2du+IFiRIE4z7NJGNisce3dGEBPEk2RK2VFqDaG6&#10;LVTpWbmtjN4pNkSxkh7ffZTvCIWE+pohTQjUto6/ekwUGvJDefHiRjqTY5RgR5kfmY9E4faFBiRY&#10;ApsiHD9ES3CKtMoUsRA+U2aOat8RTir1/LYsNKrC4xnh4LjwzUatXN36USjkxqvC5tPPKqmnMgTl&#10;8KNCYj+hphRLo3tIkjEuqsnDdq1WGlPPTh975jhFZR3/+4QwIgojtDKWqPq0VFJiDRB7s2uXDpKQ&#10;bFPIP1QhYnN5LRUd44SgFpJlmBbUrOY+O+7KUkPdhaHp4e2ZwARr4fVRj8/gqjjVfjeAhBAR0AmW&#10;JDPf1e70H+9OQ8L0E8rsywnLGod/u1H/nBGslavFbCY9d3ZJfB4cK8TGaU8U92DdKyZSzIOF9m0P&#10;zd4r3WxfTBFG0Tb1HzYocnHirSm6v9HJCJYiVGlANQSJ4mp4KKoi5B5s0lqYW/s1P1ZhpDDxYoY9&#10;sneU9c+2Jl8ZXX5/c+KFxMpqWdiuzr2RFf5dWvhYLBze3KOzu5coChMdZFpMjjnk3rsXoerO4fNr&#10;hAL7WU6fbE1O5WlFZpgRY6GXDVkAeJ08XXKSvOv14SElsV8cfrSafLyaeqIqJuT6D8RhWyplxLYh&#10;UCM8rAtynX3Sn7TWKJ3bSmYkk0qk6tt11j7b3LFEVVOgREOhnPykspR5h63DTtxLpGxyXZQb7HxY&#10;Fx/uFUJK6m3DvGL/v70rCm3jWNeTgwsrcGAFCkiQQFUaqEIClamhNicPUeiBOvQhNi3U4hxI1RZa&#10;514I8TlwiE8eUicPp04O3BvfQlu3D8Ep9GAXerACN8R5KNiFlvhASnQhgQ2ksIIYtBCDFiLo/f6Z&#10;3dFodyWtZUlJ050sZrM78+/MP6Odb7//n38o8ClApAP7OKtEqFlQZTwDJRGgC/9UCg1YreNUY5iD&#10;T7+dnD2RnPsg/fmpzOLfsisXsmuXRoxNR6hdq86dPZ2yr3b8kKhg7zRALxGgKzFIOEwHtMKB0WXh&#10;TXHTPv+Z8e5H66X79rsfbRg/2/kPr87/06BXjBhCNRvoigbVjyd7V8lnXvLaOQ1HL5r5pPq34+a0&#10;KNixTCg2TNkweUQf9SJnL3o/krldDcAymM4woKt6QYEWHnNHVeFNwWfejcQofrFDW/V9YsQPeOGT&#10;lUw2BS/I/JuwdZVHD7GyrRX/d9X4P3pteg+O4Z7s0agi31tIgocgVRLAEqwVNw5yTXFopWbGl3gS&#10;KoN9EJzRoM4sAxjIesSMhI4S+iCjiDKEerhzusWse6kKEBiFd6/y2agKbqxaq5x5fXbpP4o3/nrr&#10;xp9vff7HpcmXJgj6Wvbie0u5l8fwxHQyc+PCHXo4sNdWdWp4eunE8o1Tt3BQ/oPwN6clh5i0Zl+b&#10;XfngxvhLE4Vs4fLbiyunbi2oQs7d4QgP/FOj8xbHWA7M4rc4xuIwyzmndvOmcD0SztugEyHHf4hs&#10;zdO25uDOMJa5nAv5I+lFzpCP7kM2tC58Azusj4TdgsTCV9p+fvIYA4mZJjyxmMU04/Y6hujCv0qL&#10;10r542PTfz4zfeoM5QN8dw+BGBzcoFxX8/T6nGbBxkf7rzSrg6fm8r/hJYRvHWSOfmTjCF+kVc4W&#10;fd+9/vVXQNWMaFHb5gQqEwWbKrlxjLWVr47GMPXxjOE2Sg45qjutc9Onq/3b7L0dXe9IA+SCs7k2&#10;9mFeIB4xRZJ9EH4RFrv1hlbBtCsAFn9DrmkHRmouwHL4DjhSsKWvb81eWJ37r9L8F+bqOibRWMUi&#10;c5ON+Z0mYuXgTkGBR/WULo5mGXBdvdssv7wuM3vEVk7pONxh5TOnSS+joBfL71jNooY50Qrq0MqB&#10;RxwkTZh3jAdG6Sdr+W5s4aZd/Ned9Q279JNtwLA4aMb3cEjiQhlrk5kPdMI3zhUResq+eHw+91KO&#10;NuThKZ1M5w9PTb6SxzSV1Otu8uVNg1bw1ezCcGH85XHdDWSCSF3HsmMSyqYGqUh6d3r89wXcMsql&#10;ZKJBiEYtck2E6mBCsUYqi0eLcJMkvYTWgBcJ6gmdBvZjkFKVa9ueg5WyPYcLbeq+09sexCP/24t2&#10;QWZqfBXHTivtL+9yUWDCcdSd9uh1UE3v1eB3VS5X1jfM0n1z+aZhblbyb43QAH7DcbDNZYNXgQjQ&#10;QPPl37bPzcDXZOcHGqsIcaoRUqxQlMzs/nf0rN2Finnq0FjPncr3dHHP+tfzHEIwblLPg0es0ECT&#10;hjdVcqeKCttr4eX3Iue2Rqaj1haTb3Rr2xqwzVLm9VxMTzqUErleMfORbVps7Ti9xCon4ErlviSJ&#10;jtJKWnp0gDyMHRcLuzr1/tD0O/H88GphZLVweI2frI3uJxxWeQQnpUYSqwl9BcQT+4clDpwHUlwC&#10;FYlbLfIjj0eUGDtSZuMvdPsMFsCQYw3kDk8CWtWFwpk3lT6vn55OnFnUZ5cH8zMDhbk9uaVs5o4N&#10;vGnpSQ2bEToMFlryQAOY9TM72b1ZyLx6bf7on1IXv5y2rDIcv45lx8FgHf3wBbEh4MVPTubPHsUO&#10;OUA2YweP4crqj8u4u/r9Ms4JhwGwwFGMVfRBHUVyr45v/LR68cr0u+eOQawUUoAQ8qN3GSyVx5Jw&#10;Sl6kDaEdrdXBloK6NN313w9+FypXlbHluHntbA5u+8BfY4aewKCuK0IZMxibHmglngavdvwtV0wM&#10;tqWbG6ZZXrxmWOZG9iAQVcX186OyrYP4qxgLKEccskHqlfr157gVhv9V2SMPTaLyTAGcGTflyCLO&#10;rB+aeJBUisPHoMZurfwVa3ZL8BAeMs/L7TXWMzwxE5wT9ZSOAeJN2pv+lR0nek32Xesudvpd9ILS&#10;cNndUpMtOjSQmww/TlRmq0GHvItb9Ff9uW7Nm5Ft9S52Ze60W+W49fVv198Nv12Bm3fSw0PiUxPT&#10;MJbfGpU6uoJaYv/NvyKceZAsY0ZNHx0UFzE/A2nFYDXS9XTm8FRmuJA+lM+MFDIjU+mDBTaYTO9D&#10;wKNQCZDInw/Mk7yI88A8oaRzyCWk4W886Fkh5XAToQyIEDQTxAZS8YfLRm1a2zs7mp0cH5nMvDRr&#10;DC4ZyXGKiYC1h3hb4QXCI1eVf2bmRor4MDFBSOrI/XhLx9OYl4rfLEy8k1n/sbh4fQF9MDY8LtYw&#10;Fq8vUhGUtdnEP3KAVucvFTCDnb9QcNqzxXcK3CLTHtL698XpsxPF7xaBusYO56UQ2BG5KbExKYiK&#10;hoLgt/irlprgHNxoor5/tRJ8pBra4uHD6uPJZ0Pc8RwcyPo0Y4BEZnlX/lfN78nj0ZD/bpgrLYYa&#10;sJR4umCYRE5/DeXFwFuyVGDr5NN7ZCLERwQ9IsjXsvKIhnVls1y1yoW3xnFeKm1cPsfHKlahqnqp&#10;ye3MW2iL5mAPraVeaVZS0mAqH+YXheJ+zswxvbWqVCf3/NUWVyCrbRtb1LyTqvjLiK50v6B61L8t&#10;Oq5FF/u5TLWDpA5lm5p1aCAtGjhOAkdFWz2HeW4LgjbMqG5bh6YZ1P7tyBDW1CEkkmaXY8kUbIJw&#10;7SnXbDi2Y9mg4K6QYh9byppBZ4W+acfTOo86SZ7vxI/wiAEVfs60S5XVN+ZXj1/Uv6zqmcLQCHkK&#10;hU/ClucHUjtEV54KiDd5nSRDVCnPId4nqimMM3Y46k7uBLOIwfJuJqOxjP5cEqa9VJylkm6URXIw&#10;Z0NJAKy0uZG582269M9M6ZN09ZuMdV+3EYhqtwJT+LNL98iZaeTVsZWvzcuXVgt/nJm5kC9+R57d&#10;qSTZUCzLpKV/sKjCo4uxwu+nPj+7svKFeWO5cuNb4hjJesgbOnV4ivJvWTOX8iwR15JxLRFP7a0L&#10;0WgdorKKUFWYCp5cjXjBGP92lHNqmyjtIK7lD6+xZyB2h3PwtsxeIrPENKTYEFdklaWVTUVCHgn+&#10;POF/DJ6czR6HbOotFZ9JbfgzyMZ2XB9PQcTNaytKMFjL35nw2cu9TNmzw9mxI8TU4iUCByxnFPFf&#10;Wv+TnynprA4t5IiJvL3Bi2O7Fk/vxEjaWWO2U6pH/dtxv4TR83ba5+T11EeCsxY923ETOqheVOQp&#10;0gB8qeM6IjIgEg1c2uGHvfaGi67OAl25E6lgsPCLf8zKj+DJw1tAC9osckmiFfo8Ma148+rYp2zs&#10;AcNJbPBA/m7BvlvBEbLJwrQniSsVaQnsBTnir8gmL3rky1uqBFEkFA0m8BaEciQgoJhIBLAoOgPh&#10;SXdjPpyAThoQB6J2jmL9HYqRM/tzFBDIpoA/VU3fyMWN6YxZyFq5/Xbuebvwij3zmgGHd03XcDg+&#10;S4KR0tj01Tzsg6X7BLMyL2Ynj5+e+3tR3MrwiGSmVWZ6jO0mF/Mzb8xOHpmCz7u6zV9lyyL3N2an&#10;uM+W8XMJKEpLaGyfzvZomf2OEI0LgV2POC4QXc6hAEwXY9VJLMVKSFoR3g9IgNgDjfEmwvU8DTQo&#10;Gtut9HEObs1Ohat4h7laPFoAvjBmwdZ5euG51aq1GCScdqpyu3lgqsA/j7Ffbp9e+wIULKtunFn7&#10;1P0Cq1XzRzITRzLIof7eOtRvR8UkhbDDiVnK6agW7QtJZuWJwKw+929vyZv2yvbm6KA+HRTZfr2i&#10;Ek+lBgbjiCaKeFcU8gqO7TX2wpfO67F6ThcgwjkAsB7Th2WSVrnRfEiMDkyEhK4Az8jNWjpJ2/dX&#10;aFkiLIfD8dlL4eOWN1WR9KlCDomQ1Iueki1u7bAbfucuJqd5gFyvPEwXgq1vDWGNAKBVHMQSlmJi&#10;kSAWSjEjNmDyZYP2UMIsHDInDxnZtGk81AyQW7pjNFSlnXlrbuHa7MmzY8feT6//u4h6Z18cEbZF&#10;XUcBuAxjlSLCQNCVIYTawjrPn1YXvjp/dDIuYJm1Sau0UEedtqaBacbUEC5rjwYSC5gMXlmKEA7v&#10;GmyCfGFgI4lH0qSloPmtnai4b3NwF7mlDtoria4OyoYpIpm5fsOslpXDawLxrmJjxV1/WN71h6u7&#10;cgu7Ds/vGrm4a/g8yi3eLC3dhH25wS8+UF5IEiiMoprJ77hs24I7RG9Sfng5Hgc1KaHr+Kxb/dtW&#10;h09bhvDE5LZq3rqD+tat26pzlFnVgDaYMn82KZooTIT8LzlVwTLIU/WvOnvIIzRxS5h49aXjtiEc&#10;JDhxReiKYyz2CEW1sSOTxfeZdmXx6lnYsjTrndG5rxxprTWvulvJnIEXPXLCklK8WCj6Sj6ASCzO&#10;Y4nEEQVWEXLV1B3bG77X4/YB7XESeYCuYB8EYkWIdoSsZrGNTNKCJY4oJWhPoJMaW72fIoQEp3BB&#10;Fiq2s9zB8ct/KXLm0DYMsp4In3Rao0lIzSUVkWHLFosNb22sX/1qbu5sMfM8mV0M06D4CQOoDOUn&#10;52LwZIIqI985RYgnCJZbkzrGqsMpxzlGcE4yUc2EWQe7WYW273A+zmk6Reri8e66MgfXa9btsz5A&#10;ljD0VZhmhZfjcTuTwrfXWBq9dUc9fw31dC47nMuO5D5/T68sT1a+LVSuTZnXTpvXz5jXZ8cOZ3Ij&#10;NHjo0y2oedLOIrGFmNjEIS6qV/z/baE0vyh/ZplH3BIzXFdgiqfa6qP9FWvR5PCoK8z48eXBy6RX&#10;/dtMA/7rLXrK00EdtbFNoRY91axkB0U8onYuIZwqxCQUpe5pIJ6xb5cQq52gFUyE4s2GYAKwD/JU&#10;vaCzR3V0hbdfbi9br5CjNiyE7GHRKK2apVXj7vrGvQ3DNI3/PDZ0faX8ZiFXukEvn+8uV07ov/xP&#10;exJLNfmFhEHNHLa6oB3PV7QEEgOI5H4il8pUyBLHR2M9AhbPlCpP69VJwJW4Vk7GYfDSEevH+AnO&#10;UjNTI1cPJLVkgqX2gNvjlayxk9+MrgGZ7mNkuZMYC7fK9tp7tzwtAUE1/fW7uPj5hyuwBoq7Rz8+&#10;gL+L763I2A3AKMJQePSdlLaXFvStIMyV+G86TrtL4ln3K5ePL0ghxz4eYsjpDxDqhlEVtRV/aRcd&#10;riARvZ1gn9jNags7n7DY4KTGTlKwU8/2Pry0+cO8lkhr8aAdrxopsdm32cTrTsAqxyOHLykQMB9/&#10;ixvlpc9mPPHcBSAQwEIFByrUkAY4TwaPX7nHVKeW8ruf+x/qz9MW7vgtg+KKv8J+M6Jsi6ftzarh&#10;eZa/7WJ0hTRWImdMs80HZubQsUw2aZSbWgmFy2L+0JroXFBWnkE+miWMVfyhvHRlJtowx6OcJ/Nf&#10;dBle904k99E+9G+vGcquq/FXV+EGDSj9ywa5Q2SUuqUBTJHGQuWdaRv2InXJPDiXCqv+Xd/1IZm3&#10;JOGS1FjxT3buByz5pxrM3h4t3bPhl2xtVbEKaOjwWO61Y5nNfOZ5tvAxO3DuxuiJo6evsNXbrETr&#10;Dd052m9cCtkcNwJLnSLZrigpQT5Rsi3iVgD54k4W/Ba2ysml0g7AojvS44RXRbsbj9d07KyGc76d&#10;X4xtTSHSVfr5+cKh1XRSSyUYgJew68GDbeLrbAUebXv5FfX7oWyfPDQ18uJoOkFYBP7pxv1b05++&#10;y/ZRpslXChPDBdj4ypaRvzJBVw7mnSubxsr1q4W3KU7jsb+8wPbo4yMF+L8jykP+wihL6Q6QKlfG&#10;n5+QQgpfTlC1AgGWE/HLURhffu8CLM57EcwS9KZFOzPGBua1gVEboecFQ9aYzPWwAGvmTQdgtZ6D&#10;ow1zQv52ep1tuwBr7Eg93KukPx30jE+CH6zilekIYPW610LJ7whgddC/kgvsMQ8XqtHbyhQSYIXM&#10;tq1HdyGzCrD0CGB1QaMNIjbXWaJqHs47AMjxZ7eJuBI7Xihp7jXb3K3PY2cXNYkpGAkUwwd66ZNd&#10;mQ8Yu8bY679Mf78r/Spb+MwFWN2ue9fkqTCrqVBqJgdY+0HP+JbCCay3yaySRSdwVYNLL2yFWjyl&#10;pfRBM582M3vttKCvgD1stryRnrutM/hHJV0fLPlsINxNOwbrLF/Z7iT4swPiIuHaQ/h2gauBQxVd&#10;IUsm1oA6ET4pC8GbPbqDmXCdliDwzHDAQlU3Ib/CHlIRDV5ZcOpKxLwAiyvFCanKe1elr+iWAFgU&#10;FYd2R0EASQRoSCU2KNZoEythMMAKgskAWGHe0RHA6tpvYCeCKBStZLB0o9xSVpXlM6u5I2NrJQN+&#10;8QJdCZISfwnBYzjDev5VBLB20iXdK+sFWFH/dk+3T4OkCGD1uBc0axWGI2M//6SkaZTbvXDi+l2J&#10;558eRoQGbbYUaKitb2R3q+aEmcx88MvQZ7tE2RLiODydqQW0UkGCS24RwIrvq9BeNw0u4XWWTzaT&#10;kAeWED6wkwPJsl1OJ/QRjY2mzbhm39mMrxv6HUQM0hnsgyzhCzQKry0e2cGNis4ziGAKVBX3FoVp&#10;cMN+AjOpsYREBAcRvIqv3uISXBQF4bTRId/HUIiVt8Qg4MmDrnBF2gcd7qoOsMg+iM3Y44ML2wBY&#10;zRnImeN2mDk4AlhPxc8Kfn4aPAWtzKFc+pBubLZz5lgnS3fbFDFYbVXUhwzwBaHvQZgI76/pyaGo&#10;f/ug834+Qu1fpgc5b/SzNs/os/StdS3BSvvH6ot4+JpBQVvoA2xmxLb3aHMP6NsyIKkXa3b1PeAG&#10;J8U+A0p4WlMgumpCvog2kA9WnEyEbgiHAaAkZ28+bysFeoCN9SEFBSV6CaIppCiPjg8JwEZEQTkW&#10;Q8rsAo5YLUbmNsrPGSwCcyKOAwdMfAtnuoWLgHpYdDBQ1bZiZLxz3efJHVVOc4IFo+LuwkAUd+qD&#10;1yeXKW+JZgjvK36i/qWFk3xMCAcsOqGYFfT+rdpaTBt3HLCC7IOQ4zBYe9r/jEPuMxgBrCf/2xqw&#10;aWMCLJQVACujG1YbgIXQIU++2lENwmnAC7Ci/g2nt19Lrghg9aenkrVSSjPMRKYcS1Uex60aTFl2&#10;OlYdSrLJjF18nJovN3ltehBJS4DSn7a0eoo0aKqZWpsI5V1ycgeDlTRBDFEYdMwTnMdqiGjgYWXw&#10;Xw6qLMvSEMRBxPkR7NduioDl9b5Sq+WgJWy3HFZvchMbB5a16AzcUp3OSC+8RS4Yk67lEmBxrzIH&#10;dIsdrwlYAYmDuwLAqiXjiYtsK03/bZLM9Tlycg8BsMI2OMr3pDUA4yCAvjbgMlj7dRNrj1unUHHa&#10;2wl5Ku/T2p9nKImPL27LsK17nMGK+vfZ7V+mU3DEKPVOA8kBIz1YSQ3accRKSuh2InVnIL66pbcg&#10;rmhiFqu71KSAkuDa9gKHBXupy+f7PpsbiLcm9W+8zAFWApupceOb9MRCJhcDIVCnt8EqPPLDLye3&#10;wvmIZvhKOXE+t9H5ikzJSDkOYHUpCI6AxDfrcRXkx5u0gs/1rBL0FWfjbNpnmjtgEZuVSe1dsMqI&#10;jdZ0/jTXZ7VExgewZMdw1dG6gXY2pm0o4beYNUxc9a7phe/ljmTcxSrCXHp/3AzYd6lrT4sE9VsD&#10;HDK6qwizUf/2W/+9fp7SvyxB8RSj1AcNmBtT2ifz2E+QQjj4CX1pOHLmYidHHWaJ682Yl52gq9Yo&#10;qg3GClon6K9Mc0KLTISxBA8ZiiQxluiQoNbyuUcxzMk8sqI+OFVnofwC6UqMTIehOS0HqwXiX2lP&#10;9A8ot4OdfawVQ6GDroCrOLqipRCwCtf0mDamDZy0AbCa2AfxEHOTaZWihg0WfXl8oIwbQOm5/TAn&#10;cT+TfqS+Qp9+NIgbr8k5D2tntVTyAGLi6cmwW5DyCvajf/ujCf6UPg2kPraI+og+nOgrLBX1b381&#10;35+nuf3Lo09HqQ8aMH+Y0b9awMsTOxQKtqIhcT8cJzVu0xqwgKwt6FFFS8uVB0IEIjYPT6YCD3ne&#10;Aj+573fnnegGOKSAl06DNU2aFHl9iMGKJbD6ic8rcMB6zgVPEicFkU++DnPoIq9Fz9+x3P5Iu0R7&#10;3t0qNlIhmqu+GHywmsHYUPC2ytdz8eSeOD7vBK24oz0fBGItYXVAj+tLbCtmb7axkZjwrH/kjX7U&#10;hwEdPaK3GtidSdGiCvGT4ptgRulZ0oCmBDOM+vdZ6lnRFrV/n73WPX0tMm8rAMuil2Z9vlZnXoXa&#10;4HOx6xjdmmHxoB81swRYgTrxi5XAS0VgfiES5KnoYvsIhDNYmuEQSJhQGiskAJODzvgtIDAOjyiQ&#10;QsC3LZCK2Cm54aZjdRUXhf2lVVJbzttJZkpPx7Qgq9qJJ6ZKMSASS+lGfnfO8Tg9q2vz+Mytbpbb&#10;yYvuRxqINBBpINJApIHfrgas0px+ZYHVNBtxnTyBjXzURoOamoGbtjwWZWjifoNbIEYcKMIhTN18&#10;JGALL9j2EcgoNybuqG/BYI3FaiVuFuHHoKi08G1t9CXiJkTB58AwRKv1JO6pYyZBgNXtY5zacn3J&#10;BURrhkYb4GFdcSqMExXyXPHhPFlNoRKsSZQarZ8QlqLrVdo7Sai8HgANWxsuE5u1WamWaRvEKEUa&#10;iDQQaSDSQKSBSAOBGrDcvVgi/aga+H9YzBEgAs5DZQAAAABJRU5ErkJgglBLAQItABQABgAIAAAA&#10;IQCxgme2CgEAABMCAAATAAAAAAAAAAAAAAAAAAAAAABbQ29udGVudF9UeXBlc10ueG1sUEsBAi0A&#10;FAAGAAgAAAAhADj9If/WAAAAlAEAAAsAAAAAAAAAAAAAAAAAOwEAAF9yZWxzLy5yZWxzUEsBAi0A&#10;FAAGAAgAAAAhAAVDX5+rBAAACRIAAA4AAAAAAAAAAAAAAAAAOgIAAGRycy9lMm9Eb2MueG1sUEsB&#10;Ai0AFAAGAAgAAAAhAC5s8ADFAAAApQEAABkAAAAAAAAAAAAAAAAAEQcAAGRycy9fcmVscy9lMm9E&#10;b2MueG1sLnJlbHNQSwECLQAUAAYACAAAACEABtPgQeEAAAAKAQAADwAAAAAAAAAAAAAAAAANCAAA&#10;ZHJzL2Rvd25yZXYueG1sUEsBAi0ACgAAAAAAAAAhAPgZJ5C74gAAu+IAABQAAAAAAAAAAAAAAAAA&#10;GwkAAGRycy9tZWRpYS9pbWFnZTEucG5nUEsBAi0ACgAAAAAAAAAhAOaudlDG9wAAxvcAABQAAAAA&#10;AAAAAAAAAAAACOwAAGRycy9tZWRpYS9pbWFnZTIucG5nUEsFBgAAAAAHAAcAvgEAAADkAQAAAA==&#10;">
                <v:shape id="Picture 3" o:spid="_x0000_s1047" type="#_x0000_t75" style="position:absolute;left:6998;top:10147;width:1800;height:252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IoJMDEAAAA2wAAAA8AAABkcnMvZG93bnJldi54bWxEj0FrAjEUhO8F/0N4Qi9Fs5Ui62oUWyz0&#10;2Krg9bl57i4mL9skult/fVMoeBxm5htmseqtEVfyoXGs4HmcgSAunW64UrDfvY9yECEiazSOScEP&#10;BVgtBw8LLLTr+Iuu21iJBOFQoII6xraQMpQ1WQxj1xIn7+S8xZikr6T22CW4NXKSZVNpseG0UGNL&#10;bzWV5+3FKpi94uZ2e3lqPq03pjvY6fFsvpV6HPbrOYhIfbyH/9sfWkE+gb8v6QfI5S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LIoJMDEAAAA2wAAAA8AAAAAAAAAAAAAAAAA&#10;nwIAAGRycy9kb3ducmV2LnhtbFBLBQYAAAAABAAEAPcAAACQAwAAAAA=&#10;">
                  <v:imagedata r:id="rId26" o:title="" croptop="20025f" cropbottom="20025f" cropleft=".375" cropright="27307f"/>
                </v:shape>
                <v:shape id="Picture 4" o:spid="_x0000_s1048" type="#_x0000_t75" style="position:absolute;left:9098;top:10147;width:1680;height:234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KYwKjEAAAA2wAAAA8AAABkcnMvZG93bnJldi54bWxEj91qAjEUhO8LfYdwCr3TpC2IbI1SS8WK&#10;P8WfBzhsTjeLm5MlSXV9eyMIvRxm5htmNOlcI04UYu1Zw0tfgSAuvam50nDYz3pDEDEhG2w8k4YL&#10;RZiMHx9GWBh/5i2ddqkSGcKxQA02pbaQMpaWHMa+b4mz9+uDw5RlqKQJeM5w18hXpQbSYc15wWJL&#10;n5bK4+7PaWi/NnYe1LRZhdnPejs3i6WyC62fn7qPdxCJuvQfvre/jYbhG9y+5B8gx1c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GKYwKjEAAAA2wAAAA8AAAAAAAAAAAAAAAAA&#10;nwIAAGRycy9kb3ducmV2LnhtbFBLBQYAAAAABAAEAPcAAACQAwAAAAA=&#10;">
                  <v:imagedata r:id="rId27" o:title="" croptop="28607f" cropbottom="10923f" cropleft="23211f" cropright="27306f"/>
                </v:shape>
                <v:shape id="Text Box 5" o:spid="_x0000_s1049" type="#_x0000_t202" style="position:absolute;left:6998;top:12437;width:360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7FGfcMA&#10;AADbAAAADwAAAGRycy9kb3ducmV2LnhtbESPzWrDMBCE74W8g9hAbrWUkhbHiWxCS6CnluYPclus&#10;jW1irYylxu7bV4VCjsPMfMOsi9G24ka9bxxrmCcKBHHpTMOVhsN++5iC8AHZYOuYNPyQhyKfPKwx&#10;M27gL7rtQiUihH2GGuoQukxKX9Zk0SeuI47exfUWQ5R9JU2PQ4TbVj4p9SItNhwXauzotabyuvu2&#10;Go4fl/NpoT6rN/vcDW5Uku1Saj2bjpsViEBjuIf/2+9GQ7qAvy/xB8j8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7FGfcMAAADbAAAADwAAAAAAAAAAAAAAAACYAgAAZHJzL2Rv&#10;d25yZXYueG1sUEsFBgAAAAAEAAQA9QAAAIgDAAAAAA==&#10;" filled="f" stroked="f">
                  <v:textbox>
                    <w:txbxContent>
                      <w:p w:rsidR="00EA6235" w:rsidRPr="003D38E9" w:rsidRDefault="00EA6235" w:rsidP="00940474">
                        <w:pPr>
                          <w:rPr>
                            <w:rFonts w:ascii="VNI-Times" w:hAnsi="VNI-Times"/>
                            <w:i/>
                            <w:sz w:val="22"/>
                            <w:szCs w:val="22"/>
                          </w:rPr>
                        </w:pPr>
                        <w:r>
                          <w:rPr>
                            <w:rFonts w:ascii="VNI-Times" w:hAnsi="VNI-Times"/>
                            <w:i/>
                            <w:sz w:val="22"/>
                            <w:szCs w:val="22"/>
                          </w:rPr>
                          <w:t>Hình 2.32: Naïp daàu maùy neùn Rotor</w:t>
                        </w:r>
                      </w:p>
                    </w:txbxContent>
                  </v:textbox>
                </v:shape>
                <w10:wrap type="square"/>
              </v:group>
            </w:pict>
          </mc:Fallback>
        </mc:AlternateContent>
      </w:r>
      <w:r w:rsidRPr="00940474">
        <w:rPr>
          <w:rFonts w:ascii="VNI-Times" w:hAnsi="VNI-Times"/>
          <w:sz w:val="26"/>
          <w:szCs w:val="26"/>
        </w:rPr>
        <w:t xml:space="preserve">Khaùc vôùi maùy neùn </w:t>
      </w:r>
      <w:proofErr w:type="gramStart"/>
      <w:r w:rsidRPr="00940474">
        <w:rPr>
          <w:rFonts w:ascii="VNI-Times" w:hAnsi="VNI-Times"/>
          <w:sz w:val="26"/>
          <w:szCs w:val="26"/>
        </w:rPr>
        <w:t>piston, maùy neùn rotor khi hoaït ñoäng seõ huùt moâi chaát thaúng vaøo maùy neùn sau ñoù neùn ra khoâng gian beân trong maùy neùn, do</w:t>
      </w:r>
      <w:proofErr w:type="gramEnd"/>
      <w:r w:rsidRPr="00940474">
        <w:rPr>
          <w:rFonts w:ascii="VNI-Times" w:hAnsi="VNI-Times"/>
          <w:sz w:val="26"/>
          <w:szCs w:val="26"/>
        </w:rPr>
        <w:t xml:space="preserve"> ñoù khoâng theå naïp daàu boâi trôn vaøo ñöôøng huùt. </w:t>
      </w:r>
      <w:proofErr w:type="gramStart"/>
      <w:r w:rsidRPr="00940474">
        <w:rPr>
          <w:rFonts w:ascii="VNI-Times" w:hAnsi="VNI-Times"/>
          <w:sz w:val="26"/>
          <w:szCs w:val="26"/>
        </w:rPr>
        <w:t>Neáu naïp vaøo ñöôøng huùt daàu seõ bò öù ñoïng taïi bình taùch loûng khoâng vaøo ñöôïc caùc chi tieát maùy daãn ñeán hö hoûng maùy neùn.</w:t>
      </w:r>
      <w:proofErr w:type="gramEnd"/>
    </w:p>
    <w:p w:rsidR="00940474" w:rsidRPr="00940474" w:rsidRDefault="00940474" w:rsidP="007D6FE2">
      <w:pPr>
        <w:tabs>
          <w:tab w:val="left" w:pos="90"/>
        </w:tabs>
        <w:ind w:firstLine="720"/>
        <w:jc w:val="both"/>
        <w:rPr>
          <w:rFonts w:ascii="VNI-Times" w:hAnsi="VNI-Times"/>
          <w:sz w:val="26"/>
          <w:szCs w:val="26"/>
        </w:rPr>
      </w:pPr>
      <w:r w:rsidRPr="00940474">
        <w:rPr>
          <w:rFonts w:ascii="VNI-Times" w:hAnsi="VNI-Times"/>
          <w:sz w:val="26"/>
          <w:szCs w:val="26"/>
        </w:rPr>
        <w:t>Maùy neùn rotor thöôøng coù 2 ñöôøng: 1 huùt vaø 1 ñaåy.</w:t>
      </w:r>
    </w:p>
    <w:p w:rsidR="00940474" w:rsidRPr="00940474" w:rsidRDefault="00940474" w:rsidP="007D6FE2">
      <w:pPr>
        <w:tabs>
          <w:tab w:val="left" w:pos="90"/>
        </w:tabs>
        <w:ind w:firstLine="720"/>
        <w:jc w:val="both"/>
        <w:rPr>
          <w:rFonts w:ascii="VNI-Times" w:hAnsi="VNI-Times"/>
          <w:sz w:val="26"/>
          <w:szCs w:val="26"/>
        </w:rPr>
      </w:pPr>
      <w:r w:rsidRPr="00940474">
        <w:rPr>
          <w:rFonts w:ascii="VNI-Times" w:hAnsi="VNI-Times"/>
          <w:sz w:val="26"/>
          <w:szCs w:val="26"/>
        </w:rPr>
        <w:t>Thaùo daàu boâi trôn:</w:t>
      </w:r>
    </w:p>
    <w:p w:rsidR="00940474" w:rsidRPr="00940474" w:rsidRDefault="00940474" w:rsidP="007D6FE2">
      <w:pPr>
        <w:tabs>
          <w:tab w:val="left" w:pos="90"/>
        </w:tabs>
        <w:ind w:firstLine="720"/>
        <w:jc w:val="both"/>
        <w:rPr>
          <w:rFonts w:ascii="VNI-Times" w:hAnsi="VNI-Times"/>
          <w:sz w:val="26"/>
          <w:szCs w:val="26"/>
        </w:rPr>
      </w:pPr>
      <w:proofErr w:type="gramStart"/>
      <w:r w:rsidRPr="00940474">
        <w:rPr>
          <w:rFonts w:ascii="VNI-Times" w:hAnsi="VNI-Times"/>
          <w:sz w:val="26"/>
          <w:szCs w:val="26"/>
        </w:rPr>
        <w:lastRenderedPageBreak/>
        <w:t>Ñaàu ñaåy cuûa maùy neùn rotor naèm treân naép cuûa maùy neùn, ta quay ngöôïc maùy neùn laïi luùc naøy daàu boâi trôn seõ töï ñoäng chaûy ra.</w:t>
      </w:r>
      <w:proofErr w:type="gramEnd"/>
      <w:r w:rsidRPr="00940474">
        <w:rPr>
          <w:rFonts w:ascii="VNI-Times" w:hAnsi="VNI-Times"/>
          <w:sz w:val="26"/>
          <w:szCs w:val="26"/>
        </w:rPr>
        <w:t xml:space="preserve"> </w:t>
      </w:r>
    </w:p>
    <w:p w:rsidR="00D46356" w:rsidRDefault="00940474" w:rsidP="00554669">
      <w:pPr>
        <w:tabs>
          <w:tab w:val="left" w:pos="90"/>
        </w:tabs>
        <w:ind w:firstLine="720"/>
        <w:jc w:val="both"/>
        <w:rPr>
          <w:rFonts w:ascii="VNI-Times" w:hAnsi="VNI-Times"/>
          <w:sz w:val="26"/>
          <w:szCs w:val="26"/>
        </w:rPr>
      </w:pPr>
      <w:r w:rsidRPr="00940474">
        <w:rPr>
          <w:rFonts w:ascii="VNI-Times" w:hAnsi="VNI-Times"/>
          <w:sz w:val="26"/>
          <w:szCs w:val="26"/>
        </w:rPr>
        <w:t>Naïp daàu boâi trôn: cho daàu boâi trôn vaøo bình ñuû soá löôïng caàn naïp, sau ñoù cho daàu boâi trôn vaøo ñöôøng ñaåy maùy neùn (khoâng cho maùy neùn chaïy).</w:t>
      </w:r>
    </w:p>
    <w:p w:rsidR="00554669" w:rsidRDefault="00554669" w:rsidP="00554669">
      <w:pPr>
        <w:tabs>
          <w:tab w:val="left" w:pos="90"/>
        </w:tabs>
        <w:ind w:firstLine="720"/>
        <w:jc w:val="both"/>
        <w:rPr>
          <w:rFonts w:ascii="VNI-Times" w:hAnsi="VNI-Times"/>
          <w:sz w:val="26"/>
          <w:szCs w:val="26"/>
        </w:rPr>
      </w:pPr>
    </w:p>
    <w:p w:rsidR="00554669" w:rsidRDefault="00554669" w:rsidP="00554669">
      <w:pPr>
        <w:tabs>
          <w:tab w:val="left" w:pos="90"/>
        </w:tabs>
        <w:ind w:firstLine="720"/>
        <w:jc w:val="both"/>
        <w:rPr>
          <w:rFonts w:ascii="VNI-Times" w:hAnsi="VNI-Times"/>
          <w:sz w:val="26"/>
          <w:szCs w:val="26"/>
        </w:rPr>
      </w:pPr>
    </w:p>
    <w:p w:rsidR="00554669" w:rsidRDefault="00554669" w:rsidP="00554669">
      <w:pPr>
        <w:tabs>
          <w:tab w:val="left" w:pos="90"/>
        </w:tabs>
        <w:ind w:firstLine="720"/>
        <w:jc w:val="both"/>
        <w:rPr>
          <w:rFonts w:ascii="VNI-Times" w:hAnsi="VNI-Times"/>
          <w:sz w:val="26"/>
          <w:szCs w:val="26"/>
        </w:rPr>
      </w:pPr>
    </w:p>
    <w:p w:rsidR="00554669" w:rsidRDefault="00554669" w:rsidP="00554669">
      <w:pPr>
        <w:tabs>
          <w:tab w:val="left" w:pos="90"/>
        </w:tabs>
        <w:ind w:firstLine="720"/>
        <w:jc w:val="both"/>
        <w:rPr>
          <w:rFonts w:ascii="VNI-Times" w:hAnsi="VNI-Times"/>
          <w:sz w:val="26"/>
          <w:szCs w:val="26"/>
        </w:rPr>
      </w:pPr>
    </w:p>
    <w:p w:rsidR="00554669" w:rsidRDefault="00554669" w:rsidP="00554669">
      <w:pPr>
        <w:tabs>
          <w:tab w:val="left" w:pos="90"/>
        </w:tabs>
        <w:ind w:firstLine="720"/>
        <w:jc w:val="both"/>
        <w:rPr>
          <w:rFonts w:ascii="VNI-Times" w:hAnsi="VNI-Times"/>
          <w:sz w:val="26"/>
          <w:szCs w:val="26"/>
        </w:rPr>
      </w:pPr>
    </w:p>
    <w:p w:rsidR="00554669" w:rsidRDefault="00554669" w:rsidP="00554669">
      <w:pPr>
        <w:tabs>
          <w:tab w:val="left" w:pos="90"/>
        </w:tabs>
        <w:ind w:firstLine="720"/>
        <w:jc w:val="both"/>
        <w:rPr>
          <w:rFonts w:ascii="VNI-Times" w:hAnsi="VNI-Times"/>
          <w:sz w:val="26"/>
          <w:szCs w:val="26"/>
        </w:rPr>
      </w:pPr>
    </w:p>
    <w:p w:rsidR="00554669" w:rsidRDefault="00554669" w:rsidP="00554669">
      <w:pPr>
        <w:tabs>
          <w:tab w:val="left" w:pos="90"/>
        </w:tabs>
        <w:ind w:firstLine="720"/>
        <w:jc w:val="both"/>
        <w:rPr>
          <w:rFonts w:ascii="VNI-Times" w:hAnsi="VNI-Times"/>
          <w:sz w:val="26"/>
          <w:szCs w:val="26"/>
        </w:rPr>
      </w:pPr>
    </w:p>
    <w:p w:rsidR="00554669" w:rsidRDefault="00554669" w:rsidP="00554669">
      <w:pPr>
        <w:tabs>
          <w:tab w:val="left" w:pos="90"/>
        </w:tabs>
        <w:ind w:firstLine="720"/>
        <w:jc w:val="both"/>
        <w:rPr>
          <w:rFonts w:ascii="VNI-Times" w:hAnsi="VNI-Times"/>
          <w:sz w:val="26"/>
          <w:szCs w:val="26"/>
        </w:rPr>
      </w:pPr>
    </w:p>
    <w:p w:rsidR="00554669" w:rsidRDefault="00554669" w:rsidP="00554669">
      <w:pPr>
        <w:tabs>
          <w:tab w:val="left" w:pos="90"/>
        </w:tabs>
        <w:ind w:firstLine="720"/>
        <w:jc w:val="both"/>
        <w:rPr>
          <w:rFonts w:ascii="VNI-Times" w:hAnsi="VNI-Times"/>
          <w:sz w:val="26"/>
          <w:szCs w:val="26"/>
        </w:rPr>
      </w:pPr>
    </w:p>
    <w:p w:rsidR="00554669" w:rsidRDefault="00554669" w:rsidP="00554669">
      <w:pPr>
        <w:tabs>
          <w:tab w:val="left" w:pos="90"/>
        </w:tabs>
        <w:ind w:firstLine="720"/>
        <w:jc w:val="both"/>
        <w:rPr>
          <w:rFonts w:ascii="VNI-Times" w:hAnsi="VNI-Times"/>
          <w:sz w:val="26"/>
          <w:szCs w:val="26"/>
        </w:rPr>
      </w:pPr>
    </w:p>
    <w:p w:rsidR="00554669" w:rsidRDefault="00554669" w:rsidP="00554669">
      <w:pPr>
        <w:tabs>
          <w:tab w:val="left" w:pos="90"/>
        </w:tabs>
        <w:ind w:firstLine="720"/>
        <w:jc w:val="both"/>
        <w:rPr>
          <w:rFonts w:ascii="VNI-Times" w:hAnsi="VNI-Times"/>
          <w:sz w:val="26"/>
          <w:szCs w:val="26"/>
        </w:rPr>
      </w:pPr>
    </w:p>
    <w:p w:rsidR="00554669" w:rsidRDefault="00554669" w:rsidP="00554669">
      <w:pPr>
        <w:tabs>
          <w:tab w:val="left" w:pos="90"/>
        </w:tabs>
        <w:ind w:firstLine="720"/>
        <w:jc w:val="both"/>
        <w:rPr>
          <w:rFonts w:ascii="VNI-Times" w:hAnsi="VNI-Times"/>
          <w:sz w:val="26"/>
          <w:szCs w:val="26"/>
        </w:rPr>
      </w:pPr>
    </w:p>
    <w:p w:rsidR="00554669" w:rsidRDefault="00554669" w:rsidP="00554669">
      <w:pPr>
        <w:tabs>
          <w:tab w:val="left" w:pos="90"/>
        </w:tabs>
        <w:ind w:firstLine="720"/>
        <w:jc w:val="both"/>
        <w:rPr>
          <w:rFonts w:ascii="VNI-Times" w:hAnsi="VNI-Times"/>
          <w:sz w:val="26"/>
          <w:szCs w:val="26"/>
        </w:rPr>
      </w:pPr>
    </w:p>
    <w:p w:rsidR="00554669" w:rsidRDefault="00554669" w:rsidP="00554669">
      <w:pPr>
        <w:tabs>
          <w:tab w:val="left" w:pos="90"/>
        </w:tabs>
        <w:ind w:firstLine="720"/>
        <w:jc w:val="both"/>
        <w:rPr>
          <w:rFonts w:ascii="VNI-Times" w:hAnsi="VNI-Times"/>
          <w:sz w:val="26"/>
          <w:szCs w:val="26"/>
        </w:rPr>
      </w:pPr>
    </w:p>
    <w:p w:rsidR="00554669" w:rsidRDefault="00554669" w:rsidP="00554669">
      <w:pPr>
        <w:tabs>
          <w:tab w:val="left" w:pos="90"/>
        </w:tabs>
        <w:ind w:firstLine="720"/>
        <w:jc w:val="both"/>
        <w:rPr>
          <w:rFonts w:ascii="VNI-Times" w:hAnsi="VNI-Times"/>
          <w:sz w:val="26"/>
          <w:szCs w:val="26"/>
        </w:rPr>
      </w:pPr>
    </w:p>
    <w:p w:rsidR="00554669" w:rsidRDefault="00554669" w:rsidP="00554669">
      <w:pPr>
        <w:tabs>
          <w:tab w:val="left" w:pos="90"/>
        </w:tabs>
        <w:ind w:firstLine="720"/>
        <w:jc w:val="both"/>
        <w:rPr>
          <w:rFonts w:ascii="VNI-Times" w:hAnsi="VNI-Times"/>
          <w:sz w:val="26"/>
          <w:szCs w:val="26"/>
        </w:rPr>
      </w:pPr>
    </w:p>
    <w:p w:rsidR="00554669" w:rsidRDefault="00554669" w:rsidP="00554669">
      <w:pPr>
        <w:tabs>
          <w:tab w:val="left" w:pos="90"/>
        </w:tabs>
        <w:ind w:firstLine="720"/>
        <w:jc w:val="both"/>
        <w:rPr>
          <w:rFonts w:ascii="VNI-Times" w:hAnsi="VNI-Times"/>
          <w:sz w:val="26"/>
          <w:szCs w:val="26"/>
        </w:rPr>
      </w:pPr>
    </w:p>
    <w:p w:rsidR="00554669" w:rsidRDefault="00554669" w:rsidP="00554669">
      <w:pPr>
        <w:tabs>
          <w:tab w:val="left" w:pos="90"/>
        </w:tabs>
        <w:ind w:firstLine="720"/>
        <w:jc w:val="both"/>
        <w:rPr>
          <w:rFonts w:ascii="VNI-Times" w:hAnsi="VNI-Times"/>
          <w:sz w:val="26"/>
          <w:szCs w:val="26"/>
        </w:rPr>
      </w:pPr>
    </w:p>
    <w:p w:rsidR="00554669" w:rsidRDefault="00554669" w:rsidP="00554669">
      <w:pPr>
        <w:tabs>
          <w:tab w:val="left" w:pos="90"/>
        </w:tabs>
        <w:ind w:firstLine="720"/>
        <w:jc w:val="both"/>
        <w:rPr>
          <w:rFonts w:ascii="VNI-Times" w:hAnsi="VNI-Times"/>
          <w:sz w:val="26"/>
          <w:szCs w:val="26"/>
        </w:rPr>
      </w:pPr>
    </w:p>
    <w:p w:rsidR="00554669" w:rsidRDefault="00554669" w:rsidP="00554669">
      <w:pPr>
        <w:tabs>
          <w:tab w:val="left" w:pos="90"/>
        </w:tabs>
        <w:ind w:firstLine="720"/>
        <w:jc w:val="both"/>
        <w:rPr>
          <w:rFonts w:ascii="VNI-Times" w:hAnsi="VNI-Times"/>
          <w:sz w:val="26"/>
          <w:szCs w:val="26"/>
        </w:rPr>
      </w:pPr>
    </w:p>
    <w:p w:rsidR="00554669" w:rsidRDefault="00554669" w:rsidP="00554669">
      <w:pPr>
        <w:tabs>
          <w:tab w:val="left" w:pos="90"/>
        </w:tabs>
        <w:ind w:firstLine="720"/>
        <w:jc w:val="both"/>
        <w:rPr>
          <w:rFonts w:ascii="VNI-Times" w:hAnsi="VNI-Times"/>
          <w:sz w:val="26"/>
          <w:szCs w:val="26"/>
        </w:rPr>
      </w:pPr>
    </w:p>
    <w:p w:rsidR="00554669" w:rsidRDefault="00554669" w:rsidP="00554669">
      <w:pPr>
        <w:tabs>
          <w:tab w:val="left" w:pos="90"/>
        </w:tabs>
        <w:ind w:firstLine="720"/>
        <w:jc w:val="both"/>
        <w:rPr>
          <w:rFonts w:ascii="VNI-Times" w:hAnsi="VNI-Times"/>
          <w:sz w:val="26"/>
          <w:szCs w:val="26"/>
        </w:rPr>
      </w:pPr>
    </w:p>
    <w:p w:rsidR="00554669" w:rsidRDefault="00554669" w:rsidP="00554669">
      <w:pPr>
        <w:tabs>
          <w:tab w:val="left" w:pos="90"/>
        </w:tabs>
        <w:ind w:firstLine="720"/>
        <w:jc w:val="both"/>
        <w:rPr>
          <w:rFonts w:ascii="VNI-Times" w:hAnsi="VNI-Times"/>
          <w:sz w:val="26"/>
          <w:szCs w:val="26"/>
        </w:rPr>
      </w:pPr>
    </w:p>
    <w:p w:rsidR="00554669" w:rsidRDefault="00554669" w:rsidP="00554669">
      <w:pPr>
        <w:tabs>
          <w:tab w:val="left" w:pos="90"/>
        </w:tabs>
        <w:ind w:firstLine="720"/>
        <w:jc w:val="both"/>
        <w:rPr>
          <w:rFonts w:ascii="VNI-Times" w:hAnsi="VNI-Times"/>
          <w:sz w:val="26"/>
          <w:szCs w:val="26"/>
        </w:rPr>
      </w:pPr>
    </w:p>
    <w:p w:rsidR="00554669" w:rsidRDefault="00554669" w:rsidP="00554669">
      <w:pPr>
        <w:tabs>
          <w:tab w:val="left" w:pos="90"/>
        </w:tabs>
        <w:ind w:firstLine="720"/>
        <w:jc w:val="both"/>
        <w:rPr>
          <w:rFonts w:ascii="VNI-Times" w:hAnsi="VNI-Times"/>
          <w:sz w:val="26"/>
          <w:szCs w:val="26"/>
        </w:rPr>
      </w:pPr>
    </w:p>
    <w:p w:rsidR="00554669" w:rsidRDefault="00554669" w:rsidP="00554669">
      <w:pPr>
        <w:tabs>
          <w:tab w:val="left" w:pos="90"/>
        </w:tabs>
        <w:ind w:firstLine="720"/>
        <w:jc w:val="both"/>
        <w:rPr>
          <w:rFonts w:ascii="VNI-Times" w:hAnsi="VNI-Times"/>
          <w:sz w:val="26"/>
          <w:szCs w:val="26"/>
        </w:rPr>
      </w:pPr>
    </w:p>
    <w:p w:rsidR="00554669" w:rsidRDefault="00554669" w:rsidP="00554669">
      <w:pPr>
        <w:tabs>
          <w:tab w:val="left" w:pos="90"/>
        </w:tabs>
        <w:ind w:firstLine="720"/>
        <w:jc w:val="both"/>
        <w:rPr>
          <w:rFonts w:ascii="VNI-Times" w:hAnsi="VNI-Times"/>
          <w:sz w:val="26"/>
          <w:szCs w:val="26"/>
        </w:rPr>
      </w:pPr>
    </w:p>
    <w:p w:rsidR="00554669" w:rsidRDefault="00554669" w:rsidP="00554669">
      <w:pPr>
        <w:tabs>
          <w:tab w:val="left" w:pos="90"/>
        </w:tabs>
        <w:ind w:firstLine="720"/>
        <w:jc w:val="both"/>
        <w:rPr>
          <w:rFonts w:ascii="VNI-Times" w:hAnsi="VNI-Times"/>
          <w:sz w:val="26"/>
          <w:szCs w:val="26"/>
        </w:rPr>
      </w:pPr>
    </w:p>
    <w:p w:rsidR="00554669" w:rsidRDefault="00554669" w:rsidP="00554669">
      <w:pPr>
        <w:tabs>
          <w:tab w:val="left" w:pos="90"/>
        </w:tabs>
        <w:ind w:firstLine="720"/>
        <w:jc w:val="both"/>
        <w:rPr>
          <w:rFonts w:ascii="VNI-Times" w:hAnsi="VNI-Times"/>
          <w:sz w:val="26"/>
          <w:szCs w:val="26"/>
        </w:rPr>
      </w:pPr>
    </w:p>
    <w:p w:rsidR="00554669" w:rsidRDefault="00554669" w:rsidP="00554669">
      <w:pPr>
        <w:tabs>
          <w:tab w:val="left" w:pos="90"/>
        </w:tabs>
        <w:ind w:firstLine="720"/>
        <w:jc w:val="both"/>
        <w:rPr>
          <w:rFonts w:ascii="VNI-Times" w:hAnsi="VNI-Times"/>
          <w:sz w:val="26"/>
          <w:szCs w:val="26"/>
        </w:rPr>
      </w:pPr>
    </w:p>
    <w:p w:rsidR="00554669" w:rsidRDefault="00554669" w:rsidP="00554669">
      <w:pPr>
        <w:tabs>
          <w:tab w:val="left" w:pos="90"/>
        </w:tabs>
        <w:ind w:firstLine="720"/>
        <w:jc w:val="both"/>
        <w:rPr>
          <w:rFonts w:ascii="VNI-Times" w:hAnsi="VNI-Times"/>
          <w:sz w:val="26"/>
          <w:szCs w:val="26"/>
        </w:rPr>
      </w:pPr>
    </w:p>
    <w:p w:rsidR="00554669" w:rsidRDefault="00554669" w:rsidP="00554669">
      <w:pPr>
        <w:tabs>
          <w:tab w:val="left" w:pos="90"/>
        </w:tabs>
        <w:ind w:firstLine="720"/>
        <w:jc w:val="both"/>
        <w:rPr>
          <w:rFonts w:ascii="VNI-Times" w:hAnsi="VNI-Times"/>
          <w:sz w:val="26"/>
          <w:szCs w:val="26"/>
        </w:rPr>
      </w:pPr>
    </w:p>
    <w:p w:rsidR="00554669" w:rsidRDefault="00554669" w:rsidP="00554669">
      <w:pPr>
        <w:tabs>
          <w:tab w:val="left" w:pos="90"/>
        </w:tabs>
        <w:ind w:firstLine="720"/>
        <w:jc w:val="both"/>
        <w:rPr>
          <w:rFonts w:ascii="VNI-Times" w:hAnsi="VNI-Times"/>
          <w:sz w:val="26"/>
          <w:szCs w:val="26"/>
        </w:rPr>
      </w:pPr>
    </w:p>
    <w:p w:rsidR="00554669" w:rsidRDefault="00554669" w:rsidP="00554669">
      <w:pPr>
        <w:tabs>
          <w:tab w:val="left" w:pos="90"/>
        </w:tabs>
        <w:ind w:firstLine="720"/>
        <w:jc w:val="both"/>
        <w:rPr>
          <w:rFonts w:ascii="VNI-Times" w:hAnsi="VNI-Times"/>
          <w:sz w:val="26"/>
          <w:szCs w:val="26"/>
        </w:rPr>
      </w:pPr>
    </w:p>
    <w:p w:rsidR="00554669" w:rsidRDefault="00554669" w:rsidP="00554669">
      <w:pPr>
        <w:tabs>
          <w:tab w:val="left" w:pos="90"/>
        </w:tabs>
        <w:ind w:firstLine="720"/>
        <w:jc w:val="both"/>
        <w:rPr>
          <w:rFonts w:ascii="VNI-Times" w:hAnsi="VNI-Times"/>
          <w:sz w:val="26"/>
          <w:szCs w:val="26"/>
        </w:rPr>
      </w:pPr>
    </w:p>
    <w:p w:rsidR="00554669" w:rsidRDefault="00554669" w:rsidP="00554669">
      <w:pPr>
        <w:tabs>
          <w:tab w:val="left" w:pos="90"/>
        </w:tabs>
        <w:ind w:firstLine="720"/>
        <w:jc w:val="both"/>
        <w:rPr>
          <w:b/>
          <w:sz w:val="32"/>
          <w:szCs w:val="32"/>
        </w:rPr>
      </w:pPr>
    </w:p>
    <w:p w:rsidR="004F2332" w:rsidRDefault="00A3118A" w:rsidP="007D6FE2">
      <w:pPr>
        <w:tabs>
          <w:tab w:val="left" w:pos="90"/>
        </w:tabs>
        <w:ind w:firstLine="720"/>
        <w:jc w:val="center"/>
        <w:rPr>
          <w:b/>
          <w:sz w:val="32"/>
          <w:szCs w:val="32"/>
        </w:rPr>
      </w:pPr>
      <w:r>
        <w:rPr>
          <w:b/>
          <w:sz w:val="32"/>
          <w:szCs w:val="32"/>
        </w:rPr>
        <w:lastRenderedPageBreak/>
        <w:t>BÀI 5: GIA CÔNG ỐNG, SỬA CHỮ</w:t>
      </w:r>
      <w:r w:rsidR="00FA38C9" w:rsidRPr="00FA38C9">
        <w:rPr>
          <w:b/>
          <w:sz w:val="32"/>
          <w:szCs w:val="32"/>
        </w:rPr>
        <w:t>A.</w:t>
      </w:r>
    </w:p>
    <w:p w:rsidR="00FA38C9" w:rsidRPr="00B679FF" w:rsidRDefault="00FA38C9" w:rsidP="007D6FE2">
      <w:pPr>
        <w:tabs>
          <w:tab w:val="left" w:pos="90"/>
        </w:tabs>
        <w:ind w:firstLine="720"/>
        <w:jc w:val="both"/>
        <w:rPr>
          <w:rFonts w:ascii="VNI-Times" w:hAnsi="VNI-Times"/>
          <w:sz w:val="26"/>
          <w:szCs w:val="26"/>
        </w:rPr>
      </w:pPr>
      <w:r w:rsidRPr="00B679FF">
        <w:rPr>
          <w:rFonts w:ascii="VNI-Times" w:hAnsi="VNI-Times"/>
          <w:b/>
          <w:sz w:val="26"/>
          <w:szCs w:val="26"/>
        </w:rPr>
        <w:t>I</w:t>
      </w:r>
      <w:proofErr w:type="gramStart"/>
      <w:r w:rsidRPr="00B679FF">
        <w:rPr>
          <w:rFonts w:ascii="VNI-Times" w:hAnsi="VNI-Times"/>
          <w:b/>
          <w:sz w:val="26"/>
          <w:szCs w:val="26"/>
        </w:rPr>
        <w:t>/  MUÏC</w:t>
      </w:r>
      <w:proofErr w:type="gramEnd"/>
      <w:r w:rsidRPr="00B679FF">
        <w:rPr>
          <w:rFonts w:ascii="VNI-Times" w:hAnsi="VNI-Times"/>
          <w:b/>
          <w:sz w:val="26"/>
          <w:szCs w:val="26"/>
        </w:rPr>
        <w:t xml:space="preserve"> ÑÍCH – YEÂU CAÀU :</w:t>
      </w:r>
    </w:p>
    <w:p w:rsidR="00FA38C9" w:rsidRPr="00B679FF" w:rsidRDefault="00FA38C9" w:rsidP="007D6FE2">
      <w:pPr>
        <w:tabs>
          <w:tab w:val="left" w:pos="90"/>
        </w:tabs>
        <w:ind w:firstLine="720"/>
        <w:rPr>
          <w:rFonts w:ascii="VNI-Times" w:hAnsi="VNI-Times"/>
          <w:noProof/>
          <w:sz w:val="26"/>
        </w:rPr>
      </w:pPr>
      <w:r w:rsidRPr="00B679FF">
        <w:rPr>
          <w:rFonts w:ascii="VNI-Times" w:hAnsi="VNI-Times"/>
          <w:sz w:val="26"/>
          <w:szCs w:val="26"/>
        </w:rPr>
        <w:t xml:space="preserve">1. Muïc </w:t>
      </w:r>
      <w:proofErr w:type="gramStart"/>
      <w:r w:rsidRPr="00B679FF">
        <w:rPr>
          <w:rFonts w:ascii="VNI-Times" w:hAnsi="VNI-Times"/>
          <w:sz w:val="26"/>
          <w:szCs w:val="26"/>
        </w:rPr>
        <w:t>ñích :</w:t>
      </w:r>
      <w:proofErr w:type="gramEnd"/>
      <w:r w:rsidRPr="00B679FF">
        <w:rPr>
          <w:rFonts w:ascii="VNI-Times" w:hAnsi="VNI-Times"/>
          <w:sz w:val="26"/>
        </w:rPr>
        <w:t xml:space="preserve">  </w:t>
      </w:r>
      <w:r w:rsidRPr="00B679FF">
        <w:rPr>
          <w:rFonts w:ascii="VNI-Times" w:hAnsi="VNI-Times"/>
          <w:sz w:val="26"/>
          <w:szCs w:val="26"/>
        </w:rPr>
        <w:t>Sau baøi hoïc naøy ngöôøi hoïc seõ thöïc hieän ñöôïc:</w:t>
      </w:r>
    </w:p>
    <w:p w:rsidR="00FA38C9" w:rsidRPr="00B679FF" w:rsidRDefault="00FA38C9" w:rsidP="007D6FE2">
      <w:pPr>
        <w:tabs>
          <w:tab w:val="left" w:pos="90"/>
        </w:tabs>
        <w:ind w:firstLine="720"/>
        <w:jc w:val="both"/>
        <w:rPr>
          <w:rFonts w:ascii="VNI-Times" w:hAnsi="VNI-Times"/>
          <w:sz w:val="26"/>
          <w:szCs w:val="26"/>
        </w:rPr>
      </w:pPr>
      <w:r>
        <w:rPr>
          <w:rFonts w:ascii="VNI-Times" w:hAnsi="VNI-Times"/>
          <w:sz w:val="26"/>
          <w:szCs w:val="26"/>
        </w:rPr>
        <w:t xml:space="preserve"> </w:t>
      </w:r>
      <w:r w:rsidRPr="00B679FF">
        <w:rPr>
          <w:rFonts w:ascii="VNI-Times" w:hAnsi="VNI-Times"/>
          <w:sz w:val="26"/>
          <w:szCs w:val="26"/>
        </w:rPr>
        <w:t>- Trình baøy</w:t>
      </w:r>
      <w:r>
        <w:rPr>
          <w:rFonts w:ascii="VNI-Times" w:hAnsi="VNI-Times"/>
          <w:sz w:val="26"/>
          <w:szCs w:val="26"/>
        </w:rPr>
        <w:t>, th</w:t>
      </w:r>
      <w:r>
        <w:rPr>
          <w:sz w:val="26"/>
          <w:szCs w:val="26"/>
        </w:rPr>
        <w:t xml:space="preserve">ực </w:t>
      </w:r>
      <w:proofErr w:type="gramStart"/>
      <w:r>
        <w:rPr>
          <w:sz w:val="26"/>
          <w:szCs w:val="26"/>
        </w:rPr>
        <w:t xml:space="preserve">hiện </w:t>
      </w:r>
      <w:r w:rsidRPr="00B679FF">
        <w:rPr>
          <w:rFonts w:ascii="VNI-Times" w:hAnsi="VNI-Times"/>
          <w:sz w:val="26"/>
          <w:szCs w:val="26"/>
        </w:rPr>
        <w:t xml:space="preserve"> </w:t>
      </w:r>
      <w:r w:rsidRPr="00FD2621">
        <w:rPr>
          <w:rFonts w:ascii="VNI-Times" w:hAnsi="VNI-Times"/>
          <w:sz w:val="26"/>
          <w:szCs w:val="26"/>
        </w:rPr>
        <w:t>ñöôïc</w:t>
      </w:r>
      <w:proofErr w:type="gramEnd"/>
      <w:r w:rsidRPr="00FD2621">
        <w:rPr>
          <w:sz w:val="26"/>
          <w:szCs w:val="26"/>
        </w:rPr>
        <w:t xml:space="preserve"> cách</w:t>
      </w:r>
      <w:r>
        <w:rPr>
          <w:rFonts w:ascii="VNI-Times" w:hAnsi="VNI-Times"/>
          <w:sz w:val="26"/>
          <w:szCs w:val="26"/>
        </w:rPr>
        <w:t xml:space="preserve"> </w:t>
      </w:r>
      <w:r w:rsidR="009F480B" w:rsidRPr="009F480B">
        <w:rPr>
          <w:sz w:val="26"/>
          <w:szCs w:val="26"/>
        </w:rPr>
        <w:t>gia công ống, sửa chũa</w:t>
      </w:r>
      <w:r w:rsidR="009F480B">
        <w:rPr>
          <w:b/>
          <w:sz w:val="32"/>
          <w:szCs w:val="32"/>
        </w:rPr>
        <w:t xml:space="preserve"> </w:t>
      </w:r>
      <w:r w:rsidR="009F480B" w:rsidRPr="009F480B">
        <w:rPr>
          <w:sz w:val="26"/>
          <w:szCs w:val="26"/>
        </w:rPr>
        <w:t>máy</w:t>
      </w:r>
      <w:r w:rsidR="009F480B">
        <w:rPr>
          <w:sz w:val="26"/>
          <w:szCs w:val="26"/>
        </w:rPr>
        <w:t xml:space="preserve"> lạnh 1 khối</w:t>
      </w:r>
      <w:r w:rsidRPr="009F480B">
        <w:rPr>
          <w:rFonts w:ascii="VNI-Times" w:hAnsi="VNI-Times"/>
          <w:sz w:val="26"/>
          <w:szCs w:val="26"/>
        </w:rPr>
        <w:t>.</w:t>
      </w:r>
    </w:p>
    <w:p w:rsidR="00FA38C9" w:rsidRPr="00FD2621" w:rsidRDefault="00FA38C9" w:rsidP="007D6FE2">
      <w:pPr>
        <w:tabs>
          <w:tab w:val="left" w:pos="90"/>
        </w:tabs>
        <w:ind w:firstLine="720"/>
        <w:jc w:val="both"/>
        <w:rPr>
          <w:sz w:val="26"/>
          <w:szCs w:val="26"/>
        </w:rPr>
      </w:pPr>
      <w:r w:rsidRPr="00B679FF">
        <w:rPr>
          <w:rFonts w:ascii="VNI-Times" w:hAnsi="VNI-Times"/>
          <w:sz w:val="26"/>
          <w:szCs w:val="26"/>
        </w:rPr>
        <w:t xml:space="preserve">           - Bieát caùch ño kieåm tra</w:t>
      </w:r>
      <w:r w:rsidR="009F480B">
        <w:rPr>
          <w:rFonts w:ascii="VNI-Times" w:hAnsi="VNI-Times"/>
          <w:sz w:val="26"/>
          <w:szCs w:val="26"/>
        </w:rPr>
        <w:t xml:space="preserve"> </w:t>
      </w:r>
      <w:r w:rsidR="009F480B">
        <w:rPr>
          <w:sz w:val="26"/>
          <w:szCs w:val="26"/>
        </w:rPr>
        <w:t>và</w:t>
      </w:r>
      <w:r w:rsidRPr="00B679FF">
        <w:rPr>
          <w:rFonts w:ascii="VNI-Times" w:hAnsi="VNI-Times"/>
          <w:sz w:val="26"/>
          <w:szCs w:val="26"/>
        </w:rPr>
        <w:t xml:space="preserve"> caùc </w:t>
      </w:r>
      <w:r>
        <w:rPr>
          <w:rFonts w:ascii="VNI-Times" w:hAnsi="VNI-Times"/>
          <w:sz w:val="26"/>
          <w:szCs w:val="26"/>
        </w:rPr>
        <w:t>b</w:t>
      </w:r>
      <w:r>
        <w:rPr>
          <w:sz w:val="26"/>
          <w:szCs w:val="26"/>
          <w:lang w:val="vi-VN"/>
        </w:rPr>
        <w:t>ước</w:t>
      </w:r>
      <w:r w:rsidRPr="00B679FF">
        <w:rPr>
          <w:rFonts w:ascii="VNI-Times" w:hAnsi="VNI-Times"/>
          <w:sz w:val="26"/>
          <w:szCs w:val="26"/>
        </w:rPr>
        <w:t xml:space="preserve"> </w:t>
      </w:r>
      <w:r w:rsidR="009F480B" w:rsidRPr="009F480B">
        <w:rPr>
          <w:sz w:val="26"/>
          <w:szCs w:val="26"/>
        </w:rPr>
        <w:t>sửa chũa</w:t>
      </w:r>
      <w:r w:rsidR="009F480B">
        <w:rPr>
          <w:b/>
          <w:sz w:val="32"/>
          <w:szCs w:val="32"/>
        </w:rPr>
        <w:t xml:space="preserve"> </w:t>
      </w:r>
      <w:r w:rsidR="009F480B" w:rsidRPr="009F480B">
        <w:rPr>
          <w:sz w:val="26"/>
          <w:szCs w:val="26"/>
        </w:rPr>
        <w:t>máy</w:t>
      </w:r>
      <w:r w:rsidR="009F480B">
        <w:rPr>
          <w:sz w:val="26"/>
          <w:szCs w:val="26"/>
        </w:rPr>
        <w:t xml:space="preserve"> lạnh 1 khối.</w:t>
      </w:r>
      <w:r w:rsidRPr="00FD2621">
        <w:rPr>
          <w:sz w:val="26"/>
          <w:szCs w:val="26"/>
        </w:rPr>
        <w:t xml:space="preserve"> </w:t>
      </w:r>
    </w:p>
    <w:p w:rsidR="00FA38C9" w:rsidRPr="00B679FF" w:rsidRDefault="00FA38C9" w:rsidP="007D6FE2">
      <w:pPr>
        <w:tabs>
          <w:tab w:val="left" w:pos="90"/>
        </w:tabs>
        <w:ind w:firstLine="720"/>
        <w:jc w:val="both"/>
        <w:rPr>
          <w:rFonts w:ascii="VNI-Times" w:hAnsi="VNI-Times"/>
          <w:sz w:val="26"/>
          <w:szCs w:val="26"/>
        </w:rPr>
      </w:pPr>
      <w:r w:rsidRPr="00B679FF">
        <w:rPr>
          <w:rFonts w:ascii="VNI-Times" w:hAnsi="VNI-Times"/>
          <w:sz w:val="26"/>
          <w:szCs w:val="26"/>
        </w:rPr>
        <w:t xml:space="preserve">           - Xaùc ñònh ñöôïc caùc</w:t>
      </w:r>
      <w:r w:rsidRPr="00FD2621">
        <w:rPr>
          <w:sz w:val="26"/>
          <w:szCs w:val="26"/>
        </w:rPr>
        <w:t xml:space="preserve"> thông số đo </w:t>
      </w:r>
      <w:r w:rsidRPr="00FD2621">
        <w:rPr>
          <w:rFonts w:ascii="VNI-Times" w:hAnsi="VNI-Times"/>
          <w:sz w:val="26"/>
          <w:szCs w:val="26"/>
        </w:rPr>
        <w:t xml:space="preserve">cuûa </w:t>
      </w:r>
      <w:r w:rsidR="009F480B" w:rsidRPr="009F480B">
        <w:rPr>
          <w:sz w:val="26"/>
          <w:szCs w:val="26"/>
        </w:rPr>
        <w:t>máy</w:t>
      </w:r>
      <w:r w:rsidR="009F480B">
        <w:rPr>
          <w:sz w:val="26"/>
          <w:szCs w:val="26"/>
        </w:rPr>
        <w:t xml:space="preserve"> lạnh 1 khối</w:t>
      </w:r>
      <w:r w:rsidRPr="00FD2621">
        <w:rPr>
          <w:sz w:val="26"/>
          <w:szCs w:val="26"/>
        </w:rPr>
        <w:t>.</w:t>
      </w:r>
    </w:p>
    <w:p w:rsidR="00FA38C9" w:rsidRPr="00B679FF" w:rsidRDefault="00FA38C9" w:rsidP="007D6FE2">
      <w:pPr>
        <w:tabs>
          <w:tab w:val="left" w:pos="90"/>
        </w:tabs>
        <w:ind w:firstLine="720"/>
        <w:jc w:val="both"/>
        <w:rPr>
          <w:rFonts w:ascii="VNI-Times" w:hAnsi="VNI-Times"/>
          <w:sz w:val="26"/>
          <w:szCs w:val="26"/>
        </w:rPr>
      </w:pPr>
      <w:r w:rsidRPr="00B679FF">
        <w:rPr>
          <w:rFonts w:ascii="VNI-Times" w:hAnsi="VNI-Times"/>
          <w:sz w:val="26"/>
          <w:szCs w:val="26"/>
        </w:rPr>
        <w:t xml:space="preserve">2. Yeâu </w:t>
      </w:r>
      <w:proofErr w:type="gramStart"/>
      <w:r w:rsidRPr="00B679FF">
        <w:rPr>
          <w:rFonts w:ascii="VNI-Times" w:hAnsi="VNI-Times"/>
          <w:sz w:val="26"/>
          <w:szCs w:val="26"/>
        </w:rPr>
        <w:t>caàu :</w:t>
      </w:r>
      <w:proofErr w:type="gramEnd"/>
      <w:r w:rsidRPr="00B679FF">
        <w:rPr>
          <w:rFonts w:ascii="VNI-Times" w:hAnsi="VNI-Times"/>
          <w:sz w:val="26"/>
          <w:szCs w:val="26"/>
        </w:rPr>
        <w:t xml:space="preserve"> </w:t>
      </w:r>
    </w:p>
    <w:p w:rsidR="00FA38C9" w:rsidRDefault="00FA38C9" w:rsidP="007D6FE2">
      <w:pPr>
        <w:tabs>
          <w:tab w:val="left" w:pos="90"/>
        </w:tabs>
        <w:ind w:firstLine="720"/>
        <w:jc w:val="both"/>
        <w:rPr>
          <w:sz w:val="26"/>
          <w:szCs w:val="26"/>
        </w:rPr>
      </w:pPr>
      <w:r w:rsidRPr="00B679FF">
        <w:rPr>
          <w:rFonts w:ascii="VNI-Times" w:hAnsi="VNI-Times"/>
          <w:sz w:val="26"/>
          <w:szCs w:val="26"/>
        </w:rPr>
        <w:t xml:space="preserve">Kyõ </w:t>
      </w:r>
      <w:proofErr w:type="gramStart"/>
      <w:r w:rsidRPr="00B679FF">
        <w:rPr>
          <w:rFonts w:ascii="VNI-Times" w:hAnsi="VNI-Times"/>
          <w:sz w:val="26"/>
          <w:szCs w:val="26"/>
        </w:rPr>
        <w:t>thuaät :</w:t>
      </w:r>
      <w:proofErr w:type="gramEnd"/>
      <w:r w:rsidRPr="00B679FF">
        <w:rPr>
          <w:rFonts w:ascii="VNI-Times" w:hAnsi="VNI-Times"/>
          <w:sz w:val="26"/>
          <w:szCs w:val="26"/>
        </w:rPr>
        <w:t xml:space="preserve">  - Ño kieåm hi</w:t>
      </w:r>
      <w:r w:rsidRPr="00B679FF">
        <w:rPr>
          <w:sz w:val="26"/>
          <w:szCs w:val="26"/>
        </w:rPr>
        <w:t>ểu được</w:t>
      </w:r>
      <w:r w:rsidRPr="00B679FF">
        <w:rPr>
          <w:rFonts w:ascii="VNI-Times" w:hAnsi="VNI-Times"/>
          <w:sz w:val="26"/>
          <w:szCs w:val="26"/>
        </w:rPr>
        <w:t xml:space="preserve"> caùc</w:t>
      </w:r>
      <w:r w:rsidRPr="00FD2621">
        <w:rPr>
          <w:sz w:val="26"/>
          <w:szCs w:val="26"/>
        </w:rPr>
        <w:t xml:space="preserve"> thông số </w:t>
      </w:r>
      <w:r w:rsidR="009F480B">
        <w:rPr>
          <w:sz w:val="26"/>
          <w:szCs w:val="26"/>
        </w:rPr>
        <w:t xml:space="preserve">của </w:t>
      </w:r>
      <w:r w:rsidR="009F480B" w:rsidRPr="009F480B">
        <w:rPr>
          <w:sz w:val="26"/>
          <w:szCs w:val="26"/>
        </w:rPr>
        <w:t>máy</w:t>
      </w:r>
      <w:r w:rsidR="009F480B">
        <w:rPr>
          <w:sz w:val="26"/>
          <w:szCs w:val="26"/>
        </w:rPr>
        <w:t xml:space="preserve"> lạnh 1 khối</w:t>
      </w:r>
      <w:r w:rsidRPr="00FD2621">
        <w:rPr>
          <w:sz w:val="26"/>
          <w:szCs w:val="26"/>
        </w:rPr>
        <w:t>.</w:t>
      </w:r>
    </w:p>
    <w:p w:rsidR="00FA38C9" w:rsidRPr="00B679FF" w:rsidRDefault="00FA38C9" w:rsidP="007D6FE2">
      <w:pPr>
        <w:tabs>
          <w:tab w:val="left" w:pos="90"/>
        </w:tabs>
        <w:ind w:firstLine="720"/>
        <w:jc w:val="both"/>
        <w:rPr>
          <w:rFonts w:ascii="VNI-Times" w:hAnsi="VNI-Times"/>
          <w:sz w:val="26"/>
          <w:szCs w:val="26"/>
        </w:rPr>
      </w:pPr>
      <w:r w:rsidRPr="00B679FF">
        <w:rPr>
          <w:rFonts w:ascii="VNI-Times" w:hAnsi="VNI-Times"/>
          <w:sz w:val="26"/>
          <w:szCs w:val="26"/>
        </w:rPr>
        <w:t xml:space="preserve">Myõ </w:t>
      </w:r>
      <w:proofErr w:type="gramStart"/>
      <w:r w:rsidRPr="00B679FF">
        <w:rPr>
          <w:rFonts w:ascii="VNI-Times" w:hAnsi="VNI-Times"/>
          <w:sz w:val="26"/>
          <w:szCs w:val="26"/>
        </w:rPr>
        <w:t>thuaät :</w:t>
      </w:r>
      <w:proofErr w:type="gramEnd"/>
      <w:r w:rsidRPr="00B679FF">
        <w:rPr>
          <w:rFonts w:ascii="VNI-Times" w:hAnsi="VNI-Times"/>
          <w:sz w:val="26"/>
          <w:szCs w:val="26"/>
        </w:rPr>
        <w:t xml:space="preserve">   Kyõ thuaät ph</w:t>
      </w:r>
      <w:r w:rsidRPr="00B679FF">
        <w:rPr>
          <w:sz w:val="26"/>
          <w:szCs w:val="26"/>
        </w:rPr>
        <w:t>ải</w:t>
      </w:r>
      <w:r w:rsidRPr="00B679FF">
        <w:rPr>
          <w:rFonts w:ascii="VNI-Times" w:hAnsi="VNI-Times"/>
          <w:sz w:val="26"/>
          <w:szCs w:val="26"/>
        </w:rPr>
        <w:t xml:space="preserve"> goïn gaøng.</w:t>
      </w:r>
    </w:p>
    <w:p w:rsidR="00FA38C9" w:rsidRPr="00B679FF" w:rsidRDefault="00FA38C9" w:rsidP="007D6FE2">
      <w:pPr>
        <w:tabs>
          <w:tab w:val="left" w:pos="90"/>
        </w:tabs>
        <w:ind w:firstLine="720"/>
        <w:jc w:val="both"/>
        <w:rPr>
          <w:rFonts w:ascii="VNI-Times" w:hAnsi="VNI-Times"/>
          <w:sz w:val="26"/>
          <w:szCs w:val="26"/>
        </w:rPr>
      </w:pPr>
      <w:r w:rsidRPr="00B679FF">
        <w:rPr>
          <w:rFonts w:ascii="VNI-Times" w:hAnsi="VNI-Times"/>
          <w:sz w:val="26"/>
          <w:szCs w:val="26"/>
        </w:rPr>
        <w:t xml:space="preserve">An </w:t>
      </w:r>
      <w:proofErr w:type="gramStart"/>
      <w:r w:rsidRPr="00B679FF">
        <w:rPr>
          <w:rFonts w:ascii="VNI-Times" w:hAnsi="VNI-Times"/>
          <w:sz w:val="26"/>
          <w:szCs w:val="26"/>
        </w:rPr>
        <w:t>toaøn :</w:t>
      </w:r>
      <w:proofErr w:type="gramEnd"/>
      <w:r w:rsidRPr="00B679FF">
        <w:rPr>
          <w:rFonts w:ascii="VNI-Times" w:hAnsi="VNI-Times"/>
          <w:sz w:val="26"/>
          <w:szCs w:val="26"/>
        </w:rPr>
        <w:t xml:space="preserve">   - Khoâng ñöôïc laøm hö hoûng caùc thieát bò.</w:t>
      </w:r>
    </w:p>
    <w:p w:rsidR="00FA38C9" w:rsidRPr="00B679FF" w:rsidRDefault="00FA38C9" w:rsidP="007D6FE2">
      <w:pPr>
        <w:tabs>
          <w:tab w:val="left" w:pos="90"/>
        </w:tabs>
        <w:ind w:firstLine="720"/>
        <w:jc w:val="both"/>
        <w:rPr>
          <w:rFonts w:ascii="VNI-Times" w:hAnsi="VNI-Times"/>
          <w:sz w:val="26"/>
          <w:szCs w:val="26"/>
        </w:rPr>
      </w:pPr>
      <w:r w:rsidRPr="00B679FF">
        <w:rPr>
          <w:rFonts w:ascii="VNI-Times" w:hAnsi="VNI-Times"/>
          <w:b/>
          <w:sz w:val="26"/>
          <w:szCs w:val="26"/>
        </w:rPr>
        <w:t>II</w:t>
      </w:r>
      <w:proofErr w:type="gramStart"/>
      <w:r w:rsidRPr="00B679FF">
        <w:rPr>
          <w:rFonts w:ascii="VNI-Times" w:hAnsi="VNI-Times"/>
          <w:b/>
          <w:sz w:val="26"/>
          <w:szCs w:val="26"/>
        </w:rPr>
        <w:t>/  VAÄT</w:t>
      </w:r>
      <w:proofErr w:type="gramEnd"/>
      <w:r w:rsidRPr="00B679FF">
        <w:rPr>
          <w:rFonts w:ascii="VNI-Times" w:hAnsi="VNI-Times"/>
          <w:b/>
          <w:sz w:val="26"/>
          <w:szCs w:val="26"/>
        </w:rPr>
        <w:t xml:space="preserve"> LIEÄU – THIEÁT BÒ – DUÏNG CUÏ :</w:t>
      </w:r>
    </w:p>
    <w:p w:rsidR="00FA38C9" w:rsidRPr="00B679FF" w:rsidRDefault="00FA38C9" w:rsidP="00E000FE">
      <w:pPr>
        <w:numPr>
          <w:ilvl w:val="0"/>
          <w:numId w:val="7"/>
        </w:numPr>
        <w:tabs>
          <w:tab w:val="left" w:pos="90"/>
        </w:tabs>
        <w:ind w:left="0" w:firstLine="720"/>
        <w:jc w:val="both"/>
        <w:rPr>
          <w:rFonts w:ascii="VNI-Times" w:hAnsi="VNI-Times"/>
          <w:sz w:val="26"/>
          <w:szCs w:val="26"/>
        </w:rPr>
      </w:pPr>
      <w:r w:rsidRPr="00B679FF">
        <w:rPr>
          <w:rFonts w:ascii="VNI-Times" w:hAnsi="VNI-Times"/>
          <w:sz w:val="26"/>
          <w:szCs w:val="26"/>
        </w:rPr>
        <w:t xml:space="preserve">Vaät </w:t>
      </w:r>
      <w:proofErr w:type="gramStart"/>
      <w:r w:rsidRPr="00B679FF">
        <w:rPr>
          <w:rFonts w:ascii="VNI-Times" w:hAnsi="VNI-Times"/>
          <w:sz w:val="26"/>
          <w:szCs w:val="26"/>
        </w:rPr>
        <w:t>lieäu :</w:t>
      </w:r>
      <w:proofErr w:type="gramEnd"/>
      <w:r w:rsidRPr="00B679FF">
        <w:rPr>
          <w:rFonts w:ascii="VNI-Times" w:hAnsi="VNI-Times"/>
          <w:sz w:val="26"/>
          <w:szCs w:val="26"/>
        </w:rPr>
        <w:t xml:space="preserve"> Daây ñieän, baêng keo, ñaàu ghim, </w:t>
      </w:r>
      <w:r>
        <w:rPr>
          <w:sz w:val="26"/>
          <w:szCs w:val="26"/>
        </w:rPr>
        <w:t>dầ</w:t>
      </w:r>
      <w:r w:rsidRPr="00F61532">
        <w:rPr>
          <w:sz w:val="26"/>
          <w:szCs w:val="26"/>
        </w:rPr>
        <w:t>u</w:t>
      </w:r>
      <w:r>
        <w:rPr>
          <w:rFonts w:ascii="VNI-Times" w:hAnsi="VNI-Times"/>
          <w:sz w:val="26"/>
          <w:szCs w:val="26"/>
        </w:rPr>
        <w:t xml:space="preserve"> nh</w:t>
      </w:r>
      <w:r>
        <w:rPr>
          <w:sz w:val="26"/>
          <w:szCs w:val="26"/>
          <w:lang w:val="vi-VN"/>
        </w:rPr>
        <w:t>ớt</w:t>
      </w:r>
      <w:r w:rsidRPr="00B679FF">
        <w:rPr>
          <w:rFonts w:ascii="VNI-Times" w:hAnsi="VNI-Times"/>
          <w:sz w:val="26"/>
          <w:szCs w:val="26"/>
        </w:rPr>
        <w:t>.</w:t>
      </w:r>
    </w:p>
    <w:p w:rsidR="00FA38C9" w:rsidRPr="00B679FF" w:rsidRDefault="00FA38C9" w:rsidP="00E000FE">
      <w:pPr>
        <w:numPr>
          <w:ilvl w:val="0"/>
          <w:numId w:val="7"/>
        </w:numPr>
        <w:tabs>
          <w:tab w:val="left" w:pos="90"/>
        </w:tabs>
        <w:ind w:left="0" w:firstLine="720"/>
        <w:jc w:val="both"/>
        <w:rPr>
          <w:rFonts w:ascii="VNI-Times" w:hAnsi="VNI-Times"/>
          <w:sz w:val="28"/>
          <w:szCs w:val="28"/>
        </w:rPr>
      </w:pPr>
      <w:r w:rsidRPr="00B679FF">
        <w:rPr>
          <w:rFonts w:ascii="VNI-Times" w:hAnsi="VNI-Times"/>
          <w:sz w:val="28"/>
          <w:szCs w:val="28"/>
        </w:rPr>
        <w:t xml:space="preserve">Thieát </w:t>
      </w:r>
      <w:proofErr w:type="gramStart"/>
      <w:r w:rsidRPr="00B679FF">
        <w:rPr>
          <w:rFonts w:ascii="VNI-Times" w:hAnsi="VNI-Times"/>
          <w:sz w:val="28"/>
          <w:szCs w:val="28"/>
        </w:rPr>
        <w:t>bò :</w:t>
      </w:r>
      <w:proofErr w:type="gramEnd"/>
      <w:r w:rsidRPr="00B679FF">
        <w:rPr>
          <w:rFonts w:ascii="VNI-Times" w:hAnsi="VNI-Times"/>
          <w:sz w:val="28"/>
          <w:szCs w:val="28"/>
        </w:rPr>
        <w:t xml:space="preserve"> Maùy </w:t>
      </w:r>
      <w:r w:rsidR="009F480B">
        <w:rPr>
          <w:sz w:val="26"/>
          <w:szCs w:val="26"/>
        </w:rPr>
        <w:t>lạnh</w:t>
      </w:r>
      <w:r w:rsidRPr="00B679FF">
        <w:rPr>
          <w:rFonts w:ascii="VNI-Times" w:hAnsi="VNI-Times"/>
          <w:sz w:val="28"/>
          <w:szCs w:val="28"/>
        </w:rPr>
        <w:t xml:space="preserve"> </w:t>
      </w:r>
      <w:r w:rsidRPr="00B679FF">
        <w:rPr>
          <w:sz w:val="28"/>
          <w:szCs w:val="28"/>
        </w:rPr>
        <w:t>1 phần tử</w:t>
      </w:r>
      <w:r w:rsidRPr="00B679FF">
        <w:rPr>
          <w:rFonts w:ascii="VNI-Times" w:hAnsi="VNI-Times"/>
          <w:sz w:val="28"/>
          <w:szCs w:val="28"/>
        </w:rPr>
        <w:t xml:space="preserve"> ñaày ñuû caùc thieát bò.</w:t>
      </w:r>
    </w:p>
    <w:p w:rsidR="00FA38C9" w:rsidRPr="00B679FF" w:rsidRDefault="00FA38C9" w:rsidP="00E000FE">
      <w:pPr>
        <w:numPr>
          <w:ilvl w:val="0"/>
          <w:numId w:val="7"/>
        </w:numPr>
        <w:tabs>
          <w:tab w:val="left" w:pos="90"/>
        </w:tabs>
        <w:ind w:left="0" w:firstLine="720"/>
        <w:jc w:val="both"/>
        <w:rPr>
          <w:rFonts w:ascii="VNI-Times" w:hAnsi="VNI-Times"/>
          <w:sz w:val="26"/>
          <w:szCs w:val="26"/>
        </w:rPr>
      </w:pPr>
      <w:r w:rsidRPr="00B679FF">
        <w:rPr>
          <w:rFonts w:ascii="VNI-Times" w:hAnsi="VNI-Times"/>
          <w:sz w:val="26"/>
          <w:szCs w:val="26"/>
        </w:rPr>
        <w:t xml:space="preserve">Duïng </w:t>
      </w:r>
      <w:proofErr w:type="gramStart"/>
      <w:r w:rsidRPr="00B679FF">
        <w:rPr>
          <w:rFonts w:ascii="VNI-Times" w:hAnsi="VNI-Times"/>
          <w:sz w:val="26"/>
          <w:szCs w:val="26"/>
        </w:rPr>
        <w:t>cuï :</w:t>
      </w:r>
      <w:proofErr w:type="gramEnd"/>
      <w:r w:rsidRPr="00B679FF">
        <w:rPr>
          <w:rFonts w:ascii="VNI-Times" w:hAnsi="VNI-Times"/>
          <w:sz w:val="26"/>
          <w:szCs w:val="26"/>
        </w:rPr>
        <w:t xml:space="preserve"> </w:t>
      </w:r>
      <w:r w:rsidRPr="00B679FF">
        <w:rPr>
          <w:sz w:val="26"/>
          <w:szCs w:val="26"/>
        </w:rPr>
        <w:t>Đ</w:t>
      </w:r>
      <w:r w:rsidRPr="00B679FF">
        <w:rPr>
          <w:rFonts w:ascii="VNI-Times" w:hAnsi="VNI-Times"/>
          <w:sz w:val="26"/>
          <w:szCs w:val="26"/>
        </w:rPr>
        <w:t xml:space="preserve">oàng hoà </w:t>
      </w:r>
      <w:r>
        <w:rPr>
          <w:sz w:val="26"/>
          <w:szCs w:val="26"/>
        </w:rPr>
        <w:t>sạc gas</w:t>
      </w:r>
      <w:r>
        <w:rPr>
          <w:rFonts w:ascii="VNI-Times" w:hAnsi="VNI-Times"/>
          <w:sz w:val="26"/>
          <w:szCs w:val="26"/>
        </w:rPr>
        <w:t xml:space="preserve">, </w:t>
      </w:r>
      <w:r w:rsidRPr="00B679FF">
        <w:rPr>
          <w:rFonts w:ascii="VNI-Times" w:hAnsi="VNI-Times"/>
          <w:sz w:val="26"/>
          <w:szCs w:val="26"/>
        </w:rPr>
        <w:t>VOM, ampe keàm, nguoàn,  keàm, keùo, tuoác nô vít.</w:t>
      </w:r>
    </w:p>
    <w:p w:rsidR="00FA38C9" w:rsidRPr="00B679FF" w:rsidRDefault="00FA38C9" w:rsidP="007D6FE2">
      <w:pPr>
        <w:tabs>
          <w:tab w:val="left" w:pos="90"/>
        </w:tabs>
        <w:ind w:firstLine="720"/>
        <w:jc w:val="both"/>
        <w:rPr>
          <w:rFonts w:ascii="VNI-Times" w:hAnsi="VNI-Times"/>
          <w:b/>
          <w:sz w:val="26"/>
          <w:szCs w:val="26"/>
        </w:rPr>
      </w:pPr>
      <w:r w:rsidRPr="00B679FF">
        <w:rPr>
          <w:rFonts w:ascii="VNI-Times" w:hAnsi="VNI-Times"/>
          <w:b/>
          <w:sz w:val="26"/>
          <w:szCs w:val="26"/>
        </w:rPr>
        <w:t>III</w:t>
      </w:r>
      <w:proofErr w:type="gramStart"/>
      <w:r w:rsidRPr="00B679FF">
        <w:rPr>
          <w:rFonts w:ascii="VNI-Times" w:hAnsi="VNI-Times"/>
          <w:b/>
          <w:sz w:val="26"/>
          <w:szCs w:val="26"/>
        </w:rPr>
        <w:t>/  CAÙC</w:t>
      </w:r>
      <w:proofErr w:type="gramEnd"/>
      <w:r w:rsidRPr="00B679FF">
        <w:rPr>
          <w:rFonts w:ascii="VNI-Times" w:hAnsi="VNI-Times"/>
          <w:b/>
          <w:sz w:val="26"/>
          <w:szCs w:val="26"/>
        </w:rPr>
        <w:t xml:space="preserve"> BÖÔÙC THÖÏC HAØNH :</w:t>
      </w:r>
    </w:p>
    <w:p w:rsidR="00FA38C9" w:rsidRDefault="00FA38C9" w:rsidP="007D6FE2">
      <w:pPr>
        <w:tabs>
          <w:tab w:val="left" w:pos="90"/>
        </w:tabs>
        <w:ind w:firstLine="720"/>
        <w:jc w:val="both"/>
        <w:rPr>
          <w:rFonts w:ascii="VNI-Times" w:hAnsi="VNI-Times"/>
          <w:b/>
          <w:sz w:val="26"/>
          <w:szCs w:val="26"/>
          <w:u w:val="single"/>
        </w:rPr>
      </w:pPr>
      <w:r w:rsidRPr="00B679FF">
        <w:rPr>
          <w:rFonts w:ascii="VNI-Times" w:hAnsi="VNI-Times"/>
          <w:b/>
          <w:sz w:val="26"/>
          <w:szCs w:val="26"/>
          <w:u w:val="single"/>
        </w:rPr>
        <w:t>Noäi dung:</w:t>
      </w:r>
    </w:p>
    <w:p w:rsidR="002612D3" w:rsidRDefault="002612D3" w:rsidP="007D6FE2">
      <w:pPr>
        <w:tabs>
          <w:tab w:val="left" w:pos="90"/>
        </w:tabs>
        <w:ind w:firstLine="720"/>
        <w:rPr>
          <w:rFonts w:ascii="VNI-Times" w:hAnsi="VNI-Times"/>
          <w:b/>
          <w:sz w:val="26"/>
          <w:szCs w:val="26"/>
        </w:rPr>
      </w:pPr>
      <w:r>
        <w:rPr>
          <w:rFonts w:ascii="VNI-Times" w:hAnsi="VNI-Times"/>
          <w:sz w:val="26"/>
          <w:szCs w:val="26"/>
        </w:rPr>
        <w:t xml:space="preserve">A: </w:t>
      </w:r>
      <w:r w:rsidRPr="002612D3">
        <w:rPr>
          <w:rFonts w:ascii="VNI-Times" w:hAnsi="VNI-Times"/>
          <w:sz w:val="26"/>
          <w:szCs w:val="26"/>
        </w:rPr>
        <w:t xml:space="preserve"> </w:t>
      </w:r>
      <w:r w:rsidRPr="002612D3">
        <w:rPr>
          <w:b/>
          <w:sz w:val="26"/>
          <w:szCs w:val="26"/>
        </w:rPr>
        <w:t xml:space="preserve">Gia công ống và </w:t>
      </w:r>
      <w:r>
        <w:rPr>
          <w:b/>
          <w:sz w:val="26"/>
          <w:szCs w:val="26"/>
        </w:rPr>
        <w:t>hàn ống</w:t>
      </w:r>
      <w:r w:rsidRPr="002612D3">
        <w:rPr>
          <w:b/>
          <w:sz w:val="26"/>
          <w:szCs w:val="26"/>
        </w:rPr>
        <w:t xml:space="preserve"> th</w:t>
      </w:r>
      <w:r w:rsidRPr="002612D3">
        <w:rPr>
          <w:b/>
          <w:sz w:val="26"/>
          <w:szCs w:val="26"/>
          <w:lang w:val="vi-VN"/>
        </w:rPr>
        <w:t>ứ tự</w:t>
      </w:r>
      <w:r w:rsidRPr="002612D3">
        <w:rPr>
          <w:b/>
          <w:sz w:val="26"/>
          <w:szCs w:val="26"/>
        </w:rPr>
        <w:t xml:space="preserve"> </w:t>
      </w:r>
      <w:proofErr w:type="gramStart"/>
      <w:r w:rsidRPr="002612D3">
        <w:rPr>
          <w:b/>
          <w:sz w:val="26"/>
          <w:szCs w:val="26"/>
        </w:rPr>
        <w:t>theo</w:t>
      </w:r>
      <w:proofErr w:type="gramEnd"/>
      <w:r w:rsidRPr="002612D3">
        <w:rPr>
          <w:b/>
          <w:sz w:val="26"/>
          <w:szCs w:val="26"/>
        </w:rPr>
        <w:t xml:space="preserve"> </w:t>
      </w:r>
      <w:r>
        <w:rPr>
          <w:b/>
          <w:sz w:val="26"/>
          <w:szCs w:val="26"/>
        </w:rPr>
        <w:t>sơ đồ</w:t>
      </w:r>
    </w:p>
    <w:p w:rsidR="002612D3" w:rsidRPr="002612D3" w:rsidRDefault="002612D3" w:rsidP="007D6FE2">
      <w:pPr>
        <w:tabs>
          <w:tab w:val="left" w:pos="90"/>
        </w:tabs>
        <w:ind w:firstLine="720"/>
        <w:rPr>
          <w:rFonts w:ascii="VNI-Times" w:hAnsi="VNI-Times"/>
          <w:b/>
          <w:sz w:val="26"/>
          <w:szCs w:val="26"/>
        </w:rPr>
      </w:pPr>
      <w:r w:rsidRPr="002612D3">
        <w:rPr>
          <w:rFonts w:ascii="VNI-Times" w:hAnsi="VNI-Times"/>
          <w:b/>
          <w:sz w:val="26"/>
          <w:szCs w:val="26"/>
        </w:rPr>
        <w:t xml:space="preserve">1, Caân oáng </w:t>
      </w:r>
      <w:proofErr w:type="gramStart"/>
      <w:r w:rsidRPr="002612D3">
        <w:rPr>
          <w:rFonts w:ascii="VNI-Times" w:hAnsi="VNI-Times"/>
          <w:b/>
          <w:sz w:val="26"/>
          <w:szCs w:val="26"/>
        </w:rPr>
        <w:t>mao</w:t>
      </w:r>
      <w:proofErr w:type="gramEnd"/>
      <w:r w:rsidRPr="002612D3">
        <w:rPr>
          <w:rFonts w:ascii="VNI-Times" w:hAnsi="VNI-Times"/>
          <w:b/>
          <w:sz w:val="26"/>
          <w:szCs w:val="26"/>
        </w:rPr>
        <w:t xml:space="preserve"> ñôn.</w:t>
      </w:r>
    </w:p>
    <w:p w:rsidR="002612D3" w:rsidRPr="002612D3" w:rsidRDefault="002612D3" w:rsidP="007D6FE2">
      <w:pPr>
        <w:tabs>
          <w:tab w:val="left" w:pos="90"/>
        </w:tabs>
        <w:ind w:firstLine="720"/>
        <w:rPr>
          <w:rFonts w:ascii="VNI-Times" w:hAnsi="VNI-Times"/>
          <w:b/>
          <w:sz w:val="26"/>
          <w:szCs w:val="26"/>
        </w:rPr>
      </w:pPr>
      <w:proofErr w:type="gramStart"/>
      <w:r w:rsidRPr="002612D3">
        <w:rPr>
          <w:rFonts w:ascii="VNI-Times" w:hAnsi="VNI-Times"/>
          <w:b/>
          <w:sz w:val="26"/>
          <w:szCs w:val="26"/>
        </w:rPr>
        <w:t>a</w:t>
      </w:r>
      <w:proofErr w:type="gramEnd"/>
      <w:r w:rsidRPr="002612D3">
        <w:rPr>
          <w:rFonts w:ascii="VNI-Times" w:hAnsi="VNI-Times"/>
          <w:b/>
          <w:sz w:val="26"/>
          <w:szCs w:val="26"/>
        </w:rPr>
        <w:t>, Sô ñoà.</w:t>
      </w:r>
    </w:p>
    <w:p w:rsidR="002612D3" w:rsidRPr="002612D3" w:rsidRDefault="002612D3" w:rsidP="007D6FE2">
      <w:pPr>
        <w:tabs>
          <w:tab w:val="left" w:pos="90"/>
        </w:tabs>
        <w:ind w:firstLine="720"/>
        <w:rPr>
          <w:rFonts w:ascii="VNI-Times" w:hAnsi="VNI-Times"/>
          <w:sz w:val="26"/>
          <w:szCs w:val="26"/>
        </w:rPr>
        <w:sectPr w:rsidR="002612D3" w:rsidRPr="002612D3" w:rsidSect="00554669">
          <w:pgSz w:w="11909" w:h="16834" w:code="9"/>
          <w:pgMar w:top="720" w:right="389" w:bottom="1080" w:left="1440" w:header="144" w:footer="288" w:gutter="0"/>
          <w:cols w:space="720"/>
          <w:docGrid w:linePitch="360"/>
        </w:sectPr>
      </w:pPr>
    </w:p>
    <w:p w:rsidR="002612D3" w:rsidRPr="002612D3" w:rsidRDefault="002612D3" w:rsidP="007D6FE2">
      <w:pPr>
        <w:tabs>
          <w:tab w:val="left" w:pos="90"/>
        </w:tabs>
        <w:ind w:firstLine="720"/>
        <w:rPr>
          <w:rFonts w:ascii="VNI-Times" w:hAnsi="VNI-Times"/>
          <w:sz w:val="26"/>
          <w:szCs w:val="26"/>
        </w:rPr>
      </w:pPr>
    </w:p>
    <w:p w:rsidR="002612D3" w:rsidRPr="002612D3" w:rsidRDefault="002612D3" w:rsidP="007D6FE2">
      <w:pPr>
        <w:tabs>
          <w:tab w:val="left" w:pos="90"/>
        </w:tabs>
        <w:ind w:firstLine="720"/>
        <w:rPr>
          <w:rFonts w:ascii="VNI-Times" w:hAnsi="VNI-Times"/>
          <w:b/>
          <w:sz w:val="26"/>
          <w:szCs w:val="26"/>
        </w:rPr>
        <w:sectPr w:rsidR="002612D3" w:rsidRPr="002612D3" w:rsidSect="007D6FE2">
          <w:type w:val="continuous"/>
          <w:pgSz w:w="11909" w:h="16834" w:code="9"/>
          <w:pgMar w:top="720" w:right="1440" w:bottom="1080" w:left="1440" w:header="720" w:footer="432" w:gutter="0"/>
          <w:cols w:num="2" w:space="720" w:equalWidth="0">
            <w:col w:w="9360" w:space="720"/>
            <w:col w:w="4153"/>
          </w:cols>
          <w:docGrid w:linePitch="360"/>
        </w:sectPr>
      </w:pPr>
    </w:p>
    <w:p w:rsidR="002612D3" w:rsidRPr="002612D3" w:rsidRDefault="002612D3" w:rsidP="007D6FE2">
      <w:pPr>
        <w:tabs>
          <w:tab w:val="left" w:pos="90"/>
        </w:tabs>
        <w:ind w:firstLine="720"/>
        <w:rPr>
          <w:rFonts w:ascii="VNI-Times" w:hAnsi="VNI-Times"/>
          <w:sz w:val="26"/>
          <w:szCs w:val="26"/>
        </w:rPr>
        <w:sectPr w:rsidR="002612D3" w:rsidRPr="002612D3" w:rsidSect="007D6FE2">
          <w:type w:val="continuous"/>
          <w:pgSz w:w="11909" w:h="16834" w:code="9"/>
          <w:pgMar w:top="720" w:right="1440" w:bottom="1080" w:left="1440" w:header="720" w:footer="432" w:gutter="0"/>
          <w:cols w:space="720"/>
          <w:docGrid w:linePitch="360"/>
        </w:sectPr>
      </w:pPr>
      <w:r w:rsidRPr="002612D3">
        <w:rPr>
          <w:rFonts w:ascii="VNI-Times" w:hAnsi="VNI-Times"/>
          <w:b/>
          <w:noProof/>
          <w:sz w:val="26"/>
          <w:szCs w:val="26"/>
        </w:rPr>
        <w:lastRenderedPageBreak/>
        <w:drawing>
          <wp:inline distT="0" distB="0" distL="0" distR="0" wp14:anchorId="2F50398E" wp14:editId="33BCC5A4">
            <wp:extent cx="4263390" cy="2826385"/>
            <wp:effectExtent l="0" t="0" r="3810" b="0"/>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4263390" cy="2826385"/>
                    </a:xfrm>
                    <a:prstGeom prst="rect">
                      <a:avLst/>
                    </a:prstGeom>
                    <a:noFill/>
                    <a:ln>
                      <a:noFill/>
                    </a:ln>
                  </pic:spPr>
                </pic:pic>
              </a:graphicData>
            </a:graphic>
          </wp:inline>
        </w:drawing>
      </w:r>
    </w:p>
    <w:p w:rsidR="002612D3" w:rsidRPr="002612D3" w:rsidRDefault="002612D3" w:rsidP="007D6FE2">
      <w:pPr>
        <w:tabs>
          <w:tab w:val="left" w:pos="90"/>
        </w:tabs>
        <w:ind w:firstLine="720"/>
        <w:rPr>
          <w:rFonts w:ascii="VNI-Times" w:hAnsi="VNI-Times"/>
          <w:sz w:val="26"/>
          <w:szCs w:val="26"/>
        </w:rPr>
      </w:pPr>
      <w:proofErr w:type="gramStart"/>
      <w:r w:rsidRPr="002612D3">
        <w:rPr>
          <w:rFonts w:ascii="VNI-Times" w:hAnsi="VNI-Times"/>
          <w:sz w:val="26"/>
          <w:szCs w:val="26"/>
        </w:rPr>
        <w:lastRenderedPageBreak/>
        <w:t>Trong ñoù.</w:t>
      </w:r>
      <w:proofErr w:type="gramEnd"/>
    </w:p>
    <w:p w:rsidR="002612D3" w:rsidRPr="002612D3" w:rsidRDefault="002612D3" w:rsidP="007D6FE2">
      <w:pPr>
        <w:tabs>
          <w:tab w:val="left" w:pos="90"/>
        </w:tabs>
        <w:ind w:firstLine="720"/>
        <w:rPr>
          <w:rFonts w:ascii="VNI-Times" w:hAnsi="VNI-Times"/>
          <w:sz w:val="26"/>
          <w:szCs w:val="26"/>
        </w:rPr>
      </w:pPr>
      <w:r w:rsidRPr="002612D3">
        <w:rPr>
          <w:rFonts w:ascii="VNI-Times" w:hAnsi="VNI-Times"/>
          <w:sz w:val="26"/>
          <w:szCs w:val="26"/>
        </w:rPr>
        <w:tab/>
        <w:t>1 – Maùy neùn.</w:t>
      </w:r>
      <w:r w:rsidRPr="002612D3">
        <w:rPr>
          <w:rFonts w:ascii="VNI-Times" w:hAnsi="VNI-Times"/>
          <w:sz w:val="26"/>
          <w:szCs w:val="26"/>
        </w:rPr>
        <w:tab/>
      </w:r>
      <w:r w:rsidRPr="002612D3">
        <w:rPr>
          <w:rFonts w:ascii="VNI-Times" w:hAnsi="VNI-Times"/>
          <w:sz w:val="26"/>
          <w:szCs w:val="26"/>
        </w:rPr>
        <w:tab/>
      </w:r>
      <w:r w:rsidRPr="002612D3">
        <w:rPr>
          <w:rFonts w:ascii="VNI-Times" w:hAnsi="VNI-Times"/>
          <w:sz w:val="26"/>
          <w:szCs w:val="26"/>
        </w:rPr>
        <w:tab/>
        <w:t>2 – Daøn noùng.</w:t>
      </w:r>
    </w:p>
    <w:p w:rsidR="002612D3" w:rsidRPr="002612D3" w:rsidRDefault="002612D3" w:rsidP="007D6FE2">
      <w:pPr>
        <w:tabs>
          <w:tab w:val="left" w:pos="90"/>
        </w:tabs>
        <w:ind w:firstLine="720"/>
        <w:rPr>
          <w:rFonts w:ascii="VNI-Times" w:hAnsi="VNI-Times"/>
          <w:sz w:val="26"/>
          <w:szCs w:val="26"/>
        </w:rPr>
      </w:pPr>
      <w:r w:rsidRPr="002612D3">
        <w:rPr>
          <w:rFonts w:ascii="VNI-Times" w:hAnsi="VNI-Times"/>
          <w:sz w:val="26"/>
          <w:szCs w:val="26"/>
        </w:rPr>
        <w:tab/>
        <w:t>3 – Phin loïc.</w:t>
      </w:r>
      <w:r w:rsidRPr="002612D3">
        <w:rPr>
          <w:rFonts w:ascii="VNI-Times" w:hAnsi="VNI-Times"/>
          <w:sz w:val="26"/>
          <w:szCs w:val="26"/>
        </w:rPr>
        <w:tab/>
      </w:r>
      <w:r w:rsidRPr="002612D3">
        <w:rPr>
          <w:rFonts w:ascii="VNI-Times" w:hAnsi="VNI-Times"/>
          <w:sz w:val="26"/>
          <w:szCs w:val="26"/>
        </w:rPr>
        <w:tab/>
      </w:r>
      <w:r w:rsidRPr="002612D3">
        <w:rPr>
          <w:rFonts w:ascii="VNI-Times" w:hAnsi="VNI-Times"/>
          <w:sz w:val="26"/>
          <w:szCs w:val="26"/>
        </w:rPr>
        <w:tab/>
      </w:r>
      <w:proofErr w:type="gramStart"/>
      <w:r w:rsidRPr="002612D3">
        <w:rPr>
          <w:rFonts w:ascii="VNI-Times" w:hAnsi="VNI-Times"/>
          <w:sz w:val="26"/>
          <w:szCs w:val="26"/>
        </w:rPr>
        <w:t>4 – OÁng mao</w:t>
      </w:r>
      <w:proofErr w:type="gramEnd"/>
      <w:r w:rsidRPr="002612D3">
        <w:rPr>
          <w:rFonts w:ascii="VNI-Times" w:hAnsi="VNI-Times"/>
          <w:sz w:val="26"/>
          <w:szCs w:val="26"/>
        </w:rPr>
        <w:t>.</w:t>
      </w:r>
    </w:p>
    <w:p w:rsidR="002612D3" w:rsidRPr="002612D3" w:rsidRDefault="002612D3" w:rsidP="007D6FE2">
      <w:pPr>
        <w:tabs>
          <w:tab w:val="left" w:pos="90"/>
        </w:tabs>
        <w:ind w:firstLine="720"/>
        <w:rPr>
          <w:rFonts w:ascii="VNI-Times" w:hAnsi="VNI-Times"/>
          <w:sz w:val="26"/>
          <w:szCs w:val="26"/>
        </w:rPr>
      </w:pPr>
      <w:r w:rsidRPr="002612D3">
        <w:rPr>
          <w:rFonts w:ascii="VNI-Times" w:hAnsi="VNI-Times"/>
          <w:sz w:val="26"/>
          <w:szCs w:val="26"/>
        </w:rPr>
        <w:tab/>
      </w:r>
      <w:proofErr w:type="gramStart"/>
      <w:r w:rsidRPr="002612D3">
        <w:rPr>
          <w:rFonts w:ascii="VNI-Times" w:hAnsi="VNI-Times"/>
          <w:sz w:val="26"/>
          <w:szCs w:val="26"/>
        </w:rPr>
        <w:t>P</w:t>
      </w:r>
      <w:r w:rsidRPr="002612D3">
        <w:rPr>
          <w:rFonts w:ascii="VNI-Times" w:hAnsi="VNI-Times"/>
          <w:sz w:val="26"/>
          <w:szCs w:val="26"/>
          <w:vertAlign w:val="subscript"/>
        </w:rPr>
        <w:t>0</w:t>
      </w:r>
      <w:r w:rsidRPr="002612D3">
        <w:rPr>
          <w:rFonts w:ascii="VNI-Times" w:hAnsi="VNI-Times"/>
          <w:sz w:val="26"/>
          <w:szCs w:val="26"/>
        </w:rPr>
        <w:t xml:space="preserve"> – Ñoàng hoà aùp suaát thaáp.</w:t>
      </w:r>
      <w:proofErr w:type="gramEnd"/>
    </w:p>
    <w:p w:rsidR="002612D3" w:rsidRPr="002612D3" w:rsidRDefault="002612D3" w:rsidP="007D6FE2">
      <w:pPr>
        <w:tabs>
          <w:tab w:val="left" w:pos="90"/>
        </w:tabs>
        <w:ind w:firstLine="720"/>
        <w:rPr>
          <w:rFonts w:ascii="VNI-Times" w:hAnsi="VNI-Times"/>
          <w:sz w:val="26"/>
          <w:szCs w:val="26"/>
        </w:rPr>
        <w:sectPr w:rsidR="002612D3" w:rsidRPr="002612D3" w:rsidSect="007D6FE2">
          <w:type w:val="continuous"/>
          <w:pgSz w:w="11909" w:h="16834" w:code="9"/>
          <w:pgMar w:top="720" w:right="1440" w:bottom="1080" w:left="1440" w:header="720" w:footer="432" w:gutter="0"/>
          <w:cols w:space="720"/>
          <w:docGrid w:linePitch="360"/>
        </w:sectPr>
      </w:pPr>
      <w:r w:rsidRPr="002612D3">
        <w:rPr>
          <w:rFonts w:ascii="VNI-Times" w:hAnsi="VNI-Times"/>
          <w:sz w:val="26"/>
          <w:szCs w:val="26"/>
        </w:rPr>
        <w:tab/>
        <w:t>P</w:t>
      </w:r>
      <w:r w:rsidRPr="002612D3">
        <w:rPr>
          <w:rFonts w:ascii="VNI-Times" w:hAnsi="VNI-Times"/>
          <w:sz w:val="26"/>
          <w:szCs w:val="26"/>
          <w:vertAlign w:val="subscript"/>
        </w:rPr>
        <w:t>k</w:t>
      </w:r>
      <w:r w:rsidRPr="002612D3">
        <w:rPr>
          <w:rFonts w:ascii="VNI-Times" w:hAnsi="VNI-Times"/>
          <w:sz w:val="26"/>
          <w:szCs w:val="26"/>
        </w:rPr>
        <w:t xml:space="preserve"> – Ñoàng hoà aùp suaát cao.</w:t>
      </w:r>
    </w:p>
    <w:p w:rsidR="002612D3" w:rsidRPr="002612D3" w:rsidRDefault="002612D3" w:rsidP="007D6FE2">
      <w:pPr>
        <w:tabs>
          <w:tab w:val="left" w:pos="90"/>
        </w:tabs>
        <w:ind w:firstLine="720"/>
        <w:rPr>
          <w:rFonts w:ascii="VNI-Times" w:hAnsi="VNI-Times"/>
          <w:b/>
          <w:sz w:val="26"/>
          <w:szCs w:val="26"/>
        </w:rPr>
      </w:pPr>
      <w:proofErr w:type="gramStart"/>
      <w:r w:rsidRPr="002612D3">
        <w:rPr>
          <w:rFonts w:ascii="VNI-Times" w:hAnsi="VNI-Times"/>
          <w:b/>
          <w:sz w:val="26"/>
          <w:szCs w:val="26"/>
        </w:rPr>
        <w:lastRenderedPageBreak/>
        <w:t>b</w:t>
      </w:r>
      <w:proofErr w:type="gramEnd"/>
      <w:r w:rsidRPr="002612D3">
        <w:rPr>
          <w:rFonts w:ascii="VNI-Times" w:hAnsi="VNI-Times"/>
          <w:b/>
          <w:sz w:val="26"/>
          <w:szCs w:val="26"/>
        </w:rPr>
        <w:t xml:space="preserve">, Thao taùc: </w:t>
      </w:r>
    </w:p>
    <w:p w:rsidR="002612D3" w:rsidRPr="002612D3" w:rsidRDefault="002612D3" w:rsidP="007D6FE2">
      <w:pPr>
        <w:tabs>
          <w:tab w:val="left" w:pos="90"/>
        </w:tabs>
        <w:ind w:firstLine="720"/>
        <w:rPr>
          <w:rFonts w:ascii="VNI-Times" w:hAnsi="VNI-Times"/>
          <w:sz w:val="26"/>
          <w:szCs w:val="26"/>
        </w:rPr>
      </w:pPr>
      <w:r w:rsidRPr="002612D3">
        <w:rPr>
          <w:rFonts w:ascii="VNI-Times" w:hAnsi="VNI-Times"/>
          <w:sz w:val="26"/>
          <w:szCs w:val="26"/>
        </w:rPr>
        <w:lastRenderedPageBreak/>
        <w:t xml:space="preserve">- Khôûi ñoäng maùy neùn vaø ñieàu chænh … khi naøo kim ñoàng hoà cao aùp chæ </w:t>
      </w:r>
      <w:proofErr w:type="gramStart"/>
      <w:r w:rsidRPr="002612D3">
        <w:rPr>
          <w:rFonts w:ascii="VNI-Times" w:hAnsi="VNI-Times"/>
          <w:sz w:val="26"/>
          <w:szCs w:val="26"/>
        </w:rPr>
        <w:t>töø  70</w:t>
      </w:r>
      <w:proofErr w:type="gramEnd"/>
      <w:r w:rsidRPr="002612D3">
        <w:rPr>
          <w:rFonts w:ascii="VNI-Times" w:hAnsi="VNI-Times"/>
          <w:sz w:val="26"/>
          <w:szCs w:val="26"/>
        </w:rPr>
        <w:t xml:space="preserve"> ÷ 80 PSI laø phuø hôïp.</w:t>
      </w:r>
    </w:p>
    <w:p w:rsidR="002612D3" w:rsidRPr="002612D3" w:rsidRDefault="002612D3" w:rsidP="007D6FE2">
      <w:pPr>
        <w:tabs>
          <w:tab w:val="left" w:pos="90"/>
        </w:tabs>
        <w:ind w:firstLine="720"/>
        <w:rPr>
          <w:rFonts w:ascii="VNI-Times" w:hAnsi="VNI-Times"/>
          <w:sz w:val="26"/>
          <w:szCs w:val="26"/>
        </w:rPr>
      </w:pPr>
      <w:r w:rsidRPr="002612D3">
        <w:rPr>
          <w:rFonts w:ascii="VNI-Times" w:hAnsi="VNI-Times"/>
          <w:sz w:val="26"/>
          <w:szCs w:val="26"/>
        </w:rPr>
        <w:t>Chuù yù:</w:t>
      </w:r>
    </w:p>
    <w:p w:rsidR="002612D3" w:rsidRPr="002612D3" w:rsidRDefault="002612D3" w:rsidP="00E000FE">
      <w:pPr>
        <w:numPr>
          <w:ilvl w:val="0"/>
          <w:numId w:val="19"/>
        </w:numPr>
        <w:tabs>
          <w:tab w:val="left" w:pos="90"/>
        </w:tabs>
        <w:ind w:left="0" w:firstLine="720"/>
        <w:rPr>
          <w:rFonts w:ascii="VNI-Times" w:hAnsi="VNI-Times"/>
          <w:sz w:val="26"/>
          <w:szCs w:val="26"/>
        </w:rPr>
      </w:pPr>
      <w:r w:rsidRPr="002612D3">
        <w:rPr>
          <w:rFonts w:ascii="VNI-Times" w:hAnsi="VNI-Times"/>
          <w:sz w:val="26"/>
          <w:szCs w:val="26"/>
        </w:rPr>
        <w:t xml:space="preserve">Aùp suaát treân ñoàng hoà cao aùp luùc naøy chính laø trôû löïc cuûa oáng </w:t>
      </w:r>
      <w:proofErr w:type="gramStart"/>
      <w:r w:rsidRPr="002612D3">
        <w:rPr>
          <w:rFonts w:ascii="VNI-Times" w:hAnsi="VNI-Times"/>
          <w:sz w:val="26"/>
          <w:szCs w:val="26"/>
        </w:rPr>
        <w:t>mao</w:t>
      </w:r>
      <w:proofErr w:type="gramEnd"/>
      <w:r w:rsidRPr="002612D3">
        <w:rPr>
          <w:rFonts w:ascii="VNI-Times" w:hAnsi="VNI-Times"/>
          <w:sz w:val="26"/>
          <w:szCs w:val="26"/>
        </w:rPr>
        <w:t xml:space="preserve"> vì vaäy muoán thay ñoåi trôû löïc cuûa oáng mao baèng caùch thay ñoåi ñöôøng kính hoaëc thay ñoåi chieàu daøi cuûa oáng mao.</w:t>
      </w:r>
    </w:p>
    <w:p w:rsidR="002612D3" w:rsidRPr="002612D3" w:rsidRDefault="002612D3" w:rsidP="00E000FE">
      <w:pPr>
        <w:numPr>
          <w:ilvl w:val="0"/>
          <w:numId w:val="19"/>
        </w:numPr>
        <w:tabs>
          <w:tab w:val="left" w:pos="90"/>
        </w:tabs>
        <w:ind w:left="0" w:firstLine="720"/>
        <w:rPr>
          <w:rFonts w:ascii="VNI-Times" w:hAnsi="VNI-Times"/>
          <w:sz w:val="26"/>
          <w:szCs w:val="26"/>
        </w:rPr>
      </w:pPr>
      <w:r w:rsidRPr="002612D3">
        <w:rPr>
          <w:rFonts w:ascii="VNI-Times" w:hAnsi="VNI-Times"/>
          <w:sz w:val="26"/>
          <w:szCs w:val="26"/>
        </w:rPr>
        <w:t>Phaûi söû duïng chính maùy neùn cuûa heä thoáng ñeå caân oáng mao</w:t>
      </w:r>
    </w:p>
    <w:p w:rsidR="002612D3" w:rsidRPr="002612D3" w:rsidRDefault="002612D3" w:rsidP="007D6FE2">
      <w:pPr>
        <w:tabs>
          <w:tab w:val="left" w:pos="90"/>
        </w:tabs>
        <w:ind w:firstLine="720"/>
        <w:rPr>
          <w:rFonts w:ascii="VNI-Times" w:hAnsi="VNI-Times"/>
          <w:b/>
          <w:sz w:val="26"/>
          <w:szCs w:val="26"/>
        </w:rPr>
      </w:pPr>
    </w:p>
    <w:p w:rsidR="002612D3" w:rsidRPr="002612D3" w:rsidRDefault="002612D3" w:rsidP="007D6FE2">
      <w:pPr>
        <w:tabs>
          <w:tab w:val="left" w:pos="90"/>
        </w:tabs>
        <w:ind w:firstLine="720"/>
        <w:rPr>
          <w:rFonts w:ascii="VNI-Times" w:hAnsi="VNI-Times"/>
          <w:b/>
          <w:sz w:val="26"/>
          <w:szCs w:val="26"/>
        </w:rPr>
      </w:pPr>
      <w:r w:rsidRPr="002612D3">
        <w:rPr>
          <w:rFonts w:ascii="VNI-Times" w:hAnsi="VNI-Times"/>
          <w:b/>
          <w:sz w:val="26"/>
          <w:szCs w:val="26"/>
        </w:rPr>
        <w:t xml:space="preserve">2, Caân oáng </w:t>
      </w:r>
      <w:proofErr w:type="gramStart"/>
      <w:r w:rsidRPr="002612D3">
        <w:rPr>
          <w:rFonts w:ascii="VNI-Times" w:hAnsi="VNI-Times"/>
          <w:b/>
          <w:sz w:val="26"/>
          <w:szCs w:val="26"/>
        </w:rPr>
        <w:t>mao</w:t>
      </w:r>
      <w:proofErr w:type="gramEnd"/>
      <w:r w:rsidRPr="002612D3">
        <w:rPr>
          <w:rFonts w:ascii="VNI-Times" w:hAnsi="VNI-Times"/>
          <w:b/>
          <w:sz w:val="26"/>
          <w:szCs w:val="26"/>
        </w:rPr>
        <w:t xml:space="preserve"> keùp</w:t>
      </w:r>
    </w:p>
    <w:p w:rsidR="002612D3" w:rsidRPr="002612D3" w:rsidRDefault="002612D3" w:rsidP="007D6FE2">
      <w:pPr>
        <w:tabs>
          <w:tab w:val="left" w:pos="90"/>
        </w:tabs>
        <w:ind w:firstLine="720"/>
        <w:rPr>
          <w:rFonts w:ascii="VNI-Times" w:hAnsi="VNI-Times"/>
          <w:b/>
          <w:sz w:val="26"/>
          <w:szCs w:val="26"/>
        </w:rPr>
      </w:pPr>
      <w:proofErr w:type="gramStart"/>
      <w:r w:rsidRPr="002612D3">
        <w:rPr>
          <w:rFonts w:ascii="VNI-Times" w:hAnsi="VNI-Times"/>
          <w:b/>
          <w:sz w:val="26"/>
          <w:szCs w:val="26"/>
        </w:rPr>
        <w:t>a</w:t>
      </w:r>
      <w:proofErr w:type="gramEnd"/>
      <w:r w:rsidRPr="002612D3">
        <w:rPr>
          <w:rFonts w:ascii="VNI-Times" w:hAnsi="VNI-Times"/>
          <w:b/>
          <w:sz w:val="26"/>
          <w:szCs w:val="26"/>
        </w:rPr>
        <w:t xml:space="preserve">, Sô ñoà. </w:t>
      </w:r>
    </w:p>
    <w:p w:rsidR="002612D3" w:rsidRPr="002612D3" w:rsidRDefault="002612D3" w:rsidP="007D6FE2">
      <w:pPr>
        <w:tabs>
          <w:tab w:val="left" w:pos="90"/>
        </w:tabs>
        <w:ind w:firstLine="720"/>
        <w:rPr>
          <w:rFonts w:ascii="VNI-Times" w:hAnsi="VNI-Times"/>
          <w:sz w:val="26"/>
          <w:szCs w:val="26"/>
        </w:rPr>
        <w:sectPr w:rsidR="002612D3" w:rsidRPr="002612D3" w:rsidSect="007D6FE2">
          <w:type w:val="continuous"/>
          <w:pgSz w:w="11909" w:h="16834" w:code="9"/>
          <w:pgMar w:top="720" w:right="1440" w:bottom="1080" w:left="1440" w:header="720" w:footer="432" w:gutter="0"/>
          <w:cols w:space="720"/>
          <w:docGrid w:linePitch="360"/>
        </w:sectPr>
      </w:pPr>
    </w:p>
    <w:p w:rsidR="002612D3" w:rsidRPr="002612D3" w:rsidRDefault="002612D3" w:rsidP="007D6FE2">
      <w:pPr>
        <w:tabs>
          <w:tab w:val="left" w:pos="90"/>
        </w:tabs>
        <w:ind w:firstLine="720"/>
        <w:rPr>
          <w:rFonts w:ascii="VNI-Times" w:hAnsi="VNI-Times"/>
          <w:sz w:val="26"/>
          <w:szCs w:val="26"/>
        </w:rPr>
      </w:pPr>
      <w:proofErr w:type="gramStart"/>
      <w:r w:rsidRPr="002612D3">
        <w:rPr>
          <w:rFonts w:ascii="VNI-Times" w:hAnsi="VNI-Times"/>
          <w:sz w:val="26"/>
          <w:szCs w:val="26"/>
        </w:rPr>
        <w:lastRenderedPageBreak/>
        <w:t>Trong ñoù.</w:t>
      </w:r>
      <w:proofErr w:type="gramEnd"/>
    </w:p>
    <w:p w:rsidR="002612D3" w:rsidRPr="002612D3" w:rsidRDefault="002612D3" w:rsidP="007D6FE2">
      <w:pPr>
        <w:tabs>
          <w:tab w:val="left" w:pos="90"/>
        </w:tabs>
        <w:ind w:firstLine="720"/>
        <w:rPr>
          <w:rFonts w:ascii="VNI-Times" w:hAnsi="VNI-Times"/>
          <w:sz w:val="26"/>
          <w:szCs w:val="26"/>
        </w:rPr>
      </w:pPr>
      <w:r w:rsidRPr="002612D3">
        <w:rPr>
          <w:rFonts w:ascii="VNI-Times" w:hAnsi="VNI-Times"/>
          <w:sz w:val="26"/>
          <w:szCs w:val="26"/>
        </w:rPr>
        <w:tab/>
        <w:t>1 – Maùy neùn.</w:t>
      </w:r>
      <w:r w:rsidRPr="002612D3">
        <w:rPr>
          <w:rFonts w:ascii="VNI-Times" w:hAnsi="VNI-Times"/>
          <w:sz w:val="26"/>
          <w:szCs w:val="26"/>
        </w:rPr>
        <w:tab/>
      </w:r>
      <w:r w:rsidRPr="002612D3">
        <w:rPr>
          <w:rFonts w:ascii="VNI-Times" w:hAnsi="VNI-Times"/>
          <w:sz w:val="26"/>
          <w:szCs w:val="26"/>
        </w:rPr>
        <w:tab/>
      </w:r>
      <w:r w:rsidRPr="002612D3">
        <w:rPr>
          <w:rFonts w:ascii="VNI-Times" w:hAnsi="VNI-Times"/>
          <w:sz w:val="26"/>
          <w:szCs w:val="26"/>
        </w:rPr>
        <w:tab/>
      </w:r>
      <w:r w:rsidRPr="002612D3">
        <w:rPr>
          <w:rFonts w:ascii="VNI-Times" w:hAnsi="VNI-Times"/>
          <w:sz w:val="26"/>
          <w:szCs w:val="26"/>
        </w:rPr>
        <w:tab/>
        <w:t>2 – Daøn noùng.</w:t>
      </w:r>
    </w:p>
    <w:p w:rsidR="002612D3" w:rsidRPr="002612D3" w:rsidRDefault="002612D3" w:rsidP="007D6FE2">
      <w:pPr>
        <w:tabs>
          <w:tab w:val="left" w:pos="90"/>
        </w:tabs>
        <w:ind w:firstLine="720"/>
        <w:rPr>
          <w:rFonts w:ascii="VNI-Times" w:hAnsi="VNI-Times"/>
          <w:sz w:val="26"/>
          <w:szCs w:val="26"/>
        </w:rPr>
      </w:pPr>
      <w:r w:rsidRPr="002612D3">
        <w:rPr>
          <w:rFonts w:ascii="VNI-Times" w:hAnsi="VNI-Times"/>
          <w:sz w:val="26"/>
          <w:szCs w:val="26"/>
        </w:rPr>
        <w:tab/>
        <w:t>3 – Phin loïc.</w:t>
      </w:r>
      <w:r w:rsidRPr="002612D3">
        <w:rPr>
          <w:rFonts w:ascii="VNI-Times" w:hAnsi="VNI-Times"/>
          <w:sz w:val="26"/>
          <w:szCs w:val="26"/>
        </w:rPr>
        <w:tab/>
      </w:r>
      <w:r w:rsidRPr="002612D3">
        <w:rPr>
          <w:rFonts w:ascii="VNI-Times" w:hAnsi="VNI-Times"/>
          <w:sz w:val="26"/>
          <w:szCs w:val="26"/>
        </w:rPr>
        <w:tab/>
      </w:r>
      <w:r w:rsidRPr="002612D3">
        <w:rPr>
          <w:rFonts w:ascii="VNI-Times" w:hAnsi="VNI-Times"/>
          <w:sz w:val="26"/>
          <w:szCs w:val="26"/>
        </w:rPr>
        <w:tab/>
      </w:r>
      <w:r w:rsidRPr="002612D3">
        <w:rPr>
          <w:rFonts w:ascii="VNI-Times" w:hAnsi="VNI-Times"/>
          <w:sz w:val="26"/>
          <w:szCs w:val="26"/>
        </w:rPr>
        <w:tab/>
      </w:r>
      <w:proofErr w:type="gramStart"/>
      <w:r w:rsidRPr="002612D3">
        <w:rPr>
          <w:rFonts w:ascii="VNI-Times" w:hAnsi="VNI-Times"/>
          <w:sz w:val="26"/>
          <w:szCs w:val="26"/>
        </w:rPr>
        <w:t>4 – OÁng mao</w:t>
      </w:r>
      <w:proofErr w:type="gramEnd"/>
      <w:r w:rsidRPr="002612D3">
        <w:rPr>
          <w:rFonts w:ascii="VNI-Times" w:hAnsi="VNI-Times"/>
          <w:sz w:val="26"/>
          <w:szCs w:val="26"/>
        </w:rPr>
        <w:t xml:space="preserve"> keùp.</w:t>
      </w:r>
    </w:p>
    <w:p w:rsidR="002612D3" w:rsidRPr="002612D3" w:rsidRDefault="002612D3" w:rsidP="007D6FE2">
      <w:pPr>
        <w:tabs>
          <w:tab w:val="left" w:pos="90"/>
        </w:tabs>
        <w:ind w:firstLine="720"/>
        <w:rPr>
          <w:rFonts w:ascii="VNI-Times" w:hAnsi="VNI-Times"/>
          <w:sz w:val="26"/>
          <w:szCs w:val="26"/>
        </w:rPr>
      </w:pPr>
      <w:r w:rsidRPr="002612D3">
        <w:rPr>
          <w:rFonts w:ascii="VNI-Times" w:hAnsi="VNI-Times"/>
          <w:sz w:val="26"/>
          <w:szCs w:val="26"/>
        </w:rPr>
        <w:tab/>
      </w:r>
      <w:proofErr w:type="gramStart"/>
      <w:r w:rsidRPr="002612D3">
        <w:rPr>
          <w:rFonts w:ascii="VNI-Times" w:hAnsi="VNI-Times"/>
          <w:sz w:val="26"/>
          <w:szCs w:val="26"/>
        </w:rPr>
        <w:t>P</w:t>
      </w:r>
      <w:r w:rsidRPr="002612D3">
        <w:rPr>
          <w:rFonts w:ascii="VNI-Times" w:hAnsi="VNI-Times"/>
          <w:sz w:val="26"/>
          <w:szCs w:val="26"/>
          <w:vertAlign w:val="subscript"/>
        </w:rPr>
        <w:t>0</w:t>
      </w:r>
      <w:r w:rsidRPr="002612D3">
        <w:rPr>
          <w:rFonts w:ascii="VNI-Times" w:hAnsi="VNI-Times"/>
          <w:sz w:val="26"/>
          <w:szCs w:val="26"/>
        </w:rPr>
        <w:t xml:space="preserve"> – Ñoàng hoà aùp suaát thaáp.</w:t>
      </w:r>
      <w:proofErr w:type="gramEnd"/>
    </w:p>
    <w:p w:rsidR="002612D3" w:rsidRPr="002612D3" w:rsidRDefault="002612D3" w:rsidP="007D6FE2">
      <w:pPr>
        <w:tabs>
          <w:tab w:val="left" w:pos="90"/>
        </w:tabs>
        <w:ind w:firstLine="720"/>
        <w:rPr>
          <w:rFonts w:ascii="VNI-Times" w:hAnsi="VNI-Times"/>
          <w:sz w:val="26"/>
          <w:szCs w:val="26"/>
        </w:rPr>
      </w:pPr>
      <w:r w:rsidRPr="002612D3">
        <w:rPr>
          <w:rFonts w:ascii="VNI-Times" w:hAnsi="VNI-Times"/>
          <w:sz w:val="26"/>
          <w:szCs w:val="26"/>
        </w:rPr>
        <w:tab/>
        <w:t>P</w:t>
      </w:r>
      <w:r w:rsidRPr="002612D3">
        <w:rPr>
          <w:rFonts w:ascii="VNI-Times" w:hAnsi="VNI-Times"/>
          <w:sz w:val="26"/>
          <w:szCs w:val="26"/>
          <w:vertAlign w:val="subscript"/>
        </w:rPr>
        <w:t>k</w:t>
      </w:r>
      <w:r w:rsidRPr="002612D3">
        <w:rPr>
          <w:rFonts w:ascii="VNI-Times" w:hAnsi="VNI-Times"/>
          <w:sz w:val="26"/>
          <w:szCs w:val="26"/>
        </w:rPr>
        <w:t xml:space="preserve"> – Ñoàng hoà aùp suaát cao.</w:t>
      </w:r>
    </w:p>
    <w:p w:rsidR="002612D3" w:rsidRPr="002612D3" w:rsidRDefault="002612D3" w:rsidP="007D6FE2">
      <w:pPr>
        <w:tabs>
          <w:tab w:val="left" w:pos="90"/>
        </w:tabs>
        <w:ind w:firstLine="720"/>
        <w:rPr>
          <w:rFonts w:ascii="VNI-Times" w:hAnsi="VNI-Times"/>
          <w:b/>
          <w:sz w:val="26"/>
          <w:szCs w:val="26"/>
        </w:rPr>
      </w:pPr>
      <w:r w:rsidRPr="002612D3">
        <w:rPr>
          <w:rFonts w:ascii="VNI-Times" w:hAnsi="VNI-Times"/>
          <w:b/>
          <w:noProof/>
          <w:sz w:val="26"/>
          <w:szCs w:val="26"/>
        </w:rPr>
        <w:drawing>
          <wp:inline distT="0" distB="0" distL="0" distR="0" wp14:anchorId="6BF7023C" wp14:editId="7E1DB9F2">
            <wp:extent cx="4607560" cy="2921635"/>
            <wp:effectExtent l="0" t="0" r="2540" b="0"/>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4607560" cy="2921635"/>
                    </a:xfrm>
                    <a:prstGeom prst="rect">
                      <a:avLst/>
                    </a:prstGeom>
                    <a:noFill/>
                    <a:ln>
                      <a:noFill/>
                    </a:ln>
                  </pic:spPr>
                </pic:pic>
              </a:graphicData>
            </a:graphic>
          </wp:inline>
        </w:drawing>
      </w:r>
    </w:p>
    <w:p w:rsidR="002612D3" w:rsidRPr="002612D3" w:rsidRDefault="002612D3" w:rsidP="007D6FE2">
      <w:pPr>
        <w:tabs>
          <w:tab w:val="left" w:pos="90"/>
        </w:tabs>
        <w:ind w:firstLine="720"/>
        <w:rPr>
          <w:rFonts w:ascii="VNI-Times" w:hAnsi="VNI-Times"/>
          <w:b/>
          <w:sz w:val="26"/>
          <w:szCs w:val="26"/>
        </w:rPr>
        <w:sectPr w:rsidR="002612D3" w:rsidRPr="002612D3" w:rsidSect="007D6FE2">
          <w:type w:val="continuous"/>
          <w:pgSz w:w="11909" w:h="16834" w:code="9"/>
          <w:pgMar w:top="720" w:right="1440" w:bottom="1080" w:left="1440" w:header="720" w:footer="432" w:gutter="0"/>
          <w:cols w:space="720"/>
          <w:docGrid w:linePitch="360"/>
        </w:sectPr>
      </w:pPr>
    </w:p>
    <w:p w:rsidR="002612D3" w:rsidRPr="002612D3" w:rsidRDefault="002612D3" w:rsidP="007D6FE2">
      <w:pPr>
        <w:tabs>
          <w:tab w:val="left" w:pos="90"/>
        </w:tabs>
        <w:ind w:firstLine="720"/>
        <w:rPr>
          <w:rFonts w:ascii="VNI-Times" w:hAnsi="VNI-Times"/>
          <w:b/>
          <w:sz w:val="26"/>
          <w:szCs w:val="26"/>
        </w:rPr>
      </w:pPr>
      <w:proofErr w:type="gramStart"/>
      <w:r w:rsidRPr="002612D3">
        <w:rPr>
          <w:rFonts w:ascii="VNI-Times" w:hAnsi="VNI-Times"/>
          <w:b/>
          <w:sz w:val="26"/>
          <w:szCs w:val="26"/>
        </w:rPr>
        <w:lastRenderedPageBreak/>
        <w:t>b</w:t>
      </w:r>
      <w:proofErr w:type="gramEnd"/>
      <w:r w:rsidRPr="002612D3">
        <w:rPr>
          <w:rFonts w:ascii="VNI-Times" w:hAnsi="VNI-Times"/>
          <w:b/>
          <w:sz w:val="26"/>
          <w:szCs w:val="26"/>
        </w:rPr>
        <w:t>, Thao taùc:</w:t>
      </w:r>
    </w:p>
    <w:p w:rsidR="002612D3" w:rsidRPr="002612D3" w:rsidRDefault="002612D3" w:rsidP="00E000FE">
      <w:pPr>
        <w:numPr>
          <w:ilvl w:val="0"/>
          <w:numId w:val="19"/>
        </w:numPr>
        <w:tabs>
          <w:tab w:val="left" w:pos="90"/>
        </w:tabs>
        <w:ind w:left="0" w:firstLine="720"/>
        <w:rPr>
          <w:rFonts w:ascii="VNI-Times" w:hAnsi="VNI-Times"/>
          <w:sz w:val="26"/>
          <w:szCs w:val="26"/>
        </w:rPr>
      </w:pPr>
      <w:r w:rsidRPr="002612D3">
        <w:rPr>
          <w:rFonts w:ascii="VNI-Times" w:hAnsi="VNI-Times"/>
          <w:sz w:val="26"/>
          <w:szCs w:val="26"/>
        </w:rPr>
        <w:t xml:space="preserve">Haøn oáng </w:t>
      </w:r>
      <w:proofErr w:type="gramStart"/>
      <w:r w:rsidRPr="002612D3">
        <w:rPr>
          <w:rFonts w:ascii="VNI-Times" w:hAnsi="VNI-Times"/>
          <w:sz w:val="26"/>
          <w:szCs w:val="26"/>
        </w:rPr>
        <w:t>mao</w:t>
      </w:r>
      <w:proofErr w:type="gramEnd"/>
      <w:r w:rsidRPr="002612D3">
        <w:rPr>
          <w:rFonts w:ascii="VNI-Times" w:hAnsi="VNI-Times"/>
          <w:sz w:val="26"/>
          <w:szCs w:val="26"/>
        </w:rPr>
        <w:t xml:space="preserve"> theo sô ñoà.</w:t>
      </w:r>
    </w:p>
    <w:p w:rsidR="002612D3" w:rsidRPr="002612D3" w:rsidRDefault="002612D3" w:rsidP="00E000FE">
      <w:pPr>
        <w:numPr>
          <w:ilvl w:val="0"/>
          <w:numId w:val="19"/>
        </w:numPr>
        <w:tabs>
          <w:tab w:val="left" w:pos="90"/>
        </w:tabs>
        <w:ind w:left="0" w:firstLine="720"/>
        <w:rPr>
          <w:rFonts w:ascii="VNI-Times" w:hAnsi="VNI-Times"/>
          <w:sz w:val="26"/>
          <w:szCs w:val="26"/>
        </w:rPr>
      </w:pPr>
      <w:r w:rsidRPr="002612D3">
        <w:rPr>
          <w:rFonts w:ascii="VNI-Times" w:hAnsi="VNI-Times"/>
          <w:sz w:val="26"/>
          <w:szCs w:val="26"/>
        </w:rPr>
        <w:t>Khôûi ñoäng maùy neùn vaø ñieàu chænh … khi naøo kim ñoàng hoà cao aùp chæ töø  70 ÷ 80 PSI laø phuø hôïp</w:t>
      </w:r>
    </w:p>
    <w:p w:rsidR="002612D3" w:rsidRPr="002612D3" w:rsidRDefault="002612D3" w:rsidP="007D6FE2">
      <w:pPr>
        <w:tabs>
          <w:tab w:val="left" w:pos="90"/>
        </w:tabs>
        <w:ind w:firstLine="720"/>
        <w:rPr>
          <w:rFonts w:ascii="VNI-Times" w:hAnsi="VNI-Times"/>
          <w:sz w:val="26"/>
          <w:szCs w:val="26"/>
        </w:rPr>
      </w:pPr>
      <w:r w:rsidRPr="002612D3">
        <w:rPr>
          <w:rFonts w:ascii="VNI-Times" w:hAnsi="VNI-Times"/>
          <w:sz w:val="26"/>
          <w:szCs w:val="26"/>
        </w:rPr>
        <w:t xml:space="preserve">Chuù yù: khi caân oáng </w:t>
      </w:r>
      <w:proofErr w:type="gramStart"/>
      <w:r w:rsidRPr="002612D3">
        <w:rPr>
          <w:rFonts w:ascii="VNI-Times" w:hAnsi="VNI-Times"/>
          <w:sz w:val="26"/>
          <w:szCs w:val="26"/>
        </w:rPr>
        <w:t>mao</w:t>
      </w:r>
      <w:proofErr w:type="gramEnd"/>
      <w:r w:rsidRPr="002612D3">
        <w:rPr>
          <w:rFonts w:ascii="VNI-Times" w:hAnsi="VNI-Times"/>
          <w:sz w:val="26"/>
          <w:szCs w:val="26"/>
        </w:rPr>
        <w:t xml:space="preserve"> keùp phaûi theo caùc yeâu caàu sau.</w:t>
      </w:r>
    </w:p>
    <w:p w:rsidR="002612D3" w:rsidRPr="002612D3" w:rsidRDefault="002612D3" w:rsidP="00E000FE">
      <w:pPr>
        <w:numPr>
          <w:ilvl w:val="0"/>
          <w:numId w:val="19"/>
        </w:numPr>
        <w:tabs>
          <w:tab w:val="left" w:pos="90"/>
        </w:tabs>
        <w:ind w:left="0" w:firstLine="720"/>
        <w:rPr>
          <w:rFonts w:ascii="VNI-Times" w:hAnsi="VNI-Times"/>
          <w:sz w:val="26"/>
          <w:szCs w:val="26"/>
        </w:rPr>
      </w:pPr>
      <w:r w:rsidRPr="002612D3">
        <w:rPr>
          <w:rFonts w:ascii="VNI-Times" w:hAnsi="VNI-Times"/>
          <w:sz w:val="26"/>
          <w:szCs w:val="26"/>
        </w:rPr>
        <w:t>Ñöôøng kính vaø chieàu daøi 2 oáng mao phaûi baèng nhau,</w:t>
      </w:r>
    </w:p>
    <w:p w:rsidR="002612D3" w:rsidRPr="002612D3" w:rsidRDefault="002612D3" w:rsidP="00E000FE">
      <w:pPr>
        <w:numPr>
          <w:ilvl w:val="0"/>
          <w:numId w:val="19"/>
        </w:numPr>
        <w:tabs>
          <w:tab w:val="left" w:pos="90"/>
        </w:tabs>
        <w:ind w:left="0" w:firstLine="720"/>
        <w:rPr>
          <w:rFonts w:ascii="VNI-Times" w:hAnsi="VNI-Times"/>
          <w:sz w:val="26"/>
          <w:szCs w:val="26"/>
        </w:rPr>
      </w:pPr>
      <w:r w:rsidRPr="002612D3">
        <w:rPr>
          <w:rFonts w:ascii="VNI-Times" w:hAnsi="VNI-Times"/>
          <w:sz w:val="26"/>
          <w:szCs w:val="26"/>
        </w:rPr>
        <w:t>Phaûi söû duïng chính maùy neùn cuûa heä thoáng ñeå caân.</w:t>
      </w:r>
    </w:p>
    <w:p w:rsidR="002612D3" w:rsidRPr="002612D3" w:rsidRDefault="002612D3" w:rsidP="00E000FE">
      <w:pPr>
        <w:numPr>
          <w:ilvl w:val="0"/>
          <w:numId w:val="19"/>
        </w:numPr>
        <w:tabs>
          <w:tab w:val="left" w:pos="90"/>
        </w:tabs>
        <w:ind w:left="0" w:firstLine="720"/>
        <w:rPr>
          <w:rFonts w:ascii="VNI-Times" w:hAnsi="VNI-Times"/>
          <w:sz w:val="26"/>
          <w:szCs w:val="26"/>
        </w:rPr>
      </w:pPr>
      <w:r w:rsidRPr="002612D3">
        <w:rPr>
          <w:rFonts w:ascii="VNI-Times" w:hAnsi="VNI-Times"/>
          <w:sz w:val="26"/>
          <w:szCs w:val="26"/>
        </w:rPr>
        <w:t xml:space="preserve">Khi caân oáng </w:t>
      </w:r>
      <w:proofErr w:type="gramStart"/>
      <w:r w:rsidRPr="002612D3">
        <w:rPr>
          <w:rFonts w:ascii="VNI-Times" w:hAnsi="VNI-Times"/>
          <w:sz w:val="26"/>
          <w:szCs w:val="26"/>
        </w:rPr>
        <w:t>mao</w:t>
      </w:r>
      <w:proofErr w:type="gramEnd"/>
      <w:r w:rsidRPr="002612D3">
        <w:rPr>
          <w:rFonts w:ascii="VNI-Times" w:hAnsi="VNI-Times"/>
          <w:sz w:val="26"/>
          <w:szCs w:val="26"/>
        </w:rPr>
        <w:t xml:space="preserve"> keùp thì nhieät ñoä daøn laïnh ñöôïc phaân boá ñeàu hôn so vôùi oáng mao ñôn.</w:t>
      </w:r>
    </w:p>
    <w:p w:rsidR="002612D3" w:rsidRPr="002612D3" w:rsidRDefault="002612D3" w:rsidP="00E000FE">
      <w:pPr>
        <w:numPr>
          <w:ilvl w:val="0"/>
          <w:numId w:val="19"/>
        </w:numPr>
        <w:tabs>
          <w:tab w:val="left" w:pos="90"/>
        </w:tabs>
        <w:ind w:left="0" w:firstLine="720"/>
        <w:rPr>
          <w:rFonts w:ascii="VNI-Times" w:hAnsi="VNI-Times"/>
          <w:sz w:val="26"/>
          <w:szCs w:val="26"/>
        </w:rPr>
      </w:pPr>
      <w:r w:rsidRPr="002612D3">
        <w:rPr>
          <w:rFonts w:ascii="VNI-Times" w:hAnsi="VNI-Times"/>
          <w:sz w:val="26"/>
          <w:szCs w:val="26"/>
        </w:rPr>
        <w:t xml:space="preserve">Traùnh hieän töôïng hôi huùt veà maùy neùn laø hôi quaù nhieät töø ñoù naêng suaát laïnh cuûa maùy ñöôïc taêng leân. </w:t>
      </w:r>
    </w:p>
    <w:p w:rsidR="00F61532" w:rsidRPr="009F480B" w:rsidRDefault="00F61532" w:rsidP="007D6FE2">
      <w:pPr>
        <w:tabs>
          <w:tab w:val="left" w:pos="90"/>
        </w:tabs>
        <w:ind w:firstLine="720"/>
        <w:jc w:val="center"/>
        <w:rPr>
          <w:b/>
          <w:sz w:val="26"/>
          <w:szCs w:val="26"/>
        </w:rPr>
      </w:pPr>
    </w:p>
    <w:p w:rsidR="002612D3" w:rsidRPr="002612D3" w:rsidRDefault="002612D3" w:rsidP="007D6FE2">
      <w:pPr>
        <w:tabs>
          <w:tab w:val="left" w:pos="90"/>
        </w:tabs>
        <w:ind w:firstLine="720"/>
        <w:rPr>
          <w:rFonts w:ascii="VNI-Times" w:hAnsi="VNI-Times"/>
          <w:b/>
          <w:sz w:val="26"/>
          <w:szCs w:val="26"/>
        </w:rPr>
      </w:pPr>
      <w:r w:rsidRPr="002612D3">
        <w:rPr>
          <w:rFonts w:ascii="VNI-Times" w:hAnsi="VNI-Times"/>
          <w:b/>
          <w:sz w:val="26"/>
          <w:szCs w:val="26"/>
        </w:rPr>
        <w:t>B: HUÙT CHAÂN KHOÂNG.</w:t>
      </w:r>
    </w:p>
    <w:p w:rsidR="002612D3" w:rsidRPr="002612D3" w:rsidRDefault="002612D3" w:rsidP="007D6FE2">
      <w:pPr>
        <w:tabs>
          <w:tab w:val="left" w:pos="90"/>
        </w:tabs>
        <w:ind w:firstLine="720"/>
        <w:rPr>
          <w:rFonts w:ascii="VNI-Times" w:hAnsi="VNI-Times"/>
          <w:b/>
          <w:sz w:val="26"/>
          <w:szCs w:val="26"/>
        </w:rPr>
      </w:pPr>
      <w:proofErr w:type="gramStart"/>
      <w:r w:rsidRPr="002612D3">
        <w:rPr>
          <w:rFonts w:ascii="VNI-Times" w:hAnsi="VNI-Times"/>
          <w:b/>
          <w:sz w:val="26"/>
          <w:szCs w:val="26"/>
        </w:rPr>
        <w:t>1, Sô ñoà.</w:t>
      </w:r>
      <w:proofErr w:type="gramEnd"/>
    </w:p>
    <w:p w:rsidR="002612D3" w:rsidRPr="002612D3" w:rsidRDefault="002612D3" w:rsidP="007D6FE2">
      <w:pPr>
        <w:tabs>
          <w:tab w:val="left" w:pos="90"/>
        </w:tabs>
        <w:ind w:firstLine="720"/>
        <w:rPr>
          <w:rFonts w:ascii="VNI-Times" w:hAnsi="VNI-Times"/>
          <w:b/>
          <w:sz w:val="26"/>
          <w:szCs w:val="26"/>
        </w:rPr>
      </w:pPr>
    </w:p>
    <w:p w:rsidR="002612D3" w:rsidRPr="002612D3" w:rsidRDefault="002612D3" w:rsidP="007D6FE2">
      <w:pPr>
        <w:tabs>
          <w:tab w:val="left" w:pos="90"/>
        </w:tabs>
        <w:ind w:firstLine="720"/>
        <w:rPr>
          <w:rFonts w:ascii="VNI-Times" w:hAnsi="VNI-Times"/>
          <w:b/>
          <w:sz w:val="26"/>
          <w:szCs w:val="26"/>
        </w:rPr>
      </w:pPr>
      <w:r w:rsidRPr="002612D3">
        <w:rPr>
          <w:rFonts w:ascii="VNI-Times" w:hAnsi="VNI-Times"/>
          <w:b/>
          <w:noProof/>
          <w:sz w:val="26"/>
          <w:szCs w:val="26"/>
        </w:rPr>
        <w:drawing>
          <wp:inline distT="0" distB="0" distL="0" distR="0" wp14:anchorId="55736662" wp14:editId="472BA5FA">
            <wp:extent cx="5462905" cy="3574415"/>
            <wp:effectExtent l="0" t="0" r="4445" b="6985"/>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462905" cy="3574415"/>
                    </a:xfrm>
                    <a:prstGeom prst="rect">
                      <a:avLst/>
                    </a:prstGeom>
                    <a:noFill/>
                    <a:ln>
                      <a:noFill/>
                    </a:ln>
                  </pic:spPr>
                </pic:pic>
              </a:graphicData>
            </a:graphic>
          </wp:inline>
        </w:drawing>
      </w:r>
    </w:p>
    <w:p w:rsidR="002612D3" w:rsidRPr="002612D3" w:rsidRDefault="002612D3" w:rsidP="007D6FE2">
      <w:pPr>
        <w:tabs>
          <w:tab w:val="left" w:pos="90"/>
        </w:tabs>
        <w:ind w:firstLine="720"/>
        <w:rPr>
          <w:rFonts w:ascii="VNI-Times" w:hAnsi="VNI-Times"/>
          <w:b/>
          <w:sz w:val="26"/>
          <w:szCs w:val="26"/>
        </w:rPr>
        <w:sectPr w:rsidR="002612D3" w:rsidRPr="002612D3" w:rsidSect="007D6FE2">
          <w:pgSz w:w="11909" w:h="16834" w:code="9"/>
          <w:pgMar w:top="720" w:right="1440" w:bottom="1080" w:left="1440" w:header="720" w:footer="432" w:gutter="0"/>
          <w:cols w:space="720"/>
          <w:docGrid w:linePitch="360"/>
        </w:sectPr>
      </w:pPr>
    </w:p>
    <w:p w:rsidR="002612D3" w:rsidRPr="002612D3" w:rsidRDefault="002612D3" w:rsidP="007D6FE2">
      <w:pPr>
        <w:tabs>
          <w:tab w:val="left" w:pos="90"/>
        </w:tabs>
        <w:ind w:firstLine="720"/>
        <w:rPr>
          <w:rFonts w:ascii="VNI-Times" w:hAnsi="VNI-Times"/>
          <w:b/>
          <w:sz w:val="26"/>
          <w:szCs w:val="26"/>
        </w:rPr>
      </w:pPr>
      <w:r w:rsidRPr="002612D3">
        <w:rPr>
          <w:rFonts w:ascii="VNI-Times" w:hAnsi="VNI-Times"/>
          <w:b/>
          <w:sz w:val="26"/>
          <w:szCs w:val="26"/>
        </w:rPr>
        <w:lastRenderedPageBreak/>
        <w:t>Trong ñoù:</w:t>
      </w:r>
    </w:p>
    <w:p w:rsidR="002612D3" w:rsidRPr="002612D3" w:rsidRDefault="002612D3" w:rsidP="007D6FE2">
      <w:pPr>
        <w:tabs>
          <w:tab w:val="left" w:pos="90"/>
        </w:tabs>
        <w:ind w:firstLine="720"/>
        <w:rPr>
          <w:rFonts w:ascii="VNI-Times" w:hAnsi="VNI-Times"/>
          <w:sz w:val="26"/>
          <w:szCs w:val="26"/>
        </w:rPr>
      </w:pPr>
      <w:r w:rsidRPr="002612D3">
        <w:rPr>
          <w:rFonts w:ascii="VNI-Times" w:hAnsi="VNI-Times"/>
          <w:sz w:val="26"/>
          <w:szCs w:val="26"/>
        </w:rPr>
        <w:t>1 – Maùy neùn</w:t>
      </w:r>
      <w:r w:rsidRPr="002612D3">
        <w:rPr>
          <w:rFonts w:ascii="VNI-Times" w:hAnsi="VNI-Times"/>
          <w:sz w:val="26"/>
          <w:szCs w:val="26"/>
        </w:rPr>
        <w:tab/>
      </w:r>
      <w:r w:rsidRPr="002612D3">
        <w:rPr>
          <w:rFonts w:ascii="VNI-Times" w:hAnsi="VNI-Times"/>
          <w:sz w:val="26"/>
          <w:szCs w:val="26"/>
        </w:rPr>
        <w:tab/>
      </w:r>
      <w:r w:rsidRPr="002612D3">
        <w:rPr>
          <w:rFonts w:ascii="VNI-Times" w:hAnsi="VNI-Times"/>
          <w:sz w:val="26"/>
          <w:szCs w:val="26"/>
        </w:rPr>
        <w:tab/>
      </w:r>
      <w:r w:rsidRPr="002612D3">
        <w:rPr>
          <w:rFonts w:ascii="VNI-Times" w:hAnsi="VNI-Times"/>
          <w:sz w:val="26"/>
          <w:szCs w:val="26"/>
        </w:rPr>
        <w:tab/>
        <w:t xml:space="preserve">4 – OÁng </w:t>
      </w:r>
      <w:proofErr w:type="gramStart"/>
      <w:r w:rsidRPr="002612D3">
        <w:rPr>
          <w:rFonts w:ascii="VNI-Times" w:hAnsi="VNI-Times"/>
          <w:sz w:val="26"/>
          <w:szCs w:val="26"/>
        </w:rPr>
        <w:t>mao</w:t>
      </w:r>
      <w:proofErr w:type="gramEnd"/>
    </w:p>
    <w:p w:rsidR="002612D3" w:rsidRPr="002612D3" w:rsidRDefault="00124EE6" w:rsidP="007D6FE2">
      <w:pPr>
        <w:tabs>
          <w:tab w:val="left" w:pos="90"/>
        </w:tabs>
        <w:ind w:firstLine="720"/>
        <w:rPr>
          <w:rFonts w:ascii="VNI-Times" w:hAnsi="VNI-Times"/>
          <w:sz w:val="26"/>
          <w:szCs w:val="26"/>
        </w:rPr>
      </w:pPr>
      <w:r>
        <w:rPr>
          <w:rFonts w:ascii="VNI-Times" w:hAnsi="VNI-Times"/>
          <w:sz w:val="26"/>
          <w:szCs w:val="26"/>
        </w:rPr>
        <w:t>2 – Daøn noùng</w:t>
      </w:r>
      <w:r>
        <w:rPr>
          <w:rFonts w:ascii="VNI-Times" w:hAnsi="VNI-Times"/>
          <w:sz w:val="26"/>
          <w:szCs w:val="26"/>
        </w:rPr>
        <w:tab/>
      </w:r>
      <w:r>
        <w:rPr>
          <w:rFonts w:ascii="VNI-Times" w:hAnsi="VNI-Times"/>
          <w:sz w:val="26"/>
          <w:szCs w:val="26"/>
        </w:rPr>
        <w:tab/>
      </w:r>
      <w:r>
        <w:rPr>
          <w:rFonts w:ascii="VNI-Times" w:hAnsi="VNI-Times"/>
          <w:sz w:val="26"/>
          <w:szCs w:val="26"/>
        </w:rPr>
        <w:tab/>
      </w:r>
      <w:r w:rsidR="002612D3" w:rsidRPr="002612D3">
        <w:rPr>
          <w:rFonts w:ascii="VNI-Times" w:hAnsi="VNI-Times"/>
          <w:sz w:val="26"/>
          <w:szCs w:val="26"/>
        </w:rPr>
        <w:t>5 – Daøn laïnh.</w:t>
      </w:r>
    </w:p>
    <w:p w:rsidR="002612D3" w:rsidRPr="002612D3" w:rsidRDefault="002612D3" w:rsidP="007D6FE2">
      <w:pPr>
        <w:tabs>
          <w:tab w:val="left" w:pos="90"/>
        </w:tabs>
        <w:ind w:firstLine="720"/>
        <w:rPr>
          <w:rFonts w:ascii="VNI-Times" w:hAnsi="VNI-Times"/>
          <w:sz w:val="26"/>
          <w:szCs w:val="26"/>
        </w:rPr>
      </w:pPr>
      <w:r w:rsidRPr="002612D3">
        <w:rPr>
          <w:rFonts w:ascii="VNI-Times" w:hAnsi="VNI-Times"/>
          <w:sz w:val="26"/>
          <w:szCs w:val="26"/>
        </w:rPr>
        <w:t>3 – Phin loïc</w:t>
      </w:r>
      <w:r w:rsidRPr="002612D3">
        <w:rPr>
          <w:rFonts w:ascii="VNI-Times" w:hAnsi="VNI-Times"/>
          <w:sz w:val="26"/>
          <w:szCs w:val="26"/>
        </w:rPr>
        <w:tab/>
      </w:r>
      <w:r w:rsidRPr="002612D3">
        <w:rPr>
          <w:rFonts w:ascii="VNI-Times" w:hAnsi="VNI-Times"/>
          <w:sz w:val="26"/>
          <w:szCs w:val="26"/>
        </w:rPr>
        <w:tab/>
      </w:r>
      <w:r w:rsidRPr="002612D3">
        <w:rPr>
          <w:rFonts w:ascii="VNI-Times" w:hAnsi="VNI-Times"/>
          <w:sz w:val="26"/>
          <w:szCs w:val="26"/>
        </w:rPr>
        <w:tab/>
      </w:r>
      <w:r w:rsidRPr="002612D3">
        <w:rPr>
          <w:rFonts w:ascii="VNI-Times" w:hAnsi="VNI-Times"/>
          <w:sz w:val="26"/>
          <w:szCs w:val="26"/>
        </w:rPr>
        <w:tab/>
        <w:t>6 – Maùy huùt chaân khoâng</w:t>
      </w:r>
    </w:p>
    <w:p w:rsidR="00124EE6" w:rsidRDefault="00124EE6" w:rsidP="007D6FE2">
      <w:pPr>
        <w:tabs>
          <w:tab w:val="left" w:pos="90"/>
        </w:tabs>
        <w:ind w:firstLine="720"/>
        <w:rPr>
          <w:rFonts w:ascii="VNI-Times" w:hAnsi="VNI-Times"/>
          <w:b/>
          <w:sz w:val="26"/>
          <w:szCs w:val="26"/>
        </w:rPr>
      </w:pPr>
    </w:p>
    <w:p w:rsidR="002612D3" w:rsidRPr="002612D3" w:rsidRDefault="00124EE6" w:rsidP="007D6FE2">
      <w:pPr>
        <w:tabs>
          <w:tab w:val="left" w:pos="90"/>
        </w:tabs>
        <w:ind w:firstLine="720"/>
        <w:rPr>
          <w:rFonts w:ascii="VNI-Times" w:hAnsi="VNI-Times"/>
          <w:b/>
          <w:sz w:val="26"/>
          <w:szCs w:val="26"/>
        </w:rPr>
      </w:pPr>
      <w:r>
        <w:rPr>
          <w:rFonts w:ascii="VNI-Times" w:hAnsi="VNI-Times"/>
          <w:b/>
          <w:sz w:val="26"/>
          <w:szCs w:val="26"/>
        </w:rPr>
        <w:t>2:</w:t>
      </w:r>
      <w:r w:rsidR="002612D3" w:rsidRPr="002612D3">
        <w:rPr>
          <w:rFonts w:ascii="VNI-Times" w:hAnsi="VNI-Times"/>
          <w:b/>
          <w:sz w:val="26"/>
          <w:szCs w:val="26"/>
        </w:rPr>
        <w:t xml:space="preserve"> Thao taùc</w:t>
      </w:r>
    </w:p>
    <w:p w:rsidR="002612D3" w:rsidRPr="002612D3" w:rsidRDefault="002612D3" w:rsidP="007D6FE2">
      <w:pPr>
        <w:tabs>
          <w:tab w:val="left" w:pos="90"/>
        </w:tabs>
        <w:ind w:firstLine="720"/>
        <w:rPr>
          <w:rFonts w:ascii="VNI-Times" w:hAnsi="VNI-Times"/>
          <w:sz w:val="26"/>
          <w:szCs w:val="26"/>
        </w:rPr>
      </w:pPr>
      <w:r w:rsidRPr="002612D3">
        <w:rPr>
          <w:rFonts w:ascii="VNI-Times" w:hAnsi="VNI-Times"/>
          <w:sz w:val="26"/>
          <w:szCs w:val="26"/>
        </w:rPr>
        <w:t>- Haøn moät raéc co vaøo ñöôøng huùt cuûa maùy.</w:t>
      </w:r>
    </w:p>
    <w:p w:rsidR="002612D3" w:rsidRPr="002612D3" w:rsidRDefault="002612D3" w:rsidP="007D6FE2">
      <w:pPr>
        <w:tabs>
          <w:tab w:val="left" w:pos="90"/>
        </w:tabs>
        <w:ind w:firstLine="720"/>
        <w:rPr>
          <w:rFonts w:ascii="VNI-Times" w:hAnsi="VNI-Times"/>
          <w:sz w:val="26"/>
          <w:szCs w:val="26"/>
        </w:rPr>
      </w:pPr>
      <w:proofErr w:type="gramStart"/>
      <w:r w:rsidRPr="002612D3">
        <w:rPr>
          <w:rFonts w:ascii="VNI-Times" w:hAnsi="VNI-Times"/>
          <w:sz w:val="26"/>
          <w:szCs w:val="26"/>
        </w:rPr>
        <w:t>- Raùp theo</w:t>
      </w:r>
      <w:proofErr w:type="gramEnd"/>
      <w:r w:rsidRPr="002612D3">
        <w:rPr>
          <w:rFonts w:ascii="VNI-Times" w:hAnsi="VNI-Times"/>
          <w:sz w:val="26"/>
          <w:szCs w:val="26"/>
        </w:rPr>
        <w:t xml:space="preserve"> sô ñoà hình veõ.</w:t>
      </w:r>
    </w:p>
    <w:p w:rsidR="002612D3" w:rsidRPr="002612D3" w:rsidRDefault="002612D3" w:rsidP="007D6FE2">
      <w:pPr>
        <w:tabs>
          <w:tab w:val="left" w:pos="90"/>
        </w:tabs>
        <w:ind w:firstLine="720"/>
        <w:rPr>
          <w:rFonts w:ascii="VNI-Times" w:hAnsi="VNI-Times"/>
          <w:sz w:val="26"/>
          <w:szCs w:val="26"/>
        </w:rPr>
      </w:pPr>
      <w:r w:rsidRPr="002612D3">
        <w:rPr>
          <w:rFonts w:ascii="VNI-Times" w:hAnsi="VNI-Times"/>
          <w:sz w:val="26"/>
          <w:szCs w:val="26"/>
        </w:rPr>
        <w:t xml:space="preserve">- Khôûi ñoäng maùy huùt chaân khoâng. Khi naøo </w:t>
      </w:r>
      <w:proofErr w:type="gramStart"/>
      <w:r w:rsidRPr="002612D3">
        <w:rPr>
          <w:rFonts w:ascii="VNI-Times" w:hAnsi="VNI-Times"/>
          <w:sz w:val="26"/>
          <w:szCs w:val="26"/>
        </w:rPr>
        <w:t>kim</w:t>
      </w:r>
      <w:proofErr w:type="gramEnd"/>
      <w:r w:rsidRPr="002612D3">
        <w:rPr>
          <w:rFonts w:ascii="VNI-Times" w:hAnsi="VNI-Times"/>
          <w:sz w:val="26"/>
          <w:szCs w:val="26"/>
        </w:rPr>
        <w:t xml:space="preserve"> ñoàng hoà thaáp aùp chæ 30 inHg laø ñaït yeâu caàu.</w:t>
      </w:r>
    </w:p>
    <w:p w:rsidR="002612D3" w:rsidRPr="002612D3" w:rsidRDefault="002612D3" w:rsidP="007D6FE2">
      <w:pPr>
        <w:tabs>
          <w:tab w:val="left" w:pos="90"/>
        </w:tabs>
        <w:ind w:firstLine="720"/>
        <w:rPr>
          <w:rFonts w:ascii="VNI-Times" w:hAnsi="VNI-Times"/>
          <w:sz w:val="26"/>
          <w:szCs w:val="26"/>
        </w:rPr>
      </w:pPr>
      <w:r w:rsidRPr="002612D3">
        <w:rPr>
          <w:rFonts w:ascii="VNI-Times" w:hAnsi="VNI-Times"/>
          <w:sz w:val="26"/>
          <w:szCs w:val="26"/>
        </w:rPr>
        <w:t>- Khoaù ñoàng hoà thaáp aùp vaø cuùp ñieän maùy huùt chaân khoâng</w:t>
      </w:r>
    </w:p>
    <w:p w:rsidR="002612D3" w:rsidRPr="002612D3" w:rsidRDefault="002612D3" w:rsidP="007D6FE2">
      <w:pPr>
        <w:tabs>
          <w:tab w:val="left" w:pos="90"/>
        </w:tabs>
        <w:ind w:firstLine="720"/>
        <w:rPr>
          <w:rFonts w:ascii="VNI-Times" w:hAnsi="VNI-Times"/>
          <w:sz w:val="26"/>
          <w:szCs w:val="26"/>
        </w:rPr>
      </w:pPr>
      <w:r w:rsidRPr="002612D3">
        <w:rPr>
          <w:rFonts w:ascii="VNI-Times" w:hAnsi="VNI-Times"/>
          <w:sz w:val="26"/>
          <w:szCs w:val="26"/>
        </w:rPr>
        <w:tab/>
        <w:t>Chuù yù: khi huùt chaân khoâng.</w:t>
      </w:r>
    </w:p>
    <w:p w:rsidR="002612D3" w:rsidRPr="002612D3" w:rsidRDefault="002612D3" w:rsidP="00E000FE">
      <w:pPr>
        <w:numPr>
          <w:ilvl w:val="0"/>
          <w:numId w:val="19"/>
        </w:numPr>
        <w:tabs>
          <w:tab w:val="left" w:pos="90"/>
        </w:tabs>
        <w:ind w:left="0" w:firstLine="720"/>
        <w:rPr>
          <w:rFonts w:ascii="VNI-Times" w:hAnsi="VNI-Times"/>
          <w:sz w:val="26"/>
          <w:szCs w:val="26"/>
        </w:rPr>
      </w:pPr>
      <w:r w:rsidRPr="002612D3">
        <w:rPr>
          <w:rFonts w:ascii="VNI-Times" w:hAnsi="VNI-Times"/>
          <w:sz w:val="26"/>
          <w:szCs w:val="26"/>
        </w:rPr>
        <w:t>Trong heä thoáng phaûi heát khoâng khí hoaøn toaøn</w:t>
      </w:r>
    </w:p>
    <w:p w:rsidR="002612D3" w:rsidRPr="002612D3" w:rsidRDefault="002612D3" w:rsidP="00E000FE">
      <w:pPr>
        <w:numPr>
          <w:ilvl w:val="0"/>
          <w:numId w:val="19"/>
        </w:numPr>
        <w:tabs>
          <w:tab w:val="left" w:pos="90"/>
        </w:tabs>
        <w:ind w:left="0" w:firstLine="720"/>
        <w:rPr>
          <w:rFonts w:ascii="VNI-Times" w:hAnsi="VNI-Times"/>
          <w:sz w:val="26"/>
          <w:szCs w:val="26"/>
        </w:rPr>
      </w:pPr>
      <w:r w:rsidRPr="002612D3">
        <w:rPr>
          <w:rFonts w:ascii="VNI-Times" w:hAnsi="VNI-Times"/>
          <w:sz w:val="26"/>
          <w:szCs w:val="26"/>
        </w:rPr>
        <w:t>Phaûi thao taùc nhieàu laàn ñeå ñaït ñöôïc aùp suaát 30 inHg</w:t>
      </w:r>
    </w:p>
    <w:p w:rsidR="002612D3" w:rsidRPr="002612D3" w:rsidRDefault="002612D3" w:rsidP="007D6FE2">
      <w:pPr>
        <w:tabs>
          <w:tab w:val="left" w:pos="90"/>
        </w:tabs>
        <w:ind w:firstLine="720"/>
        <w:rPr>
          <w:rFonts w:ascii="VNI-Times" w:hAnsi="VNI-Times"/>
          <w:b/>
          <w:sz w:val="26"/>
          <w:szCs w:val="26"/>
        </w:rPr>
      </w:pPr>
      <w:r>
        <w:rPr>
          <w:rFonts w:ascii="VNI-Times" w:hAnsi="VNI-Times"/>
          <w:b/>
          <w:sz w:val="26"/>
          <w:szCs w:val="26"/>
        </w:rPr>
        <w:t xml:space="preserve">C: </w:t>
      </w:r>
      <w:r w:rsidRPr="002612D3">
        <w:rPr>
          <w:rFonts w:ascii="VNI-Times" w:hAnsi="VNI-Times"/>
          <w:b/>
          <w:sz w:val="26"/>
          <w:szCs w:val="26"/>
        </w:rPr>
        <w:t xml:space="preserve"> NAÏP GAS.</w:t>
      </w:r>
    </w:p>
    <w:p w:rsidR="002612D3" w:rsidRPr="002612D3" w:rsidRDefault="002612D3" w:rsidP="007D6FE2">
      <w:pPr>
        <w:tabs>
          <w:tab w:val="left" w:pos="90"/>
        </w:tabs>
        <w:ind w:firstLine="720"/>
        <w:rPr>
          <w:rFonts w:ascii="VNI-Times" w:hAnsi="VNI-Times"/>
          <w:b/>
          <w:sz w:val="26"/>
          <w:szCs w:val="26"/>
        </w:rPr>
      </w:pPr>
      <w:proofErr w:type="gramStart"/>
      <w:r w:rsidRPr="002612D3">
        <w:rPr>
          <w:rFonts w:ascii="VNI-Times" w:hAnsi="VNI-Times"/>
          <w:b/>
          <w:sz w:val="26"/>
          <w:szCs w:val="26"/>
        </w:rPr>
        <w:t>1, Sô ñoà.</w:t>
      </w:r>
      <w:proofErr w:type="gramEnd"/>
    </w:p>
    <w:p w:rsidR="002612D3" w:rsidRPr="002612D3" w:rsidRDefault="002612D3" w:rsidP="007D6FE2">
      <w:pPr>
        <w:tabs>
          <w:tab w:val="left" w:pos="90"/>
        </w:tabs>
        <w:ind w:firstLine="720"/>
        <w:rPr>
          <w:rFonts w:ascii="VNI-Times" w:hAnsi="VNI-Times"/>
          <w:b/>
          <w:sz w:val="26"/>
          <w:szCs w:val="26"/>
        </w:rPr>
      </w:pPr>
    </w:p>
    <w:p w:rsidR="002612D3" w:rsidRPr="002612D3" w:rsidRDefault="002612D3" w:rsidP="007D6FE2">
      <w:pPr>
        <w:tabs>
          <w:tab w:val="left" w:pos="90"/>
        </w:tabs>
        <w:ind w:firstLine="720"/>
        <w:rPr>
          <w:rFonts w:ascii="VNI-Times" w:hAnsi="VNI-Times"/>
          <w:sz w:val="26"/>
          <w:szCs w:val="26"/>
        </w:rPr>
      </w:pPr>
      <w:r w:rsidRPr="002612D3">
        <w:rPr>
          <w:rFonts w:ascii="VNI-Times" w:hAnsi="VNI-Times"/>
          <w:noProof/>
          <w:sz w:val="26"/>
          <w:szCs w:val="26"/>
        </w:rPr>
        <w:drawing>
          <wp:inline distT="0" distB="0" distL="0" distR="0" wp14:anchorId="708B42A1" wp14:editId="29882063">
            <wp:extent cx="5391150" cy="3443605"/>
            <wp:effectExtent l="0" t="0" r="0" b="4445"/>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391150" cy="3443605"/>
                    </a:xfrm>
                    <a:prstGeom prst="rect">
                      <a:avLst/>
                    </a:prstGeom>
                    <a:noFill/>
                    <a:ln>
                      <a:noFill/>
                    </a:ln>
                  </pic:spPr>
                </pic:pic>
              </a:graphicData>
            </a:graphic>
          </wp:inline>
        </w:drawing>
      </w:r>
    </w:p>
    <w:p w:rsidR="002612D3" w:rsidRPr="002612D3" w:rsidRDefault="002612D3" w:rsidP="007D6FE2">
      <w:pPr>
        <w:tabs>
          <w:tab w:val="left" w:pos="90"/>
        </w:tabs>
        <w:ind w:firstLine="720"/>
        <w:rPr>
          <w:rFonts w:ascii="VNI-Times" w:hAnsi="VNI-Times"/>
          <w:b/>
          <w:sz w:val="26"/>
          <w:szCs w:val="26"/>
        </w:rPr>
      </w:pPr>
      <w:r w:rsidRPr="002612D3">
        <w:rPr>
          <w:rFonts w:ascii="VNI-Times" w:hAnsi="VNI-Times"/>
          <w:b/>
          <w:sz w:val="26"/>
          <w:szCs w:val="26"/>
        </w:rPr>
        <w:t>Trong ñoù:</w:t>
      </w:r>
    </w:p>
    <w:p w:rsidR="002612D3" w:rsidRPr="002612D3" w:rsidRDefault="002612D3" w:rsidP="007D6FE2">
      <w:pPr>
        <w:tabs>
          <w:tab w:val="left" w:pos="90"/>
        </w:tabs>
        <w:ind w:firstLine="720"/>
        <w:rPr>
          <w:rFonts w:ascii="VNI-Times" w:hAnsi="VNI-Times"/>
          <w:sz w:val="26"/>
          <w:szCs w:val="26"/>
        </w:rPr>
      </w:pPr>
      <w:r w:rsidRPr="002612D3">
        <w:rPr>
          <w:rFonts w:ascii="VNI-Times" w:hAnsi="VNI-Times"/>
          <w:sz w:val="26"/>
          <w:szCs w:val="26"/>
        </w:rPr>
        <w:t>1 – Maùy neùn</w:t>
      </w:r>
      <w:r w:rsidRPr="002612D3">
        <w:rPr>
          <w:rFonts w:ascii="VNI-Times" w:hAnsi="VNI-Times"/>
          <w:sz w:val="26"/>
          <w:szCs w:val="26"/>
        </w:rPr>
        <w:tab/>
      </w:r>
      <w:r w:rsidRPr="002612D3">
        <w:rPr>
          <w:rFonts w:ascii="VNI-Times" w:hAnsi="VNI-Times"/>
          <w:sz w:val="26"/>
          <w:szCs w:val="26"/>
        </w:rPr>
        <w:tab/>
      </w:r>
      <w:r w:rsidRPr="002612D3">
        <w:rPr>
          <w:rFonts w:ascii="VNI-Times" w:hAnsi="VNI-Times"/>
          <w:sz w:val="26"/>
          <w:szCs w:val="26"/>
        </w:rPr>
        <w:tab/>
      </w:r>
      <w:r w:rsidRPr="002612D3">
        <w:rPr>
          <w:rFonts w:ascii="VNI-Times" w:hAnsi="VNI-Times"/>
          <w:sz w:val="26"/>
          <w:szCs w:val="26"/>
        </w:rPr>
        <w:tab/>
        <w:t xml:space="preserve">4 – OÁng </w:t>
      </w:r>
      <w:proofErr w:type="gramStart"/>
      <w:r w:rsidRPr="002612D3">
        <w:rPr>
          <w:rFonts w:ascii="VNI-Times" w:hAnsi="VNI-Times"/>
          <w:sz w:val="26"/>
          <w:szCs w:val="26"/>
        </w:rPr>
        <w:t>mao</w:t>
      </w:r>
      <w:proofErr w:type="gramEnd"/>
    </w:p>
    <w:p w:rsidR="002612D3" w:rsidRPr="002612D3" w:rsidRDefault="002612D3" w:rsidP="007D6FE2">
      <w:pPr>
        <w:tabs>
          <w:tab w:val="left" w:pos="90"/>
        </w:tabs>
        <w:ind w:firstLine="720"/>
        <w:rPr>
          <w:rFonts w:ascii="VNI-Times" w:hAnsi="VNI-Times"/>
          <w:sz w:val="26"/>
          <w:szCs w:val="26"/>
        </w:rPr>
      </w:pPr>
      <w:r w:rsidRPr="002612D3">
        <w:rPr>
          <w:rFonts w:ascii="VNI-Times" w:hAnsi="VNI-Times"/>
          <w:sz w:val="26"/>
          <w:szCs w:val="26"/>
        </w:rPr>
        <w:t>2 – Daøn noùng</w:t>
      </w:r>
      <w:r w:rsidRPr="002612D3">
        <w:rPr>
          <w:rFonts w:ascii="VNI-Times" w:hAnsi="VNI-Times"/>
          <w:sz w:val="26"/>
          <w:szCs w:val="26"/>
        </w:rPr>
        <w:tab/>
      </w:r>
      <w:r w:rsidRPr="002612D3">
        <w:rPr>
          <w:rFonts w:ascii="VNI-Times" w:hAnsi="VNI-Times"/>
          <w:sz w:val="26"/>
          <w:szCs w:val="26"/>
        </w:rPr>
        <w:tab/>
      </w:r>
      <w:r w:rsidRPr="002612D3">
        <w:rPr>
          <w:rFonts w:ascii="VNI-Times" w:hAnsi="VNI-Times"/>
          <w:sz w:val="26"/>
          <w:szCs w:val="26"/>
        </w:rPr>
        <w:tab/>
      </w:r>
      <w:r w:rsidRPr="002612D3">
        <w:rPr>
          <w:rFonts w:ascii="VNI-Times" w:hAnsi="VNI-Times"/>
          <w:sz w:val="26"/>
          <w:szCs w:val="26"/>
        </w:rPr>
        <w:tab/>
        <w:t>5 – Daøn laïnh.</w:t>
      </w:r>
    </w:p>
    <w:p w:rsidR="002612D3" w:rsidRPr="002612D3" w:rsidRDefault="002612D3" w:rsidP="007D6FE2">
      <w:pPr>
        <w:tabs>
          <w:tab w:val="left" w:pos="90"/>
        </w:tabs>
        <w:ind w:firstLine="720"/>
        <w:rPr>
          <w:rFonts w:ascii="VNI-Times" w:hAnsi="VNI-Times"/>
          <w:sz w:val="26"/>
          <w:szCs w:val="26"/>
        </w:rPr>
      </w:pPr>
      <w:r w:rsidRPr="002612D3">
        <w:rPr>
          <w:rFonts w:ascii="VNI-Times" w:hAnsi="VNI-Times"/>
          <w:sz w:val="26"/>
          <w:szCs w:val="26"/>
        </w:rPr>
        <w:t>3 – Phin loïc</w:t>
      </w:r>
      <w:r w:rsidRPr="002612D3">
        <w:rPr>
          <w:rFonts w:ascii="VNI-Times" w:hAnsi="VNI-Times"/>
          <w:sz w:val="26"/>
          <w:szCs w:val="26"/>
        </w:rPr>
        <w:tab/>
      </w:r>
      <w:r w:rsidRPr="002612D3">
        <w:rPr>
          <w:rFonts w:ascii="VNI-Times" w:hAnsi="VNI-Times"/>
          <w:sz w:val="26"/>
          <w:szCs w:val="26"/>
        </w:rPr>
        <w:tab/>
      </w:r>
      <w:r w:rsidRPr="002612D3">
        <w:rPr>
          <w:rFonts w:ascii="VNI-Times" w:hAnsi="VNI-Times"/>
          <w:sz w:val="26"/>
          <w:szCs w:val="26"/>
        </w:rPr>
        <w:tab/>
      </w:r>
      <w:r w:rsidRPr="002612D3">
        <w:rPr>
          <w:rFonts w:ascii="VNI-Times" w:hAnsi="VNI-Times"/>
          <w:sz w:val="26"/>
          <w:szCs w:val="26"/>
        </w:rPr>
        <w:tab/>
        <w:t>6 – Chai gas R22</w:t>
      </w:r>
    </w:p>
    <w:p w:rsidR="002612D3" w:rsidRPr="002612D3" w:rsidRDefault="002612D3" w:rsidP="007D6FE2">
      <w:pPr>
        <w:tabs>
          <w:tab w:val="left" w:pos="90"/>
        </w:tabs>
        <w:ind w:firstLine="720"/>
        <w:rPr>
          <w:rFonts w:ascii="VNI-Times" w:hAnsi="VNI-Times"/>
          <w:b/>
          <w:sz w:val="26"/>
          <w:szCs w:val="26"/>
        </w:rPr>
      </w:pPr>
      <w:proofErr w:type="gramStart"/>
      <w:r w:rsidRPr="002612D3">
        <w:rPr>
          <w:rFonts w:ascii="VNI-Times" w:hAnsi="VNI-Times"/>
          <w:b/>
          <w:sz w:val="26"/>
          <w:szCs w:val="26"/>
        </w:rPr>
        <w:t>2, Thao taùc naïp gas.</w:t>
      </w:r>
      <w:proofErr w:type="gramEnd"/>
    </w:p>
    <w:p w:rsidR="002612D3" w:rsidRPr="002612D3" w:rsidRDefault="002612D3" w:rsidP="00E000FE">
      <w:pPr>
        <w:numPr>
          <w:ilvl w:val="0"/>
          <w:numId w:val="19"/>
        </w:numPr>
        <w:tabs>
          <w:tab w:val="left" w:pos="90"/>
        </w:tabs>
        <w:ind w:left="0" w:firstLine="720"/>
        <w:rPr>
          <w:rFonts w:ascii="VNI-Times" w:hAnsi="VNI-Times"/>
          <w:sz w:val="26"/>
          <w:szCs w:val="26"/>
        </w:rPr>
      </w:pPr>
      <w:r w:rsidRPr="002612D3">
        <w:rPr>
          <w:rFonts w:ascii="VNI-Times" w:hAnsi="VNI-Times"/>
          <w:sz w:val="26"/>
          <w:szCs w:val="26"/>
        </w:rPr>
        <w:t>Sau khi huùt chaân khoâng xong thì thaùo maùy huùt chaân khoâng ra vaø raùp chai gas vaøo vò trí cuûa maùy huùt chaân khoâng nhö sô ñoà hình veõ.</w:t>
      </w:r>
    </w:p>
    <w:p w:rsidR="002612D3" w:rsidRPr="002612D3" w:rsidRDefault="002612D3" w:rsidP="00E000FE">
      <w:pPr>
        <w:numPr>
          <w:ilvl w:val="0"/>
          <w:numId w:val="19"/>
        </w:numPr>
        <w:tabs>
          <w:tab w:val="left" w:pos="90"/>
        </w:tabs>
        <w:ind w:left="0" w:firstLine="720"/>
        <w:rPr>
          <w:rFonts w:ascii="VNI-Times" w:hAnsi="VNI-Times"/>
          <w:sz w:val="26"/>
          <w:szCs w:val="26"/>
        </w:rPr>
      </w:pPr>
      <w:r w:rsidRPr="002612D3">
        <w:rPr>
          <w:rFonts w:ascii="VNI-Times" w:hAnsi="VNI-Times"/>
          <w:sz w:val="26"/>
          <w:szCs w:val="26"/>
        </w:rPr>
        <w:t>Thanh loïc khoâng khí trong daây ñoàng hoà.</w:t>
      </w:r>
    </w:p>
    <w:p w:rsidR="002612D3" w:rsidRPr="002612D3" w:rsidRDefault="002612D3" w:rsidP="00E000FE">
      <w:pPr>
        <w:numPr>
          <w:ilvl w:val="0"/>
          <w:numId w:val="19"/>
        </w:numPr>
        <w:tabs>
          <w:tab w:val="left" w:pos="90"/>
        </w:tabs>
        <w:ind w:left="0" w:firstLine="720"/>
        <w:rPr>
          <w:rFonts w:ascii="VNI-Times" w:hAnsi="VNI-Times"/>
          <w:sz w:val="26"/>
          <w:szCs w:val="26"/>
        </w:rPr>
      </w:pPr>
      <w:r w:rsidRPr="002612D3">
        <w:rPr>
          <w:rFonts w:ascii="VNI-Times" w:hAnsi="VNI-Times"/>
          <w:sz w:val="26"/>
          <w:szCs w:val="26"/>
        </w:rPr>
        <w:lastRenderedPageBreak/>
        <w:t xml:space="preserve">Môû ñoàng hoà thaáp aùp ñeå naïp moät löôïng gas nguoäi vaøo heä thoáng nhaèm </w:t>
      </w:r>
      <w:proofErr w:type="gramStart"/>
      <w:r w:rsidRPr="002612D3">
        <w:rPr>
          <w:rFonts w:ascii="VNI-Times" w:hAnsi="VNI-Times"/>
          <w:sz w:val="26"/>
          <w:szCs w:val="26"/>
        </w:rPr>
        <w:t>thöû  xì</w:t>
      </w:r>
      <w:proofErr w:type="gramEnd"/>
      <w:r w:rsidRPr="002612D3">
        <w:rPr>
          <w:rFonts w:ascii="VNI-Times" w:hAnsi="VNI-Times"/>
          <w:sz w:val="26"/>
          <w:szCs w:val="26"/>
        </w:rPr>
        <w:t xml:space="preserve"> laàn cuoái.</w:t>
      </w:r>
    </w:p>
    <w:p w:rsidR="002612D3" w:rsidRPr="002612D3" w:rsidRDefault="002612D3" w:rsidP="00E000FE">
      <w:pPr>
        <w:numPr>
          <w:ilvl w:val="0"/>
          <w:numId w:val="19"/>
        </w:numPr>
        <w:tabs>
          <w:tab w:val="left" w:pos="90"/>
        </w:tabs>
        <w:ind w:left="0" w:firstLine="720"/>
        <w:rPr>
          <w:rFonts w:ascii="VNI-Times" w:hAnsi="VNI-Times"/>
          <w:sz w:val="26"/>
          <w:szCs w:val="26"/>
        </w:rPr>
      </w:pPr>
      <w:r w:rsidRPr="002612D3">
        <w:rPr>
          <w:rFonts w:ascii="VNI-Times" w:hAnsi="VNI-Times"/>
          <w:sz w:val="26"/>
          <w:szCs w:val="26"/>
        </w:rPr>
        <w:t xml:space="preserve">Neáu heä thoáng khoâng xì thì khôûi ñoäng maùy neùn vaø ñieàu chænh ñoàng hoà thaáp aùp ñeå maùy neùn huùt gas </w:t>
      </w:r>
      <w:proofErr w:type="gramStart"/>
      <w:r w:rsidRPr="002612D3">
        <w:rPr>
          <w:rFonts w:ascii="VNI-Times" w:hAnsi="VNI-Times"/>
          <w:sz w:val="26"/>
          <w:szCs w:val="26"/>
        </w:rPr>
        <w:t>töø  chai</w:t>
      </w:r>
      <w:proofErr w:type="gramEnd"/>
      <w:r w:rsidRPr="002612D3">
        <w:rPr>
          <w:rFonts w:ascii="VNI-Times" w:hAnsi="VNI-Times"/>
          <w:sz w:val="26"/>
          <w:szCs w:val="26"/>
        </w:rPr>
        <w:t xml:space="preserve"> vaø neùn vaøo heä thoáng. Khi naøo khoaù ñoàng hoà thaáp aùp laïi maø aùp suaát huùt ñaït </w:t>
      </w:r>
      <w:proofErr w:type="gramStart"/>
      <w:r w:rsidRPr="002612D3">
        <w:rPr>
          <w:rFonts w:ascii="VNI-Times" w:hAnsi="VNI-Times"/>
          <w:sz w:val="26"/>
          <w:szCs w:val="26"/>
        </w:rPr>
        <w:t>töø  60</w:t>
      </w:r>
      <w:proofErr w:type="gramEnd"/>
      <w:r w:rsidRPr="002612D3">
        <w:rPr>
          <w:rFonts w:ascii="VNI-Times" w:hAnsi="VNI-Times"/>
          <w:sz w:val="26"/>
          <w:szCs w:val="26"/>
        </w:rPr>
        <w:t xml:space="preserve"> ÷ 80 PSI ñoàng thôøi maùy neùn laøm vieäc ñuùng doøng ñònh möùc laø ñaït yeâu caàu.</w:t>
      </w:r>
    </w:p>
    <w:p w:rsidR="002612D3" w:rsidRPr="002612D3" w:rsidRDefault="002612D3" w:rsidP="007D6FE2">
      <w:pPr>
        <w:tabs>
          <w:tab w:val="left" w:pos="90"/>
        </w:tabs>
        <w:ind w:firstLine="720"/>
        <w:rPr>
          <w:rFonts w:ascii="VNI-Times" w:hAnsi="VNI-Times"/>
          <w:b/>
          <w:sz w:val="26"/>
          <w:szCs w:val="26"/>
        </w:rPr>
      </w:pPr>
      <w:proofErr w:type="gramStart"/>
      <w:r w:rsidRPr="002612D3">
        <w:rPr>
          <w:rFonts w:ascii="VNI-Times" w:hAnsi="VNI-Times"/>
          <w:b/>
          <w:sz w:val="26"/>
          <w:szCs w:val="26"/>
        </w:rPr>
        <w:t>3, Xaùc ñònh khi naïp ñuû gas.</w:t>
      </w:r>
      <w:proofErr w:type="gramEnd"/>
    </w:p>
    <w:p w:rsidR="002612D3" w:rsidRPr="002612D3" w:rsidRDefault="002612D3" w:rsidP="007D6FE2">
      <w:pPr>
        <w:tabs>
          <w:tab w:val="left" w:pos="90"/>
        </w:tabs>
        <w:ind w:firstLine="720"/>
        <w:rPr>
          <w:rFonts w:ascii="VNI-Times" w:hAnsi="VNI-Times"/>
          <w:sz w:val="26"/>
          <w:szCs w:val="26"/>
        </w:rPr>
      </w:pPr>
      <w:r w:rsidRPr="002612D3">
        <w:rPr>
          <w:rFonts w:ascii="VNI-Times" w:hAnsi="VNI-Times"/>
          <w:sz w:val="26"/>
          <w:szCs w:val="26"/>
        </w:rPr>
        <w:t>+ Ñuû gas.</w:t>
      </w:r>
    </w:p>
    <w:p w:rsidR="002612D3" w:rsidRPr="002612D3" w:rsidRDefault="002612D3" w:rsidP="00E000FE">
      <w:pPr>
        <w:numPr>
          <w:ilvl w:val="0"/>
          <w:numId w:val="19"/>
        </w:numPr>
        <w:tabs>
          <w:tab w:val="left" w:pos="90"/>
        </w:tabs>
        <w:ind w:left="0" w:firstLine="720"/>
        <w:rPr>
          <w:rFonts w:ascii="VNI-Times" w:hAnsi="VNI-Times"/>
          <w:sz w:val="26"/>
          <w:szCs w:val="26"/>
        </w:rPr>
      </w:pPr>
      <w:r w:rsidRPr="002612D3">
        <w:rPr>
          <w:rFonts w:ascii="VNI-Times" w:hAnsi="VNI-Times"/>
          <w:sz w:val="26"/>
          <w:szCs w:val="26"/>
        </w:rPr>
        <w:t>Daøn laïnh vaø ñöôøng huùt veà maùy neùn coù ñoïng söông.</w:t>
      </w:r>
    </w:p>
    <w:p w:rsidR="002612D3" w:rsidRPr="002612D3" w:rsidRDefault="002612D3" w:rsidP="00E000FE">
      <w:pPr>
        <w:numPr>
          <w:ilvl w:val="0"/>
          <w:numId w:val="19"/>
        </w:numPr>
        <w:tabs>
          <w:tab w:val="left" w:pos="90"/>
        </w:tabs>
        <w:ind w:left="0" w:firstLine="720"/>
        <w:rPr>
          <w:rFonts w:ascii="VNI-Times" w:hAnsi="VNI-Times"/>
          <w:sz w:val="26"/>
          <w:szCs w:val="26"/>
        </w:rPr>
      </w:pPr>
      <w:r w:rsidRPr="002612D3">
        <w:rPr>
          <w:rFonts w:ascii="VNI-Times" w:hAnsi="VNI-Times"/>
          <w:sz w:val="26"/>
          <w:szCs w:val="26"/>
        </w:rPr>
        <w:t>Aùp suaát P</w:t>
      </w:r>
      <w:r w:rsidRPr="002612D3">
        <w:rPr>
          <w:rFonts w:ascii="VNI-Times" w:hAnsi="VNI-Times"/>
          <w:sz w:val="26"/>
          <w:szCs w:val="26"/>
          <w:vertAlign w:val="subscript"/>
        </w:rPr>
        <w:t>0</w:t>
      </w:r>
      <w:r w:rsidRPr="002612D3">
        <w:rPr>
          <w:rFonts w:ascii="VNI-Times" w:hAnsi="VNI-Times"/>
          <w:sz w:val="26"/>
          <w:szCs w:val="26"/>
        </w:rPr>
        <w:t xml:space="preserve"> = 60 ÷ 80 PSI. </w:t>
      </w:r>
      <w:proofErr w:type="gramStart"/>
      <w:r w:rsidRPr="002612D3">
        <w:rPr>
          <w:rFonts w:ascii="VNI-Times" w:hAnsi="VNI-Times"/>
          <w:sz w:val="26"/>
          <w:szCs w:val="26"/>
        </w:rPr>
        <w:t>vaø  I</w:t>
      </w:r>
      <w:r w:rsidRPr="002612D3">
        <w:rPr>
          <w:rFonts w:ascii="VNI-Times" w:hAnsi="VNI-Times"/>
          <w:sz w:val="26"/>
          <w:szCs w:val="26"/>
          <w:vertAlign w:val="subscript"/>
        </w:rPr>
        <w:t>lv</w:t>
      </w:r>
      <w:proofErr w:type="gramEnd"/>
      <w:r w:rsidRPr="002612D3">
        <w:rPr>
          <w:rFonts w:ascii="VNI-Times" w:hAnsi="VNI-Times"/>
          <w:sz w:val="26"/>
          <w:szCs w:val="26"/>
        </w:rPr>
        <w:t xml:space="preserve"> = I</w:t>
      </w:r>
      <w:r w:rsidRPr="002612D3">
        <w:rPr>
          <w:rFonts w:ascii="VNI-Times" w:hAnsi="VNI-Times"/>
          <w:sz w:val="26"/>
          <w:szCs w:val="26"/>
          <w:vertAlign w:val="subscript"/>
        </w:rPr>
        <w:t>ñm</w:t>
      </w:r>
      <w:r w:rsidRPr="002612D3">
        <w:rPr>
          <w:rFonts w:ascii="VNI-Times" w:hAnsi="VNI-Times"/>
          <w:sz w:val="26"/>
          <w:szCs w:val="26"/>
        </w:rPr>
        <w:t>.</w:t>
      </w:r>
    </w:p>
    <w:p w:rsidR="002612D3" w:rsidRPr="002612D3" w:rsidRDefault="002612D3" w:rsidP="00E000FE">
      <w:pPr>
        <w:numPr>
          <w:ilvl w:val="0"/>
          <w:numId w:val="19"/>
        </w:numPr>
        <w:tabs>
          <w:tab w:val="left" w:pos="90"/>
        </w:tabs>
        <w:ind w:left="0" w:firstLine="720"/>
        <w:rPr>
          <w:rFonts w:ascii="VNI-Times" w:hAnsi="VNI-Times"/>
          <w:sz w:val="26"/>
          <w:szCs w:val="26"/>
        </w:rPr>
      </w:pPr>
      <w:r w:rsidRPr="002612D3">
        <w:rPr>
          <w:rFonts w:ascii="VNI-Times" w:hAnsi="VNI-Times"/>
          <w:sz w:val="26"/>
          <w:szCs w:val="26"/>
        </w:rPr>
        <w:t>Khi coù caùc daáu hieäu nhö treân thì keïp ñöôøng oáng naïp gas vaø haøn laïi.</w:t>
      </w:r>
    </w:p>
    <w:p w:rsidR="002612D3" w:rsidRPr="002612D3" w:rsidRDefault="002612D3" w:rsidP="007D6FE2">
      <w:pPr>
        <w:tabs>
          <w:tab w:val="left" w:pos="90"/>
        </w:tabs>
        <w:ind w:firstLine="720"/>
        <w:rPr>
          <w:rFonts w:ascii="VNI-Times" w:hAnsi="VNI-Times"/>
          <w:sz w:val="26"/>
          <w:szCs w:val="26"/>
        </w:rPr>
      </w:pPr>
      <w:r w:rsidRPr="002612D3">
        <w:rPr>
          <w:rFonts w:ascii="VNI-Times" w:hAnsi="VNI-Times"/>
          <w:sz w:val="26"/>
          <w:szCs w:val="26"/>
        </w:rPr>
        <w:t>+ Thieáu gas.</w:t>
      </w:r>
    </w:p>
    <w:p w:rsidR="002612D3" w:rsidRPr="002612D3" w:rsidRDefault="002612D3" w:rsidP="00E000FE">
      <w:pPr>
        <w:numPr>
          <w:ilvl w:val="0"/>
          <w:numId w:val="19"/>
        </w:numPr>
        <w:tabs>
          <w:tab w:val="left" w:pos="90"/>
        </w:tabs>
        <w:ind w:left="0" w:firstLine="720"/>
        <w:rPr>
          <w:rFonts w:ascii="VNI-Times" w:hAnsi="VNI-Times"/>
          <w:sz w:val="26"/>
          <w:szCs w:val="26"/>
        </w:rPr>
      </w:pPr>
      <w:r w:rsidRPr="002612D3">
        <w:rPr>
          <w:rFonts w:ascii="VNI-Times" w:hAnsi="VNI-Times"/>
          <w:sz w:val="26"/>
          <w:szCs w:val="26"/>
        </w:rPr>
        <w:t>Ñaàu daøn laïnh coù tuyeát baùm, ñöôøng huùt veà maùy neùn khoâng coù ñoïng söông hoaëc ñoïng söông ít.</w:t>
      </w:r>
    </w:p>
    <w:p w:rsidR="002612D3" w:rsidRPr="002612D3" w:rsidRDefault="002612D3" w:rsidP="00E000FE">
      <w:pPr>
        <w:numPr>
          <w:ilvl w:val="0"/>
          <w:numId w:val="19"/>
        </w:numPr>
        <w:tabs>
          <w:tab w:val="left" w:pos="90"/>
        </w:tabs>
        <w:ind w:left="0" w:firstLine="720"/>
        <w:rPr>
          <w:rFonts w:ascii="VNI-Times" w:hAnsi="VNI-Times"/>
          <w:sz w:val="26"/>
          <w:szCs w:val="26"/>
        </w:rPr>
      </w:pPr>
      <w:r w:rsidRPr="002612D3">
        <w:rPr>
          <w:rFonts w:ascii="VNI-Times" w:hAnsi="VNI-Times"/>
          <w:sz w:val="26"/>
          <w:szCs w:val="26"/>
        </w:rPr>
        <w:t>Aùp suaát P</w:t>
      </w:r>
      <w:r w:rsidRPr="002612D3">
        <w:rPr>
          <w:rFonts w:ascii="VNI-Times" w:hAnsi="VNI-Times"/>
          <w:sz w:val="26"/>
          <w:szCs w:val="26"/>
          <w:vertAlign w:val="subscript"/>
        </w:rPr>
        <w:t>0</w:t>
      </w:r>
      <w:r w:rsidRPr="002612D3">
        <w:rPr>
          <w:rFonts w:ascii="VNI-Times" w:hAnsi="VNI-Times"/>
          <w:sz w:val="26"/>
          <w:szCs w:val="26"/>
        </w:rPr>
        <w:t xml:space="preserve"> &lt; 60 PSI. </w:t>
      </w:r>
      <w:proofErr w:type="gramStart"/>
      <w:r w:rsidRPr="002612D3">
        <w:rPr>
          <w:rFonts w:ascii="VNI-Times" w:hAnsi="VNI-Times"/>
          <w:sz w:val="26"/>
          <w:szCs w:val="26"/>
        </w:rPr>
        <w:t>vaø  I</w:t>
      </w:r>
      <w:r w:rsidRPr="002612D3">
        <w:rPr>
          <w:rFonts w:ascii="VNI-Times" w:hAnsi="VNI-Times"/>
          <w:sz w:val="26"/>
          <w:szCs w:val="26"/>
          <w:vertAlign w:val="subscript"/>
        </w:rPr>
        <w:t>lv</w:t>
      </w:r>
      <w:proofErr w:type="gramEnd"/>
      <w:r w:rsidRPr="002612D3">
        <w:rPr>
          <w:rFonts w:ascii="VNI-Times" w:hAnsi="VNI-Times"/>
          <w:sz w:val="26"/>
          <w:szCs w:val="26"/>
        </w:rPr>
        <w:t xml:space="preserve"> &lt;  I</w:t>
      </w:r>
      <w:r w:rsidRPr="002612D3">
        <w:rPr>
          <w:rFonts w:ascii="VNI-Times" w:hAnsi="VNI-Times"/>
          <w:sz w:val="26"/>
          <w:szCs w:val="26"/>
          <w:vertAlign w:val="subscript"/>
        </w:rPr>
        <w:t>ñm</w:t>
      </w:r>
      <w:r w:rsidRPr="002612D3">
        <w:rPr>
          <w:rFonts w:ascii="VNI-Times" w:hAnsi="VNI-Times"/>
          <w:sz w:val="26"/>
          <w:szCs w:val="26"/>
        </w:rPr>
        <w:t>.</w:t>
      </w:r>
    </w:p>
    <w:p w:rsidR="002612D3" w:rsidRPr="002612D3" w:rsidRDefault="002612D3" w:rsidP="007D6FE2">
      <w:pPr>
        <w:tabs>
          <w:tab w:val="left" w:pos="90"/>
        </w:tabs>
        <w:ind w:firstLine="720"/>
        <w:rPr>
          <w:rFonts w:ascii="VNI-Times" w:hAnsi="VNI-Times"/>
          <w:sz w:val="26"/>
          <w:szCs w:val="26"/>
        </w:rPr>
      </w:pPr>
      <w:r w:rsidRPr="002612D3">
        <w:rPr>
          <w:rFonts w:ascii="VNI-Times" w:hAnsi="VNI-Times"/>
          <w:sz w:val="26"/>
          <w:szCs w:val="26"/>
        </w:rPr>
        <w:t>+ Dö gas.</w:t>
      </w:r>
    </w:p>
    <w:p w:rsidR="002612D3" w:rsidRPr="002612D3" w:rsidRDefault="002612D3" w:rsidP="00E000FE">
      <w:pPr>
        <w:numPr>
          <w:ilvl w:val="0"/>
          <w:numId w:val="19"/>
        </w:numPr>
        <w:tabs>
          <w:tab w:val="left" w:pos="90"/>
        </w:tabs>
        <w:ind w:left="0" w:firstLine="720"/>
        <w:rPr>
          <w:rFonts w:ascii="VNI-Times" w:hAnsi="VNI-Times"/>
          <w:sz w:val="26"/>
          <w:szCs w:val="26"/>
        </w:rPr>
      </w:pPr>
      <w:r w:rsidRPr="002612D3">
        <w:rPr>
          <w:rFonts w:ascii="VNI-Times" w:hAnsi="VNI-Times"/>
          <w:sz w:val="26"/>
          <w:szCs w:val="26"/>
        </w:rPr>
        <w:t>Ñöôøng huùt veà maùy neùn vaø bình taùch loûng coù tuyeát baùm.</w:t>
      </w:r>
    </w:p>
    <w:p w:rsidR="002612D3" w:rsidRPr="002612D3" w:rsidRDefault="002612D3" w:rsidP="00E000FE">
      <w:pPr>
        <w:numPr>
          <w:ilvl w:val="0"/>
          <w:numId w:val="19"/>
        </w:numPr>
        <w:tabs>
          <w:tab w:val="left" w:pos="90"/>
        </w:tabs>
        <w:ind w:left="0" w:firstLine="720"/>
        <w:rPr>
          <w:rFonts w:ascii="VNI-Times" w:hAnsi="VNI-Times"/>
          <w:sz w:val="26"/>
          <w:szCs w:val="26"/>
        </w:rPr>
      </w:pPr>
      <w:r w:rsidRPr="002612D3">
        <w:rPr>
          <w:rFonts w:ascii="VNI-Times" w:hAnsi="VNI-Times"/>
          <w:sz w:val="26"/>
          <w:szCs w:val="26"/>
        </w:rPr>
        <w:t>Aùp suaát P</w:t>
      </w:r>
      <w:r w:rsidRPr="002612D3">
        <w:rPr>
          <w:rFonts w:ascii="VNI-Times" w:hAnsi="VNI-Times"/>
          <w:sz w:val="26"/>
          <w:szCs w:val="26"/>
          <w:vertAlign w:val="subscript"/>
        </w:rPr>
        <w:t>0</w:t>
      </w:r>
      <w:r w:rsidRPr="002612D3">
        <w:rPr>
          <w:rFonts w:ascii="VNI-Times" w:hAnsi="VNI-Times"/>
          <w:sz w:val="26"/>
          <w:szCs w:val="26"/>
        </w:rPr>
        <w:t xml:space="preserve"> &gt; 80 PSI. </w:t>
      </w:r>
      <w:proofErr w:type="gramStart"/>
      <w:r w:rsidRPr="002612D3">
        <w:rPr>
          <w:rFonts w:ascii="VNI-Times" w:hAnsi="VNI-Times"/>
          <w:sz w:val="26"/>
          <w:szCs w:val="26"/>
        </w:rPr>
        <w:t>vaø  I</w:t>
      </w:r>
      <w:r w:rsidRPr="002612D3">
        <w:rPr>
          <w:rFonts w:ascii="VNI-Times" w:hAnsi="VNI-Times"/>
          <w:sz w:val="26"/>
          <w:szCs w:val="26"/>
          <w:vertAlign w:val="subscript"/>
        </w:rPr>
        <w:t>lv</w:t>
      </w:r>
      <w:proofErr w:type="gramEnd"/>
      <w:r w:rsidRPr="002612D3">
        <w:rPr>
          <w:rFonts w:ascii="VNI-Times" w:hAnsi="VNI-Times"/>
          <w:sz w:val="26"/>
          <w:szCs w:val="26"/>
        </w:rPr>
        <w:t xml:space="preserve"> &gt;  I</w:t>
      </w:r>
      <w:r w:rsidRPr="002612D3">
        <w:rPr>
          <w:rFonts w:ascii="VNI-Times" w:hAnsi="VNI-Times"/>
          <w:sz w:val="26"/>
          <w:szCs w:val="26"/>
          <w:vertAlign w:val="subscript"/>
        </w:rPr>
        <w:t>ñm</w:t>
      </w:r>
      <w:r w:rsidRPr="002612D3">
        <w:rPr>
          <w:rFonts w:ascii="VNI-Times" w:hAnsi="VNI-Times"/>
          <w:sz w:val="26"/>
          <w:szCs w:val="26"/>
        </w:rPr>
        <w:t>.</w:t>
      </w:r>
    </w:p>
    <w:p w:rsidR="00F61532" w:rsidRPr="002612D3" w:rsidRDefault="00F61532" w:rsidP="007D6FE2">
      <w:pPr>
        <w:tabs>
          <w:tab w:val="left" w:pos="90"/>
        </w:tabs>
        <w:ind w:firstLine="720"/>
        <w:jc w:val="center"/>
        <w:rPr>
          <w:b/>
          <w:sz w:val="26"/>
          <w:szCs w:val="26"/>
        </w:rPr>
      </w:pPr>
    </w:p>
    <w:p w:rsidR="00F61532" w:rsidRPr="009F480B" w:rsidRDefault="00F61532" w:rsidP="007D6FE2">
      <w:pPr>
        <w:tabs>
          <w:tab w:val="left" w:pos="90"/>
        </w:tabs>
        <w:ind w:firstLine="720"/>
        <w:jc w:val="center"/>
        <w:rPr>
          <w:b/>
          <w:sz w:val="26"/>
          <w:szCs w:val="26"/>
        </w:rPr>
      </w:pPr>
    </w:p>
    <w:p w:rsidR="00F61532" w:rsidRDefault="00F61532" w:rsidP="007D6FE2">
      <w:pPr>
        <w:tabs>
          <w:tab w:val="left" w:pos="90"/>
        </w:tabs>
        <w:ind w:firstLine="720"/>
        <w:jc w:val="center"/>
        <w:rPr>
          <w:b/>
          <w:sz w:val="26"/>
          <w:szCs w:val="26"/>
        </w:rPr>
      </w:pPr>
    </w:p>
    <w:p w:rsidR="007B358B" w:rsidRDefault="007B358B" w:rsidP="007D6FE2">
      <w:pPr>
        <w:tabs>
          <w:tab w:val="left" w:pos="90"/>
        </w:tabs>
        <w:ind w:firstLine="720"/>
        <w:jc w:val="center"/>
        <w:rPr>
          <w:b/>
          <w:sz w:val="26"/>
          <w:szCs w:val="26"/>
        </w:rPr>
      </w:pPr>
    </w:p>
    <w:p w:rsidR="007B358B" w:rsidRDefault="007B358B" w:rsidP="007D6FE2">
      <w:pPr>
        <w:tabs>
          <w:tab w:val="left" w:pos="90"/>
        </w:tabs>
        <w:ind w:firstLine="720"/>
        <w:jc w:val="center"/>
        <w:rPr>
          <w:b/>
          <w:sz w:val="26"/>
          <w:szCs w:val="26"/>
        </w:rPr>
      </w:pPr>
    </w:p>
    <w:p w:rsidR="007B358B" w:rsidRDefault="007B358B" w:rsidP="007D6FE2">
      <w:pPr>
        <w:tabs>
          <w:tab w:val="left" w:pos="90"/>
        </w:tabs>
        <w:ind w:firstLine="720"/>
        <w:jc w:val="center"/>
        <w:rPr>
          <w:b/>
          <w:sz w:val="26"/>
          <w:szCs w:val="26"/>
        </w:rPr>
      </w:pPr>
    </w:p>
    <w:p w:rsidR="007B358B" w:rsidRDefault="007B358B" w:rsidP="007D6FE2">
      <w:pPr>
        <w:tabs>
          <w:tab w:val="left" w:pos="90"/>
        </w:tabs>
        <w:ind w:firstLine="720"/>
        <w:jc w:val="center"/>
        <w:rPr>
          <w:b/>
          <w:sz w:val="26"/>
          <w:szCs w:val="26"/>
        </w:rPr>
      </w:pPr>
    </w:p>
    <w:p w:rsidR="007B358B" w:rsidRDefault="007B358B" w:rsidP="007D6FE2">
      <w:pPr>
        <w:tabs>
          <w:tab w:val="left" w:pos="90"/>
        </w:tabs>
        <w:ind w:firstLine="720"/>
        <w:jc w:val="center"/>
        <w:rPr>
          <w:b/>
          <w:sz w:val="26"/>
          <w:szCs w:val="26"/>
        </w:rPr>
      </w:pPr>
    </w:p>
    <w:p w:rsidR="007B358B" w:rsidRDefault="007B358B" w:rsidP="007D6FE2">
      <w:pPr>
        <w:tabs>
          <w:tab w:val="left" w:pos="90"/>
        </w:tabs>
        <w:ind w:firstLine="720"/>
        <w:jc w:val="center"/>
        <w:rPr>
          <w:b/>
          <w:sz w:val="26"/>
          <w:szCs w:val="26"/>
        </w:rPr>
      </w:pPr>
    </w:p>
    <w:p w:rsidR="007B358B" w:rsidRDefault="007B358B" w:rsidP="007D6FE2">
      <w:pPr>
        <w:tabs>
          <w:tab w:val="left" w:pos="90"/>
        </w:tabs>
        <w:ind w:firstLine="720"/>
        <w:jc w:val="center"/>
        <w:rPr>
          <w:b/>
          <w:sz w:val="26"/>
          <w:szCs w:val="26"/>
        </w:rPr>
      </w:pPr>
    </w:p>
    <w:p w:rsidR="002612D3" w:rsidRDefault="002612D3" w:rsidP="007D6FE2">
      <w:pPr>
        <w:tabs>
          <w:tab w:val="left" w:pos="90"/>
        </w:tabs>
        <w:ind w:firstLine="720"/>
        <w:jc w:val="center"/>
        <w:rPr>
          <w:b/>
          <w:sz w:val="26"/>
          <w:szCs w:val="26"/>
        </w:rPr>
      </w:pPr>
    </w:p>
    <w:p w:rsidR="002612D3" w:rsidRDefault="002612D3" w:rsidP="007D6FE2">
      <w:pPr>
        <w:tabs>
          <w:tab w:val="left" w:pos="90"/>
        </w:tabs>
        <w:ind w:firstLine="720"/>
        <w:jc w:val="center"/>
        <w:rPr>
          <w:b/>
          <w:sz w:val="26"/>
          <w:szCs w:val="26"/>
        </w:rPr>
      </w:pPr>
    </w:p>
    <w:p w:rsidR="002612D3" w:rsidRDefault="002612D3" w:rsidP="007D6FE2">
      <w:pPr>
        <w:tabs>
          <w:tab w:val="left" w:pos="90"/>
        </w:tabs>
        <w:ind w:firstLine="720"/>
        <w:jc w:val="center"/>
        <w:rPr>
          <w:b/>
          <w:sz w:val="26"/>
          <w:szCs w:val="26"/>
        </w:rPr>
      </w:pPr>
    </w:p>
    <w:p w:rsidR="002612D3" w:rsidRDefault="002612D3" w:rsidP="007D6FE2">
      <w:pPr>
        <w:tabs>
          <w:tab w:val="left" w:pos="90"/>
        </w:tabs>
        <w:ind w:firstLine="720"/>
        <w:jc w:val="center"/>
        <w:rPr>
          <w:b/>
          <w:sz w:val="26"/>
          <w:szCs w:val="26"/>
        </w:rPr>
      </w:pPr>
    </w:p>
    <w:p w:rsidR="002612D3" w:rsidRDefault="002612D3" w:rsidP="007D6FE2">
      <w:pPr>
        <w:tabs>
          <w:tab w:val="left" w:pos="90"/>
        </w:tabs>
        <w:ind w:firstLine="720"/>
        <w:jc w:val="center"/>
        <w:rPr>
          <w:b/>
          <w:sz w:val="26"/>
          <w:szCs w:val="26"/>
        </w:rPr>
      </w:pPr>
    </w:p>
    <w:p w:rsidR="002612D3" w:rsidRDefault="002612D3" w:rsidP="007D6FE2">
      <w:pPr>
        <w:tabs>
          <w:tab w:val="left" w:pos="90"/>
        </w:tabs>
        <w:ind w:firstLine="720"/>
        <w:jc w:val="center"/>
        <w:rPr>
          <w:b/>
          <w:sz w:val="26"/>
          <w:szCs w:val="26"/>
        </w:rPr>
      </w:pPr>
    </w:p>
    <w:p w:rsidR="002612D3" w:rsidRDefault="002612D3" w:rsidP="007D6FE2">
      <w:pPr>
        <w:tabs>
          <w:tab w:val="left" w:pos="90"/>
        </w:tabs>
        <w:ind w:firstLine="720"/>
        <w:jc w:val="center"/>
        <w:rPr>
          <w:b/>
          <w:sz w:val="26"/>
          <w:szCs w:val="26"/>
        </w:rPr>
      </w:pPr>
    </w:p>
    <w:p w:rsidR="002612D3" w:rsidRDefault="002612D3" w:rsidP="007D6FE2">
      <w:pPr>
        <w:tabs>
          <w:tab w:val="left" w:pos="90"/>
        </w:tabs>
        <w:ind w:firstLine="720"/>
        <w:jc w:val="center"/>
        <w:rPr>
          <w:b/>
          <w:sz w:val="26"/>
          <w:szCs w:val="26"/>
        </w:rPr>
      </w:pPr>
    </w:p>
    <w:p w:rsidR="002612D3" w:rsidRDefault="002612D3" w:rsidP="007D6FE2">
      <w:pPr>
        <w:tabs>
          <w:tab w:val="left" w:pos="90"/>
        </w:tabs>
        <w:ind w:firstLine="720"/>
        <w:jc w:val="center"/>
        <w:rPr>
          <w:b/>
          <w:sz w:val="26"/>
          <w:szCs w:val="26"/>
        </w:rPr>
      </w:pPr>
    </w:p>
    <w:p w:rsidR="002612D3" w:rsidRDefault="002612D3" w:rsidP="007D6FE2">
      <w:pPr>
        <w:tabs>
          <w:tab w:val="left" w:pos="90"/>
        </w:tabs>
        <w:ind w:firstLine="720"/>
        <w:jc w:val="center"/>
        <w:rPr>
          <w:b/>
          <w:sz w:val="26"/>
          <w:szCs w:val="26"/>
        </w:rPr>
      </w:pPr>
    </w:p>
    <w:p w:rsidR="007B358B" w:rsidRDefault="007B358B" w:rsidP="007D6FE2">
      <w:pPr>
        <w:tabs>
          <w:tab w:val="left" w:pos="90"/>
        </w:tabs>
        <w:ind w:firstLine="720"/>
        <w:jc w:val="center"/>
        <w:rPr>
          <w:b/>
          <w:sz w:val="26"/>
          <w:szCs w:val="26"/>
        </w:rPr>
      </w:pPr>
    </w:p>
    <w:p w:rsidR="007B358B" w:rsidRDefault="007B358B" w:rsidP="007D6FE2">
      <w:pPr>
        <w:tabs>
          <w:tab w:val="left" w:pos="90"/>
        </w:tabs>
        <w:ind w:firstLine="720"/>
        <w:jc w:val="center"/>
        <w:rPr>
          <w:b/>
          <w:sz w:val="26"/>
          <w:szCs w:val="26"/>
        </w:rPr>
      </w:pPr>
    </w:p>
    <w:p w:rsidR="007B358B" w:rsidRDefault="007B358B" w:rsidP="007D6FE2">
      <w:pPr>
        <w:tabs>
          <w:tab w:val="left" w:pos="90"/>
        </w:tabs>
        <w:ind w:firstLine="720"/>
        <w:jc w:val="center"/>
        <w:rPr>
          <w:b/>
          <w:sz w:val="26"/>
          <w:szCs w:val="26"/>
        </w:rPr>
      </w:pPr>
    </w:p>
    <w:p w:rsidR="007B358B" w:rsidRPr="009F480B" w:rsidRDefault="007B358B" w:rsidP="007D6FE2">
      <w:pPr>
        <w:tabs>
          <w:tab w:val="left" w:pos="90"/>
        </w:tabs>
        <w:ind w:firstLine="720"/>
        <w:jc w:val="center"/>
        <w:rPr>
          <w:b/>
          <w:sz w:val="26"/>
          <w:szCs w:val="26"/>
        </w:rPr>
      </w:pPr>
    </w:p>
    <w:p w:rsidR="00F61532" w:rsidRDefault="00F61532" w:rsidP="007D6FE2">
      <w:pPr>
        <w:tabs>
          <w:tab w:val="left" w:pos="90"/>
        </w:tabs>
        <w:ind w:firstLine="720"/>
        <w:jc w:val="center"/>
        <w:rPr>
          <w:b/>
          <w:sz w:val="32"/>
          <w:szCs w:val="32"/>
        </w:rPr>
      </w:pPr>
    </w:p>
    <w:p w:rsidR="002612D3" w:rsidRDefault="002612D3" w:rsidP="007D6FE2">
      <w:pPr>
        <w:tabs>
          <w:tab w:val="left" w:pos="90"/>
        </w:tabs>
        <w:ind w:firstLine="720"/>
        <w:jc w:val="center"/>
        <w:rPr>
          <w:b/>
          <w:sz w:val="32"/>
          <w:szCs w:val="32"/>
        </w:rPr>
      </w:pPr>
    </w:p>
    <w:p w:rsidR="00F61532" w:rsidRPr="00FE7596" w:rsidRDefault="00FE7596" w:rsidP="00124EE6">
      <w:pPr>
        <w:tabs>
          <w:tab w:val="left" w:pos="90"/>
        </w:tabs>
        <w:ind w:firstLine="720"/>
        <w:jc w:val="center"/>
        <w:rPr>
          <w:b/>
          <w:sz w:val="32"/>
          <w:szCs w:val="32"/>
        </w:rPr>
      </w:pPr>
      <w:r w:rsidRPr="00FE7596">
        <w:rPr>
          <w:b/>
          <w:sz w:val="32"/>
          <w:szCs w:val="32"/>
        </w:rPr>
        <w:lastRenderedPageBreak/>
        <w:t>BÀI 6: BẢO TRÌ, VỆ SINH MÁY LẠNH.</w:t>
      </w:r>
    </w:p>
    <w:p w:rsidR="00F61532" w:rsidRDefault="00F61532" w:rsidP="007D6FE2">
      <w:pPr>
        <w:tabs>
          <w:tab w:val="left" w:pos="90"/>
        </w:tabs>
        <w:ind w:firstLine="720"/>
        <w:jc w:val="center"/>
        <w:rPr>
          <w:b/>
          <w:sz w:val="32"/>
          <w:szCs w:val="32"/>
        </w:rPr>
      </w:pPr>
    </w:p>
    <w:p w:rsidR="00FE7596" w:rsidRPr="00B679FF" w:rsidRDefault="00FE7596" w:rsidP="007D6FE2">
      <w:pPr>
        <w:tabs>
          <w:tab w:val="left" w:pos="90"/>
        </w:tabs>
        <w:ind w:firstLine="720"/>
        <w:jc w:val="both"/>
        <w:rPr>
          <w:rFonts w:ascii="VNI-Times" w:hAnsi="VNI-Times"/>
          <w:sz w:val="26"/>
          <w:szCs w:val="26"/>
        </w:rPr>
      </w:pPr>
      <w:r w:rsidRPr="00B679FF">
        <w:rPr>
          <w:rFonts w:ascii="VNI-Times" w:hAnsi="VNI-Times"/>
          <w:b/>
          <w:sz w:val="26"/>
          <w:szCs w:val="26"/>
        </w:rPr>
        <w:t>I</w:t>
      </w:r>
      <w:proofErr w:type="gramStart"/>
      <w:r w:rsidRPr="00B679FF">
        <w:rPr>
          <w:rFonts w:ascii="VNI-Times" w:hAnsi="VNI-Times"/>
          <w:b/>
          <w:sz w:val="26"/>
          <w:szCs w:val="26"/>
        </w:rPr>
        <w:t>/  MUÏC</w:t>
      </w:r>
      <w:proofErr w:type="gramEnd"/>
      <w:r w:rsidRPr="00B679FF">
        <w:rPr>
          <w:rFonts w:ascii="VNI-Times" w:hAnsi="VNI-Times"/>
          <w:b/>
          <w:sz w:val="26"/>
          <w:szCs w:val="26"/>
        </w:rPr>
        <w:t xml:space="preserve"> ÑÍCH – YEÂU CAÀU :</w:t>
      </w:r>
    </w:p>
    <w:p w:rsidR="00FE7596" w:rsidRPr="00B679FF" w:rsidRDefault="00FE7596" w:rsidP="007D6FE2">
      <w:pPr>
        <w:tabs>
          <w:tab w:val="left" w:pos="90"/>
        </w:tabs>
        <w:ind w:firstLine="720"/>
        <w:rPr>
          <w:rFonts w:ascii="VNI-Times" w:hAnsi="VNI-Times"/>
          <w:noProof/>
          <w:sz w:val="26"/>
        </w:rPr>
      </w:pPr>
      <w:r w:rsidRPr="00B679FF">
        <w:rPr>
          <w:rFonts w:ascii="VNI-Times" w:hAnsi="VNI-Times"/>
          <w:sz w:val="26"/>
          <w:szCs w:val="26"/>
        </w:rPr>
        <w:t xml:space="preserve">1. Muïc </w:t>
      </w:r>
      <w:proofErr w:type="gramStart"/>
      <w:r w:rsidRPr="00B679FF">
        <w:rPr>
          <w:rFonts w:ascii="VNI-Times" w:hAnsi="VNI-Times"/>
          <w:sz w:val="26"/>
          <w:szCs w:val="26"/>
        </w:rPr>
        <w:t>ñích :</w:t>
      </w:r>
      <w:proofErr w:type="gramEnd"/>
      <w:r w:rsidRPr="00B679FF">
        <w:rPr>
          <w:rFonts w:ascii="VNI-Times" w:hAnsi="VNI-Times"/>
          <w:sz w:val="26"/>
        </w:rPr>
        <w:t xml:space="preserve">  </w:t>
      </w:r>
      <w:r w:rsidRPr="00B679FF">
        <w:rPr>
          <w:rFonts w:ascii="VNI-Times" w:hAnsi="VNI-Times"/>
          <w:sz w:val="26"/>
          <w:szCs w:val="26"/>
        </w:rPr>
        <w:t>Sau baøi hoïc naøy ngöôøi hoïc seõ thöïc hieän ñöôïc:</w:t>
      </w:r>
    </w:p>
    <w:p w:rsidR="00FE7596" w:rsidRPr="00B679FF" w:rsidRDefault="00FE7596" w:rsidP="007D6FE2">
      <w:pPr>
        <w:tabs>
          <w:tab w:val="left" w:pos="90"/>
        </w:tabs>
        <w:ind w:firstLine="720"/>
        <w:jc w:val="both"/>
        <w:rPr>
          <w:rFonts w:ascii="VNI-Times" w:hAnsi="VNI-Times"/>
          <w:sz w:val="26"/>
          <w:szCs w:val="26"/>
        </w:rPr>
      </w:pPr>
      <w:r>
        <w:rPr>
          <w:rFonts w:ascii="VNI-Times" w:hAnsi="VNI-Times"/>
          <w:sz w:val="26"/>
          <w:szCs w:val="26"/>
        </w:rPr>
        <w:t xml:space="preserve"> </w:t>
      </w:r>
      <w:r w:rsidRPr="00B679FF">
        <w:rPr>
          <w:rFonts w:ascii="VNI-Times" w:hAnsi="VNI-Times"/>
          <w:sz w:val="26"/>
          <w:szCs w:val="26"/>
        </w:rPr>
        <w:t>- Trình baøy</w:t>
      </w:r>
      <w:r>
        <w:rPr>
          <w:rFonts w:ascii="VNI-Times" w:hAnsi="VNI-Times"/>
          <w:sz w:val="26"/>
          <w:szCs w:val="26"/>
        </w:rPr>
        <w:t>, th</w:t>
      </w:r>
      <w:r>
        <w:rPr>
          <w:sz w:val="26"/>
          <w:szCs w:val="26"/>
        </w:rPr>
        <w:t xml:space="preserve">ực </w:t>
      </w:r>
      <w:proofErr w:type="gramStart"/>
      <w:r>
        <w:rPr>
          <w:sz w:val="26"/>
          <w:szCs w:val="26"/>
        </w:rPr>
        <w:t xml:space="preserve">hiện </w:t>
      </w:r>
      <w:r w:rsidRPr="00B679FF">
        <w:rPr>
          <w:rFonts w:ascii="VNI-Times" w:hAnsi="VNI-Times"/>
          <w:sz w:val="26"/>
          <w:szCs w:val="26"/>
        </w:rPr>
        <w:t xml:space="preserve"> </w:t>
      </w:r>
      <w:r w:rsidRPr="00FD2621">
        <w:rPr>
          <w:rFonts w:ascii="VNI-Times" w:hAnsi="VNI-Times"/>
          <w:sz w:val="26"/>
          <w:szCs w:val="26"/>
        </w:rPr>
        <w:t>ñöôïc</w:t>
      </w:r>
      <w:proofErr w:type="gramEnd"/>
      <w:r w:rsidRPr="00FD2621">
        <w:rPr>
          <w:sz w:val="26"/>
          <w:szCs w:val="26"/>
        </w:rPr>
        <w:t xml:space="preserve"> cách</w:t>
      </w:r>
      <w:r>
        <w:rPr>
          <w:rFonts w:ascii="VNI-Times" w:hAnsi="VNI-Times"/>
          <w:sz w:val="26"/>
          <w:szCs w:val="26"/>
        </w:rPr>
        <w:t xml:space="preserve"> </w:t>
      </w:r>
      <w:r w:rsidRPr="00FE7596">
        <w:rPr>
          <w:sz w:val="26"/>
          <w:szCs w:val="26"/>
        </w:rPr>
        <w:t>bảo trì, vệ sinh</w:t>
      </w:r>
      <w:r w:rsidRPr="00FE7596">
        <w:rPr>
          <w:b/>
          <w:sz w:val="32"/>
          <w:szCs w:val="32"/>
        </w:rPr>
        <w:t xml:space="preserve"> </w:t>
      </w:r>
      <w:r w:rsidRPr="009F480B">
        <w:rPr>
          <w:sz w:val="26"/>
          <w:szCs w:val="26"/>
        </w:rPr>
        <w:t>máy</w:t>
      </w:r>
      <w:r>
        <w:rPr>
          <w:sz w:val="26"/>
          <w:szCs w:val="26"/>
        </w:rPr>
        <w:t xml:space="preserve"> lạnh 1 khối</w:t>
      </w:r>
      <w:r w:rsidRPr="009F480B">
        <w:rPr>
          <w:rFonts w:ascii="VNI-Times" w:hAnsi="VNI-Times"/>
          <w:sz w:val="26"/>
          <w:szCs w:val="26"/>
        </w:rPr>
        <w:t>.</w:t>
      </w:r>
    </w:p>
    <w:p w:rsidR="00FE7596" w:rsidRPr="00FD2621" w:rsidRDefault="008432C5" w:rsidP="007D6FE2">
      <w:pPr>
        <w:tabs>
          <w:tab w:val="left" w:pos="90"/>
        </w:tabs>
        <w:ind w:firstLine="720"/>
        <w:jc w:val="both"/>
        <w:rPr>
          <w:sz w:val="26"/>
          <w:szCs w:val="26"/>
        </w:rPr>
      </w:pPr>
      <w:r>
        <w:rPr>
          <w:rFonts w:ascii="VNI-Times" w:hAnsi="VNI-Times"/>
          <w:sz w:val="26"/>
          <w:szCs w:val="26"/>
        </w:rPr>
        <w:t xml:space="preserve"> </w:t>
      </w:r>
      <w:r w:rsidR="00FE7596" w:rsidRPr="00B679FF">
        <w:rPr>
          <w:rFonts w:ascii="VNI-Times" w:hAnsi="VNI-Times"/>
          <w:sz w:val="26"/>
          <w:szCs w:val="26"/>
        </w:rPr>
        <w:t>- Bieát caùch ño kieåm tra</w:t>
      </w:r>
      <w:r w:rsidR="00FE7596">
        <w:rPr>
          <w:rFonts w:ascii="VNI-Times" w:hAnsi="VNI-Times"/>
          <w:sz w:val="26"/>
          <w:szCs w:val="26"/>
        </w:rPr>
        <w:t xml:space="preserve"> </w:t>
      </w:r>
      <w:r w:rsidR="00FE7596">
        <w:rPr>
          <w:sz w:val="26"/>
          <w:szCs w:val="26"/>
        </w:rPr>
        <w:t>và</w:t>
      </w:r>
      <w:r w:rsidR="00FE7596" w:rsidRPr="00B679FF">
        <w:rPr>
          <w:rFonts w:ascii="VNI-Times" w:hAnsi="VNI-Times"/>
          <w:sz w:val="26"/>
          <w:szCs w:val="26"/>
        </w:rPr>
        <w:t xml:space="preserve"> caùc </w:t>
      </w:r>
      <w:r w:rsidR="00FE7596">
        <w:rPr>
          <w:rFonts w:ascii="VNI-Times" w:hAnsi="VNI-Times"/>
          <w:sz w:val="26"/>
          <w:szCs w:val="26"/>
        </w:rPr>
        <w:t>b</w:t>
      </w:r>
      <w:r w:rsidR="00FE7596">
        <w:rPr>
          <w:sz w:val="26"/>
          <w:szCs w:val="26"/>
          <w:lang w:val="vi-VN"/>
        </w:rPr>
        <w:t>ước</w:t>
      </w:r>
      <w:r w:rsidR="00FE7596" w:rsidRPr="00B679FF">
        <w:rPr>
          <w:rFonts w:ascii="VNI-Times" w:hAnsi="VNI-Times"/>
          <w:sz w:val="26"/>
          <w:szCs w:val="26"/>
        </w:rPr>
        <w:t xml:space="preserve"> </w:t>
      </w:r>
      <w:r w:rsidR="00FE7596" w:rsidRPr="00FE7596">
        <w:rPr>
          <w:sz w:val="26"/>
          <w:szCs w:val="26"/>
        </w:rPr>
        <w:t>bảo trì, vệ sinh</w:t>
      </w:r>
      <w:r w:rsidR="00FE7596">
        <w:rPr>
          <w:b/>
          <w:sz w:val="32"/>
          <w:szCs w:val="32"/>
        </w:rPr>
        <w:t xml:space="preserve"> </w:t>
      </w:r>
      <w:r w:rsidR="00FE7596" w:rsidRPr="009F480B">
        <w:rPr>
          <w:sz w:val="26"/>
          <w:szCs w:val="26"/>
        </w:rPr>
        <w:t>máy</w:t>
      </w:r>
      <w:r w:rsidR="00FE7596">
        <w:rPr>
          <w:sz w:val="26"/>
          <w:szCs w:val="26"/>
        </w:rPr>
        <w:t xml:space="preserve"> lạnh 1 khối.</w:t>
      </w:r>
      <w:r w:rsidR="00FE7596" w:rsidRPr="00FD2621">
        <w:rPr>
          <w:sz w:val="26"/>
          <w:szCs w:val="26"/>
        </w:rPr>
        <w:t xml:space="preserve"> </w:t>
      </w:r>
    </w:p>
    <w:p w:rsidR="00FE7596" w:rsidRPr="00B679FF" w:rsidRDefault="008432C5" w:rsidP="007D6FE2">
      <w:pPr>
        <w:tabs>
          <w:tab w:val="left" w:pos="90"/>
        </w:tabs>
        <w:ind w:firstLine="720"/>
        <w:jc w:val="both"/>
        <w:rPr>
          <w:rFonts w:ascii="VNI-Times" w:hAnsi="VNI-Times"/>
          <w:sz w:val="26"/>
          <w:szCs w:val="26"/>
        </w:rPr>
      </w:pPr>
      <w:r>
        <w:rPr>
          <w:rFonts w:ascii="VNI-Times" w:hAnsi="VNI-Times"/>
          <w:sz w:val="26"/>
          <w:szCs w:val="26"/>
        </w:rPr>
        <w:t xml:space="preserve"> </w:t>
      </w:r>
      <w:r w:rsidR="00FE7596" w:rsidRPr="00B679FF">
        <w:rPr>
          <w:rFonts w:ascii="VNI-Times" w:hAnsi="VNI-Times"/>
          <w:sz w:val="26"/>
          <w:szCs w:val="26"/>
        </w:rPr>
        <w:t>- Xaùc ñònh ñöôïc caùc</w:t>
      </w:r>
      <w:r w:rsidR="00FE7596" w:rsidRPr="00FD2621">
        <w:rPr>
          <w:sz w:val="26"/>
          <w:szCs w:val="26"/>
        </w:rPr>
        <w:t xml:space="preserve"> thông số đo </w:t>
      </w:r>
      <w:r w:rsidR="00FE7596" w:rsidRPr="00FD2621">
        <w:rPr>
          <w:rFonts w:ascii="VNI-Times" w:hAnsi="VNI-Times"/>
          <w:sz w:val="26"/>
          <w:szCs w:val="26"/>
        </w:rPr>
        <w:t xml:space="preserve">cuûa </w:t>
      </w:r>
      <w:r w:rsidR="00FE7596" w:rsidRPr="009F480B">
        <w:rPr>
          <w:sz w:val="26"/>
          <w:szCs w:val="26"/>
        </w:rPr>
        <w:t>máy</w:t>
      </w:r>
      <w:r w:rsidR="00FE7596">
        <w:rPr>
          <w:sz w:val="26"/>
          <w:szCs w:val="26"/>
        </w:rPr>
        <w:t xml:space="preserve"> lạnh 1 khối</w:t>
      </w:r>
      <w:r w:rsidR="00FE7596" w:rsidRPr="00FD2621">
        <w:rPr>
          <w:sz w:val="26"/>
          <w:szCs w:val="26"/>
        </w:rPr>
        <w:t>.</w:t>
      </w:r>
    </w:p>
    <w:p w:rsidR="00FE7596" w:rsidRPr="00B679FF" w:rsidRDefault="00FE7596" w:rsidP="007D6FE2">
      <w:pPr>
        <w:tabs>
          <w:tab w:val="left" w:pos="90"/>
        </w:tabs>
        <w:ind w:firstLine="720"/>
        <w:jc w:val="both"/>
        <w:rPr>
          <w:rFonts w:ascii="VNI-Times" w:hAnsi="VNI-Times"/>
          <w:sz w:val="26"/>
          <w:szCs w:val="26"/>
        </w:rPr>
      </w:pPr>
      <w:r w:rsidRPr="00B679FF">
        <w:rPr>
          <w:rFonts w:ascii="VNI-Times" w:hAnsi="VNI-Times"/>
          <w:sz w:val="26"/>
          <w:szCs w:val="26"/>
        </w:rPr>
        <w:t xml:space="preserve">2. Yeâu </w:t>
      </w:r>
      <w:proofErr w:type="gramStart"/>
      <w:r w:rsidRPr="00B679FF">
        <w:rPr>
          <w:rFonts w:ascii="VNI-Times" w:hAnsi="VNI-Times"/>
          <w:sz w:val="26"/>
          <w:szCs w:val="26"/>
        </w:rPr>
        <w:t>caàu :</w:t>
      </w:r>
      <w:proofErr w:type="gramEnd"/>
      <w:r w:rsidRPr="00B679FF">
        <w:rPr>
          <w:rFonts w:ascii="VNI-Times" w:hAnsi="VNI-Times"/>
          <w:sz w:val="26"/>
          <w:szCs w:val="26"/>
        </w:rPr>
        <w:t xml:space="preserve"> </w:t>
      </w:r>
    </w:p>
    <w:p w:rsidR="00FE7596" w:rsidRDefault="00FE7596" w:rsidP="007D6FE2">
      <w:pPr>
        <w:tabs>
          <w:tab w:val="left" w:pos="90"/>
        </w:tabs>
        <w:ind w:firstLine="720"/>
        <w:jc w:val="both"/>
        <w:rPr>
          <w:sz w:val="26"/>
          <w:szCs w:val="26"/>
        </w:rPr>
      </w:pPr>
      <w:r w:rsidRPr="00B679FF">
        <w:rPr>
          <w:rFonts w:ascii="VNI-Times" w:hAnsi="VNI-Times"/>
          <w:sz w:val="26"/>
          <w:szCs w:val="26"/>
        </w:rPr>
        <w:t xml:space="preserve">Kyõ </w:t>
      </w:r>
      <w:proofErr w:type="gramStart"/>
      <w:r w:rsidRPr="00B679FF">
        <w:rPr>
          <w:rFonts w:ascii="VNI-Times" w:hAnsi="VNI-Times"/>
          <w:sz w:val="26"/>
          <w:szCs w:val="26"/>
        </w:rPr>
        <w:t>thuaät :</w:t>
      </w:r>
      <w:proofErr w:type="gramEnd"/>
      <w:r w:rsidRPr="00B679FF">
        <w:rPr>
          <w:rFonts w:ascii="VNI-Times" w:hAnsi="VNI-Times"/>
          <w:sz w:val="26"/>
          <w:szCs w:val="26"/>
        </w:rPr>
        <w:t xml:space="preserve">  - </w:t>
      </w:r>
      <w:r>
        <w:rPr>
          <w:sz w:val="26"/>
          <w:szCs w:val="26"/>
        </w:rPr>
        <w:t>B</w:t>
      </w:r>
      <w:r w:rsidRPr="00FE7596">
        <w:rPr>
          <w:sz w:val="26"/>
          <w:szCs w:val="26"/>
        </w:rPr>
        <w:t>ảo trì, vệ sinh</w:t>
      </w:r>
      <w:r w:rsidRPr="00FE7596">
        <w:rPr>
          <w:b/>
          <w:sz w:val="32"/>
          <w:szCs w:val="32"/>
        </w:rPr>
        <w:t xml:space="preserve"> </w:t>
      </w:r>
      <w:r w:rsidRPr="00B679FF">
        <w:rPr>
          <w:sz w:val="26"/>
          <w:szCs w:val="26"/>
        </w:rPr>
        <w:t>được</w:t>
      </w:r>
      <w:r w:rsidRPr="00B679FF">
        <w:rPr>
          <w:rFonts w:ascii="VNI-Times" w:hAnsi="VNI-Times"/>
          <w:sz w:val="26"/>
          <w:szCs w:val="26"/>
        </w:rPr>
        <w:t xml:space="preserve"> </w:t>
      </w:r>
      <w:r w:rsidRPr="009F480B">
        <w:rPr>
          <w:sz w:val="26"/>
          <w:szCs w:val="26"/>
        </w:rPr>
        <w:t>máy</w:t>
      </w:r>
      <w:r>
        <w:rPr>
          <w:sz w:val="26"/>
          <w:szCs w:val="26"/>
        </w:rPr>
        <w:t xml:space="preserve"> lạnh 1 khối</w:t>
      </w:r>
      <w:r w:rsidRPr="00FD2621">
        <w:rPr>
          <w:sz w:val="26"/>
          <w:szCs w:val="26"/>
        </w:rPr>
        <w:t>.</w:t>
      </w:r>
    </w:p>
    <w:p w:rsidR="00FE7596" w:rsidRPr="00B679FF" w:rsidRDefault="00FE7596" w:rsidP="007D6FE2">
      <w:pPr>
        <w:tabs>
          <w:tab w:val="left" w:pos="90"/>
        </w:tabs>
        <w:ind w:firstLine="720"/>
        <w:jc w:val="both"/>
        <w:rPr>
          <w:rFonts w:ascii="VNI-Times" w:hAnsi="VNI-Times"/>
          <w:sz w:val="26"/>
          <w:szCs w:val="26"/>
        </w:rPr>
      </w:pPr>
      <w:r w:rsidRPr="00B679FF">
        <w:rPr>
          <w:rFonts w:ascii="VNI-Times" w:hAnsi="VNI-Times"/>
          <w:sz w:val="26"/>
          <w:szCs w:val="26"/>
        </w:rPr>
        <w:t xml:space="preserve">Myõ </w:t>
      </w:r>
      <w:proofErr w:type="gramStart"/>
      <w:r w:rsidRPr="00B679FF">
        <w:rPr>
          <w:rFonts w:ascii="VNI-Times" w:hAnsi="VNI-Times"/>
          <w:sz w:val="26"/>
          <w:szCs w:val="26"/>
        </w:rPr>
        <w:t>thuaät :</w:t>
      </w:r>
      <w:proofErr w:type="gramEnd"/>
      <w:r w:rsidRPr="00B679FF">
        <w:rPr>
          <w:rFonts w:ascii="VNI-Times" w:hAnsi="VNI-Times"/>
          <w:sz w:val="26"/>
          <w:szCs w:val="26"/>
        </w:rPr>
        <w:t xml:space="preserve">   Kyõ thuaät ph</w:t>
      </w:r>
      <w:r w:rsidRPr="00B679FF">
        <w:rPr>
          <w:sz w:val="26"/>
          <w:szCs w:val="26"/>
        </w:rPr>
        <w:t>ải</w:t>
      </w:r>
      <w:r w:rsidRPr="00B679FF">
        <w:rPr>
          <w:rFonts w:ascii="VNI-Times" w:hAnsi="VNI-Times"/>
          <w:sz w:val="26"/>
          <w:szCs w:val="26"/>
        </w:rPr>
        <w:t xml:space="preserve"> goïn gaøng.</w:t>
      </w:r>
    </w:p>
    <w:p w:rsidR="00FE7596" w:rsidRPr="00B679FF" w:rsidRDefault="00FE7596" w:rsidP="007D6FE2">
      <w:pPr>
        <w:tabs>
          <w:tab w:val="left" w:pos="90"/>
        </w:tabs>
        <w:ind w:firstLine="720"/>
        <w:jc w:val="both"/>
        <w:rPr>
          <w:rFonts w:ascii="VNI-Times" w:hAnsi="VNI-Times"/>
          <w:sz w:val="26"/>
          <w:szCs w:val="26"/>
        </w:rPr>
      </w:pPr>
      <w:r w:rsidRPr="00B679FF">
        <w:rPr>
          <w:rFonts w:ascii="VNI-Times" w:hAnsi="VNI-Times"/>
          <w:sz w:val="26"/>
          <w:szCs w:val="26"/>
        </w:rPr>
        <w:t xml:space="preserve">An </w:t>
      </w:r>
      <w:proofErr w:type="gramStart"/>
      <w:r w:rsidRPr="00B679FF">
        <w:rPr>
          <w:rFonts w:ascii="VNI-Times" w:hAnsi="VNI-Times"/>
          <w:sz w:val="26"/>
          <w:szCs w:val="26"/>
        </w:rPr>
        <w:t>toaøn :</w:t>
      </w:r>
      <w:proofErr w:type="gramEnd"/>
      <w:r w:rsidRPr="00B679FF">
        <w:rPr>
          <w:rFonts w:ascii="VNI-Times" w:hAnsi="VNI-Times"/>
          <w:sz w:val="26"/>
          <w:szCs w:val="26"/>
        </w:rPr>
        <w:t xml:space="preserve">   - Khoâng ñöôïc laøm hö hoûng caùc thieát bò.</w:t>
      </w:r>
    </w:p>
    <w:p w:rsidR="00FE7596" w:rsidRPr="00B679FF" w:rsidRDefault="00FE7596" w:rsidP="007D6FE2">
      <w:pPr>
        <w:tabs>
          <w:tab w:val="left" w:pos="90"/>
        </w:tabs>
        <w:ind w:firstLine="720"/>
        <w:jc w:val="both"/>
        <w:rPr>
          <w:rFonts w:ascii="VNI-Times" w:hAnsi="VNI-Times"/>
          <w:sz w:val="26"/>
          <w:szCs w:val="26"/>
        </w:rPr>
      </w:pPr>
      <w:r w:rsidRPr="00B679FF">
        <w:rPr>
          <w:rFonts w:ascii="VNI-Times" w:hAnsi="VNI-Times"/>
          <w:b/>
          <w:sz w:val="26"/>
          <w:szCs w:val="26"/>
        </w:rPr>
        <w:t>II</w:t>
      </w:r>
      <w:proofErr w:type="gramStart"/>
      <w:r w:rsidRPr="00B679FF">
        <w:rPr>
          <w:rFonts w:ascii="VNI-Times" w:hAnsi="VNI-Times"/>
          <w:b/>
          <w:sz w:val="26"/>
          <w:szCs w:val="26"/>
        </w:rPr>
        <w:t>/  VAÄT</w:t>
      </w:r>
      <w:proofErr w:type="gramEnd"/>
      <w:r w:rsidRPr="00B679FF">
        <w:rPr>
          <w:rFonts w:ascii="VNI-Times" w:hAnsi="VNI-Times"/>
          <w:b/>
          <w:sz w:val="26"/>
          <w:szCs w:val="26"/>
        </w:rPr>
        <w:t xml:space="preserve"> LIEÄU – THIEÁT BÒ – DUÏNG CUÏ :</w:t>
      </w:r>
    </w:p>
    <w:p w:rsidR="00FE7596" w:rsidRPr="00B679FF" w:rsidRDefault="00FE7596" w:rsidP="00E000FE">
      <w:pPr>
        <w:numPr>
          <w:ilvl w:val="0"/>
          <w:numId w:val="7"/>
        </w:numPr>
        <w:tabs>
          <w:tab w:val="left" w:pos="90"/>
        </w:tabs>
        <w:ind w:left="0" w:firstLine="720"/>
        <w:jc w:val="both"/>
        <w:rPr>
          <w:rFonts w:ascii="VNI-Times" w:hAnsi="VNI-Times"/>
          <w:sz w:val="26"/>
          <w:szCs w:val="26"/>
        </w:rPr>
      </w:pPr>
      <w:r w:rsidRPr="00B679FF">
        <w:rPr>
          <w:rFonts w:ascii="VNI-Times" w:hAnsi="VNI-Times"/>
          <w:sz w:val="26"/>
          <w:szCs w:val="26"/>
        </w:rPr>
        <w:t xml:space="preserve">Vaät </w:t>
      </w:r>
      <w:proofErr w:type="gramStart"/>
      <w:r w:rsidRPr="00B679FF">
        <w:rPr>
          <w:rFonts w:ascii="VNI-Times" w:hAnsi="VNI-Times"/>
          <w:sz w:val="26"/>
          <w:szCs w:val="26"/>
        </w:rPr>
        <w:t>lieäu :</w:t>
      </w:r>
      <w:proofErr w:type="gramEnd"/>
      <w:r w:rsidRPr="00B679FF">
        <w:rPr>
          <w:rFonts w:ascii="VNI-Times" w:hAnsi="VNI-Times"/>
          <w:sz w:val="26"/>
          <w:szCs w:val="26"/>
        </w:rPr>
        <w:t xml:space="preserve"> Daây ñieän, baêng keo, ñaàu ghim, </w:t>
      </w:r>
      <w:r>
        <w:rPr>
          <w:sz w:val="26"/>
          <w:szCs w:val="26"/>
        </w:rPr>
        <w:t>dầ</w:t>
      </w:r>
      <w:r w:rsidRPr="00F61532">
        <w:rPr>
          <w:sz w:val="26"/>
          <w:szCs w:val="26"/>
        </w:rPr>
        <w:t>u</w:t>
      </w:r>
      <w:r>
        <w:rPr>
          <w:rFonts w:ascii="VNI-Times" w:hAnsi="VNI-Times"/>
          <w:sz w:val="26"/>
          <w:szCs w:val="26"/>
        </w:rPr>
        <w:t xml:space="preserve"> nh</w:t>
      </w:r>
      <w:r>
        <w:rPr>
          <w:sz w:val="26"/>
          <w:szCs w:val="26"/>
          <w:lang w:val="vi-VN"/>
        </w:rPr>
        <w:t>ớt</w:t>
      </w:r>
      <w:r w:rsidRPr="00B679FF">
        <w:rPr>
          <w:rFonts w:ascii="VNI-Times" w:hAnsi="VNI-Times"/>
          <w:sz w:val="26"/>
          <w:szCs w:val="26"/>
        </w:rPr>
        <w:t>.</w:t>
      </w:r>
    </w:p>
    <w:p w:rsidR="00FE7596" w:rsidRPr="00B679FF" w:rsidRDefault="00FE7596" w:rsidP="00E000FE">
      <w:pPr>
        <w:numPr>
          <w:ilvl w:val="0"/>
          <w:numId w:val="7"/>
        </w:numPr>
        <w:tabs>
          <w:tab w:val="left" w:pos="90"/>
        </w:tabs>
        <w:ind w:left="0" w:firstLine="720"/>
        <w:jc w:val="both"/>
        <w:rPr>
          <w:rFonts w:ascii="VNI-Times" w:hAnsi="VNI-Times"/>
          <w:sz w:val="28"/>
          <w:szCs w:val="28"/>
        </w:rPr>
      </w:pPr>
      <w:r w:rsidRPr="00B679FF">
        <w:rPr>
          <w:rFonts w:ascii="VNI-Times" w:hAnsi="VNI-Times"/>
          <w:sz w:val="28"/>
          <w:szCs w:val="28"/>
        </w:rPr>
        <w:t xml:space="preserve">Thieát </w:t>
      </w:r>
      <w:proofErr w:type="gramStart"/>
      <w:r w:rsidRPr="00B679FF">
        <w:rPr>
          <w:rFonts w:ascii="VNI-Times" w:hAnsi="VNI-Times"/>
          <w:sz w:val="28"/>
          <w:szCs w:val="28"/>
        </w:rPr>
        <w:t>bò :</w:t>
      </w:r>
      <w:proofErr w:type="gramEnd"/>
      <w:r w:rsidRPr="00B679FF">
        <w:rPr>
          <w:rFonts w:ascii="VNI-Times" w:hAnsi="VNI-Times"/>
          <w:sz w:val="28"/>
          <w:szCs w:val="28"/>
        </w:rPr>
        <w:t xml:space="preserve"> Maùy </w:t>
      </w:r>
      <w:r>
        <w:rPr>
          <w:sz w:val="26"/>
          <w:szCs w:val="26"/>
        </w:rPr>
        <w:t>lạnh</w:t>
      </w:r>
      <w:r w:rsidRPr="00B679FF">
        <w:rPr>
          <w:rFonts w:ascii="VNI-Times" w:hAnsi="VNI-Times"/>
          <w:sz w:val="28"/>
          <w:szCs w:val="28"/>
        </w:rPr>
        <w:t xml:space="preserve"> </w:t>
      </w:r>
      <w:r w:rsidRPr="00B679FF">
        <w:rPr>
          <w:sz w:val="28"/>
          <w:szCs w:val="28"/>
        </w:rPr>
        <w:t xml:space="preserve">1 </w:t>
      </w:r>
      <w:r w:rsidR="00D10E61">
        <w:rPr>
          <w:sz w:val="28"/>
          <w:szCs w:val="28"/>
        </w:rPr>
        <w:t>khối</w:t>
      </w:r>
      <w:r w:rsidRPr="00B679FF">
        <w:rPr>
          <w:rFonts w:ascii="VNI-Times" w:hAnsi="VNI-Times"/>
          <w:sz w:val="28"/>
          <w:szCs w:val="28"/>
        </w:rPr>
        <w:t xml:space="preserve"> ñaày ñuû caùc thieát bò.</w:t>
      </w:r>
    </w:p>
    <w:p w:rsidR="00FE7596" w:rsidRPr="00B679FF" w:rsidRDefault="00FE7596" w:rsidP="00E000FE">
      <w:pPr>
        <w:numPr>
          <w:ilvl w:val="0"/>
          <w:numId w:val="7"/>
        </w:numPr>
        <w:tabs>
          <w:tab w:val="left" w:pos="90"/>
        </w:tabs>
        <w:ind w:left="0" w:firstLine="720"/>
        <w:jc w:val="both"/>
        <w:rPr>
          <w:rFonts w:ascii="VNI-Times" w:hAnsi="VNI-Times"/>
          <w:sz w:val="26"/>
          <w:szCs w:val="26"/>
        </w:rPr>
      </w:pPr>
      <w:r w:rsidRPr="00B679FF">
        <w:rPr>
          <w:rFonts w:ascii="VNI-Times" w:hAnsi="VNI-Times"/>
          <w:sz w:val="26"/>
          <w:szCs w:val="26"/>
        </w:rPr>
        <w:t xml:space="preserve">Duïng </w:t>
      </w:r>
      <w:proofErr w:type="gramStart"/>
      <w:r w:rsidRPr="00B679FF">
        <w:rPr>
          <w:rFonts w:ascii="VNI-Times" w:hAnsi="VNI-Times"/>
          <w:sz w:val="26"/>
          <w:szCs w:val="26"/>
        </w:rPr>
        <w:t>cuï :</w:t>
      </w:r>
      <w:proofErr w:type="gramEnd"/>
      <w:r w:rsidRPr="00B679FF">
        <w:rPr>
          <w:rFonts w:ascii="VNI-Times" w:hAnsi="VNI-Times"/>
          <w:sz w:val="26"/>
          <w:szCs w:val="26"/>
        </w:rPr>
        <w:t xml:space="preserve"> </w:t>
      </w:r>
      <w:r w:rsidRPr="00B679FF">
        <w:rPr>
          <w:sz w:val="26"/>
          <w:szCs w:val="26"/>
        </w:rPr>
        <w:t>Đ</w:t>
      </w:r>
      <w:r w:rsidRPr="00B679FF">
        <w:rPr>
          <w:rFonts w:ascii="VNI-Times" w:hAnsi="VNI-Times"/>
          <w:sz w:val="26"/>
          <w:szCs w:val="26"/>
        </w:rPr>
        <w:t xml:space="preserve">oàng hoà </w:t>
      </w:r>
      <w:r>
        <w:rPr>
          <w:sz w:val="26"/>
          <w:szCs w:val="26"/>
        </w:rPr>
        <w:t>sạc gas</w:t>
      </w:r>
      <w:r>
        <w:rPr>
          <w:rFonts w:ascii="VNI-Times" w:hAnsi="VNI-Times"/>
          <w:sz w:val="26"/>
          <w:szCs w:val="26"/>
        </w:rPr>
        <w:t xml:space="preserve">, </w:t>
      </w:r>
      <w:r w:rsidRPr="00B679FF">
        <w:rPr>
          <w:rFonts w:ascii="VNI-Times" w:hAnsi="VNI-Times"/>
          <w:sz w:val="26"/>
          <w:szCs w:val="26"/>
        </w:rPr>
        <w:t>VOM, ampe keàm, nguoàn</w:t>
      </w:r>
      <w:r>
        <w:rPr>
          <w:rFonts w:ascii="VNI-Times" w:hAnsi="VNI-Times"/>
          <w:sz w:val="26"/>
          <w:szCs w:val="26"/>
        </w:rPr>
        <w:t>, b</w:t>
      </w:r>
      <w:r>
        <w:rPr>
          <w:sz w:val="26"/>
          <w:szCs w:val="26"/>
          <w:lang w:val="vi-VN"/>
        </w:rPr>
        <w:t>ơm</w:t>
      </w:r>
      <w:r w:rsidRPr="00B679FF">
        <w:rPr>
          <w:rFonts w:ascii="VNI-Times" w:hAnsi="VNI-Times"/>
          <w:sz w:val="26"/>
          <w:szCs w:val="26"/>
        </w:rPr>
        <w:t>, keùo, tuoác nô vít.</w:t>
      </w:r>
    </w:p>
    <w:p w:rsidR="00FE7596" w:rsidRPr="00B679FF" w:rsidRDefault="00FE7596" w:rsidP="007D6FE2">
      <w:pPr>
        <w:tabs>
          <w:tab w:val="left" w:pos="90"/>
        </w:tabs>
        <w:ind w:firstLine="720"/>
        <w:jc w:val="both"/>
        <w:rPr>
          <w:rFonts w:ascii="VNI-Times" w:hAnsi="VNI-Times"/>
          <w:b/>
          <w:sz w:val="26"/>
          <w:szCs w:val="26"/>
        </w:rPr>
      </w:pPr>
      <w:r w:rsidRPr="00B679FF">
        <w:rPr>
          <w:rFonts w:ascii="VNI-Times" w:hAnsi="VNI-Times"/>
          <w:b/>
          <w:sz w:val="26"/>
          <w:szCs w:val="26"/>
        </w:rPr>
        <w:t>III</w:t>
      </w:r>
      <w:proofErr w:type="gramStart"/>
      <w:r w:rsidRPr="00B679FF">
        <w:rPr>
          <w:rFonts w:ascii="VNI-Times" w:hAnsi="VNI-Times"/>
          <w:b/>
          <w:sz w:val="26"/>
          <w:szCs w:val="26"/>
        </w:rPr>
        <w:t>/  CAÙC</w:t>
      </w:r>
      <w:proofErr w:type="gramEnd"/>
      <w:r w:rsidRPr="00B679FF">
        <w:rPr>
          <w:rFonts w:ascii="VNI-Times" w:hAnsi="VNI-Times"/>
          <w:b/>
          <w:sz w:val="26"/>
          <w:szCs w:val="26"/>
        </w:rPr>
        <w:t xml:space="preserve"> BÖÔÙC THÖÏC HAØNH :</w:t>
      </w:r>
    </w:p>
    <w:p w:rsidR="00D10E61" w:rsidRDefault="00FE7596" w:rsidP="007D6FE2">
      <w:pPr>
        <w:tabs>
          <w:tab w:val="left" w:pos="90"/>
        </w:tabs>
        <w:ind w:firstLine="720"/>
        <w:rPr>
          <w:rFonts w:ascii="VNI-Times" w:hAnsi="VNI-Times"/>
          <w:b/>
          <w:sz w:val="24"/>
          <w:szCs w:val="24"/>
        </w:rPr>
      </w:pPr>
      <w:r w:rsidRPr="00B679FF">
        <w:rPr>
          <w:rFonts w:ascii="VNI-Times" w:hAnsi="VNI-Times"/>
          <w:b/>
          <w:sz w:val="26"/>
          <w:szCs w:val="26"/>
          <w:u w:val="single"/>
        </w:rPr>
        <w:t>Noäi dung:</w:t>
      </w:r>
      <w:r w:rsidR="00D10E61" w:rsidRPr="00D10E61">
        <w:rPr>
          <w:rFonts w:ascii="VNI-Times" w:hAnsi="VNI-Times"/>
          <w:b/>
          <w:sz w:val="24"/>
          <w:szCs w:val="24"/>
        </w:rPr>
        <w:t xml:space="preserve"> </w:t>
      </w:r>
    </w:p>
    <w:p w:rsidR="00D10E61" w:rsidRPr="00D10E61" w:rsidRDefault="00D10E61" w:rsidP="00E000FE">
      <w:pPr>
        <w:pStyle w:val="ListParagraph"/>
        <w:numPr>
          <w:ilvl w:val="0"/>
          <w:numId w:val="18"/>
        </w:numPr>
        <w:tabs>
          <w:tab w:val="left" w:pos="90"/>
        </w:tabs>
        <w:ind w:left="0" w:firstLine="720"/>
        <w:rPr>
          <w:rFonts w:ascii="VNI-Times" w:hAnsi="VNI-Times"/>
          <w:b/>
          <w:sz w:val="26"/>
          <w:szCs w:val="26"/>
        </w:rPr>
      </w:pPr>
      <w:r w:rsidRPr="00D10E61">
        <w:rPr>
          <w:rFonts w:ascii="VNI-Times" w:hAnsi="VNI-Times"/>
          <w:b/>
          <w:sz w:val="26"/>
          <w:szCs w:val="26"/>
        </w:rPr>
        <w:t xml:space="preserve">Baûo döôõng maùy ÑHKK moät </w:t>
      </w:r>
      <w:r>
        <w:rPr>
          <w:rFonts w:ascii="VNI-Times" w:hAnsi="VNI-Times"/>
          <w:b/>
          <w:sz w:val="26"/>
          <w:szCs w:val="26"/>
        </w:rPr>
        <w:t>kh</w:t>
      </w:r>
      <w:r>
        <w:rPr>
          <w:b/>
          <w:sz w:val="26"/>
          <w:szCs w:val="26"/>
        </w:rPr>
        <w:t>ối</w:t>
      </w:r>
    </w:p>
    <w:p w:rsidR="00D10E61" w:rsidRPr="00D10E61" w:rsidRDefault="00D10E61" w:rsidP="007D6FE2">
      <w:pPr>
        <w:tabs>
          <w:tab w:val="left" w:pos="90"/>
        </w:tabs>
        <w:ind w:firstLine="720"/>
        <w:rPr>
          <w:rFonts w:ascii="VNI-Times" w:hAnsi="VNI-Times"/>
          <w:sz w:val="26"/>
          <w:szCs w:val="26"/>
        </w:rPr>
      </w:pPr>
      <w:r w:rsidRPr="00D10E61">
        <w:rPr>
          <w:rFonts w:ascii="VNI-Times" w:hAnsi="VNI-Times"/>
          <w:sz w:val="26"/>
          <w:szCs w:val="26"/>
        </w:rPr>
        <w:tab/>
      </w:r>
      <w:proofErr w:type="gramStart"/>
      <w:r w:rsidRPr="00D10E61">
        <w:rPr>
          <w:rFonts w:ascii="VNI-Times" w:hAnsi="VNI-Times"/>
          <w:sz w:val="26"/>
          <w:szCs w:val="26"/>
        </w:rPr>
        <w:t>Sau moät thôøi gian laøm vieäc laâu ngaøy seõ coù nhieàu buïi baån baùm vaøo caùc thieát bò laøm trôû nhieät cuûa thieát bò taêng cao daãn ñeán naêng suaát laïnh giaûm maùy hoaït ñoäng keùm laïnh vaø tuoåi thoï cuûa maùy giaûm.</w:t>
      </w:r>
      <w:proofErr w:type="gramEnd"/>
      <w:r w:rsidRPr="00D10E61">
        <w:rPr>
          <w:rFonts w:ascii="VNI-Times" w:hAnsi="VNI-Times"/>
          <w:sz w:val="26"/>
          <w:szCs w:val="26"/>
        </w:rPr>
        <w:t xml:space="preserve"> </w:t>
      </w:r>
      <w:proofErr w:type="gramStart"/>
      <w:r w:rsidRPr="00D10E61">
        <w:rPr>
          <w:rFonts w:ascii="VNI-Times" w:hAnsi="VNI-Times"/>
          <w:sz w:val="26"/>
          <w:szCs w:val="26"/>
        </w:rPr>
        <w:t>ñeå</w:t>
      </w:r>
      <w:proofErr w:type="gramEnd"/>
      <w:r w:rsidRPr="00D10E61">
        <w:rPr>
          <w:rFonts w:ascii="VNI-Times" w:hAnsi="VNI-Times"/>
          <w:sz w:val="26"/>
          <w:szCs w:val="26"/>
        </w:rPr>
        <w:t xml:space="preserve"> maùy hoaït ñoäng ñaït ñoä laïnh ñuùng thoâng soá kyõ thuaät caàn phaûi thöôøng xuyeân hoaëc ñònh kyø baûo döôõng maùy.</w:t>
      </w:r>
    </w:p>
    <w:p w:rsidR="00D10E61" w:rsidRPr="00D10E61" w:rsidRDefault="00D10E61" w:rsidP="007D6FE2">
      <w:pPr>
        <w:tabs>
          <w:tab w:val="left" w:pos="90"/>
        </w:tabs>
        <w:ind w:firstLine="720"/>
        <w:rPr>
          <w:rFonts w:ascii="VNI-Times" w:hAnsi="VNI-Times"/>
          <w:b/>
          <w:sz w:val="26"/>
          <w:szCs w:val="26"/>
        </w:rPr>
      </w:pPr>
      <w:r w:rsidRPr="00D10E61">
        <w:rPr>
          <w:rFonts w:ascii="VNI-Times" w:hAnsi="VNI-Times"/>
          <w:b/>
          <w:sz w:val="26"/>
          <w:szCs w:val="26"/>
        </w:rPr>
        <w:t xml:space="preserve"> </w:t>
      </w:r>
      <w:proofErr w:type="gramStart"/>
      <w:r w:rsidRPr="00D10E61">
        <w:rPr>
          <w:rFonts w:ascii="VNI-Times" w:hAnsi="VNI-Times"/>
          <w:b/>
          <w:sz w:val="26"/>
          <w:szCs w:val="26"/>
        </w:rPr>
        <w:t>Yeâu caàu sau khi baûo döôõng.</w:t>
      </w:r>
      <w:proofErr w:type="gramEnd"/>
    </w:p>
    <w:p w:rsidR="00D10E61" w:rsidRPr="00D10E61" w:rsidRDefault="00D10E61" w:rsidP="00E000FE">
      <w:pPr>
        <w:numPr>
          <w:ilvl w:val="0"/>
          <w:numId w:val="16"/>
        </w:numPr>
        <w:tabs>
          <w:tab w:val="left" w:pos="90"/>
        </w:tabs>
        <w:ind w:left="0" w:firstLine="720"/>
        <w:rPr>
          <w:rFonts w:ascii="VNI-Times" w:hAnsi="VNI-Times"/>
          <w:sz w:val="26"/>
          <w:szCs w:val="26"/>
        </w:rPr>
      </w:pPr>
      <w:r w:rsidRPr="00D10E61">
        <w:rPr>
          <w:rFonts w:ascii="VNI-Times" w:hAnsi="VNI-Times"/>
          <w:sz w:val="26"/>
          <w:szCs w:val="26"/>
        </w:rPr>
        <w:t>Thieát bò nhö daøn noùng, daøn laïnh, maùy neùn … phaûi saïch hoaøn toaøn</w:t>
      </w:r>
    </w:p>
    <w:p w:rsidR="00D10E61" w:rsidRPr="00D10E61" w:rsidRDefault="00D10E61" w:rsidP="00E000FE">
      <w:pPr>
        <w:numPr>
          <w:ilvl w:val="0"/>
          <w:numId w:val="16"/>
        </w:numPr>
        <w:tabs>
          <w:tab w:val="left" w:pos="90"/>
        </w:tabs>
        <w:ind w:left="0" w:firstLine="720"/>
        <w:rPr>
          <w:rFonts w:ascii="VNI-Times" w:hAnsi="VNI-Times"/>
          <w:sz w:val="26"/>
          <w:szCs w:val="26"/>
        </w:rPr>
      </w:pPr>
      <w:r w:rsidRPr="00D10E61">
        <w:rPr>
          <w:rFonts w:ascii="VNI-Times" w:hAnsi="VNI-Times"/>
          <w:sz w:val="26"/>
          <w:szCs w:val="26"/>
        </w:rPr>
        <w:t>Maùy hoaït ñoäng eâm khoâng rung ñoäng, khoâng oàn.</w:t>
      </w:r>
    </w:p>
    <w:p w:rsidR="00D10E61" w:rsidRPr="00D10E61" w:rsidRDefault="00D10E61" w:rsidP="00E000FE">
      <w:pPr>
        <w:numPr>
          <w:ilvl w:val="0"/>
          <w:numId w:val="16"/>
        </w:numPr>
        <w:tabs>
          <w:tab w:val="left" w:pos="90"/>
        </w:tabs>
        <w:ind w:left="0" w:firstLine="720"/>
        <w:rPr>
          <w:rFonts w:ascii="VNI-Times" w:hAnsi="VNI-Times"/>
          <w:sz w:val="26"/>
          <w:szCs w:val="26"/>
        </w:rPr>
      </w:pPr>
      <w:r w:rsidRPr="00D10E61">
        <w:rPr>
          <w:rFonts w:ascii="VNI-Times" w:hAnsi="VNI-Times"/>
          <w:sz w:val="26"/>
          <w:szCs w:val="26"/>
        </w:rPr>
        <w:t>Ñoä laïnh phaûi taêng hôn luùc ban ñaàu</w:t>
      </w:r>
    </w:p>
    <w:p w:rsidR="00D10E61" w:rsidRPr="00D10E61" w:rsidRDefault="00D10E61" w:rsidP="007D6FE2">
      <w:pPr>
        <w:tabs>
          <w:tab w:val="left" w:pos="90"/>
        </w:tabs>
        <w:ind w:firstLine="720"/>
        <w:rPr>
          <w:rFonts w:ascii="VNI-Times" w:hAnsi="VNI-Times"/>
          <w:b/>
          <w:sz w:val="26"/>
          <w:szCs w:val="26"/>
        </w:rPr>
      </w:pPr>
      <w:proofErr w:type="gramStart"/>
      <w:r w:rsidRPr="00D10E61">
        <w:rPr>
          <w:rFonts w:ascii="VNI-Times" w:hAnsi="VNI-Times"/>
          <w:b/>
          <w:sz w:val="26"/>
          <w:szCs w:val="26"/>
        </w:rPr>
        <w:t>Thao taùc baûo döôõng.</w:t>
      </w:r>
      <w:proofErr w:type="gramEnd"/>
    </w:p>
    <w:p w:rsidR="00D10E61" w:rsidRPr="00D10E61" w:rsidRDefault="00D10E61" w:rsidP="00E000FE">
      <w:pPr>
        <w:numPr>
          <w:ilvl w:val="0"/>
          <w:numId w:val="17"/>
        </w:numPr>
        <w:tabs>
          <w:tab w:val="left" w:pos="90"/>
        </w:tabs>
        <w:ind w:left="0" w:firstLine="720"/>
        <w:rPr>
          <w:rFonts w:ascii="VNI-Times" w:hAnsi="VNI-Times"/>
          <w:sz w:val="26"/>
          <w:szCs w:val="26"/>
        </w:rPr>
      </w:pPr>
      <w:r w:rsidRPr="00D10E61">
        <w:rPr>
          <w:rFonts w:ascii="VNI-Times" w:hAnsi="VNI-Times"/>
          <w:sz w:val="26"/>
          <w:szCs w:val="26"/>
        </w:rPr>
        <w:t>Khôûi ñoäng thöû ñeå kieåm tra toång quaùt.</w:t>
      </w:r>
    </w:p>
    <w:p w:rsidR="00D10E61" w:rsidRPr="00D10E61" w:rsidRDefault="00D10E61" w:rsidP="00E000FE">
      <w:pPr>
        <w:numPr>
          <w:ilvl w:val="0"/>
          <w:numId w:val="17"/>
        </w:numPr>
        <w:tabs>
          <w:tab w:val="left" w:pos="90"/>
        </w:tabs>
        <w:ind w:left="0" w:firstLine="720"/>
        <w:rPr>
          <w:rFonts w:ascii="VNI-Times" w:hAnsi="VNI-Times"/>
          <w:sz w:val="26"/>
          <w:szCs w:val="26"/>
        </w:rPr>
      </w:pPr>
      <w:r w:rsidRPr="00D10E61">
        <w:rPr>
          <w:rFonts w:ascii="VNI-Times" w:hAnsi="VNI-Times"/>
          <w:sz w:val="26"/>
          <w:szCs w:val="26"/>
        </w:rPr>
        <w:t>Cuùp ñieän vaø thaùo ñöôøng ñieän.</w:t>
      </w:r>
    </w:p>
    <w:p w:rsidR="00D10E61" w:rsidRPr="00D10E61" w:rsidRDefault="00D10E61" w:rsidP="00E000FE">
      <w:pPr>
        <w:numPr>
          <w:ilvl w:val="0"/>
          <w:numId w:val="17"/>
        </w:numPr>
        <w:tabs>
          <w:tab w:val="left" w:pos="90"/>
        </w:tabs>
        <w:ind w:left="0" w:firstLine="720"/>
        <w:rPr>
          <w:rFonts w:ascii="VNI-Times" w:hAnsi="VNI-Times"/>
          <w:sz w:val="26"/>
          <w:szCs w:val="26"/>
        </w:rPr>
      </w:pPr>
      <w:r w:rsidRPr="00D10E61">
        <w:rPr>
          <w:rFonts w:ascii="VNI-Times" w:hAnsi="VNI-Times"/>
          <w:sz w:val="26"/>
          <w:szCs w:val="26"/>
        </w:rPr>
        <w:t>Keùo söôøn maùy ra khoûi vò trí.</w:t>
      </w:r>
    </w:p>
    <w:p w:rsidR="00D10E61" w:rsidRPr="00D10E61" w:rsidRDefault="00D10E61" w:rsidP="00E000FE">
      <w:pPr>
        <w:numPr>
          <w:ilvl w:val="0"/>
          <w:numId w:val="17"/>
        </w:numPr>
        <w:tabs>
          <w:tab w:val="left" w:pos="90"/>
        </w:tabs>
        <w:ind w:left="0" w:firstLine="720"/>
        <w:rPr>
          <w:rFonts w:ascii="VNI-Times" w:hAnsi="VNI-Times"/>
          <w:sz w:val="26"/>
          <w:szCs w:val="26"/>
        </w:rPr>
      </w:pPr>
      <w:r w:rsidRPr="00D10E61">
        <w:rPr>
          <w:rFonts w:ascii="VNI-Times" w:hAnsi="VNI-Times"/>
          <w:sz w:val="26"/>
          <w:szCs w:val="26"/>
        </w:rPr>
        <w:t>Coâ laäp phaàn ñieän.</w:t>
      </w:r>
    </w:p>
    <w:p w:rsidR="00D10E61" w:rsidRPr="00D10E61" w:rsidRDefault="00D10E61" w:rsidP="00E000FE">
      <w:pPr>
        <w:numPr>
          <w:ilvl w:val="0"/>
          <w:numId w:val="17"/>
        </w:numPr>
        <w:tabs>
          <w:tab w:val="left" w:pos="90"/>
        </w:tabs>
        <w:ind w:left="0" w:firstLine="720"/>
        <w:rPr>
          <w:rFonts w:ascii="VNI-Times" w:hAnsi="VNI-Times"/>
          <w:sz w:val="26"/>
          <w:szCs w:val="26"/>
        </w:rPr>
      </w:pPr>
      <w:r w:rsidRPr="00D10E61">
        <w:rPr>
          <w:rFonts w:ascii="VNI-Times" w:hAnsi="VNI-Times"/>
          <w:sz w:val="26"/>
          <w:szCs w:val="26"/>
        </w:rPr>
        <w:t>Duøng nöôùc saïch coù aùp löïc vaø xaø boâng veä sinh daøn noùng, daøn laïnh, maùy neùn cho ñeán khi saïch hoaøn toaøn.</w:t>
      </w:r>
    </w:p>
    <w:p w:rsidR="00D10E61" w:rsidRPr="00D10E61" w:rsidRDefault="00D10E61" w:rsidP="00E000FE">
      <w:pPr>
        <w:numPr>
          <w:ilvl w:val="0"/>
          <w:numId w:val="17"/>
        </w:numPr>
        <w:tabs>
          <w:tab w:val="left" w:pos="90"/>
        </w:tabs>
        <w:ind w:left="0" w:firstLine="720"/>
        <w:rPr>
          <w:rFonts w:ascii="VNI-Times" w:hAnsi="VNI-Times"/>
          <w:sz w:val="26"/>
          <w:szCs w:val="26"/>
        </w:rPr>
      </w:pPr>
      <w:r w:rsidRPr="00D10E61">
        <w:rPr>
          <w:rFonts w:ascii="VNI-Times" w:hAnsi="VNI-Times"/>
          <w:sz w:val="26"/>
          <w:szCs w:val="26"/>
        </w:rPr>
        <w:t>Lau khoâ hoaëc phôi khoâ.</w:t>
      </w:r>
    </w:p>
    <w:p w:rsidR="00D10E61" w:rsidRPr="00D10E61" w:rsidRDefault="00D10E61" w:rsidP="00E000FE">
      <w:pPr>
        <w:numPr>
          <w:ilvl w:val="0"/>
          <w:numId w:val="17"/>
        </w:numPr>
        <w:tabs>
          <w:tab w:val="left" w:pos="90"/>
        </w:tabs>
        <w:ind w:left="0" w:firstLine="720"/>
        <w:rPr>
          <w:rFonts w:ascii="VNI-Times" w:hAnsi="VNI-Times"/>
          <w:sz w:val="26"/>
          <w:szCs w:val="26"/>
        </w:rPr>
      </w:pPr>
      <w:r w:rsidRPr="00D10E61">
        <w:rPr>
          <w:rFonts w:ascii="VNI-Times" w:hAnsi="VNI-Times"/>
          <w:sz w:val="26"/>
          <w:szCs w:val="26"/>
        </w:rPr>
        <w:t>Raùp caùc thieát bò ñieän vaø khôûi ñoäng thöû ñeå kieåm tra.</w:t>
      </w:r>
    </w:p>
    <w:p w:rsidR="00D10E61" w:rsidRPr="00D10E61" w:rsidRDefault="00D10E61" w:rsidP="00E000FE">
      <w:pPr>
        <w:numPr>
          <w:ilvl w:val="0"/>
          <w:numId w:val="17"/>
        </w:numPr>
        <w:tabs>
          <w:tab w:val="left" w:pos="90"/>
        </w:tabs>
        <w:ind w:left="0" w:firstLine="720"/>
        <w:rPr>
          <w:rFonts w:ascii="VNI-Times" w:hAnsi="VNI-Times"/>
          <w:sz w:val="26"/>
          <w:szCs w:val="26"/>
        </w:rPr>
      </w:pPr>
      <w:r w:rsidRPr="00D10E61">
        <w:rPr>
          <w:rFonts w:ascii="VNI-Times" w:hAnsi="VNI-Times"/>
          <w:sz w:val="26"/>
          <w:szCs w:val="26"/>
        </w:rPr>
        <w:t>Raùp söôøn maùy vaøo vò trí cuõ.</w:t>
      </w:r>
    </w:p>
    <w:p w:rsidR="00D10E61" w:rsidRPr="00D10E61" w:rsidRDefault="00D10E61" w:rsidP="00E000FE">
      <w:pPr>
        <w:numPr>
          <w:ilvl w:val="0"/>
          <w:numId w:val="17"/>
        </w:numPr>
        <w:tabs>
          <w:tab w:val="left" w:pos="90"/>
        </w:tabs>
        <w:ind w:left="0" w:firstLine="720"/>
        <w:rPr>
          <w:rFonts w:ascii="VNI-Times" w:hAnsi="VNI-Times"/>
          <w:sz w:val="26"/>
          <w:szCs w:val="26"/>
        </w:rPr>
      </w:pPr>
      <w:r w:rsidRPr="00D10E61">
        <w:rPr>
          <w:rFonts w:ascii="VNI-Times" w:hAnsi="VNI-Times"/>
          <w:sz w:val="26"/>
          <w:szCs w:val="26"/>
        </w:rPr>
        <w:t>Ñaáu ñöôøng ñieän, ñöôøng nöôùc chuù yù khoâng ñeå nöôùc chaûy töï do.</w:t>
      </w:r>
    </w:p>
    <w:p w:rsidR="00D10E61" w:rsidRDefault="00D10E61" w:rsidP="00E000FE">
      <w:pPr>
        <w:numPr>
          <w:ilvl w:val="0"/>
          <w:numId w:val="17"/>
        </w:numPr>
        <w:tabs>
          <w:tab w:val="left" w:pos="90"/>
        </w:tabs>
        <w:ind w:left="0" w:firstLine="720"/>
        <w:rPr>
          <w:rFonts w:ascii="VNI-Times" w:hAnsi="VNI-Times"/>
          <w:sz w:val="26"/>
          <w:szCs w:val="26"/>
        </w:rPr>
      </w:pPr>
      <w:r w:rsidRPr="00D10E61">
        <w:rPr>
          <w:rFonts w:ascii="VNI-Times" w:hAnsi="VNI-Times"/>
          <w:sz w:val="26"/>
          <w:szCs w:val="26"/>
        </w:rPr>
        <w:t xml:space="preserve">Khôûi ñoäng thöû sau 1 giôø ñeå </w:t>
      </w:r>
      <w:proofErr w:type="gramStart"/>
      <w:r w:rsidRPr="00D10E61">
        <w:rPr>
          <w:rFonts w:ascii="VNI-Times" w:hAnsi="VNI-Times"/>
          <w:sz w:val="26"/>
          <w:szCs w:val="26"/>
        </w:rPr>
        <w:t>theo</w:t>
      </w:r>
      <w:proofErr w:type="gramEnd"/>
      <w:r w:rsidRPr="00D10E61">
        <w:rPr>
          <w:rFonts w:ascii="VNI-Times" w:hAnsi="VNI-Times"/>
          <w:sz w:val="26"/>
          <w:szCs w:val="26"/>
        </w:rPr>
        <w:t xml:space="preserve"> doõi ñoä laïnh, ampe, ñoä oàn, ñöôøng nöôùc. Neáu taát caû ñeàu bình thöôøng laø xong thao taùc baûo döôõng.</w:t>
      </w:r>
    </w:p>
    <w:p w:rsidR="00D10E61" w:rsidRDefault="00D10E61" w:rsidP="007D6FE2">
      <w:pPr>
        <w:tabs>
          <w:tab w:val="left" w:pos="90"/>
        </w:tabs>
        <w:ind w:firstLine="720"/>
        <w:rPr>
          <w:rFonts w:ascii="VNI-Times" w:hAnsi="VNI-Times"/>
          <w:sz w:val="26"/>
          <w:szCs w:val="26"/>
        </w:rPr>
      </w:pPr>
    </w:p>
    <w:p w:rsidR="00D10E61" w:rsidRPr="00D10E61" w:rsidRDefault="00D10E61" w:rsidP="00E000FE">
      <w:pPr>
        <w:pStyle w:val="ListParagraph"/>
        <w:numPr>
          <w:ilvl w:val="0"/>
          <w:numId w:val="18"/>
        </w:numPr>
        <w:tabs>
          <w:tab w:val="left" w:pos="90"/>
        </w:tabs>
        <w:ind w:left="0" w:firstLine="720"/>
        <w:rPr>
          <w:rFonts w:ascii="VNI-Times" w:hAnsi="VNI-Times"/>
          <w:b/>
          <w:sz w:val="26"/>
          <w:szCs w:val="26"/>
        </w:rPr>
      </w:pPr>
      <w:r w:rsidRPr="00D10E61">
        <w:rPr>
          <w:rFonts w:ascii="VNI-Times" w:hAnsi="VNI-Times"/>
          <w:b/>
          <w:sz w:val="26"/>
          <w:szCs w:val="26"/>
        </w:rPr>
        <w:lastRenderedPageBreak/>
        <w:t xml:space="preserve">Laép Ñaët Maùy Ñieàu Hoaø Khoâng Khí Moät </w:t>
      </w:r>
      <w:r>
        <w:rPr>
          <w:rFonts w:ascii="VNI-Times" w:hAnsi="VNI-Times"/>
          <w:b/>
          <w:sz w:val="26"/>
          <w:szCs w:val="26"/>
        </w:rPr>
        <w:t>kh</w:t>
      </w:r>
      <w:r>
        <w:rPr>
          <w:b/>
          <w:sz w:val="26"/>
          <w:szCs w:val="26"/>
        </w:rPr>
        <w:t>ối</w:t>
      </w:r>
      <w:r w:rsidRPr="00D10E61">
        <w:rPr>
          <w:rFonts w:ascii="VNI-Times" w:hAnsi="VNI-Times"/>
          <w:b/>
          <w:sz w:val="26"/>
          <w:szCs w:val="26"/>
        </w:rPr>
        <w:t>.</w:t>
      </w:r>
    </w:p>
    <w:p w:rsidR="00D10E61" w:rsidRPr="00D10E61" w:rsidRDefault="00D10E61" w:rsidP="007D6FE2">
      <w:pPr>
        <w:tabs>
          <w:tab w:val="left" w:pos="90"/>
        </w:tabs>
        <w:ind w:firstLine="720"/>
        <w:rPr>
          <w:rFonts w:ascii="VNI-Times" w:hAnsi="VNI-Times"/>
          <w:b/>
          <w:sz w:val="26"/>
          <w:szCs w:val="26"/>
        </w:rPr>
      </w:pPr>
      <w:r w:rsidRPr="00D10E61">
        <w:rPr>
          <w:rFonts w:ascii="VNI-Times" w:hAnsi="VNI-Times"/>
          <w:b/>
          <w:sz w:val="26"/>
          <w:szCs w:val="26"/>
        </w:rPr>
        <w:t xml:space="preserve">1, Yeâu caàu </w:t>
      </w:r>
      <w:proofErr w:type="gramStart"/>
      <w:r w:rsidRPr="00D10E61">
        <w:rPr>
          <w:rFonts w:ascii="VNI-Times" w:hAnsi="VNI-Times"/>
          <w:b/>
          <w:sz w:val="26"/>
          <w:szCs w:val="26"/>
        </w:rPr>
        <w:t>chung</w:t>
      </w:r>
      <w:proofErr w:type="gramEnd"/>
      <w:r w:rsidRPr="00D10E61">
        <w:rPr>
          <w:rFonts w:ascii="VNI-Times" w:hAnsi="VNI-Times"/>
          <w:b/>
          <w:sz w:val="26"/>
          <w:szCs w:val="26"/>
        </w:rPr>
        <w:t>.</w:t>
      </w:r>
    </w:p>
    <w:p w:rsidR="00D10E61" w:rsidRPr="00D10E61" w:rsidRDefault="00D10E61" w:rsidP="007D6FE2">
      <w:pPr>
        <w:tabs>
          <w:tab w:val="left" w:pos="90"/>
        </w:tabs>
        <w:ind w:firstLine="720"/>
        <w:rPr>
          <w:rFonts w:ascii="VNI-Times" w:hAnsi="VNI-Times"/>
          <w:sz w:val="26"/>
          <w:szCs w:val="26"/>
        </w:rPr>
      </w:pPr>
      <w:proofErr w:type="gramStart"/>
      <w:r w:rsidRPr="00D10E61">
        <w:rPr>
          <w:rFonts w:ascii="VNI-Times" w:hAnsi="VNI-Times"/>
          <w:sz w:val="26"/>
          <w:szCs w:val="26"/>
        </w:rPr>
        <w:t>Tính toaùn coâng suaát laép ñaët cho phuø hôïp vôùi theå tích phoøng.</w:t>
      </w:r>
      <w:proofErr w:type="gramEnd"/>
    </w:p>
    <w:p w:rsidR="00D10E61" w:rsidRPr="00D10E61" w:rsidRDefault="00D10E61" w:rsidP="007D6FE2">
      <w:pPr>
        <w:tabs>
          <w:tab w:val="left" w:pos="90"/>
        </w:tabs>
        <w:ind w:firstLine="720"/>
        <w:rPr>
          <w:rFonts w:ascii="VNI-Times" w:hAnsi="VNI-Times"/>
          <w:sz w:val="26"/>
          <w:szCs w:val="26"/>
        </w:rPr>
      </w:pPr>
      <w:proofErr w:type="gramStart"/>
      <w:r w:rsidRPr="00D10E61">
        <w:rPr>
          <w:rFonts w:ascii="VNI-Times" w:hAnsi="VNI-Times"/>
          <w:sz w:val="26"/>
          <w:szCs w:val="26"/>
        </w:rPr>
        <w:t>Vò trí daøn noùng, daøn laïnh phaûi baûo ñaûm trao ñoåi nhieät toát, deã baûo döôõng vaø deã vaän haønh.</w:t>
      </w:r>
      <w:proofErr w:type="gramEnd"/>
    </w:p>
    <w:p w:rsidR="00D10E61" w:rsidRPr="00D10E61" w:rsidRDefault="00D10E61" w:rsidP="007D6FE2">
      <w:pPr>
        <w:tabs>
          <w:tab w:val="left" w:pos="90"/>
        </w:tabs>
        <w:ind w:firstLine="720"/>
        <w:rPr>
          <w:rFonts w:ascii="VNI-Times" w:hAnsi="VNI-Times"/>
          <w:sz w:val="26"/>
          <w:szCs w:val="26"/>
        </w:rPr>
      </w:pPr>
      <w:r w:rsidRPr="00D10E61">
        <w:rPr>
          <w:rFonts w:ascii="VNI-Times" w:hAnsi="VNI-Times"/>
          <w:sz w:val="26"/>
          <w:szCs w:val="26"/>
        </w:rPr>
        <w:t xml:space="preserve">Quaït thoâng gioù phaûi ñöôïc ñaët cao hôn daøn laïnh </w:t>
      </w:r>
      <w:proofErr w:type="gramStart"/>
      <w:r w:rsidRPr="00D10E61">
        <w:rPr>
          <w:rFonts w:ascii="VNI-Times" w:hAnsi="VNI-Times"/>
          <w:sz w:val="26"/>
          <w:szCs w:val="26"/>
        </w:rPr>
        <w:t>( neáu</w:t>
      </w:r>
      <w:proofErr w:type="gramEnd"/>
      <w:r w:rsidRPr="00D10E61">
        <w:rPr>
          <w:rFonts w:ascii="VNI-Times" w:hAnsi="VNI-Times"/>
          <w:sz w:val="26"/>
          <w:szCs w:val="26"/>
        </w:rPr>
        <w:t xml:space="preserve"> coù) ñeå traùnh huùt gioù laïnh ra ngoaøi</w:t>
      </w:r>
    </w:p>
    <w:p w:rsidR="00D10E61" w:rsidRPr="00D10E61" w:rsidRDefault="00D10E61" w:rsidP="007D6FE2">
      <w:pPr>
        <w:tabs>
          <w:tab w:val="left" w:pos="90"/>
        </w:tabs>
        <w:ind w:firstLine="720"/>
        <w:rPr>
          <w:rFonts w:ascii="VNI-Times" w:hAnsi="VNI-Times"/>
          <w:b/>
          <w:sz w:val="26"/>
          <w:szCs w:val="26"/>
        </w:rPr>
      </w:pPr>
      <w:proofErr w:type="gramStart"/>
      <w:r w:rsidRPr="00D10E61">
        <w:rPr>
          <w:rFonts w:ascii="VNI-Times" w:hAnsi="VNI-Times"/>
          <w:b/>
          <w:sz w:val="26"/>
          <w:szCs w:val="26"/>
        </w:rPr>
        <w:t>2, Thao taùc laép ñaët.</w:t>
      </w:r>
      <w:proofErr w:type="gramEnd"/>
    </w:p>
    <w:p w:rsidR="00D10E61" w:rsidRPr="00D10E61" w:rsidRDefault="00D10E61" w:rsidP="007D6FE2">
      <w:pPr>
        <w:tabs>
          <w:tab w:val="left" w:pos="90"/>
        </w:tabs>
        <w:ind w:firstLine="720"/>
        <w:rPr>
          <w:rFonts w:ascii="VNI-Times" w:hAnsi="VNI-Times"/>
          <w:sz w:val="26"/>
          <w:szCs w:val="26"/>
        </w:rPr>
      </w:pPr>
      <w:r w:rsidRPr="00D10E61">
        <w:rPr>
          <w:rFonts w:ascii="VNI-Times" w:hAnsi="VNI-Times"/>
          <w:sz w:val="26"/>
          <w:szCs w:val="26"/>
        </w:rPr>
        <w:t>- Ño kích thöôùc maùy vaø laøm khung bao xung quanh.</w:t>
      </w:r>
    </w:p>
    <w:p w:rsidR="00D10E61" w:rsidRPr="00D10E61" w:rsidRDefault="00D10E61" w:rsidP="007D6FE2">
      <w:pPr>
        <w:tabs>
          <w:tab w:val="left" w:pos="90"/>
        </w:tabs>
        <w:ind w:firstLine="720"/>
        <w:rPr>
          <w:rFonts w:ascii="VNI-Times" w:hAnsi="VNI-Times"/>
          <w:sz w:val="26"/>
          <w:szCs w:val="26"/>
        </w:rPr>
      </w:pPr>
      <w:r w:rsidRPr="00D10E61">
        <w:rPr>
          <w:rFonts w:ascii="VNI-Times" w:hAnsi="VNI-Times"/>
          <w:sz w:val="26"/>
          <w:szCs w:val="26"/>
        </w:rPr>
        <w:t xml:space="preserve">- Veõ töôøng </w:t>
      </w:r>
      <w:proofErr w:type="gramStart"/>
      <w:r w:rsidRPr="00D10E61">
        <w:rPr>
          <w:rFonts w:ascii="VNI-Times" w:hAnsi="VNI-Times"/>
          <w:sz w:val="26"/>
          <w:szCs w:val="26"/>
        </w:rPr>
        <w:t>theo</w:t>
      </w:r>
      <w:proofErr w:type="gramEnd"/>
      <w:r w:rsidRPr="00D10E61">
        <w:rPr>
          <w:rFonts w:ascii="VNI-Times" w:hAnsi="VNI-Times"/>
          <w:sz w:val="26"/>
          <w:szCs w:val="26"/>
        </w:rPr>
        <w:t xml:space="preserve"> kích thöôùc khung.</w:t>
      </w:r>
    </w:p>
    <w:p w:rsidR="00D10E61" w:rsidRPr="00D10E61" w:rsidRDefault="00D10E61" w:rsidP="007D6FE2">
      <w:pPr>
        <w:tabs>
          <w:tab w:val="left" w:pos="90"/>
        </w:tabs>
        <w:ind w:firstLine="720"/>
        <w:rPr>
          <w:rFonts w:ascii="VNI-Times" w:hAnsi="VNI-Times"/>
          <w:sz w:val="26"/>
          <w:szCs w:val="26"/>
        </w:rPr>
      </w:pPr>
      <w:r w:rsidRPr="00D10E61">
        <w:rPr>
          <w:rFonts w:ascii="VNI-Times" w:hAnsi="VNI-Times"/>
          <w:sz w:val="26"/>
          <w:szCs w:val="26"/>
        </w:rPr>
        <w:t>- Ñuïc töôøng vaø raùp khung bao.</w:t>
      </w:r>
    </w:p>
    <w:p w:rsidR="00D10E61" w:rsidRPr="00D10E61" w:rsidRDefault="00D10E61" w:rsidP="007D6FE2">
      <w:pPr>
        <w:tabs>
          <w:tab w:val="left" w:pos="90"/>
        </w:tabs>
        <w:ind w:firstLine="720"/>
        <w:rPr>
          <w:rFonts w:ascii="VNI-Times" w:hAnsi="VNI-Times"/>
          <w:sz w:val="26"/>
          <w:szCs w:val="26"/>
        </w:rPr>
      </w:pPr>
      <w:r w:rsidRPr="00D10E61">
        <w:rPr>
          <w:rFonts w:ascii="VNI-Times" w:hAnsi="VNI-Times"/>
          <w:sz w:val="26"/>
          <w:szCs w:val="26"/>
        </w:rPr>
        <w:t>- Keùo söôøn maùy ra khoûi voû maùy vaø khôûi ñoäng thöû.</w:t>
      </w:r>
    </w:p>
    <w:p w:rsidR="00D10E61" w:rsidRPr="00D10E61" w:rsidRDefault="00D10E61" w:rsidP="007D6FE2">
      <w:pPr>
        <w:tabs>
          <w:tab w:val="left" w:pos="90"/>
        </w:tabs>
        <w:ind w:firstLine="720"/>
        <w:rPr>
          <w:rFonts w:ascii="VNI-Times" w:hAnsi="VNI-Times"/>
          <w:sz w:val="26"/>
          <w:szCs w:val="26"/>
        </w:rPr>
      </w:pPr>
      <w:r w:rsidRPr="00D10E61">
        <w:rPr>
          <w:rFonts w:ascii="VNI-Times" w:hAnsi="VNI-Times"/>
          <w:sz w:val="26"/>
          <w:szCs w:val="26"/>
        </w:rPr>
        <w:t>- Raùp voû maùy vaøo khung bao vaø coá ñònh chaéc chaén.</w:t>
      </w:r>
    </w:p>
    <w:p w:rsidR="00D10E61" w:rsidRPr="00D10E61" w:rsidRDefault="00D10E61" w:rsidP="007D6FE2">
      <w:pPr>
        <w:tabs>
          <w:tab w:val="left" w:pos="90"/>
        </w:tabs>
        <w:ind w:firstLine="720"/>
        <w:rPr>
          <w:rFonts w:ascii="VNI-Times" w:hAnsi="VNI-Times"/>
          <w:sz w:val="26"/>
          <w:szCs w:val="26"/>
        </w:rPr>
      </w:pPr>
      <w:r w:rsidRPr="00D10E61">
        <w:rPr>
          <w:rFonts w:ascii="VNI-Times" w:hAnsi="VNI-Times"/>
          <w:sz w:val="26"/>
          <w:szCs w:val="26"/>
        </w:rPr>
        <w:t>- Raùp söôøn maùy vaøo voû maùy chuù yù: maùy phaûi hôi nghieâng ra ngoaøi.</w:t>
      </w:r>
    </w:p>
    <w:p w:rsidR="00D10E61" w:rsidRPr="00D10E61" w:rsidRDefault="00D10E61" w:rsidP="007D6FE2">
      <w:pPr>
        <w:tabs>
          <w:tab w:val="left" w:pos="90"/>
        </w:tabs>
        <w:ind w:firstLine="720"/>
        <w:rPr>
          <w:rFonts w:ascii="VNI-Times" w:hAnsi="VNI-Times"/>
          <w:sz w:val="26"/>
          <w:szCs w:val="26"/>
        </w:rPr>
      </w:pPr>
      <w:r w:rsidRPr="00D10E61">
        <w:rPr>
          <w:rFonts w:ascii="VNI-Times" w:hAnsi="VNI-Times"/>
          <w:sz w:val="26"/>
          <w:szCs w:val="26"/>
        </w:rPr>
        <w:t>- Ñaáu ñöôøng ñieän vaø ñöôøng nöôùc chuù yù khoâng ñeå nöôùc chaûy töï do.</w:t>
      </w:r>
    </w:p>
    <w:p w:rsidR="00D10E61" w:rsidRPr="00D10E61" w:rsidRDefault="00D10E61" w:rsidP="007D6FE2">
      <w:pPr>
        <w:tabs>
          <w:tab w:val="left" w:pos="90"/>
        </w:tabs>
        <w:ind w:firstLine="720"/>
        <w:rPr>
          <w:rFonts w:ascii="VNI-Times" w:hAnsi="VNI-Times"/>
          <w:sz w:val="26"/>
          <w:szCs w:val="26"/>
        </w:rPr>
      </w:pPr>
      <w:r w:rsidRPr="00D10E61">
        <w:rPr>
          <w:rFonts w:ascii="VNI-Times" w:hAnsi="VNI-Times"/>
          <w:sz w:val="26"/>
          <w:szCs w:val="26"/>
        </w:rPr>
        <w:t xml:space="preserve">- Khôûi ñoäng thöû sau 1 giôø ñeå kieåm tra ampe, ñoä laïnh, ñoä oàn, ñöôøng nöôùc. </w:t>
      </w:r>
      <w:proofErr w:type="gramStart"/>
      <w:r w:rsidRPr="00D10E61">
        <w:rPr>
          <w:rFonts w:ascii="VNI-Times" w:hAnsi="VNI-Times"/>
          <w:sz w:val="26"/>
          <w:szCs w:val="26"/>
        </w:rPr>
        <w:t>Neáu taát caû caùc thoâng soá ñeàu bình thöôøng laø xong thao taùc laép ñaët.</w:t>
      </w:r>
      <w:proofErr w:type="gramEnd"/>
    </w:p>
    <w:p w:rsidR="00D10E61" w:rsidRPr="00D10E61" w:rsidRDefault="00D10E61" w:rsidP="007D6FE2">
      <w:pPr>
        <w:tabs>
          <w:tab w:val="left" w:pos="90"/>
        </w:tabs>
        <w:ind w:firstLine="720"/>
        <w:rPr>
          <w:rFonts w:ascii="VNI-Times" w:hAnsi="VNI-Times"/>
          <w:sz w:val="26"/>
          <w:szCs w:val="26"/>
        </w:rPr>
      </w:pPr>
      <w:r w:rsidRPr="00D10E61">
        <w:rPr>
          <w:rFonts w:ascii="VNI-Times" w:hAnsi="VNI-Times"/>
          <w:sz w:val="26"/>
          <w:szCs w:val="26"/>
        </w:rPr>
        <w:t xml:space="preserve">- Ñoùng neïp goã xung quanh daøn laïnh ñeå trang trí cho ñeïp </w:t>
      </w:r>
    </w:p>
    <w:p w:rsidR="00F61532" w:rsidRDefault="00F61532" w:rsidP="007D6FE2">
      <w:pPr>
        <w:tabs>
          <w:tab w:val="left" w:pos="90"/>
        </w:tabs>
        <w:ind w:firstLine="720"/>
        <w:jc w:val="center"/>
        <w:rPr>
          <w:b/>
          <w:sz w:val="32"/>
          <w:szCs w:val="32"/>
        </w:rPr>
      </w:pPr>
    </w:p>
    <w:p w:rsidR="00F61532" w:rsidRDefault="00F61532" w:rsidP="007D6FE2">
      <w:pPr>
        <w:tabs>
          <w:tab w:val="left" w:pos="90"/>
        </w:tabs>
        <w:ind w:firstLine="720"/>
        <w:jc w:val="center"/>
        <w:rPr>
          <w:b/>
          <w:sz w:val="32"/>
          <w:szCs w:val="32"/>
        </w:rPr>
      </w:pPr>
    </w:p>
    <w:p w:rsidR="00F61532" w:rsidRDefault="00F61532" w:rsidP="007D6FE2">
      <w:pPr>
        <w:tabs>
          <w:tab w:val="left" w:pos="90"/>
        </w:tabs>
        <w:ind w:firstLine="720"/>
        <w:jc w:val="center"/>
        <w:rPr>
          <w:b/>
          <w:sz w:val="32"/>
          <w:szCs w:val="32"/>
        </w:rPr>
      </w:pPr>
    </w:p>
    <w:p w:rsidR="00F61532" w:rsidRDefault="00F61532" w:rsidP="007D6FE2">
      <w:pPr>
        <w:tabs>
          <w:tab w:val="left" w:pos="90"/>
        </w:tabs>
        <w:ind w:firstLine="720"/>
        <w:jc w:val="center"/>
        <w:rPr>
          <w:b/>
          <w:sz w:val="32"/>
          <w:szCs w:val="32"/>
        </w:rPr>
      </w:pPr>
    </w:p>
    <w:p w:rsidR="00F61532" w:rsidRDefault="00F61532" w:rsidP="007D6FE2">
      <w:pPr>
        <w:tabs>
          <w:tab w:val="left" w:pos="90"/>
        </w:tabs>
        <w:ind w:firstLine="720"/>
        <w:jc w:val="center"/>
        <w:rPr>
          <w:b/>
          <w:sz w:val="32"/>
          <w:szCs w:val="32"/>
        </w:rPr>
      </w:pPr>
    </w:p>
    <w:p w:rsidR="00F61532" w:rsidRDefault="00F61532" w:rsidP="007D6FE2">
      <w:pPr>
        <w:tabs>
          <w:tab w:val="left" w:pos="90"/>
        </w:tabs>
        <w:ind w:firstLine="720"/>
        <w:jc w:val="center"/>
        <w:rPr>
          <w:b/>
          <w:sz w:val="32"/>
          <w:szCs w:val="32"/>
        </w:rPr>
      </w:pPr>
    </w:p>
    <w:p w:rsidR="00F61532" w:rsidRDefault="00F61532" w:rsidP="007D6FE2">
      <w:pPr>
        <w:tabs>
          <w:tab w:val="left" w:pos="90"/>
        </w:tabs>
        <w:ind w:firstLine="720"/>
        <w:jc w:val="center"/>
        <w:rPr>
          <w:b/>
          <w:sz w:val="32"/>
          <w:szCs w:val="32"/>
        </w:rPr>
      </w:pPr>
    </w:p>
    <w:p w:rsidR="00AB5F90" w:rsidRDefault="00AB5F90" w:rsidP="007D6FE2">
      <w:pPr>
        <w:tabs>
          <w:tab w:val="left" w:pos="90"/>
        </w:tabs>
        <w:ind w:firstLine="720"/>
        <w:jc w:val="center"/>
        <w:rPr>
          <w:b/>
          <w:sz w:val="32"/>
          <w:szCs w:val="32"/>
        </w:rPr>
      </w:pPr>
    </w:p>
    <w:p w:rsidR="00AB5F90" w:rsidRDefault="00AB5F90" w:rsidP="007D6FE2">
      <w:pPr>
        <w:tabs>
          <w:tab w:val="left" w:pos="90"/>
        </w:tabs>
        <w:ind w:firstLine="720"/>
        <w:jc w:val="center"/>
        <w:rPr>
          <w:b/>
          <w:sz w:val="32"/>
          <w:szCs w:val="32"/>
        </w:rPr>
      </w:pPr>
    </w:p>
    <w:p w:rsidR="00AB5F90" w:rsidRDefault="00AB5F90" w:rsidP="007D6FE2">
      <w:pPr>
        <w:tabs>
          <w:tab w:val="left" w:pos="90"/>
        </w:tabs>
        <w:ind w:firstLine="720"/>
        <w:jc w:val="center"/>
        <w:rPr>
          <w:b/>
          <w:sz w:val="32"/>
          <w:szCs w:val="32"/>
        </w:rPr>
      </w:pPr>
    </w:p>
    <w:p w:rsidR="00AB5F90" w:rsidRDefault="00AB5F90" w:rsidP="007D6FE2">
      <w:pPr>
        <w:tabs>
          <w:tab w:val="left" w:pos="90"/>
        </w:tabs>
        <w:ind w:firstLine="720"/>
        <w:jc w:val="center"/>
        <w:rPr>
          <w:b/>
          <w:sz w:val="32"/>
          <w:szCs w:val="32"/>
        </w:rPr>
      </w:pPr>
    </w:p>
    <w:p w:rsidR="00AB5F90" w:rsidRDefault="00AB5F90" w:rsidP="007D6FE2">
      <w:pPr>
        <w:tabs>
          <w:tab w:val="left" w:pos="90"/>
        </w:tabs>
        <w:ind w:firstLine="720"/>
        <w:jc w:val="center"/>
        <w:rPr>
          <w:b/>
          <w:sz w:val="32"/>
          <w:szCs w:val="32"/>
        </w:rPr>
      </w:pPr>
    </w:p>
    <w:p w:rsidR="00AB5F90" w:rsidRDefault="00AB5F90" w:rsidP="007D6FE2">
      <w:pPr>
        <w:tabs>
          <w:tab w:val="left" w:pos="90"/>
        </w:tabs>
        <w:ind w:firstLine="720"/>
        <w:jc w:val="center"/>
        <w:rPr>
          <w:b/>
          <w:sz w:val="32"/>
          <w:szCs w:val="32"/>
        </w:rPr>
      </w:pPr>
    </w:p>
    <w:p w:rsidR="00AB5F90" w:rsidRDefault="00AB5F90" w:rsidP="007D6FE2">
      <w:pPr>
        <w:tabs>
          <w:tab w:val="left" w:pos="90"/>
        </w:tabs>
        <w:ind w:firstLine="720"/>
        <w:jc w:val="center"/>
        <w:rPr>
          <w:b/>
          <w:sz w:val="32"/>
          <w:szCs w:val="32"/>
        </w:rPr>
      </w:pPr>
    </w:p>
    <w:p w:rsidR="00AB5F90" w:rsidRDefault="00AB5F90" w:rsidP="007D6FE2">
      <w:pPr>
        <w:tabs>
          <w:tab w:val="left" w:pos="90"/>
        </w:tabs>
        <w:ind w:firstLine="720"/>
        <w:jc w:val="center"/>
        <w:rPr>
          <w:b/>
          <w:sz w:val="32"/>
          <w:szCs w:val="32"/>
        </w:rPr>
      </w:pPr>
    </w:p>
    <w:p w:rsidR="00AB5F90" w:rsidRDefault="00AB5F90" w:rsidP="007D6FE2">
      <w:pPr>
        <w:tabs>
          <w:tab w:val="left" w:pos="90"/>
        </w:tabs>
        <w:ind w:firstLine="720"/>
        <w:jc w:val="center"/>
        <w:rPr>
          <w:b/>
          <w:sz w:val="32"/>
          <w:szCs w:val="32"/>
        </w:rPr>
      </w:pPr>
    </w:p>
    <w:p w:rsidR="00AB5F90" w:rsidRDefault="00AB5F90" w:rsidP="007D6FE2">
      <w:pPr>
        <w:tabs>
          <w:tab w:val="left" w:pos="90"/>
        </w:tabs>
        <w:ind w:firstLine="720"/>
        <w:jc w:val="center"/>
        <w:rPr>
          <w:b/>
          <w:sz w:val="32"/>
          <w:szCs w:val="32"/>
        </w:rPr>
      </w:pPr>
    </w:p>
    <w:p w:rsidR="00AB5F90" w:rsidRDefault="00AB5F90" w:rsidP="007D6FE2">
      <w:pPr>
        <w:tabs>
          <w:tab w:val="left" w:pos="90"/>
        </w:tabs>
        <w:ind w:firstLine="720"/>
        <w:jc w:val="center"/>
        <w:rPr>
          <w:b/>
          <w:sz w:val="32"/>
          <w:szCs w:val="32"/>
        </w:rPr>
      </w:pPr>
    </w:p>
    <w:p w:rsidR="002612D3" w:rsidRDefault="002612D3" w:rsidP="007D6FE2">
      <w:pPr>
        <w:tabs>
          <w:tab w:val="left" w:pos="90"/>
        </w:tabs>
        <w:ind w:firstLine="720"/>
        <w:jc w:val="center"/>
        <w:rPr>
          <w:b/>
          <w:sz w:val="32"/>
          <w:szCs w:val="32"/>
        </w:rPr>
      </w:pPr>
    </w:p>
    <w:p w:rsidR="002612D3" w:rsidRDefault="002612D3" w:rsidP="007D6FE2">
      <w:pPr>
        <w:tabs>
          <w:tab w:val="left" w:pos="90"/>
        </w:tabs>
        <w:ind w:firstLine="720"/>
        <w:jc w:val="center"/>
        <w:rPr>
          <w:b/>
          <w:sz w:val="32"/>
          <w:szCs w:val="32"/>
        </w:rPr>
      </w:pPr>
    </w:p>
    <w:p w:rsidR="002612D3" w:rsidRDefault="002612D3" w:rsidP="007D6FE2">
      <w:pPr>
        <w:tabs>
          <w:tab w:val="left" w:pos="90"/>
        </w:tabs>
        <w:ind w:firstLine="720"/>
        <w:jc w:val="center"/>
        <w:rPr>
          <w:b/>
          <w:sz w:val="32"/>
          <w:szCs w:val="32"/>
        </w:rPr>
      </w:pPr>
    </w:p>
    <w:p w:rsidR="007B358B" w:rsidRDefault="007B358B" w:rsidP="007D6FE2">
      <w:pPr>
        <w:tabs>
          <w:tab w:val="left" w:pos="90"/>
        </w:tabs>
        <w:ind w:firstLine="720"/>
        <w:jc w:val="center"/>
        <w:rPr>
          <w:b/>
          <w:sz w:val="36"/>
          <w:szCs w:val="36"/>
        </w:rPr>
      </w:pPr>
      <w:r w:rsidRPr="007B358B">
        <w:rPr>
          <w:b/>
          <w:sz w:val="36"/>
          <w:szCs w:val="36"/>
        </w:rPr>
        <w:lastRenderedPageBreak/>
        <w:t>PHẦN 2</w:t>
      </w:r>
      <w:proofErr w:type="gramStart"/>
      <w:r w:rsidRPr="007B358B">
        <w:rPr>
          <w:b/>
          <w:sz w:val="36"/>
          <w:szCs w:val="36"/>
        </w:rPr>
        <w:t>-  MÁY</w:t>
      </w:r>
      <w:proofErr w:type="gramEnd"/>
      <w:r w:rsidRPr="007B358B">
        <w:rPr>
          <w:b/>
          <w:sz w:val="36"/>
          <w:szCs w:val="36"/>
        </w:rPr>
        <w:t xml:space="preserve"> LẠNH 2 KHỐI</w:t>
      </w:r>
    </w:p>
    <w:p w:rsidR="00DA3960" w:rsidRPr="007B358B" w:rsidRDefault="00DA3960" w:rsidP="007D6FE2">
      <w:pPr>
        <w:tabs>
          <w:tab w:val="left" w:pos="90"/>
        </w:tabs>
        <w:ind w:firstLine="720"/>
        <w:jc w:val="center"/>
        <w:rPr>
          <w:b/>
          <w:sz w:val="36"/>
          <w:szCs w:val="36"/>
        </w:rPr>
      </w:pPr>
    </w:p>
    <w:p w:rsidR="00F61532" w:rsidRPr="00AB5F90" w:rsidRDefault="00AB5F90" w:rsidP="007D6FE2">
      <w:pPr>
        <w:tabs>
          <w:tab w:val="left" w:pos="90"/>
        </w:tabs>
        <w:ind w:firstLine="720"/>
        <w:jc w:val="center"/>
        <w:rPr>
          <w:b/>
          <w:sz w:val="32"/>
          <w:szCs w:val="32"/>
        </w:rPr>
      </w:pPr>
      <w:r w:rsidRPr="00AB5F90">
        <w:rPr>
          <w:b/>
          <w:sz w:val="32"/>
          <w:szCs w:val="32"/>
        </w:rPr>
        <w:t>BÀI 7: KHẢO SÁT,</w:t>
      </w:r>
      <w:r w:rsidR="003B16B1">
        <w:rPr>
          <w:b/>
          <w:sz w:val="32"/>
          <w:szCs w:val="32"/>
        </w:rPr>
        <w:t xml:space="preserve"> </w:t>
      </w:r>
      <w:r w:rsidRPr="00AB5F90">
        <w:rPr>
          <w:b/>
          <w:sz w:val="32"/>
          <w:szCs w:val="32"/>
        </w:rPr>
        <w:t>CẤU TẠO, TÌM HIỂU NGUYÊN LÝ LÀM VIỆC, THÔNG SỐ KỸ THUẬT MÁY LẠNH 2 KHỐI.</w:t>
      </w:r>
    </w:p>
    <w:p w:rsidR="00F05669" w:rsidRPr="00B679FF" w:rsidRDefault="00F05669" w:rsidP="007D6FE2">
      <w:pPr>
        <w:tabs>
          <w:tab w:val="left" w:pos="90"/>
        </w:tabs>
        <w:ind w:firstLine="720"/>
        <w:rPr>
          <w:b/>
          <w:sz w:val="32"/>
          <w:szCs w:val="32"/>
        </w:rPr>
      </w:pPr>
    </w:p>
    <w:p w:rsidR="00921FF3" w:rsidRPr="00B679FF" w:rsidRDefault="00F05669" w:rsidP="007D6FE2">
      <w:pPr>
        <w:tabs>
          <w:tab w:val="left" w:pos="0"/>
          <w:tab w:val="left" w:pos="90"/>
        </w:tabs>
        <w:ind w:firstLine="720"/>
        <w:jc w:val="both"/>
        <w:rPr>
          <w:rFonts w:ascii="VNI-Times" w:hAnsi="VNI-Times"/>
          <w:sz w:val="26"/>
          <w:szCs w:val="26"/>
        </w:rPr>
      </w:pPr>
      <w:r w:rsidRPr="00B679FF">
        <w:rPr>
          <w:rFonts w:ascii="VNI-Times" w:hAnsi="VNI-Times"/>
          <w:b/>
          <w:sz w:val="26"/>
          <w:szCs w:val="26"/>
        </w:rPr>
        <w:t>I</w:t>
      </w:r>
      <w:proofErr w:type="gramStart"/>
      <w:r w:rsidRPr="00B679FF">
        <w:rPr>
          <w:rFonts w:ascii="VNI-Times" w:hAnsi="VNI-Times"/>
          <w:b/>
          <w:sz w:val="26"/>
          <w:szCs w:val="26"/>
        </w:rPr>
        <w:t xml:space="preserve">/  </w:t>
      </w:r>
      <w:r w:rsidR="00921FF3" w:rsidRPr="00B679FF">
        <w:rPr>
          <w:rFonts w:ascii="VNI-Times" w:hAnsi="VNI-Times"/>
          <w:b/>
          <w:sz w:val="26"/>
          <w:szCs w:val="26"/>
        </w:rPr>
        <w:t>MUÏC</w:t>
      </w:r>
      <w:proofErr w:type="gramEnd"/>
      <w:r w:rsidR="00921FF3" w:rsidRPr="00B679FF">
        <w:rPr>
          <w:rFonts w:ascii="VNI-Times" w:hAnsi="VNI-Times"/>
          <w:b/>
          <w:sz w:val="26"/>
          <w:szCs w:val="26"/>
        </w:rPr>
        <w:t xml:space="preserve"> ÑÍCH – YEÂU CAÀU :</w:t>
      </w:r>
    </w:p>
    <w:p w:rsidR="00F76726" w:rsidRPr="00B679FF" w:rsidRDefault="00F05669" w:rsidP="007D6FE2">
      <w:pPr>
        <w:tabs>
          <w:tab w:val="left" w:pos="90"/>
        </w:tabs>
        <w:ind w:firstLine="720"/>
        <w:rPr>
          <w:rFonts w:ascii="VNI-Times" w:hAnsi="VNI-Times"/>
          <w:noProof/>
          <w:sz w:val="26"/>
        </w:rPr>
      </w:pPr>
      <w:r w:rsidRPr="00B679FF">
        <w:rPr>
          <w:rFonts w:ascii="VNI-Times" w:hAnsi="VNI-Times"/>
          <w:sz w:val="26"/>
          <w:szCs w:val="26"/>
        </w:rPr>
        <w:t xml:space="preserve">  </w:t>
      </w:r>
      <w:r w:rsidR="00921FF3" w:rsidRPr="00B679FF">
        <w:rPr>
          <w:rFonts w:ascii="VNI-Times" w:hAnsi="VNI-Times"/>
          <w:sz w:val="26"/>
          <w:szCs w:val="26"/>
        </w:rPr>
        <w:t xml:space="preserve">    </w:t>
      </w:r>
      <w:r w:rsidR="00F76726" w:rsidRPr="00B679FF">
        <w:rPr>
          <w:rFonts w:ascii="VNI-Times" w:hAnsi="VNI-Times"/>
          <w:sz w:val="26"/>
          <w:szCs w:val="26"/>
        </w:rPr>
        <w:t xml:space="preserve">1. Muïc </w:t>
      </w:r>
      <w:proofErr w:type="gramStart"/>
      <w:r w:rsidR="00F76726" w:rsidRPr="00B679FF">
        <w:rPr>
          <w:rFonts w:ascii="VNI-Times" w:hAnsi="VNI-Times"/>
          <w:sz w:val="26"/>
          <w:szCs w:val="26"/>
        </w:rPr>
        <w:t>ñích :</w:t>
      </w:r>
      <w:proofErr w:type="gramEnd"/>
      <w:r w:rsidR="00F76726" w:rsidRPr="00B679FF">
        <w:rPr>
          <w:rFonts w:ascii="VNI-Times" w:hAnsi="VNI-Times"/>
          <w:sz w:val="26"/>
        </w:rPr>
        <w:t xml:space="preserve">  </w:t>
      </w:r>
      <w:r w:rsidR="00F76726" w:rsidRPr="00B679FF">
        <w:rPr>
          <w:rFonts w:ascii="VNI-Times" w:hAnsi="VNI-Times"/>
          <w:sz w:val="26"/>
          <w:szCs w:val="26"/>
        </w:rPr>
        <w:t>Sau baøi hoïc naøy ngöôøi hoïc seõ thöïc hieän ñöôïc:</w:t>
      </w:r>
    </w:p>
    <w:p w:rsidR="00F76726" w:rsidRPr="00B679FF" w:rsidRDefault="00DF7F47" w:rsidP="007D6FE2">
      <w:pPr>
        <w:tabs>
          <w:tab w:val="left" w:pos="90"/>
        </w:tabs>
        <w:ind w:firstLine="720"/>
        <w:jc w:val="both"/>
        <w:rPr>
          <w:rFonts w:ascii="VNI-Times" w:hAnsi="VNI-Times"/>
          <w:sz w:val="26"/>
          <w:szCs w:val="26"/>
        </w:rPr>
      </w:pPr>
      <w:r>
        <w:rPr>
          <w:rFonts w:ascii="VNI-Times" w:hAnsi="VNI-Times"/>
          <w:sz w:val="26"/>
          <w:szCs w:val="26"/>
        </w:rPr>
        <w:t xml:space="preserve">          </w:t>
      </w:r>
      <w:r w:rsidR="00F76726" w:rsidRPr="00B679FF">
        <w:rPr>
          <w:rFonts w:ascii="VNI-Times" w:hAnsi="VNI-Times"/>
          <w:sz w:val="26"/>
          <w:szCs w:val="26"/>
        </w:rPr>
        <w:t xml:space="preserve">- Trình baøy ñöôïc </w:t>
      </w:r>
      <w:r w:rsidR="00F76726" w:rsidRPr="00B679FF">
        <w:rPr>
          <w:sz w:val="26"/>
          <w:szCs w:val="26"/>
        </w:rPr>
        <w:t>nguyên</w:t>
      </w:r>
      <w:r w:rsidR="00F76726" w:rsidRPr="00B679FF">
        <w:rPr>
          <w:rFonts w:ascii="VNI-Times" w:hAnsi="VNI-Times"/>
          <w:sz w:val="26"/>
          <w:szCs w:val="26"/>
        </w:rPr>
        <w:t xml:space="preserve"> </w:t>
      </w:r>
      <w:r w:rsidR="00F76726" w:rsidRPr="00B679FF">
        <w:rPr>
          <w:sz w:val="26"/>
          <w:szCs w:val="26"/>
        </w:rPr>
        <w:t>lý</w:t>
      </w:r>
      <w:r w:rsidR="00F76726" w:rsidRPr="00B679FF">
        <w:rPr>
          <w:rFonts w:ascii="VNI-Times" w:hAnsi="VNI-Times"/>
          <w:sz w:val="26"/>
          <w:szCs w:val="26"/>
        </w:rPr>
        <w:t xml:space="preserve"> hoaït ñoäng caùc thieát bò ñieän cuûa maùy laïnh </w:t>
      </w:r>
      <w:r w:rsidR="00F76726" w:rsidRPr="00B679FF">
        <w:rPr>
          <w:sz w:val="26"/>
          <w:szCs w:val="26"/>
        </w:rPr>
        <w:t xml:space="preserve">2 </w:t>
      </w:r>
      <w:r w:rsidR="007B358B">
        <w:rPr>
          <w:sz w:val="26"/>
          <w:szCs w:val="26"/>
        </w:rPr>
        <w:t>khối</w:t>
      </w:r>
      <w:r w:rsidR="00F76726" w:rsidRPr="00B679FF">
        <w:rPr>
          <w:rFonts w:ascii="VNI-Times" w:hAnsi="VNI-Times"/>
          <w:sz w:val="26"/>
          <w:szCs w:val="26"/>
        </w:rPr>
        <w:t>.</w:t>
      </w:r>
    </w:p>
    <w:p w:rsidR="00F76726" w:rsidRPr="00B679FF" w:rsidRDefault="00DF7F47" w:rsidP="007D6FE2">
      <w:pPr>
        <w:tabs>
          <w:tab w:val="left" w:pos="90"/>
        </w:tabs>
        <w:ind w:firstLine="720"/>
        <w:jc w:val="both"/>
        <w:rPr>
          <w:rFonts w:ascii="VNI-Times" w:hAnsi="VNI-Times"/>
          <w:sz w:val="26"/>
          <w:szCs w:val="26"/>
        </w:rPr>
      </w:pPr>
      <w:r>
        <w:rPr>
          <w:rFonts w:ascii="VNI-Times" w:hAnsi="VNI-Times"/>
          <w:sz w:val="26"/>
          <w:szCs w:val="26"/>
        </w:rPr>
        <w:t xml:space="preserve">         </w:t>
      </w:r>
      <w:r w:rsidR="00F76726" w:rsidRPr="00B679FF">
        <w:rPr>
          <w:rFonts w:ascii="VNI-Times" w:hAnsi="VNI-Times"/>
          <w:sz w:val="26"/>
          <w:szCs w:val="26"/>
        </w:rPr>
        <w:t xml:space="preserve"> - Bieát caùch ño kieåm tra caùc thieát bò ñieän cuûa maùy laïnh </w:t>
      </w:r>
      <w:r w:rsidR="00F76726" w:rsidRPr="00B679FF">
        <w:rPr>
          <w:sz w:val="26"/>
          <w:szCs w:val="26"/>
        </w:rPr>
        <w:t xml:space="preserve">2 </w:t>
      </w:r>
      <w:r w:rsidR="007B358B">
        <w:rPr>
          <w:sz w:val="26"/>
          <w:szCs w:val="26"/>
        </w:rPr>
        <w:t>khối</w:t>
      </w:r>
      <w:r w:rsidR="00F76726" w:rsidRPr="00B679FF">
        <w:rPr>
          <w:rFonts w:ascii="VNI-Times" w:hAnsi="VNI-Times"/>
          <w:sz w:val="26"/>
          <w:szCs w:val="26"/>
        </w:rPr>
        <w:t xml:space="preserve">. </w:t>
      </w:r>
    </w:p>
    <w:p w:rsidR="00F76726" w:rsidRPr="00B679FF" w:rsidRDefault="00DF7F47" w:rsidP="007D6FE2">
      <w:pPr>
        <w:tabs>
          <w:tab w:val="left" w:pos="90"/>
        </w:tabs>
        <w:ind w:firstLine="720"/>
        <w:jc w:val="both"/>
        <w:rPr>
          <w:rFonts w:ascii="VNI-Times" w:hAnsi="VNI-Times"/>
          <w:sz w:val="26"/>
          <w:szCs w:val="26"/>
        </w:rPr>
      </w:pPr>
      <w:r>
        <w:rPr>
          <w:rFonts w:ascii="VNI-Times" w:hAnsi="VNI-Times"/>
          <w:sz w:val="26"/>
          <w:szCs w:val="26"/>
        </w:rPr>
        <w:t xml:space="preserve">          </w:t>
      </w:r>
      <w:r w:rsidR="00F76726" w:rsidRPr="00B679FF">
        <w:rPr>
          <w:rFonts w:ascii="VNI-Times" w:hAnsi="VNI-Times"/>
          <w:sz w:val="26"/>
          <w:szCs w:val="26"/>
        </w:rPr>
        <w:t xml:space="preserve">- Xaùc ñònh ñöôïc caùc ñaàu daây </w:t>
      </w:r>
      <w:proofErr w:type="gramStart"/>
      <w:r w:rsidR="00F76726" w:rsidRPr="00B679FF">
        <w:rPr>
          <w:rFonts w:ascii="VNI-Times" w:hAnsi="VNI-Times"/>
          <w:sz w:val="26"/>
          <w:szCs w:val="26"/>
        </w:rPr>
        <w:t>ra  caùc</w:t>
      </w:r>
      <w:proofErr w:type="gramEnd"/>
      <w:r w:rsidR="00F76726" w:rsidRPr="00B679FF">
        <w:rPr>
          <w:rFonts w:ascii="VNI-Times" w:hAnsi="VNI-Times"/>
          <w:sz w:val="26"/>
          <w:szCs w:val="26"/>
        </w:rPr>
        <w:t xml:space="preserve"> thieát bò ñieän cuûa maùy laïnh </w:t>
      </w:r>
      <w:r w:rsidR="00F76726" w:rsidRPr="00B679FF">
        <w:rPr>
          <w:sz w:val="26"/>
          <w:szCs w:val="26"/>
        </w:rPr>
        <w:t xml:space="preserve">2 </w:t>
      </w:r>
      <w:r w:rsidR="007B358B">
        <w:rPr>
          <w:sz w:val="26"/>
          <w:szCs w:val="26"/>
        </w:rPr>
        <w:t>khối</w:t>
      </w:r>
      <w:r w:rsidR="00F76726" w:rsidRPr="00B679FF">
        <w:rPr>
          <w:rFonts w:ascii="VNI-Times" w:hAnsi="VNI-Times"/>
          <w:sz w:val="26"/>
          <w:szCs w:val="26"/>
        </w:rPr>
        <w:t>.</w:t>
      </w:r>
    </w:p>
    <w:p w:rsidR="00F76726" w:rsidRPr="00B679FF" w:rsidRDefault="00F05669" w:rsidP="007D6FE2">
      <w:pPr>
        <w:tabs>
          <w:tab w:val="left" w:pos="90"/>
        </w:tabs>
        <w:ind w:firstLine="720"/>
        <w:jc w:val="both"/>
        <w:rPr>
          <w:rFonts w:ascii="VNI-Times" w:hAnsi="VNI-Times"/>
          <w:sz w:val="26"/>
          <w:szCs w:val="26"/>
        </w:rPr>
      </w:pPr>
      <w:r w:rsidRPr="00B679FF">
        <w:rPr>
          <w:rFonts w:ascii="VNI-Times" w:hAnsi="VNI-Times"/>
          <w:sz w:val="26"/>
          <w:szCs w:val="26"/>
        </w:rPr>
        <w:t xml:space="preserve">      </w:t>
      </w:r>
      <w:r w:rsidR="00F76726" w:rsidRPr="00B679FF">
        <w:rPr>
          <w:rFonts w:ascii="VNI-Times" w:hAnsi="VNI-Times"/>
          <w:sz w:val="26"/>
          <w:szCs w:val="26"/>
        </w:rPr>
        <w:t xml:space="preserve">2. Yeâu </w:t>
      </w:r>
      <w:proofErr w:type="gramStart"/>
      <w:r w:rsidR="00F76726" w:rsidRPr="00B679FF">
        <w:rPr>
          <w:rFonts w:ascii="VNI-Times" w:hAnsi="VNI-Times"/>
          <w:sz w:val="26"/>
          <w:szCs w:val="26"/>
        </w:rPr>
        <w:t>caàu :</w:t>
      </w:r>
      <w:proofErr w:type="gramEnd"/>
      <w:r w:rsidR="00F76726" w:rsidRPr="00B679FF">
        <w:rPr>
          <w:rFonts w:ascii="VNI-Times" w:hAnsi="VNI-Times"/>
          <w:sz w:val="26"/>
          <w:szCs w:val="26"/>
        </w:rPr>
        <w:t xml:space="preserve"> </w:t>
      </w:r>
    </w:p>
    <w:p w:rsidR="00F76726" w:rsidRPr="00B679FF" w:rsidRDefault="00DF7F47" w:rsidP="007D6FE2">
      <w:pPr>
        <w:tabs>
          <w:tab w:val="left" w:pos="90"/>
        </w:tabs>
        <w:ind w:firstLine="720"/>
        <w:jc w:val="both"/>
        <w:rPr>
          <w:rFonts w:ascii="VNI-Times" w:hAnsi="VNI-Times"/>
          <w:sz w:val="26"/>
          <w:szCs w:val="26"/>
        </w:rPr>
      </w:pPr>
      <w:r>
        <w:rPr>
          <w:rFonts w:ascii="VNI-Times" w:hAnsi="VNI-Times"/>
          <w:sz w:val="26"/>
          <w:szCs w:val="26"/>
        </w:rPr>
        <w:t xml:space="preserve">Kyõ </w:t>
      </w:r>
      <w:proofErr w:type="gramStart"/>
      <w:r>
        <w:rPr>
          <w:rFonts w:ascii="VNI-Times" w:hAnsi="VNI-Times"/>
          <w:sz w:val="26"/>
          <w:szCs w:val="26"/>
        </w:rPr>
        <w:t>thuaät :</w:t>
      </w:r>
      <w:proofErr w:type="gramEnd"/>
      <w:r>
        <w:rPr>
          <w:rFonts w:ascii="VNI-Times" w:hAnsi="VNI-Times"/>
          <w:sz w:val="26"/>
          <w:szCs w:val="26"/>
        </w:rPr>
        <w:t xml:space="preserve"> </w:t>
      </w:r>
      <w:r w:rsidR="00F76726" w:rsidRPr="00B679FF">
        <w:rPr>
          <w:rFonts w:ascii="VNI-Times" w:hAnsi="VNI-Times"/>
          <w:sz w:val="26"/>
          <w:szCs w:val="26"/>
        </w:rPr>
        <w:t>- Ño kieåm hi</w:t>
      </w:r>
      <w:r w:rsidR="00F76726" w:rsidRPr="00B679FF">
        <w:rPr>
          <w:sz w:val="26"/>
          <w:szCs w:val="26"/>
        </w:rPr>
        <w:t>ểu được</w:t>
      </w:r>
      <w:r w:rsidR="00F76726" w:rsidRPr="00B679FF">
        <w:rPr>
          <w:rFonts w:ascii="VNI-Times" w:hAnsi="VNI-Times"/>
          <w:sz w:val="26"/>
          <w:szCs w:val="26"/>
        </w:rPr>
        <w:t xml:space="preserve"> </w:t>
      </w:r>
      <w:r w:rsidR="00F76726" w:rsidRPr="00B679FF">
        <w:rPr>
          <w:sz w:val="26"/>
          <w:szCs w:val="26"/>
        </w:rPr>
        <w:t>nguyên</w:t>
      </w:r>
      <w:r w:rsidR="00F76726" w:rsidRPr="00B679FF">
        <w:rPr>
          <w:rFonts w:ascii="VNI-Times" w:hAnsi="VNI-Times"/>
          <w:sz w:val="26"/>
          <w:szCs w:val="26"/>
        </w:rPr>
        <w:t xml:space="preserve"> </w:t>
      </w:r>
      <w:r w:rsidR="00F76726" w:rsidRPr="00B679FF">
        <w:rPr>
          <w:sz w:val="26"/>
          <w:szCs w:val="26"/>
        </w:rPr>
        <w:t>lý</w:t>
      </w:r>
      <w:r w:rsidR="00F76726" w:rsidRPr="00B679FF">
        <w:rPr>
          <w:rFonts w:ascii="VNI-Times" w:hAnsi="VNI-Times"/>
          <w:sz w:val="26"/>
          <w:szCs w:val="26"/>
        </w:rPr>
        <w:t xml:space="preserve"> hoaït ñoäng caùc thieát bò ñieän cuûa maùy laïnh </w:t>
      </w:r>
      <w:r w:rsidR="007B358B">
        <w:rPr>
          <w:sz w:val="26"/>
          <w:szCs w:val="26"/>
        </w:rPr>
        <w:t>khối</w:t>
      </w:r>
      <w:r w:rsidR="00F76726" w:rsidRPr="00B679FF">
        <w:rPr>
          <w:rFonts w:ascii="VNI-Times" w:hAnsi="VNI-Times"/>
          <w:sz w:val="26"/>
          <w:szCs w:val="26"/>
        </w:rPr>
        <w:t>.</w:t>
      </w:r>
    </w:p>
    <w:p w:rsidR="00F76726" w:rsidRPr="00B679FF" w:rsidRDefault="00F05669" w:rsidP="007D6FE2">
      <w:pPr>
        <w:tabs>
          <w:tab w:val="left" w:pos="90"/>
        </w:tabs>
        <w:ind w:firstLine="720"/>
        <w:jc w:val="both"/>
        <w:rPr>
          <w:rFonts w:ascii="VNI-Times" w:hAnsi="VNI-Times"/>
          <w:sz w:val="26"/>
          <w:szCs w:val="26"/>
        </w:rPr>
      </w:pPr>
      <w:r w:rsidRPr="00B679FF">
        <w:rPr>
          <w:rFonts w:ascii="VNI-Times" w:hAnsi="VNI-Times"/>
          <w:sz w:val="26"/>
          <w:szCs w:val="26"/>
        </w:rPr>
        <w:t xml:space="preserve">Myõ </w:t>
      </w:r>
      <w:proofErr w:type="gramStart"/>
      <w:r w:rsidRPr="00B679FF">
        <w:rPr>
          <w:rFonts w:ascii="VNI-Times" w:hAnsi="VNI-Times"/>
          <w:sz w:val="26"/>
          <w:szCs w:val="26"/>
        </w:rPr>
        <w:t>thuaät :</w:t>
      </w:r>
      <w:proofErr w:type="gramEnd"/>
      <w:r w:rsidRPr="00B679FF">
        <w:rPr>
          <w:rFonts w:ascii="VNI-Times" w:hAnsi="VNI-Times"/>
          <w:sz w:val="26"/>
          <w:szCs w:val="26"/>
        </w:rPr>
        <w:t xml:space="preserve"> -</w:t>
      </w:r>
      <w:r w:rsidR="00F76726" w:rsidRPr="00B679FF">
        <w:rPr>
          <w:rFonts w:ascii="VNI-Times" w:hAnsi="VNI-Times"/>
          <w:sz w:val="26"/>
          <w:szCs w:val="26"/>
        </w:rPr>
        <w:t xml:space="preserve"> Kyõ thuaät kh</w:t>
      </w:r>
      <w:r w:rsidR="00F76726" w:rsidRPr="00B679FF">
        <w:rPr>
          <w:sz w:val="26"/>
          <w:szCs w:val="26"/>
        </w:rPr>
        <w:t>ảo sát</w:t>
      </w:r>
      <w:r w:rsidR="00F76726" w:rsidRPr="00B679FF">
        <w:rPr>
          <w:rFonts w:ascii="VNI-Times" w:hAnsi="VNI-Times"/>
          <w:sz w:val="26"/>
          <w:szCs w:val="26"/>
        </w:rPr>
        <w:t xml:space="preserve"> phaæ goïn gaøng.</w:t>
      </w:r>
    </w:p>
    <w:p w:rsidR="00F76726" w:rsidRPr="00B679FF" w:rsidRDefault="00F76726" w:rsidP="007D6FE2">
      <w:pPr>
        <w:tabs>
          <w:tab w:val="left" w:pos="90"/>
        </w:tabs>
        <w:ind w:firstLine="720"/>
        <w:jc w:val="both"/>
        <w:rPr>
          <w:rFonts w:ascii="VNI-Times" w:hAnsi="VNI-Times"/>
          <w:sz w:val="26"/>
          <w:szCs w:val="26"/>
        </w:rPr>
      </w:pPr>
      <w:r w:rsidRPr="00B679FF">
        <w:rPr>
          <w:rFonts w:ascii="VNI-Times" w:hAnsi="VNI-Times"/>
          <w:sz w:val="26"/>
          <w:szCs w:val="26"/>
        </w:rPr>
        <w:t xml:space="preserve">An </w:t>
      </w:r>
      <w:proofErr w:type="gramStart"/>
      <w:r w:rsidRPr="00B679FF">
        <w:rPr>
          <w:rFonts w:ascii="VNI-Times" w:hAnsi="VNI-Times"/>
          <w:sz w:val="26"/>
          <w:szCs w:val="26"/>
        </w:rPr>
        <w:t>toaøn :</w:t>
      </w:r>
      <w:proofErr w:type="gramEnd"/>
      <w:r w:rsidRPr="00B679FF">
        <w:rPr>
          <w:rFonts w:ascii="VNI-Times" w:hAnsi="VNI-Times"/>
          <w:sz w:val="26"/>
          <w:szCs w:val="26"/>
        </w:rPr>
        <w:t xml:space="preserve">   - Khoâng ñöôïc laøm hö hoûng caùc thieát bò.</w:t>
      </w:r>
    </w:p>
    <w:p w:rsidR="00F76726" w:rsidRPr="00B679FF" w:rsidRDefault="00F76726" w:rsidP="007D6FE2">
      <w:pPr>
        <w:tabs>
          <w:tab w:val="left" w:pos="90"/>
        </w:tabs>
        <w:ind w:firstLine="720"/>
        <w:jc w:val="both"/>
        <w:rPr>
          <w:rFonts w:ascii="VNI-Times" w:hAnsi="VNI-Times"/>
          <w:sz w:val="26"/>
          <w:szCs w:val="26"/>
        </w:rPr>
      </w:pPr>
      <w:r w:rsidRPr="00B679FF">
        <w:rPr>
          <w:rFonts w:ascii="VNI-Times" w:hAnsi="VNI-Times"/>
          <w:b/>
          <w:sz w:val="26"/>
          <w:szCs w:val="26"/>
        </w:rPr>
        <w:t>II</w:t>
      </w:r>
      <w:proofErr w:type="gramStart"/>
      <w:r w:rsidRPr="00B679FF">
        <w:rPr>
          <w:rFonts w:ascii="VNI-Times" w:hAnsi="VNI-Times"/>
          <w:b/>
          <w:sz w:val="26"/>
          <w:szCs w:val="26"/>
        </w:rPr>
        <w:t>/  VAÄT</w:t>
      </w:r>
      <w:proofErr w:type="gramEnd"/>
      <w:r w:rsidRPr="00B679FF">
        <w:rPr>
          <w:rFonts w:ascii="VNI-Times" w:hAnsi="VNI-Times"/>
          <w:b/>
          <w:sz w:val="26"/>
          <w:szCs w:val="26"/>
        </w:rPr>
        <w:t xml:space="preserve"> LIEÄU – THIEÁT BÒ – DUÏNG CUÏ :</w:t>
      </w:r>
    </w:p>
    <w:p w:rsidR="00F76726" w:rsidRPr="00B679FF" w:rsidRDefault="00F76726" w:rsidP="00E000FE">
      <w:pPr>
        <w:numPr>
          <w:ilvl w:val="0"/>
          <w:numId w:val="7"/>
        </w:numPr>
        <w:tabs>
          <w:tab w:val="left" w:pos="90"/>
        </w:tabs>
        <w:ind w:left="0" w:firstLine="720"/>
        <w:jc w:val="both"/>
        <w:rPr>
          <w:rFonts w:ascii="VNI-Times" w:hAnsi="VNI-Times"/>
          <w:sz w:val="26"/>
          <w:szCs w:val="26"/>
        </w:rPr>
      </w:pPr>
      <w:r w:rsidRPr="00B679FF">
        <w:rPr>
          <w:rFonts w:ascii="VNI-Times" w:hAnsi="VNI-Times"/>
          <w:sz w:val="26"/>
          <w:szCs w:val="26"/>
        </w:rPr>
        <w:t xml:space="preserve">Vaät </w:t>
      </w:r>
      <w:proofErr w:type="gramStart"/>
      <w:r w:rsidRPr="00B679FF">
        <w:rPr>
          <w:rFonts w:ascii="VNI-Times" w:hAnsi="VNI-Times"/>
          <w:sz w:val="26"/>
          <w:szCs w:val="26"/>
        </w:rPr>
        <w:t>lieäu :</w:t>
      </w:r>
      <w:proofErr w:type="gramEnd"/>
      <w:r w:rsidRPr="00B679FF">
        <w:rPr>
          <w:rFonts w:ascii="VNI-Times" w:hAnsi="VNI-Times"/>
          <w:sz w:val="26"/>
          <w:szCs w:val="26"/>
        </w:rPr>
        <w:t xml:space="preserve"> Daây ñieän, baêng keo, ñaàu ghim, chì haøn.</w:t>
      </w:r>
    </w:p>
    <w:p w:rsidR="00F76726" w:rsidRPr="00B679FF" w:rsidRDefault="00F76726" w:rsidP="00E000FE">
      <w:pPr>
        <w:numPr>
          <w:ilvl w:val="0"/>
          <w:numId w:val="7"/>
        </w:numPr>
        <w:tabs>
          <w:tab w:val="left" w:pos="90"/>
        </w:tabs>
        <w:ind w:left="0" w:firstLine="720"/>
        <w:jc w:val="both"/>
        <w:rPr>
          <w:rFonts w:ascii="VNI-Times" w:hAnsi="VNI-Times"/>
          <w:sz w:val="28"/>
          <w:szCs w:val="28"/>
        </w:rPr>
      </w:pPr>
      <w:r w:rsidRPr="00B679FF">
        <w:rPr>
          <w:rFonts w:ascii="VNI-Times" w:hAnsi="VNI-Times"/>
          <w:sz w:val="28"/>
          <w:szCs w:val="28"/>
        </w:rPr>
        <w:t xml:space="preserve">Thieát </w:t>
      </w:r>
      <w:proofErr w:type="gramStart"/>
      <w:r w:rsidRPr="00B679FF">
        <w:rPr>
          <w:rFonts w:ascii="VNI-Times" w:hAnsi="VNI-Times"/>
          <w:sz w:val="28"/>
          <w:szCs w:val="28"/>
        </w:rPr>
        <w:t>bò :</w:t>
      </w:r>
      <w:proofErr w:type="gramEnd"/>
      <w:r w:rsidRPr="00B679FF">
        <w:rPr>
          <w:rFonts w:ascii="VNI-Times" w:hAnsi="VNI-Times"/>
          <w:sz w:val="28"/>
          <w:szCs w:val="28"/>
        </w:rPr>
        <w:t xml:space="preserve"> Maùy laïnh </w:t>
      </w:r>
      <w:r w:rsidR="0061318A" w:rsidRPr="00B679FF">
        <w:rPr>
          <w:sz w:val="28"/>
          <w:szCs w:val="28"/>
        </w:rPr>
        <w:t>2</w:t>
      </w:r>
      <w:r w:rsidRPr="00B679FF">
        <w:rPr>
          <w:sz w:val="28"/>
          <w:szCs w:val="28"/>
        </w:rPr>
        <w:t xml:space="preserve"> </w:t>
      </w:r>
      <w:r w:rsidR="007B358B">
        <w:rPr>
          <w:sz w:val="26"/>
          <w:szCs w:val="26"/>
        </w:rPr>
        <w:t>khối</w:t>
      </w:r>
      <w:r w:rsidR="007B358B" w:rsidRPr="00B679FF">
        <w:rPr>
          <w:rFonts w:ascii="VNI-Times" w:hAnsi="VNI-Times"/>
          <w:sz w:val="28"/>
          <w:szCs w:val="28"/>
        </w:rPr>
        <w:t xml:space="preserve"> </w:t>
      </w:r>
      <w:r w:rsidRPr="00B679FF">
        <w:rPr>
          <w:rFonts w:ascii="VNI-Times" w:hAnsi="VNI-Times"/>
          <w:sz w:val="28"/>
          <w:szCs w:val="28"/>
        </w:rPr>
        <w:t>ñaày ñuû caùc thieát bò.</w:t>
      </w:r>
    </w:p>
    <w:p w:rsidR="00F76726" w:rsidRPr="00B679FF" w:rsidRDefault="00887463" w:rsidP="00E000FE">
      <w:pPr>
        <w:numPr>
          <w:ilvl w:val="0"/>
          <w:numId w:val="7"/>
        </w:numPr>
        <w:tabs>
          <w:tab w:val="left" w:pos="90"/>
        </w:tabs>
        <w:ind w:left="0" w:firstLine="720"/>
        <w:jc w:val="both"/>
        <w:rPr>
          <w:rFonts w:ascii="VNI-Times" w:hAnsi="VNI-Times"/>
          <w:sz w:val="26"/>
          <w:szCs w:val="26"/>
        </w:rPr>
      </w:pPr>
      <w:r w:rsidRPr="00B679FF">
        <w:rPr>
          <w:rFonts w:ascii="VNI-Times" w:hAnsi="VNI-Times"/>
          <w:sz w:val="26"/>
          <w:szCs w:val="26"/>
        </w:rPr>
        <w:t xml:space="preserve">Duïng </w:t>
      </w:r>
      <w:proofErr w:type="gramStart"/>
      <w:r w:rsidRPr="00B679FF">
        <w:rPr>
          <w:rFonts w:ascii="VNI-Times" w:hAnsi="VNI-Times"/>
          <w:sz w:val="26"/>
          <w:szCs w:val="26"/>
        </w:rPr>
        <w:t>cuï :</w:t>
      </w:r>
      <w:proofErr w:type="gramEnd"/>
      <w:r w:rsidRPr="00B679FF">
        <w:rPr>
          <w:rFonts w:ascii="VNI-Times" w:hAnsi="VNI-Times"/>
          <w:sz w:val="26"/>
          <w:szCs w:val="26"/>
        </w:rPr>
        <w:t xml:space="preserve"> </w:t>
      </w:r>
      <w:r w:rsidRPr="00B679FF">
        <w:rPr>
          <w:sz w:val="26"/>
          <w:szCs w:val="26"/>
        </w:rPr>
        <w:t>Đ</w:t>
      </w:r>
      <w:r w:rsidR="00F76726" w:rsidRPr="00B679FF">
        <w:rPr>
          <w:rFonts w:ascii="VNI-Times" w:hAnsi="VNI-Times"/>
          <w:sz w:val="26"/>
          <w:szCs w:val="26"/>
        </w:rPr>
        <w:t>oàng hoà VOM, ampe keàm, nguoàn,  keàm, keùo, tuoác nô vít.</w:t>
      </w:r>
    </w:p>
    <w:p w:rsidR="00921FF3" w:rsidRPr="00B679FF" w:rsidRDefault="001E0B63" w:rsidP="007D6FE2">
      <w:pPr>
        <w:tabs>
          <w:tab w:val="left" w:pos="0"/>
          <w:tab w:val="left" w:pos="90"/>
        </w:tabs>
        <w:ind w:firstLine="720"/>
        <w:jc w:val="both"/>
        <w:rPr>
          <w:rFonts w:ascii="VNI-Times" w:hAnsi="VNI-Times"/>
          <w:sz w:val="26"/>
          <w:szCs w:val="26"/>
        </w:rPr>
      </w:pPr>
      <w:r w:rsidRPr="00B679FF">
        <w:rPr>
          <w:rFonts w:ascii="VNI-Times" w:hAnsi="VNI-Times"/>
          <w:b/>
          <w:sz w:val="26"/>
          <w:szCs w:val="26"/>
        </w:rPr>
        <w:t xml:space="preserve">III/ </w:t>
      </w:r>
      <w:r w:rsidR="00921FF3" w:rsidRPr="00B679FF">
        <w:rPr>
          <w:rFonts w:ascii="VNI-Times" w:hAnsi="VNI-Times"/>
          <w:b/>
          <w:sz w:val="26"/>
          <w:szCs w:val="26"/>
        </w:rPr>
        <w:t xml:space="preserve">CAÙC BÖÔÙC THÖÏC </w:t>
      </w:r>
      <w:proofErr w:type="gramStart"/>
      <w:r w:rsidR="00921FF3" w:rsidRPr="00B679FF">
        <w:rPr>
          <w:rFonts w:ascii="VNI-Times" w:hAnsi="VNI-Times"/>
          <w:b/>
          <w:sz w:val="26"/>
          <w:szCs w:val="26"/>
        </w:rPr>
        <w:t>HAØNH :</w:t>
      </w:r>
      <w:proofErr w:type="gramEnd"/>
    </w:p>
    <w:p w:rsidR="00C1757A" w:rsidRDefault="00921FF3" w:rsidP="007D6FE2">
      <w:pPr>
        <w:tabs>
          <w:tab w:val="left" w:pos="90"/>
        </w:tabs>
        <w:ind w:firstLine="720"/>
        <w:rPr>
          <w:rFonts w:ascii="VNI-Times" w:hAnsi="VNI-Times"/>
          <w:sz w:val="26"/>
          <w:szCs w:val="26"/>
          <w:u w:val="single"/>
        </w:rPr>
      </w:pPr>
      <w:r w:rsidRPr="00B679FF">
        <w:rPr>
          <w:rFonts w:ascii="VNI-Times" w:hAnsi="VNI-Times"/>
          <w:sz w:val="26"/>
          <w:szCs w:val="26"/>
          <w:u w:val="single"/>
        </w:rPr>
        <w:t xml:space="preserve">Noäi </w:t>
      </w:r>
      <w:proofErr w:type="gramStart"/>
      <w:r w:rsidRPr="00B679FF">
        <w:rPr>
          <w:rFonts w:ascii="VNI-Times" w:hAnsi="VNI-Times"/>
          <w:sz w:val="26"/>
          <w:szCs w:val="26"/>
          <w:u w:val="single"/>
        </w:rPr>
        <w:t>dung :</w:t>
      </w:r>
      <w:proofErr w:type="gramEnd"/>
      <w:r w:rsidR="00C1757A">
        <w:rPr>
          <w:rFonts w:ascii="VNI-Times" w:hAnsi="VNI-Times"/>
          <w:sz w:val="26"/>
          <w:szCs w:val="26"/>
          <w:u w:val="single"/>
        </w:rPr>
        <w:t xml:space="preserve"> </w:t>
      </w:r>
    </w:p>
    <w:p w:rsidR="00C1757A" w:rsidRPr="00C1757A" w:rsidRDefault="00C1757A" w:rsidP="007D6FE2">
      <w:pPr>
        <w:tabs>
          <w:tab w:val="left" w:pos="90"/>
        </w:tabs>
        <w:ind w:firstLine="720"/>
        <w:rPr>
          <w:rFonts w:ascii="VNI-Times" w:hAnsi="VNI-Times"/>
          <w:b/>
          <w:sz w:val="26"/>
          <w:szCs w:val="26"/>
        </w:rPr>
      </w:pPr>
      <w:r>
        <w:rPr>
          <w:rFonts w:ascii="VNI-Times" w:hAnsi="VNI-Times"/>
          <w:b/>
          <w:sz w:val="26"/>
          <w:szCs w:val="26"/>
        </w:rPr>
        <w:t>1</w:t>
      </w:r>
      <w:r w:rsidRPr="00C1757A">
        <w:rPr>
          <w:rFonts w:ascii="VNI-Times" w:hAnsi="VNI-Times"/>
          <w:b/>
          <w:sz w:val="26"/>
          <w:szCs w:val="26"/>
        </w:rPr>
        <w:t>: Giôùi thieäu toång quaùt maùy ñhkk hai kh</w:t>
      </w:r>
      <w:r w:rsidRPr="00C1757A">
        <w:rPr>
          <w:b/>
          <w:sz w:val="26"/>
          <w:szCs w:val="26"/>
        </w:rPr>
        <w:t>ối</w:t>
      </w:r>
      <w:r w:rsidRPr="00C1757A">
        <w:rPr>
          <w:rFonts w:ascii="VNI-Times" w:hAnsi="VNI-Times"/>
          <w:b/>
          <w:sz w:val="26"/>
          <w:szCs w:val="26"/>
        </w:rPr>
        <w:t>.</w:t>
      </w:r>
    </w:p>
    <w:p w:rsidR="00C1757A" w:rsidRPr="00C1757A" w:rsidRDefault="00C1757A" w:rsidP="007D6FE2">
      <w:pPr>
        <w:tabs>
          <w:tab w:val="left" w:pos="90"/>
        </w:tabs>
        <w:ind w:firstLine="720"/>
        <w:rPr>
          <w:rFonts w:ascii="VNI-Times" w:hAnsi="VNI-Times"/>
          <w:sz w:val="26"/>
          <w:szCs w:val="26"/>
        </w:rPr>
      </w:pPr>
      <w:r w:rsidRPr="00C1757A">
        <w:rPr>
          <w:rFonts w:ascii="VNI-Times" w:hAnsi="VNI-Times"/>
          <w:sz w:val="26"/>
          <w:szCs w:val="26"/>
        </w:rPr>
        <w:tab/>
        <w:t xml:space="preserve">Maùy ñieàu hoaø khoâng khí hai cuïm laø do caùc thieát bò ñöôïc taùch rôøi nhau thaønh hai khoái. Trong ñoù: Daøn laïnh goàm quaït daøn laïnh, board maïch, motor ñaûo gioù. Daøn noùng goàm maùy neùn, quaït daøn noùng, phin loïc, oáng </w:t>
      </w:r>
      <w:proofErr w:type="gramStart"/>
      <w:r w:rsidRPr="00C1757A">
        <w:rPr>
          <w:rFonts w:ascii="VNI-Times" w:hAnsi="VNI-Times"/>
          <w:sz w:val="26"/>
          <w:szCs w:val="26"/>
        </w:rPr>
        <w:t>mao</w:t>
      </w:r>
      <w:proofErr w:type="gramEnd"/>
      <w:r w:rsidRPr="00C1757A">
        <w:rPr>
          <w:rFonts w:ascii="VNI-Times" w:hAnsi="VNI-Times"/>
          <w:sz w:val="26"/>
          <w:szCs w:val="26"/>
        </w:rPr>
        <w:t>, van 2 vaø 3 ngaû vaø caùc thieát bò ñieän.</w:t>
      </w:r>
    </w:p>
    <w:p w:rsidR="00C1757A" w:rsidRPr="00C1757A" w:rsidRDefault="00C1757A" w:rsidP="007D6FE2">
      <w:pPr>
        <w:tabs>
          <w:tab w:val="left" w:pos="90"/>
        </w:tabs>
        <w:ind w:firstLine="720"/>
        <w:rPr>
          <w:rFonts w:ascii="VNI-Times" w:hAnsi="VNI-Times"/>
          <w:sz w:val="26"/>
          <w:szCs w:val="26"/>
        </w:rPr>
      </w:pPr>
      <w:r w:rsidRPr="00C1757A">
        <w:rPr>
          <w:rFonts w:ascii="VNI-Times" w:hAnsi="VNI-Times"/>
          <w:sz w:val="26"/>
          <w:szCs w:val="26"/>
        </w:rPr>
        <w:tab/>
        <w:t>Maùy ñieàu hoaø khoâng khí hai cuïm coù nhieàu daïng khaùc nhau nhö: Maùy ñieàu hoaø khoâng khí aâm traàn, aùp traàn, Maùy ñieàu hoaø khoâng khí taïo oâxy, Maùy ñieàu hoaø khoâng khí hai chieàu, Maùy ñieàu hoaø khoâng khí moät daøn noùng nhieàu daøn laïnh vv …</w:t>
      </w:r>
    </w:p>
    <w:p w:rsidR="00C1757A" w:rsidRPr="00C1757A" w:rsidRDefault="00C1757A" w:rsidP="007D6FE2">
      <w:pPr>
        <w:tabs>
          <w:tab w:val="left" w:pos="90"/>
        </w:tabs>
        <w:ind w:firstLine="720"/>
        <w:rPr>
          <w:rFonts w:ascii="VNI-Times" w:hAnsi="VNI-Times"/>
          <w:sz w:val="26"/>
          <w:szCs w:val="26"/>
        </w:rPr>
      </w:pPr>
      <w:r w:rsidRPr="00C1757A">
        <w:rPr>
          <w:rFonts w:ascii="VNI-Times" w:hAnsi="VNI-Times"/>
          <w:sz w:val="26"/>
          <w:szCs w:val="26"/>
        </w:rPr>
        <w:tab/>
        <w:t xml:space="preserve">Öu ñieåm cuûa loaïi maùy naøy: ñoä oàn trong phoøng raát thaáp, coù theå laép ñaët ñöôïc </w:t>
      </w:r>
      <w:proofErr w:type="gramStart"/>
      <w:r w:rsidRPr="00C1757A">
        <w:rPr>
          <w:rFonts w:ascii="VNI-Times" w:hAnsi="VNI-Times"/>
          <w:sz w:val="26"/>
          <w:szCs w:val="26"/>
        </w:rPr>
        <w:t>theo</w:t>
      </w:r>
      <w:proofErr w:type="gramEnd"/>
      <w:r w:rsidRPr="00C1757A">
        <w:rPr>
          <w:rFonts w:ascii="VNI-Times" w:hAnsi="VNI-Times"/>
          <w:sz w:val="26"/>
          <w:szCs w:val="26"/>
        </w:rPr>
        <w:t xml:space="preserve"> yeâu caàu vaø khoâng phaûi ñuïc töôøng ñoàng thôøi deã choïn ñöôïc vò trí laép ñaët vaø ñoä thaåm myõ cao neân ñöôïc nhieàu ngöôøi söû duïng nhaát treân thò tröôøng hieän nay.</w:t>
      </w:r>
    </w:p>
    <w:p w:rsidR="00C1757A" w:rsidRPr="00C1757A" w:rsidRDefault="00C1757A" w:rsidP="007D6FE2">
      <w:pPr>
        <w:tabs>
          <w:tab w:val="left" w:pos="90"/>
        </w:tabs>
        <w:ind w:firstLine="720"/>
        <w:rPr>
          <w:rFonts w:ascii="VNI-Times" w:hAnsi="VNI-Times"/>
          <w:b/>
          <w:sz w:val="26"/>
          <w:szCs w:val="26"/>
        </w:rPr>
      </w:pPr>
      <w:r>
        <w:rPr>
          <w:rFonts w:ascii="VNI-Times" w:hAnsi="VNI-Times"/>
          <w:b/>
          <w:sz w:val="26"/>
          <w:szCs w:val="26"/>
        </w:rPr>
        <w:t>2:</w:t>
      </w:r>
      <w:r w:rsidRPr="00C1757A">
        <w:rPr>
          <w:rFonts w:ascii="VNI-Times" w:hAnsi="VNI-Times"/>
          <w:b/>
          <w:sz w:val="26"/>
          <w:szCs w:val="26"/>
        </w:rPr>
        <w:t xml:space="preserve"> Phaân loaïi</w:t>
      </w:r>
    </w:p>
    <w:p w:rsidR="00C1757A" w:rsidRPr="00C1757A" w:rsidRDefault="00C1757A" w:rsidP="007D6FE2">
      <w:pPr>
        <w:tabs>
          <w:tab w:val="left" w:pos="90"/>
        </w:tabs>
        <w:ind w:firstLine="720"/>
        <w:rPr>
          <w:rFonts w:ascii="VNI-Times" w:hAnsi="VNI-Times"/>
          <w:sz w:val="26"/>
          <w:szCs w:val="26"/>
        </w:rPr>
      </w:pPr>
      <w:r w:rsidRPr="00C1757A">
        <w:rPr>
          <w:rFonts w:ascii="VNI-Times" w:hAnsi="VNI-Times"/>
          <w:sz w:val="26"/>
          <w:szCs w:val="26"/>
        </w:rPr>
        <w:t>Coù nhieàu caùch phaân loaïi khaùc nhau nhö:</w:t>
      </w:r>
    </w:p>
    <w:p w:rsidR="00C1757A" w:rsidRPr="00C1757A" w:rsidRDefault="00C1757A" w:rsidP="007D6FE2">
      <w:pPr>
        <w:tabs>
          <w:tab w:val="left" w:pos="90"/>
        </w:tabs>
        <w:ind w:firstLine="720"/>
        <w:rPr>
          <w:rFonts w:ascii="VNI-Times" w:hAnsi="VNI-Times"/>
          <w:sz w:val="26"/>
          <w:szCs w:val="26"/>
        </w:rPr>
      </w:pPr>
      <w:r w:rsidRPr="00C1757A">
        <w:rPr>
          <w:rFonts w:ascii="VNI-Times" w:hAnsi="VNI-Times"/>
          <w:sz w:val="26"/>
          <w:szCs w:val="26"/>
        </w:rPr>
        <w:t xml:space="preserve">+ Theo vò trí laép ñaët vaø </w:t>
      </w:r>
      <w:proofErr w:type="gramStart"/>
      <w:r w:rsidRPr="00C1757A">
        <w:rPr>
          <w:rFonts w:ascii="VNI-Times" w:hAnsi="VNI-Times"/>
          <w:sz w:val="26"/>
          <w:szCs w:val="26"/>
        </w:rPr>
        <w:t>theo</w:t>
      </w:r>
      <w:proofErr w:type="gramEnd"/>
      <w:r w:rsidRPr="00C1757A">
        <w:rPr>
          <w:rFonts w:ascii="VNI-Times" w:hAnsi="VNI-Times"/>
          <w:sz w:val="26"/>
          <w:szCs w:val="26"/>
        </w:rPr>
        <w:t xml:space="preserve"> caáu taïo goàm:</w:t>
      </w:r>
    </w:p>
    <w:p w:rsidR="00C1757A" w:rsidRPr="00C1757A" w:rsidRDefault="00C1757A" w:rsidP="00E000FE">
      <w:pPr>
        <w:numPr>
          <w:ilvl w:val="0"/>
          <w:numId w:val="20"/>
        </w:numPr>
        <w:tabs>
          <w:tab w:val="left" w:pos="90"/>
        </w:tabs>
        <w:ind w:left="0" w:firstLine="720"/>
        <w:rPr>
          <w:rFonts w:ascii="VNI-Times" w:hAnsi="VNI-Times"/>
          <w:sz w:val="26"/>
          <w:szCs w:val="26"/>
        </w:rPr>
      </w:pPr>
      <w:r w:rsidRPr="00C1757A">
        <w:rPr>
          <w:rFonts w:ascii="VNI-Times" w:hAnsi="VNI-Times"/>
          <w:sz w:val="26"/>
          <w:szCs w:val="26"/>
        </w:rPr>
        <w:t>Maùy ñieàu hoaø khoâng khí aâm traàn.</w:t>
      </w:r>
    </w:p>
    <w:p w:rsidR="00C1757A" w:rsidRPr="00C1757A" w:rsidRDefault="00C1757A" w:rsidP="00E000FE">
      <w:pPr>
        <w:numPr>
          <w:ilvl w:val="0"/>
          <w:numId w:val="20"/>
        </w:numPr>
        <w:tabs>
          <w:tab w:val="left" w:pos="90"/>
        </w:tabs>
        <w:ind w:left="0" w:firstLine="720"/>
        <w:rPr>
          <w:rFonts w:ascii="VNI-Times" w:hAnsi="VNI-Times"/>
          <w:sz w:val="26"/>
          <w:szCs w:val="26"/>
        </w:rPr>
      </w:pPr>
      <w:r w:rsidRPr="00C1757A">
        <w:rPr>
          <w:rFonts w:ascii="VNI-Times" w:hAnsi="VNI-Times"/>
          <w:sz w:val="26"/>
          <w:szCs w:val="26"/>
        </w:rPr>
        <w:t>Maùy ñieàu hoaø khoâng khí aùp traàn.</w:t>
      </w:r>
    </w:p>
    <w:p w:rsidR="00C1757A" w:rsidRPr="00C1757A" w:rsidRDefault="00C1757A" w:rsidP="00E000FE">
      <w:pPr>
        <w:numPr>
          <w:ilvl w:val="0"/>
          <w:numId w:val="20"/>
        </w:numPr>
        <w:tabs>
          <w:tab w:val="left" w:pos="90"/>
        </w:tabs>
        <w:ind w:left="0" w:firstLine="720"/>
        <w:rPr>
          <w:rFonts w:ascii="VNI-Times" w:hAnsi="VNI-Times"/>
          <w:sz w:val="26"/>
          <w:szCs w:val="26"/>
        </w:rPr>
      </w:pPr>
      <w:r w:rsidRPr="00C1757A">
        <w:rPr>
          <w:rFonts w:ascii="VNI-Times" w:hAnsi="VNI-Times"/>
          <w:sz w:val="26"/>
          <w:szCs w:val="26"/>
        </w:rPr>
        <w:t>Maùy ñieàu hoaø khoâng khí tuû ñöùng</w:t>
      </w:r>
    </w:p>
    <w:p w:rsidR="00C1757A" w:rsidRPr="00C1757A" w:rsidRDefault="00C1757A" w:rsidP="00E000FE">
      <w:pPr>
        <w:numPr>
          <w:ilvl w:val="0"/>
          <w:numId w:val="20"/>
        </w:numPr>
        <w:tabs>
          <w:tab w:val="left" w:pos="90"/>
        </w:tabs>
        <w:ind w:left="0" w:firstLine="720"/>
        <w:rPr>
          <w:rFonts w:ascii="VNI-Times" w:hAnsi="VNI-Times"/>
          <w:sz w:val="26"/>
          <w:szCs w:val="26"/>
        </w:rPr>
      </w:pPr>
      <w:r w:rsidRPr="00C1757A">
        <w:rPr>
          <w:rFonts w:ascii="VNI-Times" w:hAnsi="VNI-Times"/>
          <w:sz w:val="26"/>
          <w:szCs w:val="26"/>
        </w:rPr>
        <w:t>Maùy ñieàu hoaø khoâng khí conceal</w:t>
      </w:r>
    </w:p>
    <w:p w:rsidR="00C1757A" w:rsidRPr="00C1757A" w:rsidRDefault="00C1757A" w:rsidP="00E000FE">
      <w:pPr>
        <w:numPr>
          <w:ilvl w:val="0"/>
          <w:numId w:val="20"/>
        </w:numPr>
        <w:tabs>
          <w:tab w:val="left" w:pos="90"/>
        </w:tabs>
        <w:ind w:left="0" w:firstLine="720"/>
        <w:rPr>
          <w:rFonts w:ascii="VNI-Times" w:hAnsi="VNI-Times"/>
          <w:sz w:val="26"/>
          <w:szCs w:val="26"/>
        </w:rPr>
      </w:pPr>
      <w:r w:rsidRPr="00C1757A">
        <w:rPr>
          <w:rFonts w:ascii="VNI-Times" w:hAnsi="VNI-Times"/>
          <w:sz w:val="26"/>
          <w:szCs w:val="26"/>
        </w:rPr>
        <w:t>Vv…</w:t>
      </w:r>
    </w:p>
    <w:p w:rsidR="00C1757A" w:rsidRPr="00C1757A" w:rsidRDefault="00C1757A" w:rsidP="007D6FE2">
      <w:pPr>
        <w:tabs>
          <w:tab w:val="left" w:pos="90"/>
        </w:tabs>
        <w:ind w:firstLine="720"/>
        <w:rPr>
          <w:rFonts w:ascii="VNI-Times" w:hAnsi="VNI-Times"/>
          <w:sz w:val="26"/>
          <w:szCs w:val="26"/>
        </w:rPr>
      </w:pPr>
      <w:r w:rsidRPr="00C1757A">
        <w:rPr>
          <w:rFonts w:ascii="VNI-Times" w:hAnsi="VNI-Times"/>
          <w:sz w:val="26"/>
          <w:szCs w:val="26"/>
        </w:rPr>
        <w:lastRenderedPageBreak/>
        <w:t>+ Theo ñöôøng daây ñieän noái giöõa daøn noùng vôùi daøn laïnh goàm.</w:t>
      </w:r>
    </w:p>
    <w:p w:rsidR="00C1757A" w:rsidRPr="00C1757A" w:rsidRDefault="00C1757A" w:rsidP="00E000FE">
      <w:pPr>
        <w:numPr>
          <w:ilvl w:val="0"/>
          <w:numId w:val="21"/>
        </w:numPr>
        <w:tabs>
          <w:tab w:val="left" w:pos="90"/>
        </w:tabs>
        <w:ind w:left="0" w:firstLine="720"/>
        <w:rPr>
          <w:rFonts w:ascii="VNI-Times" w:hAnsi="VNI-Times"/>
          <w:sz w:val="26"/>
          <w:szCs w:val="26"/>
        </w:rPr>
      </w:pPr>
      <w:r w:rsidRPr="00C1757A">
        <w:rPr>
          <w:rFonts w:ascii="VNI-Times" w:hAnsi="VNI-Times"/>
          <w:sz w:val="26"/>
          <w:szCs w:val="26"/>
        </w:rPr>
        <w:t>Loaïi coù 2 ñöôøng daây</w:t>
      </w:r>
    </w:p>
    <w:p w:rsidR="00C1757A" w:rsidRPr="00C1757A" w:rsidRDefault="00C1757A" w:rsidP="00E000FE">
      <w:pPr>
        <w:numPr>
          <w:ilvl w:val="0"/>
          <w:numId w:val="21"/>
        </w:numPr>
        <w:tabs>
          <w:tab w:val="left" w:pos="90"/>
        </w:tabs>
        <w:ind w:left="0" w:firstLine="720"/>
        <w:rPr>
          <w:rFonts w:ascii="VNI-Times" w:hAnsi="VNI-Times"/>
          <w:sz w:val="26"/>
          <w:szCs w:val="26"/>
        </w:rPr>
      </w:pPr>
      <w:r w:rsidRPr="00C1757A">
        <w:rPr>
          <w:rFonts w:ascii="VNI-Times" w:hAnsi="VNI-Times"/>
          <w:sz w:val="26"/>
          <w:szCs w:val="26"/>
        </w:rPr>
        <w:t>Loaïi coù 3 ñöôøng daây</w:t>
      </w:r>
    </w:p>
    <w:p w:rsidR="00C1757A" w:rsidRPr="00C1757A" w:rsidRDefault="00C1757A" w:rsidP="00E000FE">
      <w:pPr>
        <w:numPr>
          <w:ilvl w:val="0"/>
          <w:numId w:val="21"/>
        </w:numPr>
        <w:tabs>
          <w:tab w:val="left" w:pos="90"/>
        </w:tabs>
        <w:ind w:left="0" w:firstLine="720"/>
        <w:rPr>
          <w:rFonts w:ascii="VNI-Times" w:hAnsi="VNI-Times"/>
          <w:sz w:val="26"/>
          <w:szCs w:val="26"/>
        </w:rPr>
      </w:pPr>
      <w:r w:rsidRPr="00C1757A">
        <w:rPr>
          <w:rFonts w:ascii="VNI-Times" w:hAnsi="VNI-Times"/>
          <w:sz w:val="26"/>
          <w:szCs w:val="26"/>
        </w:rPr>
        <w:t>Loaïi coù 4 ñöôøng daây</w:t>
      </w:r>
    </w:p>
    <w:p w:rsidR="00C1757A" w:rsidRPr="00C1757A" w:rsidRDefault="00C1757A" w:rsidP="007D6FE2">
      <w:pPr>
        <w:tabs>
          <w:tab w:val="left" w:pos="90"/>
        </w:tabs>
        <w:ind w:firstLine="720"/>
        <w:rPr>
          <w:rFonts w:ascii="VNI-Times" w:hAnsi="VNI-Times"/>
          <w:sz w:val="26"/>
          <w:szCs w:val="26"/>
        </w:rPr>
      </w:pPr>
      <w:r w:rsidRPr="00C1757A">
        <w:rPr>
          <w:rFonts w:ascii="VNI-Times" w:hAnsi="VNI-Times"/>
          <w:sz w:val="26"/>
          <w:szCs w:val="26"/>
        </w:rPr>
        <w:t>+ Theo caáu taïo ñoäng cô maùy neùn goàm.</w:t>
      </w:r>
    </w:p>
    <w:p w:rsidR="00C1757A" w:rsidRPr="00C1757A" w:rsidRDefault="00C1757A" w:rsidP="00E000FE">
      <w:pPr>
        <w:numPr>
          <w:ilvl w:val="0"/>
          <w:numId w:val="21"/>
        </w:numPr>
        <w:tabs>
          <w:tab w:val="left" w:pos="90"/>
        </w:tabs>
        <w:ind w:left="0" w:firstLine="720"/>
        <w:rPr>
          <w:rFonts w:ascii="VNI-Times" w:hAnsi="VNI-Times"/>
          <w:sz w:val="26"/>
          <w:szCs w:val="26"/>
        </w:rPr>
      </w:pPr>
      <w:r w:rsidRPr="00C1757A">
        <w:rPr>
          <w:rFonts w:ascii="VNI-Times" w:hAnsi="VNI-Times"/>
          <w:sz w:val="26"/>
          <w:szCs w:val="26"/>
        </w:rPr>
        <w:t>Maùy neùn mono.</w:t>
      </w:r>
    </w:p>
    <w:p w:rsidR="00C1757A" w:rsidRPr="00C1757A" w:rsidRDefault="00C1757A" w:rsidP="00E000FE">
      <w:pPr>
        <w:numPr>
          <w:ilvl w:val="0"/>
          <w:numId w:val="21"/>
        </w:numPr>
        <w:tabs>
          <w:tab w:val="left" w:pos="90"/>
        </w:tabs>
        <w:ind w:left="0" w:firstLine="720"/>
        <w:rPr>
          <w:rFonts w:ascii="VNI-Times" w:hAnsi="VNI-Times"/>
          <w:sz w:val="26"/>
          <w:szCs w:val="26"/>
        </w:rPr>
      </w:pPr>
      <w:r w:rsidRPr="00C1757A">
        <w:rPr>
          <w:rFonts w:ascii="VNI-Times" w:hAnsi="VNI-Times"/>
          <w:sz w:val="26"/>
          <w:szCs w:val="26"/>
        </w:rPr>
        <w:t>Maùy neùn inverter</w:t>
      </w:r>
    </w:p>
    <w:p w:rsidR="00C1757A" w:rsidRPr="00C1757A" w:rsidRDefault="00C1757A" w:rsidP="007D6FE2">
      <w:pPr>
        <w:tabs>
          <w:tab w:val="left" w:pos="90"/>
        </w:tabs>
        <w:ind w:firstLine="720"/>
        <w:rPr>
          <w:rFonts w:ascii="VNI-Times" w:hAnsi="VNI-Times"/>
          <w:b/>
          <w:sz w:val="26"/>
          <w:szCs w:val="26"/>
        </w:rPr>
      </w:pPr>
      <w:r>
        <w:rPr>
          <w:rFonts w:ascii="VNI-Times" w:hAnsi="VNI-Times"/>
          <w:b/>
          <w:sz w:val="26"/>
          <w:szCs w:val="26"/>
        </w:rPr>
        <w:t>3:</w:t>
      </w:r>
      <w:r w:rsidRPr="00C1757A">
        <w:rPr>
          <w:rFonts w:ascii="VNI-Times" w:hAnsi="VNI-Times"/>
          <w:b/>
          <w:sz w:val="26"/>
          <w:szCs w:val="26"/>
        </w:rPr>
        <w:t xml:space="preserve"> Nguyeân lyù hoaït ñoäng.</w:t>
      </w:r>
    </w:p>
    <w:p w:rsidR="00C1757A" w:rsidRPr="00C1757A" w:rsidRDefault="00C1757A" w:rsidP="007D6FE2">
      <w:pPr>
        <w:tabs>
          <w:tab w:val="left" w:pos="90"/>
        </w:tabs>
        <w:ind w:firstLine="720"/>
        <w:rPr>
          <w:rFonts w:ascii="VNI-Times" w:hAnsi="VNI-Times"/>
          <w:sz w:val="26"/>
          <w:szCs w:val="26"/>
        </w:rPr>
      </w:pPr>
      <w:r w:rsidRPr="00C1757A">
        <w:rPr>
          <w:rFonts w:ascii="VNI-Times" w:hAnsi="VNI-Times"/>
          <w:sz w:val="26"/>
          <w:szCs w:val="26"/>
        </w:rPr>
        <w:tab/>
      </w:r>
      <w:proofErr w:type="gramStart"/>
      <w:r w:rsidRPr="00C1757A">
        <w:rPr>
          <w:rFonts w:ascii="VNI-Times" w:hAnsi="VNI-Times"/>
          <w:sz w:val="26"/>
          <w:szCs w:val="26"/>
        </w:rPr>
        <w:t>Nguyeân lyù laøm laïnh.</w:t>
      </w:r>
      <w:proofErr w:type="gramEnd"/>
      <w:r w:rsidRPr="00C1757A">
        <w:rPr>
          <w:rFonts w:ascii="VNI-Times" w:hAnsi="VNI-Times"/>
          <w:sz w:val="26"/>
          <w:szCs w:val="26"/>
        </w:rPr>
        <w:t xml:space="preserve"> </w:t>
      </w:r>
      <w:proofErr w:type="gramStart"/>
      <w:r w:rsidRPr="00C1757A">
        <w:rPr>
          <w:rFonts w:ascii="VNI-Times" w:hAnsi="VNI-Times"/>
          <w:sz w:val="26"/>
          <w:szCs w:val="26"/>
        </w:rPr>
        <w:t>Gioáng nhö nguyeân lyù laøm laïnh cuûa maùy ñieàu hoaø khoâng khí moät cuïm vaø tuû laïnh gia ñình.</w:t>
      </w:r>
      <w:proofErr w:type="gramEnd"/>
    </w:p>
    <w:p w:rsidR="00921FF3" w:rsidRPr="00B679FF" w:rsidRDefault="00C1757A" w:rsidP="007D6FE2">
      <w:pPr>
        <w:tabs>
          <w:tab w:val="left" w:pos="90"/>
        </w:tabs>
        <w:ind w:firstLine="720"/>
        <w:rPr>
          <w:rFonts w:ascii="VNI-Times" w:hAnsi="VNI-Times"/>
          <w:sz w:val="26"/>
          <w:szCs w:val="26"/>
        </w:rPr>
      </w:pPr>
      <w:r w:rsidRPr="00C1757A">
        <w:rPr>
          <w:rFonts w:ascii="VNI-Times" w:hAnsi="VNI-Times"/>
          <w:sz w:val="26"/>
          <w:szCs w:val="26"/>
        </w:rPr>
        <w:tab/>
      </w:r>
      <w:proofErr w:type="gramStart"/>
      <w:r w:rsidRPr="00C1757A">
        <w:rPr>
          <w:rFonts w:ascii="VNI-Times" w:hAnsi="VNI-Times"/>
          <w:sz w:val="26"/>
          <w:szCs w:val="26"/>
        </w:rPr>
        <w:t>Nguyeân lyù hoaït ñoäng cô.</w:t>
      </w:r>
      <w:proofErr w:type="gramEnd"/>
      <w:r w:rsidRPr="00C1757A">
        <w:rPr>
          <w:rFonts w:ascii="VNI-Times" w:hAnsi="VNI-Times"/>
          <w:sz w:val="26"/>
          <w:szCs w:val="26"/>
        </w:rPr>
        <w:t xml:space="preserve"> Bình thöôøng khi caáp nguoàn quaït daøn laïnh seõ hoaït ñoäng tröôùc sau moät thôøi gian </w:t>
      </w:r>
      <w:proofErr w:type="gramStart"/>
      <w:r w:rsidRPr="00C1757A">
        <w:rPr>
          <w:rFonts w:ascii="VNI-Times" w:hAnsi="VNI-Times"/>
          <w:sz w:val="26"/>
          <w:szCs w:val="26"/>
        </w:rPr>
        <w:t>töø  3</w:t>
      </w:r>
      <w:proofErr w:type="gramEnd"/>
      <w:r w:rsidRPr="00C1757A">
        <w:rPr>
          <w:rFonts w:ascii="VNI-Times" w:hAnsi="VNI-Times"/>
          <w:sz w:val="26"/>
          <w:szCs w:val="26"/>
        </w:rPr>
        <w:t xml:space="preserve"> – 5 phuùt maùy neùn vaø quaït daøn noùng hoaït ñoäng sau hoaëc daøn laïnh vaø daøn noùng cuøng hoaït ñoäng. </w:t>
      </w:r>
      <w:proofErr w:type="gramStart"/>
      <w:r w:rsidRPr="00C1757A">
        <w:rPr>
          <w:rFonts w:ascii="VNI-Times" w:hAnsi="VNI-Times"/>
          <w:sz w:val="26"/>
          <w:szCs w:val="26"/>
        </w:rPr>
        <w:t>Khi muoán khôûi ñoäng hai laàn lieân tieáp thì chæ coù quaït daøn laïnh hoaït ñoäng coøn maùy neùn daøn noùng chöa hoaït ñoäng ngay.</w:t>
      </w:r>
      <w:proofErr w:type="gramEnd"/>
    </w:p>
    <w:p w:rsidR="00921FF3" w:rsidRPr="00C1757A" w:rsidRDefault="00C1757A" w:rsidP="007D6FE2">
      <w:pPr>
        <w:tabs>
          <w:tab w:val="left" w:pos="0"/>
          <w:tab w:val="left" w:pos="90"/>
        </w:tabs>
        <w:ind w:firstLine="720"/>
        <w:jc w:val="both"/>
        <w:rPr>
          <w:rFonts w:ascii="VNI-Times" w:hAnsi="VNI-Times"/>
          <w:b/>
          <w:sz w:val="26"/>
          <w:szCs w:val="26"/>
        </w:rPr>
      </w:pPr>
      <w:r w:rsidRPr="00C1757A">
        <w:rPr>
          <w:rFonts w:ascii="VNI-Times" w:hAnsi="VNI-Times"/>
          <w:b/>
          <w:sz w:val="26"/>
          <w:szCs w:val="26"/>
        </w:rPr>
        <w:t xml:space="preserve">4: </w:t>
      </w:r>
      <w:r w:rsidR="00921FF3" w:rsidRPr="00C1757A">
        <w:rPr>
          <w:rFonts w:ascii="VNI-Times" w:hAnsi="VNI-Times"/>
          <w:b/>
          <w:sz w:val="26"/>
          <w:szCs w:val="26"/>
        </w:rPr>
        <w:t xml:space="preserve">Öu ñieåm cuûa maùy 2 </w:t>
      </w:r>
      <w:proofErr w:type="gramStart"/>
      <w:r w:rsidR="007B358B" w:rsidRPr="00C1757A">
        <w:rPr>
          <w:b/>
          <w:sz w:val="26"/>
          <w:szCs w:val="26"/>
        </w:rPr>
        <w:t>khối</w:t>
      </w:r>
      <w:r w:rsidR="00921FF3" w:rsidRPr="00C1757A">
        <w:rPr>
          <w:rFonts w:ascii="VNI-Times" w:hAnsi="VNI-Times"/>
          <w:b/>
          <w:sz w:val="26"/>
          <w:szCs w:val="26"/>
        </w:rPr>
        <w:t xml:space="preserve"> :</w:t>
      </w:r>
      <w:proofErr w:type="gramEnd"/>
    </w:p>
    <w:p w:rsidR="00921FF3" w:rsidRPr="00B679FF" w:rsidRDefault="00921FF3" w:rsidP="00E000FE">
      <w:pPr>
        <w:numPr>
          <w:ilvl w:val="0"/>
          <w:numId w:val="10"/>
        </w:numPr>
        <w:tabs>
          <w:tab w:val="left" w:pos="0"/>
          <w:tab w:val="left" w:pos="90"/>
        </w:tabs>
        <w:ind w:left="0" w:firstLine="720"/>
        <w:jc w:val="both"/>
        <w:rPr>
          <w:rFonts w:ascii="VNI-Times" w:hAnsi="VNI-Times"/>
          <w:sz w:val="26"/>
          <w:szCs w:val="26"/>
        </w:rPr>
      </w:pPr>
      <w:r w:rsidRPr="00B679FF">
        <w:rPr>
          <w:rFonts w:ascii="VNI-Times" w:hAnsi="VNI-Times"/>
          <w:sz w:val="26"/>
          <w:szCs w:val="26"/>
        </w:rPr>
        <w:t>Coù theå laép ñaët ñöôïc moïi vò trí trong phoøng vaø hoaït ñoäng raát eâm do daøn noùng ñöôïc rôøi xa.</w:t>
      </w:r>
    </w:p>
    <w:p w:rsidR="00921FF3" w:rsidRPr="00B679FF" w:rsidRDefault="00921FF3" w:rsidP="00E000FE">
      <w:pPr>
        <w:numPr>
          <w:ilvl w:val="0"/>
          <w:numId w:val="10"/>
        </w:numPr>
        <w:tabs>
          <w:tab w:val="left" w:pos="0"/>
          <w:tab w:val="left" w:pos="90"/>
        </w:tabs>
        <w:ind w:left="0" w:firstLine="720"/>
        <w:jc w:val="both"/>
        <w:rPr>
          <w:rFonts w:ascii="VNI-Times" w:hAnsi="VNI-Times"/>
          <w:sz w:val="26"/>
          <w:szCs w:val="26"/>
        </w:rPr>
      </w:pPr>
      <w:r w:rsidRPr="00B679FF">
        <w:rPr>
          <w:rFonts w:ascii="VNI-Times" w:hAnsi="VNI-Times"/>
          <w:sz w:val="26"/>
          <w:szCs w:val="26"/>
        </w:rPr>
        <w:t xml:space="preserve">Hoaït ñoäng ñöôïc nhieàu cheá </w:t>
      </w:r>
      <w:proofErr w:type="gramStart"/>
      <w:r w:rsidRPr="00B679FF">
        <w:rPr>
          <w:rFonts w:ascii="VNI-Times" w:hAnsi="VNI-Times"/>
          <w:sz w:val="26"/>
          <w:szCs w:val="26"/>
        </w:rPr>
        <w:t>ñoä  vaø</w:t>
      </w:r>
      <w:proofErr w:type="gramEnd"/>
      <w:r w:rsidRPr="00B679FF">
        <w:rPr>
          <w:rFonts w:ascii="VNI-Times" w:hAnsi="VNI-Times"/>
          <w:sz w:val="26"/>
          <w:szCs w:val="26"/>
        </w:rPr>
        <w:t xml:space="preserve"> nhieàu chöùc naêng.</w:t>
      </w:r>
    </w:p>
    <w:p w:rsidR="00921FF3" w:rsidRPr="00C1757A" w:rsidRDefault="00C1757A" w:rsidP="007D6FE2">
      <w:pPr>
        <w:tabs>
          <w:tab w:val="left" w:pos="0"/>
          <w:tab w:val="left" w:pos="90"/>
        </w:tabs>
        <w:ind w:firstLine="720"/>
        <w:jc w:val="both"/>
        <w:rPr>
          <w:rFonts w:ascii="VNI-Times" w:hAnsi="VNI-Times"/>
          <w:b/>
          <w:sz w:val="26"/>
          <w:szCs w:val="26"/>
        </w:rPr>
      </w:pPr>
      <w:r w:rsidRPr="00C1757A">
        <w:rPr>
          <w:rFonts w:ascii="VNI-Times" w:hAnsi="VNI-Times"/>
          <w:b/>
          <w:sz w:val="26"/>
          <w:szCs w:val="26"/>
        </w:rPr>
        <w:t xml:space="preserve">5: </w:t>
      </w:r>
      <w:r w:rsidR="00921FF3" w:rsidRPr="00C1757A">
        <w:rPr>
          <w:rFonts w:ascii="VNI-Times" w:hAnsi="VNI-Times"/>
          <w:b/>
          <w:sz w:val="26"/>
          <w:szCs w:val="26"/>
        </w:rPr>
        <w:t xml:space="preserve">Caáu taïo toång </w:t>
      </w:r>
      <w:proofErr w:type="gramStart"/>
      <w:r w:rsidR="00921FF3" w:rsidRPr="00C1757A">
        <w:rPr>
          <w:rFonts w:ascii="VNI-Times" w:hAnsi="VNI-Times"/>
          <w:b/>
          <w:sz w:val="26"/>
          <w:szCs w:val="26"/>
        </w:rPr>
        <w:t>quaùt :</w:t>
      </w:r>
      <w:proofErr w:type="gramEnd"/>
    </w:p>
    <w:p w:rsidR="00887463" w:rsidRPr="00B679FF" w:rsidRDefault="00887463" w:rsidP="00E000FE">
      <w:pPr>
        <w:numPr>
          <w:ilvl w:val="0"/>
          <w:numId w:val="10"/>
        </w:numPr>
        <w:tabs>
          <w:tab w:val="left" w:pos="0"/>
          <w:tab w:val="left" w:pos="90"/>
        </w:tabs>
        <w:ind w:left="0" w:firstLine="720"/>
        <w:jc w:val="both"/>
        <w:rPr>
          <w:rFonts w:ascii="VNI-Times" w:hAnsi="VNI-Times"/>
          <w:sz w:val="26"/>
          <w:szCs w:val="26"/>
        </w:rPr>
      </w:pPr>
      <w:r w:rsidRPr="00B679FF">
        <w:rPr>
          <w:rFonts w:ascii="VNI-Times" w:hAnsi="VNI-Times"/>
          <w:sz w:val="26"/>
          <w:szCs w:val="26"/>
        </w:rPr>
        <w:t>Maùy chia laøm 2 phaàn laø phaàn ñaët trong nhaø vaø phaàn ñaët ngoaøi trôøi.</w:t>
      </w:r>
    </w:p>
    <w:p w:rsidR="00887463" w:rsidRPr="00B679FF" w:rsidRDefault="00887463" w:rsidP="00E000FE">
      <w:pPr>
        <w:numPr>
          <w:ilvl w:val="0"/>
          <w:numId w:val="10"/>
        </w:numPr>
        <w:tabs>
          <w:tab w:val="left" w:pos="0"/>
          <w:tab w:val="left" w:pos="90"/>
        </w:tabs>
        <w:ind w:left="0" w:firstLine="720"/>
        <w:jc w:val="both"/>
        <w:rPr>
          <w:rFonts w:ascii="VNI-Times" w:hAnsi="VNI-Times"/>
          <w:sz w:val="26"/>
          <w:szCs w:val="26"/>
        </w:rPr>
      </w:pPr>
      <w:r w:rsidRPr="00B679FF">
        <w:rPr>
          <w:rFonts w:ascii="VNI-Times" w:hAnsi="VNI-Times"/>
          <w:sz w:val="26"/>
          <w:szCs w:val="26"/>
        </w:rPr>
        <w:t xml:space="preserve">Phaàn ñaët trong nhaø  goàm coù daøn laïnh  vaø moät quaït ñeå thoåi </w:t>
      </w:r>
    </w:p>
    <w:p w:rsidR="00887463" w:rsidRPr="00B679FF" w:rsidRDefault="00887463" w:rsidP="007D6FE2">
      <w:pPr>
        <w:tabs>
          <w:tab w:val="left" w:pos="0"/>
          <w:tab w:val="left" w:pos="90"/>
        </w:tabs>
        <w:ind w:firstLine="720"/>
        <w:jc w:val="both"/>
        <w:rPr>
          <w:rFonts w:ascii="VNI-Times" w:hAnsi="VNI-Times"/>
          <w:sz w:val="26"/>
          <w:szCs w:val="26"/>
        </w:rPr>
      </w:pPr>
      <w:proofErr w:type="gramStart"/>
      <w:r w:rsidRPr="00B679FF">
        <w:rPr>
          <w:rFonts w:ascii="VNI-Times" w:hAnsi="VNI-Times"/>
          <w:sz w:val="26"/>
          <w:szCs w:val="26"/>
        </w:rPr>
        <w:t>hôi</w:t>
      </w:r>
      <w:proofErr w:type="gramEnd"/>
      <w:r w:rsidRPr="00B679FF">
        <w:rPr>
          <w:rFonts w:ascii="VNI-Times" w:hAnsi="VNI-Times"/>
          <w:sz w:val="26"/>
          <w:szCs w:val="26"/>
        </w:rPr>
        <w:t xml:space="preserve"> laïnh ra. </w:t>
      </w:r>
      <w:proofErr w:type="gramStart"/>
      <w:r w:rsidRPr="00B679FF">
        <w:rPr>
          <w:rFonts w:ascii="VNI-Times" w:hAnsi="VNI-Times"/>
          <w:sz w:val="26"/>
          <w:szCs w:val="26"/>
        </w:rPr>
        <w:t>Ngoaøi ra coøn coù boä ñieàu khieån.</w:t>
      </w:r>
      <w:proofErr w:type="gramEnd"/>
    </w:p>
    <w:p w:rsidR="00921FF3" w:rsidRPr="00B679FF" w:rsidRDefault="00887463" w:rsidP="00E000FE">
      <w:pPr>
        <w:numPr>
          <w:ilvl w:val="0"/>
          <w:numId w:val="10"/>
        </w:numPr>
        <w:tabs>
          <w:tab w:val="left" w:pos="0"/>
          <w:tab w:val="left" w:pos="90"/>
        </w:tabs>
        <w:ind w:left="0" w:firstLine="720"/>
        <w:jc w:val="both"/>
        <w:rPr>
          <w:rFonts w:ascii="VNI-Times" w:hAnsi="VNI-Times"/>
          <w:sz w:val="26"/>
          <w:szCs w:val="26"/>
        </w:rPr>
      </w:pPr>
      <w:r w:rsidRPr="00B679FF">
        <w:rPr>
          <w:rFonts w:ascii="VNI-Times" w:hAnsi="VNI-Times"/>
          <w:sz w:val="26"/>
          <w:szCs w:val="26"/>
        </w:rPr>
        <w:t>Phaàn ñaët ngoaøi trôøi goàm block, daøn ngöng tuï, phin, caùp, vaø quaït giaûi nhieät.</w:t>
      </w:r>
    </w:p>
    <w:p w:rsidR="00D4748A" w:rsidRPr="00B679FF" w:rsidRDefault="00D4748A" w:rsidP="007D6FE2">
      <w:pPr>
        <w:tabs>
          <w:tab w:val="left" w:pos="0"/>
          <w:tab w:val="left" w:pos="90"/>
        </w:tabs>
        <w:ind w:firstLine="720"/>
        <w:jc w:val="both"/>
        <w:rPr>
          <w:rFonts w:ascii="VNI-Times" w:hAnsi="VNI-Times"/>
          <w:sz w:val="26"/>
          <w:szCs w:val="26"/>
        </w:rPr>
      </w:pPr>
    </w:p>
    <w:p w:rsidR="00D4748A" w:rsidRPr="00B679FF" w:rsidRDefault="00EC6406" w:rsidP="007D6FE2">
      <w:pPr>
        <w:tabs>
          <w:tab w:val="left" w:pos="0"/>
          <w:tab w:val="left" w:pos="90"/>
        </w:tabs>
        <w:ind w:firstLine="720"/>
        <w:jc w:val="both"/>
        <w:rPr>
          <w:rFonts w:ascii="VNI-Times" w:hAnsi="VNI-Times"/>
          <w:sz w:val="26"/>
          <w:szCs w:val="26"/>
        </w:rPr>
        <w:sectPr w:rsidR="00D4748A" w:rsidRPr="00B679FF" w:rsidSect="007D6FE2">
          <w:pgSz w:w="11909" w:h="16834" w:code="9"/>
          <w:pgMar w:top="864" w:right="567" w:bottom="720" w:left="1440" w:header="144" w:footer="576" w:gutter="288"/>
          <w:cols w:space="720"/>
          <w:docGrid w:linePitch="272"/>
        </w:sectPr>
      </w:pPr>
      <w:r w:rsidRPr="00B679FF">
        <w:rPr>
          <w:noProof/>
        </w:rPr>
        <w:drawing>
          <wp:inline distT="0" distB="0" distL="0" distR="0" wp14:anchorId="664F4037" wp14:editId="095F7E69">
            <wp:extent cx="5503545" cy="2165350"/>
            <wp:effectExtent l="0" t="0" r="1905" b="6350"/>
            <wp:docPr id="10262" name="Picture 10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503545" cy="2165350"/>
                    </a:xfrm>
                    <a:prstGeom prst="rect">
                      <a:avLst/>
                    </a:prstGeom>
                    <a:noFill/>
                    <a:ln>
                      <a:noFill/>
                    </a:ln>
                  </pic:spPr>
                </pic:pic>
              </a:graphicData>
            </a:graphic>
          </wp:inline>
        </w:drawing>
      </w:r>
    </w:p>
    <w:p w:rsidR="00921FF3" w:rsidRPr="00B679FF" w:rsidRDefault="00EC6406" w:rsidP="007D6FE2">
      <w:pPr>
        <w:tabs>
          <w:tab w:val="left" w:pos="0"/>
          <w:tab w:val="left" w:pos="90"/>
        </w:tabs>
        <w:ind w:firstLine="720"/>
        <w:jc w:val="both"/>
        <w:rPr>
          <w:rFonts w:ascii="VNI-Times" w:hAnsi="VNI-Times"/>
          <w:sz w:val="26"/>
          <w:szCs w:val="26"/>
        </w:rPr>
      </w:pPr>
      <w:r w:rsidRPr="00B679FF">
        <w:rPr>
          <w:rFonts w:ascii="VNI-Times" w:hAnsi="VNI-Times"/>
          <w:noProof/>
          <w:sz w:val="26"/>
          <w:szCs w:val="26"/>
        </w:rPr>
        <w:lastRenderedPageBreak/>
        <w:drawing>
          <wp:inline distT="0" distB="0" distL="0" distR="0" wp14:anchorId="2F81425C" wp14:editId="0CDB9074">
            <wp:extent cx="5011387" cy="1686296"/>
            <wp:effectExtent l="0" t="0" r="0" b="9525"/>
            <wp:docPr id="67" name="Picture 67" descr="Ceiling_Cassette_Type_Air_Condition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descr="Ceiling_Cassette_Type_Air_Conditioner"/>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012172" cy="1686560"/>
                    </a:xfrm>
                    <a:prstGeom prst="rect">
                      <a:avLst/>
                    </a:prstGeom>
                    <a:noFill/>
                    <a:ln>
                      <a:noFill/>
                    </a:ln>
                  </pic:spPr>
                </pic:pic>
              </a:graphicData>
            </a:graphic>
          </wp:inline>
        </w:drawing>
      </w:r>
    </w:p>
    <w:p w:rsidR="00921FF3" w:rsidRPr="00B679FF" w:rsidRDefault="00921FF3" w:rsidP="007D6FE2">
      <w:pPr>
        <w:tabs>
          <w:tab w:val="left" w:pos="0"/>
          <w:tab w:val="left" w:pos="90"/>
        </w:tabs>
        <w:ind w:firstLine="720"/>
        <w:jc w:val="both"/>
        <w:rPr>
          <w:rFonts w:ascii="VNI-Times" w:hAnsi="VNI-Times"/>
          <w:sz w:val="26"/>
          <w:szCs w:val="26"/>
        </w:rPr>
      </w:pPr>
    </w:p>
    <w:p w:rsidR="00921FF3" w:rsidRPr="00B679FF" w:rsidRDefault="00921FF3" w:rsidP="007D6FE2">
      <w:pPr>
        <w:tabs>
          <w:tab w:val="left" w:pos="0"/>
          <w:tab w:val="left" w:pos="90"/>
        </w:tabs>
        <w:ind w:firstLine="720"/>
        <w:jc w:val="both"/>
        <w:rPr>
          <w:rFonts w:ascii="VNI-Times" w:hAnsi="VNI-Times"/>
          <w:sz w:val="26"/>
          <w:szCs w:val="26"/>
        </w:rPr>
      </w:pPr>
    </w:p>
    <w:p w:rsidR="00921FF3" w:rsidRPr="00B679FF" w:rsidRDefault="00921FF3" w:rsidP="007D6FE2">
      <w:pPr>
        <w:tabs>
          <w:tab w:val="left" w:pos="0"/>
          <w:tab w:val="left" w:pos="90"/>
        </w:tabs>
        <w:ind w:firstLine="720"/>
        <w:jc w:val="both"/>
        <w:rPr>
          <w:rFonts w:ascii="VNI-Times" w:hAnsi="VNI-Times"/>
          <w:sz w:val="26"/>
          <w:szCs w:val="26"/>
        </w:rPr>
      </w:pPr>
      <w:r w:rsidRPr="00B679FF">
        <w:rPr>
          <w:rFonts w:ascii="VNI-Times" w:hAnsi="VNI-Times"/>
          <w:b/>
          <w:sz w:val="26"/>
          <w:szCs w:val="26"/>
        </w:rPr>
        <w:t xml:space="preserve">            </w:t>
      </w:r>
      <w:r w:rsidR="00C1757A">
        <w:rPr>
          <w:rFonts w:ascii="VNI-Times" w:hAnsi="VNI-Times"/>
          <w:sz w:val="26"/>
          <w:szCs w:val="26"/>
        </w:rPr>
        <w:t>6:</w:t>
      </w:r>
      <w:r w:rsidRPr="00B679FF">
        <w:rPr>
          <w:rFonts w:ascii="VNI-Times" w:hAnsi="VNI-Times"/>
          <w:b/>
          <w:sz w:val="26"/>
          <w:szCs w:val="26"/>
        </w:rPr>
        <w:t xml:space="preserve">   Lieân </w:t>
      </w:r>
      <w:proofErr w:type="gramStart"/>
      <w:r w:rsidRPr="00B679FF">
        <w:rPr>
          <w:rFonts w:ascii="VNI-Times" w:hAnsi="VNI-Times"/>
          <w:b/>
          <w:sz w:val="26"/>
          <w:szCs w:val="26"/>
        </w:rPr>
        <w:t>keát</w:t>
      </w:r>
      <w:r w:rsidRPr="00B679FF">
        <w:rPr>
          <w:rFonts w:ascii="VNI-Times" w:hAnsi="VNI-Times"/>
          <w:b/>
          <w:sz w:val="26"/>
          <w:szCs w:val="26"/>
          <w:u w:val="single"/>
        </w:rPr>
        <w:t xml:space="preserve"> :</w:t>
      </w:r>
      <w:proofErr w:type="gramEnd"/>
      <w:r w:rsidRPr="00B679FF">
        <w:rPr>
          <w:rFonts w:ascii="VNI-Times" w:hAnsi="VNI-Times"/>
          <w:sz w:val="26"/>
          <w:szCs w:val="26"/>
        </w:rPr>
        <w:t xml:space="preserve"> goàm lieân keát veà gaz vaø lieân keát veà ñieän :</w:t>
      </w:r>
    </w:p>
    <w:p w:rsidR="00921FF3" w:rsidRPr="00B679FF" w:rsidRDefault="00921FF3" w:rsidP="00E000FE">
      <w:pPr>
        <w:numPr>
          <w:ilvl w:val="0"/>
          <w:numId w:val="10"/>
        </w:numPr>
        <w:tabs>
          <w:tab w:val="left" w:pos="90"/>
        </w:tabs>
        <w:ind w:left="0" w:firstLine="720"/>
        <w:jc w:val="both"/>
        <w:rPr>
          <w:rFonts w:ascii="VNI-Times" w:hAnsi="VNI-Times"/>
          <w:sz w:val="26"/>
          <w:szCs w:val="26"/>
          <w:lang w:val="x-none"/>
        </w:rPr>
      </w:pPr>
      <w:r w:rsidRPr="00B679FF">
        <w:rPr>
          <w:rFonts w:ascii="VNI-Times" w:hAnsi="VNI-Times"/>
          <w:sz w:val="26"/>
          <w:szCs w:val="26"/>
          <w:lang w:val="x-none"/>
        </w:rPr>
        <w:t>Lieân keát gaz : daøn noùng vaø daøn laïnh ñöôïc noái vôùi nhau bôûi 2 oáng ñoàng, oáng ñi daãn gaz loûng, oáng veà daãn gaz hôi. 2 oáng naøy ñöôïc caùch nhieät ñeå traùnh maát laïnh vaø traùnh ñoå nöôùc ñöôøng oáng. Tuyø theo coâng suaát maø 2 oáng coù ñöôøng kính khaùc nhau:</w:t>
      </w:r>
    </w:p>
    <w:tbl>
      <w:tblPr>
        <w:tblW w:w="8917"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80"/>
        <w:gridCol w:w="3060"/>
        <w:gridCol w:w="2977"/>
      </w:tblGrid>
      <w:tr w:rsidR="00921FF3" w:rsidRPr="00B679FF" w:rsidTr="00921FF3">
        <w:tc>
          <w:tcPr>
            <w:tcW w:w="2880" w:type="dxa"/>
          </w:tcPr>
          <w:p w:rsidR="00921FF3" w:rsidRPr="00B679FF" w:rsidRDefault="00921FF3" w:rsidP="007D6FE2">
            <w:pPr>
              <w:tabs>
                <w:tab w:val="left" w:pos="0"/>
                <w:tab w:val="left" w:pos="90"/>
              </w:tabs>
              <w:ind w:firstLine="720"/>
              <w:jc w:val="both"/>
              <w:rPr>
                <w:rFonts w:ascii="VNI-Times" w:hAnsi="VNI-Times"/>
                <w:b/>
                <w:sz w:val="26"/>
                <w:szCs w:val="26"/>
              </w:rPr>
            </w:pPr>
            <w:r w:rsidRPr="00B679FF">
              <w:rPr>
                <w:rFonts w:ascii="VNI-Times" w:hAnsi="VNI-Times"/>
                <w:b/>
                <w:sz w:val="26"/>
                <w:szCs w:val="26"/>
              </w:rPr>
              <w:t>COÂNG SUAÁT MAÙY</w:t>
            </w:r>
          </w:p>
        </w:tc>
        <w:tc>
          <w:tcPr>
            <w:tcW w:w="3060" w:type="dxa"/>
          </w:tcPr>
          <w:p w:rsidR="00921FF3" w:rsidRPr="00B679FF" w:rsidRDefault="00921FF3" w:rsidP="007D6FE2">
            <w:pPr>
              <w:tabs>
                <w:tab w:val="left" w:pos="0"/>
                <w:tab w:val="left" w:pos="90"/>
              </w:tabs>
              <w:ind w:firstLine="720"/>
              <w:jc w:val="both"/>
              <w:rPr>
                <w:rFonts w:ascii="VNI-Times" w:hAnsi="VNI-Times"/>
                <w:b/>
                <w:sz w:val="26"/>
                <w:szCs w:val="26"/>
              </w:rPr>
            </w:pPr>
            <w:r w:rsidRPr="00B679FF">
              <w:rPr>
                <w:rFonts w:ascii="VNI-Times" w:hAnsi="VNI-Times"/>
                <w:b/>
                <w:sz w:val="26"/>
                <w:szCs w:val="26"/>
              </w:rPr>
              <w:t>OÁNG DAÃN LOÛNG</w:t>
            </w:r>
          </w:p>
        </w:tc>
        <w:tc>
          <w:tcPr>
            <w:tcW w:w="2977" w:type="dxa"/>
          </w:tcPr>
          <w:p w:rsidR="00921FF3" w:rsidRPr="00B679FF" w:rsidRDefault="00921FF3" w:rsidP="007D6FE2">
            <w:pPr>
              <w:tabs>
                <w:tab w:val="left" w:pos="0"/>
                <w:tab w:val="left" w:pos="90"/>
              </w:tabs>
              <w:ind w:firstLine="720"/>
              <w:jc w:val="both"/>
              <w:rPr>
                <w:rFonts w:ascii="VNI-Times" w:hAnsi="VNI-Times"/>
                <w:b/>
                <w:sz w:val="26"/>
                <w:szCs w:val="26"/>
              </w:rPr>
            </w:pPr>
            <w:r w:rsidRPr="00B679FF">
              <w:rPr>
                <w:rFonts w:ascii="VNI-Times" w:hAnsi="VNI-Times"/>
                <w:b/>
                <w:sz w:val="26"/>
                <w:szCs w:val="26"/>
              </w:rPr>
              <w:t>OÁNG DAÃN HÔI</w:t>
            </w:r>
          </w:p>
        </w:tc>
      </w:tr>
      <w:tr w:rsidR="00921FF3" w:rsidRPr="00B679FF" w:rsidTr="00921FF3">
        <w:tc>
          <w:tcPr>
            <w:tcW w:w="2880" w:type="dxa"/>
          </w:tcPr>
          <w:p w:rsidR="00921FF3" w:rsidRPr="00B679FF" w:rsidRDefault="00921FF3" w:rsidP="007D6FE2">
            <w:pPr>
              <w:tabs>
                <w:tab w:val="left" w:pos="0"/>
                <w:tab w:val="left" w:pos="90"/>
              </w:tabs>
              <w:ind w:firstLine="720"/>
              <w:jc w:val="center"/>
              <w:rPr>
                <w:rFonts w:ascii="VNI-Times" w:hAnsi="VNI-Times"/>
                <w:sz w:val="26"/>
                <w:szCs w:val="26"/>
              </w:rPr>
            </w:pPr>
            <w:r w:rsidRPr="00B679FF">
              <w:rPr>
                <w:rFonts w:ascii="VNI-Times" w:hAnsi="VNI-Times"/>
                <w:sz w:val="26"/>
                <w:szCs w:val="26"/>
              </w:rPr>
              <w:t xml:space="preserve">¾ HP </w:t>
            </w:r>
            <w:r w:rsidRPr="00B679FF">
              <w:rPr>
                <w:rFonts w:ascii="VNI-Times" w:hAnsi="VNI-Times"/>
                <w:noProof/>
                <w:sz w:val="26"/>
                <w:szCs w:val="26"/>
              </w:rPr>
              <w:sym w:font="Wingdings" w:char="F0E0"/>
            </w:r>
            <w:r w:rsidRPr="00B679FF">
              <w:rPr>
                <w:rFonts w:ascii="VNI-Times" w:hAnsi="VNI-Times"/>
                <w:sz w:val="26"/>
                <w:szCs w:val="26"/>
              </w:rPr>
              <w:t xml:space="preserve"> 1 HP</w:t>
            </w:r>
          </w:p>
        </w:tc>
        <w:tc>
          <w:tcPr>
            <w:tcW w:w="3060" w:type="dxa"/>
          </w:tcPr>
          <w:p w:rsidR="00921FF3" w:rsidRPr="00B679FF" w:rsidRDefault="00921FF3" w:rsidP="007D6FE2">
            <w:pPr>
              <w:tabs>
                <w:tab w:val="left" w:pos="0"/>
                <w:tab w:val="left" w:pos="90"/>
              </w:tabs>
              <w:ind w:firstLine="720"/>
              <w:jc w:val="center"/>
              <w:rPr>
                <w:rFonts w:ascii="VNI-Times" w:hAnsi="VNI-Times"/>
                <w:sz w:val="26"/>
                <w:szCs w:val="26"/>
              </w:rPr>
            </w:pPr>
            <w:r w:rsidRPr="00B679FF">
              <w:rPr>
                <w:rFonts w:ascii="VNI-Times" w:hAnsi="VNI-Times"/>
                <w:sz w:val="26"/>
                <w:szCs w:val="26"/>
              </w:rPr>
              <w:sym w:font="Symbol" w:char="F0C6"/>
            </w:r>
            <w:r w:rsidRPr="00B679FF">
              <w:rPr>
                <w:rFonts w:ascii="VNI-Times" w:hAnsi="VNI-Times"/>
                <w:sz w:val="26"/>
                <w:szCs w:val="26"/>
              </w:rPr>
              <w:t xml:space="preserve"> 6</w:t>
            </w:r>
          </w:p>
        </w:tc>
        <w:tc>
          <w:tcPr>
            <w:tcW w:w="2977" w:type="dxa"/>
          </w:tcPr>
          <w:p w:rsidR="00921FF3" w:rsidRPr="00B679FF" w:rsidRDefault="00921FF3" w:rsidP="007D6FE2">
            <w:pPr>
              <w:tabs>
                <w:tab w:val="left" w:pos="0"/>
                <w:tab w:val="left" w:pos="90"/>
              </w:tabs>
              <w:ind w:firstLine="720"/>
              <w:jc w:val="center"/>
              <w:rPr>
                <w:rFonts w:ascii="VNI-Times" w:hAnsi="VNI-Times"/>
                <w:sz w:val="26"/>
                <w:szCs w:val="26"/>
              </w:rPr>
            </w:pPr>
            <w:r w:rsidRPr="00B679FF">
              <w:rPr>
                <w:rFonts w:ascii="VNI-Times" w:hAnsi="VNI-Times"/>
                <w:sz w:val="26"/>
                <w:szCs w:val="26"/>
              </w:rPr>
              <w:sym w:font="Symbol" w:char="F0C6"/>
            </w:r>
            <w:r w:rsidRPr="00B679FF">
              <w:rPr>
                <w:rFonts w:ascii="VNI-Times" w:hAnsi="VNI-Times"/>
                <w:sz w:val="26"/>
                <w:szCs w:val="26"/>
              </w:rPr>
              <w:t>10</w:t>
            </w:r>
          </w:p>
        </w:tc>
      </w:tr>
      <w:tr w:rsidR="00921FF3" w:rsidRPr="00B679FF" w:rsidTr="00921FF3">
        <w:trPr>
          <w:trHeight w:val="70"/>
        </w:trPr>
        <w:tc>
          <w:tcPr>
            <w:tcW w:w="2880" w:type="dxa"/>
          </w:tcPr>
          <w:p w:rsidR="00921FF3" w:rsidRPr="00B679FF" w:rsidRDefault="00921FF3" w:rsidP="007D6FE2">
            <w:pPr>
              <w:tabs>
                <w:tab w:val="left" w:pos="0"/>
                <w:tab w:val="left" w:pos="90"/>
              </w:tabs>
              <w:ind w:firstLine="720"/>
              <w:jc w:val="center"/>
              <w:rPr>
                <w:rFonts w:ascii="VNI-Times" w:hAnsi="VNI-Times"/>
                <w:sz w:val="26"/>
                <w:szCs w:val="26"/>
              </w:rPr>
            </w:pPr>
            <w:r w:rsidRPr="00B679FF">
              <w:rPr>
                <w:rFonts w:ascii="VNI-Times" w:hAnsi="VNI-Times"/>
                <w:sz w:val="26"/>
                <w:szCs w:val="26"/>
              </w:rPr>
              <w:t xml:space="preserve">1,5 HP </w:t>
            </w:r>
            <w:r w:rsidRPr="00B679FF">
              <w:rPr>
                <w:rFonts w:ascii="VNI-Times" w:hAnsi="VNI-Times"/>
                <w:noProof/>
                <w:sz w:val="26"/>
                <w:szCs w:val="26"/>
              </w:rPr>
              <w:sym w:font="Wingdings" w:char="F0E0"/>
            </w:r>
            <w:r w:rsidRPr="00B679FF">
              <w:rPr>
                <w:rFonts w:ascii="VNI-Times" w:hAnsi="VNI-Times"/>
                <w:sz w:val="26"/>
                <w:szCs w:val="26"/>
              </w:rPr>
              <w:t xml:space="preserve"> 2 HP</w:t>
            </w:r>
          </w:p>
        </w:tc>
        <w:tc>
          <w:tcPr>
            <w:tcW w:w="3060" w:type="dxa"/>
          </w:tcPr>
          <w:p w:rsidR="00921FF3" w:rsidRPr="00B679FF" w:rsidRDefault="00921FF3" w:rsidP="007D6FE2">
            <w:pPr>
              <w:tabs>
                <w:tab w:val="left" w:pos="0"/>
                <w:tab w:val="left" w:pos="90"/>
              </w:tabs>
              <w:ind w:firstLine="720"/>
              <w:jc w:val="center"/>
              <w:rPr>
                <w:rFonts w:ascii="VNI-Times" w:hAnsi="VNI-Times"/>
                <w:sz w:val="26"/>
                <w:szCs w:val="26"/>
              </w:rPr>
            </w:pPr>
            <w:r w:rsidRPr="00B679FF">
              <w:rPr>
                <w:rFonts w:ascii="VNI-Times" w:hAnsi="VNI-Times"/>
                <w:sz w:val="26"/>
                <w:szCs w:val="26"/>
              </w:rPr>
              <w:sym w:font="Symbol" w:char="F0C6"/>
            </w:r>
            <w:r w:rsidRPr="00B679FF">
              <w:rPr>
                <w:rFonts w:ascii="VNI-Times" w:hAnsi="VNI-Times"/>
                <w:sz w:val="26"/>
                <w:szCs w:val="26"/>
              </w:rPr>
              <w:t xml:space="preserve"> 6</w:t>
            </w:r>
          </w:p>
        </w:tc>
        <w:tc>
          <w:tcPr>
            <w:tcW w:w="2977" w:type="dxa"/>
          </w:tcPr>
          <w:p w:rsidR="00921FF3" w:rsidRPr="00B679FF" w:rsidRDefault="00921FF3" w:rsidP="007D6FE2">
            <w:pPr>
              <w:tabs>
                <w:tab w:val="left" w:pos="0"/>
                <w:tab w:val="left" w:pos="90"/>
              </w:tabs>
              <w:ind w:firstLine="720"/>
              <w:jc w:val="center"/>
              <w:rPr>
                <w:rFonts w:ascii="VNI-Times" w:hAnsi="VNI-Times"/>
                <w:sz w:val="26"/>
                <w:szCs w:val="26"/>
              </w:rPr>
            </w:pPr>
            <w:r w:rsidRPr="00B679FF">
              <w:rPr>
                <w:rFonts w:ascii="VNI-Times" w:hAnsi="VNI-Times"/>
                <w:sz w:val="26"/>
                <w:szCs w:val="26"/>
              </w:rPr>
              <w:sym w:font="Symbol" w:char="F0C6"/>
            </w:r>
            <w:r w:rsidRPr="00B679FF">
              <w:rPr>
                <w:rFonts w:ascii="VNI-Times" w:hAnsi="VNI-Times"/>
                <w:sz w:val="26"/>
                <w:szCs w:val="26"/>
              </w:rPr>
              <w:t>13</w:t>
            </w:r>
          </w:p>
        </w:tc>
      </w:tr>
      <w:tr w:rsidR="00921FF3" w:rsidRPr="00B679FF" w:rsidTr="00921FF3">
        <w:tc>
          <w:tcPr>
            <w:tcW w:w="2880" w:type="dxa"/>
          </w:tcPr>
          <w:p w:rsidR="00921FF3" w:rsidRPr="00B679FF" w:rsidRDefault="00921FF3" w:rsidP="007D6FE2">
            <w:pPr>
              <w:tabs>
                <w:tab w:val="left" w:pos="0"/>
                <w:tab w:val="left" w:pos="90"/>
              </w:tabs>
              <w:ind w:firstLine="720"/>
              <w:jc w:val="center"/>
              <w:rPr>
                <w:rFonts w:ascii="VNI-Times" w:hAnsi="VNI-Times"/>
                <w:sz w:val="26"/>
                <w:szCs w:val="26"/>
              </w:rPr>
            </w:pPr>
            <w:r w:rsidRPr="00B679FF">
              <w:rPr>
                <w:rFonts w:ascii="VNI-Times" w:hAnsi="VNI-Times"/>
                <w:sz w:val="26"/>
                <w:szCs w:val="26"/>
              </w:rPr>
              <w:t xml:space="preserve">2,5 HP </w:t>
            </w:r>
            <w:r w:rsidRPr="00B679FF">
              <w:rPr>
                <w:rFonts w:ascii="VNI-Times" w:hAnsi="VNI-Times"/>
                <w:noProof/>
                <w:sz w:val="26"/>
                <w:szCs w:val="26"/>
              </w:rPr>
              <w:sym w:font="Wingdings" w:char="F0E0"/>
            </w:r>
            <w:r w:rsidRPr="00B679FF">
              <w:rPr>
                <w:rFonts w:ascii="VNI-Times" w:hAnsi="VNI-Times"/>
                <w:sz w:val="26"/>
                <w:szCs w:val="26"/>
              </w:rPr>
              <w:t xml:space="preserve"> 3 HP</w:t>
            </w:r>
          </w:p>
        </w:tc>
        <w:tc>
          <w:tcPr>
            <w:tcW w:w="3060" w:type="dxa"/>
          </w:tcPr>
          <w:p w:rsidR="00921FF3" w:rsidRPr="00B679FF" w:rsidRDefault="00921FF3" w:rsidP="007D6FE2">
            <w:pPr>
              <w:tabs>
                <w:tab w:val="left" w:pos="0"/>
                <w:tab w:val="left" w:pos="90"/>
              </w:tabs>
              <w:ind w:firstLine="720"/>
              <w:jc w:val="center"/>
              <w:rPr>
                <w:rFonts w:ascii="VNI-Times" w:hAnsi="VNI-Times"/>
                <w:sz w:val="26"/>
                <w:szCs w:val="26"/>
              </w:rPr>
            </w:pPr>
            <w:r w:rsidRPr="00B679FF">
              <w:rPr>
                <w:rFonts w:ascii="VNI-Times" w:hAnsi="VNI-Times"/>
                <w:sz w:val="26"/>
                <w:szCs w:val="26"/>
              </w:rPr>
              <w:sym w:font="Symbol" w:char="F0C6"/>
            </w:r>
            <w:r w:rsidRPr="00B679FF">
              <w:rPr>
                <w:rFonts w:ascii="VNI-Times" w:hAnsi="VNI-Times"/>
                <w:sz w:val="26"/>
                <w:szCs w:val="26"/>
              </w:rPr>
              <w:t xml:space="preserve"> 8</w:t>
            </w:r>
          </w:p>
        </w:tc>
        <w:tc>
          <w:tcPr>
            <w:tcW w:w="2977" w:type="dxa"/>
          </w:tcPr>
          <w:p w:rsidR="00921FF3" w:rsidRPr="00B679FF" w:rsidRDefault="00921FF3" w:rsidP="007D6FE2">
            <w:pPr>
              <w:tabs>
                <w:tab w:val="left" w:pos="0"/>
                <w:tab w:val="left" w:pos="90"/>
              </w:tabs>
              <w:ind w:firstLine="720"/>
              <w:jc w:val="center"/>
              <w:rPr>
                <w:rFonts w:ascii="VNI-Times" w:hAnsi="VNI-Times"/>
                <w:sz w:val="26"/>
                <w:szCs w:val="26"/>
              </w:rPr>
            </w:pPr>
            <w:r w:rsidRPr="00B679FF">
              <w:rPr>
                <w:rFonts w:ascii="VNI-Times" w:hAnsi="VNI-Times"/>
                <w:sz w:val="26"/>
                <w:szCs w:val="26"/>
              </w:rPr>
              <w:sym w:font="Symbol" w:char="F0C6"/>
            </w:r>
            <w:r w:rsidRPr="00B679FF">
              <w:rPr>
                <w:rFonts w:ascii="VNI-Times" w:hAnsi="VNI-Times"/>
                <w:sz w:val="26"/>
                <w:szCs w:val="26"/>
              </w:rPr>
              <w:t>16</w:t>
            </w:r>
          </w:p>
        </w:tc>
      </w:tr>
    </w:tbl>
    <w:p w:rsidR="00921FF3" w:rsidRPr="00B679FF" w:rsidRDefault="00921FF3" w:rsidP="007D6FE2">
      <w:pPr>
        <w:tabs>
          <w:tab w:val="left" w:pos="90"/>
        </w:tabs>
        <w:ind w:firstLine="720"/>
        <w:jc w:val="both"/>
        <w:rPr>
          <w:rFonts w:ascii="VNI-Times" w:hAnsi="VNI-Times"/>
          <w:b/>
          <w:i/>
          <w:sz w:val="26"/>
          <w:szCs w:val="26"/>
        </w:rPr>
      </w:pPr>
      <w:r w:rsidRPr="00B679FF">
        <w:rPr>
          <w:rFonts w:ascii="VNI-Times" w:hAnsi="VNI-Times"/>
          <w:b/>
          <w:i/>
          <w:sz w:val="26"/>
          <w:szCs w:val="26"/>
          <w:lang w:val="x-none"/>
        </w:rPr>
        <w:t>OÁng ñöôïc noái vaøo maùy baèng moái noái racco  thaùo ñöôïc.</w:t>
      </w:r>
    </w:p>
    <w:p w:rsidR="00921FF3" w:rsidRPr="00B679FF" w:rsidRDefault="00921FF3" w:rsidP="007D6FE2">
      <w:pPr>
        <w:tabs>
          <w:tab w:val="left" w:pos="0"/>
          <w:tab w:val="left" w:pos="90"/>
        </w:tabs>
        <w:ind w:firstLine="720"/>
        <w:jc w:val="both"/>
        <w:rPr>
          <w:rFonts w:ascii="VNI-Times" w:hAnsi="VNI-Times"/>
          <w:sz w:val="26"/>
          <w:szCs w:val="26"/>
        </w:rPr>
      </w:pPr>
      <w:r w:rsidRPr="00B679FF">
        <w:rPr>
          <w:rFonts w:ascii="VNI-Times" w:hAnsi="VNI-Times"/>
          <w:sz w:val="26"/>
          <w:szCs w:val="26"/>
        </w:rPr>
        <w:t xml:space="preserve">- Lieân keát </w:t>
      </w:r>
      <w:proofErr w:type="gramStart"/>
      <w:r w:rsidRPr="00B679FF">
        <w:rPr>
          <w:rFonts w:ascii="VNI-Times" w:hAnsi="VNI-Times"/>
          <w:sz w:val="26"/>
          <w:szCs w:val="26"/>
        </w:rPr>
        <w:t>ñieän :</w:t>
      </w:r>
      <w:proofErr w:type="gramEnd"/>
      <w:r w:rsidRPr="00B679FF">
        <w:rPr>
          <w:rFonts w:ascii="VNI-Times" w:hAnsi="VNI-Times"/>
          <w:sz w:val="26"/>
          <w:szCs w:val="26"/>
        </w:rPr>
        <w:t xml:space="preserve"> ñieän nguoàn ñöôïc caáp vaøo daøn laïnh sau ñoù töø daøn laïnh truyeàn xuoáng daøn noùng baèng moät soá daây. </w:t>
      </w:r>
      <w:proofErr w:type="gramStart"/>
      <w:r w:rsidRPr="00B679FF">
        <w:rPr>
          <w:rFonts w:ascii="VNI-Times" w:hAnsi="VNI-Times"/>
          <w:sz w:val="26"/>
          <w:szCs w:val="26"/>
        </w:rPr>
        <w:t>Hoäp noái daây ñieän cuûa phaøn ñaët ngoaøi vaø phaàn ñaët trong gioáng nhau coù ñaùnh soá.</w:t>
      </w:r>
      <w:proofErr w:type="gramEnd"/>
      <w:r w:rsidRPr="00B679FF">
        <w:rPr>
          <w:rFonts w:ascii="VNI-Times" w:hAnsi="VNI-Times"/>
          <w:sz w:val="26"/>
          <w:szCs w:val="26"/>
        </w:rPr>
        <w:t xml:space="preserve"> </w:t>
      </w:r>
    </w:p>
    <w:p w:rsidR="003B16B1" w:rsidRDefault="003B16B1" w:rsidP="007D6FE2">
      <w:pPr>
        <w:tabs>
          <w:tab w:val="left" w:pos="90"/>
        </w:tabs>
        <w:autoSpaceDE w:val="0"/>
        <w:autoSpaceDN w:val="0"/>
        <w:adjustRightInd w:val="0"/>
        <w:ind w:firstLine="720"/>
        <w:jc w:val="center"/>
        <w:rPr>
          <w:b/>
          <w:sz w:val="32"/>
          <w:szCs w:val="32"/>
        </w:rPr>
      </w:pPr>
    </w:p>
    <w:p w:rsidR="003B16B1" w:rsidRDefault="003B16B1" w:rsidP="007D6FE2">
      <w:pPr>
        <w:tabs>
          <w:tab w:val="left" w:pos="90"/>
        </w:tabs>
        <w:autoSpaceDE w:val="0"/>
        <w:autoSpaceDN w:val="0"/>
        <w:adjustRightInd w:val="0"/>
        <w:ind w:firstLine="720"/>
        <w:jc w:val="center"/>
        <w:rPr>
          <w:b/>
          <w:sz w:val="32"/>
          <w:szCs w:val="32"/>
        </w:rPr>
      </w:pPr>
    </w:p>
    <w:p w:rsidR="003B16B1" w:rsidRDefault="003B16B1" w:rsidP="007D6FE2">
      <w:pPr>
        <w:tabs>
          <w:tab w:val="left" w:pos="90"/>
        </w:tabs>
        <w:autoSpaceDE w:val="0"/>
        <w:autoSpaceDN w:val="0"/>
        <w:adjustRightInd w:val="0"/>
        <w:ind w:firstLine="720"/>
        <w:jc w:val="center"/>
        <w:rPr>
          <w:b/>
          <w:sz w:val="32"/>
          <w:szCs w:val="32"/>
        </w:rPr>
      </w:pPr>
    </w:p>
    <w:p w:rsidR="003B16B1" w:rsidRDefault="003B16B1" w:rsidP="007D6FE2">
      <w:pPr>
        <w:tabs>
          <w:tab w:val="left" w:pos="90"/>
        </w:tabs>
        <w:autoSpaceDE w:val="0"/>
        <w:autoSpaceDN w:val="0"/>
        <w:adjustRightInd w:val="0"/>
        <w:ind w:firstLine="720"/>
        <w:jc w:val="center"/>
        <w:rPr>
          <w:b/>
          <w:sz w:val="32"/>
          <w:szCs w:val="32"/>
        </w:rPr>
      </w:pPr>
    </w:p>
    <w:p w:rsidR="003B16B1" w:rsidRDefault="003B16B1" w:rsidP="007D6FE2">
      <w:pPr>
        <w:tabs>
          <w:tab w:val="left" w:pos="90"/>
        </w:tabs>
        <w:autoSpaceDE w:val="0"/>
        <w:autoSpaceDN w:val="0"/>
        <w:adjustRightInd w:val="0"/>
        <w:ind w:firstLine="720"/>
        <w:jc w:val="center"/>
        <w:rPr>
          <w:b/>
          <w:sz w:val="32"/>
          <w:szCs w:val="32"/>
        </w:rPr>
      </w:pPr>
    </w:p>
    <w:p w:rsidR="003B16B1" w:rsidRDefault="003B16B1" w:rsidP="007D6FE2">
      <w:pPr>
        <w:tabs>
          <w:tab w:val="left" w:pos="90"/>
        </w:tabs>
        <w:autoSpaceDE w:val="0"/>
        <w:autoSpaceDN w:val="0"/>
        <w:adjustRightInd w:val="0"/>
        <w:ind w:firstLine="720"/>
        <w:jc w:val="center"/>
        <w:rPr>
          <w:b/>
          <w:sz w:val="32"/>
          <w:szCs w:val="32"/>
        </w:rPr>
      </w:pPr>
    </w:p>
    <w:p w:rsidR="003B16B1" w:rsidRDefault="003B16B1" w:rsidP="007D6FE2">
      <w:pPr>
        <w:tabs>
          <w:tab w:val="left" w:pos="90"/>
        </w:tabs>
        <w:autoSpaceDE w:val="0"/>
        <w:autoSpaceDN w:val="0"/>
        <w:adjustRightInd w:val="0"/>
        <w:ind w:firstLine="720"/>
        <w:jc w:val="center"/>
        <w:rPr>
          <w:b/>
          <w:sz w:val="32"/>
          <w:szCs w:val="32"/>
        </w:rPr>
      </w:pPr>
    </w:p>
    <w:p w:rsidR="003B16B1" w:rsidRDefault="003B16B1" w:rsidP="007D6FE2">
      <w:pPr>
        <w:tabs>
          <w:tab w:val="left" w:pos="90"/>
        </w:tabs>
        <w:autoSpaceDE w:val="0"/>
        <w:autoSpaceDN w:val="0"/>
        <w:adjustRightInd w:val="0"/>
        <w:ind w:firstLine="720"/>
        <w:jc w:val="center"/>
        <w:rPr>
          <w:b/>
          <w:sz w:val="32"/>
          <w:szCs w:val="32"/>
        </w:rPr>
      </w:pPr>
    </w:p>
    <w:p w:rsidR="003B16B1" w:rsidRDefault="003B16B1" w:rsidP="007D6FE2">
      <w:pPr>
        <w:tabs>
          <w:tab w:val="left" w:pos="90"/>
        </w:tabs>
        <w:autoSpaceDE w:val="0"/>
        <w:autoSpaceDN w:val="0"/>
        <w:adjustRightInd w:val="0"/>
        <w:ind w:firstLine="720"/>
        <w:jc w:val="center"/>
        <w:rPr>
          <w:b/>
          <w:sz w:val="32"/>
          <w:szCs w:val="32"/>
        </w:rPr>
      </w:pPr>
    </w:p>
    <w:p w:rsidR="003B16B1" w:rsidRDefault="003B16B1" w:rsidP="007D6FE2">
      <w:pPr>
        <w:tabs>
          <w:tab w:val="left" w:pos="90"/>
        </w:tabs>
        <w:autoSpaceDE w:val="0"/>
        <w:autoSpaceDN w:val="0"/>
        <w:adjustRightInd w:val="0"/>
        <w:ind w:firstLine="720"/>
        <w:jc w:val="center"/>
        <w:rPr>
          <w:b/>
          <w:sz w:val="32"/>
          <w:szCs w:val="32"/>
        </w:rPr>
      </w:pPr>
    </w:p>
    <w:p w:rsidR="003B16B1" w:rsidRDefault="003B16B1" w:rsidP="007D6FE2">
      <w:pPr>
        <w:tabs>
          <w:tab w:val="left" w:pos="90"/>
        </w:tabs>
        <w:autoSpaceDE w:val="0"/>
        <w:autoSpaceDN w:val="0"/>
        <w:adjustRightInd w:val="0"/>
        <w:ind w:firstLine="720"/>
        <w:jc w:val="center"/>
        <w:rPr>
          <w:b/>
          <w:sz w:val="32"/>
          <w:szCs w:val="32"/>
        </w:rPr>
      </w:pPr>
    </w:p>
    <w:p w:rsidR="003B16B1" w:rsidRDefault="003B16B1" w:rsidP="007D6FE2">
      <w:pPr>
        <w:tabs>
          <w:tab w:val="left" w:pos="90"/>
        </w:tabs>
        <w:autoSpaceDE w:val="0"/>
        <w:autoSpaceDN w:val="0"/>
        <w:adjustRightInd w:val="0"/>
        <w:ind w:firstLine="720"/>
        <w:jc w:val="center"/>
        <w:rPr>
          <w:b/>
          <w:sz w:val="32"/>
          <w:szCs w:val="32"/>
        </w:rPr>
      </w:pPr>
    </w:p>
    <w:p w:rsidR="003B16B1" w:rsidRDefault="003B16B1" w:rsidP="007D6FE2">
      <w:pPr>
        <w:tabs>
          <w:tab w:val="left" w:pos="90"/>
        </w:tabs>
        <w:autoSpaceDE w:val="0"/>
        <w:autoSpaceDN w:val="0"/>
        <w:adjustRightInd w:val="0"/>
        <w:ind w:firstLine="720"/>
        <w:jc w:val="center"/>
        <w:rPr>
          <w:b/>
          <w:sz w:val="32"/>
          <w:szCs w:val="32"/>
        </w:rPr>
      </w:pPr>
    </w:p>
    <w:p w:rsidR="006E34EA" w:rsidRDefault="006E34EA" w:rsidP="007D6FE2">
      <w:pPr>
        <w:tabs>
          <w:tab w:val="left" w:pos="90"/>
        </w:tabs>
        <w:autoSpaceDE w:val="0"/>
        <w:autoSpaceDN w:val="0"/>
        <w:adjustRightInd w:val="0"/>
        <w:ind w:firstLine="720"/>
        <w:jc w:val="center"/>
        <w:rPr>
          <w:b/>
          <w:sz w:val="32"/>
          <w:szCs w:val="32"/>
        </w:rPr>
      </w:pPr>
    </w:p>
    <w:p w:rsidR="006E34EA" w:rsidRDefault="006E34EA" w:rsidP="007D6FE2">
      <w:pPr>
        <w:tabs>
          <w:tab w:val="left" w:pos="90"/>
        </w:tabs>
        <w:autoSpaceDE w:val="0"/>
        <w:autoSpaceDN w:val="0"/>
        <w:adjustRightInd w:val="0"/>
        <w:ind w:firstLine="720"/>
        <w:jc w:val="center"/>
        <w:rPr>
          <w:b/>
          <w:sz w:val="32"/>
          <w:szCs w:val="32"/>
        </w:rPr>
      </w:pPr>
    </w:p>
    <w:p w:rsidR="003B16B1" w:rsidRDefault="003B16B1" w:rsidP="007D6FE2">
      <w:pPr>
        <w:tabs>
          <w:tab w:val="left" w:pos="90"/>
        </w:tabs>
        <w:autoSpaceDE w:val="0"/>
        <w:autoSpaceDN w:val="0"/>
        <w:adjustRightInd w:val="0"/>
        <w:ind w:firstLine="720"/>
        <w:jc w:val="center"/>
        <w:rPr>
          <w:b/>
          <w:sz w:val="32"/>
          <w:szCs w:val="32"/>
        </w:rPr>
      </w:pPr>
    </w:p>
    <w:p w:rsidR="003B16B1" w:rsidRDefault="003B16B1" w:rsidP="007D6FE2">
      <w:pPr>
        <w:tabs>
          <w:tab w:val="left" w:pos="90"/>
        </w:tabs>
        <w:autoSpaceDE w:val="0"/>
        <w:autoSpaceDN w:val="0"/>
        <w:adjustRightInd w:val="0"/>
        <w:ind w:firstLine="720"/>
        <w:jc w:val="center"/>
        <w:rPr>
          <w:b/>
          <w:sz w:val="32"/>
          <w:szCs w:val="32"/>
        </w:rPr>
      </w:pPr>
    </w:p>
    <w:p w:rsidR="007B358B" w:rsidRPr="007B358B" w:rsidRDefault="007B358B" w:rsidP="007D6FE2">
      <w:pPr>
        <w:tabs>
          <w:tab w:val="left" w:pos="90"/>
        </w:tabs>
        <w:autoSpaceDE w:val="0"/>
        <w:autoSpaceDN w:val="0"/>
        <w:adjustRightInd w:val="0"/>
        <w:ind w:firstLine="720"/>
        <w:jc w:val="center"/>
        <w:rPr>
          <w:b/>
          <w:sz w:val="32"/>
          <w:szCs w:val="32"/>
        </w:rPr>
      </w:pPr>
      <w:r w:rsidRPr="007B358B">
        <w:rPr>
          <w:b/>
          <w:sz w:val="32"/>
          <w:szCs w:val="32"/>
        </w:rPr>
        <w:lastRenderedPageBreak/>
        <w:t>BÀI 8: KHẢO SÁT SƠ ĐỒ MẠCH ĐIỆN CỦA CÁC LOẠI MÁY LẠNH 2 KHỐI.</w:t>
      </w:r>
    </w:p>
    <w:p w:rsidR="003E76A8" w:rsidRPr="00B679FF" w:rsidRDefault="003E76A8" w:rsidP="007D6FE2">
      <w:pPr>
        <w:tabs>
          <w:tab w:val="left" w:pos="90"/>
        </w:tabs>
        <w:ind w:firstLine="720"/>
        <w:jc w:val="both"/>
        <w:rPr>
          <w:rFonts w:ascii="VNI-Times" w:hAnsi="VNI-Times"/>
          <w:sz w:val="26"/>
          <w:szCs w:val="26"/>
        </w:rPr>
      </w:pPr>
      <w:r w:rsidRPr="00B679FF">
        <w:rPr>
          <w:rFonts w:ascii="VNI-Times" w:hAnsi="VNI-Times"/>
          <w:b/>
          <w:sz w:val="26"/>
          <w:szCs w:val="26"/>
        </w:rPr>
        <w:t>I</w:t>
      </w:r>
      <w:proofErr w:type="gramStart"/>
      <w:r w:rsidRPr="00B679FF">
        <w:rPr>
          <w:rFonts w:ascii="VNI-Times" w:hAnsi="VNI-Times"/>
          <w:b/>
          <w:sz w:val="26"/>
          <w:szCs w:val="26"/>
        </w:rPr>
        <w:t>/  MUÏC</w:t>
      </w:r>
      <w:proofErr w:type="gramEnd"/>
      <w:r w:rsidRPr="00B679FF">
        <w:rPr>
          <w:rFonts w:ascii="VNI-Times" w:hAnsi="VNI-Times"/>
          <w:b/>
          <w:sz w:val="26"/>
          <w:szCs w:val="26"/>
        </w:rPr>
        <w:t xml:space="preserve"> ÑÍCH – YEÂU CAÀU :</w:t>
      </w:r>
    </w:p>
    <w:p w:rsidR="003E76A8" w:rsidRPr="00B679FF" w:rsidRDefault="003E76A8" w:rsidP="007D6FE2">
      <w:pPr>
        <w:tabs>
          <w:tab w:val="left" w:pos="90"/>
        </w:tabs>
        <w:ind w:firstLine="720"/>
        <w:rPr>
          <w:rFonts w:ascii="VNI-Times" w:hAnsi="VNI-Times"/>
          <w:noProof/>
          <w:sz w:val="26"/>
        </w:rPr>
      </w:pPr>
      <w:r w:rsidRPr="00B679FF">
        <w:rPr>
          <w:rFonts w:ascii="VNI-Times" w:hAnsi="VNI-Times"/>
          <w:sz w:val="26"/>
          <w:szCs w:val="26"/>
        </w:rPr>
        <w:t xml:space="preserve">1. Muïc </w:t>
      </w:r>
      <w:proofErr w:type="gramStart"/>
      <w:r w:rsidRPr="00B679FF">
        <w:rPr>
          <w:rFonts w:ascii="VNI-Times" w:hAnsi="VNI-Times"/>
          <w:sz w:val="26"/>
          <w:szCs w:val="26"/>
        </w:rPr>
        <w:t>ñích :</w:t>
      </w:r>
      <w:proofErr w:type="gramEnd"/>
      <w:r w:rsidRPr="00B679FF">
        <w:rPr>
          <w:rFonts w:ascii="VNI-Times" w:hAnsi="VNI-Times"/>
          <w:sz w:val="26"/>
        </w:rPr>
        <w:t xml:space="preserve">  </w:t>
      </w:r>
      <w:r w:rsidRPr="00B679FF">
        <w:rPr>
          <w:rFonts w:ascii="VNI-Times" w:hAnsi="VNI-Times"/>
          <w:sz w:val="26"/>
          <w:szCs w:val="26"/>
        </w:rPr>
        <w:t>Sau baøi hoïc naøy ngöôøi hoïc seõ thöïc hieän ñöôïc:</w:t>
      </w:r>
    </w:p>
    <w:p w:rsidR="003E76A8" w:rsidRPr="00B679FF" w:rsidRDefault="003E76A8" w:rsidP="007D6FE2">
      <w:pPr>
        <w:tabs>
          <w:tab w:val="left" w:pos="90"/>
        </w:tabs>
        <w:ind w:firstLine="720"/>
        <w:jc w:val="both"/>
        <w:rPr>
          <w:rFonts w:ascii="VNI-Times" w:hAnsi="VNI-Times"/>
          <w:sz w:val="26"/>
          <w:szCs w:val="26"/>
        </w:rPr>
      </w:pPr>
      <w:r w:rsidRPr="00B679FF">
        <w:rPr>
          <w:rFonts w:ascii="VNI-Times" w:hAnsi="VNI-Times"/>
          <w:sz w:val="26"/>
          <w:szCs w:val="26"/>
        </w:rPr>
        <w:t>- Trình baøy ñöôïc</w:t>
      </w:r>
      <w:r>
        <w:rPr>
          <w:rFonts w:ascii="VNI-Times" w:hAnsi="VNI-Times"/>
          <w:sz w:val="26"/>
          <w:szCs w:val="26"/>
        </w:rPr>
        <w:t>, c</w:t>
      </w:r>
      <w:r>
        <w:rPr>
          <w:sz w:val="26"/>
          <w:szCs w:val="26"/>
        </w:rPr>
        <w:t>ấu tạo</w:t>
      </w:r>
      <w:proofErr w:type="gramStart"/>
      <w:r>
        <w:rPr>
          <w:sz w:val="26"/>
          <w:szCs w:val="26"/>
        </w:rPr>
        <w:t>,</w:t>
      </w:r>
      <w:r w:rsidRPr="00B679FF">
        <w:rPr>
          <w:sz w:val="26"/>
          <w:szCs w:val="26"/>
        </w:rPr>
        <w:t>nguyên</w:t>
      </w:r>
      <w:proofErr w:type="gramEnd"/>
      <w:r w:rsidRPr="00B679FF">
        <w:rPr>
          <w:rFonts w:ascii="VNI-Times" w:hAnsi="VNI-Times"/>
          <w:sz w:val="26"/>
          <w:szCs w:val="26"/>
        </w:rPr>
        <w:t xml:space="preserve"> </w:t>
      </w:r>
      <w:r w:rsidRPr="00B679FF">
        <w:rPr>
          <w:sz w:val="26"/>
          <w:szCs w:val="26"/>
        </w:rPr>
        <w:t>lý</w:t>
      </w:r>
      <w:r w:rsidRPr="00B679FF">
        <w:rPr>
          <w:rFonts w:ascii="VNI-Times" w:hAnsi="VNI-Times"/>
          <w:sz w:val="26"/>
          <w:szCs w:val="26"/>
        </w:rPr>
        <w:t xml:space="preserve"> hoaït ñoäng caùc </w:t>
      </w:r>
      <w:r>
        <w:rPr>
          <w:rFonts w:ascii="VNI-Times" w:hAnsi="VNI-Times"/>
          <w:sz w:val="26"/>
          <w:szCs w:val="26"/>
        </w:rPr>
        <w:t>m</w:t>
      </w:r>
      <w:r>
        <w:rPr>
          <w:sz w:val="26"/>
          <w:szCs w:val="26"/>
        </w:rPr>
        <w:t>ạch</w:t>
      </w:r>
      <w:r w:rsidRPr="00B679FF">
        <w:rPr>
          <w:rFonts w:ascii="VNI-Times" w:hAnsi="VNI-Times"/>
          <w:sz w:val="26"/>
          <w:szCs w:val="26"/>
        </w:rPr>
        <w:t xml:space="preserve"> ñieän cuûa maùy laïnh </w:t>
      </w:r>
      <w:r>
        <w:rPr>
          <w:sz w:val="26"/>
          <w:szCs w:val="26"/>
        </w:rPr>
        <w:t>2 khối</w:t>
      </w:r>
      <w:r w:rsidRPr="00B679FF">
        <w:rPr>
          <w:rFonts w:ascii="VNI-Times" w:hAnsi="VNI-Times"/>
          <w:sz w:val="26"/>
          <w:szCs w:val="26"/>
        </w:rPr>
        <w:t>.</w:t>
      </w:r>
    </w:p>
    <w:p w:rsidR="003E76A8" w:rsidRPr="00B679FF" w:rsidRDefault="003E76A8" w:rsidP="007D6FE2">
      <w:pPr>
        <w:tabs>
          <w:tab w:val="left" w:pos="90"/>
        </w:tabs>
        <w:ind w:firstLine="720"/>
        <w:jc w:val="both"/>
        <w:rPr>
          <w:rFonts w:ascii="VNI-Times" w:hAnsi="VNI-Times"/>
          <w:sz w:val="26"/>
          <w:szCs w:val="26"/>
        </w:rPr>
      </w:pPr>
      <w:r w:rsidRPr="00B679FF">
        <w:rPr>
          <w:rFonts w:ascii="VNI-Times" w:hAnsi="VNI-Times"/>
          <w:sz w:val="26"/>
          <w:szCs w:val="26"/>
        </w:rPr>
        <w:t xml:space="preserve">- Bieát caùch ño kieåm tra caùc thieát bò ñieän cuûa maùy laïnh </w:t>
      </w:r>
      <w:r>
        <w:rPr>
          <w:sz w:val="26"/>
          <w:szCs w:val="26"/>
        </w:rPr>
        <w:t>2</w:t>
      </w:r>
      <w:r w:rsidRPr="00B679FF">
        <w:rPr>
          <w:sz w:val="26"/>
          <w:szCs w:val="26"/>
        </w:rPr>
        <w:t xml:space="preserve"> </w:t>
      </w:r>
      <w:r>
        <w:rPr>
          <w:sz w:val="26"/>
          <w:szCs w:val="26"/>
        </w:rPr>
        <w:t>khối</w:t>
      </w:r>
      <w:r w:rsidRPr="00B679FF">
        <w:rPr>
          <w:rFonts w:ascii="VNI-Times" w:hAnsi="VNI-Times"/>
          <w:sz w:val="26"/>
          <w:szCs w:val="26"/>
        </w:rPr>
        <w:t xml:space="preserve">. </w:t>
      </w:r>
    </w:p>
    <w:p w:rsidR="003E76A8" w:rsidRPr="00B679FF" w:rsidRDefault="003E76A8" w:rsidP="007D6FE2">
      <w:pPr>
        <w:tabs>
          <w:tab w:val="left" w:pos="90"/>
        </w:tabs>
        <w:ind w:firstLine="720"/>
        <w:jc w:val="both"/>
        <w:rPr>
          <w:rFonts w:ascii="VNI-Times" w:hAnsi="VNI-Times"/>
          <w:sz w:val="26"/>
          <w:szCs w:val="26"/>
        </w:rPr>
      </w:pPr>
      <w:r w:rsidRPr="00B679FF">
        <w:rPr>
          <w:rFonts w:ascii="VNI-Times" w:hAnsi="VNI-Times"/>
          <w:sz w:val="26"/>
          <w:szCs w:val="26"/>
        </w:rPr>
        <w:t xml:space="preserve">- Xaùc ñònh ñöôïc caùc ñaàu daây </w:t>
      </w:r>
      <w:proofErr w:type="gramStart"/>
      <w:r w:rsidRPr="00B679FF">
        <w:rPr>
          <w:rFonts w:ascii="VNI-Times" w:hAnsi="VNI-Times"/>
          <w:sz w:val="26"/>
          <w:szCs w:val="26"/>
        </w:rPr>
        <w:t>ra  caùc</w:t>
      </w:r>
      <w:proofErr w:type="gramEnd"/>
      <w:r w:rsidRPr="00B679FF">
        <w:rPr>
          <w:rFonts w:ascii="VNI-Times" w:hAnsi="VNI-Times"/>
          <w:sz w:val="26"/>
          <w:szCs w:val="26"/>
        </w:rPr>
        <w:t xml:space="preserve"> thieát bò ñieän cuûa maùy laïnh </w:t>
      </w:r>
      <w:r>
        <w:rPr>
          <w:sz w:val="26"/>
          <w:szCs w:val="26"/>
        </w:rPr>
        <w:t>2 khối</w:t>
      </w:r>
      <w:r w:rsidRPr="00B679FF">
        <w:rPr>
          <w:rFonts w:ascii="VNI-Times" w:hAnsi="VNI-Times"/>
          <w:sz w:val="26"/>
          <w:szCs w:val="26"/>
        </w:rPr>
        <w:t>.</w:t>
      </w:r>
    </w:p>
    <w:p w:rsidR="003E76A8" w:rsidRPr="00B679FF" w:rsidRDefault="003E76A8" w:rsidP="007D6FE2">
      <w:pPr>
        <w:tabs>
          <w:tab w:val="left" w:pos="90"/>
        </w:tabs>
        <w:ind w:firstLine="720"/>
        <w:jc w:val="both"/>
        <w:rPr>
          <w:rFonts w:ascii="VNI-Times" w:hAnsi="VNI-Times"/>
          <w:sz w:val="26"/>
          <w:szCs w:val="26"/>
        </w:rPr>
      </w:pPr>
      <w:r w:rsidRPr="00B679FF">
        <w:rPr>
          <w:rFonts w:ascii="VNI-Times" w:hAnsi="VNI-Times"/>
          <w:sz w:val="26"/>
          <w:szCs w:val="26"/>
        </w:rPr>
        <w:t xml:space="preserve">2. Yeâu </w:t>
      </w:r>
      <w:proofErr w:type="gramStart"/>
      <w:r w:rsidRPr="00B679FF">
        <w:rPr>
          <w:rFonts w:ascii="VNI-Times" w:hAnsi="VNI-Times"/>
          <w:sz w:val="26"/>
          <w:szCs w:val="26"/>
        </w:rPr>
        <w:t>caàu :</w:t>
      </w:r>
      <w:proofErr w:type="gramEnd"/>
      <w:r w:rsidRPr="00B679FF">
        <w:rPr>
          <w:rFonts w:ascii="VNI-Times" w:hAnsi="VNI-Times"/>
          <w:sz w:val="26"/>
          <w:szCs w:val="26"/>
        </w:rPr>
        <w:t xml:space="preserve"> </w:t>
      </w:r>
    </w:p>
    <w:p w:rsidR="003E76A8" w:rsidRPr="00B679FF" w:rsidRDefault="003E76A8" w:rsidP="007D6FE2">
      <w:pPr>
        <w:tabs>
          <w:tab w:val="left" w:pos="90"/>
        </w:tabs>
        <w:ind w:firstLine="720"/>
        <w:jc w:val="both"/>
        <w:rPr>
          <w:rFonts w:ascii="VNI-Times" w:hAnsi="VNI-Times"/>
          <w:sz w:val="26"/>
          <w:szCs w:val="26"/>
        </w:rPr>
      </w:pPr>
      <w:r w:rsidRPr="00B679FF">
        <w:rPr>
          <w:rFonts w:ascii="VNI-Times" w:hAnsi="VNI-Times"/>
          <w:sz w:val="26"/>
          <w:szCs w:val="26"/>
        </w:rPr>
        <w:t xml:space="preserve">Kyõ </w:t>
      </w:r>
      <w:proofErr w:type="gramStart"/>
      <w:r w:rsidRPr="00B679FF">
        <w:rPr>
          <w:rFonts w:ascii="VNI-Times" w:hAnsi="VNI-Times"/>
          <w:sz w:val="26"/>
          <w:szCs w:val="26"/>
        </w:rPr>
        <w:t>thuaät :</w:t>
      </w:r>
      <w:proofErr w:type="gramEnd"/>
      <w:r w:rsidRPr="00B679FF">
        <w:rPr>
          <w:rFonts w:ascii="VNI-Times" w:hAnsi="VNI-Times"/>
          <w:sz w:val="26"/>
          <w:szCs w:val="26"/>
        </w:rPr>
        <w:t xml:space="preserve">  - Ño kieåm hi</w:t>
      </w:r>
      <w:r w:rsidRPr="00B679FF">
        <w:rPr>
          <w:sz w:val="26"/>
          <w:szCs w:val="26"/>
        </w:rPr>
        <w:t>ểu được</w:t>
      </w:r>
      <w:r w:rsidRPr="00B679FF">
        <w:rPr>
          <w:rFonts w:ascii="VNI-Times" w:hAnsi="VNI-Times"/>
          <w:sz w:val="26"/>
          <w:szCs w:val="26"/>
        </w:rPr>
        <w:t xml:space="preserve"> </w:t>
      </w:r>
      <w:r w:rsidRPr="00B679FF">
        <w:rPr>
          <w:sz w:val="26"/>
          <w:szCs w:val="26"/>
        </w:rPr>
        <w:t>nguyên</w:t>
      </w:r>
      <w:r w:rsidRPr="00B679FF">
        <w:rPr>
          <w:rFonts w:ascii="VNI-Times" w:hAnsi="VNI-Times"/>
          <w:sz w:val="26"/>
          <w:szCs w:val="26"/>
        </w:rPr>
        <w:t xml:space="preserve"> </w:t>
      </w:r>
      <w:r w:rsidRPr="00B679FF">
        <w:rPr>
          <w:sz w:val="26"/>
          <w:szCs w:val="26"/>
        </w:rPr>
        <w:t>lý</w:t>
      </w:r>
      <w:r w:rsidRPr="00B679FF">
        <w:rPr>
          <w:rFonts w:ascii="VNI-Times" w:hAnsi="VNI-Times"/>
          <w:sz w:val="26"/>
          <w:szCs w:val="26"/>
        </w:rPr>
        <w:t xml:space="preserve"> hoaït ñoäng caùc thieát bò ñieän cuûa maùy laïnh </w:t>
      </w:r>
      <w:r>
        <w:rPr>
          <w:rFonts w:ascii="VNI-Times" w:hAnsi="VNI-Times"/>
          <w:sz w:val="26"/>
          <w:szCs w:val="26"/>
        </w:rPr>
        <w:t>2</w:t>
      </w:r>
      <w:r w:rsidRPr="00B679FF">
        <w:rPr>
          <w:sz w:val="26"/>
          <w:szCs w:val="26"/>
        </w:rPr>
        <w:t xml:space="preserve"> </w:t>
      </w:r>
      <w:r>
        <w:rPr>
          <w:sz w:val="26"/>
          <w:szCs w:val="26"/>
        </w:rPr>
        <w:t>khối</w:t>
      </w:r>
      <w:r w:rsidRPr="00B679FF">
        <w:rPr>
          <w:rFonts w:ascii="VNI-Times" w:hAnsi="VNI-Times"/>
          <w:sz w:val="26"/>
          <w:szCs w:val="26"/>
        </w:rPr>
        <w:t>.</w:t>
      </w:r>
    </w:p>
    <w:p w:rsidR="003E76A8" w:rsidRPr="00B679FF" w:rsidRDefault="003E76A8" w:rsidP="007D6FE2">
      <w:pPr>
        <w:tabs>
          <w:tab w:val="left" w:pos="90"/>
        </w:tabs>
        <w:ind w:firstLine="720"/>
        <w:jc w:val="both"/>
        <w:rPr>
          <w:rFonts w:ascii="VNI-Times" w:hAnsi="VNI-Times"/>
          <w:sz w:val="26"/>
          <w:szCs w:val="26"/>
        </w:rPr>
      </w:pPr>
      <w:r w:rsidRPr="00B679FF">
        <w:rPr>
          <w:rFonts w:ascii="VNI-Times" w:hAnsi="VNI-Times"/>
          <w:sz w:val="26"/>
          <w:szCs w:val="26"/>
        </w:rPr>
        <w:t xml:space="preserve">Myõ </w:t>
      </w:r>
      <w:proofErr w:type="gramStart"/>
      <w:r w:rsidRPr="00B679FF">
        <w:rPr>
          <w:rFonts w:ascii="VNI-Times" w:hAnsi="VNI-Times"/>
          <w:sz w:val="26"/>
          <w:szCs w:val="26"/>
        </w:rPr>
        <w:t>thuaät :</w:t>
      </w:r>
      <w:proofErr w:type="gramEnd"/>
      <w:r w:rsidRPr="00B679FF">
        <w:rPr>
          <w:rFonts w:ascii="VNI-Times" w:hAnsi="VNI-Times"/>
          <w:sz w:val="26"/>
          <w:szCs w:val="26"/>
        </w:rPr>
        <w:t xml:space="preserve">  </w:t>
      </w:r>
      <w:r w:rsidR="00053B63">
        <w:rPr>
          <w:rFonts w:ascii="VNI-Times" w:hAnsi="VNI-Times"/>
          <w:sz w:val="26"/>
          <w:szCs w:val="26"/>
        </w:rPr>
        <w:t>-</w:t>
      </w:r>
      <w:r w:rsidRPr="00B679FF">
        <w:rPr>
          <w:rFonts w:ascii="VNI-Times" w:hAnsi="VNI-Times"/>
          <w:sz w:val="26"/>
          <w:szCs w:val="26"/>
        </w:rPr>
        <w:t xml:space="preserve"> Kyõ thuaät kh</w:t>
      </w:r>
      <w:r w:rsidRPr="00B679FF">
        <w:rPr>
          <w:sz w:val="26"/>
          <w:szCs w:val="26"/>
        </w:rPr>
        <w:t>ảo sát</w:t>
      </w:r>
      <w:r w:rsidRPr="00B679FF">
        <w:rPr>
          <w:rFonts w:ascii="VNI-Times" w:hAnsi="VNI-Times"/>
          <w:sz w:val="26"/>
          <w:szCs w:val="26"/>
        </w:rPr>
        <w:t xml:space="preserve"> ph</w:t>
      </w:r>
      <w:r w:rsidRPr="00B679FF">
        <w:rPr>
          <w:sz w:val="26"/>
          <w:szCs w:val="26"/>
        </w:rPr>
        <w:t>ải</w:t>
      </w:r>
      <w:r w:rsidRPr="00B679FF">
        <w:rPr>
          <w:rFonts w:ascii="VNI-Times" w:hAnsi="VNI-Times"/>
          <w:sz w:val="26"/>
          <w:szCs w:val="26"/>
        </w:rPr>
        <w:t xml:space="preserve"> goïn gaøng.</w:t>
      </w:r>
    </w:p>
    <w:p w:rsidR="003E76A8" w:rsidRPr="00B679FF" w:rsidRDefault="003E76A8" w:rsidP="007D6FE2">
      <w:pPr>
        <w:tabs>
          <w:tab w:val="left" w:pos="90"/>
        </w:tabs>
        <w:ind w:firstLine="720"/>
        <w:jc w:val="both"/>
        <w:rPr>
          <w:rFonts w:ascii="VNI-Times" w:hAnsi="VNI-Times"/>
          <w:sz w:val="26"/>
          <w:szCs w:val="26"/>
        </w:rPr>
      </w:pPr>
      <w:r w:rsidRPr="00B679FF">
        <w:rPr>
          <w:rFonts w:ascii="VNI-Times" w:hAnsi="VNI-Times"/>
          <w:sz w:val="26"/>
          <w:szCs w:val="26"/>
        </w:rPr>
        <w:t xml:space="preserve">An </w:t>
      </w:r>
      <w:proofErr w:type="gramStart"/>
      <w:r w:rsidRPr="00B679FF">
        <w:rPr>
          <w:rFonts w:ascii="VNI-Times" w:hAnsi="VNI-Times"/>
          <w:sz w:val="26"/>
          <w:szCs w:val="26"/>
        </w:rPr>
        <w:t>toaøn :</w:t>
      </w:r>
      <w:proofErr w:type="gramEnd"/>
      <w:r w:rsidRPr="00B679FF">
        <w:rPr>
          <w:rFonts w:ascii="VNI-Times" w:hAnsi="VNI-Times"/>
          <w:sz w:val="26"/>
          <w:szCs w:val="26"/>
        </w:rPr>
        <w:t xml:space="preserve">   - Khoâng ñöôïc laøm hö hoûng caùc thieát bò.</w:t>
      </w:r>
    </w:p>
    <w:p w:rsidR="003E76A8" w:rsidRPr="00B679FF" w:rsidRDefault="003E76A8" w:rsidP="007D6FE2">
      <w:pPr>
        <w:tabs>
          <w:tab w:val="left" w:pos="90"/>
        </w:tabs>
        <w:ind w:firstLine="720"/>
        <w:jc w:val="both"/>
        <w:rPr>
          <w:rFonts w:ascii="VNI-Times" w:hAnsi="VNI-Times"/>
          <w:sz w:val="26"/>
          <w:szCs w:val="26"/>
        </w:rPr>
      </w:pPr>
      <w:r w:rsidRPr="00B679FF">
        <w:rPr>
          <w:rFonts w:ascii="VNI-Times" w:hAnsi="VNI-Times"/>
          <w:b/>
          <w:sz w:val="26"/>
          <w:szCs w:val="26"/>
        </w:rPr>
        <w:t>II</w:t>
      </w:r>
      <w:proofErr w:type="gramStart"/>
      <w:r w:rsidRPr="00B679FF">
        <w:rPr>
          <w:rFonts w:ascii="VNI-Times" w:hAnsi="VNI-Times"/>
          <w:b/>
          <w:sz w:val="26"/>
          <w:szCs w:val="26"/>
        </w:rPr>
        <w:t>/  VAÄT</w:t>
      </w:r>
      <w:proofErr w:type="gramEnd"/>
      <w:r w:rsidRPr="00B679FF">
        <w:rPr>
          <w:rFonts w:ascii="VNI-Times" w:hAnsi="VNI-Times"/>
          <w:b/>
          <w:sz w:val="26"/>
          <w:szCs w:val="26"/>
        </w:rPr>
        <w:t xml:space="preserve"> LIEÄU – THIEÁT BÒ – DUÏNG CUÏ :</w:t>
      </w:r>
    </w:p>
    <w:p w:rsidR="003E76A8" w:rsidRPr="00B679FF" w:rsidRDefault="003E76A8" w:rsidP="00E000FE">
      <w:pPr>
        <w:numPr>
          <w:ilvl w:val="0"/>
          <w:numId w:val="7"/>
        </w:numPr>
        <w:tabs>
          <w:tab w:val="left" w:pos="90"/>
        </w:tabs>
        <w:ind w:left="0" w:firstLine="720"/>
        <w:jc w:val="both"/>
        <w:rPr>
          <w:rFonts w:ascii="VNI-Times" w:hAnsi="VNI-Times"/>
          <w:sz w:val="26"/>
          <w:szCs w:val="26"/>
        </w:rPr>
      </w:pPr>
      <w:r w:rsidRPr="00B679FF">
        <w:rPr>
          <w:rFonts w:ascii="VNI-Times" w:hAnsi="VNI-Times"/>
          <w:sz w:val="26"/>
          <w:szCs w:val="26"/>
        </w:rPr>
        <w:t xml:space="preserve">Vaät </w:t>
      </w:r>
      <w:proofErr w:type="gramStart"/>
      <w:r w:rsidRPr="00B679FF">
        <w:rPr>
          <w:rFonts w:ascii="VNI-Times" w:hAnsi="VNI-Times"/>
          <w:sz w:val="26"/>
          <w:szCs w:val="26"/>
        </w:rPr>
        <w:t>lieäu :</w:t>
      </w:r>
      <w:proofErr w:type="gramEnd"/>
      <w:r w:rsidRPr="00B679FF">
        <w:rPr>
          <w:rFonts w:ascii="VNI-Times" w:hAnsi="VNI-Times"/>
          <w:sz w:val="26"/>
          <w:szCs w:val="26"/>
        </w:rPr>
        <w:t xml:space="preserve"> Daây ñieän, baêng keo, ñaàu ghim, chì haøn.</w:t>
      </w:r>
    </w:p>
    <w:p w:rsidR="003E76A8" w:rsidRPr="00B679FF" w:rsidRDefault="003E76A8" w:rsidP="00E000FE">
      <w:pPr>
        <w:numPr>
          <w:ilvl w:val="0"/>
          <w:numId w:val="7"/>
        </w:numPr>
        <w:tabs>
          <w:tab w:val="left" w:pos="90"/>
        </w:tabs>
        <w:ind w:left="0" w:firstLine="720"/>
        <w:jc w:val="both"/>
        <w:rPr>
          <w:rFonts w:ascii="VNI-Times" w:hAnsi="VNI-Times"/>
          <w:sz w:val="28"/>
          <w:szCs w:val="28"/>
        </w:rPr>
      </w:pPr>
      <w:r w:rsidRPr="00B679FF">
        <w:rPr>
          <w:rFonts w:ascii="VNI-Times" w:hAnsi="VNI-Times"/>
          <w:sz w:val="28"/>
          <w:szCs w:val="28"/>
        </w:rPr>
        <w:t xml:space="preserve">Thieát </w:t>
      </w:r>
      <w:proofErr w:type="gramStart"/>
      <w:r w:rsidRPr="00B679FF">
        <w:rPr>
          <w:rFonts w:ascii="VNI-Times" w:hAnsi="VNI-Times"/>
          <w:sz w:val="28"/>
          <w:szCs w:val="28"/>
        </w:rPr>
        <w:t>bò :</w:t>
      </w:r>
      <w:proofErr w:type="gramEnd"/>
      <w:r w:rsidRPr="00B679FF">
        <w:rPr>
          <w:rFonts w:ascii="VNI-Times" w:hAnsi="VNI-Times"/>
          <w:sz w:val="28"/>
          <w:szCs w:val="28"/>
        </w:rPr>
        <w:t xml:space="preserve"> Maùy laïnh </w:t>
      </w:r>
      <w:r>
        <w:rPr>
          <w:sz w:val="28"/>
          <w:szCs w:val="28"/>
        </w:rPr>
        <w:t>2</w:t>
      </w:r>
      <w:r w:rsidRPr="00B679FF">
        <w:rPr>
          <w:sz w:val="28"/>
          <w:szCs w:val="28"/>
        </w:rPr>
        <w:t xml:space="preserve"> </w:t>
      </w:r>
      <w:r>
        <w:rPr>
          <w:sz w:val="28"/>
          <w:szCs w:val="28"/>
        </w:rPr>
        <w:t>khối</w:t>
      </w:r>
      <w:r w:rsidRPr="00B679FF">
        <w:rPr>
          <w:rFonts w:ascii="VNI-Times" w:hAnsi="VNI-Times"/>
          <w:sz w:val="28"/>
          <w:szCs w:val="28"/>
        </w:rPr>
        <w:t xml:space="preserve"> ñaày ñuû caùc thieát bò.</w:t>
      </w:r>
    </w:p>
    <w:p w:rsidR="003E76A8" w:rsidRPr="00B679FF" w:rsidRDefault="003E76A8" w:rsidP="00E000FE">
      <w:pPr>
        <w:numPr>
          <w:ilvl w:val="0"/>
          <w:numId w:val="7"/>
        </w:numPr>
        <w:tabs>
          <w:tab w:val="left" w:pos="90"/>
        </w:tabs>
        <w:ind w:left="0" w:firstLine="720"/>
        <w:jc w:val="both"/>
        <w:rPr>
          <w:rFonts w:ascii="VNI-Times" w:hAnsi="VNI-Times"/>
          <w:sz w:val="26"/>
          <w:szCs w:val="26"/>
        </w:rPr>
      </w:pPr>
      <w:r w:rsidRPr="00B679FF">
        <w:rPr>
          <w:rFonts w:ascii="VNI-Times" w:hAnsi="VNI-Times"/>
          <w:sz w:val="26"/>
          <w:szCs w:val="26"/>
        </w:rPr>
        <w:t xml:space="preserve">Duïng </w:t>
      </w:r>
      <w:proofErr w:type="gramStart"/>
      <w:r w:rsidRPr="00B679FF">
        <w:rPr>
          <w:rFonts w:ascii="VNI-Times" w:hAnsi="VNI-Times"/>
          <w:sz w:val="26"/>
          <w:szCs w:val="26"/>
        </w:rPr>
        <w:t>cuï :</w:t>
      </w:r>
      <w:proofErr w:type="gramEnd"/>
      <w:r w:rsidRPr="00B679FF">
        <w:rPr>
          <w:rFonts w:ascii="VNI-Times" w:hAnsi="VNI-Times"/>
          <w:sz w:val="26"/>
          <w:szCs w:val="26"/>
        </w:rPr>
        <w:t xml:space="preserve"> </w:t>
      </w:r>
      <w:r w:rsidRPr="00B679FF">
        <w:rPr>
          <w:sz w:val="26"/>
          <w:szCs w:val="26"/>
        </w:rPr>
        <w:t>Đ</w:t>
      </w:r>
      <w:r w:rsidRPr="00B679FF">
        <w:rPr>
          <w:rFonts w:ascii="VNI-Times" w:hAnsi="VNI-Times"/>
          <w:sz w:val="26"/>
          <w:szCs w:val="26"/>
        </w:rPr>
        <w:t>oàng hoà VOM, ampe keàm, nguoàn,  keàm, keùo, tuoác nô vít.</w:t>
      </w:r>
    </w:p>
    <w:p w:rsidR="003E76A8" w:rsidRPr="00B679FF" w:rsidRDefault="003E76A8" w:rsidP="007D6FE2">
      <w:pPr>
        <w:tabs>
          <w:tab w:val="left" w:pos="90"/>
        </w:tabs>
        <w:ind w:firstLine="720"/>
        <w:jc w:val="both"/>
        <w:rPr>
          <w:rFonts w:ascii="VNI-Times" w:hAnsi="VNI-Times"/>
          <w:b/>
          <w:sz w:val="26"/>
          <w:szCs w:val="26"/>
        </w:rPr>
      </w:pPr>
      <w:r w:rsidRPr="00B679FF">
        <w:rPr>
          <w:rFonts w:ascii="VNI-Times" w:hAnsi="VNI-Times"/>
          <w:b/>
          <w:sz w:val="26"/>
          <w:szCs w:val="26"/>
        </w:rPr>
        <w:t>III</w:t>
      </w:r>
      <w:proofErr w:type="gramStart"/>
      <w:r w:rsidRPr="00B679FF">
        <w:rPr>
          <w:rFonts w:ascii="VNI-Times" w:hAnsi="VNI-Times"/>
          <w:b/>
          <w:sz w:val="26"/>
          <w:szCs w:val="26"/>
        </w:rPr>
        <w:t>/  CAÙC</w:t>
      </w:r>
      <w:proofErr w:type="gramEnd"/>
      <w:r w:rsidRPr="00B679FF">
        <w:rPr>
          <w:rFonts w:ascii="VNI-Times" w:hAnsi="VNI-Times"/>
          <w:b/>
          <w:sz w:val="26"/>
          <w:szCs w:val="26"/>
        </w:rPr>
        <w:t xml:space="preserve"> BÖÔÙC THÖÏC HAØNH :</w:t>
      </w:r>
    </w:p>
    <w:p w:rsidR="003E76A8" w:rsidRDefault="003E76A8" w:rsidP="007D6FE2">
      <w:pPr>
        <w:tabs>
          <w:tab w:val="left" w:pos="90"/>
        </w:tabs>
        <w:ind w:firstLine="720"/>
        <w:jc w:val="both"/>
        <w:rPr>
          <w:rFonts w:ascii="VNI-Times" w:hAnsi="VNI-Times"/>
          <w:b/>
          <w:sz w:val="26"/>
          <w:szCs w:val="26"/>
          <w:u w:val="single"/>
        </w:rPr>
      </w:pPr>
      <w:r w:rsidRPr="00B679FF">
        <w:rPr>
          <w:rFonts w:ascii="VNI-Times" w:hAnsi="VNI-Times"/>
          <w:b/>
          <w:sz w:val="26"/>
          <w:szCs w:val="26"/>
          <w:u w:val="single"/>
        </w:rPr>
        <w:t>Noäi dung:</w:t>
      </w:r>
    </w:p>
    <w:p w:rsidR="00EB7E64" w:rsidRPr="00EB7E64" w:rsidRDefault="00EB7E64" w:rsidP="007D6FE2">
      <w:pPr>
        <w:tabs>
          <w:tab w:val="left" w:pos="90"/>
        </w:tabs>
        <w:ind w:firstLine="720"/>
        <w:jc w:val="both"/>
        <w:rPr>
          <w:rFonts w:ascii="VNI-Times" w:hAnsi="VNI-Times"/>
          <w:b/>
          <w:sz w:val="26"/>
          <w:szCs w:val="26"/>
        </w:rPr>
      </w:pPr>
      <w:r>
        <w:rPr>
          <w:rFonts w:ascii="VNI-Times" w:hAnsi="VNI-Times"/>
          <w:b/>
          <w:sz w:val="26"/>
          <w:szCs w:val="26"/>
        </w:rPr>
        <w:t>A: M</w:t>
      </w:r>
      <w:r w:rsidRPr="00EB7E64">
        <w:rPr>
          <w:rFonts w:ascii="VNI-Times" w:hAnsi="VNI-Times"/>
          <w:b/>
          <w:sz w:val="26"/>
          <w:szCs w:val="26"/>
        </w:rPr>
        <w:t>aïch ñieän ñieàu khieån maùy laïnh treo töôøng</w:t>
      </w:r>
    </w:p>
    <w:p w:rsidR="00EB7E64" w:rsidRPr="00EB7E64" w:rsidRDefault="00EB7E64" w:rsidP="007D6FE2">
      <w:pPr>
        <w:tabs>
          <w:tab w:val="left" w:pos="90"/>
        </w:tabs>
        <w:ind w:firstLine="720"/>
        <w:jc w:val="both"/>
        <w:rPr>
          <w:rFonts w:ascii="VNI-Times" w:hAnsi="VNI-Times"/>
          <w:sz w:val="26"/>
          <w:szCs w:val="26"/>
        </w:rPr>
      </w:pPr>
      <w:r w:rsidRPr="00EB7E64">
        <w:rPr>
          <w:rFonts w:ascii="VNI-Times" w:hAnsi="VNI-Times"/>
          <w:sz w:val="26"/>
          <w:szCs w:val="26"/>
        </w:rPr>
        <w:t xml:space="preserve">Coù nhieàu caùch ñieàu </w:t>
      </w:r>
      <w:proofErr w:type="gramStart"/>
      <w:r w:rsidRPr="00EB7E64">
        <w:rPr>
          <w:rFonts w:ascii="VNI-Times" w:hAnsi="VNI-Times"/>
          <w:sz w:val="26"/>
          <w:szCs w:val="26"/>
        </w:rPr>
        <w:t>khieån  maùy</w:t>
      </w:r>
      <w:proofErr w:type="gramEnd"/>
      <w:r w:rsidRPr="00EB7E64">
        <w:rPr>
          <w:rFonts w:ascii="VNI-Times" w:hAnsi="VNI-Times"/>
          <w:sz w:val="26"/>
          <w:szCs w:val="26"/>
        </w:rPr>
        <w:t xml:space="preserve"> laïnh treo töôøng nhö ñieàu khieån baèng tay, ñieàu khieån baùn töï ñoäng (remote daây), ñieàu khieån töø xa. </w:t>
      </w:r>
      <w:proofErr w:type="gramStart"/>
      <w:r w:rsidRPr="00EB7E64">
        <w:rPr>
          <w:rFonts w:ascii="VNI-Times" w:hAnsi="VNI-Times"/>
          <w:sz w:val="26"/>
          <w:szCs w:val="26"/>
        </w:rPr>
        <w:t>Ngaøy nay, haàu heát taát caû caùc maùy laïnh treo töôøng ñöôïc ñieàu khieån töø xa thoâng qua caûm bieán hoàng ngoaïi.</w:t>
      </w:r>
      <w:proofErr w:type="gramEnd"/>
    </w:p>
    <w:p w:rsidR="00EB7E64" w:rsidRPr="00EB7E64" w:rsidRDefault="00EB7E64" w:rsidP="007D6FE2">
      <w:pPr>
        <w:tabs>
          <w:tab w:val="left" w:pos="90"/>
        </w:tabs>
        <w:ind w:firstLine="720"/>
        <w:jc w:val="both"/>
        <w:rPr>
          <w:rFonts w:ascii="VNI-Times" w:hAnsi="VNI-Times"/>
          <w:sz w:val="26"/>
          <w:szCs w:val="26"/>
        </w:rPr>
      </w:pPr>
      <w:r w:rsidRPr="00EB7E64">
        <w:rPr>
          <w:rFonts w:ascii="VNI-Times" w:hAnsi="VNI-Times"/>
          <w:sz w:val="26"/>
          <w:szCs w:val="26"/>
        </w:rPr>
        <w:t>Maïch ñieän ñieàu khieån maùy laïnh treo töôøng ñöôïc chia laøm 2 phaàn</w:t>
      </w:r>
    </w:p>
    <w:p w:rsidR="00EB7E64" w:rsidRPr="00EB7E64" w:rsidRDefault="00EB7E64" w:rsidP="007D6FE2">
      <w:pPr>
        <w:tabs>
          <w:tab w:val="left" w:pos="90"/>
        </w:tabs>
        <w:ind w:firstLine="720"/>
        <w:jc w:val="both"/>
        <w:rPr>
          <w:rFonts w:ascii="VNI-Times" w:hAnsi="VNI-Times"/>
          <w:sz w:val="26"/>
          <w:szCs w:val="26"/>
        </w:rPr>
      </w:pPr>
      <w:r w:rsidRPr="00EB7E64">
        <w:rPr>
          <w:rFonts w:ascii="VNI-Times" w:hAnsi="VNI-Times"/>
          <w:sz w:val="26"/>
          <w:szCs w:val="26"/>
        </w:rPr>
        <w:t>Maïch ñieän ñieàu khieån khoái ngoaøi (cuïc noùng)</w:t>
      </w:r>
      <w:proofErr w:type="gramStart"/>
      <w:r w:rsidRPr="00EB7E64">
        <w:rPr>
          <w:rFonts w:ascii="VNI-Times" w:hAnsi="VNI-Times"/>
          <w:sz w:val="26"/>
          <w:szCs w:val="26"/>
        </w:rPr>
        <w:t>,bao</w:t>
      </w:r>
      <w:proofErr w:type="gramEnd"/>
      <w:r w:rsidRPr="00EB7E64">
        <w:rPr>
          <w:rFonts w:ascii="VNI-Times" w:hAnsi="VNI-Times"/>
          <w:sz w:val="26"/>
          <w:szCs w:val="26"/>
        </w:rPr>
        <w:t xml:space="preserve"> goàm caùc thieát bò: ñoäng cô maùy neùn, ñoäng cô quaït daøn ngöng, tuï ñieän laøm vieäc cuûa quaït daøn ngöng, tuï ñieän laøm vieäc cuûa maùy neùn, baûo veä quaù taûi vaø quaù nhieät maùy neùn, vaø caùc relay khôûi ñoäng.</w:t>
      </w:r>
    </w:p>
    <w:p w:rsidR="00EB7E64" w:rsidRPr="00EB7E64" w:rsidRDefault="00EB7E64" w:rsidP="007D6FE2">
      <w:pPr>
        <w:tabs>
          <w:tab w:val="left" w:pos="90"/>
        </w:tabs>
        <w:ind w:firstLine="720"/>
        <w:jc w:val="both"/>
        <w:rPr>
          <w:rFonts w:ascii="VNI-Times" w:hAnsi="VNI-Times"/>
          <w:sz w:val="26"/>
          <w:szCs w:val="26"/>
        </w:rPr>
      </w:pPr>
      <w:r w:rsidRPr="00EB7E64">
        <w:rPr>
          <w:rFonts w:ascii="VNI-Times" w:hAnsi="VNI-Times"/>
          <w:sz w:val="26"/>
          <w:szCs w:val="26"/>
        </w:rPr>
        <w:t>Maïch ñieän ñieàu khieån khoái trong (cuïc laïnh)</w:t>
      </w:r>
    </w:p>
    <w:p w:rsidR="00EB7E64" w:rsidRPr="00EB7E64" w:rsidRDefault="00EB7E64" w:rsidP="007D6FE2">
      <w:pPr>
        <w:tabs>
          <w:tab w:val="left" w:pos="90"/>
        </w:tabs>
        <w:ind w:firstLine="720"/>
        <w:jc w:val="both"/>
        <w:rPr>
          <w:rFonts w:ascii="VNI-Times" w:hAnsi="VNI-Times"/>
          <w:b/>
          <w:sz w:val="26"/>
          <w:szCs w:val="26"/>
        </w:rPr>
      </w:pPr>
      <w:r w:rsidRPr="00EB7E64">
        <w:rPr>
          <w:rFonts w:ascii="VNI-Times" w:hAnsi="VNI-Times"/>
          <w:b/>
          <w:sz w:val="26"/>
          <w:szCs w:val="26"/>
        </w:rPr>
        <w:t>1. Caùc maïch ñieän ñieàu khieån khoái ngoaøi</w:t>
      </w:r>
    </w:p>
    <w:p w:rsidR="00EB7E64" w:rsidRPr="00EB7E64" w:rsidRDefault="00EB7E64" w:rsidP="007D6FE2">
      <w:pPr>
        <w:tabs>
          <w:tab w:val="left" w:pos="90"/>
        </w:tabs>
        <w:ind w:firstLine="720"/>
        <w:jc w:val="both"/>
        <w:rPr>
          <w:rFonts w:ascii="VNI-Times" w:hAnsi="VNI-Times"/>
          <w:sz w:val="26"/>
          <w:szCs w:val="26"/>
        </w:rPr>
      </w:pPr>
      <w:r w:rsidRPr="00EB7E64">
        <w:rPr>
          <w:rFonts w:ascii="VNI-Times" w:hAnsi="VNI-Times"/>
          <w:b/>
          <w:sz w:val="26"/>
          <w:szCs w:val="26"/>
        </w:rPr>
        <w:t xml:space="preserve">1.1. Maïch ñieän 1: </w:t>
      </w:r>
    </w:p>
    <w:p w:rsidR="00EB7E64" w:rsidRPr="00EB7E64" w:rsidRDefault="00EB7E64" w:rsidP="007D6FE2">
      <w:pPr>
        <w:tabs>
          <w:tab w:val="left" w:pos="90"/>
        </w:tabs>
        <w:ind w:firstLine="720"/>
        <w:jc w:val="both"/>
        <w:rPr>
          <w:rFonts w:ascii="VNI-Times" w:hAnsi="VNI-Times"/>
          <w:sz w:val="26"/>
          <w:szCs w:val="26"/>
        </w:rPr>
      </w:pPr>
      <w:r w:rsidRPr="00EB7E64">
        <w:rPr>
          <w:rFonts w:ascii="VNI-Times" w:hAnsi="VNI-Times"/>
          <w:noProof/>
          <w:sz w:val="26"/>
          <w:szCs w:val="26"/>
        </w:rPr>
        <mc:AlternateContent>
          <mc:Choice Requires="wpg">
            <w:drawing>
              <wp:anchor distT="0" distB="0" distL="114300" distR="114300" simplePos="0" relativeHeight="251931648" behindDoc="0" locked="0" layoutInCell="1" allowOverlap="1" wp14:anchorId="5E415B20" wp14:editId="0C51C22E">
                <wp:simplePos x="0" y="0"/>
                <wp:positionH relativeFrom="column">
                  <wp:posOffset>127635</wp:posOffset>
                </wp:positionH>
                <wp:positionV relativeFrom="paragraph">
                  <wp:posOffset>217805</wp:posOffset>
                </wp:positionV>
                <wp:extent cx="5367020" cy="2220595"/>
                <wp:effectExtent l="0" t="0" r="0" b="8255"/>
                <wp:wrapSquare wrapText="bothSides"/>
                <wp:docPr id="10259" name="Group 1025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367020" cy="2220595"/>
                          <a:chOff x="3758" y="1623"/>
                          <a:chExt cx="7560" cy="3794"/>
                        </a:xfrm>
                      </wpg:grpSpPr>
                      <wpg:grpSp>
                        <wpg:cNvPr id="10263" name="Group 7"/>
                        <wpg:cNvGrpSpPr>
                          <a:grpSpLocks/>
                        </wpg:cNvGrpSpPr>
                        <wpg:grpSpPr bwMode="auto">
                          <a:xfrm>
                            <a:off x="3758" y="1623"/>
                            <a:ext cx="7560" cy="3315"/>
                            <a:chOff x="3060" y="1905"/>
                            <a:chExt cx="7560" cy="3315"/>
                          </a:xfrm>
                        </wpg:grpSpPr>
                        <wpg:grpSp>
                          <wpg:cNvPr id="10264" name="Group 8"/>
                          <wpg:cNvGrpSpPr>
                            <a:grpSpLocks/>
                          </wpg:cNvGrpSpPr>
                          <wpg:grpSpPr bwMode="auto">
                            <a:xfrm>
                              <a:off x="7759" y="2325"/>
                              <a:ext cx="1256" cy="1246"/>
                              <a:chOff x="7759" y="2325"/>
                              <a:chExt cx="1256" cy="1246"/>
                            </a:xfrm>
                          </wpg:grpSpPr>
                          <wps:wsp>
                            <wps:cNvPr id="10265" name="Oval 9"/>
                            <wps:cNvSpPr>
                              <a:spLocks noChangeArrowheads="1"/>
                            </wps:cNvSpPr>
                            <wps:spPr bwMode="auto">
                              <a:xfrm>
                                <a:off x="7759" y="2325"/>
                                <a:ext cx="1256" cy="1246"/>
                              </a:xfrm>
                              <a:prstGeom prst="ellipse">
                                <a:avLst/>
                              </a:pr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10266" name="Group 10"/>
                            <wpg:cNvGrpSpPr>
                              <a:grpSpLocks/>
                            </wpg:cNvGrpSpPr>
                            <wpg:grpSpPr bwMode="auto">
                              <a:xfrm>
                                <a:off x="7759" y="2834"/>
                                <a:ext cx="1004" cy="614"/>
                                <a:chOff x="6090" y="7523"/>
                                <a:chExt cx="1410" cy="900"/>
                              </a:xfrm>
                            </wpg:grpSpPr>
                            <wps:wsp>
                              <wps:cNvPr id="10267" name="Freeform 11"/>
                              <wps:cNvSpPr>
                                <a:spLocks/>
                              </wps:cNvSpPr>
                              <wps:spPr bwMode="auto">
                                <a:xfrm rot="12523862">
                                  <a:off x="6191" y="7909"/>
                                  <a:ext cx="1140" cy="255"/>
                                </a:xfrm>
                                <a:custGeom>
                                  <a:avLst/>
                                  <a:gdLst>
                                    <a:gd name="T0" fmla="*/ 0 w 2565"/>
                                    <a:gd name="T1" fmla="*/ 360 h 420"/>
                                    <a:gd name="T2" fmla="*/ 342 w 2565"/>
                                    <a:gd name="T3" fmla="*/ 0 h 420"/>
                                    <a:gd name="T4" fmla="*/ 570 w 2565"/>
                                    <a:gd name="T5" fmla="*/ 360 h 420"/>
                                    <a:gd name="T6" fmla="*/ 399 w 2565"/>
                                    <a:gd name="T7" fmla="*/ 360 h 420"/>
                                    <a:gd name="T8" fmla="*/ 798 w 2565"/>
                                    <a:gd name="T9" fmla="*/ 0 h 420"/>
                                    <a:gd name="T10" fmla="*/ 1083 w 2565"/>
                                    <a:gd name="T11" fmla="*/ 360 h 420"/>
                                    <a:gd name="T12" fmla="*/ 912 w 2565"/>
                                    <a:gd name="T13" fmla="*/ 360 h 420"/>
                                    <a:gd name="T14" fmla="*/ 1254 w 2565"/>
                                    <a:gd name="T15" fmla="*/ 0 h 420"/>
                                    <a:gd name="T16" fmla="*/ 1596 w 2565"/>
                                    <a:gd name="T17" fmla="*/ 360 h 420"/>
                                    <a:gd name="T18" fmla="*/ 1368 w 2565"/>
                                    <a:gd name="T19" fmla="*/ 360 h 420"/>
                                    <a:gd name="T20" fmla="*/ 1767 w 2565"/>
                                    <a:gd name="T21" fmla="*/ 0 h 420"/>
                                    <a:gd name="T22" fmla="*/ 2052 w 2565"/>
                                    <a:gd name="T23" fmla="*/ 360 h 420"/>
                                    <a:gd name="T24" fmla="*/ 1881 w 2565"/>
                                    <a:gd name="T25" fmla="*/ 360 h 420"/>
                                    <a:gd name="T26" fmla="*/ 2280 w 2565"/>
                                    <a:gd name="T27" fmla="*/ 0 h 420"/>
                                    <a:gd name="T28" fmla="*/ 2565 w 2565"/>
                                    <a:gd name="T29" fmla="*/ 360 h 42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Lst>
                                  <a:rect l="0" t="0" r="r" b="b"/>
                                  <a:pathLst>
                                    <a:path w="2565" h="420">
                                      <a:moveTo>
                                        <a:pt x="0" y="360"/>
                                      </a:moveTo>
                                      <a:cubicBezTo>
                                        <a:pt x="123" y="180"/>
                                        <a:pt x="247" y="0"/>
                                        <a:pt x="342" y="0"/>
                                      </a:cubicBezTo>
                                      <a:cubicBezTo>
                                        <a:pt x="437" y="0"/>
                                        <a:pt x="560" y="300"/>
                                        <a:pt x="570" y="360"/>
                                      </a:cubicBezTo>
                                      <a:cubicBezTo>
                                        <a:pt x="580" y="420"/>
                                        <a:pt x="361" y="420"/>
                                        <a:pt x="399" y="360"/>
                                      </a:cubicBezTo>
                                      <a:cubicBezTo>
                                        <a:pt x="437" y="300"/>
                                        <a:pt x="684" y="0"/>
                                        <a:pt x="798" y="0"/>
                                      </a:cubicBezTo>
                                      <a:cubicBezTo>
                                        <a:pt x="912" y="0"/>
                                        <a:pt x="1064" y="300"/>
                                        <a:pt x="1083" y="360"/>
                                      </a:cubicBezTo>
                                      <a:cubicBezTo>
                                        <a:pt x="1102" y="420"/>
                                        <a:pt x="884" y="420"/>
                                        <a:pt x="912" y="360"/>
                                      </a:cubicBezTo>
                                      <a:cubicBezTo>
                                        <a:pt x="940" y="300"/>
                                        <a:pt x="1140" y="0"/>
                                        <a:pt x="1254" y="0"/>
                                      </a:cubicBezTo>
                                      <a:cubicBezTo>
                                        <a:pt x="1368" y="0"/>
                                        <a:pt x="1577" y="300"/>
                                        <a:pt x="1596" y="360"/>
                                      </a:cubicBezTo>
                                      <a:cubicBezTo>
                                        <a:pt x="1615" y="420"/>
                                        <a:pt x="1340" y="420"/>
                                        <a:pt x="1368" y="360"/>
                                      </a:cubicBezTo>
                                      <a:cubicBezTo>
                                        <a:pt x="1396" y="300"/>
                                        <a:pt x="1653" y="0"/>
                                        <a:pt x="1767" y="0"/>
                                      </a:cubicBezTo>
                                      <a:cubicBezTo>
                                        <a:pt x="1881" y="0"/>
                                        <a:pt x="2033" y="300"/>
                                        <a:pt x="2052" y="360"/>
                                      </a:cubicBezTo>
                                      <a:cubicBezTo>
                                        <a:pt x="2071" y="420"/>
                                        <a:pt x="1843" y="420"/>
                                        <a:pt x="1881" y="360"/>
                                      </a:cubicBezTo>
                                      <a:cubicBezTo>
                                        <a:pt x="1919" y="300"/>
                                        <a:pt x="2166" y="0"/>
                                        <a:pt x="2280" y="0"/>
                                      </a:cubicBezTo>
                                      <a:cubicBezTo>
                                        <a:pt x="2394" y="0"/>
                                        <a:pt x="2479" y="180"/>
                                        <a:pt x="2565" y="360"/>
                                      </a:cubicBezTo>
                                    </a:path>
                                  </a:pathLst>
                                </a:custGeom>
                                <a:noFill/>
                                <a:ln w="19050" cmpd="sng">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268" name="Line 12"/>
                              <wps:cNvCnPr/>
                              <wps:spPr bwMode="auto">
                                <a:xfrm flipH="1" flipV="1">
                                  <a:off x="6090" y="7523"/>
                                  <a:ext cx="228" cy="18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0269" name="Line 13"/>
                              <wps:cNvCnPr/>
                              <wps:spPr bwMode="auto">
                                <a:xfrm flipH="1" flipV="1">
                                  <a:off x="7272" y="8243"/>
                                  <a:ext cx="228" cy="18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g:grpSp>
                          <wpg:grpSp>
                            <wpg:cNvPr id="10270" name="Group 14"/>
                            <wpg:cNvGrpSpPr>
                              <a:grpSpLocks/>
                            </wpg:cNvGrpSpPr>
                            <wpg:grpSpPr bwMode="auto">
                              <a:xfrm rot="8256545">
                                <a:off x="7854" y="2418"/>
                                <a:ext cx="1004" cy="614"/>
                                <a:chOff x="6090" y="7523"/>
                                <a:chExt cx="1410" cy="900"/>
                              </a:xfrm>
                            </wpg:grpSpPr>
                            <wps:wsp>
                              <wps:cNvPr id="10271" name="Freeform 15"/>
                              <wps:cNvSpPr>
                                <a:spLocks/>
                              </wps:cNvSpPr>
                              <wps:spPr bwMode="auto">
                                <a:xfrm rot="12523862">
                                  <a:off x="6191" y="7909"/>
                                  <a:ext cx="1140" cy="255"/>
                                </a:xfrm>
                                <a:custGeom>
                                  <a:avLst/>
                                  <a:gdLst>
                                    <a:gd name="T0" fmla="*/ 0 w 2565"/>
                                    <a:gd name="T1" fmla="*/ 360 h 420"/>
                                    <a:gd name="T2" fmla="*/ 342 w 2565"/>
                                    <a:gd name="T3" fmla="*/ 0 h 420"/>
                                    <a:gd name="T4" fmla="*/ 570 w 2565"/>
                                    <a:gd name="T5" fmla="*/ 360 h 420"/>
                                    <a:gd name="T6" fmla="*/ 399 w 2565"/>
                                    <a:gd name="T7" fmla="*/ 360 h 420"/>
                                    <a:gd name="T8" fmla="*/ 798 w 2565"/>
                                    <a:gd name="T9" fmla="*/ 0 h 420"/>
                                    <a:gd name="T10" fmla="*/ 1083 w 2565"/>
                                    <a:gd name="T11" fmla="*/ 360 h 420"/>
                                    <a:gd name="T12" fmla="*/ 912 w 2565"/>
                                    <a:gd name="T13" fmla="*/ 360 h 420"/>
                                    <a:gd name="T14" fmla="*/ 1254 w 2565"/>
                                    <a:gd name="T15" fmla="*/ 0 h 420"/>
                                    <a:gd name="T16" fmla="*/ 1596 w 2565"/>
                                    <a:gd name="T17" fmla="*/ 360 h 420"/>
                                    <a:gd name="T18" fmla="*/ 1368 w 2565"/>
                                    <a:gd name="T19" fmla="*/ 360 h 420"/>
                                    <a:gd name="T20" fmla="*/ 1767 w 2565"/>
                                    <a:gd name="T21" fmla="*/ 0 h 420"/>
                                    <a:gd name="T22" fmla="*/ 2052 w 2565"/>
                                    <a:gd name="T23" fmla="*/ 360 h 420"/>
                                    <a:gd name="T24" fmla="*/ 1881 w 2565"/>
                                    <a:gd name="T25" fmla="*/ 360 h 420"/>
                                    <a:gd name="T26" fmla="*/ 2280 w 2565"/>
                                    <a:gd name="T27" fmla="*/ 0 h 420"/>
                                    <a:gd name="T28" fmla="*/ 2565 w 2565"/>
                                    <a:gd name="T29" fmla="*/ 360 h 42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Lst>
                                  <a:rect l="0" t="0" r="r" b="b"/>
                                  <a:pathLst>
                                    <a:path w="2565" h="420">
                                      <a:moveTo>
                                        <a:pt x="0" y="360"/>
                                      </a:moveTo>
                                      <a:cubicBezTo>
                                        <a:pt x="123" y="180"/>
                                        <a:pt x="247" y="0"/>
                                        <a:pt x="342" y="0"/>
                                      </a:cubicBezTo>
                                      <a:cubicBezTo>
                                        <a:pt x="437" y="0"/>
                                        <a:pt x="560" y="300"/>
                                        <a:pt x="570" y="360"/>
                                      </a:cubicBezTo>
                                      <a:cubicBezTo>
                                        <a:pt x="580" y="420"/>
                                        <a:pt x="361" y="420"/>
                                        <a:pt x="399" y="360"/>
                                      </a:cubicBezTo>
                                      <a:cubicBezTo>
                                        <a:pt x="437" y="300"/>
                                        <a:pt x="684" y="0"/>
                                        <a:pt x="798" y="0"/>
                                      </a:cubicBezTo>
                                      <a:cubicBezTo>
                                        <a:pt x="912" y="0"/>
                                        <a:pt x="1064" y="300"/>
                                        <a:pt x="1083" y="360"/>
                                      </a:cubicBezTo>
                                      <a:cubicBezTo>
                                        <a:pt x="1102" y="420"/>
                                        <a:pt x="884" y="420"/>
                                        <a:pt x="912" y="360"/>
                                      </a:cubicBezTo>
                                      <a:cubicBezTo>
                                        <a:pt x="940" y="300"/>
                                        <a:pt x="1140" y="0"/>
                                        <a:pt x="1254" y="0"/>
                                      </a:cubicBezTo>
                                      <a:cubicBezTo>
                                        <a:pt x="1368" y="0"/>
                                        <a:pt x="1577" y="300"/>
                                        <a:pt x="1596" y="360"/>
                                      </a:cubicBezTo>
                                      <a:cubicBezTo>
                                        <a:pt x="1615" y="420"/>
                                        <a:pt x="1340" y="420"/>
                                        <a:pt x="1368" y="360"/>
                                      </a:cubicBezTo>
                                      <a:cubicBezTo>
                                        <a:pt x="1396" y="300"/>
                                        <a:pt x="1653" y="0"/>
                                        <a:pt x="1767" y="0"/>
                                      </a:cubicBezTo>
                                      <a:cubicBezTo>
                                        <a:pt x="1881" y="0"/>
                                        <a:pt x="2033" y="300"/>
                                        <a:pt x="2052" y="360"/>
                                      </a:cubicBezTo>
                                      <a:cubicBezTo>
                                        <a:pt x="2071" y="420"/>
                                        <a:pt x="1843" y="420"/>
                                        <a:pt x="1881" y="360"/>
                                      </a:cubicBezTo>
                                      <a:cubicBezTo>
                                        <a:pt x="1919" y="300"/>
                                        <a:pt x="2166" y="0"/>
                                        <a:pt x="2280" y="0"/>
                                      </a:cubicBezTo>
                                      <a:cubicBezTo>
                                        <a:pt x="2394" y="0"/>
                                        <a:pt x="2479" y="180"/>
                                        <a:pt x="2565" y="360"/>
                                      </a:cubicBezTo>
                                    </a:path>
                                  </a:pathLst>
                                </a:custGeom>
                                <a:noFill/>
                                <a:ln w="19050" cmpd="sng">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5536" name="Line 16"/>
                              <wps:cNvCnPr/>
                              <wps:spPr bwMode="auto">
                                <a:xfrm flipH="1" flipV="1">
                                  <a:off x="6090" y="7523"/>
                                  <a:ext cx="228" cy="18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65537" name="Line 17"/>
                              <wps:cNvCnPr/>
                              <wps:spPr bwMode="auto">
                                <a:xfrm flipH="1" flipV="1">
                                  <a:off x="7272" y="8243"/>
                                  <a:ext cx="228" cy="18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g:grpSp>
                        </wpg:grpSp>
                        <wpg:grpSp>
                          <wpg:cNvPr id="65538" name="Group 18"/>
                          <wpg:cNvGrpSpPr>
                            <a:grpSpLocks/>
                          </wpg:cNvGrpSpPr>
                          <wpg:grpSpPr bwMode="auto">
                            <a:xfrm>
                              <a:off x="7905" y="3960"/>
                              <a:ext cx="1080" cy="1066"/>
                              <a:chOff x="7759" y="2325"/>
                              <a:chExt cx="1256" cy="1246"/>
                            </a:xfrm>
                          </wpg:grpSpPr>
                          <wps:wsp>
                            <wps:cNvPr id="65539" name="Oval 19"/>
                            <wps:cNvSpPr>
                              <a:spLocks noChangeArrowheads="1"/>
                            </wps:cNvSpPr>
                            <wps:spPr bwMode="auto">
                              <a:xfrm>
                                <a:off x="7759" y="2325"/>
                                <a:ext cx="1256" cy="1246"/>
                              </a:xfrm>
                              <a:prstGeom prst="ellipse">
                                <a:avLst/>
                              </a:pr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65540" name="Group 20"/>
                            <wpg:cNvGrpSpPr>
                              <a:grpSpLocks/>
                            </wpg:cNvGrpSpPr>
                            <wpg:grpSpPr bwMode="auto">
                              <a:xfrm>
                                <a:off x="7759" y="2834"/>
                                <a:ext cx="1004" cy="614"/>
                                <a:chOff x="6090" y="7523"/>
                                <a:chExt cx="1410" cy="900"/>
                              </a:xfrm>
                            </wpg:grpSpPr>
                            <wps:wsp>
                              <wps:cNvPr id="65541" name="Freeform 21"/>
                              <wps:cNvSpPr>
                                <a:spLocks/>
                              </wps:cNvSpPr>
                              <wps:spPr bwMode="auto">
                                <a:xfrm rot="12523862">
                                  <a:off x="6191" y="7909"/>
                                  <a:ext cx="1140" cy="255"/>
                                </a:xfrm>
                                <a:custGeom>
                                  <a:avLst/>
                                  <a:gdLst>
                                    <a:gd name="T0" fmla="*/ 0 w 2565"/>
                                    <a:gd name="T1" fmla="*/ 360 h 420"/>
                                    <a:gd name="T2" fmla="*/ 342 w 2565"/>
                                    <a:gd name="T3" fmla="*/ 0 h 420"/>
                                    <a:gd name="T4" fmla="*/ 570 w 2565"/>
                                    <a:gd name="T5" fmla="*/ 360 h 420"/>
                                    <a:gd name="T6" fmla="*/ 399 w 2565"/>
                                    <a:gd name="T7" fmla="*/ 360 h 420"/>
                                    <a:gd name="T8" fmla="*/ 798 w 2565"/>
                                    <a:gd name="T9" fmla="*/ 0 h 420"/>
                                    <a:gd name="T10" fmla="*/ 1083 w 2565"/>
                                    <a:gd name="T11" fmla="*/ 360 h 420"/>
                                    <a:gd name="T12" fmla="*/ 912 w 2565"/>
                                    <a:gd name="T13" fmla="*/ 360 h 420"/>
                                    <a:gd name="T14" fmla="*/ 1254 w 2565"/>
                                    <a:gd name="T15" fmla="*/ 0 h 420"/>
                                    <a:gd name="T16" fmla="*/ 1596 w 2565"/>
                                    <a:gd name="T17" fmla="*/ 360 h 420"/>
                                    <a:gd name="T18" fmla="*/ 1368 w 2565"/>
                                    <a:gd name="T19" fmla="*/ 360 h 420"/>
                                    <a:gd name="T20" fmla="*/ 1767 w 2565"/>
                                    <a:gd name="T21" fmla="*/ 0 h 420"/>
                                    <a:gd name="T22" fmla="*/ 2052 w 2565"/>
                                    <a:gd name="T23" fmla="*/ 360 h 420"/>
                                    <a:gd name="T24" fmla="*/ 1881 w 2565"/>
                                    <a:gd name="T25" fmla="*/ 360 h 420"/>
                                    <a:gd name="T26" fmla="*/ 2280 w 2565"/>
                                    <a:gd name="T27" fmla="*/ 0 h 420"/>
                                    <a:gd name="T28" fmla="*/ 2565 w 2565"/>
                                    <a:gd name="T29" fmla="*/ 360 h 42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Lst>
                                  <a:rect l="0" t="0" r="r" b="b"/>
                                  <a:pathLst>
                                    <a:path w="2565" h="420">
                                      <a:moveTo>
                                        <a:pt x="0" y="360"/>
                                      </a:moveTo>
                                      <a:cubicBezTo>
                                        <a:pt x="123" y="180"/>
                                        <a:pt x="247" y="0"/>
                                        <a:pt x="342" y="0"/>
                                      </a:cubicBezTo>
                                      <a:cubicBezTo>
                                        <a:pt x="437" y="0"/>
                                        <a:pt x="560" y="300"/>
                                        <a:pt x="570" y="360"/>
                                      </a:cubicBezTo>
                                      <a:cubicBezTo>
                                        <a:pt x="580" y="420"/>
                                        <a:pt x="361" y="420"/>
                                        <a:pt x="399" y="360"/>
                                      </a:cubicBezTo>
                                      <a:cubicBezTo>
                                        <a:pt x="437" y="300"/>
                                        <a:pt x="684" y="0"/>
                                        <a:pt x="798" y="0"/>
                                      </a:cubicBezTo>
                                      <a:cubicBezTo>
                                        <a:pt x="912" y="0"/>
                                        <a:pt x="1064" y="300"/>
                                        <a:pt x="1083" y="360"/>
                                      </a:cubicBezTo>
                                      <a:cubicBezTo>
                                        <a:pt x="1102" y="420"/>
                                        <a:pt x="884" y="420"/>
                                        <a:pt x="912" y="360"/>
                                      </a:cubicBezTo>
                                      <a:cubicBezTo>
                                        <a:pt x="940" y="300"/>
                                        <a:pt x="1140" y="0"/>
                                        <a:pt x="1254" y="0"/>
                                      </a:cubicBezTo>
                                      <a:cubicBezTo>
                                        <a:pt x="1368" y="0"/>
                                        <a:pt x="1577" y="300"/>
                                        <a:pt x="1596" y="360"/>
                                      </a:cubicBezTo>
                                      <a:cubicBezTo>
                                        <a:pt x="1615" y="420"/>
                                        <a:pt x="1340" y="420"/>
                                        <a:pt x="1368" y="360"/>
                                      </a:cubicBezTo>
                                      <a:cubicBezTo>
                                        <a:pt x="1396" y="300"/>
                                        <a:pt x="1653" y="0"/>
                                        <a:pt x="1767" y="0"/>
                                      </a:cubicBezTo>
                                      <a:cubicBezTo>
                                        <a:pt x="1881" y="0"/>
                                        <a:pt x="2033" y="300"/>
                                        <a:pt x="2052" y="360"/>
                                      </a:cubicBezTo>
                                      <a:cubicBezTo>
                                        <a:pt x="2071" y="420"/>
                                        <a:pt x="1843" y="420"/>
                                        <a:pt x="1881" y="360"/>
                                      </a:cubicBezTo>
                                      <a:cubicBezTo>
                                        <a:pt x="1919" y="300"/>
                                        <a:pt x="2166" y="0"/>
                                        <a:pt x="2280" y="0"/>
                                      </a:cubicBezTo>
                                      <a:cubicBezTo>
                                        <a:pt x="2394" y="0"/>
                                        <a:pt x="2479" y="180"/>
                                        <a:pt x="2565" y="360"/>
                                      </a:cubicBezTo>
                                    </a:path>
                                  </a:pathLst>
                                </a:custGeom>
                                <a:noFill/>
                                <a:ln w="19050" cmpd="sng">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5542" name="Line 22"/>
                              <wps:cNvCnPr/>
                              <wps:spPr bwMode="auto">
                                <a:xfrm flipH="1" flipV="1">
                                  <a:off x="6090" y="7523"/>
                                  <a:ext cx="228" cy="18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65545" name="Line 23"/>
                              <wps:cNvCnPr/>
                              <wps:spPr bwMode="auto">
                                <a:xfrm flipH="1" flipV="1">
                                  <a:off x="7272" y="8243"/>
                                  <a:ext cx="228" cy="18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g:grpSp>
                          <wpg:grpSp>
                            <wpg:cNvPr id="65546" name="Group 24"/>
                            <wpg:cNvGrpSpPr>
                              <a:grpSpLocks/>
                            </wpg:cNvGrpSpPr>
                            <wpg:grpSpPr bwMode="auto">
                              <a:xfrm rot="8256545">
                                <a:off x="7854" y="2418"/>
                                <a:ext cx="1004" cy="614"/>
                                <a:chOff x="6090" y="7523"/>
                                <a:chExt cx="1410" cy="900"/>
                              </a:xfrm>
                            </wpg:grpSpPr>
                            <wps:wsp>
                              <wps:cNvPr id="65547" name="Freeform 25"/>
                              <wps:cNvSpPr>
                                <a:spLocks/>
                              </wps:cNvSpPr>
                              <wps:spPr bwMode="auto">
                                <a:xfrm rot="12523862">
                                  <a:off x="6191" y="7909"/>
                                  <a:ext cx="1140" cy="255"/>
                                </a:xfrm>
                                <a:custGeom>
                                  <a:avLst/>
                                  <a:gdLst>
                                    <a:gd name="T0" fmla="*/ 0 w 2565"/>
                                    <a:gd name="T1" fmla="*/ 360 h 420"/>
                                    <a:gd name="T2" fmla="*/ 342 w 2565"/>
                                    <a:gd name="T3" fmla="*/ 0 h 420"/>
                                    <a:gd name="T4" fmla="*/ 570 w 2565"/>
                                    <a:gd name="T5" fmla="*/ 360 h 420"/>
                                    <a:gd name="T6" fmla="*/ 399 w 2565"/>
                                    <a:gd name="T7" fmla="*/ 360 h 420"/>
                                    <a:gd name="T8" fmla="*/ 798 w 2565"/>
                                    <a:gd name="T9" fmla="*/ 0 h 420"/>
                                    <a:gd name="T10" fmla="*/ 1083 w 2565"/>
                                    <a:gd name="T11" fmla="*/ 360 h 420"/>
                                    <a:gd name="T12" fmla="*/ 912 w 2565"/>
                                    <a:gd name="T13" fmla="*/ 360 h 420"/>
                                    <a:gd name="T14" fmla="*/ 1254 w 2565"/>
                                    <a:gd name="T15" fmla="*/ 0 h 420"/>
                                    <a:gd name="T16" fmla="*/ 1596 w 2565"/>
                                    <a:gd name="T17" fmla="*/ 360 h 420"/>
                                    <a:gd name="T18" fmla="*/ 1368 w 2565"/>
                                    <a:gd name="T19" fmla="*/ 360 h 420"/>
                                    <a:gd name="T20" fmla="*/ 1767 w 2565"/>
                                    <a:gd name="T21" fmla="*/ 0 h 420"/>
                                    <a:gd name="T22" fmla="*/ 2052 w 2565"/>
                                    <a:gd name="T23" fmla="*/ 360 h 420"/>
                                    <a:gd name="T24" fmla="*/ 1881 w 2565"/>
                                    <a:gd name="T25" fmla="*/ 360 h 420"/>
                                    <a:gd name="T26" fmla="*/ 2280 w 2565"/>
                                    <a:gd name="T27" fmla="*/ 0 h 420"/>
                                    <a:gd name="T28" fmla="*/ 2565 w 2565"/>
                                    <a:gd name="T29" fmla="*/ 360 h 42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Lst>
                                  <a:rect l="0" t="0" r="r" b="b"/>
                                  <a:pathLst>
                                    <a:path w="2565" h="420">
                                      <a:moveTo>
                                        <a:pt x="0" y="360"/>
                                      </a:moveTo>
                                      <a:cubicBezTo>
                                        <a:pt x="123" y="180"/>
                                        <a:pt x="247" y="0"/>
                                        <a:pt x="342" y="0"/>
                                      </a:cubicBezTo>
                                      <a:cubicBezTo>
                                        <a:pt x="437" y="0"/>
                                        <a:pt x="560" y="300"/>
                                        <a:pt x="570" y="360"/>
                                      </a:cubicBezTo>
                                      <a:cubicBezTo>
                                        <a:pt x="580" y="420"/>
                                        <a:pt x="361" y="420"/>
                                        <a:pt x="399" y="360"/>
                                      </a:cubicBezTo>
                                      <a:cubicBezTo>
                                        <a:pt x="437" y="300"/>
                                        <a:pt x="684" y="0"/>
                                        <a:pt x="798" y="0"/>
                                      </a:cubicBezTo>
                                      <a:cubicBezTo>
                                        <a:pt x="912" y="0"/>
                                        <a:pt x="1064" y="300"/>
                                        <a:pt x="1083" y="360"/>
                                      </a:cubicBezTo>
                                      <a:cubicBezTo>
                                        <a:pt x="1102" y="420"/>
                                        <a:pt x="884" y="420"/>
                                        <a:pt x="912" y="360"/>
                                      </a:cubicBezTo>
                                      <a:cubicBezTo>
                                        <a:pt x="940" y="300"/>
                                        <a:pt x="1140" y="0"/>
                                        <a:pt x="1254" y="0"/>
                                      </a:cubicBezTo>
                                      <a:cubicBezTo>
                                        <a:pt x="1368" y="0"/>
                                        <a:pt x="1577" y="300"/>
                                        <a:pt x="1596" y="360"/>
                                      </a:cubicBezTo>
                                      <a:cubicBezTo>
                                        <a:pt x="1615" y="420"/>
                                        <a:pt x="1340" y="420"/>
                                        <a:pt x="1368" y="360"/>
                                      </a:cubicBezTo>
                                      <a:cubicBezTo>
                                        <a:pt x="1396" y="300"/>
                                        <a:pt x="1653" y="0"/>
                                        <a:pt x="1767" y="0"/>
                                      </a:cubicBezTo>
                                      <a:cubicBezTo>
                                        <a:pt x="1881" y="0"/>
                                        <a:pt x="2033" y="300"/>
                                        <a:pt x="2052" y="360"/>
                                      </a:cubicBezTo>
                                      <a:cubicBezTo>
                                        <a:pt x="2071" y="420"/>
                                        <a:pt x="1843" y="420"/>
                                        <a:pt x="1881" y="360"/>
                                      </a:cubicBezTo>
                                      <a:cubicBezTo>
                                        <a:pt x="1919" y="300"/>
                                        <a:pt x="2166" y="0"/>
                                        <a:pt x="2280" y="0"/>
                                      </a:cubicBezTo>
                                      <a:cubicBezTo>
                                        <a:pt x="2394" y="0"/>
                                        <a:pt x="2479" y="180"/>
                                        <a:pt x="2565" y="360"/>
                                      </a:cubicBezTo>
                                    </a:path>
                                  </a:pathLst>
                                </a:custGeom>
                                <a:noFill/>
                                <a:ln w="19050" cmpd="sng">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5548" name="Line 26"/>
                              <wps:cNvCnPr/>
                              <wps:spPr bwMode="auto">
                                <a:xfrm flipH="1" flipV="1">
                                  <a:off x="6090" y="7523"/>
                                  <a:ext cx="228" cy="18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65549" name="Line 27"/>
                              <wps:cNvCnPr/>
                              <wps:spPr bwMode="auto">
                                <a:xfrm flipH="1" flipV="1">
                                  <a:off x="7272" y="8243"/>
                                  <a:ext cx="228" cy="18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g:grpSp>
                        </wpg:grpSp>
                        <wpg:grpSp>
                          <wpg:cNvPr id="65550" name="Group 28"/>
                          <wpg:cNvGrpSpPr>
                            <a:grpSpLocks/>
                          </wpg:cNvGrpSpPr>
                          <wpg:grpSpPr bwMode="auto">
                            <a:xfrm>
                              <a:off x="9255" y="2985"/>
                              <a:ext cx="360" cy="120"/>
                              <a:chOff x="9255" y="2880"/>
                              <a:chExt cx="360" cy="120"/>
                            </a:xfrm>
                          </wpg:grpSpPr>
                          <wps:wsp>
                            <wps:cNvPr id="65551" name="Line 29"/>
                            <wps:cNvCnPr/>
                            <wps:spPr bwMode="auto">
                              <a:xfrm>
                                <a:off x="9255" y="2880"/>
                                <a:ext cx="360" cy="0"/>
                              </a:xfrm>
                              <a:prstGeom prst="line">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wps:wsp>
                            <wps:cNvPr id="65552" name="Line 30"/>
                            <wps:cNvCnPr/>
                            <wps:spPr bwMode="auto">
                              <a:xfrm>
                                <a:off x="9255" y="3000"/>
                                <a:ext cx="360" cy="0"/>
                              </a:xfrm>
                              <a:prstGeom prst="line">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wpg:grpSp>
                        <wpg:grpSp>
                          <wpg:cNvPr id="65553" name="Group 31"/>
                          <wpg:cNvGrpSpPr>
                            <a:grpSpLocks/>
                          </wpg:cNvGrpSpPr>
                          <wpg:grpSpPr bwMode="auto">
                            <a:xfrm>
                              <a:off x="9240" y="4530"/>
                              <a:ext cx="360" cy="120"/>
                              <a:chOff x="9255" y="2880"/>
                              <a:chExt cx="360" cy="120"/>
                            </a:xfrm>
                          </wpg:grpSpPr>
                          <wps:wsp>
                            <wps:cNvPr id="65554" name="Line 32"/>
                            <wps:cNvCnPr/>
                            <wps:spPr bwMode="auto">
                              <a:xfrm>
                                <a:off x="9255" y="2880"/>
                                <a:ext cx="360" cy="0"/>
                              </a:xfrm>
                              <a:prstGeom prst="line">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wps:wsp>
                            <wps:cNvPr id="65555" name="Line 33"/>
                            <wps:cNvCnPr/>
                            <wps:spPr bwMode="auto">
                              <a:xfrm>
                                <a:off x="9255" y="3000"/>
                                <a:ext cx="360" cy="0"/>
                              </a:xfrm>
                              <a:prstGeom prst="line">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wpg:grpSp>
                        <wps:wsp>
                          <wps:cNvPr id="65556" name="Line 34"/>
                          <wps:cNvCnPr/>
                          <wps:spPr bwMode="auto">
                            <a:xfrm flipH="1">
                              <a:off x="8910" y="2610"/>
                              <a:ext cx="540" cy="0"/>
                            </a:xfrm>
                            <a:prstGeom prst="line">
                              <a:avLst/>
                            </a:prstGeom>
                            <a:noFill/>
                            <a:ln w="19050">
                              <a:solidFill>
                                <a:srgbClr val="000000"/>
                              </a:solidFill>
                              <a:round/>
                              <a:headEnd/>
                              <a:tailEnd type="oval" w="med" len="med"/>
                            </a:ln>
                            <a:extLst>
                              <a:ext uri="{909E8E84-426E-40DD-AFC4-6F175D3DCCD1}">
                                <a14:hiddenFill xmlns:a14="http://schemas.microsoft.com/office/drawing/2010/main">
                                  <a:noFill/>
                                </a14:hiddenFill>
                              </a:ext>
                            </a:extLst>
                          </wps:spPr>
                          <wps:bodyPr/>
                        </wps:wsp>
                        <wps:wsp>
                          <wps:cNvPr id="65557" name="Line 35"/>
                          <wps:cNvCnPr/>
                          <wps:spPr bwMode="auto">
                            <a:xfrm>
                              <a:off x="9435" y="2595"/>
                              <a:ext cx="0" cy="36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65558" name="Line 36"/>
                          <wps:cNvCnPr/>
                          <wps:spPr bwMode="auto">
                            <a:xfrm>
                              <a:off x="9435" y="3090"/>
                              <a:ext cx="0" cy="36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65559" name="Line 37"/>
                          <wps:cNvCnPr/>
                          <wps:spPr bwMode="auto">
                            <a:xfrm flipH="1">
                              <a:off x="8763" y="3435"/>
                              <a:ext cx="540" cy="0"/>
                            </a:xfrm>
                            <a:prstGeom prst="line">
                              <a:avLst/>
                            </a:prstGeom>
                            <a:noFill/>
                            <a:ln w="19050">
                              <a:solidFill>
                                <a:srgbClr val="000000"/>
                              </a:solidFill>
                              <a:round/>
                              <a:headEnd/>
                              <a:tailEnd type="oval" w="med" len="med"/>
                            </a:ln>
                            <a:extLst>
                              <a:ext uri="{909E8E84-426E-40DD-AFC4-6F175D3DCCD1}">
                                <a14:hiddenFill xmlns:a14="http://schemas.microsoft.com/office/drawing/2010/main">
                                  <a:noFill/>
                                </a14:hiddenFill>
                              </a:ext>
                            </a:extLst>
                          </wps:spPr>
                          <wps:bodyPr/>
                        </wps:wsp>
                        <wps:wsp>
                          <wps:cNvPr id="65560" name="Line 38"/>
                          <wps:cNvCnPr/>
                          <wps:spPr bwMode="auto">
                            <a:xfrm flipH="1">
                              <a:off x="8895" y="3435"/>
                              <a:ext cx="540"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65561" name="Line 39"/>
                          <wps:cNvCnPr/>
                          <wps:spPr bwMode="auto">
                            <a:xfrm flipH="1">
                              <a:off x="8895" y="4200"/>
                              <a:ext cx="540" cy="0"/>
                            </a:xfrm>
                            <a:prstGeom prst="line">
                              <a:avLst/>
                            </a:prstGeom>
                            <a:noFill/>
                            <a:ln w="19050">
                              <a:solidFill>
                                <a:srgbClr val="000000"/>
                              </a:solidFill>
                              <a:round/>
                              <a:headEnd/>
                              <a:tailEnd type="oval" w="med" len="med"/>
                            </a:ln>
                            <a:extLst>
                              <a:ext uri="{909E8E84-426E-40DD-AFC4-6F175D3DCCD1}">
                                <a14:hiddenFill xmlns:a14="http://schemas.microsoft.com/office/drawing/2010/main">
                                  <a:noFill/>
                                </a14:hiddenFill>
                              </a:ext>
                            </a:extLst>
                          </wps:spPr>
                          <wps:bodyPr/>
                        </wps:wsp>
                        <wps:wsp>
                          <wps:cNvPr id="65562" name="Line 40"/>
                          <wps:cNvCnPr/>
                          <wps:spPr bwMode="auto">
                            <a:xfrm>
                              <a:off x="9420" y="4185"/>
                              <a:ext cx="0" cy="36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65563" name="Line 41"/>
                          <wps:cNvCnPr/>
                          <wps:spPr bwMode="auto">
                            <a:xfrm>
                              <a:off x="8880" y="4905"/>
                              <a:ext cx="540"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65564" name="Line 42"/>
                          <wps:cNvCnPr/>
                          <wps:spPr bwMode="auto">
                            <a:xfrm>
                              <a:off x="9420" y="4680"/>
                              <a:ext cx="0" cy="18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65565" name="Line 43"/>
                          <wps:cNvCnPr/>
                          <wps:spPr bwMode="auto">
                            <a:xfrm>
                              <a:off x="9420" y="4740"/>
                              <a:ext cx="0" cy="18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65566" name="Line 44"/>
                          <wps:cNvCnPr/>
                          <wps:spPr bwMode="auto">
                            <a:xfrm flipH="1">
                              <a:off x="8763" y="4905"/>
                              <a:ext cx="540" cy="0"/>
                            </a:xfrm>
                            <a:prstGeom prst="line">
                              <a:avLst/>
                            </a:prstGeom>
                            <a:noFill/>
                            <a:ln w="19050">
                              <a:solidFill>
                                <a:srgbClr val="000000"/>
                              </a:solidFill>
                              <a:round/>
                              <a:headEnd/>
                              <a:tailEnd type="oval" w="med" len="med"/>
                            </a:ln>
                            <a:extLst>
                              <a:ext uri="{909E8E84-426E-40DD-AFC4-6F175D3DCCD1}">
                                <a14:hiddenFill xmlns:a14="http://schemas.microsoft.com/office/drawing/2010/main">
                                  <a:noFill/>
                                </a14:hiddenFill>
                              </a:ext>
                            </a:extLst>
                          </wps:spPr>
                          <wps:bodyPr/>
                        </wps:wsp>
                        <wps:wsp>
                          <wps:cNvPr id="65567" name="Oval 45"/>
                          <wps:cNvSpPr>
                            <a:spLocks noChangeArrowheads="1"/>
                          </wps:cNvSpPr>
                          <wps:spPr bwMode="auto">
                            <a:xfrm>
                              <a:off x="6450" y="2625"/>
                              <a:ext cx="540" cy="360"/>
                            </a:xfrm>
                            <a:prstGeom prst="ellipse">
                              <a:avLst/>
                            </a:prstGeom>
                            <a:solidFill>
                              <a:srgbClr val="FFFFFF"/>
                            </a:solidFill>
                            <a:ln w="19050">
                              <a:solidFill>
                                <a:srgbClr val="000000"/>
                              </a:solidFill>
                              <a:round/>
                              <a:headEnd/>
                              <a:tailEnd/>
                            </a:ln>
                          </wps:spPr>
                          <wps:bodyPr rot="0" vert="horz" wrap="square" lIns="91440" tIns="45720" rIns="91440" bIns="45720" anchor="t" anchorCtr="0" upright="1">
                            <a:noAutofit/>
                          </wps:bodyPr>
                        </wps:wsp>
                        <wps:wsp>
                          <wps:cNvPr id="57344" name="Line 46"/>
                          <wps:cNvCnPr/>
                          <wps:spPr bwMode="auto">
                            <a:xfrm>
                              <a:off x="6870" y="2835"/>
                              <a:ext cx="900" cy="0"/>
                            </a:xfrm>
                            <a:prstGeom prst="line">
                              <a:avLst/>
                            </a:prstGeom>
                            <a:noFill/>
                            <a:ln w="19050">
                              <a:solidFill>
                                <a:srgbClr val="000000"/>
                              </a:solidFill>
                              <a:round/>
                              <a:headEnd type="oval" w="med" len="med"/>
                              <a:tailEnd type="oval" w="med" len="med"/>
                            </a:ln>
                            <a:extLst>
                              <a:ext uri="{909E8E84-426E-40DD-AFC4-6F175D3DCCD1}">
                                <a14:hiddenFill xmlns:a14="http://schemas.microsoft.com/office/drawing/2010/main">
                                  <a:noFill/>
                                </a14:hiddenFill>
                              </a:ext>
                            </a:extLst>
                          </wps:spPr>
                          <wps:bodyPr/>
                        </wps:wsp>
                        <wps:wsp>
                          <wps:cNvPr id="57345" name="Line 47"/>
                          <wps:cNvCnPr/>
                          <wps:spPr bwMode="auto">
                            <a:xfrm>
                              <a:off x="5865" y="2835"/>
                              <a:ext cx="720" cy="0"/>
                            </a:xfrm>
                            <a:prstGeom prst="line">
                              <a:avLst/>
                            </a:prstGeom>
                            <a:noFill/>
                            <a:ln w="19050">
                              <a:solidFill>
                                <a:srgbClr val="000000"/>
                              </a:solidFill>
                              <a:round/>
                              <a:headEnd/>
                              <a:tailEnd type="oval" w="med" len="med"/>
                            </a:ln>
                            <a:extLst>
                              <a:ext uri="{909E8E84-426E-40DD-AFC4-6F175D3DCCD1}">
                                <a14:hiddenFill xmlns:a14="http://schemas.microsoft.com/office/drawing/2010/main">
                                  <a:noFill/>
                                </a14:hiddenFill>
                              </a:ext>
                            </a:extLst>
                          </wps:spPr>
                          <wps:bodyPr/>
                        </wps:wsp>
                        <wps:wsp>
                          <wps:cNvPr id="57348" name="Arc 48"/>
                          <wps:cNvSpPr>
                            <a:spLocks/>
                          </wps:cNvSpPr>
                          <wps:spPr bwMode="auto">
                            <a:xfrm flipH="1" flipV="1">
                              <a:off x="6555" y="2730"/>
                              <a:ext cx="318" cy="180"/>
                            </a:xfrm>
                            <a:custGeom>
                              <a:avLst/>
                              <a:gdLst>
                                <a:gd name="G0" fmla="+- 18583 0 0"/>
                                <a:gd name="G1" fmla="+- 0 0 0"/>
                                <a:gd name="G2" fmla="+- 21600 0 0"/>
                                <a:gd name="T0" fmla="*/ 38096 w 38096"/>
                                <a:gd name="T1" fmla="*/ 9262 h 21600"/>
                                <a:gd name="T2" fmla="*/ 0 w 38096"/>
                                <a:gd name="T3" fmla="*/ 11010 h 21600"/>
                                <a:gd name="T4" fmla="*/ 18583 w 38096"/>
                                <a:gd name="T5" fmla="*/ 0 h 21600"/>
                              </a:gdLst>
                              <a:ahLst/>
                              <a:cxnLst>
                                <a:cxn ang="0">
                                  <a:pos x="T0" y="T1"/>
                                </a:cxn>
                                <a:cxn ang="0">
                                  <a:pos x="T2" y="T3"/>
                                </a:cxn>
                                <a:cxn ang="0">
                                  <a:pos x="T4" y="T5"/>
                                </a:cxn>
                              </a:cxnLst>
                              <a:rect l="0" t="0" r="r" b="b"/>
                              <a:pathLst>
                                <a:path w="38096" h="21600" fill="none" extrusionOk="0">
                                  <a:moveTo>
                                    <a:pt x="38096" y="9262"/>
                                  </a:moveTo>
                                  <a:cubicBezTo>
                                    <a:pt x="34519" y="16797"/>
                                    <a:pt x="26924" y="21599"/>
                                    <a:pt x="18583" y="21600"/>
                                  </a:cubicBezTo>
                                  <a:cubicBezTo>
                                    <a:pt x="10952" y="21600"/>
                                    <a:pt x="3889" y="17574"/>
                                    <a:pt x="-1" y="11010"/>
                                  </a:cubicBezTo>
                                </a:path>
                                <a:path w="38096" h="21600" stroke="0" extrusionOk="0">
                                  <a:moveTo>
                                    <a:pt x="38096" y="9262"/>
                                  </a:moveTo>
                                  <a:cubicBezTo>
                                    <a:pt x="34519" y="16797"/>
                                    <a:pt x="26924" y="21599"/>
                                    <a:pt x="18583" y="21600"/>
                                  </a:cubicBezTo>
                                  <a:cubicBezTo>
                                    <a:pt x="10952" y="21600"/>
                                    <a:pt x="3889" y="17574"/>
                                    <a:pt x="-1" y="11010"/>
                                  </a:cubicBezTo>
                                  <a:lnTo>
                                    <a:pt x="18583" y="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7353" name="Line 49"/>
                          <wps:cNvCnPr/>
                          <wps:spPr bwMode="auto">
                            <a:xfrm>
                              <a:off x="6315" y="3135"/>
                              <a:ext cx="0" cy="126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57355" name="Line 50"/>
                          <wps:cNvCnPr/>
                          <wps:spPr bwMode="auto">
                            <a:xfrm>
                              <a:off x="6300" y="4410"/>
                              <a:ext cx="1620" cy="0"/>
                            </a:xfrm>
                            <a:prstGeom prst="line">
                              <a:avLst/>
                            </a:prstGeom>
                            <a:noFill/>
                            <a:ln w="19050">
                              <a:solidFill>
                                <a:srgbClr val="000000"/>
                              </a:solidFill>
                              <a:round/>
                              <a:headEnd/>
                              <a:tailEnd type="oval" w="med" len="med"/>
                            </a:ln>
                            <a:extLst>
                              <a:ext uri="{909E8E84-426E-40DD-AFC4-6F175D3DCCD1}">
                                <a14:hiddenFill xmlns:a14="http://schemas.microsoft.com/office/drawing/2010/main">
                                  <a:noFill/>
                                </a14:hiddenFill>
                              </a:ext>
                            </a:extLst>
                          </wps:spPr>
                          <wps:bodyPr/>
                        </wps:wsp>
                        <wps:wsp>
                          <wps:cNvPr id="57356" name="Line 51"/>
                          <wps:cNvCnPr/>
                          <wps:spPr bwMode="auto">
                            <a:xfrm flipH="1" flipV="1">
                              <a:off x="5775" y="2790"/>
                              <a:ext cx="540" cy="36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57357" name="Line 52"/>
                          <wps:cNvCnPr/>
                          <wps:spPr bwMode="auto">
                            <a:xfrm>
                              <a:off x="9420" y="3105"/>
                              <a:ext cx="180" cy="18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57358" name="Line 53"/>
                          <wps:cNvCnPr/>
                          <wps:spPr bwMode="auto">
                            <a:xfrm flipV="1">
                              <a:off x="9420" y="4320"/>
                              <a:ext cx="180" cy="18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57359" name="Line 54"/>
                          <wps:cNvCnPr/>
                          <wps:spPr bwMode="auto">
                            <a:xfrm>
                              <a:off x="9600" y="3285"/>
                              <a:ext cx="0" cy="90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57360" name="Line 55"/>
                          <wps:cNvCnPr/>
                          <wps:spPr bwMode="auto">
                            <a:xfrm>
                              <a:off x="9600" y="3435"/>
                              <a:ext cx="0" cy="90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57361" name="Line 56"/>
                          <wps:cNvCnPr/>
                          <wps:spPr bwMode="auto">
                            <a:xfrm>
                              <a:off x="6165" y="3780"/>
                              <a:ext cx="3420" cy="0"/>
                            </a:xfrm>
                            <a:prstGeom prst="line">
                              <a:avLst/>
                            </a:prstGeom>
                            <a:noFill/>
                            <a:ln w="19050">
                              <a:solidFill>
                                <a:srgbClr val="000000"/>
                              </a:solidFill>
                              <a:round/>
                              <a:headEnd/>
                              <a:tailEnd type="oval" w="med" len="med"/>
                            </a:ln>
                            <a:extLst>
                              <a:ext uri="{909E8E84-426E-40DD-AFC4-6F175D3DCCD1}">
                                <a14:hiddenFill xmlns:a14="http://schemas.microsoft.com/office/drawing/2010/main">
                                  <a:noFill/>
                                </a14:hiddenFill>
                              </a:ext>
                            </a:extLst>
                          </wps:spPr>
                          <wps:bodyPr/>
                        </wps:wsp>
                        <wps:wsp>
                          <wps:cNvPr id="57362" name="Line 57"/>
                          <wps:cNvCnPr/>
                          <wps:spPr bwMode="auto">
                            <a:xfrm>
                              <a:off x="6165" y="3255"/>
                              <a:ext cx="0" cy="54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57363" name="Line 58"/>
                          <wps:cNvCnPr/>
                          <wps:spPr bwMode="auto">
                            <a:xfrm>
                              <a:off x="5820" y="3240"/>
                              <a:ext cx="360"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g:grpSp>
                          <wpg:cNvPr id="57364" name="Group 59"/>
                          <wpg:cNvGrpSpPr>
                            <a:grpSpLocks/>
                          </wpg:cNvGrpSpPr>
                          <wpg:grpSpPr bwMode="auto">
                            <a:xfrm flipH="1">
                              <a:off x="5670" y="2640"/>
                              <a:ext cx="180" cy="1080"/>
                              <a:chOff x="5580" y="2880"/>
                              <a:chExt cx="360" cy="1080"/>
                            </a:xfrm>
                          </wpg:grpSpPr>
                          <wps:wsp>
                            <wps:cNvPr id="57365" name="Rectangle 60"/>
                            <wps:cNvSpPr>
                              <a:spLocks noChangeArrowheads="1"/>
                            </wps:cNvSpPr>
                            <wps:spPr bwMode="auto">
                              <a:xfrm>
                                <a:off x="5580" y="2880"/>
                                <a:ext cx="360" cy="360"/>
                              </a:xfrm>
                              <a:prstGeom prst="rect">
                                <a:avLst/>
                              </a:prstGeom>
                              <a:solidFill>
                                <a:srgbClr val="FFFFFF"/>
                              </a:solidFill>
                              <a:ln w="19050">
                                <a:solidFill>
                                  <a:srgbClr val="000000"/>
                                </a:solidFill>
                                <a:miter lim="800000"/>
                                <a:headEnd/>
                                <a:tailEnd/>
                              </a:ln>
                            </wps:spPr>
                            <wps:bodyPr rot="0" vert="horz" wrap="square" lIns="91440" tIns="45720" rIns="91440" bIns="45720" anchor="t" anchorCtr="0" upright="1">
                              <a:noAutofit/>
                            </wps:bodyPr>
                          </wps:wsp>
                          <wps:wsp>
                            <wps:cNvPr id="57366" name="Rectangle 61"/>
                            <wps:cNvSpPr>
                              <a:spLocks noChangeArrowheads="1"/>
                            </wps:cNvSpPr>
                            <wps:spPr bwMode="auto">
                              <a:xfrm>
                                <a:off x="5580" y="3240"/>
                                <a:ext cx="360" cy="360"/>
                              </a:xfrm>
                              <a:prstGeom prst="rect">
                                <a:avLst/>
                              </a:prstGeom>
                              <a:solidFill>
                                <a:srgbClr val="FFFFFF"/>
                              </a:solidFill>
                              <a:ln w="19050">
                                <a:solidFill>
                                  <a:srgbClr val="000000"/>
                                </a:solidFill>
                                <a:miter lim="800000"/>
                                <a:headEnd/>
                                <a:tailEnd/>
                              </a:ln>
                            </wps:spPr>
                            <wps:bodyPr rot="0" vert="horz" wrap="square" lIns="91440" tIns="45720" rIns="91440" bIns="45720" anchor="t" anchorCtr="0" upright="1">
                              <a:noAutofit/>
                            </wps:bodyPr>
                          </wps:wsp>
                          <wps:wsp>
                            <wps:cNvPr id="57367" name="Rectangle 62"/>
                            <wps:cNvSpPr>
                              <a:spLocks noChangeArrowheads="1"/>
                            </wps:cNvSpPr>
                            <wps:spPr bwMode="auto">
                              <a:xfrm>
                                <a:off x="5580" y="3600"/>
                                <a:ext cx="360" cy="360"/>
                              </a:xfrm>
                              <a:prstGeom prst="rect">
                                <a:avLst/>
                              </a:prstGeom>
                              <a:solidFill>
                                <a:srgbClr val="FFFFFF"/>
                              </a:solidFill>
                              <a:ln w="19050">
                                <a:solidFill>
                                  <a:srgbClr val="000000"/>
                                </a:solidFill>
                                <a:miter lim="800000"/>
                                <a:headEnd/>
                                <a:tailEnd/>
                              </a:ln>
                            </wps:spPr>
                            <wps:bodyPr rot="0" vert="horz" wrap="square" lIns="91440" tIns="45720" rIns="91440" bIns="45720" anchor="t" anchorCtr="0" upright="1">
                              <a:noAutofit/>
                            </wps:bodyPr>
                          </wps:wsp>
                        </wpg:grpSp>
                        <wpg:grpSp>
                          <wpg:cNvPr id="57368" name="Group 63"/>
                          <wpg:cNvGrpSpPr>
                            <a:grpSpLocks/>
                          </wpg:cNvGrpSpPr>
                          <wpg:grpSpPr bwMode="auto">
                            <a:xfrm>
                              <a:off x="5805" y="3960"/>
                              <a:ext cx="360" cy="540"/>
                              <a:chOff x="3495" y="4500"/>
                              <a:chExt cx="540" cy="495"/>
                            </a:xfrm>
                          </wpg:grpSpPr>
                          <wps:wsp>
                            <wps:cNvPr id="57369" name="Line 64"/>
                            <wps:cNvCnPr/>
                            <wps:spPr bwMode="auto">
                              <a:xfrm>
                                <a:off x="3780" y="4500"/>
                                <a:ext cx="0" cy="36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57370" name="Line 65"/>
                            <wps:cNvCnPr/>
                            <wps:spPr bwMode="auto">
                              <a:xfrm>
                                <a:off x="3495" y="4860"/>
                                <a:ext cx="540"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57371" name="Line 66"/>
                            <wps:cNvCnPr/>
                            <wps:spPr bwMode="auto">
                              <a:xfrm>
                                <a:off x="3585" y="4920"/>
                                <a:ext cx="360"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57372" name="Line 67"/>
                            <wps:cNvCnPr/>
                            <wps:spPr bwMode="auto">
                              <a:xfrm>
                                <a:off x="3660" y="4995"/>
                                <a:ext cx="180"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g:grpSp>
                        <wps:wsp>
                          <wps:cNvPr id="57373" name="Line 68"/>
                          <wps:cNvCnPr/>
                          <wps:spPr bwMode="auto">
                            <a:xfrm>
                              <a:off x="5835" y="3600"/>
                              <a:ext cx="180"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57374" name="Line 69"/>
                          <wps:cNvCnPr/>
                          <wps:spPr bwMode="auto">
                            <a:xfrm>
                              <a:off x="6000" y="3600"/>
                              <a:ext cx="0" cy="54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57375" name="Text Box 70"/>
                          <wps:cNvSpPr txBox="1">
                            <a:spLocks noChangeArrowheads="1"/>
                          </wps:cNvSpPr>
                          <wps:spPr bwMode="auto">
                            <a:xfrm>
                              <a:off x="5550" y="2610"/>
                              <a:ext cx="36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37046" w:rsidRPr="00B0321D" w:rsidRDefault="00837046" w:rsidP="00EB7E64">
                                <w:pPr>
                                  <w:rPr>
                                    <w:rFonts w:ascii="VNI-Times" w:hAnsi="VNI-Times"/>
                                    <w:b/>
                                  </w:rPr>
                                </w:pPr>
                                <w:r w:rsidRPr="00B0321D">
                                  <w:rPr>
                                    <w:rFonts w:ascii="VNI-Times" w:hAnsi="VNI-Times"/>
                                    <w:b/>
                                  </w:rPr>
                                  <w:t xml:space="preserve">L </w:t>
                                </w:r>
                              </w:p>
                            </w:txbxContent>
                          </wps:txbx>
                          <wps:bodyPr rot="0" vert="horz" wrap="square" lIns="91440" tIns="45720" rIns="91440" bIns="45720" anchor="t" anchorCtr="0" upright="1">
                            <a:noAutofit/>
                          </wps:bodyPr>
                        </wps:wsp>
                        <wps:wsp>
                          <wps:cNvPr id="5120" name="Text Box 71"/>
                          <wps:cNvSpPr txBox="1">
                            <a:spLocks noChangeArrowheads="1"/>
                          </wps:cNvSpPr>
                          <wps:spPr bwMode="auto">
                            <a:xfrm>
                              <a:off x="5535" y="2970"/>
                              <a:ext cx="360" cy="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37046" w:rsidRPr="00CE6270" w:rsidRDefault="00837046" w:rsidP="00EB7E64">
                                <w:pPr>
                                  <w:rPr>
                                    <w:rFonts w:ascii="VNI-Times" w:hAnsi="VNI-Times"/>
                                    <w:b/>
                                  </w:rPr>
                                </w:pPr>
                                <w:r w:rsidRPr="00CE6270">
                                  <w:rPr>
                                    <w:rFonts w:ascii="VNI-Times" w:hAnsi="VNI-Times"/>
                                    <w:b/>
                                  </w:rPr>
                                  <w:t xml:space="preserve">N </w:t>
                                </w:r>
                              </w:p>
                            </w:txbxContent>
                          </wps:txbx>
                          <wps:bodyPr rot="0" vert="horz" wrap="square" lIns="91440" tIns="45720" rIns="91440" bIns="45720" anchor="t" anchorCtr="0" upright="1">
                            <a:noAutofit/>
                          </wps:bodyPr>
                        </wps:wsp>
                        <wps:wsp>
                          <wps:cNvPr id="5121" name="Text Box 72"/>
                          <wps:cNvSpPr txBox="1">
                            <a:spLocks noChangeArrowheads="1"/>
                          </wps:cNvSpPr>
                          <wps:spPr bwMode="auto">
                            <a:xfrm>
                              <a:off x="5550" y="3345"/>
                              <a:ext cx="360" cy="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37046" w:rsidRPr="00CE6270" w:rsidRDefault="00837046" w:rsidP="00EB7E64">
                                <w:pPr>
                                  <w:rPr>
                                    <w:rFonts w:ascii="VNI-Times" w:hAnsi="VNI-Times"/>
                                    <w:b/>
                                  </w:rPr>
                                </w:pPr>
                                <w:r>
                                  <w:rPr>
                                    <w:rFonts w:ascii="VNI-Times" w:hAnsi="VNI-Times"/>
                                    <w:b/>
                                  </w:rPr>
                                  <w:t xml:space="preserve">G </w:t>
                                </w:r>
                              </w:p>
                            </w:txbxContent>
                          </wps:txbx>
                          <wps:bodyPr rot="0" vert="horz" wrap="square" lIns="91440" tIns="45720" rIns="91440" bIns="45720" anchor="t" anchorCtr="0" upright="1">
                            <a:noAutofit/>
                          </wps:bodyPr>
                        </wps:wsp>
                        <wps:wsp>
                          <wps:cNvPr id="5122" name="Text Box 73"/>
                          <wps:cNvSpPr txBox="1">
                            <a:spLocks noChangeArrowheads="1"/>
                          </wps:cNvSpPr>
                          <wps:spPr bwMode="auto">
                            <a:xfrm>
                              <a:off x="7440" y="2475"/>
                              <a:ext cx="360" cy="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37046" w:rsidRPr="00CE6270" w:rsidRDefault="00837046" w:rsidP="00EB7E64">
                                <w:pPr>
                                  <w:rPr>
                                    <w:rFonts w:ascii="VNI-Times" w:hAnsi="VNI-Times"/>
                                    <w:b/>
                                  </w:rPr>
                                </w:pPr>
                                <w:r>
                                  <w:rPr>
                                    <w:rFonts w:ascii="VNI-Times" w:hAnsi="VNI-Times"/>
                                    <w:b/>
                                  </w:rPr>
                                  <w:t xml:space="preserve">C </w:t>
                                </w:r>
                              </w:p>
                            </w:txbxContent>
                          </wps:txbx>
                          <wps:bodyPr rot="0" vert="horz" wrap="square" lIns="91440" tIns="45720" rIns="91440" bIns="45720" anchor="t" anchorCtr="0" upright="1">
                            <a:noAutofit/>
                          </wps:bodyPr>
                        </wps:wsp>
                        <wps:wsp>
                          <wps:cNvPr id="5124" name="Text Box 74"/>
                          <wps:cNvSpPr txBox="1">
                            <a:spLocks noChangeArrowheads="1"/>
                          </wps:cNvSpPr>
                          <wps:spPr bwMode="auto">
                            <a:xfrm>
                              <a:off x="8820" y="2235"/>
                              <a:ext cx="360" cy="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37046" w:rsidRPr="00CE6270" w:rsidRDefault="00837046" w:rsidP="00EB7E64">
                                <w:pPr>
                                  <w:rPr>
                                    <w:rFonts w:ascii="VNI-Times" w:hAnsi="VNI-Times"/>
                                    <w:b/>
                                  </w:rPr>
                                </w:pPr>
                                <w:r>
                                  <w:rPr>
                                    <w:rFonts w:ascii="VNI-Times" w:hAnsi="VNI-Times"/>
                                    <w:b/>
                                  </w:rPr>
                                  <w:t xml:space="preserve">S </w:t>
                                </w:r>
                              </w:p>
                            </w:txbxContent>
                          </wps:txbx>
                          <wps:bodyPr rot="0" vert="horz" wrap="square" lIns="91440" tIns="45720" rIns="91440" bIns="45720" anchor="t" anchorCtr="0" upright="1">
                            <a:noAutofit/>
                          </wps:bodyPr>
                        </wps:wsp>
                        <wps:wsp>
                          <wps:cNvPr id="5131" name="Text Box 75"/>
                          <wps:cNvSpPr txBox="1">
                            <a:spLocks noChangeArrowheads="1"/>
                          </wps:cNvSpPr>
                          <wps:spPr bwMode="auto">
                            <a:xfrm>
                              <a:off x="8700" y="3345"/>
                              <a:ext cx="360" cy="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37046" w:rsidRPr="00CE6270" w:rsidRDefault="00837046" w:rsidP="00EB7E64">
                                <w:pPr>
                                  <w:rPr>
                                    <w:rFonts w:ascii="VNI-Times" w:hAnsi="VNI-Times"/>
                                    <w:b/>
                                  </w:rPr>
                                </w:pPr>
                                <w:r>
                                  <w:rPr>
                                    <w:rFonts w:ascii="VNI-Times" w:hAnsi="VNI-Times"/>
                                    <w:b/>
                                  </w:rPr>
                                  <w:t xml:space="preserve">R </w:t>
                                </w:r>
                              </w:p>
                            </w:txbxContent>
                          </wps:txbx>
                          <wps:bodyPr rot="0" vert="horz" wrap="square" lIns="91440" tIns="45720" rIns="91440" bIns="45720" anchor="t" anchorCtr="0" upright="1">
                            <a:noAutofit/>
                          </wps:bodyPr>
                        </wps:wsp>
                        <wps:wsp>
                          <wps:cNvPr id="5134" name="Text Box 76"/>
                          <wps:cNvSpPr txBox="1">
                            <a:spLocks noChangeArrowheads="1"/>
                          </wps:cNvSpPr>
                          <wps:spPr bwMode="auto">
                            <a:xfrm>
                              <a:off x="8820" y="3855"/>
                              <a:ext cx="360" cy="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37046" w:rsidRPr="00CE6270" w:rsidRDefault="00837046" w:rsidP="00EB7E64">
                                <w:pPr>
                                  <w:rPr>
                                    <w:rFonts w:ascii="VNI-Times" w:hAnsi="VNI-Times"/>
                                    <w:b/>
                                  </w:rPr>
                                </w:pPr>
                                <w:r>
                                  <w:rPr>
                                    <w:rFonts w:ascii="VNI-Times" w:hAnsi="VNI-Times"/>
                                    <w:b/>
                                  </w:rPr>
                                  <w:t xml:space="preserve">R </w:t>
                                </w:r>
                              </w:p>
                            </w:txbxContent>
                          </wps:txbx>
                          <wps:bodyPr rot="0" vert="horz" wrap="square" lIns="91440" tIns="45720" rIns="91440" bIns="45720" anchor="t" anchorCtr="0" upright="1">
                            <a:noAutofit/>
                          </wps:bodyPr>
                        </wps:wsp>
                        <wps:wsp>
                          <wps:cNvPr id="5136" name="Text Box 77"/>
                          <wps:cNvSpPr txBox="1">
                            <a:spLocks noChangeArrowheads="1"/>
                          </wps:cNvSpPr>
                          <wps:spPr bwMode="auto">
                            <a:xfrm>
                              <a:off x="8685" y="4830"/>
                              <a:ext cx="360" cy="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37046" w:rsidRPr="00CE6270" w:rsidRDefault="00837046" w:rsidP="00EB7E64">
                                <w:pPr>
                                  <w:rPr>
                                    <w:rFonts w:ascii="VNI-Times" w:hAnsi="VNI-Times"/>
                                    <w:b/>
                                  </w:rPr>
                                </w:pPr>
                                <w:r>
                                  <w:rPr>
                                    <w:rFonts w:ascii="VNI-Times" w:hAnsi="VNI-Times"/>
                                    <w:b/>
                                  </w:rPr>
                                  <w:t xml:space="preserve">S </w:t>
                                </w:r>
                              </w:p>
                            </w:txbxContent>
                          </wps:txbx>
                          <wps:bodyPr rot="0" vert="horz" wrap="square" lIns="91440" tIns="45720" rIns="91440" bIns="45720" anchor="t" anchorCtr="0" upright="1">
                            <a:noAutofit/>
                          </wps:bodyPr>
                        </wps:wsp>
                        <wps:wsp>
                          <wps:cNvPr id="5138" name="Text Box 78"/>
                          <wps:cNvSpPr txBox="1">
                            <a:spLocks noChangeArrowheads="1"/>
                          </wps:cNvSpPr>
                          <wps:spPr bwMode="auto">
                            <a:xfrm>
                              <a:off x="7590" y="4065"/>
                              <a:ext cx="360" cy="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37046" w:rsidRPr="00CE6270" w:rsidRDefault="00837046" w:rsidP="00EB7E64">
                                <w:pPr>
                                  <w:rPr>
                                    <w:rFonts w:ascii="VNI-Times" w:hAnsi="VNI-Times"/>
                                    <w:b/>
                                  </w:rPr>
                                </w:pPr>
                                <w:r>
                                  <w:rPr>
                                    <w:rFonts w:ascii="VNI-Times" w:hAnsi="VNI-Times"/>
                                    <w:b/>
                                  </w:rPr>
                                  <w:t xml:space="preserve">C </w:t>
                                </w:r>
                              </w:p>
                            </w:txbxContent>
                          </wps:txbx>
                          <wps:bodyPr rot="0" vert="horz" wrap="square" lIns="91440" tIns="45720" rIns="91440" bIns="45720" anchor="t" anchorCtr="0" upright="1">
                            <a:noAutofit/>
                          </wps:bodyPr>
                        </wps:wsp>
                        <wps:wsp>
                          <wps:cNvPr id="5139" name="Text Box 79"/>
                          <wps:cNvSpPr txBox="1">
                            <a:spLocks noChangeArrowheads="1"/>
                          </wps:cNvSpPr>
                          <wps:spPr bwMode="auto">
                            <a:xfrm>
                              <a:off x="9360" y="2520"/>
                              <a:ext cx="126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37046" w:rsidRPr="00CE6270" w:rsidRDefault="00837046" w:rsidP="00EB7E64">
                                <w:pPr>
                                  <w:rPr>
                                    <w:rFonts w:ascii="VNI-Times" w:hAnsi="VNI-Times"/>
                                    <w:sz w:val="22"/>
                                    <w:szCs w:val="22"/>
                                  </w:rPr>
                                </w:pPr>
                                <w:r w:rsidRPr="00CE6270">
                                  <w:rPr>
                                    <w:rFonts w:ascii="VNI-Times" w:hAnsi="VNI-Times"/>
                                    <w:sz w:val="22"/>
                                    <w:szCs w:val="22"/>
                                  </w:rPr>
                                  <w:t>Tuï ngaäm</w:t>
                                </w:r>
                              </w:p>
                            </w:txbxContent>
                          </wps:txbx>
                          <wps:bodyPr rot="0" vert="horz" wrap="square" lIns="91440" tIns="45720" rIns="91440" bIns="45720" anchor="t" anchorCtr="0" upright="1">
                            <a:noAutofit/>
                          </wps:bodyPr>
                        </wps:wsp>
                        <wps:wsp>
                          <wps:cNvPr id="5140" name="Text Box 80"/>
                          <wps:cNvSpPr txBox="1">
                            <a:spLocks noChangeArrowheads="1"/>
                          </wps:cNvSpPr>
                          <wps:spPr bwMode="auto">
                            <a:xfrm>
                              <a:off x="9345" y="4575"/>
                              <a:ext cx="126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37046" w:rsidRPr="00CE6270" w:rsidRDefault="00837046" w:rsidP="00EB7E64">
                                <w:pPr>
                                  <w:rPr>
                                    <w:rFonts w:ascii="VNI-Times" w:hAnsi="VNI-Times"/>
                                    <w:sz w:val="22"/>
                                    <w:szCs w:val="22"/>
                                  </w:rPr>
                                </w:pPr>
                                <w:r w:rsidRPr="00CE6270">
                                  <w:rPr>
                                    <w:rFonts w:ascii="VNI-Times" w:hAnsi="VNI-Times"/>
                                    <w:sz w:val="22"/>
                                    <w:szCs w:val="22"/>
                                  </w:rPr>
                                  <w:t>Tuï ngaäm</w:t>
                                </w:r>
                              </w:p>
                            </w:txbxContent>
                          </wps:txbx>
                          <wps:bodyPr rot="0" vert="horz" wrap="square" lIns="91440" tIns="45720" rIns="91440" bIns="45720" anchor="t" anchorCtr="0" upright="1">
                            <a:noAutofit/>
                          </wps:bodyPr>
                        </wps:wsp>
                        <wps:wsp>
                          <wps:cNvPr id="5142" name="Text Box 81"/>
                          <wps:cNvSpPr txBox="1">
                            <a:spLocks noChangeArrowheads="1"/>
                          </wps:cNvSpPr>
                          <wps:spPr bwMode="auto">
                            <a:xfrm>
                              <a:off x="7860" y="1905"/>
                              <a:ext cx="126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37046" w:rsidRPr="00CE6270" w:rsidRDefault="00837046" w:rsidP="00EB7E64">
                                <w:pPr>
                                  <w:rPr>
                                    <w:rFonts w:ascii="VNI-Times" w:hAnsi="VNI-Times"/>
                                    <w:sz w:val="22"/>
                                    <w:szCs w:val="22"/>
                                  </w:rPr>
                                </w:pPr>
                                <w:r>
                                  <w:rPr>
                                    <w:rFonts w:ascii="VNI-Times" w:hAnsi="VNI-Times"/>
                                    <w:sz w:val="22"/>
                                    <w:szCs w:val="22"/>
                                  </w:rPr>
                                  <w:t>Maùy neùn</w:t>
                                </w:r>
                              </w:p>
                            </w:txbxContent>
                          </wps:txbx>
                          <wps:bodyPr rot="0" vert="horz" wrap="square" lIns="91440" tIns="45720" rIns="91440" bIns="45720" anchor="t" anchorCtr="0" upright="1">
                            <a:noAutofit/>
                          </wps:bodyPr>
                        </wps:wsp>
                        <wps:wsp>
                          <wps:cNvPr id="5143" name="Text Box 82"/>
                          <wps:cNvSpPr txBox="1">
                            <a:spLocks noChangeArrowheads="1"/>
                          </wps:cNvSpPr>
                          <wps:spPr bwMode="auto">
                            <a:xfrm>
                              <a:off x="6840" y="4500"/>
                              <a:ext cx="1260" cy="7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37046" w:rsidRPr="00CE6270" w:rsidRDefault="00837046" w:rsidP="00EB7E64">
                                <w:pPr>
                                  <w:jc w:val="center"/>
                                  <w:rPr>
                                    <w:rFonts w:ascii="VNI-Times" w:hAnsi="VNI-Times"/>
                                    <w:sz w:val="22"/>
                                    <w:szCs w:val="22"/>
                                  </w:rPr>
                                </w:pPr>
                                <w:r>
                                  <w:rPr>
                                    <w:rFonts w:ascii="VNI-Times" w:hAnsi="VNI-Times"/>
                                    <w:sz w:val="22"/>
                                    <w:szCs w:val="22"/>
                                  </w:rPr>
                                  <w:t>Quaït daøn ngöng</w:t>
                                </w:r>
                              </w:p>
                            </w:txbxContent>
                          </wps:txbx>
                          <wps:bodyPr rot="0" vert="horz" wrap="square" lIns="91440" tIns="45720" rIns="91440" bIns="45720" anchor="t" anchorCtr="0" upright="1">
                            <a:noAutofit/>
                          </wps:bodyPr>
                        </wps:wsp>
                        <wps:wsp>
                          <wps:cNvPr id="5145" name="Text Box 83"/>
                          <wps:cNvSpPr txBox="1">
                            <a:spLocks noChangeArrowheads="1"/>
                          </wps:cNvSpPr>
                          <wps:spPr bwMode="auto">
                            <a:xfrm>
                              <a:off x="5970" y="2205"/>
                              <a:ext cx="180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37046" w:rsidRPr="00CE6270" w:rsidRDefault="00837046" w:rsidP="00EB7E64">
                                <w:pPr>
                                  <w:rPr>
                                    <w:rFonts w:ascii="VNI-Times" w:hAnsi="VNI-Times"/>
                                    <w:sz w:val="22"/>
                                    <w:szCs w:val="22"/>
                                  </w:rPr>
                                </w:pPr>
                                <w:r>
                                  <w:rPr>
                                    <w:rFonts w:ascii="VNI-Times" w:hAnsi="VNI-Times"/>
                                    <w:sz w:val="22"/>
                                    <w:szCs w:val="22"/>
                                  </w:rPr>
                                  <w:t>Baûo veä quaù taûi</w:t>
                                </w:r>
                              </w:p>
                            </w:txbxContent>
                          </wps:txbx>
                          <wps:bodyPr rot="0" vert="horz" wrap="square" lIns="91440" tIns="45720" rIns="91440" bIns="45720" anchor="t" anchorCtr="0" upright="1">
                            <a:noAutofit/>
                          </wps:bodyPr>
                        </wps:wsp>
                        <wps:wsp>
                          <wps:cNvPr id="5146" name="Text Box 84"/>
                          <wps:cNvSpPr txBox="1">
                            <a:spLocks noChangeArrowheads="1"/>
                          </wps:cNvSpPr>
                          <wps:spPr bwMode="auto">
                            <a:xfrm>
                              <a:off x="5580" y="4500"/>
                              <a:ext cx="90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37046" w:rsidRPr="00CE6270" w:rsidRDefault="00837046" w:rsidP="00EB7E64">
                                <w:pPr>
                                  <w:rPr>
                                    <w:rFonts w:ascii="VNI-Times" w:hAnsi="VNI-Times"/>
                                    <w:sz w:val="22"/>
                                    <w:szCs w:val="22"/>
                                  </w:rPr>
                                </w:pPr>
                                <w:r>
                                  <w:rPr>
                                    <w:rFonts w:ascii="VNI-Times" w:hAnsi="VNI-Times"/>
                                    <w:sz w:val="22"/>
                                    <w:szCs w:val="22"/>
                                  </w:rPr>
                                  <w:t xml:space="preserve">Mass </w:t>
                                </w:r>
                              </w:p>
                            </w:txbxContent>
                          </wps:txbx>
                          <wps:bodyPr rot="0" vert="horz" wrap="square" lIns="91440" tIns="45720" rIns="91440" bIns="45720" anchor="t" anchorCtr="0" upright="1">
                            <a:noAutofit/>
                          </wps:bodyPr>
                        </wps:wsp>
                        <wps:wsp>
                          <wps:cNvPr id="5147" name="Text Box 85"/>
                          <wps:cNvSpPr txBox="1">
                            <a:spLocks noChangeArrowheads="1"/>
                          </wps:cNvSpPr>
                          <wps:spPr bwMode="auto">
                            <a:xfrm>
                              <a:off x="5010" y="3630"/>
                              <a:ext cx="108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37046" w:rsidRPr="00CE6270" w:rsidRDefault="00837046" w:rsidP="00EB7E64">
                                <w:pPr>
                                  <w:rPr>
                                    <w:rFonts w:ascii="VNI-Times" w:hAnsi="VNI-Times"/>
                                    <w:sz w:val="22"/>
                                    <w:szCs w:val="22"/>
                                  </w:rPr>
                                </w:pPr>
                                <w:r>
                                  <w:rPr>
                                    <w:rFonts w:ascii="VNI-Times" w:hAnsi="VNI-Times"/>
                                    <w:sz w:val="22"/>
                                    <w:szCs w:val="22"/>
                                  </w:rPr>
                                  <w:t>Ñoâminoâ</w:t>
                                </w:r>
                              </w:p>
                            </w:txbxContent>
                          </wps:txbx>
                          <wps:bodyPr rot="0" vert="horz" wrap="square" lIns="91440" tIns="45720" rIns="91440" bIns="45720" anchor="t" anchorCtr="0" upright="1">
                            <a:noAutofit/>
                          </wps:bodyPr>
                        </wps:wsp>
                        <wps:wsp>
                          <wps:cNvPr id="5148" name="Freeform 86"/>
                          <wps:cNvSpPr>
                            <a:spLocks/>
                          </wps:cNvSpPr>
                          <wps:spPr bwMode="auto">
                            <a:xfrm>
                              <a:off x="4575" y="2655"/>
                              <a:ext cx="180" cy="720"/>
                            </a:xfrm>
                            <a:custGeom>
                              <a:avLst/>
                              <a:gdLst>
                                <a:gd name="T0" fmla="*/ 180 w 180"/>
                                <a:gd name="T1" fmla="*/ 0 h 720"/>
                                <a:gd name="T2" fmla="*/ 0 w 180"/>
                                <a:gd name="T3" fmla="*/ 180 h 720"/>
                                <a:gd name="T4" fmla="*/ 180 w 180"/>
                                <a:gd name="T5" fmla="*/ 540 h 720"/>
                                <a:gd name="T6" fmla="*/ 0 w 180"/>
                                <a:gd name="T7" fmla="*/ 720 h 720"/>
                              </a:gdLst>
                              <a:ahLst/>
                              <a:cxnLst>
                                <a:cxn ang="0">
                                  <a:pos x="T0" y="T1"/>
                                </a:cxn>
                                <a:cxn ang="0">
                                  <a:pos x="T2" y="T3"/>
                                </a:cxn>
                                <a:cxn ang="0">
                                  <a:pos x="T4" y="T5"/>
                                </a:cxn>
                                <a:cxn ang="0">
                                  <a:pos x="T6" y="T7"/>
                                </a:cxn>
                              </a:cxnLst>
                              <a:rect l="0" t="0" r="r" b="b"/>
                              <a:pathLst>
                                <a:path w="180" h="720">
                                  <a:moveTo>
                                    <a:pt x="180" y="0"/>
                                  </a:moveTo>
                                  <a:cubicBezTo>
                                    <a:pt x="90" y="45"/>
                                    <a:pt x="0" y="90"/>
                                    <a:pt x="0" y="180"/>
                                  </a:cubicBezTo>
                                  <a:cubicBezTo>
                                    <a:pt x="0" y="270"/>
                                    <a:pt x="180" y="450"/>
                                    <a:pt x="180" y="540"/>
                                  </a:cubicBezTo>
                                  <a:cubicBezTo>
                                    <a:pt x="180" y="630"/>
                                    <a:pt x="30" y="690"/>
                                    <a:pt x="0" y="720"/>
                                  </a:cubicBezTo>
                                </a:path>
                              </a:pathLst>
                            </a:custGeom>
                            <a:noFill/>
                            <a:ln w="19050" cmpd="sng">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149" name="Line 87"/>
                          <wps:cNvCnPr/>
                          <wps:spPr bwMode="auto">
                            <a:xfrm>
                              <a:off x="4590" y="2850"/>
                              <a:ext cx="1080" cy="0"/>
                            </a:xfrm>
                            <a:prstGeom prst="line">
                              <a:avLst/>
                            </a:prstGeom>
                            <a:noFill/>
                            <a:ln w="19050">
                              <a:solidFill>
                                <a:srgbClr val="000000"/>
                              </a:solidFill>
                              <a:prstDash val="sysDot"/>
                              <a:round/>
                              <a:headEnd/>
                              <a:tailEnd type="triangle" w="med" len="med"/>
                            </a:ln>
                            <a:extLst>
                              <a:ext uri="{909E8E84-426E-40DD-AFC4-6F175D3DCCD1}">
                                <a14:hiddenFill xmlns:a14="http://schemas.microsoft.com/office/drawing/2010/main">
                                  <a:noFill/>
                                </a14:hiddenFill>
                              </a:ext>
                            </a:extLst>
                          </wps:spPr>
                          <wps:bodyPr/>
                        </wps:wsp>
                        <wps:wsp>
                          <wps:cNvPr id="5150" name="Line 88"/>
                          <wps:cNvCnPr/>
                          <wps:spPr bwMode="auto">
                            <a:xfrm>
                              <a:off x="4770" y="3180"/>
                              <a:ext cx="900" cy="0"/>
                            </a:xfrm>
                            <a:prstGeom prst="line">
                              <a:avLst/>
                            </a:prstGeom>
                            <a:noFill/>
                            <a:ln w="19050">
                              <a:solidFill>
                                <a:srgbClr val="000000"/>
                              </a:solidFill>
                              <a:prstDash val="sysDot"/>
                              <a:round/>
                              <a:headEnd/>
                              <a:tailEnd type="triangle" w="med" len="med"/>
                            </a:ln>
                            <a:extLst>
                              <a:ext uri="{909E8E84-426E-40DD-AFC4-6F175D3DCCD1}">
                                <a14:hiddenFill xmlns:a14="http://schemas.microsoft.com/office/drawing/2010/main">
                                  <a:noFill/>
                                </a14:hiddenFill>
                              </a:ext>
                            </a:extLst>
                          </wps:spPr>
                          <wps:bodyPr/>
                        </wps:wsp>
                        <wps:wsp>
                          <wps:cNvPr id="5151" name="Text Box 89"/>
                          <wps:cNvSpPr txBox="1">
                            <a:spLocks noChangeArrowheads="1"/>
                          </wps:cNvSpPr>
                          <wps:spPr bwMode="auto">
                            <a:xfrm>
                              <a:off x="3060" y="2655"/>
                              <a:ext cx="1800" cy="91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37046" w:rsidRPr="00CE6270" w:rsidRDefault="00837046" w:rsidP="00EB7E64">
                                <w:pPr>
                                  <w:rPr>
                                    <w:rFonts w:ascii="VNI-Times" w:hAnsi="VNI-Times"/>
                                    <w:sz w:val="22"/>
                                    <w:szCs w:val="22"/>
                                  </w:rPr>
                                </w:pPr>
                                <w:r>
                                  <w:rPr>
                                    <w:rFonts w:ascii="VNI-Times" w:hAnsi="VNI-Times"/>
                                    <w:sz w:val="22"/>
                                    <w:szCs w:val="22"/>
                                  </w:rPr>
                                  <w:t>Töø bor maïch khoái trong ñeán</w:t>
                                </w:r>
                              </w:p>
                            </w:txbxContent>
                          </wps:txbx>
                          <wps:bodyPr rot="0" vert="horz" wrap="square" lIns="91440" tIns="45720" rIns="91440" bIns="45720" anchor="t" anchorCtr="0" upright="1">
                            <a:noAutofit/>
                          </wps:bodyPr>
                        </wps:wsp>
                      </wpg:grpSp>
                      <wps:wsp>
                        <wps:cNvPr id="64512" name="Text Box 90"/>
                        <wps:cNvSpPr txBox="1">
                          <a:spLocks noChangeArrowheads="1"/>
                        </wps:cNvSpPr>
                        <wps:spPr bwMode="auto">
                          <a:xfrm>
                            <a:off x="5918" y="4877"/>
                            <a:ext cx="504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37046" w:rsidRPr="007104B5" w:rsidRDefault="00837046" w:rsidP="00EB7E64">
                              <w:pPr>
                                <w:rPr>
                                  <w:rFonts w:ascii="VNI-Times" w:hAnsi="VNI-Times"/>
                                  <w:i/>
                                  <w:sz w:val="22"/>
                                  <w:szCs w:val="22"/>
                                </w:rPr>
                              </w:pPr>
                              <w:r>
                                <w:rPr>
                                  <w:rFonts w:ascii="VNI-Times" w:hAnsi="VNI-Times"/>
                                  <w:i/>
                                  <w:sz w:val="22"/>
                                  <w:szCs w:val="22"/>
                                </w:rPr>
                                <w:t>Hình 1: Maïch ñieân cuïc noùng maùy laïnh treo töôøng</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0259" o:spid="_x0000_s1050" style="position:absolute;left:0;text-align:left;margin-left:10.05pt;margin-top:17.15pt;width:422.6pt;height:174.85pt;z-index:251931648" coordorigin="3758,1623" coordsize="7560,37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WSkToxcAANkoAQAOAAAAZHJzL2Uyb0RvYy54bWzsXdty20iSfd+I/QcEH2dDFnEHGK2eaFuW&#10;ZyM8045t7bxDJCQymiS4AGXJPTH/vifrXiAgkRKFluzygwwSxUJVIisz6+Slfvrr/WrpfS3rZlGt&#10;z0b+u/HIK9fTarZY35yN/vfy4iQbec22WM+KZbUuz0bfymb015//8z9+uttMyqCaV8tZWXvoZN1M&#10;7jZno/l2u5mcnjbTebkqmnfVplzj5nVVr4otPtY3p7O6uEPvq+VpMB4np3dVPdvU1bRsGnx7zm+O&#10;fmb9X1+X0+2v19dNufWWZyOMbcv+1uzvFf09/fmnYnJTF5v5YiqGUTxhFKtiscZDVVfnxbbwbuvF&#10;TlerxbSumup6+25arU6r6+vFtGRzwGz8cWs2n+rqdsPmcjO5u9koMoG0LTo9udvpP75+qb3FDO9u&#10;HMT5yFsXK7wm9mSPfwUS3W1uJmj5qd78tvlS83ni8nM1/b3B7dP2ffp8wxt7V3d/r2bosrjdVoxE&#10;99f1irrA5L179ia+qTdR3m+9Kb6MwyQdB3hhU9wLgmAc5zF/V9M5Xij9Lkxj8BZu+0kQynsfxe/T&#10;OBE/DtM8orunxYQ/mA1WDI7PjH1Qk9TkSEKbHCn1054qvfJjkaJjSpIgxoRCf4cUY5otkSIfq3sd&#10;pBC/fAopIpsU2UuTIk2JGenlh4GYkiSFH8QJZww/iBL55gVXdPxuOpek2P1lLykgjRq94JrnLbjf&#10;5sWmZOu4oWVkcFgsyfrr12Lp5ZyqrJFcaA1fZd66+jAv1jflL3Vd3c3LYoYx+dQe/Gz8gD40WKOP&#10;LrsOQvUTWJGpmGzqZvuprFYeXZyNyuVysWlocsWk+Pq52fKlJlvR1+vqYrFc4vtislx7d5xLx+wX&#10;TbVczOgu3Wzqm6sPy9oDJSAP2D82P9wxm0EmrmesN6LCR3G9LRZLfo2xLtfUH6aD8YgrLoz/lY/z&#10;j9nHLDqJguTjSTQ+Pz/55eJDdJJc+Gl8Hp5/+HDu/5uG5keT+WI2K9c0OqkY/Gg/PhAqiot0pRqs&#10;WViTvWD/did7ag+DCTHMSv7PZsdeP71xEk3N5KqafcPbryuu6aCZcTGv6j9G3h203Nmo+b/boi5H&#10;3vK/1+Cg3I8iUovsQxSnJHJr886VeadYT9HV2Wg78vjlhy1XpbebenEzx5N89lrX1S8Q9tcLxgx6&#10;VIJXsbAekbtY3rYa4uvi5XSQXgxZyLQF4x6mifzxGLKP1FDii1tKBSXjnMvdNN5VQX7k4yb9MB8z&#10;O0MtorYGGkjWpJKqF3VZkkXl+UyA0AuCVGoJnAMlC+c4CNggzJKAcYHQ74mf+0ySp1h89CIN2vrE&#10;fEzFx0zIKxIVk+ktlzPUXgoW6NqZWNI3M8Eil+jherWE0faXU2/s3XnQDkJh6DYYgGoTJmNv7kXg&#10;dDYW3SgwG0VBT1ewCVRXPR2BX1STOO0bE0S/atU7JqwE3SjPe8aEN6tb9U0PxpJqlOZZT1dQuqpV&#10;z/SIrVUbf5yFPV2Bu3S73hn6Jtlzv4/svkn3/s5M0oMZo76hmcTvm6ZJez/Ok76+9qK+b5LfD5M+&#10;+vvmC+idJ4lp/QrSJO0ZW2C+gp55BuYLgKHd9wYg4fQz+0dmvYEs8/tGZr6B/t7MdxAEWd9aCsx3&#10;0DdP8w2QkOgbWe8bgHRS8qeYc1sHgup+LWQSrqAXsTnjxs2mamifQgIKSuCSG2usPcm0nsZ4GdSY&#10;bWjwPLR6oDFoTY2l6Hy4MUhJjdkm5tGe+c7qksnrRxuTQGAz3G+KtOJZ8/0mCa3Lm+83TV/M099v&#10;orQu2WD2myotPGqOhUUK8rEXRGuLNd9vqoGYKt/xPN67mCq4f6/BiKkG1lT5UwQH18BL2khJPfKA&#10;lFxxbbkptsT4xJN0SdY807fe/GxEKpVurKqv5WXFmmz1Bh9rXIxS35/eXi2m78s/zNY+yRnQzM+E&#10;gt6wToIISxxfW1+GEaev7Nnuz/7Eu4nCjm4YVoC+Q26nYWrskVDd7JF65HaP9ifxG4yahqnMC/51&#10;mHATqP11zve4hzxBzqA12CTjvGPRB2peE41etEVv+xMfKBSw/oUkhD9OeOetZ5LuP5hCPkClLhJl&#10;YgItEskBHUKinKzK3ffpM2uzzUNkJegp70UkUt/6J4pKccp5q00lmA58OGoF2JS3P/H34CcAeToY&#10;yQ/F3FpkUkM6hE5+KEdmM76fxPy9Wszkw8zQs96PUND/+ieSUME4FGxjP5Zsj4MJFYzTzqXlZxF/&#10;SJtQckgHESons2yXowI/4a/WIhTZKXrWexEqCAFS0gPsjqKUP9ZvyULa4bDhdHIUnkiymaknJa/Z&#10;MPSOqgeT8aarzQwYwfqGSfJ+xMLBM4Csvmt4ZiBQAoKUQz2fF+vSg/aBJSMAiQ/rL7X41I9oetfA&#10;H/9GwBO7+qeEoCT4sIvQSJQTy1SgyHx1YYVIz4RELwXGucTQ2HqQOAStMAGDkpnTs5jo1g+1ghQd&#10;nrwwyIylty8gwoF4EELW5EFmqx+RB9Mg5XotC6CTMEUNgDkePDbIfmQe1FDtw5A1bRUsyJpBxUf3&#10;FXKUNaMtVxSbIGuaCSs2iLCjtXjsuwGwydDjNNYANsMExFp1ALYJ0DkAm9wBnUC/A7ChgrTfw8e2&#10;ToHJ2Bb1EA3WkmrlAOxLYHSaHr1UC7A/VFRzAHYbGuebXgdgM7BUuAscgN3rG+Go26UDsFtAkQOw&#10;odAcgE12P8P5TK9KJ7rsAOw9CSXRYhuXdQB222vnAGwW7O3iC19PfOEA4GESI05dghIcwGbxyEcE&#10;DztCDB2A/VIRukcGDwWSrdI2XiSKnHgQG3gTwBZ5Ciyq8xhOFAdgDxglfmQeNAFs81pl6HBcW2cl&#10;ED8pp5xIA3r5bA/KW2Ee7Zy7tLWLBEEmwNYpRhhhKG8424PoqhxNLNsDMQUw2LvBa5fuIbNCXLoH&#10;29TJZBbmHv2O0j2wLCiiyfSdIYyQrQuX7rFHimh3ahlRdddbxoNWuwUOQQfWHfrwQNgFSzBy6R7I&#10;a70EiK0gfpfuwRNxeh0iLt3D9r3BJFDM00s0SETdiuIw+1IXKApK50J1Oj9dugc5W7T3E84ETTPr&#10;DQBKdekeHfksLt2j10HF47wueTIoQfEPpu+4dA9s6ly6h0qA6XLVuHSPx3NWXLrHnl4/l+6xH6Fc&#10;uoerxiGc6UYA/5Oj2t9CNY5hvGWUr2l4KrAX0QjoMTwVzlv2dj0VBDi9eM0lAsbgaTB50KV7FJM3&#10;C7K/oLfsIQ8Zyo7ZkLVL9zCKNh5UjLAfwFZebZXuwesiWDA1DBWzDKFRycgB2FTIEZVENLzVE9rv&#10;AGxGKVevyIBFXb2iFkzs0j06ixsJxHO/+jYu3WO3OpRL9+hF0126x0jCv1b8uUv3cOkeIgNoPzzT&#10;pXu4dA+qxObqFbFYOgPTfcPQhzULV056IPBQhUazdA+kdzsA24GHA9YrIgBbhZFzHnTpHm9Yir8g&#10;gL1vukfcjr9+8XSPPEC5d0r3CPJM1GqXSW2IwBPZHjwMHDFU8sAX/atM1kPUR3u0fwfDuPu4l2H0&#10;RKyir/kaNVM99nJ0Evokath1zHuHWmx/qOasy9M9tYJdmKFs1I9XA/LIq3EolybVTTVcmqFIoNg/&#10;AbCL21DGVqAOjttAnxc4EObI3La3vIdLyMy3CcUpIC+Xb5MHsmpxzHlTp/e15fZblfeAts0VeHBg&#10;S9cKDJSecyvwTazAweS9HcKCctoH7kK7uM3J+5c+AOxF5f1Adq0KfGF2LT8sSwRk7GXX6nrNBg9m&#10;ucgpCRJcgJe1fmDZoZT9fWwLl45KfCEL19t+2yD0osJBdjh17Wy0Kmc4b63E+ah0henBUH+dR9Qd&#10;mUMHk4cqVIhzpVkVdi+uNHgxj0KxN1VHjkrtK3amZLLwl+jqhUfPORDxrXKbjQGjAtAztK/ktpAK&#10;1VuSz3HbcY/ffKvcZqO9qPVzILd1a9yUDjeGWg2JAS2+cxp3yENh3yhXEkpr7ncFZLw/4tTNlRlO&#10;+f5+uBLLyll6zXRerorm3XGCwukcNZPvDsbVH+Y7HBbV0sJOGjppWE3Lplmsb3pTFXDgscmVADsP&#10;1NHW/oOqfUAz4yCPlmZ2FqGzCOH/J8vNkIEo9PR0bssIYmbcRhX43rwd6DTu0dOw6OhPk9ue5dmg&#10;wxgZtyXSg9/CVnz+/RE92S+I8zluOz632Z4Nfl7aIfhypyZNuUbWqLLQpI7blqI4MdzbPyCSR6e3&#10;mrJNZPE+dxcrsZXou9CpzpvBXGu8Uu8QBQromGXOlaxMMOoVaPuudcbd0csEJxFFA1JkXsKTrbXM&#10;VDvhR/0f5RJnsjYPHpl6ePA6uczImTaIPn+zVXYH8ALHaRi1bMLneECSjM7OJI7L2kh0DjCGVf5+&#10;5f62RyVkMdkWi+XH9ezRlg4vPCJeSJzasicP9p4Y9mSciWPXdzk1pX2Ni1L4EJ0kF376xuJoBolS&#10;IF5UfuNf6qmHT71qnTaWYtPDFT59eKAY9yNnoMcy2j7dib6kMg/sbIWdfff0ttl+KqsVLQB57rlR&#10;EFcV0P0Ezuc1h//rxANkmYU4dlWA6LqRKkyMRri92wAIquoFaYrjrkaX6lF/OfXCbJwnqIPM/ufI&#10;lXrcpXocGuYwZXCkKeu03U49Fe3GfZ2ZFVR8f+xTFZXO3qAVVfVlTome4UEoqYZWbxD/r7/kMAaJ&#10;urafmy2xRl1Ot96SwrO8Lftbn43qkXd1NrrixN4U27loS5dkwvFX5s1ZQirp+OvFEl2sq3U58gAI&#10;1bfNolr/+jv1R89YVV/Ly4qu+Bl/4vewGejd0mMwJN2oq4wqFAGO2yAzw0/SnGkB2VuQIDyZWyB+&#10;nDOHkrzFXqK4BZYUT7L7tz/xAfrjnELyyaghVhaE2FIKbphlYhxpnLL9pnzYCZiWxkcc1vEkTJHo&#10;x6jQR8dmW1e/I/IMJHVk7CYjbSNMXtKvWBJd3p8uq6bkvMUJL94AY2ZaA4aAVF78QXcpbG8m1hbh&#10;qO4Iuru62Jz9UEfQwa6IW/6gg33iJFNErlkS+lBOEEOh396NQagwSyFw4Y8/LmhK7GZvqYAXQUg+&#10;EaJPkHTA2C2K2oHffuL2VK6Y64ORF8SMNoKPtNsDmVHHA7Grf8IAYzankIdxmnJ5GKTt+Nz98dDl&#10;AoYtCVm5jyJLotbbK2c9rBl5FB2eXGmbzDWxnR8IryceVHg9yz6A5X8gDxr6N5ce8tBvx2P4FKnR&#10;vVeXzPTUbO9BMPXXZ62+VX5TOBLnt4Oz/zolneK8KITiBQdrz4/jvPnCRZ6RpLNzEeKD/eWmpCNg&#10;hO00gp44R3L/kECXlTy00nRyrieeelYXdwhUPQ0AfpyuisWb1qutHAPsO56hVxW37eS7CK3quO0H&#10;jgWCbGtlFmBj8XRuS3zhKQzTdpxjyAw85yp0rsLehAJiRngPjMA07DCOwYxUdQv9aMNOiD7ayeJ7&#10;p2gnP2AYJHGbDSDHpmf60PT5OCPYjgBkqvljcZsq9eO47X61XDevjttuJjf15rcNISesFtSX2lvM&#10;zkbEISrg6xOqfW48bASYQDpyySgNxhkbhTiRAWJJm6P0xnQs9ayqFhjHhJeQC1ZVUeqqFih+qGSf&#10;LqL1pR4OQiJzgcv7/4E/HWfuLkuPu1msMBB12M3R4z47qCUzM9SyfTTuk2IBHsI5/6ygz9ViW9be&#10;crE6G2Uoaicd8vOymCEmj8koEZ/HtSDVZnERoP0ZjyQQFO5uMKwJvr90oLJi2Af0jGNYd/Kk0mAK&#10;pDcY1kTqh2NYFRHkJCwLauRq9qqafYPBUVc8jOxrWeNiXtV/oITWa4rq0AYCt5N6TSaF0nOTCUb2&#10;S5hMpqGUwWXETO+c2w56o6d0uNjqGVU2w0jU3EDmhzDYtZ2kfJzUiCvHP62qMmkdG3+GVcpIun++&#10;lkEtBs0QtfS85XoU2+JH1Yfz6zbV9fbdtFqdwl2+mJan3xX+TNsOA4SBjf4MblOrLGuvTbXG3Lb4&#10;dW6Lh8mpSu3KNjCwn8FtMVxqTLblbV+u0gSO235obrMBZqScPoPbEvLUkSbNuZWg7Q4F0Dhue43c&#10;ZtuyA8k5G2xOngc2i1qtkGrCdpU2nOM8F7GCHQNSbCwb7lmx8YQcsv3VDreJHYNzpP3YMQQUK8x3&#10;DJckh95X9x42EVqzEsbkbe/xvQwzFofXvwCer+o4tAPrlQX4KLc+huer+ElZzlx9AXfK6yxwfrgL&#10;ojcWmVs5IufKh7fzfZCfXKCcwUl0EcUneTrOTsZ+/h5gTJRH5xf/JteIOkWGhW4+2yagbEqkGsbM&#10;69I/N+b0kCaY1exA14g1fBYxAD6X//PEOJmqzFG97f3VPYNgA+UceCtAn4gjF7k++LRfgaS7qp7x&#10;+Du62tQPF4+MfXKXt2WGotX0H1+HlBnCmgrAuyS1tB2vZAZd4I5yl+7EZDqZsSTyqIVygdRmuUAk&#10;RZ3M2FNmKP+MkxkTiAIZj+FDmO7IDEWrgWWGsDNCKrXiZIYMubaU7PMOZ3Z2Bqmbve0MlQ3jZIYt&#10;MxTip/cmilaDyow0QhwX7aODCBsmJzOczODgHVa5JTaH25soP7KTGbbMUOiZlhmKVoPKjEyGFQdB&#10;uy6F25vwPQZWT31z9WFZezh37mx0wf6JzZqxrtzehJdiZLtYtU0jOEZv07i98TCeoaIBnMywZAZO&#10;E97ZmyhaDSszUonXu72JmQ5qCAMnMwByDWdnqJgOJzNsmdFhZyhaDSszpJ0RZu1kOWdnODtjJkkw&#10;nMxQkTlOZtgyQ2Wg6L2JotWwMiOR0XbZTn1dioyiZG/nN3F7k+FkhoqpcjLDlhkqJ0PLDEWrQWVG&#10;GqOcHIuZHPO4cudrfSSGweEZLIqD4+V9qavPwDNUZJyTGbbMUDlHWmYoWg0qM3K2AyG/SdyO6vep&#10;KC8zNFxQlzM0BjM0uLlLgVJOaFhCgxycraAuXqCCaDWw0KAjcCg5I247W53QUNt55zkZDgWFgwC+&#10;Fyc0ZM10FdUV7UZoZIpWgwqNlJJUSWhQYWA7QsMJDSc0FooEw1kaKrzRWRq2paHS6dT2JFO0GlRo&#10;JJkI69otqKCFBh2UxzzvE15HwsWPX1wIghhuWRejcZQYjVDFNzqhYQuN3Ty1TNFqUKERU6oJiwUN&#10;diwN1GpzmAaSR1yQxpBBGqEKcHRCwxYauw7XTNFqWKEhS3vuWhrqyGiHgzocdLjdiQpwdDLDlhmq&#10;6qLenShaDSsz6DhQMjRQ7bqV3OpTDWDnPHGGBrO1hhMaKsLRCQ1baKgojYu6LK+reuVlilZCaDBm&#10;3Xyupr83BCcYbhUOLTdUaePq7u/VDMchF7fbikUXSMxBHO7HXCJs85G0gz1V+aBdwMI891ce6Gcc&#10;260PIYdQUad8oz8cL069YrjUWrqHEC2vGtFR4OJ5ZhPAwkaTzl4AAqkm9KjOfhBkazXq7Ak7Q9UI&#10;NlR3T7AEVaOeeUHwqyaYk+4HuRWv/4hzdsK5hzrs8gjyTdXQ6d2XmDl0yCULNMRMcA46yxp53nno&#10;jNlwGjq9e+IOfZS5OE5cVLKX0Jm+33X4uAwsEsA974LrPnmEpfmd4EmazO3VYvq+/IMfj21/Mn8R&#10;yOoQ9uhgjHPmtr/Whrjdo/3J/o1S0fxrKGyietI1fL0+zQ4xm6ee2e1NVxscetCsbx4JSOovqoIj&#10;EkRZ+b44ne+/Og7eAFK2u1KonLaztZ2KL2IlgTIzhvnQw1ciGVWII/V6jVwpRaQy/HMPD6WnnxfN&#10;nCctNt+a82rLxciDq8jbfttAs2/rBTssAzXCz0arcjbyluWaX3Evw+usQmXUyVIRe3ahmMeWjzR6&#10;7hp2XMsQpRt9qvRh1EPOzMjZgzk1FbhvKPSPjn9VEI5j1HpxNvpXPs4/Zh+z6CQKko8n0fjcnQr+&#10;8KngPk4Bl+a1LMOX/Tkhm+FYBFIEXTsMrCfKDcl9trvBku8Rya6mlqupVUzMI4qU1jg4bz1U9sVb&#10;scMGL1KcRKjKtyNB+ObDABoGKuSZ+4BDICWiLGWvTivKeEwBFyRB9B7LSRBX+WKvQ86eIUGU3fem&#10;JMjdDSxl6NgbHCY0X0zPi21hfmYg4qQMqnm1nJX1z/8vAAAAAP//AwBQSwMEFAAGAAgAAAAhABcD&#10;0aPgAAAACQEAAA8AAABkcnMvZG93bnJldi54bWxMj0FrwkAQhe+F/odlhN7qJkYlxGxEpO1JCtVC&#10;6W3MjkkwuxuyaxL/faen9jYz7/Hme/l2Mq0YqPeNswrieQSCbOl0YysFn6fX5xSED2g1ts6Sgjt5&#10;2BaPDzlm2o32g4ZjqASHWJ+hgjqELpPSlzUZ9HPXkWXt4nqDgde+krrHkcNNKxdRtJYGG8sfauxo&#10;X1N5Pd6MgrcRx10SvwyH62V//z6t3r8OMSn1NJt2GxCBpvBnhl98RoeCmc7uZrUXrYJFFLNTQbJM&#10;QLCerlc8nPmQLiOQRS7/Nyh+AAAA//8DAFBLAQItABQABgAIAAAAIQC2gziS/gAAAOEBAAATAAAA&#10;AAAAAAAAAAAAAAAAAABbQ29udGVudF9UeXBlc10ueG1sUEsBAi0AFAAGAAgAAAAhADj9If/WAAAA&#10;lAEAAAsAAAAAAAAAAAAAAAAALwEAAF9yZWxzLy5yZWxzUEsBAi0AFAAGAAgAAAAhAINZKROjFwAA&#10;2SgBAA4AAAAAAAAAAAAAAAAALgIAAGRycy9lMm9Eb2MueG1sUEsBAi0AFAAGAAgAAAAhABcD0aPg&#10;AAAACQEAAA8AAAAAAAAAAAAAAAAA/RkAAGRycy9kb3ducmV2LnhtbFBLBQYAAAAABAAEAPMAAAAK&#10;GwAAAAA=&#10;">
                <v:group id="Group 7" o:spid="_x0000_s1051" style="position:absolute;left:3758;top:1623;width:7560;height:3315" coordorigin="3060,1905" coordsize="7560,331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ERAacUAAADeAAAADwAAAGRycy9kb3ducmV2LnhtbERPS2vCQBC+F/oflin0&#10;VjcxNEjqKiK1eAhCVSi9DdkxCWZnQ3bN49+7BaG3+fies1yPphE9da62rCCeRSCIC6trLhWcT7u3&#10;BQjnkTU2lknBRA7Wq+enJWbaDvxN/dGXIoSwy1BB5X2bSemKigy6mW2JA3exnUEfYFdK3eEQwk0j&#10;51GUSoM1h4YKW9pWVFyPN6Pga8Bhk8SffX69bKff0/vhJ49JqdeXcfMBwtPo/8UP916H+dE8TeDv&#10;nXCDXN0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GBEQGnFAAAA3gAA&#10;AA8AAAAAAAAAAAAAAAAAqgIAAGRycy9kb3ducmV2LnhtbFBLBQYAAAAABAAEAPoAAACcAwAAAAA=&#10;">
                  <v:group id="Group 8" o:spid="_x0000_s1052" style="position:absolute;left:7759;top:2325;width:1256;height:1246" coordorigin="7759,2325" coordsize="1256,124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763YHcQAAADeAAAADwAAAGRycy9kb3ducmV2LnhtbERPTYvCMBC9C/sfwgh7&#10;07SuylKNIrIuexBBXRBvQzO2xWZSmtjWf28Ewds83ufMl50pRUO1KywriIcRCOLU6oIzBf/HzeAb&#10;hPPIGkvLpOBODpaLj94cE21b3lNz8JkIIewSVJB7XyVSujQng25oK+LAXWxt0AdYZ1LX2IZwU8pR&#10;FE2lwYJDQ44VrXNKr4ebUfDbYrv6in+a7fWyvp+Pk91pG5NSn/1uNQPhqfNv8cv9p8P8aDQdw/Od&#10;cINcPA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763YHcQAAADeAAAA&#10;DwAAAAAAAAAAAAAAAACqAgAAZHJzL2Rvd25yZXYueG1sUEsFBgAAAAAEAAQA+gAAAJsDAAAAAA==&#10;">
                    <v:oval id="Oval 9" o:spid="_x0000_s1053" style="position:absolute;left:7759;top:2325;width:1256;height:124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JJi6sAA&#10;AADeAAAADwAAAGRycy9kb3ducmV2LnhtbERP22oCMRB9L/gPYQTfauKCIqtRRND62K79gOlm9oKb&#10;SUhSXf++KRT6Nodzne1+tIO4U4i9Yw2LuQJBXDvTc6vh83p6XYOICdng4Jg0PCnCfjd52WJp3IM/&#10;6F6lVuQQjiVq6FLypZSx7shinDtPnLnGBYspw9BKE/CRw+0gC6VW0mLPuaFDT8eO6lv1bTWcm7Yy&#10;FffXQp19sw42vPn3L61n0/GwAZFoTP/iP/fF5PmqWC3h9518g9z9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XJJi6sAAAADeAAAADwAAAAAAAAAAAAAAAACYAgAAZHJzL2Rvd25y&#10;ZXYueG1sUEsFBgAAAAAEAAQA9QAAAIUDAAAAAA==&#10;" filled="f" strokeweight="1.5pt"/>
                    <v:group id="Group 10" o:spid="_x0000_s1054" style="position:absolute;left:7759;top:2834;width:1004;height:614" coordorigin="6090,7523" coordsize="1410,90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DPj8cQAAADeAAAADwAAAGRycy9kb3ducmV2LnhtbERPTYvCMBC9L/gfwgh7&#10;W9O6WKQaRURlDyKsCuJtaMa22ExKE9v67zeCsLd5vM+ZL3tTiZYaV1pWEI8iEMSZ1SXnCs6n7dcU&#10;hPPIGivLpOBJDpaLwcccU207/qX26HMRQtilqKDwvk6ldFlBBt3I1sSBu9nGoA+wyaVusAvhppLj&#10;KEqkwZJDQ4E1rQvK7seHUbDrsFt9x5t2f7+tn9fT5HDZx6TU57BfzUB46v2/+O3+0WF+NE4SeL0T&#10;bpCLP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cDPj8cQAAADeAAAA&#10;DwAAAAAAAAAAAAAAAACqAgAAZHJzL2Rvd25yZXYueG1sUEsFBgAAAAAEAAQA+gAAAJsDAAAAAA==&#10;">
                      <v:shape id="Freeform 11" o:spid="_x0000_s1055" style="position:absolute;left:6191;top:7909;width:1140;height:255;rotation:-9913563fd;visibility:visible;mso-wrap-style:square;v-text-anchor:top" coordsize="2565,4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CJKI8UA&#10;AADeAAAADwAAAGRycy9kb3ducmV2LnhtbERPTWvCQBC9F/wPyxS8SN0oaNvoJkiLWHoQqiL0NmTH&#10;JHR3NmZXE/99tyD0No/3Ocu8t0ZcqfW1YwWTcQKCuHC65lLBYb9+egHhA7JG45gU3MhDng0elphq&#10;1/EXXXehFDGEfYoKqhCaVEpfVGTRj11DHLmTay2GCNtS6ha7GG6NnCbJXFqsOTZU2NBbRcXP7mIV&#10;vJ4Zu9l2/73pR5+38jgz746MUsPHfrUAEagP/+K7+0PH+cl0/gx/78QbZPYL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oIkojxQAAAN4AAAAPAAAAAAAAAAAAAAAAAJgCAABkcnMv&#10;ZG93bnJldi54bWxQSwUGAAAAAAQABAD1AAAAigMAAAAA&#10;" path="m,360c123,180,247,,342,v95,,218,300,228,360c580,420,361,420,399,360,437,300,684,,798,v114,,266,300,285,360c1102,420,884,420,912,360,940,300,1140,,1254,v114,,323,300,342,360c1615,420,1340,420,1368,360,1396,300,1653,,1767,v114,,266,300,285,360c2071,420,1843,420,1881,360,1919,300,2166,,2280,v114,,199,180,285,360e" filled="f" strokeweight="1.5pt">
                        <v:path arrowok="t" o:connecttype="custom" o:connectlocs="0,219;152,0;253,219;177,219;355,0;481,219;405,219;557,0;709,219;608,219;785,0;912,219;836,219;1013,0;1140,219" o:connectangles="0,0,0,0,0,0,0,0,0,0,0,0,0,0,0"/>
                      </v:shape>
                      <v:line id="Line 12" o:spid="_x0000_s1056" style="position:absolute;flip:x y;visibility:visible;mso-wrap-style:square" from="6090,7523" to="6318,770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wocXsYAAADeAAAADwAAAGRycy9kb3ducmV2LnhtbESPQWvCQBCF74X+h2UK3pqNQURSN0Fb&#10;Cl61Suttmp0mqdnZkN1q/PfOoeBthvfmvW+W5eg6daYhtJ4NTJMUFHHlbcu1gf3H+/MCVIjIFjvP&#10;ZOBKAcri8WGJufUX3tJ5F2slIRxyNNDE2Odah6ohhyHxPbFoP35wGGUdam0HvEi463SWpnPtsGVp&#10;aLCn14aq0+7PGeg5zLLj9+f62NVZ3MwOb3rx9WvM5GlcvYCKNMa7+f96YwU/zebCK+/IDLq4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MKHF7GAAAA3gAAAA8AAAAAAAAA&#10;AAAAAAAAoQIAAGRycy9kb3ducmV2LnhtbFBLBQYAAAAABAAEAPkAAACUAwAAAAA=&#10;" strokeweight="1.5pt"/>
                      <v:line id="Line 13" o:spid="_x0000_s1057" style="position:absolute;flip:x y;visibility:visible;mso-wrap-style:square" from="7272,8243" to="7500,842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Ea5xcIAAADeAAAADwAAAGRycy9kb3ducmV2LnhtbERPS4vCMBC+C/6HMII3TS0iWo2iuwhe&#10;1wfqbWzGttpMSpPV7r/fCIK3+fieM1s0phQPql1hWcGgH4EgTq0uOFOw3617YxDOI2ssLZOCP3Kw&#10;mLdbM0y0ffIPPbY+EyGEXYIKcu+rREqX5mTQ9W1FHLirrQ36AOtM6hqfIdyUMo6ikTRYcGjIsaKv&#10;nNL79tcoqNgN4/PluDqXWew3w8O3HJ9uSnU7zXIKwlPjP+K3e6PD/CgeTeD1TrhBzv8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XEa5xcIAAADeAAAADwAAAAAAAAAAAAAA&#10;AAChAgAAZHJzL2Rvd25yZXYueG1sUEsFBgAAAAAEAAQA+QAAAJADAAAAAA==&#10;" strokeweight="1.5pt"/>
                    </v:group>
                    <v:group id="Group 14" o:spid="_x0000_s1058" style="position:absolute;left:7854;top:2418;width:1004;height:614;rotation:9018349fd" coordorigin="6090,7523" coordsize="1410,90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NXJesgAAADeAAAADwAAAGRycy9kb3ducmV2LnhtbESPT08CQQzF7yZ+h0lN&#10;uMkMmCgsDMQYDWr0wJ8Ax2an7K7sdDY7Iyzfnh5MvLXp63vvN513vlYnamMV2MKgb0AR58FVXFjY&#10;rN/uR6BiQnZYByYLF4own93eTDFz4cxLOq1SocSEY4YWypSaTOuYl+Qx9kNDLLdDaD0mWdtCuxbP&#10;Yu5rPTTmUXusWBJKbOilpPy4+vUWxh9m57ha/yyOrz5+xU+/f/jeWtu7654noBJ16V/89/3upL4Z&#10;PgmA4MgMenYFAAD//wMAUEsBAi0AFAAGAAgAAAAhAKL4T1MEAQAA7AEAABMAAAAAAAAAAAAAAAAA&#10;AAAAAFtDb250ZW50X1R5cGVzXS54bWxQSwECLQAUAAYACAAAACEAbAbV/tgAAACZAQAACwAAAAAA&#10;AAAAAAAAAAA1AQAAX3JlbHMvLnJlbHNQSwECLQAUAAYACAAAACEAMy8FnkEAAAA5AAAAFQAAAAAA&#10;AAAAAAAAAAA2AgAAZHJzL2dyb3Vwc2hhcGV4bWwueG1sUEsBAi0AFAAGAAgAAAAhAHjVyXrIAAAA&#10;3gAAAA8AAAAAAAAAAAAAAAAAqgIAAGRycy9kb3ducmV2LnhtbFBLBQYAAAAABAAEAPoAAACfAwAA&#10;AAA=&#10;">
                      <v:shape id="Freeform 15" o:spid="_x0000_s1059" style="position:absolute;left:6191;top:7909;width:1140;height:255;rotation:-9913563fd;visibility:visible;mso-wrap-style:square;v-text-anchor:top" coordsize="2565,4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V7hEcUA&#10;AADeAAAADwAAAGRycy9kb3ducmV2LnhtbERPS2sCMRC+F/wPYYReSs0qqO1qFLFIiwfBB0Jvw2bc&#10;XUwm6ya66783QqG3+fieM5231ogb1b50rKDfS0AQZ06XnCs47FfvHyB8QNZoHJOCO3mYzzovU0y1&#10;a3hLt13IRQxhn6KCIoQqldJnBVn0PVcRR+7kaoshwjqXusYmhlsjB0kykhZLjg0FVrQsKDvvrlbB&#10;54WxGW72v9/t2/qeH4fmy5FR6rXbLiYgArXhX/zn/tFxfjIY9+H5TrxBzh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NXuERxQAAAN4AAAAPAAAAAAAAAAAAAAAAAJgCAABkcnMv&#10;ZG93bnJldi54bWxQSwUGAAAAAAQABAD1AAAAigMAAAAA&#10;" path="m,360c123,180,247,,342,v95,,218,300,228,360c580,420,361,420,399,360,437,300,684,,798,v114,,266,300,285,360c1102,420,884,420,912,360,940,300,1140,,1254,v114,,323,300,342,360c1615,420,1340,420,1368,360,1396,300,1653,,1767,v114,,266,300,285,360c2071,420,1843,420,1881,360,1919,300,2166,,2280,v114,,199,180,285,360e" filled="f" strokeweight="1.5pt">
                        <v:path arrowok="t" o:connecttype="custom" o:connectlocs="0,219;152,0;253,219;177,219;355,0;481,219;405,219;557,0;709,219;608,219;785,0;912,219;836,219;1013,0;1140,219" o:connectangles="0,0,0,0,0,0,0,0,0,0,0,0,0,0,0"/>
                      </v:shape>
                      <v:line id="Line 16" o:spid="_x0000_s1060" style="position:absolute;flip:x y;visibility:visible;mso-wrap-style:square" from="6090,7523" to="6318,770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IaxAcYAAADeAAAADwAAAGRycy9kb3ducmV2LnhtbESPT2vCQBTE74LfYXlCb2ZjqkFSV1FL&#10;wat/SvX2zL4m0ezbkN1q+u27QsHjMDO/YWaLztTiRq2rLCsYRTEI4tzqigsFh/3HcArCeWSNtWVS&#10;8EsOFvN+b4aZtnfe0m3nCxEg7DJUUHrfZFK6vCSDLrINcfC+bWvQB9kWUrd4D3BTyySOU2mw4rBQ&#10;YkPrkvLr7scoaNiNk9P5a3Wqi8Rvxp/vcnq8KPUy6JZvIDx1/hn+b2+0gnQyeU3hcSdcATn/A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ACGsQHGAAAA3gAAAA8AAAAAAAAA&#10;AAAAAAAAoQIAAGRycy9kb3ducmV2LnhtbFBLBQYAAAAABAAEAPkAAACUAwAAAAA=&#10;" strokeweight="1.5pt"/>
                      <v:line id="Line 17" o:spid="_x0000_s1061" style="position:absolute;flip:x y;visibility:visible;mso-wrap-style:square" from="7272,8243" to="7500,842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8oUmscAAADeAAAADwAAAGRycy9kb3ducmV2LnhtbESPT2vCQBTE74LfYXlCb2bT1H+k2Yi2&#10;CF5rK+rtNfuapM2+DdlV47d3C4Ueh5n5DZMte9OIC3WutqzgMYpBEBdW11wq+HjfjBcgnEfW2Fgm&#10;BTdysMyHgwxTba/8RpedL0WAsEtRQeV9m0rpiooMusi2xMH7sp1BH2RXSt3hNcBNI5M4nkmDNYeF&#10;Clt6qaj42Z2NgpbdJDl9Htanpkz8drJ/lYvjt1IPo371DMJT7//Df+2tVjCbTp/m8HsnXAGZ3wE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vyhSaxwAAAN4AAAAPAAAAAAAA&#10;AAAAAAAAAKECAABkcnMvZG93bnJldi54bWxQSwUGAAAAAAQABAD5AAAAlQMAAAAA&#10;" strokeweight="1.5pt"/>
                    </v:group>
                  </v:group>
                  <v:group id="Group 18" o:spid="_x0000_s1062" style="position:absolute;left:7905;top:3960;width:1080;height:1066" coordorigin="7759,2325" coordsize="1256,124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79OrsMAAADeAAAADwAAAGRycy9kb3ducmV2LnhtbERPTYvCMBC9L/gfwgje&#10;1rRKRapRRFQ8yMKqIN6GZmyLzaQ0sa3/3hwW9vh438t1byrRUuNKywricQSCOLO65FzB9bL/noNw&#10;HlljZZkUvMnBejX4WmKqbce/1J59LkIIuxQVFN7XqZQuK8igG9uaOHAP2xj0ATa51A12IdxUchJF&#10;M2mw5NBQYE3bgrLn+WUUHDrsNtN4156ej+37fkl+bqeYlBoN+80ChKfe/4v/3EetYJYk07A33AlX&#10;QK4+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Dv06uwwAAAN4AAAAP&#10;AAAAAAAAAAAAAAAAAKoCAABkcnMvZG93bnJldi54bWxQSwUGAAAAAAQABAD6AAAAmgMAAAAA&#10;">
                    <v:oval id="Oval 19" o:spid="_x0000_s1063" style="position:absolute;left:7759;top:2325;width:1256;height:124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ID0WcMA&#10;AADeAAAADwAAAGRycy9kb3ducmV2LnhtbESP3WoCMRSE7wu+QziCdzWrouhqFCmovWxXH+C4OfuD&#10;m5OQpLq+vSkUejnMzDfMZtebTtzJh9aygsk4A0FcWt1yreByPrwvQYSIrLGzTAqeFGC3HbxtMNf2&#10;wd90L2ItEoRDjgqaGF0uZSgbMhjG1hEnr7LeYEzS11J7fCS46eQ0yxbSYMtpoUFHHw2Vt+LHKDhW&#10;daELbs/T7OiqpTf+5L6uSo2G/X4NIlIf/8N/7U+tYDGfz1bweyddAbl9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8ID0WcMAAADeAAAADwAAAAAAAAAAAAAAAACYAgAAZHJzL2Rv&#10;d25yZXYueG1sUEsFBgAAAAAEAAQA9QAAAIgDAAAAAA==&#10;" filled="f" strokeweight="1.5pt"/>
                    <v:group id="Group 20" o:spid="_x0000_s1064" style="position:absolute;left:7759;top:2834;width:1004;height:614" coordorigin="6090,7523" coordsize="1410,90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5c8x1cUAAADeAAAADwAAAGRycy9kb3ducmV2LnhtbESPy4rCMBSG9wO+QzjC&#10;7Ma0OhWpRhEZh1mI4AXE3aE5tsXmpDSZtr69WQguf/4b32LVm0q01LjSsoJ4FIEgzqwuOVdwPm2/&#10;ZiCcR9ZYWSYFD3KwWg4+Fphq2/GB2qPPRRhhl6KCwvs6ldJlBRl0I1sTB+9mG4M+yCaXusEujJtK&#10;jqNoKg2WHB4KrGlTUHY//hsFvx1260n80+7ut83jekr2l11MSn0O+/UchKfev8Ov9p9WME2S7wAQ&#10;cAIKyOUT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OXPMdXFAAAA3gAA&#10;AA8AAAAAAAAAAAAAAAAAqgIAAGRycy9kb3ducmV2LnhtbFBLBQYAAAAABAAEAPoAAACcAwAAAAA=&#10;">
                      <v:shape id="Freeform 21" o:spid="_x0000_s1065" style="position:absolute;left:6191;top:7909;width:1140;height:255;rotation:-9913563fd;visibility:visible;mso-wrap-style:square;v-text-anchor:top" coordsize="2565,4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d6YB8cA&#10;AADeAAAADwAAAGRycy9kb3ducmV2LnhtbESPQWvCQBSE74L/YXmFXqRuLEZqdBVpEaUHQS0Fb4/s&#10;MwndfZtmtyb+e1coeBxm5htmvuysERdqfOVYwWiYgCDOna64UPB1XL+8gfABWaNxTAqu5GG56Pfm&#10;mGnX8p4uh1CICGGfoYIyhDqT0uclWfRDVxNH7+waiyHKppC6wTbCrZGvSTKRFiuOCyXW9F5S/nP4&#10;swqmv4xtujueNt3g81p8p+bDkVHq+albzUAE6sIj/N/eagWTNB2P4H4nXgG5uA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3emAfHAAAA3gAAAA8AAAAAAAAAAAAAAAAAmAIAAGRy&#10;cy9kb3ducmV2LnhtbFBLBQYAAAAABAAEAPUAAACMAwAAAAA=&#10;" path="m,360c123,180,247,,342,v95,,218,300,228,360c580,420,361,420,399,360,437,300,684,,798,v114,,266,300,285,360c1102,420,884,420,912,360,940,300,1140,,1254,v114,,323,300,342,360c1615,420,1340,420,1368,360,1396,300,1653,,1767,v114,,266,300,285,360c2071,420,1843,420,1881,360,1919,300,2166,,2280,v114,,199,180,285,360e" filled="f" strokeweight="1.5pt">
                        <v:path arrowok="t" o:connecttype="custom" o:connectlocs="0,219;152,0;253,219;177,219;355,0;481,219;405,219;557,0;709,219;608,219;785,0;912,219;836,219;1013,0;1140,219" o:connectangles="0,0,0,0,0,0,0,0,0,0,0,0,0,0,0"/>
                      </v:shape>
                      <v:line id="Line 22" o:spid="_x0000_s1066" style="position:absolute;flip:x y;visibility:visible;mso-wrap-style:square" from="6090,7523" to="6318,770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7vEf8YAAADeAAAADwAAAGRycy9kb3ducmV2LnhtbESPQWvCQBSE74L/YXlCb83GkEhIXUVb&#10;Cl6rLertNfuapGbfhuzWpP++KxQ8DjPzDbNcj6YVV+pdY1nBPIpBEJdWN1wpeD+8PuYgnEfW2Fom&#10;Bb/kYL2aTpZYaDvwG133vhIBwq5ABbX3XSGlK2sy6CLbEQfvy/YGfZB9JXWPQ4CbViZxvJAGGw4L&#10;NXb0XFN52f8YBR27NDl/Hrfntkr8Lv14kfnpW6mH2bh5AuFp9Pfwf3unFSyyLE3gdidcAbn6A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Ce7xH/GAAAA3gAAAA8AAAAAAAAA&#10;AAAAAAAAoQIAAGRycy9kb3ducmV2LnhtbFBLBQYAAAAABAAEAPkAAACUAwAAAAA=&#10;" strokeweight="1.5pt"/>
                      <v:line id="Line 23" o:spid="_x0000_s1067" style="position:absolute;flip:x y;visibility:visible;mso-wrap-style:square" from="7272,8243" to="7500,842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FJcC8UAAADeAAAADwAAAGRycy9kb3ducmV2LnhtbESPT2vCQBTE7wW/w/KE3nRjSESiq2hL&#10;wav/aL09s69JavZtyK4av70rCD0OM/MbZrboTC2u1LrKsoLRMAJBnFtdcaFgv/saTEA4j6yxtkwK&#10;7uRgMe+9zTDT9sYbum59IQKEXYYKSu+bTEqXl2TQDW1DHLxf2xr0QbaF1C3eAtzUMo6isTRYcVgo&#10;saGPkvLz9mIUNOyS+Hj6Xh3rIvbr5PApJz9/Sr33u+UUhKfO/4df7bVWME7TJIXnnXAF5Pw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qFJcC8UAAADeAAAADwAAAAAAAAAA&#10;AAAAAAChAgAAZHJzL2Rvd25yZXYueG1sUEsFBgAAAAAEAAQA+QAAAJMDAAAAAA==&#10;" strokeweight="1.5pt"/>
                    </v:group>
                    <v:group id="Group 24" o:spid="_x0000_s1068" style="position:absolute;left:7854;top:2418;width:1004;height:614;rotation:9018349fd" coordorigin="6090,7523" coordsize="1410,90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PCNg8gAAADeAAAADwAAAGRycy9kb3ducmV2LnhtbESPT2vCQBTE70K/w/IE&#10;b83GWoOmrlLE0lb04B/U4yP7mqRm34bsVtNv3xUKHoeZ+Q0zmbWmEhdqXGlZQT+KQRBnVpecK9jv&#10;3h5HIJxH1lhZJgW/5GA2fehMMNX2yhu6bH0uAoRdigoK7+tUSpcVZNBFtiYO3pdtDPogm1zqBq8B&#10;bir5FMeJNFhyWCiwpnlB2Xn7YxSMP+Oj5nL3/X5eGLdyS3MarA9K9brt6wsIT62/h//bH1pBMhw+&#10;J3C7E66AnP4BAAD//wMAUEsBAi0AFAAGAAgAAAAhAKL4T1MEAQAA7AEAABMAAAAAAAAAAAAAAAAA&#10;AAAAAFtDb250ZW50X1R5cGVzXS54bWxQSwECLQAUAAYACAAAACEAbAbV/tgAAACZAQAACwAAAAAA&#10;AAAAAAAAAAA1AQAAX3JlbHMvLnJlbHNQSwECLQAUAAYACAAAACEAMy8FnkEAAAA5AAAAFQAAAAAA&#10;AAAAAAAAAAA2AgAAZHJzL2dyb3Vwc2hhcGV4bWwueG1sUEsBAi0AFAAGAAgAAAAhAGjwjYPIAAAA&#10;3gAAAA8AAAAAAAAAAAAAAAAAqgIAAGRycy9kb3ducmV2LnhtbFBLBQYAAAAABAAEAPoAAACfAwAA&#10;AAA=&#10;">
                      <v:shape id="Freeform 25" o:spid="_x0000_s1069" style="position:absolute;left:6191;top:7909;width:1140;height:255;rotation:-9913563fd;visibility:visible;mso-wrap-style:square;v-text-anchor:top" coordsize="2565,4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Xul6MgA&#10;AADeAAAADwAAAGRycy9kb3ducmV2LnhtbESPQWvCQBSE74L/YXlCL1I3FqNtdJXSIhYPBbUUentk&#10;n0lw922aXU38965Q6HGYmW+YxaqzRlyo8ZVjBeNRAoI4d7riQsHXYf34DMIHZI3GMSm4kofVst9b&#10;YKZdyzu67EMhIoR9hgrKEOpMSp+XZNGPXE0cvaNrLIYom0LqBtsIt0Y+JclUWqw4LpRY01tJ+Wl/&#10;tgpefhnb9PPws+mG22vxnZp3R0aph0H3OgcRqAv/4b/2h1YwTdPJDO534hWQyxs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de6XoyAAAAN4AAAAPAAAAAAAAAAAAAAAAAJgCAABk&#10;cnMvZG93bnJldi54bWxQSwUGAAAAAAQABAD1AAAAjQMAAAAA&#10;" path="m,360c123,180,247,,342,v95,,218,300,228,360c580,420,361,420,399,360,437,300,684,,798,v114,,266,300,285,360c1102,420,884,420,912,360,940,300,1140,,1254,v114,,323,300,342,360c1615,420,1340,420,1368,360,1396,300,1653,,1767,v114,,266,300,285,360c2071,420,1843,420,1881,360,1919,300,2166,,2280,v114,,199,180,285,360e" filled="f" strokeweight="1.5pt">
                        <v:path arrowok="t" o:connecttype="custom" o:connectlocs="0,219;152,0;253,219;177,219;355,0;481,219;405,219;557,0;709,219;608,219;785,0;912,219;836,219;1013,0;1140,219" o:connectangles="0,0,0,0,0,0,0,0,0,0,0,0,0,0,0"/>
                      </v:shape>
                      <v:line id="Line 26" o:spid="_x0000_s1070" style="position:absolute;flip:x y;visibility:visible;mso-wrap-style:square" from="6090,7523" to="6318,770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lPzlcQAAADeAAAADwAAAGRycy9kb3ducmV2LnhtbERPTW+CQBC9N/E/bMakt7KUoCHoaqpN&#10;E6+1NpXbyI5Ay84Sdgv037sHkx5f3vd6O5lWDNS7xrKC5ygGQVxa3XCl4PTx9pSBcB5ZY2uZFPyR&#10;g+1m9rDGXNuR32k4+kqEEHY5Kqi973IpXVmTQRfZjjhwV9sb9AH2ldQ9jiHctDKJ46U02HBoqLGj&#10;fU3lz/HXKOjYpUlx+doVbZX4Q/r5KrPzt1KP8+llBcLT5P/Fd/dBK1guFmnYG+6EKyA3N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GU/OVxAAAAN4AAAAPAAAAAAAAAAAA&#10;AAAAAKECAABkcnMvZG93bnJldi54bWxQSwUGAAAAAAQABAD5AAAAkgMAAAAA&#10;" strokeweight="1.5pt"/>
                      <v:line id="Line 27" o:spid="_x0000_s1071" style="position:absolute;flip:x y;visibility:visible;mso-wrap-style:square" from="7272,8243" to="7500,842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R9WDsYAAADeAAAADwAAAGRycy9kb3ducmV2LnhtbESPQWvCQBSE74X+h+UJvdWNIYqmbkRb&#10;BK9qS/X2mn0msdm3IbuN8d+7gtDjMDPfMPNFb2rRUesqywpGwwgEcW51xYWCz/36dQrCeWSNtWVS&#10;cCUHi+z5aY6pthfeUrfzhQgQdikqKL1vUildXpJBN7QNcfBOtjXog2wLqVu8BLipZRxFE2mw4rBQ&#10;YkPvJeW/uz+joGGXxMef79WxLmK/Sb4+5PRwVupl0C/fQHjq/X/40d5oBZPxOJnB/U64AjK7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CkfVg7GAAAA3gAAAA8AAAAAAAAA&#10;AAAAAAAAoQIAAGRycy9kb3ducmV2LnhtbFBLBQYAAAAABAAEAPkAAACUAwAAAAA=&#10;" strokeweight="1.5pt"/>
                    </v:group>
                  </v:group>
                  <v:group id="Group 28" o:spid="_x0000_s1072" style="position:absolute;left:9255;top:2985;width:360;height:120" coordorigin="9255,2880" coordsize="360,1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BanCMUAAADeAAAADwAAAGRycy9kb3ducmV2LnhtbESPzYrCMBSF9wPzDuEO&#10;uBvTKpWhYxSRUVyIYB0Qd5fm2habm9LEtr69WQguD+ePb74cTC06al1lWUE8jkAQ51ZXXCj4P22+&#10;f0A4j6yxtkwKHuRgufj8mGOqbc9H6jJfiDDCLkUFpfdNKqXLSzLoxrYhDt7VtgZ9kG0hdYt9GDe1&#10;nETRTBqsODyU2NC6pPyW3Y2CbY/9ahr/dfvbdf24nJLDeR+TUqOvYfULwtPg3+FXe6cVzJIkCQAB&#10;J6CAXDw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GAWpwjFAAAA3gAA&#10;AA8AAAAAAAAAAAAAAAAAqgIAAGRycy9kb3ducmV2LnhtbFBLBQYAAAAABAAEAPoAAACcAwAAAAA=&#10;">
                    <v:line id="Line 29" o:spid="_x0000_s1073" style="position:absolute;visibility:visible;mso-wrap-style:square" from="9255,2880" to="9615,28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JBANMYAAADeAAAADwAAAGRycy9kb3ducmV2LnhtbESPwWrDMBBE74X8g9hAb7WcFofiWglN&#10;IJBDL3FD6HGRNraxtTKSmjj5+qpQ6HGYmTdMtZ7sIC7kQ+dYwSLLQRBrZzpuFBw/d0+vIEJENjg4&#10;JgU3CrBezR4qLI278oEudWxEgnAoUUEb41hKGXRLFkPmRuLknZ23GJP0jTQerwluB/mc50tpseO0&#10;0OJI25Z0X39bBfVen939xfenr82H1jv0B+y8Uo/z6f0NRKQp/of/2nujYFkUxQJ+76QrIFc/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ACQQDTGAAAA3gAAAA8AAAAAAAAA&#10;AAAAAAAAoQIAAGRycy9kb3ducmV2LnhtbFBLBQYAAAAABAAEAPkAAACUAwAAAAA=&#10;" strokeweight="3pt"/>
                    <v:line id="Line 30" o:spid="_x0000_s1074" style="position:absolute;visibility:visible;mso-wrap-style:square" from="9255,3000" to="9615,30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ELeQ8UAAADeAAAADwAAAGRycy9kb3ducmV2LnhtbESPQWsCMRSE7wX/Q3hCbzWrZUVWo6gg&#10;eOjFtRSPj+S5u7h5WZKo2/76RhA8DjPzDbNY9bYVN/KhcaxgPMpAEGtnGq4UfB93HzMQISIbbB2T&#10;gl8KsFoO3hZYGHfnA93KWIkE4VCggjrGrpAy6JoshpHriJN3dt5iTNJX0ni8J7ht5STLptJiw2mh&#10;xo62NelLebUKyr0+u79Pf/k5bb603qE/YOOVeh/26zmISH18hZ/tvVEwzfN8Ao876QrI5T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8ELeQ8UAAADeAAAADwAAAAAAAAAA&#10;AAAAAAChAgAAZHJzL2Rvd25yZXYueG1sUEsFBgAAAAAEAAQA+QAAAJMDAAAAAA==&#10;" strokeweight="3pt"/>
                  </v:group>
                  <v:group id="Group 31" o:spid="_x0000_s1075" style="position:absolute;left:9240;top:4530;width:360;height:120" coordorigin="9255,2880" coordsize="360,1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MQ5f8YAAADeAAAADwAAAGRycy9kb3ducmV2LnhtbESPQYvCMBSE7wv+h/CE&#10;va1plYpUo4io7EGEVUG8PZpnW2xeShPb+u83C8Ieh5n5hlmselOJlhpXWlYQjyIQxJnVJecKLufd&#10;1wyE88gaK8uk4EUOVsvBxwJTbTv+ofbkcxEg7FJUUHhfp1K6rCCDbmRr4uDdbWPQB9nkUjfYBbip&#10;5DiKptJgyWGhwJo2BWWP09Mo2HfYrSfxtj087pvX7Zwcr4eYlPoc9us5CE+9/w+/299awTRJkgn8&#10;3QlXQC5/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QxDl/xgAAAN4A&#10;AAAPAAAAAAAAAAAAAAAAAKoCAABkcnMvZG93bnJldi54bWxQSwUGAAAAAAQABAD6AAAAnQMAAAAA&#10;">
                    <v:line id="Line 32" o:spid="_x0000_s1076" style="position:absolute;visibility:visible;mso-wrap-style:square" from="9255,2880" to="9615,28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OfjrMUAAADeAAAADwAAAGRycy9kb3ducmV2LnhtbESPQWsCMRSE7wX/Q3gFbzXb2hVZjWIF&#10;wYMXVyk9PpLn7uLmZUmirv56Uyj0OMzMN8x82dtWXMmHxrGC91EGglg703Cl4HjYvE1BhIhssHVM&#10;Cu4UYLkYvMyxMO7Ge7qWsRIJwqFABXWMXSFl0DVZDCPXESfv5LzFmKSvpPF4S3Dbyo8sm0iLDaeF&#10;Gjta16TP5cUqKLf65B5jf/7++dppvUG/x8YrNXztVzMQkfr4H/5rb42CSZ7nn/B7J10BuXg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EOfjrMUAAADeAAAADwAAAAAAAAAA&#10;AAAAAAChAgAAZHJzL2Rvd25yZXYueG1sUEsFBgAAAAAEAAQA+QAAAJMDAAAAAA==&#10;" strokeweight="3pt"/>
                    <v:line id="Line 33" o:spid="_x0000_s1077" style="position:absolute;visibility:visible;mso-wrap-style:square" from="9255,3000" to="9615,30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6tGN8MAAADeAAAADwAAAGRycy9kb3ducmV2LnhtbERPXWvCMBR9H+w/hDvwbaabWEY1FjcQ&#10;fNhLuzH2eEmubbG5KUmsdb/eCMLO2+F8cdblZHsxkg+dYwUv8wwEsXam40bB99fu+Q1EiMgGe8ek&#10;4EIBys3jwxoL485c0VjHRqQSDgUqaGMcCimDbslimLuBOGkH5y3GRH0jjcdzKre9fM2yXFrsOC20&#10;ONBHS/pYn6yCeq8P7m/hjz+/759a79BX2HmlZk/TdgUi0hT/zff03ijIlwlwu5OugNxc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rRjfDAAAA3gAAAA8AAAAAAAAAAAAA&#10;AAAAoQIAAGRycy9kb3ducmV2LnhtbFBLBQYAAAAABAAEAPkAAACRAwAAAAA=&#10;" strokeweight="3pt"/>
                  </v:group>
                  <v:line id="Line 34" o:spid="_x0000_s1078" style="position:absolute;flip:x;visibility:visible;mso-wrap-style:square" from="8910,2610" to="9450,26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4TSgccAAADeAAAADwAAAGRycy9kb3ducmV2LnhtbESPQWvCQBSE7wX/w/IEb82mhURJs5Ei&#10;CIoUiRW9PrKvSUj2bchuNe2v7xYKPQ4z8w2TryfTixuNrrWs4CmKQRBXVrdcKzi/bx9XIJxH1thb&#10;JgVf5GBdzB5yzLS9c0m3k69FgLDLUEHj/ZBJ6aqGDLrIDsTB+7CjQR/kWEs94j3ATS+f4ziVBlsO&#10;Cw0OtGmo6k6fRkF5uOyXZYer/rJ8u34f3HGqd0elFvPp9QWEp8n/h//aO60gTZIkhd874QrI4gc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DhNKBxwAAAN4AAAAPAAAAAAAA&#10;AAAAAAAAAKECAABkcnMvZG93bnJldi54bWxQSwUGAAAAAAQABAD5AAAAlQMAAAAA&#10;" strokeweight="1.5pt">
                    <v:stroke endarrow="oval"/>
                  </v:line>
                  <v:line id="Line 35" o:spid="_x0000_s1079" style="position:absolute;visibility:visible;mso-wrap-style:square" from="9435,2595" to="9435,295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n4wOscAAADeAAAADwAAAGRycy9kb3ducmV2LnhtbESPQWvCQBSE74X+h+UVeqsbLbESXaUU&#10;rMVbUxG8PbLPJCb7Nu5uNP33XaHgcZiZb5jFajCtuJDztWUF41ECgriwuuZSwe5n/TID4QOyxtYy&#10;KfglD6vl48MCM22v/E2XPJQiQthnqKAKocuk9EVFBv3IdsTRO1pnMETpSqkdXiPctHKSJFNpsOa4&#10;UGFHHxUVTd4bBfs+58OpWbsW+8/N5rg/N/51q9Tz0/A+BxFoCPfwf/tLK5imafoGtzvxCsjlH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afjA6xwAAAN4AAAAPAAAAAAAA&#10;AAAAAAAAAKECAABkcnMvZG93bnJldi54bWxQSwUGAAAAAAQABAD5AAAAlQMAAAAA&#10;" strokeweight="1.5pt"/>
                  <v:line id="Line 36" o:spid="_x0000_s1080" style="position:absolute;visibility:visible;mso-wrap-style:square" from="9435,3090" to="9435,34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GkSMQAAADeAAAADwAAAGRycy9kb3ducmV2LnhtbERPy2rCQBTdF/yH4Ra6q5O2RCRmFBGs&#10;pbtGEdxdMjcPk7mTzkw0/fvOotDl4bzzzWR6cSPnW8sKXuYJCOLS6pZrBafj/nkJwgdkjb1lUvBD&#10;Hjbr2UOOmbZ3/qJbEWoRQ9hnqKAJYcik9GVDBv3cDsSRq6wzGCJ0tdQO7zHc9PI1SRbSYMuxocGB&#10;dg2VXTEaBeex4Mu127sex/fDoTp/d/7tU6mnx2m7AhFoCv/iP/eHVrBI0zTujXfiFZDrX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r4aRIxAAAAN4AAAAPAAAAAAAAAAAA&#10;AAAAAKECAABkcnMvZG93bnJldi54bWxQSwUGAAAAAAQABAD5AAAAkgMAAAAA&#10;" strokeweight="1.5pt"/>
                  <v:line id="Line 37" o:spid="_x0000_s1081" style="position:absolute;flip:x;visibility:visible;mso-wrap-style:square" from="8763,3435" to="9303,343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htG88cAAADeAAAADwAAAGRycy9kb3ducmV2LnhtbESP3YrCMBSE7xd8h3AE79Z0hfrTNYoI&#10;giIiVXFvD83ZtticlCZq3affCIKXw8x8w0znranEjRpXWlbw1Y9AEGdWl5wrOB1Xn2MQziNrrCyT&#10;ggc5mM86H1NMtL1zSreDz0WAsEtQQeF9nUjpsoIMur6tiYP3axuDPsgml7rBe4CbSg6iaCgNlhwW&#10;CqxpWVB2OVyNgnR73ozSC46r82j387d1+zZf75XqddvFNwhPrX+HX+21VjCM43gCzzvhCsjZP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yG0bzxwAAAN4AAAAPAAAAAAAA&#10;AAAAAAAAAKECAABkcnMvZG93bnJldi54bWxQSwUGAAAAAAQABAD5AAAAlQMAAAAA&#10;" strokeweight="1.5pt">
                    <v:stroke endarrow="oval"/>
                  </v:line>
                  <v:line id="Line 38" o:spid="_x0000_s1082" style="position:absolute;flip:x;visibility:visible;mso-wrap-style:square" from="8895,3435" to="9435,343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63gIsMAAADeAAAADwAAAGRycy9kb3ducmV2LnhtbESPy4rCMBSG94LvEI4wO00VLFKNIoKg&#10;zCzGC7g9NKdNsTkpSbSdt58sBmb589/4NrvBtuJNPjSOFcxnGQji0umGawX323G6AhEissbWMSn4&#10;oQC77Xi0wUK7ni/0vsZapBEOBSowMXaFlKE0ZDHMXEecvMp5izFJX0vtsU/jtpWLLMulxYbTg8GO&#10;DobK5/VlFcjzZ//tj4t7VVenzj3O5ivvB6U+JsN+DSLSEP/Df+2TVpAvl3kCSDgJBeT2F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ut4CLDAAAA3gAAAA8AAAAAAAAAAAAA&#10;AAAAoQIAAGRycy9kb3ducmV2LnhtbFBLBQYAAAAABAAEAPkAAACRAwAAAAA=&#10;" strokeweight="1.5pt"/>
                  <v:line id="Line 39" o:spid="_x0000_s1083" style="position:absolute;flip:x;visibility:visible;mso-wrap-style:square" from="8895,4200" to="9435,42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gGASMgAAADeAAAADwAAAGRycy9kb3ducmV2LnhtbESPQWvCQBSE70L/w/IK3nRjITGkrlIK&#10;BSWIxBZ7fWRfk2D2bchuk7S/3i0UPA4z8w2z2U2mFQP1rrGsYLWMQBCXVjdcKfh4f1ukIJxH1tha&#10;JgU/5GC3fZhtMNN25IKGs69EgLDLUEHtfZdJ6cqaDLql7YiD92V7gz7IvpK6xzHATSufoiiRBhsO&#10;CzV29FpTeT1/GwVFfjmsiyum7WV9/PzN3Wmq9iel5o/TyzMIT5O/h//be60gieNkBX93whWQ2xs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wgGASMgAAADeAAAADwAAAAAA&#10;AAAAAAAAAAChAgAAZHJzL2Rvd25yZXYueG1sUEsFBgAAAAAEAAQA+QAAAJYDAAAAAA==&#10;" strokeweight="1.5pt">
                    <v:stroke endarrow="oval"/>
                  </v:line>
                  <v:line id="Line 40" o:spid="_x0000_s1084" style="position:absolute;visibility:visible;mso-wrap-style:square" from="9420,4185" to="9420,454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GVZH8YAAADeAAAADwAAAGRycy9kb3ducmV2LnhtbESPQWvCQBSE74X+h+UJ3upGxVBSV5GC&#10;VXozFqG3R/aZxGTfprsbjf++KxR6HGbmG2a5HkwrruR8bVnBdJKAIC6srrlU8HXcvryC8AFZY2uZ&#10;FNzJw3r1/LTETNsbH+iah1JECPsMFVQhdJmUvqjIoJ/Yjjh6Z+sMhihdKbXDW4SbVs6SJJUGa44L&#10;FXb0XlHR5L1RcOpz/r40W9di/7HbnU8/jZ9/KjUeDZs3EIGG8B/+a++1gnSxSGfwuBOvgFz9A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ARlWR/GAAAA3gAAAA8AAAAAAAAA&#10;AAAAAAAAoQIAAGRycy9kb3ducmV2LnhtbFBLBQYAAAAABAAEAPkAAACUAwAAAAA=&#10;" strokeweight="1.5pt"/>
                  <v:line id="Line 41" o:spid="_x0000_s1085" style="position:absolute;visibility:visible;mso-wrap-style:square" from="8880,4905" to="9420,49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yn8hMcAAADeAAAADwAAAGRycy9kb3ducmV2LnhtbESPT2vCQBTE74V+h+UJ3urGiqGkriIF&#10;/9CbsQi9PbLPJCb7Nt3daPz2XaHQ4zAzv2EWq8G04krO15YVTCcJCOLC6ppLBV/HzcsbCB+QNbaW&#10;ScGdPKyWz08LzLS98YGueShFhLDPUEEVQpdJ6YuKDPqJ7Yijd7bOYIjSlVI7vEW4aeVrkqTSYM1x&#10;ocKOPioqmrw3Ck59zt+XZuNa7Le73fn00/jZp1Lj0bB+BxFoCP/hv/ZeK0jn83QGjzvxCsjlL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rKfyExwAAAN4AAAAPAAAAAAAA&#10;AAAAAAAAAKECAABkcnMvZG93bnJldi54bWxQSwUGAAAAAAQABAD5AAAAlQMAAAAA&#10;" strokeweight="1.5pt"/>
                  <v:line id="Line 42" o:spid="_x0000_s1086" style="position:absolute;visibility:visible;mso-wrap-style:square" from="9420,4680" to="9420,48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MBk8McAAADeAAAADwAAAGRycy9kb3ducmV2LnhtbESPQWvCQBSE70L/w/KE3nRjW4NEVykF&#10;a/HWtAjeHtlnEpN9m+5uNP33XaHgcZiZb5jVZjCtuJDztWUFs2kCgriwuuZSwffXdrIA4QOyxtYy&#10;KfglD5v1w2iFmbZX/qRLHkoRIewzVFCF0GVS+qIig35qO+LonawzGKJ0pdQOrxFuWvmUJKk0WHNc&#10;qLCjt4qKJu+NgkOf8/HcbF2L/ftudzr8NP55r9TjeHhdggg0hHv4v/2hFaTzefoCtzvxCsj1H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kwGTwxwAAAN4AAAAPAAAAAAAA&#10;AAAAAAAAAKECAABkcnMvZG93bnJldi54bWxQSwUGAAAAAAQABAD5AAAAlQMAAAAA&#10;" strokeweight="1.5pt"/>
                  <v:line id="Line 43" o:spid="_x0000_s1087" style="position:absolute;visibility:visible;mso-wrap-style:square" from="9420,4740" to="9420,49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4zBa8YAAADeAAAADwAAAGRycy9kb3ducmV2LnhtbESPQWvCQBSE74X+h+UVeqsbLQkSXUUK&#10;avHWtAjeHtlnEpN9m+5uNP33bqHQ4zAz3zDL9Wg6cSXnG8sKppMEBHFpdcOVgq/P7cschA/IGjvL&#10;pOCHPKxXjw9LzLW98Qddi1CJCGGfo4I6hD6X0pc1GfQT2xNH72ydwRClq6R2eItw08lZkmTSYMNx&#10;ocae3moq22IwCo5DwadLu3UdDrv9/nz8bv3rQannp3GzABFoDP/hv/a7VpClaZbC7514BeTqD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IuMwWvGAAAA3gAAAA8AAAAAAAAA&#10;AAAAAAAAoQIAAGRycy9kb3ducmV2LnhtbFBLBQYAAAAABAAEAPkAAACUAwAAAAA=&#10;" strokeweight="1.5pt"/>
                  <v:line id="Line 44" o:spid="_x0000_s1088" style="position:absolute;flip:x;visibility:visible;mso-wrap-style:square" from="8763,4905" to="9303,49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egYPMYAAADeAAAADwAAAGRycy9kb3ducmV2LnhtbESPQYvCMBSE78L+h/AW9qapgrVUo8jC&#10;gouIVBf3+miebbF5KU3U6q83guBxmJlvmNmiM7W4UOsqywqGgwgEcW51xYWCv/1PPwHhPLLG2jIp&#10;uJGDxfyjN8NU2ytndNn5QgQIuxQVlN43qZQuL8mgG9iGOHhH2xr0QbaF1C1eA9zUchRFsTRYcVgo&#10;saHvkvLT7mwUZOvD7yQ7YVIfJpv/+9ptu2K1Verrs1tOQXjq/Dv8aq+0gng8jmN43glXQM4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3oGDzGAAAA3gAAAA8AAAAAAAAA&#10;AAAAAAAAoQIAAGRycy9kb3ducmV2LnhtbFBLBQYAAAAABAAEAPkAAACUAwAAAAA=&#10;" strokeweight="1.5pt">
                    <v:stroke endarrow="oval"/>
                  </v:line>
                  <v:oval id="Oval 45" o:spid="_x0000_s1089" style="position:absolute;left:6450;top:2625;width:540;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qJB1sYA&#10;AADeAAAADwAAAGRycy9kb3ducmV2LnhtbESPQWvCQBSE70L/w/IKXqRurJiW1FWkVPRqFM+P7Gs2&#10;Nvs2Zrca/fWuIHgcZr4ZZjrvbC1O1PrKsYLRMAFBXDhdcalgt12+fYLwAVlj7ZgUXMjDfPbSm2Km&#10;3Zk3dMpDKWIJ+wwVmBCaTEpfGLLoh64hjt6vay2GKNtS6hbPsdzW8j1JUmmx4rhgsKFvQ8Vf/m8V&#10;pIftyiT1/md/HRzCerw55tfVUan+a7f4AhGoC8/wg17ryE0m6Qfc78QrIGc3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0qJB1sYAAADeAAAADwAAAAAAAAAAAAAAAACYAgAAZHJz&#10;L2Rvd25yZXYueG1sUEsFBgAAAAAEAAQA9QAAAIsDAAAAAA==&#10;" strokeweight="1.5pt"/>
                  <v:line id="Line 46" o:spid="_x0000_s1090" style="position:absolute;visibility:visible;mso-wrap-style:square" from="6870,2835" to="7770,283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r2a6sYAAADeAAAADwAAAGRycy9kb3ducmV2LnhtbESPUWvCMBSF3wf+h3CFvc3Uzk1XjSKF&#10;MefD2Ko/4JLctcXmpiRRu3+/CIM9Hs453+GsNoPtxIV8aB0rmE4yEMTamZZrBcfD68MCRIjIBjvH&#10;pOCHAmzWo7sVFsZd+YsuVaxFgnAoUEETY19IGXRDFsPE9cTJ+3beYkzS19J4vCa47WSeZc/SYstp&#10;ocGeyob0qTpbBRqr/Wc4vOvFiy/f8vzsSv5wSt2Ph+0SRKQh/of/2juj4Gn+OJvB7U66AnL9C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q9murGAAAA3gAAAA8AAAAAAAAA&#10;AAAAAAAAoQIAAGRycy9kb3ducmV2LnhtbFBLBQYAAAAABAAEAPkAAACUAwAAAAA=&#10;" strokeweight="1.5pt">
                    <v:stroke startarrow="oval" endarrow="oval"/>
                  </v:line>
                  <v:line id="Line 47" o:spid="_x0000_s1091" style="position:absolute;visibility:visible;mso-wrap-style:square" from="5865,2835" to="6585,283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YdwOscAAADeAAAADwAAAGRycy9kb3ducmV2LnhtbESP0WrCQBRE3wX/YblC3+qmrbFt6io1&#10;VLBFWtR+wCV7TYLZu0t2G+Pfu0LBx2FmzjCzRW8a0VHra8sKHsYJCOLC6ppLBb/71f0LCB+QNTaW&#10;ScGZPCzmw8EMM21PvKVuF0oRIewzVFCF4DIpfVGRQT+2jjh6B9saDFG2pdQtniLcNPIxSabSYM1x&#10;oUJHeUXFcfdnFLgvu/zIX/Pvz026/9kelweHplPqbtS/v4EI1Idb+L+91grS56dJCtc78QrI+QU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hh3A6xwAAAN4AAAAPAAAAAAAA&#10;AAAAAAAAAKECAABkcnMvZG93bnJldi54bWxQSwUGAAAAAAQABAD5AAAAlQMAAAAA&#10;" strokeweight="1.5pt">
                    <v:stroke endarrow="oval"/>
                  </v:line>
                  <v:shape id="Arc 48" o:spid="_x0000_s1092" style="position:absolute;left:6555;top:2730;width:318;height:180;flip:x y;visibility:visible;mso-wrap-style:square;v-text-anchor:top" coordsize="38096,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9de88YA&#10;AADeAAAADwAAAGRycy9kb3ducmV2LnhtbERPTU/CQBC9m/gfNmPiTbYqglQWoiZGw0EjCFwn3aHb&#10;2J2t3YEWfr17MPH48r6n897X6kBtrAIbuB5koIiLYCsuDXytXq7uQUVBtlgHJgNHijCfnZ9NMbeh&#10;4086LKVUKYRjjgacSJNrHQtHHuMgNMSJ24XWoyTYltq22KVwX+ubLBtpjxWnBocNPTsqvpd7b2Cz&#10;Hml5fdp2Q7c7LT4mp/cfOe6NubzoHx9ACfXyL/5zv1kDd+PbYdqb7qQroGe/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g9de88YAAADeAAAADwAAAAAAAAAAAAAAAACYAgAAZHJz&#10;L2Rvd25yZXYueG1sUEsFBgAAAAAEAAQA9QAAAIsDAAAAAA==&#10;" path="m38096,9262nfc34519,16797,26924,21599,18583,21600,10952,21600,3889,17574,-1,11010em38096,9262nsc34519,16797,26924,21599,18583,21600,10952,21600,3889,17574,-1,11010l18583,,38096,9262xe" filled="f" strokeweight="1.5pt">
                    <v:path arrowok="t" o:extrusionok="f" o:connecttype="custom" o:connectlocs="318,77;0,92;155,0" o:connectangles="0,0,0"/>
                  </v:shape>
                  <v:line id="Line 49" o:spid="_x0000_s1093" style="position:absolute;visibility:visible;mso-wrap-style:square" from="6315,3135" to="6315,439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Au6QMcAAADeAAAADwAAAGRycy9kb3ducmV2LnhtbESPQWvCQBSE74X+h+UVeqsbDbYSXaUU&#10;rMVbUxG8PbLPJCb7Nu5uNP33bqHgcZiZb5jFajCtuJDztWUF41ECgriwuuZSwe5n/TID4QOyxtYy&#10;KfglD6vl48MCM22v/E2XPJQiQthnqKAKocuk9EVFBv3IdsTRO1pnMETpSqkdXiPctHKSJK/SYM1x&#10;ocKOPioqmrw3CvZ9zodTs3Yt9p+bzXF/bny6Ver5aXifgwg0hHv4v/2lFUzf0mkKf3fiFZDLG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wC7pAxwAAAN4AAAAPAAAAAAAA&#10;AAAAAAAAAKECAABkcnMvZG93bnJldi54bWxQSwUGAAAAAAQABAD5AAAAlQMAAAAA&#10;" strokeweight="1.5pt"/>
                  <v:line id="Line 50" o:spid="_x0000_s1094" style="position:absolute;visibility:visible;mso-wrap-style:square" from="6300,4410" to="7920,44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F7m58cAAADeAAAADwAAAGRycy9kb3ducmV2LnhtbESP3WrCQBSE7wu+w3IKvaubtqRqdBUN&#10;LahIiz8PcMgek2D27JLdxvj2bqHQy2FmvmFmi940oqPW15YVvAwTEMSF1TWXCk7Hz+cxCB+QNTaW&#10;ScGNPCzmg4cZZtpeeU/dIZQiQthnqKAKwWVS+qIig35oHXH0zrY1GKJsS6lbvEa4aeRrkrxLgzXH&#10;hQod5RUVl8OPUeC2dvWRT/KvzS49fu8vq7ND0yn19NgvpyAC9eE//NdeawXp6C1N4fdOvAJyfgc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kXubnxwAAAN4AAAAPAAAAAAAA&#10;AAAAAAAAAKECAABkcnMvZG93bnJldi54bWxQSwUGAAAAAAQABAD5AAAAlQMAAAAA&#10;" strokeweight="1.5pt">
                    <v:stroke endarrow="oval"/>
                  </v:line>
                  <v:line id="Line 51" o:spid="_x0000_s1095" style="position:absolute;flip:x y;visibility:visible;mso-wrap-style:square" from="5775,2790" to="6315,31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BfY2McAAADeAAAADwAAAGRycy9kb3ducmV2LnhtbESPT2vCQBTE74LfYXlCb2bT1H+k2Yi2&#10;CF5rK+rtNfuapM2+DdlV47d3C4Ueh5n5DZMte9OIC3WutqzgMYpBEBdW11wq+HjfjBcgnEfW2Fgm&#10;BTdysMyHgwxTba/8RpedL0WAsEtRQeV9m0rpiooMusi2xMH7sp1BH2RXSt3hNcBNI5M4nkmDNYeF&#10;Clt6qaj42Z2NgpbdJDl9Htanpkz8drJ/lYvjt1IPo371DMJT7//Df+2tVjCdP01n8HsnXAGZ3wE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IF9jYxwAAAN4AAAAPAAAAAAAA&#10;AAAAAAAAAKECAABkcnMvZG93bnJldi54bWxQSwUGAAAAAAQABAD5AAAAlQMAAAAA&#10;" strokeweight="1.5pt"/>
                  <v:line id="Line 52" o:spid="_x0000_s1096" style="position:absolute;visibility:visible;mso-wrap-style:square" from="9420,3105" to="9600,328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zC8Q8cAAADeAAAADwAAAGRycy9kb3ducmV2LnhtbESPT2vCQBTE74LfYXmCN920Yi2pq5SC&#10;f/DWWITeHtlnkib7Nt3daPz2bqHgcZiZ3zDLdW8acSHnK8sKnqYJCOLc6ooLBV/HzeQVhA/IGhvL&#10;pOBGHtar4WCJqbZX/qRLFgoRIexTVFCG0KZS+rwkg35qW+Lona0zGKJ0hdQOrxFuGvmcJC/SYMVx&#10;ocSWPkrK66wzCk5dxt8/9cY12G13u/Ppt/azg1LjUf/+BiJQHx7h//ZeK5gvZvMF/N2JV0Cu7g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PMLxDxwAAAN4AAAAPAAAAAAAA&#10;AAAAAAAAAKECAABkcnMvZG93bnJldi54bWxQSwUGAAAAAAQABAD5AAAAlQMAAAAA&#10;" strokeweight="1.5pt"/>
                  <v:line id="Line 53" o:spid="_x0000_s1097" style="position:absolute;flip:y;visibility:visible;mso-wrap-style:square" from="9420,4320" to="9600,45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mq4MMAAADeAAAADwAAAGRycy9kb3ducmV2LnhtbERPz2vCMBS+D/Y/hDfwNlMVnVSjiCAo&#10;28Gp4PXRvDbF5qUk0db/fjkMPH58v5fr3jbiQT7UjhWMhhkI4sLpmisFl/Pucw4iRGSNjWNS8KQA&#10;69X72xJz7Tr+pccpViKFcMhRgYmxzaUMhSGLYeha4sSVzluMCfpKao9dCreNHGfZTFqsOTUYbGlr&#10;qLid7laBPHx3R78bX8qq3LfuejA/s65XavDRbxYgIvXxJf5377WC6ddkmvamO+kKyNU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75quDDAAAA3gAAAA8AAAAAAAAAAAAA&#10;AAAAoQIAAGRycy9kb3ducmV2LnhtbFBLBQYAAAAABAAEAPkAAACRAwAAAAA=&#10;" strokeweight="1.5pt"/>
                  <v:line id="Line 54" o:spid="_x0000_s1098" style="position:absolute;visibility:visible;mso-wrap-style:square" from="9600,3285" to="9600,418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eONqscAAADeAAAADwAAAGRycy9kb3ducmV2LnhtbESPT2vCQBTE7wW/w/IEb3WjYv+kriKC&#10;VXozLUJvj+wzSZN9G3c3mn57t1DwOMzMb5jFqjeNuJDzlWUFk3ECgji3uuJCwdfn9vEFhA/IGhvL&#10;pOCXPKyWg4cFptpe+UCXLBQiQtinqKAMoU2l9HlJBv3YtsTRO1lnMETpCqkdXiPcNHKaJE/SYMVx&#10;ocSWNiXlddYZBccu4++feusa7N53u9PxXPvZh1KjYb9+AxGoD/fwf3uvFcyfZ/NX+LsTr4Bc3g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R442qxwAAAN4AAAAPAAAAAAAA&#10;AAAAAAAAAKECAABkcnMvZG93bnJldi54bWxQSwUGAAAAAAQABAD5AAAAlQMAAAAA&#10;" strokeweight="1.5pt"/>
                  <v:line id="Line 55" o:spid="_x0000_s1099" style="position:absolute;visibility:visible;mso-wrap-style:square" from="9600,3435" to="9600,433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rXuisUAAADeAAAADwAAAGRycy9kb3ducmV2LnhtbESPy2rCQBSG9wXfYTgFd3XSirZER5GC&#10;F9w1FqG7Q+aYxGTOxJmJxrd3FgWXP/+Nb77sTSOu5HxlWcH7KAFBnFtdcaHg97B++wLhA7LGxjIp&#10;uJOH5WLwMsdU2xv/0DULhYgj7FNUUIbQplL6vCSDfmRb4uidrDMYonSF1A5vcdw08iNJptJgxfGh&#10;xJa+S8rrrDMKjl3Gf+d67RrsNtvt6Xip/Xiv1PC1X81ABOrDM/zf3mkFk8/xNAJEnIgCcvE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TrXuisUAAADeAAAADwAAAAAAAAAA&#10;AAAAAAChAgAAZHJzL2Rvd25yZXYueG1sUEsFBgAAAAAEAAQA+QAAAJMDAAAAAA==&#10;" strokeweight="1.5pt"/>
                  <v:line id="Line 56" o:spid="_x0000_s1100" style="position:absolute;visibility:visible;mso-wrap-style:square" from="6165,3780" to="9585,37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QkqWccAAADeAAAADwAAAGRycy9kb3ducmV2LnhtbESP3WrCQBSE7wt9h+UUeqcbLf5FV9HQ&#10;QhVp8ecBDtljEsyeXbLbmL59VxB6OczMN8xi1ZlatNT4yrKCQT8BQZxbXXGh4Hz66E1B+ICssbZM&#10;Cn7Jw2r5/LTAVNsbH6g9hkJECPsUFZQhuFRKn5dk0PetI47exTYGQ5RNIXWDtwg3tRwmyVgarDgu&#10;lOgoKym/Hn+MArezm/dsln1t96PT9+G6uTg0rVKvL916DiJQF/7Dj/anVjCavI0HcL8Tr4Bc/gE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VCSpZxwAAAN4AAAAPAAAAAAAA&#10;AAAAAAAAAKECAABkcnMvZG93bnJldi54bWxQSwUGAAAAAAQABAD5AAAAlQMAAAAA&#10;" strokeweight="1.5pt">
                    <v:stroke endarrow="oval"/>
                  </v:line>
                  <v:line id="Line 57" o:spid="_x0000_s1101" style="position:absolute;visibility:visible;mso-wrap-style:square" from="6165,3255" to="6165,379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SvVZsYAAADeAAAADwAAAGRycy9kb3ducmV2LnhtbESPQWvCQBSE7wX/w/IKvdVNFW1JXUUE&#10;q3gzFqG3R/aZpMm+jbsbTf99VxA8DjPzDTNb9KYRF3K+sqzgbZiAIM6trrhQ8H1Yv36A8AFZY2OZ&#10;FPyRh8V88DTDVNsr7+mShUJECPsUFZQhtKmUPi/JoB/aljh6J+sMhihdIbXDa4SbRo6SZCoNVhwX&#10;SmxpVVJeZ51RcOwy/vmt167B7muzOR3PtR/vlHp57pefIAL14RG+t7daweR9PB3B7U68AnL+D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Er1WbGAAAA3gAAAA8AAAAAAAAA&#10;AAAAAAAAoQIAAGRycy9kb3ducmV2LnhtbFBLBQYAAAAABAAEAPkAAACUAwAAAAA=&#10;" strokeweight="1.5pt"/>
                  <v:line id="Line 58" o:spid="_x0000_s1102" style="position:absolute;visibility:visible;mso-wrap-style:square" from="5820,3240" to="6180,32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mdw/ccAAADeAAAADwAAAGRycy9kb3ducmV2LnhtbESPQWvCQBSE74X+h+UVeqsbDbUSXaUU&#10;rMVbUxG8PbLPJCb7Nu5uNP33XaHgcZiZb5jFajCtuJDztWUF41ECgriwuuZSwe5n/TID4QOyxtYy&#10;KfglD6vl48MCM22v/E2XPJQiQthnqKAKocuk9EVFBv3IdsTRO1pnMETpSqkdXiPctHKSJFNpsOa4&#10;UGFHHxUVTd4bBfs+58OpWbsW+8/N5rg/Nz7dKvX8NLzPQQQawj383/7SCl7f0mkKtzvxCsjlH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Z3D9xwAAAN4AAAAPAAAAAAAA&#10;AAAAAAAAAKECAABkcnMvZG93bnJldi54bWxQSwUGAAAAAAQABAD5AAAAlQMAAAAA&#10;" strokeweight="1.5pt"/>
                  <v:group id="Group 59" o:spid="_x0000_s1103" style="position:absolute;left:5670;top:2640;width:180;height:1080;flip:x" coordorigin="5580,2880" coordsize="3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XC9kcYAAADeAAAADwAAAGRycy9kb3ducmV2LnhtbESPQWvCQBSE74L/YXlC&#10;b7rRplrSbESEFileGrV4fGRfk8Xs25Ddavrvu0Khx2FmvmHy9WBbcaXeG8cK5rMEBHHltOFawfHw&#10;On0G4QOyxtYxKfghD+tiPMox0+7GH3QtQy0ihH2GCpoQukxKXzVk0c9cRxy9L9dbDFH2tdQ93iLc&#10;tnKRJEtp0XBcaLCjbUPVpfy2Ck4bk1L6eX7fJxXRTsvzW2lSpR4mw+YFRKAh/If/2jut4Gn1uEzh&#10;fideAVn8Ag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5cL2RxgAAAN4A&#10;AAAPAAAAAAAAAAAAAAAAAKoCAABkcnMvZG93bnJldi54bWxQSwUGAAAAAAQABAD6AAAAnQMAAAAA&#10;">
                    <v:rect id="Rectangle 60" o:spid="_x0000_s1104" style="position:absolute;left:5580;top:2880;width:360;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IgbXsgA&#10;AADeAAAADwAAAGRycy9kb3ducmV2LnhtbESPQWvCQBSE74L/YXkFL2I2rWglzSqiFkoPglbQ4yP7&#10;moRm34bdVWN/fbcgeBxm5hsmX3SmERdyvras4DlJQRAXVtdcKjh8vY9mIHxA1thYJgU38rCY93s5&#10;ZtpeeUeXfShFhLDPUEEVQptJ6YuKDPrEtsTR+7bOYIjSlVI7vEa4aeRLmk6lwZrjQoUtrSoqfvZn&#10;o6A9rtBstjJ8utv493Q+bNfrdKjU4KlbvoEI1IVH+N7+0Aomr+PpBP7vxCsg53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QiBteyAAAAN4AAAAPAAAAAAAAAAAAAAAAAJgCAABk&#10;cnMvZG93bnJldi54bWxQSwUGAAAAAAQABAD1AAAAjQMAAAAA&#10;" strokeweight="1.5pt"/>
                    <v:rect id="Rectangle 61" o:spid="_x0000_s1105" style="position:absolute;left:5580;top:3240;width:360;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FqFKcgA&#10;AADeAAAADwAAAGRycy9kb3ducmV2LnhtbESPT2sCMRTE74LfITzBi9SsituyNYr4B8SDUCu0x8fm&#10;dXfp5mVJoq5++qYgeBxm5jfMbNGaWlzI+cqygtEwAUGcW11xoeD0uX15A+EDssbaMim4kYfFvNuZ&#10;YabtlT/ocgyFiBD2GSooQ2gyKX1ekkE/tA1x9H6sMxiidIXUDq8Rbmo5TpJUGqw4LpTY0Kqk/Pd4&#10;NgqarxWazUGGvbtN7t/n02G9TgZK9Xvt8h1EoDY8w4/2TiuYvk7SFP7vxCsg53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gWoUpyAAAAN4AAAAPAAAAAAAAAAAAAAAAAJgCAABk&#10;cnMvZG93bnJldi54bWxQSwUGAAAAAAQABAD1AAAAjQMAAAAA&#10;" strokeweight="1.5pt"/>
                    <v:rect id="Rectangle 62" o:spid="_x0000_s1106" style="position:absolute;left:5580;top:3600;width:360;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xYgssgA&#10;AADeAAAADwAAAGRycy9kb3ducmV2LnhtbESPW2sCMRSE3wv9D+EU+lI0a8ULq1FEWyg+CF5AHw+b&#10;4+7i5mRJsrr21zcFwcdhZr5hpvPWVOJKzpeWFfS6CQjizOqScwWH/XdnDMIHZI2VZVJwJw/z2evL&#10;FFNtb7yl6y7kIkLYp6igCKFOpfRZQQZ919bE0TtbZzBE6XKpHd4i3FTyM0mG0mDJcaHAmpYFZZdd&#10;YxTUxyWar40Ma3fv/56aw2a1Sj6Uen9rFxMQgdrwDD/aP1rBYNQfjuD/TrwCcvYH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PFiCyyAAAAN4AAAAPAAAAAAAAAAAAAAAAAJgCAABk&#10;cnMvZG93bnJldi54bWxQSwUGAAAAAAQABAD1AAAAjQMAAAAA&#10;" strokeweight="1.5pt"/>
                  </v:group>
                  <v:group id="Group 63" o:spid="_x0000_s1107" style="position:absolute;left:5805;top:3960;width:360;height:540" coordorigin="3495,4500" coordsize="540,49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ULtysUAAADeAAAADwAAAGRycy9kb3ducmV2LnhtbERPy2rCQBTdF/yH4Qrd&#10;1UmUpBIdRaQtXYRCVRB3l8w1CWbuhMw0j7/vLApdHs57ux9NI3rqXG1ZQbyIQBAXVtdcKric31/W&#10;IJxH1thYJgUTOdjvZk9bzLQd+Jv6ky9FCGGXoYLK+zaT0hUVGXQL2xIH7m47gz7ArpS6wyGEm0Yu&#10;oyiVBmsODRW2dKyoeJx+jIKPAYfDKn7r88f9ON3Oydc1j0mp5/l42IDwNPp/8Z/7UytIXldp2Bvu&#10;hCsgd7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IVC7crFAAAA3gAA&#10;AA8AAAAAAAAAAAAAAAAAqgIAAGRycy9kb3ducmV2LnhtbFBLBQYAAAAABAAEAPoAAACcAwAAAAA=&#10;">
                    <v:line id="Line 64" o:spid="_x0000_s1108" style="position:absolute;visibility:visible;mso-wrap-style:square" from="3780,4500" to="3780,48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49HF8cAAADeAAAADwAAAGRycy9kb3ducmV2LnhtbESPQWvCQBSE74L/YXmF3nRTpdpGV5GC&#10;tfRmLEJvj+wzicm+jbsbTf99t1DwOMzMN8xy3ZtGXMn5yrKCp3ECgji3uuJCwddhO3oB4QOyxsYy&#10;KfghD+vVcLDEVNsb7+mahUJECPsUFZQhtKmUPi/JoB/bljh6J+sMhihdIbXDW4SbRk6SZCYNVhwX&#10;SmzpraS8zjqj4Nhl/H2ut67B7n23Ox0vtZ9+KvX40G8WIAL14R7+b39oBc/z6ewV/u7EKyBXv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fj0cXxwAAAN4AAAAPAAAAAAAA&#10;AAAAAAAAAKECAABkcnMvZG93bnJldi54bWxQSwUGAAAAAAQABAD5AAAAlQMAAAAA&#10;" strokeweight="1.5pt"/>
                    <v:line id="Line 65" o:spid="_x0000_s1109" style="position:absolute;visibility:visible;mso-wrap-style:square" from="3495,4860" to="4035,48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2x4V8UAAADeAAAADwAAAGRycy9kb3ducmV2LnhtbESPzWrCQBSF9wXfYbiCuzpRaZXoKCKo&#10;pbumIri7ZK5JTOZOnJlo+vadRaHLw/njW21604gHOV9ZVjAZJyCIc6srLhScvvevCxA+IGtsLJOC&#10;H/KwWQ9eVphq++QvemShEHGEfYoKyhDaVEqfl2TQj21LHL2rdQZDlK6Q2uEzjptGTpPkXRqsOD6U&#10;2NKupLzOOqPg3GV8udV712B3OB6v53vtZ59KjYb9dgkiUB/+w3/tD63gbT6bR4CIE1FArn8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y2x4V8UAAADeAAAADwAAAAAAAAAA&#10;AAAAAAChAgAAZHJzL2Rvd25yZXYueG1sUEsFBgAAAAAEAAQA+QAAAJMDAAAAAA==&#10;" strokeweight="1.5pt"/>
                    <v:line id="Line 66" o:spid="_x0000_s1110" style="position:absolute;visibility:visible;mso-wrap-style:square" from="3585,4920" to="3945,49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CDdzMcAAADeAAAADwAAAGRycy9kb3ducmV2LnhtbESPT2vCQBTE74V+h+UJ3urGilqiq5SC&#10;f+itaRG8PbLPJCb7Nu5uNH77bkHocZiZ3zDLdW8acSXnK8sKxqMEBHFudcWFgp/vzcsbCB+QNTaW&#10;ScGdPKxXz09LTLW98Rdds1CICGGfooIyhDaV0uclGfQj2xJH72SdwRClK6R2eItw08jXJJlJgxXH&#10;hRJb+igpr7POKDh0GR/P9cY12G13u9PhUvvJp1LDQf++ABGoD//hR3uvFUznk/kY/u7EKyBXv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kIN3MxwAAAN4AAAAPAAAAAAAA&#10;AAAAAAAAAKECAABkcnMvZG93bnJldi54bWxQSwUGAAAAAAQABAD5AAAAlQMAAAAA&#10;" strokeweight="1.5pt"/>
                    <v:line id="Line 67" o:spid="_x0000_s1111" style="position:absolute;visibility:visible;mso-wrap-style:square" from="3660,4995" to="3840,499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PJDu8YAAADeAAAADwAAAGRycy9kb3ducmV2LnhtbESPQWvCQBSE7wX/w/IEb3VTpVVSVxHB&#10;Kt4aRejtkX0mabJv092Npv/eLRQ8DjPzDbNY9aYRV3K+sqzgZZyAIM6trrhQcDpun+cgfEDW2Fgm&#10;Bb/kYbUcPC0w1fbGn3TNQiEihH2KCsoQ2lRKn5dk0I9tSxy9i3UGQ5SukNrhLcJNIydJ8iYNVhwX&#10;SmxpU1JeZ51RcO4y/vqut67B7mO3u5x/aj89KDUa9ut3EIH68Aj/t/dawetsOpvA3514BeTyD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TyQ7vGAAAA3gAAAA8AAAAAAAAA&#10;AAAAAAAAoQIAAGRycy9kb3ducmV2LnhtbFBLBQYAAAAABAAEAPkAAACUAwAAAAA=&#10;" strokeweight="1.5pt"/>
                  </v:group>
                  <v:line id="Line 68" o:spid="_x0000_s1112" style="position:absolute;visibility:visible;mso-wrap-style:square" from="5835,3600" to="6015,36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77mIMcAAADeAAAADwAAAGRycy9kb3ducmV2LnhtbESPQWvCQBSE74X+h+UJvdWNhlaJrlIE&#10;a/HWtAjeHtlnEpN9m+5uNP33bqHgcZiZb5jlejCtuJDztWUFk3ECgriwuuZSwffX9nkOwgdkja1l&#10;UvBLHtarx4clZtpe+ZMueShFhLDPUEEVQpdJ6YuKDPqx7Yijd7LOYIjSlVI7vEa4aeU0SV6lwZrj&#10;QoUdbSoqmrw3Cg59zsdzs3Ut9u+73enw0/h0r9TTaHhbgAg0hHv4v/2hFbzM0lkKf3fiFZCrG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7vuYgxwAAAN4AAAAPAAAAAAAA&#10;AAAAAAAAAKECAABkcnMvZG93bnJldi54bWxQSwUGAAAAAAQABAD5AAAAlQMAAAAA&#10;" strokeweight="1.5pt"/>
                  <v:line id="Line 69" o:spid="_x0000_s1113" style="position:absolute;visibility:visible;mso-wrap-style:square" from="6000,3600" to="6000,41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Fd+VMcAAADeAAAADwAAAGRycy9kb3ducmV2LnhtbESPQWvCQBSE7wX/w/KE3uqm1VaJrlIK&#10;VunNVARvj+wzSZN9m+5uNP57t1DwOMzMN8xi1ZtGnMn5yrKC51ECgji3uuJCwf57/TQD4QOyxsYy&#10;KbiSh9Vy8LDAVNsL7+ichUJECPsUFZQhtKmUPi/JoB/Zljh6J+sMhihdIbXDS4SbRr4kyZs0WHFc&#10;KLGlj5LyOuuMgkOX8fGnXrsGu8/N5nT4rf34S6nHYf8+BxGoD/fwf3urFbxOx9MJ/N2JV0Aub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0V35UxwAAAN4AAAAPAAAAAAAA&#10;AAAAAAAAAKECAABkcnMvZG93bnJldi54bWxQSwUGAAAAAAQABAD5AAAAlQMAAAAA&#10;" strokeweight="1.5pt"/>
                  <v:shape id="Text Box 70" o:spid="_x0000_s1114" type="#_x0000_t202" style="position:absolute;left:5550;top:2610;width:36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Fvwn8YA&#10;AADeAAAADwAAAGRycy9kb3ducmV2LnhtbESPQWvCQBSE70L/w/KE3nRXa6pNXUVaCj0pTavg7ZF9&#10;JqHZtyG7NfHfdwXB4zAz3zDLdW9rcabWV441TMYKBHHuTMWFhp/vj9EChA/IBmvHpOFCHtarh8ES&#10;U+M6/qJzFgoRIexT1FCG0KRS+rwki37sGuLonVxrMUTZFtK02EW4reVUqWdpseK4UGJDbyXlv9mf&#10;1bDfno6HmdoV7zZpOtcryfZFav047DevIAL14R6+tT+NhmT+NE/geideAbn6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GFvwn8YAAADeAAAADwAAAAAAAAAAAAAAAACYAgAAZHJz&#10;L2Rvd25yZXYueG1sUEsFBgAAAAAEAAQA9QAAAIsDAAAAAA==&#10;" filled="f" stroked="f">
                    <v:textbox>
                      <w:txbxContent>
                        <w:p w:rsidR="00EA6235" w:rsidRPr="00B0321D" w:rsidRDefault="00EA6235" w:rsidP="00EB7E64">
                          <w:pPr>
                            <w:rPr>
                              <w:rFonts w:ascii="VNI-Times" w:hAnsi="VNI-Times"/>
                              <w:b/>
                            </w:rPr>
                          </w:pPr>
                          <w:r w:rsidRPr="00B0321D">
                            <w:rPr>
                              <w:rFonts w:ascii="VNI-Times" w:hAnsi="VNI-Times"/>
                              <w:b/>
                            </w:rPr>
                            <w:t xml:space="preserve">L </w:t>
                          </w:r>
                        </w:p>
                      </w:txbxContent>
                    </v:textbox>
                  </v:shape>
                  <v:shape id="Text Box 71" o:spid="_x0000_s1115" type="#_x0000_t202" style="position:absolute;left:5535;top:2970;width:360;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hhIXMEA&#10;AADdAAAADwAAAGRycy9kb3ducmV2LnhtbERPy4rCMBTdC/5DuMLsNFF00GoUcRBm5TD1Ae4uzbUt&#10;Njelydj695OF4PJw3qtNZyvxoMaXjjWMRwoEceZMybmG03E/nIPwAdlg5Zg0PMnDZt3vrTAxruVf&#10;eqQhFzGEfYIaihDqREqfFWTRj1xNHLmbayyGCJtcmgbbGG4rOVHqU1osOTYUWNOuoOye/lkN58Pt&#10;epmqn/zLzurWdUqyXUitPwbddgkiUBfe4pf722iYjSdxf3wTn4Bc/w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4YSFzBAAAA3QAAAA8AAAAAAAAAAAAAAAAAmAIAAGRycy9kb3du&#10;cmV2LnhtbFBLBQYAAAAABAAEAPUAAACGAwAAAAA=&#10;" filled="f" stroked="f">
                    <v:textbox>
                      <w:txbxContent>
                        <w:p w:rsidR="00EA6235" w:rsidRPr="00CE6270" w:rsidRDefault="00EA6235" w:rsidP="00EB7E64">
                          <w:pPr>
                            <w:rPr>
                              <w:rFonts w:ascii="VNI-Times" w:hAnsi="VNI-Times"/>
                              <w:b/>
                            </w:rPr>
                          </w:pPr>
                          <w:r w:rsidRPr="00CE6270">
                            <w:rPr>
                              <w:rFonts w:ascii="VNI-Times" w:hAnsi="VNI-Times"/>
                              <w:b/>
                            </w:rPr>
                            <w:t xml:space="preserve">N </w:t>
                          </w:r>
                        </w:p>
                      </w:txbxContent>
                    </v:textbox>
                  </v:shape>
                  <v:shape id="Text Box 72" o:spid="_x0000_s1116" type="#_x0000_t202" style="position:absolute;left:5550;top:3345;width:360;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VTtx8UA&#10;AADdAAAADwAAAGRycy9kb3ducmV2LnhtbESPT2vCQBTE74LfYXlCb2Y3omKjq4gi9NTinxZ6e2Sf&#10;STD7NmRXk377bqHgcZiZ3zCrTW9r8aDWV441pIkCQZw7U3Gh4XI+jBcgfEA2WDsmDT/kYbMeDlaY&#10;GdfxkR6nUIgIYZ+hhjKEJpPS5yVZ9IlriKN3da3FEGVbSNNiF+G2lhOl5tJixXGhxIZ2JeW3091q&#10;+Hy/fn9N1Uext7Omc72SbF+l1i+jfrsEEagPz/B/+81omKWTFP7exCcg17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BVO3HxQAAAN0AAAAPAAAAAAAAAAAAAAAAAJgCAABkcnMv&#10;ZG93bnJldi54bWxQSwUGAAAAAAQABAD1AAAAigMAAAAA&#10;" filled="f" stroked="f">
                    <v:textbox>
                      <w:txbxContent>
                        <w:p w:rsidR="00EA6235" w:rsidRPr="00CE6270" w:rsidRDefault="00EA6235" w:rsidP="00EB7E64">
                          <w:pPr>
                            <w:rPr>
                              <w:rFonts w:ascii="VNI-Times" w:hAnsi="VNI-Times"/>
                              <w:b/>
                            </w:rPr>
                          </w:pPr>
                          <w:r>
                            <w:rPr>
                              <w:rFonts w:ascii="VNI-Times" w:hAnsi="VNI-Times"/>
                              <w:b/>
                            </w:rPr>
                            <w:t xml:space="preserve">G </w:t>
                          </w:r>
                        </w:p>
                      </w:txbxContent>
                    </v:textbox>
                  </v:shape>
                  <v:shape id="Text Box 73" o:spid="_x0000_s1117" type="#_x0000_t202" style="position:absolute;left:7440;top:2475;width:360;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YZzsMQA&#10;AADdAAAADwAAAGRycy9kb3ducmV2LnhtbESPQWvCQBSE7wX/w/KE3uquoUpNXUWUQk+KWgVvj+wz&#10;Cc2+DdnVxH/vCoLHYWa+YabzzlbiSo0vHWsYDhQI4syZknMNf/ufjy8QPiAbrByThht5mM96b1NM&#10;jWt5S9ddyEWEsE9RQxFCnUrps4Is+oGriaN3do3FEGWTS9NgG+G2kolSY2mx5LhQYE3LgrL/3cVq&#10;OKzPp+On2uQrO6pb1ynJdiK1fu93i28QgbrwCj/bv0bDaJgk8HgTn4Cc3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GGc7DEAAAA3QAAAA8AAAAAAAAAAAAAAAAAmAIAAGRycy9k&#10;b3ducmV2LnhtbFBLBQYAAAAABAAEAPUAAACJAwAAAAA=&#10;" filled="f" stroked="f">
                    <v:textbox>
                      <w:txbxContent>
                        <w:p w:rsidR="00EA6235" w:rsidRPr="00CE6270" w:rsidRDefault="00EA6235" w:rsidP="00EB7E64">
                          <w:pPr>
                            <w:rPr>
                              <w:rFonts w:ascii="VNI-Times" w:hAnsi="VNI-Times"/>
                              <w:b/>
                            </w:rPr>
                          </w:pPr>
                          <w:r>
                            <w:rPr>
                              <w:rFonts w:ascii="VNI-Times" w:hAnsi="VNI-Times"/>
                              <w:b/>
                            </w:rPr>
                            <w:t xml:space="preserve">C </w:t>
                          </w:r>
                        </w:p>
                      </w:txbxContent>
                    </v:textbox>
                  </v:shape>
                  <v:shape id="Text Box 74" o:spid="_x0000_s1118" type="#_x0000_t202" style="position:absolute;left:8820;top:2235;width:360;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SNOX8UA&#10;AADdAAAADwAAAGRycy9kb3ducmV2LnhtbESPQWvCQBSE74L/YXmF3nQ3YsSmrkGUQk8VtS309sg+&#10;k9Ds25DdJum/dwsFj8PMfMNs8tE2oqfO1441JHMFgrhwpuZSw/vlZbYG4QOywcYxafglD/l2Otlg&#10;ZtzAJ+rPoRQRwj5DDVUIbSalLyqy6OeuJY7e1XUWQ5RdKU2HQ4TbRi6UWkmLNceFClvaV1R8n3+s&#10;ho+369fnUh3Lg03bwY1Ksn2SWj8+jLtnEIHGcA//t1+NhjRZLOHvTXwCcns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RI05fxQAAAN0AAAAPAAAAAAAAAAAAAAAAAJgCAABkcnMv&#10;ZG93bnJldi54bWxQSwUGAAAAAAQABAD1AAAAigMAAAAA&#10;" filled="f" stroked="f">
                    <v:textbox>
                      <w:txbxContent>
                        <w:p w:rsidR="00EA6235" w:rsidRPr="00CE6270" w:rsidRDefault="00EA6235" w:rsidP="00EB7E64">
                          <w:pPr>
                            <w:rPr>
                              <w:rFonts w:ascii="VNI-Times" w:hAnsi="VNI-Times"/>
                              <w:b/>
                            </w:rPr>
                          </w:pPr>
                          <w:r>
                            <w:rPr>
                              <w:rFonts w:ascii="VNI-Times" w:hAnsi="VNI-Times"/>
                              <w:b/>
                            </w:rPr>
                            <w:t xml:space="preserve">S </w:t>
                          </w:r>
                        </w:p>
                      </w:txbxContent>
                    </v:textbox>
                  </v:shape>
                  <v:shape id="Text Box 75" o:spid="_x0000_s1119" type="#_x0000_t202" style="position:absolute;left:8700;top:3345;width:360;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I17GsQA&#10;AADdAAAADwAAAGRycy9kb3ducmV2LnhtbESPQWvCQBSE74L/YXlCb7qbWqVGV5FKoSdF2wreHtln&#10;Esy+DdmtSf+9Kwgeh5n5hlmsOluJKzW+dKwhGSkQxJkzJecafr4/h+8gfEA2WDkmDf/kYbXs9xaY&#10;Gtfynq6HkIsIYZ+ihiKEOpXSZwVZ9CNXE0fv7BqLIcoml6bBNsJtJV+VmkqLJceFAmv6KCi7HP6s&#10;ht/t+XR8U7t8Yyd16zol2c6k1i+Dbj0HEagLz/Cj/WU0TJJxAvc38QnI5Q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SNexrEAAAA3QAAAA8AAAAAAAAAAAAAAAAAmAIAAGRycy9k&#10;b3ducmV2LnhtbFBLBQYAAAAABAAEAPUAAACJAwAAAAA=&#10;" filled="f" stroked="f">
                    <v:textbox>
                      <w:txbxContent>
                        <w:p w:rsidR="00EA6235" w:rsidRPr="00CE6270" w:rsidRDefault="00EA6235" w:rsidP="00EB7E64">
                          <w:pPr>
                            <w:rPr>
                              <w:rFonts w:ascii="VNI-Times" w:hAnsi="VNI-Times"/>
                              <w:b/>
                            </w:rPr>
                          </w:pPr>
                          <w:r>
                            <w:rPr>
                              <w:rFonts w:ascii="VNI-Times" w:hAnsi="VNI-Times"/>
                              <w:b/>
                            </w:rPr>
                            <w:t xml:space="preserve">R </w:t>
                          </w:r>
                        </w:p>
                      </w:txbxContent>
                    </v:textbox>
                  </v:shape>
                  <v:shape id="Text Box 76" o:spid="_x0000_s1120" type="#_x0000_t202" style="position:absolute;left:8820;top:3855;width:360;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PrYgsUA&#10;AADdAAAADwAAAGRycy9kb3ducmV2LnhtbESPW2vCQBSE3wv+h+UIvtVdr2h0FWkp+NRivIBvh+wx&#10;CWbPhuzWxH/fLRT6OMzMN8x629lKPKjxpWMNo6ECQZw5U3Ku4XT8eF2A8AHZYOWYNDzJw3bTe1lj&#10;YlzLB3qkIRcRwj5BDUUIdSKlzwqy6IeuJo7ezTUWQ5RNLk2DbYTbSo6VmkuLJceFAmt6Kyi7p99W&#10;w/nzdr1M1Vf+bmd16zol2S6l1oN+t1uBCNSF//Bfe280zEaTKfy+iU9Abn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U+tiCxQAAAN0AAAAPAAAAAAAAAAAAAAAAAJgCAABkcnMv&#10;ZG93bnJldi54bWxQSwUGAAAAAAQABAD1AAAAigMAAAAA&#10;" filled="f" stroked="f">
                    <v:textbox>
                      <w:txbxContent>
                        <w:p w:rsidR="00EA6235" w:rsidRPr="00CE6270" w:rsidRDefault="00EA6235" w:rsidP="00EB7E64">
                          <w:pPr>
                            <w:rPr>
                              <w:rFonts w:ascii="VNI-Times" w:hAnsi="VNI-Times"/>
                              <w:b/>
                            </w:rPr>
                          </w:pPr>
                          <w:r>
                            <w:rPr>
                              <w:rFonts w:ascii="VNI-Times" w:hAnsi="VNI-Times"/>
                              <w:b/>
                            </w:rPr>
                            <w:t xml:space="preserve">R </w:t>
                          </w:r>
                        </w:p>
                      </w:txbxContent>
                    </v:textbox>
                  </v:shape>
                  <v:shape id="Text Box 77" o:spid="_x0000_s1121" type="#_x0000_t202" style="position:absolute;left:8685;top:4830;width:360;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2TjbsUA&#10;AADdAAAADwAAAGRycy9kb3ducmV2LnhtbESPQWvCQBSE7wX/w/IEb3VXrWKjq4gi9NRitIXeHtln&#10;Esy+DdnVxH/vFgoeh5n5hlmuO1uJGzW+dKxhNFQgiDNnSs41nI771zkIH5ANVo5Jw508rFe9lyUm&#10;xrV8oFsachEh7BPUUIRQJ1L6rCCLfuhq4uidXWMxRNnk0jTYRrit5FipmbRYclwosKZtQdklvVoN&#10;35/n35839ZXv7LRuXack23ep9aDfbRYgAnXhGf5vfxgN09FkBn9v4hOQqw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LZONuxQAAAN0AAAAPAAAAAAAAAAAAAAAAAJgCAABkcnMv&#10;ZG93bnJldi54bWxQSwUGAAAAAAQABAD1AAAAigMAAAAA&#10;" filled="f" stroked="f">
                    <v:textbox>
                      <w:txbxContent>
                        <w:p w:rsidR="00EA6235" w:rsidRPr="00CE6270" w:rsidRDefault="00EA6235" w:rsidP="00EB7E64">
                          <w:pPr>
                            <w:rPr>
                              <w:rFonts w:ascii="VNI-Times" w:hAnsi="VNI-Times"/>
                              <w:b/>
                            </w:rPr>
                          </w:pPr>
                          <w:r>
                            <w:rPr>
                              <w:rFonts w:ascii="VNI-Times" w:hAnsi="VNI-Times"/>
                              <w:b/>
                            </w:rPr>
                            <w:t xml:space="preserve">S </w:t>
                          </w:r>
                        </w:p>
                      </w:txbxContent>
                    </v:textbox>
                  </v:shape>
                  <v:shape id="Text Box 78" o:spid="_x0000_s1122" type="#_x0000_t202" style="position:absolute;left:7590;top:4065;width:360;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bfSh8EA&#10;AADdAAAADwAAAGRycy9kb3ducmV2LnhtbERPy4rCMBTdC/5DuIK7MXEcRTtGGRRhVg4+wd2lubZl&#10;mpvSRFv/3iwEl4fzni9bW4o71b5wrGE4UCCIU2cKzjQcD5uPKQgfkA2WjknDgzwsF93OHBPjGt7R&#10;fR8yEUPYJ6ghD6FKpPRpThb9wFXEkbu62mKIsM6kqbGJ4baUn0pNpMWCY0OOFa1ySv/3N6vhtL1e&#10;zl/qL1vbcdW4Vkm2M6l1v9f+fIMI1Ia3+OX+NRrGw1GcG9/EJyAXT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W30ofBAAAA3QAAAA8AAAAAAAAAAAAAAAAAmAIAAGRycy9kb3du&#10;cmV2LnhtbFBLBQYAAAAABAAEAPUAAACGAwAAAAA=&#10;" filled="f" stroked="f">
                    <v:textbox>
                      <w:txbxContent>
                        <w:p w:rsidR="00EA6235" w:rsidRPr="00CE6270" w:rsidRDefault="00EA6235" w:rsidP="00EB7E64">
                          <w:pPr>
                            <w:rPr>
                              <w:rFonts w:ascii="VNI-Times" w:hAnsi="VNI-Times"/>
                              <w:b/>
                            </w:rPr>
                          </w:pPr>
                          <w:r>
                            <w:rPr>
                              <w:rFonts w:ascii="VNI-Times" w:hAnsi="VNI-Times"/>
                              <w:b/>
                            </w:rPr>
                            <w:t xml:space="preserve">C </w:t>
                          </w:r>
                        </w:p>
                      </w:txbxContent>
                    </v:textbox>
                  </v:shape>
                  <v:shape id="Text Box 79" o:spid="_x0000_s1123" type="#_x0000_t202" style="position:absolute;left:9360;top:2520;width:126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t3HMUA&#10;AADdAAAADwAAAGRycy9kb3ducmV2LnhtbESPQWvCQBSE74L/YXlCb7prraKpq0il0JNitIXeHtln&#10;Esy+DdmtSf+9Kwgeh5n5hlmuO1uJKzW+dKxhPFIgiDNnSs41nI6fwzkIH5ANVo5Jwz95WK/6vSUm&#10;xrV8oGsachEh7BPUUIRQJ1L6rCCLfuRq4uidXWMxRNnk0jTYRrit5KtSM2mx5LhQYE0fBWWX9M9q&#10;+N6df3/e1D7f2mnduk5Jtgup9cug27yDCNSFZ/jR/jIapuPJAu5v4hOQqx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6+3ccxQAAAN0AAAAPAAAAAAAAAAAAAAAAAJgCAABkcnMv&#10;ZG93bnJldi54bWxQSwUGAAAAAAQABAD1AAAAigMAAAAA&#10;" filled="f" stroked="f">
                    <v:textbox>
                      <w:txbxContent>
                        <w:p w:rsidR="00EA6235" w:rsidRPr="00CE6270" w:rsidRDefault="00EA6235" w:rsidP="00EB7E64">
                          <w:pPr>
                            <w:rPr>
                              <w:rFonts w:ascii="VNI-Times" w:hAnsi="VNI-Times"/>
                              <w:sz w:val="22"/>
                              <w:szCs w:val="22"/>
                            </w:rPr>
                          </w:pPr>
                          <w:r w:rsidRPr="00CE6270">
                            <w:rPr>
                              <w:rFonts w:ascii="VNI-Times" w:hAnsi="VNI-Times"/>
                              <w:sz w:val="22"/>
                              <w:szCs w:val="22"/>
                            </w:rPr>
                            <w:t>Tuï ngaäm</w:t>
                          </w:r>
                        </w:p>
                      </w:txbxContent>
                    </v:textbox>
                  </v:shape>
                  <v:shape id="Text Box 80" o:spid="_x0000_s1124" type="#_x0000_t202" style="position:absolute;left:9345;top:4575;width:126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8et/MEA&#10;AADdAAAADwAAAGRycy9kb3ducmV2LnhtbERPTYvCMBC9C/sfwizsTRMXlbUaRVyEPSnWVfA2NGNb&#10;bCalibb+e3MQPD7e93zZ2UrcqfGlYw3DgQJBnDlTcq7h/7Dp/4DwAdlg5Zg0PMjDcvHRm2NiXMt7&#10;uqchFzGEfYIaihDqREqfFWTRD1xNHLmLayyGCJtcmgbbGG4r+a3URFosOTYUWNO6oOya3qyG4/Zy&#10;Po3ULv+147p1nZJsp1Lrr89uNQMRqAtv8cv9ZzSMh6O4P76JT0Aun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PHrfzBAAAA3QAAAA8AAAAAAAAAAAAAAAAAmAIAAGRycy9kb3du&#10;cmV2LnhtbFBLBQYAAAAABAAEAPUAAACGAwAAAAA=&#10;" filled="f" stroked="f">
                    <v:textbox>
                      <w:txbxContent>
                        <w:p w:rsidR="00EA6235" w:rsidRPr="00CE6270" w:rsidRDefault="00EA6235" w:rsidP="00EB7E64">
                          <w:pPr>
                            <w:rPr>
                              <w:rFonts w:ascii="VNI-Times" w:hAnsi="VNI-Times"/>
                              <w:sz w:val="22"/>
                              <w:szCs w:val="22"/>
                            </w:rPr>
                          </w:pPr>
                          <w:r w:rsidRPr="00CE6270">
                            <w:rPr>
                              <w:rFonts w:ascii="VNI-Times" w:hAnsi="VNI-Times"/>
                              <w:sz w:val="22"/>
                              <w:szCs w:val="22"/>
                            </w:rPr>
                            <w:t>Tuï ngaäm</w:t>
                          </w:r>
                        </w:p>
                      </w:txbxContent>
                    </v:textbox>
                  </v:shape>
                  <v:shape id="Text Box 81" o:spid="_x0000_s1125" type="#_x0000_t202" style="position:absolute;left:7860;top:1905;width:126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FmWEMUA&#10;AADdAAAADwAAAGRycy9kb3ducmV2LnhtbESPQWvCQBSE74L/YXmF3nQ3YsSmrkGUQk8VtS309sg+&#10;k9Ds25DdJum/dwsFj8PMfMNs8tE2oqfO1441JHMFgrhwpuZSw/vlZbYG4QOywcYxafglD/l2Otlg&#10;ZtzAJ+rPoRQRwj5DDVUIbSalLyqy6OeuJY7e1XUWQ5RdKU2HQ4TbRi6UWkmLNceFClvaV1R8n3+s&#10;ho+369fnUh3Lg03bwY1Ksn2SWj8+jLtnEIHGcA//t1+NhjRZLuDvTXwCcns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sWZYQxQAAAN0AAAAPAAAAAAAAAAAAAAAAAJgCAABkcnMv&#10;ZG93bnJldi54bWxQSwUGAAAAAAQABAD1AAAAigMAAAAA&#10;" filled="f" stroked="f">
                    <v:textbox>
                      <w:txbxContent>
                        <w:p w:rsidR="00EA6235" w:rsidRPr="00CE6270" w:rsidRDefault="00EA6235" w:rsidP="00EB7E64">
                          <w:pPr>
                            <w:rPr>
                              <w:rFonts w:ascii="VNI-Times" w:hAnsi="VNI-Times"/>
                              <w:sz w:val="22"/>
                              <w:szCs w:val="22"/>
                            </w:rPr>
                          </w:pPr>
                          <w:r>
                            <w:rPr>
                              <w:rFonts w:ascii="VNI-Times" w:hAnsi="VNI-Times"/>
                              <w:sz w:val="22"/>
                              <w:szCs w:val="22"/>
                            </w:rPr>
                            <w:t>Maùy neùn</w:t>
                          </w:r>
                        </w:p>
                      </w:txbxContent>
                    </v:textbox>
                  </v:shape>
                  <v:shape id="Text Box 82" o:spid="_x0000_s1126" type="#_x0000_t202" style="position:absolute;left:6840;top:4500;width:1260;height: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xUzi8UA&#10;AADdAAAADwAAAGRycy9kb3ducmV2LnhtbESPW2vCQBSE3wv+h+UIvtVdr2h0FWkp+NRivIBvh+wx&#10;CWbPhuzWxH/fLRT6OMzMN8x629lKPKjxpWMNo6ECQZw5U3Ku4XT8eF2A8AHZYOWYNDzJw3bTe1lj&#10;YlzLB3qkIRcRwj5BDUUIdSKlzwqy6IeuJo7ezTUWQ5RNLk2DbYTbSo6VmkuLJceFAmt6Kyi7p99W&#10;w/nzdr1M1Vf+bmd16zol2S6l1oN+t1uBCNSF//Bfe280zEbTCfy+iU9Abn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DFTOLxQAAAN0AAAAPAAAAAAAAAAAAAAAAAJgCAABkcnMv&#10;ZG93bnJldi54bWxQSwUGAAAAAAQABAD1AAAAigMAAAAA&#10;" filled="f" stroked="f">
                    <v:textbox>
                      <w:txbxContent>
                        <w:p w:rsidR="00EA6235" w:rsidRPr="00CE6270" w:rsidRDefault="00EA6235" w:rsidP="00EB7E64">
                          <w:pPr>
                            <w:jc w:val="center"/>
                            <w:rPr>
                              <w:rFonts w:ascii="VNI-Times" w:hAnsi="VNI-Times"/>
                              <w:sz w:val="22"/>
                              <w:szCs w:val="22"/>
                            </w:rPr>
                          </w:pPr>
                          <w:r>
                            <w:rPr>
                              <w:rFonts w:ascii="VNI-Times" w:hAnsi="VNI-Times"/>
                              <w:sz w:val="22"/>
                              <w:szCs w:val="22"/>
                            </w:rPr>
                            <w:t>Quaït daøn ngöng</w:t>
                          </w:r>
                        </w:p>
                      </w:txbxContent>
                    </v:textbox>
                  </v:shape>
                  <v:shape id="Text Box 83" o:spid="_x0000_s1127" type="#_x0000_t202" style="position:absolute;left:5970;top:2205;width:180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7AOZMUA&#10;AADdAAAADwAAAGRycy9kb3ducmV2LnhtbESPQWvCQBSE74L/YXlCb2Y3JZGauopYCj21qFXw9sg+&#10;k9Ds25DdmvTfdwsFj8PMfMOsNqNtxY163zjWkCYKBHHpTMOVhs/j6/wJhA/IBlvHpOGHPGzW08kK&#10;C+MG3tPtECoRIewL1FCH0BVS+rImiz5xHXH0rq63GKLsK2l6HCLctvJRqYW02HBcqLGjXU3l1+Hb&#10;aji9Xy/nTH1ULzbvBjcqyXYptX6YjdtnEIHGcA//t9+MhjzNcvh7E5+AXP8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jsA5kxQAAAN0AAAAPAAAAAAAAAAAAAAAAAJgCAABkcnMv&#10;ZG93bnJldi54bWxQSwUGAAAAAAQABAD1AAAAigMAAAAA&#10;" filled="f" stroked="f">
                    <v:textbox>
                      <w:txbxContent>
                        <w:p w:rsidR="00EA6235" w:rsidRPr="00CE6270" w:rsidRDefault="00EA6235" w:rsidP="00EB7E64">
                          <w:pPr>
                            <w:rPr>
                              <w:rFonts w:ascii="VNI-Times" w:hAnsi="VNI-Times"/>
                              <w:sz w:val="22"/>
                              <w:szCs w:val="22"/>
                            </w:rPr>
                          </w:pPr>
                          <w:r>
                            <w:rPr>
                              <w:rFonts w:ascii="VNI-Times" w:hAnsi="VNI-Times"/>
                              <w:sz w:val="22"/>
                              <w:szCs w:val="22"/>
                            </w:rPr>
                            <w:t>Baûo veä quaù taûi</w:t>
                          </w:r>
                        </w:p>
                      </w:txbxContent>
                    </v:textbox>
                  </v:shape>
                  <v:shape id="Text Box 84" o:spid="_x0000_s1128" type="#_x0000_t202" style="position:absolute;left:5580;top:4500;width:90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2KQE8UA&#10;AADdAAAADwAAAGRycy9kb3ducmV2LnhtbESPS2vDMBCE74X8B7GB3BrJJQmpG9mElkBPDc2j0Nti&#10;rR/EWhlLjd1/XwUKOQ4z8w2zyUfbiiv1vnGsIZkrEMSFMw1XGk7H3eMahA/IBlvHpOGXPOTZ5GGD&#10;qXEDf9L1ECoRIexT1FCH0KVS+qImi37uOuLola63GKLsK2l6HCLctvJJqZW02HBcqLGj15qKy+HH&#10;ajh/lN9fC7Wv3uyyG9yoJNtnqfVsOm5fQAQawz383343GpbJYgW3N/EJyOw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TYpATxQAAAN0AAAAPAAAAAAAAAAAAAAAAAJgCAABkcnMv&#10;ZG93bnJldi54bWxQSwUGAAAAAAQABAD1AAAAigMAAAAA&#10;" filled="f" stroked="f">
                    <v:textbox>
                      <w:txbxContent>
                        <w:p w:rsidR="00EA6235" w:rsidRPr="00CE6270" w:rsidRDefault="00EA6235" w:rsidP="00EB7E64">
                          <w:pPr>
                            <w:rPr>
                              <w:rFonts w:ascii="VNI-Times" w:hAnsi="VNI-Times"/>
                              <w:sz w:val="22"/>
                              <w:szCs w:val="22"/>
                            </w:rPr>
                          </w:pPr>
                          <w:r>
                            <w:rPr>
                              <w:rFonts w:ascii="VNI-Times" w:hAnsi="VNI-Times"/>
                              <w:sz w:val="22"/>
                              <w:szCs w:val="22"/>
                            </w:rPr>
                            <w:t xml:space="preserve">Mass </w:t>
                          </w:r>
                        </w:p>
                      </w:txbxContent>
                    </v:textbox>
                  </v:shape>
                  <v:shape id="Text Box 85" o:spid="_x0000_s1129" type="#_x0000_t202" style="position:absolute;left:5010;top:3630;width:108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C41iMUA&#10;AADdAAAADwAAAGRycy9kb3ducmV2LnhtbESPQWvCQBSE74L/YXlCb3VX0WpjNiIthZ4sRlvo7ZF9&#10;JsHs25DdmvTfd4WCx2FmvmHS7WAbcaXO1441zKYKBHHhTM2lhtPx7XENwgdkg41j0vBLHrbZeJRi&#10;YlzPB7rmoRQRwj5BDVUIbSKlLyqy6KeuJY7e2XUWQ5RdKU2HfYTbRs6VepIWa44LFbb0UlFxyX+s&#10;hs/9+ftroT7KV7tsezcoyfZZav0wGXYbEIGGcA//t9+NhuVssYLbm/gEZPY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8LjWIxQAAAN0AAAAPAAAAAAAAAAAAAAAAAJgCAABkcnMv&#10;ZG93bnJldi54bWxQSwUGAAAAAAQABAD1AAAAigMAAAAA&#10;" filled="f" stroked="f">
                    <v:textbox>
                      <w:txbxContent>
                        <w:p w:rsidR="00EA6235" w:rsidRPr="00CE6270" w:rsidRDefault="00EA6235" w:rsidP="00EB7E64">
                          <w:pPr>
                            <w:rPr>
                              <w:rFonts w:ascii="VNI-Times" w:hAnsi="VNI-Times"/>
                              <w:sz w:val="22"/>
                              <w:szCs w:val="22"/>
                            </w:rPr>
                          </w:pPr>
                          <w:r>
                            <w:rPr>
                              <w:rFonts w:ascii="VNI-Times" w:hAnsi="VNI-Times"/>
                              <w:sz w:val="22"/>
                              <w:szCs w:val="22"/>
                            </w:rPr>
                            <w:t>Ñoâminoâ</w:t>
                          </w:r>
                        </w:p>
                      </w:txbxContent>
                    </v:textbox>
                  </v:shape>
                  <v:shape id="Freeform 86" o:spid="_x0000_s1130" style="position:absolute;left:4575;top:2655;width:180;height:720;visibility:visible;mso-wrap-style:square;v-text-anchor:top" coordsize="180,7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nWwa8QA&#10;AADdAAAADwAAAGRycy9kb3ducmV2LnhtbERPXWvCMBR9F/wP4Qq+iKY6naUzigoDGYNtdfh819y1&#10;xeamJFHrvzcPgz0ezvdq05lGXMn52rKC6SQBQVxYXXOp4Pv4Ok5B+ICssbFMCu7kYbPu91aYaXvj&#10;L7rmoRQxhH2GCqoQ2kxKX1Rk0E9sSxy5X+sMhghdKbXDWww3jZwlybM0WHNsqLClfUXFOb8YBc4u&#10;lm+zz3yX/hzn9/Lp9D46faRKDQfd9gVEoC78i//cB61gMZ3HufFNfAJy/Q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Z1sGvEAAAA3QAAAA8AAAAAAAAAAAAAAAAAmAIAAGRycy9k&#10;b3ducmV2LnhtbFBLBQYAAAAABAAEAPUAAACJAwAAAAA=&#10;" path="m180,c90,45,,90,,180v,90,180,270,180,360c180,630,30,690,,720e" filled="f" strokeweight="1.5pt">
                    <v:path arrowok="t" o:connecttype="custom" o:connectlocs="180,0;0,180;180,540;0,720" o:connectangles="0,0,0,0"/>
                  </v:shape>
                  <v:line id="Line 87" o:spid="_x0000_s1131" style="position:absolute;visibility:visible;mso-wrap-style:square" from="4590,2850" to="5670,28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x4SYcMAAADdAAAADwAAAGRycy9kb3ducmV2LnhtbESP3YrCMBSE7wXfIZwF7zStqOx2G0WK&#10;ul4pq/sAh+b0B5uT0kStb78RBC+HmfmGSVe9acSNOldbVhBPIhDEudU1lwr+ztvxJwjnkTU2lknB&#10;gxyslsNBiom2d/6l28mXIkDYJaig8r5NpHR5RQbdxLbEwStsZ9AH2ZVSd3gPcNPIaRQtpMGaw0KF&#10;LWUV5ZfT1Sg4mtj89Hu+HIsNZ5tpJneHs1Rq9NGvv0F46v07/GrvtYJ5PPuC55vwBOTyH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ceEmHDAAAA3QAAAA8AAAAAAAAAAAAA&#10;AAAAoQIAAGRycy9kb3ducmV2LnhtbFBLBQYAAAAABAAEAPkAAACRAwAAAAA=&#10;" strokeweight="1.5pt">
                    <v:stroke dashstyle="1 1" endarrow="block"/>
                  </v:line>
                  <v:line id="Line 88" o:spid="_x0000_s1132" style="position:absolute;visibility:visible;mso-wrap-style:square" from="4770,3180" to="5670,31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0tIb0AAADdAAAADwAAAGRycy9kb3ducmV2LnhtbERPSwrCMBDdC94hjOBO0wqKVKNI8bdS&#10;rB5gaMa22ExKE7Xe3iwEl4/3X647U4sXta6yrCAeRyCIc6srLhTcrrvRHITzyBpry6TgQw7Wq35v&#10;iYm2b77QK/OFCCHsElRQet8kUrq8JINubBviwN1ta9AH2BZSt/gO4aaWkyiaSYMVh4YSG0pLyh/Z&#10;0yg4m9gcuiM/zvctp9tJKvenq1RqOOg2CxCeOv8X/9xHrWAaT8P+8CY8Abn6Ag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DP9LSG9AAAA3QAAAA8AAAAAAAAAAAAAAAAAoQIA&#10;AGRycy9kb3ducmV2LnhtbFBLBQYAAAAABAAEAPkAAACLAwAAAAA=&#10;" strokeweight="1.5pt">
                    <v:stroke dashstyle="1 1" endarrow="block"/>
                  </v:line>
                  <v:shape id="Text Box 89" o:spid="_x0000_s1133" type="#_x0000_t202" style="position:absolute;left:3060;top:2655;width:1800;height:91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VKeusQA&#10;AADdAAAADwAAAGRycy9kb3ducmV2LnhtbESPT2vCQBTE7wW/w/KE3upuiikaXUVahJ6U+g+8PbLP&#10;JJh9G7JbE7+9Wyh4HGbmN8x82dta3Kj1lWMNyUiBIM6dqbjQcNiv3yYgfEA2WDsmDXfysFwMXuaY&#10;GdfxD912oRARwj5DDWUITSalz0uy6EeuIY7exbUWQ5RtIU2LXYTbWr4r9SEtVhwXSmzos6T8uvu1&#10;Go6by/k0Vtviy6ZN53ol2U6l1q/DfjUDEagPz/B/+9toSJM0gb838QnIx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lSnrrEAAAA3QAAAA8AAAAAAAAAAAAAAAAAmAIAAGRycy9k&#10;b3ducmV2LnhtbFBLBQYAAAAABAAEAPUAAACJAwAAAAA=&#10;" filled="f" stroked="f">
                    <v:textbox>
                      <w:txbxContent>
                        <w:p w:rsidR="00EA6235" w:rsidRPr="00CE6270" w:rsidRDefault="00EA6235" w:rsidP="00EB7E64">
                          <w:pPr>
                            <w:rPr>
                              <w:rFonts w:ascii="VNI-Times" w:hAnsi="VNI-Times"/>
                              <w:sz w:val="22"/>
                              <w:szCs w:val="22"/>
                            </w:rPr>
                          </w:pPr>
                          <w:r>
                            <w:rPr>
                              <w:rFonts w:ascii="VNI-Times" w:hAnsi="VNI-Times"/>
                              <w:sz w:val="22"/>
                              <w:szCs w:val="22"/>
                            </w:rPr>
                            <w:t>Töø bor maïch khoái trong ñeán</w:t>
                          </w:r>
                        </w:p>
                      </w:txbxContent>
                    </v:textbox>
                  </v:shape>
                </v:group>
                <v:shape id="Text Box 90" o:spid="_x0000_s1134" type="#_x0000_t202" style="position:absolute;left:5918;top:4877;width:504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j6i8YA&#10;AADeAAAADwAAAGRycy9kb3ducmV2LnhtbESPQWvCQBSE7wX/w/IEb3XXkIiNriIWoadKrS309sg+&#10;k2D2bchuk/Tfd4VCj8PMfMNsdqNtRE+drx1rWMwVCOLCmZpLDZf34+MKhA/IBhvHpOGHPOy2k4cN&#10;5sYN/Eb9OZQiQtjnqKEKoc2l9EVFFv3ctcTRu7rOYoiyK6XpcIhw28hEqaW0WHNcqLClQ0XF7fxt&#10;NXy8Xr8+U3Uqn23WDm5Uku2T1Ho2HfdrEIHG8B/+a78YDcs0WyRwvxOvgNz+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d/j6i8YAAADeAAAADwAAAAAAAAAAAAAAAACYAgAAZHJz&#10;L2Rvd25yZXYueG1sUEsFBgAAAAAEAAQA9QAAAIsDAAAAAA==&#10;" filled="f" stroked="f">
                  <v:textbox>
                    <w:txbxContent>
                      <w:p w:rsidR="00EA6235" w:rsidRPr="007104B5" w:rsidRDefault="00EA6235" w:rsidP="00EB7E64">
                        <w:pPr>
                          <w:rPr>
                            <w:rFonts w:ascii="VNI-Times" w:hAnsi="VNI-Times"/>
                            <w:i/>
                            <w:sz w:val="22"/>
                            <w:szCs w:val="22"/>
                          </w:rPr>
                        </w:pPr>
                        <w:r>
                          <w:rPr>
                            <w:rFonts w:ascii="VNI-Times" w:hAnsi="VNI-Times"/>
                            <w:i/>
                            <w:sz w:val="22"/>
                            <w:szCs w:val="22"/>
                          </w:rPr>
                          <w:t>Hình 1: Maïch ñieân cuïc noùng maùy laïnh treo töôøng</w:t>
                        </w:r>
                      </w:p>
                    </w:txbxContent>
                  </v:textbox>
                </v:shape>
                <w10:wrap type="square"/>
              </v:group>
            </w:pict>
          </mc:Fallback>
        </mc:AlternateContent>
      </w:r>
    </w:p>
    <w:p w:rsidR="00EB7E64" w:rsidRPr="00EB7E64" w:rsidRDefault="00EB7E64" w:rsidP="007D6FE2">
      <w:pPr>
        <w:tabs>
          <w:tab w:val="left" w:pos="90"/>
        </w:tabs>
        <w:ind w:firstLine="720"/>
        <w:jc w:val="both"/>
        <w:rPr>
          <w:rFonts w:ascii="VNI-Times" w:hAnsi="VNI-Times"/>
          <w:sz w:val="26"/>
          <w:szCs w:val="26"/>
        </w:rPr>
      </w:pPr>
      <w:r w:rsidRPr="00EB7E64">
        <w:rPr>
          <w:rFonts w:ascii="VNI-Times" w:hAnsi="VNI-Times"/>
          <w:sz w:val="26"/>
          <w:szCs w:val="26"/>
        </w:rPr>
        <w:t xml:space="preserve">Ñöôïc söû duïng cho caùc maùy coù coâng suaát nhoû, maùy </w:t>
      </w:r>
      <w:r w:rsidRPr="00EB7E64">
        <w:rPr>
          <w:rFonts w:ascii="VNI-Times" w:hAnsi="VNI-Times"/>
          <w:sz w:val="26"/>
          <w:szCs w:val="26"/>
        </w:rPr>
        <w:lastRenderedPageBreak/>
        <w:t>neùn vaø quaït daøn ngöng hoaït ñoäng ñoàng thôøi, goàm caùc thieát bò ñieän: ñoäng cô maùy neùn, ñoäng cô quaït daøn ngöng, tuï ñieän laøm vieäc cuûa quaït daøn ngöng, tuï ñieän laøm vieäc cuûa maùy neùn, baûo veä quaù taûi.</w:t>
      </w:r>
    </w:p>
    <w:p w:rsidR="00EB7E64" w:rsidRPr="00EB7E64" w:rsidRDefault="00EB7E64" w:rsidP="007D6FE2">
      <w:pPr>
        <w:tabs>
          <w:tab w:val="left" w:pos="90"/>
        </w:tabs>
        <w:ind w:firstLine="720"/>
        <w:jc w:val="both"/>
        <w:rPr>
          <w:rFonts w:ascii="VNI-Times" w:hAnsi="VNI-Times"/>
          <w:b/>
          <w:sz w:val="26"/>
          <w:szCs w:val="26"/>
        </w:rPr>
      </w:pPr>
      <w:r w:rsidRPr="00EB7E64">
        <w:rPr>
          <w:rFonts w:ascii="VNI-Times" w:hAnsi="VNI-Times"/>
          <w:b/>
          <w:sz w:val="26"/>
          <w:szCs w:val="26"/>
        </w:rPr>
        <w:t>1.2. Maïch ñieän 2:</w:t>
      </w:r>
    </w:p>
    <w:p w:rsidR="00EB7E64" w:rsidRDefault="00EB7E64" w:rsidP="007D6FE2">
      <w:pPr>
        <w:tabs>
          <w:tab w:val="left" w:pos="90"/>
        </w:tabs>
        <w:ind w:firstLine="720"/>
        <w:jc w:val="both"/>
        <w:rPr>
          <w:rFonts w:ascii="VNI-Times" w:hAnsi="VNI-Times"/>
          <w:sz w:val="26"/>
          <w:szCs w:val="26"/>
        </w:rPr>
      </w:pPr>
    </w:p>
    <w:p w:rsidR="00EB7E64" w:rsidRDefault="00EB7E64" w:rsidP="007D6FE2">
      <w:pPr>
        <w:tabs>
          <w:tab w:val="left" w:pos="90"/>
        </w:tabs>
        <w:ind w:firstLine="720"/>
        <w:jc w:val="both"/>
        <w:rPr>
          <w:rFonts w:ascii="VNI-Times" w:hAnsi="VNI-Times"/>
          <w:sz w:val="26"/>
          <w:szCs w:val="26"/>
        </w:rPr>
      </w:pPr>
      <w:r w:rsidRPr="00EB7E64">
        <w:rPr>
          <w:rFonts w:ascii="VNI-Times" w:hAnsi="VNI-Times"/>
          <w:b/>
          <w:noProof/>
          <w:sz w:val="26"/>
          <w:szCs w:val="26"/>
        </w:rPr>
        <mc:AlternateContent>
          <mc:Choice Requires="wpg">
            <w:drawing>
              <wp:anchor distT="0" distB="0" distL="114300" distR="114300" simplePos="0" relativeHeight="251932672" behindDoc="0" locked="0" layoutInCell="1" allowOverlap="1" wp14:anchorId="3793133D" wp14:editId="2055CB4D">
                <wp:simplePos x="0" y="0"/>
                <wp:positionH relativeFrom="column">
                  <wp:posOffset>44450</wp:posOffset>
                </wp:positionH>
                <wp:positionV relativeFrom="paragraph">
                  <wp:posOffset>29845</wp:posOffset>
                </wp:positionV>
                <wp:extent cx="5699760" cy="2452370"/>
                <wp:effectExtent l="0" t="0" r="0" b="5080"/>
                <wp:wrapSquare wrapText="bothSides"/>
                <wp:docPr id="66562" name="Group 6656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699760" cy="2452370"/>
                          <a:chOff x="3758" y="5875"/>
                          <a:chExt cx="7455" cy="3862"/>
                        </a:xfrm>
                      </wpg:grpSpPr>
                      <wpg:grpSp>
                        <wpg:cNvPr id="66563" name="Group 92"/>
                        <wpg:cNvGrpSpPr>
                          <a:grpSpLocks/>
                        </wpg:cNvGrpSpPr>
                        <wpg:grpSpPr bwMode="auto">
                          <a:xfrm>
                            <a:off x="3758" y="5875"/>
                            <a:ext cx="7455" cy="3315"/>
                            <a:chOff x="2805" y="6585"/>
                            <a:chExt cx="7455" cy="3315"/>
                          </a:xfrm>
                        </wpg:grpSpPr>
                        <wpg:grpSp>
                          <wpg:cNvPr id="66564" name="Group 93"/>
                          <wpg:cNvGrpSpPr>
                            <a:grpSpLocks/>
                          </wpg:cNvGrpSpPr>
                          <wpg:grpSpPr bwMode="auto">
                            <a:xfrm>
                              <a:off x="7399" y="7005"/>
                              <a:ext cx="1256" cy="1246"/>
                              <a:chOff x="7759" y="2325"/>
                              <a:chExt cx="1256" cy="1246"/>
                            </a:xfrm>
                          </wpg:grpSpPr>
                          <wps:wsp>
                            <wps:cNvPr id="66565" name="Oval 94"/>
                            <wps:cNvSpPr>
                              <a:spLocks noChangeArrowheads="1"/>
                            </wps:cNvSpPr>
                            <wps:spPr bwMode="auto">
                              <a:xfrm>
                                <a:off x="7759" y="2325"/>
                                <a:ext cx="1256" cy="1246"/>
                              </a:xfrm>
                              <a:prstGeom prst="ellipse">
                                <a:avLst/>
                              </a:pr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66566" name="Group 95"/>
                            <wpg:cNvGrpSpPr>
                              <a:grpSpLocks/>
                            </wpg:cNvGrpSpPr>
                            <wpg:grpSpPr bwMode="auto">
                              <a:xfrm>
                                <a:off x="7759" y="2834"/>
                                <a:ext cx="1004" cy="614"/>
                                <a:chOff x="6090" y="7523"/>
                                <a:chExt cx="1410" cy="900"/>
                              </a:xfrm>
                            </wpg:grpSpPr>
                            <wps:wsp>
                              <wps:cNvPr id="66567" name="Freeform 96"/>
                              <wps:cNvSpPr>
                                <a:spLocks/>
                              </wps:cNvSpPr>
                              <wps:spPr bwMode="auto">
                                <a:xfrm rot="12523862">
                                  <a:off x="6191" y="7909"/>
                                  <a:ext cx="1140" cy="255"/>
                                </a:xfrm>
                                <a:custGeom>
                                  <a:avLst/>
                                  <a:gdLst>
                                    <a:gd name="T0" fmla="*/ 0 w 2565"/>
                                    <a:gd name="T1" fmla="*/ 360 h 420"/>
                                    <a:gd name="T2" fmla="*/ 342 w 2565"/>
                                    <a:gd name="T3" fmla="*/ 0 h 420"/>
                                    <a:gd name="T4" fmla="*/ 570 w 2565"/>
                                    <a:gd name="T5" fmla="*/ 360 h 420"/>
                                    <a:gd name="T6" fmla="*/ 399 w 2565"/>
                                    <a:gd name="T7" fmla="*/ 360 h 420"/>
                                    <a:gd name="T8" fmla="*/ 798 w 2565"/>
                                    <a:gd name="T9" fmla="*/ 0 h 420"/>
                                    <a:gd name="T10" fmla="*/ 1083 w 2565"/>
                                    <a:gd name="T11" fmla="*/ 360 h 420"/>
                                    <a:gd name="T12" fmla="*/ 912 w 2565"/>
                                    <a:gd name="T13" fmla="*/ 360 h 420"/>
                                    <a:gd name="T14" fmla="*/ 1254 w 2565"/>
                                    <a:gd name="T15" fmla="*/ 0 h 420"/>
                                    <a:gd name="T16" fmla="*/ 1596 w 2565"/>
                                    <a:gd name="T17" fmla="*/ 360 h 420"/>
                                    <a:gd name="T18" fmla="*/ 1368 w 2565"/>
                                    <a:gd name="T19" fmla="*/ 360 h 420"/>
                                    <a:gd name="T20" fmla="*/ 1767 w 2565"/>
                                    <a:gd name="T21" fmla="*/ 0 h 420"/>
                                    <a:gd name="T22" fmla="*/ 2052 w 2565"/>
                                    <a:gd name="T23" fmla="*/ 360 h 420"/>
                                    <a:gd name="T24" fmla="*/ 1881 w 2565"/>
                                    <a:gd name="T25" fmla="*/ 360 h 420"/>
                                    <a:gd name="T26" fmla="*/ 2280 w 2565"/>
                                    <a:gd name="T27" fmla="*/ 0 h 420"/>
                                    <a:gd name="T28" fmla="*/ 2565 w 2565"/>
                                    <a:gd name="T29" fmla="*/ 360 h 42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Lst>
                                  <a:rect l="0" t="0" r="r" b="b"/>
                                  <a:pathLst>
                                    <a:path w="2565" h="420">
                                      <a:moveTo>
                                        <a:pt x="0" y="360"/>
                                      </a:moveTo>
                                      <a:cubicBezTo>
                                        <a:pt x="123" y="180"/>
                                        <a:pt x="247" y="0"/>
                                        <a:pt x="342" y="0"/>
                                      </a:cubicBezTo>
                                      <a:cubicBezTo>
                                        <a:pt x="437" y="0"/>
                                        <a:pt x="560" y="300"/>
                                        <a:pt x="570" y="360"/>
                                      </a:cubicBezTo>
                                      <a:cubicBezTo>
                                        <a:pt x="580" y="420"/>
                                        <a:pt x="361" y="420"/>
                                        <a:pt x="399" y="360"/>
                                      </a:cubicBezTo>
                                      <a:cubicBezTo>
                                        <a:pt x="437" y="300"/>
                                        <a:pt x="684" y="0"/>
                                        <a:pt x="798" y="0"/>
                                      </a:cubicBezTo>
                                      <a:cubicBezTo>
                                        <a:pt x="912" y="0"/>
                                        <a:pt x="1064" y="300"/>
                                        <a:pt x="1083" y="360"/>
                                      </a:cubicBezTo>
                                      <a:cubicBezTo>
                                        <a:pt x="1102" y="420"/>
                                        <a:pt x="884" y="420"/>
                                        <a:pt x="912" y="360"/>
                                      </a:cubicBezTo>
                                      <a:cubicBezTo>
                                        <a:pt x="940" y="300"/>
                                        <a:pt x="1140" y="0"/>
                                        <a:pt x="1254" y="0"/>
                                      </a:cubicBezTo>
                                      <a:cubicBezTo>
                                        <a:pt x="1368" y="0"/>
                                        <a:pt x="1577" y="300"/>
                                        <a:pt x="1596" y="360"/>
                                      </a:cubicBezTo>
                                      <a:cubicBezTo>
                                        <a:pt x="1615" y="420"/>
                                        <a:pt x="1340" y="420"/>
                                        <a:pt x="1368" y="360"/>
                                      </a:cubicBezTo>
                                      <a:cubicBezTo>
                                        <a:pt x="1396" y="300"/>
                                        <a:pt x="1653" y="0"/>
                                        <a:pt x="1767" y="0"/>
                                      </a:cubicBezTo>
                                      <a:cubicBezTo>
                                        <a:pt x="1881" y="0"/>
                                        <a:pt x="2033" y="300"/>
                                        <a:pt x="2052" y="360"/>
                                      </a:cubicBezTo>
                                      <a:cubicBezTo>
                                        <a:pt x="2071" y="420"/>
                                        <a:pt x="1843" y="420"/>
                                        <a:pt x="1881" y="360"/>
                                      </a:cubicBezTo>
                                      <a:cubicBezTo>
                                        <a:pt x="1919" y="300"/>
                                        <a:pt x="2166" y="0"/>
                                        <a:pt x="2280" y="0"/>
                                      </a:cubicBezTo>
                                      <a:cubicBezTo>
                                        <a:pt x="2394" y="0"/>
                                        <a:pt x="2479" y="180"/>
                                        <a:pt x="2565" y="360"/>
                                      </a:cubicBezTo>
                                    </a:path>
                                  </a:pathLst>
                                </a:custGeom>
                                <a:noFill/>
                                <a:ln w="19050" cmpd="sng">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6568" name="Line 97"/>
                              <wps:cNvCnPr/>
                              <wps:spPr bwMode="auto">
                                <a:xfrm flipH="1" flipV="1">
                                  <a:off x="6090" y="7523"/>
                                  <a:ext cx="228" cy="18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66569" name="Line 98"/>
                              <wps:cNvCnPr/>
                              <wps:spPr bwMode="auto">
                                <a:xfrm flipH="1" flipV="1">
                                  <a:off x="7272" y="8243"/>
                                  <a:ext cx="228" cy="18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g:grpSp>
                          <wpg:grpSp>
                            <wpg:cNvPr id="66571" name="Group 99"/>
                            <wpg:cNvGrpSpPr>
                              <a:grpSpLocks/>
                            </wpg:cNvGrpSpPr>
                            <wpg:grpSpPr bwMode="auto">
                              <a:xfrm rot="8256545">
                                <a:off x="7854" y="2418"/>
                                <a:ext cx="1004" cy="614"/>
                                <a:chOff x="6090" y="7523"/>
                                <a:chExt cx="1410" cy="900"/>
                              </a:xfrm>
                            </wpg:grpSpPr>
                            <wps:wsp>
                              <wps:cNvPr id="66572" name="Freeform 100"/>
                              <wps:cNvSpPr>
                                <a:spLocks/>
                              </wps:cNvSpPr>
                              <wps:spPr bwMode="auto">
                                <a:xfrm rot="12523862">
                                  <a:off x="6191" y="7909"/>
                                  <a:ext cx="1140" cy="255"/>
                                </a:xfrm>
                                <a:custGeom>
                                  <a:avLst/>
                                  <a:gdLst>
                                    <a:gd name="T0" fmla="*/ 0 w 2565"/>
                                    <a:gd name="T1" fmla="*/ 360 h 420"/>
                                    <a:gd name="T2" fmla="*/ 342 w 2565"/>
                                    <a:gd name="T3" fmla="*/ 0 h 420"/>
                                    <a:gd name="T4" fmla="*/ 570 w 2565"/>
                                    <a:gd name="T5" fmla="*/ 360 h 420"/>
                                    <a:gd name="T6" fmla="*/ 399 w 2565"/>
                                    <a:gd name="T7" fmla="*/ 360 h 420"/>
                                    <a:gd name="T8" fmla="*/ 798 w 2565"/>
                                    <a:gd name="T9" fmla="*/ 0 h 420"/>
                                    <a:gd name="T10" fmla="*/ 1083 w 2565"/>
                                    <a:gd name="T11" fmla="*/ 360 h 420"/>
                                    <a:gd name="T12" fmla="*/ 912 w 2565"/>
                                    <a:gd name="T13" fmla="*/ 360 h 420"/>
                                    <a:gd name="T14" fmla="*/ 1254 w 2565"/>
                                    <a:gd name="T15" fmla="*/ 0 h 420"/>
                                    <a:gd name="T16" fmla="*/ 1596 w 2565"/>
                                    <a:gd name="T17" fmla="*/ 360 h 420"/>
                                    <a:gd name="T18" fmla="*/ 1368 w 2565"/>
                                    <a:gd name="T19" fmla="*/ 360 h 420"/>
                                    <a:gd name="T20" fmla="*/ 1767 w 2565"/>
                                    <a:gd name="T21" fmla="*/ 0 h 420"/>
                                    <a:gd name="T22" fmla="*/ 2052 w 2565"/>
                                    <a:gd name="T23" fmla="*/ 360 h 420"/>
                                    <a:gd name="T24" fmla="*/ 1881 w 2565"/>
                                    <a:gd name="T25" fmla="*/ 360 h 420"/>
                                    <a:gd name="T26" fmla="*/ 2280 w 2565"/>
                                    <a:gd name="T27" fmla="*/ 0 h 420"/>
                                    <a:gd name="T28" fmla="*/ 2565 w 2565"/>
                                    <a:gd name="T29" fmla="*/ 360 h 42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Lst>
                                  <a:rect l="0" t="0" r="r" b="b"/>
                                  <a:pathLst>
                                    <a:path w="2565" h="420">
                                      <a:moveTo>
                                        <a:pt x="0" y="360"/>
                                      </a:moveTo>
                                      <a:cubicBezTo>
                                        <a:pt x="123" y="180"/>
                                        <a:pt x="247" y="0"/>
                                        <a:pt x="342" y="0"/>
                                      </a:cubicBezTo>
                                      <a:cubicBezTo>
                                        <a:pt x="437" y="0"/>
                                        <a:pt x="560" y="300"/>
                                        <a:pt x="570" y="360"/>
                                      </a:cubicBezTo>
                                      <a:cubicBezTo>
                                        <a:pt x="580" y="420"/>
                                        <a:pt x="361" y="420"/>
                                        <a:pt x="399" y="360"/>
                                      </a:cubicBezTo>
                                      <a:cubicBezTo>
                                        <a:pt x="437" y="300"/>
                                        <a:pt x="684" y="0"/>
                                        <a:pt x="798" y="0"/>
                                      </a:cubicBezTo>
                                      <a:cubicBezTo>
                                        <a:pt x="912" y="0"/>
                                        <a:pt x="1064" y="300"/>
                                        <a:pt x="1083" y="360"/>
                                      </a:cubicBezTo>
                                      <a:cubicBezTo>
                                        <a:pt x="1102" y="420"/>
                                        <a:pt x="884" y="420"/>
                                        <a:pt x="912" y="360"/>
                                      </a:cubicBezTo>
                                      <a:cubicBezTo>
                                        <a:pt x="940" y="300"/>
                                        <a:pt x="1140" y="0"/>
                                        <a:pt x="1254" y="0"/>
                                      </a:cubicBezTo>
                                      <a:cubicBezTo>
                                        <a:pt x="1368" y="0"/>
                                        <a:pt x="1577" y="300"/>
                                        <a:pt x="1596" y="360"/>
                                      </a:cubicBezTo>
                                      <a:cubicBezTo>
                                        <a:pt x="1615" y="420"/>
                                        <a:pt x="1340" y="420"/>
                                        <a:pt x="1368" y="360"/>
                                      </a:cubicBezTo>
                                      <a:cubicBezTo>
                                        <a:pt x="1396" y="300"/>
                                        <a:pt x="1653" y="0"/>
                                        <a:pt x="1767" y="0"/>
                                      </a:cubicBezTo>
                                      <a:cubicBezTo>
                                        <a:pt x="1881" y="0"/>
                                        <a:pt x="2033" y="300"/>
                                        <a:pt x="2052" y="360"/>
                                      </a:cubicBezTo>
                                      <a:cubicBezTo>
                                        <a:pt x="2071" y="420"/>
                                        <a:pt x="1843" y="420"/>
                                        <a:pt x="1881" y="360"/>
                                      </a:cubicBezTo>
                                      <a:cubicBezTo>
                                        <a:pt x="1919" y="300"/>
                                        <a:pt x="2166" y="0"/>
                                        <a:pt x="2280" y="0"/>
                                      </a:cubicBezTo>
                                      <a:cubicBezTo>
                                        <a:pt x="2394" y="0"/>
                                        <a:pt x="2479" y="180"/>
                                        <a:pt x="2565" y="360"/>
                                      </a:cubicBezTo>
                                    </a:path>
                                  </a:pathLst>
                                </a:custGeom>
                                <a:noFill/>
                                <a:ln w="19050" cmpd="sng">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6573" name="Line 101"/>
                              <wps:cNvCnPr/>
                              <wps:spPr bwMode="auto">
                                <a:xfrm flipH="1" flipV="1">
                                  <a:off x="6090" y="7523"/>
                                  <a:ext cx="228" cy="18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66574" name="Line 102"/>
                              <wps:cNvCnPr/>
                              <wps:spPr bwMode="auto">
                                <a:xfrm flipH="1" flipV="1">
                                  <a:off x="7272" y="8243"/>
                                  <a:ext cx="228" cy="18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g:grpSp>
                        </wpg:grpSp>
                        <wpg:grpSp>
                          <wpg:cNvPr id="66575" name="Group 103"/>
                          <wpg:cNvGrpSpPr>
                            <a:grpSpLocks/>
                          </wpg:cNvGrpSpPr>
                          <wpg:grpSpPr bwMode="auto">
                            <a:xfrm>
                              <a:off x="7545" y="8640"/>
                              <a:ext cx="1080" cy="1066"/>
                              <a:chOff x="7759" y="2325"/>
                              <a:chExt cx="1256" cy="1246"/>
                            </a:xfrm>
                          </wpg:grpSpPr>
                          <wps:wsp>
                            <wps:cNvPr id="66576" name="Oval 104"/>
                            <wps:cNvSpPr>
                              <a:spLocks noChangeArrowheads="1"/>
                            </wps:cNvSpPr>
                            <wps:spPr bwMode="auto">
                              <a:xfrm>
                                <a:off x="7759" y="2325"/>
                                <a:ext cx="1256" cy="1246"/>
                              </a:xfrm>
                              <a:prstGeom prst="ellipse">
                                <a:avLst/>
                              </a:pr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66577" name="Group 105"/>
                            <wpg:cNvGrpSpPr>
                              <a:grpSpLocks/>
                            </wpg:cNvGrpSpPr>
                            <wpg:grpSpPr bwMode="auto">
                              <a:xfrm>
                                <a:off x="7759" y="2834"/>
                                <a:ext cx="1004" cy="614"/>
                                <a:chOff x="6090" y="7523"/>
                                <a:chExt cx="1410" cy="900"/>
                              </a:xfrm>
                            </wpg:grpSpPr>
                            <wps:wsp>
                              <wps:cNvPr id="66578" name="Freeform 106"/>
                              <wps:cNvSpPr>
                                <a:spLocks/>
                              </wps:cNvSpPr>
                              <wps:spPr bwMode="auto">
                                <a:xfrm rot="12523862">
                                  <a:off x="6191" y="7909"/>
                                  <a:ext cx="1140" cy="255"/>
                                </a:xfrm>
                                <a:custGeom>
                                  <a:avLst/>
                                  <a:gdLst>
                                    <a:gd name="T0" fmla="*/ 0 w 2565"/>
                                    <a:gd name="T1" fmla="*/ 360 h 420"/>
                                    <a:gd name="T2" fmla="*/ 342 w 2565"/>
                                    <a:gd name="T3" fmla="*/ 0 h 420"/>
                                    <a:gd name="T4" fmla="*/ 570 w 2565"/>
                                    <a:gd name="T5" fmla="*/ 360 h 420"/>
                                    <a:gd name="T6" fmla="*/ 399 w 2565"/>
                                    <a:gd name="T7" fmla="*/ 360 h 420"/>
                                    <a:gd name="T8" fmla="*/ 798 w 2565"/>
                                    <a:gd name="T9" fmla="*/ 0 h 420"/>
                                    <a:gd name="T10" fmla="*/ 1083 w 2565"/>
                                    <a:gd name="T11" fmla="*/ 360 h 420"/>
                                    <a:gd name="T12" fmla="*/ 912 w 2565"/>
                                    <a:gd name="T13" fmla="*/ 360 h 420"/>
                                    <a:gd name="T14" fmla="*/ 1254 w 2565"/>
                                    <a:gd name="T15" fmla="*/ 0 h 420"/>
                                    <a:gd name="T16" fmla="*/ 1596 w 2565"/>
                                    <a:gd name="T17" fmla="*/ 360 h 420"/>
                                    <a:gd name="T18" fmla="*/ 1368 w 2565"/>
                                    <a:gd name="T19" fmla="*/ 360 h 420"/>
                                    <a:gd name="T20" fmla="*/ 1767 w 2565"/>
                                    <a:gd name="T21" fmla="*/ 0 h 420"/>
                                    <a:gd name="T22" fmla="*/ 2052 w 2565"/>
                                    <a:gd name="T23" fmla="*/ 360 h 420"/>
                                    <a:gd name="T24" fmla="*/ 1881 w 2565"/>
                                    <a:gd name="T25" fmla="*/ 360 h 420"/>
                                    <a:gd name="T26" fmla="*/ 2280 w 2565"/>
                                    <a:gd name="T27" fmla="*/ 0 h 420"/>
                                    <a:gd name="T28" fmla="*/ 2565 w 2565"/>
                                    <a:gd name="T29" fmla="*/ 360 h 42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Lst>
                                  <a:rect l="0" t="0" r="r" b="b"/>
                                  <a:pathLst>
                                    <a:path w="2565" h="420">
                                      <a:moveTo>
                                        <a:pt x="0" y="360"/>
                                      </a:moveTo>
                                      <a:cubicBezTo>
                                        <a:pt x="123" y="180"/>
                                        <a:pt x="247" y="0"/>
                                        <a:pt x="342" y="0"/>
                                      </a:cubicBezTo>
                                      <a:cubicBezTo>
                                        <a:pt x="437" y="0"/>
                                        <a:pt x="560" y="300"/>
                                        <a:pt x="570" y="360"/>
                                      </a:cubicBezTo>
                                      <a:cubicBezTo>
                                        <a:pt x="580" y="420"/>
                                        <a:pt x="361" y="420"/>
                                        <a:pt x="399" y="360"/>
                                      </a:cubicBezTo>
                                      <a:cubicBezTo>
                                        <a:pt x="437" y="300"/>
                                        <a:pt x="684" y="0"/>
                                        <a:pt x="798" y="0"/>
                                      </a:cubicBezTo>
                                      <a:cubicBezTo>
                                        <a:pt x="912" y="0"/>
                                        <a:pt x="1064" y="300"/>
                                        <a:pt x="1083" y="360"/>
                                      </a:cubicBezTo>
                                      <a:cubicBezTo>
                                        <a:pt x="1102" y="420"/>
                                        <a:pt x="884" y="420"/>
                                        <a:pt x="912" y="360"/>
                                      </a:cubicBezTo>
                                      <a:cubicBezTo>
                                        <a:pt x="940" y="300"/>
                                        <a:pt x="1140" y="0"/>
                                        <a:pt x="1254" y="0"/>
                                      </a:cubicBezTo>
                                      <a:cubicBezTo>
                                        <a:pt x="1368" y="0"/>
                                        <a:pt x="1577" y="300"/>
                                        <a:pt x="1596" y="360"/>
                                      </a:cubicBezTo>
                                      <a:cubicBezTo>
                                        <a:pt x="1615" y="420"/>
                                        <a:pt x="1340" y="420"/>
                                        <a:pt x="1368" y="360"/>
                                      </a:cubicBezTo>
                                      <a:cubicBezTo>
                                        <a:pt x="1396" y="300"/>
                                        <a:pt x="1653" y="0"/>
                                        <a:pt x="1767" y="0"/>
                                      </a:cubicBezTo>
                                      <a:cubicBezTo>
                                        <a:pt x="1881" y="0"/>
                                        <a:pt x="2033" y="300"/>
                                        <a:pt x="2052" y="360"/>
                                      </a:cubicBezTo>
                                      <a:cubicBezTo>
                                        <a:pt x="2071" y="420"/>
                                        <a:pt x="1843" y="420"/>
                                        <a:pt x="1881" y="360"/>
                                      </a:cubicBezTo>
                                      <a:cubicBezTo>
                                        <a:pt x="1919" y="300"/>
                                        <a:pt x="2166" y="0"/>
                                        <a:pt x="2280" y="0"/>
                                      </a:cubicBezTo>
                                      <a:cubicBezTo>
                                        <a:pt x="2394" y="0"/>
                                        <a:pt x="2479" y="180"/>
                                        <a:pt x="2565" y="360"/>
                                      </a:cubicBezTo>
                                    </a:path>
                                  </a:pathLst>
                                </a:custGeom>
                                <a:noFill/>
                                <a:ln w="19050" cmpd="sng">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6579" name="Line 107"/>
                              <wps:cNvCnPr/>
                              <wps:spPr bwMode="auto">
                                <a:xfrm flipH="1" flipV="1">
                                  <a:off x="6090" y="7523"/>
                                  <a:ext cx="228" cy="18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66580" name="Line 108"/>
                              <wps:cNvCnPr/>
                              <wps:spPr bwMode="auto">
                                <a:xfrm flipH="1" flipV="1">
                                  <a:off x="7272" y="8243"/>
                                  <a:ext cx="228" cy="18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g:grpSp>
                          <wpg:grpSp>
                            <wpg:cNvPr id="66581" name="Group 109"/>
                            <wpg:cNvGrpSpPr>
                              <a:grpSpLocks/>
                            </wpg:cNvGrpSpPr>
                            <wpg:grpSpPr bwMode="auto">
                              <a:xfrm rot="8256545">
                                <a:off x="7854" y="2418"/>
                                <a:ext cx="1004" cy="614"/>
                                <a:chOff x="6090" y="7523"/>
                                <a:chExt cx="1410" cy="900"/>
                              </a:xfrm>
                            </wpg:grpSpPr>
                            <wps:wsp>
                              <wps:cNvPr id="66582" name="Freeform 110"/>
                              <wps:cNvSpPr>
                                <a:spLocks/>
                              </wps:cNvSpPr>
                              <wps:spPr bwMode="auto">
                                <a:xfrm rot="12523862">
                                  <a:off x="6191" y="7909"/>
                                  <a:ext cx="1140" cy="255"/>
                                </a:xfrm>
                                <a:custGeom>
                                  <a:avLst/>
                                  <a:gdLst>
                                    <a:gd name="T0" fmla="*/ 0 w 2565"/>
                                    <a:gd name="T1" fmla="*/ 360 h 420"/>
                                    <a:gd name="T2" fmla="*/ 342 w 2565"/>
                                    <a:gd name="T3" fmla="*/ 0 h 420"/>
                                    <a:gd name="T4" fmla="*/ 570 w 2565"/>
                                    <a:gd name="T5" fmla="*/ 360 h 420"/>
                                    <a:gd name="T6" fmla="*/ 399 w 2565"/>
                                    <a:gd name="T7" fmla="*/ 360 h 420"/>
                                    <a:gd name="T8" fmla="*/ 798 w 2565"/>
                                    <a:gd name="T9" fmla="*/ 0 h 420"/>
                                    <a:gd name="T10" fmla="*/ 1083 w 2565"/>
                                    <a:gd name="T11" fmla="*/ 360 h 420"/>
                                    <a:gd name="T12" fmla="*/ 912 w 2565"/>
                                    <a:gd name="T13" fmla="*/ 360 h 420"/>
                                    <a:gd name="T14" fmla="*/ 1254 w 2565"/>
                                    <a:gd name="T15" fmla="*/ 0 h 420"/>
                                    <a:gd name="T16" fmla="*/ 1596 w 2565"/>
                                    <a:gd name="T17" fmla="*/ 360 h 420"/>
                                    <a:gd name="T18" fmla="*/ 1368 w 2565"/>
                                    <a:gd name="T19" fmla="*/ 360 h 420"/>
                                    <a:gd name="T20" fmla="*/ 1767 w 2565"/>
                                    <a:gd name="T21" fmla="*/ 0 h 420"/>
                                    <a:gd name="T22" fmla="*/ 2052 w 2565"/>
                                    <a:gd name="T23" fmla="*/ 360 h 420"/>
                                    <a:gd name="T24" fmla="*/ 1881 w 2565"/>
                                    <a:gd name="T25" fmla="*/ 360 h 420"/>
                                    <a:gd name="T26" fmla="*/ 2280 w 2565"/>
                                    <a:gd name="T27" fmla="*/ 0 h 420"/>
                                    <a:gd name="T28" fmla="*/ 2565 w 2565"/>
                                    <a:gd name="T29" fmla="*/ 360 h 42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Lst>
                                  <a:rect l="0" t="0" r="r" b="b"/>
                                  <a:pathLst>
                                    <a:path w="2565" h="420">
                                      <a:moveTo>
                                        <a:pt x="0" y="360"/>
                                      </a:moveTo>
                                      <a:cubicBezTo>
                                        <a:pt x="123" y="180"/>
                                        <a:pt x="247" y="0"/>
                                        <a:pt x="342" y="0"/>
                                      </a:cubicBezTo>
                                      <a:cubicBezTo>
                                        <a:pt x="437" y="0"/>
                                        <a:pt x="560" y="300"/>
                                        <a:pt x="570" y="360"/>
                                      </a:cubicBezTo>
                                      <a:cubicBezTo>
                                        <a:pt x="580" y="420"/>
                                        <a:pt x="361" y="420"/>
                                        <a:pt x="399" y="360"/>
                                      </a:cubicBezTo>
                                      <a:cubicBezTo>
                                        <a:pt x="437" y="300"/>
                                        <a:pt x="684" y="0"/>
                                        <a:pt x="798" y="0"/>
                                      </a:cubicBezTo>
                                      <a:cubicBezTo>
                                        <a:pt x="912" y="0"/>
                                        <a:pt x="1064" y="300"/>
                                        <a:pt x="1083" y="360"/>
                                      </a:cubicBezTo>
                                      <a:cubicBezTo>
                                        <a:pt x="1102" y="420"/>
                                        <a:pt x="884" y="420"/>
                                        <a:pt x="912" y="360"/>
                                      </a:cubicBezTo>
                                      <a:cubicBezTo>
                                        <a:pt x="940" y="300"/>
                                        <a:pt x="1140" y="0"/>
                                        <a:pt x="1254" y="0"/>
                                      </a:cubicBezTo>
                                      <a:cubicBezTo>
                                        <a:pt x="1368" y="0"/>
                                        <a:pt x="1577" y="300"/>
                                        <a:pt x="1596" y="360"/>
                                      </a:cubicBezTo>
                                      <a:cubicBezTo>
                                        <a:pt x="1615" y="420"/>
                                        <a:pt x="1340" y="420"/>
                                        <a:pt x="1368" y="360"/>
                                      </a:cubicBezTo>
                                      <a:cubicBezTo>
                                        <a:pt x="1396" y="300"/>
                                        <a:pt x="1653" y="0"/>
                                        <a:pt x="1767" y="0"/>
                                      </a:cubicBezTo>
                                      <a:cubicBezTo>
                                        <a:pt x="1881" y="0"/>
                                        <a:pt x="2033" y="300"/>
                                        <a:pt x="2052" y="360"/>
                                      </a:cubicBezTo>
                                      <a:cubicBezTo>
                                        <a:pt x="2071" y="420"/>
                                        <a:pt x="1843" y="420"/>
                                        <a:pt x="1881" y="360"/>
                                      </a:cubicBezTo>
                                      <a:cubicBezTo>
                                        <a:pt x="1919" y="300"/>
                                        <a:pt x="2166" y="0"/>
                                        <a:pt x="2280" y="0"/>
                                      </a:cubicBezTo>
                                      <a:cubicBezTo>
                                        <a:pt x="2394" y="0"/>
                                        <a:pt x="2479" y="180"/>
                                        <a:pt x="2565" y="360"/>
                                      </a:cubicBezTo>
                                    </a:path>
                                  </a:pathLst>
                                </a:custGeom>
                                <a:noFill/>
                                <a:ln w="19050" cmpd="sng">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6583" name="Line 111"/>
                              <wps:cNvCnPr/>
                              <wps:spPr bwMode="auto">
                                <a:xfrm flipH="1" flipV="1">
                                  <a:off x="6090" y="7523"/>
                                  <a:ext cx="228" cy="18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66584" name="Line 112"/>
                              <wps:cNvCnPr/>
                              <wps:spPr bwMode="auto">
                                <a:xfrm flipH="1" flipV="1">
                                  <a:off x="7272" y="8243"/>
                                  <a:ext cx="228" cy="18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g:grpSp>
                        </wpg:grpSp>
                        <wpg:grpSp>
                          <wpg:cNvPr id="66585" name="Group 113"/>
                          <wpg:cNvGrpSpPr>
                            <a:grpSpLocks/>
                          </wpg:cNvGrpSpPr>
                          <wpg:grpSpPr bwMode="auto">
                            <a:xfrm>
                              <a:off x="8895" y="7665"/>
                              <a:ext cx="360" cy="120"/>
                              <a:chOff x="9255" y="2880"/>
                              <a:chExt cx="360" cy="120"/>
                            </a:xfrm>
                          </wpg:grpSpPr>
                          <wps:wsp>
                            <wps:cNvPr id="66586" name="Line 114"/>
                            <wps:cNvCnPr/>
                            <wps:spPr bwMode="auto">
                              <a:xfrm>
                                <a:off x="9255" y="2880"/>
                                <a:ext cx="360" cy="0"/>
                              </a:xfrm>
                              <a:prstGeom prst="line">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wps:wsp>
                            <wps:cNvPr id="66587" name="Line 115"/>
                            <wps:cNvCnPr/>
                            <wps:spPr bwMode="auto">
                              <a:xfrm>
                                <a:off x="9255" y="3000"/>
                                <a:ext cx="360" cy="0"/>
                              </a:xfrm>
                              <a:prstGeom prst="line">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wpg:grpSp>
                        <wpg:grpSp>
                          <wpg:cNvPr id="66588" name="Group 116"/>
                          <wpg:cNvGrpSpPr>
                            <a:grpSpLocks/>
                          </wpg:cNvGrpSpPr>
                          <wpg:grpSpPr bwMode="auto">
                            <a:xfrm>
                              <a:off x="8880" y="9210"/>
                              <a:ext cx="360" cy="120"/>
                              <a:chOff x="9255" y="2880"/>
                              <a:chExt cx="360" cy="120"/>
                            </a:xfrm>
                          </wpg:grpSpPr>
                          <wps:wsp>
                            <wps:cNvPr id="66589" name="Line 117"/>
                            <wps:cNvCnPr/>
                            <wps:spPr bwMode="auto">
                              <a:xfrm>
                                <a:off x="9255" y="2880"/>
                                <a:ext cx="360" cy="0"/>
                              </a:xfrm>
                              <a:prstGeom prst="line">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wps:wsp>
                            <wps:cNvPr id="66590" name="Line 118"/>
                            <wps:cNvCnPr/>
                            <wps:spPr bwMode="auto">
                              <a:xfrm>
                                <a:off x="9255" y="3000"/>
                                <a:ext cx="360" cy="0"/>
                              </a:xfrm>
                              <a:prstGeom prst="line">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wpg:grpSp>
                        <wps:wsp>
                          <wps:cNvPr id="66591" name="Line 119"/>
                          <wps:cNvCnPr/>
                          <wps:spPr bwMode="auto">
                            <a:xfrm flipH="1">
                              <a:off x="8550" y="7290"/>
                              <a:ext cx="540" cy="0"/>
                            </a:xfrm>
                            <a:prstGeom prst="line">
                              <a:avLst/>
                            </a:prstGeom>
                            <a:noFill/>
                            <a:ln w="19050">
                              <a:solidFill>
                                <a:srgbClr val="000000"/>
                              </a:solidFill>
                              <a:round/>
                              <a:headEnd/>
                              <a:tailEnd type="oval" w="med" len="med"/>
                            </a:ln>
                            <a:extLst>
                              <a:ext uri="{909E8E84-426E-40DD-AFC4-6F175D3DCCD1}">
                                <a14:hiddenFill xmlns:a14="http://schemas.microsoft.com/office/drawing/2010/main">
                                  <a:noFill/>
                                </a14:hiddenFill>
                              </a:ext>
                            </a:extLst>
                          </wps:spPr>
                          <wps:bodyPr/>
                        </wps:wsp>
                        <wps:wsp>
                          <wps:cNvPr id="62464" name="Line 120"/>
                          <wps:cNvCnPr/>
                          <wps:spPr bwMode="auto">
                            <a:xfrm>
                              <a:off x="9075" y="7275"/>
                              <a:ext cx="0" cy="36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62465" name="Line 121"/>
                          <wps:cNvCnPr/>
                          <wps:spPr bwMode="auto">
                            <a:xfrm>
                              <a:off x="9075" y="7770"/>
                              <a:ext cx="0" cy="36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62467" name="Line 122"/>
                          <wps:cNvCnPr/>
                          <wps:spPr bwMode="auto">
                            <a:xfrm flipH="1">
                              <a:off x="8403" y="8115"/>
                              <a:ext cx="540" cy="0"/>
                            </a:xfrm>
                            <a:prstGeom prst="line">
                              <a:avLst/>
                            </a:prstGeom>
                            <a:noFill/>
                            <a:ln w="19050">
                              <a:solidFill>
                                <a:srgbClr val="000000"/>
                              </a:solidFill>
                              <a:round/>
                              <a:headEnd/>
                              <a:tailEnd type="oval" w="med" len="med"/>
                            </a:ln>
                            <a:extLst>
                              <a:ext uri="{909E8E84-426E-40DD-AFC4-6F175D3DCCD1}">
                                <a14:hiddenFill xmlns:a14="http://schemas.microsoft.com/office/drawing/2010/main">
                                  <a:noFill/>
                                </a14:hiddenFill>
                              </a:ext>
                            </a:extLst>
                          </wps:spPr>
                          <wps:bodyPr/>
                        </wps:wsp>
                        <wps:wsp>
                          <wps:cNvPr id="62473" name="Line 123"/>
                          <wps:cNvCnPr/>
                          <wps:spPr bwMode="auto">
                            <a:xfrm flipH="1">
                              <a:off x="8535" y="8115"/>
                              <a:ext cx="540"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62474" name="Line 124"/>
                          <wps:cNvCnPr/>
                          <wps:spPr bwMode="auto">
                            <a:xfrm flipH="1">
                              <a:off x="8535" y="8880"/>
                              <a:ext cx="540" cy="0"/>
                            </a:xfrm>
                            <a:prstGeom prst="line">
                              <a:avLst/>
                            </a:prstGeom>
                            <a:noFill/>
                            <a:ln w="19050">
                              <a:solidFill>
                                <a:srgbClr val="000000"/>
                              </a:solidFill>
                              <a:round/>
                              <a:headEnd/>
                              <a:tailEnd type="oval" w="med" len="med"/>
                            </a:ln>
                            <a:extLst>
                              <a:ext uri="{909E8E84-426E-40DD-AFC4-6F175D3DCCD1}">
                                <a14:hiddenFill xmlns:a14="http://schemas.microsoft.com/office/drawing/2010/main">
                                  <a:noFill/>
                                </a14:hiddenFill>
                              </a:ext>
                            </a:extLst>
                          </wps:spPr>
                          <wps:bodyPr/>
                        </wps:wsp>
                        <wps:wsp>
                          <wps:cNvPr id="62475" name="Line 125"/>
                          <wps:cNvCnPr/>
                          <wps:spPr bwMode="auto">
                            <a:xfrm>
                              <a:off x="9060" y="8865"/>
                              <a:ext cx="0" cy="36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62476" name="Line 126"/>
                          <wps:cNvCnPr/>
                          <wps:spPr bwMode="auto">
                            <a:xfrm>
                              <a:off x="8520" y="9585"/>
                              <a:ext cx="540"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62477" name="Line 127"/>
                          <wps:cNvCnPr/>
                          <wps:spPr bwMode="auto">
                            <a:xfrm>
                              <a:off x="9060" y="9360"/>
                              <a:ext cx="0" cy="18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62478" name="Line 128"/>
                          <wps:cNvCnPr/>
                          <wps:spPr bwMode="auto">
                            <a:xfrm>
                              <a:off x="9060" y="9420"/>
                              <a:ext cx="0" cy="18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62479" name="Line 129"/>
                          <wps:cNvCnPr/>
                          <wps:spPr bwMode="auto">
                            <a:xfrm flipH="1">
                              <a:off x="8403" y="9585"/>
                              <a:ext cx="540" cy="0"/>
                            </a:xfrm>
                            <a:prstGeom prst="line">
                              <a:avLst/>
                            </a:prstGeom>
                            <a:noFill/>
                            <a:ln w="19050">
                              <a:solidFill>
                                <a:srgbClr val="000000"/>
                              </a:solidFill>
                              <a:round/>
                              <a:headEnd/>
                              <a:tailEnd type="oval" w="med" len="med"/>
                            </a:ln>
                            <a:extLst>
                              <a:ext uri="{909E8E84-426E-40DD-AFC4-6F175D3DCCD1}">
                                <a14:hiddenFill xmlns:a14="http://schemas.microsoft.com/office/drawing/2010/main">
                                  <a:noFill/>
                                </a14:hiddenFill>
                              </a:ext>
                            </a:extLst>
                          </wps:spPr>
                          <wps:bodyPr/>
                        </wps:wsp>
                        <wps:wsp>
                          <wps:cNvPr id="62480" name="Oval 130"/>
                          <wps:cNvSpPr>
                            <a:spLocks noChangeArrowheads="1"/>
                          </wps:cNvSpPr>
                          <wps:spPr bwMode="auto">
                            <a:xfrm>
                              <a:off x="6090" y="7305"/>
                              <a:ext cx="540" cy="360"/>
                            </a:xfrm>
                            <a:prstGeom prst="ellipse">
                              <a:avLst/>
                            </a:prstGeom>
                            <a:solidFill>
                              <a:srgbClr val="FFFFFF"/>
                            </a:solidFill>
                            <a:ln w="19050">
                              <a:solidFill>
                                <a:srgbClr val="000000"/>
                              </a:solidFill>
                              <a:round/>
                              <a:headEnd/>
                              <a:tailEnd/>
                            </a:ln>
                          </wps:spPr>
                          <wps:bodyPr rot="0" vert="horz" wrap="square" lIns="91440" tIns="45720" rIns="91440" bIns="45720" anchor="t" anchorCtr="0" upright="1">
                            <a:noAutofit/>
                          </wps:bodyPr>
                        </wps:wsp>
                        <wps:wsp>
                          <wps:cNvPr id="62481" name="Line 131"/>
                          <wps:cNvCnPr/>
                          <wps:spPr bwMode="auto">
                            <a:xfrm>
                              <a:off x="6510" y="7515"/>
                              <a:ext cx="900" cy="0"/>
                            </a:xfrm>
                            <a:prstGeom prst="line">
                              <a:avLst/>
                            </a:prstGeom>
                            <a:noFill/>
                            <a:ln w="19050">
                              <a:solidFill>
                                <a:srgbClr val="000000"/>
                              </a:solidFill>
                              <a:round/>
                              <a:headEnd type="oval" w="med" len="med"/>
                              <a:tailEnd type="oval" w="med" len="med"/>
                            </a:ln>
                            <a:extLst>
                              <a:ext uri="{909E8E84-426E-40DD-AFC4-6F175D3DCCD1}">
                                <a14:hiddenFill xmlns:a14="http://schemas.microsoft.com/office/drawing/2010/main">
                                  <a:noFill/>
                                </a14:hiddenFill>
                              </a:ext>
                            </a:extLst>
                          </wps:spPr>
                          <wps:bodyPr/>
                        </wps:wsp>
                        <wps:wsp>
                          <wps:cNvPr id="62482" name="Line 132"/>
                          <wps:cNvCnPr/>
                          <wps:spPr bwMode="auto">
                            <a:xfrm>
                              <a:off x="5505" y="7515"/>
                              <a:ext cx="720" cy="0"/>
                            </a:xfrm>
                            <a:prstGeom prst="line">
                              <a:avLst/>
                            </a:prstGeom>
                            <a:noFill/>
                            <a:ln w="19050">
                              <a:solidFill>
                                <a:srgbClr val="000000"/>
                              </a:solidFill>
                              <a:round/>
                              <a:headEnd/>
                              <a:tailEnd type="oval" w="med" len="med"/>
                            </a:ln>
                            <a:extLst>
                              <a:ext uri="{909E8E84-426E-40DD-AFC4-6F175D3DCCD1}">
                                <a14:hiddenFill xmlns:a14="http://schemas.microsoft.com/office/drawing/2010/main">
                                  <a:noFill/>
                                </a14:hiddenFill>
                              </a:ext>
                            </a:extLst>
                          </wps:spPr>
                          <wps:bodyPr/>
                        </wps:wsp>
                        <wps:wsp>
                          <wps:cNvPr id="62483" name="Arc 133"/>
                          <wps:cNvSpPr>
                            <a:spLocks/>
                          </wps:cNvSpPr>
                          <wps:spPr bwMode="auto">
                            <a:xfrm flipH="1" flipV="1">
                              <a:off x="6195" y="7410"/>
                              <a:ext cx="318" cy="180"/>
                            </a:xfrm>
                            <a:custGeom>
                              <a:avLst/>
                              <a:gdLst>
                                <a:gd name="G0" fmla="+- 18583 0 0"/>
                                <a:gd name="G1" fmla="+- 0 0 0"/>
                                <a:gd name="G2" fmla="+- 21600 0 0"/>
                                <a:gd name="T0" fmla="*/ 38096 w 38096"/>
                                <a:gd name="T1" fmla="*/ 9262 h 21600"/>
                                <a:gd name="T2" fmla="*/ 0 w 38096"/>
                                <a:gd name="T3" fmla="*/ 11010 h 21600"/>
                                <a:gd name="T4" fmla="*/ 18583 w 38096"/>
                                <a:gd name="T5" fmla="*/ 0 h 21600"/>
                              </a:gdLst>
                              <a:ahLst/>
                              <a:cxnLst>
                                <a:cxn ang="0">
                                  <a:pos x="T0" y="T1"/>
                                </a:cxn>
                                <a:cxn ang="0">
                                  <a:pos x="T2" y="T3"/>
                                </a:cxn>
                                <a:cxn ang="0">
                                  <a:pos x="T4" y="T5"/>
                                </a:cxn>
                              </a:cxnLst>
                              <a:rect l="0" t="0" r="r" b="b"/>
                              <a:pathLst>
                                <a:path w="38096" h="21600" fill="none" extrusionOk="0">
                                  <a:moveTo>
                                    <a:pt x="38096" y="9262"/>
                                  </a:moveTo>
                                  <a:cubicBezTo>
                                    <a:pt x="34519" y="16797"/>
                                    <a:pt x="26924" y="21599"/>
                                    <a:pt x="18583" y="21600"/>
                                  </a:cubicBezTo>
                                  <a:cubicBezTo>
                                    <a:pt x="10952" y="21600"/>
                                    <a:pt x="3889" y="17574"/>
                                    <a:pt x="-1" y="11010"/>
                                  </a:cubicBezTo>
                                </a:path>
                                <a:path w="38096" h="21600" stroke="0" extrusionOk="0">
                                  <a:moveTo>
                                    <a:pt x="38096" y="9262"/>
                                  </a:moveTo>
                                  <a:cubicBezTo>
                                    <a:pt x="34519" y="16797"/>
                                    <a:pt x="26924" y="21599"/>
                                    <a:pt x="18583" y="21600"/>
                                  </a:cubicBezTo>
                                  <a:cubicBezTo>
                                    <a:pt x="10952" y="21600"/>
                                    <a:pt x="3889" y="17574"/>
                                    <a:pt x="-1" y="11010"/>
                                  </a:cubicBezTo>
                                  <a:lnTo>
                                    <a:pt x="18583" y="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2484" name="Line 134"/>
                          <wps:cNvCnPr/>
                          <wps:spPr bwMode="auto">
                            <a:xfrm>
                              <a:off x="9060" y="7785"/>
                              <a:ext cx="180" cy="18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62485" name="Line 135"/>
                          <wps:cNvCnPr/>
                          <wps:spPr bwMode="auto">
                            <a:xfrm flipV="1">
                              <a:off x="9060" y="9000"/>
                              <a:ext cx="180" cy="18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62486" name="Line 136"/>
                          <wps:cNvCnPr/>
                          <wps:spPr bwMode="auto">
                            <a:xfrm>
                              <a:off x="9240" y="7965"/>
                              <a:ext cx="0" cy="90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62487" name="Line 137"/>
                          <wps:cNvCnPr/>
                          <wps:spPr bwMode="auto">
                            <a:xfrm>
                              <a:off x="9240" y="8115"/>
                              <a:ext cx="0" cy="90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62488" name="Rectangle 138"/>
                          <wps:cNvSpPr>
                            <a:spLocks noChangeArrowheads="1"/>
                          </wps:cNvSpPr>
                          <wps:spPr bwMode="auto">
                            <a:xfrm flipH="1">
                              <a:off x="5310" y="7320"/>
                              <a:ext cx="180" cy="360"/>
                            </a:xfrm>
                            <a:prstGeom prst="rect">
                              <a:avLst/>
                            </a:prstGeom>
                            <a:solidFill>
                              <a:srgbClr val="FFFFFF"/>
                            </a:solidFill>
                            <a:ln w="19050">
                              <a:solidFill>
                                <a:srgbClr val="000000"/>
                              </a:solidFill>
                              <a:miter lim="800000"/>
                              <a:headEnd/>
                              <a:tailEnd/>
                            </a:ln>
                          </wps:spPr>
                          <wps:bodyPr rot="0" vert="horz" wrap="square" lIns="91440" tIns="45720" rIns="91440" bIns="45720" anchor="t" anchorCtr="0" upright="1">
                            <a:noAutofit/>
                          </wps:bodyPr>
                        </wps:wsp>
                        <wps:wsp>
                          <wps:cNvPr id="62489" name="Rectangle 139"/>
                          <wps:cNvSpPr>
                            <a:spLocks noChangeArrowheads="1"/>
                          </wps:cNvSpPr>
                          <wps:spPr bwMode="auto">
                            <a:xfrm flipH="1">
                              <a:off x="5310" y="7680"/>
                              <a:ext cx="180" cy="360"/>
                            </a:xfrm>
                            <a:prstGeom prst="rect">
                              <a:avLst/>
                            </a:prstGeom>
                            <a:solidFill>
                              <a:srgbClr val="FFFFFF"/>
                            </a:solidFill>
                            <a:ln w="19050">
                              <a:solidFill>
                                <a:srgbClr val="000000"/>
                              </a:solidFill>
                              <a:miter lim="800000"/>
                              <a:headEnd/>
                              <a:tailEnd/>
                            </a:ln>
                          </wps:spPr>
                          <wps:bodyPr rot="0" vert="horz" wrap="square" lIns="91440" tIns="45720" rIns="91440" bIns="45720" anchor="t" anchorCtr="0" upright="1">
                            <a:noAutofit/>
                          </wps:bodyPr>
                        </wps:wsp>
                        <wps:wsp>
                          <wps:cNvPr id="62490" name="Rectangle 140"/>
                          <wps:cNvSpPr>
                            <a:spLocks noChangeArrowheads="1"/>
                          </wps:cNvSpPr>
                          <wps:spPr bwMode="auto">
                            <a:xfrm flipH="1">
                              <a:off x="5310" y="8040"/>
                              <a:ext cx="180" cy="360"/>
                            </a:xfrm>
                            <a:prstGeom prst="rect">
                              <a:avLst/>
                            </a:prstGeom>
                            <a:solidFill>
                              <a:srgbClr val="FFFFFF"/>
                            </a:solidFill>
                            <a:ln w="19050">
                              <a:solidFill>
                                <a:srgbClr val="000000"/>
                              </a:solidFill>
                              <a:miter lim="800000"/>
                              <a:headEnd/>
                              <a:tailEnd/>
                            </a:ln>
                          </wps:spPr>
                          <wps:bodyPr rot="0" vert="horz" wrap="square" lIns="91440" tIns="45720" rIns="91440" bIns="45720" anchor="t" anchorCtr="0" upright="1">
                            <a:noAutofit/>
                          </wps:bodyPr>
                        </wps:wsp>
                        <wpg:grpSp>
                          <wpg:cNvPr id="62491" name="Group 141"/>
                          <wpg:cNvGrpSpPr>
                            <a:grpSpLocks/>
                          </wpg:cNvGrpSpPr>
                          <wpg:grpSpPr bwMode="auto">
                            <a:xfrm>
                              <a:off x="5655" y="8565"/>
                              <a:ext cx="360" cy="540"/>
                              <a:chOff x="3495" y="4500"/>
                              <a:chExt cx="540" cy="495"/>
                            </a:xfrm>
                          </wpg:grpSpPr>
                          <wps:wsp>
                            <wps:cNvPr id="62492" name="Line 142"/>
                            <wps:cNvCnPr/>
                            <wps:spPr bwMode="auto">
                              <a:xfrm>
                                <a:off x="3780" y="4500"/>
                                <a:ext cx="0" cy="36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62493" name="Line 143"/>
                            <wps:cNvCnPr/>
                            <wps:spPr bwMode="auto">
                              <a:xfrm>
                                <a:off x="3495" y="4860"/>
                                <a:ext cx="540"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62494" name="Line 144"/>
                            <wps:cNvCnPr/>
                            <wps:spPr bwMode="auto">
                              <a:xfrm>
                                <a:off x="3585" y="4920"/>
                                <a:ext cx="360"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62495" name="Line 145"/>
                            <wps:cNvCnPr/>
                            <wps:spPr bwMode="auto">
                              <a:xfrm>
                                <a:off x="3660" y="4995"/>
                                <a:ext cx="180"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g:grpSp>
                        <wps:wsp>
                          <wps:cNvPr id="58368" name="Text Box 146"/>
                          <wps:cNvSpPr txBox="1">
                            <a:spLocks noChangeArrowheads="1"/>
                          </wps:cNvSpPr>
                          <wps:spPr bwMode="auto">
                            <a:xfrm>
                              <a:off x="5190" y="7635"/>
                              <a:ext cx="36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37046" w:rsidRPr="00B0321D" w:rsidRDefault="00837046" w:rsidP="00EB7E64">
                                <w:pPr>
                                  <w:rPr>
                                    <w:rFonts w:ascii="VNI-Times" w:hAnsi="VNI-Times"/>
                                    <w:b/>
                                  </w:rPr>
                                </w:pPr>
                                <w:r>
                                  <w:rPr>
                                    <w:rFonts w:ascii="VNI-Times" w:hAnsi="VNI-Times"/>
                                    <w:b/>
                                  </w:rPr>
                                  <w:t>2</w:t>
                                </w:r>
                              </w:p>
                            </w:txbxContent>
                          </wps:txbx>
                          <wps:bodyPr rot="0" vert="horz" wrap="square" lIns="91440" tIns="45720" rIns="91440" bIns="45720" anchor="t" anchorCtr="0" upright="1">
                            <a:noAutofit/>
                          </wps:bodyPr>
                        </wps:wsp>
                        <wps:wsp>
                          <wps:cNvPr id="58369" name="Text Box 147"/>
                          <wps:cNvSpPr txBox="1">
                            <a:spLocks noChangeArrowheads="1"/>
                          </wps:cNvSpPr>
                          <wps:spPr bwMode="auto">
                            <a:xfrm>
                              <a:off x="5190" y="7275"/>
                              <a:ext cx="360" cy="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37046" w:rsidRPr="00CE6270" w:rsidRDefault="00837046" w:rsidP="00EB7E64">
                                <w:pPr>
                                  <w:rPr>
                                    <w:rFonts w:ascii="VNI-Times" w:hAnsi="VNI-Times"/>
                                    <w:b/>
                                  </w:rPr>
                                </w:pPr>
                                <w:r>
                                  <w:rPr>
                                    <w:rFonts w:ascii="VNI-Times" w:hAnsi="VNI-Times"/>
                                    <w:b/>
                                  </w:rPr>
                                  <w:t>1</w:t>
                                </w:r>
                              </w:p>
                            </w:txbxContent>
                          </wps:txbx>
                          <wps:bodyPr rot="0" vert="horz" wrap="square" lIns="91440" tIns="45720" rIns="91440" bIns="45720" anchor="t" anchorCtr="0" upright="1">
                            <a:noAutofit/>
                          </wps:bodyPr>
                        </wps:wsp>
                        <wps:wsp>
                          <wps:cNvPr id="58370" name="Text Box 148"/>
                          <wps:cNvSpPr txBox="1">
                            <a:spLocks noChangeArrowheads="1"/>
                          </wps:cNvSpPr>
                          <wps:spPr bwMode="auto">
                            <a:xfrm>
                              <a:off x="7080" y="7155"/>
                              <a:ext cx="360" cy="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37046" w:rsidRPr="00CE6270" w:rsidRDefault="00837046" w:rsidP="00EB7E64">
                                <w:pPr>
                                  <w:rPr>
                                    <w:rFonts w:ascii="VNI-Times" w:hAnsi="VNI-Times"/>
                                    <w:b/>
                                  </w:rPr>
                                </w:pPr>
                                <w:r>
                                  <w:rPr>
                                    <w:rFonts w:ascii="VNI-Times" w:hAnsi="VNI-Times"/>
                                    <w:b/>
                                  </w:rPr>
                                  <w:t xml:space="preserve">C </w:t>
                                </w:r>
                              </w:p>
                            </w:txbxContent>
                          </wps:txbx>
                          <wps:bodyPr rot="0" vert="horz" wrap="square" lIns="91440" tIns="45720" rIns="91440" bIns="45720" anchor="t" anchorCtr="0" upright="1">
                            <a:noAutofit/>
                          </wps:bodyPr>
                        </wps:wsp>
                        <wps:wsp>
                          <wps:cNvPr id="58371" name="Text Box 149"/>
                          <wps:cNvSpPr txBox="1">
                            <a:spLocks noChangeArrowheads="1"/>
                          </wps:cNvSpPr>
                          <wps:spPr bwMode="auto">
                            <a:xfrm>
                              <a:off x="8460" y="6915"/>
                              <a:ext cx="360" cy="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37046" w:rsidRPr="00CE6270" w:rsidRDefault="00837046" w:rsidP="00EB7E64">
                                <w:pPr>
                                  <w:rPr>
                                    <w:rFonts w:ascii="VNI-Times" w:hAnsi="VNI-Times"/>
                                    <w:b/>
                                  </w:rPr>
                                </w:pPr>
                                <w:r>
                                  <w:rPr>
                                    <w:rFonts w:ascii="VNI-Times" w:hAnsi="VNI-Times"/>
                                    <w:b/>
                                  </w:rPr>
                                  <w:t xml:space="preserve">S </w:t>
                                </w:r>
                              </w:p>
                            </w:txbxContent>
                          </wps:txbx>
                          <wps:bodyPr rot="0" vert="horz" wrap="square" lIns="91440" tIns="45720" rIns="91440" bIns="45720" anchor="t" anchorCtr="0" upright="1">
                            <a:noAutofit/>
                          </wps:bodyPr>
                        </wps:wsp>
                        <wps:wsp>
                          <wps:cNvPr id="58372" name="Text Box 150"/>
                          <wps:cNvSpPr txBox="1">
                            <a:spLocks noChangeArrowheads="1"/>
                          </wps:cNvSpPr>
                          <wps:spPr bwMode="auto">
                            <a:xfrm>
                              <a:off x="8340" y="8025"/>
                              <a:ext cx="360" cy="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37046" w:rsidRPr="00CE6270" w:rsidRDefault="00837046" w:rsidP="00EB7E64">
                                <w:pPr>
                                  <w:rPr>
                                    <w:rFonts w:ascii="VNI-Times" w:hAnsi="VNI-Times"/>
                                    <w:b/>
                                  </w:rPr>
                                </w:pPr>
                                <w:r>
                                  <w:rPr>
                                    <w:rFonts w:ascii="VNI-Times" w:hAnsi="VNI-Times"/>
                                    <w:b/>
                                  </w:rPr>
                                  <w:t xml:space="preserve">R </w:t>
                                </w:r>
                              </w:p>
                            </w:txbxContent>
                          </wps:txbx>
                          <wps:bodyPr rot="0" vert="horz" wrap="square" lIns="91440" tIns="45720" rIns="91440" bIns="45720" anchor="t" anchorCtr="0" upright="1">
                            <a:noAutofit/>
                          </wps:bodyPr>
                        </wps:wsp>
                        <wps:wsp>
                          <wps:cNvPr id="58373" name="Text Box 151"/>
                          <wps:cNvSpPr txBox="1">
                            <a:spLocks noChangeArrowheads="1"/>
                          </wps:cNvSpPr>
                          <wps:spPr bwMode="auto">
                            <a:xfrm>
                              <a:off x="8460" y="8535"/>
                              <a:ext cx="360" cy="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37046" w:rsidRPr="00CE6270" w:rsidRDefault="00837046" w:rsidP="00EB7E64">
                                <w:pPr>
                                  <w:rPr>
                                    <w:rFonts w:ascii="VNI-Times" w:hAnsi="VNI-Times"/>
                                    <w:b/>
                                  </w:rPr>
                                </w:pPr>
                                <w:r>
                                  <w:rPr>
                                    <w:rFonts w:ascii="VNI-Times" w:hAnsi="VNI-Times"/>
                                    <w:b/>
                                  </w:rPr>
                                  <w:t xml:space="preserve">R </w:t>
                                </w:r>
                              </w:p>
                            </w:txbxContent>
                          </wps:txbx>
                          <wps:bodyPr rot="0" vert="horz" wrap="square" lIns="91440" tIns="45720" rIns="91440" bIns="45720" anchor="t" anchorCtr="0" upright="1">
                            <a:noAutofit/>
                          </wps:bodyPr>
                        </wps:wsp>
                        <wps:wsp>
                          <wps:cNvPr id="58374" name="Text Box 152"/>
                          <wps:cNvSpPr txBox="1">
                            <a:spLocks noChangeArrowheads="1"/>
                          </wps:cNvSpPr>
                          <wps:spPr bwMode="auto">
                            <a:xfrm>
                              <a:off x="8325" y="9510"/>
                              <a:ext cx="360" cy="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37046" w:rsidRPr="00CE6270" w:rsidRDefault="00837046" w:rsidP="00EB7E64">
                                <w:pPr>
                                  <w:rPr>
                                    <w:rFonts w:ascii="VNI-Times" w:hAnsi="VNI-Times"/>
                                    <w:b/>
                                  </w:rPr>
                                </w:pPr>
                                <w:r>
                                  <w:rPr>
                                    <w:rFonts w:ascii="VNI-Times" w:hAnsi="VNI-Times"/>
                                    <w:b/>
                                  </w:rPr>
                                  <w:t xml:space="preserve">S </w:t>
                                </w:r>
                              </w:p>
                            </w:txbxContent>
                          </wps:txbx>
                          <wps:bodyPr rot="0" vert="horz" wrap="square" lIns="91440" tIns="45720" rIns="91440" bIns="45720" anchor="t" anchorCtr="0" upright="1">
                            <a:noAutofit/>
                          </wps:bodyPr>
                        </wps:wsp>
                        <wps:wsp>
                          <wps:cNvPr id="58375" name="Text Box 153"/>
                          <wps:cNvSpPr txBox="1">
                            <a:spLocks noChangeArrowheads="1"/>
                          </wps:cNvSpPr>
                          <wps:spPr bwMode="auto">
                            <a:xfrm>
                              <a:off x="7230" y="8745"/>
                              <a:ext cx="360" cy="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37046" w:rsidRPr="00CE6270" w:rsidRDefault="00837046" w:rsidP="00EB7E64">
                                <w:pPr>
                                  <w:rPr>
                                    <w:rFonts w:ascii="VNI-Times" w:hAnsi="VNI-Times"/>
                                    <w:b/>
                                  </w:rPr>
                                </w:pPr>
                                <w:r>
                                  <w:rPr>
                                    <w:rFonts w:ascii="VNI-Times" w:hAnsi="VNI-Times"/>
                                    <w:b/>
                                  </w:rPr>
                                  <w:t xml:space="preserve">C </w:t>
                                </w:r>
                              </w:p>
                            </w:txbxContent>
                          </wps:txbx>
                          <wps:bodyPr rot="0" vert="horz" wrap="square" lIns="91440" tIns="45720" rIns="91440" bIns="45720" anchor="t" anchorCtr="0" upright="1">
                            <a:noAutofit/>
                          </wps:bodyPr>
                        </wps:wsp>
                        <wps:wsp>
                          <wps:cNvPr id="58376" name="Text Box 154"/>
                          <wps:cNvSpPr txBox="1">
                            <a:spLocks noChangeArrowheads="1"/>
                          </wps:cNvSpPr>
                          <wps:spPr bwMode="auto">
                            <a:xfrm>
                              <a:off x="9000" y="7200"/>
                              <a:ext cx="126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37046" w:rsidRPr="00CE6270" w:rsidRDefault="00837046" w:rsidP="00EB7E64">
                                <w:pPr>
                                  <w:rPr>
                                    <w:rFonts w:ascii="VNI-Times" w:hAnsi="VNI-Times"/>
                                    <w:sz w:val="22"/>
                                    <w:szCs w:val="22"/>
                                  </w:rPr>
                                </w:pPr>
                                <w:r w:rsidRPr="00CE6270">
                                  <w:rPr>
                                    <w:rFonts w:ascii="VNI-Times" w:hAnsi="VNI-Times"/>
                                    <w:sz w:val="22"/>
                                    <w:szCs w:val="22"/>
                                  </w:rPr>
                                  <w:t>Tuï ngaäm</w:t>
                                </w:r>
                              </w:p>
                            </w:txbxContent>
                          </wps:txbx>
                          <wps:bodyPr rot="0" vert="horz" wrap="square" lIns="91440" tIns="45720" rIns="91440" bIns="45720" anchor="t" anchorCtr="0" upright="1">
                            <a:noAutofit/>
                          </wps:bodyPr>
                        </wps:wsp>
                        <wps:wsp>
                          <wps:cNvPr id="58377" name="Text Box 155"/>
                          <wps:cNvSpPr txBox="1">
                            <a:spLocks noChangeArrowheads="1"/>
                          </wps:cNvSpPr>
                          <wps:spPr bwMode="auto">
                            <a:xfrm>
                              <a:off x="9360" y="9000"/>
                              <a:ext cx="900" cy="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37046" w:rsidRDefault="00837046" w:rsidP="00EB7E64">
                                <w:pPr>
                                  <w:rPr>
                                    <w:rFonts w:ascii="VNI-Times" w:hAnsi="VNI-Times"/>
                                    <w:sz w:val="22"/>
                                    <w:szCs w:val="22"/>
                                  </w:rPr>
                                </w:pPr>
                                <w:r w:rsidRPr="00CE6270">
                                  <w:rPr>
                                    <w:rFonts w:ascii="VNI-Times" w:hAnsi="VNI-Times"/>
                                    <w:sz w:val="22"/>
                                    <w:szCs w:val="22"/>
                                  </w:rPr>
                                  <w:t>Tuï</w:t>
                                </w:r>
                              </w:p>
                              <w:p w:rsidR="00837046" w:rsidRPr="00CE6270" w:rsidRDefault="00837046" w:rsidP="00EB7E64">
                                <w:pPr>
                                  <w:rPr>
                                    <w:rFonts w:ascii="VNI-Times" w:hAnsi="VNI-Times"/>
                                    <w:sz w:val="22"/>
                                    <w:szCs w:val="22"/>
                                  </w:rPr>
                                </w:pPr>
                                <w:r w:rsidRPr="00CE6270">
                                  <w:rPr>
                                    <w:rFonts w:ascii="VNI-Times" w:hAnsi="VNI-Times"/>
                                    <w:sz w:val="22"/>
                                    <w:szCs w:val="22"/>
                                  </w:rPr>
                                  <w:t xml:space="preserve"> </w:t>
                                </w:r>
                                <w:proofErr w:type="gramStart"/>
                                <w:r w:rsidRPr="00CE6270">
                                  <w:rPr>
                                    <w:rFonts w:ascii="VNI-Times" w:hAnsi="VNI-Times"/>
                                    <w:sz w:val="22"/>
                                    <w:szCs w:val="22"/>
                                  </w:rPr>
                                  <w:t>ngaäm</w:t>
                                </w:r>
                                <w:proofErr w:type="gramEnd"/>
                              </w:p>
                            </w:txbxContent>
                          </wps:txbx>
                          <wps:bodyPr rot="0" vert="horz" wrap="square" lIns="91440" tIns="45720" rIns="91440" bIns="45720" anchor="t" anchorCtr="0" upright="1">
                            <a:noAutofit/>
                          </wps:bodyPr>
                        </wps:wsp>
                        <wps:wsp>
                          <wps:cNvPr id="58378" name="Text Box 156"/>
                          <wps:cNvSpPr txBox="1">
                            <a:spLocks noChangeArrowheads="1"/>
                          </wps:cNvSpPr>
                          <wps:spPr bwMode="auto">
                            <a:xfrm>
                              <a:off x="7500" y="6585"/>
                              <a:ext cx="126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37046" w:rsidRPr="00CE6270" w:rsidRDefault="00837046" w:rsidP="00EB7E64">
                                <w:pPr>
                                  <w:rPr>
                                    <w:rFonts w:ascii="VNI-Times" w:hAnsi="VNI-Times"/>
                                    <w:sz w:val="22"/>
                                    <w:szCs w:val="22"/>
                                  </w:rPr>
                                </w:pPr>
                                <w:r>
                                  <w:rPr>
                                    <w:rFonts w:ascii="VNI-Times" w:hAnsi="VNI-Times"/>
                                    <w:sz w:val="22"/>
                                    <w:szCs w:val="22"/>
                                  </w:rPr>
                                  <w:t>Maùy neùn</w:t>
                                </w:r>
                              </w:p>
                            </w:txbxContent>
                          </wps:txbx>
                          <wps:bodyPr rot="0" vert="horz" wrap="square" lIns="91440" tIns="45720" rIns="91440" bIns="45720" anchor="t" anchorCtr="0" upright="1">
                            <a:noAutofit/>
                          </wps:bodyPr>
                        </wps:wsp>
                        <wps:wsp>
                          <wps:cNvPr id="58379" name="Text Box 157"/>
                          <wps:cNvSpPr txBox="1">
                            <a:spLocks noChangeArrowheads="1"/>
                          </wps:cNvSpPr>
                          <wps:spPr bwMode="auto">
                            <a:xfrm>
                              <a:off x="6435" y="8310"/>
                              <a:ext cx="1260" cy="7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37046" w:rsidRPr="00CE6270" w:rsidRDefault="00837046" w:rsidP="00EB7E64">
                                <w:pPr>
                                  <w:jc w:val="center"/>
                                  <w:rPr>
                                    <w:rFonts w:ascii="VNI-Times" w:hAnsi="VNI-Times"/>
                                    <w:sz w:val="22"/>
                                    <w:szCs w:val="22"/>
                                  </w:rPr>
                                </w:pPr>
                                <w:r>
                                  <w:rPr>
                                    <w:rFonts w:ascii="VNI-Times" w:hAnsi="VNI-Times"/>
                                    <w:sz w:val="22"/>
                                    <w:szCs w:val="22"/>
                                  </w:rPr>
                                  <w:t>Quaït daøn ngöng</w:t>
                                </w:r>
                              </w:p>
                            </w:txbxContent>
                          </wps:txbx>
                          <wps:bodyPr rot="0" vert="horz" wrap="square" lIns="91440" tIns="45720" rIns="91440" bIns="45720" anchor="t" anchorCtr="0" upright="1">
                            <a:noAutofit/>
                          </wps:bodyPr>
                        </wps:wsp>
                        <wps:wsp>
                          <wps:cNvPr id="58380" name="Text Box 158"/>
                          <wps:cNvSpPr txBox="1">
                            <a:spLocks noChangeArrowheads="1"/>
                          </wps:cNvSpPr>
                          <wps:spPr bwMode="auto">
                            <a:xfrm>
                              <a:off x="5610" y="6885"/>
                              <a:ext cx="180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37046" w:rsidRPr="00CE6270" w:rsidRDefault="00837046" w:rsidP="00EB7E64">
                                <w:pPr>
                                  <w:rPr>
                                    <w:rFonts w:ascii="VNI-Times" w:hAnsi="VNI-Times"/>
                                    <w:sz w:val="22"/>
                                    <w:szCs w:val="22"/>
                                  </w:rPr>
                                </w:pPr>
                                <w:r>
                                  <w:rPr>
                                    <w:rFonts w:ascii="VNI-Times" w:hAnsi="VNI-Times"/>
                                    <w:sz w:val="22"/>
                                    <w:szCs w:val="22"/>
                                  </w:rPr>
                                  <w:t>Baûo veä quaù taûi</w:t>
                                </w:r>
                              </w:p>
                            </w:txbxContent>
                          </wps:txbx>
                          <wps:bodyPr rot="0" vert="horz" wrap="square" lIns="91440" tIns="45720" rIns="91440" bIns="45720" anchor="t" anchorCtr="0" upright="1">
                            <a:noAutofit/>
                          </wps:bodyPr>
                        </wps:wsp>
                        <wps:wsp>
                          <wps:cNvPr id="58381" name="Text Box 159"/>
                          <wps:cNvSpPr txBox="1">
                            <a:spLocks noChangeArrowheads="1"/>
                          </wps:cNvSpPr>
                          <wps:spPr bwMode="auto">
                            <a:xfrm>
                              <a:off x="5370" y="9045"/>
                              <a:ext cx="90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37046" w:rsidRPr="00CE6270" w:rsidRDefault="00837046" w:rsidP="00EB7E64">
                                <w:pPr>
                                  <w:rPr>
                                    <w:rFonts w:ascii="VNI-Times" w:hAnsi="VNI-Times"/>
                                    <w:sz w:val="22"/>
                                    <w:szCs w:val="22"/>
                                  </w:rPr>
                                </w:pPr>
                                <w:r>
                                  <w:rPr>
                                    <w:rFonts w:ascii="VNI-Times" w:hAnsi="VNI-Times"/>
                                    <w:sz w:val="22"/>
                                    <w:szCs w:val="22"/>
                                  </w:rPr>
                                  <w:t xml:space="preserve">Mass </w:t>
                                </w:r>
                              </w:p>
                            </w:txbxContent>
                          </wps:txbx>
                          <wps:bodyPr rot="0" vert="horz" wrap="square" lIns="91440" tIns="45720" rIns="91440" bIns="45720" anchor="t" anchorCtr="0" upright="1">
                            <a:noAutofit/>
                          </wps:bodyPr>
                        </wps:wsp>
                        <wps:wsp>
                          <wps:cNvPr id="58383" name="Text Box 160"/>
                          <wps:cNvSpPr txBox="1">
                            <a:spLocks noChangeArrowheads="1"/>
                          </wps:cNvSpPr>
                          <wps:spPr bwMode="auto">
                            <a:xfrm>
                              <a:off x="4590" y="8670"/>
                              <a:ext cx="108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37046" w:rsidRPr="00CE6270" w:rsidRDefault="00837046" w:rsidP="00EB7E64">
                                <w:pPr>
                                  <w:rPr>
                                    <w:rFonts w:ascii="VNI-Times" w:hAnsi="VNI-Times"/>
                                    <w:sz w:val="22"/>
                                    <w:szCs w:val="22"/>
                                  </w:rPr>
                                </w:pPr>
                                <w:r>
                                  <w:rPr>
                                    <w:rFonts w:ascii="VNI-Times" w:hAnsi="VNI-Times"/>
                                    <w:sz w:val="22"/>
                                    <w:szCs w:val="22"/>
                                  </w:rPr>
                                  <w:t>Ñoâminoâ</w:t>
                                </w:r>
                              </w:p>
                            </w:txbxContent>
                          </wps:txbx>
                          <wps:bodyPr rot="0" vert="horz" wrap="square" lIns="91440" tIns="45720" rIns="91440" bIns="45720" anchor="t" anchorCtr="0" upright="1">
                            <a:noAutofit/>
                          </wps:bodyPr>
                        </wps:wsp>
                        <wps:wsp>
                          <wps:cNvPr id="58384" name="Freeform 161"/>
                          <wps:cNvSpPr>
                            <a:spLocks/>
                          </wps:cNvSpPr>
                          <wps:spPr bwMode="auto">
                            <a:xfrm>
                              <a:off x="4170" y="7290"/>
                              <a:ext cx="375" cy="1125"/>
                            </a:xfrm>
                            <a:custGeom>
                              <a:avLst/>
                              <a:gdLst>
                                <a:gd name="T0" fmla="*/ 180 w 180"/>
                                <a:gd name="T1" fmla="*/ 0 h 720"/>
                                <a:gd name="T2" fmla="*/ 0 w 180"/>
                                <a:gd name="T3" fmla="*/ 180 h 720"/>
                                <a:gd name="T4" fmla="*/ 180 w 180"/>
                                <a:gd name="T5" fmla="*/ 540 h 720"/>
                                <a:gd name="T6" fmla="*/ 0 w 180"/>
                                <a:gd name="T7" fmla="*/ 720 h 720"/>
                              </a:gdLst>
                              <a:ahLst/>
                              <a:cxnLst>
                                <a:cxn ang="0">
                                  <a:pos x="T0" y="T1"/>
                                </a:cxn>
                                <a:cxn ang="0">
                                  <a:pos x="T2" y="T3"/>
                                </a:cxn>
                                <a:cxn ang="0">
                                  <a:pos x="T4" y="T5"/>
                                </a:cxn>
                                <a:cxn ang="0">
                                  <a:pos x="T6" y="T7"/>
                                </a:cxn>
                              </a:cxnLst>
                              <a:rect l="0" t="0" r="r" b="b"/>
                              <a:pathLst>
                                <a:path w="180" h="720">
                                  <a:moveTo>
                                    <a:pt x="180" y="0"/>
                                  </a:moveTo>
                                  <a:cubicBezTo>
                                    <a:pt x="90" y="45"/>
                                    <a:pt x="0" y="90"/>
                                    <a:pt x="0" y="180"/>
                                  </a:cubicBezTo>
                                  <a:cubicBezTo>
                                    <a:pt x="0" y="270"/>
                                    <a:pt x="180" y="450"/>
                                    <a:pt x="180" y="540"/>
                                  </a:cubicBezTo>
                                  <a:cubicBezTo>
                                    <a:pt x="180" y="630"/>
                                    <a:pt x="30" y="690"/>
                                    <a:pt x="0" y="720"/>
                                  </a:cubicBezTo>
                                </a:path>
                              </a:pathLst>
                            </a:custGeom>
                            <a:noFill/>
                            <a:ln w="19050" cmpd="sng">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8385" name="Line 162"/>
                          <wps:cNvCnPr/>
                          <wps:spPr bwMode="auto">
                            <a:xfrm>
                              <a:off x="4200" y="7530"/>
                              <a:ext cx="1080" cy="0"/>
                            </a:xfrm>
                            <a:prstGeom prst="line">
                              <a:avLst/>
                            </a:prstGeom>
                            <a:noFill/>
                            <a:ln w="19050">
                              <a:solidFill>
                                <a:srgbClr val="000000"/>
                              </a:solidFill>
                              <a:prstDash val="sysDot"/>
                              <a:round/>
                              <a:headEnd/>
                              <a:tailEnd type="triangle" w="med" len="med"/>
                            </a:ln>
                            <a:extLst>
                              <a:ext uri="{909E8E84-426E-40DD-AFC4-6F175D3DCCD1}">
                                <a14:hiddenFill xmlns:a14="http://schemas.microsoft.com/office/drawing/2010/main">
                                  <a:noFill/>
                                </a14:hiddenFill>
                              </a:ext>
                            </a:extLst>
                          </wps:spPr>
                          <wps:bodyPr/>
                        </wps:wsp>
                        <wps:wsp>
                          <wps:cNvPr id="58386" name="Line 163"/>
                          <wps:cNvCnPr/>
                          <wps:spPr bwMode="auto">
                            <a:xfrm>
                              <a:off x="4395" y="7860"/>
                              <a:ext cx="900" cy="0"/>
                            </a:xfrm>
                            <a:prstGeom prst="line">
                              <a:avLst/>
                            </a:prstGeom>
                            <a:noFill/>
                            <a:ln w="19050">
                              <a:solidFill>
                                <a:srgbClr val="000000"/>
                              </a:solidFill>
                              <a:prstDash val="sysDot"/>
                              <a:round/>
                              <a:headEnd/>
                              <a:tailEnd type="triangle" w="med" len="med"/>
                            </a:ln>
                            <a:extLst>
                              <a:ext uri="{909E8E84-426E-40DD-AFC4-6F175D3DCCD1}">
                                <a14:hiddenFill xmlns:a14="http://schemas.microsoft.com/office/drawing/2010/main">
                                  <a:noFill/>
                                </a14:hiddenFill>
                              </a:ext>
                            </a:extLst>
                          </wps:spPr>
                          <wps:bodyPr/>
                        </wps:wsp>
                        <wps:wsp>
                          <wps:cNvPr id="58387" name="Text Box 164"/>
                          <wps:cNvSpPr txBox="1">
                            <a:spLocks noChangeArrowheads="1"/>
                          </wps:cNvSpPr>
                          <wps:spPr bwMode="auto">
                            <a:xfrm>
                              <a:off x="2805" y="7560"/>
                              <a:ext cx="1800" cy="7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37046" w:rsidRPr="00CE6270" w:rsidRDefault="00837046" w:rsidP="00EB7E64">
                                <w:pPr>
                                  <w:rPr>
                                    <w:rFonts w:ascii="VNI-Times" w:hAnsi="VNI-Times"/>
                                    <w:sz w:val="22"/>
                                    <w:szCs w:val="22"/>
                                  </w:rPr>
                                </w:pPr>
                                <w:r>
                                  <w:rPr>
                                    <w:rFonts w:ascii="VNI-Times" w:hAnsi="VNI-Times"/>
                                    <w:sz w:val="22"/>
                                    <w:szCs w:val="22"/>
                                  </w:rPr>
                                  <w:t>Töø bor maïch khoái trong ñeán</w:t>
                                </w:r>
                              </w:p>
                            </w:txbxContent>
                          </wps:txbx>
                          <wps:bodyPr rot="0" vert="horz" wrap="square" lIns="91440" tIns="45720" rIns="91440" bIns="45720" anchor="t" anchorCtr="0" upright="1">
                            <a:noAutofit/>
                          </wps:bodyPr>
                        </wps:wsp>
                        <wps:wsp>
                          <wps:cNvPr id="58388" name="Rectangle 165"/>
                          <wps:cNvSpPr>
                            <a:spLocks noChangeArrowheads="1"/>
                          </wps:cNvSpPr>
                          <wps:spPr bwMode="auto">
                            <a:xfrm flipH="1">
                              <a:off x="5310" y="8385"/>
                              <a:ext cx="180" cy="360"/>
                            </a:xfrm>
                            <a:prstGeom prst="rect">
                              <a:avLst/>
                            </a:prstGeom>
                            <a:solidFill>
                              <a:srgbClr val="FFFFFF"/>
                            </a:solidFill>
                            <a:ln w="19050">
                              <a:solidFill>
                                <a:srgbClr val="000000"/>
                              </a:solidFill>
                              <a:miter lim="800000"/>
                              <a:headEnd/>
                              <a:tailEnd/>
                            </a:ln>
                          </wps:spPr>
                          <wps:bodyPr rot="0" vert="horz" wrap="square" lIns="91440" tIns="45720" rIns="91440" bIns="45720" anchor="t" anchorCtr="0" upright="1">
                            <a:noAutofit/>
                          </wps:bodyPr>
                        </wps:wsp>
                        <wps:wsp>
                          <wps:cNvPr id="58389" name="Line 166"/>
                          <wps:cNvCnPr/>
                          <wps:spPr bwMode="auto">
                            <a:xfrm>
                              <a:off x="5490" y="7860"/>
                              <a:ext cx="1080"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58390" name="Line 167"/>
                          <wps:cNvCnPr/>
                          <wps:spPr bwMode="auto">
                            <a:xfrm>
                              <a:off x="6585" y="7845"/>
                              <a:ext cx="0" cy="126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58391" name="Line 168"/>
                          <wps:cNvCnPr/>
                          <wps:spPr bwMode="auto">
                            <a:xfrm>
                              <a:off x="6570" y="9090"/>
                              <a:ext cx="900"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58392" name="Line 169"/>
                          <wps:cNvCnPr/>
                          <wps:spPr bwMode="auto">
                            <a:xfrm>
                              <a:off x="6675" y="9090"/>
                              <a:ext cx="900" cy="0"/>
                            </a:xfrm>
                            <a:prstGeom prst="line">
                              <a:avLst/>
                            </a:prstGeom>
                            <a:noFill/>
                            <a:ln w="19050">
                              <a:solidFill>
                                <a:srgbClr val="000000"/>
                              </a:solidFill>
                              <a:round/>
                              <a:headEnd/>
                              <a:tailEnd type="oval" w="med" len="med"/>
                            </a:ln>
                            <a:extLst>
                              <a:ext uri="{909E8E84-426E-40DD-AFC4-6F175D3DCCD1}">
                                <a14:hiddenFill xmlns:a14="http://schemas.microsoft.com/office/drawing/2010/main">
                                  <a:noFill/>
                                </a14:hiddenFill>
                              </a:ext>
                            </a:extLst>
                          </wps:spPr>
                          <wps:bodyPr/>
                        </wps:wsp>
                        <wps:wsp>
                          <wps:cNvPr id="58393" name="Line 170"/>
                          <wps:cNvCnPr/>
                          <wps:spPr bwMode="auto">
                            <a:xfrm>
                              <a:off x="6180" y="9900"/>
                              <a:ext cx="3240"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58394" name="Line 171"/>
                          <wps:cNvCnPr/>
                          <wps:spPr bwMode="auto">
                            <a:xfrm flipH="1">
                              <a:off x="9240" y="8460"/>
                              <a:ext cx="180" cy="0"/>
                            </a:xfrm>
                            <a:prstGeom prst="line">
                              <a:avLst/>
                            </a:prstGeom>
                            <a:noFill/>
                            <a:ln w="19050">
                              <a:solidFill>
                                <a:srgbClr val="000000"/>
                              </a:solidFill>
                              <a:round/>
                              <a:headEnd/>
                              <a:tailEnd type="oval" w="med" len="med"/>
                            </a:ln>
                            <a:extLst>
                              <a:ext uri="{909E8E84-426E-40DD-AFC4-6F175D3DCCD1}">
                                <a14:hiddenFill xmlns:a14="http://schemas.microsoft.com/office/drawing/2010/main">
                                  <a:noFill/>
                                </a14:hiddenFill>
                              </a:ext>
                            </a:extLst>
                          </wps:spPr>
                          <wps:bodyPr/>
                        </wps:wsp>
                        <wps:wsp>
                          <wps:cNvPr id="58395" name="Line 172"/>
                          <wps:cNvCnPr/>
                          <wps:spPr bwMode="auto">
                            <a:xfrm>
                              <a:off x="9405" y="8460"/>
                              <a:ext cx="0" cy="144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58396" name="Line 173"/>
                          <wps:cNvCnPr/>
                          <wps:spPr bwMode="auto">
                            <a:xfrm>
                              <a:off x="6195" y="8280"/>
                              <a:ext cx="0" cy="162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58397" name="Line 174"/>
                          <wps:cNvCnPr/>
                          <wps:spPr bwMode="auto">
                            <a:xfrm>
                              <a:off x="5490" y="8265"/>
                              <a:ext cx="720"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58398" name="Text Box 175"/>
                          <wps:cNvSpPr txBox="1">
                            <a:spLocks noChangeArrowheads="1"/>
                          </wps:cNvSpPr>
                          <wps:spPr bwMode="auto">
                            <a:xfrm>
                              <a:off x="5190" y="8340"/>
                              <a:ext cx="360" cy="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37046" w:rsidRPr="00CE6270" w:rsidRDefault="00837046" w:rsidP="00EB7E64">
                                <w:pPr>
                                  <w:rPr>
                                    <w:rFonts w:ascii="VNI-Times" w:hAnsi="VNI-Times"/>
                                    <w:b/>
                                  </w:rPr>
                                </w:pPr>
                                <w:r>
                                  <w:rPr>
                                    <w:rFonts w:ascii="VNI-Times" w:hAnsi="VNI-Times"/>
                                    <w:b/>
                                  </w:rPr>
                                  <w:t xml:space="preserve">G </w:t>
                                </w:r>
                              </w:p>
                            </w:txbxContent>
                          </wps:txbx>
                          <wps:bodyPr rot="0" vert="horz" wrap="square" lIns="91440" tIns="45720" rIns="91440" bIns="45720" anchor="t" anchorCtr="0" upright="1">
                            <a:noAutofit/>
                          </wps:bodyPr>
                        </wps:wsp>
                        <wps:wsp>
                          <wps:cNvPr id="58399" name="Text Box 176"/>
                          <wps:cNvSpPr txBox="1">
                            <a:spLocks noChangeArrowheads="1"/>
                          </wps:cNvSpPr>
                          <wps:spPr bwMode="auto">
                            <a:xfrm>
                              <a:off x="5175" y="8010"/>
                              <a:ext cx="360" cy="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37046" w:rsidRPr="00CE6270" w:rsidRDefault="00837046" w:rsidP="00EB7E64">
                                <w:pPr>
                                  <w:rPr>
                                    <w:rFonts w:ascii="VNI-Times" w:hAnsi="VNI-Times"/>
                                    <w:b/>
                                  </w:rPr>
                                </w:pPr>
                                <w:r w:rsidRPr="00CE6270">
                                  <w:rPr>
                                    <w:rFonts w:ascii="VNI-Times" w:hAnsi="VNI-Times"/>
                                    <w:b/>
                                  </w:rPr>
                                  <w:t xml:space="preserve">N </w:t>
                                </w:r>
                              </w:p>
                            </w:txbxContent>
                          </wps:txbx>
                          <wps:bodyPr rot="0" vert="horz" wrap="square" lIns="91440" tIns="45720" rIns="91440" bIns="45720" anchor="t" anchorCtr="0" upright="1">
                            <a:noAutofit/>
                          </wps:bodyPr>
                        </wps:wsp>
                        <wps:wsp>
                          <wps:cNvPr id="10240" name="Line 177"/>
                          <wps:cNvCnPr/>
                          <wps:spPr bwMode="auto">
                            <a:xfrm>
                              <a:off x="5490" y="8580"/>
                              <a:ext cx="360"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0241" name="Line 178"/>
                          <wps:cNvCnPr/>
                          <wps:spPr bwMode="auto">
                            <a:xfrm>
                              <a:off x="4560" y="8235"/>
                              <a:ext cx="720" cy="0"/>
                            </a:xfrm>
                            <a:prstGeom prst="line">
                              <a:avLst/>
                            </a:prstGeom>
                            <a:noFill/>
                            <a:ln w="19050">
                              <a:solidFill>
                                <a:srgbClr val="000000"/>
                              </a:solidFill>
                              <a:prstDash val="sysDot"/>
                              <a:round/>
                              <a:headEnd/>
                              <a:tailEnd type="triangle" w="med" len="med"/>
                            </a:ln>
                            <a:extLst>
                              <a:ext uri="{909E8E84-426E-40DD-AFC4-6F175D3DCCD1}">
                                <a14:hiddenFill xmlns:a14="http://schemas.microsoft.com/office/drawing/2010/main">
                                  <a:noFill/>
                                </a14:hiddenFill>
                              </a:ext>
                            </a:extLst>
                          </wps:spPr>
                          <wps:bodyPr/>
                        </wps:wsp>
                      </wpg:grpSp>
                      <wps:wsp>
                        <wps:cNvPr id="10258" name="Text Box 179"/>
                        <wps:cNvSpPr txBox="1">
                          <a:spLocks noChangeArrowheads="1"/>
                        </wps:cNvSpPr>
                        <wps:spPr bwMode="auto">
                          <a:xfrm>
                            <a:off x="5918" y="9197"/>
                            <a:ext cx="504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37046" w:rsidRPr="00890BA0" w:rsidRDefault="00837046" w:rsidP="00EB7E64">
                              <w:pPr>
                                <w:rPr>
                                  <w:rFonts w:ascii="VNI-Times" w:hAnsi="VNI-Times"/>
                                  <w:i/>
                                  <w:sz w:val="22"/>
                                  <w:szCs w:val="22"/>
                                </w:rPr>
                              </w:pPr>
                              <w:r>
                                <w:rPr>
                                  <w:rFonts w:ascii="VNI-Times" w:hAnsi="VNI-Times"/>
                                  <w:i/>
                                  <w:sz w:val="22"/>
                                  <w:szCs w:val="22"/>
                                </w:rPr>
                                <w:t>Hình 2: Maïch ñieän cuïc noùng maùy laïnh treo töôøng</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66562" o:spid="_x0000_s1135" style="position:absolute;left:0;text-align:left;margin-left:3.5pt;margin-top:2.35pt;width:448.8pt;height:193.1pt;z-index:251932672" coordorigin="3758,5875" coordsize="7455,38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J9sUthgAAKk2AQAOAAAAZHJzL2Uyb0RvYy54bWzsXVlz47i1fr9V9z+w9JhbbnNfVONJ9djt&#10;zlRNMlOJb95pibZUI4kKKbfdk8p/z3ewEaRILZZMWzb6wa0FAoGDg4OD72w//PlpPrO+ZUU5zRcX&#10;A+eTPbCyxSgfTxf3F4P/v7k+iwdWuUoX43SWL7KLwfesHPz5x//9nx8el8PMzSf5bJwVFjpZlMPH&#10;5cVgsloth+fn5WiSzdPyU77MFvjyLi/m6Qpvi/vzcZE+ovf57Ny17fD8MS/GyyIfZWWJT6/4l4Mf&#10;Wf93d9lo9evdXZmtrNnFAGNbsb8F+3tLf89//CEd3hfpcjIdiWGkzxjFPJ0u8FDV1VW6Sq2HYrrW&#10;1Xw6KvIyv1t9GuXz8/zubjrK2BwwG8duzOZrkT8s2Vzuh4/3S0UmkLZBp2d3O/rbt98Kazq+GIRh&#10;ELoDa5HOsUzsyRb/CCR6XN4P0fJrsfzH8reCzxMvf8lHv5f4+rz5Pb2/542t28e/5mN0mT6sckai&#10;p7tiTl1g8tYTW4nvaiWyp5U1wodBmCRRiAUb4TvXD1wvEms1mmBB6XdeFIC38HUQRwFfx9Hki/h9&#10;5AcB/7EXY1Y0xnTIH8wGKwbHZ8beqElq5PDq5EhYR8250pofixYtc5IU0WbkOWq+ghZubGO6oEUY&#10;xOq7FlqIXz6HFn6DFh4R9SVpEXlJwuYU2ZgcHpYOJS0cNwj56jquH8q1F7SIooD/zvXcNVqs/7KT&#10;FpBHZbXlysO23D8m6TJjO7mkjaTxGNaNb7lfv6UzK/E5WVkruddKvtGsRX45SRf32eeiyB8nWTrG&#10;oBxqD5bWfkBvSmzTrTuvhVLdFFZ0SofLolx9zfK5RS8uBtlsNl2WNLt0mH77pVzx3SZb0ceL/Ho6&#10;m7E1nC2sRww7sQOb/aLMZ9MxfUvtyuL+9nJWWCAFRAL7x+aHb/RmEIuLMeuNqPBFvF6l0xl/jbHO&#10;FoJhMB7xisvjfyd28iX+Evtnvht+OfPtq6uzz9eX/ll47UTBlXd1eXnl/IeG5vjDyXQ8zhY0Onk2&#10;OP5ujCBOKS7V1elQm0Vtstfs3/pkz+vDYHIMiyT/Z7Njy08rThuyHN7m4+9Y/SLnhx0OZ7yY5MUf&#10;A+sRB93FoPzXQ1pkA2v28wIclDi+Tycje+MHkYs3hf7Nrf5Nuhihq4vBamDxl5crfpo+LIvp/QRP&#10;ctiyLvLPkPd3U8YM1agEr2JnbRG92N/6SZSwnfyi4kaJjdhjm1ATN7YN6UcnUeiIr9QpFNoJ6IWv&#10;osBlIjEdVqeQ4zviCEtsdnypTdQ8hHoSNpGk6nWRZaRUWQkTn7RAEEsNgbOnZOEcBwnrsjOXdp04&#10;4kMncTiRsPmIxzXaOsR87JTHiU1PlOc0CPnA5Qy1l4IFp+1YbOn7sWCRG/RwN59Bb/vTuWVbjxaO&#10;ByH5qzYYgGrjhbY1sXxwOhtL1Qj6T9XIdzu6glqgWnV0BH5RTYKoa0yQ/apV55iwE6pGSdIxJqxs&#10;1apretCXVKMoiTu6wumpWnVMj9hatXHs2OvoytmJ6o5O9sTpIruj072TXNih2tDcwO8amk78rmnq&#10;tHeCJOzqayfqOzr5HS/sor+jL0DnPElMV0sQhVHH2Fx9CTrm6eoL4NpB1wpAwlXP7B5ZbQXi2Oka&#10;mb4C3b3pa+BC0e3qTV+DrnnqK0BCoquvzhWAdFLyJ51wXQeC6mkhZBJe4VzE/YwrN8u8pKsKCSgc&#10;ETdcWWPtSaZ1NMZiUGN2muB5aLWhMWhNjaXo3NwYpKTGkZCzmxvzy9UNk9dbh0ECgc1wtynSjmfN&#10;d5sk7WnWfLdpOmKezm4TpX3Jet9tqrTxqDk2Fj+uNpOR9hZrvttUXTFVfnXZSndXTNXdbaqumKpb&#10;myp/iuDgApBJEywpBhbAklt+Wi7TFTE+8SS9JG2enbfW5GJARyp9Mc+/ZTc5a7Kq7vjY44Jk1fej&#10;h9vp6KfsD721Q3IGNHNicUAvWSeujy2Oj2sfej6nr+y53l/9He/G91q6CQhrQN8e19MwNfZIHN38&#10;YzXyeo/1d+I3GDV1pdQL/rEXchWo+bG45Fa0qfdZf1efQWOwYcx5p0YfHPMV0Wiha/Suv+O94wCu&#10;fiEJ4dgh77zxTDr796aQ49j8EQ1axGICjY/lgPYhUUJa5fp6OkzbbPIQVFaNcjsRiY7vFioFEeet&#10;JpWgOuxPpRAwTwsjOZ6YW4NMakj70Mnx5MjqjO+EAV/XGjM5UDOqWe9GKJz/1U8kO7m2J9im/ljS&#10;PfYmlGtHrVvLiX3+kCah5JD2IlRCatk6R7lOyJe2RijSU6pZ70Qo1wP2Qw+od+RH/LFNWUg3HDac&#10;VsmEJ5JsZrcpJa/ZMKobVQcmY43myzEwgsU9k+TdiIWBZwBZvWt4pidQAoKUQz2/TBeZlTBNRgAS&#10;l4vfCihZ9K4b0bTugD/+hYAn9uqfEoKS4MM6QiNRTmxTASNzTQM7RBonJHopMM4Zhsb2g8QhaIcJ&#10;GJTUnI7NRF99qB2k6PDsjUE6Na23gAh74kEIWZ0HY9JTj8iDkRvxcy12cSah7woAMzx4bJD9yDxY&#10;QbWbIWtSQmqQNbtjHR2y5ihrTFcuP2AiSci5KBZarOvjRlvjMee9ANi0iziNFYCNuWmb1SDYOkJn&#10;EGyyB7Qi/QbBxhlUGT4c3OsUmox7UQfRoC6pVgbBvgFIV9Gjk2qE0SmqGQS7iY3zW69BsBlaKuwF&#10;BsHuNI5w2O3GINgNpMgg2DjQDIJNujAD+nSzShvMr+DiGt7oGAR7zRol4eIaoQyCvWa2Mwg2c/g2&#10;DoZvx8GwH/QwgplJQw8dm3kGHBE+bHEyNBD2S/noHhk+FFi2it14KUfyCPeoGhOKYAXm2HkMO4rB&#10;sHt0FD8yE+oYtv6a0Omu6BcE1dTwbMdmloujA9p075UQNkHaZNWOQ/g4NCBssqiTnzBcUU475CMC&#10;HsR3Kgv5cOBcjqmK46IBYJuYDxkaYmI+2MUO5z5zvmM2UrKJc855DzEf5DvF9wWPPnR42NeLCpwP&#10;EPQRKf8KzWZmoj404weMigqfhz9ph1M4lHzVqsM+AhVMNTFRHzwep9MsYqI+6ha4zpgD3U5HzueK&#10;xcgds4NZTdRHZdskJy9FMxP1sTlcQZhXavEBnZEqJuqj00zF3b1ueEwoAfIbo3hM1AfudSbqQ8XB&#10;tBlsZNxKI7bARH0wwzkL1zFRH7va/kzUx25GUhP1YZJyCJO65sf/bOf2U0jK0ZPNrO5x79gm7CMd&#10;nizGeWRzRV82MzIp1GxmJu7DMKGMPdrVTkbxrXXY2gR+aBkc98pM2JkmLW4J/AD60Gk3Iy+4mkWN&#10;3mwIIWTJskzqIqRpvDEgNiXAvDGpizQLiUldRCCDBimbwI/WPEcC9dwt1Y0J/FhPFGUCPzoRdRP4&#10;MZAQcM0T3QR+mMAPEQu0G6ZpUhftiJKbwI/dCGUCP0zgxxvLLN0PiE2573T8EHfGCpE4hs+9Cfw4&#10;XZ/73kDsRuAH/OqOy4Qm8ON0mVAHsfXXmwI/UEGkDmgj8TbjqJerARPHSPBPgR8RSs7Qw6r8WJSk&#10;kcd9wPeRfaNy7ycuFXnBr9yY52+Dm5WqANP8HXTj9vovPR0VKuiDZblDItJ9d6kWJ9MycRkPqKbN&#10;iKUmXWWre25COy+mTEs0CM0Q/v6dA07VsqliKQS7sV0lLCI7aSZt7AbXM7EHDbuBPi9QIObI7Laz&#10;yFcxIiL0Bjjki4t8sr5DeCcuN+S9P5HfcHFBji1G090jctv2YHXWmT14Enuwr3sA1SGqXUb3dmZp&#10;Yzcj8l+6JtiLivx+lFuq7lRjPeEBs7ukq3I4a0wYB6gRx24FLpi7disIKAc+RYMfW819wcJ01ur7&#10;Ep4FOYrbDahqxjwbowZbhrKp9ArTg7b+NsvWHZlF+5GIqAzZQEb4BfK5SrBNCRHoiurKcqPyABas&#10;SFcvvoomibh/SJXEU2U3hZvwOxcvEHQwu0Wy8q1hN6PvqcqxkG6NKz4KTe15vWg/dH3keSE5Fzuy&#10;zLBkPHPo9lkr9kSlYDMZGo+A3UcKtrNl4PHj932wpdH2juwijuJwTW1vb4R9C+MpI4ORh69RO/tU&#10;5WFTKzwIibfJGkaHc9y0k5lLyHFLtZ8quzXsjCg+sKdWWANgKN8M2C0JYBRGPxVGf4q6oDl0j3/o&#10;Ni8hB9k4pHRLBJRSsZuQbg638x/RrP2CeJ9ht+Ozm7JTCojlIBuHYjdVIFRqdobdzGEa4krRsODy&#10;oiOH32UlxPI+jlVj12BWNp6IFWUrXzjVt+tXaQt4AmGP2R0EW750AuHKJdnj+VmrQ1rphFstIdkM&#10;JVvLjRVVu73Mrtk/YWqpNZstyK7Wy5HOostPMf9uHxZhsGjDIuzt7RmvXUPCQCQajIImJJ3AIe0U&#10;7MBbZWQ6XKXT2ZfFeGtLYyUuR5NsnpafjpFaAqyqUktwndLb246isSo8FoSVeI1VI7pLG5eFS/8s&#10;vHaiE/OqocO1l6NdRRR9LkaW4wnPe+ZI0zjZ6XpZO/PpzYYUJ1uqpDvSA99fc8ek7A+s8sLa7Xv0&#10;UK6+ZvmcdoCsjE55EliKei1hwlewPk/B+39nlhMHsYe6rMKlR2VV+IozQzXC1+sNsFNVA9cJ7bZG&#10;N+pRfzq3vNhOQqRIZv9zAEs97kY9Dg0TN3RR85R12mynnop2dldnenZwBxWAKEN4a2+wUqhkxJwS&#10;HcODHFENa73hAFAUTicgNQPmkGBWUB2vrHQ9tQDoAiQPs+a4xJaEtLzx8xM5YJDViIpstLJm5Kxl&#10;rdjf4mJQDKzbi8EtJ/YyXdFEiI3oJWlxfMmsCaI7aKVBjOkMXSzyRTawcE8vHsppvvj1d+qPfjfP&#10;v2U3OeuB5QIVvyfwEmsrJl01asuw6vmBgxsffuKEUcKQLFlS0A0TkaPXdYKEubfJr9gisl+p9abJ&#10;P2wtwGcnAVgLT1O/k116iIfh44gCmLXY+vLShmdgWhofcZhcSO1JeDDRbyMdy1WR/w4/NJDUkLGd&#10;jOSHp/NStcSS6PL70SwvM76hOOHFCjBmZmxQCUhlUaDue7uosOuZ2FsEb5lQ5Q8Yqgwtt2Ed9/a2&#10;jpNQEXWaEomcRlHTLuQQONGuLCwLvheeG4HWy73+7W0XJTaenXWW5JNQYHsEqRp2b7jvYBxCYd0p&#10;Ao25Y/wThx0735ush5u/UCAlaG9YbzI1sD1g+7hhA/cOsYFD74NEg84VJR0uF4RBcRXA+H1/RL/v&#10;uGED9w6ygUt2W/dzFAerYbeZsLAgAPcDhhnEygb+d1yrcdGfZQCKdEN4Ayg6Tg3JVufIwJPIvAd0&#10;E0KwMgap03irMYjQAXbESwSJ7lBCV6Qeayaesri/vZwVFoKoLgYvawmaT1dZYc2mc7jbQdmQ6sYk&#10;S8fA6dlkBWbPpT/FbhmzUDld3HekccbJrAzqOu/q0YKvwbshxzUN7woA+dRKivYDzVfx1Rrv8jLF&#10;NRgeAmv5Sz76vexD7sY2H4Hh3RPl3a76265fBVWLnBy+sKG/XBqmIBQJlWK8qh/ndIozXIecPNjZ&#10;p9Iweb4wHfmBPCOrNEzKJ4Qa8XPy9dIwgahA3PVIdf8QY68XEdiFq2E1cYlFCGJt1X1mU5gzSMnp&#10;0H0U+PPBMWNFh9MCwRJlzuW+Bb5uz90JBNNQ12qfxTzSvBL6apcZJOJpPluUw495NUwaIL9/CMjv&#10;UcwHk25J826nDgPDbh+a3RoQv783xK9Lt1CEtvkJ1xQq6aagBMNub5HdgHloWmwPlzG4D4UKBLsh&#10;leun/MlyfB3mJxzBWj3hC2lAOuqtTGNc+IxwLTAKuY2rYlwlJ4XSDGCrw0SwDQNT+o9MEaQ+QJ9v&#10;M2nQ/rBdp27HKSo8Fxwg5D+5ydl1GEdn/rUfnCWRHZ/ZTvJTEtp+4l9d/4dUapWdkaleB28cctiA&#10;w07AtPXuuTGgUMqpWrM94cTa8FluKDC6/J+7l0iHP47XrJ5un6zpGJ5TCk+7zcffsQ1YcTPw6Les&#10;WAEwz4s/kH+qSJcXg/JfD2kBf6rZz4sS03N8snWt2Bs/YA6rhf7Nrf5Nuhihq4vBagBvM3p5ucI7&#10;/P5hWUzvJ3gSN9wu8s8Pq/xuSm5qDB7loxJv4FTZk02apIaCHzWpoVtrXkNqrKWTUlJj6+3RSI0Z&#10;7Qi1Va7hIii3CEloOhqM1NhNalRIppEaw9HfZKIlSA3k3xKYkSY1mva2fnQNHHQYDDkjOEDqGAwn&#10;EScjNfjub6Qk7zIRGqnBw40YJKsEKKlKlQCFagnu2qhrSEy6HBqp0ZAaKgJOkxpKM4OA6U/XiH1x&#10;tQ6TZvyckRpGaowlCXq7oVRWFyM1GlJD2acqqYEkyJDSmo25H10j9ugyCF0jtnHrNbpGOl1sufsb&#10;XWMHN6kDdA1lPDNSoyE1lJlRkxp6xP0r6BoxJew0UsNIDeUd/zpoaGUDNVKjITWUtViTGro/TI9S&#10;w4OKQbpGQqk+jNQwUuO1pYYyZRup0ZAayuivSQ2lmfWKa0QuMl+xG0rEXQ9aLK/GhrJLwIRBQ4+D&#10;hioPBCM1GlJDhWRqUkP3TutP12CBw8yG4kp3ZWlDcdyGl7Nx2NgYZ2XExnHEhnJBMGKjITZUaK0m&#10;NpRq1quywXJSsyuKigSUYoMicllsxNbQXOOwYRw2VKZHXHM1Abq/6VW5IBip0ZAaLc6hgVLNepUa&#10;EYVEkdQI1yooGGVDGR53CurW9orx8zrAiqJ8EIzYaIiNFu/QQKlmvYqN0JfVzijBQg0PrcQG+eey&#10;M8Q4lW/IBWHExlHuKJUTghEbdbFBHpk8pFi7oyjdrFexEYQiHUsYt+TlE5cUE4tiENHePL0C5YVg&#10;xEZDbLT4hwZKN+tXbDAXd7K+2k07ioI2jNQwUqM/qaG8EIzUaEiNFk8vngyid/9QPxBxr3HYrFDv&#10;sDAVygJsxIYRG/2JDeWGYMRGQ2woV6/rIsvu8mJuOaFSzYSyQRGTIkieYAVNoHDv85JC6m8f/5qP&#10;UT0gRUwvc4eWAe0iP7PvULgcdn7kQjzUkAsvgusISw3ucIdyzbq6ayGRG3SuqmIgLwTKcVB2CPac&#10;9soeVDpDICVaQZIb+Nmrfjp6qZX0wKNa+wFhVT+d48G8VSNIxPaeYCFXjTpGBGuYaoI5Vf2Akm+/&#10;JAirCNJWmQQzB8PcMKgNM2GVSfj/om4Bmc32rR/CkoagegitPXF2VfqDV9Jg3+OxEkOrvq+X7uCt&#10;xVEn1WP+IWd0yeb6Z4InaRJadY7mO/0XrjxD+YdydMgsxpm7/nF1rG7vX3YV8jKB6ZB3JVynwrbh&#10;V8ii3j1m89waF9ZovkRmgnJxvyWEojt9QpE/iKSrGxOwViGLtfBvO/kSf4n916hbX3N7PszSgRXo&#10;CMg0B17jwFNeijzxGq8AJI60fROvoTywONMCuYek6b/SdKUckeehzGD8OtUu6OlXaTnheZLL7+VV&#10;vuKCZOM+EsUHV8WU5ZVGmpCLwTwbI0FItuCvuMHhbWac0XLiKPtY3VS4bQNJvafXrCTNcgWhUmOh&#10;mO3Nq56s47aWJFBhOYZVi+nF4N/JKx4Kp8qqLf5Y4eu4cbqxqrTJAZDK+RsaD+Q13TQqRaZDLBuH&#10;LOOQdSyHrEBtBKONNbQx5ZD196pkBc8wXUMZFP7QS+p0r8VGysXGwUEj++v8x8nvvCfUxjIHmpIV&#10;3SUrkP2pKlkhbhK6I+G+2lngCyAhWtPO3upNYuN9wdwGhufnRyxHDn4jBtEz1Ie6B9q+/Ma8Thka&#10;G0voSt5chYbE3Mn4MnaoSDOToj6/W30a5fNzYNzTUXY+LtJHVLk5d1E99nwuY3VPVKWvykwI+aa7&#10;Lu3PbwL9x91KAJeS397o7dOIN6pr318K1mYBDqRkhfR5JjAXhmRSwj3vfbCbQN9yxNwZ5A1cKcr8&#10;gTl2K/P3mBdjLpTp1bLIR1m5UbdrlufgNpjnMqM0tCQiDKwCJDxW1JEAibcFvRnh17PwU2Z4ftZG&#10;ugl+p7O2tQqjKlHLEj1CnFacx3jyxBjPiEFWQ6HHM7lhLIuU+90zDBCJL3DZdWaUVw7KMm+uHB+0&#10;TBFdcVUyCCEGDzF4hY4weMWwCHATp7xySH4LtwVKmStu+a6vuMpqJfhNAfXPkG8KwovdZo1EsjYx&#10;s5MRbweXWyEl5lQRFWXtqALCcE+trrn95bpRtYlYMt+aZmgyf8u014f5ZHFd21QZ2a3KCK9aQTds&#10;YyOt20iTlujzSLc19Sk1BKwWA+Cuq1RGahipodJ27GltVj55pIXtVWWkSt5ipIYmNRyb4Yq6tTA6&#10;xFpYqbZB8yql9r1RbT+sakvspoKWxU3qEGOhH4iyNLHbTBX/Rm9Sxqt6OJmOx9niAK/q3qvFgm2D&#10;thuZbnjsUbdKHAyGTJZOwmR1hdUHNhVcIbC+Cu/p8MkwbqvGbfVobqtKZTgV5YqJkMd7eC0gnuMe&#10;hWwn09FVukr19yyAdZi5+SSfjbPix/8KAAAA//8DAFBLAwQUAAYACAAAACEAE+jxst8AAAAHAQAA&#10;DwAAAGRycy9kb3ducmV2LnhtbEyPQWvCQBSE74X+h+UVequbVKsmzUZE2p5EqBaKt2f2mQSzb0N2&#10;TeK/7/bUHocZZr7JVqNpRE+dqy0riCcRCOLC6ppLBV+H96clCOeRNTaWScGNHKzy+7sMU20H/qR+&#10;70sRStilqKDyvk2ldEVFBt3EtsTBO9vOoA+yK6XucAjlppHPUTSXBmsOCxW2tKmouOyvRsHHgMN6&#10;Gr/128t5czseXnbf25iUenwY168gPI3+Lwy/+AEd8sB0slfWTjQKFuGJVzBbgAhuEs3mIE4KpkmU&#10;gMwz+Z8//wEAAP//AwBQSwECLQAUAAYACAAAACEAtoM4kv4AAADhAQAAEwAAAAAAAAAAAAAAAAAA&#10;AAAAW0NvbnRlbnRfVHlwZXNdLnhtbFBLAQItABQABgAIAAAAIQA4/SH/1gAAAJQBAAALAAAAAAAA&#10;AAAAAAAAAC8BAABfcmVscy8ucmVsc1BLAQItABQABgAIAAAAIQDIJ9sUthgAAKk2AQAOAAAAAAAA&#10;AAAAAAAAAC4CAABkcnMvZTJvRG9jLnhtbFBLAQItABQABgAIAAAAIQAT6PGy3wAAAAcBAAAPAAAA&#10;AAAAAAAAAAAAABAbAABkcnMvZG93bnJldi54bWxQSwUGAAAAAAQABADzAAAAHBwAAAAA&#10;">
                <v:group id="_x0000_s1136" style="position:absolute;left:3758;top:5875;width:7455;height:3315" coordorigin="2805,6585" coordsize="7455,331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8KO08YAAADeAAAADwAAAGRycy9kb3ducmV2LnhtbESPQYvCMBSE7wv+h/AE&#10;b2vaFctSjSLiigcRVhfE26N5tsXmpTSxrf/eCMIeh5n5hpkve1OJlhpXWlYQjyMQxJnVJecK/k4/&#10;n98gnEfWWFkmBQ9ysFwMPuaYatvxL7VHn4sAYZeigsL7OpXSZQUZdGNbEwfvahuDPsgml7rBLsBN&#10;Jb+iKJEGSw4LBda0Lii7He9GwbbDbjWJN+3+dl0/Lqfp4byPSanRsF/NQHjq/X/43d5pBUkyTSbw&#10;uhOugFw8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nwo7TxgAAAN4A&#10;AAAPAAAAAAAAAAAAAAAAAKoCAABkcnMvZG93bnJldi54bWxQSwUGAAAAAAQABAD6AAAAnQMAAAAA&#10;">
                  <v:group id="Group 93" o:spid="_x0000_s1137" style="position:absolute;left:7399;top:7005;width:1256;height:1246" coordorigin="7759,2325" coordsize="1256,124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CsWp8cAAADeAAAADwAAAGRycy9kb3ducmV2LnhtbESPT2vCQBTE70K/w/KE&#10;3nSTtgaJriLSlh5E8A+It0f2mQSzb0N2m8Rv7wqCx2FmfsPMl72pREuNKy0riMcRCOLM6pJzBcfD&#10;z2gKwnlkjZVlUnAjB8vF22COqbYd76jd+1wECLsUFRTe16mULivIoBvbmjh4F9sY9EE2udQNdgFu&#10;KvkRRYk0WHJYKLCmdUHZdf9vFPx22K0+4+92c72sb+fDZHvaxKTU+7BfzUB46v0r/Gz/aQVJMkm+&#10;4HEnXAG5uAM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qCsWp8cAAADe&#10;AAAADwAAAAAAAAAAAAAAAACqAgAAZHJzL2Rvd25yZXYueG1sUEsFBgAAAAAEAAQA+gAAAJ4DAAAA&#10;AA==&#10;">
                    <v:oval id="Oval 94" o:spid="_x0000_s1138" style="position:absolute;left:7759;top:2325;width:1256;height:124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xSsUMIA&#10;AADeAAAADwAAAGRycy9kb3ducmV2LnhtbESPzYoCMRCE7wu+Q2hhb2tGwUFGo4ig7tEdfYB20vOD&#10;k05Ioo5vbxYW9lhU1VfUajOYXjzIh86ygukkA0FcWd1xo+By3n8tQISIrLG3TApeFGCzHn2ssND2&#10;yT/0KGMjEoRDgQraGF0hZahaMhgm1hEnr7beYEzSN1J7fCa46eUsy3JpsOO00KKjXUvVrbwbBYe6&#10;KXXJ3XmWHVy98MYf3emq1Od42C5BRBrif/iv/a0V5Pk8n8PvnXQF5PoN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bFKxQwgAAAN4AAAAPAAAAAAAAAAAAAAAAAJgCAABkcnMvZG93&#10;bnJldi54bWxQSwUGAAAAAAQABAD1AAAAhwMAAAAA&#10;" filled="f" strokeweight="1.5pt"/>
                    <v:group id="_x0000_s1139" style="position:absolute;left:7759;top:2834;width:1004;height:614" coordorigin="6090,7523" coordsize="1410,90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N7UtS8YAAADeAAAADwAAAGRycy9kb3ducmV2LnhtbESPQWvCQBSE74L/YXlC&#10;b7pJi4ukriLSlh5EUAult0f2mQSzb0N2m8R/7wqCx2FmvmGW68HWoqPWV441pLMEBHHuTMWFhp/T&#10;53QBwgdkg7Vj0nAlD+vVeLTEzLieD9QdQyEihH2GGsoQmkxKn5dk0c9cQxy9s2sthijbQpoW+wi3&#10;tXxNEiUtVhwXSmxoW1J+Of5bDV899pu39KPbXc7b699pvv/dpaT1y2TYvIMINIRn+NH+NhqUmisF&#10;9zvxCsjVD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3tS1LxgAAAN4A&#10;AAAPAAAAAAAAAAAAAAAAAKoCAABkcnMvZG93bnJldi54bWxQSwUGAAAAAAQABAD6AAAAnQMAAAAA&#10;">
                      <v:shape id="Freeform 96" o:spid="_x0000_s1140" style="position:absolute;left:6191;top:7909;width:1140;height:255;rotation:-9913563fd;visibility:visible;mso-wrap-style:square;v-text-anchor:top" coordsize="2565,4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6SEmccA&#10;AADeAAAADwAAAGRycy9kb3ducmV2LnhtbESPQWvCQBSE70L/w/IKvRTdtJC0RlcpLaJ4KFRF8PbI&#10;PpPg7ts0uzXx37tCweMwM98w03lvjThT62vHCl5GCQjiwumaSwW77WL4DsIHZI3GMSm4kIf57GEw&#10;xVy7jn/ovAmliBD2OSqoQmhyKX1RkUU/cg1x9I6utRiibEupW+wi3Br5miSZtFhzXKiwoc+KitPm&#10;zyoY/zJ26ff2sOyf15dyn5ovR0app8f+YwIiUB/u4f/2SivIsjR7g9udeAXk7AoAAP//AwBQSwEC&#10;LQAUAAYACAAAACEA8PeKu/0AAADiAQAAEwAAAAAAAAAAAAAAAAAAAAAAW0NvbnRlbnRfVHlwZXNd&#10;LnhtbFBLAQItABQABgAIAAAAIQAx3V9h0gAAAI8BAAALAAAAAAAAAAAAAAAAAC4BAABfcmVscy8u&#10;cmVsc1BLAQItABQABgAIAAAAIQAzLwWeQQAAADkAAAAQAAAAAAAAAAAAAAAAACkCAABkcnMvc2hh&#10;cGV4bWwueG1sUEsBAi0AFAAGAAgAAAAhAK+khJnHAAAA3gAAAA8AAAAAAAAAAAAAAAAAmAIAAGRy&#10;cy9kb3ducmV2LnhtbFBLBQYAAAAABAAEAPUAAACMAwAAAAA=&#10;" path="m,360c123,180,247,,342,v95,,218,300,228,360c580,420,361,420,399,360,437,300,684,,798,v114,,266,300,285,360c1102,420,884,420,912,360,940,300,1140,,1254,v114,,323,300,342,360c1615,420,1340,420,1368,360,1396,300,1653,,1767,v114,,266,300,285,360c2071,420,1843,420,1881,360,1919,300,2166,,2280,v114,,199,180,285,360e" filled="f" strokeweight="1.5pt">
                        <v:path arrowok="t" o:connecttype="custom" o:connectlocs="0,219;152,0;253,219;177,219;355,0;481,219;405,219;557,0;709,219;608,219;785,0;912,219;836,219;1013,0;1140,219" o:connectangles="0,0,0,0,0,0,0,0,0,0,0,0,0,0,0"/>
                      </v:shape>
                      <v:line id="Line 97" o:spid="_x0000_s1141" style="position:absolute;flip:x y;visibility:visible;mso-wrap-style:square" from="6090,7523" to="6318,770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IzS5MIAAADeAAAADwAAAGRycy9kb3ducmV2LnhtbERPy4rCMBTdC/5DuMLsNLVoKdUoozLg&#10;1hcz7q7NnbYzzU1pota/NwvB5eG858vO1OJGrassKxiPIhDEudUVFwqOh69hCsJ5ZI21ZVLwIAfL&#10;Rb83x0zbO+/otveFCCHsMlRQet9kUrq8JINuZBviwP3a1qAPsC2kbvEewk0t4yhKpMGKQ0OJDa1L&#10;yv/3V6OgYTeJz5fv1bkuYr+dnDYy/flT6mPQfc5AeOr8W/xyb7WCJJkmYW+4E66AXDw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dIzS5MIAAADeAAAADwAAAAAAAAAAAAAA&#10;AAChAgAAZHJzL2Rvd25yZXYueG1sUEsFBgAAAAAEAAQA+QAAAJADAAAAAA==&#10;" strokeweight="1.5pt"/>
                      <v:line id="Line 98" o:spid="_x0000_s1142" style="position:absolute;flip:x y;visibility:visible;mso-wrap-style:square" from="7272,8243" to="7500,842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8B3f8cAAADeAAAADwAAAGRycy9kb3ducmV2LnhtbESPW2vCQBSE3wX/w3KEvplNQwyaukov&#10;FHytF9S3Y/Y0SZs9G7LbGP99t1DwcZiZb5jlejCN6KlztWUFj1EMgriwuuZSwX73Pp2DcB5ZY2OZ&#10;FNzIwXo1Hi0x1/bKH9RvfSkChF2OCirv21xKV1Rk0EW2JQ7ep+0M+iC7UuoOrwFuGpnEcSYN1hwW&#10;KmzptaLie/tjFLTs0uR8Ob6cmzLxm/TwJuenL6UeJsPzEwhPg7+H/9sbrSDLZtkC/u6EKyBXv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bwHd/xwAAAN4AAAAPAAAAAAAA&#10;AAAAAAAAAKECAABkcnMvZG93bnJldi54bWxQSwUGAAAAAAQABAD5AAAAlQMAAAAA&#10;" strokeweight="1.5pt"/>
                    </v:group>
                    <v:group id="Group 99" o:spid="_x0000_s1143" style="position:absolute;left:7854;top:2418;width:1004;height:614;rotation:9018349fd" coordorigin="6090,7523" coordsize="1410,90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B+iW8cAAADeAAAADwAAAGRycy9kb3ducmV2LnhtbESPQWvCQBSE7wX/w/IE&#10;b3Wj0thGVxFRWkUPaqkeH9lnEs2+Ddmtpv++KxR6HGbmG2Y8bUwpblS7wrKCXjcCQZxaXXCm4POw&#10;fH4F4TyyxtIyKfghB9NJ62mMibZ33tFt7zMRIOwSVJB7XyVSujQng65rK+LgnW1t0AdZZ1LXeA9w&#10;U8p+FMXSYMFhIceK5jml1/23UfC2io6ai8Pl/bowbuPW5jTYfinVaTezEQhPjf8P/7U/tII4fhn2&#10;4HEnXAE5+QU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UB+iW8cAAADe&#10;AAAADwAAAAAAAAAAAAAAAACqAgAAZHJzL2Rvd25yZXYueG1sUEsFBgAAAAAEAAQA+gAAAJ4DAAAA&#10;AA==&#10;">
                      <v:shape id="Freeform 100" o:spid="_x0000_s1144" style="position:absolute;left:6191;top:7909;width:1140;height:255;rotation:-9913563fd;visibility:visible;mso-wrap-style:square;v-text-anchor:top" coordsize="2565,4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gqx3McA&#10;AADeAAAADwAAAGRycy9kb3ducmV2LnhtbESPQWvCQBSE7wX/w/IKvRTdKCTV6CrSUio9CFURvD2y&#10;zyR0923Mbk38926h0OMwM98wi1VvjbhS62vHCsajBARx4XTNpYLD/n04BeEDskbjmBTcyMNqOXhY&#10;YK5dx1903YVSRAj7HBVUITS5lL6oyKIfuYY4emfXWgxRtqXULXYRbo2cJEkmLdYcFyps6LWi4nv3&#10;YxXMLoxdut2fPvrnz1t5TM2bI6PU02O/noMI1If/8F97oxVkWfoygd878QrI5R0AAP//AwBQSwEC&#10;LQAUAAYACAAAACEA8PeKu/0AAADiAQAAEwAAAAAAAAAAAAAAAAAAAAAAW0NvbnRlbnRfVHlwZXNd&#10;LnhtbFBLAQItABQABgAIAAAAIQAx3V9h0gAAAI8BAAALAAAAAAAAAAAAAAAAAC4BAABfcmVscy8u&#10;cmVsc1BLAQItABQABgAIAAAAIQAzLwWeQQAAADkAAAAQAAAAAAAAAAAAAAAAACkCAABkcnMvc2hh&#10;cGV4bWwueG1sUEsBAi0AFAAGAAgAAAAhADoKsdzHAAAA3gAAAA8AAAAAAAAAAAAAAAAAmAIAAGRy&#10;cy9kb3ducmV2LnhtbFBLBQYAAAAABAAEAPUAAACMAwAAAAA=&#10;" path="m,360c123,180,247,,342,v95,,218,300,228,360c580,420,361,420,399,360,437,300,684,,798,v114,,266,300,285,360c1102,420,884,420,912,360,940,300,1140,,1254,v114,,323,300,342,360c1615,420,1340,420,1368,360,1396,300,1653,,1767,v114,,266,300,285,360c2071,420,1843,420,1881,360,1919,300,2166,,2280,v114,,199,180,285,360e" filled="f" strokeweight="1.5pt">
                        <v:path arrowok="t" o:connecttype="custom" o:connectlocs="0,219;152,0;253,219;177,219;355,0;481,219;405,219;557,0;709,219;608,219;785,0;912,219;836,219;1013,0;1140,219" o:connectangles="0,0,0,0,0,0,0,0,0,0,0,0,0,0,0"/>
                      </v:shape>
                      <v:line id="Line 101" o:spid="_x0000_s1145" style="position:absolute;flip:x y;visibility:visible;mso-wrap-style:square" from="6090,7523" to="6318,770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WSMcAAADeAAAADwAAAGRycy9kb3ducmV2LnhtbESPQWvCQBSE70L/w/IEb7ox2igxG7Et&#10;Ba/VFuvtNftMUrNvQ3ar6b/vCgWPw8x8w2Tr3jTiQp2rLSuYTiIQxIXVNZcK3vev4yUI55E1NpZJ&#10;wS85WOcPgwxTba/8RpedL0WAsEtRQeV9m0rpiooMuoltiYN3sp1BH2RXSt3hNcBNI+MoSqTBmsNC&#10;hS09V1Scdz9GQctuHh+/Dk/Hpoz9dv7xIpef30qNhv1mBcJT7+/h//ZWK0iSx8UMbnfCFZD5H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8dZIxwAAAN4AAAAPAAAAAAAA&#10;AAAAAAAAAKECAABkcnMvZG93bnJldi54bWxQSwUGAAAAAAQABAD5AAAAlQMAAAAA&#10;" strokeweight="1.5pt"/>
                      <v:line id="Line 102" o:spid="_x0000_s1146" style="position:absolute;flip:x y;visibility:visible;mso-wrap-style:square" from="7272,8243" to="7500,842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BhOPMcAAADeAAAADwAAAGRycy9kb3ducmV2LnhtbESPW2vCQBSE34X+h+UU+qabhphKdBN6&#10;QfDVS2l9O2ZPk7TZsyG71fjvXUHwcZiZb5hFMZhWHKl3jWUFz5MIBHFpdcOVgt12OZ6BcB5ZY2uZ&#10;FJzJQZE/jBaYaXviNR03vhIBwi5DBbX3XSalK2sy6Ca2Iw7ej+0N+iD7SuoeTwFuWhlHUSoNNhwW&#10;auzovabyb/NvFHTsknh/+Hrbt1XsV8nnh5x9/yr19Di8zkF4Gvw9fGuvtII0nb4kcL0TroDML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wGE48xwAAAN4AAAAPAAAAAAAA&#10;AAAAAAAAAKECAABkcnMvZG93bnJldi54bWxQSwUGAAAAAAQABAD5AAAAlQMAAAAA&#10;" strokeweight="1.5pt"/>
                    </v:group>
                  </v:group>
                  <v:group id="Group 103" o:spid="_x0000_s1147" style="position:absolute;left:7545;top:8640;width:1080;height:1066" coordorigin="7759,2325" coordsize="1256,124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r4l4ccAAADeAAAADwAAAGRycy9kb3ducmV2LnhtbESPQWvCQBSE7wX/w/IE&#10;b3UTJalEVxGp0oMUqoJ4e2SfSTD7NmS3Sfz33UKhx2FmvmFWm8HUoqPWVZYVxNMIBHFudcWFgst5&#10;/7oA4TyyxtoyKXiSg8169LLCTNuev6g7+UIECLsMFZTeN5mULi/JoJvahjh4d9sa9EG2hdQt9gFu&#10;ajmLolQarDgslNjQrqT8cfo2Cg499tt5/N4dH/fd83ZOPq/HmJSajIftEoSnwf+H/9ofWkGaJm8J&#10;/N4JV0Cuf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Qr4l4ccAAADe&#10;AAAADwAAAAAAAAAAAAAAAACqAgAAZHJzL2Rvd25yZXYueG1sUEsFBgAAAAAEAAQA+gAAAJ4DAAAA&#10;AA==&#10;">
                    <v:oval id="Oval 104" o:spid="_x0000_s1148" style="position:absolute;left:7759;top:2325;width:1256;height:124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h+k+sMA&#10;AADeAAAADwAAAGRycy9kb3ducmV2LnhtbESP3WoCMRSE7wu+QzhC72pWwa2sRhHBn8t29QGOm7M/&#10;uDkJSdTt25tCoZfDzHzDrDaD6cWDfOgsK5hOMhDEldUdNwou5/3HAkSIyBp7y6TghwJs1qO3FRba&#10;PvmbHmVsRIJwKFBBG6MrpAxVSwbDxDri5NXWG4xJ+kZqj88EN72cZVkuDXacFlp0tGupupV3o+BQ&#10;N6UuuTvPsoOrF974o/u6KvU+HrZLEJGG+B/+a5+0gjyff+bweyddAbl+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h+k+sMAAADeAAAADwAAAAAAAAAAAAAAAACYAgAAZHJzL2Rv&#10;d25yZXYueG1sUEsFBgAAAAAEAAQA9QAAAIgDAAAAAA==&#10;" filled="f" strokeweight="1.5pt"/>
                    <v:group id="Group 105" o:spid="_x0000_s1149" style="position:absolute;left:7759;top:2834;width:1004;height:614" coordorigin="6090,7523" coordsize="1410,90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3SAeDccAAADeAAAADwAAAGRycy9kb3ducmV2LnhtbESPQWvCQBSE74X+h+UV&#10;equbWIwSXUVESw9SaCyIt0f2mQSzb0N2TeK/d4WCx2FmvmEWq8HUoqPWVZYVxKMIBHFudcWFgr/D&#10;7mMGwnlkjbVlUnAjB6vl68sCU217/qUu84UIEHYpKii9b1IpXV6SQTeyDXHwzrY16INsC6lb7APc&#10;1HIcRYk0WHFYKLGhTUn5JbsaBV899uvPeNvtL+fN7XSY/Bz3MSn1/jas5yA8Df4Z/m9/awVJMplO&#10;4XEnXAG5vAM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3SAeDccAAADe&#10;AAAADwAAAAAAAAAAAAAAAACqAgAAZHJzL2Rvd25yZXYueG1sUEsFBgAAAAAEAAQA+gAAAJ4DAAAA&#10;AA==&#10;">
                      <v:shape id="Freeform 106" o:spid="_x0000_s1150" style="position:absolute;left:6191;top:7909;width:1140;height:255;rotation:-9913563fd;visibility:visible;mso-wrap-style:square;v-text-anchor:top" coordsize="2565,4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KGNsUA&#10;AADeAAAADwAAAGRycy9kb3ducmV2LnhtbERPz2vCMBS+D/Y/hCd4GZpOaOc6owxlKB6EVRF2ezRv&#10;bTF56ZrM1v/eHAY7fny/F6vBGnGlzjeOFTxPExDEpdMNVwpOx4/JHIQPyBqNY1JwIw+r5ePDAnPt&#10;ev6kaxEqEUPY56igDqHNpfRlTRb91LXEkft2ncUQYVdJ3WEfw62RsyTJpMWGY0ONLa1rKi/Fr1Xw&#10;+sPYp4fj13Z42t+qc2o2joxS49Hw/gYi0BD+xX/unVaQZelL3BvvxCsgl3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b4oY2xQAAAN4AAAAPAAAAAAAAAAAAAAAAAJgCAABkcnMv&#10;ZG93bnJldi54bWxQSwUGAAAAAAQABAD1AAAAigMAAAAA&#10;" path="m,360c123,180,247,,342,v95,,218,300,228,360c580,420,361,420,399,360,437,300,684,,798,v114,,266,300,285,360c1102,420,884,420,912,360,940,300,1140,,1254,v114,,323,300,342,360c1615,420,1340,420,1368,360,1396,300,1653,,1767,v114,,266,300,285,360c2071,420,1843,420,1881,360,1919,300,2166,,2280,v114,,199,180,285,360e" filled="f" strokeweight="1.5pt">
                        <v:path arrowok="t" o:connecttype="custom" o:connectlocs="0,219;152,0;253,219;177,219;355,0;481,219;405,219;557,0;709,219;608,219;785,0;912,219;836,219;1013,0;1140,219" o:connectangles="0,0,0,0,0,0,0,0,0,0,0,0,0,0,0"/>
                      </v:shape>
                      <v:line id="Line 107" o:spid="_x0000_s1151" style="position:absolute;flip:x y;visibility:visible;mso-wrap-style:square" from="6090,7523" to="6318,770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hnhoscAAADeAAAADwAAAGRycy9kb3ducmV2LnhtbESPQWvCQBSE70L/w/KE3nRjsNGmrmJb&#10;BK/VFvX2mn1NUrNvQ3ZN0n/fFQSPw8x8wyxWvalES40rLSuYjCMQxJnVJecKPveb0RyE88gaK8uk&#10;4I8crJYPgwWm2nb8Qe3O5yJA2KWooPC+TqV0WUEG3djWxMH7sY1BH2STS91gF+CmknEUJdJgyWGh&#10;wJreCsrOu4tRULObxqfvw+upymO/nX69y/nxV6nHYb9+AeGp9/fwrb3VCpLkafYM1zvhCsjlP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eGeGixwAAAN4AAAAPAAAAAAAA&#10;AAAAAAAAAKECAABkcnMvZG93bnJldi54bWxQSwUGAAAAAAQABAD5AAAAlQMAAAAA&#10;" strokeweight="1.5pt"/>
                      <v:line id="Line 108" o:spid="_x0000_s1152" style="position:absolute;flip:x y;visibility:visible;mso-wrap-style:square" from="7272,8243" to="7500,842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vY4GMQAAADeAAAADwAAAGRycy9kb3ducmV2LnhtbESPy4rCMBSG94LvEI7gbkwtTikdo3hB&#10;cKujqLszzZm2Y3NSmqidtzcLweXPf+ObzjtTizu1rrKsYDyKQBDnVldcKDh8bz5SEM4ja6wtk4J/&#10;cjCf9XtTzLR98I7ue1+IMMIuQwWl900mpctLMuhGtiEO3q9tDfog20LqFh9h3NQyjqJEGqw4PJTY&#10;0Kqk/Lq/GQUNu0l8+TktL3UR++3kuJbp+U+p4aBbfIHw1Pl3+NXeagVJ8pkGgIATUEDOn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69jgYxAAAAN4AAAAPAAAAAAAAAAAA&#10;AAAAAKECAABkcnMvZG93bnJldi54bWxQSwUGAAAAAAQABAD5AAAAkgMAAAAA&#10;" strokeweight="1.5pt"/>
                    </v:group>
                    <v:group id="Group 109" o:spid="_x0000_s1153" style="position:absolute;left:7854;top:2418;width:1004;height:614;rotation:9018349fd" coordorigin="6090,7523" coordsize="1410,90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crSfMcAAADeAAAADwAAAGRycy9kb3ducmV2LnhtbESPQWvCQBSE7wX/w/KE&#10;3uomLQZNXYNIS63YQ1W0x0f2mUSzb0N21fjv3UKhx2FmvmEmWWdqcaHWVZYVxIMIBHFudcWFgu3m&#10;/WkEwnlkjbVlUnAjB9m09zDBVNsrf9Nl7QsRIOxSVFB636RSurwkg25gG+LgHWxr0AfZFlK3eA1w&#10;U8vnKEqkwYrDQokNzUvKT+uzUTD+jPaaq83x4/Rm3Motzc/L106px343ewXhqfP/4b/2QitIkuEo&#10;ht874QrI6R0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ZcrSfMcAAADe&#10;AAAADwAAAAAAAAAAAAAAAACqAgAAZHJzL2Rvd25yZXYueG1sUEsFBgAAAAAEAAQA+gAAAJ4DAAAA&#10;AA==&#10;">
                      <v:shape id="Freeform 110" o:spid="_x0000_s1154" style="position:absolute;left:6191;top:7909;width:1140;height:255;rotation:-9913563fd;visibility:visible;mso-wrap-style:square;v-text-anchor:top" coordsize="2565,4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9/B+8cA&#10;AADeAAAADwAAAGRycy9kb3ducmV2LnhtbESPQWvCQBSE70L/w/KEXkQ3FRI0ukppKRUPhWoRvD2y&#10;zyS4+zbNbk38965Q8DjMzDfMct1bIy7U+tqxgpdJAoK4cLrmUsHP/mM8A+EDskbjmBRcycN69TRY&#10;Yq5dx9902YVSRAj7HBVUITS5lL6oyKKfuIY4eifXWgxRtqXULXYRbo2cJkkmLdYcFyps6K2i4rz7&#10;swrmv4xd+rU/fvaj7bU8pObdkVHqedi/LkAE6sMj/N/eaAVZls6mcL8Tr4Bc3Q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A/fwfvHAAAA3gAAAA8AAAAAAAAAAAAAAAAAmAIAAGRy&#10;cy9kb3ducmV2LnhtbFBLBQYAAAAABAAEAPUAAACMAwAAAAA=&#10;" path="m,360c123,180,247,,342,v95,,218,300,228,360c580,420,361,420,399,360,437,300,684,,798,v114,,266,300,285,360c1102,420,884,420,912,360,940,300,1140,,1254,v114,,323,300,342,360c1615,420,1340,420,1368,360,1396,300,1653,,1767,v114,,266,300,285,360c2071,420,1843,420,1881,360,1919,300,2166,,2280,v114,,199,180,285,360e" filled="f" strokeweight="1.5pt">
                        <v:path arrowok="t" o:connecttype="custom" o:connectlocs="0,219;152,0;253,219;177,219;355,0;481,219;405,219;557,0;709,219;608,219;785,0;912,219;836,219;1013,0;1140,219" o:connectangles="0,0,0,0,0,0,0,0,0,0,0,0,0,0,0"/>
                      </v:shape>
                      <v:line id="Line 111" o:spid="_x0000_s1155" style="position:absolute;flip:x y;visibility:visible;mso-wrap-style:square" from="6090,7523" to="6318,770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iSmb8YAAADeAAAADwAAAGRycy9kb3ducmV2LnhtbESPT2vCQBTE7wW/w/IK3uqmUUOI2Uj/&#10;UPCqbVFvz+wziWbfhuxW47fvFoQeh5n5DZMvB9OKC/WusazgeRKBIC6tbrhS8PX58ZSCcB5ZY2uZ&#10;FNzIwbIYPeSYaXvlNV02vhIBwi5DBbX3XSalK2sy6Ca2Iw7e0fYGfZB9JXWP1wA3rYyjKJEGGw4L&#10;NXb0VlN53vwYBR27Wbw/bF/3bRX71ez7Xaa7k1Ljx+FlAcLT4P/D9/ZKK0iSeTqFvzvhCsjiF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okpm/GAAAA3gAAAA8AAAAAAAAA&#10;AAAAAAAAoQIAAGRycy9kb3ducmV2LnhtbFBLBQYAAAAABAAEAPkAAACUAwAAAAA=&#10;" strokeweight="1.5pt"/>
                      <v:line id="Line 112" o:spid="_x0000_s1156" style="position:absolute;flip:x y;visibility:visible;mso-wrap-style:square" from="7272,8243" to="7500,842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c0+G8YAAADeAAAADwAAAGRycy9kb3ducmV2LnhtbESPQWvCQBSE70L/w/IKvemmIQ0hZiNt&#10;RfBaa6nentlnkjb7NmS3Gv+9WxA8DjPzDVMsRtOJEw2utazgeRaBIK6sbrlWsP1cTTMQziNr7CyT&#10;ggs5WJQPkwJzbc/8QaeNr0WAsMtRQeN9n0vpqoYMupntiYN3tINBH+RQSz3gOcBNJ+MoSqXBlsNC&#10;gz29N1T9bv6Mgp5dEu8P32/7ro79Ovlaymz3o9TT4/g6B+Fp9Pfwrb3WCtL0JUvg/064ArK8A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XNPhvGAAAA3gAAAA8AAAAAAAAA&#10;AAAAAAAAoQIAAGRycy9kb3ducmV2LnhtbFBLBQYAAAAABAAEAPkAAACUAwAAAAA=&#10;" strokeweight="1.5pt"/>
                    </v:group>
                  </v:group>
                  <v:group id="Group 113" o:spid="_x0000_s1157" style="position:absolute;left:8895;top:7665;width:360;height:120" coordorigin="9255,2880" coordsize="360,1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2tVxscAAADeAAAADwAAAGRycy9kb3ducmV2LnhtbESPQWvCQBSE74X+h+UV&#10;vNVNlARJXUVExYMUGgXp7ZF9JsHs25Bdk/jvu4VCj8PMfMMs16NpRE+dqy0riKcRCOLC6ppLBZfz&#10;/n0BwnlkjY1lUvAkB+vV68sSM20H/qI+96UIEHYZKqi8bzMpXVGRQTe1LXHwbrYz6IPsSqk7HALc&#10;NHIWRak0WHNYqLClbUXFPX8YBYcBh8083vWn+237/D4nn9dTTEpN3sbNBwhPo/8P/7WPWkGaJosE&#10;fu+EKyBXP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d2tVxscAAADe&#10;AAAADwAAAAAAAAAAAAAAAACqAgAAZHJzL2Rvd25yZXYueG1sUEsFBgAAAAAEAAQA+gAAAJ4DAAAA&#10;AA==&#10;">
                    <v:line id="Line 114" o:spid="_x0000_s1158" style="position:absolute;visibility:visible;mso-wrap-style:square" from="9255,2880" to="9615,28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HOJFsQAAADeAAAADwAAAGRycy9kb3ducmV2LnhtbESPQWsCMRSE7wX/Q3iCt5q10kVWo2hB&#10;8ODFrYjHR/LcXdy8LEnU1V/fFAo9DjPzDbNY9bYVd/KhcaxgMs5AEGtnGq4UHL+37zMQISIbbB2T&#10;gicFWC0HbwssjHvwge5lrESCcChQQR1jV0gZdE0Ww9h1xMm7OG8xJukraTw+Ety28iPLcmmx4bRQ&#10;Y0dfNelrebMKyp2+uNfUX0/nzV7rLfoDNl6p0bBfz0FE6uN/+K+9Mwry/HOWw++ddAXk8g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Ic4kWxAAAAN4AAAAPAAAAAAAAAAAA&#10;AAAAAKECAABkcnMvZG93bnJldi54bWxQSwUGAAAAAAQABAD5AAAAkgMAAAAA&#10;" strokeweight="3pt"/>
                    <v:line id="Line 115" o:spid="_x0000_s1159" style="position:absolute;visibility:visible;mso-wrap-style:square" from="9255,3000" to="9615,30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z8sjcUAAADeAAAADwAAAGRycy9kb3ducmV2LnhtbESPQWsCMRSE7wX/Q3iCt5q10q1sjWIF&#10;wYMXVyk9PpLn7uLmZUmirv56Uyj0OMzMN8x82dtWXMmHxrGCyTgDQaydabhScDxsXmcgQkQ22Dom&#10;BXcKsFwMXuZYGHfjPV3LWIkE4VCggjrGrpAy6JoshrHriJN3ct5iTNJX0ni8Jbht5VuW5dJiw2mh&#10;xo7WNelzebEKyq0+ucfUn79/vnZab9DvsfFKjYb96hNEpD7+h//aW6Mgz99nH/B7J10BuXg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5z8sjcUAAADeAAAADwAAAAAAAAAA&#10;AAAAAAChAgAAZHJzL2Rvd25yZXYueG1sUEsFBgAAAAAEAAQA+QAAAJMDAAAAAA==&#10;" strokeweight="3pt"/>
                  </v:group>
                  <v:group id="Group 116" o:spid="_x0000_s1160" style="position:absolute;left:8880;top:9210;width:360;height:120" coordorigin="9255,2880" coordsize="360,1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Wr6WMMAAADeAAAADwAAAGRycy9kb3ducmV2LnhtbERPy4rCMBTdD/gP4Qqz&#10;G9M6WKQaRURlFiL4AHF3aa5tsbkpTWzr308WgsvDec+XvalES40rLSuIRxEI4szqknMFl/P2ZwrC&#10;eWSNlWVS8CIHy8Xga46pth0fqT35XIQQdikqKLyvUyldVpBBN7I1ceDutjHoA2xyqRvsQrip5DiK&#10;Emmw5NBQYE3rgrLH6WkU7DrsVr/xpt0/7uvX7Tw5XPcxKfU97FczEJ56/xG/3X9aQZJMpmFvuBOu&#10;gFz8A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ZavpYwwAAAN4AAAAP&#10;AAAAAAAAAAAAAAAAAKoCAABkcnMvZG93bnJldi54bWxQSwUGAAAAAAQABAD6AAAAmgMAAAAA&#10;">
                    <v:line id="Line 117" o:spid="_x0000_s1161" style="position:absolute;visibility:visible;mso-wrap-style:square" from="9255,2880" to="9615,28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wdZMUAAADeAAAADwAAAGRycy9kb3ducmV2LnhtbESPQWsCMRSE7wX/Q3gFbzXbShddjWIF&#10;wYMXVyk9PpLn7uLmZUmirv56Uyj0OMzMN8x82dtWXMmHxrGC91EGglg703Cl4HjYvE1AhIhssHVM&#10;Cu4UYLkYvMyxMO7Ge7qWsRIJwqFABXWMXSFl0DVZDCPXESfv5LzFmKSvpPF4S3Dbyo8sy6XFhtNC&#10;jR2ta9Ln8mIVlFt9co+xP3//fO203qDfY+OVGr72qxmISH38D/+1t0ZBnn9OpvB7J10BuXg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ewdZMUAAADeAAAADwAAAAAAAAAA&#10;AAAAAAChAgAAZHJzL2Rvd25yZXYueG1sUEsFBgAAAAAEAAQA+QAAAJMDAAAAAA==&#10;" strokeweight="3pt"/>
                    <v:line id="Line 118" o:spid="_x0000_s1162" style="position:absolute;visibility:visible;mso-wrap-style:square" from="9255,3000" to="9615,30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Q8iJMUAAADeAAAADwAAAGRycy9kb3ducmV2LnhtbESPT2vCMBjG78K+Q3gH3mzqxsqsprIN&#10;BA+7WGV4fEle29LmTUkyrfv0y2Gw48Pzj99mO9lBXMmHzrGCZZaDINbOdNwoOB13i1cQISIbHByT&#10;gjsF2FYPsw2Wxt34QNc6NiKNcChRQRvjWEoZdEsWQ+ZG4uRdnLcYk/SNNB5vadwO8inPC2mx4/TQ&#10;4kgfLem+/rYK6r2+uJ9n33+d3z+13qE/YOeVmj9Ob2sQkab4H/5r742ConhZJYCEk1BAVr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7Q8iJMUAAADeAAAADwAAAAAAAAAA&#10;AAAAAAChAgAAZHJzL2Rvd25yZXYueG1sUEsFBgAAAAAEAAQA+QAAAJMDAAAAAA==&#10;" strokeweight="3pt"/>
                  </v:group>
                  <v:line id="Line 119" o:spid="_x0000_s1163" style="position:absolute;flip:x;visibility:visible;mso-wrap-style:square" from="8550,7290" to="9090,72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r6NfsYAAADeAAAADwAAAGRycy9kb3ducmV2LnhtbESPQYvCMBSE78L+h/AEb5oqWN1qlEUQ&#10;FFmk7qLXR/Nsi81LaaJWf71ZEPY4zMw3zHzZmkrcqHGlZQXDQQSCOLO65FzB78+6PwXhPLLGyjIp&#10;eJCD5eKjM8dE2zundDv4XAQIuwQVFN7XiZQuK8igG9iaOHhn2xj0QTa51A3eA9xUchRFsTRYclgo&#10;sKZVQdnlcDUK0t1xO0kvOK2Ok+/Tc+f2bb7ZK9Xrtl8zEJ5a/x9+tzdaQRyPP4fwdydcAbl4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I6+jX7GAAAA3gAAAA8AAAAAAAAA&#10;AAAAAAAAoQIAAGRycy9kb3ducmV2LnhtbFBLBQYAAAAABAAEAPkAAACUAwAAAAA=&#10;" strokeweight="1.5pt">
                    <v:stroke endarrow="oval"/>
                  </v:line>
                  <v:line id="Line 120" o:spid="_x0000_s1164" style="position:absolute;visibility:visible;mso-wrap-style:square" from="9075,7275" to="9075,763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C5q9scAAADeAAAADwAAAGRycy9kb3ducmV2LnhtbESPT2vCQBTE74V+h+UJ3urGP4SSuooU&#10;rNKbsQi9PbLPJCb7Nt3daPz2XaHQ4zAzv2GW68G04krO15YVTCcJCOLC6ppLBV/H7csrCB+QNbaW&#10;ScGdPKxXz09LzLS98YGueShFhLDPUEEVQpdJ6YuKDPqJ7Yijd7bOYIjSlVI7vEW4aeUsSVJpsOa4&#10;UGFH7xUVTd4bBac+5+9Ls3Ut9h+73fn00/j5p1Lj0bB5AxFoCP/hv/ZeK0hni3QBjzvxCsjVL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ILmr2xwAAAN4AAAAPAAAAAAAA&#10;AAAAAAAAAKECAABkcnMvZG93bnJldi54bWxQSwUGAAAAAAQABAD5AAAAlQMAAAAA&#10;" strokeweight="1.5pt"/>
                  <v:line id="Line 121" o:spid="_x0000_s1165" style="position:absolute;visibility:visible;mso-wrap-style:square" from="9075,7770" to="9075,813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2LPbccAAADeAAAADwAAAGRycy9kb3ducmV2LnhtbESPQWvCQBSE74X+h+UJvdWN1gaJrlIE&#10;a+mtaRG8PbLPJCb7Nu5uNP77bqHgcZiZb5jlejCtuJDztWUFk3ECgriwuuZSwc/39nkOwgdkja1l&#10;UnAjD+vV48MSM22v/EWXPJQiQthnqKAKocuk9EVFBv3YdsTRO1pnMETpSqkdXiPctHKaJKk0WHNc&#10;qLCjTUVFk/dGwb7P+XBqtq7F/n23O+7PjX/5VOppNLwtQAQawj383/7QCtLpLH2FvzvxCsjVL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nYs9txwAAAN4AAAAPAAAAAAAA&#10;AAAAAAAAAKECAABkcnMvZG93bnJldi54bWxQSwUGAAAAAAQABAD5AAAAlQMAAAAA&#10;" strokeweight="1.5pt"/>
                  <v:line id="Line 122" o:spid="_x0000_s1166" style="position:absolute;flip:x;visibility:visible;mso-wrap-style:square" from="8403,8115" to="8943,811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kqzoccAAADeAAAADwAAAGRycy9kb3ducmV2LnhtbESPQWvCQBSE70L/w/IKvemmoSSSuoZS&#10;KFiCSLTY6yP7mgSzb0N2a9L+elcQPA4z8w2zyifTiTMNrrWs4HkRgSCurG65VvB1+JgvQTiPrLGz&#10;TAr+yEG+fpitMNN25JLOe1+LAGGXoYLG+z6T0lUNGXQL2xMH78cOBn2QQy31gGOAm07GUZRIgy2H&#10;hQZ7em+oOu1/jYKyOH6m5QmX3THdfv8XbjfVm51ST4/T2ysIT5O/h2/tjVaQxC9JCtc74QrI9QU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OSrOhxwAAAN4AAAAPAAAAAAAA&#10;AAAAAAAAAKECAABkcnMvZG93bnJldi54bWxQSwUGAAAAAAQABAD5AAAAlQMAAAAA&#10;" strokeweight="1.5pt">
                    <v:stroke endarrow="oval"/>
                  </v:line>
                  <v:line id="Line 123" o:spid="_x0000_s1167" style="position:absolute;flip:x;visibility:visible;mso-wrap-style:square" from="8535,8115" to="9075,811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kjmjsYAAADeAAAADwAAAGRycy9kb3ducmV2LnhtbESPQWvCQBSE74X+h+UVeqsbU0klukop&#10;CEo9tCp4fWRfssHs27C7Nem/7wpCj8PMfMMs16PtxJV8aB0rmE4yEMSV0y03Ck7HzcscRIjIGjvH&#10;pOCXAqxXjw9LLLUb+Juuh9iIBOFQogITY19KGSpDFsPE9cTJq523GJP0jdQehwS3ncyzrJAWW04L&#10;Bnv6MFRdDj9Wgdx9Dl9+k5/qpt727rwz+2IYlXp+Gt8XICKN8T98b2+1giKfvb3C7U66AnL1B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AJI5o7GAAAA3gAAAA8AAAAAAAAA&#10;AAAAAAAAoQIAAGRycy9kb3ducmV2LnhtbFBLBQYAAAAABAAEAPkAAACUAwAAAAA=&#10;" strokeweight="1.5pt"/>
                  <v:line id="Line 124" o:spid="_x0000_s1168" style="position:absolute;flip:x;visibility:visible;mso-wrap-style:square" from="8535,8880" to="9075,88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0G7C8gAAADeAAAADwAAAGRycy9kb3ducmV2LnhtbESPQWvCQBSE74X+h+UVvDWbiiQhdZVS&#10;EBQpIbak10f2NQlm34bsqtFf3y0UPA4z8w2zXE+mF2caXWdZwUsUgyCure64UfD1uXnOQDiPrLG3&#10;TAqu5GC9enxYYq7thUs6H3wjAoRdjgpa74dcSle3ZNBFdiAO3o8dDfogx0bqES8Bbno5j+NEGuw4&#10;LLQ40HtL9fFwMgrKfbVLyyNmfZV+fN/2rpiabaHU7Gl6ewXhafL38H97qxUk80W6gL874QrI1S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O0G7C8gAAADeAAAADwAAAAAA&#10;AAAAAAAAAAChAgAAZHJzL2Rvd25yZXYueG1sUEsFBgAAAAAEAAQA+QAAAJYDAAAAAA==&#10;" strokeweight="1.5pt">
                    <v:stroke endarrow="oval"/>
                  </v:line>
                  <v:line id="Line 125" o:spid="_x0000_s1169" style="position:absolute;visibility:visible;mso-wrap-style:square" from="9060,8865" to="9060,922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rtZsMcAAADeAAAADwAAAGRycy9kb3ducmV2LnhtbESPT2vCQBTE7wW/w/IEb3Xjn9qSukoR&#10;1NJbowi9PbLPJCb7Nt3daPz23UKhx2FmfsMs171pxJWcrywrmIwTEMS51RUXCo6H7eMLCB+QNTaW&#10;ScGdPKxXg4clptre+JOuWShEhLBPUUEZQptK6fOSDPqxbYmjd7bOYIjSFVI7vEW4aeQ0SRbSYMVx&#10;ocSWNiXlddYZBacu469LvXUNdrv9/nz6rv3sQ6nRsH97BRGoD//hv/a7VrCYzp+f4PdOvAJy9QM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iu1mwxwAAAN4AAAAPAAAAAAAA&#10;AAAAAAAAAKECAABkcnMvZG93bnJldi54bWxQSwUGAAAAAAQABAD5AAAAlQMAAAAA&#10;" strokeweight="1.5pt"/>
                  <v:line id="Line 126" o:spid="_x0000_s1170" style="position:absolute;visibility:visible;mso-wrap-style:square" from="8520,9585" to="9060,958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mnHx8cAAADeAAAADwAAAGRycy9kb3ducmV2LnhtbESPQWvCQBSE74X+h+UVeqsbbUklukop&#10;WIu3piJ4e2SfSUz2bbq70fjvXaHgcZiZb5j5cjCtOJHztWUF41ECgriwuuZSwfZ39TIF4QOyxtYy&#10;KbiQh+Xi8WGOmbZn/qFTHkoRIewzVFCF0GVS+qIig35kO+LoHawzGKJ0pdQOzxFuWjlJklQarDku&#10;VNjRZ0VFk/dGwa7PeX9sVq7F/mu9Puz+Gv+6Uer5afiYgQg0hHv4v/2tFaSTt/cUbnfiFZCLK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SacfHxwAAAN4AAAAPAAAAAAAA&#10;AAAAAAAAAKECAABkcnMvZG93bnJldi54bWxQSwUGAAAAAAQABAD5AAAAlQMAAAAA&#10;" strokeweight="1.5pt"/>
                  <v:line id="Line 127" o:spid="_x0000_s1171" style="position:absolute;visibility:visible;mso-wrap-style:square" from="9060,9360" to="9060,95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ViXMYAAADeAAAADwAAAGRycy9kb3ducmV2LnhtbESPQWvCQBSE74L/YXmCN91Ui0rqKiKo&#10;pbemIvT2yD6TNNm3cXej6b/vFgo9DjPzDbPe9qYRd3K+sqzgaZqAIM6trrhQcP44TFYgfEDW2Fgm&#10;Bd/kYbsZDtaYavvgd7pnoRARwj5FBWUIbSqlz0sy6Ke2JY7e1TqDIUpXSO3wEeGmkbMkWUiDFceF&#10;Elval5TXWWcUXLqMP7/qg2uwO55O18ut9vM3pcajfvcCIlAf/sN/7VetYDF7Xi7h9068AnLzA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0lYlzGAAAA3gAAAA8AAAAAAAAA&#10;AAAAAAAAoQIAAGRycy9kb3ducmV2LnhtbFBLBQYAAAAABAAEAPkAAACUAwAAAAA=&#10;" strokeweight="1.5pt"/>
                  <v:line id="Line 128" o:spid="_x0000_s1172" style="position:absolute;visibility:visible;mso-wrap-style:square" from="9060,9420" to="9060,96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Lr2LsQAAADeAAAADwAAAGRycy9kb3ducmV2LnhtbERPy2rCQBTdF/yH4Rbc1UlVbImOIgUf&#10;uGssQneXzDWJydxJZyYa/95ZFFweznux6k0jruR8ZVnB+ygBQZxbXXGh4Oe4efsE4QOyxsYyKbiT&#10;h9Vy8LLAVNsbf9M1C4WIIexTVFCG0KZS+rwkg35kW+LIna0zGCJ0hdQObzHcNHKcJDNpsOLYUGJL&#10;XyXlddYZBacu499LvXENdtvd7nz6q/3koNTwtV/PQQTqw1P8795rBbPx9CPujXfiFZDLB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MuvYuxAAAAN4AAAAPAAAAAAAAAAAA&#10;AAAAAKECAABkcnMvZG93bnJldi54bWxQSwUGAAAAAAQABAD5AAAAkgMAAAAA&#10;" strokeweight="1.5pt"/>
                  <v:line id="Line 129" o:spid="_x0000_s1173" style="position:absolute;flip:x;visibility:visible;mso-wrap-style:square" from="8403,9585" to="8943,958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UAUlcYAAADeAAAADwAAAGRycy9kb3ducmV2LnhtbESPQYvCMBSE74L/ITzBm6aKWLcaZVkQ&#10;FFmk7qLXR/Nsi81LaaJWf71ZEPY4zMw3zGLVmkrcqHGlZQWjYQSCOLO65FzB7896MAPhPLLGyjIp&#10;eJCD1bLbWWCi7Z1Tuh18LgKEXYIKCu/rREqXFWTQDW1NHLyzbQz6IJtc6gbvAW4qOY6iqTRYclgo&#10;sKavgrLL4WoUpLvjNk4vOKuO8ffpuXP7Nt/sler32s85CE+t/w+/2xutYDqexB/wdydcAbl8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VAFJXGAAAA3gAAAA8AAAAAAAAA&#10;AAAAAAAAoQIAAGRycy9kb3ducmV2LnhtbFBLBQYAAAAABAAEAPkAAACUAwAAAAA=&#10;" strokeweight="1.5pt">
                    <v:stroke endarrow="oval"/>
                  </v:line>
                  <v:oval id="Oval 130" o:spid="_x0000_s1174" style="position:absolute;left:6090;top:7305;width:540;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akxXsUA&#10;AADeAAAADwAAAGRycy9kb3ducmV2LnhtbESPTWvCQBCG74X+h2UKvZS6qRaR1FVKsejVpHgestNs&#10;bHY2ZleN/nrnIPT48n7xzJeDb9WJ+tgENvA2ykARV8E2XBv4Kb9fZ6BiQrbYBiYDF4qwXDw+zDG3&#10;4cxbOhWpVjLCMUcDLqUu1zpWjjzGUeiIxfsNvccksq+17fEs477V4yybao8Ny4PDjr4cVX/F0RuY&#10;7su1y9rdand92afNZHsoruuDMc9Pw+cHqERD+g/f2xsrvfH7TAAER1BAL2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BqTFexQAAAN4AAAAPAAAAAAAAAAAAAAAAAJgCAABkcnMv&#10;ZG93bnJldi54bWxQSwUGAAAAAAQABAD1AAAAigMAAAAA&#10;" strokeweight="1.5pt"/>
                  <v:line id="Line 131" o:spid="_x0000_s1175" style="position:absolute;visibility:visible;mso-wrap-style:square" from="6510,7515" to="7410,751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NMBl8UAAADeAAAADwAAAGRycy9kb3ducmV2LnhtbESPwWrDMBBE74X8g9hAb40cU4LrRAnB&#10;UNr0UBq7H7BIG9vEWhlJSdy/jwqFHoeZecNsdpMdxJV86B0rWC4yEMTamZ5bBd/N61MBIkRkg4Nj&#10;UvBDAXbb2cMGS+NufKRrHVuRIBxKVNDFOJZSBt2RxbBwI3HyTs5bjEn6VhqPtwS3g8yzbCUt9pwW&#10;Ohyp6kif64tVoLH++ArNQRcvvnrL84ur+NMp9Tif9msQkab4H/5rvxsFq/y5WMLvnXQF5PYO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GNMBl8UAAADeAAAADwAAAAAAAAAA&#10;AAAAAAChAgAAZHJzL2Rvd25yZXYueG1sUEsFBgAAAAAEAAQA+QAAAJMDAAAAAA==&#10;" strokeweight="1.5pt">
                    <v:stroke startarrow="oval" endarrow="oval"/>
                  </v:line>
                  <v:line id="Line 132" o:spid="_x0000_s1176" style="position:absolute;visibility:visible;mso-wrap-style:square" from="5505,7515" to="6225,751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HfQq8cAAADeAAAADwAAAGRycy9kb3ducmV2LnhtbESP3WrCQBSE7wu+w3IE7+rG0IpGV9FQ&#10;wZZS8ecBDtljEsyeXbJrTN++Wyj0cpiZb5jlujeN6Kj1tWUFk3ECgriwuuZSweW8e56B8AFZY2OZ&#10;FHyTh/Vq8LTETNsHH6k7hVJECPsMFVQhuExKX1Rk0I+tI47e1bYGQ5RtKXWLjwg3jUyTZCoN1hwX&#10;KnSUV1TcTnejwH3Y7Vs+z7/eP1/Ph+Nte3VoOqVGw36zABGoD//hv/ZeK5imL7MUfu/EKyBXP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sd9CrxwAAAN4AAAAPAAAAAAAA&#10;AAAAAAAAAKECAABkcnMvZG93bnJldi54bWxQSwUGAAAAAAQABAD5AAAAlQMAAAAA&#10;" strokeweight="1.5pt">
                    <v:stroke endarrow="oval"/>
                  </v:line>
                  <v:shape id="Arc 133" o:spid="_x0000_s1177" style="position:absolute;left:6195;top:7410;width:318;height:180;flip:x y;visibility:visible;mso-wrap-style:square;v-text-anchor:top" coordsize="38096,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2r0Z8kA&#10;AADeAAAADwAAAGRycy9kb3ducmV2LnhtbESPX0vDQBDE34V+h2MLvtmLtYQaey0qiOKD0vrvdclt&#10;c8HcXsxtm7Sf3hOEPg4z8xtmsRp8o/bUxTqwgctJBoq4DLbmysD728PFHFQUZItNYDJwoAir5ehs&#10;gYUNPa9pv5FKJQjHAg04kbbQOpaOPMZJaImTtw2dR0myq7TtsE9w3+hpluXaY81pwWFL947K783O&#10;G/j8yLU83n31M7c9Pr9eH19+5LAz5nw83N6AEhrkFP5vP1kD+XQ2v4K/O+kK6OUvAAAA//8DAFBL&#10;AQItABQABgAIAAAAIQDw94q7/QAAAOIBAAATAAAAAAAAAAAAAAAAAAAAAABbQ29udGVudF9UeXBl&#10;c10ueG1sUEsBAi0AFAAGAAgAAAAhADHdX2HSAAAAjwEAAAsAAAAAAAAAAAAAAAAALgEAAF9yZWxz&#10;Ly5yZWxzUEsBAi0AFAAGAAgAAAAhADMvBZ5BAAAAOQAAABAAAAAAAAAAAAAAAAAAKQIAAGRycy9z&#10;aGFwZXhtbC54bWxQSwECLQAUAAYACAAAACEAz2r0Z8kAAADeAAAADwAAAAAAAAAAAAAAAACYAgAA&#10;ZHJzL2Rvd25yZXYueG1sUEsFBgAAAAAEAAQA9QAAAI4DAAAAAA==&#10;" path="m38096,9262nfc34519,16797,26924,21599,18583,21600,10952,21600,3889,17574,-1,11010em38096,9262nsc34519,16797,26924,21599,18583,21600,10952,21600,3889,17574,-1,11010l18583,,38096,9262xe" filled="f" strokeweight="1.5pt">
                    <v:path arrowok="t" o:extrusionok="f" o:connecttype="custom" o:connectlocs="318,77;0,92;155,0" o:connectangles="0,0,0"/>
                  </v:shape>
                  <v:line id="Line 134" o:spid="_x0000_s1178" style="position:absolute;visibility:visible;mso-wrap-style:square" from="9060,7785" to="9240,796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CKMDMcAAADeAAAADwAAAGRycy9kb3ducmV2LnhtbESPW2vCQBSE3wv+h+UIvtWNF0RSVymC&#10;F/pmWoS+HbLHJE32bNzdaPz3XaHQx2FmvmFWm9404kbOV5YVTMYJCOLc6ooLBV+fu9clCB+QNTaW&#10;ScGDPGzWg5cVptre+US3LBQiQtinqKAMoU2l9HlJBv3YtsTRu1hnMETpCqkd3iPcNHKaJAtpsOK4&#10;UGJL25LyOuuMgnOX8fdPvXMNdvvD4XK+1n72odRo2L+/gQjUh//wX/uoFSym8+UcnnfiFZDrX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4IowMxwAAAN4AAAAPAAAAAAAA&#10;AAAAAAAAAKECAABkcnMvZG93bnJldi54bWxQSwUGAAAAAAQABAD5AAAAlQMAAAAA&#10;" strokeweight="1.5pt"/>
                  <v:line id="Line 135" o:spid="_x0000_s1179" style="position:absolute;flip:y;visibility:visible;mso-wrap-style:square" from="9060,9000" to="9240,91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zirRsYAAADeAAAADwAAAGRycy9kb3ducmV2LnhtbESPQWvCQBSE74X+h+UVvNWNQYOkriIF&#10;QWkPVgWvj+xLNjT7NuxuTfrvu4LQ4zAz3zCrzWg7cSMfWscKZtMMBHHldMuNgst597oEESKyxs4x&#10;KfilAJv189MKS+0G/qLbKTYiQTiUqMDE2JdShsqQxTB1PXHyauctxiR9I7XHIcFtJ/MsK6TFltOC&#10;wZ7eDVXfpx+rQB4+hqPf5Ze6qfe9ux7MZzGMSk1exu0biEhj/A8/2nutoMjnywXc76QrINd/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c4q0bGAAAA3gAAAA8AAAAAAAAA&#10;AAAAAAAAoQIAAGRycy9kb3ducmV2LnhtbFBLBQYAAAAABAAEAPkAAACUAwAAAAA=&#10;" strokeweight="1.5pt"/>
                  <v:line id="Line 136" o:spid="_x0000_s1180" style="position:absolute;visibility:visible;mso-wrap-style:square" from="9240,7965" to="9240,886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7y34McAAADeAAAADwAAAGRycy9kb3ducmV2LnhtbESPT2vCQBTE74V+h+UVeqsb/xAkuooU&#10;1NJbowjeHtlnEpN9m+5uNP32bqHQ4zAzv2GW68G04kbO15YVjEcJCOLC6ppLBcfD9m0Owgdkja1l&#10;UvBDHtar56clZtre+YtueShFhLDPUEEVQpdJ6YuKDPqR7Yijd7HOYIjSlVI7vEe4aeUkSVJpsOa4&#10;UGFH7xUVTd4bBac+5/O12boW+91+fzl9N376qdTry7BZgAg0hP/wX/tDK0gns3kKv3fiFZCrB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nvLfgxwAAAN4AAAAPAAAAAAAA&#10;AAAAAAAAAKECAABkcnMvZG93bnJldi54bWxQSwUGAAAAAAQABAD5AAAAlQMAAAAA&#10;" strokeweight="1.5pt"/>
                  <v:line id="Line 137" o:spid="_x0000_s1181" style="position:absolute;visibility:visible;mso-wrap-style:square" from="9240,8115" to="9240,901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PASe8YAAADeAAAADwAAAGRycy9kb3ducmV2LnhtbESPQWvCQBSE7wX/w/IEb3WjFivRVUrB&#10;Wrw1FsHbI/tMYrJv092Npv++KxQ8DjPzDbPa9KYRV3K+sqxgMk5AEOdWV1wo+D5snxcgfEDW2Fgm&#10;Bb/kYbMePK0w1fbGX3TNQiEihH2KCsoQ2lRKn5dk0I9tSxy9s3UGQ5SukNrhLcJNI6dJMpcGK44L&#10;Jbb0XlJeZ51RcOwyPl3qrWuw+9jtzsef2s/2So2G/dsSRKA+PML/7U+tYD59WbzC/U68AnL9B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jwEnvGAAAA3gAAAA8AAAAAAAAA&#10;AAAAAAAAoQIAAGRycy9kb3ducmV2LnhtbFBLBQYAAAAABAAEAPkAAACUAwAAAAA=&#10;" strokeweight="1.5pt"/>
                  <v:rect id="Rectangle 138" o:spid="_x0000_s1182" style="position:absolute;left:5310;top:7320;width:180;height:360;flip:x;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0OvfcUA&#10;AADeAAAADwAAAGRycy9kb3ducmV2LnhtbERPz2vCMBS+C/sfwht403QiRatRZEPw4MFVYfP2aJ5N&#10;tXnpmqjd/vrlIHj8+H7Pl52txY1aXzlW8DZMQBAXTldcKjjs14MJCB+QNdaOScEveVguXnpzzLS7&#10;8yfd8lCKGMI+QwUmhCaT0heGLPqha4gjd3KtxRBhW0rd4j2G21qOkiSVFiuODQYbejdUXPKrVfA1&#10;LbZpWpV/0+3PLneX08e3OZ6V6r92qxmIQF14ih/ujVaQjsaTuDfeiVdALv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7Q699xQAAAN4AAAAPAAAAAAAAAAAAAAAAAJgCAABkcnMv&#10;ZG93bnJldi54bWxQSwUGAAAAAAQABAD1AAAAigMAAAAA&#10;" strokeweight="1.5pt"/>
                  <v:rect id="Rectangle 139" o:spid="_x0000_s1183" style="position:absolute;left:5310;top:7680;width:180;height:360;flip:x;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A8K5sgA&#10;AADeAAAADwAAAGRycy9kb3ducmV2LnhtbESPQWvCQBSE7wX/w/KE3upGKcFEVxFLoQcPNQqtt0f2&#10;mY1m36bZrab99V2h4HGYmW+Y+bK3jbhQ52vHCsajBARx6XTNlYL97vVpCsIHZI2NY1LwQx6Wi8HD&#10;HHPtrrylSxEqESHsc1RgQmhzKX1pyKIfuZY4ekfXWQxRdpXUHV4j3DZykiSptFhzXDDY0tpQeS6+&#10;rYKPrNykaV39Zpuv98Kdjy+f5nBS6nHYr2YgAvXhHv5vv2kF6eR5msHtTrwCcvEH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UDwrmyAAAAN4AAAAPAAAAAAAAAAAAAAAAAJgCAABk&#10;cnMvZG93bnJldi54bWxQSwUGAAAAAAQABAD1AAAAjQMAAAAA&#10;" strokeweight="1.5pt"/>
                  <v:rect id="Rectangle 140" o:spid="_x0000_s1184" style="position:absolute;left:5310;top:8040;width:180;height:360;flip:x;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Ow1pscA&#10;AADeAAAADwAAAGRycy9kb3ducmV2LnhtbESPzWrCQBSF9wXfYbhCd3WiSGiio0iL4MJFGwV1d8lc&#10;M9HMnZiZatqn7ywKXR7OH9982dtG3KnztWMF41ECgrh0uuZKwX63fnkF4QOyxsYxKfgmD8vF4GmO&#10;uXYP/qR7ESoRR9jnqMCE0OZS+tKQRT9yLXH0zq6zGKLsKqk7fMRx28hJkqTSYs3xwWBLb4bKa/Fl&#10;FRyycpumdfWTbW8fhbue34/mdFHqedivZiAC9eE//NfeaAXpZJpFgIgTUUAufg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MDsNabHAAAA3gAAAA8AAAAAAAAAAAAAAAAAmAIAAGRy&#10;cy9kb3ducmV2LnhtbFBLBQYAAAAABAAEAPUAAACMAwAAAAA=&#10;" strokeweight="1.5pt"/>
                  <v:group id="Group 141" o:spid="_x0000_s1185" style="position:absolute;left:5655;top:8565;width:360;height:540" coordorigin="3495,4500" coordsize="540,49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A22D8cAAADeAAAADwAAAGRycy9kb3ducmV2LnhtbESPQWvCQBSE74X+h+UJ&#10;vekmtkqNriJSiwcRqoJ4e2SfSTD7NmTXJP57VxB6HGbmG2a26EwpGqpdYVlBPIhAEKdWF5wpOB7W&#10;/W8QziNrLC2Tgjs5WMzf32aYaNvyHzV7n4kAYZeggtz7KpHSpTkZdANbEQfvYmuDPsg6k7rGNsBN&#10;KYdRNJYGCw4LOVa0yim97m9GwW+L7fIz/mm218vqfj6MdqdtTEp99LrlFISnzv+HX+2NVjAefk1i&#10;eN4JV0DOH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mA22D8cAAADe&#10;AAAADwAAAAAAAAAAAAAAAACqAgAAZHJzL2Rvd25yZXYueG1sUEsFBgAAAAAEAAQA+gAAAJ4DAAAA&#10;AA==&#10;">
                    <v:line id="Line 142" o:spid="_x0000_s1186" style="position:absolute;visibility:visible;mso-wrap-style:square" from="3780,4500" to="3780,48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V4nPscAAADeAAAADwAAAGRycy9kb3ducmV2LnhtbESPQWvCQBSE74X+h+UVeqsbU5EaXaUU&#10;rOKtqQjeHtlnEpN9m+5uNP33XaHgcZiZb5jFajCtuJDztWUF41ECgriwuuZSwf57/fIGwgdkja1l&#10;UvBLHlbLx4cFZtpe+YsueShFhLDPUEEVQpdJ6YuKDPqR7Yijd7LOYIjSlVI7vEa4aWWaJFNpsOa4&#10;UGFHHxUVTd4bBYc+5+O5WbsW+8/N5nT4afzrTqnnp+F9DiLQEO7h//ZWK5imk1kKtzvxCsjlH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dXic+xwAAAN4AAAAPAAAAAAAA&#10;AAAAAAAAAKECAABkcnMvZG93bnJldi54bWxQSwUGAAAAAAQABAD5AAAAlQMAAAAA&#10;" strokeweight="1.5pt"/>
                    <v:line id="Line 143" o:spid="_x0000_s1187" style="position:absolute;visibility:visible;mso-wrap-style:square" from="3495,4860" to="4035,48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hKCpcYAAADeAAAADwAAAGRycy9kb3ducmV2LnhtbESPQWvCQBSE7wX/w/IKvdVNVaRNXUUE&#10;q3gzFqG3R/aZpMm+jbsbTf99VxA8DjPzDTNb9KYRF3K+sqzgbZiAIM6trrhQ8H1Yv76D8AFZY2OZ&#10;FPyRh8V88DTDVNsr7+mShUJECPsUFZQhtKmUPi/JoB/aljh6J+sMhihdIbXDa4SbRo6SZCoNVhwX&#10;SmxpVVJeZ51RcOwy/vmt167B7muzOR3PtR/vlHp57pefIAL14RG+t7dawXQ0+RjD7U68AnL+D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ISgqXGAAAA3gAAAA8AAAAAAAAA&#10;AAAAAAAAoQIAAGRycy9kb3ducmV2LnhtbFBLBQYAAAAABAAEAPkAAACUAwAAAAA=&#10;" strokeweight="1.5pt"/>
                    <v:line id="Line 144" o:spid="_x0000_s1188" style="position:absolute;visibility:visible;mso-wrap-style:square" from="3585,4920" to="3945,49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fsa0cYAAADeAAAADwAAAGRycy9kb3ducmV2LnhtbESPQWvCQBSE7wX/w/IKvdVNrUiNriIF&#10;a/HWWARvj+wzicm+TXc3Gv+9KxQ8DjPzDTNf9qYRZ3K+sqzgbZiAIM6trrhQ8Ltbv36A8AFZY2OZ&#10;FFzJw3IxeJpjqu2Ff+ichUJECPsUFZQhtKmUPi/JoB/aljh6R+sMhihdIbXDS4SbRo6SZCINVhwX&#10;Smzps6S8zjqjYN9lfDjVa9dg97XZHPd/tX/fKvXy3K9mIAL14RH+b39rBZPReDqG+514BeTiB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37GtHGAAAA3gAAAA8AAAAAAAAA&#10;AAAAAAAAoQIAAGRycy9kb3ducmV2LnhtbFBLBQYAAAAABAAEAPkAAACUAwAAAAA=&#10;" strokeweight="1.5pt"/>
                    <v:line id="Line 145" o:spid="_x0000_s1189" style="position:absolute;visibility:visible;mso-wrap-style:square" from="3660,4995" to="3840,499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re/SscAAADeAAAADwAAAGRycy9kb3ducmV2LnhtbESPT2vCQBTE7wW/w/IEb3Xjn0qbukoR&#10;1NJbowi9PbLPJCb7Nt3daPz23UKhx2FmfsMs171pxJWcrywrmIwTEMS51RUXCo6H7eMzCB+QNTaW&#10;ScGdPKxXg4clptre+JOuWShEhLBPUUEZQptK6fOSDPqxbYmjd7bOYIjSFVI7vEW4aeQ0SRbSYMVx&#10;ocSWNiXlddYZBacu469LvXUNdrv9/nz6rv3sQ6nRsH97BRGoD//hv/a7VrCYzl+e4PdOvAJy9QM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St79KxwAAAN4AAAAPAAAAAAAA&#10;AAAAAAAAAKECAABkcnMvZG93bnJldi54bWxQSwUGAAAAAAQABAD5AAAAlQMAAAAA&#10;" strokeweight="1.5pt"/>
                  </v:group>
                  <v:shape id="Text Box 146" o:spid="_x0000_s1190" type="#_x0000_t202" style="position:absolute;left:5190;top:7635;width:36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kBBiMIA&#10;AADeAAAADwAAAGRycy9kb3ducmV2LnhtbERPy4rCMBTdD/gP4QruxsTxgVajyIjgymF8gbtLc22L&#10;zU1poq1/bxYDszyc92LV2lI8qfaFYw2DvgJBnDpTcKbhdNx+TkH4gGywdEwaXuRhtex8LDAxruFf&#10;eh5CJmII+wQ15CFUiZQ+zcmi77uKOHI3V1sMEdaZNDU2MdyW8kupibRYcGzIsaLvnNL74WE1nPe3&#10;62WkfrKNHVeNa5VkO5Na97rteg4iUBv+xX/undEwng4ncW+8E6+AXL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uQEGIwgAAAN4AAAAPAAAAAAAAAAAAAAAAAJgCAABkcnMvZG93&#10;bnJldi54bWxQSwUGAAAAAAQABAD1AAAAhwMAAAAA&#10;" filled="f" stroked="f">
                    <v:textbox>
                      <w:txbxContent>
                        <w:p w:rsidR="00EA6235" w:rsidRPr="00B0321D" w:rsidRDefault="00EA6235" w:rsidP="00EB7E64">
                          <w:pPr>
                            <w:rPr>
                              <w:rFonts w:ascii="VNI-Times" w:hAnsi="VNI-Times"/>
                              <w:b/>
                            </w:rPr>
                          </w:pPr>
                          <w:r>
                            <w:rPr>
                              <w:rFonts w:ascii="VNI-Times" w:hAnsi="VNI-Times"/>
                              <w:b/>
                            </w:rPr>
                            <w:t>2</w:t>
                          </w:r>
                        </w:p>
                      </w:txbxContent>
                    </v:textbox>
                  </v:shape>
                  <v:shape id="Text Box 147" o:spid="_x0000_s1191" type="#_x0000_t202" style="position:absolute;left:5190;top:7275;width:360;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QzkE8YA&#10;AADeAAAADwAAAGRycy9kb3ducmV2LnhtbESPT2vCQBTE7wW/w/IEb3VXraIxGxGl0FNL/QfeHtln&#10;Esy+DdmtSb99t1DocZiZ3zDppre1eFDrK8caJmMFgjh3puJCw+n4+rwE4QOywdoxafgmD5ts8JRi&#10;YlzHn/Q4hEJECPsENZQhNImUPi/Joh+7hjh6N9daDFG2hTQtdhFuazlVaiEtVhwXSmxoV1J+P3xZ&#10;Def32/Xyoj6KvZ03neuVZLuSWo+G/XYNIlAf/sN/7TejYb6cLVbweydeAZn9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gQzkE8YAAADeAAAADwAAAAAAAAAAAAAAAACYAgAAZHJz&#10;L2Rvd25yZXYueG1sUEsFBgAAAAAEAAQA9QAAAIsDAAAAAA==&#10;" filled="f" stroked="f">
                    <v:textbox>
                      <w:txbxContent>
                        <w:p w:rsidR="00EA6235" w:rsidRPr="00CE6270" w:rsidRDefault="00EA6235" w:rsidP="00EB7E64">
                          <w:pPr>
                            <w:rPr>
                              <w:rFonts w:ascii="VNI-Times" w:hAnsi="VNI-Times"/>
                              <w:b/>
                            </w:rPr>
                          </w:pPr>
                          <w:r>
                            <w:rPr>
                              <w:rFonts w:ascii="VNI-Times" w:hAnsi="VNI-Times"/>
                              <w:b/>
                            </w:rPr>
                            <w:t>1</w:t>
                          </w:r>
                        </w:p>
                      </w:txbxContent>
                    </v:textbox>
                  </v:shape>
                  <v:shape id="Text Box 148" o:spid="_x0000_s1192" type="#_x0000_t202" style="position:absolute;left:7080;top:7155;width:360;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e/bU8QA&#10;AADeAAAADwAAAGRycy9kb3ducmV2LnhtbESPy2rCQBSG9wXfYThCd3VG6zU6SqkIripewd0hc0yC&#10;mTMhM5r49p1Focuf/8a3WLW2FE+qfeFYQ7+nQBCnzhScaTgdNx9TED4gGywdk4YXeVgtO28LTIxr&#10;eE/PQ8hEHGGfoIY8hCqR0qc5WfQ9VxFH7+ZqiyHKOpOmxiaO21IOlBpLiwXHhxwr+s4pvR8eVsP5&#10;53a9DNUuW9tR1bhWSbYzqfV7t/2agwjUhv/wX3trNIymn5MIEHEiCsjl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Xv21PEAAAA3gAAAA8AAAAAAAAAAAAAAAAAmAIAAGRycy9k&#10;b3ducmV2LnhtbFBLBQYAAAAABAAEAPUAAACJAwAAAAA=&#10;" filled="f" stroked="f">
                    <v:textbox>
                      <w:txbxContent>
                        <w:p w:rsidR="00EA6235" w:rsidRPr="00CE6270" w:rsidRDefault="00EA6235" w:rsidP="00EB7E64">
                          <w:pPr>
                            <w:rPr>
                              <w:rFonts w:ascii="VNI-Times" w:hAnsi="VNI-Times"/>
                              <w:b/>
                            </w:rPr>
                          </w:pPr>
                          <w:r>
                            <w:rPr>
                              <w:rFonts w:ascii="VNI-Times" w:hAnsi="VNI-Times"/>
                              <w:b/>
                            </w:rPr>
                            <w:t xml:space="preserve">C </w:t>
                          </w:r>
                        </w:p>
                      </w:txbxContent>
                    </v:textbox>
                  </v:shape>
                  <v:shape id="Text Box 149" o:spid="_x0000_s1193" type="#_x0000_t202" style="position:absolute;left:8460;top:6915;width:360;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N+yMYA&#10;AADeAAAADwAAAGRycy9kb3ducmV2LnhtbESPW2sCMRSE3wX/QzhC32pirbfVKEUR+lTxCr4dNsfd&#10;xc3Jsknd7b9vCgUfh5n5hlmsWluKB9W+cKxh0FcgiFNnCs40nI7b1ykIH5ANlo5Jww95WC27nQUm&#10;xjW8p8chZCJC2CeoIQ+hSqT0aU4Wfd9VxNG7udpiiLLOpKmxiXBbyjelxtJiwXEhx4rWOaX3w7fV&#10;cP66XS/vapdt7KhqXKsk25nU+qXXfsxBBGrDM/zf/jQaRtPhZAB/d+IVkMt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qN+yMYAAADeAAAADwAAAAAAAAAAAAAAAACYAgAAZHJz&#10;L2Rvd25yZXYueG1sUEsFBgAAAAAEAAQA9QAAAIsDAAAAAA==&#10;" filled="f" stroked="f">
                    <v:textbox>
                      <w:txbxContent>
                        <w:p w:rsidR="00EA6235" w:rsidRPr="00CE6270" w:rsidRDefault="00EA6235" w:rsidP="00EB7E64">
                          <w:pPr>
                            <w:rPr>
                              <w:rFonts w:ascii="VNI-Times" w:hAnsi="VNI-Times"/>
                              <w:b/>
                            </w:rPr>
                          </w:pPr>
                          <w:r>
                            <w:rPr>
                              <w:rFonts w:ascii="VNI-Times" w:hAnsi="VNI-Times"/>
                              <w:b/>
                            </w:rPr>
                            <w:t xml:space="preserve">S </w:t>
                          </w:r>
                        </w:p>
                      </w:txbxContent>
                    </v:textbox>
                  </v:shape>
                  <v:shape id="Text Box 150" o:spid="_x0000_s1194" type="#_x0000_t202" style="position:absolute;left:8340;top:8025;width:360;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nHgv8YA&#10;AADeAAAADwAAAGRycy9kb3ducmV2LnhtbESPT2sCMRTE7wW/Q3iCt5r4t7oaRRTBU0u1LXh7bJ67&#10;i5uXZRPd9dubQqHHYWZ+wyzXrS3FnWpfONYw6CsQxKkzBWcavk771xkIH5ANlo5Jw4M8rFedlyUm&#10;xjX8SfdjyESEsE9QQx5ClUjp05ws+r6riKN3cbXFEGWdSVNjE+G2lEOlptJiwXEhx4q2OaXX481q&#10;+H6/nH/G6iPb2UnVuFZJtnOpda/bbhYgArXhP/zXPhgNk9nobQi/d+IVkKsn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CnHgv8YAAADeAAAADwAAAAAAAAAAAAAAAACYAgAAZHJz&#10;L2Rvd25yZXYueG1sUEsFBgAAAAAEAAQA9QAAAIsDAAAAAA==&#10;" filled="f" stroked="f">
                    <v:textbox>
                      <w:txbxContent>
                        <w:p w:rsidR="00EA6235" w:rsidRPr="00CE6270" w:rsidRDefault="00EA6235" w:rsidP="00EB7E64">
                          <w:pPr>
                            <w:rPr>
                              <w:rFonts w:ascii="VNI-Times" w:hAnsi="VNI-Times"/>
                              <w:b/>
                            </w:rPr>
                          </w:pPr>
                          <w:r>
                            <w:rPr>
                              <w:rFonts w:ascii="VNI-Times" w:hAnsi="VNI-Times"/>
                              <w:b/>
                            </w:rPr>
                            <w:t xml:space="preserve">R </w:t>
                          </w:r>
                        </w:p>
                      </w:txbxContent>
                    </v:textbox>
                  </v:shape>
                  <v:shape id="Text Box 151" o:spid="_x0000_s1195" type="#_x0000_t202" style="position:absolute;left:8460;top:8535;width:360;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T1FJMYA&#10;AADeAAAADwAAAGRycy9kb3ducmV2LnhtbESPT2sCMRTE7wW/Q3iCt5r4t7oaRRTBU0u1LXh7bJ67&#10;i5uXZRPd9dubQqHHYWZ+wyzXrS3FnWpfONYw6CsQxKkzBWcavk771xkIH5ANlo5Jw4M8rFedlyUm&#10;xjX8SfdjyESEsE9QQx5ClUjp05ws+r6riKN3cbXFEGWdSVNjE+G2lEOlptJiwXEhx4q2OaXX481q&#10;+H6/nH/G6iPb2UnVuFZJtnOpda/bbhYgArXhP/zXPhgNk9nobQS/d+IVkKsn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ZT1FJMYAAADeAAAADwAAAAAAAAAAAAAAAACYAgAAZHJz&#10;L2Rvd25yZXYueG1sUEsFBgAAAAAEAAQA9QAAAIsDAAAAAA==&#10;" filled="f" stroked="f">
                    <v:textbox>
                      <w:txbxContent>
                        <w:p w:rsidR="00EA6235" w:rsidRPr="00CE6270" w:rsidRDefault="00EA6235" w:rsidP="00EB7E64">
                          <w:pPr>
                            <w:rPr>
                              <w:rFonts w:ascii="VNI-Times" w:hAnsi="VNI-Times"/>
                              <w:b/>
                            </w:rPr>
                          </w:pPr>
                          <w:r>
                            <w:rPr>
                              <w:rFonts w:ascii="VNI-Times" w:hAnsi="VNI-Times"/>
                              <w:b/>
                            </w:rPr>
                            <w:t xml:space="preserve">R </w:t>
                          </w:r>
                        </w:p>
                      </w:txbxContent>
                    </v:textbox>
                  </v:shape>
                  <v:shape id="Text Box 152" o:spid="_x0000_s1196" type="#_x0000_t202" style="position:absolute;left:8325;top:9510;width:360;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tTdUMYA&#10;AADeAAAADwAAAGRycy9kb3ducmV2LnhtbESPT2sCMRTE74LfITzBW038W12NIkrBU0u1LXh7bJ67&#10;i5uXZRPd7bc3hYLHYWZ+w6w2rS3FnWpfONYwHCgQxKkzBWcavk5vL3MQPiAbLB2Thl/ysFl3OytM&#10;jGv4k+7HkIkIYZ+ghjyEKpHSpzlZ9ANXEUfv4mqLIco6k6bGJsJtKUdKzaTFguNCjhXtckqvx5vV&#10;8P1+Of9M1Ee2t9Oqca2SbBdS636v3S5BBGrDM/zfPhgN0/n4dQJ/d+IVkOsH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6tTdUMYAAADeAAAADwAAAAAAAAAAAAAAAACYAgAAZHJz&#10;L2Rvd25yZXYueG1sUEsFBgAAAAAEAAQA9QAAAIsDAAAAAA==&#10;" filled="f" stroked="f">
                    <v:textbox>
                      <w:txbxContent>
                        <w:p w:rsidR="00EA6235" w:rsidRPr="00CE6270" w:rsidRDefault="00EA6235" w:rsidP="00EB7E64">
                          <w:pPr>
                            <w:rPr>
                              <w:rFonts w:ascii="VNI-Times" w:hAnsi="VNI-Times"/>
                              <w:b/>
                            </w:rPr>
                          </w:pPr>
                          <w:r>
                            <w:rPr>
                              <w:rFonts w:ascii="VNI-Times" w:hAnsi="VNI-Times"/>
                              <w:b/>
                            </w:rPr>
                            <w:t xml:space="preserve">S </w:t>
                          </w:r>
                        </w:p>
                      </w:txbxContent>
                    </v:textbox>
                  </v:shape>
                  <v:shape id="Text Box 153" o:spid="_x0000_s1197" type="#_x0000_t202" style="position:absolute;left:7230;top:8745;width:360;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Zh4y8YA&#10;AADeAAAADwAAAGRycy9kb3ducmV2LnhtbESPT2vCQBTE74V+h+UJ3uqutakaXaUogqdK/QfeHtln&#10;Epp9G7KrSb+9Wyj0OMzMb5j5srOVuFPjS8cahgMFgjhzpuRcw/GweZmA8AHZYOWYNPyQh+Xi+WmO&#10;qXEtf9F9H3IRIexT1FCEUKdS+qwgi37gauLoXV1jMUTZ5NI02Ea4reSrUu/SYslxocCaVgVl3/ub&#10;1XD6vF7Ob2qXr21St65Tku1Uat3vdR8zEIG68B/+a2+NhmQyGifweydeAbl4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hZh4y8YAAADeAAAADwAAAAAAAAAAAAAAAACYAgAAZHJz&#10;L2Rvd25yZXYueG1sUEsFBgAAAAAEAAQA9QAAAIsDAAAAAA==&#10;" filled="f" stroked="f">
                    <v:textbox>
                      <w:txbxContent>
                        <w:p w:rsidR="00EA6235" w:rsidRPr="00CE6270" w:rsidRDefault="00EA6235" w:rsidP="00EB7E64">
                          <w:pPr>
                            <w:rPr>
                              <w:rFonts w:ascii="VNI-Times" w:hAnsi="VNI-Times"/>
                              <w:b/>
                            </w:rPr>
                          </w:pPr>
                          <w:r>
                            <w:rPr>
                              <w:rFonts w:ascii="VNI-Times" w:hAnsi="VNI-Times"/>
                              <w:b/>
                            </w:rPr>
                            <w:t xml:space="preserve">C </w:t>
                          </w:r>
                        </w:p>
                      </w:txbxContent>
                    </v:textbox>
                  </v:shape>
                  <v:shape id="Text Box 154" o:spid="_x0000_s1198" type="#_x0000_t202" style="position:absolute;left:9000;top:7200;width:126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UrmvMYA&#10;AADeAAAADwAAAGRycy9kb3ducmV2LnhtbESPQWsCMRSE74L/ITzBmyZqtboaRZSCpxa1LXh7bJ67&#10;i5uXZRPd9d83hUKPw8x8w6w2rS3Fg2pfONYwGioQxKkzBWcaPs9vgzkIH5ANlo5Jw5M8bNbdzgoT&#10;4xo+0uMUMhEh7BPUkIdQJVL6NCeLfugq4uhdXW0xRFln0tTYRLgt5VipmbRYcFzIsaJdTuntdLca&#10;vt6vl+8X9ZHt7bRqXKsk24XUut9rt0sQgdrwH/5rH4yG6XzyOoPfO/EKyPUP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dUrmvMYAAADeAAAADwAAAAAAAAAAAAAAAACYAgAAZHJz&#10;L2Rvd25yZXYueG1sUEsFBgAAAAAEAAQA9QAAAIsDAAAAAA==&#10;" filled="f" stroked="f">
                    <v:textbox>
                      <w:txbxContent>
                        <w:p w:rsidR="00EA6235" w:rsidRPr="00CE6270" w:rsidRDefault="00EA6235" w:rsidP="00EB7E64">
                          <w:pPr>
                            <w:rPr>
                              <w:rFonts w:ascii="VNI-Times" w:hAnsi="VNI-Times"/>
                              <w:sz w:val="22"/>
                              <w:szCs w:val="22"/>
                            </w:rPr>
                          </w:pPr>
                          <w:r w:rsidRPr="00CE6270">
                            <w:rPr>
                              <w:rFonts w:ascii="VNI-Times" w:hAnsi="VNI-Times"/>
                              <w:sz w:val="22"/>
                              <w:szCs w:val="22"/>
                            </w:rPr>
                            <w:t>Tuï ngaäm</w:t>
                          </w:r>
                        </w:p>
                      </w:txbxContent>
                    </v:textbox>
                  </v:shape>
                  <v:shape id="Text Box 155" o:spid="_x0000_s1199" type="#_x0000_t202" style="position:absolute;left:9360;top:9000;width:900;height:9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gZDJ8YA&#10;AADeAAAADwAAAGRycy9kb3ducmV2LnhtbESPW2sCMRSE3wv+h3AKvmlS663bjSItBZ8s1bbQt8Pm&#10;7AU3J8smuuu/N4LQx2FmvmHSdW9rcabWV441PI0VCOLMmYoLDd+Hj9EShA/IBmvHpOFCHtarwUOK&#10;iXEdf9F5HwoRIewT1FCG0CRS+qwki37sGuLo5a61GKJsC2la7CLc1nKi1FxarDgulNjQW0nZcX+y&#10;Gn52+d/vVH0W73bWdK5Xku2L1Hr42G9eQQTqw3/43t4aDbPl82IBtzvxCsjVF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GgZDJ8YAAADeAAAADwAAAAAAAAAAAAAAAACYAgAAZHJz&#10;L2Rvd25yZXYueG1sUEsFBgAAAAAEAAQA9QAAAIsDAAAAAA==&#10;" filled="f" stroked="f">
                    <v:textbox>
                      <w:txbxContent>
                        <w:p w:rsidR="00EA6235" w:rsidRDefault="00EA6235" w:rsidP="00EB7E64">
                          <w:pPr>
                            <w:rPr>
                              <w:rFonts w:ascii="VNI-Times" w:hAnsi="VNI-Times"/>
                              <w:sz w:val="22"/>
                              <w:szCs w:val="22"/>
                            </w:rPr>
                          </w:pPr>
                          <w:r w:rsidRPr="00CE6270">
                            <w:rPr>
                              <w:rFonts w:ascii="VNI-Times" w:hAnsi="VNI-Times"/>
                              <w:sz w:val="22"/>
                              <w:szCs w:val="22"/>
                            </w:rPr>
                            <w:t>Tuï</w:t>
                          </w:r>
                        </w:p>
                        <w:p w:rsidR="00EA6235" w:rsidRPr="00CE6270" w:rsidRDefault="00EA6235" w:rsidP="00EB7E64">
                          <w:pPr>
                            <w:rPr>
                              <w:rFonts w:ascii="VNI-Times" w:hAnsi="VNI-Times"/>
                              <w:sz w:val="22"/>
                              <w:szCs w:val="22"/>
                            </w:rPr>
                          </w:pPr>
                          <w:r w:rsidRPr="00CE6270">
                            <w:rPr>
                              <w:rFonts w:ascii="VNI-Times" w:hAnsi="VNI-Times"/>
                              <w:sz w:val="22"/>
                              <w:szCs w:val="22"/>
                            </w:rPr>
                            <w:t xml:space="preserve"> </w:t>
                          </w:r>
                          <w:proofErr w:type="gramStart"/>
                          <w:r w:rsidRPr="00CE6270">
                            <w:rPr>
                              <w:rFonts w:ascii="VNI-Times" w:hAnsi="VNI-Times"/>
                              <w:sz w:val="22"/>
                              <w:szCs w:val="22"/>
                            </w:rPr>
                            <w:t>ngaäm</w:t>
                          </w:r>
                          <w:proofErr w:type="gramEnd"/>
                        </w:p>
                      </w:txbxContent>
                    </v:textbox>
                  </v:shape>
                  <v:shape id="Text Box 156" o:spid="_x0000_s1200" type="#_x0000_t202" style="position:absolute;left:7500;top:6585;width:126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5nXVcIA&#10;AADeAAAADwAAAGRycy9kb3ducmV2LnhtbERPy4rCMBTdD/gP4QqzGxMdn9Uow4jgasQnuLs017bY&#10;3JQm2vr3k8XALA/nvVi1thRPqn3hWEO/p0AQp84UnGk4HTcfUxA+IBssHZOGF3lYLTtvC0yMa3hP&#10;z0PIRAxhn6CGPIQqkdKnOVn0PVcRR+7maoshwjqTpsYmhttSDpQaS4sFx4YcK/rOKb0fHlbD+ed2&#10;vQzVLlvbUdW4Vkm2M6n1e7f9moMI1IZ/8Z97azSMpp+TuDfeiVdALn8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rmddVwgAAAN4AAAAPAAAAAAAAAAAAAAAAAJgCAABkcnMvZG93&#10;bnJldi54bWxQSwUGAAAAAAQABAD1AAAAhwMAAAAA&#10;" filled="f" stroked="f">
                    <v:textbox>
                      <w:txbxContent>
                        <w:p w:rsidR="00EA6235" w:rsidRPr="00CE6270" w:rsidRDefault="00EA6235" w:rsidP="00EB7E64">
                          <w:pPr>
                            <w:rPr>
                              <w:rFonts w:ascii="VNI-Times" w:hAnsi="VNI-Times"/>
                              <w:sz w:val="22"/>
                              <w:szCs w:val="22"/>
                            </w:rPr>
                          </w:pPr>
                          <w:r>
                            <w:rPr>
                              <w:rFonts w:ascii="VNI-Times" w:hAnsi="VNI-Times"/>
                              <w:sz w:val="22"/>
                              <w:szCs w:val="22"/>
                            </w:rPr>
                            <w:t>Maùy neùn</w:t>
                          </w:r>
                        </w:p>
                      </w:txbxContent>
                    </v:textbox>
                  </v:shape>
                  <v:shape id="Text Box 157" o:spid="_x0000_s1201" type="#_x0000_t202" style="position:absolute;left:6435;top:8310;width:1260;height: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NVyzsYA&#10;AADeAAAADwAAAGRycy9kb3ducmV2LnhtbESPW2sCMRSE3wX/QziFvmnSi1XXjVJaCn1StCr4dtic&#10;veDmZNmk7vbfN4Lg4zAz3zDpqre1uFDrK8cansYKBHHmTMWFhv3P12gGwgdkg7Vj0vBHHlbL4SDF&#10;xLiOt3TZhUJECPsENZQhNImUPivJoh+7hjh6uWsthijbQpoWuwi3tXxW6k1arDgulNjQR0nZefdr&#10;NRzW+en4qjbFp500neuVZDuXWj8+9O8LEIH6cA/f2t9Gw2T2Mp3D9U68AnL5D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BNVyzsYAAADeAAAADwAAAAAAAAAAAAAAAACYAgAAZHJz&#10;L2Rvd25yZXYueG1sUEsFBgAAAAAEAAQA9QAAAIsDAAAAAA==&#10;" filled="f" stroked="f">
                    <v:textbox>
                      <w:txbxContent>
                        <w:p w:rsidR="00EA6235" w:rsidRPr="00CE6270" w:rsidRDefault="00EA6235" w:rsidP="00EB7E64">
                          <w:pPr>
                            <w:jc w:val="center"/>
                            <w:rPr>
                              <w:rFonts w:ascii="VNI-Times" w:hAnsi="VNI-Times"/>
                              <w:sz w:val="22"/>
                              <w:szCs w:val="22"/>
                            </w:rPr>
                          </w:pPr>
                          <w:r>
                            <w:rPr>
                              <w:rFonts w:ascii="VNI-Times" w:hAnsi="VNI-Times"/>
                              <w:sz w:val="22"/>
                              <w:szCs w:val="22"/>
                            </w:rPr>
                            <w:t>Quaït daøn ngöng</w:t>
                          </w:r>
                        </w:p>
                      </w:txbxContent>
                    </v:textbox>
                  </v:shape>
                  <v:shape id="Text Box 158" o:spid="_x0000_s1202" type="#_x0000_t202" style="position:absolute;left:5610;top:6885;width:180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DqrdMQA&#10;AADeAAAADwAAAGRycy9kb3ducmV2LnhtbESPzYrCMBSF9wO+Q7iCuzFRR+lUo4gizMpBnRlwd2mu&#10;bbG5KU209e3NQpjl4fzxLVadrcSdGl861jAaKhDEmTMl5xp+Trv3BIQPyAYrx6ThQR5Wy97bAlPj&#10;Wj7Q/RhyEUfYp6ihCKFOpfRZQRb90NXE0bu4xmKIssmlabCN47aSY6Vm0mLJ8aHAmjYFZdfjzWr4&#10;3V/Ofx/qO9/aad26Tkm2n1LrQb9bz0EE6sJ/+NX+MhqmySSJABEnooBcP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A6q3TEAAAA3gAAAA8AAAAAAAAAAAAAAAAAmAIAAGRycy9k&#10;b3ducmV2LnhtbFBLBQYAAAAABAAEAPUAAACJAwAAAAA=&#10;" filled="f" stroked="f">
                    <v:textbox>
                      <w:txbxContent>
                        <w:p w:rsidR="00EA6235" w:rsidRPr="00CE6270" w:rsidRDefault="00EA6235" w:rsidP="00EB7E64">
                          <w:pPr>
                            <w:rPr>
                              <w:rFonts w:ascii="VNI-Times" w:hAnsi="VNI-Times"/>
                              <w:sz w:val="22"/>
                              <w:szCs w:val="22"/>
                            </w:rPr>
                          </w:pPr>
                          <w:r>
                            <w:rPr>
                              <w:rFonts w:ascii="VNI-Times" w:hAnsi="VNI-Times"/>
                              <w:sz w:val="22"/>
                              <w:szCs w:val="22"/>
                            </w:rPr>
                            <w:t>Baûo veä quaù taûi</w:t>
                          </w:r>
                        </w:p>
                      </w:txbxContent>
                    </v:textbox>
                  </v:shape>
                  <v:shape id="Text Box 159" o:spid="_x0000_s1203" type="#_x0000_t202" style="position:absolute;left:5370;top:9045;width:90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3YO78YA&#10;AADeAAAADwAAAGRycy9kb3ducmV2LnhtbESPT2sCMRTE7wW/Q3iF3jSxrbKuG0VaCj0pait4e2ze&#10;/qGbl2WTuttvbwShx2FmfsNk68E24kKdrx1rmE4UCOLcmZpLDV/Hj3ECwgdkg41j0vBHHtar0UOG&#10;qXE97+lyCKWIEPYpaqhCaFMpfV6RRT9xLXH0CtdZDFF2pTQd9hFuG/ms1FxarDkuVNjSW0X5z+HX&#10;avjeFufTq9qV73bW9m5Qku1Cav30OGyWIAIN4T98b38aDbPkJZnC7U68AnJ1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z3YO78YAAADeAAAADwAAAAAAAAAAAAAAAACYAgAAZHJz&#10;L2Rvd25yZXYueG1sUEsFBgAAAAAEAAQA9QAAAIsDAAAAAA==&#10;" filled="f" stroked="f">
                    <v:textbox>
                      <w:txbxContent>
                        <w:p w:rsidR="00EA6235" w:rsidRPr="00CE6270" w:rsidRDefault="00EA6235" w:rsidP="00EB7E64">
                          <w:pPr>
                            <w:rPr>
                              <w:rFonts w:ascii="VNI-Times" w:hAnsi="VNI-Times"/>
                              <w:sz w:val="22"/>
                              <w:szCs w:val="22"/>
                            </w:rPr>
                          </w:pPr>
                          <w:r>
                            <w:rPr>
                              <w:rFonts w:ascii="VNI-Times" w:hAnsi="VNI-Times"/>
                              <w:sz w:val="22"/>
                              <w:szCs w:val="22"/>
                            </w:rPr>
                            <w:t xml:space="preserve">Mass </w:t>
                          </w:r>
                        </w:p>
                      </w:txbxContent>
                    </v:textbox>
                  </v:shape>
                  <v:shape id="Text Box 160" o:spid="_x0000_s1204" type="#_x0000_t202" style="position:absolute;left:4590;top:8670;width:108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Og1A8YA&#10;AADeAAAADwAAAGRycy9kb3ducmV2LnhtbESPT2sCMRTE70K/Q3iF3jRp1bJuN0pRCj0p2lbo7bF5&#10;+4duXpZN6q7f3giCx2FmfsNkq8E24kSdrx1reJ4oEMS5MzWXGr6/PsYJCB+QDTaOScOZPKyWD6MM&#10;U+N63tPpEEoRIexT1FCF0KZS+rwii37iWuLoFa6zGKLsSmk67CPcNvJFqVdpsea4UGFL64ryv8O/&#10;1fCzLX6PM7UrN3be9m5Qku1Cav30OLy/gQg0hHv41v40GubJNJnC9U68AnJ5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UOg1A8YAAADeAAAADwAAAAAAAAAAAAAAAACYAgAAZHJz&#10;L2Rvd25yZXYueG1sUEsFBgAAAAAEAAQA9QAAAIsDAAAAAA==&#10;" filled="f" stroked="f">
                    <v:textbox>
                      <w:txbxContent>
                        <w:p w:rsidR="00EA6235" w:rsidRPr="00CE6270" w:rsidRDefault="00EA6235" w:rsidP="00EB7E64">
                          <w:pPr>
                            <w:rPr>
                              <w:rFonts w:ascii="VNI-Times" w:hAnsi="VNI-Times"/>
                              <w:sz w:val="22"/>
                              <w:szCs w:val="22"/>
                            </w:rPr>
                          </w:pPr>
                          <w:r>
                            <w:rPr>
                              <w:rFonts w:ascii="VNI-Times" w:hAnsi="VNI-Times"/>
                              <w:sz w:val="22"/>
                              <w:szCs w:val="22"/>
                            </w:rPr>
                            <w:t>Ñoâminoâ</w:t>
                          </w:r>
                        </w:p>
                      </w:txbxContent>
                    </v:textbox>
                  </v:shape>
                  <v:shape id="Freeform 161" o:spid="_x0000_s1205" style="position:absolute;left:4170;top:7290;width:375;height:1125;visibility:visible;mso-wrap-style:square;v-text-anchor:top" coordsize="180,7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4gylskA&#10;AADeAAAADwAAAGRycy9kb3ducmV2LnhtbESP3UoDMRSE7wXfIRyhN2Kz9kfD2rTYQqFIQd1Kr4+b&#10;4+7i5mRJ0nb79k1B8HKYmW+Y2aK3rTiSD41jDY/DDARx6UzDlYav3fpBgQgR2WDrmDScKcBifnsz&#10;w9y4E3/SsYiVSBAOOWqoY+xyKUNZk8UwdB1x8n6ctxiT9JU0Hk8Jbls5yrInabHhtFBjR6uayt/i&#10;YDV4N31+G30US/W9m5yr8X57v39XWg/u+tcXEJH6+B/+a2+Mhqkaqwlc76QrIOcXAAAA//8DAFBL&#10;AQItABQABgAIAAAAIQDw94q7/QAAAOIBAAATAAAAAAAAAAAAAAAAAAAAAABbQ29udGVudF9UeXBl&#10;c10ueG1sUEsBAi0AFAAGAAgAAAAhADHdX2HSAAAAjwEAAAsAAAAAAAAAAAAAAAAALgEAAF9yZWxz&#10;Ly5yZWxzUEsBAi0AFAAGAAgAAAAhADMvBZ5BAAAAOQAAABAAAAAAAAAAAAAAAAAAKQIAAGRycy9z&#10;aGFwZXhtbC54bWxQSwECLQAUAAYACAAAACEAA4gylskAAADeAAAADwAAAAAAAAAAAAAAAACYAgAA&#10;ZHJzL2Rvd25yZXYueG1sUEsFBgAAAAAEAAQA9QAAAI4DAAAAAA==&#10;" path="m180,c90,45,,90,,180v,90,180,270,180,360c180,630,30,690,,720e" filled="f" strokeweight="1.5pt">
                    <v:path arrowok="t" o:connecttype="custom" o:connectlocs="375,0;0,281;375,844;0,1125" o:connectangles="0,0,0,0"/>
                  </v:shape>
                  <v:line id="Line 162" o:spid="_x0000_s1206" style="position:absolute;visibility:visible;mso-wrap-style:square" from="4200,7530" to="5280,753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zaccUAAADeAAAADwAAAGRycy9kb3ducmV2LnhtbESP0WqDQBRE3wP9h+UG+paspiSIzSpB&#10;0jZPDUn6ARf3RkX3rrhbtX/fLRTyOMzMGWafz6YTIw2usawgXkcgiEurG64UfN3eVgkI55E1dpZJ&#10;wQ85yLOnxR5TbSe+0Hj1lQgQdikqqL3vUyldWZNBt7Y9cfDudjDogxwqqQecAtx0chNFO2mw4bBQ&#10;Y09FTWV7/TYKziY2H/OJ2/P9yMVxU8j3z5tU6nk5H15BeJr9I/zfPmkF2+Ql2cLfnXAFZPYL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CzaccUAAADeAAAADwAAAAAAAAAA&#10;AAAAAAChAgAAZHJzL2Rvd25yZXYueG1sUEsFBgAAAAAEAAQA+QAAAJMDAAAAAA==&#10;" strokeweight="1.5pt">
                    <v:stroke dashstyle="1 1" endarrow="block"/>
                  </v:line>
                  <v:line id="Line 163" o:spid="_x0000_s1207" style="position:absolute;visibility:visible;mso-wrap-style:square" from="4395,7860" to="5295,78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P5EBsQAAADeAAAADwAAAGRycy9kb3ducmV2LnhtbESP0YrCMBRE3xf2H8IVfFtTFaV0TUWK&#10;uj4p1v2AS3NtS5ub0mS1+/dGEHwcZuYMs1oPphU36l1tWcF0EoEgLqyuuVTwe9l9xSCcR9bYWiYF&#10;/+RgnX5+rDDR9s5nuuW+FAHCLkEFlfddIqUrKjLoJrYjDt7V9gZ9kH0pdY/3ADetnEXRUhqsOSxU&#10;2FFWUdHkf0bByUzNz3Dg5nTdcradZXJ/vEilxqNh8w3C0+Df4Vf7oBUs4nm8hOedcAVk+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M/kQGxAAAAN4AAAAPAAAAAAAAAAAA&#10;AAAAAKECAABkcnMvZG93bnJldi54bWxQSwUGAAAAAAQABAD5AAAAkgMAAAAA&#10;" strokeweight="1.5pt">
                    <v:stroke dashstyle="1 1" endarrow="block"/>
                  </v:line>
                  <v:shape id="Text Box 164" o:spid="_x0000_s1208" type="#_x0000_t202" style="position:absolute;left:2805;top:7560;width:1800;height: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9MzAMYA&#10;AADeAAAADwAAAGRycy9kb3ducmV2LnhtbESPT2vCQBTE7wW/w/KE3nTXtmqMrlJaCj0p/gVvj+wz&#10;CWbfhuzWpN++Kwg9DjPzG2ax6mwlbtT40rGG0VCBIM6cKTnXcNh/DRIQPiAbrByThl/ysFr2nhaY&#10;Gtfylm67kIsIYZ+ihiKEOpXSZwVZ9ENXE0fv4hqLIcoml6bBNsJtJV+UmkiLJceFAmv6KCi77n6s&#10;huP6cj69qU3+acd16zol2c6k1s/97n0OIlAX/sOP9rfRME5ekync78QrIJd/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L9MzAMYAAADeAAAADwAAAAAAAAAAAAAAAACYAgAAZHJz&#10;L2Rvd25yZXYueG1sUEsFBgAAAAAEAAQA9QAAAIsDAAAAAA==&#10;" filled="f" stroked="f">
                    <v:textbox>
                      <w:txbxContent>
                        <w:p w:rsidR="00EA6235" w:rsidRPr="00CE6270" w:rsidRDefault="00EA6235" w:rsidP="00EB7E64">
                          <w:pPr>
                            <w:rPr>
                              <w:rFonts w:ascii="VNI-Times" w:hAnsi="VNI-Times"/>
                              <w:sz w:val="22"/>
                              <w:szCs w:val="22"/>
                            </w:rPr>
                          </w:pPr>
                          <w:r>
                            <w:rPr>
                              <w:rFonts w:ascii="VNI-Times" w:hAnsi="VNI-Times"/>
                              <w:sz w:val="22"/>
                              <w:szCs w:val="22"/>
                            </w:rPr>
                            <w:t>Töø bor maïch khoái trong ñeán</w:t>
                          </w:r>
                        </w:p>
                      </w:txbxContent>
                    </v:textbox>
                  </v:shape>
                  <v:rect id="Rectangle 165" o:spid="_x0000_s1209" style="position:absolute;left:5310;top:8385;width:180;height:360;flip:x;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yClVsYA&#10;AADeAAAADwAAAGRycy9kb3ducmV2LnhtbERPz2vCMBS+D/wfwhN2m+kcllqNMibCDh5cN9i8PZpn&#10;09m81CbT6l+/HASPH9/v+bK3jThR52vHCp5HCQji0umaKwVfn+unDIQPyBobx6TgQh6Wi8HDHHPt&#10;zvxBpyJUIoawz1GBCaHNpfSlIYt+5FriyO1dZzFE2FVSd3iO4baR4yRJpcWaY4PBlt4MlYfizyr4&#10;npabNK2r63Rz3BbusF/9mN2vUo/D/nUGIlAf7uKb+10rmGQvWdwb78QrIB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nyClVsYAAADeAAAADwAAAAAAAAAAAAAAAACYAgAAZHJz&#10;L2Rvd25yZXYueG1sUEsFBgAAAAAEAAQA9QAAAIsDAAAAAA==&#10;" strokeweight="1.5pt"/>
                  <v:line id="Line 166" o:spid="_x0000_s1210" style="position:absolute;visibility:visible;mso-wrap-style:square" from="5490,7860" to="6570,78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kApuccAAADeAAAADwAAAGRycy9kb3ducmV2LnhtbESPQWvCQBSE74X+h+UJvdWNSkuMrlIE&#10;a/HWtAjeHtlnEpN9m+5uNP33bqHgcZiZb5jlejCtuJDztWUFk3ECgriwuuZSwffX9jkF4QOyxtYy&#10;KfglD+vV48MSM22v/EmXPJQiQthnqKAKocuk9EVFBv3YdsTRO1lnMETpSqkdXiPctHKaJK/SYM1x&#10;ocKONhUVTd4bBYc+5+O52boW+/fd7nT4afxsr9TTaHhbgAg0hHv4v/2hFbyks3QOf3fiFZCrG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yQCm5xwAAAN4AAAAPAAAAAAAA&#10;AAAAAAAAAKECAABkcnMvZG93bnJldi54bWxQSwUGAAAAAAQABAD5AAAAlQMAAAAA&#10;" strokeweight="1.5pt"/>
                  <v:line id="Line 167" o:spid="_x0000_s1211" style="position:absolute;visibility:visible;mso-wrap-style:square" from="6585,7845" to="6585,91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qMW+cUAAADeAAAADwAAAGRycy9kb3ducmV2LnhtbESPzWrCQBSF9wXfYbiCuzpRadHoKCKo&#10;pbumIri7ZK5JTOZOnJlo+vadRaHLw/njW21604gHOV9ZVjAZJyCIc6srLhScvvevcxA+IGtsLJOC&#10;H/KwWQ9eVphq++QvemShEHGEfYoKyhDaVEqfl2TQj21LHL2rdQZDlK6Q2uEzjptGTpPkXRqsOD6U&#10;2NKupLzOOqPg3GV8udV712B3OB6v53vtZ59KjYb9dgkiUB/+w3/tD63gbT5bRICIE1FArn8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5qMW+cUAAADeAAAADwAAAAAAAAAA&#10;AAAAAAChAgAAZHJzL2Rvd25yZXYueG1sUEsFBgAAAAAEAAQA+QAAAJMDAAAAAA==&#10;" strokeweight="1.5pt"/>
                  <v:line id="Line 168" o:spid="_x0000_s1212" style="position:absolute;visibility:visible;mso-wrap-style:square" from="6570,9090" to="7470,90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e+zYscAAADeAAAADwAAAGRycy9kb3ducmV2LnhtbESPT2vCQBTE74V+h+UJ3urGimKjq5SC&#10;f+itaRG8PbLPJCb7Nu5uNH77bkHocZiZ3zDLdW8acSXnK8sKxqMEBHFudcWFgp/vzcschA/IGhvL&#10;pOBOHtar56clptre+IuuWShEhLBPUUEZQptK6fOSDPqRbYmjd7LOYIjSFVI7vEW4aeRrksykwYrj&#10;QoktfZSU11lnFBy6jI/neuMa7La73elwqf3kU6nhoH9fgAjUh//wo73XCqbzydsY/u7EKyBXv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J77NixwAAAN4AAAAPAAAAAAAA&#10;AAAAAAAAAKECAABkcnMvZG93bnJldi54bWxQSwUGAAAAAAQABAD5AAAAlQMAAAAA&#10;" strokeweight="1.5pt"/>
                  <v:line id="Line 169" o:spid="_x0000_s1213" style="position:absolute;visibility:visible;mso-wrap-style:square" from="6675,9090" to="7575,90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c1MXcYAAADeAAAADwAAAGRycy9kb3ducmV2LnhtbESP0WrCQBRE3wv+w3ILvtVNFYumrqLB&#10;Qi2iqP2AS/aaBLN3l+wa49+7QqGPw8ycYWaLztSipcZXlhW8DxIQxLnVFRcKfk9fbxMQPiBrrC2T&#10;gjt5WMx7LzNMtb3xgdpjKESEsE9RQRmCS6X0eUkG/cA64uidbWMwRNkUUjd4i3BTy2GSfEiDFceF&#10;Eh1lJeWX49UocD92tc6m2W6zHZ/2h8vq7NC0SvVfu+UniEBd+A//tb+1gvFkNB3C8068AnL+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I3NTF3GAAAA3gAAAA8AAAAAAAAA&#10;AAAAAAAAoQIAAGRycy9kb3ducmV2LnhtbFBLBQYAAAAABAAEAPkAAACUAwAAAAA=&#10;" strokeweight="1.5pt">
                    <v:stroke endarrow="oval"/>
                  </v:line>
                  <v:line id="Line 170" o:spid="_x0000_s1214" style="position:absolute;visibility:visible;mso-wrap-style:square" from="6180,9900" to="9420,99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nGIjscAAADeAAAADwAAAGRycy9kb3ducmV2LnhtbESPQWvCQBSE74X+h+UJvdWNhhaNrlIE&#10;a/HWtAjeHtlnEpN9m+5uNP33bqHgcZiZb5jlejCtuJDztWUFk3ECgriwuuZSwffX9nkGwgdkja1l&#10;UvBLHtarx4clZtpe+ZMueShFhLDPUEEVQpdJ6YuKDPqx7Yijd7LOYIjSlVI7vEa4aeU0SV6lwZrj&#10;QoUdbSoqmrw3Cg59zsdzs3Ut9u+73enw0/h0r9TTaHhbgAg0hHv4v/2hFbzM0nkKf3fiFZCrG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WcYiOxwAAAN4AAAAPAAAAAAAA&#10;AAAAAAAAAKECAABkcnMvZG93bnJldi54bWxQSwUGAAAAAAQABAD5AAAAlQMAAAAA&#10;" strokeweight="1.5pt"/>
                  <v:line id="Line 171" o:spid="_x0000_s1215" style="position:absolute;flip:x;visibility:visible;mso-wrap-style:square" from="9240,8460" to="9420,84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y5X2sgAAADeAAAADwAAAGRycy9kb3ducmV2LnhtbESPQWvCQBSE7wX/w/KE3upG22qMriKF&#10;gkVEoqLXR/aZhGTfhuw2pv313UKhx2FmvmGW697UoqPWlZYVjEcRCOLM6pJzBefT+1MMwnlkjbVl&#10;UvBFDtarwcMSE23vnFJ39LkIEHYJKii8bxIpXVaQQTeyDXHwbrY16INsc6lbvAe4qeUkiqbSYMlh&#10;ocCG3grKquOnUZDuLh+ztMK4vsz21++dO/T59qDU47DfLEB46v1/+K+91Qpe4+f5C/zeCVdArn4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ry5X2sgAAADeAAAADwAAAAAA&#10;AAAAAAAAAAChAgAAZHJzL2Rvd25yZXYueG1sUEsFBgAAAAAEAAQA+QAAAJYDAAAAAA==&#10;" strokeweight="1.5pt">
                    <v:stroke endarrow="oval"/>
                  </v:line>
                  <v:line id="Line 172" o:spid="_x0000_s1216" style="position:absolute;visibility:visible;mso-wrap-style:square" from="9405,8460" to="9405,99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tS1YccAAADeAAAADwAAAGRycy9kb3ducmV2LnhtbESPT2vCQBTE74LfYXmCN920YrGpq5SC&#10;f/DWWITeHtlnkib7Nt3daPz2bqHgcZiZ3zDLdW8acSHnK8sKnqYJCOLc6ooLBV/HzWQBwgdkjY1l&#10;UnAjD+vVcLDEVNsrf9IlC4WIEPYpKihDaFMpfV6SQT+1LXH0ztYZDFG6QmqH1wg3jXxOkhdpsOK4&#10;UGJLHyXlddYZBacu4++feuMa7La73fn0W/vZQanxqH9/AxGoD4/wf3uvFcwXs9c5/N2JV0Cu7g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21LVhxwAAAN4AAAAPAAAAAAAA&#10;AAAAAAAAAKECAABkcnMvZG93bnJldi54bWxQSwUGAAAAAAQABAD5AAAAlQMAAAAA&#10;" strokeweight="1.5pt"/>
                  <v:line id="Line 173" o:spid="_x0000_s1217" style="position:absolute;visibility:visible;mso-wrap-style:square" from="6195,8280" to="6195,99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gYrFsYAAADeAAAADwAAAGRycy9kb3ducmV2LnhtbESPQWvCQBSE7wX/w/IEb3VjpaLRVURQ&#10;S29NRfD2yD6TmOzbdHej6b/vFgo9DjPzDbPa9KYRd3K+sqxgMk5AEOdWV1woOH3un+cgfEDW2Fgm&#10;Bd/kYbMePK0w1fbBH3TPQiEihH2KCsoQ2lRKn5dk0I9tSxy9q3UGQ5SukNrhI8JNI1+SZCYNVhwX&#10;SmxpV1JeZ51RcO4yvtzqvWuwOxyP1/NX7afvSo2G/XYJIlAf/sN/7Tet4HU+Xczg9068AnL9A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AYGKxbGAAAA3gAAAA8AAAAAAAAA&#10;AAAAAAAAoQIAAGRycy9kb3ducmV2LnhtbFBLBQYAAAAABAAEAPkAAACUAwAAAAA=&#10;" strokeweight="1.5pt"/>
                  <v:line id="Line 174" o:spid="_x0000_s1218" style="position:absolute;visibility:visible;mso-wrap-style:square" from="5490,8265" to="6210,826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UqOjccAAADeAAAADwAAAGRycy9kb3ducmV2LnhtbESPQWvCQBSE7wX/w/KE3uqmFVuNrlIK&#10;VunNVARvj+wzSZN9m+5uNP57t1DwOMzMN8xi1ZtGnMn5yrKC51ECgji3uuJCwf57/TQF4QOyxsYy&#10;KbiSh9Vy8LDAVNsL7+ichUJECPsUFZQhtKmUPi/JoB/Zljh6J+sMhihdIbXDS4SbRr4kyas0WHFc&#10;KLGlj5LyOuuMgkOX8fGnXrsGu8/N5nT4rf34S6nHYf8+BxGoD/fwf3urFUym49kb/N2JV0Aub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pSo6NxwAAAN4AAAAPAAAAAAAA&#10;AAAAAAAAAKECAABkcnMvZG93bnJldi54bWxQSwUGAAAAAAQABAD5AAAAlQMAAAAA&#10;" strokeweight="1.5pt"/>
                  <v:shape id="Text Box 175" o:spid="_x0000_s1219" type="#_x0000_t202" style="position:absolute;left:5190;top:8340;width:360;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5Uxr8MA&#10;AADeAAAADwAAAGRycy9kb3ducmV2LnhtbERPyWrDMBC9B/IPYgK9JVLbOCRuZFNaCjk1ZIXeBmti&#10;m1ojY6m2+/fVoZDj4+3bfLSN6KnztWMNjwsFgrhwpuZSw/n0MV+D8AHZYOOYNPyShzybTraYGjfw&#10;gfpjKEUMYZ+ihiqENpXSFxVZ9AvXEkfu5jqLIcKulKbDIYbbRj4ptZIWa44NFbb0VlHxffyxGi6f&#10;t6/rUu3Ld5u0gxuVZLuRWj/MxtcXEIHGcBf/u3dGQ7J+3sS98U68AjL7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25Uxr8MAAADeAAAADwAAAAAAAAAAAAAAAACYAgAAZHJzL2Rv&#10;d25yZXYueG1sUEsFBgAAAAAEAAQA9QAAAIgDAAAAAA==&#10;" filled="f" stroked="f">
                    <v:textbox>
                      <w:txbxContent>
                        <w:p w:rsidR="00EA6235" w:rsidRPr="00CE6270" w:rsidRDefault="00EA6235" w:rsidP="00EB7E64">
                          <w:pPr>
                            <w:rPr>
                              <w:rFonts w:ascii="VNI-Times" w:hAnsi="VNI-Times"/>
                              <w:b/>
                            </w:rPr>
                          </w:pPr>
                          <w:r>
                            <w:rPr>
                              <w:rFonts w:ascii="VNI-Times" w:hAnsi="VNI-Times"/>
                              <w:b/>
                            </w:rPr>
                            <w:t xml:space="preserve">G </w:t>
                          </w:r>
                        </w:p>
                      </w:txbxContent>
                    </v:textbox>
                  </v:shape>
                  <v:shape id="Text Box 176" o:spid="_x0000_s1220" type="#_x0000_t202" style="position:absolute;left:5175;top:8010;width:360;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NmUNMYA&#10;AADeAAAADwAAAGRycy9kb3ducmV2LnhtbESPQWvCQBSE7wX/w/KE3nTXWotJsxGpCJ4q2lbw9sg+&#10;k9Ds25DdmvTfdwWhx2FmvmGy1WAbcaXO1441zKYKBHHhTM2lhs+P7WQJwgdkg41j0vBLHlb56CHD&#10;1LieD3Q9hlJECPsUNVQhtKmUvqjIop+6ljh6F9dZDFF2pTQd9hFuG/mk1Iu0WHNcqLClt4qK7+OP&#10;1fD1fjmfntW+3NhF27tBSbaJ1PpxPKxfQQQawn/43t4ZDYvlPEngdideAZn/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tNmUNMYAAADeAAAADwAAAAAAAAAAAAAAAACYAgAAZHJz&#10;L2Rvd25yZXYueG1sUEsFBgAAAAAEAAQA9QAAAIsDAAAAAA==&#10;" filled="f" stroked="f">
                    <v:textbox>
                      <w:txbxContent>
                        <w:p w:rsidR="00EA6235" w:rsidRPr="00CE6270" w:rsidRDefault="00EA6235" w:rsidP="00EB7E64">
                          <w:pPr>
                            <w:rPr>
                              <w:rFonts w:ascii="VNI-Times" w:hAnsi="VNI-Times"/>
                              <w:b/>
                            </w:rPr>
                          </w:pPr>
                          <w:r w:rsidRPr="00CE6270">
                            <w:rPr>
                              <w:rFonts w:ascii="VNI-Times" w:hAnsi="VNI-Times"/>
                              <w:b/>
                            </w:rPr>
                            <w:t xml:space="preserve">N </w:t>
                          </w:r>
                        </w:p>
                      </w:txbxContent>
                    </v:textbox>
                  </v:shape>
                  <v:line id="Line 177" o:spid="_x0000_s1221" style="position:absolute;visibility:visible;mso-wrap-style:square" from="5490,8580" to="5850,85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qKNOMcAAADeAAAADwAAAGRycy9kb3ducmV2LnhtbESPQWvCQBCF7wX/wzKCt7qpLUVSVymC&#10;VXprWgRvQ3ZM0mRn4+5G03/fORR6m2HevPe+1WZ0nbpSiI1nAw/zDBRx6W3DlYGvz939ElRMyBY7&#10;z2TghyJs1pO7FebW3/iDrkWqlJhwzNFAnVKfax3LmhzGue+J5Xb2wWGSNVTaBryJuev0IsuetcOG&#10;JaHGnrY1lW0xOAPHoeDTd7sLHQ5v+/35eGnj47sxs+n4+gIq0Zj+xX/fByv1s8WTAAiOzKDXv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uoo04xwAAAN4AAAAPAAAAAAAA&#10;AAAAAAAAAKECAABkcnMvZG93bnJldi54bWxQSwUGAAAAAAQABAD5AAAAlQMAAAAA&#10;" strokeweight="1.5pt"/>
                  <v:line id="Line 178" o:spid="_x0000_s1222" style="position:absolute;visibility:visible;mso-wrap-style:square" from="4560,8235" to="5280,823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s/RbsIAAADeAAAADwAAAGRycy9kb3ducmV2LnhtbERP22rCQBB9L/gPywh9q5sEKSVmFQla&#10;89TQ6AcM2ckFs7Mhu9X077sFwbc5nOtku9kM4kaT6y0riFcRCOLa6p5bBZfz8e0DhPPIGgfLpOCX&#10;HOy2i5cMU23v/E23yrcihLBLUUHn/ZhK6eqODLqVHYkD19jJoA9waqWe8B7CzSCTKHqXBnsODR2O&#10;lHdUX6sfo6A0sTnNBV/L5sD5Icnl59dZKvW6nPcbEJ5m/xQ/3IUO86NkHcP/O+EGuf0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Ds/RbsIAAADeAAAADwAAAAAAAAAAAAAA&#10;AAChAgAAZHJzL2Rvd25yZXYueG1sUEsFBgAAAAAEAAQA+QAAAJADAAAAAA==&#10;" strokeweight="1.5pt">
                    <v:stroke dashstyle="1 1" endarrow="block"/>
                  </v:line>
                </v:group>
                <v:shape id="Text Box 179" o:spid="_x0000_s1223" type="#_x0000_t202" style="position:absolute;left:5918;top:9197;width:504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k08s8YA&#10;AADeAAAADwAAAGRycy9kb3ducmV2LnhtbESPQWvCQBCF7wX/wzKCt7qr1GKjq4il4MnS2Ba8Ddkx&#10;CWZnQ3Zr4r/vHAq9zfDevPfNejv4Rt2oi3VgC7OpAUVcBFdzaeHz9Pa4BBUTssMmMFm4U4TtZvSw&#10;xsyFnj/olqdSSQjHDC1UKbWZ1rGoyGOchpZYtEvoPCZZu1K7DnsJ942eG/OsPdYsDRW2tK+ouOY/&#10;3sLX8XL+fjLv5atftH0YjGb/oq2djIfdClSiIf2b/64PTvDNfCG88o7MoDe/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Vk08s8YAAADeAAAADwAAAAAAAAAAAAAAAACYAgAAZHJz&#10;L2Rvd25yZXYueG1sUEsFBgAAAAAEAAQA9QAAAIsDAAAAAA==&#10;" filled="f" stroked="f">
                  <v:textbox>
                    <w:txbxContent>
                      <w:p w:rsidR="00EA6235" w:rsidRPr="00890BA0" w:rsidRDefault="00EA6235" w:rsidP="00EB7E64">
                        <w:pPr>
                          <w:rPr>
                            <w:rFonts w:ascii="VNI-Times" w:hAnsi="VNI-Times"/>
                            <w:i/>
                            <w:sz w:val="22"/>
                            <w:szCs w:val="22"/>
                          </w:rPr>
                        </w:pPr>
                        <w:r>
                          <w:rPr>
                            <w:rFonts w:ascii="VNI-Times" w:hAnsi="VNI-Times"/>
                            <w:i/>
                            <w:sz w:val="22"/>
                            <w:szCs w:val="22"/>
                          </w:rPr>
                          <w:t>Hình 2: Maïch ñieän cuïc noùng maùy laïnh treo töôøng</w:t>
                        </w:r>
                      </w:p>
                    </w:txbxContent>
                  </v:textbox>
                </v:shape>
                <w10:wrap type="square"/>
              </v:group>
            </w:pict>
          </mc:Fallback>
        </mc:AlternateContent>
      </w:r>
    </w:p>
    <w:p w:rsidR="00EB7E64" w:rsidRPr="00EB7E64" w:rsidRDefault="00EB7E64" w:rsidP="007D6FE2">
      <w:pPr>
        <w:tabs>
          <w:tab w:val="left" w:pos="90"/>
        </w:tabs>
        <w:ind w:firstLine="720"/>
        <w:jc w:val="both"/>
        <w:rPr>
          <w:rFonts w:ascii="VNI-Times" w:hAnsi="VNI-Times"/>
          <w:sz w:val="26"/>
          <w:szCs w:val="26"/>
        </w:rPr>
      </w:pPr>
      <w:r w:rsidRPr="00EB7E64">
        <w:rPr>
          <w:rFonts w:ascii="VNI-Times" w:hAnsi="VNI-Times"/>
          <w:sz w:val="26"/>
          <w:szCs w:val="26"/>
        </w:rPr>
        <w:t>Ñöôïc söû duïng cho caùc maùy coù coâng suaát nhoû hoaëc trung bình, quaït daøn ngöng hoaït ñoäng tröôùc vaø sau moät thôøi gian maùy neùn hoaït ñoäng, goàm caùc thieát bò ñieän: ñoäng cô maùy neùn, ñoäng cô quaït daøn ngöng, tuï ñieän laøm vieäc cuûa quaït daøn ngöng, tuï ñieän laøm vieäc cuûa maùy neùn, baûo veä quaù taûi.</w:t>
      </w:r>
    </w:p>
    <w:p w:rsidR="00EB7E64" w:rsidRPr="00EB7E64" w:rsidRDefault="00EB7E64" w:rsidP="007D6FE2">
      <w:pPr>
        <w:tabs>
          <w:tab w:val="left" w:pos="90"/>
        </w:tabs>
        <w:ind w:firstLine="720"/>
        <w:jc w:val="both"/>
        <w:rPr>
          <w:rFonts w:ascii="VNI-Times" w:hAnsi="VNI-Times"/>
          <w:b/>
          <w:sz w:val="26"/>
          <w:szCs w:val="26"/>
        </w:rPr>
      </w:pPr>
      <w:r w:rsidRPr="00EB7E64">
        <w:rPr>
          <w:rFonts w:ascii="VNI-Times" w:hAnsi="VNI-Times"/>
          <w:b/>
          <w:sz w:val="26"/>
          <w:szCs w:val="26"/>
        </w:rPr>
        <w:t>1.3. Maïch ñieän 3:</w:t>
      </w:r>
    </w:p>
    <w:p w:rsidR="00EB7E64" w:rsidRPr="00EB7E64" w:rsidRDefault="00EB7E64" w:rsidP="007D6FE2">
      <w:pPr>
        <w:tabs>
          <w:tab w:val="left" w:pos="90"/>
        </w:tabs>
        <w:ind w:firstLine="720"/>
        <w:jc w:val="both"/>
        <w:rPr>
          <w:rFonts w:ascii="VNI-Times" w:hAnsi="VNI-Times"/>
          <w:sz w:val="26"/>
          <w:szCs w:val="26"/>
        </w:rPr>
      </w:pPr>
      <w:r w:rsidRPr="00EB7E64">
        <w:rPr>
          <w:rFonts w:ascii="VNI-Times" w:hAnsi="VNI-Times"/>
          <w:noProof/>
          <w:sz w:val="26"/>
          <w:szCs w:val="26"/>
        </w:rPr>
        <mc:AlternateContent>
          <mc:Choice Requires="wpg">
            <w:drawing>
              <wp:anchor distT="0" distB="0" distL="114300" distR="114300" simplePos="0" relativeHeight="251933696" behindDoc="0" locked="0" layoutInCell="1" allowOverlap="1" wp14:anchorId="16650F09" wp14:editId="3DFE7960">
                <wp:simplePos x="0" y="0"/>
                <wp:positionH relativeFrom="column">
                  <wp:posOffset>-28575</wp:posOffset>
                </wp:positionH>
                <wp:positionV relativeFrom="paragraph">
                  <wp:posOffset>33020</wp:posOffset>
                </wp:positionV>
                <wp:extent cx="5514975" cy="2514600"/>
                <wp:effectExtent l="0" t="4445" r="0" b="0"/>
                <wp:wrapSquare wrapText="bothSides"/>
                <wp:docPr id="67595" name="Group 6759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514975" cy="2514600"/>
                          <a:chOff x="1373" y="10457"/>
                          <a:chExt cx="8685" cy="3960"/>
                        </a:xfrm>
                      </wpg:grpSpPr>
                      <wpg:grpSp>
                        <wpg:cNvPr id="67596" name="Group 181"/>
                        <wpg:cNvGrpSpPr>
                          <a:grpSpLocks/>
                        </wpg:cNvGrpSpPr>
                        <wpg:grpSpPr bwMode="auto">
                          <a:xfrm>
                            <a:off x="1373" y="10457"/>
                            <a:ext cx="8685" cy="3420"/>
                            <a:chOff x="2625" y="12047"/>
                            <a:chExt cx="8685" cy="3420"/>
                          </a:xfrm>
                        </wpg:grpSpPr>
                        <wpg:grpSp>
                          <wpg:cNvPr id="67597" name="Group 182"/>
                          <wpg:cNvGrpSpPr>
                            <a:grpSpLocks/>
                          </wpg:cNvGrpSpPr>
                          <wpg:grpSpPr bwMode="auto">
                            <a:xfrm>
                              <a:off x="8359" y="12467"/>
                              <a:ext cx="1256" cy="1246"/>
                              <a:chOff x="7759" y="2325"/>
                              <a:chExt cx="1256" cy="1246"/>
                            </a:xfrm>
                          </wpg:grpSpPr>
                          <wps:wsp>
                            <wps:cNvPr id="67598" name="Oval 183"/>
                            <wps:cNvSpPr>
                              <a:spLocks noChangeArrowheads="1"/>
                            </wps:cNvSpPr>
                            <wps:spPr bwMode="auto">
                              <a:xfrm>
                                <a:off x="7759" y="2325"/>
                                <a:ext cx="1256" cy="1246"/>
                              </a:xfrm>
                              <a:prstGeom prst="ellipse">
                                <a:avLst/>
                              </a:pr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67599" name="Group 184"/>
                            <wpg:cNvGrpSpPr>
                              <a:grpSpLocks/>
                            </wpg:cNvGrpSpPr>
                            <wpg:grpSpPr bwMode="auto">
                              <a:xfrm>
                                <a:off x="7759" y="2834"/>
                                <a:ext cx="1004" cy="614"/>
                                <a:chOff x="6090" y="7523"/>
                                <a:chExt cx="1410" cy="900"/>
                              </a:xfrm>
                            </wpg:grpSpPr>
                            <wps:wsp>
                              <wps:cNvPr id="67600" name="Freeform 185"/>
                              <wps:cNvSpPr>
                                <a:spLocks/>
                              </wps:cNvSpPr>
                              <wps:spPr bwMode="auto">
                                <a:xfrm rot="12523862">
                                  <a:off x="6191" y="7909"/>
                                  <a:ext cx="1140" cy="255"/>
                                </a:xfrm>
                                <a:custGeom>
                                  <a:avLst/>
                                  <a:gdLst>
                                    <a:gd name="T0" fmla="*/ 0 w 2565"/>
                                    <a:gd name="T1" fmla="*/ 360 h 420"/>
                                    <a:gd name="T2" fmla="*/ 342 w 2565"/>
                                    <a:gd name="T3" fmla="*/ 0 h 420"/>
                                    <a:gd name="T4" fmla="*/ 570 w 2565"/>
                                    <a:gd name="T5" fmla="*/ 360 h 420"/>
                                    <a:gd name="T6" fmla="*/ 399 w 2565"/>
                                    <a:gd name="T7" fmla="*/ 360 h 420"/>
                                    <a:gd name="T8" fmla="*/ 798 w 2565"/>
                                    <a:gd name="T9" fmla="*/ 0 h 420"/>
                                    <a:gd name="T10" fmla="*/ 1083 w 2565"/>
                                    <a:gd name="T11" fmla="*/ 360 h 420"/>
                                    <a:gd name="T12" fmla="*/ 912 w 2565"/>
                                    <a:gd name="T13" fmla="*/ 360 h 420"/>
                                    <a:gd name="T14" fmla="*/ 1254 w 2565"/>
                                    <a:gd name="T15" fmla="*/ 0 h 420"/>
                                    <a:gd name="T16" fmla="*/ 1596 w 2565"/>
                                    <a:gd name="T17" fmla="*/ 360 h 420"/>
                                    <a:gd name="T18" fmla="*/ 1368 w 2565"/>
                                    <a:gd name="T19" fmla="*/ 360 h 420"/>
                                    <a:gd name="T20" fmla="*/ 1767 w 2565"/>
                                    <a:gd name="T21" fmla="*/ 0 h 420"/>
                                    <a:gd name="T22" fmla="*/ 2052 w 2565"/>
                                    <a:gd name="T23" fmla="*/ 360 h 420"/>
                                    <a:gd name="T24" fmla="*/ 1881 w 2565"/>
                                    <a:gd name="T25" fmla="*/ 360 h 420"/>
                                    <a:gd name="T26" fmla="*/ 2280 w 2565"/>
                                    <a:gd name="T27" fmla="*/ 0 h 420"/>
                                    <a:gd name="T28" fmla="*/ 2565 w 2565"/>
                                    <a:gd name="T29" fmla="*/ 360 h 42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Lst>
                                  <a:rect l="0" t="0" r="r" b="b"/>
                                  <a:pathLst>
                                    <a:path w="2565" h="420">
                                      <a:moveTo>
                                        <a:pt x="0" y="360"/>
                                      </a:moveTo>
                                      <a:cubicBezTo>
                                        <a:pt x="123" y="180"/>
                                        <a:pt x="247" y="0"/>
                                        <a:pt x="342" y="0"/>
                                      </a:cubicBezTo>
                                      <a:cubicBezTo>
                                        <a:pt x="437" y="0"/>
                                        <a:pt x="560" y="300"/>
                                        <a:pt x="570" y="360"/>
                                      </a:cubicBezTo>
                                      <a:cubicBezTo>
                                        <a:pt x="580" y="420"/>
                                        <a:pt x="361" y="420"/>
                                        <a:pt x="399" y="360"/>
                                      </a:cubicBezTo>
                                      <a:cubicBezTo>
                                        <a:pt x="437" y="300"/>
                                        <a:pt x="684" y="0"/>
                                        <a:pt x="798" y="0"/>
                                      </a:cubicBezTo>
                                      <a:cubicBezTo>
                                        <a:pt x="912" y="0"/>
                                        <a:pt x="1064" y="300"/>
                                        <a:pt x="1083" y="360"/>
                                      </a:cubicBezTo>
                                      <a:cubicBezTo>
                                        <a:pt x="1102" y="420"/>
                                        <a:pt x="884" y="420"/>
                                        <a:pt x="912" y="360"/>
                                      </a:cubicBezTo>
                                      <a:cubicBezTo>
                                        <a:pt x="940" y="300"/>
                                        <a:pt x="1140" y="0"/>
                                        <a:pt x="1254" y="0"/>
                                      </a:cubicBezTo>
                                      <a:cubicBezTo>
                                        <a:pt x="1368" y="0"/>
                                        <a:pt x="1577" y="300"/>
                                        <a:pt x="1596" y="360"/>
                                      </a:cubicBezTo>
                                      <a:cubicBezTo>
                                        <a:pt x="1615" y="420"/>
                                        <a:pt x="1340" y="420"/>
                                        <a:pt x="1368" y="360"/>
                                      </a:cubicBezTo>
                                      <a:cubicBezTo>
                                        <a:pt x="1396" y="300"/>
                                        <a:pt x="1653" y="0"/>
                                        <a:pt x="1767" y="0"/>
                                      </a:cubicBezTo>
                                      <a:cubicBezTo>
                                        <a:pt x="1881" y="0"/>
                                        <a:pt x="2033" y="300"/>
                                        <a:pt x="2052" y="360"/>
                                      </a:cubicBezTo>
                                      <a:cubicBezTo>
                                        <a:pt x="2071" y="420"/>
                                        <a:pt x="1843" y="420"/>
                                        <a:pt x="1881" y="360"/>
                                      </a:cubicBezTo>
                                      <a:cubicBezTo>
                                        <a:pt x="1919" y="300"/>
                                        <a:pt x="2166" y="0"/>
                                        <a:pt x="2280" y="0"/>
                                      </a:cubicBezTo>
                                      <a:cubicBezTo>
                                        <a:pt x="2394" y="0"/>
                                        <a:pt x="2479" y="180"/>
                                        <a:pt x="2565" y="360"/>
                                      </a:cubicBezTo>
                                    </a:path>
                                  </a:pathLst>
                                </a:custGeom>
                                <a:noFill/>
                                <a:ln w="19050" cmpd="sng">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7601" name="Line 186"/>
                              <wps:cNvCnPr/>
                              <wps:spPr bwMode="auto">
                                <a:xfrm flipH="1" flipV="1">
                                  <a:off x="6090" y="7523"/>
                                  <a:ext cx="228" cy="18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67602" name="Line 187"/>
                              <wps:cNvCnPr/>
                              <wps:spPr bwMode="auto">
                                <a:xfrm flipH="1" flipV="1">
                                  <a:off x="7272" y="8243"/>
                                  <a:ext cx="228" cy="18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g:grpSp>
                          <wpg:grpSp>
                            <wpg:cNvPr id="67603" name="Group 188"/>
                            <wpg:cNvGrpSpPr>
                              <a:grpSpLocks/>
                            </wpg:cNvGrpSpPr>
                            <wpg:grpSpPr bwMode="auto">
                              <a:xfrm rot="8256545">
                                <a:off x="7854" y="2418"/>
                                <a:ext cx="1004" cy="614"/>
                                <a:chOff x="6090" y="7523"/>
                                <a:chExt cx="1410" cy="900"/>
                              </a:xfrm>
                            </wpg:grpSpPr>
                            <wps:wsp>
                              <wps:cNvPr id="67604" name="Freeform 189"/>
                              <wps:cNvSpPr>
                                <a:spLocks/>
                              </wps:cNvSpPr>
                              <wps:spPr bwMode="auto">
                                <a:xfrm rot="12523862">
                                  <a:off x="6191" y="7909"/>
                                  <a:ext cx="1140" cy="255"/>
                                </a:xfrm>
                                <a:custGeom>
                                  <a:avLst/>
                                  <a:gdLst>
                                    <a:gd name="T0" fmla="*/ 0 w 2565"/>
                                    <a:gd name="T1" fmla="*/ 360 h 420"/>
                                    <a:gd name="T2" fmla="*/ 342 w 2565"/>
                                    <a:gd name="T3" fmla="*/ 0 h 420"/>
                                    <a:gd name="T4" fmla="*/ 570 w 2565"/>
                                    <a:gd name="T5" fmla="*/ 360 h 420"/>
                                    <a:gd name="T6" fmla="*/ 399 w 2565"/>
                                    <a:gd name="T7" fmla="*/ 360 h 420"/>
                                    <a:gd name="T8" fmla="*/ 798 w 2565"/>
                                    <a:gd name="T9" fmla="*/ 0 h 420"/>
                                    <a:gd name="T10" fmla="*/ 1083 w 2565"/>
                                    <a:gd name="T11" fmla="*/ 360 h 420"/>
                                    <a:gd name="T12" fmla="*/ 912 w 2565"/>
                                    <a:gd name="T13" fmla="*/ 360 h 420"/>
                                    <a:gd name="T14" fmla="*/ 1254 w 2565"/>
                                    <a:gd name="T15" fmla="*/ 0 h 420"/>
                                    <a:gd name="T16" fmla="*/ 1596 w 2565"/>
                                    <a:gd name="T17" fmla="*/ 360 h 420"/>
                                    <a:gd name="T18" fmla="*/ 1368 w 2565"/>
                                    <a:gd name="T19" fmla="*/ 360 h 420"/>
                                    <a:gd name="T20" fmla="*/ 1767 w 2565"/>
                                    <a:gd name="T21" fmla="*/ 0 h 420"/>
                                    <a:gd name="T22" fmla="*/ 2052 w 2565"/>
                                    <a:gd name="T23" fmla="*/ 360 h 420"/>
                                    <a:gd name="T24" fmla="*/ 1881 w 2565"/>
                                    <a:gd name="T25" fmla="*/ 360 h 420"/>
                                    <a:gd name="T26" fmla="*/ 2280 w 2565"/>
                                    <a:gd name="T27" fmla="*/ 0 h 420"/>
                                    <a:gd name="T28" fmla="*/ 2565 w 2565"/>
                                    <a:gd name="T29" fmla="*/ 360 h 42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Lst>
                                  <a:rect l="0" t="0" r="r" b="b"/>
                                  <a:pathLst>
                                    <a:path w="2565" h="420">
                                      <a:moveTo>
                                        <a:pt x="0" y="360"/>
                                      </a:moveTo>
                                      <a:cubicBezTo>
                                        <a:pt x="123" y="180"/>
                                        <a:pt x="247" y="0"/>
                                        <a:pt x="342" y="0"/>
                                      </a:cubicBezTo>
                                      <a:cubicBezTo>
                                        <a:pt x="437" y="0"/>
                                        <a:pt x="560" y="300"/>
                                        <a:pt x="570" y="360"/>
                                      </a:cubicBezTo>
                                      <a:cubicBezTo>
                                        <a:pt x="580" y="420"/>
                                        <a:pt x="361" y="420"/>
                                        <a:pt x="399" y="360"/>
                                      </a:cubicBezTo>
                                      <a:cubicBezTo>
                                        <a:pt x="437" y="300"/>
                                        <a:pt x="684" y="0"/>
                                        <a:pt x="798" y="0"/>
                                      </a:cubicBezTo>
                                      <a:cubicBezTo>
                                        <a:pt x="912" y="0"/>
                                        <a:pt x="1064" y="300"/>
                                        <a:pt x="1083" y="360"/>
                                      </a:cubicBezTo>
                                      <a:cubicBezTo>
                                        <a:pt x="1102" y="420"/>
                                        <a:pt x="884" y="420"/>
                                        <a:pt x="912" y="360"/>
                                      </a:cubicBezTo>
                                      <a:cubicBezTo>
                                        <a:pt x="940" y="300"/>
                                        <a:pt x="1140" y="0"/>
                                        <a:pt x="1254" y="0"/>
                                      </a:cubicBezTo>
                                      <a:cubicBezTo>
                                        <a:pt x="1368" y="0"/>
                                        <a:pt x="1577" y="300"/>
                                        <a:pt x="1596" y="360"/>
                                      </a:cubicBezTo>
                                      <a:cubicBezTo>
                                        <a:pt x="1615" y="420"/>
                                        <a:pt x="1340" y="420"/>
                                        <a:pt x="1368" y="360"/>
                                      </a:cubicBezTo>
                                      <a:cubicBezTo>
                                        <a:pt x="1396" y="300"/>
                                        <a:pt x="1653" y="0"/>
                                        <a:pt x="1767" y="0"/>
                                      </a:cubicBezTo>
                                      <a:cubicBezTo>
                                        <a:pt x="1881" y="0"/>
                                        <a:pt x="2033" y="300"/>
                                        <a:pt x="2052" y="360"/>
                                      </a:cubicBezTo>
                                      <a:cubicBezTo>
                                        <a:pt x="2071" y="420"/>
                                        <a:pt x="1843" y="420"/>
                                        <a:pt x="1881" y="360"/>
                                      </a:cubicBezTo>
                                      <a:cubicBezTo>
                                        <a:pt x="1919" y="300"/>
                                        <a:pt x="2166" y="0"/>
                                        <a:pt x="2280" y="0"/>
                                      </a:cubicBezTo>
                                      <a:cubicBezTo>
                                        <a:pt x="2394" y="0"/>
                                        <a:pt x="2479" y="180"/>
                                        <a:pt x="2565" y="360"/>
                                      </a:cubicBezTo>
                                    </a:path>
                                  </a:pathLst>
                                </a:custGeom>
                                <a:noFill/>
                                <a:ln w="19050" cmpd="sng">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7605" name="Line 190"/>
                              <wps:cNvCnPr/>
                              <wps:spPr bwMode="auto">
                                <a:xfrm flipH="1" flipV="1">
                                  <a:off x="6090" y="7523"/>
                                  <a:ext cx="228" cy="18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67606" name="Line 191"/>
                              <wps:cNvCnPr/>
                              <wps:spPr bwMode="auto">
                                <a:xfrm flipH="1" flipV="1">
                                  <a:off x="7272" y="8243"/>
                                  <a:ext cx="228" cy="18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g:grpSp>
                        </wpg:grpSp>
                        <wpg:grpSp>
                          <wpg:cNvPr id="67607" name="Group 192"/>
                          <wpg:cNvGrpSpPr>
                            <a:grpSpLocks/>
                          </wpg:cNvGrpSpPr>
                          <wpg:grpSpPr bwMode="auto">
                            <a:xfrm>
                              <a:off x="8505" y="14102"/>
                              <a:ext cx="1080" cy="1066"/>
                              <a:chOff x="7759" y="2325"/>
                              <a:chExt cx="1256" cy="1246"/>
                            </a:xfrm>
                          </wpg:grpSpPr>
                          <wps:wsp>
                            <wps:cNvPr id="67608" name="Oval 193"/>
                            <wps:cNvSpPr>
                              <a:spLocks noChangeArrowheads="1"/>
                            </wps:cNvSpPr>
                            <wps:spPr bwMode="auto">
                              <a:xfrm>
                                <a:off x="7759" y="2325"/>
                                <a:ext cx="1256" cy="1246"/>
                              </a:xfrm>
                              <a:prstGeom prst="ellipse">
                                <a:avLst/>
                              </a:pr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67609" name="Group 194"/>
                            <wpg:cNvGrpSpPr>
                              <a:grpSpLocks/>
                            </wpg:cNvGrpSpPr>
                            <wpg:grpSpPr bwMode="auto">
                              <a:xfrm>
                                <a:off x="7759" y="2834"/>
                                <a:ext cx="1004" cy="614"/>
                                <a:chOff x="6090" y="7523"/>
                                <a:chExt cx="1410" cy="900"/>
                              </a:xfrm>
                            </wpg:grpSpPr>
                            <wps:wsp>
                              <wps:cNvPr id="67610" name="Freeform 195"/>
                              <wps:cNvSpPr>
                                <a:spLocks/>
                              </wps:cNvSpPr>
                              <wps:spPr bwMode="auto">
                                <a:xfrm rot="12523862">
                                  <a:off x="6191" y="7909"/>
                                  <a:ext cx="1140" cy="255"/>
                                </a:xfrm>
                                <a:custGeom>
                                  <a:avLst/>
                                  <a:gdLst>
                                    <a:gd name="T0" fmla="*/ 0 w 2565"/>
                                    <a:gd name="T1" fmla="*/ 360 h 420"/>
                                    <a:gd name="T2" fmla="*/ 342 w 2565"/>
                                    <a:gd name="T3" fmla="*/ 0 h 420"/>
                                    <a:gd name="T4" fmla="*/ 570 w 2565"/>
                                    <a:gd name="T5" fmla="*/ 360 h 420"/>
                                    <a:gd name="T6" fmla="*/ 399 w 2565"/>
                                    <a:gd name="T7" fmla="*/ 360 h 420"/>
                                    <a:gd name="T8" fmla="*/ 798 w 2565"/>
                                    <a:gd name="T9" fmla="*/ 0 h 420"/>
                                    <a:gd name="T10" fmla="*/ 1083 w 2565"/>
                                    <a:gd name="T11" fmla="*/ 360 h 420"/>
                                    <a:gd name="T12" fmla="*/ 912 w 2565"/>
                                    <a:gd name="T13" fmla="*/ 360 h 420"/>
                                    <a:gd name="T14" fmla="*/ 1254 w 2565"/>
                                    <a:gd name="T15" fmla="*/ 0 h 420"/>
                                    <a:gd name="T16" fmla="*/ 1596 w 2565"/>
                                    <a:gd name="T17" fmla="*/ 360 h 420"/>
                                    <a:gd name="T18" fmla="*/ 1368 w 2565"/>
                                    <a:gd name="T19" fmla="*/ 360 h 420"/>
                                    <a:gd name="T20" fmla="*/ 1767 w 2565"/>
                                    <a:gd name="T21" fmla="*/ 0 h 420"/>
                                    <a:gd name="T22" fmla="*/ 2052 w 2565"/>
                                    <a:gd name="T23" fmla="*/ 360 h 420"/>
                                    <a:gd name="T24" fmla="*/ 1881 w 2565"/>
                                    <a:gd name="T25" fmla="*/ 360 h 420"/>
                                    <a:gd name="T26" fmla="*/ 2280 w 2565"/>
                                    <a:gd name="T27" fmla="*/ 0 h 420"/>
                                    <a:gd name="T28" fmla="*/ 2565 w 2565"/>
                                    <a:gd name="T29" fmla="*/ 360 h 42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Lst>
                                  <a:rect l="0" t="0" r="r" b="b"/>
                                  <a:pathLst>
                                    <a:path w="2565" h="420">
                                      <a:moveTo>
                                        <a:pt x="0" y="360"/>
                                      </a:moveTo>
                                      <a:cubicBezTo>
                                        <a:pt x="123" y="180"/>
                                        <a:pt x="247" y="0"/>
                                        <a:pt x="342" y="0"/>
                                      </a:cubicBezTo>
                                      <a:cubicBezTo>
                                        <a:pt x="437" y="0"/>
                                        <a:pt x="560" y="300"/>
                                        <a:pt x="570" y="360"/>
                                      </a:cubicBezTo>
                                      <a:cubicBezTo>
                                        <a:pt x="580" y="420"/>
                                        <a:pt x="361" y="420"/>
                                        <a:pt x="399" y="360"/>
                                      </a:cubicBezTo>
                                      <a:cubicBezTo>
                                        <a:pt x="437" y="300"/>
                                        <a:pt x="684" y="0"/>
                                        <a:pt x="798" y="0"/>
                                      </a:cubicBezTo>
                                      <a:cubicBezTo>
                                        <a:pt x="912" y="0"/>
                                        <a:pt x="1064" y="300"/>
                                        <a:pt x="1083" y="360"/>
                                      </a:cubicBezTo>
                                      <a:cubicBezTo>
                                        <a:pt x="1102" y="420"/>
                                        <a:pt x="884" y="420"/>
                                        <a:pt x="912" y="360"/>
                                      </a:cubicBezTo>
                                      <a:cubicBezTo>
                                        <a:pt x="940" y="300"/>
                                        <a:pt x="1140" y="0"/>
                                        <a:pt x="1254" y="0"/>
                                      </a:cubicBezTo>
                                      <a:cubicBezTo>
                                        <a:pt x="1368" y="0"/>
                                        <a:pt x="1577" y="300"/>
                                        <a:pt x="1596" y="360"/>
                                      </a:cubicBezTo>
                                      <a:cubicBezTo>
                                        <a:pt x="1615" y="420"/>
                                        <a:pt x="1340" y="420"/>
                                        <a:pt x="1368" y="360"/>
                                      </a:cubicBezTo>
                                      <a:cubicBezTo>
                                        <a:pt x="1396" y="300"/>
                                        <a:pt x="1653" y="0"/>
                                        <a:pt x="1767" y="0"/>
                                      </a:cubicBezTo>
                                      <a:cubicBezTo>
                                        <a:pt x="1881" y="0"/>
                                        <a:pt x="2033" y="300"/>
                                        <a:pt x="2052" y="360"/>
                                      </a:cubicBezTo>
                                      <a:cubicBezTo>
                                        <a:pt x="2071" y="420"/>
                                        <a:pt x="1843" y="420"/>
                                        <a:pt x="1881" y="360"/>
                                      </a:cubicBezTo>
                                      <a:cubicBezTo>
                                        <a:pt x="1919" y="300"/>
                                        <a:pt x="2166" y="0"/>
                                        <a:pt x="2280" y="0"/>
                                      </a:cubicBezTo>
                                      <a:cubicBezTo>
                                        <a:pt x="2394" y="0"/>
                                        <a:pt x="2479" y="180"/>
                                        <a:pt x="2565" y="360"/>
                                      </a:cubicBezTo>
                                    </a:path>
                                  </a:pathLst>
                                </a:custGeom>
                                <a:noFill/>
                                <a:ln w="19050" cmpd="sng">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7611" name="Line 196"/>
                              <wps:cNvCnPr/>
                              <wps:spPr bwMode="auto">
                                <a:xfrm flipH="1" flipV="1">
                                  <a:off x="6090" y="7523"/>
                                  <a:ext cx="228" cy="18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67612" name="Line 197"/>
                              <wps:cNvCnPr/>
                              <wps:spPr bwMode="auto">
                                <a:xfrm flipH="1" flipV="1">
                                  <a:off x="7272" y="8243"/>
                                  <a:ext cx="228" cy="18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g:grpSp>
                          <wpg:grpSp>
                            <wpg:cNvPr id="67613" name="Group 198"/>
                            <wpg:cNvGrpSpPr>
                              <a:grpSpLocks/>
                            </wpg:cNvGrpSpPr>
                            <wpg:grpSpPr bwMode="auto">
                              <a:xfrm rot="8256545">
                                <a:off x="7854" y="2418"/>
                                <a:ext cx="1004" cy="614"/>
                                <a:chOff x="6090" y="7523"/>
                                <a:chExt cx="1410" cy="900"/>
                              </a:xfrm>
                            </wpg:grpSpPr>
                            <wps:wsp>
                              <wps:cNvPr id="67614" name="Freeform 199"/>
                              <wps:cNvSpPr>
                                <a:spLocks/>
                              </wps:cNvSpPr>
                              <wps:spPr bwMode="auto">
                                <a:xfrm rot="12523862">
                                  <a:off x="6191" y="7909"/>
                                  <a:ext cx="1140" cy="255"/>
                                </a:xfrm>
                                <a:custGeom>
                                  <a:avLst/>
                                  <a:gdLst>
                                    <a:gd name="T0" fmla="*/ 0 w 2565"/>
                                    <a:gd name="T1" fmla="*/ 360 h 420"/>
                                    <a:gd name="T2" fmla="*/ 342 w 2565"/>
                                    <a:gd name="T3" fmla="*/ 0 h 420"/>
                                    <a:gd name="T4" fmla="*/ 570 w 2565"/>
                                    <a:gd name="T5" fmla="*/ 360 h 420"/>
                                    <a:gd name="T6" fmla="*/ 399 w 2565"/>
                                    <a:gd name="T7" fmla="*/ 360 h 420"/>
                                    <a:gd name="T8" fmla="*/ 798 w 2565"/>
                                    <a:gd name="T9" fmla="*/ 0 h 420"/>
                                    <a:gd name="T10" fmla="*/ 1083 w 2565"/>
                                    <a:gd name="T11" fmla="*/ 360 h 420"/>
                                    <a:gd name="T12" fmla="*/ 912 w 2565"/>
                                    <a:gd name="T13" fmla="*/ 360 h 420"/>
                                    <a:gd name="T14" fmla="*/ 1254 w 2565"/>
                                    <a:gd name="T15" fmla="*/ 0 h 420"/>
                                    <a:gd name="T16" fmla="*/ 1596 w 2565"/>
                                    <a:gd name="T17" fmla="*/ 360 h 420"/>
                                    <a:gd name="T18" fmla="*/ 1368 w 2565"/>
                                    <a:gd name="T19" fmla="*/ 360 h 420"/>
                                    <a:gd name="T20" fmla="*/ 1767 w 2565"/>
                                    <a:gd name="T21" fmla="*/ 0 h 420"/>
                                    <a:gd name="T22" fmla="*/ 2052 w 2565"/>
                                    <a:gd name="T23" fmla="*/ 360 h 420"/>
                                    <a:gd name="T24" fmla="*/ 1881 w 2565"/>
                                    <a:gd name="T25" fmla="*/ 360 h 420"/>
                                    <a:gd name="T26" fmla="*/ 2280 w 2565"/>
                                    <a:gd name="T27" fmla="*/ 0 h 420"/>
                                    <a:gd name="T28" fmla="*/ 2565 w 2565"/>
                                    <a:gd name="T29" fmla="*/ 360 h 42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Lst>
                                  <a:rect l="0" t="0" r="r" b="b"/>
                                  <a:pathLst>
                                    <a:path w="2565" h="420">
                                      <a:moveTo>
                                        <a:pt x="0" y="360"/>
                                      </a:moveTo>
                                      <a:cubicBezTo>
                                        <a:pt x="123" y="180"/>
                                        <a:pt x="247" y="0"/>
                                        <a:pt x="342" y="0"/>
                                      </a:cubicBezTo>
                                      <a:cubicBezTo>
                                        <a:pt x="437" y="0"/>
                                        <a:pt x="560" y="300"/>
                                        <a:pt x="570" y="360"/>
                                      </a:cubicBezTo>
                                      <a:cubicBezTo>
                                        <a:pt x="580" y="420"/>
                                        <a:pt x="361" y="420"/>
                                        <a:pt x="399" y="360"/>
                                      </a:cubicBezTo>
                                      <a:cubicBezTo>
                                        <a:pt x="437" y="300"/>
                                        <a:pt x="684" y="0"/>
                                        <a:pt x="798" y="0"/>
                                      </a:cubicBezTo>
                                      <a:cubicBezTo>
                                        <a:pt x="912" y="0"/>
                                        <a:pt x="1064" y="300"/>
                                        <a:pt x="1083" y="360"/>
                                      </a:cubicBezTo>
                                      <a:cubicBezTo>
                                        <a:pt x="1102" y="420"/>
                                        <a:pt x="884" y="420"/>
                                        <a:pt x="912" y="360"/>
                                      </a:cubicBezTo>
                                      <a:cubicBezTo>
                                        <a:pt x="940" y="300"/>
                                        <a:pt x="1140" y="0"/>
                                        <a:pt x="1254" y="0"/>
                                      </a:cubicBezTo>
                                      <a:cubicBezTo>
                                        <a:pt x="1368" y="0"/>
                                        <a:pt x="1577" y="300"/>
                                        <a:pt x="1596" y="360"/>
                                      </a:cubicBezTo>
                                      <a:cubicBezTo>
                                        <a:pt x="1615" y="420"/>
                                        <a:pt x="1340" y="420"/>
                                        <a:pt x="1368" y="360"/>
                                      </a:cubicBezTo>
                                      <a:cubicBezTo>
                                        <a:pt x="1396" y="300"/>
                                        <a:pt x="1653" y="0"/>
                                        <a:pt x="1767" y="0"/>
                                      </a:cubicBezTo>
                                      <a:cubicBezTo>
                                        <a:pt x="1881" y="0"/>
                                        <a:pt x="2033" y="300"/>
                                        <a:pt x="2052" y="360"/>
                                      </a:cubicBezTo>
                                      <a:cubicBezTo>
                                        <a:pt x="2071" y="420"/>
                                        <a:pt x="1843" y="420"/>
                                        <a:pt x="1881" y="360"/>
                                      </a:cubicBezTo>
                                      <a:cubicBezTo>
                                        <a:pt x="1919" y="300"/>
                                        <a:pt x="2166" y="0"/>
                                        <a:pt x="2280" y="0"/>
                                      </a:cubicBezTo>
                                      <a:cubicBezTo>
                                        <a:pt x="2394" y="0"/>
                                        <a:pt x="2479" y="180"/>
                                        <a:pt x="2565" y="360"/>
                                      </a:cubicBezTo>
                                    </a:path>
                                  </a:pathLst>
                                </a:custGeom>
                                <a:noFill/>
                                <a:ln w="19050" cmpd="sng">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7615" name="Line 200"/>
                              <wps:cNvCnPr/>
                              <wps:spPr bwMode="auto">
                                <a:xfrm flipH="1" flipV="1">
                                  <a:off x="6090" y="7523"/>
                                  <a:ext cx="228" cy="18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63488" name="Line 201"/>
                              <wps:cNvCnPr/>
                              <wps:spPr bwMode="auto">
                                <a:xfrm flipH="1" flipV="1">
                                  <a:off x="7272" y="8243"/>
                                  <a:ext cx="228" cy="18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g:grpSp>
                        </wpg:grpSp>
                        <wpg:grpSp>
                          <wpg:cNvPr id="63489" name="Group 202"/>
                          <wpg:cNvGrpSpPr>
                            <a:grpSpLocks/>
                          </wpg:cNvGrpSpPr>
                          <wpg:grpSpPr bwMode="auto">
                            <a:xfrm>
                              <a:off x="9855" y="13127"/>
                              <a:ext cx="360" cy="120"/>
                              <a:chOff x="9255" y="2880"/>
                              <a:chExt cx="360" cy="120"/>
                            </a:xfrm>
                          </wpg:grpSpPr>
                          <wps:wsp>
                            <wps:cNvPr id="63490" name="Line 203"/>
                            <wps:cNvCnPr/>
                            <wps:spPr bwMode="auto">
                              <a:xfrm>
                                <a:off x="9255" y="2880"/>
                                <a:ext cx="360" cy="0"/>
                              </a:xfrm>
                              <a:prstGeom prst="line">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wps:wsp>
                            <wps:cNvPr id="63491" name="Line 204"/>
                            <wps:cNvCnPr/>
                            <wps:spPr bwMode="auto">
                              <a:xfrm>
                                <a:off x="9255" y="3000"/>
                                <a:ext cx="360" cy="0"/>
                              </a:xfrm>
                              <a:prstGeom prst="line">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wpg:grpSp>
                        <wpg:grpSp>
                          <wpg:cNvPr id="63494" name="Group 205"/>
                          <wpg:cNvGrpSpPr>
                            <a:grpSpLocks/>
                          </wpg:cNvGrpSpPr>
                          <wpg:grpSpPr bwMode="auto">
                            <a:xfrm>
                              <a:off x="9840" y="14672"/>
                              <a:ext cx="360" cy="120"/>
                              <a:chOff x="9255" y="2880"/>
                              <a:chExt cx="360" cy="120"/>
                            </a:xfrm>
                          </wpg:grpSpPr>
                          <wps:wsp>
                            <wps:cNvPr id="63496" name="Line 206"/>
                            <wps:cNvCnPr/>
                            <wps:spPr bwMode="auto">
                              <a:xfrm>
                                <a:off x="9255" y="2880"/>
                                <a:ext cx="360" cy="0"/>
                              </a:xfrm>
                              <a:prstGeom prst="line">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wps:wsp>
                            <wps:cNvPr id="63497" name="Line 207"/>
                            <wps:cNvCnPr/>
                            <wps:spPr bwMode="auto">
                              <a:xfrm>
                                <a:off x="9255" y="3000"/>
                                <a:ext cx="360" cy="0"/>
                              </a:xfrm>
                              <a:prstGeom prst="line">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wpg:grpSp>
                        <wps:wsp>
                          <wps:cNvPr id="63498" name="Line 208"/>
                          <wps:cNvCnPr/>
                          <wps:spPr bwMode="auto">
                            <a:xfrm flipH="1">
                              <a:off x="9510" y="12752"/>
                              <a:ext cx="540" cy="0"/>
                            </a:xfrm>
                            <a:prstGeom prst="line">
                              <a:avLst/>
                            </a:prstGeom>
                            <a:noFill/>
                            <a:ln w="19050">
                              <a:solidFill>
                                <a:srgbClr val="000000"/>
                              </a:solidFill>
                              <a:round/>
                              <a:headEnd/>
                              <a:tailEnd type="oval" w="med" len="med"/>
                            </a:ln>
                            <a:extLst>
                              <a:ext uri="{909E8E84-426E-40DD-AFC4-6F175D3DCCD1}">
                                <a14:hiddenFill xmlns:a14="http://schemas.microsoft.com/office/drawing/2010/main">
                                  <a:noFill/>
                                </a14:hiddenFill>
                              </a:ext>
                            </a:extLst>
                          </wps:spPr>
                          <wps:bodyPr/>
                        </wps:wsp>
                        <wps:wsp>
                          <wps:cNvPr id="63499" name="Line 209"/>
                          <wps:cNvCnPr/>
                          <wps:spPr bwMode="auto">
                            <a:xfrm>
                              <a:off x="10035" y="12737"/>
                              <a:ext cx="0" cy="36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63500" name="Line 210"/>
                          <wps:cNvCnPr/>
                          <wps:spPr bwMode="auto">
                            <a:xfrm>
                              <a:off x="10035" y="13232"/>
                              <a:ext cx="0" cy="36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63501" name="Line 211"/>
                          <wps:cNvCnPr/>
                          <wps:spPr bwMode="auto">
                            <a:xfrm flipH="1">
                              <a:off x="9363" y="13577"/>
                              <a:ext cx="540" cy="0"/>
                            </a:xfrm>
                            <a:prstGeom prst="line">
                              <a:avLst/>
                            </a:prstGeom>
                            <a:noFill/>
                            <a:ln w="19050">
                              <a:solidFill>
                                <a:srgbClr val="000000"/>
                              </a:solidFill>
                              <a:round/>
                              <a:headEnd/>
                              <a:tailEnd type="oval" w="med" len="med"/>
                            </a:ln>
                            <a:extLst>
                              <a:ext uri="{909E8E84-426E-40DD-AFC4-6F175D3DCCD1}">
                                <a14:hiddenFill xmlns:a14="http://schemas.microsoft.com/office/drawing/2010/main">
                                  <a:noFill/>
                                </a14:hiddenFill>
                              </a:ext>
                            </a:extLst>
                          </wps:spPr>
                          <wps:bodyPr/>
                        </wps:wsp>
                        <wps:wsp>
                          <wps:cNvPr id="63502" name="Line 212"/>
                          <wps:cNvCnPr/>
                          <wps:spPr bwMode="auto">
                            <a:xfrm flipH="1">
                              <a:off x="9495" y="13577"/>
                              <a:ext cx="540"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63503" name="Line 213"/>
                          <wps:cNvCnPr/>
                          <wps:spPr bwMode="auto">
                            <a:xfrm flipH="1">
                              <a:off x="9495" y="14342"/>
                              <a:ext cx="540" cy="0"/>
                            </a:xfrm>
                            <a:prstGeom prst="line">
                              <a:avLst/>
                            </a:prstGeom>
                            <a:noFill/>
                            <a:ln w="19050">
                              <a:solidFill>
                                <a:srgbClr val="000000"/>
                              </a:solidFill>
                              <a:round/>
                              <a:headEnd/>
                              <a:tailEnd type="oval" w="med" len="med"/>
                            </a:ln>
                            <a:extLst>
                              <a:ext uri="{909E8E84-426E-40DD-AFC4-6F175D3DCCD1}">
                                <a14:hiddenFill xmlns:a14="http://schemas.microsoft.com/office/drawing/2010/main">
                                  <a:noFill/>
                                </a14:hiddenFill>
                              </a:ext>
                            </a:extLst>
                          </wps:spPr>
                          <wps:bodyPr/>
                        </wps:wsp>
                        <wps:wsp>
                          <wps:cNvPr id="63504" name="Line 214"/>
                          <wps:cNvCnPr/>
                          <wps:spPr bwMode="auto">
                            <a:xfrm>
                              <a:off x="10020" y="14327"/>
                              <a:ext cx="0" cy="36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63505" name="Line 215"/>
                          <wps:cNvCnPr/>
                          <wps:spPr bwMode="auto">
                            <a:xfrm>
                              <a:off x="9480" y="15047"/>
                              <a:ext cx="540"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63506" name="Line 216"/>
                          <wps:cNvCnPr/>
                          <wps:spPr bwMode="auto">
                            <a:xfrm>
                              <a:off x="10020" y="14822"/>
                              <a:ext cx="0" cy="18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63507" name="Line 217"/>
                          <wps:cNvCnPr/>
                          <wps:spPr bwMode="auto">
                            <a:xfrm>
                              <a:off x="10020" y="14882"/>
                              <a:ext cx="0" cy="18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63508" name="Line 218"/>
                          <wps:cNvCnPr/>
                          <wps:spPr bwMode="auto">
                            <a:xfrm flipH="1">
                              <a:off x="9363" y="15047"/>
                              <a:ext cx="540" cy="0"/>
                            </a:xfrm>
                            <a:prstGeom prst="line">
                              <a:avLst/>
                            </a:prstGeom>
                            <a:noFill/>
                            <a:ln w="19050">
                              <a:solidFill>
                                <a:srgbClr val="000000"/>
                              </a:solidFill>
                              <a:round/>
                              <a:headEnd/>
                              <a:tailEnd type="oval" w="med" len="med"/>
                            </a:ln>
                            <a:extLst>
                              <a:ext uri="{909E8E84-426E-40DD-AFC4-6F175D3DCCD1}">
                                <a14:hiddenFill xmlns:a14="http://schemas.microsoft.com/office/drawing/2010/main">
                                  <a:noFill/>
                                </a14:hiddenFill>
                              </a:ext>
                            </a:extLst>
                          </wps:spPr>
                          <wps:bodyPr/>
                        </wps:wsp>
                        <wps:wsp>
                          <wps:cNvPr id="63509" name="Oval 219"/>
                          <wps:cNvSpPr>
                            <a:spLocks noChangeArrowheads="1"/>
                          </wps:cNvSpPr>
                          <wps:spPr bwMode="auto">
                            <a:xfrm>
                              <a:off x="7560" y="12752"/>
                              <a:ext cx="540" cy="360"/>
                            </a:xfrm>
                            <a:prstGeom prst="ellipse">
                              <a:avLst/>
                            </a:prstGeom>
                            <a:solidFill>
                              <a:srgbClr val="FFFFFF"/>
                            </a:solidFill>
                            <a:ln w="19050">
                              <a:solidFill>
                                <a:srgbClr val="000000"/>
                              </a:solidFill>
                              <a:round/>
                              <a:headEnd/>
                              <a:tailEnd/>
                            </a:ln>
                          </wps:spPr>
                          <wps:bodyPr rot="0" vert="horz" wrap="square" lIns="91440" tIns="45720" rIns="91440" bIns="45720" anchor="t" anchorCtr="0" upright="1">
                            <a:noAutofit/>
                          </wps:bodyPr>
                        </wps:wsp>
                        <wps:wsp>
                          <wps:cNvPr id="63510" name="Arc 220"/>
                          <wps:cNvSpPr>
                            <a:spLocks/>
                          </wps:cNvSpPr>
                          <wps:spPr bwMode="auto">
                            <a:xfrm flipH="1" flipV="1">
                              <a:off x="7665" y="12857"/>
                              <a:ext cx="318" cy="180"/>
                            </a:xfrm>
                            <a:custGeom>
                              <a:avLst/>
                              <a:gdLst>
                                <a:gd name="G0" fmla="+- 18583 0 0"/>
                                <a:gd name="G1" fmla="+- 0 0 0"/>
                                <a:gd name="G2" fmla="+- 21600 0 0"/>
                                <a:gd name="T0" fmla="*/ 38096 w 38096"/>
                                <a:gd name="T1" fmla="*/ 9262 h 21600"/>
                                <a:gd name="T2" fmla="*/ 0 w 38096"/>
                                <a:gd name="T3" fmla="*/ 11010 h 21600"/>
                                <a:gd name="T4" fmla="*/ 18583 w 38096"/>
                                <a:gd name="T5" fmla="*/ 0 h 21600"/>
                              </a:gdLst>
                              <a:ahLst/>
                              <a:cxnLst>
                                <a:cxn ang="0">
                                  <a:pos x="T0" y="T1"/>
                                </a:cxn>
                                <a:cxn ang="0">
                                  <a:pos x="T2" y="T3"/>
                                </a:cxn>
                                <a:cxn ang="0">
                                  <a:pos x="T4" y="T5"/>
                                </a:cxn>
                              </a:cxnLst>
                              <a:rect l="0" t="0" r="r" b="b"/>
                              <a:pathLst>
                                <a:path w="38096" h="21600" fill="none" extrusionOk="0">
                                  <a:moveTo>
                                    <a:pt x="38096" y="9262"/>
                                  </a:moveTo>
                                  <a:cubicBezTo>
                                    <a:pt x="34519" y="16797"/>
                                    <a:pt x="26924" y="21599"/>
                                    <a:pt x="18583" y="21600"/>
                                  </a:cubicBezTo>
                                  <a:cubicBezTo>
                                    <a:pt x="10952" y="21600"/>
                                    <a:pt x="3889" y="17574"/>
                                    <a:pt x="-1" y="11010"/>
                                  </a:cubicBezTo>
                                </a:path>
                                <a:path w="38096" h="21600" stroke="0" extrusionOk="0">
                                  <a:moveTo>
                                    <a:pt x="38096" y="9262"/>
                                  </a:moveTo>
                                  <a:cubicBezTo>
                                    <a:pt x="34519" y="16797"/>
                                    <a:pt x="26924" y="21599"/>
                                    <a:pt x="18583" y="21600"/>
                                  </a:cubicBezTo>
                                  <a:cubicBezTo>
                                    <a:pt x="10952" y="21600"/>
                                    <a:pt x="3889" y="17574"/>
                                    <a:pt x="-1" y="11010"/>
                                  </a:cubicBezTo>
                                  <a:lnTo>
                                    <a:pt x="18583" y="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3511" name="Line 221"/>
                          <wps:cNvCnPr/>
                          <wps:spPr bwMode="auto">
                            <a:xfrm>
                              <a:off x="10020" y="13247"/>
                              <a:ext cx="180" cy="18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63512" name="Line 222"/>
                          <wps:cNvCnPr/>
                          <wps:spPr bwMode="auto">
                            <a:xfrm flipV="1">
                              <a:off x="10020" y="14462"/>
                              <a:ext cx="180" cy="18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63513" name="Line 223"/>
                          <wps:cNvCnPr/>
                          <wps:spPr bwMode="auto">
                            <a:xfrm>
                              <a:off x="10200" y="13427"/>
                              <a:ext cx="0" cy="90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63514" name="Line 224"/>
                          <wps:cNvCnPr/>
                          <wps:spPr bwMode="auto">
                            <a:xfrm>
                              <a:off x="10200" y="13577"/>
                              <a:ext cx="0" cy="90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63515" name="Text Box 225"/>
                          <wps:cNvSpPr txBox="1">
                            <a:spLocks noChangeArrowheads="1"/>
                          </wps:cNvSpPr>
                          <wps:spPr bwMode="auto">
                            <a:xfrm>
                              <a:off x="8040" y="12617"/>
                              <a:ext cx="360" cy="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37046" w:rsidRPr="00CE6270" w:rsidRDefault="00837046" w:rsidP="00EB7E64">
                                <w:pPr>
                                  <w:rPr>
                                    <w:rFonts w:ascii="VNI-Times" w:hAnsi="VNI-Times"/>
                                    <w:b/>
                                  </w:rPr>
                                </w:pPr>
                                <w:r>
                                  <w:rPr>
                                    <w:rFonts w:ascii="VNI-Times" w:hAnsi="VNI-Times"/>
                                    <w:b/>
                                  </w:rPr>
                                  <w:t xml:space="preserve">C </w:t>
                                </w:r>
                              </w:p>
                            </w:txbxContent>
                          </wps:txbx>
                          <wps:bodyPr rot="0" vert="horz" wrap="square" lIns="91440" tIns="45720" rIns="91440" bIns="45720" anchor="t" anchorCtr="0" upright="1">
                            <a:noAutofit/>
                          </wps:bodyPr>
                        </wps:wsp>
                        <wps:wsp>
                          <wps:cNvPr id="63516" name="Text Box 226"/>
                          <wps:cNvSpPr txBox="1">
                            <a:spLocks noChangeArrowheads="1"/>
                          </wps:cNvSpPr>
                          <wps:spPr bwMode="auto">
                            <a:xfrm>
                              <a:off x="9420" y="12377"/>
                              <a:ext cx="360" cy="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37046" w:rsidRPr="00CE6270" w:rsidRDefault="00837046" w:rsidP="00EB7E64">
                                <w:pPr>
                                  <w:rPr>
                                    <w:rFonts w:ascii="VNI-Times" w:hAnsi="VNI-Times"/>
                                    <w:b/>
                                  </w:rPr>
                                </w:pPr>
                                <w:r>
                                  <w:rPr>
                                    <w:rFonts w:ascii="VNI-Times" w:hAnsi="VNI-Times"/>
                                    <w:b/>
                                  </w:rPr>
                                  <w:t xml:space="preserve">S </w:t>
                                </w:r>
                              </w:p>
                            </w:txbxContent>
                          </wps:txbx>
                          <wps:bodyPr rot="0" vert="horz" wrap="square" lIns="91440" tIns="45720" rIns="91440" bIns="45720" anchor="t" anchorCtr="0" upright="1">
                            <a:noAutofit/>
                          </wps:bodyPr>
                        </wps:wsp>
                        <wps:wsp>
                          <wps:cNvPr id="63517" name="Text Box 227"/>
                          <wps:cNvSpPr txBox="1">
                            <a:spLocks noChangeArrowheads="1"/>
                          </wps:cNvSpPr>
                          <wps:spPr bwMode="auto">
                            <a:xfrm>
                              <a:off x="9300" y="13487"/>
                              <a:ext cx="360" cy="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37046" w:rsidRPr="00CE6270" w:rsidRDefault="00837046" w:rsidP="00EB7E64">
                                <w:pPr>
                                  <w:rPr>
                                    <w:rFonts w:ascii="VNI-Times" w:hAnsi="VNI-Times"/>
                                    <w:b/>
                                  </w:rPr>
                                </w:pPr>
                                <w:r>
                                  <w:rPr>
                                    <w:rFonts w:ascii="VNI-Times" w:hAnsi="VNI-Times"/>
                                    <w:b/>
                                  </w:rPr>
                                  <w:t xml:space="preserve">R </w:t>
                                </w:r>
                              </w:p>
                            </w:txbxContent>
                          </wps:txbx>
                          <wps:bodyPr rot="0" vert="horz" wrap="square" lIns="91440" tIns="45720" rIns="91440" bIns="45720" anchor="t" anchorCtr="0" upright="1">
                            <a:noAutofit/>
                          </wps:bodyPr>
                        </wps:wsp>
                        <wps:wsp>
                          <wps:cNvPr id="63518" name="Text Box 228"/>
                          <wps:cNvSpPr txBox="1">
                            <a:spLocks noChangeArrowheads="1"/>
                          </wps:cNvSpPr>
                          <wps:spPr bwMode="auto">
                            <a:xfrm>
                              <a:off x="9420" y="13997"/>
                              <a:ext cx="360" cy="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37046" w:rsidRPr="00CE6270" w:rsidRDefault="00837046" w:rsidP="00EB7E64">
                                <w:pPr>
                                  <w:rPr>
                                    <w:rFonts w:ascii="VNI-Times" w:hAnsi="VNI-Times"/>
                                    <w:b/>
                                  </w:rPr>
                                </w:pPr>
                                <w:r>
                                  <w:rPr>
                                    <w:rFonts w:ascii="VNI-Times" w:hAnsi="VNI-Times"/>
                                    <w:b/>
                                  </w:rPr>
                                  <w:t xml:space="preserve">R </w:t>
                                </w:r>
                              </w:p>
                            </w:txbxContent>
                          </wps:txbx>
                          <wps:bodyPr rot="0" vert="horz" wrap="square" lIns="91440" tIns="45720" rIns="91440" bIns="45720" anchor="t" anchorCtr="0" upright="1">
                            <a:noAutofit/>
                          </wps:bodyPr>
                        </wps:wsp>
                        <wps:wsp>
                          <wps:cNvPr id="63519" name="Text Box 229"/>
                          <wps:cNvSpPr txBox="1">
                            <a:spLocks noChangeArrowheads="1"/>
                          </wps:cNvSpPr>
                          <wps:spPr bwMode="auto">
                            <a:xfrm>
                              <a:off x="9285" y="14972"/>
                              <a:ext cx="360" cy="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37046" w:rsidRPr="00CE6270" w:rsidRDefault="00837046" w:rsidP="00EB7E64">
                                <w:pPr>
                                  <w:rPr>
                                    <w:rFonts w:ascii="VNI-Times" w:hAnsi="VNI-Times"/>
                                    <w:b/>
                                  </w:rPr>
                                </w:pPr>
                                <w:r>
                                  <w:rPr>
                                    <w:rFonts w:ascii="VNI-Times" w:hAnsi="VNI-Times"/>
                                    <w:b/>
                                  </w:rPr>
                                  <w:t xml:space="preserve">S </w:t>
                                </w:r>
                              </w:p>
                            </w:txbxContent>
                          </wps:txbx>
                          <wps:bodyPr rot="0" vert="horz" wrap="square" lIns="91440" tIns="45720" rIns="91440" bIns="45720" anchor="t" anchorCtr="0" upright="1">
                            <a:noAutofit/>
                          </wps:bodyPr>
                        </wps:wsp>
                        <wps:wsp>
                          <wps:cNvPr id="59393" name="Text Box 230"/>
                          <wps:cNvSpPr txBox="1">
                            <a:spLocks noChangeArrowheads="1"/>
                          </wps:cNvSpPr>
                          <wps:spPr bwMode="auto">
                            <a:xfrm>
                              <a:off x="8190" y="14207"/>
                              <a:ext cx="360" cy="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37046" w:rsidRPr="00CE6270" w:rsidRDefault="00837046" w:rsidP="00EB7E64">
                                <w:pPr>
                                  <w:rPr>
                                    <w:rFonts w:ascii="VNI-Times" w:hAnsi="VNI-Times"/>
                                    <w:b/>
                                  </w:rPr>
                                </w:pPr>
                                <w:r>
                                  <w:rPr>
                                    <w:rFonts w:ascii="VNI-Times" w:hAnsi="VNI-Times"/>
                                    <w:b/>
                                  </w:rPr>
                                  <w:t xml:space="preserve">C </w:t>
                                </w:r>
                              </w:p>
                            </w:txbxContent>
                          </wps:txbx>
                          <wps:bodyPr rot="0" vert="horz" wrap="square" lIns="91440" tIns="45720" rIns="91440" bIns="45720" anchor="t" anchorCtr="0" upright="1">
                            <a:noAutofit/>
                          </wps:bodyPr>
                        </wps:wsp>
                        <wps:wsp>
                          <wps:cNvPr id="59396" name="Text Box 231"/>
                          <wps:cNvSpPr txBox="1">
                            <a:spLocks noChangeArrowheads="1"/>
                          </wps:cNvSpPr>
                          <wps:spPr bwMode="auto">
                            <a:xfrm>
                              <a:off x="9960" y="12662"/>
                              <a:ext cx="126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37046" w:rsidRPr="00CE6270" w:rsidRDefault="00837046" w:rsidP="00EB7E64">
                                <w:pPr>
                                  <w:rPr>
                                    <w:rFonts w:ascii="VNI-Times" w:hAnsi="VNI-Times"/>
                                    <w:sz w:val="22"/>
                                    <w:szCs w:val="22"/>
                                  </w:rPr>
                                </w:pPr>
                                <w:r w:rsidRPr="00CE6270">
                                  <w:rPr>
                                    <w:rFonts w:ascii="VNI-Times" w:hAnsi="VNI-Times"/>
                                    <w:sz w:val="22"/>
                                    <w:szCs w:val="22"/>
                                  </w:rPr>
                                  <w:t>Tuï ngaäm</w:t>
                                </w:r>
                              </w:p>
                            </w:txbxContent>
                          </wps:txbx>
                          <wps:bodyPr rot="0" vert="horz" wrap="square" lIns="91440" tIns="45720" rIns="91440" bIns="45720" anchor="t" anchorCtr="0" upright="1">
                            <a:noAutofit/>
                          </wps:bodyPr>
                        </wps:wsp>
                        <wps:wsp>
                          <wps:cNvPr id="59399" name="Text Box 232"/>
                          <wps:cNvSpPr txBox="1">
                            <a:spLocks noChangeArrowheads="1"/>
                          </wps:cNvSpPr>
                          <wps:spPr bwMode="auto">
                            <a:xfrm>
                              <a:off x="10410" y="14372"/>
                              <a:ext cx="900" cy="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37046" w:rsidRDefault="00837046" w:rsidP="00EB7E64">
                                <w:pPr>
                                  <w:rPr>
                                    <w:rFonts w:ascii="VNI-Times" w:hAnsi="VNI-Times"/>
                                    <w:sz w:val="22"/>
                                    <w:szCs w:val="22"/>
                                  </w:rPr>
                                </w:pPr>
                                <w:r w:rsidRPr="00CE6270">
                                  <w:rPr>
                                    <w:rFonts w:ascii="VNI-Times" w:hAnsi="VNI-Times"/>
                                    <w:sz w:val="22"/>
                                    <w:szCs w:val="22"/>
                                  </w:rPr>
                                  <w:t>Tuï</w:t>
                                </w:r>
                              </w:p>
                              <w:p w:rsidR="00837046" w:rsidRPr="00CE6270" w:rsidRDefault="00837046" w:rsidP="00EB7E64">
                                <w:pPr>
                                  <w:rPr>
                                    <w:rFonts w:ascii="VNI-Times" w:hAnsi="VNI-Times"/>
                                    <w:sz w:val="22"/>
                                    <w:szCs w:val="22"/>
                                  </w:rPr>
                                </w:pPr>
                                <w:r w:rsidRPr="00CE6270">
                                  <w:rPr>
                                    <w:rFonts w:ascii="VNI-Times" w:hAnsi="VNI-Times"/>
                                    <w:sz w:val="22"/>
                                    <w:szCs w:val="22"/>
                                  </w:rPr>
                                  <w:t xml:space="preserve"> </w:t>
                                </w:r>
                                <w:proofErr w:type="gramStart"/>
                                <w:r w:rsidRPr="00CE6270">
                                  <w:rPr>
                                    <w:rFonts w:ascii="VNI-Times" w:hAnsi="VNI-Times"/>
                                    <w:sz w:val="22"/>
                                    <w:szCs w:val="22"/>
                                  </w:rPr>
                                  <w:t>ngaäm</w:t>
                                </w:r>
                                <w:proofErr w:type="gramEnd"/>
                              </w:p>
                            </w:txbxContent>
                          </wps:txbx>
                          <wps:bodyPr rot="0" vert="horz" wrap="square" lIns="91440" tIns="45720" rIns="91440" bIns="45720" anchor="t" anchorCtr="0" upright="1">
                            <a:noAutofit/>
                          </wps:bodyPr>
                        </wps:wsp>
                        <wps:wsp>
                          <wps:cNvPr id="59400" name="Text Box 233"/>
                          <wps:cNvSpPr txBox="1">
                            <a:spLocks noChangeArrowheads="1"/>
                          </wps:cNvSpPr>
                          <wps:spPr bwMode="auto">
                            <a:xfrm>
                              <a:off x="8460" y="12047"/>
                              <a:ext cx="126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37046" w:rsidRPr="00CE6270" w:rsidRDefault="00837046" w:rsidP="00EB7E64">
                                <w:pPr>
                                  <w:rPr>
                                    <w:rFonts w:ascii="VNI-Times" w:hAnsi="VNI-Times"/>
                                    <w:sz w:val="22"/>
                                    <w:szCs w:val="22"/>
                                  </w:rPr>
                                </w:pPr>
                                <w:r>
                                  <w:rPr>
                                    <w:rFonts w:ascii="VNI-Times" w:hAnsi="VNI-Times"/>
                                    <w:sz w:val="22"/>
                                    <w:szCs w:val="22"/>
                                  </w:rPr>
                                  <w:t>Maùy neùn</w:t>
                                </w:r>
                              </w:p>
                            </w:txbxContent>
                          </wps:txbx>
                          <wps:bodyPr rot="0" vert="horz" wrap="square" lIns="91440" tIns="45720" rIns="91440" bIns="45720" anchor="t" anchorCtr="0" upright="1">
                            <a:noAutofit/>
                          </wps:bodyPr>
                        </wps:wsp>
                        <wps:wsp>
                          <wps:cNvPr id="59401" name="Text Box 234"/>
                          <wps:cNvSpPr txBox="1">
                            <a:spLocks noChangeArrowheads="1"/>
                          </wps:cNvSpPr>
                          <wps:spPr bwMode="auto">
                            <a:xfrm>
                              <a:off x="7440" y="14747"/>
                              <a:ext cx="1260" cy="7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37046" w:rsidRPr="00CE6270" w:rsidRDefault="00837046" w:rsidP="00EB7E64">
                                <w:pPr>
                                  <w:jc w:val="center"/>
                                  <w:rPr>
                                    <w:rFonts w:ascii="VNI-Times" w:hAnsi="VNI-Times"/>
                                    <w:sz w:val="22"/>
                                    <w:szCs w:val="22"/>
                                  </w:rPr>
                                </w:pPr>
                                <w:r>
                                  <w:rPr>
                                    <w:rFonts w:ascii="VNI-Times" w:hAnsi="VNI-Times"/>
                                    <w:sz w:val="22"/>
                                    <w:szCs w:val="22"/>
                                  </w:rPr>
                                  <w:t>Quaït daøn ngöng</w:t>
                                </w:r>
                              </w:p>
                            </w:txbxContent>
                          </wps:txbx>
                          <wps:bodyPr rot="0" vert="horz" wrap="square" lIns="91440" tIns="45720" rIns="91440" bIns="45720" anchor="t" anchorCtr="0" upright="1">
                            <a:noAutofit/>
                          </wps:bodyPr>
                        </wps:wsp>
                        <wps:wsp>
                          <wps:cNvPr id="59402" name="Text Box 235"/>
                          <wps:cNvSpPr txBox="1">
                            <a:spLocks noChangeArrowheads="1"/>
                          </wps:cNvSpPr>
                          <wps:spPr bwMode="auto">
                            <a:xfrm>
                              <a:off x="7215" y="12062"/>
                              <a:ext cx="1065" cy="8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37046" w:rsidRDefault="00837046" w:rsidP="00EB7E64">
                                <w:pPr>
                                  <w:rPr>
                                    <w:rFonts w:ascii="VNI-Times" w:hAnsi="VNI-Times"/>
                                    <w:sz w:val="22"/>
                                    <w:szCs w:val="22"/>
                                  </w:rPr>
                                </w:pPr>
                                <w:r>
                                  <w:rPr>
                                    <w:rFonts w:ascii="VNI-Times" w:hAnsi="VNI-Times"/>
                                    <w:sz w:val="22"/>
                                    <w:szCs w:val="22"/>
                                  </w:rPr>
                                  <w:t xml:space="preserve">Baûo veä </w:t>
                                </w:r>
                              </w:p>
                              <w:p w:rsidR="00837046" w:rsidRPr="00CE6270" w:rsidRDefault="00837046" w:rsidP="00EB7E64">
                                <w:pPr>
                                  <w:rPr>
                                    <w:rFonts w:ascii="VNI-Times" w:hAnsi="VNI-Times"/>
                                    <w:sz w:val="22"/>
                                    <w:szCs w:val="22"/>
                                  </w:rPr>
                                </w:pPr>
                                <w:proofErr w:type="gramStart"/>
                                <w:r>
                                  <w:rPr>
                                    <w:rFonts w:ascii="VNI-Times" w:hAnsi="VNI-Times"/>
                                    <w:sz w:val="22"/>
                                    <w:szCs w:val="22"/>
                                  </w:rPr>
                                  <w:t>quaù</w:t>
                                </w:r>
                                <w:proofErr w:type="gramEnd"/>
                                <w:r>
                                  <w:rPr>
                                    <w:rFonts w:ascii="VNI-Times" w:hAnsi="VNI-Times"/>
                                    <w:sz w:val="22"/>
                                    <w:szCs w:val="22"/>
                                  </w:rPr>
                                  <w:t xml:space="preserve"> taûi</w:t>
                                </w:r>
                              </w:p>
                            </w:txbxContent>
                          </wps:txbx>
                          <wps:bodyPr rot="0" vert="horz" wrap="square" lIns="91440" tIns="45720" rIns="91440" bIns="45720" anchor="t" anchorCtr="0" upright="1">
                            <a:noAutofit/>
                          </wps:bodyPr>
                        </wps:wsp>
                        <wps:wsp>
                          <wps:cNvPr id="59403" name="Rectangle 236"/>
                          <wps:cNvSpPr>
                            <a:spLocks noChangeArrowheads="1"/>
                          </wps:cNvSpPr>
                          <wps:spPr bwMode="auto">
                            <a:xfrm flipH="1">
                              <a:off x="5280" y="13487"/>
                              <a:ext cx="180" cy="360"/>
                            </a:xfrm>
                            <a:prstGeom prst="rect">
                              <a:avLst/>
                            </a:prstGeom>
                            <a:solidFill>
                              <a:srgbClr val="FFFFFF"/>
                            </a:solidFill>
                            <a:ln w="19050">
                              <a:solidFill>
                                <a:srgbClr val="000000"/>
                              </a:solidFill>
                              <a:miter lim="800000"/>
                              <a:headEnd/>
                              <a:tailEnd/>
                            </a:ln>
                          </wps:spPr>
                          <wps:bodyPr rot="0" vert="horz" wrap="square" lIns="91440" tIns="45720" rIns="91440" bIns="45720" anchor="t" anchorCtr="0" upright="1">
                            <a:noAutofit/>
                          </wps:bodyPr>
                        </wps:wsp>
                        <wps:wsp>
                          <wps:cNvPr id="59404" name="Rectangle 237"/>
                          <wps:cNvSpPr>
                            <a:spLocks noChangeArrowheads="1"/>
                          </wps:cNvSpPr>
                          <wps:spPr bwMode="auto">
                            <a:xfrm flipH="1">
                              <a:off x="5280" y="14207"/>
                              <a:ext cx="180" cy="360"/>
                            </a:xfrm>
                            <a:prstGeom prst="rect">
                              <a:avLst/>
                            </a:prstGeom>
                            <a:solidFill>
                              <a:srgbClr val="FFFFFF"/>
                            </a:solidFill>
                            <a:ln w="19050">
                              <a:solidFill>
                                <a:srgbClr val="000000"/>
                              </a:solidFill>
                              <a:miter lim="800000"/>
                              <a:headEnd/>
                              <a:tailEnd/>
                            </a:ln>
                          </wps:spPr>
                          <wps:bodyPr rot="0" vert="horz" wrap="square" lIns="91440" tIns="45720" rIns="91440" bIns="45720" anchor="t" anchorCtr="0" upright="1">
                            <a:noAutofit/>
                          </wps:bodyPr>
                        </wps:wsp>
                        <wps:wsp>
                          <wps:cNvPr id="59405" name="Rectangle 238"/>
                          <wps:cNvSpPr>
                            <a:spLocks noChangeArrowheads="1"/>
                          </wps:cNvSpPr>
                          <wps:spPr bwMode="auto">
                            <a:xfrm flipH="1">
                              <a:off x="5280" y="13847"/>
                              <a:ext cx="180" cy="360"/>
                            </a:xfrm>
                            <a:prstGeom prst="rect">
                              <a:avLst/>
                            </a:prstGeom>
                            <a:solidFill>
                              <a:srgbClr val="FFFFFF"/>
                            </a:solidFill>
                            <a:ln w="19050">
                              <a:solidFill>
                                <a:srgbClr val="000000"/>
                              </a:solidFill>
                              <a:miter lim="800000"/>
                              <a:headEnd/>
                              <a:tailEnd/>
                            </a:ln>
                          </wps:spPr>
                          <wps:bodyPr rot="0" vert="horz" wrap="square" lIns="91440" tIns="45720" rIns="91440" bIns="45720" anchor="t" anchorCtr="0" upright="1">
                            <a:noAutofit/>
                          </wps:bodyPr>
                        </wps:wsp>
                        <wpg:grpSp>
                          <wpg:cNvPr id="59406" name="Group 239"/>
                          <wpg:cNvGrpSpPr>
                            <a:grpSpLocks/>
                          </wpg:cNvGrpSpPr>
                          <wpg:grpSpPr bwMode="auto">
                            <a:xfrm>
                              <a:off x="4905" y="14372"/>
                              <a:ext cx="360" cy="540"/>
                              <a:chOff x="3495" y="4500"/>
                              <a:chExt cx="540" cy="495"/>
                            </a:xfrm>
                          </wpg:grpSpPr>
                          <wps:wsp>
                            <wps:cNvPr id="59407" name="Line 240"/>
                            <wps:cNvCnPr/>
                            <wps:spPr bwMode="auto">
                              <a:xfrm>
                                <a:off x="3780" y="4500"/>
                                <a:ext cx="0" cy="36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59408" name="Line 241"/>
                            <wps:cNvCnPr/>
                            <wps:spPr bwMode="auto">
                              <a:xfrm>
                                <a:off x="3495" y="4860"/>
                                <a:ext cx="540"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59409" name="Line 242"/>
                            <wps:cNvCnPr/>
                            <wps:spPr bwMode="auto">
                              <a:xfrm>
                                <a:off x="3585" y="4920"/>
                                <a:ext cx="360"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59410" name="Line 243"/>
                            <wps:cNvCnPr/>
                            <wps:spPr bwMode="auto">
                              <a:xfrm>
                                <a:off x="3660" y="4995"/>
                                <a:ext cx="180"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g:grpSp>
                        <wps:wsp>
                          <wps:cNvPr id="59411" name="Line 244"/>
                          <wps:cNvCnPr/>
                          <wps:spPr bwMode="auto">
                            <a:xfrm>
                              <a:off x="5100" y="14387"/>
                              <a:ext cx="180"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59412" name="Text Box 245"/>
                          <wps:cNvSpPr txBox="1">
                            <a:spLocks noChangeArrowheads="1"/>
                          </wps:cNvSpPr>
                          <wps:spPr bwMode="auto">
                            <a:xfrm>
                              <a:off x="5160" y="14192"/>
                              <a:ext cx="360" cy="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37046" w:rsidRPr="00CE6270" w:rsidRDefault="00837046" w:rsidP="00EB7E64">
                                <w:pPr>
                                  <w:rPr>
                                    <w:rFonts w:ascii="VNI-Times" w:hAnsi="VNI-Times"/>
                                    <w:b/>
                                  </w:rPr>
                                </w:pPr>
                                <w:r>
                                  <w:rPr>
                                    <w:rFonts w:ascii="VNI-Times" w:hAnsi="VNI-Times"/>
                                    <w:b/>
                                  </w:rPr>
                                  <w:t xml:space="preserve">G </w:t>
                                </w:r>
                              </w:p>
                            </w:txbxContent>
                          </wps:txbx>
                          <wps:bodyPr rot="0" vert="horz" wrap="square" lIns="91440" tIns="45720" rIns="91440" bIns="45720" anchor="t" anchorCtr="0" upright="1">
                            <a:noAutofit/>
                          </wps:bodyPr>
                        </wps:wsp>
                        <wps:wsp>
                          <wps:cNvPr id="59413" name="Text Box 246"/>
                          <wps:cNvSpPr txBox="1">
                            <a:spLocks noChangeArrowheads="1"/>
                          </wps:cNvSpPr>
                          <wps:spPr bwMode="auto">
                            <a:xfrm>
                              <a:off x="4740" y="12362"/>
                              <a:ext cx="108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37046" w:rsidRPr="00CE6270" w:rsidRDefault="00837046" w:rsidP="00EB7E64">
                                <w:pPr>
                                  <w:rPr>
                                    <w:rFonts w:ascii="VNI-Times" w:hAnsi="VNI-Times"/>
                                    <w:sz w:val="22"/>
                                    <w:szCs w:val="22"/>
                                  </w:rPr>
                                </w:pPr>
                                <w:r>
                                  <w:rPr>
                                    <w:rFonts w:ascii="VNI-Times" w:hAnsi="VNI-Times"/>
                                    <w:sz w:val="22"/>
                                    <w:szCs w:val="22"/>
                                  </w:rPr>
                                  <w:t>Ñoâminoâ</w:t>
                                </w:r>
                              </w:p>
                            </w:txbxContent>
                          </wps:txbx>
                          <wps:bodyPr rot="0" vert="horz" wrap="square" lIns="91440" tIns="45720" rIns="91440" bIns="45720" anchor="t" anchorCtr="0" upright="1">
                            <a:noAutofit/>
                          </wps:bodyPr>
                        </wps:wsp>
                        <wpg:grpSp>
                          <wpg:cNvPr id="59414" name="Group 247"/>
                          <wpg:cNvGrpSpPr>
                            <a:grpSpLocks/>
                          </wpg:cNvGrpSpPr>
                          <wpg:grpSpPr bwMode="auto">
                            <a:xfrm>
                              <a:off x="2655" y="12812"/>
                              <a:ext cx="2610" cy="720"/>
                              <a:chOff x="540" y="12090"/>
                              <a:chExt cx="2610" cy="720"/>
                            </a:xfrm>
                          </wpg:grpSpPr>
                          <wps:wsp>
                            <wps:cNvPr id="122880" name="Freeform 248"/>
                            <wps:cNvSpPr>
                              <a:spLocks/>
                            </wps:cNvSpPr>
                            <wps:spPr bwMode="auto">
                              <a:xfrm>
                                <a:off x="2055" y="12090"/>
                                <a:ext cx="180" cy="720"/>
                              </a:xfrm>
                              <a:custGeom>
                                <a:avLst/>
                                <a:gdLst>
                                  <a:gd name="T0" fmla="*/ 180 w 180"/>
                                  <a:gd name="T1" fmla="*/ 0 h 720"/>
                                  <a:gd name="T2" fmla="*/ 0 w 180"/>
                                  <a:gd name="T3" fmla="*/ 180 h 720"/>
                                  <a:gd name="T4" fmla="*/ 180 w 180"/>
                                  <a:gd name="T5" fmla="*/ 540 h 720"/>
                                  <a:gd name="T6" fmla="*/ 0 w 180"/>
                                  <a:gd name="T7" fmla="*/ 720 h 720"/>
                                </a:gdLst>
                                <a:ahLst/>
                                <a:cxnLst>
                                  <a:cxn ang="0">
                                    <a:pos x="T0" y="T1"/>
                                  </a:cxn>
                                  <a:cxn ang="0">
                                    <a:pos x="T2" y="T3"/>
                                  </a:cxn>
                                  <a:cxn ang="0">
                                    <a:pos x="T4" y="T5"/>
                                  </a:cxn>
                                  <a:cxn ang="0">
                                    <a:pos x="T6" y="T7"/>
                                  </a:cxn>
                                </a:cxnLst>
                                <a:rect l="0" t="0" r="r" b="b"/>
                                <a:pathLst>
                                  <a:path w="180" h="720">
                                    <a:moveTo>
                                      <a:pt x="180" y="0"/>
                                    </a:moveTo>
                                    <a:cubicBezTo>
                                      <a:pt x="90" y="45"/>
                                      <a:pt x="0" y="90"/>
                                      <a:pt x="0" y="180"/>
                                    </a:cubicBezTo>
                                    <a:cubicBezTo>
                                      <a:pt x="0" y="270"/>
                                      <a:pt x="180" y="450"/>
                                      <a:pt x="180" y="540"/>
                                    </a:cubicBezTo>
                                    <a:cubicBezTo>
                                      <a:pt x="180" y="630"/>
                                      <a:pt x="30" y="690"/>
                                      <a:pt x="0" y="720"/>
                                    </a:cubicBezTo>
                                  </a:path>
                                </a:pathLst>
                              </a:custGeom>
                              <a:noFill/>
                              <a:ln w="19050" cmpd="sng">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2881" name="Line 249"/>
                            <wps:cNvCnPr/>
                            <wps:spPr bwMode="auto">
                              <a:xfrm>
                                <a:off x="2070" y="12285"/>
                                <a:ext cx="1080" cy="0"/>
                              </a:xfrm>
                              <a:prstGeom prst="line">
                                <a:avLst/>
                              </a:prstGeom>
                              <a:noFill/>
                              <a:ln w="19050">
                                <a:solidFill>
                                  <a:srgbClr val="000000"/>
                                </a:solidFill>
                                <a:prstDash val="sysDot"/>
                                <a:round/>
                                <a:headEnd/>
                                <a:tailEnd type="triangle" w="med" len="med"/>
                              </a:ln>
                              <a:extLst>
                                <a:ext uri="{909E8E84-426E-40DD-AFC4-6F175D3DCCD1}">
                                  <a14:hiddenFill xmlns:a14="http://schemas.microsoft.com/office/drawing/2010/main">
                                    <a:noFill/>
                                  </a14:hiddenFill>
                                </a:ext>
                              </a:extLst>
                            </wps:spPr>
                            <wps:bodyPr/>
                          </wps:wsp>
                          <wps:wsp>
                            <wps:cNvPr id="122882" name="Line 250"/>
                            <wps:cNvCnPr/>
                            <wps:spPr bwMode="auto">
                              <a:xfrm>
                                <a:off x="2250" y="12615"/>
                                <a:ext cx="900" cy="0"/>
                              </a:xfrm>
                              <a:prstGeom prst="line">
                                <a:avLst/>
                              </a:prstGeom>
                              <a:noFill/>
                              <a:ln w="19050">
                                <a:solidFill>
                                  <a:srgbClr val="000000"/>
                                </a:solidFill>
                                <a:prstDash val="sysDot"/>
                                <a:round/>
                                <a:headEnd/>
                                <a:tailEnd type="triangle" w="med" len="med"/>
                              </a:ln>
                              <a:extLst>
                                <a:ext uri="{909E8E84-426E-40DD-AFC4-6F175D3DCCD1}">
                                  <a14:hiddenFill xmlns:a14="http://schemas.microsoft.com/office/drawing/2010/main">
                                    <a:noFill/>
                                  </a14:hiddenFill>
                                </a:ext>
                              </a:extLst>
                            </wps:spPr>
                            <wps:bodyPr/>
                          </wps:wsp>
                          <wps:wsp>
                            <wps:cNvPr id="122883" name="Text Box 251"/>
                            <wps:cNvSpPr txBox="1">
                              <a:spLocks noChangeArrowheads="1"/>
                            </wps:cNvSpPr>
                            <wps:spPr bwMode="auto">
                              <a:xfrm>
                                <a:off x="540" y="12090"/>
                                <a:ext cx="1800" cy="7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37046" w:rsidRPr="00CE6270" w:rsidRDefault="00837046" w:rsidP="00EB7E64">
                                  <w:pPr>
                                    <w:rPr>
                                      <w:rFonts w:ascii="VNI-Times" w:hAnsi="VNI-Times"/>
                                      <w:sz w:val="22"/>
                                      <w:szCs w:val="22"/>
                                    </w:rPr>
                                  </w:pPr>
                                  <w:r>
                                    <w:rPr>
                                      <w:rFonts w:ascii="VNI-Times" w:hAnsi="VNI-Times"/>
                                      <w:sz w:val="22"/>
                                      <w:szCs w:val="22"/>
                                    </w:rPr>
                                    <w:t>Töø bor maïch khoái trong ñeán</w:t>
                                  </w:r>
                                </w:p>
                              </w:txbxContent>
                            </wps:txbx>
                            <wps:bodyPr rot="0" vert="horz" wrap="square" lIns="91440" tIns="45720" rIns="91440" bIns="45720" anchor="t" anchorCtr="0" upright="1">
                              <a:noAutofit/>
                            </wps:bodyPr>
                          </wps:wsp>
                        </wpg:grpSp>
                        <wpg:grpSp>
                          <wpg:cNvPr id="122884" name="Group 252"/>
                          <wpg:cNvGrpSpPr>
                            <a:grpSpLocks/>
                          </wpg:cNvGrpSpPr>
                          <wpg:grpSpPr bwMode="auto">
                            <a:xfrm>
                              <a:off x="6795" y="13353"/>
                              <a:ext cx="929" cy="778"/>
                              <a:chOff x="3420" y="5580"/>
                              <a:chExt cx="1080" cy="778"/>
                            </a:xfrm>
                          </wpg:grpSpPr>
                          <wps:wsp>
                            <wps:cNvPr id="122886" name="Rectangle 253"/>
                            <wps:cNvSpPr>
                              <a:spLocks noChangeArrowheads="1"/>
                            </wps:cNvSpPr>
                            <wps:spPr bwMode="auto">
                              <a:xfrm>
                                <a:off x="3420" y="5666"/>
                                <a:ext cx="1080" cy="613"/>
                              </a:xfrm>
                              <a:prstGeom prst="rect">
                                <a:avLst/>
                              </a:prstGeom>
                              <a:solidFill>
                                <a:srgbClr val="FFFFFF"/>
                              </a:solidFill>
                              <a:ln w="19050">
                                <a:solidFill>
                                  <a:srgbClr val="000000"/>
                                </a:solidFill>
                                <a:miter lim="800000"/>
                                <a:headEnd/>
                                <a:tailEnd/>
                              </a:ln>
                            </wps:spPr>
                            <wps:bodyPr rot="0" vert="horz" wrap="square" lIns="91440" tIns="45720" rIns="91440" bIns="45720" anchor="t" anchorCtr="0" upright="1">
                              <a:noAutofit/>
                            </wps:bodyPr>
                          </wps:wsp>
                          <wpg:grpSp>
                            <wpg:cNvPr id="122887" name="Group 254"/>
                            <wpg:cNvGrpSpPr>
                              <a:grpSpLocks/>
                            </wpg:cNvGrpSpPr>
                            <wpg:grpSpPr bwMode="auto">
                              <a:xfrm rot="14523587">
                                <a:off x="3363" y="5876"/>
                                <a:ext cx="377" cy="191"/>
                                <a:chOff x="6090" y="7523"/>
                                <a:chExt cx="1410" cy="900"/>
                              </a:xfrm>
                            </wpg:grpSpPr>
                            <wps:wsp>
                              <wps:cNvPr id="122888" name="Freeform 255"/>
                              <wps:cNvSpPr>
                                <a:spLocks/>
                              </wps:cNvSpPr>
                              <wps:spPr bwMode="auto">
                                <a:xfrm rot="12523862">
                                  <a:off x="6191" y="7909"/>
                                  <a:ext cx="1140" cy="255"/>
                                </a:xfrm>
                                <a:custGeom>
                                  <a:avLst/>
                                  <a:gdLst>
                                    <a:gd name="T0" fmla="*/ 0 w 2565"/>
                                    <a:gd name="T1" fmla="*/ 360 h 420"/>
                                    <a:gd name="T2" fmla="*/ 342 w 2565"/>
                                    <a:gd name="T3" fmla="*/ 0 h 420"/>
                                    <a:gd name="T4" fmla="*/ 570 w 2565"/>
                                    <a:gd name="T5" fmla="*/ 360 h 420"/>
                                    <a:gd name="T6" fmla="*/ 399 w 2565"/>
                                    <a:gd name="T7" fmla="*/ 360 h 420"/>
                                    <a:gd name="T8" fmla="*/ 798 w 2565"/>
                                    <a:gd name="T9" fmla="*/ 0 h 420"/>
                                    <a:gd name="T10" fmla="*/ 1083 w 2565"/>
                                    <a:gd name="T11" fmla="*/ 360 h 420"/>
                                    <a:gd name="T12" fmla="*/ 912 w 2565"/>
                                    <a:gd name="T13" fmla="*/ 360 h 420"/>
                                    <a:gd name="T14" fmla="*/ 1254 w 2565"/>
                                    <a:gd name="T15" fmla="*/ 0 h 420"/>
                                    <a:gd name="T16" fmla="*/ 1596 w 2565"/>
                                    <a:gd name="T17" fmla="*/ 360 h 420"/>
                                    <a:gd name="T18" fmla="*/ 1368 w 2565"/>
                                    <a:gd name="T19" fmla="*/ 360 h 420"/>
                                    <a:gd name="T20" fmla="*/ 1767 w 2565"/>
                                    <a:gd name="T21" fmla="*/ 0 h 420"/>
                                    <a:gd name="T22" fmla="*/ 2052 w 2565"/>
                                    <a:gd name="T23" fmla="*/ 360 h 420"/>
                                    <a:gd name="T24" fmla="*/ 1881 w 2565"/>
                                    <a:gd name="T25" fmla="*/ 360 h 420"/>
                                    <a:gd name="T26" fmla="*/ 2280 w 2565"/>
                                    <a:gd name="T27" fmla="*/ 0 h 420"/>
                                    <a:gd name="T28" fmla="*/ 2565 w 2565"/>
                                    <a:gd name="T29" fmla="*/ 360 h 42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Lst>
                                  <a:rect l="0" t="0" r="r" b="b"/>
                                  <a:pathLst>
                                    <a:path w="2565" h="420">
                                      <a:moveTo>
                                        <a:pt x="0" y="360"/>
                                      </a:moveTo>
                                      <a:cubicBezTo>
                                        <a:pt x="123" y="180"/>
                                        <a:pt x="247" y="0"/>
                                        <a:pt x="342" y="0"/>
                                      </a:cubicBezTo>
                                      <a:cubicBezTo>
                                        <a:pt x="437" y="0"/>
                                        <a:pt x="560" y="300"/>
                                        <a:pt x="570" y="360"/>
                                      </a:cubicBezTo>
                                      <a:cubicBezTo>
                                        <a:pt x="580" y="420"/>
                                        <a:pt x="361" y="420"/>
                                        <a:pt x="399" y="360"/>
                                      </a:cubicBezTo>
                                      <a:cubicBezTo>
                                        <a:pt x="437" y="300"/>
                                        <a:pt x="684" y="0"/>
                                        <a:pt x="798" y="0"/>
                                      </a:cubicBezTo>
                                      <a:cubicBezTo>
                                        <a:pt x="912" y="0"/>
                                        <a:pt x="1064" y="300"/>
                                        <a:pt x="1083" y="360"/>
                                      </a:cubicBezTo>
                                      <a:cubicBezTo>
                                        <a:pt x="1102" y="420"/>
                                        <a:pt x="884" y="420"/>
                                        <a:pt x="912" y="360"/>
                                      </a:cubicBezTo>
                                      <a:cubicBezTo>
                                        <a:pt x="940" y="300"/>
                                        <a:pt x="1140" y="0"/>
                                        <a:pt x="1254" y="0"/>
                                      </a:cubicBezTo>
                                      <a:cubicBezTo>
                                        <a:pt x="1368" y="0"/>
                                        <a:pt x="1577" y="300"/>
                                        <a:pt x="1596" y="360"/>
                                      </a:cubicBezTo>
                                      <a:cubicBezTo>
                                        <a:pt x="1615" y="420"/>
                                        <a:pt x="1340" y="420"/>
                                        <a:pt x="1368" y="360"/>
                                      </a:cubicBezTo>
                                      <a:cubicBezTo>
                                        <a:pt x="1396" y="300"/>
                                        <a:pt x="1653" y="0"/>
                                        <a:pt x="1767" y="0"/>
                                      </a:cubicBezTo>
                                      <a:cubicBezTo>
                                        <a:pt x="1881" y="0"/>
                                        <a:pt x="2033" y="300"/>
                                        <a:pt x="2052" y="360"/>
                                      </a:cubicBezTo>
                                      <a:cubicBezTo>
                                        <a:pt x="2071" y="420"/>
                                        <a:pt x="1843" y="420"/>
                                        <a:pt x="1881" y="360"/>
                                      </a:cubicBezTo>
                                      <a:cubicBezTo>
                                        <a:pt x="1919" y="300"/>
                                        <a:pt x="2166" y="0"/>
                                        <a:pt x="2280" y="0"/>
                                      </a:cubicBezTo>
                                      <a:cubicBezTo>
                                        <a:pt x="2394" y="0"/>
                                        <a:pt x="2479" y="180"/>
                                        <a:pt x="2565" y="360"/>
                                      </a:cubicBezTo>
                                    </a:path>
                                  </a:pathLst>
                                </a:custGeom>
                                <a:noFill/>
                                <a:ln w="12700" cmpd="sng">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2889" name="Line 256"/>
                              <wps:cNvCnPr/>
                              <wps:spPr bwMode="auto">
                                <a:xfrm flipH="1" flipV="1">
                                  <a:off x="6090" y="7523"/>
                                  <a:ext cx="228" cy="18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122890" name="Line 257"/>
                              <wps:cNvCnPr/>
                              <wps:spPr bwMode="auto">
                                <a:xfrm flipH="1" flipV="1">
                                  <a:off x="7272" y="8243"/>
                                  <a:ext cx="228" cy="18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g:grpSp>
                          <wps:wsp>
                            <wps:cNvPr id="122891" name="Line 258"/>
                            <wps:cNvCnPr/>
                            <wps:spPr bwMode="auto">
                              <a:xfrm flipV="1">
                                <a:off x="3547" y="5666"/>
                                <a:ext cx="0" cy="95"/>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22892" name="Line 259"/>
                            <wps:cNvCnPr/>
                            <wps:spPr bwMode="auto">
                              <a:xfrm flipV="1">
                                <a:off x="3555" y="6185"/>
                                <a:ext cx="0" cy="94"/>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22893" name="Line 260"/>
                            <wps:cNvCnPr/>
                            <wps:spPr bwMode="auto">
                              <a:xfrm>
                                <a:off x="3769" y="5934"/>
                                <a:ext cx="127"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22894" name="Line 261"/>
                            <wps:cNvCnPr/>
                            <wps:spPr bwMode="auto">
                              <a:xfrm>
                                <a:off x="4294" y="5989"/>
                                <a:ext cx="127"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22895" name="Line 262"/>
                            <wps:cNvCnPr/>
                            <wps:spPr bwMode="auto">
                              <a:xfrm>
                                <a:off x="3769" y="5997"/>
                                <a:ext cx="127"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22896" name="Line 263"/>
                            <wps:cNvCnPr/>
                            <wps:spPr bwMode="auto">
                              <a:xfrm>
                                <a:off x="4024" y="5934"/>
                                <a:ext cx="127"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22897" name="Line 264"/>
                            <wps:cNvCnPr/>
                            <wps:spPr bwMode="auto">
                              <a:xfrm>
                                <a:off x="4024" y="5997"/>
                                <a:ext cx="127"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22898" name="Line 265"/>
                            <wps:cNvCnPr/>
                            <wps:spPr bwMode="auto">
                              <a:xfrm>
                                <a:off x="4294" y="5934"/>
                                <a:ext cx="127"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22899" name="Line 266"/>
                            <wps:cNvCnPr/>
                            <wps:spPr bwMode="auto">
                              <a:xfrm flipH="1">
                                <a:off x="3777" y="5997"/>
                                <a:ext cx="0" cy="282"/>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22900" name="Line 267"/>
                            <wps:cNvCnPr/>
                            <wps:spPr bwMode="auto">
                              <a:xfrm>
                                <a:off x="3777" y="5659"/>
                                <a:ext cx="0" cy="282"/>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22901" name="Line 268"/>
                            <wps:cNvCnPr/>
                            <wps:spPr bwMode="auto">
                              <a:xfrm>
                                <a:off x="4024" y="5659"/>
                                <a:ext cx="0" cy="282"/>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22902" name="Line 269"/>
                            <wps:cNvCnPr/>
                            <wps:spPr bwMode="auto">
                              <a:xfrm>
                                <a:off x="4031" y="6004"/>
                                <a:ext cx="0" cy="283"/>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22903" name="Line 270"/>
                            <wps:cNvCnPr/>
                            <wps:spPr bwMode="auto">
                              <a:xfrm>
                                <a:off x="4301" y="5659"/>
                                <a:ext cx="0" cy="282"/>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22904" name="Line 271"/>
                            <wps:cNvCnPr/>
                            <wps:spPr bwMode="auto">
                              <a:xfrm>
                                <a:off x="4301" y="5989"/>
                                <a:ext cx="0" cy="283"/>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22905" name="Line 272"/>
                            <wps:cNvCnPr/>
                            <wps:spPr bwMode="auto">
                              <a:xfrm>
                                <a:off x="4301" y="5580"/>
                                <a:ext cx="0" cy="94"/>
                              </a:xfrm>
                              <a:prstGeom prst="line">
                                <a:avLst/>
                              </a:prstGeom>
                              <a:noFill/>
                              <a:ln w="76200">
                                <a:solidFill>
                                  <a:srgbClr val="000000"/>
                                </a:solidFill>
                                <a:round/>
                                <a:headEnd/>
                                <a:tailEnd/>
                              </a:ln>
                              <a:extLst>
                                <a:ext uri="{909E8E84-426E-40DD-AFC4-6F175D3DCCD1}">
                                  <a14:hiddenFill xmlns:a14="http://schemas.microsoft.com/office/drawing/2010/main">
                                    <a:noFill/>
                                  </a14:hiddenFill>
                                </a:ext>
                              </a:extLst>
                            </wps:spPr>
                            <wps:bodyPr/>
                          </wps:wsp>
                          <wps:wsp>
                            <wps:cNvPr id="122906" name="Line 273"/>
                            <wps:cNvCnPr/>
                            <wps:spPr bwMode="auto">
                              <a:xfrm>
                                <a:off x="4024" y="5580"/>
                                <a:ext cx="0" cy="94"/>
                              </a:xfrm>
                              <a:prstGeom prst="line">
                                <a:avLst/>
                              </a:prstGeom>
                              <a:noFill/>
                              <a:ln w="76200">
                                <a:solidFill>
                                  <a:srgbClr val="000000"/>
                                </a:solidFill>
                                <a:round/>
                                <a:headEnd/>
                                <a:tailEnd/>
                              </a:ln>
                              <a:extLst>
                                <a:ext uri="{909E8E84-426E-40DD-AFC4-6F175D3DCCD1}">
                                  <a14:hiddenFill xmlns:a14="http://schemas.microsoft.com/office/drawing/2010/main">
                                    <a:noFill/>
                                  </a14:hiddenFill>
                                </a:ext>
                              </a:extLst>
                            </wps:spPr>
                            <wps:bodyPr/>
                          </wps:wsp>
                          <wps:wsp>
                            <wps:cNvPr id="122907" name="Line 274"/>
                            <wps:cNvCnPr/>
                            <wps:spPr bwMode="auto">
                              <a:xfrm>
                                <a:off x="3777" y="5580"/>
                                <a:ext cx="0" cy="94"/>
                              </a:xfrm>
                              <a:prstGeom prst="line">
                                <a:avLst/>
                              </a:prstGeom>
                              <a:noFill/>
                              <a:ln w="76200">
                                <a:solidFill>
                                  <a:srgbClr val="000000"/>
                                </a:solidFill>
                                <a:round/>
                                <a:headEnd/>
                                <a:tailEnd/>
                              </a:ln>
                              <a:extLst>
                                <a:ext uri="{909E8E84-426E-40DD-AFC4-6F175D3DCCD1}">
                                  <a14:hiddenFill xmlns:a14="http://schemas.microsoft.com/office/drawing/2010/main">
                                    <a:noFill/>
                                  </a14:hiddenFill>
                                </a:ext>
                              </a:extLst>
                            </wps:spPr>
                            <wps:bodyPr/>
                          </wps:wsp>
                          <wps:wsp>
                            <wps:cNvPr id="122908" name="Line 275"/>
                            <wps:cNvCnPr/>
                            <wps:spPr bwMode="auto">
                              <a:xfrm>
                                <a:off x="3547" y="5580"/>
                                <a:ext cx="0" cy="94"/>
                              </a:xfrm>
                              <a:prstGeom prst="line">
                                <a:avLst/>
                              </a:prstGeom>
                              <a:noFill/>
                              <a:ln w="76200">
                                <a:solidFill>
                                  <a:srgbClr val="000000"/>
                                </a:solidFill>
                                <a:round/>
                                <a:headEnd/>
                                <a:tailEnd/>
                              </a:ln>
                              <a:extLst>
                                <a:ext uri="{909E8E84-426E-40DD-AFC4-6F175D3DCCD1}">
                                  <a14:hiddenFill xmlns:a14="http://schemas.microsoft.com/office/drawing/2010/main">
                                    <a:noFill/>
                                  </a14:hiddenFill>
                                </a:ext>
                              </a:extLst>
                            </wps:spPr>
                            <wps:bodyPr/>
                          </wps:wsp>
                          <wps:wsp>
                            <wps:cNvPr id="122909" name="Line 276"/>
                            <wps:cNvCnPr/>
                            <wps:spPr bwMode="auto">
                              <a:xfrm>
                                <a:off x="3555" y="6264"/>
                                <a:ext cx="0" cy="94"/>
                              </a:xfrm>
                              <a:prstGeom prst="line">
                                <a:avLst/>
                              </a:prstGeom>
                              <a:noFill/>
                              <a:ln w="76200">
                                <a:solidFill>
                                  <a:srgbClr val="000000"/>
                                </a:solidFill>
                                <a:round/>
                                <a:headEnd/>
                                <a:tailEnd/>
                              </a:ln>
                              <a:extLst>
                                <a:ext uri="{909E8E84-426E-40DD-AFC4-6F175D3DCCD1}">
                                  <a14:hiddenFill xmlns:a14="http://schemas.microsoft.com/office/drawing/2010/main">
                                    <a:noFill/>
                                  </a14:hiddenFill>
                                </a:ext>
                              </a:extLst>
                            </wps:spPr>
                            <wps:bodyPr/>
                          </wps:wsp>
                          <wps:wsp>
                            <wps:cNvPr id="122910" name="Line 277"/>
                            <wps:cNvCnPr/>
                            <wps:spPr bwMode="auto">
                              <a:xfrm flipV="1">
                                <a:off x="3777" y="6264"/>
                                <a:ext cx="0" cy="94"/>
                              </a:xfrm>
                              <a:prstGeom prst="line">
                                <a:avLst/>
                              </a:prstGeom>
                              <a:noFill/>
                              <a:ln w="76200">
                                <a:solidFill>
                                  <a:srgbClr val="000000"/>
                                </a:solidFill>
                                <a:round/>
                                <a:headEnd/>
                                <a:tailEnd/>
                              </a:ln>
                              <a:extLst>
                                <a:ext uri="{909E8E84-426E-40DD-AFC4-6F175D3DCCD1}">
                                  <a14:hiddenFill xmlns:a14="http://schemas.microsoft.com/office/drawing/2010/main">
                                    <a:noFill/>
                                  </a14:hiddenFill>
                                </a:ext>
                              </a:extLst>
                            </wps:spPr>
                            <wps:bodyPr/>
                          </wps:wsp>
                          <wps:wsp>
                            <wps:cNvPr id="122911" name="Line 278"/>
                            <wps:cNvCnPr/>
                            <wps:spPr bwMode="auto">
                              <a:xfrm>
                                <a:off x="4031" y="6264"/>
                                <a:ext cx="0" cy="94"/>
                              </a:xfrm>
                              <a:prstGeom prst="line">
                                <a:avLst/>
                              </a:prstGeom>
                              <a:noFill/>
                              <a:ln w="76200">
                                <a:solidFill>
                                  <a:srgbClr val="000000"/>
                                </a:solidFill>
                                <a:round/>
                                <a:headEnd/>
                                <a:tailEnd/>
                              </a:ln>
                              <a:extLst>
                                <a:ext uri="{909E8E84-426E-40DD-AFC4-6F175D3DCCD1}">
                                  <a14:hiddenFill xmlns:a14="http://schemas.microsoft.com/office/drawing/2010/main">
                                    <a:noFill/>
                                  </a14:hiddenFill>
                                </a:ext>
                              </a:extLst>
                            </wps:spPr>
                            <wps:bodyPr/>
                          </wps:wsp>
                          <wps:wsp>
                            <wps:cNvPr id="70656" name="Line 279"/>
                            <wps:cNvCnPr/>
                            <wps:spPr bwMode="auto">
                              <a:xfrm>
                                <a:off x="4301" y="6264"/>
                                <a:ext cx="0" cy="94"/>
                              </a:xfrm>
                              <a:prstGeom prst="line">
                                <a:avLst/>
                              </a:prstGeom>
                              <a:noFill/>
                              <a:ln w="76200">
                                <a:solidFill>
                                  <a:srgbClr val="000000"/>
                                </a:solidFill>
                                <a:round/>
                                <a:headEnd/>
                                <a:tailEnd/>
                              </a:ln>
                              <a:extLst>
                                <a:ext uri="{909E8E84-426E-40DD-AFC4-6F175D3DCCD1}">
                                  <a14:hiddenFill xmlns:a14="http://schemas.microsoft.com/office/drawing/2010/main">
                                    <a:noFill/>
                                  </a14:hiddenFill>
                                </a:ext>
                              </a:extLst>
                            </wps:spPr>
                            <wps:bodyPr/>
                          </wps:wsp>
                        </wpg:grpSp>
                        <wps:wsp>
                          <wps:cNvPr id="70657" name="Rectangle 280"/>
                          <wps:cNvSpPr>
                            <a:spLocks noChangeArrowheads="1"/>
                          </wps:cNvSpPr>
                          <wps:spPr bwMode="auto">
                            <a:xfrm flipH="1">
                              <a:off x="5280" y="13127"/>
                              <a:ext cx="180" cy="360"/>
                            </a:xfrm>
                            <a:prstGeom prst="rect">
                              <a:avLst/>
                            </a:prstGeom>
                            <a:solidFill>
                              <a:srgbClr val="FFFFFF"/>
                            </a:solidFill>
                            <a:ln w="19050">
                              <a:solidFill>
                                <a:srgbClr val="000000"/>
                              </a:solidFill>
                              <a:miter lim="800000"/>
                              <a:headEnd/>
                              <a:tailEnd/>
                            </a:ln>
                          </wps:spPr>
                          <wps:bodyPr rot="0" vert="horz" wrap="square" lIns="91440" tIns="45720" rIns="91440" bIns="45720" anchor="t" anchorCtr="0" upright="1">
                            <a:noAutofit/>
                          </wps:bodyPr>
                        </wps:wsp>
                        <wps:wsp>
                          <wps:cNvPr id="70659" name="Rectangle 281"/>
                          <wps:cNvSpPr>
                            <a:spLocks noChangeArrowheads="1"/>
                          </wps:cNvSpPr>
                          <wps:spPr bwMode="auto">
                            <a:xfrm flipH="1">
                              <a:off x="5280" y="12812"/>
                              <a:ext cx="180" cy="360"/>
                            </a:xfrm>
                            <a:prstGeom prst="rect">
                              <a:avLst/>
                            </a:prstGeom>
                            <a:solidFill>
                              <a:srgbClr val="FFFFFF"/>
                            </a:solidFill>
                            <a:ln w="19050">
                              <a:solidFill>
                                <a:srgbClr val="000000"/>
                              </a:solidFill>
                              <a:miter lim="800000"/>
                              <a:headEnd/>
                              <a:tailEnd/>
                            </a:ln>
                          </wps:spPr>
                          <wps:bodyPr rot="0" vert="horz" wrap="square" lIns="91440" tIns="45720" rIns="91440" bIns="45720" anchor="t" anchorCtr="0" upright="1">
                            <a:noAutofit/>
                          </wps:bodyPr>
                        </wps:wsp>
                        <wps:wsp>
                          <wps:cNvPr id="70660" name="Line 282"/>
                          <wps:cNvCnPr/>
                          <wps:spPr bwMode="auto">
                            <a:xfrm>
                              <a:off x="7995" y="12977"/>
                              <a:ext cx="360" cy="0"/>
                            </a:xfrm>
                            <a:prstGeom prst="line">
                              <a:avLst/>
                            </a:prstGeom>
                            <a:noFill/>
                            <a:ln w="19050">
                              <a:solidFill>
                                <a:srgbClr val="000000"/>
                              </a:solidFill>
                              <a:round/>
                              <a:headEnd type="oval" w="med" len="med"/>
                              <a:tailEnd type="oval" w="med" len="med"/>
                            </a:ln>
                            <a:extLst>
                              <a:ext uri="{909E8E84-426E-40DD-AFC4-6F175D3DCCD1}">
                                <a14:hiddenFill xmlns:a14="http://schemas.microsoft.com/office/drawing/2010/main">
                                  <a:noFill/>
                                </a14:hiddenFill>
                              </a:ext>
                            </a:extLst>
                          </wps:spPr>
                          <wps:bodyPr/>
                        </wps:wsp>
                        <wps:wsp>
                          <wps:cNvPr id="70661" name="Line 283"/>
                          <wps:cNvCnPr/>
                          <wps:spPr bwMode="auto">
                            <a:xfrm>
                              <a:off x="7305" y="12977"/>
                              <a:ext cx="360" cy="0"/>
                            </a:xfrm>
                            <a:prstGeom prst="line">
                              <a:avLst/>
                            </a:prstGeom>
                            <a:noFill/>
                            <a:ln w="19050">
                              <a:solidFill>
                                <a:srgbClr val="000000"/>
                              </a:solidFill>
                              <a:round/>
                              <a:headEnd/>
                              <a:tailEnd type="oval" w="med" len="med"/>
                            </a:ln>
                            <a:extLst>
                              <a:ext uri="{909E8E84-426E-40DD-AFC4-6F175D3DCCD1}">
                                <a14:hiddenFill xmlns:a14="http://schemas.microsoft.com/office/drawing/2010/main">
                                  <a:noFill/>
                                </a14:hiddenFill>
                              </a:ext>
                            </a:extLst>
                          </wps:spPr>
                          <wps:bodyPr/>
                        </wps:wsp>
                        <wps:wsp>
                          <wps:cNvPr id="70664" name="Line 284"/>
                          <wps:cNvCnPr/>
                          <wps:spPr bwMode="auto">
                            <a:xfrm>
                              <a:off x="7320" y="12992"/>
                              <a:ext cx="0" cy="36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70666" name="Line 285"/>
                          <wps:cNvCnPr/>
                          <wps:spPr bwMode="auto">
                            <a:xfrm>
                              <a:off x="8160" y="14552"/>
                              <a:ext cx="360" cy="0"/>
                            </a:xfrm>
                            <a:prstGeom prst="line">
                              <a:avLst/>
                            </a:prstGeom>
                            <a:noFill/>
                            <a:ln w="19050">
                              <a:solidFill>
                                <a:srgbClr val="000000"/>
                              </a:solidFill>
                              <a:round/>
                              <a:headEnd/>
                              <a:tailEnd type="oval" w="med" len="med"/>
                            </a:ln>
                            <a:extLst>
                              <a:ext uri="{909E8E84-426E-40DD-AFC4-6F175D3DCCD1}">
                                <a14:hiddenFill xmlns:a14="http://schemas.microsoft.com/office/drawing/2010/main">
                                  <a:noFill/>
                                </a14:hiddenFill>
                              </a:ext>
                            </a:extLst>
                          </wps:spPr>
                          <wps:bodyPr/>
                        </wps:wsp>
                        <wps:wsp>
                          <wps:cNvPr id="70667" name="Line 286"/>
                          <wps:cNvCnPr/>
                          <wps:spPr bwMode="auto">
                            <a:xfrm>
                              <a:off x="7575" y="13247"/>
                              <a:ext cx="540"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70668" name="Line 287"/>
                          <wps:cNvCnPr/>
                          <wps:spPr bwMode="auto">
                            <a:xfrm>
                              <a:off x="7560" y="13232"/>
                              <a:ext cx="0" cy="18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70669" name="Line 288"/>
                          <wps:cNvCnPr/>
                          <wps:spPr bwMode="auto">
                            <a:xfrm>
                              <a:off x="8160" y="13307"/>
                              <a:ext cx="0" cy="126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70670" name="Line 289"/>
                          <wps:cNvCnPr/>
                          <wps:spPr bwMode="auto">
                            <a:xfrm>
                              <a:off x="8160" y="13247"/>
                              <a:ext cx="0" cy="18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70671" name="Line 290"/>
                          <wps:cNvCnPr/>
                          <wps:spPr bwMode="auto">
                            <a:xfrm>
                              <a:off x="7995" y="13247"/>
                              <a:ext cx="180"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70672" name="Oval 291"/>
                          <wps:cNvSpPr>
                            <a:spLocks noChangeArrowheads="1"/>
                          </wps:cNvSpPr>
                          <wps:spPr bwMode="auto">
                            <a:xfrm>
                              <a:off x="6240" y="12782"/>
                              <a:ext cx="405" cy="360"/>
                            </a:xfrm>
                            <a:prstGeom prst="ellipse">
                              <a:avLst/>
                            </a:prstGeom>
                            <a:solidFill>
                              <a:srgbClr val="FFFFFF"/>
                            </a:solidFill>
                            <a:ln w="19050">
                              <a:solidFill>
                                <a:srgbClr val="000000"/>
                              </a:solidFill>
                              <a:round/>
                              <a:headEnd/>
                              <a:tailEnd/>
                            </a:ln>
                          </wps:spPr>
                          <wps:bodyPr rot="0" vert="horz" wrap="square" lIns="91440" tIns="45720" rIns="91440" bIns="45720" anchor="t" anchorCtr="0" upright="1">
                            <a:noAutofit/>
                          </wps:bodyPr>
                        </wps:wsp>
                        <wps:wsp>
                          <wps:cNvPr id="70673" name="Line 292"/>
                          <wps:cNvCnPr/>
                          <wps:spPr bwMode="auto">
                            <a:xfrm flipH="1">
                              <a:off x="6555" y="13007"/>
                              <a:ext cx="360" cy="0"/>
                            </a:xfrm>
                            <a:prstGeom prst="line">
                              <a:avLst/>
                            </a:prstGeom>
                            <a:noFill/>
                            <a:ln w="19050">
                              <a:solidFill>
                                <a:srgbClr val="000000"/>
                              </a:solidFill>
                              <a:round/>
                              <a:headEnd/>
                              <a:tailEnd type="oval" w="med" len="med"/>
                            </a:ln>
                            <a:extLst>
                              <a:ext uri="{909E8E84-426E-40DD-AFC4-6F175D3DCCD1}">
                                <a14:hiddenFill xmlns:a14="http://schemas.microsoft.com/office/drawing/2010/main">
                                  <a:noFill/>
                                </a14:hiddenFill>
                              </a:ext>
                            </a:extLst>
                          </wps:spPr>
                          <wps:bodyPr/>
                        </wps:wsp>
                        <wps:wsp>
                          <wps:cNvPr id="70674" name="Line 293"/>
                          <wps:cNvCnPr/>
                          <wps:spPr bwMode="auto">
                            <a:xfrm>
                              <a:off x="6900" y="13007"/>
                              <a:ext cx="0" cy="36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70675" name="Line 294"/>
                          <wps:cNvCnPr/>
                          <wps:spPr bwMode="auto">
                            <a:xfrm>
                              <a:off x="5445" y="13007"/>
                              <a:ext cx="900" cy="0"/>
                            </a:xfrm>
                            <a:prstGeom prst="line">
                              <a:avLst/>
                            </a:prstGeom>
                            <a:noFill/>
                            <a:ln w="19050">
                              <a:solidFill>
                                <a:srgbClr val="000000"/>
                              </a:solidFill>
                              <a:round/>
                              <a:headEnd/>
                              <a:tailEnd type="oval" w="med" len="med"/>
                            </a:ln>
                            <a:extLst>
                              <a:ext uri="{909E8E84-426E-40DD-AFC4-6F175D3DCCD1}">
                                <a14:hiddenFill xmlns:a14="http://schemas.microsoft.com/office/drawing/2010/main">
                                  <a:noFill/>
                                </a14:hiddenFill>
                              </a:ext>
                            </a:extLst>
                          </wps:spPr>
                          <wps:bodyPr/>
                        </wps:wsp>
                        <wps:wsp>
                          <wps:cNvPr id="70676" name="Arc 295"/>
                          <wps:cNvSpPr>
                            <a:spLocks/>
                          </wps:cNvSpPr>
                          <wps:spPr bwMode="auto">
                            <a:xfrm flipH="1" flipV="1">
                              <a:off x="6345" y="12872"/>
                              <a:ext cx="187" cy="195"/>
                            </a:xfrm>
                            <a:custGeom>
                              <a:avLst/>
                              <a:gdLst>
                                <a:gd name="G0" fmla="+- 19357 0 0"/>
                                <a:gd name="G1" fmla="+- 0 0 0"/>
                                <a:gd name="G2" fmla="+- 21600 0 0"/>
                                <a:gd name="T0" fmla="*/ 38870 w 38870"/>
                                <a:gd name="T1" fmla="*/ 9262 h 21600"/>
                                <a:gd name="T2" fmla="*/ 0 w 38870"/>
                                <a:gd name="T3" fmla="*/ 9584 h 21600"/>
                                <a:gd name="T4" fmla="*/ 19357 w 38870"/>
                                <a:gd name="T5" fmla="*/ 0 h 21600"/>
                              </a:gdLst>
                              <a:ahLst/>
                              <a:cxnLst>
                                <a:cxn ang="0">
                                  <a:pos x="T0" y="T1"/>
                                </a:cxn>
                                <a:cxn ang="0">
                                  <a:pos x="T2" y="T3"/>
                                </a:cxn>
                                <a:cxn ang="0">
                                  <a:pos x="T4" y="T5"/>
                                </a:cxn>
                              </a:cxnLst>
                              <a:rect l="0" t="0" r="r" b="b"/>
                              <a:pathLst>
                                <a:path w="38870" h="21600" fill="none" extrusionOk="0">
                                  <a:moveTo>
                                    <a:pt x="38870" y="9262"/>
                                  </a:moveTo>
                                  <a:cubicBezTo>
                                    <a:pt x="35293" y="16797"/>
                                    <a:pt x="27698" y="21599"/>
                                    <a:pt x="19357" y="21600"/>
                                  </a:cubicBezTo>
                                  <a:cubicBezTo>
                                    <a:pt x="11145" y="21600"/>
                                    <a:pt x="3643" y="16943"/>
                                    <a:pt x="-1" y="9584"/>
                                  </a:cubicBezTo>
                                </a:path>
                                <a:path w="38870" h="21600" stroke="0" extrusionOk="0">
                                  <a:moveTo>
                                    <a:pt x="38870" y="9262"/>
                                  </a:moveTo>
                                  <a:cubicBezTo>
                                    <a:pt x="35293" y="16797"/>
                                    <a:pt x="27698" y="21599"/>
                                    <a:pt x="19357" y="21600"/>
                                  </a:cubicBezTo>
                                  <a:cubicBezTo>
                                    <a:pt x="11145" y="21600"/>
                                    <a:pt x="3643" y="16943"/>
                                    <a:pt x="-1" y="9584"/>
                                  </a:cubicBezTo>
                                  <a:lnTo>
                                    <a:pt x="19357" y="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0677" name="Line 296"/>
                          <wps:cNvCnPr/>
                          <wps:spPr bwMode="auto">
                            <a:xfrm>
                              <a:off x="5460" y="13337"/>
                              <a:ext cx="720"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70678" name="Line 297"/>
                          <wps:cNvCnPr/>
                          <wps:spPr bwMode="auto">
                            <a:xfrm>
                              <a:off x="6180" y="13322"/>
                              <a:ext cx="0" cy="90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70679" name="Line 298"/>
                          <wps:cNvCnPr/>
                          <wps:spPr bwMode="auto">
                            <a:xfrm>
                              <a:off x="6180" y="14207"/>
                              <a:ext cx="720"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70680" name="Line 299"/>
                          <wps:cNvCnPr/>
                          <wps:spPr bwMode="auto">
                            <a:xfrm>
                              <a:off x="6900" y="14042"/>
                              <a:ext cx="0" cy="18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70681" name="Line 300"/>
                          <wps:cNvCnPr/>
                          <wps:spPr bwMode="auto">
                            <a:xfrm>
                              <a:off x="5460" y="13667"/>
                              <a:ext cx="360"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70682" name="Line 301"/>
                          <wps:cNvCnPr/>
                          <wps:spPr bwMode="auto">
                            <a:xfrm>
                              <a:off x="5805" y="13667"/>
                              <a:ext cx="0" cy="72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70683" name="Line 302"/>
                          <wps:cNvCnPr/>
                          <wps:spPr bwMode="auto">
                            <a:xfrm>
                              <a:off x="5790" y="14387"/>
                              <a:ext cx="1440"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70684" name="Line 303"/>
                          <wps:cNvCnPr/>
                          <wps:spPr bwMode="auto">
                            <a:xfrm>
                              <a:off x="5895" y="14387"/>
                              <a:ext cx="1440"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70685" name="Line 304"/>
                          <wps:cNvCnPr/>
                          <wps:spPr bwMode="auto">
                            <a:xfrm>
                              <a:off x="7320" y="14027"/>
                              <a:ext cx="0" cy="36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70686" name="Line 305"/>
                          <wps:cNvCnPr/>
                          <wps:spPr bwMode="auto">
                            <a:xfrm>
                              <a:off x="7410" y="14387"/>
                              <a:ext cx="180"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70687" name="Line 306"/>
                          <wps:cNvCnPr/>
                          <wps:spPr bwMode="auto">
                            <a:xfrm>
                              <a:off x="7575" y="14027"/>
                              <a:ext cx="0" cy="36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2528" name="Line 307"/>
                          <wps:cNvCnPr/>
                          <wps:spPr bwMode="auto">
                            <a:xfrm>
                              <a:off x="7260" y="14042"/>
                              <a:ext cx="180" cy="36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2529" name="Line 308"/>
                          <wps:cNvCnPr/>
                          <wps:spPr bwMode="auto">
                            <a:xfrm>
                              <a:off x="5460" y="14027"/>
                              <a:ext cx="180"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2533" name="Line 309"/>
                          <wps:cNvCnPr/>
                          <wps:spPr bwMode="auto">
                            <a:xfrm>
                              <a:off x="5640" y="14012"/>
                              <a:ext cx="0" cy="144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2541" name="Line 310"/>
                          <wps:cNvCnPr/>
                          <wps:spPr bwMode="auto">
                            <a:xfrm>
                              <a:off x="5640" y="15437"/>
                              <a:ext cx="4860"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2547" name="Line 311"/>
                          <wps:cNvCnPr/>
                          <wps:spPr bwMode="auto">
                            <a:xfrm>
                              <a:off x="10485" y="13997"/>
                              <a:ext cx="0" cy="144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2548" name="Line 312"/>
                          <wps:cNvCnPr/>
                          <wps:spPr bwMode="auto">
                            <a:xfrm flipH="1">
                              <a:off x="10200" y="14012"/>
                              <a:ext cx="180" cy="0"/>
                            </a:xfrm>
                            <a:prstGeom prst="line">
                              <a:avLst/>
                            </a:prstGeom>
                            <a:noFill/>
                            <a:ln w="19050">
                              <a:solidFill>
                                <a:srgbClr val="000000"/>
                              </a:solidFill>
                              <a:round/>
                              <a:headEnd/>
                              <a:tailEnd type="oval" w="med" len="med"/>
                            </a:ln>
                            <a:extLst>
                              <a:ext uri="{909E8E84-426E-40DD-AFC4-6F175D3DCCD1}">
                                <a14:hiddenFill xmlns:a14="http://schemas.microsoft.com/office/drawing/2010/main">
                                  <a:noFill/>
                                </a14:hiddenFill>
                              </a:ext>
                            </a:extLst>
                          </wps:spPr>
                          <wps:bodyPr/>
                        </wps:wsp>
                        <wps:wsp>
                          <wps:cNvPr id="22549" name="Line 313"/>
                          <wps:cNvCnPr/>
                          <wps:spPr bwMode="auto">
                            <a:xfrm flipH="1">
                              <a:off x="10320" y="14012"/>
                              <a:ext cx="180"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2550" name="Text Box 314"/>
                          <wps:cNvSpPr txBox="1">
                            <a:spLocks noChangeArrowheads="1"/>
                          </wps:cNvSpPr>
                          <wps:spPr bwMode="auto">
                            <a:xfrm>
                              <a:off x="5160" y="13442"/>
                              <a:ext cx="36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37046" w:rsidRPr="00B0321D" w:rsidRDefault="00837046" w:rsidP="00EB7E64">
                                <w:pPr>
                                  <w:rPr>
                                    <w:rFonts w:ascii="VNI-Times" w:hAnsi="VNI-Times"/>
                                    <w:b/>
                                  </w:rPr>
                                </w:pPr>
                                <w:r w:rsidRPr="00B0321D">
                                  <w:rPr>
                                    <w:rFonts w:ascii="VNI-Times" w:hAnsi="VNI-Times"/>
                                    <w:b/>
                                  </w:rPr>
                                  <w:t xml:space="preserve">L </w:t>
                                </w:r>
                              </w:p>
                            </w:txbxContent>
                          </wps:txbx>
                          <wps:bodyPr rot="0" vert="horz" wrap="square" lIns="91440" tIns="45720" rIns="91440" bIns="45720" anchor="t" anchorCtr="0" upright="1">
                            <a:noAutofit/>
                          </wps:bodyPr>
                        </wps:wsp>
                        <wps:wsp>
                          <wps:cNvPr id="22551" name="Text Box 315"/>
                          <wps:cNvSpPr txBox="1">
                            <a:spLocks noChangeArrowheads="1"/>
                          </wps:cNvSpPr>
                          <wps:spPr bwMode="auto">
                            <a:xfrm>
                              <a:off x="5145" y="13817"/>
                              <a:ext cx="360" cy="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37046" w:rsidRPr="00CE6270" w:rsidRDefault="00837046" w:rsidP="00EB7E64">
                                <w:pPr>
                                  <w:rPr>
                                    <w:rFonts w:ascii="VNI-Times" w:hAnsi="VNI-Times"/>
                                    <w:b/>
                                  </w:rPr>
                                </w:pPr>
                                <w:r w:rsidRPr="00CE6270">
                                  <w:rPr>
                                    <w:rFonts w:ascii="VNI-Times" w:hAnsi="VNI-Times"/>
                                    <w:b/>
                                  </w:rPr>
                                  <w:t xml:space="preserve">N </w:t>
                                </w:r>
                              </w:p>
                            </w:txbxContent>
                          </wps:txbx>
                          <wps:bodyPr rot="0" vert="horz" wrap="square" lIns="91440" tIns="45720" rIns="91440" bIns="45720" anchor="t" anchorCtr="0" upright="1">
                            <a:noAutofit/>
                          </wps:bodyPr>
                        </wps:wsp>
                        <wps:wsp>
                          <wps:cNvPr id="22552" name="Text Box 316"/>
                          <wps:cNvSpPr txBox="1">
                            <a:spLocks noChangeArrowheads="1"/>
                          </wps:cNvSpPr>
                          <wps:spPr bwMode="auto">
                            <a:xfrm>
                              <a:off x="5160" y="12737"/>
                              <a:ext cx="36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37046" w:rsidRPr="00B0321D" w:rsidRDefault="00837046" w:rsidP="00EB7E64">
                                <w:pPr>
                                  <w:rPr>
                                    <w:rFonts w:ascii="VNI-Times" w:hAnsi="VNI-Times"/>
                                    <w:b/>
                                  </w:rPr>
                                </w:pPr>
                                <w:r>
                                  <w:rPr>
                                    <w:rFonts w:ascii="VNI-Times" w:hAnsi="VNI-Times"/>
                                    <w:b/>
                                  </w:rPr>
                                  <w:t>1</w:t>
                                </w:r>
                              </w:p>
                            </w:txbxContent>
                          </wps:txbx>
                          <wps:bodyPr rot="0" vert="horz" wrap="square" lIns="91440" tIns="45720" rIns="91440" bIns="45720" anchor="t" anchorCtr="0" upright="1">
                            <a:noAutofit/>
                          </wps:bodyPr>
                        </wps:wsp>
                        <wps:wsp>
                          <wps:cNvPr id="22553" name="Text Box 317"/>
                          <wps:cNvSpPr txBox="1">
                            <a:spLocks noChangeArrowheads="1"/>
                          </wps:cNvSpPr>
                          <wps:spPr bwMode="auto">
                            <a:xfrm>
                              <a:off x="5160" y="13097"/>
                              <a:ext cx="36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37046" w:rsidRPr="00B0321D" w:rsidRDefault="00837046" w:rsidP="00EB7E64">
                                <w:pPr>
                                  <w:rPr>
                                    <w:rFonts w:ascii="VNI-Times" w:hAnsi="VNI-Times"/>
                                    <w:b/>
                                  </w:rPr>
                                </w:pPr>
                                <w:r>
                                  <w:rPr>
                                    <w:rFonts w:ascii="VNI-Times" w:hAnsi="VNI-Times"/>
                                    <w:b/>
                                  </w:rPr>
                                  <w:t>2</w:t>
                                </w:r>
                              </w:p>
                            </w:txbxContent>
                          </wps:txbx>
                          <wps:bodyPr rot="0" vert="horz" wrap="square" lIns="91440" tIns="45720" rIns="91440" bIns="45720" anchor="t" anchorCtr="0" upright="1">
                            <a:noAutofit/>
                          </wps:bodyPr>
                        </wps:wsp>
                        <wps:wsp>
                          <wps:cNvPr id="22554" name="Text Box 318"/>
                          <wps:cNvSpPr txBox="1">
                            <a:spLocks noChangeArrowheads="1"/>
                          </wps:cNvSpPr>
                          <wps:spPr bwMode="auto">
                            <a:xfrm>
                              <a:off x="5880" y="12107"/>
                              <a:ext cx="1260" cy="8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37046" w:rsidRPr="00CE6270" w:rsidRDefault="00837046" w:rsidP="00EB7E64">
                                <w:pPr>
                                  <w:rPr>
                                    <w:rFonts w:ascii="VNI-Times" w:hAnsi="VNI-Times"/>
                                    <w:sz w:val="22"/>
                                    <w:szCs w:val="22"/>
                                  </w:rPr>
                                </w:pPr>
                                <w:r>
                                  <w:rPr>
                                    <w:rFonts w:ascii="VNI-Times" w:hAnsi="VNI-Times"/>
                                    <w:sz w:val="22"/>
                                    <w:szCs w:val="22"/>
                                  </w:rPr>
                                  <w:t>Baûo veä quaù nhieät</w:t>
                                </w:r>
                              </w:p>
                            </w:txbxContent>
                          </wps:txbx>
                          <wps:bodyPr rot="0" vert="horz" wrap="square" lIns="91440" tIns="45720" rIns="91440" bIns="45720" anchor="t" anchorCtr="0" upright="1">
                            <a:noAutofit/>
                          </wps:bodyPr>
                        </wps:wsp>
                        <wps:wsp>
                          <wps:cNvPr id="22555" name="Text Box 319"/>
                          <wps:cNvSpPr txBox="1">
                            <a:spLocks noChangeArrowheads="1"/>
                          </wps:cNvSpPr>
                          <wps:spPr bwMode="auto">
                            <a:xfrm>
                              <a:off x="6555" y="14387"/>
                              <a:ext cx="144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37046" w:rsidRPr="00CE6270" w:rsidRDefault="00837046" w:rsidP="00EB7E64">
                                <w:pPr>
                                  <w:rPr>
                                    <w:rFonts w:ascii="VNI-Times" w:hAnsi="VNI-Times"/>
                                    <w:sz w:val="22"/>
                                    <w:szCs w:val="22"/>
                                  </w:rPr>
                                </w:pPr>
                                <w:r>
                                  <w:rPr>
                                    <w:rFonts w:ascii="VNI-Times" w:hAnsi="VNI-Times"/>
                                    <w:sz w:val="22"/>
                                    <w:szCs w:val="22"/>
                                  </w:rPr>
                                  <w:t>Rô le nguoàn</w:t>
                                </w:r>
                              </w:p>
                            </w:txbxContent>
                          </wps:txbx>
                          <wps:bodyPr rot="0" vert="horz" wrap="square" lIns="91440" tIns="45720" rIns="91440" bIns="45720" anchor="t" anchorCtr="0" upright="1">
                            <a:noAutofit/>
                          </wps:bodyPr>
                        </wps:wsp>
                        <wpg:grpSp>
                          <wpg:cNvPr id="22556" name="Group 320"/>
                          <wpg:cNvGrpSpPr>
                            <a:grpSpLocks/>
                          </wpg:cNvGrpSpPr>
                          <wpg:grpSpPr bwMode="auto">
                            <a:xfrm>
                              <a:off x="2625" y="13532"/>
                              <a:ext cx="2610" cy="720"/>
                              <a:chOff x="1620" y="10620"/>
                              <a:chExt cx="2610" cy="720"/>
                            </a:xfrm>
                          </wpg:grpSpPr>
                          <wps:wsp>
                            <wps:cNvPr id="22557" name="Freeform 321"/>
                            <wps:cNvSpPr>
                              <a:spLocks/>
                            </wps:cNvSpPr>
                            <wps:spPr bwMode="auto">
                              <a:xfrm>
                                <a:off x="3135" y="10620"/>
                                <a:ext cx="180" cy="720"/>
                              </a:xfrm>
                              <a:custGeom>
                                <a:avLst/>
                                <a:gdLst>
                                  <a:gd name="T0" fmla="*/ 180 w 180"/>
                                  <a:gd name="T1" fmla="*/ 0 h 720"/>
                                  <a:gd name="T2" fmla="*/ 0 w 180"/>
                                  <a:gd name="T3" fmla="*/ 180 h 720"/>
                                  <a:gd name="T4" fmla="*/ 180 w 180"/>
                                  <a:gd name="T5" fmla="*/ 540 h 720"/>
                                  <a:gd name="T6" fmla="*/ 0 w 180"/>
                                  <a:gd name="T7" fmla="*/ 720 h 720"/>
                                </a:gdLst>
                                <a:ahLst/>
                                <a:cxnLst>
                                  <a:cxn ang="0">
                                    <a:pos x="T0" y="T1"/>
                                  </a:cxn>
                                  <a:cxn ang="0">
                                    <a:pos x="T2" y="T3"/>
                                  </a:cxn>
                                  <a:cxn ang="0">
                                    <a:pos x="T4" y="T5"/>
                                  </a:cxn>
                                  <a:cxn ang="0">
                                    <a:pos x="T6" y="T7"/>
                                  </a:cxn>
                                </a:cxnLst>
                                <a:rect l="0" t="0" r="r" b="b"/>
                                <a:pathLst>
                                  <a:path w="180" h="720">
                                    <a:moveTo>
                                      <a:pt x="180" y="0"/>
                                    </a:moveTo>
                                    <a:cubicBezTo>
                                      <a:pt x="90" y="45"/>
                                      <a:pt x="0" y="90"/>
                                      <a:pt x="0" y="180"/>
                                    </a:cubicBezTo>
                                    <a:cubicBezTo>
                                      <a:pt x="0" y="270"/>
                                      <a:pt x="180" y="450"/>
                                      <a:pt x="180" y="540"/>
                                    </a:cubicBezTo>
                                    <a:cubicBezTo>
                                      <a:pt x="180" y="630"/>
                                      <a:pt x="30" y="690"/>
                                      <a:pt x="0" y="720"/>
                                    </a:cubicBezTo>
                                  </a:path>
                                </a:pathLst>
                              </a:custGeom>
                              <a:noFill/>
                              <a:ln w="19050" cmpd="sng">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558" name="Line 322"/>
                            <wps:cNvCnPr/>
                            <wps:spPr bwMode="auto">
                              <a:xfrm>
                                <a:off x="3150" y="10815"/>
                                <a:ext cx="1080" cy="0"/>
                              </a:xfrm>
                              <a:prstGeom prst="line">
                                <a:avLst/>
                              </a:prstGeom>
                              <a:noFill/>
                              <a:ln w="19050">
                                <a:solidFill>
                                  <a:srgbClr val="000000"/>
                                </a:solidFill>
                                <a:prstDash val="sysDot"/>
                                <a:round/>
                                <a:headEnd/>
                                <a:tailEnd type="triangle" w="med" len="med"/>
                              </a:ln>
                              <a:extLst>
                                <a:ext uri="{909E8E84-426E-40DD-AFC4-6F175D3DCCD1}">
                                  <a14:hiddenFill xmlns:a14="http://schemas.microsoft.com/office/drawing/2010/main">
                                    <a:noFill/>
                                  </a14:hiddenFill>
                                </a:ext>
                              </a:extLst>
                            </wps:spPr>
                            <wps:bodyPr/>
                          </wps:wsp>
                          <wps:wsp>
                            <wps:cNvPr id="22559" name="Line 323"/>
                            <wps:cNvCnPr/>
                            <wps:spPr bwMode="auto">
                              <a:xfrm>
                                <a:off x="3330" y="11145"/>
                                <a:ext cx="900" cy="0"/>
                              </a:xfrm>
                              <a:prstGeom prst="line">
                                <a:avLst/>
                              </a:prstGeom>
                              <a:noFill/>
                              <a:ln w="19050">
                                <a:solidFill>
                                  <a:srgbClr val="000000"/>
                                </a:solidFill>
                                <a:prstDash val="sysDot"/>
                                <a:round/>
                                <a:headEnd/>
                                <a:tailEnd type="triangle" w="med" len="med"/>
                              </a:ln>
                              <a:extLst>
                                <a:ext uri="{909E8E84-426E-40DD-AFC4-6F175D3DCCD1}">
                                  <a14:hiddenFill xmlns:a14="http://schemas.microsoft.com/office/drawing/2010/main">
                                    <a:noFill/>
                                  </a14:hiddenFill>
                                </a:ext>
                              </a:extLst>
                            </wps:spPr>
                            <wps:bodyPr/>
                          </wps:wsp>
                          <wps:wsp>
                            <wps:cNvPr id="66560" name="Text Box 324"/>
                            <wps:cNvSpPr txBox="1">
                              <a:spLocks noChangeArrowheads="1"/>
                            </wps:cNvSpPr>
                            <wps:spPr bwMode="auto">
                              <a:xfrm>
                                <a:off x="1620" y="10620"/>
                                <a:ext cx="180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37046" w:rsidRPr="00CE6270" w:rsidRDefault="00837046" w:rsidP="00EB7E64">
                                  <w:pPr>
                                    <w:rPr>
                                      <w:rFonts w:ascii="VNI-Times" w:hAnsi="VNI-Times"/>
                                      <w:sz w:val="22"/>
                                      <w:szCs w:val="22"/>
                                    </w:rPr>
                                  </w:pPr>
                                  <w:r>
                                    <w:rPr>
                                      <w:rFonts w:ascii="VNI-Times" w:hAnsi="VNI-Times"/>
                                      <w:sz w:val="22"/>
                                      <w:szCs w:val="22"/>
                                    </w:rPr>
                                    <w:t>Nguoàn chính</w:t>
                                  </w:r>
                                </w:p>
                              </w:txbxContent>
                            </wps:txbx>
                            <wps:bodyPr rot="0" vert="horz" wrap="square" lIns="91440" tIns="45720" rIns="91440" bIns="45720" anchor="t" anchorCtr="0" upright="1">
                              <a:noAutofit/>
                            </wps:bodyPr>
                          </wps:wsp>
                        </wpg:grpSp>
                      </wpg:grpSp>
                      <wps:wsp>
                        <wps:cNvPr id="66561" name="Text Box 325"/>
                        <wps:cNvSpPr txBox="1">
                          <a:spLocks noChangeArrowheads="1"/>
                        </wps:cNvSpPr>
                        <wps:spPr bwMode="auto">
                          <a:xfrm>
                            <a:off x="4118" y="13877"/>
                            <a:ext cx="522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37046" w:rsidRPr="00890BA0" w:rsidRDefault="00837046" w:rsidP="00EB7E64">
                              <w:pPr>
                                <w:rPr>
                                  <w:rFonts w:ascii="VNI-Times" w:hAnsi="VNI-Times"/>
                                  <w:i/>
                                  <w:sz w:val="22"/>
                                  <w:szCs w:val="22"/>
                                </w:rPr>
                              </w:pPr>
                              <w:r>
                                <w:rPr>
                                  <w:rFonts w:ascii="VNI-Times" w:hAnsi="VNI-Times"/>
                                  <w:i/>
                                  <w:sz w:val="22"/>
                                  <w:szCs w:val="22"/>
                                </w:rPr>
                                <w:t>Hìn</w:t>
                              </w:r>
                              <w:proofErr w:type="gramStart"/>
                              <w:r>
                                <w:rPr>
                                  <w:rFonts w:ascii="VNI-Times" w:hAnsi="VNI-Times"/>
                                  <w:i/>
                                  <w:sz w:val="22"/>
                                  <w:szCs w:val="22"/>
                                </w:rPr>
                                <w:t>:3</w:t>
                              </w:r>
                              <w:proofErr w:type="gramEnd"/>
                              <w:r>
                                <w:rPr>
                                  <w:rFonts w:ascii="VNI-Times" w:hAnsi="VNI-Times"/>
                                  <w:i/>
                                  <w:sz w:val="22"/>
                                  <w:szCs w:val="22"/>
                                </w:rPr>
                                <w:t xml:space="preserve">  maïch ñieän cuïc noùng maùy laïnh treo töôøng</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67595" o:spid="_x0000_s1224" style="position:absolute;left:0;text-align:left;margin-left:-2.25pt;margin-top:2.6pt;width:434.25pt;height:198pt;z-index:251933696" coordorigin="1373,10457" coordsize="8685,39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BL8PkCYAACTcAQAOAAAAZHJzL2Uyb0RvYy54bWzsXVlzGzmSft+I/Q8VfJwJteo+FKOesC3L&#10;uxE92x3T2nmnSEpkmGRxqyhL7on+7/sl7gKrxFO0KMEPFg8QBSQSicSX19/+/jSbet9GVT0p55e9&#10;4Ce/543mg3I4md9f9v735vos73n1sj8f9qflfHTZ+z6qe3//+T//42+Pi4tRWI7L6XBUeehkXl88&#10;Li574+VycXF+Xg/Go1m//qlcjOb48q6sZv0l3lb358Oq/4jeZ9Pz0PfT88eyGi6qcjCqa3x6xb/s&#10;/cz6v7sbDZa/3t3Vo6U3vexhbEv2f8X+v6X/z3/+W//ivuovxpOBGEZ/h1HM+pM5Hqq6uuov+95D&#10;NVnpajYZVGVd3i1/GpSz8/LubjIYsTlgNoFvzeZLVT4s2FzuLx7vF4pMIK1Fp527HfzPt98qbzK8&#10;7KVZUiQ9b96fYZnYkz3+EUj0uLi/QMsv1eL3xW8Vnyde/lIOvtb4+tz+nt7f88be7eM/yiG67D8s&#10;S0aip7tqRl1g8t4TW4nvaiVGT0tvgA+TJIiLDMMZ4LsQb1JfrNVgjAWl3wVRFvU8fB34cZLxhRyM&#10;P4sO8jQXv46KlP30vH/Bn8xGK0bHp8beqFka9Eib9AjygJ5jz5ZW/VDUaJuVJIoxpzi0yRGmISZM&#10;5Aj9+DlyiJ/uQo7MJkf40uTIo6QQs4pTMStJjiBMsD7EIEEYp5IBBHdk4Gb2wzACXdgu18yx+stO&#10;akAq1Xrj1fttvN/H/cWI7eeatpPBaJCSfOP9+q0/9YI84oRlzeSWq/l+8+blp3F/fj/6UFXl43jU&#10;H2JUjC/B2MYP6E2N3bp2A7aQqpvEilD9i0VVL7+MyplHLy57o+l0sqhpev2L/rdf6iUJBt2KPp6X&#10;15PplC3GdO49YtiFn/jsF3U5nQzpW2pXV/e3n6aVB1pAMrB/RA/01mgG6Tgfst6ICp/F62V/MuWv&#10;0X46p/4wHYxHvOJi+d+FX3zOP+fxWRymn89i/+rq7MP1p/gsvQ6y5Cq6+vTpKviThhbEF+PJcDia&#10;0+jkERHEm3GCOKy4cFeHRGMWjcles3+rkz1vDoPRArOSf9ns2PLTipOEqi9uy+F3rH5V8jMPZzRe&#10;jMvqj573iPPuslf/30O/GvW86X/PwUFFEMd0QLI3EKgQMF5lfnNrftOfD9DVZW/Z8/jLT0t+qD4s&#10;qsn9GE8K2LLOyw8Q+3cTxgx6VBg3vcHWWiOAsYfNAynIY74xXu440rshj9jDGPuwQynw/ZgLnDQQ&#10;X6nTKPULEAyyKEtCtnn7F4a8iQN8SZKq4MeY2kX2WXQUcUNnqSDrdTUakXIFkcOkJK0KJJMlcmjv&#10;Nb6hN92yhfMchGwY5WnI+ECc9WlQBJxK2H60kgZxA2I/ftyzoSgagZIPXNJQeylacOgOxaa+H4rZ&#10;3KCHu9kUCtxfzj3fe/RwQgjhr9tgAKpNlPre2FOHqW4Umo3isKMr6B+qq46OwDCqSZJ1jQknt2rV&#10;OSYcdrpRUXSMCWe0btU1PRw3qlFW5B1dYfOpVh3TI75WbQI/jzq6CjaiemCSvQi6yB6YdO8kF7ao&#10;MbQwibuGZhK/a5om7YOkSLv62oj6gUn+IEq76B+YC9A5TxLUegmyNOsYW2guQcc8Q3MBQj/pWgGI&#10;OP3M7pE1ViDPg66RmSvQ3Zu5BmGYd+2l0FyDrnmaK0BComtknSsA6aTkT3/MtR0Iqqe5kEl4hZMR&#10;FzWu3izKmu4sJKBwCtxwdY21J5nW0RiLQY3ZcYLnodUzjUFraixF5/ONQUpqzBTqtT2DVtSYyeu1&#10;jUkgUGtseK6xPT8Q2vGs+WaTpD3Nmm82zUDMM9hsorQvWe+bTZU2HjXHxtpkqrS3WPPNphqKqfLb&#10;y1q6h2Kq4P6NBiOmGjamyp8iOLgCdmKjJlXPA2pyy0/uRX9JjE88SS9Jn2fnrTe+7NGRSl/Mym+j&#10;m5I1WerLPva4GKX+fvBwOxl8HP1htg5IzoBmQS5uuwvWSYj7LX3c+DCKOX1lz83+mu94N3HU0k2C&#10;oVHfkcQbeFsc3fxjNfJmj8134jcYNXWl1Av+cZRyFcj+uICsoQdv8QQ5A2uwKbTkFfrgmNcf0kI3&#10;6N18xweKA1j/AmvMaB/4Ke/ceiad/VuPPwh8/giLFrmYgPWxHNA2JCpIq1xdz4Bpm/i8wUNQWQ3K&#10;bUQkOr5bqJRknLdsKkF12J5KaYADcpWRgkjMzSKTGtI2dAoAk7USKk34ujYJBTVDz3ozQuH81z+R&#10;7BT6kWCb5n4j3YMPZ4vtEPpZ69bCrZE/xCaUHNJWhCpILVvlqDBIOQEbhCI9Rc96I0KFUWEwoSJU&#10;nPHH2rKQbjhsOK2EwhNJNjOcQMlrNgx9o+pAZbzBbDEESjC/Z5K8G7NwAA1AqzcN0BwJlcDm5WDP&#10;L5P5CIgEw3QF7vBp/lsFxWYN8HAHCPK/CHvy6NW/JAol0YdVjEYCndinAkrmqga2iDRTWDDnFGNj&#10;G0ICEbTFBBJKek7HbqKv3tUWUnTYeWeQHkvrLVDCIzEhjp0GEzJ9+oBMmIUZP9nyEKcS5qghMMeE&#10;hwbaD8yEGq19FrZOfagbTdg6p5U+uN2QA6053brixMRZs1wosmGMS22Dyd4OiA0tiRPZALHZdVbs&#10;VgdimyCdA7HJJNAK9jsQG4eQtn0EuNopQBlXow6iQWFSrRyIfUPeF4oenVQjmE61ciC2DY/zi68D&#10;sRlgKkwGDsTutI9w5O3GgdgWjulAbBxoDsQmxZ9hfaZlpQ3pV4hxA7sMHIi9YpCSiHGDUA7EXrHc&#10;ORCbOX87L8PX42V4JPwQ1wATP4RXIEN+mFudA7FPzFH3wPihQLNVHMcLuZOnPm6ZDSZkHioOxD5N&#10;b/EDM6EJYpuvVcyOAqpVfELqAxJqANrFy0d+JD43bAdwnmZP04YSOJvAqs4iP3xY3Rm+rTyxtQP3&#10;CUR+pD7usJyyPPKjYDahdgTbRX7IABEX+cFudjKuhZlJ31TkB8Ip5L7goYgBnGKYIuUiPzYIHO0K&#10;NEvJ1MHFjTaaIepTq6jOaGYA9PAp7XAMh4FXwfgdBhJg2aqJi/zgMTmddhEX+dE0wUH6KebpJBo5&#10;oKtWgYv8cJEfDO59NkyE+6i6yI9mWI6L/GDhRS7yY9Wv20V+uMgPK1hGRMK4yI8NrYvOaLYZoZzR&#10;zBnNXllqjuMYzSg7QMNe4SI/+hcni3Ee2F5xLKMZQRANJnSRH44JZfjRpoYySk3CmUjC1i7yw0jn&#10;uFWawm4QuyXyA9HzDsRWeZAgyhQw6EBslgzKRX6IvFgufdGNS18Et2CXvqglP5NLX9QZbMGjlmnv&#10;4KAlt/Jn7QwufRGSD7j0RSqhU1vYgUtftD4Hk0tftGEEi0tftBmhXPoil19anOBGPpqdk7ScQn7p&#10;I4HYzcgPFKcwEAkX+eEiP16+kEAU58qdnOXQQk2RAzOhS190xDoBB7akmCC2+bo78gMMZflhhzwW&#10;4+CpjCjjgUjTVuSJiPyIAp7OVkd+wBdSBH7A+RH3UFxDZT2YIhQ/C3Oew42++yzKwdi/g67UXgzm&#10;GGdFFFOtAMPWhADibbepSa/Vicu0dmrajFhq0jpjnajdsXVSuyhHHqn3lxfywBvyOKZNsFvTvo4C&#10;QYdgN+S2FXvQsRu24wvUiTkwu20q8yn/rGnERDJezi8vF3tT5ALoQKUv5Edkkn2Fq1DZin9zmjK/&#10;GZQbIkhXWyw3uh84mf8jijUdeBMeTearkF1xE9janaWN3ZzMf+naYAdmt6bMP5J2a19ChQ/MLjkw&#10;TCZMhHUOtwJkh2+cEQkdHxQQfmhF9wUr1HnL7wvUxSxR5a5HxTNmoyGKsY1QRpVeYXrQ119n/boD&#10;8+jRRKK6ywqRaPoMbXsC4/4TiWtqmKGSSIMdBTPS9Yuvo0smHu9TMPE0GS7B/ahxzYf8AjsQu6PG&#10;3h4MF6GoqWO4l6zQeaoMZ130eRWubRiOFU5gJRTMkzdKeQGVIKKcgA1R507eY1aOPVW+bPrWh/C1&#10;31IQtvNlTBXLofW9Eb7kuoLT+Uazfv3TIXzFo0SXYuA6Hxz0D8t5MRWecxLxh9XSPlWJqDBWwZf7&#10;QPK4i1AuEBKEcWSbzNxd5LDF20+V4Sz3FNQU3FIQmgphLMraBYmPYpwnL/4wAQe21IPxIQ9ey9yB&#10;Mga785sp4HIU0m0wnBBwgavcJhLLwhT5HsEWy+CBMjYHYrjcMdyVA1sEiiKT4uJqYZk5eKW1A4It&#10;b+NsdWYOZnXjuO8RfEATnTqVpRQOUa9YC0Irv+fhUwrL2jPPGenW2kVGU5RvrZ+ts2o4r1sO/dfs&#10;H80ZOl2j2XROdrYXNOnxZxKAA7trfXGKKXmPYiJmllzuYvShGnghd+wRotNiUaJp4xtJWe/28R/l&#10;EBbU/sOyZL6IZGXTQGFrDeAsFfWygzBPrJtLRGkAWVbxFVVy8KDrZcvCv0YIrSqe9wXKKI+8/+sZ&#10;KhgneYSig8JrSTei+sQzCsdGI3y92kDF76MBCov7bY1u1KMQ3x7lfpEiVy37y9Vj9bgb9Tg0LMI0&#10;REE/1qndTj2VBcx3dGZmvg0CP6Dst629AeBQOQg4JTp6xMVUNWz0hu37+oOUMUhEwu6ROZEvmTe+&#10;7HEyeneT6fSyNy9RZ9qDD1z1UE/K+a9fZa28WfltdFPSZZznoRO/B/hDayvEnm7UFngZxYkoYh+k&#10;WSF2Ae8tTAsRuhsiUQA7OeSD2CIylEmtN01+bQxj4Bdw1yB0Sv1Odhnl5F9OuFWWZAwBk9+cgWnp&#10;c+IwMSfzSXgwr2vP/5JYX6FjvazKrxAP2CeOjO1kJAcTk5f0Ekuiy+8H07Ie8eONE16sAGN8xgZa&#10;QCqEjLo/2onLggTEPiTXUZdL7h3mkosSK5dcGG4dAWXgnAbuFIU20BkQBtquLiwqvht2Da84ior6&#10;+jaMEhw7h6NKZRH3rONduKzMcSEHKIXOupGbT6uqajBfHPOTXQdCOeYbT5xdJ4W8UxnnuCGR52fZ&#10;hvka8o7ClpniBbO2dT0S0q5AC64IOKfG94izB5blGtcFsMMBGG7FtcwxnJNwJOGU5fqG9PqP5RMA&#10;I9N6TYCRt3zCF7gw8qDUxS/l4Gt9cHQz92WYWphy+5I+kVWs7Vp0sxoNlmyYEkmiu5TQGEkYKzVI&#10;+v+rD9DwdXqHNWDWurq//TStPAQ2XPa60NhOFY9TVNzegjD2P4bF2XWaZ2fxdZycFZmfn/lB8bFI&#10;/biIr67/JFKq4Et2CD7NpvP6Yg8zKF1aAVoknJnK6WQoK8815oYAWBEDi4VpkGA2WY4qbzqZXfZy&#10;1ah/0ZUEozF8hluD0+VffsWWqCcXtcun2ydvMrzsJSq25rYcfsc+qMolgzy+jSq8GJfVHwguqfqL&#10;y/dViRdiQzkgGGLDdEI4ntgoYumeFUa2/7QTG61by4mNlxUbyiboxAYF42irPo51EbNjiA3TleSI&#10;YgPRtvIylluXMSc2nNhQSsnRtA0ez0iqiBMblthQzkCG2FC6GSTMEcWG0jaiQhr36OI0wPXIiQ0n&#10;Nn6A2FA2GCc2LLGhQtINsaF0s+OKDTjEcG0jLjpT8Dhsw2Ebx9M2mDeL0zYkuC4uKUkRFcroo8VG&#10;xMwyAoc/nraRw1YtxEbou0vK+aw/ma+BDR228aLYBnIVCIOU0zYMbYPERgskGind7LjaBuB7LjbC&#10;dMW3IZRZXim5xLO2ZmdKmZKZQNkP+O0G1ghmP3CmFAoB2NSUkipDtpMbltxouaXwDERHVzcCP5ZZ&#10;4FA+xgrMI9cU5pG31kfFyQ0nN/oXy/5k+nk+ZCeMEqFkQZamV/n3WRMsAkqcvkGxWkIYqGtKTNuR&#10;R/kY1xSlnR1V38hjpW+sZCwInL7hUNEfgIoqZwSnbzT0jRhVS1blhtLOjio3slh6fMXZSgCAkhsZ&#10;D2CEstnhE+v0DadvHEzfUN4ITm5YckOlGTT0DaWdHVduIHxS4Bv+Cr7hUwwyRQ5R1QOHbzhX0aO4&#10;iqbKHcHJDUtuKHPKP+GajbLQ05EXRko9E4KDXLPrQzqW61QFRghOEsrUaii+ZdlTVNDX3mbYhrNy&#10;w6e5yzhxmFjeLW2HzNvdpdKoJ/P738f9RfslW8XjmMyrdIQfxLzwQXLM6/LADEb188yrYntM5lUH&#10;1Q9i3ihfuerJWG8neU8hwuT+4r5a/M5CwFnNMgOSVCbQL1X5sMAxL7ytXq62Gao9SseqFYuF8scU&#10;lk6jniXK9vGfxVRHArcEs56lyrpPjcwbhK7381t1pAj4pIgh6xuFLvi1RuDBG0XAGxpQlAkNSE9c&#10;uq8K887aTTgFhs+cMDaJsHvHGUqMwEJl/2iakLn9tM3+wS8RxHu0zsdLuEDsppytecx7bPowbM1u&#10;ap/l3L2dW83JW1rtsjW3dMdudXm3/GlQzs5Rw3cyGJ0Pq/4jlNZzFKD2tUvUqbKbMn8LdlN+idBP&#10;tma3RLjZxgUHjTW7qcPAsdveEbx0npwou5F/g1kcOjYtpluzWyrsnnHBNQXNbgpNcOz2GtlNa3LH&#10;0+Ps5FmxaXTblvWQ5BOcTEn84qgTyXK89xp5T2h0Ip883m2WT/6xrIb8yKdXi6pcd/3XmbO0wSb+&#10;MQYb5AuQ3BoUll+ZOpjXXjycndfZeQ9m51VxYM5e07TX6JxnhtiwzTXHyQgErxAhNmAwssRG4EvU&#10;0Pmxu7C5LU1fCo+hO6f0Q5V/2/AYlRIoYzoVHeGnIze6AVudbk4Athyaf1y8HGAbpokAbMOcV6rU&#10;lybk/cJ+J98N4fNlILYMLiJ9N/QRE2chtis/VM5iWtE/GmQbhGFOsolfM6+r0eiuROr8MH7G8iKR&#10;PmWTIQ6rKfVaax5+A9ANfUVPRRiJ6KpL6KoL3aY5928wEZVAHv0hDT71yujfngSfssyr5dNN7Pz3&#10;Lb00st/jUa39NDPfd4wHHKYGDcZp7wnGCtWoox8g76oJ5qT7AX+9/uz52D1Pcw8eFzK7/aKsPSCv&#10;N5g5dtINsyFjJmjFZN9+qfYZs4351iX+1FnyefJ79j0eKy+l+nsz93xfJN4Xca/8viI/5MqA3P68&#10;W/4ZdU57CJNZmzKf/yLkklx2TR0QUWAW4czdHLTWMdb3L7tKedCwfALe0QPStuHr/Wl2j9nsmg7e&#10;G8wWSGBXz+/XhMuyYFFJu4bjCix4LHqjO7He20+XiBWALG1TCE7n9D9CzRl24im3coHjqwvWDjg+&#10;/FvEvsZZyiALrSRoxV+ybYdb+JENR5Rk9Kpfj3lmzvp7fVUuuSh5dieJCl7LasJc45BP8rI3Gw17&#10;3nQ056+4XHudqUlP0QrAuFU5M3Nu5VKflK5duDXEzxkWCz3U4lYVNemYtZpc9v5d+IWrZr0FjsuY&#10;VXnQakQmMa3yx0tI0nILMy4b2AXG5Q2HZ4dkdkCuA3IPBeRmaiOcikqmIQmyPXaAM2zfK+djgc6g&#10;0heUgZdEZ1CxTKAzUZQw07hWvIoQrhpsf2cMyTDAGdSz4CdgkkhwYDD+LNIiaoUt4z9UgkFT4rjg&#10;jHJTNPxi+WyFBkACle6wB41IMEAbTa80ZdC6prKmVgoknut+O4rRxnXOxSHQ5Z4u2kBEBkjdftlb&#10;ypeflniHLx4W1eR+jMzuvNDBvPyA4pd3kyWtgoZ8xRvhlPfc/lWOm3L/Cov/gdFV7jQcxEkYJfAF&#10;MPksQr4m0kzxucVnlCud7eagYBLU2M0pAYn0qww98iuMsZtZihASA3YekB+1m5W/ooZaAYkyQcnU&#10;eWszy8XcEGoVxA1Bihw2KIO4KVGOkQlKLSeT0oUCMlwRkUI+FCXyCKDSxfykB62BJmrEFD0o8JHw&#10;yTDhyTCosYzgxgBUG9jPAVCSJMYUzUYm9ArJ09GVib52dGRir0nWNSYTfO0ckwm+IpNux5hM/LWz&#10;K6y/okFW5B1d4exSrTqmR8YH1QZyOOroihx5VLvOYZH7hWpVBF1kJ3OratbdmUn6IEzirqGZxO+a&#10;pkl71CGl0ratvLUR9amsrxp/EKVd9KeaqKpd5zxJPKtWQZZmHWND4UHdrmOeqBSn28BM0rUCkHG6&#10;XffIGiuQ50HXyMwV6O7NXANgXF17CWXC9Ni65mmuAC1k18g6VwDS6Y1ZMyBm200foBWk8g2T15g2&#10;M310NhbJsG6w4enUWNscDEedK71tTe/gKNacHVbrewfLsOYNs0332MVMeYH6tb3TxqPeeUXP9c3F&#10;VLl+sL65mCqvLLW+uZgqL5K3vrmYKu4nxjLxnzHsvn9BiIOHgkmYJa/gA4Wv6nm3l71bflqSoUW0&#10;pZeEwjKZSKWj6UilE1VbrEzTE/a4eKz+3rTiSPtPQHIGJCbzEDugeSdU+ZQ+bnyIU1p/SBNZa9RC&#10;vjb9C/nIRHjdUakL45E4ullbPfL1/dO9joap1As++ijlKpD9MYpbU+ttniBnYA02zTnvNGaAY17P&#10;diP64ADWv5D0CXykJWTjbBKIzv6tx49q2vwRFi1yMQHrYzmgbUiE4JzW4TJt0+Yh0hL0lDciEh3f&#10;+ieKSlQ7sI1KUB3452oHrOejgBDyFkYKIjE3i0xqSNvQKWDJWIn/rHVNccunhzeYidQM/elmhML5&#10;r38iCRX6kWCb5mNJ92Ctt5kDTGCtWyvIEbLQRkA5pG0eghuM2KjWiAPAEiuEIj1Ff7oRoRABajCh&#10;IlSc8ccGliykGw49tn0OeOIO9nAY+jFqZw+fAnMGorWXryBWwNnD1zvfM/AWHG4GGiWmC+1G0R46&#10;g0lrBesWlEbCD9ioAtvh+wvL1gEhbm8jZ9uJcdIOlRuftYRz3c3ZuUezfv3TbDKoSjvwc7sQEOJC&#10;AvIaXGimLjkEF2Yh8gSTyM5DHkqnkWzHha+8iroGbI8UBMc4ElpNgyNNr9jNOfJfEqRHTDT5NEaJ&#10;uEclKxYVOv3BoFYuB+gSoiqwRy8ue9uLQqSe4BfDbkPLG3SvO1WXH8SdNRlvawe11mM4SoT/dRrY&#10;nmqS8ZjV55BnsGO8+ELLVobMQfWRf7vdNUnDIDve8fJpMImH+5op8fhtmcaxg69ZlKX86oSKI4yv&#10;9HkbEFhMko7dbh2/7VOjnBTckxV0uHE3+E15yOzAb3EoLvBJkdtGTsdvw9GcMvqIUG5UitkslPvt&#10;JHBh8g2YTYPfhJfSvvLNLq/q5NvQ8RvdaQFNNvhtnxQusR9ygNKdp8lVdPXp01XwJxm7VISsk2+Q&#10;Q01+E15cO8k3g9+cfHP8xoEX6GUiiSY7TwHeNuSb6cy2EUJC2qvARQz9zd0XHL+18ptlqeAeydvc&#10;T7WlwuA8OJhys2pS2JJOACNhzjRFd1N9pzdVFhvXkHRbWyda+S1NrJuq4zd3c8DJWujSVzzqUxft&#10;2AUZUTcHx2/u5oA7kzgxtSZXkENYQ75tbXIw5Fvso5o0WVpT37eQXyXf1gQMOROXbVF/U0hc4VuW&#10;Bp2sahf5FpG4BL/BKcudpw4ZaZNvlqVBx+LuxW8rlgYn35z+xvQ3y9LAS5Rvc1M1z1Ml31TMsvSf&#10;E/wGyxf3STuU81yWhvBFpTE4jxGYzaTBXv59ZYb7wrcMDdlhDA2O3RwO13pbsOwM2T52Bo2+OXZz&#10;7NbKbpaZIdvHzKDdLx27OXZrZTfLysDzUeyou2mnyxARfCy00eluzmhvQG92nR/YosAm27Bbu7ev&#10;NGqljvGcnFMMZTKeFd/AU15tw3jmHVVhvo7dHLvZ7Jb5KaIKGxYGxNVuKeZMbpOIiBNup2XQOnog&#10;F3Geuq3+E7k1WO5ij+LDNftZebe8eflpjHajD1VVPo5H/SEKX/HEKkI68h/Qm7qz8kGrq0kiA9OD&#10;iJyEG/oghZizqAgdU94B51WYBwPnZFYuOKbIGLHnMbtr9o+ei580oL3pfP8CuFvWNmFZ2VmYC1GR&#10;y4xTSY1Ja4/gnJctjUbMqy4jJvOacRI/gnlXC6I45gVDOOY1CnSBeSmpj+lVwL3odtQwM6pcSlbe&#10;ICz4HUkHlJHEPIWAMpFCv/zWn7anz1e5hte2hPx2CQgOlYCAeNW6DSGvklYQtvVlziL/5HmV6SbL&#10;/mT6eT503HjMUFziRstfAZm59uFGpIUTktOuabqpyukcst6uQxbxm3U75wkCdjypc11DN+GJ4E/v&#10;pHbSjyuzoMORExEQN6obO/d+zrfOSGVgRVkCeyGTfhFlsGQLK00wrEiIS0TwrgPDid8sAzMvU7+j&#10;9MtkLtMgCiMWNqSlnzht6bJMG+uAyc5copVTSbRC/KZAHSHfts4sZcg3fdpGkW/JN8lvocp72oEo&#10;OvXuTat3lEa5AcTsY3wxGG7lQJUM5wTc+820AgFHCYFNfuOVZHc9UBXwt6rAKdjZHahPs+m8fo/x&#10;ucRvKnztV0CrXsgLBQl+exEDiXEAp6FICA6LHke4tcIXEw5IF4y1Nr3RdDpZ1KPXaNbbMBeus+TV&#10;k/n97+P+glZRMJ/wtyEetULeOBK3jUxstSinMqtjgBTylvp3KmYRB7b8QLAFzvvNs3ofwwdqxkMF&#10;JCPdKjcK3XCtJHR3kbd9F8GJ2NAN9zFtJHEswb0V6fdKC1o/e5o6Q9uRDW1w7hfc+KEaQHE0Q0ss&#10;xVFC4YgY5t/Q2V1v4P/V6p+dRpJzw5xHh2qtMQAAybTGYCUV+KY1Gb9A2vLydH8984IiSjLP99gl&#10;yai3+AXXNNUIX682gF6tGoQw67Q1ulGP+su5F+U5K7fI/nKwvb0GZBGmIYpAsk7tduqp6JDqzbV2&#10;BnVK1d8rkjzu6gzHm2rHCdHRIQSJakgF7NTQgNO+/qJzGCSKuO1RRIwTmaqI8Yl7dzALXPbm5XzU&#10;82AwqR7qSTn/9Stlbabbj64hJgps0cqzs5+WVuDbulGz4JL4SRIWWEZSF1DOWSivotgYskcDlcdX&#10;IQo/iqwO/Cu2iOIrcKR4UrP/5jvxuwCFZ5u/g9vkkuXkT0WpoiAtZHEI/s0ZtggGQQzW8iAQndf5&#10;4X/Jg3KFjPWyKr+OiGqOiu1UJE+mm5J4yl5gubjy+8G0rEfccrJDfaX3aSNpePm6okrHcdulhIIN&#10;JXcfC3YSk3sju1RFKJ7IbsvSgs3KhDsL9nu3YCN2q8lvjE22AZdMQDOgSATObyhN3OA3fEHcZldU&#10;h+h2NWrO68G42yP17STwIjDTsmBDVwOb7M1vKKnp5JtL4CUZSYPnJJAa5+k+BmwNUsY+yhe3yTeS&#10;gPjceei8U4MiFc01+E1U591Rvhn6G7k2NvjtFE00fGO46JPus3678pc4T2E3bvKbGeG3bfQJEttI&#10;UHyF34T+RtcGJ9/er8MEVY1vyDd2DO4q3zIq3kr3hTjirrMGlB2Tc4S7oL73Cyrg0ybD7WNlTnIZ&#10;CuoYLnPFkFrdbRDB1GS4fczMWSQj6FAVydLghHhzbg3vuLggaXDKkMx8+ikAGArWjidqFlNWsI4T&#10;le7C7kB99wdq08IQIQXwHvymYuScfHPn6ep5GoZIXGSdp/tYGDIKSOLybQWBY8YHkm/uRH3HJypx&#10;XNPGEPn72Bg0Brcq4RTHOUzk3QaRgN8iGxPZx8aQpDIoJPaDDhsDQSMOhHunIBwYLraMDND5d1fh&#10;NMMlse0kEucnkh8L01cZsPjOcFaGQ1kZiOGsO0Owj5Uh8GPCWOiSGnXVTQ2ciHvfOlxs3Rr4UbgN&#10;KtIa9Bb4VJ5IXCDs4/UU1TkX93HMuA8ShdblItjaHtHBmAZS/BYY053CF+fP+/VtZ+sH6yWQXNz2&#10;ekNevB/LJy8KTOsERRd5yyd8gbOVxVrUi1/Kwdf6MImpDU/PRGVqi2LbE0p5plCSLM4GHclj1qWj&#10;npfXQGuZbsfVOfUB/Ktep4J3QKd5bgt/qCaXvX8XAXIFfAyLs+s0z87i6zg5KzI/P/OD4mOR+nER&#10;X13/SSseyGxGzJiw962cAlOKJEw4M5XTyZBWhBihERDgs39isRsk2DKzd2P4zI0OnC7/thXPWz7d&#10;PnmT4WVPF0p0yZSNZMokNtRt0RAbppHpmGJDxi5GeWCZQ5XYWAvfOrHB6kqqvcK3JEQi2ytObJD3&#10;7cZiQ6lvTmxYYkN5Fhpiw7QVHlNsSKtPmNkQlRIbTtuo7m8/TSsPiYwue131Os61huDEhpKgpCxJ&#10;LUP+fV7bUGq3ExuW2FDGEENsmCbfHyE2Il8GidPFaYDrkRMbrYq8ExvqJtO/oAJOqGHA7p+ingG7&#10;zu4hNpTa7cSGJTaUm68hNky7/RHFRi6jWMPAjioMmP8JOZnkDtxw6sZkOaq86WQGdnhZuaH0bic3&#10;LLmhvLUNuWH6XxxPbuiEis8FF7hrirumHA8UVYr36ciN+4v7avH7glzg7629rjzlvyAX3sIjixkU&#10;MtHuC/2KqkEi6Ra9ZIYP0tfs7+k9awFjye3jP8ohciz1H5Ylw7ilpaK8u6P8TkhIJV0VErsmQ5iS&#10;rz3pAiIoEom0xr/y3wWpjPvw6RVTIQfjz+LysfJLFS7OBisGx4MAXrxWJCHEyr3juhqN7spqBtqa&#10;Lh6SsMKcxKla0+rwb8guX3cmtDPsRlEQCXpqusgrmTK/r8aYbpq87gYLolKxoT+kgKNeGfnbs8lR&#10;vja1fLqJnUiupRfccxuPau2nkUOuazygiOoJx0P7iMD7qlHHvLCKqgnmpPsBe73+PHQsDZ2H6rky&#10;T9yirGkL3mDm2GM3TJRhJkhWxyCa/ZLWMWYb861L/KnzzYlUYuIOIC2Y+vu2DHEijBXGDcZqvAvu&#10;Z8Iz2PdFhjL+meAmmszD7WTwcfQHz2LWfGf2EiJDntE1Gz2IEsMk3PKx1jGaPTbfNSeaRo2u8I6o&#10;jowX5gP4h3p/mh1iNrumVvMGswVMePX8fmc747PJUUEijO7NG4wxR8jSNtzydE7/I2RZowPP8i7j&#10;yaq28S5rnGnkmIHNEvh5ICSAOtP81xl0R0m3rvr1mBsL6u/1VbnkG/3ZjSS8zZbVhFVDby9F+2q3&#10;muE9oiC8phFk3Q4iQUJcAqXsiNqZ5XEWKpMl9K9tU3xEqPXEmZUlNWWHh2TWV5r32vHqxXgyHI7m&#10;r51X05RVsLNd1EJlKxP3heO4qLVdwSSnQ3/CLqCrm1aV5M3PykfonE2cs0kztESdHdtbjZVB41QU&#10;Mo1HCCCFYRNHOvtInrT4rgGRwbEllDXCH44jT+IggNZIah5yFVm+a0lIcI+TJ7ZfqDMnv6xZSBk6&#10;TkqePN5De4aqfV/1F+PJ4Kq/7JvvmaS5GIXluJwOR9XP/y8AAAAA//8DAFBLAwQUAAYACAAAACEA&#10;2nmP398AAAAIAQAADwAAAGRycy9kb3ducmV2LnhtbEyPQUvDQBSE74L/YXmCt3aTmJQS81JKUU9F&#10;sBXE22v2NQnN7obsNkn/vetJj8MMM98Um1l3YuTBtdYgxMsIBJvKqtbUCJ/H18UahPNkFHXWMMKN&#10;HWzK+7uCcmUn88HjwdcilBiXE0LjfZ9L6aqGNbml7dkE72wHTT7IoZZqoCmU604mUbSSmloTFhrq&#10;eddwdTlcNcLbRNP2KX4Z95fz7vZ9zN6/9jEjPj7M22cQnmf/F4Zf/IAOZWA62atRTnQIizQLSYQs&#10;ARHs9SoN104IaRQnIMtC/j9Q/gAAAP//AwBQSwECLQAUAAYACAAAACEAtoM4kv4AAADhAQAAEwAA&#10;AAAAAAAAAAAAAAAAAAAAW0NvbnRlbnRfVHlwZXNdLnhtbFBLAQItABQABgAIAAAAIQA4/SH/1gAA&#10;AJQBAAALAAAAAAAAAAAAAAAAAC8BAABfcmVscy8ucmVsc1BLAQItABQABgAIAAAAIQA8BL8PkCYA&#10;ACTcAQAOAAAAAAAAAAAAAAAAAC4CAABkcnMvZTJvRG9jLnhtbFBLAQItABQABgAIAAAAIQDaeY/f&#10;3wAAAAgBAAAPAAAAAAAAAAAAAAAAAOooAABkcnMvZG93bnJldi54bWxQSwUGAAAAAAQABADzAAAA&#10;9ikAAAAA&#10;">
                <v:group id="Group 181" o:spid="_x0000_s1225" style="position:absolute;left:1373;top:10457;width:8685;height:3420" coordorigin="2625,12047" coordsize="8685,34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6rum1cgAAADeAAAADwAAAGRycy9kb3ducmV2LnhtbESPT2vCQBTE74V+h+UV&#10;vNVNFKOmriJiiwcR/APS2yP7TILZtyG7TeK37wqFHoeZ+Q2zWPWmEi01rrSsIB5GIIgzq0vOFVzO&#10;n+8zEM4ja6wsk4IHOVgtX18WmGrb8ZHak89FgLBLUUHhfZ1K6bKCDLqhrYmDd7ONQR9kk0vdYBfg&#10;ppKjKEqkwZLDQoE1bQrK7qcfo+Crw249jrft/n7bPL7Pk8N1H5NSg7d+/QHCU+//w3/tnVaQTCfz&#10;BJ53whWQy18AAAD//wMAUEsBAi0AFAAGAAgAAAAhAKL4T1MEAQAA7AEAABMAAAAAAAAAAAAAAAAA&#10;AAAAAFtDb250ZW50X1R5cGVzXS54bWxQSwECLQAUAAYACAAAACEAbAbV/tgAAACZAQAACwAAAAAA&#10;AAAAAAAAAAA1AQAAX3JlbHMvLnJlbHNQSwECLQAUAAYACAAAACEAMy8FnkEAAAA5AAAAFQAAAAAA&#10;AAAAAAAAAAA2AgAAZHJzL2dyb3Vwc2hhcGV4bWwueG1sUEsBAi0AFAAGAAgAAAAhAOq7ptXIAAAA&#10;3gAAAA8AAAAAAAAAAAAAAAAAqgIAAGRycy9kb3ducmV2LnhtbFBLBQYAAAAABAAEAPoAAACfAwAA&#10;AAA=&#10;">
                  <v:group id="Group 182" o:spid="_x0000_s1226" style="position:absolute;left:8359;top:12467;width:1256;height:1246" coordorigin="7759,2325" coordsize="1256,124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fcDTscAAADeAAAADwAAAGRycy9kb3ducmV2LnhtbESPT2vCQBTE74LfYXlC&#10;b7qJxX/RVURs6UEKVUG8PbLPJJh9G7LbJH77bkHwOMzMb5jVpjOlaKh2hWUF8SgCQZxaXXCm4Hz6&#10;GM5BOI+ssbRMCh7kYLPu91aYaNvyDzVHn4kAYZeggtz7KpHSpTkZdCNbEQfvZmuDPsg6k7rGNsBN&#10;KcdRNJUGCw4LOVa0yym9H3+Ngs8W2+17vG8O99vucT1Nvi+HmJR6G3TbJQhPnX+Fn+0vrWA6myxm&#10;8H8nXAG5/gM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hfcDTscAAADe&#10;AAAADwAAAAAAAAAAAAAAAACqAgAAZHJzL2Rvd25yZXYueG1sUEsFBgAAAAAEAAQA+gAAAJ4DAAAA&#10;AA==&#10;">
                    <v:oval id="Oval 183" o:spid="_x0000_s1227" style="position:absolute;left:7759;top:2325;width:1256;height:124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BuIUMAA&#10;AADeAAAADwAAAGRycy9kb3ducmV2LnhtbERPy2oCMRTdF/yHcIXuNKNQH6NRRKh2qaMfcJ3ceeDk&#10;JiRRp39vFoUuD+e93vamE0/yobWsYDLOQBCXVrdcK7hevkcLECEia+wsk4JfCrDdDD7WmGv74jM9&#10;i1iLFMIhRwVNjC6XMpQNGQxj64gTV1lvMCboa6k9vlK46eQ0y2bSYMupoUFH+4bKe/EwCg5VXeiC&#10;28s0O7hq4Y0/utNNqc9hv1uBiNTHf/Gf+0crmM2/lmlvupOugNy8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KBuIUMAAAADeAAAADwAAAAAAAAAAAAAAAACYAgAAZHJzL2Rvd25y&#10;ZXYueG1sUEsFBgAAAAAEAAQA9QAAAIUDAAAAAA==&#10;" filled="f" strokeweight="1.5pt"/>
                    <v:group id="Group 184" o:spid="_x0000_s1228" style="position:absolute;left:7759;top:2834;width:1004;height:614" coordorigin="6090,7523" coordsize="1410,90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yQyp8cAAADeAAAADwAAAGRycy9kb3ducmV2LnhtbESPQWvCQBSE70L/w/IK&#10;vekmFm1NXUXEigcRjIXS2yP7TILZtyG7TeK/dwXB4zAz3zDzZW8q0VLjSssK4lEEgjizuuRcwc/p&#10;e/gJwnlkjZVlUnAlB8vFy2COibYdH6lNfS4ChF2CCgrv60RKlxVk0I1sTRy8s20M+iCbXOoGuwA3&#10;lRxH0VQaLDksFFjTuqDskv4bBdsOu9V7vGn3l/P6+neaHH73MSn19tqvvkB46v0z/GjvtILpx2Q2&#10;g/udcAXk4gY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myQyp8cAAADe&#10;AAAADwAAAAAAAAAAAAAAAACqAgAAZHJzL2Rvd25yZXYueG1sUEsFBgAAAAAEAAQA+gAAAJ4DAAAA&#10;AA==&#10;">
                      <v:shape id="Freeform 185" o:spid="_x0000_s1229" style="position:absolute;left:6191;top:7909;width:1140;height:255;rotation:-9913563fd;visibility:visible;mso-wrap-style:square;v-text-anchor:top" coordsize="2565,4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mxjiMYA&#10;AADeAAAADwAAAGRycy9kb3ducmV2LnhtbESPy2rCQBSG90LfYTiCm6ITBaOmjlJaSosLwQuCu0Pm&#10;NAnOnImZqYlv7ywKLn/+G99y3VkjbtT4yrGC8SgBQZw7XXGh4Hj4Gs5B+ICs0TgmBXfysF699JaY&#10;adfyjm77UIg4wj5DBWUIdSalz0uy6EeuJo7er2sshiibQuoG2zhujZwkSSotVhwfSqzpo6T8sv+z&#10;ChZXxna6PZy/u9fNvThNzacjo9Sg372/gQjUhWf4v/2jFaSzNIkAESeigFw9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zmxjiMYAAADeAAAADwAAAAAAAAAAAAAAAACYAgAAZHJz&#10;L2Rvd25yZXYueG1sUEsFBgAAAAAEAAQA9QAAAIsDAAAAAA==&#10;" path="m,360c123,180,247,,342,v95,,218,300,228,360c580,420,361,420,399,360,437,300,684,,798,v114,,266,300,285,360c1102,420,884,420,912,360,940,300,1140,,1254,v114,,323,300,342,360c1615,420,1340,420,1368,360,1396,300,1653,,1767,v114,,266,300,285,360c2071,420,1843,420,1881,360,1919,300,2166,,2280,v114,,199,180,285,360e" filled="f" strokeweight="1.5pt">
                        <v:path arrowok="t" o:connecttype="custom" o:connectlocs="0,219;152,0;253,219;177,219;355,0;481,219;405,219;557,0;709,219;608,219;785,0;912,219;836,219;1013,0;1140,219" o:connectangles="0,0,0,0,0,0,0,0,0,0,0,0,0,0,0"/>
                      </v:shape>
                      <v:line id="Line 186" o:spid="_x0000_s1230" style="position:absolute;flip:x y;visibility:visible;mso-wrap-style:square" from="6090,7523" to="6318,770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5cEHMUAAADeAAAADwAAAGRycy9kb3ducmV2LnhtbESPT4vCMBTE74LfITxhb5papEo1yqoI&#10;Xtc/7Hp7Ns+2bvNSmqx2v70RBI/DzPyGmS1aU4kbNa60rGA4iEAQZ1aXnCs47Df9CQjnkTVWlknB&#10;PzlYzLudGaba3vmLbjufiwBhl6KCwvs6ldJlBRl0A1sTB+9iG4M+yCaXusF7gJtKxlGUSIMlh4UC&#10;a1oVlP3u/oyCmt0oPp2/l6cqj/12dFzLyc9VqY9e+zkF4an17/CrvdUKknESDeF5J1wBOX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C5cEHMUAAADeAAAADwAAAAAAAAAA&#10;AAAAAAChAgAAZHJzL2Rvd25yZXYueG1sUEsFBgAAAAAEAAQA+QAAAJMDAAAAAA==&#10;" strokeweight="1.5pt"/>
                      <v:line id="Line 187" o:spid="_x0000_s1231" style="position:absolute;flip:x y;visibility:visible;mso-wrap-style:square" from="7272,8243" to="7500,842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Waa8UAAADeAAAADwAAAGRycy9kb3ducmV2LnhtbESPT4vCMBTE78J+h/AW9qbpFqlSjbIq&#10;glf/od6ezbPtbvNSmqzWb28EweMwM79hxtPWVOJKjSstK/juRSCIM6tLzhXstsvuEITzyBory6Tg&#10;Tg6mk4/OGFNtb7ym68bnIkDYpaig8L5OpXRZQQZdz9bEwbvYxqAPssmlbvAW4KaScRQl0mDJYaHA&#10;muYFZX+bf6OgZtePT+fD7FTlsV/19ws5PP4q9fXZ/oxAeGr9O/xqr7SCZJBEMTzvhCsgJw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0Waa8UAAADeAAAADwAAAAAAAAAA&#10;AAAAAAChAgAAZHJzL2Rvd25yZXYueG1sUEsFBgAAAAAEAAQA+QAAAJMDAAAAAA==&#10;" strokeweight="1.5pt"/>
                    </v:group>
                    <v:group id="Group 188" o:spid="_x0000_s1232" style="position:absolute;left:7854;top:2418;width:1004;height:614;rotation:9018349fd" coordorigin="6090,7523" coordsize="1410,90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HlwD8gAAADeAAAADwAAAGRycy9kb3ducmV2LnhtbESPT2sCMRTE74LfIbxC&#10;b5pUYa2rUUqx2BY9+Aft8bF53V3dvCybqNtv3xSEHoeZ+Q0znbe2EldqfOlYw1NfgSDOnCk517Df&#10;vfWeQfiAbLByTBp+yMN81u1MMTXuxhu6bkMuIoR9ihqKEOpUSp8VZNH3XU0cvW/XWAxRNrk0Dd4i&#10;3FZyoFQiLZYcFwqs6bWg7Ly9WA3jD3U0XO5Oy/PC+pX/tF/D9UHrx4f2ZQIiUBv+w/f2u9GQjBI1&#10;hL878QrI2S8AAAD//wMAUEsBAi0AFAAGAAgAAAAhAKL4T1MEAQAA7AEAABMAAAAAAAAAAAAAAAAA&#10;AAAAAFtDb250ZW50X1R5cGVzXS54bWxQSwECLQAUAAYACAAAACEAbAbV/tgAAACZAQAACwAAAAAA&#10;AAAAAAAAAAA1AQAAX3JlbHMvLnJlbHNQSwECLQAUAAYACAAAACEAMy8FnkEAAAA5AAAAFQAAAAAA&#10;AAAAAAAAAAA2AgAAZHJzL2dyb3Vwc2hhcGV4bWwueG1sUEsBAi0AFAAGAAgAAAAhAKR5cA/IAAAA&#10;3gAAAA8AAAAAAAAAAAAAAAAAqgIAAGRycy9kb3ducmV2LnhtbFBLBQYAAAAABAAEAPoAAACfAwAA&#10;AAA=&#10;">
                      <v:shape id="Freeform 189" o:spid="_x0000_s1233" style="position:absolute;left:6191;top:7909;width:1140;height:255;rotation:-9913563fd;visibility:visible;mso-wrap-style:square;v-text-anchor:top" coordsize="2565,4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Vdli8gA&#10;AADeAAAADwAAAGRycy9kb3ducmV2LnhtbESPQWvCQBSE70L/w/IKXqRuKjWtqauIUioehGopeHtk&#10;X5PQ3bcxuzXx37uC4HGYmW+Y6byzRpyo8ZVjBc/DBARx7nTFhYLv/cfTGwgfkDUax6TgTB7ms4fe&#10;FDPtWv6i0y4UIkLYZ6igDKHOpPR5SRb90NXE0ft1jcUQZVNI3WAb4dbIUZKk0mLFcaHEmpYl5X+7&#10;f6tgcmRsx9v94bMbbM7Fz9isHBml+o/d4h1EoC7cw7f2WitIX9PkBa534hWQsws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xV2WLyAAAAN4AAAAPAAAAAAAAAAAAAAAAAJgCAABk&#10;cnMvZG93bnJldi54bWxQSwUGAAAAAAQABAD1AAAAjQMAAAAA&#10;" path="m,360c123,180,247,,342,v95,,218,300,228,360c580,420,361,420,399,360,437,300,684,,798,v114,,266,300,285,360c1102,420,884,420,912,360,940,300,1140,,1254,v114,,323,300,342,360c1615,420,1340,420,1368,360,1396,300,1653,,1767,v114,,266,300,285,360c2071,420,1843,420,1881,360,1919,300,2166,,2280,v114,,199,180,285,360e" filled="f" strokeweight="1.5pt">
                        <v:path arrowok="t" o:connecttype="custom" o:connectlocs="0,219;152,0;253,219;177,219;355,0;481,219;405,219;557,0;709,219;608,219;785,0;912,219;836,219;1013,0;1140,219" o:connectangles="0,0,0,0,0,0,0,0,0,0,0,0,0,0,0"/>
                      </v:shape>
                      <v:line id="Line 190" o:spid="_x0000_s1234" style="position:absolute;flip:x y;visibility:visible;mso-wrap-style:square" from="6090,7523" to="6318,770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KwCH8cAAADeAAAADwAAAGRycy9kb3ducmV2LnhtbESPT2vCQBTE74V+h+UJvZmNQVOJ2Yh/&#10;ELzWtqi3Z/Y1SZt9G7JbTb99tyD0OMzMb5h8OZhWXKl3jWUFkygGQVxa3XCl4O11N56DcB5ZY2uZ&#10;FPyQg2Xx+JBjpu2NX+h68JUIEHYZKqi97zIpXVmTQRfZjjh4H7Y36IPsK6l7vAW4aWUSx6k02HBY&#10;qLGjTU3l1+HbKOjYTZPz5bg+t1Xi99P3rZyfPpV6Gg2rBQhPg/8P39t7rSB9TuMZ/N0JV0AWv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0rAIfxwAAAN4AAAAPAAAAAAAA&#10;AAAAAAAAAKECAABkcnMvZG93bnJldi54bWxQSwUGAAAAAAQABAD5AAAAlQMAAAAA&#10;" strokeweight="1.5pt"/>
                      <v:line id="Line 191" o:spid="_x0000_s1235" style="position:absolute;flip:x y;visibility:visible;mso-wrap-style:square" from="7272,8243" to="7500,842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H6caMYAAADeAAAADwAAAGRycy9kb3ducmV2LnhtbESPQWvCQBSE7wX/w/IEb3VjCKmkrqKW&#10;Qq61ivX2mn1Notm3Ibsm6b/vFgo9DjPzDbPajKYRPXWutqxgMY9AEBdW11wqOL6/Pi5BOI+ssbFM&#10;Cr7JwWY9eVhhpu3Ab9QffCkChF2GCirv20xKV1Rk0M1tSxy8L9sZ9EF2pdQdDgFuGhlHUSoN1hwW&#10;KmxpX1FxO9yNgpZdEl8+z7tLU8Y+T04vcvlxVWo2HbfPIDyN/j/81861gvQpjVL4vROugFz/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IR+nGjGAAAA3gAAAA8AAAAAAAAA&#10;AAAAAAAAoQIAAGRycy9kb3ducmV2LnhtbFBLBQYAAAAABAAEAPkAAACUAwAAAAA=&#10;" strokeweight="1.5pt"/>
                    </v:group>
                  </v:group>
                  <v:group id="Group 192" o:spid="_x0000_s1236" style="position:absolute;left:8505;top:14102;width:1080;height:1066" coordorigin="7759,2325" coordsize="1256,124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tj3tccAAADeAAAADwAAAGRycy9kb3ducmV2LnhtbESPT2vCQBTE70K/w/KE&#10;3nSTlkaJriLSlh5E8A+It0f2mQSzb0N2m8Rv7wqCx2FmfsPMl72pREuNKy0riMcRCOLM6pJzBcfD&#10;z2gKwnlkjZVlUnAjB8vF22COqbYd76jd+1wECLsUFRTe16mULivIoBvbmjh4F9sY9EE2udQNdgFu&#10;KvkRRYk0WHJYKLCmdUHZdf9vFPx22K0+4+92c72sb+fD1/a0iUmp92G/moHw1PtX+Nn+0wqSSRJN&#10;4HEnXAG5uAM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ttj3tccAAADe&#10;AAAADwAAAAAAAAAAAAAAAACqAgAAZHJzL2Rvd25yZXYueG1sUEsFBgAAAAAEAAQA+gAAAJ4DAAAA&#10;AA==&#10;">
                    <v:oval id="Oval 193" o:spid="_x0000_s1237" style="position:absolute;left:7759;top:2325;width:1256;height:124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zR8q78A&#10;AADeAAAADwAAAGRycy9kb3ducmV2LnhtbERPy2oCMRTdC/5DuII7TepiKqNRSkHrsh39gOvkzoNO&#10;bkISdfr3zUJweTjv7X60g7hTiL1jDW9LBYK4dqbnVsPlfFisQcSEbHBwTBr+KMJ+N51ssTTuwT90&#10;r1IrcgjHEjV0KflSylh3ZDEunSfOXOOCxZRhaKUJ+MjhdpArpQppsefc0KGnz47q3+pmNRybtjIV&#10;9+eVOvpmHWz48t9Xreez8WMDItGYXuKn+2Q0FO+FynvznXwF5O4f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bNHyrvwAAAN4AAAAPAAAAAAAAAAAAAAAAAJgCAABkcnMvZG93bnJl&#10;di54bWxQSwUGAAAAAAQABAD1AAAAhAMAAAAA&#10;" filled="f" strokeweight="1.5pt"/>
                    <v:group id="Group 194" o:spid="_x0000_s1238" style="position:absolute;left:7759;top:2834;width:1004;height:614" coordorigin="6090,7523" coordsize="1410,90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AvGXMcAAADeAAAADwAAAGRycy9kb3ducmV2LnhtbESPQWvCQBSE74X+h+UV&#10;vNVNKqY1dRURFQ8iqIXi7ZF9JsHs25Bdk/jvXaHQ4zAz3zDTeW8q0VLjSssK4mEEgjizuuRcwc9p&#10;/f4FwnlkjZVlUnAnB/PZ68sUU207PlB79LkIEHYpKii8r1MpXVaQQTe0NXHwLrYx6INscqkb7ALc&#10;VPIjihJpsOSwUGBNy4Ky6/FmFGw67BajeNXurpfl/Xwa7393MSk1eOsX3yA89f4//NfeagXJZxJN&#10;4HknXAE5e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qAvGXMcAAADe&#10;AAAADwAAAAAAAAAAAAAAAACqAgAAZHJzL2Rvd25yZXYueG1sUEsFBgAAAAAEAAQA+gAAAJ4DAAAA&#10;AA==&#10;">
                      <v:shape id="Freeform 195" o:spid="_x0000_s1239" style="position:absolute;left:6191;top:7909;width:1140;height:255;rotation:-9913563fd;visibility:visible;mso-wrap-style:square;v-text-anchor:top" coordsize="2565,4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7X1VcYA&#10;AADeAAAADwAAAGRycy9kb3ducmV2LnhtbESPy2rCQBSG94LvMBzBTdGJgmlNHUVaSosLwQtCd4fM&#10;MQnOnImZqYlv7ywKLn/+G99i1VkjbtT4yrGCyTgBQZw7XXGh4Hj4Gr2B8AFZo3FMCu7kYbXs9xaY&#10;adfyjm77UIg4wj5DBWUIdSalz0uy6MeuJo7e2TUWQ5RNIXWDbRy3Rk6TJJUWK44PJdb0UVJ+2f9Z&#10;BfMrYzvbHn6/u5fNvTjNzKcjo9Rw0K3fQQTqwjP83/7RCtLXdBIBIk5EAbl8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S7X1VcYAAADeAAAADwAAAAAAAAAAAAAAAACYAgAAZHJz&#10;L2Rvd25yZXYueG1sUEsFBgAAAAAEAAQA9QAAAIsDAAAAAA==&#10;" path="m,360c123,180,247,,342,v95,,218,300,228,360c580,420,361,420,399,360,437,300,684,,798,v114,,266,300,285,360c1102,420,884,420,912,360,940,300,1140,,1254,v114,,323,300,342,360c1615,420,1340,420,1368,360,1396,300,1653,,1767,v114,,266,300,285,360c2071,420,1843,420,1881,360,1919,300,2166,,2280,v114,,199,180,285,360e" filled="f" strokeweight="1.5pt">
                        <v:path arrowok="t" o:connecttype="custom" o:connectlocs="0,219;152,0;253,219;177,219;355,0;481,219;405,219;557,0;709,219;608,219;785,0;912,219;836,219;1013,0;1140,219" o:connectangles="0,0,0,0,0,0,0,0,0,0,0,0,0,0,0"/>
                      </v:shape>
                      <v:line id="Line 196" o:spid="_x0000_s1240" style="position:absolute;flip:x y;visibility:visible;mso-wrap-style:square" from="6090,7523" to="6318,770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k6SwccAAADeAAAADwAAAGRycy9kb3ducmV2LnhtbESPzWrDMBCE74G+g9hCb41sExzjWA5t&#10;QyDX5oc2t421td1aK2Opifv2UaCQ4zAz3zDFcjSdONPgWssK4mkEgriyuuVawX63fs5AOI+ssbNM&#10;Cv7IwbJ8mBSYa3vhdzpvfS0ChF2OChrv+1xKVzVk0E1tTxy8LzsY9EEOtdQDXgLcdDKJolQabDks&#10;NNjTW0PVz/bXKOjZzZLj6eP12NWJ38wOK5l9fiv19Di+LEB4Gv09/N/eaAXpPI1juN0JV0CWV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OTpLBxwAAAN4AAAAPAAAAAAAA&#10;AAAAAAAAAKECAABkcnMvZG93bnJldi54bWxQSwUGAAAAAAQABAD5AAAAlQMAAAAA&#10;" strokeweight="1.5pt"/>
                      <v:line id="Line 197" o:spid="_x0000_s1241" style="position:absolute;flip:x y;visibility:visible;mso-wrap-style:square" from="7272,8243" to="7500,842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pwMtscAAADeAAAADwAAAGRycy9kb3ducmV2LnhtbESPzWrDMBCE74G8g9hAb7VsYxzjRglN&#10;SiHX5oc2t621td1aK2Opifv2UaCQ4zAz3zCL1Wg6cabBtZYVJFEMgriyuuVawWH/+liAcB5ZY2eZ&#10;FPyRg9VyOllgqe2F3+i887UIEHYlKmi870spXdWQQRfZnjh4X3Yw6IMcaqkHvAS46WQax7k02HJY&#10;aLCnTUPVz+7XKOjZZenp83196urUb7Pjiyw+vpV6mI3PTyA8jf4e/m9vtYJ8nicp3O6EKyCXV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nAy2xwAAAN4AAAAPAAAAAAAA&#10;AAAAAAAAAKECAABkcnMvZG93bnJldi54bWxQSwUGAAAAAAQABAD5AAAAlQMAAAAA&#10;" strokeweight="1.5pt"/>
                    </v:group>
                    <v:group id="Group 198" o:spid="_x0000_s1242" style="position:absolute;left:7854;top:2418;width:1004;height:614;rotation:9018349fd" coordorigin="6090,7523" coordsize="1410,90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aDm0scAAADeAAAADwAAAGRycy9kb3ducmV2LnhtbESPQWvCQBSE74L/YXmC&#10;N92okNroKqUoraIHtbQeH9lnEs2+Ddmtxn/fFQoeh5n5hpnOG1OKK9WusKxg0I9AEKdWF5wp+Dos&#10;e2MQziNrLC2Tgjs5mM/arSkm2t54R9e9z0SAsEtQQe59lUjp0pwMur6tiIN3srVBH2SdSV3jLcBN&#10;KYdRFEuDBYeFHCt6zym97H+NgtdV9KO5OJw/LgvjNm5tjqPtt1LdTvM2AeGp8c/wf/tTK4hf4sEI&#10;HnfCFZCzP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IaDm0scAAADe&#10;AAAADwAAAAAAAAAAAAAAAACqAgAAZHJzL2Rvd25yZXYueG1sUEsFBgAAAAAEAAQA+gAAAJ4DAAAA&#10;AA==&#10;">
                      <v:shape id="Freeform 199" o:spid="_x0000_s1243" style="position:absolute;left:6191;top:7909;width:1140;height:255;rotation:-9913563fd;visibility:visible;mso-wrap-style:square;v-text-anchor:top" coordsize="2565,4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I7zVsgA&#10;AADeAAAADwAAAGRycy9kb3ducmV2LnhtbESPQWvCQBSE7wX/w/IKvRTdKBpt6irFUhQPhaoUentk&#10;X5Pg7ts0uzXx37uC4HGYmW+Y+bKzRpyo8ZVjBcNBAoI4d7riQsFh/9GfgfABWaNxTArO5GG56D3M&#10;MdOu5S867UIhIoR9hgrKEOpMSp+XZNEPXE0cvV/XWAxRNoXUDbYRbo0cJUkqLVYcF0qsaVVSftz9&#10;WwUvf4zt5HP/s+6et+fie2LeHRmlnh67t1cQgbpwD9/aG60gnabDMVzvxCsgFxc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0jvNWyAAAAN4AAAAPAAAAAAAAAAAAAAAAAJgCAABk&#10;cnMvZG93bnJldi54bWxQSwUGAAAAAAQABAD1AAAAjQMAAAAA&#10;" path="m,360c123,180,247,,342,v95,,218,300,228,360c580,420,361,420,399,360,437,300,684,,798,v114,,266,300,285,360c1102,420,884,420,912,360,940,300,1140,,1254,v114,,323,300,342,360c1615,420,1340,420,1368,360,1396,300,1653,,1767,v114,,266,300,285,360c2071,420,1843,420,1881,360,1919,300,2166,,2280,v114,,199,180,285,360e" filled="f" strokeweight="1.5pt">
                        <v:path arrowok="t" o:connecttype="custom" o:connectlocs="0,219;152,0;253,219;177,219;355,0;481,219;405,219;557,0;709,219;608,219;785,0;912,219;836,219;1013,0;1140,219" o:connectangles="0,0,0,0,0,0,0,0,0,0,0,0,0,0,0"/>
                      </v:shape>
                      <v:line id="Line 200" o:spid="_x0000_s1244" style="position:absolute;flip:x y;visibility:visible;mso-wrap-style:square" from="6090,7523" to="6318,770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XWUwsUAAADeAAAADwAAAGRycy9kb3ducmV2LnhtbESPQWvCQBSE70L/w/IK3urGoKlEV2kV&#10;wataUW/P7DNJm30bsqvGf+8KBY/DzHzDTGatqcSVGldaVtDvRSCIM6tLzhX8bJcfIxDOI2usLJOC&#10;OzmYTd86E0y1vfGarhufiwBhl6KCwvs6ldJlBRl0PVsTB+9sG4M+yCaXusFbgJtKxlGUSIMlh4UC&#10;a5oXlP1tLkZBzW4QH0/772OVx3412C3k6PCrVPe9/RqD8NT6V/i/vdIKks+kP4TnnXAF5PQ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8XWUwsUAAADeAAAADwAAAAAAAAAA&#10;AAAAAAChAgAAZHJzL2Rvd25yZXYueG1sUEsFBgAAAAAEAAQA+QAAAJMDAAAAAA==&#10;" strokeweight="1.5pt"/>
                      <v:line id="Line 201" o:spid="_x0000_s1245" style="position:absolute;flip:x y;visibility:visible;mso-wrap-style:square" from="7272,8243" to="7500,842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d+8sMQAAADeAAAADwAAAGRycy9kb3ducmV2LnhtbERPTW+CQBC9m/gfNmPSmy5SYghlIVXT&#10;hGu1Tettyk6Blp0l7Fbpv3cPJh5f3ndeTqYXZxpdZ1nBehWBIK6t7rhR8HZ8WaYgnEfW2FsmBf/k&#10;oCzmsxwzbS/8SueDb0QIYZehgtb7IZPS1S0ZdCs7EAfu244GfYBjI/WIlxBuehlH0UYa7Dg0tDjQ&#10;rqX69/BnFAzskvj09bE99U3sq+R9L9PPH6UeFtPzEwhPk7+Lb+5KK9g8JmnYG+6EKyCLK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537ywxAAAAN4AAAAPAAAAAAAAAAAA&#10;AAAAAKECAABkcnMvZG93bnJldi54bWxQSwUGAAAAAAQABAD5AAAAkgMAAAAA&#10;" strokeweight="1.5pt"/>
                    </v:group>
                  </v:group>
                  <v:group id="Group 202" o:spid="_x0000_s1246" style="position:absolute;left:9855;top:13127;width:360;height:120" coordorigin="9255,2880" coordsize="360,1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3nXbccAAADeAAAADwAAAGRycy9kb3ducmV2LnhtbESPT2vCQBTE74LfYXmC&#10;N91EW9HoKiK29CAF/4B4e2SfSTD7NmTXJH77bqHQ4zAzv2FWm86UoqHaFZYVxOMIBHFqdcGZgsv5&#10;YzQH4TyyxtIyKXiRg82631thom3LR2pOPhMBwi5BBbn3VSKlS3My6Ma2Ig7e3dYGfZB1JnWNbYCb&#10;Uk6iaCYNFhwWcqxol1P6OD2Ngs8W2+003jeHx333up3fv6+HmJQaDrrtEoSnzv+H/9pfWsFs+jZf&#10;wO+dcAXk+gc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C3nXbccAAADe&#10;AAAADwAAAAAAAAAAAAAAAACqAgAAZHJzL2Rvd25yZXYueG1sUEsFBgAAAAAEAAQA+gAAAJ4DAAAA&#10;AA==&#10;">
                    <v:line id="Line 203" o:spid="_x0000_s1247" style="position:absolute;visibility:visible;mso-wrap-style:square" from="9255,2880" to="9615,28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FCqisUAAADeAAAADwAAAGRycy9kb3ducmV2LnhtbESPT2vCMBjG78K+Q3gHu2k6O2RWo8xB&#10;wcMu1jF2fEle22LzpiRZ2/npzWGw48Pzj992P9lODORD61jB8yIDQaydablW8Hku568gQkQ22Dkm&#10;Bb8UYL97mG2xMG7kEw1VrEUa4VCggibGvpAy6IYshoXriZN3cd5iTNLX0ngc07jt5DLLVtJiy+mh&#10;wZ7eG9LX6scqqI764m65v359Hz60LtGfsPVKPT1ObxsQkab4H/5rH42CVf6yTgAJJ6GA3N0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EFCqisUAAADeAAAADwAAAAAAAAAA&#10;AAAAAAChAgAAZHJzL2Rvd25yZXYueG1sUEsFBgAAAAAEAAQA+QAAAJMDAAAAAA==&#10;" strokeweight="3pt"/>
                    <v:line id="Line 204" o:spid="_x0000_s1248" style="position:absolute;visibility:visible;mso-wrap-style:square" from="9255,3000" to="9615,30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xwPEcUAAADeAAAADwAAAGRycy9kb3ducmV2LnhtbESPQWsCMRSE74X+h/AK3mrWKqKrUVQQ&#10;PHhxldLjI3nuLm5eliTVbX+9EQSPw8x8w8yXnW3ElXyoHSsY9DMQxNqZmksFp+P2cwIiRGSDjWNS&#10;8EcBlov3tznmxt34QNciliJBOOSooIqxzaUMuiKLoe9a4uSdnbcYk/SlNB5vCW4b+ZVlY2mx5rRQ&#10;YUubivSl+LUKip0+u/+hv3z/rPdab9EfsPZK9T661QxEpC6+ws/2zigYD0fTATzupCsgF3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fxwPEcUAAADeAAAADwAAAAAAAAAA&#10;AAAAAAChAgAAZHJzL2Rvd25yZXYueG1sUEsFBgAAAAAEAAQA+QAAAJMDAAAAAA==&#10;" strokeweight="3pt"/>
                  </v:group>
                  <v:group id="Group 205" o:spid="_x0000_s1249" style="position:absolute;left:9840;top:14672;width:360;height:120" coordorigin="9255,2880" coordsize="360,1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KHuLscAAADeAAAADwAAAGRycy9kb3ducmV2LnhtbESPQWvCQBSE7wX/w/IE&#10;b7qJWtHoKiK29CCFqiDeHtlnEsy+Ddk1if++WxB6HGbmG2a16UwpGqpdYVlBPIpAEKdWF5wpOJ8+&#10;hnMQziNrLC2Tgic52Kx7bytMtG35h5qjz0SAsEtQQe59lUjp0pwMupGtiIN3s7VBH2SdSV1jG+Cm&#10;lOMomkmDBYeFHCva5ZTejw+j4LPFdjuJ983hfts9r6f378shJqUG/W67BOGp8//hV/tLK5hNposp&#10;/N0JV0CufwE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YKHuLscAAADe&#10;AAAADwAAAAAAAAAAAAAAAACqAgAAZHJzL2Rvd25yZXYueG1sUEsFBgAAAAAEAAQA+gAAAJ4DAAAA&#10;AA==&#10;">
                    <v:line id="Line 206" o:spid="_x0000_s1250" style="position:absolute;visibility:visible;mso-wrap-style:square" from="9255,2880" to="9615,28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PWXZcYAAADeAAAADwAAAGRycy9kb3ducmV2LnhtbESPQWvCQBSE74X+h+UVeqsbtQQb3QQt&#10;CB56MS3S42P3mQSzb8PuqtFf3y0Uehxm5htmVY22FxfyoXOsYDrJQBBrZzpuFHx9bl8WIEJENtg7&#10;JgU3ClCVjw8rLIy78p4udWxEgnAoUEEb41BIGXRLFsPEDcTJOzpvMSbpG2k8XhPc9nKWZbm02HFa&#10;aHGg95b0qT5bBfVOH9197k+H782H1lv0e+y8Us9P43oJItIY/8N/7Z1RkM9f33L4vZOugCx/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D1l2XGAAAA3gAAAA8AAAAAAAAA&#10;AAAAAAAAoQIAAGRycy9kb3ducmV2LnhtbFBLBQYAAAAABAAEAPkAAACUAwAAAAA=&#10;" strokeweight="3pt"/>
                    <v:line id="Line 207" o:spid="_x0000_s1251" style="position:absolute;visibility:visible;mso-wrap-style:square" from="9255,3000" to="9615,30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7ky/sYAAADeAAAADwAAAGRycy9kb3ducmV2LnhtbESPQWsCMRSE7wX/Q3hCbzVrLdZuN4ot&#10;CB68uC3F4yN57i67eVmSVLf99UYQPA4z8w1TrAbbiRP50DhWMJ1kIIi1Mw1XCr6/Nk8LECEiG+wc&#10;k4I/CrBajh4KzI07855OZaxEgnDIUUEdY59LGXRNFsPE9cTJOzpvMSbpK2k8nhPcdvI5y+bSYsNp&#10;ocaePmvSbflrFZRbfXT/M9/+HD52Wm/Q77HxSj2Oh/U7iEhDvIdv7a1RMJ+9vL3C9U66AnJ5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5Mv7GAAAA3gAAAA8AAAAAAAAA&#10;AAAAAAAAoQIAAGRycy9kb3ducmV2LnhtbFBLBQYAAAAABAAEAPkAAACUAwAAAAA=&#10;" strokeweight="3pt"/>
                  </v:group>
                  <v:line id="Line 208" o:spid="_x0000_s1252" style="position:absolute;flip:x;visibility:visible;mso-wrap-style:square" from="9510,12752" to="10050,127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tusTcUAAADeAAAADwAAAGRycy9kb3ducmV2LnhtbERPTWvCQBC9F/wPyxS81U1bSWzqKlIo&#10;KKFIotjrkJ0mwexsyK4m7a/vHgSPj/e9XI+mFVfqXWNZwfMsAkFcWt1wpeB4+HxagHAeWWNrmRT8&#10;koP1avKwxFTbgXO6Fr4SIYRdigpq77tUSlfWZNDNbEccuB/bG/QB9pXUPQ4h3LTyJYpiabDh0FBj&#10;Rx81lefiYhTk2WmX5GdctKfk6/svc/ux2u6Vmj6Om3cQnkZ/F9/cW60gfp2/hb3hTrgCcvUP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4tusTcUAAADeAAAADwAAAAAAAAAA&#10;AAAAAAChAgAAZHJzL2Rvd25yZXYueG1sUEsFBgAAAAAEAAQA+QAAAJMDAAAAAA==&#10;" strokeweight="1.5pt">
                    <v:stroke endarrow="oval"/>
                  </v:line>
                  <v:line id="Line 209" o:spid="_x0000_s1253" style="position:absolute;visibility:visible;mso-wrap-style:square" from="10035,12737" to="10035,1309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yFO9scAAADeAAAADwAAAGRycy9kb3ducmV2LnhtbESPT2vCQBTE7wW/w/IEb3XTKlJTVykF&#10;/+DNWITeHtlnkib7Nt3daPrtu4LgcZiZ3zCLVW8acSHnK8sKXsYJCOLc6ooLBV/H9fMbCB+QNTaW&#10;ScEfeVgtB08LTLW98oEuWShEhLBPUUEZQptK6fOSDPqxbYmjd7bOYIjSFVI7vEa4aeRrksykwYrj&#10;QoktfZaU11lnFJy6jL9/6rVrsNtst+fTb+0ne6VGw/7jHUSgPjzC9/ZOK5hNpvM53O7EKyCX/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7IU72xwAAAN4AAAAPAAAAAAAA&#10;AAAAAAAAAKECAABkcnMvZG93bnJldi54bWxQSwUGAAAAAAQABAD5AAAAlQMAAAAA&#10;" strokeweight="1.5pt"/>
                  <v:line id="Line 210" o:spid="_x0000_s1254" style="position:absolute;visibility:visible;mso-wrap-style:square" from="10035,13232" to="10035,135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PB9ccQAAADeAAAADwAAAGRycy9kb3ducmV2LnhtbESPzYrCMBSF9wO+Q7iCuzF1ZESqUURQ&#10;h9lZRXB3aa5tbXPTSVLtvL1ZDMzycP74luveNOJBzleWFUzGCQji3OqKCwXn0+59DsIHZI2NZVLw&#10;Sx7Wq8HbElNtn3ykRxYKEUfYp6igDKFNpfR5SQb92LbE0btZZzBE6QqpHT7juGnkR5LMpMGK40OJ&#10;LW1LyuusMwouXcbXe71zDXb7w+F2+an99Fup0bDfLEAE6sN/+K/9pRXMpp9JBIg4EQXk6g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08H1xxAAAAN4AAAAPAAAAAAAAAAAA&#10;AAAAAKECAABkcnMvZG93bnJldi54bWxQSwUGAAAAAAQABAD5AAAAkgMAAAAA&#10;" strokeweight="1.5pt"/>
                  <v:line id="Line 211" o:spid="_x0000_s1255" style="position:absolute;flip:x;visibility:visible;mso-wrap-style:square" from="9363,13577" to="9903,135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QqfysYAAADeAAAADwAAAGRycy9kb3ducmV2LnhtbESPQYvCMBSE78L+h/AWvGmqsirVKMuC&#10;oIhI6+JeH82zLTYvpYna9dcbQfA4zMw3zHzZmkpcqXGlZQWDfgSCOLO65FzB72HVm4JwHlljZZkU&#10;/JOD5eKjM8dY2xsndE19LgKEXYwKCu/rWEqXFWTQ9W1NHLyTbQz6IJtc6gZvAW4qOYyisTRYclgo&#10;sKafgrJzejEKku1xM0nOOK2Ok93ffev2bb7eK9X9bL9nIDy1/h1+tddawXj0FQ3geSdcAbl4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0Kn8rGAAAA3gAAAA8AAAAAAAAA&#10;AAAAAAAAoQIAAGRycy9kb3ducmV2LnhtbFBLBQYAAAAABAAEAPkAAACUAwAAAAA=&#10;" strokeweight="1.5pt">
                    <v:stroke endarrow="oval"/>
                  </v:line>
                  <v:line id="Line 212" o:spid="_x0000_s1256" style="position:absolute;flip:x;visibility:visible;mso-wrap-style:square" from="9495,13577" to="10035,135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zjETMYAAADeAAAADwAAAGRycy9kb3ducmV2LnhtbESPwWrDMBBE74X+g9hCbo0ch5riRgkh&#10;EEhoDq0T6HWx1paptTKSErt/HxUKPQ4z84ZZbSbbixv50DlWsJhnIIhrpztuFVzO++dXECEia+wd&#10;k4IfCrBZPz6ssNRu5E+6VbEVCcKhRAUmxqGUMtSGLIa5G4iT1zhvMSbpW6k9jglue5lnWSEtdpwW&#10;DA60M1R/V1erQB7fxw+/zy9N2xwG93U0p2KclJo9Tds3EJGm+B/+ax+0gmL5kuXweyddAbm+A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Ks4xEzGAAAA3gAAAA8AAAAAAAAA&#10;AAAAAAAAoQIAAGRycy9kb3ducmV2LnhtbFBLBQYAAAAABAAEAPkAAACUAwAAAAA=&#10;" strokeweight="1.5pt"/>
                  <v:line id="Line 213" o:spid="_x0000_s1257" style="position:absolute;flip:x;visibility:visible;mso-wrap-style:square" from="9495,14342" to="10035,1434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pSkJsUAAADeAAAADwAAAGRycy9kb3ducmV2LnhtbESPQYvCMBSE74L/ITzBm6aurEo1iiwI&#10;iixSFb0+mmdbbF5KE7XrrzcLgsdhZr5hZovGlOJOtSssKxj0IxDEqdUFZwqOh1VvAsJ5ZI2lZVLw&#10;Rw4W83ZrhrG2D07ovveZCBB2MSrIva9iKV2ak0HXtxVx8C62NuiDrDOpa3wEuCnlVxSNpMGCw0KO&#10;Ff3klF73N6Mg2Z424+SKk/I0/j0/t27XZOudUt1Os5yC8NT4T/jdXmsFo+F3NIT/O+EKyPkL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cpSkJsUAAADeAAAADwAAAAAAAAAA&#10;AAAAAAChAgAAZHJzL2Rvd25yZXYueG1sUEsFBgAAAAAEAAQA+QAAAJMDAAAAAA==&#10;" strokeweight="1.5pt">
                    <v:stroke endarrow="oval"/>
                  </v:line>
                  <v:line id="Line 214" o:spid="_x0000_s1258" style="position:absolute;visibility:visible;mso-wrap-style:square" from="10020,14327" to="10020,1468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8t7csYAAADeAAAADwAAAGRycy9kb3ducmV2LnhtbESPQWvCQBSE7wX/w/IEb3VjbUWiq0jB&#10;Kr01iuDtkX0mMdm36e5G03/fLRQ8DjPzDbNc96YRN3K+sqxgMk5AEOdWV1woOB62z3MQPiBrbCyT&#10;gh/ysF4NnpaYanvnL7ploRARwj5FBWUIbSqlz0sy6Me2JY7exTqDIUpXSO3wHuGmkS9JMpMGK44L&#10;Jbb0XlJeZ51RcOoyPl/rrWuw+9jtLqfv2k8/lRoN+80CRKA+PML/7b1WMJu+Ja/wdydeAbn6B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vLe3LGAAAA3gAAAA8AAAAAAAAA&#10;AAAAAAAAoQIAAGRycy9kb3ducmV2LnhtbFBLBQYAAAAABAAEAPkAAACUAwAAAAA=&#10;" strokeweight="1.5pt"/>
                  <v:line id="Line 215" o:spid="_x0000_s1259" style="position:absolute;visibility:visible;mso-wrap-style:square" from="9480,15047" to="10020,150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Ife6cYAAADeAAAADwAAAGRycy9kb3ducmV2LnhtbESPQWvCQBSE70L/w/IKvemmilKiq0jB&#10;WnozFsHbI/tMYrJv4+5G03/fFQSPw8x8wyxWvWnElZyvLCt4HyUgiHOrKy4U/O43ww8QPiBrbCyT&#10;gj/ysFq+DBaYanvjHV2zUIgIYZ+igjKENpXS5yUZ9CPbEkfvZJ3BEKUrpHZ4i3DTyHGSzKTBiuNC&#10;iS19lpTXWWcUHLqMj+d64xrsvrbb0+FS+8mPUm+v/XoOIlAfnuFH+1srmE2myRTud+IVkMt/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KSH3unGAAAA3gAAAA8AAAAAAAAA&#10;AAAAAAAAoQIAAGRycy9kb3ducmV2LnhtbFBLBQYAAAAABAAEAPkAAACUAwAAAAA=&#10;" strokeweight="1.5pt"/>
                  <v:line id="Line 216" o:spid="_x0000_s1260" style="position:absolute;visibility:visible;mso-wrap-style:square" from="10020,14822" to="10020,1500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FVAnsYAAADeAAAADwAAAGRycy9kb3ducmV2LnhtbESPQWvCQBSE7wX/w/IEb3XTikFSVymC&#10;VXozLYK3R/aZpMm+jbsbTf+9KxR6HGbmG2a5HkwrruR8bVnByzQBQVxYXXOp4Ptr+7wA4QOyxtYy&#10;KfglD+vV6GmJmbY3PtA1D6WIEPYZKqhC6DIpfVGRQT+1HXH0ztYZDFG6UmqHtwg3rXxNklQarDku&#10;VNjRpqKiyXuj4NjnfPpptq7F/mO3Ox8vjZ99KjUZD+9vIAIN4T/8195rBelsnqTwuBOvgFzd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RVQJ7GAAAA3gAAAA8AAAAAAAAA&#10;AAAAAAAAoQIAAGRycy9kb3ducmV2LnhtbFBLBQYAAAAABAAEAPkAAACUAwAAAAA=&#10;" strokeweight="1.5pt"/>
                  <v:line id="Line 217" o:spid="_x0000_s1261" style="position:absolute;visibility:visible;mso-wrap-style:square" from="10020,14882" to="10020,1506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xnlBcYAAADeAAAADwAAAGRycy9kb3ducmV2LnhtbESPQWvCQBSE7wX/w/KE3uqmilpSVykF&#10;q3gzFqG3R/aZpMm+jbsbTf99VxA8DjPzDbNY9aYRF3K+sqzgdZSAIM6trrhQ8H1Yv7yB8AFZY2OZ&#10;FPyRh9Vy8LTAVNsr7+mShUJECPsUFZQhtKmUPi/JoB/Zljh6J+sMhihdIbXDa4SbRo6TZCYNVhwX&#10;Smzps6S8zjqj4Nhl/PNbr12D3ddmczqeaz/ZKfU87D/eQQTqwyN8b2+1gtlkmszhdideAbn8B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sZ5QXGAAAA3gAAAA8AAAAAAAAA&#10;AAAAAAAAoQIAAGRycy9kb3ducmV2LnhtbFBLBQYAAAAABAAEAPkAAACUAwAAAAA=&#10;" strokeweight="1.5pt"/>
                  <v:line id="Line 218" o:spid="_x0000_s1262" style="position:absolute;flip:x;visibility:visible;mso-wrap-style:square" from="9363,15047" to="9903,150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DA2V8QAAADeAAAADwAAAGRycy9kb3ducmV2LnhtbERPy4rCMBTdC/5DuMLsNJ0RH3QaRYQB&#10;BxGpSmd7ae60xeamNFGrX28WgsvDeSfLztTiSq2rLCv4HEUgiHOrKy4UnI4/wzkI55E11pZJwZ0c&#10;LBf9XoKxtjdO6XrwhQgh7GJUUHrfxFK6vCSDbmQb4sD929agD7AtpG7xFsJNLb+iaCoNVhwaSmxo&#10;XVJ+PlyMgnSb/c7SM87rbLb7e2zdvis2e6U+Bt3qG4Snzr/FL/dGK5iOJ1HYG+6EKyAXT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8MDZXxAAAAN4AAAAPAAAAAAAAAAAA&#10;AAAAAKECAABkcnMvZG93bnJldi54bWxQSwUGAAAAAAQABAD5AAAAkgMAAAAA&#10;" strokeweight="1.5pt">
                    <v:stroke endarrow="oval"/>
                  </v:line>
                  <v:oval id="Oval 219" o:spid="_x0000_s1263" style="position:absolute;left:7560;top:12752;width:540;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3pvvcYA&#10;AADeAAAADwAAAGRycy9kb3ducmV2LnhtbESPQWsCMRSE70L/Q3gFL1KTKpW6NUopil7dLZ4fm+dm&#10;7eZl3aS69dc3BaHHYeabYRar3jXiQl2oPWt4HisQxKU3NVcaPovN0yuIEJENNp5Jww8FWC0fBgvM&#10;jL/yni55rEQq4ZChBhtjm0kZSksOw9i3xMk7+s5hTLKrpOnwmspdIydKzaTDmtOCxZY+LJVf+bfT&#10;MDsVW6uaw/pwG53ibro/57ftWevhY//+BiJSH//Dd3pnEjd9UXP4u5OugFz+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43pvvcYAAADeAAAADwAAAAAAAAAAAAAAAACYAgAAZHJz&#10;L2Rvd25yZXYueG1sUEsFBgAAAAAEAAQA9QAAAIsDAAAAAA==&#10;" strokeweight="1.5pt"/>
                  <v:shape id="Arc 220" o:spid="_x0000_s1264" style="position:absolute;left:7665;top:12857;width:318;height:180;flip:x y;visibility:visible;mso-wrap-style:square;v-text-anchor:top" coordsize="38096,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YgLs8cA&#10;AADeAAAADwAAAGRycy9kb3ducmV2LnhtbESPTUvDQBCG74L/YRnBm91Ua9DYbVFBLB4U29peh+w0&#10;G8zOxuy0Sfvr3YPg8eX94pnOB9+oA3WxDmxgPMpAEZfB1lwZWK9eru5ARUG22AQmA0eKMJ+dn02x&#10;sKHnTzospVJphGOBBpxIW2gdS0ce4yi0xMnbhc6jJNlV2nbYp3Hf6Ossy7XHmtODw5aeHZXfy703&#10;sPnKtbw+bfuJ253ePu5P7z9y3BtzeTE8PoASGuQ//NdeWAP5ze04ASSchAJ69gsAAP//AwBQSwEC&#10;LQAUAAYACAAAACEA8PeKu/0AAADiAQAAEwAAAAAAAAAAAAAAAAAAAAAAW0NvbnRlbnRfVHlwZXNd&#10;LnhtbFBLAQItABQABgAIAAAAIQAx3V9h0gAAAI8BAAALAAAAAAAAAAAAAAAAAC4BAABfcmVscy8u&#10;cmVsc1BLAQItABQABgAIAAAAIQAzLwWeQQAAADkAAAAQAAAAAAAAAAAAAAAAACkCAABkcnMvc2hh&#10;cGV4bWwueG1sUEsBAi0AFAAGAAgAAAAhAEmIC7PHAAAA3gAAAA8AAAAAAAAAAAAAAAAAmAIAAGRy&#10;cy9kb3ducmV2LnhtbFBLBQYAAAAABAAEAPUAAACMAwAAAAA=&#10;" path="m38096,9262nfc34519,16797,26924,21599,18583,21600,10952,21600,3889,17574,-1,11010em38096,9262nsc34519,16797,26924,21599,18583,21600,10952,21600,3889,17574,-1,11010l18583,,38096,9262xe" filled="f" strokeweight="1.5pt">
                    <v:path arrowok="t" o:extrusionok="f" o:connecttype="custom" o:connectlocs="318,77;0,92;155,0" o:connectangles="0,0,0"/>
                  </v:shape>
                  <v:line id="Line 221" o:spid="_x0000_s1265" style="position:absolute;visibility:visible;mso-wrap-style:square" from="10020,13247" to="10200,1342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mVON8cAAADeAAAADwAAAGRycy9kb3ducmV2LnhtbESPT2vCQBTE7wW/w/IEb3UTpVJSVxHB&#10;P/TWWITeHtlnEpN9G3c3mn77bqHQ4zAzv2GW68G04k7O15YVpNMEBHFhdc2lgs/T7vkVhA/IGlvL&#10;pOCbPKxXo6clZto++IPueShFhLDPUEEVQpdJ6YuKDPqp7Yijd7HOYIjSlVI7fES4aeUsSRbSYM1x&#10;ocKOthUVTd4bBec+569rs3Mt9vvD4XK+NX7+rtRkPGzeQAQawn/4r33UChbzlzSF3zvxCsjVD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eZU43xwAAAN4AAAAPAAAAAAAA&#10;AAAAAAAAAKECAABkcnMvZG93bnJldi54bWxQSwUGAAAAAAQABAD5AAAAlQMAAAAA&#10;" strokeweight="1.5pt"/>
                  <v:line id="Line 222" o:spid="_x0000_s1266" style="position:absolute;flip:y;visibility:visible;mso-wrap-style:square" from="10020,14462" to="10200,1464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uFSkcYAAADeAAAADwAAAGRycy9kb3ducmV2LnhtbESPQWvCQBSE74X+h+UVvNWNEYOkriIF&#10;QWkPVoVeH9mXbDD7NuxuTfrvu4LQ4zAz3zCrzWg7cSMfWscKZtMMBHHldMuNgst597oEESKyxs4x&#10;KfilAJv189MKS+0G/qLbKTYiQTiUqMDE2JdShsqQxTB1PXHyauctxiR9I7XHIcFtJ/MsK6TFltOC&#10;wZ7eDVXX049VIA8fw9Hv8kvd1PvefR/MZzGMSk1exu0biEhj/A8/2nutoJgvZjnc76QrINd/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C7hUpHGAAAA3gAAAA8AAAAAAAAA&#10;AAAAAAAAoQIAAGRycy9kb3ducmV2LnhtbFBLBQYAAAAABAAEAPkAAACUAwAAAAA=&#10;" strokeweight="1.5pt"/>
                  <v:line id="Line 223" o:spid="_x0000_s1267" style="position:absolute;visibility:visible;mso-wrap-style:square" from="10200,13427" to="10200,1432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ft128YAAADeAAAADwAAAGRycy9kb3ducmV2LnhtbESPQWvCQBSE70L/w/IK3urGhkpJXUUK&#10;VvFmLEJvj+wzicm+TXc3Gv99Vyh4HGbmG2a+HEwrLuR8bVnBdJKAIC6srrlU8H1Yv7yD8AFZY2uZ&#10;FNzIw3LxNJpjpu2V93TJQykihH2GCqoQukxKX1Rk0E9sRxy9k3UGQ5SulNrhNcJNK1+TZCYN1hwX&#10;Kuzos6KiyXuj4Njn/HNu1q7F/muzOR1/G5/ulBo/D6sPEIGG8Aj/t7dawSx9m6ZwvxOvgFz8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H7ddvGAAAA3gAAAA8AAAAAAAAA&#10;AAAAAAAAoQIAAGRycy9kb3ducmV2LnhtbFBLBQYAAAAABAAEAPkAAACUAwAAAAA=&#10;" strokeweight="1.5pt"/>
                  <v:line id="Line 224" o:spid="_x0000_s1268" style="position:absolute;visibility:visible;mso-wrap-style:square" from="10200,13577" to="10200,14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hLtr8cAAADeAAAADwAAAGRycy9kb3ducmV2LnhtbESPS2vDMBCE74X+B7GB3Bo5zYPiRAml&#10;kAe91S2B3BZrYzu2Vo4kJ86/rwqBHoeZ+YZZrnvTiCs5X1lWMB4lIIhzqysuFPx8b17eQPiArLGx&#10;TAru5GG9en5aYqrtjb/omoVCRAj7FBWUIbSplD4vyaAf2ZY4eifrDIYoXSG1w1uEm0a+JslcGqw4&#10;LpTY0kdJeZ11RsGhy/h4rjeuwW67250Ol9pPPpUaDvr3BYhAffgPP9p7rWA+mY2n8HcnXgG5+gU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OEu2vxwAAAN4AAAAPAAAAAAAA&#10;AAAAAAAAAKECAABkcnMvZG93bnJldi54bWxQSwUGAAAAAAQABAD5AAAAlQMAAAAA&#10;" strokeweight="1.5pt"/>
                  <v:shape id="Text Box 225" o:spid="_x0000_s1269" type="#_x0000_t202" style="position:absolute;left:8040;top:12617;width:360;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h5jZMUA&#10;AADeAAAADwAAAGRycy9kb3ducmV2LnhtbESPQWvCQBSE74L/YXlCb7pra6RNXaW0CJ4UtQq9PbLP&#10;JDT7NmRXE/+9Kwgeh5n5hpktOluJCzW+dKxhPFIgiDNnSs41/O6Xw3cQPiAbrByThit5WMz7vRmm&#10;xrW8pcsu5CJC2KeooQihTqX0WUEW/cjVxNE7ucZiiLLJpWmwjXBbyVelptJiyXGhwJq+C8r+d2er&#10;4bA+/R0napP/2KRuXack2w+p9cug+/oEEagLz/CjvTIapm/JOIH7nXgF5PwG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iHmNkxQAAAN4AAAAPAAAAAAAAAAAAAAAAAJgCAABkcnMv&#10;ZG93bnJldi54bWxQSwUGAAAAAAQABAD1AAAAigMAAAAA&#10;" filled="f" stroked="f">
                    <v:textbox>
                      <w:txbxContent>
                        <w:p w:rsidR="00EA6235" w:rsidRPr="00CE6270" w:rsidRDefault="00EA6235" w:rsidP="00EB7E64">
                          <w:pPr>
                            <w:rPr>
                              <w:rFonts w:ascii="VNI-Times" w:hAnsi="VNI-Times"/>
                              <w:b/>
                            </w:rPr>
                          </w:pPr>
                          <w:r>
                            <w:rPr>
                              <w:rFonts w:ascii="VNI-Times" w:hAnsi="VNI-Times"/>
                              <w:b/>
                            </w:rPr>
                            <w:t xml:space="preserve">C </w:t>
                          </w:r>
                        </w:p>
                      </w:txbxContent>
                    </v:textbox>
                  </v:shape>
                  <v:shape id="Text Box 226" o:spid="_x0000_s1270" type="#_x0000_t202" style="position:absolute;left:9420;top:12377;width:360;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sz9E8YA&#10;AADeAAAADwAAAGRycy9kb3ducmV2LnhtbESPQWvCQBSE74X+h+UVvNXdaA0a3YgohZ5aalXw9sg+&#10;k2D2bchuTfrvu4WCx2FmvmFW68E24kadrx1rSMYKBHHhTM2lhsPX6/MchA/IBhvHpOGHPKzzx4cV&#10;Zsb1/Em3fShFhLDPUEMVQptJ6YuKLPqxa4mjd3GdxRBlV0rTYR/htpETpVJpsea4UGFL24qK6/7b&#10;aji+X86nF/VR7uys7d2gJNuF1Hr0NGyWIAIN4R7+b78ZDel0lqTwdydeAZn/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Esz9E8YAAADeAAAADwAAAAAAAAAAAAAAAACYAgAAZHJz&#10;L2Rvd25yZXYueG1sUEsFBgAAAAAEAAQA9QAAAIsDAAAAAA==&#10;" filled="f" stroked="f">
                    <v:textbox>
                      <w:txbxContent>
                        <w:p w:rsidR="00EA6235" w:rsidRPr="00CE6270" w:rsidRDefault="00EA6235" w:rsidP="00EB7E64">
                          <w:pPr>
                            <w:rPr>
                              <w:rFonts w:ascii="VNI-Times" w:hAnsi="VNI-Times"/>
                              <w:b/>
                            </w:rPr>
                          </w:pPr>
                          <w:r>
                            <w:rPr>
                              <w:rFonts w:ascii="VNI-Times" w:hAnsi="VNI-Times"/>
                              <w:b/>
                            </w:rPr>
                            <w:t xml:space="preserve">S </w:t>
                          </w:r>
                        </w:p>
                      </w:txbxContent>
                    </v:textbox>
                  </v:shape>
                  <v:shape id="Text Box 227" o:spid="_x0000_s1271" type="#_x0000_t202" style="position:absolute;left:9300;top:13487;width:360;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YBYiMYA&#10;AADeAAAADwAAAGRycy9kb3ducmV2LnhtbESPQWsCMRSE74L/ITzBmyZqtXU1iigFTy1qK3h7bJ67&#10;i5uXZRPd9d83hUKPw8x8wyzXrS3Fg2pfONYwGioQxKkzBWcavk7vgzcQPiAbLB2Thid5WK+6nSUm&#10;xjV8oMcxZCJC2CeoIQ+hSqT0aU4W/dBVxNG7utpiiLLOpKmxiXBbyrFSM2mx4LiQY0XbnNLb8W41&#10;fH9cL+cX9Znt7LRqXKsk27nUut9rNwsQgdrwH/5r742G2WQ6eoXfO/EKyNUP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fYBYiMYAAADeAAAADwAAAAAAAAAAAAAAAACYAgAAZHJz&#10;L2Rvd25yZXYueG1sUEsFBgAAAAAEAAQA9QAAAIsDAAAAAA==&#10;" filled="f" stroked="f">
                    <v:textbox>
                      <w:txbxContent>
                        <w:p w:rsidR="00EA6235" w:rsidRPr="00CE6270" w:rsidRDefault="00EA6235" w:rsidP="00EB7E64">
                          <w:pPr>
                            <w:rPr>
                              <w:rFonts w:ascii="VNI-Times" w:hAnsi="VNI-Times"/>
                              <w:b/>
                            </w:rPr>
                          </w:pPr>
                          <w:r>
                            <w:rPr>
                              <w:rFonts w:ascii="VNI-Times" w:hAnsi="VNI-Times"/>
                              <w:b/>
                            </w:rPr>
                            <w:t xml:space="preserve">R </w:t>
                          </w:r>
                        </w:p>
                      </w:txbxContent>
                    </v:textbox>
                  </v:shape>
                  <v:shape id="Text Box 228" o:spid="_x0000_s1272" type="#_x0000_t202" style="position:absolute;left:9420;top:13997;width:360;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B/M+sMA&#10;AADeAAAADwAAAGRycy9kb3ducmV2LnhtbERPz2vCMBS+C/4P4Q1206RuLa4zFXEMdlJ0c7Dbo3m2&#10;Zc1LaTLb/ffmIHj8+H6v1qNtxYV63zjWkMwVCOLSmYYrDV+f77MlCB+QDbaOScM/eVgX08kKc+MG&#10;PtDlGCoRQ9jnqKEOocul9GVNFv3cdcSRO7veYoiwr6TpcYjhtpULpTJpseHYUGNH25rK3+Of1XDa&#10;nX++n9W+erNpN7hRSbYvUuvHh3HzCiLQGO7im/vDaMie0iTujXfiFZDFF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B/M+sMAAADeAAAADwAAAAAAAAAAAAAAAACYAgAAZHJzL2Rv&#10;d25yZXYueG1sUEsFBgAAAAAEAAQA9QAAAIgDAAAAAA==&#10;" filled="f" stroked="f">
                    <v:textbox>
                      <w:txbxContent>
                        <w:p w:rsidR="00EA6235" w:rsidRPr="00CE6270" w:rsidRDefault="00EA6235" w:rsidP="00EB7E64">
                          <w:pPr>
                            <w:rPr>
                              <w:rFonts w:ascii="VNI-Times" w:hAnsi="VNI-Times"/>
                              <w:b/>
                            </w:rPr>
                          </w:pPr>
                          <w:r>
                            <w:rPr>
                              <w:rFonts w:ascii="VNI-Times" w:hAnsi="VNI-Times"/>
                              <w:b/>
                            </w:rPr>
                            <w:t xml:space="preserve">R </w:t>
                          </w:r>
                        </w:p>
                      </w:txbxContent>
                    </v:textbox>
                  </v:shape>
                  <v:shape id="Text Box 229" o:spid="_x0000_s1273" type="#_x0000_t202" style="position:absolute;left:9285;top:14972;width:360;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1NpYcYA&#10;AADeAAAADwAAAGRycy9kb3ducmV2LnhtbESPT2sCMRTE7wW/Q3hCbzXRquh2o0hLwVOL2yp4e2ze&#10;/qGbl2WTuuu3N4WCx2FmfsOk28E24kKdrx1rmE4UCOLcmZpLDd9f708rED4gG2wck4YredhuRg8p&#10;Jsb1fKBLFkoRIewT1FCF0CZS+rwii37iWuLoFa6zGKLsSmk67CPcNnKm1FJarDkuVNjSa0X5T/Zr&#10;NRw/ivNprj7LN7toezcoyXYttX4cD7sXEIGGcA//t/dGw/J5MV3D3514BeTmB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Y1NpYcYAAADeAAAADwAAAAAAAAAAAAAAAACYAgAAZHJz&#10;L2Rvd25yZXYueG1sUEsFBgAAAAAEAAQA9QAAAIsDAAAAAA==&#10;" filled="f" stroked="f">
                    <v:textbox>
                      <w:txbxContent>
                        <w:p w:rsidR="00EA6235" w:rsidRPr="00CE6270" w:rsidRDefault="00EA6235" w:rsidP="00EB7E64">
                          <w:pPr>
                            <w:rPr>
                              <w:rFonts w:ascii="VNI-Times" w:hAnsi="VNI-Times"/>
                              <w:b/>
                            </w:rPr>
                          </w:pPr>
                          <w:r>
                            <w:rPr>
                              <w:rFonts w:ascii="VNI-Times" w:hAnsi="VNI-Times"/>
                              <w:b/>
                            </w:rPr>
                            <w:t xml:space="preserve">S </w:t>
                          </w:r>
                        </w:p>
                      </w:txbxContent>
                    </v:textbox>
                  </v:shape>
                  <v:shape id="Text Box 230" o:spid="_x0000_s1274" type="#_x0000_t202" style="position:absolute;left:8190;top:14207;width:360;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epYZ8UA&#10;AADeAAAADwAAAGRycy9kb3ducmV2LnhtbESPQWvCQBSE7wX/w/IEb3XXWouJrlIUwZNFq4K3R/aZ&#10;BLNvQ3Y16b93C4Ueh5n5hpkvO1uJBzW+dKxhNFQgiDNnSs41HL83r1MQPiAbrByThh/ysFz0XuaY&#10;Gtfynh6HkIsIYZ+ihiKEOpXSZwVZ9ENXE0fv6hqLIcoml6bBNsJtJd+U+pAWS44LBda0Kii7He5W&#10;w2l3vZzf1Ve+tpO6dZ2SbBOp9aDffc5ABOrCf/ivvTUaJsk4GcPvnXgF5OIJ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96lhnxQAAAN4AAAAPAAAAAAAAAAAAAAAAAJgCAABkcnMv&#10;ZG93bnJldi54bWxQSwUGAAAAAAQABAD1AAAAigMAAAAA&#10;" filled="f" stroked="f">
                    <v:textbox>
                      <w:txbxContent>
                        <w:p w:rsidR="00EA6235" w:rsidRPr="00CE6270" w:rsidRDefault="00EA6235" w:rsidP="00EB7E64">
                          <w:pPr>
                            <w:rPr>
                              <w:rFonts w:ascii="VNI-Times" w:hAnsi="VNI-Times"/>
                              <w:b/>
                            </w:rPr>
                          </w:pPr>
                          <w:r>
                            <w:rPr>
                              <w:rFonts w:ascii="VNI-Times" w:hAnsi="VNI-Times"/>
                              <w:b/>
                            </w:rPr>
                            <w:t xml:space="preserve">C </w:t>
                          </w:r>
                        </w:p>
                      </w:txbxContent>
                    </v:textbox>
                  </v:shape>
                  <v:shape id="Text Box 231" o:spid="_x0000_s1275" type="#_x0000_t202" style="position:absolute;left:9960;top:12662;width:126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Z37/8YA&#10;AADeAAAADwAAAGRycy9kb3ducmV2LnhtbESPT2sCMRTE7wW/Q3hCbzWxVXHXjVJaCp5aalXw9ti8&#10;/YObl2WTuuu3N4WCx2FmfsNkm8E24kKdrx1rmE4UCOLcmZpLDfufj6clCB+QDTaOScOVPGzWo4cM&#10;U+N6/qbLLpQiQtinqKEKoU2l9HlFFv3EtcTRK1xnMUTZldJ02Ee4beSzUgtpsea4UGFLbxXl592v&#10;1XD4LE7Hmfoq3+287d2gJNtEav04Hl5XIAIN4R7+b2+Nhnnykizg7068AnJ9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LZ37/8YAAADeAAAADwAAAAAAAAAAAAAAAACYAgAAZHJz&#10;L2Rvd25yZXYueG1sUEsFBgAAAAAEAAQA9QAAAIsDAAAAAA==&#10;" filled="f" stroked="f">
                    <v:textbox>
                      <w:txbxContent>
                        <w:p w:rsidR="00EA6235" w:rsidRPr="00CE6270" w:rsidRDefault="00EA6235" w:rsidP="00EB7E64">
                          <w:pPr>
                            <w:rPr>
                              <w:rFonts w:ascii="VNI-Times" w:hAnsi="VNI-Times"/>
                              <w:sz w:val="22"/>
                              <w:szCs w:val="22"/>
                            </w:rPr>
                          </w:pPr>
                          <w:r w:rsidRPr="00CE6270">
                            <w:rPr>
                              <w:rFonts w:ascii="VNI-Times" w:hAnsi="VNI-Times"/>
                              <w:sz w:val="22"/>
                              <w:szCs w:val="22"/>
                            </w:rPr>
                            <w:t>Tuï ngaäm</w:t>
                          </w:r>
                        </w:p>
                      </w:txbxContent>
                    </v:textbox>
                  </v:shape>
                  <v:shape id="Text Box 232" o:spid="_x0000_s1276" type="#_x0000_t202" style="position:absolute;left:10410;top:14372;width:900;height:9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AJvjcYA&#10;AADeAAAADwAAAGRycy9kb3ducmV2LnhtbESPW4vCMBSE3wX/QzgLvmmyF2XbNS2yi+CTonuBfTs0&#10;x7Zsc1KaaLv/3giCj8PMfMMs88E24kydrx1reJwpEMSFMzWXGr4+19NXED4gG2wck4Z/8pBn49ES&#10;U+N63tP5EEoRIexT1FCF0KZS+qIii37mWuLoHV1nMUTZldJ02Ee4beSTUgtpsea4UGFL7xUVf4eT&#10;1fC9Pf7+vKhd+WHnbe8GJdkmUuvJw7B6AxFoCPfwrb0xGubJc5LA9U68AjK7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XAJvjcYAAADeAAAADwAAAAAAAAAAAAAAAACYAgAAZHJz&#10;L2Rvd25yZXYueG1sUEsFBgAAAAAEAAQA9QAAAIsDAAAAAA==&#10;" filled="f" stroked="f">
                    <v:textbox>
                      <w:txbxContent>
                        <w:p w:rsidR="00EA6235" w:rsidRDefault="00EA6235" w:rsidP="00EB7E64">
                          <w:pPr>
                            <w:rPr>
                              <w:rFonts w:ascii="VNI-Times" w:hAnsi="VNI-Times"/>
                              <w:sz w:val="22"/>
                              <w:szCs w:val="22"/>
                            </w:rPr>
                          </w:pPr>
                          <w:r w:rsidRPr="00CE6270">
                            <w:rPr>
                              <w:rFonts w:ascii="VNI-Times" w:hAnsi="VNI-Times"/>
                              <w:sz w:val="22"/>
                              <w:szCs w:val="22"/>
                            </w:rPr>
                            <w:t>Tuï</w:t>
                          </w:r>
                        </w:p>
                        <w:p w:rsidR="00EA6235" w:rsidRPr="00CE6270" w:rsidRDefault="00EA6235" w:rsidP="00EB7E64">
                          <w:pPr>
                            <w:rPr>
                              <w:rFonts w:ascii="VNI-Times" w:hAnsi="VNI-Times"/>
                              <w:sz w:val="22"/>
                              <w:szCs w:val="22"/>
                            </w:rPr>
                          </w:pPr>
                          <w:r w:rsidRPr="00CE6270">
                            <w:rPr>
                              <w:rFonts w:ascii="VNI-Times" w:hAnsi="VNI-Times"/>
                              <w:sz w:val="22"/>
                              <w:szCs w:val="22"/>
                            </w:rPr>
                            <w:t xml:space="preserve"> </w:t>
                          </w:r>
                          <w:proofErr w:type="gramStart"/>
                          <w:r w:rsidRPr="00CE6270">
                            <w:rPr>
                              <w:rFonts w:ascii="VNI-Times" w:hAnsi="VNI-Times"/>
                              <w:sz w:val="22"/>
                              <w:szCs w:val="22"/>
                            </w:rPr>
                            <w:t>ngaäm</w:t>
                          </w:r>
                          <w:proofErr w:type="gramEnd"/>
                        </w:p>
                      </w:txbxContent>
                    </v:textbox>
                  </v:shape>
                  <v:shape id="Text Box 233" o:spid="_x0000_s1277" type="#_x0000_t202" style="position:absolute;left:8460;top:12047;width:126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Zie8sMA&#10;AADeAAAADwAAAGRycy9kb3ducmV2LnhtbESPy4rCMBSG94LvEI4wO00cVLQaRRyEWTlYL+Du0Bzb&#10;YnNSmmjr208WA7P8+W98q01nK/GixpeONYxHCgRx5kzJuYbzaT+cg/AB2WDlmDS8ycNm3e+tMDGu&#10;5SO90pCLOMI+QQ1FCHUipc8KsuhHriaO3t01FkOUTS5Ng20ct5X8VGomLZYcHwqsaVdQ9kifVsPl&#10;cL9dJ+on/7LTunWdkmwXUuuPQbddggjUhf/wX/vbaJguJioCRJyIAnL9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5Zie8sMAAADeAAAADwAAAAAAAAAAAAAAAACYAgAAZHJzL2Rv&#10;d25yZXYueG1sUEsFBgAAAAAEAAQA9QAAAIgDAAAAAA==&#10;" filled="f" stroked="f">
                    <v:textbox>
                      <w:txbxContent>
                        <w:p w:rsidR="00EA6235" w:rsidRPr="00CE6270" w:rsidRDefault="00EA6235" w:rsidP="00EB7E64">
                          <w:pPr>
                            <w:rPr>
                              <w:rFonts w:ascii="VNI-Times" w:hAnsi="VNI-Times"/>
                              <w:sz w:val="22"/>
                              <w:szCs w:val="22"/>
                            </w:rPr>
                          </w:pPr>
                          <w:r>
                            <w:rPr>
                              <w:rFonts w:ascii="VNI-Times" w:hAnsi="VNI-Times"/>
                              <w:sz w:val="22"/>
                              <w:szCs w:val="22"/>
                            </w:rPr>
                            <w:t>Maùy neùn</w:t>
                          </w:r>
                        </w:p>
                      </w:txbxContent>
                    </v:textbox>
                  </v:shape>
                  <v:shape id="Text Box 234" o:spid="_x0000_s1278" type="#_x0000_t202" style="position:absolute;left:7440;top:14747;width:1260;height: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tQ7acQA&#10;AADeAAAADwAAAGRycy9kb3ducmV2LnhtbESPQYvCMBSE7wv+h/AEb2ui6KLVKKIInpTV3YW9PZpn&#10;W2xeShNt/fdGEDwOM/MNM1+2thQ3qn3hWMOgr0AQp84UnGn4OW0/JyB8QDZYOiYNd/KwXHQ+5pgY&#10;1/A33Y4hExHCPkENeQhVIqVPc7Lo+64ijt7Z1RZDlHUmTY1NhNtSDpX6khYLjgs5VrTOKb0cr1bD&#10;7/78/zdSh2xjx1XjWiXZTqXWvW67moEI1IZ3+NXeGQ3j6UgN4HknXgG5eA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rUO2nEAAAA3gAAAA8AAAAAAAAAAAAAAAAAmAIAAGRycy9k&#10;b3ducmV2LnhtbFBLBQYAAAAABAAEAPUAAACJAwAAAAA=&#10;" filled="f" stroked="f">
                    <v:textbox>
                      <w:txbxContent>
                        <w:p w:rsidR="00EA6235" w:rsidRPr="00CE6270" w:rsidRDefault="00EA6235" w:rsidP="00EB7E64">
                          <w:pPr>
                            <w:jc w:val="center"/>
                            <w:rPr>
                              <w:rFonts w:ascii="VNI-Times" w:hAnsi="VNI-Times"/>
                              <w:sz w:val="22"/>
                              <w:szCs w:val="22"/>
                            </w:rPr>
                          </w:pPr>
                          <w:r>
                            <w:rPr>
                              <w:rFonts w:ascii="VNI-Times" w:hAnsi="VNI-Times"/>
                              <w:sz w:val="22"/>
                              <w:szCs w:val="22"/>
                            </w:rPr>
                            <w:t>Quaït daøn ngöng</w:t>
                          </w:r>
                        </w:p>
                      </w:txbxContent>
                    </v:textbox>
                  </v:shape>
                  <v:shape id="Text Box 235" o:spid="_x0000_s1279" type="#_x0000_t202" style="position:absolute;left:7215;top:12062;width:1065;height:8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galHsQA&#10;AADeAAAADwAAAGRycy9kb3ducmV2LnhtbESPT4vCMBTE7wt+h/AEb2ui6KLVKLKL4Mll/QfeHs2z&#10;LTYvpYm2fvuNIHgcZuY3zHzZ2lLcqfaFYw2DvgJBnDpTcKbhsF9/TkD4gGywdEwaHuRhueh8zDEx&#10;ruE/uu9CJiKEfYIa8hCqREqf5mTR911FHL2Lqy2GKOtMmhqbCLelHCr1JS0WHBdyrOg7p/S6u1kN&#10;x+3lfBqp3+zHjqvGtUqynUqte912NQMRqA3v8Ku9MRrG05EawvNOvAJy8Q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oGpR7EAAAA3gAAAA8AAAAAAAAAAAAAAAAAmAIAAGRycy9k&#10;b3ducmV2LnhtbFBLBQYAAAAABAAEAPUAAACJAwAAAAA=&#10;" filled="f" stroked="f">
                    <v:textbox>
                      <w:txbxContent>
                        <w:p w:rsidR="00EA6235" w:rsidRDefault="00EA6235" w:rsidP="00EB7E64">
                          <w:pPr>
                            <w:rPr>
                              <w:rFonts w:ascii="VNI-Times" w:hAnsi="VNI-Times"/>
                              <w:sz w:val="22"/>
                              <w:szCs w:val="22"/>
                            </w:rPr>
                          </w:pPr>
                          <w:r>
                            <w:rPr>
                              <w:rFonts w:ascii="VNI-Times" w:hAnsi="VNI-Times"/>
                              <w:sz w:val="22"/>
                              <w:szCs w:val="22"/>
                            </w:rPr>
                            <w:t xml:space="preserve">Baûo veä </w:t>
                          </w:r>
                        </w:p>
                        <w:p w:rsidR="00EA6235" w:rsidRPr="00CE6270" w:rsidRDefault="00EA6235" w:rsidP="00EB7E64">
                          <w:pPr>
                            <w:rPr>
                              <w:rFonts w:ascii="VNI-Times" w:hAnsi="VNI-Times"/>
                              <w:sz w:val="22"/>
                              <w:szCs w:val="22"/>
                            </w:rPr>
                          </w:pPr>
                          <w:proofErr w:type="gramStart"/>
                          <w:r>
                            <w:rPr>
                              <w:rFonts w:ascii="VNI-Times" w:hAnsi="VNI-Times"/>
                              <w:sz w:val="22"/>
                              <w:szCs w:val="22"/>
                            </w:rPr>
                            <w:t>quaù</w:t>
                          </w:r>
                          <w:proofErr w:type="gramEnd"/>
                          <w:r>
                            <w:rPr>
                              <w:rFonts w:ascii="VNI-Times" w:hAnsi="VNI-Times"/>
                              <w:sz w:val="22"/>
                              <w:szCs w:val="22"/>
                            </w:rPr>
                            <w:t xml:space="preserve"> taûi</w:t>
                          </w:r>
                        </w:p>
                      </w:txbxContent>
                    </v:textbox>
                  </v:shape>
                  <v:rect id="Rectangle 236" o:spid="_x0000_s1280" style="position:absolute;left:5280;top:13487;width:180;height:360;flip:x;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CYCockA&#10;AADeAAAADwAAAGRycy9kb3ducmV2LnhtbESPQWvCQBSE74X+h+UVetNNWw1N6iqlUvDgQdNC29sj&#10;+8ymZt/G7Fajv94VhB6HmfmGmcx624g9db52rOBhmIAgLp2uuVLw+fE+eAbhA7LGxjEpOJKH2fT2&#10;ZoK5dgde074IlYgQ9jkqMCG0uZS+NGTRD11LHL2N6yyGKLtK6g4PEW4b+ZgkqbRYc1ww2NKboXJb&#10;/FkFX1m5TNO6OmXL3apw28382/z8KnV/17++gAjUh//wtb3QCsbZKHmCy514BeT0DAAA//8DAFBL&#10;AQItABQABgAIAAAAIQDw94q7/QAAAOIBAAATAAAAAAAAAAAAAAAAAAAAAABbQ29udGVudF9UeXBl&#10;c10ueG1sUEsBAi0AFAAGAAgAAAAhADHdX2HSAAAAjwEAAAsAAAAAAAAAAAAAAAAALgEAAF9yZWxz&#10;Ly5yZWxzUEsBAi0AFAAGAAgAAAAhADMvBZ5BAAAAOQAAABAAAAAAAAAAAAAAAAAAKQIAAGRycy9z&#10;aGFwZXhtbC54bWxQSwECLQAUAAYACAAAACEA1CYCockAAADeAAAADwAAAAAAAAAAAAAAAACYAgAA&#10;ZHJzL2Rvd25yZXYueG1sUEsFBgAAAAAEAAQA9QAAAI4DAAAAAA==&#10;" strokeweight="1.5pt"/>
                  <v:rect id="Rectangle 237" o:spid="_x0000_s1281" style="position:absolute;left:5280;top:14207;width:180;height:360;flip:x;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8+a1ckA&#10;AADeAAAADwAAAGRycy9kb3ducmV2LnhtbESPQWvCQBSE7wX/w/IEb3Vj0WBSV5EWoQcPbRRsb4/s&#10;M5uafZtmtxr767tCocdhZr5hFqveNuJMna8dK5iMExDEpdM1Vwr2u839HIQPyBobx6TgSh5Wy8Hd&#10;AnPtLvxG5yJUIkLY56jAhNDmUvrSkEU/di1x9I6usxii7CqpO7xEuG3kQ5Kk0mLNccFgS0+GylPx&#10;bRUcsnKbpnX1k22/Xgt3Oj6/m49PpUbDfv0IIlAf/sN/7RetYJZNkync7sQrIJe/AAAA//8DAFBL&#10;AQItABQABgAIAAAAIQDw94q7/QAAAOIBAAATAAAAAAAAAAAAAAAAAAAAAABbQ29udGVudF9UeXBl&#10;c10ueG1sUEsBAi0AFAAGAAgAAAAhADHdX2HSAAAAjwEAAAsAAAAAAAAAAAAAAAAALgEAAF9yZWxz&#10;Ly5yZWxzUEsBAi0AFAAGAAgAAAAhADMvBZ5BAAAAOQAAABAAAAAAAAAAAAAAAAAAKQIAAGRycy9z&#10;aGFwZXhtbC54bWxQSwECLQAUAAYACAAAACEAW8+a1ckAAADeAAAADwAAAAAAAAAAAAAAAACYAgAA&#10;ZHJzL2Rvd25yZXYueG1sUEsFBgAAAAAEAAQA9QAAAI4DAAAAAA==&#10;" strokeweight="1.5pt"/>
                  <v:rect id="Rectangle 238" o:spid="_x0000_s1282" style="position:absolute;left:5280;top:13847;width:180;height:360;flip:x;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IM/TskA&#10;AADeAAAADwAAAGRycy9kb3ducmV2LnhtbESPQWvCQBSE7wX/w/IKvdVNpQYTXUUshR482Fio3h7Z&#10;ZzaafZtmt5r667tCocdhZr5hZoveNuJMna8dK3gaJiCIS6drrhR8bF8fJyB8QNbYOCYFP+RhMR/c&#10;zTDX7sLvdC5CJSKEfY4KTAhtLqUvDVn0Q9cSR+/gOoshyq6SusNLhNtGjpIklRZrjgsGW1oZKk/F&#10;t1XwmZXrNK2ra7b+2hTudHjZmf1RqYf7fjkFEagP/+G/9ptWMM6ekzHc7sQrIOe/AAAA//8DAFBL&#10;AQItABQABgAIAAAAIQDw94q7/QAAAOIBAAATAAAAAAAAAAAAAAAAAAAAAABbQ29udGVudF9UeXBl&#10;c10ueG1sUEsBAi0AFAAGAAgAAAAhADHdX2HSAAAAjwEAAAsAAAAAAAAAAAAAAAAALgEAAF9yZWxz&#10;Ly5yZWxzUEsBAi0AFAAGAAgAAAAhADMvBZ5BAAAAOQAAABAAAAAAAAAAAAAAAAAAKQIAAGRycy9z&#10;aGFwZXhtbC54bWxQSwECLQAUAAYACAAAACEANIM/TskAAADeAAAADwAAAAAAAAAAAAAAAACYAgAA&#10;ZHJzL2Rvd25yZXYueG1sUEsFBgAAAAAEAAQA9QAAAI4DAAAAAA==&#10;" strokeweight="1.5pt"/>
                  <v:group id="Group 239" o:spid="_x0000_s1283" style="position:absolute;left:4905;top:14372;width:360;height:540" coordorigin="3495,4500" coordsize="540,49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8/yHC8gAAADeAAAADwAAAGRycy9kb3ducmV2LnhtbESPQWvCQBSE7wX/w/IK&#10;vdVNtAZNs4qILT2IoBaKt0f2mYRk34bsNon/vlso9DjMzDdMthlNI3rqXGVZQTyNQBDnVldcKPi8&#10;vD0vQTiPrLGxTAru5GCznjxkmGo78In6sy9EgLBLUUHpfZtK6fKSDLqpbYmDd7OdQR9kV0jd4RDg&#10;ppGzKEqkwYrDQokt7UrK6/O3UfA+4LCdx/v+UN929+tlcfw6xKTU0+O4fQXhafT/4b/2h1awWL1E&#10;CfzeCVdArn8AAAD//wMAUEsBAi0AFAAGAAgAAAAhAKL4T1MEAQAA7AEAABMAAAAAAAAAAAAAAAAA&#10;AAAAAFtDb250ZW50X1R5cGVzXS54bWxQSwECLQAUAAYACAAAACEAbAbV/tgAAACZAQAACwAAAAAA&#10;AAAAAAAAAAA1AQAAX3JlbHMvLnJlbHNQSwECLQAUAAYACAAAACEAMy8FnkEAAAA5AAAAFQAAAAAA&#10;AAAAAAAAAAA2AgAAZHJzL2dyb3Vwc2hhcGV4bWwueG1sUEsBAi0AFAAGAAgAAAAhAPP8hwvIAAAA&#10;3gAAAA8AAAAAAAAAAAAAAAAAqgIAAGRycy9kb3ducmV2LnhtbFBLBQYAAAAABAAEAPoAAACfAwAA&#10;AAA=&#10;">
                    <v:line id="Line 240" o:spid="_x0000_s1284" style="position:absolute;visibility:visible;mso-wrap-style:square" from="3780,4500" to="3780,48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TEt1scAAADeAAAADwAAAGRycy9kb3ducmV2LnhtbESPQWvCQBSE7wX/w/KE3upGbbWNrlIE&#10;a/FmLEJvj+wzicm+TXc3mv77bqHQ4zAz3zDLdW8acSXnK8sKxqMEBHFudcWFgo/j9uEZhA/IGhvL&#10;pOCbPKxXg7slptre+EDXLBQiQtinqKAMoU2l9HlJBv3ItsTRO1tnMETpCqkd3iLcNHKSJDNpsOK4&#10;UGJLm5LyOuuMglOX8eel3roGu7fd7nz6qv10r9T9sH9dgAjUh//wX/tdK3h6eUzm8HsnXgG5+gE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pMS3WxwAAAN4AAAAPAAAAAAAA&#10;AAAAAAAAAKECAABkcnMvZG93bnJldi54bWxQSwUGAAAAAAQABAD5AAAAlQMAAAAA&#10;" strokeweight="1.5pt"/>
                    <v:line id="Line 241" o:spid="_x0000_s1285" style="position:absolute;visibility:visible;mso-wrap-style:square" from="3495,4860" to="4035,48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K65pMQAAADeAAAADwAAAGRycy9kb3ducmV2LnhtbERPz2vCMBS+C/4P4Q28aTq3yeyMIgN1&#10;7GYdgrdH82y7Ni81SbX775eD4PHj+71Y9aYRV3K+sqzgeZKAIM6trrhQ8HPYjN9B+ICssbFMCv7I&#10;w2o5HCww1fbGe7pmoRAxhH2KCsoQ2lRKn5dk0E9sSxy5s3UGQ4SukNrhLYabRk6TZCYNVhwbSmzp&#10;s6S8zjqj4NhlfPqtN67BbrvbnY+X2r98KzV66tcfIAL14SG+u7+0grf5axL3xjvxCsjl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YrrmkxAAAAN4AAAAPAAAAAAAAAAAA&#10;AAAAAKECAABkcnMvZG93bnJldi54bWxQSwUGAAAAAAQABAD5AAAAkgMAAAAA&#10;" strokeweight="1.5pt"/>
                    <v:line id="Line 242" o:spid="_x0000_s1286" style="position:absolute;visibility:visible;mso-wrap-style:square" from="3585,4920" to="3945,49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IcP8cAAADeAAAADwAAAGRycy9kb3ducmV2LnhtbESPQWvCQBSE7wX/w/KE3upGbaWmriKC&#10;VXozLUJvj+wzSZN9G3c3mv57t1DwOMzMN8xi1ZtGXMj5yrKC8SgBQZxbXXGh4Otz+/QKwgdkjY1l&#10;UvBLHlbLwcMCU22vfKBLFgoRIexTVFCG0KZS+rwkg35kW+LonawzGKJ0hdQOrxFuGjlJkpk0WHFc&#10;KLGlTUl5nXVGwbHL+Pun3roGu/fd7nQ81376odTjsF+/gQjUh3v4v73XCl7mz8kc/u7EKyCXN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34hw/xwAAAN4AAAAPAAAAAAAA&#10;AAAAAAAAAKECAABkcnMvZG93bnJldi54bWxQSwUGAAAAAAQABAD5AAAAlQMAAAAA&#10;" strokeweight="1.5pt"/>
                    <v:line id="Line 243" o:spid="_x0000_s1287" style="position:absolute;visibility:visible;mso-wrap-style:square" from="3660,4995" to="3840,499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wEjf8UAAADeAAAADwAAAGRycy9kb3ducmV2LnhtbESPzWrCQBSF9wXfYbgFd3WitWJTR5GC&#10;WroziuDukrkmaTJ34sxE49t3FoUuD+ePb7HqTSNu5HxlWcF4lIAgzq2uuFBwPGxe5iB8QNbYWCYF&#10;D/KwWg6eFphqe+c93bJQiDjCPkUFZQhtKqXPSzLoR7Yljt7FOoMhSldI7fAex00jJ0kykwYrjg8l&#10;tvRZUl5nnVFw6jI+/9Qb12C33e0up2vtX7+VGj736w8QgfrwH/5rf2kFb+/TcQSIOBEF5PIX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owEjf8UAAADeAAAADwAAAAAAAAAA&#10;AAAAAAChAgAAZHJzL2Rvd25yZXYueG1sUEsFBgAAAAAEAAQA+QAAAJMDAAAAAA==&#10;" strokeweight="1.5pt"/>
                  </v:group>
                  <v:line id="Line 244" o:spid="_x0000_s1288" style="position:absolute;visibility:visible;mso-wrap-style:square" from="5100,14387" to="5280,1438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E2G5McAAADeAAAADwAAAGRycy9kb3ducmV2LnhtbESPQWvCQBSE74L/YXmF3nST2opNXUUE&#10;a+nNtAjeHtlnkib7Nt3daPrvu4WCx2FmvmGW68G04kLO15YVpNMEBHFhdc2lgs+P3WQBwgdkja1l&#10;UvBDHtar8WiJmbZXPtAlD6WIEPYZKqhC6DIpfVGRQT+1HXH0ztYZDFG6UmqH1wg3rXxIkrk0WHNc&#10;qLCjbUVFk/dGwbHP+fTV7FyL/et+fz5+N372rtT93bB5ARFoCLfwf/tNK3h6fkxT+LsTr4Bc/QI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MTYbkxwAAAN4AAAAPAAAAAAAA&#10;AAAAAAAAAKECAABkcnMvZG93bnJldi54bWxQSwUGAAAAAAQABAD5AAAAlQMAAAAA&#10;" strokeweight="1.5pt"/>
                  <v:shape id="Text Box 245" o:spid="_x0000_s1289" type="#_x0000_t202" style="position:absolute;left:5160;top:14192;width:360;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8zw8QA&#10;AADeAAAADwAAAGRycy9kb3ducmV2LnhtbESPQYvCMBSE74L/IbwFb5ooKmvXKKIInhR1d2Fvj+bZ&#10;lm1eShNt/fdGEDwOM/MNM1+2thQ3qn3hWMNwoEAQp84UnGn4Pm/7nyB8QDZYOiYNd/KwXHQ7c0yM&#10;a/hIt1PIRISwT1BDHkKVSOnTnCz6gauIo3dxtcUQZZ1JU2MT4baUI6Wm0mLBcSHHitY5pf+nq9Xw&#10;s7/8/Y7VIdvYSdW4Vkm2M6l176NdfYEI1IZ3+NXeGQ2T2Xg4guedeAXk4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fM8PEAAAA3gAAAA8AAAAAAAAAAAAAAAAAmAIAAGRycy9k&#10;b3ducmV2LnhtbFBLBQYAAAAABAAEAPUAAACJAwAAAAA=&#10;" filled="f" stroked="f">
                    <v:textbox>
                      <w:txbxContent>
                        <w:p w:rsidR="00EA6235" w:rsidRPr="00CE6270" w:rsidRDefault="00EA6235" w:rsidP="00EB7E64">
                          <w:pPr>
                            <w:rPr>
                              <w:rFonts w:ascii="VNI-Times" w:hAnsi="VNI-Times"/>
                              <w:b/>
                            </w:rPr>
                          </w:pPr>
                          <w:r>
                            <w:rPr>
                              <w:rFonts w:ascii="VNI-Times" w:hAnsi="VNI-Times"/>
                              <w:b/>
                            </w:rPr>
                            <w:t xml:space="preserve">G </w:t>
                          </w:r>
                        </w:p>
                      </w:txbxContent>
                    </v:textbox>
                  </v:shape>
                  <v:shape id="Text Box 246" o:spid="_x0000_s1290" type="#_x0000_t202" style="position:absolute;left:4740;top:12362;width:108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JOWWMYA&#10;AADeAAAADwAAAGRycy9kb3ducmV2LnhtbESPW2sCMRSE3wX/QziCbzXxVuq6UUQp9KlStYW+HTZn&#10;L7g5WTapu/33jVDwcZiZb5h029ta3Kj1lWMN04kCQZw5U3Gh4XJ+fXoB4QOywdoxafglD9vNcJBi&#10;YlzHH3Q7hUJECPsENZQhNImUPivJop+4hjh6uWsthijbQpoWuwi3tZwp9SwtVhwXSmxoX1J2Pf1Y&#10;DZ/v+ffXQh2Lg102neuVZLuSWo9H/W4NIlAfHuH/9pvRsFwtpnO434lXQG7+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kJOWWMYAAADeAAAADwAAAAAAAAAAAAAAAACYAgAAZHJz&#10;L2Rvd25yZXYueG1sUEsFBgAAAAAEAAQA9QAAAIsDAAAAAA==&#10;" filled="f" stroked="f">
                    <v:textbox>
                      <w:txbxContent>
                        <w:p w:rsidR="00EA6235" w:rsidRPr="00CE6270" w:rsidRDefault="00EA6235" w:rsidP="00EB7E64">
                          <w:pPr>
                            <w:rPr>
                              <w:rFonts w:ascii="VNI-Times" w:hAnsi="VNI-Times"/>
                              <w:sz w:val="22"/>
                              <w:szCs w:val="22"/>
                            </w:rPr>
                          </w:pPr>
                          <w:r>
                            <w:rPr>
                              <w:rFonts w:ascii="VNI-Times" w:hAnsi="VNI-Times"/>
                              <w:sz w:val="22"/>
                              <w:szCs w:val="22"/>
                            </w:rPr>
                            <w:t>Ñoâminoâ</w:t>
                          </w:r>
                        </w:p>
                      </w:txbxContent>
                    </v:textbox>
                  </v:shape>
                  <v:group id="Group 247" o:spid="_x0000_s1291" style="position:absolute;left:2655;top:12812;width:2610;height:720" coordorigin="540,12090" coordsize="2610,7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6bsqOscAAADeAAAADwAAAGRycy9kb3ducmV2LnhtbESPT2vCQBTE70K/w/IK&#10;vekmVkVTVxHR0oMI/gHp7ZF9JsHs25Bdk/jtuwXB4zAzv2Hmy86UoqHaFZYVxIMIBHFqdcGZgvNp&#10;25+CcB5ZY2mZFDzIwXLx1ptjom3LB2qOPhMBwi5BBbn3VSKlS3My6Aa2Ig7e1dYGfZB1JnWNbYCb&#10;Ug6jaCINFhwWcqxonVN6O96Ngu8W29VnvGl2t+v68Xsa7y+7mJT6eO9WXyA8df4VfrZ/tILxbBSP&#10;4P9OuAJy8Qc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6bsqOscAAADe&#10;AAAADwAAAAAAAAAAAAAAAACqAgAAZHJzL2Rvd25yZXYueG1sUEsFBgAAAAAEAAQA+gAAAJ4DAAAA&#10;AA==&#10;">
                    <v:shape id="Freeform 248" o:spid="_x0000_s1292" style="position:absolute;left:2055;top:12090;width:180;height:720;visibility:visible;mso-wrap-style:square;v-text-anchor:top" coordsize="180,7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QRev8UA&#10;AADfAAAADwAAAGRycy9kb3ducmV2LnhtbERPTUvDQBC9C/6HZQQv0m6MWpfYbVFBECmoqfQ8Zsck&#10;mJ0Nu2ub/nvnIHh8vO/levKD2lNMfWALl/MCFHETXM+thY/t08yAShnZ4RCYLBwpwXp1erLEyoUD&#10;v9O+zq2SEE4VWuhyHiutU9ORxzQPI7FwXyF6zAJjq13Eg4T7QZdFsdAee5aGDkd67Kj5rn+8hRhu&#10;bl/Kt/rBfG6vj+3VbnOxezXWnp9N93egMk35X/znfnYyvyyNkQfyRwDo1S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xBF6/xQAAAN8AAAAPAAAAAAAAAAAAAAAAAJgCAABkcnMv&#10;ZG93bnJldi54bWxQSwUGAAAAAAQABAD1AAAAigMAAAAA&#10;" path="m180,c90,45,,90,,180v,90,180,270,180,360c180,630,30,690,,720e" filled="f" strokeweight="1.5pt">
                      <v:path arrowok="t" o:connecttype="custom" o:connectlocs="180,0;0,180;180,540;0,720" o:connectangles="0,0,0,0"/>
                    </v:shape>
                    <v:line id="Line 249" o:spid="_x0000_s1293" style="position:absolute;visibility:visible;mso-wrap-style:square" from="2070,12285" to="3150,1228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paI1MEAAADfAAAADwAAAGRycy9kb3ducmV2LnhtbERPzYrCMBC+C/sOYYS9adoellKNRYrr&#10;elrR+gBDM7alzaQ0UbtvvxEEjx/f/zqfTC/uNLrWsoJ4GYEgrqxuuVZwKb8XKQjnkTX2lknBHznI&#10;Nx+zNWbaPvhE97OvRQhhl6GCxvshk9JVDRl0SzsQB+5qR4M+wLGWesRHCDe9TKLoSxpsOTQ0OFDR&#10;UNWdb0bB0cTmZzpwd7zuuNglhdz/llKpz/m0XYHwNPm3+OU+6DA/SdI0huefAEBu/gE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ylojUwQAAAN8AAAAPAAAAAAAAAAAAAAAA&#10;AKECAABkcnMvZG93bnJldi54bWxQSwUGAAAAAAQABAD5AAAAjwMAAAAA&#10;" strokeweight="1.5pt">
                      <v:stroke dashstyle="1 1" endarrow="block"/>
                    </v:line>
                    <v:line id="Line 250" o:spid="_x0000_s1294" style="position:absolute;visibility:visible;mso-wrap-style:square" from="2250,12615" to="3150,1261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kQWo78AAADfAAAADwAAAGRycy9kb3ducmV2LnhtbERPy4rCMBTdC/5DuAPuNDULKdUoQ/G1&#10;GvHxAZfm2habm9JErX8/EQSXh/NerHrbiAd1vnasYTpJQBAXztRcaricN+MUhA/IBhvHpOFFHlbL&#10;4WCBmXFPPtLjFEoRQ9hnqKEKoc2k9EVFFv3EtcSRu7rOYoiwK6Xp8BnDbSNVksykxZpjQ4Ut5RUV&#10;t9PdajjYqd31e74drmvO1yqX27+z1Hr00//OQQTqw1f8ce9NnK9Umip4/4kA5PIf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QkQWo78AAADfAAAADwAAAAAAAAAAAAAAAACh&#10;AgAAZHJzL2Rvd25yZXYueG1sUEsFBgAAAAAEAAQA+QAAAI0DAAAAAA==&#10;" strokeweight="1.5pt">
                      <v:stroke dashstyle="1 1" endarrow="block"/>
                    </v:line>
                    <v:shape id="Text Box 251" o:spid="_x0000_s1295" type="#_x0000_t202" style="position:absolute;left:540;top:12090;width:1800;height: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9dER8MA&#10;AADfAAAADwAAAGRycy9kb3ducmV2LnhtbERPW2vCMBR+H/gfwhF808S6jVqNIhvCnjbmDXw7NMe2&#10;2JyUJtru3y8DYY8f33257m0t7tT6yrGG6USBIM6dqbjQcNhvxykIH5AN1o5Jww95WK8GT0vMjOv4&#10;m+67UIgYwj5DDWUITSalz0uy6CeuIY7cxbUWQ4RtIU2LXQy3tUyUepUWK44NJTb0VlJ+3d2shuPn&#10;5Xx6Vl/Fu31pOtcryXYutR4N+80CRKA+/Isf7g8T5ydJms7g708EIF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99dER8MAAADfAAAADwAAAAAAAAAAAAAAAACYAgAAZHJzL2Rv&#10;d25yZXYueG1sUEsFBgAAAAAEAAQA9QAAAIgDAAAAAA==&#10;" filled="f" stroked="f">
                      <v:textbox>
                        <w:txbxContent>
                          <w:p w:rsidR="00EA6235" w:rsidRPr="00CE6270" w:rsidRDefault="00EA6235" w:rsidP="00EB7E64">
                            <w:pPr>
                              <w:rPr>
                                <w:rFonts w:ascii="VNI-Times" w:hAnsi="VNI-Times"/>
                                <w:sz w:val="22"/>
                                <w:szCs w:val="22"/>
                              </w:rPr>
                            </w:pPr>
                            <w:r>
                              <w:rPr>
                                <w:rFonts w:ascii="VNI-Times" w:hAnsi="VNI-Times"/>
                                <w:sz w:val="22"/>
                                <w:szCs w:val="22"/>
                              </w:rPr>
                              <w:t>Töø bor maïch khoái trong ñeán</w:t>
                            </w:r>
                          </w:p>
                        </w:txbxContent>
                      </v:textbox>
                    </v:shape>
                  </v:group>
                  <v:group id="Group 252" o:spid="_x0000_s1296" style="position:absolute;left:6795;top:13353;width:929;height:778" coordorigin="3420,5580" coordsize="1080,77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E0UZ8QAAADfAAAADwAAAGRycy9kb3ducmV2LnhtbERPTWvCQBC9F/wPywje&#10;6ibRlpC6ioiKBxGqhdLbkB2TYHY2ZNck/vtuQejx8b4Xq8HUoqPWVZYVxNMIBHFudcWFgq/L7jUF&#10;4TyyxtoyKXiQg9Vy9LLATNueP6k7+0KEEHYZKii9bzIpXV6SQTe1DXHgrrY16ANsC6lb7EO4qWUS&#10;Re/SYMWhocSGNiXlt/PdKNj32K9n8bY73q6bx8/l7fR9jEmpyXhYf4DwNPh/8dN90GF+kqTpHP7+&#10;BABy+Qs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kE0UZ8QAAADfAAAA&#10;DwAAAAAAAAAAAAAAAACqAgAAZHJzL2Rvd25yZXYueG1sUEsFBgAAAAAEAAQA+gAAAJsDAAAAAA==&#10;">
                    <v:rect id="Rectangle 253" o:spid="_x0000_s1297" style="position:absolute;left:3420;top:5666;width:1080;height:61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OCW18QA&#10;AADfAAAADwAAAGRycy9kb3ducmV2LnhtbERPXWvCMBR9F/wP4Qp7kZnagZRqFFEHYw/CVHCPl+ba&#10;FpubkkSt+/VGGPh4ON+zRWcacSXna8sKxqMEBHFhdc2lgsP+8z0D4QOyxsYyKbiTh8W835thru2N&#10;f+i6C6WIIexzVFCF0OZS+qIig35kW+LInawzGCJ0pdQObzHcNDJNkok0WHNsqLClVUXFeXcxCtrj&#10;Cs1mK8O3u3/8/V4O2/U6GSr1NuiWUxCBuvAS/7u/dJyfplk2geefCEDO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DgltfEAAAA3wAAAA8AAAAAAAAAAAAAAAAAmAIAAGRycy9k&#10;b3ducmV2LnhtbFBLBQYAAAAABAAEAPUAAACJAwAAAAA=&#10;" strokeweight="1.5pt"/>
                    <v:group id="Group 254" o:spid="_x0000_s1298" style="position:absolute;left:3363;top:5876;width:377;height:191;rotation:-7729330fd" coordorigin="6090,7523" coordsize="1410,90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T6eWMMAAADfAAAADwAAAGRycy9kb3ducmV2LnhtbERPz2vCMBS+C/sfwhvs&#10;pul6mLUaZevY3FUdsuOjeU2LzUtpsrb7740w8Pjx/d7sJtuKgXrfOFbwvEhAEJdON2wUfJ8+5hkI&#10;H5A1to5JwR952G0fZhvMtRv5QMMxGBFD2OeooA6hy6X0ZU0W/cJ1xJGrXG8xRNgbqXscY7htZZok&#10;L9Jiw7Ghxo6KmsrL8dfGktVglkV3Lt721Wc1/IzmvH83Sj09Tq9rEIGmcBf/u790nJ+mWbaE258I&#10;QG6v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BPp5YwwAAAN8AAAAP&#10;AAAAAAAAAAAAAAAAAKoCAABkcnMvZG93bnJldi54bWxQSwUGAAAAAAQABAD6AAAAmgMAAAAA&#10;">
                      <v:shape id="Freeform 255" o:spid="_x0000_s1299" style="position:absolute;left:6191;top:7909;width:1140;height:255;rotation:-9913563fd;visibility:visible;mso-wrap-style:square;v-text-anchor:top" coordsize="2565,4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Q2M1MMA&#10;AADfAAAADwAAAGRycy9kb3ducmV2LnhtbERPTWvCQBC9F/wPyxS81Y0BS5q6ighC66lNhF6n2Wmy&#10;mJ0N2VXjv+8cCj0+3vd6O/leXWmMLrCB5SIDRdwE67g1cKoPTwWomJAt9oHJwJ0ibDezhzWWNtz4&#10;k65VapWEcCzRQJfSUGodm448xkUYiIX7CaPHJHBstR3xJuG+13mWPWuPjqWhw4H2HTXn6uIN7I77&#10;1cfX+/muv+smLS8r91LVzpj547R7BZVoSv/iP/eblfl5XhQyWP4IAL35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Q2M1MMAAADfAAAADwAAAAAAAAAAAAAAAACYAgAAZHJzL2Rv&#10;d25yZXYueG1sUEsFBgAAAAAEAAQA9QAAAIgDAAAAAA==&#10;" path="m,360c123,180,247,,342,v95,,218,300,228,360c580,420,361,420,399,360,437,300,684,,798,v114,,266,300,285,360c1102,420,884,420,912,360,940,300,1140,,1254,v114,,323,300,342,360c1615,420,1340,420,1368,360,1396,300,1653,,1767,v114,,266,300,285,360c2071,420,1843,420,1881,360,1919,300,2166,,2280,v114,,199,180,285,360e" filled="f" strokeweight="1pt">
                        <v:path arrowok="t" o:connecttype="custom" o:connectlocs="0,219;152,0;253,219;177,219;355,0;481,219;405,219;557,0;709,219;608,219;785,0;912,219;836,219;1013,0;1140,219" o:connectangles="0,0,0,0,0,0,0,0,0,0,0,0,0,0,0"/>
                      </v:shape>
                      <v:line id="Line 256" o:spid="_x0000_s1300" style="position:absolute;flip:x y;visibility:visible;mso-wrap-style:square" from="6090,7523" to="6318,770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c3SsMAAADfAAAADwAAAGRycy9kb3ducmV2LnhtbERPz2vCMBS+D/wfwhN2GZquh9JVo4io&#10;eNhlOu+P5pkWm5eaZNr51y+DwY4f3+/5crCduJEPrWMFr9MMBHHtdMtGwedxOylBhIissXNMCr4p&#10;wHIxeppjpd2dP+h2iEakEA4VKmhi7CspQ92QxTB1PXHizs5bjAl6I7XHewq3ncyzrJAWW04NDfa0&#10;bqi+HL6sguOGri9+tT5f2Lxfi+K0M/GRK/U8HlYzEJGG+C/+c+91mp/nZfkGv38SALn4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inN0rDAAAA3wAAAA8AAAAAAAAAAAAA&#10;AAAAoQIAAGRycy9kb3ducmV2LnhtbFBLBQYAAAAABAAEAPkAAACRAwAAAAA=&#10;" strokeweight="1pt"/>
                      <v:line id="Line 257" o:spid="_x0000_s1301" style="position:absolute;flip:x y;visibility:visible;mso-wrap-style:square" from="7272,8243" to="7500,842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EQICsQAAADfAAAADwAAAGRycy9kb3ducmV2LnhtbERPO0/DMBDekfgP1iGxIOo0Q9SGulVV&#10;FcTAQh/7Kb46UeNzaps28Ou5AYnx0/derEbfqyvF1AU2MJ0UoIibYDt2Bg771+cZqJSRLfaBycA3&#10;JVgt7+8WWNtw40+67rJTEsKpRgNtzkOtdWpa8pgmYSAW7hSixywwOm0j3iTc97osikp77FgaWhxo&#10;01Jz3n15A/stXZ7ienM6s/u4VNXxzeWf0pjHh3H9AirTmP/Ff+53K/PLcjaXB/JHAOjlL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sRAgKxAAAAN8AAAAPAAAAAAAAAAAA&#10;AAAAAKECAABkcnMvZG93bnJldi54bWxQSwUGAAAAAAQABAD5AAAAkgMAAAAA&#10;" strokeweight="1pt"/>
                    </v:group>
                    <v:line id="Line 258" o:spid="_x0000_s1302" style="position:absolute;flip:y;visibility:visible;mso-wrap-style:square" from="3547,5666" to="3547,576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Sm9mcMAAADfAAAADwAAAGRycy9kb3ducmV2LnhtbERPz2vCMBS+C/sfwhvspqk9iOuMMgaC&#10;ogenBa+P5rUpa15KEm333xthsOPH93u1GW0n7uRD61jBfJaBIK6cbrlRUF620yWIEJE1do5JwS8F&#10;2KxfJisstBv4m+7n2IgUwqFABSbGvpAyVIYshpnriRNXO28xJugbqT0OKdx2Ms+yhbTYcmow2NOX&#10;oernfLMK5P4wnPw2L+um3vXuujfHxTAq9fY6fn6AiDTGf/Gfe6fT/Dxfvs/h+ScBkOsH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EpvZnDAAAA3wAAAA8AAAAAAAAAAAAA&#10;AAAAoQIAAGRycy9kb3ducmV2LnhtbFBLBQYAAAAABAAEAPkAAACRAwAAAAA=&#10;" strokeweight="1.5pt"/>
                    <v:line id="Line 259" o:spid="_x0000_s1303" style="position:absolute;flip:y;visibility:visible;mso-wrap-style:square" from="3555,6185" to="3555,627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fsj7sIAAADfAAAADwAAAGRycy9kb3ducmV2LnhtbERPz2vCMBS+D/Y/hDfwNtPlIK4aRQaC&#10;4g6bCl4fzWtTbF5KEm3975fBYMeP7/dyPbpO3CnE1rOGt2kBgrjypuVGw/m0fZ2DiAnZYOeZNDwo&#10;wnr1/LTE0viBv+l+TI3IIRxL1GBT6kspY2XJYZz6njhztQ8OU4ahkSbgkMNdJ1VRzKTDlnODxZ4+&#10;LFXX481pkPvD8BW26lw39a73l739nA2j1pOXcbMAkWhM/+I/987k+UrN3xX8/skA5Oo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Ifsj7sIAAADfAAAADwAAAAAAAAAAAAAA&#10;AAChAgAAZHJzL2Rvd25yZXYueG1sUEsFBgAAAAAEAAQA+QAAAJADAAAAAA==&#10;" strokeweight="1.5pt"/>
                    <v:line id="Line 260" o:spid="_x0000_s1304" style="position:absolute;visibility:visible;mso-wrap-style:square" from="3769,5934" to="3896,59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LbvmMMAAADfAAAADwAAAGRycy9kb3ducmV2LnhtbERPXWvCMBR9H/gfwhV8m6kVxHVGEcEp&#10;e1sdwt4uzbWtbW66JNXu35vBYI+H873aDKYVN3K+tqxgNk1AEBdW11wq+Dztn5cgfEDW2FomBT/k&#10;YbMePa0w0/bOH3TLQyliCPsMFVQhdJmUvqjIoJ/ajjhyF+sMhghdKbXDeww3rUyTZCEN1hwbKuxo&#10;V1HR5L1RcO5z/ro2e9di/3Y4XM7fjZ+/KzUZD9tXEIGG8C/+cx91nJ+my5c5/P6JAOT6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i275jDAAAA3wAAAA8AAAAAAAAAAAAA&#10;AAAAoQIAAGRycy9kb3ducmV2LnhtbFBLBQYAAAAABAAEAPkAAACRAwAAAAA=&#10;" strokeweight="1.5pt"/>
                    <v:line id="Line 261" o:spid="_x0000_s1305" style="position:absolute;visibility:visible;mso-wrap-style:square" from="4294,5989" to="4421,59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1937MQAAADfAAAADwAAAGRycy9kb3ducmV2LnhtbERPXWvCMBR9H+w/hCvsbaZ2Q7QaZQyc&#10;w7d1Q/Dt0lzb2uamS1Lt/r0ZCD4ezvdyPZhWnMn52rKCyTgBQVxYXXOp4Od78zwD4QOyxtYyKfgj&#10;D+vV48MSM20v/EXnPJQihrDPUEEVQpdJ6YuKDPqx7Ygjd7TOYIjQlVI7vMRw08o0SabSYM2xocKO&#10;3isqmrw3CvZ9zodTs3Et9h/b7XH/2/iXnVJPo+FtASLQEO7im/tTx/lpOpu/wv+fCECur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3X3fsxAAAAN8AAAAPAAAAAAAAAAAA&#10;AAAAAKECAABkcnMvZG93bnJldi54bWxQSwUGAAAAAAQABAD5AAAAkgMAAAAA&#10;" strokeweight="1.5pt"/>
                    <v:line id="Line 262" o:spid="_x0000_s1306" style="position:absolute;visibility:visible;mso-wrap-style:square" from="3769,5997" to="3896,599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BPSd8QAAADfAAAADwAAAGRycy9kb3ducmV2LnhtbERPXWvCMBR9H+w/hCvsbaZ2TLQaZQyc&#10;w7d1Q/Dt0lzb2uamS1Lt/r0ZCD4ezvdyPZhWnMn52rKCyTgBQVxYXXOp4Od78zwD4QOyxtYyKfgj&#10;D+vV48MSM20v/EXnPJQihrDPUEEVQpdJ6YuKDPqx7Ygjd7TOYIjQlVI7vMRw08o0SabSYM2xocKO&#10;3isqmrw3CvZ9zodTs3Et9h/b7XH/2/iXnVJPo+FtASLQEO7im/tTx/lpOpu/wv+fCECur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YE9J3xAAAAN8AAAAPAAAAAAAAAAAA&#10;AAAAAKECAABkcnMvZG93bnJldi54bWxQSwUGAAAAAAQABAD5AAAAkgMAAAAA&#10;" strokeweight="1.5pt"/>
                    <v:line id="Line 263" o:spid="_x0000_s1307" style="position:absolute;visibility:visible;mso-wrap-style:square" from="4024,5934" to="4151,59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MFMAMMAAADfAAAADwAAAGRycy9kb3ducmV2LnhtbERPXWvCMBR9H+w/hCv4NlMriOuMIgOn&#10;7M06hL1dmmtb29x0Sar13y/CYI+H871cD6YVV3K+tqxgOklAEBdW11wq+DpuXxYgfEDW2FomBXfy&#10;sF49Py0x0/bGB7rmoRQxhH2GCqoQukxKX1Rk0E9sRxy5s3UGQ4SulNrhLYabVqZJMpcGa44NFXb0&#10;XlHR5L1RcOpz/r40W9di/7HbnU8/jZ99KjUeDZs3EIGG8C/+c+91nJ+mi9c5PP5EAHL1C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jBTADDAAAA3wAAAA8AAAAAAAAAAAAA&#10;AAAAoQIAAGRycy9kb3ducmV2LnhtbFBLBQYAAAAABAAEAPkAAACRAwAAAAA=&#10;" strokeweight="1.5pt"/>
                    <v:line id="Line 264" o:spid="_x0000_s1308" style="position:absolute;visibility:visible;mso-wrap-style:square" from="4024,5997" to="4151,599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43pm8QAAADfAAAADwAAAGRycy9kb3ducmV2LnhtbERPXWvCMBR9H+w/hCvsbaZ2MLUaZQyc&#10;w7d1Q/Dt0lzb2uamS1Lt/r0ZCD4ezvdyPZhWnMn52rKCyTgBQVxYXXOp4Od78zwD4QOyxtYyKfgj&#10;D+vV48MSM20v/EXnPJQihrDPUEEVQpdJ6YuKDPqx7Ygjd7TOYIjQlVI7vMRw08o0SV6lwZpjQ4Ud&#10;vVdUNHlvFOz7nA+nZuNa7D+22+P+t/EvO6WeRsPbAkSgIdzFN/enjvPTdDafwv+fCECur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HjembxAAAAN8AAAAPAAAAAAAAAAAA&#10;AAAAAKECAABkcnMvZG93bnJldi54bWxQSwUGAAAAAAQABAD5AAAAkgMAAAAA&#10;" strokeweight="1.5pt"/>
                    <v:line id="Line 265" o:spid="_x0000_s1309" style="position:absolute;visibility:visible;mso-wrap-style:square" from="4294,5934" to="4421,59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hJ96cQAAADfAAAADwAAAGRycy9kb3ducmV2LnhtbERPTUvDQBC9C/0Pywje7MYI0sZuixRq&#10;xZtpKXgbstMkJjsbdzdt/PfOQfD4eN+rzeR6daEQW88GHuYZKOLK25ZrA8fD7n4BKiZki71nMvBD&#10;ETbr2c0KC+uv/EGXMtVKQjgWaKBJaSi0jlVDDuPcD8TCnX1wmASGWtuAVwl3vc6z7Ek7bFkaGhxo&#10;21DVlaMzcBpL/vzqdqHH8XW/P5++u/j4bszd7fTyDCrRlP7Ff+43K/PzfLGUwfJHAOj1L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2En3pxAAAAN8AAAAPAAAAAAAAAAAA&#10;AAAAAKECAABkcnMvZG93bnJldi54bWxQSwUGAAAAAAQABAD5AAAAkgMAAAAA&#10;" strokeweight="1.5pt"/>
                    <v:line id="Line 266" o:spid="_x0000_s1310" style="position:absolute;flip:x;visibility:visible;mso-wrap-style:square" from="3777,5997" to="3777,627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1+xn8MAAADfAAAADwAAAGRycy9kb3ducmV2LnhtbERPz2vCMBS+D/Y/hCd4m6k9iFajiCAo&#10;7jBdYddH89oUm5eSZLb775fBwOPH93uzG20nHuRD61jBfJaBIK6cbrlRUH4e35YgQkTW2DkmBT8U&#10;YLd9fdlgod3AV3rcYiNSCIcCFZgY+0LKUBmyGGauJ05c7bzFmKBvpPY4pHDbyTzLFtJiy6nBYE8H&#10;Q9X99m0VyPNl+PDHvKyb+tS7r7N5XwyjUtPJuF+DiDTGp/jffdJpfp4vVyv4+5MAyO0v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9fsZ/DAAAA3wAAAA8AAAAAAAAAAAAA&#10;AAAAoQIAAGRycy9kb3ducmV2LnhtbFBLBQYAAAAABAAEAPkAAACRAwAAAAA=&#10;" strokeweight="1.5pt"/>
                    <v:line id="Line 267" o:spid="_x0000_s1311" style="position:absolute;visibility:visible;mso-wrap-style:square" from="3777,5659" to="3777,59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o/r9cMAAADfAAAADwAAAGRycy9kb3ducmV2LnhtbERPTUvDQBC9C/0PyxS82U0jiMZuSynU&#10;ijejFLwN2WkSk51Ndzdt/PfOQfD4eN+rzeR6daEQW88GlosMFHHlbcu1gc+P/d0jqJiQLfaeycAP&#10;RdisZzcrLKy/8jtdylQrCeFYoIEmpaHQOlYNOYwLPxALd/LBYRIYam0DXiXc9TrPsgftsGVpaHCg&#10;XUNVV47OwHEs+eu724cex5fD4XQ8d/H+zZjb+bR9BpVoSv/iP/erlfl5/pTJA/kjAPT6F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aP6/XDAAAA3wAAAA8AAAAAAAAAAAAA&#10;AAAAoQIAAGRycy9kb3ducmV2LnhtbFBLBQYAAAAABAAEAPkAAACRAwAAAAA=&#10;" strokeweight="1.5pt"/>
                    <v:line id="Line 268" o:spid="_x0000_s1312" style="position:absolute;visibility:visible;mso-wrap-style:square" from="4024,5659" to="4024,59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cNObsQAAADfAAAADwAAAGRycy9kb3ducmV2LnhtbERPXWvCMBR9F/Yfwh34pqkVhuuMMgZO&#10;2duqFPZ2aa5t1+amS1Kt/34ZDHw8nO/1djSduJDzjWUFi3kCgri0uuFKwem4m61A+ICssbNMCm7k&#10;Ybt5mKwx0/bKn3TJQyViCPsMFdQh9JmUvqzJoJ/bnjhyZ+sMhghdJbXDaww3nUyT5EkabDg21NjT&#10;W01lmw9GQTHk/PXd7lyHw/t+fy5+Wr/8UGr6OL6+gAg0hrv4333QcX6aPicL+PsTAcjNL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5w05uxAAAAN8AAAAPAAAAAAAAAAAA&#10;AAAAAKECAABkcnMvZG93bnJldi54bWxQSwUGAAAAAAQABAD5AAAAkgMAAAAA&#10;" strokeweight="1.5pt"/>
                    <v:line id="Line 269" o:spid="_x0000_s1313" style="position:absolute;visibility:visible;mso-wrap-style:square" from="4031,6004" to="4031,628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RHQGcMAAADfAAAADwAAAGRycy9kb3ducmV2LnhtbERPXWvCMBR9H/gfwh3sbabrQGY1igjO&#10;4duqCL5dmmtb29x0Sardv18EYY+H8z1fDqYVV3K+tqzgbZyAIC6srrlUcNhvXj9A+ICssbVMCn7J&#10;w3Ixeppjpu2Nv+mah1LEEPYZKqhC6DIpfVGRQT+2HXHkztYZDBG6UmqHtxhuWpkmyUQarDk2VNjR&#10;uqKiyXuj4NjnfLo0G9di/7ndno8/jX/fKfXyPKxmIAIN4V/8cH/pOD9Np0kK9z8RgFz8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kR0BnDAAAA3wAAAA8AAAAAAAAAAAAA&#10;AAAAoQIAAGRycy9kb3ducmV2LnhtbFBLBQYAAAAABAAEAPkAAACRAwAAAAA=&#10;" strokeweight="1.5pt"/>
                    <v:line id="Line 270" o:spid="_x0000_s1314" style="position:absolute;visibility:visible;mso-wrap-style:square" from="4301,5659" to="4301,59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l11gsMAAADfAAAADwAAAGRycy9kb3ducmV2LnhtbERPXWvCMBR9H/gfwhX2NtNVGLMzyhCc&#10;sje7Ifh2aa5t1+amJqnWf28EYY+H8z1fDqYVZ3K+tqzgdZKAIC6srrlU8PuzfnkH4QOyxtYyKbiS&#10;h+Vi9DTHTNsL7+ich1LEEPYZKqhC6DIpfVGRQT+xHXHkjtYZDBG6UmqHlxhuWpkmyZs0WHNsqLCj&#10;VUVFk/dGwb7P+fDXrF2L/ddmc9yfGj/9Vup5PHx+gAg0hH/xw73VcX6azpIp3P9EAHJx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ZddYLDAAAA3wAAAA8AAAAAAAAAAAAA&#10;AAAAoQIAAGRycy9kb3ducmV2LnhtbFBLBQYAAAAABAAEAPkAAACRAwAAAAA=&#10;" strokeweight="1.5pt"/>
                    <v:line id="Line 271" o:spid="_x0000_s1315" style="position:absolute;visibility:visible;mso-wrap-style:square" from="4301,5989" to="4301,627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bTt9sQAAADfAAAADwAAAGRycy9kb3ducmV2LnhtbERPXWvCMBR9H/gfwh3sbabrRLbOKCI4&#10;h2+rQ9jbpbm2XZubmqRa/70ZCD4ezvdsMZhWnMj52rKCl3ECgriwuuZSwc9u/fwGwgdkja1lUnAh&#10;D4v56GGGmbZn/qZTHkoRQ9hnqKAKocuk9EVFBv3YdsSRO1hnMEToSqkdnmO4aWWaJFNpsObYUGFH&#10;q4qKJu+Ngn2f8+9fs3Yt9p+bzWF/bPzrVqmnx2H5ASLQEO7im/tLx/lp+p5M4P9PBCDn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ptO32xAAAAN8AAAAPAAAAAAAAAAAA&#10;AAAAAKECAABkcnMvZG93bnJldi54bWxQSwUGAAAAAAQABAD5AAAAkgMAAAAA&#10;" strokeweight="1.5pt"/>
                    <v:line id="Line 272" o:spid="_x0000_s1316" style="position:absolute;visibility:visible;mso-wrap-style:square" from="4301,5580" to="4301,567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ROcM8UAAADfAAAADwAAAGRycy9kb3ducmV2LnhtbERPXWvCMBR9H/gfwhX2NlMrDtcZZQwE&#10;QQZbFYdvd8m1rTY3tcm0/nsjDPZ4ON/TeWdrcabWV44VDAcJCGLtTMWFgs168TQB4QOywdoxKbiS&#10;h/ms9zDFzLgLf9E5D4WIIewzVFCG0GRSel2SRT9wDXHk9q61GCJsC2lavMRwW8s0SZ6lxYpjQ4kN&#10;vZekj/mvVbAtvrtdbuvRx+nws2pWn2Mt9U6px3739goiUBf+xX/upYnz0/QlGcP9TwQgZz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jROcM8UAAADfAAAADwAAAAAAAAAA&#10;AAAAAAChAgAAZHJzL2Rvd25yZXYueG1sUEsFBgAAAAAEAAQA+QAAAJMDAAAAAA==&#10;" strokeweight="6pt"/>
                    <v:line id="Line 273" o:spid="_x0000_s1317" style="position:absolute;visibility:visible;mso-wrap-style:square" from="4024,5580" to="4024,567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cECRMUAAADfAAAADwAAAGRycy9kb3ducmV2LnhtbERPXWvCMBR9H/gfwhX2NlMrE9cZZQwE&#10;QQazisO3u+TaVpub2mTa/XsjDPZ4ON/TeWdrcaHWV44VDAcJCGLtTMWFgu1m8TQB4QOywdoxKfgl&#10;D/NZ72GKmXFXXtMlD4WIIewzVFCG0GRSel2SRT9wDXHkDq61GCJsC2lavMZwW8s0ScbSYsWxocSG&#10;3kvSp/zHKtgVX90+t/Xo43z8XjWrz2ct9V6px3739goiUBf+xX/upYnz0/QlGcP9TwQgZz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fcECRMUAAADfAAAADwAAAAAAAAAA&#10;AAAAAAChAgAAZHJzL2Rvd25yZXYueG1sUEsFBgAAAAAEAAQA+QAAAJMDAAAAAA==&#10;" strokeweight="6pt"/>
                    <v:line id="Line 274" o:spid="_x0000_s1318" style="position:absolute;visibility:visible;mso-wrap-style:square" from="3777,5580" to="3777,567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o2n38YAAADfAAAADwAAAGRycy9kb3ducmV2LnhtbERPXUvDMBR9F/wP4Qq+bekqzq0uLSIM&#10;hCG4Kht7uyZ3bbfmpmviVv+9EQQfD+d7UQy2FWfqfeNYwWScgCDWzjRcKfh4X45mIHxANtg6JgXf&#10;5KHIr68WmBl34TWdy1CJGMI+QwV1CF0mpdc1WfRj1xFHbu96iyHCvpKmx0sMt61Mk2QqLTYcG2rs&#10;6LkmfSy/rIJNtR12pW3vXk+Hz1W3ervXUu+Uur0Znh5BBBrCv/jP/WLi/DSdJw/w+ycCkPkP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KNp9/GAAAA3wAAAA8AAAAAAAAA&#10;AAAAAAAAoQIAAGRycy9kb3ducmV2LnhtbFBLBQYAAAAABAAEAPkAAACUAwAAAAA=&#10;" strokeweight="6pt"/>
                    <v:line id="Line 275" o:spid="_x0000_s1319" style="position:absolute;visibility:visible;mso-wrap-style:square" from="3547,5580" to="3547,567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xIzrcUAAADfAAAADwAAAGRycy9kb3ducmV2LnhtbERPTUvDQBC9C/6HZQRvdmNEsWm3pRQE&#10;oQg2lpbeprtjEs3Oxuzaxn/fORQ8Pt73dD74Vh2pj01gA/ejDBSxDa7hysDm4+XuGVRMyA7bwGTg&#10;jyLMZ9dXUyxcOPGajmWqlIRwLNBAnVJXaB1tTR7jKHTEwn2G3mMS2Ffa9XiScN/qPMuetMeGpaHG&#10;jpY12e/y1xvYVrthX/r24e3n67DqVu+PVtu9Mbc3w2ICKtGQ/sUX96uT+Xk+zmSw/BEAenYG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YxIzrcUAAADfAAAADwAAAAAAAAAA&#10;AAAAAAChAgAAZHJzL2Rvd25yZXYueG1sUEsFBgAAAAAEAAQA+QAAAJMDAAAAAA==&#10;" strokeweight="6pt"/>
                    <v:line id="Line 276" o:spid="_x0000_s1320" style="position:absolute;visibility:visible;mso-wrap-style:square" from="3555,6264" to="3555,635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F6WNsUAAADfAAAADwAAAGRycy9kb3ducmV2LnhtbERPXWvCMBR9F/Yfwh34pukqyuyMMgRh&#10;IAPtxsS3a3LXdmtuuibT+u+NIPh4ON+zRWdrcaTWV44VPA0TEMTamYoLBZ8fq8EzCB+QDdaOScGZ&#10;PCzmD70ZZsadeEvHPBQihrDPUEEZQpNJ6XVJFv3QNcSR+3atxRBhW0jT4imG21qmSTKRFiuODSU2&#10;tCxJ/+b/VsFXsev2ua1H738/h3Wz3oy11Hul+o/d6wuIQF24i2/uNxPnp+k0mcL1TwQg5x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DF6WNsUAAADfAAAADwAAAAAAAAAA&#10;AAAAAAChAgAAZHJzL2Rvd25yZXYueG1sUEsFBgAAAAAEAAQA+QAAAJMDAAAAAA==&#10;" strokeweight="6pt"/>
                    <v:line id="Line 277" o:spid="_x0000_s1321" style="position:absolute;flip:y;visibility:visible;mso-wrap-style:square" from="3777,6264" to="3777,635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1aMfcMAAADfAAAADwAAAGRycy9kb3ducmV2LnhtbERPPU/DMBDdkfgP1iF1o04zQAl1K1QV&#10;lIGFwpDxFB9x2vgcbLdN/z03IDE+ve/VZvKDOlNMfWADi3kBirgNtufOwNfn6/0SVMrIFofAZOBK&#10;CTbr25sVVjZc+IPO+9wpCeFUoQGX81hpnVpHHtM8jMTCfYfoMQuMnbYRLxLuB10WxYP22LM0OBxp&#10;66g97k/eQNyeuDmSm5rD+9vuZ3loHnd1bczsbnp5BpVpyv/iP3dtZX5ZPi3kgfwRAHr9C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9WjH3DAAAA3wAAAA8AAAAAAAAAAAAA&#10;AAAAoQIAAGRycy9kb3ducmV2LnhtbFBLBQYAAAAABAAEAPkAAACRAwAAAAA=&#10;" strokeweight="6pt"/>
                    <v:line id="Line 278" o:spid="_x0000_s1322" style="position:absolute;visibility:visible;mso-wrap-style:square" from="4031,6264" to="4031,635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EM7cUAAADfAAAADwAAAGRycy9kb3ducmV2LnhtbERPXWvCMBR9H/gfwhX2tqbtcMzOKDIY&#10;DGTgOlF8u0uubbW56ZpMu3+/CIM9Hs73bDHYVpyp941jBVmSgiDWzjRcKdh8vNw9gvAB2WDrmBT8&#10;kIfFfHQzw8K4C7/TuQyViCHsC1RQh9AVUnpdk0WfuI44cgfXWwwR9pU0PV5iuG1lnqYP0mLDsaHG&#10;jp5r0qfy2yrYVrthX9r2/u3r+LnqVuuJlnqv1O14WD6BCDSEf/Gf+9XE+Xk+zTK4/okA5PwX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d/EM7cUAAADfAAAADwAAAAAAAAAA&#10;AAAAAAChAgAAZHJzL2Rvd25yZXYueG1sUEsFBgAAAAAEAAQA+QAAAJMDAAAAAA==&#10;" strokeweight="6pt"/>
                    <v:line id="Line 279" o:spid="_x0000_s1323" style="position:absolute;visibility:visible;mso-wrap-style:square" from="4301,6264" to="4301,635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P0JSsgAAADeAAAADwAAAGRycy9kb3ducmV2LnhtbESPQWvCQBSE74X+h+UVvOmmFWNJXUWE&#10;giCFGsXi7XX3mcRm38bsVtN/7wpCj8PMfMNMZp2txZlaXzlW8DxIQBBrZyouFGw37/1XED4gG6wd&#10;k4I/8jCbPj5MMDPuwms656EQEcI+QwVlCE0mpdclWfQD1xBH7+BaiyHKtpCmxUuE21q+JEkqLVYc&#10;F0psaFGS/sl/rYJd8dXtc1sPP07H71Wz+hxpqfdK9Z66+RuIQF34D9/bS6NgnKSjFG534hWQ0ys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DP0JSsgAAADeAAAADwAAAAAA&#10;AAAAAAAAAAChAgAAZHJzL2Rvd25yZXYueG1sUEsFBgAAAAAEAAQA+QAAAJYDAAAAAA==&#10;" strokeweight="6pt"/>
                  </v:group>
                  <v:rect id="Rectangle 280" o:spid="_x0000_s1324" style="position:absolute;left:5280;top:13127;width:180;height:360;flip:x;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ViXr8gA&#10;AADeAAAADwAAAGRycy9kb3ducmV2LnhtbESPQWvCQBSE74X+h+UVetNNC8YaXaVUhB482FRQb4/s&#10;MxvNvo3Zrab++q4g9DjMzDfMZNbZWpyp9ZVjBS/9BARx4XTFpYL196L3BsIHZI21Y1LwSx5m08eH&#10;CWbaXfiLznkoRYSwz1CBCaHJpPSFIYu+7xri6O1dazFE2ZZSt3iJcFvL1yRJpcWK44LBhj4MFcf8&#10;xyrYjIplmlbldbQ8rXJ33M+3ZndQ6vmpex+DCNSF//C9/akVDJN0MITbnXgF5PQP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ZWJevyAAAAN4AAAAPAAAAAAAAAAAAAAAAAJgCAABk&#10;cnMvZG93bnJldi54bWxQSwUGAAAAAAQABAD1AAAAjQMAAAAA&#10;" strokeweight="1.5pt"/>
                  <v:rect id="Rectangle 281" o:spid="_x0000_s1325" style="position:absolute;left:5280;top:12812;width:180;height:360;flip:x;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4umRskA&#10;AADeAAAADwAAAGRycy9kb3ducmV2LnhtbESPQWvCQBSE7wX/w/IEb3VTwbSJrlIqggcPbVpovT2y&#10;z2xq9m3Mrpr6691CocdhZr5h5sveNuJMna8dK3gYJyCIS6drrhR8vK/vn0D4gKyxcUwKfsjDcjG4&#10;m2Ou3YXf6FyESkQI+xwVmBDaXEpfGrLox64ljt7edRZDlF0ldYeXCLeNnCRJKi3WHBcMtvRiqDwU&#10;J6vgMyu3aVpX12x7fC3cYb/6MrtvpUbD/nkGIlAf/sN/7Y1W8Jik0wx+78QrIBc3AAAA//8DAFBL&#10;AQItABQABgAIAAAAIQDw94q7/QAAAOIBAAATAAAAAAAAAAAAAAAAAAAAAABbQ29udGVudF9UeXBl&#10;c10ueG1sUEsBAi0AFAAGAAgAAAAhADHdX2HSAAAAjwEAAAsAAAAAAAAAAAAAAAAALgEAAF9yZWxz&#10;Ly5yZWxzUEsBAi0AFAAGAAgAAAAhADMvBZ5BAAAAOQAAABAAAAAAAAAAAAAAAAAAKQIAAGRycy9z&#10;aGFwZXhtbC54bWxQSwECLQAUAAYACAAAACEAB4umRskAAADeAAAADwAAAAAAAAAAAAAAAACYAgAA&#10;ZHJzL2Rvd25yZXYueG1sUEsFBgAAAAAEAAQA9QAAAI4DAAAAAA==&#10;" strokeweight="1.5pt"/>
                  <v:line id="Line 282" o:spid="_x0000_s1326" style="position:absolute;visibility:visible;mso-wrap-style:square" from="7995,12977" to="8355,129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nfCEcQAAADeAAAADwAAAGRycy9kb3ducmV2LnhtbESPTWrDMBCF94HeQUygu0SOF27iWg7F&#10;UJJ2URonBxikqW1qjYykJO7tq0Why8f746v2sx3FjXwYHCvYrDMQxNqZgTsFl/PragsiRGSDo2NS&#10;8EMB9vXDosLSuDuf6NbGTqQRDiUq6GOcSimD7sliWLuJOHlfzluMSfpOGo/3NG5HmWdZIS0OnB56&#10;nKjpSX+3V6tAY/v+Gc5vervzzSHPr67hD6fU43J+eQYRaY7/4b/20Sh4yooiASSchAKy/g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qd8IRxAAAAN4AAAAPAAAAAAAAAAAA&#10;AAAAAKECAABkcnMvZG93bnJldi54bWxQSwUGAAAAAAQABAD5AAAAkgMAAAAA&#10;" strokeweight="1.5pt">
                    <v:stroke startarrow="oval" endarrow="oval"/>
                  </v:line>
                  <v:line id="Line 283" o:spid="_x0000_s1327" style="position:absolute;visibility:visible;mso-wrap-style:square" from="7305,12977" to="7665,129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U0owccAAADeAAAADwAAAGRycy9kb3ducmV2LnhtbESP3WrCQBSE74W+w3IKvWs2Ck01uoqG&#10;Ftoiij8PcMgek2D27JLdxvTtu4WCl8PMfMMsVoNpRU+dbywrGCcpCOLS6oYrBefT+/MUhA/IGlvL&#10;pOCHPKyWD6MF5tre+ED9MVQiQtjnqKAOweVS+rImgz6xjjh6F9sZDFF2ldQd3iLctHKSppk02HBc&#10;qNFRUVN5PX4bBe7Lbt6KWbH73L6c9ofr5uLQ9Eo9PQ7rOYhAQ7iH/9sfWsFrmmVj+LsTr4Bc/gI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BTSjBxwAAAN4AAAAPAAAAAAAA&#10;AAAAAAAAAKECAABkcnMvZG93bnJldi54bWxQSwUGAAAAAAQABAD5AAAAlQMAAAAA&#10;" strokeweight="1.5pt">
                    <v:stroke endarrow="oval"/>
                  </v:line>
                  <v:line id="Line 284" o:spid="_x0000_s1328" style="position:absolute;visibility:visible;mso-wrap-style:square" from="7320,12992" to="7320,133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crqEcYAAADeAAAADwAAAGRycy9kb3ducmV2LnhtbESPQWvCQBSE7wX/w/IEb3VjLbGkriIF&#10;tfTWVITeHtlnkib7Nu5uNP57t1DocZiZb5jlejCtuJDztWUFs2kCgriwuuZSweFr+/gCwgdkja1l&#10;UnAjD+vV6GGJmbZX/qRLHkoRIewzVFCF0GVS+qIig35qO+LonawzGKJ0pdQOrxFuWvmUJKk0WHNc&#10;qLCjt4qKJu+NgmOf8/dPs3Ut9rv9/nQ8N37+odRkPGxeQQQawn/4r/2uFSySNH2G3zvxCsjVH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CXK6hHGAAAA3gAAAA8AAAAAAAAA&#10;AAAAAAAAoQIAAGRycy9kb3ducmV2LnhtbFBLBQYAAAAABAAEAPkAAACUAwAAAAA=&#10;" strokeweight="1.5pt"/>
                  <v:line id="Line 285" o:spid="_x0000_s1329" style="position:absolute;visibility:visible;mso-wrap-style:square" from="8160,14552" to="8520,145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qSwtccAAADeAAAADwAAAGRycy9kb3ducmV2LnhtbESP3WrCQBSE7wu+w3IE7+pGoalGV9HQ&#10;Qi2l4s8DHLLHJJg9u2TXmL59Vyj0cpiZb5jlujeN6Kj1tWUFk3ECgriwuuZSwfn0/jwD4QOyxsYy&#10;KfghD+vV4GmJmbZ3PlB3DKWIEPYZKqhCcJmUvqjIoB9bRxy9i20NhijbUuoW7xFuGjlNklQarDku&#10;VOgor6i4Hm9Ggfu027d8nn/vvl5O+8N1e3FoOqVGw36zABGoD//hv/aHVvCapGkKjzvxCsjVL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OpLC1xwAAAN4AAAAPAAAAAAAA&#10;AAAAAAAAAKECAABkcnMvZG93bnJldi54bWxQSwUGAAAAAAQABAD5AAAAlQMAAAAA&#10;" strokeweight="1.5pt">
                    <v:stroke endarrow="oval"/>
                  </v:line>
                  <v:line id="Line 286" o:spid="_x0000_s1330" style="position:absolute;visibility:visible;mso-wrap-style:square" from="7575,13247" to="8115,132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Rh0ZsYAAADeAAAADwAAAGRycy9kb3ducmV2LnhtbESPQWvCQBSE7wX/w/IEb3XTClFSVymC&#10;tfRmFMHbI/tM0mTfxt2Npv++KxR6HGbmG2a5HkwrbuR8bVnByzQBQVxYXXOp4HjYPi9A+ICssbVM&#10;Cn7Iw3o1elpipu2d93TLQykihH2GCqoQukxKX1Rk0E9tRxy9i3UGQ5SulNrhPcJNK1+TJJUGa44L&#10;FXa0qaho8t4oOPU5n7+brWux/9jtLqdr42dfSk3Gw/sbiEBD+A//tT+1gnmSpnN43IlXQK5+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UYdGbGAAAA3gAAAA8AAAAAAAAA&#10;AAAAAAAAoQIAAGRycy9kb3ducmV2LnhtbFBLBQYAAAAABAAEAPkAAACUAwAAAAA=&#10;" strokeweight="1.5pt"/>
                  <v:line id="Line 287" o:spid="_x0000_s1331" style="position:absolute;visibility:visible;mso-wrap-style:square" from="7560,13232" to="7560,1341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IfgFMMAAADeAAAADwAAAGRycy9kb3ducmV2LnhtbERPz2vCMBS+D/wfwhO8zdQJnVSjiOAc&#10;u9kNwdujeba1zUtNUu3+++Ug7Pjx/V5tBtOKOzlfW1YwmyYgiAuray4V/HzvXxcgfEDW2FomBb/k&#10;YbMevaww0/bBR7rnoRQxhH2GCqoQukxKX1Rk0E9tRxy5i3UGQ4SulNrhI4abVr4lSSoN1hwbKuxo&#10;V1HR5L1RcOpzPl+bvWux/zgcLqdb4+dfSk3Gw3YJItAQ/sVP96dW8J6kadwb78QrINd/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SH4BTDAAAA3gAAAA8AAAAAAAAAAAAA&#10;AAAAoQIAAGRycy9kb3ducmV2LnhtbFBLBQYAAAAABAAEAPkAAACRAwAAAAA=&#10;" strokeweight="1.5pt"/>
                  <v:line id="Line 288" o:spid="_x0000_s1332" style="position:absolute;visibility:visible;mso-wrap-style:square" from="8160,13307" to="8160,1456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8tFj8YAAADeAAAADwAAAGRycy9kb3ducmV2LnhtbESPQWvCQBSE7wX/w/IKvdVNLcQ2dRUR&#10;rOKtsQi9PbLPJE32bbq70fjv3YLgcZiZb5jZYjCtOJHztWUFL+MEBHFhdc2lgu/9+vkNhA/IGlvL&#10;pOBCHhbz0cMMM23P/EWnPJQiQthnqKAKocuk9EVFBv3YdsTRO1pnMETpSqkdniPctHKSJKk0WHNc&#10;qLCjVUVFk/dGwaHP+ee3WbsW+8/N5nj4a/zrTqmnx2H5ASLQEO7hW3urFUyTNH2H/zvxCsj5F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vLRY/GAAAA3gAAAA8AAAAAAAAA&#10;AAAAAAAAoQIAAGRycy9kb3ducmV2LnhtbFBLBQYAAAAABAAEAPkAAACUAwAAAAA=&#10;" strokeweight="1.5pt"/>
                  <v:line id="Line 289" o:spid="_x0000_s1333" style="position:absolute;visibility:visible;mso-wrap-style:square" from="8160,13247" to="8160,1342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yh6z8QAAADeAAAADwAAAGRycy9kb3ducmV2LnhtbESPzYrCMBSF9wO+Q7jC7MZUBZVqFBHU&#10;YXZTRXB3aa5tbXNTk1Q7bz9ZDMzycP74VpveNOJJzleWFYxHCQji3OqKCwXn0/5jAcIHZI2NZVLw&#10;Qx4268HbClNtX/xNzywUIo6wT1FBGUKbSunzkgz6kW2Jo3ezzmCI0hVSO3zFcdPISZLMpMGK40OJ&#10;Le1KyuusMwouXcbXe713DXaH4/F2edR++qXU+7DfLkEE6sN/+K/9qRXMk9k8AkSciAJy/Qs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fKHrPxAAAAN4AAAAPAAAAAAAAAAAA&#10;AAAAAKECAABkcnMvZG93bnJldi54bWxQSwUGAAAAAAQABAD5AAAAkgMAAAAA&#10;" strokeweight="1.5pt"/>
                  <v:line id="Line 290" o:spid="_x0000_s1334" style="position:absolute;visibility:visible;mso-wrap-style:square" from="7995,13247" to="8175,132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GTfVMYAAADeAAAADwAAAGRycy9kb3ducmV2LnhtbESPQWvCQBSE7wX/w/IEb3VjBZXUVYpg&#10;ld6MIvT2yD6TNNm3cXej8d93hUKPw8x8wyzXvWnEjZyvLCuYjBMQxLnVFRcKTsft6wKED8gaG8uk&#10;4EEe1qvByxJTbe98oFsWChEh7FNUUIbQplL6vCSDfmxb4uhdrDMYonSF1A7vEW4a+ZYkM2mw4rhQ&#10;YkubkvI664yCc5fx90+9dQ12n7vd5Xyt/fRLqdGw/3gHEagP/+G/9l4rmCez+QSed+IVkKt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Bk31TGAAAA3gAAAA8AAAAAAAAA&#10;AAAAAAAAoQIAAGRycy9kb3ducmV2LnhtbFBLBQYAAAAABAAEAPkAAACUAwAAAAA=&#10;" strokeweight="1.5pt"/>
                  <v:oval id="Oval 291" o:spid="_x0000_s1335" style="position:absolute;left:6240;top:12782;width:405;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gb6csYA&#10;AADeAAAADwAAAGRycy9kb3ducmV2LnhtbESPQWsCMRSE7wX/Q3hCL0WTWtgtW6OU0qJX1+L5sXlu&#10;1m5e1k2qW399Iwgeh5n5hpkvB9eKE/Wh8azheapAEFfeNFxr+N5+TV5BhIhssPVMGv4owHIxephj&#10;YfyZN3QqYy0ShEOBGmyMXSFlqCw5DFPfESdv73uHMcm+lqbHc4K7Vs6UyqTDhtOCxY4+LFU/5a/T&#10;kB22K6va3efu8nSI65fNsbysjlo/jof3NxCRhngP39proyFXWT6D6510BeTiH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hgb6csYAAADeAAAADwAAAAAAAAAAAAAAAACYAgAAZHJz&#10;L2Rvd25yZXYueG1sUEsFBgAAAAAEAAQA9QAAAIsDAAAAAA==&#10;" strokeweight="1.5pt"/>
                  <v:line id="Line 292" o:spid="_x0000_s1336" style="position:absolute;flip:x;visibility:visible;mso-wrap-style:square" from="6555,13007" to="6915,1300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UyjmMcAAADeAAAADwAAAGRycy9kb3ducmV2LnhtbESPQWvCQBSE7wX/w/KE3pqNLRiJrkGE&#10;QooUiS3x+sg+k2D2bchuNfrru4WCx2FmvmFW2Wg6caHBtZYVzKIYBHFldcu1gu+v95cFCOeRNXaW&#10;ScGNHGTrydMKU22vXNDl4GsRIOxSVNB436dSuqohgy6yPXHwTnYw6IMcaqkHvAa46eRrHM+lwZbD&#10;QoM9bRuqzocfo6DYlR9JccZFVyafx/vO7cc63yv1PB03SxCeRv8I/7dzrSCJ58kb/N0JV0CufwE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ZTKOYxwAAAN4AAAAPAAAAAAAA&#10;AAAAAAAAAKECAABkcnMvZG93bnJldi54bWxQSwUGAAAAAAQABAD5AAAAlQMAAAAA&#10;" strokeweight="1.5pt">
                    <v:stroke endarrow="oval"/>
                  </v:line>
                  <v:line id="Line 293" o:spid="_x0000_s1337" style="position:absolute;visibility:visible;mso-wrap-style:square" from="6900,13007" to="6900,1336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BN8zMYAAADeAAAADwAAAGRycy9kb3ducmV2LnhtbESPQWvCQBSE7wX/w/IEb3WjFi2pq4ig&#10;lt4aRejtkX0mabJv4+5G03/fLRQ8DjPzDbNc96YRN3K+sqxgMk5AEOdWV1woOB13z68gfEDW2Fgm&#10;BT/kYb0aPC0x1fbOn3TLQiEihH2KCsoQ2lRKn5dk0I9tSxy9i3UGQ5SukNrhPcJNI6dJMpcGK44L&#10;Jba0LSmvs84oOHcZf33XO9dgtz8cLudr7WcfSo2G/eYNRKA+PML/7XetYJHMFy/wdydeAbn6B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KATfMzGAAAA3gAAAA8AAAAAAAAA&#10;AAAAAAAAoQIAAGRycy9kb3ducmV2LnhtbFBLBQYAAAAABAAEAPkAAACUAwAAAAA=&#10;" strokeweight="1.5pt"/>
                  <v:line id="Line 294" o:spid="_x0000_s1338" style="position:absolute;visibility:visible;mso-wrap-style:square" from="5445,13007" to="6345,1300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6+4H8YAAADeAAAADwAAAGRycy9kb3ducmV2LnhtbESP3WrCQBSE7wu+w3KE3ulGwb/oKhoq&#10;tKVU/HmAQ/aYBLNnl+wa07fvFoReDjPzDbPadKYWLTW+sqxgNExAEOdWV1wouJz3gzkIH5A11pZJ&#10;wQ952Kx7LytMtX3wkdpTKESEsE9RQRmCS6X0eUkG/dA64uhdbWMwRNkUUjf4iHBTy3GSTKXBiuNC&#10;iY6ykvLb6W4UuE+7e8sW2ffH1+R8ON52V4emVeq1322XIAJ14T/8bL9rBbNkOpvA3514BeT6F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uvuB/GAAAA3gAAAA8AAAAAAAAA&#10;AAAAAAAAoQIAAGRycy9kb3ducmV2LnhtbFBLBQYAAAAABAAEAPkAAACUAwAAAAA=&#10;" strokeweight="1.5pt">
                    <v:stroke endarrow="oval"/>
                  </v:line>
                  <v:shape id="Arc 295" o:spid="_x0000_s1339" style="position:absolute;left:6345;top:12872;width:187;height:195;flip:x y;visibility:visible;mso-wrap-style:square;v-text-anchor:top" coordsize="3887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W3J98cA&#10;AADeAAAADwAAAGRycy9kb3ducmV2LnhtbESPT2vCQBTE74V+h+UVvBTdNEgi0VXaolBv9c9Bb4/s&#10;M1nMvg3ZVdNv7woFj8PM/IaZLXrbiCt13jhW8DFKQBCXThuuFOx3q+EEhA/IGhvHpOCPPCzmry8z&#10;LLS78Yau21CJCGFfoII6hLaQ0pc1WfQj1xJH7+Q6iyHKrpK6w1uE20amSZJJi4bjQo0tfddUnrcX&#10;q2CTvpt0vXK/+ddxaZfn/cGMd06pwVv/OQURqA/P8H/7RyvIkyzP4HEnXgE5vwMAAP//AwBQSwEC&#10;LQAUAAYACAAAACEA8PeKu/0AAADiAQAAEwAAAAAAAAAAAAAAAAAAAAAAW0NvbnRlbnRfVHlwZXNd&#10;LnhtbFBLAQItABQABgAIAAAAIQAx3V9h0gAAAI8BAAALAAAAAAAAAAAAAAAAAC4BAABfcmVscy8u&#10;cmVsc1BLAQItABQABgAIAAAAIQAzLwWeQQAAADkAAAAQAAAAAAAAAAAAAAAAACkCAABkcnMvc2hh&#10;cGV4bWwueG1sUEsBAi0AFAAGAAgAAAAhANVtyffHAAAA3gAAAA8AAAAAAAAAAAAAAAAAmAIAAGRy&#10;cy9kb3ducmV2LnhtbFBLBQYAAAAABAAEAPUAAACMAwAAAAA=&#10;" path="m38870,9262nfc35293,16797,27698,21599,19357,21600,11145,21600,3643,16943,-1,9584em38870,9262nsc35293,16797,27698,21599,19357,21600,11145,21600,3643,16943,-1,9584l19357,,38870,9262xe" filled="f" strokeweight="1.5pt">
                    <v:path arrowok="t" o:extrusionok="f" o:connecttype="custom" o:connectlocs="187,84;0,87;93,0" o:connectangles="0,0,0"/>
                  </v:shape>
                  <v:line id="Line 296" o:spid="_x0000_s1340" style="position:absolute;visibility:visible;mso-wrap-style:square" from="5460,13337" to="6180,1333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MHiu8YAAADeAAAADwAAAGRycy9kb3ducmV2LnhtbESPQWvCQBSE7wX/w/IEb3XTCkZSVymC&#10;Vbw1LYK3R/aZpMm+jbsbjf/eLRR6HGbmG2a5HkwrruR8bVnByzQBQVxYXXOp4Ptr+7wA4QOyxtYy&#10;KbiTh/Vq9LTETNsbf9I1D6WIEPYZKqhC6DIpfVGRQT+1HXH0ztYZDFG6UmqHtwg3rXxNkrk0WHNc&#10;qLCjTUVFk/dGwbHP+fTTbF2L/cdudz5eGj87KDUZD+9vIAIN4T/8195rBWkyT1P4vROvgFw9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DB4rvGAAAA3gAAAA8AAAAAAAAA&#10;AAAAAAAAoQIAAGRycy9kb3ducmV2LnhtbFBLBQYAAAAABAAEAPkAAACUAwAAAAA=&#10;" strokeweight="1.5pt"/>
                  <v:line id="Line 297" o:spid="_x0000_s1341" style="position:absolute;visibility:visible;mso-wrap-style:square" from="6180,13322" to="6180,1422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V52ycMAAADeAAAADwAAAGRycy9kb3ducmV2LnhtbERPz2vCMBS+D/wfwhN2m6kKKtUoIqhj&#10;t1URvD2aZ1vbvNQk1e6/Xw6DHT++36tNbxrxJOcrywrGowQEcW51xYWC82n/sQDhA7LGxjIp+CEP&#10;m/XgbYWpti/+pmcWChFD2KeooAyhTaX0eUkG/ci2xJG7WWcwROgKqR2+Yrhp5CRJZtJgxbGhxJZ2&#10;JeV11hkFly7j673euwa7w/F4uzxqP/1S6n3Yb5cgAvXhX/zn/tQK5slsHvfGO/EKyPUv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FedsnDAAAA3gAAAA8AAAAAAAAAAAAA&#10;AAAAoQIAAGRycy9kb3ducmV2LnhtbFBLBQYAAAAABAAEAPkAAACRAwAAAAA=&#10;" strokeweight="1.5pt"/>
                  <v:line id="Line 298" o:spid="_x0000_s1342" style="position:absolute;visibility:visible;mso-wrap-style:square" from="6180,14207" to="6900,1420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hLTUscAAADeAAAADwAAAGRycy9kb3ducmV2LnhtbESPT2vCQBTE7wW/w/KE3uqmFvwTXaUU&#10;rKW3RhG8PbLPJE32bdzdaPz2bqHgcZiZ3zDLdW8acSHnK8sKXkcJCOLc6ooLBfvd5mUGwgdkjY1l&#10;UnAjD+vV4GmJqbZX/qFLFgoRIexTVFCG0KZS+rwkg35kW+LonawzGKJ0hdQOrxFuGjlOkok0WHFc&#10;KLGlj5LyOuuMgkOX8fG33rgGu8/t9nQ41/7tW6nnYf++ABGoD4/wf/tLK5gmk+kc/u7EKyBXd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OEtNSxwAAAN4AAAAPAAAAAAAA&#10;AAAAAAAAAKECAABkcnMvZG93bnJldi54bWxQSwUGAAAAAAQABAD5AAAAlQMAAAAA&#10;" strokeweight="1.5pt"/>
                  <v:line id="Line 299" o:spid="_x0000_s1343" style="position:absolute;visibility:visible;mso-wrap-style:square" from="6900,14042" to="6900,1422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v0K6MQAAADeAAAADwAAAGRycy9kb3ducmV2LnhtbESPzYrCMBSF9wO+Q7iCuzF1BEeqUURw&#10;HGZnFcHdpbm2tc1NTVLtvP1kIczycP74luveNOJBzleWFUzGCQji3OqKCwWn4+59DsIHZI2NZVLw&#10;Sx7Wq8HbElNtn3ygRxYKEUfYp6igDKFNpfR5SQb92LbE0btaZzBE6QqpHT7juGnkR5LMpMGK40OJ&#10;LW1LyuusMwrOXcaXW71zDXZf+/31fK/99Eep0bDfLEAE6sN/+NX+1go+k9k8AkSciAJy9Q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q/QroxAAAAN4AAAAPAAAAAAAAAAAA&#10;AAAAAKECAABkcnMvZG93bnJldi54bWxQSwUGAAAAAAQABAD5AAAAkgMAAAAA&#10;" strokeweight="1.5pt"/>
                  <v:line id="Line 300" o:spid="_x0000_s1344" style="position:absolute;visibility:visible;mso-wrap-style:square" from="5460,13667" to="5820,1366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bGvc8YAAADeAAAADwAAAGRycy9kb3ducmV2LnhtbESPQWvCQBSE7wX/w/KE3urGFqxEVxHB&#10;Wrw1iuDtkX0mMdm36e5G47/vCkKPw8x8w8yXvWnElZyvLCsYjxIQxLnVFRcKDvvN2xSED8gaG8uk&#10;4E4elovByxxTbW/8Q9csFCJC2KeooAyhTaX0eUkG/ci2xNE7W2cwROkKqR3eItw08j1JJtJgxXGh&#10;xJbWJeV11hkFxy7j06XeuAa7r+32fPyt/cdOqddhv5qBCNSH//Cz/a0VfCaT6Rged+IVkIs/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IWxr3PGAAAA3gAAAA8AAAAAAAAA&#10;AAAAAAAAoQIAAGRycy9kb3ducmV2LnhtbFBLBQYAAAAABAAEAPkAAACUAwAAAAA=&#10;" strokeweight="1.5pt"/>
                  <v:line id="Line 301" o:spid="_x0000_s1345" style="position:absolute;visibility:visible;mso-wrap-style:square" from="5805,13667" to="5805,1438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WMxBMYAAADeAAAADwAAAGRycy9kb3ducmV2LnhtbESPQWvCQBSE74L/YXlCb7qpgkrqKqWg&#10;lt6MInh7ZJ9JmuzbdHej6b93CwWPw8x8w6w2vWnEjZyvLCt4nSQgiHOrKy4UnI7b8RKED8gaG8uk&#10;4Jc8bNbDwQpTbe98oFsWChEh7FNUUIbQplL6vCSDfmJb4uhdrTMYonSF1A7vEW4aOU2SuTRYcVwo&#10;saWPkvI664yCc5fx5bveuga73X5/Pf/Ufval1Muof38DEagPz/B/+1MrWCTz5RT+7sQrINcP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HVjMQTGAAAA3gAAAA8AAAAAAAAA&#10;AAAAAAAAoQIAAGRycy9kb3ducmV2LnhtbFBLBQYAAAAABAAEAPkAAACUAwAAAAA=&#10;" strokeweight="1.5pt"/>
                  <v:line id="Line 302" o:spid="_x0000_s1346" style="position:absolute;visibility:visible;mso-wrap-style:square" from="5790,14387" to="7230,1438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i+Un8YAAADeAAAADwAAAGRycy9kb3ducmV2LnhtbESPQWvCQBSE74L/YXlCb7qxgkp0FSlY&#10;S2+NInh7ZJ9JTPZturvR9N93CwWPw8x8w6y3vWnEnZyvLCuYThIQxLnVFRcKTsf9eAnCB2SNjWVS&#10;8EMetpvhYI2ptg/+onsWChEh7FNUUIbQplL6vCSDfmJb4uhdrTMYonSF1A4fEW4a+Zokc2mw4rhQ&#10;YktvJeV11hkF5y7jy63euwa798Phev6u/exTqZdRv1uBCNSHZ/i//aEVLJL5cgZ/d+IVkJt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ovlJ/GAAAA3gAAAA8AAAAAAAAA&#10;AAAAAAAAoQIAAGRycy9kb3ducmV2LnhtbFBLBQYAAAAABAAEAPkAAACUAwAAAAA=&#10;" strokeweight="1.5pt"/>
                  <v:line id="Line 303" o:spid="_x0000_s1347" style="position:absolute;visibility:visible;mso-wrap-style:square" from="5895,14387" to="7335,1438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cYM68YAAADeAAAADwAAAGRycy9kb3ducmV2LnhtbESPQWvCQBSE7wX/w/IEb3WjFpXUVURQ&#10;S2+NRejtkX0mabJv4+5G03/fLRQ8DjPzDbPa9KYRN3K+sqxgMk5AEOdWV1wo+Dztn5cgfEDW2Fgm&#10;BT/kYbMePK0w1fbOH3TLQiEihH2KCsoQ2lRKn5dk0I9tSxy9i3UGQ5SukNrhPcJNI6dJMpcGK44L&#10;Jba0Kymvs84oOHcZf33Xe9dgdzgeL+dr7WfvSo2G/fYVRKA+PML/7TetYJHMly/wdydeAbn+B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XGDOvGAAAA3gAAAA8AAAAAAAAA&#10;AAAAAAAAoQIAAGRycy9kb3ducmV2LnhtbFBLBQYAAAAABAAEAPkAAACUAwAAAAA=&#10;" strokeweight="1.5pt"/>
                  <v:line id="Line 304" o:spid="_x0000_s1348" style="position:absolute;visibility:visible;mso-wrap-style:square" from="7320,14027" to="7320,1438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qpcMYAAADeAAAADwAAAGRycy9kb3ducmV2LnhtbESPQWvCQBSE7wX/w/IEb3WjUpXUVURQ&#10;S2+NRejtkX0mabJv4+5G03/fLRQ8DjPzDbPa9KYRN3K+sqxgMk5AEOdWV1wo+Dztn5cgfEDW2Fgm&#10;BT/kYbMePK0w1fbOH3TLQiEihH2KCsoQ2lRKn5dk0I9tSxy9i3UGQ5SukNrhPcJNI6dJMpcGK44L&#10;Jba0Kymvs84oOHcZf33Xe9dgdzgeL+dr7WfvSo2G/fYVRKA+PML/7TetYJHMly/wdydeAbn+B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qKqXDGAAAA3gAAAA8AAAAAAAAA&#10;AAAAAAAAoQIAAGRycy9kb3ducmV2LnhtbFBLBQYAAAAABAAEAPkAAACUAwAAAAA=&#10;" strokeweight="1.5pt"/>
                  <v:line id="Line 305" o:spid="_x0000_s1349" style="position:absolute;visibility:visible;mso-wrap-style:square" from="7410,14387" to="7590,1438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lg3B8YAAADeAAAADwAAAGRycy9kb3ducmV2LnhtbESPQWvCQBSE7wX/w/KE3urGFtKQukoR&#10;rMWbUYTeHtlnkib7Nt3daPz3bqHQ4zAz3zCL1Wg6cSHnG8sK5rMEBHFpdcOVguNh85SB8AFZY2eZ&#10;FNzIw2o5eVhgru2V93QpQiUihH2OCuoQ+lxKX9Zk0M9sTxy9s3UGQ5SuktrhNcJNJ5+TJJUGG44L&#10;Nfa0rqlsi8EoOA0Ff323G9fh8LHdnk8/rX/ZKfU4Hd/fQAQaw3/4r/2pFbwmaZbC7514BeTyD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ApYNwfGAAAA3gAAAA8AAAAAAAAA&#10;AAAAAAAAoQIAAGRycy9kb3ducmV2LnhtbFBLBQYAAAAABAAEAPkAAACUAwAAAAA=&#10;" strokeweight="1.5pt"/>
                  <v:line id="Line 306" o:spid="_x0000_s1350" style="position:absolute;visibility:visible;mso-wrap-style:square" from="7575,14027" to="7575,1438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RSSnMYAAADeAAAADwAAAGRycy9kb3ducmV2LnhtbESPQWvCQBSE74X+h+UVetONLahEV5GC&#10;tXgziuDtkX0mMdm36e5G03/vCkKPw8x8w8yXvWnElZyvLCsYDRMQxLnVFRcKDvv1YArCB2SNjWVS&#10;8EcelovXlzmm2t54R9csFCJC2KeooAyhTaX0eUkG/dC2xNE7W2cwROkKqR3eItw08iNJxtJgxXGh&#10;xJa+SsrrrDMKjl3Gp0u9dg1235vN+fhb+8+tUu9v/WoGIlAf/sPP9o9WMEnG0wk87sQrIBd3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GUUkpzGAAAA3gAAAA8AAAAAAAAA&#10;AAAAAAAAoQIAAGRycy9kb3ducmV2LnhtbFBLBQYAAAAABAAEAPkAAACUAwAAAAA=&#10;" strokeweight="1.5pt"/>
                  <v:line id="Line 307" o:spid="_x0000_s1351" style="position:absolute;visibility:visible;mso-wrap-style:square" from="7260,14042" to="7440,1440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qTnesMAAADeAAAADwAAAGRycy9kb3ducmV2LnhtbERPz2vCMBS+D/wfwhO8zdSODalGEcEp&#10;3tYNwdujeba1zUtNUq3//XIY7Pjx/V6uB9OKOzlfW1YwmyYgiAuray4V/HzvXucgfEDW2FomBU/y&#10;sF6NXpaYafvgL7rnoRQxhH2GCqoQukxKX1Rk0E9tRxy5i3UGQ4SulNrhI4abVqZJ8iEN1hwbKuxo&#10;W1HR5L1RcOpzPl+bnWux/9zvL6db49+OSk3Gw2YBItAQ/sV/7oNWkKbvadwb78QrIFe/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6k53rDAAAA3gAAAA8AAAAAAAAAAAAA&#10;AAAAoQIAAGRycy9kb3ducmV2LnhtbFBLBQYAAAAABAAEAPkAAACRAwAAAAA=&#10;" strokeweight="1.5pt"/>
                  <v:line id="Line 308" o:spid="_x0000_s1352" style="position:absolute;visibility:visible;mso-wrap-style:square" from="5460,14027" to="5640,1402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ehC4cYAAADeAAAADwAAAGRycy9kb3ducmV2LnhtbESPQWvCQBSE7wX/w/IKvdVNU5QaXUUE&#10;a+mtaRG8PbLPJCb7Nu5uNP77bkHocZiZb5jFajCtuJDztWUFL+MEBHFhdc2lgp/v7fMbCB+QNbaW&#10;ScGNPKyWo4cFZtpe+YsueShFhLDPUEEVQpdJ6YuKDPqx7Yijd7TOYIjSlVI7vEa4aWWaJFNpsOa4&#10;UGFHm4qKJu+Ngn2f8+HUbF2L/ftud9yfG//6qdTT47Cegwg0hP/wvf2hFaTpJJ3B3514BeTyF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AHoQuHGAAAA3gAAAA8AAAAAAAAA&#10;AAAAAAAAoQIAAGRycy9kb3ducmV2LnhtbFBLBQYAAAAABAAEAPkAAACUAwAAAAA=&#10;" strokeweight="1.5pt"/>
                  <v:line id="Line 309" o:spid="_x0000_s1353" style="position:absolute;visibility:visible;mso-wrap-style:square" from="5640,14012" to="5640,154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dnj1sYAAADeAAAADwAAAGRycy9kb3ducmV2LnhtbESPQWvCQBSE74X+h+UVeqsbEywSXUUK&#10;1uKtaRG8PbLPJCb7Nt3daPrvu4LQ4zAz3zDL9Wg6cSHnG8sKppMEBHFpdcOVgu+v7cschA/IGjvL&#10;pOCXPKxXjw9LzLW98iddilCJCGGfo4I6hD6X0pc1GfQT2xNH72SdwRClq6R2eI1w08k0SV6lwYbj&#10;Qo09vdVUtsVgFByGgo/ndus6HN53u9Php/XZXqnnp3GzABFoDP/he/tDK0jTWZbB7U68AnL1B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XZ49bGAAAA3gAAAA8AAAAAAAAA&#10;AAAAAAAAoQIAAGRycy9kb3ducmV2LnhtbFBLBQYAAAAABAAEAPkAAACUAwAAAAA=&#10;" strokeweight="1.5pt"/>
                  <v:line id="Line 310" o:spid="_x0000_s1354" style="position:absolute;visibility:visible;mso-wrap-style:square" from="5640,15437" to="10500,1543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kGrR8cAAADeAAAADwAAAGRycy9kb3ducmV2LnhtbESPQWvCQBSE74X+h+UJvdWNaS0SXaUU&#10;rMVbUxG8PbLPJCb7Nt3daPrv3YLgcZiZb5jFajCtOJPztWUFk3ECgriwuuZSwe5n/TwD4QOyxtYy&#10;KfgjD6vl48MCM20v/E3nPJQiQthnqKAKocuk9EVFBv3YdsTRO1pnMETpSqkdXiLctDJNkjdpsOa4&#10;UGFHHxUVTd4bBfs+58OpWbsW+8/N5rj/bfzLVqmn0fA+BxFoCPfwrf2lFaTp9HUC/3fiFZDLK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iQatHxwAAAN4AAAAPAAAAAAAA&#10;AAAAAAAAAKECAABkcnMvZG93bnJldi54bWxQSwUGAAAAAAQABAD5AAAAlQMAAAAA&#10;" strokeweight="1.5pt"/>
                  <v:line id="Line 311" o:spid="_x0000_s1355" style="position:absolute;visibility:visible;mso-wrap-style:square" from="10485,13997" to="10485,1543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uSWqMcAAADeAAAADwAAAGRycy9kb3ducmV2LnhtbESPQWvCQBSE7wX/w/KE3uqmaasSXaUU&#10;rKU3owjeHtlnkib7Nt3daPrvu4WCx2FmvmGW68G04kLO15YVPE4SEMSF1TWXCg77zcMchA/IGlvL&#10;pOCHPKxXo7slZtpeeUeXPJQiQthnqKAKocuk9EVFBv3EdsTRO1tnMETpSqkdXiPctDJNkqk0WHNc&#10;qLCjt4qKJu+NgmOf8+mr2bgW+/ft9nz8bvzTp1L34+F1ASLQEG7h//aHVpCmL88z+LsTr4Bc/QI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C5JaoxwAAAN4AAAAPAAAAAAAA&#10;AAAAAAAAAKECAABkcnMvZG93bnJldi54bWxQSwUGAAAAAAQABAD5AAAAlQMAAAAA&#10;" strokeweight="1.5pt"/>
                  <v:line id="Line 312" o:spid="_x0000_s1356" style="position:absolute;flip:x;visibility:visible;mso-wrap-style:square" from="10200,14012" to="10380,1401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c1F+sMAAADeAAAADwAAAGRycy9kb3ducmV2LnhtbERPTYvCMBC9C/sfwizsTVPLaqUaZVkQ&#10;FBGpu+h1aMa22ExKE7X6681B8Ph437NFZ2pxpdZVlhUMBxEI4tzqigsF/3/L/gSE88gaa8uk4E4O&#10;FvOP3gxTbW+c0XXvCxFC2KWooPS+SaV0eUkG3cA2xIE72dagD7AtpG7xFsJNLeMoGkuDFYeGEhv6&#10;LSk/7y9GQbY5rJPsjJP6kGyPj43bdcVqp9TXZ/czBeGp82/xy73SCuJ49B32hjvhCsj5E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XNRfrDAAAA3gAAAA8AAAAAAAAAAAAA&#10;AAAAoQIAAGRycy9kb3ducmV2LnhtbFBLBQYAAAAABAAEAPkAAACRAwAAAAA=&#10;" strokeweight="1.5pt">
                    <v:stroke endarrow="oval"/>
                  </v:line>
                  <v:line id="Line 313" o:spid="_x0000_s1357" style="position:absolute;flip:x;visibility:visible;mso-wrap-style:square" from="10320,14012" to="10500,1401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GElkMYAAADeAAAADwAAAGRycy9kb3ducmV2LnhtbESPQWsCMRSE7wX/Q3hCbzXr0kpdjSKC&#10;oNhDq4LXx+btZnHzsiSpu/33plDocZiZb5jlerCtuJMPjWMF00kGgrh0uuFaweW8e3kHESKyxtYx&#10;KfihAOvV6GmJhXY9f9H9FGuRIBwKVGBi7AopQ2nIYpi4jjh5lfMWY5K+ltpjn+C2lXmWzaTFhtOC&#10;wY62hsrb6dsqkIdj/+l3+aWqq33nrgfzMesHpZ7Hw2YBItIQ/8N/7b1WkOdvr3P4vZOugFw9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xhJZDGAAAA3gAAAA8AAAAAAAAA&#10;AAAAAAAAoQIAAGRycy9kb3ducmV2LnhtbFBLBQYAAAAABAAEAPkAAACUAwAAAAA=&#10;" strokeweight="1.5pt"/>
                  <v:shape id="Text Box 314" o:spid="_x0000_s1358" type="#_x0000_t202" style="position:absolute;left:5160;top:13442;width:36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5SzUcQA&#10;AADeAAAADwAAAGRycy9kb3ducmV2LnhtbESPy2rCQBSG9wXfYThCd3WmoSmaOoooha6Uxgt0d8gc&#10;k9DMmZAZTXx7ZyG4/PlvfPPlYBtxpc7XjjW8TxQI4sKZmksNh/332xSED8gGG8ek4UYelovRyxwz&#10;43r+pWseShFH2GeooQqhzaT0RUUW/cS1xNE7u85iiLIrpemwj+O2kYlSn9JizfGhwpbWFRX/+cVq&#10;OG7Pf6cPtSs3Nm17NyjJdia1fh0Pqy8QgYbwDD/aP0ZDkqRpBIg4EQXk4g4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uUs1HEAAAA3gAAAA8AAAAAAAAAAAAAAAAAmAIAAGRycy9k&#10;b3ducmV2LnhtbFBLBQYAAAAABAAEAPUAAACJAwAAAAA=&#10;" filled="f" stroked="f">
                    <v:textbox>
                      <w:txbxContent>
                        <w:p w:rsidR="00EA6235" w:rsidRPr="00B0321D" w:rsidRDefault="00EA6235" w:rsidP="00EB7E64">
                          <w:pPr>
                            <w:rPr>
                              <w:rFonts w:ascii="VNI-Times" w:hAnsi="VNI-Times"/>
                              <w:b/>
                            </w:rPr>
                          </w:pPr>
                          <w:r w:rsidRPr="00B0321D">
                            <w:rPr>
                              <w:rFonts w:ascii="VNI-Times" w:hAnsi="VNI-Times"/>
                              <w:b/>
                            </w:rPr>
                            <w:t xml:space="preserve">L </w:t>
                          </w:r>
                        </w:p>
                      </w:txbxContent>
                    </v:textbox>
                  </v:shape>
                  <v:shape id="Text Box 315" o:spid="_x0000_s1359" type="#_x0000_t202" style="position:absolute;left:5145;top:13817;width:360;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NgWysYA&#10;AADeAAAADwAAAGRycy9kb3ducmV2LnhtbESPT2vCQBTE74LfYXlCb7prMMWmbkQsQk8tVSt4e2Rf&#10;/tDs25DdmvTbdwsFj8PM/IbZbEfbihv1vnGsYblQIIgLZxquNJxPh/kahA/IBlvHpOGHPGzz6WSD&#10;mXEDf9DtGCoRIewz1FCH0GVS+qImi37hOuLola63GKLsK2l6HCLctjJR6lFabDgu1NjRvqbi6/ht&#10;NXy+ldfLSr1XLzbtBjcqyfZJav0wG3fPIAKN4R7+b78aDUmSpkv4uxOvgMx/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ZNgWysYAAADeAAAADwAAAAAAAAAAAAAAAACYAgAAZHJz&#10;L2Rvd25yZXYueG1sUEsFBgAAAAAEAAQA9QAAAIsDAAAAAA==&#10;" filled="f" stroked="f">
                    <v:textbox>
                      <w:txbxContent>
                        <w:p w:rsidR="00EA6235" w:rsidRPr="00CE6270" w:rsidRDefault="00EA6235" w:rsidP="00EB7E64">
                          <w:pPr>
                            <w:rPr>
                              <w:rFonts w:ascii="VNI-Times" w:hAnsi="VNI-Times"/>
                              <w:b/>
                            </w:rPr>
                          </w:pPr>
                          <w:r w:rsidRPr="00CE6270">
                            <w:rPr>
                              <w:rFonts w:ascii="VNI-Times" w:hAnsi="VNI-Times"/>
                              <w:b/>
                            </w:rPr>
                            <w:t xml:space="preserve">N </w:t>
                          </w:r>
                        </w:p>
                      </w:txbxContent>
                    </v:textbox>
                  </v:shape>
                  <v:shape id="Text Box 316" o:spid="_x0000_s1360" type="#_x0000_t202" style="position:absolute;left:5160;top:12737;width:36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AqIvcYA&#10;AADeAAAADwAAAGRycy9kb3ducmV2LnhtbESPT2vCQBTE74LfYXlCb7praERTNyKWQk8taiv09si+&#10;/MHs25DdmvTbdwsFj8PM/IbZ7kbbihv1vnGsYblQIIgLZxquNHycX+ZrED4gG2wdk4Yf8rDLp5Mt&#10;ZsYNfKTbKVQiQthnqKEOocuk9EVNFv3CdcTRK11vMUTZV9L0OES4bWWi1EpabDgu1NjRoabievq2&#10;Gj7fyq/Lo3qvnm3aDW5Uku1Gav0wG/dPIAKN4R7+b78aDUmSpgn83YlXQOa/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lAqIvcYAAADeAAAADwAAAAAAAAAAAAAAAACYAgAAZHJz&#10;L2Rvd25yZXYueG1sUEsFBgAAAAAEAAQA9QAAAIsDAAAAAA==&#10;" filled="f" stroked="f">
                    <v:textbox>
                      <w:txbxContent>
                        <w:p w:rsidR="00EA6235" w:rsidRPr="00B0321D" w:rsidRDefault="00EA6235" w:rsidP="00EB7E64">
                          <w:pPr>
                            <w:rPr>
                              <w:rFonts w:ascii="VNI-Times" w:hAnsi="VNI-Times"/>
                              <w:b/>
                            </w:rPr>
                          </w:pPr>
                          <w:r>
                            <w:rPr>
                              <w:rFonts w:ascii="VNI-Times" w:hAnsi="VNI-Times"/>
                              <w:b/>
                            </w:rPr>
                            <w:t>1</w:t>
                          </w:r>
                        </w:p>
                      </w:txbxContent>
                    </v:textbox>
                  </v:shape>
                  <v:shape id="Text Box 317" o:spid="_x0000_s1361" type="#_x0000_t202" style="position:absolute;left:5160;top:13097;width:36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YtJsYA&#10;AADeAAAADwAAAGRycy9kb3ducmV2LnhtbESPQWvCQBSE70L/w/IKveluoxGbukqpFHpSTGuht0f2&#10;mYRm34bs1sR/7wqCx2FmvmGW68E24kSdrx1reJ4oEMSFMzWXGr6/PsYLED4gG2wck4YzeVivHkZL&#10;zIzreU+nPJQiQthnqKEKoc2k9EVFFv3EtcTRO7rOYoiyK6XpsI9w28hEqbm0WHNcqLCl94qKv/zf&#10;ajhsj78/M7UrNzZtezcoyfZFav30OLy9ggg0hHv41v40GpIkTadwvROvgFxd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0YtJsYAAADeAAAADwAAAAAAAAAAAAAAAACYAgAAZHJz&#10;L2Rvd25yZXYueG1sUEsFBgAAAAAEAAQA9QAAAIsDAAAAAA==&#10;" filled="f" stroked="f">
                    <v:textbox>
                      <w:txbxContent>
                        <w:p w:rsidR="00EA6235" w:rsidRPr="00B0321D" w:rsidRDefault="00EA6235" w:rsidP="00EB7E64">
                          <w:pPr>
                            <w:rPr>
                              <w:rFonts w:ascii="VNI-Times" w:hAnsi="VNI-Times"/>
                              <w:b/>
                            </w:rPr>
                          </w:pPr>
                          <w:r>
                            <w:rPr>
                              <w:rFonts w:ascii="VNI-Times" w:hAnsi="VNI-Times"/>
                              <w:b/>
                            </w:rPr>
                            <w:t>2</w:t>
                          </w:r>
                        </w:p>
                      </w:txbxContent>
                    </v:textbox>
                  </v:shape>
                  <v:shape id="Text Box 318" o:spid="_x0000_s1362" type="#_x0000_t202" style="position:absolute;left:5880;top:12107;width:1260;height:8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K+1UsUA&#10;AADeAAAADwAAAGRycy9kb3ducmV2LnhtbESPQWvCQBSE74L/YXlCb7prMMWmriItQk+VqhW8PbLP&#10;JDT7NmRXk/57VxA8DjPzDbNY9bYWV2p95VjDdKJAEOfOVFxoOOw34zkIH5AN1o5Jwz95WC2HgwVm&#10;xnX8Q9ddKESEsM9QQxlCk0np85Is+olriKN3dq3FEGVbSNNiF+G2lolSr9JixXGhxIY+Ssr/dher&#10;4ff7fDrO1Lb4tGnTuV5Jtm9S65dRv34HEagPz/Cj/WU0JEmazuB+J14Bub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0r7VSxQAAAN4AAAAPAAAAAAAAAAAAAAAAAJgCAABkcnMv&#10;ZG93bnJldi54bWxQSwUGAAAAAAQABAD1AAAAigMAAAAA&#10;" filled="f" stroked="f">
                    <v:textbox>
                      <w:txbxContent>
                        <w:p w:rsidR="00EA6235" w:rsidRPr="00CE6270" w:rsidRDefault="00EA6235" w:rsidP="00EB7E64">
                          <w:pPr>
                            <w:rPr>
                              <w:rFonts w:ascii="VNI-Times" w:hAnsi="VNI-Times"/>
                              <w:sz w:val="22"/>
                              <w:szCs w:val="22"/>
                            </w:rPr>
                          </w:pPr>
                          <w:r>
                            <w:rPr>
                              <w:rFonts w:ascii="VNI-Times" w:hAnsi="VNI-Times"/>
                              <w:sz w:val="22"/>
                              <w:szCs w:val="22"/>
                            </w:rPr>
                            <w:t>Baûo veä quaù nhieät</w:t>
                          </w:r>
                        </w:p>
                      </w:txbxContent>
                    </v:textbox>
                  </v:shape>
                  <v:shape id="Text Box 319" o:spid="_x0000_s1363" type="#_x0000_t202" style="position:absolute;left:6555;top:14387;width:144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MQycYA&#10;AADeAAAADwAAAGRycy9kb3ducmV2LnhtbESPT2vCQBTE74LfYXlCb7praERTNyKWQk8taiv09si+&#10;/MHs25DdmvTbdwsFj8PM/IbZ7kbbihv1vnGsYblQIIgLZxquNHycX+ZrED4gG2wdk4Yf8rDLp5Mt&#10;ZsYNfKTbKVQiQthnqKEOocuk9EVNFv3CdcTRK11vMUTZV9L0OES4bWWi1EpabDgu1NjRoabievq2&#10;Gj7fyq/Lo3qvnm3aDW5Uku1Gav0wG/dPIAKN4R7+b78aDUmSpin83YlXQOa/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G+MQycYAAADeAAAADwAAAAAAAAAAAAAAAACYAgAAZHJz&#10;L2Rvd25yZXYueG1sUEsFBgAAAAAEAAQA9QAAAIsDAAAAAA==&#10;" filled="f" stroked="f">
                    <v:textbox>
                      <w:txbxContent>
                        <w:p w:rsidR="00EA6235" w:rsidRPr="00CE6270" w:rsidRDefault="00EA6235" w:rsidP="00EB7E64">
                          <w:pPr>
                            <w:rPr>
                              <w:rFonts w:ascii="VNI-Times" w:hAnsi="VNI-Times"/>
                              <w:sz w:val="22"/>
                              <w:szCs w:val="22"/>
                            </w:rPr>
                          </w:pPr>
                          <w:r>
                            <w:rPr>
                              <w:rFonts w:ascii="VNI-Times" w:hAnsi="VNI-Times"/>
                              <w:sz w:val="22"/>
                              <w:szCs w:val="22"/>
                            </w:rPr>
                            <w:t>Rô le nguoàn</w:t>
                          </w:r>
                        </w:p>
                      </w:txbxContent>
                    </v:textbox>
                  </v:shape>
                  <v:group id="Group 320" o:spid="_x0000_s1364" style="position:absolute;left:2625;top:13532;width:2610;height:720" coordorigin="1620,10620" coordsize="2610,7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fCqqMYAAADeAAAADwAAAGRycy9kb3ducmV2LnhtbESPQWvCQBSE7wX/w/KE&#10;3uomkUiJriKi0oMI1YJ4e2SfSTD7NmTXJP77bkHocZiZb5jFajC16Kh1lWUF8SQCQZxbXXGh4Oe8&#10;+/gE4TyyxtoyKXiSg9Vy9LbATNuev6k7+UIECLsMFZTeN5mULi/JoJvYhjh4N9sa9EG2hdQt9gFu&#10;aplE0UwarDgslNjQpqT8fnoYBfse+/U03naH+23zvJ7T4+UQk1Lv42E9B+Fp8P/hV/tLK0iSNJ3B&#10;351wBeTyF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d8KqoxgAAAN4A&#10;AAAPAAAAAAAAAAAAAAAAAKoCAABkcnMvZG93bnJldi54bWxQSwUGAAAAAAQABAD6AAAAnQMAAAAA&#10;">
                    <v:shape id="Freeform 321" o:spid="_x0000_s1365" style="position:absolute;left:3135;top:10620;width:180;height:720;visibility:visible;mso-wrap-style:square;v-text-anchor:top" coordsize="180,7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PS0xMkA&#10;AADeAAAADwAAAGRycy9kb3ducmV2LnhtbESPQUvDQBSE74L/YXmCF2k3RtOGtNuiglCKoE1Lz6/Z&#10;ZxLMvg27a5v++25B8DjMzDfMfDmYThzJ+daygsdxAoK4srrlWsFu+z7KQfiArLGzTArO5GG5uL2Z&#10;Y6HtiTd0LEMtIoR9gQqaEPpCSl81ZNCPbU8cvW/rDIYoXS21w1OEm06mSTKRBluOCw329NZQ9VP+&#10;GgXOZtN1+lW+5oft87l+2n887D9zpe7vhpcZiEBD+A//tVdaQZpm2RSud+IVkIsLAAAA//8DAFBL&#10;AQItABQABgAIAAAAIQDw94q7/QAAAOIBAAATAAAAAAAAAAAAAAAAAAAAAABbQ29udGVudF9UeXBl&#10;c10ueG1sUEsBAi0AFAAGAAgAAAAhADHdX2HSAAAAjwEAAAsAAAAAAAAAAAAAAAAALgEAAF9yZWxz&#10;Ly5yZWxzUEsBAi0AFAAGAAgAAAAhADMvBZ5BAAAAOQAAABAAAAAAAAAAAAAAAAAAKQIAAGRycy9z&#10;aGFwZXhtbC54bWxQSwECLQAUAAYACAAAACEAWPS0xMkAAADeAAAADwAAAAAAAAAAAAAAAACYAgAA&#10;ZHJzL2Rvd25yZXYueG1sUEsFBgAAAAAEAAQA9QAAAI4DAAAAAA==&#10;" path="m180,c90,45,,90,,180v,90,180,270,180,360c180,630,30,690,,720e" filled="f" strokeweight="1.5pt">
                      <v:path arrowok="t" o:connecttype="custom" o:connectlocs="180,0;0,180;180,540;0,720" o:connectangles="0,0,0,0"/>
                    </v:shape>
                    <v:line id="Line 322" o:spid="_x0000_s1366" style="position:absolute;visibility:visible;mso-wrap-style:square" from="3150,10815" to="4230,1081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YNtyr4AAADeAAAADwAAAGRycy9kb3ducmV2LnhtbERPSwrCMBDdC94hjOBOUwuKVKNI8bdS&#10;rB5gaMa22ExKE7Xe3iwEl4/3X647U4sXta6yrGAyjkAQ51ZXXCi4XXejOQjnkTXWlknBhxysV/3e&#10;EhNt33yhV+YLEULYJaig9L5JpHR5SQbd2DbEgbvb1qAPsC2kbvEdwk0t4yiaSYMVh4YSG0pLyh/Z&#10;0yg4m4k5dEd+nO9bTrdxKvenq1RqOOg2CxCeOv8X/9xHrSCOp9OwN9wJV0CuvgA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C5g23KvgAAAN4AAAAPAAAAAAAAAAAAAAAAAKEC&#10;AABkcnMvZG93bnJldi54bWxQSwUGAAAAAAQABAD5AAAAjAMAAAAA&#10;" strokeweight="1.5pt">
                      <v:stroke dashstyle="1 1" endarrow="block"/>
                    </v:line>
                    <v:line id="Line 323" o:spid="_x0000_s1367" style="position:absolute;visibility:visible;mso-wrap-style:square" from="3330,11145" to="4230,1114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s/IUcQAAADeAAAADwAAAGRycy9kb3ducmV2LnhtbESP3YrCMBSE7xd8h3AWvFtTC8rabZSl&#10;+HelWPcBDs3pDzYnpYla394Iwl4OM/MNk64G04ob9a6xrGA6iUAQF1Y3XCn4O2++vkE4j6yxtUwK&#10;HuRgtRx9pJhoe+cT3XJfiQBhl6CC2vsukdIVNRl0E9sRB6+0vUEfZF9J3eM9wE0r4yiaS4MNh4Ua&#10;O8pqKi751Sg4mqnZDXu+HMs1Z+s4k9vDWSo1/hx+f0B4Gvx/+N3eawVxPJst4HUnXAG5fA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Wz8hRxAAAAN4AAAAPAAAAAAAAAAAA&#10;AAAAAKECAABkcnMvZG93bnJldi54bWxQSwUGAAAAAAQABAD5AAAAkgMAAAAA&#10;" strokeweight="1.5pt">
                      <v:stroke dashstyle="1 1" endarrow="block"/>
                    </v:line>
                    <v:shape id="Text Box 324" o:spid="_x0000_s1368" type="#_x0000_t202" style="position:absolute;left:1620;top:10620;width:180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dE0ssMA&#10;AADeAAAADwAAAGRycy9kb3ducmV2LnhtbESPzYrCMBSF94LvEK7gThNFy1iNIoowK4dxVHB3aa5t&#10;sbkpTbSdtzeLgVkezh/fatPZSryo8aVjDZOxAkGcOVNyruH8cxh9gPAB2WDlmDT8kofNut9bYWpc&#10;y9/0OoVcxBH2KWooQqhTKX1WkEU/djVx9O6usRiibHJpGmzjuK3kVKlEWiw5PhRY066g7HF6Wg2X&#10;4/12namvfG/ndes6JdkupNbDQbddggjUhf/wX/vTaEiSeRIBIk5EAbl+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dE0ssMAAADeAAAADwAAAAAAAAAAAAAAAACYAgAAZHJzL2Rv&#10;d25yZXYueG1sUEsFBgAAAAAEAAQA9QAAAIgDAAAAAA==&#10;" filled="f" stroked="f">
                      <v:textbox>
                        <w:txbxContent>
                          <w:p w:rsidR="00EA6235" w:rsidRPr="00CE6270" w:rsidRDefault="00EA6235" w:rsidP="00EB7E64">
                            <w:pPr>
                              <w:rPr>
                                <w:rFonts w:ascii="VNI-Times" w:hAnsi="VNI-Times"/>
                                <w:sz w:val="22"/>
                                <w:szCs w:val="22"/>
                              </w:rPr>
                            </w:pPr>
                            <w:r>
                              <w:rPr>
                                <w:rFonts w:ascii="VNI-Times" w:hAnsi="VNI-Times"/>
                                <w:sz w:val="22"/>
                                <w:szCs w:val="22"/>
                              </w:rPr>
                              <w:t>Nguoàn chính</w:t>
                            </w:r>
                          </w:p>
                        </w:txbxContent>
                      </v:textbox>
                    </v:shape>
                  </v:group>
                </v:group>
                <v:shape id="Text Box 325" o:spid="_x0000_s1369" type="#_x0000_t202" style="position:absolute;left:4118;top:13877;width:522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p2RKcUA&#10;AADeAAAADwAAAGRycy9kb3ducmV2LnhtbESPQWvCQBSE7wX/w/KE3uqupQaNboJYBE8ttSp4e2Sf&#10;STD7NmRXE/99t1DocZiZb5hVPthG3KnztWMN04kCQVw4U3Op4fC9fZmD8AHZYOOYNDzIQ56NnlaY&#10;GtfzF933oRQRwj5FDVUIbSqlLyqy6CeuJY7exXUWQ5RdKU2HfYTbRr4qlUiLNceFClvaVFRc9zer&#10;4fhxOZ/e1Gf5bmdt7wYl2S6k1s/jYb0EEWgI/+G/9s5oSJJZMoXfO/EKyOw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OnZEpxQAAAN4AAAAPAAAAAAAAAAAAAAAAAJgCAABkcnMv&#10;ZG93bnJldi54bWxQSwUGAAAAAAQABAD1AAAAigMAAAAA&#10;" filled="f" stroked="f">
                  <v:textbox>
                    <w:txbxContent>
                      <w:p w:rsidR="00EA6235" w:rsidRPr="00890BA0" w:rsidRDefault="00EA6235" w:rsidP="00EB7E64">
                        <w:pPr>
                          <w:rPr>
                            <w:rFonts w:ascii="VNI-Times" w:hAnsi="VNI-Times"/>
                            <w:i/>
                            <w:sz w:val="22"/>
                            <w:szCs w:val="22"/>
                          </w:rPr>
                        </w:pPr>
                        <w:r>
                          <w:rPr>
                            <w:rFonts w:ascii="VNI-Times" w:hAnsi="VNI-Times"/>
                            <w:i/>
                            <w:sz w:val="22"/>
                            <w:szCs w:val="22"/>
                          </w:rPr>
                          <w:t>Hìn</w:t>
                        </w:r>
                        <w:proofErr w:type="gramStart"/>
                        <w:r>
                          <w:rPr>
                            <w:rFonts w:ascii="VNI-Times" w:hAnsi="VNI-Times"/>
                            <w:i/>
                            <w:sz w:val="22"/>
                            <w:szCs w:val="22"/>
                          </w:rPr>
                          <w:t>:3</w:t>
                        </w:r>
                        <w:proofErr w:type="gramEnd"/>
                        <w:r>
                          <w:rPr>
                            <w:rFonts w:ascii="VNI-Times" w:hAnsi="VNI-Times"/>
                            <w:i/>
                            <w:sz w:val="22"/>
                            <w:szCs w:val="22"/>
                          </w:rPr>
                          <w:t xml:space="preserve">  maïch ñieän cuïc noùng maùy laïnh treo töôøng</w:t>
                        </w:r>
                      </w:p>
                    </w:txbxContent>
                  </v:textbox>
                </v:shape>
                <w10:wrap type="square"/>
              </v:group>
            </w:pict>
          </mc:Fallback>
        </mc:AlternateContent>
      </w:r>
    </w:p>
    <w:p w:rsidR="00EB7E64" w:rsidRPr="00EB7E64" w:rsidRDefault="00EB7E64" w:rsidP="007D6FE2">
      <w:pPr>
        <w:tabs>
          <w:tab w:val="left" w:pos="90"/>
        </w:tabs>
        <w:ind w:firstLine="720"/>
        <w:jc w:val="both"/>
        <w:rPr>
          <w:rFonts w:ascii="VNI-Times" w:hAnsi="VNI-Times"/>
          <w:sz w:val="26"/>
          <w:szCs w:val="26"/>
        </w:rPr>
      </w:pPr>
    </w:p>
    <w:p w:rsidR="00EB7E64" w:rsidRPr="00EB7E64" w:rsidRDefault="00EB7E64" w:rsidP="007D6FE2">
      <w:pPr>
        <w:tabs>
          <w:tab w:val="left" w:pos="90"/>
        </w:tabs>
        <w:ind w:firstLine="720"/>
        <w:jc w:val="both"/>
        <w:rPr>
          <w:rFonts w:ascii="VNI-Times" w:hAnsi="VNI-Times"/>
          <w:sz w:val="26"/>
          <w:szCs w:val="26"/>
        </w:rPr>
      </w:pPr>
      <w:r w:rsidRPr="00EB7E64">
        <w:rPr>
          <w:rFonts w:ascii="VNI-Times" w:hAnsi="VNI-Times"/>
          <w:sz w:val="26"/>
          <w:szCs w:val="26"/>
        </w:rPr>
        <w:t>Ñöôïc söû duïng cho caùc maùy laïnh coù coâng suaát trung bình hoaëc lôùn, khi tieáp ñieåm cuûa relay maïch ñieän daøn bay hôi khoâng chòu ñöôïc doøng ñieän ñònh möùc cuûa khoái ngoaøi, goàm caùc thieát bò ñieän: ñoäng cô maùy neùn, ñoäng cô quaït daøn ngöng, tuï ñieän laøm vieäc cuûa quaït daøn ngöng, tuï ñieän laøm vieäc cuûa maùy neùn, baûo veä quaù taûi, baûo veä quaù nhieät maùy neùn, relay maùy neùn.</w:t>
      </w:r>
    </w:p>
    <w:p w:rsidR="00AF4D03" w:rsidRPr="00AF4D03" w:rsidRDefault="00AF4D03" w:rsidP="00AF4D03">
      <w:pPr>
        <w:tabs>
          <w:tab w:val="left" w:pos="90"/>
        </w:tabs>
        <w:ind w:left="360"/>
        <w:jc w:val="both"/>
        <w:rPr>
          <w:rFonts w:ascii="VNI-Times" w:hAnsi="VNI-Times"/>
          <w:b/>
          <w:sz w:val="26"/>
          <w:szCs w:val="26"/>
        </w:rPr>
      </w:pPr>
      <w:r>
        <w:rPr>
          <w:rFonts w:ascii="VNI-Times" w:hAnsi="VNI-Times"/>
          <w:b/>
          <w:sz w:val="26"/>
          <w:szCs w:val="26"/>
        </w:rPr>
        <w:t>2.</w:t>
      </w:r>
      <w:r w:rsidRPr="00AF4D03">
        <w:rPr>
          <w:rFonts w:ascii="VNI-Times" w:hAnsi="VNI-Times"/>
          <w:b/>
          <w:sz w:val="26"/>
          <w:szCs w:val="26"/>
        </w:rPr>
        <w:t xml:space="preserve">  Maïch ñieän ñieàu khieån khoái trong</w:t>
      </w:r>
    </w:p>
    <w:p w:rsidR="00AF4D03" w:rsidRPr="00EB7E64" w:rsidRDefault="00AF4D03" w:rsidP="00AF4D03">
      <w:pPr>
        <w:tabs>
          <w:tab w:val="left" w:pos="90"/>
        </w:tabs>
        <w:ind w:firstLine="720"/>
        <w:jc w:val="both"/>
        <w:rPr>
          <w:rFonts w:ascii="VNI-Times" w:hAnsi="VNI-Times"/>
          <w:sz w:val="26"/>
          <w:szCs w:val="26"/>
        </w:rPr>
      </w:pPr>
      <w:r w:rsidRPr="00EB7E64">
        <w:rPr>
          <w:rFonts w:ascii="VNI-Times" w:hAnsi="VNI-Times"/>
          <w:sz w:val="26"/>
          <w:szCs w:val="26"/>
        </w:rPr>
        <w:t xml:space="preserve">Coù raát nhieàu loaïi maïch ñieän ñieàu khieån khoái trong, moãi haõng cho ra moät caùch ñieàu khieån, nhöng vaãn tuaân </w:t>
      </w:r>
      <w:proofErr w:type="gramStart"/>
      <w:r w:rsidRPr="00EB7E64">
        <w:rPr>
          <w:rFonts w:ascii="VNI-Times" w:hAnsi="VNI-Times"/>
          <w:sz w:val="26"/>
          <w:szCs w:val="26"/>
        </w:rPr>
        <w:t>theo</w:t>
      </w:r>
      <w:proofErr w:type="gramEnd"/>
      <w:r w:rsidRPr="00EB7E64">
        <w:rPr>
          <w:rFonts w:ascii="VNI-Times" w:hAnsi="VNI-Times"/>
          <w:sz w:val="26"/>
          <w:szCs w:val="26"/>
        </w:rPr>
        <w:t xml:space="preserve"> caùc nguyeân taéc chung.</w:t>
      </w:r>
    </w:p>
    <w:p w:rsidR="00AF4D03" w:rsidRPr="00EB7E64" w:rsidRDefault="00AF4D03" w:rsidP="00AF4D03">
      <w:pPr>
        <w:tabs>
          <w:tab w:val="left" w:pos="90"/>
        </w:tabs>
        <w:ind w:firstLine="720"/>
        <w:jc w:val="both"/>
        <w:rPr>
          <w:rFonts w:ascii="VNI-Times" w:hAnsi="VNI-Times"/>
          <w:b/>
          <w:i/>
          <w:sz w:val="26"/>
          <w:szCs w:val="26"/>
        </w:rPr>
      </w:pPr>
      <w:r w:rsidRPr="00EB7E64">
        <w:rPr>
          <w:rFonts w:ascii="VNI-Times" w:hAnsi="VNI-Times"/>
          <w:b/>
          <w:i/>
          <w:sz w:val="26"/>
          <w:szCs w:val="26"/>
        </w:rPr>
        <w:t xml:space="preserve">Nguyeân lyù hoaït ñoäng </w:t>
      </w:r>
      <w:proofErr w:type="gramStart"/>
      <w:r w:rsidRPr="00EB7E64">
        <w:rPr>
          <w:rFonts w:ascii="VNI-Times" w:hAnsi="VNI-Times"/>
          <w:b/>
          <w:i/>
          <w:sz w:val="26"/>
          <w:szCs w:val="26"/>
        </w:rPr>
        <w:t>chung</w:t>
      </w:r>
      <w:proofErr w:type="gramEnd"/>
      <w:r w:rsidRPr="00EB7E64">
        <w:rPr>
          <w:rFonts w:ascii="VNI-Times" w:hAnsi="VNI-Times"/>
          <w:b/>
          <w:i/>
          <w:sz w:val="26"/>
          <w:szCs w:val="26"/>
        </w:rPr>
        <w:t xml:space="preserve"> cuûa maïch ñieän khoái trong:</w:t>
      </w:r>
    </w:p>
    <w:p w:rsidR="00AF4D03" w:rsidRPr="00EB7E64" w:rsidRDefault="00AF4D03" w:rsidP="00AF4D03">
      <w:pPr>
        <w:tabs>
          <w:tab w:val="left" w:pos="90"/>
        </w:tabs>
        <w:ind w:firstLine="720"/>
        <w:jc w:val="both"/>
        <w:rPr>
          <w:rFonts w:ascii="VNI-Times" w:hAnsi="VNI-Times"/>
          <w:sz w:val="26"/>
          <w:szCs w:val="26"/>
        </w:rPr>
      </w:pPr>
      <w:r w:rsidRPr="00EB7E64">
        <w:rPr>
          <w:rFonts w:ascii="VNI-Times" w:hAnsi="VNI-Times"/>
          <w:sz w:val="26"/>
          <w:szCs w:val="26"/>
        </w:rPr>
        <w:t xml:space="preserve">Ñoái vôùi heä </w:t>
      </w:r>
      <w:proofErr w:type="gramStart"/>
      <w:r w:rsidRPr="00EB7E64">
        <w:rPr>
          <w:rFonts w:ascii="VNI-Times" w:hAnsi="VNI-Times"/>
          <w:sz w:val="26"/>
          <w:szCs w:val="26"/>
        </w:rPr>
        <w:t>thoáng  söû</w:t>
      </w:r>
      <w:proofErr w:type="gramEnd"/>
      <w:r w:rsidRPr="00EB7E64">
        <w:rPr>
          <w:rFonts w:ascii="VNI-Times" w:hAnsi="VNI-Times"/>
          <w:sz w:val="26"/>
          <w:szCs w:val="26"/>
        </w:rPr>
        <w:t xml:space="preserve"> duïng phöông phaùp ñieàu khieån töø xa, thoâng thöôøng nguoàn ñöôïc caáp leân bor ñieàu khieån.</w:t>
      </w:r>
    </w:p>
    <w:p w:rsidR="00AF4D03" w:rsidRPr="00EB7E64" w:rsidRDefault="00AF4D03" w:rsidP="00AF4D03">
      <w:pPr>
        <w:tabs>
          <w:tab w:val="left" w:pos="90"/>
        </w:tabs>
        <w:ind w:firstLine="720"/>
        <w:jc w:val="both"/>
        <w:rPr>
          <w:rFonts w:ascii="VNI-Times" w:hAnsi="VNI-Times"/>
          <w:sz w:val="26"/>
          <w:szCs w:val="26"/>
        </w:rPr>
      </w:pPr>
      <w:r w:rsidRPr="00EB7E64">
        <w:rPr>
          <w:rFonts w:ascii="VNI-Times" w:hAnsi="VNI-Times"/>
          <w:sz w:val="26"/>
          <w:szCs w:val="26"/>
        </w:rPr>
        <w:lastRenderedPageBreak/>
        <w:t>Caùc relay ñöôïc nuoâi baèng nguoàn ñieän 12VDC, vaø IC ñöôïc nuoâi baèng nguoàn ñieän 5VDC. Caùc ñoäng cô quaït, maùy neùn ñöôïc caáp tröïc tieáp moät nguoàn, nguoàn coøn laïi ñöôïc khoáng cheá bôûi caùc tieáp ñieåm relay hoaëc Transitor</w:t>
      </w:r>
    </w:p>
    <w:p w:rsidR="00AF4D03" w:rsidRPr="00EB7E64" w:rsidRDefault="00AF4D03" w:rsidP="00AF4D03">
      <w:pPr>
        <w:tabs>
          <w:tab w:val="left" w:pos="90"/>
        </w:tabs>
        <w:ind w:firstLine="720"/>
        <w:jc w:val="both"/>
        <w:rPr>
          <w:rFonts w:ascii="VNI-Times" w:hAnsi="VNI-Times"/>
          <w:sz w:val="26"/>
          <w:szCs w:val="26"/>
        </w:rPr>
      </w:pPr>
      <w:r w:rsidRPr="00EB7E64">
        <w:rPr>
          <w:rFonts w:ascii="VNI-Times" w:hAnsi="VNI-Times"/>
          <w:sz w:val="26"/>
          <w:szCs w:val="26"/>
        </w:rPr>
        <w:t xml:space="preserve">Chöông trình ñieàu khieån cuûa heä thoáng ñöôïc naïp vaøo </w:t>
      </w:r>
      <w:proofErr w:type="gramStart"/>
      <w:r w:rsidRPr="00EB7E64">
        <w:rPr>
          <w:rFonts w:ascii="VNI-Times" w:hAnsi="VNI-Times"/>
          <w:sz w:val="26"/>
          <w:szCs w:val="26"/>
        </w:rPr>
        <w:t>vi</w:t>
      </w:r>
      <w:proofErr w:type="gramEnd"/>
      <w:r w:rsidRPr="00EB7E64">
        <w:rPr>
          <w:rFonts w:ascii="VNI-Times" w:hAnsi="VNI-Times"/>
          <w:sz w:val="26"/>
          <w:szCs w:val="26"/>
        </w:rPr>
        <w:t xml:space="preserve"> xöû lyù. Boä </w:t>
      </w:r>
      <w:proofErr w:type="gramStart"/>
      <w:r w:rsidRPr="00EB7E64">
        <w:rPr>
          <w:rFonts w:ascii="VNI-Times" w:hAnsi="VNI-Times"/>
          <w:sz w:val="26"/>
          <w:szCs w:val="26"/>
        </w:rPr>
        <w:t>vi</w:t>
      </w:r>
      <w:proofErr w:type="gramEnd"/>
      <w:r w:rsidRPr="00EB7E64">
        <w:rPr>
          <w:rFonts w:ascii="VNI-Times" w:hAnsi="VNI-Times"/>
          <w:sz w:val="26"/>
          <w:szCs w:val="26"/>
        </w:rPr>
        <w:t xml:space="preserve"> xöû lyù theo noäi dung tín hieäu ñieàu khieån ñöa ñeán, vaø caên cöù vaøo noäi dung ñaõ ñöôïc ghi nhôù, caøi ñaët. Boä vi xöû lyù seõ phaùt ra tín hieäu ñieàu khieån caùc relay hoaëc kích caùc Transitor ñoùng ngaét ñieän cho caùc boä phaän chaáp haønh nhö: quaït daøn bay hôi, khoái ngoaøi, moâtô ñaûo </w:t>
      </w:r>
      <w:proofErr w:type="gramStart"/>
      <w:r w:rsidRPr="00EB7E64">
        <w:rPr>
          <w:rFonts w:ascii="VNI-Times" w:hAnsi="VNI-Times"/>
          <w:sz w:val="26"/>
          <w:szCs w:val="26"/>
        </w:rPr>
        <w:t>gioù, ……</w:t>
      </w:r>
      <w:proofErr w:type="gramEnd"/>
      <w:r w:rsidRPr="00EB7E64">
        <w:rPr>
          <w:rFonts w:ascii="VNI-Times" w:hAnsi="VNI-Times"/>
          <w:sz w:val="26"/>
          <w:szCs w:val="26"/>
        </w:rPr>
        <w:t xml:space="preserve"> hoaït ñoäng theo ñuùng chöông trình ñaõ ñònh.</w:t>
      </w:r>
    </w:p>
    <w:p w:rsidR="00AF4D03" w:rsidRPr="00EB7E64" w:rsidRDefault="00AF4D03" w:rsidP="00AF4D03">
      <w:pPr>
        <w:tabs>
          <w:tab w:val="left" w:pos="90"/>
        </w:tabs>
        <w:ind w:firstLine="720"/>
        <w:jc w:val="both"/>
        <w:rPr>
          <w:rFonts w:ascii="VNI-Times" w:hAnsi="VNI-Times"/>
          <w:sz w:val="26"/>
          <w:szCs w:val="26"/>
        </w:rPr>
      </w:pPr>
      <w:r w:rsidRPr="00EB7E64">
        <w:rPr>
          <w:rFonts w:ascii="VNI-Times" w:hAnsi="VNI-Times"/>
          <w:sz w:val="26"/>
          <w:szCs w:val="26"/>
        </w:rPr>
        <w:t xml:space="preserve">Khi aán vaøo baøn phím ñieàu khieån, baøn phím seõ phaùt ra tín hieäu döôùi daïng xung hoàng ngoaïi, vaø phaùt veà boä </w:t>
      </w:r>
      <w:proofErr w:type="gramStart"/>
      <w:r w:rsidRPr="00EB7E64">
        <w:rPr>
          <w:rFonts w:ascii="VNI-Times" w:hAnsi="VNI-Times"/>
          <w:sz w:val="26"/>
          <w:szCs w:val="26"/>
        </w:rPr>
        <w:t>thu</w:t>
      </w:r>
      <w:proofErr w:type="gramEnd"/>
      <w:r w:rsidRPr="00EB7E64">
        <w:rPr>
          <w:rFonts w:ascii="VNI-Times" w:hAnsi="VNI-Times"/>
          <w:sz w:val="26"/>
          <w:szCs w:val="26"/>
        </w:rPr>
        <w:t xml:space="preserve"> ñaët treân maùy. Boâ phaän naøy seõ </w:t>
      </w:r>
      <w:proofErr w:type="gramStart"/>
      <w:r w:rsidRPr="00EB7E64">
        <w:rPr>
          <w:rFonts w:ascii="VNI-Times" w:hAnsi="VNI-Times"/>
          <w:sz w:val="26"/>
          <w:szCs w:val="26"/>
        </w:rPr>
        <w:t>thu</w:t>
      </w:r>
      <w:proofErr w:type="gramEnd"/>
      <w:r w:rsidRPr="00EB7E64">
        <w:rPr>
          <w:rFonts w:ascii="VNI-Times" w:hAnsi="VNI-Times"/>
          <w:sz w:val="26"/>
          <w:szCs w:val="26"/>
        </w:rPr>
        <w:t xml:space="preserve"> caùc tia hoàng ngoaïi ñoù vaø chuyeån ñoåi ngöôïc laïi thaønh tín hieäu xung ñieän ñöa veà boä vi xöû lyù.</w:t>
      </w:r>
    </w:p>
    <w:p w:rsidR="00AF4D03" w:rsidRPr="00EB7E64" w:rsidRDefault="00AF4D03" w:rsidP="00AF4D03">
      <w:pPr>
        <w:tabs>
          <w:tab w:val="left" w:pos="90"/>
        </w:tabs>
        <w:ind w:firstLine="720"/>
        <w:jc w:val="both"/>
        <w:rPr>
          <w:rFonts w:ascii="VNI-Times" w:hAnsi="VNI-Times"/>
          <w:b/>
          <w:sz w:val="26"/>
          <w:szCs w:val="26"/>
        </w:rPr>
      </w:pPr>
      <w:r>
        <w:rPr>
          <w:rFonts w:ascii="VNI-Times" w:hAnsi="VNI-Times"/>
          <w:b/>
          <w:sz w:val="26"/>
          <w:szCs w:val="26"/>
        </w:rPr>
        <w:t>2</w:t>
      </w:r>
      <w:r w:rsidRPr="00EB7E64">
        <w:rPr>
          <w:rFonts w:ascii="VNI-Times" w:hAnsi="VNI-Times"/>
          <w:b/>
          <w:sz w:val="26"/>
          <w:szCs w:val="26"/>
        </w:rPr>
        <w:t>.1. Maïch ñieän 1:</w:t>
      </w:r>
    </w:p>
    <w:p w:rsidR="00AF4D03" w:rsidRPr="00EB7E64" w:rsidRDefault="00AF4D03" w:rsidP="00AF4D03">
      <w:pPr>
        <w:tabs>
          <w:tab w:val="left" w:pos="90"/>
        </w:tabs>
        <w:ind w:firstLine="720"/>
        <w:jc w:val="both"/>
        <w:rPr>
          <w:rFonts w:ascii="VNI-Times" w:hAnsi="VNI-Times"/>
          <w:sz w:val="26"/>
          <w:szCs w:val="26"/>
        </w:rPr>
      </w:pPr>
      <w:r w:rsidRPr="00EB7E64">
        <w:rPr>
          <w:rFonts w:ascii="VNI-Times" w:hAnsi="VNI-Times"/>
          <w:noProof/>
          <w:sz w:val="26"/>
          <w:szCs w:val="26"/>
        </w:rPr>
        <mc:AlternateContent>
          <mc:Choice Requires="wpg">
            <w:drawing>
              <wp:anchor distT="0" distB="0" distL="114300" distR="114300" simplePos="0" relativeHeight="251951104" behindDoc="0" locked="0" layoutInCell="1" allowOverlap="1" wp14:anchorId="66833F0D" wp14:editId="5416B422">
                <wp:simplePos x="0" y="0"/>
                <wp:positionH relativeFrom="column">
                  <wp:posOffset>-76200</wp:posOffset>
                </wp:positionH>
                <wp:positionV relativeFrom="paragraph">
                  <wp:posOffset>713740</wp:posOffset>
                </wp:positionV>
                <wp:extent cx="6267450" cy="2713990"/>
                <wp:effectExtent l="0" t="0" r="0" b="0"/>
                <wp:wrapSquare wrapText="bothSides"/>
                <wp:docPr id="67587" name="Group 6758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267450" cy="2713990"/>
                          <a:chOff x="1298" y="6993"/>
                          <a:chExt cx="9870" cy="4274"/>
                        </a:xfrm>
                      </wpg:grpSpPr>
                      <pic:pic xmlns:pic="http://schemas.openxmlformats.org/drawingml/2006/picture">
                        <pic:nvPicPr>
                          <pic:cNvPr id="67590" name="Picture 327"/>
                          <pic:cNvPicPr>
                            <a:picLocks noChangeAspect="1" noChangeArrowheads="1"/>
                          </pic:cNvPicPr>
                        </pic:nvPicPr>
                        <pic:blipFill>
                          <a:blip r:embed="rId34">
                            <a:extLst>
                              <a:ext uri="{28A0092B-C50C-407E-A947-70E740481C1C}">
                                <a14:useLocalDpi xmlns:a14="http://schemas.microsoft.com/office/drawing/2010/main" val="0"/>
                              </a:ext>
                            </a:extLst>
                          </a:blip>
                          <a:srcRect l="10417" t="19444" r="16667" b="25000"/>
                          <a:stretch>
                            <a:fillRect/>
                          </a:stretch>
                        </pic:blipFill>
                        <pic:spPr bwMode="auto">
                          <a:xfrm>
                            <a:off x="1298" y="6993"/>
                            <a:ext cx="6705" cy="383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67591" name="Picture 328"/>
                          <pic:cNvPicPr>
                            <a:picLocks noChangeAspect="1" noChangeArrowheads="1"/>
                          </pic:cNvPicPr>
                        </pic:nvPicPr>
                        <pic:blipFill>
                          <a:blip r:embed="rId35">
                            <a:extLst>
                              <a:ext uri="{28A0092B-C50C-407E-A947-70E740481C1C}">
                                <a14:useLocalDpi xmlns:a14="http://schemas.microsoft.com/office/drawing/2010/main" val="0"/>
                              </a:ext>
                            </a:extLst>
                          </a:blip>
                          <a:srcRect l="28703" t="64737" r="20370" b="10292"/>
                          <a:stretch>
                            <a:fillRect/>
                          </a:stretch>
                        </pic:blipFill>
                        <pic:spPr bwMode="auto">
                          <a:xfrm>
                            <a:off x="7208" y="7117"/>
                            <a:ext cx="3960" cy="258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67594" name="Text Box 329"/>
                        <wps:cNvSpPr txBox="1">
                          <a:spLocks noChangeArrowheads="1"/>
                        </wps:cNvSpPr>
                        <wps:spPr bwMode="auto">
                          <a:xfrm>
                            <a:off x="3038" y="10727"/>
                            <a:ext cx="522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37046" w:rsidRPr="007F2C43" w:rsidRDefault="00837046" w:rsidP="00AF4D03">
                              <w:pPr>
                                <w:rPr>
                                  <w:rFonts w:ascii="VNI-Times" w:hAnsi="VNI-Times"/>
                                  <w:i/>
                                  <w:sz w:val="22"/>
                                  <w:szCs w:val="22"/>
                                </w:rPr>
                              </w:pPr>
                              <w:r>
                                <w:rPr>
                                  <w:rFonts w:ascii="VNI-Times" w:hAnsi="VNI-Times"/>
                                  <w:i/>
                                  <w:sz w:val="22"/>
                                  <w:szCs w:val="22"/>
                                </w:rPr>
                                <w:t>Hình 2.28: Maïch ñieän khoái trong maùy laïnh treo töôøng</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67587" o:spid="_x0000_s1370" style="position:absolute;left:0;text-align:left;margin-left:-6pt;margin-top:56.2pt;width:493.5pt;height:213.7pt;z-index:251951104" coordorigin="1298,6993" coordsize="9870,427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LAieY7QQAABsSAAAOAAAAZHJzL2Uyb0RvYy54bWzsWFlv4zYQfi/Q/yDo&#10;XTF1H4izSHwEC6Rt0N3+AFqiLWIlUSXp2Nmi/70zpOQjCbrpbvuwRQLE4Dmc45uPQ12+27eN88Ck&#10;4qKbuv4FcR3WlaLi3Wbq/vZx6WWuozTtKtqIjk3dR6bcd1c//nC56wsWiFo0FZMOCOlUseunbq11&#10;X0wmqqxZS9WF6FkHk2shW6qhKzeTStIdSG+bSUBIMtkJWfVSlEwpGJ3bSffKyF+vWal/Wa8V004z&#10;dUE3bX6l+V3h7+TqkhYbSfual4Ma9Cu0aCnv4NCDqDnV1NlK/kxUy0splFjri1K0E7Fe85IZG8Aa&#10;nzyx5laKbW9s2RS7TX9wE7j2iZ++Wmz588O9dHg1dZM0zlLX6WgLYTInO3YIXLTrNwWsvJX9h/5e&#10;WjuheSfKTwqmJ0/nsb+xi53V7idRgUi61cK4aL+WLYoA4529icTjIRJsr50SBpMgSaMYAlbCXJD6&#10;YZ4PsSprCCju84McsAXTSZ6HNo5lvRj251k6bI6CNMLZCS3swUbZQbmry56XBfwProXWM9d+GYKw&#10;S28lcwch7atktFR+2vYeoKCnmq94w/WjQTT4CJXqHu55ib7GzlmUwBNDlGAFHuyEQYomjivtPop2&#10;mQg5nZjVtNuwa9VDQoDrQMA4JKXY1YxWCofRT+dSTPdMl1XD+yVvGgwhtgerIaeeYPIFx1m8z0W5&#10;bVmnbQJL1oADRKdq3ivXkQVrVwzwKN9XvsELYOJOaTwO0WGS6o8guyYkD268WUxmXkTShXedR6mX&#10;kkUakSjzZ/7sT9ztR8VWMXADbeY9H3SF0WfavphBA9fY3DQ57jxQwyQWUaCQQdaoIoAMXYK6Kln+&#10;Cs5G3vFJ5ENmoePzKIrARmglSQJjwEFBTMiAbaUl02WN29fgYdxvzzlMmHAcI4CxUpCRX0yyF5IF&#10;nWlSLSWxzbMwCy0ExlQBCEmlb5loHWxATEAjExP6ACGxuo1LUOtOIDJgnBZNdzYAnrEjo6tOo5mT&#10;fJEtssiLgmQB0ZzPvevlLPKSpZ/G83A+m839MZo1ryrW4THfHkzUUImGVyOeldysZo20QV6av4E7&#10;TpZNEFRHNUYAoDD0qQVo7gcRuQlyb5lkqRcto9jLU5J5xM9v8oREeTRfnpt0xzv27SY5u6mbx0Fs&#10;onSiNALyxDaA3IA6CMzZspZruJAb3k7d7LCIFkgRi64yodWUN7Z94gpU/+gKkDoG2kAWQTpwC2D2&#10;+6RdZE1zOd4faDf7X9JuYMAzxu8U1d8V7QZQA4SGdpMoDYFsgXYDEmJhALTrkyAPMHyA//+MdtOA&#10;2Bol9eEGMIchRSDthsACQ3mDdRfMQc6MpdHIqW+0e2TnE66xdG055o12/wHt7np4ZamxZIPe68og&#10;fGO99D75UNOeAVmg2PMSFYocy5UfEe83Yg81ao4gH5biM8LRe5iATLR3lX1N/E1herLVynlV5ROS&#10;0KagT1JbJltCwxyMg2DIwTgyJdhbCpry9q3y+XcqH0SsrXywpfervXlpZwZrOLQS1SMkghRQWwMS&#10;4TsKNGohP7vODr5JTF31+5biy7J530Gu5n4EOHW06UQx3C5wqZ3OrE5naFeCqKmrXcc2Zxp6sGXb&#10;S76p4SSbeZ24hqf5mpt6/qgVXEjYAbowLfMFwlxSw9cS/MRx2jerjt90rv4CAAD//wMAUEsDBBQA&#10;BgAIAAAAIQAubPAAxQAAAKUBAAAZAAAAZHJzL19yZWxzL2Uyb0RvYy54bWwucmVsc7yQwYrCMBCG&#10;7wv7DmHu27Q9LLKY9iKCV3EfYEimabCZhCSKvr2BZUFB8OZxZvi//2PW48Uv4kwpu8AKuqYFQayD&#10;cWwV/B62XysQuSAbXAKTgitlGIfPj/WeFiw1lGcXs6gUzgrmUuKPlFnP5DE3IRLXyxSSx1LHZGVE&#10;fURLsm/bb5nuGTA8MMXOKEg704M4XGNtfs0O0+Q0bYI+eeLypEI6X7srEJOlosCTcfi37JvIFuRz&#10;h+49Dt2/g3x47nADAAD//wMAUEsDBBQABgAIAAAAIQBxYGYA4gAAAAsBAAAPAAAAZHJzL2Rvd25y&#10;ZXYueG1sTI/BTsMwEETvSPyDtUjcWscpgTbEqaoKOFVItEiIm5tsk6jxOordJP17lhMcd2Y0+yZb&#10;T7YVA/a+caRBzSMQSIUrG6o0fB5eZ0sQPhgqTesINVzRwzq/vclMWrqRPnDYh0pwCfnUaKhD6FIp&#10;fVGjNX7uOiT2Tq63JvDZV7LszcjltpVxFD1KaxriD7XpcFtjcd5frIa30YybhXoZdufT9vp9SN6/&#10;dgq1vr+bNs8gAk7hLwy/+IwOOTMd3YVKL1oNMxXzlsCGih9AcGL1lLBy1JAsVkuQeSb/b8h/AAAA&#10;//8DAFBLAwQKAAAAAAAAACEAstI7HYz7AACM+wAAFAAAAGRycy9tZWRpYS9pbWFnZTEucG5niVBO&#10;Rw0KGgoAAAANSUhEUgAAAyAAAAJYCAIAAAAVFBUnAAAAA3NCSVQFBgUzC42AAAAAAXNSR0IArs4c&#10;6QAA+zdJREFUeF7sfW1oXMfZ9vGLCytwYAUOaMEBb0ggaxroigYqUf/whjxgmRQikUIsEkjkBhq5&#10;gUZu4LEV/3BlF1IphdRKIbUSSJADCZKhwTI8IesfLlIhQRtw8QYSsgYbdiGGXahBCxX4vebM7mh0&#10;Pud87tnd++RkvTo7c88913xd5557ZvZoL9a1fSlNulKplLZPSw+wR+xjr4af0yLIXv25/olra3vn&#10;T/6dLkKAECAECAFCgBAgBJKMAGjMLtICAgNiIz5tVG80jT80deZTrWtNw08fL+3RnqvuECwwLdAp&#10;nUylfsLipCQ6Bd6lepk0UI1I4QgBQoAQIAQIAUKAEIgBAbCaJv7Tr7aFCLRHUBgwMN3WpHOvtkVJ&#10;1ouzq+Z/9E9Ew5/3IbGp3atqpfU92pFNLZ3R429p6cFWTG6g2sv4VvuJwcolkTXO+Nr66QrTRQgQ&#10;AoQAIdCdCNBcRHeWW29oPZVvzj2XGkp7y82JD5tLpR2W4l/IRjvdbW1qRJt73rsmf20sfV7V6g3t&#10;+1t7tJ+vaw+l2CzgvrSWanG1XewK5AlMi/EtqwyLpsi/UMv0VisoNCFACBAChAAhQAgwBKae0s48&#10;m1r8XGvcb9ZhCdpipIJZiTCdJ1luuN2I/1RvNjOp5vKb6YXr2tJXwYU0l27oQka0S8/WG58sgio1&#10;m/r8HxLd1pXYhlrti88L6j9tQeV9mczby6euDC59WtEJ1sFlbX9WexjGKsairr7ZskA1/ysIE5PL&#10;szb5edZYC2ReReyK2gghQAgQAoQAIUAI+ELgwUfpUx9q2TRjVI37IE983k1nMdsa4zV8So4RGg0s&#10;hQW4j5CNtFZZe3ck83oDvwYV8moNwh+sDjX+cgrsiM0Y3m9o99sc678Sx2IMr028QMJAChuNyt70&#10;8EebmcNFrVZpEayLp3M6GdQ5Y3MLhG3rfrOxxbhho1HffG8MIlc+31j8cKl0YH4HN5lRtZgWTQ/6&#10;qlYUiRAgBAiBhCBAr8oJKYj+U+PBp0Mn/trMP8ZcvgXBatEpbj3ijlC67QoEC8yLkZZGo1q7Vf+/&#10;wp5f1xjBCijkVxUm5B/ZxtkTqSfzsD1Bfptg6XSqxbFapqwmM27pTLBZh7WrXK2Ol+p7Hl/V7tXb&#10;BOvN3PTzII0W18Cv1uqfMoK1fKWYy2ZOnVsoDbU5lrCYyfGocfZfq6AcEwKEACFACBACAREAN5r8&#10;U3P4Meb/Xb+vkxbcmH1rkypmvtKn10CwdpjW/Ua9dqu6tkOwAgkBwdpuPljLNd6c1HLDzDkK5ivu&#10;ug5qtb3FjWpMCf7J/t5ixAtTiU0QrPr4V9U92cvavVv/Tw+kNbabq9eb5/9eOfHHjfLt5ok/lip3&#10;m5OvXV78rMKnP7kssCv8m6+d4rEsLmJXAesXRScECAFCoLMI6IMZ3YRABxDQmROoFWdX2BMB9iF4&#10;X7Hv/9HvOnMfZ3ebfrWoiFhp155DNAtZ/kNq+X9TK2+x++o5dn95IcU53C4h7dbHTFOgVkjyfjP9&#10;zET6rYvN+1tNxrQa7IZZCz816kMffJl+4RSb++P8R6wR1LT/pzWZ6xUykH+c/bT1X7Y1Q7VaxfeG&#10;lqrc3ACvWvq8vHytPPnc2Kk/nDn1+zOt1CUprScmdjX/Yqr6fhqcFPfm22mVTuOH99JbHymFVJFm&#10;CAPhZ57bWWiA73giwkBV3D7E+o6C1IGMc6L1D1iYqWeY2vg0fMevQVKPDmrfWlFEQoAQ6DACbGET&#10;3YRAJxDQDVQ6r2rxHrAWNhu41fK7Yn/qJKx1G3Yt4PXWRohls2JyDEIYk9F5AgxU8L7iqvxsBA+G&#10;3llmD9mEoD4/uN0curzOQj8zrluzjC5SsGCltb1p8LLsgRT8rmq1+kapWr5dXb1eqd6rT/56BNGm&#10;ns1xzQr5tpM7f79pXVBFvndykc+mQN32PLU6+6di/mDqh3fd2UB2PzY6TWk3r0bRxUD4sScBQp0L&#10;P5ZP4Yl2Z3MnLWSqwvCK4QLjROoLn5SzuQUkun4ubcmWKveYLiMpGC238geN3yu3G9p3RX/aRgq1&#10;P5UoFiFACBAChEA/I9DyuGIzg5gEbLI/+ZI7Ng/XZlf4g68utLkshRw73Xz6zeboG83h15uHXmM3&#10;YjsI0bmUPgP43yabLtSvofeu6uSH6TL0aYs81H71KB5JuzC01NKnCGGs0p30a/Uq/LlWrpeq1dry&#10;tUqjWsr/FIyqLvz2QR6l5Yl2WdsxET19rvHoSyXIPF86hNDZod1sxr4SpRrMVS2KK3cgxTipfuUO&#10;sM/U7RL/M/NqI3N0LYpELWWCceL57BurzafGtezoyBOpNDZ6NbGl8l1WNFksq2g2cxkWRf5e/g77&#10;xA4F0Tk6qINoRXEJAUKAECAE+hMBOF3pDEnnN5xUmYDgT3bokYlsCSGYGWTTgpgTvJD68u3U+jup&#10;zXd3WIqzEDa7x/yuWFq11ye4FpgTZJ+XJXZl6Y+uDfw/vvdV/T9M2/q92lajNvXrcXwvl0sXz00x&#10;YbpH1861rbO03fOdDy6ncdc/wARW+of3dhu00jntkdGLv0kjUqPR1NmMweLF/uSTZbtNOCnYeKTp&#10;xVasL88ySw8PrIu1kGb5cP5FpkM6ndJnCdknIzSaNne2gD95Qg++Atdhf1qmIpTR9WRCzBpCJT4r&#10;ijA8IctgCMAh3aqe0VIZ8eeD0nGD8sUyC5Y9OIjaltUjyd/XN6raQ9gn1hors8J2UKvDSCEJAUKA&#10;ECAECIFoEGCUht1wbJeJB2cd7bspf99Fv/iYay9EyMTmCy03JyZ2N4cb0DjPgQqYB9Q/OZOrvXaM&#10;Cxj6qDXTVRtntivhpy5IobbN1NAtWNhwQidRqzeqWipV+Bl7ln8qP3Ykz75tN+GApX+RjXJ6NthW&#10;7ztMMPP4wur1GiaeNi8Y524nnmICNv9dbQ7lzLP7m2+zqbrVf9YgQWR//UIKNp7LX9SWPi7hy/pZ&#10;JvPLs6nCT1Nww9+TX63WGrmHMD9aV3UX0EWD5B0bSWvb9WNPpbCVWSu57fqe4w3+PXVj0TYVPUC5&#10;VF6+zibmLDWcOqwNpVMn/lSCf9zwEJhv3TKYSG4gcx4pGv6Uc7R0nW25lj2Q1v5TB0qV2s53PAc4&#10;2r5ByyTExrBCYTyxhFoVQHLLEAiIakpfCAFCgBAgBMJDQPhXiQ04d8lue1mxrUf1iTp+GUxcshD8&#10;OvHH5rGzzacxRXi6OfqmHlacp2wppL2wr7UFA2NXrRRqrz4t9Kn9mk3N6aJMuuxl4fkUYap+n+n5&#10;4ObM+gfj8IDaKp1Zf3+sJWV7a/JIbuJIrjX9yZ/KI43EsSb+zvgWm4ar6ZxMv748jc3mGZs59vxl&#10;7WHTVqUIrxtmJp9fauaZ8YxfeX3+buqlpROfMZnYGEO7Vxk+yB4WnlmEnENnU0//4RZz5le7uP9Y&#10;+ftq7okMZgmRKIgak/xky5gkxDinMvXa2sm/17VH8pYacp6bSzczrzUn3tzEvJ5lMFnl5pFphz/x&#10;E3fDWn6THWS0eoVNaPLvcMDSCWvKOQmhMFPMCmo1/CiUjICq3TSalzxKnRAgBAiBnkSgtYNoi13x&#10;ib+f6Mci29wytWn3t7uF8J5bFoI/92o/8IlCXewuIcJypE/86cYtfTGgHnjofTY/yK+hT2/tPuGG&#10;2bpSrbWE8G5P/T9myIJ9rNnEflcDY2t7/md1z/9c3lNY2nN4cc/Iwp6nzrPh/Hp55XqZe40Zd2cQ&#10;dLKVIlODealXsVUXK/6pI6nRx9hvsLUwNrAf/vLGasHC8yu9Q792Hu5jD9mfd8p8Uo9dXM4jo2aB&#10;fL4StykhFu/qFxUIWf59Gp9Xr7P9xNjFTFk7pjj7VNq4QqV9GUsN5/U9/md+O3LrnfSZNwrIkWUw&#10;ObmdOrGD4S6IynfZDyNPZSF59lwRn/iOJ8wBaxBf9GUB/JKw2pWErvCukBLURAI8I0DGPEKAECAE&#10;CIHQERArBOHYbvZhNyenj3u6vartvMRXEbZ3IrUWghB7tUffbOIWDGlHSHucb2/DpR9moysz9G5r&#10;+V3t1VEeauijWyB/jP/hanli7VjTYMFK4Wn57nAzNdpMj176Tbq+erz+j6n6tenqtZnqF2eqX8yN&#10;Hc4VRvhW720zGSgeBnXcbTtbSyWet2Yz1ahwYnjmOTb+b3xTAzPQHh+1JKHMCscvSZrhIZe566FN&#10;0e55qYl5Nzb1dn1BTo47MC28uwGCcvwoIysLF5hLO3Np2k0TbVMRuOvhLTU8f00bfKWBqVKY8Waf&#10;A+KYfd2Vux1wdksTf5khKn7HfsQsIeYHQVJh0GIzhprGHLBwgqSNJruKRkxdW0FNU4SEACFACBAC&#10;hEDnEeA7iGLM1MlGa88qfduqL8+l1s+lNs/prKM9b6abl3DBxKDPFraHclkI4yT6+LpDfFohW4YJ&#10;k5C2wYJ52es7iOpRh95d4cN07TU2S9h4ZVhPOZX+9AddA7Z9Q2o3L2ytImwf55wSM5fLXzCrFbtv&#10;lNdulIsbbQsW13FnHnSXG9bKG0yz8veNJs433KtdfFmD21DtXrNwFNN/Y5wN4K6+y25RluUaE7ny&#10;wbjMCUq62WbpvbGVN9iXEvy39mfXv2ffr352HCFvva1xxyzz3Tw6w+9dP3FsoJ6eXPnbavNAa/sJ&#10;7T9YPtn+GcTFLhURRE/UUsMf3tHWL6QnPk63EytaBjOzHwfuiLMnubtY+WYFc6NcfziTcQcsO00s&#10;CZYl1J1vVKG/BkUtUHlphWfbGEkmBAgBQqB/EWD7s3Me4rxnwZaWaurzTnpgrDrkmyTwyR+jkKug&#10;aG8xisZZmhjJrYVg+NAnhbb0na74rle72FXbtNZ4SffBwtzbapXzMP1owl0WrF12IyZU9+EfG8nh&#10;huGq8BS7R/O6BYtleUe5nYFZT6Nanhn/mVa63Rx9Zkl7hPkGTY2wwEP7U1gr92At/+AD4RfPzGba&#10;d+vcTX74AvPdHjuaq4N1ta/Rt1Ol75vHn8uP/yy18W2z8OxlLZt/+t1U8ZvG8E8zEJXBHB+88u/B&#10;VNYW6/iFbXmlX1dvsi+YK9QyjGAxa9BPBmRvfdtUdggWS9FSw43vUyOPpaBeraHN/YUtNLAMJifH&#10;9V/9Ri9RLCq0ykWlwX5lJqt0pvgd+16522geyOuc1VoTcxJ2UCsCSMEkBGwdAoitEgKEACFACPhE&#10;AGObzq44zbK5dkgI41g85H93WbBkIdy3nd1nm6P6PXwWXMZeiEiVb4Kl06zmP9l8F/Nw55tgCY51&#10;XF9F+MUSs3JJW0toexnh26MduKVhQ6bBQQ3uTSnt4pFi4cjYehnbWg4wGtbOJM8wdMKX4ienSk9c&#10;YkLbaTzQiRFm5ZoH89iIofnUmIaxn18bl1O1tquT/qD5nL4X/E19e8wnsSdC+/p+I3WzyCXsBLtb&#10;Sn3FMtYcGdfgwsUvCKyWWUIH81puVEuld4Q4fktdYS5lTIFmI3VtsXl0GnF3HiJ7IoBNKrsC8LTM&#10;GjZqqeuAW2s+NqI9PtxSzyojRmkiIofIcOkSmFkO5BoTptcWduFsqYkhR85QK4JIwQgBQqC3EbAd&#10;2Ho725S7ziPw4H1t8NfNwX1aWndBkudhGCHh+ynw/TgZOQEh0ed+cGrNj7ce3CjseZVlIagQ7JUE&#10;IZe1yuHBgYdAjZgVY9eMEJ9sxIQgM1a1TiFkJGyrifN5yve18e8e7MlvaLdvgWBtagfTGqSkmVks&#10;XzupgnH5iUs7VjCo8g6LxAjW81bMQEUihSEECAFCgBBIAgJEsJJQCn2pw4P3tIHxBtjVIHPy1q1M&#10;be8dQbD4kX87GzHgB2weDoK1Udjzms6NAgp5SRfykVZ5akB7KM39cMCxpI3aWwSrxa7YHGJrP9IW&#10;wapwgrUuESzdgtXKDF+VxjMGD3mrkiaC1Zf1nzJNCBACvY4AEaxeL+HE5q96QSu8Xqk2mPlqALNs&#10;u1fR8V2vOPfgE4jskxm16kOpavUfLYIVVIhOsJin+PFDmn68jTawQ67adEjXhbtb8a3e9X3ncYpi&#10;df/Q+I2qRLDghMSmCFuOXe2pU4ljtckWFy1TK1FOqU/02TeyYCW25pJiISJAI1CIYJIoQoAQIAR0&#10;BKaeas4c1iZOlyrVemrAwrbTbJ/4t3NG4fbW0MPa2jvDizdSS1+xKIGEXE8t3dCFHG7OH66svz7R&#10;uFPZ2QhJKiZ92aD+N6dZfI+FoaHC39dOfZ5dulxuW7AEwWJLH7EtxC7z1Y6vtGFHBp4ST0BsAiGe&#10;UHUhBAgBQoAQIAQIAULACwKgR5d+YzltZisFS8pmP2tydsUvn0I+aersqkWYpo5ol37rXZMPG0ur&#10;mLU0ECzs7C5EcY4FIx34k7xHFGdg1nOGVtuQeoGVwhIChAAhQAgQAoQAIRAtAi3LE0+kRad2pciZ&#10;j2w/4j/zqUDu886+tx+KyPzXOryyZIKF0IMDbLrxJ8L1SiJuO4fhSCc9WwJgTi9anEg6IdAJBCyt&#10;uZ1QhNIkBMJHwNILJPxkSCIh0DkEGEOCH5Xkuc502dl/QcOWoeYLBMnwXLiLCNMTkzxoRbDuV5lA&#10;Gjw6V+iUcncgQD5Y3VFOpKUvBGgI8AUbReomBKLrw/+b1u4DiRrzwbpUFMdRxwGOgS7aJgmeSJci&#10;ArH0ht4mohU1jz9YLFjFny3nFH2WXQ9i5RMJ9wKNBqvI1HXPUIQhosEqQoW9i1Yd5lwl9wFWrhh0&#10;dYD2UTldnQlSnhAgBAgBQoAQIAQIgSQhQAQrSaVBuhAChAAhQAgQAoRATyBAU4TdX4yxmJF7ZLYi&#10;FqySVqV8ll0PYuUTCfcCjQaryNR1z1CEIaLBKkKFvYu2nCIcecK7IIqRDAQ2vvepBxEsn8AlKFos&#10;HVaP9PWxYJWguqGr4rPsehArn0i4F2g0WEWmrnuGIgwRDVYRKuxdNBEs75h1LIYreRp5THMNY6e9&#10;xRTh+T/O4u5YdilhQoAQIAQIAUKAECAEuhwBWx+sqSO9+frU5eVF6hMChAAhQAgQAt2EwPk/nset&#10;rrFKYJUw6ilGFNKCYJ15a+6H4ry/9E4UQlug6qDA5OE4UvGHAMWKGYGJkZgqwwROVt99mZ/EnHeR&#10;XEI0OZaPqSw6hTOlSwgER4CzDXEHFxi1BJnK+KA1iHLmrTO4o9YzgfKtLVhL15u4HdQFkZJvhAyX&#10;WoFCybelJpxmBSFbctzg0lRKV2RKJbBzmEAZHxmYlO7gyuyM9AHoDqiSfIeolasoEBT5dg0fbgCZ&#10;Hpm/J4E8GZgTEalwKwBJ6ysEBNvoRtrRnzzJXD9HH9+DW35ufoJf/ftgYYdScUNQ6BuWLt/YErdl&#10;88OvoTfLKGTKSnL5UaeiAsvyxpa4VcLHEGZlYws3EhJfYkiUJ7Hy1RZu+UtsSbsmxBWjixAgBHoV&#10;AbOJyNLE5WD0UvmJp2JpjjJHNzwRc3wiumUAu6lA+bk5okErXsquKhmC+TCtBalO6989QHTBsfgX&#10;/lC+QvPBMliwhH0rSB4McQ3mH2HC4c9DScggU/6Tyzc/8Z2upYnOnEc5dwYzW4gZZ1lr27RaOdVt&#10;UXjIP7ltCd/FFx5M2JwEDoYAvvFxlm+eGTRrEjTptllrJ2umJy0lbZ4HVEAIZzhLNjYHfUQwOS6+&#10;H2vPb4ovoegGUxa/ZWniIRm6QgGZhPQnAty+hVsQI8MTGRa7n8T0nIPlSQ5jTounYjC2maOIMEJh&#10;s3p4YhmRPzSUsnr2HWCJtOYIjmXHrpC6fx8swxShnBP8JIxbvqcOzVTDzqDFn/uAErEEZZEl4KFI&#10;KyzqZqmeIRU5XYS3VIM/5NJ8Z5wJ3z1FiD+FQYuTKh4GD/l3blUCiRFf5Of8J/mJj+IwRxHJCfnm&#10;JzyW/DyUpFmWdbMWbjFJZ37Ckn5qwPK5uhoiCS6KJ8e/y0IMqcjptkAIrImDzmbahCdXS1v8NnAp&#10;u+fqmFBIQqB/EDCwKLuMq5ip/IFmaS7yJ8pHLMVpx6i91vgcn7hVMiJMVmbbFY/u0wcLMQ1ThAZt&#10;gluwnOcHVTIfJIylsxQnN5FSLoNwsxr+qKQZCpUpQsGuHJAM3W7ku9RC93Y3WIOcQIjSguUbEBER&#10;VqurX20FtF0JzoQvO5KtLFjBFSYJhAAhYEZAmGoMjETFTOWMp0GysJzFPO/mScnQa4hMkuwIkyFR&#10;wxShWSX/PljO2XOmX6FDE7pAVw+w0FOEQJ6oPPHXETXUsxaF3Ug9dTmksKuFRbPM9iEHxYRtqd/8&#10;pSxZl78SpFiEQD8jwI1Y6raciLCSGZWiMhFp4iA2OtrHeZUndoXABn8sWfPQfLDs4PA9RRhPsXFC&#10;42AW4iYlOZhrlICaWyoTqdksoMLJic595Dt4+V7xx2cGhaO9eX7QX6a4WJivEJ0bsfj30C9ytwod&#10;UhLY5wiIGTFOdDgD47eB+sg/GUAz/+T8hEu2S1oId1DGudSiiGgHi7/645Vd8VTsOJb1UTl8l1GH&#10;nRq4l5WcAf5EPBe8yhBM0Rd9cvd+WpxzyCRDZjmCA/kDVCZY4rtIS9Ady2BeU5TFmgVaJsqTEAgY&#10;fMXYT95ZhexcJbIgXK+4QDkMvnPuwk1Whi9CgvgJT3xzHZEEFyu7dlk+4eHNwayLxvGYDgOtkdmS&#10;7InFcqfTFBFedtLyWiVEeDl183fLXw0acpW4QGFLEwQLD70RLAkr7m4lVBV/Cl7Ff+XPZbIlx/KN&#10;THgRI9s8OZrjXyJTNzxEfUiKBisfikQXxcdROQbapG7NUs9FFDLVU48oZPBMuR6DE+SoHDqLMKJy&#10;j1FsLB1Wj/T1sWAVY9krJeWz7PxiZWBjSirGFMgnEu7a+cXKWXJk6rpnKMIQ0WAVocLeRRPB8o6Z&#10;zxi9SbDME3+K+2D5s2AB+7Ccu+ViNM+7RZGKXYqhpRVGhyXMV0Jbg2Eshr7e7D7l2wxm21iVsTJP&#10;9kXnX+U8sRg8XZ9lt9uCZYbUzjpFBMvnWGGK5rPgwko+IjnKbTCi9GMQ64NgxaAVJWGJAFmwqGI4&#10;IhBLh9UjfX0sWCWtvvosux7EyicS7gUaDVaRqeueoQhDRINVhAp7F00EyztmHYsRKcGydXLvWHYp&#10;YUKAECAECAFCgBAgBLocAfLB6vIChPqxvBH2yMt0LFglrUr5LLsexMonEu4FGg1WkanrnqEIQ0SD&#10;VYQKexdNFizvmCU6hquVy057IliJLlcl5WLpsHqkr48FK6VSizGQz7LrQax8IuFeVtFgFZm67hmK&#10;MEQ0WEWosHfRiq7G7oL7ACt3ELo5BE0RdnPpke6EACFACBAChAAhkEgEiGAlslhIKUKAECAECAFC&#10;gBDoZgSIYHVz6ZHuhAAhQAgQAoQAIZBIBHb5YGUzqexQItUkpQiByBAo3dY272jN+027FLJDqcxD&#10;u37NpFND+yNTiAQTAoTAbgRcG2nukVR2d5Mc3Kel9xGOhEAkCLhWyOEsq5A7BIuxKxozIikLEpp0&#10;BEp3tfWbDTstU+l0Zp8mOBZjV+mk54j0IwR6DAHXRpod1MQQxthVb64RiLBUH334fHDpP/zITjPs&#10;h8u1Qh56WCJYhSepPvZDraA8WiOw8LktweIRRAPJH6SWQrWIEOgAAq6NdHyk9epDxgIfxQOC9aAc&#10;qHPbk2v2D8ECwq4VcseCRQTLR43s2yjd239V7tkQrCtuBCvf6nqIYPVttaeMdxaBBbdGOn7YhWDF&#10;2XHZdTWdxdAhdUawbgYjWE/2GcFyq5A7BGu0bcE69utTKIOrn84nth6QYh1HIJfI2eSyDXkScEFt&#10;uzCLV2rOqBbyrb4717ZgUUvpeD2MX4HiFyVs7Vs4ko8/aX8pHntp8eIfCtknc67RG3drk6dXrn40&#10;7RoySIBmo1kul7e2teEncymP03iujXT8cMuJONPuoAyNNKyOK0hXEwS9SOMeYgQrUAp7ntRu9c0U&#10;IZByrZASwcq1qOux44xg/VCcL5tGnMr3hkd1bUtrNLX0w4PZg4Hc46v3ahvXixo8idPp3MFM7kmn&#10;/qtyU/c45m7HTaaA1mzU5T+36nX9p6k3LbqVxU9K0y9YyA+YOzux5gpbbWi1KlM39ZCWSSHHqXB2&#10;Y9/Wms0G/m9ua6l96dS+QO8iBrUNucsFKu1AbdghsrnGGgJDbbswCzrBWnotM/VelceSv+PPsafa&#10;BOuAS0sp3ihL6aJEeBXV6s06+77VwK+suja1ubPHzdmxrEhLH6+ZQ069OLbw7mXz85nXLcRGBXo3&#10;y1VvsyKXxeul8u3q9Mtj3ZLvaq124vTKxdOFkxeKVz+wJk/HXlmc/93oqb+uMyqWs+gzi1/o1Q+1&#10;t9Xxsn9ZlW79yf5lY0H715k3bR1xSl+VcmB7e7XNjfLoYW881bWRHj/SJlitxqoZhrOwOi5PXY2P&#10;aqZSu0IXeyhz/kFJJWXbMHvy2q1qv/hgAQXXCmlBsBCN10JLgjX2S+PQevmzjfkPl+bOzgXhWAvv&#10;LhYOF/L5HOjB2uer+ZGR1dW1mdetu4PKV83BwdRmSZv+nUVJg15MvrQxqLf9mXcs+kHUy/nf5c32&#10;WxCsILmzE2tQsVRu1u9rqb36oKtpmbSW/omWOZjCk0DXttZo1LRtbau5xeUAh8GhwfS+dk8TSLpm&#10;yF1Y/VQwpYyxPfV6hsgLn1XwZOn1R/E59e4Phu/4c2wkw6Pk2gTLrqWAYE0/bzFKoUTEEAWCNfnq&#10;+eUPLDojy4oEgjX/h12V+dSf1zjBunRhF506cfqyK8FqNBp1vJJsNVFhoEkmM5g9sKtdL7y7OvP6&#10;uHPphCIESaTwetRosveBvWG+EqhULcU2K4tau16q36tPPl9QkW8Og8Wqa9fXx46y6EGbvLIGpVJp&#10;9q/rCO5AsPDr/OlC7jFrQxcI1vQLFn3prrW17T9Gf31i+YNLdtqtb5SG87nq3Uq12hxIaSBbqZRq&#10;ubs20uPPZHm66FfFJQ9nYXVcnroaH9VMpWztxB7K7FGJjjC3qg/kkDLB2pOfVRTyoDQnQvYdwXIb&#10;Naz3wULtsalA+pvK7guPFs/NzJ6brdx2mWRp3KtUbizKd/X7IhcGLgV2xTqdVCqfH1n6YK3ecCvf&#10;5q7WzUPrYxiM0NpmedVCVxeRgXLnILt4g6mEq/w9Y1dYfXD5i8raF8WVa8Xl643Glla9a5EXt/zv&#10;+r3J2NVWpVItV2q4K9UGhs96rd7Qdx9objfXbwR7N3HUZs+eXU0af/Jrp+HZPJEDeMpv6IExZ4Eb&#10;14MHDy79Lmv4zv80X/YtxRi2+X258upw5fXh+rdlcJpSueZawQ0iUIjy3bLgmnWCncz+wgtM5XYF&#10;bSQ3NDj6ZJa3l+qdagnEv71RBdgVBPBPy6sl5H49u38g/3gm/VAq+3Aq1dyShTgXEEtruwXAADO6&#10;1kGzeBSwrca91k8L79nqYJCP6M17aAIW7UhdiEqlSqdS2YMtqq0SHmGq9xrF6xs8MNgV+7xWxI1s&#10;O0vASKl+O4ji7ApX6fta8YsN3Kufb6x+tgbWvvT3NfzJfz11odUbW4q6fL3cuq+VL1/ZWMT9ycbC&#10;hxsLf1vDPfuXtVn++RcLU6tBYLVSGf0p6l6z8FQWfKt8s4xbFLpDRkJvpK4dl2IRBwl2KLvHcA8/&#10;ObD6yRLagT+xoE2Kt4X87S2MI7gffHVG8ebhW7c/jbs2lmuFtCBYsKlys6rF1TKO7P6lWZ8+u4BH&#10;4FjOQNXLa8O5wcLRLO6xo4NjRwablXL1trFVL112aaKcrDQwHWZQpM2u6lp94ugcumpvBRcsd3Zp&#10;YQyDHtVas3S7Wa1rpduNyncl6JbODGaGUs27xZVvdNN6sAupgFSBVoGhDu5Lo++u1nSOdaeChspM&#10;BGx4DpaGTWxzJwWOwi/+Ez7tnhjiRqKfolCAs60df5vZrib/XDF8x5/my6mlmGpm5cJk7u3F3CsF&#10;7cIxPmPo9UI57rr0qUbjpVukHK5qrQpWlDuYHgRT2MuMKLAi4Ko3GptlZsPDxW1XDhYsCMnsG8g9&#10;lhmUp6H3aumH8GLTEuKcu9TeZuNePaVzLNjR2MXwb6aajSqe69sXcWLkTI8EqQJja6KX5xeqe01J&#10;DZUiwJsJv0GScLMiuNdY/by4egUkaWMNLlmOFyOjwKRdf8aOjCJ44cjoyFPDa1+0eI+dAMVhkgdz&#10;0AKGK9xzpyeO/3Jo+sUR3Gd+MzLzwvCpg42pocrU0Ty+8zAOQo4fybXuo7nx50amcL8wMvMy7jHc&#10;c79l96nfF3A7CEExDaZSo/lsRX+/qN5rsu932fdb31XARF1KJNRG6tpxqVSP4GFW/rEphNyqPLh0&#10;+UugNPvGieK1lSDCnam5q+Q9T51XvF1F9XIAtwq5Q7Aw+vKbXzCliifii2X1n35xbOqFcdysZ2sL&#10;sfyCQSV9kAlPgVHoverYSKX2Xbn0+Xl2f3a+iPvjU7Onp/ltJ43Hre/mQ8J2xUxf3N/FRh+eQffc&#10;bTc3vsa7XWPiaB590CDekZ1zZyOWqdporN/UNr9jtqtKaVNr1MeODM2+PDJ9fBSZaP6nAZcxZ+Gu&#10;vzIqDVj2ajC/5/K5bJaZytFzIWK9Wq3/WOddvKscW8x3505uMyBPAZsQZ2ABhajkziEMM37o9+Sf&#10;ypbfhXquLQV1Rs4Lnxlk17cr5VKJ/cb+ZP5Y1s3EqiLphbfrZnN8BtoHDg2jCCPT1pLBDQZTA5n9&#10;6Z28NJuoOSwa4t1rwAgtOgEnIXu17AFG4plhr60DGLz2X21wr6YipLk3PZQerN0DCI1ao67tHSjf&#10;xfdm5W49dwBDcBqpT7/KuhR8OlRabFFWvV0FoSp/V8WUUxlU5n4D41Nq36BcTIq12q44oOdGqVK6&#10;WcWNhHBXKg2W972pzP6Uc5uq16qgsKzoeO+aSmF+UEyK+W6PPiLWqzrpbBdZ5cpKOlPPpoulCycX&#10;Piy6dm7cfAXDFcxXq1c2lnBzC9aHa6OHnx54aA9sV/N/Kc7+hb0wW0pD9du8WS6MsK4JNBqaVKp1&#10;VLz840Pl76vsz3LFRY3AjdSh4/LUBbniL4PAE7WLks3tOKIhzPBTLYZ68e1Z10JxELt554HDbdvz&#10;8OqxrT3YOKN4t2pUu165ItNLAVxHDQsL1spH8/Bwtx7trF6OgdfUc8oeCc0ddqU10OAbx0dKx49U&#10;2H20Mn1U7b2Tm6akqRB9DGPTcGBXurkGt3UOnJ7KUbbhKgE7kzZxFNxxavBgNnuQjSjehbIYUKZS&#10;w8DHdhbGOuGpV0Z5LwMDwECq5TTgT7IhFuu4dUeWzIEh0Kz0/jRMFAAHE4XGwTiU9PwK4catsHiV&#10;Xy12xXNt9uZUbFuKVE04u2L19bXl8jurjeuV+stXYWRytjNZ5mizvCnfRgsu40moY6j5tlOE4GRD&#10;u9dttdjVfcTdqt9nU8yuYEJIOj0g2BXjVYw6NJv/5UNIU0UIaxR70+n0IGomFrVgr/zhxwYrd6qD&#10;+wfwXL2uojsZ3D8IlUafyuafzGC+EkJYE0ilXTOiHqBypzH92rjhnniugLWEzF/b4QIadxpDD1st&#10;llPwuRx+ZI/67Z4dXi2RLk+6XNIqxUqppH27Y0GxFdLUuPmqUlqZvzBdb2wyC9ZzMION4PCP0jeM&#10;VC2cPXbqt4W539qOBbduViaOtODK7If9Pp0a0Lbub23crAwNDULCQNsZC4ZJMWUsqxRmI7XHq7P9&#10;0uZGa0pn6s0d3yb3wpVCBKszrde4PSPnFe/db36eNO36wK4V0toHC4YW3FYXGyl2XW1mowJVK7Le&#10;zjc26hvl9Fopz+6NLO7L19k9mBosXzm//glum2lKvgJLZy38MrArZr5idiEYybx6Ye3kbuOb0uCA&#10;NvLLkaH9eElOFY6M5fOFzQ139wJLHED7KhgEIB46PzI8lE7LwdDLOKwiNLQWW5zZXE9KpoBgb9id&#10;n+GDwdONGRY/W5BvldIMGIZPGkKI6M4MbltB5KuCJqfxXw0GGKfbSiHLliJqZu1uc/ZPl2f/crle&#10;a2pDuQbmH8/9oGX0Mcbr/LU5dRh+xKVboTjlqttLRj3AzKAsCcaexn1Greqg4M0mMyS4XRDSMsAI&#10;OxmjZ6xuc9alIiS9t5kGGwS7OsDbgv5WkBmEcQjP2a973aqs7h3PphSr1UOPMaeoAbxL4KXloVT5&#10;O2bH4vOPoV8wkpVvqr0HMscAsD2t8R+L15vBdJq7usd/le/W4AyafWOuAgP97XT69LKrDoCSW7CG&#10;j0xNvTF38tWTJ18/DyPWybOL8xeYf0jh6NTMuauzfyvitpv+PvRkbunzEuYBeTeVgd9eKgV2lR8Z&#10;BkdHZUg/wsqxfreCXrd536r4wmukdln2yq78dDX2cA8/vufES0/j97HnjheemXAtF8sAzrYr+VeL&#10;6MKCdWPmgdptsGD507lbY7lVSAuCNfHSKdzWGTZ1enjgwaGkTXpqtysgSSP5xtiIfh/RcB8/yu86&#10;7sLBTc3BtINUt7Tx53InXilPvLKBNYPHXiqNvVqcfJ3dY78rTuSykO+5f5VyB1eS7BPMcsstELiz&#10;2eHyVy4+E3a1BG7sWNXYqJaKG8XNjc1TZxd5SLhMsX/2pgcHbIcTtAchVv5uTIsZrpgQZlHQr82v&#10;yuXvapglhKODbsGydDFriSk8PyMEyt9jq/fCTysUryxV0IJlz7al6CUAdjX/4eqp37LZ85NvnoQD&#10;+OybJ2bPnmgw5zi9rJwKxEqz1rtlq0IKInXqjcsnXl+cfH1Jv+ed3iskHwBet+GmB2rFRjy0F/CA&#10;/7rTGt6fgrJzexUzXyEjzPerPduoIAQQYDYQjrEt18BtHncLYtduVIob5ZrCGgDmDn+fzZNuQfuW&#10;hNasJexY4GrBircVWzSoVpu911j/Wt6GwzYRRKzeaWQfSTPyqre+eq1Sr7GlvoqX+kjp1DO0E+Od&#10;TRl+7tc2V6+srm5USkdOlZ5bBPV3r4rNxviRHL+n9OWES3+bXXpneukvJ7n5avmji9x8NfNyQduy&#10;frPFQtHRp/A6XdHZPGxX2sZXjF1hzhpYwdyOL2BX2QPMrlm54/X12BpUp+HMFMMru2LdrGL/rFbk&#10;m989uPjRlwi7duVy8YtAPljOdixXdfYcXlC8XUX1cwDJB4u9gLKbX/kDrT/5Q34bqjw3HbGOQxiT&#10;pMByRFkyBoDNCnxs9Tm+JhY06TemCxubWm2zWSnVNopLXzSz+TGzBP6ETQXqg03hSA5bOwzDuJTP&#10;TjwxXHgiO/5EnrMrPsxYSuAZNP+0K3d6jlrzO2zmERtt1TGk2akkcLMMMPfK0Nxrubk3RhZPjy2e&#10;G1t8e5oHw+otLQ2jnZYdwvyjtbZ4vv4d41j4dAgzgD379qbS+1L1e6zzwn0IyDyVHx4ZGT3M7sKR&#10;gkN0/DT6LONY+FQBLaw246NHc0ha1twSNLsqwSLuXqNn/lOkK1Kxaynw/xPsSq9G2sxvZ1Y+WZp5&#10;Ywb35K8yYAQNjW3VpgJ1q+3w6T/p4nlBPW80i1qjpNWK7MYXG7Gs/d5vbrWXCrK6vY01rc0m5gdB&#10;rWCX+klqKJMRTdWutiAK85riVL5txGKuNG1frtzjWVchbC3egUGsqOW+7WBXGFP5Us3c45lDWJmI&#10;QZe3Qft2gQEbk4x6GGajhQSY4qAV5MAYlnl40FUNu66gyFzadd/2jRaXgigYrvCQL1R0bkr8V3hf&#10;wXzFcsHdH/UvWC+JHQrglKkiIdwwqCq1e83i9c2pl8fGXxhfurKC9aRYcDz54oRdVdyp6k1t9XqZ&#10;3dfKcL3iuJW+aTn4539WmP+wOK+br+DO1bDHB7O3WC0OjsVnBvNPDesrcjTY8w7l2N4NqBXMkgqP&#10;unY/tguEwI3Uoffw1Bd56mrsqpmhJ+GVZDjfsmsuwgdLYTy1C4MO0OF26Hm4tormKwQzQBpupU26&#10;NLcKuUOwtljHxO5L781xHyzxRHwxvhy3d1AUXr3mKPIT3RTU4O+mI7lGy5Lcei8He4H3CB7WlzYa&#10;mWwutT9jJ429IbHxhvGe4sbsZml2szy/eXu+0lhqaKucXelGAjiitjK1Sw29RjjnDoxnE/7IegYr&#10;eNvGvg8bq8O5QuXmmq1WNmIdMFnbaIBp5g5a6ylH/LK85Ywtfk09NAh32uqdihTSIpsOcvJHpxVz&#10;JzcqsVSw1TLb/lWiwxIeVw5dWCheWQblzaBZljuP5XqJLLu2FFRO2K7mfj8OGsF2ZKigwg8Wnpta&#10;em8J6zwvfnR18n+wNYF1JYRwnpAhL9ieFLZP+eZhmB2LNQT2CsDsELpVzK4QBx/OMLsRf3MQRKE9&#10;fwwHGGxlx+O6CKmyDSPacmB24pyef26BG7kKwT67lfuMY62XqrDjwotc9wBrZB5Ja/vSW3vT1fss&#10;Fw5q4NdqM4U7+0imDMMQJDSYInB1zz6egYStlLsallAzVGv1yt1qtQbeyIhjG2rscFGt3GYAujZG&#10;qMLMV5k0liLoaLeykzuQyaQHtPt1WLO27rs0/NHH96jfriqhKmJfGGyRWsGK5lJj/LmpzdJm/ons&#10;cJ65gTpHR56Z+WqEWbAGUwyB9a9ujb8wxQGcem3q1MuFqZeZ+YpZsGw63lat2JuC4xrYVS5/CBS5&#10;lS462K82YITHIFAqw/Vdyz6OrVKMvXfwRurQceEnsb+Mqx3dU1djV824kPW20xUvBfHn1OtzzoVi&#10;J9Z3nWECYX7Wb0XzFYKJKOyLW0VyraXdFcC1QlqsIkR3sPbvJm6zA5dcO3VHVHSozJgku0M5uH2x&#10;6GhIlXQWU+3MwqRzLHxBJwRqhVf6Rr3ybaVyW8v83HYJIeSzmNyqpA9Gq58sVGqluXNzuDXm2dFi&#10;V3wAsMuFc+6G88OVbzeL19Y2v4XPRaV4eaFyezO3t5i+V6yVrVfccHBcvd54gAZ2wyo3tIdy2n8q&#10;uSzz6g1+Y2RCPw6OheVgbKgLQ6YQYsidXBPEFgziocoTHlheuSO8smThnr67ZtmhgPiOJriLfxmV&#10;b/FcaCKnYtlSQIbm/xebf6ZAzVHKqNyVGlsul80Nz/9tHmaDmf+9OPv6MdZ6lOsnKFSlAQayc/O8&#10;yOwKu5PgdsgjDD7laoOtim9xF2a74vlKY+nevsHMIxmukrMQGLHAaXSTDHi/bs7RNwFhrlgpJSEI&#10;PLgXi/6q2Szzu7qlZwzsqoztwe7sLCVzbVCDjNfVYa/CHiU1bFOis6sGdkPBWkJpWbRdxbBrs6PP&#10;jI49W8AnVooINDDkjz1X4LdrTYNvGDNfMfKqr07lFiz9ApHN7B8YTA8MbNeb98BVbZtquJU/OzQ4&#10;9dzY4hVYoUrMdvVtCWt3lq4UN0sVLGRzzhF6aWa+2mBGrPl3mNPVZrkxfHRq6rfMEbtSwRtFcelD&#10;Zr7CbVexd0oEHCs/jNMm+BN0sIWnMoWRHDCp/lgH4c5kMoDJrFLwRurQcYleS6Ujcq0ActW1q2Zc&#10;yKlXmdMVv57OD+BPuKbNnLs0eviYS6HoUcxhrt7cUrwNcZk44YP1f9MP1O5+XkXoWiElH6w2sidf&#10;n8W9C7X2Tzu1U6zaYyXctkVJxWMZHVSMvcxjFuAgojBjFW7mm1vH/CCs5g3Yq1crg/V0If1wxloB&#10;ronea3EbFaTljxQKvxjHRBvu9ECavdNjQg8/6K4hFjfPhvknkb1tHF+TLhwt1BuV1ctLxWsLjdub&#10;haHGcLoylm9od4uNO1jJb5JgJ9ZKh+qPzfXv01q9MowTiiyV9PUwlcHLaKr5n/abty8hSqDJHVVy&#10;vrvm176Kslkm/c7/5ku5q11/d4Q/31X59YRsW4o+aQU7QeU22zBdr6uo26xKZg8OF68XMbzBoMV2&#10;alCun0zC7ovXYWb11W1XnFq1LnscMo9k129WN79ndiOWOrbCwuyyzq7gg7yjj2NbhhBYmG5hL27m&#10;eKVvf8ohSg2ChXAhq/puduzTShmwK8yPpx+GCSqNOUHEB7fTUH0PpOEjj6sVy7VLAbypwfp2GvuS&#10;wBwCdoWtYHByV60tYfVTXQ18KkNtDAn2+TB7dfF0A19mvmLTsoKwtlzdsaqg2tjCHBlrpSC49Urz&#10;x3Z+Dal4aln2Gp58cwn3wiebbG+FD1dBqnCvXseMZ6OIWb7cFLYN42Fs8wifV5ivRnLpFOu3r964&#10;xTevmTk3M/XbmeK1+akXJAuWXcWWNGTrJFqduW4FQE2+x/aTwRdYItkCBqvshNBIPUHqENi1PshV&#10;13FouLqxZbhXrtcLz06CgLpUOUexx54ccLjtm0NrRmnP/ywq3q3xmI/Kbg3WUyNKfmDXCrlzVA4W&#10;zfHr1OlZfGKWcPVf7Xeudj2rflfErleLVseiIcjSJ6uzZy861MnqjdnsUDabrmi32TsQrgb+b4IS&#10;6d+3Btl8yrda9tn5XN7pqK/1j/DKlQUhW9rY1KoLF99mb1GDA2m0yvkLs5WGvviC+ZVvTv/FYqUr&#10;XGhxVM7a1x5yhw6ovrE0ldcPnxlKz17TRl8yLr2xE2sJSOVH7ARTHX58EI5TYTV5Iae53WBC96ZD&#10;lGzI3fgvwlc7uLbmGmuQCbXtwsy+77SNNeTMvdZe86UbeBxayvKnq3NvjJfKsMWydw/9CELYVRnT&#10;YhPhjUodJha89zezS39TrZ9wyNjcWJKzk81PoLnNnTs5WK/sYlcD2dkLLuvC6j9W2a5Xd6vwagd7&#10;yAxlso/s2i5k7R9rY79yOW6vDltDrSVk6JEM3GjUhaS2q2B2zW1WRbP7sEsc7LhDDTRZLQXdWHPG&#10;KxZcfdfWxsaUTv3DwN/4sZ4eHGzoMuXLQYhKm4WrwMC+VO5x98OS5UTrd8o67wS7wibX7JdcfjS1&#10;XSl/17Cs5/JmSMEbgkECdjZe/ITtxTB/tjWpZwhw6hyrWjMvj2Yesc7m2j+W4MTJYul1mH9pTVw0&#10;4ZzKHoh5jJUPZpc+UVwP1MSWYjBfgXRiPwvY+/AeMoA9bKWtoWRVXRvpxTdbtUXs02MYzsLquDx1&#10;NSrVzEehhy52YmThwZrqCllLhfeMZVc2jF5ZPrLWLVFcK+QOwRr4yQ7hOP5L1kld/qexL6hX1sGi&#10;HDJ/6vS8w6/1Dba7Ons/QZvUN6xin7rzOKgW3sXRUNHFzn3uUsb1O83SDbbvwc5adzbFqF/cE4Vd&#10;zIn41J8ZWTRc619VQLBW/+Utd1gGmE1Vpp4YXPqmnnt+LvM425FZvuzEdktdcdbTkDteQ5J2mWus&#10;QUOobRdm7r3WkFD+5JgcK/fCVf7n3BstgsUXmfPLsqWsXF6DjapVvURYZmTSL/ak9XXxr6r1c/6C&#10;xcJeNDfLIZOPl0m++PZs/MLGEZjmwzYLbI+8eC+VNlv5rsI2bNIJXzde6F9xlM30y6OLH67PnZ60&#10;zAIY+fQLwyBh0y+CY1nszFdcXZ47h33emU8Iv/SpaGs8Rg+PLn7s9LoCP1Fweu0nKex9Wsjr7Kra&#10;rN/DeuctsKuhx7IDP7GuCa6N9OLZFsGqSZvCy400rI7LU1ejUs18VK3QxU4eXnywdsuHJiLKnrFD&#10;yzeczgMIIjyBcV0r5A7Bsm0uCcxWYJUmD6eXbzS8iml8v7723snCK/NDP7XewMafWK9qdCq8nLup&#10;I+lOqeGQ7tJ1lzKF2nZhzv91Z0ioXGntQMNdxB4dZy8V86dbfXe97bcUHQK9XZGiw82H5J6H+vyf&#10;QZ5G0wfcNzSG39jC34tn/mBBwjY+W9zEEZbi0tdo66/K3D+E/SnvnTv/gaM9GLY9uCYyPzm2MQe7&#10;wLb1MwawtsmhEF0b6aULrRPK4ZNnKSesjstrVxNRNQtX7InC4oN/BCNYvzp0qdhHBMu1Qu4QLMN2&#10;Lz66KorSPwhMP5NEgqWC/+IX1j3v3F937SJb+3ySs6vMry5zsYtnW303W+NEFyFACMSOgGsjXX4b&#10;i0vYVb5j3czj7LjsuprYYVNN8OT/LD5YDUawxg9d/L8+IliuFXKHYDUsd85VLRoKRwh0NwJzkgWL&#10;56T+f8cH/6fFrvDnktvLcXfnn7QnBBKPgGsjXXm3RbBK39USn5vEKXjqV0sPVhXOTbJXfM/48Pw/&#10;rP38EpfbMBRyrZAywWK7DmIhHl2EQB8iMPvXlq+VXd6X325NnWAFKJbgUUvpw0pCWe4sAq6N9Op7&#10;rdEdU4RYxkuN1FN5nRoPwXdzfrWPCJZrhZR9sPQjgSUHXk9lQ4EJgS5FgO19tXFr4yv780+2tfGj&#10;w5O/2jn0HhwLjaVL80tqEwJdh4BKIz0+Pozzp0XW2NZo96iRdl1Rd4fCKhVy6tfDuwgWmwf52P3g&#10;z+4AgLQkBBQR2JfdaJ+IYhnDwK54mPn3qKUo4kvBCIHACLg1UgO74unNvh2CSSaw6iSgFxFwq5Bg&#10;V6D7e1Y+vdSLuac8EQKEACFACBAChAAh0BkExp+fYgRr/Ubr8M7OaEGpEgKEACFACBAChAAh0CsI&#10;4OC+VHqoRbCmT5Mdq1cKlvJBCBAChAAhQAgQAiEhMLjX2wb3gw8/ulWvgmBJZxGGpAqJIQQIAUKA&#10;ECAECAFCoGcQSO/PKt44bVbkmgiWdQV4NLPH7u6ZGkMZIQQIAUKAECAECAEVBBr3Kiq3LMo4RXjy&#10;XZyu7u26+PrO8nVvMRMcGuyKb+QtXwAXpr8fqsbnCc4HqUYIEAKEACFACBAC/hHAFCHMVyAAKiJg&#10;wZr49Qk+RWhBsK5e8ECYjp0u9TDBMgNKBEulhlEYQoAQIAQIAUKgNxAAwZIn/lwz5UKwKsrHDMDi&#10;JROsYjnoxm6FHNtLPjvkmoVoA+zZwyxYlgTLbNmKVhWSTggQAoQAIUAIJB4BwRyCM4EY8srJhsqF&#10;GS2VYHIYcnJ3QgwsChwLVkE5EMxXxK681jMKTwgQAoQAIUAIdC8C9XoVQ7/6hfA8s+TkblvoBo5F&#10;7Kp7mwdpTggQAoQAIUAIBEGg1tDKt7XS99rGv5u4i9/o99fNNX7/q7n6rya34dXvt9IhgqXBUmUH&#10;OudY+DUsdgVp/ApSzJ7ixp+iUC+2bIo8xpyip4IIEjj+DELbmCtqzCnKVSWGnBpqZgwVVSQRWw/Q&#10;wRRj63PMeYy0KGOupbwNcjBj63NOFAZE8eG7/GeQPjOKuPWGNrhPS+NOp3Bn0qnBfalB8WVfKp1K&#10;Ve4yL6nG/S2ugDvB4rsV+FA3fqR81HXXKOBYduzKNa4ZNGFj9BFXrv3qxRF/iqJ9qisph/SHjMim&#10;j0S9pojwPDkfaQUsxNhSFHn0Co7v0o8zRcO4xUvTa07Vw4fCrtSTM9Qx3z1AF6UYpNaptykDIP76&#10;HHVULWupurY+MJFT9Jc7JOqJLRjY1aXiFm6vzMFreK8YivDNbQ1nPGv63Wxq+BMXPvEdT1qUai97&#10;2GELljMiDiWkXjsNINpFdB4meSwfQ2noerrWiUSlyAdLO50TpaozsP5U9RfLlXs5oBpRig7gdHWK&#10;ii06rDwakrNLPazk1LusXkrRrnV0bx5jrqWW1cYSVd+Qmsd90CnXoQ0BfFMo3xEttWpuNxmd0klV&#10;69IpF78Z8WpfTca52OVuwVLJf4hh+AZUvoswRE2iE+XMP0JPF8nFmWKcaQmseB5Dh86BI8aZXGz5&#10;EgnxNhhnUYoU489sP6QYZ1HyV4U4U4wzLepzHNoLH749GbGENG67wq3IuuJvtlvbKWa74kRKZ1Sz&#10;b5+XedUOwWrzxs4QLDsEAS6KB5sj1H/8wXIAUyT1Zuj9RfQXC6k7228cfo0iRecZkChSFHQnnkJ0&#10;nQQJPY8dgTTOasNHLIdXndAh5a0mzjy6dtBR5NEh0eiSs+Mf0aVoV3miS9Guz4koRYc+J9IUzT1q&#10;RMlxlmwp3C5FHp4P35amI2fmxKmV5RShb8rlO6J1O9UtWC1GtVdnV5q28C77NGxPJf5UJVjyuTGu&#10;HZO/AIJd8eh2HMuf8ITE6sibVsx5F12PM9GMWStKjhDoTwSoz+nPco8514JdieE73Om5mLNjQ7B2&#10;Hs9eYLyKX7s4lrBv6T+pEiwf2fNEHg3syh/H8sHl+QuBv+keH8nxtHzPZ/lIUSTnI25HGJIPPWPO&#10;I7fr+B63/GXQRyzRZn3EjT+Pomn40NZrRZVbve+cqutp6GT89TnqyYkOTXRr/voc3yn6bo++U/Qx&#10;PPEovlOMIY8x11JDtfHUvxnYlTrH4iSMf/qeIvTENHxXFURkdik+M9hmV7NvnOECF63sWEoEC0fv&#10;Ge4gKiYtrmxuiUE3kZynhh1EsZgzKKvaw3nkqAYpF09x40xLpmUxpxsbqoZGEXW6lslFiq2cYjx9&#10;jmWKniq518CWPVv8qHpVWz18zLWU003RFiJFUoDA5wQFQ5K/qwMVZ0hwLD4ziGv2zTPaXm3GimMJ&#10;1/0ILVhes614kqJXsRSeECAECAFCgBAgBKJDoC+Gb26+Aq/i7Ipfe7Xp19l39iktJOQ/JohgYbsp&#10;8x1dhSDJhAAhQAgQAoQAIRAcgX4Yvtk+WEAKHKtttdrhWG+cYds3mHDcs/LppfUbG9OnL/GfcHiz&#10;V6zlw569xhXh+fJOQ3SQYhQbJih9i6WIhAAhQAgQAoQAIUAI+EZgMFVLp4dW/9lM70vBZAWXMTEJ&#10;2CJV+v5Y4F6p7ebYL1JL18qTI4Op9JDRgnX1Qt7r7Vtpc0QwKvkOUXIQUZf/vrNeIIicsOKSPs5I&#10;Ej6ET5C2RvWH6g/VnyAI9HBcvk2D2M+d+7zv3G0bljj9x0iwcFSh17uH0aSsEQKEACFACBAChAAh&#10;kD+IjUab1rfWhO0qta3lDjCcUg+10EqQDxaVHyFACBAChAAhQAgQAklDYOPbWvaAhum/ws933WM/&#10;T7XuX6Twa/ZAavVftcJPB7n+Rh+sTuUKPljYWdScOvlgdapEKF1CgBAgBAgBQoAQgA+Wtjdd/KZR&#10;rW8172MisLnr8EH9gGdcA3s1OGlNHslo240U7FjpoQQRLLtSJCd3qt+EACFACBAChAAh0BEEQLBS&#10;e0GZ9IvRKfY91eJV8vNWkEajZkuwskMesgCHLfnyFNdDMhSUECAECAFCgBAgBAiB8BAQpx1cfH/F&#10;Qerk86P+CBb5YIVXViSJECAECAFCgBAgBAgBHQEiWFQRCAFCgBAgBAgBQoAQCBkBIlghA0riCAFC&#10;gBAgBAgBQoAQIIJFdYAQIAQIAUKAECAECIGQESCCFTKgJI4QIAQIAUKAECAECAEiWFQHCAFCgBAg&#10;BAgBQoAQCBkBd4KFdYzyFXL6JI4QIAQIAUKAECAECIGeQ8CdYD3YffUcApQhQoAQIAQIAUKAECAE&#10;QkbAnWCFnCCJIwQIAUKAECAECAFCoNcRIILV6yVM+SMECAFCgBAgBAiB2BEgghU75JQgIUAIEAKE&#10;ACFACPQ6AkSwer2EKX+EACFACBAChAAhEDsCRLBih5wSJAQIAUKAECAECIFeR4AIVq+XMOWPECAE&#10;CAFCgBAgBGJHgAhW7JBTgoQAIUAIEAKEACHQ6wgoESy+0WivQ0H5IwQIAUKAECAECAFCIBwElAgW&#10;32o0nARJCiFACBAChAAhQAgQAr2OgBLB6nUQKH+EACFACBAChAAhQAiEiQARrDDRJFmEACFACBAC&#10;hAAhQAgAASJYVA0IAUKAECAECAFCgBAIGQEiWCEDSuIIAUKAECAECAFCgBBwJ1hiCSGtJaTqQggQ&#10;AoQAIUAIEAKEgAoCLgQLpIovIZS/qMilMIQAIUAIEAKEACFACPQtAu4WrL6FhjJOCBAChAAhQAgQ&#10;AoSAPwRcCBa3XXHzlfjiLyWKRQgQAoQAIUAIEAKEQJ8g4G7BEruM0najfVInKJuEACFACBAChAAh&#10;EBABd4JlSIDOzAmIOEUnBAgBQoAQIAQIgZ5HwN3Jnc8MiqvnEaEMEgKEACFACBAChAAhEBABdx8s&#10;JMAnB2mKMCDWFJ0QIAQIAUKAECAE+gQB9ylCwzHPdOpzn9QMyiYhQAgQAoQAIUAI+EbAnWD5Fk0R&#10;CQFCgBAgBAgBQoAQ6E8EiGD1Z7lTrgkBQoAQIAQIAUIgQgSIYEUILokmBAgBQqDHEKCF5D1WoJSd&#10;6BAgghUdtiSZECAECIGeQoDYVU8VJ2UmYgSUCBYd8xxxKZB4QoAQIASSjgCxq6SXEOmXMASUCBZt&#10;0JCwUiN1CAFCgBDoAAK0irwDoFOSXYuAEsHq2tyR4oQAIUAIEAIhIMBPpA1BEIkgBPoGASJYfVPU&#10;lFErBHr+iAI6hgHF7jC3RdNeKh0DsSsVlCgMIWBAgAgWVYn+RYAPG/zqmYF28qVJUaJyBp15Rq9W&#10;Amf/0RAL3SyKqG2vVirKFyGgiAARLEWgKFivIWB4Ke8ZjnX548uWRdWf8zsO/qNhsStLDidT225H&#10;ngMl23rDgq7X+hTKDyGwGwEiWFQjCAFCoE8RCIX69PwaIPksWo5YKLj1aZ2jbPcTAkSw+qm0Ka99&#10;hoBsliM3GrnwI0VDNvn0WY2j7BIChMAOAkSwqDb0LwL9MNPBOVakfCIJFUj2PHPVJ2o0ZANPP9Qx&#10;V8ApACHQnwgQwerPcqdct6Y5et4TWZCJ3h7p7TzPoqjoJ1454SpWTKshZI8hT/ODrqVPAQgBjoA7&#10;wZJHoB7rKagS9DkCsnMJoOi9kUOwqx5bKRmk3gZ32V76cEldgYCVavDhQUMP3BV/Pl14Wh0iCkkI&#10;9CoC7gTL7OHYq1hQvggBQqDnEegul+3GvYZB4a7488vilz1fkSiDhIArAu4Ey1UEBSAEko+As49O&#10;1E45HcSHrM4dBJ+SJgQIgX5GgAhWP5d+H+Xd0kdHzLYEnMdJLI48Xz2fTQf8xSZVlrtVxVBwPczd&#10;Y0CPkiAEuhoBIlhdXXykfCAEZE/kQIISHNngZ5ZgTSNRzdXDITi3NnM42U0quPxIcCGhhAAhED0C&#10;RLCix5hSIAQIgd5FwNKpqx+4e+8WKeWMEAgHASJY4eBIUggBQoAQIAQIAUKAEBAIEMGiykAIEAKE&#10;ACFACBAChEDICBDBChlQEkcIEAKEACFACBAChMCelU8vrd/YmD59SWCRHTLCwld6W3prVmq7Apvj&#10;EsSEQHAEFv+6WP2xOvCTga3/bvn7PP/H82feOuMvbnfF6p+cyuUSZ657Na1Tb5xKp9PBWytJIAS6&#10;BQGxi83F91ccdJ58fjS1N9UKsBf/su8p9qX1nf3b+pN9bTRqCJFKDykRLIeEiWB1S03qaj0ffeTR&#10;yt1KV2eBlCcEEo7AD5UfsgezCVeS1CMEQkSACFaIYJKobkXg0eyjlduVmd/PpPal/NmT4rQ6+NMw&#10;rFj9k1OyYIVVZ2AhbjQaRLC6tX8kvf0iQATLL3IUr4cQyDySqd2tBRkA+me/x/7JqVzB48x176UV&#10;vH31UGdDWekjBKImWOTk3keVqXuzOrB3oHuVJ80JgYQjQO0r4QVE6nUpAkSwurTg+kzt7T7LL2WX&#10;EIgTAWpfcaJNafUNAu4ESz72gQ6O7ZuK4ZTR8rflE6+dGH1qdDg/7PVz4lcTlz+57BlGaYGG57gU&#10;gRDoWgRi8jqn9tW1NYQUTzICLqsIhbeB+QvPFa0iTHLpRqEb2FXhSIHNKaBTxlLUppZKpZpN/KP2&#10;/b62tb116vSpmd/NqKsX3EckTr8Z9XxFEbJ/ciqjF2euQ0+r9E1pZXVlQBvY0rZ4ply/h7ulQvD2&#10;FUVNJpmEQNQIRO2DRQQr6hLsNfnHfnWsUq6k0qmUlmpqTR+fje1G/W69cqcCZqaIDl9FSE7uKnCF&#10;PvyrJNrxMHHmOvS0lj5cOvHKCU8YBmkL5oSCty9PylNgQiAhCHSYYAEFh11GyYKVkFoSpxqZTGYw&#10;PYjtErRt7LSWam43mSnL4/fKt5XNm5vq0x98H6wgg0oog+L5s+fVbQwqdogowmCbhrm35nzoiQnf&#10;8efG46xLIaYVSvkq6hN6Wpxg5X+WH3t2zNV2tfiXxcb9kLdUCN6+FKGjYIRAohDoPMFyhoOmCBNV&#10;XWJQJvNwJnMgA1Llw3YlLF6V7yubJS8EKxkWrN72QTz+4vHlj5ZjqEJRJBE66XFQMvS0OMFSxN/V&#10;2rTxrw3MNDow7NGRUYPx2FVmFEVGMgmBjiOQOIJl6FyIYHW8isSsALdgpfel/dmuuK2r9G3p1s1b&#10;6has4D4ioQyKvDX6sw/xYnK1T3QkTPnf5dUrq1MvT136YOfIrJjrVcDkQilfRR1CT4sTLEX8XdsC&#10;Z0sOeTFbgl1lKiJDwQiB7kKgwwTL8pVdPpSQCFZ31SdLbc0Dhih38wGUgw8PZg9k+9mCZcYEjv/F&#10;L4r8tMTcT3NjR8cMFgJsk71yZQW+a2tfrGEmLvdkDpNxdvxy7dpa6etS8XoRTDT/izyWFOC2LDik&#10;u/b52vpX69VKtXC0MPzkMOaYzJ5tPHXs1IqTHA89fqjwTGFoaNeBo60B/sWpSx8RwXJv0FERLDX8&#10;Xa1NrgRr5BcjzMrl90LlqVarfmNTPEIgQQhETbBctmngYwk+xZUgbEiVwAigepk5NB8/+GX+lfld&#10;Yc0glgxu6x7u8MHy/h12LG+X1/DepPsPDSgmxidGD4/OXZhb+vvSxXcvnnr9FDgoeI8QijViuVwO&#10;/ltLHy81mo2rX1xdfGdx+Knhxb8tGhKGtEO5Q1OvTkFO9U61/F0ZMiePTz5deJpjLl9YiYl059+Z&#10;L31Vqt2rXf775enXp7OPZw3WC2yKkc1mkTpkIszM6Znc4znEtcgzrdX3XxHCiLkbf9DihT8twLJo&#10;FB24LSx/six36fjOXpk0DZYtw3PLP2u1ml1ue3sOPYwyJhn9hYD7PliG93Xz63t/AdZbueUdqJwn&#10;w9u5BcfCHJ+++o8xLawi1M8Y9/pdPnhcCdGkjv1gKuA3sEVhiIJrGr6kh9L5x/ITxycwQPKsYUX9&#10;4L5BPEcYTK1mh1iY3IEcnhvyDttV834zM8TkYJ3m0P4hJvNA9tZ3t4rXinJgCF/6yxJPN70/jZDp&#10;A0w+woC9iZBYTDD92nTuYI6lDt0QZiibfSK7/OEy0jKkju0zlMqCAkWDgIw/+DTMlvPvzqP4zv/p&#10;/K4Eo2gLgWVavqpFgxNJJQS6BgF3gtU1WSFF40Fgr4be37ftSrZ7qeub2LF//NnxerPeuNeADQmY&#10;YHkXrkqtkv9pPp1O8wzCyFS9X23UWBjwJ3xWa9Xy3fLFdy4aEGBzi/tSCAkJEIWQkIzlk2xe7+iu&#10;WUIIn/r9VPV2Fb9ymSzduxXsTzb9xrQQmzmYAV2DNISB8QyGQxay1gDBxUylIXU6L0W9QkYRUsYf&#10;1s3qvSro9eD+wfm352WjURRtIbhM86taFBCRTEKguxAggtVd5dV5bRlDws6ifm1Xsq1LPTOJHfth&#10;Zli/sT5yeAQ2pI2vN+qNOr7MnZuDB5XIHZbfw/sKvAcWJkCHAJPPT25+tTn12ykDAvj1VvnW3Ntz&#10;o/nRdIrZpfJP5ZfeW/qy+KXZs2r+wjw8uiCKy8w+kkW6hrWZ+AlPZk/P4gvYGHy2EBKr1WB1M7hh&#10;MU0Czz2pFyiFtEBAwn/p/aXMvgzCoBrA/Hn186sivGtbGHlqhPvt2d0DKePJnq4yqbwIAULABwIu&#10;G426SiQnd1eIkh9Anha0dHiXpxH7eR8s7mJy5q0z+EzmekBe2bzqRqsIPTXSqJzcpVWcWC2BmVyw&#10;K7zPwJR17OixS++31h9EsWeVJ5kO2Q8dGU/lQoEJAa8IRO3kTgTLa4n0YHhvBKtL9sHClBlW9mGF&#10;HSxMKDN4msOSNDg4mP95/tjYMSyk8lGQve3Dq7gPkw/cYogS59AeelqGfbAwBT/w0MDIz0b4vnGV&#10;e5XCSGH5cmuLMtdVhD7Q9iSTCJYPhClKMhFIBMHiSli6t5MFK5n1xpNW3ghW4vfBwsIrrOnDdFju&#10;sRy2RYV/N5sBwfzLXq1+n/lLVSqV+r164dkCZtnU9+ICpLNnZ33Yh7zakzoVnnZyV2w1EREseR8s&#10;JIH3AX5GAl4VMAct9oCNYs8qTzKJYCnWEwqWfAQSQbAcYCKClfw65KqhJ4KV5H2wsLsPRin4G4Er&#10;YG8Ch4xvbW2xzatuFCeenYATunBId8WKAiQTgdBJj0M2Q0/LvA8ZGE8mnWGnJcCCdbeCBaczf2gd&#10;ju7J2qRYWJ5kEsFSRJWCJR+BqAkWObknvw7EqqFhXwZzZ5rYfbDO//n81G+msDUUNqZyZlfMCjUw&#10;ABKGPauwoA9RMIEYK8qUGCFgRkDaKwFrF6qNKl+rixv7x+4Ej2ItQhQyqYgJgb5HgAhWX1cBsXuN&#10;vI0N51j8spgXTuQ+WBO/nsBOUWx79EecDFfmwsa5bFhsNfnC5Ornph0d+7pqUObjRkDeKwF7xmKm&#10;GDtrYLcObNCfeyK3o03gPassMhaFzLjxo/QIgcQhQAQrcUUSp0KGnZpF0g4b9x/KH4JTSKB9sLbZ&#10;ezn2Z1LPqfM+PSdePaE1NfAkrL1SlylCwk8LzGz2jVmyY/lAj6KEhYC8VwJcA3FsEfYuyz+Zv7q2&#10;s0cD0nLdswoT5dglxOE2nwrgKtM1j5avaq6xKAAh0NsIEMHq7fINP3fYbIntV9mooZtmm5U3vX+/&#10;V5v+zbR5YycHXR326Zn94yx2eMLJM0GyihnDsefGJl+cdD4lN0gSFJcQcEFg9zwdXhh+uPPDyuqK&#10;oaW47lkFcyzOVnK4MS1u0MRVpmvZ2b2quUakAIRADyNABKuHCzeSrGGDg+XPlrFNJfp95hue0vDp&#10;6fvxV4/Dr9ybcjY+IrA5rX60ip0XvEmzCj340CCsBSdeORFcFEkgBPwgoDhPF4W/VBQy/UBAcQiB&#10;nkKACFZPFWc8mQHHwuZS2CIc25H7+Jx7a86znjZjD1ZX5UfysD95FmgVAQct1+v1tSvGQ/pCEU5C&#10;CAFnBAzzdDAP4xRCi9qoyMPsE4OJSzhZ8i9YqIjgWEtoeG75J0KqBJPDwJxGpU8I9CECRLD6sNC7&#10;L8uWPiLwMqncYef0hZifwuHC1BvGE2xClE+iCAE7BOR5Osy/Y3HrxfcuTr02tfDnBTlKcH+p5U+W&#10;DTN6QweGkMQPlR8Mzy3/REiVYHIYnPVE5U4I9CECRLD6sNC7L8uWPiKXP76cz4UwOSjDgV2+BrYH&#10;sEVW92FEGnc7AtI83eJfF3E+NxaC4PxK7JorH/Yc3F/KjFMUMru9NEh/QiA4Au4Ey2ANDp4kSSAE&#10;PCNg5SOy8vlK9jFvmzKopIsFXKuXacsGFagoTKgISHN/Sx8tYRt3vlYXhz2vXFnZScnNX2oE1y/Z&#10;ec92n+bDnumc71ALkoQRAi0E3AkWLQ+hytJ5BEx+J+ydflvD2YKh6zb0yND61+z4QroIgTgRkOf+&#10;YEMdSg+xswj3pra0rUqZ+Ui1LjcfLJxaCBdJzMrZfWKFijFfbjLjxIHSIgR6BgF3gtUzWaWMdC8C&#10;Zr8TLDUfTIfPrgDRwL4BHFbYvViR5l2KgJingwOWvM8cnldqOxUyuA+WGZ8oZHZpKZDahECICBDB&#10;ChFMEhUVAmYfkXq1ntqXiiK99L50vVGPQjLJJAScEGjP/WHTE8wMwnaFwMyCtb2FWUIRMQp/qShk&#10;UlkTAoQAESyqA92AgMnvZGBwwLwhdSg5gVgLJ5VQRJMQQsABAWmeDr7tOCRH2LGyj0u+hm4+WH4w&#10;jkKmHz0oDiHQUwgQweqp4uzZzJh8ROBHEpGdCau3XM+K7lmcKWOdQ0Cepxt7fgxEn/tgoUIef+74&#10;jl5R+EtFIbNzSFLKhEBCECCClZCCIDWcEDD7iGCtHwaera2t0IGDv0vup9LZuqEnQALbCCx9uOR1&#10;y0q78BCpIirJO/XL83Qzr89sNbdAsWr3asP54ewTOxasKPylopBJ1ZwQIASIYFEd6AIELH1Exo6O&#10;Vb4P3xu9eqeKs5+7ABRS0QcCSZ4Lk3TD+wMWA8JGO/LUiOGw5yj8paKQ6aNwKAoh0GMIEMHqsQLt&#10;0exYjYsTz0+Uvwt5R9D6f+pYn4g9hHoUx77PVpLnwnbrhkoIrr/86bLxWPQoOGIUMvu+rhEAhMCe&#10;lU8vrd/YmD59SWCRNW2SAts7fsWGWGa8KrVdz8xxCeKeQQAnK699vrb1362BnwwE/BzNj449N6aO&#10;DE5Jq9yu4CgPvNmLWJhAwexJ4ZlC5uGMuijnkDh+BwLP/O+ZsASSHAcEMEXI5+ymXp669MFOF+QD&#10;NNQQVA+7iNj0f/KlSfx6/MXjyx8t+5AvR0F/aNkZ+hbLcVDUzbIt+E6aR/QkM/TsB1SeohMCvhHg&#10;3AbXxfelvXxN4iafH+WretnFXoT4Cl/+t/y8FaTRqOFpKj2kRLActCeC5btouy6iGA6Da644loiE&#10;Mo9kandrBoKFX1evrM6dm5sYnwiuEiRUq1UQLBxfbbQZhCKdhJgQEDXKa33wimWITA5Jh84wuHqK&#10;LNOuLQhMFv+yWK1X+Z8D2gD2KTV8xxHp6XRaxtBVphw49Ox7LU0KTwiEhQARrLCQJDm2CNj1mIbn&#10;fBjI/ywPQuPbglX+dxmsSHEsERo7vGEf+9WxzL5MNhfCmTnwesHxujQ/GFtTCZf3OKgtLFhTL05d&#10;+iiQqSxCgqWmm6u1iQdwQMP8ouIqkwhWbI2CEooTASJYcaLdd2mJ6mWY8rB87uk92w5KT7MhOwTr&#10;kUcrd41ThPxXTBSOHh5lK60eCcSxrv7f1YlfT8z8bqbvKkHnMkwWLI69eHUZe3bM0uaEMOI5DFTY&#10;IstMkgxvI94Iln37MsshC1bnWgylHDICURMscnIPucC6Sxw/aNKss91zFjKYPyxfr+R51ZK9bzKm&#10;84pfFDG1V/nO54pCWOMQfXRklNhVp2qv5/rgUVEhP8n7EcDH8fwfz8/+cRaf/Lb8DnblMffG4JMv&#10;TBq2tMDbCwLBjqWy1QVNoAfEn6L3DwJEsPqnrEPKabB1WHyE8zrOOYeHQ8nmV5u3KrfAk7zujAW/&#10;K0xZFo4W5t+eDwkgEuMZAa/1wWsCQn7UTM6rYjw87K9n3joz99YcPvnt+j3IQZzLnyzzNyhxDR1g&#10;K5tgFTM8t/zTaxPzhwnFIgR6AAF3gmV4p+mBPFMWgiBgHgsHBgbsXnwHHzKex+zPguU6LoJjrd9Y&#10;h/sUZlvWN9a1/7pnsV6vX/3H1bUv1pb+vnTmD7Rs0B2x6EK4lm/ApHfkB7O/BlTDLjr8GrFW48y5&#10;M/jkt+t3g5d6QMWixj+gehSdEOhSBFwIFp9uly8xZ9mlGSa1AyJg7ovhBYURYuTnI/jM/zwvfzdP&#10;Z/izYCnOS+LVv1QqYSuHuT/PrayugGlV7uyaN9z6z1alUoG71dIHS3iPn3pt6ofvfhj5xUhATCh6&#10;QARis2DpS6x7/Jp+fdrZBmZh/Uok7+zxcqLs9QEC7hasPgCBsugFAau+mJ2Ypp+bBkHyd7NcfxYs&#10;9XERZxRiJSCsU7NnZzMHMutfreOLuBf/tnirfGviVxMrV1YwOYjFjF5yTmGjQiBqC0pX+GCFBe7M&#10;72ecbWAW1q8+4J1hwUtyCAF1BFwIFmxXhtmfcHfYU1eUQiYFAau+uLndhHr4TGkp+btZZ38WLK8W&#10;Dvjh4ribS+9fulW6JdtfsVE7zFozf5iBmS0peJIeXnzy/FnQE+6D1fEq4LV9dVxhUoAQ6AoE3C1Y&#10;hinCrsgVKRkdApZ9sdl2xe1YYVmworZwRAcXSVZBIOryTbgPlgpEkYaJGv9IlSfhhEBiEXAnWNyC&#10;JTLg7w0ysfknxbwiYNkXm21X3I4VlgVL0QfLa14ofEIQULSg8M7HRxe0I5/mwiyLnHywEtISSI3e&#10;QkDVyd1Hp9ZbQPVmbgR7NtNoMZgZiz7ZPli9WU69nit1C4o/F4W+8sHyU1mId/pBjeIQAi4IuFuw&#10;uADujEVw9hgCdvO/TvPC3eCD1WPF1PPZUbFg+TZfAT3ywXKuQir493wlpAwSAqEjoEqwiGOFDn2X&#10;CiQfrC4tuCSrrWjBErzf68se+WA5l74i/kmuQqQbIZBABNxXEcpKO52gksDMkUoRIGDRF+/VNr7e&#10;KH1dMn+a0/e3ipB8sCIoyQSJdLWgBDz/LkQfLOz6BuBUjpQJNwzOWY+wwMgHK0JwSXT/IuDBgtW/&#10;IFHOZQRMffGD/zodsGEAL+p9sJJZVjgLJdzhNnRpjz7yaAehc7WgGFyvvHpiheiDNfVSh/ZOi5QD&#10;kQ9WB2s/Jd27COxZ+fTS+o2N6dOXRB6z7Fgq1atS2xXSU1zVNChcMhDAKTR4jcbmnJc+2KktXlXj&#10;Qo6/eHz5o2X1uJlHMrW7NZyVhl3a1WMlJyT4EDblYmstsXtFIj9PvHrCK2sJDi+vDJDjtT54TVok&#10;FLD2YsdanMHsNfVQwgfU3FmHbm9foSBMQvoQAeFscPH9FYfsTz4/yrciYhd7G+FbavO/5eetII1G&#10;DU9T6SGyYPVhpQqUZdfZHGfp/ixYrhaOQFmKJ/I22+Mec53J/IwHA7tUoi7fUHywLn9yWbCr6d9N&#10;q5yLHDyMeA8J2O5UWmVn6wClTgj0HgJKBMuwhr/3UKAcqSPQuNcoXi/6vjdvbiItz6NFpPMj6pkP&#10;EnIv2+kebz/J/AySs+BxPdcHj0kG98Ha+NfG1Cs7k4MX373oUQWfwWNa/9gD7csnwBSNEIgQASWC&#10;Rb7tEZZAt4leu7b2dOFp3/fCnxeQY88Wix7wEUmq7Ypb1Dp7ea4PHtUN6INVuV0ZOzrG3dtjPmQp&#10;FNubO1o90L7cM0khCIG4EVAiWHErReklEoHMUGbklyOFI4Xgn9nHvblSRW3hiAPvpNquuEWtI9fG&#10;jQ2eLnykQnfblwVOvjTJEyptlLzmtNFoHDt6DJ+ImN6fxjHhXiUECR/c9qaSei+0L5V8UhhCIF4E&#10;yMk9XrwpNV8IPJp9FFaE7nZyf+8S4zGwFSXy88RrHXByh4c7qJWvGuEzEhZJoBapR4bVamJ8AlZb&#10;RMEJ4pgZH/nFSMA9I9RTR8jLH1/m7DDSdQDd3r48QUqBCQGBADm5U2UgBHRe0u0XWbASUII7S4HU&#10;lDn1xinOrnAtX14Gu1KLF1oo8sEKDUoSRAjEjgBNEcYOOSXoA4EOzWH50NQ2CvlgmaAZOdziK9iD&#10;IPiCOwcJYi1efiSvXqaLf11c/NsiDz//9vz4c+P8e5x7hZAPlnp5UUhCIGkIEMFKWomQPhYI9IKP&#10;CFmw7Kt21OXrww60emX15OsnucrHXzg+84cZob6nScaA7Tk5PljCpy1gjig6IdA/CBDB6p+y7uKc&#10;Rr3KLA5oglmwTr52EnuB4pPvpFW7U1v7fA1Pil8UsXEGc8EOJj8OBOzTiLp8vdqByt+WJ4+3/OKx&#10;qmPpg1gdxWScAq5/VCxWZ/w5tRJryb0eBKmoAwUjBHoPASJYvVemvZijvvfBuvge23iJfe7VKrXK&#10;+tfro0dGsTs8pquWLi9Vq9WAO2x1ttLEZsFSXC+5vrHON2UAvCurK3Bv7xQ+PmxvflR1bF/yNj3x&#10;b/fvJzsUhxBIBgJEsJJRDqSFMwLkg6Uf1MD3rKp8VykcLgylh/A9l8tNPjcZfHf4zlbA2CxYikxO&#10;6AMvsXQ63UFwvNrefKqq3L7iXEHpMy8UjRBIDALuBMuwP01iNCdF+ggBxXEx0YgE98HSWrvAY+k+&#10;NmQSO8IPPTI0mBkkC5ZD6Xu1A3kNH13FS44PFvJI7Cq6gibJPYmAO8EyrM3pSRQoUwlHIGoLRxzZ&#10;D+YjxfcX2Nl1fbc0bs0KYseKAwH7NKIuX692IK/ho0MvCT5YPHfc9YqOTYuurEly7yHgTrB6L8+U&#10;o+5DoO99sJi9qm3BKhwtNO43wj3TsLNVImoLpVc7kNfw0aEXky1NoX3RgWnRlTJJ7lUEiGD1asn2&#10;Vr6UfUSSm+1gFibZggUHLGwpzrywtzV8lm+WaRWhc7l7tQN5DR9drYvJlqbcvsjJPbqyJsm9hwAR&#10;rN4r08hzVKvVMMD7vrEG3quKUVs4vOrjJ3wwHyzsyIBE2edeDW7XoyOja1+s4XwbtsYtnWKO2MHk&#10;+8lReHGcy9d8TKHXlL3agbyG96qPevh4bGm90L7UMaWQhEBcCBDBigvpHkoHey89XXja971wYcEr&#10;GFH76HjVx0/4YBYs7Mhw6b1L+OS+VkP7h44/dxxPpl6aymayQbyvdvy6/OQqnDjO5cutJsIZFN+9&#10;bsXk1Q7kNXw4KFhJiceWpt6+yM89urImyb2HABGs3ivTyHPE33cxxmMPxpFfjqh/5p7IMeWU5yN2&#10;cqLgIxJ5tgMmEMzCFK7HlVlawMwFjO7JguJjlsqrHchr+IDZd4geky3NsX3JFkQf4EcHDkkmBBKO&#10;ABGshBdQEtXj77vHnj32ZfHL9Rvr6p8zb7LzRjyNpq38++BkSUMumAUruI3KWUJn0VK3oPjT06sd&#10;yGt4f1qpxPJhS1v4y8L5P56fPTtr98k89gyXY/uSF5Kr6ExhCAFCgCNABItqgmcEOEPyw5P0pHyM&#10;pr7T8py36CKQBcseW5XyDWJH8WoHUgxvdg4LfRcDH7a0xXcXHdgVWFe9UTcUhQr+0bUMkkwI9CoC&#10;SgQr9F6jV9Hsk3xxhmTmSZVvK+f/dB49+OLfFiu3K7ZoeJ/v88HJElcWZMGyLxKV8pXtKAnxwTI4&#10;h0VxWl88tjQV/BPXoEghQiDxCOxZ+fTS+o2N6dOXhKrZIQ9aV2q7AnuK6yEZCpokBJY+XDrxyonj&#10;Lx5f/miZ64XNAubOzV3+7PLx54/DxQrHD2ON2/Rr0zO/Z3OC4uIRp16euvTBTn1TydmjjzxauVv5&#10;ofIDzoZTCZ+0MIMPDWLnqqRpJeuT2pfa+g8zTMZ58fqAFOW6ZKmAwbfaq6u1SEix7qmHt9PEq4Z2&#10;sKtrIiQ8mn3U6fVG0/I/z5e+LvkuaPhcwivAd3SKSAgkBwHxqnbx/RUHrSafH+Ub5bCLzafzbZ/5&#10;3/LzVpBGo4anqfSQkgUrOXCQJklAwGzBOvnaSVS7H777Ye7CHJgWziS+dfNWuVxe+LPFgkE/8xFd&#10;7oNV/0/dcCJC0v6Mn13JNdnVgmLwrfbqau3VDuQ1vB0pDN5affhguSa68tmKofrx9xa8wKhUS2JX&#10;rghTAEKAI0AEi2qCZwQMPlhr19ZgXgKvkgWlUqmL715c/nS59I3xXdl1NDUr5IeTec4WRegYAlGX&#10;r6JPlci/1/Bm4LxSQDvoffhg+SjFqPH3oRJFIQR6AAEiWD1QiHFnwWDBWruyxmYGTRc41uSvJ5cv&#10;t6YRd37vTx+suEupm9Lzwbk9Zc+rHchreE/KeArsw5Y2/fo03nbOvHXG7nMwPWjQIWr8PWWZAhMC&#10;PYMAEayeKcr4MmKwYG3e3Dz05CHL5HM/zZX/bdq33cd8n3dOFh8clFJgBKK2oHi1A3kNHxgAWwE+&#10;bGlwfHRgV2BdbN9/w0XtK7oiJMl9jIBnguV1/U4fY9uzWTdYsDKPZKp3qpa5rXxfyT5mdEv3M5r6&#10;4GQ9C38PZixqC4pXO5DX8NEVSUy2NGpf0RUhSe5jBFwIVvBTwPoY2+7OeiaTsdvmZ/KlSeRN8CSs&#10;KsKaQcvc4jl+DT4f4YeTdTf8/aU91srZVbZQnvMai0uRyfmwGxkKLKxVhPHY0qh99Vd7o9zGhYAL&#10;wTJv9BKXYpROhxHAic52S4r47gxirJr+7TTWDG78a8Og8eqVVRycN/7cuDEn3ucjFMfFDkNGyXtE&#10;YOOGsc54FOA5OE4oV4kTxG7EGWFYTu7x2NKofanUCgpDCHhFwH2KMOACaa8KUfjkI2DeyX35k2XQ&#10;rFNvnsIABmaGzxOvnph/e97Cwx3Z8zEf4Z2TJR9G0jB+BHY2s3FMW9FuxP0lDDY2PAmLXUFUcFua&#10;EsjUvpRgokCEgDcE3AmWN3kUug8QMO+DhX101jfWMw9nsI17Pp/H58hTI3hi4U7r74wdH5ysDwqi&#10;27M4cngk5izkR/IqKSrajexMvCpJKIYJYktTTIIFo/blASwKSgioIuBOsAzn5JCTuyq0vRvO8ixC&#10;bMow84cZbEJYrVbxOfWbKTsAfMxHkI9I79YmljPs5K6yxaXvMOLkAMW6F5PdSKFQFW1pCpKcglD7&#10;CgggRScELBFwd3LnnRrxKqpAAgGzBcsbON7nIxTHRW9qUOjEIBB1+Xq1A3kNHx2Qira0gApEjX9A&#10;9Sg6IdClCLhbsHjGiGN1aQFHoTZ/38Xu7fC18nRXvtNPgPYxH+Gdk0WRcZIZEQJRW1C82oG8ho8I&#10;FoiNyZZG7Su6IiTJfYyAKsEijtXHlcSYdf6+W/yi+HThaU/3+T+dl8cMD5D64GQepHsIOpwfDmXj&#10;gG4XAhw8oOYWNGoLilc7kNfwbvnz/3tMtrTEtC//SFFMQiB5COxZ+fTS+o2N6dOXhG7ZIQ9qVmq7&#10;AnuK6yEZCho7Ag5LzXH4IE5x3vrv1sBPBnx8ToxNzPzvjKcMYS/T2t0aDqPlp9J28AIsl96/1Nxu&#10;Yj1aP39ilWjwtXLY/urEKydQmvDB4nt/RHSJhKZenhL+WA5peQ0fkdoQG48myWlf0SFJkgkBMwLC&#10;9+ni+ysO+Ew+P7qzAJm9jaTY/63XEvadXdJbSqNRw9NUesiDBYuKhxDgCIwdHYMb+/qNdX+fXtkV&#10;UozawuGtZLfRtFLY4qufP70h5hY66vL1agfyGt4tf/5/j8eWFjX+/vNPMQmBbkaACFY3l17/6J4o&#10;H5G9GmxXeF/p589wqx75YNnhST5Y4dY0kkYIxIkAEaw40aa0/CKQKB+R/rZdcbtduFfUFhSvdiCv&#10;4cNFQ5YWky0tUe0rOjRJMiEQLwJKBMuwFVa8GlJqhMDOWqpEYNHftitutwv3is2CpcjkYrIbKYAY&#10;z3pGRfzllRkKulMQQqDfEVAiWHwrrH6HivLfRqD87/LCXxb4vfiXRa/f1z63PhnaAWDFcTGmIiIL&#10;VicsWOYTadSL26sdyGt4dU28hozHlqbSvviqFzEW0M6IXouSwvchAkoEqw9xSX6WzR1cbO+Xc+/M&#10;nXrjFL9PvnHSx3fP8IY9ontWQI5AFqzYLVjy6O7jZc+rHchr+EDVyTFyTLY0hfYlw+6jCKKDiCQT&#10;AolFgAhWYovGVjHLGds43y8H9w5CuaGhocKRgqc790QOEdkck9cr7BHda/q7wpMFS2E89oSwswXF&#10;vGOI1wHeqx3Ia3hPmfUUOCZbWqLalyeAKDAhkGAEiGAluHBsVLOcsY3z/bK+XYdqhWcK2KbB0z3z&#10;Jtv+amdDEWXsFX1ElOUFC0gWrLDH46jL16sdyGv4YPXJKXY8trSo8Y8OH5JMCCQZASJYSS6dhOrG&#10;LVgqfhuWGfBhwfKdViQIkgUrXgtW8EL0agfyGj64hnYS4rGleW1fDrsQRwcFSSYEug4BIlhdV2Sd&#10;V5hbsMxvveVvyzgMZ/bs7OLfFiu39WMHrS4fFqzQ9wUIBCJZsLrWgqW4/jEeu5FKJYzJlhY2Y1bJ&#10;GoUhBHoeASJYPVjEUb9fmi1YzWbz1JunJp6bqNfrOD+nXCofO3oMqwvDsmApjosxlSVZsMIej50t&#10;KOaT5r0uYfNqB/IaPrqKF5MtzQtjjrp7iQ5MkkwIxIwAEayYAe+F5MwWrKlXp1Kp1K3yrfm358+8&#10;debi+xc3S5uV7yr8dGfD5cOClSwfkVgsWCdeO4Hz/uRPsXd87V5t46uNhXcX8Cs+8b1yp1LcKMa5&#10;s3y49di1fA1e7V6d3L3agbyGDxcNWVo8tjRX/IVKxK6iK2uS3HsIEMHqtTKNoQc0WLBw9nPjXmPu&#10;3JwMJfjW/DvzV/9xtfRNyQAx+WCpnGN46b1LcxdakAJbnDDNY1UqldnTs+l96ZnXZxBm8vhktVY9&#10;/8fzzfvs/GkVyaGECbfZePUB8pq6VzuQ1/Be9VEPH48tTRF/uW/xakRUzzKFJAR6BgF3ghVkf7+e&#10;galbMhIDuwIUBgsWNg4de3bMwlKVSh371bGVT42nlPuwYPWnD1Y6neaoYkcMbp2C7QpGweMvH889&#10;meNPEGb8ufHC0QKC9bAFK2AD9GoH8ho+oHoO0X3Y0jA1Dz/I82eZNyS/Dd8bjYYxRYU5X86oxHAQ&#10;XZZJMiHQMwi4Eyyxey/t557wUo/t/dJgwcJs4Gh+1BKckZ+NhGLB6l8fLA5r2+sLs67469DjhwxW&#10;qLFnGMElC5ZdC/VqB/IaPrqewYctbfHdRVg0Z/84i09+G77XG2yRyq5LwQfLMBB4naWNDiKSTAgk&#10;FgF3gpVY1ftWMbHRqLzjaJzvlwYLVjabLVfKlsVR+rbENxeVLx8WLHUfkThqRSw+WC2PK56fdorr&#10;X63jL2bZ2q0DJmRHD4+SBcuu9L3agUT4yx9fNpjwY/5z8qXJVqYUOJDvyp+s9uU7GxSREEgYAkSw&#10;ElYgCupY2hTN75dPF54OMhhAEcvoEGuwYGFoX7/BBn7zhef41fCcfLA8eEFx7NoWLJwCib8sLVXp&#10;VLp7LVhR85gTr5xoVUKFuTCEVPRJUmisoQUJkQNNvjBpaNq1uzUo+mj2UZUeAz1AaLkiQYRATyNA&#10;BKtnixd7rJtZl/oT4GIZGGINFqzp307DsrLxrw0DlKtXVhv3G/AQMjz3YcHqTx+sHSbatlflfto+&#10;ayhOK5pVWt3abNTsQCGymbCACpHzLX+ybGja2QNZ6PlD5QeV/gE9QFiZIjmEQG8jQASrt8s3ktyZ&#10;98Fa+WwFNAur24rXi7VaDZ8nXzuJLRvMHu5QyIcFi3ywuHUqn88zAO83PdjAotm1K5KKFb1QReY0&#10;9fKUCtWIM8ylDy5FCI8a74xQARJNCPQiAkSwerFUI86TeR+s7MHs+sb6wEMD8KjFAjf+iSdiHZys&#10;kQ8LluK4GHG+2+LjtB7xNNspZh9nlobN8qbBBytO7yueVihX/Dxm+aPlUDRPshDs34G96Pg999ac&#10;+ftgmh11JV/Jal9JBpd0IwS8ILBn5dNL6zc2pk/vvB5lhzwIqLC5+53LU1wPyVDQ2BFw2PHh5Ksn&#10;F/++iNHR61v10odL8IYBG8NkhKcMwTsEZ+8gFuJ6ihh6YMCC3acYw4A3T8SftUYNRkFkAftgYacG&#10;niL2wcJODdO/mc7msvC7Yns31GrVapXZt57Kx6AVzzX2OKV1ZKHXrk4JTE776hQClG5/IiC2c7v4&#10;vnE7IRmQyedHd+wC7PUyxf5vvWey7+ySXjsbjRqeptJDZMHqz3oVKNd2ZxEqCvVhwepDHywwGM6u&#10;cGErI+zqzq1WWLN55tyZerO+9MES3+f91ne30vvTYFdx2rEUy5qCdQcCar7/3ZEX0pIQSAwCShYs&#10;zvIsX1jJgpWYogxZEVcL1tjRsZk/zPBUB7SBLW3L9fvKtZWFPy+QBSs2O1N0NjayYIXc3joqjixY&#10;HYWfEu8YAomwYNEWox0r/0QmzC1YOCEHC7b5PVoYVfkOdoWIPixYyfIRidMHK6lpJbJiklI+EUhW&#10;+/KZCYpGCCQOAZoiTFyRJF+h4ceH4b3u+8pkM17zGOIada9JW4SPZl1enLtYBU8rBBhJRGIQSFb7&#10;SgwspAghEBABIlgBAezH6DP/O1MPcH35f9730UmUj0hSrUrkg9WPrTGUPCeqfYWSIxJCCCQAASJY&#10;CSgEUsEVgZD2BXBNRykAWbBoPFaqKN0TKFHtq3tgI00JAWcE3AmWfOAdZAmnMEKWEIgNgWT5iJAF&#10;i8bj2Kp+LAklq33FkmVKhBCIAQGXVYRiKZn5C1eOVhHGUEgdScJhFSE2XrpVvsW1Ulw/KK8xTGfS&#10;5hOgnfOYnFVOce6DFd0awOCSaRVhR1plRIkmp31FlEESSwhYIpCIVYTQDAsJyXZFdZQjcPXaVZU1&#10;g3ZhFt5mawm9XYmakyILFlmwvFXfxIdOVPtKPFqkICGgiID7FKEQRBxLEdOeD8bXHGFv8cKRgqeb&#10;G678zEckakQP2wdr+fJyx88W9LqusOcreX9lMFHtq7+gp9z2MgIuBMuwuShtiNXLdUE5b5whFZ4p&#10;fFn80tM98ybbmNTHmnA/nEw5O54Dhm3B2vjnRsfPFvS6AtEzaBQhwQgkq30lGChSjRDwhID7Tu6G&#10;bdwNrjnkg+UJ7i4K7OCDdfnjy5MvTfo+i3DqxalLH+2cfamCSXJ8RAYfGmzcb6jo3NthsAsaduro&#10;7Tz2T+6S0776B3PKaRIQ6LAPFh9laXIwCVUhOTrw913zW2/52zLOIcbBeYt/W8TZzLYK+5iPSIyP&#10;SP0/dd4iQrwAVIjS4hFF7Co57TEETRLTvkLIC4kgBBKDgKoPFnGsxBRZ5xXhc3zyTF+z2Tz15qmJ&#10;5yYw7g78ZKBcKh87emzhL9bO7H7mI3xwss7jRBoQAl2CALWvLikoUrO7EFAlWPwlmxYSdlfpRqSt&#10;2YI19epUKpXC3g3zb8+feevMxfcvbpY2K99VYNAy69D1PlgRwUpiCYEOIeDnnadDqlKyhEAXIUBO&#10;7l1UWElR1WDBwqnPjXuNuXNzsn7gW/PvzF/9x9XSNyWj3t7nI3xwsqSARXoQAolHgNpX4ouIFOxK&#10;BDxYsLoyf6R0BAgYLFhrn6+NPTtmTgcc69ivjq18umL8ycd8hHdOFkG+SSQh0KMIUPvq0YKlbHUW&#10;ASJYncW/K1M3WLAwGziaH7XMycjPRswWLD/zET44WVdCS0oTAp1AgNpXJ1CnNHseASJYPV/EPjMI&#10;+xM/htJ8YY8GCBU8KZvNlitly2RK35bMp+L4mI/ww8l85puiEQJ9hwC1r74rcspwLAgoESzDec+x&#10;KEaJdBiBra0tuwX/yx8tQznBk0YPj67fWLdUF8/xq/En7/MRPjhZh+Gj5AmB7kGA2lf3lBVp2k0I&#10;KBEs2sC9m4o0el0NPljTv51e/2p9418bhpRXr6xiT87x58aNGvmYj/DOyaKHgVIgBHoFAWpfvVKS&#10;lI9EIeC+k7uzurSTe6KKMx5lzDu5Y1tRbII1dnQM5+ccyh3Cfg2rn63CNwsLDLHlt9Bq6cOlE6+c&#10;OP7icW4DU796e6dph03z1SGikAKBxb8uVn+sYj+2rf9u0ScQmP7dtNwMzVWlt9sXNQ1CwA4B9Z3c&#10;0+khdRgbjVpK01LpISJY6qBRyBYCljwJe41iZ9HiF8XNm5vDTw6PPz8Oy5YBMh7Rxxk7mUcytbu1&#10;Hyo/ZA9me68YiGCFW6aPPvJo5a79QQLhJtYN0lwbTm+3r24oItKxMwh4Ili1hlZvaM1tDYMdV3dL&#10;mH7xELem5Q+mskNarVZLp4hgdaZMuz7Vfj6LMIrCI4IVLqrcHjPz+5nUvlSfW7CwF12j0XAlWGTB&#10;CrcGkrRuQcATwVr7upnZl9Lg4qJzqdalcywcHgeChSu13Sz8PLV0rTw5MkgWrG6pBsnS0/dMn28L&#10;FrdJuI4TyYJJWRsiWMpQKQW0tMfgpXN9Y310ZBTLY5WktANhnxHMr3k1nYLWYIq8cKTgKS0ELl4v&#10;DueHnWf0ZJnO6ikyp95uX16LgML3DwJeCdbgvlb3sUOw2qYsTrC07eaYRLCUnNz7B27KqQoCfM0R&#10;dm/HYMDvjesbKt/LZbabg5814T784lVyQmF6EQF5TRxs9RO/nhh8aHDgoYETL53AJ77jidNh5Dom&#10;C39eAO1A/wvPQjAefMHn2pU1Z8Bw3vnEryb2/GRPJpOZPD6JWIODgydfOwm+5RARvyIMQiI8YiEu&#10;JECOxSkIbSmLf1kEj2TqPdNSb/SpUSwr8Vme1L58AkfRCAEnBMgHi+qHZwS4IcpztHYE8sEyQEcW&#10;LN91yTKisMfAaoVdQgb3DWKukBmutrXU3lSj2Wjeb241t7ACI/+zvKWEpwtP4yRNxErvSze3m61J&#10;gWaz3qhPvjCJeTfLWHjHAD1C4MxQhqeFuE04bNxjEr68/qWlGQwUEHY1hE/vTzOx+gQE4lZqzI1s&#10;8d1F8zrcp//naawjyaQzLHA7fO1eDa8uWGty8d2LQj1FC5a6Dxb2wPO6QiXcwiVphECICHiyYBW/&#10;bg7CtUq/2vaqli58ipD9RlOEIRZPf4oqXiue/7PFKc6KaGCl4Zn/PaMYmAdTHCc8yUxOYCJY4ZaF&#10;qC2n3jxV/qqc2g9ulQLRkT/BsTANh0lDc9LgSbB1pYeYl6ohFp5g71xwr6EhiyVFsCHVGrWh9JA5&#10;FtjSsWeOXfrgkjm582fPX/zwYnYoa47FuGCj+cOdH+RYnMZlD1iEh4TKt5Xyd2Wh3sDAgHDIDQtk&#10;7NoTliiSQwh0FgF1grWysTV1VGmJ1eo/a4WfMrJFPlidLVxKXRWB3vYRIYKlWg/Uwgl7DLjIqdOn&#10;wF0Qj9uTWvYejdmHZs/Omhe6snfTZhOHEwymB5nRq20f4nExLQ6z1q2btywVAZ9b/WQ1lWb/7aQF&#10;m9n9Rv1efemjJcw2WvK5yV9PDu5nZjZh90JaUAPsauy5MdkixdU79PghBGAWr7adjOuJhJBNGLdE&#10;KopvJurti+qqWh2kUN2BgDrB0vaml7+oNpowfttkbS8239bS+1KTR2DAbqgSLKEBl2p4faF9sLqj&#10;HnW5lorjRJfmkgatcAtOri1gPJOvTGb2Z7a0rQFtgH9W71WX3ls6/vJxu3QxbQcyBD8ttg4Rsba3&#10;4NdVbVTHj44vvr/o4IF+/k/n5y/Ms1h79Vipga37W2A/Sx9YsyuuADdKgZNhNhNzlzwubGzTb07P&#10;vTVnVhLqjT87Xv6+zMLruiFfYGOwDSMhWT3FhqMYDJqY66o8QJBxK9yaTNKiRkCdYOHVpaUMc1hk&#10;31Mtz0X5eSsI7YMVdcGR/DARUPcRCTPVuGR1NcECpbi6dlV9N4TsI9nly7u2mYW/drVe5WBzDmT4&#10;fuqNU+qr6hDXbI8Bg4HDeL1ezwxmcj/LKS7uA8Ha2NjgBiG4ScHJ3XJm0FBN+HJFdrDBlpbOpBHR&#10;ztPLEBEaImK1WsW83sgvRlwXPKqop8ic1NuXoa52ddWNq31TOslFgAhWcsuGNIsNAcVxIjZ9wk2o&#10;q0cpeD1jXzR1QODoje025PC8cB0keN2eo7drizrUjGvq2LoCqBgMAolgecKfAiccASJYCS8gUi8O&#10;BNR9ROLQJuw0uppgYT0pVpVi1QLmp5yBwcQW886OnmBxewzOh8E6O7M9zM5O1pPPcWqQ0kajyvvM&#10;yXWVJgfD7glIXtwIEMGKG/Fkpofpg2a9CS+Q8r/LOGGtUWvgRBru2Vr5voIV2vGoDbffSsV6CVWk&#10;Cqi/YUeqRkTCu5tgvXRi6eMlrI/D7hvO+MCUgnKMgWC5msQiKsfEio3UgiVyTQ5Yia0ApJgdAkSw&#10;+rFucO+KSrly9Z9Xa1jvdLuSfSwLcoPVSYMPDzJvu5TG1mlvN/EdT4b2D/HvUX9iTdbmV5ted7UO&#10;XoTqPiLB04pfQncTLN2CZSBYqLHwtsbOmTivRuAZG8HCmZh4G+lz2xWHnfu0uTqxqbcvu7rKByri&#10;WPH3HpRiEASIYAVBr8virn62unJlZePGBlYGHXrsUOqhVO6JHBYKDT0yBEsVt1d19nP23Cz8cOMn&#10;WGYLFuY+qj9W1X2rDSGHDgy5Wlxiqz1dTbC4D5ZMsECkjh09hj05sbot/1R+ZXWFIxkbwYqt4Hom&#10;IXULsUNd7epq3DNFSRnxhAARLE9wdWVg+KbMnJ5Z+2wt+9PscG54CPv2YNfBWCxSXlOZPT27/lUn&#10;CJbJR4S/c/sub6wj+7L4pe/o4Ubs6pGJ+2DJBAv7jLOtOHWrKjZEEHuR2xEsGJywvs9y/SC3wUy/&#10;Me1pFWG4pdMP0tR9HIlg9UN96J88EsHq8bLG2z9YC8b7/JN5TAF23EblbCFLjgWLv3NjBortOfST&#10;AfilKX5i7IfPEBGssNoVNj03+GBhl4H8E/nmXrZzOua3J5+bnH+XnS1jR7DC0oTk+EaALFi+oaOI&#10;XY1AIgiWw/w6bTQapHrhcFawq+nXpkFrYvCg8mqvModPjg+W+ju3oYCwJRJOmiOCFaTeynENFizs&#10;AoXTlHM/zbX2Fm802Czhp2yWkAhWWJiHLicUHyxywAq9XEhg1AhETbD+n0oG0HKo8agA5TXM0t+Z&#10;KQXUivmt66deJPxTa7KddVAp+YXvIssYPvEE9EU8AY8RIfHl/B93ji/Ed3NcObBBDna1FmIRFyEr&#10;d3d2TsJC9MufXMZzbHpZ+ldJLgXmbf33JRyKgs/yt2WvBUThXRGAv6Achi3FSKf5E9Rn/Dr8xLCr&#10;EArQWQTgLedDAbnB0gDhA0CK0vMIKBGsnkehUxnEVj1rX6zhBDF+clnyP6EktuGG9xK/lz/Z2ZI7&#10;M5TBE+x2LcCcf2dehMSX4y/unEyC7+a4cmCDHHYqXPtCXIRkB7HpFzzYhp8annlzBke2XXzvYuHZ&#10;AtZM8Z/A0kYPj4JdXf77ZXyCy8Jk2Kmy7tV0zWPz5IuTcL3C/CBOKsYLw/jx8V7Ne+/kC6tnvF/8&#10;xZtev70jRzH6BQEiWJ0saZx3Blqw+N7i2pW12p1a8i1YIDojIyNgKvzGgR4CPvyEJ7IzMk4IESHx&#10;RV57iO/muHJggxyc6SYSQlyExOJK/gTrLjGKg97hOT5zB3MLf13gP+EMFgz/2M8ifSCNz4F9A0t/&#10;W+pkefdk2qaxee7CHMoCJsZ6rY6T+7AStifz3VOZap2qppQng2VatmOJ7wijJIsCEQI9jQARrA4X&#10;LzjWZmlz7LkxeAqfv3B+7dpa6WYp0dasTgBmmIdiKrTH9ckXJsHGqnerGNGrtSrmAS+9e4nrCJd8&#10;RGTP9V+3Gltzb1scnduJDPVQmqaxGVR7/cY6jIVYcIoziXsoqz2bFYv2ZZ9X2I9l25Xl9+Qs0e3Z&#10;MqOMdQMCRLA6X0rgB9O/ncZuy1evXMVJtOBbJ149sfTeEvyKil8UyzfL8HxKkG9WJwCz8BFpj+tA&#10;D4jx5QILby9gg/up37a2FIcJDWsGMac59Zup5Q+Wy9+VFY/d7UQWuzVNu7EZFsr490vrVhA7rbc/&#10;H6xOa03pEwJJR8CdYHGrL/IhviQ9T12rH9jV3Lk5vP3jpRAr28efH8cG7jADwBJz4rUTIBCYTFx4&#10;d2H12ir4BGxdxRtFkAZYvMRnrVGL1Pol7EZxY2yahzKM6xjO4dB2/IXjhkGdT1wC1cLRXdOXcevf&#10;u+nR2NwLZevLB6sXMk55IASiRGDPyqeX1m9sTJ9uzaogrezQToJiWznzFx6ItmmIsnR2ycaCOFx4&#10;BN9tvudT7Xbt1ne35J2rMEGGJXXRqQRzEXSIf9dH8z49tA9WdKXsSbJ5HyxEL39TXnhnARs0gPUK&#10;abRNgydg4wwcyj5YcSpMaRECoSAQ9TYNRLBCKSYSEi0C5n16+D5YvlOlfbB8Q2eIaN7JHSy/8EwB&#10;lq2t5tboyKjrUTlhaUJyfCMQfB8s30lTREKggwgkhWAJCAxHJZAFq4OVo3+SprMIE1vW5rMIsYKs&#10;eqeKYwn4Tu5L7y5hDQf0JwtWYguRLFiJLRpSLFIEOkywXPNGBMsVIh8BzAd+iXrQnxv6+d633Qf4&#10;8UcxF3f8OvhO0WzBGnhoAJ5w6VSan0WIg58vvc88EOgsQt8gRx1RvX11dV2NGkaS33UIdJ5gcQ3E&#10;uE4WrEjrkJlIyfgbyiJSTRIlXP0NO1FqKyrT1YOW2QcL2Rn5+UhT088ivFcpjBSwkNOBYPHCdcAK&#10;C2w9LUhk2/d/sCSfTXno8UPyPrd2aeHYaZwZIJ9rCR8yV4/D0jeltc/X5Fg4KWj8OZf9KeArufjX&#10;RTkWTtXE2ZoOOCB89ceqnC/sqeuqnkolVG9fXV1XVaCgMH2FQIcJFjm5d6S2OfRinjo4dP31eh1Z&#10;EF8GtIEtrXW2ifN3HNnLjlKWtlDvCBQ8UXUfkQ4q6TtpT2XqO5WIIpotWJlMZjA9CLqANaeNe43x&#10;F8fnLzgd9hw6weLHTcr5HfnlCBbnuiJg1kSF2y19uAQQZOFTL09d+mBn2ZBlutyeJ/8EEonkHJQ0&#10;+x2qqOeaa0/tq6vrqgoUFKavEIiaYLlv08DhhgVLqNJXBZCozLr2bui18RY+MT7BTwxER89O6Pvj&#10;efjEICPs3VfbwqfK9/m357FvZ0KyT3sBJKQgzGqY98GCWQVHPiMkTiao36+fer11clFsWcCbgyEt&#10;Xudjuzzt2+lBKy/7rXsQi57B11mEnpKgwIRAHyKgSrCIY3W8cjizK/7W/vRh5l+Mw+C+vM52W8YO&#10;nPyAPxwLiL2gzrx1Rv0TRoiOZ3lHAdM+PbBp8Y3Z/F10lEdYhWsem2f+MJN7MgeuX/q2tPzR8tCQ&#10;tO9LWKk6yhE2WhEKM3GxpNxKJCK+EhVvg9a0D1ac9YPS6hsEXAiWwaWazvXsVMXg5kNOJgw6wJnj&#10;2NgxmKnAn3648wO4FPw/PPmsdCpTHtI1vbtHNIZ5UImCcgSsxuar/7iKKTlw/bFn2frBjl8xW7Ai&#10;4isR1vnIbGMdL3pSgBDoIAIeLFgd1JKStqO2sBOMHh6FKy7MVNjbqVeBsjuLED4orseiGQLQKWkh&#10;VxKbsRlnPCv6X8+8PoN3A37PvcXsrIbvwY2pMVuw2N6/UVyR2ZnUbWM4ND2KnJFMQqAnESCC1U3F&#10;at6jAUcdL/19CSdGd1M2vOvqcBahEAZH/lqtZikb86fcK4iu0BHgYzO8vF3nag0+3UKT6d9PY+aa&#10;32fOnandrYnv/IsiURMC+8cHi7taBr+AOdBTkZZ9nAhW6G2IBPYsAkSwurhoQSnAG3AMXxfnQVF1&#10;x7MIT75xEnNA2D0893hu8OFBwMKlssnTXx3D8DN5fBKbMw0/NRzpOUKKWemxYKHPW2FRXkCI+scH&#10;y4cF19Liy+1SKtLIABywclL0vkJAiWBZuv70FUwJyazrKsIQ9cQ5J4vvLs6enYV3F/+UheMJzpsT&#10;T9aurMkhcRa1+Al0xxxXyDTIWfjzwvk/7SSEA62Z5z52Br/H1jPCXLdjpWive8J4vPLZCnYeyh3M&#10;ZZ/IZoeyYqp0+rVpuPljT6bMgczIz0awKHLqpakQISJRQAD7EViO2fjJ8rnzTgQRQUo+WC7ARjSn&#10;GVFxklhCoEsQUCJY5NseW2kKLmv4wv80TBHmf5bPZrMymwlXz+KN4sY/N67+31X+KQvHk0p1Z3NI&#10;rBeTQ+I0OhG4Wq2a4wqZBjnY+9uQBe49w5/v+rVt08Jpd/gJ+y3V7tVgoAIVA9niQmDTgrsxTmtp&#10;3G/gE9/5mS109RsC5IPlXOLqPlj9VnMov4RAEASUCFaQBCiuJwQML/0GM4BZFHasxoZV2PvKUyoq&#10;gQdSA7AMYUYAy8H4pxwLT2THrzP/e0YOiT9FYAQzxxUyzXLMcRGGT2FAnx0d2u/ccKYufl7EarWh&#10;/UPZR7Kzp2dFctgGbPG9xcLhAo5twSe+44lK3ilMVyPQPz5YYRVT6PO8YSlGcgiBrkaACFZXF58G&#10;/194cGM9PPaFwmRZz7pyO/pg5X6Wu/jexfWvGBHEgkq5RLFjBc5pwUQhPl1PL+nuqkDatxHoHx+s&#10;0Mo8svWJoWlIggiBLkRgz8qnl9ZvbEyf3jnYIetlX0A67DkhhY79GuDPhDPRxp4Zgzd3/ud5zJ0F&#10;OegGS4qwW2lC9tMyn5XGn6x8upLen+ZFoHgK0Po369hqHH5ayXHXjdO1Lrbq6jtTviOKrNFZhF5L&#10;Wf0sQq+SKTwhkGQExL6SF9+XpkdMGk8+P4pzKVqP2eQJ+55qzaLIz1tBGo0anqbSQ0Swklz6nnWD&#10;BQsuWTDYlL4uwYMKXkfpfWnwLfigZB7OwDlJkYXABoCTZSEnIQTLfBah+Vw2T2ARwfIEl4/AvnmS&#10;74g+lKQoHIHePuuTSpkQsEOACBbVjUAIwO8bPAki8KX87zKYFjuRUOETh/XisOdAaYcX2fyGjZ0X&#10;7Ha9UkkWXPPiuxdVQsYQpicphe9M+Y4YQ0n1ahJkwerVkqV8OSNABItqCCGgcXsVVvgnxKIWbpH0&#10;JKXwnSnfEcMtlL6S1tvtq6+KkjLrCYGoCRY5uXsqDgrcIQRon54OAU/J9gUC1L76opgpk3EjQAQr&#10;bsQpPR8I0D49PkCjKISAIgLUvhSBomCEgCcE3J3chQ2NyzXsdUmrCD3BTYH9IcB9ROATBs8wRR8y&#10;FT+zhITBvvY43rjH8oU1rThG0AfCPYmGDxzirA9Y0QIfzV6dgvfX51CsfkAg6ilCd4LljDIRrH6o&#10;hR3PY8A1gx3XnxQgBJKPABGs5JcRaRguAkSwwsWTpHUlAnjDrv5YjfOdPs60etJmQxashFutzDUc&#10;+8Nh4+Ku7CBIaULAFwJEsHzBRpEIge5BoCfXzfnOlO+I3VPgpCkhQAgkAoGoCRY5uSeimEkJQoAQ&#10;IAQIAUKAEOglBIhg9VJpUl4IgV5GAK+bhjU3vZxbyhshQAh0OQJEsLq8AEl9QiBeBDjLka8Y0ufJ&#10;YQmzYRVzDElTEoQAIUAI+EOACJY/3CgWIdCPCAiWw7lOPHSHqFU/VjXKMyHQ/QgQwer+MqQcEAKE&#10;ACFACBAChEDCEFAiWOT6kLBSI3UIgc4gYDBZxbDijycR84xkZ8ClVAkBQqC3EFAiWLHNBfQWtpQb&#10;QoAQCAEBeV4S4sjPPQRMSQQhQAhEj4ASwYpeDUqBECAECAFrBGSzWTxeX1QShAAhQAgER4AIVnAM&#10;SQIh0I8IxDA/2I+wUp4JAUKgVxAggtUrJUn5IAR6AoHsgWxP5IMyQQgQAv2OgAeCRa4P/V5ZKP/R&#10;IJA92IOUwnemfrjzgwwz93AXT8hsFk0dJKmEACEQPgIuBMuweIeWE4ZfAiSx7xH4obKLUnQFHq5E&#10;J8RMyasIyQerK6oHKUkIEAJAwIVg8e5MrCKk5YRUaQgBQiB+BOLc1zT+3FGKhAAh0JMIuE8RGkz0&#10;PYkCZYoQIAQ8IUCWJE9wUWBCgBDoQwTcCRa3YJEDVh9WDsoyIUAIEAKEACFACPhDQIlgybOE/pKh&#10;WIRAHyJg91pCvox9WBkoy4QAIdBvCLgTLMNgQKasfqsilF8fCNhRKP6cfBl9QEpRCAFCgBDoLgTc&#10;VxHywYB4VXeVK2nbWQQsKRRRq84WCqVOCBAChECcCLhbsLg2xLHiLBVKixAgBAgBQoAQIAS6GgFV&#10;gkUcq6uLmZTvOALcfGXYWK7jWpEChAAhQAgQAhEhoLQPlkibfEciKgYS2w8IiClCvscBTbv3Q6FT&#10;HgkBQqBvEfBgwepbjCjjhEAoCMh7R9E+UqFASkIIAUKAEEgsAkSwEls0pBghQAgQAoQAIUAIdCsC&#10;RLC6teRIb0KAECAECAFCgBBILAJKBIv2RUxs+ZFi3YKAYR2u62HJ3ZIv0pMQIAQIAULAEgElgkW+&#10;7VR7CAFPCIh3EvnlRF5FSD5YnvCkwIQAIUAIdB0CSgSr63JFChsQ6HYbZNfpz99JxCWKw/yE6qoZ&#10;AVpfSbWCECAEegABIlg9UIjuWej27fi7XX/3EqIQbQRo8pTqAiFACPQGAkSwPJej+uu1+q6SlhYa&#10;9eiueRBH4LmGDBJAKOwqRM6ajKedBGf97UpEvaT63IiiApShNqpEca0GIoA8o6o4eepc2eRfDZXN&#10;1RoabtbUQXAN6bVDUG+P4dZ/SwBdYXfNfjwBLGuLIUdBgI0nF5RKQhAgguWhIDz1EfxFXLivOffa&#10;lhYaEVdxyLHLSQwmAUGAFLfQFDkyuPfx54b8xqC/h0rQc0FV+IRcmQ3e+sHHZlG+ngpaxTFUVCf5&#10;i2hrDhlXwSTmimAoApXULVuTSsR+DmOuKuY+jYDt5xriKe9EsDzApdKnC3EyS1BnSKH37GLQch0X&#10;PQBhCiojo5hZy2Dm7Mejf5C8d3Vcf/XNtYjVxcrl6xVJHtehzjgIdM2CV2UovDMCnjrPGMBUr6L8&#10;lS/S/jOG/FISHUGACFZHYLdNNPRm7I/nBQHFkx3C3M0ZRr749Q+S926Mq0g1vA5IilAkrXw91V7F&#10;PAYPxsH3ZEEPnihJMCPgqRUQgIQAEazE1QFnjiWm/0VvK3e74leRK/MTuae2/DUIIp7GJ5WhXV1D&#10;lZB2YWRUDdl3+CkIUEmIq15YdrMk5mrmMAKZkVQpDgdW4dt8xZuAs30rUUOp3FJ8K+bQQHzXf3N3&#10;ZNnz2PVLoi9SZ5B2tYina0jIoYL5IKwq/VUS2jXpkBwEiGDFURbqI5mzNlyOaOdmVwCDHV6ENwxF&#10;Yrzk4cMym6n3kpbZNKDEO0dFDWVk7EYgO2nyc0vFhA5x1JW40vBaJ0U9McNrANByHDKD7FC4omKL&#10;+uzAKtRrrzw2G1qKGJ4TO4jKldAHx3JA23f9t+yOZCRFnTGjbeiCON1x7YssVZWLTE5IsYLF1eAo&#10;nX5EwJ1gyb2Sj4bdj6AGzrPrmKEyDBhGULNMFSGesmI5aDlLcM2p/A7qPMryhOwyZYeG+bnhFTx0&#10;lDxBmrTA5iHQtZqJsVPkRfAnxdypF4FzByU4Cq91roGT2d2poyHDq94ufNR/s3BFJQ3cSOX1UrHO&#10;OHQF6hIoJCEQEAF3giX3SorNJqBOPRbdq6lAEIVk9u+upeOvklhm1lD3/El2VdguQMzJ+dbTR0SO&#10;tiJ5Nct3pcWKKskKKEaxDCbro1hq5mAGTLq09TnA6BVtRSSDFFzUcb1mOWp9SH6/IeBOsPoNkXDz&#10;649d2XEs8eYdRGy4GQwuTYyOSejQzcNq7w20/OVevlxf98MFQVAZoUPwWhSKBDMs4WY8FCX9CZHn&#10;y5xJmOFXZ7OxYDBJaLxmzcOtYL3U6/qrRRTLKwJEsLwi5iG83CBD6akVe0lLfhZb7xBWQmYziQqG&#10;dqkbpCkWDR82VNL1UC26M6gMgvzdAVg5o0EwVKlRXA31Yd6gTxD1Yi5PlWxy3qOomDOFcqj/nroj&#10;RWWcg6lnKpTkhBCOp2vt6pR64WaWpIWIABEsD2CKbkvuv+z6Mt7Y+K92g5OhAZv7MsuJDCFTiJUt&#10;W+bBz9w7CN24AoY/PSDSDiqrZNBZpdPhL5rmdA35cujghAIijDlTlvY/QaHsUBIQqWTEB3RJi2KX&#10;TRk96CyXhath1Q5kuXWY0zWXqYGxOdRb+SdDsxV/GqqKoSCEPkkod3/tC7HkYrJEO2D9lxWz7OVE&#10;QTj0OeZydMBczoUoMrsOUKWCWZa7OV8GJOW+3VKlpLVr0qcjCBDB8gC7eQbBIbIhsPPbjxzYIFMe&#10;BhwUsPtJPJfFGh5ahvGAy+4pJ08RXQM7ICN3r+YsqGScS7BMQnA+FQVcc5HwAM6VU9Ap51oqELPM&#10;rDmuawNxrpaWAs1VwlC+DmVtACFR5e5VGYfm4PyTAUC71sHphXOfY25ccg2R1bDsjsy1SC4gc401&#10;K+NcwexqlzmWuWLbhXFtRwnvB0i90BEgghUUUq+Nymt4O/2S8GKtgl1Y+VVJi8IER4DKKziGcUpI&#10;SHnF0x05c+5u7yrjrDaUVjwIEMEKirPBDh9UnH18dC6GmYKE9K3RZZkk9ycCDnN//QlIAnPd2e4o&#10;Hj6XQNhJpe5CgAhW0PKKk+V4nSkImjeKTwh0AgF/hopOaNrXaXawOzJP2zmURJxddF9XCMq8CQEl&#10;giXcQglAQoAQIAQIAUKAECAECAFXBJQIlqfXBdckKQAhQAgQAoQAIUAIEAK9jYASweptCCh3hAAh&#10;QAgQAoQAIUAIhIsAEaxw8SRphAAhQAgQAoQAIUAIaESwqBIQAt4QoBVM3vCi0IQAIUAI9CUCRLD6&#10;stgp034RiG1XDr8KUryeQoB2Ce+p4qTM9BkCLgTLcPoBvbujeqisqTSctCD/mbQKZqeqrGcUvbw5&#10;XQdkXPFUqZkqYSx1ECWuzq6cETOc4OEVirCqkNdqGaQa+AaftzhzllWaYVhAxSbHMqch7jLgDJrX&#10;MvJRHwxVXS5cr6mLQunJmhBblaOEIkVA1YLFhxa+uVykCiVZOG/Jimsq5b18kryvD+++zQdNyAUt&#10;woRVOgJGdWQC4ilzI091WERUZ1cCT2e4ZOQNRRDuQGjHGmVIVTAJvRqEVZ16QI5M4uXshMiunFHy&#10;VL05MRL1R6XyGKKENZp4VbsHqgploYsQUCVYXZSliFRVp1YRKRBQrGInyFMJq/sLqHNY0X33wiKi&#10;j3GOxzXDrqKMj+SCYBVzckFUFXEV33NCSctOiKc25cq27firSoVRzKYdaF6TMIRXefG2TCJgxZOb&#10;Z4hloQgmBSMEXBFwJ1jOL9OuCfRnALuOI2CHEj+YEXVbBhxc+/eAeMrRPeVIjpiEsnMFKv4aQilG&#10;jUAMFS/qJCKqt0lrnlHXBJLfdQi4ECx55kjYNrouk8EVFtYITjc9DdLm1GUJrgJFAJGoQ3Q7aTyu&#10;V82j7naDl4tBgiH7oeBsLmu5RBwg9W2+4iXlAI6KwcAVW1mIv/HPoeqaK63Qx+EnUUUtJcsPzQFE&#10;QZiDOdif5Hbh3EYsUzS3KVfFLJVxza9dH+JcT8wV1bK6unZBrnUpSADzu5a52XL5dtgaQLCsCZbV&#10;zxm9IJmiuIQAR8CzBatvKyUfhISNPQgOhhcvBx5jSNTMcWWbvxzYoJ6Yfeg6zqTeUM3Zt8TZcpbE&#10;jLMimDwJh8qgTobk4dBBSXVAXENy3XhOXQObuaxoDuYRTm4pZsl2vwrMzfXcUBxmfERByC2Uf7cr&#10;HfUolpXB3KYcgjmAbNnGHaofr2924MtMQkbJFXP1iirojtc64xpesQkLBSxBMBSrnC+HCuaqGwUg&#10;BHwg4L6K0LmT8pFkl0YxjNYx5MLryOdjmIwhF65JeM2mnUDf2TcoIAZOV83NPMA5ijMpF6OF4D0O&#10;0rwOh5aiRMZ9vC3YoW0JphgRFcvaLFyxcH00Utco5hxZwuUczK5S2QHikF9FfUSJhyjKIFN+JVBs&#10;LM7BFEtZUExZH0OhOItSTyiUfJGQvkXA3YIlRhEfvXDfwtqpjIsur1MK9FK6YYEpkyHFnt0cjLe+&#10;EIc0MU77foPyio9i3nupCgXJi1d4g6TlI678PoDoVLg+MKQoPY+AKsHiTYg4VpIrhOVcQxCFFe0N&#10;QZJIYFxBZexmVTqlszykiXmQTimjWNnMPYZDHyJMd/1Z8eSiVITXofQTBWZCxo5EYdKplkvpxomA&#10;u5O7rA3v4uPULyFpGTqI2AaATjFa/vbsWtbB1VNJJYY6ECQjKlng9ccVT5FTgz5B1HNAT10srw+K&#10;BeFMobgdzlJUcFahqKGnYIptXzGYOWl1YHlcxYRUwFQU5QyXYsW241hes+8JBIPmKph4qhsUmBBw&#10;RsCDBavPobR7+3HoIMSwZB6fZGnOXQyPawhjF10ObBZrOUzyYCKiCCOzAcsw/npG11rkD0952Bba&#10;itHIEkOhibAG8WAi4ypg2o0uctHbjakyqoYi4JrziJaAiIe+S8Eh13ZlZMisJT52Yg0ZsayKlvXQ&#10;AIIZNDmAXPQyMg4YqkRxsHzIGXEOZomqAS5DNbarRYqWGHOjljMrMxVDzXdtpHJJGV4bHCqkodcy&#10;J2qo1fxPu77OuUO2FOVQwVSyTGEIAa8IEMHygBg34KnbIUR4y1jOv8pDrOG76BllCTyMg0w75c2x&#10;zNrahVGHwg5lTxJcc2dAxg4oszIGJF3BlAPYDZwGwOWcyj+54m9ZcGaFPdTjdlB1IWYdHCqbpVhR&#10;qewS5ezNOa5DuVhCKlcAh0I3l6ZDE5DlOMBiDubQBMwZd27LrtXPDkznuuSpCtn1J85CXKuNpyas&#10;kh0RxqGCeco4BSYE1BEggqWOlXVITxTBIMLV/OCvF3MVGzTPUcYPgmeUevWL7ITg39V1OGl1JU4w&#10;E1J/XIsgTkxclaEAvYqAEsGys+f3KigJzBd1B8kpFPM8S3J0615NMDDLU1pmG1L3Zi1+zQlMS4Ml&#10;VbD4q2Kfp6hEsKizi6iWqL/teSoCdbER5au3xfozK/Y2JqHkzm72MBTh/SaEwLTkWNR4+60hdDa/&#10;SgSrsypS6oQAIUAIEAKEACFACHQXAkSwuqu8SFtCgBAgBAgBQoAQ6AIEiGB1QSGRioQAIUAIEAKE&#10;ACHQXQgQwequ8iJtCQFCgBAgBAgBQqALECCC1QWFxFWkhYRdU1TxKtqNFaMbdY63VCk1QsCIALWa&#10;rqsTRLC6o8j4LnndoStpGSMC3VgxulHnGIuUkkoiAmKLh04pR62mU8gHSZcIlmf0zK8R6m3POaTd&#10;r6E0Lde3H9cAKkj52DLNMl0HOaHo6ZAXO/kq6VqqLe++Y05XRawhlkgllIqhUqyKYZxLTewflpBX&#10;BYeG7FoocpmGXr4CbVc1OmvYDtITcs3lHk8ls4r1MKJgodRbO9AsdU5sS48I4d4TSwTLQ5naDZ/y&#10;aQzO4lS2s5KbMU+RbxvoQVHvQUNJhSsZSjdkl4NQ9HQQbomzA28wiOLlaxAiCt2MjA+GJKL4iOu1&#10;XoRV6+LUWSWPrg3ZlbjwopT3muJP7OqPilY+wsRQB5wHfpkLcmUccJBFicCWTcYHFFFHibRbswNZ&#10;gBl/6lHj2Sfy3QmW/J4RVofbpeCa6ZGhg1NhQnYUwaGvNP8UbkEI+Sr6G8pOaCJ3r8HL15KJBtFT&#10;RSU7+qtCi+1gcUjXssSdS1ZGQCVHhiHNaxTF8EJn11JTFBh1MEs95THM33jmQK/DbbAcn06xK8Es&#10;5WKSIfWBno8oUVcSs/yIAO+WVhM/4D2QojvBMr+l9UC2uyULAvxIFQ4+tPA+N1IlDUnEkFyQ7KhQ&#10;VR9ZCKWkFPMVFieIU2fFrEUdzAydj7J2VTIKma6JqgRQJCJhVTAVlUIJEyfgfdhqQimjpAlxJ1hJ&#10;07jb9bEceu2MGXZzGfz91dxDiYfC7miAy/zcOaRIyLI35A+FBINKrsrIuslqqCtvwMEuYkfqjB3H&#10;klEyKCzjafkC7a/QOUqGkpKhc1CJqyEXsblGuQYwq22oM1031jrUKMMwbFknfTcNQ3FYqmHXxg1t&#10;2bIuBW8pll2ZWSxHSS53V9ycQVPp2QwSnNETunnqIRVRda3/watN8KIkCcERIIIVHEM/ElwtHLyf&#10;spt0QJIO0xx2cc3PXVNxCMB1EJqY9RF9qF1GBHCGVMyieHdjKcfwqhfnW6afgt9t6jPkVMbTzGOc&#10;64OnkuJjm8DKEkOhmyzZbqQUuskBXEtNjpUojqXIEgzDpLnInCutc5EJLiUXhCg4y57B7ldDS5SD&#10;hQs7l6ZIMkQWDDrYVRuH/sRcRS2xlSXYsStDTVbvIdVRFTK5DpbM0qGvU6k2/romihU6AkSwQofU&#10;s0DLPi4IUbCLa37umoprANfcqkhQCSM6btGJuybd8QDIV1gDmCtErgEMaAgy54ySgWp4TUWx1HyI&#10;7XjhGl4t7LIgSBiHQlZbJddmEuwQy1xYcooGGh0FgIILqgt3YIqCqNnlwi4VFRzMMFpWddcy8oGq&#10;uUzNGQlYbdTxp5CRIkAEK1J4nYTLo69lM5bbWHRaxpNKcP3FK53hFTO45EglhMixuqWkDBzCUHCR&#10;oh2KcEXzlUpaEVXahNcEV1Jihs7QTLzixqOH9TJjUC9+tL1mX6UqUpiOIEAEqyOwuydqNnq7x/Ee&#10;Ip5UvOvVUzFC4VgJKamIxrDklHdwdhVcgjMaCakJAYss9IokLGFhSRaW8u56owtYLhQ9XASIYAXC&#10;0zB2eu1beXQfL3yBlO7CyGaOElY32oVgxK2yb6jVSy0hrUBWw0euualDngAyCPEhUxS2CkQBu6Ow&#10;KpaKqkhLRkP+rl5tZHD4dw6+bxyCFJAP9CyB8pF9H0lTlHgQIILlAWfegfKuQTRFYZ02tBbLtipL&#10;MCcshPOfeGDDQ7lPMSdhliB3ZCK8HMwuFWdRsvIGJS1TEWrYwSKyLMNr7naFtgbXB/HcUr5iGVuW&#10;r0EfQ+4Mku3Ky8Ch5TpjWYgOlcdcH3yUlGF4E2OSXBnkEcsSdnMdMOtmyKkBB1exigXnNZhlQQvl&#10;xa9ynTQXtNxCRRTngha/ei0yhJcl27VZQzlaJmdXfzxhaAZQboDmUrYULtcNrrkIZlltnEEz1CW7&#10;btlc8+VE5TKV0bNs17I+nlA1qKreatSrjafSpMDRIaBEsAw9TnTaJFyyYWpcbpn8J1f9ZQnyACa+&#10;CzmGtMwdt2WKIpadQMNzh1QcRMnZlIM5RzH8akDPTjHLtMxQ2xWNa4nYyTd09+aCsxszHLLpKS2D&#10;/ChKyjkJc/W2q+GKddWh1DwVU/DAlrXFOReuxWHXA1jWHK+Ny6E2qqDq2ki9QmoGULGBGNiMQyzL&#10;rlIG2TJTlkCZ251dfh0SNbdrf6i65svcE9oNNHZdjdfSpPDRIaBEsOz6jujU6gHJdqNRYrMWxPYT&#10;Z6YSomfXla9KGSUEWxVVYwvTkwUdG3pIiACME21KK1EIKBGsRGlMyhAChEC3I2CeFun2HJH+hAAh&#10;QAgYECCCRVWihUC3vGh2i57dWLFiw5ZmN7qxepDOhAAh4AkBIlie4KLAhAAhQAgQAoQAIUAIuCNA&#10;BMsdIwpBCBAChAAhQAgQAoSAJwQ8ECxaS+gJWQpMCBAChAAhQAgQAn2LgAvBEquK+EYsuGidUd/W&#10;Fco4IUAIEAKEACFACCgi4MGCpSiRgvUMAkSme6Yo/WWEKoA/3CgWIUAIEAJAwIVgcZOVvMdxbOuM&#10;qHg6i4Bh8+jOKkOpx48AVYCYMZf3Z485aUqOECAEokDA3YJl3rQ3Cj26SKbDa73KG798poQntzYV&#10;4QFhlMm0DyZtqWEMagfMtSG6WWG5yFzTSkL52mHuWhZyBUBOXcO7oqESwK7aRJ26A0q+k/bUos3g&#10;ODS6gN2OSkFQGEKAEAgXAXeCZegyfHc94erdEWnOvac6MobTEtQjRpprYbHwYbowDMxCTy4qIRl0&#10;Rc+yfHkWPO3blMzyVck+H+B9VABX4c4BYq4hdg2ZP+/UwRUGdqWISfyFFbCsKToh0D8IuDu5k2+7&#10;qA0OPa9ib+jpnTW6WmjWVnTTPgxX0FMgI0eXZfrGRx2E4ElEMbL6w1M912GFNFeAKNCw1Nayh4k0&#10;dUvhoVCrgGp7ZUtew4dVW0gOIUAIqCDgbsHiUrrIDqGS7SjCdMtQajfIyTwyFHxkQLoUHE7anC2X&#10;oWDVcSEdL6wurSHhFpwAQfFtgUALF3+SRgiEi4AqwSKO5YB7kPdIy56Uj+jOnaxlGMNDO+Fm0uCQ&#10;ovjJTh+7uCq5EJrI+TV/F0k7pBUFEzIY5Hy0vfjLV1bSsuwUa45DDRQ/OYsySFBJlyuvWHN8FIdd&#10;FN6EXau6iG7Z0JzVln81f/eUcZVmHiI4JIoQIAT8IeC+ilCWG9AA7k/FhMfiXbMnJQ39uGEU5wKd&#10;Z2btwnBRzvqIMPLrsl2KckKWebQLoJILPpSKpIV8gzVFRU9zpjyViENgWT07immI3tnyNShjgNey&#10;XMwPnVs6R9tZFFfDuewcqrHXNhW8uA1V0bmsLRuaCmhyJTcLERJURMUPUXCQSQIh0KUIpPalW3cq&#10;ndIvbS+/tdZtlTEPFqwuxSWBasu9p2UvaXjBNWfBoW/lL+LquTYQRDm6+Sczk7DT30CSLFXyyk07&#10;O6Kop56E8uVVyKyz+YlDBXCuRSo8nkuwS0IdUvX67DukocaqyPHU0ATd9FrtLTXx2sxVskNhCAFC&#10;wAGBWkMr39ZK32sb/27iLn6j31831/j9r+bqv5qVGhNQv98SQwQrUI3iPawrH/KUhjA5GGwPZnLD&#10;07UTHko/7knzGALLUMeQXBRJxFO+ieIuDjB2b4EajHOKVUUY/xTDuwbryWbummsKQAjEj0C9oQ3u&#10;09K40yncmXRqcF9qUHzZx0xblbtNKNa4v8XVI4IVqJgMgyVkqQ9sQbpaw3SGIQ8Rvd16fV8PhKxV&#10;ZOdch55cQIFJKN/4i4zXPTv7mfklwfktImARxBDdK8JewztkIaJmHgNolAQh0I0INLe1rW1N0+9m&#10;U8OfuPCJ73jSolSYMfRqwXK2lHQjUgnR2TwGmzvNEHtky1wbUjS8ELumbhnAWaashqv8hJQU1PBh&#10;Kuhs+SoyPPXCUikLSxIcbhIqangN409DjrD6OxWv7ZxTdlHN9womhScEehKB5naT0SmdVLUunXLx&#10;mxGv9tVknItdShYs3iP0JGSeMiWIpgrjtOxA+UP5JzEKioeyDUAM6uaI8tyKHctxyJ2cBTurg6yb&#10;Jb0wBJCzpm7JkDMiFDaAIJ4751qlXFQwMRS0pT0m+eVrAI3/KdSWa5RlYZmrnCzQThR/Ll88ll19&#10;sCtQh9Q9tVnLwJYN2UFD9RRdQZNZr12TNyfnIJZ6ZvXSoZCEQBAEtrZTzHbFiZRgVBKvEsKbLXOW&#10;GsEKolMvxeVEU1zmrLl2dpZxzQ/NqRjCGDRxTdegqkOKdiHtknDQxAEoMeiK5MzyzWg759o1Odeq&#10;6Jyia3ROI/glB+5U+cr6cJVk3exqlFwi5ryIgrMUxVm4ufZaxjKoZ0greGk6lJedkj4SdS1rA56K&#10;ULg2WJXaSGEIAUIgTAR0Cxao1eyF83zlYL1lqNIW3j0vJ9R+TAQrTPh3yfJKekJRJKAJJxQdDEIs&#10;LT0qo7iDMs4yo8iFWSaVryvOSSgmVyVdA3SkoJ21SmAzd4WRAhACXY+Abqxi7Er/xDTgwF42Y8jZ&#10;VYtjCfuWnlulKcKux6XPMmA5nZdwDHpjMI4H5MSWL7iIPDloZwCLB6WeTyWx1aDnkacM9icCzC61&#10;rc29eYZnf+4dxqsW27ar6dfPCMOVwIcIVk9VFR9zHFHnX9EA4GkwVpQZddbil5/A8jWAYDc/GD9W&#10;PZxi8qtBD4NPWetnBJiHO8xXuzkWAAG74rBwjtV2wSILVj9XFso7IUAIEAKEACFACKggIC0VFBxL&#10;ZlfyQkIujyxYKrhSGEKAECAECAFCgBDoXwTYPljIfZtmcY41g0/d4Z0btwwXEaz+rS6Uc0KAECAE&#10;CAFCgBBQRaC9oSjf+2rmjTM7uzZwEbt3bSCCpQoshSMECAFCgBAgBAiBvkWAb9Mg9nNvWbPa27sL&#10;G9ZAGyB3gmW5bWDf4ksZJwQIAUKAECAECIF+QyB/EBuNNq1vrZnaxq3lDjBUUg+1sNmz8uml9Rsb&#10;06cvCbCyQx5w42dH+4vrIRkKSggQAoQAIUAIEAKEQHgIiO2BLr6/4iB18vnRck0beUKJG63+q1Z4&#10;QkuBZqWHiGCFV1YkiRAgBAgBQoAQIAS6BAF1gqXtTRe/aVTrW837cGZv7jp8UD/gGRf2HU3vS00e&#10;yWjbDSJYXVIFSE1CgBAgBAgBQoAQCBsBVYL1XN5ryqm9A2TB8goahScECAFCgBAgBJKCwPk/7joF&#10;j6t15q3WvpcRaYlERRJCgagTjSIvURMsdyf3KHJFMgkBQoAQIAQIAUIgOAJgNpzciC/BZTpIkCkd&#10;Z1r8tqR6kWqSfOFEsJJfRqQhIUAIEAKEACFggYDZbhSnJSnOtLqx+C0IFhYGqt/dmGfSmRAgBAgB&#10;QoAQ6G0EYFLiN7Ipfxd/yl8EFCKkpUVKnhyU0bN73tsIu+aOLFiuEFEAQoAQIAQIAUKg+xAQk3eG&#10;2UNueTKzIjHlh1/N1ilLFiVzuO4DKGKNrQlWsdyU70cze3AbHvI/I1aPxBMChAAhQAgQAoSAfwTs&#10;JvI8TfDZuVgJHyz/+nVnzMGHH3VVXMmCdam4hdtVFgUgBAgBQoAQIAQIgaQhIOxMARUjexUHkLMr&#10;V46lRLACFglFJwQIAUKAECAECIGOICBP/LkqwCmUpe+8bKzyZP1yTbS7Asi8ypljEcHqrpIlbQkB&#10;QoAQIAQIgV0ICE92Ay5iXs9geZI93xHFMP3H91xQ2XZB9ojvH8pV//EH3MBNfLGrjhZH5SCounNV&#10;IYcd4XcuT+cYUhMhBAgBQoAQIAQIgSQgYDBc9cPCQN8bjQrDFWda5ovv5O5iwTpRGMCdhLInHQgB&#10;QoAQIAQIAUIgOgT60yLlFU/1KUIXCxbYFdzbOcey9HMnC5bXsqHwhAAhQAgQAoQAIdBxBHxbsFw1&#10;V7JgcSl8FSFZs1wxpQCEACFACBAChAAhQAgAAQ9O7oJmEXCEACFACBAChAAhQAgQAg4IuBAs87Qg&#10;bYhF9YkQIAQIAUKAECAECAFnBNwtWIaZQfJ5pypFCBAChAAhQAgQAoRAIILFndyFnzuhSQgQAoQA&#10;IUAIEAKEACHgioC7BYuLII7lCiUFIAQIAUKAECAECAFCgCOgSrCIY1GNIQQIAUKAECAECAFCQBEB&#10;b07udOqzIqwUjBAgBAgBQoAQIAT6GQEPFqx+honyTggQAoQAIUAIEAKEgDoCRLDUsaKQhAAhQAgQ&#10;AoQAIdDvCOC0HH47A0EEq98rCuWfECAECAFCgBAgBBQRAK968ODB+o113M4cS4lg0SE5irhTMEKA&#10;ECAECAFCgBDoVQQ4uxK5mzs358CxlAgW+bb3al2hfBEChAAhQAgQAoSAOgIb/9zAjfDF60WaIlTH&#10;jUISAoQAIUAIEAKEACHggoAru0J8JQsWIU0IEAKEACFACBAChECfI1D/8YfRw6OCXc2encUTO0yI&#10;YPV5baHsEwKEACFACBAChIAqAmBU4FX8dmBXZMFSBZTCEQKEACFACBAChAAhAATAq/jtjAZZsKi2&#10;EAKEACFACBAChAAhEDICRLBCBpTEEQKEACFACBAChAAhQASL6gAhQAgQAoQAIUAIEAIhI0AEK2RA&#10;SRwhQAgQAoQAIUAIEALuBItv4y5ugowQIAQIAUKAECAECAFCwBkBd4LFt3EXNwFKCBAChAAhQAgQ&#10;AoQAIRCUYBGChAAhQAgQAoQAIUAIEAKeEHC3YHkSR4EJAUKAECAECAFCgBAgBIhgUR0gBAgBQoAQ&#10;IAQIAUIgZASIYIUMKIkjBAgBQoAQIAQIAUKACBbVAUKAECAECAFCgBAgBJQQGHz4Ufl2iEMESwlQ&#10;CkQIEAKEACFACBAChIB8BCEd9kz1gRAgBAgBQoAQIAQIgXAQ4LwqnMOe+S6j4ehFUggBQoAQIAQI&#10;AUKAEOhOBPj8IHQXX+zyoTRFyHcZ7U4oSGtCgBAgBAgBQoAQIATCQYCmCMPBkaQQAoQAIUAIEAKE&#10;ACEgIxDmFCEhSwgQAoQAIUAIEAKEACHAEXB1wEIYpSlCApQQIAQIAUKAECAECAFCQB0BIljqWFFI&#10;QoAQIAQIAUKAECAElBBwJ1hiCSGtJVRClAIRAoQAIUAIEAKEQN8j4EKwQKr4EkL5S9+DRgAQAoQA&#10;IUAIEAKEACHghMCelU8vrd/YmD17JgacBh++7DWV+o/HvUbxE34v7fLlBzaKQwgQAoQAIUAI9DgC&#10;2563qUrtHUilh+ImWA9uVNVLYs/hTDwEK70/q64VQjYatdTelKcoHQyc2pfuYOqUNCFACBAChAAh&#10;EDMCS9cqE4czKa1pSNfrgIjhXiOCFaTwQLBqDa3e0JrbWrPJymNruy0PT/hX/Uv+YCo7pFXu1jLp&#10;biJYPHeVeywrCdTb2AKClCXFjREBqksxgh1aUlRqoUEZryAqOEW8AVR2KJU9oC1eqUw9M2gmWF6H&#10;+8EUWbAUsbcKBoJVvq0N7mO8ChyrRacEx9L0h9s669puFn6eKn1byR0wFluA9KONCsLOc1e9xzhi&#10;am+0yfmRLkHtJ3p/xEkgDaW65Fr1qNRcIeL9bdIuKjilEklkwaFfqt5rjv0idf6T8syzGTPB8jrc&#10;Z/crgSEH4lOE7qsIPQtOTAR+ThA/M4hf5ifiJ1AonT/plqpmi2bNXjiv27R0dsWD6uykfl//0i23&#10;ThBZ7vYm0XzVQrVbwOycnngtS9qdmLYuKdK5ArLsEJJWZAm0giSzB6CCU2rdCWtuYozj735bGLvN&#10;GooBURruMdazod9uuFfCwiKQBcESLMTwxSEJyyjOKu05vGh5O6cikyTXcxYR+IF+iXMZ+Z+WSTS3&#10;mwxcbqzSL4a4ps29fR7UpMW92jH1acQENkA7ldi8JzfCJfRqU1tOcOm2RiChhZcwtRJQfzA3gRJs&#10;fR5k+GT1T7psEUhAqRkbHZWWCgJdUHDmYRGj/K7hno/1s+2x3mq4V8HCIkw4Tu5gMAbismfPHvNG&#10;8lhFKJzcwa7MXAexHtyYFmoGdHKHVus31ovXi2feOnP+j+f5Z+FIYfTwqEE3TBEW/61l9unuVnqN&#10;AdZcjZnXDesrm4WfpVa/KI8d9uYX77N8woiWSqU2/t1Mp1MNGN7oIgQIgYgRyB3Ulr7Qpp4xfo4+&#10;HnHCJJ4QIAR0BLbuM2ee2Q/Lsy8YR2oMiIbhnrMrqxG/NdwX8p4tv7ZThD4sWHKZgiThUixlHthT&#10;FGGOcpjvE6mP/HKE8yo84RwLT6x10yktt/GYsTbMx3NPpm65FcuCghEChAAhQAgQAr2EgHmYZrmT&#10;hns+hygsKQvvnjcP974BsZgihHXH8lZJgxuudPtQa2LOORafs3OYuTNHF6dYCyUdktj45wbnVQjD&#10;mRae2BCs1mNuLWQ0640zA3v1SUP9zxbobRd4FTSSE2aXzbMLjLrJQY40cUSA6lI3VhAqtW4sNUYL&#10;kncnE0lXZ5jdAeDyg7EeIz7PzaLgWIGH+3B8sAwgD/7tUe2ckhHLhwWLpyXbsRyKmFuwGFs6O8s5&#10;lp0FS0wOzr3ZQnnunfOGpZm7iW03+WAxgkg+WAnsnjyplMy+LGlaeYI0osBJwyT5+kRUEEHEJh+0&#10;JGgYBOGI4hphsfLB0gdEcXMjFkZ8HnVa9wsSthXPOzRICoRmwRLTfIMP61OeZ619yQ1592HB4hJk&#10;O5ZDNTNMPjrNRXK4dVhn2xxr4Z3zKXnutb0nVhDEk9AoSAdCgBAgBAgBQqBPETCZG7CaTWZX7Lur&#10;GUwBOwsnd3lfA1mC2WndUr6I7urkbhndwckdkiHToJ6zVuVva0gFXu08Lfi84zP3xJAhaTi5r/6T&#10;uYG3TszRV3juIK5bDrkFCNvCjv08tXStPPVMTgHeZATZqxW/bg6mU/UEbu2SDIRIC0IgXARKFS2f&#10;1cyf4aZC0ggBQsASAaybx0gNJ/e5F00j9V7NMNyLsX7mzTN8GwHDcD/xlE8n93BWESqWsbyKUCVK&#10;wFWEIgnQLHAssCszteJhWgRrXwp2QnAsYaCCBWuaz8ty2xUI1jbbvowRrKPdQ7A0be1fzcF9qXoY&#10;lFyl4CgMIUAIEAKEACHQMQRAsH6Rmv3YimBpOsHaPdxjrJ9544zwtDYM974JVi9vNCqKFrwKhi47&#10;diWCSdu1t3wJ2coCeZ647enedUdDo7qIw38S6DvWsUZICQdDgOpSMPw6E5tKrTO4B06VCk4RQmFu&#10;guu63WUY7o1jPTNGtOhWkOG+LyxYrqUCC1blrla+2zQf/bEzq6abf3IHsH9gavWf5fFfdpMFq1LD&#10;+YksK2yDCVc4KEAiEUjgBC/VJdeaQqXmClEyA1DBJbNcXLXiYxyODMZIvfh5ZfpZix0rvQ73hSc8&#10;d3V8HywiWKy8yvcGRkyOWXYFufqvWuEJLZ02OnK5FjwFIAQIAUKAECAECIEYEFj9Z63wszSbCtx9&#10;bXxb8zrca9ueF7Z1hmB5hbX+43GvUfyET2WK3zSq9a3mfdh4moad8vn5g7hgb0RpTR7JaNsNP6l0&#10;Lg72+ajc27p1J4FvZZ0DhVImBAgBQoAQ6EUEMoPa6BOD1jnbm/Y83AchWGPPHOtFhClPhAAhQAgQ&#10;AoQAIUAIdAABNkVod/hxB9ShJAkBQoAQIAQIAUKAEOgJBPZcKnqeXAyScVWH/J8ESaTP4tovlAgR&#10;CM8+fiGmHaKoWLAKUd9QRPksux7EyicS7qUQDVaRqeueoQhDRINVhAp7F606zLlK7gOsXDHo6gC7&#10;CFY2k4LvPV2EACFACBAChED3IlC6rW3e0Zr3bb1Oc4+ksvujyh8RrKiQ7Ta5OwSLsavIKly3wUL6&#10;EgKEACFACHQxAqW72vrNhl0GUul0dlCLaMgjgtXF9SZU1Xc2Go2oqoWqLQkjBAgBQoAQIATcEcgf&#10;2HWgr3y4L7437jVK39nSL3fpFIIQUECgL3ZyV8CBghAChAAhQAj0FgLyORyW33sru5SbpCGwM0U4&#10;+mTLpfLYr09By6ufzidN11KpnM1m0ul00hQjfQiBFgLbWqXWqJTLjXtavVmfenmMkAEC1bu1tc+L&#10;ja368V9PZA7E7ubZqGn3N1MHck3NYk9nfwVUud0o3ihPvTjiL3r3xpo7ffLY0fH84UJXZGHxSs1Z&#10;z/HDkdRGmiLsiuoRg5ISwcq1CdZxRrB+KM6XXSpnDOrtSqJ0s4y/Gcfa541jLX5Smn4hH7e6lF7C&#10;ECh9taGl2jWHOb82dhTUfWHr/G/2vV54xjM3wm6ui18001pleGgQCRWvrc686b5NbuV2ZfWjy0h6&#10;MKUdPz51+fISTnRXRA5jvB6yAZ1ZZqB5s15nn/izgUPL+Xdcc2dtNWkL4WnqovRYIIjs+xYTzOVY&#10;ClFpXEt/vzzx3FgqlVp8D7mbVsxdKMEat4v1m2uF54a12kpl/0ooMiFk6eONSrU+/cpoZn+7RoUl&#10;Otly1jeKJ8afzv9iZPrNudERJ5pVurtYb7JKqFcnXi0bvMmxqoU6+bxycTSbpXtLPqQtuBGs40eI&#10;YCW7wnW5dhYECznK6bUugQRrfCS7ulHJZrPm/e8dCgJjwPzv8pV7XV5W3tU/duTQmQsXnftB71K9&#10;xTiU2eMpwq3qA+fw6OLL/y6VbhSLX6whJJgQ3qdzP827ZrP0Vfn4s0onSA6PnVj+4JIntRv3tZXr&#10;tUJ+aOG9talXxupbWunaZRWCNXvu/NRLx7MHcRpmZfWDyxiH5i54IFjTz7vn6NGx81c/sJUJgmUp&#10;hB2G2uZt0Gry1fPLVkJUGtfCu4tTL01uflUubRTTmfzECwVP7ddTQciBd7Gr66va8y5VSzEhMOm5&#10;d1nda95vzJ9z59CKYhMSzFODdWitxe/PDx/kDIyxq0azUccrDDiW/gJTWW0cP35mYN+g64xEs9ks&#10;313NH8zjDQSvIZyctV4hNBiMK8WNolbVZt60aLALn1WcUT3+TGhGTTkhsmAlpDJ3XA1rHyxQq6Sx&#10;K45Ual9q/Ei2Uq7wZprAy1P3FLX+Z85dnH1tcv1GMWBCk8+Nrl1b9S0EvbDi7ZzE6idLJ186BmqV&#10;eyI/9+4yl4kv+BMP8RMCOEkQ2wpta+f/eF7TT+/GtfF1be2fZXZ/Ub78ebmmn4rt6UJl5OyqVG3H&#10;azbZK7vCNXf2DNgVAnJ25bFeN3gKWI6+8cXG4l8XF/+8eP7P59e+WNu1QF1NE1nZ5vflyqvDldeH&#10;69+WoVWpXGulpJAjyyCMxr04grFx6oXhpfeW4GLsV5JqPLAfYbsqXikubaRVY7qFW75WymYHG41G&#10;9V59veQyhLsJa/2OfkP9tpOpLsGhm3JuqvMfMLMT3mpW/m/T5V2otcGiFbuqstIv3SzdurkJGB0g&#10;2s2uWqYv3RLGTK2cXWWHbEkSDj1zvhVLh4IRAv4QsCBYx46fwm0QJzddfymFEEsfJ1J7GcfavFmq&#10;htFH83w56OZKmBKBjE0GRg8XwD9mXw/KsWbPLc6fng7CsYKX/sLbs7dulmbOXWRzE4cL4sUXX/An&#10;HuInBEAw27TaPKMM0lDX8MlDjvx8aOyXOXY/k1M0cclJMNvVFy12VW+weUacaemc38btcvna4vrn&#10;5yvlDRFy5uwZ2K4uvnOm8VWxcu4E7gZezZ2vdjqlb0sr11YwVg0ODaZT6aUPl4rXd+LCnObpgu2q&#10;cmEy9/Zi7pWCduEYnzH0fYFLpTPZM78ZKf+7zAwPjfqld6bn31lc+ry89FltvRxAtI1OjfvN4le1&#10;9VJTSw1qtc3StdViWRt92Q1M5RyWS+WJo3k+23z5s3DEKr6B8GB2moYixBmG8s1NUKuLH13NPeni&#10;dMEtVWbbFauNmIBu1KuVSgMkGIYt+6uMmUGtUiyvLm2sLl1fYve1hQX9y/z1+ZXSCmNXKSbNWgY5&#10;uSvXagoYBQI7BEusYuXJYJZQXteKJ5t3HvAblMKw5DWeP4XTDOxYE0fyG9fXwbFUkuY5sgzp8BMP&#10;bxeR/wooBCz44hpeRdtwwwyP7HAs35KzufzCR2sgamufr3oV4gygQZpdYKS71WicfHMucyBrpwB+&#10;QgAEs1OS15/mvebshYW5czPHnp/EdzwRtiuYrxY/2+CWJ8Vs4lVc2K4qNa2CFLgLlH7bCamWi+Mv&#10;Dx8bqSz8acYcpn7tciGfHtbqxY8XnNVg+dGv4rUi2FWlUtksbZY2SqdeOwXK1frNrQ7v8kXTM96i&#10;U9+ulEslHTL8z/yxfLQgtNCVK+vzv2MObUVm7KkXN0qwrp16Y6Z0bamhpVevYe1KTRFtlWDVe83N&#10;UmM4OwSDYiU1tXRFWymls88uoQ6rRHcNA5NVen8a/mST4wV9aG+Gq7+rArEFgIUJryuG5KbfmFNE&#10;kvtdGWYGdXYF41MdroesfrpVTvhdYZ5xOFco5HEVhvPD2RF8yWZz2eF8drACZ0dWPyHNunJuNzXn&#10;u92C6F9CIAoELCxYKx/Nw8PdITEwieFHmNVH/uR/8pvHdfgiAogoIrBDuvKcy9D+1PjR4bUra1ig&#10;5BsXJMrpkVlVg/5yADmPlkkbcLBExjWMOZY/0JicNsfadLWI2EOZy+WXPl2ffWMSvtsIVb7ZHr99&#10;o+8lYvGLlWPPT6XcFjcgAIIhsLVsnTnBulO6Xhx9ajStf8cTYbsaP5qbOjqCIUFRtfp9be0Gs12t&#10;bjTnLyzCfNWosjRcTT717Ubt30ub1+FGtlG3miJplCrFWuNq2W36qW39Aa+q1+rjL4xPvTaFG0yr&#10;Dhsdp4m6i7FTjiQTEmdXLP+vLZffWW1cr9Rfvop2pzjdaUgFWbt8eW3+rdZygUIeg+Iw9nfELtuV&#10;amP8hanNayeR4sqVW4qAqwTDCk6UCMbdUg0ZSZeG5ldrp0YPj6vEVQlTvF6eHB9FyNzBoZQ+6bxy&#10;5apKROcwck/o+t1OlLlbdn5iJwete/qVY5P/M5zLDfvOmh27QutgP+mzhO6X2zwjfxmwk+ZKRt0V&#10;oBCEQAAErH2wsAcubpWLcxQeUthyVNgSDy+SkL/bpivGCd16lD04NPVCYfXTlWrNP8dSySPPF0IK&#10;QiY4Gf9ioFxmHFyfmCXLT2QlPYOmRw6HYz25w7Emx4ZXPnN0eFJBVjnMJvyu3KYkuDAEQ2AHwUuX&#10;l+bendssb869Pbfw3gJCwnCl267KS59s4FacDgOdWmvPDK5cXlr7eKoCGsN8eBuQqbMbWy0GDxZm&#10;zlaPvVm5ePkqvHwN4VJHji/dbk5f35x6zW3BXbtFYICpVNnijwY2icBVg5MiM+7qtjS3+cr273A+&#10;m/3T5dm/XK7XmtpQrvH2D9q5H7SM7kSvTDrlvCx+sHbpwo4PeO6nuZmXx4fzebArzOksfbiQ/ekU&#10;wlfuWbRfA8lQrCnVGvLNsN8sw2CmbYLJlXYmYc1CvKYCe1XtbgP5wqT57IXLurWygcUTSNdBQ6+p&#10;KGbWHIx3DuqflgktvjOL1r2hryA59eqEM9tzUnW3Vzu3XbXePfQpQpVsus4zsrYGU5mdtP9qmvOt&#10;ogSFIQT8ImBBsCZeOoVbUaA83pupBoRwomBHueS+wDVF1th0asVGhGbz5JuLJ9+chXF46b1Obtml&#10;QistkTHk19KmZYmJJ9CEBHCsWe6PFcSO1eZY2SdyS2/bezu5lmUnAvAeHcae48+zUX/s2bEfKj+g&#10;RsFwBa++CXbnC0fzztYaPguM1+81eLWPMK92zAwWxqenP0ihTnJexTc1aC13ssppNjdy8u2Vze8e&#10;jB622AxicKQw9v7V4s368HMuBEuoOvfXudI3JcGukMdCvtBiV64+TnoAsKv5D1dP/XZ86oXxk2+e&#10;xLzd7JsnZs+eaIA7cB8sj45ckDn9UuHp44vl72utmaD7TW674uxq7uxcYztdr1WyB9N2XIE/V3r7&#10;wkDbaBY3qvmRHOY1i9/UKpWNRrlYub05/pztblVeX1dWP19PH0xNHS+MPz82+dzIqdcnmH4D2tJH&#10;TjsOqKQiexq4fo+09WAS8OKnX+Z/zkDDF2dlHDRpsLbQWjMosyu+/Yfq5TbP6NDKVJOgcIRAZAhI&#10;PljwsdBvfrFzBtpP+EPzn/JD8IP17x7wmz+3+5Tl4DvCG57Y/cm8QPC+e7t28s3z6PTTg9r0787M&#10;vT1/6vS8swSeI0MYYTwXXwzZlPUXyAghZoF24e2QkWUirkCPA8L/5KzLnDt10OS4w/nC7Dstn3dF&#10;zA3BNkslvN3C26nybblWq618suQqxwyUQxS7wGCHSNo1LQRAMAS2DMlnyrBmsLVsEGsGcV8rr14p&#10;L12Bk3hp6Vpp9UqpwSfXpMovf4fhqnizuXS9Oayzq6UPL69fu4ydRfUIbGUTS0WfJ3QQgnnt+XcW&#10;GHWxSQXP5y6cd82vGKjyP8vfunkLhjS4umON7URjFaxFl96a3XMQhSFKsCu9nWgzv51Byc68MYN7&#10;8lcZbQsZY6BYo2rVuHjIgX1D069PnDy7Ur5dg9+VzK5mT58Z3D+kNdgc6OTYqKVk3pM4VPWpNzdw&#10;n7qwgeiVu421axWw5EpVK16vNaqV+u1K5XZp6oXRiaPW9YEn6pqK0A0EbrNcnj4+lhkaOgRrIXbk&#10;2z80PJIH9Sz/u+JcWOqpuBa6QwDxkoYwKt/tRKGjWPxk/eLlL4vwubSvos4/sTage+8Z2BV7qJP1&#10;1vzdlm1bg3yVeUY9FRsh282m482HBroIgYgQ2CFYW9tNfl96b477YIkn+CL/Ofr4ni/LW4aHcgD+&#10;HWFESPm7LNbTdzg8Vr4Fu5rHLo7YLxv95trnl1UkcOwMIfEEWombBzDnwvyEy7EUqCjBORWAJlSF&#10;euaEVLJsFyaXH519exmuVLBj+ZCTfTw39+6K2ODg8vsLrkI86W8XePTIxNpnS/VGzTk5BEAwBLYM&#10;xqsB1gziLvwiVxjJYVu1wkg2zz7zmLqCkxD8Z7lZyC6hxc9r619X4FS+dA1cX4O3z9zvRrKpYvWb&#10;JXiZs+FETwWdPm47IUsfLYHHYHcoh+wggCu2bLG6flX+VaxcGC00i4vn5i6+fymb0jb/dKxSKol9&#10;H5wTgu1q7vfj8NxmOzIwR/3BwnNTbDOFagPrxSb/Z4AzOQdU7eRjjef0bxjHwvZ1wnZ16g9n0vsz&#10;iMJcmJ/Mpven7KLzfsbuLlXqMFadeT2/cq28/GkZK/an31xa+tti8fpK5dvi2DPZS+/NjDyVc4XR&#10;ORUeHd76S5fXtPuN82/PCoHFGxvFtVVYsEBCpl49Wb/fcEjLORW0evXbAS7eoSGA6Nkcvjsjg75i&#10;+vS8K3p2AXTbUh2FDsNqo1aHjyBuraalq8zznddbPiPhWDl37Z5lnmfU2RWTZikEuzw4Xy016B9C&#10;IBoEdjYazTzslMKxJ3f2Trt6szVbgIfiOyKbw8gBDIF9ZKd4ZRWOJliTj7hYLTzzyhSWg028cDyd&#10;yThLw/5G2Gi0+O0uw7RZeZ4Xy1zgueFXh8BmfAwy7cDkubBMyAdcDlHKXxXnTgO9pdxTPo+8gISl&#10;d+fK32yceWdl1HHTc0/l7hB4+b05+NeMvzidecR625vqncrqx4sY0Sdfs567rJSK0y+OYc2gThba&#10;+5VLe5fjMRhGdii99MnC3NsX7QCs3GmW/l3H4kEEz+5rnPrNSGpgQEulpn63BoKGVKaOT6DLL15b&#10;ufg28zEyX+j0l99bnHhlynKXxaX3FsaeHV/7bHXqjRnncl+9vMqdnDZeeTR7dAoGoeKVpcIT2c3b&#10;leGD2eLtevZcFXa1sd/ML388ZyeKCTl3nBmB2II4fdm8Pmhh8h1MpXCkAKwW/nQy/bO55Y8t9LFs&#10;XIa0GtXq/N8uY/IRM4PTvz+TaTfYtS9KuceGYAkKt3pHIQ1FVv+x5TaUeaSlMMxybDEBbCTYPga0&#10;9OEMFjj7S13uE1wlyL2ua2DfASrl0vr1q4bWtHjhFDbBUuk3lq5PslV+bOqWrRkEWTd4Sk28ODuU&#10;ycLZwK5FI+7qxkm881hawsDViu8VJ05PMKPyeyvLX4g96HZyPPd+ay3Oxl/ZugRxjfxunX+fey2S&#10;w45oo1Hfta7HIkoEi7UFdp18g41PF9+x7ZE7BUHx86XCs2zEQme39ukyhjG48y5dWZl500XVtes6&#10;wfq3+sx/tFk8lh+4WvLu0hKqUqWvivNnp+bfLzr0bq4JlrEj0FfF8ZeceICnzDoHXltdWr++hlXi&#10;w0+NZh8bTg+moSG67cr3m5tfrWM8GD0yNjZuzWkQsnKzOPXCWOW2Th/06TxurGow91vGKjB+cn+j&#10;lSsLcxdsCRaHBRNwxa+qGE7HDmMAaFbv1JevsY2XKhtLYE4IgNm65Qv2BOuDxezj+dHDo1jwXylX&#10;K18NVBqV0SPp3JPZpfcXoEPuqZHRkV2jgrk4lj5aXXmHEay144PYrXRwENSzgR2wwLHArjYrjYm/&#10;V9km7L+bX/7QnmB9unrx9DjbYwIO8lX9eBy4JzOapfvL397EVkN4sllJWwqxbFzN75ZdK48cIPX4&#10;pKfwPHA8qYz9zBtnWvvGTz+Dmq+OgF3vIZoPl8aDOT+0TBTtGu8zpX+unXlnefTIrgWY6DdmXz2W&#10;+9kIiFfe7fUM7zyV70u1O7aLYYceyWYfyzsRrK9OYkcGy3lGWMKKHxYLb0yUPijOnFtGazLnZfa9&#10;FpHCT5vv73qZHH6VLYWZf8PnG6ZzYXkoS2dBe9UrBYVMIgI7BGuwXSlOnWYEC7OEq//a6SkmRizq&#10;zMpGx1jCZmm9fHNj4ijeiZewyaQztMUNRrDWvnbv+MzZjCKPSCUKsV7rV7VayWQiOSlC1sSy5jio&#10;6orMZqkILoW362qtUvu+nP/lGOYyGOuCW7fjVf2uuPSJ6n70s2ddCJacVPU/jYW/rFeqVUwzlkqr&#10;47D6wIL17SY+l85ac6z6fxqX9U0ipl+fWf+0MTE+tFlqrpeWJ16dXP5ogW/dgJ+cc7QMgvXeccyz&#10;YNPUyoVjsDohHpsW1Ntl9o117PAJ+9Pkm/NLf7NtI8ufrs69MV4qg0tx0qmfZwLDDPvOdteqg3WB&#10;njazlkKsG9ed5cLhUVj18C4EBskcZOy/F78oao/4IVjanWXOUJ3lcx18pzL+C28ES+42vTbJJIRf&#10;fn929UO2ulblcm6tqOR4+cGW+naisK8K3pQGH0rbBVj+ahL7XWGekXs3ts7W1L24GOn/ZHMwPTh9&#10;djmbtd71dPZ9l21gL77p+chRFViIYKmg1A9hdgjWwE92+MfxX7Iaf/mftg0jCdAsvTeHVjdydOJQ&#10;zuU4tvWvKiBYq/9KdHaSACnpEAQBOBld/LAEV5O01shk0oVnRkefcuGvW1vNgYHUygdl7KNYKpWW&#10;PhxdvqG0fJ3ruXJ5rYQNG8GE+JuO/X5Xi3+1XfIJIWwGh0sUfQAOit550vpqKcSycaWqK8g+o1W6&#10;yF2fnA5Jz9dvrDcz+nI8jxdL5fCoq3yelu9UeGeofiW821TJyK3S+ur7c+V/b5x59+qh/C4z6vqN&#10;tcXTk3irmXhlFh6ZrtLq/6nvOrVpdwTMqA4+1J46sZK1Uppynmc89fYadh21U2OubcEqf3JMDpN7&#10;obV12cWzRLBcy5AC+Edgh2BJnat/cYmNOXk4vXyjNYgkVklSrD8RqHxfKd/YXP34xJl317M/dR+0&#10;koaSuXEN3nPatsCsf32/H4IVTypTR7wRrKXrPdLPlL9ZL91YPf67XZvgrH44lz88BrNT0iqhpT7n&#10;/7pjwapcadWxBw/Y6tRHx5kx+9KF0HaglRUgC1ZXVI8YlNwhWFjOGkN6lAQhQAgQAoQAIRADAnN/&#10;Zduliqv2+SRnV5lfXeYPl9/e2Qg3RH2IYIUIZleL2iFYOHezq3NCyhMChAAhQAgQAgKBOcmCxR/W&#10;/+/44P+02BX+XHmXCBbVlwgRkAlWs36/OejNoTNCzUg0IUAIEAKEACHgG4HZv7ocE3n1PdtFx74T&#10;RUSyYAVBr5fiyj5YWuM+25Wtl7JHeSEECAFCgBDoNwS2trXixq2Nr/RN7yyvbe34+PCU/TFKQRAj&#10;ghUEvV6Ku4tgIWNLH3vbwKaXsKC8EAKEACFACPQCAvuyGxv27EqLkF2RBasX6k9Iediz8umlkESR&#10;GEKAECAECAFCgBAgBAgBhsAevqqCLkKAECAECAFCgBAgBAiBsBDYU//xh7BkkRxCgBAgBAgBQoAQ&#10;IAQIASDw/wgFQoAQIAQIAUKAECAECIFwETBasKo1WkUYLsK9Ly0ztGtvD6pCvV/k2Kox4kKPSH5E&#10;YlHi0UmOWri/6hppfl1Vijr1qOXzDBpScc01Beg6BCwIFpV615ViBxUGnTJ3RlSFOlgiMSQddaFH&#10;JD8isQA8OskBhQ8+/KioDyF6g0SaX9cKHHXqUcvnGTSn4ppxCtB1CNAUYdcVGSlMCBAChIA7AmBX&#10;WMMkLkG28EXc7lIoBCFACPhFgAiWX+S6Kp78IttVipOy7ghQ4bpj1GchUCXS+7M80xv/3OA3mBae&#10;l7+tGVjX4t8u8yq0+PCj7P7bzkkyfQYbZZcQCBkB9ynCiIzMcj6QhDBfi+RCNGgb0hJ/BklC1jnk&#10;MvEuzhVAHsAwEsvZ950dFXM6T1cuYmfkLeuAQYgAySFT3oHcFcM3JoaIAau0awO009MSmYDKcICc&#10;C714vShwLBwp8O/yQ/xp+Vw8tJNvFmKXlizfVaylepBsEGKXBXVALLXiCVlmRAVty0rObVd79uza&#10;hQcca/TwKJ7jC4818ssRhJk7Nzd7dnaOPzo3N/1b9+P5VFp9wNbnED3q1KOWb1es0SFGkjuFgJIF&#10;C8Mhv6N4V5Zl8qEi0rSE/IDsqlMFZk5XHUC7vEdRrL7xsawD4qFZbCgF6ltb5+LArwGrtBzda401&#10;IxNQGXWUwBj4beAN4rlgXeKJIB8OqfDAnJ+J8JZpyfIV1XbVxDJ1V+GcP5nRMEdUDOaaoiGAsGCB&#10;TuEn/IkvxcOjuM/r7AoPPbErrwpQeEKgbxFQIliWowg6a8PQzp+Ih4Y/LSE2vHx7HUJCKTaznq6a&#10;d0RP3wCaLRzyE992GkXwxaBuri2WEszYKmpoyJSoinJpGiqtYhZ4MCHHmY+GWDfsMu5aPw35UgTQ&#10;ExrBA8smouDSzBICyhfsMIgcQ1wD44wi12aZoFP85oYr/qVwYx3GKhb47Cy7canZruLRmVIhBHoD&#10;AZ8Ey2Bnkt+MxWjkaotyHj9CHKhEUXEjnIEFuuYlsSUdHMBODb0cc2dg7QiTa3GYa6OwiQY0jrpW&#10;aVfdggeQc+dM9cxpyfXfFf/gqhokgG3wO3TJobArs3qcD6mY1rzmKBT2ppiopQULNOvMW2fOSMd4&#10;qMwMKqZIwQgBQoAjoESwBCmR3WhcjQEq79mymUGmQRFNRyIJ8xipomdiq4sPAA2kylJCx/NrUNKV&#10;2XSKKXYcKFcFDDzVFUlXgSoBBFmR2YlhflBFjkoYy7RUIhrCRKSeuiZhZcSQoqUFi7Ou8388LwLD&#10;vV1dVQpJCBACKggoESzRKXOJZguBZUquzjGy2Pjfpw18TsWmogJonGGCAxhcgnN+uYnFK4cjthRn&#10;LYoiLdlHKgr5skzLtEKZjDO7n0ealyhAgw+7uGQfLM66xOSgPkfIVhFGmkESTgj0GwJKBCsgKOoT&#10;GeohA6pkGb2zqYeSI9csxM9dXHm2IeOKGso5VYwSCsJxCglux+0sMs4sJxQOJIrDLC2gfDE5GESO&#10;Ia484Wg3/xgkOUPllLdj4IsKEYDTLFzwcGf/cE+s9hfaoyHOBk5p9TwCfgiW2ZPJ+Ym6dSpqHxEx&#10;GygGHnOK5ryYK4EwzCStfpiz09kh1hIfoaQdenIxIYzXWqFSgooF52P62FA3vCpvUEyOziUHERgk&#10;riJihmAyXRBTYMINi/8alm9WQI4VoiYyCHIeFd25QuFYsu2Kf4dWWDMonnMlsUED/8J8sEC22n/6&#10;K26KRQgQAjIC7vtgecUrgSO61yz0UvioiyOePWN6qUR6IC9RF3pE8iMSiwKNTrI/4Wj1fP8Fw8X2&#10;uxLPwaXa3/Fc/TXYn0ohVvtI0Y4td3RUTohVIrGiQiNYYsrGU0NNLC49oxgRrJ4pyuRkpEtHuOjU&#10;jk6y7/He0ltAnnTm+4vySuW10440v671POrUo5bPM0gEy7WgeyCAnylCy2wbHOF7AJreyILXrrM3&#10;ck25IAT6HAHZ99GwloX/iTlB6rT7vJJQ9qNGIDSCFbWiJJ8QIAQIAUKAECAECIFuQcBiirBbVCc9&#10;k4BAZihlUAOm7yQoRjpEioCh3EMv9IjkRyQWUEcnOWrh/upJpPl1VSnq1KOWzzNo7jxdM04BuguB&#10;Pdk/HB9KVcJX+ie6yL2atq1/Gi48xPVf22SbWjOlsZEbXwyBUj/ZNaK3AvCE2JXS9upR+J97dSnb&#10;Ke2/zaaWSv2kiSf4mQvXtptNg27bWnOrWf8+k9l/MXxMSCIhQAgQAoQAIdBzCJQb9F5tUah7hn4z&#10;ns1WB9OD6VS6xYRaTMWqCuyiIwOatqUHGhjQtvANf+sf7Cv738yrdovcavLooEF6VHa1n1glPrB3&#10;oL5dd62ZnH8ZS5tnCvyJ0a8UqJUgf01QL3Fta1vbW9qPWu1+YeiRU65pUQBCgBAgBAgBQqDPEahd&#10;m956e4mNvHf6HIld2WcWrPzjzcF9g0P7hvCZGtg948PtT21rUNtK1DZKmajYjsEJ1ikYsbiNqv2l&#10;ZXziP6Ek/isxGxGYq8f//EnKMP8kR2mCJLUYmQ0t09XjKukpNVv6t8kWnuD5Fv7jIXWB4FvM2HUn&#10;pT2ySDWFECAECAFCgBAgBJwRqHw+U7/ACJb2Hz2gg5mmZ6B0NkXpvzKCNZLTMvszYFfpn7SNWDIE&#10;8hyf4TsnSQYiZaBKHGtuzbKcLlSA2zxRKBchY0iCQslF286/MXqLeLEpQgTnBIt9axMsRsp+1CqN&#10;fHrfSVftmph/bFZTRipoFa8n61zPZYrVFmblHEzt47Sbyte1EXRTAEP5Vu6hfCuDCu3XybreTQDs&#10;1rX32i+6cbTffZnsUPeWSvdpXv1iWvvbMuswYcFCpbKoV7tminblsOsq4Y6NxqqkpLk7NkVYGEll&#10;92dBsBAWRqZdhiU9eougmNgVYyeYUDNfViF3Qtm5ZMmmsjZPsqZWbVm7fmUkyWYauF1+nIpJZd9s&#10;SrYr/bn+pKlt3d8a+M9g9b6LJ1ZTG4SNLZc3Ono7tA95QrL7mlHPa7yt1VGJtrXGnUazWdH25ah8&#10;e6rMd5dvfTvX/G5J6e2op1Do/cywaYiH89mD2d7PajJyWLl+Kv1xm2CxLtTeJcuZnSQjO7ZaGJXn&#10;2cQoYZ1fI8ESXGrHQUqnWBaxpQm4ljb2PFT3e5IJEPsrxZhWSvdn5wYkXYyD5xYcpBydtHTypPut&#10;yzYzrpzQlv8kjFu8Huh/tsiizr5Z+/wx1dAK2r1JB5XSqdTokUxqb4pPL+JiwzMXKKXCENR5G+dz&#10;PXW5edp1X2ZR+hiGf2w2bhfT+/NUvt1Xgs4aS+VbLRdT+3PaQCq14wbaa9nt0/zs1Ro/bmUeH+3T&#10;7Mee7WppNvPuojaQ3qroXs2WI538sLuGQt340gLVA0Hc2iFYA/sGYLZpEyydUQkWonsvpTVt9H41&#10;v93M7Es196YrdyvFfZnyvkF30mMubOdRWWcnO15TWAnIp/AsrjZz09lMK8xuZqOTm93GSR6A0TV8&#10;tixwLEwbOEaDMPXZ1OqN3IA2qd3P2VXX9L5U4UgG0rnZg18suvi+W+8eJFixt+RIE2zVBtSleotg&#10;UflGCnjMwg3lywhWJofpJI11b9Jl6ENif4vwYBKPGcHuSa5RrWSyRLAiLLAtDJr3ylr9Fga9ARhK&#10;Hk5rBzPaUK76yLB1qt1NsNocS+TCnSO2CVYmrZthtGaj0eDQ6D3RzvTf4LY2d7eU/m+deVw9gVqb&#10;0r5YLd/VigdzxafUzbCSJYzRJtaNMAuWnjRYlG4rwnduAWozHq6QaT+FnSKUfuL7OzByZMi8wfq1&#10;w6V2LFiMogkqBhd7SLkPTea0hj3BSjOCVUVIzgcRXr+MRKqtTG+6cUTYhDshGkWvmzC5BUulfGcO&#10;V/n7TZOv6uCvO23Gf/Fr2/rTiez1fZpS+bYJlqmAiGB1fzVhBOsRIlhRFWS9UtTul4afGRl6anhg&#10;KLv1UKpWbdRrda1SGbxbqh8cqWR30azGq5vjzx2a/t2twUF4PKbQweITfGNoaKhWq4nPtWtrs9uT&#10;USntW+4OnZCohTrBGsDqQT3PmBnc8WSS5rmGt5tnwFW36trDg9pjBe1upXljvVTRrmZyG/u19Ajm&#10;yJgLF2dC6ZTWaFMNU44YFQGj2vWcmXzaeqNrw6/mV0b9CTdY7fy7s0KQG6W2WlYsBILNX+old/mK&#10;CXbFeZhMtsSyx60m2NLWfWw2Mc8sWDZQpjnBuq+1ealErdpR5h87JDI7/T3IPl0JRqDNkHYRLJvy&#10;Hf+pzqK2Ye0CIduC09bW/WZjC+ZMvKjUN98bQ3Vd+Xxj8cOl1IiLM1+CEekt1XaXry3BkjOt9zzL&#10;b+A10pZDz/zdffuY3sKxC3JDBCuqQoIHRWUtl9OOvTGlpdJb8FjFk+1mbUvDUFjFwHe/OXyzuJVK&#10;lTOjYigHwZr5fWHs2fLqZ3gdxcZMaDKwHOM7PrETJ15yyqlUvvBMefL75NFinwRLY1OEo09hC84U&#10;dpkCC+EzZUav9m1tplkv3G9oW1Xtkax2cFT7eq1Wqm7e0Zbyo1Vt/dCTzaEnsoBy4CEtvX+rca9Z&#10;3BjeRZJkv6g2D9sp/ubW8Scnj/10Al5ZE38b0/altH0ogJRu09I7Neuawlb+7NBBCMm1hfxdF5Jq&#10;b6+loyNPCLZcsqRpwVauuYmJm7J0V3dt7+TA/SlnglVpMNvVjtWKJ6f3y4sHD+Vf+EGov/FhZqYS&#10;wbauUbWkfpXLLVjfF9NDzIJlV76TjzWnn09bYjTwq7X6p4xgLV8p5rKZU+cWUj8njpWY6tQu3+p3&#10;fIrQ1sQ49/KwIoeupo4nJnukCEOACFZE9aD+3Ro8U8dePY7+DTcjWE2tig5zS6vAr4a7Gje1/N11&#10;7IW5ub9lx2q8ugaClX186+RriARzDKgVXlrKnFppWl7T1uHSPP3BcraxOrvN/OX5WJywy2JyzEHD&#10;3WcR6uYcPr8GhsFey/HJ9uRsHmo2GGZgLFhsyBzA67B0NQYxO1Yf2NtM708NPFQdfKQ69Fg1lW7U&#10;vwOHNSXKiO2WhkK4V9cadfaJP7HXKO77zey+7FB6qH6/zsrnPjcsIWk4wmw1EZLfiIvA22wfdnCv&#10;FII16qnGFrvv1VP3dguBkqJsmFWMbXwKEtmifTr7YYY0birTA7CLb9CF/2QTGria/cUqGdgVF6LT&#10;OFArxq62tYWhrM6usDtI6x55ubqQzRruhFUgUmcXAg7l29hurl5vnv975cQfN8q3myf+WKrcbU6+&#10;dnnxswrrYngV2m6CXbFK9fVJH8iun1P1xokipA+FI4qC3KlnMEwdtjVw6JkXhuZeHpr/bfbS73PL&#10;b+WvXsivvzNSuddKp7m9NX92JtO8HGa6JIsQSCQCmBnM5jSwqx3tOFv4r+6IzL1l9JG3tH8Undfw&#10;fWFQwBdM4IBapdLprezBOubM8An3x1Qql3tiTdMKiL1+ey33xAz6z9atc7jO3rvLwdQhC/JgVV6M&#10;YHGrlT45qCOlUys5MN7EhwAZ5gdhM9qX1hoVcKDGf7TK/jRipPdpbMcgxnp05/SG1vg+UwcDY9u7&#10;b+lsYwu2sa3t+pmjcyu/W/vyfze//MPmpRdXjj8xwahvo7n8m5XCz8aQYnYo9+WFWyxxcK/7W9NP&#10;nVp5efXL32/iZuF/Cn9ztuQQg9bcM3NXf/vl+BMTU/mpiy8sX/395pIs5NwtneHB/rTbeUvnWC2a&#10;pf+kcyydZrW+s3zrWdFxZDyvxL5wOebbgKmgZYLbNZcYIjv3AjiWfEPA1HaWETurm48rrdHlJ5r8&#10;nYcXP8nRzcHEr7JANmJJMvmflmJFSEMqdmp393OHfm13+aLB5B9nobf+i4qkVat4J9MaWqpycwNV&#10;dOnz8vK18uRzY6f+cObU78+wcFIRy2g7wbU7VtwhbaqlueLJVTT00ofw0T82cYcjeVf5uvBXTxw6&#10;RI5VXS0kcnh1Ugo6x6C2tyTs+m167gsB5oJzb33stUnOePgQyeYH4RfR0DafTdUx7HKCpY+A66lD&#10;I9s7MzbMdQLkQWukUrV0upRKVfP5UuEIAtYzmXXEzD+xkr2pbxfFhmP91p2CLO+t36f5rfirXXjx&#10;XIgyiK3/Po27XfVN02nCy8iqcfw/bbuB5y3nbolateiRTpImqrcqdyrlfzdWvxtYut5c+/zWRqlZ&#10;/nezgonFfdXBh3VK0qYyjXta9U6a8ZvWE771VHPhucXCEwV2II9+ZYeyk4enj/98EsxuKL3jJl+7&#10;V2Er+LabU09Njf9sPL1vqBV+f/ZYfkxQ2cw+FiX7UHb8l1PYxKtSKw/t3yUkxdzV21OEcmVCtN2m&#10;LH23iPYliBFHDXyRUT2OqWU5tndk0C2luHecurjIZq32TXHjk/md+8MMJgrFjSCHHtdO1tsebJIu&#10;62+1xpXW6IJVnBhj2p9WpcmetWKdbY6ebeI72xBfuvEQNxPCv+guKfz7rvBcuojIv8tPzH/uTsiQ&#10;bjf9aUC2bYsyly/qRvZACn5XtVp9o1Qt366uXq9U79Unfz3CKvCzrYmnQl59FYhdqZqem9E2lI5D&#10;caiHdBZiqCH6n61KFW5lCEVhuTIrw+yZQ7tJ5izEG0twk2n3uyEh8WcUqUNmZryIG8pYypcf2n33&#10;m1GHeA4DNP3kGYFmtZw7WhhID7VMSsz1Sqv+p1ltaOvPsXeV+ss4hq49CDIrVKqcyo7ubXkoVm6X&#10;6z+uDw3Va7VstTaTeyJfLp8pPIN42Xp9FgatTGZj9col/O1qwQLjGfhLg9/4bjBxmX91CI/kDKJ4&#10;fRIyd1cv7xYskKHWbKDu8MSp1Y7QbW08kz2fnjm1/8xyem513+Ts3qn5hwsr+dwtLATY20gPpXAY&#10;YcuCBYjvpEBmuQFIvvIHMMmqXb62+PRLmYUPTzUaNTh+HcuPw4L19GuP8gMBF/52cvLs0zghB8xm&#10;7KfH8KT49Sp+Lf5rFd8ZD0OHB0cxrZ7el0aUwi/GS/8uLnx86sS5YxArhExBCPOjb1uwZDuWoFPi&#10;IaPJLXV3yJbEulJpC/YjZw26W1ArHqKmVcqbQwcn2larisGCNXL0JJ6YewjOk5x7HMHAGJHSr51Y&#10;uu0BEqwtJQgqjBOW33UatxOXh5FDmv+0t3aEY3iITT6yKSaO9UzblS+82lkJ16uobCvXS9Vqbfla&#10;pVEt5X8KRlVv+/npzNuqIFFYvOBE8Rm+y5F44J2C3m3a5KXjYLmUTZX/v71rC43jStPlpQPVIEMV&#10;tKELbHANMaSHNaTNGFZi/OAeZsAyMxCJHRiJXdhoEtiR36wZGCL8MCh5SOTsw9oEstEExsiGLFYg&#10;i9oPZpSHgLSQJRrw4DZkoAQJVIMFXWBBF1gw+/3nrzp9ui7d1bp0ZKUOjWhVnet/Ttf56vsvR85j&#10;GiGaiV1TVggzTFytLBthXtNuqYxpYll1aAezkGLz25GzsjcE03egGFqiEACRw0A5vR8X8i7DoGOe&#10;eipujvnYD29424/tixf4VRPbMNznnVYHXaHZ4n+K50DwOyLNmLNrjI0EG5njgJOpX72C3dyxz2pX&#10;f6E5W9rynzzD8GuXYcTVqj8AumpsSJex9IEAEsVvgnnii/G7ifl7yAn5uTb8NZPayihjoSKUARGS&#10;doJiwTKfrji7c/rphbHq1MToVOWVBWfkvlOeoJgIgJ1YytgmROSq5reau2kRH8Y7vqSOQqhgmzYQ&#10;Vf3TpcnXKxv/V19+uIQ5GL84wT6M9YfLVARlfW3yP2qAVm+/P4Md7O13ZoLx7IiTAndItYe08b/1&#10;uRuT9S+WgbrGL03LSqBHFKrE7qQgKpoD5rfEVkpDCD5CTabur3oDNhZdY+nmwwAygyWVLHICT9Yo&#10;dlw2w4LtXscki75vQS39whx6KLd5FRNkXGovTDZmMUOE3WN+W89oWbe2m22vOfPLCXxvNDZv/UGs&#10;VXihqgPelceZd65KYjKLZDgzod4QTGe5ImtW2VC+qF6ROE/WmaVLPfKkNZel3XjHUGogWfXpfPf8&#10;Bj/ekLHuMgOAMmMfGFqSVRJL9UU2cX4ry5Ue45VIjrEd55T9USvni4m3ZCmVEkvrmJp5oFUUqbBv&#10;fzJVvidFWKpBSF6b3yyWLegEYdrT3PWBieA2yNwVUvE9r2O7zA5k4Ld80zYCjWHjybjnLY9eWoRh&#10;++ZftKUPfasMaAVCS1u+B9UhrHHwe1tfelJfffWrTPMrAFAaeGJNX+Ruj/xpLfKTvEOSIapU5IPb&#10;MUDPJFzHyJ1gFjFY0cNkdK1ivFSGas8yNascRtEkA3PtQhkAy3Y3K48/sxv/XWl8YLc/rXhbho9A&#10;VCcVmCLabvyNjJlG/2l89RP31vtrM/8yP//OdP0Lsgy1yqRD8TyXXP+gUYVFFyyTfjz70Y3V1T+6&#10;f15p/fkz4hhJeygGOntplvLvePPvT2slUy+besm0Tncq0ckPUfEiVCWngqdwE42CMaZnQnXhfqI8&#10;Nx24niIEhkUrJ+nTbPubn0P9nJoi1EXGZTdQNtlEhDNTt3OuUG7Afdm1gTrwgmbm3XflCxc2e7VX&#10;aRDVi9Xxy8TUQkUIA6xgFYlf2j7TEJZBWg97NM0rJMti6J3nu8TrUB3KjbNbBHgs7BNDs9Yszlep&#10;cEe2qfJbfDHOeMXz7HldpTWXpd1EKk6qCFGD+p17GIF6Ej9JrWJcVlJKexg14l7uWTJ5wVQJwJba&#10;NBCRAZFoYNIOO+z1n4fo6gbQVbiR8usKZuC51nwGSx6qT9cBLRq+v+YDSBlr9llv/IrrbPnL93zD&#10;cMdGQT3gHRXUyHTt66zBjCJoKYKlWPEnaS30IQ1dSTMstQYum4n6YryFBsSThKEYJwJYFJ2BN3+x&#10;DdAX0EkF/iBq5xj871CMjNlfooBPPgX8aevGZs105iruTNWrnfNrZ/2ZH/nzP3Vg8K7DLQA4CdIW&#10;zBZ/mbs7Df1gY4tgVuXl6tRr1xffrfOtiohI5npNzShqJ8nE/K2fL0xdnoXNu3pMWGvHE1ZvviVs&#10;tpxvG0BReknXzhjaKb1yLqhEF5VAr0ccF4iu4KNYu4cYq0NiKVpCEgEbGCHBV7HQHW8itvTaQq+a&#10;llzP0ctlgq1dpu6h2bvnIWRY439WbpmpcXTS3t0l6xBXMw36gDhIemDQto98/h7z24J9nqb9/dH1&#10;9T+CgtXam2+tf0i+GmLltKcvVyYvV5BD/b3tbbhxQmhv9eyt1EHRWmmtS2buu4RZ3Z2jjQIPShy3&#10;cggYOhFd7W1qZKk4nyRvMbLpS54hf+88w9dpZulzqtzwkE+ijfcp5+978RET0UQR74pCXsGwfVf7&#10;wcfB9tf+g9HFIABLPKcXyzJ5udHvqfIK5XSbCFO0rl/2G0+02x/Y5bIzNrrgefbKp6zGaQIQLH1M&#10;FkF9U1b0E1bUI7+0werb6KAZ/iF0Jqd9gEyvIkwXgq3vXICPAKCVCWIJrphwEoSjlOYUC65wG/Qv&#10;lNyZ8+7Ueadqu85T3QG5ZYTQSqntrV8uLj1YuHZj/Oqb9sZf4JOpVV8eZQRmGCgAc3J4KSIMBF25&#10;gFBbYAz/urZ07+2fTJkMy7xtYavUBtRDaDKoZlwd4bJO6SCxgMlglaVUIuBdl05QOAaq9uwsKqkJ&#10;Sr81qEzV/ICidkU4BHFAitgnOLsw1kacPYp3I84nRUplZBe45sQWs3RjP/J5octCW414V8Xx+omf&#10;rZz42d0TtaUTl26fGL154uLbGNfy5437n0O/HPN7GOKYhwBZstBXWUacvZ40k7XDGOyBY+iMWCeL&#10;xNQ8kv4ZtGDG/JKHGz7MytjDPNsQJKCPWO63LkUThYpQ/AUxQJpBkdq/N7SnIkKT0ITxo882fUcg&#10;XefNefrrfKU9WpvQsZWT3qbZrNYfgLtCDYAEKLYq/t7vO5ZEtCTJKpW1CvqWkYvqbjgTfSWLEIkl&#10;eCxOAlHAi1CIpmPY3sXHmP4P9edl5AG6gn4QiBUh2hGyWituVsoeNHFEKUF6jE52tbUtixAShboI&#10;2whRTu0fJ279ri6YQ99xSHvCNunICRUaFw88PHd8djb8anPj7r3FxRv1yllSuziuQ/ETCugM5Sfj&#10;YvBkTJVhmtVKIkGweLRMU6kqQlGOpcHvrDJRz1ito6eGcae7fEZsHJx1atJ0KECfbBIsjX98z2km&#10;WLhzaQY3XabNMZtopZ3gq1oq+6althiv8/t6Baul1/wadq16sVYdrX30htFamWp9NtN6MOs+uO4+&#10;fMt9uDB+qVIbpcVDyviYBOU0JU50JHt8JQw6I/Ea4utk/63IXvWoKt5uREO9nwU8oFj4IdVJzLnz&#10;VYq0J+KRHiCGTtMMDtjtgbPviwpSWttnPSqXlp1XG3i0skDPx/Leq/0+lzQr/qMGYrUTtIKKkJ9s&#10;MIKBflCk9juG9qyDrvD0q53WNlpkqE2GztARPpluPFmyz4J0kIFIUIcR6Ae1SfH7m/Z9UFl9khpe&#10;IZKVtXsRG6we+fs11e9+5C1aLrwCIrn/W82qIORXAFM6EbBEJqs5Z7SnAFdMvVk2QZgbiPXj/BXG&#10;UvOzo3d/WNbLJc06BZ2g6MGudu3TsfVnLe2MRpo7ibFwq+mvvxE1WwNBNffJr3Hzo9+sQhvIg/jJ&#10;e3SwzPIbqzJ2Ax9aRLdet/TT5NC3ijBX/K9t0umSaGurdeu1JVnJ1fcuaMgZDxAahlHl3vJfOkVH&#10;CIijtxPs49PKdnDyiVYcmdK1axTsNHK8jyhtjBQr1bLTjG+gwZTcVIJHJM7SY0TDL+ax3fut4GHe&#10;h1YPj4MgkvtY7/llk8Xp8+uTV+h5Acoq0tOxKmGs+pfN+3fm8wNzhjmNqW0p8+s21vWSrZtJkdy7&#10;t+eFX2k8xUiBRZ1wCeLXdPytbzbv/9e8Gs9dJXsS4xeo5kdcc48icRP1vnAnjuf4imrbxO3G4Y7s&#10;SaTnad2ItMXF4z1UsyUWkaXS7iZWG5/rou6737iW/eKFEzsSv5G0TmCLdJZar8/50BepLrfgXFpa&#10;+13jxG9IvSUJl7Ku1f/Vr30Jl3/xw3lzAZFHx69Uxy5tLr6LCzCoAL8A3wtEDAB3BXQFNgtOQjdn&#10;/n3htuUGe/SegTJ6GFI/wYAGrUrWIAUirWn5VoJxbQgGxC0clVOz7ABg0R1pUSS6on9tmrsGwoPh&#10;uzjOr6jtzCLSlX329sz5NbusWyUNwIv1erAymvyk2oJF22lxRX0/bPrXzs+Ovjxml+hZBvt0Z+ur&#10;uQ9/rZ2hTFM/mpm8OAMdX9Nzpu9AyhpiigZXtp3Vh3dnfkVxGq/+7gfaKWNidAb274jyMP3OmGYZ&#10;AZBqtibOTspKZj6epG4lAiw+zjmUiwivEAIswXsRzGJ606OTGYuF23phzEfoeWbIupOh9wFYqGqG&#10;DgRITTm6OnIPlD0BrPHLnUe5pD+D3RcPjy+9+p25HGAdibneE8Ca/+cAYPXG0BGA1RcDHQmBHMdO&#10;BADrXA6wDnp2tze0Utu9JM5jlhgLWyeIKz7RREmLP/Xdk8ZtnOwi0tidhbXPi+NXjOu/TT2cCtlQ&#10;yeTDNc2aO+iuH1x9KsxKrZWEIQDWOdAzMVcaxnrbsMH26AtM1WDSC12hblq6ZYy407ZbOe3bTF8B&#10;e/jayqa9+MigoxvLoQ2WbBsId9svQjsrPNuDBHt2QFyW6FNo0PDKA4MqukKaTPiABhE+KQvBm1NG&#10;gJlwHTOKS8gMAyx0dRv1t7SnVESHVRaMukrFKMBiE34GWEhicUj6im4xwKKoR3T6DQJIIkCDVdqk&#10;WKMJQJXqEADLcHrTmQKX5umFkUAUYPWf3+nKWu3y+HrDgV0to6vAX4Rjz2I5Q3t+LwdYR2MJ9AVY&#10;Sa+5AFhZMHQOsI7EHFMoacFg5QDrEOZD99agOHJYtrSNCr0XvoR2V9zm9YuI0KAvNLqICf/1hcor&#10;2sRrmnnKssoWbN7ts5XGk0blFfpbfbW6/kUQTOTmmSMJsHpAKxUkhOQWASzzTIvOuukyCY9xa4w/&#10;4P32jV8ulJt+0y4Zo7o2Zrum7j/eNjcc4zEiQhka9INaKRZoFFZbIrJDGBVdZOBgCtSV8BaFaRCW&#10;UkjATGosIY7gwFBFeG+JGkIUhcrpoENxjiFXK2/xIhApgq5wpQOwmLvqACzSD2qFijmy1Btg2ecN&#10;ZzuB3FIXNjwfD2Gd51UeigTgh0DvC1ARbq0b5QtZ5lfbIE1335QzWH1FNIQM6vy6jbUuFWG6BmH+&#10;NQTs6Y+h8yOfhzCD/ZuAna4OS1/POjfaP3OeY3AJGDsbeklrnBvvOPEIn0GmLYyCNj/q+6f0xW/o&#10;3VJNtXs36w/UC1DvAKhBP0jhAxENc/bGTTq6Fd9LFIzpaKVEdJVCvnDPyQbLJBVhGMKhAJQUnM0X&#10;HRs/faBjfUpBQYleQtUUUlREx0cNwEZEQQUaQ8ocPrCKu0VSt1F+ATUIzHEcBwGYxBHOdAsXAfXg&#10;dFBo6ztFUt5JHSrMjSWMYbhCxUOjdRQP+oPtUdQpb/Ew2PpKfFH/kuOkWBNsgEVfKGYF7a9tHwGs&#10;JgIDrCT9IOoBg2VXDMfLAdbR+iHspzdRgJXP736kefTKJgCsU70UFjyCjOcM5gDru5/wgk8Hi8DR&#10;PQdYhzkZ5d2GpTtuqdIsWq3nprcLVZZvF9sXytpUxa8/t243U7bFCCLpCVAOcwTZ6pYqLzV7bxWh&#10;vEtG7mCwyi6IIQqDDmQheKyuiAaRtzr8K0AVjm3UEcSB4/ww+3WSImBFra/UbgVoCcctZxsbgShl&#10;kpJtysKqMCo1A8lFjCgEY9I0VQIsYVUWgG6mrwhYAYmDuwLA2i2bpZvajk3/piQM1z5nuPBN7Z2O&#10;r4oQ29VxSgzOBdfte38TDFY+v8dogiPzGzBYGQDWMZLBMR8KlIN4UdcLzGDlNliHO93lgmOPtKwR&#10;30SspJLhl6zHBXNtx0gOrcxWOmxSlAaz0rDBYeCw3ogirndS+5ANJgqAVcJhakL5Ji2xIIZwnAjU&#10;GZ0iVQRx+BXkVjgfHkasVBDnc4AFoNQpGanAAKxTC5yrxSzSJAZX43iTPIBCy6pQOUjEFZ0zLQyw&#10;iM2qWKeXvCYOlUvFR0ahbZ8z3YRzeQYYVZ71aElAQMbQi7Caz+/Rmp3990aZX/drqAgrehRgSYW+&#10;ePSR308finr/nTreNQw1rjoIArHXOF+7VoUOtM3TECTgbs7qH9zWRsoUwiFuESMVR8FeHOTowCy+&#10;fhjoqjeK6oOxkvwE41AvndAiFWGxJEKGIkmMxROSNFqxdhXFnMwjOxqDUx0WKl4hXSmS6jAzpxVg&#10;tUT8GDBkScspnODgHGtFURhwV8BVAl2RK8Qu6CujqI/rhWs+AFaKfpCaAfbyW0aZAp9mTsfMHutY&#10;7j0+AWtC6TjjKJ/fzEv7hckYzK+LiHutuo4DUmO/8dhLlTBgoOfGMH6/wg5wGGmo0GcYAxLGJ2Rc&#10;C993nc9Py9MQJOB+OW/cW4LwcUIh2w51JWGHE6TuY1oTHMj6gh61aqm5ikCIRMSmKO/E9q0AD/m9&#10;B34S7Xbet8IAhxQwLxiwrkuVougPMVjFEryfxLqEAdZLSijOxK4nI6GALopq9OITK/SPdEo03epW&#10;//GAkVSIFvahCBusNJIwE3nYFv5cIoVfApt3glbC0F4sAvYlbBcM07iv7RT97Qw6MD8PZDWEn/Bw&#10;m9CVR3M+v8OV/TBaC+fXhWfMs2j0smF0IG/jUCVwsmKRU1SehiQB95ECsDyBQ5IUR1020LQXh4bR&#10;vRmWCPpRM0uUkjjQeLUqxmCwwZAggurkvyq6GByBCAZLd4JmsCC7O8SAKUBn4hYQmIBHFEghYf0C&#10;qfBJyV03A60rX2T+tldSsacYJ6kpFc6JyvYgq/pVT0yVokAkljKM/B58R3NG1dBvg8Zobzf71Zff&#10;zyWQSyCXQC6BXALfXwl4jUXjzpK2q/uI6xQJbBRHWqqc0sBNXx6LMqSo73ELxEgARQSE6dDPDFtE&#10;wb5NIKM8mHhPcwsGa7y42xC0qviMcKfZdlnSfAGUAm3OfA6IZfLWk7ing5mYAOvw64LaCm3JGaKl&#10;odEueNgRnArjuEORKzGcJ7vJIoFPopRo5wthKbreprOTWOSdEFk42nCF2KztVrtJxyDmKZdALoFc&#10;ArkEcgnkEkiUgBeexZLLR5XA/wO2jChAqpZh/gAAAABJRU5ErkJgglBLAwQKAAAAAAAAACEArGUr&#10;lWOtAgBjrQIAFAAAAGRycy9tZWRpYS9pbWFnZTIucG5niVBORw0KGgoAAAANSUhEUgAAAlgAAAMg&#10;CAYAAAD/YBzEAAAAAXNSR0IArs4c6QAAAAlwSFlzAAAOxAAADsQBlSsOGwAAABl0RVh0U29mdHdh&#10;cmUATWljcm9zb2Z0IE9mZmljZX/tNXEAAP+QSURBVHhe7P0PkFzXfd+J/ooGCz0OVOh2wMJMTNZD&#10;21I9DCXVckZmQkDLqnAcJQswSpaA7S0SlnelEe0SSWsjgtZWIEQuMxA3TyKYF4ugn02NmCcbRK0t&#10;gC9RAGweo8FW8RHgPkYzSsnBIEXJjSoy7kGJcTdKiKdRhPne7/s759x7+k7PTP+d6en+Xgrq6dv3&#10;nnvO55x7z/f+zu/8zhbJf+P/J422W6XM3pH0+5ZcgzPyuq/aMCnsvPjmkyv+1s0fSu/qtRaui9xC&#10;qjWp4fPWkizZJ/75fe+5q9bwvVaz32u1Jfuup/l9+A3HLMmhfXfL9EP3yX0/383cMi0SIAESIAES&#10;6H8Cb/xoffJYnv+mPPRLn5Hr/+Vq1y449vmq5H55XHIqXWrvWAcvcmMpSj/SN9Fe0w/xtsV/sU9N&#10;DJ9hnx6bM/Gg+5ZUS/ywqj996jMif3pF5CdVdyYuekv/vqUXzAqpW0hQz96Sz1wUx3aNRdsJQVxd&#10;/nHbp6964swfz9nv5V2XZf8nHuzNRZgqCZAACZAACfQZga3bd/ZZjrqRncaiasWUV9I4EGEr/OZ2&#10;7xizA6Y/UZBjn94pO/96Z5l/9NnrMvOvNY2g/mqVzhJs8uy50k2zUDXa/ugf7ZJfffbqqil97/cf&#10;kA9Pn7djfnT6Ifkb//BUerzygcja/8WcHP3yUTn+9ZmGaVUqZancUFueClV8wjqmhjETtYFHrJux&#10;G9Wc+4DI1EcKTZZ05cMgzEvvLsnltxtz6PgCTGDDCIxp89i7u/M2smEF4IVJYB0IdPz81RELbimB&#10;3JYWhUg/w2vREJTT45f1pLH1KlvWjMXLXU7tZtOfHJNn95Xl4q/tl1pZhwdhvcpmxg+75fxnGHLD&#10;ZyIg7hyVZ188p+cWZeZVTeMnZZFtG0t85vM/Jy8+8b780VMqsv6ZWusabJe+vlfkX7xvvyycUgvV&#10;yfflz//Vw/Izfy8SWdF5lR//mcxemK1L6eCvfFa2q9Lfvr298r7yf15TkZWX7X9ta3sJ6Fm49k59&#10;2bjvw20nwRP7mMArr2sbuaezNtLHxWPWSKBjAp0+f+FSwm1ACWSH/FotZqyJVrFchWTd4du2qgDZ&#10;KlcOTkkRw4NjzqK1bDPrkKpZNECMN6ofk/Nx0v3ex6n67qLMPrpfjn3nz2XmvPeFGtE0N2ibeUzL&#10;otttt90mj3z1z5rOBY5///335S/+7cPy07/4zYbnxePEsdi6ek2tSO+oNa2hQM0oYl/h43eKPPS3&#10;dsoL/+aqPPb3dzWdz+yBybX1B9RWI2+5thNv4sRm7WbdzFcz19zs10P+i6PaRj7eeRtpohp5CAls&#10;WgKdPn8P7dm0RWfGmyHQosiCFQvbiv3MKlYx95M/IHejLCN5L640E+YYrskuMxDieO+PZb/h7/e8&#10;yNKP8uKi7IQVp6EzfGMCez90m1x8y1mQ4m2l/c1wxDHTL6gFLXZyb/ZEPQ4iK/+Jky2c4Q6dv3pT&#10;8rkGVqjY3Bisfsb+piy8I7LrZzG02IxcWDlL4dqtpNLKsS3D6OCE9c7Xel/P3V3Nbwsq2rvRRpq/&#10;Io8kgc1HoPPnbzdfxzYfP+Z4JQJrt4uaap5c5Ka0BV71YRvJqX/HNuxwVqoROPQEtZec5M2nKgxM&#10;2SWO7+o/v6THY3+cP2/0aqbSsmIK37u1NeODlb3W6CdP2mSDVjcjqByMVKSWQ1InfvcZefzzR9Jk&#10;b0GMqcVLNydq29/CtcPshzay3/7FWzhzvfO12a8X57/TNtJCNfFQEth0BFZ6/h6Pn7t1Qz3de/5u&#10;OljM8OoEYqOI6Z1VDrff63uaLXCcLQcfdFicILKwqWd2/tGjsvXvPCTX/qHGJsiMNzqzWU62/6s/&#10;F/l335Tr//wpkdt9BjDTMGxriz47EtYrCKogsoK4amTVarVNNOODhTQ/9hsXkqSLD51WsdNmtww2&#10;+m8EVkCfYiyusMtE1pMqskKFxTf8X7VaQn/8TznRC9GcazPrbV55XU+bVxfBiaJaClf4XNfMrOPF&#10;aqGNoM2020bWMb+8FAmsOwF9Boap8/HzF+Iqee76l1tnIPA5XGWYZ93LwAv2F4GVRuKaaDNOJukM&#10;NttMGARFNGLiCtvOf/UjJ7LsGD9gqMdu/998YIy/o6Eefu+o+x1DhW1uschCEl0RV036YO35zYsW&#10;Bwvb+MNnbfZfJ5vNPojULqiGmxzpJhasuNPs5ILhXJ+e1dJairsb18um0USjs1PatNSNf9AJq8kV&#10;PmE5bLi1eb2GaTVTxm5fr5vp9aLemSYJ9BGB7PP3sIqqRiIrjmG0Xtkv3PFzyaUwWYrbRhBAj9yg&#10;jw99pn/GN60C/Hk6QFiX7pY6Fe875ZyKrJoO/V079HHZefJ1K72JrINBZKm4+tblhMr1Q7o/iDNY&#10;sUIH1ExH1GO2nfhgtZu1xGgXiadYXB2G5SpUYLbjZEfaLnaeRwIkQAKpi0rm5RUvtRg5wIbPw188&#10;UvcSbD808fyFQArCKP67GfQ4/tjTx5JDWz0fJ3Zy/WbyOBzHNCmdstar1YwWMKoovOAU7+VUtEPH&#10;liCu4u3a//Ax2fm/fc+JrNMqsv6HD+v3/5iKq/9R4wHgHBtCbDC9tQWRFQ8LxsOFm67CfZltuE4z&#10;f/Q5d1NjOxqJq5XL5fyxWt+cY729vbXAvR+CxDYsaytlaB3W8jPW+3rJHdhO5tttI+1ci+eQwGYh&#10;oM/AzPMX3yva8xX0E8/fY/55fPyrKrLwPG5hi61P8d/NJIHjL7520Q4Ns84htiiymqG3Dse0Yxha&#10;o89Y/rPtQWR2bZF+OPDaIRVZJ73IisXV9MeSIUXr0IOfVvDBaqHDyvpcZX2ymsGb03ATk3dtlQkN&#10;eYCtJjqVMfNGkg19j5HApVs3fbgJF0Efy+Us+RAUNlSoaZy+cFkuXVpoJhupyPE8jumb0lG9mbHh&#10;5j6q33u12RBZzL2FOuhVnhqmu9752uzXW+/8r2tj4MVIoLsEkiFC3y8VtrlnexBXuBqew61MGOlE&#10;XGVLN/XA1LI4iq0SyOaHw42tEFxhiLCZJLLP4uh71uW88WM77LU8OJ+ra/+jDhf+P91woX3/jY+n&#10;/lqJsMIvugZPMNK22Clkfa6CyGqmzDhm8i51fvbiqtlzmj1uas/d/tDsGo3LU0hETiTujh1RkfWM&#10;F1kqtlYUWcrsZhNm6kb53goHT25DQaDdNjIUcFjIoSWAZ2Cj5y+AZMVVQ0ir9FkQMEHUxH+3Avu+&#10;j99nh7/x+hvSqcjK5qeVfAztscEA0cnkhsyEvzqWmfbTwIIVnNhVXdmsQlhwRmTnzL+rS2fn778u&#10;1x7/O+nQYCIKcL4f32xBKKzk0N6Ko/vELr10C9dspZHZTXtjbXEVp1n3FoUbPCuy1DwNWnVLTrYo&#10;SlcqwzI/sNUK2yNmq/Jtppwr5GvqQy7llT5bfXAmx3eTQzPlw4Wbvaamx/jSrdyxPHbYCcTP3/By&#10;CybJy63ee60+fzsRWTg3BLAOdYNl19qxPMXntHP+sLcNK3+zz+gsrEZDiWEEL3Ns/SXCDMHb1Rcr&#10;p5YoxLjSbefv/5vktGu/8Xf0uxNbO0/8Oy+y4lCkkfNYu2EONnnt5zTIaOLopoRdtHtXqDBcaDe5&#10;7st2mtlZCK2h0Ov6aydDts0k0G5Da5R2s4KhzXyV3nE3Rt2n7ipdbSbBNY5plkOPy7gslw2v16ST&#10;ZhewMAkS2DwE0mdg6ETx/A0vt3j+xndO4+fv6qXtRNwEkRWu0I446uT6m6cee5jTYMXq5BKxyIr6&#10;DXNyj9LdktdvWBwz2VRcuRmB8MNSEfUvvp38dO3xv29WrWv/89/X/U50mchS0RW2usc+LGCYVThk&#10;G8RVHGg0O9pbJ6705o8FWE59BZq2amS5qn9nuHYV6WYqe8Vq6KJgaLbbz45VN8xbk/lq5pp9eT0U&#10;uokyhnoM/oMjKEwT5w3ZbcfikoBI9AwMgZ7D8xciKw2cnQaCXvb87THHdkRVj7M0nMk3fKEOraWp&#10;HqOem6bn1mlON7tEEjsoLPDshdHO4y+m4up//qW6pW+u6fcgvmDRgo/Wsg2pq7P4sImsQl5Fa9UJ&#10;p5o60C8hUrt+Joti+441drif2OVmAI4VOlu5PFy7fMPNMmummTQjULp9B653vvrxemDaLHvkf/xO&#10;10by8fIL3a4YpkcCm5xA589fDsZv8iawdvbrxFW2d1ijt2g0RLjCFTNDhOiRYcHyF/gPb4j8N/fJ&#10;9f/lV3U3YmO5LsE0nv4dRNbN189b8sPYLLf/9V3L0GIdRluL0bawJmGDtQkzZ77xn67J1D35Frrd&#10;5bUarr37/7L29dZuhTyi3wh883+/Koc+gQXMm5Vm/VYC5ocEekug4+evDzjd21wy9f4g0Myr9yo5&#10;jcVWA8d593P4AeJqmy6VY5asilx/9bTId3Sx4xzWJoQ1RCWU+mXVkod7TYcHddgQvlbmZzRcD/3r&#10;/+VqQh4zQrBdv36t7XYzPgqG1ba7ztr14eLfNuhNfOLBPbgX228jm7jozDoJrEmgk2dgeP6ueREe&#10;MCAEGourv/hHiXWkYTl/+vnrTZe/3lCm6xDmtuXNilWDX9atsEgh0vMiKpkhGIkqXRg6EVlL6hy/&#10;xjIz9/mA8E3ncoUD3/Ar9XSaTjvnV27tWnban5Xft4B23djOfeeVbiTDNEiABEiABIaUwKFf3msl&#10;h5919caSfaJ/hpHOuqoGE63gpILl86Y+4tclHlR2WR+sjP/Uz/zfrzc2djQ7GUq52aEY2rumoiyn&#10;g9cY+ssFi5RVgFcM/uLOIVD3WQBOL6wsOif+ue/5u3QlXl95K9VNp+KoWyJtUNsOy0UCJEACJEAC&#10;27fvlO2rG2UaQnrl/1SXlY/kzWI+LBvUThBWf+ktWT+tQqvpLSO+Eif3o39yU158+HG5/icnpGYe&#10;2t4SZWLLiywvoGw40ASWRjw3kaXfscgz9t1RlL3PnZZH/x9cyqPpSuGBJEACJEACJNAjAlfVc6X0&#10;jvbJDaw2dYMu3pAyfqfIQ39rp7zwb67K9P2dTbzqUZF6nmwQVsuEFhjFHM1nXSliX/jNR09IDpu5&#10;hB8L8uI/+lqS8TZEr1nCnlKxNnMhk4me4+AFSIAESIAESIAEsgTmr97U2ccNJj4FBeDD+jjhcFMW&#10;3hHZ9bMYVoT8Gk6BtaIFq9UhQqsMPQkia+ZVlbph6M9+iBzBNKK7i5EV7QtTxreki2zazLktqpZR&#10;N23EwcK6hK1EcOftRAIkQAIkQAIk0JgAeuw4NmM4KrFexaIBYYVUZGFrZa3GQWEfnNxbGhp0sRUc&#10;gojlFnyp86VPzFx+b+z4lVVusdBqRLcFpZc9nSJrUJory0ECJEACJLChBMwwoiIrcmqHHDjxu8/I&#10;45/XAKy62eojDUINbGi+N/DiwYKVzcKaswgjzbTFgl/6HdP365ICv7wziuHUXuke/QaGCFMV3F4q&#10;IhRZ7ZLjeSRAAiRAAiSQEkjWZvS7IK6wxSIrsb4M8UoRK84eDChbMByZBQvb9B6Rw/fnZP/n35DS&#10;4pJTs3VmQ3dcMCnWMFyo8w/t8z0fYlQrZfQOkXPPTZoSTvyw2qwsDhPy8UACJEACJEACnRFIRql8&#10;n378OSeuwgaRdRjrNGb76jb77s5yu/Fnx9arloYKl80i9ABf/J+2ysd+45pUpShjoxlx5csb3N3C&#10;Gk82uKgzCZO1nDStxVpF9j85J/PfekAFFsZxIcSqLROjuGoZGU8gARIgARIggeUEfMcPoXUsEldH&#10;nzySfD/+VRVZ+n3YN/hgxaIKYqslkRUBdBYsD79cy8nYNq2C7MyCBsQTly6N7I4FDs2y5c1biz8u&#10;dzTMSHE17E2c5ScBEiABEug2gaMqosJ22PteHVXL1TG/H5atsL/b1x6K9DIhHOoMWgWdEZjb5mxO&#10;mD0Qmwvtbz3arFfRWTauq7MGc7qYsekrO85P62xhrHIo4LOQJEACJEACJLABBNBXHztyRI4+84wc&#10;U1GFfjwsuhJEllmwhnRYsCtVAs0TBRYzCRTGZ1EBBf9lCQf5WQXLxmW9yHJWLBVXljMfmsEEFzcS&#10;IAESIAESIIF+IIAQDaE/h8gKIgpRlkL/DpG1LCzDkBpJsjMI63yy1lqLsC5MQ6ywELLBx63CdM7X&#10;/0WDwGS+tfz8/5KN1O6ixJq4SmJfrXw+l7rph9uOeSABEiABEhgWAslMwkbCSft8N3Ut3UyYDdnW&#10;9izCOMyFZ7YFAKs3IoIQWfrVZhH67cOPOzFV8/t+FISXBhcNMV5RKcnMw7pKiatryGqKxSUBEiAB&#10;EiCBDSaQ0yjuSZ8OQ4itKbw8U9neWp2GNjjnm+TyQVwFrl4DbYlNgqiAWFhli2ao9ZgPq/XKialg&#10;xVJLVRTALDnPjlEJNkSLRW6S5sBskgAJkAAJDAkB9NdxJPco7rgjEPrv4HvtxRd8srk1QSAboNV/&#10;b2gAREXUoiVuUDnfW2W48GO/7ReR9KnV+WBlvOqbyCoPIQESIAESIAES6BKBQl6kUnWWq5pOSFvC&#10;cjj6aYHGvcCKfa0ndjn3nrHCcK5D2BF200FOBS0XWA0kV2zV+jh8r4LDnCbw+u8EJ3eXJRsqDKO4&#10;Qzh+21HF8GQSIAESIAES6DKBndslCp0UfKNX9pHG5d/4T9dk6h5VZkM+AtVSHKxk6NXZCJdJoKBX&#10;Y1EVO7olsxGyDcAnjPM5i7Dzu+OJXz/YeSJMgQRIgARIYGgJHPrlstz8r9fT8luP7+f9J71/JLR+&#10;Kj30vv/rTrl+/drQsQuLPccFb2kWYXRincAaAXdzct8qS4l/1XK/rOD2FoRUbESkuBq69sgCkwAJ&#10;kAAJ9CmBmvboJ18tS1WDXln4pdU276uV14Djhx4Y69MS9TZbmEUYR3NfZsFaa2RuxSFCtUIFR3ZY&#10;qn71n2nwUOyLErS/vX9WMr+Agcl6W+NMnQRIgARIgATaIHD6tbI89t/vavnMV17XIcKPtHzaQJyA&#10;pXFWHBpcza88zCY0JZUZInQzA/10Tv0MswRj0RviZIHiWmJ4IEhvUCHef//9DboyL0sCJEACJDAI&#10;BDDE95n/bpdc/c8iC+/42f8rFCxZiUV/H79T5KGP75Tz/+cVmdpdGAQULZchiKyWT8QJIUxD3ckY&#10;HlThFSxWiNKOgKM228Bv3z66imPckFuyZheywVfXrpqp8dUdDddOgUeQAAmQAAmQwMoESos3ZWxH&#10;2tckMwYzfbaNWGkyOH7Xz4qUK8NNtd1FnuVWg1mEOXWmwlI5EFjgmtd/bq2irfLoszq1E3/G0zrx&#10;HTu9g3usgIe7Wlh6EiABEiABEugPAuibg3iqy1HsT+TFFkemxIYHsWWtWCa4VvLBSoYHcWaDIUKI&#10;q7wGFgsR2RPxqsRhzYIlK4mZ8Z4XWwhQBtFlNYi/l6S2piddfzQ65oIESIAESIAEhoFA8K9eFsG9&#10;wchT4l89DGAyZVzNwd38slZai7ABx0SLXVNhlt/mIrLbkjjBKpWc5IKS2e8qrqCGoaNc4DInsJb0&#10;//BZHBvOMdshbIssMgmQAAmQAAkMD4HVnNyTOFgORyKwjr5yU770ya1y4jzWJtThwBteOHkxhYOD&#10;oDKR5f/ZUjvR92Je5PSXJ+TRb8Afif5Fw9PqWFISIAESIAESGBwCDX2w1grTgOJjhC8WWDPzbgjw&#10;xc9CFLUrjLbKtevbBWJt5s120xicymFJSIAESIAESIAENg8BxMFqFKIh2beawAq/+eCgdYfOvCky&#10;85qOFTrPdjckWHdEGJnVz2S5HIRz8Mc1igy7ebj2JKefnXKkvzGbXae8J5djoiRAAiRAAiRAAh0Q&#10;aGS5amlGoXetasbY1UE2eSqFFdsACZAACZAACQwfgTqBNX2vyLFf3q6LQropiu1uj/5LHSK81N4Q&#10;4TPHnqm77JGjR9rNBs8jARIgARIgARIggZYJxKEacHLyfaVZhA2ukAis6Ymbcvh+kf2ff0ODjC0l&#10;oRqSczIxMmq3MPSlIRnw+Z4f/tJjRu8QOffcpA0vtiqyIK6ygqrRvpZJ8QQSIAESIAESIAESaJJA&#10;dkgw+d7CuF9y6Iv/01b52G9ck6oUZWxUc9AgEXhmOVmlmwku9cXSiKUWFdb/W6xVZP+TczL/rQdU&#10;YDVZEh5GAiRAAiRAAiRAApuZQCYWVp2MKtdyMqaraCfiKkRtb1BgF6cUwionuXCc941f/HFZhxk3&#10;MyXmnQRIgARIgARIYBgJZIcHA4NVA43ioGTynzujTmAVdCHCnEZyNyuVj20VEjYrlR5t1qvoLER9&#10;R5T3XBTlXbb4OYpt1EzWBwtJhH2bzR8rnkHI2YRtNAaeQgIkQAIkQALrSGC1SO5rZmOlQKM4EWIJ&#10;y+Vgs9VufET3ZGHIOHUsDK3fTVzZfoRr0OCiJrja2zabgFqtlBBUYQbhSn+3R4lnkQAJkAAJkAAJ&#10;9JpAWIuw6RANiQWrwWLPEEe5212WR6LhwWQ4EPuXxbwKRYzElU+jmcI3slhlzxsk4dUMEx5DAiRA&#10;AiRAAiSw8QRaFlnI8pYGiz1bUbxlCtasEFYUaxPa4VnH9y1bbTgRG4YOwyLRK6423YDVoIonWK84&#10;RLjxNwdzQAIkQAIkQALNEmgUyT2IrGbTCAtq18dph5BaJqI0Se8Zn6zGnVixsN4gNrdIdDdilcf+&#10;Vps9REMcZJQBR5tumjyQBEiABEiABDaMwKqR3NsJ0xCXBMOANR3ms+HAeLmceHhQ//7e76TBRD/8&#10;JT3WX7hdH6wgqAZJZGVbSOyPtWGthxcmARIgARIgARLoPoEoVMNyLRbv0b/r5gOuotzCcKINFXbF&#10;ltX9cq9nimF4cD2vyWuRAAmQAAmQAAn0B4FlkikIKvPB8jMCE5EVjm4ktPz0RBzbrgWrP5B0JxfB&#10;Bys7NEjh1R2+TIUESIAESIAE+o5ApI/qpNIIzFDm0L5VljTkQi4J214vmoK1Ki5Y4hDfQWnh8B6G&#10;Bzdr7Ku4+I38ruiL1UED4akkQAIkQAIksEkI1Nui1AoVHNmTcAwQWe9lStNCGIZWOQzqrMJWOfB4&#10;EiABEiABEiCBTUAg+Ksjqyv5YLkwCxo41H9a4FDdMOTXyGrVi2I3iotF0dUL0kyTBEiABEiABEig&#10;KwSykwIhp+oSxvCgKqkQqgFR2hFwVHQZnKDK3PqDK2Rnpf1N5n6zh2Vospg8jARIgARIgARIYDMS&#10;iCMrrJH/+jhYOhyIpXIgsCp6Yh7WK1NUCMdw0wUTRYR3r9T+/jEVXrrTltIJkd87FFmbkfdqeeYa&#10;hINWoywPCZAACZDAwBGILVBd0jF1AgviKq+LPYeI7BBZtqnIgjULlqxgwarBL8svCG0LQ+MH/bd0&#10;a0lqtpAhNxCgUzvbAQmQAAmQAAkMCIFmAo36Y5JDr12HuHIR2YOFKggoh8UPE+J3FVewWkFH4dP+&#10;QVzp/+GzOFZommTW54o+WE2j44EkQAIkQAIkQAI9InD2nrm6lGu1RZl9bVpOyGH9T+QrHxiR3Cj+&#10;ymzeApYIrKOv3JQvfXKrnDgvUr2hw4E3vHDyYgqnB0EVhJeJrDA86IVWMS9y+ssT8ug34CCfRnpf&#10;qfx0YO9Ry2CyJEACJEACJEACTRE4tuWQjH8kFUuXqlX57BvnZOqtyzLz0hlN47T+OyT5/FE5fWaP&#10;XHx1dnm6mVihicCamXdDgC9+FqJobWHUOMdb5dr17QKxNvNmu2k0xYIHkQAJkAAJkAAJkEBHBI5t&#10;OSnFXUWZrR6Qk2+ckOIPCnLmlRc1zSvq9VSRmdrzXhNN+8/DGlXhol0TcuxEfPXgu5W1YOGYmTf1&#10;32s6Vug82+vXIbQdIViDflooB+xTIRX+TuQaxVVHNc6TSYAESIAESIAEek5g/779cuJ3VSj93pQK&#10;qoNS231aph54VM6dh8gqelF1TT/P6r+D+u+k/huXvfdPycEDe0VeaKSVXLabcdfqeQF5ARIgARIg&#10;ARIgARJYbwKLi4tqUyrrv5Je+gGZ//4hWbgCIXVV/83rv4f03079d8iLLXzO6XHzes4DanZy8UIb&#10;ha/qK4HFOFjr3bR4PRIgARIgARIYXgKjo6Na+Lz+K8r47ldkbOyiVCpH1YpVk5OncrJ3z6/qkCEG&#10;As/pvwP6D75YOHZ8TWh9JbDCWoR0fF+z3ngACZAACZAACZBAhwRgwRIp67+qlK5O6b8J/Xu7lBdz&#10;sriovlkXIKS267/9+g/uTw/qv8tq5Vrw56lFKygpP+kvfO8rgZVd6Dlw26yCKwQZjeufcbE6vBt4&#10;OgmQAAmQAAm0SyBeN1DTcBYs+JcXdchvu1qu9N8n1NPqW+qR9VBFrVg12b/vV9Un64/0GAwHwhcr&#10;WLAml+ciSr+vBNZmFVIr1TPFVLt3AM8jARIgARIggd4TcBYshFWv6WzCioZhmFdxdUQtWdtVVOWk&#10;Wq3J3PxTPiOwYE3pv5L+DgtWVa1XGDb020phGnpfjOaukA00OmiiqzkKPIoESIAESIAESKDXBPL5&#10;vF7CWbDKixqY4cKY+leJHP2yRlX4A5HHP1fRGYb3RNkYM4E1NooZhhBZbrMVcGydQqSFhQX7bBZh&#10;Iyd3Or73unkxfRIgARIgARIYTgI1C0sFHyxR0eQsWKWr98jZf617F7eqDxZWptHwVRb7CtYrOLvn&#10;9Td3zmpbXw0RrpVZ/k4CJEACJEACJEACHRFI4niq5SkHixNE1JhUqnldsWZEnduv6T+EbRiXhcVZ&#10;yT1UkwO5sg4hjsnIB9yVKz+GwBqxv8161WCjwOqolngyCZAACZAACZDApiGQcXJ3FiwM6VXU3wpi&#10;K6eO75flwX1nZM/9z6pn1pgOCKr16gezFiML1quLr52TEvSX35BCzoYZ9a9IVfWVwAphGuKKog/W&#10;pmm2zCgJkAAJkAAJ9D+BSPlUKhU58Mvqd/VRZ8mq6hqElR8vqGWrJPNv1iwIaVn94EulvIZmwOLP&#10;kFNVK+P+fSKzmlZY40ZPErnhV8LR3/tKYCHDFFT93zaZQxIgARIgARIYBAInvn63Dv0hUjuWw5lT&#10;QYV4WPqvNKaCCgs6B0f2u/VvRHZf0lAO6pH1qaMmrpItM4MQ+zdcYMVO7HRoH4TmyjKQAAmQAAmQ&#10;QJ8T8OrnzCuXNaP4h3AN0bifrUMIS9aSziqsSenXj0rNztGlnrPKKfh02SzCVFltuMDq8ypg9kiA&#10;BEiABEiABAaGgPeV8uXJ/0GDYKGhrBBMGdm1KoaMf9eGC6ys31U2DhYKs5mHDUM0dwYdHZi7kwUh&#10;ARIgARIYYAJ7t1Rk7zYNPJrX6Fg6a3BJY1uVbo3IpUpOTr+rXlheeNUhaKCmNlxgbXYBtVYbo7Ba&#10;ixB/JwESIAESIIGNJzB5oyR7bpVkIVeU0xqyofzDgiz+RJfTUaVULNRk6s6azN6ri0C/m5cTb62Q&#10;Xw4RbnxFMgckQAIkQAIkQAJ9QEAtUpPVOZsNeCK3Vx3d9S+/cDNiXC3q34vlnFx6W6O7q5/7U/dX&#10;5eh4Tp4t5WxO4UpbX1iw+gAvs0ACJEACJEACJDCEBMbLF2XpdnVe37HXld7ElUonPxQYe23pajry&#10;1Ks5OayWrKfuEjn2dhKkYRk5CqwhbEwsMgmQAAmQAAmQgA79leZkRMXUxSKWwfHiyv7wsgofiHWl&#10;sUgTa5UKr+NvqgUrV5PHR9Wq9W4ksvo10CiKNGhO7mzAJEACJEACJEACfUAg8Y9SQbTFWagKVy/J&#10;3L7HXXiFrPM6Fm7GPkR7v11Flv4dDwkeu6RO7/+gLCe3FN1+6KwbSNuVta8sWIMUB4uzB/vgZmIW&#10;SIAESIAESCAm4EWWxW1fmJPKnRMi23ShG4gn73dVJ7Qip/XglxWSq+rxLy/kZGpXVZeAzjtFpR9S&#10;xRqF1f4SWIPWCjCDkEJr0GqV5SEBEiCBzUXABrDiSOPBUtMg3MDKHkWbq8zZ3ObUXwpbzi/WPHJL&#10;S3pBo7RPTMmYsnFBRHVFQmXyF5/dKj/9/M16E5QOEf7l/2273Pb4dWep8sfPaXzSg3dW5NxdO9NF&#10;n0fyUnu1TIHV6yYTwjRQaPWaNNMnARIgARIggSYJLFVFrpalsK+gFiw9R4VVRT9+9EtbLYG/fEJF&#10;1rMqpjBMqON/f/mV7bb//RPb5acPY78bLiwtjUjuXY0AX0A6eXdxDD+mGqzJDK3DYYPqgxULLcbG&#10;WoeGxEuQAAmQAAmQgCcw8sVpszBVKjWp3tABPP17bMuYjI45UYThQfz+8f/XTXn9v/ci6ykVU799&#10;Xf7yd5y4wvbT/4uKKwgy+GS9p+moJaz2blVqzz2uaXj7H2YgThztLwvWZo7Ynm3FK4koiive7yRA&#10;AiRAAiSwfgTG8+pjNXFCCjrrL1dWY1N1SWo3arL0gxkZ+YnuK6iAsmHCmzb6VyeyYnGlYkvUUBU7&#10;xOtgoIo2FWuaPhaChllrqabjhosL/SWwgDtrwRok0YXyYaiQImv9bixeiQRIgARIgAQaE8jJ0mJJ&#10;Ru+4x4umrd6P6madyDLLFYYL7/AzBEOcLBVTBR1YLOsSOo22vp9F2I2ZhXeP3SaXy+8LPufefl8m&#10;70o/L771vvzi+Iic/cGSPDgxIqcvqQLtwhZ8rrqQFJMgARIgARIgARLoNoHC3bL45pzcPeEFliqi&#10;ERsqxBChiqx/o8OFf3+r/Py/VMvWDh+1PZkY4EI9jP6kLKUbMGst3/pKYHWb3UamF2YQZq1VFF4b&#10;WSu8NgmQAAmQAAl4AjvGZe7VEzL1awclt837WakqglyqfUBF1u035e/87zclvwPDfj6MQxQICz5b&#10;Y+8uyPytgxRY692oGg0FcnhwvWuB1yMBEiABEiCB5QRGdIZgbduEnH1uRg59+Uk7wPSTCqc8fLL8&#10;yN+SDmzBsgVH+BDOAbMOx986J+VaccWIon1lwYK/1aD7YLGRkwAJkAAJkAAJ9AeBgi6Rs7BwTs79&#10;wSnZ/+sPp5nC8ji31CdLhwoRNhTWqsRrXcVV8a1ZnT2oswi3ja9YkL4SWMjloDm190cTYi5IgARI&#10;gARIgAQaESgU98vFC2qNWnxO9j92SEbyO9Nlc2JhBdFVrUrh0lkEapdq3q9fuALWvhBYwZG9UQws&#10;ii7eECRAAiRAAiRAAj0jAL+rD+2XklqlTnzqsIzvm5LivZMyMjqmP+RVSamaekeDkv5AI7//YE5n&#10;E05KbceeNbPTFwIrWK1ovVqzvngACZAACZAACZBADwhguHCpuFcWVEgtXDitDlcaz+qWOmBtK6gT&#10;PMTWuIwUp9WM1dyCQn0hsAKnRiEZuhGmoQf10HSSXCKnaVQ8kARIgARIgAQ2lAAc30fuUusU/nWo&#10;kDo8fUM5bIqLc9bgpqgmZpIESIAESIAEukqgLwRW7HvFWYRdrV8mRgIkQAIkQAIksAEE+kJg0fdq&#10;A2qelyQBEiABEiABEugZgb4QWKF0sb9VsGRRfPWs7pkwCZAACZAACQwdgdLVkkhF/622xeroFiJh&#10;6Wb74uX0/H7shjP8B4oytkMDj/qtrwRWtqwh8ChF1tC1fxaYBEiABEiABLpOoKQTA+XH85If01mB&#10;W0ZXTt+roxHEdq9TSvnkHAs+mmx5qdRqUq7WJO8nGfalwNrsMwe73iKYIAmQAAmQAAmQQOcEbpQ1&#10;yoIqICzavJoC8os6L2ksdzs2u+m5S7rfCbCcRnqvCWYgVn+isbJyKt7WSL7zgrSYQqOlclpMouHh&#10;l8vv2358Yi2hubfdd3yq4JTvLizZ/rPz+hkt5NiNazMNEiABEiABEiCBPiHQXAirtTMbBJgKrZFb&#10;NbeGYWbrOwtWdjiQw4Nr1zOPIAESIAESIAESWJtADgs8r31Y80fcyplXllmyMin3ncCKnds3+1Bh&#10;CDIa1xTjYjXfbnkkCZAACZAACWxWAn0lsLJrEm52J3eKqc16WzDfJEACJEACJNAZgb4SWJ0VhWeT&#10;AAmQAAmQAAmQQH8QoMDqj3pgLkiABEiABEiABAaIQF8JrHgWIQONDlArY1FIgARIgARIYMgI9JXA&#10;AnvOGhyyFsjikgAJkAAJkMAAEugrgZVd6DnwpugawJbHIpEACZAACZDAABPoK4HVSEitJLpaqZO7&#10;x26zIKNhm7zrtiTYKPb94viInP1BvL5QK6nzWBIgARIgARIgARKoJ9BXAouVQwIkQAIkQAIkQAKD&#10;QGCoBBYsWWGZHFQeLFkX30otWw9OjMjpS7RkDULDZhlIgARIgARIYCMJ9JXAajQcuNn9r0I0dwYd&#10;3chmzmuTAAmQAAmQwPoS6CuBtdnFVKOqo7Ba3wbNq5EACZAACZBAPxDoK4G1lkP7IAqwfmgEzAMJ&#10;kAAJkAAJkMDqBP789AN2wN84eKEpVH0lsJDjrIja7As+N1ULPIgESIAESIAESKCvCTQrrEIh+k5g&#10;9TVdZo4ESIAESIAESIAEmiBAgdUEJB5CAiRAAiRAAiRAAq0Q6CuBFa9FGAoxKH5XnE3YSrPksSRA&#10;AiRAAiTQXwQGzgerv/A2nxsIqjCDcKW/m0+NR5IACZAACZAACWwkAfpgbSR9XpsESIAESIAESIAE&#10;lEBfDRH2ukawHmHtVnoVRHWv1dLvZ+eX6r53kh9Yr8KwINLhEGEnNHkuCZAACZAACWwuAkMlsNa7&#10;ahhkdL2J83okQAIkQAIk0BsCm94HqxfL5cByFW/xeoTY/90FtVxFlq3eVI1LNfbH6uV1mDYJkAAJ&#10;kAAJkED3CGxqH6wQVDQOLrpWdPfuoetuSvHwYHdTZmokQAIkQAIkQAL9ToBDhD2qoeCDlR0mpPDq&#10;EXAmSwIkQAIkQAJdJhCGBUOyrVixKLC6XBlxco18sOiX1UPgTJoESIAESIAEukQA4iorqBrtW+ly&#10;fSWwQlDROODooAQa7VJ9MxkSIAESIAESIIFNQKCvBFbMi8JqE7QeZpEESIAESKDvCSAaESZy5bI5&#10;jRWAn+gVRS7q+3L1ewb7VmB1E1xxx1qpbc0c4L7PXLi+1on8nQRIgARIgARIYAAJYHiQPlirVOyJ&#10;U99vq9on7im2dR5PIgESIAESIAESGAwCrTi1r2YgHAwamVI8/vA9dXuy8a4QyX3p1k0XB0v/4Xvt&#10;Vk2W3usODkZw7w5HpkICJEACJEAC60mgFYf2RvnquyHCEPcqOLpvdl8szhpcz9uB1yIBEiABEiCB&#10;7hAIQ4TtWrH6SmDFgUaBZ1BEVneqmqmQAAmQAAmQAAmsF4Hgf9WMH9aSTiEYkfopAn0lsNYLGq9D&#10;AiRAAiRAAiRAAqsRaNdyFdKkwGL7IgESIAESIAESIIEMgYELNBp8sGJfLNY6CZAACZAACZAACWwm&#10;An1nwdrsTu2bqfKZVxIgARIgARIggd4Q6DuBFSxXobgUXL2peKZKAiRAAiRAAiSwMoGBCjQaZhHG&#10;xW20jw2CBEiABEiABEiABHpNoBNH976zYPUa1nqmH4KMxtdkXKz1rAFeiwRIgARIgARaIxCc27Ph&#10;GUIqzYqu9RNYfiHJ1oq5xtEtpFmtXpfZ86fl+a8elekvHpOpTxyU2VdPywl8//wx2Xv/g5Lblu9q&#10;9iimuoqTiZEACZAACWwUgRb6243KYreuGwRUs0Jqpeuun8BqsuRZHyyc1o0ZhRBXR5/8rOXiK/o5&#10;/9CsnHvlZft+/Ijuf/obMvXJQ03mkoeRAAmQAAmQAAkMIoGVLFehrM0Kr74SWL10aD/2zBOigVaT&#10;7dx5FVfR9xPPPUGBNYh3CstEAiRAAiRAAm0QaFZIbQoLVjcsVSsVtHajJt94+bsyee8DMnfpgnz2&#10;135Rnv+Wfp94QC7q96d+/RfbwM9TSIAESIAESIAEBolAEFbBktWu0OpLC1avhNbePQ9ITceRJ/UT&#10;m33XpYMm7t07SG2DZSEBEiABEiABEuiQQKdCq68EVmARhgq7LbTuLt5Wh3vyQ/XfO6yLpk7Pziz8&#10;s/L7TZ3Hg0iABEiABEiABNaPwEBZsAK2rLDqttBav+qpvxLEVeXHf5bsLNzxcxuVFV6XBEiABEiA&#10;BEigAYFOhVVIsq8sWCsJqV46v69X68qKq/W6Lq9DAiRAAiRAAiTQOoHNEweribL1Wkid/tdzUhy/&#10;py4n8MHqlpP71PjWhqX8ubHb6ixXTaDgISRAAiRAAiRAAhtAoF2n9mxW+8KCtR7L4VwuOV8nOLln&#10;Nzi5n31zSaQHgdQgrt5//325/l+ubkAz4SVJgARIgARIgAQ2gkBfCKyNKPh6XRNO7LfdRpG1Xrx5&#10;HRIgARIgARLoBwJ9I7AaRXAPgHo9dNititi1s3FKsGBRZHWLMtMhARIgARIYFgLlRfXj2aRb3wis&#10;zSKi2q3nWGQhDQ4ZtkuS55EACZAACQwTgbHRaNmVFgveDYEWFn9u8dLSNwKr1YxvxuODyNqMeWee&#10;SYAESIAESIAEmifQFwJr0K1XcXVAZMXb1WvNVxaPJAESIAESIAES2BwE+kJgbQ5UreUy+FyFs/Ad&#10;W1ZgtZYqjyYBEiABEiABElhPAu2GbaDAWodaisVWVnitw+V5CRIgARIgARIggXUmsCEC643/tL6l&#10;LO5Y63rZAKHu+8yF62udyN9JgARIgARIgARIYBmBDRFY61kPJ059v63LTdxTbOu8+KQwLNhxQkyA&#10;BEiABEiABEhgUxEYeIH1+MP31FVINpI7lspZunXTRXjXf/heu1WTpfc6q8eVfK3og9UZV55NAiRA&#10;AiRAApuBwMALrH6rBPpg9VuNMD8kQAIkQAIk0ByBVmJiUWA1x7Tlozg82DIynkACJEACJEACG04A&#10;Iqob28AKrF1/vRU8jZ3ckcJz/6a9MP3ZyO0hNxRerdQLjyUBEiABEiCB9SWAsAwrWapaEV8DK7BQ&#10;HVf+i/4ffKuirRUfrM/87e0d1Wojfyv6YHWElCeTAAmQAAmQQM8JrBT7qpWYWOsmsJZ6joMXIAES&#10;IAESIAES6AWBgenDe6h6lgRrJqajXj28VC+qmGmSAAmQAAmQAAmQQO8JNBompJN7E9wn77pN5t6u&#10;XxewidN4CAmQAAmQAAmQAAmsSWCoLVgQWRffoshas5XwABIgARIgARIYEgKxI3vWqb0vfbD6tV72&#10;fug2+e5C70aXuchzv9Y880UCJEACJEACywm0IqJW4zfUFiyAgQULkdx7tXHWYK/IMl0SIAESIAES&#10;6C2BRmEZmhVgQy2w4IOFpXG4kQAJkAAJkAAJkEBMoBWH9kbkhlZg0cGdNxIJkAAJkAAJkECvCAyt&#10;wOoVUKZLAiRAAiRAAiRAAhRYbAMkQAIkQAIkQAIk0IAAfbBWaBa7m16PcOW1CNniSIAESIAESIAE&#10;ho9As87sK5GhBWv42gxLTAIkQAIkMGQEsIiLoMfPrM+77LseYsdyMwLBgrXaAtAUWGwsJEACJEAC&#10;JEACJNAkgTCLsF2RRQtWk6DbOSwEGY3PZVysdkjyHBIgARIgARLYXAQosHpYXxRTPYTLpEmABEiA&#10;BEigjwlQYPVx5TBrJEACJEACJDDsBMqLGxMRPPhdgX88TNhsfVBgNUuKx5EACZAACZAACawrgbHR&#10;brjcty/QOplJSIG1rk2FFyMBEiABEiABEtgsBBgHa7PUFPNJAiRAAiRAAiSwKQhwLcJNUU3MJAmQ&#10;AAmQAAmQwDARGKohwhA2ITu7D/s542+Ymj3LSgIkQAIkQAKrE4id3OMjm/XLGhqBFYsoCireViRA&#10;AiRAAiTQ/wQ2agYhyHCIsI32AWsVRVYb4HgKCZAACZAACawzgU5mEm6kQBsaC1a2PayXyFppWHKd&#10;2ycvRwIkQAIkQAIk0CIBziJsAlgjQRX2NXF624fQt6ttdDyRBEiABEiABDaMQLO+VitlcKgsWI3E&#10;DgXQhrVdXpgESIAESIAE+pZAI+sVMtus8BoqgdW3tciMkQAJkAAJkAAJ9BWBRkJqJdHVKOMUWEqF&#10;Du991aaZGRIgARIgARLY9ASGRmAFZ/ONqjGKuI0iz+uSAAmQAAmQwPoTGBqBtdqswV6Ir0Zpckbh&#10;+jdwXpEESIAESKB7BErvisy/dV3kFtKsSQ2ft5ZkyT7xz+97z12zhu+1mv1eqy3Zdz3N78NvOGZJ&#10;Dnzibpl+6L7uZbQLKXUygxCXHxqBhcKu5NDeC0f3rKCjBasLrZ1JkAAJkAAJbBgBiKtSpTeXf/nM&#10;nCV88IO9Sb+dVJt1Zl8p7aESWO0A7uSc9Yq11UkeeS4JkAAJkAAJNENg4e2bZqFqd/ve7z8gH54+&#10;b6f/6PRD8jf+4ak0KVUjEFkHv5hrN/mWzwslWemKjSK5rxbdfURNc9UoFxRYLVdJayesR6yt1nLE&#10;o0mABEiABEhgfQlc+vpekX/xvl104dSDIifflz//Vw/Lz/y9SGStb5Z6fjUKrJ4jXnloMlz65Ref&#10;SXLxyKNH1iFHvAQJkAAJkAAJbByB4DbzF//2YfnpX/zmxmWkh1ceWIF19b+YH513xEsJmkNetMHB&#10;bunWTe+oB8c755S3pA562WO7UQ+NfLEoqrpBlmmQAAmQAAlsJgLoD/OfONm3WYYPVtbRvRW/rIEV&#10;WBtdY72YmbjRZeL1SYAESIAESKBbBEY/edKMGv28tSKosuUYeIG1e6cr8pVr7vOen3Wf3//P7vO+&#10;n8f/b5Xz/1Gd93R76G9tte/f/D90GmoH20oO7hReHUDlqSRAAiRAApuWwMd+40KS9+JDp3X0qM/V&#10;leaWFqwVmtuDv/Jb9suPvvs1+3zwkfrvB3+t/vsTTx6tO77TVsy1DzslyPNJgARIgAQGgcCe37xo&#10;cbCwjT981uJg9fvW6izCbHkG3oKFAgfrVSh8sF6F7xf+k7Nehe3U651Zr/q90TB/JEACJEACJEAC&#10;vSUw0ALr7B+r5Spyaj/78tfqHNdPf0u/eyd3YH7+uWOJk3tvsTN1EiABEiABEiCBQSYwUAKrekMk&#10;34MYZRUVYcXRnBz74mek+oPBnE46yI2cZSMBEiABEuicQG7bVpm8a6tM3OnSqsn2jmfq21ChGkJO&#10;X7gsly4tdJ7JLqbAWYQRzIoKLGzdFlkQV8UxbUjcSIAESIAESGBICUzeJYm46jaCqT13+yRL3U66&#10;o/Q4izAjsoLQap7qVsnBlqf/cmYBw0zCsHUmrLjAc/O1wCNJgARIgAT6l8DELs1bJpZkt3I7gj74&#10;Rn+Jq05mEILLQA0Rdquiu5lOLxaS7mb+mBYJkAAJkAAJkEA9gU5nEFJgsUWRAAmQAAmQAAmQQERg&#10;pQWdg09Ws8OGA2fBKr0rMv+WhlkwM2bNL4GzpAHNvGlTA5vZEji6FI4dge/qZIffEaMD37HGjtuH&#10;33DMkhz4xN0y/dB9bIQkQAIkQAIkQAIksCaBgRJYEFelypplbuuAl8/M2XkHP9jW6TyJBEiABEiA&#10;BEhgiAgMlMBaeFsDhq4Qev+P/tEu+dVnr65atd/7/Qfkw9Pn7ZgfnX5I/sY/PJUer6Qgsg5+sQdx&#10;IIaowbGoJEACJEACg0Pg6J/8khRKBStQpVqR0tWSVMtV+zu7HfvdczJ210TLhS8vrn/U96yDe8uZ&#10;1hMGSmCtBGDm8z8nLz7xvvzRUyqy/tmVhodd+vpekX/xvv22cOpBkZPvy5//q4flZ/5eJLLaIcxz&#10;SIAESIAESGCQCYwhVmRRirmiTNYmndiqOYFVNW0EwSVy/MuH5PEvn1SRNd40jTENk9T51ppAa9bH&#10;aq18DbzAmnlMa143hEt45Kt/thaP5HccjxmAf/FvH5af/kUGF20aHA8kARIgARIYGgKFXEGmJqZk&#10;9tKsiSyBHlI9g/0QWYhLWa3lpZCvysRnpuTE04dk+shJGb2zeZG1WWEOvMCafqGsw4aRk3sLNQWR&#10;lf/EyRbO4KEkQAIkQAIkMFwEIKym9kzJ6fnTTQ0XPvvF/fLsy/0V86oXNTbwAitAa8YHKwt49JMn&#10;bRZhu1sIMhqfz7hY7dLkeSRAAiRAAv1GIO8zVMyr9Uq34oG8lNQHq1Ar6D8MFTqLlv1bgjWrKnOn&#10;3KSxQd+GQmA144OFiv7Yb1xI6rv40GkL09DJRjHVCT2eSwIkQAIk0PcEcnnBf9WciiodFtTBQV1a&#10;ToWViqlEWJnQqpg/Vr4cJFl/lmys9nLLGSvnHml4zsALrGZ9sPb85kWLg4Vt/OGzFgeLGwmQAAmQ&#10;AAmQwMoECvC50n9532U6nyu1Xo1URD2wIL30P8guiC91fB9pjeZ6ziAM4uqpL3zJMmmK4NaIxc60&#10;4oVP/bKkhcb+2VNPrViggRdYnfhgtdYMeDQJkAAJkAAJDBkBs1pBZEFMhU8VVSuIrEqu9WCVncwk&#10;bFagQVw9++XD8tTTxy2+wpQuvGgBymNhBYHlg5ZDcJ19U4Oar7INvMAasqbO4pIACZAACZDAuhGA&#10;xSrMGITIgqWqAosWLFcNRBasXYW8F2XrlsvVL3T80YIs3ZiWhVJZph8+IPvv3dXwBIgqP0lScn61&#10;mKERWLltW2Xyrq0ycacrck22L1v529RntGEkcOnWzVSV6ncsl7OkS+mYWRAH6OfpC5fl0qWFPmkO&#10;zAYJkAAJkAAJ9AEBG/KrqMiC0FJhpSIL42kriSwbThzTY/psO/jJ+5IcnTx/ZVnuDj6wW869dkVn&#10;S+6Wi29ekb0Tu2VkDRPVQFmwJu+SRFx1u+6m9tztkxz8qaXdZsf0SIAESIAEBpNAQQUVZgo6Xyy1&#10;X+ETg4UriCwIrOKu/mLh3chcprwqmv7k7sTnCoLLioUi+t/xGf5eqTQDJbB0yHSZxapb1WhK9QbF&#10;Vbd4Mh0SIAESIIH1IWDiIPT2+Ix8i7I5CEKi2ZxN7JiW+atnZGLXhAUVNXd287NqLLKqfThECDaT&#10;j50XrGfsfKxq8sTX5/UPLccSRrH0+9NuElz51X/aLJrhWCqnaRo8kARIgARIgARIoHkCua0yfucB&#10;E1npDMGVRRZCOOhqhc2nvy5H5iSvfmF/OXOfvPDtq1L6wSU59Ct75J4P76q7+m1/85k6oTpUFqx1&#10;qQdehARIgARIgARIICGQ8yJr4d0Zmbs66wOK6s8a+8oFGnWhGrDZGoUuJmn/bGrBKuSc7e7ihUua&#10;15xMPz2ri1bPy/NPT8u+v32Py+uW1L5XZxVcoSQDNUTYP7WV5iREc2fQ0X6sHeaJBEiABEigGwQg&#10;sibufMwNsUXbahPJunHdbqWR9/G5jh05YEmeuVCSk+fH5OCT52Ti3rK8/vv7TGDFVqu1hlOHUmDl&#10;t1yVwrvHZeH8STm9MC6TD8/orIbeSGoKq241f6ZDAiRAAiRAAt0nkLtdRze3Obn0lZcWpFwuy8LV&#10;sn4u2r75N+GPpQLrdncMZhTCNUu2OL+sdAtBHNyeoRRYiwuXZOyjh2RiX03Nladl/k+mJf/AMZFt&#10;RRm7QweIuZEACZAACZAACQwNgbwfIjz8qXG1Uo3Lpfmyhmeal+lfeUim7vEYttSHod87vktOxIQy&#10;imooBVbuQw/L7KvPydQndGz1YaVz6rTMfOdlmV/IS/FDBTnwqWnJeTU7NK2LBSUBEiABEiCBAScA&#10;iQTjU/2mQ385J56O/+G8xcFcXFRfsS15Ofa7p+SYiq/XZx7SX3Ny+vyFdBg0u15x5vtQCixAHLv/&#10;yURkTanlb370sBT2FGX25Sdk5g9n5PHPPT7gzYzFIwESIAESIAESOPRcSY7+sot1WRwddZ+FvCxW&#10;ygjUIGdecyGacuqDdfRUzEuHBOsWeh7iIcL5hWty+pXLUrhDZM8vFGVSRda5V09Jbdthi856WodZ&#10;i3sOS+nCcbn0xpxM/MIkWx4JkAAJkAAJkMAgEggO+RY01PlXjX9wTCY+JLLrZ7fqNw02Gm+rmqRg&#10;F6t3ex8aC9bFhZty5nxJajqGWlVJOveHl2R8vCRPPPywHH3uDXn+CJSrxucoFCQ/cUAuvjbbscCK&#10;ZxByNuEg3p0sEwmQAAmQwKYnAKGlauiFb1+Xqg7zzV3VYcQbS7qWovpp/6TmPvV7cYeGmaiuUNpb&#10;Kq6G1Qdr4U+rMnbXhMydf0KK90yLjE7IYqkkM6+8IfkdOV18UlfPHtdYGCM7ZTY3KbPzGjStgw2C&#10;KswgXOnvDpLnqSRAAiRAAiRAAl0icPSluYYp2aBfWB6ngYha7fJDY8ESDd1fOv+sTH/6sMy8dFye&#10;+s3DMv7RfbqYMyLh35THn/m+VN+tybEv3qfDhSqyzqji4kYCJEACJEACJDB8BLxVa7lD/EoohnSI&#10;sHrjppQunZFjTx9T817VRNazXz8uj6vIuvtDOsaqMnP6kXE1Cdbk8FffkOMqsqSLofwZC2v47k2W&#10;mARIgASGiUC1el37V7iE1281DRWF4KNLmGEH0aILQo+MrBWic53IBRNTJjhq9uq5+PfIbyt7XDYq&#10;1lBYsE6fmpWTv3tY5q+UZH5+XtccKspTnzumIuuozhY8rKEZXJDRnE7FfOLXxuXYN78veYwZdrCt&#10;JKootjqAylNJgARIgAT6jgDE1eUfzEn1RjVdSNrn0i2eDIGFHSqycnkZ26WxplRobfi2hrAK+QtW&#10;rFZl4UALrPI71+Tlb522dZAOfVGnCBqlikxOwKG9aJasE793XKYfjUSWziQ4tL8ox96Z6kndx/5Y&#10;PbkAEyUBEiABEiCBdSSwdKNi4qqsfs3ZLSyd44RWzVZNwWiRj+u5jrns8qX8EGKa6nL5NdAC6+U/&#10;Pi2PPzYtFy/Ny2O/ep9c+Y9X1Hm9JFMTRR0AzNvK3+aT9aIbLhzzy+VUdHXKiV2dqeswa7DLVcrk&#10;SIAESIAESKBvCBz9k1+SQsn1lxgiLF0t6SLJ1YbDhQcffqpv8r0eGRlogZUfKagTe00m7x2XZ77x&#10;hhz57H2y+8MursXNv9KQDFc1ausLs3L0t45J7g4VXN5ciEUe99/f2dqEGApsZK2i8FqPZs1rkAAJ&#10;kAAJrBeB4oG8lFRUFWoF/adCC6NF4Z86JlV1FGnuVONZeuuVx5avA3WUsVItc2NfZsWqv8pAC6z9&#10;n5zSwKLnpLrkHO9+6/mKfO0JDduuW+nqNXniy7BwHdQwDfm6FcCnD4xbqPzsquCtVlAjfyv6YLVK&#10;kceTAAmQAAn0K4GC+VIVpKjL+Fbg5R2Jq0pNhw71e76sBowh3NZPYDXpTNbNOhi7c6f6V2GxQbdV&#10;370uj37plLz4lYdNXB1+8qDGv9qpznc3u3lZpkUCJEACJEACg0VglT48r+5HVVivRirq5ZzX/6o2&#10;D1/36P+rgaN+jeQN5VJBbCbowFuqBrcgl10Ufz7tUMD1E1gbitRdPL9juxw4sEd+6fAp+dIXVVzt&#10;2GlxsLiRAAmQAAmQAAm0TsDkic4MNFG1gsiqaBzKvtly6mRfm3WL2twq6//h3yqbjmbF25qS4QOY&#10;IFe1U4ZKYKHAY6O75OiTu/qmrpkREiABEiABEti0BFRcwVJVUcWyksiCminkO5s41i0+xR01KX1o&#10;WmrzR1dIstVgDCEZlV4f0sly2xC83O0bOoHVrUpqNh2uQdgsKR5HAiRAAiSw2QgUIKxUZMH3aiWR&#10;BYGVH9Nj+mQrbFnQVZ0zoZiyQ6AN1RHEV2zDisQYAqnmqvp7Wk4KrB5XOJ3aewyYyZMACZAACWwc&#10;AXVyh8gyYbGCyILAKu7auCzGV67dQFDxouR26OLDa21rKaQ4qrv+XX2nfrhxrdPXujx/7wKBl198&#10;JknlkUePdCFFJkECJEACJEACvScAB3dzZzc/q8Yiq+qHCEfv0vBHau3KbWt3GK4L5dGZjXnNx4iq&#10;H4sun13fJlyiGXUUW730+PxoQUXWZU3BefU3k0QXSsQkViNAUcX2QQIkQAIksCkJJDMEVxZZCOGg&#10;4Uel+EFdRsWvRYhQSBuyQdup8slBYK2lgtaIfhAGC3NgYInVC0cKrA2pYV6UBEiABEiABDY/gYJa&#10;pOauzprAQMwrUQuRCzTqQjVgQzwsUePVmFqOMHO/Bn+lDdpyKoLckKZuEFC3679Y7IXv+MS/VbY6&#10;OQWRpcOP8UaBtUGVzMuSAAmQAAmQwGYnMHHnY3VFyAbohqBCrMmw6HNflNdHaU8MT1mR1WImayou&#10;zYqV2QZeYB3/6jMyd2X5ApQ2EUAjvFcBRJV2WAjalLffjv2BqnJuJEACJEACJEACJNAigYEXWHC6&#10;u/jHL8rRf35envrClH7OyrHP6efvzcrhT0/J8Zcaf+69f2+LKHk4CZAACZAACZAACTgCgy+wMpMV&#10;8lHNJ+OwbA0kQAIkQAIkQAIk0EUCAy+wEkFlUWa3GrqxO0bk8NNn7e/weyy8usU3BBmN02NcrG7R&#10;ZTokQAIkQAIk0L8EBl5gWTiKyIp1/MsPWm3MXzojokOFFsIfv/tjXEwPv6/DeqOY6hAgTycBEiAB&#10;Ehh6AuXFjZt12An8wRdYnk4YDpy4Z0rmvz8rs+dn1JI1I/hezFdtwe9Dn9wrU48c64QnzyUBEiAB&#10;EiABEugSgbHRbgQl3RiBNgQCq36ByYOfOSxPjR6WZ585bkIL/574dTdbcPpzh9P4GBqZlhsJkAAJ&#10;kAAJkAAJtENg8AVWEL8aPdaGAfXzwL77ZPZSycRV2KY/d0z9sg7LmVfm3a5uiOZ2aoTnkAAJkAAJ&#10;kAAJbHoCAy+wYIeCa3vwrQqfExOTOjw4oSJrXg48PC3FPVP1NiusDs6NBEiABEiABEhgVQJ3j90m&#10;l8vv1x0zeddtMvd2/T4ccHDPiJx8DesWDv428AIrsUQllixnnZq/hOFBZ6166snDMrdQtb9NgGHG&#10;YYOorIPfHFhCEiABEiABEmiewMVLF+zghR98X8Y/es+qJ86/6UaNSm8tyOiu8eYvskmPHHyB5Ssm&#10;eFThc+alF2Tm944mVbb33rvt7+Jrugo2ZhVu0spktkmABEiABEhgPQmc+KrrS0987ag8/61/s+ql&#10;T77gJpGd/uYxefzpk01lc7POIEThhkBg5V0l6pCfi4KlAuuFGW0IZ2X64X0yc+oNdWyvyLPPHZej&#10;v3lIpo+c8MdTZjXV+nkQCZAACZDAUBKYf+2CzL9xyco+++o5s2IVx+9pyGJBrVcL33fHzv9/zknp&#10;h3MytmuyKW6dzCTslkB7/ahTEB8/drOpPOOgwRdY8dCgFhgjv1P71N9qVJf21q2Qz8uBB+5TAVbU&#10;4UFd/buWbxoeDyQBEiABEiCBYSVw9vwZ+caZ78pnD/yiPPvN03Lu/Gl5fAWBBQF27A/OytFff1Ae&#10;f+akzL92rmmB1Q98WxFWIb8DL7CycgmC6rGnvyanLlxxDCIBNrXnPjlzSfd3cQZhiObOoKP9cIsw&#10;DyRAAiRAAt0icPSZr4vccqnt3/eQ/av579lrPH7k2eTYvffvl4n79q94bLfyt9HpDLzAakosLRNU&#10;YTCx8+qhsOqcIVMgARIgARIggc1GYPAFltbIC6fOW728cKrkPl8qSVU/j/+eziLUAK9HMZuwVpG5&#10;C7O2f/b8rEzuckOI3EiABEiABEiABIabAH2wGtT/1Cf21e3Nmi9rKrCWbt10pkr9h++1WzVZeg+f&#10;w92gWHoSIAESIAESIIHWnNsDr6GwYLFxkAAJkAAJkAAJkMB6EqDAWk/avBYJkAAJkAAJDDCBE8/9&#10;Exkfd+EXEIR09jtnBA7uiIFV/JCLOXl5/qJcunBGDnxOHd8HeKPA6mHlNppBiH10fO8hdCZNAiRA&#10;AiSwYQSm9h2UQ3/XCawnfuUX5fmXv2t/733gQf2+1/7+yucflMPPnd2wPLZzYfpgtUOtR+fEQoqi&#10;qkeQmSwJkAAJkEBfERjXOFh7PrFfLmncq4lf2COT9z5gfs7F8QmZ+G/3W5DR8Y/skfF79m4qP2fG&#10;weqrZpZmBhYriqw+rRxmiwRIgAQGnIDO3TIxsywiUTyG5Sd14dhOtye+cMwE1vQX3dI4YTv02FET&#10;WAd+PV2qrtNr9fP5Kd4YNP4G7FYGEHFsOD6efYcavdHPCNYnb0Fkrc/VeBUSIAESIAES2BgCWPR5&#10;+gtfkr17HrCZ+WEbVyvWgU8flrsn9tpM/UHfWpFQm47Fg7/2gjz/W1NqmtzdUt7Lb5fkxB9elMNf&#10;ONTSefHBjfys6HvVNk6eSAIkQAIk0KcELpffX5azx5/8pw1ze+jXj1kopGHYBlpgnXxGne2OnJZn&#10;j4g89cysnP3mY6vW6RNHZuTwp/c6cfXoVE/qn0OFPcHKREmABEiABAaUwIk7fk4e//GfbbrSDbTA&#10;yt+5U579zb0mrprdjr90UR5/eFJy+bGOHPDCDMJmr8vjSIAESIAESIAEGhNYb5GFWYNZx/ZG+1ar&#10;r4EWWCj4U1+/mJR/9tU35PhLkdhaEqn4XzHDIWwnTs3Jl35rvKN2vpJjO4VXR1h5MgmQAAmQwJAR&#10;gPUKAgv/mnGPr/SJtWvgBVYYFoS4mt43IZPzMyJX5iR/5KTI6G459KlfksmJoszp/vz4tBz99alk&#10;qZxO2zD9sDolyPNJgARIgARIQGyIEALL5iU+XT87McunoMe1K7JCvCukGf+N762Gahh4gRXAl65W&#10;pPTKjEzs0c9cVVd8PiTzD52Qg48clIndRbVkzcrsvC76LL3xveINQgIkQAIkQAIk0D4BWK9MWn35&#10;6IqWrGNriK+1rm4iCjMcb1/ryLV/HxqBhQAghXxBZExnFeoEhpJqLNv075mXTkthV1EKEnauDY5H&#10;kAAJkAAJkAAJrA8BWKXCqNAzuiIKhNYRjTEZb5264Lz+O6nfVav+Vo0oDI3AKqjAyj8wpVas0yIL&#10;BSkeOSbzl0pqtZqTAw9NS+mKWq9GKLDW51bhVUiABEiABEigdQJvvP6GCSuILPzDlhVarafamzOG&#10;RmBJriBb//pO2f1ZF6rhyo9uSulqSZ7/qgqt+apU80XdW+oNZaZKAiRAAiRAAgNM4O6x2yTEw5q8&#10;6zaZe9tZl/Z+6Db57oLOKNPtwYkROX3J/d3pNvXaRZm9361tCKHVDZH18d++KbBihS3rg4X9rfhh&#10;DY3Ayoc1Av5KCf2U/lM/rHw+L8VRhTmRl9Ii9nVa5cvPb7Tgc/evwhRJgARIgARIoD8IBHGVzc3Z&#10;+aW6yO6d5jZYsoLI6jS9REDRB6szlLt/dqfIA5Pqf3VeHvv0PhNb+c6SbHg2o7f3ACqTJAESIAES&#10;6FsCsQWrW5nErMAQqBvDhPd9/L5kiBDXgNg66ocMu3VNziJskmShiCFA3WC98tvun9+pju9T8sKp&#10;8zL90D51eOcMwiZx8jASIAESIAESaEggtmBdfOt9WbqlM/N068YQYRgVigM1YHYhxBVmEB7VGYbt&#10;hmiIC8NAo0007gc/80J61JGDUimrn5VfBqlqS4xXpIKZhK9oEFINMCqCf6KBRttfh7CJbPEQEiAB&#10;EiABEhhIAiv5YHVS2DCLMFiv8AkfLPhiva/WLAgviCuIrE7iYHWSx+y5A++D9fyRKXnCL5Uz8cGd&#10;UtulQ4PRhpW+oa5rt3SnCSwNaKbrEXIjARIgARIgARJonUC3fbAaiSsMEYqKK3yGocNOwzS0XtLV&#10;zxhogVX6wRV54muzckzXIzwaLZmzGhKsQ3jC1iNUn/dRP6zYbepMjwRIgARIgAQGlEAvfLDWGxVm&#10;C9IHaxXqEFffeOagjI3ulLPfvGfN+nn+mWmb4XD4c6Ny/PfOyeEvUGCtCY0HkAAJkAAJkEBEoJc+&#10;WOsJupWQDI3yNdAWrLPf0phXGPprcSsUCuaDZcOG3EiABEiABEiABJomsJIPVqdhGmxYULfsZ9MZ&#10;a+HA2Mk9WLJaFVwDLbBaYMlDSYAESIAESIAEukBgJR+sdpMOIRraPb8b54Uhw1ZEFgVWN8ivkEYj&#10;hzvGxeohcCZNAiRAAiSw4QRW8sHqJEwDRFa8HuF6FbKTNQkpsHpYSxRTPYTLpEmABEiABPqSwEo+&#10;WN3I7FozBbsVB6uRk3ur+afAapUYjycBEiABEiABEliRQK98sLoRQLSVassOB7YyPIjrUGC1QrtH&#10;x7784jNJyo88eqRHV2GyJEACJEACJNB7At32wep9jhtfgWEaNop8F69LUdVFmEyKBEiABEhgQwn0&#10;wgdrvQvEpXLWmzivRwIkQAIkQAIksIzA5fL7yb6VfLA6DdOw2bAPzRDh3WO3SWgAUNfYQiP4xfGR&#10;pN5OX1rabHXI/JIACZAACZAACfQZgaERWH3GndkhARIgARIgARLoUwJcKqdPK4bZIgESIAESIAES&#10;2NwEWp01mC0tLVibu/6ZexIgARIgARIggS4T6CTAaMgKBVaXKyWbXAiKxqCjPQbN5EmABEiABEig&#10;SwTaWRqHFqwuwW82GQqrZknxOBIgARIgARLoDwIhBlYnsbBoweqPumQuSIAESIAESIAEGhAoL9bW&#10;nUun/lfIMAXWulcbL0gCJEACJEACg0WgV6GQxkZzXQDVukBjoNEuYGcSJEACJEACJEACJNBtArRg&#10;dZso0yMBEiABEiABEhh6AhRY69wEMKuQju/rDJ2XIwESIAESIIEWCDDQaAuw1vvQEJ5hva/L65EA&#10;CZAACZAACXROoFNHd1qwOq+DhinAStXIWkXh1SPgTJYESIAESGDgCKz3DEJzbv/tm5INzxDAtiK6&#10;KLB62BwbDQVyeLCHwJk0CZAACZDAwBHoZCZhqwItCKhWhNRKwCmwBq4pskAkQAIkQAIkQALtEFjJ&#10;ctXXFqzWo1C0g2blcy6X309+nHs7/Rs7v7uwJLVb+of+q/U4o3Ry7269MjUSIAESIIHeE+hx19j7&#10;AoQrBLMS+vxVtlYsWLmRkFA9JVqwelSt9LXqEVgmSwIkQAIkQAINCMxemJWpB6Y6YmPC6j2R139n&#10;q6XTitDKXpgCq6OqWPlkOrn3CCyTJQESIAESGGoCEFJhC4KqG+IqhhqEVRgybEdoUWD1sJnSyb2H&#10;cJk0CZAACZBAWwQuvtX4tPG72kpuXU/KCqkgtjq1XGUL0YmwCmlRYK1r0+DFSIAESIAESGDjCBR3&#10;iUzrv+w290P1QV7DL2njcr36lbsprrohrCiw+rWlMF8kQAIkQAIk0CMCpasis5vYgtUjLMuSZRys&#10;9SLN65AACZAACZDAABAYBAtW7IOFKmnkk9VuVQUnd7m93RTS8zhEGDEs/WBWzrxyRqaffLZzskyB&#10;BEiABEiABPqEQA750B6/GQuWHdvitl6hkLo5HNhiEVs+nAIrIEMArB4E+gjhGhjBveW2yRNIgARI&#10;gAS6TGCzW7C6aa3qMtplyVFgeSSl0pxUq6Wu86aw6jpSJkgCJEACJNAmgWYsWG0mvS6nxRasfhdb&#10;QyOwyu9el89+8WTSAE7/wWPJ39V3y1LMj0h1tLAuDYQXIQESIAESIIGNILDZLVgxs0Ziq9tDiLb4&#10;M4KPtrENhcCq1W6auDr2hf2GKDeSxLW37+XSgkwWi/pDvg2EPIUESIAESIAENgcBWLDqvGE2aWgG&#10;0KYFq4/a3OhYQQr57XU5qrx7VfcVJD8qUqn0UWaZFRIgARIgARIggToC/S6q4swOhQXr4GMzVmZY&#10;seKhQVi2Sm+p9WpcrVe6FXIcIuS9TAIkQAIkQAL9SqDbQ4BrlbPd4UGkOxQC6xvPHJLPHjkp3/jq&#10;oTqWpYV5+17cpcJKbaaFcQqstRobfycBEiABEiCBtQhM3nWbzL39/lqHtf17NhbWeguvZjI+FAJr&#10;bHS7nP2mc2rPLgWA4cHZSzp7UAUWRggPPHSgGW48hgRIgARIgARIYBUCEFkX3+q+yGq0sHO3F3vu&#10;RsUOhcBaCdT4xH2C8FdLt25K7UZNcubsl1MR1oOAWN2oLaZBAiRAAiRAApuIwN4P3SbfXVjqWo5X&#10;ElKwYPWbyBoagTXzmfNS1f/MToUwtfpnZQnfYdaq2C9hm/760a40hhBkNE6McbG6gpaJkAAJkAAJ&#10;bAICsGDBiLHZtkbhGVoN2TA0AmvqN8dl/g8XRfJFmdiTl9I7VSmVVGzVVFrVilKF9Ur/LFXmutYO&#10;KKa6hpIJkQAJkAAJbDIC8MHCKNGwbkMjsIoTu6RQHJPL82WZ/44KLbViTe1TYfWuiqpSVQpqxaps&#10;qUp+iY7uw3ozsNwkQAIkQALdIdArB/eVhgL7bXgQFIdGYKGw+fxWmbx/l9QmvNB6xQmtiX15qb6T&#10;l9y2mgouBsPqzu3FVEiABEiABEig+wSCyIpT7vYsQoRnwJBgvLUasmGoBFYAldvmhda9KrQuqUUr&#10;CK1P5KV8hRas7t8OTJEESIAESIAEukeg24KqUc5aFVTZNIZSYCVCK7dV7t6zS4ofHZOSHzos5FzQ&#10;UW4kQAIkQAIkQAIbT6C8uDGOXLRgdaPudZhwTK1ZYzp0CIc8hmnoBlSmQQIkQAIkQAKdERgbxbT/&#10;TrfWBRpnEXbKnOeTAAmQAAmQAAmQQA8IDPUQYQ94MkkSIAESIAESIIEGBPb9N8Fp3H2+8O+uDzQn&#10;CqyBrl4WjgRIgARIgAQ2lkBNfW9cPKz6WXkbm6vVr85ZhP1cOz5vIZo7g45ugspiFkmABEiABLpO&#10;4Kknj8rhLzyu6W7vetq9TJCzCHtJtwtpU1h1ASKTIAESIAES2FQEyovXZeZbp2XhT0uiK/3qv/a2&#10;9ZxB+PrvrG1ha0V0rd8QoS2kzI0ESIAESIAESGDTEWiyD19465qcfuWszL+5IDKipcQ6z/rZyVzA&#10;TmYStiLQPv7bumbi7Zrf90QgtrJiKhu2Ya06XD+BtVZO1uH3pz7/qzIxsVcOfuqxdbha85d4+cVn&#10;koMfefRI8yfySBIgARIgARLoAwIX56/Ky38yK5Wqs1XlCy5o9+QDEzJ77oyuG9OJxOqDAraRhaES&#10;WHKrJvPzF/tOYFFUtdFyeQoJkAAJkMCGEyi/e12O/+45KYdl5lRH5aClanl56vMHZWzHTineWZCC&#10;F1wbnuFmMgArVhe2oRJYtWpVKkuwV3IjARIgARIgARLohMDMH74hpbcruo5vXgo6hJjLixw6MCXj&#10;u3bK0WdOSe0n2t/uENmzZ0IDeHdypfU/l7MIW2Wuqnr+wqVWz2r7+DCDME6ATu9t4+SJJEACJEAC&#10;fURg6v5xmb2wIKVyRd1vinJw34Rar7yj+K2KuV91e5u9MCvrsQ4h8t2KQ3ujcg60Bev4kd+S2e+c&#10;kfzoqEx98qDkIa/9dvrUN+XEc19Jvp989XJX2wHEVSMxtdL+rl6ciZEACZAACZBAjwkUd22X6U/d&#10;ZzGuTp7/vhz7qva3O/JqxdqrPlc6LDgCL/fh3QZaYC2pz9WeT0xZ7dZuVOqmMYxoyaf26W/aMKCI&#10;uZEACZAACZAACbROAD5X0w/dI6L/4Ox+8o8vSq2qouvcRXn8kf3yla8elUce1jhYH97VeuINzlit&#10;z+6VdSvMIGzFqjXQAuvoV78uEo37Hj/yaFJV+3/5M4J/x76c7utKzftEYL3iEGE3iTItEiABEiCB&#10;ficw+dFdgn+V6k05852LcvSrMyI33IzCbm29ElGr5a8VYRXSGWiB1UxlTo7vkbHR8WYObfkY+lu1&#10;jIwnkAAJkAAJDACBQn6rDh8+IAeqe2Xm5XMDUKLWizBUAiv2wQqoph76jCzdurluMxzog9V6I+UZ&#10;JEACJEACm5PAiDq9H/wH6o7TJbWxHtarlYYDsb8VS1aXirx5Kh6VM3nXbQ0zPH7PHhnXQKTFO8dk&#10;/IHpjgrVaHiwowR5MgmQAAmQAAlsQgL5vC6V06UwDcH/Kiu0VtrfKq5YRLUqqLLXGjqBNbF7QvAP&#10;WxVeeNjU0b1SUyd47FssSUk/Ox00DD5Y2WFCCq9WmzuPJwESIAESIAFHIAirOFxDr0I3hFhYrVit&#10;4noaKoE1/eWvLVPRJ776T3SIsCbTTz9vDvGYblrT70u6FlGnWyMfLPpldUqV55MACZAACWxGAuf/&#10;g7rjdKmPhdDqltVqNZadiKyhEliNIC6pFWthfm4ztlXmmQRIgARIgASGkkCvLFiNBFWjqO7NQB96&#10;gVW7UZPqu4vNsOIxJEACJEACJEACG0igkdWq29asRkOC7QwTDr3AwqqU+R2jG9hceGkSIAESIAES&#10;IIFmCKw0i7AXswvDbMKQr1ZF1tALrKeOfH1dwzQ004B4DAmQAAmQAAmQwHICqzm0d9PZvdEMwlZn&#10;FQ69wOp1Aw6zBunc3mvSTJ8ESIAESGCYCHRTUPWCGwVWL6hGaVJY9RgwkycBEiABEiCBPiRAgdWH&#10;lcIskQAJkAAJkMBmJoCA3nNvv7+ZiyBZHywUppVFnymwNnX1M/MkQAIkQAIk0J8EILIuvtV9kRVm&#10;EqLU8d/dpNCqQ3uja1NgdbNGmBYJkAAJkAAJkEBCYO+HbpPvLix1jUgvZgt2LXOZhIZCYBV3rIVv&#10;a+YA933mwvW1TuTvJEACJEACJEACKxCABWvp1s2h5DPwAuvEqe+3VbET9xTbOo8nkQAJkAAJkAAJ&#10;iPlgYWmcTrfyYhcS6TQTbZw/8ALr8YfvqcOSXdEblQ91bfu7vBZhG/XBU0iABEiABEhg0xPoloP7&#10;2GiuCyyaE2i1f/9Ey9fK7dF1jFfYBl5gtUyLJ5AACZAACZDAABEwiRJ6e3zCoIAtfEZl7Yac2Yzo&#10;grh66gtfsuyb19itETO+mDwLnzDKSM72z556atWiUmD1sCWEIKPxJRgXq4fAmTQJkAAJkAAJtEig&#10;dukJefbLh+Wpp4+bEJ2a2KUjW6kITQRWGOnSn86+ubaPNgVWixXRyuEUU63Q4rEkQAIkQAIksL4E&#10;nviFBVnaPS0LpbJMP3xA9t+7q2EGILJg3bNPE19rDztSYK1vXfJqJEACJEACJEACfUTg4CfvS3Jz&#10;8vyVZTk7+MBuOffaFZnas1suvnlF9k7slpEm1FMTh/QRBWaFBEiABEiABEhgaAj0egYhrFKJ35lX&#10;RNOf3J34XEFwhd9z/nd8hr9Xq4h1FFjrEQcjG89qaNogC0oCJEACJEACPSSAPry+j83JVRl79ykp&#10;XTgjM5fysvfTs1Icv2fFPDx4bzjffT5/bm0/JhzXyUzCNQWaqqDJx85L6V0d9DMfq5o88fV5/aOi&#10;3uw6DIjvT7tAqeVX/2lLfNdRYLWUrw05+NCeMQ0uWt6Qa/OiJEACJEACJLCZCNTeWRC586AUH1DH&#10;8OqszL40JeVPzsje+x/aRMXIST5fkL+cuU9e+PZVKf3gkhz6lT1yz4d31ZXhtr/5TN1MzD6zYG0s&#10;773Fn2kqA9MPjMmJV0tNHcuDSIAESIAESGBoCWyblNlXnpWphw7qP5FC7oyc/s60HH9RhZduBx7a&#10;Iwf3qfrq503NTIWcGwS8eOGSVHVAcPrpWamW5+X5p6dl39++x+V+SxrAoi7sxSplGxoL1sXSXxiG&#10;1QKNHrrXWbBqahLkRgIkQAIkQAIksAqB/E4pfHS/iqxzJrIm9hVlTrvPqQeOSGn+DTlzfk4Kah3a&#10;c+941zBiceeV1iNc7bc4A9BTcYT5/Ij79diRA/Z55kJJTp4fk4NPnpOJe8vy+u/vM4EVW60axwur&#10;3zs0AquZ2j15ScUVtVUzqHgMCZAACZAACUh+l7NQQWRJriCiIQ+KclMqxQkp1ioy89K5rgosiKtG&#10;QqpZcRWqLHFYv11kZJsTRl95aUHK5bIsXC3r56Ltm38T/lgqsG53x2BGIVyzZMvaC1gPrcDK167J&#10;pfNHpTihinXHFG8TEiABEiABEiCBNghAZOV2TMrF+ZoG6dwp86pNSvqvqtarfL6ogmhe/bIm2ki5&#10;8SlZkdWSuAqqB3rphks/74cID39qXK1U43JpviynNc/Tv/KQTN3j87DFm7n8173ju+TEGiUaLoH1&#10;w2ckv2OPVLc9INVb3s8qECjPSumNMzL2iZXXFWqndYRo7gw62g49nkMCJEACJLAZCOS2bVcLVk2q&#10;at0pjopoMHSpVIsWj/PlP5ntqsACjyCywt+tMoIFyw1Y6dBfzomn4384L0vviSwu6gzCLXk59run&#10;5JiKr9dn4LSfk9PnL6RuRk24Eg2VwMrdeUBG3lXnNf3v4p+o9lQLX+mPj8ueA7rn+zq99BcONBGb&#10;tbVqpLBqjRePJgESIAES2JwEJsfzMjd/zaxYU+p2VRjbqdYr7Wev5rtWIFirslu8byX/rJUycPy1&#10;Mdm/q2o/F0dVGeKzkJfFShmBGuTMa84Yk1MfrJkre/0ihT61PftcZPclDWFRb+CyA4ZKYNVyGjws&#10;r2OsF07I1H0TqrSrqrBFLp2ZkT2fnJZaQYcK6YPVtRuBCZEACZAACQwPgfy2rTKuImtWRVa1WpEJ&#10;jXw+cc9OmbvUPQatCqhmrgzxhG38g2My8SGRXT+LOF2qF+Itq5YaCKrstYZGYBU0IBoChs2ePyEH&#10;Hj5sQqpaVXVVnpOJiaJc+o6KrF9R9apWrdrtk83UCY8hARIgARIgARKICBTyW2Xvnp1SXsyp9eqK&#10;OoUXZWadDBct+WJpnm02IfywVAm98O3r6jpUkzmVCrUbS2qAqUnlJxjy1E/9XtzhC9mEsAo4hkZg&#10;yQ9fNnOfs+fpuLA63uVz8zrbAftm9W8dd33zZcdlggKLTwwSIAESIAESaJfA2Oh22f8A/JZ0iK1x&#10;TIN2k7ZZhGELFq1WxVU8fnfmT3OyBDV0K2Q075LXGYb4l/tAe0UYHoG1+3HJVS8qrVnZiqFC3W7m&#10;JySvsitfVpiqSov3P27BMUq2UjY3EiABEiABEiCBdgmYNev+MSmVu2e0yAqpILZaHjqM+3lVQiP6&#10;3Ymsdku7/LyhEViVWzrDYds+GX+oJFfO/5Ls3vdtFVMlm/Ewf2Ve9u87IAsy7l2w1sme2b16ZEok&#10;QAIkQAIk0HcExnZsl2JRjRg93FoWV8gL1I9ftLkuAHkXRdbQCCzwLMgVKV1Sc+WeKTn/0i+pwKpa&#10;le/5hM4efLsqY8WSlGo2aMiNBEiABEiABEigQwJHn3tDvvT5iWWrqHSYbFdOT0M1eMHVlVTTRIZK&#10;YMkPz0jxE9NSvrVbxh+YVAPWrOTGD0jpRlEKxarU5p8VuetY1xCHGFhxggzb0DW8TIgESIAESKDP&#10;CWCm/i8+OS9nv9q9QKPZUA3thGkoqLtVxQcaNaGlQ4Pmv65/W4z2LgwVDpXAqnzwSKqi8+NSGJlz&#10;IHUr1/IiH1Jx1aXRQYirIKZW+rvP7wtmjwRIgARIgAQ6J1CxKWZd2doaDlzlyrltfiahF1ddyaRP&#10;ZKgEVgyuWtsu1V2P+bUHNUgYNxIgARIgARIgga4SOPH0fbJ066YZN86+qZ9qxKhpOARETK/zfWry&#10;qi3PFlwt3cjfKh4uHOmSFWtoBVaTddn2YbBeNVomh0OEbSPliSRAAiRAAiTQEYEaFJ5uuS1bpZDT&#10;Rantby/2/JChOcBjiDCrkCC8WhjlosDqqKpWP5liqodwmTQJkAAJkMBQEmi0XE4AseYQYm5MFnRR&#10;6rH7XWyrsShGFzyFbPP+V7UaIrojfEM0ynXL7dNAT2qB0/04VocZEch8frHs4mzWdKXrBvpsKCtr&#10;owv98ovPJFl45NEjG50dXp8ESIAESIAE+pbAmiJqlZzntmh0dpVWFy+oGGp127JKGPdb6tGdK6jQ&#10;Cp7dQ7YWYass1+t4iqr1Is3rkAAJkAAJDD2BGwtSvZERWNlZgw3H92DuiscII/OXWrDMerUln+Dl&#10;EOHQtzQCIAESIAESIIHNQaAT6xVKiLUHcyqEcjvG1y7wWgopiDLvs1V9p160rXX62hngESRAAiRA&#10;AiRAAiTQIwLlxRY8y9fKQ02Xx7urKDZTEAIpHdGrP7MZdZRZbic/WpDqO5c1HTeU2EwSa2WXv5MA&#10;CZAACZAACZBAQmDyrttk7u33OyYyNtqNlaIjgYbk/BI5pq1WU0FrBBsNqeagpyyx+rwOlcDaW/wZ&#10;mX3rLzqucCZAAiRAAiRAAiSwOgGIrItvdS6yusk5pyIIUdxtg4C6Xf9pTK5kC9/xiX+rbHVyCiIr&#10;hHnw5wyNwIK4wjb1Ife5fKsmu0682r2os41iYXWzsTAtEiABEiABEuhXAns/dJt8d2GlcbgNyrX3&#10;mUoMT1mR1WK2aphA2GCC4dAIrIulv5BGFizEHAtRZqFmQ5TZFvmueDhjYXWLJNMhARIgARLYbARg&#10;wUIfO4zb0AgsVC5EVgjNX8xfkNqbx2Xpo89K6V2dWsmNBEiABEiABEigawTgg+UDp3ctzc2U0NAI&#10;rNwP/4mM3DkmS9sOSrW2U6dpLsq587MyXjintr3Hrc5Kl2Z0CmdVxva479xIgARIgARIgARaJ9AN&#10;B3dctaszCFsvRkdnDI3AGtmmA6SvPSG7HpqX79delK03LkvlXR0SrJQ0Vr5I9bUHpfStWRk7cKwj&#10;oDyZBEiABEiABEigewQ6mUm4kQJtaARW5c7HZfcH5+Ta+Rm5Z89ZeeOrizaToPSHJ2T04TkpfeeS&#10;TP7alOQmDttK39xIgARIgARIgARIoF0CQyOw5NZ2uXZrWnbevyDXvrMg931GZKKqliudMDh76pLs&#10;+cIeqd1xVocINRLre5gO0I3YG+1WC88jARIgARIgARLYzASGQmCNyTdle34e44Fy7dUF2flZDAPm&#10;Zet/LUl+8YxMPVwykTX68FFzyMttmZSl3P7NXK/MOwmQAAmQAAkMHIHZC7Oy0nI5q/22ESAGX2Bt&#10;uSm5q2dEfqjO7LrttOWHpvTfhMhfm5Wtoyq1qsclnxdZeOm4Ga727tsvFQqsjWiPvCYJkAAJkAAJ&#10;DASBgRdYGOirfvBZ2bl9v1z/q1nZ/oaKLbnPV54Krb9Wkq0qruCPVfyyWrZu5aVUmxT5Sef1G4KM&#10;xikxLlbnXJkCCZAACZBAfxJYeOuanH7lsoY/WpTirrwc2r9X8jucy82+/6Y+GucL/657Qb37kcbA&#10;C6zara3qtF7UQGeHlL8O+913UbZ/7zaRjyF8vw4bSlXeeEXtWb8+KrNVdXDXIcJuOblTTPVjk2ee&#10;SIAESIAEekHg4sJNOXO+JLUtI1IYLUrpakmOvXBOJj9alImP6HDRh3tx1f5Nc+AFlkO/1YTUrm0z&#10;Im8syvX7Rp3IUvF8bVFk/HP7Zf73zsn4PZMy/4G5/q0t5owESIAESIAE+pTAwp9qHMm7JmTu/BNS&#10;/Mi0yKi64lRLMveDksae7E6m4X/VyNeq3/yvUNohEVga6mrLaZF//xWRjzwipcU/knvueVRuvjIj&#10;+V9+Xi5enZbJT52Q8neekrEPHpPS7U91pyUwFRIgARIgARIYFgK5ipTOPyvTnz4sM+rTfEzdbgo7&#10;dqfL0XWJQxBZcXIrOb536ZJtJTM0Aqu6qGtof/B5Kd14zEDdlEekXFST5Y299v3iu49L8RNjkps/&#10;Kfmxkiy9x+Vz2mpRPIkESIAESGDoCFTfva6roZyRY0+rkaJcNZF19OmjcvTIl9QHS6N5d3lbb0H1&#10;+lGMhIl8/Fjz6yoOjcCq5DXwVbQtLD6g5ssHpFZ1cgtbqXpAamP6j4FGu3wrMDkSIAESIIFBJVC9&#10;cVNmvnlSvj1zRG7+V/SneSsqRNaxZ74iT/2Wiqw7uiOyNipMQyvCKtTz0AisQW3YLBcJkAAJkAAJ&#10;bCSB06dm5fBjB+WN712R2UvzGvaoKJMT6n/lRdazX/uKPP6FL3Xdyb0f/a7ieqDA2shWyWuTAAmQ&#10;AAmQwCYlUH7nmrz8LfVv1qGgo88hmDcKUlFxpTPzd0FgpZasE//8K/KZv7NJC9pmtimw2gTH00iA&#10;BEiABEhgmAm8/Men5fHHpuWiWq0e+9X75Mp/VAvWfEmmJoqy9a9tVZFVP1woojP5N+lGH6xNWnHM&#10;NgmQAAmQAAn0igAMS7VbDVbYjU0s+js2M0I1ueVHCho7siaT947LM994Q4589j7Z/eHdydlBZJXK&#10;FZk5dUYe+6UmE17jMAwNhi3+uzupN06FPli9pNtm2iGaO4OOtgmQp5EACZAACfQlgf2fnNKo7eek&#10;uuQisv/W8xX52hP70rz+lU4eW6xqyIZZeepzj+j+ox2XY71nD3aSYQ4RdkKviXMprJqAxENIgARI&#10;gAQ2HYGxO3fK9KMPJ/lGqIbfOnZevnbUiawrV6/JE1/WYcRHD0rujnzPy9dvTu99KbAenKhfr+js&#10;/FLPKwYXwHVPX1qfa61LgXgREiABEiABElgnAvkd22X/Q3vl0S+dkhe/8rATV58/qLMK8zZE2a0t&#10;HhYMFq1ei6uB8MGCyMkKqkb7Wqmou8d0WZwmt4N7RuTka4O9AGWTKHgYCZAACZAACbREoJDfLo88&#10;sl9+6fAp+dIXD8rItp0Wyb1bW1ZIBbHV66FD+mCtUIOXy1jY2W1ZFY3FnVH52P/gR50Fi4FGu3Ur&#10;MB0SIAESIIFhIwCRdfRJN3SIPrbXW6/FVbv578shwnYL0+l5sJytR2PoNJ88nwRIgARIgARIoLcE&#10;wrBguEqrVqy+FFhZHywULuzr1B9r7sJ5uXThnM58OGnzUac+eVDG752SvfsO9LammDoJkAAJkAAJ&#10;DDGB8//BGTEwSrT0XvsgsqEZGvlktZ+6OxPiKiuoGu1b7Tp9J7A6FVArFbb67jU5+fLzMlYYk+Lo&#10;mK6RNC3ValUq1YpcOj8j82/OyoFPHZbCHVzkudOGyfNJgARIgARIoBcE+nU4sFFZ+0JgNbJYZTPb&#10;qfA6+8qM7B2/WyphPDgzLlx9tyRnTh2X6c8/37U2EcfAYjysrmFlQiRAAiRAAiTQ9wT6QmB1Kp7W&#10;ojx/6YLcvbuoqyLl9VC1WtmH/l9OV0rSf/jET9XFksyeOyl7/+7BtZJc83cIqhADa6W/10yEB5AA&#10;CZAACZAACaw7AQwPDrQPFoRXpyEaUCtzOvw3ObHXKiifg7qCqNJQDIW8Lkvpt6oTWqXvX+qKwFr3&#10;1sALkgAJkAAJkMAAEigvrsNUxAbcWnVqzybRFxasOFNBUMVO7Z2KrOLYmF/T219JhVQhX1CTFUQW&#10;9tn/2Tb7ymk59MVnO26isF5xiLBjjEyABEiABEigzwkUd6yVwa2ZA9z3mQvX1zpRxkYxxNTp1rpA&#10;a9WhvVEO+05gdYqx4flaP5MPTLkBwpoOEdrKlxX7GzMJK1hHSf8sqdP77PnTXctCvEwOl8zpGlYm&#10;RAIkQAIk0CcETpz6fls5mbinvyeUhSHCTqxYQyGwCvkxnS1Ykvxo6ocVrFaqq8x+VcFg4WJF9u/b&#10;31Zj4UkkQAIkQAIkMGwEHn/4nroirxbMWzSgdzfCNKwH4+B/1YkfVt8JrOB3BYDdin01WhyXUqkk&#10;u39+t9zU/+DsXs1VpVB10so83HWbLamv1gPT61F3vAYJkAAJkAAJkECfEujEchWK1HcCCxlbaVZh&#10;u75YY3fulvnSgrzxvTfkvo/dl4qsvIqsWkGHDCsyd35Ondw1RtZH93KpnD5t8MwWCZAACZAACawH&#10;gYEKNLpWLKxOQzmMT0zJ3PysVCrnpVgsSjHvxn9LCxqa4fuzUn57SfY+ROvVejRcXoMESIAESIAE&#10;miGwUTMIm8nbWsf0jQUrFlDtWqpWK2xu23bZe/9DUrp6RS7OL8hsddYc3BdKZYH4mtinYRz8+PBa&#10;0Pg7CZAACZAACZDA+hDoZCbhRgq0vhFY61NNIhguxL+wTarIWrp1U4cFe5MDRnDvDVemSgIkQAIk&#10;QAK9IjCwgUZ7BWwj0mV4ho2gzmuSAAmQAAmQQGcEOnV0HzoLVme4eTYJkAAJkAAJkEAgcPTpU+p6&#10;U0IoSbfFMT2X3Dz9dH/yTZ597mhfQjTn9t9evkxOyGwroqtvBFbWyT37vVMn976sSWaKBEiABEiA&#10;BDYzAQ3kffIPjsj8wjUvrjSqpAXzVsmlnxra2z6Pfv5BmdKJZJVyRUq1/g0yGgRUK0JqperrG4HV&#10;jIBq5pjN3E6ZdxIgARIgARLYTAQKWHpO/02M79TVUSCsdkreW7HwvbB0Uw793RE5/I+fN0uXBfXu&#10;4y0bWDSb1VaEV98IrD7m3fOsvfziM8k1Hnn0SM+vxwuQAAmQAAmQQNcIYLlAnaGff+ZBN1T46bM6&#10;o0wnk1WuyaF/MCbPf+usiavSYkkKYwUN/J2u/9u1PHQ5oVaEVN9bsLrMZlMlR1G1qaqLmSUBEiAB&#10;EvAE8iNYG0W11AuHZPeTB+TK/LzISw+KPP0jOf7SUTn72mWplqu6sPOMFHdNurO6sX5zj2rAhNV7&#10;Iq//jluQuhOhNTQWrLvHbpPL5fd7VCVMlgRIgARIgASGkADEUhBMuw8KgiBduaBO75GIOv3KaZl6&#10;4KDBqaoPFjyz+n0LwioMGbYjtNZPYPUozlQzlQRxhS18rnXOydf6e4x4rfzzdxIgARIgARLoKoEV&#10;+vBCriBbf0qkeOSkXPniIXfJI2clrwJr+tOHZeaFGXNuh9N7aVH71lxF+n+AUC1YOpsQWzvCKnBf&#10;P4HV1ZpuLTFYroIFq9mVvlu7QuOjQ5DR+FfGxeoGWaZBAiRAAiTQFwS8pWrrz++W4h98z88c1CHD&#10;xZsy89JxOfy5w5pN9bta1P/P65+YXTii//p064awGiqBhcJuxPAgxVSf3kHMFgmQAAmQQFcIwFIV&#10;Nliybup3zCJ89tQZef6rz5vgmi+poMJ+/a+Sg8rq/22l2YStWLSGwoIVV+XchfNy6cI5Of3KSav4&#10;8V/YK1P/4JDs3Xeg/2ucOSQBEiABEiCBfiKQcVgPIgtZNIuVbhP5vMbJUqtWVYcHdUixn7fg5C63&#10;d57LoRFY1XevycmXn5fy1QWdIqpTRfMFNWFWZOGHF2XxBV38+V+flOkvPiuFO/o3AFrn1c0USIAE&#10;SIAESKCbBJZbpCCynvr0AXn2987IU587IMW8+jON5zVUg1qzqtW+nkXYTTJDI7DOvjIjtUUdBEbg&#10;M/2vmnOVXF2s6nwG/Vu3E19/Qo4+rfE7uJEACZAACZAACbRNYOfPbk1E1rEveJE1mpfq0nJB1vZF&#10;+vzEoRBY85cuSK1SkbyaKW1TkZWv6d8QWF5cIQgabFez507K3r/rppNyIwESIAESIAESaI9AEFlH&#10;//kZ+do/fliKo5pOrmhxs4ZhGwqBNffmrLNcaQTZsJmwgtDS/2DFwlapVeTi+ZcpsIah5bOMJEAC&#10;JEACXSHwwrevROm4vtUtm+P6VfS0j375lO9nNaTDrs3jimOLPyP4aBvbUAis4tiYVAtVjcuR6uYi&#10;FptEHZecFatUtT/0c64NjDyFBEiABEiABIaPwNT9CC2abs2GQlrSaOmDvg2FwMJQ4JHP6Rp/6nhX&#10;t/2VTinV/6CyneKuyvhHxwe9zlk+EiABEiABEiCBHhMYCoFVyI/Jteo12fnXd9bjVMG19a+2atwO&#10;Z/7DrML9+/b3GDmTJwESIAESIAES2AwE2h0eRNmGQmCNFseldKUkOz+eEVggEImseV2k8u493XVw&#10;D9HcGXR0M9xKzCMJkAAJkAAJdIfAUAissTt3y/yFVyT/oyuyW8P5L9tUZM1/b15mL12W/b92VGq3&#10;MGbYnY3CqjscmQoJkAAJkAAJbCYCfSewHrx3pI7f2TeXusJz/N4puaizCTFjsLi76IYL1Qfr2uI1&#10;FVazcvG1yzL1y7ogJTcSIAESIAESIAES6JBA3wmsrKAKgqtToZXbtl32PvCQRpK9IpcvXNT1Jsvm&#10;2L5QKsv4xJTs/3VdKkdXC691z3jVYdXwdBIgARIgARIggY0g0Cg8Q6shG/pOYAWQ3RJW2YrBcCH+&#10;hW1SBdXSrZs6LLgRVchrkgAJkAAJkAAJDCKBvhNYvRJWg1h5LBMJkAAJkAAJkEB/Eug7gRWGAim0&#10;+rPBMFckQAIkQAIkEAgcffqUzOtScxa1PbhMW/T21bdnnzu61iEt/1644+ek8uM/a/m8RicgPAOG&#10;BOOt1ZAN6yawWnVtOu2d24PQCt+7Qo6JkAAJkAAJkAAJNE1gtT78R2c1kHfYEMDbAne7IN6VZNmc&#10;qv0tKsIOffHZpq+bPRAiqqMtqJ4m3IKaFVS5ZG5ePaV1E1jNAjmYmUW4WYUV4181W+M8jgRIgARI&#10;YNMS0JVS6jasmKL78rJVV5+7KWEFYF2sTv9WkdVhQWGhWslS1bH4yuRt01iwmmW6WQVVo/IhBhaF&#10;VrM1z+NIgARIgAR6RcB0EEwqWctNA0tOVjOtlqdCg4O3qsi6GYms6sK8lH5vv8yVqjJ55GLHRVxp&#10;GLBbw4PI4MDOIhwUKxYqKQQapdDq+J5iAiRAAiRAAv1GwA+P3fyvN2X2wqzMX5mXSqUi1WpVpjQE&#10;UnFXXub+1wfl4D1Fy3npub36/4f7rRQ9yU9fDhFmrVgQXJvdshULLUZ370lbZqIkQAIkQALrTCCv&#10;Q3/YELB75tSMPPXYU1IqlaS0WJLTF07LweoZmdRD5tQRfmpXUWbK1XXO4cZdru8EVrdRHP/dUy5J&#10;ndVgDnaqqqv2t1byKjMdHv8nMx1lZSURRXHVEVaeTAIkQAIk0E8E/BDh/PfnZWrPlMy8MCPTj/lV&#10;USZUeC0U5Pk/eFGqX/x5mdU1gfOweLU6620DyrupZhFuAJ/kki9+5WH3t81uuGmmS2yHPq8zGarz&#10;NqtBJVeaxRFnyuRGAiRAAiRAAiSwMoHggwVLViFfkPyo/qX/ivoftrn5OanqCioQV1MPTNkw4mbZ&#10;mp1FuFJ5+s6ChaHAnvlgqePdVjje5fNqxVKRlQvzGzZLdTOfJEACJEACJNBHBEI/qn1rSYcBYcDA&#10;EGGxCIml/6nomnvmQZl6SK1a1YofUOyj/EdZef136uNeNcplK6Kr7wQWCtRTf6uf2upEFv7L5VVk&#10;qdjS/wpLhXorVn/WP3NFAiRAAiRAAv1DwA8RTu6elNPnT1u+Zv75jJTKJcGw4eUfXJbSM7o/X5RK&#10;ac4+pdKfxo2P/7bG7rpdC/CeziJUsZUVU9mwDWtVQl8IrKzFqlGmuyq6zJK1Vcy0qepa9RVF1lot&#10;hb+TAAmQAAmQQIaAmilsm9ijDlfanc6en5WKWqoKatm6+OZFKe5WQfXYSSl98wn1fa5IEWEaHj0z&#10;FBz7QmDF4qnRjMFmBFjLtaUiK68NoKqto4BWUSeyWk6NJ5AACZAACZDA8BHwFqytf22r3Pex++xf&#10;dtv98X0iH/+R262+0IUk8nlruJoJJNrNWFit5W750X0hsDotxFrnP/olP5Mwe6A1jAmp5FVdwSEP&#10;swtz+ncT6yitdU3+TgIkQAIkQAKDTyDfWhF9pPfWTnJHr6d44izCJmro8Of9DEJ/bC0Ttbam00WX&#10;bt0U26//8L12qyZLOgbbjY0BRrtBkWmQAAmQAAn0K4EXvn1FswbjhP2/C8MQQiPZPt2L2fq2X80a&#10;Gg+rG1vWotVtAdaKQ3uj8vSdBavbswhn/vC8KzcqeUnXQdKxYZtBqJ8WC2uF7fHfan8xyjhJxr3q&#10;xm3ENEiABEiABPqRwNT9u+uytV5GjEbrEa60RuFGces7gQUQXXVo1/S+9tQ+uflXPv6VCq25BZ3J&#10;EESXTimduzQnpapGnkX0WZ1mWpw4uFH1weuSAAmQAAmQAAn0GYEwg7AVq1ZfCqxGTu3dFl19VnfM&#10;DgmQAAmQAAmQQJ8SaEVYhSL0ncAahHUH+7R9MFskQAIkQAIkMBAE4G/Vax+sTkH1ncDqtEA8nwRI&#10;gARIgARIYPAJdNupPUusUWDRVixZFFiD3wZZQhIgARIgARIYCAKrObJ308kd4qoVMdUIbl8KrG77&#10;YP3Ws34mYSMCNV0qJz+pvxSlMK5L5oytPrtwIFooC0ECJEACJEACJNBTAn0nsLrtzD79KY0gG23r&#10;NYW0p7XGxEmABEiABEiABPqaQN8IrODcvtKyON0WXutRKyHIaHwtxsVaD/K8BgmQAAmQAAm0RgAL&#10;PMfbwPhgBQG1mpDabDMMKaZaa9w8mgRIgARIgARWIxBmD2Yd3Lvhf/Xx374pcrteHSu54LPDra8s&#10;WKEsm9Fa1WE98HQSIAESIAES2NQEqpcuyOwfHpezCyWZfuxxmXzosZ6UZ71CNAycBQu1EQ8TUmz1&#10;pH0yURIgARIgARLoKoHKqy/L9GhOp4yNyeNfPiqzKrCefe4ZtzahbuP37pFLr10y8dXpth4hGgZy&#10;FmEsqoLY6kRoFXesVZX1464i7vvMhetrncjfSYAESIAESIAEPIH8RFGm5kvy1J69tuepJ4/I0q2b&#10;thTduT85M1Sc+maIMKbeTQvWiVPfb6tCJ+7pzmrfbV2cJ5EACZAACZDAJiNQ2PeIzJ5/WXNdkD2f&#10;fqQu9+e+o+IqJ5LXf8Oy9Y3A6qaoiivv8YfvqavLfgzT8PKLakL12yOPHhmWtrdmOT82+dPJMTlt&#10;qag7fIatpn/jXk326+/1G+zS/m7GeZnfvdV6zXwkB9Sdb1de1rYsf/64FdNflk89Jy6Xz3UNCfgy&#10;JhcK6W/R699yV1i1HHqtpXBydN0R3Zfsz1LDcWAdHoTJeZ6nz6txD+ciP5qTEezx+aqgHLbfb7p/&#10;pbzm9Lzwqzsj/d6IP9Kt4ToZDtZO7Ozw+/J6t9ST88PvoT7dZ8hPvNfykeWf1JvLb1oO/ctzcHUb&#10;tRfwxPXt+GgLx4XzMvVS/7W+/YX7o+4YtJ3o2tae/FZ3vL+vwt1ih1ke3fm2P7SBuMfwaaMerJ4t&#10;38vvi4Rb4OfzMBLfByHdqD7dYcvLGfZW/a9ZTEkxo/Tj50Zyf0b3at3vlq5vfyFftzLlip8n4TkU&#10;5dYd7blkMmh1Hj3P3PPLt9fo2O/9f/9y1RbQLz8e/+ozUtHKqCr45587IrmJBxpmbfqxw9au0A7t&#10;3t0EG32wNkElrZVFiqrGhMJDJ+kM7KFUkxMvWtdtD3Q7JjzYoo7CDfPqjBD9hHl6xD8Qc1u2ahq6&#10;3z84kwehPVB9hxLS8QIi7A+dTuhIrUPxHUJO1UgQekmH44uVHJ95sIZSxwIxFZLI5/VICKC8Ln/V&#10;RGjGQsB11SjnkuZrRPOVfAbhgzLX/Y7jPR872/MEV5RHi+fyE8qJ756fL4v9jgNDx2jXdflI6ifm&#10;FISFHe8IBF6xQEEHl/AJHVVSL/XXW94OonL4jssJAFf+5Hqh/STtyPEcmxjzxwTxnpPyfDkVUMl5&#10;gYfWk++Q0zbr2kN8vbi9GK/AN7STOD9Qt8vOz6bnvyv/WMiGjt3qD3zxO+rT2rfWn94Xtn/Z/ZMK&#10;pPpyBJ4uo0toT5b/DGd/J9rvsXTM3k/+ezkurxfEMcfAK60vV56qF7LIS7h/XftL22dop3XtFfmr&#10;aw/Z50f43QtTf/9Xg4D05au//7fb88TxjK9f/93dXfUvhOG+f/w3C/4ewz2DOnXPts2yPfLItLz8&#10;zZmmsrvwg5LMXbgoL7/0WfnS716Usd3jTZ23EQd16n+FPMfvIxtRhobX7LYPVt8UjBlpi0BidfRv&#10;eqlVKhVXlnBivcDDDOIKD6xUXLnOLuxPrWGhM7cuPVhlIutM2J+KMvdYj0VFyGN4G40LGouFIJLq&#10;fk+sIrGVzuXTvenFYkRN7L6cgUOcPsQN8mXWKf+Z7ezw3URQlo91cu7tPRWTLp1UDHlxGnMKViov&#10;dk1cIdd+v+usXTquNGl6dcf5Ttl1slEnF4sjXy5X364jSq7joabfQ6eblsfxtxp1oqjufLc/vF0n&#10;dRpsa74ciZixetDONS5XKHewnoTrJR1nxLOuvdbzCvyT/MbpRfUTlye0qcA3fTGJeHpx5Wsoeilw&#10;RFJRE/Hx7cKdE6yU3uoS17Ovt7r2ZvWUWllNNgTrjS9Hev+lVsBEaNS1I39/1Ilvn+/QXqw+sM99&#10;JuLH13io9/p24MWPr8dwf/m7PBKvabtJhVAqrlzbCfetpxWeN45u2q59fsEjfr65ZwyeLaE2+//z&#10;5Zdn5MBnHpEz38TQ4OrbxQtVmZo4pM+eu+Urn98rz/+/8bLcv9vAWLBixL0aLuzfamTOViMQDw+G&#10;97pgWQmdtxNB6Zt2bPUKoia1MPmHXzKkk74JJ2IlWDrCwzyyfGTfrBPLRGIBcm+yZkELljP/cF0+&#10;NBCJqqxlJHlTD+++3qJkD2e1RNR0Ekb8Rh7ekSOLkVmy9PhgwTMLlrdALGmyI7l6C1aSXiJ2Uotf&#10;sIgFS0FcPkF58SbvLVy5YEEMnalWkImZiGc6pKQZbCAy06En93v8vb7+gyXCpx8sP5HlK3v+Vi33&#10;dW8hRIe2VTndDNzijtALzmSoLNMuspaSOjEeWVRzej3r7AMPb/lLxFlsWY0sITGXWHS5/UHkR3dP&#10;xNEsZFYWb+lMLJ+R5S0RjV5YmviMLFPeMhfJA7tYWu60XuPrJO0sFoMhm75+skP2Lt3UEpzYfBJL&#10;XmoBsvYm3sJblx/dX8NL1VapxO0xapf28hW3J5wf6jyp+/r6SurBP2fi+y5YCpdZuiLxjtPi54/j&#10;5/KftOXwgmPW8PCk6/++oaJZLd65Sw5/eW33lmK+KJMTqLsJOXDrG31duLAWYbwmYSPBtVoh+kYn&#10;D6qoCtHcGXS0nXsJD/r07dI9+L048h1fajlyIiS2JNmR/s0/K64srUREhEe5e0MN5y23PAVLiH+T&#10;TSwr4bxomDBYCsL169KNRVU0bFCXf2cZcZu/rn9I28PaW07s1/i4+PjEgoVhQy+y/O/pMJ52RlGn&#10;4Sx44U09Gg40i1coN05ILYGOV3iT959R+RNRESxTSb3U804shBkLh0s/FU/WGcaWqGR4KOUUH5+K&#10;3FB/mnvrfFO+N4OFKSVeN0TnOCMfnncihuvLbacnx/naiy0pifiLLUDe0hIsPf74+k7dZyyyZMWW&#10;Rf9r6mcYiRJnQcqIT19+68Y971hmBMup+z1wTesrDLO7+y21PCWywA9TJyLK59vEvv4zS2syjO9z&#10;H0R6aB+R5TRYllNrj3L3ToKuPbh6QDt0w+Dp9zqLVnjpsfpM24Mrha8vn07iTxlEa4AcLKfBApeI&#10;5ug5EMR9UjH+5SgRuanlM2aYWmWjE/v8z4Lmr3T1qhR37Vozp8V7l+T0mWtSqpZk/H6sAdynWxeC&#10;jPpbqz8K2EwYhmaO6Y/SpLmgsOqkRvwQjn+jC34hZkkJPk/2cHXiyjpVv9+uGlly3BtneMhFvheR&#10;RcJSid5sgxN31gJQ59TrH7aNfLGSkseWhmz68fUzPkHh/GD5yToTp/nNlssPm3lRlfpkpb5Rzkcr&#10;8tny7/CJ742JveDDdt353FgnvV0/0Yk5i1ViSQniMCMuUIYk/xnLiJUvY5lqbOEL5YksK5Hlrs6n&#10;qq6zX/34tGUGC5bLTzz0mwxBRp1sWh+ee+KLFNVDIiZhacxYrnx7SHylknYZW4YaW1ASn7jQ3rc4&#10;H6CwLfeZi8RoIrqyll5tSaEda7qJpbLOIqvphHImFjGfzkq+WF5kWXpRurCgOjmTDqc5MePaVR0v&#10;a3XhJaS+PpP7I7lvVzgutoDV3X/Z9hGLoMA/WGbTobw6y2rm+ZNOXojEW6jvunpOhwudQAzPLlcX&#10;2clYnTxFe33ugV97RGa+9bIciyxYlep1KeTxrKjfiuNjMqYT9CdvjcuSRkvfTOVsh2PfWLDayTzP&#10;GWwCqUM7Hr6+EwhFrntDDw+z4EPkHl51HWUyfJa+uTayrMQ+SOn7aGS5iSwnln5yHXe9+mEAn+/M&#10;MEmdz1CwxFknEa4TWwoii1L0e+h0kuFPf77bnz7cY18sZNVZDiJHdP2W+sykPlixpcCJK1++xDIV&#10;W7DC775yMk+VxCIWly8aJkryi9PDG37yph/XV8RnFQtWw+utwNflGMODPu/6WflBObUEmT+MXhdg&#10;fbmC5SMrxpFCaD+pKEAsvXTIJ50xFixYYfjOnZH68NT78tRZYr14i4/3ufcdlq9/vzP2GUste+F6&#10;rvwufcc3qe8gEussd2k7DeVyw5xpOcAfqbsZpWn7ChMvYktZnU+iF1nBSp1YDDPlqCtPyLXdR742&#10;s+0sald1PpJBpAdLlNVfsPRFlsnEwufbZ8IrvV7wMTSKGctY6oAfzvefnuuJ31M/JN/+XK1slce/&#10;kM6gDnXbr5+wXAVxVVp4Q47/r4dl9tVL8vzLZ2Xv/fvqsg2RfuJ3T8gjn55291Ufb8HJHZ9haLBV&#10;x/eBF1hHnz6l5suSzjzxm/W8ftPeJ3Gxs/2pw92zzx3t46ofjqzV+SfYQzx9wzQCQXTpDw0tT5EF&#10;K3QCyXCHzaYKs/TCI993Esl1ou/h4Rs/PPFQR9+biIXUghZm1yWdT2RxSZpisFjFlp1kuCudLRhb&#10;0vKJiItnGfryh04u8j1yswq9pQq+VxBXwQcrWBg0Q4ljelTOij/PdRoNfIii+nCdoRcjJn6i4UUk&#10;kIiT5ZaZrIUr8TUKoMKbv79eEDtZH63YR2mrXu968IEJ9ROlV++D4yxYy45PLA8Zy4nut+MtP6mj&#10;fN1st0aWyVDPcfvKiJO0fSKziYxOfbeivfbIWjZ85eohmVgQypxYHH1+vcUynihQ8Zam9OkS3w9p&#10;ewucU0tyOG65ZSyd4KDtUDvXZSLLW85gkW40+zXwsHactN8w+9X5IC73TQuWWcenbiJD0uNFPlyx&#10;5TgRldn2nvoiLrdgpZYzeyBYe/MW3ug5VffyFd1nWQu1E9lxR5XWSL//Vf7hrJx87m6dKbgoD37m&#10;QZl7630N4XBdjquomv71aZm7NGdFGBnR+sZ6f5tka1VYJbfdJilf+9nU9n7yD47I/MI132YrAqc8&#10;qVXtexWiSj+Pfv5BmXpoWirlipRqDDLaPvDunYkHT+qfEB5iUfrRw9WJLyfCsNnDLAwX+k6w/mHs&#10;fXD8m2/yBh6f79+Jkzfj+M01tqD5c9Kp8H7YMhGFLoVlPh/hTdsPr8WWnCAmk1mNOD8Mw1n58IYd&#10;0o18yLQDidNxFqsQ88rPLgwWrGBhiF6zXKftLRDx/uCgbeVwPj3OguEtB8ECEt7Eo2Ery0DCy1tm&#10;7Doub4lFyPLjRUUsiuJOMlRwnSXRV0DIr37CYX2ZJSE0nfi6Lgfu+Lr6TfOxzLKofFCK9P07Ei0r&#10;WN5iH6jUQoMUvChJ6jdc14vV0B4tiJVex+o3WGg914hvsEQloTMSztHsWZ9CwsfXYzz7z4nyyKfR&#10;LJe+xF7UmaXL6j9q3759JPmILIP14spbyvC7FyXBchbSTS2nDkLIn4vhBkf2ND+hnQdLUPI9tK9Q&#10;98mn8tDYVsYzug9dawDX4MMVnjvxMKwXUb5s8WzNuJ3nQtmDhSxYApM8BIu3flq79rytfaata1nW&#10;+3hHYUtedn54WuBd9cg+DW2iw+Mz3zxhM59PI5SDfpr1qk+3138nu6rL8oy2IrYG3oJV0HaKfxPj&#10;Oy0QmtR2St4/pPG9sHRTDv3dETn8j583S5fKrz6t+uHLFh5crjNZyWfEd/ZZHxj/kF/uc+U7rdDZ&#10;J8dFb+D2Bht1zrh+Ymmqz0/2zdldL1huos4zWGAyn6FGs+m7x+tWjXcVfHei4Rf/xp+GBmiQv2i4&#10;pK7VJBarjE9MsFTFlrjQuUazIbM8K8qpEFvmEhGVETeRGA2Wrni2WJxuIBwsQ/WhMDKWpGTYNxUj&#10;sFwlswFXyo+HslY8rLTdLbdgxcPBiUiKLEexg/SK18n43MXXc8Mn9ddNLZmOUjXEv4rEaOKDFcXR&#10;qrMIRmJ12f3h2w3qNfjcJfVh90UQH4F3fbvMljNxTPdnutmskY+XtxCmPl/R/WMWq9QSlcaxc+29&#10;zodQs1Mf/01PjCx7WZ/J1KJVb6G2ZhGf58trPp7xy1wQ4yhXsCjbc8KdkLx0JL/H94O3jNnFsB8+&#10;dM4St6TTekdu9+Jtk1qwxsan5JV/OaszOIty8HPTqp23yvSvTauP1owc+oyuP+hfxPp1luTHf1uF&#10;dJcc3ENzGvyeG0+jq1ck/8yDbqjw02dFI5zpiOA1OfQPxuT5b501cVVaLElhrKBrJmFeBLd+IOC0&#10;cL1vkz3FEkuJewO148yy4kRX2Nz39E0xeYj6h2d4A3edR+hE0vTt6skbbmQpit7M60MMLH/TrfMl&#10;iSwcIY91Pll+Z13wwuQNOLyxR8OlEZ/EQbxRxVkn7EM2+LfjJIQDjq+zGDmR6Tr5yNcq4ev4BAtH&#10;bClKfFwSsebqJfEV851T8PEKnVfqmxQ6bV+IxKIVLEy+s/LlthoJlgzk1j/A6+o5snTE5XQWwTQ9&#10;Vw/+OuHTW2hCh5D66Ph2llhw4nR83jOWMscpc1xiaXMtMOG+wvBkInJ8e80OpwaLb1L+uF59PTtL&#10;Xcq5zjKqx8Q+eaHFx9eNhxXD/VUnBhvdr5ZuGgQ3rZ8g5hyz2GHfzW4N8drC764du/YXDX/7es9a&#10;snBW6rPl7p+sRdLfVYlFNRne0zTD8yc8b2KLXWh3rtVE7dxXfyq+/PPE7oPIMmazIJ1lEPU2Enfs&#10;UZsOyW2Gz/yu3ZK7c7cu9pxuhR075fHPH3YCFEwd1KHYBt6ClR/JS16rsvLCIdn95AG5Mj8v8tKD&#10;Ik//SI6/dFTOvnZZquWqLuw8o9NM/bTR5I4bijbQt4VMhgDQGeT8bKnoDTN0huHhX+8DAx+ITJyc&#10;EMEaD1m1EKU+WI0tWFmLQTqMmLVohIer7+yTztFb2FawYMWdeyyOUotW9IZtloe0U6+bbRdEhnGq&#10;F4f1cZT8m79mN9s5hcjrscUotiyE2YKxg3GdD04iYlOLWjpcEjiEN/l6TnHE93qfptCZrmRBylp4&#10;6tPP+mgtsyQllsog0qJ8BfFlEe0z1/Hiq84yElk+k3aTiKmkhdZNvEjFaHrdpPyZmbPJ/iBerFMP&#10;+apvF4FnNdNe7Ea3+ycVc+lLhfOxin0Ul/S7G65rzDkVXT69jAUv4e0j/dfPZkX8teWWsnhoLIkY&#10;H15mgiUstmBpcZJZiqmNLX2mZZ4XIf3Q/peFwkh8p7yPViR6s75XifgM97fnm9Z/GF6M6ymeJRlZ&#10;AMPLnX+JsSFebpuewMALLHtZD4Jp90HZrV+vXFCn90hEnX7ltEw9cNAqs6o+WPDM6vbGeFitE8WD&#10;M+kMkpAAaTr2Ju6rN/HVSjoPTPmOLD3hzTEcH3xKIgtFnS+GHy4J6bvP1MIVZovFb7Zp5+Q6JfiW&#10;uDd8l+fYkpWcH4oTXy9r6cAxseUrSq/h7CU7PnTa7gKhM4+DjoZhl+DgXjcrMhkm8hlMTPv6Pfjg&#10;2HhIsPiE4SPPKfJpsjd8y7+/6SLfnbrh0WApjIcdcfkMj+z3eCJBatEKYivNb+LrFV3HSpfJV7Ak&#10;pcc70eh8xpZbuMIDxlmG0mE0K22oB9cCHMxo+C++/jLLirXfYPFKO2OXC88ZHbG3tKTi2ovCWGzH&#10;Ftes5c7qx3uVJcchPpoX61E+XHv2+Yp+TyxzsdjwYjDUl0svRIKvT9+BSR/KLl4W2ldaf8ECi+Ni&#10;38IwXGjn11liwT+cn8pBFycrStdd3NdvCD3iLUshX1F7DodbO/HpJHIoqf/ofg/PIWsPcciO0F68&#10;5TI8zzaxD1bKhn8lTWqQURRyBdn6Uxpp9shJufLFQ66oR87ait7Tnz4sMy/MmHM7nN5LiyquchVd&#10;B7zzDYIqxMBa6e/OrzLYKdjbc+hcw8NMixzefJM3eGgZ71tiD1+IA3tYRW/e8Rti6ASWWSaiN86o&#10;c1rJB2v57DcnauI33SQURHiTDj4wweKRdLqp70bsI5Lt7OOgkcGiFSJIhy4knZUELt5SFzo39fmw&#10;tRmNY8bHJTwRInFWt3ZjZriuzqJXZ8GpFzfLfXNWsjy5Tq7OsodajIfRMuLL+Vx58RZbZnBctn4z&#10;lpjUwpZpJ8uuh3x50RyJi2Xl0vYWR4RP1gBcIf919Rynv4LFyIls376UN+od+2x2Xmzxyli24mFN&#10;VPFqlj0nXlx6aeR+zydY7jIWvOX14+/H6DgTR9EswsTHC/sTi1RmDU0vxpbF0UraZ7DI+k9vKbP8&#10;qMUbFuy43pavwOBmI1rEd+MSniP+OaD74udK8rIURFV47iRrcaKdLJ9tWX8/pvzrrufrNRFtfnBy&#10;sJ/w/V26laK208k9rjf/UrT153Vc+A++Z29EVf29sqizG146Loc/pyt8q6QqLer/53GX6a8jOILb&#10;RhMwC5Z1+t7HymcoDB0G34X6WTzpWmnBB8KJFLdlH2rYl/WBSmdXeUtBsHjgfByfWCpc4wqWtOWW&#10;lnC+HhS9MceWsIRx1oLlU65P3x2dXi+IsvTNP+lM7Ths0ewvE58hcju4ZiO8+3xGloB07cbIApCI&#10;1fQNPHT+iY+Kt4TElrrYghUsIUEEZ5cbittevQ9NatEBb/MQC3b4pJ58vQRLWaPP6Lz6WWT16Yf2&#10;EVvg6uo/tmwgP1bPnosfjmuc/8iiF3h7EZykH1va4vYTlRMiF2IobcfewlYnFnz7SIaZ6y098WxC&#10;pJPM4ossVO7+SS1X6X0QeNWXO7EoJ8PXIb6WHxaMOMXxsuritAWxZyLMpR9+T2cLZtJDLo2/s2DX&#10;zUrN8EWJQsT31CcwK65cuZP/jyyBdUFdQ4ONVwhIfA/T9hBbvi3VyDKdWjA9y/gm4N/rTqCRkNq0&#10;S+X0ih4sVWGDJeumfs/r0+HZU2fk+a8+bz3gfKlq9xC8tSq5fFeyAutVGBZEghwibBNrnYM0Hjzu&#10;oeQiPsc+VvVvhmE4xw0bRBaKTAT4Op+f+A09shTU+UTZfv9mG2Zx2SM4xMnx1wvDg/pb1jcsiVSd&#10;XC881CPLjz18tXH6ztq9GfvhhfDID2/SKB+mnOtn3ue7oNdHHKtkTUDkQ/8rWKflHIdxPGYBZi0I&#10;1pngzV75xrO+4uV2wlqL9ZHDg6UjretkNp2/fj6IM1smxa+lmLE0ZS0NK/lO1XNtYPkKlhwrT1wP&#10;9Ra05HqxxTOyKCUO+lnLTRzZPLQXs3yGuFqRZa3OsunqdZmlMrTTaBjStV9dVEbrA8v7hPaP78lC&#10;00k7dLLHWXDS9BNLoxfx4XfzNs7kK50QEsVZi/mF9IMlz8SeH75EtUeW5Pr2m/pKxcO4icUM7dBb&#10;nu3FKnz37bPOghgsgnY9336DJTg0vciSVGdpdraqjGWr/n524j9+GYu4Ru3Cho398yUM+4b6wvl1&#10;PnD2fNDnVRCp4KezBnMaD8pt/ndvOXdpc9vsBIbDByuqpSCysMssVrpN5PMaJ0utWlUdHtQhxW5t&#10;XCanQ5LhbdE/7JLUzPJy04UI8Dvt04ufRIQlU9WDKPKf7hHbYDZReFP1b5z+YdzQNysZlsJ1kV7a&#10;+dU5oIdhqyB2sGwK8urfyBPHdXtUu+tic49u/91EZTT7yDvCWldhx7t8Q1wFSxLEkIkrv/xIsGRh&#10;mMY6JU0D6Vuk9yC6vGXErm8L5rr0EgtDYinCdf2wiueeDl85HskWWV5SceV4ZWd3Np7tFfkg+c7c&#10;8pdYjoLFJrXchN9TC2ZU38YlbQ+WzyASYouR7nbDfb4kob5By8pX1c+8lTXuNEO9pnG4fGfuxVvd&#10;9ZL6Test4YjrqGg2lhgGjdbQg9gOcbisnWwL7SZNx/jgfMtv8B1MXwLqhrF9PlLLGc7yceKsddRb&#10;SrO+YibqPKa4PSbX9e01tKfQXsNrRRgurFtOJxFZvn5iy2Bcf779u3YcbSFOXKhvR8IfoJ/IMOrb&#10;PoOYisqh+63c4bz4fo954ZikXYb0cf/o+eFruH/D/RlEaiKuPO8otEZyL2TLxe+bisDgCyybQ1i/&#10;QWQ99ekD8uzvnZGnPndAinntiMbzGqpBrVnVanofbqqqHMDMWueVRlB2w0/uOxyzg1k/yJF47cHs&#10;bLS6SOTW2blZianYcfzcQ9XJm/TNP7XMuONTC0g8LGgP4/CwxrPbdxKpGECnFZUHV4ksU4lPULQ/&#10;HywvPj+JxcFCyNdbjMADrwc2jIKMBnEVrxnoO4MkoruJrHiYBbO7HF/X2dfzr1uDMLHoONGRWPYs&#10;/4jTBNGXWt4SS1CSbr0Fss4nKuneIofqyPLghoG8eIk/Q+elv6cWhFBfaT5RVcstk4GnE2sQSXU+&#10;VaF9+M7WtZKoc85YjhpZiNxwdzY/3gJUN1wUWWgTy1ba/kOw1/p27ngs87FK6im0P7Uc2uzIkP+o&#10;fUeWvpUtiUFk+vskuR8yfH07WNkHyZ2fWFB9OwzfMd0ovT9CO6pvT/HLTCMfK7P8JmseZu9j54OI&#10;CPap6PbPldCefTtJLMn++WBiNGMJW+5riOdBumZnw9moGUtpagEcwOe5L9L00zNy4oj3h+7jYjYa&#10;DmzF/8p3B31cwh5mbefPbk1E1rEveJE1mpfqUr6HV2XSLRHQDif1AQriJV4DL6SGzha/+0//hhss&#10;GE4UheG1YOlILTDZuFlBYTvLBB7ybtFS15niPIgzf+3IEpXEe8KR9mbsOrvkDT+2dNWlh/yl6blh&#10;teB4G5/vXomD5SefvMm78/Fr3ewoe32Kpt4n8CPLle5LZ4u545Nlc0yMpcOSzjKFBWJ8frWTDiIm&#10;EZf4LVjYfHnjoJshn64+XH3Fw4iJD5el43/PWnpiS0Sw4EWWvNhyEni5Ty96I9tEnSXHW0BT68H2&#10;dFiuTkxq/SdrMqb5t04XoiVYRmJLR5TPpNyeo+us0/c6c9xH+nW+VeF3Vx+Jz5v+uV3bJ4YPk3YR&#10;LLs513bqLFNhmMoqzL9MJJY7b7EJIs3y7y2IkQXH3U++foJYDPUeWSwtfV/u+vbhLUXBQuqv70S/&#10;Sxef8X2QWnAzL0W+3bv7J9NeLJ/RrL1wv/j8h1ANNrzucGTu6yC2XP0kEzCS50J9Oeose8n9nFq2&#10;s5a/1GIdnlu+XpP27TPVxx8zL523MEfYbIUU3fBi5WBinwvcHfaFMN4X3yzJxD39vWJKq2KqUTUN&#10;gQVr5dYZRNbRf35GvvaPH5biqB6bKzawefVxCx/krEWtM17bri7ys7uPMz42/ntDC0tsQfBvtNYp&#10;uoebvXH64RjnkBq9OZvYSL/XW2Tih7NLNzu7L60qvSA6sUwk7sQ3xlt4qlgrMbLINLIomCUiWIQw&#10;/Jgwi2cz+euFzkgzMqLlMkuVPtvT2YTBkhWO951r4Bi/sUf5WnW2XpK/yGLkecfiJswGrI/b5Yn5&#10;TrvOQhCJy+U+WrFlyaUBn6XrwWcvsVho+bzPlOMYxLcrv23WHvA95N+Ja/NBq4sbFdpP1I5inym0&#10;qoxPXSJ+tR2YpcxbTm+GWWl6zcAl8cFCnvT62f1WvroQAKj/ajQM5uPCQQNau4NIdAtRpz5okQht&#10;YCFc2TKWWnSDyHPwnMBLfKtgofIiyi13szwCe6P4bOGlIZ7AkYQKUUYhZEOwOLt6C+WM3AISC6Mr&#10;ZxhWjC3V6QQFrKQQrVUaWfbqJ8ost1Snv6fitG52rBdfy/IbWdLSZ0V//wWXmsl9U7r+ibYvff5g&#10;MzEFcRWagA6nJ6JL91VKJV0M+mJPBFbhjp+Tyo//rCvQYMHKiqxG+1a72FAIrBe+fSVioA8drfyk&#10;EZjCzsujXz5lx0CFF3f1t7LuSuvZZIkEiwEeXsHi4oZJ4s40iA2/P/igoKzx8Ev0ppsd1gqRy524&#10;QjruDTS5fmLRuamtJh0+C8OK7uHu3mzN4dznL4u73gcmHWZKfLBMLPlOPhETmTd0b3GxtENnbtcP&#10;+fVvxomlKKTnfNjgWBtCNsS+VsssAcHCESyDkQUpxOFyIjeUt8EwlfF09ZNYuIJlSneZ+Ii+h+HC&#10;OssezsdhkTgNs7LqZ/m5+t9uliCUEunf1O/Opyq1nEV8IPpCuYIFynCF+FBefHmR7UR4EGG+doNI&#10;T3zfXLsLqdQdH8edMnGFfEazEBOx5XjdVHEYWiQ+Ay9zfPflS1qLPdVTi1YYporjsbn2HPLvPu3/&#10;Qz1ZO0p/D/VrB/pew1lggogI4jRzP+rhqQ+fSy8RV/56ye/+Oz6SOFfBEoT8BQt11GvVrTkYWX7i&#10;don0ku+JuHEvT6F+Ub64fhI+8fChTz8ZDg/pRs+T2CKbWKiCxTFu38Y7vR9jy21sUTdgfbzldwBC&#10;VQqFnVqxOjFGl57L666q/oO7ghNZOn3MHqYqtHxZyt7q1U7RIKI2yzbwAmvq/t11dZH67bjdeGCj&#10;k7H9+g/f0fltppW+N0tj6zSfoXNeOfJ3/Zu072b1srEDemp5SH1hYh+M2GJVb0Fa7pOFdKPZcOFh&#10;bA9P53tR5/vlOyM8ZOwhGs+e0zPcfn8efo6A2fMpWKpiS1o4Lvb1qHtTjyxuxiH1CUH+EkuWWQKi&#10;uEI2DBq/wXtfluR8FWeaHh6iCRdfrqylI62vYCEJUiFwTzvpZT5KYBBZfuJZi3WWgthS5vMBMbVV&#10;/7up5XAWIv2uIG2/rpEGcWK/R+0jrGXojneiJp3tp1/NkuHaBUoe+2gFC6ib7RnN+gyWMZTFzvcc&#10;otl/Sf4gpuosXd5yFuUjabeZWYxh9mI4P7QXt6Yl6q+mteolRRgujYYDV/RJa+Bj5aSBttBwfhhe&#10;Tdpp/PLjjjM++hFmsaafsQ+gq284vmNNRDdMX99OshaiOp82u359vrLtr+rTi+R3Wi+2wkM6PJ/1&#10;cVvm2+mvl1jugqXL8h2199iillzftYfEcu5feoLPWHT79+2fxfFxmX2zLPOvzFkeU6sVjBhV1wjU&#10;iGH7YTJMRFa+7TLBQrWSpaob4iv2vcr6YbU6bNiXAuvgvbYKlZx+c0nwNz65DTmBoDaCBcIeXsFi&#10;5R7ewUJS59vgHVyNnn+zF/OpisRT8gaKh13w8UgtALHFI+5sa8FSkLzJp52hm7UHDdXAByQZfvGd&#10;rX8YI4uJ431U3Umcr/C7PZR9PsEBxyY+W/5N3/jghzBs6G050azCYMFyzz50Su7TWRSc5SYWdZYl&#10;3wngzxG8kPh6WO3NPfFF8xauRGQknVDWkhIN64T0ff2F6yWdV/b6ofNKLEfO0hTiZaWfTnSbuAqb&#10;iRu0E3+8lRcUELQyiHR09lZTdtx1XC+yZJnPoHWy+Kx5HzUn0sKEiCDagqUT7dVdN11LMbGg+naN&#10;Ky7z4QmdeTScF4YZXfwnP5xpYt+dH8pv6XlRapbW5L6KLVHpsGlieYyGma0cPl9ZMWHpg5LVgxdX&#10;HluygoDnm/gA6vc4DlZS3pUsRJFlNfj2xddLfd388yGxeKeW5VBfyfnBt85yHQ8be4tTqA8tsJPY&#10;6XPHmkVcX8l3vz/Ob2hzwULnLZEhFEvdTNykgfbfH8XR7ZhPK4cf2y3zZczEF0HUo2pZX75UTAXB&#10;pQGQfOb1lUwFV/mqLlnXwbbSMGA3hgdbFVGrFaPvBFYQVIMishj/qv27yEVydw8n6/y10wihGVLf&#10;qMgikHnTdrO4UodkJ45CZxnejJG+ExeJ4278BhxbMJL0o2EREw34HvIRxIHzgap7w/edsQ0nJm/+&#10;oRPy4iyOIJ+8wTvLVvLwtU4tjrOT8YFJ3pDd47+h5UstOE4s+V7Pi8Qk7lXoPqx8TszBouB8aJzl&#10;y7b4jT12iNYTYotj3WzLZJgm9lGJZlslw7OR5cL7SiWdpuY/iNfQPlLx68sdW0DqRFDGsuAtSsHC&#10;kvjG+fIFcbXM4um711R81FtaEIfMLYidqZ9MO60Gi9ay/e48+PI5EZStZ/+SEbWr1OKT3jepRQ2i&#10;yrcjX/+N44P5em0UCT9pT95yWWcBy1goQz36+ynMVg2Wq3gYOLTvePgwu5xNWn53P0gSpy20Ylfv&#10;2faQ+sxFLzvhftUzUneA8LKSphcPSy73vUpFZOBqZ/r6bLjCQjysbM+19D6MZ1u2/9Rc5zOV4+Of&#10;2ConX70mUxM7BbKpimoobJVSRYcNzS9LhwZ1dj58r4rjEzI/PyvHnpxa54xuzOX6TmBtDIbeXZWx&#10;sNpnazGbwhse7llvAXEWhNShO5lVFd50Q6tO3hj9sAEepnjz9MN6+dCBhix6SwCeDxBd6NTQjeRg&#10;qQniwTpVbKklw/la+e/+vKp3qLZDgwjxwUdN9Pg3YPyWvAmHYZRoOAGnWyeY+OA4v5HwsHfpuzdy&#10;lyvNB2b33dD8I2Utq7lP40Fnb/DgpkdpBkKQUTvRWxrqImljuRT4V2icOLPAWIcQFujV9JK68Z1/&#10;CPyT6bzccciXil3kww9higVHDZ1UNDsMRwcx4csTypl2nr6zhAgI4svblsIxzpIZDT9G7SPhF8RV&#10;aAPWPlwLk5rK+G1wHsdQKRiBs/L04s5ZQkP9ehEMG5FfmDxZrDyEBLH9OF5FTtJGgyhJLYbBwhd8&#10;goJvW5gVi08nyvwC6F70BItS8plY0rxl1L470Q8HbrQP1278p7douZeNYJmrF43B0hMsYqkPXGz5&#10;Ss8Pvk9I08Q5RGdgHYn8YEmK1xj0DTp5+QmW6TC7MKSXJBfNBgz5S/PrXyb8y5ortdvC/WdfoudN&#10;agl3++04f6O5Z4R+B6vAOWQkWMrC88q/vMWWzuQ6wT0leSly7SHkLSTZz5+4/Q4+sFNOX3AiC9vp&#10;b74g5/5wWh7/Jp5XeVlanJOZrx+SUqki1cUxKRbHhsINhwKrn1vusOctaZ3hIR86I/8mHx6O0Zty&#10;OmzoH57e0hNM7nk8uXA81irTraDfKze8WEAnsE3X6rO3LvemP5b3nWLy4HVrlxW047XOwMSXdlY+&#10;Pfuu54/iPIgiL5pS3w1nUbN84DGqT2p707W4RM4Shv1u+KZqf4fhG3uoJ52fjzOl+V1895rkNdhk&#10;SAPiKnnz1ryaBUSPQ2cAsRXerBH/J2yJJcN76Yxo57ek5YK4qtyo2nIsBQS01M2+I8imfjXxqf9Z&#10;+rCIBTFqYkqFCcqB66Kz8bOMwjVTEVVfr65+3LXMIhNHKk8shhBP7rw4HlYSHNQ6v1QkxJZESzdE&#10;+o7SXxbHSNOGc3ntVkWP3yW1G66+y4qtdstZ8CybVr4QIgPtBr+4T+uU9RPxwBDcNR0eDXXpZ9PZ&#10;hAM/qy5Vy0lPm1pIrcl40R3KEfh5HuF3/cxrPcKiEIaLXf1UNTipimZtJ4nPm7WzSEwF2ZG8PMQW&#10;tMx9GFkuY0twaK/xWoIoUGrJ8mtiekugG9YMFmF3b2CtQDchw7FPVzSAD6CGFLH0/HEZ38TEgpS1&#10;/CWWuQbPE/8y5CZS+N9Dg/XiLBHn/vm0bHalb5d1w7xeZKXlwHPCt8/39PP2UG53H7k2tHm2/DYV&#10;WZ9QkeUtWQcfmZb9n9J1fg88JqWFkuzdjRuhJmN3FeTwF/ZunoJ1mNO+E1jB7wrliocJ2y3nbieo&#10;5co193nPz7rP7/9n93nfz+P/t8r5/+hu4of+Fh6cW+Wb/4eP99PuhXleFwn4N2xvGQmiI5mNFr8h&#10;Rm9/6PjTB5WKgBxM1rjR9X8/0Y5TLRTo/O0YPOxU9ZiDqT1I1UKir9rlt71D8+36EIfowENcf3dv&#10;2i4gpz3kVaThd2z2qb8Xgjjz36UWhtV8Z6rHLul1rBdFJ4zeWtPT5cld2iZowjpssEQ5S0RBxcuS&#10;dvxjKmpwyoiKINtM7Ijtd2/I1y2fEF/BUuY6nbwTBpFoxNEmaWDhQL6080UIhwo+tbMxgaQ9NTrL&#10;sR071UKWilKzpJh4ch2kW2hXOXlLTir20KF78WSMg3h0eTEx5UVJsEIllhQ9L4inxLKAugviIZgW&#10;9PytIS5UbKNAukH8mejVWYWavxA/qt7i4eoDm4nH/JgOcYicPX9d5n+ge25UtB3ojltLykZr34tb&#10;Y6rtxLb3fLsK5UE7AVAcH0ht8b6lfp/TlPZ/dt1glgyzypIh89BZb/NW02Bx82cmvkveIoV6Kxa3&#10;S3E3RB/OyYvccG0x9b3y/JGDYEk1sZPWU2Ip9RYadx96UeTFWZ0FyN9bYa1EN/zsZxVaum7YP5AO&#10;5bb69b8nCzH77+ks33TYGsfjvgwWWhyqteMtkd7C6b9bbiNLuHEOFuBYXPmqSIe5XX7d+e5vy69v&#10;d3U+dpHlKmnPvpTJh4kwz0/bDPLh2r+3zPddz5wtwPLv+vhMLFkH9uzU2fgqrhZFFqrzcug39+vS&#10;QEuSv0OfPUm7WTvN9T6i9u+faPmSuT3Pr3hOX1Zjt5zaH/yV37KC/+i7X7PPBx+p/37w1+q/P/Hk&#10;0brjWybNE7pMwD9o8VDDw6yRD4rt9w896xTD1GsVJNa6fTwo62z0zfDH6hvwwyva2apH5hZdmS8M&#10;A+oalCMqJtAB2PAZLDfVRRUzemXvFwXLTSE/6joGCA99a0uGcVSNLWqHm1O5FSw2CLJX2Kbf9QGa&#10;h8VHH6LxsJy9eUMMhSE/FWIFTRsWNVjIKtoxjuin+RppNlxXFiwdKq7wHQIDc+H0vOua9zEv5oyX&#10;nuQsNX4Cj3X26pR6Qz/1X7C8gJKzxOj1zUdHv6NsmjYemiamTMho14xOQb+HCO1OB6gFT0VGzYfF&#10;gN9F3WzIMIxn4srPYwt15mdbWpwn/W87PsNsKm8Bc7UYZv0FR3TfHvwyMUkcLU3X4l3hIe4tWCG+&#10;WOhcLT1cR/MZx5dKLQ7B8uVEB7by1Zty7jsXZWEBkb/LKj41NS8uwpCna58uX9ZiTewHC1zaObtQ&#10;E/gXLI3u0zpZ3+naeb7TTWbBof1oOw2ipKZecTkVZ/5qel1tf/odtT2ibdsd5/I//RkNpvzBXYkv&#10;l7svwvXc/VMXZwrVH/0exJCThzg+9TFcPqvX368hnpf/XLbmJcSWiS4vcoIFLYiNmEfgEoujIFLs&#10;uHRlBsctkfuJxTbsSSxO9nxwItIdH/HHMGpmlm/d8yfUT8bC554HPh27N1OOBq6OqxdVdRYs95IR&#10;C9Vw3mb4hCVr//075dxr6XDhrGb85J9cktK7Invvn5Cpe/szDFIQV0994UuG2l5/bun95V9cwwss&#10;Ggye9Ng/e+qpVaulLwRWsFStltNORFewXoX0g/UqfL/wn6KZRLrz1Ou0XvXHzYxHn38o4SN50/QP&#10;oWB9sodW6EpcXcZxs3Ae/I5wg5SuXpNyqazfF2VMJ7S44TmcULYHrU0t1uNgsbBPfevKjWin5d/q&#10;S+WSs1IgTQgYDbRnN2DIqt1RSxpPTS09+YJU/VBXuVayh21JO0H31ovfi5K7c0zN5jvNWiQqXEpv&#10;l6X8rl4Dlqz83Sq21GfBD+Xktum19Lvr0FVM4UGOcnsBmNPr4SLVqr4p4u8PuE6j+pOclLVAZX3A&#10;VXW9zYoGe7POQy+ZVwVVuEPzsCMvozt0OEnPgbgq5GCp004UYsw74m6HeEP5NJ8QNBAnJiLQIehx&#10;EEf4jhlxEGHWoZmQcPW1HWIS33U3Qgk4Zg6c69whEv051kkhnWg/jgvWAy8CkQ9sN8FIBZ6tARjE&#10;jbfsBIsMJGlYWxDiyq5sFkS3OemQiiqUCTsh7io/viZVTJFSq9PYqO7+gIpftYAm4VySfMcp+fKB&#10;B4ZpfWnBV6W8v54tCKP/VCzhcKvP8Kl/6PCkG9ZzIkhbVmJJceLAzc4ykWD3h0unou0ZtlDUt4l+&#10;8MH/0L69sEhnx/rr4UzUZcQhEYua/8j25n36PLG6+9LXp+dobd3uHX++fjcfLPuu5dGfLbiob49O&#10;rLl8wtJqFibPz+137SNYltLvPqRG0p4cLxM7KSH33YsgtJfwu/Gzb16c6XXMB9OeK07sJhMNfP6D&#10;ZTFvna27F22zl5BIpAdLbeCaaZfJ8KDvtJGPxF8rrY5N81chiCwMF6ola/rTD9sydLPnz8tkn5ai&#10;dukJefbLh+Wpp49b+5qa2JXEYkuElb8Pw/ezb66tE/pCYHUinlarr7N/rJar6IFx9uWv1Y1tn/6W&#10;ftc7K4zxP//cMfvuHircNpyAWQB8ffiHdGJW92++NmySfdNM3iDxMMZwnXvYQVTUbjiBU7xrVDsy&#10;//AN9Y1OUB8OGPoJHVpOLVNVtURZp63WKDxEqzUVMGo5KetDtFq6rMJFOwO1LGD4p6a/VWuLKlzy&#10;Us6pxQu+LvB5sSalnTPGHXN6/gcKUnqrJHkVTDlddXwsv1Xm1DxSfQdCryr5HaNSWazoIuQlKem+&#10;nA5TmRVLr1m5UZbinUUpavojmu6omt0LKqhK76JTxRvXkhR3qNVFReWCXmPu+yVZVFEF0QcrU13k&#10;dS8A85rPgoqr4p0FGdd1OSd361umpl1ZXLR8wxKHMqM8lXcXHUf9BflY0vIFvy+z/OEmwn0H8VZQ&#10;KyGGsiIftetJZxo6Eh9PytejE2auUzbuvv6wH8OEEGFBRAniWZmYQ6dWdZ/WSep/mgfEu0pnS4ag&#10;oy6dEDeqrp2HWV023It0t8v1d9RvTetiqaoiWc8Dp5zyhXNTaJ91lqeQX1iofOcbypP4PKmFyZUL&#10;Aj3+9J01LK5WDtem7BOiDG3Miy0TBTg/bv9YrN5brpxFUdu9iizbB5Hrh6FBwuKAecthsORlPxPL&#10;ULAQ+eFgF1fLWSrdclaeV2SBs6snw8TewpR8d8eHYL3wFXMhShBBHcPgThbh+hbHK7JMx9dNZhOH&#10;85N8hlmmPn/mU4ghfR1e95/Bp8sWjo9mxYbhacuBiTr3kuFe4nx68A0zFwH9xO8+FEZYGQF142Z/&#10;hvz7VuZFYuzw3miW6Wbvg0xkqeP7OXV8n1SRNft9lL+g1quxDe9Wshl44hcWZGn3tCzoi/f0wwdk&#10;/727GuYxFeH+pdKL+dUK1BcCK5vBrEWrWQG2qG/oupxg1zdEdx/TzuKpx3SBytLJrqfPBFcmYLrE&#10;v0nGFqzkjTgML9jD2HVK1sn6TshSDufrfntTVssD7L/Ob8J3ydqJ2d84HXeFF10mjlx37sTTT1T8&#10;qCAqaHu4+IMF9clZUMGBc52VC35TefWcN8vTT0p2PbyhI2d4Ay6O5eXuXWp7ul07vaqKN70ghuXs&#10;rehdDYTwY03/Dica5xfm5eKbCOCnaSI/1nnqeRBK+oY/osIqP6bX1P1l7UTxQC+qMMqrpevipTmZ&#10;//6ClDW9slq0qsYBnbQKOohIszzp9VBe/VeqlmVR81cu6TnvjOnnotytZcyZ3xBEnaag38s/VBH4&#10;Y3T0rs4qby8aG5gjIHZLP1G+H9Ay7h7XvO3SH7QTD5YvO0OHAc1HzFnBXDBQ15lu9Z0qyptEdrf9&#10;7nh0szgea++5lDB06UQCkqjB4oF8qrAoq6UxZ875ONJqL7IK6Hf931blZnYsrVcnVpwlKLyUbb+j&#10;INd+XJbLVxdl4QclLSLqGcNyWg8qMG2zThef7jvErRO5zpIEUeQsMOF4Z7FKxZK3QOF3iHdYpCCC&#10;Yam0Ye0g0mC5cueFTt+qTi1quE7VhqchwP114EqO61rN17Qd6NjmjXF9SdCvapmD8z54g2FY+9Ax&#10;1f2WkgvOanw9bbMWot40XVgAESnf6tf/7oBAkup5OMa46HE4ykQSsuLP08+bll4I2up9j/S4vHH0&#10;XDWVnf58l3qYPex9AP33nIps14oyn96nyYbZ/fXDcfZVr+OC5UaWzKhXDD6cQfBY+7AtBOV1jvq2&#10;aVoQW27mrqPixCBuWd/+7LnkchAmBCQW6CBO8Xtf9sxJ4Zv6Qx+TMqUia+bCTZm7NKv+WfpMQJtO&#10;ITaVzmoHNQos2k4srIOfvC+5zMnzV5Zd8uADu3XY84pa5HbrM/mK7J3YnazZulr+Wq9Gb3YNzd9M&#10;7DbtPdrsxkkbXSuNpVFg0WaDjZar7k2q2yIL4moMnR639SWAYTg8pPwbuRMrmbXNghnfhg3cQyz5&#10;1Bs5ceb2LR3nL+pxYXjKmf1957RUtQ7WhnNUJJirrDory+3O8lP9SUVGx4oyMqpvYdq+4bwL0WXD&#10;eTrEhmG4ov5+94R2ZOpXcfGNORNYsOhgtiLShSUop19QrtKixoUZnbA3ajyYqyqGrHQ6LIlOunT1&#10;srO2jau1ate4n30F3zAXOqGiJ2GIqlRbkMmPTsj4hzRvKmYuv3VNLv37eRtuNHGp/xvT69rQpoqK&#10;JVseSq+j5zrfKX0x8ZYQOEQvqCWtXC5L9UM5mfjg3TKmorC4ww1PLimrvIpCqwcbukw7jyXNd+1d&#10;7MvJzrEx7UDV8qPpLWl+ITxx3RFY8EzcuaYEQVBR0QrfIvRUsNBUlDMsdQU4xNoQrNaLJov9sGzk&#10;1Cq2fYd227oP6/Y5EQJHe+Wn6Zj4+4mKzisalUe/22xMiA3jGupXLYKaJ3SOcOQHC0sQs7msl0Qk&#10;cc2H+mCUVPiiG87fYdj0OiqeEvHjxYC3pDoxH37X66JGNb0RTdfSN8srZmFq+mjP/o5KfAH9SwJa&#10;SMUfl/h2eZEYRBdks9oH/StFaPc+P5o/XAcjxYtq2Sz9cE5mX1OBr/vNl9C4uPyEfMWzMZPZuPar&#10;v6+sNCi/zzS4e0f6IE7tKYm6tfvR3X/BkT4MAzu64WUoXUHAUg2Wy8gSVu/7ZLlNXqbSWcNe1Np5&#10;XiwnzwOX8WQ2o3F3zxETu9Z+oueHL2fiyO6fP7GvWWKJxJl4Tmk7haXbTZYYcb6aag3OFYJvWGqZ&#10;TPtGzz+8JEbPr83qg+VbRvKhjw7Z+0H9uqcoEx+BlO3e1q11B1H31m6t/bmP6U/uds8M/RuCK/we&#10;XiwtlEYT6qmJQ7oHZD1SgsjqYJkj9/C3GybkNvmj5eyHIKPxiYyL1TxG6wDsTdZ1IiEOVpianXQu&#10;4WHuH67uoekfwsFB3B6SOjyQ3EjaGWunB9GU03E2s0x9wHWuNpyoYit/uz6CIUpsRpiKMBUHSMV8&#10;R1R0j6rvEvpim4moIgwaQTCjDJact9WytbRoPUxBr1OpOEtFWdOBkdw91DU3SN93WBjqw5RmlAud&#10;4JJag/bcO6GCDg9qOMo7kTOm4s/E1VWIi7JMTqgA0zcqtF3VRfLyqdMy99aC+grpQ17Tx4OgouLC&#10;OnMVhJZ/ONZajlTIqJkHvj05HIudt7Qgmr+FtyFYoHowXKh/w3qm52FzDssOxgjUIzYVI4twXtPj&#10;rsPnTS0l5bdLVhcVtZBBNMHna0QtbM7vTcXhD9XfTL8UVbSO3Tmqw65lWdB94IVYOdiP88s6TAqx&#10;llche7fq10pFvyP9q37YTo/D2zH8zrbnd9owqvxYBVJeZYiydPczLENVG1KtqkWnWl5ys9oA137G&#10;8GdZxorjln5BO8rLi5pvzSf6S1R2XlnBUphYrhLLmBMbNjxqLPQ7hochrvVV3oWTcJ2sdchwztf8&#10;u/1eiCg6ZznVeg37/RM6tqAEH6W6IKa+Ednlvei1+8U6bS2jDVNrBG2tH9xPZeWLdulEhl7RO1qH&#10;xZbNzmZiMIhP1wm5VuxxoV4t7+lLD1IL99iItie0U+Qn9TTT4+26Xij5tBDE1gQ/ZtThHvS/gxXa&#10;J0KKjLyn5YE/ZPgNqWhbWtJ7AvnAy0sFFjxNZwmH6TllWFTDw9wshMihdxcIjJP03OzDpHy4tzUj&#10;1tZxc5tfFfzb9AfdbxZbtRzn8RJgQssxqt3Q/duWZHJ0l9sBAQ/q3hLrxKezTDox6j7da5fjPigb&#10;7t3xsa0yq0+14l2+vP1WOK2PycfOmxO+m2BQkye+ri9naLVov/j+tGvV5Vf/aUu5HziB1VLpe3ww&#10;xVR3ACezfuzh43wg8Px0j0rvu5GIrOhN1ESWn0VoDy1YW5En3wnqg9g6K3QueBO3mwkPPP0O8bWE&#10;4aDQSWknbALEWWAK+mAvbdHHsXWYlhHb0Jlf/MG86hHt4H1XExyh07hToQNR65YKO1wPoRcWMeNQ&#10;RUQF4kS34l1jbojLLDtIu6wWp7y7nnYcsKyM7dAH2D1q3QITtV6de/UNtWCpSEPnDtHn84/ODqLK&#10;LCn49F0YyqmDi1506aV8p+ssLBW1skFg6BEqjPKWTzwkXbrIB2arVeA4vYT92nmDJ4YUgwAzyw7E&#10;GTp18EL9aL7VtALrX+Un+uBS8TcGnzX1ZYOArEAlohOEjxs6J1gJcZ6WGWmXMPdb2ZYX9buO30Mf&#10;jSg31MfdBRWDajlzvmpVTXfU+FonBh6oIxXP5i6OWaL6O3zx8HtZv8MCNv6RolTfLWhYhtO6X33S&#10;PjpuHST457aoPA6hGFBePR6+fb5rTcWrryebbIBf7W0YIh3fnVi38A7GQ7lC9IgTm2aphfDzQgn1&#10;BpFhLw0QPN76FyxO6TCiL2dkETFBrLzzKpILeW1I5uwOS6q2I92cBdeJpGA1ASNMmHDWSO8Dhrzo&#10;/oL38bPmbveKt0j6/fkwq9Fb+PLapmHZSdoNLD1+tm1FPwt4abFPWCphHR3RetVZmrAU6jXHi1oX&#10;ei+N5sYsDptZG72FyqyiKlJV9dp9gWjhebW0hnhwZT0PQ/I4x16S9EUqr5+YyDKmIrus7cBEDYbv&#10;giUONxyY6X2Q0/aGllJB+0Ph/UubDfnD8qv70I6dNVs/UbUVFfTv6Fk2Wcb7lCWWMj9c6PMfLH3Z&#10;z83uf2UNy294HsAf6/Av6/MotNv4gL74W59tWo9/OXOfvPDtq1L6wSU59Ct75J4P76rL3W1/85nE&#10;wuUMMWtnvolD1k6k0yOyPlfNzCrs9Jo8f3MQcDdlavZP1tyzvXjoBd8NV54wnJgOE+B3JwrS4Qcc&#10;qQ9NWBAK+oBXYWXDNRheskTxNo3j3QxB60T8+2XwjYEvTk2tAOZbgc7KLA/OUmO6Sjs1DIct2RCi&#10;nm9vqNiPDs+JOtmmAgqxkDCkhP1qPcEx2l2YyIKwWZhXS1RNfRd0CHAUEdX1emW1LF36vvpm/Vjf&#10;vHZPulmOmmbpres6LIlJ0drnqP8Q/K3ih3UQV0EMwGKFd2tn0XL8nAhzDAoj6QxJcIDlCbPo3LCS&#10;6xiraiVCwDAzdGm+Mewpt1ynA/EBC9uSmgHQqbrI5rDwIR0XEwnpmEUS+CCKbPqmSx/1VlH/MXRk&#10;EJ5OnOHBprz1n3aRUoLo0XwuwZ9Mf8MwIiYYwDcJSTrxAG6arg8jYfWgGR7bVTTxFoZ5TWRYf1vT&#10;CQeXjUdV0y1qZ7qA4VbbUtFqB/t6d9PhMKvQ89Mn69iOMVcea0PIt4oNmxzghAvElTlCe1EFC45Z&#10;m1A+316XVASg3lzr8q8G3vJiO7zAT+o5tHN/fGAczjdfOq1CtDf3kuLbrd4LiS+R7rdgsqgXn34a&#10;Yd2Vxw1ih/vKcTZePr2q1nnItbul8AtEifdN8+ma+NHNVm2IOi34MBYgrsz6CJGn7d6Gg53YhmUK&#10;kw0gwszijOujPSpfewlC/iCa8Id96l8QWRDZeKnAS4JZp3W/v+ftbQYvV97ChHMxAWVSBbaNavgy&#10;5rxohACF7yP8EEd04sronXdrPmBR1bJazxoc910+Emuln3jj6k//hfr0n8GS5auQH6sQ6IoPFkSg&#10;t3JevHDJ1lacfnpWLdzz8vzT07Lvb9/jchBZFq3JNKGemjik9/XbrBN7M75Y5Z9slYWrOn3Sbgb/&#10;tqc3Xoi6jQeSPQx8h4IHE25eF/8IjqF4mruHrJnH8beev/+/vVsO/YOJ3sPgFRICwUqS+D7YQyrM&#10;WnJiKvYVcd2Pe+ins5cw2wmR1vUhh7dd1yr0/yFKtL5/EoY5VNTo/jHtrCs/VodmfeuyuVv+DoGz&#10;t7UNvNXqQzRfG1MLkj5McWP6B2PtPZzhjsObOfyV7HoQWf7K1jmhc9BzMJV+vKBDYD9Z1BAAzjHb&#10;BWV0D/nwr6Jv9AsmLrRNagdS0gc60izYK7N2ahAVevPPnJox3yn4TJmPle8QguUq6fz98KCJPFis&#10;vGVr2aepHs2n/g4LQQ5DfPZkwXCtY51Xfyg7yvuqwbJXMZGQFhk+QLFPiZvV5oZpUF5IDmetqiZ1&#10;b+XCcBYc1zHMYyVyfSFEC86rWqR7f20nE63MqF+b/YnOVq8xhngcGGZSzuZzBYuKWei8L1kQBxgC&#10;rY7IxT+9aENpsJAgXwvq+F/SzjR/B6w1bvgYjvxBzFvZ0FlDtMBSqH+iBiA2RyGikWmIP8wY9Z1/&#10;GLZSqp5BWvQkXhQmMsDiiLag/1UgtpzXfmKZTByl0Z6Cr1cksnB81bdPDH/WYDHEphZHc8TX2azW&#10;DoybtikVfjZ8B386O9BxdS8J7tNmNUIsQiyZxcrNcjTLLrjCQd+Oc+3S4pH5+8JEcygqhLkfpncv&#10;MbBkqejV/KAe4eOX1+HxKnzI1CoLZiZaTXTp/QrfvTtG/TPbtUfcW2X1EYHIFtQXRKzeH87q6MSs&#10;3f843AK96jF638rtmt/3XEgLhGaxFxa1RI2P7VXhpFZLrVF78dD04RuHEmE4u/zjRRvmLn5E/RS1&#10;ampoM77vgFV51K6KnAWxhbYASzqeU8iDaxuJz1osntMmwb8aEGjHmT1peqgr18Btg3EX27EjB+zz&#10;zIWS+l6NycEnz8nEvWV5/ff3WZ3FViv/KMzkrH5vXwisLLtGFqxmRBjEVdl3ot1ukWfOYzaXyKGP&#10;djtlprcSgeStHA9pPciablg2A9/9G4WTJK4Tsk97eOlDzG/uvHC+Ow5vzHlt/eaYPqEO4rv17RMO&#10;19oplt++7CK064lh+ZJwL1rnob5GNptMkx2B4rBOyTvKw6Kl58KiEiwmlg10vt4nB1Yw+HbAdF5V&#10;K9j8Jawur8IINgHdD4vYkoovG37QTUfCNNyCTiWGf4m9Xbs396I6kpeR3x/m5exbs3JZrV1mTfNv&#10;4DgXoslt3rISXix892nDhf5N3p4xNnzoP80x27EFJ0/QdVK+U6hqp25X0E4XYgLiAGEszCHdCEGc&#10;uXTc8JjfTDTopo7jsEUls6zsbRLDh/6NX79jViaORjdnm3W+GPZSR/W78sZ/EY7oOHcHLgnxhO5a&#10;O8uqThL4kB6Dq2mH7Bz8nQXDRI/FhYJlBRdE+9G8e4chDD/ZC5gJQsQlG5VSedFnwov7ZHgwLRos&#10;dRa7TDdYwIyfTmAw0anxs2w4yrcjOwrtANfwy6U4PyiIP813eImAGDQLiyu/UY86Y7Mw+vpK37Q9&#10;f+/QDp0PQWzDsVqfuKQbDgv3hn8p8H5Oibiykri254Y33SeG/xJLMcSWimaIVzdkqr5uGloEogzt&#10;AFLGguyCvh9GtBccfPfDhLDE2neIF7T/bRonTttOab4sczrsXoDv4Z16v+qED9tQfxUVzXhJ0Ha4&#10;qKE0SnofmQ1Y/Q/H75g0EWhWMs0zhgUtzp1u8AV0OssJTm0ZxgEvSS5t93JtzxITgXqelm/hCiaA&#10;lJwfnrUP5WETRVTY6YtQRX0OnYlQ/yF9PHfs+eVmMcbuDsstV65M3Non0Irje+KwjlU6/DPqKy+5&#10;CT4L2o7K/l6ffxP+WCqw/P2FGYVutmh4cV45v30nsIKVKrZWNTtkWFrUTjWY7DNl/qN/tEt+9dmr&#10;q9bc937/Afnw9Hk75kenH5K/8Q9PpccrKYisQx91nQW33hNILVius006Xf+G7oZ/Uh8s5yOh35NI&#10;4likV+PqQFwgPo6fim2dkT7uYIEa16G3MZ0pN3KHBvv8gPruaIwndI5jCOqpRbTOTj/t+t5h173p&#10;5+2hjdaATmVELQEQWeGhHXxrwkLEqe8XLDWLZpnBQx7pwvcIvicoL8TIor6hI4+FHXj7R7DImr4J&#10;j8qi/mcPa+8DVFnS4bGaDsvhga9v+RB7iK9ls5m040T3lQzzhM43DItYJ+IsERXtVEb0DX4p/tQz&#10;g0XLLArwXVFROWa+Mk484HNMX/1g3TMfMZvth5mG+BV+DToLUcUrNoRqCEE+UQ8IWmoSGMfqv636&#10;4UIGRPGZQpwmWyBaj0jiNiHIqQYSwNR8X9/IH8pbuEODBKAzVTG0YPHMwNOJ3iosSPbEcxYx50ju&#10;72cvShHM1RylIWHQMet+iLCcijmIOghJHTuNOkJnATQfKbQPcPZ8MOwKMYohpaK3qOHq6PAL6itk&#10;w2CoX6SrW17r2+JaQVRCRJnvmUsv8b3T42A1GRnR9ueH2dz19DiIJYgwf3+4WXOunkyUQaRhZqYK&#10;9xHcTBge9xaeURVe8IWzMof7yyLFO4uP8cJVIALNAgpLjZ8tif06QQRWTHVJ17yqT51OADHRCgsx&#10;gp3CcuXFIkSnpWuWLZ8uRJcXNyZedDOxDmEP4aziymZjmuDRHEHD4FwMuSJUhbZLZ01WHy5VyDmN&#10;zwahZ8Zj3X+3zsTF8B/89uxlR/e54clwXW+JgyXL7gtwVBEKny8bus3pLMyLUvrTBSduVaTa6wLa&#10;DepEBX7lLa1X/WKyEf9LyovjXAuvc2APzyuzaHkxFurLCHDrCYGgetCAVCRjw32K7fCnMBw8LpdU&#10;1J++MC/Tv/KQTN3jc2FW1nTbO75LTqyRwb4TWL0AOvP5n5MXn3hf/ugpFVn/7ErDS1z6ui5A+S/e&#10;t98WTj2oczPflz//Vw/Lz/y9SGT1InNMc2UCvmPAAeFNGX+7h74XPT6+Tuxz5R5Wzgxvb47aSblg&#10;svqQMwuOGx5CGoUPjusQks46Q3+DoIH6wNYuyN10eHMNFh4bBoKlw1uq7CGNWUtVb+73bzM+LpF1&#10;Srh+6ASRoHXWmn7N+ZTYW7LetIiiPq4z18olFUraoSCulqaqGYCjtrOY2ZI7OrsP0cTRyZmKMGdt&#10;dx0MnSyo83dZhzfHNNS4RR2H5cAsIej89Hrewd0KF8VtMssKxJUfLrFPf4wbRHGdLI5AJznm+g/t&#10;qOFArD5KH9DOFAJD3/zKGA5US5azAGjeVDCGOFguflIa8d3iL+l3dD1gg4jpJqL8mo51n3gQ+nAw&#10;SAfb9lEsd+NENoQTlu8xsQZBBp8f/a2SU3GC2YT+O6xFwfcp6eTj4RpNB2ktqqh1swKRDnhD7GiC&#10;dh0ME+rvNlwHCyDq2bWPZDPLITp8x8+t4ahdsqaZN18ifHc2uXj4LPj0wbE7DLuZg5tuCM1h9Wl+&#10;XS4vibhCjZi4Ayd8ppZIZ1FV+a9tr+xjmFW0fQTrjZvgob+9oxJeZ2WO6mzOMYQi8aIzdP72GYaX&#10;/b0JERNefpBHExV+2LxShnAMFjtn4VlUcZjX9lncdXciTuxlxFvIIE6CZWERkx3uUAukWmqtflUE&#10;mjDCPWBWR2WH8CNoo/riUNAwJXghyasomtwzJXkthw3T6u9wfgdT0E7K9jbqyNWA/eXFo4kuu8/d&#10;7F8nJnWo+N8jrlxZ7v7o3db2w4oMhR2w/HkfNtS3DYOifly7cK0E9YI/sH+71o+6seC6wdLuj7Pc&#10;eMu8zxw/ekTA2q2v/zB0f/wP580fFdZQ+Hke+91Tckzb3OszD1l9nT5/IXG9WMmYE2d34AXWzGPu&#10;IYaQCY989c+ariocj1mAf/FvH5af/sVvNn0eD+wmAddhoVMJIRrQiSKyMzY3U82JmMQXCzdNMmyD&#10;2wdxaOCwCwuWe4g6q4k+NjVaupn2NbSHrf2nFpFFC02ANQr1AYowC+gcfSeBfASfk8THyD9I8Xg1&#10;Xyg/GyoRgXimmqUNnWzVPVS9r5Avnfr26Nu1biXt4PBGXpyY1JmBezVel4YrWFySizr0Z0tvqFgZ&#10;TZYPgSVMLUp4+OvsNwyN2FCaFhIWrTHtjOCPksQN85Yrc2z3PibwJXHDNtqVY1jI+6LAkhFmhznH&#10;+MANQkU7H0Sitwj3OhtLGcK8XlMrnM3aU38V2CVKGpB0/k/nddgw70RGGB60zsN1PmGtPIt5BRFg&#10;Ei68JcLigbUc4cCu55tw0I7Sz34zHyDtxhBU1TaEQMCVYZHRTvWiWhtgIUF9lN6BhU+tfyquivDx&#10;MRGA4SLt7DH7zEQC8oOsweqFNoAO3O2HFIHYqd3SNCySun43URWJaC/Krb16i5Z1rRjGgqXKJggg&#10;n5jF5ixS5sAdLES+HduMOtQxgsdqaAqIMhMs1qbdLE60ynBfmKN5xpcutaDp8T4kAhalRrkq7/qT&#10;TaR6EWCdvpYHcc7CItXW+TsOyTBlsGyZhUn3439ehCUTSXCevTzob7CQqQUrGf6FldbiyzlB5ZbD&#10;8SLEf6L2cZe42FLOwlZ7T4cF1eHd+SBq2sFaiHal5SsjbpruxpA7jkMbGNUXJzi0Fz+gQ/8Y87V2&#10;rgIL4gcWSrPo4b5U1iGUCZ4n8KGzlxpnaSzCRw0HGiO1jKrPZNjCmpDmToB27S1yeHlzBhHffqzu&#10;nPh3w7d4fjmuToT5dmTtzD0VBmkmYQKsS380cmzvJOnjr43J/l3W6jQszKj71MkNixqqBa8IZ17D&#10;sK8TvjNX1BATjwzu2edeNpe0TusNXHZO3wms4GuFzzA02Iz/1UqAp1/Qmyp2cm+hJiCy8p9g5PYW&#10;kHX5UP+OHSxW9uDxvgz6tz3U/EMLjdweTIm4slvCLCLJGyEewnl9gOMZhll6CCL5Q53KrcdhhtKi&#10;RmXHw7UAywJulqVRm8pvMYv0QVtQ61QZnSzOx8MeM+Ow+K5d2S1/AyfiuNOxfIVOCPmD5QOWDOTO&#10;v+mPaDoXX9NZK+/oPr322G4dVkOU9pq7vjm+a1kndZgKQ3CwEiG+1KifIg7LAHzKwuQNN/Vdhy3V&#10;YT/1qfJ8fLBNG3axwF3+uWDDM1roIK70W8Ecf11nasOEJjLccRCCwXoAnwWL9wTfMRv2wIzGBY1n&#10;hQ7Nv5GjwwwmdhMveHT5oTZ0djZ135chvMF7QWKZNMuREymJuEWn6es7+C25tQsxY3FERtUKAxFq&#10;sbjgMK0ibPyDEBKpeEqWmUFuIPI8R5Q2tCfUk3PodiIuzEaz301s2F/GCZ/opG0/hKmeA4sJHPMt&#10;yjqsUTbbDUe7TtbFy6q6ZMAL9Q3LqPefQ96NO3zLEN/LczFxZZYrd303+zPdwvMevn824QL1rdez&#10;GYIYujQR5YSDWdTuVGvujvR7Ej8KItPq1d9vrqYScWTltjw5ceByo/95sRZeNhCXbWzXqM16tTU+&#10;gyg1S4ITG2GZJRgHwwxPa09ah07cevGP9qL3L0IxmO+cin44wldUfhYn9qhFFWXS/ZggoRZVpF/Q&#10;z5Ja6LBvDFYxH9cO+cvl9YL6YoLlrzBjFSW0+8PXIco3qS89l9UHK6/Dz24Y0/OHhdzujvDdtQb3&#10;u7OuOrcFX86k3I5X6kua8qMVq74tx986cW5fKdXAe/yDYzLxIZFdPwu7+u76w7NqqYGgyqbfdwIr&#10;zmBWWHUitJrxwcrCGf3kSffiyG1DCOCBFTrOxNwezSK0rt4sH34YzIutMCwWpkXbm29NLVjv6TIc&#10;Km7Gis7t1pnxsQC0Ood7C4kN+9ksM8R3wsN51HUW9sbvHobotGHxCW/qyWsKZhH6TiAMDwZLSAgy&#10;iWnf1gHppe2hrz5MiFuF/jW5hgkktVDpuCX221CRTU93viF5Pad2Q/OH4Qu8gaMceDajAw++VPo1&#10;zBoMvlVmofKzwZxDsc8vOjsTU+53E47BJ+Z2J9JsWNJ8coKPiutElrSzDg7jTux6sWCzDDVn+lHW&#10;N8Hwxm6O7uqvg2dTRZcSWraWnu4PcZLgeJzEVdJym7i1Tt750Dh/I2jCYKmDW5F6ASmfUR12DXG5&#10;UFYLZWFWE+QJFgbXGVp9epFkFiyzRDic5hmVWFjcbNPgc+NEtLWIuvhi8axMs7TotSCIIZLAwWZZ&#10;2llasXCuhagw8eDEDiw8lao61SJfDp75HJnP4A0s1+Pr1WZg6O/JLFDsd0Nlyf3gfZosrpYPBhvu&#10;FxPNQSR5Sx3qFj5o5sNnQtNZVOotxOn3MHHEiVG334ZP/UMzDPvFCzdbsFz/SoLz8onI8+dbrcCn&#10;KrpuIubQPvUAE1l6HCy4d+nrkYojWwjdqkPFlK3/6V5m3L2mn3ZOTvb+wpSJWVtBwJevpMPqtR/b&#10;Xa6rIagPDq6nlsz5dxec47szdcmoxqVb8ktS2bCr9Z7pMDyeO9rqPDfkE9eHj6h+IkiqP975ivr2&#10;40VXKl6DCLOsb4pt9tXzOoP5TEt5ferIsy0d36uDzTisLztoTy98+7o9C+auYh/WlNWXEcwaxydG&#10;Fnb4XDQhrEJ++0ZgNROCoV3IzfhgIe2P/caF5BLFh077IYx2r+rOC9HcGXS0HY6wEkWWKnt4ueHB&#10;xJFX/0wtWdiffg9+WXmz1OA8OBermX90XK0zSMS9eVa14zPLh71p4mZyomXyzr0+xpX2czrsBP8U&#10;OJPbhuVu/DCLLTuCzk13Q/S5/e4hio4KD0+XR80H8oduBcMJCL6pQ4BlnQ5+9wf36gNYh7zUORdL&#10;6SAeQq6kYgodhR5jQTF35fUhr+JQLWtuBpWLc4XOCHKpiouaLxU+fX4QwR2iKliokMMwW8tblJy4&#10;wkleXAVBZ6UI4sqJ0ToLgn7Hwye1hDjRgs3N3MLTC/GKsB8CAJ2mdp6aBQSZdDOmUrED33FzDEcc&#10;LfDzqTmh7K/vlyOBBaz2jruWiRFv+VHp64ffVJyZEFVxgYCeSAsWDd85Wz6Rf1tGx4kqC1yJzi+E&#10;kEC6RhXn4TrucjbM6usY6YRZmOiMk2CuSN/eAND5O8Fc0OGlUQ07oDYcW74GfFC2Yh4O2E68m7DG&#10;9D60GVsqSNuAigZz0EfecA7ED2a1hdmf3nIV4pcl90MQzZAswQKF/IKGt8DYMDvKZyghQlzIBbid&#10;Jb5XUfmTCQ443urF8U9ny7lymLYxyyT4uU8nZt3w27Lh1SA6rF6CiIfUSS08Lh13P7k00jpBO8QC&#10;6dbmkB8NEmx3AKxTdp6zMLuXDGdpNaGlfoxVLNau99uee/eaM/yS+llhmNlEm5mnXfsdQegH+HzB&#10;yoXvVk61BiI/9h1pOh9N17ZTLqCQ96IqLJSdtCerD0vCtsSyl+7q878K8r2zL8q1/+xdNxSOzdbU&#10;T/i2YogWn/he1X+nXzneH+WJ1M+ZP9W6tPbs6tIFWtEN9xaGkLHAexu57huB1UbemzqlWR+sPb+p&#10;Phs+XtH4w2f9UFNTl1j1IAqrDhiaMIEPlh8W8mLFDWu47tceciZaIl8t/+BF5+Uerngj1b/0oLxG&#10;TEea+jy1B/ROzGa7E1Fq1CQM8Waz2/QTd4Zay2y2Gta41DQWddjLP65d54l04BMEC4l2THB8Rhwh&#10;W7YDzrjovHz+bHgMnfh7CD4Ky5jO/lOndgzjQfBN7NkjeX2oT96/V0WW5kXzV9ClNkq6yDDKUFVL&#10;BmZLLakwm9S1DvG8ql66aL5WTizgKDfV33Xy6rsEsWX8vMhyPb51MumUeJztLV9ejCXH27Cd/m4W&#10;LDx8rLtz1gA/vGI+Rb4+3NqE+N37xuVcZ4h8u+FAzQdCXCS+Vs4i5zpt1CPy74Y37Xj9X3ioeT9v&#10;na2p/GzZHy2fzlaDeLRgruABAa3nIz/w2XIiCOLCd8peVNnBvv0kvnKor2h4GSEGFiFqrJMMfPU8&#10;m8rvPoPPmrMQgje4e/4WdNS3P82fObTb0xbDfBrCwJYAQrkRkHTUPW/QAVf1CCwlhCPV2ufaD0Ss&#10;bioAEcKiVFWfELMo6jn+E+VwcbB8PVk9OO5O5LhyJCEg/PCw04Fu1mzo5JErm41qs/282EE65qOn&#10;V7XlpCAm9EjzLfQ+kmbB8qEQvIBxw+AqEiHqw8QKtCfUu7+fTd0FkWYldbM9k989/8TiFtcnKECc&#10;Qfz4RmL3HfJlszBD+0e+9bu9QCkPzQssihDgWJJpzwNTvrFpXWpnqmssebFm6IxjRWf/uucCRB/E&#10;Q7Cc+/aLCSz20oL0nYDTJ4x7/tzu1yQ0keWHC325rREkYhX1ZzW7eTZ/k87Ol+Thv79bTn/7DZne&#10;d59atd6QqX0Tckb3T+hyXrOXdIWJbi8U3AmlSNTasxltJdRDJ+lG5/aVwFotHEO7w4Od+GB1iTGT&#10;aZOAOZF6ceVEVLAkwPLkvjuLkBNXzuHdd2q4ZvymjE5DxZVZwHBj+Yf0dddHOFGFDTPQtumnOr2r&#10;zHGhBWBV8JHAU4d1dCrql/UBffs1MaUPVxu2gbhygqugog6dpL256nXMhwiX0Ocuptrn3tXDd4js&#10;f2BS/UbGZDfiBvmH1c0bWGfvmlkT0DnPifqH6eypsd3qO4Ljboffle+EzPFb8wE+FsdKEwmWLHCy&#10;h4YfHvRiKuWk+y3EQSrCzOKlG/orZ9lynZPNmvMPIbOm6H+2lI7+bcNpYAVrmhew7kwXgsCCWuLT&#10;W6xCRG7sd2EdnNUmWJjsEz48LhE7D8NPVu/IHnzMzAHfiatg2TALoh6LN+Y8+PiHKDpdOPTb8IwN&#10;P1W9YERn6Tp7d6Y7x2acJeLP5cBLGhMZlg8Vc+H6Id5Y8hkv8AzxiM7YxIheN7uh2cDS5tuaxYfS&#10;jGAB8YpaV2zTyoBoD47VlmfNhPP9cXwSHyx7qkO0eDGN9ueDiQaLsN0vdj0Mqaqgg/O5noJ4T2Yx&#10;tJeTyFcQ3BLLkK8Xz9Pdl96SacNxToRhYXRAw+8WbwwiDZYlL3ztZcX+jkWsnp+ESgjl8O0G5UA9&#10;1Ilyj8dEjwvJYZv+bfHUzJLqRL1Zp7EmpppR4COIkCh4oYFjPF4qsOwSHOMx4cJZZt3LHTi62byu&#10;rbmQJODnBjtBCW4F7t51Kxa42ae4P/GyhvsSokrTt+xlRDt2hc7ef/rHgCvLJtnyPtPmu4a/9Z+1&#10;IHz6f+GYvihSJJZTizTqO6qPDjPaVwKrXRHVIQOe3rcE9K40C4wXDeHhap1K6lia+mC54aZEPNgb&#10;tUsDZnm7cWqYhahTpPEGClEShrEQqdxP86/euC478y5u01Y9HWZtBJ10DtXOwgJxhVlqWL4GD1us&#10;0aZSwYaErDNWyxQmayM4JF6cLV/e0RlvSUUdKrpbY0RN6LDE7nvvcRZp/4C6tnhd/W11Wrj6ZkG0&#10;YQjR1iXUIcL9Bx40h9+K2dzxMHAn2bCJBT/1lgwsH+PjWjnHdTw0nMgK+ysauTpZe9B1J96HC+LB&#10;iStYrpKFotFJe98YdFrohKqInG2dWD4RQYlvGkSRBfDzw4Be1CaO4b5TDJ2sxQ/SfMASaDBwPPyY&#10;YPFAHC6dTYbQGYgsbwtUo1340AgQA+juIO4wdIoutax1ZGLTv52ic7ZreMvR5R9elqIOycIyZNYj&#10;dKrBpw2OyyhXYgFx5cNm/Gx5IscriFnXGUOgOd82+Ibl4XPn91XfVRFuswINiQ0F5lUsl3WWo1kC&#10;gRGdOYKSYnac7ndGIjeUWNap48HxHI7art17C00Qe/DBCxbLkL8gvs1i5MWht4yFYa0aOCK/ei20&#10;ZxMb8IVCOc1g6UUBruOtbckwffJy40QWLDujWkSbVavDvbjPrD4xLK7tsvoThKDw96mxSUWT7fcW&#10;LDf86Jp5CAWR+GbhOpgd7C3FJmYSy5a7lSCKnIUTy1a5OsZsUrSPMb2fxj+oTvcaCd6WWfK+Nojd&#10;hvsTbQHte8z+dpYw3DuIx1X2y/3YGoUm+sKGckBSaHl9vdhsZOTfDyv7W9zdtyZaneXVxGbYfPtM&#10;d/T3X0n4YPdeZtvWn0Khte1rsUxUeYtpFGq4LwqVhmpI21o3M9ZXAqvTguXU6jB511aZuNOlVNOp&#10;+fHYtu0Lbwr+YrgxESPJ9uPNy9+oYbpy6CxOX7gsly4tdJpFnt8SAdfBLZ8tGFmwND03e8eLDLOs&#10;uM06d/1e0GG/iq7bhw6sUr1mkaxrH4DgCm/e+l2FVzgxp3FqblYRPPC6exvVv2tVTN93nR0cac0B&#10;Xn9zHRTaml+4VoVYQYNAwkKS186khKE9GzpD6IecTQOeulfDMKivx9iOe2TrDtfubr6rzvY/vqbX&#10;1KHGRQxjaAenDyyEXEAw1PHcuC7HoVPVUS4Mw6hlI8wuNN8WH5E8DM9BVIX4VqGTsoe+H55zDtEp&#10;R2eRceIBRE1E2D3kLVs2fOc7MXdzuThYGnHbOYbrP8QNAyNN20QQ1oqzjkl/c6/uzgLhO1dYc9CZ&#10;ObHsOqrgmOyEkObHQk3481Bfegz4Wlo2ExTDL/q3F4MoIcSXHakCw6XvRQiGNeEzA18r/f1uDTBr&#10;flDorL3lI3Fc9xYuiCVn0XPiBLPfQvDZOG6Y2TaCGMDsTWyat5L68+QqGB5GW8QyLovONc23pcpP&#10;NAQH/HYSMQHrp7N06brBVgZYYmCBs5mbWgY3/KVcYBaAxdKup+WF+EkskciA6/Ew09XRBxVnyUuG&#10;3bEXFh7MEsXzD5bGMLvOhpNdUepEUBDZXgTbVcyC5YSJ3X9aJz4Up9ap/eKCkVr955PjnchwYsvE&#10;u3H2swzj3smLEXcdd99CoLq4WY6HviKllkiIL4uErxDtGV+1a0NcwSdw4iPj9n1JRTt+R1q2wDXa&#10;tZUAotY9SWzYz9qaHmoWPnf9ZAKOHmv3mh3vbKj23AJXe4nQlzo/i9AJNX3WeDcE1EuduMIF/Uuh&#10;I7/5NhNUunlXUsfQIU0fzn1QLOSvos9rbGHSgbVl/xKS1Q7tZLlvBFY3rFeTd0kirtqBsdo5U3v0&#10;YWybi4nBrfcEXGwZZ6Z3w1zu/sRDyXUd7vHkOj8V08kwn3uoWYf44+tyWYcFEJsRD0g4PtspTkfY&#10;EEkVgeXK1y3itC1Pgw5Q31IRpLCoCwIjwGF4+MY3oz0v8MaqCxq7EAT+CYKHqHYqZR9PBz41RZ3t&#10;VNxdlIP375edYyrg9HqwlJX/VM9VHzBnEULYB7W67FIhpvkvw9Km10cg0gWNIG3DFipiYCRzFit0&#10;AkH04KHufZpsankYPvJPO4gmLxZMZNlsQ+8zpPxM5JhjvF8uxbjDp8lZhlxn47pp62is7E5wmnbS&#10;9Co6/BM6O/NBgwUAvj0unHZdJ22sIH6gNvxLD6wIcEQ3y1TwEQr5MAHnrpdYNGER8ZYAPCzNV8kE&#10;k1tux8qLqvA+WqHFuvR9efTaYbmcMHRsDul6/bLGyQpvuObj5If3QoR0Sy+JgI9I/uh08649YuFw&#10;Fc8Y4jWHdtSJVpwZhOCrh8jkmGmpcaLg72RhE7xYH0VQTMxyg88PfPa03Gg/EHu26LUehxlt5gxv&#10;/HSf1YO7M8L94oZ93QoDo14cw0IVmn46LKX1i2CxJiohQp2lMwhGu28Q9ysRmXodqzPkxYkbF6fO&#10;tw9cAd+95VZuV1HiZJdrB8mCz6H9OPEKEWkiyYu1UF/JeRkLqNWT3q9lFN/Eobu+tVs/k9Csznpp&#10;q09duaGgi6DjJcfChIC3vtDgE/HU7P5CuVSAWX7DcCfav+62QMAam8xCOuA6NiNX7w5rL2jPjoer&#10;f19es4rrMCH2hpe/8B3tN+GSilirT39P1DPo02++qLjnbIssWfBpDUOGTmT1mw1Ls7RN2XuhlbyM&#10;dgl13wisbpRnYpem0qOGaR28TpPuxfbyi88kyT7y6JFeXGJTppnExLEHjuuQ3SM0bP5hZp2se4gl&#10;jtj65+LbCMGgATj1YWdRtHF/66Fm3UgeAvoA1ACj5asIVqhvxegM8aDEw159n/L6QMY5VXQfaFt4&#10;U8awIIYdNB7OooYOwAPELAqaMqwOCLrp/JH0YV7UYb1PPih336vTv9UHDDm+rta0MjpKBOz8oPpx&#10;3aF71apSzO1MOjX8nNfQEos6kxDLxIxr4ESsg5Yfhc+MxuRRp9EFjdsFRvAZMcuEhZgItiBnoQoW&#10;CGfZCBYsP8yF3Jiock9IiC77C6JBLTW2/IsOI9oGcROeFj4dRJwvqLJBOAmIq2Tz9YS0wnIwbnYa&#10;RATmOzrxZ7MvrVNEGXENdGpWS94vK9SnF8eJo73u1zqyYBvg7i1kzsfKdXJhoW1bvghCWx2bEb7B&#10;dXLuvMSC6S0SQfQhLxA3rnW5zUJRYDOh7y1A3tndxCrEFUSVDYlCdKtjuwZdhQ8VJkKEqPaIgQaR&#10;ZGsRgjlmCur10dYWdUgQba2gAqCqM1Yh1pAeuNsMtqqesM113mPqLGxCG8IKISBsQW2XY2dRcmLZ&#10;eGhZa3YseDuxg1biFmZGek7gwdIURFoyFOlFDVY0wH1UH8TX8bb2FyxLJi7crEnIBxeiARob33Qz&#10;x3+XTxuOhKgxk553AwBfqw+IetcW3NAt2p//O+RbOWNCiaXmzMiOqT8uDJ/jCKy9iHxZ+I5wYDJj&#10;zIVccS8tmogJfd8uPUvEMZv/93MmwApbYMHWlwmtM9xTuH4OljJ78VDB5V86nPjX0ZGo3bhni2tH&#10;sbhyL4/+PsDnJuyZ7/uYPr902/fx3fYJh3f5K6tCs2bhE++3fbXZ/exyFA8XBit1p3piE1ZjX1VP&#10;VzJDUdUYYzDR2xt3uBG8RcNmV+kPsAjAAoHQB+5NdLt2+GoZ0ojseLIVdbZWHuvT4SH/ExVhenxY&#10;7sPeNBGnRm/8ogaYs00frGVbO81ZusZGt2vndU07SueMPaIP5UWb1q0Pd+0o3Sw57fve1mjqanUY&#10;0WviwTuugQzH9+2VvfffJ7lRdEB+5tC7N3UNxLLG29klW/Gsxz9smkZYqw+R5bFVy3j7defCH+ey&#10;OuaOqGic+sQeF5zSLDT6aZYFWFh8vvHdhs00M8mswmCh8pYt73PjxAj4umFBhGwIPkVuthjkqOuU&#10;3bCIdZNmaRvbgY5LxdXbC1poFQNRNVpYAM2DRTCHBUSPR6gBWMPMAuQjm+McEy9I14+uhP7PDUu5&#10;OnGOwq6TTUSU1bsb7rNOFZ22/wzDTjk91SKm+7wlw1EmgH2nnYgDd5A5kieiy1v0ks7PdaJBpJiF&#10;zDdEN9vPBUNFZ26iR5NCOfIYfoJQ0iMwO894YEFjbZ9guOiDxY6qTxg6c/yz8BI+HSwWjcWKzZFb&#10;/YhgWUWQzTH14UJnj2vAAgnLWAha6ixVrt5cQ/MiIvAK4hR1gpcLC1WC41X84Y3e87FZotZGkR/v&#10;42aWs7RdOL5o/L5+9CM4tJuF0HdiFqXe1nbUtHRGKIbfLIircVfLXCICUe+OHUQqlgmKRVYNMwH9&#10;wt22piHub6yD6WvaBKnPcxBL1p40zWDpRKnqZkla/flZsb69mPM7/sOnbye472taL5Mf1WFGFeLl&#10;0mXfJr3l03N2w82Ig6WWaLirCD7t9S6xVrr27S8WlrPCET0yFPgr9fTj5n+5KTMvzcjxF47Lj/7s&#10;R05Y6T+d7tPT6zabuHtJQB3AunbTxaWzlwT9A+3e2o2vl6xCQv/jb4dmrkeB1QylNo4JS+2EUxkP&#10;qw2I9mD//7P39zGaned5J3jgldBVCYV+CyHBejMUwsqIWFaPhWH3WIDYswKWjfUfotfAWl4nKwuz&#10;wFjJYjf2DrB2EGAMzf6R1TiAYXuBIN4BkpEHSIY2Jl7JwGZMAWMs9YdmmgEYdAuQtosAtVNckJi3&#10;CDKolxBnqhoSgr1+13Xf55xqNdX86CarxTpU6633vOc85/k6z3091/01CfWe9KP3oOyoRgYDoYYB&#10;u9RumD5sbbNbkhWI7PJsIPwGL5AAC2qLTWwgeIlYOHW9bIW2EGa6lmuWb50P6NCisBIgQj5sgsL0&#10;8kUdorLewCOJGFoII3bYi+GCUt5sy+Uerz8CIO48SRDE5Npjp27BLCmxu7sczomWtu2VyuR9P3xd&#10;z0HI8bcA3v6BHqq6EgTVNmOACa1STz55USolIlIfqACYExYuhCJggxARgCTVtaKAsxokF+FE2rn/&#10;apVo78uoDwFllDhpUEfbmwrV4GCKZby6JRAJSHCAUz1jkyCZbaMCY6D+tyCd7RBpX9RzUUNlrUMo&#10;B5BBwBm0lLDj14A6QGPAQjNprV5sJszgi8W8vd9qdVs4DlXQm9VdltSBBCPoKKbGwpg6WX2DsC01&#10;Y4OMErLuz44/JZRv9Wq1C7VgWAo+w9w5KjnzkAZabSVwgTeorlsSad11CuPkdEkCWqT4UYLHUj9p&#10;nFFf69DUdlolgzyXV2r0UgO6EzqHZiVmDiidgUPGwS2ksVMC77Q79SbTAXPW80HfF4D5Ek4j6B1B&#10;MO1lHDPfuneJE9VsjMFegzDVhcjr9K9tnNR+QJTBqfoExmkLqazvfT7jFxDo6PrENWsGDIBZgMw2&#10;ZQbQUXe6/wNr/H6Ficu0GzMT9GzweAGquSBMlucwan6xyId4zQLsCKXh9aPs51gXiokzG1fz17lQ&#10;XW9tmmpzEmcazkeod19NuSzHM1Wr++RDbNWLL744/MKvfMlQ6h/9w3/kivO3V0E1q+LdfrgNkg3t&#10;3nWZL3wufb+cdTfROXzUmmXbXOb/x0pD4t9KfmhsR690r+fHw3XNj0HpuBS80PedAawPYKjnYOtW&#10;4PUBPP7+fYQpe1ZBhEPZ3ngRrx2HWjbmACPCu3aIXnw12ZcPCiQhePRv3/ZVLIbYYEm1wqeN3HkD&#10;IhRYnA/FVG09IJqbRwqQ7e+/JqEpAYANlmxZ1iuxCDbUFVvEiwRjpt8ufW7XyZpRCZF6h/P2ToM+&#10;0cLyJgauqAd1K4mK3xRos1rSAApPMWxGSKcCE5H4OtgjHToCuOL1ICTUpl/43JVh5zESU98crl2/&#10;aiFo5s6L9MRgWWiYoVq7riOIAqzOvyMM+7uFdYRjXP+n+1pFY1AB6iTit9OuVP8xDiXULVobHNE/&#10;MG1iXBz6oNQwAA2zE20bZWFWDJX+Qhie8BLV7xZeXOXPYixo9/i9zmvxHA39c4f70UIXQYlw1X94&#10;gaK2pB5T//SrEu4HENjxjjr45QgiHPcKL8xm/PBWo7/V3mL8wqzCHMbWjajQ3Q7btRHOQ/1o1a8A&#10;vpku1Q+Avi9bH9p5JButDTFXO4/KRkqsDZ6ES3mgmmEzaxNvtziCqB+ZywLJWzJ8R23buR3bVi2M&#10;SerFYc9HGLWPab5afVXjR4iDCupK2x3Z3+l7qo/oN49TIJpLa4aHM37ONI9o9+hAUDkIrZZ07kcM&#10;+TWfzPBFHW8bqgK58J6oS3uDMsbf6lRCNc5ZF+o5s/kFAzfVL6BmdBRosG9QVY4dBpdxitl2blFs&#10;vRaK5SQ1/QvDsCfge1EMom8tUJy+LDXnOE/pl/JarveCm+Zpc3pc0qtZ51rV2LPx9H9q7HT8zj/4&#10;HTkRDMONF64Ol+Ud/fn/9edTdQZVzVpk6fzQD4DxWhW5+i3esXd5VAib297FuouNmTdzOc4A1rvs&#10;37PLP8AeaNZgtjNu+wVqcSSgsWmPHC1Nb71m4QQLxTq1v/emQyucCAnQrAVgTHFpbA/Cy/8jqRXN&#10;IBERXOe1uCLgjrSLvvTEMos2+cswTBZiOzrQgq0d7KWnFCD0iUtS3Tys5+t+/bYj26gNGXaaoaIu&#10;FmB4EQk4HcSYnnQbic8T5uzCpx/Xm6g0PvW+451HPJ/Vy2KE5IWGzY7VXKr/GIG6gnFaFUf7vSWP&#10;jZH7o5iLnKUOZZtTQrENtRMaodRi/QkN3sJiZG7oK8BVVg2ELWZXpMqBWQnzY+4jajy1f6dsVNYI&#10;O2yOarVxfQtURR2X+k0R0rMKzyNk890R611GMxJVTs2PVh+O6WCoj4rqHIgtzGgx3oVLqaiwH5va&#10;H3BhaNWG3ha6senqegc05bzjYAE2KpiqQRZxxXp8zIKgplT79ShDN5gsJoNs8a6/dc2/O6+kDtQV&#10;e/sCpIDqRZikQ8VMI5+i1VkOGaAyGd8OndCgp4KfBlTNbLHoM9vQpX19hAFjXi18yuB4ZKjSb20L&#10;1bZrBr+92eGmYniy48+4ZL7hfRe1cGyi6qk1r/i6kD2U9wDMD8+fMFdzn4QRDPm5ue6o1MCDHTCI&#10;dC/wBfjz83O4vnW9DeANygO+FsxvLnQ7eD/iGGBGGLBn5hERzHxWn7CO8K7COH5MOUA1rzdEkduJ&#10;xgAxbcA7skNnwOTu1EZieg79G9Bl5rwYrVEdZRBGvWqsxpE65X/kdR1++z/+bTNYX/o//IYcMNbD&#10;n/w//2T44v/2i3Y4cdgGdWuyapyC4y05DZHXc37U2jmeui068iowu6sazxnmMOyVHV1ynAGsezjW&#10;rRa8h4/4SBTdNjZezL1IMpEzscf4ODBXLFhaDA/2w1ghzrBxQdhviLFaY4PlhVCM0se1yBksnBNT&#10;9bKYAS3sqPpYpMtlfSmZt1w+LCAh2wkvyDIG/vihvAG3hi/86hcV7BlmCrWk9PiK5bDzSbFfKpPY&#10;WTzntYPQytdkOxUvFZZghL5iYH3q/MB67Wuph6joDUV9dnvYyW+d845vjZcUbJn+hyfhxU9ctBrv&#10;skI97D3/bESpF2WEGMEQYVSyYx+Fyi0MYNQfk+1Sf2/1SzsK4NoeNRzCXIsGCz/9I6ECULAKCw5N&#10;rB72UTApFnYS2guBUat2zCSUt1stTIlaXgxZ1aOZoRM2VyUU3XM0lOdb7RMD8YCVk6BhZOCKiYNB&#10;Q5iaLal0LVY7yVOANCk+DPJoVxbO3n925HGD0FG9A1MIIwUgijoptnCoa2efqA3FPm2Sd1HPXjy4&#10;Kyav4z8BTjU6qsfurs5b6MvbUCE5LGAFulExH8s7FcmOofvxodqJN+FyW6Ef5Fhhdewq8bhKVekN&#10;Q6U9aqDdhrsONTEDywbJtANhUEBgVAfDNGaKlK1YOTDwjuk/mNZ5PzeYaQaLeccxgjPDoICb0aaP&#10;/tb7ZvVu/94gaAb67U0KCDIoKqau1IKuYqlWN1Rh24qhNtQ4eB72uNa6YV2/wVzWjYBQvF0Dkqf1&#10;ZQZweC7zTGXEIYCAr8W0sQwBQtUWbOrMiNab5zhynueECipmC8YNUHykdcPgmHEHbGWdSMYE5jN1&#10;ydS8rw6BqMf/nceHZ6QaxAbr937n9wywTtvBWrwhILShd/KOx50QUo9TvUN4mc6PO91+x+ef1gse&#10;/SvvpmZhQaZj+v4H//Ucrb7zMt8uRc5Z6px33odcOafdLQRZwhB2+sP6fBbLNn4WSDl4KcwVoQ2s&#10;DnxIY6nrjgSq2Lmi5rOwZDEzeMD4XNHSFyrQahqeKuElgLbxgK516IcIFuyrtvRvV1HXhwe4LwzV&#10;kZgIq4ZUhFV8h7BhMlRm51vgYudRlSDGZEuegg8L8L35hm5RfW5yjx6zeuXNsFo6sKM60A5woets&#10;rlM772vfveEgo1c+/+S4ibKLOEICIYKwn+BBhEgxDBGmE1PVBcSbrq7j4TNGqeOPub8RDgVuI0zo&#10;u0ARM1jEaOILhu0fp++jhHJakt6p67uFr/s4bT3BYNXZjIu+EM/KKxSwtNRR9cwwDpN6z+VZGE7l&#10;YsOTNDENmVSu/mdDeMAVRtElhLm/DV3NYOlfMx+d7sj9hE0bhXQE+S67bbUMsnQ4TRFqOjGf8vhb&#10;PqI5xXkSFD+g0BvbeJtpflIfRxwXaNF5nsEUxYnBzyf9imzIDrTbZj4vP7XjmGcwJAZX1LM3HQh1&#10;vtuWTS3g99ExQN8dFyrzIFfCuBRI4DMjOJVnA2/UpPFO1d1xnOh+h1FVXRyioUDLyBg300b/l1q2&#10;bcD8dEC4rMlcC4L2YsfH8wFPgKRSG+adYDMQkFx8rFndESTp+U7EndlVTJ3+mIPvmi9zmy3qE+9Q&#10;ZleNP/PMzB3zSa0n8bvWhcxjXaM5BQiiZxbyJlzj2qmAdajxl+QpBGbTHxr/HYO5ssHCBslesDU+&#10;fl9pZ8DV5F2Zr/cz9XHur5wb/s7f/Tv+xzH3LryJV+GHfWhMF9rAdBq2cXm4tV7vBB3NgbCuX0h9&#10;v35VTg9ZBT7AYfwQEPmL/zoTen70zq7PIV/eLtDor/0v8fw4Oz6sHkCwtS1Q23CEsarFCcbEO0DV&#10;sCIxs4Nlai8fFCNEgk6tySsZvgOeUB8SWZvo42hfese+s/Owba8MZnQvnze+K3ssxadaKKI76XN2&#10;CAyq2EM7nHtMJL/q8ea4E06d9hWQB29DFmtAx/IRlbslBkzXbQks1eZ2eFlg6uDVw2Gl3FyHCjxJ&#10;zCOrUyQ0mK/4QrEbP5aB84YYqYs/K8N21f/a9/YlmC9ZsGxvSxh7ZRCwqx2ylEkZKoSD0/asA4qK&#10;GYi3XvXfKHxY5BEuk5BsxmBU/9QEQAUKI2MGyF5aEcgwMwax1U52+TuqH150LXBtyyRhCSOh1sF7&#10;5bkuIEwUcaFGr6piZaJGKSFrcNBqnQhHhNTIcBq8TWotxsLeitRUE6FDRmCBgTrYwo5x8RpBuwIe&#10;DEK4HiHup+e5zYj4eoeyCJPju51AuxgsbKCIC1ahGAw+ZBN1fCyjbqK0Y+CuUAw8B2/BG6/uDRdk&#10;09OsLKE4qM+mkoNzHephchcCGA12CL5aGQN49qEipgO2Ejy2ektg3u/F3PCdi2fMYa/+ToT8MT3H&#10;/R8mL0xTMgPwP9RmtN8AXmMZr94GvbcwVKUmzeBW/zD+ZqCYNwVqXF7ew3h/pn62kDGoE0NXKqWo&#10;8ejvjBcqetO6OgBBzc6N48k8bwbLjBffUeWmRrTPtlm9aSsbMX4LeM/7kH+qJ586y/x3fDdUuh57&#10;PGkBwXrflXKH93T91nWvIYm/Rnt5HqBXJ3HUsGkCIL8YK4PWeg8rM4FvOm3H28lwjfef/Ncvjuub&#10;44nUq+QVqRjnbs6Xv/iFD7dlDBvzwBuy/P22xx1wSzWzszF5HOfHO8FoH25nnD39I9sDzW7EBb+m&#10;rkFNFiMWZb+/Zc/kVU3nNgSubGMBiBKLhIt0e3usfwDrlNcid5+Lmk3XeRGWug87q53dxfCoABL7&#10;S5ikxafPC1QJcOuam4ArcoypLisFMrUARQ6xg3lMakQEoVSHVkfwfH3u70uNKDUksY5I8myhoPrS&#10;DgIfLj+50IX7DgHhNiD418mldiB3/JUMxa88dVkhGpSUVuVd++7zExPEQmHhpZagpmgwYCFMlQOy&#10;DFZH4Zl+jMq0Pkt4heFAiKlOFkL1HTse/oMxsAE3v4lVka6ToKxmBfUbXo9rBXWcC1eDQDMQpeYp&#10;0NeMmdWRBkt1tH0cw1jjTHlJV6TDgjLta2GfdrejfjEexSzR18QJG1d+ty/quyMCelaZZuIc0Rsj&#10;9IrTxF08j6C0zfgBZrpeCM9KhDxGwDeDpefZKYLfU2/GffsRqXnVHwjylVQKqLET70rX0tfMGUAY&#10;oRwEUp1QHPUmjFc2xgGV/OF6FLjifEfwxxFBvyXno56lj9EGC6FRcgAwBdNmEI6qV+Ct+4IAqDBh&#10;7gsBNidUXufZCVlCOZk7rf7LzQkl4d8KiB2y8TGDpp+LSRsFm66xeo9+cj3iSbtp8Jt3mm3HaFsH&#10;GCLkB+pw9xngTxXz+9vX85wKasn4UHgBIoZwTZG1qfD9NccNpDQHzERb1Yhnrm6A3VadVjIFYJPm&#10;NDy6jneZNjnt0YN6N5Wuqpn2ueBGLdhegrE1LHBV/dWbIDsR8J612jcdeqqPi5/57In6vVMS48Nq&#10;FOvG6M1Ym5ApXmD6v8dhVL+/TWXrNcqvvJCWN9NxBrA+rFE+e+4de6AFWHt5sUiiljPtXjtOJDJx&#10;gHYcgV07/jIo59qD1182o3GkhZqd50q6l4XsnLYUFwuPQ+7lBbFQR9gdK42OFlKCZ54X2/WavP1i&#10;6oVwA2yFzreQ1Z2HMqzHFmZLakgbvNZuB0YU1ovnHcrra1+5BA/2tThjS1XMFAs39+CiTxDUlWJJ&#10;EfF7W56ILP5e4HkMnwIAu4oCf+nndh12YrV6Td6KAJh13mqEHSALYVo7d0OZWqy9eOt7vLGK+WkG&#10;69ZP+oPyjDaz8+cYQz/oO4bLEvW2OeICh1RQOVuf4PpWr6TuYQjiKh8GYz7sCEMek/unkBG6DjXM&#10;yFg1czVXc6ZiYwgHC8+JgbG3np9foSv41aAp/T5ntjOa9TtxmWZeQD2u7r+Ot1RNsNrKq6r+cpoh&#10;GKROM6RP5sRKAEox1pYIZamQLuxesHDFCJgxviCVH8beeP1hyG6WxXNkERBpkKdx5m/NY6fwoj8V&#10;4d3jUobufKOOZsoqoXL6nRyZur+uSy+hXs94xHFCTJWakI1C+nXB9QY7mV/2Bi0QlBJKbcen09LU&#10;9dTC9V4EsKm+zF8z0EY5vRkImDphi8cGhfaWqtz963k9jTsgrZnYVv1GjRlGKoArzwnYTv17nvn5&#10;xXymvQFpo5rV70/Kc5gNWqq/eR/2tPkBEDu+mYFweTsyIrK3472g+2yrBUNLOww+abg2Z0dac2qz&#10;OBfc7udmtip+XSdZT0vOjrveA72ZZD5QeIOq9/ggZy2ozc+8iI8swLr0yZ8Zrr3yb95jd57d9kH0&#10;wLhTLoYliya2T/V04tDoPxiArQ9eFl8AAP/0SURBVGUYoxUhGbSLsGv1gwg5ds6+M8bCtdh64dSi&#10;txaIcggHFkWijT8qQ2IBrJuoFWG+juXtYxuSspVwOQEFCX5Y4GoNmxWWit0sNhv735VKiJ22BOSR&#10;1DhWrWl3vv2g6qQyNrBrURmEEQBcEc2bpi4VPX7/dXmNOSq4bDkevWBjaITdavVyMXBhWGBOnPOs&#10;VDdjLjiEV0Vy71x9uYoQBYWabgOu3LO1+DQQQYh77WivNfXhPt6DPP+BGG67P9tDCIEy62cHkyQI&#10;6y3AxjcVOHPxJ0AW9YjwjjCfCdkZc9XCt8FVQJVLi5Ckve4fWEUEaQRmcRpW0UW4omZK26lv0sU0&#10;M9OQYgIRzKPMq+LcypOvGSyH0KCchQS/gPWfOzK7nq/7rn33mkB8ApIek8IFw1hAlXzcKQ0Dd+YN&#10;gL0BLjXYf9U9JjAGKODR5cHmP6sejpiflX6BwXt5QYbSrfqrHlHXdj9MhuvHMKC69OCNgK8YapMn&#10;c1I/576Mz2jA7b7L+zV6xwl0mCGzTVXYTt7XhKrgL9TFlL+YymGcAFH6xW4EDcr8wALz+gyTmITj&#10;hFJYdxojj3xAPhHqexybtQ6Yj20gYI2gwiMDp2pRN6vzCuR53qr+BDtdKW4Xjh2EYEkICQK0qp+1&#10;uWNzg/fnArMEcoUyHOM6pYKZHwWuptmXbvTmxZ/T9/uJwUqtP5xj66G//mMPPnz9v/9wKnObp35k&#10;ARZ9Aci6+tIZyDo1s/GWiiAmTuYgLCExqrkCIhrk7L1CxHUEo4zJH3xYN78phkggSmzSQoKOvFiH&#10;In72X9L3B8QiSLBZDVOL7PJR2VEo5lDoeioDmOvlEK9DysErKBU9FAg7fJ00JRKGAlb7+ysL7LW+&#10;O5aVBKbLUXh30uHg6TTGcyrQdyzj5S0Bq4vbynWpBpMceBObGIEZorfbK4q8iGKsWNwxuD0msSL3&#10;0ySYkxbmDg0g4WBvMhb1Blm9Qy71XDNL5VXXtioTWIlgH9OHIArtoh6GwyEHBGJXquuODH2PqQdC&#10;ycxGM2BRb45MI/Xl51tBVgvpBlfFiFl1551/CfFbGa6RQdElJdwndRKMC/epr6iDgXCEWHujodY8&#10;Vt8dimGKLRjMVSU6tsF1R3BP+RbKNS9anZUI+M20NRir7wYDyc1IqA0LcdUB2yyq4vIA3TCwNnxP&#10;/xocaHxJck3Tj34Y8Aeo4votqe18eA7GkQA1nm2k6C2ENGCLzYbVokn1BCazWn1CbDZQt42Tnzuv&#10;dwXTdVyvsnnTNVZD1/0NkQJ+mY+eMAYtbdMHE5X4XqmyQY03K/R3MVOO9E9/B6SoNr6e9ozjn9v5&#10;Jf3trqHcMKOFwQLWqt9lBcgTfJfV4p5Pmb+e15ob+9goqk8OPd4FzBU81+9ot1PgnHIdKgUG2kAp&#10;5VFvABi9h83l/ss3bCt34uj5XgxJryaud3kNpj/SDv8OS9mhN06WdvZt1gOAq9MEpm43OB9pgEWH&#10;XH7sZ4b/917t/s6m76nqgVbdZWn1EljsTYT5uEgJ9OwrhcyKHT4egfLa2viEGCdsZmRT5bsRAPp7&#10;73trAx8AFmEYtraVA1AGxhjWLpe6D6CgyyMCuK8XZZ6ukAxvIJQFhL6vdDz716zqQUAShwdhfkju&#10;PgSKFu7YVWXRtJqRxR8hpG8wCFswcCz2CiK5fEzu9wrnwCJ+6TMXh/3nnytWLfkU914isGjW/Q2X&#10;LTAoFUzPXAvzXrR5HCDL36sGHdG7+2Jc1Es8oYap0Xd9C8TyJ8LXhtAVIRsw0qCEuyfGpxmMCE8X&#10;02ql8ZMxon+MJ8uguNVADYKmz7bDM/izUEs9W31YVc68MIjT73ZoAIjGlgcbN7OH2BqRVkbCckOA&#10;195hTtTNSEdYW9gbsFVk+wIHbZCvIn2Mz5/VJ/erHrqn691gg5/4G/UWOR4BpwhybLJG9ZSNBuO5&#10;l7bAVFUaGUBUJco9+kH0EQBxq92oP/XW3/Z2czcEBBzKfo/D9opWV/V8xPFCYEj3xKi7+zftS7li&#10;mEo9x7nRoN/lVH/jGFBlm3Gs68x8cZ3muWcC/S+gy98Gl6VmHxNxV/ArM0eAzrKBc2VmoDyBUat9&#10;qElpj/6tHRKD+qaNnssGadQoDFrUiwJFgFd9N3Cq8XUwValxwxpXP/rPiRlEfT9I5d/96wj4tF/r&#10;TNYJ5pe+a/PR6vFeC+zU6XlW/Tumxcl7ysH/+/f7zAarmnT2cZse+MgDLBgs28zco+MsRc5779hb&#10;bbDmTAVCiYXVXjlalVYHMjbX587jiiUlcOUFXOBi6+PnBXpke6VFkEXuWNmYj7SI7wj8XHxSwEYG&#10;8TkWXt7OscOlbIEp7L34FVssVI/YULErX8FUvcrijHDOjhxhfSSGavEjgm4iNKUmsGEy9dPzvSPW&#10;Dp5lVPc43U4xPMSRWkmFRERvvAOttuJKblEbD9dSPch+x+pGC/8WgCza8a6yECmvpOQg1DVmsvic&#10;GKzs/CMUDVKt1ilhSSm3rAi2jeJ+CY0Dgp3CyEAhFGtEebY9ofeKIYiNWoTFwmAsQs4gc3xehEqD&#10;rLktleNM3cpY+fuPqxFHs4cWwv6MGnSF2gjhX78hDCmD3HeDIpe3wXzbZqEeM3jEe44QCy2cSywG&#10;ZKXfzJQ0o1MgxF6N3a91HfWAKfK4qSr87ryCzBfbVmnewQ4ZLIXh7HKdW9LzBVCp8xhWO7I4oj3f&#10;GQcHoS0mENBkMEOYh94sVBBOYr2hBt/UXNp+UPOMeVP9Q7lTiA7qWuCE8aZdsIHMcz0Xm65bQa69&#10;LtUtzGsflJshjlpaDB29xtRxguYRbGT+jV6Eik90VPHJxvlZGx2/4DV/6BF72uJ9y7vtec1zZcsm&#10;GzTGL3XQeXtzYsgvO8gfbJoJpr2AKTOdm9tRswO+ZLMp/rDeX/2m70sB8oXqv3yMfsHrV6DV7QWU&#10;CtRZ3Qp4zHtO6AZmSm8ueH88Xxg3MHR7ERZDO72f0/tavXj28RN6APbqTEV4iqcINlglC+5ZLc/i&#10;Xr33rjUL4N0oCx2LZ4Sn6XliUOGIRwR1nV4r7MFCO0xsIPgtCpMs5E4yyuKv72QZWT62o1hW552v&#10;EPWh5UC5qN+UkbyhwDr1BljtKTzC/ktanM1SyTaqgAkxcTZ1XzxSUld25AC/ZjxIy5D6RkhyXYea&#10;8OKuhfm5b183cMOQ2Aa+AnDMS3/Hq5AFXyvzAjCp/1Br8py2vWq1iWtxQi2oE60upC8cuiFCfrKV&#10;mYOCtLmFdeRjGCOXC9ijHRUHiE/AlNvD2DR4KuFiw2Mn8q12j0KH8aRfYBTS0XNHhimCe65rG7of&#10;O18SfLQV4zENHolQjsOClW6yXUMVS5wiXUPUdLvMF3vhSO/1d6fviVDuescxwKqbKn8CI5lnHVHf&#10;7RrHOd6WgBL3JPPCojdqKyPoErLdjx3Hy/dp/GGkvJEolZW9TwV28doE6mD/s6PYbIuHlsPlJ3aV&#10;SulCwJWud648PcbMqrw617Lru6HclkxV1NjHTD/9W+peA08BCdo9jid1hplhHKvempkj2KKdBoMG&#10;dTwP5gk7pmwOrHpTn29KjYwXIc4ee5rbG8qlCZvlTQNqPv0mxbjvXx/qBX0LGzFPvUBZg7aZlgEQ&#10;JCOnI1TqagRBRVfeZACidM/H5dWq80vAlUGYmCczalLjocI/xiFGawXBZinbasvqYjNSmZeHpF1S&#10;OYdOUKf6wYrq97JG88YhDFiBO28w8r5nVuT5cdiYGCyCHNv8wCsJoKo/094pJ6ELOTvepgfOVISn&#10;eGqcGbif4sGZV827+9rBl7BlURO20YKNGjACHnrebJT+Xr2uHIJSFxiO4B7N0ivQdePgZV2zKRXc&#10;+eHhbTFTJIZG3Ome88oVeNNCBhut15zzjaCeqJNQ0aEGsHrOIE82M2IAjllMC/Q5unnZmCAkDWL0&#10;W5iY3vHLhsaeSSzCMA+Y+SIEj4ddxbrakqA7fGVleytCPTjYKBfiNo7qyIa1EnayxdnhWqchqc4C&#10;5MBgsWtn0W6vMUAVQryFub2VUm8YgGaULFSrXxscevHXvxYOCQ0QRuukF1QFy7QQ5HmAwwp1QD80&#10;CIs4yXhaCLVNTX3qewetdCMKzJxQB9LeYjJGA/liRHxPMV+d+NfCVw4EOBLAGsU7TEVIQKPWNRPj&#10;+/K8gMtc07svgyrAkZ/LdZMt12joDbhwPSJU6Te8/xbuv7SP9nbZBk/YQBFXSf1Jf1GT9prbQp2l&#10;+i23NM7Y8lFT3gVAh+bTtubHhd3Lwxc+/8vDrjwRPd+Zn6Rh0abhvOK33dQnHGxCihDE9Hh4UjZn&#10;e9/fMwv73ItSO9P4FzHAj7elQSgbBdsWZZxa3WtmTO8Z7x6BfBscxusUpjKMGt8Xm2KsrPYL+ID7&#10;OmDua97CEB8aXHu7EMatGEo2Q+491WNkZv0+6YWllJpXzMV9jYdgkq4TiwWYbNDuiYADC+93jRuf&#10;1IPnPiDHkcd2ZaNWUEl9GgaL2obJol57axIBCwhKVctI0veaRcNBjbN+GNMB8Z4S54w6OgG6QXve&#10;V8aXlF5oSvL2x1HHYHvc7KR+/R7ezzZYz33zz4bn/uLrw7VvP+eRuPTkleHyU788XHzqaX//KB29&#10;PJ+aNv/yk5vD15/PboW/Ofr7qankWUU+mB4ooddqIIQ7YmpBehotfgCUbdlfHa8TTmHxECYSb9rW&#10;IsuXl3czP4ckbtb3C5+WClHlksZm40HKEyjTwvbaq2GrSNa8J28hduYHxHKycMUmRgyShKJDSzlu&#10;kJiF8jTzQurda8BEgEHOETzT8YJ0bBIEU59Wh+g6PAjXL6scfb/8i4qho8X7D/+br4pl0y5ZO2eD&#10;KQE8H+VO5UUZ4+zK7ZewCBIIsivJTl/Xw7SoTKtrZjYytl+peEwjmKCPGhTMwAElGapxD4KdvxGM&#10;nEft6HYBRMJc2OBYQtERufneufxg9Aq8pcSADdt4YQNEfRGuBUbn6WqsRh0ZrHl9AlasJh4rWnXl&#10;epgGymf0YbLUhiUABnCi/4j072Cn1TbGlFAfo3rUgh92ssezwWuEYPq0bJLMQOXZDbZdJ8bZfZa/&#10;DbppfYG4xBHTFVbf5hqZShdosRWWwIzACGpuq+/U96/St8fDlScvD1/621+Qt+vjugqHjai5w4vk&#10;mYAr6nQT8wd9nrdzhv5JNX5F4GJfc3xTNodXn3/ezhn7YmZRCx5jJ8W8VbNQV3auRm8mVN99qckv&#10;P4nNYvrX7QNcEj8MNaDVjgIkOufvBlgCb3ontz+9o/dVrFBlQHCHFGDltdk26OD9SH+SZSH916FZ&#10;Sp1fvy39bJIpi8VWkE/mNPezOVnBTBv46SEPVHm8E2rf1sbjbuPmsRLCp+tr/gGSb8bOUvGuDje2&#10;Vb7qK/tOh0RhE8UDFHGf+crzVqj5S528KaC3IbMBGG1beHExoTsAWdSnVNQEiZWlwsgMe/zZwPEY&#10;g7ya61W3++nj93/3P3EO1y/9h393+Oof/Jeu+rXr3xme/dOvDTf2rilP4VfuanPOVITvszsBV3PQ&#10;9T6LO7v9fuuBYiRgoJwglcWLBfWQHSFgRjtV7fR3ZNg+bGgRM2OT0Amshf4sddDODou77tW5hdiu&#10;2G7dtIA5ENAhaCAhG1AnJU0MxvAwB6Xc0+LZYMn1sBDniLC3mmdU+9QqqWfYy0//da667LSzsycY&#10;5ALPI3mHsehuOMcdjBlty2C1LUcbLne7wiAkUW3SoxRz5frUQl075Nj56OqRwSJuUIGrqn+3Y7Q1&#10;MhhQv/IcGLFOMFy2VEmUO+3EXdkCFJ0oOPVvEBcwObW/wUmpTw1eivEr9U4zUg4t0Tv8rm8xXA1a&#10;+Mx1KtfG4vRBgTH9DYvViZ/9y8gqBcQYZFUbrOZ1Ceo3mMEup+vlsdHv7tcKKspodD/XvA1DFoA+&#10;9QP1VL9yGFyhRtKH09r0OGVbQU5HJipky1Lepld+/vLw9BcuO6r7kdTjXNVq7p5/zbQZxDtDgewT&#10;36CuAcOA9uXO4wptsjU8+XNXhm9881kBrat+L5YKHwGI3qZ+qKsNMg/CuOqHrYXUrWJ3dzRnreVk&#10;EwCTJGaKa61m9LzANm/tc3tiC1EtZ1y0NREDl1yBmg/elKQrxv4ZxzfzxbaMjGudN2imXsxx2mOG&#10;tOZVgXiPmOqh6oygdmKMCMHSzGwxqjVenF/rRXSkf4FBVJsrmR94XhTzaiaXzYXnAONDffImDPaK&#10;VLvLpi7x0aifwC338X5UxP0km6/52qDSV6UP77fjG3/yRwZXv/H3vipwTXtzXNh9Ylj+R18Z/vAP&#10;vjo8+42vDVee/vJdadpp9yCkkbUc3pX23tVC7gaoevwd5yOsndHYglu/39WmnRX2jnsgi3JHcp/v&#10;61YHBAWt3TaLEescixOL98ceduqcYVPsFolV2R3Ka4xV0rt9hIXWQHLrXvuOAnxKLYc6xsbOCBmp&#10;PwKeopZBuLBgIqo5vJiX2suLfr1JhIKwsNfizE7+iEjTCN8yoLWwpRzteGMjI9UG3otOe4NBvv6P&#10;uFb6sAGvr/cTwxi4IiXsmwkxeBN4cK7AAjvcwv18LzVF24r4OpdSjEvXPy0br2/1nK/siPBORFug&#10;q9p8Un3H/cVYjdxAhF8Lx9G7qp+PkDbQyeiOIMnl5/wYyX8EzTUSbTvT4Mv9QzkLV9ssgr0fy3vQ&#10;wLbUQbAuzTbmtoAogzgMpwFFtFdMEzY0FaU+Qpp68nsYJ0dsp54pJmrhEqYwJHZE6PbWuNUIlLCV&#10;+onryjFhSr8jhlNMypEACgD9yucuDl/6G7+kOZFk5nZA4PkYoDeTpnIWEm6OFyfWak08t+of6kaa&#10;nbCShByBzb05fOEXv+TYW8/88deGa3t7w6VPX7SXq492FKh2cwo1necilxjIy7aJBIr6C3ZwS+/P&#10;Sl59q7fynqzW2Fjpd71j/Gf7Kt1ng3yzUbFJ8xwdgYXa5xAPNTMKTPX3Zhut9puDkVIf+1wht34/&#10;GfxMkZrnLf3GzwDQhKKoSVGbg/m4RoWq9hSYH5lOz/MG7uk+NiXMnxz1HnQ6o36vZJ4AW0dLPb/6&#10;2XXX/fLx3De/MfzW3/9HJ8BV1x22+gv/wa8Pf/g7f/euAazb2WCdNrusUwewmrG6XybVWT3vZQ9o&#10;QfKiVQezFZWA1IBe2AWW1mKg1ngNbWZHbKEMqOIWLVpLRVk/lAoR+ywWMHa0N/Zes5HsteflESSV&#10;h73+OgJ5MVCjAEFU2tuPZwO2WJy1Y/ViOIECu8GX0FmRQ811reCaxWBwP2lkLES8c5dYRX2pTyCW&#10;vYtgpGAMZLiM9+DICNl7jJ007ZwYlS3HD9L5GTPVvx85IXC8wKw2vIXx8ZJfhvMNbpoJsE1JXZ+d&#10;N7YuKmcEQ9UDBSbitRXQFpACuCwvtQIVEzhpxqHAlX9nvPK9wdjEOGARMwnFtlWBubCNGu0oYRfh&#10;VCNT9TBokzG4vcZQe9mDIV6fy4XUXfYqrPba468VRxlvBLWZP9+lT4OtClXRzEm12+W6v2bMCN85&#10;3/1ZTF0YyKgPHRG+1IV+DvGkNH5kAqAOV556cvjVX/llTzGZZCXHpcBTmNaMSzuFwFj5vZFa6gim&#10;RYdtgBRJvB0UaBNehYCcra3zVjseirl99tnnhhsKFwIjhZo5van2GsiIi9MLdFF5Od0ZBX62ltu2&#10;LcQGDeZrLcaP8BgrOWjABNk2TWwQjOmAAX5GLO1WgyCYnTOymd7alBzp/cFJoRlCmMDcS/92/Kxs&#10;YrDBZL4lZyHvXsat35/e3IRJVGJmHEWcfkfXWQqWzRf9SH0MmjMPPH+op6/K9R4fU3jd/wW66SdO&#10;V7ltwN5M5Wgj6ZK5rhS7VpuWTSg/zABzXXqqP64+/y3bke48+ujbsm+A+J3di1IZPidTjcunuj13&#10;q3KnDmDRsFttrs5ssO7WcN9n5cx2s3Zxlu0VBrwWxBKWLIF72jlbOHsnvTAAQ12GvQOLFDvjLXby&#10;NF075+e+/bJT2KwUH0g4JiyG7nUiWV1CiIQILIEholp7EWTRjLfgyFzxzJLjDUrMmiCMdR2CwNyS&#10;69WHhDMIj1vVhoXsO9YKIQFQsPqmhCF3wD6N4LLeUoMYg4aUx/eonyIGWxwG5Khfynsp4Mp3FEMQ&#10;pib1uAXcUL7BTK5PE9vQOcLE7dHvFo7F1NDak0yU1KuuZwu5csWfMTgn61v9XF01qf3yfMoxiK36&#10;Uq98z32MXdSz+iz1DUKXcwG71BkDZNV/kXEI45SI+HLTdHyxKddhvEHNPDHu7pf6bDDr/kn7PKr1&#10;DJcLs1RtiRfsBLJGr9g+fyKSd4WKqMjrlHnlc5eGL//al1y3w8PM/0NtMjwu7mO10UxavPo48uxz&#10;YpMyBNgAbYrRxUoroCyVWylQLgTrllivp3/+F3zu2WeftYPHzs6uv2d+x9Ae2zEe0Yb85M7cfUwF&#10;yF5JpoPK1RenkP1Sx8LEEorCTBPvmeuXfrM6lLr6sw38Y8PX4KY3KTZ4LxDu9xVw5DYErONSPE8X&#10;5Yr7+jDIjoely+ASe/ODd6fHj35sg3fq63mt6/mJoMU2uOdRnE1IloXSWzGH3BdeayiGyPIHqRfz&#10;pcC/C/qh1qVmrDrdl9up8aRo25vVuBjA+S27b469711X2BvsSH/ycekzl4cb371+BrDu1FF38/c2&#10;Zv9JZZ6BrLvZ4/dHWS0YJxfnMFMGWxIIMFOEAXAaQq9H2gWy4P3wphdBQigMsn2wC/rqptSBclVf&#10;YUCuhdEqkIAmdtim/SMm7aVHolvnKbMrdnb6DZZauHBtMy7cDzNiRgVhrd8s9BEsJIJlh26gFld2&#10;fjvQ83g2VlcsxriQU47BlcFZhHcW+hJqFGxQQd24qnfenI+wGA3Y/XtA0NxWZUSGut5MFXeRlJh+&#10;OBE3SyANIVRxtLivmZkIuTAQAVGpD0JYvEvua+EHKCphg42Uc+BZaKfdBpuU0uDJ7WvGagJ5rS62&#10;kCuQiXGw40mNTBaOBMV0mLmSy77iHhESA1ANKLtw8YLYFdnbITDfCFDcVjMOMNCn/w0WA6ZsS1Tt&#10;MDjocSBExbyeBqVp1xjHC7BNP50AP8VsjcxH1I+bCrUe9ao+FbDtSMwP7OqVz10efvmLX3DC8bwH&#10;MB3qrGIkDT5NuWT8op5kQMXcKnXTsQCUI8WThmkzNlthYkmInqCnXM/GhTn+9FNXnBPx8FvPOxiq&#10;mSy3K/GhrP6TJ+IleS56HCtYKYDs2osHeX9QtePw4PHFW1IzwXPTcNXzor0oJ5B1iy1UbRoMfgqs&#10;dj92vLExPhgOFwUu+cz8Sjs5AGMNfqmvI8qrXOfm9Puh74AqAzbVb1QtZhM3MmhqE4wa4+TsD14u&#10;YJyzqfLdzVzyBZU/469m28bOv3NbeRF6/jRYrXmu720ekDvuj+O6PAZ/+VfubFu186lLw9f/6R8O&#10;v/A3fv19N+x2cbBOm11WL1Pvu7Hvp4CfVvDUQUbnfXMWF+udz5SO2twMQNRABRoQhFrYWNy2SSxb&#10;IGn/FaXHQVoCTlgBZQS/d12G7IRa0PfFJ/XbK1oQH1ko1EGQGf+1PU4S5SqpMlHSXzkYrn/3qsEH&#10;KTAQlskbF2CwVNwtgj1iQMzTtqXW8yGgZKH0gOITLQBKqTcCJ5G2tcgfwKTonFbmbXl1aTNsDzzK&#10;wQCYq0a11ShsAtCinjKUsmu913Yv9jqKfetedok2gO+d/sndcdu04IXoYmaLvg3bdS4MUuoTxqHV&#10;JTmdcSlwgmPAbCce8JV6dZqVThfkYvUbcZNsqO8++vF6NoMVgRlhOqrXnM6lmBGDxfTHMRH9pY7d&#10;+77SlwhcrAFXArkXpN7CmYHxwJaIz6gNZTNnO7yAiVYTBpwWo1ftmJi3k/3TwjLsUcDVnLka+2Gs&#10;f9qBGtfz1/0f5gRQznO/JHBlkIMQ1zVH2jz4cLTvzCvUzKOHqM5valOBR+y1f6VMA1Izcr9T5nxC&#10;DJYBuwLx/kBqRMBVBcE8VHBPtgWkbbosJmJPtlj7mqPHD8BwNXisUAz0d2rh8bp2fX+4LkcRc296&#10;V5xgWyBLkC7zp9Ln+IYe3wbd1L9AqMdxzClI/y1cQsB0mNNWf3Mm31VvG8xXPDq998tif7xx0vck&#10;thaIMugCTLEuBORxX0AU89QlFhPKIIRZC4gKs+bADqw7bNBc/rrqn9AxBo/zTQ53F/gdwbkN3rNZ&#10;zHuceZTf8z7VG+cuuxuHy2tp73lZpfbn7CHv5dnP/cWzSSN2h4PYY9f/22fvdNk7/v20AapbK34q&#10;ANatlbqV0bpfAdgZmHrH78ntL5zPzhJyC+3gcaVGSDhRazEHZpB+oB27hAJ0xIYMR7H/uPbCywq7&#10;AEOj+Fc/t1QIhHPDwaNx4SYoYECM1IHyPLThL4sc8Yv0+bwMjC1wJTQuKNkykdwP39rzQrUjw/Qd&#10;uYYfvrIxXFXcqiUBHxXkEcF41Yl9dc3uUkEgl6LEJegOxFdx7hGCQaJ6EWO1kjph2B0uflb2CLIn&#10;O9TKZmHmZTw2VzkCcxpFjZHHDWq0pM8iuCdxbK4/wSC1F2Cpoyy8DEIntZLLKUZqSzZtBFucM0lm&#10;DAo8xeZmYpLY67teFi707cxGqVSgtMTgRUKL9DqH6+TQa4ay40iNXmMFZGP8XKCqwEnXK2rKhBTo&#10;XkJVs1zIhk3BOLdR5Qg4Aa62HhSLJfYF+yAAB0J1KVBMj60VBBNbLGy1ErIhIMsGzG3oXcJvNLwe&#10;R2XGyDXzVv0/MjAGpc0AMrrNoGgc3DGW2wWaNXL6+0tf/OVhG+88RrSASGypNP9hsAAD43gK/Gv8&#10;Fho31IYwtLB3lz/7lFWA+/svD8dib3cfezjj9pAYYGy4HDRW9SHNDHNdzyF1lEHWnzyjX8JgWTir&#10;HLNeDynuFoxWJeKGGWTeLOSBaFUg5XVaIr4QssShMwRuULeVgJ+rgTsBtL1W9TtpmZznz2OfeTna&#10;FpoR1KZK769tErm++sjx1yo/IGmGOhfjErzEe00Yiop8by9EBRVtr8RO3zM5sNDzE7MYdaXmLUBc&#10;c+hYoHShvmDQRscHz8eAtrHfXH9srXpzgzqwwGIzufV9vhnLxPjpO7Y/FdXzez1uNWSfh2o4bYDr&#10;1AGs23kP3g2Pwvc6mGf3fXg94AXKQhbvJ3biD3v1PpBxrlVxLOYIBYMs/S3miIVuoUjJwkaK9TOI&#10;gUK4LmWA+bAEQIzjtzGOV/obr4zjTg7bFomsXiwlZEniTMDF3d3teDmpDm17xE4Mpunay3JvJ+q2&#10;ABc7YpI1946ctDewIiSCtlpGi+mOGBS7uLN0442lBX/jE4nzQwJiDJ0BAYOYtuxsCyyV7Yu5A4Qr&#10;hv0l+AypWo2n5zTD1Iyf26nft5wYm/QgYe6sToFRUzmkv4n6IkwB6Uom5kJnetdLOyQkD9U3nYg7&#10;O3lc24ntleTZAKzeh7dwxDDZf7+ha+ln3eb4SfojCXxz2JZOByEBOMzsmaEIyHK+OI8b7UkE8EV5&#10;ftohweqi9Lkjk6tOzgOn+gGusM2yY4GABPfuCSB33SNkAxY5TiSc5jtPRSi2jVR9p+fG8bKwBBxb&#10;zI5q1SkSffp5MphOO91WxvYtPFm37DXouaTvPe8GGbCf9ErLfdSLkA70E0FEr1/fG3Zhvt54zfZQ&#10;dPLOY4+6PKvHiBcHONP/lIs88Z38bHJ0wmJdFgN23THhlvRTAUAPkspYOdI94wf4UsvNcqUuhhhm&#10;VmFvcybMKu+Rvmr8oixMfaNWy7z1eOpyJxTnPuYbDDXloDZFvafrmGfsj/x2lBQDtPtpKgN1b+ZL&#10;MYIjc9bei5npAUGLYkQzr9pLGOYsXr88p9pjg3r6jbh4xU77+ZTD86NuzHyo/vBmr+Z3bWqihgR0&#10;pv+auWogfb/ZYF35+af13r95RxYLr9j2mq7ueV8ftwNbpwlknTqA9b56++zmn6oeMMTAsF10OrYi&#10;Xsa07iLcNySAWLUi7LLIsmgvpfoj8Ssk0PXvEvdIZShEw1LYhcTOR6+KmfpvX7SdCSs0vxNx2wsz&#10;ghovv49jo0GMLAkXJVVmpcTG5EAMFkEszTYIbF3/wXULAOxSWFxJX4LAYZfLIk/OMmxg+A8bIJZU&#10;BBgCL+BGORHZUUtdA2ggAjQsyqbS/diYuOMQFZNFPKZRneHlG8NvPXtkMkqYz4U6O+pqH3XFFodn&#10;8d/K3nQ6EGJOo9OMSNR5ZjaIKA6ARJ8JE2GgQj67krgIjor+jToUMNTgNwInwpLa2rjc1ytfnPoS&#10;QYWaDu81DNM3HxS7IVaL9uw8KrVpAealmCfHcfIY8QzFYZLQX63Vs/qbJLwGLzwEJlPzw4mpVQ4s&#10;DoyUwY6FdX1iKyYDbSfqlpDFaLnBdtSDUYellAjBgLZiUmzorh8dWqOEJeNQv482aYyzGZeTNkZj&#10;KAcL+VLzOh1Ryt+Rx9VCBoKb2ErJ1nBTkck78GZnNmjQ6zRGBCTFjk7lOS6c7l8rDsmaKPAPbQ6X&#10;P/1E5q3Amm2YYKPMQIrJGuKNiK2Qn68PmLOlkmQTI44x3cBGjBnR7SPwaYODmkMJyAu4rH4wKCGn&#10;I3Ms8xX7xIJFGY8COY5fViCFd8Df/DsH85HgvgE3Zjp5Nhuieg+caJl+ZPx5jBnIyRbQpbi9MJe4&#10;n9Rc5NP1p17l9VrjOKYz8rxj3tfv9c5bTVigvz+9DhksppUxDWDzBoPVYCpzudWl7q9m6DQeDpwK&#10;8LuPjoufu2Km/vLnnvqJtd7//jWlKftoeBD2a3EfDeNZVT9KPZAlJuo875L1sU9SZ9kLmQH5oYSJ&#10;jJUv7F6Qa7jAg6JUb2ghW78+DFe//R3vCnc/IzXdYxJO4AcJl/2X2OGzOAvA6IOgotk1BjysZBBt&#10;qGamRGolsyhHBlcWCAAwfZoVqPsWAi0W1FZZFpui+7FjMQgEXFmAiC3Zv6bntDAXyHllb9hR3KEd&#10;pRZxcC6HgFD7xIRZeFQiZyLCc7QrfhbrCI2Fwee0aLetU+YKzI/qPDIFuk5gZVX2XtzvtDKVa9DX&#10;YZtTjIIBpBZ/5MgCV3vaOLJ+Kh5wxaOLGXGdSu6QABdwBoMIEIr9mASk2gnQQ9jbFkoRy73pp1x9&#10;YkqMys6sh2MhMXay6SlHgYVCK5jVkSTdeSQxxAhwyMFcMbOAEOa81X0I33K1b9sZ/UpfAg5hWjDM&#10;5j7PMspOaRNYaJDEWcaS8mk6dYYJcpDQjLHZnBF0hZnJXJls2Liux8nqVcaZkB1qE+XsKq9g0tbA&#10;tGbzsCknjtFgnr5pFo/nW7AzEMoK8Jkn3D8HKmefYG86d1XRtC9e3B37AUbYoU3mXoXUD6ZTYI55&#10;funTl8yEGSS43aj38tw2BF8Xg7we50RBHteFoKXMU89oXh6d47s+ub5AhMfJ8zR/tZqadpvoYfzN&#10;HKk/dCuMm9XRAuyZe4Cj/El2h8nLNgyR346a/zCXfHfoEoNJwE1UmydCaVDgOG6pQ9vY4RiTOZDx&#10;zHXpe8oZg922I4Lbn3FsNWeYs3p+MVi5v0LM3GfUByEaMHS/E8C69sLVM4DlmfAhHbeLg3W/2mB9&#10;SF34U/PYCCzUZ685TY3VgLVQstjtv3GgXbYW1xLCWeTODde+J3AlAbN4DLXIwxKirGzaFVo41KKr&#10;+zEQj6eTwBlqu7Jpyr6aVTRedgeolWB9zIpwsNgLBECdsdh7kVb9vKsu0MNOGzbL4CTPbHVJq08I&#10;JbFWnKPjTyq/mYAfbMHOjmyHVD5pQPZxN+RpBLtsBsTfy2C8gmHOvfx6sXffNUNQka9hNjZUp4NO&#10;dFyMR+Ivsdjr97LhmjMuMBWIsAOBFZ4dG5VF7JNgROwYoHaXgbOZDuVvO7BtDrY6URnCOA0CWqgj&#10;j+Wl2WpTq4NUB4BXglyuI6zEvixJFEz/w0wQvJV7LZwkyARKD6V+xRaPHJNFd/gj8Y1gnTIeGLwj&#10;VGFlnCMQ0Ee0d9SGHr8pcTUTImoiABsGzhMTMnpRzoXlDEyNccXozxK6HkQEZoG0VkPZg9RTKurI&#10;Mdq76nPx07upv8bL6XKk9nYuO4O0GSOGbU+BG84T721fseGufus6ptku1rhF/7en+Fa72P+57xbu&#10;L1JFHSr+ktWVZuNoN0FIz4klVKY/zXPUgYqW5XkebzsoY91fDPLIZPndDOjk/WEehwkE5BTImscP&#10;4/4C/7F1o4/q/dH8WFvdDngpzzqrs4sJJMdkxTPjDUw8LZjnGjd7Mab9UV1OYAtQyGEvQs/hqAHH&#10;nIvFzOV9rXFzuwOyEmdLn970VDyuYuBG1Z7nT7eb+7SOoXavfvD8Yt719wLzI0NYj75fPi4/+dTw&#10;x//Z78uZSPleH3n0ttVGa7C/d3340q995X0zdLdLkXPagoz6lT6NA3gGqE7jqHxIdfIOHgmRxdeM&#10;h41pA26ONgiBgNCQoJEg4gVfv66lUwL98s8+YeFipgThox3vCtABGybAdOXik9rxHhTzIEGrBT3q&#10;rJTPBpk3BObGYQz0C15Z2F9tCbStX4rKhMM7eWyqsl+28Aa0WUqb1SFvohigsl1pdYZjM8mr7foL&#10;eLYpX5s922JD4g26w0nUIt+ffmsRZjAc/J5n2hV8tjNuYTWqrbgKMFDq1iNUXN7353wHRaS0jqdk&#10;26gWPhZ+fC+wq+bjncfvu3ICsMoGwIJaVKBwKQNg+nmp3G3XpD5wTKqPa1xk34N9y75YKtQKePbt&#10;ClBg17QvB4GDlQSe1KQ7sgWC7SANEuCArryiMAIb8v48OFwNN761NxwppMalJy/J2FjXaPHu9iQU&#10;x4Fbt5DB+0pzAJC1UvDWCyT6XQnUMV4P6AoMlplbBsIwYBMIH4V0CeXuFzsEaE4YRJnBirCc+pO5&#10;E3DAYagxMlgB5QYDvq8YHOaJxhv7oi2pLA1SJJQZ3yMzILeALNWXxOYLBR1FzbwlVfha6sQ9xRmC&#10;2aPfthRol7bdkJH7mNdSLC/lwYhZfTXWT+flpUhdN/Q7XrG2d1PftcrK7SeECbVWe8xcjeAibR29&#10;LvlSYCSOG9nETOqwRW6gfSq31ebZtXD9IvMQBotp600GZQI80y9+t+hHmCv3U/rVidALFI0hHHh/&#10;1RYHX2Xc9BHvwQJNs/r6fUKdONripZ49vq4vzyu1aN7H1KevMnjqDAC8Nx9Xe3n/KmitQV/1X97C&#10;zBfuaxauOui++Ljy+S8Mz/zj3/+xVDlUHseCb/yzP1TS5/ef8PntbKxOk+1VD9ipBFg/LV6E98Vb&#10;cZ9UElustXKvsXP24qoVCUGwIxspNsGHGK1rsbz+glQaWlivPPVZUon5OFYE64WEIYySjZkleBDy&#10;kri6R6BHwAomhB080YZtw8qNVhtGiLZQ2PlYvIbsebQoQCFmJvF3Avocm0vfUSX0zhnFxL4EOXY/&#10;BnsK4YCQRZiTI49P7IWIz3AgIUBogSPZdMU2S8+qHW/vcB0KwXXUvwJZ9AfqCcqtSpbtl+qPzcwP&#10;JXSU6zDBIHQ/Lv0Io4og7trOmJbwD71jV7mScgZN2HHpv+eff8798pXf/krCVah/n5W7NvG8fuPX&#10;vjzsymOSY+/lPaVguWHPtKd//opt1FD53fjTbwxXlKbl8uekDiOMgB72tT+S55pc36/8/BeGi49n&#10;ADFCv/7dveG39JyljOnOLTaG1+QIsP+92F9d+cWnHfUeddj+96Vy1TmQEs4Cy6VskVSf3Z/VuKlt&#10;ey/csPfnQiBtX0B8S7ZGhN5AtWQ1tAScGbtaGRMLrca/DKydm1AgdV1C1QbvZZM1gqxZbkGYqu7H&#10;KVdhq/0YLzEvZrwyX0hIjP2VwWzbevETIRpI9D2quzBIf7hABhdkvmJHuHxQoEvMlEMoCHhuaFNw&#10;6ecu2abr8HWBMcKQdCR4xhmQgXeiAQzlnJctoLwx1T97qM0BMjbSypyzo0OlizH2bEam3peJ2en5&#10;CZ8GCIo6bgKj9X41eCrQgQfwBEozX+fq8RE8dYYD9x3jlvIMfhqcMd9pH6BotHWaMUjVn355+/cZ&#10;eEp9qx0GdMyHAn8FLu3w0ZsVf+aZBlm27MeWNPOmN4p+dylv/vw8qeZCuvt+Ob7wxV+Trep/Mvyj&#10;3/3K8AuKibWL3Z+OG3tJ9sy8fPoLX47a9yNynDqAdeZF+BGZee+kmTAmXOdFb7JhMDODwTe7axgI&#10;AMax4l19d987XGyyZNbjRer4+DUvzgUpssRrp78lL70jq1e0Y1dcrBU2VQhYwBX/xFANP8KQHvUB&#10;iyKG69hk8bdi/0joUNa+hLOTRJfwJZAhQUpRRx5IsHtt9YKp5VVsC9ddEEghBIKbZkAz2D5mU5X+&#10;8xef03cYOAzAw6QM2vl6cWbxBQx1VEMzUJSRRdnqjpxxmahVe0cNGEDMN7hyf+j+1KNBmf50up4w&#10;Kkg4kvR2KIDeeS+4XvWCCXhSxq32JFP/UMeVQMuFxy7KaBwgGmF3Yw8vPZhHGKmEZdh/VYBIdm07&#10;j+HJF0Pola7j3OIhMSd4IzKs6p/r2LKJtTwwa6Bq6Rl76vdrrx8MX1LyYwAdjOGe2C/CLNiRQOqI&#10;K6rbZf175s++7l6BHdsSsMLwu23FnpNNiAO/4lko43i8nHY0P+j/peYAT7SBtdWc6V/HNWJM6//b&#10;g84Jt3ummanw9EmdM1SzeEtVToG1cdxQD+ORUWApbBJMCGBLVyG0DYLOqd9Qxuq9kFNH2fR7PDFw&#10;P3jlteGGDIo5lgKUF2Ujk+dzbRm0O34WZTYzVMKep2MLhKq0HCJicwYwLuatg7IWOBjfr5ladMrB&#10;GLBIzkTHbbPO0g2bwEVLIp7jNDZqeTFXmZFpe0YkM5ZNS9S3OTq+WjYfaVPSWtUV1c7RVq7Xhd6s&#10;1HszXk+hDQYN4Oo79Xe/abT5vTc5M5BlmzGHXMnItno3m6HEwXJrSn3a9nQ+eeqkcrX9HXz81t/7&#10;vw3P/os/G575L35vuCabLI5L2lhdfuqXh4uwV92P76Csd3tJqw1PE5N1Hw/lu+3+s+vvxx5ow9L2&#10;ruIThghhxnrIbp9d6f6rrzn3GYvnzqcEARZ4k8k7D6Fo4BRbFdbGtW2xsvBxAISs8jFrELC1I9sf&#10;BLXtcHRPMxkOEmpQEkCB3RCgaUtqqEHqr8mGosCRrlz/QOo+CSczGex82U1LRaUADsO2XOtJ5QE4&#10;InK2VR0Cca1msTAa1RFGAqNQitDVz7bRCSiyLU2BMcf74X49z+rJB2Ir5UjXM7CWchDigKkABz+/&#10;wNUoPLGTUv2OfhTARMfADgFgEHrZkesv1f9ZLa6H5HkUetmS+o7jOTFez30ri+4hMcZsF7Sv9EXP&#10;eRxXigvW9fjGv/hz1fNAoBR1IaEYNoZndI5nhDnR4z+5PTwjxsyqP7F9g9IOAbDK6Gi4pCjo5/Ub&#10;dTxWnRey00Ig4u2JbdF12b9hDG4HBNpLiACBKgzAHU+pXPTHNCrNSMzmTqsB7Y3aYKnUhoS6mGzn&#10;or5qlbI/bbuVzUJATpwkrJZD+DNf9GkvPK4TwLJ61s/RCc5XGZsKBUAS6C0lcLbNksq79NkrYrg0&#10;71Uc7SRO3Gr/tWFHzK2mY7zxClRQ/tpgqYCjNydhfDjfXn4wNXhlEgbFXnVlm5V5n3q2F11yCxZj&#10;NTI12HIFlEzMDZsDGLG2davQCCOzU+pBBwvlXUbdH8eJZpgXBdo8+6mvGDbiaEWNx7ykflkf/E5X&#10;O3uD02pO93OBpnk9af/IqNX4j+8FjJklaYO9/p7NCQxxGMy8dxi8LzbjHT0y5N7EUa+cb2CWHr2/&#10;jiuf/6WBf33Q3wDMnh/3qjWnCVh1G88A1r0a7Sq3o7mfBR199x3NIjMaqNZO+/CNCJU2dMajjHMH&#10;xI7Sgnv587tyMUedKHCFQGQX7t2+7tMnapOdbYSRbFD03bndtABYrXfspDX6J4NsVHltEM+nvBUx&#10;AL5+/Ybl93JJ7jqEjOLtAK4iWqJGEdAiAXXEIzt/lf/DisvDZdhtGIfwa+p4VSowVFUIBgfp9H+3&#10;xGOqt3VclA2SUmPsqfI0FumF/h81RoADnn6bsqfZlI3XodrlNLeSkBbeGN62UOWuYsUMumQIvSmw&#10;NAA0S3g6sXYJZeq699KNMQo+7B1gEZsygBjXQfYgh2Gibuh8h56gnoAhGKScw/ZIddwIc7FP6IZC&#10;t5s6hS0MYKzVtQE2UV3tARhJDOwYSrQ9QhJ28VDAgvFdbKvDiY1EoEv6F2qJcS1QaBWhQU1AjhMb&#10;i5VjTGESrV6mLOx6YE8x6NctsaHhEQV63P/0a4HdAkmjAXWprwJjBLaJRA6wFwuVBMYJX+FRRTBR&#10;GRtT05tqm/50ehupvTPydXg+5x7qQ/BPEoEPgNtjzXuVv3pZykg2D2QzAKjwPqic2BcSR2s2/gZf&#10;qp+ZNP3o9y9lG9TxCdM09hsPzjHmFsRBwKBSoJB+KrDvpxlMMIYpk/Ft5ojf3WI2R7UZaMP+zOuF&#10;67xgs8U8M1Oa3kgtAoY0+xIig+/6wf3n6/oqnl9tGT8BcGmvmULKKXBlEFz3pt4qj00Ifzc4NRhV&#10;e5m01MfvU0DeyDCziSlGPr9WPTz/tB4VkK/uPPu4j3vg1AGsnzYvwjNg9d7fjhh6YtgrGyrvQJE4&#10;+iQytwQHqWoATev1a4mNJTCws/to1BuyIUF4IqNXSp8TwRMGwJHgX5HwRQjLeBrGisCO7YEHSAq4&#10;Qdhpxy3bJRZUQjisxHpceEI2PGJGnHKlhUExSVlUs7ia+WiBbPWdQASLKIyTc89JuBITSsIQQ3AY&#10;l5WAFgyGbbO+L0bHYKC9tyIY5q7eeIM5lx0/jAa18X5cLniGmDG8/wxiEAS6H3Umtjy46le9ov6q&#10;HXapt/DOJFgqufy4x0KPHXmDB5Q0sEtCGgq76LrF8DvtM/izzQnlwu5JyGDEz3U8V4wMtleHclSw&#10;V6Iu3diskAo/1PUPqHyBVZ6LTdShBU8OGA/DDwtnGAP1A15lfV6/Xr1+zd5vjKuZJIBHzRPqSAgJ&#10;SvT/lzA306HyGjglyW/1O9fxJ+xpnaM+MDyjQXsxMw7iWRHgT+QiLCFtMFzC33bUgA2DGYEg2ZP5&#10;oL+qvXzAMBIs1uWVLQ+Mh+czvWHgQ47BuPpTd/59459/04zden00XPzMpVyrMhpmhBEL7Gi1luPP&#10;4XlrAEW9wmQZFFlVqc9ilHwesF4gYmyvxyfj3SAjNkeo81I33o8wRhlPM1lj/KqMC3M2huowWHS9&#10;WGMBxpFpmo3PuE7wSIPbMLupb8CfvUbpIa8vNU4GN9SD+wqU6U+rOefxvUo9GK/HvFPeCnn8mMce&#10;qTSZdYP8qIDfqs+JAe04al2/6l+bE1SvnX3cvgfeTh142jwJTx3AojvfzovwLKL7R/B1q8XJC45m&#10;K6EGWJi3YaYk7db6gcjVLLq78kazRk2gC0Jr//tvCkAJBHGzBNemBLaZFS/Y64AfsV4wKQAHPATX&#10;FW8HdQUL7eEbN7LwEiBRiyg2WNt4MdoGCbVL7aCL+ekgkK2ua++oFjqtFuFeQBohCCh3VzGHsA3a&#10;V8V35G1lF3TaUrYusCa9cJvB6J0/jetEsthceecdgACocZwvMS8HbwUMph76dOT2MDgwVS1Exwjl&#10;ko1bhD6wsIkws7ecoacOq0nC+HSEcosW2ZlZVcqvY6gChA3PabhAObVzl7Beqj/53e2wsFY5+nuB&#10;8BLYzVOtHR2f66CQZiZaHcNv6nWYSIM49YFu2vnMrvsXR4INAc7LT8lmS7ZehHYY1bD2xizQB2i0&#10;sMw5Azj1H7ZZi0/IGxHdGOfc7wHLaaebVAbN/isnqv8i5HO++2vu3ZkQCbkLEGg1F0FA5R3YNl9u&#10;b/WcP3W9bbAErOilXKegvICjR7aGq/9qpfhtNwy2SfW0eBDbH8aSxM4S/HIaATbjADEySgYfaTfv&#10;CUFb4x0H45U2AU46EnnS6wSkenQ9HikvTFbmSXu3+v6REUoXGZQQvFaX2XaJ+pRk8t1djqmlgA/U&#10;+jBInaB5UvnrV28i8r40c+T+onyds7qTMot5MsOVnzPm3c9+LiAxMC2/M455//r7yEB5ftZ8LdUt&#10;THmeVf0yBqdN29ur0H97s5NPl3123LYH5iDqtAGqWyt8agDWGXg6e5t+vAdqIdQaRw5CllYWYNQ3&#10;9rgDJGlBh4FiEd6SdyBC9er1lyVEZUT9RnLdsaAT/2j3otgiJX3ek6fhjtLfOOQCuer0H/YzHORT&#10;WwskmMWAgapdbS/tXL+W0N+U0PUizmIOKJB0MLPjnXZ9AupYmllca+drUIIQI5eb7gdE2DBbAsZB&#10;OWWETU2w1XKE+fJim8el4pkwOiUKJYQFElXvtidZ8V2G9tcJjSDD8sNK5Ay7lIjdMFgVEbuERmx9&#10;9LwKmmlbJ9r/RmyeUMvQXxGWEZIdoTzqkbTLwklqRNRdcc0v4VRM1Fy9CTMIQ+XDtl+GCWEAuX70&#10;zlP5zZwVw2ABXOAqEcnDUNn+CPWivj/9i79gcLm1WEkVuT88/au/YKYM1SEgbNOqN4rR89SsgMiM&#10;p88zz3QO4UtojnWDhwJDCXOh6+x4oLnXcY7oH+bDyISEEYn33yRsMw/yXMDnIWBS3/F+dPJtaB6D&#10;Z64rtTaMFWo95pPAKYmdm8GcQLwAlOp7+SnZY8nzcEP2PjTiQDaJMJkXLsZOyzZ21Z8uB7BmUMm8&#10;Vn013keMOQKfzY3GJYJ/DmKq/p6P3BsQ4xAHFYfKv8wkzciUNmPELAH8dH/x3szVflYBp68nm6XY&#10;EjaIi1dh5l/6i7UjTJXfJ/0bQc4t48D1SQidce/Ng8Ew89kMVtT2I5iqcvNd70fNvVFd7PnT738Y&#10;OPeDNyk6zHhnXnd9e/N1r22VUoGfjgO7q9MMsk4NwPrpGO6zVtzdHsiCFxd21CC9aEbdZFsdeYaZ&#10;tdLiiH3R9edfVPiA6xbVGMLu7CyG3ccTWmFLBr+rl2NjE+YpZfThpQ4PMx1Lpb+BrLCaxkyX6nKM&#10;zQeMl66slCt26SfIqG2gsoiPQsbfU8YJBstPCFMC0IIt29vfs8H8jmylAF4wWE4to9+8+yYeUgk/&#10;C42Ku0S7lyqDvIhJO6NE01RVzBLpTta6Zylh6+CeDiYU9VJAV6k5RtBXiz9gqYKRNsh0EFKV1aBh&#10;VIvM1CSjMLMwCdfSnwZPY9wu1Q8bNb6PO/pmquq+UrMmCGqE0Zj7cARZCLfYngUUJbQmaiKCkl59&#10;PrG39r+3p5AdS6t0DTqtDs11ZmAA2Drh9CplM4O3206ph6yy4Z/U0yCBIxnTJy1MDLjNPBigpz4G&#10;Ta22tZDO+DdImM84B79l3jUY4V4Ba9SyOw9dLI0SjFGpmTCMLhAYw/OZehAQVwbwCHRA+EpZDZ77&#10;iz/zHNz6hEJ/uJp6Nz6paO3cX+xnmCABMepdm4EDvSuoFZPTD0ar1LJWf6bedGQgAp8ZhzCcqPum&#10;WZDE2WKc0ksTY8b1NupX/Yq5SuR9zQemK/UmXhmvHP0s8NzvbHvZOqSGfkcd7DQ79X3LNmQFnFV/&#10;xpuDeHUBfMUHFnM0xtkqGNlMVV87B1cux+Wt/fBWF/p8fy9w3mtVNiGZH+7PDtlQ83F0FHDd6l1M&#10;L58dP6EHTjPIOlUA69b4V/M+vRfBR88M0E/7e8tSpR37D2WDJdfm44+h2iBRbwkl1GcsRPofoIdg&#10;lKtXo3K79HO7Cn3whHY3lidlMhNhxIJHXKx1gZYEFZ0iP7e4wLMNZmH9AxkM46mmyPFO80L0+Dra&#10;5oKaNqPTcYraBX5SC07eWGGIiIMVsMi1RDHfV0gCqx9UZwclteCb2dzwDSEKA1EMW9uU2LsOQKJ7&#10;l2KwWpjBzgGq7IGl+1cK0mlbp7b9kZCNrUuYN4MvgIvq5YTV2GDB6OneEwydbcNKWCA8Sn3iHbni&#10;bdl2DZshgw1ASNR6rXobc9cVE9RixU+axZVqL7vs9MMMcMQmZxJEgNEeX9ryDXkYIlSxr1sq9APq&#10;LgOJB5xxxe01CKE/DRqw+apxKTAJUEKtCBB55p//+bBU9Hj6El+Gttlp26Q5A0E9280hjE7AdtRR&#10;qj8rr5mZZv5SdUeU1xzbI26Y1HrY4zkjgNWB6f8GM1Ybl3oywl7lMSB2GDin8BaKgyWQuVSmgMuf&#10;uahxF3DX+7GvuGJbC5W9RT0arIshFtuFjVeM6gcFh71eYxV1KSDZ/eZxqMjuBrOpe2aI6slmQ+xa&#10;NhelLmYjkcsmW6e02P+f9EaEcEi5BDclUrpV82l5mGLmsN51QlmgruWJMIvbPEd92uAmiZqZn4Tt&#10;AAzn2YBo2/phEkB6JDNTYU6x/er0OWZEmxGrd2FU+/c8Hz+1+eg1hgjygK6alyPIJBCyvQbjJWj1&#10;N/VBnSsb07b/HNXGDWCrz84+ph64HaDqc6etn04VwLoXIOrtOhxw1Qbo879P2wB9pOtj5iA79xiu&#10;yxtQgGlrDbsUIYXwtXeXd/6oDwcHs7zwxFIMDrYzgCp25uzmtfQdHiS+lCNk9w4293oRNl6DMdBi&#10;boPtginURQs1QUmPlEIE260OPspOeRT6o8iokUMo8GeBl6gTAxIQAkQkx2D/EpHMUXfK4B2D5ES8&#10;znU2iAYU6gRecHxybGFzpQNwaICkcumrFtrXlEfuOjZotdgfCTgd4eoPuMJGpOI5jXGJSqhQOkLL&#10;3oioa/RseivehsVw6PvEKBVI8GoSsILQanWIDb7NVNUnleR7lTdxIBE6PuwdGTDR9Q/oYtxpN674&#10;BTY4X6EOYH+OrR6Sw4OAsKPul5C27Q/gXHMktna6D6aQ0jQfGKn8rlbS92VDtq24UvtyiuA+G5Jz&#10;FPNjIWlwyUnd1AxWMzn0V54wGlyPoHDefkCoDfzTL9e+d314Wk4PBEqNWjfgt4OcGqS2A0HHRSuw&#10;4vIBeCTUFtB++uefcJDe5fK8NhbntVF4We+PHCvEcIbBo34xjDdIkbpwtXp52HtR9oc6tV0R683w&#10;zdIGuf+waSzQ10OHA4XVp8ZWvFfVPw0qbiN1xoTX9b6MNm2AOjOfYUBtM9ggGy/QYv4Yz4VBWMaj&#10;wezIUBcI5DqX7fJ4vybm1Gpcz4KydaOeI4jq+T6pJTPe67F9czVmg87RIaGCxDo0A7Ohys261szW&#10;9DlXqXa/nubPC8ufeVfVe+bbDbff1W3jxbcLyXAWpuG99eVPxV1nIO49DCO7VWxOrA7L4m8miUTF&#10;EgzrHx04IngWenkWiWHaUtgGjLO3lxX5XQbvexi7EzrAO1QKggECvLFDLjDFYuoFNWAhtlgCU8WW&#10;OWhh2Ugh2LGb2lOZ02LZoCmLcxiLEoolfG0rBBCykA6TsVQcLA5YigOBNy+2Dm4KgxUwkPvEpslI&#10;e1u2ZLBTBleoPRzWIeyUr4PxUD1ha9ihtzqMeraruyEjzIMA16KE9NzGCxBmL0ZswN5I3Xy9QzoI&#10;TNZQTu0rtRDl4o3W7av2GzbNmCyDKx853/0x/241mBm2XGmGAduuAiuxeTuw2glbIRiHANIwUNti&#10;OHbkMbdUP11//moxMJP6CwaG0A6iegyyuI/xzfyAyVJ/4+GpPkJYHgjQIxIWOASMwVl1okEfd9V8&#10;ShkBVZMhe8Z7NHBv8Nj94OtRxwXMkpdyTwAJgDUGA+Vag4PqPZ5XhvEbylV4LKYXcMv1C817WF3e&#10;B8CVtcOqOrGwDBo0z6MWzDiYucRL0fNPxu9StxMZ31i+6Rl7T/b4ElJC5fj6fHr8GtzYEUPfbUOY&#10;Itw/uWoESTDSNmznfTaor9lVm4JmlrnPoJj3gvHSnGRcGkwxP/jdreE5gGgzxIxrypxAG7+rxAJr&#10;a39mfBosU157604gq+pvRov2waDSLjZbE6udzVZa6uv0F7kkG8R6fanxH23wDPa6X6a69gjdD583&#10;Vv/mRD+Ps0vdMcbBUht/4WLZXd4PjXqfdTw1DNY7Ya/eyTVv1x+3qgNhr+6lirDLntfnXj7vfc6D&#10;03k7IIicaQgxL5bnlBpFgOuNePFF1aSF0IBLNh4SKNsPamHTQktOttX+sexPntXCJSGqsra3ASLm&#10;w2LLocU8MZh0qoViGf6uxSw50S7LY9H1eP1tsxizo2cJZaEtFokOjE1Mbdyxzaqd6WRgW4s/i2mB&#10;Rp5A+c+/oLQz/FdCg6jlE4OV+2Dq9l8+GNYbaz9naWYLEEo/ZEnvtiSoYqlCAQ+AHauPylaM/hyZ&#10;jwkMxqZJ34uh6aCeNuDm+mKe0s5iCtLsEWxENZSd/hw0BRz1oXaP4Kqu47lmatI/1SLfwDicUAfa&#10;JmuR/h4ZpMS32nSsKyQ6UeBlj1dj7PtLLdfeXgCarUfFUOEtJ5XTAY4HEvrkAjw+xrCd6Puof6k7&#10;tjulWiVUAfWvJk02dhGSk9fcBLJGQ2fPi2qf+0qFtOG8vjLPiFd19fnnnVNwmwj4ZrhkiE7YeaMl&#10;zxbfhxqdY+PjUqNj1K7/AFVOsE1k/EPSEGmsXr9pb8otMXtbj/CeBMSSNsfx0PhPqsX9vZeHr/0X&#10;X/O7ReDVhA3QfwbG6p9i9rqdcweHZmpHNSiMUYHHxI2q5/qswHHZTMW2L8/iaEcRv9uzzRCgKUDO&#10;LS7wpLo5J+a0WXIpgDGDP8ajxsXn887wPtGuGMQrJKoTkpcaW+Db57s+gCnXo5g0NjPUhJyjzAEz&#10;ezyrGbEwYX6fbENYtnPU2vN1+t23Uz/qVp8/bq/nbjk77rMeODUA617321wdyLP4fi9jVDWAO1ND&#10;vo+RZSF0Di+CKmbn64TGACMtdEcyhMZbiRAEwlZeuMAA2Ert/zf7UnGI4ZKR7qaExM6nlFD44o4C&#10;hgp0feuagJhK8+KZXS+Jf4nrw+F0Hvp0EEPUUL04W9AorpS8vABguIpjy9XCEs8vL5YsombGJLT0&#10;OXrbcd6LKd6DWbwNWnQN3ok2LhZTQpoX0sW0l6INlxFu3Ef7Sk1zKGEL+IxtSFoCQ9YRq4kb5X4r&#10;poGa0aOub4PBYr4m26qowQyeAGMWBmpH2UQZ6mB7ZWGZ391i9ZFtogj0qfEhlIQPGCVHNNd5nj8y&#10;Pvrd8bbymXQzifMUcKUDsNvfG4zxWQBjVJs1UwbIlJB0Tkgxms9+UzZTMHwqm35pm61mLsf+0P1L&#10;IsC7r8SGaUxxNrj67f0B9eCmci9uKe7S8ADJigtcV//ZSaH60wxi9e/IXM2E6TgOBaqa6awZ4/6x&#10;OpX/aT4+q6j3u0pM/fTP6/lbUtsph+CoznUf0P8K5aAcgnlPEOKArQQhXTzEGCwyD6mvvAl3dh61&#10;ms1xqA5VXlrtz01dT/YD8kk6GTaqZ/UdNmaeL3h90h6Pz8RCpF0Z3zBYM+Z2BJvZ2PQR8JJ3lnFe&#10;qm9bDWgmit+Y72JtAz7KFsvzW/2s8dpXTDpHvdfvCc0RxhYWrNWkeKOyTjiV0wiOCiQ5pIf6x73V&#10;auNKJE/7KgQJ3rXU5UibMoMqMeeZK/y/NnO8x6xVssonCbx7vZlXfSaSO/02gbyRKQPo1XvZ8yBw&#10;9uz4aeiBjwzA6sG6HdC6VwN5K8i6V8/56S0XIIUNVYS4/1+G7qbzibdUQQljLK1FWoKQhQnhsPei&#10;EtwqMfOWInhf+dzFYfkp8T1aM/fKcPyYOEhSJbYNCTZVts0pNdGaTi3WyItpdXK7nkcNgXCgdlo8&#10;AUFlKD7aYrStFKCjhVSDK8or4XW0koG7ACA55K5+W+osnmdwpsUfkEf53O9I3a5ZwBmGunZFRzik&#10;lr3Y8w0vLAtH76QRflnM+2hwFCaqQJoZrIjdVk8GlMGQ6H6CpHa09KpHq/EMEAvsxUsxzxpBGGcq&#10;ZIQNqVGvOGhpgp6Ox8goVn1pW6nl8qmjmC4zJq5H1DUxlEZdJGcEhbygRh0aoTiCMEzFbDiRti7i&#10;XDMyC+WEpD+o/ZYYpCPAw6a8R5cylFf+QxwfbPvjiPu0T2ouB5UMeHUvuN/zOY5f91f3U4GMgBd+&#10;TL93EFHUkl/742fkVKFcgjJ4928OEFtzzfGvwow4HEOpoSinExsPYqTIZenySVfC+IkJPiTTgW3l&#10;mFcqV7ZqPP2a1N7Y7qEWxpC8Nw8Bx7Sb0Bo1PxgG21glhEGYogZXmXcBR/mcG3K7MR4GwFLeI2ae&#10;+xWwzrz3JoVxCZjroJ8NzlBj52B+lw0l86/Ab+ZvynO9fb69Wefq86TVAbPSoy61bC/ZZPi9FsO5&#10;afYshv7xGmVsM85sgJYECE4rTryHfp9qk5ZemdSFHeJkbId/n/q3++ns8/7sgY8UwJqr6D4ooDVX&#10;Rd6fU+TDq7V383jfjImeWexUH4DCSP2zAmdxj7CIesU2Sjp3+UmBKxmldyLebQfPXEfw1Q7aBu0q&#10;1+oEL8YlLErQs0iTAiY2K2Xo28yEbsSWqQ8zMRXiwEKjGJdRLdDqCtKTALZcz7X+aUdO/CMEi1V5&#10;WWRZ3GGULKRabVY7YjNjbfM0s3Eac64VuBptfzoXm0EUQiTtnGyzZrZUPp/rYNBsa1ShCCg/QR6r&#10;3foYveTYsZcazn1sRkPXW8U22aSYcavbx+dXeR0c0tZIthVqoQ2ISjmTYXnqn+CRKTCu+gVK+Q7j&#10;UaAw8wTGQ79XrsaAIB3klDTaciFiRyLYUTNGHZ1RJk4XuSVtA8T4UCLjDPil/J5Xt4CrsV38bhuy&#10;AgMFvt2OEtl4v0lTqCIFsv7Z14Zf/w9/XYF0H1eKIzzOAGHEwyowxyftJT5WMYfOTaggpfMjYTqm&#10;eZUk0d1vx7IpXA1//KfP2NFiR4COcaav8P40qDQ40fV2NEgCbPnkxfbJ4xwwPQb/rHHy+yFmxz1f&#10;/W++yZuD1CdgjHGbefM6FEoxVoApAUnbimkzZI9Ylckr2+PtUipR9Dwi/Ojlye9lMG9QiGF8ezlW&#10;XDRvNso7N5uF2FDBgqNPXdQGok2uDPKYn5qnZrCoL8xYge1BoJe0Rmaw3Jtcz6Yx69WohjTYpn/y&#10;Wa/GifE7+3L/9cBHBmC9ndfgvVQT9nT4IJ5x/029O9fYnkids8ssRgBW4t/UYswi1Wu0DHAJo8Ai&#10;vi27Gq5jJ7z//ZXsr2R3Iq/CfYEvABOR4O19yDIHqJIgm2yxEP4kio3izcxIfbdB7kzIu05lr+QW&#10;OWJ5CaHe6Vuole1KqcP6WtuWKV7Xte/d8MK6ZOXGhgwwxKJcK+3JeEu1OLP4N5MD6IKpqEV8ZE7s&#10;Ml82Vs0kuFUNsiawZZDS4NK/B9yE6UA4FSPRYMYMQQzrARg83QmPS3wQf6s9LVFnZvyIhI9Q3xwO&#10;5Jln8MTOX8b+CxhEMVnYuvS1mSWpV0fg5lm2oZFXKOPh/I0aKhvgl1rW/VCNjFqN8VUNq2z3b4NY&#10;fi0wuIGXpf47cDR1MZ4v76lStAxWRXNL847hTBDUeP0lMn7Vc2Y7Z9AwE5UnvAdtQ1YTtz6tRGu1&#10;aau7HlT4kb1rSqj9zPAbD3zZxvubpMMRA5WchC2KC5jrfs8Vz4eKi+V5qP4TqKe/YadcW53fVJgA&#10;bBv39l8e/tF/9ofO9wgTzDhkXtNO+qcMyGlfbQ6Ii+XzBi3FVFL0KFU0Hvq5vfbS/4xT5k1yFDLW&#10;6nFvbsIIAoIIOeb3shxTfN6MltqnL8kZWSEd3M9x9mjGDJDf/BL3Oiipm+OS9KyAcOJ8+bS+H5VX&#10;YjPQAVtpDz2Iwf2m5te2wBZs7bZA+yabO9Xz8I14Bbtc5grgkU2FbRaLURwZy7Stmbi5g0CDrJoZ&#10;rtvZcf/2wEcGYN2/Q/TRrXn4AwkT0n948dLOj0/HlNHOmR2lFjtHRBdIQS2C0elCLBXqIbwA19ql&#10;45G1/8rWsPNYABdG0ANJhbU22vuHHWszHiWLbQzfwgNFiBf7JBQ2o+Wdegkq1ympdrwjN8hCuETo&#10;NaPUaj1+N3QrpsqLPELR6Xja9ktMHAK9QVGxdgE5AZcNpkaGBy8wg6G6r4T1IfUBZI07coTNwkxe&#10;L+4GJwUyRpBVQsm2XbQXkUV7qJW+778lr01sXrBxwhsM0Ot4TfSTuBiNjbvTNlvcJCBFWhy89yyw&#10;G2Swky+Qw1n1hb2/esffO32LzIieBrkwi3RmPCn1aZYxjNWN1xWsEwPxYrbai7PbOaZ7KYYscwuh&#10;q/lQgtgMo9oWdlMMl219UJNhW4OIj42d0wMVqzqWX/WNqC9GzWpkpi/zhPMFMhpsjUykbPI+nnm3&#10;IXuj51943v345S9+SXZU2TyQsNv9Adhwzr+AqvZiOzR20NO9UaFfuR4QBwOnfqF/df655/eGb4i5&#10;WgsEU3bqm/FotZ/niZky/eB6h8EyuOI9grnsfvQYdPt4TzQfNEiBMj1rqVMxb7y3JIYemeKo+7Cl&#10;a0aLiPqJc1ZMMuYBvcmij3imQE7WjCBrQM6cUYsafGJEXd8ZQ5p5lXbHZq/6z3Gt+FvMFOyhfmeD&#10;BsOafjrUxgi2LfW1Wt5gjXlBdbJO+L2q8VkYFNbzZvNjzrxWd519vE0P3C6C+2mL6v6RAVj32mvw&#10;7C24+z2AQAdcGUq08Ne5hXbdWUR7J7hgqcqu8AFF4P7kthev7YdwUceWJOln9ve1S10fD7vbUn+8&#10;tefSHf+qQjO4jFJvtZcSuQIR3PlXiV9ZzPXdQg7AVmALr7w2FrcwKvVLhGAtsiUEhx/CHmjJllA7&#10;kEv8rgJB7oh1W724Vy7fpXapxXlksAw2IkZypNwGT4eKMm7VKkcJ6wYl2blPoGYCVxYTEZ6UZzA7&#10;7bDnwT3TjoBJG9Rzn6q6Olq57DA6qd/69XXt/qs+MFQKRRE1WglXPtX/5PozGDDLlecHnvH/BUqa&#10;QUPYSshbzcd8QPjDXC1y/agOZOboWUT076Ctjrw/U8fYVslMBe1OP9h2p0CJvcuw7ZM3XoKLVqgA&#10;7qvE1r6/DfOr3xqcjEzi2K/1nLp+BJEGXfpn9W9G1ECcead4VYcfU2T6F67aueJXvyCQpUTnO46R&#10;BUOp4Ls2IGp3h7wXns+2KaL/BE6UQJscjzu8D29JxagxfO5fXR2e++azVk9jc2VWh2wGnwgQy9Hz&#10;t/q7wGLABeULgDLuNU7pj35+MaQ0zyCsvfNQu0X9xv3ZtOj9cmyOmtW0ofq7z7tfGB81t98Dj7rb&#10;XuDI45j32qUBPg3oE3zXzDT17c2SQVdaOjJLxV57tlu9nXXAan02CG/lekDelM666sv58X0Ps9eh&#10;NnKX+nGMA5f57bd49l7kurPjfu+BjwzAYqDOVHX313RF0JjpgSkoL7MxJIFtKJIzEOo+4EhA5TF5&#10;XMkjD3ntNDISuocshloTx7x3MB3Y5Mx2yAszAAE16Jt25MW39xK2N4goCSUZGjvI4RvyIhRIwEYG&#10;hmZSO0RgbEsYHyjyOZ5DeKYRbwlXf1bQjmcVUaT6aoe9kLBbijXY/bSihevR5Eo8XO9VepKAmdg8&#10;Rch5hzvueJvJKnUe4K2Evb0Ly2arrw94msCKd+BztR9P8yJfnzy+n1c2VzZkL3bH5baap6YWqr6O&#10;kB/VSnbyzehxWdvPTaA5NwdclTAvJqrVQifaT3ldbjNCBYhi8xWQtFxKhdOMlAUY3oQdLLPUpnU9&#10;dZmYn/Q7h9WfPV9MfAa0AerWnDfTUo038O7xKZDTQlM/HRp8TgxKbJaqHrSj4oPlPCAAhkg3Mv/N&#10;/Gl+vHow/OE//n1FZn9S/y4Pu48qibPY2i2pXQ+xqbLXZWpPtRaKmXas81vF5FE2yaSvK8L7n//F&#10;HwvwHjktE+EgzJ7CwmJvJTTp+Tr34qx5FzAe777YMoWJM780MrupARH9ea/CcDG+tIt5SIgGPQsv&#10;PnvFVu5CyuO7xzV9PSm0o7a3Yb3nSzNcKRc41YxVb0EM2jz2xUj7OQGx2HI1M9v3ef5zfTGsJzYX&#10;zIegufwzqPS2IO+Rc4cWM4WDyrj5Sb9Mh+4tm8Ywwn0/8ynvy9nx9j0AS9XH/G/OnbZgox8pgHW7&#10;2FQMyocNvP74n/zOOGF+9W//9tm7VT3gPWmp0yxSWaO0qGFLtSXhufouxucEU5RwkXoggGk7rtcw&#10;S7reO13u80zXHwt9SPVmEYpNBQufAJh3pyzCFqYIKT2RRfIHSiuiSOvE2ELttX+wZ4ChrxJKuxJ4&#10;+8O+jIJRB14QA7XYFlsigbVe3VAuO6lyCGR5ILsXGB/sjDCmdSgD6hO7EeIetSG2F9cx1lTARtsK&#10;TSAjizqgsBfxQIJpp2wGoRdx2mhbLGx29Dkyazw3IMECzeqeMASUeyhDmE0JWwvTUvu53qjJsD3h&#10;f/Lm3FC79ldSF8LoyS7KbVYfESz/SNe5by30k1AXUYhw2xGzZDsbniWhjy2V+98gJWONug5QwBh7&#10;PCTEVnLPx01/0eDKahfYQHo0oTMow6EIYKx0rZlIfYdBYc4082iDfD3quAAsz7WnXhn0Uw6gkX5Z&#10;GbDSP6oxakfAFqpJyv0BicXpwwhej0eBV7ewwBR/e84142P1qWuQWT9eN490zZwI83akfoCVffZb&#10;zw5731XS8sd2hicFtHY+tWtA7+d6fOlvmF61r2yvDqQqhwW79p3npTJP+fTFUmyY55FBbZiz2LwR&#10;8yvgqFqkv1Vfg4Jit8xg0etRO4/BS4kTBgjW/QTDdfur/62WZ55rvpTVVZ5bhucJvaDf9d0brFmI&#10;BSf0Lpuv6foCTzBbM1Aj2FlMXs6a8So1rudUJ6Su++wN6lpX23pTU+Pi99AZH6qvYLZqvrp/CAas&#10;U2y8jlaah2w+KoJ7M6Xu9GKYF4prFrOHzN+e93yexcHK63C747SBqLevaS3zP+mCn5bfflIk9Q87&#10;yvoZqHqbWYYxs0MDsDwqiOKxvKTKNdvqIYSAhLld6mvhZNF1/CovxBG0Zid0LjYRLLYs3rNnSkh4&#10;EffOmR2ubCr0n13IEU6IE91/+IZy8iGEWETNjMjGC4NhhB8JlfX3EQyUwMO2WAXKOxJ449O2MYgp&#10;25tEvWYvNdXpYH0gFiIMQhiQgL9jq82ov3b6HUeqdsaI5PaOoiVmLgoUWL2HEMTQFlswwCJCRNfA&#10;dEzqz7XBHvVYKu4TXUjMH9t4qR92dhU6QpHjrytty5FCX2yLHdwUKCIRMWo44j+tFGLCCXk1DthX&#10;bQhoEIeM3znnWFbkfcQgnf7kPj0D9mVfBtUGOhJIWyp3Q3XTHcOBwFoMliWcBRp2BHBXrwi0lgE7&#10;gKCDpB5IkGEgDfiC5Vk+iBDkO30pZ4ZWX2FTU+NuZzr18+GxntMMnJkmD61tq9pr0ImXFdHc8wcA&#10;/wnYHT2TcXGQz7rP6mONM/0MQ0I1GJcqd2JiikFpUNUMlq5Nepf6LOEecT+BMHvHAlrVU/uvrtTX&#10;AU2EcnD0en32PLI6WOXBUBGWhPhqDp5rwMrYFMNFTdVmewv6fan2GTylfQQXNVjrT9rPxCsmi/va&#10;BmseId7vSYF4M10eV95PPd8hNxjxto1KiI1N6Zxd3hsBXZ7fM7X4PJ6V00o5bRWbJe7r3IUqdQ1t&#10;XQyb+3Mqz5svg1nGrdT8DfLKTCD17PFVvb3GUB+9N7V+hPHK/OtjjBzPecazVL3pP61jFafsmPhl&#10;diAwTh/NE8KmjsWd/fEOemDOZJ0mAPaRYrDewTidXXLKesBCqhgKqtaLEawEwRi9aNqgtISdbTgQ&#10;HiyoFlcBWiMoIt6NoAEG5FqQkzCZ1Y2/WeTERulT4twC6Ej3eknFO5HSMNhFDab71m8ElG063Y1M&#10;yzGOLsPaZpsAYTFgL2Frlu1IwkilOkULQkBsjASn4UWpZVzvMohFmNvmi1wn3j2TtiblUbA1pBxz&#10;70WzUgJXpc5boy6lT1ClAE7XhnsWLjsPCkjtXnD8sBsvK3ehBMLO4zr32EXbOWFsb88z2JwHF8PF&#10;By+6j/a+/Zwlw5WnnraainaSlmZ1AGDcUvyxK643dldff+lZCfXt4crnf8FChV3+/h5JpA+Hy5/7&#10;BatJgRLXXxCYO5ZxumKCXfy5p90s2nDtu1+3kL2iPJO7zg2474CYqIuu6H4CctJ3+/s3xFYFoPHf&#10;plPhqLLVSe2YYO9ICXmM1gFOTguE8NelqKMBCwvlBkT9twFINmjXeMsuyeCK+ytHn7u+GdJKQB04&#10;kvk6HVEo2YbI4GcCT50j0TZCMFUwW+qjlBImbvxkXuoL4NP1UHmoDmFTn//R1YCRBgBdB8CSx15t&#10;7vJ4KYgnx3erpTQfmL+0zwyYDkAYoEplGsToVDOawEEb4es/22BR77l6C7AGc2mQQuBSGMv0I+DK&#10;huk8D1spby5ck1L553v6I58+/LxMeNhg5o8dT8ws8bveY8bKlff/mXkeQZ+fGXCVdmd9GBNT835y&#10;X60n+QxjF/UzoR20qQNklQ2i33XaxDJS5Xm0DL504GDCvPL1YqyqXvbOdH/WPPHmiv7J+352/OQe&#10;OO3qwZoCZ8N4L3vgLD3O++vduU0QXlEb7O6k+tjePq9dO8ITYJR4UgCclQJBYoO1TaoTBCNCgLg5&#10;VoFlQcOoPGqACLspYSuqP5VJpGYzRjBN5S1VhvBWY1lNFDCW3HwRcr04NqgxUxYOYGTS/K3BoIUR&#10;iznMAUJc9WJhjVzwYQZA9yPsA9IiTMALo1oBYWj1BwBP9bZ6pYSiF+88H1EqnihAknoUKLBLu+oE&#10;CLNA1MJPf5q5e0PMnYV9Inov8ZbTfajcAF0dJJIqk7i6gQCMGAdCZV/XwpjA6pkBEQPjxNy0z+pG&#10;ATf9M+YrBs+gGACjZ2MzBKCmbNR1VuvBvAH4zMTw9AinBdHWF6nzclu/y0B8hVqXUWuW04wF9yUt&#10;zf5BFEOjjZuFLyBWrN3Hlq4fhs5tR5Nx1nwzM5PxtUOBxrEN/y0gdXoUnjy/DLlrZIvpmtlkMVtd&#10;3sw2yxuFW2y3KNibBtR4UcvZt1Gn1SsltAOMDagMXjQeNS86DU0bXjeD4wrX81tdRbwvg/sglrTX&#10;jCpqwdhErWFICQnR886fXJ3za6sZea+weUINN4VAodTYpuUTtV6e033AZqTm9xgSotSJzTjrE/Wo&#10;33+Be95tM9KYDzxY4MzvR3p+ZCf9nFIvjjZa+T4HdSOT5XHBFi4poaPWT/n9ysL8Wn1ssMd5eUFL&#10;TZiMCOmPMRRH9ducwWp14eQUU3U++xh7oIHVnKm6FWydlu76yODknxTw817aYN3Lsk/LJLpn9eiY&#10;PqQBYRFmcULIajXD5ndnZznsXYdxkiBlt69F7MAJcrcFwKTk235Y9xFsMcLXn7AHitrMithBArl/&#10;Eq51na9eWEiwU49Bb57PQdqVeMTpH9eSv05qQtseUVcJv9i0ZLGdDFezFE9qv/TewYGYI9Udxov2&#10;mTHjea4q9QbUhTGgBqOX2AjWssyP5+fCvUCAmQ4i2NvQexILK4Go52T0bJhCx+rYE5N1+OJ+BI0B&#10;mISJzl/fI14XwlyG0Z+MDdX+92WHpv+i3pFNDw4BusfhMVRbhB7qqy2BH2I6WW1DMEYZXh+pD1dS&#10;daWvMMAWqCXkg567J4bLfWVghK0TaYoOAgbNFqa9+1LLus9pn9S4jCUAcPkgrFaENQcgwUyVDgMw&#10;MyD6YrCcZ4yMn8DJkUAJ5ZNuBzVb6lJqM4tYHYA0wKd+h4khRIZBFSCwmBDfaBDRIQb4jhoxcwG1&#10;KfMzNlwlqht81zMY9Ql8NdgBtJSNm65biiHMbE35Ww9oHDxvmIuA0irbNk62APTzXY9i9EbvR7cv&#10;Nkwx5C9mxddVP6g9gB8zMRV3K6At/e3+Mhg9+X4BzQBp23h3Or4c4BPAaGikt67mZ4NUt6c4rBnI&#10;YvNjQ3WSchO3TKppXhjHYhPIWRNMy5N64Tq5tdS3uqFZ5skAHnBVFff7nuvD0Ok5rB2Mtw3q61qp&#10;M4uXzHh7vJhHYQbNWM3j0HGyQFaYsTyn39v20h3tLqeuPPvrPuyBjwzAYmzOwM79NkOzYLEDJBu9&#10;FyOEq2yxFopUDUOxktfevsAAQs556CSg91850G+yF9Lv25+UIWkJFCf9RS2nyNJWgwgEwUzAHC2E&#10;arCnAkysZUcUL6kpIvhogGoGTWlYtHXdFMBr4dpu5LbFmO3k5wbbLeQixAAHeq5tUtQubLwk/O0R&#10;qWYvHhAweSuLL8ySw3Z1XK0Ci85x1obsvWj3Dpn2ETeoPNMQijAN3m5TTttsofY4BJTA0EDWZKd9&#10;AIiCobLND2qizWEfK/LXIzg28E5D2OrvG3tiiBDY6me81njI6nWdF8Bqxg9WbE+G/zlK2KtMvNsO&#10;FCJgXylaEPTYOG3I5goAdSDbJwehLKN1eh4gyP1Le8XpNzEsqAtvvEQdYuOFDfWafJGK4L9aYZMX&#10;hpD+bcAQsIWhM+AREBGQ49yRFZl/S6BwKRs0nu/gtgTYtGANeFrr246YUkNVjZE4vcyrWcT8luVR&#10;S1UoAgPwgJzRK7RBSNsc0rYa59HFv8B02zo1M+l6z4V2zy+rtQLIO1G3NxgGd6Ved73qfSimcyy3&#10;bLDMULk2AjHYRQL2CqwxZ6yu1jN6Pk42TQFXY2Lzyunn91h3HLyazYihnNhoR7J3LDh917+Vcv81&#10;84xtFWCqbbKoP+8qITg6IfkAWydGkqqhJlyveb7GlXndTGOtIa5w99M8nlaBqoCrvKeureYh70Nv&#10;5JjroHM71FSmAveze4eZUeNbcfwazPI+up0wueXlO9ajGC3Op4/ur+PC8mc+kAo3c3VaWat5J3yk&#10;ANZp9SL8QGblffyQTcBVeeNkaWbx0479oXOOcbV+VWySFt+kP9E/rfiwH0mBIzd27ge3KL3I+o2F&#10;S8AmAi+8lVgj7FC2ty9w1obPDoZpYRbX+Kg1YAgAcXHV3pHB967yG3IC25c9gYxD1JUIKdL1mPEI&#10;eBoNe9tmo9rAwj+FKihmALCF+swMQ/1e5XinS8Wb5aDGlW6lEyRbyGFTVkt0ctKF6YitCQa6EXop&#10;J7/30UwO7VyqHw6ll4UZ8oJf+Iz4QYAQHOBpg+2YiikhuKt38qq8r4NhoN3YXQk8DbJhgjF0fSyR&#10;UHcmeKfc0wR+1dM0fBas1QbYjKXBG2CJUBBJV2ObKAt7/ev+VIwxUBbehsSP2rJNEkwDIFr1W+wk&#10;tIKuJ2Fw2AP6o2ZXqTENfg1uiX7OeErwAdb0FzZ6zfZRXdsgGTTpfGao/38UumaawmBNoQRS/jie&#10;jAv3KSJ/mJ+MWwvnToOztPdogTPPt+ov20pxvm0TZ+CqmKaAK11HAEzUvU6YXvUtRwzXv7ITeNwN&#10;GmozMgMdo5eu+yNgf/TiswF7zTPPX/WbGFiYIDNjitdGOx1aYkuG+amCGVbaZ2/PrpfBYDGAuiZq&#10;2IyfmVXee51wAGG8PXn3dH7n0e0AMr8PMxuxkTHSSYPKqAXbtqsN2FOjqConpwc9CJsxnDN689Pv&#10;eYGyjpsVkwQxWETel2H7PMhpz4sx4TnrxMyRoLqjq3DqP2+s/s1Yx1sN9BmbI/JgMgdZS3j1mUfv&#10;87hVRXg71eH7fMT7vv0jA7BOsxfh+x7Fn9ICWLA3tDjlhT0nYZBca20TgaH0UkbXe6xGRekT0R01&#10;G55u3huXeoCdro96yZeyzTmWsIXNgvm68tSVYVNl2RhVQIoV/JBI5ZXTcFpgFSbg1WtavGXNJJbJ&#10;z1A9duVxh1cX0bBhs7Zl0AuzFpf8MCMcFs5mqgp8lVrKthwIR/1+IAERdYmOFrqj8NUTzUoh1sWY&#10;kC7FwSnLYLo/Daaaachilu8L13n8XvVrgGJmSuDFTIfAjiOlxxorBsdlLO64ZASiZLEE9JgRihoL&#10;pmjMTdjt9KWwX2oh/wNUsdiO52sSCzQdyfaJdhEqwQbnGqMt1euQ82N/wJzgoECRARYGF7reKiKe&#10;y3cEl8YHIYrljINtenEXMJeqmECvsB0RhmIkMIqnSDwfUSeCzPXRKioPo8rEVg+bNMaa66JaLMYG&#10;b0fXs74XMzR62QFGGiQ3iOgI+dXfDsExqnFVjn4HALRXrF35YW1hYAVYnZevngfjGaP0tH9NKA2D&#10;JLXazGMxW/RNJa6GOU3QUMYETqnmKzZYZsKqPgKv/RxszgyiKIf+NfhHeDYD3O0HdAYsLgDLzBe1&#10;5VA2e7Eey3jZ8aCmgb15sZ20utAj4sjujmPWIC+nxXRFTWgP47cCB3nfXZrqBvNEe8Ks0ZquX6sd&#10;Mx4xeC8Q7HrkAYDiRUlKv78jyM555pVtNWsOTv2r55KLUOBiBFd+r1G3Vz8WkzWta6nzrSCluuXs&#10;42164DR5Ds6r+JEBWGcz8/7rAdybcWUmYepQ3jfJAceirvNaixYPisWSegE7HAyXj5U42Yam5BY7&#10;EEPxIwEtmJRPsKNVpHSpDxEyBAtlAd3a2h4uymNuS0bZeL7Vmu1I1rBjLMoIKNva6L7r16+bzdh4&#10;Q8WWPZZVU4AyXOe1M4dJs00IAEXqrmawvGSzWGOQb6FUi6xBSKmPWNKtZpRUR/iWim9UK3YwysCv&#10;E+DK30chMtnm+Lz+tW1O25ZM30useWGvcukbgSDAVtvU+HrKsuDXUcCEP7GzAoza4FqqNcDBlhgS&#10;wCCC0uEfLPjVr1K7Ob4SDAo1MzjW3/WsgCndbxAXkEgIgQarUa8yUtynfwAdt4/rWsjT2RJwxMCy&#10;ABZvQjmykyOyN8bfO4vd4SLem3regeYDbN/e98VEEkiW8Qa06F4DHeo+f6bFtxgZ2f24JoBN919m&#10;kEFIgY+AEEBwxifqwgJZtTEAFBqcWB0XRsijYlaDdmUUk1hZLd3U9euAoYSPyN/uB5cfb0gzgRbi&#10;fl0ynnxWlPaAddTHBX5hrtzvnA3o8vWEcCjA0vG9nE6m+qQZ196IJCdf4l35uQQwbXBMgTNmDnUb&#10;/dPq277OQUV7rhVocyQSS62MP2Nmxw/qsdY/PYx0P75C4Dm2Y2kjdQuIyjw3s6nPeBCGAeN3z1N3&#10;vmvu/uRpSxAr9ptW5zMfdF6nePUdooP3lf+ZMc3mzusXU5veLDBttX6pXV2vZg692UlVz+Jg1Zjd&#10;5x+nDmD98pObw9efrwW8Ovd25+7zfj+r/jvoAQt0DETxwmHhb5uFmXpr6xPnRhsd74DbC1CqQhL2&#10;YsuzsVDUILnxH1t1IHZJgAwDaFgnVHlWX7CUGkhJqKDOwgaE71pIWVy3y/j7WAssNlqABLuYU8da&#10;8ImZ5IjauoedNgvtyDiUkG1bkPFzJny9aBd48Ppewtpd1UwTO20Wa4RPCWnHSUI9Axgp4ToPXjlF&#10;DJ+E73TdJOxbOLfwQ6iONigCQ0kLgtpPfYYnpmzYlgrxsLXcGHYVVDVsW4CCeixqVscNUgBWhKj+&#10;Yjz2ZdAfA2r1uxiSEUwhXCT4Dyt0gEXorF2jF1wJvQjzGTPRoMVMTng3/7+Fd67D0P5IgtKR+B3g&#10;ddPq3d1dqZKLgdhTEmoCyzpljNp9hBrNg0BwV/4fZgLQox6bzUuXz1XFsEy2TBnXE+PV4+jPBls1&#10;/gUeLOhhYPRJWpwYi+sBnhwwKWG2OGByV2JuMRx3YFXNfWzbbINlo++AmNEmsNSDeb9aDVmgsN8z&#10;mB63uto7hlzAqzW/tJo53pL1vcBk0uIUM8bvDlHSwXFTb8BzOyjE8J8xST07TlXnJOw4ViNDNmOi&#10;zKCpfOcELMAUB4C8jxi9oybmvXS9eH/UX50Ga0c2m75O82HVGye/dwFxYbA8IxNCA1AvNg8QzgbK&#10;avKyeUMN2o4F4+aE+2fq4IDe2bgYlAdYATTPGKzM8fv9OHUA61516IflRXiv2vNRKBeB7yB9NLYi&#10;k/dnbJ1YNM8ruKIYqVfilu5QB14LYS9YAJX2RjvaHUCVvAoxjN8YLo071M0NVH4RVtsynEaYxMi9&#10;bYMSGoDyHAEcmxEFO3CtBKhQ68HcOO1H2QLhbXSoSsCOcbRHUO/8zQTU4UVV/3U8oVZ/9hrfjMgo&#10;zEYQ0a7kJRwtJHXo2SMzRf8hvOt54+9mffq62lk3ozAKyane7k7ARDFcxKgi2OcOBsUwQwKf9jTU&#10;01bKP3iCjZDA5PoWToCtndfFJArYrl5OPbawy0KNZXVVgQ1UUwC8WbvSZdVO/iyh1zYz+UyPUhun&#10;yVF5qGOjQsQ7Ub+9JWZTKuTr31QcL10bQ2VBQs2RA2yA1C6DZLUNdaWZD5VHuIOODxWGR08pBgjG&#10;kf61CJ6B4QBOgFGrBWs86P8CgR3ZfURONTeyWYjQTTJrzT/Ux2JK2Rg4xIQY2Z1PhjkkLtRSKW/W&#10;Cj7agn30Km1wBfjwv1KHGTzWfCwmxfVokOK6RPi7xTOQ5sjy9K/qRz8bchW48nz2PIs6ksPhImbj&#10;02pcM3u8r82IESNuLKdso8zsBDwBjvxpdWGBeJ9P8Zti8waplRPrqhisCr3geFyuJ96hGRccXOxb&#10;YnVvgRxaXfWegopmHlm9B5jG6UHfe/waZC4Yp+4x3ieH8JgxyvX+mSn0c9L/vSqcsVc12WYfq4Oe&#10;gT/+22k+884A1nf/fNhQ8L47Hce/8t7TvMBS9TH/m3O3Mlp3qsfb/X7mRfhee+7Duw8D93gRZic9&#10;KBLyoO94pZFjcEs7yJ3HzmuRfEogSXS8F2rO9+J5PjEmixTd+sR5Cc2bFlDYSO3L+wwV0i9/SkEt&#10;EaAGV1EHymbd4Kdd7vfFbCCcARVLEkar0AWRvSWkiEdkl3Ut5I7n4+CjZfDdTBaLPSBFC/mCOEIz&#10;9YVtQCwM6nks0kQMH9VhCNFJzWTbK9VvBBXtlYTQLuHdQn2MEI6I6sXdXXKSOWlvshj+Roj0gc3U&#10;YmtzuPSzCj5KPCv9R+Jh+gYPPtzSLcxVvpk4DjNG28PzYqwQOlsCwvQo0ccXMjTf+JTAltSJRHTf&#10;U/gHgywxgDwX4/2AqYzjyACNYCAaxRNMHO1rZoD2ITwLHGBgTrWo7548Fg8lSTfE+lx58mmfW9ob&#10;kLQuBBfdcz3H/qlxsbA2YxVhGCgXUDH2UzEQJxij6s8p0nnZ/NR4jMxWgdwev2aELMALzIzu+4BH&#10;bQouXbyolDlXHQaDoKorAsUWQ0fA1nZA6AjnZnoqHlUMyWfvNswV/Tf2N/1Je+v8vB8KZPBqOSoU&#10;9fF8rojutWnoXIuuv9ub8j1/6D+BlECeCbwdEYLDwUHD1fKewZy2XiNMUTNj/F7jYNXeJEdSap4X&#10;BwMYqwBV4mbtLLU2eJ7KAB31MZsnrSdkX3A/1zzmuduMq/4bGcy2qeR98+Yq9RdW83VhFjNvk7S7&#10;2l2R2xsAN2OVq9MvPgwOzw56gE3x+z+md/T9l/XOS7gjwDr6p4vh3Llfu2OJf+mvTvn07njxbS64&#10;WyDqvTz7Xt1zO6/FM5D3bnpbLwXqwVp8vFiaySJkQ4TvsUAVhvBEvcar8PhIKkMeYXd3fdfvaAbZ&#10;+WM/gQ0WqsPDdbwMY4Ce35cKu7CuhRuwsP99xWhSCACzYrLdWZNfTIzYJakbF59QeIEfYKOkmhRQ&#10;agNsqyGURNeLZe2sW91D3J8j2aMcK1fb4sH8jqox6izAVS2ulOkgjdVfBa74FkZvtiOu775yBFd8&#10;Sfmx/ZkYqx6BgJd5+b2QAXKQVYk7RdDQ3U9tW33qdDgSFsSzQuVqMITXI84CCJWKsWUwrLqvPx7b&#10;HUISrQS0aB5pcQ4k/OnLNWEfJEgBqoP+wR6ObWxh0wzQuMev9nf75qDS6q1mUtKfqIfwTsP7C7Wv&#10;jZ4lCa/8/NOaM9iLha3YFkjeB2ypjYBpMwmwR+7XYkI8/yZhGG/M9HsYmwl0NWPpcZ2B2QbF3f/N&#10;ODaYPAGCYdIA+3gx+hkR1MwZgqruy2YMGzLsmOzZpskMs4MNYPqhbKhm8aMQ+oArjhGM+1u9X8Wo&#10;JIeknjVTg44Ma71/scGaqR8bJNZ85nePCGB7hKUFpmq6mZnrtulirk+8sYAlq/P02fsk38bvpQ6c&#10;+n2azyNoxU7QbSXuWVR5vMvHP8rawLufWG9sZvSsek+iLvTjqx9RC6qU8h4MGAoTllAYmQdpq97b&#10;H+i96flK/5WadppPOtdgPE+YwBVtvqNknup29tfp7YE7DiOxeB49d+cGHD968c4XvcMrbmWwuO1e&#10;ArB7lYvwDEy9wwF/u8ts4IuLc0BWbEX0XQxUGBwvxQ5OuXo5DIoXvR9KOGKgzeKPRxxBI3OpF/rY&#10;cAAG9Lfmt2l/sRkc9taSoHWiXIKIsjiWkL34mV2FhCCoZWxFDl9hUYwXGYv3GIxRRYfRAbx1ZOoI&#10;WUeYF7CwdyIVMkAJWLQNGYvujNlK/KYZ40E/lHBLt3Gf1FMztdRkQB3h19efYEosRPN7lzMyV3Ue&#10;cLmrFDpbsjfDrgeQQioaDNqJW8UR4/7qd0CW6otwWWBMjqMAuQth/uytqQvxCpTty4YipB/JS1PZ&#10;sQ0enCDawEFelAAg+qEcGjx43b55ewq0zEFCWhUmxQxW2fRQNl5ua40343/p4pNyYlCcLOU4tKoH&#10;bzx9ALjWnxLLJVat+2YEFYzPzHDchsqArfK683UFNkZbupEJ5BlpRzNj47iM7QhonhjICH8bpOsf&#10;3RDv1/TT/ksVV4z5JlWmNwn87poLlgAmyuvWg1QG7m3bZ5JltMXSG1aG7yfmSXupnrAZEhghsXOB&#10;irYlmjNYAfepp8FDjYe9Ag1cWj3mYB8zdVyDtQQb7RyEY794/uvwexKQFe/HMFkcJFanaZ1VgPdp&#10;S5uZpZjXpTJArNY3FeD2TYE6zUP1F5HZXS/ms8qDGUwiaFSt1Y5+PynXjFi9P4zvCDYLbNFuwBjz&#10;AQb+Y2LWC7SynhG6oQHU9L6fBKndlmrS2cd92gN3BFh//e+sx6Yd/pHsWB77/eH44he0MGLUmol+&#10;+A81sV6+Phx/5vPvuxvaoH1u2H47wPVuH/R2MbDebTln13+APWA2ogzc9RfqCsuIjisj+yvAFwv4&#10;vtgl72oxPAc7YUBdrAgLa+JBAZ7w+oHZYF4vtBAKnAEAoDFUbuxTMq8vflq2Rg8qBMNjj0t4KSK8&#10;zl+XOhED9zBbbXsiZsSLqsCWKCdc//FqtE2WyrHtVtmY8HdYBqQi9TiIGozrEEKlZqFNZu5GtdGP&#10;2/BMNkgFkiwM2OmXgXAJhVYv5bPUFR7Guq+H1MIi57mOYK3LR7bN8KBOdRBWGX7DXNGGBR6SgNNS&#10;yySsAK7reOxJpSibprXAL4yQvbV0v0FTq090LbZQCEeHUsAGRzVgfBDWI6NiYV317fpXv4yMXbWh&#10;wYXP26Yowh31HII9jgTYK8X93/Y6MG3EtdLncmdbEVHbbiv982OOCe2VNyt/zi6NhuSz/hzBbAvn&#10;kWlsNe3MJo6H1hwc1btcXyEK2nZpqUj6IyNCm8wupp+c8UAOCB16wWCnQo5Y3WWQlus85gWu+LNt&#10;ivzpYLb8npnRNlg9Pz3i9opLP7UNXXvmTf2X96D7aU0t8TI1s6Y+d3trk1HjHWaoDNKLTeo0Ow61&#10;4BpNTBcn5DusiOtRKzoXaW2mCEMBuBrkfXyo9/3gQJHkFceO1qN+TL/pLr3TgNOOwzW9L4Qs0QPo&#10;N+8UMq+aeZqYvJqn+i2/szmEoWCdov8mcJXvPb9OzrNb3kzfe3bcfz1wR4A1b9L5v3xueOZPvzx8&#10;6Ve+Np7++h99YTj/lx8fjj+txK6n+Ggj99uxSmfg65QOHIKMEA0VZLSz0ofRArTUYqVZvPPJsCw7&#10;LKL6ffEAO0UdVnX1zlLfbT+jxU4C5+ANsRr6R+LmPrxkeufNongsBkdz+603zdTAECCYn/3Wsy53&#10;8UkJFLEvMAlrbBQRFqSzQVA/JKEB81U712Y2bKuFOsLxi9YuB+BB3REKUTPq9zkjNTJYM5upBlEz&#10;xmNkRm4BZQkNEOHndCwcLl/PPyHMcl12/qqxI5fDFIgBlGAh1yDntj+xnXhYtXpQ720BKkIIIDDw&#10;FMQGDRWr1Swq07YvKm5LkfcTwkIA+CEYrrjy+1B9dgToDtSnq+/KDqoMu+fgxMKt2hOqJkLOtkOz&#10;SNjUzcwI/VzzIGAr3vx9hNSZCUu72OOVp3pKjbxZoCSgKdfhkUgIhDCOYt5GNSH9txjL8/WeTzzj&#10;pE3X3KuwmcO20XJ7GIdS+aG+SvwytYj6ChSaZaU/sRmrOFCwpmZqGWcinHs80lgb+uvA1izAivhR&#10;2AjqaXhLUjrzppjhMa5ae3GOkccLZLk9dYyR3qvefib9lOExiCnwZFu47je/H3lu1KzTPI2NFb8H&#10;JMWGKqEQtIXJp8Fq2WrZWzWHbcxqc2MbLhKy4zWqZ8B2k5ZqoTh1eV/1fG+6wjQ7eKg+CeGQtEp5&#10;DqCUI44sOq/n24GC94hNnXNCpv4+6n1z/L4RXMFo5T3kvjWbibpufN/N7GUzcHbc/z3wrgDWy//6&#10;5vBL//7Dw//0P5w0Zn/5NQmsT3321PfG26nszlR5p3ToisGKK7mXt5m6EOZEi5d+29yUd+AiizXf&#10;Ue/ZuwuaXmveoVQCXrTYrWOLg8rQoQDIXXjggKJEdMfbcJPApthVfUyg6oHzukfqBN13KFshvNwI&#10;YkrkdmJq7ciTbv9FLbaAKu18CQFgYW2Vkx6McJf6obgJCxkzVhjCqx6oJRCa3hnb5qSElxm2qJtY&#10;zDvx7Nzgm94YbavqLbZQtDydhF/HKYph8Uy9UULQti08fgQ5Yc4cZFWhC1ya+nHfQSEDFhAMMCCj&#10;0FR9Dyys3QIbihs0Wg1a46JSOW/2TucwNF9+bLfuUNvFYNmj0HWh/bjUlxDNkwNuaJ/BIQWXMKOU&#10;ZlgqjpQZrNFLywXY4N0MmUDynvInwpyYXSPeGkJUak2M7Z0bUceSGFn0bTNuRhRi5bCh0yNJwN2C&#10;EBC6jXpxpXlCnDONs4Um/6SKpuIe/5kQngcbpVnjd4PetrEL89pqZJwAKD+HQIBty4jL1AbcAERC&#10;aaj/yNFnNVcgauyHEkx17/vXh105LCiYw3BEWArV0TZXlRmgn9f9OIZIMWhM/zcI67RLGQ2elH4G&#10;BDZ4jEdfmNFWu1HOur77rmKRAmLKxgpEabCsEAwCh1tiTXkG7+/m1uP6vCnPT8ompIo+mEOAdgM2&#10;/lFOnttOGNtytkg0+DBX9PtKqDtrBYXx3urtNJhrr0EM7dkMTGrD7oc5M+w5CjtaEf2dgcLMuIIk&#10;MxcqLtmY9goQWf3pzY6f3uxXDfNPycfVv3h2OHhlb3j6b/zWu2rR+/UgvDtG8u+qyuPF7wpg/fW/&#10;czxc+12pTLaFy8+dG27evDnsHQzDpd/RBHpXJb19ZdvWis9WDd5L+6v31m1nd30gPeB0HZWNvhbn&#10;CWzop48L/GgFPCAmUy3UXuAI14AxeTMALJK16KIi2ntB+ewIEyC7FTMR3rNyIBRkJC+GwEJNzNWe&#10;mBTUgT4Ac5rnlz6tGFqfuiAhCzha+Cd2sF4cK72JF2kvlizspeaQEMjOWL/Uzr1tr0ZbD4Sh1YkJ&#10;HdHCqhmZaefe6r4JNE3xrii/QIhb1Ut3qSERLSX8JpCGEJc9ErZlCIcS6rSC+Fe0w7ZgJgoiAMzE&#10;GdTxBB0Oriim4BOJrI37O0KOnX5s3gAH+tTlC4FQmAUCgXrtwFAeAHyMWhH16sywGWE+Z5Dcz5PA&#10;dIEjg6UfK14TXpjLCpWR0Y1qE4YNtfDGhsZVZRNQdqH+INjo6tWDKW4Uz9H8ODgUc4lhNGWQY4d2&#10;mInAuD+2OySuxtZsnAd4kRZwc3wsg0PS/EwRvzMwAVMNitvrLp6DNX8KnK00H4DwnMdGjDHBCxPg&#10;FHUa3ai5r3m6bQZuYma55lDtOFYYjSOl4N5UexhP+sI2So5TlnGCSXNkcqvv6M+aQaXOmicq9/wl&#10;7Y2ZQeZdbLNiuN5grGwI/Y7qn9ur/vS8OGmDRX/EBjEgmzaCbwHnqP9dS4NPgpBKbW87zXBpgEer&#10;/d2bObgOhs9jvsZ78GGPOfN2HwcL/W9V4NShJQjZQTtQade40A763XG2zKgJPFcUfWLBGQwXY5ZE&#10;6szPev/FwB8Syb2ZqgqeO6bF8Xs6e189r9PGn5bjz//sj4Y//se/b4eM3/vjq++pWe8HJL1fgPae&#10;Klw3vWtYdOm3ZwPP3f3v/dTibe49A1b3oFPvsyIdZLSXUO9kJ1uV7FBjLxNmI4sT4IB/2w8iBGvJ&#10;1W9bD4qRIhKzV+ANqRMRTiuzUzA2pGJx7CU9EVuj1fcPhue+rQUBgaNdP8EyNyWMtxV6gLyDawGR&#10;w9cPaqfM4s/ivPby7no4VASLrcOClrqjBqDqGyHUICkGzi0sLSRGpiCMgRfzZhBqlz7azIzlzNQ3&#10;rs10nDTQrfJL6LUQaMaEVDIAHxsAAzoVJd8HoIkQEjOGqNOZoMahaVZPvVF97XHJ3wdm9vQHIGgR&#10;OyjGDeGMELXK5q1i59ye5v8Y34xn90/boLmFI4Olb/YgzbgzHgZ31JfrNO6oJcFJ11943r8vH7oc&#10;1Q9MEAmF9ZtG1ucOBEicPofykPSE3NB5J/tVPbd/dlesisoTOMMD8uJjF6wqXb0BKM/MJaG0C0Xt&#10;1SCm1L4NrugbY9ca79ictYND2g7AgPmgXfZ4c13UZwJua4EnMzuo03TOybMF8nAMwYgfw2+DBnve&#10;hRncU1YCyoEZQs1r9pNxhkFscEUlyuYs71fAiY9miRx0NSChbbD4OVdlfEcbJZ/jl7reavHtQKSa&#10;h6Na3Wq/NmSPE8tk+K4yAOTuM/oh5Y718zxTm1SG1aiAWzk0OHk4mws8j7lHcwXHgH5HDihT4RqO&#10;xWjFkivgkPhZViJaXan78+QRDPrpxai6dQaJzEMcckRAHInBon5jZP3adBSz1+M9t8nyA+7j4+t/&#10;+kfD1373K9YScOw+8aRMLi5mrf6IHO8aYA17Cs73SXkMWh1yb44P2ovw3rTirNT32wMAibka7IQ3&#10;HDtn7xxlcyUvnS3ZXB0SB6tmdH/fkBoRNd/8IBL5UkwNu8+1VQMycRaguv6vrissgViMygW4fkO/&#10;kXdMCyfyC8P14XtaK0nbIgNdk1de9GEmClTVztW2FWaiWG5hArJcu0UlPNtgmEXV6rYSRu0Nifqk&#10;vY3mzNXo7VeMwJRAuJmC+tSTx/vorxIWDVLn3mqxvQrDYyFf9T8GvLawNVuA0AgoXElocx2ABuEh&#10;fkTCX2AEpgGGgVxyVR73OWFyhTnYcsqajIpBMOCqVDUHh1Jb1YB1/R3ksxkUQMpMqLtdFZF8a7QV&#10;Ug0tQeNgwN8GAdX3VhFp/N2OleJi6dmE77DQtloJNQ8m0wFsjiPFxdxv8K6AngKcB0qVs/fy3ji9&#10;iA5/9CqJx8mJKXBGiAVs/CrwpZ/r6kwM5BxkUZDHx6Ck4rnRR2YzBehk20c/AAoW2O3pNAzh9lLe&#10;mIBUgZUtYnrBTpkBUqUBUQ8Q7DVqQzsbwBjCvlC2Jjfq7+4bM24nGKxqXoPb2rRM3qrF2DSocB81&#10;GEuf9Tgy//3UYm7o50Dymnful2wiAOlbUrc1WwkzbUP9mgfkBHR/EVdOYB3w4/5Qf/O9GTI7kKg8&#10;4q85byMge+vR4Ujj6vGoObGC4dP9q96EVb3w0tVqEfWyQV/V1yBX9WE+2oYLm67UYQRbMFjYjPb6&#10;UI4Ri7LFCrCnP+ivYu74fp8zWHvf/c7wn/7m3xp2HpeZQQGsL/9HXxnfk4/KH+8KYB3+0cbwzLcu&#10;D7/xTybq+W531N1Ki/Pyv649Rr08Xc9bjQd5GW6X6dt58G6592639ay8n9wDLGhtOBqBWzYcXuxq&#10;0RZ4Yrmzd06DKZgIgFOPXy1eMTj1chi1la4hOTSL3LXvXB/W37pa96hEFk/9155ZTvyre0ib4kWd&#10;//Bc1MKp+JtVO4RnGJPaW48g6whDW87bJqtrkcW1wdUYqkG77NF2ZTQgTnsjBCehEMYjC/KtDEgL&#10;tdQ3oItjBK2z/onNz7TYN3PUYI/7LNDJK0gXILTGnXy1l/g/tT1F+C1UPh6V42GnhUn4NOsY8Knf&#10;BCL2BXBtFF9swAj2ZuDKvTdLl+R2O+J/MQQW1rzY+p/ijY3BNFWu1a7uB4KLCgz+YCU1MAymwCIj&#10;XqoeAAhAmyjvO5+6JPWGvEbVFlSbAO/ra4EqmA7mhIUqCYYTSJV/+1IrO7Gym49dFKAl9TKQ1v+m&#10;8cx8aM5nGsdisAAd7m+BNWyEVAwenoB+wCBz2IwaKkFdB6NrJg5mp9hDwhQQsgIj7xbonkmo8lCn&#10;l5orwVtpQ0HcEyB+Ak3tMNHeggbdBit5d2hOmK70dxiqzL+JgWzwrnEocNFMl4FtTxz6zXVUrag/&#10;ZZqpo+/Hi4qFnNk82gEgmxsfOJhgNqB/6/XLrmczqiNYZO4VuIXtKimS+hVYpc/CIDLe2FKCy9Nf&#10;Hm7VKfZe/b6R8Fk2ndUiM1nV9+P7xfwukOmye/538+6zz91PPzH83j/++vCV3/xSQJbat/sZOcJ9&#10;xGTquwJY+29IGBA75AV5Ud3meD+R3O+z+XNW3Q+gBxB4X/kHEh61223Pq6/+xxLCBlsllKxmYrHG&#10;qxDvwXy3XVYvdizOXF5eYs4vJqGDYLRtEfGSHpBwIrin2AYEqYViJaKNoIjXFoyVBbhjZuW6VleO&#10;3mYszmZyIlQ5miGycEJo+rnFLFV7An5yfewwZsxYL04WYlUuwqvAUe/8TzBV899V2sRoFejq554A&#10;V8WAEbsKW6naoZtNq/Z2DrzRluaE8Ej9UCMuPi6bqsCnSai4Hkmsm0/GScLSQkp9qk4YU9DUChWh&#10;FCE3GYrXd0ruCOsdUsDzgRhXizzZ3oQCvy24ilEIAGoQpvIqwTX2e0s5PTwptQbPBdAAmvZfwb4s&#10;RuRhL2ldyifX3a6A2s6jAJ4EZDVrcih7KcqtHIs8cWT2xvkxwonMlwIlzEvPm7bxo/76H8btxPTa&#10;Lu9Tcg8yb3cUuiH1CYtoZgSnjrfIvce81bMxwgZoMg/Fdq0PmXXTeHhmzMD3OK+8GaDNlK16jfMO&#10;li8MYWynat4yXtW+Zuz8nnqU6fXUcVKLF4gx2OtI7ulnGCIAVas3aQPoFTBkNXvPk2KKMU1HXW1v&#10;xGKO+YSZ8zxzKIcwz+nvbk9ybk7gMGtIm8K044IzRXCV28umKvPMtmgC4G4f/UCyc5s51Hs8yEyB&#10;OFhj+zeGX/4/SxvUwLQ3Evc5EHnum39mcPW1f351+NLTl4av/sOve037qB3vCmA98dfODU/8tSeG&#10;L/5vnvixfnq/kdy7wLlx+/wh96s9VoeAOPNUfPev1sS6FKAYBSGLIuVFKG1ITQi4sm1Qe+sg/Cxc&#10;atH3AsdCSZobGQArrpONqi3kW7iFAQm4AgTATBRj1YslXla2xUl7srNlEVYdi/3AYPqEbU3viIuJ&#10;YPEeGbhaSBESFtgFIhAeZhfGRL21yDe44pmu96QObAA62mRVHefM1ch06c7pfPXnrdfDSLRtk1So&#10;HbQSx4BW6cE6GaO4DyAaVO9W3+kHDK5xge94TPbaAnyobBgVJ9tWHxPHrOsTb6uxVI9z+qVAp+s5&#10;CXHPg/n1MGXq4A2Bqw1Ujyq/Xe4bfI82Mp4/JWRVzlrqX2zAGFfSAqUWCv+hmGgbCor63LeeG26I&#10;zcImjx+T71KAijGFgVMIgMs7V2RELnBFsFIYJRnAj/UVCArInZjHGVeTfhznY4Hy/o5t1wrmpsAQ&#10;hvVSb07epYQh0ObjQK0U02qgCnDVmBwcEcdMAIOo7wTTxLZM8xxbLcCZ7QVtcB6bO3Jx8r7MQZSZ&#10;mgIAEwiscUL1W6B1ZGjMyOTdDdOEGi/gzHf5egaK7w2uep6rHtrwOBTGce47KmZ3nCdmzNz6gD7A&#10;tEBYDAv6fWpQlfnjt7ns0GLrpdbSnwZdsHkFupinfk8LfNd4tQ2gN0FeT+o51LM3Ywbe6RevS37/&#10;y9Gh0nzZBnFUT9JHurjWgrB5mQp366A2czZ6LHf+nH7++3zoHFzBZP3n/69rSme2+5HUCN21YTz+&#10;pfeeh3A+nndLRTgvc+fBO82YqI6mI9+/9i15qbzP4wxYvfcObNVX2zc1oBhtFVhUAVdlYxWmJcEE&#10;s7jl2U3vcx2G6iTEZWldr294h7tSDKssthgELyZGqnbgqBWs3tGCbyakEjt7wdJ5jI/DYLSo7AXz&#10;Flsox8uJrZMZuAYJXqzDuEQ4FSgsYWa1G0xGg6liDibhdTvbq0k40gdjH9Zw5Ds77wae9QNxjwpE&#10;+lOnEUqAKrzynOuPw+A1jIgNr1GH6UrUUyzmjiukOFeEarCw4X+25arQAvQ2Hm+0UWUnCGzKJur7&#10;AMjls8ZlsrliDHJPwF+E+KSW1feKS2WbKw1nciPqvNSFKYf+KDBbkd7ryY6bhTA0CCdIqtIE0VbC&#10;cizkmcdcuvYCxuFKtfO5y4oIr1ATmlOE6LjxvT0ZxQuwKKTF8y8I0GDrp/hs7exwLKBgbZcZqRbe&#10;qX9zOmlP6mcQTr/Qt5VCyJHmZfu2JZuplQzrzUipjQYxctgww1PMKPWACerNQPr2cLihfwCtlUAz&#10;4wuLhSH7YZ23owdV8iZjzpA2g5X51KDRn8Ucch71+wSK0z7Hq6JFeFE2yOKzvEV7Ho6aMXvbrpzj&#10;s7BKGDfb6tVcpZ/U90fr8U2KF6Cfzz9qAdsYwELoBX+WbdoElopRJcF721Ix7xscqiy6mO8L/Vs5&#10;hAigT/3k8ax5qo9lgV8DJNcjh80DeK+VSxUGa0G6LzaDzYL1HD4xl8fb78ofnuMzIDcWehu2rN7y&#10;d/3cZ2fMFeCK48LuEzbD+Sge7wpg/czfFOAY79AQ8Lf/CZC8q5I+uK7+wz/5znt62MUnMAo9Oz7M&#10;HgjLU8t423fo3GhQ7tUNtWDtzgwW6kUuITUQy0rG77BZqAxZfAlKus3u/SXYKwnTR55UqVoMWWgM&#10;dshdJ2F1HHWghZyNbbHhwc4loMSu41QBFofFV6xG3Mep+cRU0IdHDa68aKcezVjxe3sfGqTxnGKw&#10;sAXs9iZHXQyA5wzeCVurBl/uu2mZvNXte1I/1giPi2x27ElDVEKe+jpNkcrDNlH/DmQqIH4oEFHC&#10;1YbF9bwODrmlYI4wSBiLkxjauRWBiVV2zy2rA2d1NVjQNVZHlaAcg3lyU9VnZH4svPiW+o1gxWl5&#10;Kgn1GIk8cyUHa1jG299g1EpYJmVSjTPMY4HpnU/uiP1cDV/6omxLBLiOZFO35YTfEiRKXn3hcUX5&#10;l1EvplJEv9/ROfr6kNATHtfMnwZBYUFOjiftc2gAPavjNO0LYO3sXPDccvBUgSCHl4BJUxkHMFkq&#10;B5vBbQMjAIHghVSIRNTHgWNTzQTQ2BtSbaL+NHdJPDfF/trZvmC7NLwLUZ+NNkQuK+PfoKTBfQOZ&#10;BrvNcEVtl7pF3em3ucCjyhHYNdgy6BIoqk3FuGkoJmliigqk4IBQcgcbqLWKSYT7I4HbciLR7+nn&#10;eKUGXNVs8feZAby9W8MIxlarbKmov7dhDY7qPaQPqa1t+RJKpUFhry+Uoq3DaM/nOH6AQ+6soMlR&#10;E6b8cQPoPijgX7/1TH2/nzsPnhM4pR61VnaB9X18a9Ssya5Nc1rBlN/pAbj6vd/+9eFr37gqb8En&#10;3ultH/x1M4B+tx4+5RifQDVlvzdYhAuyAoZtkDBX3jTDjrwKH3n8J9b15GN/crNu50X4jOJivZfj&#10;1794cqDfjZH7e3ne2T13tweaTWmA0AtumB4WPXaCE2MVsMXiNxMGBk+J24QAQeXDQn5BNjasY3gJ&#10;ZaXLLF3L8Hlhmx2+xzuod+xJMJvFtXf4XrxLzdRxfShnTHMC2IKx6vLLI+xQFsUJ4FDCxzYhCJ0s&#10;zmYCytuo1SwnGYUqt0DVqM4pcOf2nGAaZmNTO9kGp1FjRG01j6cVpkXnZ5G825tzXepL6mnwUJHU&#10;j3+odkioYLO0USpA92tHWve49Y4eoROQ5k8/P2rYeCvOrysGqrwYA6oiXCeQPQkoGDL3n0MITIJs&#10;VD0b5JYA8XxJO5CYsa0ReBKAAVQ///xVB6HEIeGymCvGZ1/eg9uPCBzQdyoKRo+QBwvNsYufvuT5&#10;Bsgiyn+zc7bLohyAUUXsb9Ay/6Tfid20LQP2QSwNNlwYrpvx4LvBvQA9XnhlW7UQ4PL8LsC4v6/g&#10;p7TlLdSxqD9RG+q7/kZN63QzpeKKyjdgxJkPPi7wgsU7bWP8CwTSW+n3/GVvP9rhdDk1DwA9zPea&#10;lwFb/b7WOMg2L+2d22DNNk8zB4oGcaPjBSCH9ojh4v20Wk/VaXV9wFrN9XHzxe8JldKfjuR+y3e/&#10;j7bdYvzVrmqHZ0n1K7ZuZux4X7EFq/lMPa32M7Oe5zsXYWWe6O/HPxRzJSZrGNCQeETzzhvAdl+9&#10;G4k5e6/f5k+cduMUwTI3sUlzMNX2qjz5YiUg3nkw7eO4U42e+ce/N/zhP3122DnN4OrOXXVXr3jX&#10;AOuqNIEXP7WrQKNPONDo9e+thiu/+MdaZJSf8A4g653U/L0CqXdS9tk191kPaMH+/X+gRRBD0a56&#10;q/1YZHnpy8bBO1V/9zJWDE8Wkw3lLAwI03kCiUqoICzX2vUbMMGqGIzoTy1wLHIxAqas2tHW722T&#10;1fYSo6G9F9+4lvfRnnDEFTIYY79eTAjPIYq4tX+1sHrHTSnNBAEKC0wcAn5mTMKUIy1MGceodur2&#10;vx244uLux2ZzClxZ5VTgK0KynmsGK/f5eWadimEqsOS9fYMfM0YCJ9hucT2CncWd32FQDKYCrjqX&#10;HcVzV8pH4DRYyn3+3SAtYCzXnwRX7r+6MwIj4zgydg123d6EcLD6l7KqL6LuRB0Fg0TU9xuKc7V2&#10;gNmFAJSDeCqav/twTSsX47xxbkXVnxyOO69sD9/45jcMhJZL5iRzDDUhBv1xcIhdYAmvAgO0IKES&#10;1ON2lGBerMc5ioG1BaPKcOgLDt27I9V3P4NTJCu2ET42TDpoF7+v5Q1Jgm3qaJ9W5rsZH2y4YBhr&#10;Dls6FHNZzxhtDkvcAlbd3yNDOIEpt4Px6Pncfcx8YfwARbb5Qv3d72+VV5skHuv5ABBkmGb9FQ9G&#10;sgDIrkyfCeaK4VnVu4Bv1HUBc9kshUnL+16sV7UvTFbGatwEFLhs78rMP40PoS0ApFJLxhIsMzZx&#10;tgTOPK8I0eAVJuXZBgtA1QzW8fDM/13jNN6dUr70f8lacLeOh4Xn+JcjJjDv5BhVtu/g4mf+7L/z&#10;VWfe91NnvSuAde13N2TkPg0O0dw/++89KsPP3xquPKUk0L/y/u2wvvTk5nAGst7BbP4IXNL2PqMr&#10;+AiiereXHfdoazXuAqfOgeHCJotP1HQArr0Xrg43npfK5ONiCKQeQbhMdhtZzLNUTjvegLDZ8/Rc&#10;hyIo1eVcbTk3hB138jOwwgLuBdlsCTZCxNkRGLFaQkcv7tQD9VuDnGKmJq+utvEqJovf24aqhEQv&#10;+ic/0z+ja/psLs2ZoM6N14zVqG4pcdDMFsEs/dz6DAiifTykQVLAl4+ynbJQKWE1MiCALspvRqQW&#10;7La5Gq/r+wxOa1wY//l9lO9xjPi6leHL94Av1JsGD5YoACEJfdLfyLYKr0DbCun3J5U+CEC2eksl&#10;6lLsfzASN3PV6ro15aHi072o+RYENy1QhozXvTlKrBaYuJU5NDDEcP4taQqwwQIYwAwqrZMpswaq&#10;Ak4Y0mdjkJALhIwgyTn2hjBffkeKgaEvUQs6F6HBS+U0bO/YcT5kHOaR3E/MI9e7Lu5I+jBvDdrn&#10;a5SZooCtcdw9zx1MvXojICQgcREQxHDwHthrr0CKy4dm44XEKzAluNxCBDBLjr3q8Z0zV/RDGOOw&#10;RYDOVl/y3Dy/QzWkPhQUsEjSaFqAAT51x6bTR4M3cnKKUTTodDsI0TDzItwsG6yad3MQN7JX3uTN&#10;O+/9/X3zf5zZEnu8Uudzo/SfAa7/2ft71tndJ3vgXQEswNUf/ZffGf7Wn2qACFynu7/+m8PwS//u&#10;O0fEdxoAwNUZyLpTL310fu/NdDNUWR6ySI87fxZXg5NiBPitwBgJoZuVsmu1UNKRBKB3rjiYEXnc&#10;LEcWV1za2xuo1U8UNzeYd++jBnDk9t6h63sxJRYF9fyY32YHOzFAqXtfv+S5CDmrJak70K6EjUFj&#10;2nfC60/nOnxF4jxNNlKTVxmLfHpsFOazqTO30erfu958zr0royZKv8am5uTznIjbTEaeZ4Zi5tl3&#10;0u4qC3wYrPTPyHzNmYOqq0FfMVcWsh2SocDYyJBUxPF5a1N6g8mMQwvLFjR2re/+7hWxwYM+AUmC&#10;NRH+Zo1IVq15IoPzTjFDWhqAVhs8w4RgkA2rhArrEJs+HWsZkk9ArsanGRIuMLOW+mLkT23NJ+k8&#10;jAmG6LHXw6Znu+xldJ1smtbf19X0p+y01hvKUCA2Zy1wBvB1RP428hZgcfgI5ivMkEAZjBZtYx56&#10;PGqEpjHM+zGqx+sKX+Z5od9bzTvb9Iy/0+tzptOj0LkIazOTWOl5To2T+xOVqO+fWB0zydVv9n6k&#10;v0dmSlfb5pF+TLqdViN3tePVyi/FUM9DNrj/067MFtodh4BmeK1KbXDvUsrwvfrNcfN8fWei6ETr&#10;Wo+qfyZmrzcJmQ+Ue7e9CFOZs+OD7oF3BbCo3Ka8azZe+NpYz+NfenoY/t0nhuPP6PMuHIArjv7s&#10;Is9YrbvQufdbEaVaGAVS7eq86LFI8UfvBGfCdozDMzI/8vLS2kUgUm5ih7kpYUXSX4AWi+G2vcWg&#10;/MOgjIxUMxt6VBbbiqtjm6vM1SzeqCcQQnVdvVm3eouNQsZgTEJa93knXAa/LPkYWm/qd3/yvRgV&#10;nmXGx596HjZGgJ0GX6NaJTUdmTAzF5PQ+jFbrdnvJ5m4EqoNpka1SoM9hCrMVWy0zGDpSe2S7px2&#10;cnEziGqGY2SYZvUrqTffwbtjC8x5PFp4+37126yc/K7y6jnNoI057Vi3ZqCwwWEzdKPtFWDDNm94&#10;k6k8gIqACHn7yPkHuDlQvkGEN8zVBoYtmPoLAOxuK5K6bK1WLxOPSowkYf5RRQuMEUrBQUcrDhZF&#10;J390+tfjUYb0bQM3P891eAMCWgFJm/LO3NY6TF2caw+wIVYMw+4dorgzBv5e8azEtvB80vk4kjts&#10;mIFeQA+potB2FY/jmZ5NTObNrXHWDKZoAPWu33t+mXG1F2fAAu1Bvd22kWOIhvF9ynzRGzq+d2Ha&#10;NG8KxPj7j2IQ7/fPIRUg8egXrqU6k62QbR0LXPn9pBVzxsibo3rP558F7pvpG+eF3z9sKJN+qeGn&#10;f/d7XBH3qa/XrDBYo90o9avvnqf9nvamblxvpnreTQbLVT47PpQeeFcA6zv/v5vDF/9XDw9f/B9O&#10;qgK/8/8VKn/kibvSgJ8EpO43ZmseA+ssHtZ7mB5eaFttUPcXM5RlVUerHQoktA3WuEAZZIWm35Dd&#10;g21NWICJyK5FGzUfTNTWIvY2+3LcmDNXfv6PtKyW2pBH2luu3pzcn+OkzUYv8gVGXD8W45xv8FB3&#10;WqjzrG5XhM4k5EaGDcPy2eIdIcetdWc9x0KghEr6qYQeYKkYgpHpmoGvMFjVIoQU5cyCd56otwyV&#10;ATXNXHV57W1m13SDHj2/mSrX3xWmx2Ytrv5rYcwlxcxxfRvAt+F7bLjSYy6v1I623XIoCX0aBPe4&#10;zAyvCxQwXrQP252MiT4bpFntJFWg1HF7e/v+3JFTxOXPXnL5R7L5WSsP5f7+gc5vD8uf3Rk2BdIP&#10;ZcNEupqljIPxNtzf2wtTJIaJOFkeLz3GBvOAsBEcF3PldqfeYUx6HsVOkDpfECuG2jI9sCkeC3W1&#10;gpxii1RsD0zs4XG8XlFvEteKe0nATXofEj9f/twV25KtV2qrQbLGu+J0jfPU8yXj1Yxpz6fpfIOk&#10;Uv95fvqqssEq8NMMVoX6oPbram+Dp3F+GezQfi5g81JqvdEas9TjdR7D9MTJKpvBDgRb71EzQ+Nn&#10;WU3N1d5hjeo9KbDlWerxCAMYdWJdV395Hvk5Sa906+/dTyNjNTJveROm8wFrfv/elWSuR559nLoe&#10;eFfDeOnvHQ9Xf0dG7o9Ifyv7Kxu5vzoMl39XzMC7Kukn98MHwV4996d/MFz5Fek379EBoOoYWG/3&#10;9z169E9PsRZ8LG4sejFUD3PVYEFNnTNYtShiA2IROzIzEy0fryGWTalP1gi8Zqz4LrZhH8NgDLP7&#10;/nRn2+a0zQoMmM09EJ76z3GfrCboCNSp99zrz4xS2/jYdmsdxsyLM7ZW9buejaCMliHlhCHjBIb0&#10;a5W7oIVT/xRouK2XYQlHvCVHIXmrMOkd9kw9M9a/Qx90f3Z9xCQ57pLEpOtT7fgxT6hKcNteZm4V&#10;TBGR4t2KBtH1Wb8PJCh+O0axmcKut8GamKMCdQZZxL3CG5F6OfVV+svMh8HjpAaNrRtgOuUAuslR&#10;GHf8AJNre1eHyz+3a/YGB4UV3mTFNBJrCVBjAalHY/i8ev3amDqI55NzLwbq0+cYNBMmqeZDg+Ew&#10;R+pXMzWanxp/YlYZMMmrcK10PRuwU3gaCqw5npWAhdur5zOHsSELCNV/D5AeiJyF5OJUXK+HVMcD&#10;0urg1Rhh32mFzGz5+VGXTUxs+nEE4Z53mVcOlsv8KQeIgKUCJa3eazUu/Z3ZPWOwylu35lniwonJ&#10;4rvjxNVmhvfDjJ/hj987OywUyLGhOvOq6hmQRD1moSd0bvRu9JjVPOG96M1K9VsHDSVExrbLUb0a&#10;LHoe1qbHIVzCrPkokOn53vO45usJm79ihn+MwU0pZ8d93APvDBa9pATPD2wr+N9yuPzbuPPmZTSo&#10;6n93qRNux1LdK+YKkHX5F+8dyLpLXfIRLkYLlf/HfBNI8qLJnOvFMEFFJ6and4D1KVCGDZYNmQkW&#10;+qC+v0UhRfdLUErT44MF9sknL4uNgBnQIqk4Q8cCYCsJnwPsaxC0Yl9Qu7BwHkiQLSTciES+g2s8&#10;wQdlWIwQtQv8G8UsaennfJJGB4T5KDDiNwmBrP929DteiMfUESFcLt9ejHsWcK3qPy7q/YMYto4b&#10;1ULSzAzFV3/BI/TzvPgDDnFFRxj7t0mtQa8vHHRV59XuzrE41tu6LI9IvALL6NqACdshEuQ64n3q&#10;0GBqtC0hOOnMQQAND2DCiYgBQw5eukiUbSCcvPhotdWppO+ZMXmuO+dnBu5cOzJ1tcox9niQJtZQ&#10;AnCYwaA8MVfpZ5VGHQBD+hP11pWnLitf7Urqwn1Fcd9TcNHLmjcIfVSJ8t4j8TMJwhu0EkJANlc2&#10;RqduFCnhzvgkzAh8TbW3QcnIENVAo64sQ2+DiY4w7rZqXOgNAB7j9IhgCN6O37smNabmIzZjeuZS&#10;aza2VfZmpW4CKcRtWm7vuJ8Jjnr81vUao1rT6/FOH0Ww1/YepX4Fhw2uyouT5zeoz/zpicoWptIg&#10;2QC8QDV/2ItOR83rgN3YUE2gaQa63cqMcR+wgWP6HZ2kvmGCsM2irRMIdMsMuvTXyKyVDZY3C329&#10;6lxgJ+ELPJv9Hm44lyjqyTCLk9dx1g4bwjvkh3gsg8GA9bm3bfebNxe1SbkVhPmpascEYKc2n/11&#10;//XAHQHW4R8tFMvlyrD30mq4+vz+8LV/9o3heFu7uC29xGQ2J37KA3fPyP2D7sKr/+IPhouf//V7&#10;+tizaO7vo3tni+Xo0t6LqUM0KA7WcSIit1rD13XiZ5bcur7jZSVxrtQ/EtrLpXb+EjgXPn1RwfEe&#10;1WL5hJmyBiAs3AcCWwsYAwXLXH1f/3Bxl6v+/v4NCTaBLQndhXetKAlYrJPA2RGjUdmw8POeWLgW&#10;+Jv5P7cXnG1pxmU9zIJjHZV3HiEbULeZabGBfXbSvqfBisuPDVGbpTheFRc1OKlnrKUm8nX6TqR2&#10;qzl+iBDOc/nNefeIdATo0L9tImWXEEBt6r4GnAgMWWiaVUguR0c4h9mwVIqw5jmpr8qV7U/bu+Bl&#10;l/sxBMeGiZRGW44XhTqN6wAURNq3AwA2WYCwZrLoePrdjAr9FOFoEFc2ORakVsul3zg9ep01eKDc&#10;VtOQyxAm0epCIJfGWnZPew/sDRd3Lw5Hr4fxsfegPh36ABZJf+8pnQ5paCwsC7uEuVJ7zEhRj2KG&#10;RpCVMUq8p3itNVi2uhXXf8af8Xld5aqPeR7fj946cA0vyMtxe5E2Mz+w1UJNSJtI1g3Q2D8QCJPN&#10;mB06GnzpWY45x3zSMzYVB+tI8cwaVDG3R0cNwDzh4wuc8NyArICD0Qau1Gqe1bd6i85ABnVNnsEu&#10;B5CEB0p9L2DNADSYc32IiK/PZqKgfANGdWGtG82sRc2X/p0YuC4/oMnzxu1otWhAXcaf+RVmO/MX&#10;kMj1zPtSMxdo6nncNli+3uCfT8lKx8EKyMwsnYFB5pF+mN+bJ54d92MP3BFgnf/Lyj/47zzsf+Qg&#10;/Or/9YoA17oA154Al6L+PqJAozICHR594r7rAxisexHG/+1A1RnYevdTJAxM3deLuIUgi14xW17s&#10;dIZVa3ZtbF4iHBwMUovlBcVxQzCTdiQpULTofYJdsMpiUXcgR51D0KnIHQl/Ft1tLfrbCuZ4hY0F&#10;C6PiIh2tJHDFVq1e3fO9hhneyVIfLduR4hHyri+LdoSwyxh33lxLLXsnHmHMPpugpwFVKmfMTVig&#10;iUJGhivPTbyfAmGOJ4Vw0ae7p5kB7osAsVeeDvqJdDgcnIeBaBDAWcAKghLQlPhHJawkZHiiE+9K&#10;NsIE8ZttsWh3gTDKbYNu54BEfYc3Xgk/ikdY8hz/JpYCtZnLcPT3tMPglf6zUXqEuuvP/xkc5Huz&#10;AA0+zcj4mkX6p4XeuApG6AlajupEBF0is8NYyq4K+6UX0qZtgRRZwKdMAAxqQbFW+y/tDc99+2ry&#10;YOqRZiJhkqrctlWzwXeBihSSY/IWpdya16ojNlsIaQKLHolBpTVEiLeNF/V2mAhtCA7waAx46v63&#10;2gzmDOCl++HWwK383nHARvWyS47aLfMpYKJBSGyOkjaHY3w/DXYL/NrQPYDO2Q1qHo7gq0ETn47E&#10;Xu30POexpKHJeTOz/j39kf5T5T3ueFNWP9Un30f1ICDZ5wss0b/+LlDqVk7MHOwVTGFsrfzaZrPi&#10;d5p5yn3l0IKCs3Iqkns085rr+zn1frh/6vneBHQcrBmocnv0m9tZ199RMqfvz47T3QN3HMa//Z+/&#10;qaiuw7CrQHmy5Rwe/Su3AK7fFuB6VQaTP/+14fguAKwO0zDvtnvlQYgN1qhuP93j9NGtnXeQvfgU&#10;yOhFrGl2/d7BRFlY48UmYaRdccQfaWzOe8HcfESfjz9ub6B4/0QNNBzBhkU4oA5cmhm7GS0YYKNA&#10;xXLx8HBO5dxcy2BeP23p/9ZKM7Lkedyv75w/NnODTQZqhYAIe0W1zReLKt8RIjBd/K26bEkoHWKg&#10;CzxAfrxFWfqmUwY1HfvI5U0gp+BmhE6BMZigMFQRXhY6Ksc2RgIXFG9hVgboMBi9Q8fgGa85tweG&#10;qhLycjkgrG2b2pbk6ChCuL0cHRzWQTBnjEY/x8xENIwwZa4R9itqa5/3c3Ru87gYhbKpQhDFBk01&#10;B0wV48D17c3oEShwERue6n+PTNrjfmT8alw7PdCPMQv6fS2mzXNFAAZgcSAG6MZLN5y2ZueRYbj+&#10;4nV75q0Fvq5dvyEj8n1HYGc8zTw1o+InhlEFPNtGjPp4s1CMSIOa/l6ggvraJgoGSyh24+PlzSq4&#10;cCiHjS3bZAkIKhm0y5eNGPUexLi1Wfb6WExr0WkA26OPJ5MAR8ZtAlGjjVpmz+i1OdrwmYEp8HUC&#10;HJEOqcojp6HHp0BWgVqDIr0vh2aEko7KYFDjP0Vapz0ZN9fP/Vjj2P31McXxMmhtkDfVJ2q7/n0C&#10;ifU2FITMJiDMVMp3+/o5AOTq//hmZt663T1uZo7Li9DTrt5LX5d+SP3PaZOEDanWFX9W/9V4j+9t&#10;bSbPGKx6We7zjzsCrK/9BeidVZlP/dOi+8zf2xqe/MzO8Oi/dX44f16A6/zDw/Hnf+uudcXbAaq7&#10;CbTupYH7XeuIs4KmnWeBhixW+r9aZMNWsTgCkPKbQcUDCfbIb140JUcCJvRP1xysFXxPkmBP6VzI&#10;O7iU7dXFJ3e1C43K8VC/j5HYO1ighML6jZuO6r1WzCNssDbkKSady7D8jFgxPWD/u3tSYymNipmp&#10;CE+EmoVOgRzIGNRuuHijgjPISk0Drtwm3QuD87qE0VL5736gXHOcrzANLMCTbVaE0HyRZnkfmaF6&#10;7mhYS3+grkDNU15znXvQvQnjV4zR3JvMwqlAGCEiAtGqrhjgN6NRISQAN61Gcn2KWeK6w7KhMkiy&#10;kEsPcJgpccJp/TFT1yicZhgfqTEt7Mb7GNeJiXA5JfSbybCqjvHo57p81a+e589Z/exQUBH4mzmh&#10;f2HWUK8BnA9WB8OexrsBFP3rkB9SxZkF5XnY7hngZm46vpjVcuqPH6Y9EdZcx5FPhHieW2epL3+O&#10;41KgAKYJ0Kn0Ts04OUI84KaY1FbfLSsopu2L2htOIMtzqtIJuR94rvpik3fFz1dtimEZ55VBBv1c&#10;4LCYJasJuaNttEaGTvWU2rEPDOMZz6SlYZNBf1Ge5lU9s+dX28xZAQ8YywwZ1cPwpwGpPLgitRfD&#10;18yVMTe/Mw51/9KB8DTO7v8KwVDjAOhbFGvWtnUaLfdFZh9H2g/T1urc6X0pg30/M5s1P982ow3S&#10;+v2ZzVeKcx2nd2vstLM/7rseuCPA+vLPy/hXQet2dhQLRq7Bj/5bT7iRb/6PNwfCNuwdDMNzL0md&#10;Qoyh93HMDdnvlVH7+6je2a0fUg9sKq3DYaW5mXvZeDFumWRQxfy7KcAihkrqPhugs2jr/jXg6wc3&#10;h32pUw7XYkuIZSQAdChVd9ZJMRGflpt9ASniFRFEcqWUImFqsvPkWO2/Nlz77jWrF7dl3L5/PayA&#10;havUQ1tacI9JD6PqmXEq8GQtl9VdxN1KxR3uAVRmMMTii+0UwSEr8rTObSkaN7nthmPiMKnezfxY&#10;vdY78+yUbeNRO/E5mIoaMk0F/NnGxzt8nSiGYOC8WI15vKgGP217gwF1M04trFwoIOET2wXWONHg&#10;DpAw7dSTXqTUi97ZBxS5/GLezHgAJgA7gCH3f+pu5qBtX2ZizuXM1IIGJ3Pwp7YT2Ty560o8Emqh&#10;hL/VXUynZkTdJsBSX53nOq0Oz0G+V38SrT1ghiTfiuiOMxDAHuFsZiV1dz/AjLj+lE+t167PCe+x&#10;YuS6P8K4pB8nEKpy9J0MAG3ATr0Ara3Gm4cGaGYqaq+ytavnjPHUCpT2JmA0xK763Qre48WaeoTR&#10;yTh1ZPwTTCB9UTZ4jptWtl72PhXINcgqsOK4XlbLlZputjlY/+igQJiETvXHwv1zUGrdGpfjvq7m&#10;X6nhJ9urzPNDBWHt9tIaz5oqt0GVQSuqf4/jzAar6pWE1cTZw/ZL9S6GumeswVWDqgoh0v2VecFc&#10;qPHtfqQuNedr9px93Kc9cEeA9U/+FgmMnhib9/JrN4dv/Nn14St//7kYuz8kY3cnJNUUvY+N3e/T&#10;8fuprzaJUmNoWru6UgdkZ63FS79jerK5WTvEjwUMYV9y+INzw8GrL8seRUuawAGL1hEGv7JPAczY&#10;yFc3h1mQarE+N5yLTvcfHA97SuiLHYZToWhRJa4Rz979nFKmfOJ4eFZJz3e1wAKuDn8gJqt2yIcw&#10;A2YAbEUVcGUoUSBIz4M1sJ0OYNDMFb8WaHKkai3vdrfPjh0Db57RwhQhg23WCAYQDgab6pAZWJir&#10;/ei1xH0K0BhtPqgXhuoW0hJ3GKkjPFDTeZUoIVJgJqrTYrQkJLcWtsJK4uECbWGgJjUeIDAOBuoP&#10;1ISUwe8FelrY2RAexokq8gkYGdVsBbIQmm5B319gyEKM+1JnezOWwb5Bkgz7YaE4qEtAXurR6qht&#10;MT1rPBk1LvOQBIBTM36APoEqSB/S0QxS1wUcp9xRHUv5VY9RiNa4JCFwQFOrocKIzJg55mPPh2a6&#10;Gryq6KUCndqbEbsq+rFADIxWs0CuvxmztDE2bOlPg6G2bSvh3uplg9vqH2yMXI8K5jrGGatxbhus&#10;ZujG7xX/rA3f0+mlliym6Ejz2fOlGDRAl+sOk0V3aqKNIG5k0Wrka1PhUSyVN6+NR8HPznDUqATE&#10;WS2awzZk7ofq9+qjbFJ4LleKyap+GG29fF+PMxulqLtRt/KOTwb1lJv1a4yvpj8DCgNKJ3CV9c3r&#10;A5W7o2SuRtxnHytpDLbADB+R447D+GM2WA+fG37z//jZ4cv/wUVpRiSAvrsv78JrMXa/C7kIPyL9&#10;ftbMd9IDXsDFHNUiZUNvL4bTzQsxV5vFWB2/JaZKv+2/8poAz+FwTZ6vFijy4Nt+aLsWtSOBpsTT&#10;2RAzdOnTF7yYkZst6gMtcnwC0ogpJIHghLoCaPs8XysgjJKDRUrILuUSv3/9muy9yP22wFI+jANr&#10;sIWZrDd07RIbpnK7xyuOBZwF3rnM9D9BDudwW8h13ovrW7FB2lYAVFgvPMDwaNuQPCIUBPYqdjpU&#10;OSvQpKQR9mTERxpz/aGGIdQCbW2mwZ/ER5KKC6DpekaN6XqXUHTuPECf7aZk4C8guoaZESvIdwyu&#10;YVBgmBBQGFgTAmAeLykP1r8CWTAsTlekwzY+Ldyqfpy3rVeDjhpmCyO8+YoRsnrU3n3NnBQoLRDi&#10;x2rMHRqDLw0yqjx/WJiqPTA5DVooj40i4yIwhZdpg76AtWn+OQSFbKjcf+1lqs+AtHhRthp1Ysaq&#10;PNrp9iDFaz432PJ4UK/0G6e7P+btp9/Xh2Jq5t6bzfiVmPb1Rikqz4xZzQMYGd1HxHX/Orar2sd1&#10;gEh9OuG0+wv1HOiF+lZ/N4PFc3SJwT7tp1l+aubT3DEjzFPgCLDEBvAOzhmQmu8BYaPtlhmuBPEc&#10;QQj1kZdjQCnqXQzpVV8YslIXn8jZCcPEvGUcm0kqW8IGufN+iPo98wvY1CCYT97TGPoz38U461Ou&#10;MrW5qX6yoXzND2o5Br+t0DIGcQ2yKW8OpjP2P23H3gvPDV/97S8PX/1/PCeQpXXuI3DcEWD9JBus&#10;J/7t88MT//YT9i78wxc/Gh32bufEWQT3d9tj8+sRDAJNFgIBP+1t08IH9d/6FYEqCXfYqbVsluxZ&#10;he2LLicGFRG4OQ5eObDh9fajW8OFx3aG3UfEPSHwCTdQb4KFkKXyzWH3U0uBqRIwZYd4cCC1AkyI&#10;gyBKUEptvvqu6qf77X6vy1E5GaRZHYawWAwHVg8tzIRZaAqoLGuRthu4BBneiq40ahKpLXnyloCh&#10;Qc5blKLjQdUVLzIzcrIHekzhJXC/14FdGIv6oYygLRwkRA1MaJRBY/oP4b6vdvAsx/jhGgJl0mVc&#10;J7CEXZrrIhDR4IlnAMRI4ug6yxbKMa90audTsjvS5w1Sy+g+CzMurbIdqsECBZuzRBhv7y7KNRDQ&#10;74SOWJCCZs5YeQJM4KZ3/njhNcjwOK5VF9oH02RGScFAFSz0gkJqWC3bLE9NMYdKKJDn+2DL9JuF&#10;vCKf0zeOr8TjAU0FTi16wRqAB9TJyFRsgkY1mG5QEFa+J54X/RRwNdo00WarmTI2YY4aBFUFG2Tx&#10;tcCl+4rzgCnroUv4e/7Wd9+e8gIia/yLwTJIAFwUczM3JHcppb7FRikhP+od4LO96OYM6VjvgLIE&#10;J632WG1dIK5AauAXYIr6FaOk/qaNqNk4zwzKffld25zJe9UgTsyqG5j2jSEmYMgKfLG5iZdm+iFx&#10;4VSv2kR4vGgvxelzVKuP/WfrrgxGg3RdTLBRzu4wjz2nF7U50/vmeFhcn9tcvsem52/Ws+l7g9WA&#10;uXGc7yiZp/Lvh7+uv3DV4Orv/v2vKeCANo0FPu+Hur+fOt5xGN/OBqsfii3W/losw11IlTOP4P5B&#10;RHN/Px33Tu89C8vwTnvq9tfZ9X/GXIxCSZev31I8GS2aJK49eGWdYKCwTlr0dhT/Z3iIYIssfrHp&#10;WDyknHGPCVSpzCVxqbToAUpW8r7a+RRMUS19Yod8aCG+sPuww3hsbTws4Pam7Wj2X7kx7Co1yrF2&#10;zZtirdZaF7fw7rJRvYAcO/ISnMcVMqEZIgQI3lF8NzNWiy3Xrw4IVoq6XSf1nfasxFIcq47kmNvS&#10;sxA4R/JaNFBSaJSl0qZskFMR4YWqiCqgsqJ1EvKHYtQc8qBYhoXavS8vN5gmBDTfD9R/iBoEjZkr&#10;gau22yL0QDNFUf2pbIM1XPADZFFV7YrJWynXncGVhDflLwW6PD66DuZgVQbmfi7CT+2wcC9vSHrD&#10;4KpBgYUSbUaIInzqs4QV8Z8WW9vuL8ZzhbpVbKbbagGHsI0Xm21jZmrFMCEFPkZGBlaxmRT34AQO&#10;mtHoYKb6NANU38cgpwVOxrhPLVwZg1mE8xOMYrXrBENl8NVCmUHNd4O2E5HSq70NYmb3nbRZrKk2&#10;B1XFxPBLbKYKlOk7YMRgG1BlwAMIn9LAeBPiPq77/PyAxjHHYzFAE4MVaDUxdIx9wNhooN/jDKNq&#10;UJ3ro8aLzVlHjm8G9FYbPsYdL0vHZzMTVyCmQpy41mZSox5OBPipH0fGdVYvg1TeczYz+ttpjthE&#10;fEzvq8bc77fmf8bJCvSAZ47qF5iuxQYMlhxsCk7P50Gem/74aWKwrr3wreGrf+9Lw1d+52vD7sUr&#10;4zpbvXNXP7Ye+utyDPrv70qZ/91Xzg3//lcDiPmbo7+/0wfcEWDdaoNlQPWGvK9exbh9GL72bT2q&#10;dkjv9KG3u+5uegi+n3qc3Xu6emD0SqJaxSCM6pNSNzlSOouxmYLsAhHUmw9OC5wXx1L/IBwOBSIA&#10;V3uKWYTg3hXAMmMhBgVDXBb2zQUCQC+YygbssPgRzZsI7y2sUdc5RYgM0NkBr1ooVhDOqDVkCN2A&#10;C1CF/ZcNYlM/1Fk+p3sTYgL1XMDHvnLFoS4kArnViKQ1UT1VC7eTGE1t80SZZg5031qu+xEhWeC9&#10;i+e8bar4BSYLw2/ZmCAcWPyJ4wTYQri2Cou2AdwQsvaqk0PA9gVft6lgl2u1b1vlGDDyxFLPwBIk&#10;LlOE7roYP7vk/0hCqdru5xYj1iAv3m+pdwvHdFT6qcFGbGWy83fICrcjNjFmJHm2QznEy4x502qz&#10;cQft82FeeKrVUqakENKTQfhoq9ZxxUq95tyHPL9CUIy5EospyXeBRHtr6gF8H5mUuq+YLbd6Dnpq&#10;nCKEC+Q4WGWNa03vtrEb1VguJ+Ax/VcX1qfVf8UsuVtbfVV91hHw7d3H71YLholpmzSD0zlIMCPB&#10;dXlPxqCjno/z+7qcjEeuz30pr57XjE+BbM57Luv/cv1kexfv0mqj61mMm23xinnkvE+HcWonjynn&#10;Z82Peq49LWlHgTA/W8cU1LT61e83avkKmuv2AkrTFvez/pzALrai1d4e17o2z+O5Nf/rmffzx9Xn&#10;vzV85TcFrn73GYGry3cFOAKiPowDcDUHXe+kDncEWBOgOh6ekyz62re6WBbbekneyZPOrjnrgXfZ&#10;A626mJZyFs+4PPvQYsbCGiEgBkOR1pvSx7gZOyV2mt4R6n8reRctdG6fHHMCV4AXAxoBKWtbWBxJ&#10;z+JF7pyYqhcTsBEghypJF60UWJQcbgsM4UkYDeiaCYGwO3rYCA60+Lt+qbJDSOhEG9AaLFRi4Q5G&#10;2sIfgEe8IOpN3sR9fTquksrB3mnYELOlQKle/BEIREdXfYk4b6GshpADzypGgxExPoBMQAjgqhiJ&#10;Bldm1sqWCvA3qY6oN+o4sVWwZgqIR3sOXtq3dx7HgfplDThzhG4YOsWB0jM3PyEbFfqQwI5mRWCI&#10;Etxy9OlT+6PGxEaGiEMFcnTK6iEL1RKaqE+bSWH94Uf1k8GcDsYVcIXd3Up2eLaxwkmBuEsILgPf&#10;EpclRCeHgMy0tv3hWtg/bMdGcGawoPbQn7dhmGJLo98NYnRfRSyfpn6Eq22oGpwVuJjAZDNjM/BT&#10;IG5kmjwPCtz1p+t5sl5TPWv+tbepvTSnejouWIGjhm9RXTP3sesHQNM7tzx39ryRabTadQIjbqdB&#10;dsAVB8zSGjWr1XTVT5qrC3TsgGiXy/NwOBHYdS5J5ki1o9t/4vld/mTjxQyy7WaeEs/dvDGJ+M43&#10;fq9NhtvX550gu0MwRF1MXgOcP2Fws6VgTmnd8bzGID4M1/ju0N9uR42LwWrGiSPzhd9zNDid5sv9&#10;+9c1gauv/kdfGr76BwFXIwh+n02CoXo7pupegK93C6rmzbsjwNr6Nc2m8WAyvc/e+RBvv1sD/CE2&#10;4SP16LmevhfvTndTy2yElWh3e4RppUL4Yux9TKykQ0Xelgs3447QXioKO2Dq4BXAlcIryFj9SEEj&#10;WU8J4bD1o4WLXcvlHpr/6revK2uBQMS2zus5OwIXLIgXBGpYdlkY17LBYXUEZBksmYEqA1gWbc6z&#10;oDZgcVwkFt1msLLYspBvSw1olRYR3QFDSuGDET3HSt6MC5W/1n2o/VwGbBhgwurGREDff0kRtgSU&#10;CIpJUFEDQNuG8QyBPf1Nmp9DMWRdBuDE50s9ODJDzWyV4XkLJoeecH+r7w3YpMpUP/kAVPA/1ZPg&#10;l04VRDkYuGMTpvtG9WQxUm3EDYij7WE21D9SfcLKRY00GUA3A+Tn6NJLj18wY7lS+I19gb6F0h/Z&#10;Zd7joT6qeFbEHNuHoWyh3mJtzhBZGLPOxRsshuol3MfPEv7FpKThEeIBusUQccbMVkAxwr3BRuJE&#10;5Xx/+rn+FnDWzFKL344jdsJmqoW3QTTPn+rRNl9dr4CjlNaJt5O+RWcadKYxE1PFy6H3iRsbBDRY&#10;aBDU895XFHNmBqv6/daI+Q0SA0aKkaR/2r+vvGYDxicmNkwY3dvtyDicAJVdfxhcG9ir/GL8EsS0&#10;3x3eyam+8VLN++v2s3nSwfvmevA76sl6f5M4uvrcMrG8MuGgVCcY2x3Ka3WuN2E8LyPsDm2QVXXm&#10;IzkQ06b7+QBcfUXg6iv/8Bnl7nzKZhZ383g7NeDdUg9S12as3k+972O49O6affXb38nLA7NQkxgh&#10;cOWpp95dQWdXf3A90ItM7/jqcxQSZfjMeG4KZDkm0VpgQ0E5x+UJdZ9Uh9vEJxJ1ZLsmMSphPEh8&#10;u22127N/8axVhrEJYmEXqBEr49AI6+w0yS23I7AFgFm8fiDbQ4Gd8uCzepKHatE+6oXX31FHYpDL&#10;4h1hgfcd6kqr3cwssfjG1sVLdbdL9mSHiqlFehaMyVE/At7YkVsMqMz2ysOgvCw/vON3zj3shFT5&#10;bQGOzHt5AwrE3djfM+ACkO08ulsG7WqvQOZStmuA1NioSLlJ4mpCRPyIRNaAHuqbeED8vSBMgf5e&#10;AA5LrbiPKzZ2YaUec1XrX7XQjKNrXDZqW/rOcwLOInxWa4ElR8hPhPvRu+xjUXOacST0Awbm+s85&#10;+roPq4yRkZivdCNjUf1foCDrQoONErbFyE2MSoEPC8vMxPz/TGjewnD5d0Ad7CXj0OrFns/F7HBd&#10;ZmWBK4Rzqe/8HO6zPV2E9fjpUAuzecPzmhkx6JraOYGs1HfOiE0gq8p3OQUK+oUyyClwUPUAwHd9&#10;uv/MPOpfGNeA1pNpcgCv2WRMv8NUJdSBj49XMNUxuGq1o+td7bYtVm1m2ibOrSt1qsM1eBw7Yjvl&#10;hEl1v1EPIuM302Vw1iEXilGDG28jTdYb7kP9aCeZVluuU16BPs+mipA/zpPqv/Rr+rHbH5DGvGbM&#10;Urf78Whw9VXA1ZNP3VObq3vdP7faXN11G6x73YAPqvxLitJ9LGFIglnUK7yb67c+qKefPec99UAt&#10;Mm2Dkp3ybCctUGUVoZM+A5YEfrRuwTocamyXy0gFgMAmSXgFDDDgZrH3AifAZcNdwNTeDavh7O2m&#10;31mwichNQtlDsSLMHVaKG8XYIE95NgBnG3UhrJltqwRodA1MmRfbWjQt5Lz4soguim1IrwRkZefL&#10;79SA74dlgH9MuIRiXVYVXNS2IaoPoMiGt0YmxXzpuwU6Rr2qSxsQA6jWgD1dysJvMEXcKh6oZ5vZ&#10;0ner9lDF6Zw9Itm1q31O0CwQs8MOnX6zsI+aBHAFixQbsDBO3smTUNpMRpgs2zapb/ASc3s1JjEc&#10;LkFe3mQW/s0sGfSWmtBeZfWd9qgPDl498Ni47sTvQtjaNitNG22UYCD03bn3GtxmBGoc6Ifuf4Rf&#10;vNN+bN6N7ELqPIIQn6feC497C1UXjlC2TVOBjQZnBa66Fm0oHlCQGTTWzyAhYG60hTLIBKwUQ1Lz&#10;iasWvp9yAv9GBqxOTwxK2t8mHw0W0/+Ui+0bFxSjVOMy9ovBXlpAbSeHhFK79/kypHeruv0NDqud&#10;MEY5Ap5ju0c/67NAsnu5bN4alOR6nq/r2hGB+zqivGtX40XxzYw1CGPz4HLT2xuALAdyq3b7nrpP&#10;INDPY1Olv1AWepyaQax5YLWyGaz5/Op6uKeq1eNM9fvWCb7r4ffVx9Vvh7lqcHW3Kz9XAd5Nturt&#10;6tnG7f37GcB6m56y7U5PdBvE6FU8A1h3e/7f1fK8II65u7IoB4xEaCY9zrmwKb3o67cV4Qo0tkRB&#10;h6FiyYbaJ1cbB6DjWKpB0/wsuwIPLJOEkJJPXiJ2mznRNVavaUHVPy/wjouVnaZ3sAJXXl+tSoDJ&#10;2fY9bbDuUAB1xNajmBuEle7jOyCBlRZAZePbkndWp6H2AzhUGRjqElzSzJV+X8mOjH8YZhvU0BKH&#10;KVAdYNpkLxbD+SoBIQFzpYTXK4VqSDgLmCyBK9ksGRABsHZUTwFOwB3egTsPXDCAjASlvrQllbIN&#10;16h2i0qGIzkVE9AVL7txV24GIIwdYGgbFaxauH5LNnKy3TrgelScuoWuMTNlpoNxjvqWR3diaLv2&#10;b0iV+iMxZ7qP8QmDQx3zrnt+YFNlRoh/DRaqPIOfqAUPBWJH93wzDrp8xhi1zZaF/5xJmjFLkylF&#10;wB5Hj8+ohmowdisjNYKFgLEObvrjhuY17wtc2daoxnmBVqv6izG4XXwpR0wvNdw4STO6YzkBJTaW&#10;qn6vTzIOmMmcgb3u5wKdo5dfgalxHJqdKeZwfn4sz4xUwFVAXj2nGaD5+e6vCjI7qlcLpDpUxhiH&#10;KuuH5207DPg6tascQ/yjGa3qH2ZLgaZNwKae53htOFaYcZpCQcBBjiC5ZtpYf/crkd3l/Vz1Z+b7&#10;qPbFvGCmKpwPzCn/+16DK5o/B1W3s7e6m6DrdrZX79Yea06cv6Ph2/jWHw7HT/36j1278We/c6oD&#10;ja4VhPJQKp/2BoLVIG3KaTj++J/8zliNX/3bv30aqnQq6mA2ZxYHq1mOtsVob8KAMLk+S0cHILFI&#10;BewstgNotGBZ6HLeYEOhCiSMe5GjsVaJFYOEDZd3zN6V9o6aRZCVVgCmctjteLHl2vxmvNFCwyxQ&#10;wyJ+aOEXA9y2Ldonsrzq1mpBrgR8+E7V41AR4u1tqJALxwIuLOhmn0on6LyIBm46r382YpegMSio&#10;ehHK4Vg2XLaXUjt3HhebC2hR32w9GEBn0Ci13sXti6Weo/1qq4DXUjZnAZFSk37/utV2C7FSseIK&#10;2MWw3jWXwN7cjiE69muXfvaCYpQRfiIxlXwUoDRrRjgNtSmJfSOcjgQodx/dll3c2v25YWawwVL6&#10;2G9u9e+O2sc9yU0Yhqq9Kf28CtHgPqFvZJ8XUBaGAoG2b2Yz4IKUNzZwd5+qVIJyCnTF0F31GL3w&#10;VN+S1qPBu+FA2kh7+NKgJ8FhpzUn4GUCRSeYsPZWBKzaAD397P7uYKx1/0Lz0SC3x6PiO7kaBUan&#10;hMsZAxKRp15t89YggqFWHWvupP9KJVb9Y8Nxp3PqemWe2yDdtm8cmw5SavV9gzjipvEedDkj09PM&#10;l2uc34kbx1/M+e6nGt+84fRHWuxvZp70F4bygCmzR+lr988M/DkBO/1iNaAObwjyPeWlPt3fo9di&#10;t7fVkVWv2E02M13vfIPKApueH8xDMlN0/evTD2Xe1nyGwZoNoX8+7Ye9Be8hc3W79t8OTH3QDNed&#10;xuWdA6yXnhv+zbUvDn/pr2riCWTNj//pf/jt4S/9izs96sP7nXhJ7M552fdf1e5Yxs07qI/c+rtr&#10;fDdvZQcZnZ+7XVysM1B1+7nBUtUu3l5Gveif02elz/Eihlfhm0lnIUCy3D4vY2fZC73BUt0CVNc5&#10;7HkMjfcx8AZMsQPVOTMRI0MyCT0zGoAh1GC2oYqQH9Uzzk3G9wZXVDj3c5g58mLMcxtglBec7mnG&#10;odUlMFOo8dqayrKY8qXyREjEAy6CY/EJAROs2FG/KYhlVuQs3Wu+6zpsry5/9oqEoYy/BRC2Htkc&#10;dp+8IjWpItB/LMH+YGv43H1MoEmAix67Qa5GbT4uKYE1AgumiPQ1e0oTBLjCFg2PwS2CpgJeVd4K&#10;NR3j43br/1QvwJliXQSEAFSKDQJorFAxStC1kF46uOnahvbrB1J/btsWI3gs5pHnsB8ior0T8ZYr&#10;/NEb8q78Xhg8hLqFoxkF9bPGHNsu2899f5WYYkwF56ATU1a57WwLZ3Cq9uM1KKiyFAXkeGBE5gfs&#10;jOOux7Th+shMFaPZ4NrzdJoXYfg0fgbsMCgBVSeYjUpDkzVJ11nNVfMKcFB0HozoGLfJ062eA0ht&#10;Bod5apDAcwBZue6wI6GX2q03G/ba1HXOyWjmb/K26/fPakJvItK/iwJPYQrD9HjTQO0LDB7+gATP&#10;uIOEQdNsi6F/1c9tVQJozrvcsk0zMzxnxtyvBarq+fSfZskEUbr/+L3VpQ63EmuwCQzCvDUIDPjN&#10;+9cMFl6HiRzfBu6un9WkGWfH+YIh9Huo+Q3TzXvnftE4a34bprofks4rNWU8MGvQelXjEzib+RD1&#10;4LkYhNe7lDfq9B//6W//htWClz8nm6sPse53k8G6G73+jgDW4R8thvN/+Yt+HmDqdsfxU1++G/W5&#10;J2UYXOmlW0ktxIKws7NM2pF9XgwJ7HsEss6CjL6/4WTZG21OKIrZ2t4oJcQMttgZanFbPnJOdkAC&#10;WfK8syF2CZ+oOPCSUzDMl2VrJfaGRQ1QNmcesoQHHIWJKoPbFpbjYszvmju1A2+GIoF2ECZhttqW&#10;wkurmYQAPkIIIIwQ/q1OQC2ZOpf6Tzv4o+OFrw+44pnpg21FQsaOECEn6mhiz3wNoRSUuEObiF3Y&#10;IQkZWYTpPKo6pQn67g39jRdg4vc4B6LuIy3OIYFDCzSwm17tqY0Crch2bL3s4s4m5UWp4h4UmAGs&#10;6J+DLRYYXOgSzlM60er3la5oR96QXNCs2uHrEcQbstnaepCxSvyvjh8UGyZFtheAIzq/Tb9h7vTX&#10;WoDKTImqZmZKAMh+BmIa8RI91nt9JAFHSImNh1ADIsBUD4HC3U/vDlc+f8XqXwelVYENlmN/hJqS&#10;gtW3Yvbo42f+5BmpSBGsKgWW04KcdmeedMJof+nVtMfKJQXcTDZfYTJ6nk3zT6fmIGEEVwWba76P&#10;EdILxMyZLQfVrPNtsD3ZiGUzcYIx85mKfG4vzfn74BEa52e9FbG9A+zOGSH9DbiDxaHPmGcG2RX5&#10;nZLcD+5jMZyAvREerceI7H7ffR1jluc3GGu1HhkUAj4Ir6J5YrCWdvX7OHkDAtpS365/tx9Q7YwI&#10;/GIwz3WlJh69GRd+z/N+EwJmduh+NkPMNav1Zdho0KfvHt8eB2SLN4UdXDQM1o+rnTN/yL2amHXz&#10;h53+v//8W/+f01/Jd1nD23kR3hMbLIKKfvZ/fvva3byp5M/f0QRaPPwuq//BXE5+Ol5sojwzaUmb&#10;srVQNF0dl558YtTH5yXjZfMr/sFU7uwpP7EHGIVxB86C6FV2EiJRw0yL8QYJn5Wb0F5tso2Kikff&#10;JfF3lOMPNdT+/oHTpxB5XFAhz/diFpBm0ec8KAhnzk7eRDBZOWoxn99n5qrUTqOQq8tdDnfJ2802&#10;WDAxEbrZwWpeEn9KCzMxtLzYF1hCjQfjk/rx/DKuIf2OwzTA0GC7FRBFMM6oCxWhXQzMQiBn7Yjp&#10;iedzJAaXyiThb2zQAJtuVTN0flzUOw5WJJC1hvnFkP0BgTf1ZwvAhX6LMCl1C8IIkKgPWCrAljcz&#10;9X5ZTen2AKLEin3/wEFfoyqEDUN9pV/fUr2wPZPa0pHq9ZtVKNQJ5k31stpXkdypj9XAgBLaC7Ow&#10;3Fb95aAAAFM/LQXkLn3m8nD54kXPox01iyCxBgs1jwAPaxpGiAkxZ2t5MQLg+L5Q7jSrnPine0h/&#10;A1PYauATjNTIZE3zc5pHMC8R2jhQ4PBgUOT4VAUW6Jk5g1XAegIR/V6kfKvwLJwD5kZbxREctHda&#10;bIWspDZjUmvd3LC8Ng3NwJkZrqPV0NOZAGz6zXaQW7J55Pk6R71WRsFMrKpfPQemtjdFrj/3lg1f&#10;YHTeL/rFoJ7ZUmo9VNNm9soAPQxz20rxCSPG8xN8OMrNgCGXa8BdoVT0yrRtldK3+/deT8w4F6jP&#10;OjAxTZ6LVZ7jYekdWOKpS19p/q2Ukuv41WktwFbUjNycuax2zm34miG7X22w5vPiw/r7bkZypw3v&#10;FlDd2u53hJMv/wfPSgJcHv7Nf/Xw8DNfAolzlIBotP2OSvrgu92xgpj3mty4xi8fuT0Q5Dryig0Y&#10;LZ8dp6IHIsQnkNXAdwRdvRgXgxWDZtLncJNUXg+QsFnzFVWaBOLh92Ww/aq81kjHYgCTRdf/j7Bx&#10;zCUEekWG9065vIus/ujFX2AIoTD2khZPhL1OJHhhhN7cgDg7VoR5wJOFkBkv7hMnI8ZkZ2tnOFBY&#10;hkMtzmaG/I6p3gXENgRuDlbrpITRok6eQgdUVfR6An2mPvpOrWVjtnxQbBY7a1V9+UnyLkqYH+MZ&#10;WdHnrfKgXlFfWojQDdwvANMqVMDpjpJhU0/sqlQFG9oj7Ky5Ujn8NxqWw6TodwKdDqgg5dq5q9yP&#10;2yqHHIhbYrQQLAuBqiufu+hApM996zkDL6utYNbEOoNtNiW8ASJL2dM5sr76ERXnioj2j1wcLl7c&#10;VRT+C8Pzz18drv0rJd3WIwFDeJRuDBeGvRdh7A6cQofbWQf2pQJlvCh3ntYEdekaWyypB0n+HeaN&#10;eaL72gbL8xEhDwjQPIo4H5mXzNeAHA6rk7hKiaBPMFSqx5gYm/s7SKjnY0YyOQHrGMEQ45U6jQeg&#10;qdRXPUsbLExqWw0aoKpuIt0M9Z6nqRmZ2J6/BV66DwDBvDsG/YB9spiXpyPnCHqb8Ce96an3ivlh&#10;YJz3A0AGOD5QOA++2/u2+uvWdjVrm2oz39PffseLmUpvcX47nwXK/H7VO+xLrC7M+MTGSeXY+zWJ&#10;1FERM6Edp41/ntv1njfIRQ2tYgzMSuZlvQm4dZ3e0Bzdl1r+Vdqm+vjelDkawJeadG4Qn/FIS0/a&#10;b9agnX24B+5FMNHbde0HYuS++seyV9rdG46Xu8PP/E1Nkm/f3sj9tI69XcarcsnxVJQtr6L+xtB9&#10;pRd9fOE699lpbdBHsF6TzdPUeNbHiXGKMIvXnT4BHwJXjC/eg5yDiXj+hesWlDuPLS30kGlJ6Lse&#10;BVbvqFuIjV5ro80JwqWEoIMNRi14wsvMi3wtzm1Q20Kxz7v+8TyM7crCbVioZsm9GJuX5jQOVoRk&#10;kO0Qwg3FxhtHDo6axZvgoRHqBg4sQjAwAAuBCYz6D4mc/TqMXUpEnYZajR0+IS3a4Hv0uhMaOX4g&#10;IOpAoHRbtlGAI6sy1Wd831FYB8IzoD602FN9HQ8LL0YVTQ7CJQ4FUinuqwzA3JWf/4LsNC4P5xbn&#10;hpsan3Oo6D8t/kDqu5UCwFIQ8czOiXl8efWigZNBq95TjLthwp7+P33B6r9j5Yc8r7GmQVuf/KXh&#10;yaeuDMuHsHG5OZxX+W++Suyyl/WOq928+zBdqvve9/eGI1AiHeE+VmWlHsI2J0b1EcSEpIC1w5ar&#10;1U9Ww2W25VrAhNWbJTw7gntmha3CvO4w/rfEv0oaFkBPPqO+qjluZqrAfzMr9ZwW2KNDRanH5iCr&#10;6+f2wRiVF2eDut4E8LTO5XdCXckPrkupvfs7NnlSuyXmmDYGH1+EOWNm4TiwKZCjOd+2hwFVYX7t&#10;zadgvjDLC80tQpkwX1ealwxxDMXnDFvUbwGBZds3vlfpnxGkFiPX140AxW3QvJkxc6OaEIasQzEU&#10;KDMzBQNsg3cSeAPSYKNigzWaBdBg2k2oGBuuB+Kd17pDmwGjvC/MD5jShTNQJHdqM3PZlEzzhxLG&#10;+dKAs6bD2cfUAx90JPf30/f9Or9tGQ+fP6dQ919QPqFv2P7qdkbuffPxr5xCDzh2JJrwTs2hRfo5&#10;RefuODl+9bSAGlwh1BSp+8QO6v307Nm9d6UHftwGayoWg9FmrGJYGfXgkoX7DQxFWdRgQTaH64pl&#10;dShVGSEMvIhLQAAOvEjqvy3ZLLHjBSz0HEg+Pl1QahgzCwbpYXrGHXEJoQZn3gHXgqu9uhfNUQjr&#10;2WOuNK4ptQk5BQmrYMN2qB8wheSSvdsc7HMQW3PJNkTUe19egVev33Cdl49sDzsCJczrFnwbAjq/&#10;/zu/Z/XixgNRef3yr3zZwAhDbu+4De5KUFg9GSHRv60FkBbKG/jMH3xDIGt/ePIXLw87MnzHYBlv&#10;xXMGKAJK+i+G1IJLDSTpN8DPehi+9Wf/cnj+L8RQqX4XfvbScG47QggQdVP10zcBro3h0Qcfrcrk&#10;fXxUAG5r5xdUHRnA762G5/7sWXk0LofzO48ONx8QiBoXHgQb/3RGuSPPYfOihpyXrN9dPKrvKldq&#10;mm89/1xyTbqT1aNW1wZQhUno4Ax4GIsplP0Y57GV68PMHV6FHR+LHxCSdFszGhWvCrutCM06Kk1N&#10;MyxmlIqRCRhrUE77MzAutxmlmocBPhHOY4cV2Og7RvDF/aNLWjNYfV9XrL6P5XE+tfYmgBAgqsiG&#10;WM0b5LIE9ISC9TXUA9BFiJIjATBvaFSfsDFTiAhaMjJV7reAu41yADBjxLvYDFSxRk6krcujrqx6&#10;pWj/38KG8iqd6Ou9+eE9MzjqNgKSM479/nX/mcU1eMr4L/oWbO0q6OgI/goEOrwJ68DHotHBgWBT&#10;7+kGAEtzGntfb3hUtkO62DFnmieZLyeZT/rHNmEnxqErc/Y574F7Gcl9HvvqnsfBevlf3xx+83/3&#10;uP4FPL2dkftf+qtTqIHTNBW8w8DmYkevjXat7SWNQO1FagO1YOVo+zA9IE5Tv52WuoxeTF6cWZTC&#10;THF458hixP+0LkWtxsKanf8e6Vu0CMIIrV6WsNTgbxNyQAarOwoDYPUxO2wtljuPKd2KgMv6eakR&#10;5bUGgLDBs34/VOwrx20qoUd8JwMmTSG862zzhd5AjJBd0g2iYEAqdEDFy2l1Qxu8x0sxLfGijL2T&#10;vZUQqQJRAnvUa+eJ3WFbtoMXdneGhx89P7z26mvK7bUz7P4vrjj+FJHTD2ifmLhdxbdCQtiO6SGp&#10;4gTQOH71i18alp/ZCWNUguumPs9TAb7rn7/rT3r3nADLw1Lpvfmd/Lb9yO5wSQzR+UcFitZvupyb&#10;Use67h4CCgJqSS2r3x8W2HlTO/bzsnd0exVJH5Vj7FR0nfpv9YYEkDzNUN89qh3/TdlLAo7efKPU&#10;vGI5zm8/7OcfELKhAW+NP/1wpPtRW17Y1fhJLeiAsMwV1KCHSkwNGNNjKRcbvEHek06lU/0SoQ/H&#10;kHFz4mn+01iQq9IMVTMNfCLsaQOqsTlzZWGZUAkWnngjlo1Wg6cOejkaxhe4avA9GcwHVgVu1PPb&#10;tqpDNDDv52rGFsrFfMXbbZ33o8Z7ZKh600CrAXlMkJGJDSixwbbbVyBFxZi9BHDKJm5Hc5F78Jpr&#10;b0snJtc93OdOqPfAE1D3YevW7bLqGwaYS+31V+CSVtt2K2+GbZfaa9O5HQE9ATd9xJaw1KTdb/QX&#10;c2vGIGPwvqFgd+3t6BAsMJec17gCqt1v1LOAWT+lbdbmjJn7CVTIvBG42trWfQ9pU6TNwI3nlS1B&#10;G4TFpuYdCePrYBNir2cHSS5Gaz7OvTUbgeF469kfH1APvF+7q3k178hg/fW/sx6u/e5ieOKvsc98&#10;++P4l04he+WFA4Pih7VgvqbQDARjrDbQcr1MpFjBLfYMWH1As/fdPGZcdLPTi9qtwRUnmJMCWWVr&#10;tV6dk6pMgUeFtpbbukfCEpsQQnMgzGEebHAtr7d4DSGI8WIyLGM597V4ua1afdfqHQkVdrpEK9+V&#10;3dBiS3Y+Cy2mAjfX/+U17+bbzgTGak2FVb6F5ggM2NHy/OzCHWpAh+MjOYwBDBSCE6+3A7VLNkq/&#10;9PRw8XNP6JQYGy3Orwm8ECCSJNbLT3b8nYAsw7KPyYD/M5cEF2CtFB/qpXWaNskjC7U3EQ48vISv&#10;O1j1eM2MF+wfkk/l7ikkA+fUVuTO+Wa9VA9UgJtEjS9bLBjD/ZdejppS1y93N4abYhITA4vcj0u/&#10;fwC5PXn14S2IOpAKvakOg5F87RVCqsAcabxkByWzNKt8nStS9yf/ooSUbOtW+7LF0rWXPnMhLJLq&#10;aXWQGhZ7mMVw9YXvyLD9ieG11Ws2sfMYlbo3QR0pr4LI6rcTtlNsujY7vYrqZ5d8+g2X/km906AB&#10;poW2Eqmeem39UPcXKJ9AVXmdjSqgbAZa3eUJUYPVDItBlscrDNBkyxO12WioXWBqTCM0gq4qlUF0&#10;+/M90dYyr/1UHCTq8ZNtUMAP9yXtjdSmsv2DVTVjCmi1/Zj6Tur366vrUalSMnUuB4VRrckP3nww&#10;4dhQBNhOTBNlMXYBOwZrPqZPSs884Lo+H1AIVKYN2Ne5oQqhYO9IP5f3PQx1R0w/gmIFOHaIiQKR&#10;Vnd3BPuqX2zFqjr6WLAm2HZLc+7TGp1PbCsUSJLIHyg0Chkdjn+I4w3towbUt5isAlfpbi64hZG8&#10;o2Se6nH2173rgXvOYFH1S3+PyTr8BCP3qGZO7cGi+ODDkTO37AxaRXJq6/4RrpjHy6CqdvLeWWtH&#10;iC2DF88SmFqsWDBXEua7EvLYdmzqc0MIiB3jwatZxDYlqBd4E1YcLBuyilk5lHrucCVlHvF3WCxx&#10;hpAqTcUYACDoiQhvcUS6GAmGuI9nR//c0dUxXMI2IGK2A0ZtYO8+2oJQ0jPZ8TtUg5gwexV6BaY0&#10;3L5lhC0vxy3Vc4FhuP6de9Drr0CRvJEePK9yzlslhnoNULOxOJb68Io2ETKslQfT7meMIRydff+7&#10;ABkESFzoH9b1L+69LCFw4P67/JmLMeYVwLn6QnlVqrzPf/5iyld9l5+SClKMxYbAa8u5c2Km8BTM&#10;Dl58FvXRMuF8kAKzjvdz/JpA4cMJGSEWjt8e/aQ4Ml27+5iYNngw3X5T9TqHek/HYksbHtXV72mB&#10;QPp451MEE1VsrsevpC9VPvbUT3zm8ekNabCodt1c3xxuKG7XAQbxAoMIe+dYdCgDBHsxHmWQb9DC&#10;c9PVBkoHApBmnWrNcNwjxg2vQtIjEVaj09Sg5mph77mBumntssJgFdgG1JGLUmCNNDyx9Al4QT0U&#10;9ViBqHH+BzyM4KqFMaBHl4+G6iXE+3vbVsUGrMBIM1yl9ozNXY2jn1fPMShI1+a5eQ7nGlw28wkz&#10;1TZOvDvMC79x9Vz3a6njOb8G/IzvLuFD6n7WaRvQN0gKeEoculLTjmAwYTT8e0eUhxEuBnJUn6os&#10;2Nzk7Mw6QogIxsNMFf+rHIVm5NgMVP86qhrzRmAP6Om7q3/cnzCy+p/DvmBLtjrwxsdHz8WPJw7W&#10;CIrdnng1/th4eh7cn3Gw0uifruMDMXKfd9nP/E2pBJjgMrYdXlFkaNyYtUsedi4OwyOzhe6nq5/P&#10;WvMh9UDvFuc79lEtWAtYvPey2MFgiPiRx5uAgE4tZejMEgyL5Vg1WlD3vk9ewQgMgAfoQsuqhP8F&#10;qdd2hstPai4X7b8l76KoOWBH1rXTVIHapXphZ5HEIFbXsXNlwdxXZPVt2CUZYW+xOyeooYFVFl2r&#10;MZXWpT0dDwxGpGYhnAAqHd1yQQzU07K1Ip4XKsFsXgSk/ND8e5O13QBI7fu4Ng/yjj0WKNx76esK&#10;H0BYAan1HhKYo9kGYnA754d/+e0Xh8NX8ERcSXUh9gjGSwDy+vf2zNzRj5ekZoRlQq22+5lHhyee&#10;fDT2VDreFFixOlFqjw2HO5FaT8/w9boGuyob+vLLx6Te0/H47qMyqpftlMbD5ajOXNebMsBaC+tB&#10;YPJRbYbGDRvXrxUm5imtL7SjDz3v0aXuUz8A7FavvxngrA52qiT9vkecO5UHOQHAsqpRNliEbFiJ&#10;UUOQOgJ4gfgAL4nVBh3O8QhApc5qZHn1jcKeMSByeDFHTDqDQwthIoOHIUXoMjfMV/pTZWGrZNBS&#10;jJZ+Mn90C0MVdR3N1MPMIGWzwOcY+XuEhQERiTzO9QXesJkyWOI8z51syswU3pLOyV3s61I/b2bq&#10;fbOaj/8V+CKYaOZ1TUyDpEXeG5060FigemPTs9D8bPDSwzgFJ61NlNV9sYWy3ayYQJwNtgT6yZVZ&#10;WxWPM/3ScbkMVngfKxG5+wmVv5xBbAulE4CnI91jsEv99N8B4Ir6c71Uhvmc+g9Qzv2HOsfmit/b&#10;Bo75SHor+gTvZNi6pezQvKJog+QUW7MYi/OQMx6NYhjn/esgowUiZ7P97M/7tAfe9VBelSbwohbg&#10;c+eeGIiBdf17q+HKL/6xqPMv/GSQVS/knfrpS5/bHJ75dl6jPm537k7lnJbfO5r7WdDR9z4icy/C&#10;DSK3z9LnsIiycBHb7FisxeGhWJ4HWIzPh+kSM7Lz2Lnh6V9UBPNX94a1PNVWynnHYsiC6dg+EuK7&#10;Sh+zJYF9/oGHzRRZVNUum50uEbSRu2vZ8QFG+LIjIKRdxrCle3dQl7DIo2LAq04r8aHUESyelOWd&#10;u8GghA9l25BdsZwEyFBpYhtCepinf/EXhuVj8o7TZdgOvbnGfuw1GbwTYuJgAlWoHcumBWFHCITr&#10;35XHXbENToOjB/v57N6l7iMmHIERSVL7a//7Xxq++fxrMuS+MSwFAAmDACP01OdlswRY0i0AFyr/&#10;GqEueJbaaDCh/wG+bsqWykCJdxvJU6vJmxqH9qaiDa6mrn8ZJqlAYSJas7N3b0yTQ+cdWgPm4Adi&#10;+qSKdbkHEoqEStD5fTZ4gOO3ZCcn26xDA15UsRKiYoZgEmAHj2VfsyDMKqwY6kQ5ObR6KA4J+gdo&#10;srqPSNzqxwrhEUCsZ+h3QmMk/ADPRy0U4bivAKQ9uoZAAk3YJ43erTBebTPV6XX6eZSm540G3WbW&#10;VF7nzGswVXPwBINVoGvyGpx5IxY4YF53jjyDOD1vYrTa8BzPTnJhag42c2XwVpHUDUKoJ3HNxLgx&#10;SiOYYn4zQaYD28RNYoIAFZmfPBPmFEcNwLzeyxG8wtj5feA9SBlWz/pvzs8YK4cQyfNjYD/NtYCq&#10;2EC2TWPSKqWuceTQBWYopTZXvUbG0OCSCPRcx2dtnDCcb9WmOyBMoUEjr5LLFQPGpgsQjnetgPt6&#10;pXdUgHBTKYEIubJBjk0cLmyrOGespn7t0A4jaBvB+omuPR1f3qEMPx2VPR21eFcA69rvbpywxTp3&#10;7tzw2X/vUcWw+a3hylO/f6pzEX5Y3X0GrN5nz9cOmjU1O82ywSp1RVQNEgnesZ8fDg5e8wOxrfNv&#10;EtaAr4sXzw0XP/2E7ERkb2e5gFDNys6iuRS4QrAXZrGtFK7V3oHanocrzzkGkwWr1tWFVmqW5OWO&#10;1F0SupsFbpYfu2g7ov1vabGVNx+LOx6siPtjeTSuXs+umIehKsMz0EbDgEUbwQ6DnASl2nzNII1U&#10;HT4pkMRij2opefrCuDivHACO5M4PUlfYPKkNH9wd9h8QM6VnxxvynOqjxV9qx5tidq587uFh9YhU&#10;gAIgeP/Rs2++kUcdihHywxCYYsNQaaLWoB/sKSibsHNSN97U9fQS4O34+JzvIywDzztWn9jbSkXg&#10;qp9xoju7PyMInZw6I6Hx0Qf9KBXc4tGASAzOb1xPmeSJ3JWxvsgQ2Tg9Ojz7F98UMJawEwO4s7tr&#10;O69hQzZxBCh9S237WfWrQQH/4g1HzkWDGYbf49rCT+fLC4Yg+jtiEMkCcQAtynjRTsXKW8rgP+pL&#10;1bty5Vl9yN8AdpgfJ+gOyDB7KEEMs7QiXlmpJR3ywUEzVU4xKs1geX4Wc2QZ7+dTz/TUqEaDEWu1&#10;XzEizXSZtW1wVfePYIuQCpRfsd8AFw5waa8/gU39W/D+8FTaA4AF5Ggsu032jrUdVfoPGEeOR4MQ&#10;jTtgHBu9bVgj5g82STXSDXrcXtvE6T7Z8q39XvIMYBCsF/ehRi9bM8bPUqvmDP2mOWEm17kQk8Eh&#10;gEWf+h8gijI78bqhmF907ssGy+OJetFpdLAL6znJJkzt4n6DtDzLjOSChqqdAlL01QXs7wBeLwv0&#10;a5HZ9gNgpNjcZDy7P084HHiO6JcZuBpVnNVf99vHpU/+zHDtlX9zv1X7RH0/sEju/VQM3f/ov/zO&#10;8Lf+VBNLQQ+ZaF//zWH4pX83KoH3c8BS9TH/m3O3Mlrv5zln994/PRCWoYVJCStVnx326OKcNU6L&#10;YAOqxG3alPv0zk4AyyGMlxd9qdm29E9ea9hoAciywwUcwJjAJHFhdqyrAzEuqK/sBUTQUq6jTBbl&#10;xXAdrykdRyy0umlf6oIddr58BQxs70qFIJGhxXOp6wFZh7Ar+m33sYsGVpcvPh77JUCA6rkvI+/r&#10;AihHAmEIb2yPLilG1MOyf3rtZf0uoHFNtkUAluW2mCcZHO+/gsfgtvIOXvajNx8qOw5945mWMzRL&#10;tmqflcoPtdlNBJD+YRP15oHsyL79L22czbkIIiV+vihVnep2jq863nwVZk9efoRlkBv6/kuwatm9&#10;Gwi9FdCxBlyIGVH2P9uS2cWdfiovS0JhGDwI4GLrtCWqDbWdg04iMDXul372ccXew5NxGL75zRdH&#10;ebrzaalyPxPV4/qlm8PTP/95MZKvSfV7w/cfMSYea40FaXj0iTr06jefSyBhC0hAQIQl6VYwdLc9&#10;XqkGDwRUd7EleiQC9/kXrlqNa5EMIIiY9Dxc1Cc/zYWnBTzgSWOICmlHNnz8fkgYEO6bM1a6lsTI&#10;///23j/Gr+u6D7xQJHAmocHvIBI4k8goJ7URjhIhJFNvRWYFRHRdVFIMVNI6XVnN7iZMgtZSA9RS&#10;vF2b1aKOpAVcKYtNLGe3Kd0iqextU8nYdUX/4YYqoDXlQl2OAqcaFXIyDKxmRpCy8yXMZIawKuz5&#10;nHM+55735juc+c58h5yh3rOpN+9937s/zr3v3s/9nB9XbcS875ihuttmKXA3cBU2iQ1QxcnZztmg&#10;Xr1ZAQYg/wzGpNzLIn/LB2AL5ZX3hUHTPQlRDtTSQRbUlwayTAYBYDQUgpQPLKm3HeUARhfMn7LM&#10;kLeCUtuzT/uZgn7ankF9J16+6vVnQFXLAVDG/PR5K5en5OmafBQkAYyhnOl9vkEQs4yFCtJRcGcg&#10;nqCMtnjhLeiMl+584PmHWhflkvfRhwDGsbhBSI9z8j/sj2kgODHuymha3CztN54v1ZtaTi0XAXWU&#10;fFf+ca2ArK0IP7rrRhMZF3fqsZdPxeMr4uVUfuJQWfmQnLdwdCBqC8K7Rl/FBEamQCc3HdxtEucQ&#10;m72IOPguixrnVXHdF65GgAfsfgQcvS3qMDFIokEt0pgQRmdJ1VHwPZJJUMCMATpbgUONBcADhqiA&#10;iZF/sPmAJyGAAIzVdfKQQX0Rv8skOY+9/TCAy2li7xGJSC5UlLyPaRU2KIf/yrFyiwAmbNmkbJXc&#10;7y+IQbaEWYAnYB8hInTAnipHxHsQq2swRmCWFmA7hQ2R3y9G47eKjYfcx3r72M0IPSGHlGFOwGX5&#10;Q3lWGJ25VyRvpDUt06PYQGESUfWfACGwePOvC9snZ8SYwsQ6hdAl8v+pmw64hO25FQFgeBbhEFac&#10;wkAQRdB42OYGE5qp+ggyBLTI9j1gm6D+RPgLtfVxJmJSYmuZjAF4AMYm1UtxckwQlbvf0/Yf3o7H&#10;7xSwVeQfmCA0vQgNMoEL/Oy3XinnZs+VMy+fkTIbE2KlkHqgbWTfUbTlFPYfBLhRECBs0jtQjZkB&#10;s03+dZLFhtYaKoNMCMqKyTC8QW0C1PhMUC96cFFlKIDaUAaAIwFXiAtl6RGsGCjT/kvQlPu1giCT&#10;pZ1rKAXKmGCiRvt2oThoqNu/GKgxA+2aLhcnfJ8bPGt8NC2XL3a9HHoX5UIjqR2agwM4hKC9RJaI&#10;F6XtDPAIeVkV7Oz11GvKGWBFXtVyeXALPQN4+buq1o6U0B4OcuR3C0Nm5VXDcgU/BtwAhvVQFsqZ&#10;IzJ48kgwYPr9IBk873LW942xI/gzps5r5KDX2tPAX3gbaoBagKypsiDeiyZn8yKsXqCmFkd6We1L&#10;G7c4Uwa7/AyQdfb13ctktb0I0RzDhHEYCmC98ieXyv1/bX+5v7Xh8yt/JCv8mw+NpCvsZnurkQig&#10;SyQkQAbLQJUNSlRHEGTxYTN4NZsr/APzcObFcxqcc+qD8DjbL+qrS2oAvbggATp1w2Cz3cHKHlvB&#10;zBwUFRrS+e6bCqL6ok4EqJgXtQ4YhyJxjZThkhETmw4vAETI/5YuGpOFCVlCcOl2N5O4L+mqcbEM&#10;tEePHhc1+jENI9EXGyVl1sRGbPblOY1gDhCAyfmoGNkfOyqs1qQWTY/XviXgRmwd+5IugieCMVp4&#10;S1CP1BHlQPkRSgG2SFMS+2pBfp+WrXEw2Zz4lU9IeAMpm8whpsa7VM5+3VzpNexEkVAQf/2QaorG&#10;RBUItgp2X3OS57k5UbVJGdQVX0NaGHhAflipgxmawIbMGjbCimtTDJkE26NOZSPvw3Vd1UBiuwLj&#10;YGUEJC1s97Pw1qQYBYs6SbansX3erP7qYu9pQE2zLEBzUaLTLwjLd06YJdhHgfkBIDWALZOetBPa&#10;H5PfwutzEQoC+fQ13IPIRvJQ42lO4lKWviBJqGyVMfGymbrIwBDABeKeqdrT2VX2wwnxIrSgoQbG&#10;GIxTQQvqCHZOJ2OrWzUghwzQRxx8cER2hkpBW3oecdaUcYLaCsEtQ62UmasWM6Nt4iDS0+9JvfqA&#10;5wrKIA4wUWqdJP/Mu9X2xDTDboIxegsqywIwRAbI3xsT+yMDD/a7frdkiLTiAKVsXmeerIc442P1&#10;VfAhgIlgUPd+9HhZ+rSG/pD+lOKCGfNFMOMdCPmTqVImz0GX2l65elXzkX4j17CJi/6m0rD2CzDk&#10;tmUhT3iVIiv/zmmbZapn1MoYLAXrbn/Q8CJUNa73J7yg/cDevRYOqAmpjd1t9RnkRThsHYYCWEc+&#10;Ja7cEk/08M0yEIv9lRq5vyGu3p+DumXYrAc/DyarA1mjkeU1kYpPPrSVqYyWMUw8OIgBQOAAiwUj&#10;5zOy1cqxd44Ii7NfJmGJkzV1QNgYi9huLJQPoqqywU72okKUvy26/x61GxESRDdnnrpRglnKQD8v&#10;6rtFAUaYfGCTpfYfUHVhssPELQbVK3uhohIW6tbj5bCEQlBGQ9Je+M4lNcyeV8ZKPHHlXewpOH3r&#10;tNhGHVRDcxyXFuW511fKq7Kty5xEoV8QWyANgiiTO8I4YDKgjQsmXJRlevoWYcckAOmPz5jKRlSi&#10;sEFb6ouqULwnsQcfBnN4R2LfuFvef0DqZxEmFsR2DRvUapgIBC4VFSBUabhWFayUE15cY27sDTXg&#10;tE4uMhlrMEpMygZGYGAO6zTkicmtL4APtjlg7fDLnKg4aWwMw/+512ed4RFGBMb57tKPdlB1rKdr&#10;tlRgh7C9CpgzOCrYtj/qgYnJEN6kYI6cCZpAAEnsPSi2ZFBNAVQJvCqTM0dEHQX1DhhITqKQvAFJ&#10;BZVIEfkryBDmcGxS66eea5o78sNfmGIBOpFOVT8SlCDOmqVXgQpDHhhjI1IUOdDgXdkTBwMG2dAX&#10;wURh8nV1np6RX/29XjvDpHUxkKM1C7silNZsxIIxUVssPGWgS/ca1HpbsE4D1QRpDlK0PA6G0kbo&#10;9r7cdypKDfcZK0sAmB4Kvlgyu9VLakQDNSZbZRjdESHqi/KrTZQ/RxCs9YS8CM4SOHImyuqNetX8&#10;wyYqGDNvXy+rqQdR/7rYoy0h+im2ZZwE+HLACntMHiotgihnMgnITBZVJlxMcmESiezCP3a7DdYo&#10;RD40LDr2KRnY8NX2YDzal9FStsDAARWhx7LZSsFof7XddljXgn54K3LeNe9ysPagog2bLHqh5RWm&#10;DoIY3GTQwqp3fkUMoc+Uw2IAjbhQ01MCtMRL78it+yOqPwyrFZjpII0BDytKC0Fw5NYDmlReGc8j&#10;ZlYfwEMYI2FOALIwOQLwTPTEdunoVLlF1HYYNrE3nhpWy9+vvv5amYOxNkGLTO7HjwqrJeBPDW3l&#10;OVPdvSa2VrMCwsTGSeJa6YTu4ArtJvyMubxL/rcIaME+ftPi2YuAq4gsgXosLV0oz33lOZtEAACl&#10;AlN4VmybUK/x9wmDJs+APUPE+yXZ61C32ZEJgOwWg6SiIsrsySTag/ejAK+e1NPAFYptoAdqQ4TA&#10;mJ8X8CnHhLAC2HgZAPDuO++Wv8VuTQDvNBArJn5RH46/TyZvwyu+0pU6I8yC36CNDMqPekwgPpnQ&#10;ZdOi8tR2DgbFQYOo/8b2Qp3n8cfMQE/s7hB6VaCLqDgRVuMW8U40ogwMg0TW1nrIPw8UCTA6IaE2&#10;FDhKPDVl0tDP5H9k8GIvyQAZ7n3nk6gZRFsaob6UdBref4NsqeQ1MlP0bjMmx/JXmyoFc+iabiDO&#10;74TlVPBh/Vm/Bp/4w4ZLwQbuVxBFMGX1MiZLGTyUB3LGH0hPGameMy8ED15PREoXGUv3EMZJ+hPV&#10;dFSjMhI78vfvFslm2zLeh+1aVaNlMAc52BGMmqerYE434nZ5qRoXYE/ug6UlSHKvwbh2JinLWTNA&#10;uvpeyl8ZOpe/q1VtOxxsVC6HLnjkdzCeclrSscv7TwJ1etN3pmD7VBssr+AuPXXgyhpuKID1mXsk&#10;6OjkeLnvU3PlMz83XU7eIx9Zubc89r+eLY+fFnXC4Tu23B2upC3WbtcPb1nYOzwBqmp0cHNmKgZV&#10;rgR95WqDvw96ctYIza6KWBIvNGwaPPstmZihChSwtQJbQrHh0UPS0sjbN0rsqpsE7AgwWBZ1mkIH&#10;rFzhHQe1nvwJNRUmLoCkGWFO8O7MQYkk7unMiLErbF4msdiQ5xbmBcSArZLI5XBXB9OFzaZ7sn/g&#10;LbKNCyeKuZfPaxiGvoA3ZX6E9Vm6iEkSg7Wr4UQdNyaqy2NiKwY2aObHBahgytVBGuDsQjl3XuLy&#10;gCET1RjmQNhzAYQBkI1JHCqoUdWWSg2qzbAaDMvU+2VG1A2lsaeaTbwahZty9r5CV3iALWxLsyTg&#10;UlV+HioBgGhCyoi0AQYAHKfVtkpaROJsKTiB4TBArLOTvZvM0zImMZ2M5B+M0lFD2WtORyo8g/Rh&#10;+wXbLVVTYbLH8wADOIx5MYYCajD5XdV0UGMK4yhBZaFiVHuht43RUlswqPHgnSlG8mAX4e03Jd6J&#10;2Lx6ChmECk0mTdgdqbecg5DU7wK0KJPlFI6DlAAtaW9DLTPVfA6GYSNmcvb0A0wZaAi1oINbbgdD&#10;9RLkToN4lZ/3TZwaTIxvgxN78yE/kSnUh/acqQfJNFXbLEmR352GeMA3If1U9+7zUAdyGV6SKI9+&#10;iwA/+K90TK23/TNQ5GBJQaz8jnLIAknBkZbfQY382RMQp2gJ+VkP8X7Cs9mEabn5vo8FZIis/Xy8&#10;0PaQa4BDpG+cooFXpI5m8Hhplhufb3onEqzpcgrqaOlPSzKOYOFj/YJfu4Mtzd/GlSYTaeLpjisv&#10;gW/8I58TPOsraoP1yEdtVVSmj4gaz9SEOB76u3eUp37jibIyAoCF9MheXQl14bEPXld+fw6Ki9Ef&#10;g2Jg4V4XumFjsrbJhytHrpQxudX7CKXQ5272PmGbzl+ek3EOAENd0OUeJgIAE+x0jwFtbu4VZYyW&#10;ZCLvC/My/UGxARK2ArY68F7iRrywXYKaawGG3WAQBFxNi63Q9EEACZ985RcwTQBXsEOBUfjsy+cU&#10;iC3L/SkFVtNih3WHDN1gy/ZIpPHzOnHMfUuCXgqwUY8/MU4HcFBjb7BaMvjPCONz+OhR8WiEyzjy&#10;85W4rqSLeB2+ohsT296JADVjopY8Kl6MeNQmeQCHuRcFdOFCfp8SFkf37hO14NKS2LL4ih8gU6Wn&#10;15gsHay4Kz0GAGxArWo6ASETYhOmcgWjRJsdBzuqZpKwFCgPVJ2ItwSWD/Ijs2ZMAEGSMxYebBLe&#10;ntyAmUyGMnm+3QlAnk2CVGsZw6P5wtYLjJuq/7wP9cakzcXDSwCmeokJmEXIBkbaxwbgSB9sjUaa&#10;lxhnyhS5DDWOmRrqm42SMSyZQcK1xW8y5smmfgYw5cbJ9rt/AwxGyzhODFnghuaZ+arqOHvfrtdm&#10;oBp7XibQSYaK6eGDUrnp2T4vyBvglGo7hmSAypywRp93kIItYzT0gdYbYMXqB1CrNnpuO6YKUbX1&#10;cuB2g4NIOQMU1UWSl0P6l7KOEdIiMYIIi+HMXNhmOmMGw/NsA4bcVC1KueoG0lJet5GDAlbVkGCs&#10;tGxgagn65IbK25k9HWcsePA4DOpFaOrAod+tgU0N0Ip3AAJlcWiLAPQPWXj5djk0G8B4EEFnJQlI&#10;x0KedseVlsBP/c8yNntA4VHkPRSDte8H9pRHfnOuPHmH+PT88G3lK//uzXLf7/bKu6eaqG8rBaP9&#10;1ZUCWfBw0Oi5Iz4ykOpA1eaEq0MMBi0M6VT7EUSpesQGr/gdhtjpeRhUL+ikCEAlrAX2JhRGQj0L&#10;5Th8k8SJEmBS3paLG8QwXVzpJxD9HUGQJB14TSG+EiZSTBLY8gV2KNMIQaBxbWySW0G0aEzOUuBz&#10;Aqr6Yr9kRtxityMgZnpGDMlvP6aTx/LyBbFvklhaAjgWxMZqQYJmajqqXpSy3Sx5K2DBnnZigg6m&#10;TUEDJi+AOCmLeAqqAbewRohMj/dhbA4wOSEqOZQTEcQXFgW8zb2qoSJwwJ28IKq8/A3mau6lV6Nh&#10;dOJJo4GCFKBPmAHIGwBvGjRStxmSski9AdJ0QsH/FCQRnJH5smuLeeSgzeuhGz8r8DGQaEFT5VBG&#10;yidhsEpuu2JMHtK1tAwEeH6eTvQD0/2pdxcBgIZtEHYRQBpsm/YTzdLUbXilh+CQ+qrBDJ36HXQF&#10;mMDP8m5fvR8JpgiijAGpoJHt5vJQVg91rODIWLwEkvzaQJ9t20LDczJgrH8wTG0mKoEzqw3bxcsb&#10;zI3VpdoWmdwC/KK02m424U+gvnIL4AEq1FDTyjUBATZYhuyENFYGCxulo81gI0e51n4miTnYiu1q&#10;UF8Fx1Lzi9Y+9n1YTRi5HaE1LJxIE4jElfe3voMeeApbaug/+gV4eSz+l3kjrwaZYaPmsEvdbtk/&#10;VqCule9PyjEuOyKQtV0SZnQFIF2Y8gKWXMK8KJhVj0ssrqwPWKsIuMIJ441e27l6iPrN7nRFJZCZ&#10;q2G8BtuFHApgvXnhUvntf3BI07jw55fKfb9V1OhdO+4dJ66oAEaR2ZXycABj1YGs4VvMhnsMPjb4&#10;0dumGppi8JcBTO2nbDKLlThsRrx36+TowSUXNZo3DK4PaNK3fFC2cRFzwpVlWWXKyKYTLAzd8SMG&#10;aaH3x/puTC/XsKnAnodiPmT2RhIJHZMHAlIixAIGUZR2WoDRXR8RuyOEPoBroRyzs2fVpgoRxYFd&#10;dJNkn8SOiS3WtESENxswqxdsg5RJgBpLAIburSfvQq2l8gATpao/ScVX+gtiAH9Owi4ACOI5ALSp&#10;A76JL9KVSa8PLztMXiIv3XtNJxiZIqWYyF8jdGPAdyBFxki95/Ctyz9jNiqDoQyTG39b+U3NhOcA&#10;Rgwom9pFmSVlgIwRoDqrqmX8PtpNmTRPD0mozZXXH/lg0lWbF7e5SkwNjYcNpBiY04jsIjowaZAB&#10;Q0joAwreBJzqpA41s2boTIic5T1j0qBeMrk1mCS9NpAfNjrODDIURDA0klZ4tylYc3UU2lv3xjMw&#10;WZk7A2lZ/Wlyse9C0/drAHszAGd5LJ3wVkM9HYRG+igP33e5W2gGUU+rx6mok1Ev+UgAcpA2FgnR&#10;PlShJvnbhulk+FA/YxzRXnEfYDWp/6zekLw8j3hlYWPm6SQGTL46TcfSc9Dq7dywtVKDfRtN8F8f&#10;TerZx5e2bZzGb8OiCGAbZ8gjnYnthAO20A+SsDJnUqeZgxKTDoFHIVe1WWO/8H4m8bCW5fsG5Nba&#10;4n1fPGrAV18oaqF34ZFtnKElwvH8t7ZHUzRq8bS9B7fiTTgUwHr2ZXH7vt3Q+JNfRW/tFewG8OV/&#10;L3+LG/xuOq60ER5B1m6S0dUuKwbCOmlgcvFB0gcjBVdp765qsAr7JwFd4vXWk+ChCMfQl+1xsEp+&#10;/oUzOphNii3WEQn2qRG2EQwRgEa+//k3bNK0UQ/RzA1c0RB+TuyO4NG3KOoxsBtzmGR85Ia2oXeg&#10;V+6T7W7GZMsWTHmLAniWvr0i4OqcRPfum0gFWE3cCHsw2cxZjORxNlbCmLW+7veHfACmLJI4DOkB&#10;VuCejwCjajeGVb4gPdRby4MJYa8M7gdkY2XEvZJvU9kWAYIEP0tieEw1hp7V488newepytxI2mDt&#10;1CAf/5xpUjso1EwnW2RgYERF4BvtKvhy1krBmLQD7MJ0bY7YVCs2CfVgmxUjkKSjDCRAjjM3DmJU&#10;JtoRABJwJfn6hGr9w5gZgmxlfnyCIojRGFYOXm3vPYBuv2ezoL0PZk1bTmsUYEtBAMAi6g1GFOBO&#10;HrJisdz2jqmDUB6mktILEOagR9+X9FSO7O+sj/MziXHi92C2cZQ7wZUkoPdRv8BQ8RzAo8qPctQ+&#10;Z3Lj0ZCn3F5yWzLlpWLSB2g2G6e8DY2moUyRg1CAH30O7QcQjPwMDFGdpvLEE9FetH0ykKXgGf1U&#10;GSecvb/F4gnvm1qSfcLyR72YH5lFq6XWlsyZ1t9sqsLr00zVVb2J8ipzp2DemUA9u8xwX/5UtT7y&#10;E9COYMQFqlS57kM96PWjWtjALtSClgYZLJNfZbKstNfGATOcD8+Ml+dndwfIGpXUhwJYD/32Snno&#10;n0nWabPnH7lDJocRbvZMuytUMKsJR1XhK5XOIDurzvZqOOnrVM6VqZ5tEuRKT0MzSJK0bQDjY4Or&#10;3EcQUajoxHNtDjZDGAihHpOBFZvPIh7SaTFmxqas+E0jemOwU+Bggz5c8/EXbIYwE3HlbgyP/L4s&#10;tkvCHB35rw9rHCaEcpjAVi3yMIza5+ck/IC8B3CEleqU2G0hDYCqW8TrD2wEwMgi1G+iU5l/W4zc&#10;Zc/BJTnH8hqTCxg3CatAlRq8yLB9DGy0ehL3akZ+wyANw28agCPo6LwYvCvA8vhBZqOFNrBBTm3M&#10;5P9cmS9JHChMVFBD4oDsdQrQCaQn5egnEGDMgzJBznjgdwMleMEkqHGKsIIX+Wr+DrzwnD0th5bJ&#10;QEpsFKwMDECI/QZjeZ38AXJow0VQFPl7fgQxUDfq5CZvKqiw/gNbsEmZANWGivc9YriBR+9nLL83&#10;hkrF+6OWHPIh2A+QVUGZlpcME+sTYMnKUw2jsxzZz638JheCL79O4Ihed7UdmG46a2ug/AqfjfkB&#10;Q0T1ovZav0/wpsyg21R5XCyzQQPE9XJkhknrS0aS5fZrlF/BFOuBwqD/p/vJ29IcFKqjgBr+K0Nt&#10;30MjHym5xu3iR5MZPS0n+q3lXL0EEeeLIBdnS19LqPUns0b1am4f64d6AKQrHS0S8b6AVLBRu6m7&#10;wbD7uCT5MZK7qV2NubKI/cm7FN+DlmX3H3Qk2w4znN0gnaEAFiq06c2eh5DGlfQkHKJY3aNXWALh&#10;RRiDsq9MdZC1wbBOYgBVPonIALUE9RomdwAbAT1LmOhkIMTgrBHLMQjKZIGNnHFvXlgprqrt7B6E&#10;PkGbqzcmjXONAACtR0lEQVSytIjnCFNwi2z23Ltx0kGCB98UmyjErVKGxr8ut7zRMqtXmrBnSxh8&#10;pfDz8vyrYifFuEsAAIgnBU+7FSk/jGcByszzTyYKuQ+wNSUG8wjNoAfKqn+IMfl5SUs2kEaUeUSU&#10;xvMKKHXDXZsY1CAZkpP/L2CvQ9o/efvq3KEAySZDm3SkvO9M2pXWC9c26eBZbQeVtx862QCUyZME&#10;IWogLc/5ParRyGIZGLL3qwF2TQ/lUZsaZ5J0bzuCM03Y+wfBh06uXn4tJ56XcvM9V+cY6HBwgD/8&#10;WtVUrI/Pp3qZDcb1Gv/BpO9BJ1W9ZXKi1x6ZI3rnRakQ/VufQwuy/KbupDehhRxwuWh+9pzZqll5&#10;rAeY96ExgDj7e4kJpJrRvhu3+iE4VOZPfvH3jBlECwNkASz478ooOfhjeQhC430DQyZX70kBTqtc&#10;tP84c2r1xbWDKc+f9bXv3X8PsOTysJw8wzROePrWbuiftdy6ETfLreX0/uv9B4uffARj6N+1RfoH&#10;K2tPYXcAMMqTMj5gcde7oadMFYOM2vsYp2qqq0J2IB35fbfbYEFDBHC1W4+29+BmbbKGAlhXYrPn&#10;HGR0NzNYu7Vj7ahyo3c6c2UreQyC4jUoK8K68keJbZDWlSfiGqlXDmwmsF2NvCdhAzBVLIjxOSeq&#10;nthkWQR3AUgS78j2PPPJPzELwSAgfSlLT9Rz4xonS4CLbICjkz7CFQhAe+k7Z0Vt6IOtTA4wCAfo&#10;AOOF7TwsXpTYYkkIBQ1v8LbbAqEcotazSc9spzChzcMA/vpFZabUC/GgsFXiBQlPP4ALMDlQIyJo&#10;6gK22ZFr2FxpKAR5HnkBXM1+65waHOM9VR9Bpn0YrJvaJVbS8rcGy1S5u6F52NB46IC4dlAVIJeT&#10;pp/NRDwYkgqibHIOkJBtdMhM+HuVqai2OEC5cV9BRL3WmjhDs/q+T5ZUhyWmxWCkT95+zjZLZF4g&#10;q8pwVQbEJmkHYw4msyG6qqPURkkTCPCoNlIKTsGgECx5acImq7YDQ0/QG5H9xUARbbTQ7gZCFAQ7&#10;qGE8MaXCGqDCv/gAOVVOxoxJfxEuSevt/TODvbDhIjgOdSPr5d+tg3T7Tv17je82gyw8DzBnXowG&#10;8xU7J7Bs7aD3c7kzuAuQiPSk/Om5JojkuGLlaqTno4WB2dW/mxuEHQCf0L5rA8uz6lCCeFzYezB5&#10;DWrcNdnNU/d2lPxsz8R0xriFjuELjchgF/5BMxyu39QGaxfUaytG7e1mGgpgbedmz2v1nysRqmEX&#10;9t33RpH9YwwwpZOFMVXxoSZaXyfxAR6hygKBURLvQNgjVYNYRPdeLJNgZmSgmxR1IQY8qL10qBQP&#10;IKobcY2/oW5bFrulvoRsWBIwhajnsPEyRs2MujGJwDuwYN9CSdqilss0CrZMwBPUkmB/pt2WCgMs&#10;3haHRSk/2CaxOEGkcpkjZ4TtOjZzWFbFKBsKgX/Yc1BAmthdvfTKrA7+MKYHO4bxfVzSVo8/MYhH&#10;1HSoLrERNFQWAGPGlLj3lE9yNOTViRqTWcMAvRpYB2OizAmnau+OvOaoEqCB7xOE+cQkKiqqpYxx&#10;QXpme2OTOUFLPZv6JoEqZ3KsBMkQ3N+P+15ETdfFSEYimA//pTJp1s94zff0ea2/M0QBKqocGh9o&#10;YmK0XxGEOZjl4iFAKBk/MnHBAFEu2XvRQQYSptyphiTIQMGd+bNy9VQC5CgDPOX6a3oEMZn5cRDS&#10;kiNtngzUEbQkMOmgTrMnM8RFkTNLlTmT8mk7m8QrmDJw3vj+VZ5WzlxelqPapBlY1Pdpg+fyAdNs&#10;/c3aU/cW9MOu/SLkWr0xm+AW4Ap2kAa+cejGzgl0w6MQ9VHGWe4TXOHSDOp3P3tF2ZHBgqe+2l/t&#10;EiP3aPwR/DEUwNJOsE2bPbfr0m2XM4LW3eVJ+LBpK36pixoaKzjgICuDGAZX2uL471Ftrmg5CUs0&#10;b7UlQnBEVVMB8Bjo6M1jcER8qCkFRGprgq9DslD1iPw5DyAlHngwPEc51BbIV/YAVjqkcqWMwVhW&#10;tQBssJnCoK5BMoGaJG+wa/DKQtnhVQi38UVZAk/KtjlQIWJ7nakPuPef5IF0EMsKTNWSsFa0T5oR&#10;VssYHYv7syzgbBEgStJekDhPk2LsfvwjEhNL6jM3fy72EAwvrbSyR/DPyqS47UyLeaBBd9iy6KTU&#10;bJewCWoxAu379CoMkBU2OJzsTO6cbM3bzFpX1Ve+nQuZq8psJWaDoEHKGd5qmaFMILHWw0AQ1ZRr&#10;1ifABEFHlUNVeyUw5v1YKxCgqfbnpu1X835461mXrEyLq/esH7I/or/xfX+eDIx+P3wf515lbghm&#10;dGFTGSgDK/LdxPeHT0V+dxs5MjxkvMI7siHnlF5mmjIY5PcbYLB+X5VZsvKaOtjBV+5nriYOeWWQ&#10;qvU2g3azuWp5KeJ+sFLoeel395K0PSDx9YDBxuLJbDfVEF5cjMEsI7YaFjUGDr0fNcZieiM6qAKD&#10;RXCluV47XoQEWZ2Re6MDDL64Eps9ZyP3DRSpe+QaloCtAZuTHSfbhm0LV8I+eRi7hUELrtDiTQiG&#10;SAZTBAVU12+fHOB3P6agQiZfASaITD63gmCilidc1M0Wyz2ZJN3+94SBgrpNBlD1/tL3fWWN/AHe&#10;fAJFLBwFUQLqRE9pgzLUfzC0F3C2KFv0wC4Mc8zhD82Uu289YvviSdmVCQMLJWzZggCrM2I0D3Ug&#10;QB9ssOCFKBDK6RjfW1EYNduQWQZoAEOpz90/Kx6NkhbCNyjoQhwrSQMR220PPmcA5M/xsElyuSNu&#10;j9elyeT45EGGxEFmtVGpv/P9hiG23sTkU72yDESToaE8CXLIXGjLGPClWkzTMuYqv58ZjKqOrPWp&#10;XmYmQkvZ/gobM7fJifbFzwT3fD6YFnufIFvbMNn06HvMScrvOXl+BhYUdOlvLIefFbzX9zPotPIy&#10;tdSejfsotz+niw08ZyCM7zds3ghiKetcHn3f5UWGqXF2tbc8YvX3xZCDNIV7WGxoffg7QWPPEs75&#10;p3qbQ4WDOymHMU1ma6b18Aj5AcLdU7DamnlDs9/RwN/Vt/GcPob2sO+f9/F9ZHU6QCe2YNJSS510&#10;r05RCSpLJUXCxuDRn9i+Wj+Tf3gRpmsGN97tNliU9Hv9PBSDdSU2e0aDtI3cO6P393Y3tcG/TrZQ&#10;99mkx/s+OWHs1qFRf1FwpXvI6XOYvA0MCZZKh4MiDN7y8pQbvsJrDfsNTiGEgwMNMEQSVUonQ2Ws&#10;XC3I8ulefkjHJ1CANngbLguIQkypJQkZoQOubAGCwKATBybLscMAVR5XyqZnC88gz8+L8Tvwkm7s&#10;7DZYjMtjA7GkCbsygDiEUpBbmNQWpBzYB/DuX35ADW7BaOnWOCgXmLDzcxo/Cy74nMzgfeiSikmx&#10;OTka8xFqKAWzq5mb6qVVfyfYaTAsZM7IlCD3RrvifcaHApPgNkX+HFu6YVtDBofggUyNt7tK1yez&#10;BgNHZszrVxmr3O+sZ2VmqlFe1kPrZf1A25r1cqbGwKGBHQNVXu9gXqocTA1pXTWDKCsf+3VqB6/3&#10;qnZxkBPMkqdn5Xd1a7Zta8evytctG7iqDmwzQqiH9w+CCwd3ASYz85SY1Ob3TsaNcqm2fQ0bPTfY&#10;x/eu8bpcbojfZV567tgR+VS5Zy/THOdKmefM8AIUYVwR+SkAwvfk7QyGWFk1NJY8NwGg5d7MGs8O&#10;PUGZOfsdz64VX4vfdhqkuj93qQSGAlio47GPnS7l/YfFc8Jj2CCFoVO5vLTaGz3j6a2ALHywC2+I&#10;/Yyko1um4ZAyT0gAyOlJDyK5TQ04aLucbcrqmk22qoV8UPSaxuSlg6C1Kb0L9REwOZxMMMlgUFuG&#10;obdFZ1dXcAbB1Emxp69xUFVDVTl05ZxWoLoyd7WhhQwQ0Cb/EJAxgiTqXnli+/VdqP/kkKjn0zPi&#10;+SfefxqdHRMuVJHyk23+bHGv5sQAHrZTOnj3uBeehX5AHZd9mxg8vwLgR7AoZQSYghoRxrXHRC04&#10;KUHq4KWIWFwaI4vMHZgDBI80DOArdCbkTAnmAKr/nDkImyuCAp00MkNhCRo/4QyJMksONtJkpfkG&#10;j8PfcTepfZxBVBcFtG/r+QyWarsZiNTDmS6/SjY6PtkFw4J2NrCj6QTDQ/nYZKr5N5gguaVMijMr&#10;Du8zk0cwXsGSgTRjcuz9yggxPcu3ytvl6f272ibZY3BMMB/EKmfKo9oyJZBGL0iN88T2b50dfBmI&#10;qF6WtIEzOYE5dEcGKYFuh4Oz/MbvLsoB1kiLh+cqSDH1mpefoJT5qXyYfpXTuKRlW9GkcrnILF+7&#10;UHClZ1x5/2Z/TSCMDjJqEyXPEYyFnL1cdJzRXNEfJUSLgilRC9qze5S9wuKr51vuxLY4Ds6tXNb+&#10;6l3s4C/uO4hjX/dq7bpT9iJsBBrV73jnHw8tVTs8lPbzEwQOw5V9KGi09MWx8swLx8pDv725zDZS&#10;tJHbXgFcnYdxcinPviLdWmxocKjLvQywE2OXJI5QX7yzehsp3tDPdLGvhhZZvMCJqrmiNcNzHLFC&#10;VrDjNjY6udsgC5siDGILYSsiv2CfKfkNgyC86DQPqPlEjaegy0MP0LsLA2Cs/BHvJmxRPL6VdKQl&#10;BStwt5eh31e2UxK+YUIWITCwH7vJvYqQLwxgUT75ByYJ4ArR4JGPMmAIzYDo69hDUcqFDW+xD6LZ&#10;bdkWL7otD44MOiTtRTG8RzkO/5UjqkZ8VQzhdQ9FCfKpe8hhgtawFBahu6i6lMwQ4kMRLFnyJscq&#10;z4G2SA5GmsyQTfbBNKbJLBiPDEYcvJIxC3WVLt4qqAnwrGAa99EezuDQJqfBhDiYCXDs9UtMShsM&#10;BWPhIR0Ihup9MJ4OjrJ8VL0JMJAZlypPs90xGMRJlSC0IddB8sxMocsjmBZJzhgaAzc8jLmxfqln&#10;XgfokH7r34mBP5QryctV1O376vUGsA5QJP2R+Srokf/hDJjSyE/zRzntvv6enlN56F27H+VFZVyN&#10;p+/LZWWY/FoZJTJLFRxBzqsir7tajqCLDFWAX5QD9XPQo797P1XmKsCPgT39PvCH/DObN6gGBWSJ&#10;YTt2htAdHFL/1LYRL2iN4A75uRwNZPu4pnJFT3JAGC26+/7IXoTQJugieBccJ5ZlIXxrr9z2P/yp&#10;lPYL5ZV/d7Y89NUKuIYBW0MBrPm3sZO8uJ6/LCzWgGPlY5/eceLr9wVcSQyjZ16UFf8bZ+wjHRPD&#10;YC9pvzctE2SvnH15vhyZkf2jZGPd7tgZEjAwUNdypiaUgUuBgq/InVHIhrsoPa45KMKLR7fTwA/Y&#10;fNV/1+cUVADMGCiLQVN+6+F3n+QjfVc34V0NhaDXZhCv3ofyDyt7DNTTsi8g7JzMrsoOgKAF2cdt&#10;3re8wcSB7VowQE9LX9TBWssnJYEBPAzrHRTZ5N1PqgatgU3qYm+FFf3hQxL0VJiyeclnUfJZBsOG&#10;/CUf2H2pdyDy2Iv6Mm6TgyhSKZoqGRFMMnI4E2XtYfUxpkf/snMDXJj3FcGxPWVMjMrJEqjvKXPl&#10;tznZR7qWTvQEMhJkPLzcFdx4+Vr5tMutckCyKfRErWdl4DLIi3prUd32S5myxKggUe1vXiMFB1DH&#10;GuNijIo8jzp5/9VrltdBugQPMUbIGR517dfyOrhwmyNLj+DF0jYQwfysn8KGKJgTuUa61n7uzeaT&#10;uy4ScD/UWCingQXdwsXLo4sKB3d2ZoiIXE9ffPA5k4BlGsykM0d+X9PVp/RLSPWxcrF89lRTbcfy&#10;6fvaLsmg3NuDuWv7aH28OKyfyqP2cwVrml70UOvXsvhZkXsAhQqS9Tt3swSMJ+jvjfZFeTyCu4M5&#10;zzkWjVZupFnHDD6z287tOFi7wYvwKQmDE8ebsg+gxBUUo5Ay/dFj6uU9L1qGE69Pl1PjZqu73jEU&#10;wEKYhkN/6VC5/28eWpXu9/+Qb0q4Xo5X+PcFEcpCXyaXxXPinTVZPvPxY8IsYJWB+5d0sjv9kqhk&#10;3jdTzn1rXiJy2wfdHTtAAgQ9vpIk2NLJPwZFByM6eeM+V4J1pWgrVQNTymDhQR98UUtV48igJt0k&#10;1DUYHiujYpMLmQZNAEBK8xNwhskKcXAkTQ7CmCwXluQjXJL3EKldjNUXsVWOD+hglFRVmCZHXSED&#10;VEHViEEbcbQiX68nr6Ee9Ildyy/xIKZg1yWqSGzf0xddOAzqUUpO3H0BazgmxMvJmDtOAl4/Mn0h&#10;X1vBr7KZcVDHSVfl5JNhqBXJKDWYJZNXgMLIr/V+MCoJ9KLenk/j3JCPtV9MatkmKZeD5YcwnFFp&#10;hH4AExXgyLgVPtdkZsh4tOIY6d50zujwTGZGmR4HD8IgBvPTYJgcLDkoWcVAJSYI5aq/G6gIpigW&#10;H/pleMf3szIo/ryCr9WMTzBDDlIaYGXQ8wFmkF5i1lhegrNID/IHyHGDbwVxtfyrgnAGw5a+XwdF&#10;jfJrfeSZDAZZXmvNgHix16CCKPsOMpOXI61HepKuGrCjPA6+9HuCvIWJWpY4V+M3mJxtUeHS198J&#10;fq18XNTph+nXGK/MDmv3HnkvQgy7YLB2y1Y5YK6++c9/qJT9Qhjt/2LZf0kqIGP3PhmXD0yLPe3K&#10;s+XEdzYGsoYCWJdr7pV7RsdejdIGC3vI4dAP7gYElDRwhWOqt0cmxgOy8e+lMjvXL2e/PV3Ovb4g&#10;e9Q19a+7t5vv8pL76jpW9hiyuOLkAJoYFB3SuDehrxQxUOmkr3uV2aCo1wrezKsPg2xmWmKQZX4+&#10;2TZAiYsW265oOrphL1y3ffiGOi/28APIkf0PxUaKhsUMMOi9U8ph6h2AB62jD7Cxp5+zHXgGEaiR&#10;r7EtYMAmdT/DcfFoWliyEA4Li4sGouT/GirC90EEu2YR0DmZSAIhFyuNTRYmJzIsOkkApASY4nu0&#10;UbN3CUojHaanZ3uCakdlIhXkGUiNyciZL5S9MgAJhLE9COpoM4X3mJ+37+BysF5kWrJND0EP6od2&#10;cPUbz3IrmCBn4CDfaksDRqWmi/zJ7CijpOlY+wbDlJ4PNVtiVioT1UyXDFoz3cpc6aIABfB2tN6i&#10;Eqnl0PLZ/aZXm/WbWi9PJ55re8E5aKQajfXU550zyvn4t21gxotFsOXMoNk61XyyrVRVa5IRdFCn&#10;jFZOj0yY1c9Am4E/Y+SyWtHys/IYwOE2Niqz6A+QF0wCXD4BxvFG3WOQ8qfUNcEkF9rYsbi8pplB&#10;3O/+uPoSYCMOiXuHAljX/a0L9WNgh0MK2HR3qJTWltfljNk3a5/Vg3BELdgXKuvMS+fL8aMHVhVg&#10;+v09mUAwuUFFOKQUr37zX5slcJbF1BgAxuh/nBwlont45xhYIEiCKsy8fbgyBwgyGt9satxWxhkn&#10;BWGx0kwgTONrVdE2QIDfzvGBGGfJvJsEeAijBGBn24xggAZzBCZNwJQkDQP7YIh08PV6NEDMgPy9&#10;vPgEUZsJRJcXZm7pLQl6KklYBHgDRNgWB+DKVKGSP8AV0ndGxyZbhSVha4YcQ/3nYCdCFSQ5r/b6&#10;c1CG9/U5Zw4zkxL3yTgmeRP88hxgjGDP288nxbChceahes85MyCPmyH0IJugzDDlyZdeZ24TFDZL&#10;tT9VdRmZF4yBVc3GSZq2PKueT/XKk2vYUgUIs3SD6fC9AamWlWAfBl4aYMGebzIx7fLZ7wQbVgb0&#10;pDTuJcan/mr9hAyu2RB5DfR5W6zoTgLeT8KGTb8vf9/BY9g0EUwG6Ld2Jvhh/mhvGoYzXcrH1Jbp&#10;u0/92mH3KpusBkPWYrCC2cpyYj9m/+Z3QkbUxymwNRMSpJjb4sTizesXoC3GIzJc7N/ehvXT7/7a&#10;pRIYHhZhew2snm+cqVVefE2uBZjs3bxH3uXA02aBFQo4ObVHPLMuqffW/Ouz5fTXxEV9aqJM9vaV&#10;Rx79Qnn6c5+w4UXGjekpMB3OkuzSBr22ii2NwZWu7uFlIEpXeh7RPdvm6NCfJhsO0ga+3DEjDea6&#10;lxsaXN8DyCIDU9Vx+iMnOV/5x8pTy1bfZzoEexoagYOx5uPsVOTj6je8mFbOVg+ACk5o1qoK5tTQ&#10;XmCZdNgpWTlMTok9IRirJdlSR1SACMkwBhWgACsaJKsNl0w/PQnNoIca8vs5BnkHgZpPsxdVL06U&#10;zMGLsmcmsawepLzIZBHUVgN1TCKJ6SIYcDlZ+g7OyFRlBsYZy7CRife9/DoJom6sh6n3suF0U31H&#10;dRGZkgoaYAOFg4xIY3JXEARwKA84IxJ2M8HEELxa+9JmSMGsSbIKmr87uGqAM+0PyMfBlL7lTFnq&#10;z1UtZr9X5srkEeXXtq/1XQWuvF2zDRS/qyiwM0HW3lbPahvF75T1a9XX+1eWX6jlWG5fHFFKkFeE&#10;SPD666lRf4KsbFPWZLC0PQnG9Gw5tNWhNDIPkJfBlWhCUB4wyZo6Fx1aXbfBkvGpYYPo/ZZgS9Wz&#10;LZtHA42Qp8s0hL07/xi0F+Hdh+0reObF7XOU20nSGgpgff6XxAhc1BAf/tVq4IXNn59/caw8/k/O&#10;lvKhO7dUt0GqwS0lKC9PyTewuFcCOd6Mj1FA1uxSOfN/S1nff0RZre7YyRIQkCDs6FLaezD2IozJ&#10;18GQMjAYmGTlCPUgDHSxwpb72HjVpkljVJYxqvpgpqEbCLIw1Cp4w2QtHafNpATDAkaMXnIOMhwU&#10;BCOEa2WuBBQpQ0TQRJDiv+t7kl5ilAycWLtYedhGZMLEIF6ivfdukjIKW9dHdHnEupL8psWuS3Y5&#10;NAYAwApqSnndwBWZOjtXxs0ZLc3PmIYMmirz5+o9l0PIJzFPwSw4YxHpETStssmijRO+T7SLname&#10;DFs5BzOm3mnZDJGpRCvTmy7UOc5UMQJ3MBLVFiq2CQqGIaWfmNAmMzTYMJwgPTNIdZI2wFyZGZOz&#10;MjN50g/wYiApGCEyXw15N+VW813DcL3ByGQm09Vhrm5tqNMJ/gNkWH+2/kmm0hcLg9rHQeMqpg3v&#10;i8CyjV+TefP+5nlVhqqqIwPcJsarsbdfaj+LwH4Z78PcDmJDlfsZ4spp6wm40norI20gCWruAFNI&#10;H/nIY6u8biWFHpnidnk5HinDbYux3XzQgxB1oA2WmT7YNcfE3VzHjZR9KID1wFEEQZRkAU786Al4&#10;eeRjB8pTn/5SWdkiwFpLPbhV4HV4Rlisb1+SEvfkozguNijef9MCciPC6p650hKAsWdlruhFaJO/&#10;H2QwYnK2FaQePoiZGk5WTD4ZYBIOmyxJSn2rMIng44/JnSCHoMLSU7jCFau/R1Cmg4mCEwwiBsJi&#10;IGG6PvFHUNIUaiCrUxS8KMjDJGbMl4IuGdAnBCypBxO2+ZE9C7FxM+3DMAkhRATUgojRhaPHlbKD&#10;PmVQPD0tL73wXK0S4MZBUl1Z1/pXcOVgCEVT+SB13xg6MVB6PyYRgkyUzg3IPeq2TcJganC/tqP+&#10;Ja/p5JVsg7J3l059ajhebWfUpqnhvUdbHTIiLbVTUkNlRiYzJSxX22ap2tQYzKLcLB2/VrDB/mvy&#10;irhImQlySSpTFXJtMnsBRlK7Uc4aikPvp/xUnlmtVxcnzEfFzPxSewVz7OC/MsnWx/KEudqmi+0o&#10;5wbzxcWDyyPJhWrQrIYmQxhxrQJE2/sVpDq4TMyUMXgDDNwpnyQnzUe8jcdhyI7zKnDV8/wcbGVw&#10;pPJDPa3DhmNMAqd1/KohIVxCwcDzejefBzFYz8/WUCJXs24K7FsYFh6EGprh0q970YAZhj2aoGIo&#10;gLXvB8Qo/GPC/twkzI+rCG8RBuvdU1LYAxJ8dAvH5Wyv+NtWgo3OfEC8yyQeVq+vDgEyASFA3/Ya&#10;szPIaBZLFxdr450EA70xWAKyYhC3yWtMtsHpg9mKSZzegzKIMr5MgCFpbEyyYYiO92GTtWiTCeJB&#10;xWBoa0ddkepgmcCI2jE5w5POYZCuoCit6LGyZbpkqHTglZWsqPBMLemgJDFHVKfF7xicfcWM0BAK&#10;uMR5A3siwkORTBlCL2DSVQN3GLbL79OTCEli4DFsvKQeAF3ZhZzgMzMSCqKifIlpoFwlWYuQb8Eg&#10;V0XWDpsh/12fs8kHoAeR5NVGyp/j+7zGueGNFmBJBukU34nBXdeKwxTME0GP2w614ydl77FBNkwB&#10;snwSXfJ+RpuaBlOVGIoGE0q5a7+QfungqGFzRCYNYMgZL7NpSgyifRFNBsnLRUYoq7cys+g9O72f&#10;QFXyfkPA2jG5XsFZ8/dFA/NN+aNXr2bmaICOX6uNVshZbRwT+AxQ6WNE1Lcyq4PklOWQ40s1GC8y&#10;awq6HGy1mdBQm8oDlIOALJhMVuaqp4WDPNDuEwRTHv9Kp1d8awg0Svm5nLScPl4NYmIDlLcm/o2P&#10;mDvnSXoR4ozNnulFuHNK6EDY2+vJD9xSDv23iHv1xVTE6hC32XIPBbAu/PmlcvZ3j8vmsU9LfhYL&#10;6/nf+3i5cEHUD1PJJmuzpdnG92SRb11bzgBX8/KfCdWhb9/RgamtyRbAwRgsZ5Z8sjcwANBVVwt2&#10;bVNHg+HQdgeI0bCKOknYSta9CnFXgPYKwBfVIzLQKg/l6sJgfHxy5MqUoIS1DK87zY/gBJNIWuHr&#10;F5dAFZmpYM4cTGmi0j+dyULRGHcIgU2VkQNDBRCHiPNQV/hkjL8RNBR7o2X1nn8BDgKbTIWCSZ3s&#10;XV6Sby+YjAQ2tVwmd4aYIEjKkbUJuuLxDKYg/9a1OR5QXVgN0/G+RpwPV396aRr4qiEUUP9qLUXD&#10;ds3fmRsDM9rgerthW6XP+e9kUoJB8xZOoyXAaTBcfr/aFBloyNeUL9UkUOOGzRYZOfbnYLKQrzNY&#10;qmZugmJbFFh72K9NRiiYslx/PqnAIDOZkhr0WjzQD8YR10raRc4Kfm/o6S4BXIw0+jXkGXKzdNs2&#10;Yfn3zPANlLsz04o1dLHjYCwYuHqdv0cF79G+3g7e7sGsIU1ltLwfaLmxmKvjCZirMQ3F4OBKytBg&#10;YKWvmrefSEP7p7AdfB1gTt7nVu253XRRI8+pFyO/17DFYv+z37pjmyTA7xgivrhNeaweMtbP6Nz5&#10;Uu74sX3lL/60GZLhhT8Q767JA+sncBWfOPeybZUjU4+oWKwg/eXtZbCuYnWvjazxIXhcqwqyqlqD&#10;ICa84DAs4XlhvHDYIOaDs06nFkph5QYM22BO+jpZ9HVl7kwMwRFBnTNLMUh6emaDpTCsAaZyiINQ&#10;bwR4qkwAJ4XKnOXJDs9ZJ9UgpvSC01AToLatJ+NvDvqYCMCoUH2VGaqGjQtBRmboNB/yGkkOOhm0&#10;GCqtrz+v9Uq/a/wovl/BEkNTZIaqbmOSvPmc2Voz7pMzXTXOU2XGrD1rvCqVTzxf1XADmaIAQzZp&#10;Z+8160c0CHdQ6mrdtZirDB6azI+DIGemmmrW2q8zEzTQJqnB7Nh7BFuhrkY90MtZHy4/HLzZosP6&#10;mZ4RHy6YSGtXgtdgKJcF1Cujhe+FjFpiNn2xUJk266Psq5XJ056NjlzlTXDP703LyXyYjsFI2ljx&#10;u29cN0Byqz2VGZTvym3KzCbLvmCNjwdQpcyTn71/23dogIeqeKp1qzq11hP1V8aRjBWZbbnWRYum&#10;m72iCRY9DTVXUGjZHdsogUYMsgH5nP93f69MHZ0ue/YIgbRH2h8+fP3ZoUo0FIP14c+ulN9/tJQj&#10;ByQvURdeuiSM1rdL+fAXsIP4UPle8YeP3w4VErLd38i7rYe94gXrMry8BJyZojdhw2vQB/kAKzqo&#10;CbhSdQCTbalRnAloqFeUCcBzBAc26cTKOa0mbYjn5JSZNQNbdXK1fHVQxn80ffu9YRjs6elzupLF&#10;INzzwleOxbZZkVJJAeJ9Zz7Mdgwlw8CsCQUbE95fvmLWhP1b9akl1HY24FSQZPW3a9sTzuvL9z3i&#10;tv6u9cBzfmY+aa86Mlzq1Se/h82MvGfXbiOjXn+mRsRR4yila2U4DOwFF8V4S7S2adleEaw0vQEr&#10;eGrYTNWWS8xMZlIqQ9NkZqLFw+Yv9wMtbwIBdu3N7f2lkV6y3aLtn9kCJlDskzZSiVAGlIraYuHw&#10;CdvTs/elB8hiw5hgCyGipfeI7+Wd1K4qZme0nDHTVJ1p0he1f9gX0oyzJre42CE4THKo3pdcDEXP&#10;9PRdPg6GghlsXycGjW9osRv37btu3Fd1oBy6f6CUxj87vYtFDPIBUxXp+APRDghTZEw7HTRMfejp&#10;Bqiqiyh4G+Z+UONtIU/kl2uw+/6mkXvek1Ajuce4vIPqNEDW0zNHyvzcs2XxvC0yxyYl1uDM8bLn&#10;R8UU6oVnrfCItqPhOOQZ3RppdZ021ozzYneFY/p4ufsjT61KxbtR2Ylb5eTCNj2ydlADd0VZQwIO&#10;WXxlzBWv2cKYt2AFOwRJCPbpkzUHfx/U+wzVgN/lzSUHHeKH56AFYRUAspzp4uTmK+0aZymDJCu6&#10;qddsclEQ5ZNQw2Yr29AE+LL3YiVM0KQ2Y8kAvA1uEM8K2+Agt7Tapc1YqMWCaXD52AZALQbCmSgH&#10;QwGy8vUAG6sAXypPB7U+yRAs6Wy1ysYqMSsOhnME8sZkE8wLip3lwUlO7id1C7Q6NZ6UG7ijWZy5&#10;CYaKTEj7fjAVDlYIhtDIzkSS8VlSA2i/r1KlXA280Duw2tql9krgu4IuA0GrGRnrV9nGqzoUVFCj&#10;8ID1SUxPg6nx38fGpf+Iuq8yKt6Pc38xGKc107N/P427wXxaORqLhwCHADXVoJvMDr6/HCm9OjB4&#10;fbU+3r5435m/Gt+u2qgFU8f6EXSimygjBeYtfZ+4Rq1W9eskB29P/boDTDnoDFtLPA9wJQt4idNn&#10;IIyOCQ5eXS1o3smVwVpBHD8vb4RsQH1RsJ0IREw0Qx+0ware0EMnse0vPPLtV8uT/+dfFjusP5K8&#10;JHr7wWNlf++Y/L1Q3pyfE7vW+TJ7XozN/ThVJJLCAEDVLui6AGvhn/Skse8qU3eeLu/+S3BkgyO2&#10;79Stcra9ZboMtlECNuEEiIiVvw1qcfikYCtnTvY2qNMwOQ/+ynBhsMXvNFxXNUvasBeJ830HPXnv&#10;vaZruQ2IdRCWb4bqAayAdY82C24aTFZi2MjEKJyUYsHtG5OZqX0slpaqFZwZ0IUC7K+kzH29j7Ii&#10;H5k0XSjm6m3y4DmrL/VurLiRPhmq1lkZLP5uaqOwvdK8zCYq77Wn8tUyEQT5pBRBMenl5WAIqcT2&#10;L9l2h5O7ybednqkF2QsquKAXaQ3C6YJ1UBO2NwoavJ1Ri2AcbI7LcaPIuCmzCXkAXBFMB8iivA1s&#10;aK1djWz9wY8Erqx1rHwWhJagwluS4JlqSi9vgDl/LEJNqNwtxeoF2ay/MmA0wNZ+y5nCSwgQoOWy&#10;s4Er/BfeoaZOXJFATg2Qhyd9I3R+NwRbVr2WTZqCK4IRa19GuDcpNb0d9Rqg0c8NGyq3nWy2n3/f&#10;VPehFgGqvD5ebzAUWktl7jx3/57sfvN5Dc0AObjjiXqkeZw+lbu3KPLTIxZHlcFiHD/7vRrehyPF&#10;ujNzFHXH/rGTvQgpNG27i3b1oOw7+BS2yFnneFgCOW8EXHnTr5ecdZAyDTS39jHKrXI2UKLukfeA&#10;BEjJZzAD70EdzCSye98N4APcOINk+3gZmKngwkGKgzG4YK98tzJVNhmQwSLISJNI2Br5St3BDvNp&#10;qO00VzJqbiDsK+UoFwfdDJqcATCmDvn0m5OYT7YMvwC5aAgGnQxcLcP0MAm0vR4zA4PnJZuI+5WZ&#10;i8yoBehMXoJUI7YYLk6SYZuEyUYZKjJPmblqxhmiGjDqoaDFJsmIOO5qwepsj3RlD0gHH83I3PaB&#10;NCZ5Mioc+Ty9GlkbL3i/IWMS+ft96TfLAi4YKqAyqM3+pWMm5e0gi6DF4Bufx5X0Mw3+2qqv1SDk&#10;kINxkqlE+2ETWnPsyAxJuzz+O5kYesn5ht9V/WWgh0wM+7GpJfsmVNRLQxgAbDlYi37s/TD1x+yd&#10;mePCMZ/siNFoLwUZHs8utUONWyY/K0iTchEco15YPOkZoMqkXdXbiYHyetriSxYn/P68HcLGEeAP&#10;Xqvanw00qXzEm1fHoxiHpF9IO2h/ukEYre8JQwX5OAOfF3m9GMe0J1RQpiDbZLybj0F7EdLBY8fU&#10;awCIffiNjW3ivNE6rIuTp37ZPypP8boHxKCdHz7e1n/QQW80y+65TgIbkwAGJBt8bRCyQd6Yq/Aa&#10;dAYn2xpRXWDcgDEDYQPSGFSdcQhmyUFEGEz74Kip5FAEnESQrpfLJ1MyLWCEFNyJWotqCKu1Ta4M&#10;gRCTWTBNXl8fYMOmBe/JPdLsOmkkcKVpJkauyailSUGZFEy2zmDFZOpgBOnGJOK2V7StcsNnMn1I&#10;JqsJyVyFmkp+tz3fKtMU6h25TZASccu0XSkfH1vI3Gj7s99U27TsrWeME22qrJ7GOFk/iEmY/cHT&#10;q3HT2J52zvGcIrK6qgVNngaNKjPVsLHT9uDkTnDj7e7gutrCpf6EyTZAXu1f0b7ezhk0VPWS92f2&#10;MgdTrHcwTmrQ7vLQECXG3FRbMauf2cgRpJLRQs6u9nUwQ2lUBtf6Fw+qxcyGrKoRbfGT2oft5d8j&#10;wWVlusj0eI7OgBFMqaE6yutMldlUofwEVZBnqieZOjqUkKmmDST7hzNcwUzlRY0yV17TYA7l+nty&#10;PxizkEStvy4Sa/sS5IcarZtPawfarr8yiBV5j8v1cporRpHtUM2oexHSjsVdxMt3F3QT5bG5Mzve&#10;BmsUAuvSuHISwIBdmSBTV2QvQZvc6orZBk+Lm8VJtQm2GO9KmCF5wiaPutJHaIOwydBJhAyXDdKN&#10;OE9hg8FyObOlkwjVaj6ZuO2QMmScPNJkU5k2qokGMEtSVi2f5Is0zEvQwEgEIQ2wRwaiMjgRgiIz&#10;DT55WotWb8Ach6oG/TT1IK+z96AxV9lGyMDfstRXvQXJPLl6i2ClEa8MTAVADRqmwSwZODGQ4PLx&#10;STIioKs6ztVHnHR9sq6MWAWZ3EBbq50m88yUqQ0VpIKI3s5Y6e/O3ARDwnzInOi1T/LK8GCy9fKn&#10;9tG8cR02OQ4+6LKv4KiCkcxYNb1Ta/szLheSDmZNGaaAmJVxUkFbuweTRLCN9vTvg6E/Gt+hMmUI&#10;1mtehWSMVO2o/dFBfOpfwCgNtSIZrgym+D17uzRsrdi/DJY064f3FMz4Ykp/l/LJlg0avwrfo3rD&#10;Wr9k/DfaROm4we/ZQVZjOyVlsGr/qfJivLzK+JUbxIxGwVVlsMJMQUqgNm84i0sabbboddjYeHqX&#10;M1jeuXb2yQmiVbbZIwRZGwNY3zlXxs7PlscePa4CO3zrpHbh6QNY+UyVAz+8r3z/D53Z2cLcwaX7&#10;0m8/EaX7+C8NtnHbwcXftqIRQMQ2Mhq3B943NjkpE+ODeKyDsU2OqqVsGNazvGchGWSQlRU7V9Lj&#10;Mvgug2HipJCZLDBW73BlXxksy49M1xqMgaaH5yzEAhkcMkdcmYdthwzeEdndZgGfpERtge1uHHD0&#10;xLCdm0ZbcE0/yIhkeZChghpRJzOTB22ODKzmSZZBPz3NCHmAB+t0q7+SEQDzoeCKtlQub9Ra74v6&#10;zhmZ8Op0UBiMkLUgJFaZGy9CjdjNcmZQmRgmgjNtPweV0S8MxJCxC0bUwV62wQqvLy2Nq20ENFSb&#10;LoAJL6+CFgdTLvfCOFHBpMizfJ6MUVIXajtrOdFHLT3cwD16r1m/ruW35xKT6fVQmy+2p/YHBxse&#10;twpsztj3rPxqG6RycmYxylH7B/I3G7IKnnMQXQO9ZluoqBj5kdFy5qzKR8qDfON+ZfaiX7o6kH09&#10;8kU7kBnyyOrWGyR/MlWRbgq7o9+Hg6ror7V/UL4qWyQo9ZygDZYyd8jX+zd+l/Lps15O1FfV8w7O&#10;UKJxUfsBXBlz5os8tD/6g49XFTTXOH5I175mfj8YqXbfccvUdY1C7wobLGeZteAbQ0NDNcy6Sf7x&#10;F3rlwA/eKYni39rHTrbBmr5xPZmYq2U97PrUC1SHrvf+2r8zmvvlgo52oOoy8uXkM0i9gCGJkwkm&#10;u5h8yGhg0Nsjk720I1fMecWuk5JEFE+G7qaGBHjLoCLFd8pMVlL/ZRsPVQ9quRy8RagDfsQ2bTLO&#10;jzFnVv6eRGrvY0N1+VvjbIHFG0Pk957agWiEdmEOYr+yAUxYgAnJhStmgL0wZFe5teNb+WQbjJ7V&#10;P1bybshORkoZq1WRzCvYQotW2ygyIjZZkimqe8M1DaBrurRpqTYqBGPKMCV1YCMukYPL1V5tPskz&#10;gviaDFGTOaK3G+pUbY4cJDQinaffs7rKbYJqRHRPn8wLDMb5CQTYSoxoYpZCzSbPW9BK66/VVs3B&#10;Tv5etD/38IbHsZJ+AWYHoIHgxMECmULbQMoWB+aAYO1m/bTv6mgwstaPgglUN05nlLKNFuXUPrOc&#10;jD8F20jIy5lCZRABcsOmyn43A3JbZFXv3uZ3Wm2oTD4EQ/ZdiTySOjr6NW2oCFaVuSJDVccbawfD&#10;7qpO1j8ArmTuAIMFxo62YPq9+eLA5d2j16GC9GY9HGJvftK5Sm++uvCu5tz2FmzvRXiVircq2wlp&#10;sqWLdpvjtwJbLBhxHgGLuC7AOvX1lXK3hH6YudliXyGa+9z5lfL8C/PlqSdOl5WbZyyKu0SNLnvh&#10;Zbizjqe//MqmCnT40Gg2gu6iuW9K/M2XSNmSiQmmwj8OB1f01uFgaswDGC2fHNTwu2nYvgRD1Zhc&#10;bLC0lTcG1WTrg48QK2IFccZgYfIJtaFOMsZ0hW1NAn82WenwEwwcrjDYg2Ebw9Y5MhL1oXbBh40y&#10;IQyDnCZunDYSSVbDCqyc0TJmrjIcBj4wQHBSMCbGmKoaKZ3gUZ9WEJjWy2Q2NKEaj8pW2LyuLvdm&#10;+It0HESlQcnUS7S1ctslZ0QsNTuyt17b9snSDfhh8nPmKBscU+2D9Go8JzJEPhnm/qM5O7Pnk571&#10;H2v/bFvXsBELtR/AFNqEk31I3yd/TqryTN5+Rsvn7aZggtcOAhLoY/n4vIHy2j85yUd/D6ar1ldr&#10;CWYNR4AUZ3Zcjk0D92xjhpc8Yn5mssIg3G2bXL0cNm7BaBnI0NbLcnLvuhop3do3DNL99xVnxMa1&#10;/A4O9Tl/nuWPdmS9vFwOkqJ+8pr2HgVXLndl6vC8fAXezZpBRJvgSstJdSEuCK74Tap6EPflOUaC&#10;J0vC8mhtnMFiOdrfce7y1nq74gCLlTd6ziyWxsHagQe2GKMn4ahZrHUB1uNfWSn4h+Mz94yVuz80&#10;VmYOjJXbHjpUHvn5mTL32kJ5/usCtn7juR1pg/Xg/YcaTboeusb8hUEWWx10xw6RQAAKrvylXGRa&#10;dLDy+4kJYpws1CB7mQE0AcRg0EUE93EZDKuNkIGf8CbSDaLbzI4PngBXZLCSV131HsOgfRmbKy8/&#10;mCl4BaJfAjz1ZPumFQF9qoK4sVcm9sqGGzJQY7xduCj2jnhObWCk/FpfZzIaTB+ZCa6Mce2MXKg3&#10;VzNYNOTntjQET/SeWuWt5+ApbKqUUaJ6EOBK5KvgNqkR43dM3S3bqWBIKsNjoMLaO9R/7ed8kgow&#10;6cxEw9amxYBCosqApcmy4eUV4KfFVCUGhpM++piCbg9hYfm2bPbkib4yVuiQ9l0FEyOMj8EzA1m1&#10;HP2kViPo999jEUAwlRkvm9wjfQU3wmB+TzIGc4XcFORVOU8I6GhGrCcTUftNZbJQLv890qkR/G3R&#10;4eXMXn2aL+VCsNOSk35vydYvDMW9nii8q90MLK1+3+47CAtGkHLleOEbkruNIEF0lFtBd4u50nSt&#10;7TQSuzDjXLxNUM0aTJzVD0yVxutLjJX1FwS+Zhws699NBwDLZzcf9CQkg/XhmfGyUzZ7Drly8e5t&#10;a0jHxyv8sUUWa12AlRv48a+U8vjvySAvG8w+8/d75f6/caDc9pP27/HXj+zmvtCVfadKYNXk6gXV&#10;FR8HO2N/YgWtt91WC1+MTuqYzG3yDxf0oO1tUM+Dq6kPHFzJX9WQvArK1CN1ciUICPUgJxl931by&#10;9WzlALiKyU7A1cLbi2VKogaP7R0vUxOTahiMf7oNjoIry1/f8wGgwbjgnq+YVS3I2TxPWihHI55V&#10;MnDX980l3dROWX7VRiSHNoiNa12+NiW7Wk+KnRkuMl2ZmQoGi+oqnkWthUmugitOyga6wrVeJZKY&#10;J70iiED7cHL29zID5vXTgZVqH5zTtimaemzcSwYlgSJNv27b03AAcHnaXn6Svxq8sx/gGg9ETw5G&#10;MrxHCR4DVHp9tM5k4CrYYam4Z6Dmh+cSuMqrdILQ5sbQSM9smHJIjLBtzCCQ7aPytu8lQD/2+GT8&#10;N5eDlpo2Ud6X29stWfmS1y7kr9+7lye2tWF+6YzWTrOa1t4N2039j99dPerfdyP0AvtNOsf3hGJ5&#10;/QCachyvKnf0DzxH8GpehrbDBBlV1EfuN5hza9dgpIeambUzdMcGJWDmFQaSJ8Yu2S61XDBc9EQI&#10;vNrtgLmEKGwD+W2sGaG2EFClDNbRXpk5OFPVhYuy4fO3BKWP7Tz14Abq3z2ygyXAgbKu7OyjsLgz&#10;dta9CldsJWiThd/HEO3MCeYAggAayOuk44xB+R6YKoIoW+ma2kX9yByMuHowJpcKuszWKq3M/X2q&#10;m4JhazEvOghLGWHgjgkOm49P3ShbMkyLSlB0gv23FrROy7DJ0knGQEQ/gUubnCu4zIwWQyg0bMLa&#10;tlfp2roC0qP3X7aZcsNf+T2YrUHMFOSuUmO5fFJKXo+Nvf7yQIZ60cC/zTglRoEG3A25ktFpMDtV&#10;naYgK6nfGl55qLYzSzYZgvEhyDImyEAK79uZoM7SrYxIgC15jUFZtf34vtpc+WSrqSSmUdXY/bBp&#10;ajAqiXEKmx60B23RWmDMYab1G2xzIyALXnUK0lF8ggW0F8C0nrkYkQfgEELbO1UPm7qQi5SGjVvy&#10;wus7s9sASQG+/LtL/dbS4feVGCmVX722RZCr5xMTp/Jj/wqGiYyVgdfqJWgMXvZ6RS1t78D4mty2&#10;Sm5oeqkfpX5IZtd+d2nDBssjutf0CLY4kZvjiZUDNqK+GCTYx3mLzIkm3h2DJTA2VeZmV8rU7dbe&#10;U1zfoA17/orLf2XF7LGXZSukON6xe1jE6xyEZ/eizVbK7KIQUGNiXrQiwEiOdQGWgqpbp8QGa7rs&#10;2yc2WBfEBivUgi9FntrBPtZ5wHV9enQSULVZMBMcnKyja8fGoWArreQ9Lo0xPcbfNLzcYpJFejYI&#10;j4v6ZFlAVnsyq95/vkLWfJ05wuCv18iHhr68BjiTBzR4JPIxb6Sw3cLkymCizkxNH5gp01NTbtsl&#10;oEvA1ZJGa6+2XtXwHV+urXZtWLePuzIwnFpNAlQP1gjsZOzwIn9nuyG9ZGul8vPJl+BK30rMFNV+&#10;cT+BPi2Xl9LVSdnbTXONSdHKUNU7nPQoR58sdXJKoMQZoLBtStc2yRF8N9OJcuF5Mkv+fN34l9Ok&#10;/NC2HQpQT2/TNqPCdnCQTlCWGSzWN5gfa0fKJYNCa22frBOYqgyg908HBbaISPIcJ4hBfzHQgSO8&#10;9NB+CprZt4wxMhsl3E8G714ObQeNG0WQY6DI+ibVkUnNHjAG7Z7aU8ps3pQJbMnPVLeaPIwxrt9l&#10;kofXs1HfRmgF1Nfaif1ZGdpU/1D/mfRTv8z9zuUpZbXa+XeH/FU9WONfVTMGvu/9IYG5ZTLtCVzh&#10;6czCsTi74QxDd3oTZlusnVT2MTHB6Mu3cfYFAUPDHmGXO+BFjNXoY8nDe12AdeIjY+JFSMQmhu4C&#10;sqgW/LV/cEfk0m2VM2xLdc+vJwEMMquYB58s493Yk5CTC2xdDPzUUABuG+Reb0vxAXCygi2WTR42&#10;SePzc7DUYrbsPlfSBFlpZY0vqrV3YT+tvPV9GqqLd+C0LFywXJ4R1mqh37ewDMuoQT3gVdj09gLw&#10;8sHd1872e2ulLI8141VV25ZsoG8gDpNPm7FKSiJVF7qaVZ6sDJWBnUYcrMQU0buM3p4Nb7dVjJKs&#10;7BkcUlLte4iBRr1Q7cwQOkg2b0k5nBFTpo/MQgIvYfAMsCNyXmVzEyBI3m97w2n6Bjp0exXGV9L2&#10;hTrM5G/ls26AOd5CD+B5MKXOhBHE5OcTw6ly0/crExOMaDBZdZEQ/cPBbHg70rCd9yO9OtlnRtEi&#10;6nvcqFArU67uVUqvwsz5EPRm5nFA+1bmsFUvf69hgzboff8ug6lF/4c8YLvYYojRH+hFixAM1ZaQ&#10;IKuGgFCbzbT9Vt7hAM1u7ejti/7vzFMYxAfjiT0JXS0oz2v+zjizH2cvX44zq5j5xgiwuy7WAlZX&#10;YrPniZt+pCy99cfrCgxR7mDDquNomy1UVGSgeDUF5QaUq5ATvhuonuX3lN66AOtHPtGPwj75cz39&#10;+7A72E1P2k8AYKMK0/DA7bYu4PHMi16hdUXWPXCtSQADpE6aCqp0beqTVfooyGTh19ZgVpkSG4Sr&#10;q7mrGVxtRBDAFbqt/G2S5McSjJPm0+yjKKFyZfyw1LbC1EYxWV1cLksCoHBM3TxVplUVCMZK3pSs&#10;FFzhme8CZAHwSD5g8JypUCkEs+Er4lAzSXkDjMqDnEy54g/15QBmAQlrfVBfVwOG+qKqWS0uULbI&#10;MbBFjoYgy/qgt1MMUumaDAnKG5O/10fBh6Wgrc24UmRIcJ/yaMkl4idpfZzZsKSCDQj54SbAm2x4&#10;zCCg2t5ZLYj0yViFoTXbvTo42GSJ/oT29pKTkUO1AtyhTQ2Mqgu/q3sDjHn7GkhE//FJvQ0yWoyJ&#10;Mm2JETHpe/2UmZO/AVodDFq/ZCvJ7/Ju9ZL0+mWmyGWYGak2kxWTUQPso+4EF2xfkbe3h7ZvMIAO&#10;tvy7CwYzM5EBbnL5KW++b9fVy68yyGZT6P1Xi1PBlZWOhugWYT1/d20myiZd2GAJKMP4A4cCl5OC&#10;qzG7n0Gvfs8KBu3BDNZoo2Wgjqoon+Ap/114bsfBGpUXIUDUbjnWBVi5Io/8rk869pnYBJT/jaDW&#10;bUBFwHUlgFZ/Ya6c++pjZepDJ0rvwOX3XtxsVREXqwvdsDHpYUDKK8m2jRUNz/PKPoMx7aU6aBk4&#10;a3gTaiRqMlh+9qCSiHuU1Y6clJif2ZhIks5MYHLuuUGv1gyTgXj/rfRtcbAgevmpXq9Mf0CA1dR0&#10;mRAjdoRggOE6Nm1eWBKqGmDKvQL962qsyPV7c+ZGJ5HYQJqTQeuM+kU9bI9FK69Pthl0yW1TmxCE&#10;JlscMlcBumocKxrkGhit5Wvs7ReTrjM5CjpcvedBLxvebpxk3VsvRwo3UEQGiCCsXtf6sd39bKOV&#10;HarGYf5ydsPzzPhUpsHqVdVUzlQm79GetAPjlUX7KKPiiwJ93+NFKSMkJUE7+2QbzCO9z6SImj+9&#10;GH1xMYhpa9uEmWG+yyNCGbQdGBzk+civfJWCXqr/qOa0RUaUr1EO2ujV+FiMpM/FySDbMXMcqemG&#10;mjIYOW+XzERRHokZW8Vgejmt/RNYd/CLZq/9m+ptlwMXKerlR9tOt+lkuunMdGw8cZAl9jnwClxa&#10;Fq9CNQsAyEKuZDTZ+ep3UhdLFWzVeF4ieZXVaA6khXhPfSzg5GwsuX0/BHyZxkCfGHtfKcd/PAVu&#10;HbIog/YiHJUXIRiqtZiqnQa+hgJYQ8p4S49fSWCFgvZfl0j0b5wpj91ZykO/dbJM33my9A5a5PrN&#10;HAwwupl3u3fqgNRgLHTIkhUe1UBcifskaNMoQRMGWx9EfHolA8NJLiY7qicQsiHHJfJixEobc6NO&#10;nqYeAhWhUwYGVRm89ECZ5KZey9898QbsTU7IgNBTGxAbd/tl/jsCqrBxsDJW8kLYWlky5ulSJ+mY&#10;PNIkstp2yUEHDYobTJqlZ+Am2cbI3bDBScyVlYJqwbyaNiaLvwe40rrbc00bK68HIok7uAlvqsQQ&#10;6YsJHOjg7wwXbZ9qHCfJpx1XCUxN9AcvHarJOEyaHq6dSUDtMmPF/HGfEcqDQSE49fZWg3aTY4Cx&#10;VH+oq3I/NAN4Y160XlkteIO3C34nyMrMGfsjyuWBmhScsR6MzO710Xz5vubncc50IYz2t8WD/e0h&#10;NLjXHr37ghFLzxOsu3xQHwS+tZAe1ZZJnTW4lx+6Q2Iaa/6QD7o/vFXr+wY6HZRoPs5AJXCH9yoz&#10;RDBl6eF1vUOQFfVCfanWNoN2PficXphaT88RuoPp1+ezzZZ+BzcYuKJ6EYsU/8q1QFQPNvKL/L3Y&#10;CRRaNeR/bbWVPbqpY9++/WLaM/yrX/n3bwrIEtkisOwOO9ZSA25EPXglq7LjANaVBlYQ9qLso9h7&#10;+0y582i/vDnbLycOTZSTX3yk3Pu5c5tuC7BUg9iqDnhtXKQ2EeQVHgaf6iVog5b8kznKoJVP5hik&#10;9L2UF9QDrp7CJOAvOEPRD1sc2mIx0CdSaNp2OAMkkxHiaSlzxXwl3UlhrjAc9TBZSaEQamFCABaO&#10;hbcX5B3x0Vvqi8egWAG8ZfniiJAPLHdrxU5GIAygrdqmrnSX+hoqwCdRlY9NWmEjpZGqB3gHRhyk&#10;5H2JSVQZLJucIvQCcpZJvBE3iYwTQW7DC8/r56EKGiEPvPymZhOmJ6nj1PuREdHxu+8tp+rYABHu&#10;ZQbvuOzaH95mLl/2jxSXKUIxUP5uK6ccB22smA7BR4OByWC+goNgfhSMG1i29ku2etEBrediUlWb&#10;swwyPaipyasXe/419v5LNmPV+5X9qW5/1AYlwei44XfDhi+Yz9o/Q72p34ODHP2OCLJ4FlsnBV3Q&#10;g7YZ0QyqLBQIDOgVZNFL0ftnLAbSd2D93b/H1A5RHvTLAPmefoPRSoyc3vfnXY1r36EziAruKgNl&#10;i7Nks+UR2218MMYLMh0bN7DF8Yg2eWjfpg2XpRcDUYBuA2WNsSsNY5v98/ybpcy/4YvTnAhVlrzn&#10;1wgsfs9f3V++8G/OlxMts53NluG9+N6OA1hUBW4n0FqRzYDPvXS6zL18VtQ0/XJk5rhMiAKu5ubL&#10;0uJSOfVaKXd94vNb7g+DVIGdenDjYtUJQz94G3RsMDMbBR1U3dahGWKhYid9MIGszKyoAXK4gGNy&#10;lGcJRmRuwAa/NJyl+s4Ml42pwp6GPY2+bkyVDc42mYO1mpjo6TyNOiz0lxRM2b6Cxs0v+7NmO+RM&#10;lZc3yhVxcrz+zkBY/dPegcE8CJCTsvh6u6m2k3dWeU95+hZxvcYJq2ojqUNMKh7Xymqq/60R1qGW&#10;krsOjrS98FQwMl5eE5M/B1Bh3pXhHSbXNbQEUnGvMdY3XPPdhi7ZClGNh3yZHkEr5WV758mVpiPt&#10;p6DMJlUtF23ryABq/7Casn80bXOsnlk9aukR1Fm/qqEzaAOnJQqQWOXl7wWDJY8FQ+XP5+1X/Dky&#10;ggZKrLxWDtpUVSZIKxqMk6uAnCkKZtHBR8NmLcCIM3HBaAGkkBG1xYZ6HXIxg9L47xEpPbwSDZTq&#10;766m1NJTXalgi/J0tWoCPcoUJnUsyxv5JaYoM432HNWRtf2zt6tBH44LOfSI9ZUAUR4vTdtZwRXS&#10;o7rR6pfBqy+LQj54XjfU4iKGYI9lZ3ZbPM+evySLQStf4yCrClCnfcPqNveG2Fb/sMXbo7/kMEWA&#10;oftAG6wRMnPDlOdqPbslgDX29afKyp0Pb0vZRw205gXCn/zsSWEOimxS3SuHDx8vd/3sI6W/tCRg&#10;67ly9vxSmZ8UlH9e/q1Ml6MfODbyVcS2COoaTjQGeNoehW2GD4oBtqrthoExMgZcIdZJjowXJ0Vj&#10;GHxg8cF8SZgSBSNkHrCdDlfSatvkXlbw7tO4RWgEe2ZqarIsvLVYFuYXLGioGLMLtHK1jE96e+Vx&#10;B1Y61KdB2MCW2UzFXoZhewVQWQ2s62SOSc5BjzJOzhxgaEzXlckSr8n8nA7u1TZF33f1ok7GCr4Y&#10;qsHrShBFJiGYJzIciXHS+Etyn8E7MQnpewSJrSCdwSTxObSvgZ1eeMERRHh7o/qJWQnmIBgQqunY&#10;P5LaLoHrmAxb3ns28eR+QPDk4DiBEpQTDKUypc5INm360N+M8WlEIicD5zZ+K9hCiV6VZDbbzF0s&#10;EipYrCCQk3sFfVWd56E4yDiqnOy5yrR4v4r+16w/4nXV78Llkb8/qabGl8o2Vfka/SDFz8q2lOPC&#10;rNU9K7GIofu7gSP0T1PXGWOWQzBUUOP1iXYjmEqgh/03y2HV88kmkcwj6uE2gegZNFCP7xn1kvu9&#10;xIRVRszkGoxYfK/8zuD4ooPKyA6UK0wkEsiJXDIS0DhPtpCNTdo3URJ6EzKS+6hZuU0U6Yq/smmA&#10;9e4ze8r3/9Doy7sdXoQEVyjtvXccLhMHpsvxO8TYSnrXUr9XetMPlzNfeqrMnj9Xpo/eW5ZemB19&#10;xboUh5ZAGHqSPk9MVk7MJmtMWnnS02EvHqOXmXkTcWVp4KpOKgZ2VE2oXoF10olBW8GPHDKoY2Pm&#10;+TfmFaxMTk5pf5qdmy3zr8/rZN+bmFLvwAkxcFe7LT2ktMgf4E1tPRx82S9hI6VqsKQutDfdAFnV&#10;Mj5pwrYE6j35nTmM+8qetlLBNDloyjZXzYjsPnkFU2by5Pt0SZeamfrEvae03CgfXfyVWbKglnrf&#10;GSONcC0H1KcBrvQ9xpGiPDCZmnwUVBHMqR1Rai/kK9c6iWHSSCDLnG9Yrjr5Wzl7Jvc0qeL+ijM5&#10;VW3bfL+RHtLx7qUR5SM9Aw201cE5GJM22GA7qprOQKQZfrN9g+9w+Zr8eEREdL4f9bUnqGIHyLH+&#10;wbO1i7anyhPyyPUxeTUMxlW8fN6/i7A18/ddfafbPTVsqeT3fJ1s1KKcDVBj6ev2M86EqSTIbPlG&#10;1HWD5qYxdrRvbv9cP++v7DcGggjGKhglsxnfkaen6mm0k579+8W1tmLzfb3m9+HnGnfMvy8ujvz3&#10;sBFrNvfWrvzbGZdy0qBdx8xGf5ILgq9NIwNLMBu5M4u7b92BW+WsKVWXzlqMm443dX5ZK5ktinFr&#10;bT7o7VF7CxJcPf3Zh8uDjz6l9jH3HRWVIGXT21P6/UvliACrM/15MUhGDIoOYI2+ZYdPcRCDRRCF&#10;1MKLUAcxA0f6u5yy96BNWma7lSNRM6ihxalChHQbLHWPOtiEiBpQGQZnshYRYVvShlrZGKBF6Tuy&#10;Dh2TIet8Ka/OC9iScmAA06ChF8W+b0E8rmS/QRvMHVTBNkXuYa8+lJzBS+PsTEZfvc9s5W7qMou3&#10;VL0JWwbqWn7fHgdyEANqA59ypm2PlyOYKaoh5fFgqlo2WvT2aqRD0BPl8ppTveaSqNsJIU6UedPh&#10;qIbfPlnllb6CRwctZDi8HjXURp0UG2oiZRS93q4uzQwhwTjBVfGNizk9rma+8uTLyTQzhB4/TcGx&#10;2xjBBgkG3MJEmfpLYZbKt6qLeg6y2Y8T04P2SvVuqJm8v2S1pMnT5UUmCjcBvr19J5zpojoubLJo&#10;0B1MG8sDNRe96TJ4EHZDt3nxvfTYf8OhIrVnZq4SU2Xl3Sf2iDVeVGbO4jshyNbvD/WT707BFdp3&#10;wr5TBSf8vbaPlthBheVXvQQZkiEM2xP4g4ZDwSgcXsRMgGCIDhqmBq/5RHtCDsp0izW5hmgg2DJ5&#10;adwshHbQ8YHqdh+vCC4jXWuDUR9tu1QCwkY+RATbkP+o6zPS9FhvMfvQA1uRyQI6TDGyXPA3VKqM&#10;pwg1aiygm6XaEsBa+cj2qAez/RX+3gro6r+1JJtSnyjn5sV4/f57pfaY1ErZ833yeYksZZgr0wKy&#10;lnQRhKvu2CkSMAarDkJh4O0dPEIl2FPORMkf8bszGzp5GOWdbbJs2gADgrlOGCmfbG3vPElRIrxz&#10;TzdsZ7MktlRzr89pPnBjVqggzwFI9b8ngz+NTEQVNgcvQUli+oPTynTpOpZMHMBZ3g4F5ccgz3q4&#10;Oow2StXrz1fqOimaUa0eCiSkNBKpG4eCMfUys+E8DMcdpIStmYMCfUnKGitrTsrKNFj6oXbSuEoA&#10;cQZimZ89Z5OfytXBnv4ez9Hmx94zeTsY1uesPjE56fdok6dNqmDq2B+E4QBoSdeVibF0NDdl+NyW&#10;h0yC9w+qy4LJImPp9WZwSkvNwK1KOGyGrB4ELZ68gBoDwQpq4vnqLaflRv9K4EbrTUbT2yUWGJSL&#10;j091D7va/gqC03vah8MGy1tFHTKYj0L7kLflb/WxU92ImO1nrSDfkban2PQQzBGkUwD+/UR7Rj09&#10;A6TjIETzC5DE9rcvQb8ILkq0XCiBHJjcIPdI10pGpqgyb/Y4y0svQbvp40FiOmPPTNyTfs7tczS0&#10;B/IP9SwF5eAb/QbgSuvPEA0mx/Ekr1WMMpniFnNKm04v/UhOIXmp21O//kR5+Feau65AlE997ony&#10;4Cdbu7EMCbQYxR2F3vE2WKjb3rmQ73I56/1r1sDT22h0+33set9reWxG2lT62ztHJBSPh3JycKX2&#10;uGqzVvv5pgHWdQ/wQxtJ+0ciBFSjAlk9qeudP3NbpP/N//ebZf612bL/p24LkIUf+wvzYpflEVRH&#10;W6UutU1LAENWZZbq5O2Dpqox5F+slH2lyhUkJ28FL7bytM6Ps6w0uV2NpuM2T6HG8cncbNIjn+PC&#10;fi5cFPCE+FVvm3oQK108tCIgTKct5CcM1cyt02KDJapDrqSV4QBz5TYkfQMLK4gcz3y9dNUwujIb&#10;KsYAVZKvpDvhhtqsV6QDJODehWZGS7WdpIfypsE921zFihzqPxj6OyiMyZ5qv8RYVO81Z2gA+PKk&#10;scqGp4IutVXiyt3BUgThlCqAsTAvMwvaGrY46qVG0JK91TyeU4NByxHI/ffk/cb0cQYostABebsg&#10;pG8G8pWBclAc9fRrV2s1IrArA2P9S9PV9JOtXIsxVLWtdFPz3mzZxmVQyX4EOTF0iKvRquG5My4B&#10;Lq3/1/axj7MyLoQ2/l7DFs2fC7WYp5OZqsQEtw284+vLTJ5/l/p9pnSqjWS+b/nbV1aZpMoo1fKZ&#10;wT7i0zkIanxX6P/GNNWI7Ml7FuUYl9+/JyAzMVYN27RQX7fkRdCpM6vVuBEXTu43vBHRHCEPLDqM&#10;GWwuBK2NtnT4TP+YgCgcT/2GgawJLY+BKxxPDwBfw+SLrXLa7FvbBuu+oyBNbH/Vq3rc+IwsdOek&#10;D8y5zZsrT/Gd72XJHCy986rduPiqjLv4Kk+VJQFgY2NH5Ns7LM/fLQvpGY1rqG23Mik/9rYDK19V&#10;ka3OnIYp/stthw6Xr4mN1Te/8c0yffCw3j03Oyveg/Pl+J3Hy5mXxH6mO3aIBBwSEVT4Cp0MFQrJ&#10;IKI13ozHswnwxcG4nhWMgNHSwS1NmpyUAR7g8ScOEBMTEsMKa+cbp8tdHzkuXjXiFPGtsXLmhdPy&#10;MS2JelCm/vcJaAIjJQdenZoQYCXBRHsSssHYJeRnRqbKjMEOAh+iMkM2CIc3YazE5T4n6wSqyMjA&#10;E64RkVtT8cnE34tGpNrOQxno7J3iRoUahEwJV+pk5JTJk8EnbbCrdXVwkUGf1sbT6bEAufxSRqhh&#10;eAAkho0YQIf8oMxRgBH8XtWKOmn5tjSk5ckUsR5qw8L2B9vo8idonSCT46BWrxXUWME0HbYXrvG+&#10;g8bKlDj4lPu9BA6sD+B9+d2ZnQbjpGDKbKwMFMHWyJiuYFBcPg1GRcth/cm89ERSypRBXvIjysz8&#10;EujT8iRwZb3NMqCNVu1H1irBPDVAmSVPdXHbRivUyFKezGw182u+PyifGnKBckzlwfciSai8WU7/&#10;fk3uqfza/nyODKxDHu2PlYmrNla5/vI7vWL5XaQzx5vc320xYiDPU3JbPL/0+8E843Yuv9YP5bL+&#10;th3HY5/+dDn5RAVZJ4WxAqPF42EwWEOyVoPK2Wav+Mzzs7QA23rtBgUb3chWOf2Lny/Te2XOlzA7&#10;Y72+FUTlncACZeBsdzwT8woWeGg/gLN5+SdxNN+ZEtOPGQFbEqgc6kVZQG9TM25deKNLoRWN9vv2&#10;lDvF0P2br8yWZ7/2nApperJX7rvnPhFKT7LtANboZL/FlAJYEYSQUbEPIgZjNxgPdROwSWTdjNBc&#10;wcAeibps6ahtjA7a9N7DJD5Wpt8vkddlr8C5P5yVszFRiNyNtKdumhJvU3kOYAmMEFKQVc/0+4VC&#10;lpFe1YK6MkWfcjWV5KB5JuasMlVp8NfJHeWRNCUzNfhV8CHvj7tBeGMydfVEw8YnrfzJWOjvKW6U&#10;evdBnUiDdDBENnnnPQxzCIRqK9NrMA5xP5VLvRbBUDUYGldbeggETm6UQwUZ9CJzsNKY3JrMiTEy&#10;kLO1QzAC7v1poMxAbEMdFUyMTeZkQlZ5vSWGLZgT7QWW7iqmxsEVbYnUJgzpt8+h/vL6oN96e9vz&#10;8FI178lgzgK82d6H1p/xPvuPgxCtb1/lEgwP66Hp1T3z6uSRbMvkJh0nGmdnPBrbJilYNAYoQFhi&#10;lsNmMMprYNLANZkjsVFS2y7/rlErTy/ATAIvufzVxs7qVW2gIJd9Clpog0mzAmOuhCkiiJS4Vtio&#10;2SL9k0mqtlS6V2FmxllOn4BZHh2XNFV5XtSsFgLF5IMjP9f0drT0uXjcThusDLIeS+Dq5Kc+vSWv&#10;wTza5/0IyWAhkvvVPBa/86QsZubEJEisWW8QBu190lK+NVfYp6UF8SB05COMLYguojb4C/PAonwv&#10;fQNb75w2oHX9UzsPYMHeiurBbYuFJSDrtp+8Tf81jv8y+uZnYNEu/tUmZKvsjg5LPjhhMvNbGGx9&#10;EI7Jk9fe7cXSTv5KEZqDScGgjsHMBvVqs+WTGZgBUT9NSDyrvngBHv7xGZ1E+29LPCt3n8YECG8p&#10;/I5JYVziXsGTUFWCLLXb8tgk0td60HWfxrn0buSHS2Yg1GYEAfL2BMAVV7dgZnx5RIYmGAzN38Go&#10;5lpX/DbZGnPS9PLDO3bf1KWYLN2gOIEIbQ1nfqrNlLeP15eTPb2hVL2majEHh55+tqnT+ieQoPm0&#10;vNHISGT1kZUHIML7CZkLPffYEvYrGY2GPFK+melp2P54/VqMTsB4gr8248P7SW1oTE9dHGjB0nP8&#10;3epPkJ76v8uFTJrJjWowA9UNOQXIzPIxpiSYFiSvIMDy0WlQQf4aZ23N5u92bYbcwTCTUspg1N8j&#10;aNP8FLTl79DyDbAkl9E/yCBoME9+3w6etdyWzgonSg/6SXBk8rbvP5hTBVWSXiNuGxkub+VkwxmL&#10;IpcTTmrjGWALd+Qa33uSk4Ev3Pf6JWZVyx33o2fZvREcZpNn+eJ4TMDUSVcL4hrgauBxjVAwC28/&#10;JFuVyag65XH237GxzsYN+a+wlfBVMp2Jy4pn3wECl46T7SwLar2DdPC9QLYY53Huw47r3p0HsFDk&#10;rRi1b6kviuH7qI8OWG1Boqregc2FM0xcwXIl7NeVcXDQxed9b7E+DWo5OOvkQe8eX0FLRkvybU2I&#10;F4kyRVDfyOAyfeN+2b/rzdKXALRnJDAtmCzkNy3epgjHQPAyLeBq4sbKlhJ8YGADKNMPUsuNj9E/&#10;67A5aU7yeUUO9RVsdsYEXKlNCSbTNGkayHSGRNOzj70BXsjQDbBxMXDq6abfq61RZcJ0ONHJvDKJ&#10;zecACpwBo/WQgzkahjdsk5AebXzIzPhkHKCQ94OB8vqmchCc2iRs3qIG1gxshLqwVT9O4vF89Ccr&#10;F9U9DS/EzFi15RX90vP1rr86DhTTbzJxjXb0etPLMZgzZ6xoY0RGLtRyCfw21G3B+JpcqMbMDKNO&#10;NF6/zPRWdZpNPJWRdHAUDCW9dFOcKnmFXnM1Phtt5tpnMmH+vngZ8nvJDGmVJ0HNIEYT7ce4UnXC&#10;JHMV3oe0sUpnLk70Ow01Pb5fa9DaTgRfVW7GhFZwaIur5O2o4J7fD/tJ7cFWT078Wxg713g1MzVk&#10;sgC2dETCuKjtVY+6Ldboy7LVFLknYU5nra1yJj4gdrO6XZk/jbZE83K8dJMJm3HS4aFluKNE/JLA&#10;qm1b5f3jorWvaSl2kIqwbdzeFv6VAl2f+Nt3llNfFtVhd1x9CcjAZENPney0UJw07RtJtkAVXMSQ&#10;pZNtot/1eXwMl3SVy+08MJCrbZCcp5Q5QUR2URi/fb4snJfAod+ZL5PuDQibl3PnxbtERyUpIz4q&#10;+aB6YtiugzBZNp2MrHwKrhKICNsrlIeDctSnpwOd2urIBw6bJLPlkvRxZtwi91KrXoYO3nwUUfAl&#10;/3TydTlRbUnJogaN3/lc4ywDk/eGSAd3fFWs3o5aD2c/MqhK6TCRsFXRcrbBWm1vLv+CKcPjlCf7&#10;hcrF7+MsG++aoTDa3UpNZiyYogy6HIRXphP1aPWXkCfTG3zO6ZucrD8OtGlKIDj2vvNy8Zr9fNDe&#10;eNo/Y/L38ngokl6oxchsWeO1Gc9qa8aewu/MJnljPBIjFYyW5deODxVqQ5c7J+scd82YMcuncd/T&#10;M8anpl8judfvvNr+sV65f/N7c7W8lLmWA88DBLq8YkPs1J7eLvppsz2cxaF6Mfov+51/X2HzpfcN&#10;bJqcqnzr95PGLTKfwYDae6M80KeDsSSokLoCZGWbq7aF1CrAscFCDbLBev5bkjrHxg2ms95jG917&#10;EDH7MJ7GtyXjNVTUmdXTvACoMhPpfWVgOcju6fPOfcmcMbZi/RF13TEEIAHU5YDUZkM2fO0bb0pt&#10;Recq7dtHxbX28pec1ZdBbB3yYeEcumNHSACDQezlRnBkJeNK0CYxn1S9eRtMRmI0uBJuqJn8Q8Oi&#10;A5OW2VrtKfOL58vsSy+pbd6EGK3j6Int1dy3ZmUHAAEGch/xrhb7CwbyVH2IyYM2NfWsL9NbUEFB&#10;mhTkJ9pYcaPYMQm5oGqOAFO+Mgp1ktkz2ACoHdrVepVxUvkgnwHMVVXzJRCQmTC8p/lbfQzG5JU3&#10;6oNcbfoy7zg5fDLBe4hTRFf3bPtU1VhWvmAMkAtXhjoyZfBVbYbq5F/rV8ENwZWcBWxp6quYTqlP&#10;ZuJc3dT3PeXM1V7eX0lxoBIzRkYsvMoScxWMXmIqGjZC0U4pjpTW28qtBaa8mS5/HwQGG9+HlRuT&#10;+0Sov5tgUUEQ4rBJ/as3W7N99Uq2fVlZ9vqz/3h7sP0ae1FqvZyp8e9xSeRJNZyBzSbTJC4iDrb8&#10;Pq59MWWTXIvhavdn7y9mo+jqfpVfYtYkPdZTwRs3/NbQC6uZpAbD2pa/x+2iTRne1/FigHzQDzQ/&#10;fp7pu9DvVvtXOw5Yc3zTj3pEB+SfI7nXUcMzEJnp9wv2LC0SqzfdcAUZZINFu7JnX5IWcRZ/uFRX&#10;Pw2jdhxks9YEXARTkQQkYHCS32xjQZfBU86W99tAUdrXZIqxpS6uNgSwxl48tSE5rHxsDT3uBt7O&#10;EdxHyVZNf2C/527ny7qQonOJfND4y278toGid49spwScAciu+/ohOOhSRkPbFa7NDkIUVPjk6qBH&#10;FhVhO2QfVWUWYIuFgWTlbWv7pTcWJECobHUj9lW9nmzW/D4DM0vfXSoLc3PahybfP1lu+cAt4qor&#10;1DOC0wVboambu67ctsmIAvKVDRkl3sZgjAEQ3nr+wRvIQ83kcLAR1/4emQCABUwiFmKgDtIK2nTw&#10;157fVB9CLZiYM8vYmIu2bRXBC+NJ6TYmyMnjLNmGvYBamGzqylwN9R1MWj3IjNTnaHOmkzrBldeP&#10;5aDtStD52t4+KXs7EiKQidL+ECDWJ1NX+7E+Pf/dpIO92rx9/LoyR3gi2Sx5exI00i6OEdMtPhdB&#10;s5RC+iXVjXF2b7GoN9NPzFYZs1ACdlh/DkYpDfRj6H/+HRhDYzZNEdxSfm7YPIWtlfXbAPu6EbZ9&#10;TwU2SQTzCNmh95uLgmCSVF7WvtbOJs/aPx3kpvfxfEQsJwNEBkc+N+RHBolg0Evm5XJw7uBZbSlV&#10;PgRXAxgybhyO9FVeJrc2s1kZU++v2t+yd7JNpcHuBFNq9Q/zABdHML1ZPqvigG0fuEKZsDWq7DFv&#10;6kfJexnb4UBmuHa55bnx8AHYt8Ej2sa+rRzHPnhdvL4dXoQbBlneNtZXzZsX5hbaZt732FZRYH7r&#10;XHDyh/T9aRroR5hjdO7xNKW91wVY7/5LAJP1gdP3/1B19dxMY2RQtV1gazPl6t65yhLwlWyl5X2l&#10;T5AyYGUcky9AGDZk9tWG3fcBRT8yYw7GJWiobD+oH8b8ednwe0lAk7yjzNX7JGK0XPfflkCjMk1N&#10;9ab0vjI22DNO1IkT+pH6YI3hCoO3TGL99gq5tdLVyUCe08kYjJUPAChabDdCG6VQmzCOkrcLJtPG&#10;Sp9eWR7vyUEWba0yg8f8MgjkCh6THxgo2iLV+E01jpTFaUpMCJkiDmQtxkIHMldjVfVZYhK8TSpj&#10;yfzJcPjKMMm1MnGUfwJfiXFpgKHcDj4gEixkpmU1g0K+jrY9A2yIcns4IxPBUENN7G03oD+EykL7&#10;fVs9l7wyHcQZmGp7a1bD8XExBDewhfS4sk5M0g3uZcfPPBt6Y6897gCwqXM7v9Y12mdQuugnKEeS&#10;T+5n0d9bTFzbxssWFb7oUvAo19zeKY0rlQlvMmzaX3W8IJiz/kgGL3tHKgjEOOCML8GlMpPXe9BW&#10;phdMMeVh0LHBNI942N0vWB3/7DDwVM+DM/vmf3qzHD/UU+Z92KOtIvz9ObBW1gev9mHw2I46HvoN&#10;9ItBoEoXIq1DwXkFZ2SvbMFl88C6AOub/+lSue1H2SBri2blnvVB2EYFOwhsjZLV2mg5uueurgTs&#10;g3Twol9DXUlS7RM2OYk5yTY+eVWmDAmZIQArWZwtvXVBPAHF1kr2FFySqP+Y3KduEoNyCV0AALHw&#10;loErgKkpGLLLb8hz+buwJ7AB1cCQlTW2aUFxaVEZaj2ucGXQkkMnPQmToCt5lgs/+DVXwowoXiNB&#10;mwcMJ+OmLQvjLEFtR7BlII7qvqZ6sAleOOiELYYyAs5QRQRzW9WacpAGvFYea63KDGRGDO/Q2yrU&#10;diyX1hsyTOWEuHyStXJptsEQYNrLoJRqpYhDpc+7GohyTe+znE2mqvm8qXmsPo1I3A6Om7ZEVr5o&#10;D72qajBlGlM6wZzk1XMGYV5fhkCghS434g5GMcC3TR1RXs3ftmcJtSbrLwDGIpO3bBQhfzI9tFG6&#10;3NlBGHc8INNFJiy3T7v9IjJ6O33Uwhks9iecqW6sOxjQS4/tY99XZnadS1BwpXGtHGTqg8Ekr8Hc&#10;WnP6d+PPJ+Y0mF0yglQLxvdu8ic7Ur1krbxaWj9rOZ3hxfe5ajL3sgx9kpArF/7s/NCv4YWZG9EQ&#10;laneSCKM5J5VhGvFxNpIeiN/Jo0hwTz5uJM1DZwroh3WRUrOXsEBCYsD9AlMD+tV4Nij/fLHX+iV&#10;qb2lPPLomfL0S/Li+xE23iYF+ycAbN2U1sup/t4xWBuX1bX8pHZuXxFqPBuq/XSQhE2OqIFiUHLa&#10;P30sfQn+qduxoLfCNkUHS+uzYL7nFy6UhcUFsamaMwN1yRCM1QICjMoHMv/GogSLk7/FO/CWW28R&#10;tbGArkAeBBNUN3iEaZaHDZM/6AQWxoHuEG+KBtSuTlODc2WkUrDNRtBNJGxxqupebCYnBDslUxEb&#10;4yrIcqZFPVuaNlmZAQqbIgcFtHVqRjaXvHRSEIYrwIOPAypfTB6WTzAIwWw5eGH7RVyhylSxvbkK&#10;JFjO40uUk96UyqRZPZkvQIYycIlRULCU5aEgyeWTmLgmI2hDrI6XiZELd6SUXmY0TK61/xq4ajJN&#10;A22FwGjyOTA0vNbJ2+vnKojM2Kit2yq5J/CszJQzRsEA8juq8Z4azCLTy/WO79F3WIAA8VxiogLM&#10;QK0YNk8WZ6qGQvDv17gb65fYOSDAloGsRugEgCQF73J246aw8VK1Ihkxeapx3aq3jivox2Ssmu0b&#10;TB/l3X4+MaPhjehMGcFv2OIleWnpsQhJ/TK+R6qWvN8YMOyOy0kgexFmNeFa72CsZdBiZZvyQfwC&#10;Roq4hu3O5/QZS8GmgTQZ+DPa7jouSTsLZtoQLHrupZXyyZ/ZVx78lePl6Te2p+k7UNV9TG0JaE/z&#10;SYp7oHHSt3gyGGxtJZgZLbyWXdT1WgxKe7Ln5ISoA5feulTmvi3egcJMYVDvidpvQowUlsRIAUwV&#10;7LvOiaoQ6R45JHtOyWC+IGpCY5TMQBMAg4OlKhG4IkWp/APNaieUQb0B6aWiz3FvPlNjIE0Ovohk&#10;riBJhWLbtuBrNQbE4lQh7kowSFlNqHLD9jL2PCTEs1H0zEclE6Cr2tAYqNAQEQR3ftYffJKwIIqJ&#10;wVK52+ASzFNeqetkoylUsIxGJuhLzJe+r+V0eQZ4qAxWgC+tJ8cl1MfkUm24nOlQubhak0ySnpv1&#10;4KSZI27b5GhyCTnZVTBWtBkKZgRyisnY97bz/Kh+rAxYNfCO/BMzwnJT/k3mzG3HCGpbzJ6WWsGK&#10;g8XEmOXvKmzctNxWX4LECi5Te2V5KPPl8tGzfFdQx6G91aBcwJXbPsU1QaGDpnif/UdBG9/HWdIF&#10;yMLvcm7GsfLfUW6qOZFuG1R6m3GRkMFO0+av9r/MbLA9kUww1C7v3P76e5KPQ8NYnNR89UntJ9mG&#10;LTz+WN5dcuZWOVeKtdqwFyH6YWILaYML21frrTZ+aJslsMXvjcCsXuuXb62i4/BqsIXfNwSwHvnd&#10;lYJ/WpQNvTF8b9iICnAjzwyf8/a9wSCjOYcuLtbG5a3DdWOl6YOefggVVOXBX+9LVzWQIwOX/G0h&#10;FMwAYWHhktpZ9d/qy04jMoVjb0ABVlAFYjJYALCSAKPTB6Z1mxxMTCvLwmLBFkvOplYyQKV6doIA&#10;/dCQcU8/1xoPx73s0jYzMUgreMiMEl3vubJuRlSnmqe5jUwrUrrkbr87GNNrB1EO4qh21UjfKG9i&#10;Kmz7FfGqdTBpe/LlvflSus5gBchq1yet9Kva1kBYBXmrGbXKLLgcM/Mn9SIzZSDA2ten9oZ3nJaL&#10;zJSeBzBYmYHKDFGDeWC/s7O2Lyd/7VVSEhqIJ4ZCy0dmx8EKmbCsLmScqGD8ktzqpO39y8Fykzkh&#10;qEjlpM2R56/lS98Tp5XMtFQwyP6X5E9bwGQTSNCQQWTDWzC+05TeGgyqloc2UuyvCtoy8+byZLrS&#10;oI3fqQb09gkmrQG2TY6rmNsIxeH9k+XMNleary+GHMw2GFe2W4CllE8Gta38YzGRFzu+ELFG231H&#10;W0XIKO6jMHJvb4dD9gpSWtuLkNjFz3A8wfiF8REgC9cZ2/giOYDVINyjc5P8k7M5+mBRXPvIhmyw&#10;2k079sLTZeWOB1e1+NhXnihb8SLczi40feN6qbdtzOz61AvwRNr80YGpzcsuv2mGpejImdHgFGH3&#10;GzYN/Bh8kIJ6sS8M1rIwVouy5yS+AzV2lRkCEdZxRkR23fFG3r1FwJX+LoCKLu3lBoCdJhgy+646&#10;uYdajBHN8TPACdSBcnBFayAtXeugTdBYmReNb6WrLre50vTwH25ETPBUGRwDEQaKcBjzRfk40xFM&#10;UQU74XoOtSUncbwv/+PgERsg6/2qlqs2MZWxqQyWg5JgolAfk2OAU1/pV3VgZWSa3l5WnypHk0db&#10;jRiu/gRVPrlFZHKvfzuOU9hEkbmhQbRO/lZusC8Gsnxy11p4+5E5YXvyvQS+yJxoAt5PK1Pm6cRk&#10;bGCeTKj2eGcMzZ6n5qvl0WsDf1Y+L3fsqae3E1PCflf74yAv0pB3q53o9Rny8PoEmM7X2r9rfjUf&#10;7+/SjiteTjJnwRDHfSs+wbSCK68nz/q7g2OCysxMsb/Y95bBkqWtXq8Bhr0fhhrfnqG3aKO/uFyZ&#10;LssR1z4RR/mYP78Dtot+7/K/bSIyvAdc0dPZ19/VyPnbYeQ+CGytCbK8DdB/gm9KIMm+DfunMQh5&#10;tIEX7qf2JCsfIMt7Kdpw4834+pny7rn7y/f/kHQAAVn5+Is//XT5/q9e0TbbcGZPf/mVDT+bHzx8&#10;aHpT73UvjVACMtAFUyXJVhsh+wiolsMgptcM3aCD156iEdz37hE7qwtl8fyChFnoqyoQqgp8FAvf&#10;FW9BeQeM1pTsOTg1KSEzJ2aMoRK0hckczJUavMu1ggK511fGpA7O1SZI8h3g9cdBlSCqqj09nWQL&#10;YsEjMekgcrszWC1qu9ru+ICgaicyV844CSySjX3qZLGWvHTykJJlxsbLQ3VkgCzkg8FJGS2Eamh6&#10;0Wk9vZ1gS9YP5mk1Y4Bnq5eYtVeNqG7MicmtNZilwS3Uh+FNBnnI4ihCG7B8lE+bwaoG4dHPJP6T&#10;hiiAOouMnzMjyohYDVWu/aivlV+3Y8mMSzYAJ5OUQHq1VQMYyjZKBKXWLlpPxKVC6AlnTsbg/ac2&#10;TVgMwtsQ74u3mqvnYjGgarqW/F2ulUkd3P5hi9Tqf6GmzzZMZO4yU0P5JWZmFXMUajS0M78rX2xo&#10;ObHQkfvczE/b3+UCMJTHBbyfFmPagfi8OiokeXq8sKxmzv1Nu58vClR+4ehQvTJpE9fsx5al9RKX&#10;exqX6MixR9rrAuOsNeRo41Z2zol6jOCPzPa0k9uoum0ExbjiSaAt2qr9BvpJgKmtDtTCtpESr9e6&#10;r62/QRXh0hd7Zd8P3K/5AEwNOlbuOHHFhbaRDB+8/1DjsXbH5UaURNddHKyNSPXKPFPjiXCw49rV&#10;BzGffB0iuBrQBqeIWyPMFba/WZEo7IhttrxsKrV5iXXV78/rpswzPw47q557W/mKGrGFLkI9Ydp1&#10;6x91cm2s9JOhug3SiBosfyCula6IyNhYPWLl64xEZrY0bJc+bxxR9nrS2jsrpyuw9JFX5spko9vr&#10;kLlStsMnLbdV0nRVPejpMAiqTkJYyYsc3jEbLE0v2WDpSk3VbziSlxwZFXlfwZUzRQQJmHbC8Fve&#10;7Hm5NBWfbPC3Bm9s1c9uWH56APyCoXJ5mrcffrDQBtk2rDJV9iocGFCOifeJ2hgb/BJ8Qp64xkFw&#10;JH/G5E4woPXwfoLftR0YNFLK77ZHYVMU1wyJUPtRVAtgCbVLYILMkAlabAidUVM5uk2T7Xnn+avB&#10;uTM4KJeDAutfZMKaiwMVWVvtR6Zqr8m5MlWWE73hZKkS/crup+/TmZgAqZRXMDZVfgQdze2JCFKq&#10;/PmdB8gkk5iYtbzoitKgfl6+sJX0bXisQlZPHPl74/fF78j6UY3QnuN4US4B4jTZZntoBp7PJXXY&#10;abWX9kPrBw1ZeguP6gTNyje/8c1y20/dFmeYs8y9tlhmDk6OKpsdlY71BRvb9MAZncLbo3G/DZ7W&#10;YrDWqiGAPxY6KbvLCmPujSKhGgY/cunSpfLcK7KK6u3fUQLtCrP7JRATjIMAG/wSQxHMTWZAmr/z&#10;w5malI2ZLy6XhflF2f7GDNanRBWo298I60DvMpt8ZfCXjwNeg5jbaOPT8NLS7xOTRE//0gFRPiy6&#10;ziP8gjE89vsgW42G7ZNPgtXmhl6GiI8FtV09Az4B5GD/AU4ieWNeg2bVJqDBYMgbfS2v9Q+bLL38&#10;XLEr84ByE+TB25G2WM5c6a9WDtp00futOUl5e3AS03xNHjbZmTcZ1TVgvjIYDLWSd+eGQXowapZe&#10;9aojiFrNnFU1lSToYKoBlpyBMvVSE5RwYM7xmdBHVzEVg2x8tL4OoqyGTUaWzJczNQQTpgZjPRJI&#10;TnJaZVOk7efpp/LhOZOvg1/tn/tUfUO1GtuBYJjgqob8MPCq6ScGaRADupohw8SWQEV816vrF2q6&#10;+M68v5Ap46KF4ArPZcYpMYUm7eYioy5qGFdPHmC9CCrxHSWwThs+9oOsJqo2oS53BXVNMNsuX13c&#10;+Pfg3yMWJ1xcbtcofuaFMwqweN6ufLYj3ew9uGHWDW2qC+R0EDgRZPm4Ge2LP1rgKuYkv29zgqep&#10;45GPu34rv76mLBCqAQeCjl73AO2SbEJp/NsOaXZpvmclEINMAgON4IsimcrkMHK7MRJ6uEpPB1NR&#10;CUxKuIWFhcUydWNPIrGL56Cs0BvqPUSCl1AHsJtaUoMsc/XHER8Sr/WufbA2WNvfFnxTQIewZePu&#10;wt7cWy4NppZyoq4x+fh0oF6EyNfUhJZbBVlglHhffw1myxknWhk4k0Dbn2rT5PXSSdImPfN+w/1e&#10;qF8hYc1Hf3fQ6HKP+Fhe9xqXqU5msVEwmTLKLSbDFDE8MyKZibHWjK0+ss2XtX+Smz+nLwQIye1U&#10;QaknW9kCt+lp2+7EoOpy5nVWd2n7OGOUQYSBxQwabXVrrezTfjsOFPov6u9mIDU/5+8SMxk2RcEY&#10;eX9kuxM8RzkIGu05DUIqxdB+qyEhWC7Ir8pd5e/tXhlYL6fXr9pIen/SfsX+7NJO4MWYqzYTWNmb&#10;YM4yE+v9IjOhnDbroqHV3hw/2H6JaVMmUBcZ7C9NZs1Alc11ySqnaYOj36nJS2sbBvOpnVlv9uv8&#10;PbRBIuS2oZmZPXjjZwASsFVgsZ547Iny6ZOmkcI17p998eyuYLHWAlZr3V/5XsIrPkZjrLPxzg+M&#10;c2vJneNk/j36oqdBPOTJ4e5QzXjd38J2JLJuXhBPq/MvrWrVnWrkvvHu1z25kyTAVaYP0ZW+dzBR&#10;1Q/oyclGhYOXD1zqRSgAa+rmfTKJHJY9BsFgYVDsV1drGeiXZE9KXYHA1kZXkf6FNOJHgdEi82PS&#10;yoxNNQTnIF9BXF7RV2bGpweuuBPIqMxT8iZUtSFts+xcbaTMe3ApbSNUbdX4njFyxlBI/ckkNVbc&#10;DubkWzfQQC/Cuudg7Gsm6TT2evNJWLfJ0QGINkJ1MjXQkRkHu1bGyMGe1kOuud2PbZfCSb7G9Yr7&#10;DVsybzeCOK2tT34elyn6OYNqZhuweJ5Mj7dzMH2J2SK4S4wJ1WrGFJKpG8BEabJWsnjOwVVDbRmT&#10;NxmR2v8GedNa/rDlYQTxxOSF2tD6JRjbUK9i4lHGBmfs7Sd7CXLyd/k0mSxTyxoo834eINPaoIJ3&#10;ZzIJQsBcevlskvMWyvJs2S4FkxfMYrsfsf9IelruCibZgg2mrZEObQDtPfM+NTmYTR/OyQYu5DKI&#10;OWP7OFjT9qv1r8xV7ae5vc3EIXroyP8ACAG4woHzyUdPRh7Hbj+2tifeZUpytRzJNiocg7r1e8vv&#10;hRNPO7GEjgjiG49wIaSA2OcL7TO28Mc7QwGsz9xTyok7psqB/Qfk1TsaeW11q5yNCqp77r0jgbDB&#10;0iHPJ+E08ISdgk7WHPzYqwGSbNWiBsm6sarsOehMVv8iQi4IU3OxbwLFSvt7onYTkKUfk7wzpgMd&#10;Bmv7PRtct201CPZqpO72pJkHWzIaAC9WXgVTWpC8oif4wl2oCXEAVPlZy+3xrpyxopedTUYIuSDP&#10;q8z8PWfgqpdfyp+TRjxv5bMBA4waI7pn70SbzGKlD9ssgiVNz22EtJ6JyWF7xpmTopXHBihLN9K3&#10;ltLJz8plEqGNVYMpyukz2CUe9rhKdOHHLU0l7w3n+TSYqwT+MjPWYFIak26LmUnMUEM96/ejf2t9&#10;UZ4mkxLg08ubn2948wUYk/7esMGqzFbDtijJjyCg2hql/pe27ck2bRZfzY78PSrIyyAh7RWIZ0Mt&#10;HCyAvW/1St9HyAO8amb+6njQZro0CKynm9U33tK1H/oXlW3ovCYB5oMx970j9fcWIxnfb2p/61f1&#10;+w4mN9WnMfs6SGV/3E4vQhi6ZwaLLBYZrNqiG/trVziSgSVWwO9sZasdGobtA6tt7w88yGAyzcr1&#10;DgewTnxkrBz4QaxIVx+j3CpnY83aPXWtS4CDzKo4V2EwaxKgy7+CJNpQEa7owgWTlRgY+yImHBo8&#10;nSWoBcXeKrwQEbrhog+1zkzYpOcSp62GDqJ2n2qBmOxjW45qk1FX1DqNhHqy2mb45BKTaxOkxXOe&#10;rxpqB4PlFlPOQOhkh6CpqlY0b0I9nCEI2yvd5sfATcNmxOXX3IPQbcxcrZltl3LQUdt4Gvl7QTOT&#10;RAYjMTU1FAFBljMI8ky2gWF/z3G3KlioDBUjgFtwTdh41SCXdP1v7IEXDNJqZiqrAVfZ1LTfS/2S&#10;79HBgTZOcZ0m98pskpFpMi9Vzt5OjXy4CMBk7vLD72HYXZkzhniIiPDejpCrTTymLrMdAhA3rhru&#10;h9ykXXME/0YkfH3PtwOSBCsT5htPC8gCI6TMlYKlJG93PKC6zsqT+j+6kzNaDa893dtS0uP7eK5R&#10;f2OOgLnCAN7l15ZryIf1wNejYJ+OHM32aXgZNkBXbb/MMNpiqs1kZYbXxzPUfJsYrDa4oppwK+rB&#10;XeFI5ps6W1+Xvud7BcZ3qmOjjzBrASlfvHAcsvE0zQv5b58XhmKwAK5+/Z+/Uh75ak9KOWWJ6z/p&#10;JEOl1Chid9FJYKAElCpvMDocJOvKOmxQAjz4yhHvjckkgY9Cdo7XtBALi0EpxcBlpS/QA7ZW+uEI&#10;RMA9YbbsHevbYQcW17hP9Rf+JtOQIprTMBmG4lxJ6/sCZnQVlcAVPniCm3Q2gVg+OOKsd/krvfvs&#10;OuJfqc0W1XkW10qPxMRRLaNn/EyQlcurqVg6fJ9MFQ2dLV9Ln2fdtgXl1HR9UtJ6erlbA9lqxmJ1&#10;5HWThoGobIPFchHL6XOu9qsRw2s59HcFmXjOyh0Gz2QgnHlolMvbzcqR3qO8UjpUo4WtUgPc1v7J&#10;lsxMh9bDy8fBO8BxKpeV278HlzfVYo3+mcqVmcZgHK1JgiE20I76iTcu7mdmxfu9bctT25V7/63a&#10;s1HBPvdCtLMa1K8pPyvLhG9QXdvF7q9qJ+1HyYaP/SupQQkSKa9B6Qze07EyoxFXjYuDpAZd7U2a&#10;yonMXE5VLeg2ojFZp2s+H1+4N842nI7fcVxT5XkbsthRSaIva9s7sN9U4YbGOMvDwSJ4DC6J2mXs&#10;pS8NLN9OtME69bnXSl+CS8LjSmbUWm5RBcUV76s+AtGDSnnwiZObaoP2S4zm3gUdHV6c+Bjsg3Am&#10;Aq7snFSSDQdtThpxlGQSULUgmp2GtmBEBHQtXbxgQUbVkB2/mxote+7oitdtr5Rh4QrZ0+PKR72y&#10;MCnRliX2XiNz1cMbSe3h3oGsl696NO4VbJ44GWdxxWAMNSInN2OmGPSwGXGd6jyqD53ZaDFPtX6S&#10;mQ4eDhYlv/HkNRhUFFb2Ws9soyKC4sDTYk4Uu5E50MmpqTZrMneWf/YSzNsA2arTQVYwjwS1kq4a&#10;jrP8LqdUHwXLa16bfDKj0TZgV5ukpO4ks0FGMGzBACokOfze8N5k+olhDa/UzKj45A1mSOWj51Qf&#10;ThBID4uFlk3VKsbNGUsrn8s3td9EgLRWPmCwaMOVFhdRHqQb7VHLWQ38rfy+ZaCpfXGt51oOgsLs&#10;IKGG9wBZVPvre+3rJmMbTIL3xWDWtN5uuxcMH8ol6cn4UA38a/lsIjYbQNuOp81sNpksA8Vkomiz&#10;1QStmQGMxZvnUxc39fsbfrTc+BuDdhjB29dqiAaVzCBGMDNOMYbh2Wrtqe/C22QdcLUWcBsKk82/&#10;Xcqv/eJB+bc6FtaOtcGyxWaZn3uu3HfnY2pjI8SFgS09O9CS6yVdYskWKeXcxnvrOk92wGrzosTm&#10;rRo5W7erocEumZC6cjWmycAX1XWcnOzDAmNhHAdW0HYI+JC0lyVaOw5lchLDk0ERGYHMKAQTBcjj&#10;g7imitAOEqKBv2vuVNdoSAO5gb0EYROloI5MAGyksDdh6+MOcGX1qKDEnufTapOk8anwnOcjf4eX&#10;ndbSmRudlDE5C6OWwZ9LhowVgolaee0jGvcI9aoOBFhtjR6rGAfdYNvkTbWNZ2HgALHGUCpOijqp&#10;Q42UbLpMgCy9P2/XE+8Tefgee1TfBWOotfWPn8yG15+DZc9BbjBNkk/OKYNdnfRZ3wALVIe5fFAo&#10;ggitF+uXzs54hRpLQZQvIoLpcsNxlpuMW2LY0JsJ6kNNmrzXTK5erpY8g3HUdqlMVDB7KqfW9+Xt&#10;ZIyWy9Ubk4ue+M7IqLk8+F0ZWKGa2c8qr7SNEX6XfybvvL0RwJD1XwVrfI7fR/5O+Hv+LvG8y8fk&#10;ZeDKylPbzatkTGmqp40eNX8DVWw3S0+PGF9qv257N0Z7MTO2b8pv4EKLz2/hvOGwBlvIY0e/moFU&#10;Lij6D4AVFtUXpe3ETETHffSRvehz8gcBGW1NcvsZDSD/cK7HUADr4A8Ptr9CcjvVBgtT1rxAponp&#10;E+XZ1wQ4Sf37AFMiy/tmpsEBiCIHIKtXJgJk+Sa8O7qnvAcK56qehq0GmR8dzACKHDS0V+LOGJBh&#10;sMHPVqR9/wjMFgVgxAzbaWjesPHQT6bmY2CuTjKh3pN+hGNcmBR4ITIIYVXjuBcfVkO6HQ1WRckb&#10;UEGRMU+rzm5gzvcidEPbu8+vZYMfSx+HbgxtcazsvcqsVNsnTAauVkQ9klyz2gnJMeK6elepeqZG&#10;YI/f3XbHJmmYDzDOVX2foAIMSnUMMFsZtQFCi4AhacSl4hCWGUFrV9o4GaPTbi9jgFYxEXJnQpkR&#10;V9Og/dpMC8BkMD+cjGsE+MyU6OSv2bQjyLeYOWf6su0Zyx8MHphCX3Vr/0/1IiiqjBBthRyciNq6&#10;wQQmxqgRR6zFzAQIZr5k1vCcfncu92QjqKC/db8B2qN/OEOoi4TEpCnoIVNUmaaNlD+YsDXq12Ds&#10;fJxQcObt07BZazOMCp4yY9z6bshENphP++RWy6NOvZWBzwxXkqvLc7vjYL0HZo9mFTGWtCtNVgso&#10;CPaqF2XcWFop//Yf/cfy5p+dLyce/bC+pAtBsDI4A1wRzKNPIVEFYfKFSD9swqt1ia9miTRMQ0Ay&#10;R3S43sk2WOMT5ZnfOSiCuaQykn19FWBBEnf9vTMBssBkGZfRHTtFAoi8/vj/lFgaL9hn/hdpKXiD&#10;pRW/Te72QNNmxbu8MzFmg4VtXGBbJJOYMlg2mObJgjLgfb3O6eODDUaBgNw+4XGJCm8MGle4Bl4Y&#10;t0pBlD1pjBu9TjR9B1n5TPAlv9btc1KIhvDuMy+/DK6M0cn5EEyl/MkgOUiErVjU1+tp0kH+AEF5&#10;oSURxgHaQv6mlkW+dbixSdWYQDNwpm1KMHAuEVUr+VCo+TlDVdsDfyUmT9vFh05OinpdQZbml9vL&#10;J1tT87kB9vXGQKA8xz5WF1jmrr9SZr8iITyCwWJ+qKeDAw7WWQ1FuUZ+zniRWUmMlMm7xdyxv3Fq&#10;4PORrkml7dVH5ieYx8Rk2fNW/ro4qNd2vzJbBKUmdbZbBR/6O9srgZJorwiuavWrXpfJZrE19bVt&#10;+sLGK8nRmEKGmPDvztOptmDW7sFEBVNV+wvlbv23Mom8zg4s9r2zH6fvn/3PK53lZHKzg99FXHt5&#10;piQmX9gzU3CtNHm7O49QAvy+NP7hcnn2l06L+YihgP0/eKAcv/Wucvrrz5QVgKeejKHe/P/mf/uj&#10;8uYFAWC/ebeBLgasW1W0DW6Vs+q9xTmLhSVbjazc+XApi6+VcqN0kr3wPNlZR0/qv+f7ZK0tk0IP&#10;NG5PyteXqN7yvwmRWQ9qj7HnysSBUg7LxDg/e0Z+ObKzKvEeLY0ZxbbsNjCRuas9VIjc0FYNmvM1&#10;ZKaTXppsMWpiEBWADdCxtLIYDBaeNOaKk4u9l9UAxhxwck/gCWVU5srS11yxMtdJvYKrCo4snT5C&#10;QpBhcpCl185AteNdta/DkD1k1GZgWB4HGw4i88q9qYbhZMR65/qnvQKduQoGJtRMiUkKOXg7NFb6&#10;icHwSSsYEmwH4+1Y21PSHbin3gBmxdtb01P5J+YhM1HSPJUBcQNs/90AnNUFzyi0kOcbzKZPjtmg&#10;vOHtCu82DQ2CRa/JXxkVMFPBcFWmqTKtlTFb7dXmtm9kbPzM9mwzNlp2ByXhNcp2yLZgAZIyeLDv&#10;IMqVwat/B1S7B9Pj30sEF6UDiDzfcyYrGGAvB9Nv2I7R5gzvsy28vLk8YaOHD06ZxwTadPJk//B+&#10;gJZM/WG1VyKZJDxXdxioYL3V36K+ln81ZLfrVUx4MII+KgUTWL8Ra0tco991x8gkABDFxAJYWR/n&#10;QhB/H9h/MLL85N/5zfLgzz8pW6otlIX+YnWAkif27ztQVt5Cf5BjryzLsB2bkk25xEMauePVc58V&#10;Y7ibD5c9e26TjZ+fKGfFHOv5r62Ux790tpQP3TkyeYwsIV8uDAJZBq7Aai2Vxz7xmNg0iDrx/HEJ&#10;vHZmw9n/yNR1jWfXs7lay8CwneF66Wy4gLv4QfN0ojFrtccAmNK94tB43IC3fU1GykGWflw+COpg&#10;rkFFMYE6g5UGuzoZmfDCdZwrXO1TDiZQRuiJsFJOzECAKwdZNk2DGeF7OBN8Ib2q1iMDZWo9gDVn&#10;oAi+XM2Y41IhhYaNkF47QEhMCvfuQzm0vLrCl0OZI6uXTg5abweL+r7buGn5WX8bnOrGzP6xuZyC&#10;aUKqDbWST4ZhE+NgFV59ibFq7OWXy0PD7sScaDvRBokg2Ns8M5rsUyYvK6/2scx06ATvZVaJyP98&#10;0m94hcXgjP7k4CSCuLpalCAF8nYGKNpF+59kkJgRA1XoDVnNaGB/kA2TVoDgjQyO5tMEGw4T3ebK&#10;AWRDfvZEBU2V0WH5yFQ1tBgBYgiutSXcYSQxl7GxsZa4BVbZz5C/9ztldhOjFIslSz/6ryXXZBLT&#10;JOe14tLCGWPPR0Fb6ufePta/q7djWy4Nh4jMXPr7LE9luFvfk5a+5ssqVHBlY053jFICAwCrLj4c&#10;NI8tl+f/8NkyvXe63PEThmPg1Ldnz56yX+J+4l8+Lvy5fN9gr8hgEWC3ijxUM5773Fg59JeadliH&#10;bxbA9fMz5aknTpeVnQiwUoVXgSyRz8TYRJmH7Cn/Ae2wXjNnw0FuQzDoHfyWn0VMkkFGh5fb8Xy9&#10;slxLv9OeCWcAKZ6V2eBk0GJGMvtQQxzY8/AKsslCQJVPYmGDlVecXGlmG5TEtEDGwfwAlehKvVcH&#10;awdVVAvWwbROYgZuAO5qZHYLGmp7/oUhvIMwpaFpu5XUhxGFmLZbzoSpoXpM1gSqTducVQwd4wxh&#10;8Nc5LzFZweo4qAomr17H83ml7qvx8HYEGFXnBbNV0zbFBsdIr81cMf9WOwQzkOMi0XA/9QezlTNb&#10;sbb3mso/M0sAOwFiqgqMea3yzkP/03Y2cGVepjxnpjOBCWeU1rUdajFU2ZtSwVT79zaTla6zGlDB&#10;cIOJqtcBGhy85Gtb4TfVgpl56hM8e/0CTOuK3hwXeG54ReZ2jf5V2cOBXpj+HedQHTUuGr/vzEQR&#10;KA9IV0FOsiFslX9QnKwsv8pQEVwmOXExpuNKk7EKxs/rv5q9c/bwWhrMd1RdMBvge7fgzTrly3j5&#10;pblnytjbK+WWm2dURXj3L0+Xu25/QHYAmS4zHzxSent7wUCfmTtdyk3yds/GgfBSJOD2+g4FsACu&#10;vvgvXim/+OWx8u7zBzWJ06+Vcs9PSCednB6JCB+4fbw886L6PsUx6N5GMwMrlY8MssT0ncv28sAv&#10;312O33avxAURQW40cX9unzTGBTGKw5H3esrJtMEVf8vvDpntNf+4TsD4EPQMDz07m1pQPgufrHWl&#10;qAbxdp+2EjHpyS9qWIs0RAGsjBQCzYmRuU4e+Ch0sEMadrZtdNATKlNlw6SpA9FxkD2e1fxw1l85&#10;yOPaOKGw3UgrbzWwT2pBfRC2VDR0p81WXNvvqhYECPPWjw2X/X0tH/MFhpD3J9SgXoeRAF1aTjcw&#10;NmYC2wn5JBoG1SYn/p6ZPKuXJcnfYxKmPFSuKHdiH6FG1XaiHO13nXS8XY25ghwTmPN8CBLCsJ3t&#10;w8nR5V0nRzNgN+bK28/Pq2yUogVNVgzvYefaD+htx2c46Vo9TC7BeHl5TF72e44bZTZoXi5n5ho2&#10;R85kmaDlObc9wuWq+vD3NjPo6dd2tPwG2hx5i5JJMkn48342RofthjnG1S/KCLSYmYjgbjZuNeQE&#10;3vf29f4X3y0XM43zavnpa5BHqq+V1svL/j0gHas//lu9jxvq/dxurHd85816BkPq/Sry5/fhE3Bl&#10;hP199jdXB4aTjUqqO0YqgYR0dHQhKMpnjK9jKwquzr/5mrBT4+X0ywK65gUnvIbB3vpVfBKyt602&#10;Ie+3wBWeGwpg4YWJ6akyNntK/rJQDb2LC0Klif3V9NGRymNkiblreU4vQJYKp6c/zcru4jgAsIqw&#10;Wls52iBrLXC1lTzeE+9KhzUgYp5lahMj12r4Trsj+c1stWjXQ3so8eQD6ALwQRsLUKBbO1hL3J+6&#10;cVqZDdj3mJFpWuU68NJ0kT5VkaJSXH4HrJOwT29RFQIyRABZrMIN2IQtBVkHXTVVFmlCY18ZWwVg&#10;1Yhl5UCKDumrfk/Ph70H8qfKRgGHbZWjv2M/xjYA8Pqy3jpaxD6GDnB08MeEQJbOwYecLDcCCj/j&#10;BgAN28M3zY5ysXyJfcIAlSdeHQDTqr9hBxQsG1kKA4DxPsuLTpMGT9g9mf3deuyGvVfLY89P3S7j&#10;HsulwMDG1gByDvDCvo0ANsqTyuvtoEE5FKhY+wSTEQO5yd1+T8AtsVCNWGK5fGSHgpVxQOHtQ/Co&#10;wDH6LYGTAR8Cqabnqd2u+TbfD5YM+bM/pu8q2//RPqxhr6QArco15OzlJNDN7d1mgKo9W6/ZPt5e&#10;A+2+HECvYpuyHJOcrJ6efuoHDdYtfY+x8EosWc/fR1fFe/naetjuPhYW3yynvvBkeeTT//jqV2QA&#10;+NFCte9LXz0vZAlsse46em85/eIzNo5AFUhANag2HK9aiGoogPXKn1wq9/zU/vIXf2rgiucX/kC8&#10;CycPbEmIYKl45L9xr81oDZNRL4HO/B5AFgYK/n7v/WKsL8dDnzpZDktIh60eBFlIB/ZUZLi2mu57&#10;6f1vnP2L91J1u7p2Eugk0EngikmAJiprmapspSALb7xZnvtXz4qBeE2lv7BQTv2zpxU7Hr3zvjL9&#10;gZmtZLHJd43fh5ObHVw8Vkg7+9qZcuCnfqEcPyxehF85ZYtWxMVCGAcABmW68KovzD2lgMSOqnwt&#10;s/FyHvnUSjn3ObG5mhTPPDH+ghHY2W+X8uEviJ59KKi2Os+tgKjL1mANgIV3EAFrorenHD/6WAQf&#10;ne0jyGjqFRsXTzwJtR9Yqz9eeFfv0S6rA1mbEGb3SieBTgKdBDoJjEwCl7P9HUUg0qX+hXLm62fK&#10;w5+4TwmLhe+cL6e/+iUNkXTinvtUa3Tqn50q03/v5MjqtF5CVNtWGodvVKbQnlmWGJn98sK//0q5&#10;46/eUx771DPl5K8/IAyj/HpRww6IOYpUBIwW/hY1YkN1mAqC1IaGRUc+uSCudrNlDKEa/CCG2cpW&#10;ObSzarNXzGMrAOwLn5dUNA6WBRjV6O0i13vvP+iwVQxh+/K7AK4TR4+Uc3Obj+ROcPVPzyyXM3Nm&#10;d4C/O5C13ifQ/d5JoJNAJ4FOAldaAqMAVSzzwtsXyksvnC0n7j9epg/sl3+Hy9n/53Q58fF7S683&#10;LYxWvzz5RTExugzxcSXqT8Dlin7JkvaT4+UX/tontQggkG77q3eWZ784X+bfmCtLby+UxSVh4b7y&#10;WBm7EU5EvVrUbJ+Fu46shgJYn7mnlEc+OlX2/cABSUEu0rHVrXIIoLYCpAY2jDTkkcP4Bd5E+/0R&#10;PwvYgh+XqgmFyZoQ0LW0AlZreBssACscAFIAVO0jgyz8ltksvtu+fyU6WpdHJ4FOAp0EOgm8dyUw&#10;KhVhX0iKubk5BVf7f1A0XP+llM9/9oSSGfOL/fIUgJX8PXPr0XLLrUcsbuAVPsIhZWC+UjjBAq/8&#10;52+WKQnXAK9BHPt+YF859KO3lfKj9tL9P/OJcuHCm+WB35QNs1dcTSgn2hzmpIcCWI98dEwya4Zp&#10;YGJb2SpnLdYqF3QrwGtpyZgkNLTaDoLJ8r/1nkTzts2g7d/h24fziMyxrQaBK9aDICvXa6Nxsa5w&#10;P+yy6yTQSaCTQCeBa1gCZK5GwWD1L14q86/PlxN3SoxMxwgaIEUC7p589AlVC84IqJqeht1VdQ7a&#10;EeJVFOSqQjFyP/l1UV3K5QpQwcVSHrz9wTIl7Ftv71SZENUggozu2yckzSDWiojKjeeHAlgAV//w&#10;f3+tPP51wDXxHFTPK/wTUQ6VUlOsGTytFaZhsw0xfWsTEFpsJDJZ5p2zLFSf3pd/uIZHx0bRNe2s&#10;kCpVgpcraxuAHZ8ZDFg3W9/uvU4CnQQ6CXQS6CSwngRGxlxdvFDm5xfKvXdOy64paT6DI5mwWA9/&#10;4oTYYj2pAEtD51Szp/WKeAV/hxpLzNnV+9WOMY3+vlKe/vrTpkCEYspxzr1//UGzw1IbrFTM5JWI&#10;ag4Fi87/mTBBeyfK2EsI07D62IoN1hWUZJdVJ4FOAp0EOgl0EnhPSmAt5mozTFZfDNoVXB1tgSuX&#10;LOAWbLE+/9lHyskvnCozM2qvc8UPBDG+3BG/SlibFXgLqmZL/oO/cRApeayz54CBALDax1bCNDz3&#10;Uim/9rf3yz8L05CPrdpgXXGJdxl2Eugk0Emgk0AngfeYBEbpRQhwheO5l+ZNiopHaIJjzmS4tyRm&#10;OdNT0+XMV0+VYx/ZehikzTQZ4g4iiDHBFgI2WLy3auqOy48fOlHulhANUAXieFPiYi1dlMAOYuQ+&#10;L3swh5E7QpLvxRMI5Gyx4eJAfEW5GIrBuvcysUS3YoOVhQV14SjjYG2mIbp3Ogl0Eugk0Emgk8C1&#10;KIG1mKrNMFiHDx9cFayzATSAr9QM51LDDOdqyFV3ycjHIPQjKsLjt1ZwhccR2X3/D8off+lQuU1O&#10;MHLH8TP/419W27LSo5qwxXYNC7AOiGfAP/z8K2aDJVb2o7LBagt7LYP2rWyZczUatMuzk0AngU4C&#10;nQQ6CXQS2JkSUMsrMk8OuA54RADEwnr8iRPl3/5f/58W/rU/eaUcFJDFQ3dXgApxL4BbVRfadmf2&#10;1FAM1oU/v1Ru+XHZMuKJ0dtgXQ487WZg9YvHLbTZ5bwLd2bX60rVSaCTQCeBTgKdBK4tCdQYWAKu&#10;gIAcYJmZez0e/51HGgjpoU8fL08+errMSGyvZ77yVH2wjaJ8qyeArqEA1rnzQo/99P5yv2+Vk8U+&#10;Shus3Qyo2l2xA1bX1sfZ1aaTQCeBTgKdBK4RCQzYi/DCn78p4aj2l8/8wpPl8V8/oQFHsXPNxz/6&#10;SHnkU3cpo3X3Rz5evrSGs59thG5gbSiAdcePrR1SYFQ2WNdIs3XV6CTQSaCTQCeBTgJXVQITN31p&#10;y/kvL10do/QtFzwlQNaKDFWwWInBKhKWoYzJDizfPlvu+Yl7yh0/eU95vPdIWejP6+bPRyRAanlH&#10;WC05YJcVB8I7Ze4rpTkUwLrub10oYy/KZo0DDqXXPrbau3CUQtpsWk/9xhd0HyQcJz9tBmpnv/yr&#10;IszpMi3eAmM3Skyv7ugk0Emgk0AngU4C15gE3n3RPP02c1x3+zU2N64K1yDI5XqBXQBJiobGy9Mv&#10;PimG+Uvlrh+/u5SpsfLSnGz+LADr0I/dof9wXPhzwUII06AbPq/e4ZCyHgpgvfsvZVPnMhhEjUJF&#10;mL0HNxLdfaMd5t577yqnvni69fhEOT55ppz6ndNlSqLLTv2VB0vvpmusM21UQN1znQQ6CXQS6CTQ&#10;SeAalUAwTDdIBbFFj7NMZuRO66tqgXXqpafLqZeFTBIAdeo/nCqTEmLiyIFjZd+efeXNC+fL87PP&#10;KfjCPnsrauSeQJYHLQevNRTAupzsV4QJuuyxzr5DzwzYv6+Rnryvzwy5f9Hct14pc6/J/kgfF5D1&#10;pQqyJkQ2Bw9Pl0dWBGS9NFfOvPhcWeodL0duv6tM3yp7DHVHJ4FOAp0EOgl0EugkYBIYcu7dSWIL&#10;lWC7Dm4vZdvkCb5gkFEwXRIzS50DJdbV4y89VsrL8jd+xz8wV/5zecfiYMURfw9p5A4VYU0I1Jhs&#10;5vjzpRyX7YXGZk+XlQ8c2kky1bLMnV8od330XpHHnvLYo58oZ35XVINyTIzZhs69yYny8J2yGeVr&#10;8+W5+TNl/qsCuD69VD7znAdO23E16grUSaCTQCeBTgKdBDoJbFoCKTTDGNSDEv9KgZNsUvxvH/+P&#10;Glz0gUc/bHhHWKryPgNa9DhkvsqMuWoxykLQJjeGZrDGXmjaYC3MHC0Hf/qOsjI53AbJmxbMsC/2&#10;+wqu4hBg9Yk758uXXxCAJX/vmeiVS7Kn4/SBUu4dmy9n5N6zErG+OzoJdBLoJNBJoJPAtSaB624f&#10;bEeNer77ouyx9145woPQbLCe/bunJWK7gAE5YMR+lwQcPf31ZyQwPVSBHkxUHv23/9sfqZrwgd8S&#10;Gy1ul9MbLLShANZaNlhwYywzO1StJrKZnX2taMRZOYy3SgcoQKhPRXATvQlhtsBuvVd6WFfPTgKd&#10;BDoJdBJ4r0ng3XffXVXl66677hoXQ7KTysjHgRYCjsKYnccn/85vlgd//snS7y+IJ+Gi7FEo4Muf&#10;1W10FgQ0wGyb2+XwxZT2UABrkPQRfPT0HwpD1Nu/Ixvn6B3Hy5e+9GwALAZcBetnh7BY8vcls1cT&#10;oDov51UwbFN1Y5DR/HIXF2tTouxe6iTQSaCTQCeBEUoAgApAi+cRJl2OvP+6cu47q0HcKPPYVFo0&#10;cqcaj96DgoSe/8Nny7TsUHPHT4jNkByMf7V/v2yVI//yAS9CbEWoDBbssQYdkuZQAGuQDVbdLmdT&#10;1d32l6Zu3F8e/hULzTDwUNkIyBJwe0lcM/WA4EZwdGBqBELskugk0Emgk0AngV0ngasBstbayDqE&#10;l4zcMfXbJjfiCShI6EvfEnWg2GHdcmBGN3q++5O3lLs+dG+ZEvOnmekjpdfrlXEBU8uyR86ZOXGY&#10;u0mAArBCmw1LwUuHAlhaSNBksjN2uVEs23ksvibXwpXtRRiHnXssnH/BNmfEoWepBw9IewIqwnn5&#10;58/s3Kp0Jesk0Emgk0AngU4CO1oCAFlnXx8tkwUQtakjb/as29lYKmrgDiTk8awe+K37BHnZvdMv&#10;SzgGxQv43c+4fp+rvK4Hg1VVj8stRDUUwPr8L42VmfeNlw//avWwOythsZ5/caw8/k/OlvIho9Z2&#10;4rHw7RfKyvxcuf/oAO9AslgqyH7pCdDqjk4CnQQ6CXQS6CTQSWDzEoCaEJsij/JYeuuPy1pM1TDg&#10;C8zVsvxPGazGLoSlfPz2E+Xuw/eWZ75+qpx+0aPhM0L7APutWj9wYn4IgBsKYD0gkeIXFuXl9x+J&#10;NHpi4PXIxw6Upz79pbKygwHWysJcufNOACf5J6HvqyF7z3d47Gud5EqM3UfZHbq0Ogl0Eugk0Emg&#10;k8DOkgAN3QcZvI+ipNtpgwWQNehY6/7g+gxAfgKKPv5XHigP3P6g7j947IPHyunfe7o8+bnT5dBf&#10;vk3tsuZkK51H/skvGm64Uf6BoCGL1drbcCiAte8H9pSJjwlTdZOEZHAV4S3CYL17SvKSHaZ3/AFB&#10;QCg9hJRYKl97qSdgqldumxFwlWTd61SEO74puwJ2Eugk0Emgk8DmJLDdHoPbCa42VWMxbh8XEDQm&#10;wUNXfLucUBH6VjmartBtx2+9V8HVhQtvlpNPPFBO/NxJBVc4cB/b5Tz5y/+0PPI7ArKAKdTQHfZc&#10;ZK8cTAxr5A6PwbO/e7wc/wjiaFhU9Od/7+NSELG/mko2WZuSwPa/dEn4qT2iAgSYuu3oRHnz/Hw5&#10;N99ToDU91SsHD8hvcnQM1va3RZdDJ4FOAp0EOglceQm8p2JdXVa8buZO1snPB9xj8NRXntSwDId9&#10;Z5dv/sHXyjzMjP7mJyVupmvxgKVgw5W2ysm82FAM1rnzpdzxY/vKX/xpcz/CF/5AXBYnD1z5nrKJ&#10;HDPI2n9gutw5uVTeXOwr0JpfEKB14GHRgxrQ6o5OAp0EOgl0Eugk0Elgl0uASKexVY5AoWzojiom&#10;Fd/pF8SrUI7pm2dUNXjy108owwWAte8HkkOfvLMc+w+6VyJYnGFtsD782ZXy+48W2fSwSAZ7NNOz&#10;3y7lw1+QzIaCalensfrnxYBdyn6JENPDMoiWULb76Zd5wVXz89MSC2v26hSwy7WTQCeBTgKdBDoJ&#10;dBLYHgnkOFgpB1oPFfEKvHDpgm7qfOL+k2V6YlrVgq/9ySv2NLwGBx3Xi3qQYA0m8x5fa2hY9OEn&#10;BJ28LZ5435kTh7v5snKj2DNNi/3VzQcvK5BkW789glsn1YmZu8o5xK5w7CRYysJN6NlOsg2RHFK3&#10;zgbrqrRRl2kngU4CnQQ6CYxWAtfdjnDjWz+GmcMRniEfvz83zNtbL+tlU2gZohu4cogliOjc+XPl&#10;jh+9o9z/N2r8zNk5sT3vyd7LnzLTqPN/9pqFahgUaHQrcbAQluHwB2YE1R1SBmv2DxfK8Y+KB+H1&#10;964LsrZZbJdNvnfjgdK7/RMR+4JdDi6ky+9c0vs9oE65RlyM5RHtHM5o7l3Q0avZ+l3enQQ6CXQS&#10;eO9JYOmtj1+VSmcjd8ypxz5ogOv52asLtNTA3WklhmkwS3VXF0osrJNfe6Q8NfZ0OXyzOe7NfXu2&#10;nHrpqfKZX366HPzhQ3rvJfEkXJYICuMCujT2VcuOy9IbG06xd+5zY+XQX6obJ4M6u+0nD5QzLzxc&#10;jt/xVFn5WNM266q07A7LtANWO6xBuuJ0Eugk0Emgk8AVkQCZLDBY6rXXYo+uSCHWyCQbo+sjGmwU&#10;ZRwrD3/VN73GQ7gnTnAnX3ysFPyj3u9GiaMlkd3HBZSpB2GjbgLahvUiBLj64r94pfzi74EaE9Wg&#10;JPDsJ0u55ycq6LqaAuvy7iTQSaCTQCeBTgKdBK6uBAisGGgUWqLtOBhY9HLBRxv5wgbLSTT3Iaw/&#10;EyAp0HJbK2zknCO4E4SlRANcNQyugMyGZLCQ5vjkVBl7WQJf+bFyz12l/MQhCTIq5xEdWa2GvzsW&#10;aESC7ZLpJNBJoJNAJ4FOAtssAaoIM4M16iwZzX1DIIvgCaY/61qeY+ubliqTm0NfrhIwMYqAmlBA&#10;jq+fVU7vlT+5VO7/a/vL/a0wDa/8kaDTmw+NRH4EVB3IGok4u0Q6CXQS6CTQSaCTwFWRABmsq26D&#10;1QZVlwNZ2LOwvR3O5a7XkCy1ixsW/JFPrZSzT4iR+80W0VSN3N8QA7bPiYpwXVS44Wy6BzsJdBLo&#10;JNBJoJNAJ4FtlkDeu2+4bWYuX7BBXoRX1QaLDBbDNGxUrm3mahCTdRm7suFgkeznd+xjC2VscU6L&#10;p9vjYNucycuHaNhoXbrnOgl0Eugk0Emgk0Ange2TQHND5HdL+ax4+D36rmygfF0ZFchqexFuhw0W&#10;7a4gqawmXEtyGgz0ctEB8PtFwTVvCfckZ9tjUP69D5Gb5A9e0w6rZY8VRvObCdNw7rMS7mrycNm3&#10;7zbJ8Z7y5p9dKK++tlTu/piEaPiA7AJ96x0j6RGwt6J6sAtxMBKRdol0Eugk0Emgk0AngZAANnjG&#10;foRLb50vE78ltxVkjVZAbRYLqY86TMOGAaEAK1hWlTUCjfbEmP2Ww+fK0uul9N+ZKgsXe2Vp0UI2&#10;rYwJdOrJu/g3YaBrzPcfDM2dUlUe6kHFaHDLGCwHZ6vcFl3ey78je/iJSjAf+39wX9n/U/vK/NzD&#10;Zer250pZPC92WAdWt1COEbHB9ruWjdo7o/0NdoLusU4CnQQ6CXQS2HYJLP3dPxYGCHN3MzjoVjIG&#10;uAKLhfPZ19/VWJMfnlGIM7KjycQ1kx0MvNxwHSCrpbvrA0NJ2IXJD/Ql/vh8mX5bAo9/Z6wszE6V&#10;/vmeklfzb8hDffkDnoXCaumZrJY7HTbTXa6XA2NCCNV17nM9jV9x6sUL5aHfrgX7zEfHyhHZ3/mu&#10;g3vK73/53vLhXzrTBFhDACsyVZeT/G4DXRup08h6WpdQJ4FOAp0EOgl0EhhCAmSx+MqG2aAh8tju&#10;R9tlzp6Fq+vjAG+QmlAwTv/t8TLZ65exG8XqCf8OrpSJmfmy/JWZcvIj82X+rbFy5vxUmXt7osx/&#10;d7ksfdfxEFitngOu7K0ofzdxHK8QAwI7RMv1zGQpjzx6pjx9/lh6eqw8/jVJUP595h75/SN7ytj5&#10;WQnVcGd9hsZgG7DyuhLgaf78m+XkZ09uuL0f/NUnN/wsHzw+U1m+P14Q3fYWDilud3QS6CTQSaCT&#10;QCeBTUtgYp35FyALB9SF1/6xLITTWFm5QbDNAHXdsgCmvjBXEjtUcQzOPcE/C/Lw3NJEOfTBhXJw&#10;uq8BRbGf8em56fLkS0JAIVQ9DmexNFQDWDI5Xz8uCfWzZXyLeYJq8NTvzsq7gzdAfurrpfwawzbk&#10;xtwAsMoN2g7P0G7srYCwDK5O3C9b+qxznPqyqDy7o5NAJ4FOAp0EOgl0EhhaAjRyp5oQCTz/rXa0&#10;86GT3dILEdmKDFYboyCOlQCsFZhMyW84A2itCOE0J7jqUApEuqcnluiH58vp2ZlyTn5TdaGAsbbq&#10;cQ0GSx5MlvB/0Yp7taVarvEyAdTlgNRm7JcIrp7+7MPlwUef0txP3HO8QOcKoGkbPPfj+tzcue2o&#10;XpdmJ4FOAp0EOgl0EtgREriSjBVtsDRMwwiP7EXIZKkWHKTuvJwF2Nj1S2XxtXm1wxoTsLQs4Goc&#10;L8h5+buyN7FuUuwAiiSU/HZUGK1zwmI19yIEMjNW63p1XcSR0Nlm9gtatQ/hkMLM4GkzQGqtduu/&#10;tVQe+fkT5dx8v4C9+sTfvrNc+i9QmV5Se7UJlYUISA/c6Y5OAp0EOgl0EugkcG1K4ErYWtHIfbsl&#10;OExdls2P0NR3LRVh/6UVUQViX8GVAo/CiZugHhR1IhgsobKm5P6bbwnekiTAbu0ByBLscMuNS4Ki&#10;BD808I4n3rDBWsMo/br//kKVkaoSXdEYsSB2dpBRhK+482dua7Tznu+DcPYU/FZWHGjJn0tjBFrD&#10;dYuHfuOV4V5oPf1vHj9UOpurLYmwe7mTQCeBTgKdBHaIBKgazPGwtqNogzwJ1wZdriRMRu7jArqO&#10;vTxXFkQ1OHfjMQnPsFSWL66U/kWBW98Rg3cxxBqTMA1TZaks9AU2SHwsAKxx2GcJ2FoS8AWbKzw3&#10;6Kg2WPiVoCkDqYFv+c3rL7PJ8xBehNsh+EhzLV5QQBZKfwlACw+PyXY/AwzfNlq2zYKktcDZmbnt&#10;2Rxzo/XZCc/RaeDA/p1Qmq4MnQQ6CXQS2F0SuPBnV6e8jIHVjoU1yjhYgzwGLxe6gZIYu0GYqnfG&#10;FRhNC5A6fn6u9IWIOvYd0WFNTJX5G3tlfmWmvCpqQfzvyKQYuX8bYMviX0Hrhb+X5N/Z+Sm5EOAA&#10;nAHclJkswUCDTdF5l8bvWX3Ybq/wPLw6Dbl+rvChXPtQNusHBGj9FwCtDtSsL8/uiU4CnQQ6CXQS&#10;6CSwtgQGRXLnVjn3HR0vz7woiOaKH4KCWsTPcQFYB2+W+b8n4Epw0vLKQpn5zkKZ+8OVsnR4psxP&#10;3lvOvVbKq71ZUR/Kb5P9cnhi3kyLRDUomkU3hBcWCzpDx0O4vSyRGAJgAZGtCP3VONrwax0wRZJs&#10;s0RQjh3VjiO1FS/CjbQj1YYbebZ7ppNAJ4FOAp0EOgl0EhgsgUF7EV59WbmKMOGY6Ztlq78D02XP&#10;24tl/9vzpYjNdhEVoWKh64WdWnlEQ1b1v7MsXNZ8Obs4W86OnStTNy7K9jkLZb7fF8N4CUQq9kYa&#10;nsEPw0ICsGjkzlAOWQiHFyXxIY+5g4hGOvyxEQC1kWeGzzm9ATarOzoJdBLoJNBJoJNAJ4FNSaBt&#10;4A5sceyD11mYhhEe2WNwI3sRatat+Jxj7/TNrlyBlkROR2ElkvtS/9Uyf/3RMnNwn7yzT6K7i612&#10;f6os948I+Lq3zF+cLVMfeLpMjkmdQE4RXLm2D9eIurVmtCqCq0f+/me0XCoa6C0RK8ILqmfQagje&#10;JffPfNkAmdqO61+ichvSm3CE8t9UUvAy3K44WD8yZcHcthqEdFMVW+OlzBRuO4AdZcGvUlrZvZlB&#10;+q5SURrZtt2ud0rZdqK8UKadIp9239mJ8kIZWa6dLLedUradLqvtHK9ukTlukGH7788t61Y5o7TB&#10;yvUYxpswv7cgbNWB8xKaaS/cA3tyFpOiXq8s3HykTO29pRz/EPYjFMzV3yOgS84X5SwR3ReEyVoQ&#10;dSL2KezdJO8F6DHkA3UhMNP1gwDQ4TceKU8++nB55LMSN0og2PHDB0Sf6MXKAMuNupDk8y8nb8Oo&#10;wWWM4LezlVtpf+0bCIsu1J/UWGTk6E/+koKrJnilqQ/eSDDSK1j8gVmNKpQFN9ceFbgaVblGLd9R&#10;TarcXmJUg/koy0WZjSLGzSjKNYo0cj8YdXqj6mOjKteo0sn9YBT9NJdrFGUcRRrb0S9GUa6dLqtR&#10;9fmrnU42Zh8aXCXSZ1bYqwPwKoRqEGhgXNSEYi81sTKuhux9URVOTco/CdtQ5LkleXf2P0h094tP&#10;lyXxOJz4IACZ/Ebmipjoeyti9z6AwXrmo7L3zsUTZW5+QeNG3fWhAwNlCVBF0DamiVf9Y/wlGzw6&#10;93XV2mP6A3RBs3M72BkYQWxESQM8jScmOtflQfsVXbVadBl3EtiYBEYxSWwsp935FMHnTmWKdqdU&#10;u1J3ErhyEqD3IHNsX69ZEqoH8YBrK8/unSrHb5go+7B9DhHN0lKZWVwUHPBqOTsn4GpRMBRiY8k/&#10;gK3eWN8SgP4P4GqNwxgsgA4iIkdh9330tnjlma+9tur1++44WE6/+Fo5fvRgOfvya+XY4YNiYd96&#10;bJepBq9c97hyOY2STdqpaY0SUOz2tDZS/o08s9Eeul5aeTPZyzEp66Wz0fLgufXSajOQl2P71ktr&#10;lOVCWu3Nd9eS2dUu11r1vtLl2kh7b/SZjbblenXciX2+Xbd2eIPLb5C8UcnU59oG7sOnsI1vtGyw&#10;AJVO3ny4TK30y1HRZN0i5/3jU2VMQjNMCXiavyiaObHBWhBya0wClE4I2ILCa/x6iaAlakWNfzUI&#10;6/i963XLGBzKNhmGMwt4ORw0nfjoQU0EjwJw8XcE3NJ35My/La1tFNAuSpo2V7uoyF1Rd6kE1hv4&#10;r0a1dmKZshx2Yvl26ua7O7VcV6NfXy7PUasId1r91ivPqwvvrqslevYl8cgTLdHVPhTHCHZZkn8L&#10;oio8OybqPgFNd0nR7lteKq9OnSkTbz0kwGqfEkhLQkktSDT38o5rxTaAcyQAPFRkXlVUWhI68omv&#10;lfm3XZ0m9x76TWz0DBsm+R3XnzV+beHrv7ZKRg2xqT7y6gvyajfk1cp/GLuq9RiqYdJar76jTGsU&#10;NiYs7zBprTc5D5PWevK61tO6GvVbr/3QJlejXOv1ha5cVUIbacOdKq+d2rc20v92wjPtgKIbtsny&#10;OFhmhI7/4lzDN8BU6Dl55pn3i1chSKWpB8Vue0a0fMfk+og8LeAKhJIYwhfBSAMPec/SRRysjML0&#10;7zExop8of3HqtvKFf32+zH/rpfLAzx4th37sQCOt6/6rJ2qY0sxgBVjbfR6Eo+442+ktOEqQgnqP&#10;Kr1RpTPqthjlgDbKQXtU5dqoemmjch1FuXZimTYDpteT2ShkhTwup65crwyDfh9VuXLZRpHmKNJg&#10;fUdpSzeKcm1URbjR9hxFmTaa1255bmij9lwxqgjbNtatAKT6itxblh0KlyX+1cre0278fosEbj8u&#10;xu4S/2pGQBYPgDGSSclc6npgNxp4M9EJ31fn7AsvCXobKyc+e6b0F2bL5z97otz504csSe5JKH+S&#10;asuZRbyJ3dJq7+Fy7lRQtFObZKcOejuxXF2ZNt6Ld6KstgOQblwil39yp8prp5ZrVHLf1emsFZjK&#10;vf8G183d+UTft7RXQjr05J8Yu695qDmVae5qdkBfzj5hE0Mcj336Xj0/98K82F5Nlfs+eboc/tBC&#10;+cb/cacCrGx3FXZbmREbFL20Vapf+GkL5fDFf2c2YOtdD9u4B11d+hoiNchx6Ift/Mp/tvNtfxn/&#10;3VO+9h8t/3v+KsqzR8ozKOzEsLl3z3cS6CTQSaCTQCeBa1cCu3qOVQSELXTclGkDdlWXbcnsqYgw&#10;Df0cXFVAFizlx2VDQxyP/zPZZXpB9uU5vyBnMZ+XY/Zl2GMJwJINE3HAoxCmWRITvuYLg/ls17VG&#10;iR7/tZPlcTHj+qPf/8eW3zrXw3bRu3/2V/UVpn/3x5vX9/13zeuHPnmy8fyw+XXPdxLoJNBJoJNA&#10;J4H3igR28xw7PiaB0y/2dZ9mWorDdgrsk/gIVtusBmiSh9fyGgzMY62PdK8v2HNH4jvkl3quInz4&#10;52aEpZopL80ulGdfmC0nfvaecvyQdx1xU8zHsZkD5WncWEkbJm/QwJ3sFdNb73rYzkv2iu+RveL1&#10;C/+pucnzl7+xOfbqAENuDVvAAc8fn9kZQVpHUJUuiU4CnQQ6CXQSuIYlcKXm2JGKEOyVmjoZvFJw&#10;BSarDaBon3UZ9WLeh7CWURisFQCiRoKSjSA7HE/97qwG3FxcFA9C2Tn6sd/4cnlMwNc3Tt2jxXn2&#10;ay9Ul8wMprL34GUot8/8w8ca8lrveljhPv+vhBlL+T//pX/ccCF99nfkWuSJQKM4Pv/rj+n1ZlxI&#10;f+YzrwxbvO75DUrgvKt3N/h491gngU4CnQQ6CYgEJgaAgryHH4TUvh5GcFdqjl1YHEE0giSLMdHA&#10;rUi0dR4EV2PvmGausli4Mn9DO1pQivZWtOHKtlwC3izLBELu/txKefJ+A1jTk2bJNT3RK4tLC7qt&#10;zHMvSih5Ocbk5V/8ypFq7I6UJo+ntBwZwlpf1I5X4pgXLeb0jaPPaUnaYULUpid+7gFxzXxmVQaf&#10;/5VDW8q0AxBbEl/3cieBTgKdBDoJXAEJXI05dmoyLLy3XMMVsWciuLIgDYia0CuqySMOgn25EEZg&#10;s3SXGsE2cAS0cA4GtWxHGGe+BJQpKePgSoEb/pY0DWDJhod5Pz6AJxwzH5gqhz8om0z/MNRVB5uV&#10;I20WrokOqBQBOjLEaWJqy0LZaALzC2Ci9owcZAFc9dwubaNl6Z7rJNBJoJNAJ4FOAteSBHb1HCug&#10;B/sHagR2Z6TwN4CQRmRXW3LAF2yDI9cOuBTNCNgal/0JFWQhLFWALPlDnlMGDFgIGAwYSB38EAeL&#10;xzuSkewOrYfc/cK/vlD68sK583L74nLpywtL312xs1yDKZp7QxJhuIbQXWYqTzL6LjdS7l2RfoYO&#10;INsobvEwgKkR6jtgtUVZdq93Eugk0Emgk8C1IoHdOsf2ZRucxYuLsn1gL6n8zCRoRXDN8jvVUU/v&#10;AXFllV82Ys+mT1ATElyhkcNcKgMs/ABsJCDqoSdkh0N90LuE2F/ZIcBDAZWoDpXBQoF808Pce7bq&#10;6rgLeuLTT/zSLihlV8ROAp0EOgl0EugksHkJPPbZpq305lO6um8u9ZfUtGkZDNWAg7bXYYMtzJYa&#10;vQPlZPBF4AXVIfkkmEIp0JJz0u6JF6E8gX99oX0EXJW3zcYqjhUAKi+QG7/rb6oKNKYnPXwZCV45&#10;VeF2N+Ox249udxZd+p0EOgl0Eugk0Engqkvg9NefL/f8N79w1cuxlQIsrkyXZTGUX1wyzLIcmzAP&#10;ShXqwX7rB8TKAu7Bbf+bT+QwDhlgCZj7/wGq/57pOPNUggAAAABJRU5ErkJgglBLAQItABQABgAI&#10;AAAAIQCxgme2CgEAABMCAAATAAAAAAAAAAAAAAAAAAAAAABbQ29udGVudF9UeXBlc10ueG1sUEsB&#10;Ai0AFAAGAAgAAAAhADj9If/WAAAAlAEAAAsAAAAAAAAAAAAAAAAAOwEAAF9yZWxzLy5yZWxzUEsB&#10;Ai0AFAAGAAgAAAAhAEsCJ5jtBAAAGxIAAA4AAAAAAAAAAAAAAAAAOgIAAGRycy9lMm9Eb2MueG1s&#10;UEsBAi0AFAAGAAgAAAAhAC5s8ADFAAAApQEAABkAAAAAAAAAAAAAAAAAUwcAAGRycy9fcmVscy9l&#10;Mm9Eb2MueG1sLnJlbHNQSwECLQAUAAYACAAAACEAcWBmAOIAAAALAQAADwAAAAAAAAAAAAAAAABP&#10;CAAAZHJzL2Rvd25yZXYueG1sUEsBAi0ACgAAAAAAAAAhALLSOx2M+wAAjPsAABQAAAAAAAAAAAAA&#10;AAAAXgkAAGRycy9tZWRpYS9pbWFnZTEucG5nUEsBAi0ACgAAAAAAAAAhAKxlK5VjrQIAY60CABQA&#10;AAAAAAAAAAAAAAAAHAUBAGRycy9tZWRpYS9pbWFnZTIucG5nUEsFBgAAAAAHAAcAvgEAALGyAwAA&#10;AA==&#10;">
                <v:shape id="Picture 327" o:spid="_x0000_s1371" type="#_x0000_t75" style="position:absolute;left:1298;top:6993;width:6705;height:383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CATKTEAAAA3gAAAA8AAABkcnMvZG93bnJldi54bWxEj8uKwjAUhvfCvEM4A+40HaFVa1PpDAx0&#10;I3iZBzg0Z9pic1KaqNWnNwvB5c9/48u2o+nElQbXWlbwNY9AEFdWt1wr+Dv9zlYgnEfW2FkmBXdy&#10;sM0/Jhmm2t74QNejr0UYYZeigsb7PpXSVQ0ZdHPbEwfv3w4GfZBDLfWAtzBuOrmIokQabDk8NNjT&#10;T0PV+XgxCuKEd4cVFZTU5fr7Xsb7RyULpaafY7EB4Wn07/CrXWoFyTJeB4CAE1BA5k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BCATKTEAAAA3gAAAA8AAAAAAAAAAAAAAAAA&#10;nwIAAGRycy9kb3ducmV2LnhtbFBLBQYAAAAABAAEAPcAAACQAwAAAAA=&#10;">
                  <v:imagedata r:id="rId36" o:title="" croptop="12743f" cropbottom=".25" cropleft="6827f" cropright="10923f"/>
                </v:shape>
                <v:shape id="Picture 328" o:spid="_x0000_s1372" type="#_x0000_t75" style="position:absolute;left:7208;top:7117;width:3960;height:258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w7JpTDAAAA3gAAAA8AAABkcnMvZG93bnJldi54bWxET01PAjEQvZvwH5oh8SZdSEBZKARMiN5E&#10;hMBx3I7bDdvp2tZl+feWxMTjy/ueLztbi5Z8qBwrGA4yEMSF0xWXCvYfm4cnECEia6wdk4IrBVgu&#10;endzzLW78Du1u1iKFMIhRwUmxiaXMhSGLIaBa4gT9+W8xZigL6X2eEnhtpajLJtIixWnBoMNPRsq&#10;zrsfq2D7/Xk6x/XL9Thq32QwvjzItEfd97vVDESkLv6L/9yvWsHkcTwdwu1OugJy8Qs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HDsmlMMAAADeAAAADwAAAAAAAAAAAAAAAACf&#10;AgAAZHJzL2Rvd25yZXYueG1sUEsFBgAAAAAEAAQA9wAAAI8DAAAAAA==&#10;">
                  <v:imagedata r:id="rId37" o:title="" croptop="42426f" cropbottom="6745f" cropleft="18811f" cropright="13350f"/>
                </v:shape>
                <v:shape id="Text Box 329" o:spid="_x0000_s1373" type="#_x0000_t202" style="position:absolute;left:3038;top:10727;width:522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S5L8UA&#10;AADeAAAADwAAAGRycy9kb3ducmV2LnhtbESPT2vCQBTE74LfYXmF3upuxb+pq4il4EkxrYK3R/aZ&#10;hGbfhuzWxG/vCgWPw8z8hlmsOluJKzW+dKzhfaBAEGfOlJxr+Pn+epuB8AHZYOWYNNzIw2rZ7y0w&#10;Ma7lA13TkIsIYZ+ghiKEOpHSZwVZ9ANXE0fv4hqLIcoml6bBNsJtJYdKTaTFkuNCgTVtCsp+0z+r&#10;4bi7nE8jtc8/7bhuXack27nU+vWlW3+ACNSFZ/i/vTUaJtPxfASPO/EKyOU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D5LkvxQAAAN4AAAAPAAAAAAAAAAAAAAAAAJgCAABkcnMv&#10;ZG93bnJldi54bWxQSwUGAAAAAAQABAD1AAAAigMAAAAA&#10;" filled="f" stroked="f">
                  <v:textbox>
                    <w:txbxContent>
                      <w:p w:rsidR="00EA6235" w:rsidRPr="007F2C43" w:rsidRDefault="00EA6235" w:rsidP="00AF4D03">
                        <w:pPr>
                          <w:rPr>
                            <w:rFonts w:ascii="VNI-Times" w:hAnsi="VNI-Times"/>
                            <w:i/>
                            <w:sz w:val="22"/>
                            <w:szCs w:val="22"/>
                          </w:rPr>
                        </w:pPr>
                        <w:r>
                          <w:rPr>
                            <w:rFonts w:ascii="VNI-Times" w:hAnsi="VNI-Times"/>
                            <w:i/>
                            <w:sz w:val="22"/>
                            <w:szCs w:val="22"/>
                          </w:rPr>
                          <w:t>Hình 2.28: Maïch ñieän khoái trong maùy laïnh treo töôøng</w:t>
                        </w:r>
                      </w:p>
                    </w:txbxContent>
                  </v:textbox>
                </v:shape>
                <w10:wrap type="square"/>
              </v:group>
            </w:pict>
          </mc:Fallback>
        </mc:AlternateContent>
      </w:r>
      <w:proofErr w:type="gramStart"/>
      <w:r w:rsidRPr="00EB7E64">
        <w:rPr>
          <w:rFonts w:ascii="VNI-Times" w:hAnsi="VNI-Times"/>
          <w:sz w:val="26"/>
          <w:szCs w:val="26"/>
        </w:rPr>
        <w:t>Maïch ñieän naøy ñöôïc duøng cho maùy laïnh coù quaït daøn laïnh thay ñoåi toác ñoä quaït baèng cuoän soá.</w:t>
      </w:r>
      <w:proofErr w:type="gramEnd"/>
    </w:p>
    <w:p w:rsidR="00AF4D03" w:rsidRDefault="00AF4D03" w:rsidP="00AF4D03">
      <w:pPr>
        <w:tabs>
          <w:tab w:val="left" w:pos="90"/>
        </w:tabs>
        <w:ind w:firstLine="720"/>
        <w:jc w:val="both"/>
        <w:rPr>
          <w:rFonts w:ascii="VNI-Times" w:hAnsi="VNI-Times"/>
          <w:b/>
          <w:sz w:val="26"/>
          <w:szCs w:val="26"/>
        </w:rPr>
      </w:pPr>
    </w:p>
    <w:p w:rsidR="00AF4D03" w:rsidRDefault="00AF4D03" w:rsidP="00AF4D03">
      <w:pPr>
        <w:tabs>
          <w:tab w:val="left" w:pos="90"/>
        </w:tabs>
        <w:ind w:firstLine="720"/>
        <w:jc w:val="both"/>
        <w:rPr>
          <w:rFonts w:ascii="VNI-Times" w:hAnsi="VNI-Times"/>
          <w:b/>
          <w:sz w:val="26"/>
          <w:szCs w:val="26"/>
        </w:rPr>
      </w:pPr>
    </w:p>
    <w:p w:rsidR="00AF4D03" w:rsidRPr="00EB7E64" w:rsidRDefault="00AF4D03" w:rsidP="00AF4D03">
      <w:pPr>
        <w:tabs>
          <w:tab w:val="left" w:pos="90"/>
        </w:tabs>
        <w:ind w:firstLine="720"/>
        <w:jc w:val="both"/>
        <w:rPr>
          <w:rFonts w:ascii="VNI-Times" w:hAnsi="VNI-Times"/>
          <w:sz w:val="26"/>
          <w:szCs w:val="26"/>
        </w:rPr>
      </w:pPr>
      <w:r>
        <w:rPr>
          <w:rFonts w:ascii="VNI-Times" w:hAnsi="VNI-Times"/>
          <w:b/>
          <w:sz w:val="26"/>
          <w:szCs w:val="26"/>
        </w:rPr>
        <w:t>2.2</w:t>
      </w:r>
      <w:r w:rsidRPr="00EB7E64">
        <w:rPr>
          <w:rFonts w:ascii="VNI-Times" w:hAnsi="VNI-Times"/>
          <w:b/>
          <w:sz w:val="26"/>
          <w:szCs w:val="26"/>
        </w:rPr>
        <w:t>. Maïch ñieän 2</w:t>
      </w:r>
    </w:p>
    <w:p w:rsidR="00AF4D03" w:rsidRPr="00EB7E64" w:rsidRDefault="00AF4D03" w:rsidP="00AF4D03">
      <w:pPr>
        <w:tabs>
          <w:tab w:val="left" w:pos="90"/>
        </w:tabs>
        <w:ind w:firstLine="720"/>
        <w:jc w:val="both"/>
        <w:rPr>
          <w:rFonts w:ascii="VNI-Times" w:hAnsi="VNI-Times"/>
          <w:sz w:val="26"/>
          <w:szCs w:val="26"/>
        </w:rPr>
      </w:pPr>
      <w:r w:rsidRPr="00EB7E64">
        <w:rPr>
          <w:rFonts w:ascii="VNI-Times" w:hAnsi="VNI-Times"/>
          <w:noProof/>
          <w:sz w:val="26"/>
          <w:szCs w:val="26"/>
        </w:rPr>
        <mc:AlternateContent>
          <mc:Choice Requires="wpg">
            <w:drawing>
              <wp:anchor distT="0" distB="0" distL="114300" distR="114300" simplePos="0" relativeHeight="251952128" behindDoc="0" locked="0" layoutInCell="1" allowOverlap="1" wp14:anchorId="06095119" wp14:editId="2E78F045">
                <wp:simplePos x="0" y="0"/>
                <wp:positionH relativeFrom="column">
                  <wp:posOffset>2628900</wp:posOffset>
                </wp:positionH>
                <wp:positionV relativeFrom="paragraph">
                  <wp:posOffset>5715</wp:posOffset>
                </wp:positionV>
                <wp:extent cx="3324225" cy="2819400"/>
                <wp:effectExtent l="0" t="0" r="0" b="3810"/>
                <wp:wrapSquare wrapText="bothSides"/>
                <wp:docPr id="95" name="Group 9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324225" cy="2819400"/>
                          <a:chOff x="5723" y="11597"/>
                          <a:chExt cx="5235" cy="4440"/>
                        </a:xfrm>
                      </wpg:grpSpPr>
                      <pic:pic xmlns:pic="http://schemas.openxmlformats.org/drawingml/2006/picture">
                        <pic:nvPicPr>
                          <pic:cNvPr id="67584" name="Picture 331"/>
                          <pic:cNvPicPr>
                            <a:picLocks noChangeAspect="1" noChangeArrowheads="1"/>
                          </pic:cNvPicPr>
                        </pic:nvPicPr>
                        <pic:blipFill>
                          <a:blip r:embed="rId38">
                            <a:extLst>
                              <a:ext uri="{28A0092B-C50C-407E-A947-70E740481C1C}">
                                <a14:useLocalDpi xmlns:a14="http://schemas.microsoft.com/office/drawing/2010/main" val="0"/>
                              </a:ext>
                            </a:extLst>
                          </a:blip>
                          <a:srcRect l="18750" t="27777" r="31250" b="19444"/>
                          <a:stretch>
                            <a:fillRect/>
                          </a:stretch>
                        </pic:blipFill>
                        <pic:spPr bwMode="auto">
                          <a:xfrm>
                            <a:off x="5723" y="11597"/>
                            <a:ext cx="5235" cy="414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67585" name="Text Box 332"/>
                        <wps:cNvSpPr txBox="1">
                          <a:spLocks noChangeArrowheads="1"/>
                        </wps:cNvSpPr>
                        <wps:spPr bwMode="auto">
                          <a:xfrm>
                            <a:off x="5918" y="15317"/>
                            <a:ext cx="4500" cy="7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37046" w:rsidRDefault="00837046" w:rsidP="00AF4D03">
                              <w:pPr>
                                <w:jc w:val="center"/>
                                <w:rPr>
                                  <w:rFonts w:ascii="VNI-Times" w:hAnsi="VNI-Times"/>
                                  <w:i/>
                                  <w:sz w:val="22"/>
                                  <w:szCs w:val="22"/>
                                </w:rPr>
                              </w:pPr>
                              <w:r>
                                <w:rPr>
                                  <w:rFonts w:ascii="VNI-Times" w:hAnsi="VNI-Times"/>
                                  <w:i/>
                                  <w:sz w:val="22"/>
                                  <w:szCs w:val="22"/>
                                </w:rPr>
                                <w:t>Hình 2.29: Maïch ñieän ñieàu khieån khoái trong</w:t>
                              </w:r>
                            </w:p>
                            <w:p w:rsidR="00837046" w:rsidRPr="007F2C43" w:rsidRDefault="00837046" w:rsidP="00AF4D03">
                              <w:pPr>
                                <w:jc w:val="center"/>
                                <w:rPr>
                                  <w:rFonts w:ascii="VNI-Times" w:hAnsi="VNI-Times"/>
                                  <w:i/>
                                  <w:sz w:val="22"/>
                                  <w:szCs w:val="22"/>
                                </w:rPr>
                              </w:pPr>
                              <w:proofErr w:type="gramStart"/>
                              <w:r>
                                <w:rPr>
                                  <w:rFonts w:ascii="VNI-Times" w:hAnsi="VNI-Times"/>
                                  <w:i/>
                                  <w:sz w:val="22"/>
                                  <w:szCs w:val="22"/>
                                </w:rPr>
                                <w:t>maùy</w:t>
                              </w:r>
                              <w:proofErr w:type="gramEnd"/>
                              <w:r>
                                <w:rPr>
                                  <w:rFonts w:ascii="VNI-Times" w:hAnsi="VNI-Times"/>
                                  <w:i/>
                                  <w:sz w:val="22"/>
                                  <w:szCs w:val="22"/>
                                </w:rPr>
                                <w:t xml:space="preserve"> laïnh treo töôøng</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95" o:spid="_x0000_s1374" style="position:absolute;left:0;text-align:left;margin-left:207pt;margin-top:.45pt;width:261.75pt;height:222pt;z-index:251952128" coordorigin="5723,11597" coordsize="5235,444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E8NcEcAQAAKAMAAAOAAAAZHJzL2Uyb0RvYy54bWzsV9tu4zYQfS/QfyD0&#10;rliSaeuCOIvEl2CBtA262w+gJcoiVhJVko6dFv33zpCSL7GxG+y+rgE7JIcczuWcGeb2w76pyQtX&#10;Wsh25oU3gUd4m8tCtJuZ99fnlZ94RBvWFqyWLZ95r1x7H+5+/eV212U8kpWsC64IKGl1tutmXmVM&#10;l41GOq94w/SN7HgLwlKqhhmYqs2oUGwH2pt6FAXBdLSTquiUzLnWsLpwQu/O6i9Lnps/ylJzQ+qZ&#10;B7YZ+6vs7xp/R3e3LNso1lUi781g32FFw0QLlx5ULZhhZKvEhapG5EpqWZqbXDYjWZYi59YH8CYM&#10;3njzqOS2s75sst2mO4QJQvsmTt+tNv/95VkRUcy8dOKRljWQI3stgTkEZ9dtMtjzqLpP3bNyHsLw&#10;SeZfNIhHb+U437jNZL37TRagj22NtMHZl6pBFeA22dscvB5ywPeG5LA4Hkc0isCWHGRREqY06LOU&#10;V5BKPDeJo7FHQByGkzR2KcyrZa9gEo3705RSe3TEMneztba37u62E3kG3z6qMLqI6rfRB6fMVnGv&#10;V9K8S0fD1Jdt5wMAOmbEWtTCvFowQ5DQqPblWeQYbJwcEzSNJwkdcgQ78GIyHocYgGGnO8fQL5si&#10;0sp5xdoNv9cdcAFCBgqGJaXkruKs0LiMyTzXYqdntqxr0a1EXWMOcdx7DXR6A8crgXNQX8h82/DW&#10;OO4qXkMAZKsr0WmPqIw3aw5QVB+L0AIGQPGkDV6H8LB8+jdK7oMgjR78+SSY+zSIl/59SmM/DpYx&#10;DWgSzsP5f3g6pNlWcwgDqxed6G2F1Qtrr5KnLzOOlpbe5IXZIoKRsgYNf62JsIQhQVu1yv+EYGPJ&#10;CZN44spOFMMHfASEhxGuQfkBcFPq8KuN4iav8HgJEcbz7p6DwKbjmAHMlQZKfpNl19gykO2EKyGd&#10;WgwMXAEMKW0euWwIDiApYJJNCnsBh51xwxY0u5UIDVhnWd2eLUBo3Mq1dKZBukyWCfVpNF1COhcL&#10;/341p/50FcaTxXgxny/CIZ2VKAre4jU/nk20UMtaFAOgtdqs57VyWV7ZTx+Qk20jRNXRjAEBqOyI&#10;0DSMaPAQpf5qmsQ+XdGJn8ZB4gdh+pBOA5rSxercpSfR8h93ieywikPt/Lpvgf1c+sayRhhoxrVo&#10;Zl5y2MQyrBHLtrCpNUzUbnwSCjT/GApHDkeKAaUgxSF8saVAq9dD8YDZ+wiJjf5ak/xUsY6Dy6j2&#10;vFgeGtpnzM2D3EO1jNDvfit2NGL2IMACaIPmGttXSuTJUafnfRxMQ3gHYceajMO+Yw0cpBNocLbb&#10;xdF5u/pJwdXqEqYnuHPUHYrxTwpe7UuIWASpg6vZr/f2uZfYlo/CtSxegQhKQpEHJMJjHgaVVP94&#10;ZAcP45mn/94yfOPUH1vgahris4oYO6HQXWCiTiXrUwlrc1A184xH3HBuYAZHtp0Smwpucsxr5T28&#10;EkthG8vRKqgbOIFyYUf2GWwrTf9kx3f26dzuOv5jcfc/AAAA//8DAFBLAwQUAAYACAAAACEAqiYO&#10;vrwAAAAhAQAAGQAAAGRycy9fcmVscy9lMm9Eb2MueG1sLnJlbHOEj0FqwzAQRfeF3EHMPpadRSjF&#10;sjeh4G1IDjBIY1nEGglJLfXtI8gmgUCX8z//PaYf//wqfillF1hB17QgiHUwjq2C6+V7/wkiF2SD&#10;a2BSsFGGcdh99GdasdRRXlzMolI4K1hKiV9SZr2Qx9yESFybOSSPpZ7Jyoj6hpbkoW2PMj0zYHhh&#10;iskoSJPpQFy2WM3/s8M8O02noH88cXmjkM5XdwVislQUeDIOH2HXRLYgh16+PDbcAQAA//8DAFBL&#10;AwQUAAYACAAAACEAssspLeAAAAAIAQAADwAAAGRycy9kb3ducmV2LnhtbEyPwU7DMBBE70j8g7VI&#10;3KgTmkIT4lRVBZwqJFok1Jsbb5Oo8TqK3ST9e5YTHGdnNfMmX022FQP2vnGkIJ5FIJBKZxqqFHzt&#10;3x6WIHzQZHTrCBVc0cOquL3JdWbcSJ847EIlOIR8phXUIXSZlL6s0Wo/cx0SeyfXWx1Y9pU0vR45&#10;3LbyMYqepNUNcUOtO9zUWJ53F6vgfdTjeh6/DtvzaXM97Bcf39sYlbq/m9YvIAJO4e8ZfvEZHQpm&#10;OroLGS9aBUmc8JagIAXBdjp/XoA48j1JUpBFLv8PKH4AAAD//wMAUEsDBAoAAAAAAAAAIQA55oZH&#10;G5ACABuQAgAUAAAAZHJzL21lZGlhL2ltYWdlMS5wbmeJUE5HDQoaCgAAAA1JSERSAAADIAAAAlgI&#10;AgAAABUUFScAAAADc0JJVAUGBTMLjYAAAAABc1JHQgCuzhzpAAD/u0lEQVR4Xuz9f2wc150nipa0&#10;TU91lpytniVnu3elXVXGmnFrorkh33gxJFZ/iIHnwjIcwDIyi1hILibKBJjIY7yNPQHG1hg7GcX7&#10;kJUygGNlgIyZAAlk48WQDIwhGm+FUHhPc8nZVR4798pQG0+6KW3El+4X8abqRn3dFatjv8/n+z1V&#10;bDab7CbZpCjqlMulYvWp8+NTp/p8+vP9nu/Z4XwmdPpdp2lzXdfpd7wsL/GQcfCxlybJyHU5Yqs3&#10;Fv7Uc7tZBCwCFgGLgEXAImAR2MoIgMYsIi0gMCA26XGZqkdx6wexMJ9K6MQtH31vYofzRGWBYIFp&#10;gU4JmXL7eI/bRKfAu7rdltSg2xttOouARcAiYBGwCFgELAKbgABYTYz/ZEsUItCelMKAgYnWJNwr&#10;UZSa66XsKr4tR9yGP2vIMXbmK05peodzcNbxCnJ/3fFy5k4VqDLkW8mVFpWriawp40vqJxW2m0XA&#10;ImARsAjcmwhYW8S9+dy2R62PDscnnnDz3upa8/nvxBOlBZay9kxmknIbztFR58SnVl+Tb0QTb1Wc&#10;MHKuX93h/P60M+DSCtjvOa7haovYFcgTmBb5VrsGp6+intg3c3W9wqa2CFgELAIWAYuARYAIHH3Y&#10;eeFx9/RbTlSLQyhBdZIKqkQw5zUpN6ob6UdhHBfc+MyXvVMXnYnL688knrgkmYw6rz4eRq+fBlWK&#10;Y7H/odCGVKKBaiWb2gXlozqq3F8ofO3Mc2/mJr4fCMHac8YZ9J0hiFVkUee/bBSo+E5KmJivNu3I&#10;W35rL2jmVZZd2XfEImARsAhYBCwCFoE1IfDhd73nvuP4HhlVVAN5UrubsJiGQ16jJjkSGgcshQlq&#10;SBl5TjD58mjhmQifrjeTL1SR+Yfn8tHfPAd2RIthLXJqCce608SxyPAS4gUSBlIYRUHGG/nubOHA&#10;lFMNDMF65fmikEHhjHEdhK1ei6M6uWEUhbPfPIQsz741c/o7E6VdJxdwa2ZUhmlZ8+CaupW9ySJg&#10;EbAIbBEE7E/lLfIg7r9qfPj9/Oe/EQ8/SJfvlGAZOqXqkTpCiXYFggXmRdISRZXq1fC/jO/4oyoJ&#10;1joz+WTATP7ej178vLt/GNoT8k8IltApw7GMlBVT3BImGIdQu8qVyuFSuGPvOWc+TAjWl4vHPgXS&#10;2GbLfnIy/D4J1pk3p4p+4bmvnCrlE46VKmbN99mX8/57K2yLLQIWAYuARcAisE4EwI2O/Kd45EH6&#10;f4c1IS3YYX1LSBXlKzGvgWAtMK1aFFavViYXCNa6MgHBasQfThajLx9xiiN0joJ8pa7roFaNuopq&#10;rIQe+XedxAumxBgEKzx8ubLDf82Zv7pTEjlRIz53Mf7q3wWf/+uZ8o34839dCubiI1987fQbgZo/&#10;NS+wK/w7XH1O72qzWXa1zv5lb7cIWAQsAncXARnM7G4RuAsICHMCtVJ2hZgI0IfgfcXz27KHdB/n&#10;ntAvQ0XSmXaJDXFpJmf+3D3zF+7Zv+R+/ivcf/CSqxxuUSbJ20dpCtQKRdZi75Envb98Ja7VYzKt&#10;iDtkLXwUhflv/8D79HO0/Sn/SecIOs5OJ6brFRowvJcf1e8wNEOlUsF55LjBlRnwqom3ymfeLh95&#10;4tBzf/7Cc//hBVN6ksuHr+V1r3/bm/2ad3e/GdZQ+vRXPLDmNdz44296LzyxMG0B57iS5lP5lod9&#10;Ddmu+RaUjoasXGj4baY5+girjWPLOT5dT+n176799jWXa2+0CFgEeowAJzbZ3SJwNxAQgUp4leE9&#10;YC20BtaN3xX/FBJm9paoBdpvl8mk7WvCfFoyIU+SkR0CFbyvtCofH8WF/NfP8CINgmIfbMT516aZ&#10;+pHDoma1ukhBwfKcjAde5u9y4XdVrYYzpUr5RuXcxaAyHx75o1HcdvTxotZsfDhxctffN01btvDV&#10;516c8gedrTzKgks1c4iTnyElGn2IULqXJlb7JeUPuo/tB6Sh3vjYsIsrzs3ZhXwAUUD0N2EDtUXp&#10;p14v+8VTKLSlpWkFgnmejrqQQOvDe1rPgxuRc21qbbVF6QxRe+X82m63d1kELAIWAYuARcB4XNEy&#10;CCNgzD91yh3tcAm7wh86u3CZrW0mjz0ff+LL8diX4pFn4n1f5I67V8hEuJRYAO/ENBfKlv/meSE/&#10;rEv++2a4r37yo7jUFIXBVEtMhBCrxEm/Glbgz3X2YqlSqZ55O4gqpeGPgVGFqd8+yGPT9MTWlp2+&#10;MXZmJsYoO/uVLdpJwKU8BFNNOMSzj3uF/nVVtbjLJcOVrbiLR/dGSf8sfCEqPDq5rtxXc/PwHtLE&#10;4186Fz982PHHWlqa5lSe44P2MUkjjosF3tJ8Xr6GqLNrEfPS/N2IPoZ2swhYBCwCFgGLwNoQgNOV&#10;MCThN0qqlmSkVxbo0RKylWYCyyDNgrAJvuT+4Gvu9Nfd2ZcXTE8rZ0LrHv2uWFb1mSe1FrAJ8vha&#10;E7tq64/uZHdq7KvwNmsbzlfrUfXoHx3GeblceuUrR5mZeHQtbA1haYvtnebTjPP03/HUR4ywCvzw&#10;XcgqMEJhF9MhmsT9By9SRsJFHF/5E3Ndk2mC9BwnaWJITSc/46kVDDeKbY572yKQ5urXPWhpOEkM&#10;ecxW6/lh6Sm9F2wDqltT20yeaVVXOEFlcKPnuVoTHEndHOfEi+NpEz68DK7DP1doMuovolr7tgAf&#10;mPw6NjltWr3yguMWlrY0bchUWR7Qnhz6ri94NJ9Pz1ScAUSdXRZVfZRphZEyfSJrg7EbqG0ai4BF&#10;wCJgEbg/ECCl4Q7H9mbioawj2ePm80X0Swfx5TNJ80TwBePmxGwXc7isozwHVYAdUI7K5KpffEwz&#10;yH/X2Kaqh6ldpX7qKSl0GqyGKFgIOCEk6tyliuO64x/nteGHhw8dHOZZI4YDlpw0i3LSDIZ6X8QE&#10;tRjQDqdWmX7Jhazy2oXqxPdKOJl+kQX94EV3/GMu/Oh3DJ+rVKPiAAycYRrC1L10etE5jJIfcycv&#10;R8e/UYIF6tnH3Ym3o+N/WwaVee5x12mEs19jEef+wRQx+1LyAKgnuSe+F5z6Dm88epCJdzwVKTSw&#10;ZmpB+74cn55pqv+q3A4kqyiKHxv1kPljD7sIjGaeXVNZKGjlJpdL5TMXaZhrC9fRA07ecz//n0rw&#10;thvJg0eHbZO1NG1pS9N+OXGRAdz8XZ5zOwQyQXXhHNfxpJz+XNsi0ueSVhhXgD8yAf6FvZz9YLZV&#10;wXiPJl5orT2zCFgELAIWgZ4hkPpXpQE4F2WdeFkx9KgY6nRrkbiaM8GnT/51/NiL8SdgInw+Hvuy&#10;pE3XU26bSTKxz4RgILsyJVS/8Im0PtU/2pdktaQuGaZXE6Eb1ljPD688O/3tw3CkqZdemP7WoYQu&#10;1I8cLD55sGjMn3o1HRcXNX2BrLjV8rCYzI5+duLzb/A6Ils488HIHl4cf+S0M+Tve9H9xJ9fpTf+&#10;itvRpya+esHkfOrL5pxyUVAqigZz5FMTn3+dCWiwqwoXlO3Ui+eee8vDiZ93RVFb2OKDx8wfu0dW&#10;Ln25T9UbrXy9UnyoACshagLWyGbuNzpZeuPKTT76xcmn/y50dg+3hUtZc9GLC1+Mn/zyLOx6bZO1&#10;b5pcXWhpkkjdsM58mcsinXuTBk09hwNWnC+CMa9cRFphVizBPx6m6nk/basQO++P350WEIuARcAi&#10;sH4ETARRw67U8NcnyyIvszdTm+TLdnEmOjI1Z4I/M86P1VAo2S7KJFWOxPAn4pZMBpTE+W/RPqhb&#10;/vtXF69wQ63LNXMJ4d3u7qSQBX0sjhHvKntocscfntvxh6/tGJ/YceD0jtFTOx7+Kgfgi+WzF8vq&#10;NdYanaF5/ZwMg9wjfXU+wpEuz7r1k4zwz5sUn8zFQTjOu87uMUdPFrbFklhTDiaJKysn4p5qWYuA&#10;XQwhK0wRYppsyixJfAMrDLWUknaFNHmbzvHha57uS4ZJ3nX+QoAWnfkPHo7nLyYcjlLWQlmdmwx8&#10;+gtt4TopKwY8+6ejsHi+8KVxx/PbJmvXtGUbVZ7jR6MP+8j5+FemcMQ5rtABK4cT8VVf8uAWFSEV&#10;XpTSaw7xv/53bMvncI8Kb7baFgGLgEVgKyOQzhCEY/tSH/alNZehSvSqxHlJZxEmkUjbZ4IUGeej&#10;X46xpwxpIZN08DRhuGQxG6lM/mUzi6v6hTFNlf/uVZA/8j9sxhOLUotuULBgPnPKcyOxOxZ7Y6/+&#10;iReeeyr8+6Ph28cqbz9bufBC5cKJQweK46Ma6j2RyUDxMAxjbyZYjjMi0w2vvhvGe4apremmDY5j&#10;NwoWXWwGK63R4gybc1h6rrnB5JfuKGJRlRbzv7SQRVy4ueglz2/HZ2PN3L14qvkudWA69fIMCMpT&#10;j5KsnHqJLu10aUo1TMm5qyYLx10K11ffdnKfi85drEKcO/4Enh9suW2StTa5pdWLGzV1jeXASgj7&#10;ICQrCFq0GDoOHbCwHuUyNWlTxJKUC/Xfyi+wrZtFwCJgEbAIbE0EhBtx2UEhGyZmlYSt+sFX3Omv&#10;YAqdsI7EN0nkJWz4TS7WwmTwbc6Eo7COxQsMQFMaKWFJJonEQC97iSAqt+ZfPqsZVL9IK2H0OTF/&#10;ua73/R9LDRi+wV3MC80swmQ5Zze1XJ65QNWK+6Xy5KXy1EyiYGkdUw7R5IMFR+9DD7lVuCV96jVY&#10;AEuilEx889DZL/Gk9E4lHvSnr/P8/BtPIYerX3PUMQu7OjA9+8zoK3/cjEFyvgxPSnM78/azYfDs&#10;1KVn40efXYFgtec6aYHLdDjkqXtbWlau8v7yu5V4lwlm4dzGZMyFVizX5IUUUm5buH78dWf6Je/J&#10;73kmcXmqbbKl7GdZVpdxsJKlol2+EuAxaf3hTKYOWMvVpC3B0nvPfvtw208XwbU1X+Y11yqZsWHN&#10;fxYBi4BFwCLQOwQYn115yEoxC/ihG4ulSBJj1qEGSVDrR2sm50HR/pIUTVlaOvi2zwTjghrHJNKV&#10;Rr1axK4SaS36rPhgwe/8XEV5mCxNuEjBWvD20qTqw39otIgdwtX4w9zHhkXBkla1MANzV+WF5x5x&#10;pq/HhQPn4gdHnXxx7Gtu6Xr81BPDhz/uzrwbjz/+muMPf+Jld+pH0cjHCh9+2y3ArAa3+nloTu7k&#10;OwioGp/4i/HxhKUs4lnNrvRN55rb2O8XUARQPg9nfMmtqYaLzs/9SFDDVDs1srY46Tdf7HTOkFey&#10;nb/CE9gKnQKrTjWoL9tch+WavKiSGbctXDPX3dEHXWBVjZwTf8NpC22TtTY547ZvadKoIGKdKVl5&#10;halrPA/monjXsChY7WuytAhcGXmJbvKHHi2GLzc9rk7QLQL/Xk18N0LwrZkO2hstAhYBi8A9gQBG&#10;EmFXSrOW2RaGdXIsTXlnkYLVnIn6tnN/MR6TfeRFcJnlM0lL1SBYQrPif6CFih7uGgQr5VhPySzC&#10;C4ijmaz6bHywSPh2OLuuOgihlMs58I5ynVcOTo0fPDRdRiDKLGlY0khtMOqEk6nXnys99CozTcpw&#10;36CrFjZYBskz8k0eOXMl9zJrFo8eBusyNa8GTqWMkFFMXxxzXI/XEUKpPOVWg3j4kFuSW554wX2T&#10;OeOEZS9zjjWrnWCGNzbltmziqOpeZExRzVO35sTLPdKl1xfuiiP37dPxo8fQkJUquaTJbcpdClda&#10;YdDWvSMGq3aotubWrqULrZAcKMuBqsN6+/ap+OFDDjhWunVThCa+PuNemQL4GgOsGdjuwbQpLQIW&#10;ga2CwLID21apoK3HdkXgw285uT+Kc/0OQhFQRWqyBZGQaDwFjcdJcgJCItYarFpz6+qHl8Z3fIHA&#10;rDcTxHFCJq85wYFcdgDUiLrDYm8o0ahgEKRYZVYhJAmrx1ifp1xzDl/7cMfwjHPjKgjWrLPHc5CL&#10;R1lsuPp0N0+u/NCrCypYeoN9LbvBzqaxCFgELAJbGQH7Tb6Vn862rtuH33SyhyOwqxydvEVlSjhW&#10;SrB0yb+FQAz4AOG+QbBmxnd8UbjROjP5rGTyXSd4OOsMeOo5A47VFKjdECzDrmhDNPFIDcEKlGBN&#10;NxEsUbBMY3QemTYMHvLtnmgbgiWk0m4WAYuARcAicA8jYL/G7+GHd29XvfKSM/5MUIkoX2UzcLZZ&#10;1ByNeqXcQw2IPFLUCvNupfL3hmCtNxMhWJWXncpT+xxZ3sbJLpCrhA5JXdTdSkO9S9x5rKJYGcwf&#10;vlRpIlhwG6KJ0Dh2Jb7JTRwrIVuadXtqpTjYN/Pe7t629t0hYPt5dzjZVBYBi4BFoHsEjj4cP3vA&#10;efL5UlAJ3WwbbSdOVvwTvytlHfX8kDP59ZHTl9yJy7xlXZlcdCcuSSYH4pMHgulnnoxuBguhi5pa&#10;ItMGtQIqaOlUw/z4300+95Y/8Vo5UbBSgkX3cISFWCRfLXg3L+aSpiDjz9XEruzY031vsiktAhYB&#10;i4BFwCJgEUgQAD169U/ams2WxQiTwI6/ESu70m2NmbweC7syhOnoQefVP119Tb4TTZyD1bKFYCGy&#10;e5qVciyIdGBLaUQGXFEG1t5m2C4Mqe00FgGLgEXAImARsAhYBLYOAkZ50goZOrWodsp8mvUj/VhN&#10;gerzzvPkYnqzfhrCK6uZYCF1LktzY1/qetVE3BYCHzSt9NwWrKXlbR1MbU0sAr1CoK2a26vMbT4W&#10;gbuLwEpeIHe3ZrZ0i0CPECBDgh9Vk+c6M16Iv2Dsjy2lgSCpXXKBUSVnqfTEnHPtCFatwrR28OjR&#10;E7TZbFsErB182z5a2zA7BNg+cB8gsHHf4Xc8pwYAq/TBenUqXY56MzBtoYvLFgmeaLcuEdgUQrw6&#10;Q3SXNd/8ZJuC1eY3a+US1/jstiFWa0Si8wPdGKw2rLqdG7SBKTYGqw2s8Oqz7naY65jzfYBVRwzu&#10;6QTJUjn3dCNs5S0CFgGLgEXAImARsAhsJQQswdpKT8PWxSJgEbAIWAQsAhaBbYGANRHe+49xU2Tk&#10;bWKt2BSstlqXWuOz24ZYrRGJzg90Y7DasOp2btAGptgYrDawwqvPuq2JcPSh1Wdk79gaCMxcX2M9&#10;LMFaI3Bb6LZN+cLaJt/1m4LVFuobUpU1PrttiNUakej8QDcGqw2rbucGbWCKjcFqAyu8+qwtwVo9&#10;Znftjo7kafRBp2Oa5WrfxkT41b8+jv2uNdcWbBGwCFgELAIWAYuAReAeR2BZH6yjB7fnz6d7/HnZ&#10;6lsELAIWAYuAReBeQuCrf/1V7N3XuJvE3aTpvsQNStmGYL3wlyd+PHVybeV9frxnE1RXqMCRA5tR&#10;ytoQsHdtMgJPjm5SZ3gSK6sv3pZe2eS2p8VtkZo8NrxJz+Ju4WzLtQisHwFlG+m+/gw3OodmKrMG&#10;WoNbXvjLF7BvdD23YP7tFayJizH2FaoLItW8I2VvqRUoVPPetiZKs9ZDtprvXX9u3TzdtFHdJF45&#10;zboaPpo90rSvvzILI/066A6oUvPew1p1zAoEpXnvmL63CZrp0dLzrUCeWpiTJVK97QA2t/sKgZRt&#10;3Iu04/7kSUv759jeHdibry+9gk/X7oOFCKXpjox6HrD0zKV6urd9/fBpz1/LjcizuZKa/0aX0g0s&#10;Z2bq6d5N+k1Ic3amjh0FpSebUKgWcfZyHXvzyaYV3bEgrZjdLAIWge2KwFKJqK3EtYLo1c1HWkpb&#10;OWrp7S1XUhtfenvbBMuZApuvL72xpVb6lDtWqSXZGqS19XSn6Wsf4vaUY+mJXmzeeuaD1aJgpfrW&#10;etrQcm+L/JNKOHq9JwW15Nn8p+a/9Mqay20r0S1tY3PrWmS2HjacTUs0LdNS0aJwUY+qLeE8PdFk&#10;qeaU4tCSYM34rJz/Usvg0pqst+hE1lpo2pIrppLLXF9nBdLMiXOTxrZCfdJkzffi/LHEvpme9KRu&#10;kLJ0b84tvWiFrp6AbDO5PxFQfQt7SoxarjTDstxHqXluBeWpOc3SsrSUFrFt6S1pmrTCS6uHK21v&#10;1IstT7n75q8Ay4b2nJRjLceuUPrafbBaTITNLcFHqbi1ZtPhUqqxnKCl19cAJe5KKUtzDriYltUr&#10;6ta2ei2lNJeL9G2roRc1tzU3nJkvNhHiz1TQUlKlaXBRz1VVAolJT5qv60fNV9bwOJbekhaX5r/0&#10;it7VfL0nRbPJImthT410S6+w6Iezba93X420CM1Ki9Pz5kxaSmku14Cw7pqsUOeltAlXzpfqurdw&#10;qeWud4+JTWkRuH8QaGFRyzW8G5lqbaC1lYvWltUa7urS7LjRXmtq40v3bhqSSlZLtSu9fY0+WLiz&#10;xUTYUpv1K1gr2we7afx60rR1llJys6GUqyXzpdVYG5VcCkU3JsKUXa2AZM91ozU/tZ57u7eoQSuB&#10;sJEK1poBSW+EanX+cn2d2lXKmXCykHM7BWv9FbY5WAQsAksRSKWaFkbSjUy1Mp4tOafK2Sbb3VZV&#10;yZ73kGaStBxhaim0xUS4tEpr98FauXkr06+eQ9PzDDt6gPW8RGSohTYb/u5KNbpv2kboRt2X3pwy&#10;1dV6RbOW6kMrVCzVlu43f6m2rGttT9DeZRG4nxFQEat7LWeDsGpmVF1WZoNqskK2G0f7lFetil0h&#10;cYs/VnPNe+aDtRwcazYRbs5jU0KzgiykklJzso63rLPmbSuzobLZOiu8dW5XH/m7uK15xp9aBlNH&#10;+6X2wbU1SrOFfIXbVcTS855v1t2q55DaDO9zBFKLmBIdZWC6t1Cf5o9aQFv60cpXNOflik4zX6Ey&#10;Kz+1jbhxOVjW1n9Wy660lOU4VvulcjTK6AqRGtTLqrkBeiW9nvKqlmRd+qIfWRxPSzlHM8loZjkp&#10;B1oboM0EKz1Py0rpTttkqy2xOdulGbYtVItIEWjxFeNHq2cVzc5VaRNS1yvNsDkNzpW7qGTVcpLm&#10;kH6EK2vmOmkRmm2za1fbK5p+abL2j2bFZTpaaE0zW2r2xGLrhKak6ZudtFbbJdL0zaUvPW/7aUsN&#10;tUqaYaqlpQQLF1dHsJqwUnertKrpnymv0k/1ejPZar5rzcj07sYNC568Mcu/bFh1e4foGnLaGKzW&#10;UJGNu2UNS+W00Kbu1azuW7EReXZf+galXH+jOi6Ds56lcuxahBv03Dcx2035wtom3/WbgtUmPvuu&#10;ilrjs1srVi1srKsqblKiNSLRuXZrxWrlnDesup0btIEpNgarDazw6rO2BGv1mK3xju1JsJYa/rqM&#10;g7U2BQvY98q5u/kxLrW7bUQpy5XYs7J68YWVyldpbVuEsU34rl/qPrVmGWzZl7VrrJYa+zbOv2pl&#10;w+L6y13js1usYC2FdDl1yhKsNY4VS25b44PrVfEblE/X7+AGlb8J2a6BYG1CrWwRbRGwCpbtGCsi&#10;sClfWNvku35TsNpq/XWNz24bYrVGJDo/0I3BasOq27lBG5hiY7DawAqvPmtLsFaP2V27Y0MJ1rJO&#10;7netubZgi4BFwCJgEbAIWAQsAvc4AtYH6x5/gKj+pvwi3CY/pjcFq63Wpdb47LYhVmtEovMD3Ris&#10;Nqy6nRu0gSk2BqsNrPDqs7YK1uox29J3dFS5lqu9JVhb+rl2VblN+cLaJt/1m4JVV09tExOt8dlt&#10;Q6zWiETnZ7UxWG1YdTs3aANTbAxWG1jh1Wfdpatx54zvA6w6g3Avp7Amwnv56dm6WwQsAhYBi4BF&#10;wCKwJRGwBGtLPhZbKYuARcAiYBGwCFgE7mUELMG6l5+erbtFwCJgEbAIWAQsAlsSgUU+WH7B9fNb&#10;spq2UhaBDUOgdMOZvenEtXi5Evy8WxhY9GnBc/ODG1Yhm7FFYGsj0PGVKe52fW9RG3L9jrf4ytZu&#10;oq2dRWAlBDq+AiO+6w86CwSL7MqOGbZT3ZcIlOac6SvRck13Pa/Q76Qci+zKDhX3ZT+xjU4R6PjK&#10;+Dkn5VhkV/0WPIvAtkKg4yuwb8hZMBFadrWtHr5tzGoQGN7lxI1l92g+Kt9YoF+WXa0GWpt2eyLQ&#10;8ZUpXVt4ZSy72p6d4P5uVcdXYLocLShY4/u356Tg+7sPbFTr7106Hsy3x+TUm8sqWHrD+LB5QYb3&#10;2Ddlo/qVzfceQqDjK3N41Ci9y3me3LtfI1vwMek322ZCutx36RYEZ4Oq1PEVWCBYYwnBeuyPnkNt&#10;zn//5AbVyWa7DRAobklrcnkZ8pQCjmovl+b0m9WVn8v4sBktignBsm/KNujJq23C1IUSQvuOHxxe&#10;7Y13K/1jnz39yp+P+/uLHSsQzVWPPH/2/HePdUypCTq+ModHjUtvIXHtbXlltubXSJfN38xk3X+z&#10;9QrS7kvcTBy2WlkdX4EmglU0v8sfe4oE68dTJ8tLRpzgesul0Kk7Uex4Qzl/z7rc4yvz1ZmLUw48&#10;iT2vuKdQ3L/S91dwRTyO1e04ZgWcOAqb/6yHoXx09MttvlZOv1469uk2+a+zdctlu7RPVCKnWmF1&#10;3QGn4KLFbm+iscPIFUf4H9Yut99z+3sptLS0rriup71Rr8nSHttSEqq9XJpTQrAmvlg4+s2K3tV8&#10;jj8PPZwQrF0d3pSpS+WmcvFEtIs6YRzyvB7hU3bX2Dnx4lNLsWjbkSa+N7k05dHPHDr18mtLrz/7&#10;TJtsNwr0eznf7t/ZtJVTF0vlG5Vjf3zoXml3pVr9/PNnX3l+/OmXps5/uz15euxzp0/+2dhz35gm&#10;FSt2pmLa9o6vzFMHEoKV/B5rGVy25tfIFnyy3X+z9QrS7ksEXGt4jzYN5A2tW8dXoE2YhvOvnQS7&#10;Wq79h/5dvmkvHnqkCHJz/CvHgxsdBICVAX3ttbP+g8OHP/PUoUfGy++Wg7ng1Munl70ldnJZN7jh&#10;HnrcPfQp96nPuE/9Sf7Yn8n+5/ln/yI/eyOKbgRRNVguh+V01HW2rht5tlSOy9fieuyAZgU3neCW&#10;E9wgJVrv1nCiqIqpcGGtXo/r4XwluB5ENY7lvdq6aV2vyroL+TTqDnbhVTxpOZc/W7YV3pRjnyom&#10;++ixz4y+8CejL/zZ6In/cIj780+d+BL34Mbq+ufJPz/UvKeVefWlp5r3bqCLogill7FdKU9fxuvW&#10;+vKeevlcx3x6kglKcfm7IHIay87i7FiT9SRYba/mb8B1/HTBG3rurSl1+NucrZDPn/izMbCrlYsD&#10;uzr5/CrYFXPr6SuzOWjYUjYIgdW+RxtUjbbZtq3bvsKOLveVqtrpFWgfBwvsdRkCS2GoZcOl0195&#10;thuOFc0HwaXTzXvlunntn33m2PAwfzm5rjs8PDrx7ckw6vQI4jbfyPzawtd17MyWz7Wpa4cs19W6&#10;FfKeusQqYStfBwFyMPvgtQvB5IWps29PnbkYRXWnMrfe0SWOqvi+C4JKOahiDyoRSFxYDSOJPhA3&#10;4ulLpU6Arv3zHTt2NN+MP3VLLy53pTnB2ovvxZ31hoMd24cffvjqn/kt5/rn0m35N6U1bXy9HHxh&#10;JHhmJHy3DPmqVK527OAtWeAhNu9GwV1aJ+hky2/QN0ns4riYz43t9/V9qdyslED8k0AVyq5W4Fgm&#10;k1roD2aH9xa8Adcfct243pzJys+EZTUMAFmKriFolt4CsoVZBXp+6pudeZ6mJEubxyvQ5j3qPpNu&#10;+pHnuv6eQjcp0zSV+Wjq4oz+OXlxmse3p7Cj2Svn0+UAoMlWyOr4N1gottL16tSFGezn3po598Yk&#10;ZNGJv5vEn/rpc51IWEsRPXxl0u+H9Huj5StlVYA3J176RbS2rJpruLYc7spdHb+ZN6FW+/wdLfvI&#10;/uy51yfwoq+t9Jb3Ym2ZXK182OW+Qv4dX4E2BAsqrgq5bbY2P+PxjRgee/EUEoNjrdzUsDw5UsyN&#10;P+pjP/Ro7tDBXByUKzdaf1pNvNbGGtKcs5KVCOawxVvKrkInfPLRE/iqXh3062vdcmWhVqhHpRqX&#10;bsSV0CndiIJrJdTNK+QKeTeemzr7IyZY54ZSQKpAq8BQc/0evrsrVeFYNwP0YwxaMjavs5D2ty99&#10;h8FRdNOPcFzuSq++RnvQMIDTcJ762o+R1ZH/HLSc48+l20pvypKeGbx0pPi108XPjTsvPaYWw9Vu&#10;eI6LNjE1tm4NMT4uv1WqFbCi4h4vB6aQcbBnxeAZRtFs2Shqzz5zGFf02HZDJoX+bPHBQq5Zy8k4&#10;3gB+2CwryzVn5WbiaD50hWNBzeVG/GM3jiq4LlP6lRitTI9SUgXGFqcqI7r78ur1amHHLxPdQZKw&#10;8xHMR1Chzr0JkjQzCZesFTeSUWCS9J9DB8eQfPzg2OjDI5MXDO9ZLoMuBwBNtkItYBnEfuL5J5/6&#10;d3noqSqpPvvpkef2REfzwdFHh3GuaVYHTu9eGf1+QOnNJ6urzManbvkS2/gC11tCx2/m9RbQ3f1n&#10;/342TXg1+PDV136At/X4lz4/9fbZ7jJoTXX+Mr+lseFk5Z7fMf+Vf8N0vF2+tVYaNRYIVjpNXTOF&#10;KXfpxPWoXYHHPnPo6KcPY8eHK8x1F/bjeHuYhQtGId+qh0aD6rVy6a2vcn/jq1PYv/fc8eeP6b5c&#10;bnpvuJgPLbAr1FL9XZapjzaic+sa8cwP8dsuevLRYXwH5fAbefmZ/Cl3WZqGVY2i6SvO7DVqV0Fp&#10;1onCQwfzx/949NhTY2hEfDuCy9jKmXf8lFQasGSckeFicbjo+z7KDebAq5ywUglvhfoV3zGfZTFf&#10;DFpzR9BvxvVsysDWk8Nyz7SlOSsgQPFD9iP/qdz2PK1exzcFfaa5Ldrzub17tlwq8TP+SX+stmi3&#10;bYs8vEV7CLfDFtoHDg1RhGS6fc7gBjk3Wxj0FtoSx+g5vA33zcNuWE2tVytlknH8XSTxFPaSOoDB&#10;O3ecXAYm786ZxBkv7+Wq8wAhqkahk8mW53AeB3NhcVfOdT2UfuwL/ErBcYVOixBllRsVEKrytUql&#10;EpdBZWoRvr7d/lzzY+qyVy/3OFDPmVJQulLBjoKwB0HEtmfcwqC78jsVViugsHx0ahZ03UOPjuNX&#10;UJc9ds0v7NIbw4pw3+SRBW+e9Qqh702VXnr61HeM1XJVxa3/lVnhlU9/mzVrWt2I4kt/s6W/9JqL&#10;a9HU07uWnqz8vbQ0ny4rvCpJrONzSb/ZVvhmXtV3bPclrjD2aSZ+ccHjGX+OPDyulXzla8c7ltI2&#10;QfkKf9Wc/PbZQp4a/Mr7yi/a7M0PV9g7Z95p1GijYJ397vI+WO1+HKMSR58wkHUeI+MFduVEeOGj&#10;p0ZLTx0MuD8aHHu0q5+/RppqMoXIGEYzHAyLItdg71yX1hTNtzTiyYvQmZwnHwV3PJrb4/t7OKKs&#10;PlPegcoEVQx8jLYHe/DRz42Nj5IAQQDIujzp1cYv7gy/uwu78qBZ3qAHiQLgwFDYOhj3qsg15aNf&#10;eb3iVWuqwpKH392L2nzbsm9KUzdRdhXhti+eKX/9XHQxCP/4PESmlXWmti2aLc82760KLnkS+hh6&#10;/rImQnCyPGZUNG2GXdVwbx3eezAxdwQTmXheNmVX5FWELo7v6Ddd3E0mfCkynufl0DMxqQWx8kce&#10;zAU3K7nBLK5331fxdZIbzKFKYw/7w/sLsFciE74CrtexId0nCG5Gx754uGV/8olxzCUsrjw7D2jc&#10;jPJDi0HXgjOdyx/ZvaP7vXN22i1RrhZdLjnBVFAqOe8uCAydM2lK0Xn4WZLdSoPLMmWnWniXong3&#10;NGKppr6qhqeJ2+bTtsK4ZakAdrcksbv7xTs7Y2xWR798Ym2wP/e5J3Hj+CPLSuzdZNuTN6vjK9De&#10;BwtCC/Z2W9R6MWE23TTJ3Czv+cxMOFP2JkvD3Gd87K9d5J5zc+U3vzr9OvZlzJQ6A0tYi24t7Iry&#10;FXUhiGSr9cJaaN3Mj0q5rDP670bzg/iR7I4fPDQ8PD4708F2uRwIoH0BBgFkjzrvHskvXjPCza70&#10;bdvSD5bFmbYet5kCgr0hOj/xweDZiRlOvXGqee/maa4zTWoLSN/2Fm+J9eTfLWjNZdxxIMCstLer&#10;UNs3Je2Z1bn4+H967fjfvBZWYydfjGB//MqPnYLM0lqt/Xpp6RB+0k1UKKVc4fI5ox/AMticE8Se&#10;qEZqFYKCx3H5emeChUyMAJNSUtIz9m1lXd1k4mViD2wQ7GqXJ/WRXwWFHMQhXOenmU5dVvyuaFKs&#10;VPY9SKeoLH5L4EfLgFu+Rh1L7Y893yCSla909zuQjgFge050u83Pm5znQcrqefW6ybA8V4UzqP+l&#10;EwEE+hue9/yZbu5qk6Z3r8waKtDWrXO5fJaKWEtvx736XbSc30J6SzccbmlN2pa42oav5ZttcRmr&#10;ZVfrL7G5/JG9Oz7/2U/gyqEnnhp/hDxptdvUBXoOvPD1V1d7Y0v6lbWr5k9XKqjTK9CGYD352eew&#10;t890yZceLqzCoSQhPdUbAUjS6HB0aFT2gw72px7VPcQ+vmfWWUHaQal15/ATxc9/rvzk52aOfHbm&#10;sc+WDn1h6sgz3A/92dSTRR/5r/r7tal1cCXxH6KwqQoEdt8fKV/u4DOx3JOAG3sO4lqlNDUzNTsz&#10;+9yLZoIkXKZ4S8bLZZcdTvCk02ybz1vLonDFTKgoyDZ7uVy+VoWVsDKPQbTJQ6VdLcc/9Wx6ufl8&#10;nZ24+9vT34I98crqFrTu69cu5bJvijwBsKuT3zn33J/Sev70l5+GA/jxL3/++Iufj+gcJ8+qrc/f&#10;ClXSu5I9JVLPfem1zz9z+sgzE7KfXOl3xeLJa5Q2KVyBmYmJEDzgTmdaozYmUHbVqyhfoSH0/Uqs&#10;jV1kAghgDcS0DOMa2NB7MQHWmbwUTM2Uq13MAaA7fI120jpqb3IwVkvoWOBq63u85u70hdK/4bE+&#10;/cPmMBzLFoIbKzcjf7dH8ir+YWE1CKvwxO+2Xt2PASt9MySl6ZdNGX7ub8+ee/PcuZmgdPC50hOn&#10;Qf1X3RW7bUFrupUGl1Xmmco/zc5b3f9Ia7m9m8LT34TdJG5J06x1reH29JZ1frOtll1xHOlyAOqu&#10;VbPXPnzluz9A2sk3X5u6sBYfLJWvnvzU0e4K7JBqZR1r/UU0+WDxByh33RgGPrmSnrQoQiod8Ysj&#10;FZOW3NKcSfKNFc4G8LHFvfC6wIQm2WEujGad6mwclKozUxMXYn/40NIK6BWaAmWYGT9YHB8eHoG4&#10;NOw/+dDI+EP+4YeGlV3pMNM2B61Gh9ZJi4x9h5ZHBNoKMaQtV6UUt7YJTnwuf+KLxRNfGj39/KHT&#10;Xzl0+mvHNBlmbzkeRDvHz8P+2L62uD59jRwLxxXSZF1YA11MIA/nOVhi3wdkHh4eGR0dO8B9/OD4&#10;Crfjo7HHybFw7Aa09fc8zWENL/wKRTfXvC1oy3UJ3rh4jt7SP9Ny01KWe1Pg/5eyK+lGzrN/+uzZ&#10;1yee/dKz2I98sgBGEDkM1dYN1OatVPNf06ZtQT+P4iknKjnVKe44WSZbJMZIX0+mCrJvNzCnNY5h&#10;HwS1gi7V5+YLhfRLYLneglvoNaVUPhGxwK54LkStuNfvmAnn4u3KYUat+raDXeE3gE7VLO4t7MPM&#10;xEG+ESs9L1gH+6Eu5yQNNVrkACkOtUI+EMMKQ7mO1Vjuq2CKLu3i2z5juBSygnCFizpRceVXST+F&#10;9xXkK7ZC3R/lBPMlK3OQs1f6Jukm8zWkQVepzsdTF2eP/vGhw58+PPHmWcwnxYTjI595crmu2KGU&#10;db8yPfkaaf5JtoK2tJw0pbfrpylXW+F7aQWJqyfNaZtJ999sK9RhVV+23Zeo7+nKL0Xzl+fIsBFu&#10;T8MHa0XCsPTTybcpXx37y5Pd37hy3TBMrLB3LqXTK7BAsOr8YuL+6jdPaBys9Ep60vrjOImgmHr1&#10;Lr2l+Yr8+I70t+loESY8fSy6g73AewQXw4mZqOAX3cHCcrk5dQnYiDEKY8vM8dnS8dnyydkbJ4No&#10;InLOKbsSkQCOqKZRi6ohxa7cOjCeWfgjSwMD/NpG3IeZcyPF8eDK5LK1WibbFTCZnInANIt72tez&#10;+cYflOsrY4tP3QFEBwNpC5pStmnmCvkMP3qsy9Y1v8b6DZV+zaX+VS1fWCs7XfXEK6ul8ktBa/vc&#10;9a6OW9rkjm8KOie0qxP/4TBoBCMyBOjwufEnjk58cwLzPF/57vkjf4jQBO07ITLXglragvCk0D6b&#10;d01DHYsvAn8CUIcQVWy5h5gbKlA30l8OKVFI7Mfw30O4YL23QyYVBoxI8oHspJxej3Vwo46ZIM5u&#10;UCPHmi5VoOPCi1w8wKLCbs/p9+oZr1JjK1aoBj6txC52f3ehDGEIOUSsCFzd/b0F5FB3O1ejLdRE&#10;tRoGc5VKFbyRxDGBGhEuKsENAtjxZURVKF8VPExFELRNc4q7CgUv69RCqFn1WocXf2zvju73jlVC&#10;V0RcGIRIDTCjuRQdfuLobGl2+CF/ZJhuoB1vX5pg/a9M89fIqs6Xfsmsyn639PY1lI5bus+nOeWq&#10;ymrbRVf4Zlvhm1m/pbu0VK7qu3S590gzmU6crrSbpX8efebEqnpdcDM4/gXKV1BUur9xubr15M3q&#10;+Aq0mUWIr4PJd2LsSx24mh+eOKLiC5ViUrM71ApuX7wdTCXwfLhMUGESjoUTfAmBWuEnfRQG7wbB&#10;Dafw+8tOIUT+vFNVJRmMzr1+KqiWTnzlBHaHnh2GXekAsFwrVm7dyPBI8O7s1NuTs4h6Wg6mXjsV&#10;3JgtZqa8+alquf2MGwWno9ebJogQDascOQNF53ZQ9OnVu/4dIxO+x8GxMB1MJJle7i2ta+4Jqdie&#10;XuzmiiZu/sW5HgW+S/BXeEAa0QT71N+MNe/p9bR1zcC2fVNAhk7+BWKpu6DmeMro3EGV0+X84sjJ&#10;vz0J2eDZv3jl+DOP8e3pun+CQgURGMjCrm1pZleIToJ9hTZC8ClXIliNlV3RKnfb8DkPU/f6c4Xd&#10;Ba3SyplAxAKnEUkGvF/kHAkCQlcst6tMkDiXwaS/iu/T7+qqNAzsqozwYDeDFJaOL1SOvC6EXoUY&#10;JVWEKRF2FSEaCuYSJtiukMly3WbskbFDj4/jiJkiKRr+Xv/QE+O6d365IpGvSF5ldqoqWLKByBYG&#10;szkvm22E8Ty46rLvafNb1vG8Y5X8fO7oE4dOv1k+93aJ2tW7JczdmXhzarYUYJ5Xx9uXJlj/K9PS&#10;qJZvg+bvh/Sj5pPmb4yl3zkrf8O0/Y5q/gZboW4tFWupRku5Syuc6mQrFNdSesenk3by5htb2ths&#10;Fe3oRtZ9ifqCrPCWPfcFOl3p9onhLP6EE+ezX3l17MBjHUtJE3yimD0y/lHN5POHR/Bnl/cuV7fz&#10;V+pd7isU1PEVaPLB0um7DefpZ45jN7N5k4vp5F6DUzprj7gmWhTOW9Iv/hNUjD/mYQXYg1soVlG4&#10;Ak0KYR+Eah5Brz4X5EJv3BtCNO3lc5NvLdWokNvwwfHxPzgMQxt2L+vxNz0MevhAXEPa7NqGpR+l&#10;vaCB5Wu88UfHwyg499rE1Nunohuz4/loxAsODUfO3FR0EzP5l+SwXLbt6lC5FU9f95wwGMEKRSuC&#10;tqpP3QJ+jLrx7eSXd+9yXnjumufW3Dq2d/kuSiuT7MN/8oPmb6Lpl0f1+kKLO74pYrSCThDcQLcW&#10;tTVG32aX9PeMTF2cwvAGQYuRGrrun8xh8aZ9mKqvaFdKrVof05L8C7v96SuV2evUjVg6QmHBuizs&#10;ah8mxKXpV3yXkQkUpqsB4n8INtT/BCI3BxaimZyTaHY8tmsj2BXs494QJCgPNkHcD27noPvu8uAj&#10;j23hC2flrxTA6+bChoe4JLAYgl0hFAxW7qomOZz7vlQDx66hbk2J0O1D/Omyqh34Ur6iWTYlrMbV&#10;HbMKKlG9jokFaDYIbhjEt5L2Lvd9283rtnwNn/7yBPZTr89OvDkz8Z1zIFXYz12ExTOagkm5eBRh&#10;wzTNqtrYg1emm3bZNJ0GVvOF3Ntv5o4dvrlWK45952fqLfvZi+H440ewnlv3/e18qd6yd3vvinV7&#10;bH92hb1jER1fgYW1CDFpTrfnnj+OI6yE5/4x+c2VdPHKtSlEvTrdblk0JJl4/dzxF19Z4XWoXDru&#10;533fC5wbDEyKLcL/MSiRnNdztKe86/iPnywOr7TU1/R38ZPLByGbmJl1Kqde+Rpne+ayHqYVnXzp&#10;eBDJ3AT6lc8e+5s2E0HhQnvyz4Ynf7iK1uELKJyZODrs5PI5BPA5/rYz9tnWqTfLZdsWEKyQU5mv&#10;jOzNwXGq518gcSNiphmvhzm3tO7wH/S+2uuv7dIe25Inqr1cmuPf6rCWyIkvJnO+En653Jty5vvn&#10;TnzpcKkMLZa/PWQJQuiqZFo0hEdBCIkFUcpif+Jvu+2f8FeYnZlobo4//CRetxNfeToXBovYVdY/&#10;/lKHeWHhrQqjXs1V4NUO9lDIF/zdi8KFTP795KFPdlhuLwyhGplM8rsLmBbXfSZuowJmFzfYRf1+&#10;RImDjpuP8Mo6LurG1xk/seAJOzl56FBXq/55bhTdCr1cLpI8m7cVMunmnYWrQLbfLe7tdoU+LTq8&#10;WRbeCXaFZZd4pTg85jaC8jV+5y3dmmMFrf9FaMkBkY1Pv85YDCdfbO8a/NxX2LWe/eOxwu5VNLPj&#10;K/PKl8yz0/UksLW8Mlvza6Tn+K8/w+6/2XoFafclonXdvEfrB2FtOWxo3Tq+AgsEK9u3QDie+nf8&#10;knrtH1q/C8JgGixqhXY+9/zJFT4NZxhdHVPqIFxpwCoexXkcVAu/xUGw8BV74q0Os6DDm3HpEuMe&#10;LMx1p4lRNvVE4UYn4uf+M8liyzZ9OQDBOvePq2sdpgH6bnD0odzEj8Lip04U9jIic/O2XLZr6xZb&#10;7a6W1mkP2Wrb0h7bUkNUe7k0J75ppoiWX3+s+a7ip8/rnye+ZAhWcyyMtm/K2dcmoVElHTLJjCKT&#10;dlF2Tj09/Y1u++fJl9pM7MXr1nbI1PFyK28ank03BI6AmQ9hFhgjb3O3bt7Z4FqA4GFZIXz34obv&#10;11N/O3nsj8dOf2f6xPNH2jYBjPzYp0dAwo59Bhyr28h8HV+ZV543BKvatChK8yuzNb9GtuBT7v6b&#10;rVeQdl8i4OrmPbpbqG5o3Tq+AgsES7/475PtyAHvzKVotY2Nrk9PfvPp8c+dzH+sfQCbtWW72mrc&#10;rfTNrTt60Ltb1Vih3ImLHZ4pqr1cmq9+Y0HBCt40AVrUU+Gjh/mj4mQyWoSJ39LGIbC9O9LG4baG&#10;nLc91F/9zyBPY96uzrQJMcVO/d3UC3/enoQtxbbjK/PqV0woyOBW+xdza36NrKEXbfQt3X+z9QrS&#10;7kvUtm/l92jj6tbxFVggWC3hXja6x9j872kEjj2yFQlWN5CevtD+u/7ENxZFka2+dUTZVeGTr2m2&#10;p180owUcj7opyKaxCGxvBDq+MmdewlQPbpha0RaKe/drZAs+Wf1m20xIl/su3YLgbFCVOr4CCwQr&#10;qrV/BzaoZjZbi8CWQuBEk4KlFQv/y1O5PzTsCn9OvJT8HF9mtNhSzbGVsQhsNAIdX5mzXzcEq4SV&#10;wuxmEdh2CHR8BZoJFqMOYiKe3SwC9yECx79hfK2Wa/uZrxnTCWaAYgqefVPuw05im9yMQMdX5vzL&#10;xqceJkJMqrWvjO0/2wyBjq9Asw+WLAmcRmvZZkjY5lgElkGAsa9mrs5cXn79k4Zz+NGRI59cWBMe&#10;HCudGGVxtQjcbwh088o8dXjk6OOjKTLgWIgjf78BZdu7XRHo5hU4+kcjiwgW7SDfW+vCn9sVSNuu&#10;bY9Avz+TrIjStq0t7ErTnPymfVO2fc+wDVwGgU6vTAu70lyOf32rT261z9si0C0CnV4BsKujT4zu&#10;OPv9V7vN0aazCFgELAIWAYuARcAiYBHohMDhTx0lwZq+NNMppf3cImARsAhYBCwCFgGLgEWgMwJY&#10;uM/18oZgHXve6lidIbMpLAIWAYuARcAiYBG4rxDIZToEP29BIzf00XpYAcFqWovwvgLMNtYiYBGw&#10;CFgELAIWAYtAFwh4g36XO1abTfO7JwnWRws7ltu7AMomsQhYBCwCFgGLgEXAIrAKBKL5oJu9OcdW&#10;E+HTL2N19dVtrzyzMH19dXeuNTXYlUbZbt7QcuhyP660Xl9rIfY+i4BFwCJgEbAIWATudwRgIoR8&#10;BY7RDRBQsJ78o8+ribANwTr/0ioI02PPl+4WwVraWkuwunn8No1FwCJgEbAIWAQsAl0iAILVbPjr&#10;eFcHgtX9wgZQvJoJ1lR5M0LJfX48CwWrLcFaqmx1xMImsAhYBCwCFgGLwCYjkI6zmzNubnLrtlRx&#10;48V1rVEDo9lqm3MPO7m/OlXfsWMHJLvmNkO+suxqtZ3AprcIWAQsAhYBi4BFYAUEwrACdtH9hvSa&#10;2z3p5I56t3Asy67s62ERsAhYBCwCFgGLwAYhUI2c8g2ndN2ZeSfGPvUj2X8YT+r+j/G5f4xVlQxr&#10;pgo9Jlgw3m1Q25ZmqxwL1zeZXWmhm7OhLN22ZXHNjdr8Nm5aiWjmZj7EtLjNLHQzy9Jus5klNneV&#10;zSm3pXNuQl9Ni9ic75xNLk47TMu36EajurSNG11i8/iL800YjtMitLiNLnTzG9jcZ8LIyfU7HnbP&#10;xV7w3Fy/m0tP+l3PdYM5eklFtbre2JlgaUCEjR7g19YVMGdwzexqbX19bXelQ8JqYUw1ybWVu9q7&#10;Nrm4FI3V1nOdN6bNXO3jaPs13TETtE5L7JiybYI1gLOeBq6hjWkD11DVNRSnt2gbN6HEFna1tnJX&#10;Vc+esKs1l7jmL4HuS2xOuQnF9Ypddd/ApSWu7ZVc1bDYQj4gQGBf7XfOmkvU4ja0xLYNXFWFV4tG&#10;S/q44WCNZ0f2OHbwJzYccY4rBusML26UgrVCA9YMxJpvXNX70FzzFW5ceZjciBJX7hObXOJGFKeD&#10;5XLN3IgStxSka2MY3VD2FYDdZFQ3ubjeQtolM+5hG1tKXK4CG1fiRr+Mdx3S5V6NzYd0zeLF0mGx&#10;S3Kz5vG0mxKRZmk1elXiRjewI/2KGzHplJAqswnl0p3EK9lici5unRWsjqXexQQaEGvNb8VdrPmq&#10;il6Zgqwqq46JUdYmF9flt23HmnefQNvYffr1p9z8Etdf5+5z0HdwM7tNWmL3lbQpV4XAZj7NTe48&#10;m9m0FPO23wA6fq2ZY638QDfaWreq7tTzxCBb2sAuWVdPKlBvuNSulEgJozr+ta8286oFgpVIh5tH&#10;sNYMxHI3psEawls/bjternnk3lI3rvx10POqrmwB6Xlx6JHpV8/mPMSOJomNaONdQXWFhvS2jdpF&#10;V/ip09vi9FtMS1zue3MjSlz5O3o7lbjcd84GtXG5zrNBxa3wnbNBJbb9zlGQEWwI49caNJ6O46ka&#10;7LqRnbokHx1LXI7udLxxuQqscKOW1dsGdsZBFCzDqDLCrhzn1Ms8toSnSv/slmA1L03TuR4bn6Il&#10;FNZyHGvjK7KxJdyVH1sb26TFuadfPTpkbmbRtiyLgEVgKQL2O2cTekXKrrSstXGsTainLWIRAk1G&#10;wOMvkVfptohjpfqWfNQtweoe6DWQcWS+KpLbwq7SProqu8/ahnMtYlUFpdCtucQ1G5hWW6IWtOZv&#10;2NUW132nWi7lGkrc/DaqtLOZqK65LMV5tahufgP1HVxzM1fVwOZXfs0tXXOJ6bfNar9z1lniGr5z&#10;ui+xGdI1v4/dF7dmDFu+dtZcYksbW9jVChxrtcMistLxd80WtDWXuGZrXfclatPW2cD1DDrUpdQy&#10;mLCr4196QTM83U7H6opgYaZey75CFdc2j2A9bd7ke5sVl00oOi1uVe/2miu2ya1rrufmNFDZg25r&#10;RmkNN25yiZvcuhTVNSCz5ls2DdKWDrMJ5bYtcUOfaXOJm/Cd07a4NfeEbm5s+9ZvPqTdVHXNaVrm&#10;8W3CWNxcYvc86R5q4NKqgmOpZRDb8S+/4GScZ9txrHT2Zu8VrDXDt6obu1x2cVV52sQWAYuARcAi&#10;YBHYaATs+LXRCG9I/ipfgVcpu9It4xx7huc8NtkQ9cN7lWAh/NXSfUMwtZlaBCwCFgGLgEWgdwjY&#10;8at3WG5eToyDhdLAsRLVaoFjfekFhm9YUpcdZ7//6vSlmWPPv6ofYfHm1da3ebHn1d67tvQ6u7Xl&#10;XvwmQK+FNXNtedq7LAIWAYuARcAiYBGwCLQgkHOrnpc/9w+x1+9CsoIvWGoENKRK4mOBe7mN+NAf&#10;uBNvl4+M5lwv36pgnX9peLX73XoYYFTN+92qRku5r/3dwuSCrVAlW5+Vn4LFx+KznvfU9h/bf9bT&#10;f+y99xYCGqYhjeeuPu8Le6JhpSsGthIsLFW42v3eAsjW1iJgEbAIWAQsAhYBi8CqEBjeg0Cjcfvd&#10;iaFduQ2nuItZugMm43vVB2tVuNjEFgGLgEXAImARsAhYBNaGwMy7VX+XA/Pf+O8v2g/9vmv2P3Dx&#10;qb/LPfeP1fGP5bSUVh+stZW9yXfBBwuR2ZYWan2wNvlB2OIsAhYBi4BFwCKwvRGAD5aT8aZ+FFXC&#10;elyDITBetPigLPCMLZtx4KR15GDBaUQudCwvf68SrOUep3Vy394d3bbOImARsAhYBCwCm4kACJab&#10;AWWSjXSK567hVc3XTZIoqq5EsKbKS+cbtm/OeDHJXT7385vZaluWRcAiYBGwCFgELAIWgQ4IpGsh&#10;vPKts6sF68inxtZGsKwP1mqhtuktAhYBi4BFwCJgEbAIdEDAEizbRSwCFgGLgEXAImARsAj0GAFL&#10;sHoMqM3OImARsAhYBCwCFgGLgCVYtg9YBCwCFgGLgEXAImAR6DEClmD1GFCbnUXAImARsAhYBCwC&#10;FgFLsGwfsAhYBCwCFgGLgEXAItBjBCzB6jGgNjuLgEXAImARsAhYBCwCnQnW58ezzbuFzCJgEbAI&#10;WAQsAhYBi4BFYGUEOhOsV6fqzbsF1CJgEbAIWAQsAhYBi4BFYL0EyyJoEbAIWAQsAhYBi4BFwCKw&#10;KgQ6K1irys4mtghYBCwCFgGLgEXAImARsATL9gGLgEXAImARsAhYBCwCPUbAEqweA2qzswhYBCwC&#10;FgGLgEVgOyHg9ntmdz1XNieju2P2dq21BGs79QHbFouARcAiYBGwCFgEeo9ANXLKN5zSdWfmnVj3&#10;qR8l+w/jyX+Mz/1jHFRZbhyb0i3B6v1jsDlaBCwCFgGLgEXAIrCdEAgjJ9fveNg9V/eC5+b6ZZcT&#10;SFvBHLlVMF/XhluCtZ06gG2LRcAiYBGwCFgELAK9RyCYjyvzTlRz4hqP3GOKVdhD7A0n0a2cqzfN&#10;aVcESwON9r6+NkeLgEXAImARsAhYBCwC9wIC5E2NxRVVH6xkSznWKhQsDTR6LzTf1tEiYBGwCFgE&#10;LAIWAYtAjxFwHcdtcWkH2dJdNiZYXGZXClaPq2mzswhYBCwCFgGLgEXAIrCtEbAEa1s/Xts4i4BF&#10;wCJgEbAIWATuBgKWYN0N1G2ZFgGLgEXAImARsAhsawQswdrWj9c2ziJgEbAIWAQsAhaBu4GAJVh3&#10;A3VbpkXAImARsAhYBCwC2xoBS7C29eO1jbMIWAQsAhYBi4BF4G4gYAnW3UDdlmkRsAhYBCwCFgGL&#10;wLZGYNUEy0Yc3db9wTbOImARsAhYBCwCFoEeINCBYGkM9+a9B2XaLCwCFgGLgEXAImARsAjcOwgs&#10;hHFPg7k3xXBHO1rCuONKB4KlAdw1kruN537v9ARbU4uARcAiYBGwCFgE7iYCnU2ELYvk2DVz7ubj&#10;smVbBCwCFgGLgEXAInAvINCZYN0LrbB1tAhYBCwCFgGLgEXAIrCFELAEaws9DFsVi4BFwCJgEbAI&#10;WAS2BwKWYG2P52hbYRGwCFgELAIWAYvAFkLAEqwt9DBsVSwCFgGLgEXAImAR2B4IWIK1PZ6jbYVF&#10;wCJgEbAIWAQsAlsIAUuwttDDsFWxCFgELAIWAYuARWB7INAVwdJAo9ujwbYVFgGLgEXAImARsAhY&#10;BDYaga4Ilg0xutGPweZvEbAIWAQsAhYBi8B2QqArgrWdGmzbYhGwCFgELAIWAYuARWCjEbAEa6MR&#10;tvlbBCwCFgGLgEXAInDfIWAJ1n33yG2DLQIWAYuARcAiYBHYaAQswdpohG3+FgGLgEXAImARsAjc&#10;dwhYgnXfPXLbYIuARcAiYBGwCFgENhoBS7A2GmGbv0XAImARsAhYBCwC9x0ClmDdd4/cNtgiYBGw&#10;CFgELAIWgY1GwBKsjUbY5m8RsAhYBCwCFgGLwH2HQGeCpWHc0/2+Q8g22CJgEbAIWAQsAhaB+x6B&#10;GAg0FqOQcRzsycYETVtngqVh3NP9vkfYAmARsAhYBCwCFgGLgEWgAwKdCZaF0CJgEbAIWAQsAhYB&#10;i4BFYFUIWIK1KrhsYouARcAiYBGwCFgELAKdEbAEqzNGNoVFwCJgEbAIWAQsAhaBVSFgCdaq4LKJ&#10;LQIWAYuARcAiYBGwCHRGwBKszhjZFBYBi4BFwCJgEbAIWARWhYAlWKuCyya2CFgELAIWAYuARcAi&#10;0BkBS7A6Y2RTWAQsAhYBi4BFwCJgEVgVAl0RLI0yuqp8bWKLgEXAImARsAhYBCwC9y0CXREsjTJ6&#10;32JkG24RsAhYBCwCFgGLwP2MgOs4rsZtT0O3I6q77rIxwWKAuiJY9zOmtu0WAYuARcAiYBGwCFgE&#10;VouAJVirRcymtwhYBCwCFgGLgEXAItABAUuwbBexCFgELAIWAYuARcAi0GMELMHqMaA2O4uARcAi&#10;YBGwCFgELAKWYNk+YBGwCFgELAIWAYuARaDHCFiC1WNAbXYWAYuARcAiYBGwCFgELMGyfcAiYBGw&#10;CFgELAIWAYtAjxGwBKvHgNrsLAIWAYuARcAiYBGwCLQnWONFt8vdImgRsAhYBCwCFgGLgEVgeyMQ&#10;o3kaUzSJLLoQcVQuM8HizSpY27tL2NZZBCwCFgGLgEXAInAXEGhDsPy80/1+F6psi7QIWAQsAhYB&#10;i4BFwCKwtRGwCtbWfj62dhYBi4BFwCJgEbAI3IMIWIJ1Dz40W2WLgEXAImARsAhYBLY2ApZgbe3n&#10;Y2tnEbAIWAQsAhYBi8CWQcDf4xTT/UGn+OCyNbMEa8s8NFsRi4BFwCJgEbAIWAS2NgLBDWfiwqK9&#10;FLSvsSVYW/tJ2tpZBCwCFgGLgEXAIrBlEICCdfSRRfuwbwnWlnk8tiIWAYuARcAiYBGwCNyLCPRY&#10;wdoh270IhK2zRcAiYBGwCFgELAIWgV4h0GMF60PZelU5m49FwCJgEbAIWAQsAhaBewsBDea+goLV&#10;Eszd+mDdW8/X1tYiYBGwCFgELAIWgbuGQI8VrLvWDluwRcAiYBGwCFgELAIWgS2DQI99sLZMu2xF&#10;LAIWAYuARcAiYBGwCNxNBMb2Os27nUV4Nx+GLdsiYBGwCFgELAIWgfsKAeuDdV89bttYi4BFwCJg&#10;EbAIWAQ2AwFLsDYDZVuGRcAiYBGwCFgELAL3FQKWYN1Xj9s21iJgEbAIWAQsAhaBzUDAEqzNQNmW&#10;YRGwCFgELAIWAYvAfYVAZ4KlYdzT7b5CxzbWImARsAhYBCwCFgGLgOs4bsZxdNetkezyFxMshqkz&#10;wdIw7ulmUbYIWATWicByC0/ZBanWCay93SJgEbAIbB0EOhOsrVNXWxOLwL2OwHLLetrlPu/1J2vr&#10;bxGwCFgEWhCwBMt2CYvA5iGw3LKedrnPzXsGtiSLgEXAIrApCFiCtSkw20K2OwJRFAU3gu3eSts+&#10;i4BFwCJgEegWAUuwukXKprMIrIBApVoZOzAGmmVRsghYBCwCFgGLABCwBMt2A4tADxAoPlQ88qkj&#10;x5451oO8bBYWAYuARcAicO8jYAnWvf8MbQu2BgInXjpRulx67fXXtkZ1bC0sAhYBi4BF4G4iYAnW&#10;3UTflr2dEHBd98zrZ5790rPVanU7tcu2xSJgEbAIWATWgEBXBMvOIV8DsvaW+xCB4Y8PP/3M00ee&#10;OnIftt022SJgEbAIbGMEYrQNkUXTI07SiKNymQkWb10RLDuHfBt3Gtu03iLwwl+8gAxPf+N0b7O1&#10;uVkELAIWAYvAvYVAVwTr3mqSra1F4O4i8Oq3Xz3xlRPld8ttq6Hh2pcGbV/u+t1tiy3dImARsAhY&#10;BNaGgCVYa8PN3mURWBYBf49/6uunjnz6SBwv1Yyd5VadsqtR2S5lEbAIWAS2EwI7zn7/1elLM8ee&#10;fzVtlZ9fRQODxe68q7p3FcXYpJuOQBRHLleuBEVwYyfeqHOYtDMoAnue5m2eR47jaXOby3UasZNZ&#10;XB+mh1Fcri98KjXOuHEjxsKccQNt0E81S5ODpl+uXfgUd+HTljTN+ci9Jk/Np+V49LNHC7sKJ186&#10;2fZTSc+lQ1FDacXi86TtS+9N2mvu0ntbcWjGJMl/IaXBdmFdUtYk6WDJuf675Lgo5wXkWU+DuSLf&#10;/VGeUevzQosET8VHaiLnirnUiu1Kj/p8SWdjxzXPIhMzfQN9ycWn2h/4ZOUYZ6SPZaI4dj3XAxPm&#10;zQpm0xbXmLPrxpjBoPU0jhZMxn6L/KOG6/TjvOI2CvJMUS7rkNQnQSN9j5r6XuvzTXCQamjrzPPd&#10;wHew6R1HMzf9m8YWaBHYDARSo8Er3zq72vKOfGrM8/KTP4wL/fwywYu58NNZvjHqeNvlxG3E47/v&#10;TrxdPjKac728VbBWC/X9kl5GCB3bhKNszLmMWDJSks0otjKumLOFciWN1kfZXuJgKPcmI5/UVviW&#10;jNnJiLhwb9IiudLUrkU5yOiu9y5qu6nDQomm5lq6Sa93ZdzTL58++/rZqYtTLddNDXVhduFVbY5p&#10;6Ulu6V1JHQQMRWwBw7bnSf5p+vRZGpgXrQCvDGYRMk1Pf7myBHPlSYr/0nPBZ4FLmWekV/R5Jefm&#10;qbEm5gkqSulzT/tM+nylZ5jnpfwrffoGpfQpCKOVPiYkBuwqqjmVqlP+UXT2jdLUhXJYjcL5uFKN&#10;yu8EwVwljEDCnMp8VJmLSz+slt+JKvNSW9lZllTHdXJaB9NzyOxNrZJ+aPrS8v1hAQHDeNO+sZHv&#10;4OJ3POkT9l+LgEVg3QhYgrVuCLdtBuTo+sM+/S3e8/MIv+Y5jkpZPMoOvQH/yNGUbXQDjl6qbUia&#10;tIZuZH6Fc4xTzUO1K3Nu7jJ5IueoNf+mlIk6EgnPM3VIFQXkyUuufLDovKW6nudNfGvi6S8+HVVR&#10;WppRc5Ogf+B67Mmx+VzSS8lLjk2tTgtceFKLP03wY3tXSrPkLuCZbs3nzZgvOk+rQlaRFNt87hnE&#10;+GlyTgzJ5BI8zTlrG6XPl8iwKPIWKEPpUVm4pIy0/vK8WCbSi9blMT37SdXJVB0cRR11Ml4EUoRO&#10;BKnJ8YL5eOrteOLr8Stfcaa+55cvu8HN0Gm4lSAOKyBSOeRTj5xsnC9dcM9+2z39dWfyDbf0w9iJ&#10;WBmnn5Vjv6y5Lorjc5Sj6c9GdZO+baDRZ9HU5xedS0rp4fr26bMzKu+Gv48Lj92eWQQsAutGwBKs&#10;dUO4bTPQsYrHxb9xe3rdqC8ey1h0vqC70Dakek9iMzJqR5O6pvVcqGtSc3PFKCvLaUVJC00OxhaZ&#10;lCs5m9LTc6MVyfVUN2o9H3/k0KHHDx1//njbNKJ2iNJmlI+Fc2GZUnej7S2cL9I/0mezSPFq1tKY&#10;d/IcF11vyqfdddOrF1A1+SxR1JKnJhgaNBbOE31O9SSjSHU4Vy1Qbbua54IqtvCkFJ+kFdp/Fl5F&#10;87yMHTaxJEqvSKyZSO8F151zb1QmvlculUqOG4z8vjt+0B8pFnKes29vfmTYH37IK+TdwiDYslPc&#10;7xaLTt6rI/HZc+WpmSiaJ+dL+4ax9pI2unEmQbVNL114g5J+u3DFE/t463VV3Tb+fVxA0J5ZBCwC&#10;60bAEqx1Q7hNM9ho7cr8Rjdqk/xqT5QnjiMcX2P5lc+jahJynmoezSFJkF4oSKKH8Y9GlF6JG1Qb&#10;JB9VFEyeaf5aiqaHkgR1gvoZZANyu+Rc9BLR1ZquJ+e4NVEdWG56jumEUzNT5948Z/JpupfKhEt9&#10;AgJIy7mWnuwL58w5wUTULcFE9qbrzWm0Jrovut7U9sXpDQ7Srducp/ks1l0k/2adLDmnhY51S7zN&#10;ms+pXybXm8+ZBg9U/JyoFBnfKZ4nb1tzb4FSRYFLPmUP0fbyWQvaxp9JHq98pPc65evV6Qvx1AW/&#10;ctP3fPfon3jHvuSMHoTVMPaw5yMvL6VDwnOrTn/V/4Pqk592H3vcGd7rla+7595yz1+M4nk6chkp&#10;Ex1Geh36m8hjqmbBLcMccanjuUmPfm4QEH4JT7ImDWwj381t+nVmm2URuBsIrJpgLZ1efjeqbcvc&#10;cAQ2XLtK9QmjQ4j3caohmVOhTUwJnUDPE6/2RXqJuTdVNZo9geT+9ppBk+YlLjVGSZL0wuRAttKj&#10;5qNXmj9d0FralQJbFDyxnn3m2RiOOy33UqeRdrUcWUr7nTgIGgaTNZ0357BMPm20qKZZAm10zQUP&#10;pyYtzVAaANekbDWfL1W8jL8/ShB2K5vHfFTnY3s1Vzxxw6KUN3OnP7vOk0iUKvYW1X6AMziK4iX+&#10;8rEbBE45AA+sFh8On/7i8NhB3+2HzVfmK5gnBbTFzghVCb7wDQ8JRg/4hz5VHD9YcJ2gXAquXkEO&#10;KFe8w1HhVI9UayYqg/KgZslRz5uPzdd5LpzbMHhJyfYq15c/9LiR76Z5yew/FgGLwPoR6ECwNIZ7&#10;87b+Im0O9wgColUk49mGnUdEQ32wRIGQEhf83DlKKV6qb6kmsaCXcJTF3+rLJSld+uIYXcRoFaIB&#10;yLnsTb5ZLGtR/sm8LfGLwl2Lj4muwOsrneun5oh1oJ975unDnz6cXjGfKhPg4Jv6cgl/EnbV9ii6&#10;jvl06bleWXaXnLELDmkyPV98NFpXGz+hlN/IIzFch2ecl2dm6i06V+VsdUcyIckc/UFZhfohkV0J&#10;J6M+pDKV8g+TUlVMJ5T6mPtUMWKrSVdkbiOrA491+K3nnTjv7XKOfiE3/O9US0vmLULFFNYrWpra&#10;KMG0mHHkBIUHo/FHnUOP53ID7szFuPSO9CLOuhXVSkpXyy81SNaQCmWTJCnnzdeTc0kZKceSNIli&#10;mqC90e+jomY3i4BFoC0C/Doz3y3J5/xZtZDWjCbJhQ4EC7F5kDKN0KN/2u3+QGCjfyun46XxVvFk&#10;NOVxUVSFZIw1+lbCsejjYjQDjrsyjKZ+WshHJAWjgtClWRUR2dVKxen3JlKDXG9Krx7W1Dk0PbNb&#10;0B5EdZDrakNsOkbp+UJ63nvsz49l+7Kn/vaUSa+fKlNc8O5Kr3Bw5Wx/GXebz0XX4RU9aT4XBWXh&#10;+sJ5el3LYhrVh2Q3n+r15JiwGeMBpsjoZLklPmGpb9Dy2p6Z/WfmWi5oMHq9+ahPhAxDNjAtnFFc&#10;pP6EhDWvOufF8x5oCD3La+nRk9LlFqcgD19uROwPPlmgLaxFn7hY3EplJ7hGW974wfy+h8ykQqMh&#10;mX4iVldixX6l/QEouW4BtfJ3eeMH8qMfL1Sq4eyMC2csydmlB1WqU6LaqTYpvxlUOzQcuq1+qUqt&#10;zKlkUmhmiS/axmtXBvT748vNttIisBkIdDYRtpAqy7E247FsgTI2+reyyd9oBjCf6cyvhHWZGXzk&#10;NvqbIJ2HxdFOPV2EMeCcP/cNxxIdRa43+0tFkkZB5QmnkLE4GTWFe/F6MnNtwctKrwuPoaKg3C5G&#10;bnLF+NkoGzNMyDA5yV+uU4cQdefkN0+e/Porpeul5LrcpeVy0xbp+UK5KtJo/uo1ldZHa5UeWSuj&#10;Fen1pvwXnydlSaPUC0qyXbjLtMhw2cRrStEm50g1Kj0Xu57Au/TI+gs/M59Knkkbm/yKNI34xrH0&#10;ivBODvnqWxZcj6YvRlNvVa9eroaR40FPQoSqmkwujF0EUuA+D69znIidjg/XaJYLvUXKQKbBXBDc&#10;iMtzjG5V8OlxJaoYdFDtJyn+5rlAf0qwlfpQ04rdfqdQcP3BQrkUB2WTs7H2KvasXKqliX6GK9DG&#10;zBxDgUF4oeptkly0wBQrmVGo+mLzPMSNfDelVnazCFgEeoFAZ4LVi1JsHvceAhvp58GBM/GLwkjp&#10;QZmII8/FyTy8vnlkZMcIEYrwp+thAjzPPRyRxo08r5Z35z0vkmMtj4/0UzmB1wzOHZ7X6K/s6hEZ&#10;Qg6pyadQGqANYGBFbviUecrRpHfwqVjiqJrIuSfpkyvQRXDdHCWN+OiY9KphmPTqSsV7i3uG4fB+&#10;7DPHKNDIFdXq9Kh+XarhJZ5GPFf/IeNFJKKG+mx5C/oH2IbYDVX/M/5Gkls676w554VYBpJdEn3K&#10;nJsrWop+miguRoNRhUaVFXOuFjTxdlp8ZAO8pBXSsuS5y3nSLiNYyRWWghJ9JSHwH0crgnfc6bec&#10;mQtBFFcKPqf1gYl6CGCFXeQljxlHoClXL1em34pK/0hGAgmQfloZ+MhLuVCwGK8BnNKr3ixUbove&#10;6UaFQf0Q9URKT6Nb8VKTVtc0vxX9QdgVOXpU2OUUcnFYjWfnUF88UmVnwkTpGi+2Qnn1k6fDmrKU&#10;RTiYNOZ5oUV6B2JIyFNI9NQkp9Z7e3v93vumsjW2CGxZBCzB2rKP5q5XbOFX+8JvelaqN9dlHBI/&#10;FWhNc5AfnOqNKMB+PapW4yqOPK9GN3gSzXGPcbxRNefVGB/hxrgaYyaXXKwi4hTOkYwXeR7jSnWu&#10;io2KFq7PI3GMu6pzkVOTNFXJUxLjClQQuQu5QwuhckGlBGNpBN0hNudyRc8XjtAYkCFzSNULGW9F&#10;saCpK3aOfPqo7/snXjpBsYJeQYKkelUbtUPmMC5EQjK6haoXScww1TxUNzI2Lz6WJi1kUYwlQ1WY&#10;g1GSjIZklB69F6N2qs0Y1WRBU0m7ovrGpdYuc27uTXmJWtYWaVfKFCW9Hpv8GLRmC1vCC+NGBaQF&#10;j2/6rXL5Sjg8PDz+SNHfZTQww2OEYIlJkFbBnOeHkTd7qVr6UcQMJVZCqrqpFRVIX70ewbwIPIVj&#10;RnxGqg5qBH/159OnsHCe6EwLaShiuW69ejusRE6I/pDqeYkmqjEmktxMnk16nj4RxcRotMn8DK1D&#10;EoeCSXrz3q2cT8ujsH9aBCwC60HALpWzHvS2871t19HreYPxq7/8ThxXlIVg0KzLT3byjzquyFib&#10;zWSxFIHryJH2I4yI+ss+9dbSlUygTXmsoRkv6XPj9ecwfuWGPOcOonVXUIqXyUWNuutmYxxFHsi5&#10;OSx0oONxVjyN6iJD8FxGOJ3sxpGQs8/MmL0wq7EJFPGSFq+dvpRfyJhtlKE4qsfFPyqe+dqZ8eFx&#10;Y1lT5qEjcToegxnouNvkPrnovPlJNN+bnjcn0JzTTc+TslrPDRRJfZbm05KbAG7yX1qTltzSNjbX&#10;Z2lbNBlieM47U284kxeqY486hz/jqed4yoSMV5NkBdue6FWgwu7U2zQjjh3MD39cHpvmxrpFTr9X&#10;+pFz9rUoqIVxXMADPfoFd+Tj0Io0toJWRfvVkmPyRMTXiumhRZ37u3jircg/4B77Y6+4S/QrsxqP&#10;8Fe1QRuFUhib+vaJCqUpjUe8rj2gnl5mzoHYsmG1lFimoqQ2I7Uh53apnA2B1Wa6BRDoyVI5uX71&#10;RU1/pJqG1TnoyHkjPtS0VI4lWFvgyW/JKmzSWoTzblCOsQgJ2BPVBOgJJCH1KIzIMLLGhmU4FplW&#10;qGNSqgDRggVDoug0ZnSUUY1X4GGzp5D3YYV0Kjer0XzoeTl9DUjIuNULgwVYmnCxMl/FJPwCqBjy&#10;r4taUIvrULNqIVhaHCO6t46dxmqzMAabuWkcwsWjS2NjirdNEjNTtQ1hWnEpmH32O8cnv3LO0EFR&#10;8hY4SsJIVNkwI3Ey7sIPbJEypJxPtSs9N/Yjw03lhQdDdfD+O8JTzVHYKs8bdWALfqlpeMQ5D8gt&#10;G/eB0SKNfKHcMSzU7cvivPlogO/TPFVXI381z0O5LGKh44jrZMlIKXkyZZOGk/IzNgOIhcEV5/xb&#10;2Sj2Dv+JM/4ENUJa+tSTKfElVz903WUdQKc8406+VQbYow+7+/wciiDyYNuDLvTK8xfqUxdiZ9CN&#10;arnwZuXJz+aOfDrvpXMOZJWxhPckNVRLH3CQFQn5D6+gLPfc687EG4G7Kzr8aDz+sJ8V53S0jLMO&#10;E68qY6M0vE3ylN8DyVNrOheGxtrWJI3OQgDBAuGW2ab6nDXNRpxbgrUlv4xtpXqAgCVYPQDRZtEr&#10;BDZcwdLRdN4pl2CVo9MPRgxY6MBu6tAS4KzS72b7ObqT7ZAHcNzyxJKC4YcWGYzaGQeUCJYaMdeB&#10;k+noaH5jYEwt7i26g150E07N1YKXB8FChuBeuDGsUQ/LDea8IQ8XotuRO4AxmOOiak6wGFaCCqyH&#10;HqUsI50k8/+NZmP4FssF88uykqp8gGskDCPrZPU8tUCdemsivB2dfOoF5takJCnbyCX8g4wnyceo&#10;IBzcjdWJDzrVgdQbWrlaovnhX1BVkUNS61WSJrF/qThn7GjadcAFqQapXgg+ZNgGP1KG1PZo7lUu&#10;pfkIl2qQSxnelmhC9Qb5dD2pPEgJJENwaV7HuWqTmbg6H09fwcI1nlfMPfmM53+8Ct81taiK4ZV4&#10;Qnmi3gk3deErwu082HOn3gqmLkYFJz+8KyrsRlKw5GLWK8zOVc7NlIOK4+7m0oHla5Xxg2PHnskX&#10;97AHSSwPo4aqlVN7VIKtmHq5iX0WalnVO/udaOpCGN8JhvdGI3s9eIiR8INTkhqBIYWqvGYzKM7M&#10;liWDB3dnM+tQT/Uhsj+jk5DDsc8DDV5HaXknX/TAscQpK0rtiYpxzzdLsHoOqc1wiyBwVwiW9cHa&#10;Ik9/C1aDI4v4E8m/vTnXvCTPJK46hqI6lAmwq6gShpW6E/kPFvYd8Mce8UdH88XhfGGXl+0HzYog&#10;G0DfCqOwElaoNhU9v1jg73vKRRohiZxJagt1gRbAANTqSim4EWD0Am+rVLF8b9lphGEtBCGrzsNX&#10;i5oHBjNYJMNbYXUuMFaexC/H5AYGoBoJKqoalTAPGWs51pORZMii6g3GYUrYFe+qc3yV9LgZUkS/&#10;++zjR0tzwbkrU7n+LEkejhiNZRDFOfLRtuRYYh0sM+s6BS8HELiDr7i8wp32TR5xPz7K9efwkeZG&#10;2yjulQxzci+OOTkirYtjP2gJji7OMai7tKW6OOJTz+P47ro5ZVfCWkD7mFWWnIA15BE15DnqIIoU&#10;U4JPyPPV+vMpQ/kDb5C2GB0uzOJZkPlxJzLKt/RIpZCPT1gXaAfcm6Ic/dlFs0Q/Ub1KPK6oZpEW&#10;0Y5mdE1hmXR+H+Rnwc0q6biw2+rNYOrC9OTFKXakAVCcsDIf4GHNvnN19nIQ0YNK1CNMqDBRQqTP&#10;N82LXOKP5cJlsILFoG9XUViu3/N3+d4gAYyikP20FpI/CSFGx6vMVYJyOcB/V8qVmxXcWQ2q5eQK&#10;Oia3m1Wc4D2o3AyQ5uqVcvCjAL6DyVtj/M969z62vtdb8GvIVskicO8i0BXB0kCj924jbc3XhAB/&#10;rBtPILGQrPncWMqSHNTXRD3caWqJOcK7jagexW7O9Q94hUdd72P47R47u7BiSVwsupg3lo1AiWJM&#10;9MPgO3ygOPJpv/hEDr4vxSJEKa62S0sQq4nRlLtyFGe+Es1VPE6poyKFYRXX67WKW4PbVwUyGYyR&#10;8c0gKpfjG0F0vVoP4gDD7ZVK9Uo5LAVwgYd8JeOuE2ZCiCzkFv11x0U+JAAgHGK1lHN6kMmRHMuw&#10;BJyQZ5AxgEDAx4uKC5a6e+VPjp1883RQC0B9nEyYRQORgM5nvBdxCmjDdFEi8oHegkAPIWUMxmEC&#10;dBWnHw2O5HrkyrlcF9UEHMUJo0bFkB44syH2JlqNuzKoIRuDEbvan632u1F/DuwAJ1Xw1MFchFDm&#10;nlvN12NY0MC9pG5oL4yGANDL1L1+3F0vwLm7P8xC7MOxv153w+wgyF/Mowc+xHMcnf4oNwiN0HEH&#10;nbg/dPvraBGmetb7o+xgFmkKHp3ExVXcKfS7Xj8stri3nhuECQ8rLYfg06h8jJqjYfB84nxSPGtg&#10;Am8q2s6gOKpllkQLLB3J8WFDOB94Va7uFl3/oX0kkQPAserlczmvXvAqiMNeQEOGnOhWcPp75fMX&#10;HJQHVCMiqf1TSkkUPk5LlJmDIKToutDJyj9yzk+6MzcASFjMxcOFrAf+6nu5vVy4MK6XMaPVzcf+&#10;fi+7B3BxSqM7gMeMZ4GeHELkgu8f3f+g9GXZu1B+jI6Ek77AycXuUJQbqIfX0D9lLXPRzhJ1dl3v&#10;4wrv8pq+KOxNFoH7AgG8dRxWdNeN9oEFkwITLEaiK4KlgUbvCwhtIxMEeqhdibqwoAeoJ1NyRdhH&#10;gz/34zsxNAB4TZk5/9CrMF6qYiH2I9Aj3LXvY0W/6Hv9tOvJaEcJBDlgQDV6g/R7c07WJaoKN/Ft&#10;Vy+jZKyKa5i6WA7nQUfAHjB2Y0yv4EoFfCvCMCxKG3LGiEifGuZD73vmD5ZC3UV9YshgxFdJrnBT&#10;VQYpoWbQ0NkguUmsfs6IXzxy4NCz3zoJQUWuy12indDFfrF2op+yXL0uTZayWId0BmIY16nMZcAk&#10;hGSR8IE3xCEUFDIVN2SoJyeohsF8GFQrOJarlUpUr0AUjOoBJBa9MhchTaUaBRV4gsf4n+awRkgA&#10;1B/LzBM07YXaZGqetD3x19Z4VKiA4qB6CfQ2jxoUZxtAo6KtliZaaYZY6KiKgRVGt6L4Tlipla/e&#10;gOoTRTWSTTSDapNYCaUXSX14K3yq+K/GxwpBxGGVIx+VOQcgQbcFK3YVB3ZfscaC4WWhMQXXgonv&#10;TE2+WQ1uMIKGPAlhccm3pczfZObaM8F8Sz+MzrxWnvlhuV6LUF9/T4EQQbmC76DE06LTq7TWtEgY&#10;f3QbHDdL1TEH7pbgifkcsHSjUx/YN3JgXx4/GOAUKG5wovllqe8mcbDMW2M0YEliMDel6V1a8prO&#10;5Sa7WQQsAr1A4J/8+0998uZP5v7tgU+mucGO0P0W1RalXdW93ZdiU94FBMyUJbKbjGHsazyPP2jw&#10;l/cHjrMTjKWRyWSMt/gHTqbWP3+j0Wj8qtGoOn39/3JPwStkkLLxgQQseoB9Mf5ZfP369cZ7uNMZ&#10;+I2Bod8puPlMjHt3upn3nFolrv7kWv8DAw2IDDszdGJBGe/H+NT5gEyusTNu7MSwiLszzk6UnnU+&#10;qDv4ZfFBnEEmTiOHS7CyPZBtNG5nGg3nAcf7yACNYg8M9DlOHyrzfm0A8wJ3xtmdjKLAVnzQyOzE&#10;rdqiOEN/nUYWpRA0Xs+ise87rFPD6cuI7RDXP3CQA+5Ftvh0bO/v/d9nJn/ZcPbv3k0PpA/iPvGg&#10;6kPO7zekhg3yS6QXBoN8eBFHZLoTjBP+TZn6B04fWryTBc9jJPZyA79bGPJ3Z//F0NC/+Ne/6u/P&#10;Df7rvt8oDO3aPVDwBrx/Hfw8vvb/ZXSLeKc7/wtQkgysaLX3GsHP5hGUPJgHq/lVNN9o/KK/eqMG&#10;WAb+OR5BLX4/cnYi9kUYf8A2sRUxJrexXLYa/32Aetb60EE+AAvB88WzEG5BxIAAU7LVVJt2N96H&#10;vOTeQuHvDzQ+yA48AHbSX8cTb9R2oHPsHPA+0l+drwXVRq0vjj6oXfspnuBHB/9F/9BvZvh0GP0K&#10;+OO5OMwfnUvEPW8nGRgyuHa9cfnCLRjiCkOZvf7A0Edy8z+tXpubr8TgKo1baDPZVS2zEyA4Q95Q&#10;Ix6IfuyUL9+K5obAsIbgFv9AxvuI25AJpHji6ETOAw3oZY1aBhMbp//neOI7t67/BJKbW3vv1m//&#10;y8w+f8DdeRso5X6jMJB1G+/Fv6zX3AcGBnaiOTsa74UNoBqGmV9zd4/8tj+8f+B3cwN+f/SLWr0S&#10;Z/sGPjqyd/fo7qH/ob9/dya31+/LZZ1aLaqGQLiv1uf+2tCAL6Hs0Z+F85n3UX8do7do71r3e8oc&#10;AI3dLALbEYG/+qu/0mYdevzfr7Z9v/e7u6HnBz9t0KVDtga+4bHpUWUsjib80vb/ZaZ0ff73duOH&#10;Z39XCtZqa2PTbwsE1vM7eNG9tFst9mXReXb0qaLqgMTQluAHxH7KwT+iccaDLQgBrq5HwZWyE9FZ&#10;pwDvIuQDYeNG5CKi1Y1qUAqC62Xxx+H8NXHGEqnBaDxi3WP3p5MWNSe8BzIfUCZ4qTc6ZJ4YEoJ6&#10;Ssm6NMhHvakoLdHqBzuWRDaC2rSgjZlBTXQCVWgS/UZVKFoN5QqUJNbNqFwLehV0qVOfPXbyrYmg&#10;As8zVaSYD48LEnSSP72/VQMzKVO/JaoVlIKIJ2YGeA/6bj7nDRbguJTf7btDOOY97Ht8aCcQY+Dj&#10;Q0Mh6w0bJDdIXLTYpp5YDNQaQ/TCp65XAGvDHoEkwSuLDmdOANkPO1Qx6lJ8aqqlEdgWtVLWlxSc&#10;yUT5fy0O55kDpiS4D3r+Ad87kMsfKBSwP7zP2VMAcQvm4+AmQ+cXh0cQOQwdYurSdOlKFfXkesxS&#10;B6NaKeYad4qhY2lYLc1Upi+XpRvFcImCqgeEIZHSFwp1VsVPfz80orAWYGpp3sejr5x7++yp/zx5&#10;8mtTk29Upy46wbuI+Y5lcLzghhdc92b+0Tn3RvX0t8pnvjcN7ykYDKF1jgxmx0f9AqJziYc+q0GJ&#10;DrbLHEoMo6j87tXy9QAKK7RS18vmESZ10MF0i/wuv7h3X24gBy02X+CMUsZR46OP83vgd5hHXvDj&#10;gi4b3dY+IIpdky5lnqFqeGvUq1rf8eW+uKyLyHLI2OsWgRUQsAqW7R7tERAxZr3alWQtv63xy5gK&#10;lvwNhYMKBLQHx/mZO//TyH0Akgx0hUzjvV/Vfh5G87/c8fNGDTE/q7du/fiG8wvM3eor9A9BLMl+&#10;0GjAcDhfu/WTOTj/zs/d6s8MZD6yw9lZg+pDRx1jvaLGw3EH+tPO2H2Aog9//X9A9QVpMBZCUGk8&#10;gFpBJTLUANUZ+EimhpRUj1hb5oYj7nrAqb9PBQuKreRLIYlpcHyfKWmrgn4GbQE6CiqJ80aceQD6&#10;GcSaDH/uiLoG3QtjIdv+AXNzP5Ld3Z/7qze/e+TAH6ISwpmoXVHsSaYLwtjU94AqWEY/Y33E0Syr&#10;6gW4FxS1RmYe3kr/fGDgd3KNj7i19534fRf2wV81Ymg2v3wgbjwACaRx7cfwr/5lDVg/0F8D5A9k&#10;amjKzgE+FThDATRZO6jWyMBumO0fKPxWYfeejw791m6/OJz7N/4QxLZ/PpQdHMz8xtDQbw41nB19&#10;aL7ToOrGhoqGR9WNWguVLah3O+M+ZEtoIGxl6r8ozP/vGe/feN7oXn94KPOgkxmsxaBwuwYzg/2N&#10;fzaUubPjxvVG+UZU2FvI/qYHP/Vr1eqtnyMkgjNyIJf9iOs+QEEP9a29V8O/tUbD+whaEvGJZJzg&#10;x42ZS7Wb13+FuoyNgsTsnv/p/LUfz0FVvFGrxR8gPZ4w4EK16w2obg/gQd3KPuAOQHpynbm5Rvmd&#10;HbOlW1f+2/x/+6+18v+7Nv0/V2cu1i79oDr9//zVpQth8G6l9n40kOuv/P/mc+/XxooDv1fsz3iN&#10;39v10YHBIeissKkOAaL+gQYUuZ+H4XtR386G+wGqE2eybt9Q1v3NfihnUODcX2R2/CSuvZcZ+K1c&#10;4zdQ+RreAsZn2Jlxf7kjmqs5v0CvBqf0c7/lunkIvYveR+MJou/U+jTmRe/p4u8DUCv96f8f/+N/&#10;tN+VFoF7FwGrYN27z25L17ztr8+OExd69Zs4mTMoECWeWKoqUXExq47IYCFeVjLfKrj6zmzwLmIr&#10;4Ke/2JWgITE+Vhg26tiDeThI0cXIw5w7CiTG+2rB04s549e/zC4U+qQrn6jGoHEBpETOh8824EVD&#10;nx7GU8D4Jv5bCPHAnCVugrgE0RsMdzEXnf8oOoiGOtIrUNfYIkgo2q7Ez2zhiq63aPQzqlyo/aGH&#10;x/zB/FffnEA+RgMTaovZlEIBdIadnC/y/VI2JnUTvkig4J80T70MbYFvPlz4od+g2pjgpqENEi8u&#10;9YWnpBfVqk4Nog5c0EQ+4dHglsvkIMDAHwtMjm7baDunHEIWy0MY8/2iN1CAb1BYo7+R6mpJ1Ikm&#10;XYT1p/amMhs28UNyC/mC/5BoUfRSQiURqwx6GIqIvY/lnV1wNS9UbrkIkAZ/qbyHyQ8QMksT3yqf&#10;fysqv8NoonDJ0tWg0ZYoQmiGPNaBnrngnvlu5eq7EeYEjBxwx/7QBz5XMYmhUa9AT0KcfXix82mi&#10;w2AXHQsu5vBziqtOo5LNRf5eiE+VuBGUb0Izm5q8MDn59tTkxcnpy9MzV86GccnprzrZMLyFCRBl&#10;+MhD90MT6BS4Nw8zHvzYEF0C+h9qrEGzsoMF/2PDuTzsji4Ur6A0W70SOCrT4rE8lMvtydLbDGsJ&#10;gLzL6s7Uoxjxi65agAgLBMkKP0QP3oHSL6XvrcvXqlW7SvJs/SqzDrhb+svdVm5rI2BNhFv7+ayv&#10;dsuxKFzX780VlP81zxlEldvdKy3R2ELCbNRDOb7NCfNkPXqd091zmNJfcHNwtPHEbChshrYs9e/G&#10;kAOrCkuBICARBIRFaaxO5iS58V+MISZOlQyl6ostcYnIq0ALcjDmIBN4Qzey4BNMw6l+yIEzEzUn&#10;M2+L89R4xeRprosPfhJNlFyNE8KkLXqvTGvMJRGVeI7/JZ4nYxNIVE/kcOKPjp7H+F2e1RgEGtNB&#10;uKAwQs4uZMwCWjAVW7lX89GoUWRmjHZRh3+3YZNYeO8aFkguXb0ShLdo2eRdUh+1oipuHKuVIwov&#10;NL5xsAXC/YjzGBHpoEK3cQEwIgcSUoJllUvl4DJWsAloR8wYhqqclWWoAU5ax3KVYwlPRQ4o2hti&#10;6wx/hTWYHIst5US9/ji/34dtcuqHlalLJdDobJ/jI7xUIz77enD665MnX5o6+bWZM98rT12ozpai&#10;qbfLZ79Xnnh55pWXSyf/Zmbq7bh0Jfb9wvjjPiYwlkjTK3SZB6UxLDCJmiExVKW2iDeBf2BDxBSB&#10;am4I1Yvzuz3EeijQ2JrzYcPzsgzB4OEZw12dqyoN+4XhB33MBYQ1llEhcD+pLVw1cCWPU5QY1uP8&#10;rnzeR4I850lksmGlcvWHJUCHJxXBq2t/Pl8EgaQ5UCzpWC7TrWKFKE4vYN+rI5KWRCU9870z+/bu&#10;O/PaWenh2se1t/f2PHlw9l+LgEVg3QhYgrVuCLdwBm1/fSq70lqvyLGW+427luvNI678FufgzdWX&#10;4VcEXYejuzAVDhchqJWMdpy7J+qU+FdxHhYjHpEfSIRJzm+DawvHLfHx4ugeCYFgDZXlyCw2M9KD&#10;hcCJB2ukwHAWQLyBN1IMJ+M6fJJ4rMkRS/c2GL2dHItZCW9TfUs4FmuZ+lqpDpQwP/pdIe4DeYPE&#10;4KbqwA9VN9JN/bGUV6UzB6HDnfr0seOvT0Awwifij6V3idKmEThFzVJtjHxL8lToMBqTPYiaVr/D&#10;VmMtxZk3p86+fnbyzclzr09Ovjk1i5ATNTAwidqKagrHgo82x2c0S5krVzsmbtgZJYwz9pzCXh/8&#10;wkGcBdXEMoiPEEf9cTjoVN16xQnrIJWJz5nUSuYMiq6WtgL0gby1pnwR2UZYtUjEJ5QPlDCnj82B&#10;5xIApnbo4Y9cGQ/mFtJV4ViFiiEke8GD39fs1OVzr711/vS3J09/8/ypvzk78a2pie9Onn0bMa7O&#10;BpWpamPSycx6uxzIbFfLFQSagp6EZw3GUr9dD8OwfhsnEYAKb1cQjysELYKf3W31RiPZqkPKIqmt&#10;5rKRk63kcqE7EORylcIAvObhLBjHt5GgMvZxr1AIQxexaIG/U605VaxpCQT6C2gMQMB1rGcZYF1L&#10;RtSAJsrZkYVcLgtkamF0s+xUA6cWAE+3gLhlWQcxQeBZeL1aKQVhFdE3sJ54DrMLz/xwYuTRkc9/&#10;4fPBHATdhb606LxHmlbaUe2JRcAisH4ELMFaP4bbNYde/j5WbUMGMBPPWq1UYpjD6GLKwnC7EGMT&#10;57zFeEbDhGRW72G0J7XKife0RB9V5qEKlqpKHK9RqGo2jE4u1iiMcHuK/sdGsHKwvx/HEQRJKn5c&#10;jh/D0S8iBsSDvr+nKHIXFA7xmpd1nal4yVqHam1M2sJ/RXnCMCrXdVUc1dKMRTLpIbqWjio3pDKq&#10;RTHl+P4R7Cf//pwkpbqmketpuzRRN41aJhVLrJygIYNe8WP7IJNwPIZC1germRNX69OXZxB9IL4N&#10;BhGXr1cQIh/Uiuqa6HOoBtvCtRrJsBiqXmorswQkMieZIj3KSaoQXkqW/ZGIAzIPIO8V9vvDB8aG&#10;R8dQAbDexPYqnmGJHdaw0lRlERslgpsiVOzs5bJEf1X7L5kxayB+cixI1SCxvqmqJzpN7O92C34O&#10;5kW3P1sYKriYGAnSlfPHHh7ft79YLO7zi/n8Ltffn9tXLJZK1ZmZEiMg5BGNNlfAP4WCv7uQG8rh&#10;3hzoWq6QyyIGaw7L/vBILZNPnFwQTJhcFNwd57TQuRnEgmcsKzLI+aqPG/pxDpoOe2KMgF1wo78K&#10;X/qbjH8B1h/dJouGH1v1ZqUC8FH/AUzxZDDS4QeHaa6dRzhR8EXSPxSK4BhYNiC+GSEuGJ+RtHqq&#10;NDX+4pFTb381ABXTnmF6+JLzHulYSU+1/1oELAI9QMASrB6AuC2z6LGfhwylwi3IDxjXR1gLhi5/&#10;VyHnIdo4wrXDWwg7zmEgymLkxAmuqMqinlg86jxB8WfisMJF2mi5S9eoMexKuIKwLkgDmBPnuHv8&#10;4sGx/LDvFfM49x7Mxw96bjHvwEYznHf2e95+391fyI8WvSJNVFVO4nKhSUAfoqyFOWhaioxuqX5A&#10;CyArpCoa+YHYJYUbGZ2JN6TphWMlV9S6J1rUC08cmbl+dfLytCpwGgs+VbB4g9raNE+M7Qgf5WD6&#10;W9Er+GAOTj+sVYhiyboBVXpNZR3QByhxmFtHrskIqOQHGtFKc1aTH21niqespYi1ekBtEC4DTKgM&#10;UyBncUbQn3BHdR4LMLvxjTgqxdGVGOcScaqQxGF3ssp0E38vw1C1RcK9uK6RW528VD7+YjzxhluZ&#10;96JGPsrkq3BRIr92wqpXuuQE1/HEAspFUmezSgyURWE4hSE3/yCYpZvbE/sPgvAF+Ty5JuJRjTxc&#10;KH7MvxqUpy/PQofjOt/9XgGLJO3KFUmdwW+K/q788IP7wKeHfx/0GmtC+8WH8v4eOFFxsRpMHFXl&#10;UjifrPwjEepxBMuHqDYy7I8/AiMk47cBWPhdzVwqT/9otorpiiJZBbcgXgmjh0DLpiM8Kh3ZEMrV&#10;yYOPxtEtLIoYMc576ERXguDS1fp1nKmVlqot4r2PfXns6W8cx2IDzV8vX/3rr2ax9fFgtubzpstr&#10;OH3skce25VeZbZRF4G4h0JlgqR9Put2titpyNxmBHvp2qGYjI7+qO8I2xPsnn4MY4sGnClEa8rpy&#10;C3as1gJHFs/NQ6vwcliPuYA57Q8VMTpCW8KxiDGS5z4GTggTWP4FaWheJANT9ciUKLZICZUJa9du&#10;KB8eIrdV4UKEMEMQvmpxlS7ecgTPoHTAdlOTQN32FCFrDUPfkoEZFVOaknh6KU8y3kXqs6XaFduG&#10;6JGxqFO4bBgh9Rhzryy8qBHDjSYhT/eVP3nu+BsTYE44N2swJ37uRrVqMO6AescbxU6AxUKKWLga&#10;2ctKO05+sLBvuFh8EBHMvdGPD+97eB/qTwcsSnqJTVBrhU0joTPmk+GOXMFG6sMVuF3X3+3jWcin&#10;0LN4Cq509Z0yFnIB/QJSqLAobVyxJ8nN6FgsTzeulsNPdcUh1HbqUjDxzclTL8/QlepHUXAd3uvV&#10;8rvVqQvl6Qsl+IP74Ez00peoGab/gBiGUJ9AH+E1pX2JT0RicKjHm/QuTESFgz6UIcYXpaVZNUUu&#10;HES3vpzHuKCyZhB0LFlHaAjhEmS9ILSiz+QjuUlMWo0li2Mdqw+5owdGwdWQLa2NoJqXS2feODt1&#10;cebq9TJ+NgTXKqV3rkKfA1GT4CMuiDqgprcczrHA5TzCN4hdG4nfDWZnZqvlILhWljoDTTr7F3f7&#10;575y7qlHnmp561/4yxfq6XZHzvTYi+38hfOb/CVji7MI3EMI8OvS2GGSWsv3UrrJ9+mibcfZ7786&#10;fWnm2POvppfhcdH9Fiz6feWs6t7uS7Ep14NAs9MV8ln5z4W+Qq8eYQBinVnnuckhsZ3BwzeeU3OV&#10;8A8stEyZAr/dUagyD4Z0ihFDU1fU0XGOMbIxatE32WN66A0x4r/Tf0sEg7rEOjK8wWhmzL9cCWFI&#10;Gnl0HwhW+VrkDWH9FizOQ+6lEb0XWV4wCt6Iw5vwXnbhnSxLDWLjCtNxWIF/t6yXp55ehi/iY/pF&#10;wcFc6sF/zIrITe9hUxwjFMd2iWsR6yC2QuUQpy+cnyqXzn7puJrPuN4LeA4ZhnAeNQ6qY5lIeljA&#10;OJT6VKpx9WaM1YbHPzVOlShysMwdXHmyg5z55wxQF6xH9ZnLAdzpeSdWjzFP1lRSrK7yxGVJYwz0&#10;oGyPPTp66FHEzUfzwWOIOmrOkOU34+qNSkjTVYh46F5itVS/e7NyM1UrMBKZMaBfTK5baTiz18LJ&#10;maBMhg36UaS2kylAv8znQH0gm0E0xEpBkOgCrBvD5XoaWdSF3eU2vJLc3K4CVloUO6asoAwvPTwj&#10;xHlvcLEaanyRg+mHoDL1OxWyJTLIZO1qUaSkR2l1yEfNysoZL0RkEPhk9RmOvsB9+ey4jrXQrNzh&#10;x5/KZaJwfhr9No68AEHZqbEBPdhnsd5ONgdVFD3nFuY61qt8jlx1G8SuuL/gZdzqNayBGGPiIXzn&#10;q+8EFSyGgzt389cF9L96XMnC7ompHoN51LU6Vz3x8onJdyb1Ib3wF88ef/FEyuPN8+rde6okdenW&#10;8qXRNo29aBHYygj0ZLFnrOil7i4LXEq+2fj1JCduIx7/fXfi7fKRUXhh5DsrWFsZMlu3jURAfsf3&#10;xreDIxpzS+1ruCDGKfKMOnyrtdfS+8es9QaPoj5EykYfzUHHAkXAPCzQI9G0vDzOeYX6FtQrLPEm&#10;GpjYE9NSmrygMM1fCApL4bA2mPfEBYr3cK4i/hXlTFUcig0wC0Ingv94xFGYU+o4pwyxBVAsGQM2&#10;0cl0nKZyI28X3zFR0hA7Mrcr7z9ULOzJe1gDeBePzqAIQDCDij1U0VC/LlW2QJ6OPfIY8py4cF7n&#10;CS5iV0xmgh+xwqw8AhkE1OJiWAKRoc6alHe/3xneXxw7MIxxXNaGFnIGPUVcrZu0H7W3Ks9jC8AA&#10;klkCwNODToM4mbCCkUHIWjRgV2ghXJqG9w8XPzZc3EPamtZfW4F8VKlCiU2+ceKVT2dw/CyDQ1Wu&#10;uBfUjYHi4WNUuS6rIOMXW4zVHqkz6VxR1g39RJgQoMcFucqVrU17WQTWXa4GyOH61cocVrzB3Mao&#10;XueMgjpIJT3ZwULhJoUJldXKrSr+whrNSAOnKfhIIY4DGggklR0LVmrtTdAWdgtqpyrpubcmZ6+U&#10;4b6F5wz/Kt6EwBODnk7/pFXRWIGROov6TF+art6oIp4FEqJH6a8F7SroJ3zHkuXDcXnfx/ahh6py&#10;BxUTITxO/tGJ83/yg6eeEDWrqVerUqu9qEfvqdTfbhYBi0CPELAEq0dAbrtseuqDpaqBma3G0Uvs&#10;g84d+qeDVEE3kNmCmJGOOWkcy0SiwZhK3oNT7DKO8S6MryJXif8Qg4xzeKF+oGv0ailGYUo8n+Cf&#10;LlY5jrjwdOEJYltKjlzlTUYo4XxSruvcIWGCyQY2II6KSZ5mrqI8a+UlumHsrCDGEu6E4fLAWPGJ&#10;Q4XHx/NPjLuPDnuPjxeeGPUfH889Ouw/OuY/Oo5PvQMj7vC+GHQwjdtu/K7oQ3XiU0cnLkzO3oQ4&#10;pDMoqZ1o3XEU+YpSSm6Qqg/YJulhDSoKVx0kLlDgoOggfpJEUVfzKDUwlsXWhfNx5QYijIPTwNO8&#10;HGJRwjk53mAEsjLWYYwQ2mC2Ur06XZo+9+bk+ckZOIzPlkJMyJu+HMyWKqWZoHSxPH2xXMYJIjXM&#10;GygWItHDQppEw2eUfFH7WA14LMGbmz7f6jB+NZeb9YulffvL3q4p3w8KhSCXD+qZcr0B+arqZXIS&#10;HQpkN3QbuQgdJow5mW4uCOcDPgPMTHRo9gUrRgSECpbtLgWVm0Edq2hjJiBichi+CL4ckQfjygC9&#10;04wNFPpWn5sjb6OREeGv3D6jDtLmSOMj+BDqyVW98du0iBmCcE0PMDOx7gwWg7hA+YqzI9W/EJFx&#10;wR4xq1CikWGyQaYO7y0P/vj9oGMFsy5kLYS7HD6NBjAfk+7vMRytbodwIBs+OAaLOeNuoO9xkUqZ&#10;P4v1tr3CiRdPXb12dWx0THqCPlOimvj2SXnmd/V6zk2Xbv5Hf/rbYO5toLGXLAIrImAJ1n3XQZpD&#10;M6yg/PfqN7GxMDb/8qZFzAGJ4dhwR0Z9KkZgBvCM4TAMOyBmvMWgRPALphMVvFUSPyEwKkNr9Lc7&#10;vYKwrK8EzDI+Xob3aNSoxKM8pD+yRN6CDYZBHeHNTcmHd+kcw1TFUclXrtAXHH5amGkPt615+PSQ&#10;SZg4XtJxNMInqsd5/kzP2EdVuDrfiKrvRlj2B4E6eX49Cq9HoDVYzw9/Qjkpl2aRp+F2GgNC/K5w&#10;9IcKzz3+5HPfm0j81aCIqCeQGvUgXGGiG+fi0ZDkkYbSWioz4NTOSKGsH5Ib/4WyAu/v3KBPo6Cq&#10;ZbTJ0qjFBbYRLwAO2TXYEjGjrYK5bPE8phyCCUDCg2N7FQoTVqvxUCid3OvQWwpCVUEyypenSz+c&#10;wqrYYD9NsbukLQxzoPHGsvhHzZoSz4n0Dn5RnL9Aax11KdKeRugXcv4uunfBRMjoscrCqdBILFl0&#10;gzCEZRnu7WMfHynsoYETDaFHGrgyLKVQt8g0YWRE9AS6aYH1cgfbwQG8rCYrYWNmIJgosBOnKMZr&#10;gL6FtWjQ4+piqzWrgye2ae2r0h84bQCWZc7BxPxKtXsKvRfVk8+PGhsiZRBbloKy5snqoGUWsE4R&#10;UtxGiAe2hRIpWGkIl3csbc7ZmqwzvbW4OpGxDkP/y3KWYwGu8Zjf0HAxHWT84Lj2c9apScEyCnEP&#10;9OY234ca7SWN7XLffWPaBlsE1oqAJVhrRe4eua/tr0/lWJ38KtbzO7jlXuNjJL+7aWWiDzjDMnGk&#10;o/+QrLJHpoK17bAKXiMbYCTOuAE9ghHr0qnccioIEYQoVpC8IlGq+hF5iDQA8YdiRqoUTUzMjpyH&#10;JZoWCosYlgkr0DF8pbmCHJCbTkdjmmQXdsIrHC65MX465KJbFedWPb4Zuhj8EPZIVio0MRQwz466&#10;lcRcQCk3K+XLwdSbM7Nvz87+fXD1UqVyOY6vOJXLYViKqzNh9WKlfKFc/i9Xr14s1a9xXp5Y9Mz4&#10;jREUhcssvPqh0XEQo9NvTXII17URGYIysZc1EPc8pk1QVLkI610zrgC1kOgWYoWXqz8MonfJ8ERN&#10;iWDGghd1EESzVyoBokuFgUezVJ3uTYBBQg/QZor5ASAzibkKtSl4dR8rA16ZLV+cLl+cvPr25Ozb&#10;k6WLk+WZSSyyneuP8pjs6Tp5zF5shJyWqAwP+Eub5Gk7WF2ICpaLp8DJiHCNguEQXucsFRwLChQ8&#10;vu9UC27F5cLTASgK2Rg8vWQtSLphoe04rblYgHJ4V+HJQ8OHHx3JI7opOBMUOrFFFvL5ffv9kdHh&#10;4sNFWGa9fI624IKHuAyY74cdUxwkRgOv8DomRwy5hd08wtMOSwRylUBxsDCaEKrMuYQgr0AVPCku&#10;7Ce3oaIGrkheBbeq0LkTIjY9qgHXdbgAIppDAQ1CPHdYKrneAFzKYK7NIf4VgpbqFFrkDy+zelj3&#10;IjTB8ffuQ8CLXL5QmecsVfzMABPGgoyc/AmnwzpCtQEBRBwzHnKCrbxfJuob+0AvtCt5O+1mEbAI&#10;9A4B6+TeOyy3V05iP+vdZqKQcyyAdSi67sJLGvwol6nDhMSyeE6PcvChSNgV/Fdo7cIPfRlrMELF&#10;d2iOQQ70PcdNtyAmwNFZtKswoCCEwKH075Hf86ItMZzBLdA4J7fXw69/3AwrEpIhKnduiPxE/HvE&#10;CQZlKQeDGasUYXoXBlxMZkRYeYmAJfMTjbKCioMXStQDXaMmibNFRU28xLIYU2G7goaEkRK50kFe&#10;7JoSH5U1lolv9MonM4Q1Sgxh4ottbIKxM/bScxN/fGxs/z5aBDHeq8olflGEBmpJP1cyhsBWv4V5&#10;fFmsBgM6xZZwtiA9tMSDG9fpT8YVnWHHhHYjPAGfJpY7jWJq4sKLfzriguoVTOREYH2qZdSjoCMK&#10;toJYVq1v+UEoRhR1WLeFOTXim4+0eJRstjACrCRzM5rGDDs+Dzxr8V6nlhYVfcRN8OHdVamGEZ+a&#10;WkXFMx1pwKOoBsV+xh1/1D/6uSdhU54+V5q9ETq7sP608g22m+1VLVP9zETrERXT+JlRMYVvEyyD&#10;dxyu+IijPAv0NUibDEuB1ZlA2IW5ikKWRVwG/DE2ijhbuemZSukyVL74yU8fGn7YD94pT09OQw/1&#10;dnuFPTnAG85zbWY4Beb6NZ4IA3oh0Nq+4jB6AuYEwPoqJvLIz2O5IR8BIxhKAzUEDoAewlzNDa4E&#10;EBS9XQgyWsTswupc6AQx7MveAXjQi2ee+udxSU+0Dypvz17V5Zzce/dFYHOyCNwdBKyT+93B3Zba&#10;FoFe/SZO/UUMOxGlijzLzLGX0VG8SbiqHdYPgYcQfvqDCUTOzA/DyUtXZ68F1GYcN5h3yjfCYL5e&#10;uiLj3FwFBCVEsG/wCli1sEyhRFsgZ8LadsJ7WFKfifaEmoAwMcIm1jzBYAb9SWpCBtBgpCKGi4Qq&#10;BtFComxKBCN+SjLE9eWMd5fY48zqe2oxpJKGsga9/EOFXNHL7c16e+P8x6DtRHE/9hiR0F3fySPU&#10;Fix1hVyYYZDvYO4qqo1IlWQn2BlhQXxu4IsmhjOwq2PfO13BmF2D2sQ4T7B/keMwNhh99un9g3Va&#10;8nlaJucrtBiigTA/gUXBmxr+73PVyruBQ9NkhPmPSAWTXz6POA4gYdTAkIt6p4FHghDoqj40AkIT&#10;goMXfZjIqAqYuLcrl3+wABpR2AUEMSeRjJMRttC6DH3FzMo/yhQbWfXBglIFDQZaFHz8ofsgCGcF&#10;M+/AZpRUMyVpaxERN4SlKa2HyVKUnjrIcfkaPMMwZS9AhCxZqYiWTUaBJwWX2QY0IgOisIo+AIpj&#10;orRLfPZ6hD8R7NNcRyB3WEUhHt2Gh5MGWSCpCqGEIcK7rhQkeYobHytGUQoBPgouuJBoV8LvMeti&#10;ALwTrBvzB5AGYh4EM06AwEIASAOjHmJk0GrJWQX00Aqx5iNpeVW6OnGLoaLWAnb12yHYFZ4ELJnl&#10;y7MleMSXA1BKoIwrMHxyioaTC6vq12XeHamktF3nNKimZVKs59x+HVoELAI9Q+Cf/PtPffLmT+b+&#10;7YFPplnit1f3G9xLm7dV3dt9KTblXUDAuDpRlMioa48c13ieyWDIzPDYqNy4mX1/oPGLBs77dvY1&#10;3q81MEq8F/fvdKKf374VN/oHM0P5j5bfDf9fl64gDnah0D/wTzFdLpr5r1fm5qqND37l/p/9N/77&#10;zb5/8ivcu+ODTCOuZZ0d9fcbtV/Et8JbuX+Wy/T3uw9QpRnAfP44g3jbff8sU9y7t7Ez04d2/VrG&#10;+SADx90BVice2AklpuG834h+UeNc+Uym9rNfVqu1/gegcdT6MxkZbjPx+yilEX/Aatffqzk7M87O&#10;RvaBTO19p/F+49atMJqLqnOVW/89uva/XLv543D+J3F0PZr7/0TxTxo3rlajH0c33p2b+1/nrly+&#10;XH335rXr1+CJPoCZkhw+6a6PCmSBRqMxkMlAW+nbmd39z4bmfxFN/i/Tn3z4E7nfhKqSbdSI1fx8&#10;beAjA4O/OYjATahPNv5V5ceVGFV6ALSsv+8BjPwDfR9xkWag38We8TL9mOP2kUzuNwYGHujrc3aQ&#10;Re7MxB84wBzPBM8F5QKxxgdxBlcecPr7+zMPZAYeIED9gIqiC6DCqN+PS2i1sxP3si8M/TMPzKQ/&#10;M9D4wMnC44DdBtWv90GQ+cDp+8BtfBgjjNnu4X9b+1ntv/w/pqL3gGXG+dBxP2g0Pmjcjm59tDC0&#10;73f+NeoDLzf0iJoYemuNhvfAQOM95JAZ2V/8w4NjQ0O53/5Xu//t/wXTIn/b+SC+9b9FAdTNfreB&#10;Cjs7Kj+rYj5gtVqJ/o/wxk+Cuf/tZvCTa/OVWzgPfnIruHFt7qe35n46H/28Nv9TBO+cvzFXqf08&#10;nP/5LRD5aL5aq/0q+jkwBBOrZUDdPmAdMzsz2UwGKyHu/ahf+Fe5xs/J+oE/iCpQqv5sno+jEWca&#10;zsA/z8GH7Jfv1eL/A52lNjAwUPjN3MADTuO98Je/aFR+eqv2s/nKz242foHgohnglt2ZQTdz3ney&#10;d3ZUb8xXf3Jj7sdzlZ/W5iuVvg9/CdyG/gVCX2BNHeqW+LOGNbwH/uXAv3HwaqCromp4HqSYHzh4&#10;EOt9N5vea76hdrMIbEcE/uqv/kqbdejxf7/a9v3e7+7GV+u1nzb4lYg37oN0ghPPsfE7S04yHzT8&#10;f5kpXZ//vd2Q+PH92sW23JrBXdxqk9y7CKznd3Drveqdo7+5J749MfL4vtcunBEdSDQbqkR1yDmV&#10;W7gxu294BNoAAjYGN8NsNoc5/Gfempx44xzWV7l6DWIVdAk4HdOpGfYy+BFT0oADdYY2MipYGHuo&#10;BjEkAWMXYSagxnWUR6HxxPlbX+wsoggZ61IBjuFiX4OkAeORpkHcc+PXBYWMsRvoISSvFA00Glcd&#10;akkOUgbGw/mocr0S3qgHlytXLwWzdMMKSxcD/Fm+XMFxduZqeD1EMtgRsVQLgltK201kBJnlB+1H&#10;/OgZ5cs5dvBw6UZwrjQFdsW5ljWYODFZDtEFKpj5X3qnBBmPfmziKI16QPmTVqrzNdtV73ewDIwz&#10;AEzkugyg6iEO+UnisvI618zhWssaZYKtkyijskYeJ/FhEl4FJ+pzRsREL0lmboqXPdHQeY4au4up&#10;aF/LZOHfhLzofaX3goCxevBbh5cb7b/ILRJLnC6DDWUJtWJkdt8fPTD+7J8ePfrFw09/8ciRzzw5&#10;+si4S8Nrjnlx/Wm2nbnBe0+82hmLAfjMww4ZonRGZLjFfoW5iyGOtyBY6bqEOEesfs5DRJ8RXzVR&#10;TVVbk8xpoUScK4l5iz/D24ghIuHDYsxVLMGIjKfAaKUDrDPyJebwgccsRfQ6TiDACkKcuYi47fC1&#10;x0OnKoa/RR7jpIEoRmSKq6VZxBoNyhV0TcQXhRzIJ9IPGNkcThoFm4J5EXMKVUOVuuEppefSA3uj&#10;Y+kDsptFwCLQFgH92lm0qf0h2RKV2fzdFcGyU0juy94mzKMH85KYj1mhT3AEvwFnOv63T499YXjy&#10;0qR4JnEAg28LR6x8nq5LiGlZiwpY/Q0+PHRtqWAGFlx0ctm4iElVDE/lFB703cFCtVKHCaiOWYFc&#10;alln3+t4TysQgjIgTzfDuWUkT7B2MfAmIuIyrpU7CAYBrynG3uIRs9gG2WZ6UPVJLFCu6oMMzTw+&#10;8UwSbx6NO6BvGlaelghJMCTl92C1Frewy/H3ZHncDa+aKL87zu+OfBwHI38XFkPEp3C7RvR5jyOy&#10;rAAoswh151xCKhcS+Qm2pxOfPnryzTMBLICZnNpAcR0mLnhVwzONK+wN+jmEPEeQelkyWWJJaHRN&#10;1k1mHsaw/YG7KMtk5AsJjYUrGm8J1kBozzQvanxzJJbrXJ6P1sMszI7QwfipsFL1LmLf4A83HjWS&#10;p5k5aKLCGtbIOiG6ZqkMXuz7ReSPyhRkFh4NkV4W9kHhcFwVR3khswXH4kI5EVdPgrccLJu7vLxM&#10;Z1SbssRWkCcuExLAcRnRnw2BnRTho3T9JcCCiYe0rMKZHasH5gYQpsEp4Ci2YuO9JfHY5Fz6vOCG&#10;I2c53AFc2dwAokXQL40Vhn2wH2sQuXA+K+Zh8XUYOQyMHAQNPVYWb+SMAYkfC3JW3OUXhtD54Fjv&#10;+XhS8F1zPfRYhELFckCVah3rXktsDa8w5CNWqtsoIKCrC7U0BlAebbsM8QrezSumlouiYUmP79V7&#10;el9+09lGWwS6QcB8OzUzKplWlVIu8w3elFdXBKubsm2abYZAr34TN/lgyegOJSBxn4ep5ulvPD3+&#10;pUPnLp0VZsDY3BSf8KOf8RglrgAdWeAPBArhDe/fN/b7RYysCNpE/xcIMxlEMI84foOBQYrAr39R&#10;CMjFqpANouqtCoQTCcHglK8hBCWXioNYgaVyYJCqyHo58Fbijj8x2w7xKuEmD++ifiou4AT0fOdw&#10;qXGk1FeauouuQ6d0RzgNinaw7ArG79xQNoeg5BzFOaLnXLAEjM2RfgRvI3dAPMB0BqLxPxNPL9En&#10;RMfCp5DKqJaN+vueHB0/+rUTqEMOUa8gfO0t7NuLBfV8rDMEH3QZnxmrHW0HtnQqgl7CxRORGwUZ&#10;jsqIuUACITqi0Df51cUrGhGUfI4r8PCKTP9TTiyBuOBfhVhRXOUGiqAZycFWSRrQFq4wI/HQmUP6&#10;Y87oK+S0Gbf8bpkBUYUzcfkb3MLc+BEZ4lDOuSMzBvhVBW8z8ZDjcoh4sk753dLkhZngHfgnBTNv&#10;l4KZAGEzqLJJQH+JdK98yEQihTzGe3Gkt34IcyXiJsDMx+gJPLKBoRypwPWp9qPzH0XXlHNlvcgf&#10;lQVpQ8wFQQXTKqm2kZzeIW5gfmDJSsi4+o10Bk79qyEaBx3pOG8RhOsOdMdAxU6Io4w3Bss39gr0&#10;NvQleLjLctG4EsAZDCoadLV6ob+AabakbsJfqQ6ql1iiV2lUNuuDtc2+eG1ztiwCWLwLk9nxqmLH&#10;u8mdv+24i0spN13MpqDeoYgeZ5fK2bKPcyMq9onxT0xdnNqInNeZJ6jCiSdOwGV79JPjhYfcqTeq&#10;5944ywlSgwzogI7LdQd2FQoDueDK1fhmXDw4cuizw1WEvnxj2ocmNMTf8BiS4ZUscZhQnSyGxOrN&#10;cPZ64PYXCg8WEECdV8U3GXoMmZNOMRNCgwEbk+05kcvLxvN1rHCM9WHAHwrikpjGNzf2I8wE1LVr&#10;FjiW+NQbj2Od5yUr6JGRCBWQmYYm7rbMqWSrsF4dbYtiU7tTp8u0bhqTHYwHAQqkekdePvFYcfzo&#10;40cgmzj5bHzTCX4U0IEr74YIsx5F8EMPaWaFG3kFYSpxC/Qb+vVDC2TcUZaOi7LGs6w4hJl6ovlB&#10;+xF2RRIJlkNNi8UargCCxfUNFSJGvQd7AUKIjE8tR5qPSFLQwIgqWR2IhbRM7ackLLgrn8eSPlev&#10;VyYvzTA0A+Y/wj7GSsajfzA8sreAGBK8E8tX1xDxAU7xmHNJz3qaaOcqOIJNgp4hqEHec8YOjGCF&#10;azCtibdLmFiA2FMMOyWiJttHu6EwYLIosQir0iY0SAMlGITFUpkC3vQzFC2IhMBTaSO/V/FTbkRv&#10;QUNgHYT5cmx0GKpV+fLV8FaU243YY9CfsPZzAHhRYWhXuUIhvOVM/sM0NNTiQ/6+vT7jct0C1TQr&#10;PmlfZfYDAJbWxzzmbSJSA3odLI/4Igdxd5zyD4PwZmHkCd87oIzQU66ctKupIes7ZTPtZhHYjgis&#10;cxbh2Zn60Uf9boA59w/V8Y+JPcLLW4LVDWL3YxrqB71b44xjmwxRGIGe+/LxU397qhnTQ38wfuzQ&#10;MQRPgFAycnAYpOrM16emLkxi5h3iA4WYSIGxDYM1hnOMwTcj3/MPf/FI8YAXXApm3ir5+bq/l6ZF&#10;BiyAUw7XruEvCDjNQJHisI0lR/YwMhK9shiz1JMoo/TQYux4iY8AuQgKDew+EC3KcPaaKeUG68W9&#10;nNomi+yIn5ZRsMAhJEKmWpUS37LUr4tXNAqUfM5QT6lNR5QbbTsULJ6R3TBapgzetCuJbxMXM6Yu&#10;ggBIws+qlfDQ3zw3+eKZ0SfGwTKCUhD8Qxkjs/9gIbpRgeLn7cIcwwL8dSo3KuUrJaU7zJ5xwjCb&#10;T9bywyY6DQNYiLKtUSpwkXMAE2UR6htvZGAtyofkWMgbdi7gSubn0VcJAQ4GaFIEfzJrtuAeSD6w&#10;xmHgh1UXMxwZ4YxRIbii0aBfrlZKpTLm8dGfDMIM5BnXGXt4xHPr0BvrItVAUUSpVYbAwKPnos4I&#10;fCrxGlwsUVi/iXik7tgjI2MHhyulYOKtEgkXfc/oSsVHLywK0iPmCWqkCYm/mmAucz91XWqQTo1M&#10;YTgKCoCaBYMgT6haKe/BUxD7r9pwmVgmG9L3Cys1QaACh6yUEdmBrJFcTCK6ceUccHM+a0amgCkQ&#10;wTsQ5gGUFKiqDRfRwJA/n7V0BngTKjunsRB9QAKSxeK8hQdXvR6GAQhW0TtAv34+yaa4Jz18Ty3B&#10;uh+/6++PNq+TYCHKzJkLFfws19nlbTZZyR6mjyMHYeXnd7slWPdHz1pTK41Us6Z723Y+Mb4giIBz&#10;/PkTX/3GVzXNUwefOvrEEfhFMSTjfNbNuyBYkGEnXp4sXZvO7+Y4JAqTRq1kNG/Y8sb3Dx/7syMY&#10;a6ffnC5dLOX3xI89gjhDOXh8wzYoE/gpyZSv0RkcsRhi6AfD/vijhzCmwWJjrCpUucSeqExJRA64&#10;ZoFZTr8VTF0sQ+zFKKmRC5AnhzWhDhqmgbP/VBExvjsSXTPxzQJX4zon4hMWg5EIc5JVCBEbAW49&#10;8M8HL8GKxbiKkZU3koiY1aMxCkODQYArxEzi2tLQdeJb9akflSbKU7MXpxHZM3onvjo5C5tj/mMF&#10;sJJq+Wp+t+8/xB9YWP2GIcEwkMPwxFipZFryncDoCaISkf3QXx8URxQdM6yq7xHUKxi/6MtNzzPx&#10;WvMQpZMrRiMaBSK/I68G+SVu47rXJmK7iaqFG/AVQ61OqScCj8FeaWKOZuE3xsqAhYBZRPXcYJae&#10;cICIBjUqaqgoos6SEWJ1RUg5cAuj4RKZe9UbWGEayfCsRw4dHo6D6MR3prjCI1a2pr8dVStRLtlN&#10;tMfwKTSoaCqv0rhlZDPKp4Uly1MT+68WhBhjbBlZI33X+mnikyhomjMZESK38U+gBH92WQCa7WXH&#10;kqc8hLkXOVr3wMPqWHYaMUgjn3Eo8ljdKOkzIO7CRJPIFIavI148rnNtAASYqCDQBpBAVBEuelTz&#10;/EdH/EddrPGkq2736tVszscSrI1A1ea5FRBYJ8FS4wM3HTjUWZNb83WTBC4nlmBthYe+desA5yTx&#10;nOW4L7+z130uVir8On/uS8dP/d2pQ//u8PHPPsdhmyOurGES5+BUBOvH1D+Wp/5LiXPNBnXsNH7H&#10;GB0xHQzREEb3F4+/+KxzO5j6ziRMS+OPDPsPcSBmDM/kNQjmq5iECA8tEAKM8GMHxw9jcUAMTOYN&#10;kfHSeNuoCiVtlDFv6s3SzNtlb7Duwz0Io6wOO/RcxozCLNxkELOJsxSTrIQbYZN1Tqi0kbXoKA6v&#10;MqhlkHzCeh2+0pzrJ6O1R6WsYO5TSyJ0tWTlQ0S9DOZKGGKzffAGQ6WzjHA/Xz9++Zw/7L/y8ivV&#10;H1WDyav1vtj/eCFGhKRqVNjDBe/ALzG0Y3hW4x3rBFaBJfzSljLyu5FhwPCQQLQrgixoqD8Zm0Mt&#10;qhHhASFClXqkIRIVvQy4ziA1Qi5NIyvWqKkR6SVmmNAQ0DjcCx4JGx8ift3EnD5l7IjPzn/Uo4jW&#10;UwpgYBXgmmLdk4Co/JkIjoz8aZ3EM4WfmQsGFVYwj5KP+8hnx2AmfuU7U5hfAEWHfVX9+uWp8nHJ&#10;n+qxpKY01l9IofpXwbdKvxqVp5Ap6twFziWk+xQ+YZhZtRIi5wHxwhJnPl0OkjGwRM+TaRCi5CHD&#10;hoP5C9QRb4Zw8oP4iv7HyadIIJ4aSZkFwVBZKRmeMnJwPjF1K6eP3Ua9sDsL3gxv9/qc4x8cKTzq&#10;ObsAr2iHJq9evJvJO24J1tb9RrY1Wx8Cd4Vg2ThY63to2/huMxmVQ80aY18J1Tf3MgIWoge5GUSN&#10;qrlHPvF//Z/+x/+p/9clLlajlkH8J8Rz+vVs5b3o8n+9Mj09m/m1Pvc3ECooA5WFubwfS/QRRmuq&#10;OY3f/h0/9xvZ+as35/7Xy4P5XPHh3859pK/2C2FX4C6/DmWir4aIRr+sIdhVZf62kykU/s1vewOF&#10;6OfOL2vOrZ/FOxDXimQgg7BMCGQSvY9BDvGuUBBGcCd4t1r9yTXv1wf6diAKFKqo/laoA8lgH0Jh&#10;/Vqm/4G++P16JjPAj81cEWhaO5ydSNtwHsgyLMoDffgUQ7PzfrgDLBIBrKqNuZ9EtZ/+MppvNP73&#10;OP7pPOKBxT9v7PjFjvjntds/vT1/rTr/0/lrP7uG+g9kYbLcnXH7Moj19V4D+9gfjP/H7/zfRob3&#10;YditlSs7nEz/P88ONHbEv2B8rOv//Ub8f8Ke6uQ+goWBQoRwyuxsDDQav/onyAqrGjvuP81lBnJD&#10;hd8e+q2i/7sjud/K7/6d3x76Hb9Q/O2hvbv3/g+/txvnv+Xv9ffu/529Q7mB7A7Medux+9f7a7+I&#10;Mu/djj+gnff2zmy8cyDu9/p+faDy83r0i8Z8LZ5/z7n281r03o4agjz1D8YInbUTPm21X77PaiNS&#10;1C9/UYt/UY/fB4dp1H8xD8wRwQuBphBHKvuA6+zscz7owxU8EcTbQmAu8L2BjzAWAxhI+F5jR2MH&#10;wnFG78Xhe7V/7e/eO7y3733nv71zE5IoUmYe6EdYMsaZiBGYSiygeI7v1RCmqgZk3nMqKP29Ru09&#10;PDs3RpX4aYToZeCitC4iuhUDWtUQHQ33ZtDZPoi9j7i5j0CNy/Wh32ZY1QyC3yBymIvn4Qw8sANB&#10;v6C+ub+WGfo1t+/XGkQYkcwewNLOOfcj/QjYdvtntZvv3W7sRLgv9JxM4580EJYt82t4LJiLGWYf&#10;iBs75xForW9nbQCEPBMNoNv+Wuz80z6QJ3SrOHMLzK7wr/oKv1NwdiA+WC0DTe93h5xfj9Ef2Hel&#10;1/Xg3Wx6T20crG38jX6fN22dcbDwDWAA5HsnQ1tTCDp+1DRjEF8q/Knu9lsfrPu81y3b/N76YFED&#10;o5BAO1t0A840YlWhQQaWHQ18UMfc92Cucvbt6fg2dB+uA8PISanzkESHqnCtXCwkJ5P058IiJuQ/&#10;lB8eHcNMPVm+hmlorHGy5etBJcK6JZg2iPjstIdT4ZB4Cpy/NkR3bfWJpmVOpqSpDw1CQgRBBf5D&#10;3iAmg9AVSn2McMZKykozHoZEXhcPcfUTV48uevxoNPbUQ8uUUoULvYSJ5yy5AfpLYXRGyG/1uBcZ&#10;g3MnxYcZPAb+aJid58BKyBAVyA24VSru3pGyV3nuxefOv3w+vhxhBUD/4QKEu0qZ0wbzQ4hOCeNU&#10;CHCgkGFtO0oy4pRGt3HoWMTTBdCMQwEPKsZBUAWFyg4n9yElYATIggPUo317fK7lwumEBIr2Vqxd&#10;w0yc8s0gQpAManX0edd8oHjBgSkP4OgqREOlR19yamQI485VsdM4FxIvPotkRh9lBhJVn7Wl5tOP&#10;GaRZ9c3SejJM2nw8Mlp89suHsXrM6denqFbBdEkjI+JxBDTYyaLP1MmM1ZXSEYJuKBlhbcV6CI6T&#10;zIhUvzdZHgdWP2HSEhWM/QE1RGAFsna1EgpaZu0dkay46o5ekU8xS5Ex3zPu9AwCZZWzg3n2F62J&#10;esXRYitxHFKbo/HP0zeRTD6XyYdRwEmIg7l9DxZQJ9bwSujtHSt8qug+iMAN7IP4dZDoYT3SmKUX&#10;2C9Ei8C2ROCuKFidCZZWK11KvWWF4KC66FnoHEW7bQMEeuyDxeENI5lHI1jVCW/SkORkMITTPZmj&#10;Dtb0zYMVhVMXMA0ucIdkLKM6gbtYF/imICS7Dn8RZvU78b5sYXiP6+8t+A8Nw3mY3tAyrGKMx/gK&#10;42AF0dVpH6TVKbiBmV8c5mAb0mmDHGWVBZFXiXXJrN4DWx58gxgrC8O/1wfPbviAMxADXZhDeN6I&#10;zSj5PZOyKzEaynqCSfRUY6+kLEKHJ6yHLCagXG4Qsb4QboFO3LqaIU1pEcxg4g6FnDGC3kZc+ABL&#10;0cEr3B+i7w6i1LvFEf/x4ae/9lz9Rvj0x58G3Ss8nINZqnzpKto1PDqMZKV34fXPuWjIB+apyjuy&#10;+J2stIjJblh4B2ACFmgzEmlUImKQ9rFozr+jkxYZERzg9j3k6/LPancjmLcdsNWolqX3uriiI5oA&#10;HNOJhsh8ssoNjYw+4hfQygdUsf4xC0JgzwDWTPUz0zeEwR2EnfD5kqfiCZGG0trKSLJ1PCKxXSIT&#10;cM/6bU4qHN4/cuQzo+6cMzlTBc2I+zHnIIdFDKvgxYh5JnRZZ1/S+ilzFAh8nysxGsSyBlaESLXq&#10;XSd9gEcofDB5wl7JRyCzKcmrOLGTj5v19GhbFJbGmiu1knvJrsTyyMLpZudOXyoF14JYJq5qRzYn&#10;XORH/dvMJXn6ZiYpFpAWmytd0wp5b3iowLjx/eIedi108uPFzxYdECySNhjbxSDb080SrJ7CaTPb&#10;QgjcFYLVIQ6W0ilsaeW2EGC2KhuJQDIkGJ5jhomFoWJ11zXaUxKzR4Yc431ihh+d3yd+yhFHffER&#10;1jlWyofUd0f8tXEi/siIccBBpq4T7mSGlzAJVYEgXMgV5oD4Cxjyh1xIX+5APT8ECapecDHIYUYb&#10;/GZgW4SzdoiPcEQsK7cfPjGc7UXBjaMz8mIkTIT/lkhRolElRypYJhqTxD6Qcxk1TXvpQ6YqWdbF&#10;FP2gHMzOzJRmSnBXx3TF8kwJewnj8eVyUC5jHTq5MjNzcWr60tTV61elyWF8R+vjgqidfPEE7p+6&#10;PkVGiJyFHTLmE+UfOO7AKorZeAzNQG908hjqEvDKB6Hzd3ExweIukDwwSNcfRCTMfGGXCzaJYF1c&#10;fxAhPQezeT83dmAMYozojmBX8ILC4nnwLCdDRix04RyYbQeCWGe0d/IPlMRVtBn43HVlVcd6FSJi&#10;zQlux5igBxqdzBigxxK5Cf5TRQcR7QG4cFYZ442/OVtE7yhtO7YQTmyYwVdCTKxrZQfMg1EMiACj&#10;pKIWSATNiStJkx7RB07jyzMOOwVOwcpEsdIZCdozhV3hFvVdM9cNh9ZZoqinRNkQ33kX7MpQYdWu&#10;GNuWd3HtRZB74Yga7IJtFCcw6ausoc4w1f6v3Hqh/0g8ekhwMNNiI9jMnBSf2qH66ElkV1np2eSw&#10;zndTdbmUAm7kl4rN2yJwfyHQbaBRy7Hur34hdjNpsv5MX++5jtMcG9TaInwIu4lRxJGGIyV5gI7o&#10;qiuoJ+9CXHKJR+VGVCAw1GAko/rCCJkcTWXkUz5BjYEcS6yBVKoYoAg2uVym7iNkuVtHSPDCkOMX&#10;EPZTjjmniCM4x27QA0Ql4Ow5YWbwEAexqoBXIdyTCgZShloDcU4GI0eu7CtjddNRI6eLbQg1F5YD&#10;jQRrCrqV61cZauFKGYsxBzNlRHWqlMoIPTB7caZ0cXp6ZqrybtltxPuKfgEBllCfPmpI9OKngck9&#10;+7WzJ986SeIoUdqhHjEmQhXxAujSDu9yetb3uQhjidl4Um3WkyY3xDEvIDCVrPeMaE/QA90ImCAO&#10;KlRAzDEgAwMOD+bdwRwWioHjk3IpxEyFXF1puFyWiLxK5tlR2BPeI3a0BTspPmLUUwhR0LpgsIPu&#10;Be7C0BiiGiILABOh5uTI7AXiz85np3jKLAFSMLQXD1I0NrQECyehDf2oScSmgkvzIck0QImVBe+0&#10;8QPjiDjFtaOxmB9neuLTLGQ5ifkuiWFCle5B7gV7KBQ7YU6gQ/TrRwAqTkRAjRQ3M/+AteKDk1qB&#10;jensS11/CYoU11wS66Kbq2cQ5osxWjmhQbzgybDFCgwFV+7C3/wlwN8P0pnk7VAdS7oLxCmujVM1&#10;jFPmgaItrK0SLKq5MhdB+WLv3tP77VvOttcisKEIdEuwUAnLsTb0SWy9zJt/167/nOOI6CuJjiVK&#10;TzqLCqOgeGXROsMx+w7G/mTckBlwwrfEmpZyLwz/MrKaMUY4loyIHEgZEZs2LMlNwpOIlkABDHmJ&#10;EqBaAnhTiOGKMxkXdDXxrGI0AbM+HdkVJ8cZP3rxClIdwpTJ2sJSxuFcjnqOYVSMg/xUiBHcmRC1&#10;EioR3GtyoDjqy4UGYBWXITH6wBCZQcRwWohUQGLLEbvLoWWTtReVzi/6R0aPHH/jlOJJW5iqPfhP&#10;qkQ+x5V2BDdWROopdcC/EOlAB8B1YBETfkbLF48Ios7Q8zgyqhMX1ONKzjD1FYLbIZfrg76iz8Ww&#10;XlFTWAdBQ7UZmWEndj1qh3Tnop4mc/q4ZKRY09ihZDaiUJ1ExQHg9FmKBBSyCVg5zVG1HFodoWBd&#10;vQbjKUyfTS8NigOqe3wJK8+phVzTBp5u+Gd33t+7z8cRvIvHffmCj6gWeV73edX3s4NcTAn3wnKK&#10;MpI5hkb/MyoXSiN6fFyqqoo2KfMfob9SotPVjVyoUIaLk4exB0aMl5GqVsLDVY80Oi7TED3QPKFu&#10;1Vv6HI3WRb4nJAyLQepz1LdJ6N36303J01gsmyC1pxYBi8D6EOhAsFLXKy3FLkq4PrTvrbtl7O/V&#10;7+NkPNZxV3+va9hy9Q3XtWiwyQoqMZkH6Ai9jPmLnlxBfuzrEf5YpGI0DMGZmp8Kg0ljSMr4J5HE&#10;qUQJq4B2w7FTmIFRDiRAQGK11BFOPPE19qMyOTnSNMPZ+6inrlFoVCtR3XhOmxE1InrS4Cg6hyNH&#10;npPByBWpOS1ZPhenY6AGcURDCACXEZW40g7IV9ZHwPpBD5PRtLswGBWaA9d0xjJAenIUNP/owSNo&#10;y+k3J5CEcUTVUV1wJoZcSZqFIEemZ07kPWigYOfCL8pDDAgA1Bfnqb659NyXtZ+RmF7eajUaAFPx&#10;EWigjIAXNbjee1orsmF5XGSrUYRFi6dnphFOnbervz+yEe6rTxzEQG1qBmHIPA0JVqY23MQHjnxL&#10;2siI8+QlpDCkVgh2la60SG/9ENEo4K0lreZaPewluEtW40aeeazbjbUCH/RBuYoP7ivsyvu79vH8&#10;IR4ZlQpXePT9B+XKLjAzXZ1Qeh37HHugaqLqS0dffi4IBOc2PCcSVMYgJfWBTx6em6QRfKTTciVE&#10;tldMnpqDWjCTXwv8lHzXaIH090ICcEIx6SKyP1JSG1OdDDUiMjgTq2JaK43s1av3VB+u3SwCFoGe&#10;ILAKBasn5dlM7hUEeuuDpTZB6hjpceHXudGB6B9NwhFnsWwIVmIRNoARjIu+yThkOJa4nGuUIHgO&#10;ifghPlscrSM5qkYl0SZFP1DmBLcqsdZF5Beyi9+M7MZfinwLlMj4xyAHOLVDxYGwQu0qyylvsKup&#10;YiH+7OqJhVJEbTAR4eFYzT95rMsRwkZOV7xRbsQxNQeZBB7N9Sx8wLH4slNxYyx4F+SyWDCHa+aI&#10;npGMo6j8gMe2wRfHeMwwn+cePfrKW2dmb5QFBOh5Qtf6EM+zWr4yW0Lc9HeDqEZ/KaNPkP8x1isy&#10;TqJuii5o5niKl72sGEhaA7verQj2OMgqlbmojNX0EoXPTIDgYA8XK7hZhQjxWmWUV8YdFa5MxUpK&#10;JTdg/GMqWCQCuCa8iqyAuKkWKJ5YqmlBk2OoDNwH5Q93wSTJc5BU+iExgjz5H9kJom1V5sD7wOuo&#10;k4GNGS8l9aMCLcba2CTHXC8ccx5Ay+QcR8xn5AKU/LRWwTKCjICKHjNP1ZOdQsK1M857k1ZHjy7O&#10;iFQWbjiTkCGJrZVeQW+8TV8xYbq0FxsOpOZAvZdtkjWFBBJJI47zqi8ijD9XY+RKRyzPzEiFdsgA&#10;Y9REU/9Fee7McQHtdZ5LZnazCFgEeoGAJVi9QHE75tGr38RpPkalWBixEIcz8bKi9mO4F/yHIJ/A&#10;5ZoqgthruMSb6k/wYYEvs2yAHDEOVCHgciIymV9GMrUkgrIYbUlVE7XjiK2QCg6kL+oKlHwkT+U9&#10;nCEvegDHS9HVkifLSX9QgwYkOqXyKoyBvEtHULHvUNmS9Qd5Ra1LhklI3ZCeDeFRUmLeHFvEAnFO&#10;nxxpGWIEILFY2XSVQDJLz9hSJcYEuYjUs+j5xz917Pg3T8g4Te9vjsxwicL0yflqYZBGMo63UPKE&#10;oSoXxBUKbIJVipharLDn+sS/itFN4ekvqkvGDbC+IdiIeKGppY/FS+uoDvZnsW5gfg8EM/jCJzZT&#10;qSewJuvhzESJdC+YSwXSFWxQH13rUI+i2ZDfibORrF1D6xsNcDIrEEn6RDLEbAa4KVUqZWyl0tTM&#10;9Ozl6enLJSwThBAJ3K7gPIC0hsWVy9fADzGFoBxclyOmlM5VsGR4+XoZ4TxKuAKbo0xCZEx58hh4&#10;fXG2oNHhpEeBLWk19HdCOsMANeKC4gwgQubHWZAgdqKugZORjeHHgFHvpHcRAaKdeO4bRUqfaYIS&#10;8Gda4W1ypp8ymu6CCrhwXahrL97ZtAr2xCJgEVgvApZgrRfB7Xu//Ho2nhnrPZdvfzMfMBmfJL6R&#10;jEDibiLr8XHwJnOCvSXbL2G+dWQSXkVWlCHfAinBcuVYx8aD2YiRBegsZexN6nesgbXM2nPiFyVz&#10;3JgtOYrGWOegpVYhxsfSc/HO5vhH/kVvd+x5+EuB3SHWFi1fxssK+hnJCz2uaJYSny38DX4AoqC+&#10;1XLONZV1jTyoR2gyUmJOHEdxhB5ADtSTdE1AWiTFR40r2GQR1J4z8rA2IiKkN+IqrF9DEgJA0tP1&#10;Wzx7njz4JLyMzlyaVC5YkbKAMHkqHL5QXYlNwOhTAousvid+aWQ0HkkMQx3gIlZ9cbJ3XIZC4HJ+&#10;8EnPIloY8sHS0VB3JJA5PKISXyJxU+eWcfODdGQa2T/MSYUEoUkRBEmsxYhGpjoiGaXwAOAv2h5r&#10;gmheppvxUwpW6sGNaBLgUlIKfeHrdxyZxQlVMFLBBrH+RQPDLpoZpSc4KUFxDKE7AjB4dGFyZViv&#10;ID2ZJbzBbmPpJJBAOO+DSmFFRTN3IYnHJtZM6mGyAg5nUUDrgq6JEjlPE3ExwjtgivWojhhjYdTA&#10;EdFAAkbvMNxa55zK+yIaqrAo4bK4YOyhZE181qIdGk2LHu4mPYOG6TMyc2AFA7rGIxYJvPKZu7G9&#10;pppi795Tfap2swhYBNaPgCVY68dwu+bQq9/E4ucrG8cZXQVPxh5eUaWHm4zKYCgDXJhFV1kBr6J9&#10;EP4tGvURJAe0AUyoPwdWAV8ldRKnbQVBS5Nf8GRsqqNwBRLVbIzaRH8mUY9EwqELF/6lMkHvGVXL&#10;lMNhxmGW69ChJpjzTw8f8jyuIKizvbiBpZmqaw5GP0hmMjKFWnwkoqnURD2xxK9cPxXGQ78ejq/J&#10;+i0IQLorr4pFjiqdZD6AqFRF+BXRv0fcrUgf6aIfn/zCC5M/mgq4KLIKZnX4WcMKBsMXtD3MuBSM&#10;1LcJWVH7kegV4jamvBC+PhJGQb3RtV0Y5qHbITkXG0Ld4BskTwneaNRa+ETMs1NNy2AhCqKyB21C&#10;FHJmAEyNDPql+p945aviSK6w4OeUrKncxBs4YxTMrA+REeibT9zYTGEwd4SxUUKD9xp3fabmvB8m&#10;XdyRxWbQFqhZzwX1Do9fnyxduQqYXWkwZK8jTaenl6yAxLtYLqpBRUpqQmYMRgcjKRQvdSkU5z/G&#10;OhWX/AUPqiZfLkEGT1B9sEQTlVqxbhKFS2Y1CpyJhxYZf5boiRyocz5MWUbf0hquW8dKHqL91yJg&#10;EegBApZg9QDEbZlFr7Qrk4/MgMPwTbsJR4h0bFYdS0cjxjJQVmQsfeIDLp7X6W99aksYgzgXLyfx&#10;uEVp4Gq+ep5sVBF03js3iaogWzrvT2xShhmA8UAdkIlaWN+XPl70XsZojUFP/MBEWzKqmInYnloD&#10;qW3o7Dk6kFF94SQ5zkwMqcfAGQsjNBhfhOuq2Swc+SmuQM6Boia+6gxuDmKHCJNokUdAMAmvhhip&#10;lHayqJB6N8kYHDn1KqfdxTAUnnh7AooNEebADLEHC+FxTT3Y1yDV0FonDElnpqGKIcb4fJ7Rsfb4&#10;uY8Xs8P7nP2+OzqSOzg2NjruD/oczCVKJ1yW6Do2gHjonKWITCQYlsxYFBUNVWVMgRqimFbJAJT9&#10;qMYmswPAJQq7PHFgYrRSZWBCEYzNkRPioN/wIhWyZG4pOWt4J6JCeCdinhCKmEa1SWhU5JfAnDHA&#10;xB7H1lHNqpsIWLyOcGkyX5UrRfJTWXtRV+amF5RzR9REidRPxz7pI+gtdahWYj7OcT1EnLObkY1p&#10;HzPWbTItTCfIDbkxlS36gZnnK6Y9oWGJbzu5oLHJaj+UD030f+nzGn2UPdxwUPnVETGmq+h//U4d&#10;sexrgm1C7nU+o9aqF++s5mY3i4BFoAcIdEWwEGXUBhrtAdj3VBa98OeQX/n4T8UM8dfBic60SjyI&#10;JWqUMCqoETpCUIsSRkVdgbeIV9CCLgKVAp8YFYcUZCE30QwS/x7KNUY5EBEoPRffKdyW5sn8RQuR&#10;yJlmnl0uWQVFdQjJIfWgEp8q8irhbeqPZXxl5ILoZFIT+pVLDbXVqlqxcNW3kiPFJFEyoLF5XK0Z&#10;Y73MXoTntbSVMpqDcKOwuF0PYoSlBx8dklBVtXh8777xB0dOvXVGx102zniekYrhQnGPDw99IWY6&#10;xku54lUNNoP5g1zUeTcDFsDa58L4So+u5FmI1Uw1M+VVrJgyuYRLIR+5Do4nHlqyMfE8pvvVEZOi&#10;MAR5CeveGAuj0WCIDHVJUbOg5UA0AkpAJo9QT4wHBXbb54l8hTjsQFW87gR5qobKYGRdbVElVali&#10;/8G5rp3Mc7UOU3GUu/TY/Iyom4qGRTEM6xdBv1Q3NfE3l04oOh9XwsF9tOeqn59oUdJLaa8kAgII&#10;1S/epvVZOLLVZhahYV2qqIl2pb1LZi8q+5TuJGoWP5U/OQNDJj9ob9Qjk61fu0red83NbhYBi0AP&#10;EOiKYNnoDD1A+t7Lole/icWTnRKFicauPkCqUiTRpDhCGN3ijvhxm+hNaitJNQPqByQasKTI0KSj&#10;C1lC+gveeHRRbyAhQPp0VBPVAVnAu9yMTGKRoXYlO2NBIfamOACpNYrMhrxQ4zswXIL4vsizVI8r&#10;bDKXXnZxtEd0U36qERw4ltdrCNmAiAwI2VDAAi0op17DLEFwIwz2+DSLE6ThTLoaBlcvmKtOX56t&#10;3AwQB73y7lWKX3c4ZRL6SDgXzF6amp2cKl2aQuaIlYV6hbdoHDz6yOFyNTh/eYre8bCdqeZHksa6&#10;xULpgHaiHtHy5dYiz4kLaDW8keajOAjim6BuAUK2R3OBqFT0eWKMdQdTHCMiJY5E4uEEWQzKluhp&#10;osnBYojwmBIXg88L2hV8xqNbVShAjD6B8qk/ETBawZyIcT8RPrThxzUvrOXDWiGM/OBmrnKrEIaF&#10;+LZfCXM4CW9D5fPqOMYyi7DPk96gbImKFGQsRmcg8aDl19g3NcqascwqU1TdK5mLsKBl1rFaImrN&#10;WPDKSrkiImePMnPtpUbdlB4BnndHPKvUTifx0qjV3Y4Qph8e7mK1xLNP2Y/WSvzwlAcJV5N+a1oh&#10;vUU/BaXmZEyUb6yuwg5ZB6kJ44ShNtq3jZ8Wb+yFdiW42s0iYBHoHQJdEazeFWdzuocQMAzDfPOr&#10;FpWMEas6NxZA5KDxFJSOGCtSwnU4fkiJ4suS/tZvnXuoXtLQlkRzwsLDHHVMBCz1JhZPL/zK18jp&#10;uqKwjHnUFEQwwRWutCwJGL9bRlZd2RfqET3JB2BNw59mziDrKucaVUu80bUcHklDUHfwKnq14yN4&#10;6+O6xgEHi+J9GDAZzxSDI1zIb9dx1PNKCHfpepVHp4rQqLfjAIM02AqG1T7qGallM1VKGEUigss7&#10;YIyQdXQLE98gC2G9IPfZx49MvHWmAuYEvYdWJKMk0YsIlIGcQO2k6kHFSBbUw+aj6g3ElJ/F/LpS&#10;abZcmsUkvOBmpQ7vIkhQyE0iQ9F1G1qX8CecMDpDrS7+4GJ3I0Ti0yYqF2LKY63oOKwSLswJlbUU&#10;GTE9nTeq+pmTq96Kg5tR+SaWKayXb2IpHieYj7GXq5XqfD2YD6v4s4qQCryOI3ADhTIalcw95EM0&#10;qpVely1hMEyh69sAz0RPSvoYr2CtSTxWWSMoJ0FKjTpFVqqUw3ipG/URF+Sy8mzRKUXNIhrztMly&#10;MW/wP0Sfb1KYEp2Sdy5oWkZRU+1qkSIlnmfmitiywQuJGDZa2E3fU47Vs/dUkbObRcAi0CsELMHq&#10;FZLbLZ9e/SbWfMz8KdGcqDFw9KLlS1CjnzV/pJvY1qoDySiiEYCS9UD017/4FRlvaH4qJjDxajJx&#10;scVDRTyBzNhDYQDqFCQTjQiqPua8Im434n+j45kng6Ib3qbfDo5xPVu9XY+EF8J5iPGcwFVuYd1l&#10;J7oJD/IQx7hSZxCDilO56cCnvCpH/AmrWnSLs/65wMntLJY5RpskPCfiG9EcGSMgwoAfZ313aJ+T&#10;873CiLvbL/jF3N5iYX/RYCNVpUcOKg49CZUVbUOXuYuqVShFELdUIyz6/vjo2PHvnibmqLN4oVFz&#10;UoVDYk+IlBihvZjEh8mBwa0ghC98JUASlffwXOoQb4gV1sWT6O0xoj/wE5HoxGvqtkSWwoqH0Fvm&#10;EV8KXl40BeIcsQ8QFgHXOXOQ/uBhboCsQCpBHc7MbxBjcSXCg/Nzu0f9/ePZXSNecdwbPlQYPZR7&#10;eMw/8Fh+9DH/wJPew+Pe/kPe/vECjruL7pAfc9FlUbPYQ0QjVKYjnSn135JzWYtQIr7W74impd5y&#10;EkyLXlBksYltl7qaiTHBCKKctUofPvo/qXqktl3VL6EpMgfyS+nbeKAkxGgmeT/bK/MQZd2kVK9V&#10;VBNdrWldcFOu2BwR8wILdcvroHM/JQes1ahe9pgzyycrb47RhqVCmlIp4XrOJQO7WQQsAr1AYMfZ&#10;7786fWnm2POvprn5+VVkjOXJmrdV3buKYmzSTUdAiEuvNvpTYaT2wAMiJ77mQN7gosx0J3fxi1w8&#10;oyW+ACdtIWS6jIscJ8TfRW1tMhePI6JEjSI34pw+CA8SAFvntGNAElcqiDBRNXTzWPLEw5x8jjnG&#10;uif+8okmoUv0MtY554vBmYlyS9psIVsyqytRqzBeqlTDsRZnGtNBRDLxyxH1RAZCuW6UFXriy4w5&#10;XGEE8D5jpZJ5ZAnJlLJMJCSlOVeC4IclIX6y6k4/Irz7NLPCqymOsvAVQyhLeEeBY1GvE90ITDFf&#10;OPrS8UP7R8cfGskVi/n+XFS6Cj2pODoSoyFzFQ9cDb7SsqYe/bjp8MS6SdxRMD+CjrBVuExrVJ15&#10;IuR6WA2x9h+0MvI2YS2CkrIaeS5gjRIPwnieJR0HllxEx/LBGMjMTLB+UFVZSweLJ/qx648+Oprd&#10;xSqByEp7hdMIF8fTgfFUYkppRHiIbkFl7molKAsdl9mItP2Zmih/Sjf1uDIxyYRdqXqkKqf2IGhX&#10;+NvHZNFBdAP0gVBn9iUx3CW1SEdJjDSpGx32JZe0sDtueb7qImJFcR8jbF2ZxfOlz7swOdNn2EsT&#10;3BZmYJj8qQ7KbwDSLAT35xRX9aYXqytoJSy5c643PFz4VMEdlDmMUpfmJq/z3Ngl15mLvd0isPUQ&#10;SP3IX/nW2dXW7sinxhKXAFXH+dI1uz8yQ+MNydMoqiKF6+UtwVot1Pd2+rSTtSyCtLRVjAzEOIdq&#10;jxCus/ZzKEDi5oQRveqE15AThpwqJu7XMXjE0EIqXCek36lGIcI9cjUS/RUuSgN1JPg/IWqTEilu&#10;VKSQAmvm0CUZ6xUjXjkygvVE+BBiR4IT5HwfOg3VLOoNie+UroTDDWvOYGYc41JpoHAOaShiAKYi&#10;CAkyBhtPcFUvhE3050SByHLFX2N5pFeQMAOhd4YnmZqotiSfie1JI0ya1XgSjW3Bn0Z1JoydXvxO&#10;UL4wJZyMLIH5IjiWeMoTBPXxB6uaR9CnCkhOBEKEBaF35Z1q/NiLz73ymWP+6FjBK4BghdWgsB8h&#10;CPz4RiXHoZolsEWkaKwb5xWC32C95IeKCIYFKyRmNcbzUWUuCBAvaj70am7gxKBytAni6wOIiQ2L&#10;98JnDv+orsOnI7UF/YSvEpbZgelNWIVYGWk1E0EohzmMmOtw9bofObnhx4u5h7yA0b/wfCOGtReC&#10;RTVI7XQxonNxIiRXS+yrB9dmwmAWhlFhJODlbI7G4yBrFI6yEEFDWWAWCpbUMOVYqP+dOE8ndscT&#10;KPJ5zNwEwSLUyVqE8tSkoSQ9Gl1Cdb6EY5knewftcis18tGxh8fA0q5eKTFqmolVW6cWxZBjCVba&#10;jRfmSTDqrGppDLWPT+FrL3ZVuUv7jOPcjus36rn9496nEKZEnp1+qHMPe/CeqhXdbhaBbYjAXSFY&#10;1kS4DXvSyk3SKQtdTAvlV+2qfK3apzcrNBsLIH2RKDNwhGIEI3gHc95ZlmpWf15GMlkvD2voYeRj&#10;mCuJ2oBhRzQbKDcyzyuPXwecZYbPZURAXAMZCsWqCC8oSj50qdFQ5uBN4EPwW0c59F6X2XPgADmE&#10;LEVd5t3ckD/2+PjwFw4Nf258+Ini8OPDxUeKxUeH/UeL/iPF/GjRPyDHg8X8cN4f9vPFfP6hvLfH&#10;ww4twYOc0C/RUHWcS2JIGnalFk+0GNGSMBLKEeEiOXamHIIaFP7HNDoM5DKCwz4F9Sfjo12IkgUj&#10;F4I81GuIWQ8TXqUO29xcAKUE3tOybqMgcdvNxWzy8cePfPWtM1CexENIBnL64zMYFYI91DPktUnE&#10;UdrayK4o/cBjLBfVcA9AhkYCY1whYsVzVe1SXFeR/v55xNYSX2+wKMaFUq5AziFqFsU9HNXLjU9E&#10;5xnkEPqBAV3pp8W4GFgtqJ922GoNMxCpPmK+JDQaBnaAkDmPZtKRXtbihpeZ8OOGV6/jmeXjGiYN&#10;ECV41nNRGYlJhrUCuSqRkwvpms8VA7NZrusHOyzkn2wWsxG9LLzr+jy3D6iCuOYBOVoXoUpATjRO&#10;jZQmccJIaQy7YtsjqlDCtcijyS/ZgZkE2pLBhxHOaHnkhESZS5F47HG9IZnbmGDF6ajyKY29yawL&#10;UUO5HnbSrdkfGB9Eo0LwbmRzO85hrqXojlKdHr2nPVXC7rtvVdtgi0A7BCzBuo/6BUhVKlx15Fi9&#10;8OfguKP2ONp6xF0Kg5zEOqJNEFOuYBAU4YcKAaIo8RS8R9Uj0YcQPxIDMWNUYsSTCEm02ek8djlq&#10;ZCYWJKv/6vq46hkjKxMjP1E1JIk56opyONSjLMqvOf6uorffdx504z2xs8dxBhEKHXpLFPfHESbK&#10;9cskwwzcsOBmTQIAcGD9iSDqoCFUUMBAIo0IlXzK8djUM9G0tM6ok5i3WAfRHtS3huOlcAhpF+Np&#10;0V2aTtzUY8RKKCqRRkmAbxeYlqiMADViburpzyBJzvjwcN4rvPLGaTKTPkb2QiJgj9TilYUNfkt0&#10;e+d6ycCz34Xb1NTlq6+9OTV5cRoxSyvwfJ+PS+VKZS6u1JwKPbq4egzvFC7FmXfaCloGsdMKxlhQ&#10;xDaJOkbfNZYp/I+sJYdInniuyEdjQDD8eraiTv2I8iVsDAkMjzGYUMlSspPMlgApATdSrzuxIMsa&#10;2zJDkOwHdEoYVYH6KBgVHapojeXq11wAuwAvLpnBAGxzTIOViIReiJ2XJ9JPkJshTqJlmudlfLyY&#10;QC2/8pTVJ527MjNR48BHeQEMiTMm1dK9sJ6SzvNQ3ORo+mfqd2UYT+L1Rb1KtNIae6zxOKTlVBBW&#10;xVeO6zuXDOxmEbAI9AIBS7B6geJ2zGPd2hXHAo46SbRusX2I1iJxsDDmiesVR6mw5mDWGCJm1iE7&#10;DfohbslgbWOOlMl4KXP6IAz05xBzE0M+fZyhWpF8wU+c4StxBUQM2he0K4w5kAHA0SB6hTTneaLc&#10;yI7RFANw1kMpzoDHKJPgc/0yNgoNMdYu8b5KmRAZH1aJRr3VTwjxHXAL2yLPXupJPsf1E83cPV6X&#10;lA60N5xwoWjWR2vFozBIY/Q0+agLF0dqiWXP7MUZjqxImA3ZkpbLYpSJ6qp2A2IdBf2S1Z2PP35o&#10;CmvzzUwhE64dg+WHYQHM+7xRo0bRVZwSFEK0Fx8agUDI9fhuBnBRP/fm5Jk3z59540yAOAtciZlN&#10;MbH1lX9I9CYXtlTQLLAdHHXHAtYaz8kIK6Iyof7kZ4xupq3jOWoFTy/VpVBrwCfRzrTP0KeeKhe5&#10;ApsJng3epqyaayELz4C6Q+QlBxfaFc45e8DNFjAJNJfz3f58YdD3vDzj8mfk6BUKu/zcYCGfz8EY&#10;Wvz4aG7XWLZ/rNKApdKPXD/uL7DXyYpJYutUzpSwLuFM6ptl+rYwQvXV00epb43WmZZKxsjFBVlT&#10;Unin5KZH7lyPMrmSeH3xoUvbxAosbZTyRB+l4gtiz2kcntQncQ0xaRbVrbme3Z4rxnazCFgEeoCA&#10;JVg9AHGbZsHxbB2/iTnaExnROWDlEZ9lxPehAmTGDI1FWatXsWYv5+pXgmrII86DalCJyoikJHP1&#10;IKjwQjW6eiOoznNiG4ZSxCOo1Oq4wsTzzBNaFj4KEEYIYw8JDedeCcODvSoHHybqN+JlTNULftwy&#10;iNEjTGJfGZ8qExGes+1k1NS5WpESGvAn5Tf0eiF/0hx4r1zRTw1zMirLglKlSowanwy2PF/w0zKY&#10;mzHc9SKyEGw8htQ5JOJAMl9SqI9GvOSzwoYVjWFCwtTIQq5wdHT8xJtnMK+P3tmJl73aWMGQqMQg&#10;yDuARIUBzwCsh+BM0HKcyq0ITCtEPtyymEuI1SH9PaAsHp6jPNMkVifu5MpCuuo24BXtCh7vHrzb&#10;JTQq7Ll5rjsEgxz/lFgJoiEhE0aQQs2poonSqUeiKmsiiUWYtjaDJ2ykyrGEysi5iZ0m8dwRKd7F&#10;OkuyrBEYLcg21swpFPJgVHn4/oOgo2a8BxMNsOIQ/e1yTn++0vCiGKwdFC1Ha2niqyf9ZKFWUpbE&#10;LNX1ASXiqKh3UisuNCTzJ2QeQMKS0xhswjjT6GvJXEXjJGv0S0q8OgNDyjVE31iZk/YyZ1hNYUkV&#10;Tz4qnUYJE2TWrWNt068y2yyLwN1BoDPB0jDu6XZ3qmlL7QUCzWbBTfbBEpsLh/kqYwWpeIOBDYvp&#10;1hH5CeJVaa4y/aPyuQs0UU3+cHb23WD63aB8vVK6oawLLKpSvlbGcTaoXA3CqculqcvlycvlmVJw&#10;/uLsVOnq1JXq9JXo7KVg9hpW6AVdKJRu1GdvxOVbCKTg0Fk7dgMuIAyPIlSAdqIY87wGsnUvF2Dq&#10;O3QByBcxoqjD8cUTESFPGQv+5hj06V1OwxN9pESvMnMMdVSj3wwmReo6OTpGqvVKNIb0aDy0mq+I&#10;VrEQh8LoEKmtSrNPIo/LeM+AUtDSjH+6aBjIg+47jHcFKQ9/yEqOYwj8MFg4feE8Pf3Jv7DiCukU&#10;tCgJikFe5cGTGoM6I2dSZanAYod74fpd8LNDHmgQVu8RiQjR3Qv0IpLhXLmC8azCYjL4FM7i4FJc&#10;wxFHaH90kUNj/D1Ff+8wWA6rNEANMocSKbxRhTL6UzNWotZ40kHyql0xDJf6yCuLpYAmMRHYauhw&#10;nPHo5sGu4DcmxkH4qnOOqTxBYEJfLmFgUPJgE8YMVlA6F50KUEENxQMLHcil+XKUrzbGQ2df7BRw&#10;RWN2yAw+tlj5CziWKkYap0otg2BzVNpkFR3+ncQbY4XF24wcUR6BZ47iZSjnqnVxFUwzS5F6JG8U&#10;+ynnN0gmRkuTdZz0V4+YQqUmmo+cy33rOpdM7GYRsAj0BgE7i7A3ON5DuSi1UrK1wlxC+tzIyKG/&#10;lddxLnlgPGi4wbVqPMcwTvBHQZRyhJGs3KqCFlQxBCKuEvjBHZkLJlEDZN03LgbHdZfFVpb8vtcZ&#10;+2Z80hNTS2E2NL7AKqfzz+BMxTGM46PoJcbDXUcmsCJYmiCM0Zy0tyArK6ulj6OchABgtAJ4hdEA&#10;p9qVhDnwBmlVZJ1k5BYtQbUNMDDmba4k87+MFS9ZX8XgKXRH6276D6/o7DDXmXeiS1FQmvUGwO+4&#10;RgpWNmSJiaVMx1RZuZmZ0AMMGhTWpdldCLlwngv2iiRPfufkU8OH9j00MnpwjPSI0wBpk0OwK5QL&#10;dssSC7mZ0tXZcjW322fEc9nA6uDvhVLgeT5cLPqDTvl6ACmRHl3GB45gU+Ejv+QtjKoqRjRgrs8I&#10;J2RdhuEBZ9olMeEOsFXibDDvBjcL7jBmGOTxjMBxwQUZN4H1F2AETPzPJYPgXlYHL8Fyy+HVS+Xg&#10;2nQBcwsUeShytBJK1A+JeqXUBXUXZOWc9QGr42xE7AzKACGTMaVABsHoOHeSVtR+RLIIEN3edSoF&#10;iZHG9IgMQpqn9kHpRdhkFWqpnvQu/H+bXvmIYebu8irvBtHNKtqrkRokDhjzkXV+RIFLnrrE1jI9&#10;U7m4ziTF4kKspMi1YGPUbIEMArBV3fzBov8EpiBE6343W99r4bF2swhsQwTuyixCS7C2YU/qpkkr&#10;sysOBjIk9GLDCjCSVeRUrkWY85/vd+FAfTUI4EyNDxCTkjGQMN6buD50DDKbzFATq1xWfrsnHl06&#10;stEiIyOxRsE2uhFskTJIiEWS07JkdE89q8Q6acYVerQwAhYjiMoYjPENEkgWKo6ESmfmHF/rdQ+2&#10;J3WuyuSKe33/972RvTJzUKmDrPGcqh1J7VPWZRiqCEhST+O1o+fGw92c82Zcp1ZTvVitXL7qDoCX&#10;IJAE+AMGe6m5tBQ3ygqAWprwPIzBgE5c+IX7cOZ/Kbh69HunJv70RPHAGOJgIaZoASvXKH+qheVr&#10;oLlVNJ5REtx8XQNKmfABKE58iSAIYS3qWhUz/nJD9LJKuofwSOG+Er6T1kuuxiPlqr4FPyHE0fDz&#10;BRh7K1EFNjtyDoluVYV7e80Lgpy7vzjyqJvvdxDGXdZBSp4gcifzIGdFF0IQBDAk8LCcGwWXg9mZ&#10;6Zwb8hHA+CiWTc4iNLFAiRJnOQyKNZD+7IxKzzWLgBgfK5g0q4Ewqsxh0OO9/BSJo0KmknfCQibK&#10;ZSoemCt6JjylGG+CwV6NTyGjPCjUyrCwapDLMApogl/If6wY3YDiGohWZ16l9IViDrrqs4lxJVxf&#10;+jNaCsWLjBkADmT9B33gJh5XybyBGI13/ANj+cexUDf7g3rT92qzBKtXSNp8thoCd4VgdTYRbjWY&#10;bH02CwH9za0D+LrOxcZhiABmkOE3PQw3Eu9bJuQjSDrVlKQsyiCc4IYrjOlwh/PyMMAYDUBon4yR&#10;9Ovi6CLjPa6I0iA8A+eq9HA+GgchHduo26iPi9SB3A7/I5YBVJY87VHQyZimQT8x8IGZy4hXOlsu&#10;z6KqMyU4jE9PXpyavjD12t+fPffG1Jk3SlNvl0uXguocNQaO6Mr29KiIJeXyPPExYnUNFyS7WpiJ&#10;pueaUiOXJqtf60Mg26BrDsdiRi8wrCGuIEaUcso63P+jxD3ICW5VqrdChHc/9LGx42+cBoZoHXRB&#10;BYT2REp9nKFZfKg4fnCcHKQmZkRBUsvE/yBl0FH8B4v7in7CElTFEd8vSZiVSLBcHZm+TcKTXHAm&#10;D7QYIhajvUsALVUBsfGZav70eVduTckQzxT5CY+UTQLAphya9VcdERRRnzhSY10g0ZaaIq0nnkwS&#10;6AHxLCpVWAQjSpKiO4K1BHMBLK3+rjx8y0ABpTCJWCFH0CR5FhK7QeKGCPMwvYt1k6iqjNMG66qc&#10;y0pEksZoq+CFxjdukRe8an6cvmCUMNWMUjw12rv2Ab0ucwxF90qeiKwqnfSopj62zvdUC7CbRcAi&#10;0CsELMHqFZL3TD7qTtcx0Oj6/TlSvxAZqsk/GOFJ1Cb4btPnyXAORBJVbUZWIBEzXA6DkBPBLZlj&#10;Rj2Z7c9ssNKfzOfXeJLkWPJzX0Y4DkLym16jwDNygcQugvgDBoaj8Db6whvvH85yV5fkCMQDdSzk&#10;MXhHlduzlaiUz8f5fOTlIYRU87sid7DqDdKPK4zKs6WpqQuz514vnf1OafqtwJ1DqFPMoffcGjgR&#10;YiXQQkf+wSap5kR7FRrOmV/UfDx8gBmPjESvsa9az0UYAgic4C8MRlU6KkMycmscJsY2cP39wx6C&#10;vDN6g+M/PFYYHnHuZBHOKuv7+YdHwA+O7B9FDhNvnxNraeJFpPfLlL3h/UiGBXAIpugosvawsj3y&#10;nTi/xx/eP0zHcEHY+J9J85gnWUgOrl35wTwMrL6XB7WCpU99j6rzAWRLPi9yCwe+XGBCZAWGtYRk&#10;jdrbEkuZPHV5LvqkhNmI3VZUsUGyYSeTB2Fk/AVaBnHE7tFHCsTOc/09+fwuUMc8DN3od+B5hUGY&#10;AmO4zucG4RnmjfxBbuxAEa5jfg5u8OBrecTCRX6V2K04fsWh8zsmq1IB5cwGYs5+pYoaNo3LYBQs&#10;Aqlx3hkT5DZnaEpX5ZERv7imOAO7pfiDXaEnwPCHnWn0uUiENlllXNYdF5Ml56vKDESxKtZRGfZt&#10;vDs14V7pnFxjZZZareNcELebRcAi0BsELMHqDY73RC4pteqCXa1RuzKcyehe/LZf8JeCR4woVRSo&#10;EE6A88XUf0g84KkHgDcwblVhSCahYfSSK2belllvRNWCiEcyLfFukfhYwqWM9U1jX2ma9Le+qmih&#10;uZc5CHchu+P6wYjYKbMFRRSJCzAb9TvZHCyGoifJ2AZzUg7jNK5jfmK9Wr8dBjfLQXm2cjPgfDxZ&#10;GRALBJKVUHdRfxo4UGPgZqgn8f4RG5P4GCW+8MI/W/QtlSsYWUptUuIXpexQdTuMpIwOGmGuXNZj&#10;wAtGEZNo95wGOI8ApAgPwcl7EdYNbMTHn3hqgmEXAimXRAptR0B2xNCHW9XUzNTslasJ45H2igio&#10;MygJVC2eKc2U3y2L6AXTlPrD0QJIfzKRd8xKMhzikzgOjEGvRE3SiDc3dTIArk9cnkXiVaaajSlR&#10;u0Sq4SGNxjATNixcTeNWyIQJeXzmDqSELx2nECZqGT7I5/3C7oK/twgTZ2G3n4VuN+RjBcmr17Fw&#10;gGhmzTMZCS7Ml5zfKhZYaGxU0TBDUOdvQnOtVKqECNpVX/I7gXxL+jMqo7FzlffzOQrbVu/4BV2K&#10;OGDOB/3hUJ5wtWwfJhwYfyzQXKxVRAQQXN7AyLIYmxe6HDzSxKd+AT3TnwWltZ8rjHazCFgEeoCA&#10;JVg9APFeyUJjuHdZ27X9DjajiP6GTq1I+lucMdYZNhNCCBmWuDcZlULchhi70okLEHPgdU1TTt3r&#10;q7t3JBY5x1qzpq+u2SwKFu/iuNuI5ChxHfUXvFlrj4qC3CuNNqqA8YISNUJyIN0JZRUUHbEqmjP+&#10;r9+BsYishjn0hVmsRTNQyQ4gemcFIeJzQ/AHqse1wKkF8c2yEwRxUHYxZEahJ/IQmgI3JvxLH3Da&#10;hHjNzDTEZbV28age9EJURNdhfYX7gWiCo6Keug4MLudEF5GIA2Lr1FWFyXjIEWlxc9AW8c6h2iHQ&#10;ZSDqFI7/8dHnvnUaXkKJvxrLoJoIS+L1q9F81RsgczLRmMQipk8T18vBVYTDoJbD8d74SCmjEk3O&#10;+J8pU5ZYBsZniMKMqlzJTDravxI1C9e1enxe9H+ibRFNoGIkwiTuwzmZhLBn7QlMk4U5UmLTZ4EG&#10;znkXdo21hvV8onkaAauM/1ElKQHzHKQKhbWVUHw4X5+8NF2+DsLE7gbvMNJoClgwtoI3AUMv7ver&#10;jWykqyKaetIbjKgpp5e1pFh/rjcgq/pgDXKJhqoRU/WYw/RGVtE8WWpUokRyLmqyOKNZXUDylrhi&#10;Rs3NCu0WriZU0kh6DDQa3+JTYN0Ec1OTdWhXyftusrP/WAQsAutHwBKs9WO4XXNY9e9g+CqpPcv8&#10;qjaqjFAFVZI4msK7hZoKeIGYipp8TWRAlQhA5AfQJ2QtQo3wgOvJCtDGo4vjOoYctQaKdiW2E2pj&#10;PELlAhUzMdwX+TaxhkYx0hwY1UmEFvh1sRRZnZA5gFExJgDEj9wQPN/B8ISx3KlDumB9oBXVqpKb&#10;WrhC+DBhSKfjD7ynmQfXufNgPZx3nTmHRySfc5zrsTfnxO9GzrtR9I4cf1iNf1St/jCIfhgFmCJ3&#10;sYSFCCvXy0bjUduTcj4pjpEaxGJVD+FchJWzZYSFxoJzJQTwZ9J4YVgjyIPveXxoeAxmu4lLU8ZH&#10;TTyHkND3/eED44eeOKzCVb0mbFVnYoqvenQ7go//Y48eGj94CAkYmktG+sQmy/mhYF2oEu6lHkO9&#10;h15e9PqilmOYgfQB6oXK8MhIhOOmfl18jnJFoyzQwosT8ZQ3/cogQNurqlbsIWblQc6l0EUVNaY/&#10;19VGK4ZcUivGraANETMHEY/U7S+MPTQ8NjrsP5inf7pIjIykSsMubdnanagFAkMBnODQyszeDXUT&#10;vvOYCWH0WvGHU27EgGpABhgynq1cxX/iES8aFaZAMg2O+BOrDeZ3QWmTfIznVhrjg1Zg1cM091TH&#10;JYOsYdEk8dLTuq1dr2p9x7Uou1kELAI9QcASrJ7AuC0zkd/lq/lNfOa7Z0aKI2e+d0aVD96djgHy&#10;a1vUDhkzkvl0HNAY60jGwsXxM3mFq9pRIaAHE/18qeLIHCvJR71eREERNQX6DegRoirU61BxeARz&#10;4rlUxthT0jFJlkSk1mLYFf2a3Wwjh1HW5Xo+VElQBzjywCyIQRqh23NYH5D+T0aeMq34/7P3/0Fy&#10;ned9L3hm2D08DXaD55DTYh8JI7EpgmZDAq2ZmHQwN1SWyJW3RJWUtbSyy1IlW4luUvcmqfvH/qja&#10;u8mm4rtObdVW8s9u8sfmRtdVccmuSkrSblQG61oVcMu8GTiCMiMbNJrW4LIRzpjd5rTRx5g2+nB4&#10;MN7P93nebkCyZAIkHApQN4eNM92nz3nf97w97/d8n+/zfWhYUaN2DdIxaWsE80bFTn9wvtt7qdd7&#10;oTd4YTB4oZd/M+99vdf/er//b3judX+ty3PvX/f6/7rX/dVu72s8X+TX3r/aZLfuSxvkoKmesRZp&#10;ryeokZhGynxs4c8MZdryLO5Eq7lgnVkKqLqfPmvJj2h6EEL90ue/9NXvbGAqpk8ptmXHkcN7Ri5n&#10;mMSmYDOb0OCoLhoGGXiSkfephEq/KtPKx2FsnYUSEDRm0dlBew4/AE3qZNM8q0rjcc+AtABJQjim&#10;mbPnMHvCLFKv2DOo0Jy/dK7Lw4LWd0PbYcZCe5m/aNZ5vLP2MURWaW9ngCgNeg4TrMl+LAcSKwLo&#10;+XqkNrYy/M8ogyQiymYvzZEvvDmfTWey4UJdBf6nq9Y1jbmxU9aSwP/pA4xeSlYjfWHTIt2wj6bc&#10;Al0pA9F+iO/KB98+bXcX8iwFM7vezq6OODlDeHZekXRiguXq5p+a9tp/s/+n377b3w5zYP7PfATm&#10;I3AnRuCWAJZrd+7E6ebHuGtGwDkDi1TZKnJr25BY/9Xf/q/ax9vALF/zPB/K79GnqnZbmYymcvai&#10;ABg576U6zYrRBH2SlqOwxjhjFLILxSWYe6TwVshAVF05U3TdeC5xsZIr0vTs0m77cYSu8CkgOVFO&#10;V/4p0R9SYgnMhRXRWkUmv9BGYGJEhJgeWVmKIkho1LlzZ7v4HmnJExvBglrkffin7ktnuufPbm79&#10;+sXuuYvds73ts93u2UF/q9ff6gOg+pv5uNvPN0dFj5+oMphAcMXErXAKSBH4ewRNDE/wT9dqLX7O&#10;I5g+eoEr8rxLnVl8kmECtDspVfBs/FV2sC9x2D///Bf/D7/2lRFJmfBwVneFlLoz3zxDjiSBNY+F&#10;hSjhNC+S7nd7va9+46vdS12hASKPxk3OPBFUOdsjg6brFzzRYaZqKueofNF3Pw7fxSr/+EwI88zQ&#10;leaJIpWzPub64CyPLzhwGuzwjxmLqUPogHh30V8xdridU+pn4+Xuxre7/d3R2Zc2+Tl3/iJXCp/6&#10;i9+5uHGuq6tG/WxdeGEuU6O7xsvmiXWDaQEvF+ZwyJ8QcybMZLBJur39Ah1eH1WXq69m9XMsbhiw&#10;0c0RPa+QrQFxjV3ASbwgzszoXs/tgDedIjz/DtocxjOWFks3FvIlb/d7+sP3nzZs/u98BOYj8K5H&#10;4JYA1m1pd951k+YH+JEYgXd0H+xrQDTYHQCzTnROfPlX/rlhIEGRyURqYh5y/Rb9QOzJcVVwtpzd&#10;tRvq8miR2JepOtgy54P62zGE4y1ps3yfFIyllV4YiEgQT3iEmvu2XpjWKnGXJtcL2T5WH5pX9Fn3&#10;GrDTQoRMAGCi0PAyEKYSA6e+BOPTUdFHSY3q/OKFizgB+BmNsZALOTaVbVygyJtr1tIGfAY/eCRR&#10;WAY3S6zP9TrumHo3ZZuy1mTYgdiiFjIrdEgig+DhNEKs0IYbQqSMV4RpzOVcOi1p8ZUVIHQlQBk4&#10;j3jfmCHl2Yms6u1exFz01PHO6Sc7//SFM1StAVMqLmZ24RTpQ/0NxvJwGCNmWMFhkVRNKOc6T68a&#10;1zUi/uUNsCie9gkqpbAd4noGo0yHRMlIdUcRQ7GVdi0UCvw+pvMGC6Wzut9suBLekqkGi5N6fZ7g&#10;X2Cck/aokDCIk7vO4HamfLzzOPmPGd5Xk4JcPlXp6XROYM1AfUeAEceBRaKqzonHk/UnW6SvKsqp&#10;quGq/6jwoXnVWputvzdxbI50fd6G+omkKXq4mf0t99A936dz2NVX9orXEnIdW2Ai9amsSQnFFt66&#10;swigshGn9QA0o6Vl5FqH+KB9T/V98bnn1+tdbNsB5o/5CMxH4E6MwC0BrDtxovkxfiRGYP3Z9e+r&#10;ffTDfiVAdruPf/x//6c3dxI26+/97b/XOdke7KIlIsFO2hH5GLFGNXAeMvbF889vyqHLCfVVon6p&#10;ujW5djCPcqJlMA3maiSRj7Z51n28BDMqFy1dl/kDTYzTUqxQRlr2bHlavOLPto+ihyJ8LPeQStA8&#10;W6xQMbUa5aJVC0+KGQtoYp+dcxSLcrIYAqpKYIb9bpjGK9ChLWP907ruuXUcrMwTLcjEwiAeCK7Z&#10;BkCuNuLZXsGZCc6MD6KdUrIYmi3xhQ3jDN9KGQpFqcaFOTUFLTlbNIDC1cbMCQf4og50yC0X0oGI&#10;jgM1aG9hnJXJoUpy+//jJ053d/tntjbE7eHbmSSr6JGeXmVkQGB2LcSgEHU1Ly44lX7WllFW51h7&#10;RM1HBkLu7baSy88p8GzqS0Ahvs6HWKGNMM0QUSgsUKiOoXOWhh3xUEWvxogZfxYURYJKcjuzT4RI&#10;nHnrk8IpVA04aSpnEs2Z7QO8UYVvxopi4VHSjogPPt3pPL22vno6a6VUfY6XW9mj7fRR4oZED0H5&#10;WbwslwZcHVpl0oK7gvZSB+AgrWno9CFK4Qsd1oe4tmeqKgwsHR5DYRySoBL+EwDkKsfgTqLPFRQT&#10;potvdJTHPdmm31N/0ek1cn7YRtsQKYmhVtXReDllLfAv6YwB8xWELut5TMRzILhm7PIN5B2O6WPr&#10;c+B2tm3n+WM+AvMRuDMjMAdYd2Yc75ajbLy04Xzk2z4gb2738ff/u7//fePwhV/4wtlvnG0faytu&#10;xTIkhsn/4osPcAWMxdRCDBFExVugKy3ytr6K9ZKwWtnsIVseL00ePLPmyU1L7xIuAQegbtbr/q5F&#10;1kIUkgPylp4NCZkK22rggMCEq6Rn1/LnjJpHnbTWiWgpYwJMk6EO5u20Y2pPls9ElWRGYBSJtBII&#10;KBdTi0WSwt7ACp+SCido8/WK8hYdf1hHceEK+Ywu6Z9MiGFx2OBuX9bkpaQlX6cObggWV9KBPRrl&#10;67fYEcXdDFTZnl7EuhKfAHBgVdBkcYY7Sf/+z37qn31zg2rZHJCYVL436na70DZG3TkHY2BDfAkv&#10;imyhy90LW5ylnWW4Okk55z4I+lF2IRs8q7PW2Kk2TiNqyBUQJO5Q73nFGEdj7gVFxM0is84R8k5Q&#10;2jnLZY1RT/3I9m+LukYK7Ooyw6jpM1bjGc6pPxxNmG+ceDLp7/Ulq1LAVO6y7MaoFsMRKnjGnmlT&#10;DKLBTg7IAw3zLkDG/assWDlCzCaIT31xr6EZIqFWi5BoqampLMZn/KJnSnIchXT1ipy60NQHdzHz&#10;o9/tu0msj0BQE9plNyqR+QZtJi7Vu6zXpaLzq6yduNIYiNBQbdlFsif7511xV36E+WM+AvMRuGMj&#10;MAdYd2wo77ED3e6973T/MAxf+GtfuNi9+OV/8eW0pVJ0IYNM7BEqY3FOzjx57MNjf1KrvBWP7C5f&#10;oTnUvhNzrNYvNWRD2t4XbTAa4RBUYIzJR8hxYwM0wlu2jdxcSItnlk9zDIL9kj8VfgS8PjCNC6CC&#10;F/GOUt7dkDeFM9iT7RG1p6nhI4jGMmnrMR/nFcd5Y+PDTILD6t7d6RL+OvUzp9eeXReNAuZgtdVK&#10;rICmrZRTZbTHR+0hDoYYnDTVEVREHMpLZ71RtDmKu7W01lklu2/UrPVQPIM4oaZ0XGCNVWmcraV2&#10;nKny2jmzqZrNPcD0iqRCEyTt7g5P3HBSrK+0P/XRzi9942sa0tHo7LfPbn1nS7GwZsZ1FFfHR+HG&#10;ZP6uJIP+3uhrX/8aPlgZ1ufHMgCES9fBRv7MIzhtBpggLHqT/trx5UToL6Alu5pW2cbHxekjBt1Q&#10;lOAOBJKwb+iFcV1GrVnc0DCFMV4kUopnch6NSCiu8WApXXoh+DTNyKLk4m5ud1XsWWI6GEoqQyf9&#10;vZ5MZ5eLZEU+rxTMgRdU+ieYksMTJQS5yQkWJ3q4PdcLMv46t+W32nM1BS4mVAffl58GHGWEYSmU&#10;6FuEQoVMi+qkqNRyBj9WtgVXwSLa8I6uBXRuzNMT7dr5aOgVaQctvC6UZp0XU6sRMF8xV9cF9PmO&#10;+Kof9B2/x/6MzbszH4H3cgTmAOu9HP0f5XO/o3tirQ5Aq1e3X/3yv/jnFCHR754PNeUhLHtfi7r6&#10;HhiXqSrFc6zsLlzZ7HquWcU3PYdtoRPFmByZ+S2+9nfhS1ir8HcwDsAUVLYWsmkrOs/UNkHizc++&#10;foBmhslGFJLDk1P+B7NXhDWssl5Izzf2DWhlK6DVRhS3wWERMCVNoR/WYJQ3vvDLj4A10kdg6rkV&#10;muuv2BoZluGy1qMkDV4H9WT9E8+f+vTpU598fv2Tz6/91JqOgPY/ZFnyi7lbuY5HxwkKNhyeLFoX&#10;FNamcLKRqaN1EyrFzkpUIimZliP5pec+xasbu70kyzqPdk6dOkXOHdL8EM9yXww9pBPCTwqvzs/+&#10;7GcJqiGKl49nXaovRcYIaNVVZWimQxILJvAjJsxiiMZLOV/lWaXWLqEV3uV6+7hN46rSlmEsQcyv&#10;TuYmx7cjww+aF7rnK/Dwuka6EnqYVM7anJgSzlFZlrVhFkPbGoR9dbQE6/bjbdX0bpJsmKZNtZRa&#10;SVxQtcG4QDVSOnl5XgDFGDfuE4So7LiWRWF3AkaSacwFuK2PNv4J21i+yRJCB7C+089ae6Wdtdu0&#10;g3b6nv5ITJ4vtZx/I/xZXmL2XbD8Wc129HxJprTW4BBhYznTsd0ZHis0af7PfATmI/DuR2AOsN79&#10;GN6rR7D143Y0HOvPnd7sbhprJQogfNbu+6fZYYIjkEdGDhF7QslrGMjWLXlYayylfJrAZoFRoLL0&#10;TCBv+mwsiMfyRkFlpW3LAdS/pgJ2bmD2PJm8JUxmv1u2oLEg3iQ7oeUhGrsm/Kf2qH4L1IgctGHR&#10;dGDlzws0mYMXq6m4BC1vNJsDi1/I99G5i5XhF7grgJ3V5LGIpNpj4zCN39lZCGcVqKwme2n3/OTc&#10;pWi0kq1/YS35aFEsF9GxKH4yiVY6UdwZTVyobscxb9XAAxmytDZrBPW6VRhUP1l3HQ3gDkWbqajz&#10;5IkEt4X9KN/jOBrpX/rZL375RdliYYWVJikoytxf1U4+GqgjpD4j+cW3H+2w3o8oNWxpkvqBZDKP&#10;VigfzuyRSviegCYdEwS9kblecVANvjNtU+8MR97uiTVFMH58iMOUMBx+B8IQBYkC5gQb8lLdLcGq&#10;+rAnTCSuFj2aJLcOOXKhclMviBv3+owYwKQF6MFogldkVTbkYzXcpEY70aAbd8/n3QvFYBcsCMkF&#10;rurnwx6fB5MBIOWwiiaPc+PsTx5EI4YRjHiWlUWaN+IiTQskbljqowxbyYplyK9oVI9bK8JD9lkh&#10;To7TbrUZTCT2sbw/hFR51tEFH+XFBbuWSDGWAMWyVialP6QpvCPoikQEKic+2iE3Q3OM0kaKkNqc&#10;uJ3v6Z+xv02w+WM+AvMRuDMjMAdYd2Yc78Wj+B25Mw63tH362dNwIdr7Jm8e2/b7fvNzmsIauAM3&#10;lApYwWMu7Al3ZZzT7KEENGI74Y7fXRgMYxlLZM+OmVy5Mo28uIrF+Aa9aryXlOz2unspeXahcQCG&#10;BmZRrRk/5O9Kp/y97zrHIJd5lfRR9BCtD3tybFMFwUaYo7fhBsMQUy2RR3YMHfjZo7Q3gDSLTn1i&#10;7Uv/zfPJoyLApDtz/Q2VkvfMMVQMR+It97CRxi0olowZYtzYC37O6hP7mPO6Z+oxQsJ8ctUM7gng&#10;j/Zy9qVnn/8n3/zq1tYW4jwqcKv2M2fho+GDeFiI+qILvUu9My+coWiy0VeWCSiNmiJz8EwW1/Po&#10;XlBKuWbohj5pOit8HGZZdT4IKKLCHHPX0CnqMqcou1J+fBsvfdZYLvvNejoi6SGXSxmafUnBcCyL&#10;+lQx2jq3+fJW75WuagTJigH1Fdbuvf4lSnR3ZRZWjvLB4CL7XOr1saqXARh8klw2oK9qjWi108FW&#10;NMvSWjMV/9RKYbNarYxnQBI5la2W+C2QkLmPZmCg1jG2M2A3PBMkLj/UMmKo2Rl3LtIepRhzbZk9&#10;i9qabofeuX7LpjKaLbNjUHkc4uJ2TTXOcg8xTuvm79otfk91lh/yvfYZOX/MR2A+AndkBN4eYM1M&#10;sOZuWHdkxO+Wg9yJe2L9HdfiQITL77PFEklvLtNOWx+FRcBGVKSRvMZW0Lec2/AIl/FVyu8zF/Wp&#10;jucGD+ToTXvqGRTly5I+6RyJKZZctwQOqwUcFnCe5and0DBZC407uemYU5cmIQBHS7aPUFrawGsA&#10;KVixce6sL88xmjC4EzumqdyNn7POu+5qppsJqJMaw3txXkmzT55Y+4WOnMbJT1S1waKowG/pB0Q4&#10;InQIh4Fay3zCpj5Vodfi4YKDg3wQxJmZWxLsmNwWzNMBjGYsh7ydcisK45HT5z/WIbvwq+fOqFNw&#10;J6qWw7WYjadXENLxscJiBFY/egK6i365cNu1+X7tpMTy+NrUF8Na4m0L2QzACx+HG5kNmgOmKwJC&#10;ei/EHYIedBwbPbGeqp9t9vrhsww/+9p8UEvIwZxQDnIzjfpJ3MsS4GQ35ifqZ6Kjegk/vE4d5zEv&#10;QsJ1k0o3iTezuNuqXzyxPEriflZnh81O0uMg7BYV3dYy7RyIaGQkubjMVZqRD5RuqPivcXLydJAy&#10;D6YwMvk8VSonw/7ocq+/2+vlOZowUVAowjjMIJ8MR73LAyog4tqaD0ZUjZQT/wBlYC4VoEpZWp1B&#10;jsapwFT+UJ4sdQktegh2JykUflXh6ek88mjpHeCx/Ms3f8xHYD4Cd2AE3gZgAao83ezmjTtw2vkh&#10;fuRH4La4K3rjDNBN99D2F98RjDNG5iCF+6WADvGOZYgGy0W3+iE6gq3H+DMJV7keyzkn06MEHssU&#10;Ko4wpAEyR29/tv39XFOOylZ3WuGuldN3p0M/ZXcCO2KfDW0IzhH6bOBL5Put9z0n334TbSY1DNwJ&#10;cSToE7DAkOXcE/eMBNKKOPUsdZXY7JkDYBkPeTNUKl/nY52EuJIaDIOS8K+eVUMQp28DSz4ON+ow&#10;GgdmLhKhZYqXTbddQ21OTqHynVZocFstaihT0OpqO5NU+9Kzp3vjUXYsW3u8M9jpGXN246rJzCnC&#10;Q6u3drLzxV/4HCwO+QRcC4mGDFExAuxgnvLhXD7+SsAUmxV4xMC3+UyYcZzibwyzWg1EabetFzhT&#10;KaImHyntG/a/4d6urAj5fYj40WxJGxxHwUfz7yBwmVPLMoQyKwWWY5Z7B2oZRBgolFwvvYLlFfgY&#10;W1foId/m2o2Gg8mwBx/ZWm5RDwdZnuxD9xGn9Qd7I7xEkcpd3MHBtM//pBb2sOwfDi4OB4OxsFRv&#10;OOBnMC66oKud3tb2xd4uFREH/UHe7fa41mKzHm8TOjQ+DFoLzwikYC06i/0V7KDUYMupgoOwiQQ2&#10;l8WZgec1l+zKKJ9Rk8fQ1HR83j13Nf2+T78d83/nIzAfgXc9Am/PYL3rU8wPcJeOwDu4J775fnrq&#10;MW3ac+NdDF6AsVgCXVtT526fqBY/IwXawFukXAldwWmNompwqyJr0EYwsFnaEjay1cZCcj6+tYbW&#10;fdW3AXYEtGRr0jRW5YlvFqPUR8wjALSElstZH2NZWONZ86fbYnrMMyK3yn0zZstFYMA+Y4awzrJ6&#10;ecOe8vNBLRQl5EUHYVNewUN+0xw6azHnVdFriidOevh7zTyN5CRJ5RZhVpXC2y8GQ0CDc3iurQ41&#10;+8RCYRiGFmd6FvpiHJvp0pwZslp+NJWFmU9mH21HK2mEt6Z6xPHlPvClT3zun/3KP+tehqOyEi42&#10;tmq+J+65W1hRIG+Hx3JFuY+q4+bAETrqdcYxxGFrOaZQUstpvIM2X1dBOXEhDugFZ1zyFXRadjWl&#10;x9JgGk4SsyWxurk8iFLiAsiLa6rEfwvGi1P14LGK8cVi3J0U3VqlV4v4AVH5czeu9JM66Iph6aVS&#10;g/VT2KxiM466YEiwFyquCHS1A79VpE0NAqhUl4yMwpJDQCtCN0Z5BSqMfMAY/Rx1pMnxHNRjCMzR&#10;ctpf5jkZLccRGR7tLDmeFTLusvqV48lgry+x1UqL+wF3w8elViDJti2HQucilAn7pZAgbCjxRIn7&#10;sR7V8NIeA8rCl3rXXdPuDHcVvkc2NeeP+QjMR+AOjMCtAixIrDtwtvkh7qYRMObgdjRYYd3VPzdY&#10;CovlmHLIQI9WdZgJyz6TwY/MhKLErNETrzxoOVly+ER/YxVFgle4s1P8L2dw/UsF4hbSlhXxAehb&#10;4ACkJrYSb1g9tZo6Q6uJ4D6VdRNu7Ki+eG6kCS82M/Lp2GatQrWjo1WFiMRXhTxBv1Tiq9Qq0UhB&#10;OeRv0AK4HNpNSlq72TbkREtFh0kF5UqsgCldj+3jIkTi+M+cPPO0BW7Ie9/udl9GI6+RMWGTwAQY&#10;q9cdXXzlog6K6skja6oBbGuq8VXukm8rtFpoanFrncgzqbKCW7rWeKtyQ0+XW6iIIMbwZRVGAT2M&#10;WbDTsy+dkSgbybYcp0K+nuf3Ibvqdbtnvv41CEi2fVaEiJU4Rcsi9IwBeZo772gGTvBY9RRP/2QF&#10;ZRIEDSdUZoONBggJddeUmwnHVGaiI3LOa1DOvNBsCjmbaLquqYpOM2Hqlo6q3TCKV5IBX1pBaFOq&#10;GSIhT9D4NtOKuVeqdOXMAZ0RrIxDB5SVkFxTp8CPjSrRIGWwFHujzwJXycaf6dRuF3WZL+QadPPZ&#10;typA5s1hyQtFIYKq02k/iSoRd1lmu9IGFf+1ejjgXaE32mpRQuwh5BKSEwxWDN2xpszbuBuhoRBy&#10;XH3ijCJNY46sxhMfBIXfpHd89zyWz+35Yz4C8xG4IyPwNgDrT+OqOdK6I+P+o3+Qd6jncJ7G76qn&#10;3FVAaap8p3xAwjryi6pqqeBHkSD2MMVVeDbiyZkkE8KLVTJ8Y6/L9BJfIt3Hn3i03UJHTBb9Msnv&#10;Ul47t4SgWK+gO1aURdlbirwkMXsSoGkfU04+0RmzcBTjxVmco/JH6LvQjOU22nNAMP4+tNU+kbKI&#10;IsGdx09o8UM3Y86ihkjUVMXmnC2bsV8zDsxZN7IROUQTXNXfenHjK//Ps1/5tW73kkQ4+TDa+vbg&#10;K7+y9ZVfPoMNJtFD0sqiuo2AH83dWQ1nTJ0LWOgZW9nBu8cSa7Mpz7Rae26BFD02soyVesTrbDP+&#10;legLz36Wyj9EtQZ4iWEHFTgV9z4QXsAcdfVjq52Ta1kqryzzEVAc0Go2u7Lerg6vhOs+kXVFqmy4&#10;5BgoMjWcZJzTTJvlXhXTSpSCVmY/O9oPqEhttpClY46g0vMsB9oAPjZMTF90SUzJN1JFJsmdRD0S&#10;EBTSmjJhdnyfb4L9cmk3NDbGIENFCfNJXwQrHYlrijXCXIqjSkayU0fMFQ8acbcCS1Zs5Xk3H230&#10;B5uj/sZOt7vdO3th8+zW1tlzmxtbm7/+0tkz5zbOfnuzt8fFHEVAsX3ZxlodSTmzq0vB4d2UhaYv&#10;zJFqjUaDfq/Y50JJrUho0uG4wJkFkG30FFHVp0wraLMgPL/D7+z3cGCzL8F8Yz4C8xF4tyNw389/&#10;/jM7r+0+8+xnZkciAefWH3j63fy4rc/e+lnme74HI+CEhP35rzjl8vbb/N2vRIdh/8piXB6UCwdR&#10;uagX97DDvrpQVipxvV6pLJSHIIHr0WK0UKk2KpXisKwc8mK1vlSNlqrxUrUCxxJXK4tl5b6Gntlr&#10;oUShVbkv4lMsnx/MVvivtlhZiMoGLlBLlWq0gOR45ZHWyrGVxlKlUlaJQqJlaR5pVCsLzXraqFca&#10;sXZrHMF/akEKqWtj2la+WaqHoITFqCwLWi7uyZpdr9LOsn5fXDksKtW4cl8Z00eIhGqlXquvPJQ1&#10;4N8alfIwqi7WwAv1I5VKpY4suX9plxfh4ir3Gd9j8TZ91kZSqOU+aZXj+5PKg2leFufOf6u7tf07&#10;r+xs/+5g66Xub7zwm+fPnS2vDRuHUdaurXwIm4IFHE/taIyiHW0hLq+NK0vVslphqKUGW2pE9zfi&#10;w4XxNdBVRRDksBxfzRfKanmk0lzJoqU4i+sVAouv7eRXYUfS8dUx5e9OPvfxD77viX/9G19eSVYq&#10;D9Qai/HEbr4Ug71WXnpt7/SptZ//1M+ki1V0WjH9gj/h+pZlPW6UjAyvMEtMLceFK8qytlSrP1iv&#10;LTbiI3WYw51BP7pWCiMdVsYM6FKNDRvtKP/jRonMv5NER9QzmpY9xGXzHhXRInODq1uJ7uO9eMBf&#10;nKWopmtd6b48vH5lp7KUs68QJG3GiYGmHU4qC9WSGRVVMByNDor8IC8PivF4WC2vA9bY3i/25EZ7&#10;RSl6xQHtqrN3/YEGBxozHxapidSo0h7wyyEZEpqfPPbz8fiNfHC5N3it1399dwEgdzWvgMgOxrS7&#10;vFZoZA7l8cWenHucDytvFgza5I3h7u5OkjSbH2rGuLkO9wgFlvRokRErY0ZjccIzzreDyztlvNB8&#10;sMmQXgey31/JVj54vYwqBwUWZuRvMizM/vEfj0kUqWW1qKVZegvfzVvah3n1HvypmZ9yPgJ//iPw&#10;i7/4i36S5z/987d7tqc+sqLlwB/6w2jLYqCnbn497MIfGa0gcf1WQ4S326D5/nf/CPjd8W3dH091&#10;V4HB0mcVptH9eAHQkbTYIj5UnRHTM40KWZxu6pugSFDCB11wY76Ls8oqpvBh5or9km+Q2CwVvTGN&#10;l8XnsDtygTlNkJzbFEgKcvn+ri6y2iMcAT9L+UjtowmTaSbulsbNWOzIdfcWGTSfTMWh4NI4Jo1Q&#10;VJE2Q5JR5y5rGcdAPLKFraXEZdRSxB1+bO6XlcTYr+Dy5UosV6PDmUF6cagTT5L5X0s45rDfPd/7&#10;1a9v/PrXNy5e6ElNT1HCQrlotNikPM6lzbIHxCSRX0aRRpgtVl8YDlLUCHbRFzgetgfo7kOk0pzN&#10;G6jmTf9k3gfiAmFKxqPetkQ/7eXO5uUNXhfXYmycSspgUlqPqUS09e2Nsy+dJZ4VtFDunmqxUZsn&#10;7kAmTouGk9GpzLi9PkYDvUsXVUbStHQhi9CGwbk3HA3gHTHW1ysWQXOizXXxhkqFT3Wl7IzGrplX&#10;hdqpfd3Zgf66AsxGW9UA7IxWGZDTj5FY9ftDuqln2jbgFSE+LgWaMFFglr8J1tLpjMcS2zQYj7YG&#10;vS76s1e6OYVuhorT8ZmMwCkBYgLTNscI2rUpdwgzis1VklKbSM2e5hui2sevAY8reqqcRH0RXKLu&#10;tThd1jZpr7Q6H1VAWxykhsVnDiI/fV+o12RZhyoZyev4mVEl0x+3+T39ofuHw83/mY/AfATuxAjM&#10;AdadGMV78xjOu+j5NrUdWv/0GYsc+UqpxYZcO3yAkOBIg0JCVtHbZeWzjHQz5wwe7lM3BD44zTgz&#10;TwTXmqD2EWCS8sZWYqXykbs30CqOiaSF5IgrDcgFy1EK9y/1qTmtwjgyQOqTDQfukXyYNbIWtxBA&#10;WYyJ5mWUvIlrCSthjS3Vj8vY8NcrNbwMkBbhjCrEZkiOCCNKJv5LkNo82cEBkmBYnLJ7RmkUi3bJ&#10;hlIclXAboHCKFbSUyl9ebqXYKGjPOGu0OUUr4URFu57XkrwtbRaVbRSeYwn3PDvhP78eQVFumXTS&#10;8YCoElRl9J3+ytHAlEyMyWSPdAHBKdcJFVqVrbIefRXwUlYmOW5nXzzTvdDtdNY5fncb3XeoPczB&#10;yemj74Pt/ub5c1L0857p0oRYA14EAROtU96ixXk9i7M2whkflgjyqocRqHCJcgJC+z3KaVooIrAh&#10;XmbxPpVcFDoSChaGVuP18KqLpsGa6uUFhdVCcyMzxZ4yIcJ8Zf+3lFwo/VqJqh9tnwrl6DgCVbRf&#10;yjEZbZRKLeR1XcsWvvYgnJqij4NRtDsaXR4AFSGjuCBcCCCUsBRJf5WorRI7UbteaydRh/TAuj/H&#10;p461Vh9tnX60vdokDo0r6ITjofzjmMxEv4IWO7b7B/+2TBVsmG7NItfBM6xaQzvIi1b3SaosfWsA&#10;X+b+MP1+voPvaTjzzd9xb9r8MR+B+QjckRGYA6w7Moz34EHe6T2x/moH76gpupLyF19EHnKpRvHD&#10;IlcTsbFLirsUMKy7aKo86824k8BhBP2Q4MkNHymjPcg3lLcTWEGlA1VPcMAR5GNuqzgLD8wNt/i8&#10;zStAq/4uVkPyAvXywOIAxAZZq2S7IF0XZwEWmILePBFASK6mN0TlHBj4i7AjXBHbWRNvSWm/tP7h&#10;ICWIGBPs46yGHeXwzrrnavQburQp/8QaSeZj3wog0jCOxnnJX2s1ohaNqJljezGhqjE6ekRjI9wy&#10;dRTT3xi+xO8eEKZKi3RZflEQNay+op1cEcWDd/msu7MyAv1LqOkvAkDlNUW/UX8bXlp7en39uXXG&#10;pP34eu/S1mBfem76ImbIFWOVYu2jq6efXcddQOdynsmdNYIXg/FHEjFZDqNzjeBRfqGCjXk4saHL&#10;pzwAdO6BL/R26lrb0RjlwF0hBQuiMZ9RGkXLcpj5blglomnNAHf2Cjot4z5DRRrLe6BR4iOt0qXV&#10;DBAw5XzMFQFZqfRgNEV6MqOYHqTygV/4AVGh5GstwwlKNWicqD5MO6Xk4+okyQllVEQUwcnSuM2s&#10;aERZg4qSILsagipTj2k8wLjCQeRweKVnkKVXMrBrqs4yedCECWKCnOwugu/OPtuOnzR6hq2n3CHt&#10;96vzPToqu/e4Pe55tr9fjfljPgLzEbgDIzDXYN2BQbw3D/FONFhhJBSuRjVSEtcoo0O2K5XDZDxG&#10;b1NhM1pqDK8Meq/iNjRoUG/kUAEeVo4yqkqkw1pyGMWHvFJBeqWVeomDlNEiyh4dszzcl8MTrxxW&#10;R+MhUpbioJAsSjIqlDBFeqh1tM5BqmXyYFxZHBcHfKTsPNZuLjcQ3Yyv5NFiHU5ifK3gB08B5DUc&#10;X61Xw3muqg223ktJthghiClpzFJlfEir6ih1qkv18cF19En7fzQaXy0pSlg7iIph0Tv3O+f/f+ej&#10;K3n1CCH4BpGm+P4ofjOK79Oni4uXBQAA//RJREFUPHyJNkgKofsV/SmLheJNdGBwE+PyvgU0ZumR&#10;CgK0uvZEZ1Me//DKWueJcpyXV5GpcbQ6o4HyjIEh17LxSJJ86ImFtAI6aMT19k+cKJv15sPgtDJ9&#10;MG0eb688ktGjhcOS7tXvq5XXRhwTwgYpG/8soN1GJ7RUf+bZj0cLta3/uImKq3Kk0X11M1t5DL5I&#10;irSl+t6V/kqS/pW/tA7NhqK7eoD0yvASx6xIicX4V1A+MZI8L8rPtVGpLZRldbGK4orrWKCiW6zR&#10;jAjV0aLIvPFiUS+buu4H8fBqo/loln5gHB9I7ZQejVHUja9pTlBIRiiLMyCzJx2A4DK/LCJsqu+9&#10;Ou5/t79QGad19ExFfB9tYFQrBRv07rBk5BmrSrVa3oeYqcoVpMNjlE/3x3vR6DpqP/ww3pc0Hqog&#10;6op492C8n++C2hpFmR2ppJXKY0tJtphWr3IpipWlND3SWDmapUfYaDbR9j3YrC3G1cVKfB9gfAXh&#10;WRI3ZdNWSmFmerBK/YFmWWmUKNWqMVeXuGLzoQ8qSP7HRXQ4Ro0o9tbSGCuVRuVQnm7lNb4DjfLN&#10;SbTY0GhkWaVWVcbhlb36/ZqllaWo+JNR5er1RqO5vLoyXmJi2DfOZSLSQWre2bfRxCKBA3z77bkG&#10;6978Yz7vVRS9JxqsWwJYuIzSuH/0j/7Rn75Mc5H7vTp1y3Is3CMtirQkt7FtOnd+CkTNh8SIWEhY&#10;7lm9oqGkf/G4RG087r3aBZ2wphi6MjTnz6yLS3XpjgVreObHlc5VVNXGZOhFVmvd/R9Ky8yH2MaP&#10;qfjjMcisdlBKa7yIflwMgKyglqKV92Wsr3BFgzf2kNITX2H93huj/q5QCrm6KB2Png8nHBAdMcgA&#10;rBAdlPsgoIOF0cE+6miQHELmvWvjN68VQzT7v7/T/W53e7u39dsXtre6W+fRqF/Y7nYrb11vQHs8&#10;1CyXhK5QSdMqBqG8H7xSViBUOA59OdyncSXIqiyHV4cFav2lqLFUp+PxohAjSAuKa+VYVrsPfdAY&#10;URPrn5AZ6OFNjQPtTLOVxgeXIdJq9Wqd5RnXyuMfrB2tL+TjlVaz+cFsIVpIl1KOb8wd+n3E46j1&#10;jbG4jwhkMbg67nNBrowvXNwuDq5DZzWbKzuDS8W1UfPhlRgkWomuH+RAV6Js3Ve+9eaVYfMhUgXU&#10;fhIG8mIflb1wMJkHhp+KQ88rNIWRYG91rNeVCsi1Hh8sgDrIuQStlui2FyuDcTm4Wks/0PhgOxqP&#10;x3QLfFk5gmu6dOtq8LVydJCTyqD4GJ4SYL6oqBb1Yrfcfe1yVNmLjxTV+8ryLTmBFGBQhust+lgh&#10;hsbMKQ/Br2W0oOYx3hBHZF00GLNWggCfYawemgvrQVFVg0gBiJqgapD3ITgybh9tpkeb7Q8+0Xyk&#10;sZI2Gw/UVh7Omh94//s/kDHD6/fXkofTmNyCSiVbbteOAB+Z08QsTRG4nDGRKktWDgfWc6nGodB4&#10;MbGLK0Naw3yWrNzuMXjmhmR7e5drvcAcqDVKZjVfh2az8XCD+VaZ7DHhY1IoDrlZKVGHpc2s3smi&#10;o/JqE3rStNd8E7qS6v+2v79zgHWv/j2f9+s9AVi3FCJ0M/f5FfoxGwHdAd+eBmvqyXRDJ+S6mUCG&#10;BYUNCpgQ6dDNvlYWj2cFhY1pbsxCyc5f4o6VmfuQ9DqK0cgpSf5VerbPSelVSbH3TCTkwjmTAMqI&#10;AA0HN8/uGiuf5NJjd8GW5boQI4hMNXyCw7trvIjdeJSQX6Qrsl/1uqpEB6eAmpsveFTG6ujxg8iI&#10;8nXdUT9uprVjLUrloevXqaZjKGcvRdw8HqTomKnCrf14S4I4UOcoliStlaJR5i5BZEqBv9FASnw+&#10;xUHARqybuFWZNWtfSm1bXcsYb3EJjJBdS2NeEDxipTWllOoJErVEnqV4ZTPLafYEw02IklYky6uo&#10;273IQZBne/xx/enTvcsYEchQU0Oh14rBoIdSe3V1VRV1zAXeInoonGgVo0TA0RRF5tTAOFtc0n0c&#10;3NNh6uClSJ97ONnVlxBKUjRZ28dkDFDphkwIHYmYGoyjnBoqyQh4xo8UaebuoTYR83UfURNrmUua&#10;VQKwaKDs0OQGwtzRuJkoUMUWl9HPMUQW4xwOVISnKNpxgmi9VW8pC0OBPPzfkaVnaydPEPajFja+&#10;o1wRNapUlgYbqgxI+xlrPC943VT2Jg6T7IsHqBcspYZa41QVGyUcEW3OqC6oCcHFyuYezZXfhNIB&#10;rOK4bhvIYHAnM/RinF0dtVkX5jzWsWqKe2TM6hLe7JV/mxpKm9Hzx3wE5iNwZ0bglgDWnTnV/Ch3&#10;1Qi8Ew1H0AbNNFiGQsLyb52fqrLs9aBf9go2Ho8L2u2pxshWGathzFobnJkMnVh2ld5lGxKGlU2v&#10;mMJaEGQiP3dyD1mYrK4O/o2UeyMDS+u9Zbpp7Vd648g0PabucS1LqE9soRWzs9LDnq3KshMFjgWl&#10;XpfPE/IbvLbQJuNA2cT9wfEimXTiUcyiiQrW0kv5aJhnvW+b/sac4kXNjMkRQ/QTPDZdfxNGzBIS&#10;TRU+/ayPgPwzU1L88FDlXYoNsyXVDgozreXo28Ju3jvPtmPk1VxQQ5KBIKlAnLZap5//1PqpdTLu&#10;8pH55sfx6k+d3viOahSa1krrOj5Y60+vky9JKx27CMe4b77pn0I2nOoDWi6hYJ+33I3vHSu4y6jj&#10;MIeqRQoctvxNfF6yZRU/nu4j9ZiGWT+AP7JEtU0dIaElHd8dufza2VnIHzSkJSSqVtmsML08ZWe8&#10;LjX+6VKLWzok/WiZE5gh7AIHtbWTq6snqfLc6Rzv8PqEajl7yt3r7/TYHu33+WS3u9nd6lI5h/yA&#10;ixc2LYti0Nu+ONi1/MQhgr8BCLWL4u3SppIwUAQOqCvd7+8MVIuTnFCDRj4SpnUzXRoVuB/HnRSt&#10;PK5tGiubpfYtsF1D3qV6rXsM3pfXv8/S2dxw9B/uamz7NvRY4VDzf+YjMB+Bdz8Cc4D17sfw3jzC&#10;7XFX38t1uaZk5sRtLpS+Yk7/7uPSrswvOA9YKMu50z269gl1BgOfZJ/CtcG5Mc80FM+RGLkldBXW&#10;KH59a5pBZmbg5tCtN2U0QC6bdgSF2DGsqh15aqroIjRgreWdKd9m+Ml8ww1L6cfaZr4Pvh20xloX&#10;3aNB+WVav91fFDYFOipRwprhiZlTg3tsWkZhwHkSTFsnWOPrxl2JbMu9SQjqNTRqm9pJMelEHbdX&#10;lIdYowALkde81yffbQKDNRj1traoNAy8KsjVvJGnGbefXM0eX9283OuCFpBeYRPPoMCL1CB12kmr&#10;JdJrMiLZTb0uI+zpyZTcunBW54I3Mu25EEOXHEN7vCUfL7eN8IKJ4pDkhGko1nXcxl05K2Y0TuC3&#10;ICaBDc67iI6CtBqPNs/3ei8XvfNFfwspWzHaivILUfFK3P9O0f92pNcvRF3e4ufbee/lvH+Zyo9O&#10;D3H1g/dpQFeBzRLJZ/Csxnxw907GlhEnP7RDFihsH3G6fCDGbJyT8dfJWp3ldgpzqbqZqlqjq8mA&#10;T/IUkwtQLH3YH2WcFHaQro36aYXC5XG0r1LibBB2tdkpdT/lcxKmRzGCfdK1AyUNRyk5jKLZzAXN&#10;Z5357/uoqt4AF12jbWOlscdJxNT9uiXBb5YoZssyDVtSaPDjVdJtChnj6N8af8mvi79/K9v+qflj&#10;PgLzEbgDI7Dw1X/9LzdeOvd3/y//cnawdus2jtsbfM/Ot/XZ2zjNfNf/7CNgjkTuCyA8cXvbYibg&#10;mbQ2KCCiqAqJ9zAr2kbvMtjuXfytDRX6TdQxyzvT/yEPDfRjfkisWCGLLXBIzsEoPiW+Z4/11VIA&#10;WY2ot8PR3pqkhtbI/HKQpwia7t/NO959laSYtmqGFjvTmuPVVwIOCCuT52qpbYbtMDc3MkloyfgA&#10;R5DOunlcTI1XvqH5URD+sYY5l6MVVA/tD8dGBUZ9EKcosU3GEJFLGKCCu1QYVyF3JSNdAB/KbfSM&#10;PE6Ex5WzFIxpVMvtOLZOC38K8DECxnkgKRKwqaSDfdWNOfdylxdTFVpRFUIbTHUQhk/xL0tCVAgW&#10;9ss81ou9/tnvnO082snqGfCig09pMYKww8ggRHVrsWrL1FI8vdRmC5EZ4AoPTsHxZzmAtIVIX1HP&#10;RgoTm2kCRQSZJGUC80ON5Mk+Fz3xypVWcXKGDDQfbAx5BYSkC2HOEIMa4UVecQYo4FefR4J3cpCa&#10;elvY5ydy/Hc0w6Ti1MM+00xZnMuwY/L6z7BTkBpqgqSLEYGTDMyltWcCXgd9HqcMQNLbpuJhTH0h&#10;atxAcZ0Q46UxBDJqjolfjCbkydqMSajAOCp6w1Hn1Fq70+7Be/X7XFXaDIOl0aZJHuwDfQqXk4HI&#10;xJhknRP4gNDOYoCZvDhLOX7xPerKT671yXb2nM3t7/+eqre3+/31G4n5Yz4C994IICX3Tv2zf/HV&#10;2+3dFz+/PuMI7NbF7lVuuoexvzY3jsofM/ZAdDBnsG53qH989r+V+90fsI9rjHyYQkxqOhcNqbBK&#10;iZHyd6cskX51r1GvPMg+8jxgu4JDqUf6+BQvZixX+V7R31HuOoslzkVKo68nBSCphvJJleP6VmKF&#10;WnK4jeJKpdXL4lz6VuiYEvGIDTAlsi8q+j9kvFurTHE1496cA7Dqe2LdxF7YtrsPaH8OorXcEAAa&#10;qfC6uTwQSgv6GMNn+EZa7Mz4M+cexA/pONYGHzuLgmmdBkp67WTzO5VuTPmDOgFsmTRmrUraqqed&#10;JrHKGGTZQlttgwj+kKII5iaKLl7uf/kbZyaVeO2506tPn0pX2u2Ta+3VtexYG9Q72Olvbm0BHbzj&#10;2sBPAY+lMl57dA3WykeGQjpE2QhgwQd5fEtYEIWTmBhHqO7qZGwLcdjpd2WKVh2V6l2p3OxyO6TA&#10;KYwoKy0nbIlVQqhuRKUdu0ziI/FBqKOREnJlN5lliP3Ks8YkaaAwU6SScpOKWio6TCPsujAK5mvA&#10;I0P+z48KKapSpKRXYNt8JP4J77LljDHkOcVxQ8HZ4DGRNmGdwNb0Vk626pCzbtRiaqUqNbi6xjb4&#10;Pl0hPmtdZiyWE9CVgnwynvWWyIvVLBiMSyV+atWijPMT9uKciX1NdOfQ7ysuyMiIvtS10GjaDGGE&#10;cYXV4NMpeu3zwZR8QlPu4HATg3U73NUcWk3n6/zf+QjcoRGYA6w7NJD33GFuR7ehJWO2v/6mT/VM&#10;pq9yfYm7+jjqt/3lvR6UT7rPNvW3v+uRI9f92NGMORApURvhT4Sn+KCPgvjE6hqCa6vz7NFAi1jJ&#10;l9xq0aGFkT5axzAdmCEAY6RciHNDU2/XLvBSvn1DazVtv1puGCs8hxp8wgq2qgUtlynwVc/YHFDV&#10;T1cCKSbIbwF/iHOSDgzBlZ/L0FXwKDdZkpqda3mVHxKLvdWqM1BjSurCFV2TqumewV9o+/H08m2c&#10;Lzgs5zV/UQyy+vsTRqPd7qydWgdRMaIEx5JW0j5GNeITq6fWWu0MSubERzs0XqzYW/IbJ+hGm+W9&#10;uZxtXNoUCsRoVcWSFfGcMh2Kzdn1NdhgXqNeCdH5uTDm/D6LEQcWUAotMZGz6FhFGEsarCRCUZY1&#10;gc04jaEg5xlANoFXwv0zy3g3yqCVhKs0SkwizRwxQNNaloZfndPygRWlRAeYD+jSJE2jbfoxTDGh&#10;ZqWIrnICcunvjbYwtUc9rvgsSLqWDyfY2Ip7nIqmsixTwUQs3RV5jJmNDuBkoy+dn+YbWAqmVjMj&#10;6M8Y0olUgFx0d7S3+12PpfLs48CI9XZwze2ZNdoN13766JyumC2mWF1z2Bg4etS33Aj7vkzvEHTo&#10;sP09383pPLd/b/rO3rRtl3H+mI/AfATuxAjMAdadGMV78Ri3e+/7Pfv7ampRnlk0jVXX1puAmVw6&#10;40rewA/ZMCqSEnCYrTEej2MpK2v53gRNMeKi1dXTn/3MF59/7nnS1FlauKfXIqtctiTHUlIZXixg&#10;MT9KSTP2yDXRrqy345tKPaxJhm9UA1hWqGK2yPDiI8pkDEossUfsby00jCUUxfbNirHElWHBexMI&#10;gMgMvKJPyOXSehFXVc3GOJ6ZYoxPGTpxv3vDl/rRyLjSaxqFZNOwFKBNUULZQtnKWBHkoqjOyF7R&#10;Ns8GUrVsE2mq1To/dXr9k88DlkaqPZzW4HJaKNy1D6Wv1z+2Dj5QK6b8meoCVXHLFGY73VnnLD2F&#10;Ka1Q0LQqttcRUh+nCrmgKA95lz5Wjik9DhtyDI1lsWrNgTuEX8wtoiy0hIF6XIE06sVlj+dU2wP9&#10;RL24MqAhcaTMwYT8QV4hFZK8UcOpisaGXisnESUTAVYVFBcthHo/J+CXEkWF1dNoW3vER4aMB5gl&#10;S+HjdIpojwqQIg1smVbMZmAsDRVMKmkBHIQqRNoTNG+cFEwh2A1hn+aJJpJKQSqDEbQtDC12jTGX&#10;vorzvMXdhc5uWRdqiWCTgeV2+wSXCSJPV8cTCCxeKcZLWbEwsioLTVSX9k7A3zd4VkOZs2txI7rq&#10;cy9ch7fbvhf/ls37NB+B92gE5gDrPRr4u+C0t3vva/vflME0UzU5srF3HWMZnjDmw1gZjyjZ/bdW&#10;C9MtoXkyb2sVIyGAgvM7rALFjFvJ8598/lOffL7zZIc1htv9HtoUHhbEEcsiTBPq0Jlq3tigwBZo&#10;Bzums2UeczEMdzOHZKjFMuBu6LEc56ndUyaGTV9x7bPgsETvSt3Fmm3bZIft85zAJCl8qYS7JCfn&#10;EYWN3q3JfcAaFI5p+jBvmy+rhi9z7VJaZp8zQ8qSQ9Amf/AZOyK85jyfs1/IsSvxyPIrCVymBN8U&#10;rzLkivZfY2JXRD2VBhwOkFc2tzaU6Ee0iyRMy74UCsFRPpqcXn3+7KVzRk0ZL6WrFkvebrURpzhY&#10;vJHrh0JbNSBTVZbOaL2YZhTOZgvYB1gSFOjsA51jiFnqPavcxysgCdomdKisRjCQeZp7XFLPxl2R&#10;N+pIy/CNeCkeaq0cM0x35TNNaFwKJ8r+2GUSRkfFL0iEwgmcLHADA2VYpIBWSwgdgr/LXA4doFi1&#10;EJA3yoc9qeB1LZxJEh71pFa1TdkVE+Ktumcw5qnVJAqZSHVnzQbJ6+oyTwx8s62JlCTt46sqCM0V&#10;tGuteov+lanUNNedGdX+Eww7OIv7nvh46p7B2Sl/xff1V25h28dn/piPwHwE7sgIzAHWHRnGe/Ig&#10;Wn3e7n73T+0z5a70WccojqsM4kyf+dQk5J1JeOTV6wJbY9jCMua0TDq6ivt7is+g/vnSF754+hPP&#10;t5az7qXe1vlNUtokpvGzaKW31YUULVO3sBg5UBBTcsMlyFuilnv2YogVzvQrFlU0rkJ7ypXKuBZF&#10;mkyixBqsldiOwLpLY1iDORc+De1HT5xYQeksvJWQhddeVWlC6Ks0TZc7ls7WMtm+WDdb3Z3nCxDQ&#10;2mnKMJRnvF2ZarOM56NfqmHsFffc7ckqYRsX4q0NOiEhHvN94NE+1untDXo7FMdRjWE/Z6hBZFE8&#10;PkiGHS4Dsi2gfVal2KvoGK2ikaQ23xf+4me//NIZdPQBmxqlY5qn6RgGvspQi0WEDaFOGSz11M5u&#10;rgrWEKuWY6Wahcmk9xeGHu0Non3U7orJUTaSuB3PNSuSzIUwXMXOQbtmHg2qXGQzQKiCa4FdhTT7&#10;TAzZn4vjCdFAmyd0J7EKjKao04XlU0bOifYCHLXbGTOtfZzrJXpJaFWBUZ1R2jvct3a6yP8FZCny&#10;NOjq+DBXRGHJuqCP+wVloHBc44P9XWgzP6kjyImjRl6BJQX7SngmwzNyErjszA0OT7xbzKuUgs0M&#10;pFVTjmUUNeCu4v5wNConrUdP6LMq2WQDaVrGGXflUfXAfd4GdxXmhs+Q+WM+AvMRePcj8PYAC+39&#10;zY93f8r5Ee6KEbiV+90/vc/sTlrr3YyhmW3fpBQJ6f224lrUzB5THQm39bAAfgRigjyz5p3+5PPt&#10;J9scbOvlja2tDRQtqg83U2spViVsJP8CY2ucy7G17XsU62qbMQHy73aKSzwH23rHeBE4EsM9YoZs&#10;hfTtwGzJz4nXLfqX1vDtJA0Qz9Ksna2emrSyflkbEPR5vBM9fqIgKsd6mbQngLBKgjkC4UsKAfJB&#10;YzKsjzr7jC0zdKKFlg3hD2NobJSk5Uqjt/CMyqK30PsngihlqsrOnF1iZ0XYUD1zYFg8MTQW2bT+&#10;Ug1QYwKIof6j98g1ReyDcoiHYRePcHk409Tiqn83yZZbp1fXcM/65y99dcZXTZVtdvzg0SXNk36f&#10;okZHToGACdfC2TgBO6+7589wMxT/68O6UXwabNwgBVJZkMQOCRzKr4yMPKFwQ1cwNwQKK2ob5zLV&#10;tx7gJA6rK46jGI5e9FTcmKHtkGtpLTTobCgksD7CrIaeHWdlMkqwC17KcRQekRKZnIXT9HGUpY44&#10;MweGiRfxUjMns/6+3rezRX2Ta3mbNKb0lGlMFe39HGBEpUkuKFdfPmT8xFmuGZKRL8Bu9lMjP4NE&#10;S3I1+LU3LLqX+xd7PSYPu9WS9gCLes4EumJ8BCID23qDu7qhirOrcwvc1XQfH8j5Yz4C8xG4AyMw&#10;t2m4A4N4Tx4iLL/vtG/iDwrLyZ9GlDCwDOtPEW2e3+htnaMmLrbaFhkMVWx9beYR6gcXuJOP0npG&#10;mvrq6gnK8SKRObd18eIrXal24B5kUyRnc/gNd1rX+iqduVZZeQ15nNGZG+Oo9Owrvd41/BJU8HZe&#10;30ccQGCVDEuZZirUGNb+dIXXifHRNmg2KknzGWXnLacs6vBq8jI4ucrZcT+P+n3ZkIJjur3JcNBe&#10;bWePtvBe6p7fBDGwylrky1CIJxKqrkpg+zy7EFsma626pR3Unql3AFyXaaEmZvWJNsvZHeKDMkmq&#10;J9lzpzde6fa2pcjOjmNhbsZUpkXjUzhKgFPPfOMM8UE079kK1Yojolo2XNqNMtxsdj52ghy5/m73&#10;H3z9K7/0s597/nhHfKFCn+bhJLF+iExZHDOgGX3SkISxRBaN1YXiesVpq93LsYeoATeR/KNeUszL&#10;onset/Vr4Qhb10IXFG8CQPckESYG31iSIpoqQ+3KNtVndX1VyVsfxOzKeJ0bXlyz6z49vl19cXgw&#10;WFI4QZpGKdl5Ks2siCLeZjqvadocgSn+a3kJesXbptmiZnt8VvNNnhezQdaVZWJwSNUDYHSSZATd&#10;tateF2/xHbGZxs+4wIvfCcEZ1xjuMXSHIIKWmgQMgaxKo7hzPIv6I7R+7Z9bTx6P8wpA1Oe2XYsp&#10;f3xb3+DZeW/rU/Od5yPwoz8C74lNwy3VIvwzxm5ei/BHf2K9sxa+w1qE1FajAppWGiEnSt56RTlV&#10;8Ttg22oUskAM+3uv76YPUkdZaICaeqoqzGcouKtahNS4pQjdMlQB1djanSc+/ux6o17Z2d3bOPfS&#10;hZe/VR5eZ/0YX9unvuF4ku9fKXeHfSq75dfG0VJtfFAu3EcNXVVoXpB6vS4uaEk1m6lySPMqrKVU&#10;M2S95BXVSTQ8cWDrdUm1RNUbpkIcr1NDl+p1isPN0BWvH46rFV6hyaAHSk0v8ExtweGVvHd5Z/DG&#10;cHwt2rmSX3pt5wLI5rVhb9CDgbjw3UF/Zw8H8af+i/X28RU2tr/brRzGVK/DnoUKfJQwVmXiRa2R&#10;qkJcVuox1X+JCFJ6uFIt6/sM4CH668pCQUU/ltBGzocW4zElme+LSwoUUueYPqhuI8WVK3sHhNmq&#10;9YfrIIOzG+e2tjapxJg8mDKSqp3HAB2Ul3d7Gy9tfGvrPJUTsyxtLtepHkgxRwofUkNQ+xyqkmDW&#10;WqHL6WL5RLPxT/6nM5/66HG8KsrDgvE1RZCurxWgpCIh6AqypjI5KKhIPabuIVcfoly1CHWthbfq&#10;abVez68WO2+IRxwv5qXp2KIj1JapUbBPYIaa0BFV/KjrV6vQe0MgVVXZq0YURqygbuO8zBNV4xay&#10;VH1xtWFCYW+QD1Uaqd+s4zB6KgOu6t1L1E9UvW2ij/UKtcOpkKiajw3qFYKBFmuUCCyvVYaDshhW&#10;iitldNCgeGatrBfX48ZSNqEA4NV4QQRfSj3m6gFTEGBVp7QmdQw5O/UIyVxl0ChoyPOYkCutvjZu&#10;PEQ8r1FbrNXr9WYj2bky7F8enT93/vzWhV5/D7iZlwv5tfIyPu9XRjt/mBMLBm8WfHfo9mKN01Ka&#10;U9UHy/ruG8Pt13Yhs0qQaVw2qOx5ddz8iZX6sk4l7MqMVb+8IuG8FuE7++M3/9Q9OALvSS3COcC6&#10;B2fSHemSV162Ss/2761sl1S8tT1VUVifLUAt/MVnFWTb0BWHZQ0YDnbGo2F8hDWv5EVWTRaRilYF&#10;rYLRUlXoakDsaK/94ZWPP/fxRpL2Xtv51n88P3yjTxXnCpWYVQdXGpjxG6PKkdozTz9z/CeOf/y/&#10;/Jm1v/AM++z8p372IPwFBX8rwCzxEotlHYzFNiumkFyjAsYCXR2wIhasu/VKXa9rwRVGVKusanXN&#10;1u8qqzVrMwunkFkFrMaqPbwmfqQ4XEiOtuIjfBTMxmFxKlKEEZwHaKgulsnRRnw0jQ/j8WDIK089&#10;/VTzAymp+KMBgS8+Ut0XrmoY1tR4iylZrCVHKKhcry0l1SXKG2bJI83HVh6jtPMKgchHVlZWjqdZ&#10;s83zIwh1kGDHtXqjKqqGxRiMGIG3qktpcW280GiwhG9/d2f78uXxtfHeteF1tElXKZM86F7c2nl1&#10;p/e/9Bos/A83lpOkulhQ+Zie1sA01veaYMpCijz7gTrI5njSvDwcfutSb/34E1wv9vza71zsvC+j&#10;3dTSjrkucD2HFSpkM3SMAKQLY0WfVOUa2KdJVQFTJmmzuzvY3SlUB7rBPnHtaCq4ozEvOS/1mMFM&#10;2p3xBytQnnoRBCMIXBfuGwO7VPf6EPwkJM1LukZUbo6qwqTkQFIXWbuDrvSv+DCqbtt0rqjGeFlZ&#10;ivkgXCA9XT6SUs2ovDreAyEVjYUDELMqjpfjhfG1orhWgJivA4pl8fDm4I28uKry2DBQ+ZD61PvD&#10;K4PiqnZT2Wam+FvXyS6MF7kHUKVzEgAZkMuvXqauJR0cXBmde+l8DzOIcZk2m5WHmnBv4CfGrRrX&#10;ms20Uq9XjtDXarxU5RsRgTLjRsL4KOexkRfD8noV+Nh4qFGOR43DWvzBpPmhdFwxGo0ZzujRO5u9&#10;t/f91cj4933+mI/AvTYCc4B1r13Ru7o/Y+NyjCe45ftgcIk/WEnLCusNrJWQFqtZWSyUlfxaYLCK&#10;K/3h4HLCGwaw8msjOIwSRQneB0sIlpN8GO3+QZ58IH3mL//MBx893n9j/Jv//qWdN3rgm2ixWlwb&#10;QVGUfzTOr4yy96ef+t+sf/y5tWeeoXjcY51sZWd7e+/VHZbYZqNSjnOAi/EWQgAs4WLmICoOxa7x&#10;rniXiDWb1Xccs0J7xAduhr4cgDCiCXyVIQlFD1mhD1n7xX7lBwXwcXIYNeopp2C1jpZAh/A9o4Wy&#10;rB6R99LCYZ4cqadH6+lDsHfj3i5Bu8ozf/lE45FK8Ube/Z3t8bVSpgkxNulCmTSlVmnQQfFtUmGr&#10;zVUIncUaDJMk0UvS3YC7wDMVWst/2onfqiz5+1fHvd8fNh5IGEwtzPeLwNvnxMNhcTCs1UCl+fCN&#10;Qe+7vd6rKpM3HPZ5kxgY4vHk/qh5tFFfqozyveohbYDXASjD6JT4iT/WXGE7Kq4XRxrrP/Xx//GF&#10;f9tMV8p647/+lS//283z/7tn1ytwkHCT8GolSLFWLsKuNSpHVmSYD+oScloAadWPNMaLkZBBWdm+&#10;uLd1Zbvx4Xbyvuw6/pmLBSAXxis+ECYTQ3kgfk7IWzTiqAbMQrFeAUigdl+YHIDDauXhfmVxoVjc&#10;b8TwgHBXwjfCJcJ5VfFwILPDfZC2+FHF+ECBcQXCiSE6KBpLMG3jhjCcivoxmM0nji+8P0vabby2&#10;Ko+k0YfqlQ81yw+k6YezuN1c7rTjD2X1D6jq5MpHnko/3K59uN1ormQrndoHVmoPN4v7oug+5sA+&#10;A0hTRCUuETFMa0sI0jMkXZcu9791/vz26/3RYlkciYv7K+n7V8olviNlo15tHK2xZ1Sp4tgFfh2D&#10;lQFM9YUmJZMalSro7bBoHEnLI1HtIcB3ox7VxlejZvpY2qmXR8ryoKirEngZHYGe1Df39r6/wldz&#10;gHVX/9meN/6HjsB7ArDmGqz5jPzBI/AONFhSXbmIyHVXpsHyWCGvSL88NtU2HkIXNvovb8Ersbsq&#10;E0MEERvCjd3zoTCzHkga/PynT6893cGf4eyLGz38xNGWqEiOVNKSuqBdykfrz62zG5lfhjX4bPS1&#10;f/W1sy/+Otlk0hNZ0EzKJc8inGp6gu7KVfCuVvEsPFOvu6+pa25meiDplf0IpuMmQoNPxEg9VpUV&#10;F0fxwFxeR1CNagRjJJGRCZhIN5NTRG9Evt6X/vfPr3WS7vnuxjfO0omWOX/q3NYvGgPPYaYDGjfz&#10;CdNJ2dO8uEBj0k7pf/ezkDRcCn15r1MPkUov7QwJNK9nrbSLZSXqcWgl3KXG7Emu20j6d1cm4ael&#10;vk9a9Rosi0ZPgnJG2cfEsjI5+DjCmQkBXMLx2+2YFM7zG1/6f/0DJFM+Sf7df/dLbRCnashIvE/+&#10;neJX5hNLgWSSE9OVhN1IDFSBZXFccs3cuEA5iTjBFz7OBmizrGJMAgsjTdI0XyF4g6Feku4qUZel&#10;xNIIW6fs6pgnfqh3ZJ4RNjJ+ZWfbQXtn1zr4hE0TRRUy3IvQnz3/ydNYr5LQ5/NE42BTVNfFz2XK&#10;qmiY2wtKp+ACyyUhp4QzzqJKLQy5ApYby376rAxUU9SEsFYXLyEf9IzEBPWVanUfo+qO6eu9jpMK&#10;BwVvC+fb5HfKI9X3AgyJyl7jE5HpECXwZOO4jS/c32jnzDKOyjeO75Rp497BY67BegeDNv/IXTEC&#10;cw3WXXGZflwa+Q40WCprK1wk7od4h/wTQAZEylDeiM2KgwZrTFxvbzhgeUUlTXRsgZBffJRaN1qM&#10;lFx/rRzu959Zferk049lWf3cty+c39iSlh2O5JqzFAXxPqm7DqP2Stb5SKf6gIJQ4iH+YHz2f/51&#10;kE38QK26xMG10isyyLG1g34MnRAZVMPiJVOriHszVAR3xf7uzcXOeibmYgyWIpiKvAgvLpb7NEgR&#10;RiGM65UFsA9KrJjA1lKtUavTmGpEdGmMfEoxyEPK9U6KK1qin/npx9KH68Vg3H91Gx6OyFd5MB4T&#10;arpGYLE0z/GygvrnGmwZbakDOPLh3v4gH/z+5eEf9fvD3ujKXn/QYwT7r29T13HvygDbdvUlrjzW&#10;eaz1/hXij6I6HmoMh/nw6j5xs+HVEbRQFfXT0bTyQC1NG40H4sYRg29LCzCHyZG4PMhFNy4RS60w&#10;bgp4Lkbpknyb6FdjuQEEqb+vztj+n//f//iVwa4G3B5/9XhHAb4H6nto4JCMN5vxQyljBeQaXx2m&#10;RyrJw03Osjuk2CAaqQnRtN6V8XVwSTVuvv8xwrgc/004MHDf1f0a/GKRQ1NVyiFRxVqZV5G0y20B&#10;OgdWVXMKZpEHzKKFHKuENf3q6Cofkm5IfJMES7gremFsFqwno4omjIFaQqCGgI4IWiEt3ZioaGW8&#10;EGXvg3+qRK+PFl4ZjH5vOLwwGG8jRb9e7FbGr5ZvvlqOL+1UriyUl/KdrZ3B7+6O/9P48su7g2/t&#10;bn3nfPfi71z8nQvDN/JocSF9gH7sV9ACgvMWq8B+FGzbuzub5y90L/dEywmTKyYIY0kG4gKxVFAZ&#10;5B8TAE2hpoTUVEoRXKo24gZoEj7yOgNyn883xQLBw+W1cVUG70X2UJb9ZLOSEB02hfvhWNNU1Kyp&#10;sm6Hx5ozWD8uf99//Pr5njBYcw3Wj99Eu7UevxMNluu0hD+0VnrMSPfSwlhEDM24QdgrGrzWG19B&#10;kESIEMF13DyaLSgqJNn4mOjIH/Qp3LL+l9ef6rQudAcv/rvfHFwZEh2TXspiQMJKJnaBzmqkzfqD&#10;IqgIS7KCn/sP57q/vV1GC9nDy8YDSb/M+m0SbH6kiSE+KBTDarSk45laxdCVKA3pfoIfpQ2UswiW&#10;XWi6eNY5VkdEx0RBy3IhTjgAsZvR+DrrpYgGPJlY1+/XWVAmF2Mij3W2GxFRvDI9Ujv5k+2VR+r5&#10;IN+7vMORYbw0VgzTEnL8euMIUugmMTUUUekjTQoPX369p6T8paj5YNJIGKvU448ojIzZiJvvS4BN&#10;HHkhKqnigrJtPH6TA+KPtb1DUJU42gSh0N54LCV4RTog/RBhBNMANFyRBLu4FMdHKmjRACLEztin&#10;EdcVrWPcKpUnVj64vLx87ne7P/9/+3uXXt+9eRI9la2cJM51UFaXVJ67+XCT+NRwMAQZNBs1BhTs&#10;CF5EjT4ejyTCO9poLq+Uf1IjzApSaCw18qvsQIRrkkqlR5kfnnNaW43GxErLg/14UQiyrgCWcg4c&#10;HCsbAIx1OAGFKD9AYMs0fBX6YIA7KK4MaVkGoa6gxwoZ+SVd68aROoNCT3u7l7u/t7392s7Oa/nO&#10;sD8sygFz8bAYXssBymMUWFEJXuUnv7IHyBYqOlyYMIWYIksLtaP4o9VWHkkUvY0W0PsLs0uUVulu&#10;9859a6v/xiA9usyMMK290WHCQIqBNlBcSW6vjAGyLsaHRXIk5Xf8t7gMCwyguEJFABtL9QWkWA/U&#10;q/dz1SrR1XF0jd2a7dWsOFoSv5YcjeEJ/WXTQ34+NrewPQ8R3tqfx/led90IzAHWXXfJ7uUGvxMN&#10;lt8rH1p8B3bHGCwy+1jvuKeWKsvYLJTXlG/r//4uJAo362iYjJVCz6tb8H32v6/2zE8/89RPHu/1&#10;B//2G1/d7l5IGo3yYBQdSj7FcoY2pb5Yie+vLCxWWbx7r/cvv7a7/d3+b25sdH/7Amqh5YeT8nCM&#10;FgpySJp0kARn8LNLA84rUpTb/b3RWuY2IG4ApOX5aPZsyMyeUSBpSbQjCN5ZZPNQeEIsiHFp1UNk&#10;QBX5El0Tc8MznAQrOtBBWv5raKjZuXwGkTvhnjfe3P7uNkcu4+qYsSYTrVJXEsAB+ptoAa7FRoOV&#10;dTR+E1V4cxntc62Z1GpHysaRKs/NeqNxNGocpTpxtQ7/hJLsSLWslm9euz682qfZw6s5CEEJiAfl&#10;zhv98R+Nx28V5bU38/FeWbypcThERrbfYAWXxh9oAs5AHC5lEm+BZnRMsPJBCYKJHySB7s3y6oB+&#10;XcB7wggSf7SX2+sfks6dEVsA6LxZDH//Ms7mKK32rwzVCDIKGwlXY/zGkOf2h04AGrAkuLyHXxj8&#10;k2Kc5XgAJophccDhh3xWDJaYwINhXQlxtIQxHIMLmQDMKF0K8Y5IvUBXFgjmKqKmgrPUIZRdEZFR&#10;CEgj00KZCor4mboORrMAnQDPldPAbkuK9hKkJIWg+dRa0WmnH3ki/olsZVXM0GMfazY/Us06afqR&#10;lex41vhws/FoFq/UV37qseZPrqQns+zxlZMfO9l8fCXLlqOl60w5zFLjP7FAZhFtv3Z54z9cyK+O&#10;KrUm34X4qNR7DPj+Ado+0JXde1BBCTJRvQC700IlXSJsX2Du3hfvAU8Por0rfaAV+jy0/CP41/vj&#10;GoOIKu7KOKMU9k80sSkVh6fMAL5tdenMxPNpVt86jzVnsO7lv+k/3n17TwDWLWmwPHj5J3/yJ3/6&#10;AlGP6+ZHu/XjfQ3vod6/Aw1W6L3pVNzyahJ8sFjwrHILL/Junm+e2+hv99orSQ1/IK/pIe/NGqsc&#10;n4W7Ob26npejjZfOdntdeBsdWdZNQSNloY+glGJN6u1ZtZwiovaczKLkBZWbmGnqZz1TU7nWytRF&#10;pqaShsi2ncHSMafXMOzjDNaNm38DYla9BMcENr0+nWyTZkogW9Wm6h95GBAJlc5stJ3DPH3x73xu&#10;9WS7e/5i96UtDkvdZfXaja+kHApVos2JfiRf8oYKCVuX8Vw1lQ91nY3BoafuR0XdIdywVONZFWzU&#10;LhRgrmSCeHEHTHfj9OrC5qJu9apxzqpMUIbJe8D67iocO77Ghv/tc7WEYsYgEllxYpea/9NvfvXs&#10;pS0fq9OPr/7Lv/4lq7RtHp7mU4/nJ+Npdf1wkK+h4aKXGJjpKqqaXtHPC+w0udg4Psgei7P4ddFo&#10;B3WXWuKtmnmY2RmFYtVb80SF6TEj99By29M8tCSw0zFdReUKKt9QWqO96m5gCAQHOQWFVp9ek+En&#10;rljyLAWB11rLCUUezYHMXGFHhHGZ1eQShpmjMTKXWmmw9gfUPYxrXme6ICrcy0ccmVQC1xfamAaF&#10;me2jaSM9nErxqCueY2HxQdUvV+vsUzbTeHuCup5/mH68leHtDkO5OxHA/YX15JR0e7pajB6FBDRR&#10;A+70y3Qrj7kG61ZGab7P3TgC74kG65YA1p8xmnOAdTdOtVtpszmb29/6qTvjrWybKpy/8vo7rxVd&#10;6m7bBl1ZdTZW3NGw3z2/1b/cO/E4/uYOlvDytvXc9OOtegbQ2Th3llRDQJjrl+Ukqeq2PCcTRDk8&#10;hBVUV0Qe23Ze1kUxMGAOFZaRPyfujqqCYour1MfT1ddWMombvQJx0LbfwFiOrqwv31PDJ6x2LO6I&#10;tYVjvA2ORXzNVlPN88kXcl4jsKnUrmLSl3vll/7bL7WPZ1svbo22+23TpOOTrk+aoz2SIAnI+NUU&#10;Yqy7rWWOP8FVaYD6CuoITbshKr+I6q+W3vBb7q/bqjzCK8l8PvmEKdC9UiF7m4YaJ3Gt4hOvG6No&#10;YxjngLSmx6n1cxBSasWwVf45LWq4llMCqLvT/ScvfOXc5W6n1f7K3/i7juc0XnZ0bxBerI662lkL&#10;jX0OcyloZZcvjvuwgFaORhjF3V9VC8jHU9sQdlY9BpRmnpwc3nrkB1dNIeEVfu3pI/iXQsHxbHhR&#10;aiQyA2w0Qr7C9PraLFJaglSAdjDNzJi8BJxrlScB2lQD6y08MFqJ5pgp0Pswilaxx+qLU4eR/tbw&#10;1qcKYZ8+6uxJLXs0ge9jUiPqZ9h7u3TZeieMpW/DDRxvNRDpIGmGNgfAy8pPMA27Y0Raohmkhqpk&#10;k2oPsKFsAC4Jhqh7ebQ76iTtzqfXsk/yKfWJSgFxBTpL+Rm38p29eZ85wArfpPk/99wIvCcAa67B&#10;uufm0R3q0DvTYFlkjeiMYh/4MpgMRu6ORKqkC1msE64qDq7jg4V6hrCXhQWJr6FKNm9Pwwr51WHv&#10;0iVULitNMuekB2JnXC8n5XjqqE6Uh9Ae2hpKKyeV++QQFN9neqvDKEH2s4DqXDotgmuEuqRzJ0Jp&#10;SvbAhZi0SDn8ni0YFcRrTPUs33bOqAXb4kpTTsUgASoiJNgWIuTjo/FEkvaYGFtlDOaoLqRwQUdw&#10;HB1Gb+43H0mzh5rI1yd/NC7v219prbyJZ8RBsfb0UyCArXNb1FkBHaHfGv/xGHtSiqNEBwuDwQ77&#10;ENzBH0FRnvF48PrO8NKlS90L/Vd7HK1BGn+1jO+3s94nIOY+T6zDrOMMhRT9yvCnH3KK4n131GRk&#10;iGbi+4DHFSdFYkV4E7ctop/irtCGG8bCc0kxOHPdrOOkhZqfM+DacKTReCRdefSJEjXVQqP5wXbW&#10;XP6Zztrpp9Y3XrnwV//ip5JHssp9jb1x0Xx4JWmuaJhkAZWgJ+uskClZK68MAQnNhxppvZIwMlfH&#10;b5L6wJHjBmEv2YnyDKKSvp4IIH2plktxo94cY7jwxyV0V/lgPH4gSj7UXP3Lzzzzv1rvnDpxYvWJ&#10;lU4zXcbpInn/B5rjxQWE9f2rQ5IqqMAonmmhXKjUuGqMEr9ZmBf9WR1NGwkEHNI6a05pzFgCjvdX&#10;soepdj1p1Mpa9c3kaNGoF9WDnTLaiZferBwZ1Y4AewY1UN0DuQDqEVSAYMJG9gGk/VWcWiXsw3/1&#10;TZMJIqgCMY8Vp7bcCPRZKNUs7qyrYxrBQyKzteR9TTR2RXld2FjCMvIManxZ9q4Mmw81Gw8nKw83&#10;ZX4iP17zmWOuSsVV4t5WO6xm7ZXmcToVo36rmLKQOWB07S3orm7eZ67BukN/P+eH+VEbgfckRDgH&#10;WD9q0+BHpT3vUIPlcRDUTsiJoEukc5fL+YItHCx+UildVcwqjhdQGg2xyi4nxFdYaLUgkZ2HHIlk&#10;tGsTJEa1I1WMOuEbAASTA3RFrm3Hz2mfbXltISIWxqo7zsBdE8WRVO3yW0edw9nwlGINMkZEfpUS&#10;yRt6UmaZVaCrEpPDOV1nMdbKUIipoeVLadyQR5e0Ygla7V/br5GVpsQumXKhTFftkj8Zo09faRFg&#10;GlP0lw+sfChDKZVfyYdXRikCqkQIY+GwOPn0U5w0H+4Xb6CiHuPz3ntte+fV7T181q/s9IfDnde2&#10;x68Phru7+ZXh5Yvd3sULO7+3jZkliKd5tF6S5UfUyt3n3yojjJfsefzWfgwiMf8nmDDaaR76lqEm&#10;z0/3+KZ3xvzZVYK9YzxSqcIjsgjpao1trd+CIfKA0FhxTIRQQr21laxBSHc4zv+4SB9ZwXYLK7In&#10;PnT8i6c+h/NW89hxfDWr9zfr9TR9KMv/uKynGUIhZP7XUcMVBQawdSm2LW53MH6zwBdtqBTCeIG8&#10;RXA2jl7CW5W6agCgct9D5VYd3xePuVK1tPmRE+nTx48//dRTz5586uPrGFN98MNZ+oHGyocgcFYe&#10;+8mn2k880fxwu47z6spKY7lefzgtFgr84of7YxLu0KrX7mNkKinO/iLt0P7LS0wYxXIkGAemTRP6&#10;6egYCIgfRB109VDR/kAlOjJM6uP4wYJYZCUeV5agivbT5bJ6tEgfKiJAfAK9h9IOY1vpq8QSQmLR&#10;5ZxsUYK0Mta33EBlCJKpKmykbWEs9s/LMntfVnsAuZ46riLTQoSI84Bn4ybYq5kxdQmMgkrl6KaL&#10;pLwNPOiFuctq80Ot5kca42hsHrl8y4Km0LjAuQbrR+WP6rwd7+EIvCcAax4ifA+v+I/0qd+ZBkuc&#10;jxZQrS6AKAU8vJKxquMFYZZsrnZ7xT427APeIT5on9JOUuLg52Q1VWTRBJ9U5NP4jtVa1j7kx03g&#10;Z+zBSqkqK3KHChUGDV3JEEIHTOR6YKyYx+zcG8likRY5IsY387sSunL3JpMhTeNurv4JcVLrgorv&#10;qRXWU1M1CddYxM26P9kf1YBsnDqu4dRFHJKFWVGfUdFuZp2PUaOwVgxMGUXckP88cleJ20+eUAhs&#10;PKJEo46M8ppQlJy0dLSMMoJWaTG0h2igVSH0+KZO7XUA8bmyGJ3FMc0EK1wF9cLipBppkX6mbZJS&#10;zSJD023pwGJoGdNUObtBnIuS2+2nO2s/tT661M93qNOjsGayrFzF/nBCkIs98+GIlsCH4WpGyzkf&#10;2HnQ69N49dQigwwXQMHkYnYtpsWhQQS01t2qeKc/6ieNLH20oyOTPIlSrcwJ+LUyQsbmGlVPR2jv&#10;dns5ujSrA6i5oVhnkiynxF3pRb5Haeu+zkQ8lLihfPejfM80UkTAOZFmGkI01XjWWeUrRsxUfTEn&#10;M3qn1xMQDxfPuD1z2LJxVnzZZ4ZVKzdtn4KA6Oow06pEvZ0+fhkKiVplaA+Ce3xQNSi9hjc93S/w&#10;ae989ETWbPX7DJECfZobDJJiiHnWasfUSqzGfGHCnwyLPqe1pKB69G6/Vcbrz32q8/lEAVHNcLtw&#10;s7jx7fyZmYcIb2e05vveTSMwDxHeTVfrnm/rO/DB4q++RzCcwdpntZFzldbRPXzPVbYPxyOUNDnc&#10;zAh78bIcHYxgSPYPVKGFbZgLcS26P4drkd8Vr+O1XV1UNUCxYkRVFicQKpYhxYMKKuY4QEWapQbx&#10;l+U6MS9jm8SIGF9lleZUh8d8vcUuTPXOZPiLwcKRyEJHAV2JuzIGzv2xxKsZpmEfK/WjOA3M2YGq&#10;9RGJ80gMcS4psvT2mLw+mR+o+t64sRTji4UfEhlwxx/OmkeTaPwmHg0o3y0dTgCleaRZlAvN962Q&#10;GKi1kZcfrEHekA6JBXkClRdXyRxUJEsZ/ooDirUydCWu4s0iCrHC6hgNE2NufBsjKQTIM9lq4git&#10;VgwclWr+qBKOFWWkwowc2+tgIkXKpEiLH2igY8NVQbWD6Atq7bKArqs/tELNHkZwuDuqPJAmT7bb&#10;T5/A7rz5cEbFnvQRnvHKatceiqkAQ0njdLnZrGMC9VT2oSdWHmnX7lctviqhxvoyPhokOJLYWKcC&#10;j1XPEzJZjPcVHdMIpw+kT5zoPPWT6/EjK7X3pcXRCuV6isWc2N/e1Z38Wr717Y3d7QuDwTafHFwb&#10;EpDe2c/zq+N+Phy8sbd9+QLgFCewlfaJGjUW3wcsI420Mhzti1WV54GYToZUtS/FB5KfqPmCN7rU&#10;cMy6K9RkrEyulQ2Yvytj/OU18swwUvSkGlQ8lmgpxyzHQ0HhK6S4wtcqMzHGqGIxvvzGoDy4HhhE&#10;+16IQYTBIkqr6aZ5w4zhIsG8Zq3sOgU0LZir2UsDRdaq/sEIY4irFDYk6xM3fLFuNkd0LiG6qzl1&#10;ABpMrZ9MiyNWNQgGC35Lflq3wV051zXPIrzn/7D/2HZwzmD92F76H8WOvzMGyxgdxSeIi/AXWySG&#10;x+e4F6f0cJSwMHVf6XW7W7rPVvZcUA0rpX3KXQEckPt6RpU0xYFncrZJunJTYgmaWAYft+3GOZlG&#10;m0WSbD5pkDk8+e926hDjMzLGyCl/gK7k9x2U7O5gPmVWFEG7Kc9M3I+94gpr49tMK26fgOcwcbIR&#10;UZ4LFrLeNBq0j2dYCEmdighKA44krSRF3Tk5qb70ENhKR8qOY+3OE2KKlaIlBg62Q+jUhNuh/TVI&#10;PM98nPFYUTwyhbtG1Yk044TEmlibuSJiXGY8H0dybbsfU65LygZwjRraJGMFRddND6m9kowrSB/S&#10;+Phq+5OdomWjZISK9d0elr8WciPMxz9oyQmWiUdUFiHlis/8D1/D2TyhBcuW8cd/soHSOeEdlROR&#10;tKMkzTF0KEet49mJp9sUzJEbfVmQXsr+neNt5kOrldRSqtDoUSA8F/dD7h5y+h6cUPvxE+2VFhBx&#10;dLm/9dK5yTBq11t23SGu1PFMeYhisOxXOcaLBJI7fwcIm0MwWkgTp3uNLJyW99H4KqP+LGtV8Va9&#10;QnQYZhKUGdUTkhXg4ZClk0uoRtmc8bnh190OBFeXw2C1n1xLmwm6ePgt7kCkZIf75BsE+2X8K6p2&#10;Lgio1ed5YD2LCSNFWLrz0dNrf70dP+p5iLrc0IvzLMLpjJz/Ox+BaM5gzSfBj9AIvDMNlu7gqTnI&#10;X3nu/uX3Y97T8lIqqrUE5mn7tcG3zl8YX92T6Eq8ivgqc7Ke6LO2SnIbXZWORIyQqgGCpdg+ZA21&#10;CsRwTmKVxD1Qjk3roZyuCsrhoduRplvOVRG6ZkWbXBOG66P07HYEeCz4JKI8cuBE923cFeyOMIES&#10;0tSGwPQYIlElZn8XBCBreDmILuL5Dh5KqtLgx3gaeXvkDmXCfnL0VVuwEuE4z0tNlPjwauMSKm7l&#10;/ceb71/J3rdSOVp97CNr6GtSJMwf+GD2oU7j4TQjq5BKzh2qODdSnEWrCwtwJosob8TW1e+zvlRx&#10;uwq6K7ZNKRXjcaWeBnQFLJCqmt5b3WXWY7XccCGHU91Axr95pM7Y4iROf2GwKJNcjif4YS5QZfrB&#10;FPNS9Nlard+aVO6XtE1mG7XKyvvaOeRjLW2sZlG9HHOlcNUPR9Y4jMWy0FfxKCVYu05mAMprNqhi&#10;nMAR1R+qL/zJ9X433331YgJXh/YKugWL8yja2dvDXHXlWDZ4fdgbDIdv7J//vQuk9H3wJEG/BiOP&#10;FGzj3/9Gmi6vn1q7jp799T7zofIw5vm4uSJfj5GjZR/64PIHEvoI0TVWLkKOKgzDsMmkuPxKb0E1&#10;H6kkLc5MI3IwTo/UAWowXHv4y18rRlfyx1rtkz/9TPODjzUfWaGkdna8vdI+mX2ofbx9vPmBlfaH&#10;280PtdvHj/O88uHj0khRDPt9WZosL9wnlmpvvH+9XEBrFS/V3mTEkd5rjtn4M3PsikilLl6WBpQw&#10;WI2HliX2r1RGcgJT7QGmNLWWAFUNZU7UKSupCpWuioMkQz0mX7cqjmVVimYupe2PZOVDlvHA8Zfk&#10;ozv3wfoR+ns6b8p7PQLvCYMVAi230vcZALyVnef73O0jENyDnMWZ3m2/zfZMw2T7u6dU8DEyhoCF&#10;eev8JhEPVxkLWwkTiPhx3VXY372LhKvsWQQJbNP0WfwW7k2QONQaDB5Fhn7kNRW0NZbDr8OZaUJi&#10;qiPUM7a/0Jo4jJtaKFwV9tT+wVEp6HJ0HJFP4n7EcjkPYSZbaLzEKMB/8CuklCg0fRi9FL4ErWy5&#10;nSYZXgxIiLBcAMW0nz3d+fTnTnz2s9knT6//3Gc7z3bap1Y7f2m989yp9sc6/LR+irhbB/qk3Vpt&#10;L2cccDQ016tSjhY6d1XtF0h4a4JHg42YO1NYC61fMyZOfTSOzdRCFuV0BGl94dm94GHLfLrycSl+&#10;GrgGZBhf8Y5Ghsy+EFedMII4b+iI5mpmY+V8lX0c8ZA5NUjbNHUUM78PY+DcKcP0eXElSZsif3hF&#10;ZRCtGB+aKsAMZlTtdlucz2gEC9VqJqefXVs9Kc0SEqUz3zwb11qnnj2dNjsXBxwo6+YRDBH6pG63&#10;19vpUQ0Ibw7m3onVVXaDnRqQRtDrojpvP9npfLRjOj/Doa630yUDxqRUBhwMcoRTzqVp5MT5UZgQ&#10;BRRX1maFBiuBndIzLzJumjaMXhKVVCjP+9t595WLvZd7m9/p9i71u5d6XD4YNQ1JGHP5jIj1tBkV&#10;PBisCiENs7ZpX40mV4cTxTHTIDuWtTQZ7PqKa2S+4Uah+RbUXcYWB87Vv61h/G/n++uTYP6Yj8B8&#10;BO7QCLwNwAJUzR6c0bfv0Knnh/kRHwFjRPxvvT3fwrZFLuzBYhCiNra6e5Boc2urv5ub16Wv8Yau&#10;tPYoXhM+a2rloHn3eErIenM/T6mJhZNm+MnWSPMNCtEbrejSbss6SNjCWh/eNaQFunJ3UH8nYIIb&#10;GvmApaaRPuPPLJI4jXypfyqxTAxuKPU3azO/wpTg1sQPUUsTkhsuoeM2gHJ+V7QOO6s+OIB1N99H&#10;JiQUUYzz/t6A8oK9y73BJbIGu73L3Yvf2WKDWCqn0NoMHjX1OrjKjgzGsv6CnHjdsIu2w6jrzLMI&#10;EUOhfhqiUi9om2EFYT5tsspTQxrHV4rREIMSbkANF1Av9YwnpuCW5Ms9S1EcKXqla2eOmjqsX/ep&#10;05jr0APetQAi45B7HM1aYmjPYos2JmKTJhNMpzqra+1jks9z7QjzcfDs0bT9KJW8J93u5tkXz3Y6&#10;nU99/lO1eu1ir0uaIchMoMT09aAoRoTwIC5rmxe2JmPonwh0y4kY883uFjG4zqm19FiCM+0soOlR&#10;VE7EpeuPdI2oZQh1dPabv372m2fOvnDm3Esb5144y8/Zb549++I52nDupXPnXjx37rf0rFfY7Ztn&#10;v/ZvvnLmG2fOnt/o7+UD1GB7fTxyudAY1mvQiPSZBB5Vm2Uk6JkLKctQib50aRhVL5hteSFyZ1UF&#10;dLmj4SVrc0ivcy1CToN8XKffIMXEVcM7eF/Zzrf4nf2e77V/eeeP+QjMR+COjMDbZxGCqNzDfbZx&#10;84nnRqN35DL8CB7ktjVYrsJxfsIIKX7MR9GW0iI++83B2RcvsjpnLdYCjAxMLiPxjbIItTYb6NHq&#10;q3Xa0+BqHh80T1FDFaw68EbQCib20mpt5IcdaiRPcO2MPThioSwf91ULd8zr5HwFddHMsV2ZXCFL&#10;TiBIKI1/tNTl6Fd0aFv2UkMzaG+0gskvVOdEGCSAxcENW6jN/O7rH6yQa5LkMA7DgaxIy544JI2M&#10;hiXhqPTrWIe1PNFCKE1Of3dEXoBW1gaMlJTLZCZmK614OcpQR6FFQ+lFW5AZ4aH6loUDOXS1iN8S&#10;iQQvMiLPjlcNY/kqrmGxtVZZewEjyvwTOAVLFO1PAIVZUxwb2Y6Dfo5cCaYEZ4EEg9Yyn+RgO0KE&#10;ulb4xRd7RdxMIjIcL6SDqN3626u1j+Vqf5kErDzFTDZ6Dl+NtVIDzR0eaZdaFeWX86/+6pnuuc2E&#10;vizHvfEACNZ+tJ3Us7QN/5d85VfOnnlpK348Xv/CWucTq2TXnf3mBmO4/tw6evD+sL91bgNoRctF&#10;gJUptQGAU6urHWBZb9gnettqpSeOdVQDp5yMBsKy7cdb1Ku+eL577hubnAQH0SLvZ5W4cwwhVgSo&#10;zUcj5ldazwTOwPIKUwdUakxqwEahY44RHcdUciF+uuwgHwWV35lISuYIO8wTIdOAdz2zlSOIhUKh&#10;ly4jppK3vu4dLDsVD1jXzE1pKs1ktmGwDGvLHgR8nY7zdqVz6pOn258m0VITjK8PSjZdNVfdeaqm&#10;fSSg28BJh1dn/4T7lu9/ef77fATu+hF4TzRYbx8iBF3NWau7fnLdfgfejq+yv9azv9taP+wV9/L2&#10;jHS7nzaWIu5t5yiauY/HsurGnbdFvvxT0wY6tyEmhpVGenZnwhxdCcPxm+EGZ02chTIexTiqEKtS&#10;xWXpqbQGeUzQVjLLvfd8flOIz1YdO6OtlDqOViaPsBCLhO+Rjzm4qa61TXhuFqmxOBoe3OlyAl5B&#10;obO6ut5Z7XROrraPdzrHO0krlSrZOTZz3zY0BpvVz/dHvUub2NmzTSN7ly8O9vpUB6LZOZVwGnHS&#10;TISuZM1Qk6YtjlWfZ2Ke7BMxH4BNQmT9fa3TvI0XABto5IEd4p88WuervkWgLMIFHk1ZlYkJJsst&#10;+TgI+CTwNmzos+AM1OFDWLkpMjDtlzAlCBLcYN4NptfWRQgxKQe7fi5/ONoOPKUQlaFPGwdsCy4P&#10;sPdyRpDgZr8/UCSOKCrHBw37x+1QOJzHilRi1t+3EJpm0QYs0Q4FsPO1j62d6LTp0ebLG1g/iOYB&#10;aNbh4EBoKX4Nm9/eAHhBR4HJ6BxVazgs4TaYIZClnStwrjYDQauaBKYrjyfy3pqOns0xxp4G4zsB&#10;UcmzGo/mT3SgYnl4k+E5a9OR/aZ8FZkHtFpmHDa7TNvu35GArtiA7sJtwXpNs5lgeuhOwytH4Wqh&#10;S8qPzU9xvYaeHTz7t0BnIUCp750pD+0x5Renc9txoc1zfUe9PWHP7/suTy/jO/735rjHOz7I/IPz&#10;EbjbR+DtGSzv4Q8rRzhnsO72GfDD2n/bDJbf63shkzKRjY8yyLSs43+08WLv7IsqXQenY5mDVHGZ&#10;rhBisLTkmBfRbM0IBJXHw0xdZKjL4oCuhRJmEl9EbGuETp7XPZuPCB1OSOxPJpktP37XHlYVrYGB&#10;e/BVXOsT5Irytmw7URFD9qqBQiTP0TJrkTh7Fm8khGi5Y3VDFYbDBBHqmbYtfU/HpVINyKnXHe1e&#10;5DcVvwv5XyzhOhFqJ1ZiTseaKnBUCmRoHQUEIHvax4xKK67V8rP1FJUNTU0zGDwLOUXJo+jN+0VP&#10;AS85V8UT9rc4lLymFO/SIItrYwetyvUMvCiqjBBqPaUGjjRkvsZqAI2/UF2d0fPPrq09ntHyYm9g&#10;WXK2D05mYAhGZbvWHyedv3k6+4sMHRYHVoJwmt3mrIkjJBRX4bO6Xsj8o94lwmejLM0ubvfO/NqX&#10;QU6iJKkY1OkMRoxGsnYyS1rtL//y17724kb7uc6pv7EOp7V5rrt1odduMz5YoAk6gFRgvFpJRviP&#10;HupC5zlIlx5tXboIf0mRQxAVsDVupqsfXR3s9i92u6c/cbpWFpsvbHbP9ZDNMxnpf7sli6we3mxm&#10;cOUNDhFVtiDwLDxq/Qq4xFG442bnhFzlRn8NfWpANJY2E+DCQMl2XOUPzvCuRwxzZdfGrZUMiZj6&#10;JQbS8kMFquyY+HJZVF1clDIca+QN2J0AV41zTNIcHjRDwPf832mTmqpHRZg1XIUp0rVvgPUs4Crv&#10;6Pc87giDdXOs4wfGPX7AiecvzUfgz3kEfkQZLO81PNYPLPb85zwm88O/hyPwZ93j/mB+a6bIYWWw&#10;/HxWhZw1tVd0u7AtChWxPoCHArriT//UUwCmytYSWwOMqfLVIKCrcO8uR0de1BrmqiPdzUvR7As8&#10;78ElaAVBUiNlsaGroNCyO3dDVP4sQKBz+dqpVcfXSxkcGMzTk3RONg4WanM/TxgdVY0z1CKgg4YZ&#10;JdZuv/fK5uCVixdf3mSju7WBF0V/u8ubYE1ayHpvNZUV4kTm9KlPnF5/du3UKlyXqhECHU4/u75+&#10;av30s6fXn14XdMiABWvIj1j+U/iYJIUh65xc66DUfrTTeXJ19aOnOCworQNtdnItO9YiXgZj5jOm&#10;fayjxdKjqMbb0S+Qko0G0HOw2e3SJ9AJOq9z5zcBW3Bp/Lq13e3jLt/vexlBi37aVQJnMDIT8ERt&#10;ZIYa8EkO/EwbNJ0tMyTqKFO8lV1ZfrG0PY5Hl1tP4oMgW3RTUNXaj3d4X6asgpvgCZsJBj0FTNx8&#10;tRF3TnZWT62d+GhHyqooggk7950NxhdJFthac0B7wvrg75ozdzQZxHeOENQLehZF91KXojrZSho3&#10;pG1y3EzJI7pv9I/arN5xHLVMBJvRWjaTicDKGTXMKHtFvRMutxsLhT4dXdlYjW5o5gJTO4vbGlq6&#10;MWJ2v6Gj0A1hcRs5lII2brxilcSNN/X5abzs9JsCIEPmz7nxUFM43q9/QFfeI3u+Ean062K7ff93&#10;3D98Bx/zAMgdHMz5oe66EXj7EOFd16V5g+/QCBjyuHHXO9u2v9838UE3thUzkjoqoBYnXvJo81y/&#10;d1lrJ8vHpOhrITIEFmIZxM48HjRFPzLXnirWPdJk2MgifeafbmuLrdm2rss9XPEpCdsdNskA3QIx&#10;zjToyMHBnG01S8/umxXu6D0m6PFNIScW+/4AnfJFiBawCHloFy9c7F24uNklutXburCxtcXLW30Y&#10;qvOb3Zc2tl48s/Xi2Y1v6nnrN87ySve3NvLLPQrnZNAq1ASGwygnqmNc5J1OOznmUhuYBkChHOcn&#10;475hGXAL5kn99FgGO5XvKqkNnqaFPok8MsFHXLFYz+PepcFoly3ounYhMg/cE8HZIPcGdQHm8P6m&#10;c3iAa+QZB3XWxtwuEB5RFquNY8yijp9Qa+yHIJWc6sEKaoxCYqad0kYxHGnN95UZxZttMMJCARY5&#10;DT8eK7RnvV4vVMqIekIs/6Crj7ZQVkH+WSTMrjuiPMMUGRHBFF3UqBhyEj7lmACElHP1zXFen8Iy&#10;gZ9TH1vX5yHPoPgGJBHmxAQtz0AWYmoVcM1c7NUG9HaEDpsZ11Sx2mWPwfkMh/kSgWh9EXYE8Ilz&#10;snChUgmRAxK3BV3FkdzVUN9r2hXURlQr9UqUq2tG4zm6Yk4qF8EyEmQKwfibmtD9qxwbOX5V5Np8&#10;4aVet/LVdpm4Dv4ts/0NXXnNcl1BWqgjmAMcv9boKPgxexIKkxcYK2N89VnP8+CA4WjSwPkdxQ/4&#10;Xvv1vAOP+a34HRjE+SHuiRGYA6x74jL+OXTih93j3vS66zksOqM/9NO/7MYY8YIr1i8qcb032kd9&#10;FY88C83up2EKLHhiOMnWTl/77c7eqtDMBD2OqPQpq0linbX1QxvBl0G+CaZBnjJbWvs84qV7dzgA&#10;7etsVlAZTxGVvW7vhiPThly/22qNW6QMA8bChfkY/DKg2ZZrZzFNInqK1ql3cChaG5MoW4n5aT/K&#10;ij8BW2iJc04uqMHsV8lr0K2DR12vbBn7YkeEGKzajLrGZ5F5+ZoKN6OAYKH8gP7lLiBSYuc833pl&#10;U6fgGBg6RFGn1RbsoBQPDpbG/ThIpbWBNdEoKb3A8yhVt1jaL4tgctUEiWqghwmaMyKtnJ2eERms&#10;xwnqpRUppQbjwQTAwZEJURGpZIx3i+KVvHg5j14popcH0aWiuJTznL884PX8Zf0Ur4yKV4reb/X6&#10;L/W6L/a2viPhlCJeimrVyLwDsABaN17aOvPS2cFQU4V2wpkZHyM6SHvg5oACvRKjSWcH08WDRhQu&#10;FLqCi1IinphLIFd3u4suChYQdDIhG8DmA9dMgzXlkKRsu8HAmRuIO9mCjd7CZlQqKMtjnUz2rSaS&#10;aaH0ivg8SgOpMhJvySGW4xiushhxCDXafYUhNnFjGmdH8P6wSF+qa2SsqbdEuE1PU3zp/g5Bl2a7&#10;qQ1CweqPxZTjVi073tJ77uxq8W6965yrzWcPl/vctu/FD+SxQsPm/8xHYD4C734E5sWe3/0Y3qNH&#10;CGuAFmGVdNHjB27j6hlb2Q+cD/N4MaGUCKVXVP1mqTK8Um69NN783R0CPfHRKF7E8JKKH6ryYUVn&#10;ihgzxvvk66MCIxwBD0wtPniBNuQfSpUS/EJBQno2C0/5hfrdt6rRYOwpsHKIgWesCiS4R+LoaC2N&#10;rUIOayrVTWJqDLOnqsR4rRhoCFXX4ZZ/QbWiVXMXdo0Tcy7Vh7EaMng5YpFaV8uixhKVZMrGkTg6&#10;QmxL1qDZwynWndXD643FMjua1OoVCiE3jlA3r1E5Uq0frVaoW6L6NpMUa0jav2QM3FJtAR/O+6v5&#10;Qb5wQHBnXPzheDwcYgtZw4n1SDp8IwexNY7iyVnbe7VXPShJi8uvjN+M4/3XB5d/fyfNmtHV8fD3&#10;B5SmaSXLl1/vxUmDItB7r/XHo3F6X2VvZ2+8i0dnXl4rx9dGzWNZZalap7bx4gI+n0MqNPO6rhe2&#10;qPRUlYPxwKTXVFxmRHnl8hvj6JHGYx9pt1vN5gN1rFBr72tC/5T3VeOj9XGlQqmf3dd7FLouro6L&#10;4XiwO8i/Ndg+1+1f2Bn+Xj//bn/3t3eGr+z1/mOv3+13t3i9v7O1vXNhd/s/9C6f377wrW7/taE0&#10;ZQeAybz8k4WconpX8+Ebw/LqmKYXV3Pmz5DiMGn1xOrxqBHhYjH8w/HKB1fih+vNenOvv3v+359v&#10;3B+Pr71ZLEYwgju728M39rL3rzSTZHyV6smV4f6+4Eazkb1fdZQXDho7gx08ZlY+kJXDcXezly5x&#10;5c3TXRVs8PZkJFQ3ydCVe3OYF+hhUTvUs2bVzEv2vpolV1aZgTWrh43BaflW2aiae+0izquqRM5v&#10;UrktVRaiBdVW4irIhtZuJphpb+5H91G3W8epNZLsIYKY4+qB1x3njExsamNTrTwuF6nFRO2jfb4R&#10;VrNcLqOVaEHfopxbhspTf+mZ48/W4yO4y47rh/WCOWbXF3hv15df+J7yEVWDNvtd/5Z8//f6jpfK&#10;mWuw7tHl4e7r1ntiNDoHWHffRPnP0+JbrkUIuuLOWLgoPqSSjGgoc2fA2bzS/d3oN892IX4aaVk5&#10;UrIa6+7dHNtL3M8peFctGhh8L2mlj3BjVw1BXNqrADEAEC7qckgX6sIOG2dqfc7xlqIkvGql60Bs&#10;WLOzJllkRHfm8SFrIetQHNzhwUlLdY4sXuigrLH4aPWKEZ6bgzef1TEbFfBWlC7VF/SK+AjaRqm+&#10;BtugNGr2VaJmnFKbT65J1/LK4XWqGbKqYZxd11I1Bo2B09Il1t0JwCs6HDdoxKKvY3h5KyexslTD&#10;yL64VuRv5GOrHiNsughQGY8XivShBjXu0qOsqWW1uN79X7b3hsM3F69Tzo+hrb9VLByUve4O63f7&#10;I8dBS+Mrw+bRRhJFbx6MWcZ3ez2GEXd1RpJKx52faK90jkfXa9drEWbn0UIF1DK8OlCEjHGD0wJx&#10;Kt8SzkNYVoUWi/H4jf344cqJk+3HlmrLh7UKbkxHaoyk+LxiVKk3xm8MQXg7BH4v9vauDMb7o+3f&#10;34aOIrduXOY7V3f3ruU7+WVOtHuVNEkA5M7wyt7ucAfbr+FBPro2zg/HaVJR/6/m+XVolTcZB8bK&#10;Mx+5cjRmcGUI7M0+RJXD5g4VBq+MKYhIbcoxGJExW4goZbjzRi9N0/zKYDjYGf3RuNM5ASLZJbmh&#10;slB/pAHy4Vzbu73hIN8bjPb+YKf5gUb7kebg1eHed/sLFdg6YXoicBPqYFqRSUNXYCltaw5rHtoM&#10;93qUVc1JrmHBCNs1rVVLamXW7q8AgNL7a2OYqrI6qZbNZlJ7MF6u47qu+UkPuWTjN8vKfcF5v6CC&#10;ZLWqmpKLzDfKQcYL91ea0qWpXuGo3NdJOdchDFtej6tAPc6migWLDZm/MzuvyTV+1M9r92ftnz7e&#10;edoV9xo6VUXUbK1Y+oFVCFUvqKEpPG3cmF43Hut76hXeWYA1R1f/ef5Wz89yKyPwngCseYjwVi7N&#10;j+c+wio/TKtxswZLWMdVtJYoxwNBD4RQPkR91WPhE30FBAiqHY9xWCW4KsoYwjsWazPFsY5iwhx3&#10;VZAeJfiFCp+EeJ9HJLW6Tfd3PY2WRXvF4il2hKAFnh2NHSQ2MjXM1IkU/RNhL6mPOGhiUTOTwpjL&#10;uclieJf3tK18Q9yJdHrbc6LPWHBNKh+ltumZ13mmQYr0WaTG9F7uxWXZ+KjdraeWe6izSFlPnJGz&#10;tOI26iuJgiQe4i2zjFecjjw7pDz97V5/t6fjchqTmqHHRtGPb7x7MvEpREjuBVBTKFP9wA3cDSMs&#10;UhlO7jK1aW6BXxc9+xW0iG2B7D0f9Lde7vYv9TzKSb6hrlF1gpcmdgn5AL/1gQVkFZOVQ4QiU+Yp&#10;YNlzuh6YTaAzI+CY6MASYxl5pytOliaxSHPQUJfxNfColo0PsAj3fxosN/xG3N/pX7zU6758kehk&#10;5/FOgmdWG5sGlP4t1Gn4iPIpLDcRZHGItJWtnlqXIv7RNheXzxLt7TzaZqhR8NM0rqZ6qsiy/rVA&#10;qjnQmqun1yGYqp1sT73unp8eTS54RVwXgd56De97u15orUZcdy7iqrICdUltJuvgU0/8WM77ppAL&#10;+YnWd2aaLhdITSKs4CLrWRoKplsA3TIKNZfYQZ4OeGLV6LWmkkZtmrFh3xD/HmlMgurrJvXVn6sG&#10;yy/fHF35OMwfP84jcEsAa27g/mM4RW5Fg+VKjiAoMdyjLCfJi+Cpks0t1Fd93IOSZXZS5qAcBwQ8&#10;JL2K8NJEfGtIyL2pbJXV4+acPi36QTU1VQe7l4+vf4bq8Ni8saI4zotwKxAK0lLFu3zAPCNCZWW0&#10;UVoi00LLP0nukmipLnX4rI5vwM7WKPlX+drGLy7fQVNvz4YI5URqiE3rXFjhgirZcZ6tfFYXyDPt&#10;w8pnrl2uf1IBmVEbawHE1yIs+hOE3mAsoIzK+8iUgUjPgOS+HfTvoFKtssWAMnxgtUQZc+aVNUAT&#10;xCDjOIBHA+dCSoUSSUqvmH1kFD6Spt5kRhw9h7SRYQTPN2cCUjyYHWDCLvX6r1y0JMOtAlS3jZ5f&#10;iv5Rt8sltMotWtdpKAYHeND3BH02e5cuqlbM7oBX5PlJPuKg39tVs8nU40dskng7Rt3EUgiZDBYj&#10;GXNnc7WHMZG5FFGxCQ0glpg2kg4YqyrS0dE8uiUwI4mWayc7FNgBOQGkAO7y5gDRgTJTZkXBW2ur&#10;62QswnFhqapsw/2ofwlEqCvrvmh2XUwJp2fLa61GI5gmvFXFWkktGJ6ZSxi9ujqqam6fVbubcLXf&#10;9GqOStrAB+1K2SNkZoQaBsKRFmFUbqY+qQmK20Wu8+2T7kDH5Z5ajIXYlVY4Tidj08zR2vFI8juu&#10;o3mqOb43bEo4MOcVELewY0C6jLN9S0N2Z6JxtxbZ/7b5Pdve3nf7mKOrdzuC88/fEyNwSwBr7tFw&#10;T1zr2+vEn8ldcSi7P57dnesv+PSO2bif/hBAAE7IzX3R77+BEWRLabUSP9TQ8gynwa9iEUL9F70Z&#10;sqvsxnyGSEK9PD+L1YaTVt3W45D9zikK1l2phlVvBLGz+BhwDE5WsDuyehI6YdvKzAlbGOtiht0q&#10;bghMycRm8ZGAsbyps2etpeaS5T6lvE5uoJ6Dv7zOFZy6gl+XsBfCcR3BssmmanpjNXTgsK4nuFiB&#10;jXb75B52t7aom9PfGfX3+uS+iaiIYozLcSVttdtrT59afXq1c/yEOIw6JW7wPVd2IZ3BS2mdWodP&#10;r/G8furU+nOnM+wMbHwwxYJnkkWpc3tiEB0TeGaAVfuxnDvnEHVVyEswWCmOjbNQEW85FY4hia/d&#10;PvF4GydV+BPnHb1qZKj2GNiXMEMsrYH8AHFyYq08fVClk6wCz/ThnI0ILr2o7VZTrFuv19/8rQ1a&#10;m3HeYxm9cNPOEUhKPmdGc/IuVhcrMh2F68rIRWRMgBSI1NlVHld9etF+vI1XBsivGE5QvDFontln&#10;M2qqSZ+1x909wFjywQqVAAxv2bj562qno2qNYWAHzaNLvg+mWw/Hn6HqGcI2by3NNENXIiNNwi99&#10;OoZgg5Fk/nCTJCvwLSJ/0+C+mFEYO7hAEKRMbhP8PMScGUoLTO2MlfRr7QhM/NxNOYyz76+1wf73&#10;9tyBx/ehq7lP9R0Y0/kh7s4RuFWj0R/Wu7nR6N153d++1cYx2BrjK/EP3Lb0NL8716pnXj5mbkRh&#10;E6q5dSmeK88FUvTJXfJKMnzkrVwFUsybICxrdrc9xUl2bx2cRWcoyuJ95vzJKq6sK5CRmKUazk8U&#10;QuG2XiBAi00qDoOAi609rDpGn4zaj59QCKkssAJXyOl4O8ajklJxl3pxK+mcPEHDCgJeuz2ZQdaJ&#10;uyjLL/RdaIC4mIcpxV1NV01ZK4lhCqM0G1WNh692jE9O5rzwB1XnZFOhnWAyVAdwBF9lK7SU1nQZ&#10;WslcQTHKUk6+R0vVU6vlk2LuQH0byDftY6OkVgla+SIZ9tfx7XeZgeX9XRkT9Pd6RuPJ5x1WSRcL&#10;XygcwD3H0Dgkj1sBFhX9LEfrP7Um+MawTIqEeFtLcAcezjITJ6NhoVp7l/vKBNQq7rl1rg33Vk9Z&#10;E3l5TudPQOHW4LrZxwNELH7qLKA7R7gHBFtYXPVGvaSdrH/6+fbJE/2RgpWEAOGi8n7PHVBVCDkh&#10;9JhKBw4TuWPFlRMiaBZpS8lj3epu9dqNbP2nTkHdffV/+Gptr0YNafl6uKe/xWd1UZyFDY5oPu/1&#10;ig2vOYBqlFRv2551eRRo5jwzXyuBJO1H1DKlUXx+rDE3qR0pifLoEluGt4JxZuaLK5tTjtLpZCee&#10;7HBFmAlyooeBM/tczo1Ph+VaakRsMkxnF2zfQN2N2621VRIqrc2ywLCdnXMNmbPGfrnjyQ//Xt+Y&#10;QrO5fPsbfxpRzY0bbn8U55+4wyPwnhiNzgHWHb6K98zhZnKcH94j+1vtq+kMY1nVjsFu9JV/tQXX&#10;IFceRYKCs6j+7Is7IbhWsP4p0CY3rFyHsLUtYCxfFYIWR7fgiGpYyVrHMOTsFPujLqtsWeDJiXM3&#10;Ztab587xifVTq53H23AkVN7lI7wL+UMF5XPntthYe3adVaq32z334ob8Kj+2DrzovdLdOHcWvid7&#10;PGOR653f6L28mR6rAb8gfKgbzEKlNXgKGNxnS+sizltSw4hgkz2mhdgCW6CVeKpFM36oADbA2Ek3&#10;o5CocQk+qFrR01rqhpS+7updkGKWER0bvWWodFx0OqtgEQKefT445EXZE/i674IdsRSi5axOMJGm&#10;UIlFSI7P4V/Q76uktKryjfMe1AjnbbUVT8xHqrMI0jC7AY6DpzrGDVyjDpX74NV8ia/jjA5rAiip&#10;YRXBRyR3H42oq6PQo6w+rTtUNzKSzPqokZP7hFZ6j1i5D4WhVToie6qIsjzu8xSqGMktVjShvDf1&#10;SQ1mv+xnj7ZXP7GeHW/D6oGYQckE1CDS5FNvrM/UXwoOssXlUDnnRsQo9Qm4DnpZPTn90dMcrvtb&#10;5y6+tNmuo2bTVRC+cRxlNJ5hI6sFLvdaPSu2K2eQcCPgaGvGsDqLGRBPmMN2p8FL8EyMmMEq2EFh&#10;XJwchLfUd90d1LNaM0Y5BwGZNbhzqHUebdUQq4lHnOCz79ybISS7jjYTnAHVtvcaBDaOUJTJJII5&#10;ZjUF4mNg5KiN5A6SGHILvMVQ01JDgVMs6BDs+x93BGD9wCPPX5yPwHs7AnOA9d6O//zs3zMC8AB/&#10;BncV7uuD7kqshumitPb0d5OzL+ZnX9pEYMTNdj7uGXzQ6iUM8VaR1IrOciL7Jf7qaxWVQ7rWVFeN&#10;2DrtuE13+e44aqpizDaJExX7xebLmxzvtOr+thEvbxFCqtSogoKSGrz16y+eZZUhREbJFemG4KiS&#10;9MTJVY7Czhvf3jj9F0+nKxmLP+s0FVTaT7ZbK200TfmFi/3trfXnVldPneh9Z3PQ7bWXqcNjiMEx&#10;EyyLrXnywBTtobp+IZ/RwIciSmqurbs34l99qbWoiqOC0MIPmIPr8ZZ7eqmD4CcAH0stPdIBQS+D&#10;ARDEsI44KvoB9pF6fbsH/kvaskEHXcTENzX4xJVyete/rKgZfCFHlgIa77FlLauqeM1RzfOJqoVq&#10;vHUn1ONjZ2OqtDzXUZ3j+Rm3EyJoBRp0UZJ7EnHJ/RIcCR+jM6YopSCfzH3Kop/SxdsVtGhUbmM2&#10;2e8LZ1HXD4bJfWJ5NoiJ5h192AjHdCpq4xTluDPE7IpJxSKBoFiyJcaj/mjQITD6ybU0bdELRgN9&#10;venEjT2y4dT5yAJkgEucuvpSsZGR0ErbnWStsxZP4u7/jMnWRruSZXTEr44Qlen/DPOJGQp+7oa6&#10;rD08hLrAjhV7ns5Poe3AsyYTw+H6n7o3wG6Oo6LRtawyQTslKpEy3qjNKtGJ9gl5dzVbmi1cX8aU&#10;PiorQvSmZruRZhoN1XxUFJVvImMxQM2oa+25IHoWerVIN4QiGAvNFo2vxe1JcwTOQoYl9xOu40qa&#10;HFOBJTot0lczA/d5fbtvZl59+wcCLIKqAvTzx3wE7uYRmAOsu/nq3XNtf3sGy9aeEFXxbRDMMNp4&#10;aXT2xV5vkLdb/AWHboE70drHujgZISUpVjvtTP48LIBaa417CCvHVHFsC5txOc5M2FprPA0aqaCm&#10;GimORmUYOKTdHnEW7Ll1Z6/cOto+Scl4t+aJU4EZ8pUY/gx8I+qoRsCGrC4jP3xlpYRynkXF6Z87&#10;ffoTpza/eXZwodtaRmQEFpnIK9L8J3UCIz9Uhxi39IRQI1xcKj7G9GSzVdnXZosSFtFev0AGvr0l&#10;oMkiRuyIeJywCGplMJwsNJOVViqZNu/DGylGFi+rvDQRoP4u70fZx1YV4vz2Fu1nwRM3Jh6JqsdF&#10;b5hPxhNESeAVlU8U+Bspd5MoVTsBx2RIdiyLELMsnlmzDSBOS+8ZQeLqMdOLTTrHJGQipAUjCLsy&#10;4Ph8Zsz1IjrGEeK+xqFWNEzF72MiHkhhMCESuxCqeSxgPWKgxIE10cYZ9gRjWUE9tQcGy84ZlG3m&#10;ra+LSMxRfJ6pteDLwBBl3v4YxYIoLtSWyeaYCtk9dh3tY8ogXEu/Cwo4msBOUD4uIDwxR82a8Wgv&#10;752/2P0OVFYm5FFYnC7MOove2uwVBg2AdRr5nTGphow95huUW14XXKcGa+ogcKviMq1MpLjA5aRF&#10;BWiBnFqqPEfldOpXKkIajLNcEJJtTa1lA2VT11RZmhuGoky8aHcdymzwbxlhcYUdwZBjvhHOESbA&#10;SqtzkJC8wexKTCWmKGqM1t79b7PsWCJ0fiyOl30qO5yz3tvj+wDWl3/5y//4v//HX/hrX/il//6X&#10;ZvvMN+YjcDeOwBxg3Y1X7Z5t81SDZX99p+yC/1U2dVFu8cEbjAXrAbV6z3wj33ipmxd9VmXxKPAQ&#10;pVZBAzTRxUHv9HOdLz67mm8h35EWSpXdfC1xDZbrhU2FE7yw4UIASZ63ZWBopsb1KImtCsaamDKJ&#10;8zrECZpfrdw1VjDn2DyKZxyPbcshogaCESAA13DOQe/5v36688nTvRe28q2N1qPyPoAVgXsQx2ZV&#10;eJF8cToKM6crbUJXsdwBpIUS/cAy7MiDlDi12IaOLL/haPPCFsE18xQwVwiLl/l66eQf8S96Mhor&#10;ew4QYH2RWl970LwKq7gqLV58eat7vovmTLWdbWGWIo2EQRs5VmLp5aXLpsEFhQvJKiCbD0kQingx&#10;WCASvOBtfIRjwprtqYUBbyHlYQkXe0fZHosAMsaCeOMYpoQNMv7AgdPxVHVFmw1ErCzeZ7l4NFvI&#10;M0tR2lHAh9rVvEVmg/dZsUIAlrVnGo/zSOKsYCLTaSTMZ4YajOaAHIX9ESgBzHRitSOD+0hqvNGA&#10;+OfA8yQ44AC9HTwgoTcwDRcXZHa5t3Vua7TTV/RTNFsIvVlvLV/B0OGNzDvHN96j4IduqJFMCJ3C&#10;eCaoqcjgdZz1wDRgYl16du97HqikbEncaWEeUQNp6YCkEYDe3lJcD9gqrVUREWEFko7K3CLRXoWQ&#10;C6lrad8On+2mtSchUcheGixKBuCB0t/LUzpJ3Nx4KTVOtQjFCo/2Vf9nMs5UmREwvW/cpH1zSQI4&#10;sZq1Ho8g9pTLwIXV9GNY9H4Qb0WRoNU//Mfkh9Kgv/9//ftzgOXTdv64e0dgDrDu3mt3D7b8ZgZL&#10;K03gmaY9NVUNf5JBP3ZjDTKIz3yjd/alLZYMNE+wDnBC+tvNejMSG4Fep3Us+dxnTq8/mm1+80xv&#10;q0sdY6vd4boWw1jh8MaFaBkO6zHYQkuBrzys7VMtlCEVizqBaZSVZmoe5xj8UBYJUvv5mG/fyD0U&#10;h6E0MDEElIJJJzv92m7/9F9bP/WZz3VfOFtcuEjFQNNBw2BNUaZqEiPrEZIgqNd+tCOajUXKSv5B&#10;4AAqWD6J6ri+R4Guqb6HHVSM2REiLwbtVEFkM0OPZjlfYTypMWzURdJIyH2DATr3cq+/P8FIE8Lj&#10;7AtniNkxEHK4gj1rJgKCiTNJ0kh51zsgtqjA2YEjk/GHGn20x4IOmjRwBXdiKCJ4ZFj8zseHduHH&#10;JKgq3b3QpApWF5P+jqnqcZ96vBOTyFaLqQE4GmKyPkrx2VpOiHPd4KiwJ02TtY8SDkvznf6ZF85e&#10;3NqcYixdWysiJLcFKbdCbqbl3LnXKKjaUbJGSQPmV5NAKNIx6EnaQNYkAMMCoDbI01xU86PSEUbD&#10;fGtrQ1enjNposzTs+vGsupBbp1cVHwSC39CqG473OT/VLU1ZVUeihvxaxzoQS3nUGpFsYfcGSTzJ&#10;UtM/aTIY3nLvEjRlKv4jeArMYtymX6Sa4qfC7saPavz9Knh/DYPOZnJwdwMy6avS7lDne7Vzsp0t&#10;azA1qzymqciv9jGYVeCahvAf4Vo+EMdGji1MXIrd2mr71LOd7HEryhQij0JYzlqJHZw+5gBrNhTz&#10;jbt3BOYA6+69dvdgy6caLOuac0shxwr1BoE5AQKUIb4MFONk41zx1X/T7Q3Pyr5IghtAFbES3a/z&#10;+wgRzzjvnFr90uc/VQx63Rd+HeYhW1GAT+vbTQzWlDOw1/3gCqbcFCv0dcjvtX1FsWdz8pxiLM9o&#10;m6Er18srV8uOqUXIa8PJCzSszSxsOyMCec//jefXP3O6/81z+YXN5FHpYxRxk+2QWjQRoSLRvZUN&#10;xl6yE1ewQgBLZGIgHAoARnT2REtsPRpZbpfYshl/Y/yZZUJKZdVihRv2lBYXssME+OQFJTqn1ul0&#10;GIGLvT6LOHIx+Lat8xv93YEMm+Jam7rOIJsU9k3mmYbtOLt6RzxKPcWeYAU9VYIXem+nB8nkrJWy&#10;/4wbm7KGPoYa1hQQaA6ogfGSRptYXr/XL9Ks/fzPfpaEPk9UY7devze43AdvcRaZIthQWwx0BIvG&#10;Tlld+qqtc5tf/cbXIPZgdBw/6QCCUIZfQbeugncnWONUBAShfKR4S+yahwtPOUgoSXRJxBxbmDKA&#10;5onYKhaG1wY5FhYDxbh9OKLNgqEJHA9ROTRMNg2U5WpXyqbHFF+6cywtMPRpsy5wtB5JvGms7H5A&#10;eaDQfFz67iAu9kFFo1bKS1Eb1ddKwtGkWqO2OSYL5g/i8WtOqnrSqPdsDttZPE5nZ9Fb8L5hbI2y&#10;sl6rUvhIHBuCrXGS7+Ugq9OfWKNjRZ37GXXKNXZTDspG2E7HeYph1Lsw2Pit/mC7wPZCPGc0Shu1&#10;7NEWcsO1p1sQWkUp24v1TzxP4aMbo/0utk4/d/rfnf137+IA84/OR+BOjsAcYN3J0Zwf612OwPdr&#10;sGZRwrDe8EddS4LFiZKN89GZr3dJodffepgUhUvycBNfxrLWRpLVaX/xr32WzK/+uXMb//arKfId&#10;HcOQk68uUwbL1gaPCVp0zCNZzmaZ2CWkoTu6sofXUXZFfGCbtPNNLIW337gB4TCvGy0gaGwZcRrw&#10;Wa8f56NP/cLpU8+f7gGwusZgiQ+TulkuR+ztshjATtoavRW1V06ky6THJ/II8OXQgpV63Fgdb7Bf&#10;IT7lq6a1UHxDb2vz/Fl0V/gbeWwoN4wiGXNV2nN5GUQpDliqTCxbJOUK+MMHUEjC+B5LCaSZIXoL&#10;ruqsnsDGABzZH8Kb9K1ctFCFC96N9/BmT+OtQpCFe1/xDtWtFXIyCpD0w/aTa9hroeeCCpN3eYMB&#10;G8F2ED7DGYv9lVNpQ82H8zLnCpsTPVHC0da5c4ScxG76FfeeGoPlHFVwF/Mgr/GO6PENa5hDrF0p&#10;vWUITGyQMKK2jeWS56p3yqPb4v+sF8r1M8wUZovPn9nccHRu0Mpj3w56Am02Q1eOusxrKrQfDJoQ&#10;g4v6OxMAN56iwB20awRYhbZkByrDCBPYWdSYM4Cu/KJrHsLy0iO/c9DlsCshVbtvG968EYeV+yua&#10;fQhL+fKTTUt4OouQ6yM9hC1WjsVUy2guZja7hNWMq1N/GZX+ruxqN17a7L3SH1ERCOvdtLb6sfba&#10;qfapUy3O1xv2/sE//Ae/+iu/Go5g/8wZrJtHY759l47AjyjA+j5Tk+9zNJn7YN2ls+1tm22Onf5X&#10;/nsYLFt7PE+NAB+/FN1LxdlvFGe+eZE/8QCsAlV7OfC7fDTRo33MErV+fOlvfPH5z5ziiJtnznZf&#10;OoMunLVByh6LhTljYa1y0BDQFb8rX9/Rla1ttg75K8JhtlY5d6WXpUbn2RTcQkWOugIOcwQ2RVda&#10;qmU3JUtSDKLYB+V23v/UF06fem598OJWr7vZOmZUnDErqZTyiirCRkhrH2eECDso9jsdrcoB/zlY&#10;BFPC3qkLagk0zJQzuxFppeNDzDw5e3+UU7Cvh417sixwWFRm2nMbBGJzeZ7W25g3yPjARglpu8AN&#10;C/6+4nd4OshqSYp+3k3YAUQ12s+p0NxZbYHbBNH2uQwyhjAcZlHNgBWcw1PDFRbUoKjHpqIrqFTD&#10;8dNlomA0BpdWRFWJ3Nv7feoTdx4/Mcr7585vMnonyNSjYXs4ZA68yI8hbOEtLpC4JcUuHRsZnjBy&#10;hd9gdIgmhqsvBoukPI/zevTZEJVvGL8VtHpgZK61umIKcXPed0SufhnqYvClvXNuzJVGNsEsgnzj&#10;FdsqNGq2n7jboO0TBgotdjw6hekWNUZ8xnSPezsDaZt4qCYPFxRf0AFXxHuUq+XwVfHEEJXmCToq&#10;jup8cLivCC7tmo1yFJvFbYWxdF0YQLJoyVOoF21kfE1sVJOoVWs/vSq5uvGyzmCFnmoOTBksa7nY&#10;L/vWSKb2Sr5xrt+7UFBowebSCL/708+1159tJx/VbiBmooTECm1I5gDLh2H+uLtH4EcUYP3ZgzoH&#10;WHf3pPvhrf9+BivsGRCXlikpTvDFjs68kJ99cZMV2xgp/u2bo4FWE+UN4rOZ56efXf/s50+3O628&#10;X2x+Y6N37my2ovUl3MFPDz7VXNvaY+udcxKKeHnUJkQq7QOmevG782kkRS8HH6ObooTm+3BT1lig&#10;mCxfT+sfDkXsUZuY99Xpz5/+1M+cvvjSuXz7IkV+TNdsp1OEUdmIHKpP0EeZeEX78VXic6Z/jilL&#10;B1ogWsfhUBjP2A5fv2/o2OxQVkaQD4lRY2lUkRwiiWZlNb0mpkbiFRTrysYEcLiWOZZ1FXgiTUEt&#10;/b2RKtwZMPJLplfMzdJxpxI2eR/Ga4z+OkSjnPsJjqCugbORNNtMkMo00oQ3GPp0pGOYRxifZHos&#10;Yl6os/ty8bQsThxHWe81DhwHPwIzF0gbODnRHpn4EzozRGVrvMNox3P1xDVejpMDgyWcZNdUyQ2B&#10;SQq6Oley60H9H47vPvi6dn59lWvHNVKgzTTj4jtvYi490h1IKY9EGvdpEVVjsG5EAw2leRTPOM4Q&#10;UQ0sqWNTXQ/NCiKDaWu5xf5WLUAxuOnV1/WVro6Yr985qEfGhlpdaSV/4NZRreHZYWo/ITBq7OjZ&#10;727UfsFu6fbBVKRGMral8hYJuGenMmLQ4gtDJZwbnK5jxUCphkGzUbax5ti9y/nWuR5uwNILvlXg&#10;edb56OqX/h+oysJDMOsf/uMv/8qX5wzWbEzmG3fvCLwnAOuWSuXcvWM6b/k7HoFZHMf+GvuqbyuE&#10;1hv7Sx2TsZVTKW7jXI+cJvtDj0OSeXATjZAbkIwcWUFRgp96juz6VlhcS279pUHREW+ODxqO8XPZ&#10;2uJrTFC+hz2nkl8nzxxV2HJmD6vHYu7k8C60gW0hHYJsqgMTqsGIWzLtucVxzAfSVcbeHlv3Amem&#10;+jliPqyt02rNvGvsi6/HeQRnQ/W9C93BK10iaiO8tV65OEIjjIUCSVjDHH0VgTS4sRjzBfyoaN64&#10;Dxip1SdSkpNW30JirzPkE9c+e2Uh2X7iO2BmoaAFmqySKRe7cvbqXqJG4MVNtgfYdfUAVThq6pLg&#10;QbDSTo+326vr7dXVdmcNjbnF+sBMViFxqiIXu2Y/aOaghchPFNpjT9cb2fiIX9SYqE2gKzQ6KKbN&#10;lRz+UkxQQe/yPp7lSapYKp9FrZ81yBaUyhu4psDZMtfaVU3OXQWu0fCW81ga0akWagq/Zr5oyld1&#10;pzRDVzby7CSNmm9ZFoI9iy8US8d4eYbBVHvHu54L6ayYX8HpDHTMNu21YSDnwPSqeS5YzNEf5j7q&#10;rJhBQFXgQTCO2ViBpXoPMtLj5kY9+ujZdkSeI7/C7HJAMkBpHg5hRe0tZgLPvKKSmVCUDIpfB48P&#10;6rPyf5d/r1uFmWpw0uEqI6e3TMPZNQrDMftOeRvEis2+v0J7+iXO2x+NT3+689lfOG2pshTAnpx7&#10;4YawnV0g5P7lv/qXr/ZeRU017f783/kIzEfgNkbgvp///Gd2Xtt95tnPzD6EacqtP7iXvflxW5+9&#10;9bPM9/zPPwLxYjw+KCuL+vtdr1TKQ8M8/K1ejKPFcVypjA+S7e+SObize7lfqUuzXJTj+mI5Lofx&#10;oa0r+9HwjUp9Kf7cz/3l5//KaqUeVZbK8TAavVoMXtuuPVBUjlQqh5XywNaNw6JaicrDqMG5Fit2&#10;loizF2W5sKjXtXyXYwGAwzJeYqeoPGCRK+JFtQ1eouSM3C8c0LaouDZmb17h3Yjjl/zwbkU76OWx&#10;rAW0VRlfG/NJVszaYVSyfVA88ZHjK+9vX758mdcbS5X4oOTsCW5DNIMfuWZGHKq2RJpcvd1+YuGQ&#10;Iy0kD600kTwvVjlmcW2hLGscVLHKxUq10iyjhn4OG+ViY7+sVqNmWVbjRQyLSrUQjmmJXpdxdaE4&#10;lANoRB8rHGESLcLHcKDaPsc9rOU0pozGBwpqwiONSfjPx+XV8WAwGL6+szfcKcdchLw8GF1/c1jh&#10;khXD8R/1+6/uvHmtqByWjcWIQa4txfRIuXkVfuqcq35EQThGtb4obMF1qGhtZqD0aBxdXl55rFGL&#10;+TWt12tLUeUQ8LTQPNokn6FZT+tHGjip0uwmw7UY1elLyTzhIGV8iLxIbgN1qbI4cFmvVKPDqL4Y&#10;VxaFwApdxGpZYahj+sbZxWdVmBjFAnOD4ywJ8SDYmxyWGiUwhz5b6njMCl1QiyeqSTwX1cUKz/TR&#10;4oyKtlYXQUWltuk771ougmgyu6A0mON4DFLXQi23eU500SNuB2wzx7RDeaicP30ZD6LJmyQMNsln&#10;rMeN8bWyOLB65oeVsaZVNLZJXR6OORVn0Ugv1he47oeNBs5nh1U2mEhxNa0sRJX7yvi+Mr1fh+Zb&#10;Ujss0gU9NxZtNKjMc7hfHFxf4AoeqS8/nD1x/KnmYytYepV1o7qY//pCMNvpBjNKTKV9L/geJTZK&#10;jBWd4FvGdzAqDvmOiA+uH4naH1bUdzgkK4BgZv65//qZ7/tTAzlH8PM//9+f+RnnI3BnR+AXf/EX&#10;/YDPf/rnb/fIT31kxZdCPcRKaVt/fPS4+fWwC/f6RsTzB3X+mI/ADxoBV8n4fbwxGcYnhciFXqd2&#10;8MaL2FlZGAIiySreyFvSTBQVR5Peuba2urb+U6usG7YuTSt1SCOlpdHv0f3InvcX9EeuCgr1+Di7&#10;sBRUTM1ky8i81TyFZhLnvBSRkamVvyvdD+se+WXiOCzoho8An9V++yM2WssKuYhswPs0JvML9Qzv&#10;KsyUNHA6yGUPqdqF+gQKGPkJBa5FvIVVJNFPd7t38XIProodekMK88mZk89Sw4czitlZJoiDIapc&#10;Sf05QxSvs8t8geo97EyvDclYnTvcMp07MVeqqbZMlVtcAebqInEcRkyFuJtxTsSnKAvT34Xi6vah&#10;tXpdPEot29E4C2q/GM0Du6NP+djas/gSO1qoZh2OPM0xNJYrzBHTwNFgygyLkhHqIBNzxgYFHkh7&#10;KwomFs9ObVE2CDzBWvMks9d1XcQVTTkh14SZyjuwTcYA8SlDRcHr39VLgXOy/WeVAEI1w7CneC8a&#10;q6w9m1c8nNNyHsuHJaj9Am86O/vsXd/H+2U5qs5fMgKEaK3KMs4XKs6IDM5cGNhZvGnI/whclzNI&#10;Uozt43Yxyveog86DKjcjXXSoPr8WBDurtbSaEtLVBVaWK/cC5staTnDc6L7SG+wrlVX5ipw7uEgE&#10;LZefZTp/PP6u9oZcxenYqs3eI8UQi85Hky984fn159b1BZk/5iMwH4E7NwLzWoR3bizvrSN5gMOI&#10;I1/PfNs6CSsxTr6KsP3rYIseQqXCdFdW01Z/t7Xdj/oDXA2zv/t3Tq09pztg1dOtxIPtaPPrvd75&#10;s1mWR3WLyqleskdSphgubOsWAA9Gjonuh6VHUECqnQI/JxqDLwDtAgwhrAaXOGzKx9hO4mgQdx49&#10;wcEp/My7KQleFge5eLlLwIX0/s7jHY6w9e0tystgJkTBYNZJkvkoVvOp506r1h4C9mNp/6WzGKTi&#10;qC4QQOuCETmrbILiu8eyKgF4mjSpLQxS4hTClzSbAnOmo2bVpPnql8fmDCHZaEp/LZ8wqY/388Eu&#10;RX26IA8L0oWhNrdxKYo8E036JyEDG2XDo345TLtj+HV6K+XKIV8tVSGbmi1kmQVdue/veMX2CH4W&#10;liN5I89f7qyyxCwLRpWwI1HI3mW0Vj4T1DPhCbL8pl4DoIqZysoyNGv4RbhbLH306cSHJfOi12T8&#10;2XSSO5dG2zM6bRerVyiYAFKhv478rJ3fg8ItKyJkF9oIu/591q+p2t37OFWA6Zdp/UE/3/SeATQT&#10;rpGhroDgfEymanS9bgOA+hBrCa651x1Hg8dbzAc7YigP4JFZi5VzOdI+CEwVFu1rJXEY+j9mNY+8&#10;VVdZm0z5n+gacwKdLesy7VG9SLIc3uJCoIHTKGLF/oVfeJ68P8nbPXPQzuoqujDHgh+vI64//fCW&#10;cb1sHqKX55vyMkU8t77wfzr1Qz4yf3k+Anf3CLwnGqx5iPDunjR/fq0fQ3IuKWLif7sJ2rCEKA6x&#10;qKjNhe+Mf+P/u7P9n/LGw/yFHxJAGR/kup0uxY2M/nBvfBUGNf35v/qp9f9ypZFE+1gQHXIsVuy4&#10;/0qev96r1kaIqqNyDNGqOJGvDYrXaNknHqRYz8GYYBahwBqhN6IbxEEOCs7F/iCq64vEQ6J92knY&#10;7D5iTERStAQJsVUJvEgevz8eV+6rygj9sMzHwwXChQtEi2r0TvLqg6KhBb+mWBjBy+tl5UiNUwze&#10;GK602+NiOLi4HR9BMka0rlTbCLOohYiQo/ojK0/8xFNP/fTa6sdPtU8eXzneTh9prnxgJc1W8L+s&#10;Z/X6cj0m9JbUCcDV3TCgXo+OVJIlcRX1uF4uXq8Tr+HM4/H2xQuT4X561IoUHk50ClZtxQe1Zo/V&#10;68r+ASNQEvuErGY0qor0ETUjFkaPHJfZSqvaMooW0eCY+NpimR5N4wfrXrlPMTKLyXrMizV95ZEV&#10;onayfrerrEMwXofjKtE94q1LMWOCpiq/li8UBOCixkPErxQ25ZzNJFPEdrEy4joShNIV5OqEPM7K&#10;kqKcaLZ1LgvG0VriWZSQaT+28kT22N4V3MjxupqwZ3HIMbm+mnUW21IEd2GxMj4kZqcrTPsUJVTU&#10;D4RkvbB9asSyFUlU7Njq7RirJrSk+LLiwobXLWpJ7wIm82qQet2igfRZZ9E8Ufe1n8eUtc1xHBUT&#10;pdUcAF3xwUalsTceMVsUEzwkA7WsLKUNxGgPZcSFwS2KEh6qfmAlXimPLjdbj610jq+tf3ztv1h/&#10;6iPrH3zs+Er7seoDtaiq9gs9j8dM/uv376dxg6D8Sn05PRo36wRXF+r3V8f3VxsPpDvD8d4wT1uN&#10;EydXFHZdUstov644bT4kOMlz0G/pWtIGvl83sLeAK/FK9lEXGduorjGnm0fi9vEVr/Y0f8xH4N4b&#10;gfckRDhnsO69iXRnehRkvGEd8uXbbt4xy3kl+tqv5md/azNOFJgzJEPmFGE7vBAzGInRUJTN6U+s&#10;fvFvrrWPKavfdPFy3RxcTjb/da937mtphtkBBwu+AxbXCExPiBB5dNI9gaZci8U77L7cVkVjKRRN&#10;89iNRUyEN1h/g9OVvW4fDx6k9qkpc2aOBHwKkqClZDyquyTQNqyg7VPrBD3zrc12qGzDpxThop3K&#10;HxxHrWX4syRbWYuX23iKUuLGSi4GdwMjYLxt4j+0xs9iUijZRT5p574yziCkRtiwE/NRSLM6otCN&#10;WC+S8rCJIi7FrxZ1dQbLBO/mTOGKdXv4u6o/CGZ1Via8a2dHe1Sl7nKIHYkaEbOlZ6rHULoHZwGp&#10;1yk3aAp0tczzAOyhOs0N5Uiq1I8dWQVeyig71jYfrJxYsJoV4mjytZodR9fFD1NaPWOr/ULktGOy&#10;HgVYOa9U2EqEtMiyIZiQK2pVkqw9zm4Zx3nj4TUBZ8p3Q5k62az+j513ur8d0/cx/XgAHXaNbEDc&#10;12AWN7Rx9fnm+/u5Q7S0DJV5NBtjuCWOllI3Kc06ovrQ/lv9TdgtHC6S5TZXk26m5IpixmH0nK6x&#10;PionXqaAil4zrINeUinSctLGer4s2sb2OS/VT6IuNvZ7SXe3ILT8hb/9qfVPt6L6QO0uk9ALjyBb&#10;TNDYqWlPvS+B35rmP9qvhkQlwNO4zLJHbx7l+fZ8BO6JEZgzWPfEZbxXOmHac/+7bDpl9ObSPlf6&#10;rxe/8es7WFnpDzKK3EOtDvBDYqF46WBhNJwU18rjxx773Bc+/tRHEv6Ccyj+kLNYKL71h3HvO5cx&#10;FW/U9isVuA2WJlvhjD+wdcLQkDFGfNbutkuYgOlKCdMgzTt0iK3iYiIqi2I3IrbLSaUCx6FXUIvH&#10;iwF1EQ2rw6ZIwc39vV4vl0q0yZykXoE/2K8fqSEAF7dUr9ThuvKi1mw235+k98cTNONSe+9XUZ3T&#10;Elg9GlCUqGEus+BBhcE/vb6DzHxnOMivDcZvDXNU53uXCX4Nr+7CTw2uDMfwZVcHkHzDcR+JOtwY&#10;xxwUA0mTJQaPmu9Dt4XiO69Xq+wQHcKPQHKlaPDH14r+1f3icGF4bR+yBBsE1N+MUgnLxcAy8tou&#10;8bkqDzR6vDhUNqUYuzwvx1eHRFG3L+/mQz3GV4u9fAhp1zhabzxQhxsjCYAGq0tRUa8h0ld76DBk&#10;FePMqmztgbTbF48EQcX4XB3HR+q1I6IVlUsA8rtG3oBU6pUSgb90+uJR4KXY5uqIk2NuoLKvok/n&#10;M8XVPL8ypCXVw6qpwqvONkmlTqdgKOGN4LRg71Bwi9OSLfzERPro2XW9XUXuHBUKd//s4g9EV5rD&#10;7Or1pNUvw3HaXzp68UxKmOAhRge0IR7IDG5DpNXyZpWJV4cH5D307GNxq7RNLRRvWyFiGC01dq4M&#10;L7+xtz/Opazn+xLHjaNp/cGmZr4uE9+FCskJ1/lyiZGNuWTREnOw3jwKS5imD69UK8ClpmbFQUnU&#10;FU6rtlgwFd4kYyBOGo1GbbHRHwzBqlk7bX6wLmaOdlqeh54Xvc3KGqH9lvmhq6G+qHdiiO13sXF6&#10;1aS7PPOuus9XYP6Yj8C9OAI/ugyWQ7/vsxj1SzD3wboXp6IBK/40i0gx9iVosLjbHpx9Ifnqr/UG&#10;RVcSEK1AFHgRCyO/gXIw2psMdlW/5bM/1/nc5zsqc8Zfe5x2TLMLg9XrFud+rdvfOtteMfmIAlyz&#10;e2vDczP3RQN4us33O2/3cHf/oWkWvVpgumlXIk1V4cagTKsRah/d5duF8ipysFm4JakCtCEw6YuL&#10;TDfxhUgk4CQkwU+trn5iPULAbtbkqq5SyJc81wKEZ6Z6PEE3Q2Tw8Qx1vYuo4Y8y6tAFtm/q+h3a&#10;b5SJ+8JbFMvVSwl8DwzQTr93aSsajaSdl39R1MpacD0UcMTSE/SmYkHuZSoEYO5KKsBn6m8+4HyV&#10;8UPiMBwd+Eha0M9GTD4McCTsvvrRzvrTayrFPYQUkRJIfScsyTO2W1OGz44/5Y1M729tM10RTqTU&#10;n+E16btlW+oP8KhdteAXZRNJ6i6Xr4kjNN9Xabqthrfou2gy0FkcM1ETRi3XR+RoL0G3GDhXprse&#10;K6jHZjPBZmdQkk3bMfN9uEnP5+zUdDRCg4MrlX5DDyfWJxzfmC3nHadjS2RQSMlnIwmgpqjTl0QC&#10;PWpQyiTM9kct7jWqK6n7pqrEjV6hfrbxrKpHZGkSdu1shlsvOJhOmqdvjeJhD9v1lAJTHBu+EKUU&#10;1xDnsxzjMbBedvq/Pd35dBLV9RF9B50B9mdnT2ffncC+2ZVxntj3mbKGmjN2RfQtnj/mI3AvjsB7&#10;wmDdUhYh0OoHoqt78SrM+zQdAVdfKU7k67TWgN7l+Oy57mDcT6wYsCKDtu7a0qCMMUzbW/Xk1LPt&#10;5z+5akVkiTTlLDD2t96CIqy9eEF5HMqWlICftEbauYI3ktbREA20Nsz2dHQ1W7OtuQFd2SHNxTFU&#10;zjHkYauIcJjWOa94A7qyPSv4cSuohiOlB2xs/WZbpZoFrSjo28raT54gFoY3d+5+S8qAm6yebCOH&#10;P/3s6dWTq6uP4uje6ax0Oq1OUmklMT9Ji+coPPNiq95q8VaJ+h3DyLRVZvG4lhRptDeJ9grcrSTV&#10;J9PQI54eT6Q51DMxZy+lp00z1BS7lDMTGnCAjeXK+VXwrExRi4ZOpniUV7SNph7vKEaDYyojYVKT&#10;51dSK23V52RAK4uFAcXsks58pGx/rcH2DC1DeBF9OgkEu6PNV7oUwFE8Ue5TtCpEYKf+ZXblfIbY&#10;FZBP1TSbz3IJp970/rYp2R0ZhL4YKnLvdZ8PKgfkKCFEwUJcz6sZWnzQ3d4tmHojbmif1RwIozTN&#10;KAz+Z445pjp6mzPWIo/DemUbGoCq3YbIuhIQmyAXFcB5gcxKjyEGRIhOn68E1Oagm5Pd+cpG7/Jm&#10;79Jmfvli7+WN7tbGxotnu+c2ehe2+tvdwTZZn9RZJFarMeEUipCSjYvIPZp0i36fb9jYU2VpS390&#10;oRddRuoVUHW4yuG75i2c3R35+N80qj4OHg/1Pk7Rp3V6/piPwHwE7sAIzDVYd2AQ78lD6E88hM50&#10;feKvcG83+tqvFRvne1G9n9XT0RhPRcQ3ds+tNXQy2iHKlZDf9KX/5kT7pACZUR5TRwYpPJLuuXzr&#10;1zZHO1sZDFbdlrxpFqGvGzMs5SIwXzUDazXzHA934rYChkx1VgsrluIMRGCzAncVhwqGWvtTvCL1&#10;KSnbRR54vpUYIAEIrBQQXfd38+TJzulPPw+GoHmgpOLlbt7rxS14CBE2vd1+WqcOXJZ11mVgb0lh&#10;sHTyaODgfsy3hF+czcIhPmlgdtnnpNJdCebY2el7OckrOXCVKihiUMLKPYlXSBNL5SmKm+jQmDNx&#10;DBrMwKlMxwoFmLmWG5okO48BM47H2DlbQKd6NSOqhBNay8kawiB0Y4WYvASQWZ9w8ei9PuASMUOT&#10;zhoGXGI1/qaqMgz6lRMHW2McpUnx7HLaKc1ZQP4LnkuoB1yduCskVjB9jn7KaFCOoH8GcD+GSVKY&#10;HmdTjIFzjGj8pGoRuguD0JU7Z1qXrYVcAn5XVWmr8O2eGgFRaf/AwvrRrC6NRsmdQZgPk9TmsGY7&#10;CEnoU66eNhdtRITFeaa7ypQMc/RGdmEyCrhQYjLh4mmuJQUuDWmpapMcSt2rNtQKtGwMP1pwjTel&#10;GcCfKocMwLifjXtJznet1gcZ73Cp4lacpcqyxA2E9q9h5t75uaz4mOaTj7HNDZsh1nKbjbpzuMFl&#10;Wk/9fsnHKOQS+p4319X2yzZ/zEfgnhiBH10G654Y3nknbm8E7K+/cVgmoM7z+MwL/Y2tzSLqkxKH&#10;kN0YEVsbpLCi+p7gQnqseP7TJ7J2y/7W+xm1Itpf/KCjAjO5JlfvOcvia8xNq6BzHh52C/fZ/inL&#10;4beVIzAcimu4TjmstQFd6ZPG08C1CHUZs2L8lq/BdozgKm49Nedxu8v3bfbHg0Cp83w238+N+ZhE&#10;VDWR73kGCNv6Tu/Mi2c3L2xd7HX7w25vb2M02exPNonhDKKtvEokZ7Nf4XmjqPV4dzDsXry00cd6&#10;fXeDkrv89Iebg3GX8sDpchQ3OKMNoo+aswsYQWj8GQmxMl6kecZXOW5wD3RDNrN1NLxC40U4uY95&#10;gE0Ranc5ZiELo37zuD8hWsp6HpPVyW74AgjKOaJytBQ81l2t7/jX2kjuAm1bg8b7xPNkRQIy5Fig&#10;pT4giZnaPXwKnGGI1o9p14ArIq7IHuIdp5yTYw5zwPLeBR7rRk9dye51CW/iorC0uMGQGRqbumfZ&#10;+EyPFpCZY3HQT2DLDHtx3W3i+XzjutNNcDZFssMIawS8/c7Mlbm5tNssspqYAE7b5uwy4gfTCzuS&#10;ReE+7BVFdbWd4PWgWCG/WsyUlhA+xuifQtEgeGfmakQe06RdO96ZNLNuMcJoJK+mE8LHw82Nl752&#10;9n88U3wjj1/BMSIBMYMRA25TtVAuus1bbTuat5EO37UQt519v74vh8CvyvwxH4H5CLzjEZjbNLzj&#10;obvXP3jISoD/At1E11z/1n/IX/qf8uG1YQvshFz3oDAlsmguLKr3/3A8fqNsJiuf+d8+9Vc+1U6S&#10;SnmNvfirjjd3ZR+FO7rsCvr0ePfVon9xJ7o2bDxYFktTH215rJPljnOBcv7lu45m2VTJbMqdwTy+&#10;tTS4G7XpmrW9iIOD7SP3bfTCvM6nqujZeb0KY4CeXTJhfOFRv6NzL/EE57kK7CA1HZZlUW7muG03&#10;iHtFZbKUoMVGelyjtN7Dy2Sw41RO26I/Qui9QG4+fhC1qFEcNNIjK7VkpXPymad+uvPU2hMrP9F4&#10;4njziZ9oPvUXVo7/ZPP4ajP7SLP9k9nKTzY7T6fH/0J24nhWuTIqBrvNo1HzoSp8FStrc7mxspwu&#10;0PZFUuX3E5T4h/Rb62ql0QT0oE8fvpFLHoUjvBzSpU1mH7INea4sNhgB9kW4jauFRhyP+wj9fopC&#10;vCHlMqp99se0wv2+6/vXxsW1/cfaHzx96meOHz/ZWV1r/2TnsY90srV2+/En8j8uOJ2y9y3nQMpx&#10;yzlwnwWJwfVbpV6vI73HiYPfVp9+phJXe5d2d4c79aNNOeof4k1uHJ6unTTsZBXQHlyNuVIpOnf+&#10;FYOidyX9XkQtbtFbi88CBDg7aRMcg89ypcRg6bOeM+ieFGjVzdudM6nvcnWvyhWCd429lN9EyQTg&#10;mPYun9YMqcrlwY6AzNxmlDmzk/egmUPVgapmYMQVaSb160vWd81wvgL74rGUjVHXXJVThqEVE8yr&#10;JcxD5UA0zAdfV0G8KMdUFQSerW7AoqwnuC7MK1mry3WdNBF6qv3xqSeBg7yReLFoHo1bfAaf/r0+&#10;7gzLx5hUH1/hMh17//hPqsM/GPMFXMmqlFIav5yXWzj2R9cPrteb9eJIXuKswRGXxvpikAuCOt6k&#10;6xxZ9Q/Yxk9fjiv69nFBg0W1rrh9p+aP+QjciyPwnojcb0mDdS+O9rxPbzcC0vMq3kScsPud6OwL&#10;/d6gq8iFAn+QH+hs0aNI7Tvay6mRx/p16rk21gzwW7xtRIWcDF3N46opY18UGeElsQEhQud8gGls&#10;p9yA7v49r97WMN33e2THX/HtqacRe6qsmy2G9rqy+mM7Gj/GGQQNlvMHRuqYwcSMafDsfXs2bZk1&#10;Wo5H7G8OnKZbUqvfUgVD6Jv0WNw5nrafbGH82Gol1PrliQcWmgiw0Fq1EGDZT1K0koIYVqKPsZZz&#10;UOJxxASJmQHqKijSOJ1IE/c916nldOBMVYiveTwrvOv1id0P3XkpKZNUhM9VRO7/7qMNTeWRUOe3&#10;REYSx6wn2aNZG7ME8hFWktYKUjOxWGTEuV7dA8RO2uj3KTvoEWE7JikLMTucvbA5UJQz6k+K7g7h&#10;TLg6Y90sDmVKpuDmxXHEIzovGRgg1z/ZFb3BPFk7pzNB/rRTLnPGqDHrpqyVUIo7SigS557vNxgv&#10;HdmjzN4Pmz/+2aA6CrUFAxflfY9xG5EsvUyIxFlMlQ8KXdkMCJ6lNluCv7+dUVxRrFqckKY8Qxcp&#10;K8KefbuIyZOAoMKVV0diH7b9By1jHo0H8XjAs4o614saqaBmh4FfXFFJ8rKGDUTnudX1T5+aZFkP&#10;31G60M6iR6NeuXHmha9s/PJG799045fjZBc2i0vpwU2p5SJlHoR+TFm3oHOfzg0fnfljPgLzEbiT&#10;IzBnsO7kaN5Lx9JNNrficWX71Z3f+P/k574zTOpldES36cVBX/f0uFBSC00FB1nmy9PP/czn/ur6&#10;6k/G42t55ZA7ZK96xnqMF4AtbdxJR/XL393rvzzAoyAl826JV8jhh7sSIyU/CBYxcQkFmevOVHE6&#10;VamLVBbQ3DUFcxpwXXpF7ECtUldlOlwXcdSkvYs4eSrIh9+C8QfirniFm3p4KnudV+AqxCmkS2Ij&#10;GqAoOTionB7vmqdlJT7aaDxYow5dcQ1Sp6facqIcKtH9AinYLoyv5hBm+UK58/p48HqxfXHQe2U4&#10;uDwc7o4vvzLYfWW4/fJu7zuD3tbl7oXh+d++vP17XcolN5drmEhWF6/DmTE+4jnEMMl7go16hXqF&#10;cq2E14kbjfJINX9jbzAcF+Te87pouQpMG8UZqX5YvlnG99fkUGDunUr4r+BXRe051ko5a9igw1II&#10;ScDwGeNi24fVpuq8NLa/u917bTDYHcJa5ZeH+etDJNm4m8qLoZSbA6HE6+Q5Mkr6LDUWi/pSMmYb&#10;PwiViayQNYq9atZ+LKFkXZZhqVV/OGk80BhfATVSVVKzAGcJd9YATGKv4BmBFW26m4YxWG9G0X3W&#10;F/mjBrZSjgNyapBfg7EsclX1XohdkwdBcF7QKxqHmnNaQa3Fu17B0OaSgcSQUQHhpx65BsvQG/yf&#10;mL+lqHoIuoLl1LTpQ+YxEGKeGLeKPFc1V62So/FS0FHeC7qA7ys2ITBkeoZTxCm3QtFJKmzatvpu&#10;zqjMSfNTMBZWbqgYnTCPAUFi+A7E8JWLozpT7LXLigkfVrKVJ+KjWfogjGbczCr1D6SDPygvXOzT&#10;BOZI48F6o3o9GleLN8qcnNc3+o0jK7igMtHHS4VqPlJR1Pgqj8UnhxpDc2HVlGN8QYrigHUXpNfv&#10;pT9i877MR2A2Au8JgzUHWPMZ+INHQMGgpbg/qJz99YWzv7lVWSoqD8UEL8bXuNuW2ZJiHn9cTK6I&#10;EXn6Lzz1uZ9/Zv3pBBxC1VtV+ZXneB4dVCbXhGvGcmzXX/bB5eu9i9v1KK9R/thqJ1u9XlY+rX9O&#10;tciVx5y4iVWxQsifyVZW1j/VCWadWxSLwDOfBVfxCpEysJGiM+yD27iiUGWDlUO+84oisTazzlGo&#10;mDXPooeFcNuingm6gbY4tY7jZA1r/NFG+SYBmsF4uFMrr5vPuEI8cGXXsa0fR73tPN+v7ebR4Eqx&#10;N2C3EiTUf2O883ref33cG+wOruSX38D4ajy8wjqNX9ZeG68jMKWspljd5G8+7S8KdSJozvTUqLEt&#10;aAQSS9LdQT+/ApVR7kvXrZgdwVPWfpimqEqNZNXxlbvSIVhkv4Gzly2ZcodiZFU/W7iBo4EJ6ZnF&#10;+6hvParcB6kxGLy6TdXt/dcu55e7+Wu9cd6zAtsq0kyunMrkHExALaAH80zHJ0nRVRAGLZzQhsUo&#10;+/CJ9urJ2kON2nKz/RPHIfMee/yp2oO1/muD8XhUX0p1Xjy0LLJojKPaY73mmdflmIWPeXmfYWti&#10;u+UEXAL4MC5TH3MHdvzoFSm2qJwhHuujcNWUndK748Ds8SkzmvLosMZBUFYlum3bnbSESnndfeF9&#10;7vEgTscIVeqN4tpoeHXszlJMLKC78Bmzi4rj3DlwOPMAsw/hvqaLquj2gfIdNC15VpVoMbaQqao7&#10;XikWxJ/hEzZiTColM1ah9pgA9EHOtwG2saHt8WTcXxgP6lzvPyZSnDU+uJKtZPVK0XyoFjfL9CFG&#10;fmEwiLYZZNz5sbBfSsqGbjl2B4PR6/nwtWF6jUIBaUykk2G2atn03RzebW7L213+WLqmir+P9a5h&#10;/RsVbed/F+cjcG+NwBxg3VvX8y7vjVDAtXLrt8sXX9gZXs3J0+I+G+9KFsTAl7C6FNHu7n77fe3P&#10;fObj/+u/ssJdsdUVQUpSlkvyF50cyKIbBstWL/6m1weX9vYu7bKC19B04//pMWr3QuRJWEdYyv/Q&#10;14Un7FnoR4clv4w34K5q4q607nGvDiHBusg+vIKGBi5BEibVouHdaOEQvGV6ZSEzOC2YFDCZ9C4x&#10;PJZWbnFarlORTkukSQN2irQ/W6GrIDB5QqJcYZ/qfnR/rUBh9hbj0WyffOaJkyc6Hz5JwZksW2k+&#10;0qRCYjNrHj/eaSNx+sjJ4z/RPtk5+VSnvfaRJ9IHot53uzAZFK4p72O1W4BHcb8u0IYpq1TSTowI&#10;rz/YrNRTcwfF6TRGpUQnaBr9NazDyMDYgXhs9GQR2WAcUFmJerRXUC8BAxybStNGxSGJcHCcH9fu&#10;rz71kaeOU9jnSFo9EINSB4my5jPyjNQ1rtSC6sYs1TiIOBsuqune+KE1wluVRrq8kq40m8ey0WFR&#10;qyXlm0XlgbRcIPZU7b22M7qSp0eqqntzsF85FII0ECtxN+MZem09vX5YAf0tMPLSWsFoWk0kQUHG&#10;vyhNXTc1wBRCML0d+MZifPZuDeZPyirwk5zN7DhWRyhkINrss5lmiMrdzzR5QFqaRcZIie88IuTN&#10;8et1eXcMhwPLEGBOJuKuGH+ui3Gomg+hug6v6NrVF2mDV+PRHYLmm+YtuFn3CaYd1LP0f1xx4VTj&#10;YoUU8SFjUuBky7M4pAXdLVQq1yAQK8mHPvjU6jPLDzVXWo36A3HtCPcuRfZIsvdGdOF3+/nVnQj6&#10;Sh67jb0reQOm6iAu3hgOdvrj3TerR6v1B+sFHV8SCwguFGcWMjB9TEJrTYll3rBzBusu/7s9b/4P&#10;G4H3BGC9jQZrltlIo9m++df5hby3R4B8sM2t+Gv/ptenQEoieGS6q6kvAwTJHrZYo9Zy7fQn26cp&#10;52zJ7ahzhGXgruSAZcIjc2wy7Y7ym6QcmignzrPGLHvLfuxmXwdxj6tpXqFlYymWwcIMVkNrRRY9&#10;ghXlaikny+wVzIZAr5vVgtRUSGDYxogreFYq85/X3HVCSjKOqV3tsxzHTAWo5WKZXDyQ0UjAZOeS&#10;nolt6bGsqaNRT8akrdra0+31j2WnVludTtxZxXQ07pxM2qv2fDxut+OsHfGcUlOnqQxBzB1gsuQZ&#10;sY9LqXVdLgZBhCStkml6rNpPUFDNxsEUaWoZ42kOAuqZ65D0uvVLfmPmFal8Q1NlcTTYM9vHaiFr&#10;S1qc1jHMvVrtj7bbJ1vtTqaaLlg98H4Fwy0YSmWxacBVP9H4D1NT+aVSGyT8ltqJ2bB5qYsbKnmU&#10;9G5ze3M0Qpg9SgEoqNac37F61balT4ecNVNiBd2VvefZf7b/NK9Q/h025k70TT/ruZMe7/OjzTIH&#10;g/uDZz5OHRn8uCHr0BVaOouOaZ6iNuvsmbHS2Nps1QjjOhuuO/oqZeR5bqABxZAnqBYGnZnp4abz&#10;1rVxcsUwb7Dp/p7Zh1uHBq8mCd1Icww9FtNVyi29ovnJ5/Y1MbJWO1mOlWRKcfRlpTfC3Sb1Yu2n&#10;ap3j2WSc9bajHr4fy521n31+dDLrJ7G+pfng4rmNi7+8Ofj6IL6EDQY5vaiyaJI5X/iVsJxcBZND&#10;FXC/tvPHfATmI3DHRuBWRe5AK7cbnWOsOzb2P9oH6l+Ozv1WdzTIlQ+mHPLp6qiVw9a38SSpp+vP&#10;nvrsZ0+nLVtD7K+/rSVaI81/yF/XO+bUIEwgeFMFB+Ap5fu7z6GjBNs20KM89noiAbvObllpM79y&#10;g1GOvWytDcdBYM5B/AiOh4SrcAQKWGp2fGoQ2ja4qsK2MJWhPT3zWb3ix5FCRaySjhWU0ZbpZvLz&#10;0QiT9f7W+a3Bdq+33ds8d+7sS2e7W1tnXzxz9oWvnfm3X9t44cyZb/DztTNnzmy8dA7/SOxI1QsW&#10;TvRKWRswhGN7TDVsgy8JrklyRnUHK9kpuXuF2jrV+Dv2cscEjapjVnMQmKEQb6FnCYSWe8aAoQpl&#10;8o9HvVd6W9/ZpNm9nZ5J4zlAYHaECczmu72S4X2K97qtvY573MOTo5m3PUOwRx3D/mCXHAgUQAVg&#10;C4wGDkjTjL3DHHD0bAowx0yGj8KYe14C3OFUMz7FLjYfzDsj4CGfLcHDyWeLXUf7rHllea/ZFpp0&#10;Pfv0XetdeNfGQdd6un+YhzPPCOYPAVouj91b+CSsBY8ozS6fmWqJYL23xOZz6KP3VwhpOsP9jLPZ&#10;PvOb8KsZ9rd5aBiYuxFqYlI8p4mVAwV37FtgXwo7V0RqQufxjnUT9zX5n63+TOeLf+sLpz/7KXIX&#10;ODen7l3obp7Z2DqzVfQos86s8/ls2PGmWeSOGI7RbVLdgYffjc/vye/AUM4PcTePwK0CrLu5j/O2&#10;v5MROPNCsXm+n5f9uM497kCrhdZd/enmzzTLKqsA4bDnP3Eie9Tug+Fm5Pdo64r2wivLktGCH6Pu&#10;nkMOWsj1C46Itg7Zmjq9kzafbtEMxjrYKuhu7IEt0KJqXJTwh+Cf4YmEDXyAwFTaTimDo+cpC8Le&#10;omS0HM5WXA6rSJD8sfCCkmUR3IwYF7FLOEWRGinzUkc5wU+L+shxpUPv+oMexW02Xvrq5ktnzn7j&#10;a1vfPNO/sDHqbvVePFtc6PITvdIttrrF+a0R24M+RqMnOm1hPQr/NjtJfIKzxLU0pWRykhommeRv&#10;zVgcfCkdpzLaMlqn/Y5sNA7ObznmI4NvAvOh3zzL0i+216Lxldue4WC0zevo29kADm7+xtmN3zrX&#10;vQwDoqYYc8ZKnGvw4VEAGPWEmJna5mescE1h3AKV1R+PKJaHgzn+46N9qiExQfpYs/Z2umLTDHkY&#10;f2mPKdtkGYKGmXQcZWje5GIlN04uurt2iWsxhkn9DZp9+5xeF79o27qg8pXFxCuwWebmMHXPsvw+&#10;HPmN5XK+Kri9i1O0nlpLZuMJm6eLi59GTvucxpv5moKr9BNTI0g98rmhzwuHsc2zGESNG+60VFJa&#10;VsWDbNnc11U/x/DTdJ6Lf50xYYEV4/vCtywWN1jGKei7Bdrnqml+2OyFA9MRcEtpn4x4l/nQB0sx&#10;qvWofSp//m+1Tv+t9fjZTh93XKpQX+6PvtHNf3kr+mYe7QpjyY/X70mCk1zgtOSS5X1514/Z3fj8&#10;nvxdj+X8AHf3CLw9wJrfhdzdV/idtn7zPMRGgeWA/cXnb7rlyNtd+Gg0KoYFy8bnPn3qxMmWMyhG&#10;JVjcIUSvphxLyNW3ZejmbTOfnt3fCzc4G2Gfo2ob2nlW1dGYFVcwSBjIWS6tiFpXXMcjL9AK71L0&#10;LRWTIXZBXIIdKsrqmT5sZIPVz9G7FhZkT3BGWFE4C0fAOIHl008BQaXjaO01binNrHnyZ9ciWq/h&#10;Zc/h2hTSWWkxSrxHjRRxHjJpiFvHWmEp9VUWb8nJRDVShn1wTG+nv6HA2gQGyJpp56FHuJgqu85w&#10;g2oCBqbK3CIAgzJAVyWW4DpBBFOdShrq9YwvdD9JN1hwrweNkpbywITBzdC2jFKCWeb95TiKADoa&#10;NlaGvteooufcnp6nyMaCV4E7tFGSC4BH995SfA0XU3Nat6voGNFiweHqa4bYmOsChXqRgVXS/vgs&#10;mE79Ju7H58OUuwqIyjrF68GVwz4VWhX8O1x9ZVFCZ93cuyE4wlvb9LodwWogGnKdsqeOveg4gwTQ&#10;bC0Tp8t41iSR1zx7KqqsGSLkpPEM7vMgLR+9eo3ZpNKK01kHmg+z3bgou0O4idOasnF+t8DVowhj&#10;u9OpMXlm3wvxauq1+l6JCBGe6GS4lXJFzB5jIJYxLjqnWl/8m589/Zn1eIXmRVQk37xwceuFszk1&#10;GAaFYoUymw985Ox7Z+d13PtuH/O6au92BOefv1dG4G0Alt+C3FyLcP7luVcu/dv0Q7HBhL/D6Dtw&#10;bFdxNL/7H+3BUgCnMiKDpz9NCEnElqIPeF6L3GJ15y++sIiUWFrjbcEQLnEWSg+tElMG4gbq8giU&#10;gIHWPK0rqv2iNcyOBnjJbGFT3Vw2DJ+BtDh+wjOVasSZgWTGYDFTnMh4SAjD1lHVhEHzZMGehI+2&#10;mtKNaTFvpCdOrnVOrnY+ut7urCVZm+612ydaxzsgsD6RmmYbLsHab41DB1aPkmVsr4jpFVmSp3Ev&#10;LvtZmWcUWmGFO57VUoHD+NG4vZrFUT/D7KrsxpNuNOkxXsTSasdP6US4iImgkg2611EBVxF7hW5x&#10;VZDFOh0vGmdDH9DuGBbhB27GWCtVj1aFRPFPmCrBJkpHBY1EHR5tyxkcf3C25RIe5X3VGsR2X5cD&#10;ky4YF4VEfd01TsgiX2VB9DCHquQjoWbR1MPMxVVTZ3ABXNBMVfgvy3DV4on+44bl/OUNHyzHOo6f&#10;nDvUcWxWTFQJ0Xkmw1jO6NhpDNRZJPQGz8Q2s2vm8y6Oyh8CedZaizj6ufQsfmv2uvNejrGMG5ux&#10;g8YpKbIc/M9MjSWsT04sBYuGUd+8LAiDjvIJ3J0JttxdLNezrKuKXt6nY1ZncSKez2V24d5AWFlR&#10;WnNX9/jgNPrs+Eb4mOPXmll8TBc/oFuVZLJvmWp6GhF7rOg83YqXRQgigNs4N+oy2/nyUXPpY9H6&#10;55MTn25HJ+N+QpsHowv9/te38m/0ileo6BRHwyLhi+MnNG44tCGM4h37x9msO3a4+YHmI3BXjcDb&#10;M1h3VXfmjb1jI5Dwh1urrLlX66+w3f1TZcViFKef7Zx+riN+S9yVr8d2B3yjCocjKsNGzjfYCle8&#10;BQ9j+9tabjSPMVvOM5nAC4cAQiOYjK+trp84uXrieAdSqM3tfKeTJpm7mPoxDSdwj86j6A76fcoI&#10;jie94egikqDhqDfUOseCrQp3Uj4R+xMvZcIshMNI0VfbxzurH1uHn2Dh7F1GHxwjjiL0ibiYPTk4&#10;gAFPTqI/nMPbGZMbL74KAoPSJtTgVSSRPnFMUI7UY8CvGBIrW1td1eAYeMK4UhhREU9hGgpBw5hZ&#10;Qhs6d9gXIkGJdM1EOYWoamkD1Kjx4TPms6pRkpemOi6mR2yWtGJ6Zh8YNXZGFcd2Uq9BPrUkIqq1&#10;9Iq2eVHbYvtEpdBCoJbGQTtbbFfso3FLxsdQfBr/2GLM9dbZxfQwHB6Z1aJv3Ji7udIGzMQAwHYu&#10;OB80Q2KtQHhCxsZIGarWcW7g7BmzZeooo+6oWqNngxU3K65cXT7Vb4XRsFbdrPS3I0zJy5t8WQOG&#10;C/sHZsv1WEF75Cwaw67226Xn0vQHk/7lSRdosj3pbY96vX5/Z5TvTcjR44cpF3igmQZORzDNHEcT&#10;2ZWo19+jGwtqP3Z0ddeU0xLvZbhWw5nvK5Lbflw6PX9d2nbeCf74ujrKVGAC4xaLks/A8dbL/VHP&#10;vnH+nVrOTv3sqU/9tc+1T7VJ0OgB6/ujjRc3+me60XbuVyOwVv5tukPxQbvI4TFHVzePxnz7x3AE&#10;5gDrx/Ci31KXC/4m48wztuCRoyqWI+7aB7XV43BX7faTHi1iFeHvtW7itUPQwehXl82E+29bu1Hq&#10;hHN7PMIrEvp64MoYX6tQioAwiMhIBpRCANi6LDgFZnJQFdCVdF1arfg1ffRE7dF22lnLKP9y6nT7&#10;6XUgGqslERyLqUlHJW5My5jp2ZFvg6Ue73DuPB/B1kivPUZ71Mqki7IKvqABdqaP3jbXk5mrOwV3&#10;tepXVMkuxnOI6jSseuQt0lKejWmYBenCSsyhVJ1ukg+6Ud7t7/VH8CI5ZBirZNvWPHTlq3GDVZNm&#10;s8bDi4xc3WwrMeuufhNIErNlq7UNKJEjw1XT51mdOyumCD4zNOYRRqmzQ6YnlgWVAirOSunZw/Iu&#10;WWtzE93r+Ma1BP7MGRdLF+XyTWPHhXzzDWZZaoLWfmuljzOHmWUJGG9kO09ny025hOI4vY6k8Uk3&#10;lPt63fk8z5a4eUa5z7tptGdzT802dsoipLN3rTdB72Wdm+Zg6pjCjrq+FFGGl8q5Lv1dcYXxW1lW&#10;W4+r61l6OmuuJc0TSUpYeJWJQ+iQDjq/OItgBqbNTq2q3jZthIyterRlpBqTOv2m3Kz90leG12HC&#10;hjmjxw0FVQztAnsvmFH2TbOro/5WBlmTAHRb+Jvbku1069vRCHfYioRvOTtQRuC5ZP1vPp8+1xkk&#10;SQ+VJHcQv9bNv97Nd/HO9fCx7hn8OzidBGEuvMt/PB1qnhT1Lodx/vG7egTmAOuuvnx/jo0XJgBX&#10;eXY65yEGB+ORR2tPJp/6fGd9tQPXoj/Jfr+uO2xF8axuibXK2Slb1fwZ7kp6Gj+mr0mOrmYqJHlm&#10;KVZFnEW4AMTAQ/hAB4eDYefWctZexVzg/8/e/wDHcZ13omiDHtA99ECesYF4JiZijiwmGkb0Clgz&#10;G+CF2SJ85S2BT94SWfY+kxXn2nBcL6bsVxa5rrcWo9qrUNoqL+lUOaJT1xHsunZRrrKLVFVUAutZ&#10;ZfDVZS7gDR2MEmo5fCZXzTWwmllhoukVZzltakS93+/7TjcG/wcgQALkaY2GjZ7u0+d858ycX3/f&#10;7/udXGZrJteV69qR63uor//R/j2f37/nc3v27duz59H+/k/v6Xu0v+/RPV27+tOJDKYcrjzNWkGt&#10;if4VpIPBCwX3TPGK700gqENecxwRwxTIy/FCqUQMBwdFiYEqMHAMoUlndjDoGWFEg+g9SmLRQnCV&#10;2viZ5n+lWVn8mfTLNczTnE3JnhJ2OwyEQBjgUSIFGlZAsFjBudnN6eyWLH17gHWbU3Q3bcY0nkQl&#10;dNITQQpoTBDPIaePi7HQwoLwUALcaWBSb87Q/SIuEPhOUMU0ONdUhTB+JvEAsTOU1JOKAb1CTp++&#10;q5pEi+hzwZvALzKENA4oOaFSh/DdRJRkDRZRQ4BkA09GdFaRitSZfixJQZBrZZ0Z7WvjJxPPqOFm&#10;8XgKfkFGCSXbgJsoVsy4u6KryCeEs5Q1pd5Q42mT8dZYZ8EQwq8Sp2w43ozHVIKh6iVicgNPZUnJ&#10;dAojbe8X+vd8pW//13r3/En3vj/p3/vpvv2f3b3307v7enpJXxMTMWaNK6BnwQCuoCeMYTD/ywGw&#10;GsKLeCoolYvAypKxIasYyWiJ0JX0pvQO7l5j1DiN9Ze2ZDJAzOIDNkiIBpeWAgwxK5BeMAiC4NaI&#10;1GPVcKw5Xirxe8NeNr7kIL3F7f9cX88j3U67Qz8W5ELOXwh+WgryjlsmaSupMXi8TI9rv9/sFnFL&#10;LMa6WVPa69etBSzAWrddt8oVp3eKUx3WTePjOIgkUL1KJrb19Xf37CLW4UyqfgWZlPTZneiqkWHN&#10;aZfzLfPCdJ4gu6io6js4Lu/IHZNV6ohF8INPCACWCwgu3oQHaovOPcAiCHJlsO7fFiz6hyStZKo9&#10;BVSBfahM+XFKcBWKPoBL4VzBO1fwzxdK5wveeS8oBZUynuzJl4c3C5iFExKWFLxU9DyEwODVAIjq&#10;zj7Qu+2BXrcdRWc5jfk1NCndmcWqz/DRIV3OASzTSQj1aXWDVs7IjIK9Tb+eokkiKWbT0YGHyF6x&#10;SOEiwysLIAtGAMp5HQWRZ+OLl6WGy9SjA54QHA9Ou7h/4K3AfG2sJKiUuArvFVlpkfgDXjSiLpC9&#10;UDXooorfyMRA4bUSRQYXmQriLzSsal4Ln5McJ94NkK8A6j2rabCwYDJZk5GIhJO/2l8RkonPKj6O&#10;CzOPjLEa2mJ8QlirkT62BIKYIXNcees6Egz3jhx0/i0MerbrbbKmOASINrC0peiryygzSg2S9YZL&#10;pkZOyLtq+CqEEUMc0giglCB7rKFuYb5h6PcK21WaRC+ncttz3Tv7tu3oynblsj2Z3K5kdqeT63Gy&#10;OberJw3lMEBHoCV10EpEEn3BuqFJfg0xaDwWgBGfSbanEMIDYs6k6SvFWMXqjbhIhrT6AtkvgrQ4&#10;yIVjh1EBP2IqvgWppvp9UbNxBCJ0Tk4hUDueCeBarmLpqSCZDjIdsBW02Wpjl4KixwRYGk5LxhcN&#10;X6n73N59Xd39vc7mpIeBd9mvvXAheLkYFOh15fn8LmOMNRjS7loLWAvctAVaTv74OSj0HPjGc1FR&#10;2fQSSmXmSsO2pGuXcBt76i23wO7PnBKeLvUXnKvI9/YR+ep/pG//vp7MZsq5C/tKkIE++JKjw391&#10;PpBZTXPT3BpmX1JD3Hg1GDs7UryYBxMcmIA0cMTXcLZKa0ohkbcD6gD8VFwRmC3AykLSm0Fp8Dcg&#10;2qj3rbulKnCMRDoI8nS9ZGqEMlculqRPBYGcTnh5hClF3hjXVYb7KHN/Dql0RCfYZI1nZfn4JaT3&#10;VTLUizK8KcAFZpYVit65Uc23Z7rf23q+1BwqkfEUKOFAgantWbjE/IkAcM2vl9LiSyCrCLR0Nw7f&#10;RmUSxSYRLwQ0yfZsQx4i9KMK58cINTpYG/VwYCauINOQdHFoFvhiB+ISgSHAuGJoosYUCDewBkS5&#10;4mivQTDKmTNWgsCWZtWpZxH9JvFNHhEL06nF3oTdkinE6ciaF7NP9S81LIyNgTXhtUIki1zydLoG&#10;LAXMCk8euO2hQkTFK3pXivS1CHRgvqF0DMOIRH6i+CWWwS0qAGiAvPgYWQNODYqvEnA0zGvJAJCr&#10;Q2+T+pwir5hGuAQf4v58j7IFjRqW3HraVThRcZWUDDtwbaBJP7s13f9QH3I4gDuxYQ1vannIgt9y&#10;C6Iiv+wXi8DmiCCS1cduoneKXEB8BbAkMza0SxAqY7L4COw0YDKqjl0paFGCq6YwqxxJAj8Vixyu&#10;u/fszT7YxfFK6MnBxvxB5KJO2UFKcByvEJz8ychIfrTkw/65vZ/pHvg8IKDaAZgJvlv2GgfqhJM/&#10;nR85PRJ4xVwshfTD3M7e5CM5J4fzfHjDOP6ZpbjCm2VirbBBbXHLskDkSX32uyeXWsD+T/caGoD+&#10;ChnHvBYTfmUank98v8Rf1WS6KQ+WVWpYan/cGefjl7lYpEYSCOCYh6ApuvtTXRCVRniC+kbixKLX&#10;SlO39LlZ/FiGqyRzJ9Q1BTzxHXOYGYziXVDtclxm2Ce4GJMcgil+pXTFC8ZLCKJBV6k04SGRDdwU&#10;JDAiGd3zAq9Q8i5X8CpdDgoXi5UJBtMwl0PCAJQUiUxJLC8BeXLwotzs9m1du3qzO3LpLiIq4IDk&#10;lgxml3Qug0Q/uAGQeEXWFHdAiXKc+5KpHbkAeA7EpUwcJzv3pd37sgFY7cL64syHiB5VhQTlYGU7&#10;cGtq0OBmDEhccfh2YXUhB7E/yh3Qa4UAIGNJqI/4gQCbNM+OvqhiGZwYn+YbL0FgCxM4aNRBhTEr&#10;XAs3CUNFvJVG1kQ/AkcQpXXiUKEqXvSgwBVMMvtMQ7dAGPSxtKIxoFgla2+jZghpsRLMwZS4EEQI&#10;QMDKtmezUKFg3RiXrVWpZW/y77Q36RwMDLpSrEPuEZW6cHvV9sT5gFy+IAakL3IkMAOU0UMiOYMn&#10;JEJHmKKaW8anpRbgCME6NaLdQJ5Wg24Wo4pT/k7xldIXqKWJ/Q3Uln3BWFp/o8sQIs6Gq4TDZNCV&#10;OVMQJ0GbhwUgrxTIySvWCkidKDm1UtzxU/A44oWNnYvwakeKfldBpYbVZ5SlnOBqxXmbyJjVkUxY&#10;AlCS6gwiFywrdQhZUOZBQmqPHAsMHgwjyOJL3gO/JUxYRCyb2YtOcRwDxC9gmJTYWPadJENAk+zC&#10;eWR4wM0lLjE+4fi8FxMPAyftdD3SlXs4527NFtHYcql4Jl962QNeRL9j8E1NFSv3+2XR1crZ0pa0&#10;/ixgPVjrr89uTY0/sXO04pMkpMELSA8MfAXRwSRCSyZaJL4rmcPAB9dIh0x1MtuZuQ4P+MIa0akL&#10;Pg/v3AiWFoa3CE/kJnYDVopwUzhT+T4YuzJnSyvhFcP8AFiDeBukFdviGufSDa4nAg7ABWg/pjNQ&#10;L4CTirXFJOR5hXNjAAZ8kk843Y/2JbdSWJyfTlZKZR+eCaeTIRutqeAAQUsoH545eY4PXvUwiSHB&#10;EDALVCzOUuc8b3SExDDyy4Gj6JnjvAQp9rd9HvK5zkkcgqKJTBEeLOSjtbu1VwreJKKi/BwrMJLI&#10;DcCK5vvU0uzZ1YM1kiFP6hUKiCKFvGwydYzeJsM3bhHEZ/FsEadq3mXIfsPUC58Wky63dwHDwZti&#10;VoAhYgIBn34vif5EbDkaVjAaI3SAbiwNrcMdJzzv3BhxgkSvCCVl8i6VK6SSsZA4I4AJrK7jAPvS&#10;i9meIY8MFmujU0RmeiA/RB4JiMno9onRpV0EVUCiWChGdPPZ76hbTdbSoR9L6sN7CA9MTMw687g4&#10;OE3Wm/qcWJzkNkYDQnZCldEoVihr5kgMOjrT5B5qjxCNyadKbIoF3Q8QcPpocSzet7Mv25FGHBZg&#10;GBAE6rKAO2C/02sFFEVPqPYI3+mbhPgFmYOhJ4++QSiJ1JJtsHcQIIsCC09Jy6R1YdUNjSyORFgn&#10;luzq6QXLUFC8tFSeF6THiVap9cqNnln6+dxU4Xxh5JULxUnwvYCccwNf6u1/BBw4iT/K2BYkJ72P&#10;jig5Yy/kvb+5EC/72boLqdLsZ/qCXWlni+Dg5HRrLuuvRtKV1WhYlgntRStvgbXrwVr5ttoS17wF&#10;EN8hyQP5cU4G+gj7P9uPJfZAeFfflXoORF+qQdlIKCMye8i7eYaO9k3IyWiUm3M0V9/oDgAzpZOZ&#10;7s30qWTbIbIFMQUQrbBeXs6lpCL45ThCHSu8U7sdrwQcV5irQHcqjo1Lat7VItTJPdB9UQm6f/Dc&#10;T9cXYnAl6DFOFLG0Cz4VAAEHkqhIYI02ne4EC9JnAIgA11CplH9lBEuOFMeRAR9+yiVifPJ10E4C&#10;UHKlJGuSiEQip9DiEk+SIgNZv1F0kngLricsDG6ZNUWvnOLmgikVpxpdA82b48wKO2tcErgwuZlJ&#10;jtSY2JwFIEMWZKYjndu6be+j/T27ejMwHxg/mzPb7s8hzx/+M1rvvvBM8Ka3ZFJpsIIybnsK2FFD&#10;g1yTDtaFfhV0AaibL+hL+OOZDrj8EHKC9ePEmsxPzMAfI/wq9ZEYXVDUmr5HqF3AA4QgGvAHlc1V&#10;l0E8l+LfCs/nVZV6Rdb+oxezIlmE4eqEij+msIt6ejiyInSlIzD0mEbIPtRqD0cdeYFT5Zhx2+DT&#10;ivxw2o+8jetug8U6U8jRQ+S3OMl1kBDa814dqwABFT14DImuQJgj6KInUrViqXkhYIgMrWoFEVu4&#10;bIHJKuWSdwnRZXid4CtSbpnhL4qdzTMJjEdJtLY4fGNh1io/N/UXZy8My7siFFmlz5grR5bInxPR&#10;EMYQkZuRz3PNIonMStxc72U8bdB/c3sfAr1sWy2Bby7k3Sve2Qv+JQqdyLkrsM1WT1yBQm0R1gLr&#10;0ALv+Tef/tT4ryZ+b+enospjump+wzJYjduSrm3+LvbMW2+ByXKh95Mdux/a2vUv4p986LdzXe2p&#10;TZyeWsW3odGWVq4rjKnPrd8Qt9WNwNngOjecWCyBI7Ebsfp1x9mQCPBp3cGfzrX6xC/Pt16D+8qJ&#10;bYzFblxtuxFvvVFri8VjN5zOemvH9dbue9o7Ym2pt4KODQ4wVnDDca7X/WvV+lvV4C2//Hrp0sVL&#10;xdeKly5cGn/10qV/LIxfvFR49eKlV857Pz9f/YV36e/y4xcKVb/c1o7VlzvbOloulSfaUm2p38zE&#10;r7fWrl0VT4MP5BbPdDg36u4G1MSNoUWo6nXH3RSLXQeMrNbLk9W3gtLr41iYOdkaz350W+yeZN33&#10;y2/X2z/U4bS2JjtSbR9Mxd6bCN7rOq1tbkdbx+/kHEoqtrZ9qKMFiO2f6smOTL0exMrVto7Wtven&#10;2m447a0J538G4KIF11vqG2KJ32i/N/fbsQ11eIMq5XLrPXEIY8U2tMacesyJtYhVYbu2jW7mI52Z&#10;ZEcLCscCdZlktvPejg92tG6Iwbb1a60dyVjP/7Ldr1ZhkMob5dZr1Wq57LyJhH+gZIRdS85bfvBm&#10;GQYMyqXgTb9anqi+Vb0yUa6Wff+/TJR+OY6T2jrag2tV99f1xIc7fn0dxQbVa/W2tjgglvdGydlA&#10;DJPYkEgmEomOtipAYblcv153N6V8dNBbThU3erM++Wa5+iYW0Cm33gDUoMxX7XpVEAVa1Fqv14Gn&#10;MTaIaTcEzg3Xv8EPgCfqN2LBewJ3UxtuBExWv+G4G2I4v3WDi7MJQjbU0VP8dINb24BDMTPeAFF0&#10;H+9AhzyfuJ8jcAOO40yMySAm7zyOe28gNqbbCBQJnKMRRoy0lnr91272/dsyH+rMJDqqQRVuxUtj&#10;+fFfFcq/8oJr6LWqU69WqmVi4mtXUb0ANUR90Yp6rXoN2NqNxeKJRFvqHpAA36lWr8YwmNuxVg4F&#10;eWO4ncRGcTb6l9+cDUDUqKf4d6/Wg+v1e3MfS30oBRMH19FqDkx8NdARqDbqU7+OTqmhIfze3WD0&#10;Fh1RuVaMBbH62/XgRjCJCr3dce9vZTs7Y+6GwN2I9uo3UVYtoBVgLcr/X3qzXHqzGgvqv/lWSzqI&#10;Je7pjL1fBE9mbdCHoyq93awF1rMF/rf/7X/T6vc/8m+W2o6P/W4nf0x0I6+K+/w6c2s8bk7B47Uw&#10;DhIWYC3V1HfL+akPZ3v/eTbdmcJyHJ2dCWjaXL0eUAzyBmcRzCzAUrXrRE58Usashn08QQNPxPDO&#10;X/Mq5jzMEERamCHoeyBC+pVXe2sc7hBMBrFYayvoShupnZm4QUJWAuQhTAjXMGlMgjmN4FW5Wp3w&#10;xxH9mHijhFtgknNuIO6EeY5zHGcOzDr1evU6OOiB8y5qUo9vam1LuLGNTmdnpvoW3EfV7PaPdX40&#10;G2tx3glacCa/Ehudlve5lX/yW96DltWrVSCDyXfq73DKvBaMX/JKV4rVt0p1OAmuVdta423pZP29&#10;LZO/Kndu6YSbp3VjPZ6ItX8g2RKLZ37ztzo2Z1o4GwapjW31t8rxjtTVemxyAtx7KEK1trXUs9ty&#10;KYCnX8P1VWaZ5bL/VhVXfexf/mH7RzoATSb+cwGVwPoq8G9hBoXFYB/N5AfyQIW3fuS3f/2eevVN&#10;ug+B2+Ib3dYb9fKbPuFCUM98INnx0RSUMP/u78+9A+tfC4BHAaHeuVatXPt1tQruUPnXAExAP29V&#10;gYFa3oErsjpeLrMEv1p6vdiKdYU/0gGrtrzltyWT469PwAcCuwLNxdxWH5jsei2xCZ4V+tXqsFkL&#10;QFU1EYvhCcu/Vp8M/DgCpcmO3+rs7PhwR+eHMvH3xTOpDkSFwaoLrhPNBNev8lpiC2kXRghrHwt+&#10;7dTQXoJ3N7YJuIE4rA3Y0fCo5BzsC94i5gBmIlIJf9rESiwfyB6HiUqBrtQfqR4vwf38ZSSmkWsD&#10;YBqOAyAtXis/kcA6G5zqG0H97UBHTvW/w0ATBElOS3xjDPinBSgI7s3rNY45ZvbRRtjDf+RmATgC&#10;r6O4DfHWjbHyNXo3MaDaNsV5VcAvAu9Na2gdKIKi6NO5EYM9oc/auTULF5aARYwUfN7iw271luq1&#10;CtAVjhGj0TtFbAcM6v/PSezhYaCl3lq9Xq5ej1WrsWy2I9uJ9QYSkbhVwk3g+xhDDQE4gezf78Y3&#10;pYq/Ksf9uvuW/w48tsBoH0nFfjOcLeR3bvD7g7s/tRs7fbv67pYfPtvOO9QCtwVgNUVyv0MNbpu1&#10;kAVykD9IOJl2BKcwqWOigsqlqCjousth7hU5N6Guj7J8lCmisS3cgLn3yhlSbjI3ZWpzppCIijKE&#10;kFmGj2vgmDiTkn3mVxzQb0XdAH+SfaUcecQst2SR/Q5pLLcd+yBgucl2J9mJTMMAHHwISIFJw+RA&#10;BEYmhekieYIgqSA+6KNkqSSChkwH8yp8kVEeIPJT4Z/w+jA+VcE6Nnhwz2SQYRW0cX0R3h6BmBT1&#10;BYQ27CAYR010KDiIQgLbSMK7tBoMNoRwwDHCsruIxSFVEAQaSTdDvSrQUkfefwY8sCSDS5rKB1xa&#10;AxcZvChdqZpZkHAdZMBSAnfnqg8T4WysdeOMe7VxL00BdzeDWBU8YFexOjVYz+BoE3F5pcC7XBp7&#10;tVCaKBZexbrU8JD54Ix5l33vcoBEAfCjsRKwpvTj3siaZICKHS3r9siaeogMogkg3VOvi+4SsKmY&#10;hYCDaCMWo5RoMBYLinffn81uhTJ+Mr3ZzUGCHGsEsV+ABZGbFg4zrqit7HKJw/LG8o4URyB3yZjT&#10;lfuwCf9Mxo9EKhnKVJ6clKDRRnkJB07PiTLsDAOQ5Uth+m425bbLVeEoNeUIGgNrL1krVi74k4Va&#10;4MHVmk6CVkWMB5dUjasGkdDPEpFUIYE3bpEanFldoFJBf0kl4bHDviw3FMaFpS26xqJkPbAVEqHG&#10;WlAApYzDMvuBNVQtWaNNahj9ahPRtsBThTK1hDVYgbWRP4iQ4sg5QGpmegrZi8x6FJeUsSPfIBLe&#10;Mz1pcBOLnSk/ARZ/wfm5556ZshKg1b3Ze7/4hS+WJkqN1rP71gLWAs1bwAKs5m11d53J33f5eTaz&#10;l8wK6g/g/zJrygpuwo1V3pUirSl+CdFG43pwVDoIn5DD3LGIl4PpnbRi6kthWpHToKsuN6UKAOcq&#10;kRFCfbKdXM0GsuZczYbZgjwB3CCZaUSlHSgBgTEkgiE7T7PVhIwFaSJyj0SXCLn0ua0gdwEZyCo8&#10;uSwEkLL4L5fr6sr17Orv7emFniRyJ3t6ekFblpmQk6sPHAawImpGkuRIDKI8fazezOzCBHL+hYms&#10;mhHEB5gjNSNPMAE0OTUzLsykg/MG2gRqb4Nf0XBVjiAaqPlXwfsi14ecn0mms6EQYJ0iaOnj0OcW&#10;LjPZVOwUMKnxsc8MAZdEdEES4NhQR0DuARBb9IuKWsgeA2jsSCG9knYTjjwWriFbqA6t1JCXrbkL&#10;4JxJu0ivVta4jAG3DfwwxMHYWCBVWUub0INtUVUL6VBy2wlwG7MCZf1BWI/6+IyUqRKBrtmMK8K1&#10;C6U0VZcQk2pcT8dbmEuodxTIY96n/PdSmp4Pe/Kq0fPDyn7TqxSfJZGvgOqByc7+pc4ZaoUaoopg&#10;jEXtNX0nscgQ9+izBxl1XLtQ1mGU/pWr5D6GsdewTqJYkOOBWafogs1ZjuEwk8Nw9TjyhbmlKBOZ&#10;nmac1KjgAP0wBiYVTEIwl98/pBlewMKEeE5QK4k1yPZTRCyZoUhIyGxPZh/MVtBe9DvWGD1fwAmE&#10;Vp2EVrJyFDddv8hu1gLWAku1gM0iXKrF7pbzxeFk5jz5kQ7nIeoUyG+5sow1P0vnEpktopmPM8dV&#10;kVPSH3pO8n4hP+yUinAyibME3HbN86fIQgYrMVPeUxCbYALMxGDw4m7UwE7EoXBNLYZkJre9G2sY&#10;g3psJlfJtipxAsIsozOZCFbKHYME9H76QAlPYtU/VKONs2ASayoDQ0jtNGNOnutl9sVMT+9A2NGY&#10;23Aaxaf8GvIKJ7Fss7STmAk6C8JqRwl0l7lBqZhtT6V3ZLEq8MjZAjxn0IZAFj3UrfxLxWI+L5lc&#10;AEBceyjZjgyuDPLFUDEkJ5byY5D6Qs6j1J+uL9ZJ8xWpcAHUIsiD+ghcnwe5bHTFgUZ9qZjavq3/&#10;8QEkJYydK8KPBSEK9TiydVpbg4MNesNcm4yhkUb/k9qkWPplcwpZk94vxirU3KcyANWwgCpMBh9n&#10;aLQT6MFth28rA8km70qJrW7HXA1PHgAW/D9yLzYBfrVKEtyu8SIp/8B7ks+ozZHOoeVl/ECXgVmE&#10;QA/winHcmexUOUuzKCJPFa7X/mp8l75iPqDiKp5jEFi4r7FC2dT7VQ+GzpzASOj9eD+W/Z7KJaSO&#10;F2W6hP9PHKzK7HhLMV1B6i9IEYvqUG+CJWLV7XD8m+xOOSccUXoFitDRrndXq2KVTCkfR/iEkIFA&#10;A4xJA/J7JLmWosmuo9rYja5fKt+aJwdalf7XsgcM7cFJWYSnLbP74d6BLyW77sdtMdbQ7wKm6Yc1&#10;eE7u4XijxcIPPSdfyEppe+vHI1xlzLXcfxBV/Nnwz5Z7tb3OWmCFLXBbsggtwFrhXrxjisNKMTJD&#10;cJ7QaYlP+WHOncAvmS34kfn1F++LYJRQ90hURhnrwazMErA6zfl8UCqkkQPIuVP9KQQR+JsQBRws&#10;eZpXM9JbgjWSYzUErZg9JQdz99HPBLSBvEBoOoC0RLkg5tmlEWviVZUSBQPoc3KRvQWJgYos8JyB&#10;uABWyBHvBQJinO0YIBMlKtWJiOYwJl3JOsqyjiErmXDh4spQgohJW8R/6pOQ+iMoQ8cB8xo5kUIB&#10;3Cv7hbNeCr6xB3OMEAFfXCpirWV4hmpXa95lL57OQqUAlYG8Ahxp3hnkKo4hZZKrASqAFY8FcJUg&#10;DwpvMgZJ3g/RZpymozoAwGvhspe+L9f3hb2ZRA54kmKmAKwCzARgcWoP3hYNBBFuMt6a1gBy9vRF&#10;ETFDA0x8YNXKiR8975WKfR/vZR2CGtflUTQQYlCWmkhmOjPIrKSUKOSd0hnM20brVTlPCPmpJjss&#10;U8UQkOxKxeyCUUJcyz3zN0YOxUpZQ9VU09xS0WKYgbFkVApSiTCH3FXHnsapxdfFc8J9mjTMz5Be&#10;Gzp7AqFVHE6ns73b+7hmpYHLTu/9OSblyfAgaqT3UV/ibxOVVMHWWj5tCz4WqxzFMTmWZCQbH6Tx&#10;kKkGGC3DOCzLgUoZHwyYgJiktha6y0ThKbFhcCEuaNAmZWAXGEsxq4xDCEQAEHulSglDdBIhXCaZ&#10;PvZ4d98uys6juSic/4hbkbVSzx1q6ycLpz3vR6Op8UoaR073P/3U03Biif3N9sSfPXHkqSONR+y+&#10;tcC6s8BtAViW5L7uxsktq3AVxFtyfkDDRdLWBp9c4DpS/8gg5uR1w2lFZhmS7+R4mzCRyR1m/pfG&#10;JmL1XzutN2JV5FiBqU32elD+1RWXUyk12plHhtSMDVIO+L8MVTh18MTdeksiXt/U2npPKr4JRN1W&#10;MNxBLUl+sD3zG5lYIobZHUGTDuTOtcVjG1vL1wIcufcjnW6sZfK/lcCyb3t/B+YOMH+DN8mvB3W8&#10;7F+dmJgsXC54r417ly75v/K818eDN5AnWPXfCPw34Glxym9Uq28GpTeA5aolv1h/qz75ennyjfJk&#10;2a//TxLF2yCsBZXPjfHgzSpy6zo+0tn2wYzzvtaOD2Y6P9q5dXt3R6oj3hKrbqJuafl1H4n+XBfl&#10;P1f9K5NpIMUJIC2Sk995653kpkQrygGBqTOTen/q169PTvrlFjQ2Vk9m2mPvi3V+JAvdr5Z4oiNz&#10;b+YjW+Pvb+v4SCZAphh47hvqrRtBDKe1CW83xMFfTtWd0usT/uuVydKletUvve6VJ7zx17ziFbwX&#10;ir+65P3KK74+MX6FKwThffxXXuG/XCi+Nl76ZaF04VLpNQ8LriDp7Mqvxg+d/EHqvW7uN9vpx1K2&#10;OPjjyCdwggTwBPLRNrrx97WxJb4fS6SQyDZ5zQEBH9kJ1WvvoCPNEjsYG2jv9XpqQwzJfa0x8NOR&#10;19aKzEcXvSxc9Rrz+MDoZ84g7tK6oZWZEzh4Q7x0SH1ALgXrgHEVuBsSzARERgVwCsaMpBLyWsEr&#10;muYj77AMay3nCIscowtHUDJ2bnBg4x0EdvYOUGXV935VALm+44MplNlxT6bjA5l4vbX4VqntnvbE&#10;BwG+A+RAID8UqYLU0N8YczYlyEDnhhzAVmkLOfiwDOtKnrt8L1C3jciLbAXtHZZg7oK0rh6LtyXa&#10;Wt1EWyKJdNrkPZkYsNX7wW1P0DIbWhMb2jCMQe4DS56ZgJBLwfuGWBthY0x8mchcjSONtBVZutdQ&#10;JhIPkCzh+P9Ujb3P/TVo79eRc9CZ2woyO7jtuCPSG1FDH5Wv30gkUMcbPm7tb3Ja39sW/Fen8trk&#10;O7Hx7d/Y+6l//ak//l//GO09/4/n9bfmD//lH1qS+y372bU3WiUL3BaS++IerBlLdc4QjrNL5azS&#10;aLjtxXLF5cgXZZgueBxnfAF1k3dZ2Zc6oqLWyKQ+8RZQfUdmREyDb8sCuji/ygZBx7KUHwFxiR4s&#10;XXkX0a6GaA65O7JCDp+tuWAxJ06vBEJRDepNWCsneLsGlxXWB6Q7QeKB4B0DeyEHjgwYSirxP3hC&#10;GOnDioGkK1XiaTgGktBnwnKErCEqhNqCsC80amzq8wg9cPJprQa/GJnIdQeeJ65S0uZAYBvCjJy5&#10;nSSk4aGIDUkktw2hMReq24jNQV+SPJt2xO8QfKEiO7RPEeIhd1vy82sox4QxyeNOgUz28a50W7zw&#10;8gicbbgbnHOQnQKzipJUZJpDbj1dKpVAmeJiKYAChQvKfMamvqUSjEAPHyn19OjImie0D4lD5EdL&#10;zE4Ychpj0nf1tVTRy9zJdKS6H8zB6zf48tCxl4dwQf8DXQcegh/L8KL0XuLwI9ML4SwGEUsVeBkB&#10;UorqKyKoUL65UY7F6epJgq/RKGSKByjk8Bnet/GPGvYVY6DaL+rB0n6Z6in1IIZtMd8U469STpj6&#10;jcI4nXpVzYqEJnSMT0fzw17J0Iy0EEj/9+3cm0XoVhyAQmyiZwk6ahK15TrZ1P+ET4uJBZAiNepl&#10;5rsgtjVsM/FC0e2kUV0uKxkyvUQxn/+L3hjREpTHyCAEepf7CvefWR1mk6EufK9QE9WMVQ7UKsKF&#10;eCLwoR2PtTs9yri7xYpb9OO9XV0Dn8/17kDzkaeRlpismpH1T+Lbwz51g7IbjJZG/vql5KTfd/5g&#10;eFMHsUL1Zh35syNPPPVEdNzuWAusRwvcFg/W4gBrYVNagLUeh1ozdRYqjGAg4cFwqohWhlHMxBOI&#10;n6CmoEx2MJx0/uamERxMCFxpzkyH/kTxwuhwKihRC52xJ7C2NbaGYBkY2XF6xrBCYbmSuT8LbUuu&#10;8YJQJUg8QbCtqwvkdDLMsXLO2+D8ZDLQEK9WRPld5h5w4fFOCjYQFtlL0HsEPwlgBSo+lQSmnKBU&#10;QjYcq47JBQmKSeGjGLQS1pkzHBBDEev6pRCM5FxXrMC/AIXGHEJ4bWDi1NyOTO7jvUEHoQaKA/Tx&#10;S2RkwdWAZZiRlpVuzXh5hNq87HagMup68774H6mBQGBXzdQLNS5wbrj0Yf6CDy3TjlQKop4JhwBr&#10;M9azY4SNCJVUcUqBFi+O+J7HuyTixaCo/CrgWqxfB3l6xD3NLM7DxAKEghLDYpiQGhvU0uTMDZCK&#10;7DapESNWyEZ041nkQiac0Sve4dNYhpJb15bskUf2AGGIACfmfvQXpflxR+AMHgd8JbrykexPhC3Z&#10;arLxLoqB5EpZ7zEWB0zUGvIMzZMgD4/4Q8aMIHWalPjMZBSGOEMVRPlZGDE0zLkpRKUoSt6lXwT3&#10;h5rvofI7b8Tx7F+4NDZ6Ma/VNe29r6u7qzctrHzw0gxUkpUGqC0LnXeseANUJH2JtvDZQIGdtFos&#10;IJ3FxvKNxzUvkmALaJLXUoyUL5afxFpG/AJgHMBdRZXXJHGhZJUyeigrJXBscyVs+T5y9aeplRYl&#10;7CoKpcRYAPnUBw5S3tWKV065sa5DX87ueTjIgNgnax1qzJ9PAdIx2NMoZOlyqfjjC8GLpZ7z+xoN&#10;gn3ALGzWgzXDLPbPdWcBC7DWXZfdyRUml9lkBeosKZOEzhmhB8tgLOP7MceVucVzOG3SySRAQVbJ&#10;vex5+bxT9dJpOHWE0cKVfYXgxd97YfWKP4Y4IwWAxckHXCsc2ZbLgVmdL4wVL3tYKLl7Rw9FBKgp&#10;JVoD4o/BLIUzQdSOUsmwY5wHwBOiuo4N0TT4XXgys/mm8tQ488lsXZsk+6t3V2/fQ/1oTLwcYIbL&#10;bE66bcIUvirEJhC+yNBijh7vjlgq5zosjB040CaARLvnoag0ls2JrMfWKJwMefQyCWNhuWCiBGRm&#10;CDUAMkjyRwngLguzB1XF4i1AZsXJkmhbGG41ZsegDqQFtjtV1GUWF8vLWjS8UFblM6vKCBdLbA5x&#10;h6T0pMl6QydlhVsND83g2eHnfz4ajWxw3488uhe9gQtNNoPO0op74DkTtFTUNZvN3aUvjJ9JOhb1&#10;hwo8lmnBkjuKCWSKV816w2E3fib1fhk/UMMqMSxH8yHEiyNXh++KQhQPhessyRikQcQC8pEgTmW7&#10;8+4j50cigIUa7tm5B5Bdy+WYlNQ8enrk6YIt1WwGdrd44AiYpDQBlYr/QgaYydJAZE+br4w6LgEk&#10;fccjeAe6UiTX6M0yHizD2aLNia7CmofZjuKPlN5EcYGLiDZC2BCdBwmPaxr4yCTByM907+g68KfZ&#10;7u1+UtfQTBiyvyJRjgBh0LvVoHSuMvKT/J4f74m63u5YC9xJFrgtAMtysO6kIbSibQHvisqNmtFE&#10;vouZsZQxQ71HTOtgdUBim1wTkE54ROZdcIPqN6r1Fupxy0op1IfEnFTHHDUxwWQmMD9AZKlfpWY5&#10;XDDghXDmiJGhAvXRRBLzNchP1FK8HrjvS3V8CIQVd+zvz58bPV+CHPm7rvd66fJE8e9e+bvzr1w6&#10;f+kSVr+5BFrVRDn/y0sTr/vl8jvlcgUqmsyWBwnseuoq1Bo3tKGecVJloPnoQnGUyYvgymyErrzT&#10;dk+ycs1HW1FnrKMXuxF87ONdmd/ditOrb062JVuxpm7sA3AItYLtAm8B1VBRE9TwPS3QNneuIZ1v&#10;cnyiADrXr28g5IN5C2QpsNBaEIbzJ6EL70Oq1LnHqb6FHMIg8MYh8+i/WY6/PzVZmph47RIM1PJW&#10;3fsv495rV8Dx+rVfvfoW12MB98gJ3gFjCCVzJv5AKtjouB/q7PhQJ/Tig7fq72xq9YEhNmFR51h8&#10;kxtQ6xLzcj2+kRADbC1y5ODA2lBHbAukJWhmgkpHLh0+2UTLJ0DqwnKC91DD8/KvyvmJqcAZajpy&#10;2dv2kUxHoqP1er1VNfqVLX6DCpe0HbEXiXoAECBatW5MgKwEXIKi0acuJPuh8LWhhYYNqIwqfU1e&#10;UWID+Vhg6VGfk6r0EbriiCO6Qg9BvR2jC4VAbRP3BQ8JVoVGOcZY+N6Ge200I7ANZ0IyFOr8bDdb&#10;hzHGMYxrRbuVrCbBXhBGv/S6B4vueOAPS+Xx7o9i6e+2VmrBQ30ePj6yx1jLa1RCp4qpsLvA3yKW&#10;pJC6IDwTuwxaKeZeR01Ud97h6KJketsmtw7K2j0drYwtgmUFAOm674kl3puoox83piBVT6/YBqmh&#10;thepruBLERcKQ1F06nESGWyimEqOF/55L+yAHkmC4AgpVOiXQvofWvOoHkRl+TzDRM5ssiO+PQeq&#10;lqwXzhLQy1Dkp0Y8LCGa+lVa7z2pS/9Uze3qXNEfEVuYtcBascBt4WBZgLVWun+t1aPKFU5kampE&#10;V/SO4NmX8w1nGqPVLlx1oCuuyyEzEKYvzJo3gtb3xLCmB0qp4nf8ujP5xkT9zTL+oquIMx+iVpzl&#10;debADFGTJUHaNpEBjXkltikRa+Xc3dGennyrev7VS8U3i61tbRUssfJWK4jV5cmgCn5xa+IdVGBj&#10;rAiUcx3oId4KtOS0goSF6RLvZVS63hpwQZJ4CUzgemL8f1bfue7W38WUExv/7yX/rQDlA8QpORoY&#10;yAFpDOsXb2y9fP5S6cKV4q8mx//bePlXE+XL3qW/P4/VUsZfhwCnNzlR8l8vln95qfTL4qXCef+y&#10;j2VnnPc4bdmO2LW2S7+4Un193J84X52YqL9err7m+VfGq78sTrxSKOcLk694v74G+QmnOjEZ/LfJ&#10;RCpVvicW+3Cm7f1t/g2wkUH5aatDJCKRwgxdBWJAfAqulfe4sfci2RD0KWfi9VLmN+DbAuiBtVrI&#10;nr5Rj2+ItVyvYkI1Hkfhd9ev12BtzKOYvznxU369jB2gnySQCkTkZREV4ImfXshfwjI74QYP1r/5&#10;WHd3djsQJ8qUlZGAsDk24LsSeQ0gVPQvcUzA1WwAYUTnHOMBHwr7G+MBkzo52EBk5O1RVJ2opX6V&#10;2IwoAevntMZutJKELh4m47sStGF02zEeiMP4p6yBoyvkcF0muYthOAE28LhGIaHaL7rtRLoYz3zn&#10;6OVdHKd8rYq1LHb/i3/d+eFO1Kvwq8vZD8PdyNGIIjh6b8SwekGLrEcEDXSmenD8i/OKa/hwFaBW&#10;loYxL744WdWHMVlKuiNfoQ08c3iNwGcXLJWkCO17McbIW2crEBkE7kFclkeQJWK4gHzekOAu2P3y&#10;HMImKZoUjCjfSgBAHAbGulHFKCceBdf+HZiXCvtcd6jFweiqgKe/Kdn50Y6Oe9gXsY3Qc5dP0cQb&#10;8MmRGkkcuSFJRfrrTuaf2SVx1tovsa3PyljgtgAsKzS6Mp1355USqR2aeTpsoWbC61+GKYKIHfwi&#10;YGSH0RA9TkawMGYMH1mjEmF0KYzaqKp7yPYVRjAjSqC4QwugLQWyeXCVNF4NG2HlFsxkWHHam6z5&#10;WJ8FccxWRFhAhU4VGU3DfeP+1dpYoQAPUfEq9DmdwngF+/zTK+Jw7SooVVg5BlLmPmJrWBSa6owi&#10;QypEIM7uuDsrykd8gBzDoSFTarJWLHiYl2rgN0NVFPEY0F8myfQqnC+UoOPJtXg5oycRcUNRwrWC&#10;KlWAW17yEDQM8JYv1LwiuGVxlAOp+hi4MnHsFAoFNAHS8Fi/2QVnP5MG89lNZchSQ2gSq6hQ9h3W&#10;AaPLjSeSJY1UpuLp9gzkMUXxksxo2RjR0x4UjrnwnIRlrzkK0kaJlBEtYE0VtJdy+RLXE0wD8YJE&#10;ct/He058fmD/jh7gOnDdpDel3yVKCCtJxJPHScAXTX8TQo5GiEZdcVf0FDUOhIGkGgc8h/ITaCQj&#10;Z6Z8akxwLLEhHFHSIyHVScePvst9jfKCcgRNezXuaVoqSiLCedd3PYd1cEGw69vRx1yKutOb60My&#10;BJZj1hErPjmNLUrJwqxi23QFAj0nfNcamiMsGfq3WBsbK2qnoWGRFIkQ6peiRPVRkX0FaVxEwJmR&#10;YI6EljdqZ8rBCr9TNLNwp4xqg9DpTFvwdeF651xOAEx5BBzxjlpQ4B0rL8Vq3iUsNW1izaLvwMgg&#10;7WP0LFgSo58YX5LAYTdrAWuBlbKABVgrZck7rhydiXWmVHJPOMdEkRHxZnHeEVeXMF3MDGRyuHCc&#10;mYahirRmDsLzgUOaJwbtUF5rNKg4n2nSGUuOAxNQU5uq5RBGJ8CKY0EYb9KFyhSmm2K1iEJKNad0&#10;1R29BE65XygGgFNgAvXu6uv7TH8G+lJlL9OZ2v/l/QcfP9jd1Y3CU5nUwFcPHPzGwf2f24db9z/U&#10;d+jJgSPPHO7/VD/aVZr0db7BMjHbdnTnenpBtGI1MGUlswRF9WypnvH9VGki7lRxJIN1aYpBqoL3&#10;KioGNpLrIgFQJCeAinIPZJ37uj0ndYEF55xUNohlvSDj1TMXrmL53xrXoImBol7xMae2u6UqQnIF&#10;LEaN9vsAiwRBKR+TcyJVIs8JjCvXJ4cMSkfJGujw40SN4I5TRF6lpgQzGW6NIgNGDJmtKZ+idRI5&#10;FfUmxDrlBJidmvioIj46sKvv5J8eOPbo3uGL+QhPm7xRnCLZedKPqB0pdnqE871maOqyMGbk8BzB&#10;KCgAXjkz0zu8u+TZKWMPOxwUpNAZRCVq4waHhWhJ1UpZfwa/MCqA27iv76qeXymXAF6pw2myLMHK&#10;F61UxVgOVrwRfphgLK2zAL6g94HeoV8M4UxdnyDikisc1HNIuTPY0bSLHC/l7dEmKWZagN8GwNqe&#10;RZfxLrgZclrVPppfSeSk2FcxIhhdtEFYsqqbmm+f8iCNhZWJBXRF1Xvs+frtc9sC5F7AFcqnGqya&#10;CeyMJkKrHR/HKPc/Mup7Rfh0SZLDs4pwInE7kxGMbFbgKwwqt0PKs5u1gLXAClnAhghXyJB3XDHU&#10;ztG8LcFV3CTqJFwrhniEdyWxQuFocT1dxvUQJYEyEPgieOfvOE5mMYgYXq9CWQqJfDEEmBh9QwmI&#10;szBKCKoKuCOY/2St3DbEcTjnvy8O0gp++1vA3cHf74kXy+Xzl8eDDa2feuRT+/8f+3t39OKp/dJr&#10;E+XyZOdHt2Y+ksGF1XJ176N7P/nIJ7G6s/9PfvWN6vau3O7/+yc73p8K/gmRuvHtXR/7V//LH6ZS&#10;HRf+IV/9p+rHdnT/Yc8O6E6dP1f4u7HzWEQ59l6IISB85vTu7P3YP+9C9Kv8+iTmRaHWxJJga3+w&#10;E+wu5zr5MdiS7R33/k6u44MdiJAGbwW5+7s/1peLfSA2WarW3wg6t3bU35eYfLPSBiXwDU68LRVP&#10;wd3QBrUtxPS6d35s647cxMVLyMPL/rPtrb/VUXy9yDWtGV9T7hoip5yEGWelzeF/SDIym3A6053B&#10;G9VLvzxXr8eh+AVOEXuKPCfZEQYSFafYI1eFe4QZvY3WrjM2F9sYR6e4NxirItfneh0LZEOa6w+3&#10;fuxjW9IdMRD6Yz/95aVUPL61PcNrlc+EKPCNehtaep1cI4ntgjgta35zLXDQ3QAX0afQeCKeQBwQ&#10;A4nqUNcxHmIIt3EN4+vULJj8J0ZByWa7jqgWomytbG8L1+1mGzjrc11klnytSpsEiFHGrmJdbqht&#10;Xb1qcJUcJ96Cb+Zd7nOFamSRvhdxszqZaGQB0uFDrjrxTQKhTNikhVw0hI/JRuOIjcVS8TaAtuJb&#10;49kPbaVNuO4Pxifjj+R7UeOKkU/a07CvZOTTJgmEp9s2trW4bluiHZaLJdqc97ruexOMCW4E1wra&#10;bVS3YhxwI3hyLFmihK67kbZPUOMqwlvkSCF0qF2IfarK4U5oBPaFUOYiMgi1V4kbMuyLaxGRxIC8&#10;wQXNnfdgvWcf8m8t71J/bvJaS/2ak/lQW/ajCUQn49QAQ3kSV5UopAM2HsaQMOUwbu+4XzLbIGsB&#10;WuC2hAgtwLKDb24LcJ42HF48tpOxi5lelBKFcWW8WUQ+6tqqOeD9xFQlEmiJz84CSXA+fuXJK6/X&#10;y/+thJQ5sHlACifHhXfmkz94JJxFiB5wlbhX6u8g6FFvgWplK/Q22zs6MBd6pfL5X15K3BPv/nj2&#10;t+/LYvL2LvqFC97v7di2f6Cv75N/GAe/pFwEqzfV0TEZ1CeuFC/94jzCaYn2eP31auHvzpcuj/u/&#10;Rt1axy9fuvKPnvdfnYnxq0Xw5f+zN3bhUgumKPjY3oM0wTIictu2b9sO9FMq/x9/83/s/dd/3P3P&#10;ewHast1b2zpT6c0dnR9t/+2ubbmubPbBrW2/k+r8SEeiPdWZy/xWVzbZSd9AuVQfL5U7fzcb+0A9&#10;8/622Cbnt7Z2dv5OBksfxje3Oe+P3bu9c+vOHcidv3Kh4L1Rzm69F0YDgSYAVwkTN5gx/Ef0ITkX&#10;UvOzBXiLU289kUy2bYgXXj1fB19K6NzBhip4QvDq4J2cJ6Af+DY4iyPzAGKkmOmBYoFyEsSym7hO&#10;EPhqwC7upmSwIWjdRGoPZVCFGNfCG8bq77Sc/S+Xdnw0B9ADxhJ7BmqiiooEBQGZCA6qj78Blh1Q&#10;GjA3CGF8J9GLRCtwg4BRibYBQN1NiTKoWP8D2mVVdyP7lLqXrG+sSuaWw+YDJZPJJ3V5D/EVePPC&#10;zXKqRHVIqoAWWhzJBrH3tbW9ry3VlmqF1msq1faBto4PdCDEnPpgR+qeRNs9RH5AbYiNtoGftAGc&#10;euidAi0Rp4pVWQpsguN6pOODiZ/+3dlt0H79QAeqL9iL+OMqUBTui5tT8xPjH9qnyNKg16oVqzBu&#10;bEMokIh4Uwf335eov0e0QMlYj9Hy8FqRNyaRRMNSF4wVg+tJM0KEv0XlWPIayRUTFV9ysGQf3w6i&#10;olbiKhLMiJXp2ZJcgSrqKU8gsXfkqQYGZp8AiXKkAHBBMRU4LJPZnMh0EE2SN0aSnAsOGbxlYDHG&#10;bsBWARIdINpmfxCtBe5IC6xdgIX8RlTu3//7fz/b7tCGadxS+N2w2x1hAUq0iweLsZUbZKBjZpKY&#10;jmRUyW83s7T4Ky/zQQzoivMHfVf0bcjMUa+3gFGLeRdXXQuqbxTrb5baE/xcVq/FHNNKJCHeLEzA&#10;UqYDZnEbwitQqkaWWb2WeF8bntYRFLl0xatAZh2z2o0geAexj+Ds/zUGJPSvP7N7x7/oBN+k8kZw&#10;CVmE/2W8dK1Sbwm817xgAqyocgtF5p0q4n+AI++PJzehZKC6FmCgRCr221s6Eh9sC966Ol4uwa/m&#10;vhdlo8l0Hz397af/3//hEJIE/5+PPIYJHw0EzQoJYmzRhtZqcJWFXKtW30KiIHXqcU41eKf0xnjb&#10;e1H41bLnwTZxCDrUYx1okaT3UxMyqCc2taXuaSuWx8sTZe9XVzgdYnsPMzcZV9qIPC/cNpEC31+w&#10;7NWrk857qBjetpF8J/TC+b/P+xPjkFaHQyx+DzyCjGySt74pkbwHmWVQXU8kNkEZHEDnHfhWxE9D&#10;Ur/Qdfg/urjzHsiJtaU+1JFMtQGFwF2YyaZbIMAPoOzEt7V3Hv3//s3vfXQbU/MEMDGXDf6Ye5Lu&#10;PSigI5GAtyYG6thk8eo777YkyNdWjIVAqQtPmosUTmIp+FpQaRdjoOM3Mtt+n3JT235n68d+d9tv&#10;b713W6572+9u+9g/+9jWrfduvS+b+XAnyObtH6Y0P9yFv5WGpkTbb7ZnEve0/dZvgM+G946O9lRH&#10;eyeOAFG13dOW+kAK7x33tMEDB0Z528Y4j2yitweuHHhJUXdgEcZslTVP+2GjMjtHwgZm7WE0doiV&#10;zk9c7P6d7YiyIXtC/bhI9KMfS8Y5jECdCCLXONEVPHV4XNjYhr5ike9LElaKejtXcaKGO/CMG0dm&#10;JRJQ2RcRVwyDElkVJlYo3yPpVwG69GthnMs+s2txXH1XyoGTdzZIWf+yggKdhe+NvYPnGXgEq7/G&#10;NwlotaWF2C64Fqteq2ezHZkPU9Cdo4it1iKBgMWDxaIC9wM2SnhH/HzbRsyywG0BWFZo1I7EuS1A&#10;Pix/ugVj6btRcZSnZ7MuobBPqEJk1IlE1xEr6Mm1QgCi1LfoHiEtvli44JSQGI85A84FVSeizrjw&#10;bfUKuRcjGCAyZemYuQq1Ax+MYbCM8ucLY+dBQ45nc8nenTlMDcMve8XJ2u5HdnftzEFHcfTFoZGX&#10;h0G66nmkD3ym0TMjF87ku3d29T3SCx2g/JmRkbP5XE/X3k/vxR3HXh4eOnthz57dvQ91YW479cLQ&#10;yR8PAQdmOrGC4RikPkvVktap7/6ePTsGUCkQfyjjxGX2QAdW9ClrPxMD8Qg+Qu2hU9/blYWo0ti5&#10;vBCKkxnodAuVR5Q2GdICQxyKRbWqD55OZkuGQpFlCLI66S3ZeCe5xuDRc60Y8PnFf5hpT9agdnnV&#10;rZRKcadWLJVQ51x7Biz7VDrI5nJg8ZOsBk49GGCyZB555cIoh+SYrFoopHjXMKChfw+2NSTBSJzq&#10;cHObs6WJYg0KrltzTqmAhbRTbgrnHB8dBlf66JcPcp1ErLqN1QmFReS2uhVq5UNvqTiWL3g/vwD4&#10;mAFuE88NWT7U0iTAEdQgPSvUHzSwe2dvhbwo0bviIKGyl8qSlcoQlQXxrgIhfjMq6LQxbCHtDqN6&#10;pX9IzE65gOrRYa9IHiIAuj/pexc9mCIDrSn5NGLxwxCG+dQw/JUvePz0ib07uDq4cMJERYz6W4Zr&#10;xfuwaahwUqhc8F3RGmyhcqqooaucLcHKcq2OFjlH7hfxsXRfrjXaVFC9UsV2c6Y851C2FPkcco62&#10;TrW1xH7GiWzWCYVGru9N1JC9AWF3JGbU6ilvEgq0mb6e3oHPpnPgAUoIFsNSrkVqh+yjnq6Tvt8C&#10;rIYBYXfvIAvcFh0sS3K/g0bQijZF4lP85ddsI+6pwqTAJrMvv/Umf2pqNmpAS8rfklkQc4b+eOt7&#10;yPM1/GjlO/N/zl6Yp+N+pYRYnTCjsX4t1DRJYQZWAJm3+4HuVDuEzlE3kqkvXB7LvzLiXc4DYYDh&#10;27erp3t7LoX5DxqhSEVsh+h7FnBBtMidbdu7kW0FqIGVcbmSjM5tVMEW6ndQHD57Mn9xNEJXMoXF&#10;8+dHC4U8lLJ9rLF7FbpWHkCAX6WWOjCXX4POoxdcxUclF8igyuTEwqUCwJNfrpXGvZFzI8OjeA0X&#10;PKQ3Fqi4XSyQlI2TucRNhdZIgIDs45yXTr/00qmTw2eGXjp9cujMEI4At3T1dPf9QR/qWciPAbch&#10;uRJAKpPOavoYcIDIKxHfYO0gaqtK3iW8ZaI2LrhHloKhuwvK7xMVULY0RY5r6YjEKfMKVXtdcv1Q&#10;K+wM7OobfnUsDjzYmU52pLOZLJbT4UxfE23xt2m9VBvyHalLHs36gl0EIRkcIGhG8YeMIFyL+0aZ&#10;pFyZiJaokeSubUFtBahonNpgF6mbjrcoI9WMz1DjQPMizYilQdDrZJGHJQg6UT6+jjfzbkpGlfb2&#10;9J08N4yPQhV15rUSp1JvPc5MPb6YIciFrsErh3WQDUi9UJzIvEj+A7OQaj7FZ8fxyF8lbDDJTjVZ&#10;ipJpi2gx0TBrZSyj4Xe1G9FVQ6akmEbOxF1MDTkYoBQv65xjnyueo1Zv13g8FgA0518tIfIflmNs&#10;Iim0Us8w9zMs2/5rLWAtcFMWsADrpsx3B18cZTZN5ZFJZhN8IXgXjCU+A/1Xctp1TpJPw/co/0sz&#10;58N5V/ING8ppPF9XkavDcwMdBPp7gBiwGEix7OFOiEG5KWCcSvEKQEwFs1QKi7wk4SfDEsYFr3wh&#10;nnIujHvDZ0eGXx72JgCAXG+i8tLp4ZMvDo+8egEk9ZFzY6d+PHTiRyeLJdLMCnnv+e+dOvGDocLF&#10;C4g/0fEgCWiNW3YzFBOAMJLI1Up2cHU6zmCJQESOgjSOAGHAMdQRZDOQrCA7yYNmPRaWRgXo72KS&#10;lwO+TcYN8N7h4EVHEmZBZO8zqs5MN0hDuO0u1uThKoqSbhlX7QOsY7M1k+vKZbdmgJCQqpYFYOxM&#10;wacFbCbQKICfD2dSAUHWUUGJOtcymih4BZNoMpFmB0maYdKFrrpxIEHlAcDBqZIMB7eMJCZAPZwG&#10;oD8sk+2+L3vizDD8NARNAIVXsViQaOLjb2EIpLmOHjpUlp2kxJK86r70I+PABl2FeJ1eT8JBrjOo&#10;q81I8JT5pJzp6ZGqAU+gZPEMcZxMYSwTIwt9OYqr9BzjB+K/HJGSqSfoBF5SzVg0euuopPEDackm&#10;x5AtxvlZwMj2zEv5EcFVMAmRE32WBLBJ8cwBV6WwIibUuvCOc0R5waBY9T8Z95L6rkzepe6rp8qs&#10;xiiW4fdIPF7yPSKios8Mm37XWMNWh6NCekRqqb2j3zi2V/1PiApSnSGOkckIOx2KuFNrkGzDY0mt&#10;cNkbG60VxqlGoooPrInmM/LaCAGrLVdmm7GU7coUakuxFlgnFrAAa5101K2vptGvkpmpwWcgbg/5&#10;rQ99WvrpTGWgyIugEQ3OwJhB5ddcntrDZ3edadRbJnOGWfFQZikCArNKnepvZ1LQU0+VLhfHzueR&#10;kO/EKoBcAGKIBOVfuYDZBAjPu1gYOnWq8CokBgI4VrA6z9CPTwyffYnJ7W4wdm74xI+Oj+VHMaOk&#10;O51ieWxkdAheK6a1d7jdnbm+j/cTx4QbNbF0OWfGhsB28QmJ0B6NW5HzHDBjjuhPIjvkN8GLQD8c&#10;L0kEWLQP94XeEqoKnwKjSoqEcJWc5pWhycXoXqo9CfEk4CdqGaUwhZPhQ7BCR54vjsAgQ4WsXNLN&#10;jV0sjl0swK1nvFPAaoCbXDAYK+HQe0II47hprKLI+uIjviigAMdeDKclEUQqwk3FLVUcp7+QkAg1&#10;qcHvxUUMcWcsztPf0z/4wvOMbYkzTLxBRhtM1uQRFBiqoxmkI72sG49oj7M3pa/JG4N/iu/kJwES&#10;EB2KIprM93Q3Nvp7TAmRZ1Q1FwxGlxK5hfwkGWMi8KEfqRIVLSL35T2gQQWNKOGymatQf6NKxXPR&#10;5PzlPLALVtrm+oOJtIAr6JBB14rKZAD1wghXfytHrvqc1C8bRvdMvaQa4Zg3KFBX4J55XLET1/dk&#10;68yKQLQwPIUmChliSfUiG7+vYKMpH3ASQytDjIWgLZxYbHsSVnZrhUte4SIyLtEjGOHGnibGyk5c&#10;4c2iqxU2qC1uvVnAAqz11mO3qr7CuzIKQIKH5Kk38gGEPqdonhO2ilnXT1kj5rlckJgqGCnS0qd2&#10;YXeJDpbOlOS4yLO7+sOUoSXhHl6r53CTq+BHgVsLqx2Ty8V98o3UMtBzEv6NQBfgoVKyDVKf8Awx&#10;UoRXpjOe3ZxJdYAWVgxiRQTxgMqIh6AtVfdrdT/ZBh0FUTCSjcEvnERdK2AZWSYaGIu0Y/HQKOpC&#10;W8np4YwJfhaVkDCPi0fKbQefDDAL8zeuEgtglWteHtQSbg1eHHiT7sOC0JyCZY4HzlDcJnMwhZdq&#10;I+eGT71wcujFkz4YbPiE8U10DcSxCG5gDTkos7VgPsQuEbaEs4o1hNpqGSteYw1gtSdWki4WL/sQ&#10;uux7tD/btQ36qIXzF2DjYqlYwf9FrOSIUB39SUWs8xjUend0431oFAsUGl4UvXJyDlER20QKmfpg&#10;iBylj6b5WqKxFPpdZHan5w/v4KXV6D8DDpC2yxgTH4+Wo+NnqkyJ7sltiaJ0XCnnSUYI3oELobiA&#10;AYJRoViZPjP0CPBnHN4dlijoKixfxpyif1lxHB6s3gf7To0OYV/8VTA1vHSoML1Wqg5KtxZDmcYR&#10;GDERo0io0bJSa4S4KKpnaB9lUIndRFcssgDtwN40XDFgrKnaNviJZbSQvmbOZ2MhnUb1UUArNDMD&#10;n6oMW3hbsUbhyChEd8mYBPHNeKMN0uJIXsEN6Ordd99dwQJtUdYC684CFmCtuy67hRUWxCOOE3mX&#10;aKBEQPSJWTjF4XOziYzIk3rE2TL74bWGycsIiHnmBuqJnrzFBxYqehvNScEEiht0Y2QKWpE8BP+B&#10;/hlUsTQypxCEzIKKh4oRrjDYV1T8lwRzRoM1Nca2eBv8AYLXZMWf5LrIdPdgRr/KTwveGNxm+3fu&#10;6bmvC1dnN+fgDgFY4otcY7UD/qEvRHxdZO0jisnPkkBXnMWzCYA6cKRyPJteDrEJ5jlUuBogP43E&#10;FyChCS/jpiDolct1s43gx4ARpTWUIFqmAy6IFPjvY6Mj+bOjlXKQSabBYvYDt/eRvse+MZDr6gp8&#10;hkFLkKovkRNGz40Pr14JN+ICwBOlSplMfPDlseOX6KkC6b7/of6eR/t6H+5329N0LIlfBwYCg56z&#10;tWJBEIySKeDRgU/vP/GTE2w05myAVwjNJ2BTwlDamUgOLjGiJeXnSZ8JKiLakb94nN5KroiHd/hj&#10;MAagqj9RrIwXS2WoYsLHB/9esgJG9lUCOOO5iTjgyg8TBCmbi+bwBYwVZUjomtOKNsQfBtCmjCvV&#10;sCXeEq6Y+GWFrS/9KGwq+LQk0iderv6d+4EvC1iWkUCQ63yjJD4fCN5iwQ3q9vTAST3lXXyKEuuU&#10;WKFYg0fUqpE/WOLsUeumnj1MbXFixI432JEYy7DHGv2+IRPfrFzOlooPlQTEFAAlrMq0iUwH3n2v&#10;UBz7hS9OLIlBG0V+cTYaM97CXxh7K2uBO9oCFmDd0d17E43T+NdU5C70JajCdaTgwDuIR0pZIwQx&#10;kS/B+K6iJ/gw2yvyNJjqkYuDG2kJ5p0uGTCTotiHzKiyGAtmiVqAwJZ4U4AnajUXARSnAu1quKBE&#10;VBIoQXCVMnvEDSZzGxxGwHMVvHFewfozKFBWwuE8R/JKvFTBitEeRL2BBrq39u75gz1p4Ag4sSRM&#10;Rz+NKGBieqOeOOJpPBYgvoa7pzbT9VWEjjkKT7rZjmyx7MM9A28SKkDNdGJBJFU64I/XkFM5UQoA&#10;72R9G513a1WAoRIMjwih2IaVR8SQrgj4vcAKF18gchmTyWzPzp70x3O5B7oRutL2SmSKqIgzLvGA&#10;LAEEChe48CBagaOdcLNbwFJPphH5QvOxwcOxdZs4Y4SRk0BfsBzxeWhMEB6yyp5dfafODKM5UZSQ&#10;dwIVC8FNIDYZJ5JGEG3id6mipcy7ZD+qR5D5pFIIMU0SvDq/XOJ6R3IvIhjQ166AvuZpZBi9Gfqx&#10;eAtajy3VNX9Qkg8he/GfcbRQmx6jiGODGyje6iEztpUcRuq/0zsoG8oR7KsxREZjJawp5zNlcv8j&#10;j508fZxsMKkwfI9EV/xUOE+CpUyuhvio+Lf429QzxHixFKZxVePZCj3B9AKG35Qwn1Fido3e3Klv&#10;SpjzSCYWVNflO6Xv0naTvavIUscAq8xIKxcex0gAeVFQl1cK8ueKY1jxiRXTb6v2DPlzapib36z7&#10;6uZtaEu4AyxghUbvgE5clSZA/Zmah/Kjy3c+8VPiEMqH1DyEMhCX3RU1c1F1pxLjdWIv6DaJmhU2&#10;qmfhMrhUYnW3BUqVkJEMypDBgqoQVKbwat1Q41q/XCtXtX+orEh1acxJWLaZOlucB6BU1CLhQKxW&#10;C4WnFqzifJ3aRRDEirViFePW+EZoDtXjGyk334b/NgRtVOuG3g/qVYtvaoNsI/xUrdC9JL+lBn2p&#10;1o1ORzyONXOhAAQFR+pIXZsceXWkd1v31kyGgvX/o97WFv/EJ/5VsMk9/w+Xq2/XW2SlYdmorE7d&#10;TiqvQuxzsqMz84f/t97yG+XSr/y2e+KpDyWcRBtWgobmOzSKIKuNmR6GofbSDcys8SpavKFtPAgg&#10;QJ94f0vdhyMGCpH16luTHR+Iu78BkSqui5xQjUrRRo9jLWRs1wL/9Vjyd3/v3l2ZzAec+NvxjgBa&#10;mx1bc7mO93dkOjKdnZns73R2fLg986HfAjj77Wy2szPR/qGO+Ifcj2Xv3fqhztYbHeV6NvHPMvHf&#10;CmJYNvvNavBLqr/CJ9Mau0o9M1QTCpmQXrrRUn3Lj7fEkEgw/qY/+n/9n7lYRwGyqP+/AjTJJq+U&#10;L1++hIzKevAOGkibRJ4kwqXE5I065JeAKzsgOo6aQwPzmh/fFO/8nSzqiYZc+VVp8mqwFQJNv5VN&#10;QmofALkEVbBxZ2M8fg8EyWL1X2PVZOiXop5cLhpaqVTY2tBGtVUocKKv38+Vb6BTBbFTrA6AgQr2&#10;WAskQ+9JJN6f6nBTqD/MCljdRnXcKqRQIVcWg0gatOxF6QoSVtTo2pjAWuBQWg82wuOVgqBU7L2J&#10;jo6s918vl9/0tuf+JboAuqAcs1CcUh0sqrEnoF8KdXipj+yjJhjDQGc3nDZqU1GLn+FlKmlRLxTj&#10;NrEB5cDMbRgP9PNBMY4KcDEqoMqa5TiTWJlaphRnN9KisgI0lNyJsNTQ1EFVNVSqpFZRPhSzuMt7&#10;tVwP/Ov4niDGXOXXqB601DH2uGL3+JtB6gO/fe9H3dQmrDyNBb+hNVqVbyWasgJerEZ0NZ+A4qr8&#10;ZtlCrQXmt8Bt0cFaggcLXxtLWrx7BrDhvphnZRMr1IghfS3GCyCPvCFvBr/84XEeVk6JYWIJryj0&#10;eyljhj4K+DZIB2ksofGOYm7hr2icRUrAk3iYMRfy6+V5XaYG+nIkH0quwVW6zjE/Ep5KDas06+pv&#10;LDFk80icqzKSH4EcVA76W8IEh78EcSuyo1qNmgN4PBKBwkov9Mswb07qow/+jIbhT+bS1bzJIt0M&#10;vDyrzhtVCpBcOZRG5SfGHduwiCHDgsVJehQ0jIUwZ8BzyCWnn0M2+kuE961qFySEhb4Q0sBiVBlV&#10;p6PJvuRfEJJA9mWxWAbP6gIaC+ccUi3Jsyr53qQvfiPkAYSEM1peM/vA2pG7giUWBBfO50fOjkAV&#10;6uQZUsFGzwyP/GJk7OcjSNWEq6lSBjaEHaSvxX+DmmjPohfgzwNVS2N26t2UrAXeGfqrtAlcQO1w&#10;2FEnjFHRZCq3fVt2SxrHfcRw5TJ6lcSXpj4b+ofUZ6ZCCSKgJQ2X03WVcVkzXE0nmROmbhLXpl9J&#10;uFYSDZQgrt6dHLjWpCqaMzIIyYZHBobPDpXQOyF2lCi5MAWN/V36JDUAbfIZzVg1vCuxScRLkzip&#10;4R0SXSn/STysxkahH1fduuIbVg8xPw/orDU+J/1Uc1BM16svSv1eQHnCPJNFpsVWMSjg42T2xvAv&#10;vLHznurVYU1JRNi5p96+m9us7+rm7GevvqMssAjAihCVfm2wWYx1R/X//I2JYisyackvbwODRHMG&#10;lVtDXBVmPHEuMRGHkGtiWCY6J+ncwwkuhSiMxlmUkCTsK2XK81MmmYETw79kfkXmOadMCenIDGqy&#10;zEz2ljJghOliojzKQNe1dSVrT2M6yKTDTCM85XDmlqiQO1bIpxLxXnChyMthHFI45mwkUrF6u3oQ&#10;ctK6Uf+TQvTAIrpqsLKXwiinRktljoN+AQNViQzmcqAgmQvlTAfvQG5EFYKc4pj/BEPI1B9LQWaK&#10;wAEscuAQIAlUiRFP2oFtYZyUsA7GQMirNIm4ZqmYh7RW0b9UKRb84vmKd65YPO9XLgWV804lz5eX&#10;94uXoB/hV8puEXKtxFfkFFHpFAzukJrG3EV4+DTaSHNzGWAUmaLmVhIyoGgOI5gITHZkobRO5QIE&#10;Sw2G0BxDIB76d8iWC/MB9ThMCuSjuBbAiwoRosvFjpEe3JbNbrs/l8tto8oXYqNAXOixVuCuDGK1&#10;6Q6sZJzOtuMd+8yQo8gZ3juzOJzszLo42AFWG2K11KNi/QnFBJXqmEG0l8mbaSeRRjqmHEZfY0ig&#10;L9DBaY4MqkYRb7EHO7L9u/a/dHqQ/a4Invl3oRaXRgmVYab8PHLRZBxC01VwpMJrs0/EjE/DOGOU&#10;t6ijV4aQfq8aVEbD/Fy9izgxp84M+ZEmCim403DgxNo62vHOXMIk5DhqSVjG9aHaNnw6VfDcCkcd&#10;afLMy1BkdtObPopHD+R2yrhpi9oC1qsFluDBWq9NtPVelgXCnCy52HBBuKtP0srNCllTPBLypTT3&#10;OzxHPEn6dK4+mGjfeK0kI111g3gEHBrqF8RBKwZhSFQAlInMOUl9VJgCZZbiXcxMY+4Ycbw4w5n6&#10;m/OFP6Mzrr7zjlo37oPY7vnF/q7+cIbD+fSvkKUNjhRdLEzzp79NXG5s71TNQxaX8ppDfCleJWh+&#10;gn0FVhDneNyOZWpeWOBAZRuaUtpqbCCeY4anS0bsoZ4kbbXydWQi5OxK9chwJhYvhUgqiHHI+MZH&#10;CahkkcWF+oPp3LurP9fVK/Oym9ychnnxEblQxi/IGVlwG00hNpceFK8PegHkJLKkY07/9u6hy2O6&#10;irOoQ7FAMKiUgzXF1+YIwUGBXSw5FXKM4EdJgtE1dm6M3q9LHpVa6dMiiwi3VA0FaJlSq2JzNg0t&#10;/y3ZzBSIsGIAAI//SURBVOZkZjOOJLGPV25rFnAq2wlWWRLvgFfAYZS36EzLVXiH1AVALV7Gb0QM&#10;pD4w9KmOB8bZ1K8pGYWKb5QwpQoUOipJTXP6H97vTVwoFCg9GvmuIg5i2OrQqxQqrUt3sGxhX0mR&#10;KDmyrXq8sKlfKmSFGT+WWRfB+K50eEgJ9GDxfKOJJdeGXiv6wzC6aPrQYydfN452PBPI+EfKQgqr&#10;jifory2crwyfLXnk1WnXy7fppjd9Do82lGdzCW/aqLaA9WqBRQCWuqz0EUR37LdlvXb1EusderD0&#10;l914quht4qyA//lrPPOZXqMV+qmZV4KUPnPr83ybajbqSiBJKVn8QMYbRL+OrDkjM7rcSL0+eiag&#10;CdcnwTxhnvhlXhRkQM8BfT9hzAUeLypCGW8Wzsep+q7zkHpTNNuLU/7l/P6de0V/UlrH+0I/QbwR&#10;DvULQKYmWGGdk/FYWkS5qMiAd1yOoCHiLuo5MMqZXGcmANyBa6lCvpXJKas5SYZEyYN2auCAA3up&#10;ljrqD7XSduADqFxuQzn0yQl/h21UlCmzIFAYJsh0pFoENn1XNvdwV/eX9rsPdQVdufiu3t4vD2Q/&#10;tze1q8fZkct+abf7CA52Zx7py36+v/vLu/uf6e/9hpvpEvp/xGdXS0qun1sNsLJQCtru6I9qwF6R&#10;fcRPEVQqlDyeSjePUVLQGJaJVZl4HEeCGBl+EbYAraYLEhIJvj/04qmhF06Nnh0OsDoQ8Bk0+4vc&#10;vEsFZBRiwzlgxwsgFX+MqK5LigBVuphXIJ+SsY5MSUAEyZfk0TKP4Z2flfAumRAcM6IUCgMm0j4N&#10;K35EaITST5omjR0CtaopGuLauIw6UTl3Bz57ePBHR5kBavIEI3+VjED1V4XeR+NDmvIkyegVPQuu&#10;q6PfJr7r+FdUI3jL9DX/blCVk+9EOBKS+DapJtbbMt4acLZBilNRQt4SYx4t50imHhhclfCqwlVF&#10;jFVxSiMXndFzyUrA75Q+S8y5Ie1g7g/sUWsBa4EFLWDXIrQDZG4LlCbCJ2zxyoQrsum6bA3v6msJ&#10;3xVnhE/VnDkqYNJUocxEhhKSzpxKUdQTKCkls7LeRf00ZmPYpiOJC7EyXYQtxPfDuBLzxTgbhKwa&#10;iWTp7NLgtTIoUHK7dBYMuTjCjCLbBnMb5+vKiTOn9vT0Z7DWHqGV+MykSnA/QTQ9u6P7wqUiBN8h&#10;/gmVLHKpQ/8cygHRCuV7npfLZXc/3AuGk/eql4bOVjs037P58xeQYOiYXDbjV5B6sj7Q+IRBend2&#10;927NYnVBaFcWJzUbTizDfEPuY46UWKfcl8l66cqluLO1Z+/X+9L3AWtI4xNiOuwIZjJxJvyp+yxN&#10;sJq6UsQNhponBU36r/qFH49gsR8ok9coBgavDu0LF50vog/gUcERx0BeR+pkfgSV79/RhZimJhrC&#10;JoI7TQ3JUWNSA0UX4Coj40ocVLwcnrBEpgCB+/EieF+5+5G9yLmffQmvnpwmbQ/7SxxgId7l6ED2&#10;JfxhHAOC8zEOoaMmdqH3KfS9GdwvC9Wgi4lidSFFRjNxmfoFdVQIHQslieqYlEn0L4puRpHEjO3j&#10;3z2EsbD30YPaUu1BGVdmtEdjWEaaDj8ONekRGVHEYXqt2kp9qLKvx0Mbqr6DiRJqv0YxRNxRVN25&#10;WhHXghQUbkakdC5qxW8W1zLCCoOCOwH0CWSLolECSVvvcnABMWLgzkQGi2buf9TtzfGqNDyI7eGX&#10;UP4d/P7g4ScPD3x+4MhTR6Z90PQf9pm8aVPZE1fXAnYtwtW1ry19SRbQJ2v1XenqK2ZFZ/mtD31X&#10;M4/LPGFiLhLvkBXrpBzRJYJOI6Y68YlwtkviVz7A9Mx3TBXm3a+7xatxSD0hXoRzgjrWRca0lBbv&#10;kXi5uGob2TISOOOsGcWnOGESN6g/QKMe9EtNYS9GuBRbcB56aXS49/5eyF4rKpFZWfS4VcFBJ0LB&#10;GcANjO5xIlf6E8lJuELS/jlryjp66s+QWglWgyw6a0A9B4nd6HwMWEPcyQNcM5H6EaATpRDsotq4&#10;eCYgWI97pCm/BccDfWmpGFcSTBMa1NxqiUpXaBfq0i7txE6C+9xR/rWABx8vfJ4UlVRymRESIlBT&#10;lAmzE2uKfzHZmUkx6JZ1OnNuOhckse5P1m3PZrZ0Z7Nd6c5uEJ/2P9QPD1aqHXxwtNdHpFEhiqhJ&#10;KSAyfkFyrUSTHcJg7H3CMdgzyGGx565uBPsoWlatIGuQjPsrBayujZWFKuUalbGgbgUlC6yPBE1U&#10;UvKLNawBWa6cePkEfX7sESpxAGnxfvWAy0ySr4Z3+D+p1+GCJCcGQOviIhWrfiyo2QOUIACtauzS&#10;1+gsyTkQMCraChxX7Beyl+Q9lhz43BHI/UN0Q9h7xl+lnjC5lsXJOES9QP+S0vgpPzLfI0VjPF/G&#10;rY4x9VNG+9HKnoreUKrxXIbsK/UHo9I4bj6VIyYKGXqXuboOz0HUFYVrPDeFtALXyTLwCvVRPAph&#10;Pc2gcNkZ+bk7doUOxgDjJ9wAre7N3vvFL3yxNFGKDi5jx0Y8lmE0e8kdYwHLwbpjunKFG6KIZDrL&#10;Sp/mp36FNZcq9G9hujUII8yf4syr55holPon8NJYCeckTn2AUoBZUi6E1fkUDt6SxCw4H+lqayhH&#10;gms6n8FnkxJMxhnLvMtcOxVzMb4x8RupjjwJKjgHkMOoBw2NngLztyuLDDmNQ7GeyrXHrs6dyg8j&#10;rnpb6gMnz1UfvCEgJLKHZPEXrruHJshfxv+k9+JaOLCZ1oor6hAnyTvp2wjZgGktEE7dckAU3I/m&#10;VPlM0J7or3ISdUvQ06KqFtU4Jf4lfqbI76UsHMAqMJDoJJS6aXvVzyEOL0Irw2gmjAUrPAuZhwe7&#10;unb25T7e2/X7vdjpf3hP38N9/Y/247X303v7Hunre6ivb2dv74NdxbqT25oLIL/OrmRzBCUYnr56&#10;YuC7wot4iEmXaiVolSFIx4abuGFVUSnwjWiOt9MaXEdPbKK9z5KF9ZX38qVyCatl0yZkKSkXjvwq&#10;aF8pPY49ZfI0zagQgVi2kE4vs9oMS1dMw4UtaXCOKGPnECNK7+uZbFemPdv/0MDJHz8tkVCxJJGT&#10;5oQa/6tkfUqd1B8m/ajjU22vZ06NB7VbhI2mVHx5Dp8K6KOSqxgZNPsyDMJNvWW0VWQxwdbqD2ul&#10;/zBCcsLfIrsR4rTZrVnWDYsZXC3mz5cKBccrO8UqCyG06iS0iiKDomxiN2sBa4ElW8ACrCWb7G65&#10;wHiqpsUH+Qsd5qjr/tQRs06tIAmxURizC+czBNfAa0GxbSkiqkSGbBg35fMg0FIcC3wEFHhMVTit&#10;kq1Vw/wHZkwiAw8PlkeWg+K70nVLmKIvifr0KOi7uVf43K88FTPraSxG8BYxRr4wAu5UX66LGMFE&#10;Z7RFJjNRoz/ikcCKflTmRL4asUgmi7WdkcXmdiSR6wZAkMvmoOQJjXLgHjNzUwE1yLSnkRGX24JX&#10;pvuBXPa+7Lb7clnsP5jDn71dXXihqligBuXidsk2ELfJ0qbUuzhjeFycMeKVcYk6de5ENQURihiE&#10;vnQxHwd+CLwj955HXHDRxCaKVNgiNhcAS+dpmWVReI2QqxXZZaQ48X9gXDi6EHnkstZOJVZhen+1&#10;5E9U9vT0Db08LAiJIumy/jTuwaw9Yc7R5iFfSjhSVV/5ZIqWgBRVL9TgoYaltblgDolWEhs1nDZo&#10;yeJ89hokynDV8KvDxDVRPJFRY3hJJQpJWhthFrpV7iVeKxK/MHLEayVHUGdmsNItKzqcMeTWhZ4q&#10;AYtm5WbBZCa7QrhZ+x89AJ2LC+dHGZE0Hi+zxrN6ATXuLChK1lIUy9P+JltQUd3UKDVIWqO6iqQN&#10;+8rEEE3OoHit6Gqbys9QFKU9aPoxxOVEzNqzvAj/g1lID2Uco0vXggSs7+vp7s1lMzFE7b1i2RnO&#10;OyPn8V5QrxWa2fgrd/jPDzcmBja5/4m+TzQWYvetBe5CC1iAdRd2+hKarL4cUR6iYLbMi5yadN1A&#10;mWWVjyXP6KEyk0E0uraaPrsTB8glnIegLCUYzMz05ikfmj1wZdCjQFzFT+m5gRST6FoxsGW8Doyw&#10;mBVOZO1kqiRIfEfvS3wgTh3O9GYeUqaOIj/ue0VvbMLbvb0XHqaQB6arAKm/wUQJcTKWQ8YdgIqQ&#10;15bZnM7dh5CZeecR5K9tTuNT1MMbx0KB1HBnOcLIxsbVSGLiZRFsB88XPiIzRjxWqDJ0qgAByEIm&#10;EYcAiT6YcB1o7sjsmEZMDavTAMa1I56ZEd4Sg5VETlyBh2DKrSd1H9Vge6GQbuwg9heUlkRwEHws&#10;6VB+KpCMXQv+eMVHMC5/bsx7peC9Wihe9ArYAavssle6jEWCsVeEyGhG4mJjlzgHY4d8c3aZeIzo&#10;PWKNxOckPhhGJAUDyfotHEuIbGqepFlhkDWll09db1O8fmHUhfUfPj9snHBBgH2DLQRfkpnHXgN9&#10;TDAH8BNigrAnCPWi7MGYoEQDTfRW8wfN84NBXQa7sJKKjUTlQf2Oxo+FcRt/7PNHj//woGGzafjY&#10;jCvFVYJ9dZTKvpqogXfFERj688y3xKAr49kSu+i1xFXhOdjl8Aj9oyGXy3yzpExTG41Q6ybPQhqF&#10;hN9UWgVOpI/sCozh/kd6e3akUzEsNTCG9dGHX/ZKE9mfnfkZGFfh9ebfJ/7siRm5gc38+bPhn80o&#10;x/5pLXC3WcAqud9tPd5se6tvUZG9Ffrj0IneEAugSY19aExv0Jw4g65QHLShBWPFoFKNw+T/4kNo&#10;rG+gB0i0pGU2xafUs36HGtzOryHw5GAp2FZwYhznvdSF571isfhGYAB9mq9jZoQIdavoZaN8yplD&#10;yzvWEt8AbwXObaNOtpviPrSwb7zjbohXOdNAz5p1hs41tK2p/Y1LoYcuTxOxDa3+tcrfjI30P9j7&#10;2x/qxKfQcMc74lJUBperqKa9wW27p6MObXPMateDVqzVjEIxy13HXAbR9XJwrQ7fzDtAS29NQjW7&#10;GkCFPUD1O9qh003deYAWHCm/WfHL5eIbJf9Nv/TmeLU8WXpj8p23qv6b5eDNqv9WKbUJwuFx/w1+&#10;GrvxTvkNv/pWFetA/3Z2a/nNcvJDGbct1vFhKLN3pD6YiXVkUu/rmCxj1uzo/J1M5qMZGBNq8i5s&#10;e4O+KNiDbYf8t2iIo9WJG6g1jrDv3Bux4HXEDMvOxkpiYwvAlbvRDV6vBv9QRNs7H+gMqtXxV69U&#10;3yjHb7RNvj5e+lUZSuj1a/7E60iiDJzrLUG5tcWNpT/SOfyf/s/O92WhYg9DQTk9yc5BL7TGNsIC&#10;HS0bWuvX6pBQx+zuboJ/qKPOBSKhXR6gGtXr0O6Pt8I1Z1bXgc0xWiiPDrl09AV2UB/IpmNtAOib&#10;A2389OfDEYsO8qkf27qtTVXU3USMeEfwTSIRv6etrb0zlkjFNqWc9wo8b03ENrbBGk6sjWr4G9qo&#10;ob4x0eImkLWJ/krg5FgLvVrY5zvGDIXnY3zHkAcKxfiB9aBu72Q+nC0U8sU3vO7tn5RxxZGD87GK&#10;AEcgxyTXNqCeO46gazDeBKVx5CvWQbsoxI6hIjgeJYQrEKCl+NZQjZ3RPXM+7OCqhjvGJErDWgXy&#10;zYrKVI34UNod3zucKQAPqvEbgpb34PtL26D+rRtag3eCFiyQ0NKWanfv/XC98wMdV6uT5ao/+VZb&#10;1c/45dj/ayDzqX/9qT/+X/948s3J8/94Xn8s/vBf/mHfrr5mfzjsedYCa9ICa1fJ3Wq4r8kBs7qV&#10;mtJYF56Hxsvog1FulvFmiVfG5Bjq07b4Tgznhk/VhoNl4m4a1wgjIMZPIGwVREBaZc3lVkAvzj1G&#10;l0h8XTwiPiqdkwxvhs/6mv8l52uMRqS9JV+MDjDOLeo5kYsZn6rXhvIj3Vuy2zqhFEXPCt6V9WOi&#10;LTwZuqaQCE0i/kVfArgqJa9S8gqX86BjFy4VoOF04dJYadyD1yool+CVwRqCjIUJE4tkLPEiIH8L&#10;YIzseHhyrjK+R277206lBkF5KRcq51hQrwwph4qunMgF/nxwlWhn1AftRr6erL7MVtHZVEXWHu7C&#10;KJvJVgNs8YPCqOddRIqYidDx9uwvMvHJZNc4aOAXPb9wrhJcSQVVNlk1NbhOIl2M9JDhZL+e9LAs&#10;NGJzLtMLvBIqA9WJeNF3oBaG8wce2ZtHMuCkh+WxyW9Du8iZo8A90j/jssohmsVPwUAHpwoL4ekR&#10;OQ29Jnr6ulIeVONlI4OKAT6NQRs1EPHlwOCi2mU27MOxpj4w6VNohzIOiFCyCwVRMtnFa8XcRjr/&#10;ZOTovYQxJmpbIltL5QKJCZp3c454HMVjKvcwfiyz/9gXjgy9eByrKBp/lXqbNPpsxpnxXWkmgfHg&#10;iidL+Xk6DmXsmZZGnD/xArIcUbqSfEN9Ygl9w6q/Ja6+xndeIb3JMaMeLPHX6l30TOF74dsBUhcX&#10;kfRR/2wuuffR7j74sZxi8fKId95EBpGCcOIHJ17zXlNvluVgRWPP7lgLLMkCTYUI1SG8pHLtyevd&#10;AkaxWn6q9VdbcQx/35V7Tow1xdAyv/s6KTXkEsJTEc1V/MiUI3BBQQN9Bsp0YvqVycnSlZiVd0KZ&#10;A0VgkjnV6qbAp+H6tbiXsK94FTnvnDupMAmGFpa1JT8GWWCUMuK75oU5w+fzEOrs78JyzuTHCHNI&#10;YmpGiZuzYzJBbpWgJbDjQdauCNYRTQHmZ3GuQk6WzvBcvYT2gfq51FZshH0iCUxxURuVYa1qlnT3&#10;8L6qpYnXtiw1C3iCRKZ0xeUM+FjpLMJtEAuFfSjpSS0uWF4jjBEidP1y4L0KAOgxVsg6ME7ECKn0&#10;lEbfyHxHrZCg5yEwSXQR1haOLEbK2B2pFNjrWZDGtvf17tzbt2tvbntv7w7s93fnesheYmphKtWR&#10;7t/Z70F0w2RNgr8frvQMBQHFu+iUVmEghZtyszigRKc0jJnWVJseG5AoeVTkVBmGlvbL8EWyrxq3&#10;YfCxIo005glCPRWdQzKfZJVKpI8rAZCZh0w6+qawvnUCkJmCsVRqFaTF0QbzmoWxTVxYc0hlIMq7&#10;IjOy0fiOHtn76KHB7x2WNkbWFtyjWaUG2QjilyP4P6lnSgmqlGYwFlulqxeEeYLhOOcRwWcNLCuN&#10;96mFIztH+3IkxHCKrkwNG3Ck8OSEG1dBONvp2u7ue7R3z0Nd2XSyUmbvRBuG5XPfew4wqweCanaz&#10;FrAWWLoFmgJYSy/WXrHuLWDYVzo5m/wsPgfLb3DjzI2182TW5Fv07C5+FHluriF3SRlUVAcQpkj4&#10;nK2cknA+lnLN3Kz7qt6uKqOiPkp1BnNOCqwaeLyAw8CvliwzMrEI2MzcydghdJgMl8vMbWOXClB1&#10;2t/TH85eIQIwM5nMjlrbulMkU6pWo6YlbSAUL9xBPAEINzETEMVgfTd6bqKsMeChdDvwn3gdZK03&#10;cTZodmSc79QxEjPSO0XFLygjVK7CkwUiuTKZfKo7eEVnvFI6P1bMF/AqQPr8XD4AhiqMgTXjQNMI&#10;MEvKpy450MZkzakKp0p5S3z3eWMiLYo0YJYH8sCrVC1W4E6i/4wKDgR2MCCW50GdAR92dOeAph7K&#10;pnem013prl25XA/wVjb34DYkFfY+1NPV04US+x7sLpQLSaBM9bioR430sgoUQ8GapxcR7HKIhtdr&#10;5P4LwuA5upaOrFlMlSyMEEUehu1HC01x2MGWK3tdW3I993f13c9pHjs993V1benyyiUqDxAnwROJ&#10;f/EOt1SS6+pIYA8vJgoIBx+ICssuAV2hpeLBInc/Tva3IFr2aeRb5b7BNByswiHT3A6DXYI9YLtf&#10;yRdepbY7UUzoVTK4RzGW8UXJmFFulvquwszcGV4oqlvJ2Ai/BRHjyvi05Ltj0FvkneLdw/Jn+LQi&#10;ZiHLDNvIbwr+q+M5gdUuleGrS27LugOfyR7Yl+3OzSEoCphl44PsFbtZCyzdAhZgLd1md88V6p/Q&#10;3KhQC1QQkvhIFA+F0cOG+FoYVVGWCZlTBhWp1oCiKPVtmDUBxX2iR8SrpH4pYqSGfUoKQR1Kj8u1&#10;LA1zLKOK6glTTo9RjOTMKmvc4ioiDQAmeD4O7dpL7425u9bBeLDk7klxZbkVKCYIrlL1S50vebY4&#10;mSgZIR4UBDXlSBwTMM9BrI1q40Bmhotm4jWikE5MQb8aYlgijBk4WIYZ0UYspexdgU8JeV7SOmC7&#10;yxf8Kx6wXW2CQpFJgDniS2C8WhJztLK/xf6KYrnVZYVmrVXkayQCkD6K1hcy/ShxVUE2nNeReQeG&#10;exmqVCVpIavvY4XoMmKOYPkXudqxgCFgFKCo4jj/xAqGhYonGfzCkUc+oGis09OGqCuFRiUOJ8iA&#10;ltSRY6Jj6h8StfQQdZGob2oe6g44QTaZ6c319m3v7dnejZP7uvp27+zfvXN39/1dCGgSwxHpUo0d&#10;EU4qskvB6n9iz6ofy6imEfUJIhekrmOG1CzVlAInXveB3Y2vUa0kWlnUx5I60wl2+KvPHf3uIR0P&#10;HEssjWWalSL1OcGMZLZd26Xj34xV9ZiKc4x3NML30TPG1DclfOqQMhv8Uqr2Hn1Dp+9HUXj9DprS&#10;MHSpEkI/KtZx8vER8gqR8ZBpD/Y+kj3wp3zwsJu1gLXASlnAktxXypJ3WjmlUlW40mBPk+VNZvp1&#10;mSJxhDOiHL8hPB/9FNxbcKjNp4xf6flXcSb3SbW+arhZYEbHqmAEkzsfgLeLuZecXJy9kex4fOps&#10;wLvLT0Hfxbtyt5VeAj417rKxtX6jNbYhzn1wiluc1hvwAtRBYcadwGWuOS31WFtwI9ayIVFxWgB5&#10;jr/4v//xQwOpdJLk5RtgOpOhDM6+cOeJTOJgE5PLT99OHf6f64gPxurXUKVYGVLoqPM1ZiuCrQ/G&#10;dEAWMzMAEiigXsP/wCT1erUMptF1cOGrIFaTA76RbUQlq2BDgwetWO062Nluiyoa+JOt9V8n74ll&#10;7iHaCDa00NcHHHlP229+NFtPuG0dHR3ZzrYPZeIdmUxHpmVDfPJ/XB2vl7b981zH72Qkm9MF4/4f&#10;C5eC9wZYo6+jPVG/XgXnGj2F+5IJLsx9MrcDp/CrK175ytatnZkPp3CcxnrTHy2MVd64Mv4P5yfO&#10;FQr/aXT8773zZ89dOnf+H//+XOHvL+V/kS/8onD+lb+79Gqh8Gr+0qvnz//jJeApZ2N95LUL23/3&#10;9+obYq0b0VLpZdwUyY1oO1p6A2asgoAP7TFmGLAHyelGLoKLd1hsw1VAlqvXgxgsBp77DXoJ46gz&#10;joBUjiMwBS7H2GCPJ8++evZf7dzvgJ5+TybYGI+9z62/x3Xfmww2BOSAo+/cVrDCCVrA9d4E5peb&#10;2NRGxjoZ6Ii6YuhU8XfdqbIvgKLeKx4g2AclgHVPfjrsiZ7FHavOe2LOe4LYe2IxvLfChuhBHEe1&#10;ncxvdJ7P/3SidOn3/tnvMU9CysT4qWkWCHpcaedo9YYgjnEid3fgY+S7WQ2AYwljuxX1ozUwePg9&#10;ilWV149qcLyTNW+Y/jgv8nuxtBvML2HJuF6+QcTc8t0EnmLvy3eHrHmUze8fmfXBtSpMGlwn0x/B&#10;dzwYIDtDe3Dr7yTcTXfa75htj7WAWmDtktxtD92FFhDviGxT6uT8a8p3FUX01BsUPU8TA4nHQuKJ&#10;qiyln+rzvaqlS7zDRO5M/MgAKOWRzCzT+DamH+fTv1kROYUJUnla9GlN6UZS8QF8shOnB/s/3o94&#10;h/qQZG04uJ2MjhHqo/qiqqgosxTXqKG6UuSrE99V5B+KopnSRnpMyOyR+kz5uqS96regn6MhHopz&#10;0uk0Vyluh/AVXSMggGPd4i6IY0HtM7cNKxknoYgFGtaWtPFXIQYqASbNMhOtJ/X28WCqAyrwSmwX&#10;zxYQrjSEOlLwVcCrVJYXo3UOZNNLV+ii8uEhC2rpTtoBGlfFK9BVLxYKyuIvlCaKpQnP50qBHpf5&#10;wxp/Sv5iVhvWV+mhe01jw6I1H3o0p2xoPC7qRVNLss4cCWS/iRonuWs6fkLVD6m42E3aglcqAQ67&#10;dA5jfKJrpV4fHVHGY8QTDJOd+h3Cw0NPT3mPGEOmjr/ynJT3zd7R49ERqb+cOeUfmmIB6qfOga8+&#10;e/KF43D8NehXhcpw8o2IVjvQlSiVoTVlB3iV1E+m9zXfIOPtmzHa+U2R+LiWwzGp8UpdX1y/pzo+&#10;G955yLAhWRljJXqwaFKObdXO1W8rtkjfISzQ/mstYC1wMxawHqybsd6dfG3pdXmSpv+JnipsfNqm&#10;wgL9EHzCVp+EYg58zCdm87sveg30mnDGh67B21BqqPL5HaoNPG70DujXAYsIz/f0QoGtg8d9mTQ2&#10;JKU0PH8zpR0KEfQEwCtALQbOB/RyadQJT+03avCI1PEOBYcbTmKDW4X3wklgv3UDPArwUcVPnD6e&#10;uuc3P7FzD31OfNZHCUiYp8eidUP86oYAT/DizaIHgi2FB0VQEepD/wpnIE4+rIngQn6EjX6OemIj&#10;nGdOezIt0TpZcg/aBxsZDazCtwdv2I0YSoaTiR5BUZGoX73q3mj9zQ93pNvbnHqV/pLrfhsW6vtI&#10;Z6q9A16f6n+vODeqHW3kyoNtj+gbjOFfK09er5avVcqQTnDq2Q+l4vCpXA3qE375H65c+ocL9TfL&#10;4FYFb/jly57/WnkCSYUXShOvnC//4/jEWN6/ULz0nwrlV7zyLz3/ouf9fX5i9Pz4f/Zi1+Hrcyar&#10;Va9aqt+TDO5x297v1tuc1g+6iCO23hOroc/fH6tCIMB1WoCP7klSwWCTcOlj8fyvCr+Xy4lBqGHB&#10;f9Dv8ErCkhwtgRCi6EMiMoQ/D8eY+1mvo6fouKpPXqOJqriMfYdP6VmEMwrnwGuFS+KbOpxNMfee&#10;9p+O/M2eT/xxnZ4n8TZpPBEojVoJosaOEaKoa0M8sYmaCOgR8WnRk6QR1RikIGRwEffTZ4lyWE+O&#10;Pe5rzfkpFRBU3UN0EKjXoL408KVuBB0p9u/Q/+cHfZ/4NzJU6P3CvbAPDxbHEnCVaprwm6I+LfEn&#10;OVV6reidElQk3y9+qJ5aVWGQcW4wk4wZKEEIBKINMf6haYJMCHybNIeXx6WK4l1GL4jaCL4djCZL&#10;31BiRP3BsXfoF4S/lvdua0OLqS5BBZaNMeR72s1a4I60wG3xYNnFnu/IsbQCjSq8Kg+1spknXDMf&#10;GBRlfDn6JK3KjRoBlEskf0phieiPi0Y30Yn4P6hcSuYOmUwyi5D7y5lS1/FlabIOTFSmMIf0qV3x&#10;nGakm7toLZVdxBKUcR8HQx1nDv/i+UJhZN9nD4P9LuxgnKlr2OF8Uqyk/kYZQTRUheFEtkqqUgUP&#10;ymc2INjO4BhRS11UDzS6J8xlAAeuGqiNRerf5iy1yMWrRP8OV7MRTjG1G9RPEDhvkyXU8/EcnRyg&#10;m6POXLTZzYFmhCVufBDAWDFQ+MnLlpiSehpwa9xlLJ+XuZfiCGyqaJ3X8M41gMW/hU9ldZ3a1YAk&#10;MYjE0ipYvw+5e2orqYnrbMMi1bkcMOGYR3+Veo5c4eyzz8KeUgODYQbEhzqpjjl6pxQUj3z/+MFP&#10;D8APRzl42ULLCGuNphOvDAdP2AoWxnWgddXwsE/VexhusuKNcNiFL4X6xJxDf77/2WdeUpwk75SS&#10;lxHHUBf5ZMI2YwJj6LUS/6V6qqTFktPKa2WVIW5m9Op9dQybMrVk09cNx9Vpp9vez247+Piz3Q/2&#10;qXJVeD7zGBh7RoZpOOqi7ELJcjBrBU7leYgdeHf1B2tZjb4lqb+2xXyuGZfqG1Mmfsigb/j2yTcF&#10;jCt8rIqsUO4oQz6EHP90GjkWSsMLhJtFmQu7WQvckRawiz3fkd26XhsV/kYLEjLIgL/RWIOFv8ch&#10;ypFPpY2GX0XAIXEQE3HAtWaGM/FBWXUOwIHvKYgkYW5mLAc6RroqLWZE6i9gjpT1TGR1Z4l9CMKQ&#10;Wcfs65ykG+djnKHv4tXgCsrxwkR+ZPRk/6MHwU0mfyrmItsNDCcf8AvvmGxiSQo+xbA+D5d2Ngrj&#10;ggs18mLihibCRTQGolCSn/ioJQjCEpjjPaF6deLMyUqVdHW8qPCksVHOcIBB0K/iQsSUjWh1kGmI&#10;Kiap11BDIQycgYZ/6YKHnEHPixPkVWpIyBv3iuNFv44JkRYAtsHtEVhMpdO4B9ZCLlzyvEuFymTF&#10;r0GhCiskco1CH8sUXg24ZiLY63hhXep4bfDiUKUtiHcmnU43nk0GyLrrcGtYBqcOentJgBpzDx1I&#10;VWGtQ6xSh5TAakkWzvEJWSUnkcrgYm36owJod6Wy6SxyHAUZq+WnekrW8AaszWI1pCAGhS0EBrF6&#10;N7o4AziIPsI6SA4zDTEAMuDPI80PKhvQXHDa0/F0Nt6ehmw9Fp3EwkQB0gPBZDe9PxX5kjsKAtM1&#10;mE2Wg/EyqtqFbhzDgj6lngapm3EbYRcd5+EzgowutlezaPW4atPzX3kHujryrcfoHcJxudbE6QQu&#10;Ct6l3SJE7rRCCE2UPsKSFe1pjq3xWklBAv+kPvpcIXc0Y1KOS+vMWp8GXWm7JEoYtkK+L9J2frMk&#10;R5U7KB0+UfSxql2Y54op4GisZv+xFrAWuAkL2CzCmzDeHX2peIzULxW+m999ecIO4xdmX7CL7ptZ&#10;Vn1OZp5gHpMoUdGjIe9cw04VDRCVoN6jqj5Sr4hsJdUu4otXEfqoilWK6pEmYyucU4XF0pA/KA4M&#10;Mr0qV4snXzi699OHsXpgxHcBLlHtBsFbmgNIpCTojXhOGFp8FyUwrISId11rmbXWViijhVwitILg&#10;iHUrToLUhHVzC2QXce2bGbmKPBOtRjPR6pRoPBQngYFoulBHSusjKxDrYnmCSrnEHvU56QnDOiey&#10;4dNkZgvgTTab60ptRRO3pTrT2a3bsuBv5bZlsulMJ1S2sIxPFiSvYs0H4cq7WoRaAX0VXFk5TUDD&#10;VYOKxcmiKCnQR0V3F/MBVUs25AyxN9FGNDwpk7CucAy4WIOiGFWpzBFaSdeLlMojgy9J6+h6hczg&#10;k/Uc0VtA1e2goEG/ipme7C1pLFe5QTYgVRWIvaFwhQ/UL2XAtHizZOlD1TnjcVMrXV9ZM0ylT5Ud&#10;Zcahqtcqyte+E5ARqV6xVXpEosOGQSVH1NcVcbZkdPEY3np7+rZt7TrxwnHD1tI7RucTYwnXSpXZ&#10;G7TQ+E0xvKipjD/WSmPT8orYYxgWYUvF+ooIpS16fspgxLC9EePKRFHleLjWNcchBqNcApG3yNtn&#10;nqN0fNnNWsBa4KYtsDjAmrG0503f0RawPiygfqnp7+HzdPhMz09D/40+f5tnfROtC+ckluRLDrxE&#10;rOJBqo0RCmbVYx8TYhuQCmYA6FXi5x7v9NMQgal2KBWtBPFEaxQiCY8zvcSeZO6XeCXnC32Xp/PK&#10;4A8P90IqM9dFXrPO0Krp0CYYC6vXcZIz3iySwuHNon9LInGJZEUIRAIR44hyckYMxHdFXw4kMQOZ&#10;1eix4JEA6xBTD3PolWEEFcENh6QnfUI4VTxA6vGiH0jmbLh8vAkIR9RwF/XSAZFwJWaqVeFsqqij&#10;UXQf1Z3SVQchnjHPA/sc2vFIrS9SJ9IJ2lPxLdkKhLg3Z5w0dEszQTuXdw7AZ0vGK67vY+FnisUH&#10;qBXr9gus6Cfa63Ufjiu4QKDMDiGGEvTZ1XkjvQm8Ih4R9pgy0MmqxrqKxJLSEoq2452fZNqz6KmR&#10;i2OAp0So0KPCdUbJE7w0WJW+KxznCbQ2jxgEJjiJSFfVy9rgqZJVmQEF4vQ4SvjK+KU0m0HyEgTN&#10;N+APwUwhVhZsof4ebOr7ZB9RAVX7TtsYrvg0bY0Bk5MhEetQ71TOZ9+ZvmazQ58Wyz/4taMnfni0&#10;OAltdxO5NpYMvVxSE/iQpAyJ+pkop/rS5HvGSKJ0QahiL/uhrr22RfNFTLtCDIfzQv+uWWVBCpRy&#10;de1C2XgO1OH5p8ZGJQlCv+MS8ZTYsRRqN2sBa4EVssDiAGvGup4rdF9bzFq3gP7WmniH2Q+9WXo8&#10;igNOebl0Dgt9BuEMJ2iJM6LxVAnWSUKfHQEi0ZimLwH8ICq2A0vhHVrqOIfv4g2S86mTBY8F44aI&#10;vknd6DdC7E/uSCTE2ZpzNj0ZJ//mOBZj7t+1X/wNqp7F0lR5i5mGwGvG16JeN2rBS1QLN4IyJxvI&#10;hV2IroAnoBvEuUwQJzCQIDwGQ5mvB2Q2Ol7QyQzT1fD50ZpEGONAGwYjQkM8jcLdBN7hmZN6Mi7G&#10;AJngPFnTBrE8uLXqbhFBOqhhkbqcrASUyy/i9lWsVOPjuE94ATSGkuANQkocWqSIU31p9BXBILw7&#10;cVt81MsbCfV6MOLlUY2K8Tgav5GsLwRjQIcz6bZrDVE3HGEN46xkKtWeJWxiBp8oS+EmWEdIfJG9&#10;Xb35SwVzXx4H1hM9fVHYZxXa2IdwTzlglVGFn8pPzPrEPmrflsYOj9OxJO9ULzPeJmqE0kdIfxWH&#10;4ZSHSf/ku34qTiUZCdP9N9EaANGnKqevHiwzKoSk1eCpAnoWDMdDwnPS+oQ+MLbH+MmcbGdm4I8O&#10;HfuLw/ope0G/3KFPd6pW6vdqPC7nNh7RrEDjuzL11Bbp93Hm+WGdw3qGUdHwfPMtZus0uzZEeHx6&#10;wcVmDBscphW3m7WAtcCKWGBxgLUit7GFrDsLqHfKcK0MF2TqmVjQBp+P+UQsvHVJ3zceL/3UbKrb&#10;LqrZsloLDuOdnJXwCB7K8Snf4dniymdcJ4dn8vmeV4VP/BKnw7QvMxBCeIwlhbMgUY7UljPc8NmT&#10;xYnC/n0HQ+48dcaNSoLxi4ifA8QUzjr0Xak3i14WV3xa5ObjGmIpEzekGwahK+I8JPyBjR5FvuBr&#10;Gbs4FrWY+7KuH5GKRMoY+QJQaOc6M8Quik5wR9wLoCrmFkEOiyU9uKao+Y5Xkugqhnf1sUnd2PRM&#10;QJST8rlcMDGW1A0QxPiBWGVZNQgOMLlLClhq7PJU3eBqqsBZGPoFTVuILFENVcMX/xMALnx4Am3I&#10;8cc+XD5EZqBtpXGcyxTS88T33gf6PazVCCUIgVGskiBLeKHo0lLmk+oR8IQA8kuyehItrzFlo4Mv&#10;ayUhKEhPpAqR0i+lq+mZuFjoy2lAV8yNMMwnifOKH07Ob/QzGd6VjGRZy1K4SjzR+IR0PHPUqQ/M&#10;4C361KA7b7hcU14xfcbwZVw5+z93wLuUHzkHN6H4usJsBt3nu3Kzwu+U1jD0sU2rcw1cPYq6mjvy&#10;OyI1EX9t6EUTb2joPdW2aKRvipUV3lG/idJGKqkazlakTKGt5pND43d26ttr96wFrAWWbwELsJZv&#10;uzv7yoYnY+MVaHwiT5onafUemTiHZjNxijefGg+BxkTUF8WpOWJcqaK6UTPiXBs9qZOzRZ8WC1fv&#10;lzz8ywwuDC0UEuIbcqKAYIi3ZF5HEA3L8R766nOCPODFwZaSetL7RS14Unv4TvyjT/ZAdWY96SRP&#10;55qGWIwHzht4bjJuO9xP6WQ7X2571sX6gJCowk57FjmDePdKcDDJXCsb9vNXLgAeAWcAlMQTWQAR&#10;+JMQ3hJ0BZTGNZV1BWLRLKBIvUE2ygAjysE53NfooeEwiW0FkcBH1eDPYCsijXt6+qTtWQTjCpBs&#10;AKcqqlvV9y57qEYqmQ0Is4jzhDWFrkibd4JIepLAP5P6C1IUHhU8iMJCM+s/Uluf3qx474N9I+dH&#10;eF+J8aH69E7J6o0onD0laC/0RYlni/6eUD9MvIzqv4RNpHxqjkfrAEZc9XC0hP4kw7si3uCYDD09&#10;yqaKPFJiMRk/EVbTMyMb6vlyTtIcNyMZh4T/RMRD0CcjPPJ+SQ/yRk9849mnv3lII60sR3NgIz+c&#10;VIW8PLa6oW7mvqFnTn1XU34mHp/ylpl9ed6IfFpSgnyPxCZh5LTh7kBXWh9iLPhu2RC+yxGpkdY5&#10;0tOKRovdsRawFrgZC1iAdTPWu/OvjThV0lR6qjRDMORmcToxoTGTRRj6A6JspnDe0mdoYebiXWaU&#10;6bOgWQPOzHzEUjxHVv3jxEz/iplFwvgRI1RTc5jAAjyIH//LgYNfOUEAhD85eyQ5qWlMTWJ8Bv/J&#10;nGe4O4LzgLugyF6D3wWbzHPqZUFETxCPsJKEDSYcI6ClVE3A0PDoqRlDYXh0iFly4sGqSURPWEes&#10;iXhZeER4YKgDMSNRjr4k2xFJc0HIQ5IJ2Rw3q7i04lMQ2nhcmcswJVvK4wx9mggmOyo5dPbEjLoN&#10;nR3iDE0QBF+X5GkqqiM4MsgpQntsu3KkhAOn+6gtUakAJNwR7107+vOvjkjUUrI1Q/wqOEDjuZJW&#10;18iUEq0HjcEJIiF2CaNjkSdG+0hQQCNqFzaSIAZh3Rn/qEEMWs4cIzNaH7MhN1CwV+QZIhaJeFHy&#10;tMDxbBRDWAkzbtUHZqLh0o+9Pb3INzj+vaN6lWI1A78a9T8VY6lvuIEjpawv8y3jSDA1ESxlvgth&#10;PcVi4s1i3Uz9Iyvx7pq325C929AufaIIn4lwdg3cLD4VyLfbbtYC1gIrZwGrg7VytryzSvIuTjFk&#10;p1pmFBnM7CJzj+Ctxige557wiVme+KN88kizx8yawqvVCIVqRBkMFMYfObvodIdcp1aJpHA+4CK+&#10;5mlb1YkMv56iCV98vLd/10DfQwMsLagYUSziQimfc5I5X30MIQuYM7vR0GpQoKCOkagWydQqFSEO&#10;YJyF67vJBiWFwuUR1qrVGT7zfN+ufbgKVPrc/b0ggLOFcqU5W1Z6ljL5Tua1ZslFs7hGkUIb6tWA&#10;VzJbQ7JTZkrjKeTxcE6O2mLuwyJiyBD0vIujXIsaDPczz/c/tE/7K/tAb7Yji7sb5jWOmX1pkqg0&#10;TSkLhHUw6k3GhsZzaewScwe/dzib6+7buSdED6GuFSyGKBtjv0arSe3GuBuZaoKlVDE/ypkw6IRt&#10;MaWJDfd/ofvkDy5IP6qXiBCP56irSuqpmYOy0bamBIHKuo9NOViNR8JLDJYKeyTCQFGZUq4YXRU+&#10;p/QRsIp20evf03vy1Ahta/o8GjnhqAtHoFFY0DqrDyn6HskzhqI6ecwQ1a7p37XQVlIfbZdhrIdH&#10;Itb8FJNdRo6+zDOSC3TF1ULpS+aAyd0/raWRWeyOtcB6t4DVwVrvPXhH1T/Mw+JkQhQiLCu+h0jI&#10;HJ9CV5wjIvZJ9CmfyxWRGJQgM5/GJuQ3XbxQxqelsRg9os/rxh8AFKIRHzyXq6IPgnomxz6QRYVZ&#10;ztPfGoBoQf+nB0JfF+OG4Yyrc22Y5ygYJuLoSJyO6po6BxNbqG8MdBgcYaa95NgjA1HzEBVdSSsy&#10;ndmeXft3f3IA7/iz5w/2931yf9+u/ZlMjuJDuiqLXKsTOxGVlDyFACI7KFYIbdLon9P4rPp7Qrtp&#10;TDDkDE1dS8+QnpPt3Nb30L7+h4E4WTe87+H+QBZ1U9UAlpDk+eSYC+hQD4dkFdBxZuJuepznkIce&#10;3ashCta7c/fI6JBBLcKjUvsIfoq8U4qMpS2CrrBj1DJDe0pLQxysfRQib/MF01W3VR1K9c8a0LNR&#10;cw19SCFSMVwo492JvK2mfAPjhS8VoRnFNKEviveWmpjRq3mI8h5G9KCKMfD5A0//h0MST6TFjL9W&#10;fFrir408uMrrEnQl/ioZdRr/Nd8O4wML72g4VeGTjNpWsLjxsfFPjQMqVgu1uzT3UEvW+kcWU3SF&#10;HnHNt1uQo92sBawFVsgCNkS4Qoa844oxGCicQfXXX367p/KkxLOis4Ls6dptOlNqZFDmHsn217lZ&#10;5mlTpkT9EArRvHGDsTgPxWO+0cqSPCdE/vgOajbVFniJS26WvEvuIefqNufUi8eKJe+Jf3c8hYuh&#10;rYXLEtTzBIko3g7WtuiX4j+WI9rsGl0yT/81rovn4F3ialM4LwzQ4YhgOHLItA48U97BayFMoeoE&#10;NuGNmXqa2koMUNso7z69BawJrYGK8ZZaPmTceSYCmrISIlGOWIkn8FpGFU0rgKJqGmNNJshkylAd&#10;ysmQVVbjVZBroMBYDcJXptWmXYpTwYQDz0zqoApk4bseMe+sFbhu0nI9HtYT+7RnaNVUIt7V1QPt&#10;icKlPOg9cQRa2Y81KlmwZ9nL5p3BL1/aEkayFDWaMSODJ4RpcnAKcZovmXwaok+DiVGCqmZEWXLE&#10;xDoypXzdV6wvZYYcKRN5jMo0iErxjSmhoQ7SLwZ/qzZVpKeFJh/68iHovubPjchxwU/mnAhvhSwr&#10;GWNTTxTgfklvhs8GZoRIjHXq22RaLfUxFlNrRDXU8axjJjyudQg5aqZd+JTPKpoNIJbRuL/drAWs&#10;BVbKAhZgrZQl77hyQrUFfVae5nMyKMrMfJzDlHUbclwEh5nfbkVU4fO3HhcPhP6mh34p47UyeIJz&#10;uc4K4Twazha4VrQblCkf8eVH8sMnvn/kyLdPZDJpHAfGImOI3GogLWp7ioKlyX4P/VVSJp/1ibTM&#10;uz7fRx6saXUI6xP6MGQmi+Zp49ASsKRz2NQMp/4k4xszs/7ULCi24Kwvs6mgjdBKER9ISlPVeJwj&#10;69iA46WcayItWhTuOq6HI7WSWZ9oVfGWdqKUT0QimCm0rebNkZLVMCuzd6T+uiqO0cXgmdoWoCh6&#10;bqJ33jcOJ9bwmSHju9I4lHqsxM+k2Xs1iVfCv2LiaxIflONT/lGNf4W+KB1dgoq0VpGfRj1Yaq8G&#10;dQPjrZHziSrkU2kLdzUnsZHRZT41PiHFLtPHXjSGRZ/W9K/2qcE3Zh8D8ugzzx568jG5qWLlEJVG&#10;+zLmdZyEpUX7IZZqrGH07ZMxoP1i3mXXfDfVz6cj1rRX1XSl1eZ4I1bTJ5zQMuG+FGk3awFrgRWw&#10;QFMcLA1eQhBr9g290rRj2fQK1MkWYS2wJAt4V7zuru6Tp0727epb0oUrfjK+KXN+TVb8Rsso8BbU&#10;DSpdIHpDyz6dXpUfglvQhGUYdvYle/fs7d7R/cS/e2JFSrOFWAtYC9y8BdYuB0u1Rm++hbYEa4EV&#10;twCYYXsf3Xv4ycO3HV2teNPWXYHwFe7/7P5nv/Psuqv5ylb4+HeOH/3m0VJp+tPnyt7DlmYtYC2w&#10;5i1gQ4RrvotsBRe0wMAXBnJbcwe/Bk1Ru91+Cwx8aWDwrwfvctVKOPAOff3QgS8fuP39YWtgLWAt&#10;cPssYAHW7bO9vfNNW+D4XxzPn88P/mDwpkuyBayMBboe7Mpszpx6YaYw2MqUvn5KAeLHyBw6DUaa&#10;3awFrAXuUgtYgHWXdvwd0OzRM6OHnzr80osvKdHYbmvEAoe/fvjZb9/tUUKMyee+/dyhxw/d5c68&#10;NTImbTWsBW6LBSzAui1mtze9WQuA2N73qT4Q27NbKOZpt7Vjgf5H+tE7+Vfya6dKt6UmfQ/35XK5&#10;Y39x7Lbc3d7UWsBa4LZbwAKs294FtgJLtoAS248+c9QS25dsu9W/AM6bgT8ZGPyujds6lu2++sPN&#10;3sFaYO1awAKstds3tmbzWWD/5/bDN3DgK5ZEvEbHyGNffmzwh4NQbVij9btV1bJs91tlaXsfa4G1&#10;aAELsNZir9g6LWABxFy8S97g96yDZO0OEwCL/of6B79v+8gB2x3CYMOnh9dub9maWQtYC6yOBRYB&#10;WNDmiuS5VqcCtlRrgSVYYPjM8JGnjpx84aQlti/BarfjVPgXj3/7+O2489q6JwYqgaZNw1hb3WJr&#10;Yy1wKyywuAcLEqMWZt2KrrD3WMwCoE5DI9sS2xez05r4HPQ46I4OvWB1Cpye3++xZME1MShtJawF&#10;bq0FFgdYqI8quVuYdWu7xt5tmgWsYvu6GxCgyh3/vnVirbt+sxW2FrAWWBkLNAWw9FYRzFqZO9tS&#10;rAWWYgEotme3Zq1i+1JsdpvPPfCnB4ZfHobf8TbXw97eWsBawFrgdlhgEYA1ewlCuyjh7eimu/2e&#10;ILZDF/vED07c7YZYV+0n/eh7g3E3vq5qbStrLWAtYC2wMhZYggdrZW5oS7EWWKIFlNhuFduXaLY1&#10;cfq+z+5DRuGtqYpyGCyT4dZY297FWuCusoCbSJqXm8SjI7OsYvpyzGsuc1iAdVcNkvXXWBLbP2WJ&#10;7euv425xjYGrlMOg2y2+u72dtYC1wB1vgZLvFK44+cvO6KsBXsOvyOsXwZC+fh6c+nnglWiGStUY&#10;wwKsO35UrOMGKrH9yDNHbBLW+u1F61Vav31na24tYC0QWaDiO6mEk8Qr6eKVSbqphJuKdhJ0bXkT&#10;Ac73qzW9ygIsO35W3gKztdOWN8taxfaV75tbW2KjY2n17qzjbe0HBxf4Xli5wdUbHrZka4EVsUBQ&#10;d2p1x5FXEDj4ExvesY8jBlIhYmg9WCtiblvIbAvMOck1zrLNTyRWsX29DzDt91vQisbgYPMD7BZU&#10;LLrFot8L1cG5lVWy97IWsBZYkgWCekA4JaDKbAK59EXgFW6IvehuUx6stf9ouCQz2ZNXzwKLMmCa&#10;nEisYvvq9dGdXXKTA+wWG2HO78WtQZ+3uKX2dtYCd6oFanWXvisFUhGiasBVUwDLuLOaA1iLzpp3&#10;qkFtu1bEAkudSEqlklVsXxHL38ZC1H1ln82a7IJb5u1rsj72NGsBa4GZFhAPFqDV4Wee1szBinFU&#10;Oce+/XTjyeHh5gCWNbS1wK20QC2oQT/JEttvpc1X415RaNgGvxY2r0VXqzH8bJnWAitsAXFWEV3J&#10;O8KA8RgjhoquDMaK/Fty76ZChCtcS1vcXWyBZuaS7Jbsnkf33MVGukOaHnku12bYbo1YOWLor5H6&#10;2GpYC1gLzGkB+qXqzpGvP6GfHvkWcdXx0Hd14KtPRI6r6HILsOxYunUWaAZd3bra2DvdiRZYd2Ms&#10;YuhbP9+dOB5tm+4oC5DhDvfVdIyFFgJdaTsVY4UULOvBuqN6f003Zt3NfGvamrZyDRaIREDsGLPj&#10;wlrAWmC1LNCQKhhhrEZ01ZhIqHWwHqzV6gtbbqMF7pKZD8HNNdvvt7hujWHBler97Oa5zWs13Nfs&#10;qLMVsxa4YyxAHSw0JoRZirEO4l0I7+rcmrFZgHXH9P7abciM+fUODoW85r22Zrvh1tctyiJcahrp&#10;fDZ8bXztmvcm+32lMOhNVsNebi1gLbCQBUJBUdW+Ovj4E1OqDXrZdNUGC7DscFphC8xJ2m0M4qzw&#10;/Wxxa9gCVuEl6pzZ3wsb2VzDI9dWzVpgDguoTEOk5268WaG8e+TDioeXWoBlh9EKW2D2gruNERw7&#10;466wuW1x68QCC38v1kkjbDWtBe5eC3RtgdBoMPfLCdw6Xk5uM+3jthkrtZz88XMjZ0cPfOO5yGzZ&#10;9DQLzgjozPD269rR811793aFbfndZIHG78hKhcNWxH6zo7Frqnor0kZbiLWAtYC1wKIWiH4Mn/3u&#10;yUVPnnHC/k/3FkpOz/3TsdE8pZz6eanvfscFzEqmFwdYC1fFAqyldpU9/w6zwGyG2RoBMbNpPZbo&#10;c4eNPdscawFrgSYtcJMAy4klh1/xi5VaUAWZPZi2+KAs8IwNuqPJhLt/V8ap+xZgNdkv9jRrgYUs&#10;sGYB1uxKW4Blh7K1gLXA3WmBmwJYj3Yt1WhuLA4PluVgLdVu9nxrgXVpAYuu1mW32UpbC1gLrFsL&#10;WIC1brvOVnxtWGA1BJ/WRstsLawFrAWsBawFlm8BC7CWbzt7pbWAWmDFBZ+sYa0FrAWsBawF1rsF&#10;LMBa7z1o63/7LaDRt7W8pLGND97+UWJrYC1gLXCXWcACrLusw21zV9oCjdhlLWOslW63Lc9awFrA&#10;WsBaYCELWIBlx4e1gLWAtYC1gLWAtYC1wBIskOq4d9GzmwJYuqTDomXZE6wFrAXWoAVsfHANdoqt&#10;krWAtcD6tYCiq0UxVlMAyy5vsn7Hga35alsgYrjrc8gaURld7Vbb8q0FrAWsBe5OCzTiqoUxVlMA&#10;6+40om21tUCTFmhcbLHJS27laRbz3Upr23tZC1gL3NkWqEy+hhfaGO3M114LsO7skWBbZy1gLWAt&#10;YC1gLWAtsJIWWMkQ4UrWy5ZlLWAtYC1gLWAtYC1gLbA+LWBDhOuz32ytrQWsBawFrAWsBawF1rAF&#10;NDIYvRaoqQ0RruFutFWzFrAWsBawFrAWsBZYnxawAGt99puttbWAtYC1gLWAtYC1wBq2wOIAKxLB&#10;smpYa7gfbdWsBawFrAWsBawFrAXWkAUWAViNi6yt8dXW1pBRbVWsBawFrAWsBawFrAXubgss7sG6&#10;u+1jW28tYC1gLWAtYC1gLWAtsGQLLAKwIpXqxp0l38ReYC1gLWAtYC1gLWAtYC1wN1lgcQ9WtE6O&#10;XTDnbhoYtq3WAtYC1gLWAtYC1gLLt8DiAGv5ZdsrrQWsBawFrAWsBawFrAXuSgtYgHVXdrtttLWA&#10;tYC1gLWAtYC1wGpawAKs1bSuLdtawFrAWsBawFrAWuDOsgBWy9HXws2yAOvO6nbbGmsBawFrAWsB&#10;awFrgVWzAHAVKOkjZ0fwWhhjWYC1ap1gC7YWsBawFrAWsBawFriDLKDoKmrQkaeOLICxmgJYVsP9&#10;DhoetinWAtYC1gLWAtYC1gLLtMDo347ihYuHzwyvQIjQCjQssx/sZdYC1gLWAtYC1gLWAnecBRZF&#10;V2hxUx6sO84ytkHWAtYC1gLWAtYC1gLWAkuzQGXytd6dvRG6OvzkYRyZrwgLsJZmXHu2tYC1gLWA&#10;tYC1gLXAXWsBICrgKn0tgK6sB+uuHSG24dYC1gLWAtYC1gLWAsuxAHCVvha+2HqwlmNce421gLWA&#10;tYC1gLWAtYC1wAIWsADLDg9rAWsBawFrAWsBawFrgRW2gAVYK2xQW5y1gLWAtYC1gLWAtYC1gAVY&#10;dgxYC1gLWAtYC1gLWAtYC6ywBSzAWmGD2uKsBawFrAWsBawFrAWsBRYHWCrjHm3WZNYC1gLWAtYC&#10;1gLWAtYC1gILW2BxgKUy7tFmDWotYC1gLWAtYC1gLWAtYC1wswDLWtBawFrAWsBawFrAWsBawFpg&#10;SRZY3IO1pOLsydYC1gLWAtYC1gLWAtYC1gIWYNkxYC1gLWAtYC1gLWAtYC2wwhawAGuFDWqLsxaw&#10;FrAWsBawFrAWuFMtkOq4t/G1QDMtwLpTx4Btl7WAtYC1gLWAtYC1wApboHEJQrvY8wob1xZnLWAt&#10;YC1gLWAtYC1w11pAcZVd7PmuHQC24dYC1gLWAtYC1gLWAitsAY0PotBoZ74bNBUiVJXRFa6jLc5a&#10;wFrAWsBawFrAWsBaYF1ZYIVDhKoyuq4sYCtrLWAtYC1gLWAtYC1gLbDyFrAhwpW3qS3RWsBawFrA&#10;WsBawFrAWmBRAhZM1FSI0JrSWsBawFrAWsBawFrAWsBaoHkLWIDVvK3smdYC1gLWAtYC1gLWAtYC&#10;TVnAAqymzGRPshawFrAWsBawFrAWsBZo3gIWYDVvK3umtYC1gLWAtYC1gLWAtUBTFmg5+ePnRs6O&#10;Hn7yiaZOv7mTUh3PL7WAyuS+pV6ynPNj8eVcZa+xFrAWsBawFrAWsBa4sy1Qry21fW4s7ibTtxpg&#10;vXu22HxFW3Zmbg3ASrZnm68VzvT9khtzl3TJ+j3ZTSTXb+Vtza0FrAWsBawFrAUGT3t7d2ZcJ1jq&#10;jIbp3rEA62YGEABWyXcqvhPUnSAIUFStHpaHI7orO11b3Gza8SZKmeRdBLDUOF6ZllhrzTa9czPd&#10;b6+9JRawI+eWmHllbmI7a2XseEtKWVOdtQZ/kGGfbNrNbnaOv+ANPJQCwFrqdJ9yrQfrJoYyAFbh&#10;ipNKEFcBYxk4FWEsRw7WBXXVg76Pu/mLXm5z6iZuuJ4uxXBU4xTLhJhubI1VvqGb1ljNbn911tSP&#10;nR05CwyINdVTfI6yX/P5e8t21kI/bWvsB1nnrGI56P999+kfFQ4+kolmtOan+2z7kn/MNUR4J5Pc&#10;dZ0gXTNIt9lHoo8AoQQ/iacqMDDr8DNPi09L0JWeKr87lars3CUvwZc0TmzNua9Mj9wlHbH0ZuLR&#10;be28lvwTtdoXLN2eq/eVXzvdpDVZc5vtrPm/y2urs9ZST0Vzlj4w1DCVy87s6R5zPaf++ab75Zp4&#10;DoAVoZAZOwvcYs5LFq5Sy87jc74WvksjSFp0nUWcrIv8ROsyLrDmT1APaFx1VslGizvOkW8+DWxh&#10;sFdYOQkjrrWfxNWrD8Om6sNbi1sIixUc29c0C6zFDlszdbrdowUxC3SWed9Cs2Tl3W5zWOB2d5b9&#10;WjU7LNdUT80xZ/HxYcZ0r3P94XCun2u6b7b1M85bGZI7EMyMxQqxOPRsIXlkEUYkd6Cr2esb4qp3&#10;zx6IqniTJHfUauTsyPCZ4Sf+7Imn//xpfe/b1de7s3dG3RAiHH7VySSEbiXjA7bWahz86oz8yqDv&#10;QffUy4X+nUvjxS+zf9bAZa7rjr4aJJOuD7+d3awFrAVWyAK5Lc7gy87AQzPfe7eu0A1sMdYC1gJi&#10;gVqV3J7D3y8c/mwWM9qM6V7R1Vwzvpnu+7qW7NWdN0S4DA9WYycCJGFrslv15CVdErmjFoj3RXfv&#10;+YMexVU4ohgLR+aum3iw1Ekz29Yzgu4a1r1LXk12pT3NWsBawFrAWsBaYC1bwJALG6Z7jftHnpRj&#10;33569nS/7BbNESKEd2fOVzP3UMeV+IdMYG7hqzRmt0Dkbvbl0SrWUSUXuMXo344qrsI5irRwZB6A&#10;ZQ6rt5Aw6/En4jEJGsqfxughBb4Za9wx50xzma51D/AdY/U7riF25KyjLrWdZTtreWNgDdptdqBw&#10;+hFQfjDXY8bXuh+PMNZNT/crw8GaYdLUX93rPNWUE2sZHiy9V6Mfa4EOVQ8W0dKThxVjzefBioKD&#10;R75urHzkW0/PSM2cDmxXj/O01koWfGk5WMv7ubm9V63BH7u1U6Xb2zVrk9G4dnpnRk1ue2c1VmDN&#10;WmktVGxN9dR8HCyZ0aKXOrEw46v9DggvKPKtLFmhoaEXVsyDFYX5Uh1CTnry3Wb6ehkeLC220Y+1&#10;wI1mBB8XikWqucWsh0OMdexbT7uNsddQE+tmLN6MWew51gLWAtYC1gLWAtYCq2KBWf4CZLM1oivu&#10;r8Qj0Bwk90Zdg8a2zSatz9ny6PJFSe5zXr4AyR0lo8wZ1Vu4VoWLJdwFrHa9FzjveM/dn55xa5Dc&#10;T/0tedxmxRzJ5JyyuHgO1YUDHdj+j7uDpwsDD+VWpePXYKExZ/gXQSrpVtaa/MsatJWtkrXAUiyQ&#10;95yurDP7fSll2HOtBawFFrEA8uAxcYPkfuSPcnBWzZjuo7n+4NefUBmBGdP93h3LJLmvTBZhk93b&#10;mEXYzCU3mUUY3QIwCxgL6Go2tNJzDMBKuDA9MFbkoIIH64DGZdV3BYBVp14ZAdbDdw3Acpyhnwep&#10;hFtZCUTfTL/bc6wFrAWsBawFrAVWzAIAWL/vHv6hACxHANb06R5z/cHHn4iY1jOm+2UDrDtZaDTq&#10;G+AqOLrmQ1fRaQ1y7UasgZkF00Lvxv5329LQaHa0dtBaJIit2LfQFrSKFrAjZxWNu9JF285aaYuu&#10;YnlrqrNWsZ3LLTryPoHJPt90P3OupzdhBab7u8KDtWi/wIPlTTiFiWD2AhFTYTHx3+Q2QxjQPfW3&#10;hT1/cBd5sLwSll+kJahPsag17QlrxgJrKqhrR84C42JN9RTqaTvLdtaa+Rm7qYronIUVhDFxH3/R&#10;O/AIOeJLne777l/yF0J1sCzAYucVyvGeWcSs+Xr11M9Lffc7yeRMItdNjQJ7sbWAtYC1gLWAtYC1&#10;wOpY4NTflvoeTCIyOHqxtNTp3qkvObHt9gCspZquMrlvqZcs53w3M/yKX6zUgiqcNMEMpXxdvQgb&#10;HIzonv27Mk7dX85d1u01kAnxyrUL42vtMXvdGtRW3FrAWsBawFrgVlkgk3J670+Zu8WSS57ubwZg&#10;9T+0+1Y1097HWsBawFrAWsBawFrAWuAOtwBDhLMXBLzDG22bZy1gLWAtYC1gLWAtYC2wyhZoeW54&#10;ycHFm6lSs/l3rTdzk7vs2obMiNVr+ZI5fqtXlZsp+ZbY6mYquBrXLrPv7kBbLdMSi3fK6thq1aq7&#10;eINW8YzVsdUqVnjpRTc7zS1a8l1gq0VtsK5PmAawshkXZHu7WQtYC1gLWAtYC6xfC+SvOGPjTlCd&#10;lzaa63Sz7avVPguwVsuy663cKYBFdLVqA24ZZrm3w0jXL+Pa6JLXJs3CgjdTiL3WWsBawFrAWmB9&#10;WSA/4Yyc9+ers5tMZlPOKk15FmCtr6GyerWdAlh929eWQxoA693CTVWpJRdYgLV6Q8eWbC1gLWAt&#10;sJYtcOzFeQGWVntPT3I16m8B1mpYdT2WubaV3G9yXe712CG2ztYC1gLWAtYCK2KBRWeQFbmLLcRa&#10;YB4LTHmwekMP1u7PHMLJL/346O012jZ4sM5Pq8LzxT19qZG0W2qyYi3bnQs2RNiksexpK2KBuuOV&#10;fK9Q8MtOJagMfL5/RUpd74UUJ0pDLw77tcq+z+zNbL7lNE+/5FTH3M25wKGI84ps3hV/+Gxh4I96&#10;VqS0dVTIkW88tvvhPV07+9ZFnY+/sMhksWfnqoxG68FaF8PjFlSyAWDlTDxu9z4CrNeGjxaaRTKr&#10;Us9tmaffzU8HWJN78HdfW7MYq6XLuVAkB+v4j/IHPtu1KrW0ha4fC+TPjTpu0tSX5Fd/qu7Cha3o&#10;39yv9D20ZGwEOdbjLwdJx+tOp3Cj4dOnDn59cZlc74p36gfP49Yp19m3b+D55wexonuTRsUcL2f6&#10;qDMbg5oHlQrf8aePRct1H9uRJ+etSViI3lOKkqsAELlfY8FazpyFNPPlGvzr5/c+2u+67vHvoHUH&#10;mmzdipzmXxmunB/qe7TbKZ302k+uSJkoZPCHo16xcuALvZn2cEStVNFru5yR0eEv7vlE1+/3HPj6&#10;kd6ehWBWfuJ4JeAglOGkw9LXrxyHFsbkp5vujiDIlweXUdqxxQDWvl0WYK3tAbfOazcHwEKLcjLq&#10;1iDA2tOTPTXq9bUNp139qi60NQKso1/p8sqLXXDHfb5717Ynnnl24d/B1W70tkzLkm5xofjuwufj&#10;J77waj5/dnj45SGcCSSE5+ncA12LNjN/rrDvkaZWkOzu/+KJ7z23pGr7VefkmVJfV/rYd4YGvtBf&#10;qTn50883A7AOP/X0wOf2ZbdgNUzv1Peexzx05JklAKwDn168Rff2P/3S9+YtEwBrzkK49nmI21Cr&#10;/V96+sRchQBgLfrlOvbt4wOf2z92rpAfHU5muvZ+to9L2a/+Ng1dnTnlfHqRodVkjYCkj3ybYy+o&#10;+kefWhxDN1nsGjltSV/YBb6tw5ef7t6iCIzoyg/8Ch5hgLHkAcY75e/b90Q8kUomkws3PAiCwsSp&#10;ri1deALBY4iCM/MIgUXlSt7w6LBTdA5+fY4v7LGfeAsXvu+hFXNqNt7IerDWyGC+7dWYm4MFaHV7&#10;0ZWxC/TpG19YtTHh7tmVHZ7sK8FTMOPT2X/eDusu6edptSv4xFPPHv7y/pGzwzd5o/2P9g6dPrXs&#10;QvAr3ORr4Vuc+tHgY5/bDWiVu7/ryLdPaJnYwZ84iI9wwkIlRHN63Xn6z592ZPVubKO/KA39bYGv&#10;lwvPv1goybLWS9owZyi6yhfD64KAj+xNbEeefALoCicqupLpp/nN11ORjj768ujxvzx+/D8ef/o/&#10;Pj308tC0BPWllSkFXi54X+r2vtpduVhArfKFkrlT81WbfiZh3B/1YG4c+Gz34HcG/fJNlrd4PYB+&#10;It/V8AvDg6PJxa9p7owTp/PZbMr3/WK5MpJfZApvrkgHvxvNv+Yrs/kSFviZWvirevR7dDvhqebk&#10;T8cWeRYyAotzoasiez9/Pn/h/BjMuICJpqMr4/oSTxhdrYqusul5QRIWPVv41WTv2NOsBZZngTkA&#10;FkKEGiVs3Bq/usu70wpcJfOEGyPGOjne7V0Nlxa6iaK1XQsUsChgWhOWmacBvTv7gD8Of/VmMdbh&#10;p44f/caBm8FYN9FF5tJj3zx84Xz+4FPPMjaxsy968MUO/sRBfIQTcNq89wpxRgGgoeLgXc/s+Xi6&#10;/w9yfD2Ua9LF1XgL+q5eNuiq4jPOiDUtF26vf6VQOH185MWnvcJodObBJ5+A7+rZbz3hnxv2nvoi&#10;Xj4ezRfewvvkL+ZPnj6JuSqVTiXd5OD3B4fPTF0Ld9qSNviuvGf25755PPeFPueZ3RoxXPYGLJXM&#10;ZJ/4k57CqwU6HvzKc986cPRbxwdfLAz+pDRSuImi56mTXw2Gz5VG8oHjppzSWP70qeGC0/v5xYzZ&#10;dAsL+cLeh7s02vz8T1am2CafQPS0+Wq6IoUsbIbC+TFAq2d/8FJu+yKkC/VUzfZdcTQiAO1Xip7n&#10;AwTDsTX/VkBk0PGGC6cGR08Nnhnk6/SxY7Jz9MzRk/mTRFcuS5u7DEtyb3pU2xNXwwJTAAu/qvrS&#10;DVHC6IgeHBt/V1+AFI0frdI+bznj6xGSZuDH2rur6/lXc6VKfOY5jZfgi9zQojnrqY1doAkLfwpT&#10;RGbBjhpqlQyyvGK7e6Yw1vJKwFXZXNexHwwBqA29eGqphSzJIPOdjPvWfP+xrx/JbM7OVwF8hBNw&#10;2nyVVNJVUA4OP3PsyFMHd396P/ZxJPJdwX11/Cej6nlqspl4FI98V17J8XAHpUDJa75CioXhPZ/v&#10;3t3jHfsPB2efUzn9fF9XstupDP/w2MLVYHtkGz49DHTled5Yfiw/mj/05UOAXOazxcbkNC6aNNzA&#10;qYsnC/m8mAz/k4+1jG9QseyffGHk6FdIaBums6cyPJqHd+3Q4wfzpwd9J3nqdB7usSat3cxpxXIw&#10;lve7s2k4FD13YPAF52Q+mX1kEGO4mcsXPQcuq2R7Enyy/Xv6ZGoPVrb+i1bglp0ADxMeV2bc7sDj&#10;R5q0pPKuZkQGBV3B+VQB9dD8wi/4XQPvCnHG7lxfXxe2vu6u7mwPdrLZXLa7K5vyQHbk+ERpcw/O&#10;euAs/Aq/QfZfa4HVsMAcHqyTPzgKhvsCNwOS6O6k16fxXf/Ul167wE50QnRJdPL0++qzs3k1xlzS&#10;7e6eh7uP/jxbYFBm2mkNfy5iMdxU4dHsqs6of+MJjW2c8wYz7DCnZRY9Z/ZVTRttZqUijDW2qEdk&#10;foPlcl2DPx45/Ph+cLdxVuH89ASE1RibDWUOv3xy96cH3ERy4fvgBJyGk+c+TZATvDv5M8O9O3pR&#10;FvZxJPJd7Xk4N/BwD6aEJltTqTpDZ+m7OjUaHH3mONxXfpH3WNTlU6n7pVcHx86ARjZamStE4ue9&#10;4ZL/UmGx8FPo/QGuqpQqez67Z+DLA3gBaVXgo9OpSyjGC7WowYWk6Irt//KJwrdO+We8yudfwveu&#10;yXDnjLugac8/P3T0z0y6QF8XJsVu6DtCZdsr+ns+OzB2+jHc8eQLF5o0eDOnIYMTPYJ5N19CQ5L5&#10;9NFTpUO9O5kfsyLb8JnC/j29KCq3Je1K0PnkCy/dfMmNv4SL7s93u9k/ywsfma8cfLsPfGH3/k92&#10;53Ldy27afOgK3w5+JFHCxbfF4oz6MDBfaYuC0cUrYM+wFrgJC8zNwYIGLl7NbIpR9MzIlzMPWppZ&#10;XnShXjvH7WZ4sKJ5QvxS2S3pgc/2HTub8SZn+br0whXatF0oLAJkESbTnRmQa7YdFj0yu+TGI43t&#10;WNxoc7V6ZTDW9imMtb+/++RPFiQ8rZDxzdAC72qxkISeidPGFuScDT4/eOTbR8YKY0e+eeTYd47h&#10;EjiuxHdVGPzRKF5NhsMAp4bCyODJ5weHfjjgAcaQw+ujTEE385ogtaXv4JPF3V/3nn3+JbB8Z5zn&#10;7to3eCU4cGZs4MuLJdyF3whMMF7Ry2azPkQisJU8OLQMWiLCWmiLWF8gnx3+D88f/ovnK6XASef8&#10;b77mPPWakxESfdOgs/FOx7839NwzUxzw3AO5g5/f093VBXSFmM7g949lHxjA+V65NLt+M0BGk6Op&#10;WEK7afuxAhxmzhiQXH4qCHvzd4G/qjTho10Imh9+5nl5svORPIH7LlDD5bWlySbP/nHQn4hm3ue8&#10;xfFvHca3e1QySA59ae/CaG+hSk5ntavvyjx7SIiwmQYuGmfkdw2usvlKe9txFn41Uwl7jrXAci0w&#10;B8Da+7lDeDVZYON8PxtqoBAFCvNBrsZfgUXvyC+bxjH5ix889vXjj339MJzDh15Y9NJVPKEZWDmn&#10;ZWbUaU6f1pz1XpLRohKAsQ4rH+tm/Fghxsrenxv85vxsp1W09/KL1l90OHv2fZqzfv8j/a95r2FE&#10;wXEFVt9evrr6Hu5a2FujUWA8fg+B1d5DVjsig317Dhz4nosxqbhKRQ1MutNc9c3meh775smxS+/2&#10;7pxDDCLV09f/3ZeGz1e6H10EYEVVPfKXR/Kv5CN0hTb2dfVJpBKBvcUsJicAXR39/qlDf7pn4LN7&#10;Hvv6Y4jbHf76Fw8/+UUf2EEdxEskcqHMA5/r+8S+44XLJX3aQWRQfVeKro48ecSvJyslL7slObuK&#10;y3iQAPoZHi129eQQ1xx+peR5o35h2LsytufRedWqlnqXUy+OJLe4A/v69ny6f/+jPYe+upc1jzuD&#10;P1hIcaCZuzQyDRbdX6xHb+pzBAGf/fHPuj5Oo2Fn4coscCefXW5yBhvRlcp/NLstFmdc4FvW7C3s&#10;edYCq2aBBg4WforlpVvXZvNndFB3Gv/kNyg8Anwwculdfenx+d4by8E+zp9xpLEa0xouk4V3pfTY&#10;15/Gj34y5Tz72fTPHndOfmFe8zQWNeMukfM82onqPF8bG9vbuL/w+fNZZsZVkfXUIPqnoq7Z9pnP&#10;aHNacqqPuvoOf8tw3hc+c75Px/J5PN2C7eRdLJRKpZM/Gly0nNmGWuCS+U4GOsStF70XTsBpOHnu&#10;ESX4BzmDJm0QOYN4nS6ceqEw+AJI4vnB0/lTL+R9Da41jPbGfTiuhs8Hg2eCbkFXg99/fuT081AW&#10;lQtALpF4nMQJFygEwptHv3WM0GWeu+D4kWeeXrS90UTV9WDXhfMX4EgD1d0reHv9U0Atiq4MpWz+&#10;G2GKitCVfGmdg396ED178PGDeO3/VMapoWE0ygLf0zk/iifSB76697EnTxaulGagq8PfeCLVnnZ8&#10;xkD39/fOebn+kiww1Ae+PorXoWdGcbk34Q+d9oCSvaIzfKbkF73KFc+7kh/4bO/eh+ceD3rTRe8S&#10;1Q0AbqxQOLCvP5NOb4O3MJvNtKe7e7oAPQuvegt3VvN3WbTTFzghekjDOc3sz1dUd1ff8R+NPPv8&#10;z4bBuZx/5Cz8Eb8Dwt6bga54UMC6id/V5v2uofxm4ozqgp27MvUgWPC1ahOrLdhagBaYAli1eqCv&#10;575zRDlY0RHsNP7Zu7XlZ4XajIONJ+g+zonObNxvLHaBfdbu7aDxBcKjdxHo6ihUHKGXjd/NY6Px&#10;GedM+zNsgnb1jHvhCGoVvfSE2a2YfUTLmbPAJktY+C4wWlRVVG/2jZo04Jyn5bp6D3/zBKhU8GMt&#10;o5zs1tyRb5+Mwq/Pf/fYooUsqf7zndy7a+/QTwYrfmnh2+EEnIaT5zxNhwFyBvHq+/1cX08Osmp9&#10;PdkuvnchdAWSEPizikjmu9HxF0sjv/BAKh88DazvgO1z5Cs9WXe4+MogWOacTuQu+NHHa75CBn8w&#10;CBwDdaiFxv/8l0dXMVldNu/nw94zvX3B8PGnjjz73eeyrjP2H3Z7+Xyk+7DwjeC7OvK1PWBuU5GB&#10;RP1U36MDFFMo+sgX2//JuCK5Baw6X/nI8TzwJ8RYkK+LfFeH/u0TyfYMLiGFeXs22e7Od7n+zsz3&#10;ynsVOKue+GrXydOFEz8uIGP/wNcHB//q+PCZk97F4f6Hss9952DPjtyiQ3Thu+jlYOsPPj/kVP2n&#10;v3k4KnD47Ojw0Cl4sABCBr70WKXqL3Cvhe+Cb33zrwXMpT9o+vO76P7ClsFvxYFvHF3UevOdIL6l&#10;CjodjlW/VAFHEC+n5CSLZL7ruNWIxIKDc5p61uw4o6ArljZnIVB5WHgz1bD/WAusjgWmhEYzHQvd&#10;Yff2Ke20l86baAEORvu4ePY5jSfMOHnR5uzefuzdn0ayQjz90M97QTQ5sN3zY+khL3PwCwNIBzv6&#10;cDGbnLuwlk9mXjp/EJ9B3whaiMMXpzmmZ1de2zJnK3B8xqcLnDzbPjPKnM+Y2ow5b7SouZZ0QuHc&#10;8JFvwHqDuR3LXPICJQx++0jhldEnvnWyd0HR8yX1+wInn/jOEfBr9vzRgUzn3LI3xXHv1A+PY0bf&#10;/+W5Y5defvjAH/UjZ1DAQqhX3qBdjsNAGNl0cvBHx45889n5TOqNB/lXK0gexOnZhH/oT3rceNxx&#10;3YGvDAGg4S4D+/biJ3/49Mlnv0mO0ewNP/onvnN87xcG5lRZHPzOsf5H9gz95NTA4xy9C2ynnj+l&#10;JKfRL9ybfXgADqHhFwb77s+OXfG6t2SHr1SyTxXhV+v/k6MnfnhkvnJYyFP76ARiQpykzcukheA7&#10;kErfrj7Y6th/eCz54JETP5yjPnN+uWbcyy8Wj/7V8wg+IjJ44GtPZDIZPWHo5XzuvjQ8QUsavbfl&#10;ZHRZZdLQhjKdpsJwyzGZAD4SyMcAlnZkkOC8vOo1/iYsWkLjr+6iJy/7BK+QHznz0oxv0/FnDkEE&#10;q5nfjcEz+5nlhy+Jz5xBgPUZTKm9f3Q4ncmCbDDfNxrXnhp9DM88c3rCgNWGvzO89xt76VT+zskT&#10;L0+bLLTVR75rcnFG/5J5CdHW85URc8KXV2WxIys0uuxRd4dd2ACwQlWpxx7n/PTst+b9Rb41Jtjd&#10;BYA1LYvq0M+7jv4+vzBB3X3s5RymMdB5B184+bPP+3NWqeWT2ZfyArDOCMB6tfnI/+o2cXdX/KX8&#10;0iktK1qp/Lnho08OHP3u8AK/bovesABFoHPDez63EA5YUmMXPnno1ODImSFkiXfv6M3e151MJVFD&#10;/Gx7l8fGzo1gPujd1d+/Z25MgzO988MDn+33rgh8kHCeOqt80m+JKjB/Kt/o5AvHjjwzL8BSsyAA&#10;N3yuiOm0fycmgKA4XjlxmsJL3uggkBNOQLTuxDPzA6zvHc9u7erd2YuEf69Q9M7FPd/r3ZXMbc8O&#10;fvcY6pDb0dPbM21WmN0dgz84dfJbBFhD+1JQK02lAD19KGABYwFdjXn+3r8uUoT9K0dPfH9+gPXj&#10;U89+Yw81JkCQL8ryOKAnE2YJX/7KGKSGcGTMS85ZyJxfrv4HlzbFDL2ynK/D7h1LQzMvnVvOL0D+&#10;9LFarRaPx5t8792zHG4iRv6iX7fohPl+PaKvj5ampy18cM6b4nuN55n83w498a0TvbumJWDid+Pw&#10;l3bnHuwB8Opa7PEMzzze5XxpfN5k2HRnNntf10IA69xjUGSYM84IT9jw94f7Ht+b/97wwadO4Ns0&#10;uy2Hv2OAFD4a++60h8nuL1HA7Ojjy3zCXLizltCXCxcUa35Q2DPXogWmAFYqHBSHvsEfCEQJT/18&#10;6vdob88cY+bk6HJ+Fps0w96eY+8OzfvNfP5i+uSl+N6H8Uw8+LM/8ecss6U/e3KUc//wKAHW0C8W&#10;/3md3czVaCPushrFNmnY6LRi0ctkVmWliMaazDlyFqjqopYZyw8DS+HpuljySpcLXX/Qj1gGURdo&#10;3QtuxUvDgz9qVo/+8JOLAKzGWxWv+sf+YsQrFhFmzOdP7YHXB6Pu4hjeB5+cG2NVrvrPi0jEga8e&#10;HPmxv3dPeiwfjORP7P3S/hM/OKbSDfho4RadAMD6zj7EWSCa6j2zG14nXMewoHwvs4+PQOET/qf9&#10;Xz86+FfzAqwTPz515PE9+QKwlIJOWc8EjhnuU12rAtQFeBpk5yxkzi/Xnt9f2hRz6ufL+SXZu3Np&#10;AOvk2cV/AWYbfGzoSPPoCmfmdi3Sa0v9nt7i80989/Cp7zO7tplt4W8rBjkefiCpP19R0FXBk1Kq&#10;LTnfCSfO7YfeFeKMym40a2sKi4ug/0djqWTqwJMnstm5VU8Pf3cRGdhnv77kJUebMcvSRv8CJVqA&#10;1Yy51/A5UwAr3jr167PvDzjin//beb8Yt6BF+3cef3doIYGcT/wwg2/dE7uKfffNXZ2W/m0nzjIP&#10;a+ScB4B16ue3szm3wGL2FrfXAiAZPfv9PKgmScfPZJJ9D/X27lgEv9ZqQTzunvxeATqK+Xx+8Pu9&#10;J842lb6uLT35/FAego1AQopP5te7Ov6X87pVUAgjOFpi9BuAhaKnjpjdOQuZ88u17w+WtsrC83+7&#10;hFZHvbx/17wT85wj4cSZ5fwCeGePz/ZdaflzHs/uXExc4/YO0ybufiE/cuq7Rwqvjj7x7Ze2dU1z&#10;o46cHTr+jf14qtn7hcNgZC5aWOVqZdqqTdMvQEQ11bbQUDmZH1g4znjom0NQHZ2vGkdCD1bhR7sb&#10;z8l91kiXPfukBViL9qE9YfkWmAJYC+n2LL/85V/5xb7j7/7NTSkQtnxq23PD5sdu/87kibPL+Xld&#10;fgPsldYCzVnAu+wVzo6d+uEXn/j2SPaBxSet5kq9dWfN/nIN7FoawBo8sxyA9cVPLg1gPffT5fwC&#10;eGeOLsmDlf79dQ+wdOgUXhnJnz217yvTRKdPff9I185+uJ1u3fC6iTs9/ZdTHizvBdHUcJx332V2&#10;6r176Mx+7pkVU6BtrKb1YN1Ep91Rl04BLKSzrqmWPfbJ4++eujmAtWfbsz+9Q37s1lTX2MpYC1gL&#10;WAusfQsc+UvKpUZb6cX9iq4yn3peD5745pQQ7go2xwKsFTTmui5qCmBh3c011ZJDnxp89xRZLMve&#10;WvZ0H/2beSnPyy7WXmgtYC1gLWAtsPYtcKTBg6W1rfx0X+qTBl3hz5PftgBr7XfjOq5hI8AKKtUg&#10;tTTa6Cq2/NCeFViJ5egpC7BWsY9s0dYC1gLWAmvWAof/cpFlIl/6zqpMENaDtWaHxC2uWCMHy/Gr&#10;VGW7xTWwt7MWsBawFrAWsBZYQQvU6kgevzB6TkTv5tzqzr493QPzL6N0M5WxAOtmrHcnXTsNYKFh&#10;gz88cSc1z7bFWsBawFrAWuCus0AiOzo6P7pyVhFdwdQWYN11422eBrec/PFz1hbWAtYC1gLWAtYC&#10;1gLWAtYCK2iBFs2qsJu1gLWAtYC1gLWAtYC1gLXASlmgpTL52kqVZcuxFrAWsBawFrAWsBawFrAW&#10;gAU2WCtYC1gLWAtYC1gLWAtYC1gLrKwFLMBaWXva0qwFrAWsBawFrAWsBawFrAfLjgFrAWsBawFr&#10;AWsBawFrgZW2gPVgrbRFbXnWAtYC1gLWAtYC1gJ3vQUswLrrh4A1gLWAtYC1gLWAtYC1wEpbYHGA&#10;leq4d76bLvDRkup5C26xpPrMPnmlWnqT1Vh2R6zx+q+SWWyx1gLWAtYC1gLWArfLAnMALEzG0Suq&#10;1jqdoW9xtW/x7W5y0DRZ2yZPu8nK2MutBawFrAWsBawF7iQLzARYmE2hjBW9oqZauaw7qde1LbZP&#10;77w+tS2yFrAWsBawFlgjFpgmNKroakbN9GD0UeTPmHFwxoWNp6HARi9IdOacB/XuMz5aoA5znj/b&#10;8aY3nVGrxpbOV+HowvlKmGGQObFLk4VrDee80cIWmN1xi9pfT1hGoxaw4RoZ07Ya1gLWAtYC1gLW&#10;ArfdAksDWDMm8hmz/pyNmX3OfEcaUVEjCFMkN6fHZRlFRYCsERHO2a7GM5tpRSM8mgHd5rtXM8VG&#10;5zRpgRnVWMBEzdx9ztJu+6i1FbAWsBawFrAWsBZY4xZYnOS+cAPmdHrprKyvlWr/DIyysoVrhWeg&#10;ojlvsbx2LVx4hCAbjTn7RqtngSU1agX7dKXGhi3HWsBawFrAWsBaYK1Z4GYBVgQOZvtslMi14g1W&#10;FLKyhWtpjYhqTiKa+pCWevfmC2+01QI3WnELNN+o2W1Z8f61BVoLWAtYC1gLWAvcARaYBrDmREuL&#10;NnJ5Vy1a7K0/YU44OJ/DZqmOnIULVxsuqQKrYZ8mGzXDl7YaNbFlWgtYC1gLWAtYC6xrC0zjYGlL&#10;GmfZaOKPpv/o0xmYYDaNKbLLfGfOuNEMH9h8l8+u4ZxHosv1LvOxuWc0uZH7pR9FF85XQqNBoprM&#10;CUHmKzyqwwJXNW/eOVs0p6nn7NMFLm9E0o1tWQ0/5br+UtnKWwtYC1gLWAtYC8wBsNa1UebzA63r&#10;Rq1S5a2tVsmwtlhrAWsBawFrAWuBOwRgzXAj2X5d1AIWXS1qInuCtYC1gLWAtYC1wLItcIcArGW3&#10;315oLWAtYC1gLWAtYC1gLbDiFrjZLMIVr5At0FrAWsBawFrAWsBawFpgvVugJftv96Vdb+Wb0SpF&#10;xhynLu8zNhzE9va8tw2cwHVcfIydGSe5rTwebeYEvRE314nJJfpnTEqpu87bQeC4bmuAI/hYC3fq&#10;QTCjbnUnqAWVy5lM+7MrbxNborWAtYC1gLWAtcAtsUDBnzl73pLb2ptMWaAl/Sd7stliKplKukmD&#10;hAxSmctM0+BI3HFqclI87tSwh7/ljbv8fzauml5kLdDLAYPkUm7hkbluHo/FK/XKor2n+GvmyNJG&#10;AT8RfrmAVhH4CwC9oq3u1Oo1Z9IpVfvSnYcWvZc9wVrAWsBawFrAWmANWqB0+kDtm4OcDcfXYO3u&#10;iirRg9W1NUglUulEGu9ufJp/yPifQm9Q6CUKnVKzoNiUwwneKTix1EcV7hjnk36EXn+7AdlEJ6vZ&#10;9c9Wd3ptpl0SACQZRDYPLJPqaZXkToGpfwi2cATHa/hPz5QCgbfo7Bp3nc7jd8UQsI20FrAWsBaw&#10;FrjjLOC9eLDyDAGWc1XatoDr5I5r+6o3aGFjhiE1AqyenJNpzwBdJVtDJ1Zj7RpjfDP2FSTNAFIz&#10;oJL2q3qz5gwXNmGJ2YHCxuFChBRBqMZhFJpg5uUGeDFEKBCNAIt7IcAiKJt0PL8rmXhs0doFiD8G&#10;RXcmFJzruvU4vtdbndnX9FGm3ISCZts7iw7hW3eC7Z1bZ+ul32lG73hlfHe8VBO/bAvFHZZejVt0&#10;xbr7ZcP0hF+2RCabbtZCxZcPOH91gj+D8GChvXM0eVr0Zlq5680+zRrlZs5rtElzgT6GCPt63Gx7&#10;FgALt4aTaZpjSWpjAMosdEV0goDa7G2uM6fOmo+SFfGoIjQ2Fwer8W7TkBNB0jwh59AWCsUaxlkQ&#10;NPiu5LgcCZxatRa/mipWF2FiBU4KPrZc1wxH20J92BiQvJm+ttfOOfAqGAJ1xx/3g8BzEjnbO2to&#10;nNQd2ztrqDtmVGV671TqueDSYFPPjWu3SXdgzRhe6ejKbsk20zbvzKHkD0OAxR/G+SlZU1GdZgq+&#10;y86ZwlIIgs0MqoktcHBu284EWBGWmiJICcSa4+qGAJyx9/yYTnhPjQCIf7kEUq7w2dWBJMUswNwC&#10;QWpBkpaAJ+GtN/rMtHJRbfWjyLmlY07+NGBRkD7H8aTrO31Oef8CVUq6bu+ujBtzNbyIjVOIFthw&#10;F1pQcJviufW0LUakW3NtQd9hqpgM/CvDyfYu2ztrq4Ns76yt/phem4beKRaG3facE3fdKYLsWq76&#10;XVO3mONP1jJbe5tpcDF/OPPt4048WfOEaTzn7NOkV6aZ+91J54i3ZapBM0zX7DxemwJY8UQcbpsQ&#10;YAmiilCIsJeSjtNbLXbVg0zCDWJJb8IbTmQKidTioGe23ReetgWdTLGmkAmoIbw5thC5CZox50xH&#10;NgJupltKTyBcw7vxwPGcEMUTBiH0GTgVPxd39jvV3HwjJ5lw+3ZlULo+muvGy6P96fVefwBrXX1n&#10;TF9iJFQMwLK9s3Y60PbO2umL2TWZ0TsEWJkcAlIOf/gbthm/rqv/ALaE6MBatu/K1c0vepnsvACr&#10;homsXHAqFzARxeG86Eg6WzJOOlfs7J67ChZgzWmXRq9VAxaaF3LNbdwQYGWS4oZxAt/39Uz5vk2F&#10;/1J158hEPvl2hYyr+9G7rvPyqcKEM7wlN7yjKXelYo8pvEHYxO8OPVhya6Ao8RVhXz1AIeLRCs3S&#10;U5hqUcNHqu9AcDQLck4DglNYasqDRYgWQTFQ7FFKFTU54vjzA6wkAVYRZyoexPnaznkA77okK6zc&#10;T8OtKAkdJw5I9WA10zsHdxb1YSXQnAx9dgnx+rO/mLf3b0Vz7rB72N5Zyx3a0DshwJo1+C3Aut09&#10;SIDVOTfAqnjDTjXf/VBPekd3PJ2ttbmlol8pVRzPS03kK1t6vOx0mCXzlFvOBO34DVwmC/7k/VMy&#10;T/mysU7lvHM8Mw0Y+F8d2/PotgNfuZBKgdfn4ica78Ab6XS6VCpF70Onhw7X999uG88wxSw40ayt&#10;QoAVR/agtBmRwSkmU0Ocq7sePAFcXKs4HSnnvj5nwgvOjuQ956VMbrTdSfYgRkYKlyKhpOv4IdSY&#10;ZSlCESCqacfp8gnbgC8wPp39YCRH1GE19e9UhqA6pWrGi4WT4Nlu+C2YxhWL0JXisEawFaU91gKg&#10;pVoVYhNH6cGaxyWYVIBVdUJc2gCtwkuO3rctauyBy3iwsNuqWSBESNMA1jy9s+cBQVF1eLsAyGog&#10;bdWqgV+DMxKPGZWx7/RjsJ18cfT49wfdnkWoeKvWnjurYNs7a7k/p/fOvACrsQnym3ziccyj8z6f&#10;HPzrxYV11rJV1mDd5gZY4EV4Q7mcs/vxAcdN1sBDxZF6UKo5mJ6KmIyqQff54ZrrFjK9U9NrCLA4&#10;pwJj8alSqNjOEnrtyH2FwSdn/kL2P3RoNsA6+LW+/kcKp34CMAdhJtwC/lHs4x0QDVC+4LpdfQ8V&#10;9l9uKgC6ul0zbcZfNsByGCLs3QEJThcqU0AhGimbyWqvOweDSl/Vd2pFpzPrbOl1fjFUyhfHxp3B&#10;rt6iM7Jte5C+P4tui7c5yfaaXw6GR7ungaRGXlSIw6YMFNT2bd+/+4G9YGXt/at+J+E6CXSAKz4t&#10;+erObUvmt0zBQRSSCwv5aynEDeW1xFiNAUFDyWoIC5pWq4tJXVlCdXdi++PVgYUBlufTdzXltdLb&#10;ya/P8S3buj77WlT90e9nDnqrIOu6umNtvZWuHqzLw8k0PVjz9c7++4IDn07O2bb4p4YqPybAOvHC&#10;cC6bOfTUMffjFmOt0DCwvbNChlyVYsLeKV7SEOG87tsjn+9u8vmk6O5blarerYXOCbAql4bAN+3/&#10;0j78auFFgBU4RfwM1hwPXBel/wZO18QI9CnH2hv8WHV6sDKbM4UqJ6bs5iSeMJ3LTpAUn9YCWwhB&#10;jtw/D8DqmO7BenwIACu7tfbYl1FBwDiUjxMKCq0cp8txRkBpPvC9E1n/1OGA3Pw1s80FsKLKzeN8&#10;0c+nL5Uj7hyNrwFh8MEe79TkDLYFPvsHiAXJhiSAV+Dp8lOIjlXisSDZ7sbbiqnOYvq+opv0K5eA&#10;l2cZhyC65qDDyxXHr/Adf0JrFK9qkE1k08l0pVrhWKiqYwm3BpWmFuBMfeFanIwBIdjLxWl+xfVr&#10;fJUrbnl6Iahk1HJ6xSh8ChBpYJ+gHzrS1FUmJ3BTgS781+hCA1abf+OABrrSQgTGAVoRXdWdY+ms&#10;oCsokZhXz+eLx7LZGa85yx55qlnuQfNn3prxuqbqs0Dv+PXg1Jng6b/2vvjno4UrwRf/PO9NBPu/&#10;/Pzxn3j8MdIBUA+ArjgkfvHYMqzXvClW48xlVPgWX7JKvbMaxmy+zFtsw9t2u7qD55ODn00f+Xz6&#10;6J9mn/ta7sSfdb30TNfIt3q8ME4U1GtHnzyYCZ6/bZW8O26MyGA25wBdTTVXZ/C3hRysDBaZDfPt&#10;vZhXugVL6QZ0tfuRXPf2ZH9Xru+BLFwtCOD5ySBzthc/g3O+EBPk6wG+Dqe9wHf3P34ILqsZxlao&#10;F73ETYUADqCVm0zWslsqiJnhHSQ/183l7h9ynD7UdOTKUO7+gzOuvZV/zjVkFpyLI/Aw15UEWOq1&#10;kuCg9IpAq8aT8SyfRvcgPgifUSLp+B4wkH/V8dqTuCKZcKg5RNQj5HTf8S9nKkBglHevCdqowTdW&#10;q1eeePjIya8M/ezfjf3s344990cn992/lzDbD078ycm+B/txx2w697NnLvDmwF7V2oEdh05+/tTP&#10;vjaGF89/AHxzphxi2jvy0JGX/vRne+7fO9A18OxnT7z0tbHBxkKeuiAID/6n6eQtwVgGZslHgrEE&#10;Zpl9GXNsitiUOC/PHS1n9muGTSNYFmG7YJAWmXodA8ZqfKGAgXqWwG7GCx9MP8Kf+Nmn6ZJEcx6f&#10;6+C8hcxfwnyXrEh9mq95s2cu8JM6vXcw3Lu28uza2xgGTrHIJzbfcb3zoxhggy8WTpwu7H+0/9C/&#10;feLQ156YYeRmzdh816zGmQv2aWMTsK9/NtuupsfbHKN6vg5aud6Z/Y1YgbHafAetQbM32V/TumaR&#10;B7wlPZ9YjLXAz9JyPmqYiUiLKY/0f3m/ohCdthgfBNvBd8YecSuYChVgyaw04m7rqU+LoqTbM8RV&#10;CSwlh6RRx/lRJns2V9w5gv05XwU8dn7jqL5OfMu8ZrcCA6jxhRNIvgB4cHzXLSWTedctdnXl+3bh&#10;k0omM4LPu+4/mT2vMcrFX7WvJfU158mzP53v/Oi4FsXafC2JV9Qi/vlv0/N2U8QymuuMDU7dZ8uN&#10;WsEUtDLwSEDS3uIFb9wrvOqfuhQfPBMMvXhhNB8UXg08BBYTxVSHQJIQyvhlpzieJL4xR1R6Kjj2&#10;6PG++/u4II9s2XR2/84D+z6+H8gunZzyJZbKHjP46sHAjoE9D+5JJkzDoNS1u6s/wsOZBC/JtmX3&#10;/MEAPvJKhXT7tEJctigMETYCI1w23ZUlahHhFgEjtRrwIqGejts5+9Gcho/hlcVritSlRQal0ivD&#10;oz86OvX6fgaBwuiFU7ZtdR6rhAy2ebvR6f3zaah35omgUDTx6n0yaOa0aefgTnOVPG9R85y/5Ps2&#10;0Zw5ypxhl9AXNbt30LPZzS54V6VSZTRfLFwpnjrjFcuV/Z/p4fB7xARH+rqaz+GYv/MWbUvzRmv+&#10;zAVuqjWNTgj/XM7wWLRpjSfcpt5Zge/OujZ7k300//id/cmSn08aiiie6oteS7nnSp6LCswobvaR&#10;+e6nlY8+jf5svoSbbsnUZBQUC7mH++LJtHHzkHrlFK8GRd8ZeZSAofJ5LA0XTkx0SrkFN9sbm2JZ&#10;IbaTJCfHKXzb8f86BWiF13zuq+YT4Wd5sBzvSqEyOZJOV0qlbLF0MHd/V6HwRN9DuHO2UjkMh1Ym&#10;M3rqhec4bS72AuiJ/4WvL+zPOH/2pwucj9s1FrXkrlnUgwUwZKKBQnhSaDV1m7qzJ5N9OnnwUPsT&#10;J5JHTiX2H44NHO3oO9mVu4BEgJifTLtYjNB4sNCd4y6AszqAGreuzQiyOs+fPv6Jz2WOff+Q75eA&#10;mnd37YEH6xNfvlcXBDz2V4/tf/ITWCEHyKb/gd04MvyLU/h0+OensE8chq81iGJOJZlI4pK+39+T&#10;f3X42A8PffGp3Sg2KmQAhZBHH3qwGk0QwanoIBeENtWdAlsNqMtNLoJ+UPc5oJU2vuR4hbH0lr2h&#10;18qb4cHqefgxHJmzU0f+zNWXfqo70cHouDkYOiFm+73UPzHDRdF4UC+ZfcQUhZtOv7yxqOiqKSdB&#10;eP6qu0Pm8+dFYV+x23y9A1Y7+6dSxFA5eSZfLJZOnPb8Yr7rASCqSsjSE9w8V/dEXTOjI+buyoYu&#10;aDR180ab6h3cYJ7+mrcH5/KPAnNE/WjwR4MHawlFNekd0dOw3cLeucnvzrQvxS03+/K/sEvqkcaT&#10;Z/XO1GBumKHNV+Pmnk8ye4b1dQtByZxfTXNwRaqB5ix0jxX5bPZ0Xr6Q3dGtD5CYGpHS7lWm0BXu&#10;Gf9LeTI3PcholVdP9ibM4zr+efavh5HjlgT5p90BtIqqub/QFBFq7KHs2I7UEedkLtcXvY5UB2ve&#10;4Vp98OjoVEqg58EnM7T7YczmXnaLs/tTgFzOiR/4yWTQtwuEscrQaaCrwmiUMrZEi8EFpVcAMC3x&#10;0pmnpwS34Sjesb/s0iREGAkizDWXxGOZ1OQpr37I3Xykt2vfnp59ufuPeImTXnoPNREAO9HlmPpF&#10;uao04RTzGfrDFBVErqPQ+ZJNZYGohl4Y3PuF3Ogvhk68PIj+7t+xR3MYh14+wUtwbeDs/Ys+QKun&#10;vzWAOfDpZwZMC6uyUmCVoT1soz8fOvTk3qGzJ4C6+nfujwpBHFFCidO3BkTFPlD/lvzcswnmJWG4&#10;xjnALYBJMK0t0/1hAJlm+M7dCQRPmR7M2UrDwpCdomRx/wrC0sfnvBTTnr4ap3CcOfv4fGfiwuij&#10;GbeYcUnjmTNuF91RS9AzG0trvj7LHqZLuFB9kCE+XqB3KlfZikq5VPNLA5/Zg/1CIf/sUzLSkEPa&#10;eMt6tBj51FFtdZMVa8ZE83ViZPPGO87urwX6uslKRqetYFEzb31re+dmvjtrwezRd21Vu3uqj6b3&#10;jvlZC3350wgSCPPc3PNJdNNGjDXbrdV4ZIbTCCXM+HS2Vyk6MqfPrNERtVRsFFUbhUTXzr7dUr96&#10;zZ7fOAcFpXg6g5gg6DalegCcgrRB9V1hi/9HvyFn0GTNF4NUNhlCrvYi8gdPfMcb+kH4nF93el8+&#10;NOCd6OrKHJwENWqRLchmA5Cnff+4M7wt153d3H0ikSdn2nEL417Rn3IfFC72+/6Jnp1HQWzPv+IM&#10;fjfIpAGt4NByTvwIoUOwcTCqRgYvDr304NjCdwWEikJ788EpPWGpYEt/0+d4h5jUfC+dcRpDYYwK&#10;8jVFcifMogdr5mIyrpNLtqYR2suknEw6VNEkwdzpTgNgZYv53IW/yRZ+kiv8Vbb2Qs6/kgwgRNXW&#10;AFPk3oXLJDP1/H7/Sz8uPvut4YE/Onz4mf1DZ8l/zKQZhfHRE6CTIwwKRheYSX9w4LknX3rpe8Wf&#10;nar87G/oz2T0UJp+YOcBnl/1D39rv9OectMptz2V2TxViMs8xIYswsa+agRPoUVmgjF91A7DhTej&#10;ZVzykHqKx4MMR85cr1ItyJ+ZemhYbDCv2Ocz3GPNl9s8qmi+zNtyps4Qp84Wwbjre5BV6NrR1b+L&#10;flaECEHAMmNAvic3uS3b2jd5X1y+wK0Vf6zNDr2VvXPzRp5dwoqYfeGumf0gtMINQWAxmsinF40f&#10;zJt8PpldVUUqjW6txiPzNS06f74LI9Az22emR1bYaAL7onuteOHQDp1ZJvjNqSQUGZD9B0o7uNEj&#10;j4To6kmgq3ByU6CMq992SlfBrpkqBseKHSN44dAB52jfWT5kFicMT2tRjNX73WEf2WMXC8m6M1A5&#10;AVcWVJycUik/URg8N3zsYWNh1wW0KATBcAAglRzObvH7Hy56V4ITPwqSyWJvD1wPeMqFa2R/36XF&#10;xYwUOelrPsfVjE8X6Is5sZqW3BQ+U+CFG8j3BTtRJxFgUZ1BJ3+ZSLgDd1JMX1Dt7EWMFpeRzN5K&#10;waeAkkE1N5nvS3mHcsWBLr9va9C3JRj4eHD4IQ+EdxdpAcBJ6FnxbOnOoef3Iz5YuEKYlbuva9+j&#10;B49+c0g/yon6WdEvOcm400aK+ROPHNm36wA4742LYVWqPjl3TpARzpY3UQCKcttdpzPpdLi5raYQ&#10;VwpBXI8+Lji6zKsBYIYYa8qJ1RAlpAlUEgYbchVj0/UmZvVSTeKq821F33PTacLWaVT3kPbu+5AM&#10;K7x46tnUEnRHbv5Lu4ouipuv3IqWsEDvVMCuc5x3zx8c+R4cqE4t/8TId5lpIf1e278rt3dXDmc0&#10;fluWV7Xba+35XJjLa8vKXrUWemdlWxSVttpmj3zbqw6zphuI0zWmECzYcgufT5bRRyvF8VqgHHVi&#10;rQZEW6i9mLxmONQTKaiJQu+Kklcgttede79vpqTaU8lpT/WY39/m42KamWczvQoD40f2d+4f+t5Q&#10;30P9FMQUWvbePbnuHe5sjNUYDcT+wXqP/zYEIbx0uej8YhQZQ3mndqLoHf/MlO8gdz8LLJYgUzTi&#10;7goKF53jf5VNp73eniO+nz31goZxSgAEg98nI+hWbhFWW/GbbgjT0TmTkHo1w9MFsfVqN/IRAK1S&#10;cCwh7RNJgki1crx4rChpg0F3e3Fge3Hfdq8rW/QmXQ/OrWQIrRpKe+IzRwdPH3nsyf7dX8qOvkLH&#10;Y9d9PYrAkklcADo5shQhA8Ej3ZDagsfw1eHBHz39iX0phWU+Og9bDVAP0mQI7hRdUPM6XDixgMnA&#10;ymooRODdtJigJAZOd+KxtCiWNP9HN2N0jNRsTuiQKkgx62XWLryZe9hrl2UBxJqhdxXvH2r55KmW&#10;Tz7f0jfYsvN4S8+xlh1Po7wTZwonzyA6PCtrYVn3Wt5Ft2DubNJ9NR/PbPVqeBt7Z/UaFQ2DJs2+&#10;6LBpLOcW99Etez5Z1AhznhD5kG4SAK2eL2p57Zp9lZvIFCeKVBNFiFDe8bDOyKBstX+XdCZFNUmi&#10;U/qDlk0FXojSiHrgeRo/cuTJIz0f70l1ZEbOjvY/3H3wa/tz9yXBmhoZHfGr02Ishy7mUkm/e3uv&#10;vuKxbY99uS/40amgpzs4l3cma3D+n6j5jegKNyl87jDePW/MOT+8x8VUzjJLpa6h0/BdobaABKjL&#10;S/J+cnnGiVxZ0c7yyomuasp9FZ1NJ5b4sXQTRIEsQumGKWL7NH9MKtjmvp3GOUBXiA8CHUOiHaLX&#10;TjyfS/uIxNGlBIKKopO6M3wlQ4REqYvwHiHK6Xtgz7NfHxIvZeB5jL8oJx1nIoSml5ts0mqgyYZj&#10;+dHnf3T06JNDuS0M3HhFj/oJMVSG55OeDD+ZusowpBoLmSGCpa1VN1VjiFCuU2vok1m06bCTD+aV&#10;ceenuhLqbHA2VZLjIgB6MU9YOvsV+F5pMT23hqKWuqsxoIiOHV0++3jjkdkUq9klLLUmt+N89PVC&#10;vZPM9nXt6Ovq6XvuT5KVU/sqfzNQOX2gePpg8eUnii8f6d+Z6+th1zOUPqv2kbnwyXxGXsDaS7VG&#10;M/21aDWav+kKFjX/TVexd5pv6cJnrh2zz/56Rt/rlcJq000x072h0Qg9Sg1C0SNdkeeT1XYCrQh7&#10;fb5x0iR6m80e0wKXWbcZ000qF5wvQKud0AohQv29AjEF8UHZas8knatT6Aq/aX2bndEKydMR+Ri9&#10;eegbh7CIzb5P7+nb1dP1QBfijcNnh4deHsJHg9kjjRYYbB/J5Xp7e1K9O10ErNJpd+Ssd/JFz3+1&#10;gFtDvwPDIzs7zU2KKFzcX7g4mN0Cp0OUhomLkv//9q4gNI7rDE9hC29AhhlYwQ7I4CkVZAuGSjQH&#10;CXKwSg5W6MEWPcSihWbjQC2RS5QeytKTycGRLsGi0FTtwSSBgO2TlENgeyhIB4N1UNEWXFiDD7Pg&#10;hV2IYAeyh37/e2/evp2ZnRnJu/IqmUdQ1jNv/nnz/zPzvvn+//2/9A8aK/wuW/V9UFlJLTkGK7o3&#10;S8zW2d8boe9wZaACMrn/YckpI+WXhCn9DFi8k9PcsLq3AFds1izZoIUtZAtq/AfBUtW1hS9/UWKl&#10;ouFMwyfIx9Yz1h8v7n/XNi4b5LlTGAu7mv7+7XDYGgiqja/fx86/39mFN1Bc3q8/pcIyX9zeVbkb&#10;RNEi2vWew2ZoQd8u0lyJf7o2VbLEuZ6379/YUULe+XTeQM9ogtAgjaoYrfhLVXS4gkT2doJ9oibX&#10;CWqnGObULWasU7LTCKeKo7G6tTxXajSjU7A01paWPCLWfsfIhm+eR273iY22OfttHXskvHp4cchM&#10;7ovJ1hEBh6tX91eu09MOyiokcnGOMNbek+bDB9W8YM4ILJVbZwRKHJsIzTpefZ8VXWbHZXIfnODv&#10;vmuIxwdNRivyxVKCLMHfvcPmw8+rej53HVjoGEWPlxICQ1tCBypwFvtDSBDyQ6HoaqPeQe+frOIo&#10;KBRb9GGknj00qoxGNZnvvfAcV8sxgWmrsdN+b8OHD0df7AkepG1071k/uUMuJ0WClJix93t/6QmW&#10;4Uujif9VjqqO47hXXLSnT57Wn9HLcGd2AFqJnpsFr/I7itLxWh6WtTUanXbHX/5HBfmMQOF4zHB7&#10;xHfs2sb6jYEQN/9DhLfPL1+fW3zrcPMeBCAkA/wC+iBjALgroCuwWYgA26r88e72dEA9qPtNj4VN&#10;JDUyKrPfDZITBEZjcFX/mPDcAAzwXSiVs+S4EmDRHhVRxM/Hntl2z0J6MPzm5fxM42QNma7cK9uV&#10;qzW3xJyiAeAl/HqIMlr5eq6N6LkZvkX/Cmr661fXFn6+6BbpiUV8euP5042/vW9cpk63flVZebMC&#10;H1+z01h9AC0byCkqt7Qau99+WXmXMj2+86efGdPWzYUK4t+R5WH1k0XDsSSQarZvXllRQir/XKFh&#10;xQIsmfFL6panVwgAFue9CGYJKrVDlRnNwjYrLPpIPS8YssFmsRSABVEVKggwtI0bXSnHwXi+dE99&#10;J4/9gDNN4cvX+i8sRV7KGQKP/pPO3oONHGCNwHa5dUagxLGJOBPAqv5WAqzk75O8YM5IzCYB1uxg&#10;Eq/WgVHsem/xhAgKY2E6A3ElqoxobfNt37tkbaPait74tAiMVS4jN9UhPlC/mAMY4i2CIQCwlt/G&#10;0i2zjTorSPrQaM59ftc/egpnVo2xjQ/29z+bJ5pzplSbttev9XM9LD7erP3LXL5uffTx0BJMOCGG&#10;svJtzXA2RqKxUQqJRVpDT0Aq5QBrFvRMZMGIAHQtxGB36AfC4hAUDF8hsx3mWFPequuVZ3xX0FfA&#10;Hr7x6NDdPLKodGMpiMFS5waabvkmPMF8bbxsiGcHnBYafQkPGj43EFBFW8iTifWmMsMndSF4M21J&#10;zITthJV5ZwRgYagtyG8bL+kQhqgsBHUVzTDA4tqRKVXFfaPRV7RLACzKm0TVb5CCEgkanOIh5RqN&#10;AaokjQMsq5FMZ3Jcmrdz0kB4Ck+3zmq5tnRteb/eQPSoQFdytYfIHIubEb7vr3KANQoD5tYZhRbH&#10;JSMVYMV95QNgZfk+yQHWCKxGKbI5gxUCWHhJdWpw5jTEdprauC8KP4K4K3H2j95EhgZ2tx5DFtA0&#10;jGCso+rOVc5aDZnyhJxNqh4o2/LB/c43NWQrOrbM9TvST1X7pIxJ3FpYfNTzqr/p53rw72yW3zBu&#10;3jAQ7OWUHMS8u1fK9f/Wy2/Q37lfzu3/W5JeW5cnBmBlxFUhgk0xWPblNtW6GQgJ7zOKSo+EPLD6&#10;7YVfKpSaftMtWgvMWHQ9m/nHLfugYR1Dx5YB/yDylYU9sIja4pkdgqzovINIpoDz4m4QuyhNA4+U&#10;QgNm0rMRiQwOAqrw9V9cQoCicCwVOuR1DIVYtUu7V0LoCnuUf1ByV32ARf5Bo1C2p3aSAZZ71Wq0&#10;Yu/X/gOFlY8jeLpyERk0gFUEhPbhIny+b5Xms1jHOCA/dWrLGaxUFaV2yK2TqqLX2EG3jlevDbgI&#10;hztQqjeQyij9+yQHWCOwLOKPGSKYO87sQlSadXLAikZ9drm/NIevGRRUglUwqgu+P802X9AXY0zT&#10;Nwo/T7b28M9uo2gjnKv64UAU0P1789joTbGtD/ox8kuPt/e+0eXCvQNQCP8g5YZANsy1v2xR8Vf8&#10;LlIyptffQrrKCLaCcVMMlk0uwiCFQwEoSdbmC1+beMbgz31JSUGJXsLJKKUoz8QPCcBGREFJjyF1&#10;Dh5Ls2eSu436c8sRmBN5HDhg4iWcaRc2AuphgUOhy05Mct4JCdiLgGUFY4T16fAgaB0d5HgwwXKZ&#10;ape4DBF9JURpf2nhJL//RAAW/aCcFTRDd32woDdlAFacfxBiwGC5ZavRyQHW638QxAjCU3hunUmx&#10;TG6dSbJE3FhiANZ0kitHyMhYZzAHWK9q/oJPBVOwgH8IwIL8Uq/usIZXLDdNp/293enBveS7Zne+&#10;ZNwq+3vfO9vNIVNVKox41dFfkOOTkWVGdKW6UZD77SW75IEYojToQBacxxrIaBD6dsE/OahC2UaG&#10;JA4iU5Bgvy5RBqxw9JWuWImWUG45q7pVERs6gLiu4QcSCNM6kKb4FfFGrMYgtMJGHlUmAb6oeE3A&#10;Cqgf3BUAVq9kF7eME6SpHXpSXK47a3lYB5vcLqyLEO/cC9QEtOasuN/5H2ewcutMjP1y60yMKWIG&#10;ErKOZLAyAKxJvqgf0tjgHAQBwQqCwQoXUtSvtFRouFNtZ8q3kb+oaPlF57hg106sBOKKJks1RSpZ&#10;GlBI12SiSzH98BH2SMYJMSdKpOtS2T4hcMjlc4BVRDk27nxTkVg4IMBASNQZHpIOj6LwS/bWOB9x&#10;wZGjZJ7PU2hWk6kYKRkA1peC8Do0XqwnUJy6eO2H5K64agJ0ZfhUZ5oHYBGbVXZmdjpNlKUbio+s&#10;Qtedtb2YujynuKq86yg1wBFhsIpwLrfOKHX76rJy67y6DscnQbOO9wwuwjILAyw1FfFJgVZEpZD3&#10;4xvsZEqOybQ+qoGC+OBzaOOZ55SpUG9q8w7X2F+3jakSpXCIogjFOMhpUfbo4zCxPQsbcg7o6lSw&#10;STm+UnUU6jDsQpQqkvFWZC+5CM0iTxmKpjCWOGucZrmNNcec6qOuPwKn+ixUVCBtMcl1mMWKYlQh&#10;pkptVANOUAGtHw5YKyFKhL0LLyFHV7Tsogf6yjLZMius+wBYQ/yDfDB4oNpWiRKfZm6ncG9nljm+&#10;jhfxBeoTLCaMjQpFuXXGd2+cTXJunbPp7XyOktbxkIuwvcdQOjby9ot8bvLQDnqXjuXNxoMqR9/G&#10;iIRGP1gxHZMeuuDmO0zUhUtt3pOq9dUODkSFQhHPM9D4rCebHu4czIwDnU+FbxJGFkUqsVN/KnkW&#10;neWVnCicCElLhoNxe1VQUv/KJI9DGygtnFQuY8rJyMdDDJZZxPopbj8EYP1US8WpoEwCZSVPKOmi&#10;sEcvqmjuf6Qq0Xxg/f065NQhWjAGEzFYyegy5Xbr8hVhvAU/ZMw7QSseaC9gFl9L2C1YtvXQODH9&#10;VgYnmX8eiaxSH6e8Q18DTHsB5daZtDsjt86kWUQfT2AdD2uGvgtnhpvkgf8oxnap7NBir0zNO9IA&#10;VgeH8DlucBIUs54+LdJUKGbJ07IeIckJyCk7XEseQxSHKQCnD2bY6XTUkQVdDJMzHLFxBos1pCph&#10;uMHrEYBJojO+CwiMwyNKpBBjZyAVUSl5YKf08IqNgudMarqO+CWRmzJ0E5yZA8TlgKnSHIjEiAaZ&#10;3+VvnM6as9g2iJBuq5k23Hx/roFcA7kGcg3kGpgsDXTqm9aDHaPHfORaCiUbiiItfeyKW1EbQx6q&#10;016onK+z+ZTRGbSGABIDmIYjvwG6NMAgBDwCmik7eotehSpDfNoLHNIfDNay2atz+pH/N8W5HFqM&#10;haYoRXkZIIcFnwN+lVbrKdzTx0yCAOuzyJzaCrxyAqIpaBwLNuVA+5bQYVyUqYuzmBqmkIU1ifJi&#10;hCgJr+QwulSnSWxX5F4PpQ0fEZvVanebVAYxb7kGcg3kGsg1kGvgAmmgE9RHuUBj/oEN9f+3hhiy&#10;OLgfOQAAAABJRU5ErkJgglBLAQItABQABgAIAAAAIQCxgme2CgEAABMCAAATAAAAAAAAAAAAAAAA&#10;AAAAAABbQ29udGVudF9UeXBlc10ueG1sUEsBAi0AFAAGAAgAAAAhADj9If/WAAAAlAEAAAsAAAAA&#10;AAAAAAAAAAAAOwEAAF9yZWxzLy5yZWxzUEsBAi0AFAAGAAgAAAAhAITw1wRwBAAAoAwAAA4AAAAA&#10;AAAAAAAAAAAAOgIAAGRycy9lMm9Eb2MueG1sUEsBAi0AFAAGAAgAAAAhAKomDr68AAAAIQEAABkA&#10;AAAAAAAAAAAAAAAA1gYAAGRycy9fcmVscy9lMm9Eb2MueG1sLnJlbHNQSwECLQAUAAYACAAAACEA&#10;ssspLeAAAAAIAQAADwAAAAAAAAAAAAAAAADJBwAAZHJzL2Rvd25yZXYueG1sUEsBAi0ACgAAAAAA&#10;AAAhADnmhkcbkAIAG5ACABQAAAAAAAAAAAAAAAAA1ggAAGRycy9tZWRpYS9pbWFnZTEucG5nUEsF&#10;BgAAAAAGAAYAfAEAACOZAgAAAA==&#10;">
                <v:shape id="Picture 331" o:spid="_x0000_s1375" type="#_x0000_t75" style="position:absolute;left:5723;top:11597;width:5235;height:414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jPtQPEAAAA3gAAAA8AAABkcnMvZG93bnJldi54bWxEj9GKwjAURN8F/yFcwTdNFVdLNYqIuoJP&#10;un7Atbm21eamNFHr3xtB2MdhZs4ws0VjSvGg2hWWFQz6EQji1OqCMwWnv00vBuE8ssbSMil4kYPF&#10;vN2aYaLtkw/0OPpMBAi7BBXk3leJlC7NyaDr24o4eBdbG/RB1pnUNT4D3JRyGEVjabDgsJBjRauc&#10;0tvxbhSc9dAtdRxdJd3i/WSzP/0etmulup1mOQXhqfH/4W97pxWMJz/xCD53whWQ8zc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CjPtQPEAAAA3gAAAA8AAAAAAAAAAAAAAAAA&#10;nwIAAGRycy9kb3ducmV2LnhtbFBLBQYAAAAABAAEAPcAAACQAwAAAAA=&#10;">
                  <v:imagedata r:id="rId39" o:title="" croptop="18204f" cropbottom="12743f" cropleft=".1875" cropright=".3125"/>
                </v:shape>
                <v:shape id="Text Box 332" o:spid="_x0000_s1376" type="#_x0000_t202" style="position:absolute;left:5918;top:15317;width:4500;height: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XGKacYA&#10;AADeAAAADwAAAGRycy9kb3ducmV2LnhtbESPQWvCQBSE74X+h+UVvNVdi7GaZiNFKXiqaFXo7ZF9&#10;JsHs25Ddmvjvu0Khx2FmvmGy5WAbcaXO1441TMYKBHHhTM2lhsPXx/MchA/IBhvHpOFGHpb540OG&#10;qXE97+i6D6WIEPYpaqhCaFMpfVGRRT92LXH0zq6zGKLsSmk67CPcNvJFqZm0WHNcqLClVUXFZf9j&#10;NRw/z9+nqdqWa5u0vRuUZLuQWo+ehvc3EIGG8B/+a2+MhtlrMk/gfideAZn/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aXGKacYAAADeAAAADwAAAAAAAAAAAAAAAACYAgAAZHJz&#10;L2Rvd25yZXYueG1sUEsFBgAAAAAEAAQA9QAAAIsDAAAAAA==&#10;" filled="f" stroked="f">
                  <v:textbox>
                    <w:txbxContent>
                      <w:p w:rsidR="00EA6235" w:rsidRDefault="00EA6235" w:rsidP="00AF4D03">
                        <w:pPr>
                          <w:jc w:val="center"/>
                          <w:rPr>
                            <w:rFonts w:ascii="VNI-Times" w:hAnsi="VNI-Times"/>
                            <w:i/>
                            <w:sz w:val="22"/>
                            <w:szCs w:val="22"/>
                          </w:rPr>
                        </w:pPr>
                        <w:r>
                          <w:rPr>
                            <w:rFonts w:ascii="VNI-Times" w:hAnsi="VNI-Times"/>
                            <w:i/>
                            <w:sz w:val="22"/>
                            <w:szCs w:val="22"/>
                          </w:rPr>
                          <w:t>Hình 2.29: Maïch ñieän ñieàu khieån khoái trong</w:t>
                        </w:r>
                      </w:p>
                      <w:p w:rsidR="00EA6235" w:rsidRPr="007F2C43" w:rsidRDefault="00EA6235" w:rsidP="00AF4D03">
                        <w:pPr>
                          <w:jc w:val="center"/>
                          <w:rPr>
                            <w:rFonts w:ascii="VNI-Times" w:hAnsi="VNI-Times"/>
                            <w:i/>
                            <w:sz w:val="22"/>
                            <w:szCs w:val="22"/>
                          </w:rPr>
                        </w:pPr>
                        <w:proofErr w:type="gramStart"/>
                        <w:r>
                          <w:rPr>
                            <w:rFonts w:ascii="VNI-Times" w:hAnsi="VNI-Times"/>
                            <w:i/>
                            <w:sz w:val="22"/>
                            <w:szCs w:val="22"/>
                          </w:rPr>
                          <w:t>maùy</w:t>
                        </w:r>
                        <w:proofErr w:type="gramEnd"/>
                        <w:r>
                          <w:rPr>
                            <w:rFonts w:ascii="VNI-Times" w:hAnsi="VNI-Times"/>
                            <w:i/>
                            <w:sz w:val="22"/>
                            <w:szCs w:val="22"/>
                          </w:rPr>
                          <w:t xml:space="preserve"> laïnh treo töôøng</w:t>
                        </w:r>
                      </w:p>
                    </w:txbxContent>
                  </v:textbox>
                </v:shape>
                <w10:wrap type="square"/>
              </v:group>
            </w:pict>
          </mc:Fallback>
        </mc:AlternateContent>
      </w:r>
      <w:r w:rsidRPr="00EB7E64">
        <w:rPr>
          <w:rFonts w:ascii="VNI-Times" w:hAnsi="VNI-Times"/>
          <w:sz w:val="26"/>
          <w:szCs w:val="26"/>
        </w:rPr>
        <w:t>1. Thöù caáp maùy bieán aùp</w:t>
      </w:r>
    </w:p>
    <w:p w:rsidR="00AF4D03" w:rsidRPr="00EB7E64" w:rsidRDefault="00AF4D03" w:rsidP="00AF4D03">
      <w:pPr>
        <w:tabs>
          <w:tab w:val="left" w:pos="90"/>
        </w:tabs>
        <w:ind w:firstLine="720"/>
        <w:jc w:val="both"/>
        <w:rPr>
          <w:rFonts w:ascii="VNI-Times" w:hAnsi="VNI-Times"/>
          <w:sz w:val="26"/>
          <w:szCs w:val="26"/>
        </w:rPr>
      </w:pPr>
      <w:r w:rsidRPr="00EB7E64">
        <w:rPr>
          <w:rFonts w:ascii="VNI-Times" w:hAnsi="VNI-Times"/>
          <w:sz w:val="26"/>
          <w:szCs w:val="26"/>
        </w:rPr>
        <w:t>2. Nguoàn L</w:t>
      </w:r>
    </w:p>
    <w:p w:rsidR="00AF4D03" w:rsidRPr="00EB7E64" w:rsidRDefault="00AF4D03" w:rsidP="00AF4D03">
      <w:pPr>
        <w:tabs>
          <w:tab w:val="left" w:pos="90"/>
        </w:tabs>
        <w:ind w:firstLine="720"/>
        <w:jc w:val="both"/>
        <w:rPr>
          <w:rFonts w:ascii="VNI-Times" w:hAnsi="VNI-Times"/>
          <w:sz w:val="26"/>
          <w:szCs w:val="26"/>
        </w:rPr>
      </w:pPr>
      <w:r w:rsidRPr="00EB7E64">
        <w:rPr>
          <w:rFonts w:ascii="VNI-Times" w:hAnsi="VNI-Times"/>
          <w:sz w:val="26"/>
          <w:szCs w:val="26"/>
        </w:rPr>
        <w:t>3. Nguoàn L veà khoái ngoaøi</w:t>
      </w:r>
    </w:p>
    <w:p w:rsidR="00AF4D03" w:rsidRPr="00EB7E64" w:rsidRDefault="00AF4D03" w:rsidP="00AF4D03">
      <w:pPr>
        <w:tabs>
          <w:tab w:val="left" w:pos="90"/>
        </w:tabs>
        <w:ind w:firstLine="720"/>
        <w:jc w:val="both"/>
        <w:rPr>
          <w:rFonts w:ascii="VNI-Times" w:hAnsi="VNI-Times"/>
          <w:sz w:val="26"/>
          <w:szCs w:val="26"/>
        </w:rPr>
      </w:pPr>
      <w:r w:rsidRPr="00EB7E64">
        <w:rPr>
          <w:rFonts w:ascii="VNI-Times" w:hAnsi="VNI-Times"/>
          <w:sz w:val="26"/>
          <w:szCs w:val="26"/>
        </w:rPr>
        <w:t>4. Nguoàn N</w:t>
      </w:r>
    </w:p>
    <w:p w:rsidR="00AF4D03" w:rsidRPr="00EB7E64" w:rsidRDefault="00AF4D03" w:rsidP="00AF4D03">
      <w:pPr>
        <w:tabs>
          <w:tab w:val="left" w:pos="90"/>
        </w:tabs>
        <w:ind w:firstLine="720"/>
        <w:jc w:val="both"/>
        <w:rPr>
          <w:rFonts w:ascii="VNI-Times" w:hAnsi="VNI-Times"/>
          <w:sz w:val="26"/>
          <w:szCs w:val="26"/>
        </w:rPr>
      </w:pPr>
      <w:r w:rsidRPr="00EB7E64">
        <w:rPr>
          <w:rFonts w:ascii="VNI-Times" w:hAnsi="VNI-Times"/>
          <w:sz w:val="26"/>
          <w:szCs w:val="26"/>
        </w:rPr>
        <w:t>5. Quaït daøn bay hôi</w:t>
      </w:r>
    </w:p>
    <w:p w:rsidR="00AF4D03" w:rsidRPr="00EB7E64" w:rsidRDefault="00AF4D03" w:rsidP="00AF4D03">
      <w:pPr>
        <w:tabs>
          <w:tab w:val="left" w:pos="90"/>
        </w:tabs>
        <w:ind w:firstLine="720"/>
        <w:jc w:val="both"/>
        <w:rPr>
          <w:rFonts w:ascii="VNI-Times" w:hAnsi="VNI-Times"/>
          <w:sz w:val="26"/>
          <w:szCs w:val="26"/>
        </w:rPr>
      </w:pPr>
      <w:r w:rsidRPr="00EB7E64">
        <w:rPr>
          <w:rFonts w:ascii="VNI-Times" w:hAnsi="VNI-Times"/>
          <w:sz w:val="26"/>
          <w:szCs w:val="26"/>
        </w:rPr>
        <w:t>6. Moâ tô ñaûo gioù</w:t>
      </w:r>
    </w:p>
    <w:p w:rsidR="00AF4D03" w:rsidRPr="00EB7E64" w:rsidRDefault="00AF4D03" w:rsidP="00AF4D03">
      <w:pPr>
        <w:tabs>
          <w:tab w:val="left" w:pos="90"/>
        </w:tabs>
        <w:ind w:firstLine="720"/>
        <w:jc w:val="both"/>
        <w:rPr>
          <w:rFonts w:ascii="VNI-Times" w:hAnsi="VNI-Times"/>
          <w:sz w:val="26"/>
          <w:szCs w:val="26"/>
        </w:rPr>
      </w:pPr>
      <w:r w:rsidRPr="00EB7E64">
        <w:rPr>
          <w:rFonts w:ascii="VNI-Times" w:hAnsi="VNI-Times"/>
          <w:sz w:val="26"/>
          <w:szCs w:val="26"/>
        </w:rPr>
        <w:t>8. Nuùt aán chaïy thöû</w:t>
      </w:r>
    </w:p>
    <w:p w:rsidR="00AF4D03" w:rsidRPr="00EB7E64" w:rsidRDefault="00AF4D03" w:rsidP="00AF4D03">
      <w:pPr>
        <w:tabs>
          <w:tab w:val="left" w:pos="90"/>
        </w:tabs>
        <w:ind w:firstLine="720"/>
        <w:jc w:val="both"/>
        <w:rPr>
          <w:rFonts w:ascii="VNI-Times" w:hAnsi="VNI-Times"/>
          <w:sz w:val="26"/>
          <w:szCs w:val="26"/>
        </w:rPr>
      </w:pPr>
      <w:r w:rsidRPr="00EB7E64">
        <w:rPr>
          <w:rFonts w:ascii="VNI-Times" w:hAnsi="VNI-Times"/>
          <w:sz w:val="26"/>
          <w:szCs w:val="26"/>
        </w:rPr>
        <w:t>9. Ñeùn baùo</w:t>
      </w:r>
    </w:p>
    <w:p w:rsidR="00AF4D03" w:rsidRPr="00EB7E64" w:rsidRDefault="00AF4D03" w:rsidP="00AF4D03">
      <w:pPr>
        <w:tabs>
          <w:tab w:val="left" w:pos="90"/>
        </w:tabs>
        <w:ind w:firstLine="720"/>
        <w:jc w:val="both"/>
        <w:rPr>
          <w:rFonts w:ascii="VNI-Times" w:hAnsi="VNI-Times"/>
          <w:sz w:val="26"/>
          <w:szCs w:val="26"/>
        </w:rPr>
      </w:pPr>
      <w:r w:rsidRPr="00EB7E64">
        <w:rPr>
          <w:rFonts w:ascii="VNI-Times" w:hAnsi="VNI-Times"/>
          <w:sz w:val="26"/>
          <w:szCs w:val="26"/>
        </w:rPr>
        <w:t>10. Caûm bieán hoàng ngoaïi</w:t>
      </w:r>
    </w:p>
    <w:p w:rsidR="00AF4D03" w:rsidRPr="00EB7E64" w:rsidRDefault="00AF4D03" w:rsidP="00AF4D03">
      <w:pPr>
        <w:tabs>
          <w:tab w:val="left" w:pos="90"/>
        </w:tabs>
        <w:ind w:firstLine="720"/>
        <w:jc w:val="both"/>
        <w:rPr>
          <w:rFonts w:ascii="VNI-Times" w:hAnsi="VNI-Times"/>
          <w:sz w:val="26"/>
          <w:szCs w:val="26"/>
        </w:rPr>
      </w:pPr>
      <w:r w:rsidRPr="00EB7E64">
        <w:rPr>
          <w:rFonts w:ascii="VNI-Times" w:hAnsi="VNI-Times"/>
          <w:sz w:val="26"/>
          <w:szCs w:val="26"/>
        </w:rPr>
        <w:t xml:space="preserve">11. Sô caáp maùy bieán aùp; 12. </w:t>
      </w:r>
      <w:proofErr w:type="gramStart"/>
      <w:r w:rsidRPr="00EB7E64">
        <w:rPr>
          <w:rFonts w:ascii="VNI-Times" w:hAnsi="VNI-Times"/>
          <w:sz w:val="26"/>
          <w:szCs w:val="26"/>
        </w:rPr>
        <w:t>Caûm bieán nhieät ñoä vaø caûm bieán gas;   13.</w:t>
      </w:r>
      <w:proofErr w:type="gramEnd"/>
      <w:r w:rsidRPr="00EB7E64">
        <w:rPr>
          <w:rFonts w:ascii="VNI-Times" w:hAnsi="VNI-Times"/>
          <w:sz w:val="26"/>
          <w:szCs w:val="26"/>
        </w:rPr>
        <w:t xml:space="preserve"> Tuï ñieän quaït daøn bay hôi </w:t>
      </w:r>
    </w:p>
    <w:p w:rsidR="00AF4D03" w:rsidRPr="00EB7E64" w:rsidRDefault="00AF4D03" w:rsidP="00AF4D03">
      <w:pPr>
        <w:tabs>
          <w:tab w:val="left" w:pos="90"/>
        </w:tabs>
        <w:ind w:firstLine="720"/>
        <w:jc w:val="both"/>
        <w:rPr>
          <w:rFonts w:ascii="VNI-Times" w:hAnsi="VNI-Times"/>
          <w:sz w:val="26"/>
          <w:szCs w:val="26"/>
        </w:rPr>
      </w:pPr>
      <w:r w:rsidRPr="00EB7E64">
        <w:rPr>
          <w:rFonts w:ascii="VNI-Times" w:hAnsi="VNI-Times"/>
          <w:sz w:val="26"/>
          <w:szCs w:val="26"/>
        </w:rPr>
        <w:t xml:space="preserve">Maïch ñieän naøy ñöôïc söû duïng </w:t>
      </w:r>
      <w:r w:rsidRPr="00EB7E64">
        <w:rPr>
          <w:rFonts w:ascii="VNI-Times" w:hAnsi="VNI-Times"/>
          <w:sz w:val="26"/>
          <w:szCs w:val="26"/>
        </w:rPr>
        <w:lastRenderedPageBreak/>
        <w:t>trong caùc loaïi maùy laïnh khi quaït daøn</w:t>
      </w:r>
    </w:p>
    <w:p w:rsidR="00AF4D03" w:rsidRPr="00EB7E64" w:rsidRDefault="00AF4D03" w:rsidP="00AF4D03">
      <w:pPr>
        <w:tabs>
          <w:tab w:val="left" w:pos="90"/>
        </w:tabs>
        <w:ind w:firstLine="720"/>
        <w:jc w:val="both"/>
        <w:rPr>
          <w:rFonts w:ascii="VNI-Times" w:hAnsi="VNI-Times"/>
          <w:sz w:val="26"/>
          <w:szCs w:val="26"/>
        </w:rPr>
      </w:pPr>
      <w:proofErr w:type="gramStart"/>
      <w:r w:rsidRPr="00EB7E64">
        <w:rPr>
          <w:rFonts w:ascii="VNI-Times" w:hAnsi="VNI-Times"/>
          <w:sz w:val="26"/>
          <w:szCs w:val="26"/>
        </w:rPr>
        <w:t>coù</w:t>
      </w:r>
      <w:proofErr w:type="gramEnd"/>
      <w:r w:rsidRPr="00EB7E64">
        <w:rPr>
          <w:rFonts w:ascii="VNI-Times" w:hAnsi="VNI-Times"/>
          <w:sz w:val="26"/>
          <w:szCs w:val="26"/>
        </w:rPr>
        <w:t xml:space="preserve"> 3 daây, vaø thay ñoåi toác ñoä quaït daøn laïnh baèng caùch thay ñoåi ñieän aùp.</w:t>
      </w:r>
    </w:p>
    <w:p w:rsidR="00CD2527" w:rsidRDefault="00CD2527" w:rsidP="007D6FE2">
      <w:pPr>
        <w:tabs>
          <w:tab w:val="left" w:pos="90"/>
        </w:tabs>
        <w:ind w:firstLine="720"/>
        <w:jc w:val="both"/>
        <w:rPr>
          <w:rFonts w:ascii="VNI-Times" w:hAnsi="VNI-Times"/>
          <w:b/>
          <w:sz w:val="26"/>
          <w:szCs w:val="26"/>
          <w:u w:val="single"/>
        </w:rPr>
      </w:pPr>
    </w:p>
    <w:p w:rsidR="00CD2527" w:rsidRDefault="00CD2527" w:rsidP="007D6FE2">
      <w:pPr>
        <w:tabs>
          <w:tab w:val="left" w:pos="90"/>
        </w:tabs>
        <w:ind w:firstLine="720"/>
        <w:jc w:val="both"/>
        <w:rPr>
          <w:rFonts w:ascii="VNI-Times" w:hAnsi="VNI-Times"/>
          <w:b/>
          <w:sz w:val="26"/>
          <w:szCs w:val="26"/>
          <w:u w:val="single"/>
        </w:rPr>
      </w:pPr>
    </w:p>
    <w:p w:rsidR="00AF4D03" w:rsidRDefault="00AF4D03" w:rsidP="007D6FE2">
      <w:pPr>
        <w:tabs>
          <w:tab w:val="left" w:pos="90"/>
        </w:tabs>
        <w:ind w:firstLine="720"/>
        <w:jc w:val="both"/>
        <w:rPr>
          <w:rFonts w:ascii="VNI-Times" w:hAnsi="VNI-Times"/>
          <w:b/>
          <w:sz w:val="26"/>
          <w:szCs w:val="26"/>
          <w:u w:val="single"/>
        </w:rPr>
      </w:pPr>
    </w:p>
    <w:p w:rsidR="00AF4D03" w:rsidRDefault="00AF4D03" w:rsidP="007D6FE2">
      <w:pPr>
        <w:tabs>
          <w:tab w:val="left" w:pos="90"/>
        </w:tabs>
        <w:ind w:firstLine="720"/>
        <w:jc w:val="both"/>
        <w:rPr>
          <w:rFonts w:ascii="VNI-Times" w:hAnsi="VNI-Times"/>
          <w:b/>
          <w:sz w:val="26"/>
          <w:szCs w:val="26"/>
          <w:u w:val="single"/>
        </w:rPr>
      </w:pPr>
    </w:p>
    <w:p w:rsidR="00AF4D03" w:rsidRDefault="00AF4D03" w:rsidP="007D6FE2">
      <w:pPr>
        <w:tabs>
          <w:tab w:val="left" w:pos="90"/>
        </w:tabs>
        <w:ind w:firstLine="720"/>
        <w:jc w:val="both"/>
        <w:rPr>
          <w:rFonts w:ascii="VNI-Times" w:hAnsi="VNI-Times"/>
          <w:b/>
          <w:sz w:val="26"/>
          <w:szCs w:val="26"/>
          <w:u w:val="single"/>
        </w:rPr>
      </w:pPr>
    </w:p>
    <w:p w:rsidR="00AF4D03" w:rsidRDefault="00AF4D03" w:rsidP="007D6FE2">
      <w:pPr>
        <w:tabs>
          <w:tab w:val="left" w:pos="90"/>
        </w:tabs>
        <w:ind w:firstLine="720"/>
        <w:jc w:val="both"/>
        <w:rPr>
          <w:rFonts w:ascii="VNI-Times" w:hAnsi="VNI-Times"/>
          <w:b/>
          <w:sz w:val="26"/>
          <w:szCs w:val="26"/>
          <w:u w:val="single"/>
        </w:rPr>
      </w:pPr>
    </w:p>
    <w:p w:rsidR="00AF4D03" w:rsidRDefault="00AF4D03" w:rsidP="007D6FE2">
      <w:pPr>
        <w:tabs>
          <w:tab w:val="left" w:pos="90"/>
        </w:tabs>
        <w:ind w:firstLine="720"/>
        <w:jc w:val="both"/>
        <w:rPr>
          <w:rFonts w:ascii="VNI-Times" w:hAnsi="VNI-Times"/>
          <w:b/>
          <w:sz w:val="26"/>
          <w:szCs w:val="26"/>
          <w:u w:val="single"/>
        </w:rPr>
      </w:pPr>
    </w:p>
    <w:p w:rsidR="00AF4D03" w:rsidRDefault="00AF4D03" w:rsidP="007D6FE2">
      <w:pPr>
        <w:tabs>
          <w:tab w:val="left" w:pos="90"/>
        </w:tabs>
        <w:ind w:firstLine="720"/>
        <w:jc w:val="both"/>
        <w:rPr>
          <w:rFonts w:ascii="VNI-Times" w:hAnsi="VNI-Times"/>
          <w:b/>
          <w:sz w:val="26"/>
          <w:szCs w:val="26"/>
          <w:u w:val="single"/>
        </w:rPr>
      </w:pPr>
    </w:p>
    <w:p w:rsidR="00AF4D03" w:rsidRDefault="00AF4D03" w:rsidP="007D6FE2">
      <w:pPr>
        <w:tabs>
          <w:tab w:val="left" w:pos="90"/>
        </w:tabs>
        <w:ind w:firstLine="720"/>
        <w:jc w:val="both"/>
        <w:rPr>
          <w:rFonts w:ascii="VNI-Times" w:hAnsi="VNI-Times"/>
          <w:b/>
          <w:sz w:val="26"/>
          <w:szCs w:val="26"/>
          <w:u w:val="single"/>
        </w:rPr>
      </w:pPr>
    </w:p>
    <w:p w:rsidR="00AF4D03" w:rsidRDefault="00AF4D03" w:rsidP="007D6FE2">
      <w:pPr>
        <w:tabs>
          <w:tab w:val="left" w:pos="90"/>
        </w:tabs>
        <w:ind w:firstLine="720"/>
        <w:jc w:val="both"/>
        <w:rPr>
          <w:rFonts w:ascii="VNI-Times" w:hAnsi="VNI-Times"/>
          <w:b/>
          <w:sz w:val="26"/>
          <w:szCs w:val="26"/>
          <w:u w:val="single"/>
        </w:rPr>
      </w:pPr>
    </w:p>
    <w:p w:rsidR="00AF4D03" w:rsidRDefault="00AF4D03" w:rsidP="007D6FE2">
      <w:pPr>
        <w:tabs>
          <w:tab w:val="left" w:pos="90"/>
        </w:tabs>
        <w:ind w:firstLine="720"/>
        <w:jc w:val="both"/>
        <w:rPr>
          <w:rFonts w:ascii="VNI-Times" w:hAnsi="VNI-Times"/>
          <w:b/>
          <w:sz w:val="26"/>
          <w:szCs w:val="26"/>
          <w:u w:val="single"/>
        </w:rPr>
      </w:pPr>
    </w:p>
    <w:p w:rsidR="00AF4D03" w:rsidRDefault="00AF4D03" w:rsidP="007D6FE2">
      <w:pPr>
        <w:tabs>
          <w:tab w:val="left" w:pos="90"/>
        </w:tabs>
        <w:ind w:firstLine="720"/>
        <w:jc w:val="both"/>
        <w:rPr>
          <w:rFonts w:ascii="VNI-Times" w:hAnsi="VNI-Times"/>
          <w:b/>
          <w:sz w:val="26"/>
          <w:szCs w:val="26"/>
          <w:u w:val="single"/>
        </w:rPr>
      </w:pPr>
    </w:p>
    <w:p w:rsidR="00AF4D03" w:rsidRDefault="00AF4D03" w:rsidP="007D6FE2">
      <w:pPr>
        <w:tabs>
          <w:tab w:val="left" w:pos="90"/>
        </w:tabs>
        <w:ind w:firstLine="720"/>
        <w:jc w:val="both"/>
        <w:rPr>
          <w:rFonts w:ascii="VNI-Times" w:hAnsi="VNI-Times"/>
          <w:b/>
          <w:sz w:val="26"/>
          <w:szCs w:val="26"/>
          <w:u w:val="single"/>
        </w:rPr>
      </w:pPr>
    </w:p>
    <w:p w:rsidR="00AF4D03" w:rsidRDefault="00AF4D03" w:rsidP="007D6FE2">
      <w:pPr>
        <w:tabs>
          <w:tab w:val="left" w:pos="90"/>
        </w:tabs>
        <w:ind w:firstLine="720"/>
        <w:jc w:val="both"/>
        <w:rPr>
          <w:rFonts w:ascii="VNI-Times" w:hAnsi="VNI-Times"/>
          <w:b/>
          <w:sz w:val="26"/>
          <w:szCs w:val="26"/>
          <w:u w:val="single"/>
        </w:rPr>
      </w:pPr>
    </w:p>
    <w:p w:rsidR="00AF4D03" w:rsidRDefault="00AF4D03" w:rsidP="007D6FE2">
      <w:pPr>
        <w:tabs>
          <w:tab w:val="left" w:pos="90"/>
        </w:tabs>
        <w:ind w:firstLine="720"/>
        <w:jc w:val="both"/>
        <w:rPr>
          <w:rFonts w:ascii="VNI-Times" w:hAnsi="VNI-Times"/>
          <w:b/>
          <w:sz w:val="26"/>
          <w:szCs w:val="26"/>
          <w:u w:val="single"/>
        </w:rPr>
      </w:pPr>
    </w:p>
    <w:p w:rsidR="00AF4D03" w:rsidRDefault="00AF4D03" w:rsidP="007D6FE2">
      <w:pPr>
        <w:tabs>
          <w:tab w:val="left" w:pos="90"/>
        </w:tabs>
        <w:ind w:firstLine="720"/>
        <w:jc w:val="both"/>
        <w:rPr>
          <w:rFonts w:ascii="VNI-Times" w:hAnsi="VNI-Times"/>
          <w:b/>
          <w:sz w:val="26"/>
          <w:szCs w:val="26"/>
          <w:u w:val="single"/>
        </w:rPr>
      </w:pPr>
    </w:p>
    <w:p w:rsidR="00AF4D03" w:rsidRDefault="00AF4D03" w:rsidP="007D6FE2">
      <w:pPr>
        <w:tabs>
          <w:tab w:val="left" w:pos="90"/>
        </w:tabs>
        <w:ind w:firstLine="720"/>
        <w:jc w:val="both"/>
        <w:rPr>
          <w:rFonts w:ascii="VNI-Times" w:hAnsi="VNI-Times"/>
          <w:b/>
          <w:sz w:val="26"/>
          <w:szCs w:val="26"/>
          <w:u w:val="single"/>
        </w:rPr>
      </w:pPr>
    </w:p>
    <w:p w:rsidR="00AF4D03" w:rsidRDefault="00AF4D03" w:rsidP="007D6FE2">
      <w:pPr>
        <w:tabs>
          <w:tab w:val="left" w:pos="90"/>
        </w:tabs>
        <w:ind w:firstLine="720"/>
        <w:jc w:val="both"/>
        <w:rPr>
          <w:rFonts w:ascii="VNI-Times" w:hAnsi="VNI-Times"/>
          <w:b/>
          <w:sz w:val="26"/>
          <w:szCs w:val="26"/>
          <w:u w:val="single"/>
        </w:rPr>
      </w:pPr>
    </w:p>
    <w:p w:rsidR="00AF4D03" w:rsidRDefault="00AF4D03" w:rsidP="007D6FE2">
      <w:pPr>
        <w:tabs>
          <w:tab w:val="left" w:pos="90"/>
        </w:tabs>
        <w:ind w:firstLine="720"/>
        <w:jc w:val="both"/>
        <w:rPr>
          <w:rFonts w:ascii="VNI-Times" w:hAnsi="VNI-Times"/>
          <w:b/>
          <w:sz w:val="26"/>
          <w:szCs w:val="26"/>
          <w:u w:val="single"/>
        </w:rPr>
      </w:pPr>
    </w:p>
    <w:p w:rsidR="00AF4D03" w:rsidRDefault="00AF4D03" w:rsidP="007D6FE2">
      <w:pPr>
        <w:tabs>
          <w:tab w:val="left" w:pos="90"/>
        </w:tabs>
        <w:ind w:firstLine="720"/>
        <w:jc w:val="both"/>
        <w:rPr>
          <w:rFonts w:ascii="VNI-Times" w:hAnsi="VNI-Times"/>
          <w:b/>
          <w:sz w:val="26"/>
          <w:szCs w:val="26"/>
          <w:u w:val="single"/>
        </w:rPr>
      </w:pPr>
    </w:p>
    <w:p w:rsidR="00AF4D03" w:rsidRDefault="00AF4D03" w:rsidP="007D6FE2">
      <w:pPr>
        <w:tabs>
          <w:tab w:val="left" w:pos="90"/>
        </w:tabs>
        <w:ind w:firstLine="720"/>
        <w:jc w:val="both"/>
        <w:rPr>
          <w:rFonts w:ascii="VNI-Times" w:hAnsi="VNI-Times"/>
          <w:b/>
          <w:sz w:val="26"/>
          <w:szCs w:val="26"/>
          <w:u w:val="single"/>
        </w:rPr>
      </w:pPr>
    </w:p>
    <w:p w:rsidR="00AF4D03" w:rsidRDefault="00AF4D03" w:rsidP="007D6FE2">
      <w:pPr>
        <w:tabs>
          <w:tab w:val="left" w:pos="90"/>
        </w:tabs>
        <w:ind w:firstLine="720"/>
        <w:jc w:val="both"/>
        <w:rPr>
          <w:rFonts w:ascii="VNI-Times" w:hAnsi="VNI-Times"/>
          <w:b/>
          <w:sz w:val="26"/>
          <w:szCs w:val="26"/>
          <w:u w:val="single"/>
        </w:rPr>
      </w:pPr>
    </w:p>
    <w:p w:rsidR="00AF4D03" w:rsidRDefault="00AF4D03" w:rsidP="007D6FE2">
      <w:pPr>
        <w:tabs>
          <w:tab w:val="left" w:pos="90"/>
        </w:tabs>
        <w:ind w:firstLine="720"/>
        <w:jc w:val="both"/>
        <w:rPr>
          <w:rFonts w:ascii="VNI-Times" w:hAnsi="VNI-Times"/>
          <w:b/>
          <w:sz w:val="26"/>
          <w:szCs w:val="26"/>
          <w:u w:val="single"/>
        </w:rPr>
      </w:pPr>
    </w:p>
    <w:p w:rsidR="00AF4D03" w:rsidRDefault="00AF4D03" w:rsidP="007D6FE2">
      <w:pPr>
        <w:tabs>
          <w:tab w:val="left" w:pos="90"/>
        </w:tabs>
        <w:ind w:firstLine="720"/>
        <w:jc w:val="both"/>
        <w:rPr>
          <w:rFonts w:ascii="VNI-Times" w:hAnsi="VNI-Times"/>
          <w:b/>
          <w:sz w:val="26"/>
          <w:szCs w:val="26"/>
          <w:u w:val="single"/>
        </w:rPr>
      </w:pPr>
    </w:p>
    <w:p w:rsidR="00AF4D03" w:rsidRDefault="00AF4D03" w:rsidP="007D6FE2">
      <w:pPr>
        <w:tabs>
          <w:tab w:val="left" w:pos="90"/>
        </w:tabs>
        <w:ind w:firstLine="720"/>
        <w:jc w:val="both"/>
        <w:rPr>
          <w:rFonts w:ascii="VNI-Times" w:hAnsi="VNI-Times"/>
          <w:b/>
          <w:sz w:val="26"/>
          <w:szCs w:val="26"/>
          <w:u w:val="single"/>
        </w:rPr>
      </w:pPr>
    </w:p>
    <w:p w:rsidR="00AF4D03" w:rsidRDefault="00AF4D03" w:rsidP="007D6FE2">
      <w:pPr>
        <w:tabs>
          <w:tab w:val="left" w:pos="90"/>
        </w:tabs>
        <w:ind w:firstLine="720"/>
        <w:jc w:val="both"/>
        <w:rPr>
          <w:rFonts w:ascii="VNI-Times" w:hAnsi="VNI-Times"/>
          <w:b/>
          <w:sz w:val="26"/>
          <w:szCs w:val="26"/>
          <w:u w:val="single"/>
        </w:rPr>
      </w:pPr>
    </w:p>
    <w:p w:rsidR="00AF4D03" w:rsidRDefault="00AF4D03" w:rsidP="007D6FE2">
      <w:pPr>
        <w:tabs>
          <w:tab w:val="left" w:pos="90"/>
        </w:tabs>
        <w:ind w:firstLine="720"/>
        <w:jc w:val="both"/>
        <w:rPr>
          <w:rFonts w:ascii="VNI-Times" w:hAnsi="VNI-Times"/>
          <w:b/>
          <w:sz w:val="26"/>
          <w:szCs w:val="26"/>
          <w:u w:val="single"/>
        </w:rPr>
      </w:pPr>
    </w:p>
    <w:p w:rsidR="00164FCB" w:rsidRDefault="00164FCB" w:rsidP="007D6FE2">
      <w:pPr>
        <w:tabs>
          <w:tab w:val="left" w:pos="90"/>
        </w:tabs>
        <w:ind w:firstLine="720"/>
        <w:jc w:val="both"/>
        <w:rPr>
          <w:rFonts w:ascii="VNI-Times" w:hAnsi="VNI-Times"/>
          <w:b/>
          <w:sz w:val="26"/>
          <w:szCs w:val="26"/>
          <w:u w:val="single"/>
        </w:rPr>
      </w:pPr>
    </w:p>
    <w:p w:rsidR="00AF4D03" w:rsidRDefault="00AF4D03" w:rsidP="007D6FE2">
      <w:pPr>
        <w:tabs>
          <w:tab w:val="left" w:pos="90"/>
        </w:tabs>
        <w:ind w:firstLine="720"/>
        <w:jc w:val="center"/>
        <w:rPr>
          <w:b/>
          <w:sz w:val="32"/>
          <w:szCs w:val="32"/>
        </w:rPr>
      </w:pPr>
    </w:p>
    <w:p w:rsidR="00AF4D03" w:rsidRDefault="00AF4D03" w:rsidP="007D6FE2">
      <w:pPr>
        <w:tabs>
          <w:tab w:val="left" w:pos="90"/>
        </w:tabs>
        <w:ind w:firstLine="720"/>
        <w:jc w:val="center"/>
        <w:rPr>
          <w:b/>
          <w:sz w:val="32"/>
          <w:szCs w:val="32"/>
        </w:rPr>
      </w:pPr>
    </w:p>
    <w:p w:rsidR="00AF4D03" w:rsidRDefault="00AF4D03" w:rsidP="007D6FE2">
      <w:pPr>
        <w:tabs>
          <w:tab w:val="left" w:pos="90"/>
        </w:tabs>
        <w:ind w:firstLine="720"/>
        <w:jc w:val="center"/>
        <w:rPr>
          <w:b/>
          <w:sz w:val="32"/>
          <w:szCs w:val="32"/>
        </w:rPr>
      </w:pPr>
    </w:p>
    <w:p w:rsidR="00053B63" w:rsidRDefault="00053B63" w:rsidP="007D6FE2">
      <w:pPr>
        <w:tabs>
          <w:tab w:val="left" w:pos="90"/>
        </w:tabs>
        <w:ind w:firstLine="720"/>
        <w:jc w:val="center"/>
        <w:rPr>
          <w:b/>
          <w:sz w:val="32"/>
          <w:szCs w:val="32"/>
        </w:rPr>
      </w:pPr>
    </w:p>
    <w:p w:rsidR="00053B63" w:rsidRDefault="00053B63" w:rsidP="007D6FE2">
      <w:pPr>
        <w:tabs>
          <w:tab w:val="left" w:pos="90"/>
        </w:tabs>
        <w:ind w:firstLine="720"/>
        <w:jc w:val="center"/>
        <w:rPr>
          <w:b/>
          <w:sz w:val="32"/>
          <w:szCs w:val="32"/>
        </w:rPr>
      </w:pPr>
    </w:p>
    <w:p w:rsidR="00053B63" w:rsidRDefault="00053B63" w:rsidP="007D6FE2">
      <w:pPr>
        <w:tabs>
          <w:tab w:val="left" w:pos="90"/>
        </w:tabs>
        <w:ind w:firstLine="720"/>
        <w:jc w:val="center"/>
        <w:rPr>
          <w:b/>
          <w:sz w:val="32"/>
          <w:szCs w:val="32"/>
        </w:rPr>
      </w:pPr>
    </w:p>
    <w:p w:rsidR="00053B63" w:rsidRDefault="00053B63" w:rsidP="007D6FE2">
      <w:pPr>
        <w:tabs>
          <w:tab w:val="left" w:pos="90"/>
        </w:tabs>
        <w:ind w:firstLine="720"/>
        <w:jc w:val="center"/>
        <w:rPr>
          <w:b/>
          <w:sz w:val="32"/>
          <w:szCs w:val="32"/>
        </w:rPr>
      </w:pPr>
    </w:p>
    <w:p w:rsidR="00053B63" w:rsidRDefault="00053B63" w:rsidP="007D6FE2">
      <w:pPr>
        <w:tabs>
          <w:tab w:val="left" w:pos="90"/>
        </w:tabs>
        <w:ind w:firstLine="720"/>
        <w:jc w:val="center"/>
        <w:rPr>
          <w:b/>
          <w:sz w:val="32"/>
          <w:szCs w:val="32"/>
        </w:rPr>
      </w:pPr>
    </w:p>
    <w:p w:rsidR="00053B63" w:rsidRDefault="00053B63" w:rsidP="007D6FE2">
      <w:pPr>
        <w:tabs>
          <w:tab w:val="left" w:pos="90"/>
        </w:tabs>
        <w:ind w:firstLine="720"/>
        <w:jc w:val="center"/>
        <w:rPr>
          <w:b/>
          <w:sz w:val="32"/>
          <w:szCs w:val="32"/>
        </w:rPr>
      </w:pPr>
    </w:p>
    <w:p w:rsidR="00AF4D03" w:rsidRDefault="00AF4D03" w:rsidP="007D6FE2">
      <w:pPr>
        <w:tabs>
          <w:tab w:val="left" w:pos="90"/>
        </w:tabs>
        <w:ind w:firstLine="720"/>
        <w:jc w:val="center"/>
        <w:rPr>
          <w:b/>
          <w:sz w:val="32"/>
          <w:szCs w:val="32"/>
        </w:rPr>
      </w:pPr>
    </w:p>
    <w:p w:rsidR="00AF4D03" w:rsidRDefault="00AF4D03" w:rsidP="007D6FE2">
      <w:pPr>
        <w:tabs>
          <w:tab w:val="left" w:pos="90"/>
        </w:tabs>
        <w:ind w:firstLine="720"/>
        <w:jc w:val="center"/>
        <w:rPr>
          <w:b/>
          <w:sz w:val="32"/>
          <w:szCs w:val="32"/>
        </w:rPr>
      </w:pPr>
    </w:p>
    <w:p w:rsidR="00B44D6D" w:rsidRDefault="00CD2527" w:rsidP="007D6FE2">
      <w:pPr>
        <w:tabs>
          <w:tab w:val="left" w:pos="90"/>
        </w:tabs>
        <w:ind w:firstLine="720"/>
        <w:jc w:val="center"/>
      </w:pPr>
      <w:r w:rsidRPr="00CD2527">
        <w:rPr>
          <w:b/>
          <w:sz w:val="32"/>
          <w:szCs w:val="32"/>
        </w:rPr>
        <w:lastRenderedPageBreak/>
        <w:t>BÀI 9: ĐẤU ĐIỆN BOARD MACH MÁY LẠNH 2 KHỐI</w:t>
      </w:r>
      <w:r w:rsidR="00B44D6D">
        <w:t>.</w:t>
      </w:r>
    </w:p>
    <w:p w:rsidR="00CD2527" w:rsidRPr="00B679FF" w:rsidRDefault="00CD2527" w:rsidP="007D6FE2">
      <w:pPr>
        <w:tabs>
          <w:tab w:val="left" w:pos="90"/>
        </w:tabs>
        <w:ind w:firstLine="720"/>
        <w:jc w:val="both"/>
        <w:rPr>
          <w:rFonts w:ascii="VNI-Times" w:hAnsi="VNI-Times"/>
          <w:sz w:val="26"/>
          <w:szCs w:val="26"/>
        </w:rPr>
      </w:pPr>
      <w:r w:rsidRPr="00B679FF">
        <w:rPr>
          <w:rFonts w:ascii="VNI-Times" w:hAnsi="VNI-Times"/>
          <w:b/>
          <w:sz w:val="26"/>
          <w:szCs w:val="26"/>
        </w:rPr>
        <w:t>I</w:t>
      </w:r>
      <w:proofErr w:type="gramStart"/>
      <w:r w:rsidRPr="00B679FF">
        <w:rPr>
          <w:rFonts w:ascii="VNI-Times" w:hAnsi="VNI-Times"/>
          <w:b/>
          <w:sz w:val="26"/>
          <w:szCs w:val="26"/>
        </w:rPr>
        <w:t>/  MUÏC</w:t>
      </w:r>
      <w:proofErr w:type="gramEnd"/>
      <w:r w:rsidRPr="00B679FF">
        <w:rPr>
          <w:rFonts w:ascii="VNI-Times" w:hAnsi="VNI-Times"/>
          <w:b/>
          <w:sz w:val="26"/>
          <w:szCs w:val="26"/>
        </w:rPr>
        <w:t xml:space="preserve"> ÑÍCH – YEÂU CAÀU :</w:t>
      </w:r>
    </w:p>
    <w:p w:rsidR="00CD2527" w:rsidRPr="00B679FF" w:rsidRDefault="00CD2527" w:rsidP="007D6FE2">
      <w:pPr>
        <w:tabs>
          <w:tab w:val="left" w:pos="90"/>
        </w:tabs>
        <w:ind w:firstLine="720"/>
        <w:rPr>
          <w:rFonts w:ascii="VNI-Times" w:hAnsi="VNI-Times"/>
          <w:noProof/>
          <w:sz w:val="26"/>
        </w:rPr>
      </w:pPr>
      <w:r w:rsidRPr="00B679FF">
        <w:rPr>
          <w:rFonts w:ascii="VNI-Times" w:hAnsi="VNI-Times"/>
          <w:sz w:val="26"/>
          <w:szCs w:val="26"/>
        </w:rPr>
        <w:t xml:space="preserve">1. Muïc </w:t>
      </w:r>
      <w:proofErr w:type="gramStart"/>
      <w:r w:rsidRPr="00B679FF">
        <w:rPr>
          <w:rFonts w:ascii="VNI-Times" w:hAnsi="VNI-Times"/>
          <w:sz w:val="26"/>
          <w:szCs w:val="26"/>
        </w:rPr>
        <w:t>ñích :</w:t>
      </w:r>
      <w:proofErr w:type="gramEnd"/>
      <w:r w:rsidRPr="00B679FF">
        <w:rPr>
          <w:rFonts w:ascii="VNI-Times" w:hAnsi="VNI-Times"/>
          <w:sz w:val="26"/>
        </w:rPr>
        <w:t xml:space="preserve">  </w:t>
      </w:r>
      <w:r w:rsidRPr="00B679FF">
        <w:rPr>
          <w:rFonts w:ascii="VNI-Times" w:hAnsi="VNI-Times"/>
          <w:sz w:val="26"/>
          <w:szCs w:val="26"/>
        </w:rPr>
        <w:t>Sau baøi hoïc naøy ngöôøi hoïc seõ thöïc hieän ñöôïc:</w:t>
      </w:r>
    </w:p>
    <w:p w:rsidR="00CD2527" w:rsidRPr="00B679FF" w:rsidRDefault="00053B63" w:rsidP="00053B63">
      <w:pPr>
        <w:tabs>
          <w:tab w:val="left" w:pos="90"/>
        </w:tabs>
        <w:jc w:val="both"/>
        <w:rPr>
          <w:rFonts w:ascii="VNI-Times" w:hAnsi="VNI-Times"/>
          <w:sz w:val="26"/>
          <w:szCs w:val="26"/>
        </w:rPr>
      </w:pPr>
      <w:r>
        <w:rPr>
          <w:rFonts w:ascii="VNI-Times" w:hAnsi="VNI-Times"/>
          <w:sz w:val="26"/>
          <w:szCs w:val="26"/>
        </w:rPr>
        <w:t xml:space="preserve">  -</w:t>
      </w:r>
      <w:r w:rsidR="00CD2527" w:rsidRPr="00B679FF">
        <w:rPr>
          <w:rFonts w:ascii="VNI-Times" w:hAnsi="VNI-Times"/>
          <w:sz w:val="26"/>
          <w:szCs w:val="26"/>
        </w:rPr>
        <w:t>Trình baøy ñöôïc</w:t>
      </w:r>
      <w:r w:rsidR="00CD2527">
        <w:rPr>
          <w:rFonts w:ascii="VNI-Times" w:hAnsi="VNI-Times"/>
          <w:sz w:val="26"/>
          <w:szCs w:val="26"/>
        </w:rPr>
        <w:t>, c</w:t>
      </w:r>
      <w:r w:rsidR="00CD2527">
        <w:rPr>
          <w:sz w:val="26"/>
          <w:szCs w:val="26"/>
        </w:rPr>
        <w:t>ấu tạo</w:t>
      </w:r>
      <w:proofErr w:type="gramStart"/>
      <w:r w:rsidR="00CD2527">
        <w:rPr>
          <w:sz w:val="26"/>
          <w:szCs w:val="26"/>
        </w:rPr>
        <w:t>,</w:t>
      </w:r>
      <w:r w:rsidR="00CD2527" w:rsidRPr="00B679FF">
        <w:rPr>
          <w:sz w:val="26"/>
          <w:szCs w:val="26"/>
        </w:rPr>
        <w:t>nguyên</w:t>
      </w:r>
      <w:proofErr w:type="gramEnd"/>
      <w:r w:rsidR="00CD2527" w:rsidRPr="00B679FF">
        <w:rPr>
          <w:rFonts w:ascii="VNI-Times" w:hAnsi="VNI-Times"/>
          <w:sz w:val="26"/>
          <w:szCs w:val="26"/>
        </w:rPr>
        <w:t xml:space="preserve"> </w:t>
      </w:r>
      <w:r w:rsidR="00CD2527" w:rsidRPr="00B679FF">
        <w:rPr>
          <w:sz w:val="26"/>
          <w:szCs w:val="26"/>
        </w:rPr>
        <w:t>lý</w:t>
      </w:r>
      <w:r w:rsidR="00CD2527" w:rsidRPr="00B679FF">
        <w:rPr>
          <w:rFonts w:ascii="VNI-Times" w:hAnsi="VNI-Times"/>
          <w:sz w:val="26"/>
          <w:szCs w:val="26"/>
        </w:rPr>
        <w:t xml:space="preserve"> hoaït ñoäng caùc</w:t>
      </w:r>
      <w:r w:rsidR="007F39CF">
        <w:rPr>
          <w:rFonts w:ascii="VNI-Times" w:hAnsi="VNI-Times"/>
          <w:sz w:val="26"/>
          <w:szCs w:val="26"/>
        </w:rPr>
        <w:t xml:space="preserve"> b</w:t>
      </w:r>
      <w:r w:rsidR="007F39CF">
        <w:rPr>
          <w:sz w:val="26"/>
          <w:szCs w:val="26"/>
        </w:rPr>
        <w:t>oard</w:t>
      </w:r>
      <w:r w:rsidR="00CD2527" w:rsidRPr="00B679FF">
        <w:rPr>
          <w:rFonts w:ascii="VNI-Times" w:hAnsi="VNI-Times"/>
          <w:sz w:val="26"/>
          <w:szCs w:val="26"/>
        </w:rPr>
        <w:t xml:space="preserve"> </w:t>
      </w:r>
      <w:r w:rsidR="00CD2527">
        <w:rPr>
          <w:rFonts w:ascii="VNI-Times" w:hAnsi="VNI-Times"/>
          <w:sz w:val="26"/>
          <w:szCs w:val="26"/>
        </w:rPr>
        <w:t>m</w:t>
      </w:r>
      <w:r w:rsidR="00CD2527">
        <w:rPr>
          <w:sz w:val="26"/>
          <w:szCs w:val="26"/>
        </w:rPr>
        <w:t>ạch</w:t>
      </w:r>
      <w:r w:rsidR="00CD2527" w:rsidRPr="00B679FF">
        <w:rPr>
          <w:rFonts w:ascii="VNI-Times" w:hAnsi="VNI-Times"/>
          <w:sz w:val="26"/>
          <w:szCs w:val="26"/>
        </w:rPr>
        <w:t xml:space="preserve"> ñieän cuûa maùy laïnh </w:t>
      </w:r>
      <w:r w:rsidR="00CD2527">
        <w:rPr>
          <w:rFonts w:ascii="VNI-Times" w:hAnsi="VNI-Times"/>
          <w:sz w:val="26"/>
          <w:szCs w:val="26"/>
        </w:rPr>
        <w:t>2</w:t>
      </w:r>
      <w:r w:rsidR="00CD2527">
        <w:rPr>
          <w:sz w:val="26"/>
          <w:szCs w:val="26"/>
        </w:rPr>
        <w:t xml:space="preserve"> khối</w:t>
      </w:r>
      <w:r w:rsidR="00CD2527" w:rsidRPr="00B679FF">
        <w:rPr>
          <w:rFonts w:ascii="VNI-Times" w:hAnsi="VNI-Times"/>
          <w:sz w:val="26"/>
          <w:szCs w:val="26"/>
        </w:rPr>
        <w:t>.</w:t>
      </w:r>
    </w:p>
    <w:p w:rsidR="00053B63" w:rsidRDefault="00053B63" w:rsidP="00053B63">
      <w:pPr>
        <w:tabs>
          <w:tab w:val="left" w:pos="90"/>
        </w:tabs>
        <w:jc w:val="both"/>
        <w:rPr>
          <w:rFonts w:ascii="VNI-Times" w:hAnsi="VNI-Times"/>
          <w:sz w:val="26"/>
          <w:szCs w:val="26"/>
        </w:rPr>
      </w:pPr>
      <w:r>
        <w:rPr>
          <w:rFonts w:ascii="VNI-Times" w:hAnsi="VNI-Times"/>
          <w:sz w:val="26"/>
          <w:szCs w:val="26"/>
        </w:rPr>
        <w:t xml:space="preserve">  </w:t>
      </w:r>
      <w:r w:rsidR="00CD2527" w:rsidRPr="00B679FF">
        <w:rPr>
          <w:rFonts w:ascii="VNI-Times" w:hAnsi="VNI-Times"/>
          <w:sz w:val="26"/>
          <w:szCs w:val="26"/>
        </w:rPr>
        <w:t xml:space="preserve">- Bieát caùch ño kieåm tra caùc thieát bò ñieän cuûa maùy laïnh </w:t>
      </w:r>
      <w:r w:rsidR="00CD2527">
        <w:rPr>
          <w:rFonts w:ascii="VNI-Times" w:hAnsi="VNI-Times"/>
          <w:sz w:val="26"/>
          <w:szCs w:val="26"/>
        </w:rPr>
        <w:t>2</w:t>
      </w:r>
      <w:r w:rsidR="00CD2527" w:rsidRPr="00B679FF">
        <w:rPr>
          <w:sz w:val="26"/>
          <w:szCs w:val="26"/>
        </w:rPr>
        <w:t xml:space="preserve"> </w:t>
      </w:r>
      <w:r w:rsidR="00CD2527">
        <w:rPr>
          <w:sz w:val="26"/>
          <w:szCs w:val="26"/>
        </w:rPr>
        <w:t>khối</w:t>
      </w:r>
      <w:r>
        <w:rPr>
          <w:rFonts w:ascii="VNI-Times" w:hAnsi="VNI-Times"/>
          <w:sz w:val="26"/>
          <w:szCs w:val="26"/>
        </w:rPr>
        <w:t xml:space="preserve">. </w:t>
      </w:r>
    </w:p>
    <w:p w:rsidR="00CD2527" w:rsidRPr="00B679FF" w:rsidRDefault="00053B63" w:rsidP="00053B63">
      <w:pPr>
        <w:tabs>
          <w:tab w:val="left" w:pos="90"/>
        </w:tabs>
        <w:jc w:val="both"/>
        <w:rPr>
          <w:rFonts w:ascii="VNI-Times" w:hAnsi="VNI-Times"/>
          <w:sz w:val="26"/>
          <w:szCs w:val="26"/>
        </w:rPr>
      </w:pPr>
      <w:r>
        <w:rPr>
          <w:rFonts w:ascii="VNI-Times" w:hAnsi="VNI-Times"/>
          <w:sz w:val="26"/>
          <w:szCs w:val="26"/>
        </w:rPr>
        <w:t xml:space="preserve">  </w:t>
      </w:r>
      <w:r w:rsidR="00CD2527" w:rsidRPr="00B679FF">
        <w:rPr>
          <w:rFonts w:ascii="VNI-Times" w:hAnsi="VNI-Times"/>
          <w:sz w:val="26"/>
          <w:szCs w:val="26"/>
        </w:rPr>
        <w:t xml:space="preserve">- Xaùc ñònh ñöôïc caùc ñaàu daây </w:t>
      </w:r>
      <w:proofErr w:type="gramStart"/>
      <w:r w:rsidR="00CD2527" w:rsidRPr="00B679FF">
        <w:rPr>
          <w:rFonts w:ascii="VNI-Times" w:hAnsi="VNI-Times"/>
          <w:sz w:val="26"/>
          <w:szCs w:val="26"/>
        </w:rPr>
        <w:t>ra  caùc</w:t>
      </w:r>
      <w:proofErr w:type="gramEnd"/>
      <w:r w:rsidR="00CD2527" w:rsidRPr="00B679FF">
        <w:rPr>
          <w:rFonts w:ascii="VNI-Times" w:hAnsi="VNI-Times"/>
          <w:sz w:val="26"/>
          <w:szCs w:val="26"/>
        </w:rPr>
        <w:t xml:space="preserve"> thieát bò ñieän cuûa maùy laïnh </w:t>
      </w:r>
      <w:r w:rsidR="00CD2527">
        <w:rPr>
          <w:sz w:val="26"/>
          <w:szCs w:val="26"/>
        </w:rPr>
        <w:t>2 khối</w:t>
      </w:r>
      <w:r w:rsidR="00CD2527" w:rsidRPr="00B679FF">
        <w:rPr>
          <w:rFonts w:ascii="VNI-Times" w:hAnsi="VNI-Times"/>
          <w:sz w:val="26"/>
          <w:szCs w:val="26"/>
        </w:rPr>
        <w:t>.</w:t>
      </w:r>
    </w:p>
    <w:p w:rsidR="00CD2527" w:rsidRPr="00B679FF" w:rsidRDefault="00CD2527" w:rsidP="007D6FE2">
      <w:pPr>
        <w:tabs>
          <w:tab w:val="left" w:pos="90"/>
        </w:tabs>
        <w:ind w:firstLine="720"/>
        <w:jc w:val="both"/>
        <w:rPr>
          <w:rFonts w:ascii="VNI-Times" w:hAnsi="VNI-Times"/>
          <w:sz w:val="26"/>
          <w:szCs w:val="26"/>
        </w:rPr>
      </w:pPr>
      <w:r w:rsidRPr="00B679FF">
        <w:rPr>
          <w:rFonts w:ascii="VNI-Times" w:hAnsi="VNI-Times"/>
          <w:sz w:val="26"/>
          <w:szCs w:val="26"/>
        </w:rPr>
        <w:t xml:space="preserve">2. Yeâu </w:t>
      </w:r>
      <w:proofErr w:type="gramStart"/>
      <w:r w:rsidRPr="00B679FF">
        <w:rPr>
          <w:rFonts w:ascii="VNI-Times" w:hAnsi="VNI-Times"/>
          <w:sz w:val="26"/>
          <w:szCs w:val="26"/>
        </w:rPr>
        <w:t>caàu :</w:t>
      </w:r>
      <w:proofErr w:type="gramEnd"/>
      <w:r w:rsidRPr="00B679FF">
        <w:rPr>
          <w:rFonts w:ascii="VNI-Times" w:hAnsi="VNI-Times"/>
          <w:sz w:val="26"/>
          <w:szCs w:val="26"/>
        </w:rPr>
        <w:t xml:space="preserve"> </w:t>
      </w:r>
    </w:p>
    <w:p w:rsidR="00CD2527" w:rsidRPr="00B679FF" w:rsidRDefault="00CD2527" w:rsidP="007D6FE2">
      <w:pPr>
        <w:tabs>
          <w:tab w:val="left" w:pos="90"/>
        </w:tabs>
        <w:ind w:firstLine="720"/>
        <w:jc w:val="both"/>
        <w:rPr>
          <w:rFonts w:ascii="VNI-Times" w:hAnsi="VNI-Times"/>
          <w:sz w:val="26"/>
          <w:szCs w:val="26"/>
        </w:rPr>
      </w:pPr>
      <w:r w:rsidRPr="00B679FF">
        <w:rPr>
          <w:rFonts w:ascii="VNI-Times" w:hAnsi="VNI-Times"/>
          <w:sz w:val="26"/>
          <w:szCs w:val="26"/>
        </w:rPr>
        <w:t xml:space="preserve">Kyõ </w:t>
      </w:r>
      <w:proofErr w:type="gramStart"/>
      <w:r w:rsidRPr="00B679FF">
        <w:rPr>
          <w:rFonts w:ascii="VNI-Times" w:hAnsi="VNI-Times"/>
          <w:sz w:val="26"/>
          <w:szCs w:val="26"/>
        </w:rPr>
        <w:t>thuaät :</w:t>
      </w:r>
      <w:proofErr w:type="gramEnd"/>
      <w:r w:rsidRPr="00B679FF">
        <w:rPr>
          <w:rFonts w:ascii="VNI-Times" w:hAnsi="VNI-Times"/>
          <w:sz w:val="26"/>
          <w:szCs w:val="26"/>
        </w:rPr>
        <w:t xml:space="preserve">  - Ño kieåm hi</w:t>
      </w:r>
      <w:r w:rsidRPr="00B679FF">
        <w:rPr>
          <w:sz w:val="26"/>
          <w:szCs w:val="26"/>
        </w:rPr>
        <w:t>ểu được</w:t>
      </w:r>
      <w:r w:rsidRPr="00B679FF">
        <w:rPr>
          <w:rFonts w:ascii="VNI-Times" w:hAnsi="VNI-Times"/>
          <w:sz w:val="26"/>
          <w:szCs w:val="26"/>
        </w:rPr>
        <w:t xml:space="preserve"> </w:t>
      </w:r>
      <w:r w:rsidRPr="00B679FF">
        <w:rPr>
          <w:sz w:val="26"/>
          <w:szCs w:val="26"/>
        </w:rPr>
        <w:t>nguyên</w:t>
      </w:r>
      <w:r w:rsidRPr="00B679FF">
        <w:rPr>
          <w:rFonts w:ascii="VNI-Times" w:hAnsi="VNI-Times"/>
          <w:sz w:val="26"/>
          <w:szCs w:val="26"/>
        </w:rPr>
        <w:t xml:space="preserve"> </w:t>
      </w:r>
      <w:r w:rsidRPr="00B679FF">
        <w:rPr>
          <w:sz w:val="26"/>
          <w:szCs w:val="26"/>
        </w:rPr>
        <w:t>lý</w:t>
      </w:r>
      <w:r w:rsidRPr="00B679FF">
        <w:rPr>
          <w:rFonts w:ascii="VNI-Times" w:hAnsi="VNI-Times"/>
          <w:sz w:val="26"/>
          <w:szCs w:val="26"/>
        </w:rPr>
        <w:t xml:space="preserve"> hoaït ñoäng caùc thieát bò ñieän cuûa maùy laïnh </w:t>
      </w:r>
      <w:r>
        <w:rPr>
          <w:sz w:val="26"/>
          <w:szCs w:val="26"/>
        </w:rPr>
        <w:t>2</w:t>
      </w:r>
      <w:r w:rsidRPr="00B679FF">
        <w:rPr>
          <w:sz w:val="26"/>
          <w:szCs w:val="26"/>
        </w:rPr>
        <w:t xml:space="preserve"> </w:t>
      </w:r>
      <w:r>
        <w:rPr>
          <w:sz w:val="26"/>
          <w:szCs w:val="26"/>
        </w:rPr>
        <w:t>khối</w:t>
      </w:r>
      <w:r w:rsidRPr="00B679FF">
        <w:rPr>
          <w:rFonts w:ascii="VNI-Times" w:hAnsi="VNI-Times"/>
          <w:sz w:val="26"/>
          <w:szCs w:val="26"/>
        </w:rPr>
        <w:t>.</w:t>
      </w:r>
    </w:p>
    <w:p w:rsidR="00CD2527" w:rsidRPr="00B679FF" w:rsidRDefault="00CD2527" w:rsidP="007D6FE2">
      <w:pPr>
        <w:tabs>
          <w:tab w:val="left" w:pos="90"/>
        </w:tabs>
        <w:ind w:firstLine="720"/>
        <w:jc w:val="both"/>
        <w:rPr>
          <w:rFonts w:ascii="VNI-Times" w:hAnsi="VNI-Times"/>
          <w:sz w:val="26"/>
          <w:szCs w:val="26"/>
        </w:rPr>
      </w:pPr>
      <w:r w:rsidRPr="00B679FF">
        <w:rPr>
          <w:rFonts w:ascii="VNI-Times" w:hAnsi="VNI-Times"/>
          <w:sz w:val="26"/>
          <w:szCs w:val="26"/>
        </w:rPr>
        <w:t xml:space="preserve">Myõ </w:t>
      </w:r>
      <w:proofErr w:type="gramStart"/>
      <w:r w:rsidRPr="00B679FF">
        <w:rPr>
          <w:rFonts w:ascii="VNI-Times" w:hAnsi="VNI-Times"/>
          <w:sz w:val="26"/>
          <w:szCs w:val="26"/>
        </w:rPr>
        <w:t>thuaät :</w:t>
      </w:r>
      <w:proofErr w:type="gramEnd"/>
      <w:r w:rsidRPr="00B679FF">
        <w:rPr>
          <w:rFonts w:ascii="VNI-Times" w:hAnsi="VNI-Times"/>
          <w:sz w:val="26"/>
          <w:szCs w:val="26"/>
        </w:rPr>
        <w:t xml:space="preserve">  </w:t>
      </w:r>
      <w:r w:rsidR="00053B63">
        <w:rPr>
          <w:rFonts w:ascii="VNI-Times" w:hAnsi="VNI-Times"/>
          <w:sz w:val="26"/>
          <w:szCs w:val="26"/>
        </w:rPr>
        <w:t>-</w:t>
      </w:r>
      <w:r w:rsidRPr="00B679FF">
        <w:rPr>
          <w:rFonts w:ascii="VNI-Times" w:hAnsi="VNI-Times"/>
          <w:sz w:val="26"/>
          <w:szCs w:val="26"/>
        </w:rPr>
        <w:t xml:space="preserve"> Kyõ thuaät kh</w:t>
      </w:r>
      <w:r w:rsidRPr="00B679FF">
        <w:rPr>
          <w:sz w:val="26"/>
          <w:szCs w:val="26"/>
        </w:rPr>
        <w:t>ảo sát</w:t>
      </w:r>
      <w:r w:rsidRPr="00B679FF">
        <w:rPr>
          <w:rFonts w:ascii="VNI-Times" w:hAnsi="VNI-Times"/>
          <w:sz w:val="26"/>
          <w:szCs w:val="26"/>
        </w:rPr>
        <w:t xml:space="preserve"> ph</w:t>
      </w:r>
      <w:r w:rsidRPr="00B679FF">
        <w:rPr>
          <w:sz w:val="26"/>
          <w:szCs w:val="26"/>
        </w:rPr>
        <w:t>ải</w:t>
      </w:r>
      <w:r w:rsidRPr="00B679FF">
        <w:rPr>
          <w:rFonts w:ascii="VNI-Times" w:hAnsi="VNI-Times"/>
          <w:sz w:val="26"/>
          <w:szCs w:val="26"/>
        </w:rPr>
        <w:t xml:space="preserve"> goïn gaøng.</w:t>
      </w:r>
    </w:p>
    <w:p w:rsidR="00CD2527" w:rsidRPr="00B679FF" w:rsidRDefault="00CD2527" w:rsidP="007D6FE2">
      <w:pPr>
        <w:tabs>
          <w:tab w:val="left" w:pos="90"/>
        </w:tabs>
        <w:ind w:firstLine="720"/>
        <w:jc w:val="both"/>
        <w:rPr>
          <w:rFonts w:ascii="VNI-Times" w:hAnsi="VNI-Times"/>
          <w:sz w:val="26"/>
          <w:szCs w:val="26"/>
        </w:rPr>
      </w:pPr>
      <w:r w:rsidRPr="00B679FF">
        <w:rPr>
          <w:rFonts w:ascii="VNI-Times" w:hAnsi="VNI-Times"/>
          <w:sz w:val="26"/>
          <w:szCs w:val="26"/>
        </w:rPr>
        <w:t xml:space="preserve">An </w:t>
      </w:r>
      <w:proofErr w:type="gramStart"/>
      <w:r w:rsidRPr="00B679FF">
        <w:rPr>
          <w:rFonts w:ascii="VNI-Times" w:hAnsi="VNI-Times"/>
          <w:sz w:val="26"/>
          <w:szCs w:val="26"/>
        </w:rPr>
        <w:t>toaøn :</w:t>
      </w:r>
      <w:proofErr w:type="gramEnd"/>
      <w:r w:rsidRPr="00B679FF">
        <w:rPr>
          <w:rFonts w:ascii="VNI-Times" w:hAnsi="VNI-Times"/>
          <w:sz w:val="26"/>
          <w:szCs w:val="26"/>
        </w:rPr>
        <w:t xml:space="preserve">   - Khoâng ñöôïc laøm hö hoûng caùc thieát bò.</w:t>
      </w:r>
    </w:p>
    <w:p w:rsidR="00CD2527" w:rsidRPr="00B679FF" w:rsidRDefault="00CD2527" w:rsidP="007D6FE2">
      <w:pPr>
        <w:tabs>
          <w:tab w:val="left" w:pos="90"/>
        </w:tabs>
        <w:ind w:firstLine="720"/>
        <w:jc w:val="both"/>
        <w:rPr>
          <w:rFonts w:ascii="VNI-Times" w:hAnsi="VNI-Times"/>
          <w:sz w:val="26"/>
          <w:szCs w:val="26"/>
        </w:rPr>
      </w:pPr>
      <w:r w:rsidRPr="00B679FF">
        <w:rPr>
          <w:rFonts w:ascii="VNI-Times" w:hAnsi="VNI-Times"/>
          <w:b/>
          <w:sz w:val="26"/>
          <w:szCs w:val="26"/>
        </w:rPr>
        <w:t>II</w:t>
      </w:r>
      <w:proofErr w:type="gramStart"/>
      <w:r w:rsidRPr="00B679FF">
        <w:rPr>
          <w:rFonts w:ascii="VNI-Times" w:hAnsi="VNI-Times"/>
          <w:b/>
          <w:sz w:val="26"/>
          <w:szCs w:val="26"/>
        </w:rPr>
        <w:t>/  VAÄT</w:t>
      </w:r>
      <w:proofErr w:type="gramEnd"/>
      <w:r w:rsidRPr="00B679FF">
        <w:rPr>
          <w:rFonts w:ascii="VNI-Times" w:hAnsi="VNI-Times"/>
          <w:b/>
          <w:sz w:val="26"/>
          <w:szCs w:val="26"/>
        </w:rPr>
        <w:t xml:space="preserve"> LIEÄU – THIEÁT BÒ – DUÏNG CUÏ :</w:t>
      </w:r>
    </w:p>
    <w:p w:rsidR="00CD2527" w:rsidRPr="00B679FF" w:rsidRDefault="00CD2527" w:rsidP="00E000FE">
      <w:pPr>
        <w:numPr>
          <w:ilvl w:val="0"/>
          <w:numId w:val="7"/>
        </w:numPr>
        <w:tabs>
          <w:tab w:val="left" w:pos="90"/>
        </w:tabs>
        <w:ind w:left="0" w:firstLine="720"/>
        <w:jc w:val="both"/>
        <w:rPr>
          <w:rFonts w:ascii="VNI-Times" w:hAnsi="VNI-Times"/>
          <w:sz w:val="26"/>
          <w:szCs w:val="26"/>
        </w:rPr>
      </w:pPr>
      <w:r w:rsidRPr="00B679FF">
        <w:rPr>
          <w:rFonts w:ascii="VNI-Times" w:hAnsi="VNI-Times"/>
          <w:sz w:val="26"/>
          <w:szCs w:val="26"/>
        </w:rPr>
        <w:t xml:space="preserve">Vaät </w:t>
      </w:r>
      <w:proofErr w:type="gramStart"/>
      <w:r w:rsidRPr="00B679FF">
        <w:rPr>
          <w:rFonts w:ascii="VNI-Times" w:hAnsi="VNI-Times"/>
          <w:sz w:val="26"/>
          <w:szCs w:val="26"/>
        </w:rPr>
        <w:t>lieäu :</w:t>
      </w:r>
      <w:proofErr w:type="gramEnd"/>
      <w:r w:rsidRPr="00B679FF">
        <w:rPr>
          <w:rFonts w:ascii="VNI-Times" w:hAnsi="VNI-Times"/>
          <w:sz w:val="26"/>
          <w:szCs w:val="26"/>
        </w:rPr>
        <w:t xml:space="preserve"> Daây ñieän, baêng keo, ñaàu ghim, chì haøn.</w:t>
      </w:r>
    </w:p>
    <w:p w:rsidR="00CD2527" w:rsidRPr="00B679FF" w:rsidRDefault="00CD2527" w:rsidP="00E000FE">
      <w:pPr>
        <w:numPr>
          <w:ilvl w:val="0"/>
          <w:numId w:val="7"/>
        </w:numPr>
        <w:tabs>
          <w:tab w:val="left" w:pos="90"/>
        </w:tabs>
        <w:ind w:left="0" w:firstLine="720"/>
        <w:jc w:val="both"/>
        <w:rPr>
          <w:rFonts w:ascii="VNI-Times" w:hAnsi="VNI-Times"/>
          <w:sz w:val="28"/>
          <w:szCs w:val="28"/>
        </w:rPr>
      </w:pPr>
      <w:r w:rsidRPr="00B679FF">
        <w:rPr>
          <w:rFonts w:ascii="VNI-Times" w:hAnsi="VNI-Times"/>
          <w:sz w:val="28"/>
          <w:szCs w:val="28"/>
        </w:rPr>
        <w:t xml:space="preserve">Thieát </w:t>
      </w:r>
      <w:proofErr w:type="gramStart"/>
      <w:r w:rsidRPr="00B679FF">
        <w:rPr>
          <w:rFonts w:ascii="VNI-Times" w:hAnsi="VNI-Times"/>
          <w:sz w:val="28"/>
          <w:szCs w:val="28"/>
        </w:rPr>
        <w:t>bò :</w:t>
      </w:r>
      <w:proofErr w:type="gramEnd"/>
      <w:r w:rsidRPr="00B679FF">
        <w:rPr>
          <w:rFonts w:ascii="VNI-Times" w:hAnsi="VNI-Times"/>
          <w:sz w:val="28"/>
          <w:szCs w:val="28"/>
        </w:rPr>
        <w:t xml:space="preserve"> Maùy laïnh </w:t>
      </w:r>
      <w:r>
        <w:rPr>
          <w:sz w:val="28"/>
          <w:szCs w:val="28"/>
        </w:rPr>
        <w:t>2</w:t>
      </w:r>
      <w:r w:rsidRPr="00B679FF">
        <w:rPr>
          <w:sz w:val="28"/>
          <w:szCs w:val="28"/>
        </w:rPr>
        <w:t xml:space="preserve"> </w:t>
      </w:r>
      <w:r>
        <w:rPr>
          <w:sz w:val="28"/>
          <w:szCs w:val="28"/>
        </w:rPr>
        <w:t>khối</w:t>
      </w:r>
      <w:r w:rsidRPr="00B679FF">
        <w:rPr>
          <w:rFonts w:ascii="VNI-Times" w:hAnsi="VNI-Times"/>
          <w:sz w:val="28"/>
          <w:szCs w:val="28"/>
        </w:rPr>
        <w:t xml:space="preserve"> ñaày ñuû caùc thieát bò.</w:t>
      </w:r>
    </w:p>
    <w:p w:rsidR="00CD2527" w:rsidRPr="00B679FF" w:rsidRDefault="00CD2527" w:rsidP="00E000FE">
      <w:pPr>
        <w:numPr>
          <w:ilvl w:val="0"/>
          <w:numId w:val="7"/>
        </w:numPr>
        <w:tabs>
          <w:tab w:val="left" w:pos="90"/>
        </w:tabs>
        <w:ind w:left="0" w:firstLine="720"/>
        <w:jc w:val="both"/>
        <w:rPr>
          <w:rFonts w:ascii="VNI-Times" w:hAnsi="VNI-Times"/>
          <w:sz w:val="26"/>
          <w:szCs w:val="26"/>
        </w:rPr>
      </w:pPr>
      <w:r w:rsidRPr="00B679FF">
        <w:rPr>
          <w:rFonts w:ascii="VNI-Times" w:hAnsi="VNI-Times"/>
          <w:sz w:val="26"/>
          <w:szCs w:val="26"/>
        </w:rPr>
        <w:t xml:space="preserve">Duïng </w:t>
      </w:r>
      <w:proofErr w:type="gramStart"/>
      <w:r w:rsidRPr="00B679FF">
        <w:rPr>
          <w:rFonts w:ascii="VNI-Times" w:hAnsi="VNI-Times"/>
          <w:sz w:val="26"/>
          <w:szCs w:val="26"/>
        </w:rPr>
        <w:t>cuï :</w:t>
      </w:r>
      <w:proofErr w:type="gramEnd"/>
      <w:r w:rsidRPr="00B679FF">
        <w:rPr>
          <w:rFonts w:ascii="VNI-Times" w:hAnsi="VNI-Times"/>
          <w:sz w:val="26"/>
          <w:szCs w:val="26"/>
        </w:rPr>
        <w:t xml:space="preserve"> </w:t>
      </w:r>
      <w:r w:rsidRPr="00B679FF">
        <w:rPr>
          <w:sz w:val="26"/>
          <w:szCs w:val="26"/>
        </w:rPr>
        <w:t>Đ</w:t>
      </w:r>
      <w:r w:rsidRPr="00B679FF">
        <w:rPr>
          <w:rFonts w:ascii="VNI-Times" w:hAnsi="VNI-Times"/>
          <w:sz w:val="26"/>
          <w:szCs w:val="26"/>
        </w:rPr>
        <w:t>oàng hoà VOM, ampe keàm, nguoàn,  keàm, keùo, tuoác nô vít.</w:t>
      </w:r>
    </w:p>
    <w:p w:rsidR="00CE1A52" w:rsidRPr="00B679FF" w:rsidRDefault="00CD2527" w:rsidP="007D6FE2">
      <w:pPr>
        <w:tabs>
          <w:tab w:val="left" w:pos="0"/>
          <w:tab w:val="left" w:pos="90"/>
        </w:tabs>
        <w:ind w:firstLine="720"/>
        <w:jc w:val="both"/>
        <w:rPr>
          <w:rFonts w:ascii="VNI-Times" w:hAnsi="VNI-Times"/>
          <w:sz w:val="26"/>
          <w:szCs w:val="26"/>
        </w:rPr>
      </w:pPr>
      <w:r>
        <w:tab/>
      </w:r>
      <w:r w:rsidR="00CE1A52" w:rsidRPr="00B679FF">
        <w:rPr>
          <w:rFonts w:ascii="VNI-Times" w:hAnsi="VNI-Times"/>
          <w:b/>
          <w:sz w:val="26"/>
          <w:szCs w:val="26"/>
        </w:rPr>
        <w:t xml:space="preserve">III/ CAÙC BÖÔÙC THÖÏC </w:t>
      </w:r>
      <w:proofErr w:type="gramStart"/>
      <w:r w:rsidR="00CE1A52" w:rsidRPr="00B679FF">
        <w:rPr>
          <w:rFonts w:ascii="VNI-Times" w:hAnsi="VNI-Times"/>
          <w:b/>
          <w:sz w:val="26"/>
          <w:szCs w:val="26"/>
        </w:rPr>
        <w:t>HAØNH :</w:t>
      </w:r>
      <w:proofErr w:type="gramEnd"/>
    </w:p>
    <w:p w:rsidR="00CE1A52" w:rsidRDefault="00CE1A52" w:rsidP="007D6FE2">
      <w:pPr>
        <w:tabs>
          <w:tab w:val="left" w:pos="90"/>
        </w:tabs>
        <w:ind w:firstLine="720"/>
        <w:rPr>
          <w:rFonts w:ascii="VNI-Times" w:hAnsi="VNI-Times"/>
          <w:sz w:val="26"/>
          <w:szCs w:val="26"/>
          <w:u w:val="single"/>
        </w:rPr>
      </w:pPr>
      <w:r w:rsidRPr="00B679FF">
        <w:rPr>
          <w:rFonts w:ascii="VNI-Times" w:hAnsi="VNI-Times"/>
          <w:sz w:val="26"/>
          <w:szCs w:val="26"/>
          <w:u w:val="single"/>
        </w:rPr>
        <w:t xml:space="preserve">Noäi </w:t>
      </w:r>
      <w:proofErr w:type="gramStart"/>
      <w:r w:rsidRPr="00B679FF">
        <w:rPr>
          <w:rFonts w:ascii="VNI-Times" w:hAnsi="VNI-Times"/>
          <w:sz w:val="26"/>
          <w:szCs w:val="26"/>
          <w:u w:val="single"/>
        </w:rPr>
        <w:t>dung :</w:t>
      </w:r>
      <w:proofErr w:type="gramEnd"/>
      <w:r>
        <w:rPr>
          <w:rFonts w:ascii="VNI-Times" w:hAnsi="VNI-Times"/>
          <w:sz w:val="26"/>
          <w:szCs w:val="26"/>
          <w:u w:val="single"/>
        </w:rPr>
        <w:t xml:space="preserve"> </w:t>
      </w:r>
    </w:p>
    <w:p w:rsidR="00BA06E3" w:rsidRPr="00C26F77" w:rsidRDefault="00AF4D03" w:rsidP="00E000FE">
      <w:pPr>
        <w:pStyle w:val="ListParagraph"/>
        <w:numPr>
          <w:ilvl w:val="0"/>
          <w:numId w:val="28"/>
        </w:numPr>
        <w:tabs>
          <w:tab w:val="left" w:pos="90"/>
        </w:tabs>
        <w:jc w:val="both"/>
        <w:rPr>
          <w:b/>
          <w:sz w:val="32"/>
          <w:szCs w:val="32"/>
        </w:rPr>
      </w:pPr>
      <w:r w:rsidRPr="00C26F77">
        <w:rPr>
          <w:b/>
          <w:sz w:val="32"/>
          <w:szCs w:val="32"/>
        </w:rPr>
        <w:t>Đấu điện board mach máy lạnh 2 khối</w:t>
      </w:r>
    </w:p>
    <w:p w:rsidR="00C26F77" w:rsidRPr="00B679FF" w:rsidRDefault="00C26F77" w:rsidP="00E000FE">
      <w:pPr>
        <w:keepNext/>
        <w:numPr>
          <w:ilvl w:val="0"/>
          <w:numId w:val="8"/>
        </w:numPr>
        <w:tabs>
          <w:tab w:val="left" w:pos="90"/>
        </w:tabs>
        <w:ind w:left="0" w:firstLine="720"/>
        <w:jc w:val="both"/>
        <w:outlineLvl w:val="2"/>
        <w:rPr>
          <w:rFonts w:ascii="VNI-Times" w:hAnsi="VNI-Times"/>
          <w:b/>
          <w:noProof/>
          <w:sz w:val="26"/>
          <w:szCs w:val="26"/>
        </w:rPr>
      </w:pPr>
      <w:r w:rsidRPr="00B679FF">
        <w:rPr>
          <w:rFonts w:ascii="VNI-Times" w:hAnsi="VNI-Times"/>
          <w:noProof/>
          <w:sz w:val="26"/>
          <w:szCs w:val="26"/>
        </w:rPr>
        <w:t xml:space="preserve">B.1 </w:t>
      </w:r>
      <w:r w:rsidRPr="00B679FF">
        <w:rPr>
          <w:rFonts w:ascii="VNI-Times" w:hAnsi="VNI-Times"/>
          <w:noProof/>
          <w:sz w:val="26"/>
          <w:szCs w:val="26"/>
          <w:u w:val="single"/>
        </w:rPr>
        <w:t>ÑAÁU ÑIEÄN DAØN NOÙNG :</w:t>
      </w:r>
    </w:p>
    <w:p w:rsidR="00C26F77" w:rsidRPr="00B679FF" w:rsidRDefault="00C26F77" w:rsidP="00C26F77">
      <w:pPr>
        <w:tabs>
          <w:tab w:val="left" w:pos="90"/>
        </w:tabs>
        <w:ind w:firstLine="720"/>
        <w:jc w:val="both"/>
        <w:rPr>
          <w:rFonts w:ascii="VNI-Times" w:hAnsi="VNI-Times"/>
          <w:b/>
          <w:sz w:val="26"/>
          <w:szCs w:val="26"/>
          <w:u w:val="single"/>
        </w:rPr>
      </w:pPr>
      <w:r w:rsidRPr="00B679FF">
        <w:rPr>
          <w:rFonts w:ascii="VNI-Times" w:hAnsi="VNI-Times"/>
          <w:sz w:val="26"/>
          <w:szCs w:val="26"/>
        </w:rPr>
        <w:tab/>
      </w:r>
      <w:r w:rsidRPr="00B679FF">
        <w:rPr>
          <w:rFonts w:ascii="VNI-Times" w:hAnsi="VNI-Times"/>
          <w:b/>
          <w:sz w:val="26"/>
          <w:szCs w:val="26"/>
          <w:u w:val="single"/>
        </w:rPr>
        <w:t xml:space="preserve">Sô </w:t>
      </w:r>
      <w:proofErr w:type="gramStart"/>
      <w:r w:rsidRPr="00B679FF">
        <w:rPr>
          <w:rFonts w:ascii="VNI-Times" w:hAnsi="VNI-Times"/>
          <w:b/>
          <w:sz w:val="26"/>
          <w:szCs w:val="26"/>
          <w:u w:val="single"/>
        </w:rPr>
        <w:t>ñoà :</w:t>
      </w:r>
      <w:proofErr w:type="gramEnd"/>
    </w:p>
    <w:p w:rsidR="00C26F77" w:rsidRPr="00B679FF" w:rsidRDefault="00C26F77" w:rsidP="00C26F77">
      <w:pPr>
        <w:tabs>
          <w:tab w:val="left" w:pos="90"/>
        </w:tabs>
        <w:ind w:firstLine="720"/>
        <w:jc w:val="both"/>
        <w:rPr>
          <w:rFonts w:ascii="VNI-Times" w:hAnsi="VNI-Times"/>
          <w:b/>
          <w:sz w:val="26"/>
          <w:szCs w:val="26"/>
          <w:u w:val="single"/>
        </w:rPr>
      </w:pPr>
      <w:r w:rsidRPr="00B679FF">
        <w:rPr>
          <w:rFonts w:ascii="VNI-Times" w:hAnsi="VNI-Times"/>
          <w:sz w:val="26"/>
          <w:szCs w:val="26"/>
        </w:rPr>
        <w:tab/>
      </w:r>
      <w:r w:rsidRPr="00B679FF">
        <w:rPr>
          <w:rFonts w:ascii="VNI-Times" w:hAnsi="VNI-Times"/>
          <w:b/>
          <w:sz w:val="26"/>
          <w:szCs w:val="26"/>
          <w:u w:val="single"/>
        </w:rPr>
        <w:t xml:space="preserve">Thao </w:t>
      </w:r>
      <w:proofErr w:type="gramStart"/>
      <w:r w:rsidRPr="00B679FF">
        <w:rPr>
          <w:rFonts w:ascii="VNI-Times" w:hAnsi="VNI-Times"/>
          <w:b/>
          <w:sz w:val="26"/>
          <w:szCs w:val="26"/>
          <w:u w:val="single"/>
        </w:rPr>
        <w:t>taùc :</w:t>
      </w:r>
      <w:proofErr w:type="gramEnd"/>
    </w:p>
    <w:p w:rsidR="00C26F77" w:rsidRPr="00B679FF" w:rsidRDefault="00C26F77" w:rsidP="00E000FE">
      <w:pPr>
        <w:numPr>
          <w:ilvl w:val="0"/>
          <w:numId w:val="9"/>
        </w:numPr>
        <w:tabs>
          <w:tab w:val="left" w:pos="90"/>
        </w:tabs>
        <w:ind w:left="0" w:firstLine="720"/>
        <w:jc w:val="both"/>
        <w:rPr>
          <w:rFonts w:ascii="VNI-Times" w:hAnsi="VNI-Times"/>
          <w:sz w:val="26"/>
          <w:szCs w:val="26"/>
        </w:rPr>
      </w:pPr>
      <w:r w:rsidRPr="00B679FF">
        <w:rPr>
          <w:rFonts w:ascii="VNI-Times" w:hAnsi="VNI-Times"/>
          <w:sz w:val="26"/>
          <w:szCs w:val="26"/>
        </w:rPr>
        <w:t xml:space="preserve">Xaùc ñònh 3 ñaàu daây block C, R, </w:t>
      </w:r>
      <w:proofErr w:type="gramStart"/>
      <w:r w:rsidRPr="00B679FF">
        <w:rPr>
          <w:rFonts w:ascii="VNI-Times" w:hAnsi="VNI-Times"/>
          <w:sz w:val="26"/>
          <w:szCs w:val="26"/>
        </w:rPr>
        <w:t>S</w:t>
      </w:r>
      <w:proofErr w:type="gramEnd"/>
      <w:r w:rsidRPr="00B679FF">
        <w:rPr>
          <w:rFonts w:ascii="VNI-Times" w:hAnsi="VNI-Times"/>
          <w:sz w:val="26"/>
          <w:szCs w:val="26"/>
        </w:rPr>
        <w:t>.</w:t>
      </w:r>
    </w:p>
    <w:p w:rsidR="00C26F77" w:rsidRPr="00B679FF" w:rsidRDefault="00C26F77" w:rsidP="00E000FE">
      <w:pPr>
        <w:numPr>
          <w:ilvl w:val="0"/>
          <w:numId w:val="9"/>
        </w:numPr>
        <w:tabs>
          <w:tab w:val="left" w:pos="90"/>
        </w:tabs>
        <w:ind w:left="0" w:firstLine="720"/>
        <w:jc w:val="both"/>
        <w:rPr>
          <w:rFonts w:ascii="VNI-Times" w:hAnsi="VNI-Times"/>
          <w:sz w:val="26"/>
          <w:szCs w:val="26"/>
        </w:rPr>
      </w:pPr>
      <w:r w:rsidRPr="00B679FF">
        <w:rPr>
          <w:rFonts w:ascii="VNI-Times" w:hAnsi="VNI-Times"/>
          <w:sz w:val="26"/>
          <w:szCs w:val="26"/>
        </w:rPr>
        <w:t>Ñaáu thermic vaø tuï ngaäm vaøo block.</w:t>
      </w:r>
    </w:p>
    <w:p w:rsidR="00C26F77" w:rsidRPr="00B679FF" w:rsidRDefault="00C26F77" w:rsidP="00E000FE">
      <w:pPr>
        <w:numPr>
          <w:ilvl w:val="0"/>
          <w:numId w:val="9"/>
        </w:numPr>
        <w:tabs>
          <w:tab w:val="left" w:pos="90"/>
        </w:tabs>
        <w:ind w:left="0" w:firstLine="720"/>
        <w:jc w:val="both"/>
        <w:rPr>
          <w:rFonts w:ascii="VNI-Times" w:hAnsi="VNI-Times"/>
          <w:sz w:val="26"/>
          <w:szCs w:val="26"/>
        </w:rPr>
      </w:pPr>
      <w:r w:rsidRPr="00B679FF">
        <w:rPr>
          <w:rFonts w:ascii="VNI-Times" w:hAnsi="VNI-Times"/>
          <w:sz w:val="26"/>
          <w:szCs w:val="26"/>
        </w:rPr>
        <w:t>Xaùc ñònh caùc ñaàu daây quaït.</w:t>
      </w:r>
    </w:p>
    <w:p w:rsidR="00C26F77" w:rsidRPr="00B679FF" w:rsidRDefault="00C26F77" w:rsidP="00E000FE">
      <w:pPr>
        <w:numPr>
          <w:ilvl w:val="0"/>
          <w:numId w:val="9"/>
        </w:numPr>
        <w:tabs>
          <w:tab w:val="left" w:pos="90"/>
        </w:tabs>
        <w:ind w:left="0" w:firstLine="720"/>
        <w:jc w:val="both"/>
        <w:rPr>
          <w:rFonts w:ascii="VNI-Times" w:hAnsi="VNI-Times"/>
          <w:sz w:val="26"/>
          <w:szCs w:val="26"/>
        </w:rPr>
      </w:pPr>
      <w:r w:rsidRPr="00B679FF">
        <w:rPr>
          <w:rFonts w:ascii="VNI-Times" w:hAnsi="VNI-Times"/>
          <w:sz w:val="26"/>
          <w:szCs w:val="26"/>
        </w:rPr>
        <w:t>Ñaáu tuï vaøo quaït.</w:t>
      </w:r>
    </w:p>
    <w:p w:rsidR="00C26F77" w:rsidRPr="00B679FF" w:rsidRDefault="00C26F77" w:rsidP="00E000FE">
      <w:pPr>
        <w:numPr>
          <w:ilvl w:val="0"/>
          <w:numId w:val="9"/>
        </w:numPr>
        <w:tabs>
          <w:tab w:val="left" w:pos="90"/>
        </w:tabs>
        <w:ind w:left="0" w:firstLine="720"/>
        <w:jc w:val="both"/>
        <w:rPr>
          <w:rFonts w:ascii="VNI-Times" w:hAnsi="VNI-Times"/>
          <w:sz w:val="26"/>
          <w:szCs w:val="26"/>
        </w:rPr>
      </w:pPr>
      <w:r w:rsidRPr="00B679FF">
        <w:rPr>
          <w:rFonts w:ascii="VNI-Times" w:hAnsi="VNI-Times"/>
          <w:sz w:val="26"/>
          <w:szCs w:val="26"/>
        </w:rPr>
        <w:t>Ñaáu song song maïch block vaøo quaït.</w:t>
      </w:r>
    </w:p>
    <w:p w:rsidR="00C26F77" w:rsidRPr="00B679FF" w:rsidRDefault="00C26F77" w:rsidP="00E000FE">
      <w:pPr>
        <w:numPr>
          <w:ilvl w:val="0"/>
          <w:numId w:val="9"/>
        </w:numPr>
        <w:tabs>
          <w:tab w:val="left" w:pos="90"/>
        </w:tabs>
        <w:ind w:left="0" w:firstLine="720"/>
        <w:jc w:val="both"/>
        <w:rPr>
          <w:rFonts w:ascii="VNI-Times" w:hAnsi="VNI-Times"/>
          <w:sz w:val="26"/>
          <w:szCs w:val="26"/>
        </w:rPr>
      </w:pPr>
      <w:r w:rsidRPr="00B679FF">
        <w:rPr>
          <w:rFonts w:ascii="VNI-Times" w:hAnsi="VNI-Times"/>
          <w:sz w:val="26"/>
          <w:szCs w:val="26"/>
        </w:rPr>
        <w:t>Caáp ñieän vaøo kieåm tra hoaït ñoäng cuûa block vaø quaït (chuù yù ño ngaén maïch vaø caëp ampe keàm).</w:t>
      </w:r>
    </w:p>
    <w:p w:rsidR="00C26F77" w:rsidRPr="00B679FF" w:rsidRDefault="00C26F77" w:rsidP="00E000FE">
      <w:pPr>
        <w:keepNext/>
        <w:numPr>
          <w:ilvl w:val="0"/>
          <w:numId w:val="8"/>
        </w:numPr>
        <w:tabs>
          <w:tab w:val="left" w:pos="90"/>
        </w:tabs>
        <w:ind w:left="0" w:firstLine="720"/>
        <w:jc w:val="both"/>
        <w:outlineLvl w:val="2"/>
        <w:rPr>
          <w:rFonts w:ascii="VNI-Times" w:hAnsi="VNI-Times"/>
          <w:noProof/>
          <w:sz w:val="26"/>
          <w:szCs w:val="26"/>
          <w:u w:val="single"/>
        </w:rPr>
      </w:pPr>
      <w:r w:rsidRPr="00B679FF">
        <w:rPr>
          <w:rFonts w:ascii="VNI-Times" w:hAnsi="VNI-Times"/>
          <w:noProof/>
          <w:sz w:val="26"/>
          <w:szCs w:val="26"/>
        </w:rPr>
        <w:t xml:space="preserve">  B.2 </w:t>
      </w:r>
      <w:r w:rsidRPr="00B679FF">
        <w:rPr>
          <w:rFonts w:ascii="VNI-Times" w:hAnsi="VNI-Times"/>
          <w:noProof/>
          <w:sz w:val="26"/>
          <w:szCs w:val="26"/>
          <w:u w:val="single"/>
        </w:rPr>
        <w:t>ÑAÁU ÑIEÄN DAØN LAÏNH :</w:t>
      </w:r>
    </w:p>
    <w:p w:rsidR="00C26F77" w:rsidRPr="00B679FF" w:rsidRDefault="00C26F77" w:rsidP="00C26F77">
      <w:pPr>
        <w:tabs>
          <w:tab w:val="left" w:pos="90"/>
        </w:tabs>
        <w:ind w:firstLine="720"/>
        <w:jc w:val="both"/>
        <w:rPr>
          <w:rFonts w:ascii="VNI-Times" w:hAnsi="VNI-Times"/>
          <w:b/>
          <w:sz w:val="26"/>
          <w:szCs w:val="26"/>
        </w:rPr>
      </w:pPr>
      <w:r w:rsidRPr="00B679FF">
        <w:rPr>
          <w:rFonts w:ascii="VNI-Times" w:hAnsi="VNI-Times"/>
          <w:b/>
          <w:i/>
          <w:sz w:val="26"/>
          <w:szCs w:val="26"/>
        </w:rPr>
        <w:tab/>
        <w:t xml:space="preserve"> </w:t>
      </w:r>
      <w:r w:rsidRPr="00B679FF">
        <w:rPr>
          <w:rFonts w:ascii="VNI-Times" w:hAnsi="VNI-Times"/>
          <w:b/>
          <w:sz w:val="26"/>
          <w:szCs w:val="26"/>
        </w:rPr>
        <w:t xml:space="preserve">Sô </w:t>
      </w:r>
      <w:proofErr w:type="gramStart"/>
      <w:r w:rsidRPr="00B679FF">
        <w:rPr>
          <w:rFonts w:ascii="VNI-Times" w:hAnsi="VNI-Times"/>
          <w:b/>
          <w:sz w:val="26"/>
          <w:szCs w:val="26"/>
        </w:rPr>
        <w:t>ñoà :</w:t>
      </w:r>
      <w:proofErr w:type="gramEnd"/>
      <w:r w:rsidRPr="00B679FF">
        <w:rPr>
          <w:rFonts w:ascii="VNI-Times" w:hAnsi="VNI-Times"/>
          <w:b/>
          <w:sz w:val="26"/>
          <w:szCs w:val="26"/>
        </w:rPr>
        <w:t xml:space="preserve"> board ñieàu khieån daøn laïnh</w:t>
      </w:r>
    </w:p>
    <w:p w:rsidR="00C26F77" w:rsidRPr="00B679FF" w:rsidRDefault="00C26F77" w:rsidP="00C26F77">
      <w:pPr>
        <w:tabs>
          <w:tab w:val="left" w:pos="90"/>
          <w:tab w:val="left" w:pos="360"/>
          <w:tab w:val="left" w:pos="720"/>
          <w:tab w:val="left" w:pos="1080"/>
          <w:tab w:val="left" w:pos="1440"/>
          <w:tab w:val="left" w:pos="2520"/>
        </w:tabs>
        <w:ind w:firstLine="720"/>
        <w:jc w:val="both"/>
        <w:rPr>
          <w:rFonts w:ascii="VNI-Times" w:hAnsi="VNI-Times"/>
        </w:rPr>
      </w:pPr>
      <w:r w:rsidRPr="00B679FF">
        <w:rPr>
          <w:rFonts w:ascii="VNI-Times" w:hAnsi="VNI-Times"/>
          <w:noProof/>
        </w:rPr>
        <w:lastRenderedPageBreak/>
        <w:drawing>
          <wp:inline distT="0" distB="0" distL="0" distR="0" wp14:anchorId="70A645C7" wp14:editId="35CFE4C5">
            <wp:extent cx="5201285" cy="2992755"/>
            <wp:effectExtent l="0" t="0" r="0" b="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40">
                      <a:lum bright="4000" contrast="-4000"/>
                      <a:extLst>
                        <a:ext uri="{28A0092B-C50C-407E-A947-70E740481C1C}">
                          <a14:useLocalDpi xmlns:a14="http://schemas.microsoft.com/office/drawing/2010/main" val="0"/>
                        </a:ext>
                      </a:extLst>
                    </a:blip>
                    <a:srcRect/>
                    <a:stretch>
                      <a:fillRect/>
                    </a:stretch>
                  </pic:blipFill>
                  <pic:spPr bwMode="auto">
                    <a:xfrm>
                      <a:off x="0" y="0"/>
                      <a:ext cx="5201285" cy="2992755"/>
                    </a:xfrm>
                    <a:prstGeom prst="rect">
                      <a:avLst/>
                    </a:prstGeom>
                    <a:noFill/>
                    <a:ln>
                      <a:noFill/>
                    </a:ln>
                  </pic:spPr>
                </pic:pic>
              </a:graphicData>
            </a:graphic>
          </wp:inline>
        </w:drawing>
      </w:r>
    </w:p>
    <w:p w:rsidR="00C26F77" w:rsidRPr="00B679FF" w:rsidRDefault="00C26F77" w:rsidP="00C26F77">
      <w:pPr>
        <w:tabs>
          <w:tab w:val="left" w:pos="90"/>
          <w:tab w:val="left" w:pos="360"/>
          <w:tab w:val="left" w:pos="720"/>
          <w:tab w:val="left" w:pos="1080"/>
          <w:tab w:val="left" w:pos="1440"/>
        </w:tabs>
        <w:ind w:firstLine="360"/>
        <w:jc w:val="both"/>
        <w:rPr>
          <w:rFonts w:ascii="VNI-Times" w:hAnsi="VNI-Times"/>
          <w:b/>
          <w:i/>
          <w:sz w:val="26"/>
          <w:szCs w:val="26"/>
          <w:u w:val="single"/>
        </w:rPr>
      </w:pPr>
      <w:r w:rsidRPr="00B679FF">
        <w:rPr>
          <w:rFonts w:ascii="VNI-Times" w:hAnsi="VNI-Times"/>
          <w:sz w:val="26"/>
          <w:szCs w:val="26"/>
        </w:rPr>
        <w:t>2.</w:t>
      </w:r>
      <w:r w:rsidRPr="00B679FF">
        <w:rPr>
          <w:rFonts w:ascii="VNI-Times" w:hAnsi="VNI-Times"/>
          <w:b/>
          <w:i/>
          <w:sz w:val="26"/>
          <w:szCs w:val="26"/>
          <w:u w:val="single"/>
        </w:rPr>
        <w:t xml:space="preserve"> Hoaït ñoäng</w:t>
      </w:r>
    </w:p>
    <w:p w:rsidR="00C26F77" w:rsidRPr="00B679FF" w:rsidRDefault="00C26F77" w:rsidP="00C26F77">
      <w:pPr>
        <w:tabs>
          <w:tab w:val="left" w:pos="90"/>
          <w:tab w:val="left" w:pos="360"/>
          <w:tab w:val="left" w:pos="720"/>
          <w:tab w:val="left" w:pos="1080"/>
          <w:tab w:val="left" w:pos="1440"/>
          <w:tab w:val="left" w:pos="2520"/>
        </w:tabs>
        <w:jc w:val="both"/>
        <w:rPr>
          <w:rFonts w:ascii="VNI-Times" w:hAnsi="VNI-Times"/>
          <w:sz w:val="26"/>
          <w:szCs w:val="26"/>
        </w:rPr>
      </w:pPr>
      <w:r w:rsidRPr="00B679FF">
        <w:rPr>
          <w:rFonts w:ascii="VNI-Times" w:hAnsi="VNI-Times"/>
          <w:sz w:val="26"/>
          <w:szCs w:val="26"/>
        </w:rPr>
        <w:t>- Nguoàn ñieän cung caáp cho maïch ñieàu khieån laø 220V (AC) hoaëc 110V (AC). Nguoàn ñieän naøy ñöôïc bieán ñoåi thaønh 12V (AC) hoaëc 7V (AC) nhôø moät maùy bieán aùp</w:t>
      </w:r>
    </w:p>
    <w:p w:rsidR="00C26F77" w:rsidRPr="00B679FF" w:rsidRDefault="00C26F77" w:rsidP="00C26F77">
      <w:pPr>
        <w:tabs>
          <w:tab w:val="left" w:pos="-18"/>
          <w:tab w:val="left" w:pos="360"/>
          <w:tab w:val="left" w:pos="720"/>
          <w:tab w:val="left" w:pos="1080"/>
          <w:tab w:val="left" w:pos="1440"/>
          <w:tab w:val="left" w:pos="2520"/>
        </w:tabs>
        <w:ind w:left="27"/>
        <w:jc w:val="both"/>
        <w:rPr>
          <w:rFonts w:ascii="VNI-Times" w:hAnsi="VNI-Times"/>
          <w:sz w:val="26"/>
          <w:szCs w:val="26"/>
        </w:rPr>
      </w:pPr>
      <w:r w:rsidRPr="00B679FF">
        <w:rPr>
          <w:rFonts w:ascii="VNI-Times" w:hAnsi="VNI-Times"/>
          <w:sz w:val="26"/>
          <w:szCs w:val="26"/>
        </w:rPr>
        <w:t>- Khi maïch ñieàu khieån hoaït ñoäng seõ coù tieáng keâu bíp vaø leân ñeøn maøu xanh, quaït daøn laïnh chaïy tröôùc (Toác ñoä quaït tuøy thuoäc vaøo 3 Relay A; B; C. Sau 3 phuùt Relay D caáp ñieän cho daøn noùng (Block vaø quaït daøn noùng chaïy laøm laïnh)</w:t>
      </w:r>
    </w:p>
    <w:p w:rsidR="00C26F77" w:rsidRPr="00B679FF" w:rsidRDefault="00C26F77" w:rsidP="00C26F77">
      <w:pPr>
        <w:tabs>
          <w:tab w:val="left" w:pos="90"/>
          <w:tab w:val="left" w:pos="360"/>
          <w:tab w:val="left" w:pos="720"/>
          <w:tab w:val="left" w:pos="1080"/>
          <w:tab w:val="left" w:pos="1440"/>
          <w:tab w:val="left" w:pos="2520"/>
        </w:tabs>
        <w:ind w:left="360" w:hanging="360"/>
        <w:jc w:val="both"/>
        <w:rPr>
          <w:rFonts w:ascii="VNI-Times" w:hAnsi="VNI-Times"/>
          <w:b/>
          <w:i/>
          <w:sz w:val="26"/>
          <w:szCs w:val="26"/>
          <w:u w:val="single"/>
        </w:rPr>
      </w:pPr>
      <w:r>
        <w:rPr>
          <w:rFonts w:ascii="VNI-Times" w:hAnsi="VNI-Times"/>
          <w:sz w:val="26"/>
          <w:szCs w:val="26"/>
        </w:rPr>
        <w:tab/>
        <w:t xml:space="preserve">   </w:t>
      </w:r>
      <w:r w:rsidRPr="00B679FF">
        <w:rPr>
          <w:rFonts w:ascii="VNI-Times" w:hAnsi="VNI-Times"/>
          <w:sz w:val="26"/>
          <w:szCs w:val="26"/>
        </w:rPr>
        <w:t>3.</w:t>
      </w:r>
      <w:r w:rsidRPr="00B679FF">
        <w:rPr>
          <w:rFonts w:ascii="VNI-Times" w:hAnsi="VNI-Times"/>
          <w:b/>
          <w:i/>
          <w:sz w:val="26"/>
          <w:szCs w:val="26"/>
          <w:u w:val="single"/>
        </w:rPr>
        <w:t xml:space="preserve"> Caùch ñaáu ñieän</w:t>
      </w:r>
    </w:p>
    <w:p w:rsidR="00C26F77" w:rsidRPr="00B679FF" w:rsidRDefault="00C26F77" w:rsidP="00C26F77">
      <w:pPr>
        <w:tabs>
          <w:tab w:val="left" w:pos="90"/>
          <w:tab w:val="left" w:pos="360"/>
          <w:tab w:val="left" w:pos="720"/>
          <w:tab w:val="left" w:pos="1080"/>
          <w:tab w:val="left" w:pos="1440"/>
          <w:tab w:val="left" w:pos="2520"/>
        </w:tabs>
        <w:ind w:firstLine="720"/>
        <w:jc w:val="both"/>
        <w:rPr>
          <w:rFonts w:ascii="VNI-Times" w:hAnsi="VNI-Times"/>
          <w:sz w:val="26"/>
          <w:szCs w:val="26"/>
        </w:rPr>
      </w:pPr>
      <w:r w:rsidRPr="00B679FF">
        <w:rPr>
          <w:rFonts w:ascii="VNI-Times" w:hAnsi="VNI-Times"/>
          <w:sz w:val="26"/>
          <w:szCs w:val="26"/>
        </w:rPr>
        <w:tab/>
      </w:r>
      <w:r w:rsidRPr="00B679FF">
        <w:rPr>
          <w:rFonts w:ascii="VNI-Times" w:hAnsi="VNI-Times"/>
          <w:sz w:val="26"/>
          <w:szCs w:val="26"/>
        </w:rPr>
        <w:tab/>
        <w:t>+ Ñaáu ñieän nguoàn (110V/ 220V) vaøo 7 vaø (9 hoaëc 10 hoaëc 11)</w:t>
      </w:r>
    </w:p>
    <w:p w:rsidR="00C26F77" w:rsidRPr="00B679FF" w:rsidRDefault="00C26F77" w:rsidP="00C26F77">
      <w:pPr>
        <w:tabs>
          <w:tab w:val="left" w:pos="90"/>
          <w:tab w:val="left" w:pos="360"/>
          <w:tab w:val="left" w:pos="720"/>
          <w:tab w:val="left" w:pos="1080"/>
          <w:tab w:val="left" w:pos="1440"/>
          <w:tab w:val="left" w:pos="2520"/>
        </w:tabs>
        <w:ind w:firstLine="720"/>
        <w:jc w:val="both"/>
        <w:rPr>
          <w:rFonts w:ascii="VNI-Times" w:hAnsi="VNI-Times"/>
          <w:sz w:val="26"/>
          <w:szCs w:val="26"/>
        </w:rPr>
      </w:pPr>
      <w:r w:rsidRPr="00B679FF">
        <w:rPr>
          <w:rFonts w:ascii="VNI-Times" w:hAnsi="VNI-Times"/>
          <w:sz w:val="26"/>
          <w:szCs w:val="26"/>
        </w:rPr>
        <w:tab/>
      </w:r>
      <w:r w:rsidRPr="00B679FF">
        <w:rPr>
          <w:rFonts w:ascii="VNI-Times" w:hAnsi="VNI-Times"/>
          <w:sz w:val="26"/>
          <w:szCs w:val="26"/>
        </w:rPr>
        <w:tab/>
        <w:t xml:space="preserve">+ Ñaáu sô caáp maùy bieán </w:t>
      </w:r>
      <w:proofErr w:type="gramStart"/>
      <w:r w:rsidRPr="00B679FF">
        <w:rPr>
          <w:rFonts w:ascii="VNI-Times" w:hAnsi="VNI-Times"/>
          <w:sz w:val="26"/>
          <w:szCs w:val="26"/>
        </w:rPr>
        <w:t>aùp  vaøo</w:t>
      </w:r>
      <w:proofErr w:type="gramEnd"/>
      <w:r w:rsidRPr="00B679FF">
        <w:rPr>
          <w:rFonts w:ascii="VNI-Times" w:hAnsi="VNI-Times"/>
          <w:sz w:val="26"/>
          <w:szCs w:val="26"/>
        </w:rPr>
        <w:t xml:space="preserve"> maùy bieán aùp</w:t>
      </w:r>
    </w:p>
    <w:p w:rsidR="00C26F77" w:rsidRPr="00B679FF" w:rsidRDefault="00C26F77" w:rsidP="00C26F77">
      <w:pPr>
        <w:tabs>
          <w:tab w:val="left" w:pos="90"/>
          <w:tab w:val="left" w:pos="360"/>
          <w:tab w:val="left" w:pos="720"/>
          <w:tab w:val="left" w:pos="1080"/>
          <w:tab w:val="left" w:pos="1440"/>
          <w:tab w:val="left" w:pos="2520"/>
        </w:tabs>
        <w:ind w:firstLine="720"/>
        <w:jc w:val="both"/>
        <w:rPr>
          <w:rFonts w:ascii="VNI-Times" w:hAnsi="VNI-Times"/>
          <w:sz w:val="26"/>
          <w:szCs w:val="26"/>
        </w:rPr>
      </w:pPr>
      <w:r w:rsidRPr="00B679FF">
        <w:rPr>
          <w:rFonts w:ascii="VNI-Times" w:hAnsi="VNI-Times"/>
          <w:sz w:val="26"/>
          <w:szCs w:val="26"/>
        </w:rPr>
        <w:tab/>
      </w:r>
      <w:r w:rsidRPr="00B679FF">
        <w:rPr>
          <w:rFonts w:ascii="VNI-Times" w:hAnsi="VNI-Times"/>
          <w:sz w:val="26"/>
          <w:szCs w:val="26"/>
        </w:rPr>
        <w:tab/>
        <w:t>+ Ñaáu thöù caáp maùy bieán aùp 6 vaøo maùy bieán aùp</w:t>
      </w:r>
    </w:p>
    <w:p w:rsidR="00C26F77" w:rsidRPr="00B679FF" w:rsidRDefault="00C26F77" w:rsidP="00C26F77">
      <w:pPr>
        <w:tabs>
          <w:tab w:val="left" w:pos="90"/>
          <w:tab w:val="left" w:pos="360"/>
          <w:tab w:val="left" w:pos="720"/>
          <w:tab w:val="left" w:pos="1080"/>
          <w:tab w:val="left" w:pos="1440"/>
          <w:tab w:val="left" w:pos="2520"/>
        </w:tabs>
        <w:ind w:firstLine="720"/>
        <w:jc w:val="both"/>
        <w:rPr>
          <w:rFonts w:ascii="VNI-Times" w:hAnsi="VNI-Times"/>
          <w:sz w:val="26"/>
          <w:szCs w:val="26"/>
        </w:rPr>
      </w:pPr>
      <w:r w:rsidRPr="00B679FF">
        <w:rPr>
          <w:rFonts w:ascii="VNI-Times" w:hAnsi="VNI-Times"/>
          <w:sz w:val="26"/>
          <w:szCs w:val="26"/>
        </w:rPr>
        <w:tab/>
      </w:r>
      <w:r w:rsidRPr="00B679FF">
        <w:rPr>
          <w:rFonts w:ascii="VNI-Times" w:hAnsi="VNI-Times"/>
          <w:sz w:val="26"/>
          <w:szCs w:val="26"/>
        </w:rPr>
        <w:tab/>
      </w:r>
      <w:r w:rsidRPr="00B679FF">
        <w:rPr>
          <w:rFonts w:ascii="VNI-Times" w:hAnsi="VNI-Times"/>
          <w:sz w:val="26"/>
          <w:szCs w:val="26"/>
        </w:rPr>
        <w:tab/>
      </w:r>
      <w:r w:rsidRPr="00B679FF">
        <w:rPr>
          <w:rFonts w:ascii="VNI-Times" w:hAnsi="VNI-Times"/>
          <w:b/>
          <w:i/>
          <w:sz w:val="26"/>
          <w:szCs w:val="26"/>
          <w:u w:val="single"/>
        </w:rPr>
        <w:t>* Löu yù:</w:t>
      </w:r>
      <w:r w:rsidRPr="00B679FF">
        <w:rPr>
          <w:rFonts w:ascii="VNI-Times" w:hAnsi="VNI-Times"/>
          <w:sz w:val="26"/>
          <w:szCs w:val="26"/>
        </w:rPr>
        <w:t xml:space="preserve"> Luùc naøy board maùt khoâng noùng</w:t>
      </w:r>
    </w:p>
    <w:p w:rsidR="00C26F77" w:rsidRPr="00B679FF" w:rsidRDefault="00C26F77" w:rsidP="00C26F77">
      <w:pPr>
        <w:tabs>
          <w:tab w:val="left" w:pos="90"/>
          <w:tab w:val="left" w:pos="360"/>
          <w:tab w:val="left" w:pos="720"/>
          <w:tab w:val="left" w:pos="1080"/>
          <w:tab w:val="left" w:pos="1440"/>
          <w:tab w:val="left" w:pos="2520"/>
        </w:tabs>
        <w:ind w:firstLine="720"/>
        <w:jc w:val="both"/>
        <w:rPr>
          <w:rFonts w:ascii="VNI-Times" w:hAnsi="VNI-Times"/>
          <w:sz w:val="26"/>
          <w:szCs w:val="26"/>
        </w:rPr>
      </w:pPr>
      <w:r w:rsidRPr="00B679FF">
        <w:rPr>
          <w:rFonts w:ascii="VNI-Times" w:hAnsi="VNI-Times"/>
          <w:sz w:val="26"/>
          <w:szCs w:val="26"/>
        </w:rPr>
        <w:tab/>
      </w:r>
      <w:r w:rsidRPr="00B679FF">
        <w:rPr>
          <w:rFonts w:ascii="VNI-Times" w:hAnsi="VNI-Times"/>
          <w:sz w:val="26"/>
          <w:szCs w:val="26"/>
        </w:rPr>
        <w:tab/>
        <w:t>+ Ñaáu 12 vaø 13 vaøo tuï ngaäm quaït (1</w:t>
      </w:r>
      <w:proofErr w:type="gramStart"/>
      <w:r w:rsidRPr="00B679FF">
        <w:rPr>
          <w:rFonts w:ascii="VNI-Times" w:hAnsi="VNI-Times"/>
          <w:sz w:val="26"/>
          <w:szCs w:val="26"/>
        </w:rPr>
        <w:t>,5</w:t>
      </w:r>
      <w:proofErr w:type="gramEnd"/>
      <w:r w:rsidRPr="00B679FF">
        <w:rPr>
          <w:rFonts w:ascii="VNI-Times" w:hAnsi="VNI-Times"/>
          <w:sz w:val="26"/>
          <w:szCs w:val="26"/>
        </w:rPr>
        <w:t xml:space="preserve"> – 2 </w:t>
      </w:r>
      <w:r w:rsidRPr="00B679FF">
        <w:rPr>
          <w:rFonts w:ascii="VNI-Times" w:hAnsi="VNI-Times"/>
          <w:sz w:val="26"/>
          <w:szCs w:val="26"/>
        </w:rPr>
        <w:sym w:font="Symbol" w:char="006D"/>
      </w:r>
      <w:r w:rsidRPr="00B679FF">
        <w:rPr>
          <w:rFonts w:ascii="VNI-Times" w:hAnsi="VNI-Times"/>
          <w:sz w:val="26"/>
          <w:szCs w:val="26"/>
        </w:rPr>
        <w:t>F). (Tröôøng hôïp Block ñaõ coù saün tuï thì khoûi ñaáu)</w:t>
      </w:r>
    </w:p>
    <w:p w:rsidR="00C26F77" w:rsidRPr="00B679FF" w:rsidRDefault="00C26F77" w:rsidP="00C26F77">
      <w:pPr>
        <w:tabs>
          <w:tab w:val="left" w:pos="90"/>
          <w:tab w:val="left" w:pos="360"/>
          <w:tab w:val="left" w:pos="720"/>
          <w:tab w:val="left" w:pos="1080"/>
          <w:tab w:val="left" w:pos="1440"/>
          <w:tab w:val="left" w:pos="2520"/>
        </w:tabs>
        <w:ind w:firstLine="720"/>
        <w:jc w:val="both"/>
        <w:rPr>
          <w:rFonts w:ascii="VNI-Times" w:hAnsi="VNI-Times"/>
          <w:sz w:val="26"/>
          <w:szCs w:val="26"/>
        </w:rPr>
      </w:pPr>
      <w:r w:rsidRPr="00B679FF">
        <w:rPr>
          <w:rFonts w:ascii="VNI-Times" w:hAnsi="VNI-Times"/>
          <w:sz w:val="26"/>
          <w:szCs w:val="26"/>
        </w:rPr>
        <w:tab/>
      </w:r>
      <w:r w:rsidRPr="00B679FF">
        <w:rPr>
          <w:rFonts w:ascii="VNI-Times" w:hAnsi="VNI-Times"/>
          <w:sz w:val="26"/>
          <w:szCs w:val="26"/>
        </w:rPr>
        <w:tab/>
        <w:t xml:space="preserve">+ Ñaáu 3 soá quaït vaøo 14 – 15 – 16. </w:t>
      </w:r>
    </w:p>
    <w:p w:rsidR="00C26F77" w:rsidRPr="00B679FF" w:rsidRDefault="00C26F77" w:rsidP="00C26F77">
      <w:pPr>
        <w:tabs>
          <w:tab w:val="left" w:pos="90"/>
          <w:tab w:val="left" w:pos="360"/>
          <w:tab w:val="left" w:pos="720"/>
          <w:tab w:val="left" w:pos="1080"/>
          <w:tab w:val="left" w:pos="1440"/>
          <w:tab w:val="left" w:pos="2520"/>
        </w:tabs>
        <w:ind w:firstLine="720"/>
        <w:jc w:val="both"/>
        <w:rPr>
          <w:rFonts w:ascii="VNI-Times" w:hAnsi="VNI-Times"/>
          <w:sz w:val="26"/>
          <w:szCs w:val="26"/>
        </w:rPr>
      </w:pPr>
      <w:r w:rsidRPr="00B679FF">
        <w:rPr>
          <w:rFonts w:ascii="VNI-Times" w:hAnsi="VNI-Times"/>
          <w:b/>
          <w:i/>
          <w:sz w:val="26"/>
          <w:szCs w:val="26"/>
          <w:u w:val="single"/>
        </w:rPr>
        <w:t>Löu yù</w:t>
      </w:r>
      <w:r w:rsidRPr="00B679FF">
        <w:rPr>
          <w:rFonts w:ascii="VNI-Times" w:hAnsi="VNI-Times"/>
          <w:b/>
          <w:i/>
          <w:sz w:val="26"/>
          <w:szCs w:val="26"/>
        </w:rPr>
        <w:t>:</w:t>
      </w:r>
      <w:r w:rsidRPr="00B679FF">
        <w:rPr>
          <w:rFonts w:ascii="VNI-Times" w:hAnsi="VNI-Times"/>
          <w:sz w:val="26"/>
          <w:szCs w:val="26"/>
        </w:rPr>
        <w:t xml:space="preserve"> Quaït ra 6 ñaàu daây, trong ñoù coù moät daây max (</w:t>
      </w:r>
      <w:proofErr w:type="gramStart"/>
      <w:r w:rsidRPr="00B679FF">
        <w:rPr>
          <w:rFonts w:ascii="VNI-Times" w:hAnsi="VNI-Times"/>
          <w:sz w:val="26"/>
          <w:szCs w:val="26"/>
        </w:rPr>
        <w:t xml:space="preserve">0 </w:t>
      </w:r>
      <w:proofErr w:type="gramEnd"/>
      <w:r w:rsidRPr="00B679FF">
        <w:rPr>
          <w:rFonts w:ascii="VNI-Times" w:hAnsi="VNI-Times"/>
          <w:sz w:val="26"/>
          <w:szCs w:val="26"/>
        </w:rPr>
        <w:sym w:font="Symbol" w:char="0057"/>
      </w:r>
      <w:r w:rsidRPr="00B679FF">
        <w:rPr>
          <w:rFonts w:ascii="VNI-Times" w:hAnsi="VNI-Times"/>
          <w:sz w:val="26"/>
          <w:szCs w:val="26"/>
        </w:rPr>
        <w:t>)</w:t>
      </w:r>
    </w:p>
    <w:p w:rsidR="00C26F77" w:rsidRPr="00B679FF" w:rsidRDefault="00C26F77" w:rsidP="00C26F77">
      <w:pPr>
        <w:tabs>
          <w:tab w:val="left" w:pos="90"/>
          <w:tab w:val="left" w:pos="360"/>
          <w:tab w:val="left" w:pos="720"/>
          <w:tab w:val="left" w:pos="1080"/>
          <w:tab w:val="left" w:pos="1440"/>
          <w:tab w:val="left" w:pos="2520"/>
        </w:tabs>
        <w:ind w:firstLine="720"/>
        <w:jc w:val="both"/>
        <w:rPr>
          <w:rFonts w:ascii="VNI-Times" w:hAnsi="VNI-Times"/>
          <w:sz w:val="26"/>
          <w:szCs w:val="26"/>
        </w:rPr>
      </w:pPr>
      <w:r w:rsidRPr="00B679FF">
        <w:rPr>
          <w:rFonts w:ascii="VNI-Times" w:hAnsi="VNI-Times"/>
          <w:sz w:val="26"/>
          <w:szCs w:val="26"/>
        </w:rPr>
        <w:tab/>
      </w:r>
      <w:r w:rsidRPr="00B679FF">
        <w:rPr>
          <w:rFonts w:ascii="VNI-Times" w:hAnsi="VNI-Times"/>
          <w:sz w:val="26"/>
          <w:szCs w:val="26"/>
        </w:rPr>
        <w:tab/>
        <w:t xml:space="preserve">+ Ñaáu ñoäng cô ñaûo gioù </w:t>
      </w:r>
      <w:proofErr w:type="gramStart"/>
      <w:r w:rsidRPr="00B679FF">
        <w:rPr>
          <w:rFonts w:ascii="VNI-Times" w:hAnsi="VNI-Times"/>
          <w:sz w:val="26"/>
          <w:szCs w:val="26"/>
        </w:rPr>
        <w:t>theo</w:t>
      </w:r>
      <w:proofErr w:type="gramEnd"/>
      <w:r w:rsidRPr="00B679FF">
        <w:rPr>
          <w:rFonts w:ascii="VNI-Times" w:hAnsi="VNI-Times"/>
          <w:sz w:val="26"/>
          <w:szCs w:val="26"/>
        </w:rPr>
        <w:t xml:space="preserve"> ñuùng maøu</w:t>
      </w:r>
    </w:p>
    <w:p w:rsidR="00C26F77" w:rsidRPr="00B679FF" w:rsidRDefault="00C26F77" w:rsidP="00C26F77">
      <w:pPr>
        <w:tabs>
          <w:tab w:val="left" w:pos="90"/>
          <w:tab w:val="left" w:pos="360"/>
          <w:tab w:val="left" w:pos="720"/>
          <w:tab w:val="left" w:pos="1080"/>
          <w:tab w:val="left" w:pos="1440"/>
          <w:tab w:val="left" w:pos="2520"/>
        </w:tabs>
        <w:ind w:firstLine="720"/>
        <w:jc w:val="both"/>
        <w:rPr>
          <w:rFonts w:ascii="VNI-Times" w:hAnsi="VNI-Times"/>
          <w:sz w:val="26"/>
          <w:szCs w:val="26"/>
        </w:rPr>
      </w:pPr>
      <w:r w:rsidRPr="00B679FF">
        <w:rPr>
          <w:rFonts w:ascii="VNI-Times" w:hAnsi="VNI-Times"/>
          <w:sz w:val="26"/>
          <w:szCs w:val="26"/>
        </w:rPr>
        <w:tab/>
      </w:r>
      <w:r w:rsidRPr="00B679FF">
        <w:rPr>
          <w:rFonts w:ascii="VNI-Times" w:hAnsi="VNI-Times"/>
          <w:sz w:val="26"/>
          <w:szCs w:val="26"/>
        </w:rPr>
        <w:tab/>
        <w:t>+ Ñaáu soá 8 vaø 10 xuoáng daøn noùng</w:t>
      </w:r>
    </w:p>
    <w:p w:rsidR="00C26F77" w:rsidRPr="00B679FF" w:rsidRDefault="00C26F77" w:rsidP="00C26F77">
      <w:pPr>
        <w:tabs>
          <w:tab w:val="left" w:pos="90"/>
          <w:tab w:val="left" w:pos="360"/>
          <w:tab w:val="left" w:pos="720"/>
          <w:tab w:val="left" w:pos="1080"/>
          <w:tab w:val="left" w:pos="1440"/>
          <w:tab w:val="left" w:pos="2520"/>
        </w:tabs>
        <w:ind w:firstLine="720"/>
        <w:jc w:val="both"/>
        <w:rPr>
          <w:rFonts w:ascii="VNI-Times" w:hAnsi="VNI-Times"/>
          <w:sz w:val="26"/>
          <w:szCs w:val="26"/>
        </w:rPr>
      </w:pPr>
      <w:r w:rsidRPr="00B679FF">
        <w:rPr>
          <w:rFonts w:ascii="VNI-Times" w:hAnsi="VNI-Times"/>
          <w:sz w:val="26"/>
          <w:szCs w:val="26"/>
        </w:rPr>
        <w:tab/>
      </w:r>
      <w:r w:rsidRPr="00B679FF">
        <w:rPr>
          <w:rFonts w:ascii="VNI-Times" w:hAnsi="VNI-Times"/>
          <w:sz w:val="26"/>
          <w:szCs w:val="26"/>
        </w:rPr>
        <w:tab/>
        <w:t xml:space="preserve">+ Ño nguoäi 7 vaø 11 phaûi lôùn hôn 700 </w:t>
      </w:r>
      <w:r w:rsidRPr="00B679FF">
        <w:rPr>
          <w:rFonts w:ascii="VNI-Times" w:hAnsi="VNI-Times"/>
          <w:sz w:val="26"/>
          <w:szCs w:val="26"/>
        </w:rPr>
        <w:sym w:font="Symbol" w:char="0057"/>
      </w:r>
    </w:p>
    <w:p w:rsidR="00C26F77" w:rsidRPr="00C26F77" w:rsidRDefault="00C26F77" w:rsidP="00C26F77">
      <w:pPr>
        <w:pStyle w:val="ListParagraph"/>
        <w:tabs>
          <w:tab w:val="left" w:pos="90"/>
        </w:tabs>
        <w:ind w:left="1080"/>
        <w:jc w:val="both"/>
        <w:rPr>
          <w:rFonts w:ascii="VNI-Times" w:hAnsi="VNI-Times"/>
          <w:sz w:val="26"/>
          <w:szCs w:val="26"/>
        </w:rPr>
      </w:pPr>
    </w:p>
    <w:p w:rsidR="00BA06E3" w:rsidRPr="00EB7E64" w:rsidRDefault="00BA06E3" w:rsidP="007D6FE2">
      <w:pPr>
        <w:tabs>
          <w:tab w:val="left" w:pos="90"/>
        </w:tabs>
        <w:ind w:firstLine="720"/>
        <w:jc w:val="both"/>
        <w:rPr>
          <w:rFonts w:ascii="VNI-Times" w:hAnsi="VNI-Times"/>
          <w:sz w:val="26"/>
          <w:szCs w:val="26"/>
        </w:rPr>
      </w:pPr>
      <w:r>
        <w:rPr>
          <w:rFonts w:ascii="VNI-Times" w:hAnsi="VNI-Times"/>
          <w:b/>
          <w:sz w:val="26"/>
          <w:szCs w:val="26"/>
        </w:rPr>
        <w:t>2.</w:t>
      </w:r>
      <w:r w:rsidRPr="00EB7E64">
        <w:rPr>
          <w:rFonts w:ascii="VNI-Times" w:hAnsi="VNI-Times"/>
          <w:b/>
          <w:sz w:val="26"/>
          <w:szCs w:val="26"/>
        </w:rPr>
        <w:t>3. Boä ñieàu khieån töø xa (remote).</w:t>
      </w:r>
    </w:p>
    <w:p w:rsidR="00BA06E3" w:rsidRPr="00EB7E64" w:rsidRDefault="00BA06E3" w:rsidP="007D6FE2">
      <w:pPr>
        <w:tabs>
          <w:tab w:val="left" w:pos="90"/>
        </w:tabs>
        <w:ind w:firstLine="720"/>
        <w:jc w:val="both"/>
        <w:rPr>
          <w:rFonts w:ascii="VNI-Times" w:hAnsi="VNI-Times"/>
          <w:sz w:val="26"/>
          <w:szCs w:val="26"/>
        </w:rPr>
      </w:pPr>
      <w:proofErr w:type="gramStart"/>
      <w:r w:rsidRPr="00EB7E64">
        <w:rPr>
          <w:rFonts w:ascii="VNI-Times" w:hAnsi="VNI-Times"/>
          <w:sz w:val="26"/>
          <w:szCs w:val="26"/>
        </w:rPr>
        <w:t>Tuøy töøng haõng saûn xuaát maø remote coù caùc kyù hieäu khaùc nhau, caùc nuùt chöùc naêng cuõng khaùc nhau, coù theå söû duïng caùc kyù hieäu baèng chöõ hoaëc baèng ñoà hoïa.</w:t>
      </w:r>
      <w:proofErr w:type="gramEnd"/>
      <w:r w:rsidRPr="00EB7E64">
        <w:rPr>
          <w:rFonts w:ascii="VNI-Times" w:hAnsi="VNI-Times"/>
          <w:sz w:val="26"/>
          <w:szCs w:val="26"/>
        </w:rPr>
        <w:t xml:space="preserve"> </w:t>
      </w:r>
      <w:proofErr w:type="gramStart"/>
      <w:r w:rsidRPr="00EB7E64">
        <w:rPr>
          <w:rFonts w:ascii="VNI-Times" w:hAnsi="VNI-Times"/>
          <w:sz w:val="26"/>
          <w:szCs w:val="26"/>
        </w:rPr>
        <w:t>Sau ñaây giôùi thieäu moät vaøi remote thoâng duïng.</w:t>
      </w:r>
      <w:proofErr w:type="gramEnd"/>
    </w:p>
    <w:p w:rsidR="00BA06E3" w:rsidRPr="00EB7E64" w:rsidRDefault="00BA06E3" w:rsidP="007D6FE2">
      <w:pPr>
        <w:tabs>
          <w:tab w:val="left" w:pos="90"/>
        </w:tabs>
        <w:ind w:firstLine="720"/>
        <w:rPr>
          <w:rFonts w:ascii="VNI-Times" w:hAnsi="VNI-Times"/>
          <w:b/>
          <w:sz w:val="26"/>
          <w:szCs w:val="26"/>
        </w:rPr>
      </w:pPr>
      <w:r>
        <w:rPr>
          <w:rFonts w:ascii="VNI-Times" w:hAnsi="VNI-Times"/>
          <w:b/>
          <w:sz w:val="26"/>
          <w:szCs w:val="26"/>
        </w:rPr>
        <w:t>2.</w:t>
      </w:r>
      <w:r w:rsidRPr="00EB7E64">
        <w:rPr>
          <w:rFonts w:ascii="VNI-Times" w:hAnsi="VNI-Times"/>
          <w:b/>
          <w:sz w:val="26"/>
          <w:szCs w:val="26"/>
        </w:rPr>
        <w:t>3.1. Remote cuûa haõng TOSHIBA</w:t>
      </w:r>
    </w:p>
    <w:p w:rsidR="00BA06E3" w:rsidRPr="00EB7E64" w:rsidRDefault="00BA06E3" w:rsidP="007D6FE2">
      <w:pPr>
        <w:tabs>
          <w:tab w:val="left" w:pos="90"/>
        </w:tabs>
        <w:spacing w:before="60" w:after="60"/>
        <w:ind w:firstLine="720"/>
        <w:jc w:val="both"/>
        <w:rPr>
          <w:rFonts w:ascii="VNI-Times" w:hAnsi="VNI-Times"/>
          <w:bCs/>
          <w:sz w:val="26"/>
          <w:szCs w:val="26"/>
        </w:rPr>
      </w:pPr>
      <w:r w:rsidRPr="00EB7E64">
        <w:rPr>
          <w:noProof/>
          <w:sz w:val="26"/>
          <w:szCs w:val="26"/>
        </w:rPr>
        <w:lastRenderedPageBreak/>
        <mc:AlternateContent>
          <mc:Choice Requires="wpg">
            <w:drawing>
              <wp:anchor distT="0" distB="0" distL="114300" distR="114300" simplePos="0" relativeHeight="251937792" behindDoc="0" locked="0" layoutInCell="1" allowOverlap="1" wp14:anchorId="03882E9D" wp14:editId="1A70F6BC">
                <wp:simplePos x="0" y="0"/>
                <wp:positionH relativeFrom="column">
                  <wp:posOffset>3543300</wp:posOffset>
                </wp:positionH>
                <wp:positionV relativeFrom="paragraph">
                  <wp:posOffset>18415</wp:posOffset>
                </wp:positionV>
                <wp:extent cx="2514600" cy="4253230"/>
                <wp:effectExtent l="0" t="0" r="0" b="0"/>
                <wp:wrapSquare wrapText="bothSides"/>
                <wp:docPr id="92" name="Group 9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514600" cy="4253230"/>
                          <a:chOff x="6998" y="3219"/>
                          <a:chExt cx="3960" cy="6698"/>
                        </a:xfrm>
                      </wpg:grpSpPr>
                      <pic:pic xmlns:pic="http://schemas.openxmlformats.org/drawingml/2006/picture">
                        <pic:nvPicPr>
                          <pic:cNvPr id="93" name="Picture 334" descr="11"/>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7004" y="3219"/>
                            <a:ext cx="3954" cy="61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94" name="Text Box 335"/>
                        <wps:cNvSpPr txBox="1">
                          <a:spLocks noChangeArrowheads="1"/>
                        </wps:cNvSpPr>
                        <wps:spPr bwMode="auto">
                          <a:xfrm>
                            <a:off x="6998" y="9197"/>
                            <a:ext cx="3960" cy="7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37046" w:rsidRDefault="00837046" w:rsidP="00BA06E3">
                              <w:pPr>
                                <w:jc w:val="center"/>
                                <w:rPr>
                                  <w:rFonts w:ascii="VNI-Times" w:hAnsi="VNI-Times"/>
                                  <w:i/>
                                  <w:sz w:val="22"/>
                                  <w:szCs w:val="22"/>
                                </w:rPr>
                              </w:pPr>
                              <w:r>
                                <w:rPr>
                                  <w:rFonts w:ascii="VNI-Times" w:hAnsi="VNI-Times"/>
                                  <w:i/>
                                  <w:sz w:val="22"/>
                                  <w:szCs w:val="22"/>
                                </w:rPr>
                                <w:t>Hình 2.30: Boä ñieàu khieån töø xa</w:t>
                              </w:r>
                            </w:p>
                            <w:p w:rsidR="00837046" w:rsidRPr="007F2C43" w:rsidRDefault="00837046" w:rsidP="00BA06E3">
                              <w:pPr>
                                <w:jc w:val="center"/>
                                <w:rPr>
                                  <w:rFonts w:ascii="VNI-Times" w:hAnsi="VNI-Times"/>
                                  <w:i/>
                                  <w:sz w:val="22"/>
                                  <w:szCs w:val="22"/>
                                </w:rPr>
                              </w:pPr>
                              <w:proofErr w:type="gramStart"/>
                              <w:r>
                                <w:rPr>
                                  <w:rFonts w:ascii="VNI-Times" w:hAnsi="VNI-Times"/>
                                  <w:i/>
                                  <w:sz w:val="22"/>
                                  <w:szCs w:val="22"/>
                                </w:rPr>
                                <w:t>maùy</w:t>
                              </w:r>
                              <w:proofErr w:type="gramEnd"/>
                              <w:r>
                                <w:rPr>
                                  <w:rFonts w:ascii="VNI-Times" w:hAnsi="VNI-Times"/>
                                  <w:i/>
                                  <w:sz w:val="22"/>
                                  <w:szCs w:val="22"/>
                                </w:rPr>
                                <w:t xml:space="preserve"> laïnh TOSHIBA</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92" o:spid="_x0000_s1377" style="position:absolute;left:0;text-align:left;margin-left:279pt;margin-top:1.45pt;width:198pt;height:334.9pt;z-index:251937792" coordorigin="6998,3219" coordsize="3960,669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C/gNRaAQAAHoMAAAOAAAAZHJzL2Uyb0RvYy54bWzsV9tu4zYQfS/QfyD0&#10;rliSJdkS4iwcX4IF0jbYywfQEmURK5EqSV+yRf+9M6Tk2EnQDbKvayACySGHM2fOzDDXH45tQ/ZM&#10;aS7FzAuvAo8wUciSi+3M+/pl7U89og0VJW2kYDPvkWnvw83vv10fupxFspZNyRQBJULnh27m1cZ0&#10;+Wiki5q1VF/JjgkQVlK11MBUbUelogfQ3jajKAjS0UGqslOyYFrD6tIJvRurv6pYYf6qKs0MaWYe&#10;2GbsV9nvBr+jm2uabxXtal70ZtB3WNFSLuDSk6olNZTsFH+hquWFklpW5qqQ7UhWFS+Y9QG8CYNn&#10;3twpueusL9v8sO1OMAG0z3B6t9riz/2DIryceVnkEUFbiJG9lsAcwDl02xz23Knuc/egnIcwvJfF&#10;Nw3i0XM5zrduM9kc/pAl6KM7Iy04x0q1qALcJkcbg8dTDNjRkAIWoySM0wBCVYAsjpJxNO6jVNQQ&#10;SjyXZhmwCsTjKMxcBIt61Z8fZ2l/OE1hG9pIc3exNbY37ua640UOfz2oMHoB6o/JB6fMTjGvV9K+&#10;SUdL1bdd50P8O2r4hjfcPFouA0ZolNg/8AKxxslZfMZDfECMt5LxOPZIyXQBfA5DdHU44c5T9M9G&#10;igi5qKnYsrnuICVgO+galpSSh5rRUuMy4nWpxU4vbNo0vFvzpsFQ4rj3Hqx4xspXAHSMX8pi1zJh&#10;XAor1gAQUuiad9ojKmfthgEj1ccytLwBbtxrg9chS2xa/RNN50GQRbf+IgkWfhxMVv48iyf+JFhN&#10;4iCehotw8S+eDuN8pxnAQJtlx3tbYfWFta/mUF9tXHbaLCd7amuJYxYYZBk2mAhkQ0jQVq2KTwA2&#10;7IOxUcwUNQ4rQK5fh80ngYX5CVmMgYaM+2ESTYIAWHCRDAgSptI4S0CEeZSGSXqRCkANpc0dky3B&#10;AWANllqs6R6gdr4NW9BqITHi1pdGXCyAE25lgOA8SlmQraaraezHUbqCKC2X/ny9iP10HU6S5Xi5&#10;WCzDIUo1L0sm8JqfD5LFXDa8HHiq1XazaJQL3tr+ekD007YRkuXJjCGwqAwxdcTLwigObqPMX6fT&#10;iR+v48TPJsHUD8LsFmpPnMXL9aVL91ywn3eJHKBGJ1Fio3RmNBLtzLfA/l76RvOWG2i1DW9n3vS0&#10;ieaY+itR2tAayhs3PoMCzX+CAsI9BNpSFkna1wzgLDYMaOR6qAkwe1ueYRt/rQV+rmnHwGVUe1YL&#10;gdeuV33BwNzKIxTDBJ3u92GzIuYIAixqlg2uZ/1P2Ts76vS8Kf9OzSgLswla4Lji8m9oRZPI9jDA&#10;bmiBQ279Sr9f6ffe9EPCuvTDkTlujvYhN+0fbjrfyPIR8kBJKPDwKIJnOgxqqb575ABP3pmn/95R&#10;fL40HwXkaRbGMb6R7SROkLREnUs25xIqClA184xH3HBhYAZHdp3i2xpucokn5BzefxW3TQUNdVZB&#10;zcAJlAo7sg9cW2X6xzi+oM/ndtfTvww3/wEAAP//AwBQSwMEFAAGAAgAAAAhAKomDr68AAAAIQEA&#10;ABkAAABkcnMvX3JlbHMvZTJvRG9jLnhtbC5yZWxzhI9BasMwEEX3hdxBzD6WnUUoxbI3oeBtSA4w&#10;SGNZxBoJSS317SPIJoFAl/M//z2mH//8Kn4pZRdYQde0IIh1MI6tguvle/8JIhdkg2tgUrBRhnHY&#10;ffRnWrHUUV5czKJSOCtYSolfUma9kMfchEhcmzkkj6WeycqI+oaW5KFtjzI9M2B4YYrJKEiT6UBc&#10;tljN/7PDPDtNp6B/PHF5o5DOV3cFYrJUFHgyDh9h10S2IIdevjw23AEAAP//AwBQSwMEFAAGAAgA&#10;AAAhAHS8aSLgAAAACQEAAA8AAABkcnMvZG93bnJldi54bWxMj09Lw0AUxO+C32F5gje7STT9E7Mp&#10;painItgK4m2bfU1Cs29Ddpuk397nSY/DDDO/ydeTbcWAvW8cKYhnEQik0pmGKgWfh9eHJQgfNBnd&#10;OkIFV/SwLm5vcp0ZN9IHDvtQCS4hn2kFdQhdJqUva7Taz1yHxN7J9VYHln0lTa9HLretTKJoLq1u&#10;iBdq3eG2xvK8v1gFb6MeN4/xy7A7n7bX70P6/rWLUan7u2nzDCLgFP7C8IvP6FAw09FdyHjRKkjT&#10;JX8JCpIVCPZX6RPro4L5IlmALHL5/0HxAwAA//8DAFBLAwQKAAAAAAAAACEAfCotzpuKAACbigAA&#10;FAAAAGRycy9tZWRpYS9pbWFnZTEucG5niVBORw0KGgoAAAANSUhEUgAAAKoAAAD+CAIAAAAlCwk0&#10;AAAAAXNSR0IArs4c6QAAAAlwSFlzAAAOxAAADsQBlSsOGwAAikBJREFUeF7tvQ9wnWd973kSZO5R&#10;KlEdsKgORJADUcgxOERqkyK1STfqpp04G+7E3twu8bYzYNrZ1pSZ4rSzJV6mwzp0hibdmTamcwHD&#10;LIzMNBk722St7E1ulbmktWicK6Uoa2WRb44ndjlarEVniTY6EBH28/39nuc97/knS5YTBdIXcXL8&#10;nvd93ud9fv//Ppf85Cc/yfx0HSuZTEeccfp7+i0470dyZfM7JtfUfqpmOrKZFfv0g+/JoaE4X82s&#10;2GdyzTpWz+9dw6zaTbv5vdqtwNpmdWndZS1WZG3DXPBVDU9c7wTaLRPn/Y8BW46ZWrVqAmOHfQL1&#10;1Pl4Db9m/Xu1mrqyDvOaRqiNmc10gDetFssnaZ/hWelpp77rV71Um6evExCXvL6of2O43PjuPtrq&#10;3KIFPdVTv1O5WIJTf8IVjAdwZhUGsy5gJLP1u9pxuBXhRzbhPRt7ej31r2u6r8bFG3uZhIDCFx8t&#10;PWb6O+sIBadXObyR8QBnGx1ZXRPYQBPsBQOnwtRaJPc2nq/Rd/318bwwtWqkb7NK8YO66zsy2Wx8&#10;7oZB8Dqj/g2/z0UboI5nXJikX/Nc0pKoWjXovkbHv4L/NVroNT3GKX7jLHBND9NF/wr+NS/Vz+KF&#10;rzPZv+lL3GwmpG2/9U5vLfeu19hJ6wTrnU/T9W8Y8K9xlRsYr2l/YdFWH6EF3kh9M82xPZSaLZ3V&#10;oZv82hEtz41hwBsG/Ike3s4T0HIdTRtPFPJg6/uVzXZ5YotHu7y6kjELLeU7Su5KxHyAaLQ1GkZO&#10;ZuVjJnYBFufFUBHeMLJ/vR6FtWv+DX4FB5jDxvwCAVda8JVWPonVfRXwEuyC9b5Lew7xs0X9q7DZ&#10;VTyACTUnrLUd7NOyPNB69Cw51QrG0R8H55eHuAnGafpuZ9+39FW4JKrzS26M9f/Mav7rpY+E5hLa&#10;TZ9pZrMJnrXz4Na8SU2ewdXntt6ZbwwB3jDMv3mZEgkNh16/pwU9IHheV5HBa4HlWq7ZGIxXufsN&#10;Cv75+fmTsycrlQpO1r6enlxvrnjlYLbrtXO3vWoAXd/Ab0TwTz89ffzEVOHyfC6f7+npKYMLZ0rL&#10;S8u779glDLiQSO4aFv3iUvlFGu0NB/7S6dL4I+M7btlRuKIAA59+Znr4Q8PwgONPHp89Nbv3d/e2&#10;8Lk2a+NrAHfdJc26QjqrYL2jpa3BxMq4oEF+tjT/lgI+fXIlM/nk5NDgELAvnZo98Nn9Y4fHgDey&#10;f/Tm0WwmO/mtyaCr1xvoMbqfGisxE6LhEDw8dXa8dP/qktkCSf4BxptyBVLepAaDJf1PNxzCI9KZ&#10;BDrVIjNgnUjwsw7+er2sslRBXytcWdDaZbPbtg8FWrdVHrlh5OTMycYFtBG4S2vdLnZs90h/TGCM&#10;BLH8AEBdi807F+EvrWn6mfSxitUnNKrFnUPkdwP+n5918DcAs5pZXFrsyfZwunh5YXB4MKXzV3M9&#10;uepKJdjuwcVWu1+rntj6tdPRowcM0vk/nhHkn+mcAJFyKwWz2WNRyzmof25qZHNHrpPe6y9/g4E/&#10;m+ns6CxXyk5wRtNxPTqyiwvlLJjh3hX/Sw7RqJ1p0LnqrvFf/S59Mj6uWWFYLW8s0no7ik/NJzw8&#10;GdNvsfHFUexvg67fNxb40fOzPdnSXMnzfDozmXwuZ2sqCjs+OYVaEFhxMwcOq78KtcUsnYSfO9II&#10;XFEurItWfZyWz02mtzE75Y0FfhZ/ZHBk9rnZ8nyZ7319hZ237xR/rlbHH53ozHYOXju4LgDVXdzM&#10;Gy58rNfozjec4Qd/xvY7+MWDI9eNoOv1dPWUzpYmHp+AyPZ8ZE+j56e9ViWv3/p9hRcCVYmDC8o2&#10;W4Nt+YYBf0pmS96vVCeemADq2Po7b9s5MjxSvLrosEmsKZOvbTJugz1mUGmHIi7FJVbil3bAX0sc&#10;rwGWyeusAcar4NwbBvz1a+C50mAALqB7//Je5WXYGX1aRNXNvMRmCx5+h3TaC7T66rfzF9WAZ8+N&#10;Cl0dlfvIyafih9IifSbVakVaqtsUq4j/JEe5DY6+YWR/vS8FDw/r1rml0/05WtlEo3aSjWccbWzF&#10;ba3TueFp741f12CGtdMWI0sIOBeYRKv6gmAlisdIyReO2nzdD6Gak1VoG9zS3Fe54o0B/qY1Chw+&#10;WGVWu1UXy+eMWXGpwynPkCXa9AEGqYsaiCyd858eK3AF6D5acWbdpbKJgq0Y0v4t898Zkp7tmGrZ&#10;/qsbfvxa915NiPDGAH+Tke1am69+M60Hkd9g+4X6Cs+5MG6RrrZxXKnnMW0pL1C/4Be8TE7Zdd7A&#10;iBkqJIpPBOh1XGo1yna2FXyRbTjAGwP8EcYNixD8cf5r2shuc32gObsyVfWXqshpwpg65TF5fCL7&#10;Hd7BYqz3MvnFafu+wQ0VLlgFA9rUE6ZW4Q0D/lboX/PGtyGOVU4bVUXPYAPqnHe0Zp0gbWKc9/a1&#10;XnBe3pB5Q4OfZVxdNNbWeWOu9bXC6zW/7g0NfpPfqSVPy2+z7EMM16o86+K5zXDaLPzY2HN/1sHf&#10;DN0U5GqyP2pt6Qh64gmQTm53NVgHdTiQuHdaYIbfbUcbaDlu1dURpMdprhbaGNSTsX+mwd8A+ybX&#10;R53sd1vfuzdEu999Mkk9fYj6++I1O1LaeoiT7OxWdwmtzALUs9pI69W4VAq31i87fhrAvxZMb0nl&#10;biXLhdd6YZqpOfh/7PoIe/P5WNZGXV+FhieasGg84jjCK//uviNnA4mswaPgnpzmeqAkh8Asw3Cj&#10;f1+F36wZD34awN+WqlJv2WBx2S9WY+UevdZk5/7dcNg1wYvi1G+6vSV/Rp9gQ5ZOAq12mn/kIpFb&#10;WOZPgHoKlonPUWhRdz7Va0jvEcZhhGAxrurxXQMS/DSAv+E1zssM4gUOS/OVtlmJxP52cvQjXl+X&#10;3xfoODWOzpzfsqqN6VE7RxQ9N/H5+CUGdf2awDjoG56LoGfVfABt8H4N8G645KcQ/OdlBmuWynWa&#10;fxP/qM/di7whDYPzziTBJ8PD2tIHbpE+45iR5kbRI+Rev1fn+CkE/8VbiPNo8smD1gjmizKx1/JZ&#10;mTe220dRnLT8Xh1+5xU6FwX8r81T4lQvNvW/trPf4ILX9V4478wTujzvleed1iq6CPe2/TVtNWzI&#10;3ksmeLHB/9ryrrYrdV4A2AUpPTyVltN8b7NVmdhsycWr44T3+GjSLuseFfTQVeI00Xp0TdCPjeHi&#10;xQb/2tZ9Q1elLeYGrb4ZTvakdtUwZm3bFclnM1yTX+Nah+z95nVvd8ZshPNU5Djsk9wem3VqlaJd&#10;oDkED8TGYc8IawN/GnM3BLqLdHMDzJJRW/JnrH/3ujRxphYRv/TIzZO1OK95BpsyRNJYkp5P8NdG&#10;mPlKNiNKeG7M7tIIafqOfsNoGQaPxYZ57dpy/QJutvFZXiSYrnUYX7v2bx5Scqyyjpoeef2WKOTG&#10;47aYeTmzvJLJdXYuvrxM6V35bHn8kaN7fn+vUVKwy2P+jFY/pyoAsjB6eFxOXqBO9yBlu3oEn1Xy&#10;PNMvE3i1OHYto7DlvcmVSZafj1PHG+Lrt0Lota5hvG5t4F/vqMmML+DGNd6ykqE6n3R9fZ4rVytV&#10;aneqi1XB23P3WB3otCPb2dnpFnziu8WR15np1JWWM5nvyS9nljmjz47O5ZVlq8uKtXl8W1EjADkQ&#10;lzM8QX5Yo2mGzefzjFbYqlrxwuXqFJDtEWY0HmlQrQ62teSOrnGJ1nDZqwb+NTz7PJdYBEwHK1LN&#10;lOZL5fJi6fRs+UxZkF5SSV7f1j4INN+nMv1cb17w6MkJLMHX6541z5RyoknlztqJUIHlPjjnt9aT&#10;x+u/+HclRH3Mf+zZleaHX6wswlQWQYbqYnm+ND9fLp+r6GTVJtbXU+gv5C8vFPL53NaebFa8I+Ry&#10;vWo+nAtY8tcX+CsLlcWFxfmF+eUXl6E4VrNSmYfm+B9QBsyF/nwPtTl9gvQq/L+lpG+9OhfGQle5&#10;ayXD/HmL2blS+TQoS0FZJkdtGdjZk83DJ7rpJFLo2dq32vwvAJIXdMvrBfwAfuzBMWhauYkw547O&#10;nq09+V44aoFVW189zerKwYXBO72469SEpGQsVKglqpxbXKwgraqL58rbitt23rFzfe91QQBe/abX&#10;BfhLz5UOfuEgDRaK24tIYtOtXi0vt7P3TaQ8gX+hcvTRI9VKZe8f7kVsvQpgXeuQmw9+wf4rB/d8&#10;bE9SZrXWube77tWG7sbHN/3u0JcOIeD2/O6eTcSAtdn9GwVI+/urmYknJ0ZvGr1osJd+9+pN1/XH&#10;jfraPIK3+47dWBCUG7/K011t+E0GP1pSqVSi2HYTl2Ddj9449bvR0ZUtXjuodjIbc9yue/6pGzYZ&#10;/HRayKPMb91M+bfu5dsgd0l5/ovFIl3l2mZ4rntm675hk8GP36Z4ZaisXvfcV5H9LX967YlstSiA&#10;pogduLgoP9VmHZsMfjlJvL3KRTzayeYNUu0FzDCZSYri68q+3BfZnMd9Ac+6oFs2Gfzy6Lwax2sP&#10;6Xb8ZlU9Mfih154zeLHXapPBj3tnExWfi72YTeMl8cP26Kj4YV1s91WfVPoBmwx+TeV1Qqmv6bLH&#10;hyk20b6649Wf0iaDv7HK7tV/4dfbE5z/b9asNhn8m/jmF7Lir4LtQJ/ZdYq/mP+vF9go3mwy+DcX&#10;99eNAa+CnGruInO+WXk0JP15vjva/77J4Lf3eDWjOxe+Mq/RnbV8w9fogXWP2WTw12Xab8b7b/oz&#10;tQJvWLt/E9980wEfJmA5RZt1bDb1N1Sub9YybN5zPS9ts45NjvcffegoKT3Dvzq82vsrM7o6TR/m&#10;ctkJxfJlvX7bcmdjX0a3oRVBCb/a1SH5x7P8wj/rMm7Ds2u1E/rVeHLIBPfsv6Tzgw1YXVnOdtAV&#10;0j6jRRC6bjo/ry4vd2S2ke5X3NbX19fuBe/61F389V3e9oJXFTM2Gfz0VGXJyPNp95IExEqnyJgr&#10;D24fzJHSGbOAvHa/8WjO838VdPV1wIP20WfnZ6eniO0ObR9SYLNpPvv/ZP8nPvmJzQL/JjN/rN5V&#10;xP/86fmpySmSYUiLK1xdoBl/iJeow2J9Mz5Lv68d/s/Nhb3NpnBF347bdxQKheOTx+fPzjeb+Jur&#10;/Wwy+LWvShtfChmSLNnQ8FDxAxc7IrwO+t3YpRH/2D1o6LqhqZmp5tD+Brfj2Nj81ljktcGHtL89&#10;7HLbfMFKhnbb9Nsnk/9Ve/hrOjDsnZoQ9o1reOoGN+PZ4DtsMvW3i3aTA0kegDSm1wED3+ASJ7fD&#10;xshsazEadUWbdGwy+JXT3WpPjPJCWXT/MwR74OslDNSjpWG9iZleTGOTwd+2qy5L1Ab2Wi9V2dlf&#10;8iWpnE2f919Tn7FLp1Vyec19qLyP332PxeSPOlFu909/bu3X8F27NDIWnz4a//PrWx1YudpHLHWw&#10;AptG+5u+gTvbqbBY6MYNazX77GyuK9d3RaPgZ/vd6ovVzBa7HM6RtsXTeTWq5LV6Tc8mirm57N+w&#10;/PJy8rm4vJjrzOlMZ+fy8nKO3R0ysuPJv6Ms1GuB3RtQfZlxOnmuFXrad67kV26T6qqrpp+d5kGD&#10;1xZdnI/eMNpcrMIuodQtpc08rL79n9rXd4V2lnztjzf92Z/92Wv/1OSJ8y/MY/sV39+o2y99f2lL&#10;x5aunq6GuU3/0zQqdH9ff+6tue7Luvvf0Z9/OzWUuY5LOwbe1Z97S2/v23v7L+/PvCkDRKs/qXZv&#10;6e7s7tz2vm2VFyt8H7hqoPDuArWC/e/sB1RPTjy59R1bSTNnEM709uWrS0szs3NnXiiP3vKbxfcW&#10;8+/o72fYvn4sNy7Q97f3FgoD3T/fvfBi5dvTUyuZLcxn+/sHqz+sznx7ZmVl5cYbRq//4DVL/1+1&#10;u6e7Wa4tzC90Z7vT73X8iePXXzfURWXqZhybzPxFna0Mv3bWMFwV5wlVf9RQYhaq/M++3/P5e1g9&#10;LCtK9ll0rAaUR1Z2/Ilxxh9/fJyM8qnZqbFvjEGRHHgb7/vL+3gK7OfA5w/AvEWpbOU3PXVyZip/&#10;ee74ExOievMuBB9D+C7HIwV7kP344xNMZnG+7FW9fGcfOMp+V+3DBp+oZ/Yd+CLhJZtzbDL4tZtO&#10;KznZroA30RUmT0yOPzrutx595OjOW3aADaEavCMjjnJ1cfCXBskiR99md+4777hzz0f3oHhL8+rI&#10;QM2FgcLd/9Pde35vj+pKzZkI7KkdxgVZ6C9WlqqV+fnWMAGfHhkff2SCfaARUhNPHAfkqjDvyh2f&#10;ZEO4VAffpvutI0QDsDcx4rPZqh/r01L7a+sLM80OgFEcQ40A5f640gAq0CIowF3VF1VhX9ulxXdd&#10;8cM0AMc2vMj0CUAST09Oq3eDtQKZfWZ6aHgEWXB8+jjimfLy1uDvyLDn+9DgNqqS8eeEgH1HZrmK&#10;tpFDEsV9llrc3UojbKMlvibsYJOpv53d3zYHxswBAD97tiTW/eRxQAW9Dg8P03AFvfrIo+OUTkon&#10;NIJ26Tt43eA9f33PwS8dpILY6ymJIOBTOnb0GD0+qC71yxgBTl46Wy7NzoIQ6GjtwO97vS6vLDJ/&#10;GA/F+rCBw187jL7JvpDeSaTlvcxL3UNSBxjTcOY1gXt4yCaHfKA/aPfOj9zZ8M7tNH9k9o6bd5TP&#10;4jzxWF/sloMEdcZgxbPS1aF7/mPUXxE/iP1ahECBPx+fnoaB57p9ryQ4R3XsoTGu37Vzl/Aydnh2&#10;WGrk0BxcX6T9Y7MtL2a2dGboFFQFKUu5nnxPb27k2kEKNxm5uXgNrx8V7GmLZv+n94N/vqf8a39s&#10;PvW38/m3rACx7CDaZ1RLcIBzldlyqbxon2fKs+ARLJ0WCufKpXNldVI4VykvVUrn5hdfrJQWy4sv&#10;VukCZL2A5rmLv6HtxQT24hSd2b2/txfXLB2goOAe7woTu7k4JmlHbs7TraULtTMDv8l1ZdV5pD+v&#10;rUCLhfyq3ipZ+Q0+PndUbNKxydQ//a3p2bnZO3+7kfqhErg0BNSwLOhcO26rcxLAD4iomifAbHpX&#10;rKvVW3fuQkLr9pXMfX9xz+KLCHJnyFVR7QqWYWbn7buKH2jcs/nog0cpOHdyR5znt+agbOgYcYCq&#10;IUfFSoY5oFqiGx76xhjPGrlhlKkeoTuJ2f2jN++Aq6F1tqD+p+29UrT+hqb+drXyq+X/J7RCWOjR&#10;Ca48eXp+4rFJjL3Jf5g8xucTk/ML5czysjZmrmbu++v7gDHSBJBMPjkx/czsBBrf05PSIWgStdCk&#10;3pv7CDzj9kNfPMT16PPzp0uHvn5odrZUuLoIlYNzXHPk0WPAGNjDe3g6jZzAGywCSZd2sr+Vh3uT&#10;KF+P3WTmzwxaMvnVouDRGYyGP/nMJB2B9v/Jvj2f3EOjFP7Intj36X13fmTP/j+/B818vjIPIIHf&#10;gc8euPtP99396f37/nDvgT++e/9n7h68duTgXx/EZ9C8+jydoAPGPSx94olj+BZOzs3COtAT6eAm&#10;/p/N8iu+hFxvDgeAdQ9cdmWTM0FRaAXVFu+1qXGNTQZ/WypZpftZulqWNlolkS9m/c7bd/IHW95x&#10;0w78PPQGE++tGqhOlXNbMeh3jN6iv+GbR4E9TF7e2aYHeQwG3j78S8Mj1w2N/uqtchL0F9D2kSz0&#10;IsHcQLmjNnvbQOHk9NTk05Nw/mxXTj6AJyfw/Jhu2Tp/t/l98XxsouzfZPC7Ot3yUPXnqgdwgnvL&#10;D1/PUSt4dsyOhxC9y2NzXFH3LpTBj046PNYfrp2VTs3iOzpy9Bgd+dApJ09MLxIhIDwhM6+HTl1o&#10;kBgOIBP8n3+UTpewPwevHlTVTtgHqI0/p/590Vc2sdRpk8HfVsZjWbWKgqchDYUBD9nx9fwT2DsF&#10;4xyWS2cFXa+z8RqaMRLXaTrvmABG0JVPzRi7O8ePHmG00txJKFoOXes1SbfGvq35amWRXqCYIK5G&#10;8Dh61dDZ0wdp67euz+r/6af+8/WwaKRhv94+RamtnL4hBzAJ48YhAGe4l6auS5UKKl4H9rdRsMdw&#10;sb8ri2jsov6tOSw9s9GJ41kGsMVy1SP0rBz18v8n3RXiW8AwuBkhUtg+NHLTDoV7BgqDwyPwf/jM&#10;+KMTqBT5Ppx9meEbRtE8KufKkg6FwuFHDoMKqAs8cVFRwRCVloiJf+6W9jMeGER1CL7qGIMO16dW&#10;LboczD8Y3A9x3z93dST3JvsBmm/U/2J3VL5X/HvclbLaRP02p3QGUpgrj66PqdfeysLcdb/GEcK2&#10;Zekb3cUZMSBtVafWqLarTcPT+Sf+XYu5V5eXlqE5PO1p2OPh4YWFJc4SzD+Ty4Zr+NXXnRu5UJmG&#10;oOB8BR3wE5+6i09AywXgE4m584rrLO7+yG7cf6M37chfnt/7u3t3//aevb+/Vy2dV7K7bt/FP/d8&#10;8i7k/e6P7tn7u/vo0la4goCvvEzOvWqQMzg5t6PfsF/j66DvK64rxLz1ZOd3g2Jr6LovK/q+NI4t&#10;t+cxhO/GaQIfCuPXch245lIHh8Nbba8dlsln6Fxu3vI4V6OfMG/d4vulGVKHa+KvPhsf1udh49uc&#10;+K/lz/s71+6tZXBbV924E5u/A5RiuZH6DqflPXHoIhEE79qaKku/szsHccMJoK/RW0b1CHuu+EqV&#10;i2v75hHxm52Zpfcug+AYFu1WF+VOnjwOZhBP4q6Jx8dBjqOPjh97dBylAdVSM7fsHWSE+v7iEZKn&#10;2SRR4Cjk/4f3TipZU28doBJWIFT513r1xzXRu2jtWIeAu5EHiHfWoJuCscNCNOL4obXVlY5h9hf3&#10;EXvTAeL9K5pz9RWt9Qqfl2ZWHAavZDr4vNSMcz/Tof/pu12jn+0uG4Hz1eylHTAUnmrXdzCaZ+1w&#10;vb69WeNpDMZc6RBnotvp6bkbh29c+VE1++aOJHt/4bvzHZfR+ajXsLvD5qZxnjs5Qzcszf4Vvd8l&#10;r/yYQOsTj4+fmJqefGrixNPHx//+seoPqvn3FgYGBq7/xZH5780Xi9dUFs49/HcPPzX5TcK43/zH&#10;b37zicc63pS9/rqRbe+/pvDu/v1/th/Wfeb5MyuvrHS80vHDH/9wcHvxxPEn81v7rxu+bu47c1u2&#10;bJk7NQetn3z225P/9KQiRN9fGL3hRl7yqcnjC//PQv/b85UfLIx9naa0S/3vHsi8Ui2fLud6e3t7&#10;ehjTtX0yEvi+tLBUXVkpXN6v86zTpZlvPnniKuTKOxQ6Ei98RZ/kDbCwvGP2zYJgx6VZzc2g5FDk&#10;jK2V1l/GO+vv3221/VlZrrGnxzlwl/Cgo6OLGco6YcxIu07BvktB4ASGdeHQeShP9Ss6Iy+6QT1a&#10;OO5FjxyMWcKlY7QtjCykMM7j76mu2SH+pueGSsdI8YEf2vixdqcWBTaqKlyRx82y/8/3l86gfNUs&#10;CCjywGcODKpXYHVkcAhi3fWR3Zp/Yo+tkDQwRWQIjx6r06M2stnOrk5yBapbq8W80nW42HNyYAk9&#10;aHm4mJ48zj+Vw5PNzp6iUbPy0O/69F3ATmU6fX0Hv3hw5207sQ+V0Be5rtO9aRi2qs5ewdzYH1yO&#10;j2Qd7E1jD/H0rh2Byh2TLGpcg5fzhrD+STWSHqPMA5c49hnqoqCmOB/+61A0SZl8Brme1qhDD6rI&#10;jc2BGmIqvrtF2H8wfBd+eBjNoF7bHVOrEKI18qtnewz2ITbjuObY4JGbED0T3kh380iuj4yjDc58&#10;4E8PkD0XNDvjadgCOPjw5+z+7d1HHjyCdjn2pUPogP7Ovgr53hz8HKGOIXfXp/Yd+upBPHfkFu/9&#10;o7sQ+aj8O2/ZOY2T7/QEEM339e2+Yxdo5HoGMb2R4QpzoC2zZ2+qPbedd84vLDcuF1bA52xMMGia&#10;Nk//1TX/ACE70+NvGh0SfpmSEvyuDn9Koj8JMzQ4K7lUCTKoqiiXuzQ0Q58SSK9VDa4Oh4gz5Tpd&#10;L8GD8Bh/WEAFoa1L3xpEPRtOstChZfpITWI5TOMhSBufiNe7LqaXsJn402u04s8NKTfRl2Lzwd8C&#10;BkydmgJCQFFun9t28L10en7s8JhsimqVgMLY18a42D1CBGdHbhrh4qnpKa7R3gwo+TePjn3lyNg3&#10;jhw5emTkhmHNfGUZq4HFwrdje0IY50B/7JDjDzxwPQP2wCIT5eMOaQM87tnZ2VPK5GfFZY2kbBx/&#10;P+5aftno0r6HVTW5nvYINXuHAudzrSKuie3rY8iV7EcQ1jZScmpVBaWAnW4BacmD5t9ca6J35gJp&#10;DfE1Eoyz13OdNsAsFeHWqIkrzaAqWCaMpOZo810WDKPrZmkYoLWrWxFHrHoPj2F3jMiZjqkPyJc5&#10;57vy/oaBCuNU/YnT09NQbbAabFR1jo/8homBWHhywCF9OVuamsTHc/zIQ0f4p/6eVIYqY6M0cDOW&#10;BYEA5AKfhb4CT6zZop4BHK1KoYXyRZN3j9+dLuM6JMZw7X2TfYRrdB/wMq62SQSzZQKf83cP8sJp&#10;2NlAtEfQ/CNWxmfH/zr/x8oKNmI9FBOJUsOAZADjMwG7pd5HPpHAWHjDBfGaKBfTM3Ecippz/dwi&#10;bi0uluG3yGxeLOrAGhQ/Gospjy86vO3lw2XCC5O4zgzFyc00EC4YxQTdwPAJqJPqk+vLkUVCbpbX&#10;ZpAhMjs7Cz/gevc1Md7+T9+152O7yQzA93fXn9xlNqGQUoEMl+iS/TXsr9FueG60ytKvmGBqvTfT&#10;6a1GS86TUt5l57s2UuDzjuuBAt0TAOcJ5riuW436eQGqKl28BYqMswzUz7Mdu1NvGNaxru7aLkgo&#10;ILyVaUNBPtX4ZE0X8f3s413+COPMQVBgo0NkVINwkspf/3Rk5SAMr2wtYzzkYdoMApeRlcgYHYrW&#10;awWDFRTqR13ThPkXB4q8XedKBh8At0D0SI3BQfIHh4auG5GkX6kWrx7EBURmAO+C9hcErU/bNBjm&#10;mwaiqDPquT6btAxNr2SN/5u9Z1caFJyC/V7jGSmOaGJeC6Wnygo1Far25i5b44RYpej2Sa+yDR2o&#10;1vl2inf5g2tWZljSMCF7kmGca6emfxont7sC4IKsMkiL8yf2no3s49un3sRGTqaX+qe8rYT5U2ec&#10;PqSr84rdxOnl/2GfH9+EPeGusATB2CDDHMjPL89Xjj89iZ8/zDMj3z7aIq5fPPmsI+Ei/D8kGpkL&#10;aJiteoyXuI6GZRb1lUSDrtPOaouT4ou1dwwY4DzZXjbwpCDjAwUHvSqqSXalX58sa+2MKMCd386J&#10;fSVT0BTeZ90eT1Y5mWfMcvEVDNNKy29D8IDsyXnHDH1EPEWaBn3YzjquGFoY14oabxwhWJ6RJhKN&#10;xLGBI/jvhEmCNKG2bQPbkvk7J1yuwHjR2rAp9P74a32eyWjuI+JcvivHyDgDjj50hOyf4yeUK8wg&#10;UDbXjw6PQup8J7fMPfloAwe/ehCLUZWaQH1pfuyrh8gnOP7kBNJk7OuH7vuL+2ASXCl9XoAJ8wxY&#10;Zb4mZFOgZlsO8VFft0TXSSy0BDSpsKTRUsASadBBcvmlQduvzzaOsEjoPuEiYv5puk8RmUPRvC6B&#10;28iN5FqMaf41/dMfXTdOkPdBL01eo358fsXGRRNO4OerECRchLHmEccPnlQzx/G37bht54HP3/vx&#10;3/n4rn+3a/fHdu/+nd3kaKDbw/nJ51leXCSvZnR4hPMf/72Pf/xjH+cLeXz4+MgBV2THODM+QT4H&#10;rxu69eZbXWBzMA55f/d9/j40eSA6v1DCITg9PYkcyV2RH3vgCOsz/vhx5g//5wLG5C7SRyklYLJ4&#10;8vUW0cMRGU+QXC5xappN4tltSc1Rl7JVqklMh0Ii3Wv2lK+V+Rv8L6yqLbNxfoed+J+Bv4G12v2m&#10;Zktp8roI3ZmCutvfNWW1TnZEjT2xTxwzDXsC/097LRoie8G6dZyIoiXFuo1ApeLi2yG/aurE8ZOl&#10;k/jwS3OzpTOlQ1+9n9nu/eRduHTI2iaJlCwdksFPzp3kj2u48P4v3I+Kvls7KUkSI7x5x9LsyWOP&#10;HkOf0CSXqhN0Y5ifJ35DzJeg8Em25VKYQKo+GX3aF3K+UpqdGr52UHu19eaV9E31Vl+fIsiRmZl8&#10;SctmrTuMwe3vIMupJvP4UJTuLjedVzMZ81JbtCboWJI4yfdEn7e1NVoNq00cwcZMOHFKYzClRFde&#10;QlqE5mF31WSwWYYpncJ/VWTCZ6YnSQuL56NvK33G5+FY4lB3/iY0cg92BvfZ7JHDRw987m7HD3tn&#10;vdv0s7PocUqj8LVwSlLAbZw8fI/UYY+RpV9DQXuCXjibHRrUNeAucp2cHNdGa9YKHr2+Pni7+er1&#10;1osLZbT6wkCR+i8e0beVG2e1PaBFE4oDSjnEt4guSaCBR6P/wzMOffUQkAOcjAZXoMYIa4Kn3P3H&#10;dzMIeaR9IVU8PJ234H3BLfEeh002e9//ct/gB4ojN40aVaYsasMhx3X3G5ofrGb3m9QQvGt6WOTq&#10;trZhtcO9AfaSDrb+ga+/af9nDuCrX3mlQxesGNt4JVP5UZXPpR/heZaHnz/UCPAVKOBPlgeeT13D&#10;9+BBtDN4mx2H5Ev277j9FR2wweWXZnz0DaIJ8ktnVl5amp55Ct9t4Ao/qmZe4X1XKt9fwMWde2t+&#10;5VKbm6IJwtC5k3O97+yFaldeqfZ29RaKhe3v2154X/x8P7Q4kO/vJ7jgxl7vW3v7qdl5//aB928v&#10;vm9g4H0DhAxQ6SnYMy96hjkzmc5s90Ch0NnVLax6fhb339x3ZnOXdRPP3f3f7X7qP09VX1pZ/MEi&#10;Cz34gcFLVi4hktTbm//bh478D//9x+XJry6d/d7Cb/5Xv07xHtC9/rrr507P9fT2dl6WY54dr2RZ&#10;K54iXcTUscK7CtyiFcisnJg6kdvaKytDq81ayVfPmLqeOEjACcMFrmcpjRjg2rqer4od+Apb/EV+&#10;/qrsOVthOyt4aeE9IkC0hWtsPis/WnnT/v1/xrjMTLCxaI1BjnuECysrS1ojewbP4xLu0eP4NWAL&#10;cxXZKlYU7E6L9HQYxjADqFnz8M/gqdC/Tb+d/35lZnp65FdCZq0NvcL8zs6fZoTet+Yyim2AecJF&#10;MGzm1Ex//wBjPvVPT5W+W5p7bu6bT33z8f/4JNdP/McJ/IAnnjox+53Zxx59ePa5mcPfeAB4jP/v&#10;R+e+U5p5ZvrUd05NfHOC4E3vL/RuefMWvaPJOKJNWlmLdVVfWSq/UGYdTjx5ouPnOpaWlmb/r1kK&#10;Os/OnwWT5r87f832a868MAdbuv6D28b/7ujoLb9R+s4sFHXmv5S2XVmYn1/gHbdt30aePxJhy5sv&#10;USTM1sp5jzj5S9Xevt6uji6d50FPn+jtEY4KZmEmS8YGLa5j90Iw3CsOCL1BdW8WPTi8uWsJ6uX4&#10;keiUp+i71rCmkAv2rrHZ9T4fwydW17EpZR26huxcN/iP/Hvk9vrVNX99uryJup6dcVoPGkO08h32&#10;dq9zufDpZ2BzNSnlvK42q+ir91nZ+HBRlhhVHHpiU0y0fXg1Plzy/EuzJTbUxReL8q+9eheXZffj&#10;w5ClLh+A1MaaNhM9ZYHTSg+Hn8Pb9/z2HlzFQBG7f/hD2mMQnolzd75SIQGE71j/5JHyz23bh5QU&#10;+q1p1AsVACUz93cPq9djSy7N3/m2i62aDmj6mmtwfmVcMZMddiZYB35lbT39u98VYefP1aedCv6V&#10;2pW+wpcsv/wTRw2n+5StFaAYuE3iK0giSCFql4rRBW3W4Bvn52PWWXT2OD9P07ZDXzm0/7MHTBYG&#10;ScbMkNl80s0rvTqS/Y+MU1CNXEcM4/PRnrkrqsbC7kL58uj7/EIFYezyjzPE7N3idBudRxcuL2a7&#10;fH3tie498yQcyoRPHO/M5YqmdrgVEGI5ZHSRDGKpYBbjESenoJCqAa8OlgeM+KFpyib7h3r6ZED6&#10;8jrkwNf5M/PDN6gAwc8c/JuDJJLgZogzqeGEc1M7H+FCNCjQhnkdarBwn0F65SOu+Ns5RJwHpD43&#10;ucxjfr5y/1/de+BzBxLM9S/s7cj7NPf0mnxiAt0bpY8iHudMYWUNd2tqYNR0iI8ZHvD/5WyG/Av8&#10;wbl8P0iSc+smhZeGB/L2jzOy9l02natmFtnElpU5qF+sq4MdUbOxjhC6HoujurhcGNjW3K1PBaln&#10;S6H+xO7Gi4CHETbTsAL2zwi5qM+3uiY1h8Tub3td4w+bDf6z8/d/8X6S8BvmRegMWDbv7YiFTZhV&#10;qXxpqzoBvK0+OjwBvW2oeNu39fT0dar21tZScUigvoxt5r0/LNZOvNU+jepMihmrILKHv0s3Cgal&#10;EvPJ1tyWUQYJCYy76inySuleSJl5Qv3NrakAP1kFgx+qlRZhPlD119zfJOJW9OS0hGigY5MOKa/R&#10;mqGf2WTww5nvbUf9GTwqjV0/qONR8VRfD6x+avp4njzMy/Ns9W2dVamuzZGPBWUSngMGKPDk6tdb&#10;hm1XhkiI9og/U4I/33rLrkNfvJ/dwxkZ4w1V7v6/uh8uQvkffqSpE1PbBrehbeARtWpwdQUAc0BZ&#10;tZ3t6sFlREcB0LSZ+qkLm5o96UVkfhz++mHkxY7W1L8GOCZMyK+tKXxruPf8VT6Rs4nFJX/JyA3P&#10;XtMT6y6qeb7q73WLtsV4VnzJAYvu7MzOTk/jrx37+mFoCIJjND6p8+JO3LFEaWNmsJE/R/DCyouC&#10;N3vyHyYo9qDKjk98t3d96hP7P7v/4BcPlRdKxx4fx/NDcQ9NZYMMtiiibzg6PDisOj14QFcWlRO9&#10;j0oSEE5L5Ja6G7LJ6sU34SzaaL1AadPZKX3vKuuchvc6Yc+kVs3zx+W0UCFzBoXr8IOH5dq0Fgq1&#10;2a//eQ0QDV6dJjgH3bgZ/t7USWiOkpVfrC739ZFz36ceL7YpGAkdn/joHnQxkm6p8oUZE8ihIRS6&#10;GHV6Rx88TIh21527bzX+vO+P9x/43H7SfpTBkVkmxiOoBX0q6MI8yvUDBofTcNnQ9m1gjzw8qH7l&#10;RaWIyXWYI1/Ip+YqZKhTSPQsG0Hvm4Sp7GLjWxE70+8bNHZ/2eaFSJ0xfXa9dO/3v+nPZPe3Hn32&#10;5OwDf/fAytKLhcJV/f39GMEzz5069dxsf75f3gQ5AUKe4QWXCkKdM/955sabbmyYASmaHnVtOH/2&#10;u2fp6NRx6UrXz/fMleauGrjqPe/M9zGh9xb6+/OXYB//XOfEN584fXZ+4L2Fa64dqry0NHb4b8cf&#10;ffjEU5O5t+dg7DPPzSkA1Nk5Mnz9/PwZAoPduc7iwMDSyo8zL63wPffzuaHBwdLzc50/15l7W2/+&#10;7b35d/bPnS3xfeH7ldmTc0uvVHGBVF6SL3bppSUcEngOtr69b/q5md5fyHX39mL74XtARe28rFP2&#10;t3lBZNF1dFR+UCn/S5n2UsmKTT87g33f3NxqVYBftB/by/6VzD1/fg8aKVzOLRblxnRlrRVbhZyq&#10;EEVN69vrn5Vy7L90kB47DbdK828l+2HFCsvKeg4UQ/IMQaPwaZo5v5KlIgepKWLS3yS2yNHoM9Yl&#10;A0/mHKq9whAax66UL91tAbI55BsIJCWfR5qZuy2aeKOdOs1gDlYZTcWI+RQHh2QxOu3GVYKbEleU&#10;mIjH+ENHmUEbzX/9C7reO37S5iAuQibrT17WzzTSIXby94/9Pf9cfHGZnzjDdzwY+plr/G+Vo82v&#10;MMy7//Tu5vsYX49oefBce2zdc5M5NH/xK5s/NX/9VP+5HN5LT9H3uvdKxkk/JZlkuD7e5eujK326&#10;+kQ31DKmDlIOjzxwZNW1O9+Pq6/8qne34fsyn0quNqMSH33gqDotWEUcJjPfXc7VZeMk8imtIab1&#10;F4nVhj9RG0m3HmQ1vcls7ZDVahqURywtdJnUK4mClbHjcbCkdilExqTW1f50pf6/MM9JBfSga7wN&#10;HJzhK5+q17TzovgYi3MvZ4NMTeRxIm7TUjnx8UUSDBzC/ATuxVOsz+JSySFeEgIe66XceP0GNLBL&#10;QM80d/IhmQ8q0r1/eS8zQys2r5Y8aK7cogBSGZPvUduLupfRm6BtaXcLvaV8LEHL1dtb3I81Nc4Z&#10;9CNs7mUSqpRMZn0yzX5jUIwq9eCQPW3xU2Oegev6FGMk0C31lPaU5KCG0aQS2vXJNT43e2La96xQ&#10;2F2f3r/KzhthvdvJu5qWJ/ni3vSUz1VrQBCZvoHkDiWgPvqNw0zmzt/eneDMurFgA/K3reyndOHe&#10;z9+LyFclQ19h9vRs8Yoi/hlUbKU/nKV6Rka53gkZGr3cjjyJp9PWN/omk+qOpHLDvTSl2cHBkeB7&#10;sdJMRcYMs9zbqt6soUOrvCu6MtMJ/qHkF4pFxdft/YMnp+F7wJUACfVeCxXdFq1IYqY2t72f2kt+&#10;x3k21khssAaaS8HAdAgjcXLyLcMngSgciHKRBtlfWVqM4K9duW4kuLAb6kRDSop8+Ytf/vuJv1fr&#10;ivLi86Xnv/yVL9MGTRJscfnLX/jyydk2gvl8cqrhd0be94f7GuXryz/BbYd3ZRV9Yt8f7cO10vi0&#10;Jim4eG7x+bnno/RNaQCJ6pAaAv0GoaZ3DMpF6jcbmfO8PhkS0g9etH8tLiLT09fr/IuLyy+Wf/Ly&#10;ouS9xL/+uJYRuP7vx7WMpotIGzh29MjY176si/16UxHaHhcg5oN+ZtNoOuplfwqjd9+xG68IGji+&#10;DoQ9jioyZKAz9EEICE5wYdjWcBe5e8GCSH4wserZdqvbsukYV7g7mb+L15UMaEROPt1X4bq1a5yC&#10;03LdziQujdrIQVlx2yGJgsbbE96W8lDFe5MMObM1rK4jyin/GrQBZf+pZMCuN69RXepmsiwxg3u1&#10;ZW/O+dTVgaO4N6LhaOv2gcnvvH3P0aNjONTQlYiqkSBLagoRC/XWukhcihVv2cUjZrDUZht0w5Re&#10;WectSd7NL3A8WKkSXwd3sRUl711ViZjh+BGgbpcDuUUkS5Jx62LIuHdlBfiZSPKcBvtLMm3qXWFB&#10;9klbtVIQaaRmebpn3u8N42hQwwzPx1XpsTWRSADplmq0XcOVPoLrxfYGYcw4TupZGlPXWUb1OsDP&#10;pcWrC3d/5gC+azAAbygiH/MUb5o3xrwoByveun9fku/mjwlVf/Ukq1zbKvyJ7nCqy0+OyANM35SM&#10;V8O/BXXglO5Z702jcZfsl3hSORVu00c8C9aN8rTUSxDroHSaZrLKM4AScPkp1lypEKHGh8H5WcUq&#10;hUt2PYUGxIulVDpXiFHK8N3O2GJ6Lpcy86Vi12uyHpl0/BAfstimRYFTuRQ1DSNGfu2JzlfwgvQ4&#10;pjQcrag/rd3Qv/ZXh/f96d0ofepd4A3pNmBpNDweHJYP/LyHa9Fp9oWut7wMPPZ/bv/eP9rLutcu&#10;iJexOmSFEFAnO8MdiJ5jEkwJYVX10FcOco0/Hz7kdBz4hK240T3JgItHvzaG55gu4Ye+dgj1bfwJ&#10;2r4dxIdDLuGhbxySsjJ9HJ/Y9Inj4ASasuoMK/OCE8Ooe4M9I03l/p3/RSg63gisAXL2e1CEbYTQ&#10;BcI805GfBeyxNwtY4pwm4IpnZYZ8nDWA/+JB97xgDT7wVtc1esLTfgUjJvCGRImh4hCBOO+nlRBx&#10;Mh6Xkf9jgA9GfJr6sf8BlfJF7QheetMJEr+eMgaQUNlOaBy/pyoD3R9glIXugo+P6r7ObM7ajuBM&#10;zONLUCfxIi3FVTDq/oMk98k5QUK7we6PvCHAUv90bm1cwUfwDhKKbgS7N1K/T9/zbvxKzc7vMk9D&#10;4C7Ny7zJrZ3aRfwCwBrmm+LbcqxaTy9SQmi8UNPjUteUnlOnNfzBszPkDtUzDxsZ2uVzYnLC99dx&#10;H0PCUS0/wFdcKwiM2U6QlK8i3d5IzM1mVCWopJBlcnxxIZvPQ9RsvLoSPCIJV/c0gijUE36umbsI&#10;DzOvl9HU4guKAQPEJxz2DtH6WJHb2Ipkfus48ppepke/MTb93LSxgZa8/4JjNc2IdEFn2qn35+3q&#10;ljwNqFCh3VIeOfezguplef6buBrRWxKd931yX6LJBgnt8jJlr1NJqGoQcs9pCXCTlXoN7yBfW/Hl&#10;xyawgwgq4r249bZdED2pYD3Zvl23726WR4pHRJ1fMFypJrykzfq11NjitakZOgLBzOgzSyoUnqU9&#10;H91L3GFq+iSVJyTAtRx/kzdzIQJGwRTNXRrw8NzCOdJV2ZmledLoXHPPz0390/Hed+TPnD4z98Ic&#10;HZpnn5s78/xc6dTc/P+9sIV44FvI6ql2v6X3ko5L6LEy+pu/Mfj+QX8EFuAM6cBPT89+e3ru+ZML&#10;31tAbzh1cubcwvzMM1P97ypUX65u6eruUE8Uy4+OR/Yyg4QSpTtArMf+02OPPf7N6weHPvzffJh+&#10;MOXvlp+afmoALeM9BZs2VNsVaDrlEVr50VLpO3OF9w2QR6/860uzc8/PLiwsXP/LSiNY0wEd09iG&#10;rGvekFz1VEYvbuyj5EJu307IkUBleeEMv+Z/offM/JkT35oc+RXCqvCAOiLYZPCTlwwsmgO+P/zB&#10;D8lobgY/GTX3/dV9s9Oz85UFcuN5sR8v/fjc0iKB10plaf57C3D7b/7jJLYTv3Zclt0+sJ2se747&#10;5FDN/v2hf3/imemtb9t6yZu3ZC7dQjSWTYOWX1lhH6CZk9O9ve8YPzYOPl313vd0AW9itRQCiEyl&#10;DwrwP1JiOCh7Ymrm3+78t3T46d3ay5ZC7yluW/peZeIfJ3ic2DVQAdtctKYELFBH09z+vqJkv2TE&#10;ypnvls++cFqwAUtaiuKG8+R6UwsgPq9aAAXdIwYc/6enflxdmn3uOZSA/ncXHn/8icf+w8SJ6emZ&#10;Z8hU6+jPs9FRfwOGvYZqXivcNqs6ZanHa8IeP/XebLb0HXtgzBsp3Es7rlOz+P7qRjXzevKZ6WPj&#10;xzCiKMiVJLaABQeoQzMYTvLXLAgw3vZ/9p4dt2TZ3oXkYxK6LQgbfcM+T4MZKh56PqU5VHhxxox7&#10;1dOTv0u6GO3F6fcXLPIYp7BJyk9AZIlvfAYLMGjvpqUzuFt01pPHbd3oLwq+c42SOq+beDv3Z6yo&#10;twg6BwqNYvTZzJ0f2Zm5YycuL7of0umIrJbm9uWbDP4WnjtbKrR6WVz1s6PNAhrfDhLlyMTtpbVy&#10;k1y0xnFAhSacrIW3YUp8IHT0IGlfeXaymVxH07p7FIrlHqKe17rIjwyOYM2jDypvPOhZNi3HgGyW&#10;uC355vwTfwP5Cir1QhWlXeC5Mp3fJv6BHX0sgsV7eHDLsknxB3OVtiF47qTK+oT3ei7awH2fO6BI&#10;hu8zxzMsicEPVFeO2j+tY33oWx/WijPYz/SsmD/w2XtpLBiz9alQm8dLu/tOtSYkb7GOVGov1Hz6&#10;tTpj3qhUlmp8rvfhrPnvOM8ibpEZQycuvuOEqHMD2AWso2VY8Jkvd1QcqG5D8xTttOK1/g591/ci&#10;DnGebuDu0SKVFPCrf3cP3hLdG2kx4op5HZzm/AuWHt/1GXOFg6Xn8dyAx5oP9V2xq0iIf8I/0BY1&#10;m4juvq9gAD/fyWexjiHJDoQ+c+IIjnau89O43PoOJfHj6uzMSX6nDIYupmpg1nRsPvWzZ0IzHcsD&#10;o6z11HxZ8ZeXtcEW3RvsaHwXt3EtmUc7ZdqiBJ+dRdmx0UsLJWKVasMRaVqWWuS0QixL7CGiLbIj&#10;u8lsv2ANOibZZz6n/t2eyo3t4E5c/I9IDUgNW7TOonE/ktfFkoP64BEMSO/CxaPh1RMnJg585s5g&#10;u5r8MtxMsowc5wxb9YKesR6zzt0ODFJymdxXuyr4DNjZiPlwL9ma6fTiZOleB3Y/zK1VNKLOkW7z&#10;pZMDdEMK7yweVs/RsITd5E+ZHGfL448cBcZYZSGYFERElrp/ufm+fkgbCJ0tYQJwGZ4fWkFV5st8&#10;UudLYS+94HDkoTxT51sXjmIc8wixtiwlkkiB7/l5H758qoS64JngjdjMLd4dBxqNCoR3vYBLQ9Ci&#10;YB/cGYCKcC3Pme/R6+BYaIdTi+FTwr3sp+LVQ3AsMS32ozFsQeclEVkdJyia+ECxeZ03O88f2fk3&#10;B8n3ahDzQBcSVDVMmgGsaP9E0k9o18bL+Zq6dpagM0hD8j83Ur/dHJdizIlHx6dnZr1pQUCMWO3M&#10;vXAXZd3T/+0G9QRp5pYBAnCIZ6ZpBEcpgfKMM51TcydJW6LdhPzi9RprbRBLLWQnEDavEScwDsS+&#10;ImhnynZsd1e7SbQ6DxKT546kGBwcyvX0YNOenFWByq7bdjXvLMMAmw3++Qr+KXbhiLAM78TqEM5H&#10;yW84b9ivjgdpeLvkSz4F14AZLVZIjlnT1YPXLOGcFtlzGZ8itfZrv0KDhwqTpKk8SSh4eAG8ekut&#10;egBsOPvwr1Lf7xScJap+/MlJoirrgfKq11ar09S/0o9ioVzYmqchmfLT26Dy+cEPIVoqu+SNOh7Q&#10;MO3iHQwO+Mn4aKZUtuTBiXKe3Jv0TEzEghk1XT1W8QlnIn64nWlrH45abaXTX+oz1oLZlUFChSwx&#10;TqCLeRe/2rE6BSN6vjq2645dUlwc20T900gN8b/NOFYFf1X+cASk71CqhljSUXswqC5WvN/Bn7TD&#10;S68AP3mIudlGb14o6WvPzFJz4Rxb0tRlrfWMTDIdPKij7DH0att/T7o0AjiOWMsq8/48WzwQoNpN&#10;6d6hMjBiyXKG/eDYyimQROQfYbAGrRqHxNNsCbKYyvSShifm/6gx/804VgM/PjJUG9ScJPuRWBbs&#10;TjmfrTwnFzD/Vaif0dCuadezlmeBo7hiJCwsOhK8SWn6DtRmdqaiqKbEhepuXRd8AHVZo3a/QzEV&#10;BK9pDEsV9XZ+cRE/jyv/wYw0g9MGjbLAtBYcDzgtTJ2syQiwFmfUhYM/cpELWHxuaav5s6CsPiYK&#10;pE+uBy0rqYVjvUBe6WUxRn5hT224q13cjxJPlFii7KrRb2UdJICBLtHCfHNvoIp6hdYTpLjyXSrm&#10;/6lIPKxUgsaoHSFrOTPSJ1D9/EolksiykGPHdvj1qg/279E/LURHwYn0RLM/Q4/eJCcntij2UBu5&#10;Ur6H3CjqpFI5QtTfF0HvTqu3lkfSFy75NVWjqHut61O7aN5aQNPW5//Yf3jsxl+5kTYkM1MzvP//&#10;uP9/5B1oi9J/Rf/Si0tUKtEnZy0POM81P8qw7f3QLw7RsKTFlZfS0j/fcUkH2cCYZoRn6Izyw5d+&#10;uPSDpaXvU3Nmnz9YOlc5B36sXLrSf3k/y3Hm1NwDf3f0moGrMOw6L93yzclv4gMsf//cmRfKDzx8&#10;tJM+LpesPPDQUdq0TE8ex0NM3OjMC2fOfffMA//Hw90/101U5uwL8xP/yF0zGGUzJ04cn3qq+oPK&#10;wsK5409Nz5yc6bzkkrlS6alvTc98+0T3z+dOquF/J+GGs3SA4eCp/P97+iz9l1n8LeX5M1u2YCv+&#10;ekeWhi7GUNR7x3z1dCD+3sK3/3l69ObfCK/vHn7/9P48ou+4OKFjj/f2t0Y/RH3oz3+h9ntbtw/U&#10;A+kzJ0gQPyj+duSWIztnENjUsNX07VRn2ZqoTtFr3ZVJZr6isYvQq9JHrT7eD1VsUZIf4tmS3dBZ&#10;aYHGeUYrkRsn/jV39WCmTzx+DFGFqQMSUN9Jv0Y6LZRPl/B1032tsyd39KHDhY/uUS0wfPvZ6ZOn&#10;SvR/8zQNbuQ8DjIyedQS7MQ0fgLeF5V+8cTxfKFw5PAR2gLydPZ2xCyklzCiENnknWPcXEi8PcbP&#10;aECVxfrKsuMEfabQSaMGqho0+Xykl9jRyl7wjB3P0gkrmaxJkpHm+qOubGs3prXRJs10Va+fC8gu&#10;80w9PiHXse+qSlz5TJmcpzRDjnqWvYmNGvLz0cJwX6vqTXpWeF/vJeP6V2bZttI0R5b7Lz37MezE&#10;XLPo7C0VcXHdvsfzqOxgfXHgAPjBa4fossG2furYTw8thEdvnq6bJKuSx42zBWhQ+I1v4MjDxwp5&#10;6heUJUYXIJkYsf8PmM3LyltSVa+GztlONHywTe2D7JHkfuEaou5/+LphOj/Q7kuTiOLfPXrBN5c4&#10;lS0PJ0BUV7sWUovlhDdxWNqVnqFlMR4f3DwcDkLrbKIMPvkTa2vug4QdnMy3LT83t7gW0gTttqof&#10;4pNVIImKRMqDXznI3sae7MAnPRakwdbvpRtnv77/Ikp9W94Npo+iogIS9vdANFMBUiwUqJ3AVc4+&#10;jOIZVfgW/XNG7/mL+9Sst1SiPgTOT2ce/CHL1cXp6VnmgD+RffkQ1UAARZJlLdLbYXDb1OQUAR50&#10;XveoF66kx1MGvMLDT7Ih7j9TOYMvNuoxttzAz6s8JbOFE8jqGmYYrpMjSlYgBVUBgQzvBcKwa1Hj&#10;eoYYlSJV8hs2Ej0W0KnS9My0uk+Y1QPPU97Z1cWWXqy2sh/KeODBB4Y+ODTzf85k35Q994OlM6fn&#10;2Z2m89JORbV/8focXdc2fmBbTkyQdWO7ilz4sVRZoqdLcWB712VdUDZ5APl3vOvDOz98PfVDP67m&#10;3pa/fvCajsu6KFOHjvMUg/f197/zPVcVrup5a09vTz73CzDpnnf0v4sea91vyQ28a6C7u5v4+LYP&#10;Dm3t6el+W3fPW3oG3jtAyffA+woj191ICkn+7WwBk5n55xmMTPwqollTX6xfoRiXSFS98uy9rBub&#10;+ubx66WZLnY5cpp+ZYVNgKanT/zGb1rZl7IEwjqEe/1M6q+D3X0u7bBPW656qT/9zMxTJ566/oPX&#10;XD88cuMv37iteBXpDAjBSy7Z0v+uxmA/d69q+Fk/B3VJsU1MXH6r6SUtMRV1vXBoJXfK8PvSISWP&#10;b8yb5HY/zmBGBs3xvgV3bFen05/LXSesIC2df7rkjJ3Gat4hI1mZACHvW1xWUeAlbR2qri/qFl8t&#10;XjvopF+T042r4k9IHTWrT08mc0TU/3mj/o0c7Ge7MC/tBz9ET47A0uSJSfYZwqPK8+lEvY+9Bpri&#10;ZKu6fUhut31pfY9auh1hvOJLV/DgYsBeKFWp3Pc32gEpuGsUBbEKUYvRuQ1mn62Uo5aLJVZfIatf&#10;cKJbB6aREqUtdmKxV7QEs+6UL1tdEoDBFe1aIcoNJpnrMYwgbdSi9d4Hip076flG3p+2evFO5cmR&#10;ROpqtn6I5UsztV5U1nuADqJS0+gJpULmniwG9rGHj9CYeiOg93sRyqQUkJNIuzxkN8405OCuHbvo&#10;JEU0Emwg1tDwlPM7fZmrqhqUjQ6X67tY/j6fh9Il/uYgERo0/6nnZq1zjharfGZevfMUEDOLgHTN&#10;0D8yQ7CVVaNroxzsDa7s80ZNLFoqy9szZOyTekXPn/AcClWRWtfloLsJLcJjQtzW/N8WvTWvYkRN&#10;H01ZHiR9s0fsOfEIQTrs3GM/WqG01fGQga7tPxVnKpe95te7xjmWCFGsJ5l9im95CDThRpYXFLDW&#10;9QkZa7ffCa3K8LEuxUcfHKNQR2eWqgf/5r59f9zoW1wD+DeOlu1HwM+CDcmWWywKxoUconhX5ivW&#10;YLmAPA7vDEa48UN2gGI2lfKLi6AOfmgxXjbVKhTYbg0rTkTZPlKXnogQ2jK3dt25q68v7+su0nQY&#10;eg6uxV2ddyS7oNQYkfsNjT9pngaLmoYVc8apBKAnRi7ntevk/IRdpYny6omdZG3YJzkd2Ee8JobS&#10;lkyui4yH+PyUCa1nORq5/h92TNO1tCW765N3OdmA2mAD1hmyAH2W68n7bg4sbTL4ASG7H7JRBrIf&#10;36f3OAFV0TDgmdphG4Bkkd9suwSzrfXE8lX2T5fKKr8qzbKzq6I+YrBVOATrZ9WirKwqrVh99X+j&#10;M0HoQKCOL3f9ySfu/fz9FivKVKwmxDz8WewC49tabfBM3Tt7ctqs9wrhpRu9cgLqAutJ4Jlb5kVg&#10;nyEPNLArUOD5Fk6k1aAqUsSlpEWB7mhXMOq7/3RfyNpI6FvQTew95xxRh3CF395RkUOKyW1wj+uj&#10;lk1/a3J27uTO23ZBUdgme/5wL22tjjxydC+htfpjk8EP9aOV7PmIVD8CXx4OAfwoRJzJdeWXtfGK&#10;RXhfhPC1P5I7eZJiHWVKRG+C9tQKOnek4sRHZHfRqq/G4QHq4jJ7t5KuQ+KoKj3ApZr4sJ2B7Hbj&#10;QOICgrQJcjoLdW7Rr3B4iQbLM3MegJsB2cT/KAwS5vl8GCGbRSTj4VA3d5MXh750cM9H90CjNBW4&#10;/4tfdrhEaq6HUvLKBvjA//VdPCnYlrRCPTU7OamGhgwy9o1DeXrdni7tvuPOvsvzh78xNswuY019&#10;EjcZ/B7ygfmjT0EE7md08ONLsRqaFoc0NcFCEgFK04qEPFpZul7V5VSLXFV3D4OiNufamidG595D&#10;99CRsLX/M/uJtxLF8Pwq3Mz49mUwI3okIYJnBriK31j9pWfjhB7RVH4lnCh4Kn3OUXtw4NFs+HSJ&#10;HKOk06TA/7t7gdl9f3nf/V8I4K/hXyqWI5yIaqbjR6jnslWoqcYr4prwI3qEquncQpl34Vfoitns&#10;vKNR7+PkJoM/yH5j/vL/3B6oH4uDfs6r+ILCa6cCcQFNnOUmXtKGQFHKlnO/LHSJgw/Tq+a1DAyD&#10;FVeeZ3CtJILGK6WDCy9gmcuatJe6lksSiVrUz8aACxUyxP12t3jJzznwuXtS4LdZeTZK0+G+o5pf&#10;yK1x9yz5sWK7Wz4+QXU2/g3tRnUKT+jg6A2ta/IvNFbQkirXf9LX1z1lQXeyQRaXW2Qlp4cPGpYL&#10;yLQBZv8097v54UnqSv/BjOn6bfm+li6qS9y2DOftAh1I9y7RejKIP0XXA5fkiTEXL3pe3d3TBD/j&#10;D8gdvamLA1mA+jSVNg1p1zVTIebaa0PoKEDhYp9JHeyFlxnMqH1/tJcsP7If8IDt+f29mBWGsy2O&#10;NYFf/W6fm10t6rp+wPsdbjUF2ylFqZ6/vKFjzZ6JGiYlz2t3bzjfAK2W02y13h3SY2tXW88p8yhE&#10;nc7gZwAOKFI/dPOYrZ6yUqUE6fj08crCIrWnVKSr1X2bpTyP20epg4+yVz1NS5GasrXY104RjjUv&#10;7uogRHMms/bWW27Fk1hj/mSrIfuvDqm6ZukFDTxV45D0e7K6CDugJMvJka2MHViX8YdTbH5eymOI&#10;j4m7olEiHfd+ci9Ot5oNHXpwaEBatfb09SWvIHvaOjwECvWQWAK9IHdSngDjaAobonN1ZNTOe75E&#10;1bcPePjrh+787T140u5LM//W6+US4fyHrecYQcjBwWHnLrQlRpLuum1nn4fr6o/VwEg0guAYrAN7&#10;Oq6OzBXCfW6gb/yoy4lODSh72rPzlqrgLx4rQdc9M9FWZkXEJMiVUJdcwwEBwHLxOjLsvKesOttb&#10;240isurck2MeJA5RmEq16VmKyfis/SqcWLQQpZVPdGWxm23XN2lZjDDxBOVjneZmUdN3eogH6yAJ&#10;PnJp2JncRjNprZylW3ZYqlkNit5xjnqmJBet9XquOZ8HzWD8oSP0PMjnlG8eRsOLWqW44PDe39/X&#10;nAHbFoa8rafaYeYe/OuDaLesOwXMRMbGHxrHWm3ea+ECsMF8cCjwoWLGR0jnYAF+MvEHrxu0zGt5&#10;gYQxsSebr2aItiXeN7ifZdWVzy46+LWDDnu+fKCoLTlda4uSheYuwAY0kk2cOs93NDXSs3BAOfjl&#10;/Zw7WbxyG4NoWNcck4xh8wuZDhiKOlwhV8Yimzx68xHhUE2noR+1sDW9j13Nso/Z6+YhCHqlfH8x&#10;Ju6VHomGa9oGXWeg9cycHjRIjryhLAomX1AIxh/FsGpU/tvKfjgGAU0P8EMco7fceuvtuzDPYGUA&#10;g10LLwDYzbcYLGv7XfsFdZ5Uk4vuAQTMtlWKZfibzqXvvHi6A6d918a+iXJuuoV6PNlu24FpOdqT&#10;oH1F4cBn7uNNA+zjeT2UbdhC9MFmBZrCyVX7gc/HYJ9o+5aj4DEFF95cY0ldsvhHBgehSM7nOvAE&#10;1MKk22x8dhIlPG3oZdp+VOyDihd0Bc/miHpS0oMizNY5CqhG5eHI6E0w5sBjCFLjZGTOVK2o/03T&#10;0Yr6TaSpNPCOXXrtJUpHp+8nIN2R+cQf3NV3RR9kpErb0yOW+erc1iVxffWhyeCw34W7U5o+GZyl&#10;QaDi3gG+OEaCFWBSVrVatuIsK/nw/BtejQqiXIQrC4TaeD1oUdrDbbcS7ycSE7JSBYOaPmU8I2AW&#10;RjBxsBzNKQllXV6YorWTkvOXxfwtkYktW0ngH7y6KF9pih+4rU8gEfE3SLrA3Cx5m6QIkGZCopHn&#10;/TGgbfSnPYrgEEwSp4Jae2dIPzyiaJY8V75/iPz5NAWSPz+T+fjH1AvCvc6ho6n7/9MyRXoivsiY&#10;ye5WX+BA+o6eso/9K9mK0Ax95qAEw5sVATI72TKO0lZivc0UccMtnBQaHvj8/VirlNcce+IYjirx&#10;t0r1/q/cb5qNZlDTTGKE1GcWfo28OjnjlGcor3kf75gK/Lw6Ib9KzImI+G7EZzn8bKDNpzjQduBU&#10;JikD8xbuTUaGYBN26vbBazqZ2fQmIzJV1Sx4pGem1Le1sOejuwkPHv7GYcQctx975AjcY/RDw/Ab&#10;50zpw3o/UcsnzqdEj9MlWvoULs+hvrEsxx45Bg6RZEaYChkB1Jk/27uzcxTyi6QxVp+InCqwrD6r&#10;PKe4BnNRj29ss+C992VxTpA2/8AM4xxBWFgfGtdjdaX8zTTCrCwuAn6l97AV5onp7BbVEeAAJpbW&#10;6CGw57SV/XhdWFyoDWpQPtO1qmD1nitosPlCnn3OwgBRPoU8lvpOqb7uLQ+uZ13Q7JAmTJpV8L0y&#10;mDqdscjLgFejOjENrFhyDlggbePyHH5W0cHRJ8dZPspZ3M9KJqr3meVIvMDhuabr4ZfNs5Eb+y7A&#10;BilZ6SdzSx571emhDxJG8tpYGA8YVq2a0li3QmEPIe0ak52CFxERri7DV4kIsEqK3dmGL0Sx2eex&#10;ZxGWUCE+Tu4NbzSoXf4qJ5dPJrV2U09OAPV5QnMnpvdCVImMT8mUlHxx3tnKv+TzRI70FyjyhbeJ&#10;g3ZkyFWEWmZnUWnpnFuyvSgaj9WyfQ4fPXzN+6+Boz78vz38wJEHXnzpxd/6b3+r681df/vQ3478&#10;4kjhqgL9TnTos4NPMnbCp/6thHv7JDWl9R9T5H9PTT2l2s23ZOeenSt+sGh7FK4sfHch19PZtbVH&#10;aTwnZ8mu6X9Pf1dXF79ekunsz7+HhhrspnnjDTd2/ZsuHjryyyOd/yYz8K73eGx2aemHtIfZ0rkF&#10;rNLKrGRmGOQXaG/R20Xnllxu8IODvflecn/G/9OTXV1ZUo0piqosLd34a7/OrpSkEGcu0fbg7MqA&#10;91679jHIj1ZOnTrF8FcVr7nmg0OscvGqQu/b8ny+693vmfnn6Rt/ZWT7+4vXvL/Y/94BYfybs8X3&#10;be98S/e57xL+Wdk+OMjOnUsL59h+yBt/PPftme3br1n50ZbxR//uw7t+y6BrhOIJP42fZAabRE/O&#10;a5AUYV2aYaOLU6dOL6+s/MZ/PcrOoCwXsOMdSXt88qnJ3/qt3XVeB8OE9s1dOjLdnd3Iudzbcjtu&#10;3fHhmz8MJ+AFHn784S2ZLTf+2o2tU7Nbknn7k6zpzHNszNnPHplz35kbKCp5nL1hkaC5t/YC15WX&#10;VjhPfndHZ4eneGdfWbmkY3nppR8yMRCl87IMHVnQqPM971h66UUB/nvnzpbOLvxggc5b+XcY+H+0&#10;Aq8++8LZnp/Da5bp7VHCde7NWfbC3PbeQlc3e25k82/rzv9CPrOy1Jsjy6u39y29z518bun7C+zC&#10;OfA+MRU2vyy9UCq/cIaMN3q0sLts9Qds67FEZ57qS0vcoQ00Sd5aqrA365Z/0537uc6llyoL/0KC&#10;ejnzypbtH9y+Ul06871zEgp2zJ16rvjBQTjQ3/2Hx9Sc7DweuPPb2UBk4L39J751fKGyUF1eYiPc&#10;he/OT//zielvz+78tzt9KRqO82f7iHcZb5G2sqLNMtG5NpiZmUwC1Y++U+ycTqJt2u0jnz9xVVP6&#10;6Ls38a0Jn4D7A3S798n07Am3gvwIORFS4jTPmEPGgCiz6g0gndw9+T6O3dhkxUkG2OY9I8OjSZ0h&#10;OhRbSMntY4eifO7HNSnsOlDdaHaedhtqB3d1kXAfeZjJJn6e48po+J3GvqZt39d31IKT9fexYlRH&#10;lWZdFue39hXZULJNLt35Qz7KWVmwGJpF0NFy2ysM65u/xlzSfgF0xQHYSbwffQaPk4Pfr2EOFu2N&#10;e+7Fnfck440qanWXUV0CPHXvbHXB5mCJOmlS1x3rDlK6i8GNhAN0ihj2dRrw7LHEe+O6raNjvV1T&#10;F7MJ6MLmczTzj7u4KcJ5205aEuz95D5iTmtYu9RzkxhgQ2TIccI6VJD5SHcS7Snjvq+Wxzo7sF/k&#10;y0n+p1V8uUT7858cezh2Ol/+CUosvdgv8sNe4+FSO7l4x3d1c59gQ5ywwwsUr0bvi4v0YAr93Ws7&#10;v8S5qmu8XW8d6EPneP6pk3EnnfR7sXSTx+nAO3b4CB39eNy9n7uX3vyLNKpv1Qx+TSGfNSDmhV5i&#10;Pp/anmdxmMDhAy+NHNW8KO5LCZ+iyPoztV8vaErNcabEE7eu8WJent9k/MEkhWedeozHGEZ40/AU&#10;tzyCDAlXe38vc49axY/5/sLK8N94sZ2ZnJygn8/O23fcecdOjDWyGXbcNprLZg5+kW0oK81vcH7m&#10;7/coLTVxma1rIVa/2Fwf8EMcJkp+stIR3l+y//KC7dY5zw6JIXfKLN1E9IT8ON/JyyOnvjrKf9Ig&#10;XomhbNrT80ceGYvuWJPTQeQnq697yeLJbumsssM2n3zvJNuOfQLzbPrHXp7rfukm+01beTzBVh7q&#10;TMZobCq445adAJVWcuzmFGw8R2i7QF6aUMthME4Le76bupP2FmCQTzx6rFikgGmcXbGBFw34BThr&#10;bYcw9Wya9LGqPhlSxyemZk5qh56q9ubZ9eEddf2T170qdTdE3DcMi3RmeZVGB0sVGp+QtaLcFcuQ&#10;VBpukPTsh1iThRn2dSP7yj61xxtMpTuHLQ7eUH9P12+0NmmLtmQ1GU8OmXnLg1/I5+BnzGelWayQ&#10;qVslXc7vkk9Qez7GI4Iq6IAvZ8gQtPhIcM4Dy87u7OAH1AXOqdrG1HMVNFqpKlsVLdK7Uqijn0O0&#10;x8maVpUeXopxDT9vM/SKR6NMn426y+O9mJymqbw7rEj+3PN7e5UB15WjAV2z12816kd9gCKpjyTq&#10;BRXKN0Ic6HE55tBZ1haBPA92MCCpnqL+K+qp/5nZ/BXq3EcnJpVVELG2CIrBz+ukbGTnBwKbPn0n&#10;KMvfhVsK2OoBedOIWu4UCvhnSOKgvxdd8Dzc12mFodrow/ePipzf8wE50J+V4UkdD7nSjEzLgblS&#10;ttu9Sim8cW9Mys9oUwr1XDQA6MnnXUN0gEXcCgYLL4jHBrBrhWuyxsePmUveITLuNFg776/P/8Gk&#10;F5dv/Y3R4V8dveuTnyCBEc2XmlQ8aeT84H0qnZ1tZmOrUT+WCXE2ctPYF3lqEufRMnlR5GNhqk0+&#10;M7n23ZFXQ4Ek3tNA/U5/2qRNjuWdt+0YuWkUPdw5f4rqIy24b9HYI+RFAh2FulR2Gopo3bFXEQQ4&#10;wFOZ2AFvdn341wlqy5SNdXqL3kXNQk2GSdrlAx1Fe8biAorGhe8ETiDHsAWPLPiRU953fGGn2sWl&#10;HmZpGwpkLd9Qe8czCK4I1YzCUc6VFRNynKr3mdr8Y2Ziim+lo01+DWOqOZkSY/16ndn/qf14b3FF&#10;jz1wRIGlsFF5DSBtwa/SDgsUgnHgwb5P7WVPjMVzZRQKXJWcSW9CvxqAz/dbEvEM8jjSja+F0yHE&#10;QRbW9DOT2DAsn0fw+A7hEoKkhp7gChwCX+zkt+jdLpPPPc3iFhZ5QvEhOuABb71ahUpN3510FqKB&#10;uPGP4mvq6+nzCL0naKhNRIkYwSIufYYiAk6NyfCHYoGb9ezgGCpuK82rkyBQpD00LCbdPlVNUhbm&#10;CbYG2R9LY2X3g46ZzO6Hjh34XKNUPt+ytfgdhYnNJFwbEOVQPvv40X1X7lOcCdN5idBUX8NtEfxN&#10;PgTvRMIrITUJxyEFGJfCadHElQX4FTV1MTJrsqc2grhW5IRpH3V4dPjNKEO5FcBjblYJ84rTTwah&#10;pd2UlXZBf04kIyYTSgDCiBcDML4bHpwNpN714VuxoGDvXidEb/VSpVRYKSjXJWYROif3XEK1Jpme&#10;VsOAcgnHLUXBuz+2e3CwSMvbbduH6COhVz6tun+Zy7yzdElulE6g7y/HTF+juekTwkhgT7036HXs&#10;0WMwWxX99+EgCWtd4+f1nWOC5HbavRgHzQmmp4/j3WIPYlWxqRVX4a7P7hcl9PSwRM0Pik9umkHi&#10;zfBZIuwnn5yEGvb9sZUKdGSIKrqCVsevTG+qxcITPp0OXrl2k1oLba6ZkW/Rs60TqRn4Ad3Pnp7E&#10;DUAkZeftu/FgE92hQvv4k1MKFmSyfIew5pfI4S6PfMTq8m1HSENKQS4dAVIUgvT7lYoUoqyqMvI9&#10;cGDJCJaJPBlY8dAH1NxXi2V+xkp8C74rXyeVr8doxPfATsREoS8PJyA/THnilsrhRzriVf/d45CN&#10;ccULxwRilTffSpUnWQXE/rFZEJooPVSxwd7Ez5qOVohn2myuP4eLCiUfAwwhB5WUzvTB60RGFbTZ&#10;TiJ+6byM2sghKpX2gpkWk8R/U343iJ64O5E6hd6tN5NjGyyHLDyyu+Cc+MXIlEJDBv9AbVovABW0&#10;UdLj93xsD9V0jI5Xlf5YhYFtVLbCS8h6UC5NUKOAWc1PAG83lWKxRFHcWUi2AP8v9Oc5j3EBHhAJ&#10;JEvazapA8YZGhpeV7Epf2tZirmW4iMFesOzqIeam+N61tf78QRI7PzRGGQ6P2Dp3iRbEhcPe7oTl&#10;7LxtN7FTmjv69lbqUE2BB/ksrY4m8MttInwcvnb42MMTpdPzhSv66Fy1+2OfwIO45w/2sJLQvaqI&#10;+3razzXRfmo0IDrw3KzUZ19HH2VZ+OG9bEqJ1cqiiTnaRIQX5tk5kbtGPzS67cpt5N4j4O/+o7u5&#10;isoshxFrzY17PkoHA+n80gwqFUXubSg7LIvG3ot8EAW/telOj7cHLl4pq2zP1UWdtAod3RG0SJOj&#10;8KZgfckDE/iiXbPz5p3gjbpffeYuMkEoqtWN5uMNby4tkijDPP9Mg94fIcwI+mzzil0QJoBSPbJ3&#10;CgvWXJQAd4/qVdqZadoOQIejgX23vCXh6a4Pjx5+6NDOm3fs/sjOXbfvdMYlnk/eXCtOcgHzDfLP&#10;yNR73fthNKEvYAZsn9wyvkj3ztBoW+cT28xJHBVa0Xc2TrO8KyQxI8C0fMUlpFaqUzO0pAtJ5fzq&#10;5WMwFVF27Jm8uFLOLgSvA9VCnIdDhFQDa8iGWjDx5DiQxlY0X4jGd2AjAtBOpGclx8sqzp1HK7Qj&#10;Le/CO0Zb0eXdBSxg8y1KUZycXFxaNtwSxpPGAkK0bJDpLaLiIPE70otFzG/Njv7SMPwWX5W/IRAi&#10;/5osqA12Y0gmrXf22J12t+6pO+9S0xx55Nci0vSr7+cbKrFNphOHXFpkz1GqPCcnj3t2FHok+qmS&#10;+zw/TrvqncRwxRrULQ1+3MgBg0aiC4I3jYUj1XMEhwHXZLP4UMsLlcmn0UAN6NEKhSEVikPzp8uz&#10;c2U5qWryXppvHrnreSjxTRNsMI6grMCLA3kTmspmu7yw+5YdODnc1gCDjzx0RMZLU8/ZVm4fc5tX&#10;lrw6jollSW1Hl4GYxNRUtnhR0FSDeMRvcHgQozxx+rL6kJEyNToy+BgCTwrVVSFvUxyeCk3TzDlG&#10;hodJndO+eeYCcjpjohT1oTfQ8cChHunPtctoTzsUY49l6XrpfLoMg48e+Mzd8vv6ForuazNZ7gej&#10;TTw6wVYexvzNb+h+unhBkAUrmcMPHqbDlJ9Gj5bhl83u+Z3dh74yltYoL2x9WcxDXz1IKTR93D2C&#10;TCtGsr4x05gSKKgErXpp3yrkY5jes5VcKxZQEU+6OkBMcA/Z0xcP9qKgFPU3vr9BUX8c3qtf/5SK&#10;AJ8AWlNPT9MmlbdVnxVly5scFRcRzbln0NKzFGtxr5xkSvDyGpbY3neyCKtBIwnyOHhk3VZktGhH&#10;ePmYVY0p5zj+eR+CkHtsVb2Wi1w7EjxJ93y2pbTl9A7uGz6gcgrUF2O/a+x+hBQtHUBf8uGICKhR&#10;Zf1RT/0p618dKFyquWXSoCOG+MpGbdY66o8F3jxO8X66JWczcC3RZaDp6AG1pDxlNqK74bU9O0/M&#10;lFNRYzDYe+ZkNrv79l2jeFpijbTnXwfvacqPZvCL/gqHd3zlweuGCaFajwzWJHhebRk9l1WzwkIZ&#10;f2JcvnDXnxJOE7pyiBEwG6wM6q69NzAVPx6Jx3nAIzwr2nOmXSKn86TD9wSP6y0peySmy2KhuA3u&#10;gkfk0BcOefgAVeDI4TF8pjgZ0XkbqjPqoZpIQdVFLBpFkP9kud5Y5LGxmx7mV27YXwGctG9LyhZw&#10;7HQrscdo3Tm284ZgN1u1PeoMJr4yQejMzDXqkujwMFq0Lhg9UfaTmWPjZnfftou25LjucQwjGpQr&#10;3JunkmvbFdv6+vsw3LkKdwJGr7o/mo8dFQPBh7Nh7CuHVNxvgAmH6yId7Ju0G68q0A0ywSVL0jM4&#10;Jd2Bus53iLq8A2ChUARQ6ixtqxH6IXrWvPse0DHR4AgJibepN4UOcTLrKBlpoxS5iFUOqYsRvixk&#10;/66dO4Z/aYQS/2Ye0wKAYZ8Rla1nFfV5ZIKxUPXhsWNnjm4rajP3pMlzXIYL/K/0c9+3JXrlfCDT&#10;1bWC9Dgha5aysmQHdpPZ1ikJP3sX3njetfMY7v0a9Ytp0XVTOa+W7e/9/91JxT5Lw7b94p7fkd9C&#10;6WtbaRekHOrDXzvMP28le//BMRwexIvBBpMXEiIHPrtfPVq61anFOw55Z3BttdSRscWl+Avt2OZm&#10;sUQ8j3hgVPIBOWUyPBGHoLy/xpkou1FvdEsGH/vKWPA0XOBC6jYl9rMjqTpSiaL4J/3j7/rUXlQg&#10;2096nizn+uEJUDQcKH0LVFx0ojfOPlvCl0KYBNjb2smmOjlzEoaMpn1RlP8g+536U/Iv0noWAwbY&#10;8ys+effB1dUOuA5vyoHHPV0jw3MHDKBg28vNY2UWUY1am4szsoy2KYTTySNINi9uLyxWlonOUdOF&#10;80ceaHuiorfySavGg3qHbQNF4qdmK9rTE8kYjWene6NaeSAgG6hQvUVo4uPzNdpVXzHXEDXFiyD7&#10;La25kwDPrltu5RlgJxG7qWm1uMV4Hhrc1pyh2QR+62CjCUqejXs9Lx29nbZ4GfpPMhyuOu/Ds8HD&#10;pXXa+g/UbzTHgyxBr6qdWpOaG7dOmz/9TjsPq8BkUH9up3vDCpfT0Kv5mGnPV4JXE0OYXyCowauR&#10;WogknidFDluXdqABq6ryGds85fAlLqA2dL43YHrxxJAd94KxmuhM1JAg7+Gjsletxs+us6iMz9mt&#10;iQ1rf8xqeHiYx5E1A+ZRj6V9DgWs41RMy+ffpMO1YP6OI9ohqVr1Wu4Dnz4AJNzJz6/gBA3jLgr4&#10;0ytIJL6OktDGe8wDY95AYYMlrvCJ2IaY4EkKAglfccyJuyq3x65kkuprgoWgmib9l10BfcXBYO3c&#10;vCK7i59mZ+n7Lt0NbSBilZ5ogQNJVT6pvQqcyUU4+/E8KL8nmjZURaUKeRZeDElugeWVZAmNkm7L&#10;SbDWCw6FeRZZEPWb9SH/YvAEXATYOyJhoGHfg/pK1MDRa93e0GxoI9Js9CeqVAsann1O3XUSFQ/T&#10;n4FU4cVNXcQ5OtF1422GzcHeDZZVyL8wrcQHcQ7s9OHZCiYp2V15EXjgqEc1hU+6HsAXtC0jC93I&#10;mh4+fah0dh6c4+mHDo/Bh0Hwsa8domc3NUCMoNgP7Scj/WkfUI8eMQftg23WXZLdGzVzfq0sic4t&#10;ny68UJJdY2cUCDD+FGwBEE1FdAQYp6e0iQClfbiY8nlmReyA/Z0Ktn/Wvj/cy466qMziQO4DMBdW&#10;YA+SDuBZ4AHBTmkBh6ZTaR9dw482T+zzvb+/Z/qZqanpaSgDTlC8GmkWGE3DHW1TPRs8lASSwaa0&#10;8ICfKMD83Oz0syXsNH15hk//rk9gxkmQhiWw79Oz+MVO0+K+NH2qxCfdtAE58IYiOQ8qzJ7Vr+qB&#10;g99RnfDLqCBWjVWlKRKynKUELTBgZGqjQFmwQKUHgyNKDK/5DY05J3XgsehamCc6dDvCPD9Oi4Zk&#10;7uMK8jjq6jFySPc96VOOGWi+VFOruAz9rqOTaIjMokIBLNTunjZ+hHctpidOFnMMDQzBonHe0OIw&#10;7E+QUhc4Lflf+gg4IS6F4Dv4pUNTM/jNFPWG8+NrkmvM+GjD0dZ0A6PVXO82PUkt806XlCrjDjKi&#10;bC8uHvijA4Gm6/OTTOapRiL4REONtOmOwTOT5NNl8ERQGUm6BCrV+BPsd2H19xlVPWpxu9RNwvdz&#10;8TgNqipFB87zvbdueb6yPEBUSGaqpLvleXJ4dz/XWP2dA4UFfc3PO1evZY8Fi9GEMnmeaIXBL7Si&#10;0EDQUTLVbcVtcPKhYhEGgDiferZM+wxceLQDKG4f9Ind9xf30UgNO1s5BNgO5CrGhap5BRwLjAsG&#10;h1rSt83nXONS9hYhEzCledT6fEqyIBYPP3gU04y8B39vSIj8hkNfH9vz2+zn6H2gamvSFvwiq609&#10;GLue1RM6lNiqHH1UGyEnsqQWAbN38TfKGp5KVwhakq+yBdHjNRrWa270YoDKaNOiL0pLwg4mbu17&#10;qQBLlsdCdgxI61JGw7OtgikLaXgKUMp2cBkSpKzGXDIXfcob49+V/deNbSb6AxeVVZB04/fuwlYX&#10;bPMRYmEB8r6u/fF2ynq1JfzE730cOXbgc/fBe0M87HZbCUaQlyJIfae/hN84RSY7FDiAXUcRf0p8&#10;Hm6zRG9mgwYnPm0YzFodfQiRX8Dji7u3r6vv0NcPstu56bAUtJNkbH3DIz3Y09ofSup6dBymh4NF&#10;fVe1iNZvs8pux7C4VQ/TwP09XRt3W85XJP3YFPbg5/FrpGwHujQKJr+W+n6PsAF+wxh1wlc3Zn4+&#10;XSWdMtutPVf1blh0JAsxS9ubx54Y+Lz4rWBpXmFqN3G4XF2ElNHOOI+EMi2EXF7ya0078U4wPitl&#10;7S1iF7ACJgQDDTmoIPrp2WkSK0xn5LA9mzEWtOvPfOzuETTZWp5EzEcyQRbWKp1FEWSTY49QRzLF&#10;8DjaPg5P+9Vr1+lpop2WbOTZmdLeT+0zkJFJdVydbAyHEitjNfAjTSk9PPb4sYnPkuMWerrDDIZu&#10;alszVocR6bHbfHe73/+C5Db0l8fE9tYQN6DXxIkpvYO9ZyVkXrj8Th2JjmmQUWXulUVJZYnn6BN0&#10;/BCXEeyRNVRBi0+6vNhegZEc78HfR0tZ4ZlzLB4EvFkBQrrSb56e9uvDvm4r2vENPytP1N6wZ0tW&#10;dxAyjOSb6iQAP3rrzdlCP/oq2WYlZSSjpffnlRS0lNlx80imStss9x/Ln4TvKOglzCpmeSeSO0SU&#10;DYrBx2A4DWpC+qSt0nqCufV19FA9OF8q0c8fzZ+Zwx7kr0tZmKuBnzfkajCgPCwviq0aMTTpunXr&#10;voF/gOmu4QsPeHufTkQIHgfC0onDU7BZUbLoBT33j+Ix1C7LtV7pTgn61a/En1rUtr+jv3ErCnmQ&#10;Mk4rlL/fMMIf8WssN+gexZaXtW0DldVDv4g0jXL9gc8cOPiFg/L4Gta56zd8qgJCW97Y3s/CMOMZ&#10;Np2grIk6xx46KryMfUGDvDeDdpzt8QJUgi4S1CzXQPW+nbJlXHeLCbuWe25S0q5BMPlmrVnbdRAq&#10;x2eaKeTRRtUkVwk1qVyEuNKrQQ82gg+EpwpIWtNlRmQDm1rjqA3AXrByO9j9+THLLwxpC+cbSZkG&#10;Fw/j2w4b8UyTfL7Qwa6LudKSoyah9QoxZ95lSiEPY1DqtwBZWabCcu8f7LW+PQRGC4sLgyenpyy6&#10;aNoyT6RK5gPF+//q/mgT1uSnayxcs+v23fYWQSo4n0m4t+cukK9GPau/iYLal8OeeqjF2ff71lgq&#10;4eoXtKpq5DEjH5/fjdZ08Av37/vUXawhdiD2Ldl/DQNHw6/JJOA6tH2cvkPFITpuowegOOwxXy98&#10;OPHAr3WeDQZMvC3o0j5jY/sJi/NOIjppbpwQZpVCqlxsL/uVqFuyGiBSd6qL5UppUZ/yH/CpnvbY&#10;nDhn3NcWuagY75UyKywsi8Nnlh5BpHV4MNBcp8ZXbVaWGyitUJvZqt5I1kZ1iXqaMj/xSYLp7LOT&#10;KCKzzx6fItF2Wp9YsHIkSIzxCuBrYGknT51MeBsWjeMtnEY6SsL51rqmjddRjq63Jk1ZeS5y22e2&#10;5NgoAvucSz11veGwEwls6n+2nD6FCA99aUwZjJnOT/zBnh037RhfGcfn07w1RItpJ1qe43XTAS1K&#10;P7LdGrgg6FlGx7W6zxC1y+BFAPMgZUU1fP9V2wBRd8GRrcJL3bfsyHVLZPguHNoEwGg02HW2y7du&#10;lCGeUQ77ijJOrcLQ+JD17kryQXBJ7f/jfYnENbljnN9zzmyjV8n/kLtH9ZnFbV9eHtq+bfede2r7&#10;kNevgHM7TSO1J0RNpzuPWI5LmeiAyvLT/roYfqrlM46K/0cpsicmwQmFl1I6v99/qbvnarw1JLSI&#10;dWC/FmnpI3fvUTav2/MHd7L5GRcjj7XRVcSbes4sMPuZ+k97mj8m5c3gGnUsImgW7fVoBxrk7HrH&#10;DDxoBN211d7VRapWtSNmj1guGT4MUsH3CgWdm1f/T+vMj5aCZYg4J0IKKmBTBA9grSeD+AEKlzyG&#10;2R5KguSDct+I69hRT+Q7kMYPgY0wxN5Q3eomSTWdcZ2K/PiLZHbjFagQJESjHLl2RDIrn6fYljgh&#10;Xpe6NYnElsgsx5sITxksdWTaimzStGRz1h9vDa0C+/FHjtLtjBUDp2W7LS3vZsv4CJc0DWoHLbNw&#10;7NN+cbuCnDUCpsGmzKDXTCtdhA33jEXzkiRpBVjyn0TN8e/WYb3BOBGtGKoG7clTcbC2sYvo0TVz&#10;Ulsrxjz/RNP0ubI66lOFfbW1SI0pdTZA/OiDR0hnVkxW4bhE2/J+FttGrlNXDgAl9/uJqZO2p7k0&#10;AOEltrjZGl3Zw48clcrNWUUBxvf+7l5XMx3n3COkSuGri3iXURfAVHwDLGv21CwFlEFGGH8qDgxC&#10;7oPXDpMFDz+D7GBUCIVDX7q/0N+n2qCo5fi6JfakCbiUJ6ch9tPMBhosZ8dst2YV+CjkP7qXlcRO&#10;YWRENhqGvXWTrSS5FMIYpqekshLiumtmmA3KtJQmJS+Ncy1CyI6n8D08J+KuBnX2xwg81mLeypBx&#10;ryo2uuEW82APo9AHUUWWfdhyPlSI50aLzqS1VxbnCMg691Zel5h2z+htt+LwxQdFDDrZORFbEW1/&#10;x807i4M43kO7RMlC6gVQFMraiZ4HuZhnLPqtffmL6nsJF6coWC4Hm6FhgFFCFpIavHUHkU/ywZ1A&#10;Mrl8/tj4kVh3rJXL9arnDQzWK1PDZWwB0NE5/fTEvX958OAX5F1Q1kmscglUaGuuCqwO+R50Z0Lu&#10;CeBTHD4QVZqEE89E4ouQx3KxdIrKGZnNVCxJFtT7+3wA2z8vPi/9HX2brj67jRmqJ/C/24WG0llE&#10;xloM+9zigc8dSM/BMbp2rC66EvyF5h48OjRQgGuhf2lTNC/De46WeZ2ELPlOD1mKk9Vn8eZRVhkQ&#10;qouaWQ3qmXOqiBu4ekbzlKVXKMgjSYdI8nbAUdq+kbVBWW5XFg8dt7qW7lYZPcp7tuaoy0l6QWt/&#10;IDIHY1wOPACiGE5I9gmZD/J/M4KxxnznTaPYk461lJGzyvh3rVw3z+qRM6LymIG+SkW+YUyJPiZm&#10;C+SWTkgZksIfLZ8m2RzWM60VNiys3R4vExPHxhunyv/aoR2374FyZmem6cmLvLY2r/HKCKdLa9iU&#10;PCPChjgK2h8LB/egHhEMRe/jeodTDdIpbE3JsEbcqPt3fAeu548IgttsyTXI8aT0k2gQF2wblJGG&#10;Ug045Xp7ZByZivLMXdYpz+WlZSVR7bUgRV0BNxLvaQpt8SqgYoLJKXuZ80ceGht/5MjYQ0f88yif&#10;D47xypRG6BpTPQoD4pxUmam/oe1bru23zO8pi9SuYQ5oGYBBPuxMFSMCLLG6cZEENUBkBHlP1fQ7&#10;aq8gO1SP0GSRr7p8bX8k9xWJs/P2XWSwFbb20LKW/pfgPbhrPonG49IW9kbEA6itfLqM7kBlJ/yf&#10;LGaoSh29K+WkP5HGS+Gj8Nrt17Ud7oHxvX0Tntnw3S5AdmivZTLtlYYFUyUH5EPadFkRP/XJ1Dg8&#10;XVqZIJRnhuoYiygiTZnediQ8ez9d7w1Az248P8MjaoKL7+8G2gCMWjMA699tDNk80OpmJY0abUMa&#10;EqHzAholvi9Jlpi3z3MVXaZrby7Hk5R3ZJNRZYW8hz386oHvENexxTFpHeyJLFl7Gz6QgPA8kJIN&#10;vI48TJETjt6Jez53gMjq7jt2krzTCvztn8rsd390Ny9Dtg+aJBvuEUgAu8n0qssdaGPTr+l1tND0&#10;42j0RgVrwvgKQID3QnxstHx8eopsFrF0wFAs4JPA0YFh5pexvqhjVptRIuUB9KU8jSwSj8GgYLo2&#10;x/8XLfaFUOf6e//yAHmxB//qvimYBCpecUg6adwv5+TcSWTE1DNT2P+4BJT5Q8PPvj7Oh/6wqokQ&#10;rVOtDJOnpRqOHZRtsErJhmTJzpLn0wnGGFrInWDmidQdGIB3zZHfwk4mv4Z/+kn/8+hX609OoziL&#10;wQxtHyQ62tmpjFCy9dnBiYxIdjcgr9W5V/poQ6eR/8tzrrYAxrs6rHgsb/0N6o+geTYDvF5HbYEQ&#10;Fk9zD7l1zJVeWaN+00voi4cuPa0Adh7MQzaTyePkBQYUzhZw0bsvj921WILB7UiKbTuu3EF+ALhC&#10;igo8A5YuG8FrOTqqOY/zZsWZ8cRJpa1WSYeSdmnamc1BmIIrDWYDJiEBiZ4d/9bE4OA+LMBjDx2R&#10;xRi0bio7j/eYZ8w71B36m4PIWuqF0fXAP1phlGZL9526D66Djy9IOhbnmdCNAFmW9kkn1m9Qp2wd&#10;3EYT+sXveofowxZ+l8u8Kds2DCrPkb0plfyz7Uzx5GmiDHKdNef5d/iKpN65Fm1kEmRE4RNlp3IX&#10;9njQ8GoherXndmIFuI3XAGn/p+uVyWcT/PV0WdWi/mXF1E02+5pGpjI0qDQTCvrtiRlczh7XRx6j&#10;hQBjUm8N/zKLL/JJapvUFJRT7Phjjx0DJFwDCU49hx83aBgeEQDQxSvJ8CyS6gk/U32x44f5zPEU&#10;8jiChxTN8wpoD1hTSkq4eYcsuplpxyd+IpMsU85Mz/hlBSSO6uCsaHUR7QT9UZt0amSoyNPC9H1e&#10;1YMYn0hl9ZrwnUFTMca6jG/8SNgm5ulq+DQZZFM9QwGkGIoowYSgH3xDblLyTW18I/WHFUn0f6Mq&#10;XUTvArrBLy2zJwYER48dXgZP356P7B77Bj3jVIwdcD/EEOPIaTxIvrfhMv62MT7msOnxgfQW3FXF&#10;U11A7UDuYG3zbqxgoiUABkvqDR46+Wq4QBFb+YNZ01tvuhX1EJ8BGCD+GW0klxSino4qYZ57PncP&#10;IXzbLED7+XYiiVFHTKvjGjJn6C2ALgkG4MLj3eElsiEti4tD9QhSS8lXq5Q/MAhHGaXZPJehJ5XL&#10;6ojj20hktGVp2KuQt57M9MlGUHXbrjt2WyzO3txV6fY0UwfC1GpXrqyQhB1knAYxPmp6FWOenGNH&#10;EXXoTx90pg36pyAhX3eYAecn/mGSXXbA4oNfPKg2a1t7VDuSzYIQzNiwxCyomncsjOw0EfyJ/jJp&#10;mzD1fOdyiysqtrV5KJ6tVU88Xxa3Ro7e9en9iFI0/yMPjB15mL8jY4cP0XrJ2myapR69WkAe0j9y&#10;dAzeAObDh4U3oRun6/PsEEIFY4gVocODYbZbiK1XlvlYnU0qCwhtAxtPttyWTiUgUUGsd+R6/XnL&#10;POYJP8AeofHA7t/dQ84FK0YkSQmSIWfEtE67Ul5te1/7Z9zTI9g+tgYpO6hu9dKalq9SXFseh4Si&#10;h39nV1YObANl/urC4HVDRx45AkY25+ZT4etQdInb46CRPWZ+ddddEX5oOqwb6rOuwxTM5dVXB4T1&#10;VfAMgghpj9yIe8cOTSGWk2C0HG/hGqnu6CmVSt7zNQwfvcre9SPmhR04eh1qhyx4tZiI0YFAzfae&#10;GlI4VMvOcLQbvWWnj+n0xxmkQ/lshZwOF0yqh/13Owe3D9o1SmVT4/2VjEqiqMx1b5rnIKkNU8Wq&#10;ibV3sNkC3kvMskDt9S0WsJwjCNHTo9JgSzhI5umWkfv43N5xERk4dRLz1RsZD/YjzTtT8A4Wf+pX&#10;RWSo7HmcThcFqYoIxNPl6ZmpfE9OuXpNh7l9/EnGDP1gfvi02XvYV1/aWWfn8hYLp9iepfi2wOvA&#10;P2OnlihHTIb5WsdKW6Nyswndv23/dN0qauNaI+wipw+/0p0z7kP0eYVV9lmlM7dc/zCPimlGdj3m&#10;+NXFuz51l23H6jgqmOFFgB/gukGOuM8A0sde0IytGy7MA2MD6ebh/4BV2Sw7pB8bPzZ6M4mmooqa&#10;chMnnCCBYWGIHZiOmYJlDaLOYzRbJHZfAsU2grIGu1UuMC+vGvrOzE6dYGsKBTAHoRx2dmrwJYdl&#10;bsCs+BD8GDTT1EtmM6Xpk/d/4SDf1d2DygGUzNNlNj9jyQK12Vqk9fbkfNCl7fW1jgkeBHjSz4dM&#10;e4qIYSfk9WoLbmCAnoK71ErJDG8Mk2rv3+ob3EhFnxbvcTp2q/rYo4eI0Tly0NuafdRu3XHr9Lfk&#10;HoHbYRQRDkS3oAKLhDYEp2dt4NRzN7M/KuBTio5rFNkAtoC4gaLiW4YZB99D+FfYq7Ct3bT6C7f8&#10;1Z4uL+/2fL5PrwbnJl8m7VNJ39cm0ds4Eq4SYqxateuGyB0++PVDQf+XESijAlnimzvxhUPf+ULS&#10;BP/zCD0snP9ZypaWkv+Tv+VbY/oZUpQ4MNw7suxC5UoDF9BFAa3TyMv9SOeBPZM8PjlF/0HjVQzc&#10;Q1CAZnr85bpA/FwWq5f9gimls12uir9UnD9Thgcceegoljo1PdjlBP2Q3Gh2FAChq/v+TkQSPW5m&#10;RWSJjhnWUBt1PT6BfUSOV5TWwf+olqSPHiX4xta9yYp75kE48HbUaE988CIc1hrhyKNHpmdLy1uy&#10;bOiGfXLs0QnkXcvB27d0ho3cPIr2RKAP5UUeseHR3R/dwwsnW22vdbpt9D7dbnjmuJnQqM7XxUDX&#10;9BxYBlFgoq/yrK1UB7cPwd6RU5gt4OLi/GJhq5wwIuVMhn3u6QOFQke/OOBHKIGfDn1jDM+P2nnc&#10;MIp667Bhsya86GSDYa/bhKGknjAh8re+PoaflUfAHRMd2jkWSj48kvDI/V88qEipHSGHxdQ3PJTJ&#10;OHWSfk2v2/oi9Z55YmLbFcXR4eHRXx0lUEJjZNSRErUYlCw2HbVsH1eebelN/6riP9fueZh8IIGK&#10;KPp64K5EX6QTeW+f+MbnmXC0AlpcFjVhfor5FDZwOgMifdsqmCT9mRaBigJoq/QllbOrn/MCSQCW&#10;q0O/Nac2fCB9PXd/5gDakFuSnMNiBtGBG3baXX+y36rDpHtiMbIBInjP9EjkNbys2KsLk/ClIzjI&#10;hsLLBpYEv4W2OyqhcCFN7rxDfchoPOm8Qb6NeC8Vn77ONiuj/rS237RY6XhB449uDlj5Ech//1cP&#10;6aVw2zxy9Njj4yQlzC+VlSbT1N4hgt/1vrA6sr7c+4aDnWIlJBaNsibEACtExENye7Qsw1RcZ28J&#10;nqjEtcQS6Yn2rNDZQKsgflD3tulh22GA9ehF4x0cVNgQLxsLoZpcYgRbC+StyL/kPnbzNOcv77v3&#10;swdI31PXuBe1ARZeDf657w/3Ic+SqUKvpeemF9m79VxZktvyAGzOfFZQWdTtzRzTCrdhXkpzEX4Q&#10;pJaPFi9CJzUIBmiVKHGyohE4T99wg7ulziqJ3u8N/l2lr/Bd3lxHX/l7hcp2jU77mUqV+BZ+6Qpb&#10;hciHiHNXPfEU1MjiBvjEJ++ip8vJGRUculc4fTR096jZb0HfdgvNlkxv7p4pIYpEsvzVsVtQ1Pbj&#10;4IlUS6AV6/rSj+cu4rmsHl4Xca2BbTI1SYn81mStsCR9Q8rL4bq35yi4g5LIL3nJ3Khd1sjFoGQf&#10;p+/vqB8rmgpC/dBXD4997cta85TfFG2RsmU1Q7aMDINIyHlhfA8byoigqqRYuP8v7ydA7NdwyItH&#10;zx/oG22RCsPULnRMBvubHV+ZDJ1KzN+gnr7q42vd4dySxDYj3VsV46msjfBecbXdlonWY+KlNY3Y&#10;srNc2wUceDChT+SOMr4RYXfuwv3A69+6c9eBz+ynV1ms9AhrmtL7nZojtILSm7ZYkih4jJen7ZnW&#10;umXk7W7puiGXPnS+Jvstl9k157TVm76hyU6J9jfKZp98XufK8omSkQHIry6q3jaTob891IlpQNDI&#10;B0tmUrMS3fZ2S8yWUrsfZtCctSEywRlyxtiFz+L6eHXZVU6e5vzOPPVl2c5cRTVcBPcsUqzqjio5&#10;/TihMWHo8JDr7Vl8UYkCajlGRwFghUWuHf+sj8LsdJEGH6bhRse+MKPOXAzGS+pkgv2RrnA6sXOB&#10;06E4sSnXklFmUeMap41Fw/qndvJCDrxi788n7/Aj8LIj80o17hxm5+0adoxidPZbq76y0uF7j/n1&#10;lyp3qMPliX++EjxcrJR2/mLGnPdPP16RpsqDBt43MPf83Dve9o6uni5+PX32NFPv3drbMN3mf+pt&#10;beT+dxeGrrv+qne/p7/Qf9V7C/3v7O/uzi3+v+dGf230Pe/tJxYy9Msjv3X7LiaZzIH9vLJvziz9&#10;aGn6qWnFhd9tW6yZbK78oELuxtzJmaWXqgPv7q8sLTC9q977LnZHK76v/5IfV9kW7uzzs0O/PJR5&#10;eWV6cuLGwaFK5Sybjv3ar4wszp/pfWf+3L/Ml07PidZfqV7zvoHy2bNIhvL8mQ/ftiP/1t58X+/s&#10;d+by78wPvKdw6N9Tp0z3hcFcTzfypZfd196ez78VnMl393QzQndXd/7tvb1bO3sJ3FFvwh8otVWf&#10;XMw/e9+q7/m35Y8/c7y3u3fhe2d63pLL9/cv/YA2dCfmTpU639a99P0ltprLdnWl17Be84+akSgy&#10;RO5TFlfyq3lXHLmSsfy7qMr//IjjhCtTIyQXJNcrRS7e6GbieWGvJ8YIBf+F4xGtxy2vv18ddh8+&#10;XV4Q/7h3qCINL2UTC7ON/X/kg0s/nX7IpHSR9B24qx6DO4jmLsoAIHFNLcW1qT0uZsqJSoQeyDWS&#10;d4WdJNACSCbO01pZaibCiHCLQtShz6DeTMkBonWfkjRN++5WsWZiCxBWNfF6JSvSaiXVz3NwSE1y&#10;tw/RSpB7CSXwdPOnyR+c3ozeR2q/j198EqHssW/8r0889vgT//DkiadPoEy1JUrbnXC9h+/bW3x/&#10;cWF+AWSHvBjBd9bMvXUDSRArGbazmzlx4vrrRrreElG+1fTYfg/q3/qOrckOe4YZqmcqvHsAKPK+&#10;ubf1XvP+oRy7Sb6r0HVZV3cPlVudhfcWurPdUOTAQH/v23L9kPJ7i+w9CKV2v6W3cMVAb1+evSLz&#10;7+zNvaU3/w7uzT/3nbntH7ze3YFnz851XZbLvbV74vHHrv/FIfYtPN/SmcxY9YCpLC1VJ59+oqCt&#10;EXPZy+APOXgYRE+HM91evwKrgmslM/nEJHrErTfvoE3I3X98N0kjFIyhT7kBfbGOmt4QR10j6a82&#10;gWjFNFc2NdzlmauNQ0VaVKo4agWf+Lj6+pw0+fTzwc2lNgNc0Bc8WvzTtrvjMnOIWT9E0TfZYMoX&#10;8WdZhk/43nl+VmfWWLujpl/T1Ht09+13okcTI93/6bvGrd5bDR2dqdQfq1E/u6cenzre35cfKF6T&#10;fUsX4vCb/zhJ0HThewvsRup7W2780CadUH+xePr505COU/zZs2c3Sv1s5bqwwB6WEtLfLS3AT144&#10;O3/27OnTc+xtqc/vxTPzc6Xnz7KN6NK5M6dfKIVfX5g//cLc2RdKZ/9LaeFfSn4+19Mb9i5Nqy++&#10;BK4YtT3QTpbQomaenYXP+VWM2XVZZ+6y7sf+foLd9mo8FVxM784axnTTvg31u0bFHNDVXllZemmJ&#10;fa6639pbeGc/PP9dhau6LoPuW9y72pRtL4vSvRS2qe+xMm5lzFixHx5W93uc51jFS5PcGWu70poE&#10;P67m5TjfY91+sehR9vjk5PIiodgyIQz8u4vnKtg/NGBQmqh20SO6o1x1ifYX1dGB8+Uz1EqV+cRc&#10;ppC0ig2Nh+eJiZguprEbp+Br2+CfcJD5YT0Ka9dE/4HTdI3bJfYXJSjzsvLroG/2XfAOtfCFyG4n&#10;J+XIg0fL5+a97ygPPfLgGN39WrpkDPzJLOvmp4YUhPW0Q7U8DRVivioY0D5ObBKQx8kVfBTu61DV&#10;S72nIvFa+K/uqfDLojdDHhKrDvAOXszFc9l8VvJpBC+H5biFMeTrcJ+Hn1GItvbdf5UnhLOWwZDV&#10;PkAWeGWLQ2X7z5eE0PgvOjv5aepZ7SSBnUPMSTmZFaxwUnemFpfYYgdrYoSEwcFfUpRPWT0BxmYh&#10;p6Hbcg3TOBKilIJ1jXJizkHA9ZCFrNfnGrmDzAxujP0ngG+kLmUTUf3CS43esIO6FArLsTPV//LJ&#10;CQpOmjEgMoREk0wxGGaBKyOf18Kh4sI+6VaFBempPvd/4X41xdPhGUjQUJV6D3yZqnzTMskpITVY&#10;9N0pM5e6u2VyaVSbnayMxwlxtpv708KyMcLm2bHBA6hXlUUL/BIfSC2O7r4a26Vd11m9C/ei7Go0&#10;fAAFetVMUO9Rpun7SvXWjyjvBYcMxW/cgdHBmD1yyKiJUKGrEzVd+FcpK4Lg/ClwqRh7dMCsooo1&#10;8AN7NY2m+C+cgE/Lb3bq99GSp7hFk4TgrYupZ2aET1+++qdDQsQvsEfoPkq6B24fnL6cgacNFodw&#10;2obOZymktAGSN0moP7GLFCNXBib5AugvZHoB2bGvHyYBUqXk+bz1IbWVt4yPsM8eleX4Gajfi14d&#10;x+fwID3RVsFwH+8s2MBW8wga9VmBTPGmlctkG+i74jeeyxbX3biF9LW4OtZ9qZYr7P7K4Eum3+bX&#10;D/NAeWer88TxwN1tA0NkDTEHav9yl29jo5LZ50iMrBYHCsgImYjXjfBQVXJ19YBPjgFJnnhYvSbe&#10;Wx+3jZpaHYSMG7sGpz1lsvSjZmSymIL169Fwh3H4HmEV8xXs3zG/JgVIORCxQpXBnCuLfcpzT1sM&#10;sg5ZDSp0h7aPhPyG1F3m9K3Jp/R4mUNfOkhF4/ijR9hBhxgPwZ6QKorIXKoS7z+fGVI3Wm3V6nEW&#10;lYJJk1jhzVp82xHQi0m3rEluN06NFv11Aj1lPv57Hweu2qjFi9yMZJ3lYMR6rg6+Qv2zV4DBm4f3&#10;pfLiMvl9XKaiDrsG7qVaNo8aUE1scCKpx/NT2DsS7T3N1TgZ+FxkaebT1xw8F0aHeXOJClJsJKjW&#10;qs9CHMRTewVLz4O1Q30toLpIXZxhqm6/wPb3kmf2jSPg9OhNO6B+YpKc3337Tk8xHY4bSPtQq23j&#10;iEXO/SPXDpIs5tV908/MslKLZ8s0txz+EN3iLsJBJ3xydnHUWMicYD+bj1AYJbtfyn+veuLCSwzV&#10;jFsG08v4aMsjAb/9mghay82KulhST2hQZNvL6Vn1wwk4lCSumfeFJ7nECRploNAAoUi4ITUtcqla&#10;9hFz8EKU6GmO3vvI/1SboJYp3qs5XOaefMMJi8DVSWfbydwO6/ohhGZp1MRrZmrnbbvISdxGVuoN&#10;Ix//vT3U4oG7dHnB9uvM5Rq231t1D19q5Nj2nh5r+BrZhxJ+Tqu9BfWHUZXPeTwQa8UMwA+E2HEh&#10;sb89iqM6LxXmoxvKxcYLK4rFC3uKXNAPjE92qK4UuUPWYF39yVqnsM7r1IvLqrvV5yHaP+pSYDIo&#10;5GIDxs68/AS2Y1grmzt56j1/Tp7xjvTWf2uaUJPmoQSTR8ZJUqKJ17YrChD6xz/2cfZyBiNZ5OLg&#10;oOJhMerhjzjfFs4rVeCNzMA0AkhwP2AvNnKRYM8MfIfAtbaINcoWNlRtGx4Oy+Ajrgppwp89m9sV&#10;C0lWOHJWufSCBnRMhXbI3/V6D2MgicRNugsbTFXrqQoe2oYh7MwGUcclRWltW4tsrlPNj31v0bDV&#10;yfkg3RKu9/35PWA/leFrgrpf1EZeY51SygNvZgeOvsuxzkS91JmUTp/EeKH4tQFw5wP/OmZ0gZdK&#10;NVWFjbec28CRslqFAUajwgnbrAnurQYcsuvYz1J4g5RRJiou+8qitDDv4Gj9utBz4cZBM7fOu+oh&#10;5b3Haha66WhtJdA6XoQ8IhKr2lJ/O/uizXk2BicRGUirrEw7Vi1PTk4yVxrJNxPtzxD417HgKQJK&#10;2FiiaUsDEPW7KlDzPnkCcYS3lDjPQwzkGGqvUrOIv7ah1ERXpf8nvaDJQU2GquU21mfGBqKvPTRl&#10;+9lTXGNAl8LAkbogVbcKM6A9c4NXzZ/1BgZ/rDUQCMN30yRC9lXNHjYb0rP6HaIuMurM7ppZ4XiT&#10;HGug3Xv+5/3U36iyOGBSHMHvTY+QPtPw3e9VWpGAzqdvx7P6tgvrj9Ctl8het9e74A/rG2zxOn+q&#10;+2E88iqF3CNDxvON0tJvFusaIrdIx5Ca40kJ5GwIqxVJj2bfm3lG2tOQRrJA9+ZWsen6p/Kt6xW9&#10;ZlC8gcGfLAarltCr64PCjKgYaqH13bw6PQ4vw5t6uzNyhcBjE9NRgzdZqPU0rcah6WsSvGzQr9Pz&#10;bJp8M29vl9ufRoLXBfg3FN25YO7SznhJLOyEwmzdLWK7noetfnH613YOjHZPax55XRNLDfs6AH9S&#10;k7WetX11r73Q1bywWUGma6HUCxt89bteB+AX7tfJ0VfjPV/XY8pvUdmUGb4OwJ9I001ZgNfBQ3EW&#10;NudAvzbzel2A3/tjvZGPi9XZa71r+DoAP3ZLg0mz3pf4Kb/e+ojWerG8lm+z+eAPVY+v5Uu/zp5F&#10;MMK7G732x+aDn3dOYqmv/fu/Hp7oPUU35XhdgN9i5Jvy+q+Lh6ofjMWyX/vjdQB+OnY2+8Ves5V4&#10;HagdOH3VR2czjs0P+ZBBSlDyYu0Os4411GbV1F/m6VS1jrtehUtJTVY0+eLtkLT2OW4++Nc+14t7&#10;pdLAlzyZepPBf3Hfa12jvXHBr2VKsofXtWY/Qxe/scH/MwTIC3uV14Hqd2ET/9e7LsYK/Cv4L8Yq&#10;/tSO8a/g/6kF3cWY+L+C/2Ks4k/tGP8K/p9a0F2Mif//gq9DVfsxpjQAAAAASUVORK5CYIJQSwEC&#10;LQAUAAYACAAAACEAsYJntgoBAAATAgAAEwAAAAAAAAAAAAAAAAAAAAAAW0NvbnRlbnRfVHlwZXNd&#10;LnhtbFBLAQItABQABgAIAAAAIQA4/SH/1gAAAJQBAAALAAAAAAAAAAAAAAAAADsBAABfcmVscy8u&#10;cmVsc1BLAQItABQABgAIAAAAIQCC/gNRaAQAAHoMAAAOAAAAAAAAAAAAAAAAADoCAABkcnMvZTJv&#10;RG9jLnhtbFBLAQItABQABgAIAAAAIQCqJg6+vAAAACEBAAAZAAAAAAAAAAAAAAAAAM4GAABkcnMv&#10;X3JlbHMvZTJvRG9jLnhtbC5yZWxzUEsBAi0AFAAGAAgAAAAhAHS8aSLgAAAACQEAAA8AAAAAAAAA&#10;AAAAAAAAwQcAAGRycy9kb3ducmV2LnhtbFBLAQItAAoAAAAAAAAAIQB8Ki3Om4oAAJuKAAAUAAAA&#10;AAAAAAAAAAAAAM4IAABkcnMvbWVkaWEvaW1hZ2UxLnBuZ1BLBQYAAAAABgAGAHwBAACbkwAAAAA=&#10;">
                <v:shape id="Picture 334" o:spid="_x0000_s1378" type="#_x0000_t75" alt="11" style="position:absolute;left:7004;top:3219;width:3954;height:615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qJg2XGAAAA2wAAAA8AAABkcnMvZG93bnJldi54bWxEj0FrwkAUhO+C/2F5Qi9SN62iNXUVEQql&#10;UmijVI/P7GsSzL4N2W2S/ntXEDwOM/MNs1h1phQN1a6wrOBpFIEgTq0uOFOw3709voBwHlljaZkU&#10;/JOD1bLfW2Csbcvf1CQ+EwHCLkYFufdVLKVLczLoRrYiDt6vrQ36IOtM6hrbADelfI6iqTRYcFjI&#10;saJNTuk5+TMKPtrDWW/Xm9nspzklk+Pn0JZfpNTDoFu/gvDU+Xv41n7XCuZjuH4JP0AuLwA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yomDZcYAAADbAAAADwAAAAAAAAAAAAAA&#10;AACfAgAAZHJzL2Rvd25yZXYueG1sUEsFBgAAAAAEAAQA9wAAAJIDAAAAAA==&#10;">
                  <v:imagedata r:id="rId42" o:title="11"/>
                </v:shape>
                <v:shape id="Text Box 335" o:spid="_x0000_s1379" type="#_x0000_t202" style="position:absolute;left:6998;top:9197;width:3960;height: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mjQoMMA&#10;AADbAAAADwAAAGRycy9kb3ducmV2LnhtbESPzWrDMBCE74W8g9hAbrWUkpbYiWxCS6CnluYPclus&#10;jW1irYylxu7bV4VCjsPMfMOsi9G24ka9bxxrmCcKBHHpTMOVhsN++7gE4QOywdYxafghD0U+eVhj&#10;ZtzAX3TbhUpECPsMNdQhdJmUvqzJok9cRxy9i+sthij7Spoehwi3rXxS6kVabDgu1NjRa03ldfdt&#10;NRw/LufTQn1Wb/a5G9yoJNtUaj2bjpsViEBjuIf/2+9GQ7qAvy/xB8j8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mjQoMMAAADbAAAADwAAAAAAAAAAAAAAAACYAgAAZHJzL2Rv&#10;d25yZXYueG1sUEsFBgAAAAAEAAQA9QAAAIgDAAAAAA==&#10;" filled="f" stroked="f">
                  <v:textbox>
                    <w:txbxContent>
                      <w:p w:rsidR="00EA6235" w:rsidRDefault="00EA6235" w:rsidP="00BA06E3">
                        <w:pPr>
                          <w:jc w:val="center"/>
                          <w:rPr>
                            <w:rFonts w:ascii="VNI-Times" w:hAnsi="VNI-Times"/>
                            <w:i/>
                            <w:sz w:val="22"/>
                            <w:szCs w:val="22"/>
                          </w:rPr>
                        </w:pPr>
                        <w:r>
                          <w:rPr>
                            <w:rFonts w:ascii="VNI-Times" w:hAnsi="VNI-Times"/>
                            <w:i/>
                            <w:sz w:val="22"/>
                            <w:szCs w:val="22"/>
                          </w:rPr>
                          <w:t>Hình 2.30: Boä ñieàu khieån töø xa</w:t>
                        </w:r>
                      </w:p>
                      <w:p w:rsidR="00EA6235" w:rsidRPr="007F2C43" w:rsidRDefault="00EA6235" w:rsidP="00BA06E3">
                        <w:pPr>
                          <w:jc w:val="center"/>
                          <w:rPr>
                            <w:rFonts w:ascii="VNI-Times" w:hAnsi="VNI-Times"/>
                            <w:i/>
                            <w:sz w:val="22"/>
                            <w:szCs w:val="22"/>
                          </w:rPr>
                        </w:pPr>
                        <w:proofErr w:type="gramStart"/>
                        <w:r>
                          <w:rPr>
                            <w:rFonts w:ascii="VNI-Times" w:hAnsi="VNI-Times"/>
                            <w:i/>
                            <w:sz w:val="22"/>
                            <w:szCs w:val="22"/>
                          </w:rPr>
                          <w:t>maùy</w:t>
                        </w:r>
                        <w:proofErr w:type="gramEnd"/>
                        <w:r>
                          <w:rPr>
                            <w:rFonts w:ascii="VNI-Times" w:hAnsi="VNI-Times"/>
                            <w:i/>
                            <w:sz w:val="22"/>
                            <w:szCs w:val="22"/>
                          </w:rPr>
                          <w:t xml:space="preserve"> laïnh TOSHIBA</w:t>
                        </w:r>
                      </w:p>
                    </w:txbxContent>
                  </v:textbox>
                </v:shape>
                <w10:wrap type="square"/>
              </v:group>
            </w:pict>
          </mc:Fallback>
        </mc:AlternateContent>
      </w:r>
      <w:r w:rsidRPr="00EB7E64">
        <w:rPr>
          <w:bCs/>
          <w:sz w:val="26"/>
          <w:szCs w:val="26"/>
        </w:rPr>
        <w:t xml:space="preserve">1. </w:t>
      </w:r>
      <w:r w:rsidRPr="00EB7E64">
        <w:rPr>
          <w:rFonts w:ascii="VNI-Times" w:hAnsi="VNI-Times"/>
          <w:bCs/>
          <w:sz w:val="26"/>
          <w:szCs w:val="26"/>
        </w:rPr>
        <w:t xml:space="preserve">Phaàn phaùt </w:t>
      </w:r>
      <w:proofErr w:type="gramStart"/>
      <w:r w:rsidRPr="00EB7E64">
        <w:rPr>
          <w:rFonts w:ascii="VNI-Times" w:hAnsi="VNI-Times"/>
          <w:bCs/>
          <w:sz w:val="26"/>
          <w:szCs w:val="26"/>
        </w:rPr>
        <w:t>tia</w:t>
      </w:r>
      <w:proofErr w:type="gramEnd"/>
      <w:r w:rsidRPr="00EB7E64">
        <w:rPr>
          <w:rFonts w:ascii="VNI-Times" w:hAnsi="VNI-Times"/>
          <w:bCs/>
          <w:sz w:val="26"/>
          <w:szCs w:val="26"/>
        </w:rPr>
        <w:t xml:space="preserve"> hoàng ngoaïi (truyeàn tín hieän ñeán khoái trong)</w:t>
      </w:r>
    </w:p>
    <w:p w:rsidR="00BA06E3" w:rsidRPr="00EB7E64" w:rsidRDefault="00BA06E3" w:rsidP="007D6FE2">
      <w:pPr>
        <w:tabs>
          <w:tab w:val="left" w:pos="90"/>
        </w:tabs>
        <w:spacing w:before="60" w:after="60"/>
        <w:ind w:firstLine="720"/>
        <w:jc w:val="both"/>
        <w:rPr>
          <w:bCs/>
          <w:sz w:val="26"/>
          <w:szCs w:val="26"/>
        </w:rPr>
      </w:pPr>
      <w:r w:rsidRPr="00EB7E64">
        <w:rPr>
          <w:bCs/>
          <w:sz w:val="26"/>
          <w:szCs w:val="26"/>
        </w:rPr>
        <w:t xml:space="preserve"> 2. Start/Stop nút nhấn</w:t>
      </w:r>
    </w:p>
    <w:p w:rsidR="00BA06E3" w:rsidRPr="00EB7E64" w:rsidRDefault="00BA06E3" w:rsidP="007D6FE2">
      <w:pPr>
        <w:tabs>
          <w:tab w:val="left" w:pos="90"/>
          <w:tab w:val="left" w:pos="5073"/>
        </w:tabs>
        <w:spacing w:before="60" w:after="60"/>
        <w:ind w:firstLine="720"/>
        <w:jc w:val="both"/>
        <w:rPr>
          <w:bCs/>
          <w:sz w:val="26"/>
          <w:szCs w:val="26"/>
        </w:rPr>
      </w:pPr>
      <w:r w:rsidRPr="00EB7E64">
        <w:rPr>
          <w:bCs/>
          <w:sz w:val="26"/>
          <w:szCs w:val="26"/>
        </w:rPr>
        <w:t xml:space="preserve">+ Nhấn nút để chạy máy </w:t>
      </w:r>
      <w:proofErr w:type="gramStart"/>
      <w:r w:rsidRPr="00EB7E64">
        <w:rPr>
          <w:bCs/>
          <w:sz w:val="26"/>
          <w:szCs w:val="26"/>
        </w:rPr>
        <w:t>( nghe</w:t>
      </w:r>
      <w:proofErr w:type="gramEnd"/>
      <w:r w:rsidRPr="00EB7E64">
        <w:rPr>
          <w:bCs/>
          <w:sz w:val="26"/>
          <w:szCs w:val="26"/>
        </w:rPr>
        <w:t xml:space="preserve"> một tiếng tách )</w:t>
      </w:r>
    </w:p>
    <w:p w:rsidR="00BA06E3" w:rsidRPr="00EB7E64" w:rsidRDefault="00BA06E3" w:rsidP="007D6FE2">
      <w:pPr>
        <w:tabs>
          <w:tab w:val="left" w:pos="90"/>
          <w:tab w:val="left" w:pos="5073"/>
        </w:tabs>
        <w:spacing w:before="60" w:after="60"/>
        <w:ind w:firstLine="720"/>
        <w:jc w:val="both"/>
        <w:rPr>
          <w:bCs/>
          <w:sz w:val="26"/>
          <w:szCs w:val="26"/>
        </w:rPr>
      </w:pPr>
      <w:r w:rsidRPr="00EB7E64">
        <w:rPr>
          <w:bCs/>
          <w:sz w:val="26"/>
          <w:szCs w:val="26"/>
        </w:rPr>
        <w:t>+ Nhấn nút một lần nữa để tắt máy (nghe một tiếng tách)</w:t>
      </w:r>
    </w:p>
    <w:p w:rsidR="00BA06E3" w:rsidRPr="00EB7E64" w:rsidRDefault="00BA06E3" w:rsidP="007D6FE2">
      <w:pPr>
        <w:tabs>
          <w:tab w:val="left" w:pos="90"/>
          <w:tab w:val="left" w:pos="5073"/>
        </w:tabs>
        <w:spacing w:before="60" w:after="60"/>
        <w:ind w:firstLine="720"/>
        <w:jc w:val="both"/>
        <w:rPr>
          <w:bCs/>
          <w:sz w:val="26"/>
          <w:szCs w:val="26"/>
        </w:rPr>
      </w:pPr>
      <w:r w:rsidRPr="00EB7E64">
        <w:rPr>
          <w:bCs/>
          <w:sz w:val="26"/>
          <w:szCs w:val="26"/>
        </w:rPr>
        <w:t>+ Nếu không nghe tiếng tách thì nhấn nút hai lần</w:t>
      </w:r>
    </w:p>
    <w:p w:rsidR="00BA06E3" w:rsidRPr="00EB7E64" w:rsidRDefault="00BA06E3" w:rsidP="007D6FE2">
      <w:pPr>
        <w:tabs>
          <w:tab w:val="left" w:pos="90"/>
          <w:tab w:val="left" w:pos="5073"/>
        </w:tabs>
        <w:spacing w:before="60" w:after="60"/>
        <w:ind w:firstLine="720"/>
        <w:jc w:val="both"/>
        <w:rPr>
          <w:bCs/>
          <w:sz w:val="26"/>
          <w:szCs w:val="26"/>
        </w:rPr>
      </w:pPr>
      <w:r w:rsidRPr="00EB7E64">
        <w:rPr>
          <w:bCs/>
          <w:sz w:val="26"/>
          <w:szCs w:val="26"/>
        </w:rPr>
        <w:t xml:space="preserve">3. Nút chọn lựa trạng thái </w:t>
      </w:r>
      <w:proofErr w:type="gramStart"/>
      <w:r w:rsidRPr="00EB7E64">
        <w:rPr>
          <w:bCs/>
          <w:sz w:val="26"/>
          <w:szCs w:val="26"/>
        </w:rPr>
        <w:t>( Mode</w:t>
      </w:r>
      <w:proofErr w:type="gramEnd"/>
      <w:r w:rsidRPr="00EB7E64">
        <w:rPr>
          <w:bCs/>
          <w:sz w:val="26"/>
          <w:szCs w:val="26"/>
        </w:rPr>
        <w:t xml:space="preserve"> )</w:t>
      </w:r>
    </w:p>
    <w:p w:rsidR="00BA06E3" w:rsidRPr="00EB7E64" w:rsidRDefault="00BA06E3" w:rsidP="007D6FE2">
      <w:pPr>
        <w:tabs>
          <w:tab w:val="left" w:pos="90"/>
          <w:tab w:val="left" w:pos="5073"/>
        </w:tabs>
        <w:spacing w:before="60" w:after="60"/>
        <w:ind w:firstLine="720"/>
        <w:jc w:val="both"/>
        <w:rPr>
          <w:bCs/>
          <w:sz w:val="26"/>
          <w:szCs w:val="26"/>
        </w:rPr>
      </w:pPr>
      <w:r w:rsidRPr="00EB7E64">
        <w:rPr>
          <w:bCs/>
          <w:sz w:val="26"/>
          <w:szCs w:val="26"/>
        </w:rPr>
        <w:t xml:space="preserve">4. Nút </w:t>
      </w:r>
      <w:proofErr w:type="gramStart"/>
      <w:r w:rsidRPr="00EB7E64">
        <w:rPr>
          <w:bCs/>
          <w:sz w:val="26"/>
          <w:szCs w:val="26"/>
        </w:rPr>
        <w:t>nhiệt  (</w:t>
      </w:r>
      <w:proofErr w:type="gramEnd"/>
      <w:r w:rsidRPr="00EB7E64">
        <w:rPr>
          <w:bCs/>
          <w:sz w:val="26"/>
          <w:szCs w:val="26"/>
        </w:rPr>
        <w:t xml:space="preserve"> B )</w:t>
      </w:r>
    </w:p>
    <w:p w:rsidR="00BA06E3" w:rsidRPr="00EB7E64" w:rsidRDefault="00BA06E3" w:rsidP="007D6FE2">
      <w:pPr>
        <w:tabs>
          <w:tab w:val="left" w:pos="90"/>
          <w:tab w:val="left" w:pos="5073"/>
        </w:tabs>
        <w:spacing w:before="60" w:after="60"/>
        <w:ind w:firstLine="720"/>
        <w:jc w:val="both"/>
        <w:rPr>
          <w:bCs/>
          <w:sz w:val="26"/>
          <w:szCs w:val="26"/>
        </w:rPr>
      </w:pPr>
      <w:r w:rsidRPr="00EB7E64">
        <w:rPr>
          <w:bCs/>
          <w:sz w:val="26"/>
          <w:szCs w:val="26"/>
        </w:rPr>
        <w:sym w:font="Wingdings" w:char="F0D9"/>
      </w:r>
      <w:r w:rsidRPr="00EB7E64">
        <w:rPr>
          <w:bCs/>
          <w:sz w:val="26"/>
          <w:szCs w:val="26"/>
        </w:rPr>
        <w:t>… Nhiệt độ được tăng lên tới 30</w:t>
      </w:r>
      <w:r w:rsidRPr="00EB7E64">
        <w:rPr>
          <w:bCs/>
          <w:sz w:val="26"/>
          <w:szCs w:val="26"/>
          <w:vertAlign w:val="superscript"/>
        </w:rPr>
        <w:t>0</w:t>
      </w:r>
      <w:r w:rsidRPr="00EB7E64">
        <w:rPr>
          <w:bCs/>
          <w:sz w:val="26"/>
          <w:szCs w:val="26"/>
        </w:rPr>
        <w:t>C</w:t>
      </w:r>
    </w:p>
    <w:p w:rsidR="00BA06E3" w:rsidRPr="00EB7E64" w:rsidRDefault="00BA06E3" w:rsidP="007D6FE2">
      <w:pPr>
        <w:tabs>
          <w:tab w:val="left" w:pos="90"/>
          <w:tab w:val="left" w:pos="5073"/>
        </w:tabs>
        <w:spacing w:before="60" w:after="60"/>
        <w:ind w:firstLine="720"/>
        <w:jc w:val="both"/>
        <w:rPr>
          <w:bCs/>
          <w:sz w:val="26"/>
          <w:szCs w:val="26"/>
        </w:rPr>
      </w:pPr>
      <w:r w:rsidRPr="00EB7E64">
        <w:rPr>
          <w:bCs/>
          <w:sz w:val="26"/>
          <w:szCs w:val="26"/>
        </w:rPr>
        <w:sym w:font="Wingdings" w:char="F0DA"/>
      </w:r>
      <w:r w:rsidRPr="00EB7E64">
        <w:rPr>
          <w:bCs/>
          <w:sz w:val="26"/>
          <w:szCs w:val="26"/>
        </w:rPr>
        <w:t>… Nhiệt độ được giảm xuống tới 17</w:t>
      </w:r>
      <w:r w:rsidRPr="00EB7E64">
        <w:rPr>
          <w:bCs/>
          <w:sz w:val="26"/>
          <w:szCs w:val="26"/>
          <w:vertAlign w:val="superscript"/>
        </w:rPr>
        <w:t>0</w:t>
      </w:r>
      <w:r w:rsidRPr="00EB7E64">
        <w:rPr>
          <w:bCs/>
          <w:sz w:val="26"/>
          <w:szCs w:val="26"/>
        </w:rPr>
        <w:t>C</w:t>
      </w:r>
    </w:p>
    <w:p w:rsidR="00BA06E3" w:rsidRPr="00EB7E64" w:rsidRDefault="00BA06E3" w:rsidP="007D6FE2">
      <w:pPr>
        <w:tabs>
          <w:tab w:val="left" w:pos="90"/>
          <w:tab w:val="left" w:pos="5073"/>
        </w:tabs>
        <w:spacing w:before="60" w:after="60"/>
        <w:ind w:firstLine="720"/>
        <w:jc w:val="both"/>
        <w:rPr>
          <w:bCs/>
          <w:sz w:val="26"/>
          <w:szCs w:val="26"/>
        </w:rPr>
      </w:pPr>
      <w:r w:rsidRPr="00EB7E64">
        <w:rPr>
          <w:bCs/>
          <w:sz w:val="26"/>
          <w:szCs w:val="26"/>
        </w:rPr>
        <w:t xml:space="preserve">5. Nút chỉnh tốc độ quạt </w:t>
      </w:r>
      <w:proofErr w:type="gramStart"/>
      <w:r w:rsidRPr="00EB7E64">
        <w:rPr>
          <w:bCs/>
          <w:sz w:val="26"/>
          <w:szCs w:val="26"/>
        </w:rPr>
        <w:t>( Fan</w:t>
      </w:r>
      <w:proofErr w:type="gramEnd"/>
      <w:r w:rsidRPr="00EB7E64">
        <w:rPr>
          <w:bCs/>
          <w:sz w:val="26"/>
          <w:szCs w:val="26"/>
        </w:rPr>
        <w:t xml:space="preserve"> )</w:t>
      </w:r>
    </w:p>
    <w:p w:rsidR="00BA06E3" w:rsidRPr="00EB7E64" w:rsidRDefault="00BA06E3" w:rsidP="007D6FE2">
      <w:pPr>
        <w:tabs>
          <w:tab w:val="left" w:pos="90"/>
          <w:tab w:val="left" w:pos="5073"/>
        </w:tabs>
        <w:spacing w:before="60" w:after="60"/>
        <w:ind w:firstLine="720"/>
        <w:jc w:val="both"/>
        <w:rPr>
          <w:bCs/>
          <w:sz w:val="26"/>
          <w:szCs w:val="26"/>
        </w:rPr>
      </w:pPr>
      <w:r w:rsidRPr="00EB7E64">
        <w:rPr>
          <w:bCs/>
          <w:sz w:val="26"/>
          <w:szCs w:val="26"/>
        </w:rPr>
        <w:t>+ Nhấn nút này để chỉnh tốc độ quạt. Khi chọn AUTO, tốc độ quạt tự động chỉnh cho vừa với nhiệt độ trong phòng</w:t>
      </w:r>
    </w:p>
    <w:p w:rsidR="00BA06E3" w:rsidRPr="00EB7E64" w:rsidRDefault="00BA06E3" w:rsidP="007D6FE2">
      <w:pPr>
        <w:tabs>
          <w:tab w:val="left" w:pos="90"/>
          <w:tab w:val="left" w:pos="2280"/>
        </w:tabs>
        <w:spacing w:before="60" w:after="60"/>
        <w:ind w:firstLine="720"/>
        <w:jc w:val="both"/>
        <w:rPr>
          <w:bCs/>
          <w:sz w:val="26"/>
          <w:szCs w:val="26"/>
        </w:rPr>
      </w:pPr>
      <w:r w:rsidRPr="00EB7E64">
        <w:rPr>
          <w:bCs/>
          <w:sz w:val="26"/>
          <w:szCs w:val="26"/>
        </w:rPr>
        <w:t>6. Nút tự độ</w:t>
      </w:r>
      <w:r w:rsidR="00AF4D03">
        <w:rPr>
          <w:bCs/>
          <w:sz w:val="26"/>
          <w:szCs w:val="26"/>
        </w:rPr>
        <w:t xml:space="preserve">ng chỉnh          hướng </w:t>
      </w:r>
      <w:proofErr w:type="gramStart"/>
      <w:r w:rsidR="00AF4D03">
        <w:rPr>
          <w:bCs/>
          <w:sz w:val="26"/>
          <w:szCs w:val="26"/>
        </w:rPr>
        <w:t>( SWING</w:t>
      </w:r>
      <w:proofErr w:type="gramEnd"/>
      <w:r w:rsidRPr="00EB7E64">
        <w:rPr>
          <w:bCs/>
          <w:sz w:val="26"/>
          <w:szCs w:val="26"/>
        </w:rPr>
        <w:t>)</w:t>
      </w:r>
    </w:p>
    <w:p w:rsidR="00BA06E3" w:rsidRPr="00EB7E64" w:rsidRDefault="00BA06E3" w:rsidP="007D6FE2">
      <w:pPr>
        <w:tabs>
          <w:tab w:val="left" w:pos="90"/>
          <w:tab w:val="left" w:pos="2280"/>
        </w:tabs>
        <w:spacing w:before="60" w:after="60"/>
        <w:ind w:firstLine="720"/>
        <w:jc w:val="both"/>
        <w:rPr>
          <w:bCs/>
          <w:sz w:val="26"/>
          <w:szCs w:val="26"/>
        </w:rPr>
      </w:pPr>
      <w:r w:rsidRPr="00EB7E64">
        <w:rPr>
          <w:bCs/>
          <w:sz w:val="26"/>
          <w:szCs w:val="26"/>
        </w:rPr>
        <w:t>+ Nhấn nút này để quay phần chỉnh hướng gió, nhấn nút này một lần nữa thì dừng</w:t>
      </w:r>
    </w:p>
    <w:p w:rsidR="00BA06E3" w:rsidRPr="00EB7E64" w:rsidRDefault="00BA06E3" w:rsidP="007D6FE2">
      <w:pPr>
        <w:tabs>
          <w:tab w:val="left" w:pos="90"/>
          <w:tab w:val="left" w:pos="2280"/>
        </w:tabs>
        <w:spacing w:before="60" w:after="60"/>
        <w:ind w:firstLine="720"/>
        <w:jc w:val="both"/>
        <w:rPr>
          <w:bCs/>
          <w:sz w:val="26"/>
          <w:szCs w:val="26"/>
        </w:rPr>
      </w:pPr>
      <w:r w:rsidRPr="00EB7E64">
        <w:rPr>
          <w:bCs/>
          <w:sz w:val="26"/>
          <w:szCs w:val="26"/>
        </w:rPr>
        <w:t>6. Nút tự động chỉnh hướng</w:t>
      </w:r>
    </w:p>
    <w:p w:rsidR="00BA06E3" w:rsidRPr="00EB7E64" w:rsidRDefault="00BA06E3" w:rsidP="007D6FE2">
      <w:pPr>
        <w:tabs>
          <w:tab w:val="left" w:pos="90"/>
          <w:tab w:val="left" w:pos="2280"/>
        </w:tabs>
        <w:spacing w:before="60" w:after="60"/>
        <w:ind w:firstLine="720"/>
        <w:jc w:val="both"/>
        <w:rPr>
          <w:bCs/>
          <w:sz w:val="26"/>
          <w:szCs w:val="26"/>
        </w:rPr>
      </w:pPr>
      <w:r w:rsidRPr="00EB7E64">
        <w:rPr>
          <w:bCs/>
          <w:sz w:val="26"/>
          <w:szCs w:val="26"/>
        </w:rPr>
        <w:t>+ Nhấn nút này để quay phần chỉnh hướng gió.</w:t>
      </w:r>
    </w:p>
    <w:p w:rsidR="00BA06E3" w:rsidRPr="00EB7E64" w:rsidRDefault="00BA06E3" w:rsidP="007D6FE2">
      <w:pPr>
        <w:tabs>
          <w:tab w:val="left" w:pos="90"/>
          <w:tab w:val="left" w:pos="2280"/>
        </w:tabs>
        <w:spacing w:before="60" w:after="60"/>
        <w:ind w:firstLine="720"/>
        <w:jc w:val="both"/>
        <w:rPr>
          <w:bCs/>
          <w:sz w:val="26"/>
          <w:szCs w:val="26"/>
        </w:rPr>
      </w:pPr>
      <w:r w:rsidRPr="00EB7E64">
        <w:rPr>
          <w:bCs/>
          <w:sz w:val="26"/>
          <w:szCs w:val="26"/>
        </w:rPr>
        <w:t xml:space="preserve">7. Nút chỉnh phần chắn gió </w:t>
      </w:r>
      <w:proofErr w:type="gramStart"/>
      <w:r w:rsidRPr="00EB7E64">
        <w:rPr>
          <w:bCs/>
          <w:sz w:val="26"/>
          <w:szCs w:val="26"/>
        </w:rPr>
        <w:t>( SET</w:t>
      </w:r>
      <w:proofErr w:type="gramEnd"/>
      <w:r w:rsidRPr="00EB7E64">
        <w:rPr>
          <w:bCs/>
          <w:sz w:val="26"/>
          <w:szCs w:val="26"/>
        </w:rPr>
        <w:t xml:space="preserve"> )</w:t>
      </w:r>
    </w:p>
    <w:p w:rsidR="00BA06E3" w:rsidRPr="00EB7E64" w:rsidRDefault="00BA06E3" w:rsidP="007D6FE2">
      <w:pPr>
        <w:tabs>
          <w:tab w:val="left" w:pos="90"/>
          <w:tab w:val="left" w:pos="2280"/>
        </w:tabs>
        <w:spacing w:before="60" w:after="60"/>
        <w:ind w:firstLine="720"/>
        <w:jc w:val="both"/>
        <w:rPr>
          <w:rFonts w:ascii="VNI-Times" w:hAnsi="VNI-Times"/>
          <w:bCs/>
          <w:sz w:val="26"/>
          <w:szCs w:val="26"/>
        </w:rPr>
      </w:pPr>
      <w:r w:rsidRPr="00EB7E64">
        <w:rPr>
          <w:bCs/>
          <w:sz w:val="26"/>
          <w:szCs w:val="26"/>
        </w:rPr>
        <w:t xml:space="preserve">+ Nhấn nút này để chỉnh hướng gió </w:t>
      </w:r>
      <w:r w:rsidRPr="00EB7E64">
        <w:rPr>
          <w:rFonts w:ascii="VNI-Times" w:hAnsi="VNI-Times"/>
          <w:bCs/>
          <w:sz w:val="26"/>
          <w:szCs w:val="26"/>
        </w:rPr>
        <w:t>thoåi</w:t>
      </w:r>
    </w:p>
    <w:p w:rsidR="00BA06E3" w:rsidRPr="00EB7E64" w:rsidRDefault="00BA06E3" w:rsidP="007D6FE2">
      <w:pPr>
        <w:tabs>
          <w:tab w:val="left" w:pos="90"/>
          <w:tab w:val="left" w:pos="2280"/>
        </w:tabs>
        <w:spacing w:before="60" w:after="60"/>
        <w:ind w:firstLine="720"/>
        <w:jc w:val="both"/>
        <w:rPr>
          <w:bCs/>
          <w:sz w:val="26"/>
          <w:szCs w:val="26"/>
        </w:rPr>
      </w:pPr>
      <w:r w:rsidRPr="00EB7E64">
        <w:rPr>
          <w:bCs/>
          <w:sz w:val="26"/>
          <w:szCs w:val="26"/>
        </w:rPr>
        <w:t xml:space="preserve">8. Nút chỉnh tắt thời gian </w:t>
      </w:r>
      <w:proofErr w:type="gramStart"/>
      <w:r w:rsidRPr="00EB7E64">
        <w:rPr>
          <w:bCs/>
          <w:sz w:val="26"/>
          <w:szCs w:val="26"/>
        </w:rPr>
        <w:t>( OFF</w:t>
      </w:r>
      <w:proofErr w:type="gramEnd"/>
      <w:r w:rsidRPr="00EB7E64">
        <w:rPr>
          <w:bCs/>
          <w:sz w:val="26"/>
          <w:szCs w:val="26"/>
        </w:rPr>
        <w:t xml:space="preserve"> )</w:t>
      </w:r>
    </w:p>
    <w:p w:rsidR="00BA06E3" w:rsidRPr="00EB7E64" w:rsidRDefault="00BA06E3" w:rsidP="007D6FE2">
      <w:pPr>
        <w:tabs>
          <w:tab w:val="left" w:pos="90"/>
          <w:tab w:val="left" w:pos="2280"/>
        </w:tabs>
        <w:spacing w:before="60" w:after="60"/>
        <w:ind w:firstLine="720"/>
        <w:jc w:val="both"/>
        <w:rPr>
          <w:bCs/>
          <w:sz w:val="26"/>
          <w:szCs w:val="26"/>
        </w:rPr>
      </w:pPr>
      <w:r w:rsidRPr="00EB7E64">
        <w:rPr>
          <w:bCs/>
          <w:sz w:val="26"/>
          <w:szCs w:val="26"/>
        </w:rPr>
        <w:t xml:space="preserve">9. Nút chỉnh mở thời gian </w:t>
      </w:r>
      <w:proofErr w:type="gramStart"/>
      <w:r w:rsidRPr="00EB7E64">
        <w:rPr>
          <w:bCs/>
          <w:sz w:val="26"/>
          <w:szCs w:val="26"/>
        </w:rPr>
        <w:t>( ON</w:t>
      </w:r>
      <w:proofErr w:type="gramEnd"/>
      <w:r w:rsidRPr="00EB7E64">
        <w:rPr>
          <w:bCs/>
          <w:sz w:val="26"/>
          <w:szCs w:val="26"/>
        </w:rPr>
        <w:t xml:space="preserve"> )</w:t>
      </w:r>
    </w:p>
    <w:p w:rsidR="00BA06E3" w:rsidRPr="00EB7E64" w:rsidRDefault="00BA06E3" w:rsidP="007D6FE2">
      <w:pPr>
        <w:tabs>
          <w:tab w:val="left" w:pos="90"/>
          <w:tab w:val="left" w:pos="2280"/>
        </w:tabs>
        <w:spacing w:before="60" w:after="60"/>
        <w:ind w:firstLine="720"/>
        <w:jc w:val="both"/>
        <w:rPr>
          <w:bCs/>
          <w:sz w:val="26"/>
          <w:szCs w:val="26"/>
        </w:rPr>
      </w:pPr>
      <w:r w:rsidRPr="00EB7E64">
        <w:rPr>
          <w:bCs/>
          <w:sz w:val="26"/>
          <w:szCs w:val="26"/>
        </w:rPr>
        <w:t xml:space="preserve">10. Nút giữ </w:t>
      </w:r>
      <w:proofErr w:type="gramStart"/>
      <w:r w:rsidRPr="00EB7E64">
        <w:rPr>
          <w:bCs/>
          <w:sz w:val="26"/>
          <w:szCs w:val="26"/>
        </w:rPr>
        <w:t>( SET</w:t>
      </w:r>
      <w:proofErr w:type="gramEnd"/>
      <w:r w:rsidRPr="00EB7E64">
        <w:rPr>
          <w:bCs/>
          <w:sz w:val="26"/>
          <w:szCs w:val="26"/>
        </w:rPr>
        <w:t xml:space="preserve"> )</w:t>
      </w:r>
    </w:p>
    <w:p w:rsidR="00BA06E3" w:rsidRPr="00EB7E64" w:rsidRDefault="00BA06E3" w:rsidP="007D6FE2">
      <w:pPr>
        <w:tabs>
          <w:tab w:val="left" w:pos="90"/>
          <w:tab w:val="left" w:pos="2280"/>
        </w:tabs>
        <w:spacing w:before="60" w:after="60"/>
        <w:ind w:firstLine="720"/>
        <w:jc w:val="both"/>
        <w:rPr>
          <w:bCs/>
          <w:sz w:val="26"/>
          <w:szCs w:val="26"/>
        </w:rPr>
      </w:pPr>
      <w:r w:rsidRPr="00EB7E64">
        <w:rPr>
          <w:bCs/>
          <w:sz w:val="26"/>
          <w:szCs w:val="26"/>
        </w:rPr>
        <w:t>+ Nhấn nút này để giữ thời gian đã chọn</w:t>
      </w:r>
    </w:p>
    <w:p w:rsidR="00BA06E3" w:rsidRPr="00EB7E64" w:rsidRDefault="00BA06E3" w:rsidP="007D6FE2">
      <w:pPr>
        <w:tabs>
          <w:tab w:val="left" w:pos="90"/>
          <w:tab w:val="left" w:pos="2280"/>
        </w:tabs>
        <w:spacing w:before="60" w:after="60"/>
        <w:ind w:firstLine="720"/>
        <w:jc w:val="both"/>
        <w:rPr>
          <w:bCs/>
          <w:sz w:val="26"/>
          <w:szCs w:val="26"/>
        </w:rPr>
      </w:pPr>
      <w:r w:rsidRPr="00EB7E64">
        <w:rPr>
          <w:bCs/>
          <w:sz w:val="26"/>
          <w:szCs w:val="26"/>
        </w:rPr>
        <w:t xml:space="preserve">11. Nút xóa </w:t>
      </w:r>
      <w:proofErr w:type="gramStart"/>
      <w:r w:rsidRPr="00EB7E64">
        <w:rPr>
          <w:bCs/>
          <w:sz w:val="26"/>
          <w:szCs w:val="26"/>
        </w:rPr>
        <w:t>( CLR</w:t>
      </w:r>
      <w:proofErr w:type="gramEnd"/>
      <w:r w:rsidRPr="00EB7E64">
        <w:rPr>
          <w:bCs/>
          <w:sz w:val="26"/>
          <w:szCs w:val="26"/>
        </w:rPr>
        <w:t xml:space="preserve"> )</w:t>
      </w:r>
    </w:p>
    <w:p w:rsidR="00BA06E3" w:rsidRPr="00EB7E64" w:rsidRDefault="00BA06E3" w:rsidP="007D6FE2">
      <w:pPr>
        <w:tabs>
          <w:tab w:val="left" w:pos="90"/>
          <w:tab w:val="left" w:pos="2280"/>
        </w:tabs>
        <w:spacing w:before="60" w:after="60"/>
        <w:ind w:firstLine="720"/>
        <w:jc w:val="both"/>
        <w:rPr>
          <w:bCs/>
          <w:sz w:val="26"/>
          <w:szCs w:val="26"/>
        </w:rPr>
      </w:pPr>
      <w:r w:rsidRPr="00EB7E64">
        <w:rPr>
          <w:bCs/>
          <w:sz w:val="26"/>
          <w:szCs w:val="26"/>
        </w:rPr>
        <w:t>+ Nhấn nút này để xóa mở và tắt thời gian</w:t>
      </w:r>
    </w:p>
    <w:p w:rsidR="00BA06E3" w:rsidRPr="00EB7E64" w:rsidRDefault="00BA06E3" w:rsidP="007D6FE2">
      <w:pPr>
        <w:tabs>
          <w:tab w:val="left" w:pos="90"/>
          <w:tab w:val="left" w:pos="2280"/>
        </w:tabs>
        <w:spacing w:before="60" w:after="60"/>
        <w:ind w:firstLine="720"/>
        <w:jc w:val="both"/>
        <w:rPr>
          <w:bCs/>
          <w:sz w:val="26"/>
          <w:szCs w:val="26"/>
        </w:rPr>
      </w:pPr>
      <w:r w:rsidRPr="00EB7E64">
        <w:rPr>
          <w:bCs/>
          <w:sz w:val="26"/>
          <w:szCs w:val="26"/>
        </w:rPr>
        <w:t xml:space="preserve">12. Nút tiết kiệm </w:t>
      </w:r>
      <w:proofErr w:type="gramStart"/>
      <w:r w:rsidRPr="00EB7E64">
        <w:rPr>
          <w:bCs/>
          <w:sz w:val="26"/>
          <w:szCs w:val="26"/>
        </w:rPr>
        <w:t>( ECO</w:t>
      </w:r>
      <w:proofErr w:type="gramEnd"/>
      <w:r w:rsidRPr="00EB7E64">
        <w:rPr>
          <w:bCs/>
          <w:sz w:val="26"/>
          <w:szCs w:val="26"/>
        </w:rPr>
        <w:t xml:space="preserve"> )</w:t>
      </w:r>
    </w:p>
    <w:p w:rsidR="00BA06E3" w:rsidRPr="00EB7E64" w:rsidRDefault="00BA06E3" w:rsidP="007D6FE2">
      <w:pPr>
        <w:tabs>
          <w:tab w:val="left" w:pos="90"/>
          <w:tab w:val="left" w:pos="2280"/>
        </w:tabs>
        <w:spacing w:before="60" w:after="60"/>
        <w:ind w:firstLine="720"/>
        <w:jc w:val="both"/>
        <w:rPr>
          <w:bCs/>
          <w:sz w:val="26"/>
          <w:szCs w:val="26"/>
        </w:rPr>
      </w:pPr>
      <w:r w:rsidRPr="00EB7E64">
        <w:rPr>
          <w:bCs/>
          <w:sz w:val="26"/>
          <w:szCs w:val="26"/>
        </w:rPr>
        <w:t>+ Nhấn nút này để chạy máy điều hòa một cách tiết kiệm</w:t>
      </w:r>
    </w:p>
    <w:p w:rsidR="00BA06E3" w:rsidRPr="00EB7E64" w:rsidRDefault="00BA06E3" w:rsidP="007D6FE2">
      <w:pPr>
        <w:tabs>
          <w:tab w:val="left" w:pos="90"/>
          <w:tab w:val="left" w:pos="2280"/>
        </w:tabs>
        <w:spacing w:before="60" w:after="60"/>
        <w:ind w:firstLine="720"/>
        <w:jc w:val="both"/>
        <w:rPr>
          <w:bCs/>
          <w:sz w:val="26"/>
          <w:szCs w:val="26"/>
        </w:rPr>
      </w:pPr>
      <w:r w:rsidRPr="00EB7E64">
        <w:rPr>
          <w:bCs/>
          <w:sz w:val="26"/>
          <w:szCs w:val="26"/>
        </w:rPr>
        <w:t xml:space="preserve">13. Nút nhớ </w:t>
      </w:r>
      <w:proofErr w:type="gramStart"/>
      <w:r w:rsidRPr="00EB7E64">
        <w:rPr>
          <w:bCs/>
          <w:sz w:val="26"/>
          <w:szCs w:val="26"/>
        </w:rPr>
        <w:t>( MEMO</w:t>
      </w:r>
      <w:proofErr w:type="gramEnd"/>
      <w:r w:rsidRPr="00EB7E64">
        <w:rPr>
          <w:bCs/>
          <w:sz w:val="26"/>
          <w:szCs w:val="26"/>
        </w:rPr>
        <w:t xml:space="preserve"> )</w:t>
      </w:r>
    </w:p>
    <w:p w:rsidR="00BA06E3" w:rsidRPr="00EB7E64" w:rsidRDefault="00BA06E3" w:rsidP="007D6FE2">
      <w:pPr>
        <w:tabs>
          <w:tab w:val="left" w:pos="90"/>
          <w:tab w:val="left" w:pos="2280"/>
        </w:tabs>
        <w:spacing w:before="60" w:after="60"/>
        <w:ind w:firstLine="720"/>
        <w:jc w:val="both"/>
        <w:rPr>
          <w:bCs/>
          <w:sz w:val="26"/>
          <w:szCs w:val="26"/>
        </w:rPr>
      </w:pPr>
      <w:r w:rsidRPr="00EB7E64">
        <w:rPr>
          <w:bCs/>
          <w:sz w:val="26"/>
          <w:szCs w:val="26"/>
        </w:rPr>
        <w:t>+ Nhấn nút này để nhớ những gì đã chỉnh</w:t>
      </w:r>
    </w:p>
    <w:p w:rsidR="00BA06E3" w:rsidRPr="00EB7E64" w:rsidRDefault="00BA06E3" w:rsidP="007D6FE2">
      <w:pPr>
        <w:tabs>
          <w:tab w:val="left" w:pos="90"/>
          <w:tab w:val="left" w:pos="2280"/>
        </w:tabs>
        <w:spacing w:before="60" w:after="60"/>
        <w:ind w:firstLine="720"/>
        <w:jc w:val="both"/>
        <w:rPr>
          <w:bCs/>
          <w:sz w:val="26"/>
          <w:szCs w:val="26"/>
        </w:rPr>
      </w:pPr>
      <w:r w:rsidRPr="00EB7E64">
        <w:rPr>
          <w:bCs/>
          <w:sz w:val="26"/>
          <w:szCs w:val="26"/>
        </w:rPr>
        <w:t xml:space="preserve">14. Nút chỉnh tốc độ cao </w:t>
      </w:r>
      <w:proofErr w:type="gramStart"/>
      <w:r w:rsidRPr="00EB7E64">
        <w:rPr>
          <w:bCs/>
          <w:sz w:val="26"/>
          <w:szCs w:val="26"/>
        </w:rPr>
        <w:t>( HI</w:t>
      </w:r>
      <w:proofErr w:type="gramEnd"/>
      <w:r w:rsidRPr="00EB7E64">
        <w:rPr>
          <w:bCs/>
          <w:sz w:val="26"/>
          <w:szCs w:val="26"/>
        </w:rPr>
        <w:t xml:space="preserve"> POWER )</w:t>
      </w:r>
    </w:p>
    <w:p w:rsidR="00BA06E3" w:rsidRPr="00EB7E64" w:rsidRDefault="00BA06E3" w:rsidP="007D6FE2">
      <w:pPr>
        <w:tabs>
          <w:tab w:val="left" w:pos="90"/>
          <w:tab w:val="left" w:pos="2280"/>
        </w:tabs>
        <w:spacing w:before="60" w:after="60"/>
        <w:ind w:firstLine="720"/>
        <w:jc w:val="both"/>
        <w:rPr>
          <w:bCs/>
          <w:sz w:val="26"/>
          <w:szCs w:val="26"/>
        </w:rPr>
      </w:pPr>
      <w:r w:rsidRPr="00EB7E64">
        <w:rPr>
          <w:bCs/>
          <w:sz w:val="26"/>
          <w:szCs w:val="26"/>
        </w:rPr>
        <w:t>+ Nhấn nút này để chạy máy điều hòa với tốc độ cao</w:t>
      </w:r>
    </w:p>
    <w:p w:rsidR="00BA06E3" w:rsidRPr="00EB7E64" w:rsidRDefault="00BA06E3" w:rsidP="007D6FE2">
      <w:pPr>
        <w:tabs>
          <w:tab w:val="left" w:pos="90"/>
          <w:tab w:val="left" w:pos="2280"/>
        </w:tabs>
        <w:spacing w:before="60" w:after="60"/>
        <w:ind w:firstLine="720"/>
        <w:jc w:val="both"/>
        <w:rPr>
          <w:bCs/>
          <w:sz w:val="26"/>
          <w:szCs w:val="26"/>
        </w:rPr>
      </w:pPr>
      <w:r w:rsidRPr="00EB7E64">
        <w:rPr>
          <w:bCs/>
          <w:sz w:val="26"/>
          <w:szCs w:val="26"/>
        </w:rPr>
        <w:t xml:space="preserve">15. Nút chỉnh thời gian ngủ </w:t>
      </w:r>
      <w:proofErr w:type="gramStart"/>
      <w:r w:rsidRPr="00EB7E64">
        <w:rPr>
          <w:bCs/>
          <w:sz w:val="26"/>
          <w:szCs w:val="26"/>
        </w:rPr>
        <w:t>( SLEEP</w:t>
      </w:r>
      <w:proofErr w:type="gramEnd"/>
      <w:r w:rsidRPr="00EB7E64">
        <w:rPr>
          <w:bCs/>
          <w:sz w:val="26"/>
          <w:szCs w:val="26"/>
        </w:rPr>
        <w:t xml:space="preserve"> )</w:t>
      </w:r>
    </w:p>
    <w:p w:rsidR="00BA06E3" w:rsidRPr="00EB7E64" w:rsidRDefault="00BA06E3" w:rsidP="007D6FE2">
      <w:pPr>
        <w:tabs>
          <w:tab w:val="left" w:pos="90"/>
          <w:tab w:val="left" w:pos="2280"/>
        </w:tabs>
        <w:spacing w:before="60" w:after="60"/>
        <w:ind w:firstLine="720"/>
        <w:jc w:val="both"/>
        <w:rPr>
          <w:bCs/>
          <w:sz w:val="26"/>
          <w:szCs w:val="26"/>
        </w:rPr>
      </w:pPr>
      <w:r w:rsidRPr="00EB7E64">
        <w:rPr>
          <w:bCs/>
          <w:sz w:val="26"/>
          <w:szCs w:val="26"/>
        </w:rPr>
        <w:t xml:space="preserve">+ Nhấn nút </w:t>
      </w:r>
      <w:proofErr w:type="gramStart"/>
      <w:r w:rsidRPr="00EB7E64">
        <w:rPr>
          <w:bCs/>
          <w:sz w:val="26"/>
          <w:szCs w:val="26"/>
        </w:rPr>
        <w:t>này  để</w:t>
      </w:r>
      <w:proofErr w:type="gramEnd"/>
      <w:r w:rsidRPr="00EB7E64">
        <w:rPr>
          <w:bCs/>
          <w:sz w:val="26"/>
          <w:szCs w:val="26"/>
        </w:rPr>
        <w:t xml:space="preserve"> chạy thời gian ngủ ( OFF timer ). Bạn có thể chọn thời gian OFF trong khỏang 1, 2, </w:t>
      </w:r>
      <w:proofErr w:type="gramStart"/>
      <w:r w:rsidRPr="00EB7E64">
        <w:rPr>
          <w:bCs/>
          <w:sz w:val="26"/>
          <w:szCs w:val="26"/>
        </w:rPr>
        <w:t>3, …..</w:t>
      </w:r>
      <w:proofErr w:type="gramEnd"/>
      <w:r w:rsidRPr="00EB7E64">
        <w:rPr>
          <w:bCs/>
          <w:sz w:val="26"/>
          <w:szCs w:val="26"/>
        </w:rPr>
        <w:t xml:space="preserve"> 7 giờ</w:t>
      </w:r>
    </w:p>
    <w:p w:rsidR="00BA06E3" w:rsidRPr="00EB7E64" w:rsidRDefault="00BA06E3" w:rsidP="007D6FE2">
      <w:pPr>
        <w:tabs>
          <w:tab w:val="left" w:pos="90"/>
          <w:tab w:val="left" w:pos="2280"/>
        </w:tabs>
        <w:spacing w:before="60" w:after="60"/>
        <w:ind w:firstLine="720"/>
        <w:jc w:val="both"/>
        <w:rPr>
          <w:bCs/>
          <w:sz w:val="26"/>
          <w:szCs w:val="26"/>
        </w:rPr>
      </w:pPr>
      <w:r w:rsidRPr="00EB7E64">
        <w:rPr>
          <w:bCs/>
          <w:sz w:val="26"/>
          <w:szCs w:val="26"/>
        </w:rPr>
        <w:t>16. Nút FILTER</w:t>
      </w:r>
    </w:p>
    <w:p w:rsidR="00BA06E3" w:rsidRPr="00EB7E64" w:rsidRDefault="00BA06E3" w:rsidP="007D6FE2">
      <w:pPr>
        <w:tabs>
          <w:tab w:val="left" w:pos="90"/>
          <w:tab w:val="left" w:pos="2280"/>
        </w:tabs>
        <w:spacing w:before="60" w:after="60"/>
        <w:ind w:firstLine="720"/>
        <w:jc w:val="both"/>
        <w:rPr>
          <w:bCs/>
          <w:sz w:val="26"/>
          <w:szCs w:val="26"/>
        </w:rPr>
      </w:pPr>
      <w:r w:rsidRPr="00EB7E64">
        <w:rPr>
          <w:bCs/>
          <w:sz w:val="26"/>
          <w:szCs w:val="26"/>
        </w:rPr>
        <w:t>+ Nhấn nút này để tắt đèn, bộ phận lọc của máy trong nhà. Nhấn nút này một lần nữa sau khi làm sạch máy lọc gió</w:t>
      </w:r>
    </w:p>
    <w:p w:rsidR="00BA06E3" w:rsidRPr="00EB7E64" w:rsidRDefault="00BA06E3" w:rsidP="007D6FE2">
      <w:pPr>
        <w:tabs>
          <w:tab w:val="left" w:pos="90"/>
          <w:tab w:val="left" w:pos="2280"/>
        </w:tabs>
        <w:spacing w:before="60" w:after="60"/>
        <w:ind w:firstLine="720"/>
        <w:jc w:val="both"/>
        <w:rPr>
          <w:bCs/>
          <w:sz w:val="26"/>
          <w:szCs w:val="26"/>
        </w:rPr>
      </w:pPr>
      <w:r w:rsidRPr="00EB7E64">
        <w:rPr>
          <w:bCs/>
          <w:sz w:val="26"/>
          <w:szCs w:val="26"/>
        </w:rPr>
        <w:lastRenderedPageBreak/>
        <w:t>17. Nút RESET</w:t>
      </w:r>
    </w:p>
    <w:p w:rsidR="00BA06E3" w:rsidRPr="00EB7E64" w:rsidRDefault="00BA06E3" w:rsidP="007D6FE2">
      <w:pPr>
        <w:tabs>
          <w:tab w:val="left" w:pos="90"/>
          <w:tab w:val="left" w:pos="2280"/>
        </w:tabs>
        <w:spacing w:before="60" w:after="60"/>
        <w:ind w:firstLine="720"/>
        <w:jc w:val="both"/>
        <w:rPr>
          <w:bCs/>
          <w:sz w:val="26"/>
          <w:szCs w:val="26"/>
        </w:rPr>
      </w:pPr>
      <w:r w:rsidRPr="00EB7E64">
        <w:rPr>
          <w:bCs/>
          <w:sz w:val="26"/>
          <w:szCs w:val="26"/>
        </w:rPr>
        <w:t xml:space="preserve">+ Nhấn nút này để chạy máy điều hòa </w:t>
      </w:r>
      <w:proofErr w:type="gramStart"/>
      <w:r w:rsidRPr="00EB7E64">
        <w:rPr>
          <w:bCs/>
          <w:sz w:val="26"/>
          <w:szCs w:val="26"/>
        </w:rPr>
        <w:t>theo</w:t>
      </w:r>
      <w:proofErr w:type="gramEnd"/>
      <w:r w:rsidRPr="00EB7E64">
        <w:rPr>
          <w:bCs/>
          <w:sz w:val="26"/>
          <w:szCs w:val="26"/>
        </w:rPr>
        <w:t xml:space="preserve"> sự điều chỉnh được nhớ bằng nút MEMO</w:t>
      </w:r>
    </w:p>
    <w:p w:rsidR="00BA06E3" w:rsidRPr="00EB7E64" w:rsidRDefault="00BA06E3" w:rsidP="007D6FE2">
      <w:pPr>
        <w:tabs>
          <w:tab w:val="left" w:pos="90"/>
          <w:tab w:val="left" w:pos="2280"/>
        </w:tabs>
        <w:spacing w:before="60" w:after="60"/>
        <w:ind w:firstLine="720"/>
        <w:jc w:val="both"/>
        <w:rPr>
          <w:bCs/>
          <w:sz w:val="26"/>
          <w:szCs w:val="26"/>
        </w:rPr>
      </w:pPr>
      <w:r w:rsidRPr="00EB7E64">
        <w:rPr>
          <w:bCs/>
          <w:sz w:val="26"/>
          <w:szCs w:val="26"/>
        </w:rPr>
        <w:t>18. Nút TIMER</w:t>
      </w:r>
    </w:p>
    <w:p w:rsidR="00BA06E3" w:rsidRPr="00EB7E64" w:rsidRDefault="00BA06E3" w:rsidP="007D6FE2">
      <w:pPr>
        <w:tabs>
          <w:tab w:val="left" w:pos="90"/>
          <w:tab w:val="left" w:pos="2223"/>
        </w:tabs>
        <w:spacing w:before="60" w:after="60"/>
        <w:ind w:firstLine="720"/>
        <w:jc w:val="both"/>
        <w:rPr>
          <w:bCs/>
          <w:sz w:val="26"/>
          <w:szCs w:val="26"/>
        </w:rPr>
      </w:pPr>
      <w:r w:rsidRPr="00EB7E64">
        <w:rPr>
          <w:bCs/>
          <w:sz w:val="26"/>
          <w:szCs w:val="26"/>
        </w:rPr>
        <w:t>+ Dùng nút này để chỉnh giờ, thời gian mở ON và thời gian tắt OFF</w:t>
      </w:r>
    </w:p>
    <w:p w:rsidR="00BA06E3" w:rsidRPr="00EB7E64" w:rsidRDefault="00BA06E3" w:rsidP="007D6FE2">
      <w:pPr>
        <w:tabs>
          <w:tab w:val="left" w:pos="90"/>
        </w:tabs>
        <w:ind w:firstLine="720"/>
        <w:jc w:val="both"/>
        <w:rPr>
          <w:rFonts w:ascii="VNI-Times" w:hAnsi="VNI-Times"/>
          <w:b/>
          <w:sz w:val="26"/>
          <w:szCs w:val="26"/>
        </w:rPr>
      </w:pPr>
      <w:r w:rsidRPr="00EB7E64">
        <w:rPr>
          <w:rFonts w:ascii="VNI-Times" w:hAnsi="VNI-Times"/>
          <w:b/>
          <w:noProof/>
          <w:sz w:val="26"/>
          <w:szCs w:val="26"/>
        </w:rPr>
        <mc:AlternateContent>
          <mc:Choice Requires="wpg">
            <w:drawing>
              <wp:anchor distT="0" distB="0" distL="114300" distR="114300" simplePos="0" relativeHeight="251938816" behindDoc="0" locked="0" layoutInCell="1" allowOverlap="1" wp14:anchorId="7AB63886" wp14:editId="3BA36FA8">
                <wp:simplePos x="0" y="0"/>
                <wp:positionH relativeFrom="column">
                  <wp:posOffset>3657600</wp:posOffset>
                </wp:positionH>
                <wp:positionV relativeFrom="paragraph">
                  <wp:posOffset>4445</wp:posOffset>
                </wp:positionV>
                <wp:extent cx="2360295" cy="2971800"/>
                <wp:effectExtent l="0" t="4445" r="1905" b="0"/>
                <wp:wrapSquare wrapText="bothSides"/>
                <wp:docPr id="89" name="Group 8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360295" cy="2971800"/>
                          <a:chOff x="7178" y="3257"/>
                          <a:chExt cx="3717" cy="4680"/>
                        </a:xfrm>
                      </wpg:grpSpPr>
                      <pic:pic xmlns:pic="http://schemas.openxmlformats.org/drawingml/2006/picture">
                        <pic:nvPicPr>
                          <pic:cNvPr id="90" name="Picture 337"/>
                          <pic:cNvPicPr>
                            <a:picLocks noChangeAspect="1" noChangeArrowheads="1"/>
                          </pic:cNvPicPr>
                        </pic:nvPicPr>
                        <pic:blipFill>
                          <a:blip r:embed="rId43">
                            <a:extLst>
                              <a:ext uri="{28A0092B-C50C-407E-A947-70E740481C1C}">
                                <a14:useLocalDpi xmlns:a14="http://schemas.microsoft.com/office/drawing/2010/main" val="0"/>
                              </a:ext>
                            </a:extLst>
                          </a:blip>
                          <a:srcRect l="35417" t="36111" r="33333" b="16667"/>
                          <a:stretch>
                            <a:fillRect/>
                          </a:stretch>
                        </pic:blipFill>
                        <pic:spPr bwMode="auto">
                          <a:xfrm>
                            <a:off x="7400" y="3257"/>
                            <a:ext cx="3495" cy="39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91" name="Text Box 338"/>
                        <wps:cNvSpPr txBox="1">
                          <a:spLocks noChangeArrowheads="1"/>
                        </wps:cNvSpPr>
                        <wps:spPr bwMode="auto">
                          <a:xfrm>
                            <a:off x="7178" y="7217"/>
                            <a:ext cx="3600" cy="7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37046" w:rsidRPr="003D38E9" w:rsidRDefault="00837046" w:rsidP="00BA06E3">
                              <w:pPr>
                                <w:jc w:val="center"/>
                                <w:rPr>
                                  <w:rFonts w:ascii="VNI-Times" w:hAnsi="VNI-Times"/>
                                  <w:i/>
                                </w:rPr>
                              </w:pPr>
                              <w:r>
                                <w:rPr>
                                  <w:rFonts w:ascii="VNI-Times" w:hAnsi="VNI-Times"/>
                                  <w:i/>
                                </w:rPr>
                                <w:t>Hình 2.31: Boä ñieàu khieån töø xa maùy laïnh treo töôøng NATIONAL</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89" o:spid="_x0000_s1380" style="position:absolute;left:0;text-align:left;margin-left:4in;margin-top:.35pt;width:185.85pt;height:234pt;z-index:251938816" coordorigin="7178,3257" coordsize="3717,468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6w02kZAQAAJcMAAAOAAAAZHJzL2Uyb0RvYy54bWzsV9tu4zYQfS/QfyD0&#10;rlg364Y4i8SXYIFtG3S3H0BLtEWsRKokHTtb9N87Q0q+JGk32O3jGrBDcsjhXM6ZYa7fHbqWPDKl&#10;uRQzL7wKPMJEJWsutjPvj08rP/eINlTUtJWCzbwnpr13Nz//dL3vSxbJRrY1UwSUCF3u+5nXGNOX&#10;k4muGtZRfSV7JkC4kaqjBqZqO6kV3YP2rp1EQZBO9lLVvZIV0xpWF07o3Vj9mw2rzG+bjWaGtDMP&#10;bDP2V9nfNf5Obq5puVW0b3g1mEG/wYqOcgGXHlUtqKFkp/gLVR2vlNRyY64q2U3kZsMrZn0Ab8Lg&#10;mTf3Su5668u23G/7Y5ggtM/i9M1qq18fHxTh9czLC48I2kGO7LUE5hCcfb8tYc+96j/2D8p5CMMP&#10;svqsQTx5Lsf51m0m6/0vsgZ9dGekDc5hozpUAW6Tg83B0zEH7GBIBYtRnAZRMfVIBbKoyMI8GLJU&#10;NZBKPJeFGaAKxHE0zVwGq2Y5nI9B6g4naW5PTmjpLrbGDsbdXPe8KuE7BBVGL4L6dfDBKbNTzBuU&#10;dG/S0VH1edf7kP+eGr7mLTdPFssQIzRKPD7wCmONk1N+CoCvyw+I8VYSx9b7cZs7RNEpmx4i5Lyh&#10;YstudQ88AHaCgnFJKblvGK01LmMiL7XY6YUh65b3K962mD8cDy4DlZ5B8ZWoOZgvZLXrmDCOt4q1&#10;4L0UuuG99ogqWbdmAEP1vg4tWAAQH7TB6xAalkt/RfltEBTRnT+fBnM/CbKlf1skmZ8FyywJkjyc&#10;h/O/8XSYlDvNIAy0XfR8sBVWX1j7KnGGEuMoaalNHqktIBgpa9D415oISxgStFWr6ncINpabeJog&#10;FCHwcRqGEHyIVYwfj0DpCdM0HcCrjWKmavD4BiKM5909R4FNxykDmCsNdPwqwyAogJoLpow8i5OR&#10;ZHGRXvIEIKS0uWeyIziAnIBFNif0Efx1to1b0GohERmwTstWXCxAZNzKa9ksgmKZL/PET6J0Cdlc&#10;LPzb1Tzx01WYTRfxYj5fhGM2G17XTOA1359MtFDLltcjnrXaruetckle2Y/lxMW2CYLqZMYIAFR2&#10;AmgRRklwFxX+Ks0zP1klU7/IgtwPwuIOwpwUyWJ16dIHLtj3u0T2M6+YRlObpX/3LbCfl77RsuMG&#10;+nDLO2gEx020xBKxFLVNraG8deOzUKD5p1A4bjhOjCAFKQ7hi90EurweawfM3sZH7PGv9cePDe0Z&#10;uIxqzwol1jnbyD5hYu7kASpljk4P+7CTEXMAARY/iwbX0P6jPJ4ddXrexr+xU2URlAIbxSP/UqQm&#10;Nrks+kG/H/T7v+mHgEWMOrSaw/rgXnnxSIS1rJ+AB0pCgQckwhseBo1UXzyyh/fwzNN/7ii+bdr3&#10;AnhahEkC24ydJFMELVHnkvW5hIoKVM084xE3nBuYwZFdr/i2gZsc8YS8hcfhhtumgiY7q6Bm4ARK&#10;hR3Z16+tMsNLHZ/X53O76/T/xM0/AAAA//8DAFBLAwQUAAYACAAAACEAqiYOvrwAAAAhAQAAGQAA&#10;AGRycy9fcmVscy9lMm9Eb2MueG1sLnJlbHOEj0FqwzAQRfeF3EHMPpadRSjFsjeh4G1IDjBIY1nE&#10;GglJLfXtI8gmgUCX8z//PaYf//wqfillF1hB17QgiHUwjq2C6+V7/wkiF2SDa2BSsFGGcdh99Gda&#10;sdRRXlzMolI4K1hKiV9SZr2Qx9yESFybOSSPpZ7Jyoj6hpbkoW2PMj0zYHhhiskoSJPpQFy2WM3/&#10;s8M8O02noH88cXmjkM5XdwVislQUeDIOH2HXRLYgh16+PDbcAQAA//8DAFBLAwQUAAYACAAAACEA&#10;c3eEBOAAAAAIAQAADwAAAGRycy9kb3ducmV2LnhtbEyPQUvDQBCF74L/YRnBm91E26TGTEop6qkU&#10;bAXxts1Ok9Dsbshuk/TfO5709oY3vPe9fDWZVgzU+8ZZhHgWgSBbOt3YCuHz8PawBOGDslq1zhLC&#10;lTysitubXGXajfaDhn2oBIdYnymEOoQuk9KXNRnlZ64jy97J9UYFPvtK6l6NHG5a+RhFiTSqsdxQ&#10;q442NZXn/cUgvI9qXD/Fr8P2fNpcvw+L3dc2JsT7u2n9AiLQFP6e4Ref0aFgpqO7WO1Fi7BIE94S&#10;EFIQbD/PUxZHhHmyTEEWufw/oPgBAAD//wMAUEsDBAoAAAAAAAAAIQAq+kPKPnIBAD5yAQAUAAAA&#10;ZHJzL21lZGlhL2ltYWdlMS5wbmeJUE5HDQoaCgAAAA1JSERSAAADIAAAAlgIAgAAABUUFScAAAAD&#10;c0JJVAUGBTMLjYAAAAABc1JHQgCuzhzpAAD/u0lEQVR4Xuz9f4hc55knjh4p1Z5TSffOqTvS3apd&#10;CVyD/SVt4iUt4mEkxn+4hyxYJoHIZJZYJJAoE+5EHnM39gTW0eaPjJKFrD2BTJSBGSuBBDmQIBnG&#10;WIY1af3hQT1c56oDDiqDTEp3JLbqXjVbh1GTOkQ1yv18nud9T53urq6q7q5f3f0cHx2fPvWe98fn&#10;/KhPfZ7nfZ59wWcbwXQYZJYwDIPpIMrzEDe5AB9HaZGcHJctlmar/afu22IIGAKGgCFgCBgChsAk&#10;IwAas4q0gMCA2KTbDboeJ2s/SIT51BpBsuajH5/fF3yq1iZYYFqgU0KmwimeE2boFHhXv8u6HvR7&#10;opUzBAwBQ8AQMAQMAUNgBAiA1ST4TxavEIH2pBQGDEy0JuFeXlHK9kvZVXJXtjgNf66gxiRYrgVL&#10;V/cFT1wLopKc3wyigjtTBaoc+ZY/skblypA1ZXy+f9JhWwwBQ8AQMAR2JgJmi9iZ12139PrUXHL2&#10;U2Ex2txovvjD5PxSm6VsvZJF324rOHU0OPvpzffkb+Pzr9eCRhy8f31f8LGrwUxIK+B0FISOq61i&#10;VyBPYFrkW50GnD6KumNP5ubuCittCBgChoAhYAgYAkTg1GPB1z4Rnns9iFeSBpSgJkkFVSKY8zLK&#10;jepG+lEjSUphcuGr0ctXgvPvbL+S5PzbUsnR4JVPNOKfnANVShKx/6HRlnSihW75Re2C8lETXZ4u&#10;lb594YXXCud/WhWC9eCF4EA5OAixiizqja86BSq5lxIm1qtDO/l6ee1dkOVVxq7sGTEEDAFDwBAw&#10;BAyBLSHwux9FL/wwKEdkVPEKyJPa3YTFtALyGjXJkdAEYCkssIKScRRUL3/3aOm5GJ9ut5Iv1VH5&#10;7y4V4++8AHZEi+FKHKx4jnUvw7HI8DzxAgkDKYzjai468qNrpccXgnrVEazvvTgrZFA4Y9IEYWuu&#10;JHGT3DCOG9e+fxxVXnx98dwPzy8deqmNW5ZROaZl5sEt3VZ2kiFgCBgCE4KA/VSekAux97rxu58W&#10;v/i3ydxDdPlOCZajU6oeqSOUaFcgWGBeJC1xXKtfb/yv+X1/VifB2mYln6yykn8sx1//YvjoHLQn&#10;1O8JltApx7GclJVQ3BImmDSgdlVqtRNLjX0PXwqWG55gfXX29KdBGjss+U9ebvyUBOvCawuz5dIL&#10;33h5qeg5VqqYZc+zh3PvPRU2YkPAEDAEDAFDYJsIgBud/B/JkYfo/91YEdKCFdY3T6ooX4l5DQSr&#10;zbRW4kb9eu1ym2BtqxIQrFbyu8uz8VdPBrNH6BwF+Upd10GtWk0V1dgJ3fLvJokXTIkJCFbjxDu1&#10;feVXg+Xr+6VQELeSS1eSb/5D9Yt/vVi5mXzxr5eqt5OTX3713M+qav7UusCu8P+5+gt6VofF2NU2&#10;7y873RAwBAyB8SIgX2a2GgJjQECYE6iVsivERIA+BO8r7t+VtUH3ca6efjkqks608zbE9ZVc+Kvw&#10;wn8LL/53rm98g+vPvxUqh1tViX/6KE2BWqHJlST6+NPRf/9estJMyLRirpC18FHcKP7g59FnXqDt&#10;T/lPOkcwCPYHCV2vMIC5h/lR8x5DM9RqNezHQVh9dxG86vzrlQtvVk5+6vgLf/W1F/7r11zrvpbf&#10;vVrUtfmD6Nq3o/G+GbbQ+tVvRGDNWzjx19+Pvvap9rQF7ONIWk/t7yOsW6h2y6egdQyke6ONH7DM&#10;qY+z29iu2cen22m9+aOtn77ldu1EQ8AQGDACnNhkqyEwDgREoBJe5XgPWAutgU3nd8U/hYS5dU3U&#10;Ar1vN6ik42PCetZUQp4k3+wQqOB9pV356FEcKP7NBR6kQVDsg62k+OpVlv74CVGz1rpIQcGKglwE&#10;XlY+FMLvql5vLC7VKjdrl65Ua8uNk392FKed+sSs9mx+zju56++bzJIvffOFry+UDwST/C0LLpXl&#10;EC99lpTo6IcJZfj2+c2+pMoHwqceBaQNPfGpuRBHglvX2vUAoirRH8ECaovWX/5JpTz7MhpdM9K0&#10;A9Vl7h4NIYE25x5cu1+9GQc3FrbWW7TOELXvvrG10+0sQ8AQMAQMAUPAeVzRMggjYMI/dcod7XCe&#10;XeEPnV24wdKxkqdeTP70q8mxryRHnkse+TJXnN2lEuFSYgG8l9BcKEvx+28I+WFfij91X/f1T/4h&#10;DmWiMLhuiYkQYpU46dcbNfhzXbyyVKvVL7xZjWtLcx8Bo2qkfvsgj5npiWtHdu7msQuLCb5lr31j&#10;Qm8ScKkIwVQ9h3j+E1FpeltdnT0UkuHKMnuI2/Dmkv5Z+lJcevLytmrfzMlzD5ImnvnKpeSxE0H5&#10;2JqRpjVVbvNClzFJI0lmSzwlu1+5gaizWxHz0vrDmD6GthgChoAhYAgYAltDAE5XwpCE3yipWleR&#10;HmnTo3VkK60ElkGaBWET/Fb482+HV/8mvPbdtumpeyW07tHvim3Vn3taewGbILevZthVR3/0IL9f&#10;Y1817rK3jeV6M66f+rMT2K9Ulr73jVOsTDy62ktLWNpqe6f7NBc8+w/cLSNGWA1++CFkFRihsIrp&#10;EEPi+vOvU0bCQWy/9+fuuBbTAuk+dtLCkJpe+mykVjCcKLY5rh2bQJnrfxNBS8OON+SxWu3n75ae&#10;0XPBNqC6Zcbm6ky72mUHncGJURRqT7AldQuCs1+fT4fwu3fAdfhnlyGj/yKqdR4L8IHJr+eQ06E1&#10;a18LwtL6kaYDWajIBXqwgHu3LHhk968u1oIZRJ3dEFW9lGmHUTK9IluDsR+orYwhYAgYAobA3kCA&#10;lIYrHNuzxENZh1+T7P4q+qVf4htXktaJ4AvOzYnVruZw+UB5DroAO6BslcnVv/yUVlD8kbNN1U9Q&#10;u0r91FNSGLTYDVGwEHBCSNSlt2tBGM5/lMfmHps7/sQc91oJHLBkJyvKyTAY6n0VE9RmQDuCldrV&#10;b4WQVV59q37+x0vYufp1NvTzr4fzHwnhR79v7lKtHs/OwMDZSEOYhm+fW7UPo+RHwsvvxGf+dgkW&#10;qOc/EZ5/Mz7zdxVQmRc+EQatxrVvs4lL/+SauPYtfwGoJ4Vnf1x9+Yc88dQTLLzvmVihgTVTG3rk&#10;q8m5xUz/N+V2IFXFcfLU0QiVP/VYiMBo7tpl2kJD3YdcWapcuELDXEe4Tj0eFKPwi/9jCd52R4rg&#10;0Y2OxdYMbf1I0/vy/BUGcCsfioK7DSBTrbf3cRxXKpgudGwivS5ph3EE+KMS4F96mLMf3LIpGHdo&#10;4fZobc8QMAQMAUNgYAik/lVpAM5VVXsvK4YeFUOdLmskrmwl+PTpv06e+nrypzARvpgc+6qUTfMp&#10;d6zET+xzIRjIrlwL9S/9adqf+p894qta15ccy6uJMGyssJ+/e/f5qz84AUea5tLXrv79cU8Xmief&#10;mH36iVln/tSj6ffiqqG3yUpYr8yJyezU585/8Wc8jsgWwXL1yIM8OP/xc8HB8iNfD//0r67TG7/r&#10;cuqZ8998y9X88lfdPuWi6tKsaDAnP33+iz9hARrs6sIFZXn565deeD3CTrkYiqLWXpInTrs/Dh/p&#10;3vpGn6o3WuX92uyHS7ASoidgjRzmo04nS0/sPuRTX7787D80gsNzHeFS1jwbJaUvJ09/9Rrseh2L&#10;dR6aHG2P1BdSN6wLX2VapEuv0aCp+3DASoqzYMzdm0g7zI55/JM5qp57admE2Lk3fncaIIaAIWAI&#10;bB8BF0HUsSs1/E1JWuQN1iy18S/b1ZXoN1O2EvyZC36thkKpdlUlqXIkhj8Rt2QyoBQu/j3tg7oU&#10;f3p9dYYbal2hm0sI7/ZwP4Us6GNJgnhX+eOX9/3nS/v+86v75s/ve/zcvqMv73vsm/wCvlK5eKWi&#10;XmNrozNk8+fkGOQe5evLMbZ0edZlmmSEf96i+OQOHoDjfBgcPhboTntZLYllanBFQsmciHPqFW0C&#10;djGErHBNiGkyU5kvfBMZhta0kt4KafEON8fvXo10Xfc1ybPeeKuKEV34rxG2b1zxHI5SVrut3kMG&#10;PtOljnC9JBkDnv+Lo7B4fu0r80FU7lis09A2HFTlNj86+lgZNZ/5xgK22McROmAVsCO+6usu3Kom&#10;pMOrSkbZEP/bf8YmvoYdKrxZtw0BQ8AQmGQE0hmCcGxf78O+vufyVSV6lXde0lmEPhJp50pQIhf8&#10;4VcTrClDaleSfnm6MFySzEY6U/yum8VV/9IxLVX80XWQP/I/LM4Ti1KLLlCwYD4LKrePJOGxJDr2&#10;yp9HjUvPNP7xVOPN07U3n6+99bXaW2ePPz47f1RDvXuZDBQPX8NYswQrCI7IdMPr7zWSB+eoremi&#10;A06SMK6uOpgFK+3R6gqzNazf19pg8ktXNLGqS6v5X9rIKi6cbXrd9dv3uUQrD6+8nD1LHZhe/u4i&#10;CMozT5KsvPwturTTpSnVMKXmvoYsHHc9XN98Myh8Ib50pQ5x7syncP1gy+1QbO2Q14x69aAWbrAd&#10;WAlhH4RkBUGLFsMgoAMW8lFu0JMOTawr2e7/JD/A1jdDwBAwBAyByURAuBHTDgrZcDGrJGzVz78R&#10;Xv0GptAJ6/C+SSIvYcFvcrEW+i/fbCX8Ftbv4jYD0JJOSlhXiZcY6GUvEUTl1OJ3L2oF9S/TShh/&#10;QcxfYRj99NfSA4ZvCFfzQjeL0KdzDlPL5YW3qFpxfbty+e3KwqJXsLSPKYfI+GDB0fv4h8M63JI+&#10;/SosgEuilJz//vGLX+HO0q9qyYHy1fe5/8bPnkEN178dqGMWVnVgev65o9/7fBYDv78BT0pru/Dm&#10;843q8wtvP588+XwXgtWZ66QNbnDDoU5dO9KySp3nV96rJYdcMIvgLiZjtkex0ZDbJaTdjnD9+m+C&#10;q9+Knv5x5ApXFjoWW89+NmR1uQCZLBXtyrtVXCbtP5zJ1AFro550JFh67sUfnOj46Sq4JvNh3nKv&#10;/IwNM/8ZAoaAIWAIDA4BxmdXHtItZgE/DBOxFElhzDrUIAlq/VhbyRugaP+dFE1ZWvrl27kSfC+o&#10;cUwiXWnUq1Xsyktr8efEBwt+55dqysMkNeEqBavt7aVF1Yf/+NFZrBCu5h/jemxOFCwZ1Rpm4M6q&#10;fe2FjwdX309Kj19KHjoaFGePfTtcej955lNzJz4aLr6XzH/i1aA896ffDRd+GR/5SOl3PwhLMKvB&#10;rX4ZmlN4+VcIqJqc/W/z856lrOJZWVf6zL7WduxjJTQBlN+AM77Ulunhqv1LvxTUMNVOjaxrnPSz&#10;B3vtM+SVLG+8yx3YCoMSu041aCqf7cNGQ17VyVzYEa7F98OjD4XAqh4HZ7/DaQsdi60dci7sPFI/&#10;qGrMPlOyikoLN7hfvR0nh+ZEwerck/VN4MiRb9FN/viTs43vZi5XL+hWgb9TC48jBN+W6aCdaAgY&#10;AobAjkAA3yTCrpRmbbC0v9bJsbTkvVUKVrYS9W3n+vXkmKxHvg4us3ElaasaBEtoVvJPtFDRw12D&#10;YKUc6xmZRfgW4mj6rM/OB4uEb19w6HqAEEqFQgDvqDD43hML808cv1pBIMo8aZgfpA4YfcLOwk9e&#10;WPrwK6zUtxH+jK5aWGAZJM8oZjxybi+F77BnydETYF2u5/VqUKsgZBTLzx4LwojHEUKpshDWq8nc&#10;8XBJTvnU18LXWDN22PYG+8hZHVQXeWKmtg0Lx/XwCmOKap26ZAtvdEnXH2+flcThm+eSJ09jIN06&#10;uW7IHdpdD1faYdDWh484rDqhura2TiNtj0JqoCwHqg7r7ZsvJ48dD8Cx0qWfJrTw+4vhuwsAX2OA&#10;ZYHtH0wraQgYApOCwIZfbJPSQevHbkXgd38fFP4sKUwHCEVAFSljCyIh0XgKGo+T5ASERKw1yFpz&#10;5/rv3p7f9yUCs91KEMcJlbwaVB8v5GdAjag7rPaGEo0KBkGKVS4LIUlYM0F+nspKcOLG7/bNLQY3&#10;r4NgXQsejALUElEWm6s/28+Vq3z4lbYKlp5gj2U/2FkZQ8AQMAQmGQF7k0/y1dnVffvd94P8iRjs&#10;qkAnb1GZPMdKCZam/GsHYsAHCPcNgrU4v+/Lwo22WcnnpJIfBdXH8sFMpJ4z4FiZQO2OYDl2RRui&#10;i0fqCFZVCdbVDMESBcsNRueR6cDgId/pinYgWEIqbTEEDAFDwBDYwQjYa3wHX7yd3fXat4L556q1&#10;mPJVPgdnm1XD0ahXyj3UgMgtRa1GMazV/tERrO1WIgSr9t2g9swjgaS3CfJtcuXpkPRF3a001LvE&#10;nUcWxdqB4om3axmCBbchmgidY5f3Tc5wLE+2tOrO1EpxsCdzZ9/e1vv+ELD7vD+crJQhYAgYAv0j&#10;cOqx5PnHg6dfXKrWGmG+g7aT+Ix/4nelrKNZPBhc/psj594Oz7/DU7ZVyZXw/NtSyePJS49Xrz73&#10;dHyr2g5dlBmJTBvUDqigpVMNi/P/cPmF18vnX614BSslWHQPR1iIVfJV27t5NZd0DTl/rgy7su+e&#10;/u8mK2kIGAKGgCFgCBgCHgHQo1f+vKPZbEOMMAnszM8SZVe6bLGSnyTCrhxhOvVE8MpfbL4nP4zP&#10;X4LVcg3BQmT3tCrlWBDpwJbSiAw4ogyss82wUxhSu2kMAUPAEDAEDAFDwBCYHASc8qQdcnRqVe+U&#10;+WT1I/1YTYHq8859fzA9WT9twCsrS7BQupCnuXEqdb3KELd24INMpueOYK1vb3IwtZ4YAoNCoKOa&#10;O6jKrR5DYLwIdPMCGW/PrHVDYEAIkCHBjyrjuc6K2/EXnP1xTWsgSGqXbDMqv5dKT6y50IlgrdRY&#10;1r48BnQFrZpdi4DZwXftpbWB2VeA3QN7AIHhvcPvRcEKAKzTB+uVhTQd9SgwXUMXN2wSPNGWPhEY&#10;CSHenCG6z56PvthIsBr9sLq3uMVrtwux2iISvS/ocLAaWnd7D2iIJYaD1RA7vPmq+/2a61nzHsCq&#10;JwY7uoBPlbOjB2GdNwQMAUPAEDAEDAFDYJIQMII1SVfD+mIIGAKGgCFgCBgCuwIBMxHu/Ms4Ehl5&#10;l1grRoLVpN1SW7x2uxCrLSLR+4IOB6uhdbf3gIZYYjhYDbHDm6+6o4nw6Ic3X5GdMRkILL6/xX4Y&#10;wdoicBN02kheWLvkXT8SrCbo3pCubPHa7UKstohE7ws6HKyG1t3eAxpiieFgNcQOb75qI1ibx2xs&#10;Z/QkT0cfCnqW2aj3HUyE3/zrM1jHNlxr2BAwBAwBQ8AQMAQMgR2OwIY+WKee2J0/n3b49bLuGwKG&#10;gCFgCBgCOwmBb/71N7H23+N+CvdTpv8Wh1SyA8H62n8/++uFl7bW3hfnBzZBtUsHTj4+ila2hoCd&#10;NWIEnj46opvhaWRWX72sPzLisafNTUhPnpob0bUYF87WriGwfQSUbaTr9iscdg1ZKrMFWoNTvvbf&#10;v4Z12P2cwPo7K1jnryRYu3QXRCq7ouRgqRUoVHbt2BOlWdshW9lzt19bP1c3HVQ/hbuX2dbAj+ZP&#10;Ztbtd6b9Tb8NugOqlF0H2KueVYGgZNee5QdbIEuP1u9PAnlaw5yMSA32BrDa9hQCKdvYibRjb/Kk&#10;9ffnsYf3Yc0eX38En27dBwsRStMVFQ08YOmFt5vp2vHxw6cDfyyHUWe2k1r/sFvpB5YLi8107af8&#10;CMpcXGxiRUPpzgga1SYuvtPEmt0ZWdM9G9KO2WIIGAK7FYH1ElFHiauL6NXPR9pKRzlq/elrjqQ2&#10;vvT0jgU2MgVmj68/cU2v9Cr37NKaYluQ1rZzO1298TucnnIs3dGD2WVgPlhrFKxU39rOGNacu0b+&#10;SSUcPT6QhtbUmf1T619/ZMvtdpTo1o8xO7o1MtsAB86heU3LjVS0KBzUrWpL2E93tFiqOaU4rCmw&#10;ZXy617/eMri+J9tt2sta7aGtO+I6ucHxbXYgrZw4ZzS2Lv1Ji2XPxf5T3r6Z7gykb5CydM3Wlh40&#10;oWsgIFslexMB1bewpsRozZEsLBt9lJrnuihP2TLr29JW1oht609Jy6QdXt89HOl4oh5cc5X7H34X&#10;WIZ656QcayN2hda37oO1xkSYHQk+SsWtLZsO11ONjQQtPb4FKHFWSlmyNeBg2tagqFvH7q1pJdsu&#10;ynfshh7U2rY8cFa+2kSIP1NBS0mVlsFB3VdVCSQm3cke14+yR7ZwOdafkjaX1r/+iJ6VPT6Qpjlk&#10;kbWwpka69UfY9GP5jsf770bahFalzel+tpI1rWTbdSBsuydd+ryeNuHIG0tNXddwqY2O94+JlTQE&#10;9g4Ca1jURgPvR6baGmgd5aKtVbWFs/o0Ow7ba01tfOnaz0BSyWq9dqWnb9EHC2euMRGu6c32Fazu&#10;9sF+Br+dMh2dpZTcDJVyral8fTe2RiXXQ9GPiTBlV12QHLhutOWrNnBv9zVqUDcQhqlgbRmQ9ESo&#10;Vm+809ymdpVyJuy0a+6kYG2/w1aDIWAIrEcglWrWMJJ+ZKrueK6pOVXORmx321QnB36HZEnSRoRp&#10;TaNrTITru7R1H6zuw+tOvwYOzcAr7OkBNvAWUaE2mjX8jaUb/Q9tGLpR/61nS6a62qBo1np9qEvH&#10;Um1pr/lLdWRdW7uCdpYhsJcRUBGrfy1nSFhlGVWfnRlST7pUOzzap7xqU+wKhdf4Y2V7PjAfrI3g&#10;2LKJcDSXTQlNF1lIJaVssZ6nbLPnHTszVNlsmx2enNPVR36My5Zn/KllMHW0X28f3NqgtFrIVzhd&#10;RSzdH/hi7lYDh9Qq3OMIpBYxJTrKwHRdQ32yH60Bbf1H3Y9ozRs1nVbepTPdr9owTtwIlq3dP5tl&#10;V9rKRhyrc6ocjTLaJVKDelllB6BH0uMpr1pTrE9f9JOr42kp58iSjCzLSTnQ1gDNEqx0P20rpTsd&#10;i222xWy16yvs2Kg2kSKwxleMH22eVWSdq9IhpK5XWmG2DPaVu6hktWYnrSH9CEe2zHXSJrTarGtX&#10;xyNafn2xzpema5qONbQmy5aynlgcndCUtHzWSWuzt0RaPtv6+v2On67poXZJK0y1tJRg4eDmCFYG&#10;K3W3Srua/pnyKv1Uj2fJVvasLSMzuBOHFjx5OOlfhtbdwSG6hZqGg9UWOjK8U7aQKmcNbepfzep/&#10;FMOos//Wh1Ry+4PqmQZnO6lyLBfhkK77CKsdyQtrl7zrR4LVCK99X01t8dptFas1bKyvLo6o0BaR&#10;6N27rWLVveahdbf3gIZYYjhYDbHDm6/aCNbmMdviGbuTYK03/PUZB2trChawH5Rzd/Yyrre7DaOV&#10;jVocWFuDeGGl8lXa2zXC2Aje9evdp7Ysg234sPaN1Xpj3/D8q7obFrff7hav3WoFaz2kG6lTRrC2&#10;+F2x7rQtXrhBNT+kevp+BofU/giq3QLBGkGvrImOCJiCZTdGVwRG8sLaJe/6kWA1affrFq/dLsRq&#10;i0j0vqDDwWpo3e09oCGWGA5WQ+zw5qs2grV5zMZ2xlAJ1oZO7mMbrjVsCBgChoAhYAgYAobADkfA&#10;fLB2+AVE90fyi3CX/JgeCVaTdktt8drtQqy2iETvCzocrIbW3d4DGmKJ4WA1xA5vvmpTsDaP2USf&#10;0VPl2qj3RrAm+rr21bmRvLB2ybt+JFj1ddVGWGiL124XYrVFJHpfq+FgNbTu9h7QEEsMB6shdnjz&#10;Vffpaty74j2AVW8QdnIJMxHu5KtnfTcEDAFDwBAwBAyBiUTACNZEXhbrlCFgCBgChoAhYAjsZASM&#10;YO3kq2d9NwQMAUPAEDAEDIGJRGCVD1a5FJaLE9lN65QhMDQElm4G124FyUqyUQvlYliaWfVpKQqL&#10;B4bWIavYEDAEViPQ8yGdPRyWVz+ShekgmjYcDYGhINDzhjxS5g3ZJlhkV/adMZRrYZVOOgJLt4Or&#10;78Yb9TKMotJ0kHIssqto0kdk/TMEdhkCPR/SciFIv8LIrnbnHIFddlV38HB63pCPHAzaJkJjVzv4&#10;UlvXt4fA3KEgaW24xstx5Wabfhm72h7YdrYhsBUEej6kSzfaD6mxq61AbOdsBoGeN+TVStxWsOYf&#10;NcK/GXT3dtmdS8ery52v3Muvbahg6Qnzc+4BmXvQnpS9fffb6MeEQM+H9MTjTlve6AU1yhfXRq+a&#10;MYFnzQ4egZ43ZJtgHfME66k/ewEdeeOnLw2+O1bjbkFgdiKtyZUNyFOKOrq9UZlzr9W7X5z5Offu&#10;nvUEy56U3XI7b2IcC28tIbTv/BNzmzhnrEWf+ty57/3VfPnR2Z69iG/XT7548Y0fne5ZcjsFkjip&#10;VCrNVnDk0dlwk0JTz4f0xOPOibjkX1BrHtJBvbi286rZDnp27kQh0POGzBCsWfe7/KlnSLB+vfBS&#10;Zd03TvX9NYcaQTOIkyA6WCg/uC33+NpyffHKQgBP4iiafbA0+2i391f1XfE4VrfjhB0IkriR/bPZ&#10;aMhHp77a4bVy7idLpz/Tof5tjm6jatffELU4qNfY3XAmKIUYcTiYaOytII4TVJzcDYoHw0IUhIOL&#10;U7dmdLPbutrDekbW37FrWkK3NyrzshCs818unfp+Tc/K7uPP4495gnWox5Oy8HYl027sb9GgkTS4&#10;34zxKW/XJDj79WfWY9HxRjr/48vrS5767PGXv/vq+uPPP9eh2mGBvpPr7f+ZTUe5cGWpcrN2+vPH&#10;d8q4a/X6F1+8+L0X55/91sIbP+hMnp76wrmX/vLYC397lVRstsM7c+Etuf1w97oXL/+PP/U1i9uZ&#10;f+K7wH/6/Fe/thE+S+8szYLt5YJri5Vjj2+Op/Z8SJ95whMs97AGa77OBvXi2tSrZgu3WT9315Cq&#10;7adpK6MI9LwhOxAsnKZ3YUeCdfxP1n61vvqzxZd+eP7s189uh2O9/N1z84/Pz83NJkly+fVLc0eP&#10;Xrp0+fnnOr8Oqu8khUJ4bSk4/ZcdLjScaU5+brEgz/zzf9PhPYj78qW/nFuv34JgbWd0G1W7potL&#10;laSxQupDXhgEpSiIpoLSg+E2yRBGXbuZxPcCsDddkiSYezgsHxrMs7BmdIN6Tw2mc76WTb311jT9&#10;8s+qOHL+uT/E9tR3f71mH38eP1rSU2Y9wdroSQHBOv3pDt9SuEbpVxQI1skvffPCDzp8D3W8kUCw&#10;XvqrVTfzC//zshKsV761ik598cVXexKsOI4b+EnSTIIWqV6pVCgfWvVcv/zdS88/d6L71RlIJWgi&#10;xM+jOAmn8TNj1LbXPp/ZLA6Xryw1lhsnPz2/tVsXk1UvX7l6/Emevs1Hvv8OLC0tnfnbqyjfhWDh&#10;05denJ99qLPQBYJ1+jMd3qWr5tb6P4792Rcv/OCVjbp3dXHpyNxs7Xa1VkvyYQCyFYb9XveeD+kz&#10;Hy9ru3ivpkv262xQL65NvWq2cJv1c3E3qvaR0r5+TkeZ67XfbVRyIJX02Y2dW6znDdk5Dhbung1u&#10;IPmlsnrBoXPfeP7MN85Ub/YwssTL1erb57Jr7f0FrQxcCuyKL50wnJs7ev4HlxtxL9jBINYt8h0G&#10;ETq4VrnUoa89qtzW6LrUvfA2u4Sl8j7ZFWYfvPpW9fJbCxffXLhwJY6bQe12h7H0Gv+qz1ED6kFt&#10;qBM1LywuVeNg4UZSlWuC1p/9dlZW2VTdvQvv27fqkcafuqRnbnQkW6B3M8MsAZsFViy/+93vXvnL&#10;8pp9/XP9svGTsrZs8n6l+qUj1eeONN6rgNMsVeo9b/A1VSStJLs6BbfDM9DtxscPmOrNKp6R2WLh&#10;2KNlfV5qt2pLIP4+UAXYFWrVbcfFVbLSKB/Izz1cimbC8sEwTJrZSrpfK7bVcgDk0YOkAZqlp4Bt&#10;YVaB7r/8/Q37sKZ+nJ4s14NWh+eo/0r6ub+iMCw/6Kh2P+VRprYcL1xZ1MJgV9ziIX1zAcPuXgO+&#10;5Ppfu1Sl7ArL0vv1hbcWsV56ffHSzy6DtZ//h8v4Uz994VvubdyxqlevVNz6ZuXV1xbPYf3J4ss/&#10;XHz57y5jPfOdy2d0+50OUuuaCmvV6rGP4N5L5h8rg29V3q1gTS96l4EM/CHt+eLq8xJvp9gj5X1r&#10;1iOP5i/95Dyeg61VC9rU59ql/j5r6ELRttb5nXVWzxuyA8GCpqqyaoel2elg0jj99ZfxAThWd3Qa&#10;lctHZgvzT5axHn+ycPyJQlKt1G6ufarPv9rjEVWyEidr77+UXTWCxtNPnsWrenNXa3uj26gt9Ar9&#10;qNWTpZtJrREs3YyrN5bQt6hUKBXD5PbCxV+KtL69BTWgHhBW1ImaoU9ce2chXg4uv5tUbidoHS0S&#10;nyEs619S4Ci66EfYbnRkzblD6F3fVQKcVvDMt6ldnfyf1TX7+HP90u1JWV0ayFe/dXL22+dmvzAf&#10;fOspMWr33TFfEC/cVYuYGtcuokh1WWr1GljR7INRAUwhRxEFKgKWRhxfq1DDw6LaVRcFC5WUpvOz&#10;D5UKkJ3SJRdEM/hh4yrpPrwwl8TLjVA4FnQ0LsQ/CZO4huMSvkiJUXd6lJIqMLak5R9gcLR6X93o&#10;5xpcfXtJV5AkrLwEy/Gl1xcuvQaStHgZLlldF5JRYOLvn+NPHEPx+SeOHX3syOW3HO/ZqIL+v+S6&#10;f89BuMJ69sWnn/mT4unPHsX6tT8/+vxnjrzwYHyqWD315Bz2tUyXoTzzxKxbn5w98amjp7B+5ujz&#10;n8d6HOvZv+D6wn+dx9qlElymQhgemytX5fdFbTnh/m3uX79RBRPtcUUG+pD2fHH1c3tsv8zFf7yW&#10;VnK9+rtXXv05UDrzlS8uvHlxO5V3p+Y9ax4Is+/Zyo4v0OuGbBOsdJq6jhlS6vqJ6x1v/9OfPX7q&#10;Myew4qwuc93VPhI9yMpDMAp5qx4/Wq3fqCy9/k2uP/vmAtYfv3DmxdO6blSbnttYzYfa7Aq9hHMA&#10;/F026I8OsPfoWsniL/DbLn76yTm8gwr4jbzxTP6Uu6wvw67G8dV3g2s3qF1Vl64FceP4E8Uznz96&#10;+pljGERyN4bLWPfKe37KGu5i5E3UiZqf/jhc6uJrVy5BCLxaQZCnboD0rHz96LIPBsjTNp8TZWDb&#10;rKTn7aej2PCmgvgh68n/UdGdNftp93o+KbhnsmPRO5/LexcrS0v8TN1WQHo73VEd70/p+qqVNr41&#10;tA8SF0QR2Ns2uFHBDQphvnQgao8lSfAjjKfhvOUYIrSe2wUoVpILyocinENhz/cBgkRwL8BH/VSS&#10;5KJiVKgvA4S4HjeCXL5yG/tJ9XZj9hC+giP04fSX+ErBtsv9iRBltZs1EKrKjRpMThVQmZUY30/h&#10;dCF7mTa86Bu8CrLlUQT9hCK89G4NKxrCWq3GHHsuLB0Iuz8+jXoNFJaXToENQ9gHU6NYP4/eoMo0&#10;akI6/SWrvnYxKjXK0cLSt559+YcLPV9uKl9BuIJ8dem1xfNYVcH64eVjj/9pfmYftKuXvrNw5jv8&#10;wdyxNtw5196tzB+lFQ80Gj2p1hriyVCsvF/jn5Vqj25s+yHt8uLa1Cuo50XJgtDxiU5rKM+2HdFw&#10;8MhjjqF+79tnel6ULs/ptVu/67L27H/307Of9qxqFxfo+E2R/QbpoGBd/NFL8HDv/G3X6ccx4Dv1&#10;qb49EpI2uwpiPPDxM0eXnnmiyvXJ6ukn+/vdqdKUUKj03lXLIPgElC1ZO4+g29HsKS24SkBnCp5+&#10;EtzxVOHBcvlBfqNsvlKegc7AVAfFF5GFMU/41BeO6VsGAkA+dE4DW6t5zVmlAwUVFVD/s184fuSh&#10;CL4IaJeGws3qeQPp0AaVqLg1KF41kJ72fAusb2XDJyVzmyi74v365QuVv7kUX6k2Pv8GRKbuOlPH&#10;EV2rXMuuaxVc8iRca9z5G5oIwcmKq+dtOXa1gnObjZVmteoc/LtAikqiKJ+yK/IqUockuadfq0k/&#10;lfChyEVRVIhXEkxqQaz8Iw8VqrdqhQN5HF9LHDfuDV4nhQPUa489Vp57tAR7JSqhL1cYDeSu0Eqq&#10;t+LTXz6xZn36U/OYS0h/7S4L0LgVFw92mizXxwSUI4f39b/2Hq/elmhXm64sBdWF6tJS8F5bQdmw&#10;kiRQ+aq6dPGlb51uxNeoYH0KMthRJP9Y+iVJ1ctff+qFv5g/+xcbfhdcf7f69BMOLrypSrgX80Fz&#10;pbn4brVYLKCGvHfGgjCZmoyzXRrkQ7oxXuN9L11bdCadU1892/uadioxkHtmIJVsrf876KyeN2Rn&#10;HywILVg7LfymWLV4n6d+QHEny3O+uNhYrESXl+a4LpaxvnqFayEsVF775tWfYN3ATKkzsIS16CLf&#10;YW12RfmKuhBEss16YbVHt/jLpUI+OPonR4sH8CM5nH/i+Nzc/LXF3u4FHXEA7aviSwDVo8+HjxSj&#10;KFsMb5kuswjX3Ogb4gxzTz5K8LvQL8ViNPfxeaIhrXdHo99W+rnM/ZVRoyHKpq+zNW5b/VXTudRW&#10;hnMvgADTbe3UVMcnJb0z67eTM//j1TPfebUBE21xNob98Ru/DkryHbN9vgvhJ11EhVLK1di4Zni1&#10;wzKYHQfEnniF1KoBE1uSUEjotaASJ8CkOhnpGe9tZV39VBLlEjJ/sKtD+iywV/C1hziE4/w01/vH&#10;DL6DaVKs1R55iE5R+Rwfr8JMWLlBHUvtjwNfIJJV3u3vdyAdA8D2gvguzJdrO1KIInV1H/1SuV2H&#10;M2j5K2erEOhvRtGLF3r2AVCqgnXkiVOnvnL22S89++xz34SI9ezXz730LfqHzD956vlvvHHm7xaw&#10;bmT+fuTR2fOvL8EOqL9US/DbC0Owq7mjR8DRcTNEh3kdG7ereOsmK50u3+Ae0o2GvFl2tZVXzcZw&#10;H3l43xc/96f4/Pinnpn/+NM9r0vHAv2LT13qH0glW+v/Tjqr1w3ZgWA9/bkXsHYe5LqXHg5swqHE&#10;k576zSpI0tG5+PhRWZ8IsD7zpK4NrPMPXgu6SDtotRmc+NTsF79QefoLi5gz+NTnlo5/aeHkc1yP&#10;/+XC07Nl1L/p92tmdHAlKX+Yyq0qEFjL5SOVd3r4TGx0Z8D9HLMa49rSwuLCtcVrL3z9nJas6Vdx&#10;LirkN/w6wY2eVpvdX9MWa8jB7FTCN6V+9M3vVy69xharlUvBzYvdJb0+WxnerZ/6aQ3EK2s0w9nw&#10;SZErAHb10g8vvfAXtJ4/+9Vn4QB+5qtfPPP1L8a1untkOvr8dYF4jYnQE6kXvvLqF587d/K587K+&#10;1I1Je/OfNoJ7O6ZwBWYmJkLwgHu9aY3amOA4pXoV5SsMhL5f3trYRyWAANbAoNUUt316X4mW1kS1&#10;l9+uLixW6n3MAaA7/ArtpE303tXgrJbQscDVBnK7coyZBfzg6i/6mi+CE2u34vLhiORV/MMa9Wqj&#10;Dk/8fvvV/5dclzdD2pi+ASrwc3/z2qXXLl1arC498cLSp86B+uN12mNJ4hNPzOp6SqYTnv+7M+f/&#10;5vT57zyr8tWFH31P5avnPz8fNDv/ssVE0WOP4ed0Vdg8tKtg8R2yK9isgVV0IMIO2FX5EHXN6q3N&#10;/jzuPIJuX2frztgsu0IFg33VXLvxu+/96Oeo9vJrry68tS0frO4SVK/rHZiC1ROifgpkfLD4A5Sr&#10;LgwD74+kO2tueZWO+OJIxaR1p2QrcVUnjWtV+NiKjS/BhCZZYS6MrwX1a0l1qb64cP6tpDx3fH0H&#10;9AhNgfJlM//ELEI7HIG4NFd++sNH5j9cPvHhOWVX+jXTsQb37dJ9dDIiZ9+hCIRAWw1oAxt1KcWt&#10;Y4GzXyie/fLs2a8cPffi8XPfOH7u26e1GGZvBRFEu6BchP2xc29x/OoNcixsu5RBDain8OARGGi0&#10;WKbFZ9Dihe+6RjeqpHsra0Dr597qp8wW3mhdqs0OreNwNroleOLqOXrr/0zbTVvZ6EmB/1/KruQ2&#10;Cp7/i+cv/uT88195HuvJT5bACOKAodr6vz9pZ1y96Fhwn8fJQhAvBfUFrtjZoFoUxhdb0/NvpTX8&#10;qoN9ENQKutRUWCyV0pfARvcJTqHXFJ8ONQ5ypSuN9+WafbjcsxLOxTtUwIxa9W0Hu8J3qk7VnH24&#10;9AhmJuJLV5/BjZ8LfGHDyChlGHECNUCKQ69QD8Sw0sFCz25s9CpYoEu7+LYvOi6FqiBc4aBOVOzS&#10;q/QjeF/hNw9HoT5tsoP5kohQAKfMfmoYbBncKvXlZOHKtVOfP37iMyfOv3YR80mr9erJzz690a3Y&#10;vtWT4NKVCtc3K3C9UtyWfukc/Oc+Ov/SDxdeEvkK7lzxxvjAeovZ4uBYahmce+xIYZoXGnreI7OM&#10;3YC7gkoqPOqWScLWrtt+SLu8PTb1LtrUq2aj22zNm0RvkiNzTtc8Bx+sPr5Pu7zP8Q7caO15a3U5&#10;d81HPavazQV63ZBtgtXki4nrK98/qz5Y6ZF0Z+2PYxfkE2XxTHFZf0r2iEhBsf42PToLo5Wc436X&#10;g73Ae4SWrPOLcak8Gx4obVQbfyHx+4a8Z2HxzLWlM9cqL127+VI1Ph8Hl5RdiUgAR1Q3qFXd2KCr&#10;2dGBr1yDP7IMsIpf24j7sHjpyOx89d3LG/aqDwTWnHt5MQbTnH2wcz+zhX9eaXbHFp+iHtSGOnuW&#10;3KhAl1bWXN/seyqdKqgHU/+q9IW1/sj619xAvLLWjGv9cLrcouLo3W1J+9zzScHNCe3q7H89ARrB&#10;iAwImBEU5j916vz3z8e1+Hs/euPkf0Zogg2fl46PEsKTQvvMrjoWGgT5IPAnAHUIkSI2ur6FgyXq&#10;RvrLISUKbhYf3K8DhLLTc3tUAg6vp7MeyE76XajbJrhRz0oQDre6Qo51dakGHRde5OIBFpcOR8F0&#10;1MxFtRWOovsrpZaEWMuHSxUIQ6ghZkfg6l5+uIQammHvbmz01mrUG9XbtVodvJHE0UONCBe16k0C&#10;2PsRY/CLuFyKMBVBUHLDmT1UKkX5YKUBNau50uNRPfbwvv7Xnl3CrYgYLgiRWsWM5qX4xKdOXVu6&#10;Nvfh8pE5uoF2Px1jpnx1lApWISQCV9+5fuIzpxTAU18+9cLn5099nvIVFawNXrzursiFcFwDu5qd&#10;ewQU2bWLF+w7iyG+SOJkqQLX96D8MEKlrH1793pG21rjRg9plxcXPkqjyfTU0Tf1qtnoNtNKrnqn&#10;K70K6Z+nnjvb4/tU6l1fZiD3zEAq6XlP7vQCPW/IDrMI8Tq4/KsE63oHruzdKV4FeKFSTMq6Q3Vx&#10;++LpeJCqURmmdipMwrGwg5cQqBV+0seN6nvV6s2g9LENpxDy57LYJfmVIg/UpZ+8XK0vnf3GWawB&#10;PTscu9IvgI1G0X10R+aOVN+7tvDm5WvvweeiuvDqy9Wb12ZzC9HyQr3SecaNgtPT600LxIiGVYmD&#10;mdngbnW2TK/e7a+oB7WhTtSM+rdfYbaGNaPL3glpCIb0YD9HtHB25k7qlZWtfFP7PYfc5QJpRBOs&#10;C985ll3T42lPsq10fFJAhl76bwj+GYKa41rg5q7WOV2uPHvkpb97CbLB8//te2eee4pPT9/3JyhU&#10;NQYDaa86liy7QnQSrF3GCMGnUos5K95xF2pXOi7on5h5Vzpc0i51rwQiFjiNSDLg/SIziKWPrlhh&#10;X5WgcCGHSX+1cpl+V9dlYGBXFYQHu9WeStbzgSqQ1zWgV1Vrcb0GfyyyqxjRUDCX0GPbpZKNntlj&#10;Hz92/BPz2M4i9LFHA1/5xz81r2vPOw2+YZSvSF5lRqoqWLKAyJYO5AtRPt9qJMuiN2/w+A/25i8X&#10;C6c+dfzca1ChlqhdvbeEuTvnX1u4tlTFRLbuI8JbmvLVIkWsl/6GTlfXKvGRJ0+d+gs6Yler+EWx&#10;cP6HlK+wbnRjt68IONbckRDalQwcL9j5x0rzR2eBSe1OA4S7VCoBpvVd2v5D2uXFlb61+nkR9bwB&#10;snfdRreZVvLCl+h0pcufzuXxJ1zTnv/GK8cef6rHRZFT1pd5491mn2uX+vusAcV6QrGLC/S8ITM+&#10;WDp9txU8+9wZrG42rz+YTu51N0LqV84r7LUo7K8pv/pPUDH+mIcV4EGcQrEKK31zG7APQjWPoVdf&#10;qhYa0Xx0sNStKnlrqUaF2uaemJ//4xM0kCHtTD7ib3oY9PCBuIZ0WHUM6z9Kb/MW0tdE80/ON+Lq&#10;pVfPL7z5cnzz2nwxPhJVj8/Fwe2F+BZm8q+rYaNqO/Whdie5+n4UNKpHEE6hK2ib+vTp46VCK756&#10;M0L9mzqxd+E1o9vUu39khXsiufEtSiuTrHN//vPsq/bqd4/q8fYgej4pYrSCTlC9yYDpcq/i3uYt&#10;WX7wyMKVBXy9QdBipIa+70/WsHrRe5iqr2hXSq3aj+cGUJQOl6++W7v2PnUjts65EaGyK/ggt/vT&#10;9VlGJVCYriMWNx2vJPypQhQWwEK0kksSzY7bTj0Bu4J9PDoICSqCTRDng9sFYQnRH+Ajj6X9wun+&#10;SgG8YaHRisrlMuQQsCuEgkHmrrqv4dJPpRvY9g312pJgnwej3g/I6vqBL+UrmmVTwupc3TGroBY3&#10;YSOjPgaC26gmd/x4N3rf9vMEbQzUs189j/Xln1xjbIUfXgKpwnrpCiye8QKsfLOnEDZMy2w4TPi8&#10;Qr46OhuFfG+/8fZ1DV7z/DeeP/UXzy+8+dKpz2QUrI1u7EwPOU9C/1QRAHfycoP3E34/w2UVkx46&#10;DWcAD2k/SPZTZlOvmq5fDW8sNtesF6805j9xEgS0x13XtdqnHs13WXvez91Pz37as6pdXKDnDdlO&#10;lYNJc7q88OIZbGElvPTPbcVVP6rdWEDUq3Od0qLh0/M/uXTm69/rcnPW3j5TLpbLUTW4yd9AWGL8&#10;S0CJZL9ZoD3lvaD8iZdm57ql+rr6I/zkKoOQnV+8FtRe/t63+SuqkEfuveClb52pxjL5gn7l105/&#10;p8NMV7jQIlXO5V9sYnR4ATUWz5+aCwrFAgL4nHkzOPa5tVNvNqq2IyDVO4gEUzvycCEcQnoQVI6l&#10;fLCf90S/ZdaM7sQfQ86fuGX9Hbumi+j2RmXO/H23MNao5+yX/ZwvkTSwbPSkXPjppbNfObFUgRbL&#10;3x6SghC6KpkWDeFxtQGJBb/7k/L5v+v3/oRDxrXF89nhlOeexuN29hvPFhrVVewqXz7zrR7zwhp3&#10;aox6dbsGr3awh1KxVD68KlzI5X+8fPyTPdLtNaA11F0lxcMluNH0X0nYqoHZJa2IN+o0osRBxy3G&#10;eGSDEH3j44yfWHD1vXz5+PG+sv7hiz++04gKhVjqzC5dKunnmYWrQH46nH24d7LkbKONWxXhnWBX&#10;TX7BgMbMHQtb1cqNuONjkw2GNPDnCpGNz/2EsRhe+roz6q1p4oVv8NZ6/vPHSoc7D/PyP56ff0Lu&#10;f7mHdccZLhI4p/JAase4+IMz53/S53ygBCHFIF+BdCKeBfQ+/A7JI4ZtJjRUtqs9H9LvfdXdLWmc&#10;njUP6aBeXJt61fRzm23hog+p2i30ZM+e0vOGbBOs/FSbcDzzJ3xJvfpPa98FjepVsKguaL7w4ktd&#10;Pm0sMro6f5/gmZSAVdyK8zioFn6L40HFK/bs6z1mQTduJUtvM+5Be647TYyyqCcKFzoRv/A/SRbX&#10;LFffqYJgXfrnzY0O0wDLYfXUhwvnf9mY/fTZ0sOMyJxdNqp2d9x8a0and8ikLevv2DU9RLc3KnP2&#10;++4rofKTp7JnzX7mDf3z7FccwdJJ5rp0fFIuvnoZGpW7vdKyFJlk4RG3e+5v+70/X/pWh4m9eNw6&#10;fmXq9+UkL4ggr6Y3LAgcATMfwiwwRt5ol36e2eqNKgM2CeHbiQver0hlc/rzx8798OrZF092HAIY&#10;+enPHAEJO/1ZcKwOkfkWLl04+w3EeadPiC5iiu6Mx7HHj537cbefK7VbVXD6YCpE7NP5OWFXtaSx&#10;jCD+TbCr4kPl/FTnO6HnQ/q9rzuCVc8Ehc8+pIN6cW3qVdPPbbaFW2tI1W6hJ3v2lJ43ZJtgbfi4&#10;7EbwTj4eXXg73uzI4vevXv7+s/NfeKn4kc4BbLZW7Wa7Ma7y2dGdeiIaVze6tHv+So9rim5vVOab&#10;f9v+Sqi+5iLQqIvYH57gj4qXXnTv7ob3WxoeArv7RhoebluoeddD/c3/CfJ0LDrUO6Ax/MZe/oeF&#10;r/1VBxK2+LNz15DCMl1kjrb8VFb/EP6ZjZ370g+66sHQ9uCaSD85BubgArYtOQYwt6nLRez5kL7y&#10;LZehHD55HesZ1Itrs6+aId1mQ6p2C8/R3jyl5w3ZJlhrwr3sTbxs1H0icPrjk0iw+un8ubc6v3nP&#10;/u2qKLL1108quyp98lWt9tzX3bubc5xsMQQMgZEj0PMhvfBtTC7hUrnV+TEf5Ytro1fNyGGzBoeF&#10;QM8bsk2w4o6Rc4fVMavXEJgsBM5mFCztWeN/PVP4z45d4c/zvX4cT9Z4rDeGwK5DoOdDevG7jmAt&#10;3ajvutHbgCYOgZ43ZJZgMeogJuLZYgjsQQTO/K3ztdpo7Be+7UwnmKGJKXj2pOzBm8SGPF4Eej6k&#10;b3zfefHDRIhpvPaQjvd67frWe96QWR8shkLOOvDuenRsgIYAEGDsq8Xri+9snP+kFZx48sjJT7aT&#10;3oNj4WEx9AwBQ2A0CPTzkD5z4gjyT6f9YWi0ZXtIR3N99lwr/dyQp/7syCqCRTvIj3sn/txzWNqA&#10;dzcC0+VFnxGl40DXsCst89L37UnZ3beFjW6SEOj1kK5hV9r1M9+e9Om0kwSx9WUzCPS6IcGuQPf3&#10;XfzpK5up1coaAoaAIWAIGAKGgCFgCHRD4MSnT5FgXX3bJe80tAwBQ8AQMAQMAUPAEDAEtoMAEveF&#10;UdERrNMvmo61HTDtXEPAEDAEDAFDwBDYhQgUcj2Cn68Zc+HgHzYbNRCsTC7CXQiLDckQMAQMAUPA&#10;EDAEDIFtIRAdKPe5Itts2pIRrG2BvrWT/7C0b6N1axXaWYaAIWAIGAKGgCEwPATi5Wo/a7YDa02E&#10;z34X2dU3t3zvufb09c2duVdLg11plPDsgisHXfHXtbXH9ypINm5DwBAwBAwBQ2D8CMBECPkK39H9&#10;dAUK1tN/9kU1EXYgWG98axOE6akXl4xg9QN6towSrPVXywjWZpG08oaAIWAIGAKGwFARAMHKGv56&#10;ttWDYFX7TjMAxStLsBYqFtitJ/jBF+fzGxGs9cpW7+qshCFgCBgChoAhMFoEUp6w67/38ZW9WWjN&#10;yX2ziA2s/CsLzX379kFyzNYI+crY1cAgtooMAUPAEDAEDIFBINBo1PDt3P+C8tqsObkPAv7N17GG&#10;Yxm72jyEdoYhYAgYAoaAITAiBOpxULkZLL0fLP4qwbrwS1l/kVzW9Z+TS/+cqKrXWHFdmlCCBUVO&#10;1xEh55sZZYvKsdDyiNmVNjqaBW3psiubyw5q9GMcWYsY5igvYtrcKBsdZVt624yyxeytMpp219yc&#10;I7hX0yZG884ZcXN6w6x5iw4b1fVjHHaL2e/f0RCAtMWUcnThAI04KEwHEdYoxFqKwsJ0WEh3psMo&#10;DKu36SUVrzT1YvUmWBpQYJtfkJslLiAfum72RO3nKM/aTouYM7hldrW1e31rZ6VfCZu9DVJNdWvt&#10;bvasETeXorHZfm7zxHSYm70cHV/TPSvB6LTFniU7FtgCONsZ4BbGmA5wC13dQnN6io5xBC2uYVdb&#10;a3dT/RwIu9pyi1t+CfTfYrbkCJobFLvqf4DrW9zaI7mpL+I17EoJwGbfOVtuMaUcXVpMWgFyPAey&#10;JkmAP7Fgi30ccX3N8eAEKVibQiQd/NbO6s69ul/OYbTY/e7Z1POQrarLid2/JofR4ujH2KXFYQxQ&#10;vyw3anQYLU4UpFtjGP1Q9i7AjhjVETc3WEj7ZMYDHOOaFjfqwPBaHPbDOHZIN3o0Rg/plsWX9d+n&#10;fdKpAX4Rr28RlXc8qHdU0kpIp4RUuUUol64kXn5JyLm49FawNkshB1i+42gHWP/Yq9J4DVt+Ksbe&#10;/z470J2C9FlJn8XQ1oib6/Nt22f/+ymmY+yn5KDKjL7FQfW8n3r0GRzlbZO22E/3rMwWEBjl1Rzx&#10;zTPKoaXId3wD6PfXljlW98s6GhPhpm6tZiukdqVEShjVmW9/M8ur2gTLS2/jJ1gb8dbu7KpPtrse&#10;vsk5MQ3W0Ljz647fl1v+5p6oE7u/Dgbe1e4WkIE3hxssffWM5iL2NEkMY4xjQbXLQAY7Rr1Fu/zU&#10;GWxz+lLSFjd6vw+jxe7fJbupxY3eOUMa40Y3z5Ca6/LOGVKLHd85CjKiOeL7awuqUs8v4o18hHqe&#10;uNF93vPEjShH+0RRsByjygm7CoKXv8vtmvBU6Z/9EqxsapdNkb6tFd712tWaUFgbcaytoTc5Z43l&#10;x9Yoh5++evQrc5RNW1uGgCGwHgF754zgrkjZlba1NY41gn4OuImMEfDMt8irdFnFsVJ9Sz7ql2Bt&#10;s6M9yeP6+rczkXALzaEDSsO3QMZx1qZaXMOu0nt0U3afrX2daxObaii9NFtuccsGps22qA1t+Q27&#10;2ea2+VBsjZONfowq7YwS1S23pVdks9dx9APUZ3DLw9zUALOP/JZHuuUW07fNZt8522xxC++c/lvM&#10;Qrrl57H/5raM4ZoX1JZbXDPGNewq/f7asluV1pD9/tX5bVvQWTb7RZxtt+e51KXUMujZ1ZmvfE07&#10;f66TjtUXwcJMtzXr9r9XetaQuvT3HHPPqvov0M88gv5rm8ySWcVlBD1Mm9vUs73ljo14dNl+jmaA&#10;yh502TJKWzhxxC2OeHQpqltAZsunjAzSNTfMCNrt2OJQr2m2xRG8czo2t+U7oZ8TOz71o4e0n65u&#10;ucya79+tzSLcVOvZFvtkGuBYahnEcuarXwtywfOdOFY6+3FECtamhr0XCveZNnIvQGFjNAQMAUPA&#10;ENhBCOzR7y+Vr8CrlF3pkgtOP8d9bjM2RP3QCNZ47mqEv1q/jqcr1qohYAgYAoaAIdA3Anvz+4tx&#10;sAAROJZXrdoc6ytfY/iGdQDuu/jTV66+vXj6xVf0IyRv7htkVzCb7Hmz5+7N8jq7dc3Y8ZsAdy2s&#10;sXsTExu1IWAIGAKGgCEwgQgUwnoUFS/9UxJNh5Cs4KydGgEdqZL4WOBeYSs5/sfh+TcrJ48Wwqi4&#10;VsF641tzm10nEI4d0SUwquw6IX1+9R/akyMmoUvWn+5XwfAxfLbznNr9Y/fPdu6fvXauhmlI47mr&#10;z3t79RpWmuNvLcFCqsLNrnsNYhuvIWAIGAKGgCFgCOwpBOYeRKDRpPMaJNCuwlYwe4iQhDMOGPPB&#10;2lN3iA3WEDAEDAFDwBAwBDaHwOJ79fKhAOa/+Y+tWo9/LHTrH4f4tHwovPTP9fmPFLT2tT5Ym2vT&#10;Sm8JAfhgITLb+lPNB2tLcNpJhoAhYAgYAobAsBCAD1aQixZ+GdcazWQFhsBkVfJBSfCMJZ8L4KR1&#10;8olS0IpD6FhR0QjWsC5Jl3q7JG8yJ/cxXA9r0hAwBAwBQ8AQ2AABEKwwB8okC+kU90PHq7LHXZE4&#10;rm9IsMrFbjCviT4Mh63s0v1cu3yGgCFgCBgChoAhYAjsIARImLZEsHr4YKUx8tOdHQSKddUQMAQM&#10;AUPAEDAEDIGxINCDYGm4phEkHxjL4K1RQ8AQMAQMAUPAEDAEhoFA71mEa0JiDjX/0TBGaHUaAoaA&#10;IWAIGAKGgCEwYgR6E6wRd8iaMwQMAUPAEDAEDAFDYKcjsGmCBWesnT5m678hYAgYAoaAIWAIGAJD&#10;RcCc3IcKr1VuCBgChoAhYAgYAnsRAXNy34tX3cZsCBgChoAhYAgYAkNFoLeJ0Jzch3oBrHJDwBAw&#10;BAwBQ8AQ2H0I9CZYu2/MNiJDwBAwBAwBQ8AQMASGioARrKHCa5UbAoaAIWAIGAKGwF5EwAjWXrzq&#10;NmZDwBAwBAwBQ8AQGCoCRrCGCq9VbggYAoaAIWAIGAJ7EYG+CJYmItyL8NiYDQFDwBAwBAwBQ8AQ&#10;2DwCfREszUW4+crtDEPAEDAEDAFDwBAwBPYiAn0RrL0IjI3ZEDAEDAFDwBAwBAyBrSJgBGuryNl5&#10;hoAhYAgYAoaAIWAIbICAESy7NQwBQ8AQMAQMAUPAEBgwAkawBgyoVWcIGAKGgCFgCBgChoARLLsH&#10;DAFDwBAwBAwBQ8AQGDACRrAGDKhVZwgYAoaAIWAIGAKGgBEsuwcMAUPAEDAEDAFDwBAYMAJGsAYM&#10;qFVnCBgChoAhYAgYAoZAb4KlYdzTxSAzBAwBQ8AQMAQMAUPAEOiOQG+CpWHc08UANQQMAUPAEDAE&#10;DAFDwBDYLsEyBA0BQ8AQMAQMAUPAEDAENoVAbwVrU9VZYUPAEDAEDAFDwBAwBAwBI1h2DxgChoAh&#10;YAgYAoaAITBgBIxgDRhQq84QMAQMAUPAEDAEDAEjWHYPGAKGgCFgCBgChoAhMGAEjGANGFCrzhAw&#10;BAwBQ8AQMAQMASNYdg8YAoaAIWAIGAKGgCEwYAT6IlgaZXTALVt1hoAhYAgYAoaAIWAI7FIE+iJY&#10;GmV0lyJgwzIEDAFDwBAwBAwBQ2DACPRFsAbcplVnCBgChoAhYAgYAobArkbACNauvrw2OEPAEDAE&#10;DAFDwBAYBwJGsMaBurVpCBgChoAhYAgYArsaASNYu/ry2uAMAUPAEDAEDAFDYBwI9CZYa6YQ2nTC&#10;cVwma9MQMAQMAUPAEDAEdhICPQgW6JROITRetZOuqvXVEDAEDAFDwBAwBMaKQG8FS7tnHGusl8ka&#10;NwQMAUPAEDAEDIGdhEC/BMs41k66qtZXQ8AQMAQMAUPAEBgrAj0I1pr4ohZxdKwXyxo3BAwBQ8AQ&#10;MAQMgZ2BwCYULB2QOWPtjAtrvTQEDAFDwBAwBAyB8SHQ28ldZxGmy/i6ai0bAoaAIWAIGAKGgCGw&#10;MxDoy0SolkGzD+6MS2q9NAQMAUPAEDAEDIFxI9DbRLjeDWvcfbb2DQFDwBAwBAwBQ8AQmGgEehOs&#10;ie6+dc4QMAQMAUPAEDAEDIHJQ8AI1uRdE+uRIWAIGAKGgCFgCOxwBIxg7fALaN03BAwBQ8AQMAQM&#10;gclDwAjW5F0T65EhYAgYAoaAIWAI7HAE+iJYa/I97/AhW/cNAUPAEDAEDAFDwBAYLgJ9ESwL0DDc&#10;i2C1GwKGgCFgCBgChsDuQqAvgrW7hmyjMQQMAUPAEDAEDAFDYLgIGMEaLr5WuyFgCBgChoAhYAjs&#10;QQSMYO3Bi25DNgQMAUPAEDAEDIHhImAEa7j4Wu2GgCFgCBgChoAhsAcRMIK1By+6DdkQMAQMAUPA&#10;EDAEhouAEazh4mu1GwKGgCFgCBgChsAeRMAI1h686DZkQ8AQMAQMAUPAEBguAkawhouv1W4IGAKG&#10;gCFgCBgCexCB3gRLw7inyx7EyIZsCBgChoAhYAgYAobAphDoTbA0jHu6bKp2K2wIGAKGgCFgCBgC&#10;hsAeRKA3wdqDoNiQDQFDwBAwBAwBQ8AQ2A4CRrC2g56dawgYAoaAIWAIGAKGQAcEjGDZbWEIGAKG&#10;gCFgCBgChsCAETCCNWBArTpDwBAwBAwBQ8AQMASMYNk9YAgYAoaAIWAIGAKGwIARMII1YECtOkPA&#10;EDAEDAFDwBAwBIxg2T1gCBgChoAhYAgYAobAgBHoi2BplNEBt2zVGQKGgCFgCBgChoAhsEsR6Itg&#10;aZTRXYqADcsQMAQMAUPAEDAEDIEBI9AXwRpwm1adIWAIGAKGgCFgCBgCuxoBI1i7+vLa4AwBQ8AQ&#10;MAQMAUNgHAgYwRoH6tamIWAIGAKGgCFgCOxqBHoTrNTD3Vzdd/WdYIMzBAwBQ8AQMAQMgYEh0INg&#10;gVSph3t2Z2CNW0WGgCFgCBgChoAhYAjsRgR6K1i7cdQ2JkPAEDAEDAFDwBAwBIaIQL8Ey8I0DPEi&#10;WNWGgCFgCBgChoAhsLsQ6EGw1vMqY1q76waw0RgChoAhYAgYAobA4BHoV8FKW7aQ7oO/CFajIWAI&#10;GAKGgCFgCOwuBHo7uevkwXTZXcO30RgChoAhYAgYAoaAITB4BPoyEepEQkuYM3j4rUZDwBAwBAwB&#10;Q8AQ2I0I9DYRrnG6Mh+s3Xgb2JgMAUPAEDAEDAFDYJAI9CZYg2zN6jIEDAFDwBAwBAwBQ2APIGAE&#10;aw9cZBuiIWAIGAKGgCFgCIwWASNYo8XbWjMEDAFDwBAwBAyBPYCAEaw9cJFtiIaAIWAIGAKGgCEw&#10;WgT6IliW5nm0F8VaMwQMAUPAEDAEDIGdjUBfBMsCNOzsi2y9NwQMAUPAEDAEDIHRItAXwRptl6w1&#10;Q8AQMAQMAUPAEDAEdjYCRrB29vWz3hsChoAhYAgYAobABCJgBGsCL4p1yRAwBAwBQ8AQMAR2NgJG&#10;sHb29bPeGwKGgCFgCBgChsAEImAEawIvinXJEDAEDAFDwBAwBHY2Akawdvb1s94bAoaAIWAIGAKG&#10;wAQiYARrAi+KdckQMAQMAUPAEDAEdjYCRrB29vWz3hsChoAhYAgYAobABCLQm2BpGPd0mcAxWJcM&#10;AUPAEDAEDAFDwBCYKAR6EywN454uE9V764whYAgYAoaAIWAIGAITiEBvgjWBnbYuGQKGgCFgCBgC&#10;hoAhMMkIGMGa5KtjfTMEDAFDwBAwBAyBHYmAEawdedms04aAIWAIGAKGgCEwyQgYwZrkq2N9MwQM&#10;AUPAEDAEDIEdiYARrB152azThoAhYAgYAoaAITDJCBjBmuSrY30zBAwBQ8AQMAQMgR2JgBGsHXnZ&#10;rNOGgCFgCBgChoAhMMkI9EWwNMroJA/D+mYIGAKGgCFgCBgChsDkINAXwdIoo5PTaeuJIWAIGAKG&#10;gCFgCBgCk4xAXwRrkgdgfTMEDAFDwBAwBAwBQ2DSEDCCNWlXxPpjCBgChoAhYAgYAjseASNYO/4S&#10;2gAMAUPAEDAEDAFDYNIQ2ATBMj/3Sbt41h9DwBAwBAwBQ8AQmEwEehAsnT+YziK06YSTeRWtV4aA&#10;IWAIGAKGgCEwUQj0IFg6eTCdRWjTCSfq4llnDAFDwBAwBAwBQ2AyEehtIgSpMuPgZF4865UhYAgY&#10;AoaAIWAITCYC+y7+9JWrby+efvGVtH/lYoeuKsdaHw2rWl9VuOO5kzly65UhMPkIxEkcBmEQJEEQ&#10;JkFi+4bD8O6BMIwm/4mwHhoCo0cgjuthDu9hWXL4x/2QO27fH3dFWB4FomK/BGujIRnBGv3Fthb3&#10;DgJJAmpliyEwCgTC0H+FjKI1a8MQ2DEIbJlg9TYRrsHAzIU75qawju4GBEiwoF3JUGzfcBj2PbAb&#10;nhkbgyEwIQj0ULA60qmsodAUrAm5kNaNXYmAKVi78rJO5qBMwZrM62K9GjsCw1KwsrMIbQrh2C+z&#10;dWCvIWDalel2o7wH9trzZeM1BIaKgPlgDRVeq9wQ2BYCpmBtCz47eTMImIK1GbSs7B5CYFgK1h6C&#10;0IZqCEwiAsP2uRlM/aqyrNJaWm33/A4aTEuxzpRx5dfW48tsVH+3/mfP3bCeDfzbNlt+lDrTMNua&#10;xGfA+mQI7FAENu3kvkPHad02BHYmAjIfWGYFu7nBk7fPGBL4L4d5y4wlEch8Zj+r2e/n/PEgCsiu&#10;QtlGbnQtLe/iUETY1zJYsO/OTaR+j4ObNe3qb7ebwcfVkB5BKzq/WmJeoGZGvpB2paS0nrbrztIe&#10;cuvnZkt5ztDWcyf3umypbzvzKbFeGwITiYARrIm8LNYpQ0AQGKZWMRjtyvOgANQEMSWEo2R1qZiU&#10;hWuET/FfEsRgJ0kOW9nnGOWIi/XF+hLUEOoR2EiToIUjOM4ayI3a6hcLsAZhTu64NMd9XdMF+zlp&#10;z/EOtkKuxN4K33Ksyytacq72MGhpP2VcDJyBc3GqsrEdcY36vdb22BkChsAAETCCNUAwrSpDYMAI&#10;TLh25UebKjqkR6pLyZJECK2Ug9Ij+5C4VNniEVWehJ2okuT1KmExVLmkTBjlWFskChNqcFvVolqo&#10;nfXIpwF1L43+l8M+t9oujwpj0855zqpqlqshzEXkTW4rZ1Esk55DP+O5XuvSVpy+pXXuHh1rwLev&#10;VWcI7G0E+iJYluN5b98kNvoxItCv9jAurcv5KokOJPtJ0oqV2aguRbueaFrKYMCKoGYJfwJzCj3T&#10;ooWRK1Ql6ltJwnNVc6JkFIuSJPsJt2EQowC2qBZlpHwMnUn23RYUiXWGPFNDaErkZeFh7Cfbkq3s&#10;x9hPWoi/jK1wNmpUUcKuYiv77JByKemLdEb2J/0abaafY7zVrWlDYLchYLMId9sVtfHsJgR2yCxC&#10;8hfRohyPEutbGAt1aSovcZY+UBkx+90Lm87Wpp/SqMfBojwYj3CgfCtstoI8Phc1C2yJ7Eb4U2NF&#10;6hGvL5QsqE4m28I0t9EMdSWZFpfkNaMFdlFemBY3YjHkPogaWZ1YDJUR+qxEaj1kIfepWD9TFtj2&#10;1told5zNItwlF9KGMWgEtjyL0AjWoC+F1WcIDA6BnZSLkCyEDCZZCSq/Sq4t1cB8oP343HlipyNb&#10;ImuRvTC5x/8J06IKVACZyZMz4f+FHJiWsCuwJeFMOJqfDrEP3larB9XbcXKXupfYDXWRmoXbCU8S&#10;TyzxCSN/kspp6ZsmkUBVzg6IGvAn2uWCPjibJmrQdoWOqRonbEvq1FZci7slR6TlIhzcg2s17SoE&#10;jGDtqstpgzEEHGWYlFyEyi68opO9PKLoUE9iiQhEpHY7uPR6BR0vFkulA1E4HRQKYClgNqoPCekB&#10;a5FTwMYgXDVbcR5f71FQwD/6P6VakXg4geW41tWDKoSCBTMh/2GZFuIk1UL9gu7V8H7xaCteSZor&#10;SYxDcdRYDkDOmrAxem6n3vFUyISfkWWlnlsz6ExYKoahdB5nUBvDCCm3eSVM1K9dc6+agrVrLqUN&#10;ZLAIGMEaLJ5WmyEwEQiAF4jeM3q9RBiHs5Aph5C/aFkTNuI5DRgGSBJIDPoIY1wYhdcqycKVSnmu&#10;dGSuyFIoQE8seDKRqTgbnOhAOAscKW5wpiE4Vekg+Rn9t4SxOa1LGExTtC1oWuzHXbElKrsC54E1&#10;MAc7oNgToXsJT/LKkyhqUhssleRzMhQxvIZNHML8ROf+HuRDWiepYLG8nAXUaYsUSkXSxtGpjTI8&#10;EJZKYelQEB1AffD9knpI+cRTfp21UdEax3UUVa+/+ycKo4m46a0ThsCEIWAEa8IuiHXHEBgEAhPg&#10;gyUeUak3kg5KORC+ufHVvRLU6GwVhrAGgnrlgkoluPCzCnYKRRj9YDGkRCXsp6AsjV5WKddxURWa&#10;YQ4alvOpoj0ORRhtoSltodo89qmhSXlaFXPC58I8a5QeahQup7OpfxU+FsbG9nJJM2jmwzzp0QyU&#10;KpbPTwdiMUxKUSRKFTqZgEXJp2K1JEGkykX1azmo3eEFoX5GBhbPPhjOPhoWhJbgJLBhH6lLuJTr&#10;uXCvth1zELfFcOowBWs4uFqtOx4BI1g7/hLaAAyB9QiM1wfLW+ZUPyNj8TPmwCQ4qw60o74s+hC9&#10;psQjKgoXl5LzP1y6fqNWmC6BWoE5kScFef7Tisg2+JfjRlNkME5lAbNhG6jKMSXxf/L7ysyc/5Oo&#10;U4inRQ6kLNAxLfW7am+dEue0HK1NvdoLTrMRUQpMC+dM58HJIFSRIILywSYYhfkwKR4ICwdpjlTX&#10;+Bo41koQ34qLB6Lyw1TOqKbRlOn5qPeXV9z61JDG69dlPlj2CjIEOiJgBMtuDENgFyIwEQrWKnYF&#10;6uEsYmRXt6FNUSWSBTZCGNGiSiU5+3cL8EAPCyXHyNRDXDkQPaaoS6V+6KlwQquf2h9zzqtKfKRk&#10;8ZwscJoWbYL+uPJALeY4ocwNVD6Yxmp3lkH2EzEXvJYmPlu0UZIFwume5I66ldPDZGj5KbFFamwt&#10;sRLmYU4r5MEpi8Vg/okoWYlhW2QZ8Z13sylVwXJ21R1wc5qCtQMuknVxHAhsmWD1FQdrHCOyNg0B&#10;Q4CsRf5xO6Z9x11c1HXGNId2BZNZWL0Rq8msmSDmAshE2LgTJMsBXKroCcVgVX62oEZaZxkcb9Bt&#10;C9Y01aJoDYxZegUsh8fFqQszEGvYhtgmtaAlW9ojsY/CdZRschs3cRY8wMQni1vZR3/YB2zZtwj7&#10;ScI+M/4WNaZIveBxVL214Mwu/uyl6GAhOlwIS0l4OAhKcVgKkpkkmQmkN8lSLV6qxgtL1YXF2sW3&#10;KpcvV9+4UoGAJxZAIoBxxNDz4H2vnmpZduUigY3xOvZ5/9hDZwgYAgND4AP/5dOfvPUvt//o8U+m&#10;VRYgg/e9xCurim7q3L4bsYKGwB5FoCVu3Tm1S8l2hPsu8pToQ61crhXcX8k9MB3cz638a3CjksAn&#10;Cd3B0rrfyu0PW/tJK5L7rfhfg3eWKigWfujfGDS0dSe8/2+tZCUH+rP/TvjASmv/crh/Jbhfz0Fw&#10;atVnQLRa8Qw+za3M7F/JB/X8flAU7rf2YwsM4plca2r/yhSO348hmE3dj6fQOLbSq6n9/xYEjZnc&#10;v7X2J1O5pPXbO/ng3+R4MtW6MxOgGyu5+2gFzbWC3yZTQLGFznA/yLWav707dX8f6pvaH7TuB/kH&#10;plv3ATXNhLlclKP5L5cLcwf/IAw/FOQ/tG/mQ1Olf18OPpRbvtMo/d9z/2nuYNhq5WEn/W0wJd7x&#10;OKWF65QDVq0QdRKYEV+7rdwnGO0efcxs2IZAVwTwmy+33z8dVKXkcXbyVPa4q4Xl+SNrureCpWHc&#10;08UuhCFgCIwMgXFrV6K4uPhVOn+Qgc6rNxMYB2mDc1HaE0ZRF4kpD38l7teCoJoPa/mwmp+uY78Q&#10;VsOwWmAKwnohhIEPPAkhFWp5ako1/AnLY4Gu5fDuwhHss5J8EDdRTw5bVIIjdZyFrUzlq2vJQEpK&#10;ZsNGmGsErYaUqcl+DcHeETYLf3KbqzVz1SBk3wL5FEewldZZhvutWnOlSqlMt0lVNDMcT5pxjC3m&#10;GhZCOJBxLBDBGstxbTmpryRVuPqL/3tjBRoer5vLckiUPIbj1yNxObtpoiO7sa0hQ2AvINCbYP1u&#10;9bIXQLExGgITgkDGu1wiNnHhdiT73rdJ4rNLvCg0TYtb7ZbOHHQ2PtjCIvE0oqXMR3Zos4pWMz/d&#10;bOaa+aDZDBoS7LMhTu7wfwdpk3mCuUbIU3EcXITHxcpGb6282+KDhvxuBIuSrTA/jaAgx0l3mKWH&#10;XdU5gMzYg6w74GHCdbhKHIeGmC7JycDGWFjqgTkyYiU1MKd8rp4PZYt9x/DAFxtNckFE7QI1RGXN&#10;CPQQIbZqQbOBqZFhfBfdpn0wWQlrdfUx429dsi0X22Jk126L98mE3PbWDUNgdyDQm2DtjnHaKAyB&#10;nYnAGH2wOPdNGA+ZlssnCNqynFRvV8FdGG2BPlUsoiV9zkHGU1ClRH3SGZvKb72XelpCS/r6pXzS&#10;EgaGLc10wsDEL55H+KkwMB5pyvxE9ITMTGYXah+4tqM2sAziRLAkWgdjS/e1NgaTlxriFn3JWLNw&#10;wfaWnyLKA6Khui30M1HR6DHWgB8Y2+VpDYnRheim8Meq1SF9pTfdGK/jpnz4duZTYr02BCYSASNY&#10;E3lZrFOGgENgrJqHxkdw8/VUPwuqt2JEKAAlgoe45KLRSFGalyYI7gnrEu91x4pcNkDJCagZAH1G&#10;P3+ReXY7G6BEtBL6on7iXBDrgf9zsRj8DEHfiqpcyro89xJ9S/qgMagkp6Hst5rIwyN1YuN5ocTQ&#10;Ei1Nz4L/u8Ys5VYmJ8LyCNYFfiZKG0vSG0yZmWh97C295u+JzodSjDWvkb3Ymvyb/H1/Tez/hoAh&#10;sG0EjGBtG0KrwBAYGgJj9cFyufycOiVMC9SqsSxSkDIPhjtXjiLcgVFAlXU57sWZfbSmsYzEYdfy&#10;GmtUo1WJEuaUp1TH8p9q/dTJRBVzTM6V16ieypmkhswWShM1MD0ilkTqbZCXKFG5rctyIypTNk9i&#10;O3a841j43MeIV3kMCyyVZFpizXStOEwofHF+InQs+GNp1PjxXkfHI13Pu2lpQ7uRrWJDYC8iYARr&#10;L151G/NOQWC8modqOX7rFCyqMoh6rrpUDpqQaDPUnDDZTvdd9POghaCdXrnRzM1YRBXjca9RuTIu&#10;mqgvo7FDXXmnkDFmqdOK1AIoUdpTbqcKmfIw9eKSfDuO+Ynbl48Lr61kt250acx6alGie2mWHqdO&#10;8Qz232UwZGhSKYeuSHPkYfDQUjZ5j1HsxXFtR2hXHoGd8mxYPw2BiUfACNbEXyLr4J5GoJveMExd&#10;hKCnFkDZV7WJrEPis/MvMh6az1LvK7GyiRcU/c2p8Whk9rZKBE8m4UBkR6Jd0Wcc+w2nG2krWgYz&#10;BGXL2rRO+kKpLa/t9SUWSV+n18Ocrib6mbMzZmyUrDyzcgC+JFypsj1xHCut36lu3tuMLI2zB3WM&#10;mGEo7l+uhrQPgqUrM+n7e/phs8EbAoNFwAjWYPG02gyBwSIwLv2Do/CaBv4PdYoMQfyovCWOHAWW&#10;O+mhzz/jLWhUqsgpVGdy1kCyE1WGNL+halfiHSU1a55m1bfU98vpWKqiZTyYdN/lzMlkS3R1iheX&#10;i+3plCofI3711fGKV/ao9Mfpbaq6iVbnfLY0pLvWhiQ6ypc08zSKuRH5KKNCsRTFcV3HzbY72LvX&#10;ajME9jQCRrD29OW3wU84AsPUqHprKtK686ZSzyrnR8XjmIsn4InHui/J8rHEMRd2JVqU5lpucyx/&#10;lp6rljvniSW8Kj2u7Co7h9HNE/QWQ6+ctX25dG6j18PUPsjQ8Foyu7pWnNrkeaH2p63DqcaW1iP7&#10;esvoqHXOI8aoGptEtMdWxs52WwGjxpsP1oQ/ZtY9Q2A4CPRFsDTK6HA6YLUaAobAhgiM1QfLZQZs&#10;e1nJrDqXU5m6Tjqzz2WD1lzFRebjC0LnkyTxsYSRaKo7zUjY1nVUK3LKlqhd3mOJc/10RqFuszMN&#10;1ftKeAwXp4TRl10iVGmcKtYkHlqRFGrPSfRsT/2rlC3BJ0w9yVSFch5gLuOh8rP2LEipj73KU83C&#10;uLBlsAdhh+22wuY90eR8durJ17HsUTQEDIEBItAXwdJQowNs1aoyBAyB/hDorTMNzb/HzelztrbU&#10;B0uitzMOFvUb8BOnMzkb31QmHpX3Z3IeS262oHhWaRROx1pSpUqO0Kcq5qdMHyj7ogZJZkPRjaQe&#10;+mzR/Ut5T+wYj9aZrdmpXM5i6L3gpbza/rCkfmPiQSWrL6+KmtPVZM/PmhS2JAqW5KhWNUsJn8Sy&#10;5//BrqiBuUgNzm9saNdrIPX3d1daKUPAEOgDgb4IVh/1WBFDwBAYBgJtRWfk+odTsJQfqI4lPlhu&#10;Bl8e6g/jgoo+JeoO9Z573idJ1SCdc9eOBeXYhmhE2fmGq6Je6UzDdrsSI144WdoT57+lxx1j0yhW&#10;LES1TLbCjZSBOT8q0bF0RPKx06Wc/z4PqA6nVMl7bklJWdL4papg4QjTPJMLkmsCAfyvkOphREzP&#10;HeN13NQcxmHcw1anIbBHETCCtUcvvA17RyAwVh+sbFQq1Y3EB0sVLKo3omC5eJ4ezilE14yVuIB/&#10;yKw65+0uvk3Kk5zW4ufiUSVqz91zelLaumtR7H2iY7nIC0hxo8yGshI3yqKkaewnXuvy+hY/yVr6&#10;/NxD8RXz1k+WyepVbiajjk5bUS3NNVTIFZK7GmsUuYBkZEgJ5Eum40J093YNGVVsrNfXjyir0u2I&#10;p8I6aQjsEASMYO2QC2Xd3JMITJoPlmMYfvYfY2ySbwV5SSXollwknk84Ts7heBXULCpGPoNNZtZh&#10;Wxvzs/DCkDVozVKP34r/lnpxkVcp02J4BHdc40qQ/XjveOy2o3PxuPSxLUhltDdV1NqjUAqlNStf&#10;9PqZzChEK/lc5KrjbEqxlk4h/JXz4pLMjF5p2yFzCffkQ2aDNgSGhYARrGEha/UaAoNAQFST8Wge&#10;632wlNn4rDIkKoiJJfoThRuqUBJl1GtU9MGilVDVKfVtl3hXWnPGp4qz/3xgKudfJUdELSMC7TyD&#10;mXmLwsDcjEWWkfoF9LZaplFP22qWfJyJziCtyBFfxmtpUlI6njI813N6iYkHlu+b+KKhUXi1S+t+&#10;dPkpH9PLVabK1xivac97aRD3rNVhCBgCgkAPgpWdPGhzCe2eMQRGjsDYfXe8N5Kfhac2MmEtZBUh&#10;VJyWxoOiRkXehK2P8O7jQgnLERXH8y1VszycEgOdiyhGPvqUWNzS+YPqg+Xjvzs7ncaDUP0sjdSl&#10;sde9v5Typ9VR5pVRSVs6q9FxLB+xXbMKap3C25QRag9TvsV+esd2ne2Yn2JPoGzhI/RQ+JZG8+Kp&#10;Y9Ujpf3efRj5DW4NGgK7F4F+FSywK51LaPEadu/NYCObOATGpF2lOodwi1Q/44y5NkRiHxRtiT5M&#10;svhcgWRGbtahalfY4tQYu5pJZtXMRCcTaQ3iR5WJpZ4tKbGs0rhWbK4Jfy8cRFwG9VJvR1Jg8Kq2&#10;v5Sbh+hGIrGpRGfStlz0rEy7vg/CqDIzE/1ZDQnXjjWKIul2041Xcl27SPSwD065WKnO32uitavM&#10;pZ2458A6ZAjsSAT6JVg7cnDWaUNghyMwbs0D8Lm5e6LEOFckBC13zEP8lsTnycfndLpROuvQ+y05&#10;BpZGcvc1pxGwUgXLzx/MxFBwzIkz+NqZB0UPS+cwuhmO3kPL+0tpeWGB3jNdlDY5V/qUzn/kvtPY&#10;XKyHtv+WaFfY5Hz0ec11mAsKBwtRQXoltcEmyLmEXutCHCzFbdzXsR/tSsZoiyFgCAwOgd4EyyyD&#10;g0PbajIENovApPjrKBeh9AMNSRUr51FOdcrb2qS36i8lcwmdl1Ka6c8fkXhXGbubzr/z8wed69Na&#10;DcxnPEwjyKdzD9MooF45k9mC3n9LY6ln42M5XpWqaxmvLGe1FL8xn+UwM69Q41oJ3UIWwhXJGiSX&#10;VPU8RhbNe6ZCrzLMqWwrQ+PWI/u5lzZ7f1p5Q8AQ2BCBHgRLzYLZQKMWcdTuJkNghAj0qz0MWyNR&#10;RuXUIHgo0cuKDCpqx8HykauoD6FAxsPJ+W853UjYmbIQ2Wa8r1wErPRT9ZHySpKD3StP4u3kdSzV&#10;kLy+pV5i3v8p3dcjmehWPiZWtg9uVqPGnV814VC8rLTmFrfgTrVag/EZJCaFeI8x4bNipbzLRdvq&#10;y/9pEq71CG9ta8oQ2O0I9Faw1iBgPli7/Zaw8U0QAhOgeaQ+WO15dqJg5V1cdfVVh0NSRp3SEJ7q&#10;Be85k3oyqQ3OKVsOaMeE+Bcdm/RT+lf5LeYVpl5T7twEn7Ie0Y80R42L0SD7nKuoNbj8ieKhlVXU&#10;yIHa52b3GxKHXT262rGy1FddlTYSrISRKZKkWq/HK40oLKhOJS2m+Q2FYWnfxjMPdNPtTtCtb10x&#10;BHY+Ar1nEaqJMF12/pBtBIbAjkFg2LpU1/rTqOuqM3kdiCxD5g8GhaAFe5jEwfJx2+mNFEYoXCiU&#10;qP8wWx+oSCnIRXqcsw7xaVh0+yjOIzIbMQhl/h23uo/jeZzlI06hFRf3gZ8qV2t/6viT17TSGFSM&#10;q+48ruhB5XM5u+jwaaR11qx+VJKt2Xt34VxMXXQRVjlqiX2lKlchLKQO+qnuhWANGsnd+Xj5OF5y&#10;z02CRtWtDzvmwbCOGgI7AYHeJkKMYr2hcCcMzfpoCOwCBMaof3i/JUXRxXwiS5AIovQ68hZDnRvo&#10;413B9btAbgTulG7D6YI4l+cTUq4Ct1B9mCmZ2o8c4T52wMZAVvwibIbMzPE28i3wM2FpytXajIe8&#10;Tdol+wm1pMvErD1xTEvrhDLnzvXlHZfCh6yfi2zJydpRJNIIqMQhaWIWYSTJreOk4et3apVoZimG&#10;Y7yOm9KxdsEjY0MwBCYFgd4mwjVOV+aDNSmXzvqxJxAYo+aR5iIUoH3ETvXqBueANOUyHIveQ44F&#10;BnOPuk7pQKEozIP8IwyiadliA64EOoL/xIgIyxr3wb2EXfEoPiUrwhEyMGxZBtvpEtkKKZGclX5K&#10;K6SWDOU4WwA/w75wNT2in4K3ReE02Rv2UZm0jhblyDQLRxH2C9If1gk6yHODfAGt80/ocO6I+3Q6&#10;n58OCzMoA18rjd7lI78zhjv+FKui2kDbHl2TvL8nHiobpCEwGgR6E6zR9MNaMQQMgfUIjNV3Z1Uu&#10;QjdnMJ2LR+7g5xL6OFKM5E4qlhQPlEoHwlIEJSssHIigZ4G85KeDEv4EuznA6FHYun0ej0rTPF7A&#10;FmVkP5wGJyNfEmKGfehTeWzBVaJpurSTpLW34mk+rRZJ6GRNZn1W3/MA+/Kp34pmRnboY6WivHK+&#10;VbFPVZHS+AuihAnjlJK4LhTHRLuCv5dm76Ejmswx1EikLn59xvtqsmO4qxeZLYaAIdABgXAabyRZ&#10;8UqShe8HeSG4tRNs+y7+9JWrby+efvGV9NNycRP4VuurCm/q3E00Y0UNgT2JQHaS/8gBEB8sPxuO&#10;UQ+SsPqrYOFKRbhFUJgmd4nAZkg5yE6g2YBq1JaTyvtVZR5pn5N7zNZHq6KLg6CfiJ+6RENQHyYs&#10;7ZhVQlbCfAHn8gNhMOrJrtG5XO0aX9RpRS46g+bzcVvNTq15dfRcjkWjQjhlTkZK3iUMKeT8QD87&#10;MtM3HaOL4MDeC9kqHS7MfrgUYV4hxa6o2UwKzjueJUulsHSIcMGKqDrWxC5+wuPEdtA6ZgiMB4E4&#10;rkdRsR4HjZg/n9LXsk6d0bcTjwfB3IMhWFC9XodmH0ZFU7DGc8GsVUOgPwTG6LuTxo5CTzVaZtBA&#10;0kEXsZNsCSYzbvl+EbuhZzD4iQdeAi4CCsKonvCHhx1tBr5Z+Xw+yM/IFutUU3dKBVjlUAMm6MVk&#10;MZzHB44jY282yKsYVYtHWJnYHKlvwQQJ9etgCFWL8ha2aHg6KVL0CooH8T9ucbxYoq0vQkl3JCyW&#10;ouJBbCmPYT86iDJRdCAoHY5AicqHolIxLB8OuX9Y1LgS7J5BuVSIDuaxT2VO5CtoZmSBeLcyh08A&#10;diXeaeR2Xs1SHkj2NlY9UvvQ0x+rv7vSShkCew8BsKsCXzt8z+iqcjtX2cHrp3qbT1l12eW2+MB/&#10;+fQnb/3L7T96/JMpXKii/yVeWVV2U+f234qVNAT2JgItoSw5H6ZpLPvhfvCHFnlVK4j/d+vWv6xE&#10;YBX7mzNifcs9gG1u5gGW4V4u17ofxL9Zaf2WGtA03kacapjLPRDkH5jO7Q9QHkVyD8zkHtg3PT2j&#10;Fr3cA62pD+STfUn+Q9NT+RxidSb3W9Mz07kPCAD7g2lWm+T208o3M1OY+r2pmQ/l901NzfxevpVr&#10;zeRy+3I51LVvKlf4UGHfVDDzezP7cq38781M4dMQ+2g9h3pmPjQz9cDUzAen9uWmZh7I73sgKORn&#10;9u1vFVDmganCTH4qN1XAp783VchP8cgHZ6ZC1DOV3x/kPzQ1hVF8EN1toWCr1cKwQBILGMYH89OM&#10;wtqa+WCIVsL9aCvZB97VauV/P8x/sCXiUGu811GFvi59wLXbm0+ZjdoQ6I5Akqzgp9s77+MXYA6v&#10;QfycXPltkGDF/m8DvKTutoIVviWD3P1W+T/k/tf/u/6fDuMH5nRfCpYFc7f7zxAYCwLj1Tw0CpTo&#10;SaIfMcueRIdisCrxwaKCxSPIzaez7ShDUbuiJ5YzOfk4oho3Sy10zp8Jf9GPSvyZYEEUq1wRYhQ0&#10;oSka4EC+cIj7M2EhH+HFBg96Ea7o7V7EFmoWOBc9tPIQk7ilvpUP+EMT7urcis8WPdZL3FL3oie8&#10;+Nq7kgdwrqhfrIfmvNT3C6qTNlek35j47E+jh9TPCgfRrosBpvC4aA4OBG9JhGGV40p1rJ4aUj86&#10;07DKjOUmt0YNgZ2CAB+81CyonVYfLL+0vSLkSF8EKxvJfacAYf00BHYBAuONg+X8opx3FPyWhAP5&#10;94vEF4VPlc+1J1HRhYGRaYnPk3vbKMOI1Gcc1kNx1RKOxUvkMgwql2ol8TLZGmYjNu8mWJl55p7k&#10;dZaSjQZijpLFpZ7m5EngWM4TS73R3da1KO3SXsgZiPKpvBO1JGkVZhoKYyPz0q3Mc5QZi5yTWJiW&#10;OBEohthX4tYqZAzqF8bubAHKJsks1dNf4mlJ1Hjhos77ShCY4P1d8MjYEAyBISHAF9Qal3Y6hrYp&#10;FwusbrsvgjWk7lq1hoAh0AuBYWkVfWhj3mfI6VjsicstmDkiWf98lkDNu6fxGsB7QErAq+irRM5B&#10;Dyop6d5B9OXS0XnGM51P7gXJvQQrrYT4hHFM4aSlMSBYQ5zEjUaN/qTeL95lccaLD8723keeLEfK&#10;C+2R1uHdJXmpXRnBXaOkSp/lLzkmR9I8iexhQ/IqKrNUz309y88TFNao41oV+0rUPlfzGK/jpjSz&#10;XvejfW4IGAJ9I2AEq2+orKAhMAYEJkDzyEQroJ6k+pPoSWlevzR+gTvulR5VvLR8JPwjLSnRRKEP&#10;uU9REkJRWZbZh8vFYuHY7OwjhwqzxXL5UOmRB7k9Mjs7h4PlMkgbrX3qQc+I6k5nYpSq6QhUTD/1&#10;W+pPq4/IWdIrF+cdsxVVc3JHMBNQo7H7elSdYj0ch/+dCnXNx2hwDFLYpJuBmKKkvG6itavVWRfH&#10;cKNbk4bA7kPACNbuu6Y2ot2DQB8606b0ic3pKD4TX0azuScalbAN1a68RUy1K8ZdkChQmM8cQ89q&#10;rMSc0ww/JJ2/ptFKdZ4zTpdcgW4G4gqDSEn+waSxkuRdGRSh8qR+TfTBgnHOZ6FJcxpqjFPRk9Jo&#10;CxoBQrdUv3TfqWvZyKjtrDgyLtGllGlp5FBhZuBtjIbqWJ1aCafhLJYPpsIEYxRZS6NCyCxLtX6y&#10;V4KhjJ7L5vAfffnd8+TYSAyBCUDACNYEXATrgiGwAQLj9ddZpcQof0K0J6pQ9Hli3/xWmY2LZZ7m&#10;SHb+3d7LSuKwO48rF0tGIk5JPY6fabZB4WEgW5rvOVkR/3owMIZrIDdDsAgs4GHOAUIKg5O5/NDS&#10;E/Ik8cqXfbd1ka6E8fhsgz4aFmoU5UmPp/G6HDukr5W3A/qYC4g6iCgTjB7REu4FXjVFFhWCdbGD&#10;TucSJqoca9J1LHsQDQFDYIAIGMEaIJhWlSEwcATGqnm4uO0cVOwiXalvE+YPqhdUW8dyuQhT7yif&#10;+w/cIubSqC834MBeX64mKw1k7hN+5jQwz65UPXIu7UGL+Z4pa2mELepGdJ9vyL5uFW5VhzRjoPpF&#10;iV4lHvfYl4+Ft4kvl2haZFpynvOjciONpTylMrIi8jNu6YMFtqf70Ku0TZC9uMZdxFBluyKy3RPu&#10;pjpfxlNNo5iOV4/sTw8b+A1sFRoCexcBI1h799rbyHcCAmPVPMTDydn1lM3IlBkoWGAbjCbqlB6x&#10;wamdTuOk8yxNIiE2Mjdb0Edppz+4qF2iVKliBOcuYUikUHquHHER1Z3Nru37xVbEVtieFejqEa8v&#10;1dJcNkBpXfe1fm75p+zLtj3/MZfAkatJmhShDBmefur7pl5fTv0CG2s2wjxi2XuUxNVetT0ZPkYa&#10;iZN95jrqKCZ0LuFOeCasj4bADkHACNYOuVDWzT2JwHg1Dz/Drq0zCVuCfbDJGFAyb05tYU4f8l5H&#10;zmvK2woZ7wAOS4hTdaAk0aqQOzllV8qiXBR4jX7uVKhMpp1OapPXn7y3lipMGWug1qleUKI/Ua+C&#10;vxQUKa9ReQUr0y45ovhsqRKmcyTZWz0uvNBn1BGm1c7J6GcXZucYqprlI4qpsqW38li1yQ18wvbk&#10;Q2aDNgSGhYARrGEha/UaAttHYLw6h7bejnSl+xJfVHP2OQUL2pUQJtWHNL4UDHzioSWWMupebm5d&#10;OgNR/NydaoVSLsKW07Qyypa3Azpdyse7Uo1KeIqr2Xu1i8LkbIJ+3iILOlYkOQr1uLPiOe8x9ZQS&#10;W57L+ZNG/PKsSBmbWDa5pZI3pR5ptJlylW6p/5ZYJBElVTBJkcQHmchY472+633Ctn/HWg2GgCGQ&#10;ItCbYGkY93Qx7AwBQ2CECIxT53Aqi/AMp8FQ+YBFTHyw6MMuKU6z+pNTcRDhXdQa4WTcU98s9fSW&#10;c/UIPmnrVcp4ZMafboUnxVINjzccO2nPEBS+4yKakv1QwaJG1fZtF8aWzi4UXqVz/dpKks4x1BmR&#10;OgfQ7Uu3XT+xI1G+VCeTbNDii8bx6lY+dXqVY1Gca4kjaZwwRUR1tQmdVzjCW9uaMgR2FAL6HvOP&#10;sOyopO0X98rLHOlNsDSMe7rsKECss4bATkdgnP46+ipJ59PhL0aHQvR2MBxlKqonuTl6LruzzKdD&#10;GcdX8GmU8UCSmJzKWpou+rl4LKn1LfWjkqhUzlddXmSKg5TJHFffLNHY1Pqm+pPOIkxr03mC6hnG&#10;Utko81nPLaleImBpT8QPjFG1ZA4gc1c7X650piEFKyhYEplClTPpY9uSKL32kcC0/7pMmnZlcbAy&#10;F8d2DYHBINCbYA2mHavFEDAENo/AeHUOZSTqUeT8ikSCwow6H+EJ3AVcys/XyyhSONHxGNTArDhO&#10;Z0LMBS44SyJLqV+8+mApc8KiqhV9nnwsq6zfUtsfS2f5Mcmy6Hwpx0pnC6b98RHkZUSes7pPtUU3&#10;e5HqFyI+5DB1EUckTkTaE1e/K6+YOK8saR1j9HMS22Wyse/1+md/5o73+q73A9v8HWpnGAKGwIYI&#10;GMGym8MQmFwExqtzOO1KfIZSv6I0157qRjIfkDPvRN3x2g+kH/XQEmgRsV1YhfyFCAgJtCt6bWlk&#10;B/W+crFAVcdyUbW0toAz/rwmpJxMj6db79elR6QnGuddmZPoT1KGaQe9xZBlmE+aXXLKk58hqGxP&#10;PPelw35Ootbj24UuxVaQKNqpaJLl2itqbTQyd5fqZ3rA7TuE5Pj49yf3SbCeGQI7EAEjWDvwolmX&#10;9xACos2MwV+HELtZhMIKmOhPFCPNsqxKlrAo+mNRc1IeJnwFi8bN8hqY5ATMqc7EqFGOUWUUL83x&#10;5yJXOf8tPeIVH8e9Uq0rnW/o4qcrefF6WKo8hRLXSvQzcDuNuu7mKvIMlAeBQ/8ZcMsfdwxPiZ14&#10;aEksLtbDGYg6J5GeZA0IeBqVXq+RKl4+L6FTxdr++PKpLpKy2iE0juu70X21hx4tG6ohMGwEjGAN&#10;G2Gr3xDYDgKiiIxB21C6IotTfZz9jsfdzD56U3EOXTuqZ+h5A1hUqhtlchciutQ0fLQgFXkVSp1G&#10;04yE8pfoQFzFYqiak5tX6FQl7+3kchE6fymvXbl4V8x4ozUgwGkSg/yAD3lmI3RN45eKzbIZrzTV&#10;fKkRs7SHXvHSfD9ttqftSjww8az3mPC4+KUJMjJ/0G8zuEmfPIZjur4b3VfbuVftXEPAEFiFgBEs&#10;uyEMgclFYLzahtNbKM84S5nyJznu2JWoXD5ip/qY06dKZxFm5sppbAK1i2kcB2e/c+C7yOk+woKo&#10;YtKOaEgarZTeUf5aZWNlpbY89XAXckZrHVUx+nslCL6lHlqSq4dVOG/0VhCvcG4i50LKdMgwF0Gj&#10;QoWiqLEGkKQYxEtKsgznDzrmBDWO9lG3pXqnypbnWORqq/zDpPN6TTOzMh2i473Wq33DJveJsJ4Z&#10;AjsIASNYO+hiWVf3HALj0K7a2oZTsBzqqgapNrN69lzqw9T2wVKFRvPqyKJ8S/nH6rl46ufE8vSI&#10;YpuaU5kR0f25mMfnZvB5q6LLuxykx6VFN+NPY4H6CBFC0aic5fLOfyvldmBUQZ7aFfMbIvdNUL9d&#10;Y49dxAfps0aUINFSVkQrocQXFQWL3RQ0hHEq/0tjffGPdIajv3mzMbHGe31Vo8z2Yc89YDZgQ2CY&#10;CBjBGia6VrchsF0EVDFSljL6feVGGl9KdReNz+niPwl/0shVbeWGflrKRSSOA/d9//l9ns7Fy+QN&#10;TFmI6k+iNUV0Qo8iUbBEi6JUloRRBKfy0oEi6ZfOQPR+Wq4tpyEJYtIWlSdMB2zRCFit15KVZtvf&#10;S/kfZCpqY+BkjfasSe2zG3VTPLQkugT+a6MhnJNRRp1WJ5FFV2lU8O4SeczxzPR2GN817X4vte9X&#10;xD7c7s1r5xsCexuBvgiWRhnd20DZ6A2BsSCwVmMYreYhQ27P7AuQfzA9IrY28Vj3M+b0Q80eo9ly&#10;slqOy98nypba0dLsyzxN5/Tlwmq9em1p6driUrVSq92uayK/guYEDKLGclyrx5X3q9XbcWMFShKP&#10;+7l76lPvorFLPzVqF7sVhfT9whbmy0IYuVEI/0PAiMJ0ARSqEBaQxkfHiBbT6x0h3WAO56tup/ZN&#10;HUUecUQTmUfp/P2xx3zP7dhX6i/vrprOhZRltNdRtcB+7iWWsxd++zrZniGwDQT6IlgaZXQbrdip&#10;hoAhsBUExqtz+AhYohJJVCphGPI/9anCImpWNtqT7MPnidYzZxMUNcv5J2U0J823Q4YkvuHici6z&#10;FJNmLW5cv12v3qhVq9Vkhe2AqVSrtUqlevWda9ferVyrXI9j2u0kz7T4aUm/VANzca3oqy4+9bl8&#10;TO8xsBouOtfPRTellZDnoQ/sMy2C4ufuozMIowqj6Tw98ZV7sWSsreFfrXYdHZDa6ekFBcvxLR99&#10;tB3XNBMTfxx6ZHftqq2x2Qt/K8+qnWMIrEOgL4JluBkChsBYEBivztHWn8g2hIeIM3gePlj8OlY1&#10;C1Hdk7xQB1FudBYeFCwed2zM6V6pjqLWPZ9/UKIbqCcWNlGUn3vskWOPl489VgYLiZcZWIGsCFSm&#10;Dk4VHJk7duTokSNzj0QHUAMNds7z3eVjZive14o9CiFbFWFVDMNpcevKJflp0jJE4kKdYEs4iFzU&#10;aLdcRC5q8QDjuFw9jOQ+zUIRt1C5yJ9YphVcf2fh/N+eqvxqUbEAP2PM96biov5nGmGVvvOssB0l&#10;S/hYBx1ro+MO7WHfD2O5ya1RQ2C3ImAEa7deWRvX7kCAnGMcOpZwBKdRqc+46wl4QVM8vnXhHDoX&#10;G11m3ukMO3Ae1XvWajaaKdnFylLlSbQcRk7XmYNQkmioO1SCuxW9r1ZqID0aeauR1FBl6VA0+1A5&#10;OkBTnZtLmPaz5dUp0rWgkTRSr3N4bhVg6kPPEBcUfYvIVQrT0tdp2A6DcrEIyyHKuGjy4tbuNDYZ&#10;l7IujdS18NbFs18/8epPvhnH9WazqbxTojZwFHE79r2PX+98udKrmc6vzOAsKtg4rnX2HtsdT42N&#10;whCYCASMYE3EZbBOGAIbINBR50DZYR9nd1Rx4iIxyrPz8hCcM51LyJLi5a35+wp52tpcnCfHvajv&#10;eMVL47aLPuTmCcL7iqGxeERibsG5qlGPE2hX0IpAs1z8UtGNJFhDbdkxJ5cxMBfCpIiz2E+dgSh2&#10;TPhUoc/x7cbVd5Yq71WxNpaTWj2p3qxhv3Y7qd7GWUFNDlZgkcSROhoVjqW+ZRoRnlupOQiWFi+f&#10;fu74+R9+s75cV2zyU3nJe+0YmJsHILZUYY0635CEzyt4REO0KDIbwdl/Mv59exANAUNgYAjsu/jT&#10;V66+vXj6xVfSKsvFTdRedS8Zd8qmzt1EM1bUENiTCMRJ7L+JyWBGva++TfRKgpIE+hJVKnH1ZgN0&#10;AVY2kgahWbSLYWeaag2IEvy+q7drjTjWeFfOR0rmFfqszOQWGgVUeBs4DX258uRDSRw3KzcqjZhm&#10;wfKhcuEgKJbzW6/XG7U79UbcgBBVLpeLh8puTiICLKyQFMHSR8bD6tTri/Vfq1Qq71UQiR6tl4ql&#10;6EBUq9cxl5D9CWE6LKE0estzWkGpGM3OwlCY9ZR3elv9duWlb5+OPa/aNffj0T85uvDWAjmf+v77&#10;Ba7u5nq7a66yDWQ7CECojqLi5V8kJdG/ZTaxX0SuxttHPVbDVjL/sfD8m5WTRzGXprgJgqUTCdc8&#10;ckawtnPZ7FxDoDsCPjD6eHCS2E5iP2KIc1jfQhKs9xuI25kPkU+QvYLZDVu8SxCl0y25oHq7qo7k&#10;aYZB4TouE47GxNJP+W6SEAzQh1CmeqPKlqYjZT+FQqF0IGoiPlUO0diTxp0GK5W8NGBLhUJULJYC&#10;8DOx0GEbJw1yt2YClyr8J5UHlRtVzDqE1ZE+UtMFECwMpxbX2INcvlQsokVVv1Bv4UB4dG4W49Y8&#10;iW62oNfy6svVhdfOL1y5lL0e80+cOvHp07MPzoLmoecYVKr8wWYKhoeZi6VDCMSlh/XN7PW8tRd2&#10;o+OjuAHUhT9djGCNAnRrYycgsGWC1cNEmEZn0IcNi8Vr2An3g/Vx1yAg/Kb9rTyyfWEB4lGk0TXT&#10;OFhyRONgUcRSHyxR13zsdeFGegF0Np9kXOafmoUmnYHI4FJaDmqTFID0BZZTfhge7nOPPFyCduX0&#10;LYhMjUblZrVUKh05OndsDmymVrtVVZsgo0LIHEDxaQ/BrdBnOGCpR5cjqTlhhMyHmCScq0j5DTqc&#10;xvESz3f8NpVxgc/Rf6vNhFwUq1ZSPFA+8fkzL333jaN/cjy9w5r35KwgFsiIg/c8c9ms20cy7Cob&#10;GStzfc0Ha9c8uTYQQyAwHyy7CQyBSUaA387j8NFx+V7Ec0gsesqi3Dw4yfoslEiimWsUKPGg0qyC&#10;LnugeGU5zyryFcZ6SI9IBFH3aZq7RrQd6EwSr0F4C5NJSwwF7Os0w+k8TXiIqB7HKhfB1wrMBp8j&#10;IgNMfoUDhTJ85MWCKd5U6vUFv3vEawDfEoWJ1k9mElQmSL0KdSNUhPem8tEoOHaN6SVTELkfHSid&#10;+vLZs9+4ePRjpFl5RBb1mpy7k9TjysV6IMNzWLmPtR5u9cA4ru9G99UkPwvWN0NghyHQg2CpZKWq&#10;le6YVX6HXWHr7k5GYBzaldfMfLwr5vOT2XnKtMComBFZIjKIbQ75+MT7SviEj2NOs5vyJ8pUEoNK&#10;TIHO7iYR2HXVrH8sxgAQMBSuNK4tXbuGOKPv1yQGOomR83NH4Vrt6uL1ynsMayVWRZ6lMxMb93CQ&#10;qpW6yYsvFoOXineRzHyUDIPhDMMl4GynvWlWZo16hQ6Id4XExNIMOXF6+zglTGcIJklULD31zPPP&#10;/9WFqFgOxUApaAh6aVwuwUTLu+NOj1R2tdFcwpHplP5ay5iyD0r6zt/JT4/13RAYMwK9FSy1DKbL&#10;mPtrzRsCewmBcWsbxFpVK53f52YvOvVFVBDJS+iy4oC4QAgSegEVCq7okJpgeitMM+NNW7uSWuUy&#10;SpRzrU0kHxgHURI+6ZVfVa5XavFyk1HXxf0L7lilYhneVEu/WLq2dJ3BrYoIlEXmRwcvOmxFjbtx&#10;fLtWW66phEbrJJgQPboCRNBCbcFKkNxJELmUTu4r8G0n5yP5SULMTASbaq7ATZW9oue+akvtDIM+&#10;Nqmqeq0ggoN/oTj74BFyJepbEq9B5gxq3p4UvWxE+07XVLFwrMvve7RHOMcwfbbshb+XXjM21n4R&#10;4K8QlefTxc9Z1gOrfqYEmzcRmg9Wv5fCyhkCA0BgrcYwWk1LXhmiTlEr8kqMhjAQ3cjF+KSFzmkz&#10;6r2k+WTUT8vpNG7OII5qBkMt761vSQsO7El0IH/s6JFjT8zNf3z+yGOPwBqIOFgybQc8CTMHoyMf&#10;Kc99tHzk0VKpHJUfhhs7vKxQC0JRoUAeR8lTGNuTnmHOfT4flB8EOSuUH4TLfBgdZICtMv4sIrJo&#10;FM0kpQJc3cPZQ6XyQygDLqh6m4tfKr75Xt8SP32dpShxRF2mIKd10QqJXIQaWVRnFblY9hlvNq9y&#10;ZV7F/qWc1bTGdd0HcMtaFYaAIaAI9JhF2JFOZa2ENovQ7iRDYHgIjHcWoftJBo0Hkg/YxIrMIrzd&#10;KCBvTNBgdHNGEyWrQE5Ax7owhw9y0TKse9hx8TnTbDargRIeJoqPcDWNjMAlD8VL+EcTdkbwGfrU&#10;uy2drtR+R6JGS2MzyMNGCVaH42IQdHoYuQ6PI9eyeoaRFZF1+ew6jGsl0UTZotA+H3W9nZu5neWG&#10;pTL9RD24NvBsX2kEdyGvhXMfOYLJiWi7cBCd14yEzjIID7Hyg/C9V0lrzU/c4d07m655zSzCTZ9v&#10;JxgCuxSBdBYhkzp0eoyZLMs7nh7PhGno7YOF2sxEuEtvGxvWpCMwWr1Kv/uz2glZhbIZRjAHIdGg&#10;L5Jn0JUUHyznU5Xa+xxrcZzJR2yXo85zSyyJypOclxK4lMxPhKcUYmEh1mjcCOCAxWLw+gIBcmEX&#10;GuA0TFxIj3nHluhlxX6iIQ0PIdoVJhLGHAAitrsophF7omWwXeGnoFY6z1FUKDlrJXb16FxCKS9H&#10;9DjP0ojtUN24P0W/NA4EMdxB2O55dsUj+jb2jC0bz133V+lY6/EftY416c+D9c8Q2FEI9OWDlR2R&#10;ObnvqOtrnd3ZCIzfB0ttfBLFim5Skv0mT07i1CmdRZhmAwQjUF8rWtmEYYh1zPtvOS8u9ZdnmdSh&#10;gb7z9FtiTfyM7YJRoUDEYFuogWRDyucKIjsxSjtslA0nQvnYEGrFk6haqkupjc/xKvVADyIZhea9&#10;0TmGvj9pHsM0SqryJKfGUW/TbDniPSZ5GGXupC6IEJbR5XCgnWOHH2dyETqvLIeDYuH1PLfvkBjl&#10;PbCznxbrvSEwYQj0JlgT1mHrjiGwpxAYtYaxWjMTfynvgyW4qz4E5cZxI42JJQqWxsGiCMT4CIzP&#10;zv3UyuZn5LV1Gq+BKV/xmpjyFVIWtIJJgvDBkmpVMUrn5ck+pCXNe0gmp5GrnMYmMeLlT5lRKBGw&#10;XFwJ/IHIpRozQjmQz2nYgkZFyyY1LemU41KeJ7Xz8GhcBo0EwQAPrCeNT0HEnC3QxQ/zUcTSsXsr&#10;Z4qpw9biYO2pp9sGu8sRMIK1yy+wDW+HI0BlZZQaxqq2HCMRBUu0Fsbx9BqP03yo4rg5hk4HUsVL&#10;rXISO6qgsRJ0tqCLOOpsZ6xTyost0s1YdKpSUID3FX28AubGkchYiI+V6kBkQdSQ1O9K41d5pU31&#10;M5eF2mlRrEiVNqY+ZIbByLEoHhHrIcfIxIgsI+xK46OqppaJRC9oaGgGlIdXO4gTPNXSWBU6XmzS&#10;uZNS3uUrVCRXxcFqtzK2a53R0nb4I2PdNwQmBQEjWJNyJawfhsB6BMbsg6Uxn3ycKu6TNNDzSebQ&#10;qWKEQKDOJ0l1Gr8li1DWAh8m4WdeYYInk1OkkBCwPatOZt6JWMW5gWGDOpnTkhrSikhiUsaRG8ay&#10;4lEQHKdsuZAN6tflvOx9NHnfN/G+pwc9I7b73sYyFm78py4GfYqA+mOJTdDpW3SRRw3wZ/cxHZzT&#10;fDp/0NWW+u+zXR8rixrYmK/vKn87VddsMQQMgYEhYARrYFBaRYbAwBEYv56RieTurXiIgEB2RVZB&#10;uxtVIeFPkIjUQ4sKDeNI+X3nj+U8qBjzXTzKGUNL5iGSrvnU0WIczIFdiYcTdaZCgBBXiO3uCVA2&#10;LldBWid3oyeW05kkf44yIec7JVY/8cQXT7KURQmZU/bDOsTPTLMQahZqr9vJWLzm5FvhOfTBcpxJ&#10;o1H4qGDslY8f5rzQXK5uV89qHyzRtMwHa+DPj1VoCIwVgb4IVhrMfaxdtcYNgT2IgHx/u7lmo94n&#10;3ORS/O7PehFl9yWSO61p4AhO+5GrBL0H3dZ5fD6XH48j2DrZhPedV6YlZVxaQikjI0XQ0lZQixsI&#10;f9BAFFBFgX5X9L5SdUq9rBhhgQZAicLgtSu3r8qWV6q0sGsr1efcfEadC9lWsGRfBtNW8vxcRRcn&#10;wvt+ia6WiSaqV8ph4pHxflfS8w3mD45d09qDj5gN2RAYFgJ9ESwN0zCsLli9hoAhsCECqbaBEqPe&#10;F27h/LVT/yocy2N+n2cenEUo8/XAGJzfFWf8qXrklCqcEq8wbBTzMYvGgzgM9TqYlovJ6cYmljd8&#10;hHEisEI4XUhWGrVq/eri1aWlSu1WjSoTmVkecdjr9drS0rXKu9XqrRrCdMEFSliUKk+qQmXyHgoz&#10;S2cLplEV2K56WYlHlJsPqD1P49crq/OecBkdy3vNi7dZyq5cXkLBTbCiYpdFT+cker2KZcatU2bv&#10;K3sUDQFDoDMCeE5UaE9nDTtfBX0Zqgvn6lP7IliGtyFgCIwFgXFpV96/ymktjOSuXlMaZYpMKPVM&#10;V+VJ+IS+aPJJOA2f8Ri7MWNZITUN/J0atVhisosFsFqr125VURuz6Oj5cibK127V45Umo5XGtVqN&#10;0/0emZ1DCh0E8JQyQdxq1nD6nUapVEIqnni5Ub1VVQ7Evom9T/Ib+ryH7TgRTp2SyKUyDu2z+n65&#10;uYSpzpTW5uZRav3Onqhx7cUzTOPRe8+qhuZkbMdNVaaVjfglfVMeNubraz5Yek1tMQSGg4ARrOHg&#10;arUaAoNAYMzahvoeCZdyswhVBwoY+4qaj+R+JmdCnE+MV2Nl5SIa7JjjTz3QJY7DPcdPVCVyWpRk&#10;a3bKnChboC3ICQhPJjAttps0CvmofKg0+9AsMuGgAOhLFDrf9mKxVC7P8qyYoUM9V2PdbX8mz660&#10;/5rRWeLCu780RpefgdjWolJvLUVAm+aiEbNcZC/JjZNnZh7HtMAuXZkEx+Us/U0rqlU7DlbbL959&#10;aj5Yg3herA5DYKIQMII1UZfDOmMIrEGA39dj0zlcvHLJRagKEb3R8zK/z1nNxJ8J8wTJIRjoHMeZ&#10;7xnuUzwLCpMyj/wM+AaoBnIL4i/4twfFA4i5IKODp5Ymmsgx+04hYiwG0qlcUIpKzWbcWK7VbldF&#10;jRcbIhkbYrtDGMO/mL7106yG/l45VK19k5rbkdPht8UjDbVaqtKGAxq9HYsqXhLJnR+wHtlqDfjP&#10;l1SeqL2lxVO5mq5yJNWlkC3H94H4IGMPMutIq9o3vdDZfWI4tmvtFEB7AA0BQ2BgCBjBGhiUVpEh&#10;MAQERAVxlv2R76vi4rJv+ThVOc4QZE5Ap8doNHOdfycKlrANdVaIogKoUjEqFaNC8UCJtUk+mcJM&#10;JDn7RNeh3EW/KxAmMCekZWarJFuFZj6sx82Fd5YqN+r1FahEBfHBKhQOIktzoVK5XqlUUWG5XAaT&#10;E9sc+R/jY8mVUM3JbbVvmSPqSKE5m7knbDJd2B93rnpTuThefh9dTyKf61piyqteRTSc4jXlWRfV&#10;O9a3OsaYV7ZSbUz7PK5rvdZ7ZAj3slVpCOwxBIxg7bELbsPdUQiMV8/wao3TeMhFxFFdo1s5lchl&#10;qnGOn4zgAO8r5S7QmZS1SBR1zdwnrCVfq1UTSQXII8zAQ6sf6q/dqTbvxhR5oE3BPghadrg0+/As&#10;SsCHi5mV6cyegLQVClFEDYxyGJkZewadCMqZ6FvqZeVm/+m+2CtdPC1t1x1hP9v+WMp7pFdeZ1K1&#10;abUq5sZCZQvN3mPzYJa+To6SCpbwTrGxqhLm6pb+eG3M35Djvdbt3u2oB8Q6awhMMgJGsCb56ljf&#10;9joC49UzvMaSydbno5yLHuN9sFYpRuLfLRkAE69yKV9RDyhhG80G2FMTHu703FIe42b2JUF9mX7i&#10;jMWAj6aDRx4qlw6VopkQ7AolXcSsoFksFuD5Plsuo2SzybmHKl9pPX6eoGp+EkNLfMXccfWpQoQt&#10;lpRt23dK/sKHHKlunYeWxP2iEVPP0p5LNHltpT0K530FBUvPdSUz/ljsjx53fM7vu1rHdd33+vNm&#10;4zcEBoqAEayBwmmVGQIDRiCrc4x6PxP/yc+/E692jT5F7yVsRftx2feQyI/DV8934SLq/86t+G/R&#10;JYujKByIYCVsrMQoghrUnkj5J4RVURgSF7o3Ye4hnbRQp6TpydMvSuyJcPNKyNPEpwrzFsXXnr1C&#10;F6hjtWPEc8afKlvSBMuL/qTRtlrqAaZ10gdLI8W390V/QlE3Xh+VVJmi+svDg95pdcqoxKM/0S3P&#10;VV8uN3PQa0WqZ+k11UXKuL9Gfa2zcbkGfAtbdYbAXkXgA//l05+89S+3/+jxT6YIFOgx2u8SIwJN&#10;ZtnUuf22YeUMgb2KQEuMUznnHETD2yj3A/z+arHF1m+D5H4u+G1u5f8E8b8m+QfoZhXmcigwje39&#10;YCo3lcPfOdKfGTCq/a3cA7mp/ZjZNz31QDjDbS6PnVyu8O/CqQemDpdKhWhmRhSnmX9X2PdAwDL/&#10;boaRF34fMbCmZz44g/L1/9O4date/T93Zj6UP/gHMArOoLZCmI+TpPZ/4vf/P9Ug2Ff696XSfzxY&#10;+L+F+Qf2tfY3Zz6YR/35cAa9nvlg2HqA/Qn2J7kHyMBmHphqoS1suS+O6bkpuOaH+HR/kHuAaM88&#10;ELZyyUwO2xYGF9xv5fYHrftggXSq0hmQJIz38dG+FeTd+W2rtb9VPlyWI60p4LVfosNjq/jdb0Uf&#10;CvMfbIFekpG2vaxWqGPdB/90ExRHfH3XtIvLt1efMxu3IdANAUyowUup+r9bTD0hSwsPOxbd6iyX&#10;+/IY32+V/0Nu6f3l/3QYE6an91386StX3148/eIrafXl4qqWEMY9+/eaiKPV+qrCa861i2YIGALb&#10;QSBO4jTiAFUc/+0+on2NEUUPp5Cz/1rR0ruY0wcjILLl0K0K8RgwOomiHhQiesEz1GcYIkzVtXeX&#10;qAwJZVAljAoW/yc+SWLsczP4JE8OrYSId4DPZfJdiAzKnNTnZgKinVIBLybnB4UKYWHUOksH0Quy&#10;riZiykPHUlUpXRjdyv3tmJHEFFWtiHmm4TsFRqgxFFKCoX1WHcvb8rRMukULTVyeFfiNNQozhbmP&#10;zkKMgx0TMx/lJSxjlVGgOcyMLB0Kw0i7pWqW+tennu/pvu/biK81NULXv+3csXauIbD7EIjjehQV&#10;L/8iKcm0aP2d5BZ5uXH2tOyErWT+Y+H5NysnjxbCqNibYHUHywjW7ruZbESTg4CjIGPqkFjN5G2y&#10;AjLEWAOVd+PasswZDBo6cU/ZlY+BDlNckJ8O37iysHDlqktug4+FqZCNKYNR/27UCA7hFCHRdTij&#10;0NvRxGiIBdyFLE79x2GCFF6FDkQzkfpUMWoDO4nQD1Ib5/E1xWveoyYMCRkN0SbNhLQzap5BmasI&#10;QoiBhIg1jxFpXCuemM9F/J+baZiJOC8fk2lJ7Ab4fjUaSTgTzn/sCMM6rDRB9RxTgeDlIzVEB0Pw&#10;w+IBb0lM+zamK9uxWT9ddJL6ZH0xBCYAASNYE3ARrAuGwKARYJwn1VpGrmcI41EFi5pLA9tWuLQk&#10;ClZIBUvYVVvBAq3QPIBYLr+5sPDO1UKhRNLD4FjkIviZJ9RFo5xLOdAXuEfd5RjpF8/InJJh0OVm&#10;VuVJjjTj/JRkHiRlSbh/T7f0f2K7/E2p1jfH1VKNinW4XIERPaLgpdVKyofKmIeIsowWD1ew6RBx&#10;H+KVWpZkiK96Hn1o3NN4V4gTwRgQ+Sn1l6cShy1ELEAx//Fjsx8uByBYkpfaxxdVDSyICmGpGDiF&#10;iEfYExG6VK9y2t4YrzXQi0zBGvTza/XtDgS2TLDMB2t33AA2it2JwGT4YAXwwdp3P2i1cnE9WfkN&#10;HBEgzsCrKYRzEl209k9RwXogmILf031Qp/CdX/6/GvHKzO9DzJpO7q/AqwluW4UP8nP4ZrEEAmnt&#10;n5p+YAY8Y2amUPiDwtTUFNyhpjGzL7cv/0A+98AUy8PniY5brXy+AAepPByzfo+aFohOPj/T2h/M&#10;fCiXmwnyM7l9H2oVZqZnZlozhekp7P/+9NTvtw7+Po7ksE59KDfzB2H+9/MzM0HhPxb+6LEjjx6Z&#10;feTR/6tUPvzIo38YRrl6/XbhD3IHD6IbQaEwMzWVz0/RqYIjRdyvD03BUWLqQ1NTHwjQz+b+5lQw&#10;dfe3d0Hr/u1+Prgf3vn/3jn8Hw4f/o8H4ac1tR/eaBIdHp5bgGd/rtVqhR/KTcF//4PCA+mbRb8u&#10;xwWdTKZ8c6Q+duaDtTvfGjaqQSOgPlg3/ndr5gE6nsL1qq1BixuW+mDx+V3tg2WzCAd9Kaw+Q2Bw&#10;CIx5TpkqWC6PnqpJ1Kjg7dSe7+ZcEPQ48yW78mJcgwIndkbM9YNHlczgYxR3lZSCyo0K9KPoQPHI&#10;0XmkL6xWqxUmKNQZf03kHBQfLJ0nqPP+0kjuLMOauWidMteP+XlSTUg8uhgTy10PVprLz354tni4&#10;GDdg62xAvrperT7y8CPHHj8mwdZ9RC5UPQ2vMqpyCBVBvYpb7mPF8WC6iW1hGgXE1wr5p8VDS6LM&#10;i13V50Z0+27GIj5UjU09NtI5g21s3adjmks4uDvXajIEDAGSMVsMAUNgQhEo5AvQaqDf4N/oYyP5&#10;2OjCVFzsUPKJPC1l6quucURdVCf6Non3OjycCpKJz/swae4/LpJJUHaiqFyei5hO8EjxUHl27kh0&#10;uAzvJTIU8BWpx1ni6KelufwkGruwEx+TXWyU6iOfRpaSMlLSxYhnmVYeLlhltDoTVSvVy29ejmt1&#10;1L+0dH1h8So6UX6w3LxDMifxUdMcOMjJoz5emEXo4pdKDFLJOchsiWrpc7HjMTrtDxcXB0vKOV8u&#10;xcD1WfYEJXdU9+XT9kzDke6nnbEdQ8AQ2AiB8oPBbLo+FMw+tCFURrDsLjIEJhQBTOBtNhFFE/+4&#10;BcdCR0eqaQkT0hhX6l+Ff+LhDm8kYTzqpyVl6GslOXN83HOyLucjr/HTpQZoPGAbDWynC/OfmD/5&#10;mRMY0eLSVcQqePqzzzz9hacf+egjLtdhWrO04Lzg5VpFfmaieKdpDxlrilse8TkEJVqp9JN9hm8U&#10;KCCieMX1eoT+J81SoYBPoWNhAdNDwkQJoJXGgmdoeD1X6mHPhXu54wjEpS2iEkwoFAlNRqoalY+D&#10;JfgoSnqnpQqW33c3oCIszE3LjGHfdcX+ZwgYAhshUL0ZnH9r1bqEiDGdFiNYdhcZApOMQFbPYD9H&#10;qm1k5tCJ7Y+6iipM/PbnTDq1julxnV2osw7BaShhicolahC7rt7fKACPqnz13evXFivwoK8sXX/j&#10;9cu1W41GHFdhM7zdCJEPx5WUyAjqF+85h0Q3UBuc5gdU+yADkdK5K92mmpbGaveR3BtxHaZB9oej&#10;kGioqCiOw3sS291pY4waT5UuZUueFVHH4keqcukV4YF2n/UY/sHriu36rdgNVflzo3Ne+amKNU7t&#10;KqulTfLzYH0zBMaOABSsUx9ftc6VO3fKCNbYL5Z1wBDYEIGshuELjU7bcBn0RHmC1Q9sI3aaSjt6&#10;e2odA7tqit7DLDeQdVycBcl7Q8mH2g9kKo4IhXIMHFNZWoD2c+zokac/cfyR2XJ8q/bGW5cb9Vqe&#10;8/dgmyMPEV0q49elfAtLNsefV7CEhHEVTuZ0rDigjkWPLnrXNwuYzlcI47hBT7J2LC6SG/GjkvyJ&#10;Tj0SBU5jVgXMMy1l/IxCl12HowP/k5DLYjFk34RlalR70c9SP7b2WMwHy557Q2BnIjBgBQumijXh&#10;RncmLNZrQ2AnIYCgvvDBkh6HsA/CSqj78s+rJ8Pcb6svGulK26aG5bLZSH98HCzEmqK6086fI9ZD&#10;9aYSBUs9t2hbZLwDGDzLD89GiA0QhaXDpeKBAqK7F9DAPeUotMdRkkoVIB0puY5s27n8XIStrJ+T&#10;Q0cVI1G/mOGnlVTriMiQP/ax+WCawlut0QhnCqWHy9HhUl2ST0venjbCvh5GZ3BZDsVrvp3xUHyz&#10;HLHTSKSrPa7cEX+95FOptXMuwpFe3/X30k56PKyvhsCYEBiwgoUX/ZoA7mMalzVrCOwtBOB/JU7u&#10;yq5Gp115PyFpUWxbaYwryb6nPknyqQo1qifJxXG5/DSEufAq0XjU35w2OCURjL6eC6qVyuXXLl/8&#10;wYVLP77QqDWQQAfRrbROl93PzWEUi6TElGpvpTXUFDs1iLXGonutWtl/8FTEeQ8by9Xqjevlh0vP&#10;/NkJTgZM4vKHy7OPzmKWYm252oTWJQZDH3XM3Ww6h1E5llg8ZQ4jbZ0uMhbaa6zITElCsWbepVow&#10;HTZuXB49f021oZFf3w4+Xnvr+bLRGgKbQkAf8C4Klj7n6WImwk3Ba4UNgZEigPmDoFbew3102pXT&#10;qpx6xCF7BUv6IIqU15YEEKcSIbY7VxAkJYQuIhT8sZzqI1Y5pRLTCJ4eL/xiodGoIfYBtld/sQB5&#10;CdEu6RYlgUxZ0DEqqlCeY6UKkM9j4+YbsiOqGJHPuemN4vkkjBC1Fqaja0uLS+9cRW2zD5fLD5eP&#10;PFxO7tZrN+AN1iggD0YmpquMK1OnzknUsfM965U8jQSRwH9f5zl6jzE371Itj6qFudp8zWSHrjb5&#10;RP5pyXHtp920HUPAEOiMwIAVLIPZEDAERo8A7PKYPyjtIkWMm0U4Up3Dz30DPXKzCJ1/ElQcjTjl&#10;FnwKNkWdBp7dTOqXj+M4uZs04gaCmydxEzlksEU4eKzQeWpxE2tDtaUpGEAL4GD5XAFHGogar5HZ&#10;UaXGzXL7aJG+5HpclDDtg/haSYh23Rf2Az2JBwmXbOUsflLIF6+/W124fPXiTy9efv3ywlsL1395&#10;vVaHVztjSXh+I5ZZqm6gU+rFrzEaNN5EavFkdHv10wJZpPbFEUmmZ9oxRZHKbNszLtlD6b/TkOQa&#10;d9CTRq1pjf4mtxYNgR2HQP8+WJaLcMddXOvwXkFAwjSo3xWXjBvWCBEQKhPHZBLgRpWlegPZYGBc&#10;A4ORdDEuFyG1H1Fd8iFih7783fPV96sq/3jVR/UePxyJKcVzlaRplCl8iiN6lkRzEJ7i/b0oDoHN&#10;oCuiM6URTVW1cjZKl9+QFXjdCN73YGxhLuKZqrSRD7mcOaKYadZqYWbSukbVUlvh+q3aJVVR44in&#10;kO85KR0snfrs8WIRhk84kqk1U7SoKcZrAGCFYhgdkMheypHT/4/wYnZvynIRTsylsI5MFgJpqhyI&#10;3Kowt39cyp+YA+SCsLSS45bsebKunvXGEOiEgMbBUp0D39lKsDIeQu64ft8P47gqMZyS5+YBhouL&#10;VURjQBxzmNvgtFQ+NEvGwPw2yGADy2AMXlKtN87/w/nGXU4PZPRzoSyITYpZe2RYrVhzLbc5UDs6&#10;FDyoYvFhIhtjGffa4qS/KhLL58JoOiI30UikAhrrxB8ujoNnNmkMrXbErAwPc97oPlZqhuso+/Ec&#10;yHlZac91YZZopYBYfO5F9LN8qHTqSycixnmnbxm5oPevJ13LB6VDzAEdaVAHnuuiNsi107EM6zr2&#10;eW9YLkJ7DxkCHREYFsHSyYNdPNzx0ssu5aJdIEPAEBgYAtnZu1k1a2AN9KyILId6j1Ow3qnTTgeW&#10;0Gq88db5hSsXTn3mzPzHn2bKGIRWuEcy1lhunv/hq0h989Qn5qHoaAtptAVRm+SIhnLwvlziKeWP&#10;e3sZ0utQYcJ0v+V44coCMjTPPTaX9/G0xBdebHbKeDRLNKPJy5YZo1E7O8B6PDdq4qxsW9oH1omI&#10;7ZrRGb2NU8909pwZBLVvji/Sc3+FahwUxjzMmtDDVmoglBF+4EZhYaYE1Qq6mONMSRzNhGExKAEN&#10;+Ja1LYOa9zrlij0vxnALmII1XHyt9h2LwBAJFthVF5plBGvH3jPW8R2AABQdP6NtKBpVD21D7Fwk&#10;TXCcoh93uPh2lSwEGfqC5MJrL196/TxALBbLJz9z+uQnTimLqsWNCz+5DBcsTNATFcflH0QQLM9a&#10;vE6kdjQxNTrvcuphwjnEt11sdvDNgnUyhs0RFR5/Yt7b/sRDy8drUI6V8qp0ziOjczmFjDxqlT7l&#10;5gCCozlOJmwPMwmFTaWfMr6XI3+Z497i2cpLbPr80i+vlYuFcBoaW1golKhLweDp46MGU0kE6+EB&#10;UbBSRig8Mo3w2afONLz7gQqbLYaAIbAOgeESLG2uI80ygmV3oyEwPASyjuTDa2WDml3kBRAsKDT5&#10;VgQfrKV36rDHFaZFwXrz/Ks/ezk9t1gsPvtZqlnNODj/k4sgWIhwRbGGJEPiSDEmlkQiZU5lfx4V&#10;Mnqn8wD2xReKMxZdbAg5UxhSvByXDpSiqCgJnmm2pOUOtjcwDvXBEp8nsWZKfmjx31L2k1r9XJZA&#10;adzbLql18USNIOoiSjhVjD0hdRP+h1Y0KyIZoZSUBvUIgteXHy6UDxUxgtLBsvNtR3R4ZCSEmgWJ&#10;L4KCxZo8yxMPd5116KydI7/Cqxs0BWvMF8Can1QERkGwUpqVtRgawZrUW8L6tRsQOPb4scV/WtxB&#10;I4Gadfarryy8XaneicuHi+pfxPjmofqh+xhRqWe6y9MsrEvH6T2cnHd5yj84B5C1OQ8nV5vmhFZq&#10;JWoZ2ZtEaoBvvmpXGuYU3I55ppu094lCxjmDQvRS1uXmJ7aVNgc8W/VWRbSFWBJqzaRvPhiedAxe&#10;YvOPHyk/WIyifKFAs2Yi7EpGwQX2wXCdguX9rswHawfd49bVPYfAsAhWTyCNYPWEyAoYAltGYJwK&#10;ls6kY/iDoBHTjlZbTirv0gmdPlgJ0tqcf/W1c9mhnXjymZOffjYMy1CwandqiMwO4pBqS6pdyZLO&#10;AfTKUNZ6l/q8ex1LLY/Ousf4WFHGSojjwq6oYPm+5ITVkVpRc4LuFc5AEssnd5viOK+2RWVjLCVx&#10;4dXaqKZAN9WRZWivlB4Lx9IY7hJlVGdBsjZMEMQptdv1+SeOlh8s42C5VI7vJpKLUOpfr2BpNAdk&#10;HjIfrC0/G3aiITAqBJRgLfwiKcDGr68w9xPL9YBR//QnYiuZz8wi3HSgUcuZM6prau0YAmOLjaTM&#10;QPgHGYZ4MvksN4xBgPdJGp2cl2n+iRMXf3Tthf/6cukQ/K4kDjvCbtJ5i3YwbleSmLHOEadKMgMm&#10;DaYmbHFb5z6KN3CCHMf/6QdFQ6BEt5I4WFqevvaMOMV80jE8w+CjFrfielJHcezAOZ11IOYno1LB&#10;8TxGiVo9rt2Kq7eqteV6fbmKAF3xSg0Voj8wMyK+KPzy47iGLfbZEGvmyj7A0qn1oF56+mOf9kcZ&#10;C8eFtq7XrzfYb3jSa1BT7z1GP3dGfRd/LGw1Rpfz8XczNDP2wWHEwdI0AExLJP5e+tXQZd8eOUPA&#10;EBggAj0IlmYhzC4DbNuqMgQMge4IjCuuN3mVmt68xgMnIvEZYpwq6DcUjsQwd/yJZy78/dWzf3W+&#10;dKAMbQlEQn7ixVw1w4xEUXesq9UQtoT5ek5JonpE93nhK7LVs4TDiQ2ODEVqYB5lnIiIoOJppZY+&#10;OUt+OEoNLlmN2CJxnDXHwXK19t615GY1qVcDkLFYt/UgqQcr9ZAcLtZtIPxMWKDGMpV98jluQ1A3&#10;2UedKI9t7cbS5dfOxNUKqRWC1yPeFXPyIGx9iPBXtA9Su4K5UHkqtK1I1DuJhuXivHuVy3lnYSQc&#10;zUCuu8b1SDMB9FOnPY+GgCEwQAR6ECx1t9JchJaRcIC4W1WGQH8IdNMb+tEktluGPIB9oHGNsQ+E&#10;G4m97JGH5l757tXTf3G2XCwrL1AfJm9903yCunXx6FEqFvqi2phnSNSl1OrXPu7z26C8eKzrbESc&#10;SH6GauG9ztx/4lPFqKSaITHVulw2w0aYIydjDmkXkUvjl2ILwYk1QHvC4GL209WJfbQStxpw4ZLj&#10;4suVU48usZm2gsqNq5ffPLv4z+epdYFv5XREzuYY3wO/ZDfJle61j8u1EJ6a6klaZyZs4XavFy9O&#10;h3smzQTQq/7+7korZQgYAn0g0NtEuCYIlmV97gNVK2IIDAqBgekZwoHUgWBzdWqsAUbXdHE1RR8K&#10;grlHj5UORFCzaC/EEY2wgP8YEguu6HkyDEaWwokhrYTOOkabo2Taka32Kj0imXCoAAlXw1Zz44T4&#10;jyvteGzb6WSO1dHCqDY7qlzOdqmMh/ZCnf1HDyrVz1TxEvbTguYkPlhCSxSdiPocGRv+9FkXdY4h&#10;+VPt1vWFN89WfnmJapaiqf77go9mgI6gWuG4VKDeYKlelcZicNkJ2zqWu2G2do06XlMJnJa91nrt&#10;u98Dg7pvrR5DwBAILFWO3QSGwOQiMOY4WKQg6k1FogAn92vvVJExkKY6OJLD3xyMSrLlIJyBzN1L&#10;mnBLajUr71Uv/uMlRlDAv0xOG9TXvOcy5mRio8NP3MUF9ZFCeUVEtXLzAcUPXZkBP5HM0wkpEPUh&#10;Z8d0runwGEOvEBxBl3voa5JHSdA17Pv5gy5ils9mo70i/5jSeGPpHEDvXY9YXM146RcXaEOcjOXo&#10;nxxFIkXhun3FSPOpljYsb3GwJuPCWi8mDoEtO7kbwZq4a2kdMgRSBMY5i1DUDvKJBH7ltA9Wb8Pd&#10;CAY1ECx8STeEXYFjMS8yOY3EC2WuwFZw/WZ1cfEqXL9V6xLrnvOjIhug97cuqae8nycoXl+sR2Nj&#10;aZ2MvyBKjDhrMwLVPbU8Mr5U+2655yx0GmcrjRfPc0kHnXc5OZZGfPAZDB1H0bgPokhxbqBGwHIR&#10;4aUnU/lGs1a9ebVeX8reouWHjhcPHHukXD7xiflChGhhcblUTGAl5CxCmgglVQ6DghWQLYeBwUQL&#10;1DmSo1r6SWRpcbBGdTWsnR2GgBGsHXbBrLuGQD8IiF7Slz6R2p4GWJ49pDM3KAJinYf1OglWmCsl&#10;rRq8jlwEdvF5p4I1LZYyMB4EQ79TW/pVpQGGpf7sGkCBzAlZC6F+0W7ImYnKzDQ+AhYwEp8L2cdE&#10;kLFrtHfEKYV1z/MSWgDFKwu6lJvtKOyIPEziLzBro8apUn8oibCgnEbjLHBP4zLo1D8WY+ZHmQ2o&#10;vNBpYxrBwWWAFof3a+9erN92NGv2w8fnj54sP1w+9rE5jQEBKMTGyb5oP7FEB8NCMUCywtWak8NY&#10;7aQckYvt3q8u1U/5ntqV3jOWi7CfR9LK7EEEjGDtwYtuQ979CIxXwSJf4dQ50ZNyERWsG5B5oiDH&#10;GYLkHDnkfqGCVRBbIYUi8T3CtzWcpRrwi3L6k8ybw7e4i4Eu+ZKpCaW6lwZ8V6VKrX7CaZQDCety&#10;qo8qW05/UrYk3los6dWvtr+8u0PIthhRXS2Acv49f/OIMVHtmEilTa981ib8RrMQukgKzhMfn2mW&#10;w+pybeHyhYV/uvTMp0+f/PTpQlRiwkH4wjeEZcJ2ibZAIWnlJHmLCkGhSB1ro+jtOvKBL/1oV9qo&#10;KVgDB98q3B0IDJdgWS7C3XGX2Ch2HALj8sFKWQ7YBuM/JVSwENyg8m4tDEtBq6Y+4fqVXIBKBAVL&#10;mETW48rrUk5ZomVQrGZpZhs3cxCfi4NU1nGKVwqRDpx65xiPXj6xMDoeRkaizIleVqI8qVcWeqIW&#10;ugxrUWVL/bp8DS48oNOrfE95llOtlPmxRsxndHly1DopnKxRq1VuV+ePHmdLqoQx5JVrl30QJkd9&#10;aCZgLsIDSkP9rEnV3ByndCxzgBpkn9qVomE+WDvu/WAdHg0CaST30rR4Dvjs72xdft1poFG+KLYQ&#10;aNQCNIzmKlorhsAaBHrN+dLvfmUSg9z3tjbHRTSzsXAXWNkYDcuRCHKOvM+mLPzDeaPLfEJd74Xh&#10;vYhbSF8w2d2LkrvwkscWryXZ3pUjLX6KI9zCRwrrPVGAmtwiDoPsY0fmJFJYiihm4aUGQoM/79Ia&#10;iS0tbJyByNiecqKchePcsrYYZsC7IfZZ513mrXatIMgojyfyKecRsjx6LmehsBuFlte+3YsKUfnY&#10;R4+TVLEP0hwWcjtBQFkjY32pB5jjl9zzvC29dsrkBngdM9qV8OA8tcbu9dsDaAgYAgNEoHeYhgE2&#10;ZlUZAobAJhEQVcbZjka5z25Sp5HWJbMx7WuMg0UW5WIWyLd1k/a+duwljb0ucaHwH2O4M+o69yXy&#10;AjQ5FoYvPBa3lVYY4VPsgM4q146qpRZD5VXCvYQl+CjzqgZpb531ULIfZkqCzUQskeY9FJudU7xS&#10;bJ11UtGWVcelPululbgP7Ibgo5ZK0Z9ijXeFf6lqpWXAsVxkUeVP3hM/Yw901zetU+sexHVPI7lr&#10;MPc+6tzk7WnFDQFDYGMEjGDZ3WEITDICg9SlNqN1qfe3xnBiH9RrClvhMcjEJ0wIHlotSEhQh8Ci&#10;qNNIvHKJ3ZCLyIPEP53e09jiCPfF74qBsgKkCOSW1WsmQRflnGWyRzzXkTIxy2msBHG014hWwgWF&#10;DaoypGpQOl9P45R6b3pnu/SXPc2QmN4HKRsTtsf63JZ1AhMKVP4IEVKO5eI7iInQRcZSvUgImbrT&#10;rdGxtEW9LpnY7nJs29pkGsY93emjzkl+FqxvhsAOQ8AI1g67YNbdPYXAOLQr8oBUuRHOojyGrKWx&#10;kmgoqUiXA6VClC8cKIQHg6iEiXJJ6XAga1gq+f1yUDiclA8HhVJcKgXwiS8dxDYpYDsdFJAPupBE&#10;pTA6GJRKYXgwwQ7KYM6dbqNCWDoYYYv9YAZ/RuFMgD+xJT/TLbyHZnic+4iphdTOpEDiHa+xJDBZ&#10;cQplGD2Un06hGNieOOYLGxNGpX76bn89r2LmQrBJYUvIZQgehVmSzZUQmbBlmzTjsKZHlrEfIGwY&#10;PsI+MxVCw7tHo2UazctFkXB3s+NkDvlBaFdb08D21MNlgzUEho3AB/7Lpz95619u/9Hjn0xbKnAi&#10;cb8LA+Rklk2d228bVs4Q2LMIuFBJlG5yLtrBKPbZmjCqVotC1t3fJFNgHv8axP9nZWr/zHQ0HT4w&#10;NfPB/NQDueiB6Vw+N/3BMJfL5ffnmr9VQ99Kq5VrtcAiZNvKQdFp3Q9av80F98OVBJ/lVn6Lz4IV&#10;lAimg/st1NFEW/dzyW+SHLao5X6udT/J7UfJVm4/FCONXhUE+3NuBdXbH6JY+AHUhG6icoDE2nI4&#10;8gEeDz4Q5H5vOtjfCh8IW/tb0xjW/oBb9OD3ghw+/UAuB2/6PHofTH8I3KsVzWBErehD07nfa0W/&#10;n0Mx4Wetmd+fnvm93MxMLvhQ6+AMdwo4km+BI87kg8LM9MxMq4Dj+QAfTYWtmQ8yK2H+gWAf1L3f&#10;gJi1Cn+Qx0EGprivMyNbGp5Cei7jkj9GfK3T+wpXcM8+ZzZwQ6ALAgjNgjg0N/53a+YBvHzwanIT&#10;l3kKnlwVqWUnd79V/g+5pfeX/9NhxK6ZNgXL7itDYJIRGIwvzlb0DLUGipWNkdZp4mJnJPIng7s3&#10;4gbittfiOL6TYEUMqRp2GkF8B2tY5z62us8tV3xKX3Js6RIewyscWzkrPRfu5DE81u8msg3rUr5+&#10;J+ZW9nXlp/RDpye77Ds/9xgZBe8FMfQl2WI/ucu8hTG2epbfIpAEz4KPFMtoT6QMFKcVzJ2kTxh9&#10;yOi9zho0ew8+lZyI6okV89bRiFdiu6Rlk8qZaGb5gIEbqL1FJUh9IGJ8Abt4p16blHN8DiLuj8Hf&#10;LnuPTfKzYH0zBHYYAkawdtgFs+7uMQQG4IsjiG2lHvEKd7GpNBkOWIPGapeYnIzYiS1YCr6ivZUt&#10;4wXl/KKENpBbCP9IPcfbvuTiL5WyE+5E8i/1pkoz/TkNi+NpZ86JJfY6Pdl5XLzgI/zn8wNKLC7v&#10;Ha8+8pJbWkeHYvRbx6K+VhyJznAU9sbZgvSv4pBln63ckxmOfh4ij8u+cj6yRj/zkftgTBpQFVyL&#10;UbBcFPt0zHJt9K+tXKNBn7vHHi8briEwTASMYA0TXavbENgeAuPVMzRKuM7OI5Ni5E/NUcNonG7u&#10;ngyQjlm6ILqmj12uWZD1sBsIZvOJCkYLIJgKjX7weYod18FcPEfVYo2qJWcKv3Gtc3/1nDt8hDpJ&#10;gOKVumNyOleRGaP1Ux8p3nWDnIdMzc+R1PhY2k+Jbioe8WzRtdVmYzoU1Zw0CnyqP2m+ap3P6IYs&#10;n2ocLPhkYSQuCpfyOa3HwzN+7cpfQe2RLYaAIbBtBIxgbRtCq8AQGBoCg9YnNqWR+AyAPhOzqESc&#10;7d/WW8gqyDOY11kXaDweDRerExwnF2mKGx+YXhQp8BweDCP5iHMMwTYSeotTYWrzsLXqjptzJ62Q&#10;J2ErE/uEzwUB4s7DMRT1IO00PnMR4cHh8IfqZ36+nmbgac86dDltJF+giyPvIqP6jIfKntx8QPZf&#10;+6B+8eJTn4luFSICFry7fNppqZM9XD3bUcHa1HUZYvmh3chWsSGwFxHoTbAQxj277EWQbMyGwNgQ&#10;cN/p0v6I9723kPpgZRQXp+i4PiG3IBUsHJTjVHHEQytuLNNVC9wBehIPiT2uIZEdvCYEMhUzUjzL&#10;UH8KpxNMlKEVUjSkVFvy0Q3a2pDTnIThoXY4PJVKUfEg7IpxVEqiw0nhADpT03ASjIOVak6pXqWq&#10;Vdv/SayHzirq9C2Jw+6isSNrkMQwZd+c35WUV8amDbUjMmBfs/HoVvrpcePIXLurYl/pNc6McQz7&#10;Y7vRrWFDYPIR4MPpVGffWflllS5rdODeBEvDuKfL5ENgPTQEdhEC49U2lD2wD8zKLEoLpsNphhyv&#10;1lDTgoeWfMoInxGCOEyH5cPFUjnCDqOMyoIIC3T3joqUnLDmgiIcwBFwAYoRuAtCLZTC2dmo/HCx&#10;WCqq/a7dinuFpWio+pXRkOAphTBd00H54bD0YDj7kWjuseLsoyUmpSabkbhcGgfLa0g+b7QbCyNy&#10;aVQtx5myyJMbsf8F9LBYxhhKRcHARa/QsZMd6bkSx4t7Esnd805BLPVLSyN1tX2w5Nwx+2PtokfH&#10;hmIIjBuB3gRr3D209g2BvYvAePWMdqwm72/UaGncdq/HeH8sYUKiPIFh5RgHqxAF5QMhgl01gwZY&#10;Rfkw+ElQKgalclA8iCzRcTClPkky1Q6RSFHlSlh5N65WoH2lOQ1JU5T3pD8c0YbzxKKPFNgbzX/o&#10;arVaxaxBSmjLQeWX9XjZUZ2kBW0MLlmi/znVih85/yfvR0XT36oyvrxYNsEaaWQUcY7kqRWj2xJn&#10;Ff/o9c9FbJ3ON8vHhUf4K5/B2tsWlXuZD9befaxt5HsFASNYe+VK2zh3IgLj1TPSmXpqHwSToFpF&#10;pYe5CEXBAXsQryyn/YjqA80mSWq1uHKjDgWrFCE8gUw2XElwpIHMOUFSRLxQCFeIvHCLFrdyGYFJ&#10;EcSBERJAWUoFCGCMC6pshn5LEv9dF58BmiqRzBzEDiUjRBHlXD0wrVtJ9UZQWYprVTlXfK18EDHp&#10;dSbrn2NFZDy+fmdDFLYk8wdZeT4sTEd5pHr1C9oiZ/RKXurz7jiW9tRvM3MezQdrJz6I1mdDYCsI&#10;GMHaCmp2jiGwTQTWuDbizw0qFB1lXL44aSyDHH2w4N9E1kAPKplLKEzF7av3VdIIp8PCAZIeyFDg&#10;UtV6Es4UkRzaUxzxB4dehWjGIeOhN1aaiFBFk2GUIGQUPoWhMJhOWMCNmtIRtbE2B1LrofhCZf2o&#10;xMYHr64A3WBaaR+dgSfCe0oAlq3oXuJNpT7rMpvPWwz5ic4l1BMgyNVWGuwPhiXdxjZ/AHEHuU/n&#10;M5G+uOqVUiJI3/Yk3TqLp8zHlHp1m3ZK/9Ij7U/GsZ92xHYMAUNguwgYwdougna+IbBZBECn+nZt&#10;FE4zBr8cGZPL38c+0MuKGQYRB8sxA2UkVLBIKcBmQGlKLtjVdDz7WKk8C0Oh6kzkZ6UDIR2kwEuS&#10;BAoYhK8y0uMcCEozYbyMnNAhCsyWi1JtWLsdI4iUmg6pY7F1F/W0rQyBNmlmG9CnXCPI0d0eoaai&#10;cv4RaR1Zd5xPOnmPCF2pr5iLlcW4WaJ+aSvqg6WRtFS7oiRWQPSvFfBLinAS2IrMB0dQMq9liIyv&#10;R5Uwel/hDMn9LCqXRKZQNHjYqVt+HmJ6C43jWmfvsc3ey1beEDAENkTACJbdHIbAqBEAu+qzyXFo&#10;GBltJZ37hhx8QquoV+k8O+/P5GKNUsESFWclrNWgS5Fv5UmP5CCcle4klZt1WACrt+txLa7eYqz1&#10;QjEqz5aakLJoT6xigmHhUFIoSkNNxo7nnvAzmYSYzj2U48rzOEtRY4fmEZcB8xZxcPbBYnRAImPd&#10;9d5RrrfwlnK+XDqvUL3OxRSoyhPCPYQsQ32MR3TLg42kWoeFVNtibFWWuQMVTZgSMHG9Ve80Mqjk&#10;nvRT42CJ0iaWVu/7JXfATomDZRPJ+3xgrZghkEXACJbdD4bAmBFQQatjJ8alZ6jCkokRRcFJYjip&#10;x5XqLzqHLh84z3fhOmJhq99K4P9Uq8YgW4hvHk1LTNFmBNtdGESMaF4oQqBqLAfV20kMSyEO5kr1&#10;WlK7ndRuBo07qCRGjmfqPdKOzgHUhQoQXeOxpW1RFbIIcxCnS/U7jeqNuPJeUqnQA4yTB53zlmSw&#10;yYP0weQHrQtERyK5M7MNFSiNLqFbF2tU+I/GnWekLgRxb5AeIcM1na/CCHxOegPxTCKXMpO0ePrr&#10;bEQcgZXwnsTBwlZnYgr7UgWrPRatZTw65dp22z3L7K0RXDc2Z3c82w4aAnsXASNYe/fa28h3AgJO&#10;xZGujnJf2tOZbmI7o4IFDQm+TWqVkz+lTDMP5gDppwVNiEwCvk/RDEyAMrkPGXWgJImjEvuPGppx&#10;eK+WNOvkUHeSgMlkwKL4Kb277jSYIjChF3xyz0d4l4a8rzqy9YQl8ZGP4Gc+E4QHwwTNgW/NwCZY&#10;ShBKHixnCiSoiCMhPOzBaw5KSdAwUDHkBIQbfgC65DUqbR0cbgq8LQpnwP8iOVfOkv3ocDnIR7U7&#10;ceVmXFtOKrfqkgAHsSeQB5o9Ed9/4U9qQcQqCpbbqoLF4+3oYoKeXleHaGZ/lNc621aHZ6J/wXUn&#10;PFDWR0NgdAjsu/jTV66+vXj6xVfSNsvFtc3rT5aOj1m1vqrw+nNHNxRryRDYmQh0UbDU8DSeRWxh&#10;NMytIDw7fbBgI6vdgKkO/kYNxoXSaFhhnoEbxMNJ7WXhTFK7U628V2sgXWGrABkpPy0TCVGhjKbZ&#10;ilEb4mnJkmjcB6lNPsbxEFFDw7mPzMaS91An6FEZgnyGxMwxopg2E3rR1+jhdC/B7EHUlpf5jOSC&#10;3Nc5gOQ0rJ9e+fwU+lOhWCiWaB9kpmfoVTMRsw0iEMN0BLWpUq3Gy7ErzQqcxkNmFAQNn1EHH6Ba&#10;Klt+YZrGKM8IXvfkmokexg9FwZKdBMGzEAUsm0GoPfdwPNd4Vasa3qz70uVe7XWqfW4I7FQE4rge&#10;RcWFXyTiVMolG+RF3jMq8PPBn/9YeP7NysmjkLmLfRGsLqgYwdqpt4z1ezIQ6P6NhcgILoKl5OAb&#10;2b6oTc7fqBbLfi6M6zC91eDtBKZBOxd6o4wKMlEOPEZUnJmoeqt6+c2FWj2ef3y+/FCZMEvoUXHG&#10;kjl7TEFIxgKWBOmHfIgpdsiKYIcDcWnGcVxrlB8uzX6k7H2baOMDAarearDy2zAOImYpeFtQSOhB&#10;zziooiFptHSp09MF8Xyi/xN8qlYwzzE48tiRuY/NycxEjePAKAzowdV/vlq9UYMmBWsjx6WYc4x5&#10;9QMLp11E+DQBDl+1YmeM7zbgNFYooc+zclCO5+GJpV5ZjDUfwaP/UCQGSrcob1M0Rnl9O7YlUwq6&#10;LcauJuOdYb0YNQJGsEaNuLVnCAwEge5fWpOgYNGctgL+FME0hiigzPTH1M+QfCQuOdgVOIIwLVAT&#10;BK9aXFy68NOLpYOF0395au5R2g2FY5FVkKN41UeZjSzO86mNZyu8/NpSrVY7dvSIyzAoshYsd5f+&#10;ceHym4sw+Z34zPFyGcQuFAEsArnRaPKyMCIoVSgwtmaQnwqaaq3DByvJwpWrST058anjEMkSRIgQ&#10;ZhMdDMELL/1sARTq5GfmS4cLrp/i/65zAIUVyr74gXluxP7TnWslufp2pVKpzh2dKx8u0/opmhyj&#10;gqmCFcSlw/gZzMPet30gd9DAKumuYKWuV2YxHBjiVtEOQWDLBMt8sHbIFbZu7lEEhJc4H51R7ntP&#10;bRcRSix66gulvEGjcZJtyPxCscRpP6kV+cIxwopChVuOEYgBmhZm8dXq+JMr9mUHW+YqBHuLWVJU&#10;LrCZ6YieW+BMkmjZ+Z63EIcU1sHG/NHZpx6fPfbR4pEHo7lD0WwxPvZQMvdgPPdgUi7G5emkCJnq&#10;UDT3UHjs0XDuoeDYo9ERrHPR/OPFpz9xjA5YLdgv2f+YXeWcx2Q5bCwnpagcFUqwJHIkGp5UVTG9&#10;CizPfW7Vt0ytqGRbCEJRlnmUPOgy+eAscDsIb7crsGZmZxG6mPKODwr/W+WPNcprnW1rw8csDSxi&#10;Tu579FVkw948AkawNo+ZnWEIDAiBPmwupBfjmEsoKotGuhIrFvkTuILaBGULQiQ+3bTviYwkao3P&#10;S8iSYidDuNEmrHgrqAo6E2NcyRb7oBTcuk9XwkaMQFPcOo8rWKzU5wkmPHjOiyUODdOjnl5TAUyW&#10;ZG/YkqUxF3Pt/aT6TnDt7UblneTqlWr13QQppMGc4ttxcjtu3K6jJIZTjApkbIhtqvFFw6AANU48&#10;vRrLdUSaQG3N5aB2G3+GtXpQk21jOarVw2aMLT7lFrMgwQsRewLMjMIeHfzFkiiMUyOOXn7r4vFP&#10;lxeuXIQnlkNJY19l/bfcnE057iybY7vuA7q1rRpDwBAIehMsjYACqNIdg80QMARGg8A4tCu1pslW&#10;Ny6Gk0QcoPDjLFwX3zp/6rn5S1fO40iTFjnawqBsca4cYzfgfyGn6oEJcaog/J98kE6xOYLccCsF&#10;KAKBM0FJEuYEjoUZhdo8j2hXnCoGHQgkhuc2V4Ia8xYmDQQmvRMuvFNbqjSqcSM8UAoPRBC7Fn6x&#10;dPXdauUOcxsyRU/MrepVokdJ/RK/FH734TQcuWBphAN9HUOgqoY8g3fr4g6fgFzGTTkC5U2yBqUu&#10;ZeyBjEXnOeocQuxceP388WceOfM/vliv11GEKGl8rIynvI7NjdQdH5d25fsymjvbWjEE9gACPQhW&#10;GgElu7MHYLEhGgKjQKCnO8u49Az1KxLdyEUfcDmeOVNPYkrRJhbVl+vn/u7MyS8cW7hyWXP2YRFf&#10;KMQjdT7ywpzAk2QCIDSwdOuOkJYJi6I/OOxojECqtkhxdWIEBNXSZFVdrSkfxuBJiK3VDONbSeVX&#10;tUadYbGOzpWOzIVYjx4tzz5Yrt6sX//nKl3HmlK/5LShXkUPfXqGSZxSti7GTyhb4F4h5ah7qJka&#10;G06EjxePY8s+6xZcEBMYeRZ7ouwQ9Ygd8PLlV0GtXv7Os/V6VW8jeKc5uuracneXIuY83Z2mNS7t&#10;yvel643fh+Y6igfH2jAEdgQCvRWsHTEM66QhsEsRGJeeIXPoMhHbRZeicU4juYvDutM8QLO++Z1n&#10;T3zhGDQbXAX1wcIMQebp0/jm6sPE4+rDJNu2DxMLQXCi1VH0KvFt8udSYeKfDF6FeX+u9SC5S0/2&#10;2nKt8qvKtfeuQX965MPR7GwJvW6sxLV6HYzwkUeLx/54Nh/B8at67VdLEJliDEDjsEsT4r0e650D&#10;XkjxCcIY/teC9sYealwGt5WxNOAHpjHlsY8+si6xV97lccSnOPONEy/89cmUWmnl5374zSPzpT+c&#10;LeQL+Ulb5j8+z6vj/Pw6PEbZMO49fxLs0sfQhmUIbAWB3mEa0iBYHaNhWZiGraBu5xgCQfCn83+6&#10;cGVhlyFRLJbPPPe9y/94NZopnPzsiVK5hJl6TqGRWAmMwiAxqSRalds6EFTdEeXs2q8q9Vr16ONz&#10;pYOluBFrDM/oYPTqq5cXXr969IljT3/quJA82BMReSFfKjH0KOgRAscz4oNEwEIseCSfRivVW/Xq&#10;bQRwD8uHys2VeOHNq4/MlY4+NstcN7JgfmK9Vrvw48vwqTr95ycLh8MGrJvMC8RIEOQf6ZxH8aCS&#10;+snJQOagh2Es1KimkoX/tYA+XXtv4ZJwzXQ5/fmvnfrsC1EpQCgs9SdbHwHLa1xjuyP6iYM1ts5Z&#10;w4bA+BAY4ixCnTyCoaU74xumtWwI7B4Efr7w8zUpn9f/2Wg2mly4HeU+27zbbN7hWrtR+3WlUav8&#10;7trbzYs/+vXFH9Qu/uD6xR9dP/GJU2suxvGPn7j09z9nymfRqygIwSYIOx6y08xgC9cqKj7wUudW&#10;9qFONQPmruEWJUNsoS0hvihn+dGzXjUwVcvE414VsmQFZWCsTKBalQ8zkU79Vh2R1psriB0Pryxs&#10;mwj0UMd/yzGYGYrNFtEyXOKlftHnKJqh2nYrNPjBZ13Cr8vsyBZDqrJ1v6WPFepnhHpwsBoyTDfY&#10;IvZ5HkSy4sHi2Rdf+fmr14FGio9X4HBA2FWq6mV0o9jtj0uzdHrk7nnAbCSGwLgR2LSJ0ObojvuS&#10;Wft7CIHx+WAJyBrzSV2u3Nw3iZZOvyX6YKVX4vjHn7nw91fP/tX5YqmMmJ8M3UlWVA/iRjNuFFD4&#10;bqOAyYbMWgji4reYgphjBPZmrpmfYcYdeMc3gyZc5us15Rv5KBcxWaBEitdIV7TlIcwV7HFxo3a7&#10;sQQ39koNAahq9Qa8yRHrob4MthMwKARyS9+sIXZo5d1qrVqrLSMWaFOyU7N3aaZFUCZm+Mkhmii9&#10;wbA00E8EBp1G8/lwulk4gByEQXiA8bZgcATHQ7RSzj3UdToPcDBqsjp6zROrwuHy2f924Y1Xr594&#10;kjS03ZbOW8y0nmI4rmudbXcPPVo2VENgkwjwhaRR/XxeVH0rpsv63yg9TIQd6VTWDG8mwk1eIytu&#10;CGwCAUaLGk+Mb51tJ2oK3ZLIbxCkqlqtMWcykjZjltxr5y69fm7+T06c+twLsAxqJHfkEESymUs/&#10;uVi5UZmdnWXiQI0m5aOJSjZDsjTNlqN8zTEezjqMEYG92YLDejL30fL8f553PvItxIJHmPjw0qWF&#10;i69fnX/8yLEn5uKVuLGMnuTTuJ0ukrvaGcVbi1xGrHvabn6aAeEX3l46dnR2bm5W8jdziIywMBVe&#10;ePVSZalaOlwsHSqppZI9w9xJfY36pD3cx3zJfD5pNsOpvGpgMRRGMMrlGuLXzz5apuZ2D3Er2H7t&#10;Vq16u3rs6DxYWqkIU6Z6s9G/3m91fgDZ7BjjuSNh9iZuTStqCOwZBNREePkXScnHc2lzKZeSy82t&#10;DjebKmfNtJE1fxrB2jP3mA10DAikjuRjaFsjcMKaJjEOwIcQI7R6A4QPfAKJBUG2KnByoleTqFDK&#10;kzQH8+I7lTfeWqAKBY9yyQyouaKx6GxEN8fQezKJbxbLaC1IgTN7qDD/xDEklvEIkO0g+zII1sKb&#10;i7Nzs09/ap52OlG5xJ8J/lJytstIDdalTE6Os2kmQyxMF2DFQzD3I3Nl+mCRYEk8+pkQrlRX36lc&#10;/Nll1MqBUL1TL3iJqopDGlBUwmVl4tHD717UOqYJCmc/XH7qyXlkgIYrGJml43YyqqkkioLCgTCK&#10;Uh8siSuW/hoewzVe1aT5YI37Clj7E4rAEAlW9xEbwZrQO8K6tSsQGG8uQipD9HZqK1iVd+F1BFEK&#10;rIXUxkX+BMGgTZBKEr+k8yGy6MBiV32/Vr9DtoLZdpLxhrn5SIiYu1CyO4thjtxFPcdVMeLBAL8U&#10;I/pqxTHiS4n3egiBZSa8/OZVZMuZmzvy9KePhzkqUGo3TCPLa5ZlMja9AYT9OIWMehKnH77x+sIj&#10;j5bn5sqJBOgS/pSgcgpId4PqMvIteq8vqcN5faEo80MjPAPZGxtNvanQxXxYQhLpYgmkU6N56Vgk&#10;oqlmSASNYy5CTHgUSSyrV7HwGLUrzXHZMxfhrnikbBCGwKYRMIK1acjsBENg8hGYDAULvtv0f6re&#10;Sqrvx8Kr4MmUCENy0TULuYKwmJRJQKeh+CR+7hBvyB+g3LhIWT6TjCvvo16RY3lWRIpylxl0JFK8&#10;hFnPJZjrd/n1q5cvL8IGd/Izz4gvvJ4gFjbOSdSMhGQ3fj+9yMIhZhDFIVl4a6E8W0bOQGYMDNLs&#10;y41opkSSB197euKrl7vUJhMeyR3TWKCS+xmRTlNLgco/sG9iXqEE0BI8yDulb8xIKASrGEYHnJ+7&#10;9nm1gqVccDyLKVjjwd1anXgEtkywNu3kPvFQWAcNgd2EAL/BxxHPXb7n6cMksT0lqoJ88zPsZjuu&#10;lTAqeKdrpHLRacQ1/i4MiFVsGa0Kn9CvHUGuMIcvSG4lSS1JbiErYRDX4uROolvYE7FTw3onweQ/&#10;hGaAi5XqWwz2nkY/p/ZDYx/YlbfTwbaoUQ/UzijsSn289EaQ+OmSB5Ah591YnL3PsTHhQ/n6XW0d&#10;vI65EZmBB/vY3kEyHGTOYRR3JMaB5RSnQVCr34UTv8apD1EGK8/ln8KTNG670D3N9+znD2q3PGK6&#10;546k3Gts1303PTw2FkNgvAgYwRov/ta6IdAdAbKaccwv8/ELvL+Ri+RONgCOJfMEnY9RgV5WGqmc&#10;ERkcW4Ad0Mtv7ggjMcBtChxlWbL4gakwZQ3OZJAFyTMjKxeZpUj7Go+QJ/nZOmQ2eapLLE9hjCXV&#10;SqjWQPrIeyUs9QsT7iX1itc5eiue75HSGokOjz6IeCXKE4804beuMeglPirIYjOsgVHdDaugXCth&#10;bSUozkDKa9A3S0sKrxI+6iLOu0vrZx6JV7uzh66aS6jl1NbpFKxx7dvzaAgYAgNDwAjWwKC0igyB&#10;gSMwDu1K+ZDOdJMYUZqLEP8klzM9x9U3SzUhzgRkDj9ViWQOoOzzQ2VL5DBqL2NQBsmszC0tjPKh&#10;r0dqc3VKD9z55E/eExy8LaYjFD9nTCzpp4sd7+13yrHYZzlLdDXXk9jlq1b1KHbsihwLvuoMcEX5&#10;TdU4z4Sk+1TLaOA7SH4GVliL6yRqEQZS0Jjv0m93rvZWIte7EbmYW2lEezfq1XkJU/vjeDRLx4Pd&#10;JbP/GQKGwLYR6ItgWZrnbeNsFRgCW0FgXHqG05DIeMgbRBmSXM6M0eDm64new09TzydhV05P8rkL&#10;xTVJfLoxuxDT6yRHTQxvKs++ZLad+INLHASvZnl2lbbie6LKmWhFjETK6tXvyulYUq9yMu//rlEb&#10;xKde/NzDmUhZIPeFerX7kEao0rFr36B4wR/sLi2AoFSIDo/aaIJEysLUN9/VJnWiIR3R6nhXfoyu&#10;jCDrOej4tat2T7Zyp9o5hoAhsA6BvgiWxXC3O8cQGBMCqqaoujDC/YzW4hQpVWUkmhRn07U9ihrC&#10;pchXnG+4V5vkG7utHsGOBu0qKkVYeVw0MJzGUVEtY55BVbDaHlftfWFUKI4yIEkyO89homd526L6&#10;YFEzk7mEaq0j09HS8DSXeF26r9mj2U83OimV7YN6lTmORS/7AlQr8Cf4+a8kyMCTSms+s6FG3nL1&#10;uLhcjkHKdfRe7Vn7qfZtpNd3w3tpTLe5NWsI7AQE+Kiuiavi4vxlnuHMQPoiWDth4NZHQ2BXIiBq&#10;x2j8cto+QI6vSCyo1YoU4pur91VboWHsdWUh6mPuY4c6qxlVHKVayM18JyY3QbX3JAqoWAm1NmFC&#10;nmnoAc9L0k9duz6aQ9oHJ0NpH1RXaytb3leMb0aJ/DkF/3T2kfsp9/L8zPGwNNJVxjoJ4YqJDlfE&#10;zx0Zde7GZJYSs561iReaMjmNm6XszUe6EiYHl7J2TkNXVq6v1KAa2Giu9YZt7cqHyAZlCAwAATyf&#10;LmyydwlVZ4mUcrHA6naMYA0Ad6vCENgyAmp/3ygD1Si1Kx+DoM11GCOKE+/IFnQWIe2DwlRSzQnZ&#10;luVTRsZK44UqGso5sENuwTQ4DNqAjIGYIYiom6hOZx2qruOieqrGI4v3W+K++lqRu0hMKVmpeDXU&#10;0qdeYtJPLqoSySp6khyUqO5IMsit+pAx4aD0TfMSUlGTfWVIWX8pqVOjgjGCaBgyQikd8H28+LbV&#10;Um2R4qHvxi49l9rgNQ8YY61ZRuOub1Y/G6VOua4tB6D9zxAwBNYhUC6GmFyM31dYIWBzxQtRVglI&#10;w6Vc5GkllyM+6JEqpyfIFmi0J0RWwBDYCIE1eRHWFxtzHKyEVjnG10ww8y5CHKza+zXwgogRNkWX&#10;crP/QBXS7DecowdxKPVAcrYz2gRJYlxsBTcD0eex8TqQMCH6wqNF0BHhcz77YZAUS8UlCbaOhICn&#10;/+KUBJdC+faPxnWxr1gfuQ7iKJD3kNkg9Q0qwey/Y48fQyBTRqvXMhL3gS5WMjrH21RFE9Yli7dF&#10;inFT43Pqr1bP5KByxS4HjsaCn6JcJ9yUcbCiA4w1qj3ptLjaxvLIWBysscBujU4+AoiDdXGxeerJ&#10;cj9dvfRP9fmP8JEPo6IRrH4QszKGwOAR6Mmu+H0+hFyEGjF8fdxwZULOs9vNEyTdQW4ZhktALsJa&#10;Un2vKsEURAcixxLPcZ9bUPiHquiIt9lIlmMhiOq37jzTfQROYSptm6AyFa82Ic57Ed5ODDEKjUpn&#10;JmLWIcKEIm3zxZ9cKhwonvzsSYhZ6Bv94knLHGUhj1GTpKpTPpK7O55LCoWo8s5Sc6Vx5I8fwZxG&#10;RqlnRqCErutT5Ez1u4jkzpoVDZ/DRy2hGsMddlLuh1TvSMdcNh54vtP/3c8fdHqbZ2YomQNHBMES&#10;JzBnx3RqVsrVxhjP3XIRDv4htxp3BQIgWHjPXHgLsWUYkqXzIrOkkcTi5BOlAL/WjGDtiktvg9ip&#10;CPRHsDZ6mrcxavftvsZbc512ggNiNUOaGhjEEDWqDoL1PsmHOiL4+XdkM8x+A8YAmjCDYFeNpV9W&#10;EGgURKdcfoTJCQMo5uIdL03DUNbmUi6iAdMnU7DCv5UGyoBdzc3OqtjjfMOhYBXCpXerl3+2gJpP&#10;ff4UuQ1UepnHR41Nskezz8ogfY4av482G3lRqKq/qtXuVI89Ps/K04TQBQZ5v7Z4rfYeAqGqOJf3&#10;GalTq18akYt8Kz+NiBVgWjJ2LIg1H4Xl2VL5waIwY3UFEy4rFkbIfNGBhIPKWEJTDWwbV3Qwp5qC&#10;NRgcrZZdhwAIVpp+VHwYRLT2zqNuuKljFpwBUN4I1q67DWxAOwYBZVfqeoWdjfo9vFyEHXSsVQoW&#10;fYzU6wgx1aFggWDFy0HlRpVxNcU+6N8v4msl+Z7BdZCJ7+o7S5deewNc6Zk/e3r+yTmIOqpgSYup&#10;9a09YkZ28LY2jbeerAS1Sly9WS0/VC4g5Q4OMWYVkkCH1RvVCz+7iJzNp798iqmgxa4nJClkumWJ&#10;R+Wsdf59p9G5tLfyaVhZql5/r/rIR4+E09DnyLqk8ghJoBcuLaA3T3/6qeKBIsOTUpFi3C/2P/XH&#10;p2mSGQnVQpplppWbVfRwFtSwWIavlYPIzXkUBeswUhZ6LzG1Ifp+jVG7Uv3MchHumNeHdXS0CGyZ&#10;YJmT+2gvlLVmCHgElGOlNKsjMEOZU5aNz5Sds6azCJWXpDMKNZoUwz4xXrla8lgujcWg8/WEbRTo&#10;bx7kkaHvThIFIRI2l0FQkjgiAeIWIlXUCqNWEEFLD4KibEvYgnng6z2XlMIA6+yh8JFHIxCRJIFF&#10;Eg1qmyR50hO0Re4CegTFCA0UZRtRFkpQM8pH0xwI9pEQugTTV0TpHjyQx7kVvy75JZoX/UmzUDPd&#10;zUpy7IkjRz8+e+yJ8pGPz849Xp59LJo9GpWxnYvKj4bcfgTbQnlO9nHk0bA0G5SxPxcdeawMLU8s&#10;o2JhTJFUzAXatheaItn24nKfs0z2uoxw355OQ8AQGCACRrAGCKZVZQhsAoFUuOrKsUTREf8k56W0&#10;7X2Z0ZaJI+Xr9/PmpKl2DHTGvMI3P6yEMMPRM8kPMTPPjtoVoxKADME/XfMVind8HRn94rBWRyK/&#10;CGuyjG0Q3w5qN7mtYsuPuK3fTqCQxdjW+SeiITBnco4ZoyUQPImRKlWU1pKwfidAeZyLqqo3UQol&#10;o2QlYg5B5LFZZupD7sch1HqslZtxtY4I7OxW3GIuabpt+YjwmthZ49EjmWDQimo4/SZMoljZT7by&#10;PrZRBdv3o+r7EbaVmwH+5JHbUeW9pH4bsymj/HRZ4nUpwpnMOfAnk4GsilwvjGuw13d790mPG3ij&#10;6a6buO+tqCGwZxDoTbDSaeQWz33P3BU20MlBQFSlgWoYqqB4l4K0/lRxkbGnka5kTh8WxGCH+xLj&#10;uTtLonAdrafVlOhTDe/JzgzN8EzSrHxgZnErqN8FrQng3ISDNXHtclshF427JHA1ZCpssbyPmCC+&#10;TS7qgYvpoBEQ3OXBp0lYuZEsvF27+na1VoO9D8UibhGtyu2HmPx4dam6tFirVMi9xNypCpZGHBUm&#10;JD740LqgeKFDcOdH3FMyLazgXjiGrNWIFcHc1UxljeOI1MC8zviUWQgxGxHsE1thTMILNQa9alTa&#10;53hZPNh4vB2NQpSt8WtX2ZjyG939xq4m571gPdkRCPQmWGrFSJcdMSrrpCGwOxAYiraxKsJTqo15&#10;TctFjRJe4OJLcRf/kOsGpIJ+6BI5PVW8xGbHaFguSpYqWOKrzhmIEigGE/SSezHCUDGDMvzZM1vm&#10;UUZ0KGpIEoD0HvIoJwhShQhb2gSMh2jX5cxB7CuUBZtJGtjGrRieWIiuXluOr/5isXarrpN8GOIB&#10;bd2Nq7X69dsVCm9RATHkGXKCbvucEUi9akr84sWq6CJyBeBJHAulLtYP6sQ+xzii+/di7uNzjpdy&#10;WkyaFTJDIraM0SCMSnVBOmiRe114/dyJzz1y+c0LLO/izksFwse2pzkNUuPs8tT0Mydjdzx0NgpD&#10;YFAI9CZYg2rJ6jEEDIEUgaxZsMtX1/C0jQ5xwyUqQeq6zm9+mfSX5lpWHyzSEdG0GNBcygtHQeSC&#10;vIvXAFse4jjApOdikzJUlSg9mpcGBj7hUn7ro0z5Iy52KMqgTjrTg6igDxk+p973iJhAKhMVgmNH&#10;y8eOzsIdvvLu9covMH8xDmAlvN24/qtq9fb1UpGuUXOPFaOD4HZiuWS2H8csxfmqiZBa7NMUvOb5&#10;t2eW5EA+iimVLJK3lmS2xlxI1hA3JEs0451K5h9GvSJtknAVtGkGl6+8cfxzR17+zrP1elXjPqzW&#10;DvWOGLxOubU67Qk1BAyBASJgBGuAYFpVhsAmEFCO1UsYGKQ+0UMPEy3Hxz1XyxeH4+KzkziQNxQ0&#10;slQuWLhy4dRXnrr01qsMCiXZciRGlPAt0W/wB/Uq8W2SlX/VVlR/ouJDPQxbshN8WpcjdRHCaH9r&#10;riCyA7mUdBtWNtYH0oIAymQ3OBUfNVi0FseFA+HcY7Ozc480WjAFXr/6q6Xq7RhNzz70yGy5DF/4&#10;eCVG89C9GAyiBRMg5LEaqm2q9ub1M/A5TJpkzegrFTiSKkbbou7FUek+ORY80lqopIE6IeBhHx/H&#10;jFzqPNguvn7hxOeOnPkfXwS10ttC4s57hB3Dc1jJ5yO81hu21fkG7nWXbuK2t6KGwN5BwAjW3rnW&#10;NtKJQ6CPNOoj1DbS+FjASfPSiI923hsNwS3oa6VhYMAVwrC+XD33D2dOfunYG1cui79UmodQ+Zlm&#10;0SHzYEadHLmKxGsQTkNLGcxw/JRlwJ+E64AFMeY7tu00hRrlIY0HQa8v0r0WuBqFNLAm5F0G5SnP&#10;FuefPDb7WAl2w/JD0bGjc+XDRcTKqt+oN2qNBkgddK97OD0KVtDVKJ1FGLlZk1ntiv1EKFH0ENxO&#10;es5RgOFJn5sacTRpwTyap72wlVd9q5E0YWQ8/rnZb4pqlb3nXv3Jy384ly8U9uW5FGSre7rP7bj2&#10;nz7+9EaPh7GriXtxWId2CAJGsHbIhbJu7kkEhuKDtcE8ROd57SN/UqcSy5dTpNQfS3mX6h8aSzPA&#10;VME6yMSJLxx7Az5GEhcKWzKge/Bngls3igk7YcwqWA8ZcRR0SmyRTfGbT3NFSwtyHJXHDahZjN5J&#10;tgc6F+QRQwFKFgQwdKwGh/EmCsNCRw0JwUtrt2p1zFeEavXw7NxjpdlHSwz416jXGjV8KlY/MiQI&#10;aeiwtJIP7sHexx3x3A+QIRH9bFIRq6knluJP6Y6N6hFwLDlC6yHGBad8x73QbYyXExfD8MJ3F+af&#10;OLHmnj31meevLzUbd5pc7jaw4T8uuq9/jWf/jcsXOz5hxq725IvHBj0YBCxVzmBwtFoMgc0i8Kfz&#10;f7pwZWGzZ014+WKxfOa5712+fDVI8nNHZx+ZRdaIZjhdUJ4kU/IYMSudpah+VPRMYhZn5W70Z6/e&#10;rCV347m5udKBEiQqzawczYTxnfj8jy9cv1F9+skTiJlOghUKY5PwDVoP3Kro/5QmYdWQ87Tc0Tcf&#10;nKt2gzzs2MePcyKhUCWyK+Theady4UcXo4OFI4/PlQ+h8jTTjqDuZ1/6OAtiQKW11NWvkSmu37j+&#10;SPmR2UdnMdZqvXrhJy9devNVvWqnP/u108+dKT8YBtMutvtEXc2Okdw7zhzsEhp3okZknTEEBoLA&#10;lgONGsEaCP5WiSEwFASGkYtQ9Cf6Yq/Nf6e8Rz2xoBjBxkfTF2cOSsYY5AGsg/dgLh7PzgUXfnbu&#10;0uvnssM+/sSJ5//yJYR0uPSTy9fevV4qlQrTsOKpVZGnwNrYZG4ZciyXhYY1qyrGeBCMFCUSWiGM&#10;5j5aRsxPqkXi1UTfcCRLDqNLly5ffvNqGJaifIm6FuPIi/e9xnOXKBLqSabxFzSXjrpGiT8ZqmrO&#10;P3Gs/BGmboU3WD7XhGKG6PCNOLj04zcqlWrxcLlwAKSQ+lk7m6HGc8+wQMZi0GjsqQ9+0igWS8ee&#10;OCYzFl2U+cZy7dyPX7r81qvPfOb5M185W3owDKdFAHPRGRyn3PC6bHS9Bn28n1yEJmgN5Tm3Sicb&#10;ASNYk319rHeGwJYQEFPU8BZRX1xMdvd9rxxF6Yh4cgsvociEOXr12u1anmHTyV7gxP3qz17Wzh3/&#10;+DOnPv1s6dAsPoOCBI+oq1euVd6vQC2iPzj4h7AN+jxBcSKXcjoW9sGlmIVG5t+xTC7PEPAPRvNH&#10;j0SlCIEPyH5QBhZGhGQvhPBqv/qLpeqNWg17QUkRwrniR+VG5DLYiOeWskZRmcgUYQSce7h85GOz&#10;0UxQB6ViEQkzCoWsUKhWGwtXqohQilNW5SlK41fhhHuqw2lGRWle8h7iWKlYmH/86NyjZYaZkDkB&#10;jpPloMlVYNYEsSs9GAnB0kX6PBlLP7kIjWBNxrWyXowUgeESrC4Z06rU2ttLuTjSYVtjhsDuRmB4&#10;uQg76CVpLkLxMdJ4CljJkGBJW4GCFdfqVURDYOCEXHjhtZcvvX5+/onjpz5zBpn7NBchGQxy0RyM&#10;4jiuVmvIzYfICMw2qHY0cYInE2IUA/4h5UE4RI2hbxbSRSN9TVgUTQj+UPSsV+YkSzQDnYVGQM4G&#10;5FRAxNaSD6ZCNMSt1AlGyNrFxnfu789ee2fhyKPHwlxh9rE5lDj22HHoc/U7dSWXTn9CK+g5Uj6L&#10;ZgYfKYkEwZyDfmalam8uUzWZk7BPx7HQNwxluoBsjNpzzT+tfXDZEltJdDAsHEKGHzQrOmImLoZX&#10;tDbQFwetV63VL/vLRWgEa3e/cGx0HREYLsHqAroRLLsjDYHhITBkBcvbBDMDaCtYZA+h+D+JgpVE&#10;S0tVJH4uMP8xWUW1WoHCVD40K5xGuJGyBtGNwITIM+5K3E7qRkF+WhiYRpxKcx22NSfXCcdFQE80&#10;slSao14tdAioAH6lblY+YlbGcufZklSm/UE/n/ocTI1rl1OfOX3qs2d0pqQoeaqfJRTZmABRGKHL&#10;YyNtiTXQ1epzC7q49m5mJfkW4qbitDa7cvMuffbGmQQ+WCGsrGlEjOHdPZusuR8Fa5NVWnFDYDcg&#10;sGWC9YH/8ulP3vqX23/0+CdTGArTm0AkRmyYzLKpczfRjBU1BPYkAq0WHjBmb8nR0IVv7gHvJ/dZ&#10;s6sfHGJ/rtUSVee+aDO/bbXuB83f4jjUrNbK/+/fVlZW8uF0634ryOUK/x4uViWSk/3B1P5WuH+K&#10;kQvuT91tNadaU41/bey7vw8eV7kwlwO7eiDf/C0FLMzam7oftn4bYE1+0yKLWiGTiv91Be3Hv2HY&#10;q3hlJbnfav32brB/qnW/2bo/hSbC/YiBfje3Px/8Fp5U+1bA2+7vW0HfEGD9N0lwHw5jsv3NSoKa&#10;f8vtimzzH8w3f5O8+9472TsIXOr/+f84W4gOIwz71H5guxLsx9AbtIv+Jmn9dgq9wvA5b/E3rZXf&#10;YPS5ZGWl9dvc3ZWVfdj+hltGiPhNiM7+229zyb+2MJzGSmvKeXqp51mASomw4txKQEQRjxWKXes+&#10;ryYltP1yXVl28Nd3U3W2cxDtyWfNBm0IbIQAcmzl+JaQhaEXuI+XkizZ464Iy/NX27SFabCbyhCY&#10;ZASoowwtnrvLkeesRatyFHpMYN0TJUjUHekLvZHUq0mOy75EOsAbpcA93YYFcCnQiXwrjy1iXdFm&#10;57aMdOUipIsfekNc4GWbMGO0E49Yj8RzZ7vIMBMGcgRZDuW4mC5l5qBsoQpBchNpi7Y+GAHT/VOf&#10;Oh1NR9nLfPKzz5cfpKylo3MzAZ2PP3MpghCxFWawzuhbPq59Hp77jC/POulVJrZCsYSybfjU03Pf&#10;2R+dD7u66jtvfalZxqLXV5ehXus+68+CZPuGgCGwLQSMYG0LPjvZEBgqAkOOg+XzDzp/IDIKn5FG&#10;OIwsEvvKH/f7YuGK5Tjji4qXuLPZuVmBOk9Qa2CgdM2vrL7teYmtJd7u2HJmn3q+S2ZALa9RFZz/&#10;uc+Tk+mJ1Jbmz2HJWD+VFjVZTbpfOFCCQTB7pZor8JDXOKjac92ikxwLzJDsufhysZ9iH2Qc9mws&#10;VlZXQ3rGZq6RzzWaAbYSMVW4o4xFomcJC9SeaN5DZ2d0Ud3bOA/5Wmu7DqGN9rMQ2b4hYAhsEwEj&#10;WNsE0E43BIaIwNC0K+ET3hcqu++8oyReaDYv4aoyjFklmpbz0aY69f9v7/1D47rOtdHtfjLsAQVm&#10;Lg5oIIFMSSAKDVSmuRyJhktUciAyORCJnEssWmjVFk7kFhr7BL5Yx3/kyP64OXYOt41TSKMGGuxA&#10;ihQ4wTJ8ofIfKVIhRVNI8AQSOuYmMIKYb4Zr0dnUc9v7/lprr/m958cejaR3ZzLe2rP2Wu969tqz&#10;n3nW+74LuQilYxB/dhLOeR98pkRHN5kg2G+d876jhgSMBB3pgxQUCMopXNaQdR3SvTCfJ/6B56DX&#10;Oe1TWxQtCA5eZC3xGBM/aOznOD4vmHv6FHjic5dfe/Va/rPcqZ+e2P500660SDoWEiAkWV4xhVwK&#10;czpAJgd6x33qI8pb8F7GHUzjjvocvDvqHStqUrPJ7EBoGE8sk5nCnZWL/VobYZCQFBRr9mMcylq1&#10;InD4EGhPsHi5NLsdPoi0x4rAHiLAqkx77aG7MqJXcf02dxTpVezJzseZA1lVSdhVyM+AeZSFPRAv&#10;wexTlDldssMTfpQBy74XQc7hVXREdZI86ahvAYvCozjHJxxMVh4kJYxXPJR8VKwDuRqb6GolKkOe&#10;8hjsh4rUqX/BpBIL3z09/uDxSxdWTz67sHRu/rVfnaEkFKxUyUwf5I6ADBAGE56pxA15pGS14Jxe&#10;GAdg1C/BR6IEpO/MYskCysiFOMAfNi7SsZ9x6O469u/cPRzq2rQicNAQaEOwOCiX8/byTsPEvgcN&#10;Fe2PIjAsCNATOoL20FUZ1wdLnDWtgoUAcL4Dm8GcV3RG/QY8k1ivovhBZB4890dsg96NjsVKCbE0&#10;zi9KJavOok95bo5L8kyizRfKn5I97ru7ajK3S/yEfapCxChDFWlp049NLzx7ev7ZU6xIzT25cOWN&#10;jfwXuR8+P3Xz85uiolnVrcojzbIoUqHCjeYQbf4tOs6rKDJ6zC+ZXeGqjoDbXeoJz0hyGbm+YnNX&#10;11Fq68e5bu90XxFQBHpCoL2C1VP1erIioAj0gEDMeobrgyU+T1U+WOJHhcIRWcKe7MJgODsU6lLA&#10;jUhVYl8l9p0ymhDrOsh+RPuhksS0zMZHhEPRPjYIOa7QR4p1Na7fbGGZsF1bhj23WD8jbhOubDPi&#10;nfzuGVsn9CiVTF96+crJZ0+feunEa28v4zrT4ncFFpCeRPVQbdw78dkyfWHdyyh2qFGVy+BhRvZz&#10;ZgdGQ/JNUHyAzKU6eqHYGZtOGV3f6mGo6qmKgCJQi0AbgsWSlZtcTleh0kGkCAwMgX5oEi01MI5l&#10;c9UUq1cBA+AP3Xg3qxIRVyD+4SpSJjeVUZLCOTWOsMPakFlVe3c5RxyNilUuLsn7ZqPjkqeUs5U6&#10;ZWSfyzIXhM3qbcL2mLdRCf/Ek3Orv94Gr6wfvnDiJnhlyYqJTnvsSUYeVORZZbzyURtD7zGbSdVG&#10;UApukv/d+LlbtEVvszjEqlMyDpF0UAdk3VUEFIFeEWivYNkpwl6b0vMVAUWgYwRI/4hN22jhgxVG&#10;zEn0HCsx+KQOfZ7Qu5w8q+CwaD+sHnH8nShPojORrsP7nLNAdCk5IsqWLcNQSRZ1wc2tAdsVnkTe&#10;XZxjXTbRyVhLo2NGORM/MLak4hXJ9wsWIrx04crsMwtnwCvrrWUoDFqUYz/N+omWxrGHVidDRUpi&#10;Buk4+sI7n1qsULsCnzCcQ7QKn/F7i+36RteuzBjreIDqCYqAItAMgfYEq+ZM9cHSwaQIDBCBqNpD&#10;V1pXlQ+WqErEJDhC0HAs41nllSWaj1eAgXzkQE1QW+JYP4wKNFqOeG6hxxX6v4N/Fb5DKdGiOF6P&#10;dSnSoox/Fe5i1GHjzdTAXlnCnNhni3I+VB2x9lNdmBtCOBnnnQ/tkXlPb+6p+RXwysqDV9Z38p/m&#10;jMcY9K5aS8Nz5cVmGl4lXvAUb0iKF8UwAssxOhwqXnykOg8WK22xXmsEmv4PNctG+wMc2tqUInDQ&#10;EWjv5K5RhAd9DGj/hheB+LSrKv8kJwqPeRUqW05OAZNfAHywSH2hqDjeZ38j4wuFrIK1K5PFKmRX&#10;VhOCwsJ1kPeYc516jMd63XURjYp4kjAbkpqMHximsLL+Xsbry8YGAk+yHItsZm7E75C/CpllejS9&#10;/NKbJ59ZPPXSHHhl4To/7C2G2eZZYzM6Gc8Y0tlSD/lg8T7hQFod9UvwxNBCyIkf6mpmHUPCcwh0&#10;rOG9E9QyRWAfItDeBws6xbOEOle4D6+vmry/EWinN0TRJFqWae6DJb7qwoEgFg+ZAylbwrHgAKSu&#10;Es8k4i7GF4o1EtxYJUKVi+MH6Qimdye1CbUc5ziVDHMioNRCIhBsRl1jJalaT+KoQ9K9wADMX4X7&#10;3DrrZFZPwgxb1AvkSWQtaW9GXWO0U37ixJOz194Ar6ztUy/ObX+6LZqPtEuWQznjR4U9YkEL6zQ2&#10;mH6xr1gYm4n5L5JGI8QlGmmja+Rci9ivu+bB2t9fDGr9/kCg/RRhjVe7OrnvjwurVh4QBJDNxKdt&#10;VPtgUVthhnFeBVk8u/E4iT02ewIoMVCA9aEiRd0Vd0Ga8sq7EHaHR3CfcrLbffgTIvVQwYJ4vUoZ&#10;9CE8gr5QchwiB+FPfIePdvk4ylJYP+3DC8/iMnQW5qMqUflS0dstF+m9fBtPh4MQAgg7QH2wAGRQ&#10;wHeMTxTbSLsydlKdUD9Z7o36yy9fmX16funl+eVfLcGJBeodrFYImBRRhEPtDY2D8qRalZFlChpo&#10;IZcnOlqkNbMhF3wZFCyakXQ1wqo8XnusYx2Q20a7oQgMAwJHVt99c/PDrcWX3rTWZMY6MCy/U1W4&#10;o3M7aEaLKgKHEgGZToqr75xHoKp2yZOJ+TnRX4i80XmWy9/ayhdLJZKy8G/Jj8V/i86E81zMwJI+&#10;ZgSFTKHoBQ8beb5jtgKaC7MZzDlnKR1nLyTDPEwZziDF7zhPZ8+leUzKmS6ZqPhcdoo3Z1GtrAzh&#10;R6a/xlq2nHOWMg5og8yQirWFUmHl1+cLt/NnfnQxnRm38Y94aWgWkuMKGRTOuYX1sG10CN8EY9TP&#10;Mg+lMg8mYb1nRBjTwZvNzsmGhwa6Z40faKvamCIw9AiUSjvhogv47cGSs9z0Yr7xW4A/sTwUSI4p&#10;wRr6a6sGHmIESkGJntPETnBl5Rj3Td4m4geouPjBLusxmKszKHnZbKFweyeZTAItSAFvQD93pA+J&#10;UfZSNywi9I5HWmMe25J1k2bWqBdH/aBseJVwC+6jZVTExpiBVfEqw59Y2zNe+UJViEWh17lkW6Bc&#10;qewXRb5i6InFfvc0owf6E+3TTCKX4XlJijHE1n2ctVy/sXr5l2dmn16Ye3qRewRv7ExVxZBoBtMw&#10;QpiL5FlRypUlXNBLp/3Mg4iezUQ6mOvbdvxw1IJuioAiUIOAEiwdEorAAUQgZgXLxNk5yCGnIeJA&#10;Cha+cyLNYDeZzebheBLoFJKDMvgqIc/giEJgS6JdEZNgNeousCismn78EUe0epXRn2x2ALsiMpyF&#10;td0lm4y6JqoScD5Zf9C0IfUwJyPek4Bzifg4ypxhaXyW8LYwJyrZaOL4jKLGmhltbH+hVFy6sFC6&#10;XTr7wsXj35iCNpIjXolJFkYL2oymwpxEmSM9T+pBBhMk7/VSYwAjzxUSypKHrMrmwY9mVbAGj7m2&#10;uC8Q6Jpg/bf/89l/+uL/+fJ/f/yfbD9Tox10uQS/cZ2to3M7aEaLKgKHEoFKBW4weAgHI0hqeEqp&#10;n/vB37A2qROe91/zKpWK9zdSbr42svtXbHE3qIyM+JW/VEr/6/+r/LXijRzdRQ+qSuUvgfc3IGO7&#10;R/5aCf66WwmOFP8CatcR8HQ6EhypBMXKX+H9TqVyJNgtBn85EvwFfJCOFP/f4MhfKsXdO0f+epTf&#10;7+yWcT+AcpU7u/DuFf9SOVKp3PnLnSN/O3KncucIHPsr1FO589fgKL//9cgdOPJXaDw4CmdVKnj8&#10;L9Aq1F+Es8BaMLUCZf6G04bAXPCdajtaOYrvfztaDu4c9Y6W/1bG/b/REXrH2v7m3anwcXy/E9wJ&#10;/lYBoP7x/5gbGTnyf/3fZ774X1+OP/RYAJYAhfwbaF1HwVps8W/wOgq9huNwFrzDvucdKf+1ctQb&#10;ufM3sLBS+W+7qf/N974GSI6AXd7XBP+qaxHDtW47ftyVpw/l3aadVgQaIwBfNCNfM1OA6LiO+yPi&#10;we4el9OxPP7OGm3v5A5ncKYGxV4RUAQGjgCpMm1yF3VdplEeLOohzcpJNiyTE4tmAIGEBeBZBdNj&#10;+BfJN7iOsuRz56zuZoVm0pASVJJi9yTnO/xZlRPLxBhSLSYGkPJI0VwezvRBXgaJE4RvNixvs1j5&#10;CawX3vELLwGze5JDi2YwJbcWGU4QckYrbt3kj6D6Zd6Q1kOkGT3sBWXWIr91m61+JDHz1MLKzzcK&#10;+fzCT7+T+zwnKwUxAvYdLZcISpxhRKuweVmfkTVCnhVlbzAnijC2ay0QtKt/4ANcG1QEDi4CkQiW&#10;Jmg4uANAezbUCMQXPygzUxwzSCSo5CIBDAD+43g3njEkH3NZoQ8cskxuJ5r/SmBUHWdD8CX/E1Zm&#10;c1xxGcNykAlxvih8LxeRP5nM6bwPflGW98j60Fg3RRRar3nxo8LjkqkBayM2RnmteL8m3xXZaPNm&#10;CX+q8FqKdkXFYkLsKUO/JFWEYXtQX/JYevnlNxeeXTxzbm7lnUsQYGiyYVHNBBR7fcEGqp0zA4jx&#10;ldAJw1l5fpCuAONp9/colnCobwY1ThHYbwhEIlj7rVNqryJwQBBopzd0pV25ua/I90i8lwQzm7ed&#10;ViYmn3FSs/CZz2vtsU+SzCiBTzdmlmJvbs7pEOZhJxXKZKKCEpxvPVSnROlhrcgoTCbHuikpSpjR&#10;hEQrCvPC2/xbZlVEY4ObO97Zd23gtkQho4zwJl+XZG9nq3Cj3F2odSVI/Zp+cpZWMJRcWWH9YeYt&#10;1PYoxtBokOwlhr5obtYrYWCaB+uA3LTaDUXAIKAES8eCIjDMCIQKk+gcPWsbVbmvjO95CAG7tJvY&#10;PTxOR8Sbm/QhN1cWcA6a+yOtiDNCuTnZmV3xp6RjhTnfOTcp6U88H1c1yyZsDM9z87bXXSobD0gz&#10;fWY9HFakzPo5Vp2qUqq4Pcrt7q6xw9by7KREIpKd5niodSV8J1fWxbeWgGii4oWqFfcXrx28wx+i&#10;TpkcY8hPQ73KWdvRqIn9utad1zPM94LapgjsMwSUYO2zC6bmHjIEutKoWvpsGb2KVKiqHOIEbVXW&#10;A3JfAv8h5EbgmSRKj81LDh9TMhjmKMJpqtYcpCrNEc4axTkRWN1hP6eQW7kqTlinSTnD9YRrJqK1&#10;oipxzgVpK1TRuG5U3SSPPKti7LNlbaMcDXRuqMA1Ub/EK4sz0fP7HHhlvb5R+CK/ACsY3sqRhdQu&#10;+37hZnJx0R+SqbUub7tzXeTkWPTLNv581mbdUQQUgV4RUILVK4J6viIQHwKx+GA11U6oH5xvk/K2&#10;swbDOcfLlPuA9SerYGEaB9KlaJ0+1nuojElMQMsOGgWrSs3CNXbMKoHsj2XaRRtsWzLbiJnczSZZ&#10;D7gJ0Z9YCTOtGzvtGVUXSFiUXTcQZxitRsXr6tie8nFZf5B80vlT9s1ixglaVxq8ss5dmX/29JmX&#10;5lbeXg4gB709i2cJSXfk7FyOmmUpmPpgxXcPac2KwJ4hoARrz6DXhhWBtgjEomG08MGSuDbJaJrC&#10;3JjikZ04KmyA/YfIK4vUNfTNYh+sUENi73LYbLwe7YtqxV5NnNvTjeYL0RA9CaMFWa+Sub8GeNHs&#10;HmtX1mcr9NYKTxDrJXYP/0LbTNQhxx7SSoVmXtDMEpoYRpqpNFqX8TlLwEI9Rs3yZp6Yu/LGdu6z&#10;3KkXT+Q+2TaaGWVbpeSlNorQ5B215jGSbGP/NcvodbYdkFpAEVAEoiOgBCs6VlpSERg8AoP1wZLs&#10;muwVZDJnci5Nm70TVuJDD/dQxyKPIvFzshnSrZoV+rlzdnVRfUL/J/bEEg3L6lLQoqhlhLl4a6E2&#10;5ipVcj2cnKLiDSZHXN2L9sU/DCMaeePaTFuhlhZ6YknMo/Ez47hC91zZx3+So6nLuILhwtKF+Ytv&#10;LeP6iU4vMAaT1SzKES+ZGozfVZ1vnER3du5H1cuYGfwI1xYVgQOLgBKsA3tptWMHAoH+6xnid8W5&#10;y01cG2BF6/pVv4tGFToToeqDmk0YB+dDXCGeFSpYrAOJquRGFxKbEb3HqFlQNAWZojjXFBpBWbVs&#10;Xiushy4jZ5OSXAnUFmpOhj+hgaFXFfyREg7ElpD9rlXkO2XyKbBfl2szVm18sNA29huj2UDbLy6T&#10;wnV10DstHGuwP/PUPHll5ebJKwvOQgsC4JdyNYGy8qpHrM9JVOaealdGKz0QN412QhEYDgSUYA3H&#10;dVArFIFGCMTigxXGIdrVXRwfIBNFiJSAPLFKJhrOqkfMw/hT1K5QzQr9nzCvFZ4sR+AfG1coDAm9&#10;l6o9unjmLoy8432uITzOfuU0/2hyWUnWq9ADjFEUny1Rp0iBq9O0XLztajahDRJjiFqXrFTIXvDi&#10;Scb2Q0Z7zrmF86T2HQ4mk+nll8Ara/EUemVdLOwWZWUeWtuRGBevusi2kV7Yc3xo71qX3oWKgCLQ&#10;RwTaEyxO4263PratVSkCikBrBGLxwQrX3TOrBHKuJnonHhD6A4mvFalWaKooLsQlkBOIj5T1SZKc&#10;C9YvihUvk9ncRhESqxCfLUZAfK1oX/zK2a/LHsHWMT+7ZK5ysmSZzFviEU8ciBiY6FLEfRxNy0ZB&#10;huBLRnXTunimc8ygsYEzqZIexnOd4sUlsY2khIm/v/C5mSfmV9+4mf8se+qFE9ufbuIq1MyihFFZ&#10;dY35lvpg6feBInCgEGhPsDiNu90OVO+1M4rAsCPQiz9Ni3Pd3EukRVVlt5J1jlFnQo0KMaKM5E6M&#10;If7hajDigwVHrY8Ualec01y82iWbFPu2c/wdlUH+w15RRomSvA82NtDoT2QDsSBppTrnVtXF5Ayi&#10;jg32UyePF7dp+mXnGa3GZv3rKeaReBVpWmQpx0vK/KBd98awOm7OH01cAq+sZxaWzoFX1hLJfq5e&#10;SDjabO+aB2vY70e1TxHoAIH2BKuDyrSoIqAI9BmB/vtgOTFlJoe7o1qRZ5ZJ4RTGCZLqxRxCVtdx&#10;ot6MXlXl5yQZqlj1qYryIxZllCnr826VIfm0ar1C61du0TWzjSZbqcONnCtA7dqYxMaXhn2whLfh&#10;P4SG2Md5GTh3l3BBzuOFEYiYn8Jt13AsiTekKjnvw9yTCytvbBbyuYWfTuVv3RRd0EZiiqZIhGyP&#10;daw+D1+tThE4zAgowTrMV1/7PuwIxOyXY3yw0NvdRgUylzJaEWRkkMxYyK4k9o2zM9h8WqxIcSwh&#10;+2M5OaJwbUH2prK5G0yuc2IzNjov9MpqFFdIV0r8sdif3eS+kixWomlJziqTzcpYYnJZhb7wYjOP&#10;ANcHS7JwcRuBma808Y8mSlF86nFOkPzA2Ast4HxdVfncWcML0Cvr5dX5Z86eeunE5deXS7ulME7T&#10;zLeyLfQ/4z/o/WG/H9Q+RWBfIaAEa19dLjX2kCEQm54hKhXHr4mmZfyr8KlueBVFunEmd+Q3VN6H&#10;Df/E8mZFQmIR7InFObGEOdnV/cTjCiPq8H+JLuR6ODJR8rzDAfGpsnNtopyZjFxOK+4Kg65vFmlp&#10;ZA+3a/2xRJniYRT6bIlCZvIvkA3kayUrWFMueLaZMma551Ir0iOfYxuthbzGDuHJtc08OXfl9e2b&#10;uez0k1ObWxtGmWOdkrdYNcs29R+y20u7qwjEi4ASrHjx1doVgd4QiEnDMDFr4v0DrUBOdtKxKCWm&#10;Ua3McXrqp+CN1SzOjEW8wWRvYlZhc0SZ3O48AwjpoMIcB8Vw9o18vMizPowZpE9J8aJGKM8naWCY&#10;0TTMHSW51Nm7S/yoQj8wzvvAWlqoOZk87K7flXTEZreiMuQZhmKUaGUc8yjxg6FGJZGDEqsoqwyF&#10;7cIZkG9ihMtz5np490HKWvnPa4vPL87Nzi29dAbA3Cu9qlG7vY1WPVsRUAQcBJRg6XBQBIYZgUHo&#10;GUbBMjoK6jGICeViIG5F2pV4U9kVi02WLPIo4vWSJUsW5XEgplSVfUpYivF5NwqSZFc3MYMmJ5bN&#10;8471cj28hbndrScXWUvqUXXJUFsycX+sE7FtJneDsRztc2IGpTnmTxI5yH10NKowh5a1TZQz6btE&#10;O5Jfl2TkQlY6/9zidnY790l+6rGp3B9zdPIgrnU7TTSEWfcUAUWgRwSUYPUIoJ6uCMSIwIC0Dc4a&#10;IMwJu+MoWF6JuAgfIT2J5vjC8hxL6GpFrG8ZryyThBN1LMxiJbmseO6sapVlznHFaxSGHuVGG5Mj&#10;Ye519m2iltiHjOp2MnKRNiZaGuePYP8q2cy8p9XPoBqbl4G92s0qhCb+UY7wCtNO/nejk7ENxhJq&#10;pzqPF2EbeHdR00qPpVf/68rpF0/PPDW9dG6pFCDSg/e7csdYjENZq1YEDh8CSrAO3zXXHu8fBNrp&#10;DX3SPJyM7XaFQWRRfhKgotUGSdMKY+swA5ZkcBhJ0eqERteh+T7y+yZ/rCo/J4npMxzL5pRibYz5&#10;FsfoiT8Wal2mZt6XCD7rxYUeXZQhXTKt46wctBvqWKEeRnnYydNL/J0kQpBnP9HLSqL/JGsXHkCP&#10;q5GEXf9HNDzJKS/6nNt38UJzFDKz/iBzQcz5jnw0jNT05787n8vls3/KTk9Ob25t7q2OtX/uDLVU&#10;EdgHCEQiWJxldB/0Rk1UBA4aAjH5YFXFqYlqItGC1GLoa0VRhGbtPLMmDOlAMntYNtk1WbkBDy3O&#10;t4lFqr2UyLPKiQTknFJeBb2yKNLQxBs62a1I9+JPjb5Flxh9sAxbQn8pyEflnsVeXM46g8TqjKcX&#10;KV7GEsrDzl5WXAOXlNqcs9hj3SpklTL1l95FJzOxhKLeoZ2csx7LYMasEmECXa7Koe8fS177r2uL&#10;L6BX1hnyyto7Heug3T/aH0WgLwj4o0l5+UkM84FAH8x7jKmP5dWomUgEi7OM9sVKrUQRUAQ6QaBP&#10;GlVL/x6r6Nh87rwuocQJMlOSLOqSB4viB/ED0GyARbFSxTkLjP8WfWqOi9+SzMrJXJ6se8O+UwSK&#10;eLhzDnfx62K0ZG0cOzdHM3Qyw2hWG2SNDXkYrx7txg+SQmZzr4ezk+yDjy1QvKHNier43RvPfV71&#10;2cZISt+pjxX0u6rFgQ0n5S+MmpTVHm0GsqTwVM9b+O4CeGXlP8kff+x4lryyBqRfVo2NTsamllUE&#10;DhMCOyUvd8vLfu5tfRLAa+NP9PpjsM6vPwRrfwjyO4hIcVdwiUSwDhOG2ldFYIgQGJAPVrh+i0QI&#10;1ubBAgULkfGMtAAAciJJREFU1yoWbyfiBDRLSJmfaM6Lo/xIzWL9hj+VfeuZRH5LxEXgU/Yot7oR&#10;fjHJeWGOK74Yoo05/lW0+jKpUJxrntmY5MTiuELJmED51svQilnHkFQo0JPIZtdnS+xhFiV6Hpfh&#10;2UCZY2Q2xufavtO+zTtqVT2JkWSmxbOfgC1UBHjCbKzERQpW4pV19sWz0+SVFZBX1kDHwBCNfTVF&#10;ERguBIolLzXqJeGVhFhgP530U6N+yu6MorSV/xK/+Uq7/F3hKcEarkuo1igCLgKD0TBYr5J38rgK&#10;8zNVAs56BZ8SP0gJ82AFawT8tNhDC/kHvsMReadP7REug6eYyD78U/yiiqyWYXnibZS5FP3fjdeX&#10;UcvwI+OtJQqW8Q8TJiR+WsTeuEVZCREyJiCyoRImDEyi/Mj73vfKUJ5jIa0PGe/bWEKbnct4eiE6&#10;Up7VO+F2olpZLZA6SP74kJwCJxc4M77lWPZag1fWzdxN8MqaIq+swYyBMA+X3oGKgCLQCAG4YfkX&#10;Hf6og/tWfoPhPv1go410fVWwdAQpAvsCgRh8sMxaN9B/0Zns6ngULQiMgf2TAvYZgu8PYANAC0IP&#10;JFyZ2I00ZB+jUGcy+8xLTIwh12mO4F+iddm88OQvTxpP6CPFZ3EkI9sgahD5ZokPvtGZqvJpcVvM&#10;1UgnQynL5o4XSxxvLV57kb3B2MeLLeQ5RImjJN8s9kuTuUUqVxR/MkbUOZezsYNWB6SKcaYiZgVD&#10;jMHE4zb3GJVPH0tZr6zB5soi83VTBBSBOgTg+wdufHSQNJHR9CUgL/7lyZvNFKgKlo4jRWCYEei/&#10;D5bECVKnsXbUluRf9geCbxCMfXM0LWAASbNWIJRP+Di3ZTK8k4VhdnVn37AZ8lJibyT21uKc7+z5&#10;ZHJuyXqIfIRzxxu/LIlSNMdtzi0oIjoT1uT6bLFqZfUq5mTGq4xnM01+L0KAs0WEvmiN9ByOo3R9&#10;qvjXKp9LOpPUavQ/nqOEU7DXyN4Y5wBmEOwq2nCEXGUlS36V3xV7ZQ02V9Yw3wtqmyKwlwiU8TeS&#10;YVcsZdE3WP3GK2bB1p5gcQih3fayf9q2InDIEIjF/0YULNbG6IlfHT9IChZFshEngF9j5btYhmff&#10;DMOgODie4TK6VLVeZWPrLJdivUo8ymvaZe5SnYsrLG90L7a20fEKxRXaHKRGeaLflxyryOcKs2E2&#10;ZBEw0ZHEluwai6H/k4uSYwOJUSZOkNkV1SrfubanxjeLZhbyO/ni7SLGWgqrc2wzFtnrDrmyrvSW&#10;KyvhbLbHzcbVIbu9tLuKQCcIkIIFd/fShfPs0lDkLxHPu/Tz825F5nA7ggW8ikMI7ab5Gjq5IFpW&#10;EegJgTj8b1hHqdKxJB7QeAVZzyeOL7NrEcIfzAnMqs80n4isQpgFa1TsOU5+S+G6hOQ5ThyEs6iz&#10;JxbuSv0SbYc+WEZXo09tHGL9PuttYd558oVCXyuJSQw9yYzlvPaiE/8obYXMDHme1aJwJhQ5k9jJ&#10;9rDNxnKjWokKKFogX3Sbkct6g/nBbjG4UyYPd9bDuL6wzoZ5sLrOlZVKpMrOxu3Q/9KPmn1rjO4o&#10;AopALQL0wwnZFb3DbySMWTHsSjhWtazVXsFSlBUBRWDvEGCdKVRb+rBvPa7qfbDYewBzSuETuGRz&#10;u5vYN3LwRG/3Kh9tspC4Dus3rGmxbhTqVR7FG4oPuHg1OXqP+WKyjMNEMhbZ551qozoh1pDfST+z&#10;7TJGNn+VWGJ99lFvg64hfzM1cwygmT00vlZSRpiTKW/mB8P1EEW9kzpkhBi/V7YF/w8RANzABmCA&#10;idRoUtw4HLWMbWl2ff1jfle5stCOTsbM3o10bVkRGG4E8P6seMsvnmUzl19FpnXZaFeLPz3LX0Hu&#10;1oZggXBVM0WoCbGGewyodQcMgVZ6Q3f6lsnVzjXTVu0DhLxAsrfTWoSseHFZioPjeTT8u/pTLInK&#10;OWZFN+WNXoXn2n2Os6suI9eN/a6Qq7meYfJhqC2JzsSt2OzzbKHxtRJ9KNSKjGIk+RGoUpmnM8oc&#10;HyNNjpmT6bszN+p4YoVljFrGdTpZvcJVGvHrNznqZx7I+KMQsMh8lFGtbktsaKAzubmy8p8XQgwb&#10;6VIwNwgF4B10LNOvptqVGUuCtP6jCCgC9QjAHQuvpWqOBcWAXckXF/1jXLDaTRFC0ZopQgVdEVAE&#10;BoZAJ9pDK/2jqh7X48r6DNkoNpofZF8l5h8QS5g4atQpZFeQNp10HUKB4vson5P4ckkeBFJoEuC+&#10;ZdcHDFhzEg8qyp8uNUgsIR0xnu+spcHmeIwx4zFthfuhf5Ut72hp5lPsjdHYKB+Eq+TZOD7jVWbY&#10;ldhIvXPs4X20MKzTKVPvbcaxhygMQmILjpQ0HI59sKRfrXUs6DuvYLh8bjn3RY7xo/8dO80+zA0W&#10;4T/cikCzooylgQ1sbUgR2H8IWMd2h2NBLyy7qnd4bz9FWLNOjvpg7b9hoRbvWwS606ja+NmE/kMm&#10;ftD4PxGjqopoI57kg5M7HkefA1RcTIwhwio6lihJ7H0Fh9n7SvJjWb0q9JcSPzCqQezh8nSp8J0W&#10;o6B/qRXad3QaV7sSHylXc2LfJvYeq/KgYvu5rVCdMr0ONTlRlUSTo5I21jLU3lB5cvOFEm8zLdr5&#10;R9tH6IvR/DgcydTJfavtY4vrOPvs7MwTMzWYtCgPJCuKjrVvbxQ1XBGIHQHMgwWNGJrFOtZpeCeH&#10;dxa3arY2BMs6uSuviv3qaQOKQAMEIutS0f20qmIGWZXBN1F0jE+3PVK+izncTRYoLE++RLa9UNeR&#10;+DtWnsJ87hRD5/pLWX8m0YS4dSfWz7GhUUyfg0mNCmV1IPHocjQnsspk0sKsXdJrN+5P8lRZXcpk&#10;rqrTt0RFM4oaZQWT+nltbG4L+RdHR/KVFY8rJI/s5x5mzKcz6P8GWlSfjnMbrevXm1ARUASaI2AS&#10;inL6q9MvnDXOlOaU6qwN7RUsPo+dsRR4RUARGCwCjfWb1hpVay3EjYAzsW/YJ1cTYh8ijrlLHPXh&#10;dxtyAqNdJVwlyWpFXAdyI1ZiKN8V7pCaZb21qlSlcK2YeksE53rdqEkcnOsrVp3XKtSfnFaE87jt&#10;OvGVjg8Wz+VxrCL1AvmXicTEfWMPH3dVOjrCZ7H/GVrCKiBsoZ8ZamxUU4c6Voflw6vcvK3Bjm5t&#10;TRHYVwiYDMNGx+LfafZlfkmJJ2mUPFi2+8qx9tVIUGMPAgLt9IauNI9Qr3L8h6zvEaksxs8d57/Q&#10;q518sOD5z9oVHCGOUBKWYPQt10dKFCwbQxfmuGJVia4OcRfrF8W11bzX+WBVazBuziq7j1ngw3qM&#10;Y4QwKvGCr25XtKWwNmKKMudYaxXpUlQ/qFC0D39IaSeKkHKxise95JRnbPncu3iG0/eoPljMzeh/&#10;7lHUfXM/tCp/EO4Z7YMiEA8CEw+QpN3wBTc7fJtVvPH7sG3/HrHgyOq7b25+uLX40pvWpMxYB9bx&#10;2tHdndtBM1pUETiUCNglF/rfexttx9mk4LHLSYorlFlU9ilTA+VlCL7y8l+W/BFYdqbEz3X0kaLV&#10;A1HekqhDmgUj/3FkTshQUMeiDKXiyS7qDbfubuER0XLII178kgyTkLOrzzTlhW1Qmfr64aDxjkKb&#10;zH4tsBItCL78vPaiXTXa8i3LvaQ9/Ic0KlkRyPAyKce9kLhCso1W20jf62UexCVjDU/q/xV2awQn&#10;d3DDat2GOL3Fa4jWrgjsPwRKpZ3cjjf5cCRutPaHnemH8YvLT44pwdp/F1stPjwIBAGwGVqXxnhw&#10;92FfvIKYA8n8FzIm5FjIrmAfMxRj2nFSO8jPvfBFUICF4keKKR+jCGG1HPgEFpUPmGMRr0LWFbIr&#10;Wa+QPI04bs5Ez9k5sqpsCMRgLD8jf3BsXSyk+rkV551n2biMu+/oT+Y4532oq6GuNof5ORlHWW0K&#10;2+IWWbcSpmgYmJ0DFUxktBIDk+hFv+InjnnjjxKloZwXNuNoH66v8QwzXu1oALErtLBF/XA1D8+d&#10;pT1VBKIjAATLG0lu/KlUKJaDXfxSklWfuQoOzaFVsyAPy/wTaa9SUoIVHV4tqQjsDQIxK1iO9oNU&#10;CvKM4woukGic2BVrWngEdopFDxMvjQDJoDxY7F00wrF+zDxcFhVG9AnvkPUEzWo2YaoY1ooMc3LP&#10;Y6YCGytJ7rtcDcMY2POJ+Vhty+6FA2999CfjOqsyZsm5pnCob4kOFdZrdDXhW2a1aatrSRRhWD/7&#10;orEPFtcPLBaWc/Yz4z5SGuRtElE4GDWr2VBWBWtvbnJtdegRKN3Od2oj/KACBSuqk3untWt5RUAR&#10;6B2BTv1sopUnNoGeQGZ+ijUtielj1SrUrlBfobUIKaMVniteRMQYpB7Xd4p1L5NjHZmHfErsivaL&#10;YVvErpDxkD21PlXk8WB8qnjFQCnPTMVqV8Ynya2hyn+L6i9avyXO+2Xscfpr8m8Rv2SrkAPRPnI4&#10;ynEvc6BV7Epwc9eEpn5hJjCJo3Ty14feVybXfFXfO/SvinbdCeeWPlu9j1itQRFQBCwCkQhWTSos&#10;hU8RUAQGg0BHuZGQcUTKpUTcxMTB0b45Ij5V9lM6TqoP6UNyHKMI3ahAUrCkdXeukMqTskWfSo4r&#10;c244L0a5o4i3VOWasuUlMtHyg1DZ4plTeXd6JPbyrGUY21idn92pP7SQ+4XcS3oMvIryfjHTEt0r&#10;VOwMZ6FIQ/I/M2sdkl7F3BEVLPDQMrnBqGYzA4tI8mBy/ol2HY2FUa97+/KDGdXaiiJwSBCIRLA4&#10;mfshQUS7qQgMEwKiBpnneMexYw20DRtFGEb2UfWStwmzXhEvCTNjQaYGTvcCKgvOslm9SliCzNAZ&#10;LmU9sWjGjjNgubmguF2TS53myCyDER2IKUi4hozhLiEOaAMsbm/xgTyo7rnhvqPVsUJWpZMZDmTK&#10;s52YVJVzfaGdoLeBq5kc4ZhB0fyMykVzqeIfVvFKMsdKbUk9xLE4NxjZHOpwI7LmY1Versixgf3S&#10;rvZ2dnKY7ji1RRHoGwKRCFbfWtOKFAFFoDMEjDKEZ/VnX/Qq47WNFZv86TZqTzJdhZoQZxwADQYi&#10;B0nREZ2Gj0tGTTzKakqYL4rsNh5a1JZVsEQrkrxQNp9WmN/cKkmiIYUamPX6Ih5mNCret8ysWqXj&#10;+UTD9sBS7oVcjbrs9iYuks+SeElhkKjzVflUYT3EER2tjvdZM6MYwzC7vShJnAuD8bGW7JV2Zdrt&#10;bHRqaUVAEWiBgBIsHR6KwPAi0G99gnUa7q/oTLgrXlDhGi+Q6YqPu9nGiSWU4DB+alUo4kxsJ+fK&#10;qs9lxbwt9PGSuDnHHwsMCL24SGGCeMYaPy2beaFSYt8po4pxchobzcccTuy3fmbWJwztpP47vl81&#10;/mfYR9MXjAYyHleuKlaU7IJSW402JggLzliDrLFIqCKnoj5KhCbz0liudYe+XMN7J6hlisA+REAJ&#10;1j68aGryoUEgDj0jjGUziov4GxkNCabDUN2hIEF3vTzUYHB+EPkBvDueT6Rb1fh1sY6FTELi+oRV&#10;ODkdsN0Rw/mMssWKEWtFPKMnc4UYRUjaj7zjLnIsqAFNJQ2JLZfZOqOWWUswX1fSKF4yhmRdRaqT&#10;62cfLPNO5UWxMxoVW0UskzKBsUe/0e/ILqpd3gkBUbywt06vSZMz6Dk1xHHdo9R5aG4s7agi0CsC&#10;qXu/3rYKJVhtIdICisAeIkD8o0MdImL5UJ0ysXvEEbBFjtdjpce8Q2ZR3kfeg6sTwn/seyTRdlYH&#10;krM4+wBsJZNtQfyuqmMPsYToYY5v1gj6V0med8mJyr5folSJVY42xpZjfKLNLBXqWKGuxrmsbD3c&#10;U1a8OLeN8TYzxw3PC/3GjG8WnQWZNEi341lCYUuWgVltD2ZXSccyGfOrNC3BeRh0rD0c6tq0IrBv&#10;EGB21ZZjKcHaN1dUDT2UCJCm4igifdt31SkTMSdaCmXMIw3J8C3aR0uMxoNxhbxP9CjMMio+3TJ/&#10;h0myoAwwMzMLSboUKEmkTjk21KlEMvNosoPabJzCjbBiuz6g6GSsP7EHOitMIePhesJoR/bBCnlk&#10;ks+iXuO7rNAsUYHGE0v88VnfYiYnOCSt+kU9lqvGOh/NZpJtkufC7BNLNFGEjm1ODW5tg9g/lDeZ&#10;dloR6AQBl1e15lhKsDrBVcsqAoNFIKIWRUZF1bqst5OZg7M+WFQD55pycrizrxJExsFHFB+HkhWw&#10;ExPBR20bDyrRnKr9sZjZiJ8WkQrhQCY20FqCqpXx7uI5uJp4Q+qn8BKbKdTx8TIzkqFHl5Snmqv8&#10;ujgXF/G10IcMe2o1MNf7ivvOPa2ahZQ6eBVYLuP4kwkvNDofrX7NrC4oi/5n4is1D9Zg7y1tTRHo&#10;EoHiV3+GF5xsd5pVpASrS4j1NEVgAAj0Ta9yvYJEeTKeRjb7lPge1UbhiWeSxAYaH3nxwbIxg3KW&#10;xNzZyEHyK5JIOvGmYm8kfLdxdnJW6PlkzpJoRPHKYu8rEsVQY6vLSuXG8Yn3mJmrY13K8DyjNlm9&#10;itUj40lm+4JHmJmRtVQi9NDi7BJ8ltWouKSNf6yKZMRMrVyPWZ1QIi65bdeGODTLCHUOYEhrE4rA&#10;AUBApwgPwEXULigCUXWpDrQumRezWovkuDK6C2HO3kjgXQRZ1MtGuaGDpANhkapoQVZ3OP+Tk2vK&#10;+lExfyFFqkj147uNPeTaoIqwTqmngTbG9ZhcXFUxjMbHy6w2LcqZsCtjM37KbbHeZn3RwtaZA1Ev&#10;Q92LekBlKP/WiI9aF/YFeZqdA6UyIT5cxhzhPFiMLeEgdTp4xuNvx+1YzJvvW6N0RxFQBBoj0M8p&#10;Qk7jbjeFXBFQBAaIAGs2jr7S877Ng2U8sqk3osQ4+hAcJH8myDIqPADYBjlVWU8sm3fK1XjIf5zX&#10;kBbmYTJjYTXGewlVH/Z5cnJBif8TfAZGQkncIdsc/clm7cIIRJPXyuapsmpTqIGlWHPCeUByB3Ps&#10;5+i/ao1KVr+2HlHMw+xVCPtuNafQ00vyvJvowlBRY3YjubWgNlkhW8ZRFao9X9/QA4zw7nD8DHBo&#10;a1OKwP5EgGcG7atFJ9pPEXIad7vtT0DUakVgXyLQgS4VSZ8wWhSCQexH9BITx2e0Flyzz8yIyerI&#10;POtX52Nk85tjjdXKFs8A0nGJ7JOsBOzDBM9+jL8znuZVXlPICkRnYl5iMmxhjRK3KGWojRIdLxn9&#10;zKho1AuJiAxzdEEfqvLU47lBCSFBbUlyaEmLXJJ5mO2L2EDuaIgSn2uUKpuvK/SyNzoczyZS+QAX&#10;diQtEHuHmb3UB2tf3qJqtCLQHIH2BEvRUwQUgb1CoL/alfgvVfkbkTpl/IpIT6KVB43qA7wBfbDu&#10;gvSTtIoX+j/Z9QfZP8mX+Lswss+JqrN+66EaxDF9EmEnChPWE3pHoS10RN6JkdE+a1HIaYyyJf5h&#10;ok6ZeEBWp7CgMLywBs6qENYs3l2MDPM/ytfADJHZFWtpLoacxb72CNYgtsvZ4sWVoGxYmK8B0TMZ&#10;wqRPbv76fmuW0XWsvRrn2q4icCARUIJ1IC+rdurAIEC6SH/9ciR6jlgK75N+Qz7g9C8ecbSuUFsi&#10;BavCmpBVdGQm0bAo8T13fKqED7FCQz5JvIag+DCJzxYrajyrSK3w/KMwJMk1xWyJfJjgJfyJtC6O&#10;xZPsD8YviuMQ+Z1JmWRRp3rgCPpC2eNckjkZ9c7k8UKFidtlfAyv4pIcFcg5sSQzFvIz3jdRh6xd&#10;VcpodoD5WqH+4K7pnYt5f691dF3TapkH5tbRjigCe42AEqy9vgLaviLQCgFSZfrql1Obb8muG1it&#10;A6FR4QrNxgLjNQWr5ZBVnNEq1JnoLKM0cUYDc6TeeymMmxMdiNQgw1rsaoBGqTJ6ktSJ7CWM1zPR&#10;fGEOBTNDF/qHcX4sk8uKM1eZXA9uPKDxkeJP2X5hV3aftC2nd6YkFpf8YU6WLIiaxL5h7CTYTPvM&#10;ybB+8AvD2jQPln4TKAIHDAElWAfsgmp3DhQCfdauaryIjDZmPZyQswQmSzsyAOFVZs6LvZFYd2G1&#10;ifOti1+UKDqOFhWqO+G6N1apsvNrJt8V12lVtFABMqqO1d6Mn5PE/ZEKFfpgmbzwosZxrB8xH4lz&#10;JN8vmxtCzjWr1lTHA8pcoVWzjC5VwvoaxA+KauXkoKfWIYc7ylesXVEsIeTBMvqcnUkkI6mGPdKx&#10;DtTNo51RBPYaASVYe30FtH1FoDkC/dWuxBenyjvK8AzH/wmZCEefiX5D3MTkoCIlxs7BSdYGU550&#10;HTmXdSzjtyS6lMnSSd5XodbF9YuvUrXuRSykKo88cyVOEl+TocrYHEZKsmpl7E+y3xXPh8qsaPgp&#10;8xvOU2X90ri8+JaZKyXXRXzR6GhNlizToplPtO2KjgWaFmRzpT6YKEXNg6VfBYrAwUJACdbBup7a&#10;m4OGQP/1DNZzrE7j5l4Pj1eVCRJHWaNi36kw3o20q5LhW8BCMI4v9D0iZync8J3yi4pGJdzI2GDq&#10;FN5mo+rwBMkjRRm5cF1nat1tN2SBJlbRtCjnsjc9nYXJ6KkemzFB2mKGVJ0jnmUxQcvWaWL9eG4R&#10;NTzuL/fUaHu212EEJX4qCiKsSAj20LqEVXGXVMMeaVdhPOlBu4O0P4rAniGgBGvPoNeGFYEICJC+&#10;0lcfrKq8U8x6bHZyVoaAOhjfI3ru+uW7aAbyEtSNWGGCV5KYBfmDs55kZhSJ0xBb4HesjfNqsteU&#10;HJc8DuKrFFbAuT1NxnNsUTy9WHuyKwZaTiOaU5KVJ2YtNkeXWEixhzba0UYIhhqY5KaXFQbl0rj+&#10;ZFJnGPMY+mDJzCbrfJLV3Spn2FsTOUhoG08sAInXlrZqnMmPLypgf687K4tt6owwJLWIIqAIREMg&#10;EsHiLKPRKtRSioAi0DcEYtEzQp8kE5HHYg2xhDDbE/MeZFekG3FcIbElVnEgl7rkWTB5zG02BOFV&#10;+E9JakYmYbI9mRqMHiZxiFKSNaqaeECJdkSOVHWWxN8Z+3k+0TA7PMpZppAbhTqZiWckMx1NTmIY&#10;Df+T/koZk6udTkJdTfQ59huzVtXFHro5t4QRkvcVeWJxPnqxQZiowZn6FNowkH3qnG6KgCLQHwQi&#10;ESzOMtqfBrUWRUARiIxAO70hiiZRV8Z4U4kVMuNGz3OQooBRsY5iPJ8SkL/JqlxO3nNc79nRlpD7&#10;SLQda2BJrLGBj5Spmes3rSQ5x7rjvyUxhmFuKvo8zBcl/M/WIBqa9YXC5kPLrZ++zWVl5hZD7c0o&#10;Z5yBwsHN9JR6JPWKTmbW0jEqoMkuEXqtiQ1GxxLUIScWMzPB1vpsRdKZurruEfSwyANTCyoChxoB&#10;WC2HX61RiESwDjWQ2nlFYC8R6L+GEea4CjUYYVfwT9HJgIU6DXEgnNMySo/12SIFy2paVIPM0IVa&#10;EWc3EG1M9JuSKRnWSUdYy+F6TOyeRZ7rER+m8Hq4NfNRmzcL92WO0lXIuAzaYMqHCBu+aNeENmWc&#10;FQkFB+Mpz4pauF4h2x/GWlovK/GUDy3EiELc7EqIoY7FdeyNP1aIre4pAopAQwSAV4HktPnhJrxa&#10;cywlWDqEFIFhRqD/WkWVMkRP8lBJQi4lPkbkD04cIIyPk0ykzKsgn7uoMsCHWH/id/HoqorFk0jA&#10;cFVB5hZOxikzRxlmvZJ86HR1iOdB5iqxlo6R33qotBnNSVhLmGPCiYh0oxFtv2hWUXCWXnPfTe6r&#10;el1NLHcUMhtlif2yLbJPfXWesCT4YAkP81I2z5Y9K4LOFIuuaf3nhvluUNsUgb1GgNmVtWL55eUW&#10;HEsJ1l5fLm1fEWiOQCw+WKzrhFoRSVojoF2hWxB6BVUgx3qYZbRcNoqU1ZlgvRfjPyTzXDWeTHU5&#10;0JlnWFbk6lXWEjee0SlP+dalfvKvCn3YzVqKTiweY2nW+OOesr9UbS+MkicciM9y8tGH3mamTreG&#10;EqWS5yP0ua3ftuVogWH0JfalCCGE5V3W/yT3KSPDttP/e7Ov96IioAi0RWDr91vwgmIbNzZaF1aC&#10;1RZMLaAI7BkCsWgVddnVOV8ArjBI2arsunvEZiBHg1mdMIxBA/8h1rokA4JlGJTLKvSsqtFyoD6J&#10;syPlSbKoIzsR1SdJnluhLmW1H+Pbjp8yVzO6ms2tIPmr6FoxT+J6bEQkHXc0Npndk/Liy8UaG3tH&#10;1Wh4dr1FwcHmr+LhEeaCp32eZ+R+GUtgdWdcBQjfcRMvNCpl9L8q36+B+2Pt2UDXhhWB/YZAW3YF&#10;HeqYYGk44X4bBmrvvkag/3qGUY9Kwgs4J4KsMGi0IusbVPHLoGuRniLMA/gB5HACb61KEf4pBpB/&#10;AcgC1gbvUJUoQxJ1KP5PuFYgszc8bmYehf04KwZypKGNVTQZ28PWhY1JVCPngyCORfmoODcV+ZZR&#10;znS7Eg61bpQwLEytCANjXzQntrFBbjBhbMafzHplheqajcGktRGxp9QiMyqpf0ew2iX+N+oDLGQJ&#10;IeMoWHunY+3rm0WNVwRiR6D41Z+nHp+y7Grp3BIcadbqkdV339z8cGvxpTdticxYWLghnXInIPPw&#10;jeFs7rmxd1QbUAQOOgJMVvq6GX4jTMUv0crKzAZoFWdJrimMBDgUHYcC+c9zwpqQFpRRMcLMWIkE&#10;zBhibic3+zm2gv87ahPrVcStqjeTF579wfjdXcdGSoviZfO/02HKL4U75F8fluS9MCc781TxNjNn&#10;sebEG7crpYiBSa55VsKYjZn30LNKPjV+7ibLl/V8N/oZaoGYkRVVq4pfKGFL49/KHH8s6Y2QqseZ&#10;VOvBGeARSY4/wBa1KUVgXyBQup2vsdP6XTVjV/CV6CfH2ihYzKU4TYMma9gXQ0GNPEgIxOCL08Bv&#10;iWPxYP1m5BeOPxMePwpKVbh2TXAXPLWgDKysx9qMF+yWgX4VA1hoz+TKwoTvRgljgsjaDK0ME3oj&#10;Ve2bPFLGA4nVMmqLrQo9ougI5ZSHxO5O7KHZN+Xr2pLWWalCVcktSZTHcDvTouQ75awNJn6QzmKm&#10;KeqU1MP1W5spBz1PBQbFoIQoAVYBxmkyyOkUrZPN+Ng88uqDdZBuYO3LAUUAeBW/Wvev/RRhTQYs&#10;TYh1QAeMdmsYEYjFB8vO0KEERXF8FP0Hea3g3UTD0b5P3lfge0RcBIsdTZRhyvCuB4SKORbMLcI/&#10;CVS5iHU5mTNltUE8EnprSW5Su/KgzVZq9S2e3aP5RLuaMs/ZmahDvFKhNhaqUIbJWT3JRPNJ/gWT&#10;R57UKsmtwG2ZOUFeUYdnDy1fFD8q9soSq2w++qrsEiSkMW9z8ovCmoM8awkYwxrP0FzxTjF1LJk6&#10;5idRgfMlo/0exw/iFddNEVAE+ohAe4LVx8a0KkVAEegQAXla01l93TceP/xclaVuqnOsg3aFnu9H&#10;xfsqMZrgaTiKNBSOVQK/K1BldlHlKYM/FrEu8kBC5UZ8s7i8UYyqdClHZ3KOl8iVipWhEr076hf8&#10;LR5UNXobYWS8qUx+KdK6mJ85GpsocLLWIZdx1DKMoxT9SSwPYwPJHqNgcSE+V17sl4ZKVZG0PYwZ&#10;LPH7LrwnCuC6BiknxgBM137idcTM+n+tO6izw+GpxRUBRaA5Au0JVs06OerkrsNJERggAqQkxaFt&#10;2BxX4cqDxLQ4Og8IF7Ar0l1SVuUa8ZOj4HKVAK0LvdxhFg90LFCzmJ3QzBezCtBsMOMDvBGv4rkz&#10;oj9S0rIWh9mwXlU1h8hRihyZyLNprJnhu6zfHLZOrXAeB25RcjqgxiY1swlkCXE+G/No4xmZjeFx&#10;8kzn1oW3CT8jP33D1aRHVBtreOVdfCdeBR8S46RPS6US4YN6Viqdytw/xh768k54xnWtOxg/Axza&#10;2pQicNARaEOwgE6x65XyqoM+ErR/w4hAfHqG61HEHEJ8sPBJzzqQzBkVeTaQ4aH5RGRXyJ+MclP2&#10;SqDRcPxg4KFOA/QC1RriW0G5uIs8AzmH+C3RPpQlToaFw3dMuoX0rIJnkS8XngsKEBxmf3zcp1Zw&#10;n5QzKg/HUfRi9uPsB6BFsbZk2RXRP9su20BloE5U48Q2qpl6gccDeAcKRSodvlO/wP+M3nfJWj63&#10;EoBVsA+MCswo7aItzOqKgNIdhG784Yw/imzKxEs6+dz3VMcaxntAbVIE9i0C7aMIrdMVky1+t/3V&#10;KMJ9e+nV8H2AgMgt/bXU5hYXf3ZyD4JHPSpPnMsA26OmyRcKGAZlagDeAOkxiT8F5TIyHtZvYAdn&#10;EqF0AhgD6UbAw5wVDykjlOTVlOzwdBqchXGLEusnuRLwOLE9yLPF71W9l8wOok5JXgaTdR3MZEtw&#10;M75ZqH6BWRJviNaRRoVFYK4zgVodfJpA/QlzrBP3shnYuTTWYNfD4RpsZgeOPwzXe5Z2YYXso753&#10;V2IPvaNJOKN4B9ieNzkxcfyxTHIUuhkkk3g2xQ9KDUat7O8lj1SbRhFGgkkLHT4E6qMI22IQKYrQ&#10;rUV1rLaYagFFoN8IkO7SgQ9N+/JVc3Y2io0Zj+ETxBIkhq581+QwkLwM6BefOMp5GcQ2kHPQ3whY&#10;113UdtAb6w4oN6g5kaKDPlWs5JCiI1uR9+07akh4gI6DGlQiPakEUpn7XnaO4D7OysE7liGdqYQC&#10;GnBBVJ/o3FKAn3IcHx6h9woUAKvgXPp0t4DWyjvWw3bKO83u4T70AvoFPOkOeqvDPvYL1TsgTyXQ&#10;tcp3gvJdZJ9oFdJVig+AXGJ3ABC8NOMPZTIPpYHUQU+ZHdJsppRkJkqXov11jKdMv8ev1qcIHGIE&#10;2ihYbZFRBastRFpAEegagRgULNaYZENPJpqnI4ckn1Z6Jq8j8PKWGUDKgwVSEs3HAWfAuT/cgFuU&#10;gUw43uhlyIkFqlDCS5ThHTUhikykHATI1456AXC1o34Aug6oO7JVZ5nirKfk3UUlQRWr1YrsKoGS&#10;40B4nnhfcf4qyaJulCfSqDiyj7U0E5PIWh38d5esOerhjlhI1opaRRm8jE869Qs9rrCP0t+6K0x9&#10;R0UNdTLsPRiQvj89/uh4ekxUq9SoxBaYDFhha10PmF5OVAWrF/T03AOMwCAUrAMMn3ZNERhOBGLQ&#10;M4xG4niUW+9yVKXscZpTg2c++bOb6DycyaLjwB4wwJB4kqzBDOvnIKMo0jt7uKOvEr6TTxUkeECV&#10;C32k4B0lJnKGL5XB87sM70BuSneKwd0yvKMfFeyjYhQAIUPdSd65DB6nI0X4CI/AO9QDHvdcA9YZ&#10;lIrwjuVLWL4I/k8FLEk18HE5l0yplIM7+A45FNCz6g7ZjMocKlN4xOxDj3E+kd8r1F87r0pMkj3Y&#10;yFPNpzlQP5FKZR4azzyQSSWJ0QJ5hSRezO5sjnuJ6zScj//tt37Zus7hvAvUKkVgnyLQPopwn3ZM&#10;zVYEDgACscQPSnYo9D2SmEHJgIWAkeYU5kAHbyqTH4v4gkQUJkF7SfkpIGSJRJKPByOQzylFqhJ4&#10;MmFN5MtFM4nAt+QIsS7xfxKOggyMPb3I99z4zvM+shxkYeBRzjGJ9M4lifEgyzEcjsrjWaS68b75&#10;lEtKnWiPnCvlkRGiGbSwNTqg0bm0Tx5auOO8g3aFXaMj4GxBflrANQEBRgPe/cRIMpHwU/em4ZW5&#10;L5M6lk7dk0TMESLjW8YrHmKSDFrD0WzxXXfWL5vVH1qge4qAItAzAkqweoZQK1AEYkSg/xoGq2KY&#10;58nmYRKlBHkV5rgyqzVz5B0ecXQU5BPow459hjlB0reSkPiKZ+UoMs5kHJA4RD6OOTaBewGNIdYS&#10;al3Mw4rEZujdh3dc5VCOgI9UyMkw+wOxMZsDgtQjUsWoGZrltOXDC8Oe++zgxNyLqZRpBe0RO5FR&#10;pXgf39Dz3bx7dFx886FfMPGH79J36i8yTpglvQf6CmtlpPxkMjmWhmUHATGIIiTqRhlTDc7uGohk&#10;lVG29mY/REz3FAFFoEcEIhGsmlRYPTappysCikBkBFrpDV3pHPR0F8VFYv2YFfHKx6xXIW+QLFDo&#10;bySfhtnegYuA7ALr6Pmp0RQwiVQixXWCFoPHsQZ696CMl4KjyMlE70ECZ/eJpeG5PtSZIDUoQTyM&#10;jnA0IpSnMuzLReqRvDMC1uPK9ssoZwyz1E81GLYUKk/cVoospHfZx0SgCThCLIrg4V7wPvYuRBLV&#10;O0hzD0nCsIbUKDCqFDArfzSZSqYxUJF6kaIoS9on9Gj20PYrqXmwIt8VWlAR2EMEYCFC99XCEnVy&#10;38PLpE0rAoqAIqAIKAKKwFAjENdiz0PdaTVOEVAEFAFFQBFQBBSBwSLAyzz3YbHnwZqtrSkCioAi&#10;oAgoAoqAIjCkCPD8IBhnd5oZGskHa0h7qWYpAoqAIqAIKAKKgCIwQARc4aq1iKUEa4CXRZtSBBQB&#10;RUARUAQUgX2OgE4R7vMLqOYrAoqAIqAIKAKKwFAi0NYBC6xWBWsoL50apQgoAoqAIqAIKAL7GQEl&#10;WPv56qntioAioAgoAoqAIjCUCCjBGsrLokYpAoqAIqAIKAKKwH5GoD3B4jTudtvPnVXbFQFFQBFQ&#10;BBQBRUARGAQCksl96dzZAbSWuvdqp60UvzrZ6SndlOdlXHVTBBQBRUARUAQUAUXARYDWie9og1W/&#10;/OTYoAnW3z8sRLfyyOPpwRCs5LFMdKugZKm0w8uQ9X2Dxcv6XqdWqAgoAoqAIqAIDAyBlev5ucfT&#10;vqxcPrBmIzXU6UMWHve0OH1nmxKsEC8gWDslrwhL3VdgtXtcj7UM67DyBkecnYkH/MyYl/9yJ52M&#10;i2CxJfnb2GwsbXQ2TqpKCxQ91KCnDgYBHTmDwbkvrejF6guMg6lkqC7WEH4hAz6ZMT9zn3f5vfzC&#10;k7gG/LBtQLA6fdynfCVYPVxGIFi5W15qFHkVcCzhVZZjeXSwQqyrEkx/y89+mh+/L5ahA9eeLSnc&#10;RmLnj/TQqzhOdTCJo/p9XedQfdnpyGkxlobqSuHvKL3Nm18tvVitvhWH7AuZn1mF28HMP/jn38md&#10;fjo9hF/p9iEb/XGfOdZxP1jBau/k3nHFQ3MCrxPEawbxVn/EfgQUivgTSVaB0KylC+dJ0yJ2xUXp&#10;q7C4SztxvIjMoSUjQydfSffj6PWBqBN+ug3Pa2juQmPIMF3i4blMbMnQbXqxmt/Lw3WxhulK2WcW&#10;/2Aow3NzyMwTe+xD1nncw7MeH/3NHvfdXvUGBMuykJqdFk00PKW1SUcev9zw1boVlyS1XWcRCv+d&#10;NrsuI//ZsImgEiC4LFbRhoh73vIr54HuCPcyZ9I0Ykzf0jhHyYLZMG6GgzIT1VcVAsN4wYbGpr0e&#10;LTBnARdL3h9AWDL0rlsDBPb6YultFXVYDtWVavDMiukp2WO18JSvetzzs37JPOsbPe6jXpCacv1x&#10;cgcGU0NcIK1DfSJ5iCK0Tu7Aruq5Dpz19w8XrYk9OrmDVZsfbm7c2Dj7b2fP//t5fp9+Ynrq8aka&#10;22CKcOMTLz1K7lY0ZAFrNuP0T2viK4Ppb/prH+RmHu/MLz7i9fF9f+uTIJn0SyCS6aYIKAJ9QmD8&#10;AW/lA2/hydr3qYf61IBWowgoAoRAeRcdaZbeyi09F8tTskeY4SFb87hndtXoiS+P++mJjoXmplOE&#10;XShYboc5Y1ZECLrIsGXlqBbzfbb1yW9PMq+CI8yx4Ehj24jSsm5Uj3WNHwDPNMfxioibFlMEFAFF&#10;QBFQBIYZgTgekb3XiYg5j3ueN7RKyqWfn69/3HcNcoMpQlB3Gr6itMHCFelDMjHX+iyes2sxc1d/&#10;ul3F2hrZoomt328xr4IyzLTgSBOCJYdZLUSa9cLZxAhNGtKfArpxgY+CRndlqvTJYVeAu+uinhU/&#10;Ajpy4se4by3oxeoblPFXNFQXK/7udtzCcDq31HSj2khw+YFnPTzxudRly7F6ftz3xwerxvjUL7/u&#10;vRxJxOpCweK2XB2rxQhgBQvZ0rkleG+hYNnJweUXBeXlV8/XhGZWE9sep4GbnU5kTn2whupbLKIx&#10;HX8VHaYTImIYX7HDBHavfY3vKnRRc6+dOdDnd4FnrKfUgh3TU7LHasXZGr2uOW8AiVjwxGfzF8kv&#10;yGorHWdocEDom4JlZwZT99K067nGvuQ1+HehYHENro7V4gaqma9sNX3JWBOsS4ZjXXr1vO/OvZqc&#10;WL0gfqBvd+2cIqAIKAKKgCIw3AjUSRgQzeayK9zvhxTXwMndzWvgglTvtN4QQnt6Wyf3hqe3cHKH&#10;mqHOGvNaW5X7dAdaAa92bgt83uF9/OGxmqbByX3t9+haLivmUJRpiDgph6wqQWramW/5K9dzC0+O&#10;xzKCRryNPwappF+smQeOpTGtVBE4RAhk895Exqt/P0QQaFcVgfgRgDh4eEqCk/vyd+N5SvbYhRGv&#10;5nFvn/WnXzzLaQRqHvdzj3Xp5N6fKMKI/XWjCKOc0mMUoW0CaBZwLGBX9dSKywjBGvVBJwSOZQUq&#10;ULAWeV6WtSsgWBVMoYYE66m4hs76H4LUqF/sB32OArKWUQQUAUVAEVAE+oYAEKx/8JfeHlaC5RHB&#10;qn7cw7P+9Atnrad1zeO+a4J1kBON2uECvAqErmbsyhZz0rVLsgaMLHBnrI2ne6xLQ8OltQv19DjV&#10;3PfT+3YHakUxI9D3S99jhTF3d39X3yO2fT99f6MZs/V9R7uXCmPuazfVW6kH3MaHeat53Nc+61Hg&#10;ELrVy+P+UChYbS8zKFj5L73cl0H9mhXhTB1JSuP3Qa5Cf+33udlvx6Vg5XdgrUNsFv7vWJds21Ut&#10;EBsCQzWpqyOnxXUeqisFdurF0osV29fSQCvmZxYs1wtPycvv5xefHsY8WIBIp4/76Yc7vkd1sedw&#10;5OVuJybrHLOaDcy1P+xMP+wlk7WOXAMdyNqYIqAIKAKKgCIwlAis/X5n+ptJnIYbvm3r051OH/de&#10;pePAtr0hWJ2iXfzqZKendFPeT2/8qVQoloNd0I2Cmkz5vP4gbKB5woiZfyLtVUrdtBLtHMjJkb9d&#10;vvnFsP3Mjma9llIEFAFFQBE4xAikU97Uw6nhBWAk2fHjvheCNfPkieHFQi1TBBQBRUARUAQUAUVg&#10;XyHgJ8eONFv8eF91RI1VBBQBRUARUAQUAUVgiBA48uZGx5OLvZgf1SH/aC+NHLJzBxKsMYxz6V1c&#10;54Fg1YVdsZ7S5bU7gFh1iUT7qxMPVrGZ275DMZaIB6sYDe686qiPubY1HwKs2mKwrwtUEaxM2gf/&#10;f90UAUVAEVAEFIH9i0D2lrf9hRfsNvVkHb/fzxyLq39KsOJCdr/VGxIsZFexDbj9BovaqwgoAoqA&#10;IrCPEch+6W1+XGrWAT+ZzKS8mB55SrD28bjpq+lhotGYhlpfrdXKFAFFQBFQBBSB9ghM3CdL+do1&#10;fd2d0u1S9rOm9Kt97VpCEYiAwKHI5B4BBy2iCCgCioAicLAQcNfhaLh/sLqrvRk2BMIpwqlHxaXy&#10;xD+fASuvvXtx2GzNZnOZTDqZTA6bYWqPIiAIVLz8Timfy5Vue8WguPD9GUUGECh8ubP+/kapXDz5&#10;z3Pp+wbu5lna8Xa3/fvGA69veaXzt0obH+YWvjt52K7v8kunTjw1O/H49L7o+OX3dlrbOft4LKNR&#10;pwj3xfAYgJEOwRo3BOskEqw/b1zMtRmcAzCvqonsxzn4GznWaGcc6/I72cXnJgZtrrY3ZAhkP9ry&#10;fDNy0Pm1FBpIvrBF/hv3i9NPdsyNIEPs5Q+CpJc/PpaChjaur51+sX2a3Pyt/NpvrkLTKd87eXLh&#10;6tUVWNE9InLwjKeSJbAZOwOWB8UivsOfJVi0nPdhWz7X1BJTCbdJVdFZQBBxv4wVcz0NK4lyc638&#10;6urcMzO+719+HXq3GLF3fSlWurVR/Hh9+pnj3s5q/thqX+qESlbe3soXios/mEofMyOqX1UPdz2b&#10;Wxs/nP3OxD9MLr64PDXZimZlv7xcDHAQ0nDiYVniWw6HFozJZyNfjiDI3l7porZL7QjWySeUYA33&#10;gNvn1jUgWNCjcRp1Q0iwZicza1v5TCbTUQ5+eAZc/MlE/vY+v1adm3/iiUfOXnit9fdg57V2dsYj&#10;6SMdnXCz8PfW5eErPvdJNvvhxsYH61ASmBD8nh7/xkTbbmY/yp18OtIKksdnfnjl1292ZHZp11u9&#10;sTM9MXbp9fWFH8wUy172+tUoBGvp5fML3zuZeQBWw8yv/foqPIeWL3RAsBafbd+jr8+cv/brpnUC&#10;wWpYCS6GangbWDX/4/NXGlUS5ea69PPLC9+b3/4ol93aSKYn5p6b7uj+7ehCuIWr2NWNNe/ZNkMr&#10;YkPApJd/jmMv2C1dfLk9h45Y7ZAU6+iGbXG3bnx+/vgDzMCQXZWCUhF+wgDHoh8w+bXSyZNnE6Op&#10;tjMSQRDkvlybeGACfoHAzxAmZ/ITAhaV28lvbG14Be/0iw1u2Eu/zbdG9eSTfRM13YZUwRqSwbzn&#10;ZjT2wQJqNWzsipHyR/3ZJzL5XJ5v0yHcOvp6itv+sy+/tvT8/OaHGz02NP/M1Pr1ta4rgW/hiK/W&#10;Tay9s3LqeyeAWo0/PLH88ytcJ+zAn3AQPoICrWqwaYUq3vl/P+/R6t2wbf1xZ/33OXx9kLv6fm6H&#10;VtruaIPByOwqWzDnBQH+ZI+wLZ87C+wKCjK76nBcl7gFCEff+mDr8i8uX/6Py+f/4/z6B+tVAerR&#10;LHGNDT7P5X98PP/T48VPc2BVNrcjLUXoUcMiSOO+OwnPxoXnjq+8vgIuxt3WFPU8YD9Wu9p4b2Nl&#10;Kxn1zHblrlzPZjKpUqlUuF3czLZ5hLerTD6H743or2Z1Rq+hxddU61v14q9RdoJfNav/c7vNbyFJ&#10;sNiIXRXw6mc/zt78eBtgbAFRNbsS6YuUMJRamV1lxpqSJFj0rPUr4tXRYopAdwg0IFgnTp6BV011&#10;7q3bXUt9OIueE/4Icqztj7OFfnxHc79a2NaWMA0FMk06MPX4NPCPpZ/2yrGWXr588aXFXjhW71f/&#10;0itLNz/Onn75NZybeHza/vCFHfgTDsJHUACKNW3L8IwckIaiB+9ccvJbYzPfHsfXk+MRJS63CdSu&#10;PhB2VSzhPCOsadm6v6Vbudz1y5vvn8/ntmzJ0+fOgnb12qtnSx9t5F/+IbxK8NO89WbayX6aXb2+&#10;Cs+q1Fgq6SdX3lrZuBGeC3JaRxtoV/kL8+OvXB7/wbR34QTPGHa9AZdKpjNnfzSZ+ySHwkOp+Oar&#10;ixdfvbzyfm7ltzubuR6qbmJTaTfY+GhnMxt4fsrb2c5eX9vIeVPfbwdm5B7msrm5pyZ4tvnqb/tT&#10;bcRfIFysmaV9qaQ1DLmPt4Favfaba+OPtnG6YKWqXrvC0QgT0KViIZ8vAQkGYav5loOZQS+/kVtb&#10;2VpbubGCr+uXLtHOxRsXV7OryK58rK1xHerkHnlUa8E4EAgJlg1h5WZgltANaoUj21/8nV9AKRoG&#10;vsZ90DrNgI4198TE1o1N4FhRGuUeNSzZ4iMu3+xE/hSgsLDATtvyUaztb5njkyHH6rrmzPjEpd+s&#10;A1Fbf3+t00paA1hTW7PC0G65VDr14nL6vkwzA+AjKADFmhnJ4ye4HSxduLT88ukTz87DPhyx2hXI&#10;V5d/u8XKU8Ruwk9xq13ld7w8tMAuUPRqVkkhtzH7/eMnJvOX/sfp+jLF61enJ5LHveLG25dam4H9&#10;oW3j+gawq3w+v53dzm5lzzx/BiiXfNZuDFf5olHHhU59uprLZgky+B/9sbq4g+AOXX1v8+JP0KFt&#10;A8We4sZWFtS1My+czl5fKXnJtesQu7ITEe0oxQq3g+1s6XhmDATFvL+w8p63mk1mnl6BMRzl9LZl&#10;QLJKHkuCP9n87DQ92oP+2t/WgIEVAIUJfq7UNLf4wnJEJNnvqmZmkNgViE9FcD3E8dlucILfFcwz&#10;Hh+fnp6Abfr4xPHMJOxkMuOZ4xOZVB6cHXF8Qm2NB2cl8Fq/zB2k/yoCcSDQQMFa/c1F8HBv0Rgw&#10;ieP3o+rjvvOf/OJzW+zYAvYUW7hFu+6cy9gxf/ap4+vvrUOAUte4QKNMj+pNrbHfLeD2sWHTNTg0&#10;RKZtmfqzugMN6zEca7utItIcyvHxiZV3N5demAffbSiV+9g8v7tGv5MTNz5YPfHsgt8uuAEKQDEo&#10;3LhuYk6g7mRvbEw9NpWkfThitavZp8YXnpqER0JE04q73vqHqF2tbQUXL1wG+apUwDbaSj7FSmnn&#10;k5XtG+BGtlVsNEVSyuY3dkrXcu2mn4z6A7yquFOcfW524fkFeAHTKoJGxzSRXIxb9ciRkJhdYf+f&#10;v5J7da10I1/8/jW47yJOd9a0Al27enX94r9JuMD0BDwUj0N+R8iynS+UZp9b2L5+Clpcfe9mRMCj&#10;FIMITrgi8NzN7kBHktmxi2s7Z6Yen41ybpQyGzdy87NTUHL8gTGfJp1X37sW5cTWZdxvwrb7zaqq&#10;/1pufaRZPXB3L/7gxPw/Hh8fP95115qxK7g78COaJWy/tZtn5B8DzWprS0bbG6AlFIEeEGjsgwU5&#10;cOEVZWOOwiWtlhOFLXF524S737Rd+5wg9SjzwNjCc9Nr764WdrrnWFH6yP2CkpaQWU7GOzWUqx6H&#10;tkfqa3aPuEZ2DBqd3B+O9WjIseZnjq/+tqXDUxRkI5fZBr+rdlMSXBkUg8ItKl65urL88+Xt3Pby&#10;K8uXXr8EJUG4Iu0qt/LOFrwiTocBnVo3M4OrV1fW317IA41BH94S1EnspqkVqQemT58rnHgx/9rV&#10;a+DlW1POf+Lkyq1g8cb2wvPtAu7MHQEPmHwBgz9KkCQCth1wUkRxl7S0dvOV5nNwPlv6H1eX/vNq&#10;cSfwxsZLr/zZe/nPXpqc6COTTrcvl3+9/uaF0Ad8/Bvjp78/e3xiAtgVzOmsvHUp840FKJ+/3eD+&#10;rSEZEUdKYQf6jdhv50Aw87aByWXDSdj6SjptBfSqnS9L0C+YNF+6cJXUyhIET0C7LSzstJWIna0v&#10;xl8O0d8bNnT51SW4u7coguTMj+das71WplZ7tbN2Jb89aIowSjfbzjPivQZSWbPa7npe61cUI7SM&#10;ItAtAg0I1tz3zsArYoXu876eakAlTBSaUS73u6Bti3izEbXCJ0IQnHrx8qkXl0AcXnl9L1N2RaGV&#10;DZGp6W9DTashJh2BZmsAjrXE/li96FiGY2UeHl95pbm3U9truRcF+BsdxJ6Tz+JTf+bpmT/n/wwj&#10;CoQr8Oqbw9fE9FMTrdUangWGn9/r4NU+iV7tMDM4Pbu4+GsfxiTzKk5qIOFOjXqaGZ889crq9md/&#10;n3q8QTKI1OT0zBvXNj4uHn+mDcGypi7/Yjn7p6xlV9DH6YlpYVdtfZyoALCri2+tnfmX2YXnZk+9&#10;eArm7ZZe/OHSuR+WgDuwD1aHjlxQ5+L3pr9z8nLu8x2ZCdoNWLtidrV8brlUSRZ38pkHks24Ah+P&#10;9OsLHrSlYGOrMDE5DvOaG3/ayee3SrmN/K3t2WeaZqvq9OfK2vubyQf8hZPTs8/OzD8zeeanc2hf&#10;wlv5TauMA1FacT0N2u7HevfAJOBr7/5u4lsIGuy0NqaFJSW8FyRm0GVXnP4j6tZunrHFXRa1CS2n&#10;CMSGgOODBT4W9OIN1xkwR/hg/Z/uQeAHm5/9nV98vNm7Ww/sQ/maI83+RC8Q+L17a+fUi+fhSz+Z&#10;8hZ/cnb5lYtnXrrYugbuUU0ZK57bnZpuuvZbZGwl9RU2K98MGbdOONeix4Dwn8y66nsXHTT33OMT&#10;00uvis97RMxrim1ns/DrFryd8p/mdnZ2Vt9ZaVtPPVAtTmlWGNghNN22LSgAxaBww5I8UwYxgxI2&#10;CDGD8LqeW3svt/IeOIlnV65n197LlnhyzRn87j4IVxsfBys3guPErlbeurp5/SpkFqUTMLIJW6F5&#10;whaVwLz2xVcvIXVp0gocX75wvm1/7YNq4psTNz++CUIauLpDjO1caQ1YC9Uus3stqoJHlGVXdJ94&#10;p//lNFzZ0y+chtf8P6W9MnQMQWmMaqObi0smRscWfzp36txq7tYO+F257GrppbOpY2NeCedA52em&#10;GtbM3yQthvrCi1vwOnNhC07Pf1lav54HlpwveBs3dkqFfPFWPn8ru/Dc1NxTjccDN9q2FWsbELjt&#10;XG7x5Ex6bOwRUAshI9+xseOTE0A9c5/kW1+s6K20vegtCtgfaVAmyn6zquCL4vI7m69d/d0G+Fw2&#10;H6KtP8J7gLz3atgVHiSyLvN35ab3GtQfZZ6RWmlSSSUIWr740aCbIhATAiHBKlcCfr35+jL7YNkj&#10;sOP+OfXQkd/lyjUH3QK8D2VsSXffrbajfXB4zH8K7OoiZHGEfNnwvbn+/tUoNTB2NSXhCFhlX1yg&#10;vhf1R7iehhVGrKF1KwCaNRXMq28oSpeblRmfmFp65Qq4UoGO1UU9mYfGl3++ahMcXH3jUttKOrK/&#10;WeGpJ+bWf7tSLO20bg4KQDEo3LAYDwOIGYTX9D+MT0+OQ1q16cnMBL5PwNQVOAmB/yzLQs0auvz+&#10;zuYf8+BUvnIduL4H3j7LP5nM+BuFP62Alzk+TqgV+NKHV7NKVn6zAjwGskO16A4UaIstBqvTlv/D&#10;Rv7C1HSwcfnl5dfeeDPje9v/40Q+m7V5H1o3BNrV8s9mwXMbMzKgo35q+pkFTKZQKEG82Pw/JpjJ&#10;tUC1Wf0Q47n4I+RYkL7Oaldn/vVs8lgaTkEX5kczyWN+s9P5e6bZK5svglh19qcTq9dzV97NQcT+&#10;4osrK7+8vHFjNf/pxsyTmTdfPz352HhbGFu3wqeDt/7K1XVvt3T+lSVb4caHWxvra6BgAQlZ+PGp&#10;4m6pRVutW4G7PvqrBVz8hQYF7Ddbi/3WyMB3xeJLF9ui16wAaUtFuOggrJZ2iuAjCC9vx0sW0POd&#10;xy3PSLQcnFXZs+rnGYldYW0NK4EsD603MUP/UQTiQSBMNJq+t1ULJx4Nc6dd+1hmC+Cg3YeT68u4&#10;BWoKd9GdjffWwNEEYvLhXIgWPv2DBQgHm3vuZDKdbl0b5DeCRKMbn1YJ0/XGc18a9gKO13zaonA9&#10;PjV1NgOTe9GwoS7ganFK7qON5ZcAvZXxx7pc8gJqWPn5cu5PW2dfXZ1qmfS8o+veovCV15fBv2b2&#10;u4vp+xunvSl8kV97+zI80eefbzx3mc9uLH53BmIGiSyYfOVO7nI4DAwjM5ZceefS8iuvNQMw/0WQ&#10;/aQIwYNQPDNaOvOjST+R8Hx/4SfrQNCglYWTc/CVv3F99bVX0MeofoMv/SuvX577wULDLIsrr1+a&#10;eXp2/bdrCy+cbn3d166usZPT1g++nnlqAQShjfdWph/ObN/KH38gs3GrmHm5ALrazI8uXnl7uVlV&#10;WMnLJ1EEwoA4CpunhxZMvgNTmX5iGrC69D9OJb+5fOXtBvY0vLlq2ioVChd/eRUmH2FmcPFnZ9Pm&#10;hl3/IDv+4BgoQf0d3nHUBpes+JW4DaXvF4NBlsNgAtBIIH0M0NJ70xDg3F3r7ndC2xrcb922hbsu&#10;kM9lN29cq7mbLl84A0mwonxvrNyYxyg/nLrFmEEg6zWeUnPfXRpLZ8DZoNkdDeeubZ2C3zwNlTDg&#10;ahuvb8y9NIei8uurVz6wOejCHi+/IbE4W7/AuAS7Tf5kk/eXn49lsSNNNNr1qDtgJzoEC+8F3E69&#10;gM+n115t+o28VxBsvL8y/TQ+seDLbv3dK/AYA3felfdWT7/YxtT1G0SwPok+8x9vF09MJK5lO3dp&#10;6atR2Y82Lp5buPjGRotvt7YN5iAj0Ecbs99rxQM66mzrwutrK5s31iFK/PhjU5kHjydTSbAQvrbz&#10;n29vf7QJz4OpJ2ZmZhtzGiiZ/3hj4bmZ/C2iDzSdx2JVCd1vkVXA85P9jVbfu7R8oSnBYlhgAm7j&#10;owI8TmcehwdAUPiieOU6Jl7Kb60Ac4ICMFt35UJzgvXry5mHJqYen4KA/3yukP8okS/lp55Ijj+a&#10;WXnjEtgw/tjk1GTVU6H+cqz8Zm31VSRY6ydTkK00lQLqWYIMWMCxgF1t50tzvypgEvafXLzyVnOC&#10;9e7aay/NYo4JcJAv0PI44J6MNIv85W9tQ6ohOLKdTzaspOHNFXx2pe3gcQv4D813VJ4LD6aVmW92&#10;xpnW/9TN9wyM/OgINPv2sLcP18bFWh9s2Cjc1/B7Jvv79bOvXpl6oioAE743ln58Yvybk0C8Jtr9&#10;PIPfPPnPsztfNA2GHbs/k3lwohXB+ugUZGRoOM8IStjGWxvTL8xlf71x+uUrcDfV92XpdSFS8NH2&#10;G1U/Jo//GENhLr7Q5S/M1herg2vZuqKR6INCSw4jAiHBSplBceYlJFgwS7j2h/CbYm6ywZhZ3doz&#10;lrCd3cx9vDX3FPwmXoEkk62h3dhCgrX+x/ZffPXdjKOP0Eoc1XY6vgqFfDody0oRriUNR04LU9si&#10;s53dAC4Fv64LO/mdz3MT356BuQxkXeDW3XIrfLax8k7UfPRL59oQLLepwp3Spf/czBcKMM2Yza7N&#10;guoDCtan2/C+cq4xxyreKV2lJBGLPz29+W5pbnZsOxtsZq/M/Xj+ym8uceoG+Kh1j64AwXr9JMyz&#10;QNLU/IUToDrBeTgtSPdl5oVNyPAJ+tP8ixdXftn0Hrny7tryC7PZHHApJp20ngkIM7iP2bWKwLqA&#10;ngaZhpU0vrm+uDL9+BSoevBbCBgkOsg039/4YMO7vxuC5X1xhRlq6/rZhq5bmf2HzgiW+7XZ6S05&#10;DOWvvLG09hZG10bZWt+tMMjhxw+k1G9WFeRVgV9KqXuSzQpc+Wge8l3BPCN7N8ramuTFhaT/ne1U&#10;MrV47kom0zjr6dIbbdLAvvZix0uORoFFCVYUlA5DmZBgJY6G/OPkt3HEX/190xtjGKBZeX0Z7rrJ&#10;p+YeGW+zHNvmR3kgWGt/GOruDAOkakMvCICT0WtvZcHVJOmV0unk9JNTU4+14a/lcpBI+Ku/zkEe&#10;xWw2u/LW1JUPI4Wvs52rV9ezkLARmBD/0mme7+ryL5qGfEIlOIPDNdrvAFgoOjwiuw0raXhz+YVV&#10;6D7SKqqy6p3pkHN888PNIE3heB1u2MrjU23r57a6boW/DKNvQ/61GaUjN7Oba28s5z7ZOvvza49M&#10;VMmomx+uX35pHn7VzP1gCTwy29ZWvFOsWrWp+gSYUU3dY6ZOGtW1ml1oPc945pV1yDrazIxlo2Dl&#10;3jnhlhl/TlKXvXZOCVbba6gFukcgJFjOl2v31Q3tmfOPJ698KA+RoTVSDTucCOQ/z+c+3F57+4dn&#10;f76Z+Ub7h9awoVR/c6Vut0pbUG9/8Vg3BGswrSw80RnBWrlxQL5ncn/azH64dvInVUlw1t5annh8&#10;BmSnYRuEDe05/4tQwcq/J2Ps73/H6NSvz6KY/eaFvmWgdQ1QBWtfDI8BGBkSLAhnHUB72oQioAgo&#10;AoqAIjAABJZ/gelS7bbz/jyzq/Q/XeWDV14JE+H20R4lWH0Ec19XFRIsWHdzX/dEjVcEFAFFQBFQ&#10;BCwCy46CxQeL//Nk6h+FXcGfqz9XgqXjJUYEXIIVFHeDVGcOnTFaplUrAoqAIqAIKAJdI7D0izbL&#10;RF57vWnQcdeNwomqYPWC3kE61/XB8kq7mJXtIHVP+6IIKAKKgCJw2BAoV7yNrZtbH1HSu4ZbxTs5&#10;e3yh+TJKvSCmBKsX9A7SuVUECzq28nZnCWwOEhbaF0VAEVAEFIGDgMBoZmurObvyYmRXqmAdhPHT&#10;pz4cWX33zT5VpdUoAoqAIqAIKAKKgCKgCCACRziqQjdFQBFQBBQBRUARUAQUgX4hcKT41Z/7VZfW&#10;owgoAoqAIqAIKAKKgCIACHxNUVAEFAFFQBFQBBQBRUAR6C8CtQpWYUejCPuL8MGvLT1WldtDh9DB&#10;v+SQqjHmix5T/TFVC1c8vprjrry74Rprf9uaFHfrcdfPHaxppW2vtcC+Q6ABwdKrvu+u4h4aDHSq&#10;/stIh9AeXpEBNB33RY+p/piqBcDjq7nHylP3ft2Oh9beIJep5GI0j5FY+9t2AMfdetz1cwfrW2nb&#10;cS2w7xDQKcJ9d8nUYEVAEVAE2iMA7ApimOxmyRbs2BfX0hG7at+wllAEFAFCQAnWoRgI7g/ZQ9Hh&#10;w9TJjRvhiraHqd/a16YIMH/ij7d+v8UvYFp8vIZ1KbvSkaQIxIRA+ynC6CJzdyZC/YOMZOxXdwZs&#10;dkfY1tvmHumv5VHkdGYA009Mcy/gT7vfUb8GXHhI7HT5U0PcBm9n64ve0OAaFugOBntZ7cFm9ddX&#10;0qythoOthdkNa66ppFkXwP6IgDS0ii9fi6sc5RaruTWYRR05UpWFBzjW1ONTcBx2uPzktyfPHzkC&#10;O0uwSF+0yUE+sQuT+njzxt163PU3w7CPEGlVQ4JAJAUL7j1+9V0I6XuFrWFlbmFfXV+DAZvdkZ2t&#10;bRtmyzvq5iEpzE9f+9ovvbYG1/CGmo502js+ncm6JSsN2+qCyrfFuWHrba+I28fWWmOLjrRtpUUB&#10;q2ABnYJi8Cfs8IvZlffyci/167mKgCLQDIFIBKv+5JopfChQP69fX6a+no5+NsV0FVv0pVmLw2B2&#10;dNtcyWrwltsHjPt0gf19N7HFNg/S8mbS1IDNiOm+i1t467F+qyr1Uk/NuTVKVUzA1lRr6RRQK2BS&#10;8CdTLqtdDcYMbUUROIQIdEmwajQtVxliEN0jw6OasAjnOijU21nfl0M4LOLusqtAxN1WH+uPSWPo&#10;yMLoikhH1Q6g8CB5YResqN485kNxTGf3hb1FvGRWwdp4fApOAV4FHIv3z+oyHhFB1GKKQFcIRCJY&#10;lpRY/SOKOhWlTFc293RS/XTncNrZUyf1ZEVgTxGwZMVlJzFNdDZsq4vex2RedEv61ZFmCtb0h5v8&#10;kcwMRrdMSyoCikBXCEQiWDVOSxE1nr54O3XVqc5O2i92dtar4SjN84B2Wm3fTQsOB4r7z4pBKpQN&#10;2+rLZFy9+3msVyIO0MDP3W4gXIEzu91Uvor1amrligAgEIlg9YjU8EwRtu7IfrGzx8sx4NPb+g4P&#10;2J591FxfWMIe9re1/f3tXX1tPdZvJwd7qafmXHfCsdn8Yy/N1VxrNx0DBxVCAeZVyq728L7Qpg8P&#10;At0QrHpPptZHWjhWM6cZGLNxPfHZKtfy+iPNxsGAze5oONbYVpOUYRgs50fIvlCzBuk21PAqW6ws&#10;Yu6RONyDOhpsbQu7dKE+SqC+d20rbFGgR44VUxBDF9erLxzL1a54H6BbfnkZdkDHsp/2Arieqwgo&#10;Aq0RaJ8Hq1MEa57onZ6u5fuLQNyXYzA5Y/qLidbWIwJxX/SY6o+pWgAzvpq7qxzueuBS9Vd56dxS&#10;s+MdxRfH2t+2gzPu1uOunzuoS+W0vdAHoEDfCJZVoTq6UQ8AgkPeBSVYQ36B9qN5cT+BYqo/pmq7&#10;40DRr3t3ZjecFmiWy7DTL+3uTIre5dYl42497vqVYPVrJAx/Pd1METbsVe/ZO4cfrP1oYadfnfux&#10;j2qzIqAI1CDgxu64X87NjiuAioAi0HcE+kaw+m6ZVqgIKAKKgCKgCCgCisA+RaDBFOE+7YmavScI&#10;pMf8mnZBYN8TS7TRQSJQc937ftFjqj+magH5+GqOu/Luhk2s/W1rUtytx10/d7D+y7Ntx7XA/kLg&#10;SOZfT475+f4bfZSqHPG8Cr3XbHAQtrtNmw28wPfwyQ07NYX8o1VPdCnADeHmeyN0Cv85QrVUfO9u&#10;EHi+fzSAI/AxV+5VgqDGtooXlIPi5+n0sdf6j4nWqAgoAoqAIqAIKAKEQK50wH+NHxn70WwmU0gl&#10;U0k/KUxImEqjIVBFRxKeV6ZCiYRXhj34m95wF/+v51XVVZYDPh1oEJ2KmznSqPHESKJYKbYdmcy/&#10;aq8bdwr4E9IvH6iVJX8BUC+7Vbxypex95e3sTo/df6ZtW1pAEVAEFAFFQBFQBLpAYOf6YvmVFXxe&#10;f9HF2fvgFFSwJh4KUqOpsdExePcT1TM+rD8ZNcioREaUqqNioeAE6hSIWKxRmR0Rn/gjwPSuw2xs&#10;YQaN/zzq18w/uacEQJKEkTWhZWQem0QtBWK/IVtwBI6X4T8uSRUC30Kx6wvfu//yPriAaqIioAgo&#10;AoqAIrAPEci/f7p4AQmWd4esbyHuDGfvmhlsWBMSrMlxL30sDewqedSIWG5n3Dm+mn0mSTVEqoYq&#10;MWqsZjWcLowAXP1EoXsxkCFZCuVeJNP52tOFeOEUIVE0JFi4ZwgWkrKvvHxpIjl6qq11Acw/BgW/&#10;lgo2Om9oR8+wGoYXDgXHlD+KeOZvA9T5VASoWwmhba9orAWGFmoY/AD1aDozhv3XUR3fKKgZ1Qq1&#10;Qt0ZAkP7HVL9dR2lU4UPFr1fXsEvHFCwoF8NulY1v1RV597iEMo0dR115u5winB60s8cywDBgoIg&#10;MlUJS3SuEJQ6doXsBCbU6rdGJcNSzVyyXKnM8KTG1MrUVfUpkqQmE7rmSjAVc65iEDjaFR2nI4FX&#10;3i0n7qQKu208sQIvBRrb+ESto3eLseVOSEYZgoe3TMUrwvWseKUvSkGQL1bGg89WIhHZwwtZrz1H&#10;8fbeifQDx3VU9wpls/OrR7U3Oq5QK9RxITDIeqsHtj9KP9TabfkbZ5JvG4KF3/bNXbJaEJp2rfT/&#10;c6IK6NstlMPu1DZVS7AslwodpIhiNei3MwEntTZnlOT35BIg/MtHpuWTPzsLSFRNC88tcJBq6aRF&#10;5In81l3NjI2z1vJHVtziK0p/ClkkHo1Pmq/8kjft3Z5vYVLS96eeSPsjPk8vwoacgCt0WkEEibcx&#10;nxu6rZ233J4ZDBcC7tuvgtKtjUJuwz827iV8P/TY2zO7DmzDI17pq/L4o9M6qmO8xM6oTh6bUKgV&#10;6s4Q2A9f1/DLIUqnCtml9M8ve4lkOU++0A2fj+7BPX+ACrUKSUXLbpZDgpUYTYBsYwgWMSrLQsh7&#10;Kel5U7uFiUqQHvWDkWT+y/zGaDo3mmpPeupNaD1EiJ2EXlMQCchTeA02w9yIzUiZamZD5KZaZuQC&#10;SNfgXRQ4LGM4MtIgmPoMvGJpPOHNe7tNx0py1J9+Ig21s9bCG55u96vtHlKCFeVWGHgZuTBwWYuG&#10;YKXHYQ7Lw5HobDWXO55vnw4kyoED1d8GS4U8ECwd1f1F1dZWM6qBYCnUCnVMCAyy2pqB7flNH5pl&#10;eNTeznnFm/CoTIC8cm/SeyDtjY0X7j/e2OChJVgOR2oCtSFY6STJMF5QKpW4KOEVTv+lKt7yl9nk&#10;3SJ6XD08hYLUB2u5L72NB8Y3HstEvpCOEoa0CR9bqGBR08CiSCuCfVaADOPh2uvyKYSNOh9xfgck&#10;RzVUt0b9CrlUqGAhRbNUDFzsoZZdsGTZKzUnWEkkWAUoyXwQytNWQ6ROP15gkS5gr3/Dgpl9vfbH&#10;SGQ/MsgHqCDARWqiKFhIsOqwUoLV1wtuCZaO6r7i6lTmjGomWAr18EBtHxzD68cZF1g91+sMbG+k&#10;8UOtmN/wdrPHn5wce+x4YixTvsffKZSKO0Uvn099mS0+MJnPVNOsuud4z1b2VoEwByOctFHUDMFK&#10;QPSg78OTDGYGQ08mZ57reCU4C6yzXPTuTXkPTntf5oMPN7N571p6fOuYl5yEOTJ04WImlPS9kqEa&#10;db1BKgKMquo4Sj6GEsHzEj6t1yHoCAtW4b9hhCCLUuVwShQmkpxHb5WvmGVXzMNcsmXDHssBsKXy&#10;LiSbuIgKVhMck0ywdj3DSx1qVfFmv4H1A2kDfQugBU+i8m5QKoPcBUS2uP36DHRn9f2ty2+t+JNt&#10;nL16GxT782xDRtsQLLdzNEiuvACMvymdPf2r9pk+9ide/bE6JFg6qvuDaHUt1aNaCJZCvddQc/sX&#10;H3zEGrL4OUgsukVGoHpgNyBY4OyRXx8f9068sOD5yTI418KRSrBT9uABWoAn7G5w/OONsu/n0lMh&#10;AdjfBMvDKcKpxyAFpw9ZpoCF8ExZrVd7xTsdFKd3S1654N2f8R6Y8v64vpMtbH/hrUxMFbzNRx4N&#10;xh7OACiJe7zksXLpdrCxdbyKJLl+UYaHhZcuKJ98dP7EN+bAK2vulzPeqO+NQmYsnzQtelI2vsoY&#10;ThbSQahk3FTyK6rEN+m16CK5E4LikuVMC0qv+WcLS1nk6u6NzCd2F1oTrHwJtatQteLmRrz5B4PF&#10;Z5MNbU/803rxXSRYV97bGM+kz7x8yf+WcqxGULGC9flG4bMNv6GCZU5a/v7xiHS24J+M/LVx6Apa&#10;gqWjOsZrb0Z1cgwVLIV6z6EGAy4/8MjEc3+2lmy9lT6djyEFd4xdHYKqzcCunyIsfrYO7oYzPz4J&#10;Tz14IcEKvAJ8t5e9PHjjsINy4E18uQkZNLePOTpWR1OEbSSlPkFU43TUvNbqtQhJzuH5NWAYKLvA&#10;O+bkDB4JSth7YCwQbIgO4EVQukopELeLiZEgecxP3FNI3V8Ye7DgJ0vFz4CN1rWJFLXsAZy3i16p&#10;iO/wJ+QahddukBnNjCXHirtFRHqXhSVoGrxvygGU5BecC4UrmIcduJcPxUpFv1TG1+2if7u6EjDS&#10;Yo2qGCY+BRIptI+kDhTSWCqjArhxgi74z5XQgKs133C4ALviSojGAbWCF7ReqgRrN4Lzv8r/8N+3&#10;creCH/57Nv9lMP/81cu/zeNg4iYqAbArbPSPp7q4+JsvR/UOiqNkFwbHeErFAzp7+rmx5e+PXfyX&#10;zJs/G7/ybxPXLkxsvjqZvy3NBpXyxXOn08HVGM04EFXv7ahuCGH0Aby/rsBeQd01ni1O7LpOuGS9&#10;nBvxireA+tJYhtgV5GSS1+T3C5cymZpXxIYG0JeIlgxJMZgZzIx7wK5Ce5hj3CX3Zfaxoed19tgU&#10;PNKO77antvAMbfAi9hbTqzGYljw0+hgJFqtWNDlIfSZq5RYGpWUMOg/zg6AZjSa9Uh44UOmOlz+W&#10;hDOSox6mKULWQ87pJa/0eboIDAzTu5eJbZRBGytXimefWl79yfrv/vv27/51+83vrp58eA5JbCm4&#10;8qPV6W/OQIuZsfHfXbiJjQP32i0vPnZm9ftrv/vZNryw/DfA3xxDDoGULD+5fO1ffjf78NzCxMJr&#10;z1259rPtFbeSl28SwwP9qdp5iziW0Cz6iDgW0SzZx35TV4i4IM/L4g7XU/+qwdTSMhaxgI8/RDt3&#10;oSGvUABPLK/k+fmPt6ALK+/nrlzPzT8zc+Zfz5752VksB/TOvPAWdf5sul99VqtT4igZxcJeylTB&#10;24ZKdkRnlWN18M3bv1HdcHzCUOdXmwEffQA3H3I1Ddk/27feyzCuObcF9HFC7fYR9qf+nVIYtnw1&#10;hAVObApXt9cooj1tDa4tEBlqLBis4NMrfF0CjuW+oMhCJVNvgx3AISwRcBjokGt3oTsGtmGFLtrO&#10;sxIdd25vzjw/z7yHH6w4PwjeMiVv+2m/CA9rJlj03Nz0H5mstCdY5Z8l+QXP1vBFTkT8wo+q/5Ty&#10;zkEuFlZlTnTPtWc1Hk3Wy6jRx1/zKiUcWpKtIKRWQo+IJM0Vbua/yOc+Ka19lli5Eay/f3MrG+Q+&#10;CfIwsThaSN1LlMRQmdJtr/BFEvmNHOHUU8GlZy5PPzyNC/LQlhnLzD++ePJb80BDxpKhm/zO7TxG&#10;8FWChccWZr85mzTpNCBT14mJGUtN06N4SuaezOy3F+Cj/E5u7FhVJT72yEwRusQITquWsihbhNms&#10;6MWoAV9Eqsejwr1Ydt9kZCDNE16hUxcqW+XMfT74Xe3sFLeyhdytwtqNfOF2cf6fJ7GDT4sb4PRE&#10;9CiB6mvI097wHuUVR8ko7fZSpvGIbny0YzrrVFNYm7avTtrsZ1kwoKa6+iP9bK91XUZhjXtUb/4b&#10;Pun5BfutxnP0AdxiyHGvbQHz59S5INJN1MtgrmnU/c5h8TvmLxBkVGaT/bbdaYJ5U7i6vUZx4V8z&#10;yJuPaiwI39N/2th652L4eisNE4X2BUUeecg7VTTexk7ltWO4/uaqh7pbrAY3UNsOj5oCVb0OH5dB&#10;ITf+1HQiOSbCErpeeYU7QaHkbT6Dt3zx+7B4nXl0oi7l5/zM1EgrZ9niT5KJ/yzxC/ZDKcvIV8Wf&#10;JfGSOn+G5X+WdCUuKFbzEffDlrF/Nv7KbKtgARmS2UByeGJqFdYFztrpzPnk6TPHzl5JLq+Nzi+N&#10;LFy8d3p1YvxmAAGApeSYD4sRioIFYH3hAy1lAcjdJu6bgD+vXr/8ne+lL711plTaAcevExOzoGB9&#10;5/mv84KAl355av7cd2CFHGA2M984AUc2/rgGn278YQ32kYfBUxQcxbxicjQJp0z/w2z2k41Lb5/5&#10;4csnoFpbyQJUgn70RsFyIbB0yh7EBaHF3JBsOazLTza4o9yuge011Io/Ba92eN8pFsCY1RvZQmHn&#10;yvV8qZCd+AYwqqLxA6Mv1kaXDp43/MiRBw+Vcfd5QpN/fNTIAA1/VLWWCsJPm9RZ30p/fve0+HUF&#10;ltg53BqInBtSkOyNzqZnN/i1l7TG6ePemOHcKXGMah7SdmBDd92nvvS+ejz0eVhSiyweiGpCo93K&#10;Ce49Yov1eZzXjeo4oObvChdt+9URHnT08sYiIs3cuTjU7Nd+pZjy9fJMDbA1clokCbMLGSYy1Dj2&#10;drx8bnvsgTmjWuVrFKzJp07BkUZf1Q2O1YzzBl+eDrYNv1pbf133eUx2gW39Kc2+rm/fzDx2nH8/&#10;wMMbYmbzxZBdwUmJXxD1l690nE/LV5JTo+HvgXp8U78o1R8EqckeBM4U8Uo1LAanc23w3ktVNEVo&#10;EyI0etInRtKpr9bylTP+fctTEydnJ0+OP7ycH13Nj81iTgSIPYQvZaABlLlq50uvkE2jHsaMxUpH&#10;BqtMKgO8Y/29lbkfjG/9cf3KByuA5sxjsxzDuP7BFTwFzg28uf+cBmp1/tUFYCjnLywICru0UuAu&#10;Tu3BtvWH9TPn5tY/vAKsa+bxeVsJzCPSVGL15jAqvKisb9HzG7sgL5qncB/qfg4cd6r6Uq2HAcmU&#10;wVHXYPEOdrt4e6dc2ln451nYz+Wyr71MfYEoRbd8xS53HR7lX0URR0n9T6goR2zlrpDAB+ulhfoy&#10;EW3rvhgLijUSoxEXq2Zse6az1kiXY9XLWu4RlwPxfs2nNQX4U26ooWbmFgAzuset5zPjHtWhXmVM&#10;5dFVY/iAh2Wz5nqGs7qC6lEdE9Qt7taab4YGIqJjr/stVH+NOvqSsTpllWBJlLfmSN8Ajww135Tw&#10;f3oSfv2yGxZkGA9dsnD/FsQVRl2gNgrIFtuh+LLtHXQXbfcpGewkxtIwJwgOQTuVABzbIWyQtSvY&#10;Ev9RcmIGJa6/EKQyyarpICzqzC9xSBlP3kUhQEyYopdvCEaoe0FiKffFDyn3OYWzgvgKndyRZqGC&#10;VbuYjO+NJ4+OwdReOuWlx0wWTXQw946PAcHKFLLjN/8rk/vteO6XmfJ746VbyQASUd3j0BRqO/c5&#10;OjNN/sPMtXcLr726sfDdpaUL8+sfortxegznyEqlAob+wbQpeHTBbPe3F988d+3arwu/Wyv+7r9Q&#10;LcTZQ9gCb/HxRSy/W1p6dd47lvLHUv6xVPq+sBIf4xCdKEIXLZc8GURqyRgrQ+Zydp06nBWstQ8L&#10;4NM1/U2scuKxiZknUMmDKUJwwJJW6Er0uNX+YOqxuk5OH1zToEjb+7baQriCPdLZ+h4D3amRtdwj&#10;zRCyMpirh9VXhcO+TjPjI51g3+eykPevbY1xjOqG7KqtJa0LtBiWTO+i/HqJUqZHO1ucHgfU0FzX&#10;N2xMaHRtT3+R38nnwOfF99Pocd3otVMOsjc2GzZqu9BHiKomK/rb1QHXBh7YqSRkZID8RODSDt7b&#10;m08bdnUO2JV5/PIvZ/gGuuvt3AH/n9BK/FaiRyRSHCfrOE/tWeGqBdNiHlZT3jbQkHtxzVHYG3QB&#10;+RZUR48n5mG8IcHC7Aw8oKQP8JsKFpzhF2TtnIL4OzgNndmPYsKnABM6lf1kdjqVPzNeWJgoTT8U&#10;TD8QLHwrWHoyDw7vPqwgAzwJcCNli3fOXJ2H+cHcLaRZ4w9OnHzm9MVX1vmjccotVijteMmEdw+6&#10;mJ99evnkE4vg8+6uPVfcLaEvmxekyWcr/2UOWJR/zPfuT3r3+uMPSSU+VQLzeqhxgdAlL4dgGo4V&#10;iljOLCGiwr5NdFH9kep8E3VDs0zzqg23Ivhved7fPz69+WuQ6Lxy9uzmG+jLTzWX558Yn3tiHEq4&#10;16NZVa2P74G25Bhkf6t1Z3yPZ+HdCWMa1ngZIJ3twuZ++Xj1q57GXYBbg8TUQY7qiFynU8z3dlhG&#10;t3aQUINVe/tdUQ/LIO1pATUYVijl/bExlBiqXN2N23upBOkdc++vvZZq4BvU98FmJb2DQLNGU5BN&#10;FPJdYcorcGyveF9/Sx6a5ZeTVVwWGMhdpFBjGBtXPwkV/a7qrKTlXp2dFqH010yyAHzOo+tVjdIF&#10;ydZ3j4O3P1CrFAhLEFQJQYIQCOflEyMFChsMjh8rLDxaOPlofiJTyH/l50HcShpq5dR29p8vrlxf&#10;PnVu5sSPM1t/WgfbJh6cZAaWTMIJ4BIOUYqQBgKPHIdUWxCx+cnGyjvnv3MyxbSsdJvmv8tA9WC9&#10;FJh6K/iQLuteH0Qs4GTgleVUQvSuak6QAgOrRTyszRzBWcKarf5IBEDdIjCbCfmuEjPrR/5x7cg/&#10;Xj0yvXLk8ctHJi8deew8FLtyI7d6A+Yf64TQDlvppXisd69bebP9XoyvOXdgdLY7m61e1aNGZevp&#10;zozez+rvqG42M9i7na1r6EJpGPB4xm+zof8CiekyDR5qQrucGacZfE4eVPeSdWZj6nOjarsYpQO0&#10;LmpT/mi68GUBs4nCFCG9A0XFmUHayv896X1FeZ1o/owfiJlUkDduMyxf1cgQrruVtaPhwahWNioX&#10;Sb6yJ6KIRToWb8QfIIqQOhk6tlfpMangEf/uGJQBdgXzg8A9IUU7pCT3EtnxsRLMxKGkBL94mYtU&#10;vI1baWRI4BTO7NOZ0Jn+xuxrL66TBhjk8zg7xj7pUBJkWT5dYjV3Aw423M5uXX3n4sVz6+MP4LRa&#10;vpDH/AkjYAyWR+dx0MlYKoML5lZSkwTLWBJyrJA8ifMTCyF2s5okJkxrMX/HCw83oWLJzPTEY9MT&#10;k9Nv/ihZXDtZ/K+F4vXFwvXThQ/OFj5Ynnl8fHoSK3c1T2sAz2LwF43db8aH2hYIO9Zkr74G9wjf&#10;57230taM5gVqf82wPMpHMSkaJbjrC53l6bweTG1zakze6/UOYWxHx83hPRvXqAZ76idT7JH64T3g&#10;YTnwEQ7fZnFB3awvUSBt+C0U0x0xKMzbQM2988FZ5dMsSgj1r6CU34nq4V6PVYuv05qvVv6yjWPO&#10;MaYr2Kja6q/r1HjwcQ5ytSO1gilCnuOD6ViYH6StfCHp3QnZFTwTp+/ztoro3u24R1c5HSV+0can&#10;yrqocxN98cFqCmCNSmL5wAhkcv/+dHq8iDNxhEmYAYsKpXfOJMsnga6k/J2xFMzCJCGXU/4TcJZa&#10;Wpy8+siYP3bMS98Lc4LUdMU79d7U5p2id7+HM3eWY8FHO8Hmj7Zr7AOB6sy7P4SDbz5/DWYD+dPv&#10;/AcuVnDlR9ds7gZ4cPJE4Xd+kPbvw4C+a5Dmiv/MpHCdSGjrVvG1Z1ZsJSf+47gHJesThJo0qmwt&#10;v+MqOgQQZ29H2sdrKu3CyjZeYvSk753CZKeNFMvkaGJ8Yiy/U8VKq7pJLm3zj27OPYW/jUCyqgFh&#10;agI51vpHO6tvL+mCObUjGNCDe4wzuec2/WMZP9Voiatqgrv8nMdo43i2V5n3ic6uZ3dWf7Xk5nN3&#10;WYjLruxxe7DmSM2Jlpw13GGTuCqXxrmF3QJu+Vpk6v5uWGFNQ20rSfhB4YvC+KMnYhrVMc0Gtu3X&#10;cBVwRnVybComqN0uH17YO4H6kpPop+GAuQkrlyTa52carsE2SGsctL1RcjXmDR6s+ZXiD84EMMvk&#10;Rn+DUlP0yq8kjzyPk2JWphnzvfXvBdMfQaIA+RY39dgKm/eqPi7KLQuf2oeFLdn6lIZNmcdKow8N&#10;GaAysFTOdDojBAs/sR5FZIf/WSpVScLKebBPy/klvN1FyHSVeeDywqMbmTE/fcwD4sXzejBzPffu&#10;RBF80+6jIy6L3QlOPbo4+eBU5hg+IME/PX9r+8wbP/Tux0Inv7Uw99gCzPHtlPLzb8/hkW/My5Hb&#10;+WsfXF14DvNwnnjx6969ydnJBfB/hywP8xemvHRSiNROcfaBOVvJwltzaFZDgiUZvwQZSq9gCBbp&#10;XkizWKgs4cqMiZHL/shUAKnnWSGr3pJ+VII180SY5cjKY/LIB8r4UWn97TNKsGrx7YpgLT0rBKs1&#10;ndUFc+rHc6cEq9NRfXif9C7WnTz1OegIfqF1CjWcZRXBgzHT1Pyh2vyTDqFe8FqlJFR21eYSuAQr&#10;6RAsOO32lnesXHh8HmuwHAseuCBc8TooznbxyaBwT/IyrAfjbnZ1mvoJpRZTTN0MmmjntOJYXAN2&#10;iwjWQyDP1MVnMdG7DX59JdwBpzNw2Ya5Qj+V9tPJ0cJ8pjB+X5Bh+Qq4R+CtZTMXP0564B81Znyw&#10;rKnAVW8HCZhnpcwFsoE/O5BVtuQrUGXh1z04VOERnMmEaE7J8IlFkN7cmxTOBMfh2sAhKAwOWGDq&#10;bai/6H2Fp/jglQVOXccStQSLXfjd6+TIV/gREyxMSoOr30CCUEjQkD6WxVyjTS4hEaxkfqflJSl7&#10;8+Mb00/MbOby4EHM7EriCTi1IHQXZlffUYJVB2NbgtVochYIVpSnkRKsWrgxAa9VsHRUR/ue7aJU&#10;7VNfoe4CxGindA61zU4drQEt5SDQgmDBQ660AdNN+YdIaECORbNlsGP8rrii049BhgZ/OddAzkCi&#10;4D6I94RXsZUN2ZVrD0YLYUEkWKn7i7jWTZVLeKjXWfyQeUBExRfB2MjYTrCTOZac9L2pTCHlBzdv&#10;p7byyZuQESrpwfygd6wu0Sh4bVFmB5MVnQpwMgU0xXyEaRrgEwIXOJObK4ozOPDwp+g8qsGwKKgc&#10;FzqkdQy5WvuRhaOOXcEndn5QtKuQYOH8ICwJnhpdaU2wMo8m87cbjgZn5G3hTGjbTRWsGojAzRSp&#10;O0wR3tos5DaqpgibhyAsPRNEobNKsGoHJHg3+uAfWRp/dFpHddu7tesC7qhOjh1XqLtGsu2JXUAN&#10;Ueptq9UCDRFw0faSDXw5krtb/jEv99BMGNpFMYOsaSVHvKXJILjXv/gFKg4Ntip2tXeXyZrRXsQi&#10;H6wUThGaFA4jwJJkbb767188ArOlX2FSUJSXoAFMKUp57qEG4EYoQcmMIRY2T8FEJYHTbViecEEy&#10;x3kciDDREs74ERwEqgfhAyNlfzeBk3fGfR69QS2NYWzxdBMYCKeLPfBMpjrtR9wN9r6iHfcdAyfp&#10;6rIDFu5gzgp8qJcDSIoyKw5YjeYHoR5QsDLjyTwE8Lbc9Kbt7iupAcG6t5EPVnXtEdcZVIJVBdtI&#10;gMsxQHgwEywd1d0N2Qhn1T71FeoIoHVXRKHuDrfuzmpLsKDasUou7ecLx8Z3Euni3VSpAhNgQSZR&#10;Pj7mnRwP1u+mL+80eZjWUK49ka/s9FcNkajBy9qGTu6gYI0VQBjCNOjALEjHqspoUCMVwJ9EqkqQ&#10;FwSSOHAeJ1a/7sEMWLXeV27bwpZgueWoV9AuYoMnGNmt8cnQK7cAYkE9og2FkGpqBQfJq0zoM694&#10;jcQKODVoV0CwKmOpY5e83Qz+2WSD7mYeShYgyrT11iBPe7tTBvg53BhDuDFPJgEZnNyNghWBYA1h&#10;X4bfJJgchJ83/ohRsHRUx3PNakY1KlgKtULdCQL74uvaS2Jaymbb2Eg+M1pMjwYpyLB0LBkcS98c&#10;SW3s4pKCDTb27XEf4raQQ2VqT+yagTWmGY5gVqNgccNNmiOCdQwWy6PJN+uJBScYDgSJOmtNd+lR&#10;Pf2S0o7mwxbXnSV5PjsYW06dVpESB7CwFojYp+uBnEqO1iOCiwIZzyqWr0iNC3CdaXLAQjVrPH3f&#10;SmkHFg1syo+SI+XMQ6lCg3V5OuiVFm2KADE/iSL8DKYIx/1agmXHPY1SDNFoN117UOCOknW9g77S&#10;ivSw5T+DKMJpHdUdQNdpUWdUJ8cmFOpO8eugvELdAVg9F3XQ9o5hJsu2WyG76P/ysjc6hikc6if9&#10;rCYiT3ApEfIwPl6v10RnV61Vm5oOuESiSs0x5eraxSnCxDFKGQqb5VhcvpHORN/CzsScLWPbq6NT&#10;oQpVXyEeSeDUYWRNS7haQ8HQzifWX1hzqWQda0fNEnYFvIrYFQY1VEC+Sib8GX/kVAAEq8n8IDYC&#10;3CsoJscw8Wnkbe8mj5uaOMykJECO68EKVkm/uO7DWpZ1l6OO/9JcM17ivkFNzmB92PrMivpgkamC&#10;fkeVQSws+emxR3RU9xHaRlXJqAanCoVaoe4Qgf58F3XYaMTiZmBT3u+2W+GjpeQ7K7jUDBAs0jiq&#10;NvLeka168d4GilHECS7LNGpYh+Vq9njNnBg+7o0t5nc8Uz3Mwiim+76dRqSGUMFKHIPoNnKKAges&#10;o4Y8WZ7USHyqA07kotoZvXqAaf4RV4kmw8LPXW7kUjTTyQT4YDWjpZHoapni9WizMJmUDTAtiI72&#10;dDk5lrA8kkwlV73dRHA7wvxZoMlR2t5KPRTwJXa6AEEMd2oTifVQr55ah8A942kMJaFNR3WsA8SM&#10;aoU6VpjpOeMkX9BRHTfcLtrt2ip87BCsEn7phE9593ntCCL0BDfu1M10GcuNauhUDVVwT2/Bq5iQ&#10;1PCHhgpWXX9JwfLzIiDBV2u1xUyYhJ3RR8DAiB5hIoUGRBqYCq+UXPWhzJ/yQZ6JaLVZLgmFqBs4&#10;TVkDcQuxql31qFQ5E4hIQk3md9mH5pITSf8yaCfl2zvt6tPPFQFFQBFQBBQBRaAzBEq5i8m3V7yK&#10;H0A2qJp0SHWCSFXV9fJSC0pQL27V6EfcFrIXO/vRqCN2keLIvQQFayZRyVGacnqNMj1kR7pqBxea&#10;QmQ9B2Y6MFrP8p6QM7EAFk7akLRlfMmZorlUkSkUb1XsMuRvLo1jg2qO1PE8aybXCzGJ0hkuKfRK&#10;zCjjKkh8PEyRBUsbrqGadbtY3sFlEHVTBBQBRUARUAQUgT4iUDIruPSxzqGq6v8HSSmsrF25JlAA&#10;AAAASUVORK5CYIJQSwECLQAUAAYACAAAACEAsYJntgoBAAATAgAAEwAAAAAAAAAAAAAAAAAAAAAA&#10;W0NvbnRlbnRfVHlwZXNdLnhtbFBLAQItABQABgAIAAAAIQA4/SH/1gAAAJQBAAALAAAAAAAAAAAA&#10;AAAAADsBAABfcmVscy8ucmVsc1BLAQItABQABgAIAAAAIQC6w02kZAQAAJcMAAAOAAAAAAAAAAAA&#10;AAAAADoCAABkcnMvZTJvRG9jLnhtbFBLAQItABQABgAIAAAAIQCqJg6+vAAAACEBAAAZAAAAAAAA&#10;AAAAAAAAAMoGAABkcnMvX3JlbHMvZTJvRG9jLnhtbC5yZWxzUEsBAi0AFAAGAAgAAAAhAHN3hATg&#10;AAAACAEAAA8AAAAAAAAAAAAAAAAAvQcAAGRycy9kb3ducmV2LnhtbFBLAQItAAoAAAAAAAAAIQAq&#10;+kPKPnIBAD5yAQAUAAAAAAAAAAAAAAAAAMoIAABkcnMvbWVkaWEvaW1hZ2UxLnBuZ1BLBQYAAAAA&#10;BgAGAHwBAAA6ewEAAAA=&#10;">
                <v:shape id="Picture 337" o:spid="_x0000_s1381" type="#_x0000_t75" style="position:absolute;left:7400;top:3257;width:3495;height:396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1dvp3DAAAA2wAAAA8AAABkcnMvZG93bnJldi54bWxET89rwjAUvgv7H8IbeNN0PYzaGYsbDDZx&#10;yrpdvD2aZ1PWvJQm2upfvxwEjx/f72Ux2lacqfeNYwVP8wQEceV0w7WC35/3WQbCB2SNrWNScCEP&#10;xephssRcu4G/6VyGWsQQ9jkqMCF0uZS+MmTRz11HHLmj6y2GCPta6h6HGG5bmSbJs7TYcGww2NGb&#10;oeqvPFkF2cZcP1+PzYm+NlnVptvDfjd0Sk0fx/ULiEBjuItv7g+tYBHXxy/xB8jVP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HV2+ncMAAADbAAAADwAAAAAAAAAAAAAAAACf&#10;AgAAZHJzL2Rvd25yZXYueG1sUEsFBgAAAAAEAAQA9wAAAI8DAAAAAA==&#10;">
                  <v:imagedata r:id="rId44" o:title="" croptop="23666f" cropbottom="10923f" cropleft="23211f" cropright="21845f"/>
                </v:shape>
                <v:shape id="Text Box 338" o:spid="_x0000_s1382" type="#_x0000_t202" style="position:absolute;left:7178;top:7217;width:3600;height: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h9zOMMA&#10;AADbAAAADwAAAGRycy9kb3ducmV2LnhtbESPQWvCQBSE74L/YXmCN7Nr0WJSN6G0FDxZqq3g7ZF9&#10;JqHZtyG7NfHfdwsFj8PMfMNsi9G24kq9bxxrWCYKBHHpTMOVhs/j22IDwgdkg61j0nAjD0U+nWwx&#10;M27gD7oeQiUihH2GGuoQukxKX9Zk0SeuI47exfUWQ5R9JU2PQ4TbVj4o9SgtNhwXauzopaby+/Bj&#10;NXztL+fTSr1Xr3bdDW5Ukm0qtZ7PxucnEIHGcA//t3dGQ7qEvy/xB8j8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h9zOMMAAADbAAAADwAAAAAAAAAAAAAAAACYAgAAZHJzL2Rv&#10;d25yZXYueG1sUEsFBgAAAAAEAAQA9QAAAIgDAAAAAA==&#10;" filled="f" stroked="f">
                  <v:textbox>
                    <w:txbxContent>
                      <w:p w:rsidR="00EA6235" w:rsidRPr="003D38E9" w:rsidRDefault="00EA6235" w:rsidP="00BA06E3">
                        <w:pPr>
                          <w:jc w:val="center"/>
                          <w:rPr>
                            <w:rFonts w:ascii="VNI-Times" w:hAnsi="VNI-Times"/>
                            <w:i/>
                          </w:rPr>
                        </w:pPr>
                        <w:r>
                          <w:rPr>
                            <w:rFonts w:ascii="VNI-Times" w:hAnsi="VNI-Times"/>
                            <w:i/>
                          </w:rPr>
                          <w:t>Hình 2.31: Boä ñieàu khieån töø xa maùy laïnh treo töôøng NATIONAL</w:t>
                        </w:r>
                      </w:p>
                    </w:txbxContent>
                  </v:textbox>
                </v:shape>
                <w10:wrap type="square"/>
              </v:group>
            </w:pict>
          </mc:Fallback>
        </mc:AlternateContent>
      </w:r>
      <w:r>
        <w:rPr>
          <w:rFonts w:ascii="VNI-Times" w:hAnsi="VNI-Times"/>
          <w:b/>
          <w:sz w:val="26"/>
          <w:szCs w:val="26"/>
        </w:rPr>
        <w:t>2.</w:t>
      </w:r>
      <w:r w:rsidRPr="00EB7E64">
        <w:rPr>
          <w:rFonts w:ascii="VNI-Times" w:hAnsi="VNI-Times"/>
          <w:b/>
          <w:sz w:val="26"/>
          <w:szCs w:val="26"/>
        </w:rPr>
        <w:t>3.2. Remote cuûa haõng NATIONAL</w:t>
      </w:r>
    </w:p>
    <w:p w:rsidR="00BA06E3" w:rsidRPr="00EB7E64" w:rsidRDefault="00BA06E3" w:rsidP="007D6FE2">
      <w:pPr>
        <w:tabs>
          <w:tab w:val="left" w:pos="90"/>
        </w:tabs>
        <w:ind w:firstLine="720"/>
        <w:jc w:val="both"/>
        <w:rPr>
          <w:rFonts w:ascii="VNI-Times" w:hAnsi="VNI-Times"/>
          <w:sz w:val="26"/>
          <w:szCs w:val="26"/>
        </w:rPr>
      </w:pPr>
      <w:r w:rsidRPr="00EB7E64">
        <w:rPr>
          <w:rFonts w:ascii="VNI-Times" w:hAnsi="VNI-Times"/>
          <w:sz w:val="26"/>
          <w:szCs w:val="26"/>
        </w:rPr>
        <w:t>1. Maøn hình hieån thò caùc cheá ñoä</w:t>
      </w:r>
    </w:p>
    <w:p w:rsidR="00BA06E3" w:rsidRPr="00EB7E64" w:rsidRDefault="00BA06E3" w:rsidP="007D6FE2">
      <w:pPr>
        <w:tabs>
          <w:tab w:val="left" w:pos="90"/>
        </w:tabs>
        <w:ind w:firstLine="720"/>
        <w:jc w:val="both"/>
        <w:rPr>
          <w:rFonts w:ascii="VNI-Times" w:hAnsi="VNI-Times"/>
          <w:sz w:val="26"/>
          <w:szCs w:val="26"/>
        </w:rPr>
      </w:pPr>
      <w:r w:rsidRPr="00EB7E64">
        <w:rPr>
          <w:rFonts w:ascii="VNI-Times" w:hAnsi="VNI-Times"/>
          <w:sz w:val="26"/>
          <w:szCs w:val="26"/>
        </w:rPr>
        <w:t>2. Phín nhaán Taét / Môû heä thoáng</w:t>
      </w:r>
    </w:p>
    <w:p w:rsidR="00BA06E3" w:rsidRPr="00EB7E64" w:rsidRDefault="00BA06E3" w:rsidP="007D6FE2">
      <w:pPr>
        <w:tabs>
          <w:tab w:val="left" w:pos="90"/>
        </w:tabs>
        <w:ind w:firstLine="720"/>
        <w:jc w:val="both"/>
        <w:rPr>
          <w:rFonts w:ascii="VNI-Times" w:hAnsi="VNI-Times"/>
          <w:sz w:val="26"/>
          <w:szCs w:val="26"/>
        </w:rPr>
      </w:pPr>
      <w:r w:rsidRPr="00EB7E64">
        <w:rPr>
          <w:rFonts w:ascii="VNI-Times" w:hAnsi="VNI-Times"/>
          <w:sz w:val="26"/>
          <w:szCs w:val="26"/>
        </w:rPr>
        <w:t>3. Phím choïn löïa, thay ñoåi toác ñoä quaït daøn bay hôi</w:t>
      </w:r>
    </w:p>
    <w:p w:rsidR="00BA06E3" w:rsidRPr="00EB7E64" w:rsidRDefault="00BA06E3" w:rsidP="007D6FE2">
      <w:pPr>
        <w:tabs>
          <w:tab w:val="left" w:pos="90"/>
        </w:tabs>
        <w:ind w:firstLine="720"/>
        <w:jc w:val="both"/>
        <w:rPr>
          <w:rFonts w:ascii="VNI-Times" w:hAnsi="VNI-Times"/>
          <w:sz w:val="26"/>
          <w:szCs w:val="26"/>
        </w:rPr>
      </w:pPr>
      <w:r w:rsidRPr="00EB7E64">
        <w:rPr>
          <w:rFonts w:ascii="VNI-Times" w:hAnsi="VNI-Times"/>
          <w:sz w:val="26"/>
          <w:szCs w:val="26"/>
        </w:rPr>
        <w:t>4. Phím löïa choïn, caøi ñaët thôøi gian hoaït ñoäng cuûa heä thoáng.</w:t>
      </w:r>
    </w:p>
    <w:p w:rsidR="00BA06E3" w:rsidRPr="00EB7E64" w:rsidRDefault="00BA06E3" w:rsidP="007D6FE2">
      <w:pPr>
        <w:tabs>
          <w:tab w:val="left" w:pos="90"/>
        </w:tabs>
        <w:ind w:firstLine="720"/>
        <w:jc w:val="both"/>
        <w:rPr>
          <w:rFonts w:ascii="VNI-Times" w:hAnsi="VNI-Times"/>
          <w:sz w:val="26"/>
          <w:szCs w:val="26"/>
        </w:rPr>
      </w:pPr>
      <w:r w:rsidRPr="00EB7E64">
        <w:rPr>
          <w:rFonts w:ascii="VNI-Times" w:hAnsi="VNI-Times"/>
          <w:sz w:val="26"/>
          <w:szCs w:val="26"/>
        </w:rPr>
        <w:t>5. Phím caøi ñaët nhieät ñoä phoøng vaø thôøi gian hoaït ñoäng.</w:t>
      </w:r>
    </w:p>
    <w:p w:rsidR="00BA06E3" w:rsidRPr="00EB7E64" w:rsidRDefault="00BA06E3" w:rsidP="007D6FE2">
      <w:pPr>
        <w:tabs>
          <w:tab w:val="left" w:pos="90"/>
        </w:tabs>
        <w:ind w:firstLine="720"/>
        <w:jc w:val="both"/>
        <w:rPr>
          <w:rFonts w:ascii="VNI-Times" w:hAnsi="VNI-Times"/>
          <w:sz w:val="26"/>
          <w:szCs w:val="26"/>
        </w:rPr>
      </w:pPr>
      <w:r w:rsidRPr="00EB7E64">
        <w:rPr>
          <w:rFonts w:ascii="VNI-Times" w:hAnsi="VNI-Times"/>
          <w:sz w:val="26"/>
          <w:szCs w:val="26"/>
        </w:rPr>
        <w:t>6. Phím choïn chöùc naêng ñaûo gioù töï ñoäng</w:t>
      </w:r>
    </w:p>
    <w:p w:rsidR="00BA06E3" w:rsidRPr="00EB7E64" w:rsidRDefault="00BA06E3" w:rsidP="007D6FE2">
      <w:pPr>
        <w:tabs>
          <w:tab w:val="left" w:pos="90"/>
        </w:tabs>
        <w:ind w:firstLine="720"/>
        <w:jc w:val="both"/>
        <w:rPr>
          <w:rFonts w:ascii="VNI-Times" w:hAnsi="VNI-Times"/>
          <w:sz w:val="26"/>
          <w:szCs w:val="26"/>
        </w:rPr>
      </w:pPr>
      <w:r w:rsidRPr="00EB7E64">
        <w:rPr>
          <w:rFonts w:ascii="VNI-Times" w:hAnsi="VNI-Times"/>
          <w:sz w:val="26"/>
          <w:szCs w:val="26"/>
        </w:rPr>
        <w:t>7. Phím chöùc naêng: phím naøy bao goàm 4 chöùc naêng ñoù laø:</w:t>
      </w:r>
    </w:p>
    <w:p w:rsidR="00BA06E3" w:rsidRPr="00EB7E64" w:rsidRDefault="00BA06E3" w:rsidP="007D6FE2">
      <w:pPr>
        <w:tabs>
          <w:tab w:val="left" w:pos="90"/>
        </w:tabs>
        <w:ind w:firstLine="720"/>
        <w:jc w:val="both"/>
        <w:rPr>
          <w:rFonts w:ascii="VNI-Times" w:hAnsi="VNI-Times"/>
          <w:sz w:val="26"/>
          <w:szCs w:val="26"/>
        </w:rPr>
      </w:pPr>
      <w:r w:rsidRPr="00EB7E64">
        <w:rPr>
          <w:rFonts w:ascii="VNI-Times" w:hAnsi="VNI-Times"/>
          <w:sz w:val="26"/>
          <w:szCs w:val="26"/>
        </w:rPr>
        <w:t>Cheá ñoä chaïy töï ñoäng</w:t>
      </w:r>
    </w:p>
    <w:p w:rsidR="00BA06E3" w:rsidRPr="00EB7E64" w:rsidRDefault="00BA06E3" w:rsidP="007D6FE2">
      <w:pPr>
        <w:tabs>
          <w:tab w:val="left" w:pos="90"/>
        </w:tabs>
        <w:ind w:firstLine="720"/>
        <w:jc w:val="both"/>
        <w:rPr>
          <w:rFonts w:ascii="VNI-Times" w:hAnsi="VNI-Times"/>
          <w:sz w:val="26"/>
          <w:szCs w:val="26"/>
        </w:rPr>
      </w:pPr>
      <w:r w:rsidRPr="00EB7E64">
        <w:rPr>
          <w:rFonts w:ascii="VNI-Times" w:hAnsi="VNI-Times"/>
          <w:sz w:val="26"/>
          <w:szCs w:val="26"/>
        </w:rPr>
        <w:t>Cheá ñoä chaïy laïnh</w:t>
      </w:r>
    </w:p>
    <w:p w:rsidR="00BA06E3" w:rsidRPr="00EB7E64" w:rsidRDefault="00BA06E3" w:rsidP="007D6FE2">
      <w:pPr>
        <w:tabs>
          <w:tab w:val="left" w:pos="90"/>
        </w:tabs>
        <w:ind w:firstLine="720"/>
        <w:jc w:val="both"/>
        <w:rPr>
          <w:rFonts w:ascii="VNI-Times" w:hAnsi="VNI-Times"/>
          <w:sz w:val="26"/>
          <w:szCs w:val="26"/>
        </w:rPr>
      </w:pPr>
      <w:r w:rsidRPr="00EB7E64">
        <w:rPr>
          <w:rFonts w:ascii="VNI-Times" w:hAnsi="VNI-Times"/>
          <w:sz w:val="26"/>
          <w:szCs w:val="26"/>
        </w:rPr>
        <w:t>Cheá ñoä söôûi</w:t>
      </w:r>
    </w:p>
    <w:p w:rsidR="00BA06E3" w:rsidRPr="00EB7E64" w:rsidRDefault="00BA06E3" w:rsidP="007D6FE2">
      <w:pPr>
        <w:tabs>
          <w:tab w:val="left" w:pos="90"/>
        </w:tabs>
        <w:ind w:firstLine="720"/>
        <w:jc w:val="both"/>
        <w:rPr>
          <w:rFonts w:ascii="VNI-Times" w:hAnsi="VNI-Times"/>
          <w:sz w:val="26"/>
          <w:szCs w:val="26"/>
        </w:rPr>
      </w:pPr>
      <w:r w:rsidRPr="00EB7E64">
        <w:rPr>
          <w:rFonts w:ascii="VNI-Times" w:hAnsi="VNI-Times"/>
          <w:sz w:val="26"/>
          <w:szCs w:val="26"/>
        </w:rPr>
        <w:t>Cheá ñoä chaïy quaït</w:t>
      </w:r>
    </w:p>
    <w:p w:rsidR="00BA06E3" w:rsidRPr="00EB7E64" w:rsidRDefault="00BA06E3" w:rsidP="007D6FE2">
      <w:pPr>
        <w:tabs>
          <w:tab w:val="left" w:pos="90"/>
        </w:tabs>
        <w:ind w:firstLine="720"/>
        <w:jc w:val="both"/>
        <w:rPr>
          <w:rFonts w:ascii="VNI-Times" w:hAnsi="VNI-Times"/>
          <w:sz w:val="26"/>
          <w:szCs w:val="26"/>
        </w:rPr>
      </w:pPr>
      <w:r w:rsidRPr="00EB7E64">
        <w:rPr>
          <w:rFonts w:ascii="VNI-Times" w:hAnsi="VNI-Times"/>
          <w:sz w:val="26"/>
          <w:szCs w:val="26"/>
        </w:rPr>
        <w:t>8. Phím choïn cheá ñoä nguû</w:t>
      </w:r>
    </w:p>
    <w:p w:rsidR="00BA06E3" w:rsidRDefault="00BA06E3" w:rsidP="007D6FE2">
      <w:pPr>
        <w:tabs>
          <w:tab w:val="left" w:pos="90"/>
        </w:tabs>
        <w:ind w:firstLine="720"/>
        <w:jc w:val="both"/>
        <w:rPr>
          <w:rFonts w:ascii="VNI-Times" w:hAnsi="VNI-Times"/>
          <w:b/>
          <w:sz w:val="26"/>
          <w:szCs w:val="26"/>
          <w:u w:val="single"/>
        </w:rPr>
      </w:pPr>
    </w:p>
    <w:p w:rsidR="00BA06E3" w:rsidRDefault="00BA06E3" w:rsidP="007D6FE2">
      <w:pPr>
        <w:tabs>
          <w:tab w:val="left" w:pos="90"/>
        </w:tabs>
        <w:ind w:firstLine="720"/>
        <w:jc w:val="both"/>
        <w:rPr>
          <w:rFonts w:ascii="VNI-Times" w:hAnsi="VNI-Times"/>
          <w:b/>
          <w:sz w:val="26"/>
          <w:szCs w:val="26"/>
          <w:u w:val="single"/>
        </w:rPr>
      </w:pPr>
    </w:p>
    <w:p w:rsidR="00BA06E3" w:rsidRDefault="00BA06E3" w:rsidP="007D6FE2">
      <w:pPr>
        <w:tabs>
          <w:tab w:val="left" w:pos="90"/>
        </w:tabs>
        <w:ind w:firstLine="720"/>
        <w:jc w:val="both"/>
        <w:rPr>
          <w:rFonts w:ascii="VNI-Times" w:hAnsi="VNI-Times"/>
          <w:b/>
          <w:sz w:val="26"/>
          <w:szCs w:val="26"/>
          <w:u w:val="single"/>
        </w:rPr>
      </w:pPr>
    </w:p>
    <w:p w:rsidR="00CD2527" w:rsidRDefault="00CD2527" w:rsidP="007D6FE2">
      <w:pPr>
        <w:tabs>
          <w:tab w:val="left" w:pos="90"/>
        </w:tabs>
        <w:ind w:firstLine="720"/>
        <w:rPr>
          <w:rFonts w:ascii="VNI-Times" w:hAnsi="VNI-Times"/>
          <w:b/>
          <w:sz w:val="26"/>
          <w:szCs w:val="26"/>
        </w:rPr>
      </w:pPr>
    </w:p>
    <w:p w:rsidR="001840FF" w:rsidRDefault="001840FF" w:rsidP="007D6FE2">
      <w:pPr>
        <w:tabs>
          <w:tab w:val="left" w:pos="90"/>
        </w:tabs>
        <w:ind w:firstLine="720"/>
        <w:rPr>
          <w:rFonts w:ascii="VNI-Times" w:hAnsi="VNI-Times"/>
          <w:b/>
          <w:sz w:val="26"/>
          <w:szCs w:val="26"/>
        </w:rPr>
      </w:pPr>
    </w:p>
    <w:p w:rsidR="001840FF" w:rsidRDefault="001840FF" w:rsidP="007D6FE2">
      <w:pPr>
        <w:tabs>
          <w:tab w:val="left" w:pos="90"/>
        </w:tabs>
        <w:ind w:firstLine="720"/>
        <w:rPr>
          <w:rFonts w:ascii="VNI-Times" w:hAnsi="VNI-Times"/>
          <w:b/>
          <w:sz w:val="26"/>
          <w:szCs w:val="26"/>
        </w:rPr>
      </w:pPr>
    </w:p>
    <w:p w:rsidR="001840FF" w:rsidRDefault="001840FF" w:rsidP="007D6FE2">
      <w:pPr>
        <w:tabs>
          <w:tab w:val="left" w:pos="90"/>
        </w:tabs>
        <w:ind w:firstLine="720"/>
        <w:rPr>
          <w:rFonts w:ascii="VNI-Times" w:hAnsi="VNI-Times"/>
          <w:b/>
          <w:sz w:val="26"/>
          <w:szCs w:val="26"/>
        </w:rPr>
      </w:pPr>
    </w:p>
    <w:p w:rsidR="001840FF" w:rsidRDefault="001840FF" w:rsidP="007D6FE2">
      <w:pPr>
        <w:tabs>
          <w:tab w:val="left" w:pos="90"/>
        </w:tabs>
        <w:ind w:firstLine="720"/>
        <w:rPr>
          <w:rFonts w:ascii="VNI-Times" w:hAnsi="VNI-Times"/>
          <w:b/>
          <w:sz w:val="26"/>
          <w:szCs w:val="26"/>
        </w:rPr>
      </w:pPr>
    </w:p>
    <w:p w:rsidR="001840FF" w:rsidRDefault="001840FF" w:rsidP="007D6FE2">
      <w:pPr>
        <w:tabs>
          <w:tab w:val="left" w:pos="90"/>
        </w:tabs>
        <w:ind w:firstLine="720"/>
        <w:rPr>
          <w:rFonts w:ascii="VNI-Times" w:hAnsi="VNI-Times"/>
          <w:b/>
          <w:sz w:val="26"/>
          <w:szCs w:val="26"/>
        </w:rPr>
      </w:pPr>
    </w:p>
    <w:p w:rsidR="001840FF" w:rsidRDefault="001840FF" w:rsidP="007D6FE2">
      <w:pPr>
        <w:tabs>
          <w:tab w:val="left" w:pos="90"/>
        </w:tabs>
        <w:ind w:firstLine="720"/>
        <w:rPr>
          <w:rFonts w:ascii="VNI-Times" w:hAnsi="VNI-Times"/>
          <w:b/>
          <w:sz w:val="26"/>
          <w:szCs w:val="26"/>
        </w:rPr>
      </w:pPr>
    </w:p>
    <w:p w:rsidR="001840FF" w:rsidRDefault="001840FF" w:rsidP="007D6FE2">
      <w:pPr>
        <w:tabs>
          <w:tab w:val="left" w:pos="90"/>
        </w:tabs>
        <w:ind w:firstLine="720"/>
        <w:rPr>
          <w:rFonts w:ascii="VNI-Times" w:hAnsi="VNI-Times"/>
          <w:b/>
          <w:sz w:val="26"/>
          <w:szCs w:val="26"/>
        </w:rPr>
      </w:pPr>
    </w:p>
    <w:p w:rsidR="001840FF" w:rsidRDefault="001840FF" w:rsidP="007D6FE2">
      <w:pPr>
        <w:tabs>
          <w:tab w:val="left" w:pos="90"/>
        </w:tabs>
        <w:ind w:firstLine="720"/>
        <w:rPr>
          <w:rFonts w:ascii="VNI-Times" w:hAnsi="VNI-Times"/>
          <w:b/>
          <w:sz w:val="26"/>
          <w:szCs w:val="26"/>
        </w:rPr>
      </w:pPr>
    </w:p>
    <w:p w:rsidR="001840FF" w:rsidRDefault="001840FF" w:rsidP="007D6FE2">
      <w:pPr>
        <w:tabs>
          <w:tab w:val="left" w:pos="90"/>
        </w:tabs>
        <w:ind w:firstLine="720"/>
        <w:rPr>
          <w:rFonts w:ascii="VNI-Times" w:hAnsi="VNI-Times"/>
          <w:b/>
          <w:sz w:val="26"/>
          <w:szCs w:val="26"/>
        </w:rPr>
      </w:pPr>
    </w:p>
    <w:p w:rsidR="001840FF" w:rsidRDefault="001840FF" w:rsidP="007D6FE2">
      <w:pPr>
        <w:tabs>
          <w:tab w:val="left" w:pos="90"/>
        </w:tabs>
        <w:ind w:firstLine="720"/>
        <w:rPr>
          <w:rFonts w:ascii="VNI-Times" w:hAnsi="VNI-Times"/>
          <w:b/>
          <w:sz w:val="26"/>
          <w:szCs w:val="26"/>
        </w:rPr>
      </w:pPr>
    </w:p>
    <w:p w:rsidR="001840FF" w:rsidRDefault="001840FF" w:rsidP="007D6FE2">
      <w:pPr>
        <w:tabs>
          <w:tab w:val="left" w:pos="90"/>
        </w:tabs>
        <w:ind w:firstLine="720"/>
        <w:rPr>
          <w:rFonts w:ascii="VNI-Times" w:hAnsi="VNI-Times"/>
          <w:b/>
          <w:sz w:val="26"/>
          <w:szCs w:val="26"/>
        </w:rPr>
      </w:pPr>
    </w:p>
    <w:p w:rsidR="001840FF" w:rsidRDefault="001840FF" w:rsidP="007D6FE2">
      <w:pPr>
        <w:tabs>
          <w:tab w:val="left" w:pos="90"/>
        </w:tabs>
        <w:ind w:firstLine="720"/>
        <w:rPr>
          <w:rFonts w:ascii="VNI-Times" w:hAnsi="VNI-Times"/>
          <w:b/>
          <w:sz w:val="26"/>
          <w:szCs w:val="26"/>
        </w:rPr>
      </w:pPr>
    </w:p>
    <w:p w:rsidR="00053B63" w:rsidRDefault="00053B63" w:rsidP="007D6FE2">
      <w:pPr>
        <w:tabs>
          <w:tab w:val="left" w:pos="90"/>
        </w:tabs>
        <w:ind w:firstLine="720"/>
        <w:rPr>
          <w:rFonts w:ascii="VNI-Times" w:hAnsi="VNI-Times"/>
          <w:b/>
          <w:sz w:val="26"/>
          <w:szCs w:val="26"/>
        </w:rPr>
      </w:pPr>
    </w:p>
    <w:p w:rsidR="00053B63" w:rsidRDefault="00053B63" w:rsidP="007D6FE2">
      <w:pPr>
        <w:tabs>
          <w:tab w:val="left" w:pos="90"/>
        </w:tabs>
        <w:ind w:firstLine="720"/>
        <w:rPr>
          <w:rFonts w:ascii="VNI-Times" w:hAnsi="VNI-Times"/>
          <w:b/>
          <w:sz w:val="26"/>
          <w:szCs w:val="26"/>
        </w:rPr>
      </w:pPr>
    </w:p>
    <w:p w:rsidR="00053B63" w:rsidRDefault="00053B63" w:rsidP="007D6FE2">
      <w:pPr>
        <w:tabs>
          <w:tab w:val="left" w:pos="90"/>
        </w:tabs>
        <w:ind w:firstLine="720"/>
        <w:rPr>
          <w:rFonts w:ascii="VNI-Times" w:hAnsi="VNI-Times"/>
          <w:b/>
          <w:sz w:val="26"/>
          <w:szCs w:val="26"/>
        </w:rPr>
      </w:pPr>
    </w:p>
    <w:p w:rsidR="00053B63" w:rsidRDefault="00053B63" w:rsidP="007D6FE2">
      <w:pPr>
        <w:tabs>
          <w:tab w:val="left" w:pos="90"/>
        </w:tabs>
        <w:ind w:firstLine="720"/>
        <w:rPr>
          <w:rFonts w:ascii="VNI-Times" w:hAnsi="VNI-Times"/>
          <w:b/>
          <w:sz w:val="26"/>
          <w:szCs w:val="26"/>
        </w:rPr>
      </w:pPr>
    </w:p>
    <w:p w:rsidR="00CD2527" w:rsidRPr="00CD2527" w:rsidRDefault="00CD2527" w:rsidP="007D6FE2">
      <w:pPr>
        <w:tabs>
          <w:tab w:val="left" w:pos="90"/>
        </w:tabs>
        <w:ind w:firstLine="720"/>
        <w:jc w:val="both"/>
        <w:rPr>
          <w:sz w:val="26"/>
          <w:szCs w:val="26"/>
        </w:rPr>
      </w:pPr>
    </w:p>
    <w:p w:rsidR="00BA06E3" w:rsidRDefault="00BA06E3" w:rsidP="007D6FE2">
      <w:pPr>
        <w:tabs>
          <w:tab w:val="left" w:pos="90"/>
        </w:tabs>
        <w:ind w:firstLine="720"/>
        <w:jc w:val="center"/>
        <w:rPr>
          <w:b/>
          <w:sz w:val="32"/>
          <w:szCs w:val="32"/>
        </w:rPr>
      </w:pPr>
      <w:r w:rsidRPr="00BA06E3">
        <w:rPr>
          <w:b/>
          <w:sz w:val="32"/>
          <w:szCs w:val="32"/>
        </w:rPr>
        <w:lastRenderedPageBreak/>
        <w:t>BÀI 10: ĐẤU ĐIỆN KẾT NỐI GIỮA 2 KHỐI.</w:t>
      </w:r>
    </w:p>
    <w:p w:rsidR="00BA06E3" w:rsidRPr="00B679FF" w:rsidRDefault="00BA06E3" w:rsidP="007D6FE2">
      <w:pPr>
        <w:tabs>
          <w:tab w:val="left" w:pos="90"/>
        </w:tabs>
        <w:ind w:firstLine="720"/>
        <w:jc w:val="both"/>
        <w:rPr>
          <w:rFonts w:ascii="VNI-Times" w:hAnsi="VNI-Times"/>
          <w:sz w:val="26"/>
          <w:szCs w:val="26"/>
        </w:rPr>
      </w:pPr>
      <w:r w:rsidRPr="00B679FF">
        <w:rPr>
          <w:rFonts w:ascii="VNI-Times" w:hAnsi="VNI-Times"/>
          <w:b/>
          <w:sz w:val="26"/>
          <w:szCs w:val="26"/>
        </w:rPr>
        <w:t>I</w:t>
      </w:r>
      <w:proofErr w:type="gramStart"/>
      <w:r w:rsidRPr="00B679FF">
        <w:rPr>
          <w:rFonts w:ascii="VNI-Times" w:hAnsi="VNI-Times"/>
          <w:b/>
          <w:sz w:val="26"/>
          <w:szCs w:val="26"/>
        </w:rPr>
        <w:t>/  MUÏC</w:t>
      </w:r>
      <w:proofErr w:type="gramEnd"/>
      <w:r w:rsidRPr="00B679FF">
        <w:rPr>
          <w:rFonts w:ascii="VNI-Times" w:hAnsi="VNI-Times"/>
          <w:b/>
          <w:sz w:val="26"/>
          <w:szCs w:val="26"/>
        </w:rPr>
        <w:t xml:space="preserve"> ÑÍCH – YEÂU CAÀU :</w:t>
      </w:r>
    </w:p>
    <w:p w:rsidR="00BA06E3" w:rsidRPr="00B679FF" w:rsidRDefault="00BA06E3" w:rsidP="007D6FE2">
      <w:pPr>
        <w:tabs>
          <w:tab w:val="left" w:pos="90"/>
        </w:tabs>
        <w:ind w:firstLine="720"/>
        <w:rPr>
          <w:rFonts w:ascii="VNI-Times" w:hAnsi="VNI-Times"/>
          <w:noProof/>
          <w:sz w:val="26"/>
        </w:rPr>
      </w:pPr>
      <w:r w:rsidRPr="00B679FF">
        <w:rPr>
          <w:rFonts w:ascii="VNI-Times" w:hAnsi="VNI-Times"/>
          <w:sz w:val="26"/>
          <w:szCs w:val="26"/>
        </w:rPr>
        <w:t xml:space="preserve">1. Muïc </w:t>
      </w:r>
      <w:proofErr w:type="gramStart"/>
      <w:r w:rsidRPr="00B679FF">
        <w:rPr>
          <w:rFonts w:ascii="VNI-Times" w:hAnsi="VNI-Times"/>
          <w:sz w:val="26"/>
          <w:szCs w:val="26"/>
        </w:rPr>
        <w:t>ñích :</w:t>
      </w:r>
      <w:proofErr w:type="gramEnd"/>
      <w:r w:rsidRPr="00B679FF">
        <w:rPr>
          <w:rFonts w:ascii="VNI-Times" w:hAnsi="VNI-Times"/>
          <w:sz w:val="26"/>
        </w:rPr>
        <w:t xml:space="preserve">  </w:t>
      </w:r>
      <w:r w:rsidRPr="00B679FF">
        <w:rPr>
          <w:rFonts w:ascii="VNI-Times" w:hAnsi="VNI-Times"/>
          <w:sz w:val="26"/>
          <w:szCs w:val="26"/>
        </w:rPr>
        <w:t>Sau baøi hoïc naøy ngöôøi hoïc seõ thöïc hieän ñöôïc:</w:t>
      </w:r>
    </w:p>
    <w:p w:rsidR="00BA06E3" w:rsidRPr="00B679FF" w:rsidRDefault="00BA06E3" w:rsidP="007D6FE2">
      <w:pPr>
        <w:tabs>
          <w:tab w:val="left" w:pos="90"/>
        </w:tabs>
        <w:ind w:firstLine="720"/>
        <w:jc w:val="both"/>
        <w:rPr>
          <w:rFonts w:ascii="VNI-Times" w:hAnsi="VNI-Times"/>
          <w:sz w:val="26"/>
          <w:szCs w:val="26"/>
        </w:rPr>
      </w:pPr>
      <w:r w:rsidRPr="00B679FF">
        <w:rPr>
          <w:rFonts w:ascii="VNI-Times" w:hAnsi="VNI-Times"/>
          <w:sz w:val="26"/>
          <w:szCs w:val="26"/>
        </w:rPr>
        <w:t>- Trình baøy ñöôïc</w:t>
      </w:r>
      <w:r>
        <w:rPr>
          <w:rFonts w:ascii="VNI-Times" w:hAnsi="VNI-Times"/>
          <w:sz w:val="26"/>
          <w:szCs w:val="26"/>
        </w:rPr>
        <w:t>, c</w:t>
      </w:r>
      <w:r>
        <w:rPr>
          <w:sz w:val="26"/>
          <w:szCs w:val="26"/>
        </w:rPr>
        <w:t>ấu tạo</w:t>
      </w:r>
      <w:proofErr w:type="gramStart"/>
      <w:r>
        <w:rPr>
          <w:sz w:val="26"/>
          <w:szCs w:val="26"/>
        </w:rPr>
        <w:t>,</w:t>
      </w:r>
      <w:r w:rsidRPr="00B679FF">
        <w:rPr>
          <w:sz w:val="26"/>
          <w:szCs w:val="26"/>
        </w:rPr>
        <w:t>nguyên</w:t>
      </w:r>
      <w:proofErr w:type="gramEnd"/>
      <w:r w:rsidRPr="00B679FF">
        <w:rPr>
          <w:rFonts w:ascii="VNI-Times" w:hAnsi="VNI-Times"/>
          <w:sz w:val="26"/>
          <w:szCs w:val="26"/>
        </w:rPr>
        <w:t xml:space="preserve"> </w:t>
      </w:r>
      <w:r w:rsidRPr="00B679FF">
        <w:rPr>
          <w:sz w:val="26"/>
          <w:szCs w:val="26"/>
        </w:rPr>
        <w:t>lý</w:t>
      </w:r>
      <w:r w:rsidRPr="00B679FF">
        <w:rPr>
          <w:rFonts w:ascii="VNI-Times" w:hAnsi="VNI-Times"/>
          <w:sz w:val="26"/>
          <w:szCs w:val="26"/>
        </w:rPr>
        <w:t xml:space="preserve"> hoaït ñoäng caùc </w:t>
      </w:r>
      <w:r>
        <w:rPr>
          <w:rFonts w:ascii="VNI-Times" w:hAnsi="VNI-Times"/>
          <w:sz w:val="26"/>
          <w:szCs w:val="26"/>
        </w:rPr>
        <w:t>m</w:t>
      </w:r>
      <w:r>
        <w:rPr>
          <w:sz w:val="26"/>
          <w:szCs w:val="26"/>
        </w:rPr>
        <w:t>ạch</w:t>
      </w:r>
      <w:r w:rsidRPr="00B679FF">
        <w:rPr>
          <w:rFonts w:ascii="VNI-Times" w:hAnsi="VNI-Times"/>
          <w:sz w:val="26"/>
          <w:szCs w:val="26"/>
        </w:rPr>
        <w:t xml:space="preserve"> ñieän cuûa maùy laïnh </w:t>
      </w:r>
      <w:r>
        <w:rPr>
          <w:rFonts w:ascii="VNI-Times" w:hAnsi="VNI-Times"/>
          <w:sz w:val="26"/>
          <w:szCs w:val="26"/>
        </w:rPr>
        <w:t>2</w:t>
      </w:r>
      <w:r>
        <w:rPr>
          <w:sz w:val="26"/>
          <w:szCs w:val="26"/>
        </w:rPr>
        <w:t xml:space="preserve"> khối</w:t>
      </w:r>
      <w:r w:rsidRPr="00B679FF">
        <w:rPr>
          <w:rFonts w:ascii="VNI-Times" w:hAnsi="VNI-Times"/>
          <w:sz w:val="26"/>
          <w:szCs w:val="26"/>
        </w:rPr>
        <w:t>.</w:t>
      </w:r>
    </w:p>
    <w:p w:rsidR="00BA06E3" w:rsidRPr="00B679FF" w:rsidRDefault="00BA06E3" w:rsidP="007D6FE2">
      <w:pPr>
        <w:tabs>
          <w:tab w:val="left" w:pos="90"/>
        </w:tabs>
        <w:ind w:firstLine="720"/>
        <w:jc w:val="both"/>
        <w:rPr>
          <w:rFonts w:ascii="VNI-Times" w:hAnsi="VNI-Times"/>
          <w:sz w:val="26"/>
          <w:szCs w:val="26"/>
        </w:rPr>
      </w:pPr>
      <w:r w:rsidRPr="00B679FF">
        <w:rPr>
          <w:rFonts w:ascii="VNI-Times" w:hAnsi="VNI-Times"/>
          <w:sz w:val="26"/>
          <w:szCs w:val="26"/>
        </w:rPr>
        <w:t xml:space="preserve">- Bieát caùch ño kieåm tra caùc thieát bò ñieän cuûa maùy laïnh </w:t>
      </w:r>
      <w:r>
        <w:rPr>
          <w:rFonts w:ascii="VNI-Times" w:hAnsi="VNI-Times"/>
          <w:sz w:val="26"/>
          <w:szCs w:val="26"/>
        </w:rPr>
        <w:t>2</w:t>
      </w:r>
      <w:r w:rsidRPr="00B679FF">
        <w:rPr>
          <w:sz w:val="26"/>
          <w:szCs w:val="26"/>
        </w:rPr>
        <w:t xml:space="preserve"> </w:t>
      </w:r>
      <w:r>
        <w:rPr>
          <w:sz w:val="26"/>
          <w:szCs w:val="26"/>
        </w:rPr>
        <w:t>khối</w:t>
      </w:r>
      <w:r w:rsidRPr="00B679FF">
        <w:rPr>
          <w:rFonts w:ascii="VNI-Times" w:hAnsi="VNI-Times"/>
          <w:sz w:val="26"/>
          <w:szCs w:val="26"/>
        </w:rPr>
        <w:t xml:space="preserve">. </w:t>
      </w:r>
    </w:p>
    <w:p w:rsidR="00BA06E3" w:rsidRPr="00B679FF" w:rsidRDefault="00BA06E3" w:rsidP="007D6FE2">
      <w:pPr>
        <w:tabs>
          <w:tab w:val="left" w:pos="90"/>
        </w:tabs>
        <w:ind w:firstLine="720"/>
        <w:jc w:val="both"/>
        <w:rPr>
          <w:rFonts w:ascii="VNI-Times" w:hAnsi="VNI-Times"/>
          <w:sz w:val="26"/>
          <w:szCs w:val="26"/>
        </w:rPr>
      </w:pPr>
      <w:r w:rsidRPr="00B679FF">
        <w:rPr>
          <w:rFonts w:ascii="VNI-Times" w:hAnsi="VNI-Times"/>
          <w:sz w:val="26"/>
          <w:szCs w:val="26"/>
        </w:rPr>
        <w:t xml:space="preserve">- Xaùc ñònh ñöôïc caùc ñaàu daây </w:t>
      </w:r>
      <w:proofErr w:type="gramStart"/>
      <w:r w:rsidRPr="00B679FF">
        <w:rPr>
          <w:rFonts w:ascii="VNI-Times" w:hAnsi="VNI-Times"/>
          <w:sz w:val="26"/>
          <w:szCs w:val="26"/>
        </w:rPr>
        <w:t>ra  caùc</w:t>
      </w:r>
      <w:proofErr w:type="gramEnd"/>
      <w:r w:rsidRPr="00B679FF">
        <w:rPr>
          <w:rFonts w:ascii="VNI-Times" w:hAnsi="VNI-Times"/>
          <w:sz w:val="26"/>
          <w:szCs w:val="26"/>
        </w:rPr>
        <w:t xml:space="preserve"> thieát bò ñieän cuûa maùy laïnh </w:t>
      </w:r>
      <w:r>
        <w:rPr>
          <w:sz w:val="26"/>
          <w:szCs w:val="26"/>
        </w:rPr>
        <w:t>2 khối</w:t>
      </w:r>
      <w:r w:rsidRPr="00B679FF">
        <w:rPr>
          <w:rFonts w:ascii="VNI-Times" w:hAnsi="VNI-Times"/>
          <w:sz w:val="26"/>
          <w:szCs w:val="26"/>
        </w:rPr>
        <w:t>.</w:t>
      </w:r>
    </w:p>
    <w:p w:rsidR="00BA06E3" w:rsidRPr="00B679FF" w:rsidRDefault="00BA06E3" w:rsidP="007D6FE2">
      <w:pPr>
        <w:tabs>
          <w:tab w:val="left" w:pos="90"/>
        </w:tabs>
        <w:ind w:firstLine="720"/>
        <w:jc w:val="both"/>
        <w:rPr>
          <w:rFonts w:ascii="VNI-Times" w:hAnsi="VNI-Times"/>
          <w:sz w:val="26"/>
          <w:szCs w:val="26"/>
        </w:rPr>
      </w:pPr>
      <w:r w:rsidRPr="00B679FF">
        <w:rPr>
          <w:rFonts w:ascii="VNI-Times" w:hAnsi="VNI-Times"/>
          <w:sz w:val="26"/>
          <w:szCs w:val="26"/>
        </w:rPr>
        <w:t xml:space="preserve">2. Yeâu </w:t>
      </w:r>
      <w:proofErr w:type="gramStart"/>
      <w:r w:rsidRPr="00B679FF">
        <w:rPr>
          <w:rFonts w:ascii="VNI-Times" w:hAnsi="VNI-Times"/>
          <w:sz w:val="26"/>
          <w:szCs w:val="26"/>
        </w:rPr>
        <w:t>caàu :</w:t>
      </w:r>
      <w:proofErr w:type="gramEnd"/>
      <w:r w:rsidRPr="00B679FF">
        <w:rPr>
          <w:rFonts w:ascii="VNI-Times" w:hAnsi="VNI-Times"/>
          <w:sz w:val="26"/>
          <w:szCs w:val="26"/>
        </w:rPr>
        <w:t xml:space="preserve"> </w:t>
      </w:r>
    </w:p>
    <w:p w:rsidR="00BA06E3" w:rsidRPr="00B679FF" w:rsidRDefault="00BA06E3" w:rsidP="007D6FE2">
      <w:pPr>
        <w:tabs>
          <w:tab w:val="left" w:pos="90"/>
        </w:tabs>
        <w:ind w:firstLine="720"/>
        <w:jc w:val="both"/>
        <w:rPr>
          <w:rFonts w:ascii="VNI-Times" w:hAnsi="VNI-Times"/>
          <w:sz w:val="26"/>
          <w:szCs w:val="26"/>
        </w:rPr>
      </w:pPr>
      <w:r w:rsidRPr="00B679FF">
        <w:rPr>
          <w:rFonts w:ascii="VNI-Times" w:hAnsi="VNI-Times"/>
          <w:sz w:val="26"/>
          <w:szCs w:val="26"/>
        </w:rPr>
        <w:t xml:space="preserve">Kyõ </w:t>
      </w:r>
      <w:proofErr w:type="gramStart"/>
      <w:r w:rsidRPr="00B679FF">
        <w:rPr>
          <w:rFonts w:ascii="VNI-Times" w:hAnsi="VNI-Times"/>
          <w:sz w:val="26"/>
          <w:szCs w:val="26"/>
        </w:rPr>
        <w:t>thuaät :</w:t>
      </w:r>
      <w:proofErr w:type="gramEnd"/>
      <w:r w:rsidRPr="00B679FF">
        <w:rPr>
          <w:rFonts w:ascii="VNI-Times" w:hAnsi="VNI-Times"/>
          <w:sz w:val="26"/>
          <w:szCs w:val="26"/>
        </w:rPr>
        <w:t xml:space="preserve">  - Ño kieåm hi</w:t>
      </w:r>
      <w:r w:rsidRPr="00B679FF">
        <w:rPr>
          <w:sz w:val="26"/>
          <w:szCs w:val="26"/>
        </w:rPr>
        <w:t>ểu được</w:t>
      </w:r>
      <w:r w:rsidRPr="00B679FF">
        <w:rPr>
          <w:rFonts w:ascii="VNI-Times" w:hAnsi="VNI-Times"/>
          <w:sz w:val="26"/>
          <w:szCs w:val="26"/>
        </w:rPr>
        <w:t xml:space="preserve"> </w:t>
      </w:r>
      <w:r w:rsidRPr="00B679FF">
        <w:rPr>
          <w:sz w:val="26"/>
          <w:szCs w:val="26"/>
        </w:rPr>
        <w:t>nguyên</w:t>
      </w:r>
      <w:r w:rsidRPr="00B679FF">
        <w:rPr>
          <w:rFonts w:ascii="VNI-Times" w:hAnsi="VNI-Times"/>
          <w:sz w:val="26"/>
          <w:szCs w:val="26"/>
        </w:rPr>
        <w:t xml:space="preserve"> </w:t>
      </w:r>
      <w:r w:rsidRPr="00B679FF">
        <w:rPr>
          <w:sz w:val="26"/>
          <w:szCs w:val="26"/>
        </w:rPr>
        <w:t>lý</w:t>
      </w:r>
      <w:r w:rsidRPr="00B679FF">
        <w:rPr>
          <w:rFonts w:ascii="VNI-Times" w:hAnsi="VNI-Times"/>
          <w:sz w:val="26"/>
          <w:szCs w:val="26"/>
        </w:rPr>
        <w:t xml:space="preserve"> hoaït ñoäng caùc thieát bò ñieän cuûa maùy laïnh </w:t>
      </w:r>
      <w:r>
        <w:rPr>
          <w:sz w:val="26"/>
          <w:szCs w:val="26"/>
        </w:rPr>
        <w:t>2</w:t>
      </w:r>
      <w:r w:rsidRPr="00B679FF">
        <w:rPr>
          <w:sz w:val="26"/>
          <w:szCs w:val="26"/>
        </w:rPr>
        <w:t xml:space="preserve"> </w:t>
      </w:r>
      <w:r>
        <w:rPr>
          <w:sz w:val="26"/>
          <w:szCs w:val="26"/>
        </w:rPr>
        <w:t>khối</w:t>
      </w:r>
      <w:r w:rsidRPr="00B679FF">
        <w:rPr>
          <w:rFonts w:ascii="VNI-Times" w:hAnsi="VNI-Times"/>
          <w:sz w:val="26"/>
          <w:szCs w:val="26"/>
        </w:rPr>
        <w:t>.</w:t>
      </w:r>
    </w:p>
    <w:p w:rsidR="00BA06E3" w:rsidRPr="00B679FF" w:rsidRDefault="00BA06E3" w:rsidP="007D6FE2">
      <w:pPr>
        <w:tabs>
          <w:tab w:val="left" w:pos="90"/>
        </w:tabs>
        <w:ind w:firstLine="720"/>
        <w:jc w:val="both"/>
        <w:rPr>
          <w:rFonts w:ascii="VNI-Times" w:hAnsi="VNI-Times"/>
          <w:sz w:val="26"/>
          <w:szCs w:val="26"/>
        </w:rPr>
      </w:pPr>
      <w:r w:rsidRPr="00B679FF">
        <w:rPr>
          <w:rFonts w:ascii="VNI-Times" w:hAnsi="VNI-Times"/>
          <w:sz w:val="26"/>
          <w:szCs w:val="26"/>
        </w:rPr>
        <w:t xml:space="preserve">Myõ </w:t>
      </w:r>
      <w:proofErr w:type="gramStart"/>
      <w:r w:rsidRPr="00B679FF">
        <w:rPr>
          <w:rFonts w:ascii="VNI-Times" w:hAnsi="VNI-Times"/>
          <w:sz w:val="26"/>
          <w:szCs w:val="26"/>
        </w:rPr>
        <w:t>thuaät :</w:t>
      </w:r>
      <w:proofErr w:type="gramEnd"/>
      <w:r w:rsidRPr="00B679FF">
        <w:rPr>
          <w:rFonts w:ascii="VNI-Times" w:hAnsi="VNI-Times"/>
          <w:sz w:val="26"/>
          <w:szCs w:val="26"/>
        </w:rPr>
        <w:t xml:space="preserve"> </w:t>
      </w:r>
      <w:r w:rsidR="00053B63">
        <w:rPr>
          <w:rFonts w:ascii="VNI-Times" w:hAnsi="VNI-Times"/>
          <w:sz w:val="26"/>
          <w:szCs w:val="26"/>
        </w:rPr>
        <w:t>-</w:t>
      </w:r>
      <w:r w:rsidRPr="00B679FF">
        <w:rPr>
          <w:rFonts w:ascii="VNI-Times" w:hAnsi="VNI-Times"/>
          <w:sz w:val="26"/>
          <w:szCs w:val="26"/>
        </w:rPr>
        <w:t xml:space="preserve">  Kyõ thuaät kh</w:t>
      </w:r>
      <w:r w:rsidRPr="00B679FF">
        <w:rPr>
          <w:sz w:val="26"/>
          <w:szCs w:val="26"/>
        </w:rPr>
        <w:t>ảo sát</w:t>
      </w:r>
      <w:r w:rsidRPr="00B679FF">
        <w:rPr>
          <w:rFonts w:ascii="VNI-Times" w:hAnsi="VNI-Times"/>
          <w:sz w:val="26"/>
          <w:szCs w:val="26"/>
        </w:rPr>
        <w:t xml:space="preserve"> ph</w:t>
      </w:r>
      <w:r w:rsidRPr="00B679FF">
        <w:rPr>
          <w:sz w:val="26"/>
          <w:szCs w:val="26"/>
        </w:rPr>
        <w:t>ải</w:t>
      </w:r>
      <w:r w:rsidRPr="00B679FF">
        <w:rPr>
          <w:rFonts w:ascii="VNI-Times" w:hAnsi="VNI-Times"/>
          <w:sz w:val="26"/>
          <w:szCs w:val="26"/>
        </w:rPr>
        <w:t xml:space="preserve"> goïn gaøng.</w:t>
      </w:r>
    </w:p>
    <w:p w:rsidR="00BA06E3" w:rsidRPr="00B679FF" w:rsidRDefault="00BA06E3" w:rsidP="007D6FE2">
      <w:pPr>
        <w:tabs>
          <w:tab w:val="left" w:pos="90"/>
        </w:tabs>
        <w:ind w:firstLine="720"/>
        <w:jc w:val="both"/>
        <w:rPr>
          <w:rFonts w:ascii="VNI-Times" w:hAnsi="VNI-Times"/>
          <w:sz w:val="26"/>
          <w:szCs w:val="26"/>
        </w:rPr>
      </w:pPr>
      <w:r w:rsidRPr="00B679FF">
        <w:rPr>
          <w:rFonts w:ascii="VNI-Times" w:hAnsi="VNI-Times"/>
          <w:sz w:val="26"/>
          <w:szCs w:val="26"/>
        </w:rPr>
        <w:t xml:space="preserve">An </w:t>
      </w:r>
      <w:proofErr w:type="gramStart"/>
      <w:r w:rsidRPr="00B679FF">
        <w:rPr>
          <w:rFonts w:ascii="VNI-Times" w:hAnsi="VNI-Times"/>
          <w:sz w:val="26"/>
          <w:szCs w:val="26"/>
        </w:rPr>
        <w:t>toaøn :</w:t>
      </w:r>
      <w:proofErr w:type="gramEnd"/>
      <w:r w:rsidRPr="00B679FF">
        <w:rPr>
          <w:rFonts w:ascii="VNI-Times" w:hAnsi="VNI-Times"/>
          <w:sz w:val="26"/>
          <w:szCs w:val="26"/>
        </w:rPr>
        <w:t xml:space="preserve">   - Khoâng ñöôïc laøm hö hoûng caùc thieát bò.</w:t>
      </w:r>
    </w:p>
    <w:p w:rsidR="00BA06E3" w:rsidRPr="00B679FF" w:rsidRDefault="00BA06E3" w:rsidP="007D6FE2">
      <w:pPr>
        <w:tabs>
          <w:tab w:val="left" w:pos="90"/>
        </w:tabs>
        <w:ind w:firstLine="720"/>
        <w:jc w:val="both"/>
        <w:rPr>
          <w:rFonts w:ascii="VNI-Times" w:hAnsi="VNI-Times"/>
          <w:sz w:val="26"/>
          <w:szCs w:val="26"/>
        </w:rPr>
      </w:pPr>
      <w:r w:rsidRPr="00B679FF">
        <w:rPr>
          <w:rFonts w:ascii="VNI-Times" w:hAnsi="VNI-Times"/>
          <w:b/>
          <w:sz w:val="26"/>
          <w:szCs w:val="26"/>
        </w:rPr>
        <w:t>II</w:t>
      </w:r>
      <w:proofErr w:type="gramStart"/>
      <w:r w:rsidRPr="00B679FF">
        <w:rPr>
          <w:rFonts w:ascii="VNI-Times" w:hAnsi="VNI-Times"/>
          <w:b/>
          <w:sz w:val="26"/>
          <w:szCs w:val="26"/>
        </w:rPr>
        <w:t>/  VAÄT</w:t>
      </w:r>
      <w:proofErr w:type="gramEnd"/>
      <w:r w:rsidRPr="00B679FF">
        <w:rPr>
          <w:rFonts w:ascii="VNI-Times" w:hAnsi="VNI-Times"/>
          <w:b/>
          <w:sz w:val="26"/>
          <w:szCs w:val="26"/>
        </w:rPr>
        <w:t xml:space="preserve"> LIEÄU – THIEÁT BÒ – DUÏNG CUÏ :</w:t>
      </w:r>
    </w:p>
    <w:p w:rsidR="00BA06E3" w:rsidRPr="00B679FF" w:rsidRDefault="00BA06E3" w:rsidP="00E000FE">
      <w:pPr>
        <w:numPr>
          <w:ilvl w:val="0"/>
          <w:numId w:val="7"/>
        </w:numPr>
        <w:tabs>
          <w:tab w:val="left" w:pos="90"/>
        </w:tabs>
        <w:ind w:left="0" w:firstLine="720"/>
        <w:jc w:val="both"/>
        <w:rPr>
          <w:rFonts w:ascii="VNI-Times" w:hAnsi="VNI-Times"/>
          <w:sz w:val="26"/>
          <w:szCs w:val="26"/>
        </w:rPr>
      </w:pPr>
      <w:r w:rsidRPr="00B679FF">
        <w:rPr>
          <w:rFonts w:ascii="VNI-Times" w:hAnsi="VNI-Times"/>
          <w:sz w:val="26"/>
          <w:szCs w:val="26"/>
        </w:rPr>
        <w:t xml:space="preserve">Vaät </w:t>
      </w:r>
      <w:proofErr w:type="gramStart"/>
      <w:r w:rsidRPr="00B679FF">
        <w:rPr>
          <w:rFonts w:ascii="VNI-Times" w:hAnsi="VNI-Times"/>
          <w:sz w:val="26"/>
          <w:szCs w:val="26"/>
        </w:rPr>
        <w:t>lieäu :</w:t>
      </w:r>
      <w:proofErr w:type="gramEnd"/>
      <w:r w:rsidRPr="00B679FF">
        <w:rPr>
          <w:rFonts w:ascii="VNI-Times" w:hAnsi="VNI-Times"/>
          <w:sz w:val="26"/>
          <w:szCs w:val="26"/>
        </w:rPr>
        <w:t xml:space="preserve"> Daây ñieän, baêng keo, ñaàu ghim, chì haøn.</w:t>
      </w:r>
    </w:p>
    <w:p w:rsidR="00BA06E3" w:rsidRPr="00B679FF" w:rsidRDefault="00BA06E3" w:rsidP="00E000FE">
      <w:pPr>
        <w:numPr>
          <w:ilvl w:val="0"/>
          <w:numId w:val="7"/>
        </w:numPr>
        <w:tabs>
          <w:tab w:val="left" w:pos="90"/>
        </w:tabs>
        <w:ind w:left="0" w:firstLine="720"/>
        <w:jc w:val="both"/>
        <w:rPr>
          <w:rFonts w:ascii="VNI-Times" w:hAnsi="VNI-Times"/>
          <w:sz w:val="28"/>
          <w:szCs w:val="28"/>
        </w:rPr>
      </w:pPr>
      <w:r w:rsidRPr="00B679FF">
        <w:rPr>
          <w:rFonts w:ascii="VNI-Times" w:hAnsi="VNI-Times"/>
          <w:sz w:val="28"/>
          <w:szCs w:val="28"/>
        </w:rPr>
        <w:t xml:space="preserve">Thieát </w:t>
      </w:r>
      <w:proofErr w:type="gramStart"/>
      <w:r w:rsidRPr="00B679FF">
        <w:rPr>
          <w:rFonts w:ascii="VNI-Times" w:hAnsi="VNI-Times"/>
          <w:sz w:val="28"/>
          <w:szCs w:val="28"/>
        </w:rPr>
        <w:t>bò :</w:t>
      </w:r>
      <w:proofErr w:type="gramEnd"/>
      <w:r w:rsidRPr="00B679FF">
        <w:rPr>
          <w:rFonts w:ascii="VNI-Times" w:hAnsi="VNI-Times"/>
          <w:sz w:val="28"/>
          <w:szCs w:val="28"/>
        </w:rPr>
        <w:t xml:space="preserve"> Maùy laïnh </w:t>
      </w:r>
      <w:r>
        <w:rPr>
          <w:sz w:val="28"/>
          <w:szCs w:val="28"/>
        </w:rPr>
        <w:t>2</w:t>
      </w:r>
      <w:r w:rsidRPr="00B679FF">
        <w:rPr>
          <w:sz w:val="28"/>
          <w:szCs w:val="28"/>
        </w:rPr>
        <w:t xml:space="preserve"> </w:t>
      </w:r>
      <w:r>
        <w:rPr>
          <w:sz w:val="28"/>
          <w:szCs w:val="28"/>
        </w:rPr>
        <w:t>khối</w:t>
      </w:r>
      <w:r w:rsidRPr="00B679FF">
        <w:rPr>
          <w:rFonts w:ascii="VNI-Times" w:hAnsi="VNI-Times"/>
          <w:sz w:val="28"/>
          <w:szCs w:val="28"/>
        </w:rPr>
        <w:t xml:space="preserve"> ñaày ñuû caùc thieát bò.</w:t>
      </w:r>
    </w:p>
    <w:p w:rsidR="00BA06E3" w:rsidRPr="00B679FF" w:rsidRDefault="00BA06E3" w:rsidP="00E000FE">
      <w:pPr>
        <w:numPr>
          <w:ilvl w:val="0"/>
          <w:numId w:val="7"/>
        </w:numPr>
        <w:tabs>
          <w:tab w:val="left" w:pos="90"/>
        </w:tabs>
        <w:ind w:left="0" w:firstLine="720"/>
        <w:jc w:val="both"/>
        <w:rPr>
          <w:rFonts w:ascii="VNI-Times" w:hAnsi="VNI-Times"/>
          <w:sz w:val="26"/>
          <w:szCs w:val="26"/>
        </w:rPr>
      </w:pPr>
      <w:r w:rsidRPr="00B679FF">
        <w:rPr>
          <w:rFonts w:ascii="VNI-Times" w:hAnsi="VNI-Times"/>
          <w:sz w:val="26"/>
          <w:szCs w:val="26"/>
        </w:rPr>
        <w:t xml:space="preserve">Duïng </w:t>
      </w:r>
      <w:proofErr w:type="gramStart"/>
      <w:r w:rsidRPr="00B679FF">
        <w:rPr>
          <w:rFonts w:ascii="VNI-Times" w:hAnsi="VNI-Times"/>
          <w:sz w:val="26"/>
          <w:szCs w:val="26"/>
        </w:rPr>
        <w:t>cuï :</w:t>
      </w:r>
      <w:proofErr w:type="gramEnd"/>
      <w:r w:rsidRPr="00B679FF">
        <w:rPr>
          <w:rFonts w:ascii="VNI-Times" w:hAnsi="VNI-Times"/>
          <w:sz w:val="26"/>
          <w:szCs w:val="26"/>
        </w:rPr>
        <w:t xml:space="preserve"> </w:t>
      </w:r>
      <w:r w:rsidRPr="00B679FF">
        <w:rPr>
          <w:sz w:val="26"/>
          <w:szCs w:val="26"/>
        </w:rPr>
        <w:t>Đ</w:t>
      </w:r>
      <w:r w:rsidRPr="00B679FF">
        <w:rPr>
          <w:rFonts w:ascii="VNI-Times" w:hAnsi="VNI-Times"/>
          <w:sz w:val="26"/>
          <w:szCs w:val="26"/>
        </w:rPr>
        <w:t>oàng hoà VOM, ampe keàm, nguoàn,  keàm, keùo, tuoác nô vít.</w:t>
      </w:r>
    </w:p>
    <w:p w:rsidR="00CE1A52" w:rsidRPr="00B679FF" w:rsidRDefault="00CE1A52" w:rsidP="007D6FE2">
      <w:pPr>
        <w:tabs>
          <w:tab w:val="left" w:pos="0"/>
          <w:tab w:val="left" w:pos="90"/>
        </w:tabs>
        <w:ind w:firstLine="720"/>
        <w:jc w:val="both"/>
        <w:rPr>
          <w:rFonts w:ascii="VNI-Times" w:hAnsi="VNI-Times"/>
          <w:sz w:val="26"/>
          <w:szCs w:val="26"/>
        </w:rPr>
      </w:pPr>
      <w:r w:rsidRPr="00B679FF">
        <w:rPr>
          <w:rFonts w:ascii="VNI-Times" w:hAnsi="VNI-Times"/>
          <w:b/>
          <w:sz w:val="26"/>
          <w:szCs w:val="26"/>
        </w:rPr>
        <w:t xml:space="preserve">III/ CAÙC BÖÔÙC THÖÏC </w:t>
      </w:r>
      <w:proofErr w:type="gramStart"/>
      <w:r w:rsidRPr="00B679FF">
        <w:rPr>
          <w:rFonts w:ascii="VNI-Times" w:hAnsi="VNI-Times"/>
          <w:b/>
          <w:sz w:val="26"/>
          <w:szCs w:val="26"/>
        </w:rPr>
        <w:t>HAØNH :</w:t>
      </w:r>
      <w:proofErr w:type="gramEnd"/>
    </w:p>
    <w:p w:rsidR="00BA06E3" w:rsidRPr="00CE1A52" w:rsidRDefault="00CE1A52" w:rsidP="007D6FE2">
      <w:pPr>
        <w:tabs>
          <w:tab w:val="left" w:pos="90"/>
        </w:tabs>
        <w:ind w:firstLine="720"/>
        <w:rPr>
          <w:rFonts w:ascii="VNI-Times" w:hAnsi="VNI-Times"/>
          <w:sz w:val="26"/>
          <w:szCs w:val="26"/>
          <w:u w:val="single"/>
        </w:rPr>
      </w:pPr>
      <w:r w:rsidRPr="00B679FF">
        <w:rPr>
          <w:rFonts w:ascii="VNI-Times" w:hAnsi="VNI-Times"/>
          <w:sz w:val="26"/>
          <w:szCs w:val="26"/>
          <w:u w:val="single"/>
        </w:rPr>
        <w:t xml:space="preserve">Noäi </w:t>
      </w:r>
      <w:proofErr w:type="gramStart"/>
      <w:r w:rsidRPr="00B679FF">
        <w:rPr>
          <w:rFonts w:ascii="VNI-Times" w:hAnsi="VNI-Times"/>
          <w:sz w:val="26"/>
          <w:szCs w:val="26"/>
          <w:u w:val="single"/>
        </w:rPr>
        <w:t>dung :</w:t>
      </w:r>
      <w:proofErr w:type="gramEnd"/>
      <w:r>
        <w:rPr>
          <w:rFonts w:ascii="VNI-Times" w:hAnsi="VNI-Times"/>
          <w:sz w:val="26"/>
          <w:szCs w:val="26"/>
          <w:u w:val="single"/>
        </w:rPr>
        <w:t xml:space="preserve"> </w:t>
      </w:r>
    </w:p>
    <w:p w:rsidR="00BA06E3" w:rsidRDefault="00BA06E3" w:rsidP="007D6FE2">
      <w:pPr>
        <w:tabs>
          <w:tab w:val="left" w:pos="90"/>
        </w:tabs>
        <w:ind w:firstLine="720"/>
        <w:jc w:val="both"/>
        <w:rPr>
          <w:rFonts w:ascii="VNI-Times" w:hAnsi="VNI-Times"/>
          <w:b/>
          <w:sz w:val="26"/>
          <w:szCs w:val="26"/>
          <w:u w:val="single"/>
        </w:rPr>
      </w:pPr>
      <w:r>
        <w:rPr>
          <w:b/>
          <w:sz w:val="32"/>
          <w:szCs w:val="32"/>
        </w:rPr>
        <w:t xml:space="preserve">A: </w:t>
      </w:r>
      <w:r w:rsidR="00AF4D03" w:rsidRPr="00AF4D03">
        <w:rPr>
          <w:b/>
          <w:sz w:val="26"/>
          <w:szCs w:val="26"/>
        </w:rPr>
        <w:t>ĐẤU ĐIỆN KẾT NỐI GIỮA 2 KHỐI.</w:t>
      </w:r>
    </w:p>
    <w:p w:rsidR="00BA06E3" w:rsidRPr="00CD2527" w:rsidRDefault="00BA06E3" w:rsidP="007D6FE2">
      <w:pPr>
        <w:tabs>
          <w:tab w:val="left" w:pos="90"/>
        </w:tabs>
        <w:ind w:firstLine="720"/>
        <w:rPr>
          <w:rFonts w:ascii="VNI-Times" w:hAnsi="VNI-Times"/>
          <w:b/>
          <w:sz w:val="26"/>
          <w:szCs w:val="26"/>
        </w:rPr>
      </w:pPr>
      <w:r>
        <w:rPr>
          <w:rFonts w:ascii="VNI-Times" w:hAnsi="VNI-Times"/>
          <w:b/>
          <w:sz w:val="26"/>
          <w:szCs w:val="26"/>
        </w:rPr>
        <w:t xml:space="preserve">1: </w:t>
      </w:r>
      <w:r w:rsidRPr="00CD2527">
        <w:rPr>
          <w:rFonts w:ascii="VNI-Times" w:hAnsi="VNI-Times"/>
          <w:b/>
          <w:sz w:val="26"/>
          <w:szCs w:val="26"/>
        </w:rPr>
        <w:t>Maïch ñieän noái daøn noùng vôùi daøn laïnh laø 2 daây.</w:t>
      </w:r>
    </w:p>
    <w:p w:rsidR="00BA06E3" w:rsidRPr="00CD2527" w:rsidRDefault="00BA06E3" w:rsidP="007D6FE2">
      <w:pPr>
        <w:tabs>
          <w:tab w:val="left" w:pos="90"/>
        </w:tabs>
        <w:ind w:firstLine="720"/>
        <w:rPr>
          <w:rFonts w:ascii="VNI-Times" w:hAnsi="VNI-Times"/>
          <w:sz w:val="26"/>
          <w:szCs w:val="26"/>
        </w:rPr>
      </w:pPr>
      <w:r w:rsidRPr="00CD2527">
        <w:rPr>
          <w:rFonts w:ascii="VNI-Times" w:hAnsi="VNI-Times"/>
          <w:sz w:val="26"/>
          <w:szCs w:val="26"/>
        </w:rPr>
        <w:t>Ñaây laø maïch ñieän ñöôïc öùng duïng cho nhieàu loaïi maùy nhaát vaø thöôøng laø maùy coâng suaát nhoû khoaûng töø 18.000 BTU trôû xuoáng</w:t>
      </w:r>
    </w:p>
    <w:p w:rsidR="00BA06E3" w:rsidRPr="00CD2527" w:rsidRDefault="00BA06E3" w:rsidP="007D6FE2">
      <w:pPr>
        <w:tabs>
          <w:tab w:val="left" w:pos="90"/>
        </w:tabs>
        <w:ind w:firstLine="720"/>
        <w:rPr>
          <w:rFonts w:ascii="VNI-Times" w:hAnsi="VNI-Times"/>
          <w:sz w:val="26"/>
          <w:szCs w:val="26"/>
        </w:rPr>
      </w:pPr>
    </w:p>
    <w:p w:rsidR="00BA06E3" w:rsidRPr="00CD2527" w:rsidRDefault="00BA06E3" w:rsidP="007D6FE2">
      <w:pPr>
        <w:tabs>
          <w:tab w:val="left" w:pos="90"/>
        </w:tabs>
        <w:ind w:firstLine="720"/>
        <w:rPr>
          <w:rFonts w:ascii="VNI-Times" w:hAnsi="VNI-Times"/>
          <w:sz w:val="26"/>
          <w:szCs w:val="26"/>
        </w:rPr>
      </w:pPr>
    </w:p>
    <w:p w:rsidR="00BA06E3" w:rsidRPr="00CD2527" w:rsidRDefault="00BA06E3" w:rsidP="007D6FE2">
      <w:pPr>
        <w:tabs>
          <w:tab w:val="left" w:pos="90"/>
        </w:tabs>
        <w:ind w:firstLine="720"/>
        <w:rPr>
          <w:rFonts w:ascii="VNI-Times" w:hAnsi="VNI-Times"/>
          <w:sz w:val="26"/>
          <w:szCs w:val="26"/>
        </w:rPr>
      </w:pPr>
    </w:p>
    <w:p w:rsidR="00BA06E3" w:rsidRPr="00CD2527" w:rsidRDefault="00BA06E3" w:rsidP="007D6FE2">
      <w:pPr>
        <w:tabs>
          <w:tab w:val="left" w:pos="90"/>
        </w:tabs>
        <w:ind w:firstLine="720"/>
        <w:rPr>
          <w:rFonts w:ascii="VNI-Times" w:hAnsi="VNI-Times"/>
          <w:sz w:val="26"/>
          <w:szCs w:val="26"/>
        </w:rPr>
      </w:pPr>
    </w:p>
    <w:p w:rsidR="00BA06E3" w:rsidRPr="00CD2527" w:rsidRDefault="00BA06E3" w:rsidP="007D6FE2">
      <w:pPr>
        <w:tabs>
          <w:tab w:val="left" w:pos="90"/>
        </w:tabs>
        <w:ind w:firstLine="720"/>
        <w:rPr>
          <w:rFonts w:ascii="VNI-Times" w:hAnsi="VNI-Times"/>
          <w:b/>
          <w:sz w:val="26"/>
          <w:szCs w:val="26"/>
        </w:rPr>
      </w:pPr>
      <w:r w:rsidRPr="00CD2527">
        <w:rPr>
          <w:rFonts w:ascii="VNI-Times" w:hAnsi="VNI-Times"/>
          <w:b/>
          <w:noProof/>
          <w:sz w:val="26"/>
          <w:szCs w:val="26"/>
        </w:rPr>
        <w:drawing>
          <wp:inline distT="0" distB="0" distL="0" distR="0" wp14:anchorId="07FF46FE" wp14:editId="67533246">
            <wp:extent cx="5106670" cy="2410460"/>
            <wp:effectExtent l="0" t="0" r="0" b="8890"/>
            <wp:docPr id="64520" name="Picture 64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106670" cy="2410460"/>
                    </a:xfrm>
                    <a:prstGeom prst="rect">
                      <a:avLst/>
                    </a:prstGeom>
                    <a:noFill/>
                    <a:ln>
                      <a:noFill/>
                    </a:ln>
                  </pic:spPr>
                </pic:pic>
              </a:graphicData>
            </a:graphic>
          </wp:inline>
        </w:drawing>
      </w:r>
    </w:p>
    <w:p w:rsidR="00BA06E3" w:rsidRPr="00CD2527" w:rsidRDefault="00BA06E3" w:rsidP="007D6FE2">
      <w:pPr>
        <w:tabs>
          <w:tab w:val="left" w:pos="90"/>
        </w:tabs>
        <w:ind w:firstLine="720"/>
        <w:rPr>
          <w:rFonts w:ascii="VNI-Times" w:hAnsi="VNI-Times"/>
          <w:b/>
          <w:sz w:val="26"/>
          <w:szCs w:val="26"/>
        </w:rPr>
      </w:pPr>
    </w:p>
    <w:p w:rsidR="00BA06E3" w:rsidRPr="00CD2527" w:rsidRDefault="00BA06E3" w:rsidP="007D6FE2">
      <w:pPr>
        <w:tabs>
          <w:tab w:val="left" w:pos="90"/>
        </w:tabs>
        <w:ind w:firstLine="720"/>
        <w:rPr>
          <w:rFonts w:ascii="VNI-Times" w:hAnsi="VNI-Times"/>
          <w:b/>
          <w:sz w:val="26"/>
          <w:szCs w:val="26"/>
        </w:rPr>
      </w:pPr>
      <w:proofErr w:type="gramStart"/>
      <w:r w:rsidRPr="00CD2527">
        <w:rPr>
          <w:rFonts w:ascii="VNI-Times" w:hAnsi="VNI-Times"/>
          <w:b/>
          <w:sz w:val="26"/>
          <w:szCs w:val="26"/>
        </w:rPr>
        <w:t>2, Maïch ñieän noái giöõa daøn noùng vôùi daøn laïnh laø 3 daây coù söû duïng coâng taéc tô.</w:t>
      </w:r>
      <w:proofErr w:type="gramEnd"/>
    </w:p>
    <w:p w:rsidR="00BA06E3" w:rsidRPr="00CD2527" w:rsidRDefault="00BA06E3" w:rsidP="007D6FE2">
      <w:pPr>
        <w:tabs>
          <w:tab w:val="left" w:pos="90"/>
        </w:tabs>
        <w:ind w:firstLine="720"/>
        <w:rPr>
          <w:rFonts w:ascii="VNI-Times" w:hAnsi="VNI-Times"/>
          <w:sz w:val="26"/>
          <w:szCs w:val="26"/>
        </w:rPr>
      </w:pPr>
    </w:p>
    <w:p w:rsidR="00BA06E3" w:rsidRPr="00CD2527" w:rsidRDefault="00BA06E3" w:rsidP="007D6FE2">
      <w:pPr>
        <w:tabs>
          <w:tab w:val="left" w:pos="90"/>
        </w:tabs>
        <w:ind w:firstLine="720"/>
        <w:rPr>
          <w:rFonts w:ascii="VNI-Times" w:hAnsi="VNI-Times"/>
          <w:b/>
          <w:sz w:val="26"/>
          <w:szCs w:val="26"/>
        </w:rPr>
      </w:pPr>
      <w:r w:rsidRPr="00CD2527">
        <w:rPr>
          <w:rFonts w:ascii="VNI-Times" w:hAnsi="VNI-Times"/>
          <w:b/>
          <w:noProof/>
          <w:sz w:val="26"/>
          <w:szCs w:val="26"/>
        </w:rPr>
        <w:lastRenderedPageBreak/>
        <w:drawing>
          <wp:inline distT="0" distB="0" distL="0" distR="0" wp14:anchorId="7DBC8383" wp14:editId="440E41DC">
            <wp:extent cx="4750435" cy="2968625"/>
            <wp:effectExtent l="0" t="0" r="0" b="3175"/>
            <wp:docPr id="64521" name="Picture 64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4750435" cy="2968625"/>
                    </a:xfrm>
                    <a:prstGeom prst="rect">
                      <a:avLst/>
                    </a:prstGeom>
                    <a:noFill/>
                    <a:ln>
                      <a:noFill/>
                    </a:ln>
                  </pic:spPr>
                </pic:pic>
              </a:graphicData>
            </a:graphic>
          </wp:inline>
        </w:drawing>
      </w:r>
    </w:p>
    <w:p w:rsidR="00BA06E3" w:rsidRPr="00CD2527" w:rsidRDefault="00BA06E3" w:rsidP="007D6FE2">
      <w:pPr>
        <w:tabs>
          <w:tab w:val="left" w:pos="90"/>
        </w:tabs>
        <w:ind w:firstLine="720"/>
        <w:rPr>
          <w:rFonts w:ascii="VNI-Times" w:hAnsi="VNI-Times"/>
          <w:b/>
          <w:sz w:val="26"/>
          <w:szCs w:val="26"/>
        </w:rPr>
      </w:pPr>
    </w:p>
    <w:p w:rsidR="00BA06E3" w:rsidRPr="00CD2527" w:rsidRDefault="00BA06E3" w:rsidP="007D6FE2">
      <w:pPr>
        <w:tabs>
          <w:tab w:val="left" w:pos="90"/>
        </w:tabs>
        <w:ind w:firstLine="720"/>
        <w:rPr>
          <w:rFonts w:ascii="VNI-Times" w:hAnsi="VNI-Times"/>
          <w:b/>
          <w:sz w:val="26"/>
          <w:szCs w:val="26"/>
        </w:rPr>
      </w:pPr>
      <w:proofErr w:type="gramStart"/>
      <w:r w:rsidRPr="00CD2527">
        <w:rPr>
          <w:rFonts w:ascii="VNI-Times" w:hAnsi="VNI-Times"/>
          <w:b/>
          <w:sz w:val="26"/>
          <w:szCs w:val="26"/>
        </w:rPr>
        <w:t>3, maïch ñieän maùy ñieàu hoaø khoâng khí hai cuïm quaït daøn noùng 2 toác ñoä.</w:t>
      </w:r>
      <w:proofErr w:type="gramEnd"/>
    </w:p>
    <w:p w:rsidR="00BA06E3" w:rsidRPr="00CD2527" w:rsidRDefault="00BA06E3" w:rsidP="007D6FE2">
      <w:pPr>
        <w:tabs>
          <w:tab w:val="left" w:pos="90"/>
        </w:tabs>
        <w:ind w:firstLine="720"/>
        <w:rPr>
          <w:rFonts w:ascii="VNI-Times" w:hAnsi="VNI-Times"/>
          <w:b/>
          <w:sz w:val="26"/>
          <w:szCs w:val="26"/>
        </w:rPr>
      </w:pPr>
    </w:p>
    <w:p w:rsidR="00BA06E3" w:rsidRPr="00CD2527" w:rsidRDefault="00BA06E3" w:rsidP="007D6FE2">
      <w:pPr>
        <w:tabs>
          <w:tab w:val="left" w:pos="90"/>
        </w:tabs>
        <w:ind w:firstLine="720"/>
        <w:rPr>
          <w:rFonts w:ascii="VNI-Times" w:hAnsi="VNI-Times"/>
          <w:b/>
          <w:sz w:val="26"/>
          <w:szCs w:val="26"/>
        </w:rPr>
      </w:pPr>
      <w:r w:rsidRPr="00CD2527">
        <w:rPr>
          <w:rFonts w:ascii="VNI-Times" w:hAnsi="VNI-Times"/>
          <w:b/>
          <w:noProof/>
          <w:sz w:val="26"/>
          <w:szCs w:val="26"/>
        </w:rPr>
        <w:drawing>
          <wp:inline distT="0" distB="0" distL="0" distR="0" wp14:anchorId="720165C4" wp14:editId="3AAA1008">
            <wp:extent cx="5236845" cy="2410460"/>
            <wp:effectExtent l="0" t="0" r="1905" b="8890"/>
            <wp:docPr id="64522" name="Picture 64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5236845" cy="2410460"/>
                    </a:xfrm>
                    <a:prstGeom prst="rect">
                      <a:avLst/>
                    </a:prstGeom>
                    <a:noFill/>
                    <a:ln>
                      <a:noFill/>
                    </a:ln>
                  </pic:spPr>
                </pic:pic>
              </a:graphicData>
            </a:graphic>
          </wp:inline>
        </w:drawing>
      </w:r>
    </w:p>
    <w:p w:rsidR="00BA06E3" w:rsidRDefault="00BA06E3" w:rsidP="007D6FE2">
      <w:pPr>
        <w:tabs>
          <w:tab w:val="left" w:pos="90"/>
        </w:tabs>
        <w:ind w:firstLine="720"/>
        <w:jc w:val="center"/>
        <w:rPr>
          <w:b/>
          <w:sz w:val="32"/>
          <w:szCs w:val="32"/>
        </w:rPr>
      </w:pPr>
    </w:p>
    <w:p w:rsidR="006F69AF" w:rsidRDefault="006F69AF" w:rsidP="007D6FE2">
      <w:pPr>
        <w:tabs>
          <w:tab w:val="left" w:pos="90"/>
        </w:tabs>
        <w:ind w:firstLine="720"/>
        <w:jc w:val="center"/>
        <w:rPr>
          <w:b/>
          <w:sz w:val="32"/>
          <w:szCs w:val="32"/>
        </w:rPr>
      </w:pPr>
    </w:p>
    <w:p w:rsidR="006F69AF" w:rsidRDefault="006F69AF" w:rsidP="007D6FE2">
      <w:pPr>
        <w:tabs>
          <w:tab w:val="left" w:pos="90"/>
        </w:tabs>
        <w:ind w:firstLine="720"/>
        <w:jc w:val="center"/>
        <w:rPr>
          <w:b/>
          <w:sz w:val="32"/>
          <w:szCs w:val="32"/>
        </w:rPr>
      </w:pPr>
    </w:p>
    <w:p w:rsidR="006F69AF" w:rsidRDefault="006F69AF" w:rsidP="007D6FE2">
      <w:pPr>
        <w:tabs>
          <w:tab w:val="left" w:pos="90"/>
        </w:tabs>
        <w:ind w:firstLine="720"/>
        <w:jc w:val="center"/>
        <w:rPr>
          <w:b/>
          <w:sz w:val="32"/>
          <w:szCs w:val="32"/>
        </w:rPr>
      </w:pPr>
    </w:p>
    <w:p w:rsidR="006F69AF" w:rsidRDefault="006F69AF" w:rsidP="007D6FE2">
      <w:pPr>
        <w:tabs>
          <w:tab w:val="left" w:pos="90"/>
        </w:tabs>
        <w:ind w:firstLine="720"/>
        <w:jc w:val="center"/>
        <w:rPr>
          <w:b/>
          <w:sz w:val="32"/>
          <w:szCs w:val="32"/>
        </w:rPr>
      </w:pPr>
    </w:p>
    <w:p w:rsidR="006F69AF" w:rsidRDefault="006F69AF" w:rsidP="007D6FE2">
      <w:pPr>
        <w:tabs>
          <w:tab w:val="left" w:pos="90"/>
        </w:tabs>
        <w:ind w:firstLine="720"/>
        <w:jc w:val="center"/>
        <w:rPr>
          <w:b/>
          <w:sz w:val="32"/>
          <w:szCs w:val="32"/>
        </w:rPr>
      </w:pPr>
    </w:p>
    <w:p w:rsidR="006F69AF" w:rsidRDefault="006F69AF" w:rsidP="007D6FE2">
      <w:pPr>
        <w:tabs>
          <w:tab w:val="left" w:pos="90"/>
        </w:tabs>
        <w:ind w:firstLine="720"/>
        <w:jc w:val="center"/>
        <w:rPr>
          <w:b/>
          <w:sz w:val="32"/>
          <w:szCs w:val="32"/>
        </w:rPr>
      </w:pPr>
    </w:p>
    <w:p w:rsidR="006F69AF" w:rsidRDefault="006F69AF" w:rsidP="007D6FE2">
      <w:pPr>
        <w:tabs>
          <w:tab w:val="left" w:pos="90"/>
        </w:tabs>
        <w:ind w:firstLine="720"/>
        <w:jc w:val="center"/>
        <w:rPr>
          <w:b/>
          <w:sz w:val="32"/>
          <w:szCs w:val="32"/>
        </w:rPr>
      </w:pPr>
    </w:p>
    <w:p w:rsidR="006F69AF" w:rsidRDefault="006F69AF" w:rsidP="007D6FE2">
      <w:pPr>
        <w:tabs>
          <w:tab w:val="left" w:pos="90"/>
        </w:tabs>
        <w:ind w:firstLine="720"/>
        <w:jc w:val="center"/>
        <w:rPr>
          <w:b/>
          <w:sz w:val="32"/>
          <w:szCs w:val="32"/>
        </w:rPr>
      </w:pPr>
    </w:p>
    <w:p w:rsidR="006F69AF" w:rsidRDefault="006F69AF" w:rsidP="007D6FE2">
      <w:pPr>
        <w:tabs>
          <w:tab w:val="left" w:pos="90"/>
        </w:tabs>
        <w:ind w:firstLine="720"/>
        <w:jc w:val="center"/>
        <w:rPr>
          <w:b/>
          <w:sz w:val="32"/>
          <w:szCs w:val="32"/>
        </w:rPr>
      </w:pPr>
    </w:p>
    <w:p w:rsidR="00DF7F47" w:rsidRDefault="00DF7F47" w:rsidP="007D6FE2">
      <w:pPr>
        <w:tabs>
          <w:tab w:val="left" w:pos="90"/>
        </w:tabs>
        <w:ind w:firstLine="720"/>
        <w:jc w:val="center"/>
        <w:rPr>
          <w:b/>
          <w:sz w:val="32"/>
          <w:szCs w:val="32"/>
        </w:rPr>
      </w:pPr>
    </w:p>
    <w:p w:rsidR="00DF7F47" w:rsidRDefault="00DF7F47" w:rsidP="007D6FE2">
      <w:pPr>
        <w:tabs>
          <w:tab w:val="left" w:pos="90"/>
        </w:tabs>
        <w:ind w:firstLine="720"/>
        <w:jc w:val="center"/>
        <w:rPr>
          <w:b/>
          <w:sz w:val="32"/>
          <w:szCs w:val="32"/>
        </w:rPr>
      </w:pPr>
    </w:p>
    <w:p w:rsidR="00053B63" w:rsidRDefault="00053B63" w:rsidP="007D6FE2">
      <w:pPr>
        <w:tabs>
          <w:tab w:val="left" w:pos="90"/>
        </w:tabs>
        <w:ind w:firstLine="720"/>
        <w:jc w:val="center"/>
        <w:rPr>
          <w:b/>
          <w:sz w:val="32"/>
          <w:szCs w:val="32"/>
        </w:rPr>
      </w:pPr>
    </w:p>
    <w:p w:rsidR="001C7AA3" w:rsidRDefault="001C7AA3" w:rsidP="007D6FE2">
      <w:pPr>
        <w:tabs>
          <w:tab w:val="left" w:pos="90"/>
        </w:tabs>
        <w:ind w:firstLine="720"/>
        <w:jc w:val="center"/>
        <w:rPr>
          <w:b/>
          <w:sz w:val="32"/>
          <w:szCs w:val="32"/>
        </w:rPr>
      </w:pPr>
      <w:r w:rsidRPr="001C7AA3">
        <w:rPr>
          <w:b/>
          <w:sz w:val="32"/>
          <w:szCs w:val="32"/>
        </w:rPr>
        <w:lastRenderedPageBreak/>
        <w:t>BÀI 11: KỸ THUẬT LÃ ỐNG, BẢO ÔM ĐƯỜNG ỐNG DẪN GA.</w:t>
      </w:r>
    </w:p>
    <w:p w:rsidR="00DC607F" w:rsidRPr="00B679FF" w:rsidRDefault="00DC607F" w:rsidP="007D6FE2">
      <w:pPr>
        <w:tabs>
          <w:tab w:val="left" w:pos="90"/>
        </w:tabs>
        <w:ind w:firstLine="720"/>
        <w:jc w:val="both"/>
        <w:rPr>
          <w:rFonts w:ascii="VNI-Times" w:hAnsi="VNI-Times"/>
          <w:sz w:val="26"/>
          <w:szCs w:val="26"/>
        </w:rPr>
      </w:pPr>
      <w:r w:rsidRPr="00B679FF">
        <w:rPr>
          <w:rFonts w:ascii="VNI-Times" w:hAnsi="VNI-Times"/>
          <w:b/>
          <w:sz w:val="26"/>
          <w:szCs w:val="26"/>
        </w:rPr>
        <w:t>I</w:t>
      </w:r>
      <w:proofErr w:type="gramStart"/>
      <w:r w:rsidRPr="00B679FF">
        <w:rPr>
          <w:rFonts w:ascii="VNI-Times" w:hAnsi="VNI-Times"/>
          <w:b/>
          <w:sz w:val="26"/>
          <w:szCs w:val="26"/>
        </w:rPr>
        <w:t>/  MUÏC</w:t>
      </w:r>
      <w:proofErr w:type="gramEnd"/>
      <w:r w:rsidRPr="00B679FF">
        <w:rPr>
          <w:rFonts w:ascii="VNI-Times" w:hAnsi="VNI-Times"/>
          <w:b/>
          <w:sz w:val="26"/>
          <w:szCs w:val="26"/>
        </w:rPr>
        <w:t xml:space="preserve"> ÑÍCH – YEÂU CAÀU :</w:t>
      </w:r>
    </w:p>
    <w:p w:rsidR="00DC607F" w:rsidRPr="00B679FF" w:rsidRDefault="00DC607F" w:rsidP="007D6FE2">
      <w:pPr>
        <w:tabs>
          <w:tab w:val="left" w:pos="90"/>
        </w:tabs>
        <w:ind w:firstLine="720"/>
        <w:rPr>
          <w:rFonts w:ascii="VNI-Times" w:hAnsi="VNI-Times"/>
          <w:noProof/>
          <w:sz w:val="26"/>
        </w:rPr>
      </w:pPr>
      <w:r w:rsidRPr="00B679FF">
        <w:rPr>
          <w:rFonts w:ascii="VNI-Times" w:hAnsi="VNI-Times"/>
          <w:sz w:val="26"/>
          <w:szCs w:val="26"/>
        </w:rPr>
        <w:t xml:space="preserve">1. Muïc </w:t>
      </w:r>
      <w:proofErr w:type="gramStart"/>
      <w:r w:rsidRPr="00B679FF">
        <w:rPr>
          <w:rFonts w:ascii="VNI-Times" w:hAnsi="VNI-Times"/>
          <w:sz w:val="26"/>
          <w:szCs w:val="26"/>
        </w:rPr>
        <w:t>ñích :</w:t>
      </w:r>
      <w:proofErr w:type="gramEnd"/>
      <w:r w:rsidRPr="00B679FF">
        <w:rPr>
          <w:rFonts w:ascii="VNI-Times" w:hAnsi="VNI-Times"/>
          <w:sz w:val="26"/>
        </w:rPr>
        <w:t xml:space="preserve">  </w:t>
      </w:r>
      <w:r w:rsidRPr="00B679FF">
        <w:rPr>
          <w:rFonts w:ascii="VNI-Times" w:hAnsi="VNI-Times"/>
          <w:sz w:val="26"/>
          <w:szCs w:val="26"/>
        </w:rPr>
        <w:t>Sau baøi hoïc naøy ngöôøi hoïc seõ thöïc hieän ñöôïc:</w:t>
      </w:r>
    </w:p>
    <w:p w:rsidR="00DC607F" w:rsidRPr="00B679FF" w:rsidRDefault="00DC607F" w:rsidP="007D6FE2">
      <w:pPr>
        <w:tabs>
          <w:tab w:val="left" w:pos="90"/>
        </w:tabs>
        <w:ind w:firstLine="720"/>
        <w:jc w:val="both"/>
        <w:rPr>
          <w:rFonts w:ascii="VNI-Times" w:hAnsi="VNI-Times"/>
          <w:sz w:val="26"/>
          <w:szCs w:val="26"/>
        </w:rPr>
      </w:pPr>
      <w:r w:rsidRPr="00B679FF">
        <w:rPr>
          <w:rFonts w:ascii="VNI-Times" w:hAnsi="VNI-Times"/>
          <w:sz w:val="26"/>
          <w:szCs w:val="26"/>
        </w:rPr>
        <w:t>- Trình baøy ñöôïc</w:t>
      </w:r>
      <w:r w:rsidRPr="00DC607F">
        <w:rPr>
          <w:rFonts w:ascii="VNI-Times" w:hAnsi="VNI-Times"/>
          <w:sz w:val="26"/>
          <w:szCs w:val="26"/>
        </w:rPr>
        <w:t xml:space="preserve">, </w:t>
      </w:r>
      <w:r w:rsidRPr="00DC607F">
        <w:rPr>
          <w:sz w:val="26"/>
          <w:szCs w:val="26"/>
        </w:rPr>
        <w:t xml:space="preserve">lã ống, bảo ôm </w:t>
      </w:r>
      <w:r>
        <w:rPr>
          <w:sz w:val="26"/>
          <w:szCs w:val="26"/>
        </w:rPr>
        <w:t>được</w:t>
      </w:r>
      <w:r w:rsidRPr="00B679FF">
        <w:rPr>
          <w:rFonts w:ascii="VNI-Times" w:hAnsi="VNI-Times"/>
          <w:sz w:val="26"/>
          <w:szCs w:val="26"/>
        </w:rPr>
        <w:t xml:space="preserve"> </w:t>
      </w:r>
      <w:r w:rsidRPr="00DC607F">
        <w:rPr>
          <w:sz w:val="26"/>
          <w:szCs w:val="26"/>
        </w:rPr>
        <w:t>đường ống dẫn ga</w:t>
      </w:r>
      <w:r>
        <w:rPr>
          <w:sz w:val="26"/>
          <w:szCs w:val="26"/>
        </w:rPr>
        <w:t xml:space="preserve"> </w:t>
      </w:r>
      <w:r w:rsidRPr="00B679FF">
        <w:rPr>
          <w:rFonts w:ascii="VNI-Times" w:hAnsi="VNI-Times"/>
          <w:sz w:val="26"/>
          <w:szCs w:val="26"/>
        </w:rPr>
        <w:t xml:space="preserve">maùy laïnh </w:t>
      </w:r>
      <w:r>
        <w:rPr>
          <w:rFonts w:ascii="VNI-Times" w:hAnsi="VNI-Times"/>
          <w:sz w:val="26"/>
          <w:szCs w:val="26"/>
        </w:rPr>
        <w:t>2</w:t>
      </w:r>
      <w:r>
        <w:rPr>
          <w:sz w:val="26"/>
          <w:szCs w:val="26"/>
        </w:rPr>
        <w:t xml:space="preserve"> khối</w:t>
      </w:r>
      <w:r w:rsidRPr="00B679FF">
        <w:rPr>
          <w:rFonts w:ascii="VNI-Times" w:hAnsi="VNI-Times"/>
          <w:sz w:val="26"/>
          <w:szCs w:val="26"/>
        </w:rPr>
        <w:t>.</w:t>
      </w:r>
    </w:p>
    <w:p w:rsidR="00DC607F" w:rsidRPr="00B679FF" w:rsidRDefault="00DC607F" w:rsidP="007D6FE2">
      <w:pPr>
        <w:tabs>
          <w:tab w:val="left" w:pos="90"/>
        </w:tabs>
        <w:ind w:firstLine="720"/>
        <w:jc w:val="both"/>
        <w:rPr>
          <w:rFonts w:ascii="VNI-Times" w:hAnsi="VNI-Times"/>
          <w:sz w:val="26"/>
          <w:szCs w:val="26"/>
        </w:rPr>
      </w:pPr>
      <w:r w:rsidRPr="00B679FF">
        <w:rPr>
          <w:rFonts w:ascii="VNI-Times" w:hAnsi="VNI-Times"/>
          <w:sz w:val="26"/>
          <w:szCs w:val="26"/>
        </w:rPr>
        <w:t xml:space="preserve">- Bieát caùch </w:t>
      </w:r>
      <w:r w:rsidRPr="00DC607F">
        <w:rPr>
          <w:sz w:val="26"/>
          <w:szCs w:val="26"/>
        </w:rPr>
        <w:t xml:space="preserve">lã ống, bảo ôm </w:t>
      </w:r>
      <w:r>
        <w:rPr>
          <w:sz w:val="26"/>
          <w:szCs w:val="26"/>
        </w:rPr>
        <w:t>được</w:t>
      </w:r>
      <w:r w:rsidRPr="00B679FF">
        <w:rPr>
          <w:rFonts w:ascii="VNI-Times" w:hAnsi="VNI-Times"/>
          <w:sz w:val="26"/>
          <w:szCs w:val="26"/>
        </w:rPr>
        <w:t xml:space="preserve"> </w:t>
      </w:r>
      <w:r w:rsidRPr="00DC607F">
        <w:rPr>
          <w:sz w:val="26"/>
          <w:szCs w:val="26"/>
        </w:rPr>
        <w:t>đường ống dẫn ga</w:t>
      </w:r>
      <w:r>
        <w:rPr>
          <w:sz w:val="26"/>
          <w:szCs w:val="26"/>
        </w:rPr>
        <w:t xml:space="preserve"> </w:t>
      </w:r>
      <w:r w:rsidRPr="00B679FF">
        <w:rPr>
          <w:rFonts w:ascii="VNI-Times" w:hAnsi="VNI-Times"/>
          <w:sz w:val="26"/>
          <w:szCs w:val="26"/>
        </w:rPr>
        <w:t xml:space="preserve">cuûa maùy laïnh </w:t>
      </w:r>
      <w:r>
        <w:rPr>
          <w:rFonts w:ascii="VNI-Times" w:hAnsi="VNI-Times"/>
          <w:sz w:val="26"/>
          <w:szCs w:val="26"/>
        </w:rPr>
        <w:t>2</w:t>
      </w:r>
      <w:r w:rsidRPr="00B679FF">
        <w:rPr>
          <w:sz w:val="26"/>
          <w:szCs w:val="26"/>
        </w:rPr>
        <w:t xml:space="preserve"> </w:t>
      </w:r>
      <w:r>
        <w:rPr>
          <w:sz w:val="26"/>
          <w:szCs w:val="26"/>
        </w:rPr>
        <w:t>khối</w:t>
      </w:r>
      <w:r w:rsidRPr="00B679FF">
        <w:rPr>
          <w:rFonts w:ascii="VNI-Times" w:hAnsi="VNI-Times"/>
          <w:sz w:val="26"/>
          <w:szCs w:val="26"/>
        </w:rPr>
        <w:t xml:space="preserve">. </w:t>
      </w:r>
    </w:p>
    <w:p w:rsidR="00DC607F" w:rsidRPr="00B679FF" w:rsidRDefault="00DC607F" w:rsidP="007D6FE2">
      <w:pPr>
        <w:tabs>
          <w:tab w:val="left" w:pos="90"/>
        </w:tabs>
        <w:ind w:firstLine="720"/>
        <w:jc w:val="both"/>
        <w:rPr>
          <w:rFonts w:ascii="VNI-Times" w:hAnsi="VNI-Times"/>
          <w:sz w:val="26"/>
          <w:szCs w:val="26"/>
        </w:rPr>
      </w:pPr>
      <w:r w:rsidRPr="00B679FF">
        <w:rPr>
          <w:rFonts w:ascii="VNI-Times" w:hAnsi="VNI-Times"/>
          <w:sz w:val="26"/>
          <w:szCs w:val="26"/>
        </w:rPr>
        <w:t xml:space="preserve">- Xaùc ñònh ñöôïc caùc </w:t>
      </w:r>
      <w:r w:rsidR="00060666">
        <w:rPr>
          <w:rFonts w:ascii="VNI-Times" w:hAnsi="VNI-Times"/>
          <w:sz w:val="26"/>
          <w:szCs w:val="26"/>
        </w:rPr>
        <w:t>d</w:t>
      </w:r>
      <w:r w:rsidR="00060666">
        <w:rPr>
          <w:sz w:val="26"/>
          <w:szCs w:val="26"/>
        </w:rPr>
        <w:t>ụng cụ</w:t>
      </w:r>
      <w:r w:rsidRPr="00B679FF">
        <w:rPr>
          <w:rFonts w:ascii="VNI-Times" w:hAnsi="VNI-Times"/>
          <w:sz w:val="26"/>
          <w:szCs w:val="26"/>
        </w:rPr>
        <w:t xml:space="preserve"> thieát bò ñieän cuûa maùy laïnh </w:t>
      </w:r>
      <w:r>
        <w:rPr>
          <w:sz w:val="26"/>
          <w:szCs w:val="26"/>
        </w:rPr>
        <w:t>2 khối</w:t>
      </w:r>
      <w:r w:rsidRPr="00B679FF">
        <w:rPr>
          <w:rFonts w:ascii="VNI-Times" w:hAnsi="VNI-Times"/>
          <w:sz w:val="26"/>
          <w:szCs w:val="26"/>
        </w:rPr>
        <w:t>.</w:t>
      </w:r>
    </w:p>
    <w:p w:rsidR="00DC607F" w:rsidRPr="00B679FF" w:rsidRDefault="00DC607F" w:rsidP="007D6FE2">
      <w:pPr>
        <w:tabs>
          <w:tab w:val="left" w:pos="90"/>
        </w:tabs>
        <w:ind w:firstLine="720"/>
        <w:jc w:val="both"/>
        <w:rPr>
          <w:rFonts w:ascii="VNI-Times" w:hAnsi="VNI-Times"/>
          <w:sz w:val="26"/>
          <w:szCs w:val="26"/>
        </w:rPr>
      </w:pPr>
      <w:r w:rsidRPr="00B679FF">
        <w:rPr>
          <w:rFonts w:ascii="VNI-Times" w:hAnsi="VNI-Times"/>
          <w:sz w:val="26"/>
          <w:szCs w:val="26"/>
        </w:rPr>
        <w:t xml:space="preserve">2. Yeâu </w:t>
      </w:r>
      <w:proofErr w:type="gramStart"/>
      <w:r w:rsidRPr="00B679FF">
        <w:rPr>
          <w:rFonts w:ascii="VNI-Times" w:hAnsi="VNI-Times"/>
          <w:sz w:val="26"/>
          <w:szCs w:val="26"/>
        </w:rPr>
        <w:t>caàu :</w:t>
      </w:r>
      <w:proofErr w:type="gramEnd"/>
      <w:r w:rsidRPr="00B679FF">
        <w:rPr>
          <w:rFonts w:ascii="VNI-Times" w:hAnsi="VNI-Times"/>
          <w:sz w:val="26"/>
          <w:szCs w:val="26"/>
        </w:rPr>
        <w:t xml:space="preserve"> </w:t>
      </w:r>
    </w:p>
    <w:p w:rsidR="00DC607F" w:rsidRPr="00B679FF" w:rsidRDefault="00DC607F" w:rsidP="007D6FE2">
      <w:pPr>
        <w:tabs>
          <w:tab w:val="left" w:pos="90"/>
        </w:tabs>
        <w:ind w:firstLine="720"/>
        <w:jc w:val="both"/>
        <w:rPr>
          <w:rFonts w:ascii="VNI-Times" w:hAnsi="VNI-Times"/>
          <w:sz w:val="26"/>
          <w:szCs w:val="26"/>
        </w:rPr>
      </w:pPr>
      <w:r w:rsidRPr="00B679FF">
        <w:rPr>
          <w:rFonts w:ascii="VNI-Times" w:hAnsi="VNI-Times"/>
          <w:sz w:val="26"/>
          <w:szCs w:val="26"/>
        </w:rPr>
        <w:t xml:space="preserve">Kyõ </w:t>
      </w:r>
      <w:proofErr w:type="gramStart"/>
      <w:r w:rsidRPr="00B679FF">
        <w:rPr>
          <w:rFonts w:ascii="VNI-Times" w:hAnsi="VNI-Times"/>
          <w:sz w:val="26"/>
          <w:szCs w:val="26"/>
        </w:rPr>
        <w:t>thuaät :</w:t>
      </w:r>
      <w:proofErr w:type="gramEnd"/>
      <w:r w:rsidRPr="00B679FF">
        <w:rPr>
          <w:rFonts w:ascii="VNI-Times" w:hAnsi="VNI-Times"/>
          <w:sz w:val="26"/>
          <w:szCs w:val="26"/>
        </w:rPr>
        <w:t xml:space="preserve">  - </w:t>
      </w:r>
      <w:r w:rsidR="00060666">
        <w:rPr>
          <w:sz w:val="26"/>
          <w:szCs w:val="26"/>
        </w:rPr>
        <w:t>L</w:t>
      </w:r>
      <w:r w:rsidR="00060666" w:rsidRPr="00DC607F">
        <w:rPr>
          <w:sz w:val="26"/>
          <w:szCs w:val="26"/>
        </w:rPr>
        <w:t>ã ống, bảo ôm đường ống dẫn ga</w:t>
      </w:r>
      <w:r>
        <w:rPr>
          <w:sz w:val="26"/>
          <w:szCs w:val="26"/>
        </w:rPr>
        <w:t xml:space="preserve"> </w:t>
      </w:r>
      <w:r w:rsidRPr="00B679FF">
        <w:rPr>
          <w:rFonts w:ascii="VNI-Times" w:hAnsi="VNI-Times"/>
          <w:sz w:val="26"/>
          <w:szCs w:val="26"/>
        </w:rPr>
        <w:t xml:space="preserve">maùy laïnh </w:t>
      </w:r>
      <w:r>
        <w:rPr>
          <w:sz w:val="26"/>
          <w:szCs w:val="26"/>
        </w:rPr>
        <w:t>2</w:t>
      </w:r>
      <w:r w:rsidRPr="00B679FF">
        <w:rPr>
          <w:sz w:val="26"/>
          <w:szCs w:val="26"/>
        </w:rPr>
        <w:t xml:space="preserve"> </w:t>
      </w:r>
      <w:r>
        <w:rPr>
          <w:sz w:val="26"/>
          <w:szCs w:val="26"/>
        </w:rPr>
        <w:t>khối đúng kỹ thuật</w:t>
      </w:r>
      <w:r w:rsidRPr="00B679FF">
        <w:rPr>
          <w:rFonts w:ascii="VNI-Times" w:hAnsi="VNI-Times"/>
          <w:sz w:val="26"/>
          <w:szCs w:val="26"/>
        </w:rPr>
        <w:t>.</w:t>
      </w:r>
    </w:p>
    <w:p w:rsidR="00DC607F" w:rsidRPr="00B679FF" w:rsidRDefault="00060666" w:rsidP="007D6FE2">
      <w:pPr>
        <w:tabs>
          <w:tab w:val="left" w:pos="90"/>
        </w:tabs>
        <w:ind w:firstLine="720"/>
        <w:jc w:val="both"/>
        <w:rPr>
          <w:rFonts w:ascii="VNI-Times" w:hAnsi="VNI-Times"/>
          <w:sz w:val="26"/>
          <w:szCs w:val="26"/>
        </w:rPr>
      </w:pPr>
      <w:r>
        <w:rPr>
          <w:rFonts w:ascii="VNI-Times" w:hAnsi="VNI-Times"/>
          <w:sz w:val="26"/>
          <w:szCs w:val="26"/>
        </w:rPr>
        <w:t xml:space="preserve">Myõ </w:t>
      </w:r>
      <w:proofErr w:type="gramStart"/>
      <w:r>
        <w:rPr>
          <w:rFonts w:ascii="VNI-Times" w:hAnsi="VNI-Times"/>
          <w:sz w:val="26"/>
          <w:szCs w:val="26"/>
        </w:rPr>
        <w:t>thuaät :</w:t>
      </w:r>
      <w:proofErr w:type="gramEnd"/>
      <w:r>
        <w:rPr>
          <w:rFonts w:ascii="VNI-Times" w:hAnsi="VNI-Times"/>
          <w:sz w:val="26"/>
          <w:szCs w:val="26"/>
        </w:rPr>
        <w:t xml:space="preserve"> </w:t>
      </w:r>
      <w:r w:rsidR="00DC607F" w:rsidRPr="00B679FF">
        <w:rPr>
          <w:rFonts w:ascii="VNI-Times" w:hAnsi="VNI-Times"/>
          <w:sz w:val="26"/>
          <w:szCs w:val="26"/>
        </w:rPr>
        <w:t xml:space="preserve"> </w:t>
      </w:r>
      <w:r>
        <w:rPr>
          <w:rFonts w:ascii="VNI-Times" w:hAnsi="VNI-Times"/>
          <w:sz w:val="26"/>
          <w:szCs w:val="26"/>
        </w:rPr>
        <w:t>-</w:t>
      </w:r>
      <w:r w:rsidR="00DC607F" w:rsidRPr="00B679FF">
        <w:rPr>
          <w:rFonts w:ascii="VNI-Times" w:hAnsi="VNI-Times"/>
          <w:sz w:val="26"/>
          <w:szCs w:val="26"/>
        </w:rPr>
        <w:t xml:space="preserve"> Kyõ thuaät </w:t>
      </w:r>
      <w:r>
        <w:rPr>
          <w:sz w:val="26"/>
          <w:szCs w:val="26"/>
        </w:rPr>
        <w:t>lã ống, bảo ôm</w:t>
      </w:r>
      <w:r w:rsidRPr="00B679FF">
        <w:rPr>
          <w:rFonts w:ascii="VNI-Times" w:hAnsi="VNI-Times"/>
          <w:sz w:val="26"/>
          <w:szCs w:val="26"/>
        </w:rPr>
        <w:t xml:space="preserve"> </w:t>
      </w:r>
      <w:r w:rsidRPr="00DC607F">
        <w:rPr>
          <w:sz w:val="26"/>
          <w:szCs w:val="26"/>
        </w:rPr>
        <w:t>đường ống dẫn ga</w:t>
      </w:r>
      <w:r>
        <w:rPr>
          <w:sz w:val="26"/>
          <w:szCs w:val="26"/>
        </w:rPr>
        <w:t xml:space="preserve"> </w:t>
      </w:r>
      <w:r w:rsidR="00DC607F" w:rsidRPr="00B679FF">
        <w:rPr>
          <w:rFonts w:ascii="VNI-Times" w:hAnsi="VNI-Times"/>
          <w:sz w:val="26"/>
          <w:szCs w:val="26"/>
        </w:rPr>
        <w:t xml:space="preserve">maùy laïnh </w:t>
      </w:r>
      <w:r w:rsidR="00DC607F">
        <w:rPr>
          <w:sz w:val="26"/>
          <w:szCs w:val="26"/>
        </w:rPr>
        <w:t>2</w:t>
      </w:r>
      <w:r w:rsidR="00DC607F" w:rsidRPr="00B679FF">
        <w:rPr>
          <w:sz w:val="26"/>
          <w:szCs w:val="26"/>
        </w:rPr>
        <w:t xml:space="preserve"> </w:t>
      </w:r>
      <w:r w:rsidR="00DC607F">
        <w:rPr>
          <w:sz w:val="26"/>
          <w:szCs w:val="26"/>
        </w:rPr>
        <w:t>khối</w:t>
      </w:r>
      <w:r w:rsidR="00DC607F" w:rsidRPr="00B679FF">
        <w:rPr>
          <w:rFonts w:ascii="VNI-Times" w:hAnsi="VNI-Times"/>
          <w:sz w:val="26"/>
          <w:szCs w:val="26"/>
        </w:rPr>
        <w:t xml:space="preserve"> ph</w:t>
      </w:r>
      <w:r w:rsidR="00DC607F" w:rsidRPr="00B679FF">
        <w:rPr>
          <w:sz w:val="26"/>
          <w:szCs w:val="26"/>
        </w:rPr>
        <w:t>ải</w:t>
      </w:r>
      <w:r w:rsidR="00DC607F" w:rsidRPr="00B679FF">
        <w:rPr>
          <w:rFonts w:ascii="VNI-Times" w:hAnsi="VNI-Times"/>
          <w:sz w:val="26"/>
          <w:szCs w:val="26"/>
        </w:rPr>
        <w:t xml:space="preserve"> goïn gaøng.</w:t>
      </w:r>
    </w:p>
    <w:p w:rsidR="00DC607F" w:rsidRPr="00B679FF" w:rsidRDefault="00DC607F" w:rsidP="007D6FE2">
      <w:pPr>
        <w:tabs>
          <w:tab w:val="left" w:pos="90"/>
        </w:tabs>
        <w:ind w:firstLine="720"/>
        <w:jc w:val="both"/>
        <w:rPr>
          <w:rFonts w:ascii="VNI-Times" w:hAnsi="VNI-Times"/>
          <w:sz w:val="26"/>
          <w:szCs w:val="26"/>
        </w:rPr>
      </w:pPr>
      <w:r w:rsidRPr="00B679FF">
        <w:rPr>
          <w:rFonts w:ascii="VNI-Times" w:hAnsi="VNI-Times"/>
          <w:sz w:val="26"/>
          <w:szCs w:val="26"/>
        </w:rPr>
        <w:t xml:space="preserve">An </w:t>
      </w:r>
      <w:proofErr w:type="gramStart"/>
      <w:r w:rsidRPr="00B679FF">
        <w:rPr>
          <w:rFonts w:ascii="VNI-Times" w:hAnsi="VNI-Times"/>
          <w:sz w:val="26"/>
          <w:szCs w:val="26"/>
        </w:rPr>
        <w:t>toaøn :</w:t>
      </w:r>
      <w:proofErr w:type="gramEnd"/>
      <w:r w:rsidRPr="00B679FF">
        <w:rPr>
          <w:rFonts w:ascii="VNI-Times" w:hAnsi="VNI-Times"/>
          <w:sz w:val="26"/>
          <w:szCs w:val="26"/>
        </w:rPr>
        <w:t xml:space="preserve">   </w:t>
      </w:r>
      <w:r w:rsidR="00060666">
        <w:rPr>
          <w:rFonts w:ascii="VNI-Times" w:hAnsi="VNI-Times"/>
          <w:sz w:val="26"/>
          <w:szCs w:val="26"/>
        </w:rPr>
        <w:t xml:space="preserve"> </w:t>
      </w:r>
      <w:r w:rsidRPr="00B679FF">
        <w:rPr>
          <w:rFonts w:ascii="VNI-Times" w:hAnsi="VNI-Times"/>
          <w:sz w:val="26"/>
          <w:szCs w:val="26"/>
        </w:rPr>
        <w:t>- Khoâng ñöôïc laøm hö hoûng caùc thieát bò.</w:t>
      </w:r>
    </w:p>
    <w:p w:rsidR="00DC607F" w:rsidRPr="00B679FF" w:rsidRDefault="00DC607F" w:rsidP="007D6FE2">
      <w:pPr>
        <w:tabs>
          <w:tab w:val="left" w:pos="90"/>
        </w:tabs>
        <w:ind w:firstLine="720"/>
        <w:jc w:val="both"/>
        <w:rPr>
          <w:rFonts w:ascii="VNI-Times" w:hAnsi="VNI-Times"/>
          <w:sz w:val="26"/>
          <w:szCs w:val="26"/>
        </w:rPr>
      </w:pPr>
      <w:r w:rsidRPr="00B679FF">
        <w:rPr>
          <w:rFonts w:ascii="VNI-Times" w:hAnsi="VNI-Times"/>
          <w:b/>
          <w:sz w:val="26"/>
          <w:szCs w:val="26"/>
        </w:rPr>
        <w:t>II</w:t>
      </w:r>
      <w:proofErr w:type="gramStart"/>
      <w:r w:rsidRPr="00B679FF">
        <w:rPr>
          <w:rFonts w:ascii="VNI-Times" w:hAnsi="VNI-Times"/>
          <w:b/>
          <w:sz w:val="26"/>
          <w:szCs w:val="26"/>
        </w:rPr>
        <w:t>/  VAÄT</w:t>
      </w:r>
      <w:proofErr w:type="gramEnd"/>
      <w:r w:rsidRPr="00B679FF">
        <w:rPr>
          <w:rFonts w:ascii="VNI-Times" w:hAnsi="VNI-Times"/>
          <w:b/>
          <w:sz w:val="26"/>
          <w:szCs w:val="26"/>
        </w:rPr>
        <w:t xml:space="preserve"> LIEÄU – THIEÁT BÒ – DUÏNG CUÏ :</w:t>
      </w:r>
    </w:p>
    <w:p w:rsidR="00DC607F" w:rsidRPr="00B679FF" w:rsidRDefault="00DC607F" w:rsidP="00E000FE">
      <w:pPr>
        <w:numPr>
          <w:ilvl w:val="0"/>
          <w:numId w:val="7"/>
        </w:numPr>
        <w:tabs>
          <w:tab w:val="left" w:pos="90"/>
        </w:tabs>
        <w:ind w:left="0" w:firstLine="720"/>
        <w:jc w:val="both"/>
        <w:rPr>
          <w:rFonts w:ascii="VNI-Times" w:hAnsi="VNI-Times"/>
          <w:sz w:val="26"/>
          <w:szCs w:val="26"/>
        </w:rPr>
      </w:pPr>
      <w:r w:rsidRPr="00B679FF">
        <w:rPr>
          <w:rFonts w:ascii="VNI-Times" w:hAnsi="VNI-Times"/>
          <w:sz w:val="26"/>
          <w:szCs w:val="26"/>
        </w:rPr>
        <w:t xml:space="preserve">Vaät </w:t>
      </w:r>
      <w:proofErr w:type="gramStart"/>
      <w:r w:rsidRPr="00B679FF">
        <w:rPr>
          <w:rFonts w:ascii="VNI-Times" w:hAnsi="VNI-Times"/>
          <w:sz w:val="26"/>
          <w:szCs w:val="26"/>
        </w:rPr>
        <w:t>lieäu :</w:t>
      </w:r>
      <w:proofErr w:type="gramEnd"/>
      <w:r w:rsidRPr="00B679FF">
        <w:rPr>
          <w:rFonts w:ascii="VNI-Times" w:hAnsi="VNI-Times"/>
          <w:sz w:val="26"/>
          <w:szCs w:val="26"/>
        </w:rPr>
        <w:t xml:space="preserve"> Daây ñieän, </w:t>
      </w:r>
      <w:r>
        <w:rPr>
          <w:sz w:val="26"/>
          <w:szCs w:val="26"/>
        </w:rPr>
        <w:t xml:space="preserve">ống đồng, </w:t>
      </w:r>
      <w:r w:rsidRPr="00B679FF">
        <w:rPr>
          <w:rFonts w:ascii="VNI-Times" w:hAnsi="VNI-Times"/>
          <w:sz w:val="26"/>
          <w:szCs w:val="26"/>
        </w:rPr>
        <w:t>baêng keo</w:t>
      </w:r>
      <w:r w:rsidRPr="0060178F">
        <w:rPr>
          <w:sz w:val="26"/>
          <w:szCs w:val="26"/>
        </w:rPr>
        <w:t xml:space="preserve">, </w:t>
      </w:r>
      <w:r w:rsidR="0060178F">
        <w:rPr>
          <w:sz w:val="26"/>
          <w:szCs w:val="26"/>
        </w:rPr>
        <w:t>ố</w:t>
      </w:r>
      <w:r w:rsidR="0060178F" w:rsidRPr="0060178F">
        <w:rPr>
          <w:sz w:val="26"/>
          <w:szCs w:val="26"/>
        </w:rPr>
        <w:t>ng</w:t>
      </w:r>
      <w:r w:rsidR="0060178F">
        <w:rPr>
          <w:rFonts w:ascii="VNI-Times" w:hAnsi="VNI-Times"/>
          <w:sz w:val="26"/>
          <w:szCs w:val="26"/>
        </w:rPr>
        <w:t xml:space="preserve"> b</w:t>
      </w:r>
      <w:r w:rsidR="0060178F">
        <w:rPr>
          <w:sz w:val="26"/>
          <w:szCs w:val="26"/>
        </w:rPr>
        <w:t>ảo ôm</w:t>
      </w:r>
      <w:r w:rsidRPr="00B679FF">
        <w:rPr>
          <w:rFonts w:ascii="VNI-Times" w:hAnsi="VNI-Times"/>
          <w:sz w:val="26"/>
          <w:szCs w:val="26"/>
        </w:rPr>
        <w:t xml:space="preserve">, </w:t>
      </w:r>
      <w:r w:rsidR="0060178F">
        <w:rPr>
          <w:rFonts w:ascii="VNI-Times" w:hAnsi="VNI-Times"/>
          <w:sz w:val="26"/>
          <w:szCs w:val="26"/>
        </w:rPr>
        <w:t>xi qu</w:t>
      </w:r>
      <w:r w:rsidR="0060178F">
        <w:rPr>
          <w:sz w:val="26"/>
          <w:szCs w:val="26"/>
        </w:rPr>
        <w:t xml:space="preserve">ấn </w:t>
      </w:r>
      <w:r w:rsidRPr="00B679FF">
        <w:rPr>
          <w:rFonts w:ascii="VNI-Times" w:hAnsi="VNI-Times"/>
          <w:sz w:val="26"/>
          <w:szCs w:val="26"/>
        </w:rPr>
        <w:t>.</w:t>
      </w:r>
    </w:p>
    <w:p w:rsidR="00DC607F" w:rsidRPr="00B679FF" w:rsidRDefault="00DC607F" w:rsidP="00E000FE">
      <w:pPr>
        <w:numPr>
          <w:ilvl w:val="0"/>
          <w:numId w:val="7"/>
        </w:numPr>
        <w:tabs>
          <w:tab w:val="left" w:pos="90"/>
        </w:tabs>
        <w:ind w:left="0" w:firstLine="720"/>
        <w:jc w:val="both"/>
        <w:rPr>
          <w:rFonts w:ascii="VNI-Times" w:hAnsi="VNI-Times"/>
          <w:sz w:val="28"/>
          <w:szCs w:val="28"/>
        </w:rPr>
      </w:pPr>
      <w:r w:rsidRPr="00B679FF">
        <w:rPr>
          <w:rFonts w:ascii="VNI-Times" w:hAnsi="VNI-Times"/>
          <w:sz w:val="28"/>
          <w:szCs w:val="28"/>
        </w:rPr>
        <w:t xml:space="preserve">Thieát </w:t>
      </w:r>
      <w:proofErr w:type="gramStart"/>
      <w:r w:rsidRPr="00B679FF">
        <w:rPr>
          <w:rFonts w:ascii="VNI-Times" w:hAnsi="VNI-Times"/>
          <w:sz w:val="28"/>
          <w:szCs w:val="28"/>
        </w:rPr>
        <w:t>bò :</w:t>
      </w:r>
      <w:proofErr w:type="gramEnd"/>
      <w:r w:rsidRPr="00B679FF">
        <w:rPr>
          <w:rFonts w:ascii="VNI-Times" w:hAnsi="VNI-Times"/>
          <w:sz w:val="28"/>
          <w:szCs w:val="28"/>
        </w:rPr>
        <w:t xml:space="preserve"> Maùy laïnh </w:t>
      </w:r>
      <w:r>
        <w:rPr>
          <w:sz w:val="28"/>
          <w:szCs w:val="28"/>
        </w:rPr>
        <w:t>2</w:t>
      </w:r>
      <w:r w:rsidRPr="00B679FF">
        <w:rPr>
          <w:sz w:val="28"/>
          <w:szCs w:val="28"/>
        </w:rPr>
        <w:t xml:space="preserve"> </w:t>
      </w:r>
      <w:r>
        <w:rPr>
          <w:sz w:val="28"/>
          <w:szCs w:val="28"/>
        </w:rPr>
        <w:t>khối</w:t>
      </w:r>
      <w:r w:rsidRPr="00B679FF">
        <w:rPr>
          <w:rFonts w:ascii="VNI-Times" w:hAnsi="VNI-Times"/>
          <w:sz w:val="28"/>
          <w:szCs w:val="28"/>
        </w:rPr>
        <w:t xml:space="preserve"> ñaày ñuû caùc thieát bò.</w:t>
      </w:r>
    </w:p>
    <w:p w:rsidR="00DC607F" w:rsidRDefault="00DC607F" w:rsidP="00E000FE">
      <w:pPr>
        <w:numPr>
          <w:ilvl w:val="0"/>
          <w:numId w:val="7"/>
        </w:numPr>
        <w:tabs>
          <w:tab w:val="left" w:pos="90"/>
        </w:tabs>
        <w:ind w:left="0" w:firstLine="720"/>
        <w:jc w:val="both"/>
        <w:rPr>
          <w:rFonts w:ascii="VNI-Times" w:hAnsi="VNI-Times"/>
          <w:sz w:val="26"/>
          <w:szCs w:val="26"/>
        </w:rPr>
      </w:pPr>
      <w:r w:rsidRPr="00B679FF">
        <w:rPr>
          <w:rFonts w:ascii="VNI-Times" w:hAnsi="VNI-Times"/>
          <w:sz w:val="26"/>
          <w:szCs w:val="26"/>
        </w:rPr>
        <w:t xml:space="preserve">Duïng </w:t>
      </w:r>
      <w:proofErr w:type="gramStart"/>
      <w:r w:rsidRPr="00B679FF">
        <w:rPr>
          <w:rFonts w:ascii="VNI-Times" w:hAnsi="VNI-Times"/>
          <w:sz w:val="26"/>
          <w:szCs w:val="26"/>
        </w:rPr>
        <w:t>cuï :</w:t>
      </w:r>
      <w:proofErr w:type="gramEnd"/>
      <w:r w:rsidRPr="00B679FF">
        <w:rPr>
          <w:rFonts w:ascii="VNI-Times" w:hAnsi="VNI-Times"/>
          <w:sz w:val="26"/>
          <w:szCs w:val="26"/>
        </w:rPr>
        <w:t xml:space="preserve"> </w:t>
      </w:r>
      <w:r w:rsidR="0060178F">
        <w:rPr>
          <w:sz w:val="26"/>
          <w:szCs w:val="26"/>
        </w:rPr>
        <w:t>Bộ lã ống</w:t>
      </w:r>
      <w:r w:rsidRPr="00B679FF">
        <w:rPr>
          <w:rFonts w:ascii="VNI-Times" w:hAnsi="VNI-Times"/>
          <w:sz w:val="26"/>
          <w:szCs w:val="26"/>
        </w:rPr>
        <w:t>, ampe keàm, nguoàn,  keàm, keùo, tuoác nô vít.</w:t>
      </w:r>
    </w:p>
    <w:p w:rsidR="00DC607F" w:rsidRPr="00CE1A52" w:rsidRDefault="00DC607F" w:rsidP="007D6FE2">
      <w:pPr>
        <w:tabs>
          <w:tab w:val="left" w:pos="90"/>
        </w:tabs>
        <w:ind w:firstLine="720"/>
        <w:jc w:val="both"/>
        <w:rPr>
          <w:rFonts w:ascii="VNI-Times" w:hAnsi="VNI-Times"/>
          <w:sz w:val="26"/>
          <w:szCs w:val="26"/>
        </w:rPr>
      </w:pPr>
      <w:r w:rsidRPr="00CE1A52">
        <w:rPr>
          <w:rFonts w:ascii="VNI-Times" w:hAnsi="VNI-Times"/>
          <w:b/>
          <w:sz w:val="26"/>
          <w:szCs w:val="26"/>
        </w:rPr>
        <w:t xml:space="preserve">III/ CAÙC BÖÔÙC THÖÏC </w:t>
      </w:r>
      <w:proofErr w:type="gramStart"/>
      <w:r w:rsidRPr="00CE1A52">
        <w:rPr>
          <w:rFonts w:ascii="VNI-Times" w:hAnsi="VNI-Times"/>
          <w:b/>
          <w:sz w:val="26"/>
          <w:szCs w:val="26"/>
        </w:rPr>
        <w:t>HAØNH :</w:t>
      </w:r>
      <w:proofErr w:type="gramEnd"/>
    </w:p>
    <w:p w:rsidR="00DC607F" w:rsidRDefault="00DC607F" w:rsidP="007D6FE2">
      <w:pPr>
        <w:tabs>
          <w:tab w:val="left" w:pos="90"/>
        </w:tabs>
        <w:ind w:firstLine="720"/>
        <w:rPr>
          <w:rFonts w:ascii="VNI-Times" w:hAnsi="VNI-Times"/>
          <w:sz w:val="26"/>
          <w:szCs w:val="26"/>
          <w:u w:val="single"/>
        </w:rPr>
      </w:pPr>
      <w:r w:rsidRPr="00B679FF">
        <w:rPr>
          <w:rFonts w:ascii="VNI-Times" w:hAnsi="VNI-Times"/>
          <w:sz w:val="26"/>
          <w:szCs w:val="26"/>
          <w:u w:val="single"/>
        </w:rPr>
        <w:t xml:space="preserve">Noäi </w:t>
      </w:r>
      <w:proofErr w:type="gramStart"/>
      <w:r w:rsidRPr="00B679FF">
        <w:rPr>
          <w:rFonts w:ascii="VNI-Times" w:hAnsi="VNI-Times"/>
          <w:sz w:val="26"/>
          <w:szCs w:val="26"/>
          <w:u w:val="single"/>
        </w:rPr>
        <w:t>dung :</w:t>
      </w:r>
      <w:proofErr w:type="gramEnd"/>
      <w:r>
        <w:rPr>
          <w:rFonts w:ascii="VNI-Times" w:hAnsi="VNI-Times"/>
          <w:sz w:val="26"/>
          <w:szCs w:val="26"/>
          <w:u w:val="single"/>
        </w:rPr>
        <w:t xml:space="preserve"> </w:t>
      </w:r>
    </w:p>
    <w:p w:rsidR="00C36AE2" w:rsidRDefault="00C36AE2" w:rsidP="00C36AE2">
      <w:pPr>
        <w:tabs>
          <w:tab w:val="left" w:pos="90"/>
        </w:tabs>
        <w:ind w:firstLine="720"/>
        <w:rPr>
          <w:b/>
          <w:sz w:val="26"/>
          <w:szCs w:val="26"/>
        </w:rPr>
      </w:pPr>
      <w:r>
        <w:rPr>
          <w:b/>
          <w:sz w:val="24"/>
          <w:szCs w:val="24"/>
        </w:rPr>
        <w:t>1</w:t>
      </w:r>
      <w:r w:rsidRPr="00C36AE2">
        <w:rPr>
          <w:b/>
          <w:sz w:val="24"/>
          <w:szCs w:val="24"/>
        </w:rPr>
        <w:t xml:space="preserve">. </w:t>
      </w:r>
      <w:r w:rsidRPr="00C36AE2">
        <w:rPr>
          <w:b/>
          <w:sz w:val="26"/>
          <w:szCs w:val="26"/>
        </w:rPr>
        <w:t>Kỹ thuật Lã ống dẫn gas</w:t>
      </w:r>
    </w:p>
    <w:p w:rsidR="00C36AE2" w:rsidRPr="00837046" w:rsidRDefault="00C36AE2" w:rsidP="00C36AE2">
      <w:pPr>
        <w:tabs>
          <w:tab w:val="left" w:pos="425"/>
        </w:tabs>
        <w:spacing w:before="60" w:afterLines="60" w:after="144"/>
        <w:jc w:val="both"/>
        <w:rPr>
          <w:sz w:val="26"/>
          <w:szCs w:val="26"/>
        </w:rPr>
      </w:pPr>
      <w:r w:rsidRPr="00837046">
        <w:rPr>
          <w:sz w:val="26"/>
          <w:szCs w:val="26"/>
        </w:rPr>
        <w:t>- Khi nối ống bằng racco ta phải loe trước một đầu ống để nó ôm sát vào thân racco tạo thành một mối nối kín.</w:t>
      </w:r>
    </w:p>
    <w:p w:rsidR="00C36AE2" w:rsidRPr="00837046" w:rsidRDefault="00C36AE2" w:rsidP="00C36AE2">
      <w:pPr>
        <w:tabs>
          <w:tab w:val="left" w:pos="425"/>
        </w:tabs>
        <w:spacing w:before="60" w:afterLines="60" w:after="144"/>
        <w:jc w:val="both"/>
        <w:rPr>
          <w:sz w:val="26"/>
          <w:szCs w:val="26"/>
        </w:rPr>
      </w:pPr>
      <w:r w:rsidRPr="00837046">
        <w:rPr>
          <w:sz w:val="26"/>
          <w:szCs w:val="26"/>
        </w:rPr>
        <w:t>- Trước khi loe nhớ lồng racco đúng chủng loại vào ống</w:t>
      </w:r>
      <w:proofErr w:type="gramStart"/>
      <w:r w:rsidRPr="00837046">
        <w:rPr>
          <w:sz w:val="26"/>
          <w:szCs w:val="26"/>
        </w:rPr>
        <w:t>.(</w:t>
      </w:r>
      <w:proofErr w:type="gramEnd"/>
      <w:r w:rsidRPr="00837046">
        <w:rPr>
          <w:sz w:val="26"/>
          <w:szCs w:val="26"/>
        </w:rPr>
        <w:t xml:space="preserve"> phải thật lưu ý để tránh phải cắt ống khi quên lồng racco).</w:t>
      </w:r>
    </w:p>
    <w:p w:rsidR="00C36AE2" w:rsidRPr="00837046" w:rsidRDefault="00C36AE2" w:rsidP="00C36AE2">
      <w:pPr>
        <w:tabs>
          <w:tab w:val="left" w:pos="425"/>
        </w:tabs>
        <w:spacing w:before="60" w:afterLines="60" w:after="144"/>
        <w:jc w:val="both"/>
        <w:rPr>
          <w:sz w:val="26"/>
          <w:szCs w:val="26"/>
        </w:rPr>
      </w:pPr>
      <w:r w:rsidRPr="00837046">
        <w:rPr>
          <w:sz w:val="26"/>
          <w:szCs w:val="26"/>
        </w:rPr>
        <w:t>- Kiểm tra lại miệng ống xem đã làm sạch rìa ống chưa, ống có bị hư hỏng gì không</w:t>
      </w:r>
      <w:proofErr w:type="gramStart"/>
      <w:r w:rsidRPr="00837046">
        <w:rPr>
          <w:sz w:val="26"/>
          <w:szCs w:val="26"/>
        </w:rPr>
        <w:t>?(</w:t>
      </w:r>
      <w:proofErr w:type="gramEnd"/>
      <w:r w:rsidRPr="00837046">
        <w:rPr>
          <w:sz w:val="26"/>
          <w:szCs w:val="26"/>
        </w:rPr>
        <w:t xml:space="preserve"> miệng ống khi chiếu lên mặt phẳng phải là hình tròn, nếu là hình elip phải tiến hành cắt lại ống)</w:t>
      </w:r>
    </w:p>
    <w:p w:rsidR="00C36AE2" w:rsidRPr="00837046" w:rsidRDefault="00C36AE2" w:rsidP="00C36AE2">
      <w:pPr>
        <w:tabs>
          <w:tab w:val="left" w:pos="425"/>
        </w:tabs>
        <w:spacing w:before="60" w:afterLines="60" w:after="144"/>
        <w:jc w:val="both"/>
        <w:rPr>
          <w:sz w:val="26"/>
          <w:szCs w:val="26"/>
        </w:rPr>
      </w:pPr>
      <w:proofErr w:type="gramStart"/>
      <w:r w:rsidRPr="00837046">
        <w:rPr>
          <w:sz w:val="26"/>
          <w:szCs w:val="26"/>
        </w:rPr>
        <w:t>- Đặt ống vào trong bộ kẹp, chọn đường kính của lỗ kẹp thật sự phù hợp với đường kính của ống.</w:t>
      </w:r>
      <w:proofErr w:type="gramEnd"/>
      <w:r w:rsidRPr="00837046">
        <w:rPr>
          <w:sz w:val="26"/>
          <w:szCs w:val="26"/>
        </w:rPr>
        <w:t xml:space="preserve"> </w:t>
      </w:r>
      <w:proofErr w:type="gramStart"/>
      <w:r w:rsidRPr="00837046">
        <w:rPr>
          <w:sz w:val="26"/>
          <w:szCs w:val="26"/>
        </w:rPr>
        <w:t>Kiểm tra lại racco đã lồng vào ống chưa.</w:t>
      </w:r>
      <w:proofErr w:type="gramEnd"/>
    </w:p>
    <w:p w:rsidR="00C36AE2" w:rsidRPr="00837046" w:rsidRDefault="00C36AE2" w:rsidP="00C36AE2">
      <w:pPr>
        <w:tabs>
          <w:tab w:val="left" w:pos="425"/>
        </w:tabs>
        <w:spacing w:before="60" w:afterLines="60" w:after="144"/>
        <w:jc w:val="both"/>
        <w:rPr>
          <w:sz w:val="26"/>
          <w:szCs w:val="26"/>
        </w:rPr>
      </w:pPr>
      <w:r w:rsidRPr="00837046">
        <w:rPr>
          <w:sz w:val="26"/>
          <w:szCs w:val="26"/>
        </w:rPr>
        <w:t>- Đặt vị trí của ống sao cho đầu ống cao hơn mặt của đồ kẹp tùy theo kích cỡ racco</w:t>
      </w:r>
      <w:proofErr w:type="gramStart"/>
      <w:r w:rsidRPr="00837046">
        <w:rPr>
          <w:sz w:val="26"/>
          <w:szCs w:val="26"/>
        </w:rPr>
        <w:t>,kẹp</w:t>
      </w:r>
      <w:proofErr w:type="gramEnd"/>
      <w:r w:rsidRPr="00837046">
        <w:rPr>
          <w:sz w:val="26"/>
          <w:szCs w:val="26"/>
        </w:rPr>
        <w:t xml:space="preserve"> chặt ống.</w:t>
      </w:r>
    </w:p>
    <w:p w:rsidR="00C36AE2" w:rsidRPr="00837046" w:rsidRDefault="00C36AE2" w:rsidP="00C36AE2">
      <w:pPr>
        <w:tabs>
          <w:tab w:val="left" w:pos="425"/>
        </w:tabs>
        <w:spacing w:before="60" w:afterLines="60" w:after="144"/>
        <w:jc w:val="both"/>
        <w:rPr>
          <w:sz w:val="26"/>
          <w:szCs w:val="26"/>
        </w:rPr>
      </w:pPr>
      <w:r w:rsidRPr="00837046">
        <w:rPr>
          <w:sz w:val="26"/>
          <w:szCs w:val="26"/>
        </w:rPr>
        <w:t>- Bôi trơn đầu loe.</w:t>
      </w:r>
    </w:p>
    <w:p w:rsidR="00C36AE2" w:rsidRPr="00837046" w:rsidRDefault="00C36AE2" w:rsidP="00C36AE2">
      <w:pPr>
        <w:tabs>
          <w:tab w:val="left" w:pos="425"/>
        </w:tabs>
        <w:spacing w:before="60" w:afterLines="60" w:after="144"/>
        <w:jc w:val="both"/>
        <w:rPr>
          <w:sz w:val="26"/>
          <w:szCs w:val="26"/>
        </w:rPr>
      </w:pPr>
      <w:r w:rsidRPr="00837046">
        <w:rPr>
          <w:sz w:val="26"/>
          <w:szCs w:val="26"/>
        </w:rPr>
        <w:t xml:space="preserve">- Gắn đồ gá có gắn đầu loe ống vào và tiến hành vặn </w:t>
      </w:r>
      <w:proofErr w:type="gramStart"/>
      <w:r w:rsidRPr="00837046">
        <w:rPr>
          <w:sz w:val="26"/>
          <w:szCs w:val="26"/>
        </w:rPr>
        <w:t>tay</w:t>
      </w:r>
      <w:proofErr w:type="gramEnd"/>
      <w:r w:rsidRPr="00837046">
        <w:rPr>
          <w:sz w:val="26"/>
          <w:szCs w:val="26"/>
        </w:rPr>
        <w:t xml:space="preserve"> vặn để đầu loe ép chặt vào ống, khi vặn nên vặn vào độ một vòng lại nới ra ¼ vòng rồi lại vặn tiếp.</w:t>
      </w:r>
    </w:p>
    <w:p w:rsidR="00C36AE2" w:rsidRPr="00837046" w:rsidRDefault="00C36AE2" w:rsidP="00C36AE2">
      <w:pPr>
        <w:tabs>
          <w:tab w:val="left" w:pos="425"/>
        </w:tabs>
        <w:spacing w:before="60" w:afterLines="60" w:after="144"/>
        <w:jc w:val="both"/>
        <w:rPr>
          <w:sz w:val="26"/>
          <w:szCs w:val="26"/>
        </w:rPr>
      </w:pPr>
      <w:r w:rsidRPr="00837046">
        <w:rPr>
          <w:sz w:val="26"/>
          <w:szCs w:val="26"/>
        </w:rPr>
        <w:t xml:space="preserve">- Khi đầu loe đã </w:t>
      </w:r>
      <w:proofErr w:type="gramStart"/>
      <w:r w:rsidRPr="00837046">
        <w:rPr>
          <w:sz w:val="26"/>
          <w:szCs w:val="26"/>
        </w:rPr>
        <w:t>ăn</w:t>
      </w:r>
      <w:proofErr w:type="gramEnd"/>
      <w:r w:rsidRPr="00837046">
        <w:rPr>
          <w:sz w:val="26"/>
          <w:szCs w:val="26"/>
        </w:rPr>
        <w:t xml:space="preserve"> sâu tới mức cần thiết thì vặn ngược lại để rút đầu ra.</w:t>
      </w:r>
    </w:p>
    <w:p w:rsidR="00C36AE2" w:rsidRPr="00837046" w:rsidRDefault="00C36AE2" w:rsidP="00C36AE2">
      <w:pPr>
        <w:tabs>
          <w:tab w:val="left" w:pos="425"/>
        </w:tabs>
        <w:spacing w:before="60" w:afterLines="60" w:after="144"/>
        <w:jc w:val="both"/>
        <w:rPr>
          <w:sz w:val="26"/>
          <w:szCs w:val="26"/>
        </w:rPr>
      </w:pPr>
      <w:r w:rsidRPr="00837046">
        <w:rPr>
          <w:sz w:val="26"/>
          <w:szCs w:val="26"/>
        </w:rPr>
        <w:t>- Tháo ống ra.</w:t>
      </w:r>
    </w:p>
    <w:p w:rsidR="00C36AE2" w:rsidRPr="00837046" w:rsidRDefault="00C36AE2" w:rsidP="00C36AE2">
      <w:pPr>
        <w:tabs>
          <w:tab w:val="left" w:pos="425"/>
        </w:tabs>
        <w:spacing w:before="60" w:afterLines="60" w:after="144"/>
        <w:jc w:val="both"/>
        <w:rPr>
          <w:sz w:val="26"/>
          <w:szCs w:val="26"/>
        </w:rPr>
      </w:pPr>
      <w:r w:rsidRPr="00837046">
        <w:rPr>
          <w:sz w:val="26"/>
          <w:szCs w:val="26"/>
        </w:rPr>
        <w:t>- Kiểm tra đầu ống đã loe (nếu ống bị nứt là do ta đã vặn đầu loe vào quá nhanh).</w:t>
      </w:r>
    </w:p>
    <w:p w:rsidR="00C36AE2" w:rsidRPr="00837046" w:rsidRDefault="00C36AE2" w:rsidP="00C36AE2">
      <w:pPr>
        <w:tabs>
          <w:tab w:val="left" w:pos="425"/>
        </w:tabs>
        <w:spacing w:before="60" w:afterLines="60" w:after="144"/>
        <w:jc w:val="both"/>
        <w:rPr>
          <w:sz w:val="26"/>
          <w:szCs w:val="26"/>
        </w:rPr>
      </w:pPr>
      <w:r w:rsidRPr="00837046">
        <w:rPr>
          <w:sz w:val="26"/>
          <w:szCs w:val="26"/>
        </w:rPr>
        <w:t>- Kiểm tra lại để chắc chắn là đường kính ống đã làm vừa khít bên trong racco.</w:t>
      </w:r>
    </w:p>
    <w:p w:rsidR="00C36AE2" w:rsidRPr="00837046" w:rsidRDefault="00C36AE2" w:rsidP="00C36AE2">
      <w:pPr>
        <w:tabs>
          <w:tab w:val="left" w:pos="425"/>
        </w:tabs>
        <w:spacing w:before="60" w:afterLines="60" w:after="144"/>
        <w:jc w:val="both"/>
        <w:rPr>
          <w:sz w:val="26"/>
          <w:szCs w:val="26"/>
        </w:rPr>
      </w:pPr>
    </w:p>
    <w:p w:rsidR="00C36AE2" w:rsidRPr="00837046" w:rsidRDefault="00C36AE2" w:rsidP="00C36AE2">
      <w:pPr>
        <w:tabs>
          <w:tab w:val="left" w:pos="425"/>
        </w:tabs>
        <w:spacing w:before="60" w:afterLines="60" w:after="144"/>
        <w:jc w:val="both"/>
        <w:rPr>
          <w:sz w:val="26"/>
          <w:szCs w:val="26"/>
        </w:rPr>
      </w:pPr>
    </w:p>
    <w:p w:rsidR="00C36AE2" w:rsidRPr="00837046" w:rsidRDefault="00C36AE2" w:rsidP="00C36AE2">
      <w:pPr>
        <w:tabs>
          <w:tab w:val="left" w:pos="425"/>
        </w:tabs>
        <w:spacing w:before="60" w:afterLines="60" w:after="144"/>
        <w:jc w:val="both"/>
        <w:rPr>
          <w:sz w:val="26"/>
          <w:szCs w:val="26"/>
        </w:rPr>
      </w:pPr>
    </w:p>
    <w:p w:rsidR="00C36AE2" w:rsidRPr="00837046" w:rsidRDefault="00C36AE2" w:rsidP="00C36AE2">
      <w:pPr>
        <w:tabs>
          <w:tab w:val="left" w:pos="425"/>
        </w:tabs>
        <w:spacing w:before="60" w:afterLines="60" w:after="144" w:line="360" w:lineRule="auto"/>
        <w:ind w:left="720"/>
        <w:jc w:val="both"/>
        <w:rPr>
          <w:sz w:val="26"/>
          <w:szCs w:val="26"/>
        </w:rPr>
      </w:pPr>
      <w:r w:rsidRPr="00837046">
        <w:rPr>
          <w:noProof/>
          <w:sz w:val="26"/>
          <w:szCs w:val="26"/>
        </w:rPr>
        <w:lastRenderedPageBreak/>
        <mc:AlternateContent>
          <mc:Choice Requires="wpg">
            <w:drawing>
              <wp:anchor distT="0" distB="0" distL="114300" distR="114300" simplePos="0" relativeHeight="251971584" behindDoc="0" locked="0" layoutInCell="1" allowOverlap="1" wp14:anchorId="2935D840" wp14:editId="11B5E4D2">
                <wp:simplePos x="0" y="0"/>
                <wp:positionH relativeFrom="column">
                  <wp:posOffset>3238500</wp:posOffset>
                </wp:positionH>
                <wp:positionV relativeFrom="paragraph">
                  <wp:posOffset>88265</wp:posOffset>
                </wp:positionV>
                <wp:extent cx="2730500" cy="2778760"/>
                <wp:effectExtent l="0" t="2540" r="3175" b="0"/>
                <wp:wrapNone/>
                <wp:docPr id="122931" name="Group 12293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730500" cy="2778760"/>
                          <a:chOff x="6801" y="5469"/>
                          <a:chExt cx="4300" cy="4376"/>
                        </a:xfrm>
                      </wpg:grpSpPr>
                      <wps:wsp>
                        <wps:cNvPr id="122932" name="Text Box 6"/>
                        <wps:cNvSpPr txBox="1">
                          <a:spLocks noChangeArrowheads="1"/>
                        </wps:cNvSpPr>
                        <wps:spPr bwMode="auto">
                          <a:xfrm>
                            <a:off x="7801" y="9193"/>
                            <a:ext cx="3140" cy="65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37046" w:rsidRDefault="00837046" w:rsidP="00C36AE2">
                              <w:r>
                                <w:t>Hình 9: Ống sau khi loe</w:t>
                              </w:r>
                            </w:p>
                          </w:txbxContent>
                        </wps:txbx>
                        <wps:bodyPr rot="0" vert="horz" wrap="square" lIns="91440" tIns="45720" rIns="91440" bIns="45720" anchor="t" anchorCtr="0" upright="1">
                          <a:noAutofit/>
                        </wps:bodyPr>
                      </wps:wsp>
                      <pic:pic xmlns:pic="http://schemas.openxmlformats.org/drawingml/2006/picture">
                        <pic:nvPicPr>
                          <pic:cNvPr id="122933" name="Picture 7"/>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6801" y="5469"/>
                            <a:ext cx="4300" cy="35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id="Group 122931" o:spid="_x0000_s1383" style="position:absolute;left:0;text-align:left;margin-left:255pt;margin-top:6.95pt;width:215pt;height:218.8pt;z-index:251971584" coordorigin="6801,5469" coordsize="4300,437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81Y4VgQAAHsMAAAOAAAAZHJzL2Uyb0RvYy54bWzsV9tu4zYQfS/QfyD0&#10;ruhi2bogziLxJVhg2wbd7QfQFGURK5EsScdOi/57h6TkW7bYYLePayAGySHncmbmjHP77tB36Jkq&#10;zQSfB8lNHCDKiagZ386DPz6twyJA2mBe405wOg9eqA7e3f380+1eVjQVrehqqhAo4bray3nQGiOr&#10;KNKkpT3WN0JSDsJGqB4b2KptVCu8B+19F6VxPIv2QtVSCUK1htOlFwZ3Tn/TUGJ+axpNDermAfhm&#10;3Ldy3xv7Hd3d4mqrsGwZGdzA3+BFjxkHo0dVS2ww2in2SlXPiBJaNOaGiD4STcMIdTFANEl8Fc2j&#10;EjvpYtlW+608wgTQXuH0zWrJr89PCrEacpem5SQJEMc95MmZRsMZgLSX2wruPir5UT4pHyksPwjy&#10;WYM4upbb/dZfRpv9L6IGnXhnhAPp0KjeqoDw0cHl4uWYC3owiMBhmk/iaQwpIyBL87zIZ0O2SAsp&#10;te9mRQz+gniazUqfSdKuhvfZZHycTfKZlUa48oads4NzNjKoPH0CV38fuB9bLKnLmbaAnYObjuB+&#10;skE+iANyflkH4KbFFZkDHEMuHEzaw4u4WLSYb+m9UmLfUlyDi4mL6OypD0RbJV/DOx9xK5Ny4nEb&#10;UZ8k2QD5bJpegIYrqbR5pKJHdjEPFPSWcxM/f9DG4ztescnlYs26Ds5x1fGLA0iEPwGr8NTKrH3X&#10;Ln+XcbkqVkUWZulsFWbxchnerxdZOFsn+XQ5WS4Wy+QfazfJqpbVNeXWzNi6Sfa27A0k4pvu2Lxa&#10;dKy26qxLWm03i06hZwzUsXafAZCza9GlG67IIJarkJI0ix/SMlzPijzM1tk0LPO4COOkfChncVZm&#10;y/VlSB8Yp98fEtrPg3KaTn0x/Wdssfu8jg1XPTNAzh3r50FxvIQrW4IrXrvUGsw6vz6Dwrp/ggLS&#10;PSYaOk9XtkZ9tZrD5uC4p8iseSvciPoFSlgJqDCoRJgssGiF+itAe2DpeaD/3GFFA9S959AGZZLZ&#10;gjVuk03zFDbqXLI5l2BOQNU8MAHyy4Xxo2AnFdu2YMk3Hhf3QFUNc1V98srRnCOLu1vJSAV/Q5Jg&#10;9aruvj664JXZ2Vj8+OvfpKPH6vNOhjA9JDZswzpmXtwkhCxbp/jzEyMWYLu5IqDJSEBwxVpGuYV9&#10;vOifQZ8z4mj9xDtaQq9bcE5Hr6joUktktxeubDomx9ay6yFowP9qlH0BNz8ml4LsesqNn/uKdhC/&#10;4LplUkPSK9pvaA209L72SRxr7pxc0uI+jsv0IVxM4wWQS74K78ssD/N4lWdxViSLZDF24k5TgAF3&#10;S8n+h1Z0LOIGmG+HsT0c/8GRhcSzDvkdwHa9pY2ihrT2uAFSGs7h8lHgYD4ha0F/0wT4wuS0DGzn&#10;7mluTqapa0swOA7skd9/jIATm57xnq/vMcHnhVf+GAHDrHcl60eAW0LNOl51v3BdVwy/xu1P6PO9&#10;u3X6n+HuXwAAAP//AwBQSwMEFAAGAAgAAAAhAKomDr68AAAAIQEAABkAAABkcnMvX3JlbHMvZTJv&#10;RG9jLnhtbC5yZWxzhI9BasMwEEX3hdxBzD6WnUUoxbI3oeBtSA4wSGNZxBoJSS317SPIJoFAl/M/&#10;/z2mH//8Kn4pZRdYQde0IIh1MI6tguvle/8JIhdkg2tgUrBRhnHYffRnWrHUUV5czKJSOCtYSolf&#10;Uma9kMfchEhcmzkkj6WeycqI+oaW5KFtjzI9M2B4YYrJKEiT6UBctljN/7PDPDtNp6B/PHF5o5DO&#10;V3cFYrJUFHgyDh9h10S2IIdevjw23AEAAP//AwBQSwMEFAAGAAgAAAAhAHDGfp3gAAAACgEAAA8A&#10;AABkcnMvZG93bnJldi54bWxMj8FOwzAQRO9I/IO1SNyoY9ogGuJUVQWcKiRaJMRtG2+TqLEdxW6S&#10;/j3bExx3ZjT7Jl9NthUD9aHxToOaJSDIld40rtLwtX97eAYRIjqDrXek4UIBVsXtTY6Z8aP7pGEX&#10;K8ElLmSooY6xy6QMZU0Ww8x35Ng7+t5i5LOvpOlx5HLbysckeZIWG8cfauxoU1N52p2thvcRx/Vc&#10;vQ7b03Fz+dmnH99bRVrf303rFxCRpvgXhis+o0PBTAd/diaIVkOqEt4S2ZgvQXBgubgKBw2LVKUg&#10;i1z+n1D8AgAA//8DAFBLAwQKAAAAAAAAACEA/WcMJrX5BwC1+QcAFAAAAGRycy9tZWRpYS9pbWFn&#10;ZTEucG5niVBORw0KGgoAAAANSUhEUgAAAjYAAAHRCAIAAAD2fWTFAAAAAXNSR0IArs4c6QAAAAlw&#10;SFlzAAAOxAAADsQBlSsOGwAA/7VJREFUeF5M/dmvLXmW34fteceO2NOZ7715b86VVZVV1a2urq4m&#10;3WSzm2SbIkVLkC3a0ovdgAEbNvxmwIDhBwG2YNH2g/nmf8HPAmQY1oMBiy2qSZE9VteQWZlZeTPv&#10;cO6Z9hQRO/YQ/nxWZMsuFqsz7z1n74jfsIbv+q7vav9v/+HT09PTNE2Xi2WvV7cO++Kh6LV6u111&#10;bNeddrfdHQ7SbH/cHw/77vHQbbX58/ZgOBqNWoe6e+xsVqv9sUgmWac/PBy6HX6y1drvO/1Btt0V&#10;/Hu/1993h7vDcZR0W/vycGz1B/3DsewOOu3B4HhsbVfbVt1u1a1Bf1gWVTLp71vH9jDhVw77XdLp&#10;dPZVv92tu/3t8dDj7/iawfDQrnt+0e7YqvnOpD+oyrzbavHXg/7g2O6sq/2i3K+qet/qVuVheKyH&#10;9XYyO/ZGo+LYPRw6w26/3251OnV30M2XeY/f6nXX26qs6nrPK/Y6nVaxK/f1YTgatg/HSac7bVez&#10;dMiX7LrdY78/GiX7smztqm7d6rV7rW5n0O9tq01/wK8et+VuX+2Gw2GblWn3y+rQadWd7qDixfaH&#10;Yb/L8nbadblaJkMWNNvXrepQ5vkxGU5a7d10Wh+P22q74/2mkzH/u6v4kU7NQg37w2F/v6t2dZ2m&#10;45tXb/Llpt8bDkbDbrdV8b37ejTOsmy0LYtttZtfnFeH43KZH6tOi8ccdrrdOu13ivu7YbudzPjy&#10;UbfTzTfb3a59PHY6g1E9ntWDlKflawdJi29vt7p1v9vabqvlslitjrtt3eruWp3h+fl2s+5U226P&#10;j22n6ajXY3kPvUF/W+T5anEoirpdjybTJJtt12W73e5027u8PB7q3WE3no7r9mHY6Y36/cO+ur2/&#10;K6qyzWrykL1e69jJ18Vhv+8NerxUmW/Hw8l8Nu+wIdXxcDz2ht1sNju2e1V17HX6LF99rLbF/Xa7&#10;7CejdHzOad1v98cde8sJ7R3rfrXtHdvdY7sapL398dg/lmlvcDi2D93kcNyeno6ShGPbXTwsq+qw&#10;PXTq7b5dVcNk2Bp2OXVFUbQP+/bueOScHOo+x6J76LV2SbfebVerRdXrTftpUh4q3qE1GFWDrKyO&#10;rXLfPh467eNg0OH89Ef9w4EH3Q/6aa8/5MPa3ICaHa04Qvy/Q7mp9z74sZ90+6NBu93blfwUC9s6&#10;Vi3+re4duY/t/WhYDwe9Q4t36ex5nm67ddz3vKb70aBTHxe7suoNZtv24NDu1O0Oi3modm1OgHta&#10;1xzVTp9Nae8W7fqwP3aPLX5t2+GuDfp9Pvmwb7Xbe56kTgeDUZvbduAi7ls1x3jP67CPdXt4bKfs&#10;Qosj3tpNJgmbzHGqSpa9Ox2P2JKy3HCMeDfvCif/WG/zzXHPf8tBrztM+rvjrtsbcPV31YFr2R4O&#10;615vMEgOJbe85p874xQztNvkWb/T4hmO+7rXrTsj/rDXPrR223KVcwVbHa7jrtuve0mvNUhb3UGS&#10;ZJ39rl3tiocl9qEecHgqTuB+W+1Zz26v4u0wTK1Wu4WhqdvHHbZltzvwnPwvV6PudqoDj9cZ9dvJ&#10;sez0W9gu/ma323VafEbFG9QtVolfbh9d09Z+u+10OGnt3b7GZI0SPtwDW2y7NYt8OPKj5a6qWnV3&#10;OGQJu/Vh1tcgclg7tbai3W1xSNh5rFSr1Tm0j91hjwVkA/j3I2vS6VacRIxChxvHqaixXKxgj79m&#10;r1veEb6G1zi2jt22O8U/YJp6fdats6v5uW6HBcIWt7DlYVoxMLwdx6PV2Ra7Pb/FzTjUGHYOCw5h&#10;MMQYdNrchP2+feh14jZjqvgrfvHAY2Nb2x3cwI6FwZAPephAvurIA/FKvkxdY8ow3DUvhbfpdnir&#10;Ns6h6PQ6vQl3h0/vlKs1R7n7O29nfPoRM96phqPEg17x/V0Xl//LpvFJvSPeq8e3Y3dYRAwwK7Et&#10;WPGav28dh0mv5iIN08Ou4kGw8Ufubot/q2oXbtvtcwKKfvvY5zaMeq20305H5faw3mzX63y/2/Fj&#10;vDEv108H3dGwpU13wbv7qrfb8l92lXM8aHdxW91uj6t85Bz7AGxcu94dObQse4/7xRnHzLa3bEdZ&#10;YUZdlx0HmPUYDLpJ2uUYYAx2B858x5PHzRruKzYAh1QVW4xAN+Fd9twBjhcL2u23sPzse68+YML3&#10;vW7PY9zFXXJfq+4WN4i/qDiYXY8CVm0/YC/aPXa23eHrOgfuH59X41cwzLssHW63BQeixZn2fhy7&#10;SY/fPO77XaxLZ8cZSpJOr9fu9NqsmN/WbXEu+v0OdzwMUJyz4/H+5qHesoEcql42SVkQ7kG7O3D3&#10;+m3u0jbPMX9c/gor7nJx2jiCOHGcPhvCnx9YjR2v2uIAsxze+Paw3xliYX1HXEU/SbkJ/Q6bwMHg&#10;aw94XHw/Vh9PwrsdyhIfg03DnPaTPv53X2GysWUFT7mvqjaxQAeXdhz2+7vNusuS9npcUa4Khqjf&#10;aSdJb7Va4QCq7bbe8x1c9jZXl73WPu75hwO3rdvt95L+2eOr6ckJRxR/PxgODrttsV4ey3JbFckY&#10;VzgjSMIU9gZEJl4i7hvvjBU6tnmJAW/a3Ze9ep8MeFKsdo1x52gRNR23xdDrssWKHfecQcx3jyfn&#10;IGEasOFcCpwKz8Kfcx24XAk+ud3d80Ps6BbDn/WHY+4KB7risrU7GN02S8Hx5DTWhDdYhsERX8Ot&#10;TdK6NzD06HUOXEP+bF9xXHhQnvG4PRyLosePHlgJrlrVY/PqA66rj6ni+Oml9OXEJ/zyli/qdves&#10;F1+rG9uPJifDycns4vLY6ecFXz/sJSPsBkeEg+5t0j8NOM+cl2Obs0pYwGdib3RonBz+otPBofLe&#10;OJh2b9DW7nkXU6x7h6iFGBS3kGQ4TuOA7rHele3dlpOBOTpUBeaO9eNmHvBGfS5Sm/3if3iX7WKD&#10;s2cLhsOEt+GMY66SZNQiaOD0j0Ycvro1OrT4OsLYFnGYjnWPW+3t+HgtbBhgA2M3muPb7Y1YCm0l&#10;LoVVdUW31Xox6nKe3FGMJk+5OxwKvAg3gQ9sd7bHvT/O1hx2uF18YMclJJhueRiJJVkFzk63znjl&#10;WHk+jX3hAQho2Iw+++8RrTnbnTbWut3nfrdqTAZWkefgM1p8MmED9/lgREfAyUf5fzRaXE2MkMe0&#10;gyFm3TnBXZ5IZ4NJZm10xpgYAq76wJ/xsxxJzgnRxqGuWOdeqyY87+Pv9qwc5wKLhbvF/vJpfB5v&#10;zXu02aauMYrGjUdkMfWDXT7TR3Vd+TciL/0c3plzwGHdeVBYYR4ZQ+HDhr0gfMCOcXp4MU8RJ8fr&#10;plchu+gSn2NkuiXryhEyiuJXMaFul4eJB6jb/XY90CIdd+1WcewkoxF3kACIpe3+/vscrDoZDZN0&#10;3O0Otfwle+dCJWnaJ3jDz/HBx4oIwUfnk/HtnDf2e9DnMXeEJ7x+b0S+tSXkj33FOPQGSU1Qzb3D&#10;gh4PaUIYOhziHjptMqmy2FcbHA9elYPLV+jPCaUIAo0fOKc4Vo48nsktKTknmCZs0zBLOMVd/tvG&#10;Z+yrosD5dLhs2+2IoMmDRVRDeGSQxBUindu2upt9i6QKzzNMWGQWUUfGuXYnMNO4cK5Zu2Vgxgnp&#10;Dfi+/NCquoMdbpOjycUyrsGJcGj4Da73nlNDzLndlJwJPjabjMhO8NasJ//lV7aE+RVP5K73wrfw&#10;1Xwxq8XzcySTjIQMd7nn+xPCM2JQTl1rRzCb8qR83ijBPGCByC/XD6tqU+iMtQOtIdaUY8ja4Vs4&#10;pfijdMQd4pON2mqyCiI7rp/WV09u0FCTVO2q7SDp9wYkfJiRLW+EW2FbMe+4Eky0vgQLOsq6/aTc&#10;7nhQ7DDvvDegwzNy5avdNi8263gSgr+aXxhgZwkaWJT+gOC5dShP5jMO2Wp5RxbAevMeOLDjDuO7&#10;Y11IA7EqW5IbbM9+T07JO1aYEhzRAW/obdUxaUVZIkJag0TNZN0epaTsPe4xIURRrA4V5oXAU+es&#10;n8GlGQ4c8b44TFYIZ4Pz4LLWxHVcYKxhq1VVhXkQZpdEtsjjimGhOhE6GHskowH5FBtnCIGrZwl8&#10;foMRvAXPb9Ct6WC5d0T7mH6NDqay3dviUAk0OL9dPRz3lSy8NxxhG7gPfNoeS6LL4kYPcHQccTbC&#10;2IDl5gcMkz1dZjn1HguOCWa7WX3OIT/MMcVucIANhrB6RIsEf8MRxocLb0LmohnRd/vDNBvxmpuC&#10;zdx1h+wsdzCskOE1X+a/aed41E6/9hM8hobfBGWaOU7WhGvgMvBn/Cypgy7Ts4WTxi5xBbmeZELk&#10;HpwI4gr2gmOLz4pjg83mcY3hiAVZaRwOnoDFMufjznKZh5xWk5Kjv8rCapFNo0mgtQSdfYt3xh2w&#10;dJ3R/LSVnJWHESeQgBn7QPyCreUo4QC5sNgSbg2fwOEZYH93PD0RMwErx12zL5Chh+c1DevjjhKI&#10;d/BemEaOCt9EttkH3zB9Nzbi3B/Y6C4OlVfQM7ESxF6RU4QD4FUP1RADsM95Lp4z9915Ux2a+IYQ&#10;SIf8QSNP/E1IGmmsbqptls/58RV1AJp34tMmGWLRTWsM8uJEEEQbCWNKiLAjn+UjeSsPD3+heSNg&#10;x9xrsEGMtFWeL+wCZwfvyYKzmPx/DHDNtwJSYeH8Ukwyq4dnMOHG+/AAWiAfnn9in4BVPPfh5Mz0&#10;WBWPKO/iUxgBx53irfkqjpb+TViFsGnr37LqkUW45nyKV7rJ7astxksHw34Q6BgMi0t1/957E9ad&#10;TBikaUPSgc3Y18N+UuSFOaE7gbXZ46cIaDnPHAeMFP8w8O4Rr/GQPTxMF9yPYPHA7cUlY/E9Hzxc&#10;fzggI05GY2448Q1B4brYmJdxb002MKMs0IC7URJMjUbdNCEdOXKZipIv4Ahh78IeAs4NCqEhg1Wy&#10;Zn72uC/MWjo1d6MzrMs9oFy9deeGVd27L+vlrr1pDxbb4wan2uE5yfWxubgSTA4GCoAR94xlxxW2&#10;8nWOyycqIkIs6+5DWW2qI5kuaRaLPhoMuNIsX1Hk3F/OPeagKnYkvPvdXlyPQzbg84A+eliDomBp&#10;BtyDY7VnZ4f8/qifZJn70QKKJDZqZWNytepQlWR3OhdOhktCFN8Zj1OygR7BBEhFXa8fFuVqM+wP&#10;RmkySIfEOZirdbHCSnS55Xwxd0KvBjrKV2JtsZlcegMbwdKUwPlIOMPPN3eDv+Qk77YVXttMuO7w&#10;TWIFNZ4AvJHcL8EqGqJ5qrQZGGMOF3FcVZT8E8b6sIugWOeuN8EL85pJxg7mZb4YZ2Mu/HpxV6w2&#10;Bh1kk9sDftgL5IHpu938Qjra7fLhEBvVB9mqKiILfK4GgZyIW8/yGu6TSWCSORrbwygbg9MUy1Ub&#10;WKozKDwTYBWkwvg/UsduBcZK4kyA1urhwIjR+qT9OcsF8DYhv+YCk636qeBlmLAWtrWfJGNiFiwL&#10;ASgOhgs3yji6RFhGXqJZOPp6ixUmYAIzJI8xHBEuMKYDPiN94IgB6nE1cSz6OmwXtwhDxhJj/iKV&#10;xEiYchE7aoBwP5pPnAoX2MAZrwXwwo/pYrC0GgkTyrBFuDEiVw4CZzEShZoMx2itM2Bl+PnRcKih&#10;Jzzj0bCh+AScNuZ5TdzAYhLnmxTgYvgXAy+DEj27dmdAIII94x/5dX5bGyLaesjZ024/Jbs6mnQX&#10;GCrOfESq3SGwZqA/QG31tiB8Az1osQNbPK1npioLjgtfxItgQvZlhXED9uh1BOpYme1uy70grDXr&#10;wVyJA2DzRcn4Re2/sT43mLyXQ1pW7XZ69mRy9igvbls1hYk9lxMEBN/CJw6GCbeygxnHHmx3IB7c&#10;dDEwna4ZBIbP1WN9AigidDGd1c8QMBkK8JS8jSELW2xAvtNzYLpJjjTMYhj+L2sEciemwrEjGsG+&#10;7j3gZDQ7AKHJYDrfLAs8AjvMIcO0EoqI/pAv1HyrCYmhBH8lFsi1Nn7mMTxX/pU+jLjTHcLP9nu4&#10;AlE7PgWUiztIDSScLP8lu2DHsYemXz2yK8Eyj2f8cSA1eix3rV1TuTAK0MEIL5jW8C8gxbgW7An2&#10;UBfW5ZYJAPu/4c/EDz3PAUqb2rGqEVDy7npXYEg3OJIYwkF+xx/1//Cp3hYWHWMC/MNiG/Did8Gx&#10;gA1YWH6KehJYFH9LFHA4lEVB+N39Ox9OyXe4r4Ss4s0VOJcRBb9wKDbcngHOuQmD2FqQJf5L+pQA&#10;rJKtA57xisdemiZZWuQlh8dYSB8tbsCtGmGlCNK5pTu/kiXpJWmbyJTKVt+glRcDijUcMDRsc5DZ&#10;qr5YpzfWTayJJQjD+1Wru6YaATC9Bfo3DmR9yP90S+AKLCOLwQXQXnSppK23R8oTOJFy18KoJYMR&#10;LoyIczKZgrwmLc8u9puMglXHqBKkgnUR+Vad3qLga8BAWC6cB9YcRN5V4JJwsXgl/D4Ia1yoVjcB&#10;5Xc30mHCc3MEDOv3PWw0FRTWCMiWrccaZ7NxG5ykKtjaeGy+1DwocDzshNaBUgReZ5ARlQ/z6nD3&#10;sNzzAgA73Q7pL5lt5F2tQTc1ZwUG5jhwQw/tgUvJ65fEI1wjM3gcUusAqKhf4ZL0E89xeHTuFSfX&#10;NN9dwi/kYFVhRPhAoOVeMpt6hzA7GHt8hrgijpzjDVBf7Ir7XbU2z6kxlzhcPGygVeQE3QTYz5it&#10;114ub8CHuemcDZI2bBFfbMS+rwKXp85C9snJWeIxk36bJyci8Wn5VuysCQMRgH7SqFawlO8Aqhpv&#10;Frl/RxjE6R2kBnUacTA0UVwyISwU2VKnD56+GHb2iU4VCKNP0HTskxzXpEiDgQBXDcg4SA/UMEAd&#10;cFnEzvxz3S1KQrfh7GKMvVgvihZ1WG1aixvCpvEi2BvsCAde2MayGgmW9q4Wua5JiAh/Dp2+18nM&#10;nvTXxTNIxnMJFBkAYFoBKUHvcDL4C6sUuK+jaASXOnAIiiu9YToSgeZGcGmpWW4JReoE1JoTyA3x&#10;4LOugglsLN8AXMnl5Rk1onGj9ZH8nLaEQhFgkgiqJQ7doCgoJ4/14fpgJjwcxvqNnSKINRQGo9cV&#10;W+0FbDfJwWECbIwno5F4AN7ORTbtxSLyW2EVRVX0THwRWeiQ3z1u83qfk32ZPQrQDbeYAwqt1Q7v&#10;wm3iAJATECni1VvgLoABpgM8NStoqYP1PhZ3u+VXrWpDFo9PYPtNilhDPLZOxDI1xymAyh3JoVgl&#10;ABTGpE881+EesMXco31e+vaWDCzjkZv0MZ48eGyb9o0bDSYp9rsndkwGeCnx2Aj/hLq0tiBdWEhf&#10;2KUSPBT8wmIMd5vCn8N6mC24FXvuyCBKBua6GGGuJrsPTssrt8KoxPUJ2M+4jDNAmdanxF9iJ3y7&#10;Jrrh4cgc9Tusiq/q7vhFrrqejCWJMEy80R8P52quFh8kBB5BBsadDY4qGldT4CScL7eeMwqoyJNw&#10;2gNDs5yl/wpc1cMkFMWS8E/W7jH04cH0SuH1TbYitzMnZ0GPQntCsy4tNRdS4x0hWx+0nj82XR0C&#10;vxH3JEMQ3n1edf/t75/xbzpkcnWKnxbLhFd4NwKKIckG/84GJ9QkODZ9DjlvPh6Pue+YE+6HLtHa&#10;p6Vj7RP11X3FdrIHeHdOBnYf10XAjvHVzGFT+j3A6LjxVPsnfJm1L7xst4tn8OJTfgUFG6WDNB1k&#10;mWebREFAZU/8OSFd6PewYlABcGdWP7sjYi7AOhYtDiLP0OYvQUNB7fOiMsYGPcdldlsUznrHyryW&#10;7yHCLLcsLM+7ASASkm5taxIy7ZDXwjItcBmHcA9Mycry2MNOG4gBb7EpN7ARrm/v7pYbLNQ8GwPs&#10;u9NsOSjTsJdmVOB37uyOdxxAPSFkB1XFY3D7yQkoiAvJgjBA3uDvxyPyfhwjyCFhyPL+AZNHUceC&#10;qD/GEeMIWWvAlECfENb3Kgw053H+rKSRdHMmjX/FQSaz8XQ2BUHjFp5cXLCk/DAnAEPKfvGz1o0O&#10;oKHeWUrL+2MPXIRQnrc3izfeNmIi1MCVcwqrYrle3HK9MDocE7AXvoZbiH8JVNIQhdVwyYqCqHs6&#10;n5tYx6nFmGlqRGmxyS0hQSsUJWCgtBqcEL+n9RRVwhZhHz3qnhVtYF1xSDvZeF6si05rB92FXeSz&#10;WIdduT5sS+5xvslZIBOA4Zi8tSw2xPhePpMH4EGNPoEHL+avCQ1GvZmdw0fwsiQBERxxInEMIz4D&#10;X9buY3MP2NbAsQWIOCwE+HUF0ESYQoZD8bzbmxLw8zjsyJ4CAKm9hcyovG8rtor1Fhs5dKBhGITh&#10;cnHJ+dbDaVxqkhqXcb8riLAo0GpZpA1xysH09Q+shakrzpJcSyxEppFwkaEmCyt0ppfA0YWN1RH6&#10;v0TkQM0CklxrnQM+zIoLOwHsi+EmRMB3sitSJgzAOYf9LMUxcIT5c56bV9b5ErhhZC1Q83s1kRgu&#10;ke3P8zV/68OzOKSC/WFj+IieBNdBaPJti+tWbag9c4b1vt0+RWGKgBweEkJSyD4RlcdP0LzDKxtN&#10;DTHSmEQr/Rx3shww+FbFI0TkN6q4Tdpz2QH4arwngZFeFntLecIiLt5BCDSgXBZNa7kFjdX64jNx&#10;K2QQR0JDWEiBEgnWW/3jfumluBxs8pEqAaCtmHBTSWmK4kCaYdRNSmrcNtgmxtUq+bbcDgEzrfWT&#10;bGHIzRrlMm0r4qJAdOUuiKzyH/LKCF+CtoEP0IYcOuAfRMAt2ERmJ5iNgL+9TBwzOA5RzjJaj5SQ&#10;hMub0iQoXDFBoTARxD3ug1mteCmuAnsbmRAHHwcjVBj1NuA1LoPeyMgmgLmaiL+FEeIzAwDhEjUX&#10;3ejMKM2wmhex+OQDitMYHEVg5OHELjWO0zDYP+kBmXl+qGzBuQDf7tfZBFoF+069DWTU9bD6xtX/&#10;Bx+fcHDZJdhpOl7iQIydeKSP4J1hm4grwmdid7xeBihuHIaJDTYPIiXHY5U5IBW/QAxMUBJLQ04P&#10;b2rczVJyc+64GxDufUflAzRCpiDv241cUnR0AI2HMgCBuTgi3mo/nY3BDPCHGLCkdYTMYzLJZoBQ&#10;8UPcNkrieOshGJKEKw9Cuw3SxG0fwMsgreeGeH63w/YuhbXXIro8ptATAKq2pRi57xP8Cv+3tREs&#10;c2EJLhqAi9dvzDphDFEAZnJoOkAhKifkwrCuFiWG6WwuaioQgsHC+WGAoe/0eidnp8SPm4LUDPrA&#10;AUtD0IjFsXzp6uG94v5Z6ArYvkNCu4Pfsi8gVmG8U1aMuyFRiY82HKlJfAj9uFGGUiakfCrnyTWW&#10;HSPHA4vZBUsk08D8U+ZhqSkrsd2jEcQWEsdVvcsJ+7ljLKZHkWvCL+OluLIHckpWRCeFs+VWkBDz&#10;pQOWDzBHwymCq23kPBJjgh5YVRHN5l/hiIZp0NVzi7Gc2ioJjPDrcCR7Xp9KWFR8e4dyRxAW5DHz&#10;J6luwlHdLcye4GtGxYSYR7CNywFpECC1j1Hm6PP4OVhKnQ57+kjyACqdFK6CQsAHko2x+BYeiLc6&#10;UKdAp73HR7xEng8jP2PjIXFgAHA3BhhR5uVdWMaIW6CuQN5MOOH4Jp6GW+m9w0mTjUHxSodAaAZp&#10;Wi/zC8vZ3OpSx0WIhCHhoFNpAWCCKkvRtakNgIxzI3l38jnpGmBM3mphtqh/HPAyxgmcfyu+1oEh&#10;JvB9WH9Ou1QVWTnW2M0OBiNTA4MZcB5q31GwlQ4SlTyjDkmo2cmUEou/xfOEyyXHtxKFnRCGsW5q&#10;iF0fACZ1iXhBgxDq/xxb4i2OG1/nL/DhJset1gbyXtUuSu5fHwtBIN4ZZjBHSfS3FpMwe9zLDm5h&#10;t1lQr+0mo6qdVFwm4NkuJhjXxB21mJTNpiRgHS41ETpPLgRp4GX4BVRiLAAnS84YUYgcQgxLVRDE&#10;zmanRCY8IDaBI81V8h0t12FPhmYaQmdiIVog8xNed9vkwNIVzGCg1/S3OEvJK5hTfT2fw7vKAnCZ&#10;I2xjP+DSYpDB07j8eAkNjAUGswVZ0Py+5a6t9f429SyuknQPahtWrMx6Kb66yGw5sSRIlHAwp0rH&#10;qBPVX5kzEf/x8Xg1Mx88KcGjObknljfSluIJ/TdAA5aD1dfzeaQtYh70+rgxwxPSdXmz/tV/W+wB&#10;uOAzIo/2avnchD5kJGDHvoOUBHYBFDH4jng4niKqw1Eb4KOFgwxGxRGCnxJ+XergwSqZlREMRKR6&#10;cmcsDmC7MKfBrBAl16DJNpH6EjRCjA+nSvxKz9/u/sFvPsKSQm2hiMAnbnMCYfEffgtaOW4KMEqq&#10;j+5QxNplY7HlwOhAsIOmKq1+SSlJe1CZMZoGyUUBUA80B4gqgz9AqUSfCaha7UzdAe+CEIX1JNzB&#10;uOGKQTPBTff5hmWH+rvfbLA+FDmIx/m1IVgjrktizYgaLjAR4RGoJy8qCsybb/fwklkmmQogRvtt&#10;AsMCAwBRjvNBsCt3llfsJR1gBPBGysAEBXB2RQRYtyjAsGfBQ41wJlAAI1ytGCjwYcdjELEK8JcV&#10;4IgFC8JNgKMRdsJl4bBKbowYhd/klkbBs83dlO8I0cBwQZITYR4+TRq/FhE6vstW5CzJVgarBUhP&#10;mIYRloHMaVM63odEIUDsJnLCuNshwBoHDxuSBdaAB9zD2uA3ynxVFkS4QlGBHhPHEcnDlcdI6WOs&#10;graow4kLBUTA5+p2+E+Swq4YsrCjBMKxFX7WEvPOdkcRtz2aYC6JTM3ncbRgZNoR/DoRQJ5zIbHc&#10;vqPnQvMpdceaUok3l/wHV9CoEI4xCTesF+qQvBxxUvNbZjb4QFJEH48rRaRqfb/GZ8DbqHIaEkyH&#10;oasMhqk0GShwwwRHhQE1A5aDp3mL1C3qOpzwDrhAAJfHCogBaLPX2fZaVCygjJt6QljH6HByh0mS&#10;byCvtsfjkTAbHp0H44gQ+RAk6Tvld5D2ScOV+Ieh4g5GSBdQAgcbf+l+U6mNBMEyragslqGVkt7j&#10;LAiVCFtNOFgEwqyUsp4xbtgmwBRuQRADCKdAd4EQjExxGv32AdyCWIQ4Nx1N2XdCIxEhmD6cacNZ&#10;gimiU3EE1gdQtD/KqPHxY0Q6eH2cOhxaeAJWrznN3gYoFdK9LZNrmICsJ6RLHGLQjaB/Yffh40t6&#10;3OU5jCGuNQAkDjebnVrFxEtkGYsk6m4BX7xJtKvhuEP2T8ZSmSQAkGNw3qg0YYIgKHchdZCBcJTx&#10;UlxDbYm8ac8bz8sh4wrwbFHSs1oUWYc0M/wuGADGjFYDM9GAg8gbMTKc2aaa6uGBpOdfajw5NoGb&#10;EROQsvMMYu0NJ8GyH/9nT8lD+i4YhPyLqDzyPUJ5gT/zKHoeiZgeDu1zr9XQ0aDZA+ZxFHlrgl6C&#10;V4sTchmk5lupZ3vJrzxKWmhuItZVBpJUAqBFLC1LCBUWiJmWBth4JuLhZykdcSj0I/g04c+AAzVh&#10;QfuJmgQ3hcNDtIqnB6kkHZUgIDDEOZUiwUpIRSOzbjK54GmYFPGthksknqwcTDi5KzpMKJEYBUwm&#10;D8RZYG2JN/lR/kiyJLvDD3BTDbJYFvMhg27MhYQ4cVhBCgMtiTDijVF+4xfwRryO+Yq0D8oonBWY&#10;uv28LLr/4IdPiNchycH14hiZhrW3RAoytbQFEU7yKH4mpgA7SXhrFsziYkww/8Z8+tUGEoMoDfeG&#10;yyELDcKPSVK7s9ksLULacQDcjVt2+zkmYP0yqXfs5RpzycbK3dzvUn0BcPGRmjR3Dg4BV5wQidMP&#10;FADk0R6msuJ6vW0B3cCLoAeIIyhELmZPnmyNBFaxtYaBYcL22F5sDwUkSVzInliP0EkrZg1bDykY&#10;ZQRDUEPgYKbbwENELgHlciKhcrlrlg4GqZg+mQ8cyPE0vXp0TnovrZ0KezDQsLmUynhKUkmwCK4Z&#10;KQiB14icfSjOjqGmrspFgLwgf6Hfrep2XuA29KcsNd44mhQwUERtMF7kKEWkTMsRhStiYZy06yDi&#10;I+IW6y8F3m2ikaYqWRCMMZknYYB1PDwODh27ygWwk8FwmIOBmZvA4mRBOCgW3+zxYmtyYKHRiPyp&#10;sJTChbK4XxJOZ9AvhXQgFpCgwoquYVfC2Zd8L7Gis8u3sE3IlWUbG436nIQLApe6DcnMvDahANwc&#10;4HkifM7HFkwYCgn/wRYb+ZkGBVHAurV9CB1MALsFqkwBleyCYpj1HvJmPu307HyxWNPsADsjMVLd&#10;5+ul0BjGlvwVU8Rb25oDVAZfgiJfFfCzYZgRpkEyXjmTqCa/UW5ShY+iu+tYjabD0sq/vH1OtlQr&#10;0REJP3pQ+xYiPsNay34GrpTxIGCGd5cVsMZv88+2O7jOO44TdBUOru0xAVhaxD8csxR2jbEoNgUL&#10;a+2LQx715w2eYdBZEVUSO9L9wzEho/YnWGmhuYLtkUYs3hPhh9RBoS566eQ0sYuU2bacN+iKWhYr&#10;S/RpQbclKCUxBswCCYRDPtb+RlYXRUGtcEm5uaAeaFKKY9hLAqV0xU4BVwxwfmRFN7e3WmohHpiV&#10;MM4FpWiQkwLOsWe3RhnwLe8jedza0o7qFN6MW2ZOsq8X69yKDnR8UWP8uHdb1khTamErWR19GK1U&#10;FgTF8VpduiCIOOPzZObyPR5mbjQUc+5TsOZ5BT/G+qgFJF2j+DiWTkKeFaNYsYiRtCKCFiQBFGSs&#10;y7DHe+wRSw578bDFTZu/4P1pmNPkYx7AFrikRsOsEN8ti8QsDefHmTTrkLrvKdHKy8AWGGS9Akhp&#10;QEjss6iPABXBp4VF2wM5qJTeiQ74oKAEB4PO2l84VIMlzRamDVtmMIaBpdYo5MJJA7EKurCXToa2&#10;cLOOqK4gvo18RvF3/8ufGRpr7WCxSxCPqM5SE5bULtL4MkPAoB3w4dwnbJ3AgWAjQQb5YH9L15c1&#10;ZIJvW8aCtQg6ENVCYjA2LMBkXz2wRq8SBo5ToomXpIMJIMno/sGHp1TjpYCImZuj2qIS1F5cbYCP&#10;LU6tVaVg+2uTdnvoErw6UbqVQWtvdiBxVjjgQYThwwCQCQ3IJUq7wjRuRKk02PIZlI65KdTEYOFm&#10;8rWCzy2msZcpx4tCtiZb2u5WpBNwzQj6iLVH8xkMJE8efkvONq1e5ATQzywD0Lbqs5Fb6KQtzbOs&#10;BI4cawClqA+Rb7YKCQOtaTbmJzCK0W3W4v3EZaLe6n0OADXINabl3DAyHKOBmp4eTGk7oTmCn6uo&#10;1WFfWFxyuIrDwwsa4vVIuIWYWUCRYt+4C9tISrnVtAOkN6ocUPWka8oIgkHeharHIxQbTiD+ONhj&#10;rd705MyeO3fGlJvMG9JJU4ikYxhww5sW3CSWhd0q8o3BGswf8Tbid19gX1Cy6pfQq8x6qayM2A9w&#10;K48ZXBpTDFY1iQY+m5zIsVLYBXtoeBRyhayI8QkKgVEh2QFvLu4WLdpSCReP7Tzf9XrjarMDHQgb&#10;TbDGHvOZdhWYcok6ilMLldhgSwpd4hK40hQOOJUkBHwJVYBsMqn2MChtX5UaB1MD7j9LR7eAlSWp&#10;kHheQvzJeGxmwqnlc4DRDQ2x6BisCjefTIVb8RPCZlitYi3IKCgvjcdc35ZTS8iYG3wLlz0ISxJ8&#10;oanovOKJY125uyyntOPNZkNCxutIi6ZyYS43IHeR+s5/4QdwGjkgZEWEWjwoAKfleqoqZHK46h2m&#10;zp21+cNo1ewKZ2a52eq9tdRw40bTxM71ji0NpJW3bkEufdhVb4ryy/v113f5q9v1ly9vnl/fvV4X&#10;16tiucEEkURjMyx+Nz1ULClWV76n0I7dKNSuZGJzns27eCkcAdeHS2RCrsXUJsDFgLkgfYGeX+q9&#10;VpeEiCFF4gRwitRasC2CfWLUlDRoUSIespOxCzsAdJrjBJNXa0GdRvZqvdtsbAXil0k92x0iHi4R&#10;Fxgvxu6Z0mDN+yOOBAdDw8X1zEaYt7Dv9ETaQWyGyn4E4Cg3VUcc/TmWS021cf/UMiUBkAEH0K0v&#10;jSSaf8LB6BcMRqPaAqQJ+x0IlvMmn0s8I4y9lWepBuHOIjplBbXM8so0qzIOJR2CK2GzzFyDBSAs&#10;gln1ZEQnG0mCpiCWls+kKuayB57CJ/Z49WBRRD216ZnSeEk5BI+XcWryvye4JkrVd4ZjIyqwPU3f&#10;QYIVbPdos2n6eaOZICBJ+4GkzhvN4XW8DTBBWGjStqbJUlIivgG7wZvQxOhtqbu01vP1ke35XzOo&#10;IBzKTgqmU4eAxBQ0CqAy94I7au9JlI3JE6LhT/zD/BJ7SBLvk2FDmyYVwZkoJkneBMsRmrM2EfU8&#10;aq2cJH6vNQQXGU+6f+/jeXAXAdNIXeXAgJiNxiMCbMyGBrQD1FtKE2oa5PDSXTEuvjAdZXoK8Sj+&#10;N8jusZKEym5FpPf4NUIWiuGSrA0nM4HL6Avj/3MNlKgI7p9VDIkl1keJewhBoxYmgJ8MEarYTmcp&#10;SRrfY68Mhm1fV7lNWYZJMpHo9wQe21irD1YRpSJKtASpHA6cIj/Dyczo5u92ZoNO2oYGx9ZVGTmN&#10;BTSLLqbYNjDqyzuDTDoZuLjosJVGTuI0S7l6wsFmaXyCjWqGQxh4H5vDI4NUIgMpH7eRtaJgS9kz&#10;+BfC9jUNqrlYuOxwUVnOA6QQ221KsBf6sJXosFMBvkJdAe7gBGkOBqKhiLTfAmZyNgYwX7AneMCg&#10;aFujEvm1JxkX32UxilUJsw7Lh1OOfMy6qz2bhLTrlYQjsqWG0hzXUJYOJmVX8m3t/WZfLqHUA4/x&#10;6vt1bsmX5lOMF4UfVofmJ+goUqcp9AybFCSIf9900e1XCygtnE6UESyJb6kf2JIhS3VXmgVZqO/j&#10;N4lUjKiO8NMItkSgeBdZSHC3zXO9HnIqKTkAdkLIw5uDgwWhyT7eJI12LPE5ctbFYmVWYOstPWQA&#10;vhQ6CBn6MDV5V3t2eglhCbglESwQ2QAABYTOdZQ4i4cbzWlS5jGgaIPdRSqCvcMSAIqxQzk4JGtu&#10;DBg1aN6JQMTSOtcDq2unB7gMBTC1WsxwDC5BLGkIdUFQ0LBZm9OilfTqEgJSFuWs2pzA7tinwW0k&#10;ekumy/bglzerL9bbXy7Ln756+Oxm8/Jhm1ccwBQC/0PZun7Yf/Fy9dMvb3/5evFmscJIULNE6oJo&#10;HG0NoTxMgAEz8B1EAAk1XHPaBorV8rCFpkjKTtUTJQsQVivD+FowWAqOm8WCZaQd2yKOrAGZF760&#10;SYsQqpGXPDYNr/2ytIUNEo4hEQpbxhqYHmIiB33osl6ZsNPGCFLAzWh4ewI+g9xk0hmf9mdXw9ML&#10;khMsvv5GviXOrZBTZKtvNA6TGAWlxeyJP/G7KOTj0YkGrHvqgJVa0NqrXGCZlAiUFXZfcH9ctwwT&#10;wGtzWbocnprojUItBgOI0aJe8L7D2pp3hf/2FAgDgt5bnLOYY2ckN8agE/sZhUsfLcwb0TBePVqn&#10;/BszQf/ONAZeDw0Ggj1S6i1/24Usgzx41DJ5onNcrpahtrQN+8bsLiAKlskWXdCenaZyqRshlgye&#10;jl3ywVgPFxLdcta6gTkiG462TrN122DIqqEBRTORxT/zs8OmONBvw7tHl2aFZgBVy6bxxFKlWIb8&#10;GuVBot4lcUTz2JSdwXVArixgGuwjGSPrlbhyJ1nPpgJbdOWyctTjGexLDtqokHcIavC30X7Klsls&#10;ton1D37jxMYA+HUdyHXg72ZHODr7JrAPNGDnG1jL/C1uwz4lhT/wQPReqIiDVZZhQ945HIG6ysBB&#10;3EifB+hktUtSo6sPawABBbgKKEWUHm+iREI1XJQ4Hl4qHBVxnN2LlHqrAK5ZZIJ6XlXoF2I0rPES&#10;+8k5JB6yFxM6RiFWURPdG6IaydqLiXeF9rTLFCKy0AekZtAEnEr1kv9tH9JBDbXPNnOwNNKg4ABL&#10;w6HlyM7YfkmZQsQAJQh+CgCa5EnWPb+FY6OubgNcmAA2uz8CK+UGtPlF61jKe3Ca5JNG+T/CHLU5&#10;QC5pyoquN1KSHKq3gBSVPKwZYT7OkuOpHcG7G8wLjhEc4lBAwLhXEfJGN58Zr6iGxDl/3gRO5oxk&#10;VhIBEj3tPuAOdMdOP+0nEyR4oOCzCDT/y/IoQVYl90Aga2JqS3cwHkUtZCcJv8PGlo/s4aYAxnEK&#10;wRiLHSQ7AtReHc4prozzCmJmm6nNNEHWV8xlDzJma210ILFsnAe8IwVO+2z5OeU7IDLAd6DrGd0E&#10;8tzSeFaoD3CTAMjmYoEY/ogggiRlmo6IWDm/dkgQYnZYUjacEJ/f3VLMNvT28IXWjuis+Bb8D+Fn&#10;CnXeIOp5lFvcEMuFtulxfWhO94ZwXmSkmFJ4lzCCdAIJ71ictiYixh6MW6+EOSgNcIcDdLVNAWON&#10;hAKzkU7ACORrkE+y5oKOui9Om0W+hmBiQB0iAIBlAtA2W5KZT3uzq7ydfLncPH9YfX59e73MbxfF&#10;prA/CyQV7JPcCN9N1Q1G6ZpLUcGVO9zc589f3r58swAJokOO7CWaODnORuCBkkJpwT2XUuBNoglz&#10;o0PFDlyrVgK2YKclciSKPNltDinFNbGdL0D+CGi1iqJSBudGZO6hDZwCsnhfIwn73aFoWjS3a9xw&#10;31qzbFjLDsRtPWxkFhkpGPPJ+PLx4OQUEGGDBgaXF9qUFZ+eSDjgf7gA4RhlC1xz43pq4DbR6z2l&#10;27AhBvMayKgVJp6rSNg1LW6YgbN5YrsFVO2j47pwGF5ON9DCToiR6Ix1NYEwRDOVgCTfEp8gxUlo&#10;JNq8bEgSrOJAIlxkPcXEgYtqZhHBrtVTM5VwdPyKElacHzjVqjY1jWnW0gK+a3ArjbykHlM+xYxE&#10;x4A2sa6+mx/jP+hCo7YkkG56LvGbLhThNitd2mFiLu5ojxtolYeLqxnH5vB/xHQ0HJxW3Tffw3MQ&#10;fKhIA8GEf+YYW53hFOnDpOTDwaHawR9KHFd/JFqgbL3F+XO6+qCzgCtRjefamjPxtzxuaG/pgdTY&#10;C+0hXIFdP2bCXAL7Kxo811Kx2SIbJqH40P2dJ0aU0DgwlOat+63ExEBRNNdEPbh80l8ZNFx0Mz/r&#10;vlG1M8ZQHSoROyPCQYBADyxwGmgv9WrKvaIGNa0daaL0HY7NYAHQgCQH6pUUWmJPe3tYWuER2kLd&#10;QktcltfI5YAH6V7CAtHswaXgN01DYbcQgotVmEtQ5nENOH/BS8QsFrRzT0/GySSFMSu4CQ9Vc9pF&#10;zQ9hGZQA8CY2YoE3QBhkNXC3g14ZukAUXfEucm+67cuL0/PTCVaVBdL/EIqFi2lTkjlu2U+B0Li4&#10;YqT6GSE5FW5QkyKQg3pLGQ2SkwVVkmQOB3jhkG3joExm880KcoSV4OBb2xrvleh3RsBZaihQAJBG&#10;RXgyBqMDA9vqhKKpTDI7Vdm65MFxQmlwQPE1RJSyxMi8wFmGkxllaKWMjPnQmiOXkjiI4hAlZvkf&#10;hAQgywZG5A0A0Mdsko3PzvtpiuQEMKmiCRwp4ikcVTImEYVfzEcFtmDvjW3ykfdTkSc/MIKjX2bQ&#10;q/IH4D6SBmKi0HnhfJoe2etms0d0Twl9gGDus5EuDRYkFAjuXMg48H+CDavRsPtT3bX+YDrLqJiY&#10;kEYZzY8LU8XiKE0kc90+42yWkSOQLsH8I9MmhDKypsSlXg0RmloMlgjqUjUBee2VZ88GOBIOdRZk&#10;HUWyA9RlsyVFU3VdgtYKkSKdQawuV9cHVBbhZRiuBkqPioHl7t3JGYELHkqCGrxWOAh+OqdX6ipx&#10;fQXT3FRWYy6i0ENKLjurx6d3rfaX98svXt3d0LG93j3cgTJCkTapkJd2qCfjxHiEHYD0qGAetUXe&#10;mapG781D+fnLh5f3d9kUFwk6CzoeNXTZH24SXsMqm4CfIQ6rQfVPcTEoG9aE4B/Sqm+KIrlAUIAy&#10;VwFmgAeIWk5E9oQOOqY+y7cj+yg26jUJ/aEYFOEZGYeAnCRAS+KsLxqYIPk0v3jcd7hQFGdEU0Ko&#10;rTOeTmYXq7tltV4jFiDRTi5i4xIEz9VqoqJsWiOBuRElEUFFxQq7iBai7gULJkapf8AgqFtB2spD&#10;UNW3yZXsLhSsJOiMRieUPRAFCG0J7CmMIdKUKP0Hr8cyUgjKcKWwySbK4agkjwHm2KIBvB0KCD2A&#10;ZswaRYVQj7ISyF+DWupPDFI5/HyFiioiiFwzkzUKAXoUrJnBX+BoAUQ13UvRDWZ9wjRTkk1op9hX&#10;Lq4SpHhhFITNjCu0OxofDL1bZs4UN9ILxgHU05rKGKGaIMYnBisS3I7w1iJtUPJt28U5Eer6+koS&#10;BdPUFjL9WCBupsQh2dXAxTp41h1DwIOESojprAA/tXdrHwRGGlmFQmJVWShgXq2x6bcYoDbRRFNi&#10;OS2TtscH/Vt25d/6YFwVFS5qOp0+3IJqY0n5XOrPqJD5LsIOXCJ61sj9zO30iwUBowEBh5g+SI1M&#10;sKc0JFHQBN9jeVHC3Ki+RvidUergh9AvUGktAgAWTviVZ0dGjlJyo1DgsvFZfStVAgmEtwQPCbDS&#10;hpeyBd5QQDCdLQJDloaqETMu5amA0ZUZqgUZJP7DSzg5nz/+YDQ/KRCZNa7uTibwsLmjKAfaOI43&#10;2Krfgrorj6VV4qGCMOkbkgVNJ+mzt672a5RSeVRDLHaJoDiFhR0NAdxGmnapcPeSblmujLzMZdFR&#10;Ik5nq610G8viLhokWhUGrhhUnB6sd64fl7wJ1/AUFGbtEbMJZmcV3i5IIQWKc2yiNyBqv+oKuH7K&#10;tdiz4oH+JloR2ibq7NPQinAi8g2YZijmORmKW4ulMEqR2EPblhfQtNlElttEdiCqUqH5mQOblmUe&#10;jRtqc0kQBL1MAdloqVsL8vfo4FZv0xRW6EMqunKTIUUDK0R5GAmHlNmwwwPQFFkGgj3SDbCOlOWk&#10;kaH5u1lNJhlmiZ+0hSs0JSxlyAmPKlwTihxb5Ae2MwX7x6Ng7UBsxZwoYeNKr6ddnyQzIaUR3bU2&#10;//C/0dnGDpNlGlcHLEZca6XZzlwNN2eLaNbIh+jA3qaBHtbgmgOK7QN5pqKJ6enN5/PV8oG1w48K&#10;oZlUi/OrjQhK26/n56Sw4BCV4pR1ezYZ80T0nlv5Yhe8+hID7ertD+VIDtL9cHy3a79Ep7c83t2u&#10;V8stOpbsBLVewaZ4a0iGk8k4JXEXpJMrwZ8aBQcoKf3t2NqUrVfXNwA5l6dTilyyb2wh+EbhppHf&#10;EzcgiQDgazIV4g/enU2GrBx12SgYEB5FYhLxaQTANnpEXEE/KcCZ+Wm12rKtAH0sqoQUfkrOtSQv&#10;7Cg03agZeaG432A29kuoQoUvJ3hDzM6G2GJxs1vdQy8jkLCwESULOGN0qMjBxx2JQyjqEYqJYgeS&#10;HVp0SCfWoQvarYAHwAbMHCIgMqzgv0T4HG9+wRBDCFGefTY5xQZz2O3jDEFIN89MhJTXOIvVbNp9&#10;msCA9DUMjassShuoTxCzsCGgiwTHPp4kbr5MaSIThZDdPqjYyeER2Jd/bBE1mCCED3Z9wc2Jxlrq&#10;DcHoUxMkqiG6OB5b4NEzT+tLwFKqFBLcNxiILltSBPxn0cwOJS/i2GAnsIjWpyJVEXsMnWdMahMz&#10;eHf0dtG3qzVnNU2sLXKbAVADhglpb3uffW9SOnBIYVZiU8lHiOrC2yJv4KoQAEWF3l4ypYoNqOJI&#10;EizSraPVCk5QBFpHeg0lqHjMVFNRWkbusax0yLbeSwlHNhx0/+57s/YebGc0Ppvb4oQ0i/3OgnCq&#10;pGwVmOEMreH7wUyz/5QX6aAcbLE0dCSiK1gHFO67Yf8ISkqgii4TavCYelTdgF1Mg2GwCF1TfRG/&#10;pwcWPgMov3EyjW9k5vCOQmgzyEhqONJQx10iaOIk4O2NSsXCMLlKffr2QxvrKVlJZoZADwqP+ZdS&#10;CHQB5WacnZ7e3d7C+lI4IXSWSTtkD9u9h7dXuBYonoAlHjl2nBdutcYQ2thbJJkB5Q41WyJfvIV4&#10;94Zd5KSx+rwa+UAKIJgMadbD3HSPvXwNRhWOmnPZBF9oYWIn1Ug+DjOFVZbLFVYYlxlFQGyB3XZc&#10;HlspSU61YkCX0bGASc7zzfIh2pYwmjgLLoO+kKYlTh2Uf08q2JgAJC2TFt/ZePsTSkAbXBRS6D0a&#10;ANkszJLkUdYUDW9SLdZtV40IUQ3xCeiU1QbhBx2QGGnp1lSeu0HjN4dvXxBrb+XdJ/S1pvDponAZ&#10;jF4vCynGDkF0QhROpUVdc14OnLdXAqXgJaALUgVkihP2mY3HG9IlO0ymKJ4vl2u8ftTqeFRJxfYI&#10;QxHURBB5IO2Ex7SQK/3NBi1edwDyXOa8aQ3iLPW7Bb8jmoobUMbDI8VBYNeqKT/ixQeVst4Pa9/u&#10;T+FhwEfsTToZNRxc9JlIEmy9JbOW3anrioZT+iCKfL0gpJRPJv2nIbg3BXbCd9y5fIfNApgw0Bja&#10;dy34RDQKiSIq8OSSoaVAe1Dv4dh+U+7vd3WBAiwt55ucGIGKolSzqL9byQs/g1ALLclIMZydndFm&#10;Tv84lTzsAczRAE9kioOXvnl5P5uenp7NRZCBdgWikfHABpubKL4gRd6ahgR4VMSiGcXoTAIfbtvM&#10;OjqmJtBRCX8DMjHUQgGAo48Wfi+bIufI+vfGk1qebdQIhd1wV0NBkqDAgS0bZAukcfY0kjLo8Ljk&#10;cVC/aDRM+us3X+3XSxJtBclE+SKIqLAbcB/s62c74B3ioaLFWQxVPj3ZvRwTS1ggQIqDQhOVPWLY&#10;kowz7laQ1DDd2GIbvDCJ/dGYi2Z6ESoP+GaSdmGyrtUU8jfjXzxiEB+UThY1kpoULV6ib169BN1t&#10;V9ucK5JjvC16Z8iaWOiS+QXrHWzTgoJQqy7De2QRVZLAEclkIlbjm+hsEWiLmnmAifIeLFPFF4hj&#10;SNGIonEU7xW9crP2oKoKbDROCW25kFc3g7L5Kzrf1BJUGtH0MzQxyPxCt9dilfpA0bZrCQAowovV&#10;tDHJdmrAVcFAC76SioTqQFaCKGTnVESBQR00n5REClfZeRRGyvZbyDqwhhERdeR/Ucll7yPoMewy&#10;X+tTjTblM00LoVvEJHn07u9/MOcZkWwaor2tIDCoDi3TYblt6yKcDC1JiowyFXtQpgBK2D3ootwy&#10;cz1pQoTyTArgKqEViDKpApAGOJin4wFynpM8CgSH6LwRDlVVBXDfiheJP3nVWmCgQO1O29DNQiSU&#10;pnOxnOjRi0Z4Hbk+1JkhzEcgXMNdqE0CFBg9wGfzU4Fx4JooLZr30/xUt/LVQ3F7P5S7buYbCn2G&#10;EzqPuIGh9MEu4iSaiISbdYTQTZaV9noZ8cVuR6sRpV3lv9WnCF4KB38Ld0D1N3TrxnY2HbMxS4mT&#10;aLBrTDcacbaARVkesVEB/2zSy9Lkzet7VoM7Bt3fNMtuInc5SHFmSKJSeDVkNTr7wah7cjbjEFu2&#10;V32VuyZr1gI4KINlxaBucbQJWemLFN7mmISCEcGhygjqmtjjBxjUQvYiCzyVW8SRjDCKnF3S03E4&#10;hG1M4sW30Nd8HLEdUWiGKwyhXjiM2vVw1B3NAKYISKW2EBcbkRJ/EWNY8cf3A6EZk4F/BE7dqF01&#10;zY9IjQM9mrdxqyk/FGs+IZuMJ/OTDep+yzvVCuT9BlYSAmUAHp45NkHKHKUwI1YafeyJgQeCMAdV&#10;DtQmFfoLRruKrGo/sgLZaIzHU22lG+3ecvSpK8kW9xq2acT24qkVm0xgFm7LNQwC3KQ3z3gX2R6j&#10;WX2zxG4iADxZC1Y9jI5DvrIbgRKjuYJKDYbD4pmRsLUhC0DyFvBVbE2wRgqByOSO4mLAhwQIne79&#10;rvWrh3xT93aoCSA2uttv8py+EIqZej59hkkUCxHSSKBu2D49/oaMt1SxG91bkv6m9SKaJ8xg8s3i&#10;/Gw2gR3HiZE4HMcY1M2hAMaTQCyW2KGrkMmEv4oioh0434g5gzCE4rj0RRedMxsKZZgR1r1LFIiw&#10;GAhsMhyPVSexfofbECONEr7IgYIAhy1cccvpIDn0LG6xL0NWoz9KGXdgOGndUbodEVcT01MXRqvI&#10;yI0KN7ltf2T/pXGlzSmk/OTUXFdgRmPRPY3bAMxDTjizP9TCEJbSrBL/SUK2gAmygh/mCBjnyUKz&#10;q00TKZU5aKPEfEAwQcUIOMzOfUn9XFY54FhLgLoGEw/ZMdZVRg1OiZSi1QWGFxVsdH/tgmuULSlZ&#10;4TUQzrCqq/aFLBsL8KHVF9AdiTwbL2anmkE4Puye8T+BMSfXdCw8OqtE2ZXvBX8kkFBfKlrK/YvA&#10;FbC0lmVC6F2bAv1EshsWQC2tyLuimGSrROB/oUYWLyvfUW9n0kFAHn+HKYCz7WX2vHK+8TB8vk2p&#10;tns5rMTapg1P1qAbvUmZZMDd5H3B7vB+RToogmdtU7+ojTNfUPAl+JpSWpjwEINGAO2txJBFTXl4&#10;Th1VI9R8KBvhb5H01CEHHEHdhBsfWttJ1xjK9gviOix9bUFFMI71bMyZohBjZH+QJwiyLJ0cIq+K&#10;F1jnxMOAGnP4cKCAZhaORSr5GoY30RXIzR+OU84cRW9pFEL+1KJtJQtivVyoQQu1N6OGplte9UHr&#10;czYKyMIyvBITEEupoe7Y6qHKjTa0Ad9UbI3dcU3ELwyUbEswphM0iwR4X43QfyLopO2YbK5zhIaN&#10;E8JF4TJw7wPoFv68oToto+YifYjd241CvLJSwNDo4PMkg9fB2oqJOBh21ox8SzVEO53JcvtUvRzC&#10;EOSb6AyoTYv5NSr/Zku2BoL9nl+es/9oKCKuyCbTxcJPCTANR6S5nh8sF04b30y9ZnSG0RSaY0cJ&#10;eaKdSz8cyZNgXa9FYw3sbass0e8WMaI0K53RJGV1qMabeIkmWPzGq8Glw0NBALDE7hW2gLMjxTQe&#10;t/yk8ozSrjTz0kTMbyYUCbBBOB7ln4YjXplbQc9sr0d8wJYApRq1ADrjtrkWDw93xRqp4VwHzGs3&#10;PRpRTmkah1nVSTZMbWWQqG1nm6QXWpUx1RThtLxGfCHEJ43Np69pXGNlYjyQzZsB3dgxqNkCXuCz&#10;YPqREp7OJ/MpWSbZS1DI+iwhLarOO7DwyWLJBmFuD1As7D7hdXvTOVRJzFMgt1T4Bxlblgyp+zbJ&#10;oiGKiaQUQQHqIF1YU3HmCRF+eei9WVavFsUaILmLHhhpqRltjhhxTmVOgQVXw90xKCHKBmQGGOGk&#10;3d2vloyzsUHagDZU4ninkMYVUTG8Zluop7IZckMIqQzEtXvEmDwQfefofeB+4Z9T7w2OEi4wtWmd&#10;6NRWPtsnpIbCAORw2YlnPV6WUYUOCCbW1jtVkhldxZWgZa9JxPDcFlIaWQy9H/r9lDb5FyJi3Jh0&#10;Gag8yXDDFDFem2NpV76DIazZW4eXtGJNSXTMJ7ejLsw0ygKS85Qm2XT39HRSkXMQCa1I3BELe0HM&#10;sx/IiNnUpCFBSAcQ1SHElJimcodHjGdSTkrBDNfRThMZ9VbeqH2ECg6W36p3TYewVJFQeIjijwPJ&#10;YqgWzUt8olQRDS86BDbfQNAA9ezm+DXoIZKY9ChWDJrpQSC9fHJIO8gCsHkp6FJsaiB1ITps4Ycl&#10;MDnjhMvypzY8tPYWY1ckNghC+rgR2Bt+NAVy1jAo6jIz5DAaXeP4JXtKjTBs5yxqZWwMlQUQ0CDG&#10;Vb5f1L+ia5L/yzISSnLFtZaSNpX9kN8nda0ZUaSZtmIWKWADLPuNwsZE1QSwULKb+m6czphMYHzA&#10;9CVUkZhVhOCzQFPICPqXVff3Pz7Bnhp/lsxgU3Oe53UiVNDOyJO8xk7BIwpBhieiCY4k6B7OTvUd&#10;xMQ21A1CEI8hTwM4OQKiQUs1yZHNBQJMSTPhLMvXBaYm0hBL5YvsrxjNx8P5XCCcll16c/FMKNnI&#10;yBBX7aXj2D5eviJ6c/4RKIcSS/5yMCzpqx/CHYdIG93hnmD15WVvO5zGtglG8GxRd4W5hKrAAAsU&#10;KYi9FEEJ3tGwFew/4QFV+CATEE5yqfBn1Ajwg/xwDC/ggJOGELFisSvDNy+DM7lQfLG5HXRbSSXw&#10;NYLY4MLyEkTZDr6hQkEhYbFcOzTKqUikgzRr227unsosM09K0U0AWVJsnjIPI6T0LDTeRvLPA9PF&#10;TCoDUQI994RoSvtEgCABrTWcXbVG41WJuNGaGEElNUUeh4hIcc2BIuPU0oAEPXJjjb7YNAEbCwlA&#10;rIBSdMLFMDM72E0NkC6E9s6h7LercgXZRKAaDjYQGPgkhXwldxtREfl3Zvp8B53d+G1UCinIC7OI&#10;W4ItDngjSDj0RsuTUhYGs75ZLh0JWObUzGiy07TYxyV9a1M0YzhYdQE89nqcwXRQeDfGGkUDbdT/&#10;WDxHfJlEIClpwsMh5BclTpthYp+VLGrCRr4sitHcc24OrF+HGu2OBe2qxGrKLigooyYcYDJkWtnl&#10;2s9o8MWIY9kj9xQMpQaTpIQZnHsFcDkSjrEh6pA14AMqM2EjsDZI6CagFTtjWqv19uVd8WpJHkTY&#10;OgoBbTwgSXuXY04upUiImlpgeFQJVZV2FkMfmfyM0ZULWqIsjOkADI2cfWUJBI6S/SEQBEU66keX&#10;5zTeaYVIYDFFfTwDt5XqBcdGjpJVX3XP/RHtjMwIZ4iFcBHmiaiRLREVZGOsglirkKepCJR0b654&#10;Va1X+/VGTpBoiZQBLXmU+bmkkIPUX+amTObJdBYcDhYZnLKEbMK6ctSIkSnPxyUUxwqhIhEq8rXm&#10;G/hIJdP56RGj0XrIG4K3oJ1OsdXhSNwFYTHnZUiZ9DUGRs8taPQwoHKK9lFdMn8wZJf6oW21aOzK&#10;BI/aVkS5XnyxLHmQBU661K4Ohiz0iRqCtZyJCKSs/nkag7QWIqMyhJRgjNhBTxbdonZTSCSTMKb6&#10;nwzuDkPepqeXPAsXOpS0LVLJAOId7IbxwHB22Qw+xRZca19iFphYZ+xEpQIXFWwRb0NoS2hQVKZR&#10;ho7xV1HYF4/yDAaGqgKeoq4B7YZIkhyA8CuSj7m5vCbEpcZXmmMFUa5BzY1wvEQNRYOhKsY1DrqK&#10;diwniMng1N+5BTo9Ccj8FS0bdj+oH9+4M8mXzVFRasfMQwoG/f/YXfhT6ob+7rtj7D8Fe7utQ2zc&#10;5RRQ90apDQFKvgVLdbIDMILVCrmgPYYpMKoVuisIXsyuQj84LTjK5AcbyOCS8TxllqGjX3Uwjr6g&#10;I7g5t05uiSNBFTjgFirjCh6tKBiegDSVzB58ge5OmgIoPqBbO05gJY/6s/MTLu6OURdOXxSU4Lqm&#10;0wExOAcKsyiLlWk8vSHld3UEohmhdMarNHbbWlmlSIfJOckNRYjLHZ2/Ud0TS2d9SZP4flYtWgeE&#10;bwjS1dRi2xRjgcFAiacgyHcnY4gciwJUZfxy2DNowoCU1/RummkSk6HkNpuPSZmUnqvqalnaymBn&#10;AAGQVA2jgVAEwVkV5Zr3+mudMe9dY55Ya3pBOS24LI9NfwKHBgMYbB32JOWg77Yb6AwkQeDGkLH8&#10;9hbNH2VQAcyyjI6wOF4ju+Qwf0JehBh0ikWEFTfLRqbgKqjcGN1gHAB8I/U8q4bDbCyfU6K56F/I&#10;kUitSNMMrF+BLyet7PoJdobwXA1woizyzR4TXaOLxdMgecLDzeMR4/N8ISIhZmC1OQaYEc+QSeul&#10;ZGy3kLdBt54GBmpoHOhvwjyNLwAgFtCeWzE3aTcmgcFBp0LJpIbjdH6iSGVUjCxoBIYma99sUwUT&#10;We7FBgRPEmMIYoqa0EcFWirI7Bg7IT6yxoC6ok6NyJycIH2kkLGQh+mhfdrOCjVbE56VCqTML+G3&#10;+FhMDDkeXt/cv7pf1UlGygb6HmV7IgrLuHleQJNwxCPhI51ust2tZocUgsk+Z5/s02JdBP0k8Laf&#10;2KdJP7U4MGcJPYKs3376+GwyG+0QwSJdpnrKVSS9wENSEhdOEIKmUEmcH2Aej0d6lNvnGxgN4QWK&#10;uuQZBHjsM8oUUDfRKmERLFLw5jjRdUlth8hSrT3HK8hQ05wLUDrAoC+iUHIaJ6eP+umZClygRLT0&#10;NqwNgzVRa44eX2fvQiP2wLxmIjaninC82AsLkByY0WQMpsG/G+rxmIq1BqXZvjNkO7Cbcp64JBoi&#10;hWVJh7BE4HzAIhGTaRd9VBPPb8RY5dHRu6DEH5RLY10LZpyNUn2AyFQlLyM2HRO76E/00pFFsPWs&#10;qwbNKXEAcUrJinA5dMrqrt0gsgncqyYi1TCQBvDVo+kMrHpbASOLACI+FcQdEb2mkmTPnA2DjVRs&#10;Q96xRUzdcZ1SYLaOIjTIjkqP9VC+zkNieGYjTgPsxbeKCxq0RTu9kZsZMYEjpk/KtkRPN0UEQxRB&#10;1Tpuv8JAgT3Ko7ZSrDKZ3HUzMnp+VSxX6lOef4SMjZkNen/DUzDvCBIiowWiKA5mG3UHYmvD2xDk&#10;AITFhMV8PUoP1KLemSOdR/OgmKutBWhROq0mXCQQMENLNU60PEHccmSkfHrpWFzEZHbCUacA7MUI&#10;kp6xifMTeX1KGhRsS/IsXaERGnktAjRaCMolpNhCwmIJll+wIdTkQqXM6NeyTj+mdZkzqlwFVZpU&#10;LYZZU1LNjQ+gKqSwxUC+/WYWCeYTgQhxMRqmkzGLBVTmTF2yNZMMm8Vb8FwdDWcrjMwUhc6IxSUr&#10;9+hmD0jG3klbjKzaYMlLgAhlHeOtbCq2L8+Ge3/CLkpmFEAeYam6aUYVasuYmGyaaZ1sYTG9Bd+2&#10;WtnuU1vgro+zGd/GUmBC0dGgsVnnY/bWY2YI4aOy8AaMUlFo0ze5igJmtG9Eys6wVmDHxBTQ1gup&#10;gsQQnD1a7+i6JUPKCf5jff17yWKyraJRhugYcorSKyE06W9LPTe7wlRFOsdzU35AiIJzmk4Yre1M&#10;X7EsquRKsbA0MCGCOtba43o5ikoamhDFGGlLbkxuJ1ZAkaHsI5SAb602CD2AA4mMWGsfBc5q5MX7&#10;rJdLONIsjgJf8ojMrpz/YmQaI1F0P7JsSOfZhfPLM9BjmUW2TerMxVsCEAdOZ+y6TfPMdwYARB8B&#10;0pfqhdGCBOrhIpLoqDHAI0YN2PAxONik/QYhVjzbAIOCsQE1WjZQIECIE3gm2LPyy/PukXkQgh5N&#10;d5WXjIXcokIZBto8HnEE61+BxvKNFn851GDq68PxZ1++sGs9GsrIbIBBRMcsvdQ0PcG25SxE9aUJ&#10;sQRzxLwMJO3RikYcoRgMmCwJQzYDJkMsTdKRxnQoMmdnk2zihHWJC5icooSVSFxAlRL8XlA6G5EY&#10;q3QuM0clEdA/qogqDdLTSinFcqKXDmtAgxzm2OFdEmqBsQQovVLNsGS8pxw30jAQFBNbgRtTc1pN&#10;Ai9j3Fenc79ep+MxH4OmFDeOn+OwQd7l+MCJCM6qDkE/QMYNrkwxSS+OzLSTTln5YefQr1FkWvMw&#10;Fjx4cPl7mFqLSNIw7Trzsnh+ojEJASezFIX11FPUykc1xJDeYC10EZqxuZAObG/fWkyWQC/5TW8c&#10;jDSnnuvIsBuhzCqE4Igj7JLj4zmtmPsQ4TUYUswXkkrQHQxXpI8Yw8WUXEKkzWbNTto9xnUjCGBC&#10;JK5RSN60IuSbdGvBrAwg0L4a86emxUo6npwF+bR4bW5exHMKxDY+lRQ+RnqGq1CO2t8QAVAgJmjM&#10;Ap2R8KjgLxDs1/KEMG8dsyDTwlzO2tKOeZ08jy4YlA1E36F+jCxQMahp0ohvMAgAndKqRFLIJQ4R&#10;cjAjChHCH4IgjcHlrjmtm5Z5l5RTTsLN7zskHGfy979zagAt+93HlweJpjgXNH5Ivrp9QPWApJNV&#10;s6FELgC+gLDCeS9c922uj4EI70605rMZucLFozObD4oNaipebNWgYXCpgsNnh0ujpgH3hd9xNAzy&#10;oTpoOSPcZdW7jb70g46j4zvAXVuMJ2w5zlXRaIp+NOCPR5CqJOB1681ytVOvDx+OCNiQMqbBD3oI&#10;ywPkukAtnR3HHxryQkZCltB5OWaDSks4o8jBEI2QqwJVValc1yhTPQ6nagEyFONcd0s+vLRKDq3u&#10;eDamfhMN/LyLBXiCTsoeNBtjLgUNh6ANjlZAGxZIIM4SBopyi0Cw0FE090n2jellQeKI8alBWlHr&#10;Xk13YRknTymFyOhHyhUg31C0Fe2YTJHtyI/VmtycJwsEQz5JMweXM0vqyn/sp4veCOuMVr7dTZBd&#10;q8WMV0fGiTcdgJWpAS8JosFUsmwwGpv2JglgsDqntolII3QyOCxwFsiB8Y48jwTG2Qai0s3gAAU3&#10;nfsQAYfdQ4HHmoOJyPHqyNDhFGFiZbqouH0cVu2dohzynQQiAvzpElOj2KtMZ7T12oojum4B0inh&#10;MpTs4wTu4woIXZCd+2zRnZtCv0QineQYsykSr86QJGTidJvR6G+xl9YCgJfesqKRrndY42Axg7aN&#10;6AaEMkdYuy/bVRFhgHGAwOYgoVgY7YrGytFmxYZS/+MEi8Q6BTvKJMB0r+4eXt0vPGakTaROYNoD&#10;5kIJkHExaHtCE9mCJ3wcLpE71ZgPsahGT5P1kWoYapL+XpT4tTtQd83VLJ6QHD+5mj+5OuV5sY+O&#10;Wg5+Xgvhhh36RsogsYx+i1wJZPYkQjCKoO6SOVF5wfRoD8k145uRzECyn8Geinsb9VgytHkD22s0&#10;TAGAdDDqG1LPOHhIcDnWCygCBrmGBlyO1nGYFvn6XnBI/xEMI1I7/CuUB/uy4G8MKdfuWpQJp61u&#10;hrS1IZmz2JGbAgZ3qCZ8YD7HI0W0QQjViEJA+acZ0+qbAx7EV8m+PEx8tUQBx+ZKwgvR5CjONTsc&#10;hkIPZesuMRiT6FTLsivExjQpJ/L+iN51D8FPsAM6sgRbKVC54kbb/K5yBIvSqEtSOjGbBMQhkjVp&#10;sR5hYSlSrajnGZngC0O1Q8MXHAS5U+E3dRLBkxB7tLUoeBD6TdB7AzR7H6TOR59sUPcs4UuewVwE&#10;GC5QT0covxfKPmaOeEljSmE4w7cY4+epjjAxeGNxjb2togqMc0VGk3PJ24UcNx+PsoGWNtJD108w&#10;RjzepjmDDFt0daFOpXS8SAjQCp0IBXtrYtKV8uHTycXTZwbrpJXjdD4/VXsI8/p7H4yZysQdZO0c&#10;HG2Yo4asbGkKJWDhYn1qw/moxJXHNohJGyrXZKbZYiDTpsRgYzw4zFwi2AmsLUjcenlvL5b0RJs0&#10;o8tCwiV5tekd9gTPKYzm7FdKuQTpDmRgXovtkwAbOC1TB4o3LPCYWUxzxrMyjNdOZ1InCEyrAkAG&#10;ekxdrhlwZws6jbpyZ+FP4zOLnFwnTajBEl5tERXFXtJPwh5Zgq4iP3Px2nRnGAAqEc1EV+YuWIum&#10;WQJQfTSakt+OpnNocgFfcyaEIbEEAJboB1g0ITPgO4z/KZSV6yWjytVGEOcdktONWDyYWU7Bpvuq&#10;UjIZk8oLNiL50CmNUDCgFMTAIWXhwfobjifOlaCyRSGC+Xup0nPi4tM5W9Yt1wtcoE5LX9Ovtsvh&#10;ABUDKkDEKsaAVk5keIuzS153vIUHxiAsaPdFVeLjzVS0wzZ7yQaJsVxKcxgPCoRzizgr2O9ROkpN&#10;mCIhj3ltqlnDSpCJG3MhWUCOL/vPhAUTHvJ3i9sGdNYleuAFzn0Q36PmkJOeHpApQSdtmK6xBZBv&#10;+j0KdFa7ZabJYsNN4WhDGwDulMrjk/HMKNvuBTIqYEVqEtEvRL09NHHl3dqIbLGapBcsWtOs8Xbk&#10;r2MpjhS0xgK9NpJwkRgGoWy2ob4hALYRzy1ZSRDXTC6GPlAxtGUwuirMDXT2lPSUgZOarVi+ck6c&#10;akB0OD5WohmUGHrS3AvgNiuKAuVUZPlTILpf/erlwzJnfpgQv83vVGLtEmMENmEQ15w4Ac0lkD5r&#10;Wk3XSZhSkXs7SlSeUb/EEvE3QFLTkJkXJWsBGkqbG0b66fn03WeX5LtssaX+mMVChtmGqEUmZD/v&#10;tp2TDGG3me+FLkNng4tiyDO9XOQ1+j0V+0mDLCEfO+oFH2HugJ8bOlvzE2CKUjgzQaL1hl9qgBDJ&#10;+zqmyskjiqjiVsp9sWZaibiYyvFKKuo/ohsfhiutKnUyPg4mW/iTSYauJSEMtWuYGORTup7RhP8C&#10;LuFLlFziM/lwFhALqDIkbi6Bdh/VLPWtTUVwsd9oFWmRJMcq/G/cHA0DHgXDeDFiMW1kophkZg5C&#10;wVWOpVbQgCaIimyE+8six2nkpDVMAyA++aI6GElyNkgxIhJDF0qG3MIYc6+UQgi/m31LNCC+Ufqb&#10;Wu/W3n1nIJinEFKGOfQoNvKy2H+3gEtm1R3g3fmTkSQFxmdyESB1jETQ+dun73SDJhSOvMuMWH9n&#10;+5tBrBwMn8GKGddf3xvVnibpiqpdVEZsc+NDxclZrOCMKONCVC96ofMWXhCaMjaURMiPTaZO0XO5&#10;4SXpyk3UY+aAQbhQY0ThhFSzk/nq/p7ria3mEyCjOlf9D35wRnA8no3oDZS2BS00Gq9MJ+3ZSMl6&#10;ITphP/WY0M9apC/pAILU7KRHxRIKC794qEa0EFNiBLosltvlolwuiTp4S9FhinK0TLKyyZAalIUM&#10;yz02oEmegSoqg0UtPsg7liMxCCBsubksdimKn6rIrnI67Uk7E+QUyLIjDLIETmskrx6dNkMQHg48&#10;FwIJInwAZ2k2nY7GLAOGFN0OEEs4+9GX6/rtqVeFrgUMB/wHRDuvN4p5hPKKGdOwpbpTb/b4yfmz&#10;9xYM0OzRkQoKj26YkStn0ABceIRLAV1P2T+ToeAqT+czaDFL+qEfWKLEnmg3GKYDGRV7Z69k5FGN&#10;1oJORcUwPlvvuKPnRPA5ZA5ZERnWY+jqY5DTxXJJSMt7gmsSahC2S/5i0GrQzUlwCfVpjcGcUGpg&#10;WDeVL95PLin5dYpXqKlsWMQA0MGIAWgBMYAqZil5EyraByTPk2yNrI69AETzrXx3WJbM9+nLc+13&#10;cMIAdtRSxehrGm/hRxeYiRWFToSie6PFtl7vjvd09rQ6t0W5Krvrarip04eyvdl3ynrwkLeK1nBV&#10;tRYY2Pbgi69v3txX9/nxZl0t8v2SN2Je1JGSNaF0Jh0cNI9p1spkjMCMsJoEFGybOnzADp5M2kjR&#10;lqQnDZaN2R/3gR47fCbS/Shusv1s7xqPJVPBxunVttrYqdcrKsr8G48MuGRdM56S035zd8+lUIRf&#10;RT/fupcBchRrwhDtgeEzFUqqknSeI76pFmC3l6MujAK+e9ul9sGT5CwjuhTc21lWtMABWvDPkvGY&#10;hrcvX9xsypo+XOBc+HsmAdGQiYEFcAd4o7ZK75UGXdG3iLrjP1H1tvc2uFra1aBCoKRgMRm36KxV&#10;hcIMp9FxOJ1nV+dT2tgAdegtiR46SnQO05WGoj6caowNLbbabbbMVeaIQItKqMMpix6ZMX2RAnsc&#10;XTnfUeYNZVQuqGPaMKvmzRy9jBdBix1fow5ENIyi0m0jgjKyBJcbup1CcDT8GoEI32QmaAs7ECgd&#10;2sPe+KQzmtHIQEw6HDNAGQoMyQUNjRMHBY0nWGk8cUx9jdp1TMYimINtQjaAAAnlnwN4ZgCGNmA5&#10;pMhhMM7y8KKGUCYoBKYpCq6Ntr11wyaL597QDiDGhAYgfTLNIHekrhVJNqizrMGTS+IMErqSCpg0&#10;Dg1lVHMHg2znImCvZOXAlTc3axKhSLNFFUyCzKuirSfkedREEmrSTfy1Ih8FFAvJjm9oDChf13XQ&#10;VdBFBSe0R6rUKCbnqVBhSJ0KnWlouoWGoOpU5C4hWNwIr8c8emdfyRmwdCATIyZAiHaT78oZUk25&#10;AcPN6eyA1MOQaES2KRte5Nxp6MHUcMyjJAjjdllzCM/bAxKz1hygBXVAMWcOofKwjv3Dg+YPN8Q+&#10;vh6FFHVt7Flq/7P/yffBEbgR7NjqAQEFYRdqZ+SqQawharaHCBJddBkTj8uAoZ+b7ECBhPWyV26A&#10;aw2+4X1SF3VdXBYne2JEghjmEcfic6yVFTBXVVCf2jh0AwFMm6mBm8A60il1tC1SDngujIhTtCQU&#10;SNbFKKuW2KG5GLCSUwE0QYyjfodS0zF+cDjGAxWCvJ1BuQQVtPhEaNwA88H9ApgR1Yx2uUM6mRB8&#10;hfYYS4p2oRJQquAqF2e4AbRn7Z1eofnpev1A7oRTzR8Y3giekQFNWdjgZ6uj7AwUxnG5MB1QAsQw&#10;DPoQgmnP7Q3G/UEmG8ohd7yMuBZiFKFecchpEeu3J/MJJ3ODaZDZYQm/iYUimUCBVAZrBhMhTbiW&#10;UM44H4wJfnO7YD1jgrhj0SVfi/jYcRElHuNSQl/rI7ZAhawZltRzKBIli9ZARvp1CJREJhiN2HE9&#10;Avc2SkK1VkoPn8Y9FRAgr/J0W1sH7WRpBcdiaEQI15ErGxji/U3RjO+oLhgxGbQ6YIJNrNQWNlOX&#10;2ufIAz5EWiU2QXzQDpqow6lmbsvRNzlNqOjbrs0jGXdarDKzM+xQFEaVJxW7HZUWvFcTX0mbocGm&#10;RGR0lKuZBBcBMJogw7p9RZhOz3VI+9BskAwJfnmjEAjn+2VPoXvnSFkQUANzKQ9sE/Kbfr2VmGbE&#10;HAKdDEqU12ASiWXPQ4ZGMFXel9Oe2LKuU8Fu75dkt+O0P8kSOhZ66SkCSIf+ZDCeZdP5ZpNfv3p9&#10;/fXX6+VDhTM1y9C8hYYLLXq0ALkvOQECYT5uYkjwBJxAEMrAAVjIlkPo654OWr/24aOPPrhkkynt&#10;24cFxYkhJqgq0y3ps7M30rTIkjm9UhuU3CVeIcFDEf8wssGhzh8ABnWSWmSL1ULxSeY8JGyIykJw&#10;OsjqBqPpxQX6JMv7JY7dxE/Fn+2YRiakzcEDszO49J1yw0ALu2Ts0SeD7pRLsRBBcu42IM38gtZg&#10;0vENCiyW62ihk9bEiwV5XmUhooWyIB2sE7m+Za8uKWOgiQgTH3zAK0FRkPiPtBibINdTwWOAe7I2&#10;8AGzdDqocJaIrCvoFCq7QaPH2sCeVz8LcTQFOOpVIXZs2wNZJLwLkhu9IzfSXi+YWgRsferKLANq&#10;jtJFzH2cfSUdIFqWSEkqJGNECfEaNhRZZnJbYzCGTQ6mLsJE6rVTh2AaqLMZqFEhSS0gF6LjhM0y&#10;AF05Y8QIRGhcZZE56dxchChJx2FmkaaycPALMedD6ptEm9px+jEsa6I/BV5kpYg/Gw02m5V1KWk9&#10;RAnmgp0YT0GoZJxOd2AQQHU/Xi3Lb0qfmo7ZUU4cQlgg4Bh9JKxA1HDp5qBTU5tAWCNYKh7PfnXo&#10;YeA/ar/Qi8L/AL7zHjZVUd4ZkSvzY1y29j/9H30HB2HvULterij8Dp3PGUNoepjghEY8S3xwLnlE&#10;6A8gSZg5RyJhmLhqqDurKxBUTkD5LkG9w2oMrYZDlMVC7ZQVGzepA0WxXkNeP5bjCTqScO0892yY&#10;FTy8VsaVL5lzzhlAswxHuF4xiw+JnmixF41BdHUru48pq04J4JA5hZPPwqwAu+HIgIAcj5Azyn3E&#10;hHkCf+B1ypVqXKBjFCBmvqLJQ6TWeWJSD4WSLA7jLes9skFkuxDlSQ8C/5coAWKj9hSmjTafNQM+&#10;DBSwpyOWeH+cTTOMPzpscj0tNlUkk6L3uDhmiyDP5ahG4n5FnImiEIbmbEI2XgW5GJ4ehtmLL9Cs&#10;u40aJu/rEJrGHJNvqKMkXk4Y21qwYavCgQYgTNpol9V+eOvplAcknGFnqb6IvZrRS0AIiIh+yZAn&#10;PpI7SUlPs2mINGsAUbXgKe4XTEiye86ClepqWBk1NWDTENLDFEbziQqV9CL8jywp5czz1drpG7DR&#10;JJXJJCZttflU/JjIQauNcef82Nwuyh0ae6EIIy1VH+qDCXCKmTluJxSM6AOLrn9Hjkiaxv2zGFI7&#10;IoZrJJOhBnM2IjC0TlFgYyCGOCol6vTBEWZFgXeIn8FpY5waBsUEBa8JqzvmbhAciIA06tQQnfkW&#10;YAAVJmQYR/Icj8z/wi21nkoMGZ0ueutgGuHIhQg041FsdZ5K0/IfyQ13ltePorVwHKm5OHnSHkyO&#10;yXzfnybZ2Wg6JXN6/eLliy+/Wj7c6FVI5kJFOGTgnU9xfnYCyvTqxSuxTOsVhGGK4kltYemi5DJK&#10;KFweTqeK9GJ15ZIakKC/AHiGY7AjsNEts0oWg7OimwpKm31CDqSJMonOPkhXgSxHZ6G9ZTKXMVhC&#10;bbbIOOgBdnk6mXJj8nUhmYs8Q7zYJn2dBqHGcGJopPgIra48C7dVbpZjuFli7cCQKQyU5UDXyYpY&#10;VcTI7RVByHFMzZVOjDrHnlr5cO4le0S4na9u60OBDhnuGRyS0+I70TURoN/lfExIG50AtH7gGSQI&#10;gDFYOwuyc8x5jubYQKIpeRA84QMdvIOMzf6IjK/dyhxFEMcuL9vZAo2Kpzt5Wf1y8PlMg0lgBubB&#10;HQHS8EBQLnJQKyfTl8M/MXQZ27un2dIbwTcD/AYoZuFYbUHcguEc29Dp0gEh/VnVLwWnpMTrFnq5&#10;fZ5SKASNxcA69MkgGSJBImjGfJp0ItB12vZ3AL/0rVr4oXfEDhI0qPq9jBxAaqvjtThaVHaUD+1A&#10;rGGneqmkBgctKbni9TXS58wLSwaxkMfguziWEqxpLwbyILNynpbcLvwa8dAom/TTzLEBaJvhvQSM&#10;OrQqUacIBNJpQ/yR6p4OHQ8lxVCusXJAAPF/+vfeNZoONt8C+9JJKhAW+bS0ho1h2vDyvIDhAyGZ&#10;c49ZO5t+OB1MWzBPNdcPdU6sTwfqIbwDVpyAOPr8JY7QMjSHUupYe+ogw7lDnSB6dcrJpHFR+Gdt&#10;sSS/tL+H9uZcCQNUCsgMAsYJ2Ywk3AyQIE9GehJEvCincxxJf4AvMejYeo5QFEWVWwWKTC4eHyap&#10;wWR+Xz/cH5crAfcWo5WChII51mFE+xi5uTKj2wzhjQ74jKNxXPxQOIbqzDc7pIGJXRDrtzu6c1gQ&#10;vN44zdA+tfONZGdEwxjlsWp9cxvNagP5niqjdMig4C3hIDVY0sWH3JjX98xvy9XhJUzVh5iseKyi&#10;jORNJggSOVaukX9VtdNeFIPKm+trCMBcDQJA7oUcJGQ6u93TE/zN/uWrl4r2RgQXWhuyEIi8NTaE&#10;YRJxbG4ApriYzWhxfnh4UFoITxAz4JbrtWCoEilAQ9z/DUIbMkTQH0mHCEVj309O5iFdanu5oz1w&#10;9jtc9YzVkOOu0UMkBtVaWWQlEguOvrXH5eTkhM5jHF6j/cPZJhjmKg9HE+cvDmjRR+1cYZHgxTrv&#10;mH+Cbs4K69JIeImWrdSHOZGv6A+sl1tYlJxyR9Jhs2hFdxSQHQ7s14bUUxcC6cUh6+JzWFQ1J81a&#10;7X73pULfytKJVzHk6TCIAvriAUBSKD99I1KibkLo1vicKscfDuucKI1Y0NJ89F5Z3+B9pOri782e&#10;Y66PrHgLZTETtjtJkXMg9On1s1nVy3bdbDg+GU2mvNfLr1+8+vKr1cMCWhAON5IzMQdqi7z8NMtY&#10;+Q3wd6geS/MVp4JMS1u9pRH4FTOoJfVuxkemI6wSC0hARBl0HbEk9t2ujfBA3BgcHv/X3qSGXZL0&#10;UfUyf9zCG6iWjA3TQWLpHJLAaaRICeua/ZPdbT2Z++IoULUQresQyw5A30myQhlDjrT20zyhIdyJ&#10;dgv9WOcIdXDb1C0dNTIyxIhUyrX5jtMJ/Xhmr9AiQtxDAznq7gDB/V5Oo6HlbfaRjELkQ/evh45+&#10;Orxjp/7xd995/2SuzjOJGCfMOEOCPAaSyMsWXh6MycJIvkWMQXzAQq1XC8b3wJLFcgLv4n7dO/XT&#10;pf8wDAidRLrIMf1gxcBkZFSKOFvbGQJTb53MDgZgZZMuqiCViCGRhHIXGV0Qc9Yl4CgKrLyCDaVW&#10;/cl7iH95aVsIXRZZy0GK4YlJCZFGXXV7txAU9/s5HpJdw/rj/BqtNQjV3BT4DRFMOdzWsy12qDlD&#10;mD86qRXDAoRoCsb8SORrSrKopozcpYqZCqPaoEBvQgg7Qhome1OOl8bzgFFU+LWhTpHy9o7MzGna&#10;VscrC6v8Cl6CbzQPQ0vMIj0RA4E8cqZWPuVBggPhtc102QJzBhJPNYOcD97+p//uW1C03apDnS9I&#10;tFXusjMPgQkSsNFEMYrtyv7qEGvn6DpV50iNbodFtKdqwB0gP8l5QEJfiAxq93oOGVvIp9FORBo1&#10;YrEhI5N1g+XBtKcQzCcILwSszlNikrgrmA+++5izCg6RHZ3ONuAtwPuIvfhT7oTy5061oM+UHUCr&#10;GPgSZIYS49Za1hZJZUi9zEziyg5H51coVuYPr46bW6ayMzFBdRZK86iaEn8dqGOPMGcYQTVPeW69&#10;tTxSOH18HVg8MQSPeXZxySFcLVdUsDcr5us4wpWwgWtEfz7nYLspHJ0O/Ajcob6hkodqM0u+Jc+B&#10;eq2+oALn5JRov128DWT69esXpEJgA1K4nGwSByzkT0T56VMRkZK+ql8koh8wznJ3v36Qmb1Djw7x&#10;NBA/2gprrBipG6IlH3/7Iw7mz3/6KcktloV35gPOLk7vH1bkAydn0y0txyAhCQXIEgYBBJHZeEKb&#10;FwUQuODcIkd5tNuUZ2QDi9bCiwXpbZEMru4fppMxoAMWZzo75STdL27kMjHGt9u9vLjAQ2DCgEKw&#10;WngjFGmp3oEwcJ7v7xnmhO4GJ46j1S8ouSuf0b+4usTE06pMki8ZC1+o4KxdSRgpxQBF90yiiKr5&#10;w2j9OyJmwa7Zj7Xb0TTHzzysLIpxzbHBeBQ7imgpJ5ySmd5ZrpbGbAGnePhR4A5QmoYcbgJ8Nkhb&#10;oKlEZEHPi8HEHGysnpTOATkihoPMjJsO7UBuX2hN2sRiGyQKlmrl/XUKCzUOQoQvSF9BoLUoyDmC&#10;spFAUtHpeBwP0fjls4kyaW6jU4iKHQS2EZWqdDblAnz15VfPf/Ul2oy0pYcoXYS/EFisjlEZ1L2D&#10;lwB3kWpEOChWraSBPI+AuCDjVuXVfPzW2YwmKYg/r64XvESeR+u06Kd8emsZXL4YFijtUG1GdpIQ&#10;mOZC2OksJGBXKIWBMRCMUIXS5QQ/omkTxQcnhMNSYzCmIEiUs7iJjPIBmF6xuTagRyUj+GXmYZKn&#10;w6CqpkpHlIC79S31rSqu+OnpdO7UNQAfBnPWJXRcBfRpB3cADl1jyJCUDuMTtmLj/Gql9OyWkxoa&#10;cw94S0Sbr7Lub3305Px0TL12bDdivIpt0IYcMCO4y1SOm2Vsk7Ou14y5cliw3dDqgJtXcPAMAghe&#10;OYcEnQX3e4YoJLATcftuqzGBIlYJu4bwUIxw0rPA9DMStqYnHdxLDjRIKkDgg5AB0R9OnH+NhicO&#10;C1vDN6klxa7wp3CL7HursaiGKWwP5vQNTOhtgU4w/MxNbr4OxWrQAXPyxGOxyVI9EyLwW3o9DRv0&#10;PnaasDjEo7B3zcWQDbVHmTjLDFWDHDNzZD9FSSoUEbkOjVik1SbaHOVRmLfwPo4XJA7GIGPq9eQ0&#10;j6OOH+Ng5HpQ5qenNRkLmO5yPBScvWK1Pq5pCGkB0Yk1oPUZBjDNxm6n6CNJbE4W9d6jx49XVXH/&#10;+oZUVm4f3hI1M5FQGmZgm/GG3OA8EFNBAez3dAwWBC4Cv9ljiiUi1Pa2cziY1BAEKvV9JfMr8oYv&#10;4MyzCIS42HT5vorNhoK8F9a0OsS7VT6IIS5+GVBhOsmQICNlnEwmnBwiDhvYhLVsp+UgmD6QnDpw&#10;lFOPiWnv8ty3a6RAbH0XGdshMGojm6WEJB1T+wuKl/MpDEvqYzagi6vQjePeeP2KyUkC90E4Vpl7&#10;NJ/gCZYPG/qOKPoou14tWRuWiGQuBpfxZpk81aKIxNQJa3aJyrzq4dhCt1C9ZnJD6g0f/ebvXrz9&#10;/v/7j/7o5cuvnHvFoD9OzAgavaM0ogrFI2LoErI0PgmLg8kDsqSv6qsXDBLaDOmezaYxBd6ST45O&#10;BMvban3rvfdir/o//p3f/ZM/+Ys/+9f/kv4wkanQkbu4PF2tFtz/p0+ffvH5r8BRqXNNZMaBNjHl&#10;AY0W9X3wEOSLfik9nBttjf1hXjMGowxmM2N8rjiuALmwDa/saRnOz055Z3SV8oLQHpwQEb/kt//G&#10;j59/8flXX3xGXY7jO8qmoKbgoqvl0klLgTKdniDvNFgsFrw5LszibeVcMd4fxQF8ms3UyiRyKGya&#10;4dyjb42LHWeZk24Jvlqt2yWlHVVrkS9S7VYZo2Jx98BijKfT2/s7DAyuD5VhUgiU77GDs3n2cLsI&#10;XVmiAWolSxqfWSXiDLY45kQo7oPeh/qVu92aFhZAgjat75A4WlmW3t/e8SREWw4mGSbB1XcwPH6a&#10;/eIJ9GKBH/Ky+E4gXzyK0G+3M0GufEguknOQV8sFBVTYE4yu6SD1OJlyot68vv7yi+fLuzfbfBVD&#10;D8z/MHkiACF+Oh2Plg8LVW7jxSn6kl7yLVgMcIUY2eZNe3Qy+dazxwQ349NzqifrpehlMATbNw/s&#10;AjXZMf1m5OXYQVZSphtm94g6LWk3/ixn3WS3B1UD1zIS++V0e29jXEY0dZg0q+JKPgq4b2MDYVe7&#10;TUb+5v6O/m1bIRU+jik4VGzMOHt05UOsUEeDnA7lMwFRyc72hCeDSTo4OxlTMyM9y8sNf1KscvzT&#10;bDbBzK0KSC69uzsIobQgWO23wizHyaqq/xp4A1TZcWf/wfnwex++RWqYBjPbumGLowKpJES4ZcAS&#10;9Wrdj8eCHK1aFYAHQim2pAlCOAQvhqBQP5IaglxPD6Xp1mhgPsrXk/RZ9AxJKL5YJQlG5TkCcEhK&#10;32jbS+vgcCSD1WpFPM17qmVuQ6yN3upuQ6h0MHG0/srK0a9gZ9wtkwFCZ+K6Hv9n68QPhQ7BbVYU&#10;7/fHifIG5IeBwnGqVOIGiVWOmkKYKmh6RBXVWGVySfpd1aTXu8l3tXdIl0hlx8cho2uafyMhZ1cC&#10;mGNgpmS9CPeExC0IB3Wxx+phBRuOJYmyyTZ1G3UvMKbs5RRbv8tL23JRbuUVFkupZ0HZ8GgZ2oYS&#10;FUp7eGJK/MW6/b/7O1ePnr2FkVjfPrBdGFDmI/CIXWYFyfnRQ+p6Kb0ZoUFGxnGiuae+QQyNdP40&#10;qRQYHgP6gPoOvYxgECwCL4zMHZYasWFAHqFMYENyE/yMNQeSb8d0Ob04+jkk2luWgLqWRA9mMEt6&#10;dHEitGhwB4nHKreBIdRtQpwcg+4GhB4EIQzbMh6N1ve35nqhoMpiEwDZoeZIZzpCiMOq0Tgjr2M7&#10;7U2L9Dp6zdXXUAQEf2AXjs01xOfkkCGt7w/xCptFsbhfE8HrFOloBgTg5AIPjbOOUw2ZHUajhsgE&#10;ESxbtQNDUB2Wl4IgjVyb3cRQ2lrpxX/3P/zD3/h7v/9f/dd/9P/4z/5zDu6rr1/jn1V+Vkg+mU7n&#10;FNKqdXEymV/QeDlG9ZUQYkPz1ypf0Yg6mc5xlzSlmyc79Zxcwu4ELvjJbAq++OyDZydvXf3zf/4v&#10;Xn/ygqvCtoa+V1iNfu/08pShUIja3b2+BYxBZ9S33RbAQbDko6zRfnT16Pr1NUgsK3/95gZ8BGOH&#10;Yc0yATd0yW262dd3d8tRkiE38JOf/ZTKwVvPnpJrVqsVB/O9b32Extz0ZEK5jQz2g6fP8s0G0OBh&#10;vWHEyYuvv/rgvXfzNXZmjVe4fHRF2yyXk4WiQk5bKAY+JSytDyenc14Ky4thBe4Ti1NJUxdwen6G&#10;TQydCFM9+x7saauogz6s7vkVfDAFDXznT3/2cyJ8tGphz5NfIQWy3Cxv764tqcPgowVuPL/76uX6&#10;7v786lxlc4Z5jidffP2SNPnx5eMXr17wJOKgGO/qyHQj8iCyOop23/nud79++YLghZt6enoFKnx9&#10;fRNjc+yY0Uiy+7R81fX1mzfGt9HbOZ1m2Op02Ln+6jPqr1+/eEFWTm3xPueyDU4vLykPIM//xeef&#10;Pbx5s93g8qElSuoLfR1RrUDD5PVJ7+SXYkwMv2WaggsXtqViR8mtPpuMfuM7H3BKKPCcXT5DjIl4&#10;hXtkUz1lD8ozuJz2jhCBc8vvcZYYfnC3WJWKwQB9E760WNKb+ztqhLzAJJsyKYTvWa2WUZtjRAgk&#10;ESltBA08IUxI2iSceVpTCzksFg8oZYX6gywbQgfT5X5vlqVnZ6ebfHNzd+cE25wo2/mAITlq4zl2&#10;cDYbnc9nOv5+a0IMd78mppmfzs+fXFFpXObgF7vF3X3kITaMKcghUYW6uCwSi2okpKQR2+v/zm98&#10;azaGNxlj0h2N5nwfibk28jimQiqAGn5GmjYVL+5jIDKcBafy8ewE7dxqXALdAKI56PSkFCicqgSS&#10;rX5/jO90KodECQWxzUeOtO0HU8CKDX8UDDG8Gq1oCEsHuymaCiSG0WQPvmVN3NKw6SmG0UZ1LYkF&#10;cJJpgkjul/5VFThhe3qSN6BaVGmxwR1QRKk6PI9ShwdUOuGSmBZh5jhm8nYAA1vgtGYx8sEJCnG8&#10;6kf6EJhC21f4AbFRPCVZIFRkKW0kjxDhTVYs/KhiGyIYZj40salA7Q2kFK3cgeKvvAz8Kc78ZE5D&#10;AodUQRD1a8kpShgWhu3QCRw6xDialDZ7WwjEsFRXbf/v/+FT4mf7BCVbtihC8sucV+JHQIvxeCrx&#10;fluy285VJK5kFmefuEktvxicFYN47MDB15jSMSpM7+pQdjgzDsAWNqEZqMcg+hkVBkYQ8Yl4n1Fq&#10;TRUUTHZ/tBtSyFNuHD6hs8ctq+uq7K1z79jdUCrpnp7NME8o3RGhA0pwTIhxnPPh8D1BB3ImkDJc&#10;ESAhkhPWyLl2I1JvpYuAkvm3zWZHEzAqBCHVjAsxK7NBV6oCoQEZ+oTrLdPr2Epn8LsOD7e5PTuO&#10;b7f9z8I9qCaeeAYLv0/cjjsO0nmpoxJwtqNI8RXkx4bH8Twp+MBW9/nrvDt962/+9/6d937tY3L9&#10;//w/+y9uvl6AkNraNRggA4Bde+/9D5lCDl/+8enZ6fn87NEZZrk6bFHi/ou/+stPf/HJB+9/++nT&#10;9zGtkJVpnj09nS3v7zHrnz1/QUA0G6c316+A83iA2eyShoP7xQNJKYt2cTp//Oj8zTU49vbJ08fk&#10;t9PZPGaT7u9vby1PJwl7RKgLwnl5dUn2cnN7Q21zNhvDwLGOKI+vM5vPcAywzmjVxmFcv35NOH9+&#10;ccGi3L6+fvb0mTW30RC0EOPFh9rTN0pIubhamAeMO7avEV6CmWYRftiHnEa0EJ1wYXDgXDhKJ1Qo&#10;JPVJd2pY18Yy3l6Y3vHn/nvUNBpWdlT2cSQ5THw9TYo5/vyzz/EuYAbsHHwX4pJX16/+5N/8CcKA&#10;PPPjJ2+NIdHdLU+QTDudkUC8vn718HAPOPneex8+unrrF7/4xV/+5E/ee/eD01OdB3g6z8z5unh8&#10;9uTpsz/9yz998+br999+bzY7H2Xz9QNzttRbgHkqAdD+DWmc6zVsT5RwLdiP0t7nn/7VsVrcvH7+&#10;1Refv3nzMExnm/Lw+nYBmn5ydo6HuV/cf/Lpp+vb+y1aftwUmRnCPpouqTFm6g5EUu+RQFsaJxVv&#10;Lgvbx0UgVCWp4oc4+7/3N3/09K2nq03VTbLLZ28nwxna6OeXlxhTpmLmKxJQBMc351dXa1z3w/LR&#10;1eO75Zr6NIYasgUKDgBTr2/vFaYaoMSScYTwu8sVnFJcvK334LekWpeXFyQ1i3yNEySnwuTiBiCJ&#10;APdxs25vH6JfyKo4/3txdXp1ccb33dzeOdAUP1YivJfL4aIyZMeKHEKO0JSCaTY4m2WA19ev3kzm&#10;sx/+zb/xxVf3FKSIsfAzEF1Xa70XxWz+H87pYXlP/ss25HeLlCb315/8+rfPHz+awhAHY+EwGz1g&#10;DiSqSRDDvlE+o+uTHGDL3UEPd6NkFPVPwxjZDtQpEDqnKcTqAyYfDR3qd/gh4GEGrtrNxswHsGgn&#10;k8GZVOldDQ6jT8qf1GWQjpNlUK5hi1DhU/hYYlS04ym2r0aZzQzqictQDRqFLgpNd0vffVMDIE3Z&#10;RxtaMx2MqAwbBeMtFWsmUDORFfdsRavOTGP4/S1qCKgCNGRw4lpOD1E9vHiEMVn0KHiri+nUNwvj&#10;5h7EvVpLsg8FdWU0ObsAyhu1NGN6GyZ9JPQDVQw0caTFQL4eqQdIbyiAOd3EjK6yVW08hUdC1ogj&#10;JbpUY7tVkU7xIvBRCE1iMgJLHNN/dJQDHEf7P/0PPgBEoVOAc0l6ZRqIJATPKv0NsACyF+wD2Gkb&#10;J37QRmdfb3SBq9OMzzigf35kIlHI6EqtZSiCen/OpgGjjdlc3GS6NpP51VuLfLO7X8RQEVS2RnwK&#10;KDDxifoQOLqmp1RdGSQA5NCRoEgX4UPsiKZwyl1XRRRHvdlWSD8AhgNxABxQcqAcKcKGjdNs1Vhz&#10;YIib6ztHpLNCCZ/XziajDQN8wIvhyezpEcI3U4+Re2kFMboQI7PmH1IofgpObyjOSWKjfE5gT/BJ&#10;nQMCofphMkEolpArU/Oh+ontobcaFAlFk2hiIfmyGIg16AwyVV5Wq81Xr9cnb33rox//eAGs0U3f&#10;ee/j21swRjp8j+mUhgF4vKPLi/MZtvJkwh2IhoMgkQe9/Wc//+kf/Zf/n1/7td/44W/+mEWi3KFg&#10;SxQeAAWuFxvxXCgbQgeOIH3++uHttx/zNIQqo2HHaSGm4bj0UB2Nodb8K1+C9QlRtZrKA9wkgjzn&#10;MjiFUF5pdKK1yQKhMqB5Drr1jTOIZVOrtylBhjxP0NytwTed5d+MjIslCbUuqWDf+BU+XFpVtAOG&#10;C/L/hDv6xt80f9T8wV//w//vd///nNZ/673++oebT7IWT6qBO4F5GG3yFgfwHxRx/vTf/Nnnn32G&#10;c3r7w/fe//YH3KfrV6/OTk6ZLPHpp7/45S8/wwJ9/PH3ZpRwXr36F//ij3DMv/WjH2PSN+vNe++9&#10;9/WLr66uLrGd//KP/xhbdHH1Fqv10UcfQTkJoU7fB0NGiczpXRQDGj2BNro9Ff7jlz//6c///N98&#10;/dnPuAbL1YpO0352+vzVHUzQ8/Mr2rXvbu8///yL+7s3RBuYM347lKptIeZcSCRJ+itaHJcEY1T1&#10;FJNC1oTVp0aloSEUwLngDpPO/+J/9odXV1cQwUkr3v/ou+989HHdz4hbOT+YCnwJQbCDE537SMWR&#10;up0lB/KwX/zsp4AT89Oz28Xa7kvAoO328eXlr371JWKJLDVRCMwUHu9kPlkw4zGIlzdv3hA7YjoI&#10;czkFGJkXL55PZrM313ciluAJslFa8/PpRx++f/3qBYb49c2tAm69AZk33dRoXCzzNbET8TVZHcYE&#10;Nv7lxeRqnP38rz7hnvz7/4N/cnO3TbIpNpVqAvHEZg0Qy5itnOUlV/7pz/6KY47RJ9//0be/93//&#10;v/3TJ/Pj209POf6ySaTvi9lKtJB+JlURQ4EzCuFQOD/0F+fhJeTKOmfTdAPcXpYpjVAYSOVUKG4o&#10;vUsvvORl27qY/SF/x/OqDEJ09RP1glJhx2X82BaDx0NdgJjP3muKrVrOblbRcdVFYNB6vkOnIzyX&#10;wquLauNWuaumPpKn4KWonEXaSFKki4J6zWv0hjn0WlB9xtDwtBJB7DjBWGOaJAaSd+F3STPQxwrC&#10;imIPobQRdCLFLxxxb3sn7aSN6AIFEOiA5G8VJVUVJs3po5+MDMnCC48NNdpuObAoBZkE8ElmQo1B&#10;SSeNZQzcckQOcZTdBc0glChrmF2gM8uaQ7+ykGoF2BEK//EfvAW0g5WDET6ZnYBl84+GueQEjonb&#10;UfnALq5vHgBCauScmbYE/mn86uxudJcGVUFpTBiT9yMmcUqFJFSooETkMi4NFoB6QdhnoITL129s&#10;EbGuu8NYEiZbbKLtZ5i1SXFDlDe/u5c0Qp+afB7pyzoVqnCjsdOX4BHR6ECcCKGcAaPrjYR6+qoc&#10;E07uzaiCxF5J1Axadb5Ep9JFg1jNdG3T8z1EYTWAKI9ykbG41HecFAMGKYgsTMgDMZGC539zfdMM&#10;vbTzI+wdr4myHisNkxD7Tn8u8z4goQflG/vHRkLqWfEWuHD4b3bhOLVPeSq6zdbr7ZevHq7e/ehb&#10;v/WjNw+LfXv0v/mP/w9/9flX2dkFrQEZi6BNQ8HCheYcR8+35znMrk7viy8++y/+X//PH/7wR9/6&#10;6GOASLCY12+uMX+UkLlLcJt++fzLt996MkmTVy+fA8H98osXWQasld28ufnudz++uji/e7jjw0Bc&#10;zUQ6rYuTGUis2CZCdrhkmHZFcXYygW06FeE5/MXP/2o2n27WK4OlA+OXsmdvPbVdkobTonh9/Zoa&#10;2uXl1avXryiHAsfzoCfZeDYdLx4enA1mtqTL4oDaxkDAu81hVWFeidpI2Sn3y7SSfGyFCxMXTLxI&#10;avWmtt8j+BsldhnP4jPhZZrxq/ZrBdnJcdXOOfCPQjZXzYbl6gGcYHF/xxW4vHorynLkxgU/eb+4&#10;ffnixd2bh7/8yV99++Nvn1yegpM8/+L5j3/0I5T9/uUf/yuC4tU6/973v/vo8uLV9etPfv7L5eL+&#10;/OLsN3/0w08//fTR1dW//tf/zXiSffTBd95++oyY/dNPf7UqVh9+58NsND2dn4GIcp6J0e/vF5BT&#10;MNMNu72oNr/4xc8uT+a/+Ms/3S3vXnz+OdzZV2+uH7aH4fSSwgou7eL8EayJ5cOKMh5o5CZfYXiJ&#10;Beazs6fP3plNzmBOApBcPX70Fz/5CTWkh+s3q/VtUWCjF9HbFnFBiGiRFmMWP3z/0W//+If/5D/6&#10;D0EUs9Oztz/8uICfxIXaoeyOjALlRtjiwBIEpNXbT568fnN7dX5GCvZf/4t/fn568fSd9x+WSwrD&#10;zjQpc1wUZozoC89KExIDiKm6ce/wLoAf/BnWjooR1hVI0DS4Pr5+9fLzL37JvgAFf/7FFxPSogxi&#10;MWQHZJCAhUkb+nwIQCwW8GQ6o+67JgwlfaMRCkb1aJDvN4wXeHp29vrF6+k8+/YPvrcqETgfXt/e&#10;8qYPd3dgs4t7fs1n4iuBUNDrhOr69rsf/N6Pf/v/+r/+X02qu6ePT7lTXHeOES+CBQjhT+vJ1Goc&#10;nRvdsLj7cr0BabdUY8mfIBR7rUAWgasK2wqsSLzFAoNLYTSIMIxGIUAgVitwoyZW0BcN1JjMYEM4&#10;IzoojID9YEnsdZN8gFyw9Er5LRkAF0cGvlAzLki/2KigEUM4CVoZJZsCYywLZjqkIwD4DDrJUQDx&#10;ylZvO0op+Ihi8NfAg8hA70qmJ0BZV7rC0oUdnEYwCj1QLSchAlezyzoatLTleBO4GMabQdizOSVG&#10;5NmGYOOj1QC7jHlhTQeJCx9C1kQFjuwF7BEEUW1PFd4cL2EDN99ItZQHYyYGuC0EITrkLH5jNyl8&#10;2dJsLRKWmyQ/QjoyvP/kH75vWRSjTIkHkRaWD/1PFfNQGEoopUwyZ8JyQfrplHmDLAGhBG1DWMP7&#10;N9ftdZ4inK42aEysihFCoNeICNluEhr1JD1AhY48IeA5v7r++gU5iWqlUIMUxIv5WLR2EpoQfaHP&#10;UFHWBfDTM2GOop1ZTBv6i9pZ1lN4BYUGqGzpK/F/jtRp4j9wzOjFgHUDW4VWLXWmsZK4cRD2doWq&#10;QWc/no/BBDCAQEzcZgoryL7h1UjfsG8EB3ifHkP/9q276xsSJpXHQirL5jVklsazzQ7/qpTfCGfP&#10;eSdchMinW1L9aY+0pdJHYwAQNhXecijzAne37h/KX71eZBdP3v+1X7/bbF4v8//h//R/+Seffp6e&#10;XnAHJgnjspxojq9/cnkF7Pv4ZP722+9SVV+u7m5uX2N//+if/5efffKLDz/6tpWe4/GLr59//skv&#10;UwaeorZpAxV5N3gA0Wty/fLl6eyEdohm9dbl+uzylOSYorSCxENaVqXzPr663KyWZ6dzzttkdvrV&#10;r76CRfT9738Ipg94iNbG1zc3s9kZlL+7N3dTGlba7bPz09V6dXF5qWF9uAdfp8bz5uYNVzlNx74I&#10;UOM4JZ0vOCEweDqUKMavb+4A2pEuIF46TSlVMOrEwluW4szWFNg++/yzJ08ec7cNrKSLOHrReX3d&#10;3luPn4Bc4Tn4YxRDaDPEkp6fzMDcqJRgmx4WD1wZ+prnM7oa9neQIyiMT7JXr16v2Oz1GkASP0pZ&#10;G1NMgPxXP/kJu8rPU+Tg2kxnk19+8anNMu3W2fkJ/uzm5i4ZjAeytQfr1d3Lly/P59plsMPf/PFv&#10;cvI++/TTm9ev6WciTPne979/fX19f3d3e3P33gcfjNKMW3715C2sMJkKlheUj7OOgcb+8lSLh1vk&#10;f37x538yau3Gw/7qzcObmyXkzpPHz7B0eIIzALDzi4f7u88/+wVxEhDI/OyCCuTTd99//OTxidAo&#10;Qdv2YbV8/uIVVf3Fzf3rly+B8yFKYfHLLZoUkNQd7KTr6feuTsbf/cEHv/f3//az99+9WRSTiyvS&#10;7Te3S0qekySDuX6/LcgRqWpxZ9995+3Fw2JGBXRb/tmf/Zvf/u2/4dSq3e5hsVgXuRJhqM9itRxx&#10;2VqvV5QM8/WS7B9Yb11UikeQgSX98RT5mwnHAKT3/g2ElVtO0Tvvv/9nf/GXjYAVhUGcKvcu+nho&#10;dVjhT9+6vHxy9fgnP/k5xCsMLbGO3SjZaF3STAOfAoNOGan9/MvPKTniSGKKA3p/Odvq4BJoCw7O&#10;5RSDL8WAVQpr08ntL37ybJaR6rWL3EHmAv9WoDhuznABVenAxrbGQEaIocEQgbjBPbfJESkeJgAh&#10;f9zvZDCoQ8lKYr7DIWEHhKh9NKSFzBUQGZFWU6EhY2oEomiLZiSNTXI6PTQGtyUhOL5mXYDOqGTt&#10;hI4Qj6JrkS4NycshHStxHHEKK0WkEEo4NmQwhaxMd4K4oH3p0jddUJ+eTnOCdYWcQstvX0KcZ8QD&#10;ylTqIKAjrsWyOxjSFwMGnBeKg7HzBWHKhr5oa4WqjDFIkXBWBWbpZ1H7VrDVyJApKmJyofGoOIdB&#10;JN/oLAWzzyD/kd3T7dxPmY1ATwIejh9O0IUHUGVFm6kXxFBRhfHsmaAyOBaObkCF7f/L//hHy7sH&#10;knqKEHLSpoi9wmlaQfDmKSn8nz96hBLKkBL26Xl/fpqkE/hjdEQ63WBbbm5vjsvliCYnCjCU0exp&#10;scpFFzFtk0QTcMPxn1uxSHgODP6l7DeE2QVDE9ojGITEe1XNMtgWRIWKQdAanA5JaUk4TMT5Tcal&#10;QaVU1VTeBg6I0JU6R16V+KqQNzHhlJQhl0WBXNMNEt8D7egobXAmeUVTSeqe9sGEirDB/nwWKQqi&#10;GMpcFWsARsypzFo4Q7AJoNrZzUdhBlqvDfkgoGb7iPcNZxeE+Sh9HosNxU1m6UrGt49YWl30tAph&#10;EWhwAQm67ATdlXcPm+cvH9qj8bNvfwsv8dXdZvT4gwcQAFARyHEQTkIPy7LjOCUOPZmMz85mSUKA&#10;yYJswPQebuGcLyDgXTw6J6r42Se/Wry+oVJJiKMmXZI6yx1OmhMcdPV4evqQMCtvbt9AvA5JsT3J&#10;MfEAiyz/and48viKw0ugDuPl8urq4e7NO48vN8gQEQAcipi4aDmXPYKBA43t7Xfe4fMJVl+9eIlw&#10;sL0aqIcgeAGPvN7PT0/I6Qjo2bZonehu8mI6mSs1d6yh50FFOD2ZGeRyP9rU4QvwKDI01pP9kknY&#10;g/6D60mp1qu402YOJIQOFXEJBk5OZ/hFLsNsetao0OSrFVgQwQIlIgwiLon6PCUTkrYl3A3mgUUS&#10;c4cTtfEQzJMAOgcLYu77fHaKOcbZFKsV3hIjy7LZyct1skWf6khxfna2XDzY4sMUc3h9TCZr16fz&#10;OaaQz+dysSb42sVK9ahHjx6fPXr8wx//+B7bbWXrFO9rrzHsrm35y08+ffH6BbR/0OCbr77aL9f8&#10;MzEaIfttdbx49l67T47eefz4Eefgl7/89MXzl+BHiqipoDiYX1KjSn7jex9//3vfff78iz/+V//q&#10;y+cvbq/vsNv0TbOVuKjg8aHhTFN4wbuyDKTyJ+PR20/Pf/3Xv/3k2VuffP389MlbNrR3kweaiuTc&#10;V9DDMescMwo/9lxjMtFqylcEi+dXT+7uFpgO7SAdGnRtYwTzgiLjdDq+vn6NLSb5AppDr8MB0nGI&#10;oU44ztvSJmo2NixHalKwlSFCprUzfIQb5+xsYXy2BYkP4iTiBvwulh7qo3kDO4Uae5Yt7+7fvHi+&#10;Xd+X92+yukIFAPDKAVrRViidT2kD+i8pL9ud5plxLoz9uYDW1MkSekLLzaANn8spiPS2mgy0wfcc&#10;/od9ppMLQAQMzg4WpERKJmDRxgvrnYgYY9qlrZ9iQLA9kdIngVD6nXtPSuOaQZdS+UprTZnQIQQK&#10;zRAVcf0PWcx0RRTD7hnbbFVrwP2Hii5lBQuvvAZbHfimiKhGRkQB5bnBZtdaI3cmL0a0ySKCILYp&#10;l8QEFpD1GE3a0xnPAqXVyWmhldStcpRIGLPmWqm0FJw+G5lgTNg7EQUo4YdGl4n8gm/hqx2tpy4r&#10;iV+oW4CdgCxuaTqyg4vkjWJXyPHyCcGXp6kG5FPl5KakJeGFTktKUJRy8KuYKNiMmjsUzpyrBLPM&#10;1lm+ViiepAF/YWLF52sS2//sf/63KZau7ldjlEX8QB4LNrz6SGrzH7vjk1M2czg/eevD7wynJ+Kq&#10;Mdno7ubm9s1r8BR+7TIbLq+/OhRLMlhrF/Z49fbbdrHYQO+xr8YcBDo67TDoALU3gNoKMorWwn6G&#10;cIotVoAAHhEjPOpjAq3ucODyIl5KbnRoIUpkMyAfJJUz4DiWh576kOFAHcQZ2aFcQuuAusRU5UEI&#10;QmqfYIr+AmDQIW+aoOuP3+PlTV5pu6ENiDCLs+LccatzQL0EiPTiUwq+XWA4LcWZmHWI+HA7tFBa&#10;+0GUNoHKk1R5ATbXgVpKfXDYl41qr7GDiNgdMC5MF1myvkcdsw4EsE+/eAkK+dYH743ns5v7za0u&#10;QKEn2U6qokOJgR9Faz2k8oldRIxrjAFC4G9QfzG+WAdSwNOTEwh6RMzVZumsAaUn0IWD3IiaO2AG&#10;EVCMEhdTrdkIDlaMuJQlFMpHMoXxZhTZuP+Q3FYQYxlFz6ViTC1TTesu/cv5QTkXzrkZp2KX6mby&#10;BwQoVPcMD2TNOLeGp7e71ZiRs0pxFdqPq8vfURJDVo0qCBZETrFQtzrVkS/SjBKtGlg0FlBarfpH&#10;WPzz87MCkuF0/vLNLffcGTpOh1bwhQiBQojt5IF/Ak2SKrFJWDHWnAfCOvMlXKolcsZq24MU9jcP&#10;ZNXszHa5XFDijEvVg5hAKWV5e0sgBwYy4cDDCaHYuVpBTBpMnASIx+IIkyOxO4RuWFV8TzOMikDb&#10;IiA3zcUc0AAEYMCUzrfefXuIWlW+Ob04d2QRdAnmaxQlZmW5WKqegcAAKmRVdfPqNf+2QgwxSd96&#10;571sOsMukqvRfnf/QAlK0Q8RCXfOCJcbhiLR20+fvvr61Q3UQTg7tpk3TbE4VF7fUQIKi9jB7DHg&#10;4KWj3vfefXx+mg6Zt3V6Gj1YxJWtBU1+QdbNYJCiuOF4aPrB4fsAMtsViWcAiSeXXW7WQQIU5IqW&#10;l1COcNSyD4VXgrYMw8C2rcMO5htHS+luizHfCKFhVnHtzvPRwCnZg3cMRrV9ppgrwixcI1VnTCX8&#10;CpbVyJkwKh2TL1ERLJaLF59/MqjyebedQuZuZPNEiiywx+AoQxaVfqWWUCCxv1DIEzJqv35KVCec&#10;UdnX5+mLLrlsQqaEa7X4mnAKwNkc4Yhj0yTidYlP97buAm3CPiHYAHvRLxCQ2+pGRCXlImq7dlRa&#10;N3FCHkHbjh/ITjLi8tvrNV1thF0U72HJRpwEhme9EKIHD2mjloNeheHkC1tHtbqsgJfN9v4p2m6M&#10;gCZVVBsOk1DRlQzAA/vMubMYOizVvjtqp+hYquDFhTFFAG+kUi49nW8t6R3RU7FgEMTYQRX/pAfE&#10;1PlvGnZUzrXYrhgC7SsaTSTlnEnuKDE64dHFQulAlhXNxZRI2gg06ecElpHeQJIKr8wvhZY5cl0U&#10;W1QncKecCkssii2F5gONBh9rl6q8QnSLsXx4Z9ZEqpQS0v/Jf/Ax4SVpUYifchdKVj1Sya5d6EWV&#10;jqcMvGuPp7NHTx69+z5Ly89RIgBW2K/uGRpKO3Wovi4hDYBcg9N5pWzDRvJHITh60zFKtHBCJhhN&#10;MoZQK4xat6k5QzcCseBIWXpQTwVmubLkjgpPBiiQMloExq7CS2rY2L5KLBVCHQcCXkIzQhDJBB5p&#10;pX1IvRyjU+yLJeEYE9sFULGXcnbq4Z7mpBb53wbYyiZyVsxhtXg5thzFI7KKEnagyzQb0Ty0XeUj&#10;gM8hltr51NQmVTQ3UW36tJl8gzWBWMLMJKdJ2aILrREuuCNWBWlxb9IrZAOgy8rEwSGJyr/6458s&#10;1+3xbP7eh29jjIIJQvilAqV77NAJNsH52/xvMJS5wAY9WFziUcJegCDgx4uzE64KVgBqjNm1wjCU&#10;Be3GCp1+Z0HJFIr/OGIgqvfBg1O1LySQ1c1XvLPbBfffRAM9ZSc2iwHpxAwP8ozpVbLUP0ahYAxk&#10;pxoedoyrAY6vCBCeoOXYDtB2PgEexXiUKOqvN6ImKueIy+8cWLkULVIKXo9sGMiINeUsKg1AiyvQ&#10;6EjSUqC7nelo/t1vfZsb/cWXz3/14pWiscGaYB0A+iibYY9ID1xidDv8BF0vqZJ0bLWaCqJTs5MV&#10;fVF0etGWZ9shC8ibxxwme4yIgxVGo9d9vbHSdmxPTk/1B2BP5DUQrvxLSqgmxvh4Nkfuo50yAmiS&#10;gKP1n+fHSoaClAxdVdtlhnKHa3Tu9Bkx64j4RhF9FZha5WZDNx7YR3m35PJdr4vh7OTk0RVJJ4gY&#10;za7wdOB8E0oplsENoj1DLQP8ONnL5GR+oeATvavUQRnsQuuqtWecB6tdsT4wQg0om8lyCve1f/2D&#10;p0i9SSii8bPTX5PTeVZ4eG8+IbNHKGIRh+tQ5hGOiCFDwjWcZlua2K1grtDHTVwOx01Aj+SBW2PX&#10;rpM9nCtoUAUxmp0U16B4rqwSPiMmTAMSsKyOSFcGXpzJZwSX4yZwbFgdBTJ4GYKtEUMy1X2HA83b&#10;FNSZ7u9OU4XSqImRBrrc5E3GLvYXhaNSlznoRQYhUqAUjEDevn9xOobCJRu9FFfRd3Mc8cHq8MFe&#10;Q7CHk5qPWuRE0fBJeRsHVdBCZ6+6dBRW2NnvQBHO+FNOiAm/vArrw5GgOKIiW0Q/FK4cEH88vZoD&#10;Drx8seTx7ARwz2VY09pMBMlRApFSaChIPYpKoQkQxfKwpu6Cs2+kfUMThtAxQJyTfWHIDxQXJcJA&#10;dLnU/d4a7Mq5jpTa7Wi1BoKvo3ag85TTTszc2Rf4JGr7ukBqT0qn2/zEJQX547mhdMl38/7aPMeX&#10;+ofERs40AEMibhECpdEPXyt1gt0ctNc4EN2b7H3IQE7cC1Vf9pd0BSgC9nXQskEHabiNgenROC3i&#10;SohJoy/FB+h22Gw0/RC70kcKknZ/92nGrtPl59gYh6OA6dH5T+dUyX2VQ+CbkGOiOa2sd2+UcVXy&#10;xe329lV9/VXr/lW/WLQrp7pFOx5C3Vx0GsLAqUc9JCZt/CUZJA1XWNP/hgIWoRWxukYBe6dXkdMw&#10;SDM7jQmA1JGzRCn/igKjRGgFxTnJAsfAfQ65sZBHU950DPXOUTRQIQAsMO+y0dB4IbCjfmgBiMXj&#10;FjrA2MzUuVb9ZDqJ/hKONOdLGjRuok+vvwdbajxxMfvDH5xdTKn7Oemr1Scyd14fckpeR5MB3AlH&#10;VZoWNhKYguvLIRZw5ZAiPKomgsnvoJehkDvqYngWD+BecBHA02nk6owT9B08zVxt6IAEII6fjX4D&#10;RY2dcCFwYP+wx6zKAUBpADoeRRYZX0tSyNVxQKjT2OM1UfHa472kl3qHcWBO5DHC5IedPgAN38l1&#10;+HxOiU3lyEXFhNdhtwtDm2KawwWM9MUvMEEUe2gPIBxlxihbU243dNVxHJaLBRLllLIKJMTL3cPN&#10;PcccerCMW2coI1VpNMeHUUunMmUtgX1EpAfy7aBzcTrhgQlxiuVGoq06mDyPhT2c4JN3rr7z8Qcv&#10;Xz+HnLpc45nXAEFqOcv/aW82yL0jccSsio1KKrR/kntgsJcLnof/khOoG5GX9v3jfTELu/L+bkFX&#10;cblGKkmBCY8ZfUikj/y2m05Ylu/Yn4cFr0xCTnRAZ3JT77REapsQ5H/G2xNpY9iQFOGKcVNkewK1&#10;x/R0B1ipbLPalItFizOJ++QB1gWyWuX9wwF+yDrfLin/C0rSK8btfFjnYJqwDxZoLy5Q3lnjpQzf&#10;eQl0rZAjo/14BiV+Rgnw7OnFB9/5kGIbF4HZTXpfh3qqyGaN144x1fzEmQ2ww8tSwY2JRDbiL31b&#10;ay2QifIKRQ0ew1Y2ujXKCohTBONhRbcPKTmLU63ROkaB0QVB5RKEF3qFwwiQ5FhvKIiBM0MCRG6y&#10;ztGTlflKXqEKKK+GRdhtZ7SUdltptzWm+tg+OHcFOiKQfnvvv6KBRt9SvQOSgZ+Tto4por2dGj+U&#10;wbemsYahJ7uyQ3R5f6uguE5CARNhkqaZOPLLb9S+KT+rG+JELRF/w3dD3TEkVDFMJK/tk8WIwknC&#10;v4EZ4ctABQxziKNopqKRiKH1/H/+Vm3wGNanBHBEdv4i7FwqsCPVp1XYIYEAxXIwHxZZWyHMRZVL&#10;0UM2mGNjV4CdN/QqyH0gQtJ8yNIg7iWyJL4HydGUxHTBb8T6FOSwacZvD0ktGvhsVpXDgF5JGIqY&#10;sGgQKmBqezEmiewKBwPsRxswsRLGVtIViAZ5WZBpxD+de2USEUCSYxZCKzpGZKgsQq4WMiXS8zAC&#10;yOYpZW6brCqC/JbJUMTrUO/oNG0ivhh+CLobamGULdTTMLfSxRo7sE+onwDBO5vLAYwKcPUoypFj&#10;kcmqNIGZVvuQNFhBr//zP/4QZAD+Nw24alyWuwnBfq+drx845w5+7o+3vaw/ngMVIR7GhaQZktbc&#10;/Pamu3qDfqrQDKiOTYNDmCwcG5WenWFhz7IxUYG/FawmEnWEK5Lqy2XI58NfQN5QiqfCPzHvUCzH&#10;wUr4RLntnERIsYzSc94A6YJBDJ53wLQIJ1wO6tkU59VbPuSr+5yiNyFAP6USBpDNx47x7LDchuqr&#10;5YjKkAVLcrK9Vf4MUXeGfGrdpvKvuoAMM2klqCXY5kAr02E7OSFTUs7g/pq61BBKIEvggBHom8qB&#10;A6Ki/6RD5QgSgVmQZEeJIBJEtTeYDpl8jQxwBnOSi1/dPRy/eH67YjB8p37y5PT0fDyZZVYlba3z&#10;IIKGy2yRYUJ3hS3qIrsKgSsKhxoNVQb6b6FIRNwvqdt2CjwTRV7CvZDaF88wj3EYEGtlHhBAmSTW&#10;UB2n/k20IROpOHxDddwfoI1MTpneRBkpDhk/A3A76GG0OZ8gewAbRNkxm65CCQm+8RJTG7pbCM8Q&#10;r41htadOYXUqJrIdsDrhGeblmBnNKF8pJydtL82QYnBUI6V1qFI0RDtcLIQECbV4WsgUj55cnJ7N&#10;YaCt1wVxLkUT/oILxPrAUCQkkS/nRFpHOeCHbF422nCDg//mssyTDGCN6pTqwYL+nsnQ9Q4+o2I7&#10;XAzL5tKJ3Dq7H4jYMCVKecnI2uG5RUdk7KBTRLjtgQ5uUGt2krIFBkgliB8hEdfQ8dgxwFXpDxz8&#10;+dkULXOmQ8hs4yao5t7FWaJMwR/hou82+xumkqB1DDPKNLWFD6Wmypo/vbo6m50D0SJ4gIcPg8z0&#10;nOyDb30InRJK+uL+HjYTGbxK29xC74iiNo7QsoWlUTIEoeq+dTId1dXVKfrNPgkyQpxTFhC84c1i&#10;CceRrZP/gDElQ1LfIeAOKbSt1Ub+KnGGj++wEWrnMcQC5MRBLshq7rmJgiEUFUJT1aHLNjmV07m9&#10;FDFzVmEvjyOrhDa3xrGpvmOaSODM2bj60b4QRRFNm9w1tgF4guT+bpEn6Xw8QFyOa1FZjwlMw+ZJ&#10;FRB4HQEqTz/nPcZ7KWTdIvukWTDjz+kyb1eMqpKqp5Yn3SPYWjgLDwsuq4Q0O8N3JLty/EDICNyV&#10;S2qcAlEKEKmpn3KrqFEoAkfO19+zYbgZVa8gmdEIpaaNmJUdDjSx0t6iUjLhrf8OO1x/z0AqunGU&#10;XQappm6h78S80bhJzmv3DXgR+bOTVOE8W6RyeDtIGWOl0LSxKs/HCrxKe+3BSQOeVK1cZSLb5oru&#10;CDFu4ZjDHqKkkkDITgMK7uq+MxdIFIyJ2TY52I3gzw7cj3WJNjCHSKmdyP4A6CQjiR4rCGcM+pFl&#10;znxR5YNxz8pYUM8jE0JSrlcxMa3RHhEOtjjYxwLa7uswYmcUUBpXVdK/lmJowEwDq+RJZ5PE3HsM&#10;8FAE4J/9k+/SSYDTw/N+M7ak3nMQUa2gxVYV4HYfZG44Ph0/eUoevlvdbV5/fVyjmtOFoMFMNw6K&#10;B0oFYHQlSJt4X5uCoecpGq3QUgHZUTFx5YLgYWNJtizPgGRncgIExyFAK4LSBfARcQpUQ6I9Him8&#10;r23GhNT4yxSBQkNK5OeHR6IVFbCPpydg1QdcFHYWaFHZmWGP00aODInHhoeKni17tR313SJGVNoF&#10;X0VdFCAQAVXQGthMAeZQg+qPYetBdi0LuSqd4+SEqbvgh5uHG2AfDpiZOqwhJ98QrdAbZKP4nrI5&#10;q4dLE+Y05xLCIOSOCTQUQrRofCCGBP/aSaa/en79q8++Do3DVjomp5Oy6fUV3wa/olsLLWcwbs6l&#10;hs7J18oxG8rH+AKGABGDxrRmUjqjeBJeTZLGIphA0SCpfrRFMiW1RECwLDZb2J0Xo2wdaBDd8PQ1&#10;xCAJvkwLEtRtu6DNyKj6OtplwO6AOTMZRAugUHAEZQcYmZIanXaOyfbEcc8i2hRQIdOS8hO9UMRF&#10;HmgbtY097S5VEMxuDMuVuAQ72B0SKbsA8yyE6zRu8MPRcMyN5QdYUxVqtWcxtMZOjvDHpHw2gceV&#10;iTAQfnnUmd0gkbvG1jUxSiiSB/MYLaxmAjAOybuIbBC2kwQArEypUTEbZ0W5etbkzVdUT6AEFXKn&#10;aq8bjZpXxwgVSu6+rEqSoaRMaOtcYnYYK4y1SmAG40I6sEajmNxal4eXt8UaVLIDzUkyM4hCATdn&#10;mMKs+72/9Tt0c//sZ59++vmnaxhBJPc0MCbpk6dPMV00ddEHhHaXhNKjErecc3vpUcex1hFgls2X&#10;eL/2o2nyaNp7ciH904qADoiMjq9SUQmTTpKRplQZAP1Q8gXq6EystvDSLoMTdLT51iOJjQFLAWZg&#10;OnF8YkkiVLcNQFE7bA5LtNxoMmn0g/5K5Bt0ZoesujjOtm7K/aYiGu6QrTP5UXiVu+CYbMIoI1gi&#10;A/5T7ZnZloynVIoDyIig3+GBqnA7ZRnCEnXNaA7hkOEjeVAOErEQxcsJHF0PyH6CYY3E2pIsV9jR&#10;9XTk8EKSq3ko6GlJ6qBLqvVcWeM9YSAE1wHS2lBs2CBclIP/Ahgi1GIZyXxZvQMjxYBnlduwCsap&#10;4xGRKRicpvy6KnxiOpYKsQ8EGY0qqPog5NlUNA6UBphz7eRjqmDEc1abMIE7kUC6MAnjHJsb7Rm0&#10;DytiQtSHAqyDp0jmgGSx2Hpu/AnAIHRY4jGn5dbHKTjnLL25v63XJamzPorvBrEPnMmJ9Zw/pZS5&#10;HQRtjn737loMoJmkN54QwLTvF7thRkrD2TaxZHPIckEiIOviA7C9/XYB68jIMVSHyYVYUXCPmPZr&#10;xYJlJx8INY1QEpEprfOHK6AsEj2dZLObHN5FOpu1/9l/9F3SUOV8jkdUjZXNPJaggVHHko/N0WQ4&#10;NfKT2aNn2cXVzddf5s8/J3mKadYYiA266tGvyZqMIBI4BN5RHBjDPpcnqGA79edJ6YjahihT3YP7&#10;gqE5L2CY5c4qsfGMAIAbgk9n2A01UoA4AChrv0yGJmeNQ0oYyr7aS8oJGZm9w3QAXan3CYxvm4sZ&#10;gTNMV3d3CPLgtDXWW6UbFWmn5OxAJO4eCbDNtCqmp1S42QtZJdhGtWlQvJURmmOcIHcBizrImxlW&#10;SmmqI2gMzgUTPQj1ecbXFgU8EGnASOtC9i93eUy+4b+2pg/AYfEfjYTp0MkgDKk6dH7208/uX9L+&#10;JfGzmZSBxfJjQnGBFyEsJv4gQMMzm5UAeByxa9bAo8HWWDTG2PMZMkH5G8IZzIfN/o7p0k3wH2wG&#10;ZlpqBImjB7tFb5jgD/bR5n2dFY0RzDNQc8TB0TY+i5I75UJxeqIpgnQejLwSJBTERuEy2ZEOOMTS&#10;wInXprePEJa4GgCu2hwsTjO1AsTEWb6Ah26DWgC2hUqyYH+M1EBQuWUdZDJicnOlskA2kqqia7D1&#10;mx+TL8OloYdkDXc7WilFLrilIXUZnHvHDMpEsEqPw6PYq/yLI3EUhHfAhxCNmacXkMsLfyxGrooo&#10;8LJAVFlC/ug5s92YEogjKu03VqPd0oO96/hs0hqrySa9Bikq58QmqwlppTIwJp1ojMiy2khURHgg&#10;eKHGGRd7hyw00UnvdrO7Ze6kk48Z5m0fDoeZCZmPHz3+4MP3/vbf+R2ahP7lf/Wv/+xP/uLOjLUg&#10;0Bhnsw8//NZ0Pv/zP/9zehEgEWjEdvTom4U68MtD6+xsDDFdGJCYZ0lnhqdCUd6hTGLpKA7zID6L&#10;sS/wiwxUjkq0Ulg6Ikphu22Hl29F4KwgJwYm1EEV44HXoP0R/tIpo15PGpFvJNbTxsQC5isUD5iJ&#10;atoR89GAlBvWtEIq+FDS4ei9Rp2dIgRtdpzxviIHEOXH6QEa7UY0lZvFU8I5Z31TwkoMk83kHAxZ&#10;Vj6i8rTONIqgPNgRHG6Vb7jDVNfgx/JE0I1r4Ep4FuQVcNThxSjSg98gVAOboem/P96soYqU6C1g&#10;QOyUdOo4OKvrUqFiRFel/LSU+NTmUWdz4OSQlijpSJtwgPF2a4itFSdY2IOIEMNF5Dgl25ZfoPeG&#10;feoUhSNytYgYQYwydAZfzTftXYmMOikDFWgcIooB4O1OR6IEZs7qhMqmJUrOuU2zDoJxHJo18gEB&#10;UX96yoBNGEAM8uLy0eHBiluCxBWl1Ax7jqFhjBZsbyXZY7wI2IhsMU49bgfQxIIIASE2OzRAHNtD&#10;JYK3ASGz2oj5I4Pcgmwqf4SzcJ4N4aCqGWsSMe9CJBi2q/aGyitLiXLoBugTD+0wPWQpQlNfXxbl&#10;Uuwzdpg0RjtVVit6mbKs/X/8d7/D5yAKZQdyDPJzzCDNICdTdLOLxdKkBQtChJTN3nrn7devv0LF&#10;ZaTwFJSn0OgjSSbj1jvox6kIKlnKzO+4pDwx55oHworx5pgKgHJTbKY4Q/EaJmwmz8qwB3nbVGvS&#10;hFpazNWm8Szl1VH7hFHJleUVHPZBW+N642sM0RFM0J5kvh9fTBaFVmQIsDIQqz2aDLkqtoHDmGTS&#10;S3ufMvxjDSVpRG0RQg0wOHgRKQiOluyHjA6iF6326r4TjmLO1iV0QwQe+FOFZkTY2MJuvlqQ02I+&#10;uZ5ILjOLHk+sZd0fGdgxmg2R217QAMSjG1IDF5Dvw54E/gZWonOe4IxbA0t/XyJHU6ibyRL3YFxJ&#10;wSbaOc5OpoRYTi2LssyoS3pA+p/kUGkK4l7nYBLtYzWsaYv6E9GnZQ4/ojMbUdAupIgLXzsM2xYK&#10;QPcxQtdJl04XGgCota2QrgaRIKJAl5MPNKmgEMSt5ewP0BSlhlwhrUYufeyNGcThQIuLtI+uMxUv&#10;zOADcRO1NR6sXJ+gh0qX2AFV7/b45ARMSGiCcS2oWUTbNVMN+HVIXgZQgqs4EMV2+VI9Tav19ev7&#10;z756ZTXOoJEj0Qa1t7N7iOs9wOUmgdWsqh08+I3f+q35xQmz/naLFWWxuAtouQD/DpxZXG4BaVgA&#10;zBylnM0SnX4HxXOrx9MxF2m1WFmrdyzRiLp1RvZs/YE8UbUzriuj3DiNdBZ5bbGYPFVKjcHCL2Rl&#10;DCTUEiypDEbrPfWEIHyzVBTHDj81tHAUFD64cuh04IiFJXDh2TBG8cI76G7u4IfR9gNEV3z69Zub&#10;sl7BIYSvFbRVWJNTGgWuzukr+Pjf+vY7T5/+5E9/8qf/zV/QlYRDxANPT+Ynj85JuL/84lfVA0Mj&#10;uKy8KwUj8T6FAehZiQFbop/wEtudy3H/rVHvu1enyOvYGbYvKRrR3aqNIG8ML8ShYToiv486iZNG&#10;azTCUVlVDBsXTEmRwJJ6HRSGkEYVUCPvkbJns7+1kjRLSKkQCMeLjQk24b6Hhh4bZ65j5i2DQ1Ua&#10;uAn+UahVWZOpGWzVRn2fIKmPbDzyCDwSGPGGgWPyZwhBFF8i+zZuQwteHRnAUxBHwwBktFJjA84I&#10;pwdaFHEShOSkA/pC3zS2VbadyiKyADkw6nHIHwK1wlc8+Ppc6V62J0MjP1UxRyIl1xXdTrRp1Ljh&#10;JWnzoTmJyMOr7cihwCc54kGqFIZQ9gwHb+eyibsKw0E7kXyh/wzpLgJGMMMCYn1UuShnOHjCxumc&#10;aU0ZI4qd/EWdHPohdxwZAu+mkiJwnrFPqvFS5Q3VXcaHEpsoLaaKQ00GIwKrxg9XQOyN+MC7ZvzJ&#10;H4HaOFcC0xEj4/g3BzhRSYUMTDJNymV3bkyxAddXLSlyWqWzIcVghxhFSdWf6bed2aMLZg/e3615&#10;LEJzx5PSU7svbGRjRiXhBTJdFGuOW/4xnZ5AwA/BcOC5Fogr31NRjgUuEo6QLCYhRUlLPRbovpWu&#10;//S//wO8fNq1EZXYFP+uaADXK0Oal4YSlTnOzy9evbhmBcaTCckV4SfESTKNxRuSJHo4sOm0Q/Jh&#10;WOGd/CXWRTkQB1FqcnG6A2KNZhIK3FxoBbTXATWOaSxQZg1CHcBiVWIWB9NxWa7BvqzLgIob27PZ&#10;KT3ZXFw+ztryXl7W9HRCFKj78QbCVNhNxqfEDnxHMkunl/Obl9ep2qlSzoDfEEqoVst8saJUAGJL&#10;motH6av0C1/DASXEQbT/jVI0jQg0UP9nJRK6WrhFiJEWrEWLMyHlDKsJ/kHaBGCE80VHx9zHYYDJ&#10;jjkiZFmWajD4SljStKs5wHnD9xOsC/X6PYEqPpLIpA3RAJyNnUe7DR8htD2gDUsYCCdE/xO9VxR+&#10;8Af0KVmg4H3Jj8iuwJSg+ILJMEPKm+qOn2YqVwLxcNqZlmsLNL8j6XnExsJG5YaGRL4Cu1KKWlAr&#10;d7tlQZCGVpUcFbYWA8HlJiOEDF3u4VQprV9vTycQogg1hutizVkiLpllo8N2NU6Y86XsiRL5TrOc&#10;wuHS8gij04NYULyEJ6rYMMJU0zH5BLQzUnuOLGkQdvXV7fqLl7dsuIIfLWZsdqcQuah9DRixsQx6&#10;j3PBObJUSP7G3/qbJxfz+zevN7d3SBEBvTpplAbePZ0WTCIjpKASSQ7thASLUnRcsq+KTxNDb1xD&#10;5GDQnhqPnbNFUEDHj/Jb1EugReBKrag3hTOzyj7atUhtYZJ54+18zOsrM2QHoj3iOa/PyHVcIEkD&#10;3lA2pgiJ+BWsBIwHpR8hEfMRnWGnM8Zqq2vdOv7qyxeffPXq4Qgdq51jj0JBhLwECi1NGo+ePfr4&#10;1z++ujr/5Kef/PTPf7FZwEAnfiXDQA4ISK9vPgkdBWiJudiAw7wt/XByzS2H4aL4j1y1ugW89/5J&#10;5+/+8INBCxxIIw0KxawkeoOolHgd0xRogSkfxXpr1wiSXVw7rBbyuFr2/mopeZ5EnWwJ+2WMpMqB&#10;r8tiRZFtR1Zq77lzNvfzSYqCQpEfFwteC3/jSDx7ak1xAEao2ysB7tBIPEa/r/Ls2Qknfk+XKwhQ&#10;wuTDdnHzulMs24jBHxyVglQhcv/SWoghIW1GrYxiAd4FhCR8BCSCUCMPOZgnT+dPHl+IIAAh0atu&#10;kANCZWlb1XmnjtGuyHmHqmzGH8P5iDqUHeMzOJsy8mOiJgtGGk4bKn4J/ydEhVETTHf8oV0HtjA4&#10;7947TJ3FWfQc/rVy7uhWoIEG4MEFdxiZ7DUS8vVyKW9btoV/aAJbVg+vr9H3BJ4V5/hGMMvGSqpS&#10;IGyuHtI5pvZ4++DJKF4xUCqe+gW/A+ekFbldDekDvngAa4L94D/ExhmAA+EFDU9NQN+wEgCn1NqF&#10;mIPzEECX0WfiE9qSQAkwGuiOxXVbgufBcN6c0vkMMYfcIgu/a5+DjnGXkzFbNYvpSQ7xRD+OwIun&#10;ZxYuyVIMeYS8J4RY7qEFqWrr/E/ZEtwrxdWJE3klZlP94x++F4W7XD0mWt8V7ITFgHb71vJ3lNw5&#10;h8hMKvuNhw/SssWtnFwK7iCL4sxIwT39rHpvNipYZAFgjYGcFn0lilt7iGld1J7wlfAObFyAuuZ4&#10;E84YoxtGNH8TgHOyhSPsQKFJi8xLmTiCQjsucUJHOgNo1xhjaWgp4EgREIVAHG2ATtMM8fGOJCVU&#10;IDGO9DDZicmScomIO+zgJmYjNFZoB7faJy44rBcbwDMiT5i+PIJ0FeKLITkl12+FL1GVCgkj8qXd&#10;Ts8hHORQBxvRvH2kLBTL8HP4VSFq1W7QdUpQRyUiY83BDqyxS/bGOvAIYbos/FBgN2gFeFTRA1Qa&#10;RFvsn+CEjlWqJKhA4aQtNeMAHYrq69pxZu+2VVgewfnXx35CfO/y25hu3omHpqYYJZpQdLaFB0YZ&#10;rp3jaJcP1oJij2wFIDnhAliqA5T/2UZrluwy3w5bEnZCQT8bNbxsAoeM3WGMhBbJlVKuEt8VqKYj&#10;WGCuED/yEPYzwGl3UjDAjj3TzqQ5VuMM9xyC9M5TOaBWulghSWB1hIdUV22EOk9K/YcslvBSHkjM&#10;reXAg4ljMTiT+DMMPTgSZLXpyYw3tCNd7jVbJdoP34b4nCTeOyD13+4ZZ5hi5TMERiuGZhP7A7jR&#10;UMVNhIvcTPyVHUlwiegXKlzU/WLmk6CpoS7dLalsUQ6+DY64wB2//k2niz2phJ8ay8mEKSqUta0u&#10;cUMstcMMkVxspQTTYRdBcfz6+gHxey4j1pHiPfNB2F6TAfTsZ3OqQAhkPH/+db5G25dT0D05Z7wX&#10;4zOmOHjLHdHDGYQBuzgtjcRsDC2tU4DE0Xh/7MGTk/57T2aQw4OTwuXlIMmi5CdtmRyPuKx0mhhq&#10;B8mZw03u7GylIOUYlPVoq2drCTTJQjkUZUwe4MZtyWwwxNh0c0tzDaiD9DDQS5CGcrbzD8ZTqmgC&#10;i0HAE3dx/DBgO/lTF3k11EYw8jpEbAbTAwYT2jWNuYYj+J/Mre/wB3QmnJxm89Px5aP5sycXjy/n&#10;T549evfbHz59/61nb59fnqePzmfvPbm4Opk9ubpiWhWRMbgZwIxMtRia10DcHHDFFCwjqh4DtoH7&#10;olfKuW4OqG3IG155ZSXBci1h0KPJalqKzSbzUK7EI2pWnAix28Iv4mjBDLJRhPgd3e6QTyJk7I4y&#10;Uq6orwfA5BaEaJktt1b6qOtpGgQpSYIpJXj9TTntSI6KXewquxOVXYEDSVXwJyV7U0kcUkoT8YTx&#10;iDUJEF6unzwBi1ehAE4FyKqqZQ/HRPF1RJ6UgoNabi8Zd5cLCPtN12cE5jXAC7DRKoZTmUNtGKfA&#10;QVQrLkjzah06ZNdrS/WBxNaik0gfRD/nztt1qoou/sDP52Mho0Lnsw/SogJ4fjRTyvG2WcPmVGAR&#10;/gR39PvvEwxJ8YqeHryrr6qFtzvVmrokE/BrbqasJ36PXlpB64gbkAuxdtQfT4DLAtl0nGl0KGkR&#10;2YLAckBu7c8xQJY+4FiLwIrB5AU9WVQjc5nK/Hub2jgOOCruxmlSpOGj4yuI5POlKLrxDncOaiXO&#10;sZ6enSAgDlrBUnHE6Wq02E0BjXFW9vM76p2yVTO9LZSgTE9E0CkUgUp7AHkPcIwtEA2q2IZ7stW1&#10;hwAd+3IRUzw6+QoxIzvoSICsSnADD4cxSj/TEZaUCQBU82FTaIYceMhxr3kaStwcaRsIOLVWYNAu&#10;U2Suy5y1GFXI16vUThJkAOFZVN1VdS+1n0AoQGwLRHNJpZxy3nC0eKnYDrDQPpvTSDHaiMMnOGEB&#10;co+ZFNYTW2uvNXdPQg0KKfJJ44TTVAEQBBCDigfpsmOXZIJCe+O+jVNIULgsUkyMlL3vzo0k7MRv&#10;a3O3YxA/h+7UWAHQC2crWauQBUDysV2DlJHfMtCANnB8lexznDt92LZ7REDBEeWJSSdwheh43C2W&#10;0i5wb3gq5HNAFcA+UYghxOPpwW0cZO+sS8oKHAMMCJ/NGiFilK/xoI6RDn0WgnoHpHurbbG0vT3g&#10;GIwg1csQIA84T3EghkekQY9wKGrQu8OEOVaPDRBWwjBJn7ZThOQSthUlWJlIDkTXmyIjjPjr+VMu&#10;3hahcp4QzNMRA142FZvkBVvldI6cFAbflxPAGxG4sNGoEKE28I0IDUlyBUHOMsZ8CquRPsJyzShI&#10;tGIcS03XB60LVJEG0/kp6YyYnvRromAIolRsYviuzlw7ZKHSepnR06R3/P7bZ4+m9JPhQjDUtsBT&#10;OeFNHOoEHXaMkMkVVPe6AnUvjfvoNHDOkAQEry14AM7f+X6eX+fAEkLRLocqoykzkSSxJX0gaDNz&#10;NMjlbbsjZklP5s7kRiYOquoR/MfOPGjGKPSrzhbjU1RsxwOMp2TJVpe6wwKqOVbHCgs9JPg7CFyH&#10;/IHoDSMN1ws2gB1YHA1JfNKXQS5z/AQG13nw1DPn6h7FABBHujuFZkhDnp3hQYThBtg4aF8sJtQS&#10;HvOiiCGhwZOe2T3gpB8SPC4hatqw2qTxkCiSyuzIZ+igQkgHFW5qV3RxEwRQdaBKkGRIxTHdeIPu&#10;j81OxGqMyVW+057Z6IGRHgpkjw+yO5oGAGASiwngIYRUiHWmpBz4aWFbs4aBHEEHIbF1hO3K40lG&#10;ZTKTjEZJDQ40AmLgB6RMBCzr2Ha3Sf52xDKSco0kfG/dhkCgbSmkPIQwkeDWXAZeGgQjVIAdpAY/&#10;MwQ5mcLDIJISEU+PhBLopisYPayNCovEyEEeyYDksfmeca4SPtZytpTj6NNkvckW5EERbZE+RvLF&#10;68tx0fw7pIroh/DbKJhWuX/w4Rw7jveSj0A/uZ7AZC2b8MgyZCsFBqiL+FSaQVuvrDwFJxoD1mKW&#10;yxDZqxYEUEERrDk/FVMveUpe3uIKxpsQzNk/aE6oLgL4aM6F75esLnGf/lOuA+dPb4kSgfc5LC9s&#10;HLEpMBNQTmJqu7IpriJvjCEtmSNESBzKq1wPKHCNZCuTiTv2SOFukfrl9oMRRCrJcbCaR4bCJbLe&#10;w9+aYwCjqkksEw7KA8S9hD4UzT24kYwnEjjg+xixR50MDgaiRsqQuFUI/LE8zC1QbciwiE4LfIPd&#10;GfLGY7717NGj7PIU3GRXLZya3dkNJ9Sz7Hbjhm1zKhY+UgBCcgpscIix8JQSnAqak1Sp38R18h3t&#10;0pesRvsZVQQiQ9u2MZfh0JU1gRzvZXJ95S4AstNN7ZBa9g0BRqRFnZfJUvLO+1IZCH6+USfnPNPe&#10;yIxWOjhVGYh0AdOOE2L+HgJVTIwhkgYMw1MAzToMGyYJsYDFz1C6PNLM7jhdHhTzQHih0yEgaG84&#10;T3q20B5jCh3vAPsFaJEu1dd3txQYhAh8Biem22iuID/IsEQIrjdbw6lD7g/Liiabo5ndeY4JL2j5&#10;j6eQYSttTJ6hmaPDuowGIsenduIIO5P9ECYIREzQS5qFrX22vDipSGaGOiP2NsjWi04QM0YPWFDH&#10;cZbqeganjA5ipxvHxB1yQ+JI4idK8+C9HGxDMos3bI8zfo8UUny1uNKIIC/zfMHJ59Z4yJvRbn1Q&#10;aJ+535nMpk4xNuTT2lF8JXpM0/njx2/xRq9ff03chmoREJ+UN5ky8YKcg5gpFV0HWODd01n60bPT&#10;R5cZBWJHv0thjllrzWQFrpXEblQ2rjtbhc/pCbbZOub3kuWLEYEmATqEZJBxv9QMYkQJ+AhQQWjj&#10;tEnzOxI4jajJ015JmkBaQl5nL0ZI5ZGwhXY3BoG3g5osL5lUgFiXdiQANaIS54exeLg0yQdAxIf9&#10;w7IFTS6uKkUX1bIxvg4v51cS28HE67AuBEMggg69BRaG7AE1DgujjEbwxoKLS8VZHQfKPiKytvlB&#10;pmQlMNkh8UNQYqe2HDARc4yccH3Di+S6jZKTC7iX25I6yJLQ2u89UFmkDRrP0EfIBhY0nRHRkRlT&#10;3hHUNkwJTM5SGMcB2ypjVhReiTK+zsk+Tjm35GPfq2RmW6pxuFIeTQaQX4Ji5jTBoNnbXRAT9GT8&#10;hJCtPgCjoRC7RK1oAMU02Snt5QcB5BJRtxYIw7Vz8onRnXMHYGZRyjIwIRB1HvukoA3hCfgqWiGt&#10;E0mqdNYzXZ7cT12O4K0d2jw0+YQCZjydLbeGkm6oLympxLDJ7nVOsi0V5BwQykNGAFKjiaNnnYtj&#10;76+VkIZs5NU+dP/BR1MBIgcdUjQk6kd1K1H3Hoa3bWWYZoy24k2Ko8MbxRhgo9k6dh1/o5OsYUVl&#10;FPSwszHfydaIALNkZPHgUhYYB05gSBSIQwp1VwfaQ9saB190ID0L1pbsEf8mFJ6GeCPWgmpCq1rh&#10;t9iUFNG2jUbDMY4C2iyZkJc1utD6JUu3NRk+q9JXRMCI66CsOBjPM1o71RzcERXiDAT9gGsJAOXC&#10;AKVBdLY4RHUK9lzUN1v78ZiQgirPACrM9khXEx5AqSIcKv4YP4rfjUEB0j94aC2jzFePAEkDwAUl&#10;7IB7u+PzE5FmoJHlbb2lutihABNtb4N8Da5khGwUFGOxTFIhI1B1J1Pnk6WUBzUai+OxQ6AW0M/T&#10;gx2O8aHqbeifWsickMDZrABYG+NOHF/PRYNh7+HHR6EGRTuEQoB+OvGLx055jj2ejiiMDJF4lDNf&#10;bnIs0ZiePQJOKxbMw6Wtm358kC6Y8ZwgiaJCYCyhqIk5kMGOh8I4VYfSOqAkajAKS2q/KFZ3sCSj&#10;t5LudzyEGZIW71Aztx4d0hEiDBKKOuk4YejilPnoMe6B4o84dczVmKMrKp0+RgADs8J24NBHwSHo&#10;6DLa1WczCTQK99ZKJJMpJoQePYPcJ7Ju4zFn/AjCBe0CoCZ8h3wpm9TA7PFmQTqPRg3MnTk7wJ1I&#10;bjOCxk4ginO7kjIhobYSmdYVUJgWRmYlhBmbojlBJN0UqMBR6qdsi/pqtb19WCCNqI4ni0RUJiGW&#10;S0+ylKCXeHF5xRm4eXO3WixJttWu0vSpHKgGMJaJRiJ1qh2DTU7h1gsn6tIsxSM8hx5Hv/61dy+e&#10;nQPnUbVlghcm3viLjIAPkexrjwQNvIsehUsGxwOSO8kdjtQUe81+EQFALIXfbtOa68PgdtjkiF1w&#10;eW1pTrEhhKPaLi94NCoBdCtZzd5hPYbThLSRK2OTk2PhSHYpiDZGllI24nhIX++TDNlMByRoNtDu&#10;A4haL/KHO1rWOddoWMQnB5SCtQCZcAhj9AyFjLdaQeKoys3wuUyOolAH9o55IROlyB+dGIb7ekpT&#10;GYoOYn5Y4lCG92zYVdS0vAp1iR9RegYJZaTftps+/fjX6VJCFdci096xag0rDTUP+jWR7ty3Mwh4&#10;ejtGQ/i45p1UMpRXIyb2rqNl4xBNGknxZyqo43TZAk+TI1vtPLOVoZlTHMhC0NGwF6IsQmLib0Rv&#10;+gP7R0xcLXKrQ6PiRsRh3kadAcRyTKLCBeS4lpBpk+eblFTF92ypQ1NvtXhmgCgTDC81kf6M8VAQ&#10;i2cB1TCxlDKE/hkpxChFKsOjH6IAzgi3Jd8RGTGFhu1xPGkMPHGCr+wpKe7BFg7OqQIr1PQggwA6&#10;Q98NNQHtbQywJbBsWuO6/+j7pxEfclxw7V2K5HANKO07h/TQQuvSsVUYoEDdMHChDa8MKxRswi8F&#10;r/hJVNHwb+HI5EWCcDSjJImeNbzYIyVSgCUxe5wHiB8OzIWeF8rcLh0XRsaUIhDO6ELP0U5eaG5U&#10;hlZ44nQyDsKRZEsqBG4gRJwSBFyG8PrujUcQm2+xmejD7m7OsRUqk1yCekgWOLkIY+yc8Cd5K2cx&#10;iyowm5nBH2OkUChe9GgNsaBF9LsH+2ZoAACoxodeK8RMORzyAtrTszm1AOrVlBMoxVOdImE30me/&#10;+535OYVEC6kqUOIiKM4ih/DmhtPhYkKhjqqBhhMFTz7OjIxNwvQQGoL4SZVnQagYQvYYTcaqSkcx&#10;BuMl4QibyolBX8IiDWwq6pkqF5qtRzASkkmEiFjh6EUX1/CzQrSxN7s4Z/CWjD7QWGISur8QUAUz&#10;BN1ZS67nSfKV4oaUlvDRHFMySwdtxJxpgD7ySAd07Q9TiglmS4gQ6px4IWJOScJlSVBlGw3ipNiX&#10;GlwUGT0Lel2kBsx1VO8yuT3Ahd4xseJ0Mh0NiEtUnpW3kvbPL87BJl7d3NLkGBpiIuYUYtxBZ3GJ&#10;82MDIE1wGGSs4qgtrkhxih4ozGzUnvlHJ681RHyg8ITLF3ewnkyI64M+ZQtThc+PrL6RBNPdEd5q&#10;8WwnxK99MwBLcrwNk9hcOrs5HHCZQokzptZxxskXFaHjXkvW4RfhyDlDRH8ZZSJGThFfY2ju0G1c&#10;MQzFcU9K9yhewCHHRaVEbkyhXCzRzkGPAwoqDVaaY8KGD995/+//nb8rkdaS5IEhSd5wR6LHaDjy&#10;FA4Im4JeQ7/1nbfPf/D+RfegHzXsk4gcwS4SZznCmBgIslJ6hbB6tONU0ACiT0+3IUHRzlWTUduK&#10;CVrBlyAdAvD227RFk7twLUFyePzRjI4ZKzQEHrhZvRG8NTxE8IRYZlr1sV4MIcYoO+KIAaHd/vzs&#10;RK2FGO+RnpxB86B6TywIuKHsLx0pavhbvhJ7tq0v0jvNjC1WDWfZ/lJnUOndHG6uzquM731uW7Al&#10;dXqMhrgfvVsj/4JzswgDEGdPnrCEY2sYERJD43VjaiIYwieTaVlrGrLZOVb41YtPh+2ceEfdMZ+c&#10;KJIZtjoJeEzmCrb6IdBn8ZsCpzxC/kMSI3VCa2jJUmoAWY5333/UyzrOKLwOAWikFuwNhTibDM1L&#10;HJiglHi4BD2rym4omrIB5iuui4LopoDBNYVhwTmnFxOfo884VChERJmMVeK2qDmh9K0+kHsnoEVW&#10;/U3pCGtBnVWCNO5TtNPCDX9NFT5NW5gjsg3bcPEQLerGpmhYeGXPoVBiBXmaJkYKqQAjxZD6NdGL&#10;ON4aiy1030iiINZnzmPYpxWJ5TLQ/Ec/uCLrsKNGZBkbQxcbpMeqWBUxBFBBSav6AVpUuQZThzXM&#10;kNagKGNNx+sH3VPBHTO7AaaogoDP+Md0hjMekVqzZx44hiWiEGOwQwMv5oWYNOpvkP/MD7CFPZoJ&#10;mNSE6ZTlGp0l0UdK5SAD0SJmoBeQzZxczFHUIcTCrEujAF4Idd2IRXpYUjmDVl9cD1JprWrE+gQJ&#10;dnsg9GfNhk+qxxTuSVVZd2uqVtYx/WjBg9ww7iCDW9juFPt+XuDBB+++/9bJSYajDbyzWtOmgiIs&#10;dZZeGx1TmHdAKJigUcbPMqwRLb3CLgASrY1qN4Njjy8BYbDolTDsg8aIQjVfdpdwCSe9hRCIsQP1&#10;UXcsyh36pWSSrouNfAQop86TVvTIoHXYm5zMmFs9UNKWZIJIQayKcAbMGaoG+4/t5lJz+IGipFrY&#10;0+ZoJUMyh44CAbBwFnlYB/FjDJZZL1bI4SjkQOgASPXEfa7Jq4jQdxJ9KU2BT5uUmzpiiLVRDt+0&#10;QMrb2Ifs+eQf6FbRfggtci672Wh22fSysAIilOiD1YwpeThBzMr5mqaSuigrOujvIN5NGk1cZL89&#10;H0UVGm9pnGufMiTzwhlgoqN2MuJV4BDScWJBVXkCHYIYrOKTlBs6KFOQkgnt4hAUtWdaFeCY2muE&#10;974mDZWOyU2dEqhUPzqU9LfhQuA86vkBFARjQ59C4pOkbBpd8eWhImO2BNMHEJUXsVmiqT7gzOwj&#10;IcnHQNvzK5yDr2UWyZvXd/a40G3JNxKxQte2UwADNXr69rtPnj6i4YfeUEi2TM6Y0Cd1dXr67Pw3&#10;f+eHn3z501evv1ot7tgUZ0oYhPBuUXcNHZ1I4/bfev/xtz+4KBe3RM3pdApSgz5FG2XUFULJxLCQ&#10;zoEc96zZcIJ8JUUIjnEod7Am0afHdYiGUeBAcgDKiAC86Jqv8sVmvXQiAeju/HJ48XTCZAmUqgCl&#10;5BYRbWKst63t5pDT8tnNoI/axtfawYXhqKFuhrkkwjDQItAt8aEhP2IhHnI8x4abbFuopyjAJP5a&#10;5VkVHc0MbOCCHcOAZiFuLg5ZsT2kBgJQaVRmZ6eYQeBkKqgEhJSR/kYUJuDG0wj6WlrnZ6HKTjIr&#10;646iCIE0tRmYJD7cdWjFOSNovn3+SXu3QLeMs0oo66QkmTZ0c6PDMqLfBj6SDXRHNKKI0kyNRdAg&#10;ZAc9j2Vkh9QXsdSkjC3YclAsI14zgtJGi2k7I8Mpi85PAnbXyvPWVA7wa9o2vLO5kpUm41vxC1Fl&#10;6rTUhg9MYFHbWeGj4FOprVeIWkslDWY3kHpVwVGhJIReBC0hcMoJRIF9LJFbyJDIIMNBJhjGTWEv&#10;uM7mnHKjBkBprDOJq29EWAd9Bnot+CkFJeFw25CiyKTH1T+HVhX+qcEwQ0yRDTULd6IWxFpcZXQS&#10;49u9M7ilf+ffeqTat0Cf0AWta6y1GLRsLowg5rSQBYXzQYGe81H3IYBwF4ksuHMYdaEGlSJmLDeN&#10;4KMZCjrcQAIptgTd/hGlfskkHXQzV16YILMEfdPRBhwU+Lr4ZtYJ2uuAiQDM0oagwV+7h4q8MgCX&#10;xzGnpU4R1SPpM6rqiYiKe3CrYBqlibUserxwakIidmo4C1IzqdaVXYQwAthT74Zqnlhou9hlsunD&#10;DKZJYhQ53jORCPhsSn/YFh2XFvLiHGvY9grUcc8kydNiREblfVbh0IYiKgcTjCCFBH5IEqiCWJZn&#10;hJihlQviHFGSoqjj6BAVbm3Vb3AxDquzblQV46l8ey6qmk+CuYoRccZAwoQVnM7eJm8DmzTm7nHS&#10;uHghcbCvJ/TfUBoUuxPOxUo5ch62AnY3ogiCM55V2QDUKGiJiCL+3swaVJyr4XwEMCtVyxxaqnoF&#10;Bl35CrgwxJ0E1nZLtKk1SNyhMkcaJ6yHjSCcpLXQO4EzckVM02iIYqAaMCetAXU6v+yOpsh4N/qP&#10;Sp3Qp1wdmLR0eTqnL92YUqKg95C26MU9lRrIOXyYpTIO/JjBJ7godtDmXLsuzYSB+4m1PdZ0hqnA&#10;prgyISN8E6KAcsPDSo+SouvQB1oF6KkkuGB9iRtwliEu4aRFk1PECE4nKvTTrM/4SuIVeT/uJcXJ&#10;MP7Kz6hAvCbSF2CIsRdCCBzMJB1TTjKbJ8SQgWnxRqlWsJEo5LL1LLAFyzZ48gTsenm3YtOxCqoi&#10;ChS256fzR08us3HCwPMl0y8rBr6MqfxxiZjad3d9f/31m0/+8rP8Lt/ThUpajREUyDD6d3aPxDnL&#10;mfjPpFe/f5Edljf2aLKB9nvb+4XpwT9RmV+icLXCboZF3VZpRm18hJC0nT9Bt1NEuQc6vYmuDHow&#10;qY/m5f0CY5gNEVrElQvjM6wS8AaxSxKw0GU3n+O5EPbDFGB+i3xNZIN4HBwdcXH3U3Q/ZICYx26n&#10;iqwzARnNjH1q0gemcCnkfhKfqZoK9Oa1la+icghXHiEFqQ8aeDWD5EDFjmKCnDSLP6bwYcvUEGNC&#10;tZj0m78k3A76VqTEFn6Ee72pYJW035J4N6NTHQvujleLm6+69YZ9tsueGmdIL4SaBvkaHh7wnyYc&#10;TbEmMDjSkudsAbOipDmQs2oTqumpKWCMO1VpI/wN7/DXAmYqQmgjJIabQw2YuZQoJ8D3xrhfBnlj&#10;P9hGXZDFKUkUpHDUkgAweTWHDRJ4coIdzA0VyG8NTI6/ZTIIgyTo6mUEEvwe1gs7oxKEg4c0Q4rL&#10;4Na99sZg9qmgf4GzZdswtv1uSr2fjmXpVPYOhYJwmHfBW15E78x1o1lW+CIk5w2gwQ7t86RZhJg4&#10;RBW8Jw22qdKA6b28TuPBuvu779saMBiDHhxQ/2ex0U6Ozl8nSajYqLRtTHXCZ6owEhVrAoTtGnAQ&#10;qvx4dgohWckjabrts7cega5ev14ecoddwENzKAMmxJo4Y7XE38R2owlfdow2BB9pfx1i2gCx3LDV&#10;mmZbXIj842YP4ZspS0LbAIMyyUkHe2/RmFOI9EtOcuHoEOVSyOPJAo0BzajAjMgB7fdka4DBiUBk&#10;PBjdqwZHoUGZGHZB+rU+wMYImbuSKZyLM53OKScpwiJRi2xgD2YV414MkE0OmduLN6Jhm2+EuIC8&#10;EVM81kwUEzsOWFjYCqYfa8uNpYGYVjZKHDh/c1khd3IODggQhBo6PEwICbnPgslBGg5xQjbBeEnO&#10;D/4GNu0kBYdB1NcAMMgE6ojqpiwHO4gMk6VDIX+Xm0biZzJDJ7z9nbwpvq8pbPLlDJhnNZwTzgQI&#10;QGL0c9hfb4eltx3nz8zcMSxajOBdUI8FbQPKD1oLf+T8zngB4iV5WQ7O4PB6N0a4E7sRjJS2zOVi&#10;CoQS9FxLFGnxxfQwMGTk6nIeiZy8U0sAvNuKDXc4hgoIYUVYihnKjA55kbsIaYpysEVG4mgCLHVe&#10;tA/YHsNT5ShxMFTapVoEEC4JTMqmkIOFfzoZQrLLGaBWMfwLJkV0MwTtlFw1dGyohmYP7KM3yFyJ&#10;xj5bWakJSfpFOUV5Jxchhin46bYZKKGtq1DnCZMssMKJEJoSTAK+EJ+cTtGaHF6/uVsqb4dlOTIR&#10;7fT8lB2XqueFd7lAjCFgUpxAqv/XfvAbf/iHf/j42WPS825iH6FKyYZYTPWQ6Ki7MqHzq3f55gzS&#10;dm/PyvFEFHSK9R0/DqyFobC9HUUcwIlJghEwsgSoIRmFaTMcZKf0cTOdFaVhhhWudrQrrIs9Tf0r&#10;5lm3wOotJ6AgY4rZGqbMqh4xNhhNppAlCWlR0Kd2O5uOpbkfd8w/4xixY4D9dNpMTsZKsfVqSBbQ&#10;z1m7wKa6/SwlCrER1zgYdd8HeoJpYlBqzGTdnWWzpPXbr0s64olhbZ0iAqmVuD6EUlViqBh7mEMd&#10;4OIQW+MCmH1I9uVYkKgS2mCrAKYTRWy50YMZc4alFU7eFozxJc5ZyX9x3B/dGNFrjy4QVoVujyP1&#10;dSkBykViilTp3XhHrG4QxIQOOCkaP2maba8zUZGJuAI83EyrYP6LQlAWDqT1Bl9AeNAo1iwDExFN&#10;9qRTwxbxDhEWFgcEErNHIamXYkk4/ny/wLbNp2pS8Et4Q1ZeCebgRCmpHtNUBMy1UT4F7oVpXvCf&#10;icBpqGWPjIb5PaThncuMEbASTHUNjCU9e3xy+Q4MQdXxrUhIygISp7gI8Tj00x1oLoiK8oL1HtVu&#10;CTSZUS5Hn7OBGUeLhhYIHVkzBcEaNT/L80ePiGe4+/c/nAPB48JUpZPxj2s3v1S8FNyPbWdo+mii&#10;2KLjNfq0GBwJx3HesJJhdNHKMJ3EpDqKxB3SfYcsoK7Up78YfnFrZ6uilUeOLNCYsm4MT1L6T/4H&#10;MDm93Yx0E2WkmD/A1lAW5egLGrL2VF6pjxCfypoRWBX6CokrC2oWvcVpQLuxuKGmy+5Z+AqGmzyu&#10;IGKLOCNtKTmF4JkE3sKDiYtSGiFphikxzjUlCv/EcA2RLihpegu8Qgtlal6SM8k5pyMakyGJ2x0j&#10;f1IJl5NsUDNk6ugWiVgrx9SOIWKg0GRWqsoeTf2IU5flHfFV/DVhlIJu+FJumIUx5xFrZO1xtJOD&#10;AccJrSocNaJdvyPISyFjT7xJn6qq1kAfUfQJxbxGm5hzTB+xZ5euaF/ZW9xB5xd3ZDInfc1CibqQ&#10;PJkkTEhz3FtKekUFsUxRrRjXbGlIzhX9HxbYHZ5Ejm9fI828EhZstzILpswKLgcLQH6jzBKpGY4G&#10;jYSfD6CDTQk9lgqXms0gbWL8GTYhBfH+jnlPJYNmWeGoZDukiqxIhcYoRpijKvosSB34vJryEkFB&#10;lcFO+UlrVd5e/K5ICSHAlnTHkVl4r4D4CUOZwZXiTSTkaQtYB5NqrYKxHf/BeCEgiTQLWTLkQ3tE&#10;iF8ZKYmX5G54Q9RmY3TOMTu5GJ2crvMlF4sz5hxJOzkNxhyMdKSTBgMIxdYpImxIlMHV5HHyGYEb&#10;eYyBpzwYdhFU88Wb+5sVLBqituYY08g+eXTxiPJIjtx6scEGMK9jcjofnowrWpra25998peff/Hp&#10;7fU1PckElHZKirBIBQitOeVKeBQe+XyaPj6l1IffJq9yJgAWjjiRrvRyuVZIl9J/YsXd4Sj2xATY&#10;OUtPn5xbkIe2t7g30MM4ajwopQqrMtmXUIDide8QPolGOV6ZNoBNAc5sEZs6AvUcGgxoImZclvU6&#10;/FoxmbTSIXoYDE10bAopbrlcMdwSazqaTcHw0UMZZnOuHlGCE3UFA0NTStsaIFF0OUjnsvsLAJxg&#10;ybo+4U9w5AGcYsTrYEg8qBYdN4LR2yrgWFrE2NtpazaCWwOTC5A8SUEU1Anxx0S8LPej0E+RIjaL&#10;QDrsT9OIJrrb9PRY/qQhbosopXM3KYoASlI9UIRVa4O7097IhImhViFhHAKVfio/BwPQ++9JtLU+&#10;kD8vpk/KIpqRmqk0ro4cGLq2MZ6lQaNttNKVwsZ1gnJB2OTd+T6bMS1fNVwquocUR8Xr2dgUM0hj&#10;hA1ojQbHoqa6GMRirBKHJDwXPMNs7NRFn83FpBADGpDOz6F75PmDQ08dE2P0FTMqgrbRhNZRgJND&#10;bvujWXNwkhVesgUzMFTbA5FqCSKzNTYlL22pw4PKO+Aq/ts/OCH6YqMU6sbWa/mdPySHwVqxnBD7&#10;HWzhsp3QIUMk+RY8afQBHsVp2zsCItsD4mcKFFVbZ86BCjJhydlEPArtdsC6MmNAiYHjVCYYQogQ&#10;oCcywNBQ7bfqTbEem4XRqSHtIkFjTdD2NJ15NH+hA8aHheR7n+F1fhdhOsACT2JJQ5fBSXHugmLP&#10;rCqXw7jVXolRpki5jWFU1HEY4obBne0M4SLjHmxAJn0ddcdjohMPUjqh5oHLWVGcC4TVBmjFOsTA&#10;4UNwnJgcQ9QJs2if0PPfTRYPMGQIuPG+0HWUzgueqMAj1xAFAPM6AS6gKlBH6Lk2FShhpUR/wyuz&#10;IdJ4EKxwm0OL8htD1Y7raPHRFNohXPUeOBFrSvcSkRweQhsBkYQbJitYzWPkUlSBDSMDgueIlRhc&#10;YHDKneBaI8ppY6snw7EpGFE7IYCaMLEU5yyEhgy74DT50Cg0QklZeC+iWvA7LnOMhSUpQhnfDrkW&#10;z6UXjRIjRU1tiXNJ+QjOmoFe36IT4iD0VvMJhJnMHizOL+BeRKeKl0OqCI/kGEeId9GKZACBuhaT&#10;zwbMXFUyU+V+ZszpnTDq3GlhYNvuPACK7mqGVBwnKJJ6y8OHqpntqFxKIH3MC0U+vAwQMnCd7Uo8&#10;JyuP2khJ5ym0BYuU6sEK4sMlKQlQKha+WG3ze2ACGVO2OCF/IBOXfNTqta3/XMuCtDAmCVFyh2eN&#10;D7HUwu1waKjt1Q4WwaUw8uJTZKBoMSGTUG6ud3l+wVRoIjWmG8NKUE6A3lhGj8C7eVismN6xAthG&#10;YwxRSBA44l+BBONyzpNt2jHzKOASEJanj04v5uBvrBNU01mazODRIO2zKRha6WQgU79e972P3sZ9&#10;2qCsjlmdTDgOJpog6Dzl6eU5eYqsV6F8p0xB88bYWTDmwAHpjifwLzYrsBia31MliveO5zFxxGeL&#10;qquvpzw8HdkexyExVsyFkTEgmEiFidyAR7x62h2NmZQBPCyIEdYeckzQs1hRO/v1xrTiWcxu+rKF&#10;6Sjq2ZoZuDfjCWSNoji1bZcHFX75cwwjowUjH1AQR8olakYk/Sosgmco5RA9HwSLNYAf5oPWF5lg&#10;zthV5dkJnHJYFcrEnubItCghJ2pPsgUaAhyKpzCTFu9qijHO1xCODk9L+MCGAkcbaNk2q0SEeU3o&#10;+IU1d964JBoll4jzHauq63RKIBUXlk49VQIp/IqUSDjY8bfAcKYWMc+VFAe2PNUBkj7bCgm/HPFV&#10;Zwih0e+6pNdYbdLgiOo6Dce5s5TJCcRCj4k9E8LDNWp5RHRCVJ3lwvaSVS/s46MnJCYFOerroO9R&#10;k0HhbBNDm1uhIrEr8tL6wKEeR5WY+BgQNRC4GAHsLCcZ0aL/WiEV/IxI/tEPzvjBQLClYtqrFAq1&#10;bnUM/FBWAPqpUAjNjWgt0UhODYaUaMMMUSTIKC/YX1f30E3ZFbidqC1E7Sf4C8zepnJANwYmsT+E&#10;mAcaozmRm6QoCfPvTiaG7G2mUG/SFDSg4UxGgyv5Vqdf9BP0eiVeio+KjWKllwilMeKTTVMymP8f&#10;tROm223WEGnlg0Kzpiuzj+wY5TS6Ax3ZArDImeOI2QYGjGmflzEexduY1cYi7AHfs2mmC/AoGeGy&#10;AjQPMcONh+S6gjBAb8MKRk+JVTfmCZP7csuQSGCphHyp44GVUQreIMNleidShJQTY+wGPQlKVDRR&#10;5q8pZQm+EYZbJN+WkGHSCdyQLsqJUlVlvJk68the1IiCFG7wQBnKsUo8KZvt5JXg/eAWnN0Hpo8x&#10;cLiAE9NNP2LQIVwuhxY0VGzp/QQzYBQx715Al3iCTcMxUw2iHC2XjcQ8MAi2lQLkWBN/IIWnCTKa&#10;MfgFJnFY2RKQpyLgONBii5oiHj2aimAfMLXMoYYkjnQ1eQS7PUaKmLkGpoE9gbd2cTFHz5D7bxRP&#10;/4oJDWQ/O41lM1rA1+1J9wcOYiO83ZTx7c8nmCHCleYU4i6YWd2OkriCpphgtK4B40KW0KoGFwqS&#10;IY3JztKzVC4nnBSC4AbkO44ZHp1bCqfrOBrD8rKtDpuMUUJOxEGl3ChTen+M1YOpj1dVLzYYgPAx&#10;1JOCpBTJpX1pI1SU5O0YLlLfQkYWmUr5i+xOZ7XZffbV9UZirTDj6dnJ+cUFV8ZkShEa5i6hbQRN&#10;lwbz7sWTR8/eff8f/3v//tWTZ1+/eoVtslXZXkdHGYu0GlTqNyRWYWTa+7Nx8u4jRtSD0/I8VE04&#10;jpo7BqUTkAzTGRANtSkHCE5m/1+a/rPL1vW87vwqh7UqV+1wAk7AQSbBHLo5ms1WFptWSz3sF37p&#10;F/6KHm6r1fZwW01lkmIQARDAwclnp8o5+ve/C4JICjjYu2qt57nvK8xrXnOSc5B7ckN2H3hwnR2P&#10;FzBjE1b4xl4ZjrE1h4rMFudS8JrbfPe5ofT+q/0LubOPQLYjNcbhcegbWFuECsxNN7KHiC2MsX2u&#10;5Rp7TrkxwSHWHpYn1zPoShur61tOGOAy7sRNCu5itN9u2iLU5XAYhlRciFOmLrOeX9+YT3dyARoI&#10;b6mt5lvAgL413IoIMYHO5Eto30jCirUYPwF3NtXU3CnZBW8JTQIg4gdgbgqmX/X2JgHAY9AxElsk&#10;wzokyA9DGUNRy74alitSs0nNhdQPBFgCqkHrYLQwWvGVGNH4twWGsaIX7a2pu6QlLCswaofTUkst&#10;OnQkjSL3aLDhknRLWvfhDGietmgE4GWULvY0aQfHYLDLWHF0i+uJuOLAXZASBVQninaF4+/xXJwV&#10;Nh/nU9lQjNSLSqYvXkKXd0pEEmg2LDHVtPAmarxKEPkmvrMXTANXyTH0EITTpu93kKEhax0XolQ9&#10;WXfdrobZpO+Veq05aYh9+iZjDWqsNLS21eLIMHG2g4WylGDx/Pw/+t5GM7akdG/40ZiroIjeYfY0&#10;1UjRFhw3ejestQZgTkVK20NOam1lLYm3wEfrwXLyZWOzU1rM523n1EOBJgE+Yb0AkpwMsXL6wXUr&#10;453lQURZdwQlziYLq1vriVyBl7s+EiZMBnq2pVAqNKuFh8/80sr64vxqHSLoz0s0ghoHNxpU+9LZ&#10;fpG9AKAFQXKNstYOkb8hOQzDdWjs71rwTSep8Odw5zJ8ztRl2waV3anVFcBglVo0hBQeU3YmDq3N&#10;b/dg9hyR1EG3vgrZSHgwLunjUN9XG5KOMopfWYYboAQMYV5w1mQUHu9xGv1S5NR6y17BEuq3Pk1E&#10;dzAGFduKTQP+kDHZsoykJrWWbyImrYZ5tm0SYxiwNyidFak60AjDPQk89ehj0jJMB6FlZ7sgNmqt&#10;wVktQ1Vttr6QKoiZWv4GBBe2N7JG43gSt0DoeCSvRrc3FNTBeXZtXvWLW9LQiTSqwBw3xNISWYHS&#10;mGTGHiBI/8F8DsDoMV6e04DvmSTnRWk+D61LR1cUOjo6EJdRK4Z9R2aE5ktScMsT+fymJiApejIi&#10;xlS80BZ3qdpp8yMfpSd9IfVK5ONMELp1kBNPzKe7vyMpeQlDy4V6bNQN58yIpI9FgBTWROtSAYik&#10;m8y96s5DQIDAlsy0gP6KEYaqKIUFEcZXMDwmOZEE2rAgHghUAorKXAzalFbiGrVFGTOmZa7xsbR4&#10;3dI2VekmO5yL55c3P/v0KztyUv6EF4P740QMWaGKCBoTnO9p6liWXnGAr48Ojz7/9IuPf/ax/7E3&#10;xsORSWaYcpCoeFcUrW0N/+jwbC0tfPB020g3GuX9NZKY8RBbNXWdaavi1PN2CFfWaQOuHp6cgkNT&#10;EBjNuI0DUStHl/tbxpLNVJRoDRDayB+NaIvh7smrz7/Af10BJpsoACoStxgKBelAuS9pQGgEQQuN&#10;3xMGXMrEV4mzOqHOV/0+D2TftfA9yJC6k3O1T6SNZaIi/FdZrXqlc4DEqMwd4zKxD9guZo38TPHL&#10;fK51xBXq0lRK0xF+9ED6ZWffY2kVTRigfTyZeqV8vhNx0NkJos3+2o8Uu1amiyiUtlmVKe3YtgFM&#10;JMXmqVerT1AVjd4w0iNwuU0438+h9SOtKkt7RjuNl1ufj7j1mJqSwBqO2I+U+cK96xRPTqMPz4jy&#10;9TjUgMu6RK0K0KAUDOdW8qTJZ2P++vBcCR+s3US5A1ibAzMNBbhIGsaRODlte394qvyShiYlUzDO&#10;sguNvgUrctjoCOCmYcQ9SNLL4FmDjSnYKtqhNYMhzhgWkcsU5fh1f0wuSX0lQQC8tjiMD+J0Nqlm&#10;D1C0MZ1bonTeqrgviOziQ1pKaS2vhjUdQtyzyt9HX5A8eeOfJEPVju39/D/91Xe1jGWuLEyCRirh&#10;kjusG0X1aU2vOZfTujpIh2qf4SKUcEcc9YV0nyKkCpd1m411hc/Kq+HcQpDtHhkjskAPXHVZSTWW&#10;ANhkDTWfBlCYGrkr+XROBxNXL1lyb4JxcSkArqXtrzKmqTIzmDhh9fgLLob9x+gDGPJo6BViy2tb&#10;67AwMX9tfbWHONBrf8xVM25ybQnhUMmcXbpvemQTdZ6a1urqmt7lducpQ/RWFlIZ8DLiRQiC1UPr&#10;W2tttc+S3G2OBKZn32JWukhCdbrshTTjJRvg5whJ6nyTj40pSSV9pC3Ntek0CUfLYitbdqQtUukg&#10;c/+YrE631qY7k+UNVHRglNRdDT7GUX5gb24g1Pc22QWWAbNn54l35Fv4pjZ5JchiSbydWKiequjc&#10;cj5GddkYdc1PgS+3/gK/Kn32Cyw8Gd7wBfCXm9o4JGaBtmhJp3rdnl6LtOZuVoLCGtNY7HDUzYgq&#10;a7ARxarXYgsE32Y5eLTtrrhDFtfyGEwdQ03aSsxls27frgzr3jpVya8V34+Pzt+8OXv+1hPRufW9&#10;hIuCP0RaClIGZ56LHv6Xu4kzc1tbTx39/LPnW3B6uFUV0ZBMMaWCt35KnjMw76PCt/WyZ0fnGUBk&#10;1GsiEo7qwiOxxv9elXehzYzm3MEFiFy0nvEvp8gyDoqCOVabyueNbSqkh+CEoh47nubyo6NKgF2m&#10;pAXCNuJ9iMIMhrSEDRxOH224Y6VdqBMdndwgpDzcHp+e/u1nry4edHprY7fY3tHYQutLtgTU/srD&#10;w8Uxo1svZnFra+v3fu83fv/3f4PxEfqZwDiMs1PBbh1vgGAu/vh3Kp+5nbXJt957RtlIDtOcT6Zb&#10;KbQFsgAGmqkkP6/SyVciczkDepbBWmUjNLryi5MlEhJWb7lKgNp+6XyTzMbD+uaK/Qs3XRAioQqT&#10;Wd4heoT/USicbuwMVfgHAIltgdaIHJehzrE6WVft5uvD4HKKCuvNbRhBkf0GNpbODQRNpoVXaPMS&#10;kxdtdwL96T8PDf00xQZHf+zYAaWS3vISIAnMltr0ifDaRLK9lODTyANaCe/cQcVxD4FXADV4i4fA&#10;Y6zBji2izEeSMhDfBKXL8yPeTnpHYyltZf9tKWVs0jYeGw427hdAega+ovVHqSWbxKp0kD/7utbv&#10;/NLG3sF97WXGlW55IVB2PlmKhlPy0NjOznU1aUt53LfQdteqG0eFiMRVDh++OR2qIIP0DtdIg6Wp&#10;ZyUjGWs1TbIs4c5J24X1mdpeeNVuljiEwA0zubEztfNkCH05ArfzlBqXYR7nOGnUyH03R2sg6sMG&#10;I/WSXHBUx+Ymgw0RAtkYLZFP68mPCoTNpytNsrwKRkwEHd4qHlhPEovM5FN6rL8DNUI0kQdllEdv&#10;8TjKUmdzlbv5v//R7iCq+Zfi/VGGo0shoDSCTMy/gjdt3EHxlEO8XUvqo5BXeTAlqQwQSsMRKVQb&#10;FCUa7SBo8uvwuTE33xxKJ35W2jBIRMgF+JMm9ymWMJkg/XR2fnB0vn98a3qaUIWTJ+Lly6XSt7Ln&#10;eOlpsgJKu4dm9UXceeBRPFQZzXZLi3JiG+zk7PwIVfz69MyZMvBwwHxxtx/XOXuRhI4v7NUBa9At&#10;2v0Kbqoka/xYDVOvA+d0JZKQur2/PK29VWWPNZdZ8KdcQPook4Ch/3ZxmnqFd9VHub5qgcncOAhP&#10;a5qWs0hE9riFvrgbkBD4htsRiUBiU2aA5tA9LVN5GQabDTrx94ZS+fBuGgU6UMVpdhv6b6MzjWX5&#10;oIBeYjPR5D9tKKTsGNMvMpRLAK20Jul+p+XcQU+n1XvAaU4gLjB4sD+dozo2vYaJSGRpu0JNmQSf&#10;EHo14OOd82/tci4Z4vtBMlFTr3iHwSbK3EdVclFcQeVAxdM/9y5I7nbYSo+jSxcssMX6jJe3BwfH&#10;b7/91FSvo9lWSh40ug1Af0PcMQNPLKIh6wJv9J3dtSYw55bB28Ec9Mg8odp7HO63caYIVXO5igfr&#10;gU0j05j0xFKZgxY2qhlRQF1fXR1v+JaWMY1LPEIPPrBuEELGuknNQlyjwbzoKUUppAJFl+HcQpuz&#10;JEw3nW6zcvRlTdqHN9cY4kJZvBd4SNoszQ9qbxtTrU79Cn/wp5+91MnoV/C+dKD+wur69MNvf7T3&#10;bE+Nd3BwgILvYk02ptOtjd7+3Q3ViZ///BNlXNJibRxW2EcAHQxgJbfgB41WWKzinX9jj6V2E/B8&#10;zYd2c1E1PeoYUhoJSBdtrjtcOxvMtyQHhwXGVUNcVVMFIsLqIxQf1zqGGKTg+qKE4TopRiwzLd8v&#10;bKBerzriPV8hwuqQNDswRodQd6x3FL4blKlSJxszC6rDCbh9jJOBMmfD3SPjnrG9ONpdeNYlx5Pj&#10;2/PDW1oeiaIh91P6C/IdK6Th6iFWIgUy/VwOoqKWxxkk2fA40cK6SpGkX9B8IwZmnQz0g5iLugOC&#10;22WMEMwJSTcpuOy/ujk9xSthVoBSPPbChWIC8zJalVZbXKE7/X9D6ioR0E5djSdDl9bzBYWhFxUi&#10;5m/8Mg2N2zsk7dwaf34sHZZHh0KkYUEChP69jwmMoqVwltisEj25cw4sCRsGAkX3jmvvYA1KOlbz&#10;5Q0Z9fwEc+abm9gEDWRS6SQi7EVrUik7t5eYNWvEmiwx7wwBPRffBYbm9aoK7LLW5HQrXYgr6mqo&#10;PYPj3hSk6XXE6V+OghMNsYkPozNVRm4cYkYpLsR9CsIJOTDk0SoIkrFMUkJ38EZeE5BR24N2S94N&#10;pefm/9G31lemxP5EgZOhGB0g5o/mKFOMuFnbsGO66p3lWeIOSBvICRvT1TXnaY7PXzhCeRtJf7JC&#10;Y80/n2dhacO/lYMgjrAX+WOomQ5MMXXeBBAbdsEOby5OhGSENqM6Hx5abwVdFW5reqzuyybn7XyM&#10;hla+dBBSzmxQUNZ1VJQ28TpSNrB6KUUtXZxfL97M3zik2nzlAeAfvytJdb/qHBXZGJVokEF4A54y&#10;cYNUKK3D5RE9guyp86HLsT+6yPUvTSFD7eOzGWUsj5OZ2c21tePDQ4AsFP9i/5Dspe1mB9eJ7PNj&#10;FmQJdKWWqU6mM6uEPcMCkfboc7CvV6n6yWHa2iQf9fKIUiZdgyykfDOsABrjY8owHNba1gbgRhIP&#10;bm7cihICWPMWvHFVRXMLR90DFw2jEAgRTYnkMLV9uSE1CmVBzHtf3EVyd6SlQbc2BW1mZf2rPblM&#10;fHQ/7fPUMgxeFv/vuu9y4wX59jbUI01FO0hivLOQotcDEtqAshpgRCm9mjk/Rlqd39174hs1qXzc&#10;4AQQXLj5PsLtq/3Dp0/3rLdpGbpq/cM8kIatz9iCiR5ZCeF27O1t+ZuDSDFkSEIHihLDhyH5z6Pj&#10;swZX+NNMxTJni/0jwyiLOzMm8NrBAOtmpAkaDTnojNKdMBNNF+LiMkX1gm8UkkhNFAtdSMjqMKh2&#10;oqMEe4fK1Zu7SYirUUS75YtzK/BObShMIq+dAWsL0Km+VYPHTcgBbGNzEFKoRqw4gR9/9vL0HGyI&#10;By6FsI3GCV/z/OWM/YNDMnwxM/Iac9x6QjLTm5dvXr96TR/yHPC3f6DMM9LLoRyNp93F+d2ddaxb&#10;+3xWed55TtKSVBnymE9NMwziuHKmJIoBjFdyb0MrUOd+7uT47OzwVFXdfH9u1gDVaod++/TkcDiK&#10;IFXXNmVwFnCoGybsFKHe+5eEs3ecXzk5uZ0HI+w+eeREtjU/pMGHyeEqPdyA6ZRNJs1S0INrlMFs&#10;mu1j+dHe0QS+lgFmupyoh8zbZ84u/M0uwoMlrTTab25Oby4PbZ7aSSnCpPgZ7TqVwhDBX+bUsZA0&#10;5KMEK3yiVmTGCs5o1iCQMDa/XehsO6dliobUfnq7oRT97cYz+07YWoRsKhYhkMDRZEM95E84N5RX&#10;h+T3+fnFoc822ljReSjac8bBuBhUixTisg9pI2BoZKg4a5azMmib0xFrpTHzPkPcYd6RmnHwt4H0&#10;eZMKMaCWvaJShyxcjUkEWfruXR3bmIkIakm59XaWNQRkH4efZ3ooJnYEIXrrQoiCyK1Iz0wl3eTL&#10;Us2QrWnKmJmGAfNkfnVdcLD5qydKb8IHar1rbPVWlwzTC78MjqZYzqbE9zUbclqbZbf1MewGcoZv&#10;fJlQb8awDVHcPsN8pWoyH7XZVePIxgkrLc3/0+/tyEw5T3nuxozKT0skzImNHLqGN1xCNp48Aa4r&#10;KmX8oYPjK3mIOgnRM3Hr0UV5xGlCY6Jn0m44OVZv4UgtvV+e+a7qLTM/+d9ULZkHAM1FmspXSOc6&#10;14rq2flpxgq1rC2otqhkNoCqMGQIevJ9C2MDs6XhqJbeUuJSUe0MunMzzaGIxWodcRJGkac42mVj&#10;IWesrq/rGUyHGdNfHB/ScAntEOiNUY+0aDp7zI4AEIVeOH27WSl0aC2L83ZCE8UXX+bgimFR6pBW&#10;szBHqNhxQqIKGDmnGe3FJfVCWc2OH9WE7OJdBv1JWjggeDWsreU2KWKLN0Tt0NV/pvkwesUk+yZS&#10;pij86BgO1wxBHgK0EV57yrA1/XuPb7gSVYjlcSM5MQBvgKPuI4VXiQe5rfYZPBY3rA2woX0lfg4x&#10;7uVUQqsAkkfrjsdgT304ptgQaEHQG4qyXfYEN/0BScrYGVDBLXTaPuJYGQQduiG/JNHG1jYqX1rc&#10;frplSucTVnQXBsYOuug4O//y9cHe010KNKHOpQiq4cK8snUoEzVgDlLw5x3Bza2tKqhAMtOxeHgm&#10;rHHQ1Y8+X1tunuRKQjLZZqiWXTAZ3Eyp1VkRVtYtUJVHId0BF80jvJCUjAcRYJjK6+pqF7Lk7Q2J&#10;dI1DvR30bffSqcqGrqm5fG3LDu48XdsCVZWyh+x6U+/oRLx6s4kbw4es8JqHgiVbvsYcE9jOPv30&#10;FbaN/g4Mkv358iZ3yduL3GadvZyiGpbc8sz0k12N4zcHcDDlpXEWwFq12/YM1oPL0rbt4uvDozMw&#10;qXAAl15Z3NhdX7UBGb/owoMz2omI4rMgvIiC9AjWN07JIOW+nBxDjPw0Qp3C3qPrMOR6m9+2DZNm&#10;8B0K0IB05kyVhta+XmgyDOm9xJmVrenccrFsacUgB5DlO6jHJ0NfI76Uv+b1h65indXQLlyiMwwf&#10;mUn+CauS6UUvK3FLD0JdLb/ZYPUIZbozG83oUQ43dV1J3Wcof3aqEu6LBGvw78pESmxDaghUYTg0&#10;QM0NghPvpBUrsv2VfXUjQ3qn/jigZaCIpdJ2Xwd7yK8VBONGkZdNi8iJnHiLjzKs2TWnB6g41vck&#10;nyV9URLD8dvaEfP8ujR05dzIln3AuGWF7na5+unj3Pj6jwxGk3+kN092yEEyBtLAERpPiKKyFoe+&#10;yh/nit1qaLinfXVz2iArT/tLfyjdwrHRHb83zXetcKxaxB5Yqt62RpMs0pyJzG2saJ8JmSDTJvpb&#10;JkzNZoYQYHq5zRaV+5eXJiwVbiXSVlGgzc5D4hPjF7Xu1F7gWMOMDI8/qSnU0T4qVcnt8BTDgwRY&#10;4ByR+4aXsyHxkBls8as9e6HpT5DO/RO9pflYSaiVp550aoURfCM6GY5p2885m7V6N2/Gs7kuJDcm&#10;k58dFySC2LshgTWrtr9qoAdnRkKiYXfG8LjQ6Y51e6u3WiUwflVHpcnpvvbRadMPUfjVxc29XY8y&#10;lAuX34e2W+rpEBfRAaRroZXHxRJEJNumkGLmgKpylPPbdX6t8wfHtxrTvyu+zqJJmdXK1OlSWC4o&#10;C2u8GnQjf8Od8ZQT72uLYkl/cXqsWmz8o2NR00sadc0wSt5cNpbM8xVcGTwLkYMKXjnkptpJtHqd&#10;I7C3GNnl/Fw8a97GsrYDk+G2naeUycWtLM1HEV9ZoJTroDZ6N60ZJdEa45mBVfRc/UTIyZxeZ/Ta&#10;cooPMDq/1el6gHh7SMm6hB3TQbM6DeYOznnIYLFB65BybqupmKkxdzk7MV4YQYE0DP3gxKfdwVLD&#10;Re6zaSf66QSiNFQtZWToQEeUJqqCOD2LOv6a7/igIUx5YbSenv42NDbd4UAuFrUAkqS9jd3y4xDf&#10;pM/XB/tbW+vrXBMbLeSxM/wAWyPWwIwJThrqwwHn/rd/74eTrXVvwcGx/Ht/dWrMN0ypuC1ERaaR&#10;1MKDW2fQ2HYq/GqsX3i8KWJkZKyQsmiZezqOUxjUZXUaCN7YYEjpNaBWzbXvGN1Ith94aKArfAnK&#10;PVKknUIPpG1SN99yld+OKN20EmbpWbftO0CEOFIOjKev+J4KixfUV8kSUoa8vT09Pf/Fp6/O6JWA&#10;0ibbkyWOgE+3N9997xvf3XvyDWkvFmiVfSWS9oJwF4vRvadPtp/sbe49MTlIg3tvN3HrCNGzooB+&#10;RnozLIdSH1+dv3xz/OVXb04QDeaUCy1VRNSNBGhhsTVFqsq25lOnZfAKbHwkB80/rG1sKJpMMUec&#10;T4ZetDek0xHyRgKPhqH5AEvLx0zXzLHUfEb8WBVr63JPj0UhrIsae7Qq3FHOO//IzRy5IkPERbJU&#10;qzM8OYzIhEXJYGlOxsqEhnfyQNg8ZHs/155eEHSEt9tQF9TcajoD/35aArJK1yEG/DjQHBo0ltFb&#10;giwXjRYqqFxcXFJNXvi3KuxgwtKFtFKO0iFcnB1Jb/r6StlQbtff64uNAI8ac0QAeOqCPMwkJ8Bz&#10;qgA2S86uvGNNoCAQxweBsNq8W6N0yBs3+ugv9bmGQUxDTO1GQicd9jFSaoOp39IfUPc1rX/cOvd9&#10;Uktsyt6WZJoa8owPV4OueZIO8g7naVDma4oThOLrtseSnfGjOLrvuLwsjI5pVqVdQGg7+3jz/Btt&#10;rZ3L+HKRQOEOl0X60c04FbuVaNV9TYmikDyKNZcE9Bh1GMFkmecZ+S5HOww7KLoM+iQpQ9EyykyE&#10;98d2Ku2hxDcGpyg7x0qNP/n13fxF6ibz59PTJfva5lNcngaZG+tFsgENtKyhZG25srWS1PowB0a/&#10;1R9ND3GE50f3KbXH0Gz3wC0AJ7WfZ9QyACLZr2UovBcgrIu2aoMkTdBy51bXBfsalGqrnEwGAZ7I&#10;+coCD7fJVIFJx28w+TtQXkmatvgzjdgThvP/Ek67u15fh263uIDkhjdYba/9rwuYl/OjvQRXIS7X&#10;M4zKWz3VWDrpt8m6oolNgvA6HPZi5NRH2v7a3Hwsfho7B7QWssoP8Vvz6ewK+NZta8eBHTtorRSW&#10;bwqLj0ciYKpoWCmSxLLknFeMVMFxqknsUAUuewFkQBCd27HuN0wbQiyjtUJAISwepFT96LgcC7Lz&#10;nExGoC6GWFwspzd1hfHTxv5cNhQDRAza7KENz7P2GUSmfNTnbvn2dQUyH9EloNrPrjGsriOJpgWH&#10;CTTHq1OsmTNH8ya2Rpg0Og96CH2c5hxJm0qu6S455dTbpOMlxfza1tLqOnTaYHlUT5ev3xzu7m1z&#10;m9XsBiaWeN16JGFlQxl70LeSe3dYvvmttydba6tbZBZ22sG5ObOE1LWOl1HUbSAUhUd/2ZxJeeoL&#10;t+03vHNL1woe3mDpuit5TPj6scUl5zsBe4hcvBl3QeiQwAiJlKL0iHnKqd8GD0gzFOCGag86zZJt&#10;8H3bZxjriqBUUluOVkbWXvojRZDGUiZHdksN44Fx84uH+0fKlJcvzq5vlt969u33nn33+9/+zT/+&#10;Z//if/6//l9+/4/+YHN3OwWWmblXr9/g9UkFrVzZvW2qX2BpKzaxhpXdvR23+PQcJSYB/tq0qzvV&#10;Xk1b80YGqff7x5cHxxccnJOz3ty086vfqVcN/m0xXO/itI8d6m6nZsN61tnJqdjn8utJT08th7Cu&#10;n8JD+4aTNZEhfSt+GbGL2slQTbKRs3u7PNmIn17HoNYuglvuHvqTvvuqMcegIsVqCAM9PcTgHixR&#10;9NdpOy/2vbD3DvYNcTInWVxu1B/dksG9nTNyoTZJZ1c31h3K4WSi8UmQLru8QeIzjG5+mph1us5i&#10;beYUEpLS6+zUGUvIO/PlVJYrqygAeXT5Jriy6mR7z7RrKxzb0gWbB+tdoSL5mWZqTRiam1R5gl6j&#10;j3dP0YA4jyRekotGw9XkG0Yq6i80JBp61kPautEYUHGIQPVnh/PLIEQQbcpjcGzBVhmGoukGdGk3&#10;Z5cZ/EZWv8ErpHyJGFnG8GndN5ddudk2T4pDDSCXaTlgeSRqJYGblxiJLq1vQhaBzCnlyNe+3Q0R&#10;K3X5sPxLPjS3xgsCVienMSPmoVOuCEHPDl6UGJ0+/dkg7CRCx8ZQrlatw4yLPZqPwI9h9l3fjRcz&#10;NksTTgse660ZUrTmE2YDTQ2hH1L9ItCf/Nb7IBVolWuJARahRfYcc/Mz1JnLGx/CjapytzdADWWd&#10;YmzMJi8swbXx3AWndEFyQux6NiQFVXbz2yZTVCR0AwNVq6BZJxGi6zcfKwE3UuyxGq2XwxJX1kln&#10;MJjRThvXEkOLPMHMcavH0lRlUNtYTGMbJuS0EFD1OEGJd+JTI/f4Ho8+nk25vSN4NyineWpNVKo8&#10;bA9hkpx2PVyvCIuf5ylUmgEEO+vLSxCGHt76itIF0znUIkZOokdWfWRq1Qzxnjgrw8QpqNtWclrl&#10;OUqEiq6ubG5vmquM5QfPaAiJjiXqyEiLiwyBgqERwKKIDxGX+JeRoCTFQZ4BT7WJnqzLcPdIuWhw&#10;qgKSkFnjtoS/RFUwrmjrqwPmPrduEiE864QcetL0L6v6rlG127NrqWhYOvX5HaGVjQk6dstWYEks&#10;vkWwKvKVG3VRYOmTGAJrXc7GkYRcC4R9opCHKAt5hwC+kET8m0QfsLZjlQxiiXc7t7C1NbFdoA2S&#10;p7Xj3of0enh0vLlFIXUTaJXNmZ07iHE2I33bse746BeUljyYgRLV8cH++eGpD72G02jz/vrCKLQh&#10;xwDW4gO0AzZrgCgvelRjy2jMKsBcK6vO2FC5jgv7uEKUwDFopXIcqOANllsGOI5pcp4zUlFQt62D&#10;cHVlt5VhAx0/Mk2vLFDHxnta33XYHl9g6lg9UeWPBa+6MAPYaPVUFVJISTvFyP/weOHdD3/jD//B&#10;n/wP//SP/+G/+Eff/+3vbT1dW91Y2Hu6EzqIl0kFaP+AmZMZac5Q41f4iKcW5jWOlBF8o7uH09MU&#10;Z+0b5fcnBg/PFeBrFVVt94ylZALIX7x84/VhvRocRFUvuzwq5C9sbEde9Z6TrywTz7ca1RJ92UT5&#10;PJ5P22i6YYkHb0WsRidEs+aIPVYh82tRd6VeaAw+N4tTiTwyqJ7DBoHOdF/Erk/tro92aRBn7+GG&#10;wtkCXo+T7JQhuSM7EjQMwfRqanNJWZrYl9yVa3F+uLVPxK7U8G11I/dWmA79CMO2hiSqyYavc5c8&#10;yAMV0zaFYqWUZ6i+tmHDc0xjSyIDci/MxBGPkenrN97vKD0W63ro+ZnNrU20sRSGBnc8atUo9qKG&#10;iSWCfbhSuJ9UkfB/ZkvlWGjSCIoYpNRqHI/HIK1BCvTpJNUJ3aZmNmgROZGNfyWEOFJcYE0060TP&#10;5IuRuYG1k7zKarlCP7L2qLUf6IjCwV9AG2mBoRWkwNKxpZNxbWql7UwiYC7N3iKSiuaD0GGyj7mW&#10;jbj/aYkB5Q32k7bL6kiEOiq8CdghZaKh1pMUmp+ZgnDiSkMztHlC7Kp2tyvhcsENBKrJGP5y/oDx&#10;qALDc073Z+xIRO0ru87O/5Nf+8ZQ/WsYLy6EDeKa49fKt2wKrzhcoT+kiejTjuci1qdZ1Yam38Dn&#10;9OJSx/hoAoM11JgZGy1Bh9Br3alcpOChV9iUSEGchYRf4mWbV98h9fkuNe0Z+bj89xvryds8bmL3&#10;/traqNQixGEkfHNsIbS+iJhYDd/i5DwPmFrAkFwHdjKZbqz7ootQr7ZKvWs7g+D+wSH2kzukqex7&#10;jP5DLSEq4sbGPLV55wpxRYlqsfAMytSUa3SINavrOxvaLjpdyrcOh/YR9U4kQ8eZ98oRPniwNntH&#10;MQwSDE0r/vhgADTnIqr88srYM77eWJ9iVsCEzBMZr6HyIact3i9g9IVZr0ZRUdBlD6gmDpscsG0Z&#10;JhhNxIdYeomYeoOAW9wdlFPAVEE48NgDHSXq0HCKJK0pTX8xHM9fhMc+ZiCM+5XqOgRuZziT7+52&#10;R2TIA6bokpYxl1ulEg0QTA+Hz/ebej5XvFnH6tjjzr3w7caU/MamVJNC0S/HIPK69kQ3aulCpM2Z&#10;SPb2GeLwzc8fnhyrhnZ2tuMs1QQIyGf6oaomm/91LrqClogl1Z31nYeL++PXJ5c2uM+JFK+wMkL+&#10;fvbRN6e7e2I/8qQARLirl6JbbdBGUUuuAYMorlNASbilc5gQUdalQbCxXdvrGg4xtf2rvNLPHQl9&#10;g7jjAJNQiCzbQHuW+Ihuo7UsqYLC3ca6vhEC2PWrL/XXM+v6pVDpwDxzxm3Nq08x7vUD4RJSI7Mr&#10;T3/jD//Zv/i//d//h//pH7z/K+9Ntxmit0Ya2eSedv7Ki1dfg/UOj7hznCxPlyxCAZOjtCTgRVvW&#10;n1n36g/2jwwsVbRp7w6pG09N/Zw/XUmaIusmxQUt4tn13ZdvDujHioxDFimxW0VnCrQ6ikzv0oOP&#10;k415MV2Bf+gis3VL+kSbteoEihODQeWGOP+GvCuI2YvMo9w+iJYkmlB6OIMey2Nz2GT7vAeH+ksK&#10;+mFWbRynvJyGU0vieeSonOuwWyknmuIAXQ1VJ0+W6r/cDO0MsHt0Wx92hKsb20h+4egKYr9MNLTk&#10;TXDBhiloabqe3FVD8FBZ+/nzk7VHcCxPXh6Scf/QaKqdR6Z4/J/Gbe5FfWBm3GOJPBURaBBmYO45&#10;NT2V/8prWjOCuW+d4QlaTkOeiyxCZMX6+NJzq5pIceiaMp9jkq586RTmHArVxl2OqZ07b2YAAP/0&#10;SURBVNgfWhCntEoUQzKZNOdzVIFj9STkHeyR6fbioo10oST+n3/mx0y25qe7BI2hnLkw+UtioKLV&#10;npchxgJB6oXdJztKgciIEdpZR4Lhz7PGWp2ieSk+Zq7MXTJn0e9m0KoBNZoRJga3uX6tcZtMdgF+&#10;EyavrCrMIvgITbqYK9MpkbPBS/he3abij5+n5Bif+ZE8ESSb1UgbovBdVG0PFNeovZ9BvP/nv/V2&#10;SsD5LOnoxdA2JeMerSxQttzcnBL/T4bXpbaiCAhWnFFbQYdTXODD0djuYA1CXackBG7M8QKyHm7O&#10;7y/PHTT5mZYaBDfN9k5UWkaSr6/nsCvXah44jt1cbuRkB8mq98VT8suy4o34lj9a5/bSzHA55WkV&#10;WluUuSV0jEHbo6P1y7u0uqWksops4IKhW9I4IX1xTDnZyDSrFq0l1K7BAH+hr9lXGdMfnV0fe7Mq&#10;AhFWvWxoaYkwnwCb8/o3vxKk601cngHuyn/Nt1zKZVOfzPTim9x7tTU0Cdc+8jZt24+mRlfdME5h&#10;4OXc3h4fkNIBQ8UHrdfSTkf4BpQqRsAOlVc6rBaGOs0RVYXCoOyxpy54egbpRPRQHnXRiBvFE0qe&#10;M8L1xL8XVJuThyHWTlX7w9mX7iZTfZ7HnmRLllXAT/1r8slGr/6vydBjMx5OldLQ8HwcI8Mgeusy&#10;aT82vq4pdjDwTYPDXL3zq5WBrPaXknwz5rwHI+hdAC1xZA2nICF59+DgnQBYt7c3ciWT8Zz6jNdC&#10;L+0BNu4ZoxgIvviwsbbpwMLsWUcasBnFeYDqPCSr4/1jHhGi0kqbRRwf7K2vqvOxdwbSUhUKlDZg&#10;7Xv1kX14TxCCJAJIZHYkz3LW4TRCw6YtWLX5Smd7aAMbFOdWHOE2gj5VaF2LqNRuxgAQxh/Om9Y3&#10;r3Bo0h5LIzWouZU+JwOXxWW9x1gmyT5pfvLsre/8+h/9i3++/Y2nQxyxR1mwKXyH6WGcv3nzZhPI&#10;PPPw9Yuvz0BUUhSi3vzC61dHyezK5fWboSP+F+lgfJt4/75e+NHgRcI2t588eW3hqcLWJ6RNNe/4&#10;+TsTr3dML0zKGpbMkWmeXBybQA9dA/0QN0vswCWzJRMJO9fRrq8vPVibIQo746VFRUm29RPRf32s&#10;1fWB8ue2qIRtoXldmuBLDqqT6zlWWlqEgLkRZWhHIps9uP25agi3nNj6/cPK9H59fXbdapRnv+q+&#10;Jjcqb8HPwe9X0SZj6uufUqmHS98gUaOjN9tdnRJ0GcxTYq9KOZ0E7VDN1/D+Grulw/nPMCJEzNMK&#10;QszU5iZzKRWrA6GcuLVOlNzZyA8DdB5aJ614JsGB7ttmiFvgH1WjQyIRMaTtVCdQJ4JukgAq1sRF&#10;R7KM8cvSYUg1Vj/Z2xFjU/uEuJwD3PqvehFD+yHUtcWJvPRie8TqS8dreCPEZeTlRhJiiIsryIy/&#10;7slssw5fXqUUNph7XHe5GeZeGBKdD5C1Ka9Mq3QSjQJ1AE06Pdfy8b3Mm39sX3a8wSQyZZ10cK2I&#10;wYcTkB2FT+CAPkYA4dWZ887ICKmQiYGenj+GsjfWTP9rxdLQPsXWId47GInUdnLfDDCNUhTGE8A2&#10;/0ffXGWtNspKhy01vujFV5fQtk2DawB6VUgRlj38xRFjuro/zFQzVzoSSbA9LnGgxMQib6IZ22Do&#10;TJtbjQd9XbPp4QyoklCQyx0gNf72aFmzmdh98oRGoGwlEhwdHHK7hiC1D2lhaH7pPHWW1j6Sn5dL&#10;KO+enGMd6THVsYJRGmX+JyrEHfyFwZ8I7gZdHGBqZBcpzOUyntVYo+zm5Ddzcujw/ckMQhaI6Ti/&#10;bKByun8eJUUhd29xGLLkGjATOW0+kbFFShDiqvfsWqmIAVSS1EBxIv2oHtJeGPTuMasazK/BmG7I&#10;M7zmPB+9x1jpNs8Y6tg2Soa/oxKv1aKObohBG1BBpf5uUTKsqoXtq0ePGKMM8yeZAx6QoV1zteYi&#10;Y/YwqBWI/EiizWYqTgtV+GnzEhsT5QzrdJbOxhG4Ga3xjAeQIlcNpSATANXj4b69dz1HpujVZFMx&#10;oAUglBFH3EAsikE7Odq1q/q2JlgN4aOYAlQr4uLStFPuIVG9MBDMzCZGSESO0+Pj/TeHW5uaqI2q&#10;Cu2qSioGFk2ps/5IvgtDC6rcO7OxtpHvvSSOwhejTg3UNzvZP1VDtIRfY99jCVciJ1Gvqdq38Jft&#10;SWVwsUKVF5lwsr6uKkqHYkkXG6wks/qTyslMPiJhyPSIVXWwVDVzgyIyO7/I0MMgTH8Z030sYHp1&#10;9w+nFtxUkYOwO8RwmtG72tRHgKW0ktiHl/JA0Y4cy6+3vvvDue0nJ8nIzbx480LxlYt8MdHwAN5+&#10;6TPw0/rpz38mUR8cHVKiloOzynx4ePv9d7Z3dlMujlQ09/SdvWdv7zpux4N97hSjtDMgHXs+w1MD&#10;hizIaQez3hjmCw+zwNoAPdSnpiJlagLzNwRyTqk9kaYeiiJmi+eGH/MsytR/69tbla6duoQ4U3YY&#10;BFsa/EuTLQG3nwSQ0IyNnSQUA3BsQT5ZfOQhCyEnQ/t47kxD15K3gVoQ3enxUd1VlmmV1RU34+zO&#10;XZEP71SIToJsJaATbCtIlJOyEg1V1Xu6+r0qpmDotKOqYjXoAnVgdnABOGGp8fUQTRfdkq28Viqp&#10;jC+hFvqJ1Ui7ECMtcUpz/b+wnjEdSSbO/Sz3Vn34cjeXIpmw9DhiQ5QZnkHVPGNbIvtsDz5BjaHs&#10;gsU8PAGo3zXnHve4VfLGqMHocBgSkWQ1+oeDXMYU9ORx483Y5VGa1GD8unWzZh8qN6wB38qhCM1L&#10;IjYyPUZCiiwSBhEf5Cyt2cUpED1WvYFWNPoVWhwL8ihleikqIU1gbINrJ6MtqITTxpxlDJdSLM/n&#10;PuRasnAAh8trtGp8C98vyWyFvxG30fTdDZmtR2tvQjCVKsHVyPGZKXtqvhfOUbMKEVukd3gQtOC3&#10;qSMOtMhb/Iff2w7STrlD6nZ0hv7MEHK4OLs8PjqpRxkOnkYLeKipHES+1F+vCM7nl1SLrR6nPJbF&#10;lkI7BSDj53rJtBlv3WTvZ8kzFcJrHrJxb20oac5H/QCQxOEZ6o6w7gPGLa7V9qAq8ZRRdgzasVY7&#10;G+1Iag9XYvLlyXGExzJzJlLpsDkda5MpUtM6hT3vUlCghZGgoexm4lZ7VS3VnMVbVh21yyqmZsze&#10;fK/WwEah5fAz9jazG1umGpTWBiu6zN14bMUK/KYiLQsX+53teIDhQ3WcEB8j5ke0PVVJ8rha2pJU&#10;R3m86KGu4OJIDPCslusH6Al3ctFJkgbBCz0JSY/Y5vwNrbNhTO70R9Ux4LQuKi7maSogLEyWka3w&#10;DtACk/QeysIBp0O9eCzBlfX0Pm0FNa5Nt1cCK4qyEmaKtbXndOTPCzOQ4IapzNhYbQM1ZkZVTSFo&#10;jOKk0yrpsUYt3jj9a2CLwg1keSbHgVgbEOPcEoklQg+d9tOWCjMsdq1gNu2rLQJI0whyH8+ODo6n&#10;q9PdnW1BvN1WPMJw1SSSw8qHsuBwUoqEwgZQZVSn2e6fuAnDYCaPoo9NaxFkuNKIku2HpC0McFvf&#10;2XQfKGk1TUi4mf8sz/KbZbyarXWCjy2zSyjoy/cPk7U1h9lXg54lcKXcc0i8GmUnGmEwiK3Smr+y&#10;cOYIwcFpg8bar1a1BkdELTVh2LIdfnW5Q5m0m1mXIPJolLU8v7Y1szT5+uDs51+++OTFp1+//OLk&#10;2LzpTT94dvYEo7oLmEa4Wc7Ll9ag3jCLOr/0rJhpL53ovzG7lhZe779C+1ZMXtycvXzztXJIWlxf&#10;h43vj93UazHTx59OsBAmhnjiV81ITZM3CAJaOruf2drYFFNiUjunPUCoCyJt7U5sfmUAQcKrWw0d&#10;uHtvb7c9uCFUHzCwwocpcZvB8tzSHMULzLYi+r5VG3Gc4YHdgGT7sLKPT2CRoawCa854tF/qtYXH&#10;OmW/rlYlIExRKXQuirOZTzaiaujYRXJHIsvJYWPROQ08qL7zBM5r8BmT2Z2JYhkOMPdYFwovVi+j&#10;AKtZ0lC+p6aKos0QgHzX+f3Z0SLap8gUlpVVup8x1JVyD1czDXppvJcyFOIGfZnYIYl8/tLzvKwZ&#10;vaF+pDlKUhSd3ujXja8cnsQ8Bg+59jQlIY8JyDJFti5ND16xOdk9SYhoDoti9KCaCwxmLfMPRqRD&#10;Bgg9dZEdRIEln7ZETfKbZf3jhl0uss31vfzL95iuAUsjmicbZ6ayihAF1MqHpkGXeGIARlZgiHk1&#10;1daLl6LawWmIndlVtzX0K6G51k3kFmsDDVM913idqXzMNcGRZ7OwGS7DZu3BUbHEcsSp3CgF5Jjj&#10;jztjOuZSYpbrernRvTR/GRDE3/vuhuOn7EiV3uwFPJbwUsP+jAZniXYUg+dXu3cP89P7uWnnOg6M&#10;Y5/WdnorD9h3C8VVOq5iwCBAV3IUW3gLZAEVDo6Rm/u43+56INJYC8cArs8WmQelO8P1FmhP+RV5&#10;aiiP6nQiIpBtzuiK4mHx5+G3/Bz50aHZ3tmEUKXL2tFvtgDxl9Ysx9tsSPHbUVpZUdE9kqDyTBjq&#10;EbYJPVsaFLKhW7qxtwlz9FCyghPhHF73B84i2SQXG5MXz9ejmW4mni4j2aAJBXYDiUbzBYYFt4QE&#10;J2BlVpWOcUyayQMyljNwGmz22KR6WzV9bMQh2FUX1eaBmhSLQenGg5nMKFAupaBASn6Na3Z9LOz7&#10;imoJ0TP5n6wRwHRvPUF1IT0wVrTF0/Z93AuSndWOpVgfv857vJZA2ngl7YSmU6Ey8/NBmB6XrEQu&#10;Mz/Nx1QAXJ9WkhZeB29b8dfCWTkQEtIgIIWLx2X12kUSggQX8GLqUsyGV4jjXBwlsdwkVVkyt8Ia&#10;YDYmmHakEiZFRyXn4uHx6ep088mTXT8WNvuo+OeHV5X5bY9uaUOB0gFtq3XdFmosktQwssBIIiCp&#10;qzT7U18epP1mWWlqKNGW6Whc7mztZGROAUx3Z5xwf5nszgR4wm0hVx8MeSCPQUsWj2Sg1jQhy60f&#10;tZZWwbG2tjbQpFjPwbVxBH0/LbLweKU6HGsbY1fAhco+qp1Gvx/eHBZbsdAgKmvT+YXTm9k35zMn&#10;N0uRiu6WX37x+stPv/7sF5+8efWKfsbmxubpsf26Swxys8ODo4Mnz59qj/b3X5vc/L1//PdljZMT&#10;hhYWWerIz0+uXn/15s1Xrw++fCP6rW9tHZ0cS+HJCfdBbYhAYx78DVWGKzQEB5JugXPKUmp52Em3&#10;4vxMk5w94fWl+JwMWKByJybieUEhUtPSRMjOq0n17OwPmom+s55laDCNTTLg9IVU1MRU41t1X28x&#10;axGsJTwlaRtURShpRgnf1unC2sXimgVgpcpCYm8xb+fvL5Waea5LfuDEZBQXhLZuSzWRvw7AayiK&#10;81Lfm3ie/c5M6dptCSnTJw1aSNDc2AavCYntkEjk3fHYSV9gYWpnJ4UdFQusIJ3fsmxiBUuLkJrm&#10;1WCDtMaixYwFIKvWlG0TL1zNdfcYZ3gsiyI529oK4Wu6F0W7qFV1kkxLbQ6f2iuTyIY9YchsSg2n&#10;paXFrScPvEgWV28AgEJoyoHBhCYdpOkf1xRtkC7OXKf0MNawAXqzInV+NJqZ4mFLQpepHjfT6E0D&#10;S9dztXUMENYSZveQDbuMhHvOoq7wpdpNo4c2hDpAoZ/2v0QuRjaDrMkLiagXdqfig5uxqqextY0N&#10;GvG2H1Xnulpv5Of4t+JRXz6W1hi/6HjRmjzWoT4FmmsqqxSBpDXDaKkuJXhv8n/69Q/ScQmhyB3m&#10;Ucy546h+EEQTIzBWsfhtD6yyt5JieWaywc6rreZhjsfG3gYcJLp1nOR+MyIb7EHwpEvg9ymIU3xR&#10;aqXQNvjQ7RhlyDJk5QqUsVAaOpqp3c1O1BsrK/aIzx0Dj9AHduMvb28ma1gGo9FtVpPIApYdauzj&#10;ZvGIIqaUQa2Sns4kndnIoWj4iYROogENEFmsbaFA3cA1A+0nlGayOmEoxctWHiF5Ilk3bzBvjvl1&#10;70mLzsbm5/4lsyVRWKZvcUEVj6iSj/XItRUB7j1GU/waR9Mxjo48RI07O8NUNzut2XuzPQiHyTp9&#10;VMSJZHCHDEclJVkEbHRJfRhND59W7KJs5z0nt39vb2N9Z7K5tzndmgKRkA/tiRmylJnS7RB2Ew7J&#10;xpA7hnMDj0KLbxKg9tQaeh2Uj9NI0PbcmKnczW3sPlle27B3M7apczWMwU5yYn2DOJDauPxOXs6C&#10;3Mq6mzLQywVp2D3X7GVIxr+r1N5aVnTklNAcdhOaGsYmrN0ZlxzbtW3TtMAfZl+9OZpM13f3CEys&#10;+rGpWiGt5PAX3JFszuhHx9bL/MY6djpriSaewn7k1wwhO1MFoSE6FIlvHlczxeSenN4W36Ojh7u2&#10;OmNMRcmiYwu0Oy27hM9AB1DkGmx4TLltrq55Pg6MOfNQn7wzoUEYGV1GK8btLEdyjJ0k77Q7b6ne&#10;sLBGTQ8fW76tndzW3WPokxOK1rPBf/hiZno6M9n74AeT3afbT3fHbwTLLr3Zf3N6fLaPvLey+vz5&#10;M4rvn3/+5dHhsTi7/2bfjpms67/d3z8E+ukmRnu0mvFFE6mUdiFuHpfE6WmlPyuDDQxa8mgYP9b3&#10;Q66q8xLOzpC7h9z6DEZpm7rl0za1oeid88FGF/sCOQrNFStDOTcejg+EPYT5nb/WWGiItEZNygCm&#10;umZoMcT6Fj1jc29MpudHJ3AiONqAQgHpSZg6NeYskNdwQl0bHnYioCFUzb+AM8O6QrxwDcbmUB8j&#10;KT5uPgXwcGufOd52jN9U4ICdTa6VyjUCLeUEMfshEsHQhsp8SSV4KkWB3COdD70kfzqhjbRF/Po6&#10;Ir/ALLkI1jy4AUwRbriLx+Gpeh47WP0NZfEwmwpg71ZUuBaioW0AwiAdpMwr9l/Xy9sH6UylepUB&#10;GxKy20v1w+2w8fqwYAZhf4NnWus0FmfvF9oENiJbEQfyIcrQ5wGXxP8sniM9wqjraZIS9wGjy2TD&#10;jlV37eimTjfvMJu2jM3F2NmkFw1GNF5CI8Xlof2u3EcDW8c9SXpqLCkBXFTj6Sv6F0jNV0tMMXFI&#10;d9ind06WKrvK6IGxNVG9IKdEFggPipVTDlRmeGU4PlBV9UemglbtaxQf/IRYzX5d5by3+Y++vT1e&#10;fLbj3qJfJl8YwzacH7tvBmNqfsUUTbymedPFtS3L4blEqE0pDy3Bk5QJDlPDl/Dn9Ft0KAPr94XR&#10;PSz9eSWVOrbhzm/ODrU4MITG1Y9LKm2bOnQxUqPFr6xNzZwx7q6uBSmqGyhbUT/EI5+soq2qJ8qR&#10;k+ADisotS2ddE0dPczGmmfZei/NDGWqEfbFW5BD3BbkExlqLi1S/LA0jrRLDTnE1bTLzZM5+jckc&#10;9PifKXbUYTdHISWhjhR9VppAxqAZWtmxKoZlRlhoxfJQZjVar6dICagwITUL1m7KdE1CTT1vrLuq&#10;HG4I3W+9/cSQ9f4+dDRLqXJEmmLqPDi8yxMsWG6qmHIP1za5HiM7eRIIclFo4oilwQoxtkAaU1Ni&#10;VEnI817NnfGhymK03PGRWkrN9xpL2edz3qx9axx0u1h+qfxfE/6wOtv+XUZ/DiQrk4GO15ekI27w&#10;HIGoFYqxiy6zVBGjTUnaI8RhKtC3Mimve4wvy4TCVW+/r27ehHkY0x2enKysbOzs7cUuUQCTdHV0&#10;IOkJhIhm/U9VT3Mtxrvr2zs4h4wVNGrqhqWzs32boGZQj6vIZSTUT+S2jW1MPW/N4oaTE/gk0yDg&#10;T9c9tKUHytnJ0UdKjjExNgJWF5+9/fYAzo0WSOCfDl+4jKnieFj68+VF0CylISurYl2DTPN3Qj+s&#10;baMP51WGC430KO1UIy+sXttSX924newsPvnG1je+8+RbP3jnV37j+Xe/O32684uvPv7q1SevD17i&#10;BzB+8Qw3Nrc4QEzX1p6/9dQxa1v27p5rlP95+fLFydGxN4hLgI9DAz247e7uyd4zyhaeHr6oCs2/&#10;j9TXpvyjjIGsOZ6lXYJBOh7aPKm3DFuJJHHZ6Rxd3rw+vXx9RsPn9sTetMzKJYH6zXTLqq2KNC6w&#10;pEUhIsp4uCe7BZBU9m8VBE59o97kQKPY2Fm8OaMKjRVGBkU9nglQgvJD7LIZUu+0vamKvHGb6Mtx&#10;XOM+cobeQ4tZbZ4e6Kiu27IwP6imNkQMXA2jeUi3PpJrIjKW81K6j7Zb/VSf0zgFKE05spqh0VWU&#10;vdxg9XTOdsKeltxnbkBwjQ/bAR/eGYmejm0GvYQkhM461KWL0iO+JYvXby8/jS5AfA39bck9j5Um&#10;/skT2aLxgVKATKNyqGH6b1Y253eez60/lWOaGJ2frQTNu6/zaAqnyoSlNTCqaCMzgFWUqpEk51av&#10;6B6u76ytSfQ8jjdc2ivJFZtscf4cbIdQOr8A+R909FwC2z2yXXNxqkMbbHsxjXb2answ6oAhPhJG&#10;2aRkCdmp9eRunM5Y4Zr96aD9mLWoKKhPZVusEnIABrgSBdF/HdqXvyK71zFyDussXHktd1gqyTeW&#10;Bcosvp31vir6Ku2hfpscfqcgdRhxM50HmjzpsPzjX31LUsrtgPBiK10gAY2qOmOsVQW69vTwYiEu&#10;Faf9YUUFo5e729MLjSEN3pRPhs24sxA1t2mia6D0uLmJ1HBvVhfcNLR3zG/4xCqcRRKhvGFq2yO5&#10;txtyK/MSzO3tn0jvj156CjPsPN1UnnJynqHQ1WUeI807rXOtLky2dNhCAwzY+d/ck3erpLBmPLNG&#10;Og3NQ/Uh8rS0K93bjHHN5vQGgmyj6TEWviUuc64NGEqyLbx59KrF+mDMBQdIy6NQxnIGoOfn5q7m&#10;+HJeB3cDSBlUvVYFjYv+q+O7ckCQQnnykxaWaNIhr/JxdVq0ZZs7T9hp66UaUc4/nB7tu0ihSW3j&#10;9BcqAEV63LTVBTwRb8UHaS2zOjWlWDf/+iSZS4ne4704RpNTy0wcGAHi6nSAdsTHxoCp1awx/02e&#10;NsX/IGVFXm5bg7Q2XTf1uz7a/zpbjfPoi0azY2M3d9jZdG+lspmWJXVI3mL0EHEByW0paSsjKIg/&#10;5s9SlI2TY0r7vf7BsTR7Wl1Zwwxr/gQ5p48gajmPcEzkQRXM3u5O0hhCCS75EPDW9IiyuQS3gB8s&#10;4zBsbixRcPT93YucMCHD1cbNNf1yePep2RLZYCu34XvnUKEGEtQWT2VL5Y6xxA3IkQJzMax2ab2H&#10;lCaFxHwM/oCv+VXUvC5Oj0BQ4YqWISRDAj9CoFYs+qfmQ2LDLJ8zXpibUnHGkKZmKUbMnZshT9Yf&#10;Nrce1rcn73yw9t5HF6ubz7//K8+//+2vz/a/OPz6x5/83Z/+uz/92//yVz/9yc++/PyV2OpLMlMy&#10;1/Gxt/Z2Wylvzc6arYr4bjpd+fLLz854t9fEWR46j4pbL6wZbAxwnuTrlHeteAE48N8eHb0pV0Sg&#10;1VvnW2AMID85AywShj+9UA5VTpfVWBa/Cx3y9dHFi+OzLw6Pvzw4+ezl4acvD3769Zsvj0/3b+9Z&#10;K96urM5OJzZLzq3PLdEoamzWml5caKS5mFPJt6cdeu1ZPJzbVLhp9pq3BqlGDEAPrz8+NL1d2ayb&#10;pBxPXAhy0BS/8CYxETpqns/nY8DIY72moUEUlqZURDXLieRQA/yiGuA/F6ta4i473DNeQXQyODSg&#10;EXa0k9E31YoaAsroM7enWP+ej++Q4fIg3icuV7CqZI9CMiSPx4ComkBEH8QfORWUXa7z4Uh7pGIb&#10;0zBdu6FsMvacRvi6xFcE6sgBpvExnm7FzaXtvenW8+WVtRBseVdXQWxpdZ32LZvJgzdn8u/ylFGI&#10;fiIwmcGjq7zIDnJnRwWvlA7VvLvLHUuVf3XUuhEiXwG8x7koyt8b29f+EWCzw/wAEJZO5tdmphvX&#10;AlBqaX71ilHt7axKVy1VF9WyoOC3BL1tiOsJYIcFAakylzcl5LRkHnkZWHwax3wmppEvB9Sfy0UQ&#10;alKWid8+GvwklOBdxiRN5z55ZwchzrypfEJ/Q6NhbPL60/EvJNnUIf7hr71rRbhycYRVATSlH4NN&#10;PZF+RiVMCOuEUGOcXV1F0AH0kPv7m2OTi2Qb1kAixfY2CKSASfwxw+dO6AUiqS+C7tVcO6+PvFjv&#10;uE9IGfBhAoBBjqNjVlO5RxfW+64ejtiwCxQ66Af6hpTExlLl4jw7QBwY5O/i7aOSe7WryWVUlZUY&#10;WX7tpcXDG/3GUNBofyv+J10lVTIm/USL6PQPNfbKLFJJkq7vhfFVzm/W0xHT7sMQkhx2uAeVXop6&#10;ROQBjCkoFJq9T1E77ruWX20yzG8zzolNkOF7j02sbGgf+ADGDHFuoV3HNq6pPOjX6dxqs7rUQ3nA&#10;Dmm6pUOOdmpioMz3NXGaLv2Thhz1vnrXhn3tYUTKlLAqKUxdI+01JDU+jgMyyKkgiNrYdr7ljpYJ&#10;8xyJAavaktHHbx8qq9cnhy9uOWFXFo0cEL6v5MwHTZhv8AOnI2OzsOwzuvWDztBSrSwdnykJEnRf&#10;gBgkM0Nev727U4LOF7M+qP52EKsjtfatSZcaPj3DdhkcdV3UNaDPV0pwkzBYHPt6Iy8i7QMQHCqR&#10;rF8XFK5S5LL+TBIJuUoZGwUJa+CcbKugar4FV8G+TB8zuHP25gwJoYlcMNfyxs7OOTO6zBhzDBnb&#10;E5DMCYwlkxMdwFhcnyNpk0pvTsnCxZ1S1Hx7ftHq7PndDLenV6e3b67n9q9mXlw+fH11/+XF9Wf7&#10;hy+Ozj57tf+zzz//+Wef/fXf/O1//ou//C9/+V9+9qOfvfp8//Lg+uDFIYk1InsaCxgapgb1b09s&#10;Y2vrrbefP3u6J0acQ4Ovbz79xad0ko6PT8/tTV9dH9uROjxwc8IB2khrG7x94Lub46PD7a0N51Oi&#10;VdGNhYCxAVYmCcui3RWcMwyWhtHS7NbO+vrm9K133j48PIQoeKeGyhb8vBarj8QDP3t98Omrwy9e&#10;n36xf/bx14f+7ycvDj57dfCLL16+3McHvT/Wb+MpCHNxrtN7HE5eM3wGqnCGt1aceCFoaWUIT67w&#10;5AttT5HKka6MCyJsySGsMQHDzIvor1dCGk/jpwbgNhqJb6YsTvTBcu5wPqzHKvzDXoccbH1wFPwE&#10;xiJtNx/vfoV+IcHFj3KciJPlWAEG9yqzvfbexzxxdP0Z/eVh23FtjB+rUxR+HOVnSNY9q91uwWcI&#10;fodnFkDa9C2K9ueianV/sc68ks7P2GNnx6NEakoU7YLohq3kGZx8qPnx2XmMd+fZSzzHQb8DP9sI&#10;Ur5sbKIULVg7ECdH+yJTn89dM9DBob3r8xqIao8uThePD5TSM+dnQr7euk7QEWAvonYHkDI5Eols&#10;gy2tstN2pcW+Ji8tEHehmh2JrUMRz0pQA//oaRqShvRAJ9rhIsqqwS0DPFVzNIdHSkUGJaqUsRkq&#10;GJatUtpqCcssFi6Yw0zeoRrTJvJWgIa1a8P0MVYJpVA33M///W/v6pdEHzNkF9VIrJBgUdHEWxd0&#10;pnEMYG1NsZGBZ6YHFMzKeJnU5QovG9RJN37qcy2WYA2oOkyP0PC8TUMtDK9E2JteCKcpRYsMuL28&#10;RSRvPZndr+sLrri0MQAJNuBq/tp4M6iwQCYdh7zaxkjqKl33Qch2cobu7dUiS6Qq2pYIaJNfn1BE&#10;bou5Mkenfjt7cvpfDahy6IjUgE6ahGgrtxDzOb89zBFd+FqePE88cxjqNO4mgZwgFXmyyqvI0EPz&#10;KLog2AQq4R8N8eEKR6+uowwGHOt6D1ftei6ZCWWa2R4sxQr0dyPrYACI1o0xw5CHxnVDmJ84XfYc&#10;7XWXDRdVqY/MqWxe/AXlvE4u+cmcFBI4BYEAn1wdLI7qmHieteFeqB4925lquzzNICDVMA3OJa1o&#10;k1pEn8Ls0s7z1XleMjwtMScUbQntDJgCeqHKdIsDT1IXzOsdS+fs/PFjpKYqcCJ3REaJ7aO/lV7j&#10;zi2hW/Dx5CqpiE3iZSwV34GnnGbxaLh7DMGn09NTsOPeDoCra2/t0TpOtAwPsZ3XOvpQA++FJsLq&#10;ZMPko6ibkmTdgbdMIXQ4lqqa5aj5GeDtbDpMd3dbW9vJwwqQRMRRpayMDKMEmaGtkdk5YUMHnPoU&#10;VZi6r7bsRpXgdCfEZblqurOtDN5/c4QkfXh59/Li/svz+x+9Pv3Jq6MvT28+Obz45ODyF/vnL0+u&#10;P315+uLw4vXx1cn5A6VT/9ehOz3Wm57CTVGijtk+DQfZ9d3tYY2z+GTv+QYeDj3qyfqzt56JBp4y&#10;wIDoFEhnbR1FZ9ks7YsvvhL0iJIcHhxoaimBoxJI1/ZAK3YKWOV7QY334JMnexCVll3nFre2d0nf&#10;WX/LdDxM5W53d6cbhq6cwLkzw2+SPpUh7Glybgt26YLUoOmCTzKQwvgNycS7o5MrK79v3py+fH3y&#10;6s3Fly/PfvHV6Y8/PvjpZ/s//fz1f/7Rx3/7yZc//uSrl8fn+GNyhywZ5lTRph8OH15dX0tiSmU2&#10;R4LVx1/URl1IVbEGIpvIioKWM6fjiW7iiANmoLWVL13NNJVa9Vnxrzjxw7unYaQUFUhSSjIKSE4f&#10;yhC5P+Vlx1mkrZxLsm418wehGmQCAArM6X5V6wm+8dCyxOif1AlUcLaiQC4h5mbLD0Pm5pEKFqO3&#10;CZb+JV1zK+HFYVjZGFk+esmbxMyeHx35p2aT6baxCSJeOthNVL6c7uHAmRyRb4DYYrHAw8ddShYd&#10;vbvvipHc4Ny3soRwem4D8Gz/+DR4cfB74x25T2eHc1cncxcnSwTpuX4H+keasB8JrVX2KiTTY7s4&#10;n86BZPQikrraMaIQgCoINCb7sF+3+ZvU2qBaZRSzesfbV0eIvZKqoN8J/ok81cbRkDnA1+vU3Nv9&#10;AIzctbm7YCc15n3ERpccIbt9U9mIML5uNtOdwSSAf/RhanXaGK2hm//H39lpelWfBYRcdQ/1j1Wq&#10;HcuLGrXhMK//eBT/rYuoxvcrQjGH5HbSW6PyZQVG0xjvK70TZbxCb1Bn240XDyMYDL+fofBvnJvs&#10;gvOYnKDzr29KZnFk3dYHAZGaLz8tVmu0sbhpVJfalRFBExtVySZzO4N3KB8kyaHxib3TjB+HW6xW&#10;YDqw6YYNBQ71IhpG6kqZ0FUNiLDkYtLjSL/rOm9hUJXK4vYBlVoZxdgmxRdZpa5Lid3Moa5QR9TG&#10;hi3MON0ivoFxDiY+YGOLnGHSmIBeGgIug9iSQXWKlWirkJDgDfU38GV5uEvXJTgVBtppd4pQgfQV&#10;x/JCi4l09jeMkefPMBUDgNWRPZn+62HLNDboClNmAsaEY4FvLNO27y6BhXqM+aA6+6rlVRJt25tW&#10;sxuci/VcJOqCcpDJp0NVBY2h2uKhCZZ6JtgsUt+omhCEIYiji/WDMejOV2dvJgPHdrUc0jgrCUeo&#10;/NgoV+FEKq3xrUiLaHATNWDMIMfpYgx/dCSU7DzZ8QTQxeA1FxfH7UM03C5GxiNX9feCH9ankRqi&#10;JNxhpi1TJ1texw9U61wYLLeOn5QY/KpVUHXidDK5ODkOgpAPErSJR+LME2KyyN5kWFkXYbBt0DEb&#10;aQ3z7PhYUIUldLCWl7RKL45Of/bl4cevrz4/mX1xNvP1yeWL46uDk2v4q8YG7JRNIoEPi3HtuPnd&#10;gBLMpYfpdFXC0PVGcEJFd8JWp45V9RzyyMPMZB2SS8iHiiwLwXVpSYAKb6grdWab5O0fHLx6+Xr/&#10;9b6/ZZn38PBNKVpAXJgjHOUntqR0A+i/WFxcE8TPL45OTo/1G76vc3ZxfsEvZ3t7WwIYAlwxIddo&#10;xt+mwxR/7+peu6byI944tGTJTo9uvH2D9sMSKxnyWv0rLlVmemEzSLZRKR7OKepdPBwcXb08uPji&#10;xfHnXx9+9uoIAgZIoLI5tLfiBLLzHDf6zpNaIBOCyZXT6GqcBuExDZFBhBHVrs8U+45U9He/SPP1&#10;qEItsuZblt5eVdnwf+7Tpbyesqp+KJ874Wpc8mHQ9GjYaPimn1DvTgKmMkmKyDR6oG5JLz/B8SKk&#10;LbgYXIoV61gp75WNSk3w/9T9u565qI0mq+Oj6/Sr5jI0AGaIuK2Ka1ijO7clF4egWT3iid495d94&#10;yCHsTb/ckEGGbzFfDR6VOumzjO4SWhBrBnhO6slMEgQt7ki2IKRJNIMaRoHy7uL49uhg4eKCwG2J&#10;0OcbAompafsK1KHKu3cr87dr99erBrSurzY5H8gZjikJZQUaNeYZOqDaHVWpXkoFUGiNDcu9aOCe&#10;2WoZVWJ2OAielqIq1lC7uvHIepc9TwiIU64JjiltSJI7khKUgWp1RLBVLWeCW1DnxZX1avHcCpXs&#10;8/N//O2tlPB8Q05ua5PFdb22AfkFf71IVw2+Yud5BxF1pZCQo6wEMEP8VoWyd5u9Rj1Bu4saiNRs&#10;RkESS2Dm2nbT8nQxdRNit+WnHHTiCg5xIW8OttRGNzxaXB6HIBeipHbTmPBdJ+v43MEGBb6xIqNo&#10;ahMzN4pyoOM2LkynJ+Cn9Zkis+SkUIZpDM8Mux3tNvj2CVYR6JaiK3LsJkUT78ynmxmoqF9UYFWQ&#10;4DYsc6zRqBUqk01aeNjc3XTOeHCqd1CSETqK5r20RyuXBF26sDPl5qEXEVX6UX3jcX3aN+n2DCmi&#10;DuEg3gwBtw59nKfmioV7vuHG8npsU5CtJ1vDFUKbDk5cYfc6WSe2zdJsTHallwhmcxH02xKquR6w&#10;RJ6QhGcqFgZoln+MZZy1dTzAvIIbTmZ/0ZZ2r3u0Sguruq0815PA0Ndy71o5PD1ESfJzyEqWzNjp&#10;UtYhJZyqheUGq3QXuoCoR5gd2G3L6xNu9NP2+nPgFayXV+8oQExXz5j9xICpBlIrQZ80FiCQLKPa&#10;C4BEKzFPqnnHhlY31jpRmjLVGZIrddQTtTYeUejqss0qcLwflhr0UNYOydRmFkKqgDNqGv7LaYbq&#10;DIhSO4i0vjL/1ufmd+K/tsIOFoUlnhyemU0Zqa1u7V7OrHx9ePPXP3/xlz99/fHL8xdHV2fiHgR2&#10;ug4Sc1GzbGgNdnZTBtjbJfQAzX369BnzF7i3hnRUHqUurYO+QRWAVbX39HnCkjmByOV2GMPhTtBF&#10;fbbZeZ1fR8AAbPjKwHiPT061vG8OD1+8/KoV9ZwTkvPUAW9u7uDhY/DDc1DF4/CgXcrsDMvODFfv&#10;kt+El8B0Y2NzQ18x6HOXTEewimWsnSdvWRvkMf9YywyxhVCywWgeW1xjx2NcwHqvqFrDftivHxVR&#10;/7DRUuzBfO1ESG3U8dndq4Pzr/dPj9A8zQGQ2i0rb0xuro7JhWY4cUPcAKqRfL8nD7I3NRleYuk+&#10;axtUpCk8Per3+h3UR9rVeIyD1X3BUbErY6lUxzzGcWHX2ffSqz/Ums3qqpCqqzK/NlMcHJHGuanN&#10;QaLaTKBkPdX1JOk9SFcx7HFVotRUQA84eRAhA/KHdUeS3g1XckKhsOTuhD0EgPergxObOicN04EL&#10;CIwvN7wEV9bX/JT8yu2u2N3xLuwJjbo70bkm5u1+Qa4m1HCQ1kSCK7yKMyFlbbKys7KyN1nYlCAu&#10;Dub44Qn17sul+Y5nly9LzVwKGvmRDnnwOolZUPbl6drdxfLtEReu8VfwhtDUgtu0yZrHuBliGsF+&#10;1F8RXo/1uCsTgHlNYU4xla0xWchazlmJQ42IthRXDIzXQk0qvAJRlUa0Lehlyz/MaoaUazq9j6uE&#10;ul50tfiOOb+EZuW+6/XSfMJr+Kff32aVG6S6rqDc9oZ6J/kfkNdrriCI1PUs1zDfR3mL2DEGWj5G&#10;+9zNIdpUKdaS9OgkRx1LkiD+G14v/YNla88cK5InDZMZL9brz6B5Ft/xYXt3I+5su29iQveSU+5g&#10;Fydn0Ki/FrjSKLOdIQOLzSDzpd0bY6DqoU9ano5OVoWl8F2ZJCuXuTXF2GyT0jl2pKJy16iHJiZi&#10;QvhyQvY5wdKxIi/uOMNtYaaAg2PdQfeVhrQakAqQIgqY1ImPJu5yaUuHOgzxOkOQx7taPzZrw/Kx&#10;dtZBlOaS+aLD1CTg0S9gyBjNUvYQ5oKw44LXHwuk4PrmYIMjq6E5JMDwat8VFu3FXtBvEmpjBzOp&#10;yiDZaDS+SsxOpehAzPlDejm5P6T8C969A5F1k4e6rh+pVHfuswNOE2QGPq4JHLYDkfLqqYb5W7ab&#10;ngXPzMlUvaHZ9oZHRx5bGK1TqlLc+p0arMHVi2I73cQvcHhIfN5SF40BPqTwdW29xfERFcgSNCbb&#10;8dHps2d7JEHFx0v6rBcSWUt2rizIQ3xE7AirudNecKVfEzLDIm6vJ4bP9sCW5jc3OIFdbe5O1jYn&#10;GNkeXyBp5X8Tu4iI9nwbOzgbyiAJdlhe5cblgAaWZpNKKzO1xyllNEzHL08efvrF+U8+PXx9BpZI&#10;BHmAw8kityJa2xoPx6H1ZXzmosoIljwJ23FZsJ+0DpJ69vytVkV4lQFMUAxVOQrhuQfsSS5ZHLDk&#10;X83Tzs6uVC0/rcfkWXz65PmHH3yICa92OZOS5U6dEffVseY13dwU5h4XNgS66XRydnrsmfDUOAfy&#10;WPOZt43QDkYL4HThVm0sZdHbmkH9XPVi2Cz7M33cdAo/jFjL0fT2RrHvl25sbMGXEN/brGgbf1ze&#10;rGvLWA5YQvuDf+FapzLVhv7y9tZO9ypXybgFmCWvDs5enxvZPyxOFtdQXc6O7fqcnfecQBVeqnNA&#10;MsiipSmTY5Ke/mDCpgEWt6r9SXnagSstpQQ5hNvS7y319PsDkuL7hlZoUxpll2qHGW5e8BZ/tOzs&#10;obQwg36RSkA74m195H8IWVcDIo3B573HyE/CTbWjorSjkp5kO1UJQoSGZackwcdHT78GU7J9Lc9V&#10;6WZty14mmeO2YUtuAYLRR8ysh28WbALSfuu9DAZIV84/VdtW/Dba1U3erTDqvD1bW7yG6TTUGuIt&#10;tnx4RK3eHa/cHi1fn/Ki18ZGVwY6pROWUYBSoOFbROLasmQoMz0xziHJfrbexCzfKvKXaLquaJKv&#10;immmXNkGNX4mNN+NGHqatRDgR8usY67ul4hVQqshwzxVq73N9T3eBSByfViyPHWmZTqLNw070w4I&#10;J6Q6NtC1sQwavWEEih4FHvwvJZjjm4wc1oh9/o+/v51U/gO2ZQtAUBXufBcchanUyGl8kaZZ31IE&#10;yAiehFGi9LVJHjjqlJSv7BBjBZ31DQOCxOL0bRwXHw1MyzdoowuyntAQMzOKdiSMxaynjAvaU7KJ&#10;uZJ1rvnssH1NBcBJHc7roMCzkyObSMZlm6sOVqwzsJ33Gu1Qwh2Kn1awmbN3gdqXHHJ2Q/p9LE/k&#10;1prYzzgn7t0Q9aiXqmugJD8hN5eLXB4Bj3hme32tTxnt+85AJ+VeWoZp6DYbbSHs1i+dQPcaliQA&#10;g/CqagdDx/9R8gcoC3WLQLzz6nw4TA2N/2aqm3LGKg/JtARmJUc16JNhh/HigRQM41Mfy7+1Rzck&#10;QfSS7rNTkVhMBczMBX0g2SLxygTqH70ySHVYh5I7PfZb1U7NqlpsAUOvkaXWOw8n6/SOdZnO20dk&#10;exRZBz74DEhR1oXCSlr3kczqx+vJMq2cnh6eXJ3h7qeg2kJ/UmPgpgdbsMMuy4GvaN3a2zF6uzg7&#10;Pjk8jHpwcm79ZMk0hiUaYnqDxIJK/Nu1NUoKujD8AEk9PqSawgcYm8zqf7dfPSrdPhoM6qB3tjSL&#10;it3ciQwzQEKWRmT5i8t9OHjY8v39+tYGexAtimFNWylBiPfrU5CYw8nCwwOKcGyGLv1CBl1yMzNf&#10;VC00t7x2Nb/68Yvzn3958TUK9szsxt62ipo9TdJ/xOlDlVaEKliH1+ckb25uSL4OAAh198lzOaZx&#10;nzA0lM7OqEvdXGmhZBdBvxnD/LxRGRyPS5bTIr4nJWRLdFWJPN3be6p68IefPNtDQ20AuLzy+tXL&#10;9AAvrk+O9ZDIEEh8PDON1dfaFwx9Ch5bmFvFXbxhVnCGGCncDNAmanp0ilEVRdNuBS0ab6IJDUYz&#10;VF0+OjtP7RQf1VYp4CST51m2Vs5Ji/1JlaOgaspDkt03n1+IFiTG6tAvh+y+4hkaW5SMMaNxSCDv&#10;V/f7RyeHRyf+6e7G5vmxpYuIeQkWtHI+pr7Hwjq4tbatNcvzq9RJ/Seb7womW05KwPg4o8cpniSR&#10;VKHW2dQGqJsaczXkUHMglM85BmvDkC6vwUYmw1FazI3e7MU2Bs6Lw8cfMguidjsbdQf1i+Ky6UDq&#10;0gNg74pA4FIuyP1XZ1IfLPDYvEmSwHu0Rp0VO27m40iM/nKlr/CjSyn7tMktbbdX5GK6YJCS8/ND&#10;n+3i5v4UPF3/645Q8bpdnblZW7jfmL91tEnShnRQ4kgP8Xzu9AjlR/GVXYi6dkzN6k5acRouPL3o&#10;hE/0hd7TGFnZgBQMCa5mredcStCtwkYdg3rWXUSc7WkljhsenDSh72A3S4NzWy6x8Y6zRp0rajs4&#10;f3llZ3OZqZ1uZ6xyApN0XNCdMV6sYfCNXBZxMUgosdNkdIYKTr++VCpstpODohmbvEK0Z/ow/w+/&#10;tYW0TZ0QEAlwGYKJrfsWxVWVqDZNFoQUDiK9jnaOBgtRV353fWIVr1W/of316AD/cHERVbDFXSk5&#10;tG8IglJDj8oTwbS1yqCZkHf4itSnQoPStDfot3JjlQZsX+1QMwJceIkqkpTPby9tmK/bylpiInc2&#10;FifgIaXo3kqa/9J+rbZ5U6K4OSelgG7Y0wl+3KlSQIR4ZBznfeZ/a8q+kFx/7HQ9S2sk2TRmBU4l&#10;lpxlA/l7UD5Ru4z2IllmUievyzjgsqBul7h6IP6ccJGFRs6Hg5MdVCh1I0lPlK8BI8sZE4tcbdvE&#10;G6q8qi8EA2VMXZ0lmIYeRyplgO7tKSTvKXlPqfqmcOhN4DpiQ4QXjpY0ab8WFBYatIaFBl2FX2dL&#10;AZhohVwUcCvCe4auMB05au4wwOXEjDP+STrExwPZ4mvks3d4jrlqXKJoaOxYMe5RAxXiH1YOjlXT&#10;Ed9zx1PXNmOge2YC5+vPzB0dnR0eEKk0vVoRpVKK0GeYKqe/GfJRnUdHbm3afOX14bvvPFuDOQvf&#10;+Ri0ITwEIloADV+SvH19bYtMuTS3MZ2kNnVndpipMd0hum9240FeZ6dXK1MrOw/vfvR8ZZ2qtfPm&#10;QlzenyMZHw8I3DUW6BoVDvHhIQurVnBvle2zK4c3C58cXH9xcP3i8JJCe8xHJMX1NYr0q8Z4hE01&#10;0JfWpfOSUougdG+soycIuxELhe8ppghC7XhBvkhtFq6/4uL2gSIlX8dvfPNbQxndqExn1nGS/iUY&#10;SwDERDzQnb3td77x9vk5Uf/aAF/g1auXh0eH+tSz8xMzRZFt8K1m3nn3/Qr+FHD46ZFmp7YwQXl7&#10;+nzb5a31Gejd0BvupjodZD8efbj8WF8AzxJrSxGWed0C+cHz73z3O2nnPS7bRdNGjCRgcaaUlqJK&#10;DhmVsVbZqnRXpmOZZrDLpjZL7kjCvyRRtdvcljf63O3s0cXN0akAF7NVilJJRTvP6YGS+hIqPEyo&#10;RcOcglflWPcw626wB8mDtpXyFU13FUJA4weNogH73PmlkZvOuD16aWZleS3+oP8CpO8PNJuMJoRZ&#10;1CZQK4dFiiTVU3bKtSRcLj3SqLr5QiZUFkGqJRzxIwxc8CPyYiE6hmrJ2tB6mEw2l8uZOGxt7v7Y&#10;nNR6gjiojGn9VhE56/zBYxqfuhuz5DN0HxhJmaXgbCDgAXwqdQE3zsmEXI39sodrqxGBBEGLpVxq&#10;vqYfLsvYu+xUukwueKtjw8ZisOBRIgSerrkg9hjRlta3LiSgEjO3PH+d10lVTYM3Ocwf7hvHyx4J&#10;I6ZnoCTsUchGpjOrBjBgTzQaxx1rC2r4e3rjLqzfpfeVLzXotx4cKFUBrQgUW8za7UKMeOg/N/Eu&#10;5P0SP6pN7nzoyRIB8JibWENre1/y4z/63k42MkPcpGDJty1qSx2s3OS5kYSs4TJQXV4yAFje5BEw&#10;20oKwoZBdd1YnF3wR3zKG9o2/awsTQL8I/n6jIBRjXh8sLYIA8CcC5dlovjF1FCzBCPKvQmm+oEA&#10;Q/pDxZ6Axdnp2gYMh5CbQ65Px2IiFk2m0153o+kq/KEjpY5I/MBiwPL61uYqfvnGtAHacBVzxaJH&#10;1ykq9FtmGi6xfZaGikkrOpdCSY6fkhtjL5HaefbOAYeKDkOuwWpsP7y3aFOuhaLWiGuHMz7Iv6Bd&#10;xumqVL8ysQ4VMmBotLu3WUo/OlYf6P+yTqEYlt54iuAVO57mYMM4TkOhaSz/DZy1cbUaN/xhcYOd&#10;1dhbzj6neD8M/FQV9S7Feh8kgxovAsEunTQFUSrkgfVdQUVHxMsB6jfQ1CyOyXCN6ebOZqMb3CoO&#10;WAR/VyePIo3JLGkhGwkUZ1TuoTNTCiClqMJ6q2MObtvbSd57btbFu0H6Ej0sPAPlBF80iRr7dA6F&#10;D5TfYKeuuwSiOD0+P3hz8tbzp9P1UhS1qqP941wZKzaVBpFoxrguuxyRI1R7gmK32vGOdn+zuY2c&#10;fZge1/zm7cP06EQ18mDNGvFpe3fvq6++PCVgAcK6ulqTLnKLXslcCgJtQyjJZVUKnHPnbnHjYm56&#10;eLN0fG13JH9LpZKZ0NbOXo0OgRw0y+sH7g4ZNzw8LnHblOXQqCtzbO79J+JD7K6ScFLpOU6np80j&#10;Z+Y3txkMLr3z7jv1OvPF9/3Xr8aysyoTtuyF6p7xhE/cFfOzD95/b22NiofMESr78cefAD/fvHmN&#10;TIJ34KU7NBvbW+R5zrFLVKjnV57ko34VisJH3/3WT37+kzUMuvrsho7rkp8XRg/CFx6KYZboz0+v&#10;HDaNKVFp6PmjjIP60ccm3Lf/+qgReOuJbdi7siF2v7TZ7DhWJA1BmcCAMWdtZWWokfrvIt0N+eqx&#10;baRFSSwNYVqZqPnLpPx+3hBghogcJGOyZc+tllcAGJcxDMGob546SXTQgYQX+ztnCp2MquvFxxnA&#10;qoh3hIFSsd9dohEkHi+E3hq6nB+hFGf+Rjk2P9WK0rh2OTU2ShySrncZ8NoFVFGM+RhQIemNRlYl&#10;hf8KpchG6YfGk258N+il7p1r8nBqzVA+M9aEWag6h3lc/J0cMYxpKojhe1BmH0LnIFfQpLySKNUQ&#10;foNwKpCu5rFpfnEHCZV+4t3AfETJycTFVoOblrn3olMoSpN2Dz93TR+lnZxawwZaDfQnkznL+DEy&#10;miAoFvyaZtSxedWxbeBIC8o/Imu9xFJdRJl45w3823qOVOnRDLWqoZccTl+fnGkxdPISn94CnFOG&#10;oiCHKngYkSQ+auaygZk6Ufdca4s96BzYFe9q73pxLKEKmGxggpeye4a2dVzv5v/Jd7YaJXiPpKvH&#10;mDpnyVZnGyXacVBcC+7ljTsrZVRUiUqogGztOMGcmTYIiDnoNpI1OrVOKvhZxz0YgFuHKpIvgMXT&#10;0sbuprmB98PxqtEkoDN/7lSEA4XVGBqU4VAey0tXxFPEEfLbF66m0wfmIPKNt9kQdYLuj7YkFW15&#10;1IlHS+zDcUsGpTjibBXj72eP3xxdHp1qvwfHL1bYADolyPCH7o+UE6+awGDxWRGktlF9HB9poSoS&#10;ramgwg7Z4zqwlufD9JQjN7gSpvTeEUzD3l/lVPIYc7mraShvblxBH2PvnadrT7cOTveTSKylJAtE&#10;OvMquue8uspGDeyibdZKAShZ2TerrcxK6lKiusqrKgLITL8OuHcxANoor01gH3cFxV2NbFK+AJPm&#10;VamThCM2wxv5PBBvLHzMz+0+2d7iwbFiRSZ1Tj8+GIQC9O2dSjmNliGL5fzmR3d6YoyHR2d8Fbqv&#10;RNLsJ9hcbFjb9IjEpIShAYXXd4tXtzLusmWe1DBBnJuseiqkRVA1ghzMoSpxzBqxBjOOP8KzCd/T&#10;p7trGwD9GSnq9NhEJaZ+7o5NN/vCWU+lfzNveLOwukw3yJit3R9KBLE0KzbU0zoh81ZPkagafihB&#10;EwgEjebd5++sb64fvn5JI38yNQk4Oz18ZV7qA2A15Au0sHE5u32xsHl8v/zq6OL45ARq5gvLE3Du&#10;3Z0dMqzRd5cXKbviQ66sT569+7xDSCH18lxjF7K9OP/t73z7o4++SfjVKdvb2Xn3nXe1TfwPPvzm&#10;t7yrk5MTzaJC0AU7O6Wgr3RO08blqTiZlaHNpXAvbIkt7e09scrtjEl8x8esTxYZp1mKSgnpmt4x&#10;lHQN7pd2zvzC5nSDUcDXX3zBJ+b29vzFl58JDsN4nriAx5a9oibML9rc2qEiojGYX5pYOBpLpbcn&#10;x6eRSefmnr791je//a3PP/nM5ECy3NjYCAIwGmFmmDJvdmhbzDo3N5nwxu0a4sW7u5t0q9Kwj69R&#10;F+HLDk+Q2rUorY8rAkMl4Oj8Cp1+c5uz1MMa76KFRYD4g4IOQhWcAhOD0GSBWi3PmsC4Wl8WALOc&#10;22H7ACK889BmXg2B77DajWs/R4xKv8RVKEbbYCW2c3VGnxerbdNyQha7abA7wlBQTggFWz9H7IM7&#10;xMAeKJ5XP7ayDMVlgfjADpvKbIycMxYKRY+zZ2PQuvGVPlFVJ0q1zU1QXttky+zUvr42dXyb6Vrr&#10;plaI7QRdWbi51GcIOO2MhsqZ/Jwt3JxS9pQ0ZT2cFUJ8bdko2xu/363OXq8YatyerdBWvz1t+qF3&#10;ySAme1ljSyg+8l/bHJKNL9WYrawTKWQSbbQFgsbeMZ1HAxyRYvgL1pDFP141wlhxwHQYShIKMFDW&#10;eAgg7q4DpQRFJ4Aviz2xTnKyoKCMLyMWi5qIVU4kBZKeLzRT3BNjvc3BRlDB47AI+XWuocMArMZp&#10;aEGiSmOLSJ2Rzr+1EXVTCg0x9PaX1pBfq5jjn5BqW92AR1+Uxlrohr+j7Zt3NTJzCoZtfO7lLdxC&#10;rRP+ScnRebE9PEjPao8Ls+kFhdx25qG4xBlVmv5Mlv2us0v2xu2y2uVIJtIuglrggV/MaeO6CziG&#10;x34+BksNtPTInm1zSzhi2EBGjVjv0C3F/vXVWZVKJ4d00/Xh/nGMn1QA4hv7Fo53Oy/Rq1LUeHQ0&#10;FDksDYSXO/Ra7hattLa6kDZ/tXor60tSWLMr6KTSJVpM8Le0MZx6auRGkRXgnX5m+jft9w2KztzG&#10;E5yU5YP910ZB+Rmnwu5Je/vn6RO2yqXi9GNN5tRrbbXncRW3Z7i4pXjGGAL4iIyTAV0kzbZ8Iqk7&#10;u1L1IxevHiOz9/xkWl9NOzTpstbxhv7hEPJYFM5rjZaI0ZwqGoxI0rGlkXU/t7X7theXJJ03ETcq&#10;bn3YrDutfB0CNXXBY90awcjzXAXVp7sV6XFrXXykoQk0aQnfKU+tedZIkwKQPbukiRST4BHFWVdD&#10;UoNtCX+Ulc5P9l8fvv2WEc46nku+O+fHfZehvJwQ7HCFr09DVdAI51jK/bkgA9pS/ZnTtjC2SHN3&#10;y3EcjroptANRSdf7A/7BaFjTz0ziPpsIs/mbyfqOolR6vnlYObtbX9h678xDAKG0u3zjG6qptja2&#10;VjfWHrlD3ofPA8XzQwaXOFcINzRtavuvm+thodcXT5/txc/pK4RnInVP17fRHNtk8vXbajL6Uayc&#10;D5ZXX9TJLJpneLbw/je/4cU+fWtnd3fXb/e+P//s80PJ6Rhb4nR/f5+flk0mJ8coy9+tnMQnW5h/&#10;+/k7R0envApdk5OTo4P9Y2Ewj6IBCfokYOSt7T0noZJt1VyNwPZS78xDqJCYOTs7cmxevdj3YEXN&#10;5Q0+8FNlmCeYI2DKhvmOaNYdYP9qPj3KW5Cse9cm5HSj3iCWXZhRM9hxwtfpToGXExYbHcn93ZOt&#10;CTkPjBLuy1cWvQVAh6SRg/JlhcOVkih4og1cYkVq30ZTyQxqOIaVQzeoW1mg08uB6uWF7KQzZHDc&#10;aiecIJ1pEh198Kw4h+aOiqS01AmPDs3TqFs0zDFUh0Ww2MzNPaKVDgeG5JRCYASavltQT12GxRWd&#10;U3muxbsWfHCOFNhRuZT3TuedRw0qM4xRR+akVeKIGQ4goPiA1CT1Ni6XyGbMd1zR2KegQAAaKFBf&#10;ZmygkNAI4oBd2xzwpOTf1pxTZ1Pzq5Q83ViPoe9kDGwTjVk9QQ29kyMKlFucXhEg9SoxV0VCCKTG&#10;4ZeyikPg0i9ZXW+OhNHXZk+e1KA8Bp61XJmwp2ORGPC82drZ7OXJrN0A8DteogfCO0Y8GYSwfojC&#10;Ef5vCpRX3zBA6QxalQtefJRQGr7tUdW0oGMxoRTV5F/Q+ie/sjcEGi1Wow8WihbiyKYGFaF1vHrp&#10;7Iog8wMx7JXzOV0HSGPDQMq7vr2zn+XsBG4791VS2SVoEYUFx3rDA4/UTyCIjTjS7fw9E2q9kTu7&#10;Qrt8HcWTC5mxW66/s7OxaEZkC7Yq1cmUUQjU8XG1hZcAq8C6NsyLXcoc0SEP76FQktyIimBlLINi&#10;/EteJlgEXlMdxB1bWLGKv7i+vdE2/xihD1u5dhJL+n6pz0aTdLJ2/aC0v2YJL86vbhP7MZg8R+TH&#10;NHaulBS+Wkrn3nH9jWInQmueyy0SuF+WP1KMC8DZWNN5XeyfXOxfJEpC309ypTjil/ru7bnpi8sk&#10;mkHAMqjXFpR6MBXLnKrC+9761nvPvvnW65evvGEQXJ1+BzgUpHKia5qYbmT7CFFaB8HQognufrtf&#10;nozDJcQMDPbOUC6BKuMo9d8ZTLY5h3DrqaFRKAYGP55aowInFqTXjRhFyLeuDmd67BIqBqWo1HW5&#10;ADY17NyWnu3PhjbkdT2ZbP/KH/yTi4S8rBkPfyigQaW0Q5tSh8JUIteE+tfrl6+fP33mdDmcdVFn&#10;kCvSNXnFRPkb2r8aYmeamZ+4bR4hkfnJbkxW262DRY1qTD37MF2fJGsN474I+2xHbW4JF1lDubYb&#10;xLex9VTpykbEzVe0HaJHn899+/f/3s63vgUUx2w8pTchpdL4pJ0szsnB2zvrFEpybGlD1ixBeXVy&#10;opM21L+VJzd3tmXcLaJH9w8vv34Ru3bmjs6eo4lM7u2AGG3tEoXyHNHqUYgtJO3u7IF93mDTLasI&#10;b7jrmhr4HvgQsBwOMybRUdLgnxLa+fkbEChjOQIE3uqsOdxDOvqxlhInxf05pZi8tkmqtXmt6NA+&#10;+f3GxmbsnQbCwUIXnLU0tWiEk9XdXYJvSycnxyg2Gb8TxZFsyJ7JB6rGOJgxLwgbsM7bffedV4cH&#10;gRbDnmGwthQC7fn5g4XWpfmNne0T+6jDIq9hw2OF1MYRMHPIHg0XULio+7JTI0WMqKARCjeqIRLZ&#10;tPrxXJ3n+buY0GMMYM0e+uc0j69OMhldcPQf7eE2hxo6nO1bt6uadPmwab45O7GxJce4MamdRlLN&#10;qysGMKFOny+WQdu+gfdtQKVI5+jXF6AQztryC4JL17hlFSVWJIeklhxIFnRqRWF3xWQh5yRiZT5A&#10;0V4kjGKX3VF19UJWloYUSZ8YCbdqrImdiMBtNbZlNF1chUNn8TxKw+hXhq23c3SSLO3m3qjfkfN0&#10;HY0eEubwGX+5WzkeLYzX4xZnqMwMR1O2CdMlY3NDiOEYdEfE3tmyK1Bd0USAzXTwW4MY3w40Oi5n&#10;g6nhrdYUxsWfTqQBanixKvQiEl9qpPCnC41Ji7yQz5szacfP4pjcnFgtgNgidQ1rgMHI8Z5Sz3mk&#10;Jg5Sigq8VkSsSYME+Ffr0NAxPb5//L23RoBbRDkV5oRrPayjdgsYzS8yYCpwBrgIrFvBSQtC0ljY&#10;yCEUnXFJqoMYbk1HfWgEV/83z9H0Fj15VFdrZA5ryrt4Vv5u7PGLiNsXJ6eFSocslhHywiAd+aWN&#10;oFppUtonQdGYM5THqPlRdUIx0HirHWKzl1uokQyU7mG75+pc1kd2hNKxi0EguGo1+Eb4G8MOQx2i&#10;9mjnJh+1c1+hGtCYi3Bb3Pn1GRZMG+saCX92jBJbD2xGZbSYB3Yt5ik1v7tg9PXNDUNECdrxzdOx&#10;jOpbV6+owgHw60+31J7Apcvjs7bQW24HiLeK0AZxrIgMAVoAiqzY+9nYXV/bpZ7gxy5ON0jD+YTh&#10;D0evX+eRHPBVtqjMR0AKw2SY68Bl5V12SfMhAD31hyFH7R/Gn/A1PcybVn/8VphK5JFINKN29NWC&#10;Ii3M+BcjSnPQ5b1nuwk43dgBwFPiaxACot/y33pZLpsvDktgv4rFp6szumknJohGJ8GV8uL5e88P&#10;Xr84O3yj8NGWMbZQSBpEihQOsKiGdI5/CBVE9nqyu7fGLxWep0UgyVDNKfXNGrwIs1IRqBilxRt7&#10;9mSbVpxcBTFzKigvPGpLC1wIAtjU4HVpD1GUYI17EZFL/e+f5vt+rqxuahZFJW+Ys5uHz1+dzSw/&#10;ee97vznd2Xn1+tVXX3/h+8kurdfNzW1vb/JaqovNwyIN6WH3nN8zEj/egtKgajV/oQphsylk8rfe&#10;ee/45Gj4ROcBcZ4c0TUskF2oj+ziaTVotoN/9CvhIsG6qttGvB999BGAV6BER5TAPE/PgOZRBsG3&#10;Dx6O6+ENyvrUWCDqOfEkT7x6ek734bXBp/HGzta2P+w6iEWNo+uR2vdoKtQGYOHBkzJsc75hev4Y&#10;5SQzNbvGOf08rsEGrrfhMKYtbsy5bU+VSasd2Jiq1bG3GquuZCV5Q2vOENwDadOBRG9rlTi7+gvc&#10;kyg/aUUOa3Dqck/BDHkyzZnernJAJYU37qpN3g4wuKKGBXk2F/Kx/zgWk5S1VdIRmDMEqfwRsp2W&#10;lOR7aRVGURmlgYCOwRFrYwWVqX2dJAWHJEckrhQFh+hs+4opQzW0j1IWF2yYPc1YFe8eVXYEBvbX&#10;MpZ062duTGbJNZ0NYeGeBXiTm+Lgqj1ym9MbT5C0vn1oArX6OWyv6/+AZqpz8I76z2Zhzo++KY5Z&#10;ejBagIVLFLD8BKB5ZKm5az7K9DppZE5tsTYwSzkoaKLuJkGBGMAeUwaC1yurlAja+iKXJfho3G9N&#10;0XIFMFVpDatBcno9jwK/ZpFSMLMPyc5GRA4VZpAkelmp4hD2pVokhglH2FhacD1D2awxBSz1Sz02&#10;eTmKoRZW5+2pgB9jjMT5aGlsKGKMr1Biqgot7WUgi64tAJtgt1P4D+1FFde7vmNq3edL9FDVeSlR&#10;x/JAufGs8odwjFi/UMUem+FtLg8pX0HGZ1udcJSzXKkwT9vG8qfJOoswWbc1P9tF5ykGNExQRETr&#10;SHZQGULbWXkYuSAsM04dYYJE/PxwfW5ocGBTA/NuFvOojRlwAcJufhhdiWqggEAkb/xXue0Waq+6&#10;Kdu79oGHEqRaEDBogVoxEkjl8SAha/w2t9bM9DELk7NYXLoMUlo4OjwEjGQ9IIRVbRXqMaenW5v5&#10;CrYWqlaapsWb7FAi/mYhGXimvjWImn4ckQbjsmfPlMb7L18CJUOh2+HwjoDmHvsYtra6Gs4+lPxE&#10;HF05hVqFWUk0vksW0Wmrnu6fDXfyVO+ciOgJQ+2ydJ2M52Ouadbcj0Ic6Pq2tpxWVo71ettV2If8&#10;DfKExmRl1IC50qXlAnbBBjisUzFw5o2pro5NoeKJNKoWasupVrtqahtQD2UcOcB2evlDgJgpAWha&#10;7qw1zXEJmrk6evHF8ZtXMUUdxlHCu0iYFhb92rOYrlMjX7EDa/N2/+DJ3rbuE8Z5fSmTYWmnJqIx&#10;rhzPuaUUpWAyr9jb2Uwr/pzrre/mlKZcn+1rjNH6bg3i2Yl/msGig5HJ1QMGIw5YGn2MZAZFUUuX&#10;tcsnXx+c3K68/c1fefbht1Ddv/zqa+tHr1+/9vw//BBhAfq9uLe3RydJM+QlZTE3JhMNKOYXuQBL&#10;7jj3/IhT6Lq/h7PB3tsqj8w59f+7PipH4XvCdIX1onHKpeWVlafPnuUCdXjk8WM8GQ+KZaKXwUr+&#10;BctLmxsEkDDs3YiKJGn3i0++ODo8kAbEDgyaMysaDu+cfTujKVy7yEpff/aSFXWKw1aqkS/mXeik&#10;75XhE8sSEYiGr7mRsjnbxlYuzw6GZmt7yycbCs7Cb5Vk2/SudoYOtAy6FfKosCtu4+9DOwH19Vtt&#10;ozhAcaOCv+PZlg3bjYpGASOAELZ4CCCRWjr67TKkPQ0ddbpEWRoYjfg7w0InJ9fLtXT6ULMwfbK9&#10;St5h0DFkGnjLyDIZ0/t9baoOyQPKESP1ZBnaQk5lncSfKKQrN6rMGrkoBcP4UAIeQH6yAxWr41EP&#10;R4AqVEEf4wq/IQpBgFg7+K7b+sZ0LLmIURoQ41DiGu4zHRbXruyQDPfAfqIRRtiIl9uoLJJdbZOB&#10;vC+SudN4Fm3XRiiLd+igZijWbnLKt7dLUyjU2BZOrEry8bQqVh+HYQ0dUhJMfjI0P4J1AFga1Fnu&#10;Au4HP0oG8Cktftx4T57E0CoUuTIFDI7uVFt91NkGjXqZRAV0j3OKkIQ0bWF6aDCuuuKhXFZYSS8i&#10;UQ27t4ZYFGktI/JHWREg9Sqr64D3+Ms2Qw3cyhvI1UFEie2YvYw1orgLw+XbqAy6y6qKSR7Nr8X5&#10;f/DNiYHi4EpkIW5ebXEXTAsS5jmmrGrEITHKWEM3uG/02BHDQonI+cTYEaeoBXHNTW6X7KMk8uhZ&#10;PyythRk2mRhG8C3TAV6lJ8VIlN/hUtcsK4F1D3QYDOnJ1ZKGK9JOzYK3Ndlcbk1OT9ZJiMbt66mS&#10;o1dYp5jR7YkOjwmFfEsyJ1Ta2sNNXM2txh+bsWkypmnZTeEeU55SwGsaBEDeIve3F4bpszQ60neZ&#10;Pzs4ueeBLeehkMi2IsupCtA7yHksBo66Re5KTNux8h2uRTGRIvqCT8ntwRuXeNc3F7jvrU381KPX&#10;L628ux2PVrh2Wx7uBmkelASrjH7j7fA7t/55mimAaXd0BIjwLcjFl2qz6vrWLkwyFgurpye+OMZJ&#10;u18DPm/6WYaKC1UMdVlNfQYXP3oozp7MMtY16qBlAtWkpVqHtTGYf5SA92WLsoqnxWU0N+suhu4I&#10;KwxSnMth110trIoa9QOAHORgiwUK0NKhO19Sn5mjba0FSqN9uPIELeK2WEFP4IdzSlHDjEe/MtnZ&#10;AiAc7b86/OoLHrI7uxvL5Fy4kBPCMyS8PfezgRlKmiF30I49KRDV1e4uxeJ7zBHhWOXh1Ya/N5iI&#10;Q37B4T67caFpQlU6eYrhI9HSRvac4qnB0bbugnjzFy9OfvrzV7t777/94ffe+86vMLX96osv7A7n&#10;OQaOt1a1tnp8frx/ckT1XKuvDHNoVVfuxKSF6ItY/Xd4xi1fI3msre94S/A5s0shRO/lpJhtwDMh&#10;CWosmUnA1xzF9Fld9USRJgI9kvu89Ijcq1Tz41plkzdd33AjUJP2qeOdnvEp+Ozzzw4PX3tC6umL&#10;s/unz97lbNhi/MIS/T/6FBdnp+7Q0w/eOWUqfoxKisktCIUrTFciTGZmlBVk7C+lsZQAwbf5m6Gh&#10;Dba7h3/8P/7Jp59+7W/IkOvUlhUvVqzyYUnuQWWzvLr2nV/9rRcH++7DECWe3917olmZtISevUBO&#10;bTBDi+rVyC6U5xTOnEd2vEHsSkBcleLe7h742khgoS1vOIoZzP3VwSu6hKsY3kqKRvlGX8l8ic6p&#10;obk6SysiqPySibTYrF9Ayx3MO+zDskC8Wxt43bdEIz3zVfvUy2Ntsm0DW3AgrCGiP/JeOhRdlDSU&#10;q4mzQWkWSrANhFfNUHsD72tARqju2vyJ9Jc0449P1MY5fYCnzBg1LvCuDD9TbgD6te3nYg6Biv6P&#10;BJBbw7I0eGtQeX7ps40lSy5CYl2RmzxfYGPrIyv3TnKiD3W+EVKRURkWg7vSZhpQZ0sZcR7rkOO7&#10;OadAx0XvifRjm0D6HT9KVOeO5i/FItbp2jm5bY89/fKsl1qjWp2fcDzI8TIrLzXTmW2KGP2Gg9uN&#10;0yN4DGlSJ97WKaWu5TW95fnJdZTxydSi/rkXAKGyrc7fAFcgXSLwFcfkvHsgSWlby2qeueLMNSYe&#10;bQxuwCXkNAVOlm/+n3xvM+JcuKpfs0boxng1eSE2P+2TJxuRkwpEZmVp48luIiozN+trk+qCsm/i&#10;Dlgrjmjgw7kClOo8BCOOSJN09VGuuHU7HnZabeV+O/oDja4lHAsQqVc01uogEY/JLGrBakVXbqga&#10;pWcczzCSj9MV2BegcLmxAU1xqrKQCMnzo80fhSyXfOiH1I8XgmftUXboasD7zJFK+n93sEdVwC3d&#10;2Ej+LUl1BtBxxqpflY8SbmHpHFC5SpRhiYfRNdln3UdKfQlEQSrchKxmJascQmPRFQSdYgNLmG++&#10;CHNXZ6fxPoaSSLDboAaCiV3QVNlLMPFR6R37MyRhFH2jjEuGyQruQFiYykTui5nYAMCwrZVqjWYy&#10;HSGtQyKI5+8oQmFGG9vcLi6EyQiqqWaM5YlZahpNWNHfrOCNrYyQ4iZxjROc0VWfTmDF2l/f2Y5S&#10;COCHvcn7gx/lMrd+PfR3FEJOG7pK8JZDObYLqHMcSbHZ7VT3yvOSynQdUxzZzxMKm3dxqJ4fHL4i&#10;2nt2sE9P7vjw/Mnebvu1SssmS3HWEi4bjhlCSFZN7V204sbNXuWGYRPHUGXnvdJeAiSe+75jLKNp&#10;EkxxAWYtw9ZeA//xXKWzSv4pwWKTxlV2Oz/+6VenF/Pf+PBX99756KMf/tDK6y9+9nek8Ci6Gucm&#10;5qLsv7p99vSt44Oj3Ov3nm1t7SQMMSU+Lf0s4QhYK1vffaIcvbjgMEutUWdzZuidCboB8ixViLOT&#10;w+PpZOXJk+2zk2PjJTcXHLdpVKn0qnwZ5rD0I6BhEyN9rJAKN09ve2Nz0IV8f9DA9fbu5iefffzy&#10;5avzC0NoD1/7xtSNg+U9mIgQ+qtXr7WksmbizNcneM0l1KQYHJ62I3LU9szSOMgBTzOEbMz+Mbzl&#10;nqj2FHB6enL02adfyEbNkJoB37jgYDqtEoJfazeposiaX6s6VQe5OGdjuPjkyRMzMf9RmPEiEG+y&#10;Xsun7n5tLdP0/tji4nvvv39yfjTkKO/e2p4+XZtbuXm1Pn/8cE0aUV8+yzhUAAzqcDVq0+WMuNHi&#10;iftiDGQ/8NJk1/houIWGMw3z+cJvw3YxESRzNoRrbizcNsqWPovLCfMofdKCGJqSj/pkzej8HWTm&#10;ZCkaY8WnH0syDVDGHVNs1QKOUW4TgjyiEhtJjdpZjTfs1NW5e1DC8NgW4Z6en1pafU7quAmxjgFs&#10;0Gq/VERKZrB5kLgDj47/NMrAHB+JyK3wek7BOV3qlCf9lMBODbJPnjxBk/S4P20Bjf2vgJPQkaQC&#10;azfVCo8IHGyGCHpflsGHKeDSwELOYCHBm/PAMJMgea3GLA2KbvSMSxEBArbT8IkChen7AKhUri0T&#10;NiaJJ+4+4HGYyVkuHFwI+0KKM3m/HqWd2bY4ayXH6KQYMua1XoFrP7w4VLQP+i9ZPaeGP/7BdnLA&#10;D1QdFSMZYN254QAiKeaRuaabtq+2ttHy6srS5dmxb9iSTLsoiU0E9Q1ka/iGwTHaphpeTlYgQUpN&#10;KGFvqnzEqEiKiTxYwZMC4OMBP0OvfPh8OrliW8dIW1j570nLwY8yKPKW2IgmKzpmcc1U+/gI8jTd&#10;ANwJtsbOZ5GrFGGD8Tig9tbdgk2aTnGFl87R5ZGUHIK8xZwv9hOWMdmatau0tJo28pC3gs16O052&#10;BqaSzrUpC3qFf4NTe7XE1pEmVfJLCtCLNLMjcwdj+WAqa+nTUyhheCZ3Dxu7u3opEP+jemYi8wOR&#10;a75k0jNOTpz9mWtCiUoOJFIFSnfC/399M11dHbCLHbLB/AqHviM3AoOF5jE4b4KXPESJX8tjjOub&#10;eggOzso60XkouWn0cq59N+hkput5P+IiXJqO5Vbjobcq4sQlqBsRpd2TlHJIhDl/Jk/DNCD0UB15&#10;08Jvd4mkwu6GAaMSe9xo/kHG1Lb3qT5OfEkXySRlMEnwF5bpnstPp0fnDFrMLbVKt2cXQi+bn/qe&#10;06vtLQqq/jz+iJLuUtGQH9YwmuksmaAJta3BoWiXmpW0dv+HNsrQ4w+GR0RggpcMXZ59tf+XmQK2&#10;+lGJDJ2Dv3KCyaFudu7rrw//7udfPHnrg62nb3/nh7+1+fTZn/3Ff/z800+t7Lz91rtAb89HbrZv&#10;5JwzwvATqUusoe1ZgJy5O4R7L8ytTbnP5bHpkxtNqTL9lbJ4BDNuWK770pvXb57uPvHsbPX5VM/B&#10;v9T0GpKYw2l77AkVRNo1U4Q6UTfpTciFa5O1vd3dvd0nOpi//pu/5sVxeHz08S8+CYlKWzoNNCIT&#10;Gmuh8PICuVQuOb2KDXF6+Obgmk+GMhmWLkYPT+0yxxAhq2RzzBL6i/ji8aQueX+3ztKY/HmCPmyQ&#10;/O1zqd1nFF42SGbMzCK2tEaTQSKQ5AJe6+GqmCq47y6Fj+U1xDYROVFndIxhtjsIWguLOzqtWUDo&#10;8f7R6wiwOuyZmadry+/IevfHjspAX3HtlhfX1hesuOJxtb5N+mTsYdq0S9ZSEAufAoOlW9QiQvBK&#10;CnkpOoyeIqdYLkLg03wuvYIwkjz6Ao9riMKr5RWxShVlOnOLitZkoUN+OZmAzkbzp04YOhmPw7MQ&#10;OShPWzF2fy5VyMLrRZ7kuaQ37W5HVSRqcM/LsaXK8ESXtMbV9Am+kvhmvmWQVRq+OPGVp2Eheq0k&#10;mtqRyaDBZ/MXeb5wgYLlqOlAXD5qruJQnxzhwictEg2zvVKsgnJsOjdSMy7R/3lwS9Tzlk5U/UlR&#10;3KBvT1JpwGDqnWS02s1xecnbg1qdpn6spxeBMtoTExCDKuuedQGppDcl01f5uAMtFI44jCZxMAte&#10;DsCim9OE6BJprHqgb9YGiiUoecf/9KzSdx3jNl1EMjXJG8kajRqT+Qkgnv9HH20ImJFVGm/IgRet&#10;QzUlFeLpwFdllSKJfuNKXJ7RnTL7MxeCrF9EFmrcKlY66pdCpPxtrOenxQQd83/QG9fti1OkvQl4&#10;kYUg6RQ0fkvjeQsNS6ohRKugdxB69BmXBYJa+/I9nY8WFOYX1re3xTlBeGyDoI6wZRQU74eI9YV5&#10;vX5iqDpZ5HrUa0ifYAQ2ov3NXzUz62tQZpPeyPtiXOTVO43JGOeUdyHsBB0k1DtSaqR113aeNK/X&#10;FuIacwRvRezGJIcAiEH+MDMaZyGRZPNRM22sb5lSeSUy3i6vrS2ubS9s7vIjkv8snXhMm1ubSZQ3&#10;NXokqbcpDI7fQPfv2A+toQfMKeI37S+LjHCl6OmD8K0k3abEM0OUOgJ6RpY6mDH+giwOkbk22FUe&#10;MAVies7X+mSiAG/8E8x9TYQW7apvbu5tlXh1Q9QWa2xV2Q5s1Rn8kuZ/45+luaU0SzRwY8vKqYbc&#10;JlaV/MSNQf3O23uTTcxgXyi1SS8yJeIer4+Tj6SUUYNWqr1OF3J++ezoOEHCEMh4MYFPs4iRS28O&#10;Dje3JiyX9Q1q8H5FMtXq5eTuPaj8qwYFRvR/+nxHARdaI/k0EbWpF20iKnseWKMjQfy6nzs9PnZc&#10;W3Kx/4d56xMOVxdP5vLs7pNP3xwcX7337e9Odp7+t//gH3z3hz94+eLFy1evKYoTw9OpUg3WvMgm&#10;zaa1vLy30StOTjDc9EG0oA7evFIx+wCqONXTxjox1uOUM4GBXXZp7iQfsdWVnd0nWQ3PzR/uH7lk&#10;pwC4o8MhlLewvgbPeHj//Q8NivRfcpqwSnXCV93e3X37rbdgttPViXchfX799YtTYNwZKfazjY2n&#10;5p3TzdizALmLUy0+qRr9R9ndIldT89y0O3P6rcY8MefJMsHrQikcXv/++dvvHBy83iYNuLry5vUL&#10;cUl+jVXfA7/ny+NTFuln5OP1irYYMRZ7Tlx1iRKpwyHsbAty7u/Dw1vvvIvdBBwL/PBy1MuNiZaO&#10;48OLtBVwTU4MPtUNc/fbOEHzS5czk4vFpxdLu3eLm1JHx5gJ7zCKHuNYzmrXWnPm3e4NPMpn10NF&#10;AhTmon0n6poP6tCZ2Nie+o6GcKmWdS6hhymbCNMmpi3elzdkgaXN6eawhbVH0ZnykjKcyk+qO1f9&#10;XdvVwM+pA9gkP43NNKfzaIAzM29xYkiTxuSosSj41uhh0AyDN1TmlrS0fErBO9egbSZLEqFBkUeK&#10;l3QXJd6G/rnRN9+VCBdXL2dWTwgQ38/VytxcbgIN6gBR4DrnIgKf0EdPNeGxhiBlvsGMySQJWr9k&#10;pKk0452WKdN9xowJ0Y17GluuVcdiZsiDW5mG3uCfzMIkMIFk2ZZ2hmhiUpAjcqYo5B8lrDfSxNgu&#10;G4RmJKCcAjPSHPpk7p52pbWrNs0SC+gc4ER0qWUQwwzjm+rvLofdpbDGzkJhbf7vv8sqJj7J4oRS&#10;5AUkpWEVUY9EYJuZPeqHtpJ8X2Eu/Rco21TnGwLCwsMRsOB7ltLIeq5iuBSaWldK/Wws5NJ4B09c&#10;0KjWBBgU9xPaalZWxASqJBr88EJ2G++ZL6Q54Cn7bYYkIFpXan3zlME0BSs8L/834nz6hIo4/8bD&#10;J+dtY1RQ9XuS0WKN09pQ7AJMloy7nIv6/zpL9Yo47ff6Iw070zRfgma5TJZoZQf+dSDFqDzxZBAC&#10;nQu3SXtIFirke0xExxjWVwQjjO0NoLf2zCCKPob6zg/d2Huy8eS5ItXgmSEu0LmRaHYpIl18cT+D&#10;/M/m9trRMbYey3NmRjZJ3W7JA2p0Nr6FPLQCtogtY6WMzNzEACP65dBe0d+IIyJ58qDJ/KVHbOLn&#10;nLsJc1miZQ7hXV1w7919tu2e2OXU70YAjKqbU606qHScFkwQWhXhcHJL9KgKpmKJZlBd99gTMQfH&#10;GF/dWlfAVm9anvUGScKqL1TV/LCHsVx6jEPoXUKwBLC2vu0sOCK8pWOTzS8PH6dg6K+//nJvB6HM&#10;SgOVF0sdcQubKkd65CQIee2XDmzgfmiiQ/8H4144WsSMv7/0pTSgTezL/X7+6b7xewgkIG55qoON&#10;8WitfLjhJDrz0198zaXxyXsf3i5M3vv+955/4xtfffXVj3/0Y+5Z58enxvgxqe/9cFm8Nkzabj9A&#10;iZb8kNOidGmJxGDGudNzmwm1MHLzsLXG//mJUoA+kx7m9UvDrP3vfefbED5BU3YKFh6bQx6yDgyy&#10;am758sVLqfXZW29NNizvbqQXenu7u7OtRf300898DDtS7gQ85dWrVw7G1u6Tt7/xliZVbIn3aaXv&#10;wlZ4JjpeccIkw7J2CGhNpYdUxsz0aUchdy2ZSlRSNL5pmcEHo06YbSrvxAqRDgONSf0TOQAZeWIs&#10;7V+AksCoBiaJwe3sIc0v+uEneIkDU4HuJNqSKtUtjU1/icnIxjaFXOJlVh7jg1RtpKYSQUAnQVBx&#10;Ybp7vbp3O31+s7J9ZsWnNYfLdW92TpOCyaaqymkz2g7iREKu136NRj/pTnMlai6dFdyatqbcUB8Q&#10;Z7copOvqktcxpupYiL9JO6LxzRhZ11O1GgHpN4wY6FBKqYFjSCvDYs0p1+B22pLMED4RCIlLGYdR&#10;xt0xBGngJKzGrkoCtDJ9dFWDJBG2H2+sFbpOuzsSMRY5ClVPrtISbGzMWoGIINEzTNrWrqe14vkJ&#10;w4jLcgcXlftpq324H6ljes9bjKoXwbxAPp/Wr87QXIMuxvtRboOZZybodnFowdSiGnqv3kA7MRo0&#10;MGw72hPyPwQirKy13zrWbRNsSE7goi1RfjPIOIkQziKrs8xYUue5FXDz4aqaQiHoSLlgft+NUeuD&#10;PqWQRjVD+U/z1F5jVo9Ry5gMsNEzSnQir86bbJcYcrKX1TWFbnyp7I8+eoKg8KgUiW2sErFr8ui8&#10;HI9lSNdtbm8sTv3la5W+JIzhM9T607QXLnQPejShbMrLPKb46L1yciEA/AChMllQukR+MGRHBlC9&#10;NFuszon7lhGJhpXkc9jg3OLUhpYxz1jsk6rMisycV1Y2TZiXTk/OqUO2BuZ2oRs3jC1E1+nlCPCI&#10;48T0l4vSyekG1VXnKmAnPDmWuPrOpUoGJkj1uRUHc8gEZgS4ArbLRg3PV0SVV0nDcW06YUN4AqOH&#10;ztNsTNKsDdEJ1SmI68QXWoB159UiKdX6ztCntJ0AZVrpM/MlVZtnQ7WiQj7jR7NI3ROujoTN3fjE&#10;mHuD6xzVg9tbe6xqJu318IlRMOJqGZ94Vc1gTVzy7hQ+LfpE2Uv/cbh8VAeNmqdKqn40qkyWkGGM&#10;ML2lxSdvPW2pk6R/ziVpvdRjeEY4MsEIyy6aN5rcgjYuPDad9wZoQkuuWgS+3DigSmL16ncV08XR&#10;AeQh2wIXOUHxIZMQPFdLnRsJ7JHP1NRgrpWAfOMyycl4s5fiK9ze7b98vbe7SbG0BUztNxk6/XXY&#10;Y7smw251GOCkuzirISb8MYCKZPeJ2sVoxNR9mFlfywTDrxdmXTm0t/kVIEbRAy5btThGgd64xaSP&#10;P30hy+w8fWuy8+T3//AP1ze3Pv3sMwcS8ubTbe3sMDdRntIoX9tac7vJOkOJt3d2ithrVKA4v69L&#10;7UNeIVcgmmHyDWyUMLlZsdpha2ebtWB8v6WVLz/7RAfqjpzlKcyBeoIE4Vco5PeePNl//VpYV14p&#10;9x0w9eq3v/Utbx5UkD797NybN/te8CGv+uXFX3zyiYcR9/H87M3+PnTDn9KNvXghdWXlYx2CoF/2&#10;zkNIyMEwHhradBgfl4NUE508Eot9HYMuIB1ZW4P+1bVRfi+ubVCfYfB6EhyiITw7e/706ev9N8Nf&#10;tOFjOOFs2Kbwiz9FTnOwlpFE4ztLQn6sHz6kegfp216DTjfahGHCYLYMK0HV9+7Tp6sWilc32tit&#10;vo6Lk2HH3QW2QfZ1lfat98HYrZfJmv5zlNx+RlYSAc2Nz41hUthqnDSq6bFVCdCr6WiiYHKpBchl&#10;BlpYDdf8R7wcHmntVDVhaG4z4KZhYFiwSo918Oy94pzhsCWIO3iKVvzheUMBoYJ+LNsMvWnnNpwp&#10;qYEI1Q1S4FWt6tdttWedim6Up2tLHdAe5AJGi+290ptssXh54WZ++UTMq6i6d4S3zdss0qdLKgdc&#10;NmAUleQ8JqEJzvQbc5JNoSO18bZRqZagcSdZsJxUbxVXT7yfAp/XG8iy9cLJEDwKQT2aBteATZe9&#10;ulCutAgcGZO/iVKs3XxTLiSORn5jRziylXHKWdkuWSqZsiWThsLeYW6JLTmkRtgtVk5Fn2zQX9tr&#10;9p9HlvMYdZziba+mEd/8H/82rbCBn7S5HW+w5NPqae+GgpGbsLW9Obc6A9c+eb2vqZ1YW7UF0kQA&#10;78gQwr/TILdJmrGeQUCO3Y3OHcihRw4ewoWljprYhe8O4hAKQxsGGV9hMvxbUUgn8UjWt1aIViT9&#10;r3/iYmBLqePnDuen4FORZ4YPwoN4F6VbmtoG8eXMNYaRrWA7eJj1uzlaDdHaHNodJiOi+dnT45O7&#10;s0T5RhhvDzzMXK+1Mm1/eahgiRFp+ONYV0qQYrIod76c6O05PEFIv6Iw61PqU6AaeWUNvms9h6rZ&#10;IIYesBIZbdte21g2yojogQGxWZP0hMbKxy577KTqbu3KZOZ4bvPSPmUiN6ttuyzvvb23vm0vKgVG&#10;kcvv5a7jazzSWtFsVhayylZRRdd63NPzZSMbzsvArZsEQQajawtIBjoKl8TcjFzT4+qaL8FBV3Em&#10;8wbM9cBVDJ/oAKSvPXezRhpC/x2QGkVpqBxaocjQ5HG3QZEF/lN12bJCFSsfzk/Twipbaf6crI6H&#10;Xt1r8AXNw85Pj5xWYyYcDg2P46KdMOlZW1/Z2KIQsxiUiNc4qKAyXAakNR0JtwwdhoedDWxsA2SK&#10;wPhKumbQZYMUcUeZRUNSvT7s/sg+QbceqYbNTQdZUSHYGhKh87/7xdfrup29t6a7zz/47vcJxf7r&#10;f/3/+/P//Gch6/rBsYEkviPrv37zekjiqfuwAZSVlB0SVkDzsFA7tc/b8tMMhST3ES3z6vpUue9V&#10;i5DE3r0IgkFyhqULNu9tm1lF2H8t7yJ506bH+q/p98iY0ZybgRmUTihCUX/PGpLM0dr655998fln&#10;nzmbP/vZT/elKyfKSuPGtuuDD7a1s+sl+b8uPjq+MILZ5Na8/dbbXDbsMp9AIFuxVJuMHYlGvHn2&#10;CiNoi7la39mfmdp+0QcQNlTQEaAf+GUzLCOqf/iP//6LVy/6OVEBQQih6saN9c9XV289fwKNFCSP&#10;Dk68gAJFoFvFksCfMhBqVer1oY5DM/RxT6ttpY2djWdvv81QxMzbzYySILY0pfbfEn8xsW3RG2Da&#10;qW7NolY/LziHwJxpiDnHQMcxdkHad5dmLCI0lleSu+bCE2rchbXW/lsZbGj9xQtvsKH+M/+KHueE&#10;D/2U3O8Kho1SmlzbaUnDDyQVVLgwc8nsu8/xYBN8M8SQEkeWngk6tMhOly+jgFC//mJJLgcP+Xm4&#10;mAw/2/6vSydMARvG84gLpprUBpUk2AIdEns05hShZh4mdAuZ8IEjBfOmU8EWNeI5HYxpVjpHLnUg&#10;ZbthnlW0h/SpaweH5qYfNRZNnYGH1p0ezeqkanLVDbDMARq+ZOe0RLEBQqeTXYv7vrByszhlyOZs&#10;XStrzPgNAiowPCjsBuJto0rw0Fi4oTsWTZJQj8DowV5dcp1QFGQEmOK2FBwNTgQIB05XqNJMVyF2&#10;q89iV/+j76xHnIhjEcSfH1LCt6H7Wu/l9QVbj9nBKX0IUB1eosLs7q1Lonk61x0GeVWR1D+NnYe2&#10;cycemqPvIxEkDRqcifHVFzG1axVv9ImD0aA4G1bhPrmoXTmxNOUOn25TQ+aUcixLkGVkiHJzaVIM&#10;xkYWQrTFUeKRSOzknPQTLeTCn86oUJgxYlZ897jWw1e36iq+o3mM6wM7ARC1AiUPwNDbco2hyQ9b&#10;P5FQkmbZzu05x+gh/2vGsTBrnXDQK6lDal8G8prxYJdUOzIEHWKTptSpY1Ab+Pz2MfOpvQRzZgLq&#10;TwLgcuQURCHUGOGAY1u3HFEZUQhS7cIn7Oh87T7dFFvdWCHGgAEt6/b0emIB81SKAgtUOmZSkfHc&#10;9Zw+VR/cmDSbEo2pgvhxZ82UsPUXJY+aArEtC/s0CzWeIZnDUDVpocgqYzg0/OOHakq6vAbbnWep&#10;MW+SNhnV3FvPNkjkCUmV5T73KUwvQ+pT9grJncM62xXzJS2KheiPNZMMcINmkcz4gFTLDdw1tlQg&#10;+tw85MquiZIc0Kcu8MLLK0DA3EkGbK5zH+iSo0UwUGQEatYjVuaK/A46D1A2HHCPmKVNy9QEKxnx&#10;ZUYtVZMn1vZm1arUXD04Of3ZZ1+tb21vbO99+N3v//5//0fw56+/+vrnJYA3SabCxOSeoTiGumvQ&#10;p68dWHHbwh410HIMv8L+0q7Pk1IgtoHUtTcxtj+LT3x+bJuKSz2BA33Y6pNnz/PWsMOQTg8hsR1V&#10;0e7e3ql+JcFceO/O+tqWrUkGB092d9Ex/MsP15rDIT/94otXrw+kAYN28pdo7Dr/p7vPmFQyMOGO&#10;sLm28e7TZ7/7G7/1+SdfC64sPEYBqigwLc9nby1pFVuZKz43nibG6Lvvf/TmkLjrWVJV4WXXuuTD&#10;41PB5IMPvg2wSKPjVo2lMzvmmjrCF+p8xB6po90s/yHbvcuLw5Ok2YbuUUPwhKeAK7Nvv/u+a2dO&#10;VqP/uGLqRVdzoGjOMNWic98+B/R5jB7jASsAIRxj5VVGqVdq763eWWAa7j2K3uGeGngYXp18RCap&#10;4jB0KZlP57+R1yDrgsIYHBUlkpDtFqcU205uyQFIEUQdAXrQZLGZCt218TQU4cPNggf/0kCagkLq&#10;orfsT9dmK0kTOooN1tyq+ivx07LHWFJ2kMOJIwzEh2j9M5PVJgZjEVhtL99INGMaERjx+L81nsKR&#10;xJM7GZ/iZoSN2pJM9c8h8IPA3spX+WjI0Z0vB95fkfqwBNdqJVDO4zCwcDqVA+00w0sk7duFYSBZ&#10;ehgDMbrJPeCxFlMaJXO1sHyzvHm1snG1ssYUDp6AAEr3BVivBbFAB+T2XFMYCtj09STslaEtEZmM&#10;HpLlpUQlWnXGdRBSzDi7zE3QK+kf22vfxkB6yMomWxNUr8Ob/3vvqsGzYVZlKhrS5I0z3BcZgkZ+&#10;d0fCjgtyDzhCp6+ZSx9FrzZ0TAKTKOvkWmZIwmA1Onll84V9DBJ5ypkmBxX49VW1QcN2I1vIVg1K&#10;HOeiUVIijRVaVQghur00nPUCDXgjVvg0SyH4Uj69BZ83rNGZArkOx/Xh5JFJvKIwLsgN7aJ2Yz22&#10;zMU81srm5qAju6jZkQInTBp8K12F1a6kFXBUsvbI72lhYUrABdfKXp9r0h6cIuAaCBM9CYFEXeS8&#10;9tzs7sxcxZcAU9JWz6ImOkwFnzXhyP1evyEOuKNMBprrsbTXOx8Px8Z0Gn/3FGDq61jKbm6VnBht&#10;Li5gOZ+9Pri2FwUbIxEbC6O+VR0+JnYewg2vrJbbvNe1tXqjrCM9n+QTltak+ZRCsVQ8Yn2rH5uO&#10;Vi+ltyT2N8caAp2Ofc7DyXz1n7JZBZiE8uW64NGS1ReBN0BxWyjTyi90ddJHKj6dcRI0vcShIBr6&#10;iSBl2tT+wQLyegt797dra5C+pTA0Rd083AIjywFbtgGmzjg6PN5cBxyuyx4+CHWcnH+GTZtu2PEW&#10;0J1qeIBfAegz2x9z3AHyKJL8tnm8HjDfai37yC7IqKKQ+GAFwvOcrLUzOKrkXBNfvnj1+dfHO/qF&#10;vb3v/c7vfu/Xfyhj/+hHf3t8dJzhyDBE1qWIonQhPAhQSfpheQol3E1URS+ywS4StJCc7tr3vvf9&#10;N68PGBLCtFEufGcvyil06+0WeY4a+vc/fO+rV2+emFHuTY/OLnEIN3afgncFhK8++xSSi95HG8nC&#10;rlBlaffpk2fDXbBRqCrh55/84uX+/qefvSTa8Hzn+cby5ofvfcT28P7yZmtl7bd/49fffffpN7/5&#10;bUcJy8LyAgyQ9oRp1uuXL5WojaQhbxFQmsJEp2k3MUyIpC7kZ326dnl6wQ6J77B3/WSPZDvZ2yPJ&#10;BpVFGZGNA6lTVVgxXKSgqKuNvNA+WmUzJBsawTiZCqMQ9wznEytvv/Dy9DzHDhMu6eX2nvA8ZWiB&#10;XIDSPu09f4b2dHJqNyNIZpSAi7oELE7M9Qyp8vhIHEboKHikEjXaoYY/TeMkrxFhA5OgjmYE4KVL&#10;dyuNizhuNfYJhuuPhabcd6LRDWZ55ubGE5LaYCM7V8GDcpNljnb3y6qRINxiI+e24h1ORfrKOdkE&#10;x96SV3pOWWlnHeVDN2shH2NHKzBGlZz2De7uDHtVo43OUNzF0bE9rgVLvXk4PcyeVfKHL8YhSLMR&#10;ITrbCClwLCfkNNhkJJgHCGH6p5wVJBdCCAfyn+/VvBiYunNr4+1hxXjoP9Tf3S3fXTycHihaJdAh&#10;hOHfLaISRREotqSsgyx4NT+ZWX9y5q1NV9ud5m0IFEmTLnNZDa7BdQvA97zWgl662XML16dnBdnW&#10;ApHx4SZYrAPFqBYdO0iJLRj5VfcmeDi2YSJAeOxaRn/L21Wu/cmv7/kL7aEEuDXWbQ5ZI5HTbXc7&#10;tYErA6PE/24uQUzhhaCaawuJleA6EUWMZ0tWbjzGMvrtzen99bk0kzv09Z2ZPncXhYP5uQwxOPRE&#10;pTKyVe08vtBxSgX1fKNzg767UcZeXpDapDJ5acGq074El8jg3Aczo6JnkbRBWBsCtIpBLaZMgArT&#10;Fa4aFVB6/bOza9uru0+39V8aZgNYFNGccg2ZFiZXqHknx3697dNq/IotStWTg1MC5PMG5g77kC9v&#10;Ki+66RE1XirKDg1EwunOTCPCWByjZIf0ihN3xWVFty5g6+Yy8onVqe1wRb2VS8QSGtJDyx53dnVt&#10;07ZEQ/8GNAsb5uSMq29vDl69ujo6d1h4xHujwoTQ4H7WSy+sClretBMs+lt83NzbgKPkQCh/UW+d&#10;bI3PQr3tTr082G4JBrTO3Vm1m4HQn96zamMq3hPOmEt4e1ilVlX6X6Pp9AnjvgzEA/S9arHbKt8b&#10;GyctDKQNiGGPIN5GSmfQvW/V3y/zGxVS557e5sZWF7sdBi+YOjf1eKf9aqwSr2IKqJ+oOWxsERqd&#10;pMI1piyRbsIBxKS22io52uyTfWa3N6fbu0THBdnYZZWfHODul9APH+Yu23NowjokLxLQq1jBnRUo&#10;sROvGKwPwtX+/smrw7Pnz58b26w9ff7+R9/1d378kx//6G//tvW+GWOtKVnbR1FLdJfl9amqQmby&#10;cCQNa2Om1Pad3ATBmmeuMHlqGeLwYGd36/DwwAVcX9sgQ27yR9HaoVUFfOv7334hx3z62fOn70Da&#10;eOhuTdf/9s//6ubs9Pne0zVlznRCUcIuxJMnO7s7u47Yzu6253BwcPBv/u2/f/1qX3OjWvvjP/6T&#10;3/n93/rt3/zVf/4//5Pv/8pHv/Vbv/rf/MFvvPf+W++9//ZH33z6zQ/fdszkm729Z5998RKOt/Xs&#10;+Wdfv/zww4+2dzbdpoy4lO04IClvL54enSoffSMemOav08kGctLr16+sR50eHrOlLDCJI4/t75Bs&#10;0apHfetumB8t5Shxd+eTb29vJz8I5bi/Q6GwJYZ0Vtk/N/O9jz5Q3FxfnkIt9va2NbqtSnR5U5V6&#10;+523PO2wnKy/Ael3U/t0DqprH3F/KDKYShgoGs+kjAKTQKgmpN0QISwrSkSRMyEPx3phwU7yBUiq&#10;tkPnlxnV0uyFfQ1D5XJEqhSVYwOydnzV4po1hsgZRHaWY7q3jZ4CaEh+yJWDwbRZNgjuLuXN2/TX&#10;tNTZjUm+vmi4eubZmSB6yRHBJMijCZkRcEqyQy1ttN3B6mPfsPmQiLq4agSFuXGDw6VeZnqV/JGH&#10;dTFwsfa+yo437MqalCn7fePt6ItdKgnHHfGWrGENH2/hckVm8w0QbcBccQxgnymUn7X0pTt3yVaW&#10;TF8vMGLwjnjWqJj0HkurZ7RdYnU/TBduV4gxC4wy5YprO6cE8N5UutqJRTTm60tPBeQR3/cMPgy1&#10;iOX6KCsukohLOPwR4zMbic9uZ5BG7p1U4qmaL4ZBgjSVz+DbDsb8//m/e7eZYCMZ7yXAp748ODYW&#10;qcti8bNROU6FcdzleegsSnP7fdEG5ZVGX055VMTMUhvV8Z+/OhNU0LyZ8KmAB/+8fn2YdLRofXFu&#10;O2d5+KEkp2hn8NFC2NBFgKMgCqOM2h60ci+FWNUUC2ytKaZXVsEDNHh6hleXzIfSPXKqaTig/kID&#10;m5d6ccsIN1ncgHpuro8wGDmclnqHS4cCC4SYVmLuFbZG0lAKydPP+VKSIc9DkpeXDGDa/5UAnL3h&#10;wD23vD6RkpQ7nme2tXGJfHfNXzvzoIyVzS26CWOLfvirZ9x4Kx9WLEVcaaYSyjz8+oZZKJxmsqWu&#10;3oOivPGZ1rfZri55jGeHRzdWfi/cKOUCbaH8NN0m8SsL8/iWvuoSD1ww/djGrqv0afUf+if1RmIz&#10;YErzWOUbgaMqNcmmgQq3caWAUBDtdmo/nOYx9cSzR+K4dU5fPYbyCk9kUvnDxFCgyS4WTNIRP1MU&#10;Lxk9On7L0qKxD16gHdZlsMCFq6L0aFVo5NSM53xfH3Jta2t+ZQ1oa2RD3DnhPb9x5urF69ebO4Kk&#10;ToizH/9cdKnHtBp6EeCaEU7rV77oxubK7hMKsO31aHTwUa3X9kKTsRmbjAO7cVXHi02gGt9LhDs/&#10;VegLDsm4vdk/eUnSYm9re3d7590Pv/PD30D8+9nf/ezF1y+dhECcWCTxxB1cBU5qDkOFRoOspag4&#10;mFVt2I3TFi8NBuLVs+c7OsVPPvk0mnQ+fPcW3eTgxC+IDeLNzs+/fPWCgsna0ur772t0iJqs+Pio&#10;Wb//3/0hRYBPf/4zJ+Ppkyff+uibyfONZWb42U9/+rO/+su/9SeXV6bbO09/9/d/d2tr5Zvffg+x&#10;1puVfQtdZm9Ep0Fn+n2kqYUbVj1vjNPmZ7/x7W9qv6Ca+6+OPvjW906u7uRN4QylDJx4Y4wyXX/y&#10;/LnS9/k7H7774QfXN+fHb16vr6xuTrfQmoexmQKqmI2mlNK/M0cC1f4TXaWU5QDmaIF0T470vnqp&#10;diIM+VfXDSPUZHbd9o8PD46PtIxHZ2c7T5+9eHWcXmV43CywElmGCkzbpcPlPEn8dMuUJk3O8QGS&#10;bJWOShn0QmFFPGsuRjfSln4CS5lkk4EBTiy350yDJ/CkY+vDOe6Pk63WN0osD3n3SlCQ/7G54zZm&#10;2Wo4N+qgxPtqtrQIXbXy1eh4hiews3QOczB2BltBgpIzMycDhQ397jbvUWOxbR39JOgbeI12r0l9&#10;xIGodXG/KnGD9pSfJE2n15b2VlD71nABQicG3LGk62on6rraqn9ouLIAwfBdknWh9XN2lP+cmOVh&#10;wucijTe/CzrTGSCXud1YZqIuKRNMsGyxVkwhpB+wS0MmsCHRk8nU0fFFEqIlZKQGFfNEATfx+PDu&#10;2JXEaba1viQkQcVr50xn7m/scuKYAY3P3IHE1mS4YdAjXCxO4/W2bBxDOtG64FDSHVEnFTo62ovm&#10;fkNkqOFkiZ8L6oK65E9+sObStEcwdtLiy0X9H9wZBw8MlTiHwWCAv+iC5hVOyzG+4+jM2OQXlklf&#10;qDKSU6zFzvTSzj4h1RUbM6OBddWjJ7bftWTLJII8z3Uzm7GbWliz70b3RQL0T0VNGa9x0bBThiBZ&#10;3Hn14pXyG+a5urq9Otkk/VRTNVmNPuKC1kGLP4N36UqzPU1J+jJ8UE+mtj26WlmYom1T+x27Gu1X&#10;Dagc5JqC3xC88gDoGC7fcoiiLGD6fXEuK5UBrXsxtF2E4K92wG5PSKeuMNI1Qru4MZ9AhxIkpptE&#10;AdoSTH2ZGqGkTssr6e4llIKxLph3u9bNfrIqjnp3WXeoQoESeQeaWxhyUCcyyLs43r88OFIhxSun&#10;/Bi7vZJItm5NlYr52EWwsRmNqWHNULFLTDxV00ZQ0jgiQxZalV92BLCWjQL1QoqCqKE4x0pCOwpI&#10;z8eMXIHFkZm2d/ADhslbuZMLHyCLyBNDy3wXkMyL4DpY8JApmyNEioYK/M4Tf15+W1nfODk79MUI&#10;kV+fu7CqBOVcGU7pICOfpcnuxWKHmiOmkeKkW/gRHnSQimaJBUOs/XCpD757mXuf2kjsae4k5S9B&#10;LzfnFjdHpsve29BTggb0TtYDGtMq0aqOO9QU+e4cTAPWWliknLSi3kWv3X9z9Hr/cnvv6fLG5s47&#10;H3zw3e94By9fv8RuaF8jRYSEGX+pmeJQL6+c2DW+IwmyKtsKLIdv9tUgSIOKnu/+4DtkHb76/Gv8&#10;T5MiTJ/t7efmT7oKiV4ckX7dzqPjS65O8ine39HF1es3R+8+fbrkNp0ccZM8ebV/ez73zW99Z31n&#10;6/j88uNffPbV/lf2BNy4v/ubv3j6ZO/5+99a/8aH3/rB97/zreeglbXpyunZWbOjkIEHGOHJ+TFT&#10;y69fv/xf/t//8l/+b//q3//ZfxBnlB6H52++94Nfn6zuvfzy488/+9l77zzd2Zoc7r/qTd5jZm4L&#10;pTvPnqFBP9l9KkNYwUBx/+Cj72iqseiA2+dn5EnmV/ee/cEf/sO//uu/1fgoy3CdBEqqKxbfxlhl&#10;kZfVyAEGzLC+dmKyIRwo9qC5Sih5KWAnRjoYo3uIF22x55OVnekcRVzktqOLS+xWOSEUPLMMOo0P&#10;9noU+GpDPqHwuA6ocsliu3+bBFGP4FGWoQXLgLJWg9yKLElHKoshmi2mobHjqP5kjj5k7tKnrSeU&#10;XGHUKzPXKzNnc9dn7dOH+43WjHJSqcrFFesMYk8TwpCNHkR/++CLC1OSQjE4xuCv8Xj0v5RPAs2H&#10;n9OQ/RmGkxHTMgasM1N1kcy8WZzcLG5wAM1kFzSdLBDdAOxWt0+DR8/0zEHWCcHZxhayDzwEbswO&#10;tHEGoKDQCv9mVbJZCz0+1dq0RUJthM/f/oU9yyYPUHvzxgstFDmrlVXrArM0claotRluxBRIHkQ5&#10;DeF4uDQDjyNYwtQTTOamW6QAYisV9u+n1SDxyn0VAnbnc6tXy9OrudUIgtQrCu6pY2uvNCpu5vnR&#10;Gcbe4Lek01oR6v93DAQseNFkcbJBZ2AsSP2PP5xCnYa8ULtqKDiK5yGMCfodyuilOMQEvXIeJI36&#10;lxYJurRinYr6kjwWVyYRYsuzl8OncpxTIJe2U7FFI6ClsgwcnXJuPib5CaIQwWuTfdAXUeHb00ok&#10;SSG6Cs0DW58b31cvyMyMRM9OwX3s8kJvtfhRn9TqmztxW+3jXXE7diWMQleWeXyovuYW0Rq0en4D&#10;mkMWvVgoFIQe7miReYd+4LhXdp7ajpdRah008EORNaH7GyYoVQPOs0DvCS2sbaw/e8sYPxhzyIW6&#10;b01g/XWp2H+/lT46rdHTw4Mbrupktof60wr/eLj23Apx0Yi6Sr2L0/wsTPuk9eHrmE1cK2mQMLfJ&#10;8Ti6OT85PWIIaSuz8i3pMvhyCtDhkami+a3O2cUZPH4w6yneNNYyBBq/t47Hn8J0iEgq0Czrh9SY&#10;ccfbDlJY3IYQapfbIXbJieulJebKVf1R43Cjcn+n5XF63Dgh5f7TIc6c4pcLr1OKjeMOLNOLpKcy&#10;7Ki5a5Idw/R8gMWHwldFEhpYnxrROYtbW0+cuRp0onTGEkC326vXLw+Q1iyJYR6VTepK1DN5rJzD&#10;DSgrt93erW7OtLLSyKcNoDxmqm1r4qPwpHySylKEesi76Fxh1icei+v1uhq7K/ITRydnL/aPd3gO&#10;SsOrG3tvvQ0D/tlPf0pEOPs0e0I0Uqv/lqnKgvze+ca77tF5GHdRy3jp/DTtsqGuO/v1ixc4DoQd&#10;okUM0hoY0/KuCvL1m31ezJI9Wd7Wbx5uvvf9H+Y1P5n+zm//rtv2rQ+/+Svf+8EH733z2fN3fuN3&#10;fsfnPbm4euvd97754fs//duffvbxp2/2j6b24dbWLomRbar6L//6b/7zX/7VX/zkRz/5+c9//jf/&#10;5a/+6i///Mc//tF//A//4d//p//4Z3/+53/6b/6Pf/fv/g/E9Oqzk5NXb17/8Z/8k+dPtj/9+EcP&#10;Vyd4TK9ffb3/5lU+lgsLO0+evP/hh61PXc1s77w1szB1cveevfX87ecQy/e+8V2URq8eq/Ctt76x&#10;ubO1NV09PThwPFq5u73dTInh3uAvo4OSZTIjGFtjTXMGlbRZYsoBDQjHpt3Y/C03tEHfDHluZm1p&#10;4dnq/c681WMzT6pgIRP4LylxJh8+FuyIuTZXubOn6k23K6+bcQ/8uBNbd1oCQJPROAS+cUfEAtC6&#10;uzemUGOy3sidAz36AwR4SAqlbDckjgO9U2xRfRLIMA09F1U63sX8NHJTcsruTiGOriYFWMKRGJY2&#10;eLckna2MSnc2IR/tVLNMCi+Nnwo+1axpwIQHlO1qyHQRA9URxVTwi9MDg7ta4Si4wwY3UCtZ22Ho&#10;lKs3JBKaM3YNwyhT0GjfP5uP+9lsmPODhUtcRO8fzozEKMEbptf9Zxdy/MtflnKTDUMcbxhkJpJq&#10;YuOO9jV9hnJ9EEJbi1gqiXoMyfd8jOY16I2OBuqZghDcMou7XGVROsP/EN4sqq262F5m9b3Yqm+j&#10;9ROzLYAhdR9PdtC6xrwAIhdPPWuxQTdNO+D/9MNdmqJhomAKH8I2a6rSEvjy+qZV3IYcUpVIYevF&#10;HYP3eSgCVq2uNm0FuVBrnGcT9lIUS7ZA9wUULjjxTlLk6B9HwoiJIGxhc0kM7QxlGEsNZGXWKkxu&#10;Ozfn6WPx8OV+s7IogdSutjAqfAO+EzlBf0zsxheTM5dRB4s51ycHZOK5VWMSJAi1tkaCA1gvcAyq&#10;T3qK/ueRYxXpdawU24LSLHvMdjo9l8cdCg8dATjT27kr2xdk2ltZj3QHKmilzfcww5prdWfh/NRa&#10;6AyfLxnAY3asj08Jo7F902xxEDfbBEIq3LQmuWGmwpldV+NNKqnGqb6XM9M5bJ19bnlaK+lnSTcr&#10;5qYNhTWu8elTk5Q3LXZEmG3lLdJoe6ykJM9dHalJqm2x1M0bssapzow1Ke9Cgoqd01QTDcGtVhIl&#10;FtCyEU/MZjkau8b6VTspucWFHVB91MsWHebsexLru7i5NJa44ptlgxhsJYk0GFtdsydlpuaQEO0+&#10;O2KW2CECF1Qi2uuwk4/vNmZ9IgKa+MUll4rMsn0mI0lxaf/NqQEjmkCmJ4gGVyQEwgzqDztC8go8&#10;0/C1HR8zwadPtwTAJDmwFpUzy6vOPQ6K6WI6ukF8WqlYG6l8AS6qAas4xqStbYU3x2dfvDx8663n&#10;JMrnltfe//b3vvkRq9lP/8vf/E20UdqKKENN7CIhl0tLfZnbdovArcT34CTnlxrlR/LQb/z6b8KT&#10;Xrx4gUHg0vGbOTnBBjKFBQhpEDePjs+fPnv/w4++p6jYXWc9svaNt57+wX/7Wx9++I133ntn68n2&#10;u++/89Y7T9969ykSNofEN/vAg8X9w5O/+/jjt9596+c//+Rf/a//n5/8xX/8N//7//bTv/vRp599&#10;/vHPP/nZz3728sUXH3/8008/+8Vnn33x6adfffnlVz/7+ceWhfdfvDk5OFMDqZq++OyzX3z8sy8/&#10;/0y3Iy5i5XD1XV6cvPXsXcWc0aoY/IPv/+rv/cHv/sE/+L1n7+48f+fZClOt7Sd/9N//9zCSp3vb&#10;733jg08/+YKn4ssvPiUsSxQKavXkrefgCFIH+pbpGumDhrLCn3AHINAgv/f228kNtClsJA0FWUX8&#10;8xirWYZdRaSL0eVvr8yshcyvzzGZXAT2PpoVjRiMNBspc9CYrW82dnJ1muxfn9FsMwSIvKtCLda3&#10;ATLQuGiAbS4VWC5ZGVVUSnvBA2FtmT88kgIjPjfs9I9zEgx7kwC72pBCCyK8UsX0MKPHfYzoHMHf&#10;7tXy/ITwzepgcVcYphUrSNr1Hnz6EvJgoraCgu4RfXZINUTJGwLQY+R1BVZZXqO9bGl/rJYaCqDR&#10;KoGjf0gk0g/dtmENlEubJ+M6jEaKg3AJXFaER8EuPeY17ZyrWkRb1kUYz2qLH8XORxeZ8NRYgI3y&#10;FW/BIvNK0gaPiuNeTZ9h+D0WVPNDL2VIXKZ/8ZgHaT6flCSi7mYu0IwDjaMJ5L9OoC6qR1RxQ7/8&#10;/RyJXp7xE/Q+AT3Vdl1ZH6rcMMJOv0Tv1Ldszp681z/7zSeaI58VtcvU0cNaXmQwQWZudQ73aVDG&#10;AgsfYrj7kdcnp7gGj66rJn6eY7zYzXW1hEWUYSG7MGpX8BhXV4lhVOVSdCLLDgpY1fKv526GH7uS&#10;zqZGOJ5zbGyLYKkLhcJV08u3vlXlsSfW1rEYOLVm2y4SyHhjfT1ltzzLr+8uT5Huh24AojB8zp/J&#10;H0zJpXCBLsVeavE9d9FHK6lxHE1Cgg+933Jhk1YiUOeVOxrKSFs5pDXtTI+kjtxQR5+U2MaRxT2d&#10;N1Zu88ZMn9Iruzk9OKWOhmDy6OLmuLYpeftA2EZ+ASQMUhAeycLqznuz06fMzxN3IJBxZYlnfnt3&#10;p+65GgfYS+RpHrHNrHi0wgX61AG0JCBTNZ/g+8txVPrTelCfl5TGMAFGvHTOUIoTqhkaatngOQ4l&#10;Oz9jbH13hnB8zT8RcN3YWKrpGSYcNWNdLCIiVEYn1kzNiGus5eINAk4vT503CE60N52ofHpKO/bi&#10;+vgA/cR4DvwyWEvpRlZPR0tF6lV3pLVZmH8sqM8uTten07Pj888/e0FPQX3iSCYsEBNMVZ7ydYst&#10;Y8MmM652uh8sJhDec8JS9FCoqGzSyvQlbCPa7jAJXKyab1+HWYwCXy8FqqbQYU3VF2qM9fL1wauD&#10;s3eev7O2tv3827/yg9/8PeXR4fHhf/qz/6COGl5EaTq1E1o/oL9fS+ZMs54bm/f4QA9ic3PLW6GE&#10;qCH45LNfnLER5OAZ0iSnKuEWphvrv//f/4HD8a0PP3z/rW/4169+9/u/8Svf/53f+uF3v/vN977x&#10;VjKGQ3asNfPHlYmHmR//6Cf495JoBSxqysXx3/ztjz79/Os4sPaSXh9eHJ5dnaDDjT0RdmXtx3SK&#10;TLMxHLTyPoj8bkrHdI5M7fHBwZuXrwRi1aeXquHbfro33Vr/3ve/9d4H74KnrKRtP30KqmKi+OnH&#10;n3z7o2/vbO384Lvf/v433/3tX/vuN56/g2P75vW+wm5zfTdezuBvwca3n701r1SPZG/5r/axhUgH&#10;PTHM+a9evczXvDG1kjN8Z/i3QWtUPIPhTYXZeO/+zpvf2VpXLpi2mYs81iVXN3j9lxueUPNMCylS&#10;ae2yKdXs9QWGQORNEcGO/xon7zWxN0SqKaYbpIMCLUXAQ9dqgKY4bo9G5urSdZkSeSvhDUAyPGfs&#10;ctR127cEVQ39zPvp0hxhy5bXoVVtYiVHCVBtjD5ZY4owRrztqFarDFZ4ilt9tGQA1VLBRIlCD2/H&#10;iq64dObD6bXPLV2ov+3YBuqX2lAK1H+oam1D+o5pUteuCOQxEAbi1CZH/+Yx4WndqkkNih9bN7Ai&#10;AscV7vGSRb3aSt9qfDYJHWiocIpb34pgHyewp5HTEOgeAobj/zPvOdN7uORJMaQcSFbY96QixLTw&#10;8nyeogTa+sWZylfx2Bf2QsFX7H5mjRjij1JjD6IysMwki4jpCtobX4ywV8knkEI1IA7rulohbtYL&#10;FDKAtNn5P/3Wu73N+YfT6yukufyCZuhv6tE8xogQOm2dj5bRoRC2Y4uXxmE/sHjDNEShZkL45cNK&#10;UhUTa2A0Bd21hLM5MuiWRY7gQZHc/EmnuNmWTCsIF+KGFfQAv9mVo31Db3XIzDk7gNuZra3dlfVN&#10;psSNpRp6UaBog7Msn9DfsXm9h6Kr0ZInHLIA0G7XJ78Vs9LxSGxwJrLvxKccsRIW4e7UKHo0+orb&#10;yRS6mTFIio2D4eMPWAwb/mzGXdMFgkiTDX1bSYdItk8sNZ4JjukMya5JBamrymrcViz4dhPM17wV&#10;oSwFGpc1w6Q6QRGzrL063Xz3W1tvf/DFVx+rEDhjeDVjBXJGI7W+sXZ6cmh7Cn7MkeLo8EwhEK9F&#10;o5PHMw2kNdMpAqSk0cyk9DSIUpQPqyQg76kg4xzG78wZvUxP+cKuaAvNY+WxfcbE1UsbmQUPm7XR&#10;K4yRhvMPkChFaXJthD14Sst7wVzz3MSaPs6tmttLvVnDk5SNTM+K5vrq6NRWgSXHVLrVqDY58Pfd&#10;4ZyrIrb4jfEpMU9WEyZXupy+eUNiZ8idn479VO5KKjuWJ2dp2wxKdFPD2sPgGidEwjaE3VzfdK1k&#10;4sqvlH7GQnMmW97mIlG9QNTxNvNH0VC5xL4uRyURxe25vX354nD//G7v+fPNvZ3Fjb1f/a3f9Cs+&#10;/fRjB/L4+NybokReCFtYRHS0fq6NFnzX1pZz97DSf9WvTM789nJtA9kdOaj1uBM4YU84uUOApPz8&#10;dz//O/btP/3JT8gXPXn6/Ld/+1dtfyUoOqjbNeFD+b8LNuSuHZ0DbPHD49fHR0+f7Pzp//7//fLr&#10;F0dHJ6cHR9hDdMD8WeUOlx+VzyCyGWArre3IaT6HMmNNcJLR8ltafL66CiZDFY1prH1VrIm/GGGB&#10;UJBbpdmwtfkbf/Df7DzZwqmkQCg//fZv/Np0dd73JYyxs7359jtPfu2H3z94tf/2s6crE8P2uzcH&#10;b5Ajjg/etGQA4rw8o2+BpqHKOTk9EYJ2tveOj05TIn8US24fL5XVQnRyJXESfP3aGllmee7ZHn8E&#10;Y8WkGjqDg8M3nb1evThcuj2xCV0Roha8sHFoSh+JP48Hbfj64tru1CarlFxvAQ5UDCUs3A5QumcZ&#10;OFbCo4L1B6qZYjmPreLK8ObEILXHLdjg8WtUIFrDw6Y3SZp1fsvrUyocLkCurQmBK41aBanzUFTq&#10;15IXMI1IOnLY9sXHKPy1cyk29j4Mt/zJ/Giifyc0mZ5+GgV252/IzDVYpqUwyqIwlXC59FZhd8Rp&#10;UPvwAIai3i912HLebZg2jKwUVUNGt+wwJmJoCNGIhr2L+ybHtoiYnmD+SkPxh9NTa6yBiZFigIFt&#10;dD22uXwWuDE5OBlpC2K+ExoGZzK9EUjs7MjKSLITY09zOGCMajKT1ZSRFLloc1qHIayV2lWfSx29&#10;sqzIaVVmOP8OKY8OSLu2WDCNqJO7mP8Xv/tBUzycqG26bVqN3LBcF4uktL99Z1tmYwwi59YzuVId&#10;+cjVsFQVxVVE9sxeMf3rUkxK+o7xVAyuAaCoD/RGI7fWubVkwEKN/rbqRI4T6pV5rb74YDRskVoe&#10;Qd+6aS9wugaGy/bkKkcTrw1SLF+mk34PMKzR9l/Fda6ZMGjTBfjYWT2ZFsLAo8VmdBQtov1B8924&#10;0UrjB3o2ky1MfwVd3aXJlpElZmJSdqVEPwx9w6FKqoGmLCKAAv/u9oxPY1J2Fr4xeTIq7a0xdmBC&#10;FffDgVbNL5pTPiTDY3VLlTH2FlJ+HNYGaSKsLr188dnnv/iJ3+dWL05X159sr2+a5ch0WOYSsIb1&#10;4ur48vLw+vKYtIwnIw8kf+GnrWEVPhCEVbwPf+N2wfIq9yQw8HS2uZqRcmhfo/uY94xjKK6siZjG&#10;qHaQFcsofLkt5Y/TbGCQOe95diDFhcp5KwOPwGewkrB4dPDm8kSTYEMogCJSEFwl7kXHJj8wg7Q2&#10;/2s+PB3VrnawSW3/asBLWzYfXSv+Uwp2WCT3JwcHJokdmPtZouO8KEXKJP/oayOyB/IEwXdTqxQj&#10;jLSSf3Nvc3fviUlk8Ava/lB5H2s4bZJkIFNTlYWYH+JfPozvZxNr6oqi4Cajevfw5dcHr46uTGLI&#10;b+++8/4H3/m2qPPv//2/P0W0WZ1QOTo43vcjnj556lQI9DKifiQ34SslCFrBs1TFoRwzWT8TiUBx&#10;lJP6SIvzqObD5nj57Xfes5O2t/PeW3sfbm88+c53v7WzvRZmVAwqUl7eXh2zgbq6/MXnn8rIn3/1&#10;5X/667/+s7/+y5/9/Kf/+l/9r//p3/4bLIwDilhvXt5eHt5cHkXDmbkluTuov2ZvaEFxYSRNgLmz&#10;kx4KYw6dnX67ebrGGdJSRdJ6NgYLu1E61jc+bQswO09BVXdPn+2i3vzFn/+Z+v3jzz//4JvfQnx4&#10;/mR3nUNMIXXed9ze2/y13/y+xurP/+LPAebwgQ/efecbz56/+vortQVredrEJ0dHaDhADJdqf/9o&#10;7G5H7mslc7APzbw1c52NLJjSEVfmuL+Qlu3p0iZNWatRQhbo3C7azcXO3eniyatlVkN+0BB/qx1Q&#10;glvACGvNep01wrIdqtvTtLzTIFpsAaN5vMvdLkdaXNmXGywT0Kq9H8IWj1oHzbBFALV+isYDAByG&#10;G8XUzHGb0xanBKc87MZieX7fCwtrMqqsL+NH1EMLMmoSjW2eiYSuF8IhdKSeJFmPVnxQuo3BSl1I&#10;YcJWDkkq6Rli3DUQDqqhTSVOGFjIG4BZqliGtM/ckfmyiOQ8t1EMCqkiVWwYTQ4PoCDK+pK4uCrQ&#10;IWDRvEUUT8/ZfQ/gdgXMU1MIHshEdiQJ0Y/e6VG1eygEjkW8K+WuSc9or7I4CcTKRIr2XU7wCtGo&#10;CzbB5cJhHlm9IV9PJnlq6XWW15iXypRtr1WKtQzwuO0gpyhXhx4StrgM0r/8dS3HOMM+4O38P//d&#10;d4scC4ubNJgB1mfJ9IX6zthCMDuiKnheSGj8seyVy+daILBCahWGc7f+AGcjC63L6Vwh7szSucrf&#10;aMjV1HKptA3wfSIULJEHGhIuu0R2l1a3p0CsuHVpDzTVuuQRgI2dIF2Oz2Yf0Fjp+vy0NgfsWbXT&#10;j4pw0VRAm++EWKGouzP48QQky9wTbxHAOso1EmK3aZCCkWfB6AJXN9ZmORmOwy21eYLiOsEKuI3h&#10;iiFT90ehnWXU4HBUA/q3ej5qe6cm8GGSCUwknu9beuzVYujzsXUcjFYjfcwU5bKMLS0lL+gUAzE0&#10;jcIS7UTCszNzW3tbm3t7y9NNJ925V6GQWYJhNvr3mPSXKYxRfqJ334FEcru7oDoviad9hIVzddLU&#10;eoBEbZ90UgOomo6mVJ0JtzNm7EhcdyLKiDXgNdK7LswNxl0vL2aTFi2SRTBH1O6Eztqz7ykJbZbD&#10;Lc1cYCtX7EdCCYtPO0CD6BtXQaTrB7CtaEgkif4TnT/AtIkB8JhQKfROU6v+o6qX7eCVFX0IwezZ&#10;5c2LV/sbWxvrdGkdvdggEUL6XVlgarWbJjr8Q4uME+DK7tO9ll3Gbk6FRVIW1TFRP0K9ED2CzEH4&#10;yu7W0ionLRSSIMnmTKB7uX/x8vDS+N8BXljbee/b3xZ5Pv30859//Ak9B/QEzHqc8mr6sT/gyAHO&#10;qPCpE37tN38r9VuB3h1O04RVjXnqHZkQ/xDzhaA3HIg2lOWVnNTtz+5t/dEf/f43vvFE1RjSVNd0&#10;8+bgNcXWf/Pv/vSvf/zXBycHH3/y8//wH//Tn/7pn/70b3/y8U9+evDqjTUrYZ+muM+S7THYytZE&#10;eo8wi4WpNPVwt7u9nk4Xn1HIs+lpZWdiI6MUHeacLeTbXUkZKBXXOBuJy+YgeD9zZGJ2cfbq8NXX&#10;r75sAO903l1I8V9+/amokxhKZqyjFHIOm/auf+8Hv/rsrff/4j//Z/pPbDWOkn5hWFXlG0PcA08B&#10;PXaxSrnXpmTrndzbEhvdRYPotsLHvwwwOmwzD5YrWwVbmN6sbNyxawX9XBzPX7LvXLxaWPd/VUs3&#10;NmmcyGr86L7EpkwHbs6vbbhPltakMIOGYZ1dmAaaNK6JGRjHrWL2znTZQgoqr0sK1fNuPQ8RzCUX&#10;V5te5wjUMD+p/aSw09uQzFZACG3i+vUK5bx0ZjYmC9cm1uFjhftC7GAiV6z3o6my+utIdFETU5Yd&#10;XUtuj2k3aGEXrqCRdMLCoqW3oOlAwhyuAyLpSDmxkZR9zPPT7GeGI2RceU/XlGgsNwy9WyuShvVm&#10;Qfhz06hFNk9S25i5gBzxsrJNNTNje8GpDC3KlCTpwVqXmtykxbpiQ5kwKZfa2IKIGBeajDhAzLrV&#10;z/5O6IU2Nddik9aQ12hDykLbrUpk5bODM4WxIX04gXmOxAXw5GbnjXrQ17RhBRVwlNXJJLyHrDAV&#10;rrxi0hZI/PqPv+2HDwkKcD/4xfM4OZ9xhYta8tsVxD2tutGwap1CmQh5r0w9IttLVN6ahg+JAZ9r&#10;YZW9d5oRIoRQ5RpH8LkWjCb2Ma1at9I0CW7SyQwRnPHU2nVpp9qHKxGQe0pFxHA1ppZVlGFE3vxS&#10;35IziVKk1xBf6FHmOspN2SLpP9hLSI/AVcYaFu7l51+qCnmnzrhuWkRqRaoqvf9t9XV1mcuOxF7l&#10;c3Kq9pdaHBS5OYRX8Zf6/gXZB0hK+s6mbo6pbxUXJIk5EB2oPNrDMG4cP/tx4XRmbWMjevco8BXh&#10;cWOS1FOHGPBMNvZ2tna3ITBHGFanp9cnsiBVp1vCQll8RmhA9PaxwRHCNKau64EdLdAkUdY6REoR&#10;kG26VpgaWqHLPL0CcpQkiUo+juKQLqw6UqwXy7JjaWE+yr2v78Almz7oNFVdHTl4rJGhAwqfT2bU&#10;vfPHhpiTa78YT5J9n5LPzygVDeBwgcibkgokG21Vdb/C1w25PN19xfPFI8YIdtOSsnHxe3LLTol8&#10;/fMvX09trmolJT0zwGZRg7SkNMlMM1v0oRph5nHD6GvDAlXga3EBEyHXgGF8mQJOfZVbRpHw1MMT&#10;IMlNIUPdza2qoixx63TwxF8cnn19eE4abmNn+1u/9tu//Yd/6FLpMv7tv/3X2Nh0KZ/SqTP8bz3T&#10;KBYk+BZuolptsjE9PNwnxKdpKEcaUrIwmJt/wgWKFn/LvHh0IAJtP3LjxW/85m+t7UKtAaQOw5pp&#10;1U8+/hlzhH/5r/5f/89/9b/82//w737+ycc//vHf/cWf/cWf/bs/w847fnN4fnSCEX8OJXMNs1jT&#10;NCiFPb4bio5B/l1ZJ4Lm5MWLr/f3Dy5efMUa5PL46PLNwYm+i/7W1tbmutJAwRT7Gv4vwRmOJqMQ&#10;ShvIH+BZ8pibPz89PQMmHr05Oav1oQb4gv3w5z8/PHp1eHxwawGcuUynrVG0nccVkiVX1y++/vrz&#10;zz7RNpOKuDo1VoTUAWMjtlghwIxqBzQzJ6V3zQ8AIqWHVh1Ipsbra729TcGEItBt3vnOt2c2dy/p&#10;cI/hVmeB4g4PFxJUKGEnJ3mYj/VYbVyKkim7YPEpvYf0bHupRWzHQkpW4A42Wv7CkaIfISzFouEQ&#10;sDSICfCCGij4ExK7AVOLxa5BJcSj01TpdMkq5d2shQ31W21pyRq3LodCY9oBBKhQW7+F8sVGjX1X&#10;wEVw9cRWMt5cMI0W07SzkTXSbjGI7X/mz1RRo0EZ+pP+AuY9GNjLbnm5piouxszp+amJPjJCTMk7&#10;q+VK8ysVg7wCar4+O7g62UcShUQ3RREd23xPWMgLOHWDDEJWF4iqgGEHHc9Ya9GIJEEvOSFdjEq9&#10;vM4t8k5aDkuIIXu9pF0hAylNg/cAUtBhywZcpOWfZL2yUsQdFxHU6TOGvc792ZXJNNbYDIV2/M/7&#10;5sf6+rjgtMLVi4oejl8oytx/ADvGPV4Q8r2l40f9VDHon35I40yG8wUv2x4a1gD5i4+473HHhxxM&#10;0XCttrWly8XUd9pAGjbvv1Szx7VbstIz1trytrf4O5ZyHEEJptXeWnNBTgGUoLLx7VAs9JEfNZNL&#10;72x26Yal51MxoRCdblGIaXs5Kl5D35yAyMijaNqegK3CDZYAUzQ5Gv2rsMgopKJtVUGrhKSrKtu0&#10;GLtsL3JhVQv4sLZtw0OObyqdMVFJqE+BMCIvEpx3K+KIPqzC/ZQACWvUd6kBJB1WGmGG/drVZXBo&#10;+8W2HwTNqi3E67T6jb6bhjUXRZ4eq+aGwUOMy8NRLhBl8rgs/UoXyxuY87tq84MXX6PZybRHbw4A&#10;X8IIeCZR3PYD2o5NhjLBmerNgfvKGW0ElD7NmUwRQ9rmp5uTIbQvofqcKe1mnDgnvjQmAxEI5fxM&#10;oZQohM0sanhiYOSUmHmNVtPgavh6OwNjBT96EcbU4/wgK5zmOyWM1hI7KEkXe1DOnisV89Nna8c1&#10;CYD7XGdSalgnaRr06K/aTBoiW5ZcIy4nb3Z9yaZJpuFBEWk2DQFLxfmptdg/wLrU9R+dE+9n1yaT&#10;vadbVLTaEUBKCJQYDVdqaJduTHqa5h5SYECyEhHaA8q2HrgEoBZ6QI5fvVT/nz2hgre7u7C+8/S9&#10;94FRP//5T//uxz9G+NdM04nIMxn2whiF/jnd2UEhKlXc3WxucG1ZZMFOFF755jzTr7O1hkM01kpc&#10;B4H+q4P941ev9ze3d/ePjifTta+++voXv/jFj370o5/+9Of/8T/+2S8++fzw4Oj1q1dff/n19Zkk&#10;Xg9D8/Di+BCePGbjvUMPorVcCMvD7dnVzdHJxcHByRmtWmQILT1fsr23pxs7y9LIxkbbqbmXWts6&#10;fvHZCwfVsuDG9kYqidndqUqGPxBKvcLVI1YI1qgOihp0hU7/8TF3Uw3K8eHhp7/49OWrV59/9pV6&#10;0bPCeI4UNjN7cHwiEvzNf/kRCsKLr16O90WiOmFW3aZaQzWdgSP+Uc3k7WSyogqsMW95LxX7SDRV&#10;M0WZZNjwJoh1bW8oJBMEsQ/jfTTvcQat4l5vTpIU0xyMcdFQFTe3SEpCU3QzC95tBC30OVvWeIVx&#10;hXptR8PV7ALTeh7S0Tm8KXVbgjSB9jASJaA72s5Uuqs+l89kbKzy1QfgIDg/g7jrpwEZIhVn+d4W&#10;hAQG7EZ809+2hXw7S5LR9217NeusoQ8kcpahA8dqygKu1Z9LFw8L/of1j5gGNsQlUFWXrecXTk5P&#10;gUsWWLVdHqPaGztDRmVkL6OaY1aPuQ4ypft3xoCZ1eq0gV7ckBs6nTXK8ZjbKtNu6U60GlQ/5E8R&#10;Q5p1qtem+q0kb8NOigG1zcnSVjSYI0BAYogLMhJj1K/lZbndTAZqJKtTd2n4VWSrj1Fytj6V3HN5&#10;Iz5X3p5BUf43+em23aODP1bDUPEcn2l09zGDgmkSw1gjzi9QLFqd/+ffkSGQMpB/TppaCbybfNzz&#10;OlvEfE/PXH2O520eICvQ/1bRC7uJh4ZOZvmlCqG2oL6wnKj2FaosiMEgkip2ulZWIQMAJohWsp4N&#10;8YwO8/loFt9pBbCat6fLl9pbK8gj1CiucwW134hjHbsjpon8JGPbIvcyIUljRpiz7uhHb9WLLX22&#10;JhGEvMrGpQ2S9t4qPun0eEyugg3VU8yCCEVDv9/fTg1ztD2NKnFO4gG0pVre9rSiH1xduOBZq7a6&#10;8DiYTEoqUVmZB5LOnXhr3XdqvdpccX5qfueTaEZq7NWMBlarm0RDlaDUe+z03wxhU/XTmxefX54e&#10;qhL9rlMjenzaWD0pp4m2Ii5aNwqy9a8+FNDc4zOCtEDap64GziXKjqHV55TBoRGrs8sb9/OcPrpI&#10;DXczLsGuiU456CQDnsKtmNa+yoCpEmQKru/S7Mptqp+76fqWu+HpKRSHTlb33Egra7PpGr1IbXGL&#10;pcrzVOeTsLCY7J51FmMdpQDs9ILdR44uQ0sV8wzrVIor1qQQR8VGikrnIjX9G8tGdaXxjM2zElXy&#10;BzKojqrVFDrGhEe+srr1zrunSR4KRVWkmqy8xxsa53+VWFRCz/bwPEdKBxrLsbkCDcazn5m7uJ99&#10;c3J+cHzOAHdjbXPr6Tfe/ua38FD2X7/iNZiI+dLKhX7zyq6uJlvH0DAhv4DBiwL6qYUEGkx7H5H3&#10;G7Y0cRJ9iNeovbJuRTwIneTbH31378ne4fH+r/7691fWFv+PP/3fP/7kZ59//sVP/u5nlJH8Aly7&#10;KtCgeU7uum2j+kuZQ3+qmrcX7EEaiT7u1zuAAEUV8MbWDkWSp++88+SdZ1tPt7ee7rAIPDo7OD49&#10;JHeRna3qfYpOSPD35uz88ouvvwrsv3tY40WQmnLXL0L9oA7rN+Un/ywmWNtOqgbtclp4Rm9nx1za&#10;bl++fKlB3Nnh0DF3enHLfR6g/8nnX6gtKB75bF5eIRGGUxDMllcEHN1weEJ8zCG2ljBKlB0Vz6BL&#10;RPft5cqXvHT4sTwuMI1NpRIpAlLi0kaIXu7QLtBRJgtczHfXhgixT/5IO0kijj3bHR+AR3o1XorO&#10;nmaT9eqE8qB8zfUTkokoZdgaM0qtGc4UAc+VQQSU3S6F6dTVQd4QgEg42Yt3neK1x2sDJuGvcWKU&#10;aCM0D95EgngJj4+lugKy1i3w3ZdNBimGZmwGA+FVa7B2j0tYg6Eu/SdwNJADfD7ZNOm4e9NKBP4b&#10;JiKradTcVBaOEZN6S+gxm7g8OpZKcRo9YrBJ67CEB2aRcuObO0AMJewu2RFpVmKKkaRN4uP5dhR2&#10;wgIIG8cYqGJouDF2nkS8MMAYTH5xCDKDD+VXy8bd5zbwkVYy04sMQ2Emg9E4u9lT0GUKPfLFgITp&#10;MzwqMGMoeLk+kkcTs9E9bTPUgDxZx6DFBhP0Eufn/+TbmzHEbZkNhStpie7SY1eXs0uL+2mE1v8M&#10;9XuXPWZMYgfW8VLsD6pqISuee3vYDSXytkSMXbjnUDCnqEdLq+a/MNjMHDVyTVzJ9m2Sl0Kq3ki7&#10;zEKSFaoIlViYD4vwJKZq0qHB1qBAxkFT1eelW5ehik88RyDL5aFWJvk4tVDlVAJDaXjq105eH7AS&#10;vDhhh6tDGsvXNRw9tjye8tJB6hhr5Fr1vFGaqTbaw0Zr4ljQK5Pn6TssmJpMdI5KfJ6WYXLqjFQ9&#10;FwUgVDS6RUh/qUpqSqWK6LMOJPbH1uoG8y3iGNOb2Zs3R6jJPuOlVax0bNWexyfsTRMJG3qBZmhD&#10;Vsro1eHPVoUUXiEAn3ueIlTdaaykuWU1RGQhb9UgxiKsv3lpTwkfyd/C7pXIvTFzOFe3VR+AICKM&#10;2xD0mkz23BSNM6ShxFCv3zTJGpY/q1VKOFrEcipQYAyOQ7mVodVxGVmJnFaSfYBHk4HohCY0qa8l&#10;b9FWYtPFmNFWio3Q3Y6ltW28dGaOy5vbi5Pto1PSKjcvvvpq2yaBFaWWpWUA4lvFTs85Y8lhlqhu&#10;UK1ZUJ7ffLaw98FXBxcOM6RAFyx1D4C+rDh4xQYcoYhWDOZW2OVtWOBr18ziJ2bQDNv4ZZS5Nwdn&#10;z548Xd/ee/cHv/nh937Vdfp3//7f/uQnP7og5zG8iZ12V1j3s7G57YtdXJ2OMVK7JEqEQKWciAhV&#10;vNZRHRzuB3PngUlyZPKzjz/f2HlORPy9d9+FW/+rf/n/eP3iK/ubHt/hm0NLU8eHr8GJ0ED+VBs4&#10;0wsPF6dvMmJoTl+4q86T8MsY7KCycAR2JYtgecCm9QWjkNvjkyMpAUR6dHB0un9yL7bxqjq7BPQx&#10;epb4xaUhtzhxp9AE3SKKR3UwquNM1wK1EsqPoZrRSFqIkXNu0YcyXrtkdnbWotiYhr+N2Lf3lNYt&#10;XdrXr16fHh1SbJJQU7Fpky+pWoRO75G7o1VxV1L7FSzfxp6HtGwr6nFyM6wuZ7Y2thEm/Uffygz8&#10;bTmK1Q7FXoWaJopVzfzN5lp+M5ZJhhJRx284XpOYpZydxAREpqXelIabnhkDKtQ4zSWLpBjP2VhQ&#10;z4asoimOXzF37OHMzdBjpA6jsRLloJSmTREm1MhnzkxSGKqf2j6YRiRULVESNToSr8WCLQV0phah&#10;fJWuj6mG121nnnbR7N3KghLQz1Z/RyQq0iBTEF9YoTbkBuq9cqfNWCEPBERw1zirH2UE9aLYEFI4&#10;LJ167z0kzfap+0UCLZ7rANBvIm87jVG2wnEib6xMqDyQSkzAZZaKh+pTOnIV6dOnzm+OD417tKB8&#10;pEgANaQHi4TDmV1qS68X2un1CbB6uOD2/Mai2KWBF7pinB4DsxeJMpp4tdhGlqHlLw9Yz+ajaVV1&#10;Kh7fcJkvyDqQKgc3WkuMzas4k2Z8AJOLjBTb9knvaP6Pv6fLqwEu6qGrp5GEbw0VtAPfNnORMiJV&#10;fA2PvT3im/ATfVquqd7lg7jQRMEfSj/9hqWmDHmta8r9r3DV+MUAI9K9uqORYG2y3AYZa5UjPJes&#10;H9BMB9nykUNupr44nZwaI5Hcb2GhiUyeEAHXMO6pJCJN6ejD3zzXKGG5DICxht3y3ZIfa8JEpI46&#10;xYVKhIakmx+e0fpC2G5HxQfJ6Ct1loJO7BiqRC1Kjx9YUdnKoL2U6gU5QrqyprRm0qY6v0MccYVd&#10;hPLzHDVr/tCp9+aGrj6BPK4BGbdJoGtP0bOxBh6sq1DSPoQjAeJWs7u+OuNhubqwrtZ1JYMprB9K&#10;hGMxQXEX7ixBYogOCcZZmXCyjgJGN9rCUPpp/ktb9POyhbokWFLSTv8ycaIr08zcNk3ZSD43WUwv&#10;b8AWN6ONqh8OEY79H9NF8rP7MSwOYkz5mdJbRIPYLEs0/WRxgEcOAmg9CX8DRwWnTpf/givSaJ9i&#10;G2FQBLDkwgr9G4sXcQzb+VraeLLx1kdrT95ZmuwIJSjmn//ik60JB80teFRCu4TPAhSrZqKApRXi&#10;7se/PIVTLm/ufvC9T7/4ajp/t7WAtS+xq0ahLR0FR3FtY+LbOaSagbaujY49yV6iWGkKUqR5tQ9V&#10;PdmRop49/cHv/d5H3/+uLd+f/OTv/vqv/tY9Etl3NjZFamgwdgZeTqvKbU2MSa5h7diaerL3rFYe&#10;yX2WUpduslH07/zOb/3i45+C/n/4m792eH368y9//vWPf/KLn/xdEoIrywRh9y0qH76+qwqE/Nyv&#10;SgVXpzNXnA99kfL6IPFiTIETrqVSq1ZiEGjECTwnAkJnYdEcU62xQggqWr/Qd4+TyqNkkt4MrTGU&#10;vkqRIFBXx5DM6/BSjg5PDY+3N7ddN7kkCeexpagK0sQ0LBHvRfzA1TwJ2c+bwdD5MLhXke493Xvn&#10;nXeZmPH3Ojo5/tS/PvlYonV/V2kAsQYZRikceBWb73zwzS++fJG5Htje0lI2B+pCXo6rMZhHEVA/&#10;mlgDuMLa0+LTjZV1WwxXxzlqtj/xQIJFluH5ejc/Nd0YyNVgRAudyRDUBLYN0oTmEdBbBBaYe0ws&#10;S00Z0eHM8IO4O7dI4Kt4UY1YBgW5zDm2GmJYBLKMob3YFzGvyURqJsJFZNWG6421aP8aai6ofHKS&#10;HSumrXD5eFLoHf2BHCUUZCGKFl2cB6kOIo0i8Dg1GVu+JA9uVzd0a3JbI/hHJ5cQ+/7b0nAa/+l5&#10;Qvn0fKhHnoMkh9MItssjosVhL07hkI5oruql3IbQQQ/qs9k2t4aguw2pG/xak3M8XkvOWBxeCl6i&#10;IyI+FAHjT6jnhk6w4fDYwdQ4OkKGKaMYzq4g1oduO9epOrmYMOJCjr/uRWR3BLlIk+NLteIVSTJT&#10;FcFCfb8sjIdqCQnTklhyv9fz+sUUgSXJQaCUPR+xH7XBP/vetIbTR1jW8DJAuby7zP1IsybKZXwX&#10;OcG2Y2ZZ07WtCxcbY3LYSlkvGNr+GZq0hZbgxrkMETNnsG7VMiY03MB9pRDlMU8aItrhuC1RpiZV&#10;nR0+OVhGHrdNW4TDeF+Pm2bDkdBykhRfyYcHxqxhYo13zCtRTVgbJ5uWl/I4ARntFoaHQki/a34O&#10;xSrF7m5f+NH65rbMWz8c3TLyY3h3q9op8MPI6v3HGLetC6J92vfFBZ/LGWZf3Xq41O+VxAcdt2/V&#10;7h4ANvQSoCffL61v7Lz79saTTbqAq0921rZBK9cXb744f/XlxcE+Q0WUCxnMhc/Qoa2UFUZJ9DVy&#10;7rphZrGMfN2KkiaSJdEwsAHB3bOgXt/FgPeBzDlFN5FFEFFG+eUJYc7fs4REiMg8UFCPmwQik6QT&#10;hx67yFWZsCOHXpwSs+SkyHLt0q7SvHC3VQ+j/bdLF7zmPztiw7NRznKTg0+GUGSq0gEKYwfH09MR&#10;Jgu0NU2PS8Eqcd3eGMzEyLU9nTeVDr6p7OJ0b+3JB2vPP1hc3+KCKo9+9dVnx/tvNifLT3Y37KEh&#10;RqcMmzpGaE/8WISUoH/V6xxbEOffFA/Ms+64WSFuS9CnHPppkBvAZrqZ1FeVGOZEJDyEeEcEfGMI&#10;2jhzdTo9vbx6+fo1xvl0a/vD7//wnfffPzONvLzUDCl0zs5O02Vbxj5VYKUAKpSKeg6z7aMWuodh&#10;rDcFg/L5fF8JI1L19SXTis8+/eL48Pjjjz8lEw5JeP3VC4/Vf3V6fPjyq68oiGvxsaitxBV3cp9h&#10;gNtoTyOulm1rark565vXh97L4wAFJXLDnjPLKfx9lTkxsDmQ/SZKqEzptR4evWQmfHi0DzDI3ixg&#10;xVoCsDz6nCN6ccHmCnXZjlo61SMw5RczNAXa9B8RNI70oH2eKzxOz1TPsddU/PwM3nn3+YcfvLcx&#10;WSML/uqrFy+++PLo1Zs3X37p4dTM0HJ2+WYeQIvJwBqqnZ4ZHI+gbw8kGCBCc/tAkUgzucjLr3FR&#10;UNn8zO7m8ra8cn46R7Bg9oYUvih+dm7vbn5954mE3ZJlgTw3amUf1KCOs4K8NSnZxAa6iB/92ICZ&#10;uF8mTLEHuGQqr2VppydVi/q4KMLQqbk1i4/sx9SgNXvNMBoYJY3SgKaqo+yUbni/Ij3I7C5inmUK&#10;Mjb3k4/kShKjaQw+xoYlGApNZ6hkNrvNDP7c6ByigHxMpSYwKw/W2h6M5LQLdDbdEy/r6NhTzINr&#10;5eF2be52GSabmq3PSV9i8er0IBIvWC/NbsfGDUlEaGgiqcRYDDcjWZu9BfwFDWWCknaX9H2tBxLU&#10;MOYtlYKS0DDy3A07qjUqCBnZDKGZsePcQMZDu2bDodN43HDrArRzrYfTAQyA0I9JoDAscwwAVcFD&#10;2zj7g3CzQU3oH/hcKDt0SxlTMFQC+1z4bX5js74huxpLXhT7599bR83Kp33IGCfRJT81Dfaqmnak&#10;Avno0hOzYR2UZg8zGQw9r7p/XjPRhNJ9iVzBuqphla0XlrhT0P2F0urMxkZrIqVAA1JnOM3QBlEN&#10;6VOA9ePJLI2pkJnz/Aprnslkre02nNOuY3LP+WU5TQ0lfZ3j67MzlUE9mAyKI5eUezzOuMpkvIc4&#10;o6NvUiO9JbKkjw7F8NzKea2y5bipPsdcf4Rtyu2QkMqf+RYwJkxP7ScSmTcPQPMf2h6szcX7BAAg&#10;imnIiexrpjIJpbQsoHolGrMbBGS98PjF5ckbKN7dxcHV4StjBoY3Vcm07oGiBLAhBbf3w6eVAo3e&#10;NPFOib4btqwFcb7bdvFkYE3WpZc3dld3npsKhpg33B66Snxszc9GVh5ejnq4Jd4P4ldGxhZ8JAn4&#10;ZvMwcQo9ikrjBvGBStr6+NiqsWQopuvCHYTFxefP9pyu8LVEp5GIQpodcPKCcSLaeHORkpcZi3Pu&#10;WLUk3ptbLOs9UtjF8QJ6FMGxJejcCzDXVgjXDeQ2nr/7g//mD5a2Nizp2K96/fVXdxcnW57lapNL&#10;kz9j9vraUcVkK56L8uhrNWdANtLdb+3Oz5yvLkQbEV+GjbJM205BvSZmS/tRji70wKqaXLCi7ga8&#10;KIuBggrFL1/BqvafPn/+5O13vvvrv/PsvfdPLy7+6q//8s3BKyV8N6JZtxyAZUQF47zlzQlyIwxC&#10;84k5teWl7B+8OTx4k70hStJ9eiu4QPuv9/XiywtTDSDJ+nvMggtzqfwHjs6PUaoaL801elknov9A&#10;CD/llUZpsIVUaRrs62tfvDqy0awJ1daQEnzvvbe3tzY0rMenWnH20UfAq7WNKc+ab370AYjzxauv&#10;YhFi/Xi/drgivnsKQ88jluv/n6f/fJI1PdMDv7JZ6V35Ora9QaPRDWBmMG6HI5LLITnLJUWGGBux&#10;2i/6E/VBERIZVFAiueIYTMO2OY02x5dPn1lWv+spSM1e7KBxuirzfR9z39d9mfDxWPaVIOZQXTys&#10;Mcc+fJZcUinySkKpop6hSbzmLDoVlw8USSJh8vo69d4H733Yqnc9h6+//Z4z/dPvv399+Mqp9NZ7&#10;b8EXT4fDarPpF5Xmuri0cI7IRq6qUe8MkKJ3y3rIkywS2lwD0b+s3vZb1Tfu7TW954vJZsd7nSlV&#10;GahCzi3TXLlxG1EnxoC2CDzsRQkSOWUYsAbeRYz22yOCELm3qvGaTahBgwgFl9AMXN9SPOPsrpX0&#10;UQuumFpm8B75nBqniA3Lpe4gTE5pGf7m3Eveq+4o3U9s1phWOvftxAxTokm+TGFblRsXa2pdtnPC&#10;2e4y8FAvmQverjOcBnxFS7JBpe4exZA1Xw/6fpc7C3mIw6TBpwE/pu7NUnPp0gyBaiazJfOI4fnS&#10;7EzJJRoGgBYXllyMpnE6DbBhBigZ18Us9rJ+e8lzN5x0ZWWSQpKeBYYIk1F2kTlWTCzDUMvLKlTz&#10;XBVFQJdbJdTBckcbXlj5kV4VS+jwbq/YH1euJ1SqJVjZHZbno4AG2rkIS35qRoOhpAcEE+6RvFYn&#10;OXAPxAPO04XZy9EAZPOu6ptjQIJ+pP1QXv67jzoxjaNJcnAQChWDwjBUeLPLnGXqF7ZbC0aYet/U&#10;R4jRLYKWH04FHXdxv90P4C+QbxEd6Eqj18VSYDYFDM59WS6Ou0iFkACuPZSArumk4raFiaECio6h&#10;0twYlgA4RYHzMMeO4GE1Xrgmq5chVE1dTlReccldqlo9ik53b7fDzXNs/BOWDv/h86EaOrT0SDFi&#10;RQFkcDhGZa79dJU4/3n56LuXb0bYTraJEyfjsVQKtnT4zRWT1IonnLuZo1ySMpdhiJlNhMzB8GUT&#10;eW6t1atubVdMmEjw6yqbAEomW4NTcpfXV5MRKcrNdHg7NhXznHHo5COsrcBnxO6tLJsdKBG2trt4&#10;pY4ceKISrc6nLJlbmQcVilokz/6bJ9He2V6tr04vzhUJcxLO6Bv8PBrAKMmK3ynVgmtuxisxDibM&#10;jWLPYJF5Ne7QZbw+y+9qKsIxESRwZxs6Iz1KBdhzTMFj3seGJqG35f3FuqkkzftbLeKjhjpc6P5a&#10;d8gTEbEgF0E/0W7c3jQS7oUff+cZSCaBEBJUhmZHqRHwxAqrbwwupo1+d/fh/Sl+xWLS7TafP/1S&#10;t8Pe2mWiZyUwKhk9Eet6fVrUYvUYOD+qyY2VTmOpWTMYXhldr894t0cNrgIONFgY836bM1GxyCgX&#10;P71yOT2enr1K7MFyItino9nw8Ox8OOv2t+u9zYO33u1tHwBVXrzgdPe7w5dH1YrOtqeIddR6dAku&#10;cZZfXAgv6vW3WJ4rgCaMmybz9AMRH9y+886733zz7Plz6qJbzAua59PBkduE4DkNvBMOG0JVBGEz&#10;sFhj3NDwxKICDB9Q95Q36lvAeoFOQpdOjof2acGsqpv95v29rb2tTXwY9AT72T82aWFXq0LzQZDS&#10;q+vNZdSwJSlubhkHJRTWoFJtIT3ViCIUhTCwLxfdVsTNeItTo9PUzVdN3XdMRxvY3W+9/06n39Oe&#10;q398UgdUcfO6kjnZbrXv3b+/tb2rjH7y1ZPf/uo3h4evYPmaleFgiqRg9GQSGwjRUVOpzbmm2dGR&#10;BygO11ExM3tw2JY5XjoAdyIcOz1+yMTswluA78s5eR3XFz2PMr/S6iCLIqkELWKldhOTBUuhWBkF&#10;aeP4HlWoMaV17tIDEcRlw6jGGcnnhw9IZvKKsqzcfBcfcrK+PIeDRV2YvCnO5tMbJ5fjXDyb1e1j&#10;e3qIQgAbLSSDooTKh6EQLRWJGB4TAHTo/sSN9NrgegoSw/gU9Tn2LF8lr+J+ZXV2vTa4XB8vbyxW&#10;qwKXEBiiGCvKLOeSNqvUcISCRJmRrSJBugclptZXr1vrt3VMQXeMMRv4BLNmfoGY7gEnAzC6kWhA&#10;YyqW+F2XD7pQdoE5Ry3yL9UOhFnl7ZRcsxTG7g/FfYzSMv6wwXMTF7Js2OixFksYWPqkJOFmDK8r&#10;lE+5OhsbVxARu06hon5wCuXks2Q0EhVAzWWdmV54/MEe1CfFGTCFcAmNjDuVhDk3Hh5H5j1UKmHN&#10;RfcYv5VbrzHe0UqAGXeJA7ikl3ZnyOEwcYmkd1X0Robtn7vMarEgjCzdaDAxLV5ztIehG9q8PEwD&#10;oSXuXrHfbNTaXQy0c2NbW8OnA5pmgOwXOtNsxNSmOr+iwglfp+SwKBSQ43XEDUxdtVTMFiPWDhAx&#10;x7HlB+WECsCUGpjjJxWPKjh07jwpQxSHCMVSrsEEdNrgkfPFtqBEBvEbUFKpAV24Ta1AyZHJDeDs&#10;CywZZV8MSyFmzhEnqvAQJ7KyFGDQbCYCBwQcV2jZHvJBm/X1TneljvVQXP61w9bWeMgDRvFmi5rO&#10;5cKAAVo08V5y0/eWA7/aLL5cnM1GY7aSNxwA/DAvmH3RnGdMijcUQ5Lhm1ano2To9TqsHXyDkPkt&#10;SMvz/HT8+vXNZOK0Ym2QF6h/k2CECxcdthsupKCNGqb7fPkGsWXkQHcKxJ5kBRiiNtJCTcPpSrmk&#10;tKk0us5Kq21e9HpxybJFqtWWlRB8LJ7FAmxbikFvkmrAdrEAvUBNoQkJTjpp0M3NHKCM48f+pvhz&#10;gPiSFZ1ogHxtQmEDeOUO5HaTyuTw5Jyz+euXT+fTc3yXl99/uXIzr0qKkT7lCiYFzfZFaqpPRrpZ&#10;2qBAs8VJIzq6zmZPzT9nxbTW5LGvbhV1RXfO/9Uos9kOicthKHYmvvqLswISruI9UEcpdG2Ck5Ph&#10;2WTRFhglRv1/+Mv+3t53338v0fDbb78TAWzmqI3udLt3CuYUminh6nqAO88OoRtbO5sa4RBnpeCV&#10;QGpzO0a6tJbD0fHtygKbnNzIeZxijbNq3DaTRKKIJ1IGO4ZVXByPoIIIfqHRLRZwVk3S4dGZ1sWv&#10;xoTirquu2r1/j9WVS0CmNfrIylpjtdLc3Dv4wSc//MM//cN//Ff/pLPTF3AyRXRUpySjSY8cHwu1&#10;nCNLj+1iVpFooiQzefux3s4EI481zZgEn7i5OMkSpLC5tyWGcXB2HiuwICnkjq7Fen9r64033nb5&#10;v3z29NsnX50cHbrMfvoHn0iyOzk5BjRTN1PyUqxKeY5xc3rGjEwAKWmlNTcJfQoXN2gOknBOxmTu&#10;Aefqq0s9RUVktwJIpY4tXQlbERdSg+ojOkpOmlhvwZjzJIPJgVeje1B3QAWmQisQ5uXkrV/VuyaU&#10;Dl/FUvHBD5YZeC4HZjyOUjZu1N3ssD4CI1iq+j9Tk9RBl6uLSWGXB4kobPA4RUY87ehz1cWUQN9s&#10;rYW35NDULpjoy7aMDCbODnc5BxlN2aJX6/XBBVRLoScVyC+rFlvA8ncA+ISSaFNi1xS36ITjOaAQ&#10;u6umdFeT+ErHwz+InaM6QXPiqeLNnJGJMZjGg/tijtR4ReiAMTVcNTFYgCP78mkfk/5Uvaxg962m&#10;NAzPCjWyxHOYa9iYDj7HR7H4Ln7UYUuFIRYvNQElF82rkXg6s8LMhJOqQj07N3OV4+H5h2VRhPSB&#10;bRPuS+parGOQuPQigC/FAeEU8nbIMulTgjvGIcHbDwSUmV4u9mTrZEz11x9tZiwemHsJx0epWDD9&#10;a5UzEV36NXOduOvHUjOBYpoLLX9M3f0+Uwqjcx1umUnA5lVhALGb5fGI9AYz4EIx5BptYBc0mn6B&#10;CzR6A6uE8tdJaMRhZEKkElVCWGtmaCmn4pMUpbAY79C3U2C5kmQyFq/jYDSETQHjXV2myUIb/JvF&#10;DDdSVp3i2uoML3oBUQENp39aqrtozdvNCjpI1n5McL1AMf6JoYVGkMrUDiDDUhllBnvnwAuy934n&#10;YBNdGrY3T6bW9n5DknerE7xlOIBIaW+ndCQWdIT9EZpHF6qhKba+KH/qD2ARus30YqIR7m1ux2EK&#10;pfV2mYmNEEfdoTlEeDspAYVy8c92j2rsFgkhS9pmmVSqWxw75JyRA61SRA8Gg9xqMVFg5Fh4+TSe&#10;zJcBUpoZkzXSQulIkU8C6RVIhY6HK5ivaH+KO6s0t7r8mr1qv9DrsEWduQgC8RsSXmTzmXUVKgXw&#10;7fZipoVzgycVc6GlQEBXKRg3KghxINVVefeKActMH15rtvv7e4XspdRtFRncemt39wc//UNR7ycD&#10;AXe1g/3t08MXv/vNzwF87QJIe1mqUeMdC1nlkKBbzUITCh/FnBGggVpbqIr6eLl+NsdR6zGKZyTj&#10;fyGzwGNSaM5mmX+Yv2TcEZ2Kpuqa4HRsaH4xtm7PBrOXp0MZHO2tnYM33tm7f//lq9cvnr348quv&#10;CkdOdyIJkz7Bo27atYSlEaZniJq8Ro9sMD5ntbCzt48dsEO3a2qVeE6t9e5gMPSypuf6/ksbKdyD&#10;+AskpUvXYIC11ZeTGhaPDba7vXV2ypo3OXd4TSi8kdGPpAB5oTxWahyzupu80TdFIL54dfRKFKOJ&#10;XJnp6leuZ+PLxfDo1bP/8v/+z0++/OLw5fdnRy8gOKz2IlrxkUqIe/qmlRBI1ZeddsbknmzA+Ujv&#10;Vrd67fjZBnNbuhhNT16+Mg7c2dnuNNtUYklbLmHPtGuKpw9/8FECLGTGnB7TTr14/cog+vXRYTjk&#10;cbhzLGTsj76qUkiy3cbaxIeBrBfOlsUQftUybmHj4P49zH4gTZx1lpcQOjebzV1GgRbUcjURafn4&#10;in7kPWYC8P1wBMtxK0aSe2kkhNET6BQS4wuzlvTKsjVpfsGfZZrXjZnDf/PfqJ0shhm3AeAsr9FC&#10;ySxRZrEdD9M99DvAteMr3jCqDfZ76ysXfLYRHHPIRu0Yv5O0W5Ibo6qpK7wLa9C8Az6RQLIM17DP&#10;YvRqjL0qOqje7TmIPfeiko3BUIxTHKTJ4b0yUw9KX0I7y7xHWX9RVeqhrQVs1yEZYQRd0oCUHryd&#10;UxhSX1DTMgvPVeS7FJ0N+G12zd27eNMV7bDP2bDn5ze2SVEKly+tV0hW9e8huTgP+Ey2q0lyTAEc&#10;YRgGcfKOOrK2EldZDV6edrKPMcX9zmh+CrUkNONidxZSlpGGt5QKBcWkYlijk49zWsRioQ7ceaVF&#10;FBnhTD4oIkbIeDpgexiitfpvflixi2QRa6zazYZNZDUh06gQFQ6hK6Lc+3MpBDYoWjIdcRVF/Bgg&#10;2w2hiag3m/6XeAIaLEM9piKwtE5FjVOsA8US65sECAEyQqwwbQ62ZqgUwN3XidQ6JJaMeDITimQn&#10;YG8iDDOs85piTy/rLgTIycS/0OzWWi37LQ2SehHgEdsRhEqj9kyfPT8lmgfpmOb8uFD6bUAwgOqZ&#10;4GZ84jVoqsrAYhBum07uWjaoQ49+zqrEeGiY/qEIL6aaD92BOzIJiev1LvdNuxdTNlEhQdoVfGwW&#10;WSnr0PK4TS3D5fViHGDtvmIkjLTrucoirIeFUdooHP0EbalsBxcjt6nMwG7EyBvJGEgLb6wq/DDu&#10;HQuFIcgQ883ijYNGDBki34/2VbN0MSukHPaSzrvQfy8vRHKfxeV9pa4wV8RczG82uluI78lMju/F&#10;zWTI/SaS+PpGS56sljVq4dQJtN8K6+iCk4gKQ8sIIMdrMayxQdQE2fwAhmrb6AfZA/M+lJEUyjMG&#10;M64tspjQ0tj72WyvX71weGztPdzYeri2uX82GvX29z784z+O7cFtsncV4F989hlrenCTThv1Sshi&#10;YIgU4eGhBB8uVGzXhn+AAd/rtzPjRw6stR6/8c5HH32wejlcmg98O3OiKKbZiMTHQ10GaD1F6i8G&#10;0IAix2R8Gk9G46PRtLO92+huPnz7w4MHb758dfh3f/P3NplV5ZIIcQbNrFGXHC8tMDODDR7hjP4E&#10;7tVxxrFWoeKOZv3ln/zJz569eAqxmS9fApC1XaOTU3sBFhm+VuIqPLwLNY+D5WBvp99ujk6Prqf2&#10;vKY/nkxGN6qoFjv/MGWko06UV+J9Q7Amf7nmGUaYAG1EO72Z6kYQmi6u8CeysBNFLYjkdnQ6PT85&#10;wjrf2t5G+4zaT9VVbEPwJBVcxTnlolFrNOtG0TedVrWJ36OoSTxYuJiKtjipzS85po8nw49/9Cmx&#10;VX5KKA/Z7+++8977779vw8IJf/7Zr8MkWLp++s23HlmOy7ipZmdbxm4mNQmoVDPK8c/HjWi2sL1V&#10;ogB3r1a6h5syh4CWHVKQXOv1ftuILqH1qxWyS0BzpgJJRc/VFBBJzrCLLq1F8BeClnitBgO23OPH&#10;HRcufF67xUcyQgZruPHVdf448694bZhXCh+Ifbl5DxfQmJQFYUVhNXWTVOtCU0y0mF0EAJIFUaut&#10;NxMLXGxai/V14j9Ce780O16VjRsXC6ojHWuuSmVhulfrL71IaAGJNkylGEocjVIuF283c6S4XBZP&#10;jGKVifl+p3u5ueaNHYEUXD6uHPGnKvPphEtHBRnHT8hEOBROR68pMw62wtxnMMJDSY915tJ6S46o&#10;QRXgXeqeVtN+9ikiKC6E82ykwGFO4pA10v5FY5arJG5+JS8q5QcjpbX64iZCsYh3tCgu3bCOk4Ws&#10;q9loUEkaREW7kkvLHxDqy0EpGfZq35ikpORwFyWcL1y/aBsimIN9ygGtFSsJJo0Bc1b/j+9mJJWw&#10;DA803D5D4CD/+eZpQpdsBn52Xk4EKSX6yGdSsZekqxSUSnj1nY2MSuvSzSWPnRnrz3DJAiVtAHmM&#10;wgIm2q4hq+SLu5WJB33o8DtjDITdSHBXbOXCVCSQRqrdiARvDjdMySLhN38snLCgpcgUt/UORulS&#10;uG13b3p1jfNqIbIVpuDNCgIROoNmUzETzzAPC6khuh9QF8k0DWy4edHcX93i8vr8KX04dFXXmgDg&#10;JWpfDeJapd6Bo9U7faRoTf18MjQYQ4LJmRlz6lhOuFOy2OI451tJ6MJlUF2BlNKLhmcDvK4FqZ3J&#10;EGKFeIn1lHNQP6u2LIdvSItQ9ISzRY+QzF8tqCmXigBlwyvQWtcNOZx5DsuoaN30PsmIJajn43AJ&#10;DqynSdLomrzaS3BLcOSs/Ua33+o1GNPCPRGQCiCYkYXjLXfeRkhxNlFcjKLzSD5MCUgFdHiR/pvB&#10;mIoydvpRLiRjRaEU83LHXyT3MT30TjO5TC6L4Kx6wzk1PBtoJmChgGIxru/94R9/+dUXRrG9nV03&#10;03hwaCfrlJ589g+t6mqTH7OSFScmjEPkThVromfcKHGKc5tFa41QU9N5qJPYWQgIqVwNL8+erE6e&#10;5pa6vcF06XR6CQdaDFZ1ouDtxRi2mXMhGGHYccgNp5Pp8WC2ufeg1dt5892PDx4/to7krz/9/lty&#10;mpASr642d7ZH01gZeYYhNRR8eHtnx3lCtCtR3l3WBpPeLE6PX4kKxLE5Oz2jv+YQpPlDHHDe2R1l&#10;tJHBO+umpFbiX5wPHKs2HEHUXViPOym66SgZlkB+Z6MpN8t4P15eMaSBvQRzWV3BfOeDPhsM7Y3J&#10;aDAdnZ8dv3r65Mn3n3/93ZdfEwIDjW0w7hhhcIQ7dJc6qkdNNq57X8FHDtdKrC3KXGIQGjEqxtuO&#10;9R+ViH65OBO4FKeHR4fQkzAVmTxV1tud7sNHjz947wcun5Pjs7/727819hmOh4z+DHnNAbz0gHch&#10;CIRDZhhW2ov0Bd1eF5Ek8WCxOijW/uFhpsHJqVs05uaqQknvb7WpjXJjVPhKxKLJ0swkg594BAGp&#10;4jIrLcIulZDDRzUZOK7M5wvqxvQ5pO1ocoPJ5YaNVq8IDuyRZDPrybLC488SVqpnkBzC+NFF9RHN&#10;eoKjWCrcRuIuCUiihJ1ZmGvJHL+gJ16+MVkRL31+ezXyfSsbjeK4gu2tOgrXNGl3khOMXXJs54ZW&#10;MPj6ig0YUIR6IU1khTtS/RPfKPlnGb1GN1lPEX9jURinFVuDuGEUg4/CdvXTgpbmz7o1M0yKlJVc&#10;ydkVnm6qVncpu58cDqWlM44qnyMMAJV39nKERRnChZTmqaUVCQaZgqPooRNQGEDToMe4w2SuOHqX&#10;kDktjj8JNY3dbdw7NV8lqrHQIlmkK3M1oEZvclTWzDz0DeiCGYC5pQDHfmWZOKQnTPbI2jrjkvxS&#10;R84/fxtxDq+kcu0PJODEDRahS8rjrBe7EhOwYfSOq+iady0nJCcKlwRd+9HxG4hxRe6eREkqg9zZ&#10;GoXwVBaMk/3K3Pwx1507KOLM6lIw/6zC8cjFl2nh09DomFxoJlTONY6u0LnEyXhghRaebIt4WUbA&#10;oK4KXzbzS9acY/GJw7l1mnie4t2ahRgW6GWr3VXNARbsKy/GPMYz8tjcGFe3hEeIXrlFo9uPtU/6&#10;/Y1GK3Yg+LWoMbfu41kulXrLHIbqFkRp685nI7a2l6OBfg6qXhRLXJqiSq03W96eIiH0qDAx42hk&#10;VoRCHcYUTLFadXgJpdU1ATiheSTXdcAcSE5Rk0iJjMtzz+cCittyKuVroBoTxC5DeqMkAz/SaPhm&#10;JLput4XNkAskA44NFvdE6/GmiOFVxifgnUQeBnixBMT9LYbeY3hBng6OuIgguLM3ETnF8oCV9jwA&#10;b9rJWlxnHNQJSmbmr+xUhmXSA2KxE8Uayna8yySJnZXkMFNL475I2UOET/tjWQS8qlQ6HQzVK0rS&#10;wfkIE6ra3UNQfPLV169fPN010bm6ePLLzxprOSutpgRPghwTrpXkaFeVGz7c18SamuhwLanu3tt1&#10;rTrdUdxXLs6XxoerF0IRVRL7lca2nlpcy5aGUGMrzk7BTK4L6zOG1s2HDlrhY3c6vuxu7+09ePRn&#10;/+xfMBe2HdDNX758Cbwy+rLpwxrQhRczy5iPiIBaXWF9Z2oynJy5egoLM1pxTvv+L0+JXKjb7qiR&#10;h9jihFlYuTmvI1rHFMDA7jTrjm4cRJwsVTsoyaSXqDZhRiB3+rlbAtxryrdkjZIThJpsbpQkQM/1&#10;1IxqNGFk0qlubLYR5tuNTmOzD6hj9tjnh9loVjvtdh5VOEe6fOeJWzZ5AjEWSfmom4+B93w807sQ&#10;yjrUCucm6tXkxkZXkSA2yJZbyl0bIy7vWqG9stbudT7++GMvygr8u7/9ub95aiD5spKFLWrq8eYj&#10;YotDdExG0jNlEo9sxmz3zvvfZYONZY7gVE+BmUCFC0M4lc41R8+DrW6ygdICryzKFDlH+w3jbW4R&#10;6OiR/4ZqHvk5Fldy2R2LcdWqInzHJiLATAFkNTbh7Pg4YdZHsprYgWL60Gx5saaYzLGdP9HihNuc&#10;di5qvOTeqstW6tOLdQM6lE7xleC9se2O4L5qDbmcUBZxX8ljXdktxezdNeI8JRuWo0i9GlfZUKPD&#10;ZVcYFpK/QDODNro3nqWEoYZPywhhxdOBMbRRFX1CYuQRmZyDMb8IZS6UeC8ladYRiUThEK8Dzzg+&#10;h24WDjuGrHKDAWUzMA32rJNBHYzVoRbIiZTpmGelD4z+LbaFGArF0sLfJC4OuHAIwnhFui7J2nGi&#10;il43oxAlTp47cOCadNlcCAsvK5aG2qeDG8eHLZ5xudvS4oWGFpqC1xlXcXoKWSqU8daUMh6vSpQS&#10;KDEECZ1ZnmzYOxloRb/2V+9v+byCJgojPvOtcAfj3e60y71SXEvY067QXiSOecL/WM8WtyL05JKM&#10;kEx3p0RIjfEENpUZGMNE7RVm8I02otFxrvndFyIkpIc7HkKcDBRJ1l1CHdFAGLZnqhuKsErD3gm/&#10;H+7gvFfCZKeF3pw3zy49jnkhu8T6gag0B1a9iOd8sWB/ReEbV6T4jIZryx8hVhi0IP6HmXoK7yQt&#10;XjEzTCh82LGMuDWrRe5z0+s2VARAS+z5RmfTPMmVfHp0HIks7rhKZjq90kjha2bV3Jk2meenSjFC&#10;o19KQBckcu02w4/pLOYs0Zs4LaD/a+b/RTyxrLYIQcN9gCkXv2EWtx5IjERs3SgmbqCy18hJWDVl&#10;6oOF5cAmB5PdlysfUFOMVaK6gAGGmBTbZ6QqVP612URsfFE0xkiFkIs1UZxpbm+qePu1RqvWaZlp&#10;4xFxEKbopgZmg1FS1YzeNIArpT413gMlepTrwaftjnZza287eCFPpoTuZFQZLDKZ7E6f6EtyPuhN&#10;JwgAgeXDlSlXjB/cf/DO7rsf3n/v3Ua9zgcOCmvhfff5b8nHWoqG4srqIIsgNgnv7EQDJKi44hAD&#10;h+G/tSLC3HD4EkBlAItnUdxCaxu9h7Xdt5sHb3hcJ4ffVxnXWriOn42u1EN6hmI4jcpR05WdnI/O&#10;Zxf93Z1Ku/PhT3/W7PUkTD75+sn5+blOKJ/WA7+82N9jDrsAuGl6uQ4FMltaOj07w7xwuoZDHy7j&#10;ymDAsrZC3fvixStngu02HuOqJLJlNhkhggf9VlTeXhhBQWypyxV0QBIQfuGeBBrgZlCPSZdBGn4Z&#10;E9ViFVxCghUwSgHnpAr/8f0H9+4d9Hf6tTY7TINDPVYgC5WBIz+TcNSf6GHdNxTfcVt1AIZ25+AL&#10;OXpR31jutaodNJ6mWjEDhdJPFCfRgD7x0MgZmclwgShVQKm4HcQbnX7n4x/9qLbRsN6+/O0TIZaT&#10;0Ugh4QPSm0TJgfZS32g32wUrTne4c7D35qM3zl4d35krOzr0R2F6ZgSSqOsYjS/dskvEm6xXVnu+&#10;VDyBSyiErRI9csw8DWxUR4hms4Ipxg5lFkOWRDhs4DEW6LcoYPwdzkLQJVLipkNBax4im52VUUjJ&#10;LleJhf8Z4l8RzOZBFUeU8rcfljjBMFLTO6dIUkrq4/InXfE2V7m2KZDWVxttgcHxeoCe6w9KnZXZ&#10;8WRoxdvYYT9o7licJIGR8CZdSvRHC94QxZQ9mcA0qRarnmVjTDkwm9dAI6U3KOGFGpSI/gqOpKmr&#10;p72K3HbK4kdxXORiOZIzakExMysKVTNu1KFU1RrXqFvcv1hV+r9XN/BTkwZa8l1jAxFJVDppl1Wh&#10;lORC8/NdYa0NPgS8e/w4PhXM7N3N9uSlT+ODQVnisphgh8Ql3mVKhn/G2JMJkyrRqQ5yMkFkX6cS&#10;iERFRwFCTLMVdXJ6mpwY4f4bGOS7JqYVXWIbuQk0FZ+VZNiFd5F2wmeMDhwbvFrf6rPmjh+7nljl&#10;A0B0b4ZjnhsyZqNc0G4XXrzDJPHAi+n1eJjwZg5s8bibeq08suJTSCfSkjfPIdcVSsWot4raIFyn&#10;kvSsTmF6NDgeJoYtnAWlgXEYTbWm2z0yi10DvVJg44zSVa5BMDfWInEDXaIAJsFddGFyExypwNn4&#10;NeFEoiU0N4qHRbhhaIq5piHjFxMzGdvY8afmSJ53bJzcuth6dEWtZm/b04yp6HAYkCRh6jkQi84n&#10;IWAp5NIdZhCVcudW0G0Cz64M5BVE4bqsjc5Pza5VbIS40yFnpFCxcbzshtSZBf6ku3S5RGAWuKPE&#10;0MfeKcoKZ6U6UfsIRNerR8YbrlnN6emAu7iU/KvRBbYj4oc5dedXGRlfhpmhwIWgw3ZaI7dBtqnv&#10;tx0S8grZg+nEYMgQg7HsOr1wOuPAeUCb1N1xQvJH8+/Xm+qJ+AlpgYmrMKw8zYmQCPQp1ZOOO3Yj&#10;TpLFZBgdiX0Yj8+M38vsCuyxJPndPtn/8OOdx4+/ePLFyeGrTRfDaDA6Pzl++j1TbkPVwtlL1Fjw&#10;5MTNFSA4GHkm0944LrRg+E7LuGKBgiYNwdLHyrlByW8/eO9P/tnq5v7rs1O2h0ujM+oSVxJEs/gr&#10;C+KLOZieQD14cjo+ny7QJZoM9Q4ebe/tuwC+/fp356en/oBKVf1jcbfaHVzqhGzEKKOO3vPuRz98&#10;/urIcT8ejzgpWAvkUKl05JAyh6xuvP3u28cnR6ZWr178zvpkdu5LOFbm8xFUc6uuLLzZ7QAIgXw5&#10;cflP9ZvVzU51pxvLMFbHyw7U6DaTOWwDhzleroxeq/Xee2/94KP377/xwK4PrbxIWODh7l2kA48S&#10;i+e8uMxm6hPhZTm1Y2tTzHaTQXfzzsH2u/c2+2aZJdTDyQxsKal18YuOLCVC45hB2qAhUATVt0TD&#10;in1w/95PPv0pjqeL8/PffvndN9/i0vR3D9Cy/RoXMzME40CuAzY56dju7sHh4YkyaDYeWOGBj/Ux&#10;iATBVLxlA4l8MNfEdMzXRnzUSr9bx2HUABZXHhWgy3mUz1nVCifwJWORGGSvgWdUcA677DubQwpJ&#10;GK3xOgZrWrmw1khFIooEJeXwLTOBhJpypI3jjzaosAYovdLnlFiJXAL4QqlnlH12tNM2Q6JgbKGY&#10;e66ehEGU9ghOEzQ93n1h3i47oYi3YmwtqXcd9GKwEBPoEnKYUL+MYMJfMchIERDDS46dQkqjS4tt&#10;sCevp2Dz3LahsMaXFpFvOsCx3gOMOC9S/a/cLDiSJCFvNbbXPncEiEpDEFxuNRxsf54YI6RBklZc&#10;aPMWE+r0uaWaKZrFBEg4mZKnGkKNqzmq0STt4RNWli3IupLW8kkqBv+l0OX0KmAWvYiqMf9DMfbL&#10;5eSpO1Ji4BvqfSBaJUatmVn5nCrRGxEraNfCBdNEenjQu8IDTIvursXpji+E/1Qd/esfbeowTJKi&#10;Xkokp6WZdIlIg64dcS70ZqXVc1HlmnNnQqHYgjmmAWiRhVyGQ4A+TqWcOYZ/jlMrOyBmtbdrgg+o&#10;UzMXBUOCw6Njm480HwrtkqLrWk4phHRK6BqLTNM+x33OZRguYmWJMMkfUo+EVi8ZeHO7e+s2vJCE&#10;kOwiV/5GEwMHehsKTeGpwYVAf3cnnZe31Gg31+qxkixGMC7xaqR5IOmreY1ooVFiodO+Ok8lHdSD&#10;7lYaFR6025szHSwztTOBVWts0PRhVzNRv+6XfGXsnyDI0oDS7VqsMdRIUFboioIBb7E34kCrRImA&#10;ICGtzl4ZDhqRztZuHGihzCW8IC8pl1bIgDgs5ZKLc3Sydhhr5erSpsf/MMj61QK1MIYLoc7OPSvc&#10;RrZAXqStnMFisW4Jmf+aSy8/Oo1ECb5EgZmTg2SH2mIqRM2ERy6ZC/0n9ucEhpGbc7HKJCpTw9Ca&#10;iJwge46VdY4M7kcRE5cLbBHj93SzKAsYf35Jq9dSTbvKjf41l7HBrDSNK/3CdP3mWM3ecrNX6W6d&#10;np/zHXCIx8zv6uLZd98cPf2mjWBe4qqK58s81sLBO+LOp1zzuDN+j83VJeS1v9P1vm3yougE8lRo&#10;5qfLGw8++Ki1d+/o+HB8/Gx1ctauOXIilHQa3jGst3Z21bnunpNTGXxX5FCO13d++CmbCb/iGzbk&#10;X34hcRHAVcKeCbp5Iui21xlc9Te3EFFQUa5U0JfzTrOmPcIBP3r1Wi3kVYIKXrx4zpnixbNn2AoK&#10;SVi02YMRULrNa/9KUvsuzkcXY9ErU/+r2A7FmpdfrSsEiktlgqpTEZ+NWSIErI4kbHl5d2tzs9+B&#10;5j18843dg/2z4fDo9Ax2KgQgK3hpCfXA3jC4BU6G7O3qjljFtw/qG0JzUHcnxc2DnS6619nx6NXh&#10;+dHp6PhIkMdweDpwtb14ef7ikEn6xJEDXg8Wo2yK0ycyeRsOu7W785Of/rS6ocRffv3i9ddff3Vx&#10;NdX6n54dzWcRFJsU5gTJSBLgbb0047KYmvl6OpdlE0Tbf06mU/8TRlHUt7RuSF/xm4ChLe90W5u9&#10;duYca8pFtr9J49ZEx19YYRs9SZCBYCM4b3B5J5qyKx5ITokQajwPXkzQ9fjPOpsQlUOUImS69HwL&#10;T9AtB6pfJFQOSKAmC5XYzsD39TpsHjXiRdy4rgT6xOgWGRUFJAGtGXcXMVxeaqiw8XdNV5fLx8+K&#10;JKdYvZaUnBi2l2EtIg8/ofSHMUlYj3wwBEQVengAqfgD2UUpTG2zqC9dtpYvWUskEt53S5uT8zmD&#10;gPhJgBcwbMdB6iq4pmG/5gMAqJOxDHlTj7kQEW0Sq8jEwBAlQTgp98ImL1KCOBc4eym0rRe5lHfm&#10;o7ZYuatyQ6c8EVcGOZJDLTJreaXV6Zp9aMVMRjZcEMV4113vfIoFQBxk4m4VWC3XTokHKFO05PDE&#10;+tYAm5DZEzJdBxwo0qyUSNZljocomE4zd8jq//RhT8VhX0X4UUhulqBqL0f92sZocVPtbBNGO7yd&#10;GFfjwU10P8gzKbKiZy5WgmkKQxGD5HmvGZuDHdJbkSpeLk3Gpmocukt1CY6IfjARoEsr1QVC9E2q&#10;7KLkD21C85rRboDPRLB5Ud5FpmwBIGWTV/YfYgf3pYgfvj7lQJ13B8eQJds1MAguVzwi4yLl1yVm&#10;9OayaSZcidsKea871T9sNNwmdJK4yNFxQ+7V+PoP7w/IKuq+jh662a906icnh2Xs5CwupqgxAlKD&#10;ju1bvyRxkWFiSMlEeY8/YmEYxtmkIfbiUoZWWJdmd4ph13j8ca2D8GNiUqV7hzHG7ybyDl+a8iE2&#10;LmXDyOLkA9lMCFqcm+0pdyH7Ub1aqLfm5IhJsaMjHkizozAx9e55jB6o8Wi4njdrsiNUNgoT54Gu&#10;ROETCz7YJAg4plA1J2IBuU3KQ0dPGKfTf3s3NNKYtSdqzi67y8WIe6cEtotrHalreTEZ1Vm2rJpV&#10;xL08tVRO9I3F9frVSvNqpXNV2bqt7Vb6D+u7j25qnauVqkCOtZ2t9r19vgfawHa7gRMB6Ou0as+/&#10;+frlV59vtSx5JwxeckYhxaMsXEgXUPynMtfOTe5tMILrdtu6ZnLolIjljViDij9xxss348Grr5dF&#10;tc6Ry70kdFP1kA3n53iGHjmP08kZRG86297fV2i/8YMP9+89MA34yl9PnpwcHRfr4Eu0PRESMPr+&#10;ZhcYOpmdZSQQnlgMXHr97ceP394VlL5RGZyf6jWPj8/dBP5vf6i0+G3PhkMRhnmsN2YT3NP37+/X&#10;Eg2C8aXlasb8bLY4e316+Ozk1cuTIzAjRfGCcRdVqNsn9ZxHjemHB0+M5ZvvQ/l6/cHZ8Eym1AR/&#10;gjeu2VDqgHywmB+l78zj81ELjJ8UreD7bof5ve7Gp+/sr15Ndvrdd95689G93bfubb/3cG+/3/zg&#10;rUfMHd462BOE98XTF6/PR4670FMlkjQ7aCgxOem2P/rhj3io+5nD0+EvfvEPJ2evXcwxHJ2mQnJE&#10;tZpolm8dHx/LrBISH58Lktv1NVeUu9NIF9jjTOIoePjqVcB4oDRB8Xb/4N7BaHCmu+y3GktWcDGi&#10;oDCwzdJHGI85pIvctVh0sibBaCtOd+mQbKjA/ekFHYTtrpuLYjErvghZgF6J4M1VlfUcO5KkZt95&#10;nhXSXXi2CeeIgfptopgSS1H80NKdxFQBMyESkPCqk82RdJoSFJnxjh4mOVGhTQXTyeMW6bR+20Dx&#10;h4aBmujPmrVYx4wOqSnv+Cn51XFXKkafRSDl07U31jqV68o16wpv8E5QGzJDABu72v0UOwxVl2MH&#10;hl5PK5NP4qMXw/bgozEq9MOiBDDMwxUOJJzA9PRD2a5hTyibjbSIADXjYSmXlOTYheeAC9Ms9mmx&#10;sAki6E/z20JGwm0OZ0t2YPZkHGXTv0XBJJ4Zg0F1ah5g/lIMLe5C6wF+sRnype9sZxXBYRhEHAWD&#10;jXgrJK7C9gzcmtyTf/lRP1/FB8kyyFzTLRO9aa2V6eoapkAHMhrC52RoyqSvDO/CtQYk2jAY1NVJ&#10;PpScONUxW22OeG4iocZkOAY4vCMHRuqbIQJct9Vbr3UmE1OL1euNlhTE4LP5gojzvjFD6laeZphT&#10;cb0L0yPERRykJUVAd7uZxIHRaDZTD1Kb+8JBojKTpxefExbEY8kjK9fmpTsRpp1ccFccGoDpNAoI&#10;aGA0UOd7pReOek3DFONgIwo7ZiHyA9ptC3p4/Gr8+iXdlj47D77UOkEeRy5CnUMVq0ezynXXpC0O&#10;nxBk931wa0qHmGhYbUq4sE586NCwWTYkI6ES9eWVgAMokrvHBUmenLcaRMfRkiMZ6p3XHWFHTGkz&#10;aUzURERoGQe6Ac20YnK/quViBAEYEKGhGmATlrWSk9xcpDBB1d8herhI0kw5RqvhJNh7zgTGtUHH&#10;3S+2SgZggbKahPlgzyRmRv+ToWA6lcRto6VE1egGM/uJFViw/ipoMNiJu7B4H1UaOxdr3Z33Pnn0&#10;8SeTm/nDH3z0+Ic/GVxedHd3YFtKsXgxw3XxTYJRzebD09ff/e7l11/f39xCsUk9UrSnxSAYeJwV&#10;G65UZK6hRblI6vW17f4GmxPIdDDkeNDFE1eBejMbLM9PK/PT2Yunxm5A0QggsklKU1gmlYkCZCN7&#10;SCB7ubP3wILff+Odg4c8hPDjX33z5GvlFYhJ9hJ5E2qc2UCp69Y6zf52d2twOkiVvrbWQtibw4DP&#10;1PYgJd7lOE5C3DPH1d5OeI6rDebDkxOrU6FmJmve9mc/ee9hv7HVWN/f7uzvd3e362896L5xr/v2&#10;/Z1H97bfff+hMfd//m+/enU61EQEts+bUaZkyA9aAXfvJYXjHlHwi5cvp8WjmZaRDsPBgT0GeU2U&#10;UJE6pE33HktlXkSRaBoXP3lQ+6O3qwfbS9TYjGtd2Nln69oRp4gDZAET2t3qAipeHA1MzwnCwlGq&#10;tgIHYty12+9/8OHW5rYVen569ovPPjs+P0IkyCinmB0XMINKfcllExqE10S+zW0IPyKOWqHkKexs&#10;lYjig+YF9wvF5orZ68iOZ7iy1/MfaqSKzbKsKooLR/qI2G7FpSmgm46fYEQtFTrgKlVGGZcaUUBm&#10;kotN3uoflRQWbRBhuwaO29PNFbJV9mWsvoEfkT54QJk/RS20pISlfY38Cfc79ONci4EoSnEZCni0&#10;XrGeNoAzno4FQ7rVNCigJ3dlHAsZXrjtrj3by1prrbOzvd5qI9FURIOuSMbKta+YANspqIttbSY4&#10;fiSCJ/B8Y0kXtWjlo1PWqa8i5/QdYR9AvyT1qLewNkJiskvTwf3emTTO+4UP6BapthSj0K9YPmMW&#10;aVISSFIUOUwLM5hN2xec02oB28SfwawzpyqIMJwi5/N8LvucZ2vCT+MOpdJwJEU7ZkPG3KyEct2N&#10;MedoxMV7Gw7F4Ti+i0pmtiBpFsM2CNKZkVCsFVIAF6eI0FuSyRJcPVLuu5fl6/6rH3VVXLGu8m/H&#10;sgFYj8R17ap1Y67XmoAVped0Nriy7XWmKF4yFgWXymTMC57qdBZsi8bxcXDsFSNgvtqOZNRVBXCu&#10;dhdlvab+nd7KKyFGVAQE1C6qOh2q0vZyZsHg3V6Ti2HEJ1Yq4E62ZpwxgMvqoyRn0EoNj0aTM0b0&#10;S3Zk5pcAt4jXszohACW6IdM6O9v8BkTgTLoYG+kTkcUWSScdu6D1jYS/G03I+Emo/EZza1dwCAA+&#10;u9S2viJd/M79tKFCSXmVKb05dJIyozxzYaTdJnXkjhRfBqQyTVmhQ3rLGEJ3CQgZAcaJwPXGOGpM&#10;2+9fdDiOB2NE/Wjb0sOuqFPSjeLdKSliqhvfosSKMEvFtwy9H2G9HuPE1D6GeXFeU4rC0auNpleW&#10;UE2QbXinuiUYaYzgccc13AFEwgGB4N0S+CDlwT/aXb+4GBBHX7hkou/PdPqgakhk8TnPLZdSM5UF&#10;AWN+5LzRTmYjkMLs2btTUIJD6YooiYFAWTbpGLEZpu3tvbfff+P86FfjZ3+/fDPdeePR91/+Yvr6&#10;i9HTz2eHryfH53JSB4evASKEJqdPv3n6i18ujo8f7GxB8uLvh4NWHP0KTynGAckzdE5HcpAX3ayt&#10;bfVMzoYxXbdzLq4IH6PkR0Cwshbj6cnh7YTkqJLsxwxZcHkjgkPh8ofDHqk2nx6eijzaObjf2ux/&#10;/Cd/2tvegbw9+fKrp8+eKcwidYil73pvcxNzJOrdnI8rRkT7u/sxwl5dFeon75YRBuUDiBa+B9WN&#10;kTbDzevr+7s7btqzAb++aXFiDBJYW77YwcG9mNqpJshX8bm/BT27lLnipgZeutrub3799ffDKekq&#10;LmSqYEdDzL6SgHXb7Yi3auv8BkIXk+QUh5mgSRopqdvoUte80FVgyfJJ5HCMdm7clnEXW7rYX7/5&#10;g7d6tevXq5waVhadvl9uhTRyrvkYxYyuDETjnHJ0hlEyF/gNLmPXp4ws+bBL733w4d7efecP6frf&#10;/X/+5un3T2OcEadhl8cl8DqgWQKi0SVcroyqjAgophfVCKJtf5b56AwFwCWcKX9FSLGxPh2e4ep2&#10;Niq9VlSzTr56u7W5tz07P4eLlQ6qeJHm0slBEVd2lBmNTLZT8i8ADyV10//kNM49kxMwsTLx/N5Y&#10;ZygcM4vbGRp+4Lq81ISbhCcW3jasRd0d+py3wRnPTHiemjddRfoPW8mfDMqfUjjFNBQuRECAfM57&#10;NcHS4mpSICHghn/x3NTGPQy2vZhYg/gLQSWMqzKH2GhyzyjOljF+SxRfjDcucKYrTMIycotpgvFS&#10;ZrnmDSU4yWaI7hebJnZZTprsk5RfAKobK7zojXBuM/Zw8KY8cYKsGY4ZGltn1JjXK06Pu+S5kPky&#10;ZMvxHTCCIMc6izpHstFkfXFeuZmtZ+7pJVWDv0d3ivc5cimEcFeNbbkzwCZxWONquMOu5jeiGKKm&#10;XrERnWVYH1xjtKRmZ5qxYuJLFJyBj7yhcq65jtVKhT+f696c468/3LkbgSaxvnCSVTxl3WQVaoBi&#10;Ond7dXZyrHWoVVvMQjJdV4it4Ya5L6mXPbUgzsXvszyhwkxSREQOFRuxsGYqq6qGHNiLIXPViRMI&#10;+oiwSKqiaQ3bHA7dyKQ8jl6kxQFawTYZw7Wa+nWFYwa+o9PkCBQFxe+na3cGiZo5Xac63umckntp&#10;uc5hoRnasJFJ0WIptC3FWHE5WRPWcu2BYg8UBpD5bLsJF0U9NfSGx3uxXGaMSGmZ4L9x3Ary7Bvo&#10;8eOhgqelcBfbhDuaCL5EReBoun5WuTJz1vWc4X9WrAfFFBVlLQnK6M7sEOjM0incNOjbkxINpclE&#10;UHfigasxfe2448Pcoyq/9ZWlOcNQNAiFz+IPFglD2ARJJcNCSX57em3QeQY20Z0Egw7TIWZp5TGl&#10;McKEbTBRth9udRCxMKTbMuxqNF2P6MBBM9KrFauSLIH0MaAPu6704AzvmwgXaK0lFoDcodvsEY0V&#10;qnio7aEaC14YDE5ffv8E9WXtQlD54eEXvzr95jdr52erwzEXs8vxaHp0yPf95OnX589+N3714ui7&#10;79mKkTrRTxCQAIW8CDsihZWdVGIHckqniEeipRhb6m91kiPD8ez6ttPvlrjrwPEReqqM6SVxC2P3&#10;5J/kAHIxgXQmjB79l/j3Lz1/dchpb3tnv9rqvfmDH23u7J2dnf/93/39777+2gOEYmRnLS9t7Wyz&#10;4rUpEEb0ExdX5++9/1CIuiWewlE5RioHTppOQT2mQMlSEUM3C3B/dD5w03qYyZswCY/lxvVBs9aO&#10;9uWS1KLRleAXrwDHmwcYywUn7OWVWPaRkDMrKbqfOMPceaYJ1Nre3u5vbXY2+9rQ88E5EXncAWjb&#10;ex1/uSbtIFsM5hT/B5YNRt6W2/SCacfG5eTPf/j2/S1PmbmJEkYDXRDjCsZjKJvZIQl69mB1Nmti&#10;QI7OBli1LT5d3jFLm9hcr7zxNkDwDf9duf0PP//F1998s9HaxM9Gl71CmBeYoE6PHhzJUo/hrpE7&#10;gy2yaLV7nAnv3yMsU2jisoqwIT5ugJjiz5umnYmDBbW63aPdSo1KR+BiG58VhW9ONEBApK/OjdhC&#10;F6yNiDAPMNdW6mLPkP102NLL2GwznMnsFLsmFt/5X8GECcowS47OJ6V92HAx7zOB50pl7UdN4Ihy&#10;XWWHpnByn0UYUobc8Q53HXlUpPUlISxGwGG05Cukyr1TbxaOy1xsIS4YqMNbiAEpoizWo6nA0ur4&#10;amkWqjmP/hvwSH0FPqNrmTZvZ/WlyerNyPWjzPARyRVCogo0l5BgkwdF9oSxQFLImfNmdB0KZOLb&#10;Y26ZnAxASvTUHqqeLYzIys1o7Va62/U4/PEEWkd0Y+HlMYZK5bMrDf2zeLKgLE0mpEhM+RLgmCRD&#10;q4mwh84Qv/VczglWs6OqkB4TYGZSm04ApCkpKFSfTB1jnYkobHwlIyqCroh8iqaGRoWZgaol2Ymx&#10;+A2Y48iD07CYulj9Fx/0otSOZgszdpQowvncSR5mSOxsrtt42Bez8+MTdCiyd5WRLgcwoMJP9xti&#10;Is5GIl1djbFtjVZOE12zcVOp5qHk7FSJ2J13zXmsLtxj9ufaLfNQrEzv0f00jStbgjJjY1Ac3yJx&#10;yJmr9q/0thIeejlRvOs0w7TJNF5nFGpa9hYGSMRISeP1XObGT7VmTm0rkOS22W3HJkObQRFkdVrB&#10;GqYKhnf8dx3qbmNLeHjyLOaVKxrBmKwAFuCp6i9nTru11Ow0MajVQDHmUpbBQZsB4uC0ufuiD47R&#10;VKYA2v2EG+X+T0sef7RiGJ94T0Bf444KHScrTZfsPhmAuRViyBSUMp40IedkdO5SyVCqCAXy9Ery&#10;Bbq8Jih4rjZpo9oGnzZYe+Ao+QWAneIAWw0HNzEtwVb8H3EFrq+1WhvSYG02k1r3Nkyk2ukn1SPO&#10;60WbX1xU/HuheIVtFYMAF5sNqt5x7ikD82RVa9WNsSN/MlIJmG4pk3V+ASASfeLP8KrOXCTcwtmk&#10;qgVWNLrwNritw+WKxtBDs/ABjqMwC5h5s8ROnGmUdCV2Jo4W6SkTnxI2WLGH0ejX12GG8X2zshdD&#10;qkkHQnHCXeIfRFNpEoC2ktOEiDLeChyMyPSaaSVKhpuV+vz5a/Oe/uYeoG8Z1nf/IcDMGffLX/5S&#10;Kba5ue0+9jhwEKx0prSkz+Z348Hk+bNDUyks7njLUh/PnDNq55r/O5Dz6lJ3a9NBfzY8V+oFMYiL&#10;SZauM9UZ9MZ2t608kjvW624f7A+GZ76hZexPxUY6go8E4JyejocpASNuC5uwSKRNZPVzWmp+r8aa&#10;5+f0xxMUgPyi0BShidO018aHoeaFK6FK1P9hMLdWbv/g7YdAxsBhFKYbGwa0sxG3qsZiFe2tbPz4&#10;CqCXpLuJ/9Pk4tmzIz4mXe28j9zuqs1dDu988N6bb77lmjAj/O1vvnBHfvrTHz5888Gb77z98uhV&#10;qO3zi73tFsExoxAPqsSyeDG3vf6mi+rw8KWC2D+2kY2oS8hh6uj4aNOYg1g3GM7KRdQBqldXhpMx&#10;tzUoUiqOC4h9hjwRqWfmH+5+JjRxH8/ey9wjeUwhSccZRwd+s4q+E1wqCW8RUApo40mKLuFjOMri&#10;YRr1iD9qfd65dCVJPYVdHn+McsoGhOyJBoWqpTqx16GVNI0JioCuZKcXjze8JRs2buGx9gzkWnTG&#10;qVVikVYSg1WQK6tjpUx0sYxUY59Bt9k2swaZLiaNtZvWBurgxKCSI9aN+yAWUBNT70TJRewfqzyN&#10;mI0XWdIyl1hwQUlOicc3Ntilbi6y/SK0gK7rhDZuDAvD7ZWjnlMlIQ/pwHI2h5Gcu6oAhfqMiK0c&#10;Tc5RU1Q1qkLXmwrQmsRjUpBRMGVSuPEoJqJq1vmEQqpVFD4hgpbhmpIC7Tw0vTU5ACzwixVhwlOz&#10;QeOyerNkIh1dMr6+Pl1Su1dxOTVFXv3XH29mZuM6zpTDhwqjuVAwE/+jB8lkeOG2XGR71+qIKlSa&#10;5LVq5gSuZzsVM4Kol5I+AscMVhvmvm4mXLLiauTNoe86UF0mzvH4GXsjyxojZu6zoZPTw4qF6YXN&#10;TKYUwWaQSmh/MZO0VzZ3+mA+jtFuxnaLpD+Ql6Mwx1jyIcNSSR4QVF1jzo2pntMbqIrLldhpg0Vv&#10;Mfaxwacjg0M+nM/y8PEWKhv0LleTU/M2kwySkXa/kzwod20C7gOnztkUzWahLMiHlOMKMNax+agR&#10;u1jnYZ+H/J1kxYgAGMMaTCY7TRB74tJiEIjRhm6gOEtO2+36BZif/xRN88ymWWYV2mxpQhR7dnSc&#10;xDJqC287AnArAK5eqLAujYyn8v+S6mvEFdZ7I3KduGaEUFe8k4lJ/AO5uLn43MG6oeBkGUdCrTbq&#10;ayAUlPmSfAmBjAaJplWPmYP/Ls/U1ZsxAFPh6HJwdpx8DiyvNNpJryA173VWKoDLw81SMuRm1HHL&#10;zG0BGtVa3v0dhyoIdYyQeYlohvUxdwkQltLZCczsBknP0eFICqcQB/dOuhtgIbmXJYLPugp3xWmO&#10;ZJH4GEy5dRCl3Cn08iD6kPfYsTHIcNMpuYpc44L71EZtJPHMH4gl0tLp6+HJIQv6pb2De+YEew/f&#10;2trdPznRRw2Oz44OkdOStoItafhHdyyscvHs+VOvUmoyRk1im6uV995/7/RsAFAgmr13sPNSqO7l&#10;7fnJeHA2jusaheIoDFh7G3oTgFkFfXnxRqfWiKKhYVkIxrJysjbwzCku4+mRo2GzzYqh8+IVbbHe&#10;NmCS8VZDOxGzvh4AsN7q0osMR3jvE0arpggF54kCFMcd3BegxDR3aZkG0IxRR/7uw9af/fhhZfkS&#10;K5ocGxs5AnWBYTP7OI1cEWUmnFbTl6G6SmJ1/Ysn3zlU+52mS7pwdKLrl737zjvvaTQn4+nnX3z+&#10;2c//5hd/+7ef/d3fPHv6zZSiZzwjtULjHS+uiLscDUuAx2vx5YNut4+lGcqaVZ7JZahIv/+owLoy&#10;jsVnNphtb1T1i6mhg4cWF6CSBWhSRerMhBEcnqh5jIAYlSdyt+QQ6KtdwKvY/OpudRmKbMCrxFJx&#10;RlJfp1mzeGfJyVDJeTkMrHN2xXpcgmWMCJzy8Y9zWMAeqOuTvyzKL6rmydqSQ+aylrlWAMWUgbqk&#10;qJ5LiBK7lkShlvqoXLkx7zPRkIFL33xbmfvaBmBsr69WT4ZXliCRI6DYPqBPcC6BAqPyigHFRd21&#10;JNnAZ7mhhyF3m9D1kk2qsJQyhQEDFFLiTTJScZAa8ygzUmvEe10bpBjMpC6TIt1Vkk2LGa6xUNPj&#10;cMQWrWFeQ4CKFWx+l0mINjazc8q9t0Fm4ybUSkaHa8pUiVVi3FwrM++h1OsGytzXNKcbyxP4xd1w&#10;IZZUoSLEzcTPh25IVPHHYryeGI7wIXStsaJIWxW7ulU5nJxYTKNKSOHqv/2U+jKTlGQveWw4MzGu&#10;MKiqJBVXMRVoNHvENyyEN+2bCD7x8UAkr9yfCQ4WmxDQp0VeLphieqHGcd5dkDDZlsUJO86tQE6D&#10;Ktitky58TZ9vccvGLpTiPMpk9eoqyqtOx5dEvrtJj+R4DfOAGvEKAAD/9ElEQVQY9pU4VNs1Bneq&#10;aqi3d5wzMEcfhmxlXdWc7A9fXgOqHAbZ0VTB0f08/U0sJRLmNov65upaskK1XR2Pz+znBjlUJMng&#10;gmSqdrtdN0eRkZqH4JK4hLxUbQ2rh5q2ZD5W3IUxVex5EiyrlHVdFzPXNWVyGDpLGpcGIiWgbHNn&#10;E0crlY0yZKNaZKQmq3caZT4CMafc3G4ru5y9iaCKqWJ8b1KE8hg0szebwHZQEayvFKdi36aWSXG8&#10;ayPqLsGMIDtHTGQp8StcTFEsa81w3xS3blZlOOscBp/MYb20O21/IuB8kajQfPaAJkohzNvIIu2Y&#10;34dnptgqoXXGnGEfZHBRfEMDl6Jhsf1pJXHDyrGrHZZB96cQRdSVJpDAF/AMB7iyAJXk5BIQpMJ5&#10;fXQMod7bFciYALRspUKWKA4aeU7p7LQyOEIW7NUl7RE3hRChOIuotyvVsXBYx0Wix+NrTdBqQ6U8&#10;LMPASL5vcT3inQ858crkJGFCsFl1MwFK+gePH771rhvqP/6H//DqxTOLoRBKoS8xMk2l5XJnlJ47&#10;dnlzi9MpK40bHQOagLgmJ8Xrly/86mSyj2cAt++++y7U+dlcc+zyD6MnUaomAdN37/f7fURTX8fN&#10;UExSI8qFelVjdpnNnP4bX0Me2OTy6lz4U5ypbrqcJinSaAMbchRpTdYnkzmDdBUJ8r2TsNloYnIX&#10;mUD+8onTAcDZAzgtHmzXPkbkY6iUMCWDrtqNeNB6VyxbPIosoYysSzZSIpES7uEA/M3nTxQcvS7d&#10;Bq52tNsxJel23nnvvW57U6Hxf/+//t+efvddZJEKlIub//Xf/y9Hx8dyOVhcnA9GGtgAszr7kAis&#10;RrfXush6H9FDI8RRjHopuNha+Gg2E86RuF0wn64V6ANVKwP1+CxHlumwLam40XK6SO9IScvSQSmB&#10;7vhTVqwyuCQjF9m2+6LYD+bS0ZHEej+EstIuYHBEUZlxM23iesMiycCpzGKDppTkQ/I7M/IxNm+S&#10;gVJpBIF0mTkbnfuhUhloWCRJ3IwXbRnvRCPlZAymklzNpoIhQe2ambSq15yiFNBmycaNE8qE26W2&#10;y7wUrXUcvYj1Ta0mSdCudO5wV9M2wZaZqWTYnCWh4jHLtAlQJh1cRXpcWJDyUFaYJ7ixI0PyuJiN&#10;yjrIhHeqBcS72GAmW5QlkU2GSxWwIUYzeUy5BqzQFXLoimrGd0lqltqXe8AaiDP2E/Hv0NRhNBHw&#10;ICfEuDAutAmQy+N1VFq5kYSns0xsYmpno6KSJ5dWsoifIp/O43JdBpjTjEVbyXoH7vU/f7LvD5qr&#10;6qhXmrUqIAunHCVvveZOCOm/BCnGOsGQiVOIG4vQ1fw5LPfLjVaEqeE/YIvEmC1ALFShlAyFfxPH&#10;GEqp0k0TK6jFb6sJr+W4k7bSeAYDOlhE/GWWzJkXga3hR8pFET/NBBWEDb22PGK8OplWVmtO6Lt1&#10;WdhBrO4guleIXJlDoAzxvAZgZ5XGxtTmV0vhz3gYdnVS/qyB64tG0ytzwOsrm83NffecHA1Ftz0E&#10;UnbmTkeDHHUVnlQynCTbGiH6d4kPSnaMT9fvHBFvjpndWaYkAXF6pxJIbxeOXkj8gW6L8XV/f3uD&#10;B0RJCJyO0h7Evp0K7IrZaNZZtltuhbxFaBmuoPvXQwL7KvVsyRwqMWSMQtcMTShDbv6ENMZ0JAJB&#10;nT9tSm6b21avnbkYc40STYXEaC6szd9oBiVVsBPbJ0A2pCImUlKF2L55dbLD8foK6s2e2hVbDZoe&#10;r4FQJmPMX5LnEnUYb650O/4hV/UwL5QfHoO+w1Iv2Wi3nSZ32kmOkdiJFKv2JLkkQ+K62mc5frvR&#10;ILlzMIOtXr5+pXzY3aZMFXyAmxHZfaCq4lCdw6UcObAmzxVx2drY3O3mEg1bmO3kbPm2gV8ZfmHV&#10;4ruIzSYRDL9VcGkFs6jO9tGFGu1I9luc+k5OByJQt/bvtfq7/8Nf/bVgQ50fgsJnP/97ExTfGMag&#10;JCBDyHSzVuuAKTynuInwlUcGvm0RlGnlY2oXH3hXaTSrzWa/3z07lXMYCmJ8btRNmVe7vPX1i7cP&#10;tuoxBgNIo0twQXW4KFSj9Uh2cNwNK8IsfAVjvTffeZcm9/zk3FakoDjY3wGTxi+/v12rNgYjOiRx&#10;Nfjec7/MaXMhaIsxQYzDiw1qRijFE/PiYnv96p09/GfOb1O3XDcrv4WJU202Vlt1OEBhGsdQIqgK&#10;BkHmYpVvv39hzEYsQN+80Ww51MGJWO8f/OCHW91NgMrp4fHf/Nf/BhyotetjAXeV29/+9pdFUaum&#10;Xp+NxjlPkwshS4zBJHwyBoDiLouFXnBz5JjNzU0cV2db+nwoCAHv+lo/9GzARQohVrCXF4MVo98S&#10;XR/ToLRgkU6GfJA0s5r9UArs2O5R3LoWSuo8iHUjxKXywx04d46oxlmhkeWuCeAMv3a8qSYdXxF4&#10;xIDNpWt05NVdtjZudzdbfnBUuEH1XUPuVmpOpYvOw7xDX6RcDMOjyBW4D6RPcALlvkuWa3FniD9O&#10;wo0R5W0e/gBOqdyUK0v9ykrzet5emjUcg/FILVLcyMX9/JbC9k51wRe7nGNmK3aMF6T2F5qQGZmT&#10;HpJVIoXJwHSp+MbFkjajnjg9Rn615KgNKauI/LPUVODJT1SvlOxCICGcwsNB4hRkuTQ71RJGIZAB&#10;EEwzeyioG1M6zA5Unfjtl79j5eB+MmwNT6QEUDLvSUp7EXuFOOkRecKJzXRgm1cVU9aA+s6NkJAL&#10;xAMCODvljhHihPoftYXFT2kD2YyG7pVuyxRIRIrmzv15d+NF4uudRInm0yYngSsPn09hE/A6z/nW&#10;9eCS4Kw8RtDwVFGXHGN6KppOnZPOunxLFwZKnGTD9VuzYA1FcWGlNQw7I/mMcpJAKYwoiD49xyti&#10;zmqvt1Ztu2VyABoC1RtUlNerNX42DkUbUE1drbsCJ4nktL5gnbeOK3mYrK/nXjWVRnTgyqIStBVA&#10;EimSkcv+LiNvGhl4xDqocWK2/3J+euSUJTEuGxbUEyNnHXSTmf7mVswneLrbeKzysTKEFBi9OM5x&#10;0Xg/8M6YOXeSVIuhVWIdb/HEXK7a0NEQ3X1iju/WYF6e0VXC1jT1Iu4ys8XTNOO3p7BpGammQEMs&#10;SaWdaI3Efl2Pl5Yn4BydXa3Wcltmg88DRke8nC4hTt56TdeZ408xFccrzCtH6HBkNimkVf1Vq5ss&#10;msmJrmAoDgxM7nHynWPNtVZ8upJEGhG36VLxgonDWRwrYyqfF1kc9NQhuEgpJfl0EMCNl4YnPkQc&#10;XVSu9a6RkVLdFrRsfEIjkokPDISsiN3y+BptAbxrZfiQsyIDmSTcpWnxQXCVSnx4caJRKRLGz/Gr&#10;FDTh0UdXqg/boPM2jltvxMw+4Qjh+MTQJWhfNnMNo0RdDbMNeE1SUfMEiuEPXVfBc9TsNQQC3+jq&#10;gmuq+Xyj2+Q3qV1O6BRDMafjeEIeNTVXSbhADiU3ztHwPNKD22tWDokku7w1nLMIn3z1S84XANwR&#10;ad34dP1m3gjJlcoH4bhM+HjAl3zG5GOaKmhw0wp5AEZa8Z0iB1SN+YRK9odv7LW6NV/cbyWT4q1O&#10;44tDQFWSSO0pfe/Un2QHu9GoiuBSJab6yPiOB7o9rcaL0pw/Blq3Sbn9RJN3+OLl+HSE9Gjeb4yf&#10;DAD/YolNcunfzkRxngqQYWKQvsW55PiJJbWKJDLTEISLk6ncFq2AT3ywuwvk/Zv//F9YZPzpz/4c&#10;ULS5if9CZd5NsGhJdTo5H9BxoUi4OSgik2mX87t2Dl2ItDj+TLHAuMvlzWSI34GPVMu9pvIRTKHZ&#10;SpNd/HKCFMVVwEHJXSXbgacJ/nT8j+KfZ0zvc17GVzcktzJY0s9lZOwitLF82TCWCo3qihvuy9eX&#10;pwPB6daPI3tNmws8Aj5v1MczrlQJZ2Xc4l2E/O6BVepgJAN/2xMAFLN2bAJtq5MM7GTe4B4gR9iw&#10;5HIy62xwwjD9r5brULLgOu4WZkR6WiY4yxe8AVygpUnyJ/FWTBzaejnPDxssZImUba7+ZmmQMzbx&#10;Gm5ZDSl5rycX82ExMQKz1DIE8jnBglFmYM00FzK0bExm/GUhjS8mp5OTGQpCxkiO+mK8UVS03gJ5&#10;fhrmjbrUL3rdXCZ+zS3P+0hjQ6mjEr11OQouz9UZD6LibZ1HqexWj3IxDiPGn/OJc4XoSi6WZnoq&#10;FfXcONeIkXFG2Dk5Oe1K1DAYpx8NCfWGV//VH9yzsu2FYB8JnlCGu54pV9AuF1Wj0PngUvhF0rPE&#10;02VCElVzbCrA2PHEcwokiLUMshVyoQ0WaLYssoyrjFtkkStu3NeOhgjaohTOVDGmgepiRXjIyimw&#10;S4CFd+BgpYoxvgIM5pyh70yobly09bllHpMZhWYu7aZbMPwKBPFQMf1gHHxfJ95e7j+4W3ykmHPf&#10;Ls8SWgiZ4xvdVA9yhkWjPzs7mojxHk4wyqBioaUnujLYqOremRo47XJ5Mpj8XisdAoSOZehqQOP8&#10;/WTDxRkyYZQFwcnzrcGS03Tm8TK6njFHh0SY6kGjdQnx6uPgEFNCYKMUWqu42HfGDkaL73m6FP0T&#10;v60BCFWJJBvsMvUfoqc+QJlZb50cDjVkdz6z9XY/nNzybMIiYU3NQYfBQa7/TG4RuArLNwwmfCpr&#10;N/EZ0RtrEaRXONbVmzmzCaxTTBAXbzjXDC0cmA2DKNbsEM8IdtUj0J52x1Aw5ifRlPCajFNkJHwg&#10;hXw/NPtRjku7TREI4HCox4NsrdnuRIhycxlKI1z/YvLq+TPD8O1t+Y1h+ZeAyYwPnBR+paVkmcUg&#10;2jhNl7a4RC/b6vrtzpGkOXFYsRIYxGeGWs0pFjfmWns2u+QR7kRD8Q0DeiH5LdBLWbzLJ4PhyXja&#10;29k3lLv/zgf9nV11/X//7//98OiVuYsy3zjq449/bE8nWizMNOEqBMfVyeAc0WCEfRqm2PJbb71r&#10;oMWJ0WY08vStC9Bitnwr1Wnn/sPDY7liiwQPKc6urilnuw0VDYxkXhAK+p4o89Irk3YgZFpz2DqU&#10;PS4ljN71xpPvnnM0YmBFFUW2XGnKLNuz0U6PTsY06dFF0j8wgap7PnSKif4sQ+8NJBl1eMSiOv7Z&#10;o+3m6tXQ4rLyk4Q3ml5wRZ1n32fnlIFEjEW9XeReX/vq5vmrs9eDUY/3bbMBNXFc2qvSbfYP7j96&#10;+MgB9NWT3/3qt78ez8evjl5HxhR01TWxdI73r/Vd5syU0D+6nulgFuOWVtuBwRUjrlR6n2a3DM4d&#10;CBKYMtp3XukGTLOExHtQhXqOOqgzuFQzRJ9XHHpsFv2nitCysAriDqm/jwdaFINJ9ij6SvezhwuX&#10;SAOQbrjQVjKSiWdN8aMLTqGgUwM6SsIV5At6e+1PclQp3QFQYinGh6LpooQNXavE9xWqdhHK8iiq&#10;VihhwuKNvCu8gxzkGfzomhJra6wveoBcY32yUr+pcAzI5C+j1vm8uXzRXr4wPTNuvvOvC/qfcYVf&#10;XjejD6c1W1XjGcZUJmhLaTHivVAlLEGiTq+TIWLQTBaU6cUT7BB/AQd8uJBx5PCxQF+A8eWVIUAk&#10;SsH4k5VEa6dOqCAhSQfFuMhj1XBQ9abZiuCmkB5pCtZ80zzccJqSs4hYsFrP6e2irpdXoIVXZqaF&#10;h0OGPqq+KCGG3nm4CM7ATLa8f6VivORj9opdHCFwgqT8jmZt9d//6WNs79hjKI0cPCjYtTamR9D7&#10;tHTwMUvL68N6RPIpt2wRHjm7SXT9OvYsCUS2nhr+9VTlPgJFFHtfFl4WUKFHMKx3b6ZczBZI8gpB&#10;QiRGBfSLH9hdunbyvy8pOjmD0wrrhIjPjYcrSJJXoyRWJJ+lgWR8MTob+KYuALs0lILYWBmcpPd3&#10;zvp2WTWYMglCjO23MpEEP+3kMlYJ30/fwFEoHfh0eHi6MgekxoIqoJaTCPoU22GvD1N+jV/RnTCZ&#10;9AeCrVQ1YIgE10LXN0cizLDVml6mHS6E1Pyd5JHsgjgQe+wyNcJcm82sCFk/12EpR+oQtSOUXae2&#10;jFpmuFLiYlJYFhDC0A6LwMS72wJZ8jOTbWcZRaJSraHpstIusHCE9SCI6H4TjW0PRstcZh8BUpzv&#10;bjK1bl4ZOA9bI4mF0OMAV/UySpnPBiHC5Un6LHCzqWAv7YdxtCdRZfdOoovSnYx5yyl2AFA7KIGH&#10;n7ljPnjcTZSUfD6Amm5Aja1+NDEJYXpDQlDCmgo8btyRfhmZInpCpibjw+evFFlbW1u+GUAhfJ94&#10;pcf7OX9dwGCAD8FQ8+9dX7Er5VHmj8UpTfzmCj1QmPYxgN6A6mQ79bo9cJkTx7EYPpWfpq2MCD+6&#10;bmfnK64/s+ut3YN6t//4Bz/q7+xZAb/99a+FcQDLitJ/HcY7HAx5OiCV+P1AEaGH7VZzb//AcDTp&#10;SjWuV+HR1esN5AVclZ2dXX+M5/T+/q70+U6vORmd83RgfeTZWk4HvXofQ5LIURWi4wTblYS7snSw&#10;VyJULuBPKBLk7dVm7+tvnp0OhpBn0yYIdKJAmk1gB6GxHKY4JldW2/V6TOZZfal8r294C8V5jxGc&#10;JRS6WsK8336432uuh1+zhlCEUaIyjntCzLeiYYADJ/IYLGz2gSfiRb94dfbyaNDutIVm2QLFFSfG&#10;1Y8ePX7jzbfUm9/87rsvfvOVdE0IDaimWW/zdDo+fBENxNXlGDWeu2YTB7HBOKe52R9MJnFGj7E3&#10;kcPS5taWo2V3tzsZngXpKTYKuYJWliRydKHYIeM7ne/8tnN+hm1lLh6WBPQPqSVKPl9CH5u5aXoe&#10;KvIyg4l6JfROqJ65UQSGS9eq4twyVkBggJhGqPnCoQ0f/LbWZi6q93FgGjg0pyP8BW8vstJMI8N0&#10;TfJTdpkL2Jq7Av/Y7R5jMnSUPjHKzTNPnRuztJCsQ0uNDv1mbSZ7D8qUBipiWEc8dWB3/aq6zJks&#10;dBA3jKMuu7SQ6GypFWp9oUIaoRo5L6BKXsGIb4afmnmAWWfsjGKqUdiESdoxtTDWhe/cGWpbMOmf&#10;iyG3/2GytDq0QUt2bIk3t6Y2Mj2+c3CNE214jXGdcScRyFaBCgZ+AQ6DixJKXs8BolH8sm+NQYC4&#10;kETlelvFjjyoMTyg0+ulDA0gF2J6aZPTNd8Vmk62rDBxTmWioFfRxzjHxbQkAjd0CV1UlZVRQhot&#10;TVO70WSoL4yxdiFoddq91HN0F15EtowFgbqtYtO7uNpU4eEfIcLHXqHGlyAWY5qezMv0N6G5KSv8&#10;7eoqxzESSQoAZwWQzx0aAXwsiTkbeqd4BMnUSrGfM6V4neYXXXg2boPIZd33GZ6XWAF3QIwCbqdQ&#10;PkV2gQeUpukhFMs2rc+THvbyhl1CzlJuDfILdvsbjdWL2amzbjy6nJxPLIoayC5a1hKsHrY0xYLJ&#10;k9+OKqqi0e92K9AMt51eVEIVWk5xexSSXqqqrPY8EgMu/5onUm0UuColT2l4ddLxTkv4ANZQdaPT&#10;3UpdUs5LSG3u/8AnWvSlOnYwYkx8+4PSMSjo70hcbeVQo8o0t5ArPL0+PWH1H22znRNcJ0F8qvCk&#10;GhbiSdG+IfI5UHLXhugTVZzKCXzebLr/w8hzB8yv9OeAKWGXVjHQL8TzIv9IkcjG26uM5s4L4viA&#10;bpRYWP9DOvHVlXoj6q+cIQH719u9vsiCmMjSWoWAHtGvb9hod7IK68qt7ItCSCnTXVZxp2cnL16r&#10;lbe3N7FA78Qk3noMkGIgmrI8I8KQ8sPNEdHa7rbY6JWEjhyZSiW6rYJJx1MwKuZSWTMh5u+AW2ZK&#10;4KiKWnzFgCgeBz7LK/Y+46v+5jYbiXvvfLB9cN+p+c2T37micOIMYLwfnGllnFb6ToPdbDcjrJIk&#10;dnl9cP/+m28+HA5ODKLdAFP29YknvuIxodZldzZh7iSvdnl1cHykUi6RYGZFs91GRbt4LYIZ3agY&#10;kwQ4T1w6lCK2MipEKLgbXY+4Vm9pxV6/ODk+OeN2166zWcuSeHH4+viUYdKLNGEL/EZsFAammaC1&#10;Oy39X7ffHo1OyygampEJosU0ms6HQKFKKyVmpsXeZ2zGBJpbgum0YuFg+hLfUh5sFtLLWPaN3S+8&#10;LkOfjxlBJPPbO1sffvRDkrmvv/jmN5/9Zja/OB+eGs9UK3UgURg3Mft2SETaquvK+Kfa2Dl4wL2s&#10;0+yB1zAYXT9BlKbj4fAkQyNT0xKvkLGL+N1GZatNcxdinN4c/cppE7JyZIHQuNu4BpabuJCqE6y0&#10;tqTvjh1ioieAZhSOyI0EYVgDIskVTJD0ctGZREcBFi3dtYlt1nrxaA71LRhPaFK+gycZa8fYa9NI&#10;2QeuVd16UIp8jAgILcCEBsUqIeGUIdDHqE8jmYl7Jnt64vierVRGvMpcNstC1xxkNgpO+YXSRdpE&#10;tBJKGCBbkc+rvUyLiwF7Br+Od90gTxj6MDOIFEwYVzIh7RGnYUmZEb6ai5N3oiswLB/gbEwyHKd0&#10;0hc36xJb0cyUM9aAgM4A9QWdi2gnUJ7zxryqPMUYjUcTYzAjHXuVRYvjJayBjWKc6mQ06LItbXBS&#10;Jzdjruecv4TUDaEk1cDoToCizLUW3I4xUmZIG0FnLJdTt7opVAYKJav/fCgIx3NPwlDM1EGXF6v/&#10;6tMD56sPxwPU3nY66C10LdReOADXuEHDIYKSRR6iYiHMlUG/N1KOoxI54g4MWMeI3g9nPavNabSo&#10;ZeJRVeLIioFfzuhU9DdX5ET+kcPQxigVdnH9yFmd4zDOzKGmOVQBEbHdCi8kvlH8gGNmGb1ZXktY&#10;ZcioUtV1F+lnltk3MJ+N+W4pnMMjVZ06tf1wJbb2fmu/r6Rt1FfH54eTszPk9XanLzw7s5mGsste&#10;TYlepMDaiFyTPlKlwmNfcmg68rRa8ISL5Cv6AKoGVxQUKhLRRJpmMu1vPyVcs/BuswdsamcQg6QI&#10;44sQ3Bqstpv7j+5pJuKa4Z+n4PRLL9HI4WF+S9xDky6YvEv0ESknRMVOo/giwtwG1CGueFSoUAog&#10;I/GMBHNpnRQASgCgZ9xyqWsbqQWsmARTRcUcUifwp2nSv0HMtJiNZ5Nzm5SUKhOCCBWrhlk4IOsb&#10;TT+y2CdmebjjxzEXFfQV++GIvkt9Hsw6E+kVvU5sI1cxl+bweb2ID2em4lV2+zucn/x2Rf4FP62L&#10;hVoAa2t0eng5mZ6+PrOO+9t9PZZqpJibpxiNb3IiQjMukF8Vm+S4j19bqsyHEo8ZBUsgF2UbcDEj&#10;h6RZqZYa8QkPTQMC1rbd0j4Wc3oDwIAufunpiIBxe+eg1d1788NPRT5qxL5/+hRmpXLu7WxxjmAa&#10;47kpI/SaouFLe2O/QL+9ustXL14cvT6JM+Ll0mg45DNrKn569so7wusjnsGecuJptzKVvHT9c6Nf&#10;bNXXdnG43ZYBgvHN4lscR5SwD8PljV6ohJmRW3HF4Kd48npI8tDmS9jurDf4/sUJQoGvjbDKm+26&#10;QiM875XV0fnAZ1RI1Rwuw/OofhNwLorJQlkdL1aenV19fzh5eTwezq6qzXxgf1vOnkjk1xkFWY3A&#10;2hgaKQ1fvj5//mrgZidhbrZb0dfYMMsrb7711gcffORffvns9d/87//dEkpaJoUa45ZQhjNO8j1s&#10;hKBGbkITy8X0u2+eWNwLr3w+RPfVa7rFEoSFix3b23D3Mg2HtiSZZX2n0wFeAero+DTred8lCirV&#10;ac7HpDV6VAaBERdcjDnR2v1hG6gvLq6ZiTgJYsBkNJrLKQ4lF9ReEyYOUakEK/PTi1lfXI78Mdsw&#10;nBifyyrmEB1zH7AQMKlBPVtCd4uwD1gQI7AsqMTApzgqoWKZ0zvc0AP9Q5voesl3xGSuLpargtIm&#10;2M2p2RfdjUuyiY3LWZ2QhZUfcYj9CsaIAWsCi2KZXMRfPowfzvi9aGsBGzalYehkdYUnr5OWKVZD&#10;pYHUlf4kJB0r9nahtQjBPkpUd8cldp4/VqmNb1fGKR3AUl4mbjZGIrDcyakvXA+lOXhc6HreWfK6&#10;CsmzwM6MyikpgQGhbmdkFHe4EDAzyUtKUTFAdITFjp17dazywkDA+2ctIUc0rhLhkQULjWQrJrZO&#10;6ThILWbo3RWbez5nWSmR0x20+u/+5JEHy4lEra3bE1SqKjDCimnH4sx6StSIG3JpBb4ckZKuKBZn&#10;iqPc55mSldRLJwJ4JwZWS/Zb0RHFASHuooFa43gYNVn5hyoRc2kms2Hl0dqm2XJPJo04Tkyxsm/W&#10;TbE8LSetBjpZYWgTPEvyHLJ6kzcSpbdmaV5r8JRzResJBcA7OD2ZZEzI/9O0zg2xKK7xAtndd4Vf&#10;RxcxPj2dno31FPVWi1HUXAau2KcMw+K0E4aPwZJ5A8vVVEFpt53sxUwkXzkB2XHhyHVb6GFBs8MU&#10;im5J/JMzB34d9zyrPRrlpQssYUQGxVwS16CpacVQN1Z37+1ZUuwASv5yjnz7z8Zg9VryGTPJd9E4&#10;021Z8hcEvSRqxu8v0/RY7CPSp+sLRhkCbfEscDRHgoRJLfk75h5Rj/gwItqF1ibI1KmL+BhvvbRK&#10;wc5i3Z8jLLlE4ffWPG4vMB7Zt2p8LtSWWlqEEOSiQM0fcwW0hbn4dy0B00pfqki4uH1H5j8bLsZn&#10;Vo+UMIhzo9dNBF2Sj27gugDcpE2M1IOw2euXr45skq2+UOOQegrmrorlnwgl9KBTEfiPPOeUs9fe&#10;cndzMx6U1+M1DKgN10YqHcSZ5CSn1A7PW08a78C1dU5BBsip02Pa6bScWHGno8n5+HJz94AM+MOf&#10;/lFnc3M4Gr569RI0pb5TD1uEDi0tZlxGNqpnZ1Ln41tlbbts4spdzLOTSYvZvLbi47Zch8XAfzJk&#10;zmQssTg6fj0cnqdqyokjBfVis7Hxxl6vChpKSmzJuQithtbYfRbCt4efdD7k7Hi4ti4rtVXNZbXS&#10;6PVWXJW4P3ZCOoAyslMkU+vNZ8ZnPKgS28b53sVOnnR+hsGTnKg4zaSawjbRDwOErPoXx5MjNrpo&#10;wQ4dagpmP7xJAvPEm8mwnGORxoMP07evzmikett9BSy82FYxOv3wR5+89fY7Wmr4/mef/QO0hVeh&#10;1ffgTYVvENpgM3FlIjMAjxvbEpK1QUFkRsIX81HdVKOJ+yx9rROhHL6xR1BXwV5uljsb63t9IKun&#10;u5EpaYhiUSqGI+3+ybWUe13b6ejJPBtv3vStmI4kMzfIjOwXXnlxMbePfQKfqXiSZowNlAr1Je1t&#10;AXk8UIdhSnCMvrCXwjFL4+YgDYBXhqSpnDRJ0dcuuKw1giZFqLpGi4ZBYadrAKxbqI7dlZn4Sn3h&#10;CDT4WG/yJvV8a+tXa4uz1soCrwMoxImdH0JJbcyLrayTvgRoijdanAAznb9zGMoJkVG8gxTD6/z2&#10;YpImUL5Mu83LCR3mrjr3gGwdHyILN17l4YpgN4QK2e6OFLPJUI3lrgrMoyxkhYx2sM/u5M8xdY2d&#10;bI6/OCXeod5rSk8CJFHRYMli5F7uZgdzjI78WeQu9yPGDXaSkigseRMQnXGkwRmMJtUsVGn1AxC7&#10;MN5VCj5ADhqAThq4+BYUG1wH1//pf3zPuDzckRjoRqEtY/r89fF8UOK0AUHVxmThGfoXmzeYUfFJ&#10;Lj5AV5eKd7xJvmcauPgMXy6A8nHHsrQJHqOHg2Soy1Lo+p6h36JpZLe4y1w9UaaFdlHsUbOv4mKA&#10;sLnc2+kmdd4PcZVFn2O2x8gg1Al5cYTz0J7cxStLzeZqp4NEzjzhlmd1Zg6rWlLNgH2glUm6mCbe&#10;+V0XTNrvtLpVIpLjl2dsq+jLdXszZT8/1gxOogYwCbNzkg3vGddbUVuzR4lVU6KlPXntVYmSvzDg&#10;Mt1KN12EFrFlLR7JYWaTAleX2j23dYhuYZimOowFfEaXd37MoRUZH91OBQlmNZcJX0KtSmonK6xw&#10;XotoISgpMK0eIk/acmiCPRGnIj8gc9rYmAXZzjxGfhpGN8Vu2l1Y2bwi3yIOte4RPBwprq54sKzE&#10;KZXdYjJl4gmkckGrv2vlto2qMsMRHWTOuhp6Yqz1wY8IlkkBnvPLX76duI79fTk/xVDS9sX7Ja6M&#10;DLJhCTnQ0wDZxGXohF7k6eTaYqUXPwy+IYsBc1VeG1rtxdWrl68jddrs6aKcDnexe8VkNvF3GnQL&#10;2kMubk5hfeElsg+37iS/Fj9q50/89W0+F2cY5ZwYHBui28IjvJyORjloSkuaI+h2aTBaSLGYXq5s&#10;7d3v7z/YevjYFXV4ePTZZ589f/7cuDGj6FVkVx8PcwTZPSh7Z7t7fHrE7FjBCjyD+vBEmi/G7V5j&#10;MDmbTIeAdyDVcHA8GJx5W7qZs+NDKzTh6xEHLM9mo53Gyr1eAzgSe7NWO3VQKsAEX3j3gZBdA6k3&#10;2dbUlurd2fIGukWrj9eKApdqzjempII4+UpF1xAOboaLcUPNbAmlwfmqXQEWebxsgf2xeDiwI01a&#10;aFIKDExx9A4H05PhTB1r6s5kNP++s3WFhyLGcJQH1D1Pnh4CUXRRbuQYR956/u3u1vYnP/rEQ/Gj&#10;f/Prz8UaqgAG50Nw1vHRQKGlxQkiWKs/eOsdErSD/QNFcBIqneFXahSBZ9G+FROjnLxqKbBuAWOX&#10;dre22b8AgXa2mtzvm11k9xWeUtYkSAPnC5HYnDqwNVxBYkAkvmHnBfF2GS8mtirZWTqQdKmFh+hM&#10;sKzXru0moELxToqgPuq6pMcmCRHuqea27gMSYK5HM+pZJlQkVsLArmulW47l6cw5kSTiEimROsC3&#10;ZZQVlY9JUpAqezMDq/SIJZNbl2RYxJ2ruTRv3c5Wxb/5VGClWN2US6BQoC14CApX/ZgqBHV0PUIy&#10;ZJTkwooqLZCg27A2M7epb641ewtcoaDcsNP0ltBjhU6C8eyI4jPkDzpGp3aHU4IoLGYy5vEpqX1m&#10;fwvjqKoy2VtPxpnlF5m08zwk+1jAeo0NhTJHCR0lg1/SpWSfrFXBLsG1fGhR7AmkkVm+Uu22LN1b&#10;/Pjlqu8eSJbJeGpkk2I5c8H/wk7kaJX03mJ4ESmW+WJcakM0uWMQ/9s/exzaM2+Q6QLhcnJ2fDFh&#10;XA/bVC+ETDq9FNBwuwB7OMANz+4ikoJ0CAOcJpW1HLVwTcMb4y+i0quLEftAtHLX8Hw6d2hz4HJe&#10;sjdS+9Q6LCqc3cUPNMVL7MzVy7HDicp1tbXV2dzvXXItjCA56HmKgjukz8ZZaQb2uWZcJIIDjg9E&#10;vsWtiJlhckdCT3MCx8sy64gyIhROVio95hRYjqeHw2OTxizFzHgubhhNOUfDTo2jI6+GVTJed0D4&#10;VGVt6Es8Sa4QMZRMCnNkg0p4/I80OelODDG9b0UAFniMnZytxZtfoLUdsW7TOaPz+9Ik6qmzD5wD&#10;ybPEdhiNvCudlTOws1k/eMi7zOylCIjSaUY5m2F2ubGCRLq0wnApYrOlEsEVAFWzCuvwD5N6WwzJ&#10;MpgDW8WZKxs0ZB5PXsWf7DWai9rqbH6uMbIUtMIs+hUFxGT4nFPsstiam6g5wu7ipJVj3tIooLFS&#10;8Zof6DwAYPq34m559ysXjDtNoBrT0elgNOls70Qkti5gltCq4VBg0eETbm9tsr+QvK6y5qqqAVN+&#10;nh4N1Mmb/Z5NW7JEQ5cIo688DHexx6g0Cf8FinV9KS/FxCX0f3h9zJ83WDmAfiC9fmkxSc7n1tvp&#10;uZMe5MBIeRb+e9iX9a4n9op3w+y2v71XaXV233xn9+C+i9AVJaPj9evX4kL2DoTGGxkaAV4ymJBS&#10;mBE51dcNiLJ1Obvudjqn54cWw9ngXAmys7WfSnN28eLFM3dzHP119hEsJ1faIRDk83KxU19966Dv&#10;JyHDRsRR5rRR9CCiWWlAApd8DoXq5OrmxWB2KhARDyi7MiLu2HkmcKaYnyX5k8hXPlPQoxJjps+z&#10;9liwJRyjGHzdhEleZPlx5nJDFNO/8D8TSX5r2HK+mKPDOITML8K5ZGGgns1cIrv4++9fG3dsbvUp&#10;AuP0GCE/Emjnp5/+VOkJ6X758hBA6q/EgCxd/+Wf/dnguDgzRTgR8iQUcZ4A6JWz8SADfpvEWMwG&#10;L+1L6fzuIC2y5TinaGStLvBBD3vRHMlM8exUoI66aaPSTBnuNgYTpfeag6AS0qa8tWFdYRRryZJv&#10;YBfcQQ4hBwM0EtNUWqaY3Flg87C7EFu1y15e9PLuDKspvmExVo9um6KEjgd8jsKQoD6oXRLKsKeN&#10;0sH7jhogmIC6JEa6vG/X6wzRFR/Gn/WMXTOESXUZ8aOTYD6pcaa4nVfx8XivhL0GEQwTwClR/EFC&#10;3SuJ9uUKLOkJhEGZggQOgd+U1EI4n9+43romynFQzzF7QYV00Nk6KryEv5WCLDJEBI2lCh3rWRw9&#10;ohxJclVQPW8ijrrMtEBK9pdEKcf1XQOXdoy+aDZzf/p5juHkwcKs0aOKrpxoZKmKEx84p5iUxQa7&#10;ADuxfwPzJF5YjeWYpu90+LCXL5ldxKyZscdSCFHyAkqTfxhWKuqEWjwMNG8lnlJ//dM3UGPH0tWY&#10;GRt/iR6JV6fZpiJXgX95LX3QtJkDOlgjxVu8k8QKRPm8dOEHBr0syc0ZtOl9LmYWwmIsrdmBdWFC&#10;5B27EyMmiFVimBZAEUcOID7LIEHrySWOpguHIfPhG325sUwk0uGoZVKaQXyGjsj7Cx1OVHIi5ysR&#10;PsQ9KKCqBspDyxu3yQmckyNsYeGI0MFvb9Ua9WySkRg6wB+WcwmNyJbNyBgIkW+kHAsI5lYNDUdI&#10;EB+1RMUgCG0IdLD6kvviLYfDtn6DPmXyQ4KEt59rzNGJZOGcd3QUW3HPWZmGIFFISj7/zFkf60ki&#10;pLoCEAGdpJwCHMkQFhwQqNGpcBiNsmvAWj5HWFruJMAoLFy7IZYkfL58/ojh7Mm0lJDDDMWLAbRN&#10;vjQdIAtRUkQc42iroK3jC4R04iq9tFr89qi709hFXQgSJABZb/Qr9Y4N4LbIqM+XBzM2vGf8i5C2&#10;s2viclaEfXjZ9B/KtgxGfNhg4iQF3Z1+EnkZry1YSr7GZLB3bcKSv2mtKDuorWOepu2+i1QYDqaH&#10;R8equK2dHh5/kaHF9eiul4osXaYclNVCDq2EzI4irbK1vd0S3rG1qUBWBqChFQFYQmRj9CYzoiNR&#10;aWQFGjqOp3H+zjbQrEAOksJy+ezFsct+c/9gtd669/iDe4/f8qi/+M3ng9PjR48fuRcOB2fKbkF/&#10;Une7/W3+p5ju4icSWry2yrCKNmIwPEXbLAKKFe4+4pFOTyX7cRhbJQiyF8172LCviqhHu8984lLP&#10;+Xiv29q4ogckPo+jUKCJS8NWBaxNFAs6xIrV6svx5eDC+mzEI3R5eYz46mQqGbXhBuf9JsE2iHq6&#10;qXgWKOjj+pigdckCtBugVGs+J2gGNPQP6kt4Rv6NJHaUJOk0zDwHHZVYEVb13exF1+ikBd9+g9J3&#10;tej22sJh3bj2uz9J5vzpp5/kWLy++eUvPn/6zXfupAgJNWvL18eDk/3dnXTBEZDevvngEauuxViR&#10;r9qQgRQggUOHrV3awRTRmW+HpqxsjxuDD6CfaYpNqouAjGs7xqI7udUR+oN8JE/HxmKIk8CHoBOJ&#10;wPZjc1IgGuvPTVdBYWZGLm0VVcmISHsQm74ZjCfiqnrb57qtt4HzOduLKRN+lO3jEsu/YdBuyccp&#10;J0xde8LjtdNSq6YL87nzvOfxXWo6XuPkmkIyKd6h+MTw0J0W1zlJuPPq7bh+m8kThlGip0JTi0FV&#10;rtrwwrOPdITJOwADoMQhREyJTGK9GuZLhmcrxoQ5hy+v6QAsYy8ZgJ9IQCi3I1YmuEdaTPFiHhWL&#10;uLVZtT4FRmmhg2DGoD2+iPHAJNAYl9UT2b+DgCeOPaScsrS8PGU06gWNq/+ZMD8yKw2EB4AOVm06&#10;HYyFBZ5e8nNKSZ0jI9Kg29tGXFzNsUIzDimxxIG7F3mvlkCxFL46MRNTT8jHKOQpBUGVyjWEmSxp&#10;kYZ/9MgY5pJ85+YW4ltnYRiIBnQYNG52PkUwhiePjcG1bFbDYlJsnuYB1eOsXuS61wuZFMDuFPNq&#10;3dD2w7b0aBj45zhY4n2Z4AxLLw5yd9YjDIybcdgzq1O3tHu9jXo94X56usngkmzWl5ssIkm7QzzC&#10;ubjsbrVDEyIHS5mfZiSszlsk2lugUyKA1Urlt2uRK41Oa2e/ttk3yBJLMzh67d5Ao1SGqonSlKgz&#10;wj4G2rL1cJ3GM1Ldh6YYS5uyLIK6MWtMxWAMmHWZibJvCiuJqWJJZopvRywIi21iXn/Im2EvRBkA&#10;+EqeoRm4pqrwMYJnxuwwFUyCt6MBXO1ud2tdAFxidRDDWOoWNnkg8wBT0P1IRjNaRDDLOCWCGsBO&#10;llxc+yL/IsjiOIU24qeiNqhZCAMQl60v/QYVYoyjrRy3WnJ1GWI1qQKDoIY8aj80+WSbwUGrEgIp&#10;H2Xz4N7Nai3Ti0VMupeX5Ww24yFVa6PGWqzFd6o4aqUijupfSySQypuhisKmyqNxd9Et+Y9afSbn&#10;djT0XDNwdpzpyZC4Lq+PDk/9k62tXjUM1IhICkW4JPiWyXv8YUlZkwjktjPkW+732xv1DdXV5XR6&#10;McJ5CZ7MjDxuThnXugITIAnavf/g3mQ8jC9wNGGxDYt64nbl6NzNdb1974Erau/h2/uPHvllL/VW&#10;p8eD83PLNDbSSeAkrVSEJV4xfq1x7FaAr58PziKlnszqzU46HPuPTdd8eHx8+MajB9xlsSoICUo4&#10;j+I1tscaVh+jvb763oPddT7X4S4n5eBWt7WYmlE6bK2XSr07uFx9Obo6i0s1PmG6qMzwCoUhKubM&#10;PmO7U0By2sW46OKeTWNieTs4HXk1pRe/cCEHI2JcFIq8YQSEXUGWEWMs14odp5mJg8L/PuVUUqso&#10;w+Krau3aBXqs6cX3zw+Hs4tml2AAVBVwGWOcvOlHn37q2vBM/va///1vP/8Fj/OMQi2g4di0kygC&#10;iwEFK/Oum8vt/T4D9u7OA8r8XIcaMg1uMZSMh2tx/DXhs7mKTDxTQMBos7beaRB2B06/S15FBkvM&#10;gjiJVH8q3tAZipuak0+QUHxI4sVAB3IXKZI5+m0pN0NNKkJpOoFkQpPKlBAyd9lq4r7hJyXEz/Wu&#10;QkvKSYz/PQktZZwrIwxIQlQEHZFV5UflVeg2I+b7/fwp3t6h1UXpdRFz7ShT4uDHUIJxXkpLr9MT&#10;zjSelhavE0nBWao09DoXsQ2MG60WJzYWTgpPW2nrFCp+oCuMH4MGBpO1IoOU+tcAp64nxVICeBJz&#10;pZiOi3XmOGu160pdQx33hwzPY/eNURUbtQ1z2JYyzlBwjo2shua/HCelsLxCDWLaezmpwSdTrWe0&#10;ZQbh23Z7mE218C0KISJm5h6LwEkXM5AJfFpZnxWXtBCrMiGLNW9WW1GZ5fwy9otuOjOo4ogdSran&#10;CE2llSiewjcYfZvClDwXU1DXNrSOky7gLKRqb8jDY6G/vuYSxz3yLnF1Y2EfiC6c4jgPKsnX4+Fm&#10;BagcVQWRCJcD27mqIi7KInDuUrXVcPUz7XYUOnetK6QhO9+hGV+ARnM84TygEr5GjndPFGldEdCW&#10;cz/+p0zm6qB81ajDk+2/eUyC3uFdBSqOv7Z3Rh7PJk5b1dnaJidSqQwOX01evaopTwpE4z7zt3ed&#10;ANyIVVNsxC5I7d9uxtsvR0pQ4LTmJVi3LAT/3TWjbWAzBrJyO8m88Tq5jlfAUcAHxA3fV7Wh5FLu&#10;l1iXEsGWR5LXG7iVgd5ccOS6c98a0kmYDOlIiE6wqf2qjEr0DwivyPe4KmW1ljkZk2TdrPEQ7lyM&#10;MRUlYgCECBczTsgwvM+QPxZERRav0K2baswhgCUQVCmTtX9N46WqjJIVr3W9tk3gW2jkthimNw19&#10;Is9z5STesLXejD9YOAsJkI+FVyG2IKGGjA6f0bVT8iEjGDhGZpuGXU9fG5yeZzmu1IMfNJxuNSS6&#10;q+mU01YE/bZACMwJqfPqX708BIhvbnZ9Qd2AHXsHVHrgfmHxtYkdREr4pWUTxHZjY7OP2BZR2uR0&#10;yH+mwBo+QN6U++cOH2y3GR7mNEnMfN5JArP9h8/jUz578Xo0v9y5/6C1vfuHf/FP2Badnp/9l//6&#10;X2mOIR6P7r1hvpAW0Y9VxCSDIJMABUTsJsNviId5u7d1ejY6uPcQARZ3ejwgjBWoyzG3Mox3f2Jm&#10;dXaWtM8Uk+DFolNZff/x3hp3TosLQc4ov2BEQlEhRMtrjdPp7bPzq/GN4hTYfjMx5CuG5+F+JI4l&#10;BMfREBvxYiQLOxqOYKFRhlwzI+7v33974aEtCYCQ1GHiOPcaFD4+fbzuQjZPFk7m7vAAA6+V5Zj7&#10;JQHFsr+41/fCLhttVr/8yeJ0/PIVgcOM48ZGs0Yp6idwjyUa+uEnPxJs6ON887unX339RBaD1sN9&#10;KWKYw9PpyWExGrje7HftKcJesTQaYnE3zqckfZwzNHJx54iFdzjsM1C9U9gVk8y02usrO+I7tBTq&#10;Ek1GDteMPJRB5E5RF+Tzp1bLAvDjMNdshni8r+PG6VGspXgmkXBEOQBMi1ORqZ4X60wTd85B1EMH&#10;FyXQL4U/LmsoUjGaS22fXgmJOviz284qSi5bZvtpNCN+veUzZm0mqCGpSM5TkkxeFxVXaSHxpo5I&#10;BG5JPY6sophL+v9KVx1QhzEZiNSlE4ws1IJ01spX/7+0b8WlKckJxmnGVPOZoXskjcUBQ2WksvTi&#10;mFSvrswqy+Q1yCO6iWDeyQD2GxniuICKp6UH5WzI+MBzsCLjW+5oz2ZC7vXrPVUBnOoLR5A23KlC&#10;zJC5nYToYpeA41pEwIHRYuZwe4Wwojs2NE6+XlRNbD7WMEBQjUsXEZKLCRF7N58+SZKOCedSDP5t&#10;x3FMeGG0+bhgC0KGWngmXuY/ewc7kFSlruTMoDIYNcCKjodzC8Q6/0L6sw0pNZbKpRwfrylVfBSI&#10;yW2KQ4xbG9IV7o7Xfe40sMYcJ95RBKhJiqFIjxNftdWsbfaam7zyYhiurmj1N2Ua8Akai9UZjsPX&#10;zjgcryzkAkMSV3EKaMhbWtwKgJr/fdCHVpMGpNCbI9c1nrkRI0ZZzYcp8rqVda6XnQ04zNnr19SD&#10;tbWbdnu11WFBb4MLZnRYrfD5Vv8A02qsWXgXmixz7RzPQ9s0TU2+sAOXI28EQgo2by0j/DmHneC/&#10;ujWnv7tR2Id/TpYc4k2acj2vLurGNtVoib4E7YcapVDTsMRH3lILRzPsqVjuGuhcj04G8/MRtuVs&#10;PNZ7l6SLDjbN/BoeBHjjz9rQ+xuxz8+85ssYegBNV8zbIs5yRK0pCKC+7g5vQ2ieasdNFSM+tg5L&#10;jVaOAOpdeHIuZNLUFIxJVJswo622fB1ZXmZN2cNpFTPCTzolvKEpGDQ0Nqiu+RHY8Y6gn0Iy8Q1O&#10;Wi7CG8VvTq9X0kqubgbH5/GbBNwl4KduVnQFf7FJKF2acdo11nUE2fLKgtPBmYe/udn2UYutZDrJ&#10;9PKKbGYj82TJ2FfQf28QOAY873V6UI7YMmdQavllBpkw0VW2YBvJgQth5vLg/j12ee7k2FTEn8bq&#10;j5rS4f3y8PVocbu1c6Cuv/fmeyIN/caf/+3fHb464tZNnTG/GTNAsz/57Srt9N1VASAlv9RW1x+Q&#10;fuzs7fU2uz7Py+fP0+JfX5o+E2FMMdpPx6cvji9iUCTraBwVhCvGyHbp+q29zbXFhNOtfcmYPBw1&#10;TZUC+bry5HD8fHI7W2/NlPOZ9t0NkuNIqtZ0BYN7FU5axpbQXJBdiqg0eZ4vBpMzwuDv5aunktqH&#10;EoNn+sw4fRRrWVDzErRc7dSgT7PZ04/Hycp5o16zZi5no62Nq/rq3FNsdvuKFhfG6eD8xdG41my7&#10;2u3oC6eeiVBL9Pvj+w8e2rWT0fTbr5+8fvVSh6NTca6PhhNpl/FH0mrUxJToiR2uRJAq31hKnJdU&#10;Ni+P+aGmxMzStaRX8PQyaoPaFRDNYXN/r993q8PQIpdI6o0LA16rai5u2ZFpJdfbwIiEqtwPJagz&#10;h2hcX1VRgUWjIuGinei5MDFjmRvPe/cCGaj7KQMScRhhQxjkuY7ybCJ/qgbJ95F8tTx5pjupNiNt&#10;saVtnkRbIwflmMUucanalmWqve5SBz9c2q/jlA9lyMr9VMthH8QHJKQmukuuMcuEyUUAFP8GN5N3&#10;ncyh5H3UQk9C4fOnY+QZc+J5lBnhS2e4pnNNBbcuMGjt9mIQrFSlbAsYdyhuTZTXOs4FBg1QiTvr&#10;FvyauByGIhJ2+Tgp5vaN9KnYJ94ZTqoTbGfDMLINJ4RpqgvBbYqJnwjfYDmRRoaspIClE1T9B3BY&#10;Z0WBshVXzNRBzodwwaLXU+g79LjTmSvlokkGdOgSYU+YSteNBNMJxIa7Fpq8a+Sv3mYrYEGHLRbP&#10;mJAS9HGJwhuju7LDurgeXswb/T7DlXjEwpoX1nFeBBBdnR4Nb2bRt/OBOOfY4qXvYMkuuaN4BCQ7&#10;LnhaKAOCy2otelj01DFCUvJbb9bGidDNNrAOnEreQSJWC/HMU4+MN410pbO1aS5WaQiOFHYMRSA5&#10;AhUCfK27PIqMB/ieoUeWiaPQAiXP5PR8fnZWwiAy0TCT9D7OYdAQMHMTuWnxbo66FzfLE0SbTp8Z&#10;tD1EiQhXi3g19jCSR63FS9VQ8N1iOhcVQPTFCK8Tbrk6WSu8Vm/3dGkJivddssaAORG7hRNhCNWR&#10;EsSqMrjK76GLYkIfG5EYFceKOyZIeXhQEEZ/CceMp20iPlDPlQ9xRC/FF51dxkDBD7BY/CODsaSa&#10;McETP1nLFbs0i+Q5omnT5PjKQCYi04utqRZtpczL4heggsuu1lbGkccKUSOVgz7TQT6MS0oAZ76+&#10;q9LgNxHFjvOgiNSiqM/EUagM+D07O9THIsxcZlGqfwqqYGcujCjl+DFgbPFrysGRDL0Iu149x+gT&#10;n0R/WuyJYgoTkkDoZUxuLGufyXEelnZoYJBYHqZpH7NmU0JjSOREsmxSWLsjHX92cPGhcQop32LT&#10;EUOQfBLq9MtLkbJy/nYPHnQ2dx+880Gz2/MoPv/Nb05PT6P2SiJKSCtK1L39PRU3wl7sXmTG69mp&#10;HMSFVThKANkSdyLwHsjlKH748IFr4OWL53GzKOYgZIomZ6wuVFROpfXbxSfvP14znUokUfBlzzkM&#10;nJuVL75/+dXJuL3/MKa3uZEu2h1JV1GFI6ndv/fWO+/+oLd9YDoFNHCPnk+Gp7gpo7lW6fxsfHx4&#10;9vTp6ydffH348tgwNZwJcRiz+ZAz53A2GF+eEwLM5qPZKN61xWUfAhP7WDsozF1n1hJUZ6cn7jX8&#10;mrTv1zdn49l3L89rZnEtzgvhGcczrlrb3t196613vJXvvn32xee/RWK0h0zjNK/m4oOhiTK2vKNg&#10;lVlUcDyEoqT61H72p388HA4s4LY6I3zeZBIGnAkrKrVAlN2rt/QZRA19JQ0lfqAIzR/PyhSysbiO&#10;LK9U1WuAHL8kfl0x2FJxGpmE61gklZZTktriPBpTFKtCHR20kGe0Fcq7ICSwQiBxRZnXZEMo4TMM&#10;BTm5zRTK8ayF6IfFHQJxNCqRAcFOioOyuydNYLajb0CvUoaTNq3rOEe8Tig6mdDFU9Wlwy+k7piK&#10;MI93Wpd2K1dXgDGHc+7UJMalc5pqwZnBx2fDg5rfGg9GD58hopVn1BMSA0JdUolvtfWmV+L9kpWV&#10;1IyVOckwwl+ILem/lSrOlqIei/1mNv2CbA7ZrqaasSRyTQYUBB4wYp2Hw1GMUL11ghhvVv3m4Tj9&#10;uVxvcAtW2cVgzQffQL1RAMZWT3d7Bx3ZcXmeyYdMxxXDWBvGBnIkz/S2yXM3moo/kqlPJCcecSht&#10;Wvx/+k68r1OtTpl6FdM0T9aBzylnlY1szM6TX9uiJ/LHLm9Gc0M+bVUm+4VM5HerQYw/V68ra9ca&#10;W0etN1X13XKC69QimYnvb7rWGCDFYDA4alKM10JRXXBODAtZO6MeD302VkwhGsVVtdqwbYAlmaoX&#10;onk8SPDieI1QmzuBrC/lYfEoYv6JvYmb2d7ZKZV+RMwYY6Yas/FicEoKI1oJfUB7Jt9FSSLS12ub&#10;lhw1+1G3ziJbOxL7zmT2lUC/RBNU63pjl6s7OFddraigGk34nsORuLTIv4LJJbEmfuUBZmK0FQMk&#10;Q3L7HcMBLo/lkgvCk2HpHY7killjXP3vPIYTyYcxpQwp+WlRG3rsF4sKFhDmBDyHBjm8ygKGx0IC&#10;dyuDT71qMpzGU2NWPL619Q5Ok6mmyw0ZByapwAsx/hoUgytVapQIqdTp2OfeWlwoKSOV4ujhFn6x&#10;onePZRyUCXbiovVASW8Odp+kgAwwMpjDwpIXzpE6oEICo5wASSMN1Uods44iWMpcheTCb8Rty1Jw&#10;56NQZwddnx0f/+7J9+0mt5QucBysETwlVMjUs9659jVTNN0o/Yj29vqmZXCv1y1+8BshjMR3IPYu&#10;7JpiL6b+m9iD/a3e+eishgLjOA5DOx8ks1neAldXR6cjBkj8DuQ6//hP/oJnoyvmiy+/PDk5pT0K&#10;jTuq26t6yGvJxl1abvS2HrLpEzahsCOeMg5H/Ds6Pjw9PR8NxEwILFw6OT7n+9De6nD+fnV+VnwJ&#10;YnCJOxqANabTsw/fOKjc6pVZSEBrlQMGbMvfvTr+7MmzxUZvtYapldlocP6NdYRowOlPf/YHP/7j&#10;n7z90bte36nbYDA4PDodi3KNnyXSSkR6mbClc8naKQyj2NQGZw7eFr86XJ6Y4dzQJ9wMzJcyCbp2&#10;CzaIESezxEOtrHWqa/usffGTi4kIZ7EXL86/fXkO0qBZTFGQky31zjvvv//u2+9r3uFCv/7lr8VV&#10;j12MsMX57Oj1a6CfvYB4eYaMJ40F1QLEHFnM+vPvvtdSW/37B/fK54NoZ4en0U3ZEXcJ3QRJPAZq&#10;v1Hv4kNPTD7TrOcNms9kMBiKcSmRQxqMAVDSMEswVIy31I6rMSMpA4N6g3OZZuhyFdbhYuPpp4ri&#10;URDf3lbo2nNWswga6gIs9lw0pNVFuxydasZ4Cee1JiX/FtcM86EUU87DBBXHryR2dEpY+yhmcZ6J&#10;890c2r/vrAs6Wxzrfk/Yc6inUU/UnrvWF1dl5nT3pVeJ23zHkkiZSWLOZL8lcztngTl9zDaC+jup&#10;M9/ONNr+teoxvVHHUfL0ZNo/ZrVXjX4P6W7ECZlpFhOqRi1wAhIdV7aUnpp44irPVTKUTlQSsRYT&#10;YOFUDs0ufabbCMRBxwPVwRLCktXwX1yD4OBqGSbpURI970PHS6QU2fgqqVwzn6HPuJxWNEyGF8mU&#10;US7423GXqF0S8RwLoQhgZgNpMyhTK0TKcBdGmSR7fjJZqhZvZkjJMQa++e/YQTWTiPjbAGrjCQTu&#10;CSkvp5tlIa18pq1yWZVDd8jm+Uq0RxXBMfgQgdK6exjxj/iRG5ix19X4ZMRad+W60b3/zva7Hy21&#10;u3JAtDRqpDzUOsXoKgNgbbfTxEiAJ2fit3mlsAYogvvwCmN2h2AGgo+pkYFKd3s3iXYBeczL++S7&#10;vqlZiN3IYdw6K872nfklCWR/o8Vdu9ndVjnf1yBmIFtz7oK3Y8PuWsx5wc0XYh9iSViB/nwOx+KB&#10;Eymyz6dhHU21LCVhPH1PkJgYXqihFqvSNgvshVegWZM6IdSVW4iY5ovR7OQpvf7h8fNj1UzCVm6W&#10;7T7LVO9cIGq1XosyNX5X+jIqippYnRgyRnPLJ409hi9YpL4JfE60Vk3SxjIzeFPKIByr4yHfrgR/&#10;L93g3RoeWHCecjR9Ma+0S309spgbEr+pK7a4JUXIJFuopJkW2X3miXb1zYqcruHLm8sz7u1YYsOX&#10;J7fkcsWEhrudx5VxyBX/e0a9uerz4Naq3d2Hy63uXEu83lpaq6cM623Wt/qVtAVGo2iozXqrxxRq&#10;MRwpXjIjKe4buYF/n79dCCa3Kj6YcdZ+GW5F21tGxDIprUC51EEd527XREkZGF8DgLxMEGHspG6X&#10;ENwtcNNqJbjtjZPOHyAeYmZmgXGxIdjkgrvFXEX2Vgg3y+eYrhneJDtmxlQDqLu2NJ2Pc6BeX3Va&#10;rTceP8q9M5u9+fjNtx+/s7fz4O133pFr/NZHH5DZns+nrX6r3eWCUWk1NsypkpgC0oXIXV4NBtQn&#10;Br3osxXsKRS78+nFN4fDk4v1UTJr0hQ6pM4G0+dPj5evKts797HsMzewvZMGXUgcjgDvKT5jsXE3&#10;Ibjr+kv+QgrqzA3ieRWTu0L4u6vVYxMQzwlTPTDJZHF4Ouzvbj14dB+FwjjUS6Q2lQWfuIokvY1t&#10;05Ji4Rl4EhPevo4BDVpgt+Kw5QrsNNs2q4LJm+Fn2/Kloui4Oj46i182axUvStRlqT1AcuzP+Sz+&#10;7qsnJyfn7SYH5CSoqVV1hw7KEli1ViCwpTF8XW1WJsSxNytxgZw/DTWMdYODll5aAzW9Xjq9EPOY&#10;ctztP59z31y/ctMsV+w179Jzdhq7rY2A5Zo1jEuWgP7njeai25fEq3guGKMnbKbFUD+fyPmZyYvg&#10;lOKYGhIBQAiiUxBG2Iqj0iflWZf5v0/oUYfiBNaeL3irYqL4OStESI2ua0JWK1Qw34WEQ6c7BO/L&#10;1Y2nDsSV15wUk7nTdub8A2656mDyMMT6UqU7nRkGVzOiApr4f+7CvH3K35qeUzHBMxJo0jIhWZ0o&#10;ftgvOI52+u1Ow0r37LCKoskNqbiyCvzvbnWKu4ffFUQ4CKVXkM6H4j5euqH1Fv4fRgcU2J20mA7h&#10;IVVXDfbcbHQ1OMVX8t4169AOFwy3e1l2QcDccK5hAVHDyY1uRLpeeC6seS6UfvwTskjvGPYrTFQc&#10;oVEYKzqLiXYcHlf/8aMGNlHhUYQdFFkCAl+l7tZWX4Wk0GykiwZicpkj6VoyD0gzjl/o4NIOKCX8&#10;KdC84zXBDK5f3bTpjkTozAbWYODx9FIXRxvr5aWOU3k0dx+88eM/Xe30aRtj8hK4DdbneF6h+E8f&#10;SElaPr9VGUUuELmxQYFk29gpXH4VZHepWSCtrb0dP1XMW1uyeKc9heoIFj4bMaefnk6GhwQZCT1L&#10;dUU+IImSfc5mr95tmhBPxud0a2mb9HFOAZhuRkmEoo4JmlMwSEKQebA5Vo067ygpZhnZ4xmCpOJK&#10;vWr8hqmZPNOU/LGWQWbn/WP2hZep0yxlbTj9tWpRLyT8SU2Z0WXY+QE74uluZJrs5yQFdza76/xn&#10;2QoIB+ptr/f7G+0ach/YvRwNJkMeeQAaP1CdldEX8HOjMss4IET84IMpbOK6Bs6PriuVmDFvbKti&#10;4e4rlOCGIM/wbrRkFP6obZIHmPw26DkNB/1TxsURhqovNY2BhERWrpltsELumTZV2y2Uk+LQslZt&#10;duEPUTMDaXxBNLJAMbErLXPZ6KhCz1tf44AwHdK3Dru9HgFssj7UAXGhSt522vrid15iMxOakPZu&#10;mfdor9Pt+vmF7m14luS+RqfnFwYyujJPjjdLc1MMuQ7bC1WdpuUrM80K4zudyvfPj0bD6529hywy&#10;H3/ww3qnMxyOfvObX7969RxRIx7ViSZafvzosR2o9nQyEPfQYmGxO6pdj81eX13Nl+j45JDt2auX&#10;34+H58PJEJYN8js7GdSNLW8IeNmxzZU6kZpChq+vHm222EsEWXUK+5o3ay+OBk9enA18FUkgva51&#10;IlDXRY51yUdD0rxOrrdJmdRAVTg6Oua3xGw9UybIb0794oSfgrvYTBeCTiYNBX6IQejvb69c7sHC&#10;i2lybrAyQt/c2dq6dzAeTW+m8/bGyuODHmtzTUhYY3MM3rXffHmECEBrAHL1BgvcUX/r3ffef/+D&#10;IA3XVz//+198+7tvA06urk6vF72dnU8++fTly1d5Xba9or0kT0uOrLYBSrNep0NxpTNDFNIfuKzD&#10;kLy+SLAOyt26KcO8AMgrzcoq4DEKPFwEwq00hhBJ8130QRG9LvhkLzhDQnc3JsOdW6twVr0F5xSF&#10;DmjCKzDCCay0iKVWXDQDiWRM4qzQVafcix0Z/jelo40cphNczZ62YJ2PJctDa5UYVV2to09dVfRT&#10;oe+qPbQ/keTdTZhLOJzPFNEUnlFxLIyyIFQQ2DVlAUwisU9hemWXptsrcsDo3oAzhU+BlVDqNee+&#10;ERu/ethm5ACQhGxdrJyIw/JXCojiFLOyOB8X27M67eL58VSddr0URt/AMrle0k3pp+qthq4gEOXC&#10;xWFtxiLZPnU1BEEtdGUfEwPIodGvLTVFZgBO3PIuydnCtLByMeEXzksKrf9GJJ30hlATE+RshftM&#10;JjB5osZUs7EGUMqTUhoSUnzXw/ELSpMWKlk+asti4ZK5cnm98PA426z+1eO2OVU5KR2cYaPjZ8cj&#10;oVb3/RnHlxlazHL9GkFxNMil8bzTFKVjDcAaKr5lYNGqcJO9G8+eGjPZBAqk5otkHshyY+kFNdD1&#10;Mqq9vax1yCevZsMTPi2A3zhEQaXmTFfwUmK3n89Ss0gT9RZqKeKj0ZHX7Ia8JJvXPG02+z3DtCQL&#10;pPkMG0HAwOL8GK5SWaeFQsgF6GmMDFaygOBmdrQVrNpNoNJ0jEzhB9rovOxyqQQOc0Nh+sWfM1V8&#10;0lszpBFw5TM6alkM4j3qYXR4JRQ3KhRNDRO5MjaI+jY+EBZmEcfliLikgLvtbbZa/Xpnu93Yajek&#10;9/Vb7uJI7Scjq88dYJXfhQhxWQSDc8g5HeJZrG90OrXNzQJxOHLPE2os147OrtPhYWHpuY7CE0lo&#10;ADDdJi0eIslJjFMJFnfZbFE3hHXM2L3gF/6AniMm94qCtWUG1fDWWBuuVzEnQ4UqJomO9KihKe2s&#10;0htczlay9vQgN5fjwXmwE+aYxeNEpc/SXBSXhQ6SkDf/ezpjgFAEXBK7VPp6UIeLXaskwyOgWHvN&#10;S7vr0oE8R2Qftn/ktv4Kuz5E7IzMoAZWgxJ8/dGbD7cPdtUwEk+8j9w+ts3GBtdXVBBZmTFtURPW&#10;q4spLXlchIPTBNBd7u3t1zo7J2eT7797Pptd7x08aPa2Hrz7oVQImVCvXr0ATA2G55b9vfu7fvBY&#10;CxXydJOdof/0KECUHiqqXgL6ri8+/ugHpyfmNRcHDx4qjs/H4+2dbQiRLfswcuDF8xdPLXtQRhBa&#10;Lcxi/qDf3BYOH9VzLKhZWn53eP7sVHNKLoQas+GGM/FxRYY+jypDY9VqEs+6587OhkdHJ/owJ4gr&#10;ymorKr/iC1J0j2FJ5poK1B5WWjrm3FhFY1FGNOlUy5+5c9VZXe1t9gyKos0kQbmeb3bkj0CQs65p&#10;RS3z3zx5FYavlAd9alzqYnTz9nvvvvfe+2GEucN+/VsEDR5M6eOXlvTGx4Oz4/NBOXOutnd2bUGt&#10;BWqz/zsp1pZEQj1q9x7cI6CT2bbT615PZwFyby/bvdZ4MiADt9QN5vc3Oxkcqx9djYBdvPL0dNme&#10;wHM2Ftmgc6mjFnfCbAph2WkWh5FgT0xR3TyXUwe8FZ5frG6/igt/6iZrJ2768W/juKFALQziaD3t&#10;F86HxdIhF1SiwRMsZFCcKy0uCGGYh+wWI7w7r8gE70Zw4uh0LiqfYHhuMORlRIoYbMpYgmEm9OaO&#10;WW1khTrtMsspFCFznLcUoCpMuhGntjXjeEl7QLxuiBa3iyAAQvnYfsagPU7WwT3j9ubHE4hzLYZD&#10;w+B9FPNGAzo0fH0CN/p8FaVoNELLIwkvWWI6WBIhpttxEQtymsYxKcwtvcHNfOPK+R8rA7l6WFWr&#10;UR8Zj0HVStxIJmiaYJZVsZ26u1XTRwaGiVOQaVNaseKfn5SpxDiQ90w1VXiJsetMOjjYI+EeJQI8&#10;dxJiwOq/+tn7le7Ocm/rptHTqmjhwwGIabMJdQSyFNqZjtpa83G9BDJ736bm7q0kBkUFHEqJQ82d&#10;pHcu5cYKCRHPi+yxKHkMGxKMkzsRVT9Sw5A79AuL2ejVN1/xETLOSt4Ut95q0xUTLXASh1W6AsEK&#10;oSkBkhF6OPUx1HxCBXirD2LCs2ZJntDryYCt0fSSX+xw4Ehq1DZ6O9s0/wCg3M6RPcfDLm678aiN&#10;b5Bw9IW01ksPXIG22mn3wzorPsopefJJtVbVjWYvEEC8rlj7YB+lOtBWhjORCi6LrLCnc5XHelZV&#10;lYEkVFxtGGO76M5ZSDQrdF3iYmucjZeVORxZlts6h01T+gxPOZ9aemY6qd2Lx4lk1KNDZmsX0iu4&#10;04CtDE6nw8nl2cV46Hegqrb8JxsRRHuQUakDs2EMaUN+KnYSZQSuxY09d7pqJJQEukdi6H4qvr3K&#10;C8if+2ISYHOjhSI5FbEE0nXFWeT+3azcImBAPZgNgq42ayRc+dflimaKKXQoBKN4wCS9xk/j8ajI&#10;9cwzA0qrXZURHpcBLSK0VjUjhgO+K+Pu8PjULD6zqJjCBk1VaBbdR/yW/UvJ2VNP+WlpO66da70Y&#10;+lWmg1HSK8pAw87LEawHhYdlQ0deOj0/uZ2j0uZ8LiEATk+dV8RDr54dKgQEL+3ce/iDP/gTsygG&#10;54evXz17+tTJ71549eJEg2v5PHr8WFpoRHxr1okYqtwNxlHmmmfD0ZOvvvr+m2cf/ODTb775djoe&#10;9Hv90flEK+WEfv7i2enxsRItZs9FpF7SphePtrt7bfz6RGWGH7BW/fLZ6xenQ1W/mwCk7iMClmxE&#10;75F5a4eTebPR7/aMBNAQXFF6KBdqQgq1mDkVlv1fxUUoDAyQVuZPxSMh/JXcUAUejeDUPyta3+Ki&#10;mpN3dXl7e6vXbJ2dnJ2cHItefPfxffxWK0OHHqun6+XPv36Ro5tZAFTfVW9x1Wqb2/0f/vDj9DE3&#10;K//wD599/uRz82tteLK1YmaTUHCH8sMH+3OmujD8KBoZhE5sd1/E6eReRGg8Oz33LWLweoldh5JV&#10;6AZX5PkkQpeN9dX9dlNoOgAkrt2hIIVUFtg/y92BzoEBRxbonbMRbFNWXK4ZOBzVeQLUDVpjazBx&#10;1ESSlBxzjRp4MW5RyJn2fQkbYxMe0Gg+mPC1NxwpoyYqssx6o2cqC8yzTPKsHWyOAFXGDnP8hoIG&#10;z+aTlLrCXC/ohYkoiOjOTymiqBmpUVg7/t00DnE9Dg8okEQxQiv6exBDoTe5emVohfeX9MV8r8Cz&#10;0jRo5wpUGw40xroZib1shFvigOO4VqDd3+/8FeYx3U3W5t619s4vlajrcTkVQErOWhszpWEquLvu&#10;OylTrp86eLJ0l75JSbeQWWvazS3NPwupTWSHx5N1Bqh1NkbjeTdvcwiW+SsbXc8i8hJnv6fjsQsR&#10;nDEkA7/4O5PCoLnReN4R7lmCqS1gkddrzdV//tf/49rO9tYbb7cfPMoARt3L9hvSm5XEmsu5Ep+/&#10;+M7OFiXLPUpl2zKOgMrhEkKTkdoSq8G1ZrOGnUwckllGmc4YRCZkJSbFKWQy0wsnR4vtbGc/PDax&#10;0e8RGJMk2f8669HZSMcV10i8kSSABT/OgnKopztJNDiP1+7OlhPZeefrLvPAmI4wlmL4nql+qJms&#10;EqqtijLOdcVDxKQ9XhuZJpst4UPVpd8OTkbYQFZlaCw3N7IG4A/OTg7Gy7HJsAZWpHgsrdO0x4Mr&#10;cbqEAmbOZq1p0o3pHYrFU8uKRwCJDjbjcA5/nd3teJVfz7pNatMcE855d9XZ4cng6Iyv/SSB2fGa&#10;85Cbvc7W/i5vZEo4034KMyCErpqP3PUKTQgT1/Q2MQyTVzyGfrtmNi42moOl6uK64awqAQrejgMo&#10;DCKVXnwWKkZWuUNwpLEVgOGlkc/YvOg4Q2ot70ItVlKYBCT7BNZdpYGUxLwmwa9x3QwFKD6SxHrF&#10;0bHaaIfaFqFJMR5XFIdTYe+s60x5U5YhnG6gGVWf7ZIhSsXBHlvkQt9NPbyxwS4hJsWzq2dPn3c6&#10;XPd4GuVuDiMv96E2DG7HqCMYQNHGJQHE7+z3ezziEEbNnHMsB68EP5bI6FiRmhtlpBehAqVwbASM&#10;RVW6Wme+gheL4dBA8fAI+HGztbPPAeaDn/4xRrXQo1/96rPfff0NgNKFp7BsmjpsVI6ODr/77luL&#10;fLPXOnr1SvS7D+R4XcyJGp6eHB1ao/v3dk7Pjnz0R/v3B4fHlqtLxVoZqZNiWZSxfjFTTsH1YKv1&#10;xkHf8LEUrHlATw/Pjs5zjBQMdaU09sRDIO41JPYWRkOrgd3Okng+mZ0en4ivEP9hz4Z3mP4pjVTx&#10;Ac9+j8I/fN8cNwXqK9YF4U3kr5A/72C+O6wPca5V06Vhip+cDBB3H+z2+PUl4I7DYQgZt19889JA&#10;CJmz2LtgTcU3st3rfPSDH/a6faX957/86svPvxQBJRmZ2i+vz/ug0+o033zr0dMXL+viWLp9+y1Y&#10;3PqGzhg2bGpFyq1Xrze3urvbQB+yODk9zPcdbZk7BOhbN1zJ3Jf2mTm8UX8sk5Rouvz0MMHwg6AH&#10;ctMPRQJYjsKU9u4wh0hSsGMcA9w2XSreQJlQO7Fdgsn0M5yo1ouO36tQxGpRUH6pqhKc5NTiYxU/&#10;aVeW+Y+FlJGYo5kXn2lDDnRdclXKbtNEKYyYCBUTigAcTkhy7FPTrC4JjnCemYako1+Wx8b6NLTs&#10;woqKF6o/6XODe5NSnNt0ERwwTMhqHIawf6ExEZ+HLBW/2miOlDh+EL8+tnh2ePG8yIgkbMwYZcFV&#10;GrWJDjmCr3JzO8Gw8pLPZ1KzhDdReI6F6hUGdq5HiRrAPR9zFleD9DUMRdnJeKRl/eRIs6DUCf5V&#10;YhxtSv67a9P5YEOqWS9mCflx6EJaHMuOSckmVnZxx+DXaepjlxKnO+zSpORuTjMaF4I0Cmur/9v/&#10;9u8TcL2YXQ6Oj7//XdipUQWFPGkV5wOb5Ruhax0DzkXB6tZ3DnjoqgLVfWy8YmKvr8r9XKTuTiol&#10;gKRdLHp/2oaTwJZlpOle53nt4o2J7Z0ZcCo9Cvxi7udshhwBZPx4piArIntScsaCdi0OZ3ED8b7X&#10;O2CIesXLvlwMYOO3i+F0cMbOPUOzVP4Ri8UpNBGWTtdpL0lPGyWWvMjNIgIj1Jdhn13tmcbM0bzN&#10;YZlui3gbmBuWXXRkN5UMMvRwQEt3p6kl/n26SaESbcim5j0y8jLTSYBE+FWiwWNOE2S/DJ0wuNbF&#10;MtrqHBzNP0cX45Pz2Wg+OBcS4J6rCG7QdTIHYDPvt8LyiPb9QEDOKg0RBZiq4WpKBSXGYno+sLdM&#10;RHTahk3uGmZfNbc/1UZESmoqwSJKqFRuSqtY3a5xgkCxDUCb/HHX7B1wAZSAuPKF42MUO4IQEq0Z&#10;I1sT1MLsjdTMADWpItCVklOovrNE2JGUlsVPMgvfaHQ6lCKz8/EKm/Uyim/2uw6U8fhsHr5oSFYo&#10;r2HQoM/GrStnpsGLUfh4hAB21G7XGUbEJa5gVrrP4s7iCM70IzhjwSbDe5S+Wqt02s16zGovQ/tW&#10;yDBZW2MoN42i64JVNm6SOMDanBox/yZZWFxH/XBNNLI3fu3h8evF1er2/iPuJj/86R/DunU8r18f&#10;vnr5XKSukaHlqTwQtY5KVELltbnVOB6vro5Ewi8uNEtRWF8uN5rdJDRU1h4/un90emi9oIA7VyJK&#10;ms8fPXpkKmi8c3Z2FrX49eW9bsPfaUvBLQbea8Krzl6fpiS5IwuoDzC7/E5nekPIR7sF9fITlDtI&#10;8AiEg/MRpokJdbjxd2hGzso4TWZe4tjKMBpYGPJHKW2LV3wGlyFOpGoKcy6Ec/8djIgAMuH0Tq50&#10;OXu0I3rSq3XHILmtqS2ePH09lZJX89LLdRgMebXb70D69ncPrAeq57/7279pVqtj33EW7bOaBSmg&#10;v7nz298+CQ/CgBZmByVD4JFovLig9z47OpoMho6mBrl90Kd0zrnE1ZrFfCxLbelqq1vvyhr2zSzh&#10;yB9Dn0tCTOlb4qFA2AuRizIut29ggSL9jHl2IuiS3hlxpizdTCIci6YnztYwZxOvHq67XDECIDwj&#10;52Z8AJAt651Ks88ZJ/oi+iaZamWXOVzstBqdtU6/qKAFy0UUFPJfEkNC3rIcEJXBaYaicdwJ3BKC&#10;Q3RUZjEcg2RYh3gSbnzmBzAeFWrcRut33kXu6njOB7SMKV6qDbUwlqnFMdN55HsV99Kco0mD1/m6&#10;VnHTkB+TN67TKlFABf/KGCUoeayS/DGsP6py9RwwoxiZ28gF+U+Qrq+Ql2UpuXEQTUIm8M8vpkgT&#10;STKMRi0mOkVi6FeIjopHj2tGXWzo7MRD/IClhPpsaiYGJTAz5Am0zWMzpGebvBzZibDIQs3lkRWr&#10;V4xfFTUxBuD/+uc/mo7On/zy5xeHL2D2tEElgT52cCTgvkPY6u64Em5+x1wtGn8A2CrZIBLUuiXZ&#10;aTjDS2YG9kQIBZnf3GnS4olX5rKVOuIBiiTYSHnq7jJzkq3rLGyEFV2Y7hRqMTRZlVHGXc4546Sy&#10;qwAs/a1OZ6vT6DdrfV55iYr0EM6ZF6jc5/PxMRcDDUNN6wDVw6DT/CbhUit6w6868ak49JIofaGM&#10;bNRiy3NMG0e1T+HGxTB2jAfzioMIbrSpiQWTvv1mpYGDocLMHQZBDw94bYSdogY07BL8eoE/BGiJ&#10;x2Csp4zcUvWQrTmp3WgIPEV/aTdwB1mr7mwdBNyfKqBksdeEQK3dVg+/fz07A3/dHL08iRdzaF4i&#10;nZZ48/o43JDmkyGajxHL4ny4PNfHxZHarYELwRWEla6W3P8ZE8dVRwMLszhpFtjDhDHIAYZUd7MJ&#10;6aAIiumUgW+r749j+izmY6BO+tTEi8Y3vvgqaSNiOl7efpwxfc1MbeUyRyhmTYaKGqVVzSnecPOL&#10;8iu4AdTB0zZCEGh0doXSerPkjLXggh6ANzaqJm1erkJqs78Pdvvqy6+PX5/s7Wx1uu0YxYacybk1&#10;oqRcUWnbo5G3xgxpnKseCldFBV2OtJkslaFTzJwygANBubq5lLCD6VmUsSqTAJiR66fpjRPRUj2Y&#10;3sXh6xOuIJsH93cfvfH+Jz91BVm6g/PB51/81jMq/JeobX3Tzc0d9U21st6XRi+wkZ43Xxr8urHd&#10;27x37/7jt948GeANLn3//ctvn34LhPvTn/3U5OiLZ1//8Cc/Ojw9Oh+e84PIxMKjm8226uuPd/ss&#10;PvLlLJKbGwzy1+eTBOqsklIKgvF9jR6S7aJfYWILYNzsb0LVMDFOT6hpAfMOOa1siuEkmkdYZMih&#10;W8CyV4InGynhX5pHM4I7355YphRwL9TuXFGFlZZRRKNeB8ENxmPEhB+8+2ZPPCkeEy1LwpGXXxyO&#10;Xp/O4sgDWYtbSej4urq3337n8aM3Lfbvv3n67dffDEaDcL1D0+dD7xkiA2y8fn3ETfvB7t7xi5fj&#10;weBOR/zW228xwyIFffDwEXsu2q4EcF0QV1QnatM7y7riI6nO7NaEQCKeEEtFFxdTCV1FNHjlWgov&#10;JLokrz3aVBgv0hj6WaYwyUu6i63KeFutzYKvsMLvTPag0/5MQbbiQam319D4Fa6Zjfp1q+ugA/ct&#10;MUaJEJD0ivZqtYLdjPuWtiZpts6ayO98F6MufGn4YWy6kDQc14kKHWegq5j16icKzVwF0B7nS9iN&#10;5RcHA0tIBftxgn0FpUZloRGhKYGt5ayP7UVeYhnPxrwtFrruOkj+9fLEIqBt9++nb0wNEWi3WChF&#10;wBvrpQgK9Acou9lB1Ci2Ej5wPPKzwcOYTxsS6YsTzFvz/3NqYBTEYxPNxEYGMqUSypngPShgdK9J&#10;smY0oBZileTBAoU1TxSmQGo9tdq3PGu3gd2ccVRiG/VUmd2Fr+zQQmZrJIY73Wfx5EpBq2xwU/1k&#10;9Xz68iW7Ib/Q30YKDpxMAL043WrMWHjtZNASJpj/npecNjaOvfyw4wm83uxv+4y+PA667eR6irZP&#10;3esMTQQ4R4D4W8Uegj98kqrXbFEqBM9DPQMgwqCxNhQX8b6LYZ16wIxRFb/c67Zb/Y7GwOAK63Xh&#10;pHZP+N9gYfiakk8Iqz3LGu5FLx5Twcst0EB9Gq6g5pGGbAAI8Z4de6ILpRpOx7Dv2KwFCSbXqDJf&#10;dwQCadxPfPxcKkUAZTS60ai0WRMFl9Nk4MnEOG4iy6yMdaEgc/kXeDXMQXrJLTUXsv9BQIkGi1Wg&#10;Pty0LkVhDofc3TMKaMQ4D8KcxyKdjG8XMy0YipA1Y+nGRXgDkY4bpnkW9qK4EKYa623jK+WMLB/U&#10;hMix4xrT2WzVbN6Uxy5/Q01KwHxv01E1bIyxLCA0oMuRjjy1W9ZJA4YLAvHb4+Gu5FEbpn8yd/T1&#10;EhJR8jNjcGlC4zBWp4ALPWVAAyou0MRDFpEwu5z4tF7lbDg0C4Q7GVLaKLFt9D0HrE3QTxx0rDnv&#10;CL3OCmCNHhpb2zWR4+Pbb7+Xcbu11XcQx3cueA3kwH4gNkjenSsnZ2nBajzV6XzGQJM+yTwZ+ppJ&#10;Ty6ghMelLMn0NpHZ+R53wSRYo5HQJMU4XYNOrMqpZPHs+6OrpQ3WfA/ffu/xh5+oOm2jX/76Vy9e&#10;PY/Tcb0xnhrZlhD0hw9QT0XuDkfTo9NBHPhX1rf2DnzZzZ1NGhUL2lU+PjvtcmFdXxZ2/tWTr2GD&#10;ISNOJk+//nomGKkYrlvdbhTao3ce7Cxdji2cFXacSyvHx5wozvGLXANqc5UQImjkgoHQ0VSF0SsL&#10;O5SwGtzj45PhYALg9X+XBOuYzccjd0XHtf/eBx//6Md/8OjRW3jtW5s7pqmwXlycEuVS+qdkROai&#10;uvOVKlS7RESOp7Ph2Fm8eGN/86DLjJul/cx3FNjw4nDy/GgI3tC0lGCCpAObpP7FP/rL+/cYTKz+&#10;t//0337zy19jLQFS9nfvHb0+ZtsMOjsfDAnLhoPToazYyppMxp2t/vD8xEnEww+A6YweT4YyxnKC&#10;a3pKGq8STaoygoSqxbShjlfG5VijjOuVq8AsIIHid/6koeXFvjJ9QNoqOAq1rNo/atqcZ8VJMyOR&#10;qCGX0FDj/28nRtuwwtrK/xZbyGLKFyeHiP8NL+pxvFpfb+nyTRKSjBMSYCaiaI2GEeZfJUXE6J2G&#10;N0m62VN30TtKDVqe4fT/BxeleXGOcW3H2cp4IOyDW9WTUsKL1i3fRcbl2oq6lTt5nLRD2zV2yZ93&#10;ieGMxWAgQGRQiOBLERwvr5yG3XQVYWiGQTno4wlId1kGk8H2pIw6jIC3+ssEtJKd5InB9D0EV1Qy&#10;cXTjrlJdVcQZ/qqgkxgDI8pVGLG6R4EDF8Ir4rad1rsYxEUZf3NZc5bEs6ekzbJBiMuM+8oRCbBh&#10;gBpFsmVnchWzudhhF29TApWErEY8bm+AagyAHBiJ34l/zdLqP3uryeyTORTOQhhaVVID0MFY6eWO&#10;VQvHREDle/fQVXR1jGf9QM7nAJ1OmJG6axBu3Az9Yepoi8drcO5MOlgQLbcrlZ45c8wMnDSG4Y5q&#10;Ix+jG9sFj7wIqpXWcYfUDpdIxpUgfheXkJxWm8/Q5WgErxam5aK6hRtdnC9m5xPNIyacMxstG2EL&#10;iBRTVyHGqR+WpCsABFml4j9gYIcjYiWtGjdsbW0fOCknciESNwFsSHRwdN+Wr4tKi5FlFzr7WqWl&#10;3xQnejGhxhennQ4zLgqg57AYYzRhOBfvFrUmTZhKVsj31XW3v5mMcNZboY067MLmDEcUYtZO7JYV&#10;4j1RRa/wyh3PYvuoYb2zMLrUw6kHyHD9DH45ZnVKM/e9lRMoMmicP9dSqdI6XLU3t+JMlUF8NVpp&#10;FplWaDHT81fxi+Eimj2JY0lPlpFtMYMhjVCQpGApkUMlkRlqmGkUgNaVhZlq00ERXAy8KtRMunmv&#10;N7Gcvu3SLVjMqXl+dnL++pC845IXXCmbO5t9HRNMT1UrgC+QvXmSrRXyldeQsAQeIyb98Ua7XDo9&#10;Ri6Y7R9sNTpq6GSVxsIhGKl2Kq4H4d24XqLrsqOC4Ta4GpKbtjvpG0wpIgEOFwJ8lIFj4Hm0lE53&#10;b0vXjqmYDNGSUV0wBTxcBLAlNEI/uLd30Nq9986nn3qCYNpn3z/77suvI8JbX9/e2m5lJpP262wo&#10;SUe6mFK6qBBmIAfgdrLMX754ecZuLkBKIl2898HZ+P7Bfew75PCXr0/83kRPZL7Lz7RGMdpcvX6w&#10;3WiaAvI/xItpVl9Tyh2dirwjyQitAoAO4WUtrL8JxNdDysfo29reUlO8fvnymPMkg4aZsN1qp7v1&#10;3g9/+Od/+Y/++b/+F//n/8v/8q/+7V99/NMffPIHH733g7fbm82Hj+9/8OG7kELW7JtQ7zTpCXYI&#10;QBOX3xhdKtO6raYpwWhMozZ/uF3bbiW+ClvPtgfnvHp1/upY9m60okmvy0RcRkQdsxwp38k3HIz/&#10;03/4j2Gsra5QLuvwFAEqOMU22/g/+/N/+s3XT3q95tZOP1fBzfLR+Yi2CCMUNfXk5DDjjZzJidLA&#10;xvRheDli3HDa1swxMBNTjDPi1SbkNtwYMF1S9uL4UDRgCuiWkFIczZAcErFxR50oYe9ynwN6OlzR&#10;iuMPWsRZibbNrDuCQ+d9RrnpK9XZYTmU3E7V0vJikmwfC6zEW4UfP1MTLNulqdkVWc5nQ7UImhPo&#10;U1ib8UbwvyU1J4lNycvVmZlCuUFDnS/xHzEWDcWuxLaG+VjIGH5MEqZcAgmNzV62JLgzp6JGv4oK&#10;zlrTRrKK3vAOVs18mZaqJLJZkQYI57V7TKLoM8PjW12eWlaptlbgTLFpcqQUbdkqSmrhdTo26F91&#10;Kyzbo92NiKWse5eFqpms1dOB29JLhI+RYUwlVhApEYpPbrreMvPMDRkGeRTHoUSuFttyEy99mxOs&#10;mA2mUNQ48nZKkeQFsF+GBqESliZ/yUxczh8Gw+q/+6N9/KzYalD8CISoVt0iKa9Yqddq8Sdy9AUx&#10;c1/zO1jLiw03L1dU4NWihrsLaQy1AoZWcpfd9dFu8pVrtUouFQJ9sfnMX2G3KYwhaLncNVgoK6Cq&#10;OFAkpjOvyTR1Y72T+XAtcaGzi8FAZRe6twPUrNhtEbfekBpjsJT4Nopw9t401ctEk+FY+1+c1Bvt&#10;TXSNCHij7I5zSequVVFJ42JJEiChsHLz13yM9xU6jXXop5rGZL6pRaXT9XozwjG2mwckBXshlMQp&#10;RaJ26jPwojOt1qjsPdxe3rgZ5SJdiE7y23wh/0cE8FeLVrPO6LpMCzPJTGis44Efa/EZS4ub6I2F&#10;Jjv2rHEoj1s5akpSEyISjjVGNhvLxST6sNyeANsM1rudzfDC+eQGzYlTnIPAzZQU2jIvMoKpsyd3&#10;4Tv80yYH6/alQruTjOaKIt/AojMMUbOmSZIl4Vfk4FBWTaJdjdhDcEY8zeNRlPoo1icc3M3zcjdV&#10;mr1eq9sLxyf2E0F9c2cX5/agkPggxgwazTBtxG6JM79BUDw5PLVRd3Z7rY4eJHVvQhxiY5/4lUDU&#10;EY2B8pJpHAjvhpzZALhG4AJKCIDi9A+ZuORtlBI70vt2VWCKLnUawkJaqJzF1Y3L+dgd6escnZ55&#10;WNwlVqqtR+99aEz89bdPvvnuq9HoTPwGvdjZ+akn9erFa/YRW5v7XHwC2RaGQ6ljVrrb26Q/mQDG&#10;8TfjcaWavTAcDfwxQ7K3334DIq42xBH35z1gIIlek835+48OJMrF5TqmqJXj4/NvXhziUVqiyeLM&#10;tAKvh2WdPraFdMAG/o03Hh4c7Dz5/MvPPvsF6EkXBUr65NNP7RRQzXvvv/PF57/54vNfdnud//Qf&#10;/x9fffE5Nvx//X/9Z16R/+bf/s9nZ8cmpT/+yaeD4Whnf3d7bz/60w0tWkvBat92ulhtl2LjgOf3&#10;WtVHvWaKdhXO2trWwb3B/PrJd8/TIPPoS8Z9NPNyht573//7wMnsavrf/+t/88TWaknJiwgWGW1p&#10;pdFsn4+mr46OIQ6O3Adv7nY6VXvA5eccx8/qtjpG91EkWT/dLrEXHoo9O+PrPkmSi9pcAIxZVNS8&#10;xcqrrAEnQnJVSsQf/kWS2hMGmhlWMZINnbjkEGizcl6GOpCzezHWxGiRNdDLknDxyFTTWWC4NIXY&#10;ljGtiietlevFSrF0ZXc5b006E11YDP/82GJ35EK/xpWP0aFfb87KtrSmzUo7JhhWqWk9hKmf1D7O&#10;2gCbkgIkeIohT7rG8C09wCSpxBgzOuySE1ViPCYw6iurVoOliMU1T/RoXMkCmOWPkN9X1pNMHL2K&#10;jwY5dB+Yhm0oAtF3o7K6nNYbfN+tUNhdJlMqwQy3wssJx6BYsfEhS65IrEd0jgINMCRvl7D+8YtW&#10;49mqGrspZusMX2iHYu9s4pOcPj8JtBzrWEEeSSwsjhMBK4sJuNvIP7lAfiQr5XIZSkFizhLq45ub&#10;6Rr0QYfgacUAIdBXZnFGe3/1jl4pEea6mAWXmmL1bmm5aHKQxYQqRQbZolftWZgiuJA4TVg3aHlA&#10;ICB2uMCURyGNRYgSF330OfjZVn//8QMJWdZJEZZrHFLZZDgJRM5wN7+4pFfgnqK9xTZCc1Z0J0Lm&#10;zKgZ4xLWxLeRsgUCyJMml0OZSTgQ45OfO9IN1MArhpzjumJe+KKjsRuHO6dHSH5IvZTw36gHg4dc&#10;jSYou1Pc4yIItSICdng7ecspfSTy2oqJj/O4HMFxawccXV4pZd0kjOsRboo7TZyEi/5PkZW+EuUD&#10;NEE0zjtSSe2EdVVwco+SlOXLdGKgZTs54jytfPy79V4OqeQcFgfe+MNuBJG7uYXlYdYwRAkQafmq&#10;n0oVqY5Xf1np1ZiCX3JBpim+Ho/OsxczdczUgOagFgoZeqifr+eDMXJETJxvscUJndpmjFCuOFQl&#10;9y+zW8hDjPXyHCDd/rWLy/HIsZ5JKrwodJgSGWRHhp2Y4oTojCFttUaPeXE5HRJLzTBcVBKKDM8/&#10;2THR7XKSAhvYa2E8+6r8CMBeDPomHMd3e51+y3OwoorcJynpmczjoeojIxJP+mcpshaYErUos0LZ&#10;NdiwmqAlvl0RJJArOCYjZZ6en85Pj9328f2482eJPUthY1xfv3hxhOa3e/9RtbP14U9/hvPx61/8&#10;+hc//7lERgMgPacTXFEiIgUYk9xkx4D+g5zr6rKc7w7sFe5N9rMPKcUR6uaoNb0gJIBGnjHFizu8&#10;5JcQbEaDM40XiiCEUwDPB48fIEnrnTOUg15M5s9enICa0OEK0OdLm0woLNJFhRS6dP3Nt0+efvfN&#10;N199/d3vvnvnnXd3Dw5Ozs7+4A//4JNPP/7qiQvpg1ajdn5yLMbJ+fXVF1/+k//DPwqXYPX2weP9&#10;7Z3NJ0+++uDD9/0qs6k33300mWkuFzIbXfa+aZn8WaFzWNK9fuOte5tOokLZWoOiHw8vfvn573TT&#10;kQNa2oGPVlvd1qc//jFSn/Z2Opr/6he/zPi9WT07P/e+YkAe5/nUs7v3t9qM0omX19q//e0zbqUn&#10;p8d2mJ9/7+HjKZZCJZQzGwHxPTE3GAH+1asr6hGoFZSoxxGGA0gJ8sniCULAe15plY4uIYlXw7h/&#10;mwO5yFB6SupS2dmqf1dGKh7bGmcahoxze7lUFQmYI5WDhkLZNZIQ1PAqgrYGmVPtVopEaGo6rp+M&#10;ax8cYvlme2/TUWqo5mIm0TH2cHPeSdPi/WEc5rOlAk4fpT8ruxpvO/2HiXSArmwKolUqJX1I4D+7&#10;o5Bc0kckIs5eT0uUCTQ7GGWmmWSJ3pZeHRf08GnzG0187tLE4CIROMaSLMMalqd+CuJxzSeaTfD3&#10;IlvyTTVU0SGF9MEHzJuMFipmsEkHyJzLN47t8nRBh7IOilRPLCbOQZcDnkuxM1afkuuurjFMbjTW&#10;6wyEgGby5jaJ9kNBiUAzN1XIXEEEwhXJrg84Fd4TYMRBUTz8CCgZQcXALLSeAqQlcSRSq/XVv9hv&#10;uKM2uvFuSFiAgK+MvWM2A7Rh54ZCR5y0uJ2r9nS4stKRRiBy8u6jJwjZ0fmVAsV+KmnTPkHIJ0E0&#10;bM7ltelgODx6dYXtGJ+kSHZi/Mi5rdZy5sb+1KQ7h5dIJxJaUr46boI8XfUEwQTxY0LBPexCq3W8&#10;GB2bz3T7TS5sHgXlPWcU80mlvaFITE4Zt9e7ExYNkT5aMxdKBuCtTdjobvrHs8sxLxMKj0KsSACA&#10;tZsMSl+7sEqKSMHRHBwvsrtI09Mr3kX1KIHNPyo8zWJRHFAxxUwgB5fQxUIC9vGZ+9g8DbwTXxoo&#10;3xpO7fLWHr/BaJkzxbrLy+CHnGjp5MknjVuzEyWWXRM83SxPSWMslcP8bquFu+MaV9/EAwdtQRvv&#10;CLLc/VgyAFaEiGBimSMbXuEhDZp0PWvXEtQGjC2y9SC+xRcnxh9ZQEqzkudi2YgK1J4QBsQPDZbp&#10;FkZBAHQjazgpMoAwAAP8EVlz1p7jUgYfl89DKHZ122i0PUFgsTGBF3sxPluajaPqR0MyvwQjZEJp&#10;kpw8hdzu4atf6FKgvPv7m+1mMzm5Zt1hnAdS80Tj7GBxKiDSWKjH0tB2e9WDgz4ZdqR4wWRupzyn&#10;YSLu8xjM+9Z0AvPF+TmHX/RD9g3OnmLqZDPLBff6lg5fn90u17fvPW7t7b33yU+EtDoTf/0Pv+ba&#10;rD0Cfs0mI3OQ3d0DngNoQQojL2HnYBfyWab4xnPxwVZ7vvHmG/gdva0eXxxHMq2ClSFfGKZxifQy&#10;vRSIdcdC4S04nYwJmB9vb/PB1IRKhXakTRZXT18cYc0ZRntM5qOA1mDQaRxvjEIbldp3T74dHJ3/&#10;9JOPCFPEoj9+/HA4HnqYbjVURDiemRkm+t7ulr7r5YsXf/bnf+TM/Pb77x882BMhMxmebPYbo8n0&#10;9enx3v1dRzOQVh9jZdfNjIvEJhDoYnaw3/jw3R1DvEwarkP1PT2bff7kKadKLM1irhvUjPzj4aPH&#10;P/70JwWgvvn5P3z27XffjoYDKJBzQAy8apQPp67IlKve37r31rvPnnyL8ncXwpICmNHUcNDf3Oxt&#10;7sj0ms8G1iTsvdtqka/A3MMAvLgAlDcry9s9kGPxzMnEPtOk+GQX05pchGAoEvIodRPeCJ1A8mTb&#10;DTM3rsGoSoJi6HaKs8JVVyp2+4LKb6fjNOIp2pnCtIohC5yD1fcaLEQhmrkS0ZKZCXMEvzROAuHj&#10;JRo9dR0WSQIhwibiUpE+ALXKzsytk3mz/iQD0JDYWbGQXPjYmRZBEdkUBNH1+6PvzeyfYVAq54Tl&#10;KNZ8cU1CLCQs+tGExjvcPd56cWzhWZNxt8o7EYHalos58FDtG0JgOklta0DIqPU5XBsFLU/0o3E0&#10;4vsTMnWkHNr6wvcs+QTJx0C2yqnnBOR3vMZFgru38p+xUswBNIJqwOpas7replvHig/V+SbFua45&#10;kyGdTsb6cCzH3EqQEldzsYQqfGPwSrLk1/NI7/iGOBquVLe03i4WrB6J8R5hmbbtmoNvgJy4TQRl&#10;Ck0wymjoJ/is+JjKFG5vVartpYJV4uCuS0EgCeG7d7sGc7xoxZxaYyFFLbpYQ/yNNtN+lnTLABxG&#10;THIcFWJpF64l1Zu7xMEwL6/BLCee88rlgNZqY+rPAAg+TExZ1Q1ecqAkIj4FWM56p+JEVzkYaR6M&#10;WyoQft/HIb7Bh3eNpwhIbjYbn6kE8i6Ml/TMYpPq3dtqr9Ju+F700dAjs3QuCfpCjV8mFDeu8UiD&#10;01kkgDNoYp6POiQewLCrEHBxkQxQuMPHccRtETg7oRIg7Xi8J+LIMlWQCm9cRnFHZexsb6/UKqhX&#10;oW76bsljdjetbbA83+n6u9Kt31RN/3Ac8h51u8Bq3E4aLD+W4bdFsAz1I563UiOcSZkR6/SE0wUD&#10;w1Q8OZ2MzmbWnv1V/rYofD5j5ztrEi+W3MpQLlqTVE5xLkh0hXvPXYsBqvNobnL5S8WDkKbW9mDd&#10;eAX2z2S1uD3MgCgaQ0FIRQDppo8FohkAYLZaW489ufqNDZrPO86lZV0WdxGjyhniQ6yWcTqWFKWe&#10;YURauWLzV6jld2B2BgG5QjNsjc9mNFL6pMhRMooINc05cd3o1YRirzdSaqysu/6lj2NYLKtIFJbj&#10;syFR+IYQ4ZWKcs8O9bd6KESecHkQVsmtAh/73QkQJg3xQc3aYtc5OTl68fLp035n+403H02glFZ9&#10;vyXsbLbQgZ+IXUxUJ1ps2s94aD979aLVrX/w4dtKxYPd3UZ1XXijtunw7JQYtb+1g6ER8KCABPEI&#10;0FyW2lWpnoUBk0BlNFWLpCYs6Ty3qGuu97a3f/TRxwYz9w52f/LjHyL3vPHum//4X/xTc0UFaX+z&#10;4xt1neitFuE5sp+3TLvANfWcg+3lTafTP3x92u3vtvo7FV3P5k6dN9XV0mQ4mU1mrWZbhQKbrVmo&#10;nd5DtoOPH/ZtcBcAfg7DPNPr2wUbUNZPDjm9UVjOoa6i2RQ/rPJXodGBYRHrex4NWrwl9IpN0+Bc&#10;+auNGRw+f/n1l8+/DohKXBWYPwUcxXjGHfPR8ezsucs8Xn+8z0FMGNh8dFQ2qp8i4WZXgXgUYxPC&#10;oRB91PEbTK6veAdFihD2bM68aHoV1PqGqSlGfFjCdQxpwtdBD6i3u8kQ0vha+eOzm4tJvqmpH0+s&#10;lSrTUWECs8kKPGJ4dM68/nKEvNig9RqcOoJXWnlUy3JWIAsO1cxLXXbFUSLkRS2vfDTn5LqPF7l6&#10;sGlm5MEsIqqG5SVePqUlmCQDJ2x1oQD5OcnmiAzmjsWiOsbldZybd/tvktuMgdXXV4MxZ61LYjIR&#10;OLZrXA2dSE6nRQqeq7FdXypZ5gRVWbQczXI/5g41+eqs15JcnLtI8N54HD/ywF5xwXTo5yrOh4lv&#10;XyYKAgrCPHSPJsoQC8xSt9xLhRFD17DoLpfGp6KUJjf4mcMRqKg0djlBwz5TaBa6VAlaxIQA+CVe&#10;iqpQjFU6yXjMAcItrvCqDHmwUaJjjXnb2uq/eK8Tz7NYSrITZXPit4LLfM4lMjL/MCpb8Yl86goF&#10;VkuSE9ap7/TyY4MEG8WjDuagg9WRlXmu7hIGEwFz4y5F25Ju38vzbyWsKfZ9xDHGHhF8Kh3CdQmO&#10;urq5uaedyh9Pz0SQLzzG0/MmQCzaLxcVha8WOHbEShYwd+ivxdxPzxodN6PzDee5G72EtrCeJvBo&#10;Fm+Im9vR+VF0oBnzRd+aqpraFOfLG5vinhXREAg7fkJ+VGwoCjcw5vwh+MUIwIdV2eCVhllQa7Tc&#10;YF59yGJGc0WEoVpKAEqxGVGchJCmtVGRCQHyBscgEpT0emTI8aMQEWJWUbH1K82ttMHRHiamBz0D&#10;HTmYBXePK5Hzweut1cDWaYOFwiwj9QXrzcIunKVVc686J8oEsZQRppgq/BpVZaFwZ8qdmFxlWOy7&#10;EfaiW4h3SW19+96WMZgW0awiRMQYzYb4UiIGvPr8ilanR53MvzHMPSc98C2pJcAFvgYL7lF2aT4E&#10;h4R4KaAeeXb8MmZJ8ajVOeh7Yp7hbKzYihNxaEpr6yOQ03h8/8GeFpkNlUccvylENeZ16C4JNnSd&#10;ZJMjb6b4VFPz3K60uGVVXHXayfKoNfReQdxLVLTKhBCf8BuLHUiu/lBULVkHHsDNn31xdM6OGNDn&#10;Rb75/g98POYdz5+//P7pc+O93e3tbqf++vhpu98KS+VyDr+CD6sjxCOxbycr+ct//CeOk/itrFWe&#10;v3jx7NkzR7PPOzg7t7TMopAAR9iKk/HxyevAhgg+UHSo+mjw0VuP2BdDdE0fGo2qOI3vn74cTUg1&#10;g+siK338yacPHj30zf76n/8zPTqR48/+8CcGcvbb0cn5i5fHB/cfY7H6dW+++TDRAktLH7z/4eEh&#10;dsbq/Qf3f/2b3777zrvtdve3n3/x/vvvGRz93c8/29rdA3o9e/7cPQotJPCwosFXTdmP1crO/XsW&#10;397BNj8sjNKNNRY6Z06U2+vGfLb+9bevpuKca1ghxXGzeM/3+t3/4c//IunmKyvEA0fHr8fTkUGf&#10;wqbbbE8X8629faTL3HgBwidA0eHgzAH2YG/XRqoTWiU+zYUqKvRis93AbXHAnp+cRnSarl/yWUAE&#10;45i33ziIAX3Ut8ASYzRx3Xw5Ef8yueDJ5UXENiPeR6Fz4LvVSSNzDYRF5/BptJp+HZ86ZWlcnOLb&#10;7ISuaYbLfYHAvOaaJzkxmgpvcaWmwr2uNWdL0S0xwLu5kEm9YdLqeEQPdpcHGQuaKyRTWelytWFy&#10;dIRt4XQqF2iyxuWtrPFkSedRChH1NDlaQxUYI4nolKOruIvqRi9Sm0s5h+M4SxNFQ8ynubm64hUf&#10;JRC6h2iYYufvAERNuTC1WizC2ip4j1IZblos/u6gwwRh+BThLWQynQvBdk/GZzEaA9D63TEIMzyO&#10;+uraKBJUssGGnAE82MVt0FQgaAmjnmSirXR2uDmaEfxz9DmWza3W62i6SF4wRNzjjKpy6Mwxh4uq&#10;xYOzrWNQCrsM1OQDumFdVSgLjrISXR0JQeGYpBWE1oxOLs9eRYlBt2PHpnZBjYg+k/Wszoo786V7&#10;U6sUmSpQKR5SsUB0KrqocFQqjZXOVrPeadblY0Kcw5KLbZfy24ufnF0vTm9GJ3GmJccp3V2c35LI&#10;Y9q9AMhCrRvd3Z3Vbk0cBCo9cuCYBdmAPbTRXFlBFZ9ncTkbxN4844GMKll2uvMT++B5RN7pknZ8&#10;G1eqiNNDsY2IiEX7X1j4KuS54sD7LWZ+nAu8+jt7COvU+e/MLKE5Lv473DTstZj95q5abuptKyQF&#10;QylX63WT9+Ss+wolrMhYIdPcWqNtz1SZkyc1Uw0BXpt6hYvheEbSlMiypGU6TO2i4XBmHDA+nVyM&#10;FmvXKz1GZGKCq7XA/63qakvCqalU9PFIRi5WHWLEOkRMCgC0v1RGZs4Oe6sf3dbywpja7/damveY&#10;DDF7BLNj4swBF5nuQNWKFQkwcG3v7XuPPnqzuYuLMWMhofKdjhBidIybZCGzhCpMgvK4svks8IOv&#10;V0mqfA93VeEixVzDVcIcJLQaThyMHjIeSudu5YdMyDtnTiI9TxYiQ6FOn0eqaONQ9AgAXFrrG/pn&#10;0bGxXEu+bqZNbqBIPuJyFlZNkJ2Eg8YyOqbImYTAB5ooTtDdco7ZELIeTIzpmExrQ2nUp3K3cH7D&#10;5Fx0uHqudfffBnLzBqThEpwULw3oPWF43KhSGNZ0/MtrnVYXJ3Mwnh2djBydyGVXslmLE85Ov+uP&#10;2UYF9Fv5f/6H//jFb399dPj8+ORVg7V/sNookra3+wjifOlL7geybtL2QNDIn6AAhWJcaoLPOAbn&#10;6zejTuWidjOzBNXfJBQ//PiTDz76aO/BvU9/9kfbe1vgr/v39rhLvPfRxxgg9QZgcs85KMXq3ffe&#10;dZQ2MPAbLU0UeLDR7gKbPdgdkTThRjOnQNecsc969s0zBgFhnq8ube3vU+9Z891OzwnW7LVfHj8f&#10;Lybr1aZOfLZW//Jo8eXL21dnSJLOkpCvwNJFw+E0TUye16N2OD06HA5P889Xlre2NmOLjCsv7GZp&#10;lYyrt7/T2vGf25VmjSJBbrzj784/dDA4xfjwWpIk06z19recDGgqnM169x4Rfq93tqOkLPFU3rlp&#10;5cnh0eT4cG6+iG1/rRyHnFQUAKpFI7tGt9+GWGC+wrexuPG7gXi8YxzKVXa+LV/NInTBs0arIaBs&#10;9Y3NNprY/RCWWueg19jvdB9sr7Vb10pthKF6PRnnFWtYQ5bwDCMTjuu3c1MZUhxHgW2MQyvjO/NZ&#10;/VEh9oTsDimLZU1pk4PhO0DEl3NpnE+QC5yZeizdBgfXJAwF26ACBgHyr1GJ+kVKUlUmMmMYJevL&#10;XMbZeF7E/z3eS8nBCcSvEpsMr0ZjqRsGa8hzjLOjmQUnmHLpO22kzBTiiRPMx7+ce8u1BhOFRtlB&#10;c/47ZuYrF9OwXZ1y9VqPI7SD58rBpcHjp+njFChjMuast3Y5qVyO/XBkkjVGTWp+SrLsUovfCGuR&#10;BiKZG6sIUXMOA5ra8NflZ2qDi6VNGMEO3eS5m9qkGU/JUxTEKTE8DRS4cJTL1IqHUkRYRmjxDjKH&#10;W7jfqK9Md0wf3PQCUC58p3CUlckwUrSW0dH5nJsz5AY5zS+hulmr3ra71a2d9s4mO1ajASHu9TY8&#10;K2hVYkd8mZWqVImKAF/NInHFYtAUz1ilVWKmkvAQxXLhSRmOYPqWyj1nuorMwHBUr1436mgwqOF+&#10;r1rGzkSfZF5DNgs9CjPK4R5HENrMppIeM2w+OX41Pnx+iTVurtNs220qhzDyJXS5f1nejWhmw6hx&#10;q7b4VrQaKxvNa38rCrI5Li8Hk8UIfhI2v7vSH0t/lGCIuB9owdyasxFhjJlZCJuOUZIf+yKtWLGQ&#10;KdT94Fd6rzRlBQzOG+UNGT7kGjaznXsxlYk3Kz5PWuWEn7ldENlulqVV1cmzwGrojMS3qoY4nFwu&#10;42rjfAC7MmK5vm5qujJ9pHwUJUCq7GhkKJ4Z212qBB9E2GcM6qdnmFli8xqdmLyPT89Onh7OR9yL&#10;Ik4rqaRp7qjfF4YkSP0W4vU6Q2Qd5pU5aqaPUTc5pqwsPY1Zo8w97iT6i6X1ZqO7rT8qebwZOwHF&#10;qOBEU2iKMYkN21ZZwKyI+CR3szX93BUW53HQvHDiTMHMsAv3vl1YaJXxpknTDm8gnk91kwdxM7uZ&#10;nU6oCnS/+OChfd/hhRDM2Hzg3MKoQoLldJMM9KuEpGitWt0+zNZtB/srXWnqW+/EmO2Nhw/NJwom&#10;GdYJJ6dnT48AqEYmdnciYyt1jwRxoNPZrFf61/OlfttstIWPHm90UjpofditxWsQ1FJfD8Hvav6D&#10;9x+9+XivEF/YlfKnGANNV6/Bs0ukvWb5FvG9N9/+wR//0U/+8i9++md/0mg3Hj96sLO7ffDo4e69&#10;A7VrQhE3Ki9fvoBM+otDyv7+PmxJg61ncFfbmiq7TEyV27Xa0dFRiJsrctx1b5Xd3d3RaPTOO+/4&#10;cHS/mwd7Mjf6O9uRAJfK8fz0lGEFT/3h1VV1++C3hyu/fLF+PINDbAXOpBsLPywWtKnLk+1koI6M&#10;E5WMfzJEzjyWCr+/vbWHvPrsu2/GpyfHz5+NB2ej2VD0mTvaFNOkuer+bvU8c3v29AwceHhy+AzF&#10;zJ+xC4avXtSWLv7g43eZWaLwK0OS6IgcB+uOmzQLy6h8OfTdTgcrk+Hl6dkU0n125LBptinHtF0q&#10;vXgZ+yMp6MCvcIgbe3h8OTmdn7+8nZ9ejk5Hrw/Hcq0GpyfPvxscv7xajBEJt+/vPfzBhzvvvF/d&#10;3V1mE6rGX7qm0afuXV9ulAvJAL8ZmzOlTZuF58b2fvf+o73+fr+9u7nRa6+WPq/eajI3yGBlIwG1&#10;JVJdfxgpvXqf0BDRmN8rugdvVrPe3FQaHtt/cemmF4ahOKeCRlNAUFHSY3eGa1jw1QTQRIFv8uw/&#10;c8rHRTOnhoRXHgpi0QsSYrAnhyeZ1JqORLS4ozgPcXd0QBje4Job0iKb345Oly/OOxXJPRd1tAit&#10;KD+ddGHwEPMZxsDGueRft5RLhIY52LyFNZCVO7XwrxgbsEMejpcCsWqTbKw0JGZ+wBaTM1iDQTh0&#10;w7UejMmNGiVj4CzIACddt30u1BDwkhuVGcC/+UEbe9NJUoTWVhqRSnJMQv+ORB8rJplEwcpjpxM+&#10;vjtvaSE3ep1eVJEMrcsWyC0NioWeLYPgQctKBA2vY4QEKiVziZlEBVbYQsn9W4uUBitdiRibrfTp&#10;q+7yEU8LUuNsthw0CafKCAgYnMSgjLuDcs6QjBPynbvMOdqqt/tNJ3I0iGbfxEPJgpVnVLhgpKmm&#10;PyFn49iv41aQFwxPeYIFvSquctrPW5RNGpuko+mlc4LETtlf5mNJlggxCYwX8MwwBK7nH0LYEg3B&#10;khVdMF4g9hAtM9lARgzJw4WNbyS5IMMXB1ZymDP79J2iwIDjuTKRKCT8plRwUq6nOTYqTaIQfDo9&#10;ca7VEB8T5meVFbf8Ei4b+LH4mMfQSQoJch2uMzhD7AsyMuaLniXfKEx28ITMzZiE1H1d0FsUhlzs&#10;oBamnHgyEzmsbK58DKIcwgvjK/qFnAZFgB9byFAxJX+IpFI/RH7nX7+N3ijaRmYqwLy515uMg/A6&#10;ou9QucMb7B/30+1qO+HDkRNN5IyVROOoje+w0JdPj7ygew+3qmbVzYwtzbQMG/3qWK/CfH2BzCZ1&#10;fzERTjB8U96Lrj4oFDOPmD/j4egsirg5ftdONa7ZYQUW3yYYNVF5qOJxFWFIOj6fmBNp67u7+/X+&#10;5jsf/8SDYSv05Refe49cxIMuL69vdfvghYP9A+YQUIv11fonn/70+GzgubqKvIiHjx7NLudtNE6V&#10;fqjzuwz9Muq/ukYKN9D/wUcf0LFeTGbfffutSsDrY67gK+13a3uyXyLVlboJPl1drLf/5F/+T2/9&#10;6Ie1bvvg/gEj84ePHgzOT/cP9u89ePDy1WvRF69fv+KLj4gBrGu2Oscnp579zv6OLsJJfnBwgJ4A&#10;rX3rzbdCBF9a2dvdffr0e5+Th5IPgBwIW5PgngDOlTVvfmtz8/vvvu/1/bWZtyYdu93kxwHNQIxR&#10;1RGprFU60LsXL09ORzOIG7gflh71qcyhdvtnP/vjvf17KrNvnnz3y89+URhh19hl9Akcara2d9TW&#10;1qWLDa74xptvJY13ZZULsEaq3W3F9jseu/CaJWI1WuNwr29vnvzud44rwzXHSBweV5e3GpU+oqYD&#10;NBYDzD6SzcZ4VgEeWbTRgDZHl09Cow2iZioyiRyyOoGgQ9bfBdcDU1nsHgALhkSKbt2GYi7CFfNw&#10;oOzABMvsoLfdMrJq97cECiBVZ2aCUA4+4UKyUocjuQvT4AUViUmE84rPZKff1cnS5NFOQU/sFrCe&#10;J5L8gCRx8z6PsqXE9SbZOILeNFs50eNZnxAAoC3JjiA9+x1QP+GIEHdRSbbWuiavmIjzRQy2+3u7&#10;dD8hZlchPBeRL9WC4zunm39+tVi5ltKXjLfkjWSOSpBe9dltbPXFxoqINR0W25uZvzVwHKIi4Aqn&#10;N0V4qBVFWRxc0eJlkuCp4levVezcMMASjx1eQ3a1DrpUl4Ua6bmmmk8uiT98u3EhsT6jotxFymmt&#10;m43shEyNlDFnUqOSWXGX4fIvP4yiO54ifphWtGLEknNBgVZY/OaOmYSIoSCXgfylelZ7hq/leUaA&#10;4o2HjbdR7fb7JhMKnHb0vzMjQn/H4y+T+XxDiGDswNPjEw7zKND+VNfqiQWzVRR3FxPpXn571N1w&#10;MDkjLrXojWLvZ30wOKhOjU4p+63mOGBbRokRj7TS50BjIMPptV0pmsbRMHEsTjQADvDaP3TGWq5k&#10;K7ESTAxsVLj2Up0ku9U2etLTLiZjp1io8UFgisl9wpbuHIR0gY5uTudpf+u1BLFL/YoSLU4UrsQM&#10;z1L7x9suwUB2VdiTECqytRhTLteasedQc0S76BFCt3PRhfQeL7+IBQFZPD6UPD4eKYauI5rUFHLw&#10;LDu4+L6ry8z23FKU4DKMjHrJvwDI7lP6sIJux1bPR0ef8/iwIv1iAIzRNPZ5PL3MYe3RyRiiMDdh&#10;AJhLflvFxBV5wk4NqSlXe0JyVlzwMdqFU5WY0zDoIOnF6tEKiRFQyAjJIrGRje1s+JGS01Fi0QMB&#10;Nip9vhxqRN6DcWhjhhY+DMKP07lGf/b85StVIESr1kZbq+cJZ3cnVRlr34nnugr7qLTYEQ44pCob&#10;KAK5Q9a91oj5ooPJ/AE3ZY32IvkdyxRjUzdaMah09WND3dJFXWcKfTUamA9ZcBv9vX2OI+9/+oc2&#10;1nffffOr3/7inEnPxcXjN99k33l0eqIQAElRbiljAW6/+OVn2OAlbIWlMhFJ5dXha788h+TtzdHR&#10;a2O+aZgIXSOr8/PXp0evYjoyw00u87nYPVfoXXY79cf7PV/HIWxe+eiHn7z10z+qbG6tZ5p4sbm5&#10;qQ779NNPMdTL0bb21ZMnDx8+VPMAYEVziFHgmOe9EE7JYhci+M3vvt7s8iTaPj87F1edeaZNu175&#10;5nffqm9olX75q18lkyZsgquhuKnRdDg8d9HjG/V7W8V6O9433M41l9ixqYwNQ25Xh/MrJJTnLwmR&#10;Z7IGtJbFmGGJDyx89Wd/8scPHj2G7Hzz5Pvf/vrXo/FQv2Ag2t/uPXrjwcnx4Qfvvm2+Z0uYffiy&#10;nBocQSJ6kyFZ3DGco56ws0b/imhBPhzTkHR2GkdvkEd4OqfOxtp2Owda8u183LWl8YlU8hTmRqA3&#10;XJ4nqC1jXxzFMaFMAfDDIkdQT7xt/kxgjJSNDjvuEYzZndfL0cUrFSDVJTfncqwnOz++vhwm0WA6&#10;xHcO3fViygiGswziz13MrvLOmRGZjjE08h/c0nxyNHESWmmsHaUxsKdBmypgeUGVM7qOJXRQ4xLR&#10;5K5wkVhFEacXp1jfzvEW1m6SuRLtF6yT+Me+Dds8Z3cJoY1tfJqHArfE2zvna7iwy4EoRQRGEBbA&#10;Ao6frN4SQuJUNTYxJGZPictAvBgrvgiZvIu42WLVUxlHdhqFxp1MyWcpESSJbrsaiyLKsV4cotlz&#10;l1FXSXeOvjNwYqgJDjQXfqwU/aEI7FL+mk5fsfENaTnZ3olqTNUOYEq6sfXqp4b5EmADrra2+k/e&#10;pHLIeCpEqngOepS5+JTENLAxPuHpsabhc1IoNYwZFevmUGlB8nFDn49c189KLp6i/moUF6yiKfC7&#10;Y+RTPEjiQwrIdjWnSlvIaqq2NyrtaqgfC99ueTzgh6SpT/mdgyggWyDduJuE4LLMHyUuxC5LXq5O&#10;IOpqP5bD0zKoLYIZ3x95bq3Z4FGhAZuMDWHgq+48+JL5RMxyR6bjF9cNRL6SPYg0YLYTE+ktJc94&#10;NjjPJa75xNosbPSo0zNTiqeHckuT4lIz2pDDGZ6/2kTn6jC8QX324u+uE5hvshCi4CmzMVr+uM6k&#10;rjRqjjAwTIvIEm5mI/AjAzSqWkZS2qKQGuIqmhei2SpCHHGahbH6/0+XUdyA/ZzL0WzRRizbd7Jw&#10;ixQ++q2YMBR6/Eo6JJTHCyh19Oe2w/ZBjyh+MsXW86kSHCWWM4qF5PQ1rQrb2pP3FqzaGBvBzyDs&#10;WTqZujJcDoCJSGT66VFgn8vzlL6+e4+cx81tjHq9GJc2xbEBuou1pi+iytRiFeV2RnQ2ObPA1ZVG&#10;Ks3rxevD147a3YN7ZipiKwvHxBHnp0XLnWRsY1KniTcN3NHJL26MPVvNjn7CiinIbtkXkQHOF+Nh&#10;oI8SWePZBN5R1gkrAdApQUKIzNnnex6eDK9Xm5u7Qva23v3kx469r3/35Fe//iUyn6PCp1qrVz79&#10;yU/863EfuFoymLLMmfjZFJg7hk9a3bSN1g1i1nzebveYLNy/f4/3k7vw5PgoWk9n2nj84N49IvTQ&#10;Nop/6/VsIlTrnUf3E7cdJmzl4U9/2nv49nh+RWzlQtvsd8/PTiUAqOqd3Xs7u3ROWqLzcyLa24MH&#10;j9zr7gcqK3/A70IbcMY49x8/eIOs+ezk1AjNohEIAl8ldDs94Yy+QNV8/vw1aba+9OXTV5n8L8Xj&#10;3yjLB+PzIyDY5GF3DyBZotnxSrgkxkB5Rbj4i8MToIyFmbFo4qPQJfof/+hH/1+q/rPJ1jTNDvPS&#10;Z26/09vjT/nqrmo3Mz3dPY0ZYghggCEJihH6BhFyoVDo/yiCv0D6wBAjJI5EkAAJ0+Mwbaq7uvzx&#10;56S326ZPXevJhkgVBjPdVXUy937f57nNute91uO33nbmdnd2Pvnlz7/98YeHnUNkYOH16Ghvf3dH&#10;rt052LcvbGP3ztr6/GxLytFHmjnDGz1Dp0uVHV61LGGiGU0D9Ri83AJidhUFWbVYuzI51/SlYxql&#10;8oAw909snsDUtDXXIwyRsRzjiF6LFwE+d5GwE18Ds6viqUpmLpNZM95xtnez3pXyTwsOUbbhFMPL&#10;yapF0sBFV6GeO07kMb3E4rPng1350BH6U1JamXT5B1i/M9XWXO4O7LnbC4qCKDhyChET/muNpvgX&#10;wzy1crYKxzPsYDmMq2IOrGhOSZwBbhCzwA5hrjtjckbdHiHwWAWqYigLiK5DJApjTRL/AUyT6JJn&#10;LKduyJ+PRPpMZBuklYCiohblM3MRWZ3bWeQ4zVukS1ZYEc/L/CeceyFdtRS8N4TZjLJNEwKae1Vh&#10;6ZcqWRkrBBeMMUMiDYOrScjFI4h0R+b35c5bvbrFNoENZWEmdLgI7oa+ISZ6iWGsFA+KLKdC7/2j&#10;7JYmzhQ7YzX21Ph/fLcRlC6I3Ajl3LOsZPr04822ksuHuTWIDMbOxQmYCEmJzVShTFlWkei1MYQ6&#10;s+SddOmiWsxRmof9HJeVEaS7qjyHU2fvDPFatTI7J8FcaZ9a1elT1kfkZPtDhLh4vRdHbuu3aRGL&#10;G5dDJtZGFP4Mxt5RpwSLJlMwQ54Vs990Ji7M1J7BY80m5UqcKXcWUdvXt52Q2boMBoFS8SgayPEL&#10;c3DqNI0R6rqIItT1xd7WNixVwTEx0wiJOXvc1pl7wpnn5vgYdKYWkBjiMKkDyM6GliFSRbL31VjV&#10;zKFC0Y6Wu35LHRDbTr/CqFC7HHiVgwd9DCLZA/lEgVI47pF5iAY+MCXKeBk6BsD0R32ErByZnUaz&#10;iMAlgmgYNyor1za7UbeO9CHu5/QEGk1jbeyXv4+kB3a+5f74SPYeDW6LCtY0ulq22MeRRy60Pp6O&#10;h9VuVyvtxpHdi2JJ5niEgWP4CX5OuRNHSmmXDZSAYgGo0qwPTs/8uObSynS76UKfHRxf9tU5jctR&#10;63tqgAgzR/fnZsZviypy2VGFW4YTpAoAwjqzU5ObVlYHNysri9VqZAcvlWtWPFx9JErTsMxSswqQ&#10;uWSZ9fvucK25hWXlTWzoHEoNsno5VKVIzehZI8qScifH3enNTj5pstNTT8DACZxt1Wp3/+TyZmZx&#10;4257bePx+99RuL14+fLlC1qo/ejl1to6/v29fessh0dHUW2L5esV6VgM6CKwNmy4J5WZvZ2d471D&#10;NYt9csWQSQQDDvN1mFuvZyTM2/t0fePR9uHewvKCQJwdHKOF6ZnHqwscODNoGZ1u3H2L37hZI8yA&#10;7o/YipS8vn43FTdYbHaOBPu3PvqIJtj25huEPY3t0QFQHQ488+zpN2+/8wECAHyUgdPSyjKDDC71&#10;i4tL4Lu3331bBvLsfvLjH59wU5sY/8Mf/n6vfza3vPr3/ugnr188V79aTAJyLi4uBpmOnI8Br1Nu&#10;UK07Fx9H+kMzzktmWlEbFQ0L+GMmAzb83g9+8N77H6gRfOWf/+LXK+t3Xr5509X+8DuvNHYOjtWU&#10;wwEk7QJBtzHX1iNKPp6Jk+HbUcc18HN851da/9v/wz/b3d3uHB8jDozHOybziKDk7gNK1czE2gp9&#10;e+w7l+7qDPVDSRgvVJJarPkQYCuQx0AnccsMAdc/FVTSkcS5NYJB6OsKoNK8ImsMREiyAgrYwgc4&#10;jQxN0C87u3ShrxsKR6v6J6YfEVX3f/xkzG9rjPSRoVtZT0aTuwlxX91a9s1TSvk15oHH2zsnu3sE&#10;3OK3eBHXYHtaZXMLkXjGCkCtRYBmGqaSD5ihvxsaYrZDDDLXEfpQMc5QMdfrsEKFr2FHQC+/y++L&#10;mM9ELH/lI9Q5mJKQOXKFhx/VHxCX9gb/ImL2NkEYnszaLQHzxDssArABQm9X1EJTiLeIRIag5a0H&#10;gs8KVVTkU6UnhVpgSv+RLUsYSQznRqd47l6Zz5FEUQhOV86oVFgGSHkjsaWxi5+735HYdC2dRvxI&#10;sTyNUyCwZsBhWGdclBK+bIlmrhCR49zl8T+/W89+VvxKUJFFboR09VFIILlFBkKqhJDRhYUpY2b5&#10;u7TX8qu+gpS1bioLEqqSlpWj69COW7MNf1OI0XBkdFR2hRyXpWU1skB2nt043nv+Xv/0vI8YjzAj&#10;+peNN/LYMLkJWhSn1k4jNXNxbk2Nonoaf37kIcgUx534h1rPVBtNYvnG1QKq5MNiATLX7nKduaFM&#10;H98azfHUdM8+QQzpr7EDHWnKYIKNEaVC6ZI3xuAIXUTBGPiAuYsUeX4yTnv/PJtuqoB02WVQ7GQ6&#10;OqKCv2O7JXiV1qHgCQ5d+95GY3WFPW4Wm7MAMcDrAZuqMATNIvqTDS69i7lJzAPDf8tmk0SCuiPo&#10;SL1+fr2pYioLxf5peBnZ2EECindXadCK5pKAmdYqekjoLFdmBJXfOSyEgV4gx1w45KLiV1s2J2Zq&#10;ni+wO7OjwoxNFIBvh1d8ZkE79oMx9wA1ACRHWZ4T4PHEaO2aNDnJUX9Rfzqw7YU5cjUkcEz14yl2&#10;csLKIT29rrEQu+O8EAEuVLImxodvKSNmewSGhHBVgQNnHOLG/eZXX8mj6xsLaludmUGZcps+Rdah&#10;Is6NSRtxiExQy75BNrhND1ttT9APCk9SUQ8OQjE/vVAguBBFLTk09VwzND//6NI3hTdG4xgbUQzd&#10;2pZ4avOrG7Prd975+PfoOSiw/u5v/wboJIS1Gk0lm0OyNDc/6HXZKe0d7HqIjXrlz//xP2AWTOMV&#10;SZ2kRADP8dGllRWfdX117c7GxmeffeWpDog96+dGLkFeLJbIYoFw62SyyGt1e3wA3727DEo67J0e&#10;Xk2uf/DtyuysG4Wt5jY8fPiIVqzZkisQNvkHHxwfH3upXA1//cmnr15vqQ/2j45+7w9+352Gb/34&#10;Jz9hJ09wneqGJgPZPdUOjmM11kS1WmUxFmuT88tLFftdrRZl1P2jQwC7hFFpNd55/NZf/83fvfX2&#10;B9wFsTD6+D4xKgWzj1PaE408Z6wKTA0dYHjJmTcEFnQntH3f+f7H+JkqgL/82V/+7V//7IzAc8RI&#10;MjOGcJITbjakPJB71RZwv9ddWmzrcspRGTPnKyIvo/wUNRZffvG1DK1xu2VMu8ReSgaTYyNNXVRl&#10;sj55kWmwwRWPAdhdsT6wE5ZpzK3cp6gKNIsIoW03w0mQ4blZUnsWaIS2ghjGkjvmDcwWRkcHY+NZ&#10;eFIMyy+FpSUYuxvqfHYA1eHJ4AwySQqoVoGM20QMjIUim1EDToq6TZU6uDjtlLE0lMFSQUL/oDe8&#10;OTMFqOi0sFYLqzagGJzg9Nga2B4lD1LLgudMfabWblqgJM5CiLCiyzQEUU2K41mkwyqciVNikVYJ&#10;zOc3ckCd5UlEb4L2qRo4DYvUEwCdvbXKLPruF8bfEQyMRGAkxe2MIpBlF8mSsgJRTjIXDTnd40c1&#10;EgPO1LVlNxJqDgZKH00KIz51HmekYK0GU2+IsmM8Gu0SeGYxno1EHeMpezCYk3oyxVxk4zNZL4pO&#10;yATxgCktm959irlU0ZwB2LCojzJitoDS7UZNIZVHaqN//LApNM7UsHEVbRYv+IJlgG2aAdqTK/Mz&#10;IVdZ481HNnqJoNWlbe0Le5A1KOb4dX1WRUsaBIsjHEJQzeJS27g9vh+BNMZO3YPjTr3ZRvSMDIlU&#10;PDY27Jx2D43oFdSKACTWJNMk50JZKaLC2WdQH1iTDIErd6IaW72UDmW3N2s32YLsKlRDsqGRE7Af&#10;Wb8wsbw5IlWRY4/nG9mh8YlmHS8xqHH2RLnVxolXAhBHsuMBdPQqocMpTXTbVliK9e54paWKAUak&#10;974V5pIYyg5mFtyi76Qtzm4A3JlQLTwHgneNXXrj2hC9ULw5zEPPx8zSb4+cSThzUSjQoPiNobcn&#10;pRRBsSKNaByXL1kmldmTjEJzKrnsSyEIiOxWFlKsZEaTYkLgwE3IWyqeGlC47BNGmBEUEFVkBZqX&#10;xXndHnG3qz8oFp80+mLgnp4MOhHet2A+udcjqaSbrOtCz08jDyGZIVslBUb4ZooxWQy1Ij3sgQ4O&#10;nj/r7ewri/3mTIdToJ0rx1Jr+RNeTda4PNtQWVLZkdWv2o0P87TXGWy+3HbWNjbmaM3BKIAV6Hqq&#10;3YzminEce2RKTjHJziew15zXNL+0JE4o7uniKaptDBrNKR8SniK2Emyb2GP2C3Ie4uQL7QxcXtyT&#10;MLO3d4/5VS6u3330rY/vvv1hEIWJ8dcvaQw9KV1cNyxM/PzK9Emvk83z/uDu6rpY/Hpr57jbv/vg&#10;4elFb2lt8fMvvtLKEI+cX1xav7Py8vUzzYoEjENx0jnKss7omOE3g2Bo0uICze5Jjk+k5j+4v3Jy&#10;cvzpNy8ra+sPv//9GDeGw2wh//LOnTs4F/fv35+fn/vyyy8c9/39/TcoErXqs+dP13Uqm7vahIWV&#10;RZf23lvvLC3OuxcpQXM8C3crOjJxtAlLcnjGK+T1zvaX33zl63z99Mvj/v6d9cWTrTe/+Ku/evrk&#10;653DTWlhaWXxpHuoItG2+AAxrU71HMUoNE+d9NbWawneomt2CmPsmx3y2YXWg0f3V5ZXYQm7r7ff&#10;bG5L24ZZ1ZmWTQVLgVkVgLpfq70WbB/MNlsHu9uqsbWNB9s7mzD8EyIgEY4cO9o9RmUgA8HUo8wv&#10;IPwOYbyXHGnIzmxjep58DKkIOZhCQmiT4R2URS1z9lBjonhnXSRLe6nHxkdUoiIsBg0cJ/ZADn+k&#10;DNA8qenzFbTdX23zrY4AWExUM18MXykawT65XtDtAqfFPDdMqsmp/oklcYmg6J85WObOsWmPuR/S&#10;fcHNQiooRhOxbDdGEMKlF8OcrEKmhlL98JEZdvcO+1ZfjSrRNTPgApWfxtM83J6i7ooLJzOYJIOe&#10;wpMi6hGITAyhhaFJSeUHMZNRs+YIDL+ZMKeu8en2iKKlBpANxSM53CcI9QHiLX5mTGSEkYXfMFjL&#10;lIx9IK+GrMtkuB7Pqah7xH05PorJJ+rEW5UiFXZabs9EoZvQY9+yMlavzVhXjRxEPC2Dv+Mwx9rD&#10;dDCiFTF8q+CItrP6LhJEVVYURboV8svOo0+c3QVdxtX4n7+/APeI7wZV3JkxbGDfO2LUgTQKQ84i&#10;KQDniq5lIOjp0VOSw8J65jEKUZ2lZB8Jyyhmn/VOIdZWZ9TT/B2jNxlpwfgHCt/4bGKMVkFgOtzt&#10;HO3RfPMWZuiiCjqp9Wj12O+xmebVl+mY3RtNZwrfosglK0f7/epG86YvuUATiNGHdiR0twwkJYoL&#10;qos+Of0CNApr7FUon/5L9VSZOJ2bDVInImNR64TTQsSw3NkDFEQVwswMwtFs8uWdsGXhUQ3sAPty&#10;MLQYiIVrG9wMBOfP+I1lYhm9gghDII/2zo8Oe3u7unGKS56wk+GHYpdFiSS8iLBOkd9gZrD3qLLr&#10;DYNWpKXx9qDbBpuYI6ERW6UxMOOPcYFlkDdtSJbJDs9duhICfUB8LXj8/rJ0h9QJvjAaywDH0rhS&#10;IyaFqhUTs2xpXF1ZVTF1ikv35Xl7vjm/3EZD828rQh2oMLaDyPkunKeFIc36uTGXAEBV2LfPcDCX&#10;J5Bu0x0ISo7kgnhAjzX2mirveDKVWaoDa3Q96EUfIJqRGXiH1Og7Rj0QbeUUc48T1tnmmwNfb/nO&#10;IhZiiDax57S3G6XeOIOokDJ3LQ8/8sWa+EsCeammIrJFpY1q3/hohTfHrWzz7TZ6YHn7iMKt7IXo&#10;4slHDmcMySpL/+gGXARHJpvNlY3ZtTsP3nlPRDeI2t7eyT6c43Vua7KmX3V6jw4P682Z1tyil++A&#10;OtLTlfrzV5sm+8yQPnz/A+blBmHLy/NfP3tBU9eK0tx8e//4xI6tM6usNvmEvZD6ZsjpVZ4cHo2e&#10;91fmGp9+8c2zvf37H777+P0PZ6qzNrH4H0K9qDzgHezv7dHoOz482tnaBgMtzS0f7XfW7xn9vHd3&#10;Y+Puxh1NPO/55y+f/fuf/+0XX37xr/+n/+nl86eff/rbLz7/9IvPfv23f/mv//Zn/+6vfvZv/9W/&#10;/Bd/8d/+xV/+7N/9/G9+9u/+3b/4t//yXzz/7Ou/+rd/uflm+xht4crzHOsfHb/45un+7q44UWs1&#10;7j96sH/c1UUdHO4JdLi+mt+dV1taGuEm+HT89DIzzxxsaf7enQf0iP/iv/vvOp0DSjEZ5zuW5HIJ&#10;Vc9ML61tEKr+4z/9k88++/XiXJsC7t7Obp9JSpTuDIxxRFqMTrrDXmu+vbq+CqI3IFuYn9ODcZ91&#10;vc3ECBuC+VbX1iEuutgIDdwwmaN6bOki8kSFXx3zKCc5Zmk4uJllApeilyQAmzAJLfhcgtbNTa/w&#10;x4SbEJzyx4ovmYDteoIARi77uKVhzFbtXIvZUIE6feJ0AvgJI+hIbha7OUiddkTt7mNFYMkdiY4E&#10;wldiUnQIea9HWrMs9uOHOOGlxasHiYfxi/gDIMPVaad3iZDZsZOYBd8If1nGStWe5RYAnBATxYTc&#10;D/84MgPTjbr0ctax2xS2mqyj28jQN8MfOujNK0zuDD2MtAUbdbtCy2BEwSVX2ko7B/yBMm6NrhM8&#10;05nElbTonKf8lfURjUZNxeRI+qtyW0Silcu+MzkIW6dXdlcyTjKPMOSamoGhcdTSi7r01wntaSmi&#10;UnNpnk1yrwZPzEqRO85fS8bzkABDIcKEfOBFWq8Fo9Doq8gQ6HXoaihAhMVwyKHnGuPI7yk0lL2C&#10;L97HZV5yPgQHMIWQeRGkWJw1matZyb4iAl1m28Vs14+LAiNXkpteP5BlKEkqf8nGTg0f1u3DS1N6&#10;lknWC6amYhmVWUvR4w6Cl/yUdaEUETMBdqIbEjgre9iyjol6cbl3GMrHS/sRUEs742MnAEGuooef&#10;IWQRRM/+K0n/iuBmcacXr7aR/tjloDoVZ1o7cZenJ7C+ifFBZcoXvBIoo4KKv2LxFkKUve/Izhdx&#10;Htw/ewrxG47duiM4OdHkdIcn5rwWnDcLXkoSVPHULXk/6QnTxN6yDNOQq188zOjuaZgKD6bYqERx&#10;WWFh794Jc7c9E08GQKcjlOsFx1wqsoEw7VCFJs14dcicIfHgLc/3zFhMeII3+4WeZayjo0LrxRBl&#10;Ox24xvGSIMQeBkXoguoDyF8KzTBnom0WIpBre302bR4bnwvPsQyEgrLzhelkmbHocERXqWvrWzYL&#10;9VSzlb2Z4kYaHTM6DnrE+MEUitClOY1Wx9gXRBbFdXnR5d+zFTQyun5vqY7RF3dRlxO2g8uXKZ2+&#10;EP5QlPJTqcXO7fQ8g+OKk2A51/q5WmDaXbWaSRe1OVsXBVwv60lFSo5KlmrGzTEJzMny1VS/R0c9&#10;vdAEp9+1Oyv3HpGP0zE9ffrkq6++dqgMY4GjigmPcX1jParDmkhnYOQGLVmwU9ebtaxs3FNDvXq1&#10;LSi7PV3OEROTc3PLhjTWVxm++N8WWE+6HSwqepfCscSikjjc3R12T1SGnz95MdGcm11ZR252B7Xy&#10;d++tw6KfPn2GEfb5Z189e/ri7p17a+t3Hr39zocff/Tg8SM/wdmyXaCnefLkmxcvnigjn3755dbr&#10;l0f7e4QtOt3+6zdGV0cvN/c7g3Pc7/0e49yr/b0j5cTx/pE006Mh1hkcbe1A5LAojo8P7IfcRmmo&#10;pi/eOe7hf3Nl0+Ym+Lskw97O69dgt2I2n/MV2ZcscVuuWqLSpHr7+b//5MuvvoSHuwJ247udQyo0&#10;QpdmUWI40Anu7aLv+xdWN+5897u//+rFJhScjq1YItgQvUESsUcFTZV9HUqvG2lifW2FVoUPwL9m&#10;bXnObCIYuBq8kKDV2WoR4+yQUEk22Jc0GDs7E6VpkIAS/OpaXY0bTlGkPex+IRiDcePKMBMtBZHP&#10;TQ/1zEZQxo7FM14oOG+1uZ/ZCDyHVjmPoQkh/oF+1MNW3P3DWo0KXb83CMDg/Ae6QDZ2kKci3Woy&#10;hFGdnYc4+8Up1FDAn6U/AJSix4g8qoZL9xcyNk+AbDHCG2NcDnHgu2aEUnSJfG7oYT+GDHCg6HR1&#10;e7p982GyHaFqJ0MJm3IaVh6KIeCHecpEPAzimzFz2Zdp4/UlGY0OVdhl73MwjFycvlvyKeuA8X3F&#10;D4oNXjCMtBbYCjHULQJIRjtlnipRpnWVh8T9KV1NUYGzQpUQlpKh/ASZKjovhk9WoaFeWg5gh+j5&#10;O4sMNaSlZjp2+qYYgFHuQIIDX6KyDsb/9DEoM5Wo0YTfpGIW7aO1AYbKDkq4jkVDK/MqGmaFAR4+&#10;CfWEmZYGRdrLiNCeQdkd01BkMShiAOi69TncRQH8VtnTJzs763kcbNyxxpv1lpdYDKs9awtzGJDB&#10;J/xnIxnnHu8OvytVjd3hTL2juxgdTuC0hj+reP5iSxiBdMRZ/zpqRgZ74VUG5Ym2QQYtGbbGYaxs&#10;LMmaHl61aim151/ADya6c3KwzarWZoBi8VqjLdoMupky2XID01Bf1NTHmTQEx/TwGVnGNSrf2rfN&#10;AIm3HjKIH8Z3I4khGxchtWehh7o5frh8BFYuZUrqu+xCaVmZAylhVJvZu0dViCEu/tWtin3mvROj&#10;tVZtYXkOZKQrUqzFAxOXMrJMOSBloBrD9anYzd30KCwx440IXkj/kK7l1SX9G+itLDpdH+/ve8ie&#10;DFeQk84xbI02vGHG6IgWxNkFbviSBihUli85lfkN5snBr91UcFXF+IHEeoB4Aql6rJDyAxmmWJRQ&#10;ItIkM5epITDU4zamzbt1WS/PqfH7GYUOgf5r6StRbmtzT/5Z2ViItk2I+F5inAwzb5SCTKTiBBln&#10;B8Vgsi33Nk5i9RZU0NUp1k7Sj/cuKl2EhjP0mK5n6vVTFy4mCdm0YW/o6EQO8LKreOicnO0e9kan&#10;W62ltbm1u4/e/5ZP+9WXXxExyt2YNOPsuZxRLTo/s5ubRZVaLfY/V+ePHj10+Eg6oG6b7TPd0Qwa&#10;yTgYovnzly8c9aWl2Z29HRTkaDyqMC6u9vY7FvA4x8tAByL1vqXV482Dzsz8Un127kc//eP5WV5K&#10;GoCLVrv95MkzLc6DBw/fe/fDd999b3Vtje1usnREMGL9h5vd7fKqPc5VVgleET0g4W9upDSkE45M&#10;cLrf6cJCD44Z3VoKBztjr/RMZYshyxXRe0cnq86RxlInJbgK5yoq+uJep1pqcWnx/fc+PDo8ipPl&#10;yM3+9raN40gOFwPBKIzER3V8bnHpe9/9qN2c++ar50+++aYoXyyb7bF7kquJLTWnKz4mnqHfO2fo&#10;0kCwpKpjcHJxcsK4hBNZlJwk79bC7OzSPN16MKPVBqHcZ0al7wPQz05bVThhBOaLPaNzFm1Lwb9w&#10;WaLpfk1XjkZGXOMvaSrKAgGHIs+WoAr/MH4SD8ISgkNTjhNfwvKrkbjLP/X92cuGgm2xgac2WQ0y&#10;LjFKdBClcGXwWY8iStCJ0qkAX0Sx2KbEE2QGd89kQcukbzcYqQLPsZMiqZkbIoUqH2dAsGFWXJ0D&#10;Xav1pjPlNquH44apIM6u3NRFuFZugh0NcabnI+Q7FUgzC+mnWqC8N4MuKGL4EBlSJ+rBZJD2svVV&#10;LDaCrPT7FlQFGpVpoCNNqcBVXLkLAbhwkfK6EyyDYMHQoDcWrNtNXYW77z1HNUawJXWPX1ecO3K3&#10;i09UZuKhRCpnBceiuWHPv5DUggjeJjZfLcWMNiwhQq8BbCgaClDPmKF4O5mUhweibfIeuD+Pjv9H&#10;DxmiByWDQNowkxgSBuLam63WYnVXHLkoJ6FpgFgKrQLTxaSaS4MILKuH25gNNJyRKOWHkxC/2ZGm&#10;irg2rQ7xYqtNXuBqti4wKw8DfTnSI868jIB/FXdjc2O9TuiU07WwWRlv1PhF4Xr4btGQUDCEODhC&#10;lCQkcpzkWxNEa3zFFjqaWtnkiHdZMn5ZIbN/NydwF8VSyBWIGdg03ZqdjfFFGpIZUir8gxBXyxCS&#10;yJA/PMPEEgDb6yU7w94NpHS1icGprwLGRnhLCo8lilK+4vZkzQo2Nz7aOT7kJyYPSs9QkPiYnLNT&#10;AnN5oEZEbjUvy2EUKiKEGEFmscAtSjqwDjpba8w2aDtlFFUcLApuPmaLRfY1rQIelgjOmzy208nd&#10;qDE+VYYlHhhCgoqdilJcDXUtS2vE4+Pjp/0N5jwUA40tmHhFkGp+fRZ0W/hKwRAVc/KE1jD7ZNne&#10;iJGvyiG0qSkst7Gz8xz3OsVFlVL6KMcr60hxIyuGv0UvGB+hmIZMTKHUClWRW41+BFIWT6Cq3RdI&#10;pGZRXaN4f7O55bDeubvGdgLz80aVCY/QqKUIyCPOqqBDD5JxC0enfYsaHSDLqPPzZML1TxnkXvaJ&#10;F13y43D1MRVrldaSHaNKGNN6MqisibOpguo34h436BLbuzz6mgt3HrRX7j784APNwe727vNnzzLP&#10;K4LWvLoQ09bW7zpskeUvm4nLK6tQUxACpHVtfva001F07h3ta99tFxGXQxtxj168fL0wv+gY7Wxu&#10;CoR37j2mPj56dXpvbZUQ+GsSe4eHHGlxruc21nUh733rQzWZPszESA8Uz9ypmffee+/uvQ31eAZM&#10;RWA0/7sUvMgLfBR7fbsSshT/s3P1EdSOcoDVHaREDa66xCa3QCag223z54eawZg0iJyGLSpqJyq7&#10;QKoJ7FzJPLqnwlNm4wFqVjQ7Dx4jQb56/sbzGHR6sMckF1TaIpFQhPlBGzOLS7OrKyvYHH/1s3+3&#10;uFB/6/23XjPwOL3u7Hd2d4+mm42f/OTvxbib+SGnHDsF8bVIeZYFJTVm5gZkGVoHNCL7A5UjoVtc&#10;nJMTPZ+W7lB1BRFSeS1aBCNerHYbQaxz7ULyLZVx6ewMvVROGExCoUTDOSg2gQmy0QyjcJ8GICBB&#10;jFgNhu2VWJ+P3kd2AcLglUJI8xm6ZFk1dgERx+Jyd+rUGHbWVdRlogKJGtL7uTnvo3wbyZvlhr4l&#10;diVop2CywEpjwgBB6eJhl5W+qMdU6s1wGOgL2I+mBp3aIKHXLQwN0feZYACdG4ninSxUHIQzm7JU&#10;FLpQ2Aq6xmIwZxYZ09ySa6LKYi6but7XHyPWkLk9zLoUcNJxnHFC+Y0xe9nrkSQiiBMGX7gDYXsL&#10;i7H6JQhem1+IVqmxUzZU0iQVplgYiVm2pXqRzbloPvgpMd0eGnEFvIpLoPVHz9B6u+G+A5NN3qiV&#10;02WR9keUfrD3yGaJzkUZO6Bd7DKK6ZViXFN7Nf6PHjfL4qzEHj8h79qcJJPzKx1VUfuzwhJsyc+f&#10;9GQDESkPUGvrZkg+AYA3jL4oikdViL46qTRiiz6YtGklTYs2ytmdokR3/3B4pDxJvygrFtmrkAKy&#10;Vnl5ys8qNIHYEGa+VWcGPXJlsdA6Aj9AuK9g7WVrgzIJcMkCrKjfEw9dKZqi6kbRkBFouDYJZw5T&#10;lmPzKFODy1fhdFmOCZIOw/IO1DsJsjE2CWo0LUvVsJCld00yisAovZPUHNk5wxlxH4wB06sTtixM&#10;zUBooYeF3p019bIVUUZTuRBl+z4qj1EzDF8aRyCGZoJFYSh4E1H0SlXkVELq6rQ3tGtgWzqELBpD&#10;APYd08vnRNm0K6RzkwOeWLxRinKGG+6awUQcYNRefReAGCdQz9AfdPzrwAx4g80zzEnwWfw+xkZs&#10;OPmtGT5lXlbx023E11rs6IkK5kpkcEmT1wwYLoey4gih+Fk973RsE+okZMk0eeNWumbC7c8WV0S7&#10;U59DLMuLTpecRgo8Vvbkcg5xai46JySoQwazzXly0t3cPgCWrq8vMFF0VDKusoJw3os9awBbeHVU&#10;fAq4a3Ab2pJFHt4TnpXKKX2epnpoo1wQC8nKxaVOb2lIYhRVXcti1KkeDJwiZHO6IJC4syNFcea9&#10;8+iDj1fuP/CMDw8Ov/7qK1EY+iJwuJCW54Opor1VY8KncXF+iSHRXe30B4qJbI3ps69tRldUTusb&#10;K91BX9TAk4qUy83V3//jH1FAJ9P09MUX1dr4ysqSB7W1s7e9vU9+wlldoG23vPj+hx88fPzo5z//&#10;uRh05879H3z/Bwvzs75XQkhKmDKe/d1foRSZeO8fHISS56hGrSWXy9cs4JIQnYAk6HnjS6sM7KcG&#10;OFDR4Z3s2BkUszxXbz8Tylh4m5AXy1enyIsMKyk6KhNT3Nzrc7MbD+5haHePTw53d3a3t2wux4y0&#10;uNBkJmWYSvhutlWdqf3mV7/95slXZ9f9Vrt+vHfkj9jC9svwDP2hk+O9xHvsJrsl0XC1Mtw+PtyX&#10;c8sG5OTS+obHTsVpvtVwvej0BB9TLaa0LSF8dGSZ/GET7TbbbdEWlnWSYYn5Bg0u7nyRnyLGVRlH&#10;Irf47FlkLGACI1pFjiu6mzbNRd3QnmTJJDefKlOmIkpuDSM80UTQcnVHjW9Su07V0MXDBw5EnRDp&#10;7TgqpSnLD/Ec/HIwdc5EtCttJlxSA5MXQGixBEKZPo/NLr7rZd8Cnx3cREJVi0Cvpih05SwhRjou&#10;CtCi4rjHhxmnx6I3kYXIYpuRtb/QVSP8cytJVRZW6bYkPRc7VqCIenQYSnCWFMFQ+bN5SoW5q6mI&#10;oG0yh3lH2OoUY+KQm6WqlO8+hUm4RxmhSahQMMTA9bFN9jw8Ed1CIZGFSgZ6VfPiZGesA9uPeY99&#10;BSUxlnku7elAWwoxmqq0QEFWPvWU+dTZsbEEFsDSYYxvRQBe9IfJ8f/iW7MRPdJtB/eUJjx0gF50&#10;eqJVHM3C4j2pnrRjdBlClM+IT2JrISwdRT1NAcRTnQu+Ra0R4920zWQUGnkIY5qYxdr8bK97cri9&#10;Q+fcb+h3z6ZRgoC24ZUKYpPCUa5VZjVpmWQpRZnqj5ZJEqzNl3hERUIwektBIrM376nLGTli7BPr&#10;VW/NWiJuC/wsD9zMJLxTTrXZQPLelYeD004W99JMB4wL/Foq7lprps69Pl0BI/lJ8g5kXKUNYhB0&#10;Jy4vuoUsVJ8cb1lHj7S+13gxNKhbWl7wS4A5EU3UN3hu+Ky0utMLq0wQu0/lvtBmohFydYIH1rcW&#10;PQV1TPmXwBCZCREkrQ8QvdkU4kWfYodWVNazga4+iKBcvK8sDtV8QXO1aMDHlyzAgPeiktQVRZpU&#10;ciR1Gb+3rLUp3Md6Rxfcogcd1KZxsSJt+8QNLGxsonbavRqeDAfHvfSi41fdk47skyLUf5sea622&#10;OEjZbENjCWWIbC5Wt09kobjQBatVzNfmMU/esn/qnzhkqVBNOJUOqF8mu45H3q3OU/aE5xD1ig7r&#10;wvLsTHOqPzx7vbmrEFhdW8TrFcnEWTjg6akUhe/hw7i6CSu3q+t+FPC+zSdjoW03BXh0xRnEA7JG&#10;ZXuBKusYWfQT55CMHrijx7I9E8rs1wWXwAzOXh8394O9/f5kbb65eOeD7/3B/PodJ2F7a/vFy1f+&#10;Q3HKSFf84ME9exQbd+7uHxy5MtrPakQ6xtgVQtmatTqzuP39I7MQDOrX21sn/WFncNrtn/7BD//Q&#10;ZGt7a2duds5P+tm/+avOweHDe3cMnjjL7L7Z7e2dDE+6DjU6OA69RtxRXlnf+IMf/uju3Xu2m7e3&#10;t/CzSc7592/7p9u/ih2GKW/v1Zs3HXjl6Vn3uAt/o3xVpglnCrHM7WJfFhFlS0jiLf09shGUFfsk&#10;yiIJH0EgjXf6b5cw3MWyVlekwjPgd66uqbR0X71+JSMSxvdae53Oi2++hgioR7wLH7tYGefpEuW7&#10;u3FXIH7y7MVxtzcxWTk5oCB8xQJY8Y6rLXYTU9w/2FtZVYtMzc7WXj974VTgzW/vHZ3ejN+9f18g&#10;ffrNlyLnwf42zohU1D06KJako0CnerMhNC/OEprFGSvbpEXgwK00H5CwTCRDwYy6Mdf5fmPquN0q&#10;rGv75x6F3hrrop+KAxNq1Ojh2jOHsdtHDNCkEy3YRnbBhQcVWGyJruyDj/EiHp2gQSNFjfH3pDRm&#10;QjJOomhuFpBdtNph1NkpTrV2YwvTkY0AtbtcEMaQ2tz3gkvI7kRtRPGAgEJAkQ4HR2BAMNwp8ts5&#10;sun2i9nF+HS7HRK2LXR0u4St4jqcLSUT9nPoZlhXrl4WmDOEtiIS4CcLrcRbi77PreEccqu7HZJW&#10;ECc5IKMHBb1PRKc63G/hMu6kwryvFD2K0zMYpy7CuCIfIMZO0W+LoAD12NTOqPZ6zqkR92IG5zCW&#10;ctHjjx8JeVseDuGR6MWsqRKqURVkKyBMiZASc9SCG2sk0tYVTkdGMmECkrn54/UwdAOCOawCE1pB&#10;2ImJMNk0SSnttyc3u6+0ruPKkU1Y+TwyPrpFtSwqlfYuWsONlk161gyRJY/C/6kD1FxcNcRAreR9&#10;F3q5zpCJhtUNUGcWkYLrRbEDOyACPNmtKyZmSO/gHRneNyoQcEhg3ihMPbM/FQ8gMH6eYDTt+hC8&#10;A8HE1YkMTugr4Wtn/uGcGduKea4ir53CagyxMYKMRPFQMG7GaHDZiNTaxK0puZ+1nTtb5nHBRvop&#10;2YoIEt01S0Ght50PVexBpqVkq119u1wxjBHV9BeypD28ueZUqwEnNOU1oQ0bDbk1M6r01JEGQWOS&#10;yXQS1eo40cswXJnw7e37QlHezV4ju55IKrTmWkVh51zuUzQ7OgJ9uCSeDkGpWG840t6wSlmzY5RH&#10;XLSB5n3F3AFLO1tdsdgJUhDfWLMoD19LF6kmL0NXKrRJifboo8WrwpWA76xPNRrQDHopOCgeOnQI&#10;ND9GT3wKwyRCX7oH7sUR0ou9Vth0ecJlVcXl0ZrHGOSWMqJud5eSa0WcYKewaUiaWu7Fi9du92pW&#10;d0GUeJxTUD4Yci5A9B2ji5zrHrAjrqL6IMUQG/mIGwaciOmGH+6b0ZyKigXNkUiNojbYAGC+LC4E&#10;Yi/ab2eOqCuwu9fd3elPNxZnl++9/dH3W8trLr9BlHHU4tKK9d5CJB0nKPfi5VZ7dsU8dX9nTyZ6&#10;+/E75FyDAo2NUCQyE4qEILaevuqo4/o9evSI1BMa2P7Oax+PbNDO/iGWlvDf9Fe93Wq1CU/s7+/K&#10;FnQL5hcXPBBzzPWNe4D+5fUVwha/+uUvvWgCFlY68I19hf9FE5X579HR8cs3r6PVNPQCpIZLEr4K&#10;JiUOpnLEfrhuXLL2cM0CFJ8cHsdKNdImEMCLbJ0XxWkjhqiSmMPYeLQ9E3Jb/BxKkY7ZeIF9YQFL&#10;JOFPbyj1zedfFHuW8H6iwKI9VpiqTaZnHj186/iou7Plu3WWV9YPj479o4dvPX786NHxsRp1p9pu&#10;3Xv7bVCeB9Y9HvjOjt3BEaJ59iQRFvxxxwrpHD8lm6IFcsAaEof8B+UkWf12fVKWCpNXn5XmPbis&#10;r6R2TC2ttmavkHEUNlFUgEXtrL772ggtPW8/jpcUQX1lnYIJCOEXDCM9M/Ga0kxG+yXGU+D6eHCP&#10;90lmk5Cuzl+P1aLMdtpF14ujWZoAgDZtnShf4iojxqo3VbpSFE0KTQxte3GXQYnHCrdMyVCGIiA3&#10;DCLXOAk1vX3ovYHbw5zltecyBdbWJmpNdE7+MV3geLiXPjGMOHsdLq8gLyBaCw27TK4liHkBm/cT&#10;KfJmJSYmTGgLRTss5oEp94rmS7mrqfDd2JgDCH1haQYszAwkpJFI2Fh7Df5x1iEHJQyi10MvIpWZ&#10;y5RLjYJCzz+CBtCp8HrlbxBgLmfm0sH/5XDx9NasTT+kodYO3nrkwHEUtLG5FUtYbOGkiE5Ri07q&#10;+bNvrYVKUV4O8VrHF3YUXkjZb04VWagTYZjV/FDkE+2CzinTE4EngkchoKHcpDIWDeInNoEdGuFe&#10;tPCM/eTienVg1E9mVMa+IuktCIaCmG0lYrrocwQG4+GFjxgB13C3BLwITSOsFYJd0UKFeKtuB1Zy&#10;iqGG4XBI8ZEOiY7r7cvzjstJjRxCQLE0f3FESaUYRk1QntRY4c5FZC7qKgmXQNtoPUa2cmCjEBZI&#10;G8mfy7tMIaOC8OKz1tM/7W1NmwlqDRIWJPZrDsp2qyKQlZdGkmSiMtdQ+zpS3c5w7/XeuGcc+owf&#10;SAvKnMjNNTzWPkfrEBioB27UAV892LlfeTtI09mXyaoUogNQMsjNcf7zRhwdMI1DZ6TA7X1MCUkT&#10;PzwMh3/G/8Zf0vFaz6KWIazHrzqOIYGVw7cp4lVEDVzEmNbrLtS50RKcGXYupq0g2PTcWOKx0jve&#10;crP1T8F4ZTK9ke8JLrCJGm2Xuu8NgkiHU2YCZaEtupWxPjmH5mUGFcWyW9mcMh+QDosE8wQuEx2Q&#10;ve3ui+e7ksHK6hIhH4iQ135u4qVCidZLnA31A7EQKCNhL47GeaM6W52sUYyEWcUuS4EzrWqJ06BO&#10;J5ANBoUEGak/ircJqURHahVczhTRjpPdsMPDAbWD2dU7H37/D2rz806+oc6r11RVn+tNRRizsXv3&#10;7np6ewdHfjfJBkzPZ69eJYaNjVCYhTdn5Jk+JII+sQjOX5HdevbVU2sYZZtuYm1tVQcjQH7no28t&#10;Ly6vrq8f8bsV74+ObFDNFwsJdhgmllCN7a2tTz75RH1EwQgRkXwF0Y0MJP9nnA+aeuEnyHJIEOUX&#10;Kh3Qjybl44w7aBFfXpwQl/M8p9Qxl91OJy5saEn+iv4K/V/3LoOKWHXDQATDWy51diuCccGHXUR0&#10;IQjxcZfqReI8T+bf/vIXebpKFqUsnmRo3rkv77//8B/9wz8lLfh3f/d30FoXLYZkMGIuIWcXu1vb&#10;SFNoBF5NXszYVPek3yZNFje9cXurHg5cawBBrUJEssprvUmQkJ59Tk1fCBLQOVGCn68/WMHBMejV&#10;a6RY5iGpP1eNdQ9Obqi3xP6E2fLcJZeAlExnzUZ8BTUkBahJ3KCvYwgGboK6O8I5u/x9WAVqD2CT&#10;I3Qq2tBOg62zK3mumPU4bUe706ReI/HMxaYmYE+ZnxI246rC7WCIUB4tY19/1OI2OSs1YdbG6ST1&#10;wiql30g9EsfndIjp5IIU8hs83Tqg4yvHFFw8VpJ1Fa1QLYZmrgHcbtZl4qInk7lA5sDF+CZLu9FQ&#10;8MriSC81WPUIG6IYVYdPWxjeRXgmOtw+emBzuUDcjNGieuUMUuJqatAi1xfJ7ykDqGjZGWhFPLbo&#10;BUogjmLGSLfO8ljGpviUQcIvCCUNUSKiDaVudKUVQNHDC8EgbzGi7xWLSYbC+fyp+AM6Zik4SgUl&#10;18QKPFL4IXBLTP/k41UMuxvslMAHkRpJ11Sw17BzQ9OKVSU9PcN1fJtrv90sW+1gD4C9akSAyj5X&#10;zMG4AbUn6tMRJeucQxmjp+CCxlycZdTe+Qm8xTaJEiZmQSYJWPadMCxTS8QXKc2mikGkzoDNfkKm&#10;xME6Lf0h55hzuj9FDTfqSDGYSJvoPKnL1YSwW8Ep6Kq37D6GBy12piosoF/kuuPoEs14iZ8mhokm&#10;OCVwRkSM4tVS6s7kOXeDJj5R6IwI0wLnVoa+UCwFg7RMNHWNXpbKLqx3VXz5sshGSioVlyc87BD4&#10;GsTGN+K4195KyN/JvzyuMEbJD0diKAqDRmQNIEbieYaitu1AZG4/SaVCriGb4fjDDmNFaZnOMkH6&#10;aTLDg0okqAppPZtV5kp6Qv07IzLSn2rdKKLjrEZYIWr06XG0szbSQLPRIUviPI89ytR0v+8iBAFm&#10;4qe00QfnUCW8U5EZqbcW2GHJ7sAZE0rEk5uxGVIIAhR+fCaaZT6Xq5I/4qZ4hs61R6+5nJKkfcGs&#10;iGVFEFk8/pCgYgP+vd0jNebGxjLJCDNaxxtd2UJ+me76GdFvzhpvKJoGt+O05lrNBjSjLCdQssDG&#10;RR6h0euIn8XxTfGgglEQQD/ieCVPQMPVjxg3qUv83p297vbeyVRjdv7OPa7wlfacT/rpp5/u7uwh&#10;Z7TmFwYK++vzx2+/83rzjZV5NQpYL4uNYzfNhmpaZ8zufd/xglNb3JhqBCFfmF8w5YKPrSzMrS8v&#10;uGw4EYdHh41WI/PNYe/+3Y1oZFyPHR92cCuQHbxJ/5REutSBIbi9uSP4x/zRFuTUtNLbX/9/XRS7&#10;nLPTLXzxwuvr9bs4MP5vaABCYbE9jXpbwsMNofQIrgcVUX5BelHEFPfaPpT/gk9Ext5uQEq4Eixu&#10;WRnpMbSuWTQvcpF+RTHwvv76s98owvgfpmCvZe/QNHRpbfntd99Zsr17M/n0+Wv0eKj7ky+fH+7t&#10;D/vdzTcvTaBcu9X1NcZpg2OGyEPwpTHm7uvNDGVHb3b3tl1VGRfJ1TnqsRAj9phaVkxL5QP5vZWs&#10;b9A7N962oxOvcVORbGkU88PcI4IQGqwRVyx6Efp0J9M0P3UbsRnMJg8/+0oTpu+3SxbwP6qH196U&#10;4AlartSc54ivFX/n0T7HGAoRrLTNmxHsTvkkOIom1lF8FyjE90jz97rBTrP8InDBgTRbbD9hCe5U&#10;udQiGsfwbNRVY6fR6xr8CFheQpTaEz1iI05lwdJp/JzMohKA8y4D3CmPrfeVz0mfld2E+xtmsRAt&#10;WpZhWpZfKbELZzHAiXBfxNF9/Wol8BxIRjOoOSjCRulywnbx9zMnSAJz27MbFEZuhENqtbJnb+cE&#10;Pc8n4oxwOWKPNjNK6WkwTnQqNMWsZObWW6LqD0lWmwu73cE20p9LpaUf8mCSd1Ek8u0ziEmOySAp&#10;UlrFwzcLuTLo5QXnN+WA3DL+00eLJohWHlJElQ+eri287VhV+/Ngyykkm3YrzgZ9MkV0wzBWFbXR&#10;SvejDU9UIkAzBCq5D1WhtKSx81m59/HVKG7YAHmP3IvOJdbRBT/JvhflR2hnraYeK8zNxPEoS53F&#10;8QIQPnY1SCsvBcfV7kagNVcou1OhxDuR2ZCJQiJEESMgWHqx6MkgHfMga68zQrZu7FQMh5WoYlyA&#10;WxfZVAClzXQ0XUYwsEgcL10/MksArneMEilVOGplV4luiv8YdhidI7tgPdu1cOSIzBr8ZiG1eJ2A&#10;sMYHqDZj05GB0Jaenlkhy3HIxnZa23TyqZOyeJYvDDUNUYVWr1gMxMsGsQeA1qrr4DIN6riyQljw&#10;Mv+vNVdXK4Ff0r9GXUrj6/4IRvE6LKzQFKAxuiqAh+IBb8qnTEU+heeGr6Rs9A9cOZk+m1Oq6Lnl&#10;xWarZU7myCh4CvMwswnDpFNFplL6yFCgSxFmeirimycnekK2dczd1QoRyAiTVVmXMQ+cMbisqiVz&#10;AvckoxHT4zB2YzGVbs/oOOYEbpVHu7MjKI8ur85y+Yo/uvNPMEaEok9Y2D0RIQxSmVGbXye8kolp&#10;N00o3YIsz8tCepgs1Smlk4O52qIPqO7DJAp5txgOR3YsBiB+78Q+u8LOYLo5S2PwzlvvzS6vOv4H&#10;B3tff/kFHK/ZakTkaX7p8Kh/fHjSaFToV8QKCzsoS4ssbMbn5ufmV+5i6FixyqSjOIotLaxxEA7q&#10;aCJoDfD84rs/+L2tN1uc99IBj47NLrQ//vi79+7fPzw83H5DjOFVo1qlXXRweIjF6IyB2luNFkQw&#10;llBoywY+1WrK5P/wl6my/lJySkdkgQktsA8yNJyKLWXR5MSHVZFQPLESGYcd3di61u3woHDuIxRc&#10;VlsymS9nODCGFjsk4oy8omKqJNA4lYvuykTSFMjWnBp99c1XDgynAiPqmUbdieNJv7Cy3Gi033/3&#10;Wwbp29vbv/zVJ7sHh7h6C8tL9k/X1layeXHOVAJncttJld20f1i0yqy1NZTFau+wuzg773JQM4mc&#10;jZp6cnxtaaM6XUOtz4jbj9DQjyu8rpZb9FCvwMGakeDWhTddxEdStIb5GZkTUsvmTOFSx9+ngEq3&#10;bpsiLGVX9CVPqGiQS7P4F0h9WXLXjGZfNTJ9uH7jpssOkveeHsyy1JRababSrtMhHZ1uxyjWJQQE&#10;xlS16MNNjAqIwD7SoxlHJfaaxSQfCnG2bjzt0r8WOFrItkNSlipigKi6DW1P0RMOalSIMoUxE0ET&#10;nBp2egpgAw5bUIhtpoNeVWSIg7mpkqNNg/2uMsx6WJbamSdqLAt2V3rjjCTSIOYSuJXiTFlXMbaK&#10;UJcK1lVOPZDJeDzUdQJRas5CQsTEYqId5bUQfwHK4DLpDE5hYEfKBqCsbksKSQkQoYKwC0IXjLZp&#10;qnovmwJ4epH8k3QNklskcgUwGfUaUZu18NT1QPBPbowcRpTNAnuGeZe7r3+VEKlQwToZbNSb85LT&#10;xfarnd6JUQVcGFVa0s7iTHi52uDsI+onCLVVjOiT5yNtGHblmzdPDw53u50+ylZk/3KqqfuqYkLY&#10;hP4MT3oRs220awtLaOXRWlWbpNYuqj8ZoSn40FEuzD4kyEH/stuNo0xQlWsMbBsnmfESetQJz4xe&#10;TiAdR+eXHGp9poG/P24gk6CGUDQ9Ot+q6x4r5Ao1Q3EWTuaOAxMSfY3aXDMdWG5urGmjmeQ+YFSe&#10;92+QKTv90VP9l631iR5XSUvm5vLDTkqcS9OseH15sb6mFU+Bw6kVgEMf9aiI/rk03jc4W8kSq1zM&#10;N4Jl5MaqUzjT2HVhHVm2u6Ia015daS6aJ9c4nthjadX1lFkJyAhyGlHlqsc3jGvGVeqvrEMX5pVg&#10;HS3dC8UZV1JboVdMy6Q9W8cWm/uwNTYcUw5W/5K7I4I/aDZbYtd9vgfDS8q2dNGCVljOglNFnTdk&#10;b5xl86IzEqDnI0fbx1vfbB5sHpwcDRxFX7zswPtBLL2h3sA9Buta+El+7adDDKsUq9CH+JgFNqkj&#10;igtbxbNXDHV4QoWnk5vVrph5FzBWAosOTNliK385TDnSMHZIi13csMbDhYwscDZzJynOZUIbBNJG&#10;SIPxBxDapC//UmRBLCx3TEFTkHjzZnZcGc+KCG+Bcf0igFsZH+snbnrdvk2UzRevT/YP+z0UidH1&#10;jVWvw/XSkiLftWapbU/pAxRKR/svDw8211aX7UiBd/7eH/1wfbk5ccloo9Kh8r135EA+e/J0fnbe&#10;e1eLGsMe9brL64tyus0u4HnmZD7c8FTDsfnqjWbI+VXJeVBa5mhZpwsMzff/91fByQn22xoEF3gF&#10;ZeqUajvAdMyHAwvHZabKXKjBmGlRFom2NL+hmmGdesrzUb0KgKkoE+ETVyIemv/JFC4SUrf7DB6/&#10;DSH9SOavl5F4AEeArenmSNfqM28tI7ZqbWF2vnfS2Xz1Ohoq50MZZX9H6Bge7h0d7B5en47NNzYW&#10;5+42Gktvv/uRCUMHZF+Z3js5XtpY/Y//7D8mFO1gtpuNhcUFqCB8uHd0sv9mk6Yh/aNl/lp8qEkt&#10;W6FKcxdpYiH9mqaRqvySxdG5OADu0eCnJVGxRUQubO8I14E76XCqRKdQkFWL2SdxVIACeo5gxebw&#10;zeZEswY+VGtG/THm8UkYGQvjHyh5pU2VL7f5GVVtMhqxEfqTtrlQFKM4gywOL8sQppjRFSMQtxv+&#10;dYRi1p7t3IwedSyvXTZWF6sLszEyNz6Ilg8Qzie8ABtqoiYSJkNQF6d0MPI72HUSDADt6XYiEev/&#10;Hr0xl2jNzQoDwf7c13QwRhgCGMaQasEpFxjCwLNuEowosnsyxO+maL6W7xYAz7OSLIMf+ToZWpks&#10;uP2BBLEvffqwlBUmGQmAoS56RrzZ0MwfiScz1CZeQUIuHxBXnWNWIp2SnAnIaWfaABgigs9zcKCo&#10;GjMOzOZt0rnvbfBMzi2CGcx8dZaYDNpVcX2qSRVIyanSLZRxParCCBOg2hgjJCN51AIKZ2CTivsa&#10;P6q4W1vEza8ujsP8pa56RzbXueBS4PA0zqeuL9Rv4pA+PVI3xdo3EkwGL5yLHVzrx9HmjiSeZw6v&#10;zOg+Ch0aFXM2ukCJQAlJFPySq/IKqR7Zzh3jgpO2Z9wihe4hdcb1eMs9pI+tqBkeszFFWJ+eIhHb&#10;zyjpgt2fmyo3D5zTVqteij8fBoTK1CPUlfTBCt7hYe9o35hsgtPSzQRTgPQXyMrwqGJsaIyfx4AH&#10;F7UKl+RyfpZ3jcuufAKkjRzsS2LV6dZc8p7DKsPpVS8Gl8T8+10UFlF42Pd6YSbueJbPMiMxeAwN&#10;1HQkTk6zMRsAQVjeFGl0WWfUHqv1uo5zLG4mFa5Y9kN8DpVyeiV0GZglgkSWFAUL+IMlobYcJgYZ&#10;eg4ICXnGV+PHB/2zwc1p34M1eiv7ALAXlaRakHnBxSjcKYtSEw3BzXAxpZ8bwByCuV0ME9Bi69bt&#10;z2jO9a4KKIsBYpxGV1L5pNO/nF9qMlgPZxLckxcfU/Iic6n0me6c3hBTnJhsaA59fUo0mYeno9TF&#10;aocjzBuSr78MGAyEowCrM83SdCb8BnFR/Cubgsg64VFkjT9uip0T1WlW/mzPn3YIK+XFhZsesgZc&#10;V0mIkzLp7Q57SOtpyvJsPDyy4jFmDdk3PQf62XyMDCKUHvSoe3xwtPeKGjVN6rnZ2trGfKUWzLPD&#10;NuhifL97/tZbD995tI5F3zvZBeI9ff7sl598ohChBHHv4SOXmbMFjFBx8M77j1hLdzu4d9EAjydZ&#10;EBCVddizcqTkxDklao10j+n5ZnqhRciMtgAh//NfOiRQAQCQWmAJgpmUO+ZCiFayBz0/RYbFFlQa&#10;ZjHIo7BysP1mzxwadzzwVcRt2VjEKTRcyagmKBbSnGVtUSJ3wSmnZcQtqmtt8fmnGpPjK1zp7f9H&#10;1jczBtHBUyaSWETA9Jndj7/zQXWictE/B1R+9OFHzZmpRnX8O9/7yFkmbfblZ7/us3ga7r159fn4&#10;RWf0ZIAJrud5/eKb/ZO9lbsr1KGkxNfPX2GD6QK4dEUXDdo+OWnhy4jLvFS3HHIS8otEMVnDwiva&#10;p0V8JAQZW8umjyanWQhKaYIFcTlg8Xp9Ojo4OdPb6vaL60TGlVGvN7+Jm52LAMDK7mnIAqZsABD7&#10;G/iUqbus1Wlv2zQJJCGoeKteuxrsT7If4lR9mg1KvWhoG7d0qZmmVW/QR55uzNx4MAWSA1aGDYT2&#10;T7NjquIEYFK7oVF7C5kroUD29KuTS2iUR+RHD6IS6bQXazx0PRBbsqPh2YK0BbYT+IrDET42UhYF&#10;OOSp9JMKiDOIOb5WJvnOuU/n7wSRcz0jBRfqYthNso/clGmGaMBGiqFx/+Tqskug045KVETEp9jj&#10;mJ4Uw0HIieyMdwADCg9YKxkrkPDJGVePN6ujWBy2V5AnBVF5ktTIYDAqjkROt3O73o83K4/Wp6dm&#10;I1AEcIhXL7XWkanG6BRH5sWp2uz4P3p/adpzcU0wnlDpyi6e3KYcvr4y+00vG/5f5NayaxInolit&#10;ZA9VVg03F/kaK2lIhouSlg04XL9M67TSKkGhgCmuFoLU8bTGujJ+wgJHvNCrhT+oevNB+Xtnpz2q&#10;EkVjHXsAMiSXoyLgHUKQdQOEmsIMQUYoZoSaUygIi7miPau7hAhTKzhvtDRq04dMdaLXrNSiZdA8&#10;OuFMCvZVWCmk1aRai4A/2XNgqm2u0ute92k+Wr7O4M6/E9AwvA8TnVjUutAM4+3VZht1UmKGfQ0Q&#10;9ijsjIKcbfcjSHNyZt8QEcdq9iBRH4c9TU3aaYcOaJKuWoQ0yJGodJwg7Oyllr3SjGzChB+9GQx7&#10;COUZF8SwOP4VEcSEQhgMZDfCXCdikxmo6aY0BOkNABUz7aV5BAShryKlFX6Oq4sqSbmOek9GCzgm&#10;uikLBhHiCw4sQDvz7UyeJihcI69I2rlWzmKIGDf9k16vgxVWcyDNDpJ8sns3YXvSuxfPABACK/s7&#10;2bYbDxRFrYgQfCPUo6LLnPebewqb9Qi8r3yduO9cANYrPILfvNnSDS+tLlQbemCTgLHzIS51L5BB&#10;MdIpHFlvDGAYZpAjE1HNal3PHM9fF6msNWZvM/fFmU1xFUiYEmPR0QJ4nmO1pKrMgoDEftw9Ozgc&#10;zjTmZ5fWH7z77eV7dwW4r7743GTipNu7c/e+cZFEPDMF8XBKzxQ+jx69lf2F0biXrW8sm9k/efbS&#10;HoFcG9QySwDZWCK1cO/h4+2dPem0Vp+G++3saCeOLQDIOgjTRjJex1dffPXsyRNrRu5cTkWo1WqU&#10;eQQ/UgUKqygJFv3GesouT+x3f4UU5qzC0E9PnfSj42NpGmsisF1RDss2iIJTS1ttih1WYYPs5Tw4&#10;YaHvZVSVwihTp6To+IHB+uJpmJF1ioQ86mx03oxQRqedKLQtVifvL7ZpMvWQEXTDmfKGIhThq3hd&#10;j6yvr2GXbL/ee/HqZRzfLUVZMR4Mvvz884XFucX1Fff4qHOQA50uHgkAUQH/cHoLRWSL+h+WxzjX&#10;D3DO4iKSrT3dG1v2fgiSLR7Tya4FXp/uWv85R/Z82ia+63czg2Omii3wo8DiwMB6A1dE+0qRH5/o&#10;CNsFVoo/aiR1TD4CTodsISmIjalVPFMi9xEejtS2uSaeF0arPxkB7ZBulPQG8rQqQqjrnaB4FD0e&#10;NMJMSEK5KupFZExq5QrEVcvvtj1Tq7VPj/uiQcyT4OfDkC3RCBwzX8ElhfTHAEXHE1l30rbqgppC&#10;I1Rg7yL2aSTjZtxcBJNgyqGAGXphloP1zbyBlNMSoCeQwjdTxbj6qfxGq9bzyT0TsuOqNURq8GXC&#10;fhEAJP1Q+nJmvPEYBIXjF+GaIOzJeUx181ehCgdPzVSoOA/IcNmoLxJJ8V4P2lFsZjxGrZJNTb/c&#10;D0s5G2cQgsKeUvSTop8pBRdVuMAYqmXnMkKmsTbMTleUXT3KSBcXLQjLRmU7NQ/6AmeRIiwa9YQA&#10;TZPDiRYTTyE5Ul/oCkK8Kkx/H1ceUjoWIbMUFGmLqH3b0KyNVxpKBHFzSgceB10Dje5px57E2Wir&#10;vQj/7DMxuOCU08/jRloL70hSptrJK70xMd2Ec0/T8c0KJPo5ipK2JA155vCBd4MChQAxSgMppljF&#10;HMjJu97ZOjrcw+WvwS8Nn2n8jE02/EyrPb/Li9njiIwDDfPCc/Fqpg3HzNK82TK+4uXBHQ1xQgif&#10;uTJTmbTsbQKRfTYcBEhJo1bN+PLs5OL0cOyyT1oXaGMbUGaWVzOXRx2DfYX4FJhfXZXFh/Tdwf0D&#10;Cxa3qjg7xepJ20c/VsFHGLDeOWY1BC1MfE+lN1N1l+mdSD+Ds4uu+UY2ImxfVQ29XOiMjNEvOt2A&#10;1xnQkrUcq7baeMyi5lnvhEhoYkhRErDl6bA4R96kW2q6dDLs22CqNHlb0JJnh6VrHzs8PuPaMzVR&#10;d9AhncKH0x9XXWO+6milIWExA+IMCa93oTT0SiR1nOozrIGy/ee7Ys9L8zYQh1EiCo3YuXNq1LZl&#10;bk+P51QZqNuOb1ZSWCJxfNGK/6j/HUrOLbCcMjUk5/zXaN3kz8QfMnsCWmq6vSk7IIsjmAYG4/wU&#10;Qu8NRM4mZko7rFaT6bxrmdvVg1XmlZCfSeKPscrr1y/YuiPIbW6RkiNJPEUTWegu9kbDX/7iV8Z1&#10;8JLKTOPpk5fGVH7cyZBzL8huBvUmay7jNzvdg88+/+3H3/qoAv6aW+KYhcpBGjIyuoRFBsODg4Mi&#10;axa5T4lBU5UJgVMQSzzIeqz8XBmv8XZYmKP+v2ikijubMDgFXVSoZRDPGTnac+dyyUzNm6y+/97D&#10;RkXfM7k401ifXyAyYmYRPKmsvcTEclTlSiopywJlL9qRjLhXlnEUP4T48ozj/heNqvAQVD1mDyPw&#10;Z1VHZrlFeFS0UqLt7+51jo4DHth7ODsVoD/86P133384wbuP7ZLJ91h1l7q061GdnZ9dp2p5xU1i&#10;eVV9SiIMmYUCgZxn8qZp91reeufxkn3K/oAOr4VOdaQ7koWF7J7iCgTDjQCOPRlbn4PuCEAeRSJq&#10;+k5m3fRVdRbH60pg9jifBtxD8agSOcnYOtsL7p/9lQypyiYOpNphznDTmMBDEctg1CoHPSeRIXwl&#10;1TAzc0nocA/VhdUkGHhGTxKaHSxgKrurEpSWJKNixj0zFGYDwcqNniXr40iwnmNCjE1WFUBllqwI&#10;ooLf71qUpVgi3qjb7f7JAzcXpnex4DAiybai0bbNPwsEXkzofH60ktATD1rnQkfIVGhBgwLzyLt+&#10;giwhB2FJLsyZgDl/GW1FR6lEijg0ALJGmu1ZhK1SsIhI/E6BCt2x0SEYJaYOaitDBYplGMWZzPEd&#10;kj3TAvrh4QcUck0hYWQYnKRQCmCnNmhMAaDjxFgEQwmJK9KHPRRTWy5ihZ0/BaoOtoaLllUpGfTs&#10;dEp2NGX44+9seM9IrZlmu90hzgJM7MojzAUiiUPImBcw2s9mzUXqURsXUpFW2IizUcnYYNxZa8wu&#10;zwY9OOuOnx8LScIPmUoFUbVOSHNKhnIVKPNnJpkhbTIqDQoDGYGaOygt0Jl6pBx82LAY9E+kSA2D&#10;jRzNPIswrWIihcEIyjkyzJmyRvrUI3hR+dvqhEkVBCpzKWQiN1WSe6Zb+OJhQpP49U9DMAv31AlU&#10;wY1zallYXzIXFcNj6loUu2kiZUXOeHBSozRGANCj1Vgb0lT4kjZ8i5FTjIkeNZF0SCkyJqtsPoed&#10;E8oZudbqjLDSYzXiqkQ+CNY0NqKJLMvX4br7aNpEABbLaAmaI1e82kLr00cXe5bJyVqLsAoIVKmk&#10;mpGM4/5uKBqdBavaYkLcUgSSSQW1u0zkIG7LOMhpxZDRs94QG82ilZKVoJxLnyCjeAuVWk//oNWc&#10;86KH9DFzLVNnIwTGaDl4cqrOqMFGz2wYO04GmIOQvbn7wAIiZxeN/Gy1ZY8MkhC5llhjqevSFCcE&#10;pi6ij2KeEZU9a3TTZD6sxVzv7B52ut16o7Kw1ELnUxF7y2fDDj+xEi3TYuoKokcUWn38YcDShofL&#10;a2vGdOYTF0RrACPl3EAVeffIpWAnzEcYrBwFeemekBkMq55BB3QI8elgr9PZP6niJSwttVdXV+4+&#10;cH10JNvbu/AlMXp1eaHZqgxPT9gWtluz9+++xVsJM4HRO+Jd6Urt6NQebKyfGymXpUhz2cXVOxEC&#10;oP3YlAW1gpqds7try+AyWW5rZ7PVsuSmfmi/2tx89vVn9BpidlBUGpFCJhqVWrOVXaMxPCxInh6D&#10;eFBT1/i/EJjIu0SVsD5FlpVvRafXib0WhPPqZrYxDx1sTzfuzK1+/Pa3NhZWquO07bnSqNML38SU&#10;O6WZjB9k7Ha5xLkI2yCcgCz15ewniItlBoywZpQc+rKdhemJV09fkKadbtaMZFCIYmWujUdim558&#10;55231ldX//rvfuVIzy2vCdvR7jk7m23V3nqwerK3Y+W71prH7Xj4YO173//2vTvre7u7rql9OIqI&#10;/UGXpaWzkrM1OsanSVWotDIv5iYveioqKRRoRIzV1teWasjost45AgWVNdYTdRuQpZg+LzXHuJub&#10;FGTEEM+MKN6GmRnnz2xkyk1JU862HZ1AOtmsTTUc6Wf8KQ6utXOU9NFp7TdE63a3AKwyQOXpS430&#10;Z7MVnLwQfjTj1qZhsnms+jnck+uLWgPPBY2omOy4s6ZfFnHD/TeN0oqF5XcxAD5HELGIPggh2jKj&#10;poxos5Io6PgJpq4UKPwHxanbGPFmjEF7Ub6LP5BuJMK+khDeQlbGjG0japslYEEMJzl9ctFZisZn&#10;FAYwQ26baDpMYkqjUukdHwEJTW7NHoLC6FvMvMdIqcUOo4gDohzGek2gLOCeAj5LSjIFnD6jh2KD&#10;qIswqZb3PRZwl1IzkhcaGhTOktuMC/2rnrz68DQUXLijY6nTGphaRfMp8hxZ0hn/h99bKSa2esE4&#10;mHgOaaRusFaytRVgTfzNkldmhhnfkvlIIxafb9kPGp1pohIoy8w+pAzcmeJ6BwO8VBuGe6AKEFto&#10;lWYIB89utQR9XUBY9kYN1OIr+iSORFFQjRVE4XcXIZKyopkKRJegUM6Kle8Luk9Vk3/ZspiX56nD&#10;Xn30obrS2zNejp9ZqNsGLZd0r601Z/Cr4rbikC03dueDpK/xUYub8xsUIvTsBzihOgzDQSktNUo6&#10;/ZJrgiOFSoIIieJgwGJ/WMMQmhnJxFOzBM1I9fK0jz521j9xQ+KQ0T8xXIvaYpqhIiGdwiWSOHnk&#10;GmsD3sgVSACggpA6o8Jl7cNmGMBxLHYsYatrdjO4wiyK6F0Rp2EbJmRJddE7Kb1/8Gw00TTpmogA&#10;igVr1naVFyTZexnwRrVKqLczU2b+EhgsF7bmeYgdx5wXyu6tWtuvxnWKjSQoz1vjI35xXoQEoeus&#10;sB0TKx0efpJNSnpPK2Lj1kPCy5fks3SWLZwYDd2uS5X9eT03XbJ+KvZgc9kZOEEV5EwxNr6wzOy5&#10;as/EgTkjlCDTB7GL21CMdlQ9WR2IsAHMwH9oNuf88jyC7ErIfbAOAKBhK1qj2pZCxZFH7Qcq4CR4&#10;e0YmigY9hRAwenB4sMXqAsC/sLr26N27b7+r2sMthCxTzwND+Xc27twziXjz5rXjqNGBvjHRUPDb&#10;QfIctbdYCBjV1dr00dG+1kfoIEj0+PFjuem3v/5E3fRgY/Wjj97pDjv3Hj866O1jOFq3evzwwb17&#10;958/ffr6yZe9g0NMwTzAEJbg0vzuWzGHnrGG0NCsl7FT3e+K+MztX0VkA7O2OxBVDunykbJVRAtO&#10;ZCZMwtaWV37y459+7wff/9Z3vvXOe2/fe3z30XuP3//ow427DxaWV+rtBVIE5MV1JkYcBUnJbo0r&#10;jxSRxcT0FWVhJI1IrncYszqFfmehUdnd3mcxHxiRsTpsSjKNTVXEfBvN2Xfee88yLE/Cg/3DkI+K&#10;f/zewb5sOttuKThCsh+11Xr68vW2sKkmiMYx/hviO8smuyjamMmJuUbjZH/fR5ttL0Q/8+oGESl6&#10;SD7k2Cj68PJco12v22L3HmaXKMsqt87PQSYIHaXnDjERmyKzJiEw0C8U3aw0tJKElewsR6OLtuPA&#10;Gm9s6Y2f4EXcIkrMcT5nNLQOfDZ6UM5M99OSk9Q6DqoWF3fHPcgz/gIg2xQzhxX9ocimFcp1kSZS&#10;ztKmViZOkewDP7rIGegUFd/xiFEVtbz88KS8rNYWYVd3S1eQjST83mjkFoOC4H6B0yKVl/Y6u7Gx&#10;Lwp0m38lk5BI2QgZaNDRKChE1/QyvopsXU5RFmr1lOiL0CAUfSOibvRdw9BN5ga5pIohuJ6KMGrl&#10;aBIGUjwYUnSKvRofCh30RwraSf1LMiyaewVoy85vClXwDWacDB+7eqBODS0uv54uY56mq40Le2p+&#10;JlFlABptwNLUZv0Wq/A//84y11kQXNGMTyPijYW6zf4gk74k3Sy3lu+N+VoDD9P5yIO4VW+c5GLn&#10;W9kpazTr5isgr7KrIkvHxAzYS9Am+SKbMoED/fjCVg+uO8nNCSMjwOUgWjrC0BWbzugqJkelWfDL&#10;9THRlIv9DzIAskZxbROEtMxpn8oHBHTJT7i7obsjpJUioBjiQdVuGg2ysKAtswqO4MFTVSbeBcUm&#10;4n4cQo+PdszxlAkUnqyfeZNKj9IKQwgQ4ThUjlWzRhnj5EGf+wPXiQnAHNFZlmngdDuXoxe4f32t&#10;keg8GVFhSuHRIsthKFK9+VdsXalahm5apkrZ8VYHqE5409KS8X7UgHEIjQAak9jzG5xUhzg3Shzx&#10;kFHD1V8Rh7R1yyKbop3frTtzRKPHlbFUmbr577FUd/JtfkpR0RZGvfGRFCBo6ywW5e92I5vXRYYu&#10;U+JLk2NnOiKjah+QFLjfBlJOdxIRGhGdpPQx8MbCaND/RXVbXiw6hPF4jBNgeLbGet5m1jAcq2yW&#10;RSankGAnrp0hiVCONMXtnfa3NvexSGhj1xstWyMCx+nAqD90/ziOhLEWOKoMpnKUhDOUwIoJhJ0U&#10;GKh/acAcOjPT0DIxPKfDu9eplg3HnGSfLcAaClfI8W7zmSHOUa8/3VpY2Hj43sc/mF/Z8DX/5m/+&#10;xtAfK9N35MWOYo+GPmdctTjvJywtLsoZbz16gNxnRrK1vY1WJzEvLKxsbNzHF+8eHeOex1C62335&#10;7NXuDjfd6qdfPf3sq6+ffPXF7uuv/vwf/8OT7vDxo8f3H9zbefP6i1/+vD020d89yBTS8zS29eOw&#10;f6aMPpOhNFJmYNQWyEz8zxJICTLOyvnewR5Z8ddvtkghz8+vf/gRYb8f/rN//l/+9O/96K33Hi+s&#10;LUzDY+vTrfnG3GKLaEVroU3raqYxo9auzdYHw878HFGhGEI7nQE3Im+TrctIvN/utWjQ7e54EcNL&#10;hcODtaXj/eNt5inYE/V6PCaKr1A0n1ttoXKNROFJ58Xzp5agv/2dj1ZX1lw9zeDb77+/e3gQdfOp&#10;8YaK9ubm7oO7yRbX59j16L2VxvS9tx4355ccdOPYOyjyR4e+J80JNr31eqWDe1pMAgGNJjbt2nTb&#10;LjCU5TJWS43ZFibK1eA8Q+TwjIA0hBvKUDJ3CSUlzqXGJhKn1BmJF4PKpAFxIZJ7wRss6V6cZHVX&#10;YLZLK4zwdsI+KPt8ogZdFSPZbOv1zV9Hq42pbMSEdXBrSmoiYpMjsswU3sCI9BDGrgdcqgCEZT9E&#10;3RlfnsgsOcYmYxod9XUW3JNf0n8EtfV5QPnuVv5mGOXxJCnu7YWb6A64XFkHyLcIgpLtmUh/Z+6T&#10;9aaYDKRBSny8HU9G/qC4Np2jzw0AbHaBUjLriwpFRN6MdVWWy7J1W2J0JBCNbxJgM1nJWqjZTdZF&#10;EPqLD2IxL/bTzdFwCFPhxqsuFKjwEbPyK5UIp/C8KMFGnzV+JRkXo9roCK/Ojk6uOynufXMN7Mhk&#10;RcxCRxmZcrsr4//5e41r6V2tbBs3+H/W/XyCfEJomNF0RkuKBHy6ZIgYOo5puuWRkErsusZE4xo0&#10;GU1I9ur8EyM0dTXJFhVg4JjXGuDF80G3c2ZmGwotTj+w5KQI+WvcCfSRyk8Rp7ov0quY0ZppmoFl&#10;l3hyotqSHLN36fsCtssIrfxZrKfy4CTj+F012v6uISScPPt6XpuBWTZ8Irw7YBemkAh/EHfTOb9m&#10;SEPEHLPMxNlacaKpheLGIpDYr5arZrjrlZUeLBCgWmuuoWvrhNKRgTLu7uiZ6YJEgoY/XUHk42c2&#10;MoiGParNZM0H93sMKeotPyrmKY6ALZWzuJ9J1DM30Dwruiw1LYJkOJSyCHWm2ZpZXFuYaDYG0L7J&#10;uubJ+89RlFbDEp0Af+K+wfFIEZdlvZj3hGvo2kQmI8Y7rDZiE+80OII1lt49z8HYKezdtJyhvgn0&#10;1UablUikDrXFt8J68QmVSQF5g3oRjIpcUqmJHASiIgZxDgXRIylKg5XhRUkGyhBnVoJHliGGE+yD&#10;SpJlPX2YcjRuxRG4FHJjr3wp8YdnK+j0BhcvX267litry2xHpqrAu0nN6NU5Q7n0vNn5yDpLtAhT&#10;bio/3Y2JcVU5USL4kLscVotGBxyUmW2kMELYsoSHthchfnV6kd1LijJj1eCfHR13QXqN+dXa3Mrq&#10;vYdL6+t+dMwDt3c6/GLGppZWVo8PdjyBrc3tFeKvq6tfPnl61B384lefpIa9GWMo0zvrU+2mOK5S&#10;xnQ4Oji5s3qne3HlR4qI9x893jvcBxr9Rz/+0zevth29r795YcnWluvbjx/Z2/3NL3+1MFM52HkT&#10;+SxbCjBoZeDcfLErqwbfQ6DjaO6boqwWG44SqK7YO/33/8N/95c/+9nm5k6lWl+9s756/85P/6Of&#10;DC8GbzZffPPlb/d2NrudEw0HFYsnXz/7i//Pv/63f/V3/83/67/95Fe/2Hn51Hj/m89/PXrRvTln&#10;6dFxuoKvpdHPDp/tfhdNce0CZB7o4Ck+lPSD7qO1pQNLXgfHNFQ0ZB0entKUkKT5gpdNTt3bWNNZ&#10;6lCVrf/Zf/Znj+/d7RwcO9jata+efVlv14Tnh4/fnWnW1chnNLzwa/usDelqV6DN26+3NNUtVh0T&#10;k4cHx1C+FnoYgfOZGWTL3nHP0BWewdunZinGYtCVZGDsXel3hhe9AVJmREMzhw+/UDRIFSgUKljU&#10;Mcr52NFE1zLG8uCQBHxWCZoncx7rIwbeXBbjLypM28YNj6WIVhOWm3GTp6sh0Spw+u5+FsYyJEZB&#10;0nVZegvxLJ7giiIh0Qg5eokIzFjwsV8PGZcFMOjE5FEOdWuKS0QRNEqxCviyhypSmIafuZNZs49Q&#10;KpsFwSvj26zflplPkdkrQozR3QHlmSBHxar45uWi6ue0TgWqDfggFTs4IbOhGmTBK1PYvG71bfiu&#10;/nWe2vksQl6s6PPlhPYkQX+6GOEENwTMMOeKjqpJVLDFcN6ykRAfUsBNBC/UzaAY+LC184id+6Na&#10;LtGkXkuvE1fY0OvTWp6hcNsUEQb16siBEVlPwZQc7nedjf+nH5ATTmqOAEMA2ugchwElMEezKXk5&#10;0hRFIDlds78fmnJAMMhDSbPsHsxR4luSGUfAbfnghli2PKABzmrXqU7Q0YHzpri20eZVZK6JI9uL&#10;lweEKFvSWQNwktJhQfUieG+ikOFPFqQ0YMaDlhDgR1lGI7Gj6PBVzPKiJcwepJ5kbqlbOE2fesnn&#10;HvQV4tDQ+DF4V3Qp0j0bnAx8rQFmXjLAGPGgdM5pqLUxIaQRkgEqUlBNBQaUzVx94vCoK5F5SIBg&#10;xY/Ow2xDB6vyVe1EhQc9gEOuaR2uTqy6bmzL3Jrw+VDnI9P+B3s/7lMhx8QxXf2ZjY2ohmQI50vV&#10;GjOL68sWJgwZ1ASRMMFwi3EUJtt5XDyub3Sz/MJBHxGVAG+Oj1O4seWUMmXGznlMqTMCy+glnpdu&#10;YEVz6k1hKYHawjSRHys55sErkTUwKzVUIQsVJeiU1aVA9u9l+4/SUDEC1/pklSZLEoFuYzwTWpEL&#10;oHTLGWdRWslmWAxRImBxHjtK2hbk0qMoSA0g+Sy8O4pZOIQ0kDDrjj20lfXFGoF2K0Hjo5YYUAOj&#10;UF7WSW9/b5TNLAXwJLNhpouqNrAOxT6hG2wg/AEwFfMmu5J0yPg0Pf3GGzF8DrScEoAcarWGIuCZ&#10;H3VODzvntfZic2Fl5d6Dtfv3fN0nz550To6KoSLNgpH1uw9ev9k2HDIUpFO3tLBIcO7kCCH3XM5a&#10;XOJkX1teWby6GtJBn1uot+dbr3d3zJmWlxZfPX8u/n37w/curwer95buPyRffgcJQkSll7qytLK9&#10;ufnky68aYyO7W5vdgCGI1obWteac9oCsf2Nhfr7dbruSFFoxzIvkNwS0++9/9m/+6//7/+3TX326&#10;v88jcI8cxsuXm0+ffvN3f/fv/9W//Jd//Vd/85vPvnr69OWzb55/8/XXv/n0t19+88SG1quXr/e3&#10;dnpHxwfkaV++GB0OIduqpnAhSnCVDicwlJorC4t311YfPHz8jilYlEjVUkrJcHK6D1fmrQq/2t63&#10;GDG/OL+7f+AYYJek256b84w5+6kbrRF/9wffT7U9cv2D73z7aH/3aH+fGxb6GfIrhbYY+dxcdQ73&#10;4QXadECCpIKurL+qEw25vO4fH+OezG+s4YBEZcYUtNePGJ8+L4RpCliV2Wbdf6YxLfblJg+GAPfp&#10;GcLn0ePJMsYwKmUCml+RVmNMsRnhmqIlBaWBn8c8KEKr511Vm1rraqwS2gP19HN01m4g+JIOzGDG&#10;kfQm8FeHBgIxKQ2BR3gxOsrWgj7DDdUCFmu/oD60EnT3IVIXL3Zb3HgEIQyZODi1+NKlWXFL40fr&#10;Y7lHKbohKqlyI8wihMLSCKXQ/js99zztUGYDJ7Bq0XR3BaM550b4mgV0ROYLMT2SS4KAbjJeCWW5&#10;I0tCBKmD4BVDd4kbzS83U1Fo0pkmugAVv4MKy6Akf6f4MUKWs45Q4LsiMhqmT/62vaMCfQnaIUWE&#10;ABH1c4u6BuJRZtAvRtxFTa0cF2eGxor2+tW6flHogwpddhT8wCdp4mhFrk7hs545bGf8P/uQIGDi&#10;0W2BJrMXvQ1dvaD2u+wp0EbIPVxDilhpweIdK13bgxO7LGCT3qvOhDtyMzG7uEYb1TEhrzNDV0wO&#10;0RLGwMhnpXOFsRnF97B3VCNnA2SgaNpjcogx9q0icqEEqKghbQfE6l6Ok9fZyQHr0nsRj5JsbzUE&#10;g6HrNB2A9HDnZGC4EEViINmWbbzQLYR6gCli0tIXgMTfGEDSFOABdW+slCklbaJq2qZD/7ZUFn27&#10;PHEv1cdG+LK7KmtGBEkeOe/Bs1IPOfHTdfZKoVL6Nn1MEyVvNbS6kUH4AiHxmJH47RqR2vlYg1Ky&#10;YynQsE900TwcY8GyIuM9eWQqAztWKnOldlR1fJdQSqam6L5nUJh4oWiNS4ejcrhzODyx/uX2cn2z&#10;kp1ey7HN/rzblhdIXL4AXAqI8uUBvyJ4dhn9CyJFzr/vlpXPKBJBHqK2WbSAdaBxWfAT8vky2Zv0&#10;fKKRLV4XU4NISahwKIwQTEvbxIvEZDnvK7th1h1VE7my0UcHoURuA/zi5sZsKIp/QtZFr392cHAi&#10;v62uL9eaNSVY/FPC9CMvcms6kOWS3DM9b1qpmaCnI2PkDCDzUYSavBHarAbLsDyjY3cKgMlY2RSC&#10;X2rB0CI4l3Ls1oPY/9rR4Bz2ZhdW6/PLBjVLG/fwxF5tvv7sy6/UOQ4IYw6i82Iirnl2pMenNl+/&#10;hF8tr654ox6ramhhaVYCHlA3P+4ebB/Mzy04sysry998+UUQ7MT1ke987/sAk7/+618oSXAlBsOT&#10;lZUF2kbPnz99+eRJ5eZ6d3OTULzJckbuSs9mE5++2QBBLuoUiZ0TvHj+9MmbVy9/8bd//f/8b/7r&#10;//Ff/AUPqi7do2LD0TvuXvbOaQDysMjC0vjU0trd3cMucsRh5+zk9Hxrf18JKYaqb6L2Zlcm417F&#10;bEItLNHcy9qdWzi3vL7E3vfdd7/9e7/3+3/0R4/ff7/WmnPOce5QSC56x2vMR3rdl1v7Y0Rn5lvm&#10;lyqYTNanJhbW1uqzi1b3IMr7R8dpsien33n8SGGvRrzz4J29Pa6c/VBIzgbekElnt0eQHmJhB9pE&#10;pu98KrqpELitKQVHR5pzVmIVPRFLMibL3WW5ovY8Pa1NTS62mhJOpLst6CVHFGWGVHrB4Z0L3U4k&#10;Doq3iHge2Fk3lNF/MAucjiJUjXygbI8VQTjrUM1sCREdrMdRxXC6IHljWo1U8f6b6i1lLjpzhJtj&#10;kHMrPetCxJZVtpekJHJLOdYCrjVycamPjk3sMItot+gNRMl/ublutZsAwXjcFTEqfE7X3pwvurSB&#10;JYrGKKyseA8kCGGWZ5WpjGUDa5d7r+RHtW1OTFTHqu26HcbIXjsMwllmIYUhXhTSBc+K1K4zzvAS&#10;WDZJup9ywkS1HvVYQE90bIvyQ9iJeW5lPwUOhJqV3YTYWUQHkKrv0NnxQbonJ05ULHsKVqIAJ7og&#10;Y0Y1KsIc8dpVlZz3zZxC3IhKdfBHunVylZ/sc5FFTHET551rhsAjF04dLag//xBSpA6NEVECeMoK&#10;DSkhvzLfBiuFpkrkNey4LMsFOQmvEONtHLnLli6+Q31qpjmzfPcOTYTK7Hz3vD/TnqnYQI3/UITs&#10;ZheWbJ9OMFS181s8dOJxl7oj9KzsK6Sc8HcrMyJUs47I2Jxt+MJ5sZfn6AoSIZHGwfGxP6wpjL2D&#10;zYxYncTvReRKvM++TUw24sVW3E9iKXIWhkwyXwbzoXEG/6NNWaE2R0eQZ5KZESJpWQowS82y1ZSi&#10;JVnwdjtkdLwfYh73bFUPBAQPzWGNhQ+C7FSjiWkgxzK1Sg0jaWcV7sZisckvjipA7JIgEkUSJmmh&#10;EUaUT55xe4yQgGjCXLHcyXEDlpSqKDvrbHB1AEVuRB2mOdRPgMbUI3Fy8QwhDIF8lQHT0+53irMM&#10;NfO3tAio3uMjyq7oVEJaFSxhlWQulJ9BM9j/9qwsGPl95sOqE2O+WOOilJC6sYE7NVWeZan0osQJ&#10;88i781tRqMtCtWd5bZW12jCCFnnO0UOkCk/FSK3srQs9WRWJy4DXHb1EDSkNmzNPEWwhmNpJP+mc&#10;vnxOFGdyGUcrVrrZbDsbnJwPji2gJC2X8X1B6ZJmimhwkOt2nZ2SD5bOsFCz9ZM1OkBuw9UVZ9jM&#10;y0M2KRVYwkgwyxh9BrkeHdncOtzbG7YWAX3zcNo7jx7q6V6+fu23vHr1KlRaN21mYnFl5c79B6SJ&#10;yCEi8bearTura0YUy7NNlMpOV3Kd2nqzdzq4wPGGSv7B7/3+p59+0WrPe0SP333v5dMnuBVfPXn+&#10;1jsfaRnProbamAd37ojRpGm/+uyr6auLndevMtuLkYTCDktitt6YxQNeZVw7cfPs62/+8t/+1W8/&#10;/Wxvb//lyxeWfAX51G+lF4xhK/QpegBQXmCgVxk1Wukxy0Fj0e8JQTUqUvgvkebLw4iwpEIl1jKe&#10;qCYpW2bt2dnlpdbCPGSY5RUuBj757xw60AAA//RJREFU3NLsT//eH33/B7/35Vff7L558d6DdVD7&#10;05evzVuasy3GuAV5BFKaQq012y2zJlH0eH8X13FxeXHjzrrAO7e0eDI8ffVmE6lE4yHHOAkRg282&#10;ZDgVW5hiuHN4vfYsB11lmb7H2Z4ONy0DG1HExogeQg3X73f0k42ZqaX2LFpq1k1iNZxKXe2emJrR&#10;r/+tMBjGX9CBcOuIkSTVXBFrRapzT8x6AUSSWRYAZmKmh1keYWtV/3RCvBru4hwRNIv2MeyUxmeI&#10;V+AYR5THVY+Q563buIo1I5bI4ymrdX1eXLGNjgNX0Rq+iQFRZSYLEgGsTX/ci8StkH41iZeWZzL4&#10;mzJdltQN8xX4yKi6vJAv411rncpr9jrBIXFmgloUF1ZlzVjVnmtsPn0MATyIaPAh8dF3T2EmUQeX&#10;cjYKparsNrmWMB3mf41YXqV1FF0lqbgzF6vyEPIC7+Xeh1xedKYSdIGcBvanLF8LZ0woiBgHZaag&#10;imB/f7JwjzMjwIQQ4nSR3vKwCGZlUxy9JJZG4pqyNyxFFBWSoTNnVzPJyzpgDsgy0T96dxF46388&#10;pBhJBIRm+0QaLhM0YGC4fo5FMVfPjkaawvGwrU5tzCCGNfSMVM2xiW8ueqfd/eHB89PDbSur9vL5&#10;J8eYKWrmkNyL0PG0ejFB9JNClxI0YgNMkCqEPUkwjgMiI5cBiyFFeUuMU/3RcTzD1aHcox4KIXNA&#10;X8fN5MdIlDDrUHHdDSc/AG165inTPKlHnr+aceEabZojGX6GcO3vjKJ74qNl4yxv7dJXmW5UMamK&#10;+Nh4q9243TbFYYz8zwAVs8zHeEdOVlHsR2uKZcxLD8iSBGOICoRGRXN+hupjZjZWay1cjlUPOyD4&#10;GYVChrZwPiFcV2x0hyJVFof0w+GkX1zG3C1YpAF1EmNaN3a9oasm9qc0Li87e5QKypnJRhv0FIeU&#10;iLIUauKt2rFfJJamOOIEOnY5267hccoQsaY254phEzEb3/2CVbnajkQUepVpaJy4BkTYND9T1aaW&#10;d0y8djECQp7x6P0Pu3mB8hV/2qB0yE2uibhAJto9MhP5fsZE4YZMzHj2qVhjaRNfmEI7dx1krljB&#10;VpotvY07g7ZuFvXq+ZaSaO2OWZQInS3gYQ/O0wtcKd3GtjhSnMXMM2TAKBRejcy1FzIajtdPVoDV&#10;NBKhHx55Fw8J3SvyTFFpilEoEDiOVurc64o5ZGPuxeb+YXdYX1hqLi4/fPeD5bWN/ePDzz//tIq/&#10;6JRPT3zwnY8PaXch2NxcyUwHHKJOT7yiz7980mzOOpe7e3uNZsuBXl5YyH6RtZdmXWD41W9+VWzY&#10;Uif/6R//5PSM90TPGOD58992DnfA3etLi8U3dWznzZva2M3x7m4HeTJfjlpWtT4735zDV2upDDko&#10;alv//J/+0x//9I8tSh13BFrfxQoCrgnugMgxXm/NOZ+xuLrh477i0tJwclaXV9aUBq1WTQ6JdyX0&#10;bNBTHyk2NCTib5xLAGV6FOq9UuLiUht8vDCbCnJ4ure5/dXXX372xW86/YM7j9Zbs3Nf/vYXs9M3&#10;tfGbFy/fODxI3rbEMs8w4ZgcJ4O7sLgUVdJUQVCFbPAo3uUtuW9lZX52tmkO7bPs7L7pdazdjA66&#10;XdLmmjl2iGZixP/XZeWpMQ2iycX9tTsObp5TFvgUUhPdrj61ZRygbRVDlpfqC6022QJlqDGC0EJT&#10;Rl72kicnRKRjkBEik7ucSJr6hMNe8aMJBDkxFPhKCCiCELZDlYuG2oXkjjVEkBaYojFKDCRtrDi/&#10;QDOaHDkV1fmfiLPqL1ssYnm438UwCLYAsoD324j1DN0e/UNpnHQKoxr98AodQetdNyYRZTcrnc3v&#10;HG+jlCbHT5NfSRq0euhcS0Gk0K+AB5HwDqulACxsqurBK1QH1Vp7aUG+Vw32ewrPscuskBa/1bjJ&#10;aZ8uYpEsiWbYnLkTwfJqsyX4pOTXBw/7l4MTOXR0siJNZ7STjZ5Cz43+SVbjYlEfqjQ2aBRiU+L4&#10;7rnv8RcaZ39VE5D5yGksS7ik31PIkwZr/u0MOkbhgSCckLgkaL2r12K/I+rEIYeb/NPCD78pLZre&#10;kRXWP3p3w/+GNbuEjXYVzs/7QvgugGM6HllEgaVUiOpAVELMRUbiPR5dIuJxVez8tPmWozDZw9nO&#10;SI9WU+TeffWpKcIL2eajqIP3fHE1OBlYLA9BE2mpyo5FC1rmVxJSwqwfg1s3jPuu1sTeaxFzdTho&#10;aIh3Hov/67GAdMypg8ZOTbD5KpqYKBPU1sNahiHEGynzJwWH/dyRzrE9p2nnL+p5GAHFw77IVaQM&#10;UL/UCVXEKSLnJZpvFbBAVmAViF6yMBWGj6ZHydlcnG6vmu4Wy5WrKS2p4dZpN9ZJOTAFMR2fOew5&#10;omgmarbYylDWAGf3qLNQf6BxlJln5BKynJB+PD9MZAeBSlExubZWjIwDsisuDKogURoBROWmbNQd&#10;muBGzLRY5pR9SzcNbpPuPP5jFwOlaL5R9I8znBsgO2U0gC8wigbRpP2nRIqY/1mWG4rKJPgtyElg&#10;AaWtTUYVs7FhLp2xrDAX+gocbgq903Z9FnrjoRUhFeM6iZJ8Sdqnom+bKi/5zdsK7DJab5mH19S3&#10;TqjJodKCTo/zy47ozZttAWTt7mI9KaoB6zKhwjSNFk0U1rLW5ZQWl1Eo/O8YfcbRiqq5hZajFrL0&#10;BLdMHS9YMKuF7NvjGU0TOvTjkONDSSxKMuHQn14cHXX3947ml1akhKX1e2sPH3a6ndcvXjB3yhLX&#10;CI+u2V0OGpfngqtj3WrUzeu+891vQ0FX1lcpzBYvosvlxQWUBHfRoSJVztac2QVhuqC7NzfHTIpH&#10;JgcnF8qN519+XbckCIAuOLVq4+uvvuAufrK7xQMwg169pK3ghQUTobfffuf73/vYy6MKuH+4h2q4&#10;vbMbprIy9ybgUSri8IZVTTWldICFi8v7Dx8Vt/VgtBopvb74CNCkyUjTkCg+wuFw0ImNToTm42lg&#10;gYHnCI4GeoYc41eXmsDMANosbfRfP3/x2a9/vfdm21rb1OXFcrPx9bNXNnv9y4PeMBhw+p0UcA7y&#10;zs4uaXN5Yn1tZW/3YGFuAaqwsrwsomlwX798/fUXn4fHgSgAcOx3o2YxwhS0NzjKtka/c9g9PpRp&#10;+sdHu5uvugd7pq+9zlH2y3yc/f1zMvI9K9WO8XW7atppMikYq2NAvjczEB8kqWLgk1LJqDixLx1/&#10;bC+SvbJFEtW5hNvUS9ncxrz3jyJQGn3uyBHJUYYoUWkrprSOdKR2grqnAxqb0I+CS7JUS+lHOPMz&#10;Ik0WKd5oAbgIhmxlPT5NrHIsigB2rQyZhB86cGlMsrsfjSPgvKq6OTJGLSxL0qk1dE0J8S6Ujg5N&#10;QZTONDUM1YLYIzbHg4ABTWPGpmaxBJzoEyqL7HvReSiIVbTLy6JLplZhRtjNwgSanNSktpjT3xqX&#10;l4jTH1whEZisV+phwGb+FFncXP9kqkyaFM/OhaatCEvKdWExJVJnExmwbzteRDzzGIMo6cii/ixq&#10;4JP51WFE8E+5ukarNjRjeRG6fPhcSkLidrg50QQHsXBFDzvRlxr/07fqYOKwykOX0mUk3fn8IJyY&#10;nxNLTl/HiYfugjvlaQabU8CFjB3nDiFdyiXXYQKkarYFmvKfbnMxIwzl4TZahccYev8pbc3Ac3mL&#10;U5qb1bsbU3U3uWgEqpPqbdNIjIXs0HhCttso40XMtOs4e2/6gKgihQPuwUXLZLLaEvG9KyMHNxZ8&#10;nNtIYrooJqHC+tHDs5OQgiSVjGfG6K0ZKVGE6g10chBcqv6XjeSkiBLpSz0P388TJUuVT5aVvnE7&#10;njHhTKdzrUHsH27bpaKdGbWLm1NB3g4LxXUv128eELS8qcramr4mdLiW/ShBVrzFSohdbmTWPfEo&#10;awDVXFdtmKdunAwli8V84JPoDdzKUaf4KpZkWK/KZ1VYhH/Q6+P6p9UG3dxaaQYRszRl1njLscFL&#10;L37FMacoYG54G2pSAcqMMBro8V1I35nN2CIxFmt4VSqZ8BkYVTYr4MxZlgitCx4YPuQZm8eMXLH1&#10;UjZFp0vBSLBGOg+xXVaMi7UaMOMV9vKmho5RtoUnzknZZOOTZIPMn1Xrnc09X6QAfXXNLN45VFfo&#10;ju5YGqgsh+WehdqbjYNUF2M3qvIA6+qmCZ13fzhAk5h2RSPHKbJ22HlwP4h2ln5acqWGGrAvmCfe&#10;Vpcf7v5+d2X9fq09N7u0pqhEvicqwUxvdn5+7e76Z19+FlE4QsdktVwhRRsERrfZPx5gl+9uafKU&#10;wfv7+y9evDwlpH8iVe0c7W2ZjCO3PX/+hNrM/u4bB3J2dmFxbW5+eZWEaJQqL68OCa0fnZhCMWbY&#10;39o8pA2cYGogiwizMNtqL8w2d7ZeWhnb27NTtGNRtyg5FBuF3wng5ml4vDKS1Y5ht1ev1CBvJOpw&#10;siC2YTlPaXQu8EqAcpDkMrqKmRsSwa1hqZm1XYo2c4t5Urfzrdas6YJTdNLtHJ2cDMhLYr5I/Bw0&#10;DvYv+z1MofXZ9tfPXtDVAN+xu/Jp0B8oWUT32ro0IdTxm/2DHWNFCXtuvv3o0QO1ps+96683mwSL&#10;UvrxPSied5Ce3e09f52cEC07Otzf7x13DrHpbXTjBR4S1z0glHiyR7B3+2T/aO/gkHF1vh0TrG5/&#10;c+/w6OzyOFr8maoKMgJ66G02kbNqSJq0eJzm8oTGnZ07yFhkwOPVm9mL/CSHTQLYhFTwGLvgil2/&#10;DIdnKmbAJmZunJOYenQ6KgohMkC0yE5kyEOaZNoQOqP/uLxbwY+zBtYPHAJkJtuVjyAaE5nN8D6+&#10;noZ7+RPRKI8xV6V5NWNWDVGU1HTjYrDXUgl8nUYw7LL8x7BAbgVADMxHJtR70yMz9YqoJFDBlU7H&#10;G4wSY5mIkcWV21MQlLOVA+lXzYT6FGuc7DCV/NjXcBlZSZR9Q/PRK9a0VIwbk9OzZq+JFXJthL8N&#10;TBN/YBoIt3l8SlE/3OLmFNmddKjJFGXZE/ghPNu9tDSSJA3VuLb205ZGTMGz0evVQZOKWYb0KWYr&#10;2jiIik2wXy1vEZ9LoE4V/2fvRqvGkodRfVmeO0c3uvWkzQBAKS+4xEsQLK93GiBokYnrd9ANoism&#10;3kRlirif5AZqOE8B4hfjZYEGi/CFmBatJSlEL2y1URGruNfZlMW4GaSS3vAk0dOmsoAtMVsM8j0S&#10;nOObJw/VmsoZAI6uVHAhIhnfR7vYhbyYsCyICDy+DqBgcNSV0Qr9MAsQGlKVArQsdEy65TcXxX81&#10;9dTFSG14U7+cak3PL1gRcFcHooC2IPy6C02+94kyB1cqhXzkgpwS72Ls/GTq8njS/IMakzUHGeX6&#10;3B6OMpZ3Ejk9TS/YXLMrXkccWbpEEUvrnX1oKF7Zc5WR69FePD9TU2UvmKpfVvPSPypIi5B00Eqc&#10;WofJpCdpOx69GqShC+MJR0YwHV562qALVxeYrlkbK1pZigznUgmfcU3+6QTjyQgylVcWWZZokV0a&#10;T8fOJWOoog8pcSqOVFpTBrZekToQRiqdhUYUOd/8jTB0/dmisc8WOtxYWEnODvyUzIzEo2gpnyrj&#10;aBrsZxe4XrqcqKHlIo9iracnviLo0NvZ2pMAV9ZW60Ik0KlWPRseDQcH/k3HAFEl1CkraFHXD1cr&#10;hcP1WKM+T6zJYCazQjlsoqGCyaaN0oCwTaH+hGGcWW/Z2ir/yX8s6zjXW1vHZJeXNx4YRK3df9he&#10;WPzyyy9/86tfd4/tjB5qIiUzxQHw0/PJXuhppzRqne03m52TExXX7GwDY/vNq1cI+mr9pEUmiScd&#10;LrvRM8UNzZabkmZSpO319lWgYo/Koccp8tXLna03/aP9ter08Q7jqpOY0RWgwhKUzOe6sSNxdBQI&#10;IX0Fes4+ZnQVs+kV/k+4mOAcdx4uEgX4a4NECJUbDoFEMVCAuiD+lMSjnOU+4lVKYDESzP5Q0HRe&#10;us2m2dni/MICjkYxIVMT+ownIe1Q/dGZIk9zObigDHK2Pj/37Pmb3vmV8TNXRlVCszJdmxhpzUy0&#10;deeY0wNT6tFuf2DVqZ3cR3ZwnlIfcoRjiPtw2Os6kJbJjJAO/YjdPV1TpCjVI6cIUGarEXCP980V&#10;2q1/N0vBe3DZAdu0zKvQx8lTHXSHO8enW8fDNwednnFKhtPRi3NhTH1xnkOIT5/k1mXLS/IOzkWf&#10;jRMu550RA6cwNPzNAFLnA+eDyH+edhGMiOji5Xj3oONWGyBFf0vYgR7yZAE5SDJl0RPEcquYHxcl&#10;PVKCZwo09cTAxkM43NkDyR5rCoKs6BRu7LmAEDlWyurxKzAyviLrkFBQTGmFb1kMzuffjPRYrWV0&#10;mMF7VqHwGONPrcKTEqlwnMu/07QtTCJCOs8VkFNjOB59ZqkkJNzs5KeGTtAgVxbVqMhc+SMJPqOx&#10;H0wClUWIidcrUW3wNSnbAXv0PjU7lBEOtjeSa1SWHdOQ8WSzyxgCfexKnVz/I5qHGF9I4VEYnEET&#10;m8DlHj0dIOxHAx6ZUHVVxhqFQo9FJbyAx2LhUWpyRcbE+H/xnSWNsm42m7ix9xqv1mtl0yt7VVH3&#10;Sz725rOMdQ16Gq/5OcFgR0djuFI8SRJPnSwIloH5zXl9erQ2Q8kUCS/iY0W/dxrRy5kLVzBegQIX&#10;Soutpku15znFOYSC0E/OroMKxhTZaXU3/EDdIa67l9oljlKrBcIepwsHNUtTltxTFIFCjLcQka26&#10;eDq1Z+fGa2OYEKpdRE4oEC2nUsCojWJeEq5quzZer9A0swYEu2WzZl5q3wI8EPmS6YZDTi02sJnu&#10;6vq8vGWsVkpZQy8AJJkJkyUprzwDG2LVlIHJwLS4ZIVZoB91Ubw4A+FskaVtTyAJbQdaNUb23/Jx&#10;DJZNsLOhPHMdR5IM6BJqdc1peoqMBkDBLzmn+uEcZ5s806dsU9q7Zm7vhOmRTSjxkCA5+VRKLqI1&#10;UOxMXanSVuvEuaPATop9vmGYPBxedzshWbhS+IAAJo8o0vCpbnSD7l4GhSka/LgwVsM2gGXFHzDr&#10;a6b7IXYmB6SoGieREDP4jM7lwgyS3eDwKRFbRtBGBtnCgMhNBUF19Tyh5mKrA0s66eoUZNyltbnm&#10;LEKC2WF9eHKgZo9zohRe1gFj2FHkLGif6yWs8LWbS0UAhT2uv+134fjyes5wzyUNiEo8rcyDs4Q3&#10;oWgYyO/SY1lpGHv+mmjc5dL9u8Y/JnEnvSPSEhQf9na2w2o86+3vbdnogzPTO9/afHV4ECv3g30q&#10;qDGM22Xr3uu9fP4NGKrXOdlnMt/rHh7aBpavYAFyuLKL2PQVt6T5xbbK2A1DlT7c3d9/8+zkcHsA&#10;Hjza+2B99mjn1eGhBQOM2TwfsnY65YbK77ZOz1MNt7SYT966+pSRe/GJDmMCHYqSdPx40Atiz+Pf&#10;oafuWqyureDa2HuNjpUqKviEWXfyhD+nmnGn6iSgtFBLy6ZRSnd5yyQ4+UkXFeZ3PDXctWzCXruP&#10;Yxtri6+29tAfMOxt18KZ5u0YTyMvNJpU0CfH6tRrLUQihIwD4U+Peizpj1EQt16/iACy2r0/pJUL&#10;hVIQhN93PsjebI5YuEAZWhsCTRGEiy5UKZ7CxY6BeohpqZy19ZrCouQYTXpLDifdM52ojEzO34mk&#10;H6kMjC6Yp6gcVReE4KThmFAXCqdXtM/9kyT5PMogwDQ+4tITEwBde3WmHh0yzURoONk2VVDxHcLb&#10;oniendpgWZOAbA8fRYI2+WQDSYoUgJ/pA5K3nMn6YFQKRnGcwfNSDsx7xh4XRBLrfKgZqhEjlarj&#10;SnjN/SemCgEm4SXuV3bS8m1F4tglguFpNRl+17V4wRKkY9JyQSbFuykuwMLxlKJVsy9FeecKkey4&#10;5rkK1lKaWrxiNV00m6rLtyrLqKGN6NgmRhNsZcqsQ12GURSHj4hAm6Qq231bdz4fiaKm4UsYe3G9&#10;Cy0l9WtkegtTNMO16BYGEA1uGfHbNDmXZ92TGypCRXLq2rid21bYf1cVxTkp8JFrBzXRJl1gEk8Q&#10;0D//9lLIKvh8/hi4rZ/hZHYGfNUK0DCwwlmmCaj6NTN60a7Y14ZHHP43maoKsMjXBB2EcC+A6o79&#10;cCvlM9KUMKF263T/w2K8AJcpWTQrBXvmCD7RkF7+iD+VPlEZhehBoia9ubcIrfT7Tu1gGRgGabXA&#10;BOfz4Mc0ZMWzKO6SVp/sb+oh0FVCFEETMV/JRkKUlsqAKStv6XPpBUSt++aiPVsbdo8hVvoh91Al&#10;HgEEPyDkwGzeyDpSpRI0ZGefJArEETdL7RQJ7YF2It+r2MIRCU2ZPhE9Ky8t61lDEnNcrc4dT0cy&#10;PmExA/OvuyFKJJcQOSLWOxGIjSGhyJt3nNF+BEUjqIDIiUUWaddsQnhvkavJ+l7kHAvnEOTtFEvj&#10;ucm5bo5lPmCuJMZZ+iSRUXwUN7OnNDnazkBoQsYK0SSL+MWT0NJVLPv0yoQsua5QX7Z7Gp5I8EmK&#10;6XHp1oqNJmQhC0VoOZWZe6qWgtz4KPpGPS1+jj2l6B1mUOw7ATAydU0AivNI9itMXKQRQyD1iNv+&#10;9OkLsWN5aZ7sKpECRnkUpk+7JwprTYKKLXREfIAMEFLYeaUqnkadmIgJk4dJCCCUzsijTgi7IVyU&#10;bX9SgzitEZyJbjwXhxSZUTkR0jd3DsB/jz54X614dHL0ZvvN85dPDo/2uBZ1jEx1EJ0TqaZzckwu&#10;ocM695jqO5obPTx41F73qAsP2NxG/oYpduUkGnNMBWP+aS364oLiCr3ytbXlh4/vA+IdJ/VED8C3&#10;+XxwuBsiyumgPTV6b7HBIP7N3kk05CYnFriaOYiuAkGQ2LBGfiYVZFHS8fYzew+zJucke4uWGYu6&#10;tsgtnobxdX2jKQrbPhagWf936nw8cTxAs87k4sotMGxUXFZrDQ3U/Pwy78HZuTmpy6HCtuiwcTzY&#10;R6XHB3Dy4+YSTOwcV/69x482t/dfb+26eGAc8a1VmVhbtNEmYmdymig8Y1uJZ2tEGdzg7a1d+75b&#10;UNTd3ePeydvvvruyvPH6+evNV6+UotnFtH1fWANp+a6JvPiALqof0lJs+MAhdYZ+h7fou0/NzS/l&#10;kjp+YSoJTthu07FxNuDsZx7RbEKYRWzcGT+5LHG6p6Buxw94DgQYdmVsjDbi1EHQ6fE28cVSfcsv&#10;9EJd1LIUEcVM3XDa9tGrIvSmaUrNVBiiU3E8jWil+snSoW2xmSh8Wb1QLIS3rPEKEBgtonACrm1j&#10;g6x0xAT+NTUxEI8RAj0UZxYPwFCgmOplnpXznNk2udf4w6XGA8nbysjYZJSWnnMmorvehnJ2tsIJ&#10;DpuJnLROhQ9qGJ1x23BxY+tUTGD9p2y8xtPBE4kEaxZwJyTdS+XtxI0xh32VKCyV2byllfCAgi0W&#10;K8iIst2SQ/LKYBrIUEaeIV4maEdyPE5VJYcU8fNMm8KWL5zrNJn2GYuW9Mg4ScPyd8kQhoCq2Cw9&#10;KDsPXLgg8gq0f/zxujXOSJxFKUQhkM0MYez2d51hObNjgSGYDQplUcXGFTZ1V5nKtZJBJDFiq54/&#10;rVSlD+if+mzxqclSMqwZDBMYN4V4JDQgxFT20n97z3AwcVpxRoPHp52Mv/aEzcqEwmjN5fO6o3Q4&#10;LyutBQEcnlhc2xkbkqgJRxfabjamXYdCQ1nZE/pIEj/f8GGPzpCxXzqRWK2XOWQeHOdOiChtjKgB&#10;u7PAkLg1Z6YfL/nM28OoMckkFgdty1qqUiMLzlkIjDpRrpKn6vcW8DlwU0ECiVXw38ZTYc10ajZm&#10;hChJx/vzDJRhTJ1KKF2fbz0ShSE1mKpRGySJRjuXW3WgXG1Kzm6An7j5Ru8/jVi2sQJrO/ch1+TH&#10;CdGW0hKuyvJEmdvkYKj7QioB29mODdURPl61wAa8ui7uDCQ16+XCRgdU15PmwCpGnKgq3g/0J/vG&#10;I1ME2wslygPJ4Uw9E6+HyOnHhNhUKX86nH17DGa2UanMqmBJsxYboYqRVLIvVUgxQdpUeHTDWYS7&#10;DzOdo87zZ6+957WlRTIKttA5PZ5SC+idJFlHTyUC9mUOk4ExSCTkxuup+fmNPIKUnFk1c2Zz9pIN&#10;2bJlozDhSbdeb2jlojDrcsVNOk0oDuL29gHlLwvFslePqXCGLx2JmdOSA4AIINBIUzA9/6vfzX88&#10;Ptw/Ptg71ivtH2oNdt5sa6qOD49D0O7onugZnNs9XlyY5ySYZzc9ScNIQIEHmmqcGehsvho7oyNH&#10;jTft+WJj+u7S/MHe0YvtAyGkBeO0RxmD7DBlnM3I16TrTnVTSKZZ7rwFcsOkhwAL8WmptcKDeMtU&#10;6rp7A5RUW3CAis2Ka1Cew6p/cPAxhYN5G/gbfo1bN7QqMr+yzHh4o9HUC2XAeXx8tLezhTgO0nKB&#10;USQiykmn7HyojXj04O7hfveb52/MbFQ4rdr06nx1dY7vj82Z7LsoN/P5vGVPUq4OrnGxQ7H8iCj8&#10;KYTqxz/5o2+9861vPvvm8PDANRQOzQ2Wl5cB0Mjvmmw3YpbChGZay0NPn06hexGIN8IJ0nAK5NEr&#10;qymr63cthQriEQGLnkCtiH6l1OMLadiL/DTBf6gsoGKA3A6wjTOKKyRBsri9mRtlBb13VKuNj1TL&#10;YDioefaaAToSzq0Af1zQ1K7DkwiuZaabLSMIXOyeYyeEPHtOH9aGj0kbwis+ngQXC2SpG3mAXA26&#10;rOl1RUMPuHLH8RRrWeqMYT3VYKElKzkBRa6wxjifZYMwJL6sVkcpzeOs6IlnQpSPxyvcq700wgon&#10;BX3m1qlse72xi47VLAgPhPCWcp/JUyhkEW0IBbgs9vrUzlgeZ0bKhLk9+THaXVnTkDMtM5hpVSu1&#10;uQWFNUA9nNNY0xR94SzVx+jN2r/HlQ9uqQaZKvwLeSt+RoFYRKjiIBffs2B+nhwlrahtRI4hFX+g&#10;wrKymJI5uomTZT8njcXI+H/yvTtlZyXLQ/6poEUOTFtLHTNRD0Q1U4XhMplU6RTj4ikL215/3p/y&#10;JpqlVZGHJXbR2CPTODPdaFVnZ/27jl1hlwW01dRzc/BKcgbJHo2p4xwMfS8a3FjMIBHl2i2cu5TM&#10;DB0spGS3g3Fy+P8q9tTkM+nYynp54E0UX1Mtq0iFsGJBeAzJ19MwGTYQVCbnIYxOa6IxJfj2RMK4&#10;aNtFQyWOB9DP8IkyjZuMREPkfL0/3zIc8Yw8SlGoqPXwx0YFdysVkY5PAYsyElAlC3v2U2McEVl+&#10;CqcWrYH8QBeoYwzh4+hy1e+DnOKBrOAyp83A9mpm/JJQ89hVH4RSskuSOJqciWws3MO1cXBRPFKw&#10;xRA2PRLX8AimRS4sMlxFTljkjccCZACGHZMKB8dNVpWHNx/h3fL2rdxEk5Bv77BjrRP2HI6bqaZn&#10;UfxrY32W+aJXox4NUBbBv6ko3ObRmrdl1AxfmaqM+kkiZyHCcA6IsGM+XBiuvnG8EkWmbFGkUkv1&#10;rbDyeIsuX5bmZbJoUsRApLNvLr5/5Nuvrs4xcqy3SCk0Bl2UhP2o1ka3NpQbqbH0rNE2hXuILIb8&#10;EbCIRLS5UWEPBUfPK0GjEa0VJac3p6JwkfLznC99AHSBIWBgdBox4uqGbWe9f3rWOz3f5yp2SDJ8&#10;aGo46A778s4h4zltNjT6VJI67pz15M2uhnukczL0d/RUPPOkpR5FfmiD4EDEu3es6BZeEa4A1Dot&#10;QGD3uNc5POgd7Y5cYaMNp0XAwSl9ubV2Y2Vhlorum9e7DsVsqyksxjQ8jrcpG8OkzL2KDp6nqZhK&#10;Hx1UIP+SiA2FizxPYKBI46NHJyyPj/Ba9NzmFhfSaXuh6iHZ1wK4+5sfJZiImdX2fHt1fWX93p3V&#10;pWV/Q5IbdPtHWwcHW9uoTdeDk7FL8Jdy8spkjGfj2/dXiXicHp08f75lp45k+/Jc9c7qHJpLVKdU&#10;Btm1cQLH/DqPBFthkOUX+74dUnuqxtXlpT/9+39/bWV1bm7xr3/274WnpeVFQh17u0eSy0//5B/s&#10;nzCMh1FTZ/ZLL2ca9hMUs2WZvGJth1veBOdjZ8MA8PgEWZEiYn9t/d7S0h3vD2pD2I/BttVKu1lJ&#10;HqwMx8/0Lj4PBL8sGmVIDvnH7Yq1TIqsrhgd6YfURMJ9GMrZNczuoQcmAlIVjxCzx85dJRgGpFTt&#10;c8JQqhdEK8qf6t2OZmiyajuH4kF6giKLjbRmjdJyNE6f1f4ZhqgC4Vhjbnx2eXrxzqWxQmu2OjeH&#10;aRVAO+F2/LRLkYhzoYym5DIokXxvMNGcqqIrTYW8gf1JKkEYTJEZ9hL8qn/dO7QqH3WlMLlKTQd3&#10;wybI/ZQtqwJsNkLwfk2AIhhk+OGNndUgzRdkc32IiM7k3uH4SU29zqB7ggHh7sVbqngkyiDZWoko&#10;Zn6FCB71U7/RhN42DcHcmtWduK7mOaqtU/ufTmBbxGZKbQz2EqLCBa1ELR3/AE0xEht+QmgVufA3&#10;4//wW0vxvg1frXlJK8H/CMFSQejKhUAWw8qzWGAJjYhi1WmViI/jJ6doiS9sKgqzh5HRylSlGT1m&#10;aE4EVVKsdmIJH/u1ELACNxebGt8gx0R7PkVjPw1+Nm3jkqd/u5XfLlpF2QPCpCqGK/FaaRaWZIlT&#10;mRGr1RVXpkTxdUxkgrDTgqOXDOtIugeCJFOGJ9gSvZSxUk+8bsry1K34iL+iTqvQR0QwxM+GUZwK&#10;IhvsYuS/KWYDeEYDBU3jBu0EXqQLrbE5jB5i+L206LPAFeZl1r3TyAHTy/pqFs6UTlEyMrRLsZAf&#10;r5rJig5qbKqrmopDAVpcUBOdzrVWkRcsgnTxnE2U8u5galHkIm+Xv4r3KdpkYPEob2fBehI4HsKF&#10;J4waLn36BwpVB8l5ADtABhCUcN8scarWYlxWeHLRcLzw6KaNVUQipypW4GhDkWxLCepHhcwUsBs6&#10;nrXEss+b0Bll3+kxwU5ackKVGRDJso8JP1TLhzCadTaBK75ZnAfCiFUeKkGEBCnAgpFrvGYW1apb&#10;IPW8iEmf9w5FofBwIogX1CVv2fctssTA9Xaz7W3CACDGsbRmWxwuTCRQstyCBIQCE35n1jOcliCF&#10;5f2GiD461b2emLv3zmBkeuuwv3di9t4nxNBDKbFUFlZiChoCGQplgQVyN9dqoQdpPkCvUiCSMkBS&#10;SijC9SN0ldLHZpGTH+M59XGNoodfn53VoKH66ch00pOAFEv1YTjof3rv3pekJnf2dgzGwvhQC6ty&#10;MxiOJVYed3yGsg4WMoRLXSyDc+cTYyPyWcx4YkKWfcN0zOJKSAAklLI+3kaagDRM0WJFOSxixDHd&#10;CKENX7k2M7swt7axwYi9Xje+yYIEh0TKTIdbm4PDAwGrbLQE6lIsr8w3vvXeQ4t+OEAvXm5pDO/e&#10;mV9faUcPpEwdEu8CLTMERPSSY7KWY3x2lo3YkOK8r/sPHvzBD3+MyjE3O/vbT36rm2Ahc4RhkVUq&#10;CCPNjx1CA7a1Gu1Ffr522AB9xf0p9lVMTsIDgqdlap36zaMJp/d8bGP9oYzYPd4z/TZh5qVCSUqz&#10;cOtPHV3tsVhThoymKkZFLivgZQ/XaqOHHXJWaNPmOuPkrYunu+AQx6sZTyCyPRKP3ws+sfcbNpCz&#10;B7EwHbc3PVVrIGhkqGEoHLlLScqVD1TuZo1z8oox7s2NcVDW8qdqnHnHam2cZHBJyrzAYGCYSH5o&#10;f8XVaG1PTRHkAEN5vN61st/CLGF7964+vzrdmB+baSKAGEln5wTj42yYLZ2ALSi5sZiOmdstwyiu&#10;1gWeuWLN4Nvk3QS58/QM/2Tgvn1WJNUo24Yc7MlI1Aq6+MVhG6Aij/F7dviE6WhG+/KJD+lmire9&#10;HhNymiWd69Qq2pNMEUEqbjfXXu05E4cYGsa1m0ZGhJGyEBCic9whsuyioDFiCNnP9O5q/D/93mLa&#10;NW1/wyqoh+KH+tewJIr8LhGEDFgiMZ1yeXI6fOTzi9Lwgo8V2qNyQIbVkWatcpDLlAtZHExUb0T9&#10;ML5R6UmsQKWXjBROBPAU7dlRlmaKAYU2Ruvt0g56R7f0aIcpC2qXw+iZiIjFq9B9IzAaUcsQ6oO8&#10;woWiaIvlA54iKzlLjca6bt5xdDEwSwzbcY2rFUNsU5bEHZk+0ulhgQuVOLixmZRpPNWsNERWOzOf&#10;7Asni82oxyarADkPOs4CWaENz9uDCBvaiFu8jbWVD3LTmG8DpSyql0Vb1yci/TqhdGu6aF8s4Ghs&#10;4QiVIJ4YpoZGX0jaZBqUQcpgHQYYOxhblBNLpRAimicZCpCnpXr2UBmClDo6MkU5zVEBhcTBJq1O&#10;6esv1SYAMBF8cXE+lLdRm4NVPqGqDj85xPRBd8phieGWvgcgAV+BnrWIu2f9I01dWqxcUbGhVPJl&#10;GYHoJCVWk3yE0Qx6JMbZxZX1hw/6JsKSAZZIiFPmF8VW2Vfz8sezNpRUGDuMCfN4t5KbjkPs9Ozv&#10;aZhulgk2tFvkSDCuOZ4NOrsRT4waQtTjS40Y007tXbEFvlpoz95CDhkLZKk7ASULfClZffmb1nxd&#10;N441C6wWvhttCgVZgVC+DC2qLd9rrr91OjK9fWjDbjxMzErr2z/4Ecyt1p6HDzri9x/fb7Xn1u/c&#10;8/68+nuPHrnPsjQah7G+ZdX5hTX9dduqHPVhadzLU9zWGhIM7p9Du7xxV4GzvfVm9KJntRjWrBMP&#10;zD7GPru2sTQPen1pKLN1AJ9aXV304tyyzNj8K75FEH+hOCV9SU1BngfRXY1ahCrOwMl5dL6UDhK3&#10;zQrUB7dycXHRql/QalzQmxt+gwoF/VbiRrqDCGcQWSLmtLK6Nr8wz/JDLvOrSf5tv37V3d+8OmVx&#10;GwfRQYcD09W9hcb7j9ZaddyjkVprFrF2a3vXEXl4dyPlbHK5fUzUIiENI0/8IdUYp01tKEjc5/QC&#10;hel79x987we/7xQ5dT//20+efvPFymIFW1IoBdTBWr3SJg31AM6s3BqPH75FrrfdbGni9Kj4XHrb&#10;arsJswZU6KtWH9z55//Hf/7v/82/efL0892DTYNqpqMYthur86vrunIk6hoGixoWg4LIgHEqsJAA&#10;BKTLsqb8l42hcGijDhFXX4OlUQv+0aIFkyl7sQhFRX3J2XAgdKHcSo4erP8gC0UbYL5WqcHeYUse&#10;dsoaAymTEfsKxJunqo3YA0RdxQxoqHaw3uAF5u/zWQ0xuz920b/sOzDqy5DhspIfx6fMIdUu9dZS&#10;fiwMRp11meIyQ6yI0sG5kOUsrU6cEzo51wOdFtIioYgAaK5r/DGyAal+UGELpPJdJGWVSSG4z1T9&#10;//TUpnoBFNMBq8xKZIsqUyZuEbmchzQYuDQSHzRpNjkixCacC+pFAiM7xRoj9Vloa2GXhNwbFiLx&#10;capAeCg5DQUISNNl1zpfjlp0RGrcKTqE2T+XdvLvCBkZ0Pyn313wgzXyeRRB2EwOaX6ckVeGPKdy&#10;L3QNRVE8j4q+B2CTAlEIMvanAyXFL86zy1KC/+SHwq2orE6RlVww80iKuh5FtfE+6rNzHBFVoEA/&#10;y1qR4wtXMdtKcqFNctWlBWENRNa/CZSERosAGTWegGPaI7aEDGaM8tLh6FIE6uP4M2XgRyMSyKXk&#10;i4lIUrXhFRnv+CwBtcKKMdopMsFWoSjvxak4QS9/J4hZKNRlhyIUDQO3GLPIPrWzG3R5g8T4OyDZ&#10;FxWe7NdISlETRtzM66EmIKDyKzjDbdd/OEEOUynOJM0+dY6suqWDzvK9bi4SdzTnC2MSUh1x5VRd&#10;hgf54YX6l607tyUeNVZx0ypbeSa5i4EBLtDsn4agVDSHCQWgJjbrQnJyszgyt1gPJVXGp/J+cc0D&#10;EERlxAJkUHVmfT6OH3rQa2sr2v7I5KuxBDvuweNn0+M9WSzbaUPf3fXWLCij0gLysisp7KxmVl0A&#10;GTVap9MzjAEeFJvw6HwF4Ag+ZchizB5njGgDJiWFfQbLFWHcSQuzxMUdhPnF2Ua7XW/PkW2F//VP&#10;doyE03rf2sjEIDUzc/nYkEzbMDc7H2mDMHoZlro3/YkxWu8BmyVVulxKHBUOxmiAKic1U+aISR1T&#10;F51ovvWdP7r/wcfIm2QL/YqIDkyNffj+2yYxVu91zKk3r5F9OnfvbqysrTkoICVCeugv9x48kpV3&#10;9w8f31+C6uZg+SMc20bHZmdnOclmBeNSQWpTs7K6vPrq5bNa2SDzOKHKXpHelHw5tSeNb6dz9uT5&#10;NkrKtz54a2O+oW5CZZSQnTRjpMx5I+wV2FgzR01HH6/eSm0NkynuOTk3MNxKwySjUPBTAt9ZW9Hc&#10;IMGiIgJUBVtbu2GaEuqQpaeJOc2ub2ysrK5oaBrVhqrKptEOXfcXT7v7u1iu0f+NSdFgbb5+Z2Nu&#10;bqGZaxjR/iwDHZ8MXu0eiWMry/MhE7r5Ot2iq2M0q5mKiweNqB7lTIEhJr5gBgT37/z+79dqTc/q&#10;2VfPt3a2qXZYG+tYxWOLOzl95/59r3dt497C4qI3uLi4tLW1b74zOD9bv7smFEX5FWbU6zJGsQCD&#10;X/bVl4xPtiNNXUoiAA8IQ6X4+NGqCCOy2hFO/eZeTI2aGtpVDv8p4aGiKATozJCDiT+ODRFXE3dx&#10;CClQByp5IwqKFO74hC8kW50bjxmgjXHnA3ebkQm209FaU0woA5wctyJKPQ5Ko0nB2m2VB73FMsWn&#10;hKStIaTkchfqrzxPQCECBa4G2m30xDVPAfoZ33aPLS8rOqWwtD2R0Qx2k/XMGCfAw6IulmVkdE3J&#10;O1kJwx41byaydgSxUuCGkqG0MUeIXIsDU29MNRtCTL5dZlEqOUMyrStdGGGB8p6tZwHB7kn12ncM&#10;1ZMRrmFV+XlxO4p2IHTUHC9hcOj7yGqK8+Q4DpMjk+2bcQuOOHGJLdFTF60gheN8H2B1IK60+2pr&#10;gTPK8imzJaq0AUUT3f29GP+zd3gtYj4ACmK7VDZj8p4iHhepmygHpHfQlRIQMxmMZAfw3YTW5VNN&#10;lz3Notju2bmCxktRLLXUhbfSqkXI+twZ7QpUyh+/xQZisR3I2m+j6TdlydbUP/WFEu/yhlysiFn0&#10;73HkgrFAzLyVYgqFUVMHbN8a9XkQgBmoTBE1DTPMj1MYaW1p6cG7PDnzLpkCJz6iG/ggmZYGMkPD&#10;V6zESgOrR1USPwv/ikpfy26R24SBwopwDJAgZCnzeZ5DRS1/Tz05PCXcDe8/5LoobUs23ocBciy2&#10;jEzPz3HxQvjwNDKhvJhr2/28HtzqMN2MVuqOXxaEpGdVf7GOdK7sWDaAGyqd4gGILj9CAyU73HEZ&#10;SKcQiSOfmTdlmB1IWfRwf8dHKPcCj99uf9bBA4gGIbt134Bkg1mywqfViKNUIVN6GFK4t1wFjkU8&#10;TQV2UZm4rE8hyA4dN1WkwtiTRsCEqAkZOUe6rfz/mMdIuDR/iWTnFg36arNsDGcFGBNXcoJa+SHh&#10;i/tPxkIpDmQLhytaGKoEqzv8orZkA+Kq7bl2tT23uLJ22j8enuwAlwrqX5Bd7zOVqG9jfpZZdase&#10;Gbf0ar6Rpux8iAt7aSRuTZjFl+UqcIpEekUYvpnIzI66f7a5e/xsp7P04J0/+af/qwcfvP/sDZXw&#10;V7rzerth1dDA8uS472jgYiuTNzaIVMzjorHb8BNLh1R7/ealkuHtt95aW1kDeGrQVVGdTram9CXt&#10;hblN8T2Kt7EVnVtd/cOf/OjTT34Vqz4d9OhVPYPWqfnGLII9gTl/U7b4+svng9PB4kLz8YMlW4/w&#10;HBfHVwN6aEGUK/D4KFDCUu1phIufEb136iynNixs/IiKXVpb5FhhN0lpZkAaEZcsOoIMM4LQHwAu&#10;Ry1ISwBzc3N3GN9urDOYhzRryzAV3zz7Zv/V87POUUTGht3xy8HaUnNpsb682NZr2OZT0V1e9BuV&#10;iYX52d2dkzcvd7u9/uz8nPLGZ4ssYrYaI04Rv/ssw0KYInJQ5M/cr5kPPv7O7NyCQPfy+etvvnlG&#10;j04GIsOxvrJ2bHXXxM+q/mkP4B+W/4G9e/dsYn5uDhqJWkK8Zmn+DhUOkz8WdptvXiG/eFIhUukf&#10;T13tEKf5YD1Ym+sdbFGJVl5M1dpntBps+wnAQavcWci42xETd/TKa7qO3GEyxMZ2i2MHiwacwAj9&#10;Y0XmCELT+iYcuuapZpuxZWYceJJOO8rfJRIdQWEFQqYvxdbPRJfAP7/zbF/IKNlwVB8UAnz0flFn&#10;1XGXZ9NXKUBT6cu9wDowe9ozg6tR+3ZpViBS3r3BXv+02PKkPvZM0cMGg1MRCRubGC/i8HQtPWQC&#10;S+Rug6x4jyaxhgcZFsLHVG0ep8SDFe1g0Yq7uZaenEyjtdNON641IYeYdU2y08sozA8MOYth49hV&#10;j+bLuXo/MovQmlGBAugXakzIzyFkqxGcFLBxSzROZamcjCwRdWBHFLgHR4kTMSRAsZklEQI90bM+&#10;y97npDEk2Em2CxI1/mdvz8W+ISZD6CLx4pqp+UDhNMdqBUwXulYxElch+hYZSGRenajNSsOXCVqW&#10;6UiUn3iERysDlaXK30A27A/PQtIYuSa8Bq21WXK8a8ZgeJ4ULCDQMUWDUVV3T6yj+tloAhF0j18E&#10;uQ0M05jSahsI8jsoAb+8eXWQ/ucGJI60lnyX1auy55suRfFWSqQom4Rir6Sajid3rMDyYaNzoauK&#10;KpApllus0g1NKJhamBBl0cm43ofkTdAdEukPG82cg+qPXOYyECzwEqIvEskF4SPnMlZ9aigFBqZA&#10;UTF3VnVd/iOOEzfCAxQp1YW4bj8zZh2OSmRji6B65nW+nNQRmCSSTn4Fj+mkxIB4ELLUENHSK5Gu&#10;MAxvychR48+Hlt6ifxiP4Gz4xmFolJTDhZbCRq9ymCSaUyV6aFW9VHqM0bSXMC6Gk8b4F71mnU9M&#10;rwbYuMgcRTOYBgl1qklnRAGV5lKpVYTCVEYhQ1eazZz7slsrQIZeB9mb1HRlY1hmKtZWceUQMrUa&#10;Pi0PDkVwJM+LF6oCaIel4eXIwvxCo6XPblcbswxzeydvspYUD93iIpqQnd4yUqARZLohq1OMvZ2A&#10;8XqjHimrTFtVWyOVVtt6DQ6XU5kl1qnpYbeDxNnpDr96tqlkri6sfu8nP1UR8E589fxZOIuRScsg&#10;VIOyvMQLaW5pbVFFtbG6trd7jM304L0PDdDefuuD+3ffpWSh+fBNu0NUjpG7G3d033//H/7pzv62&#10;9+qm3733dqs63z3qvPvtb337o4/+3b/6lyoUlaKtXMgxiM9R4vI9QenDbvBMDfNia3tPx/v40Trh&#10;GCXEtI0cHygjuCwsh2BehKAtkqk0Q82+vEBq11B5pKGNmXUWdcEyYM1ryPafkWmtCVdQwxvzNWt1&#10;TygBqgGray0sLd67f1eiuiXIWFd69eL51osXR9ublFNuzvvNmfHl+frSQhN1vhBixo0JHWkXJNK9&#10;IzerK6sO1JPnm8839/OZMyQ1u8pfXqhuEKIRARK/Mv5BE46+cfVH3/vBwtKK8dLO5uEnv/6tb1Zv&#10;Vt599607d+4dHh2TAHUvJmfqLIg1Mj/84e9/+P47X3z+yd7htn2roJqZdo/Zj97Z3W3ONq1MB3WI&#10;wHSl12XuA0Kw4sMOb+zOfHuEfWjwZ+fQKrp+O2NvgS3274a+yjPUgwyyDfuNwPWlpghlulBGgNZz&#10;1XUz1RZ4LIjW9QVVSdkusxhTf5TFqJWG1JX7HDvCql0fFyNKRKPi5kStPZtdoXQ8kX0BkKmmbL8q&#10;IECQ0MrJ6+HoeRdEprjVjJJQkFVs5aq3ME1jwXSLxmc9EtDhtUYvSamt0JFi4cLRbRqRYgeZ76aS&#10;EzmLHbleUPRnCWhXS/4TwhDHdJd6Fn8wxBA7czo5XXWEOv3C6yHfRUsy0HG8gKgEnJldyyV6y2yV&#10;Td9Yv5XSi21x5j8357JppQiqItpkUTJ9VJ5OUdQVrETh0HP8g2Co6aLsiYY/H4Sl7GVCZeK2agqc&#10;OU2I9pp83zTitv/ggw2AZuZC+uc06GFUS1EuBjzcZkbRs5Z8gaEMX+uq0DIiyaQLGA2qKlyyRIZm&#10;HVUjcLPCHIJQadYMaLN03+1FaaKsXg17Ko7I9sI7YhCpNvRDbFy6qiSbRif0yeEE54SHYCr3Kg99&#10;Hg2JxjczfPo/ho2yGhAiiFhhPgoSceYK2oFVE7eyK3oiFtmEX3E8hoe5I25KVH7imuX+ZqHPDC9r&#10;mGPN9py+MX5d8TpzcC/6F53QDWKfSIo6KulRBLaWjEyJyRwGA1gVu9wzxynQZxu/SA1OV1/hEjV0&#10;iyn5eqeGMlRD3J/jg2OUoogeUvKOxO3QuYkHh1h1MYBB3bJcLORqGYx5REB7KmGH3qqpZgaOnRr6&#10;CyxBbxshknAIwarAriisxjzJZQnPMy0+x0mhXTjEY+fwcTkkEKBvcanAy2bjYbJAJh1dVZiVMo/X&#10;+cwBiNRXnLOlkPmFVR0TeR/dqgFsqe7Uj9lcDu6udvBD+v0oMcQXqkB8Wlz7I+xaZiYRLKO9DX2r&#10;xIkcHsXfG7EXZpL+UsFx0jk4OBRYBc3Z+VknjSAmaYnOwSbYNNCYDiID2uyihIReFgm8p/U7G0FR&#10;o9vnJFz4jiKv0ABUjC0fYRGszcFZvUaJp8cIQF/+zfNX3cHl2p0Hxk7f+9FPjQmZbT5/9jTCMNfj&#10;xwd9uO7S6pr1rNebm83ZhZXl+8uLay9fvbz/+M63v39vZZm708XR4bbB+NHJ/uMP3n16cATSosz3&#10;7ffe+frLz7de7yzOrrbrlaPjneOjN2fD4/mlJTngt5/8qpWgec2f78E9Sk8LdBSvIJNZ3BI3EC/q&#10;L56TO+qCXFY3VjJrVcWC1Mp2QzimYZtfkk/R9QLU07eDiwsRyfXILNdbT2cQd7JwLswncKmtB+qb&#10;BRCmG+jwXnqqGQqkIm3FYu/du3ehmoXCPr6/t/fiq6+3X77o7O9cD0/qk1fLC5XlxcaDR+sUXhKA&#10;Ikd7u1xh1guumWm1GivrK5TLXu8cPnuxE/EtGHDWqO2Pwr4yT7YSFIkqBU7cxNNofvjd7ywsLxcK&#10;0vVvPv2sN+AWRu62+evf/qbSqv3Rj37aG3SX1pd/+JMfPXvy1NQA1xIh0PwDMsQiy3Ww7+3rZLh7&#10;Zq344jvf+240ovp999L5A4RU0SnHx9EPVU7htrFqO1c6ok1TPhg/7seZNFeGwETGKC5QOqUYlARE&#10;zPPOnCRbpradwIF1ewW+PaTPsy7unadWiKJvmQYx6EXI1ZzSiuhKVrxSDV8xHUWa9LNQkNyruNba&#10;KVadTIF5sqiTFSLIRFquUcZpDiRtdVs2EoYzWdZ30hXEKjrgk7GBeChRpavWBWY7qezAxE109ByS&#10;gN/oNcWUPPSZQT1T0Wz3hNRk5gRlI4XFCT2jqamzAaFr9IoI3yiUQHmIIQmh3rLwdNJFVrQchYWT&#10;jdqIrATECW/LcsRMDX7hcMYbT6g0BPeswlxI6erOSgxCKl7iaT+DwCz7GPjpt0q8LnYUAkpspsPD&#10;ikuD3xlBKBHGXpQgHA2Bf/yjj4GjCjU4a16S7xB471rxKLJHbWV8OhMzU8NqYzRGZJm6C37cKg1/&#10;vInSy8YewW3SpWGVeNtz80CS2LaKj86NSjbT3XgRxX+kuHVjvmGajQZmC87kkNzSx424sCyp7iRL&#10;QbTcUEGzeLQnpU3NtODCkh9QVcSM7n856WbJrkEa7CxtO6a4702AiByZfxptefcIWRMQhXUWKkP2&#10;Y6nZxp9Xd+LSJ7UVK7Kku/gdFK1HTM1ISYyPV8mQTY73ByfymiNqLhgtLEBByNmRgdBll5jrNfkW&#10;M2B1R7OcBOPtLiSA2S5pEe+p7AkBbrDezW9VEufZgikgs/9SEIKIBhSfyyIqLO6qnLUpMsfFmZvl&#10;w0tXCo5oJYe0EyMXjy4zqMgIxhhaZ0gu1nq18MvgIJIryLKxtTcYC98CRjo9Q6961CjqdHCkbqLr&#10;mo4uG+n+XVhm5TSiU2UdiSRgoAMNp6yqiPmdaUuWjBxhJMCiPQNfVcwbvubUkKEMtS89kxgKyHTo&#10;BsT9LunHQK/sFSae8jDa2T1yiLBdyMSZz2g5h13SBgemeElCheoTN49c/RTz2Te8uJxHl6CvmNV9&#10;hc0pidSUvdG79Z9HjNuCZY/f2M1xcsza9juDl5s78wsrlWpzvLbw4Q9+aOVTTj3cJob3RjcA2cp0&#10;d5RS/+Du3fX+adftW16586M/+qmj+OVvXxwfnX399E2oqJCR8an3Hr0zMzK1v3nw3vsfbdGOuzxf&#10;WHr0/NmhpvLJN09Puv1kiJmZB/fufvXpL5ebUwvtqfXV5r21ZUcZmKwKN1I87R+OXfRmjOsq04yA&#10;nz3fdfzm5udKxYxz7AY7U1prgz74TQQ3oh9jUhLvtAg7KntdGoWtu5VJp0mFCpOj7VSF7l7mQxe4&#10;VMecl5HlDve3Z1vWQ6tYEsh1CwsLgHUvkzbS9ptXz7/67Gjz2cXJXmvqcm1uenWptbw0hz2cu3tx&#10;lQ3UYMjFm0GVR0spW3o3d9ZW33vrwfTlxfMvX73Z7rK5kRejhx8BvHMtLGa/PxMFJwXp2Ni73/72&#10;xr37mg4QHxeq/aNOp9ujwweVNFLbOThcWKHMu3u8t3vav6w3Fw5P+oZ/Lni/cwLZpsuuTQCxOnbB&#10;OC/ON1+/EL4ywzbwULpNjzVmrB2d3fXlxHr4XdnayZ13zWdoN6dES2K4ik5SKf2rGgMP2U+LIly1&#10;qY84u5lszK8RE80EOcW1EcJ5nHOzFA/61nm40no4/PVgWV5FgLig6wi7WaDPnWwthD0JOZkhva8O&#10;m/efU9QWa5sknVHZRcfYzA5UMMDxZrOdzUNaM5m8xRgp1X/RveLKbTMrXUK1Gff0oiOcIsYdOevO&#10;EDSA3keQJuCl/qKquh/jg1SXwzQlqnQ7AO6eYxMlrhC+rryvCBZGH7IJfOx0Mu2U6tAXsi8eAkmo&#10;U3A9wxhS494gPUNf4KJvEEg6YnqiXju7onkWxP3cEkjKg9/R0cvpY9EsQUs0kQQNWBXthmL6V8gD&#10;Qra7l80dyLxnLTfXaiqsUM3/kz/6IGtlEkMZdcbe1ckLK2MYQV5v8NJ4yZGoeQp+JlVNqJlOTQ4P&#10;mpTPnt+CQ0bBwozqtAcgQl6nScN7hbQCNmFy8GnXpNnUPQQ+uTH8BNJZUAAhSLot5MRoy8XqIR8y&#10;fWR0l5IwcivSxysVhFkN74gURTwEaVCZGRnVi4HsZsUXLpwNrUsWsXRntIzxRb71ifeMcPPcsPwm&#10;U5nskTk/spwEqvZCPL2k3QJdgRkiq1wytGWBXOE2wrGQKxLazgxuhlNSmuwxEcAbBGSDGWO2ZGRW&#10;6hCZK3O90rIV0EDx0QPhA3XI92EW+DTe1qmKL28qDZ0SobgEh/3o/2SPG2Igz8zUoWyRaEb9lMaz&#10;iZB9LvP5rC8X9RsRotR0JXwXnYvgsH5qahSHyy26rmQR0eNUGIAhybOgMsUGt9GGKsSbWW8ZPi/L&#10;0xk2XTrRSVR9gsc3DBsnMoG/FV9XJQFGlBpn/WOdQziOzoBj4pfjH4TMGl0ic+JMimJeyaxGoeFw&#10;KwwCliZIXVsS65HNKD7KSIzTFJZfv9q1+UjPDQd6mmjr/ILSZnCE0We7BnExVW0iXnIlzCRVh6nR&#10;wtx8NsGEcoU9jk9Io7ehPxVknijMLvsj9kmrRjPPX2zTKKYQ67+yMfzhn/6DuAkPBp99+pn1XBug&#10;OlSlyZ21OyxrE27Ozo5PKBsdHKNaTV4v8eetVH/0hz88Ojh682bT5pMaAoQqk3U6u72TPcjS97/3&#10;nYPDzU8++Vt2fZLf2soKBAh+9fLF03Z1dH1lbmVhoXt4ZKabMhu3otG44pB5wzDlYnbOvm99//Dw&#10;9Zs9XSJzwcjLRKRV8AuKJAyRiJDUWb/pYTMQtI0eFWF3ML1ROcaR8Xa6JQO31X1ruu1wrQy0YglN&#10;4sIEwzCGVcf9+/dn23NRkLEWtr+79fzZ1jdf9LdfNkfPVtpTS3P1leUFQT8Nf/6/8jxjZtzBsh9T&#10;HLavhtkFv+gL+wQm2q3Zb55sHvaHC/PtELIK0cuTVNfE9KK4EMHwqKp/8K2PZLmT487Pf/7LvYMe&#10;URrNJC5PvdZ89/33nj57cXzQZXHX7x/85A++09/f33r5yq0vJmdka6ZX11aTVg3BOr12c9Z0T4Wx&#10;sLCkto4bgm5etz96dW+tYZMlCgtBAg3Lg4BB0yhYg5TD/M8MyfIV0DKTlbCeUu6F4Ge1gMKeItPy&#10;Ak2NYk4dAkVWPS/RGfRSgFjrzzEgKy1udgYkTm8qVXG8DeOhJPDDxv2XIOaKKMVEMXWVoCKXXqRP&#10;Qsg16Zypaa1i15dKMPBV1litqyrkzpWVGdlHAcq5qdAFp2Mp2OJYnBvBZcOl4MKB/vPzIhOloGWZ&#10;5O6cEI+H+Me/KlNzqTxDKr3S4KzVZIY8F7mp4kRRLHUnAX6ky31YoU/bbdJsGiLZIB4Z4qgARHuH&#10;ASrK6DKfMc70kReP5vlENV8nVsAZEyQDu7FaLSsNxdEuFIeUCtmVzCaBzJ65e6oZ0Sx71x5ctEGj&#10;fjP+Tz56S8+MHJN9tgTmDFVuFRhCPrfmHVWp7Id4vE5Gpd6Ua9XaPebuv9scPDeHjRumnhuTSf9Q&#10;4woTsgI4zkgpwNak6OyHx/Y6MOXkiI6Ei08GITArT7fM7kNoVrlkF11nNhkxk+KDJGcW1rHiDX4a&#10;j+WICFxf0ak659cwkh8iXAbiKDaabnRactyHQF1FJyMLdEGkDQPKwpd/00fOQfAtfT1HOHHO8hkl&#10;lGaj2zeIGma3sUl1e1pIjy1I5Oj0oNUQ2PgsXAISq7hAyQm0cc1jo6wUVmW4ePBuVZItPhOXy76n&#10;CFadmJ4DyiTaBnwwZkzQTjqiboJPHnpHdlDiaI7C3GwUKO0aksbcgSFb2StK6CngYgVK7P/yvFGn&#10;F6lHELDLkUbSA1cIalxSQpzb1O3BEEyDVJMG3uPBf+rTvLQptuvf4magiSwLVxXSHtKhHRoU3y5i&#10;jN29RHkp0fPKQk3WG4q6sxtjST6K5jGWyDQ4O9dFhwIul+UYj0Jo+512Sil3ssNzbidjRoGSvBwJ&#10;yIj+vXz22p2aW2zNLc0b5FZMs0k0Hu+MXva10Qm9JR0H/M4mjPws3J4KoElaKbDCAokEbvEQoL8T&#10;neD85cdnAdmvPTg6/ubr1/EtaFkMmLr/3gfvfPf77o+jxFz92bPnehQ2tyQlBp2D733nfUdeYb60&#10;strthj+ntuWKddzvOaPmVM3Z9srGnTebO0I/ZW7QEE192ejZ02dqTtQ3FZHJP82JeVOX9TvPnz5D&#10;gF9dnptrcwzKWkHkDkdZwKi6BjnNTurU5OxCe2l1RWPx7NX29v4+4c7GnAmK100yTh0eZMrFjmZi&#10;8QGgplpEaHK1FSUR94qbkDKGAF3m5LbcQONmJuMqyOGBXrmuWpuc0K4+fOvtjQ3OitoODIvOky8+&#10;e/3V5zvffNYaO19sE6Nq8CdxBfywkCgpLNiAL2NRsTsGMtn1BtsG5skkdTzaP3fv3SVW/mJzx5jT&#10;FnZItwoXlwHCgKgGfvdNxqdml1fe++hj0ZqR3F//1c8RmH/yR0DX6Yf37quSDvb3zEvLcPaGf8fm&#10;1s7zVy8acw1dDAZG97ir1t5++WoUSfjCPgMn6zFL35Q/sBnOevAdXINgQb748lyFYIccE/nKfIaZ&#10;QBWhpN0AQGNKRDrF3qcJE4Pd81PMoyzYRfjOaEd5p1rHgjsBBgk1EV1DKx9DncPV1BNYD81WRZFs&#10;jOOOgjXkHUUpZoJ3FeBCrLeiBy1M76XcL9K9sQgSh4OThA4mGbiwhu5XEoD+kx61otw4ABTst/ml&#10;6oPE/TSxMXGtGgAn5/tzUSLg4Ht9RcJUU11B+Ez3HSBET1Z21SYnydHZO7VHYVUmw5FS8pdqNmQy&#10;Cv1I8OoWcl/o236vWGM2EiUG27DTM2D8XqejeqdbZvZcomk2QDSaURozgCcpjtiHiH/pvwYZ9FST&#10;tsKqhu4qmXWHMC9/A+VELxjZocCJvlVCEnZ3oVtHog0fUq0pcOv2rsf/7HuPwvsKlpWq02mrGK4W&#10;dCuDu6jEhV+gUUc9RCEtykCjxc4rNXuhPHqLCnwEB+FgupBIJjg5xdk0LOtgMrqUWIBEN70ShT2i&#10;y0qarGeFnYy7IUeoYSO0qqssuvmBc7D4lGzmeAp3pMzEncnBWT8jegYTGHcUCTN1v5Q7szulbBoh&#10;mQXK8l5vmHr5qaE/aGcluuiMRgO7eEBFHzGgc5TqMdlwW+IpphhSr/ofzC8Ld5O12fbS3MX10UX/&#10;JFNH69n0ytLj4+sl/yihozV3eUJXMTzciMGfFJ61IFkdmZ4ZRLNHMxiulxRqjpr9vEwOLS1lJbNo&#10;wPuQCpqB/3GJNTFWpH0Im0OKO6cNrcYHhOdmt2o6hz5cd56f9n/YBE/PlEWDiFWGORoM0PXOQ8zW&#10;Q4BNG6KOBfzVXkV+SIv2R8YbWYJ2LDx2lIWM8eh05RVHZj426Kqpkr1Dbkq5oHJ0z8v2LhyNonaE&#10;AmOqkna7eMqnqcoiaU54iFK5w3Jb8E2/KGNeBa1mMb1fViWilwChuzh/8fyFB9Rs1RZWFicJmzbb&#10;AfqOdkYuMW0FgBReWYEMVyqkmMCxlzfYcy5/Rr9oulE0S74ERqa3TOfne2Vw6vdwIjdaf/HyaG7J&#10;4ATkOP7wvW/df/9bfr+26avPv1SPR+HDkGfkCsR3eHz4anOvUpt1XCvVFgvxxsTE7HKbhHK1OfPO&#10;uw/293ZePnvZO+mfnBytryM4QNtgEETEJ56/fPPjP/0H37x85V77m7Va5d79Rztb282p6wd3lxAk&#10;Ua7Cw7fQAMSegEYPpybJ2YW/pBuqNCobd+9KpZ9/+erZy23lNr3m2M655CbWEbmOuzl2YpDpvMYy&#10;bY0iYU46Y1N4lfPgbIB3VpZX79zjhVEN1S8drlOphWKmtf7o7fdYbzgD2NIvnz978ptf7D9/Urno&#10;L7cmZ9vj82HPgXNqzJmGB3ujw469KfA82rQAR1dUoLVkVpb2skFXmgM62lln/O3nbzQPS/P8bcIN&#10;ji6cr0cjJuufCu2JM6+fH2Kz7fU8efZkeXXhD370e/cf3X3w6N7DR/d2drdWlhYfrK1//ekX9pGk&#10;DIojH3383ZCrLi5nl5am6hqOCMKie0jKNrEMSkS8cJQQJWrTMBZLA27I6nx9vlFNKZi4jK1bHZzl&#10;ccUaypAY1u1DZ6ISC4wo7lGAUyvF6nZ4OejiWqdz8jUzco96B3QmXGIE7eacSxLzKfrLzmSusj8J&#10;7LIFXNO5FwXMkgkM8uvNxK4B7lj4U1lRCZHFkxH02R1MR25TARbKeOZD54OT+AerxO219/dFiCwu&#10;x0zO/LgITauGpo3YI5/Dvcd2YgyiysSj1IqB5XULUY9JWPC+0G3z9yGVwRiihMF2HSHiYnCwh+sh&#10;uWlcBAfTjWhQjRRF97gtxDj8ciCCxfBCOwn/DzChNAe25+v7lGLDEJumqChq67PX4JxEGq8IOpfV&#10;17Byb/9OMdAuIuhRlQ4hToq5XQHNXkWZ30Sg8KInsNHoW/O7tcnyiPgqDVTaFN0x8YjPJ+5H/CN5&#10;3nTBZjI+Z4ist6bslKkiPxz0CZvZAzFEc1Cpnucp6ezlPR4+Ickl0II7p2BYYocXa3CdrbOpkbrV&#10;HQv3PHZzgpxvRm2mSiFX4zzktARUi4wBbYfQCGP3Kowr7qSocxt46vEMhMrATEYMd6Og+P4njGbc&#10;HWV+lBmieVbyUAZoUROrNyYbROrCfkx6zuhkOGL7QHILg7dCaywbNQZmWOnTeimVVyxYymjEkC4C&#10;d+7d1amV6dMYWEeGQEcYRb1QOywXaeN06ETHNa+ptIyAPLCAjKhc2R2OPJZ4HvtOD5KL8fR007fV&#10;7EfH0TGxMXozni3NEGIim5Qxhp5nfHJ+bSmLv/rrSOkVoZWAu7FLyjq9HxnhyyjlSZhpEgO5gguc&#10;y5RiMdbLDrIo6d3GWCDUZifBYqyNYpgMqB23jO5i0oP34vFEb1H57yrCh9H+kgWV+DPYqEkRUp7z&#10;G6+AoO2QBMyFUPuiNhB4Oqv82Qt2alWUlMqi4CZHDLe29vzp9mJ9YXm+otGpL2j8GVYYJJEmCNW8&#10;CER4RDrfaMIyzDo/n52brdVqPnmQB2vag+iAFxBe4pfp61nOKBp3gKzN17uH3d782lqESMnEnI18&#10;9/d+7DI49r/55JPdrV1bXesb97Z39/eO+QDTgW4qUXCMfviH37u46r948wL+CbJRNT396hkC4Z/8&#10;/Z9kkqJYGZ3gKKFp/eqbZ54M/JnSDZieZ0cEL8dH5Lzt188WqqN3lmezslJUVq0OIYzEjlhF3Vwa&#10;jM4c9XlxZVMBcLS2vj5Tb73ePth5fXh80EOaB2H4aZo5IixilVIRjyA09pyTgOkOds2CQiTPFDl1&#10;BoztlgUziaAF4VGYn9HG7R85u+3F1buPHj949NiISEfy+uWLbz7/5OXnv7rpHa21phebE+1qwCVZ&#10;X1dBNReKa0ENfcojTeXBoeOkB1Gxl+q46wwid8o6q0AWnsannz2BKa+sLqStLVh4RM+Lbn686EZH&#10;5uZmv/P972Ll/PLnv/7Z337irW/cv/P2A0pMc4vz7ft3727t7KprUFEff/jRtz7+9v/l//y/++jD&#10;9z1YBSSOzGSr9dMf/71B5+ymWvtn//v/U2t+5X/9v/kv7aK8fPpMQeOV6QxqSpSb85X29BLqTVcd&#10;wMIjA9UMYC46FaY3J4f6d+wxGSrecOPETI1kz8CkcE8nTJvuskNnZiapKElfWEI1/e/UTLOIzoV3&#10;dmtpH6HqgEA5mQq8ou8V+3RD5+hUXl7VajO1duu0c3zV78l/YmpsCXU8YHOy2ujyF72Js8Opq+PR&#10;y5Nr8p74tGEw2X2zWxIZINda5ovYKHJe+ChxvgDTUX30N4Ry2EZGIwkdWQsNUWA8abrsn8SgMm8i&#10;0qDBaKm5jVtFEj1D0otCq6NiO0MexpIyLC91UNxQTL7z96ODk/nnWdd1KeuxNwyIy5wnfqmxmE42&#10;ypQqKu1snbNXoQvMpmnknIv5UIy2IHMCcLHOcXGdjQCCYTyV9dBYHMv0ttBs1A2Kf8E/+Hg1aiks&#10;TyT9Qv+rzTZdk2EMWQS7s5SHWdGNFq+foo0oeqQCbhIHrwqxNwqzdjsw6zXLAXPKcmXWhBN9gwFk&#10;CYCyompDKaBpiPyTl1z8af1/m9KFxRfxdxMpqcYbjCN6sETFOw590SvK3zH1ySaDSymdIAvwB0l8&#10;zPpakdWLclPcS2PgYD4o0xUz0Ax4IupxM1R2lD382F9aTorQcJBQr10ojQxrTIk8RE+0Np2ncj1O&#10;iKUE3EiJUGEH6RUhSx89hEsFlxMUkqX8HzkQhO/0EvHzKsIdCIGxHvO/ChGw7OM6tRn8wWqiKZwJ&#10;1I0J/EzL6kbEOj38KNYjzrGNOI8EtmtA5ULXbhFdukfebrCQgMIpF4pRcyEraPYUtlEaQM+N6MmF&#10;RaULPXDqGMeuqDOnxSD8LBTaITdD5uSLAGL8i/56xds+YotBdAKtSvnWJihIRhlRC2rlVhOcad7p&#10;gCWBj+2kRarRK8lLK31R5HoiCOXCWAUs5q757VhPykIz9pSMxTsrOkNXpKkv97ePTJrmZ5uUeEw+&#10;Zwi/0r3r7FJ7Cek69Z9QknKoWDtOsq/yx3EK0h/kHEEsVWfmpNg9nkEoQ2lKFOC1StZJzm9evNju&#10;ds/nF1dV8RnZzjS+9YM/kCtAkn/313/7+tUrP3J7d0/dhBnM2OrexgoOq+L38OgQzNFqWYzNG2Ji&#10;8OD+A45WovBvP/0NjsnSUsvte/TOWxPT1Yf3Nt5/vPqX/9O/2Xu9xwfXy5xfWvj9P/jRi6ff1MfP&#10;ydlV4/YWT6/CJHYfimzmDGUWu/dKztAx83Wd8Up1YXmB+zBDQ8riSl8sEmHd020iiHqUAmS28aWT&#10;MIVcFZdPQorEOFkpChQhVli9bHT6g/3d7c7JkaUfuzZzy2uP3/lgZWXdCz3a3frq1794+snfTZ6f&#10;tCsjGyvcG9XEONCRaPGjYC23c2J8tXpzWR0Kdpaf7PRO1pW7FDtd1dOIOEaPLfX1b3/71ItdW1tU&#10;lGdCFg+9cMmATtnWHBvbP+p+9fWz3/zmi2dPv3qz+eqDD96ZbVRev/gmYr4nR7gr19cDMQo+oXAC&#10;gA37h1vbz3b33/ha1h9WFhsHu5vd7tF0dezjb7/9x3/y43ffe2djeelf/6v/ASqDK9gry8JKgbnq&#10;9MrifFThPenYDtom6V/1+uCaDPDkTmkpo9T4bpf5PcoJMExfGzDLYbg1fgzJCzBY9M09aX2nqxVn&#10;z2zgSbrUJvPFRVFrbDmacZOSCyFMRgBq+/P4qQ61O1GDFb3BycVMRU3OMuhs9Kw3crI3RX8k6xUu&#10;ZcTM0OVlnoyBryYvR2Zk01z23J3ML/w0u9XIM0KxxZTIyHr9MUCH64qTuMgRL4iLlV1VPnkZyOH+&#10;ZTV0hhjD6cHEZS+uvPpRi18p8sIm0WRkq0wR746R+xMOSncvpphoZh1bs17wzTAZM39TCgdndghC&#10;WAuUf7sUhlfpcsXuNHvkFI2rFddOA6Mo9c3L6kLRUMu+UIARxwdIo/92jWUYr9+nGf+Tj5bFTABA&#10;ARDzb05XpvA7yaqAZm+Ku6B35/KoTuIZkSGb+frpoNfNQCZeEFENKM2l20Z8PiVFBgaRE4pNQxyP&#10;MuZPBtG6yFTsMgyu/OBQxbL1m3AYl6bktnCyAvZF7z2qBJPQ3SggpHLwGcivV9Aip5kNdsT3IFx2&#10;noFN06R0Sm0iZIZuHkApHWmEFka6ByB4usdwlOEUC7542p0PB0cXYEOS8PWlyQq3rjxcoYsr09VI&#10;lU6PKxn4IqMVqYpsuZcbbDXHNKxeaSlmfbD90MWiHFBkE0L88RYjPxX5u8hXhGKkvlEDqYKFfpOt&#10;GiWZScY8p57Jrf2JL35OpuXygjS9YB/3Cgkwq9J55Mq6tG+6jqub+YVF63JnnddqrrIDY+KVtQwN&#10;ivorG1R18J0LOWlpQ7wJZJo9GR8py2XCK/N1y5KmLL6v0QTrvCmNoKEiAZviQonzissKf/efT3Eq&#10;iIwRYB32fRqlpaMQE9Co77gz6fNh+uRDg0waPQm//mto695P6pIIS5mDXvsV4VjEkyAKtQqjYJTH&#10;x93dNzsjZ1eUe9rzswCqiQrAttc5MKDStztSebCisTYiKmoplvSjV2jKoHInOeyRyLgBGIIiAkVj&#10;zWQ2U4X14fAwyei/frWJgLa4uJaXYrmw2lx/+M7sMgGw0c3Xr7febGrr3vrwe5RjDfnW1lcWF+b+&#10;6A9/5G0y3FP1r9+5y+2VO5/i9dmLL0DNL1++6XXP5pqrU2MzO7v75t0cGDQYz588P2U+1Ytuun6b&#10;5ODGnTuHezsEau6vzsGdoqFbPKCyjewa2D+7GUF8jb9xUnzMG11GTxA8fn91WfQ52D3Z3j3iCTnb&#10;tDILqB/B+RVGY0ke+fMUAT3z7vMziuDN6YqTxg+XdxXtQbLODtfzb55QCgQbGWM8fPv9b3/8/WZj&#10;1orVN5998vWv/u7yaHduZmSxPd2qW0532Pset5q32Z5HFxB2DUTFanHKAbHeRFUBrMZ9xHMPx8fd&#10;v1Ek+UJRl3r6fMvcbn1tOd44txZh5XX4s4n819fGNO4zyRVLGjhPh/tbX3352ydff/H0ydPf/vqz&#10;T3/16Zeff/n0m2f7u/tbnOSfP9989earz7/a3N7h/bu5tbe7uTMYDtGeqZG8/Wjjvfff88E2n23/&#10;93/x//YJCP1asxEElfmtieu2G3Q6LCZaad8d7EJQNpQmRV6JfNE0GVZkPwhM0P8Qe5hBR/+5qAXp&#10;dAuNK3yqYgEjyAbmwsGBkWRYYP2rsE3jaD1OfO2KsA95MwON6Wo6OhNacMt0XdPrAkIY1cryumTl&#10;0Qmd3vf41RCF/WZkMK1oxrxi16A25ZA8OI0Gd5EwUqgxiBG3UmcS+rt11M3TxW/Sm1vNIdmV1ZPg&#10;RRZa4kyaOlrCi1SdF5RZkQH0iK4uvvIj3mYsQMvCfi6YHqboigaSUgLJrNq4Es0z4dbWSkUOm1Sn&#10;PgMP6laLdHME9zO4MinRzOrr48cGDJvx25I409/c2HNI0Z7Li2kL60XREOmBbSosBWhud+FH49M7&#10;/+MxwrNe+U/+8MMMBf3Lpfa/3b5woyUDB8qnB8Hl0zQ5XGCkYEK14FeGUxmPSoaXFzRI5FMUBc9f&#10;NLIfZ5PAJ0mMLl7eLl1MKksxouE679omi3GQ+UGq4wBV4OkgP8NYueo084QKjeCKGS4wLaoF2rXw&#10;spTaPQhqRPbOVJEaVft91q2QCcUm9QdsoGrR3VgoLOXsCjiRou2oPX42fpyPxXEfDKvh5qJnH8lW&#10;WuzuQu7OfgqphvMrIvZXlNEJOU9Ou+/AEJqClsxhFdm6EAgvzjsQAyx2qEKAtZHe5Ogw5Y2ChrKk&#10;SgpnIdt2FI4xf5KxTvvdyRuLUJG2g/agJAhIZlrIK07e7RQ8mv2hbgQqhDWDHPPu/ZPucZ1M3s2Z&#10;NGvhTEF3dnp8c0kIinhaYaEY78VKXoNiGSuK+lKCmt/JTMMKi2k1Cu4oe0LBjI0Zr2UgFRwgLKGB&#10;4sUrCjBjKm7eVvxwAk2DxW906CR00/Zl+krEBcsoOnXR2YnLjSnaeHQd06wqinSTRQgnhhmlsxRF&#10;Yy9xrSgTpGz+xjqu4NPRGOJ2sbd9IBO1ZptzSwtU9qutlqKse7QNJk1dFgJfIWKCOFPT5MTCruq1&#10;dmW6meIoa5PhL8WbRFEJtgkEiqqZGYVP0DsebG8dDq7G2ssrxUQgEqz3335/aXUDC+qLLz9/9uqF&#10;r15rLNICb7bhebWXb15vIZLtHgE3TaqoQbqNHIGX1u8220u72wcA0udPv3r3g7dtjx73jmhzH++9&#10;RDAbn2pvvt5i6B4gjn5/q7JxZykLhf3O6kKrNTPePTkYOxtcDztEWmf0vUNZMX6P+iP1Lp69yHIx&#10;ihycFGa3887dlbmFuYN9nukHLC3AslMN8EhUYGrmB1JasGkaeBD2m3YbwY11U2Vhtr28kKHjg8cP&#10;AQlbr16ZdqAgL60uf/jRd9965x0lzfPPPvvkZ//2Yv9NfZz6yfRia+Yaaj1xU5ltuRRKSfs41dk5&#10;lEyt5Vn/ZOLKG+x6TfFnIulpuJoC08pRdLGLVaejMv7q5d5R52jtzgKcTHQt0okcZgQNw2GBxJqg&#10;dsJ4oWFYmUDK+qRLdZCQwiAUypOjs7DDIxwchLsQJ+KlZe4Exoj1+/Ti/NzG2urjh48a7TnDBWw3&#10;UerXv/jN/i665ZG4hSti+tCqjN5Zm7e3LidNVSdr9hqBNGw/IUpppp0ZQ+6QpGGB4mFMIdAdxui6&#10;2haopBsZ4f+Jc68k1ebCGIiHhUfslkfGVMSJDqW23unMkQ62qWwFcM+2YN6R0fWBAWrzLYHmKlfR&#10;OpHKTYxOv5F1l5h6pCI/OzskpkiPeGKmPeaX6mAuToqJabiY4bEx7bIOFSs2YUYYwCywhhbfLN9Q&#10;Ti2y3sHctEIRTsvkMPvWEdwJN72oXhR922gUkjy30x2HBOtEgPIMkycbi0GVJOxA60Yw8KoYm2Yx&#10;SUQTDOPhq8g1pI94kTNLqjDYUOZusXe5GDMBqWS1KPK5Np1KjCFIKtwD3CnmQFb4aKd2LzkxPJ9M&#10;/+KcEHXf+PZJiPbpTGXG//7vfxAKZn0GE74I6qjpRE7pBKh1YeVbLKjU2qNo9YFN5G0KIcNh52jg&#10;mmWv2L98PcENut2M/HYaVw8yyHhQLdkAsbuCAdjzGauibBiS0fZPpE5/5RLG4wTmFF2p8UlM/BTJ&#10;hZUBJcfiFu3jGaH8Dz5aNjKL4Z49vkIPTd+UBFXEbdUGHlsEGuMvIa+E8themFfuFL9NVcFZ2FEx&#10;YI1vmVfurCFHRPnJhKz8ERylfLYye5TPEdmlgVu3q3AKTeb8t8x7XHxgRG5TqCqB1YIOxiTGDYnR&#10;O11RQT/BPc4JXiPKCvIK405c1VgJWCSkGeizdnXIsjnIuqw1m4L58T6hIZ86heEvJDr+q364M56d&#10;l7MLwl9UAlzyYskU3kDY/RrN2J6ZnTmtsWWK+rk6HaflvD9Kq++MEzw3JgsCGqDgQ1eDgSVX9zlj&#10;qujWQyQVidb7HCrd0nnwKKdGhZMi/wqpIR7biphQJZWAIY8JRpEViN5j2C5xiL8VCgRTZFSd/bAM&#10;+0xbZmZN9iJAHBuykEE95M3NXbVaY5YxzZwuylez8swFtzBTgx3e0nYUK8AZn0RRaR+mVmnN5GRm&#10;kbXAL8U8msDa6KlHp6ALXy9LbyO9/vkOhYjrsfbScnBq4Y+cS3vx8Tvv+yMozi9ebYJILejM1MaR&#10;yXc23wyOjASK+8n4+Pvvvi+pvXn9ZH6+ubX52rNldf7onccrG6ufffa1Etbf19PLafTlwL+vXr7u&#10;Wxm5OJ2ZdrAnVu/ctfhjRfnObGv6RspENzWrT/0U3msXY7taOqHMWWGqDhQSNl6fAGcf3ntfWlnQ&#10;wPFL3N0+otACcGnypcxLGUOODauQe4jrb7m7Wf/xT/5Q5PAtyYswU9+4/0Da3n71YtA7pttL7/e7&#10;f/jj2bnFN8+e/Y9/8d/sP/u8PXmxPEuOoxKvhNT4QbNzMsdGbTtXa030NulNrPSWUfiIRR2SxkN8&#10;yK3F8nC2ouQtaGQ753rs1es9IhHrGyuxPMsWJI1QiBlYPkaxtdn565n69UQVxZhuSxSqYsgdDEVL&#10;qK/2vq1qyToZKybraf1N6GIThf0cR45qZX5xwaL3O++9t7FxF9PdgfE3rUj/4uc/d+ah0M7cg/uP&#10;SEw15EZVVfH2Sz3HmCP+MGJMJEBdQ6hAES6IsmkY0ULcGL6SMDCDUV28T0KtioOdlHZm6kw2yL8d&#10;pphG55qDoqgVu4Ur6GsxXT2bUUdOTDK4DGWu6FEySaTVHTsIFbwXFhI5XdowUPVr8X/p9aJK6qbP&#10;GPjpZG+4ehr+mI0pzC9xpPV2UQwpox+dlsyjjx4djQKTlkVYUzLg0RZ9LCBbkN/wiML6T/OB1ZlJ&#10;TsEvBaSsMxYFheTkAGjQfStNlrHVjUpJGlr8ZmK3CIgD47tx2WNkoZvGIstSxWIw67NlHJqWLmRp&#10;mzZgggi1xGg4Et5yrbCkNPfHbrNaeEziOZw5gtcoJFWHLXk0WjNgT00VTbjIw46M/8nH74cK75ee&#10;D+ncBrFJMEjEGR8xsrMeUB+bqk9UWmngPdFr3KiO90mFINKV9aYAHOOL8RFr8/zgY3t2RsYtgiwh&#10;/MIfI/KjZtJz6ItDTICz6cR92kLqi4aQuWKAU5BjjBs0AOF6+Lb5aPHKgCzpd/I99d7YvYIuXm3k&#10;beLwFyEqYY2CaqgDiM4hfp9HQy4swcjEWr6hmuxPCXAFzrN6bJIV5Vm/MP9xnAMs86FJ9qnOTyQD&#10;I3EXP6Qsd+SRg3tzLK2qObBwBM0lygbenZekMgKRRo2pTOzSz3qx1VoJGmW3VSrGThmLrYuRUboN&#10;izbXmDaO05CUUVG1DjIX36bQffQrVjOQQRQiYVH6fcUlnr/asLg7kVego2GKG3FUT0uQcgRikzRT&#10;11WQ3tW/p38JJ4HyShO2TJ+rc9BzZfIIJmf2dg+Kk5hnlaWK9OcJKtnVBgo7QpcXJ+ZlniEWjWcP&#10;5DCustNVmaLmXun1HKbs6FmSJTGRHYU0xNH/jyvyxJjlBEOyqSy6OuWZ1YZ1acEiixvhVQSyM7c9&#10;O3/1ahtXX9hd3VgWbUjaR7/1YN/ydvHCRGYvVWTw8mhbIh9qQNEMUM6yWhblM2vCUnOmC9GFurmp&#10;zlB7rGUjrkqs72Zrc78/hJEuZzU5GPj0+x//4N7b7wivr169prPH0f3ytEPPQsulk3z01tuNVp2W&#10;ea0R8TmSSO32oh9MtKwu9G9FVJCPvee4u31yuH82MzMrGr188exb77+1ufUcca5eqwsaM7Xatz7+&#10;yHU43nz11tpiNZQefT+6UD6FAdtFn0x1PUrycQbNZqsZksGYlhEAgJ7h+/j2fv1bDx6CRToHxwf7&#10;Jzu7B7RQE6TGLFehgWfJBih1EpJh31M76HSZ3NrwWFq7C3F6/uVn8MHGbOvj3/uDb3/394/2j//7&#10;/8d/vf3FL5cq16vtqcXZysnBoZlPA51KYCGzZEsmegRURciVZ/0y2FdYb+E9UCfC94xY5DEiu8SW&#10;E0Q9MDSo0em9g8Gbrd2lTN5i2VV0WhVOZbEna55zZv8dXp7ldhSVenBXeoQim2fGb9xbDNkMyW9u&#10;GnXDwenZdgyZXQA7mg8fP3708NHq6urDh48WY3OFsjyys7X7f/2v/is5+P7aEqX2eBiZsva78+Z2&#10;YdoExrbTDYhxQ31QfTkumiecoJTt83By7JULQz6XJ3neP2WlGoVHk+2pRuj91Det9EV8Mr1jdMf7&#10;VyPDS+WQajCiFNlTDohpXiK2KZJ0U3GuZvRatYzTim+DDwNvuugBKHw7n1JnRhZb5qH4gR5V5Boa&#10;l9rs3f7ZiYU5AV34pq+awe1lesj6Df1ZrIVsu7gXxSpIST40l0Gl43Ib6DVu4XovhDEO8TAzFWG/&#10;K7uFIpEsFKZTbAS0vTF8uOLLqHcPTJRBXfTG5OPRiUqEn5CKYbwZMGegoL4s+yMCsHmoAJM9JftC&#10;ReI1xr4EE2RrqZh4QQi52ZUJQJehnnzpwjszOhuKpllJCIF4HCelDKWKlmB4FPGAENz/yQ/eTzgW&#10;LS4GkXSgQHTLFkEQujGFuqlW67Ora9bhbFAqbBEo0s1rMS1BGNpyQLm25N+YzbYHhaj41Qi0yRxp&#10;1iLiUK0LG4J46SMkJe66ai6jhPheTYrc/pF862VR2NB92w6Jpm3Gl9m9zuwnHrOW56PnQHGc+Ly4&#10;HPXykCZTKvgyOh/KGOFMBC+GOZQC2r/mxJUKfNpnrdVyGByHsntomBReSjTLuF7W1XRuURw7UXcm&#10;MTikO+khptEUurwJTXQRCzkt24cQSKzFnAb9sK8cSf8ULOFf+yPpwKLyqVXFH4tEeqxgnIviFOaI&#10;FCZMNtxAuIDlMvNO8vJHbJblX/UF4tWLtCPJ+AH6hhEc3CCU+mk3JHWN74FJIQPik4evmL2r+HSq&#10;diWzgeSmlpcafauoFY2MyitZm7sao/GZfVta+lbgxcFQPZ0od0mjw3st3mRK/CC1YzQqmCNgk8QQ&#10;OnpjDv7FDceKwA/np3poeYiZS1+JGZeTa0k42Y7klUY2NM9q+Nwxs3YPhk5htCqMf1NBjh4dHO++&#10;ObS6O7/YXliZm8o4hQ6Ida59cUKFUIaTOFhYYxcE8vX1niYqDEJaa7YtzRsaR4kr3RsKDB+TWLHc&#10;qiir7OJPOrxkkNs9vWksLIcIn3fafPD2h+sPH6aHe/ma0M7uyT6ppP39fYcNsKwiYgzM4HB7/4he&#10;yetnr5UrehScpt4pBY3ql0+fEmr6+osn2To878YreHpqZa7JIf3z3/7WIZlfWT3q9eZZCTdbSuzj&#10;3df31+am4CkYsWGXJUpMTTTtnhkdq6tzETMJ9AxxXyfN/9RE1Qgc+xtac7KhIwuz9Xpl/PD42Kob&#10;v3pBoRJLiqwdZ2/UbvnZ6dHxoUiagx0659n/l6n//JI0Tc8Dv/SR4SPSZ/muqvY93eMwMAQBLM1S&#10;BJdcSksdnaMv0n+mT/qiszpnxbOrJZYEwSX8GMxM97Q3VV0+fWbYjLT6XU80cNQcDnq6qyoj3vcx&#10;933dl3HA0xR/++WnjcZSa33j4fs/2tq88av/+r9/9Td/tlUnbuXWBNUyx04NQtqu4ZZYq3Kt19vN&#10;zipJTVr6DLrt7iy+aCXijJDsD875jpWcKY6gyINCxz46Hj15/nJto5sJuWIlY1CwEvZPHSmuh0yZ&#10;JZrRVJzfAoSE6Jo0u3jbBNaDjGXQf33daTW4sCdUIYFqi+xHXn/j4dtvvc2O8vadOzlZYrtuZdLg&#10;Xv7Zn/3FH/23fzi6HHz44UfhPiycN6ozTD1WZPGZS1zw9yqH01XyHOygi4nt6VzSGWT0qx51tgbG&#10;0LcBrUaMpDPO4WoKdMqwZWHZxY3o72QxdPPTM41OllN6leLMDfEMqFHrbg+pB6+umaF7gYVEMFMj&#10;gh4MhodHKTs8LyOGwp0oOJJVnQQZv4UtbCjxClPSZYSAMgGbQuqESHE4U1SHNe+H8/dxfTRnKjT+&#10;yOKxKAhBzj4z0TeMLlYx6vpUAYYssZ82cGKk0A/3I8/fv1KvT9G8asa9JbY6EIgnMPbHVCxVd0ks&#10;ECQFBl0rm8rYRbmZdCvfk7OGVgWA6SoMKBTptLJD6e/OGHIaPC3AO3wmb5u8XiKJO01iVlRTCvRq&#10;XWB1THncA7o9Wa8eUVbO9fwfvLWFK54oiuKcl5DCZBAUcgWsSHJocZEJvjkTGxtNYfKKYqp83urW&#10;O2ttxx1rGy5fGrWg4edoFp4JuMwP0MRRGiEpuMyHZ8O+q9kfopBImxF5NgG4G2Zq4W+ELo7PF47F&#10;VRA8/ti+U1yRciEWCoVriwQ7Lg6nI8hekVsngTRND5xTHeOON+8M9RS4CZwNDwcpaIkks1yoqXgK&#10;ySPEhVQ8M9dGr5oK/zz8KsmPkSGk/42BY6wYw0CPfTPEPS+V50hM6sIhTC+iSpItYlwVqrP3Td4e&#10;ckd8h7CHAX96bVsApad4pGcKEuiLoarr04KbBqq62u3YjApjnZDBc9JoctEbWPiFmd/FGz+exphi&#10;yaJ3m3tE0UbreYwDybPKLChGG1eugSlpzks5p9kr+Cr3a4weq20JZ3ApthW4Dy4vmEAmZEHpkvpD&#10;BRwLZ4C+sUShlTK3dgUo8ov0JOt64fya8xAFk8RxBs/O3NBxzSo9PRYsKPWFr6Qoi0I+qo0MYzF6&#10;GQ2jWVohfBwyvPPyDrnx7fW1p5jVm5sYfbCllo8+jHSXNiKG4eoUCz+0/dh5IP/zN2FL7+5rJgDe&#10;Be7nWNkL1zKfiY4VgDnSauh8LvlJ/3j46uXB6Oy6u7HJkiY7Zb6ydeehLspS39vd/ebRY5rEjc0b&#10;r91/8PrrD4zH3nvn7fsP71Tb84RKr927v+LPpSleqjz9+ommDtgLrPzi44/v3dyy4//Vv/xvfThw&#10;06ePHn2982xz+8Y/+aM//J//x//XzKkIrdl3v/cD73jn20fbrRoGS+5wi60EFnqPTPdiLVZcJhWO&#10;ceqMSyQ+u+DUKxWvUsHLwuKqxJ/t7LUHW0LTT456J8ejw0OJ88hvDK4XmwxQatHIW7WeuObDHz8U&#10;wEir3Fn96vMv+K6884Mf//4f/NNHn3z8i//4P3Vne5urtc3N9bMIw02+Im9qSaZvqHISiEXNo7oo&#10;IlDp4DrSasRvJJmkoNqLhfnWSkdLZbsrDaq1cLGCQrFPGx08f/EykoBmEOOYfMYX1kzTlzUPST4A&#10;yJ1UtuStF8+vjCWyI0tIaxpurUSr1dJ0xdW1UtnYWG+3Wg8e3pMmXG/U1lb9T40VDwsfZmStT0Zn&#10;j7/4+r/+p//6d7/8jRhLtaK3BQxda1TWVwQ6+fCkJlBTvWnhwl/T54KZs5zjGo56nYFwCNvOAGoo&#10;l4vPqABVX0MeY0uIVRmPWJ8oaLyTIbeATZKx0iyjgjKtIDpVfKco5MxJ+1zy1NkUmhvWRyfHNjYI&#10;3W1UyHGoDZCOJGwWaZB7kZnkCJVchR6+K9JKgjaKrYqx03IrZ+v5KMHWIbAs+cVATDXgaYStbhA1&#10;vWMnPOdctNGhhH0QYQY/tpIBYVobUepweOEuXFyqrcrtpYhikWOJpRJIZrj7K6FNKKEJcw+zsbAE&#10;9cKZezn0Mp2Ks1R0sLk7FFYx2SUzjE07z/EKqXVigkZHAzimsypTofhh50yUbhAuelqlzOtSTkAf&#10;MzF0wieBIeDhbPWcqveffH+bz6HFkqpIHZOsv1y4SZBkldaA8uGKzEvbM0EpA/nIsIJnEmE0A+LF&#10;5FtdbJKBYlTn/smWgC18+UlGgj6kenTkwPKnplcNSsP5LRGLYK5UMc5s9JPZ+UaOs0gApgGzMW9S&#10;VGrTMcGMkZWKSvZo2f1YsjWBWTquQhUvbuyxpMx82WrzZUVz5lx086mvTEQjCmPkrLdy2wtIWxKm&#10;5+IoGRvgLWLAtFfudrhvmJJxewpymhs5E3jPMZhjWJv5X3YRiX+2W8joIY05SLUm8HbuVuFFL4QM&#10;neiPdJ359bG8LUmMzoBA8xGTWV0x34gbfRw2o4xWVpWcStOsTDoTlwyUtE/sBYVLzEECipbpXWpT&#10;rRr+urHq2ehguSLm2bo/Z/ICa1ApOnYKI05WfdiIvR56Uqg8SIMpAckd4DLA4jCMXT96g3buJ9lX&#10;mp/YBxeaY+S9cRkud4QZlVAVVlGdoQ/mveNY1nhiRl6SCgyFfUZksA+ZVCf1TUYBgW8iREyQUYLM&#10;DC5iAKE9VvMImnr1fM96aTYrWzfWlxss9JoOr/7hDrpE8KUog5NCHYK1KTbw2d18dsbDW/ih6t6i&#10;cDNqx813NVJhk0oO9L8hJmvr6iEa2+fPdkZIg1ubZPyFyLN8894bd15/w4J/9uzJx598zKlUDMhH&#10;H3/CHAhxzjXCTafbXhGGFPO+FBSU1AFKxOJ9/fVnf/gHv+8rbW62mSHt7/c+/eQLuNZXX37pYOwd&#10;jj759AuRDSs3NlxsP/jB99dXux/97K/urLUXORbqRZI+jcVkJ1ICzkaGBaqOvD0Nhw0PZAK1IX2J&#10;FkqUcMiqfmHKJosJne/G1iZE+6Rn5nV+1HPBzLBuXlttGwlbs5xhvStNnoNhZWPT+ba/e+hF/+T3&#10;/sBX+4//z/9HbXS4Wp1pdpKzhchjNXsdzmgOvOCWqzm+D/CSEJq0ZQQMcRYAxxsHajBhR2pB8vk5&#10;NIeRJ+ngAJcV0+acu3bW48d7S8KuV9o58nNkxAX99HJxOJF7S4+asy+5Rua1xSkoTsAx+hBMA333&#10;V2VtbZXqudVu3rx1Q+e0uUHgxGG4vbm5zbzIwMUYMtd8MX1LTI/2rd758MOP9/Z2xoOTmPMKi5yb&#10;WWss8pjITFFMV2DmaD11rgEqA53HAQ9Jy+MtNuG4ZiEixFk//m1xc3db+qzozUvOFhfGHPVuRmQg&#10;BV1whgVu39Rgdh8kk7G/u6TmVSrxrcs41C0u1cNASZSBY9Mp60XmzOUDJggYPS22SfEEGhztp2Yt&#10;2SuqsVSEYQlHB1PsN5FvlXrxAitZeM2SNRXVsAGdGZxjLkqjZMDm8lcLRgC6lPyUGAfGDiE3SmI9&#10;XI0gQWYLjqAMgdxHsQktYcRMhUJyipVMWrC4YvrzTGaCJOF+IYWHlucwUagUT/3zizzXePog/oRI&#10;TRfsS/v3o96JAlzJPdXwRvCb4UsCiXI4TtmDMUvLyeYKVC0xCby4BANSJc7N/6vfeztg2iyWRLTr&#10;pTqI3Zw6paIuiikIY6s0MV4AYCK7i8JXJLbKvFkVB+NflaIgkFd8h0/NgWPDI5inBFen/Ugmns49&#10;sxwEB0VwU7UO0wugEQMihWNT6CyIN6kt55OU4rNXJinKxpmzvm1BBaAPIHX0jDkqqDfUJkQZy67d&#10;62spnMVKJ+rcBEDQjWKRpjl2h8TPRD3gyxcmt4PYvG/cHxxbU4uRHrU50dE0pZbs9zOIj/y2GEaD&#10;A9isQkdFQqhEHH7qqeQE6wAQDy68quJvWyq/ZADASROp4VHnD6RPA7FFIZsSOY1jJp2O5Yt6zRd9&#10;rvxyHnDYRwO06lJRR7Oy0eudkFeYaEpNxfN2CdnjU5Q+zZnNB5WzfpVFCVmY0xWodIgDNXIWfbz8&#10;o45SoDm4nO1FUla8r2XUJbGNq3yNO180bImORgqAPboFtVfVBnzJX4Sv+tPAcLSNyQHkVpKBZ74d&#10;AoD2P23uPCv7sBCRlGY8k7LEzyYaaM9KlTYYRBOQouzqgiT1cjIoUGHm3i4Ypt1KHH0B0vnOqz3v&#10;bmWlubG1AkxrdeN6YLteTIa5FT3gfKei4Fci1loGdfA9l6hCG9LoSXpLASBsoTC+aoFxaX4V77EX&#10;UxBcMCuSudgWaySoMTSqpftvvHfrweveR79//PlXn91+cL/ZXm62m692jmrz8+9/8O6L3V3X2Gef&#10;Pbp75wFS39Nvv9a+GGPUWg1uwrOT3uXwEMcVXq0aPzjeOzbPOei/dvsBhuhnn3yKz/j86YkT6sGD&#10;B/j0n//6FzdX611zvHOrMdz8xIjkA/M8lka7jJfn0soMeXbB7uHGl1wb1OBiu5iYg1madxhIhQiB&#10;/vjuvZuoqifHx1IqMdJHDOwj2l00LWM8mIgA1Wdx5XCj4N3ff+uN3/6d3/75n/+X0fPPN2oaXsb5&#10;Cak7G2ZcEKA00pmiECF0PRlDiCwwo63czd62Xh2DAO9jooRf4s2ePiLon9nVghF1MjYdVzQDS5Vv&#10;vt11WXVW27n3jOlB6HOL/cnMENQUwErjF2UeBm+8Ix0OmQzNb26seqE3b97Y2Njgb3vjxlan297y&#10;T/lGtV1OG51OFwaYjgw/sIA9VqDzkFOtYujf/3/+/Ucf/4ZvvtkKvyibchmpb3mpVa3rh6IZBdtk&#10;B+lsMjSFdyjeo15Ts9utCYaqqU6JFigWPfb4n3MR056zRDntV9wWBiolEiF+GQox7QspayZ0xQYQ&#10;MRlfXGkYd4/IgELwCxkEmBQbWIUOn1nCG8OY6K9Gpww8dJNsN7BATGuil5irh/OFl1vhcQx+TFRI&#10;aE2hAXrzLgOjLkEKS+fVJjeatC2JcCNRI00pam7mDsWg1b4NsFSkAmrHoEJizEqbCv5BgruqNBeq&#10;zVEKzFjAZoTOD3eupORAdK/mkKrK0Cv1PrzcdN5eDNfCr4wGNd5XZdCAoUbcYgZKBKrRUiBKArLl&#10;sTzyTbN1Y5IQVliaIX9cyZOPW0fiJIrFWSqcdMMJyC0TeUyq+f/7P32HrDYpDCJMQpX3b9QIcYPw&#10;yMKuGA1wAk57w7PBmAEUpL/kZSw4fUVTNLvr0Oq8M24V+weTY6N4BykbwczxPFQ1bzG3j+7ZJVlS&#10;7BiEREQ6TQ6JQC5VstvK6klUrW4pTGmGQGcDEYC5lhK46MmU6FQMHJMSVR6HXV/lihDBERGreSyJ&#10;TMmAestVVLHxSECZ+Y1LN4hKtWoURS/CwMolyY9w7GUrMijMovNVTWQkHw9bG8wplhYntYwXFiP9&#10;YuwVE0pb03NzEc9ndpP5vGIjsQmgWO+M72qZNxmDZ9JUOtJpzLEnowvNOpg9W1tzbhLpH3UEyftT&#10;qyS0UW74ltz0UCb1xNSOEeRZWU40lo7xVtHJlSeXg7pcH4UY46NgRgHo5ha5vqYPDkx3xiQ7EcPg&#10;R9MovPy8XShAJnTJ5Ixjb2oqNnhjW1C1nCWDmRBlh0S83bmLXcG7LonJ8PR8cHrad1leBtkzCkvL&#10;muRmp7+fqNTyv3SSYbZYiKijgUEoG3Kh2P8lgCcUxugotI/kabBRX6nWPJ1dPOyf7rzaNWnsrDRW&#10;DTAc103l4fW4d0jAWx5ZJLueXm44z6LZBpmfspQuydgATI5CqifFg7+PfD36tpisQFO9097ePpeR&#10;nZ294fCcT61MxdRuc8tdngZvv+u4RJL7u5//HHzx4vnOoI+Gx8ghiW0ff/4ZDNXr+/rLT8opOru7&#10;t5fVmvjMufv3Ho5EDM/Wev1kzFo4jHg2t7dVP08ef3F7e6N/fNRpCu+47g8GIrL2Xz0TEsIiLwhB&#10;VOpmoupZ6cZzLRia4o5VJiJWMKQca/iltcVZHn6KM5RRagogtyF8oIwU1yTtc0Ig11aaveMTQN1g&#10;fLF71PM5Vlew2BYOD08weySW88o4Ou7pkv75f/cvnIKf/u//+Wbruk0kGKNIBZsaF9q+yME7UZWW&#10;hU7ieETao74rxgWJNmC/g2lJUq7EtL8IXOutqtzbK//o9IJEKEbSqZsMEWeo0B4/3mEFtL696rMG&#10;zCZrFaiqZ/SSKD9jYeeiTcCKTeJa2traMmdqtuoUaXS4Dx685lLf2NyQWt/triiBLXWwnqM/HVZY&#10;5CGjOgeVpbu7e6MhI+nKxx99qkreffl8faVtIOfnOE9a9cU7t7Z9i4yMOcx12oPD3sXQ4C3OxIA5&#10;tD3LhUKrs7naXl9nx8W1oYw+Mu1JJVGyoCj0sz9dFSEZRAUVi7hiZxIKWJx+q+ajaX1CV0hFa+Iw&#10;OT6eHB6xVcZ4MVRcXiAVOm9a3pi3WaqTVlsSylz/2PnuoQbxC1pfzMWtEuH0kVWFyRGoJfW80HPg&#10;h5kx9lkyTDNTciERLaJsk/qau6qpPZ0cHj4twhH+x/nQuw4Bza2TxgEGmBQvB1rYtkoM1YU1GUgq&#10;ppiQSg5bdk3c9uJoFBqbH5SU5ySPZDicyykc3ey24m6T9Ac1qWE2Cqe7I9Ps+L6qdByNxf39Wg+N&#10;zXqGa+ryzyESLWXInh5dqL2+AWitcPGC4zBz+Rdvd0KPjKhFO8u5AMHaN7WBDSTckLpjXVNGO1FK&#10;6X/W1+YkkDSaglHdExpApcDpaDgeCPpUB9XYCmGy5YIYkXnq38M5znWEkQpyyteOQCoQV9ifyC3o&#10;1nG6T04LM1YvOPTuTNbj/h5iY/Ag/KiEqWvyvLSqBj+Kpryd4rqDDOl14JqX9Ns5ooTBaMS/GL8T&#10;ehZlVhmtFU9xBFCpbLjdrp8i7KchCtIf6zF7VJ3lPoOhFcvwDHsULCUgp+Rwhw5bLbrjTO7UcpZm&#10;GOnMouYy48ndFF+NNEyRF7BsrcbGN1dfrD2IuBedPV7p+tYaLCX6dobKSl7qdJjeqAxIM6nIiZBQ&#10;wTz4TNu8nkCJJTwx1HZ4TpJC/eIoDL1Mh0gu8dwZy+mjQR+cDBRFhG5eRk87klzjEHYSwZXX7bvn&#10;WL/A0HNoJ8TTV+718NnghaVUUo9cRqJYuCCVOmt05VtWVomuscwXYYBJfxhzK1FjBo9KZFSJdPIA&#10;1YBe4rxLB3puGBs/LYOWjKG4UVjYi9AG87GnT54n56m2sHVjs2rq01r1qCf9w+uLYbzMsxlKeXKh&#10;a2dc1QIumWyrfmE/mZZduq7EHEvi8X2zUc38vXGrnwvoqDfyew/woHvjVme9wvUnRlzVzsat++99&#10;D4pwfHj0y5//Ar9RWjIh58b62tNnz3b2DuuNzoGD/nS82mmIRUQICzB1MX+uED6d//qbnd3D4coG&#10;Z6LKYESNRqk3zuwzgEX11cu9V98+ERS/VJvvbK2F909nNzldVaB5ApORstrf2sDaUE7ptqi3bBFa&#10;PWpM4KyPTpokXqE0pdod4kJVv+IRXOwEtXgJwudFD2MuTnr9E65l13PHg+HJoLcCEWt3Hj97uVhp&#10;qkdA/x02d++9++iXP22MT5Yv/HSDy2u24j6rvaoeunIFksiAE1FU0FL05oCvWBqD0NqJqpLhYsAa&#10;jHjJgpqI0haONIo6RnegceS6E3sP4WFn589e7AMqt7c2ihVZqgp3XGatSP082ZLPqySa29reePDw&#10;wVtvvrHKtX61u76+dvv27c3NzabLiolfg+qyQSdkOil5wzVtKuGKS+UXPmSmDngiLi0fkSHhYK//&#10;8c8+Ohke3Lhz49FTGWAzYMtWfenGjQ07I85ywKs4YUZDadtHo4F0yj6yudzET28RfdT3j45twfih&#10;lDFZAK6MDJVEQyCa4zOO1TCV6I7iSTY1aUm++lLdq3PfZLjisjf14Ps4HC7T9ccbD6dHv0kVFB7I&#10;6Lif4IZQ12JKPuoHJvVamaG4XGK16AJLI6EZiiVo2AvlDsnVAqIrk3KIOnWd8ILYHIW1fzEH646X&#10;WggP/knRatiH4WgRErto8jPSIATaY6hFmAk9inJItSARMXzDmNPWKwa6SOqh75jch/vmVo4Nexws&#10;+HmCvtA53VjxBrSF2XsW6nJqlRKlHWcauqt4eLpJVCYKBP8euBrzTPbci61VWlZDcYcYrURJgMDo&#10;iyw4mHOlfomsW23M/+sf34xRQoob2tKz0fGp5PWqWMnQtSFhMEGpM+YbCQ6xF+K7kjzJ8cnh4eDo&#10;eBqmru5O604wlJnu+XB4vLLSciojaeRk0e4EQYx7XnGgoA1acuRreuI4ETU96C0UrCC5xdgtLg0Y&#10;Kv7YkA4sTICADmmZ2Xet3nWIxG5cEm4qDoSQBYd4IoevwSPhauQ2NktPUlMWEpJNadiUw+BOMVJt&#10;CzG0QEtYwJcp83Ll+PCEc6yb0sS2OGEOJ8cHCtuT45Pkm7rpJ7TDaf3Dq57VMQSwsH2g6BqEQok/&#10;PaVj0IKgBsLy54wr4x1VuIHaQENXsmaNUbDpweC03lyBtumZFhZbpEfjk0HhpnI+SsZOPIxCNhJG&#10;TJqQZekz1xqSQez0WE4A1MxKrHtztNyCcVbI0/T2VawlfETybeNEzK5WGFuGYHFxGUHNGhcb6FTN&#10;ZRfeKARABTfkWebx63q09oZ5oYTAhZMlzO+W82gTKX+52YL2OIDCveEnq5ku+VuiW8KT9FeseFJ6&#10;iuuOU0xJ2YmaEFvdGopZD6AQlBD0x5r2Wu0zP+jbbx7rYdkWbG5t1FudervtrD/efwn4UDheCEzm&#10;0JRZVJAZVbw1gbgKBSWFSSfgmdoZZ2eeeDxgQLtkO1qbOIyp7X3Zmf5wdNwbIZwZdNlnmsmVrdt3&#10;Xn8LeDvs9+lp3FpNkh1V0OLi9vbW6sra9sbmT37wgTSOvb2D/YPRBx/89tHhycbm2vaNFe4St7Y3&#10;d/debd9/k4v56GAHX9jTI611tqzJ2KgvxdOCYvfq8vvvf9Butp2Gp/2D7dWWmwaW4LKJtty2jyRt&#10;IcZt6p1lXUjOJz4RMZ+Oib3bPUL3IJkp38ACBp85Jz1ce/Bi2O82qje2Nxxdg5OTCxTxweXe/pHw&#10;LQAZAvDb77526+YqB7zz/a/n+89ai6egmVhcVWqBvBOP5GGoSZKKvnRNJOcDGD7V/UMaEg2fO6Xe&#10;zKCxVL1x+LG5LNV08NeLFhBQnlLVHo5J3eW5Jfn0lTz33uZWJ9nnte7wSlQYZC8DC+0OHuYf/dP/&#10;ZvPmjVu3btBEb25tvvXWW7dvs8+9c+vmrQT+lWFIGiZRYJmwB9nzl/7DP4wsIqBz8TVJ8cjSLHjG&#10;rfUbH/7y11Lldw72sDE1LvRIPJjXWWr55efnvOivRgwahgWhlHoKz16Kh6zSEA5RHISSDI+0HyK3&#10;8g8jARDJFLrjkzMlBaKkhc5YNiN+R9uCm7S7Ic6WTZEAgcJkwh5JjCI2uWIkcRlZ/EC4WE3glADg&#10;7cT4J8XN1EU3ByCx+FW8uUVDYg5a4htpDwzjNQHFmjlZGcmAKFLmUPZlLEnHKA6ycyK6DFk1RhZM&#10;4WU5TIJUwX4NGLU1rslIAzLJ1nyB0s7En096cQkwOMhYyBfIn1X86y6QXozjMs3X2iVUKGvQXCV1&#10;e0KJgwsljr0UpoU4e6qopLBE2Iljkp9l/MiiqtijKmjjzhgSa/JQjI40c3F8Vd+DgF1OhSCTCVgO&#10;JaublolcsDn/b3/3dmI90cjiQbUIDVjutDET5h0xoU4BMZlEJe6vEOpEq/TtAP7i2iRxwCpx33x0&#10;4oRKRG5uBltrOLYGVE7MGVxDRfgQp1fDMovY4LGQOyNpKlRygYZekuefYixQFG98f05yHQoXDOAr&#10;iTIwW+gBibcFGhvpO539UWcXPCLzquO0YwCU2BJvlxyh3iYWjwI7g+YiGZuinyqvQf94cDJwd9nv&#10;8JVEd8E6NK0Mn674Nib4xdF6AbRcbhi1BLS0HiMOyLWjZ7NRFQXEQ7ECTqxU4gmMYRKHGKV7IEse&#10;vsFjdaLESvyZPI4kb7UdptZw5j0tMxX5tqQPEFjtPdwg1rFaIt0NDNwlXXRqiPs8O7JD4k9HZiTs&#10;y91gcJpQeeN0o9zjiLVLYpPGSy3nT9Lceorub7kn6VMxM6O29rst4hht5b68uKhX6vBcl0EA2UJa&#10;NA3B38l/J+0+UVvGT0ZuybsJ4hCyht2bt+MPUqAltQt6fuay7660eVOpwS20YPG0pTUdzzBD4AQq&#10;R8aOFhYq48ysi88PhtKcHB9xAJLts7m1VW0A+mowu+HJPl1xfGjccHECrIgH8kNFoHqnY/jj6YDK&#10;V2HUXl3HZbEVVNmZ1SpM3U0ILdk/HlHcPQ5PjihztVD1DlqU0nK+s37z3lvvuOFFj/zipz9TejZb&#10;K66VamXu9Yf3rKJvvv724Lgn6cyiaXU6b73xUDvy9PnTje01B1b/8Lh/dMgZRLe/ffdeb3Kxdeu1&#10;5y+OOu2tt998jRcMX6X9gyOnniWxtXWjt3943ttfawAEtC5TlaICK3VSNN0R4YcmpkYL0SiD6zhQ&#10;GwTHOS06gvBh0e4dO5fX1Ul0dV5JRI2aCtfG1o0NRoL7e4djQvaLmd3dA3wwsd9w6y0X/9z14vFO&#10;k1m0EeClsLiK8jPjhOhZY5itsOJnUl8gQtABQ6TqeF45/sGFCf5AOQ7gE2gII2syWb95M8FcKYED&#10;OAQnV3CH0xW5zNOne0dH/Vu3b803u32ynqUGwhV68O17tx++/nBjfX19dfX+vde0Sjfdn5TPrRbw&#10;JyavMLVCRwrxC1YQ4+b8wzjRFFP2k5OT6QgktPVoDeN7GTs1Q9/Lq//8p/9l5+DE7X6uuCGdpk5b&#10;mltvVzudWpqHnCpYa2H2OnicjH5i6FHFnTuu/Mqa3G0MYgL21DqNhaYmC7Va6S1gPoQpGy9xAhdI&#10;gCl9Y6mHIhEG7LXwlBT3BjYzWX/m5TZd2cxGzswwMz5TdESvnqkGwNn/uaYXICmLLVMGgnYf4kY8&#10;jrL3Ixs1RVgY945zlCQ2NBx91CQneBz2qI9sebsDebW4C5QkptTMxQMszoM+pFdpGp6In6bmgSca&#10;TVEuogQ5LTb8EFtSUYpmwdQ9c12cg3QJASoyfw4OFuQwPLWoC1Bzr5Il45cC9Ny56OxUxsRccLjL&#10;M4MLt57aVYeXiaut5Ris5E6WFJPuZDJxRqrqw28QlendxRi1OCe6tTLTgxsBJhfn/93v38Hg5fJO&#10;9oXDKRsEepfUrQoWeWxiOWAUVZv3R8dE8HwAkyVZ8Qea2Hixw5MRN/jzgeMvoXyXfYHt17P+HCan&#10;M1Jcg9rahlCo4tJBi5q0JR+GFKPkifpYWuS2CdR8Lj9GD6EOTDVVhkSYpqW5jMm8F5ikiKQ2tC59&#10;DHESxfc8PVIcEBJYSZeWajZYmBzLWobhI7BSiK85kWloMGlO507ZJCdwrQy4En0b4uMUUyRLNFJC&#10;Ll2qMdeJdaON6sxlBFlMncxmNYtnquBOC+xQogiTSZrX6KGFEU00y49FvfSdk1PcCG0bBb6mTYEc&#10;kl0SLE06uIS5oHqZil23wgbIAGuWZbUNGJAX4TvAsdlbLJPdzzokNU38QEuZScmcm6rKsWLJucwd&#10;x+HGBR4n1DYH1OSqiLIwrDhbgUUhHBiDMZ5qQTE0SORijjnnfuN6qT2jTiRa0qSqILXbqp5laZwN&#10;mQx9rLA8gNCevDVYhqMqGPr80knvxKptNboxDNX6JiEmDld6G49VMVxM+iJ3t3OAPDZ3CKRoSKqE&#10;8+vj/ePh4THfoRs3NxvtepPVwdLi4OgQJpgIFehAxV2ukhBvmCweACk3BWFSbSsnuFHIsQXKyOlm&#10;V4NwrIl5LbseAfGkVT3iBPfqxDsVN4NEbWgvsfvhu+/juB+Lkvriq72Do+gPO+v45J/95ssXL14s&#10;1bVTm+9/8M7e8yc631e7u5vMSrc33nv7PVwPQOwb77w9matKMX9wb5t+tlG7vHd/dXLeYzOBKrLS&#10;6b568bizvnrrzq1Xr57lBBydrDXrOFDVeEmrhKaev8uQXoVmVk/CC9IZKw7MU50ZzoWkfJERaFUT&#10;lrnMg98ujl9/mQEEkSou9xTteqmVdltTaADunQ7HE2QKk8Xq5Wn7clJDWks4DPJCtERWK7wk5Xqq&#10;4Bz5AP+4ty0CrCrGZ7YMKCY8hpJeoSr1i1vr61xfRoOhpRi7mlwcOU2nlmUKLzRx8qMXL/Zf7fa2&#10;Htyba3QXa9gO6zfv31w3cFpbR8m7ceNGOqTFxXanG7tVFoXjcY2QMwEWgT/yNzFTNZlTY8UWuBiU&#10;JMnVveXvp/eZtRRik5U2jaIBWp6evTp6df/1G48ff+6kqC/MqTE3W62VOE0NGLu6qEKhNiHLXClm&#10;OOaj0ZW4l2Kn5/CMEIrsIW6jl6eSUKR3IhrFyTom9Mn3yWBBoVnGhiT3jsHFGULJ+TDEgaizIzdX&#10;voEqv6bWn9O4Nza21NkeMkaf/ojmTdfERy1+fUwA4E2YMEPJ3DHjdKIEqUsgbZxsag3Zzhh8QGMi&#10;5ShZ4guT3HNHclImIkzwpxdPYgdEcbINjywe4hqiiZlLknvURNJfzcpU4W4sz0wfElPZBRRrCavu&#10;BahzanGUiFBLYjyeyrIYEuRUhkFqA8KbLawKg39AhVPlgnun5L9isRaDt8wIEbDOEspVDjESPx9N&#10;FT844vBLY5rIXndDEPeIp1MZoG7ns0EL8v6LK4ff9N//eCuT7kixjGqWW812Uo8S2KVdmZyPji8U&#10;iVdXjUZHdSDrbTI4AoXHNp29Sj2H8WiYtEJI8ZQ1Ggpkkr9SXMDbSOmjPC++wS7/RO6msM31pwtJ&#10;FnveQ3pa1YkWLUe6oYzE8pICHmVieSvFpC2e6qHpJmxgeTxBF3POZABYnKFDugcK15rpS9ILeEXI&#10;FGezOnsj/xANFIe5ZMqcy9mt+w6KlzMtZEdedoD0bIIIe0E0Kc1KtmacWn3/rLb00PQfFg2lyFLd&#10;jW49G//EpjwMbLdXsdxiiGddWpMlfgkZMnnKcPMsJvqJSCGJE8H8iFGVsyQoXo0os2LheC23zRPT&#10;YubiWOQZOBPW0GxA6hxZuVfcq5CiEEDpotxYYW2ptTO1zDguDyQk8sSuQwmADqoVz7tRFdhoU49N&#10;6NwaUG61Y6SCsAwGlsyEQjoMyAgb9HgdBIU6GOmc7oUnQqUe10SE43qr6xJkPYC/6xJPMu8s6orH&#10;edFs1aSaLizUbHdoZGrX08Aa1jZQVo2ugArbPhFfEZfy0j14tefUQ0zfvrHehJJ1u8YLRwev+B2o&#10;0JwgRZA+0MmVHKgUI1YI1miz3jKsUJzpbwBTloau2GJSfno/MNOoqeP/sSQX/emrw8XIUbuBfufm&#10;N2/effjO+5VmfffV7tdffpPS4ep8++YGlRETnUqj6U0/f/bcIlzHMAwWvfTom28+//hzRh4jk7A4&#10;Bs/h0x0f7A6GR98+f4ps0ct2mV1fXdc7jnyl2BKdEc+2LYbz8/HR/poe2O1My+L+dLuGYBzvn+km&#10;KHSpNJoSq+Gw5hvwnyJDTFusuzZPjU0Xd5ma1PCAG8n2SL4NVCXJPctLc90OWsb18LjnwbNxubO5&#10;8mB7s12tNgLTx69zaiFj6xnxBrPx1UIYje5zzq4XB+fMSc+eH1rqOIpdVc/skqN2bRWNtOj2KO2y&#10;xwoDKJ/eErHHldSsXJ89e7V7Mr7x5sPltS1DTCe+ldPtdG9s35SfghNfD3K8CjbgSj4F8UpXlI7Q&#10;X2WSUm6/v/9L/1RYfPkrwbPFUD9dRp5NghKsUWks/+l/+9PMRK+vH335jeNDdY5nJ7iqw9D2QisP&#10;dpuH6inuiw2p4jTnr9o+1Kes80iy+DQ4KKv6gDEOKpqD5YTrUFqbeEPklLuYcPvMNWK+glmWeA7P&#10;z53K3Y5txJJ89NDrFap+gT5c+wMFV2WZm2SiU5y/UnzEo2AhNWJkzHpZ7gGpwIIiFpVFsgvI++vM&#10;ZeY55gWucwz4MZMJe60Lb0GqbTFnK9dn8ZZXndXqpU73fpLDi0aodXGosMnz/BzDakgdtq+eN8ZC&#10;M5E8Ea75g9MWl4glcaYlOiiuJynAzRd4RYjou5y47OPJS2TGoU1P6ExgjBv6Bbg6Sl51qnII8Uhf&#10;7VeAPC5lBFsqEIzIRg2Sli7m+X6F9FXk9US0MR3XUWVagK1URh3z/+aHW6A5NIjLWSkGTrrQ8Ezs&#10;HQKi0a3LAg3GxFHrrPFL7gY7E97ADqG1tWq7eySwxEMMVhczIg4alG6ajxyU4ZCjzglTD+vNs1Bu&#10;W+S5JWLuFCNB59aFaJ9md+QUKwIu1462C9LLAKhs16n/NuQ0FqIGIWk0PBW80YS64t84rOKZ7lFT&#10;lji/nKRcZIFkqOGKMpVRwBNElwtSfIzYRJAVkYFbzfAZcTFKdq/BygjQHF9wbNKsEp87sceO22Yd&#10;+bduwmCfzLNxa0Zw52NFgYjlHbYwHDTUxZiSKetcGRZHwsmTsFVGWTb2aXlcJacieSDs3U8Od8cn&#10;R5ZY1nQQxbAyk2ZG+RwzrzjiJPo95IJcFQF2sQmzXGLM5F+7PmVmx9/eCVZS5fMpiv45GR9LdQSC&#10;OvRqboInrAeTXIH/xjrWKkejmPSjAAnOAdKM+x9yYNiICbePmkCrIyAqPE5D7KU6ki7//1geqCTU&#10;EyAjTIoMdgud3UP1KEQcoUyGORrehE60BN7PnjtAM2sMBzJZ4ZkWs9Gf9Pde7bhv3IjbN9fZDoFA&#10;vcrjg52LkUUY+XoYWaXFTNvg3VTa1Dk8W1xRwfWWeDmmh3b0WRTRgOBvRRcXTozSZrZSOe6Pvn0m&#10;awMnsWXt+8HV9uqDdz9wftqEn3z88dFJzwymu7Jx1D9utltdYbl3X3Om39jevH/ndrsujzgrRaD4&#10;22+/PZRXSKI/N3Pjtc2TQV/3ZfOzQG20Vrqd9R/+4IOvvvjMYff1o8fFombyox/90P4dHe5utZPH&#10;kbF0UjpLRk4wzFCzPIps9ZJsi31hmegzwnC238OCS8eFneS/QQ5eVKjDxSUzyoDgEXE0tga67eWb&#10;W1vuMOPK994DT951Zbk9slwShBMOkuMfdpLw1auEXiEOWHtc3hw9HngiXuPVG7MDOAwE3JGtBPGs&#10;DHF3Xx3mg1v2Y+TsBAingtRa6LmT6+efzB4ejfcHkwc//MH6nfurG9t66/XNDdw8NI6wxqMYj+wz&#10;ghW26f7StZRcgsSpFHfV6QL8+5lTbibPPC+/TCwSYBYRy3RzZF+E23B++fHHH7/a2Xn89TfORCcP&#10;PwE8lW610nV/h1bneFiOtKhYvVipalJgDAtANWYIEil+BA5gwE38GF8M7uJJAxSzraLjv3RTOVly&#10;3GXGzvSkZCQQ7UZ+lGtz9jwdid9luo8NxfrhGuDkFIhVF0gNZTq3HGfhYh8egD6OtGdnClacDfC8&#10;A89QYKnZSRbkBFXV1QW7mBv2gaimVhYA3xWS+Yj/S7DNHLWEGqKsmvByHcIZTaFnWxIQPzdgCc6O&#10;22tEvnlcRfpZbKeQjEvkD2Zywpzw3aG+itxRrzjZAL9cO55A1OWpNZVE6R9zgAeVDW3tu4jajCVy&#10;zNc0e1PemP9E/oiJFNgzJmYxYHCJ0BcvmnRonYlQkxCfiqekvBpmmObjDYTW/29/vB1dcHa+ZYut&#10;P1w44xjmtSUDrZDanIeQfZZ450hCi7AUxnvSSBedI2sordyXL09PGRN55rZcum4r3cIGhmoVtacZ&#10;QAC0GsUi/pSrFS1qwOS4c6QWijGXTujUzNhNGZeRmcRWqpa9V3GCySiM4jODtnnlXEGPcozboR6a&#10;zVwE0KaF1fbKmtNwPNbSJaHDP9TWqL+UHhnTx4KlRvKtLnR6GiDBbJELI2oIbgVxyyr0mcH37dWu&#10;TepwiadOrWY7DPon4awwIRocD0l2fJc482txCgxPaDO7rJaHYPACTOIiR1qo31xEGNEYzCRSJ08/&#10;5VWSDrwqJLkQgzJVteVLplXyAOkk6yCHrCTkHXdbgUodVuBcfiq82SzO0v1MdXlB6s0F1X8ejdsn&#10;ECnmFVlZbBdQIFOggx7pZbMIWVvNnXuxlvvoeBTjgnRd5LrxA03yJolimDjFmCay8KRcBx0uYwJ9&#10;skVlnmmtmfouN1ayRKNvsFsu4nYbaBCLbOgScuGycE0MC2B5LsbeMUdJblCCLlW/zsYksR/skTbo&#10;Mm/qoiQCmrGzMxkgix+XAMfkn9iQbuxUdQT+ppIqgsmY/Y9GwwmYYHVsDStuBvaIQQ2LFxq3TAAD&#10;/kSGPjge7r48WF6MMYEbiiXH2va919///lId/3Vhd+fVzsHuxva2FQMiV/2sphc531hruT6fv3yG&#10;hvzqsN9ev/XwjTdOx0evnr9aWVlVB3ioHhH1cWWxgbjEa+esf/joxYvjo31XQO9kcH7GxfFSyFaj&#10;2T7Z3+tUFpooEHASr4YgLqZZMx6CwytAtpI7lh4LByj+V7PoSbFDi3FiKFXufk84u9MbKLma5ZDB&#10;ZozcInt7qlMh7RGVtLZ69+6NNQYQzpEIz3PCZCEh+8aKN+mCdociwgbJNaeAZeiZuzO85ZLSha/l&#10;64U9Z2ZiFtxcX9MtHbx4bijkUs1mSaZIWNehaGcYrpLIQGNn5/D4dMK8w4ID+2xtbGxt315Z2UAc&#10;Dy17Zj5+DyTBRonxUIn3WBr4YuUXqCkG+dMmKvBeqJ84G/Hq9vXzK3Ith3IVPYfSKsTvGDRcHR3v&#10;/sWf/xmWEJUYShEQyQyqW1vAUklam0+G30QbneF3uAVLxvnziQB1X2mjywaPXZAmMui9dsLjDj27&#10;dqWDiZVmYqDSTwW1A7dA8zNkSh+TsI+43QSwLe7jYBHEEkm1NoQ/CdwQmfB4GJuBDOntynz9NDG6&#10;n2D4ng2m3NgwKPRayAu6dhk+pVfETBnzGVlyJGSMGYjClhBJGo1dCmQrQut7WoIlk3V0WgUVyW2Y&#10;uYiRb6OmmAwFE5FNU6WrSaL1P1wkcVsLy96xEGLPIGZr6mO3Rwmx9pD9rwAsC/M6++LAo780LfI/&#10;9KpASyhgtKe6MOURuxFDWGV88q5CiR87OMoXEVSxVOmsLrVWNJaIKM7yWJZmShKJjtUYOlFEFtJK&#10;l+f/3e/dUmn6g6E50QxOQqhn1dPo1IweMmjLgss7UrlmAxWwH7KDxOXeTQgWat2IHCoknyyvylKE&#10;4xGUF6P72et4iuF5RGCcpsCfUUKUFfpFnKWGuZhFWQY6qc3x2TwH+ZjFECX71R0fXpk/2gilAjMt&#10;BD3bqaZ9ZiqcEz3mG8xCl/lkr2Io+UBFjZ2QwyI6s+AlP5mcIhchX1iY4VpbAsXjUH9TChFlUczg&#10;zO4WWx22Gtm0cknSR6qkaF4kvHEZd/JG2QhLtEWL6r8YVlq7vjf6a3ZbwM0F3svlSA3SXdRRNnym&#10;0tjSQffz7Fizs0OdhAR7gdidBY756qu4rpKlpOoJgLCs5SkjOnCE5B7fKszFLPJrd5W7lhcA4+TA&#10;pxmwFfJLdLtwK7QU1Rf0xkEZRNnp5CY2kJuUmKJlSfcyusNGjUFk2IZ2X28Y4l+ekKexNM8Jz7RQ&#10;FzQ4Ids8J97EL4m22aMe9C33nCSRu1hEKjk2hkMvJHw6Qi4K3P4gvHubjfRtzow3Kg4N7jgc6djl&#10;GnvwPsDZsbU2N1d1UUglCjd+rsgw8XWM4zxMKLKFYrlei0NPWAETb9yYkNFH+nYbEDKeEXriZaCo&#10;hmpR8hXnWdpbxDyLXhhtdBALlebq5psf/HChSjN78eXnn3Pn9oKOj3pvvfPu4ZGop5necb/KS6PR&#10;Vbvv7h0+eO3hnRtbP/ubv2Jp9vY7765tbDglP/3Nl85grPHHj55UF1tsYz/7+ttRb89b/+SzzzWS&#10;o/6xBjbRq8v1896RK6phiye6E2Tv9WE1qZBJBs+R6qbkjsnM5NgZYW5BoBU4cQkcUDQPKeFyNNtM&#10;CaYsRjWJjNRkYxqltwihUhOWOTiY0KaWHWpqkqCWEhuWzRBby7DS1PhgJRuKHUkwvrB89GcpxC2t&#10;ZIEEOS7nHean+SXgxDloaphzIQ1t0kenJi4qqgS7gYdjFDH35NXO8fjs3nvvNte3NrZuODpqzIoM&#10;n1riHyPKm14zIXdZSH8/avrO4LfcS+H6BkgskT1TZkSRjpd/kJj5nGeFJQaUNjznZuvj/O9/9hfH&#10;xydoNX4nOaPNYi7cqC7cWO9m3JDrzaWaMnd6lmX6kJLavHZwNRmkOqeUmFv2hAvV1EiGALTZuXFz&#10;qMlWLRU+QRa8SzTyUBSC5APkUMSWCg4U3m/sggLccdodLTHAGx2n/RBZV2tMhqOiNI+kOk+wEAR8&#10;s5Hhn4Cbcw51+AfBxoEEydCLiEJHRtcIJIuIiKXOFR8DL2CBh0gC/FJkp1wxVyBoSh2jkIUBLs9p&#10;XGh7guwS+RvlSnl3r4SkFxFjfDsz0Jr2CcZTRuzLVhRDVoNz002MhPkYj8zMtjorbkFPfOoxU7ya&#10;43AU8IZQS14E9zuebQmViTE9rYgTDxHJ8ojTOVxc2iKki3K/1m6sbKhOaOrsTC9zLJ52om4Okd+l&#10;mpGbOgZkpzr6P//jO2LrwgvMMMaLL16lc/MrN25WWi2NakQnqVbcgT5KhfcoHqqm1h4bDU5gNJZb&#10;6C72T2auEKjYV2ei45pNr8Al1rjIOOEcCJMBfcn8COoXQJVgrHa91FJPmLNwVgmDOwY/MQSK1k7B&#10;rPZxY4W3r/DWJ6ReU35RDuKMxsWK/s54rKRisynhimDdJ0SCUC7zu8CzQQHTzMV9XJqGGcDl7MSP&#10;0jCU+OncKBm3pLpM55SaNHXjEuofdqr9qLRyFAQUSh2qNapjQelvAna5jNVv3s3CdUtUIAoB2/wS&#10;0FXKXpcNB5QYfeqXvHt3mg+GE+grIkEkphMUJg0jPkOzK2trSjA3sSs1TsSpUc0Z08HIQKeamL0a&#10;xqUprgFgGtsDlcAFE2f3WDDFEDCcNoVzTiEEjRjaxVsoSzrj5doEBTKops+/ZGGYfifNM4NZzXAC&#10;2yxFbq25IDOnyIxVoXSwe4TTdck5xlcLQhfFdjWmHde15O9EVGrMoF/2eQa9E2vOLQ6Cd1hGqhmr&#10;NyVSMvC8LUeZ762wAZv7vocHJ4Ojnqe/scE9vFltNpZrDRmsDCl8n7gqBcFwAiYyTyeKrwlYu7oc&#10;dTrcpJh7XnVW1jh/F+80xyz30oVGd73aWhenUOKwY0MgeFDx1N1A/8uf0uhsvvujnyQ4Z3b2N7/6&#10;aBdT+3i4eeMm55T+8Pj1h7fVps61Z8+f/R//h3+rOd4/OGS4hLhhqvPxx79++ezbg92drS3hBfzF&#10;Bw8fvLa//5z39Vqr+tU3jx689+NPv/62d7yP7+Pq5vy3vXVj5/mzpmvAhLZY0OexVCiEnEdkG7EZ&#10;ScHMzxJjeqyYME0D2dPLRAseyK8I82Hk5b2Ha2ldBVpDpk1MTUyIQ70MKyWm0f4u3hzWTwYqwUrK&#10;dAniGoKWrSM6WAWglMRdgFvFvaRAKrmkcvjEsktkHP2nseaNBw84SPVc3syFwywrPrLT8XCo5HpD&#10;htCR20HviLQopr73W78lvY0oCmEvB348ARY5QpE8ZT0QdyQ1OIOlIidI++QyBOUFpC73k3/kV+qW&#10;pryJwuML0uA3Fl5MCVBO9xEk2ib79S9/c7C71+v33P1Bhs5G2qTG3PWt1XYaxkIrVwx5Book/yuE&#10;QL522s6LC641Db5o84t9BmCeKjGlRyfYGuAeC5mwt0JTKCV+MMHCVXEsFPJCHH1iCYHlW5zVSvOH&#10;CkhTfVRz/ces7wJo4eac4coTRnFiwsv0OZmH0cNByJZruiAjxdTXUR2lknWFFhXtWa1ZG4Kus7PO&#10;Ks3ada0V5lx500r5eFyUbjAKT5ZUqnzRIVGOpi9PbxLSWuTVql6nSvpxN3a9isWdSaZ3t4TGw0KX&#10;Yizw+ZSxW8C3fJ1cVcUN1ZGQcqcY9DmfUjJlrBGjJshtEBe3AC5N/iqGESkmy8Qq4s95AA7Ew9no&#10;G/qlXgIfBg6uFd1U2FlS4WszfOAiEMxTDnOVbVyZOMbBms+qdXy4f+SDg8JclezIi0aMP9CoXm9W&#10;qivztW61013CwYb0HB3UK5VuuxtfVve766fQ9ovGNCm9gT0B1op0t0S6iMiPKZbiIEerGItu4ucS&#10;2CQlCD8tHV/A2djVzjDOsXMyprScJWKp7Azo0EkJvlQgFrCbn+ezH9xo4tFZqueSHzjZxBBrdo7x&#10;GT+dasFWMqdJoAdoUMTROepZd7W6vr7cboCknfugYaA8s6WYEGuDnaaWrE/LhljZQPQQPBfRA+nZ&#10;w2NDV4aeUW3w3oZxXyzSzZDHxpYQG8j1RSCcWBCvTa4PQyMXVcS1DudTgyoHkAoOXEYbHYPcOIIf&#10;sAcVYH4d+0KUEjCtq0NvSVHfaXeSLAKBIMrKmI34v4dc2z85CfPEKggVlkWh472VuArFluImHn8R&#10;+GbxCqAVEm5UN9M6n+vMLKwo7uM4MuEmgIuM0l1oTjCcdC6F8Rp/R8vk1Md24w1MgMAaRR8YRxR7&#10;wKfhBD6ODgk+HoZ4sOCuFLKsBY4X7ZpZlSFW1AA5H3N4qECdo6Un11FZKWEqTye1BR3Pug+H3gwl&#10;68CvztAlf0LoIMHT/cqI2a/PwgV1jqcympuxzE2+DNZA2XOXUs8Hxz1Nv2sllDmLm1SwRLeZGdtE&#10;Y6mDPEScHbpBaYTzV3dfu3Gwt2t18vT77PMnz54f4rb8h//5358Oj15//farwyfn82ffPHrWbHW5&#10;AF5ft//u559SrdBN+0g14EO3M1dTFY7/9N//+/P9o598/3cZ3YZMkO1HWu4gSgCcz6CrNHVIMcty&#10;NA68BdHN9/NLjHMW2+RfoiCSH+H8CwKRcNsQFCv6nVkIE8AnR1sJMvKOQjMK/2eqEZwG2xaug49X&#10;DnOfMoRK2gZ1JGsGDOILb9RaK0Ee0b/I48P4we4WVybgs+y7kJpxphdWGtVuK02seNAAXg4+hwPp&#10;hQ/v0EuuE/60I9qTt9vI0Bh786yJpucq1VvMoGP7xmYEXTDY/D80Sd8NqHj0CaApsTvhKJVOy984&#10;O3O/hSiRyyvVUbkUfat0RnHQRP3AVuDY+4Y9sLHR7g2Pbt65ndl4QhVneidHp6PehVom07VwEYnH&#10;jSgxmTLtjfQ2pZXHUVKqJ2Ds5lpTMl+G+ryd6cMqIAgzFDWY48szItgowT7JEMjdn1l4PdGvsfi8&#10;nj1m8o/1VzFNmD8ZlPbS1Bx3XD1iMJOEJu0ATM1JmfQetr9aLoW/p2lxeE3xgJgX36O7rs5IA7mq&#10;qM/xTOh55hearolcjxqQkj0bkwl9AsApXgTOKzAOAa4BFVFpRvYaHXwoNqppRBwQq5vz1dbVAlYB&#10;s2AHmhM6fCyvMFcnPN0FIrng/AwnDK3n7LQ3zx76bBzjT9RPNw1qfsJBEvCHCagyhNd5lpAyYsvv&#10;MrKLr6z+EQCWjRx3DCGpR/2j/dNJf2YOAMNKbjB3cbLo+DVQp9Izfpf5Hr0n+4nT+f/+R2T8ehg5&#10;j3XlAiZ02NJLi73DAxU1myxadWRzB7ffV4KM47G4TPSnseofTgYnnrPjoLW6wgrRhcC9yx3vSk6d&#10;eHFdbwjoJFT223VFjuGylVTf4g2XQcOG2dbLKNdy3Py+c51Ptma4saxoQjyDzE4RsKTj5qCKSjMV&#10;ePoluFnPmJEOne2twgUXSenRajQcXvoKBQAqQbEWzS0YYkRYb9dtPM5yycO+SFsKHQ4NWA8cwWkw&#10;wnH/bHiSwi35YckH8+GRF3U/vJQ0SrkaT3oZGSYtObFjvLixIeJLHc8FHzRmlE7UOEIuzp70j0Gd&#10;tr1PVfqiUoOqN/If391KVf645qsYw7ZV8Yzg1Al51UwaN+QXOGGdJNj8KeviOLHglLU0g5kkmj5g&#10;r34jkSSRhSfxJ8EJKpyzU1Mbh7sDInGZV5w0Z7E1aYL9plq7DkFzTdJqFD+UHJRp+6buvxRehQqP&#10;cReyXGCZKPVLke6ITWzIpcvBUDi1eMggZPV2SJymFhYQC5ZmLhpkELB+vovNSqPbcCUFlQoFlFZ5&#10;eHxwMBrIJphf31rpakOaDdWouxdSQKkWPNZPzJwjpSAlk6kyifF4OOIw1Kx3Ahdf6Vx71nS92QyO&#10;HLNzfghw3wDpjqBeb/z8+Z4ijQtisG7huOvbD9//wGzSR3n27eNnL56tb61+8+gbxVar061LUO+0&#10;3/3gzV7/8O2339K4vHx1ZMbRbq7wZcedZs7zu7/3W4f7ewHBKvPCrvb2TnoD+SOCf6o0W2++98ar&#10;o10wQwQRTF2bjcm411qc7ZjUAZBi8xzCZ7jxsw6WRULPoHaKnrorPR1vnAXcTyE6RVpYGKw5OmBR&#10;xd45VaW35feGeO4FJAFp2iGJjYxtKeA23swuMgFlnFmW/RTmGDqcpCWZlA774/wkc9S6GUMxLs09&#10;CdGJQV1uTBu2tbz59p31B3dsgldPn3OB9B4zx3UcEyAkpcNLNHGM7QLy5WQ8kBby7Yv9O28+vCu1&#10;nRinvXp81Md7juEnLWoxaik3kBoqk7AyfCIxyGk95eylyvv/g/jKYkvh6rqa3lvfXWAl6cIf4vci&#10;g6FU/M2f/9Uf/cE/+ruf/vT44NAdC5NUZLbrLvylgBJZ/C5w5ibZm2ExFDP+wuY71Te7rb0VthRi&#10;wpDOPVpAW6F3ZJ7vZLMVIe1lT9gSyRkCFmlz7B55gLqUnBU8Kvs8y/m2JOiV8rZ94zb3S+Iquaq2&#10;apzhvLtwLMNZSatIjU6iA2eIb3yIcF62YoODkDMmKnh4VewA6sIPFZvpG9PjGhLkubge/Cuj/4x4&#10;TZctEdObtDxB/kPj1J7y0tS2Z4wnyC1P8EI75RZMa6o7DwGnTD3zQDPgVLwUjpD+VJEDaylCQ2Oz&#10;FOBemaPGzMJ/zLQ86TgB6ggLCaAoUC0PxdDCUrsjDEtAzELkipJCDUgixjZR0i9oEC9P+8Wa3CcO&#10;DKQcUnUhRUfQ8u9+936KnyV39dzpQEsQrN6SPZ0MsSoDDnKdMOfw1TEl8FwRilLO0PSFBxJS20Ws&#10;pJQZvh/4ywmUxCRYkjmeYW+CxHLPhz+ejORIkf1VRQ2qI9MZ/sWRXeWXyMvYivBdJUTIRIXbdauz&#10;xGpgoab101s7MZM0b634O3vbHu2sdVx9RZqT8XmGlbai5Z4GnMvf2KRfF5EoALQPes/ow8Wi8LpN&#10;nidHHw8QbkjOQe80pboAUv0zP8jQMJbr2JHR96V+sysUgEXRUczt8w8jLfI0QhDECk5MVXjAmXEh&#10;UyCG6p2jM6VunuazEFojdhjJlCTJ6IWjHIrMAsJpdVZqUhiiAF4IQcg68onSdUMoiqWsfZUMs+is&#10;c/Apfn1m5M5YpkgfNiVMynh+mDESC5nShVDUEQjnKHDUqtGvZjj5u9UUSSoPrSHWSVyNzNL8Lnzi&#10;pG360cXG2OB5SFoQ245kb/nurlidIVm9m5AVyWKr1Ye/LtZQq+3+5Xo7RN5ki0TNHqABHyb2KZet&#10;bkf0u2rDoCOz2jjLzEG1mA+N+mM0kS1zbbeDWI5GDZJ8DejT2VMpF35Axi4x6GSiY4Dk8V40/Hh7&#10;LE1odMxJzFtomLXFRyoOTBwNUNLTgzgyXr7YVfV219bKnM0Z33j43gduIgnEH374azxvLoN1zged&#10;LilLyfkmvq5DwjIBnZ8Vvr65vqbZYb53OjjRA3zzzZe+4+pm14s6Ohq998H3uuvtL7/6FNn8H//k&#10;fVO733zyxblOd3SyuS2q0eFysnx92lYnp85Kpk+0FeGnJTqoaP5CTJir6oDVeMhj4RBk1FF0P9nF&#10;jpzZS3Ed0ffHWT+9UWEJ5wzPkLbQ26LQKPOe6Jnt6lBAAzX7KdZI8iVUoqkDbeO4ycVePb8/g54U&#10;SadEe7zUosgATl8tXaze8tBmj14cDHaPPeLWqq+cqXQ8LWNo5s+3uIj0Mvh3FnPs3Tk6Yr1348Hr&#10;teZKFeV8uTYNWII7x/UgeKC7Op5h07snrUNGxPmW302qovvJDTS9n4rTZZyAUi+VjiqXN78l3A2k&#10;mewp337+T//kP3/91VdaejTFklh9BdzfaOS8yVWfv2KCbp5up4fEHas6mhzEufCoiodacSNOfk1M&#10;PzJHjx99/DeK+tPBPUb4jbFaSvbYPTgmTtnwN7oxKbd/QRAkz8XALWNarJB6OxBhtmES0HOLmdwG&#10;gTaqOU/0q+Y4saFF1FTmE3ZfGAQhAVXCbM98pUg10jvzTrMJnZ7JmSwKFt8ipKYyYysknIx8wU6B&#10;58rSOgPxXVVaxXwwFXHCx5GkIoqJQ0icXItSO7Ek1qHeo/xREMK0Sd2OokbjmPTJElTBv8AriNHu&#10;wgKbsckQO8yRPImhk90VGxgXfkbmy+DxWnvMpNvrqORcykQ51RQ4lvkCU0HOMvmxyQlLXRJngZhJ&#10;aJH/h3/0RnIS4XLxHI6kJ54m1xcNAW16qf6gu2rIibftJZm1hmls7CASWqrGNdPSStM79BI0YASP&#10;C8vt4uhBRBA7+OQXeJ1niBVukWyYmDaUtHUcuUKeSc3m7jHvSaucuV/xxdLYzV6Z+0QGioZWb8V+&#10;GeEmLPMzVHTYTrjwdhYytYYpizuEExcEmWkG92k+nGhA/5z6vprgzggA5O9GIRgOqfhOf6R1j21l&#10;y3iTwYA8RL7vWUdzPHSarY5PRLhTmjCVqQtumXvChMM3mh+bZPZORVYW5n3E2UHWKQxKHATAiQ9T&#10;ocaW29UO9O+LreBcFzWYhxDmJFWgsi52fyIBQbaRrVmgbp2CdJfEhhJ5ldJRRZ6RNpBKxx2LWz2O&#10;529/xu/HpoqbA19nF09+Xtx/knkaWCZpLAvRMiemmjGGXS0mOYLaMNpxvZK4waBlOQWmYjezhrD/&#10;4/5VUIlwCAuxUtSAkhQ0Ip97wy9prKw6K1PKXEV7gaWrWjTjxTUyKrS15aWq32Hf7Y019yN/t/NT&#10;fkuhqBX7okth5ycnfdtqfbPb6AgqCsgsMv18eGTe61M5o5O8HLpNNHyON0vCvUtiYwDmxNaWrWyt&#10;NxsreztHPprnUghiUkKc5lHYMcd69WLHAb+2tV5MffhI1W49fKvDdnJ29quvvvrm229J37RHerST&#10;/lD/0mg27BKJTLdv35GI6lbZ3lj76qtP3333ra3tG8cnTDEG3WZjbuaU1dCrZ3tPH3+2v/MEsdob&#10;fPntt0++flqpNPZ3d3BtONBhAMI0qjPDlWVDvnTrRaKe0jFdUG71uGAgemCx9kfuby8MkBKXlQS6&#10;FFPTFIaZesbbgymW4jKq9BKYZulmPyXaIqw3B18mTJnVKplDf9GzsPBwBsXNHyql701O2dhiM0g8&#10;TYvqSTt9rgyhHS5hy0Q7Qb66dPPOBhv34f5JDFivg5rEry0Ivc8dbm7hBF4a9ZKKCOtwRDzbOdx6&#10;8HDr3v1bdx6oP5adKRzoqsixQQ8ihJqaTRfnm0JJtbbLjRotRxzXyv9MtzRlT/jv5ItPL7HyV/De&#10;pEJcFD56LjaV1C9/9SEvcSXFwfEhbqcVXl+cW0EBq/lDcv7H+tJysvoiEwkwBBPi+E+9AyewF4QZ&#10;6dFL0xDWUhDW0LJyqriiEvgaULcVc9koqyNLgXsI5qs0OU4pAk59saTzgRGj98UfIDgRCrY4HvCD&#10;D5W96Nyc5tfOpfiI0lEhl/so8QoxEEoVU454wCOTxtxWLj0EYQdW1FeeXZgJmS5G/JG3G/gzj8vB&#10;Xyzgcu4ICA7FzonvwHT9wo+hR3F8CDCTfyRdmD+D/saRCIOgwyX50haGCFO8AuOShi6mlgQDBKUf&#10;wZzC7wCdiMKkInJ9+rFKm+KJdC5sNeMxf0ISr1Irag6iQBVtFWOkALW5hELTwwfJqMrDcCZ5TmGa&#10;lQvWE9DtBO34F99f96Kitzz1i5bhsfBrxk0ldjU8N+fBSndlqdM6OToAK9q0lpoi0bIoSgx3gCek&#10;YpGe0iTdr8ONAL1F9Wesyv84DJqZOU4n0S5FLhQPpoTZxc85QwhXy2QYhZPTGU8XLdzW8OpBdHVt&#10;VrG5B28NeqNQGCOijYOxp5B377g0pF0gNXU5c9XMJUh8472MhheNJo5sxUcsDtxocHDFiHPTmSoR&#10;zQRLVzfq90N0DOs69Vo0FtlDNHdoaSibhdF0eWHoGzQlPiXpemrsiq02I81LA7OAscX7gqEiUn/Q&#10;Ow2k1q64ruQasMwBLcXF/SLyPcgIdUVoUZn7KMOLWfI0/E/3lpUf93yT2gQkZ7RQqKUJqUn3cz7m&#10;EhvTHKBioeAmSCWJveZeYUzBaTIvjU2UdCYRx9guHOBce5YOmfpyd30t+vkImfU42llMDHe+MKTQ&#10;AoH/HnO+e2mkUmjjfOJ2Jh0xBl2qn35v4Deg4EMeIubxesYgiJAy45sVOk6h9xZOqZu3vtJtI4Nc&#10;XUNgdp/tSlOr1Bta1OEpjdGodzTwdNY2uxh9uih15dkI1op0Lq0t5Xys6zLf1pcmD1YNh7xDoGb8&#10;roKExzrcR+VqnF7z6fWTLxwLZ/9DxjXGh3uO9d6lvRGFRO3eG+/C/XzLx48evXj1kvfByur22ur2&#10;YHyspVOm86Xs9fqyiz759Deap/ZK6/7rD795/O3N27clo+3t7L/x8IEG5eWzPZblv/+P/mh7+16n&#10;s7F/8OTw0GVgWhTt8Oh0RJJ8587NczlG45PtTqr3osZLIw3xyHMm5o0oIvyXXBiT5MDGjiNboBQ5&#10;QU0945KLUThxoc6ZqCUKO57hJWPPSZlDHj5jIYnTmQrYQz0t28WWK1ZsrrAUUYXTHWfFuPMHKkao&#10;zgllLSXiWgQXxkYs/R2Mw4MXRxpCkK5DkwO9jB9LnuelyUbCyJHBdOPpoIYlSXbxky+frd66tbyy&#10;tr51iwCiLii30ZzeLylo/x6pm1L1ptfPP/zD0usE7lMSTfl7U4q5v/F7py2XD24LpUorfn1uKf9c&#10;PdrobHz99MXkQm3W6A9PbC5CtO7yIj/ZBH3nNg3Vo3jwuSG0y0lQJ8OwpxKtlukbKrZmJQQHrbgp&#10;gnXP3Cjz8nIRxKi05EcUloeXmH263EIbRoMimcrh6w/U76ZbrwqJddcNhHm6VCrVhq4sCgMlQTrk&#10;9L2OP0gHaJEUFaAVtSD6ri5LL386dI6fT6igsJUyII6HYSgkpyrmMNLLjo1dc+FvlBinwOKxVPZ7&#10;3VhOhuxn2n/3OegtGsMMUxJMFfwmXVQavmT76XNjup1+NolpJfMvyjOnZ3zWI+vIBEELILawvsLd&#10;RShB+MbmxXGSVr9oqOOLltPR7eWy581xdtJ3Yce+PYZVisZQLRxgDsJpLkQxzk3HN502+kkzyCBO&#10;4j/+YMus39Hln+Oc5BoM9o0GVnFraYLOpY+dXqytStyI20R8SAN1m4hJZ9g3UMNFt95jS8hg7+pq&#10;pcuYJL7XmQHGpKfoqFVImB7YmTOsV9EWw3a1nsLlz2NBDEzJBnqIDUIeGRE4Yk+aWv24GU+PZW0G&#10;gepjfMYMu5U/RYKMmM8UvDJE0s3KiFGHGyj5Rui2JcIMLnQ6AL+PEuIS0VKuibPxkW7duYBQXiBp&#10;/u5xlsd/c6iWKzBBtBGalWyxQAGVBWT0arVyyqrcWMwAUD8UynASelWjcR9EaxEu0OaPUC/e9qko&#10;Q6WMhoCeIf2029dnSoMrG5RNk7nr1anurz9ClVx2TsDy1R5ICrHMAUFCKVM6uufMay3dc554s+d9&#10;mF44cTE/4gOd7tgtYqUknQSKpQxBdLHKTo6xIYxh7blA5qdngzhCxewl8kF1NXmEvVOgtFiYhZqw&#10;JCPAGzeOCFIXWHEO6+GUtaLmPuYCYVEmLhJvtJ+IF5edDRgGf3CPhIgHyHQYqB+WpWBDnMeWz9HO&#10;/tUp3kKFTMIsYx0d+er6SHasPMGkxy5xmWt32sutjoA6bo+Mjamf4p2SGU2I6x4qwli3u8mecdjv&#10;LYXbqcMxjuQEeIJHU+SuCl2bANExHyON4NwSlcTuzi46rftGQWwDLTVWpaR3NjYM84TSvnj5Mshb&#10;Ailjhra2ubmy1mXsp+D5/JNPTAG9ySfPjzRGwbFPB++++cZwMHr+ctfWEm+0s/Py8TdPONP94ld/&#10;yzXnn/2TPzo52js8POC9K+5Z6vfKypqBJX79WlMDkSI3Xr2sLCOaM5vRZIaXwv9pdHWO1JJRa6kO&#10;IqnL283EIrkPJb8zsjzsIb0SUyirsGSRZPoUoNmdlGYrZtmpSY09UvEAilxlWdsFZMnhFEA5MvkA&#10;6HEXPQuGvdyAhzuKPdeOke0F14/LZFBhcifpMw1/zB5dv5ol2GjixiDMsUfy0YLbWYnL7V9/9njr&#10;/v2H7wA/txptIfFoVQgOuYqs5sLfC4LtxR0fM6D7DtwL06/89Q8s8+kN5Ff6jXFLKihW5sVBuGJ8&#10;MO2x/Jmk3/753/zFT7/47Cvltn846g9YXaw2l9tmkMZRPD5ZbofkWLqQTKfDE9PiY6XFFvV6ET40&#10;s9SS9WdnB8QvcWuG4ZczQPBlk2s7LGVoYq8cOahGQcaKiUno6MkvPj6GcmTufTlv/AHgpLOtXA1s&#10;datIiEzoBGY5St2iRHfJ2UI4GhpL8LThpH1aGOZjh32Y3PH/TLYgaDgmzoE5XUURIPsS6VMK1qv/&#10;YnppuJBs73KdJhvCfxWJRaYUnl5aJSYG0RgGSsyJlH+WQjIdG1u4yKOyyeNDSEBioQYKdZolKveK&#10;fUEzrM3FK0BMe7WthkGjPx9Nqqtd0I18iTyVclMx5haCNHtVQfc6E8ElNMHl0PJeEC9QwQE2RjMB&#10;8a/nEUDigVvM/hEaltxG0Fj93/y/+uCmf1dtYPR5IqG6wWoaoayQYvDsTgQRHEz73FoBRlMch8Qa&#10;6rLPMRaGGzFMCV7K4eGQS5aLIQ1IbhzDcpvQ2IPlV6iEEbgVDzp1G9adgsi/4+aE/TA2PokmM47F&#10;4X+o55HIs6DtxBLJOKu7wr1IWJ0LJjTuoD05vKdUuFhc553BNOFdGuTEvi+yEseSN5ZftFnZ0aKd&#10;cHLPcorUNNmxvk0Ua1MCpSM6w7bZZGNfnzc6zYogHxVfsnXDh8KImzozxop3RrAILQUr+wC3rrMM&#10;ncwoS11Ub7cOdvfjz8KDL21Orl9IBuTZvexcUJRgk50Fzlkg6/ENPYoAAoXT5Q8C1jl6cytrvpYw&#10;UGxI+lEnUSimg8EhaFbspgsqBNz4ikQ+rHTSYxaq+FkDJwSHig3JcmOeB7M8+Mi3FlF+bWaoy8HB&#10;cdRLNNZho4bMn6TrZawkDsEXIu+UV0pbgt5ihuDAj960uBibIYvm5EgSj3kRw67m0ChQolLsgrRx&#10;yg056O+wnBrjPrpOzNDAR7Zo8s8ibpOIqIFSPZy+fLYjTIK/bafTbHdbkEMBq4gw+DgGbOF9Jac2&#10;KEgIbFpnQZTXl2yHBHvhnWfYNlJwJHE8x1lAsTgj+J/O8ITCQdbOZnb3Xih3V1ZXkoCQkdn22z/6&#10;nUTTzsz8lz/9z9wlmJs3V1q376wJbX769Cm4583XbrTTes6/9c57z1887TRr6922252fxZOXe06l&#10;7ZtdnKCXe8eVVuNsfiIA7HR08eDu6+CVx0+fOOmfPvnWOiEMWdvYjCu/bN86f9ZiFeQ9F5qL9wuo&#10;KQGnmdrxx7XFk0w81S/FqCWEPEhDUtwyPE/d7oh2ViSQOMaFwRXSegR6cgcl0SBUHsxOA3ZIdXJc&#10;YtAcGayx7lQlHJICXgypnHdztqws49e9UD0bniloVLhz16Pw3oPiVLkknDDgdPs0aRUm/FY8aRdS&#10;DIZj4IRBU52cm4jPn/TMHS6/ebbbXF9/8M57rz18W3toh+nQvErA7D/Yxab9L2l21llG1+V++gdm&#10;hO3mVps2Xmk0Q3XK+ZH7DOGkXGPBOAztiv/stNnaP9zb3X/1/Nnj3ZdPmCJenPY4f3ZlBEVlmlFx&#10;BkupUcL5jSnCZTy6yhbNGeUB5Zv7JG4zh0MxeeFbOOxztzN6Cd8iPEKNUSEIW/8ocOUPg5Zxlhir&#10;jK5d8iPAXdwYuIYWb460zXYy1qstFFw30SChRCJATvpHQd8jdYc5+DkK3zDLy8gyMQoJLHIyqDsD&#10;UQRTyIvGPjHgQ5CuV9GT0oP6IzPfieTKoRjNlcnFgswaRvzQuTA5WNa6j0tAUFhU4MQz9q8OEyVp&#10;jodE2hfKWKw1rLV0BRasvZcojQw1dQ7qDYfe6QRumUtwoHzR8FeaIA8gVgZComuEvIioLjBdQuZC&#10;OCb1QSVNoI9uL6oz1VKlNiaGJnytNxz27gAPxSMOL9Gi+eN3b7hNPCwkHOdH3MMuT/F8Mom5gokn&#10;UTFEe09rclGtNXPpwvFLhqF8JtdRRkgAZRM5zNTLOf5y/cM9haeRGvlKIXxybUkZHtZVnnuGt1ap&#10;jNHcz+zI+pjTSaFOzxoOfAx+EjOhn5CHlJhey0FtoXyOzYHJiNInJMoEvbFnHcXGCEk2Y3F7WOGh&#10;ewPSuKIysXDWw0N4RGDMe/CcI7JRCVozVTZoBc05TENj1TsiH1oQHGNDJqD9TsLIEpoAHBYXwmaI&#10;RQMyxXWyUpSRCijL1XmhkHcgOJ7DJSgSLviepbso4/X6vN5wnicpSZtEA5C0Kl6MiOMYwOX8VY1W&#10;Z2ulbTpj7wZ0Fmoc0ECwRaemWB32jhzWWqt6UxyUa5dhyfJcravhCFc48EJiBOK0piTkJpWaUJ09&#10;NLBhcGcK76caPunwQFiOcFcInznC39zRpTStNlt2Zpw5FniHnF6fIdCTFSsw7WEnCJVxSmQliC0d&#10;5C7WAiaesaxXksNZc55Yx1DfXAIGJbxtGhAJgbSA9zilFyVKeFyuuIw1CUHC8mI8f3LY8ylardqK&#10;rBAOEyXlb9LvodhnplwcV+O5YxhZ49TQ9Qy5kntrrVprdBIldeSYpd8qA4YSP2exWsApaCO+2d/f&#10;YzpgJ4T9LGRvpnLz4VsrG+talVcvXnzx1VcGEHo74rBua+Xerdu1pbnVLslIc3i1cOu1h5211vbW&#10;+s7u7s7B0av9w/39/aPDvaOTEUWw+xvYpRdcWb9xoqeczPzy579S525sbfaOnD9DIbLbm1vjo0Ne&#10;vy1kbngSVUPuXE+x6AfAzhLnnCAxzaAzuZbgjt2dkQH364QD5UyxMQyi4gMSm/FkT/q+4Vt7jL59&#10;LvPA9sqhuMaZPRQD9QBbav6p6yXPg9hyZh5TRtNRbmRQjhURq+0Y6MAWNCYxZcLjpc+IUd/S+Sx+&#10;aQgOxLA8xlKox+szjI44wYUQ5kc5n5Kp47z+5tlzTh437z+89/pbZBAKqbi+FuKDbTJtpKaiqCl2&#10;5+9LyGzA9inF3L8qFPP8Tfn78HGnV9S0x5o6zE65FUgTgd3m5r2TX/3q10BgYSjylK10mEOnVl1h&#10;vVYM7IJuoGnFadVEnfAOhSFKsBw+Gd9aP3y4zWwCcdsyjup6p4M4j2VK/bVQb0wte7yNElYT4+2S&#10;tJtMbyihJYi5jlSKPDkXt6LIXfNkJ+mcojOMn56mARwU4wyDbzNBKzwHneW6sGzfOUQ8R2Mt5WxJ&#10;7IjeeNoTYUhlgt4gx0n2FlhIG3g5q0K2tZxmTJ/i4BD1iKvIleWyMWmMSDWPO1LXkikczKmQP0Mu&#10;nTXXCCDlYktJlOl0TJPCragsEO4UJ51M0SOBSZWq71lGkYjYP+S1697BsTM/V7eOz2hudsngLZzq&#10;0tEVPZXFfuGV58RwNOjNs55jfkgBG+uGAlWHkWAVsa7KW5qf/9fvdb16R8HZiPJGpYFFluTjRDq5&#10;clwn10Lw9HdynfW/V4IgIChgOT1fhGxLi5AeTyyegAnQMjmWvzuMXSqT+Xo9vSZIPh6msYqBqMSp&#10;d3FhNDyeHR26Ef3owaE49msTCCKhXIQlMxAole9Qxld5thZxMgJ9rvC1w+KWgK0YjAdeKAbNTjM2&#10;U2lyC7pKylpvo4Sa93jfpRXGou+zAVLlE4TCi7mTuVxUiItLzdx5NLdJJ4KEGOcYs4/DLb1aBIvx&#10;+fb7hYyUqpNhwLGseve+bi5gYBFqU6BXG83x5JRMJBSfEowjNiKkbbZ49LbFuzaDkjIaK78rrOKr&#10;i2F1vsGvpwy9hia+clwc5ckTKhTAVqtpLDI83meEV1WVhOMbT/NzMyYKLe8vbuKEYgPCAtsYdap3&#10;fCytS4Oo8U8Hj6JapPg5ULLW3MHtvf2+ZtxLSxtqvBHGJRycUB8B4mLu/EhjZSzhLOWqCoJASBuy&#10;7yvyafO75VAri79kLnsvmSGF7Ze2QGXrd8WZiYJjZQXmIevDh/GLrhE6runknUOIhbMMC3kueoEY&#10;yccnPZu32RU6uIIa2GqvhA8x3Bf2otxM+Egp/ANOXc80lptqpcFJr1Wr3rh9H90dY0R3EOA4w15n&#10;gVIYQZRBqOaP6J0Xy+URv9der7u6yvo3OE2l+uDt91c2b1ob3zz+/Lh/cuO1Nyr1tmv+6LjPQ4MG&#10;dIeD0cVka61dX5p7+fylbg+B8P3333v//Xe2N0RAHb//zn36nK07N0+GI3CWDfbqyeP3v/fW5LT3&#10;4um3q43GvTtbT5588fD1e5u3NwAT5zQS9oLaCDzuuG8KMFuaDIbsw4AbOeWEoVzQssyZ3E3QltPI&#10;FtZqsRafmQwSwjHHXDgzgSwzNVkIvq4XZQppdG6XdFWLVeenwyzkLphS8DIchCs1U04foHFhP0W4&#10;y1XswjjKQDXuV/G54NjEvUVvYxuXdNaQjya9EvU8k25u2AuouzTfbJvQyIKJZwFn/GDLsZ5Sei9/&#10;+3LXYPmtD7735nvf94Ejm4QQlfXtOimKOyOfzJ+mF5Xi2l3lB02pENN/VfShaRBjP+1HF4OJqRtF&#10;6alyV/nTpi2U3wvb39l59cmvf4M7HrpCX9TqyLCvvjy73W6W4Irg1JnVJ8nM51WSsYDyoHKqxEqt&#10;UJ5E6RjGGs01WouedLXepXXwg0BH8pXCWMmoZSHE50D50KOlsRgvdbG9SgllUFdZYGxcW9mcY5IZ&#10;/Jt52xk1m7Y2iBZ0pLtyRmOeK5rZeR3Ep98STB9ikWO7KuSJz17yOgM9s1G/uAZ90ETFzSaz6rTQ&#10;Hg20NZy9RFSUvCF3midZAKu8SqU9s2nqTOBWQjrYboWBHDcniQSLyh2m0mr9WBJm80ZWh8yaMUcZ&#10;UMWZCKssOie7D6NPIDUbQ/AczKKGUF3FUpyV7pFM93E46vEkorGkvoyQ3E4MupQ3FsGR2zHVY6Cm&#10;FPu+KOagqgkCnwlMahLI9LInmUYkQtfQTEjxk6SZZz06yzwMAeN0cD46nD3rXZI0xQ+hxI4wpJoD&#10;q7dSVXkStc7VXF2Cw8zSqrlynNNCCOplmVO/p1V27osUwG5MoQ7Md6mA6VPH+O2VhnzchWpT6xh+&#10;U3pPg00aMhSHqNpplK7m8bGKdUP2iN2LLZM4eIuxGQYtzZNIwPy/eLd6oyAL/5R6+UqrEVfb2LLI&#10;ugyFOqLlxgozAiytJRaNslNif+lEI2zr9a71ComWRLBypeiF4D96mUps+UvPiBOO7Kd9vRwcXw1t&#10;V+2/97s7c3F8fTWanB47sIzQ/H3SihN4q73k+8jkOwLLEH+q4rELpzIWskH0+YJqeU5P9sPJvhgW&#10;6q9i07gSEA1YiJdusRvRyvuvEp8Zu6dq8tO09SRflxNecoTx0AOPxEnBqdqMOy/XowjsvoQdHlt5&#10;Stvz872DXu/k9HD/oEhGDBJyjuf4qHlixTOa41Rm5ovJDZdknUypTCxMkxSkoCfxpvPLbUmlGH2x&#10;O5sdG54Xq2IrjGMK4FjHWtVEqisNSiVNFJIO1lIEQC5IW30sBXgSXiXsPmMqdkaQupjF2kK5+lJZ&#10;R5IbIKgI2OI0lQX8nWlC9hggfsC/YffVGTf7mHIql5iBlZ+YBMeafARMRae57WTboQEXK23fK/n1&#10;AaJD0U5WkP28tXlza/umf3pycsjdbjTqd7odqw5FSJiRoM5OZ2X75o2VtZYD86///K8/+eixzCNm&#10;elA+WPLjb55C6W9uNzbX6j/7259v33zw+rvfm2vMf/LlR2Skr3ZfumlSNSoKyAQcttx5G2x9c+n6&#10;1FjxAGor0JmMCaA82j/uxUGq2GsV6nAcMXTlKlQHhIMqFN/IddI4FmQ3jWkJU5MulvYrZPUQ3ibK&#10;FGOUwnOMhwujN/PTmPalrPSG04F5uXJ2QuKLwyxIAEwK9mkvLK5Uqy0TnfRvhXVllUUEMwGvRIpd&#10;IggKep8R1RmYSQ8MCZD6aLVqo6cXj7enVEpMWrVKzOZvpjBdOt95wgbSAx5j+TRT6G96b02RQH9Z&#10;M9PfMtVUTX/XlBnoh1mxATCKPweyjQqmVWsPqZId3Ip0Fdf57GnIEOp4SFdcvNEs/dCSUDqbkFTo&#10;o6KX0jhwI1893I4mMkW10jbkQmkXQefYcYSfYXsOT4vRlO4cVgTOFukoQbRGCR5+E9cqeiis13TL&#10;9DuZ4FbXb183twezraXVu7P1FZm8cWjmVa7d4SZUbcwu0IfUQTlGABEigXeKJ7g17DgaKVPItQlt&#10;UQx0ZYk2CAPGmCCYcfKukhpRPFLz2sSihTj3HYNfFbMwOYV+6ZNLnmUUA4EtM1y8jDVTEuli5khk&#10;V5+tdOaWV+C6NjSEpESKL+esbnQ0knYQVCmX9Ujn595A83NLwQyR1Em2zTswCFy4IydMDImzehN5&#10;rGDScJk+wSMvjSxUqlGsJchMrV1ZKJnFpFyxXBFeWZ/avsz/8fubwaSSfXVNaw5JNXq1Z+LM7YxX&#10;gXCsPptfrJN8p0NNSPG5OZASME5MziDrVjOVBDb/2hQMgaLZYJbnWG2vtWvkEHH6dKvHqCnDidyL&#10;KfMKRsQOy6F1uhxERlRz5hwp2VLzxVDOVegbBc+z+jiVTa6gklD+APNA70m8DGh2I8JLS5KkbVoH&#10;PBxwcT4Yk9nBGAE1Juw881qdS/nOfXpbokWylnBWPAWGA46ofG3LOTarOgpESZYEcYW/PD0fHPZE&#10;3ioanMMJKTevMgdstB2sZYbjwjEiU7Nw+y/5FtrlSoUaxuAh6IrhzODUybHUXPWj/Jkxdkxqh5q6&#10;PweflZ6V/01Xp/GiwTqD5yp21S6axXCrLvo8xDSNXqYjBIEr+tskEGJdW1ljz8wRVatUz/nYupAv&#10;/bFQPBVyzi0DrhgIRsyr8U7Qil/szgupwHJLmhnCUgMzBqCji3UEg4Fd7SHJISxJT/bzjPq8uETq&#10;YRrAKGSvnUZ3k6LerNHKzEtR2pls5SyB2xQr/mEP7yZKrdiLZI+nUUg2fA43DRkY1tSpN+zb9szU&#10;a6sbK4BWeRyEk8Jfzsa9lL3f3U083eHjJkF2IGtH0j2zjZaN5xAXwMYwjK1gmX0COsy6jCCJVaPr&#10;AIbs7x0JhWIMEZMPi2OpceeNd1ZvbKv5vvziS6SNWze3P//8N45XzYd8esT0B/dv9LgkDKNDrzYW&#10;j1yIu6/u3xNfzicJJrkuutzRiVQvjihwzdnM++/80DHRG/Q++eLLg+MR/yT9D2vct956GCey46OE&#10;GMlI5bRrU1o24NnEuDlOk4yXQQbsDa7q2cfwJdZahXluA099W3K/FCd769BLMWMIwS9Aqn+vqoo/&#10;cjakJZJ6LPvNPkq7lQwau72IUvwSYJ7f4CCO79KkrxpxH0I6xDihG/jDJJK4ECFJMIWQRudpYxNQ&#10;W0ht02zcueHo1Gp3pJZ4o1j2RZe4VHmyc3A4OL331tuvv/M+3CVSQpMYyciZG+U/Bbr7TvY0xfem&#10;OF7Qyr//a0rtm7ZWUzAwZXbhBBYL+e8QwqltEuaP49kC/vrTLzy4F3vPNQS+kI5MFkm3styyuwKE&#10;6C2CA2dPBB9W4OpfPRaF8zmaRdaxNc2sRllqsTom+NFoDc2gr0Y2b76LA1bxbv35RYVkzCdyMhhn&#10;PxjI2HkJ1cj4oni1BBqL949h7xJ/VZfk0EO1RyZDqlXEQsdx0VmGqUzvUUF5lw4M2cEodGMW38TZ&#10;VTLQiyGL9DPSK4cvXOR6pn94VExLcCwMXEJowQv036FjFIRp+oeW9x8hLyi+JKjoIbMrrSgbBN2l&#10;8FxMNjCEl2rtVVJiVfXZoE8hD5bLsTx1TIyGz4llJB8lFg+NdC6urQtSLde8b6daNRuK3nm5zuXH&#10;M3S6prlzTi8k/yVykBwbmpi00Fa0UUL8/TKL1UU2W47yzFgd/f/i3a0YySvQo8yIci35YnHCK8ZT&#10;1wv9i7nTxcbdh2/3DnedkiVnhcEJRNq15BZN9uvg6Cj34yxSsow+mrjTdrfW7NQtq2WWmTVqYCGe&#10;mEIxHNMqJpP54nqQ4hoFt6/OyY9MaxQ0IQ75uuVcQTxtA6OnQo9HeDqUUI1PLcckopXVY4VoyRPF&#10;xUwM+Jw9NjJX813iozsaqLmKJqS8s1jtcG0bHM9OIG9JU+QmClQNk1ZIY14bBAjaCt7kcWIy5E5T&#10;sGTsHA1GajdhaBdLEUUBHDLOxeSotFbtSYd9PL4rTSW8I2OCIxC+UIyefCjUwWQcxNU5UWPzc9ax&#10;mZnnmTEmFNqbU7gG4DKpyiCLqa/xW4Njk/8d6nFw/mRIRx1kUpAVVZKg1RbB2OPuZQsobEi+/KrQ&#10;lrFI0vDOgSG1lNHDJbMj1h9lIHEFpIpKM4oI9AebZNKqOxz9m2iNYzCI6WjjzlVUpLEpDgco52Ug&#10;gDgNyXdh+YW0gdtSROUhamrbz1Sj/qFBWEZyScuKpgtJOSkIqagocPX40UWBsA8PWdQCHESzVlY3&#10;OhLlPOGs9AGbPvGpXnRcl4xoihGxw8asfq4/7DsnV7qb1HIGjc5fW9pKMXB01qc9PsOn4m6PzeH4&#10;W9p79Uo6Ub3TrdS0yIE1tm7d23qNZc7VL37+8729XTSbBNBVGyuddpPwQmrt/PX6enftxoaCedQ7&#10;3VjfePHqOScrMoWXu7usKF7uHA4G+KvB0J+/eGni0G7Xf/HzX1iMndbyuLd78GpHtddpNN986w2U&#10;yOHx3kp9sbVsDnI+GYz426PpO+BSOs8qdGK4oEnSVHab3oNiJGOeUIYcIhGAB3uLDr2E9LjUnJZQ&#10;4SzQ6wtVhzrZr9ZypI1KdlwaUZeUssnZDbl1sAYRma/YIpnAR16TtyaSzFWKLGoiy7334qxvQrLc&#10;ljmATqZWOElhusQ+cS1UtfyHS0II0NAXw7BKI7QK55qjw4I3O3/6Yv9kcPrmjz648/CthChd4GXk&#10;2isOqmFtxN+vGKpPbyDN0HdUiL83Mp9Cf1PS+bQPKw1ZlFL+mhpSxCxFSVKipIIPzs0NBuM/+/M/&#10;f7V/EIa6/rR/wiaCenelXqWJSVSUJQLsigwdg24Oum2JJqnJU0pxTHjEWLkWWDR5gOOamUJsaqX2&#10;2eKqEGf4kuWrEnaHI5WH2DseOHbUfFr4cIrcquxbUpkhYtjkACqGyHwDbM9TZ7a3mcF8bM/KdTc7&#10;0fYjyDq8sjXVgT6ZWyfCIr/Q8CXshSQ8XZguO4EibQIxwY68U1VpRDPhggSomDcLLZ4Q10McooQK&#10;CD0KppIuvngTIKDn+CvhtqkMosaN2CA+q7AbPhQw24qzHdnaMtOFh0wgM8ABM6OId0vMS74BVOhe&#10;4/uJSRj/ssxlSjxm0iCRniPgy+glqEAsUGucyBYWmzzXJVE498wC02MlzyNtc6wosBKTUovgaC9D&#10;IP/VT+6Gohu2SJS7+o8cQahfEybfXlXb9RI96ulJx+0XDjF+RORMvhcAwS0yOPbok4WBiGn5qM50&#10;+Dk404H6gjAdbpVhpsVpAqBhGG36H1p1bEhM6KKbw7tYwuPMCQ5/1Lpjx6Ynx8RVBsZVLJ5sYU/g&#10;dmiPUgLlu8PxHIy4cGD0wr4tpsuO9hLylV+TuLZgfnF8qS7fenAXotDb3wcx4QErLEZaVvdIpRYU&#10;WZbrKZfuiNKttmTnYFXzOJ/Rmq852qdwy9SeFX1bg1HYYlgrURyYkcqZ0dqXaJbk+yGNLdU7yVkA&#10;60My3UOJlXTfMAYwNkDqbscnIvirxVarNNu+zMHhcSRNxQyiMJpGM6cns6iDIZbO8AX35+tKbc/S&#10;4Ee/xqzEtDpst/T+ihfvgdRudbnedWTUWkvrWwxer+w1rEYGhp31bmu9u3Fzq7PWGA7209/Tgc5X&#10;z1IcJVNmMj7xLb1VmQlUWmfXonKnKtP8x6J1oDg8rEnuvTCTqNz9Rl8s/JlsZXVWEsT1Mc7LRAsG&#10;oDbWiBtsvBaT2QVV9naJT46H44PDnjOr1W20xWDk/+DsnU2GRxfjXlyAUa1ixD8N4IRLNBA6KZYU&#10;WGsrG8FwghpFP2bsGFuzCIDKRDyYPA4oPtDJ/v7hQa9vYsRCIonq80v3Xn9n+/5DDQe6xNPnz/eP&#10;TjY2b8KMpY+TPTnTe/wgWGbMLX700W9UZn4MQNYK/PCXHwI62Px02hs/+v77TvdHj74hq9ra3pZ3&#10;7oLp9/sffPDBT//2p+om60Qjs3Vzq7q0DPNrVxiZnKaXDDs2IcZx3Re3508Guc0jP4a33dD2I2xk&#10;u8WHpvjyRxiUE6B0XYEbRPdm6TFcNnHOBD8jzxKuEzOzgFZx7w9/LTFOyc3L0WyQGUwwuihHvz8S&#10;ldnMzq+sOXy9mutTxjDu3Uanq6hLdiqkTB8wq0JSIJ+K9PSCFGRhU2WvRQ/r6OwBzBVwypTz2b2D&#10;4cl4fO+9t9989/uAm9gFFWb5d3dJGSPZPlOKhI8xnVRN8b0piDe9maZjp2m/Ne3AirQyyqponsuQ&#10;dcpfBxXm2ju//PrrRwe0d7s7vf6RqtcQHGWhXV1Y6zTwlUQOAe4yPrdgIuxmxpnYAQe1QUH8g3wU&#10;nM7QMVT3hYYdNq+KPFYaELOgGSbMVkMeW5AYQBaq6pX6McmBlrEADrq9QfHRwGpmEwR7N0iWROO0&#10;QUzNwT0WPx2EASnsotKoQf6McyIbSrOQM7kIfGIeb/l7sS4Ud49zTncQ96MYtyS6p4Q7ZsocK5oA&#10;/Ln/tcvGdAlOBFmlXQ+inacJV3RDhNlZJCWhplkXRSdVxLxKpHDcPWGkuzirxWsnnQKStP5GDiGK&#10;hBlv7upkFUTbfKXCaDgeRwx9pLkSzFhGgkZH4/zZoUuGYI6hjBJU73IHdde6ufNrKIAVsVkB1kY8&#10;uhA3knQKJPKO5//N79wNHyxUV+tzKRl0JE9KTnVASJGBo+FIWJu5kKYqJFyUoJ8KfcVjGB3QO5CO&#10;Wyr5u0nOTaesrvYibYSx6IbRyIXm+UpNdpHQroeUrylIPTVW0FQbc+22ziPU1cgEzDdEYyZrMS4u&#10;ag19VYgFMMfQRfU+zkPrNXli/lVei2cG6Q70GWFakZIUmw0zvgiBNV52pjwYnADFjusm8cZeLMob&#10;PmQiMSvgHf25L3vmSIvALLvf3cL4HHTczXLA8xTo0h+i+du3fDgzjtfXYzdy6wmp16t1L8ZZRjcZ&#10;x1XkjjhZVImJ5y4UYkpm4b/oPSMX3NkZt7TYpiZhQuZFo521lYMmRM0L45+5q0XjIlDezMnV5ZE+&#10;PBbsMZqMyhAAXuwf2WHE8Tr+mkokkuGrQa0iEjdRWQpArYmNMRqOVOEJmHd7h/ATJ8zJ5CRBeZku&#10;5ph0zhdmQXT104OivcKR83hiW7jojaMT3asiT7kfg1rfanAYWjT4Iv6/sYXNai7KavW01ezcTJB1&#10;nHzirwm+8qHDk4bUudvisaofOu2dMLGdp8RdXXezNhHtbPz+0e7FpJ/0kLjjxyi/hINNtat6pkR2&#10;8RNJyEtOOm2T84X3cbZy+MRebcy1A9x5T4MhUsYxPA013LnqkW/ffu3Gw9dDop+bf/To0d7B4ZFf&#10;MHt9F5/v9o3V9ZVqYxlPPoEypoXjAdLK7//WbymIWu7+s5lmZ83Rc7D/6mjn+TtvPPS5vvrikWPz&#10;zs1bzUbjT/7kT1kPv9p9ZYvZXm+88dByPnr+UoICqXm2WXHBySkc7wIlXRkPL8wK3C3ap3BkvWjU&#10;NAuVYMluDCIUOrjyt2DtMVxLKqElHQXl9ewQUBAgUC+Zijgif7fVRDgFvlyivzxHk4P0DRk9piFL&#10;GLpMW8dbrPYyBfR+kk4r6css24IHRyeDSvWPssaU3ca0HeG/UTFA/GLKFnKTIyViVQNeC+xkdP5s&#10;/+C2r/3u+9HpRlwTst4U6ws3KFdOGBPTbml6zbiiyoiIUOS7/5nquiB75RAD7UzBwO8GVNPrqozc&#10;Eofhb5TIz1/stDqrToFnT77N1PHqlIhlrVlba9Xi6cBo2MoolXs45DkMAxiUprPk6mUIWp69gVt4&#10;jynz9SLY9kE9yCJDP1YB2NpJkRebRxqUxoXeFriC6gX9aLcMoZzQc92NSxqJCAAgz2cLFMTt9b4y&#10;xJwjZ50sCDMAa+TqtOAuWbBxziYQCiUzDi8ovMPE47pIWA71+k73mio2o8iCn1oF8J7suivvy+1F&#10;xxX/JNeMZRaIJRbjKs7ckz5yAu6SokJAmsSBqY9H4GTdklMRd47x2CxXJNsngYtOqAQ1G6Y3Wir2&#10;jCfOWKFGgBTLxKBgJfIodulBsJl12vF+MiQjijG1aZLt4F70yDOtZms8UMeHHZjPkPmBkR6ptQUd&#10;kClesClbAE0z8/+nP3zoliyY7DQTLGx0bxxyVkZBuctKQFcaMvJIZTR5skHjWBYLzkooAWoJTyqU&#10;agIXfy7fWIYPztkE3zrsLq9Gg9748Oh0eELQ6jPFfyDZGOmjLR9LqjxWYlvWGgYSoYv4N0lPTz8f&#10;3/vUehEEWUgpGOyf8omMPSPgrcuoCONu4OTWPshvNb4JdaAQ+ZO1GOp7CJSpes4uyHd1tqYgFIf0&#10;SFF4F7syx77OOf/DDawX4xJfbBSgqFVlez1efSnt3UZS5NmlxATVY/c7i00EHDWuWT60RpUvVpGP&#10;z9MAuhpHV2fHy3ENUdYIRwNVEwf5JJyEpKNKCeFuJ0ml4TMdHexj6M4tNJybLVkC54jXgxlcOJ9z&#10;qevlTM1Pot/OEROfoihUsDtc9Uh6vLHNva9lR2aoxB7N0qdREKWBSKXg9pXPodknJxe9k2uegz34&#10;E/gnDBVroKiVc0Qq1w0lYzpekrsiMUxsYhaDxkLrgzjOIcJZJzcVTV2b5TkE1itHb6ibod5EPB+i&#10;eRmoZNCdbBslXuigiriwvB3cRwyQThwVWtv1zbVGq1Ftt7SJg5O98/Fx0K00zrC7LEdbtVFPRqr1&#10;pkgi8oqSsPgCsXgsfmVwrUCROfuk12PuuoMW56F8B3sny6ztG3VlAZnK7dfevPnwoSMJW+/VyxcP&#10;Xn+9Pxxu39wWcfTp55+rcFxCNKfIyy9fPLt5Y5uJ0V/+5V/vHx61Vlb9W7KShzfXNzq1w4M9nuQC&#10;okK7qix/9flHw95+bPjjKFhT8o3Px9ubK+C5/u5uR28a9l1YDrZ1bBtDiglEk9me9R+oTOfilo0D&#10;KJ5FpLVwhQh5SgBy5lPTkiCJxjpqv12zv9Rsh5Aht4x+x/kbGyS6PWc4o3pwuDqG93bFwDJSuvDO&#10;YoLg+YV/cW1QlHFjkoqvJ67Akx6xi9+lqBcj64pS3lZxB7xcS0sBBrGuV5LpXLgtcVdBbCsgYpJ+&#10;VLWPn+/cfv3N9374Y3YhQIUyfwoaN72fShv3nWK3dFTfiZymruf/0GxN+7x/EEuVi3DaWiWeI16D&#10;xbzQ2q3WQtJxbrzaI6D+pcPucH9Hx2la62O1FxfXxFfmdkmiRvKcRBOFtxptbPSY+U8F22c4pi0R&#10;oxy75OVKqzg6zEJ3PWHvxSwidHMoG0QcMwV//ZoeML69arMif3fymRQAp5ggNDr3HpjKnh4dQdQZ&#10;twrqc60NjuW3FYDVbsKrkEo0u4i64YtK2/Hewy8Plz4GNbmDHfXcvJLXGnuAIqD0ecMbz59Qrxam&#10;NJdChY2VZPeFNJECMZZPPNqJGUK/Vdr4m0J4SXZwjEJAl6mOcivYYy4Sn8Y3KI6GkQbb8gnvYwAN&#10;IEwcYCEZXl9Xqx2M4UnC+c7aHU4QvGUGFK5WgsXmWkPBiDtnDGrih2whJ2OIB1alcnpC8hhSdETC&#10;icgyJs9P1BSEHxDR2MLEAzEL/+Mf3XMJwQNqraqF5Z/4NR4yiWVM+TTv5g1UwQRJ7mqKIg6zY9Pt&#10;c0F2FWSMWcMeig5lcpwuDS2YiCZPPBlbboEI4GEemB64fcTldrvriqWBBiyLNcVVFER6M+/WPqMo&#10;jYQif59EPoF0zAlS4QcJTaHo7NSN2VSWrIFkYml9zmXMv2SakyZHPGuKF78BsJWl7FVQlbilUrH2&#10;mQQncaqgdfETjDwDRQUaEtNJmSH53lFajMEeS20AvXZAC6Wa5i6mvRif9LAcIIyxlIz3VMiNpj9o&#10;IQVOzXx7qk/GJcSrztdUVE56cUTNnH/ZYeoQ+M7ZTNnM2iM9kIrD1yRAjpzHrF4bOhr053EARnvk&#10;6b7w+XX1fL5tbh05djy59LThCZieahRDti/hLUlKZFudRRwcw5A0g+nCN435b4kVLk591XGfdbp1&#10;SZ6sNs/dbKXEY8mOLR59PpLJH3vgsHqYKGu0Y8W+tNhM7iJMwj1j3ggmjRbXBJt1zBKL2EUNbXR3&#10;xYmyZL1iqAQMCfwbN++MkpODlfY+/h1CTEQO2m/W7+b2BtZsvd2mvzrtH50NBYAGz3YsOF7TcWDZ&#10;0aNWa7jOZCh1zP6i8QARKOWisS6/PD2hjV5MwCMEzOh78vLVLuy63e2ajCFGbty6e+utt1y+GIU/&#10;/9nPnj1/6TcE0KgtdbvN7e3tk9Hk2yev9l4dd5sb1PK9k94733uPP9v+3j5W0Gq3+bd/9zdSD+/d&#10;eePgxYEJ7+/97k9uv37vf/yf/t/908nzV3ukb5127dXLp3bV3bt3sAx7+3st2vkZxyLJQIt5kKdu&#10;zgFPi81rMQWd2FYqBpK4gEJxTIl6KfF9YR6HGhS42AmbI8ydRH4wI6yg1kAPoYdy8bRb/MZEpaTn&#10;LG2n670k47m9oOi58gKpOVRRABy3pwMKvNR5sbAJmhFZzoINviy7IS1ptnP4kJ4+OYv6b1k54t5Q&#10;UVlKEPh8bsvvDGOIqiE2ouDyx0+e3X34+v2332l118uUPuQhdcOUBJFBuTa3dEhTHvn0Wirc8bRZ&#10;UzRvivKFdxcdaElXLM5+cfmLIJZddeRWZYaHLKCEvXj01TdPvnn85NtH+/sDkCtekOiS5uI8bmK+&#10;BoqIhWjfxsiXkVwJUI3ACTStt46kX+cNGfLI7HHiXtomKIdqtYSF4906x2uQJ3GXcAtBYrDxGNsY&#10;HGbPa3ywjUMGxz6C3kfX2T+myzI2cYx64bRtFmROJ6dNIY/5qcW1yLFiAJWMj3j98kwx3SgxX9AQ&#10;B7ftGZVV5E0mRqrG8DE1FEE4cVhIUW00tQbIMSaEESaEFqZHjprbqywBUjB9x05RHJuquNyyvnTD&#10;mfIk7yrXxnU0OcoTwEmJA3TQZoIWz/35mWqzns+hCRn38JyzcP220XASNUIMRWN/ktJQJk8DfwfK&#10;cmUpm4fKKykm0+JvnEi5jZB6TIFMY2M3lHdhDIYwPFNpZQKmE/Qvwz6RvAlpSwDlNS1xDHTMh/JH&#10;J6M23ghiAGdmFaR43u5D+z7sQ+7WK+u1lVZrYxUAafIbMsEVEkG6ZlQfc9bFq8nSzMSFijmCvnIx&#10;OlygquGB44lcJa4iZLoEuBqxaySaeHdLNdMGGzjZAXpg8jf7UFS85ePRKDpQG70RNbpOLX5FlegA&#10;kCm0Z5nEOtEiccy1lnqtHIPFuOwcFBpzKv/Klq633QkxnEoCrtdK2hxLFHuA48FidWWpvl6trXXW&#10;Nqst1u9Mel5CtVhAFU9dMzlwc4u2D/riTkZ1ThCuc3ehaofD/mqNKpT54vTkitnSpBdHSyliodHR&#10;eAkzIHhbhEKfDzh66AuvQXOU8OrQ+FEtuYA9lQUdETciM5tcgZmZxoDUb7fUEu+X0yru0O6iKOND&#10;naEMK6FYPiTNgT/ytA/hLKA2Mo4/tMDWTgd/s1S/4tVIjrNI7lZSH2NNYEmGs6xviR1eFcc64q6Q&#10;WWMbaCOU1HmfWPkEz0QGmpx2u2wkCH2ueEXYRcZ+zS7QMu1vLPqyf+0RxArJN1xUXdJA0SsgrSLd&#10;H1bLiilTjWitY3RRiNTJZUzZkyloMP0s0/hPnxpjKzVCIcuYKrw0g8Tkzp6NK5Ao7CBzBecoDpl1&#10;tjTLJAmjJr1pVoYDNxNiR8rx0WHSr4t6urvWSSyLPGISmMX23HXjb/7yZ2f9o4Wr3mS4127hkJC5&#10;n5z5NZPTOzdvopJurG5utbcIJZCfvv7ik/5Zz+Xx8c9+sd3e9s7Hvcv6UvXHP/iBfHcMSCYxa500&#10;UhmrJEGrhqEq8iXB41HZpwKw+8N81cFzoyGXLnGqUQLlN+WQyCQp7AdgbNCtGL9HX+WkCWcmmgOi&#10;Ba4C3mIkChwmM1pWWqSYSPIebUXUuMjM/ErQ0IoBDmmgo5HE36VF+24Oxd/dsHWU0yrWpupODbqe&#10;TBhNogAx0Tiv9c32EVLJKmIH1pTPHB0mVidAiTqGVMdxc3G22u3Ge8yPKCKnqSPzFJTz3ab6J3fP&#10;NBRqel1N/6G/plxz2KA5kyY4NIlCNPc4hqayvd6Tr7/aefbo+PBl0Quey07zMG7f2H727ZPz06tW&#10;nQ00VJWyU7BEfEXNryqL18sLUuWCNMVu3sEHqsHGKow1FepKh9jAHxbvH+WUDsqCOu9zr2J3FInl&#10;Er1K4u3jIub64IwEbj0bOf2yG9PcRLwVFreNacraf/FU1R8HRPzI2Xofcg/gnbP+M1csCQigljFf&#10;IPEVkc9oQNrNaMIqi421bqWTrLnAdTEeA6PFAqIhx6mgP1xuxi+PzagF0EC3UpbHUjZyggvyArVm&#10;yIcAHuDO8pwDtLXiW5M2BzWiLHEdJA8hkWRgKdzFJNx7Gum988yU8mnfPRG+KcMTCcKQvsx99CAD&#10;tsLHYi77O88uegdIjcpXi09SAg0xJpD7IkO+3PhLy81qo9uknskJgODf6cxUq3E4xmuPhCSPwbWr&#10;Y0IGSZ5qNDlz8//y3W3ryURRZ6D+mqQlCkFbr6YGN69idAF1ieVDhv6agSETa2RG2wDjg80NJkS7&#10;U6Pt6g/AWbaF0uHcWJ6gN/wzJ2mc+lBuFMsmgZFbzC02DSojyY5la4hEhd8S9NkYU3nLVRR4QcZt&#10;isK1qBisXQ4HZ/7AIAkRiF7hwyn1S5kAm/S7iggAimh364AS3xsjPzMfRaFXjYYQSDNROK4o3VNs&#10;VcdnFK7ORivF1DUhe1hTUxcldpSE5TXRt5eQd/fKmHMJzSJwiUoiI+WkakL9cAHiyBmZzjxYSS2j&#10;p2qmnI84zPVOOJ2cH3Ryp6gWSanh17otYpykjsLeRtgxJCy5XE4I38BYVQGn11Qh6gboQE3molu/&#10;ktESFkNibmELsTPBnIlqDbMiLFRv3R+tySsmJCEpJfvO89AXVQZqq4wowsm2hfwQRVHB1WOdUgm/&#10;JE1OyW7wXlTW56i3sXZIO5bJvRLJR1IKvXolJ6mE2MSbjCBc7e5B2Ta6sRip2e9RakfJF7K0K0Z/&#10;mDjtNL65WBw1li5fK4tTau3BwYmJk+V048bGskKk2dRGTIYnxP/64BzOwgoV8o5MPd0iRL8mG47u&#10;rt1sOWlUk/Z1GH9xXIBKqS/5+jBCJGf2pSzDCWrP0eGxldxZXUmqy2JlffvO/e99z6scjUZ/8dd/&#10;wQoB2+eNN98AaCDmOQSJzG5vbz947c5KpwUSJaNutlqDQf+XcCRSv9Px9q1bwyFg4OQf/f5PfPK/&#10;/Ou/PTgaPHzj4Rdff7N96/Y3T79psx2s1R99/fXmre12t73z/DF/eVdydCSFrppLomRuFU3aLHVi&#10;BgRnk3AlYj8R6X5eVRnGhE1RPLKCSqW8BX1G5RiWgF+HP5bbIUPUnEtxmTaXDqSoyFBABak1U+Fa&#10;kelFqceJm0KqUvVYEEQUyQOIbV308kSNp8qIHKCZRuvggnm7zyLv0u0xronSLXTn3BBXquZiapKp&#10;TDwgv3m2U19b/eD3/mChSl30HQdvyuKbUvVcNtP8J5fTVBTl0J3eVf/wa6bAIDXVlJKe7mpKmmZg&#10;8fkXf/Vn/9ny6Ky2wRI+YPT7c7PPX7369PMvbMnDox0mPUhPznOmHhurnXQUUTCwxzSEs5rKTRK/&#10;KTBmWPnKW7ny/kFCnFFq2ByExlyCIAg3KXmuktZYLKTCn03IEpbH6dDTy+wzrcrS8OQkjzEEImUS&#10;/Yk8I0jgMte6y4Xqhbt8seHoSo4KDHYe1TZ4TtwkMyZTQwTOAH8FhVMIGk5nWF0bjDDCkracXxzV&#10;RNmbccHN1/GDQ2RL5hxQUM3GMV0bE5EMIEmXE2vYoJByVs5iOUCxiikeyWQUTN640bjvH5tt/Gwv&#10;GtE0PgFXLLMrxBWeV/IXERq59rhArSZtQmpKR1eYO0iQASYhlj4/3DVchFgpOol4qLo1AhpyMhoZ&#10;pkl/D7hRnIQiqop5NQecOGUUPJUAAj2nyHEDmZ5fDw8n/QM6nMjVI4St4QOSvLIsvKJhVIb4eCXE&#10;OQbdqYhTZcuzEeh7NDw5YGLk+lHpO3TLncd1isBNEIjirelwCXkBpoAPRVijm9Hcn4lD7Dte/TRX&#10;hm+GGXiOTjEcqfyTPoOkp8c45ffl0RgssiO8Puvh3dofVQY2IQiYVxjlF6ftTlcccONysTY2EvXH&#10;4Dvr/MMQ0ufU2RxUbPpaCG9ZBqiFg1xz0FcxKgzbMtBNkgWJEPq42XivMkdMejhzSdVL7oWXzQVS&#10;J6mTKNi0JohvSJClCveoiSSKS8JV/1lWadHwDUVruCy8uMXG9bz/kPLAUkIicMYaHMCAB1hq1MAX&#10;V6NhfFXjbdLfmRufVC8W6P9M6EGgXvnFLMJhFy83/oiZPoW65hbuebOwA440y3Pj05M49c3MtTZu&#10;1tZvzte7un7Gme6bFL/Wl0H01VhRlXYUc6w0mSUMMGq04h4i8cofEa4rOpfbz2MaT4YaEQTsmo46&#10;Ax4sjPPdF4fxQY3EJswEJ6va3PY+HfKSCZycZAiVQuiOjstczOmmIgJP1+pgVKpru3SHFp/5U6HI&#10;FP5dMpUDiqtmHdB2otYnniQpbnJMBPQI3Z4tiN4vgqjiqhN2sAhSx2mxWshXB+zGYCkAWUyOwfOx&#10;CwiToPQfMQpyhOF6ZKgpvXBzc0vq+b3b9/k9/uY3H3/y6deguIfvfvDZNzvY/B9+8isJ9MPx1V/8&#10;zYfXeOnVlrSNb799dDI8vnHvzk9/9RGsi3nF4dHo1dHJ1t3bndWuF/jm6+9+/Wz3L3/5MfnA0ckw&#10;enrTylJ+SwdauADHUx0CMGMi6HoA7KiljJf8Ope3AQlQyn1mVWZqM58ySw1QSP9hXsbyOpVgTgHf&#10;M4BJOE0pgUPI1LhEYhrsLJZo4fMVN3SlQjEzDJv574VHyo+QZ+kfIgaOaa17c4LXOMaVKOqrmIPn&#10;OvIv1eSAuZAutINzOAhLzrIcJSkj6sFq+GfCYBYWd3d3v3382NZSBExlTP9wD03vHv+tSdI2FdFN&#10;7p7pP/fX9FdOZ1FTrK9gg/mV/jJFXSMIaLWfPPpWMSSIgOLDL3I+AnI5VzmLDfbjNZcSMvxON73S&#10;mJfE+DTO3dqVYoxTcXLZOWnLQxciXK7rq5wd/i6MJ/9KN6ApY2jQPxjuPz/tv7w6F3WdZBrVuY0Q&#10;iK+ogHMBg90rVlxMUCuLNY8R8HW2WD9fWj8+A+wvK2K5SV0u1B11fmN8CjzAqwViJ2edZ5D2ax4E&#10;iiAQ1+AkUDSapBYcljNPwhlJQlecG9L0AtOanfkEbVsZZvrEGQCVZMRdjo/ORkcxTZ9qiggJeq+u&#10;BvvX4x5AyJ5Rs1+iKh3uXY16zHfCtrJxaDQjWRIfbJplNllMCFGLl3PkWoRZPDQgVyNjdFTNmQrb&#10;C0hHYJ/EW9FKUIjjUywstrorYoLDdGDlc+3znMxwrR70aH7iws6WsF5bYFG8urLYvnE23zSCgwOQ&#10;rSIAFDhsbv5f/84DK4EaP/gQpoPPh5heYyzrX464s/huMVYASo1IiuMSy3KhiCnQkddq7fWxc+zs&#10;2pZ149suNV+kOjM61QYFYfNNGOqYs1nTAqUiCb1cGp2gCA1TTycFoqprVk+7Z+MGUc5TxXHMtZd9&#10;79SZzAdUijE3TB2FHu1SCYqRBRWl4EK91bYWBihrxz0nT5GC0DYp2lXtFTV1Ek+CIESmpwpJFg66&#10;yMQ9GZsNP7xaV3XPpCJIFJ5uHroamSy7GkgU+G4gGdJ2XKwNBidRLIbdV2LY4f0GmIR0eiawISAu&#10;ntxhDKViCRcGlBxtAcYGVlSoNS5j3zNhl1mX7BQSoO4DmzQqh5OshQjWHAxlyEoYAcGd2jeVZQaD&#10;bF5z3ri7nPbhzmWmxsdHpSzBanyx0JytNayR8O2EKABuUEXcOxpekENG3BPEMMdXySOoGBpRCycq&#10;Cg3pPLcLH/9UlfE2CUZsE18I95uF8boJYjRZ7NgsuWhB9ahR84NrF5m7ewl1IS0YDW56TIiU8rGK&#10;CM+o+JCloAgGknyF61Z3TSOQI5J2hQygPzjcP7G1AQWb2+u1Rk3zgQUDpbwY74VW44KLB6Mv7v9q&#10;8vDO6fBlpI43mOxRC5hFc3F0vnsTYRaFfMysP58D5CH2t5o4yv2dHSuqu7meCCyVc3v1nZ/8BMlF&#10;1/LRr3/Bc/3w+BBcDKBf39iCKfePd29srRgUqoZh4ZCP1+7fxba4cfPWnTv33B1bqxtCx3cPdt96&#10;502NLmZ5d717cHzk+kKI+r3f/eHTl8/eefftp4++4Pb52t27L548qs1e1ALCqqTGinIkGlW2F5jP&#10;ynexUjscylCAM6BUXWMOsBpRXWgDS5ZL6BKFu2J6EKsvekPfMPghUkmA4DihiaWxd2AO8ZM9u0wk&#10;UTI3M5p1MwdRiErGMabKLCPMDCit6DjWhElQgvTwaM/w7Alg6godCIZ+tyTyFmedeDIFm5UTFitV&#10;J2WWcXzn6PEZISwv1qtPHr9AePvtP/hnq5s3I5rze2N+9R0zIneGzmkqbyqufUH8ChUiHWL6g+Re&#10;FlVkiUYraVKORiKHXu9YL+uNb9/YvH3nFmiMls41edLrO6+2Vtf/5N//6ZNHz2Eq9id6B5lNY3Gh&#10;HeZxjMDKTYl2lPFX0NJEQgIXptmE9hrcT7B1UtJVCYX9Nz/xZcNEmOfyAxhNLGkVVcTVZPNl+pMR&#10;aKbj+ZPS5MREe8k9Pcw9vjzTXJnvrBJr82Rxilm4OcNsGElXLt24tVYHw0TuWrCBvxOe6GF4TUoR&#10;nlULAAGtj9OP2BRcaYckQS0cExajAfNKJkCuMLRd9XKcW+P6rDaUkUWKpHyL4sUlE5wXqbpkHpXz&#10;KrIHdUBC+xKKlJkxcEhmosI2QimGTSRQ4foZPSqvtTd6+oH/VruQnVmr0bS6yiTSia6vtRwjDiAo&#10;QDhlxT02ql9M9UT/hYY1tXkMSyM2s6EL6jjVfoniDt2aAiuQZ3GXyILBlUzqrVIruooLipBok4uC&#10;Gl7GdkgfE72tVjBghPKm0WxtbiW7zB2FVgexkVIhraeYy2XpW9G64NNwxxM/U5ZlEjrc3Pl+sbqg&#10;qTRqrkgQN2g8HTvMituHvgSrMAgUWWnSxGFViwvDQU8pif1n5bjh/BVzAvV1LOibsoh8mP6+hNMr&#10;4SIOeisnhijxy0dPMnlsaV+GcU6FBOS1aIjcWxHDZ6piL+RDhbGbYrMEoJag2aSxs0qJv/wsVxeF&#10;OHTCMoUjWTuZjmjVS36PsLjEYweNYsg7zczKJgDUkxDEs6OYf0e7zFG/BMFNJZbuvDh4xrUvU1pc&#10;VczyWG06iVJJO8qTakwJra7x2qwStp5EluzxT46POdnxqSJRpZd0PQRSgCarqNLBhS9fbXePMC+i&#10;EDSAzDmbW6oUwlzH9ffGh7HSwkAyvIkfVewz1OiFrYd/lrlhUKkMSxh2af6DgCi3lzBNFs86q5XV&#10;TfljM0cn4+JLk6srSZjo+0GNSjhSnkUkAJ5USZMLUNNiaTHoWWPyDHf39qwxt//N2+tVLD3pz4tL&#10;I9j3+CC0/m5tyhsAAP/0SURBVJKQHufyEuWATsERUXkg+p0JAO8G/tnKWOdGzA8zMnekx2MBdMw7&#10;IwMnBojDk6PjIzV+d+NGbBAWyMSa7/34t0z6KC7/5q/+0nYfnl3+0T/552qUo8P9QU8mXiIvcPcR&#10;Dtc22l3pA42m14e1KuKEY/J/+pP/dPfOrbWV1k9//lNGtCc5N81wa7/zu78DVPjmy69fPnp0srOD&#10;TGl8dff27cMXz80cWxwsqDhzDqW/0UWGAkAiZq6Q4UseU+n5aNDdKUUCaPV4CtcFHqTCjv9WMfpM&#10;XILLLZHqQQJTtYScbZ87XQqLMo4s5dzPBC5K8gTIwlSdWcmoKyJSx6Kxd6ot+M1yw+j+VOHIeBiG&#10;2FnppjnNHrXUo7XKwB0OpS82zFA/n42rdcd5jn5bpcAX4cHGcHc0fu3t926+9pBTTogy9n8J15h2&#10;RdM2LgKg/PnhoNsnPKyOj46c+uCyQ5XLCT/+U7Kzly9fkFc/f/r00VdfcjN/9NUXakRBYwcnx/uH&#10;h3raVy/99eKjTz7+zW8+2dnbf777wlaEpnzw3vfimzc7Z2hObUYqUnK67TytYWbPMZrKwZdUd0VA&#10;pGqx33QWK7WKW6meolo9HQ3c1bFvXu7ip8Q7QuVUhmdeAfMkDc5y3Sjdf1q8nmIAU8p2UnCqTFDp&#10;6lpXId2oLk/6J3U3wileg/mIe6g4V1mpLrP4kWd+wfbyEvk2ph6avMIvDIoSm4JJvz8+PknGSuhA&#10;s6f9wTU++1hcfd0p5tQFIKTssDYULjkNlrOERqe2jQWsdzLs5w40BTZT+ZdQ8uTBJzsqvyXPIzlX&#10;OQxL/+2PVb5rEJOakSIVF9cDKhZ+YKtMdkAqVsNyzfll3xW0wzS5RKIHrQ76ptnIUMwp459Gkm6e&#10;YYIeyn6+uDU0nR5HYEFfOz//x29tl0hA+EARX/rpUShf2+r1xrILKOxCZAvfxFAEXJ1Nc8FRdO3W&#10;LZylvRc7OsoJjzv3NtF7McWIZ7JG4SI+5QmgLMhPNA2ZyepgxhmCmRRxIL7C/TDUUtdPiulzWP8O&#10;jqSMKPBL9jx/lhkkMUc589B63cURH2iCfCPZ2Fgln7GSUFe0ouGFUKjwNXMzaIcDLGTWL967hvvr&#10;bMIxjGISmzdbiCw8Yv6weLnoC5w0SfIxzZGTBcnnIsyZbHvIBltzAVQZ9+aacQwlETGp0gllz9u2&#10;Mth+FO5tSYWwvv3KIj9MDZDiAM2Dgfeg38+W1NMUMvFUv+zAstyQIpySA0cr8X9miI5CM06iieRi&#10;RHLpfoK2RU0dw+bo9vjocMKXLzUnQ0RiOsW+cVr6kaSIaHSiMLQwYqrvuZA2JGWgpGmGaWJTqipi&#10;kUyq7K24aK2YInx2g3KjX7SaizouluGhfo8Gp8uVhm9pyHU56fk5LpLDvd7JwSn8OVUZBViCwWpA&#10;QqnIGVR7uFkCCGpGdDkD1PuE+LwReXn5STieOzuH/EzB2zjfMmkaTD+RoU8HZ32RUU7epCoH8wsH&#10;TFVhMzYR6cHC2H3wIGdKGLXxrErflPwb/bRJmrF4RuBW5ZmL8PiwBzlvrq06hDJXaa2++5Pf8crt&#10;sE8+/NDSYC/RaHX3dna7rXqvd7C6udFpdx89+prPoaXoPum0yFY7Ryf9V692LOjt7ZV7d2/UqrWf&#10;/ezXXCju3H//00+eKTm//Oqrbx8/3Xnx6vT4aG21SxTc7K5s3bix/+KJJLG6GjBUw4xQFfHhcaC8&#10;RLmgiZmfgOdyRZXKM6d6KKbQU8chnabVor6a5rsUT8VoY7BAM5qOADaOJahaJT8uDU8CSTh0XFKS&#10;RHCv2FV2RfWSYj8hJemXE9SmuAnYHuGzP5ikfWRyiQaL96d8iflePGDCeLPp0tQEmou60yFxRj1R&#10;SnL/JEO+7LXJNb+Ok7PzP/g//IvG6kqSd76L/f4ubLcUYSl37Y+jo6NXr149ffqtR/35p59++fln&#10;f/tXf/XNV19KkvyCJ9VHH3780UdfffnFr3/1y5Ojo0dff7X34oVB1G9+9cu93VffPv72L/7Ln//0&#10;L//2kw9//fTRo1//4sPPPvrk6GDv1u2bzM512lz0uacI295qLK+C+ktyDQi+zOACu/pG+qFCyokV&#10;i+9okRQANaLncB9iYnQx7B1G9jSrx4K6mNZnKWJ/yj/MEnWwumIa7RxKc3PjIT8OBQUe4dpsvQPq&#10;Z2IgguCyd8izaAZ8GtvJkMmr2g5+XbFWDboSO3As+cXlyQRuJB+VxDhcJm1ocIQQbjXNIUMay9Q6&#10;7Y7F7FmnQYkzWbpSVXKYryp1xAJ035jpOTPJSPmimRoO6XMKiz9GwVGb5aaL9DCTZV/wosarEEck&#10;0+j07bHr9kYjGr+W/ZEaB4Dl58cULZeQ+inTL7d/3SqrjvquhLP0mf5JJm4MYJOoFB6b+lUUg1sh&#10;lKxIBSIiQh7R60WWotVS8cRlrfiHzM//03duupSBUGQ6NosUx+TEyK9rVfBulWVLizVXXWzFqzV+&#10;1ecDI9PrtfVVi31vb+f0RPgmdYuBvIYycoAkuAIuQuSM3CsRJ3F4XdQ+mmcnWxbRIkUUpYJVEBmd&#10;HTM5wm3KvnKKR6WU/6gBwcHYJl14TMyoBLS7BEZpElU5nErRQINYedZiZBcWPHdG476zxgxZvdXu&#10;ZFboVRMNLBBjpVcAh6VlugZ8kezEpqRonYptcSEXRkXLACbZIrLmIJGxzgwaYeCjAFnBqzlf4nqt&#10;ncKd1daZTlvuyuyI1HANWadAs4TYwlkLnyyhnM5iJGMps83SoqXwgvRQmXpdYZtqXDh8ZfB5PVCe&#10;cLlHdx2eOtFx51UA0fOxWon9fA4eILO7nyHh+QQ6V3yBLCtgYNfISiJd13sz6Qi9yyHFIPhMPC4G&#10;V6S3da5ZLmTbzDwsphhXoW+3ce0SaRL3LU38Ys3H9Z+00NkRDiwIEnpuWsOADyr6yRn4xzUDEpfw&#10;d8Y0crZ6HosscjE/NuPTrJzlpsvdNYytEbFiNAJJNg1H2D83iSlKnwMXXE8k7mW9srS9tcn9G0lH&#10;0JRZyNngwPtmH+l7wunj03lx1UJBAChfXRPDgQTdvj4aRmusVyCWc6eQAF1gIriWQTSJ99Iropju&#10;HR1Pri4ZwiaP2MS2vfr2j39HlePm+8XPfmqkaj0oz9ptZmjnb735hs897h83lhbfeuN1gi1msv/p&#10;T/7k0ZffHO49217tvHr2/LA/fPL0Fa7Q7bsPKY6Pe0cbW+333ri19/Tro92XrqKtm90f/fC93/zq&#10;F91mC+/85dMnzcVZgfPmjrHNTwujd7ZysI9kiy+bX4vMox1xvvHvi7OPbxzo2/xZS00NjX4fnmOZ&#10;Bzh7g9kghahoAwqV/HKHmD/ZtR0vqwg+HaITrUOEnjyxEvNapKb8KyOLNMqDhGkW8he+QQI1KMzm&#10;6hQOyspGBdA/Lhm/0fRiBZQCKdrBZAjAUPKoHSggxGtyvvDY5hYYh+33hy/29+7cf/jag9cp/7JT&#10;3YPFSML95GdpcZ59++2zZ0+Gp+OXz3c/+buPPvrZL3/xs7/94qsvnsmIPDjcO2TEfL3zag+uJ90Z&#10;NH1yfPblV99+9bXfcmao84tff/rF45eLlba88t1XCH2TaqfDRfbFqx1ZcUYGmrvzc7qu0+r8zFp9&#10;viUwLw4NjOWLnXVMxEG4UcgmwSSVAY2agT9oi/XwKEdWpACBdBqrqwI006lenPvTjIoXZinzOFu7&#10;5FFFAj2Ytp+Z6h++WLwaGIRe1lrN26/Pt1fhVKl9HVCj48WLQZxKQ15P2FaC1KxrNwJa34ARviQd&#10;f6oE9gjtzVZUKibfaOsIizg0Saq7dgpVF0vwNy1E6k0NT6MyY0hTa4AlyRar3VrMOpJuqbiqLLba&#10;fYal7g6CIjduxg1xSykeq7ofWB4BA0iQuCphi9IDL0ehdKbcCwDqUuK+4cyDAcZYJywT0mZ8fQKT&#10;hCpUizFEXUOOw8VK1noBh7hqQjFO2IYS3DQ9WQ2uniQXx+ipkD4it8TKCQTJylxEKlVFJny8Gv71&#10;Tx769HgtTqP44EaU56CWX4l4GgNmZ4TqqYrg1MFWrI7PehTrtgfHCPyJyHVPsdWLgVFi2TXnBxXz&#10;JGYhMZBK36wm8W/TWanJStqjeyYi7pg5RoWYAe4FT/gpIonaT+QRw/lAaFRZ8ZKAPstF5k+BdhzX&#10;mCVmIc26rg6rXTXh58OiC1jg93mFyZO0/b0e+9g+wuaKVKbY1yZRu4Cafl1qDnblaRaj8sjw2ZVb&#10;1H3AdObTsgNjHpv8u7p/azg6PzNkX6JnXpxBnXfQpB1cmOtdXQ/iLuxZ5wxOk322UBmV3HUAWvIe&#10;4/Vrc/OpVB9F02kkq5Z3M7k2uKcUil1yS/JHxhQ3rAgOh6TBbsH4R8SlBpnhSkUPxkrgmMVYAiKT&#10;Q1ipZgZgJ4X5FVNOMCaLjCvQrDMqhO5kzticHgKI3u7A/CE49VgkgQWazwGSuzyDjuLbmeGCNne+&#10;ziM8PRlgWj2JBcR9A3s2cLHpab2M7nXAMRYvEdS4dsab0QNndFJm5Kn/DFFIvHERfc9wHzSdIYC7&#10;E096o8ODY/tMd7GxucL5B+kWXMYmejLYtyViBeNeU7VEbT3XrGNbxRvDsAp4AoTx8th/FY41eKDU&#10;ZtczOcWkR6ZATgFlYr+zu5ds6PXNxKQjmSzV3/mt3ynK2auvvvh8odmkG4J6HB8fNeEz9er+YZ8P&#10;0bNnL9ZW1589eWIPdNrrK9313Z0dqB+DPnOmu/fuWjBPnj2V47m1sS60xQM/6Z0+fvzy+IRUabY/&#10;vPzkky99HdEVhztPGovnq7ZuiP9eSibsFUxd3b3LSpEUxRhI2YzdWof+BXzOw0vPk7JzGisasgqE&#10;2cmBHe4StsSuAioUyn5h6xeXsKJITyxseCphWcbp3Z3kFfgz88dk5r5ckPyEqsQ1Sp8O43U2OZWU&#10;ly45pWQS3xFF/WGZ/iZMhTBOlKohVDE10XlYUHjGxr1k9xBWRTZm85Pnz7bv3GmtrW3evlt6hdgU&#10;TTkRKrWn3zz64uOP/c33f/jDhw9eZ2rz1ZdPdvf3bJO1LSYjlXqnvbK6Fr6LacJixaHDDabb6lqp&#10;lypQId9iWwQVy8JZ6XIkCVN0obq9fXNjfRNCmDYv1KmRk50tYnPxarWl586dAujgY5kn6UJwAMUX&#10;N+yaWEcmjTjDmQBPeB+Zt+aIaORHrQxxZqx/UsVZo7vibGjlh3aeh50sv7jbxPZXhFplbdsUyt94&#10;JbLL1cXj3lEp8Vh7wgnkdGhPE/IQuMYjN/Ef96cz+OJVYDlkiKhDK9N38w/f24w4Dnz5xDlA/d7w&#10;tZcbkjw4GzFwyR3nmSXQlCyn+EvFxbsSdSlkyZWgJOLFbr8hSKjCeeEQGQRtmVnGgL5ASc9MJxJa&#10;F0sguvi6Z1jqV+CBpZSfjz1jyNFh+xJNZzSWWXnMgg26cgnr+Rox2yyZHtp+2FLqcxWDyymcl2iT&#10;tTWx6Koksz6tTdx8cQv8UYk++e9++2GhLeqcyPItxjCvw2BOKXaN5dE/7CXmEEUtfRBvaJtZ6FEK&#10;YeWG0R8xbHzAXJhUtk6Cc9SJpg+bjCmqtbX2lcTYKJzQFswa+L5gKXAeitTBHqBAsfFgCy6vCnlB&#10;TrNYEkC34yc0ScwamqLzhW9ssVnShOEThAYY89NBRCr0vo5yY9SiKvPZGP3GWaSMDDUDcWrMzJzp&#10;VoQlaiC3XYizKk41ApK3g7yKMXndX547JasUD6Hkb6Eb0B3rrxed0egVweWAFBhIBWnJcEcD5UKy&#10;8XmPguO1pA4GtRy45qxSQ/YJSlMEPsFV2KQ26lTPYURq4YsFTVGKuEpthJIlg/GFCdNUrJ17EuAy&#10;jICQSsV0lfigZKacTQp3K24snnwINt4AwCQOv4gCHqJTKDul5KqM6DZXVln4nMpe8nAYdxkI+wjq&#10;hQwOvar4W6WNLAoh+yFC+bQuVjxQQWUQuKmA1G6LFNFsv5c7XbIwAKnaPCa3KTSNYVqdUWxptZEz&#10;fPT0lwkGWlQHBFjMrD/9fPFSSEFt40Hw5oeDCQhuJGN7cW5zo9vuNhsrbXAfJd34ZC+LgR1YrL5y&#10;RQUZQIlttRSf43Ff/d6oN1w55sT1RocNrNBa1aAqQyOu7vaMEw8Ti8izvf0DHerqxmbRgcX+/IPf&#10;/cdmAPbSo294wh4wsO+s4EfMYH9oyr959MxOOzw6MsXaXFtvNdsQvLt3b4P6f/STH0kIfvzVE1wP&#10;jkrvvv9mHGfGfdZWJycHt+/cPkTvOx0RkR+rf6156t3X7jK1XDof1/SV4bRYPxfeMuWStjnPMFzb&#10;qKfBky1Rycvgh1jE5WKKeV28tTz+3D+xIuVK9R1a4QLS+vsWZiV+b/zYimzZ1aEojCTVKYo+G1AO&#10;wswLrZ6I2MurZksARLGbtryd1EqN3E/upAkzqsQNXE4sFskSTutxuLWqAJ1d1K0Zs/oB6edy1VHD&#10;gLy0guZ8Ll8P2Ip9+vTZ1t27gL71G7cTLFfsi/wmSu3n3z756X/9CyOl1994/Y333tP/ddsrhFCf&#10;f/MFFuPdBw+3b955+Obb0NGHD99oSEdutrl9ep20IHdfv9/dWDPlJU0bGEuzZDg9PR7ITV7Z3dsd&#10;OpUGA+BSMTqYOx2dqIZbSNAzVyt1wTS5mn2fRJcUsYpGPyTJYgQUbwWj6QzxkBDIHyNsRery2eMv&#10;1eurf5y9xXSt6DJ1t9Wler0WU7pcNPFID0av7ffD22sLnTXva63e2H/8WLdbl1ht7m5ZdNfjYzsW&#10;h6afdryPYlYfs5BxXK8Tbuu2ZW0X2rA6XUXl7PbmcyRGtha5dAkevBJl4d9kQuPJkw+56q314bHL&#10;TDceTocK+nTUWmmrDWuKv7bsjwS5VNqdiAm51/fhMQbVVPlKw6Wz0762OjqR3ElwuIp/lQ4+plGm&#10;XJaT9wBBjhmEIjO2eTE9SI50jCJiXVvQsOg96E2RLDLryiwpyKDiCgd4CiZ51LGZjpsWp4A8wcyF&#10;oki2F4h//9X7t/Nmiu2wrRgjZHXQ2WXN8PnycngyoN4qfr/0RjH24EedfQQySk5oNk+aJLDaHAUi&#10;3oCSkUIzs247iPdOrcncKBTfuEi4eF1Fo0EF1glnivuRWkA8CTik6d2UF5/eIpZfetQiMrcc1fsJ&#10;EQ10tjxCHokGHqBns80isgokXNtYt4VZmfHdR1EvjJX4uBSyiiM23r7OemckInqEGzkig+y5J7Pu&#10;EgNjNHkyd52szGBEtvS1Xofju1LLrksHEKeTmSVcv7NrSGDAAVR43cipXNqZxjnvrBEbTRQ/F4Cz&#10;m0M9slbw/TjCpqJNG23iWehZp4VOEvf02CIHkpMAuewQbnRbFduwxGUZTbmNhdM4WLKjissAyqeX&#10;LOUkV3n88IMl4pR72S4IT3VxdsiOMsxjnynmEvHQBNHm0YLOpJcrj2K6Xy0c8TgSRc1IiDe9C40x&#10;QjRwFQHI/Mgp4/csBu1xdog5fFaAwW7dnkkEaCmPirFmjM6UQvF3Ly5xwZxKljLqkWWFhRYLxime&#10;bgvGoCUmc0CFQHDjsRTj2Rtba7VOswGuEf1r8NXbjcsAUl7ZkCr58NYSvFIH1bJ/5IbXXukYHHhI&#10;Hj7RRewU/OX7VhElkiKr3MGfdxwc7h9Zt52NjZiUJDSi8u73f7wk0+jy/MXznWdPdxwLzVZVF4gg&#10;Tq31o996d3OzYy775ttvHJ4cK2J39o6e7aCKnXJlpZ24fffmrdvb8nyPD/vPn+51u2sbaytkJI7m&#10;g+OhgoOg7tnX3wzjFD57/7X7g4PdytW4mYBVdMcYK6jsXN9pjdSIyzWUrwCeDQNfypymh6amUegk&#10;Nz3vTTGbNiWnVQbPMjMB0WhayeSoVucl9U6lbpl1Jy3JZQLIKb7DDmx03Fh4KXLVSa4/awMjNCpW&#10;+WRJP6pRwKzx6LqSJBkfVX6S9rMtYiwRMaaHTHuUzIQc3E4ubze9lVdjfaMdpARm/h2KFhxp7stv&#10;n7c3Nm/cu3vn/luJjXXwVxBQL148ffZnf/IfTl5+y3z53R98b/vufY3+p59+/uzFS+zGm/fu2PMP&#10;H7wpq0t5pLWBd2i/TB/e/t5bt7a2jo4OY+91ddXorLRXu6YlBrV8+RRDK53ucDxwzo64uDoEfJOR&#10;O2zGN2VDsoGb7hKCfpUPo0tw6AT3ZoRW/GKh3rJYv8ttLtG36ukIb0uU5xDGhQiODp6s84TX+OdQ&#10;NCBer0fE7oEjoRSCG4IGTkKD1mU1PNfRuL/76noga7SfkpTfX3N13MMRc4b30EU1MTHc9Py8sqh3&#10;Fkf9zG+0kkm+KzWBwoZerOAJHnD8ikrCMW7aQr1WN62JTa2LmIliYlLikMv01tRFw9Ra4SiW6XOs&#10;i6Ouiw0o7oNq9Xzoaw0zDKUHbTXzQ8IR0uxmVmrhmSp5sJ5nzgRdYlSsTvqUszZjsqfsJPVnBiYx&#10;kYp2JNRlq8ujUH2dBkcqTntnfB9temvYvAqaWiESz6CGsAouXXI7wxxBH4hfXeEfOkI0BDCmkTc5&#10;OR5MBn2HFerT0Yt9KiUNlarTHh8c9A4e7Ux2R43F1p3XHgB8r+U4xJPFGW0bMvuxBwC4BkhW8pkD&#10;V9PAtyIDjaxfoLCzycGXOwH/oN5w/RQwCVdk3HdQLS22DNwCLM3FdQnfz/QntYGtUCXNExWMaBSu&#10;bmBwH1LFCiVyFnMx8aKh0dHkJ1/qnLI/V4KLbcn09/wMhVvuXNTBUYU78tH8zBPjfWkwQ0zcmDPS&#10;XOxcXLcGQ/49Vi1ngLrxjHvfq2PsVgz/I8gvEnQvOEEKQNapQbCvpc7BLBN6C2XLWwhCrZqQO5WG&#10;p/i0LrDHjp1FypEhQ0Kvo/hFRaSiftSE1quQTkdWD42OffXlSJOaHx8nMashjWDyIEOPxINnIsLB&#10;H5DkonD54PzRKC5izBvM9iw76wNnFn1mYal1fompIQQxKAbo6zDnLa8pn4aLYEpuoxTbVYx8osHw&#10;vEI2i1FFCvzQUUOKW2ouYSiRJzB1G51yEk39ORQ1OVcbqz9Ei0KC0hZAKOChXlnzet4MMtkw0Z3h&#10;r4d1YZprUQN+wEUmX0yUktaTC7zk7RRlp4ZA3S/uWrPK+dAnzMQtrjV4rMW6Pl4gYUwyYSpK8ksg&#10;eIgy3ghgOVGyMMmL4eI1a+ihvNpomb1C/5xUuVR50RcHwcz/Qx5rbzQNPF7s9Fh1vf/+98TD779E&#10;C54/H1x+9slXv/zw072jQ/5nD996/cbd19ZuvvbiYCB12sBgPDg/2R+0a23n9quXB/CJB2+8sbrW&#10;jAB1fmH77msOlhZ3bc436TkiTZWskbMPhMRVK4Dk8lj2qDs6KlUVHi08t/Wedg3yrGl2O6elAaA7&#10;nlQUWtClOftTd5b1EP+O1CLXF4OibYsjaLz7InEAuMaNK3oB+EdyHHQE44BX8JDzK5eQOpLXcKO5&#10;ghTqOTsPrYYkM6QNiZsbOtd5hHeOrXO4snMwDBopUiOTGN2aSjt28iUlgwxORwjGP29WZsj7Ajko&#10;TPxRFNdcEi6uD17u/vn/+r8cP/lqeaZfmRk9wc3jXjY/r33+/OMvOw0hx6uba5uv3b6JqaPTbDea&#10;bBObzQ5oZv9gNDy7fnl48t4HP7h181ajvuzGXZ6vt+rVm2sbO8927tzb+t1//FvO8x/8+MeZx5nD&#10;oXSaZIPJFSyFXe+MSJVkkGxlLidHFS8k+HpxUQqlC5G6eMvbdDJwdDmKP9t0ZW0VB8dNYJaRvuUS&#10;21m+6fnBqx4WNe4PuSePC/GkLJTjJ+eZ908mh/ua2ZjHMwXC22bY7bJnbzdwKI3dvsU4GjnIx3G3&#10;KAWBmiHojsOwMx6OrtuBJxLNK0moYxwYFM+XNuOyGDz7biwPcxLER0flfWAdMuautSQT4lBk/usH&#10;90kz/BmXmM/DvaPz3uB8IJqVvx1C9lK4sgEbjXeG2hng5FKnvdxtiEA4O+2dDU5UNyXFADYZr8xi&#10;vl980ShnouVO31LcaH3UEOb1Z72RwtCwVGEeNqn1Pw00gdDnGsNGESTmwyGPJPskbLxkDYeaB9BU&#10;VqDOuVmS1X0R8oeZP9qNBu/srN8DoPkoUXyDVZyG1m1M1pPAZH7cH/aGzdDk1JoLzbZ7uwxsDJld&#10;afiq9kHx3cZe6x0eimhKqiqnbWWViOXG2kxzbaaxMtfo8hGYnPUGxy8vzgbOIsON5MGYvKNpBVSL&#10;aFONkIwYXtr+j+a0ztBCq8F0xq0WmNhScVnk2hqPAIcUQN5IqJZplmPUGFAiSqCi9ggRndzEngpN&#10;HJMydrnao7lG/7I6vmpczHfOGQmn2TdmS3+gNDCvAqU4WDJfKSIKVyF1MkehRGB4MyaHOAP8N2Uh&#10;ZtinHXFpJRKZXuA7yQhrmcXFdqdx++6GxYT8ES6n8yKtnKInlG/QuqqZrwSHeM85VkYOQTRvnU1v&#10;eMkhOcEJ5wPp8fwuRsg5Tp/8oNDWLedw4tqyLF1dOvYw6HLeGBeZUs6dHvbBhaZz1stifdmRBlFS&#10;VRQzfIO9+A34qHgKINzC+MrVgBCCV2qMACY/HfTqdW6ly8zlBsIe7crrKmrJ2J/KPPBcNj1bP28k&#10;uwxV0BUob6GIDJNgEB93b8sLnbuqd2vdra60X42yoYtlmal0sWEMCAhjMUJLC5ouLImdCpeQcSOr&#10;dysUxwQ/ZukUcbK2cTHXklENYLAj0j1nqJ2KLmbRxbUhaJrFpIEL6zI7Ju8sjj6ZACV89+JqY/vm&#10;2o3Nm6/dOjy8OD4e61vadYv+YrNb22jX/vHv/fbv/fZv/d7v/HZzuW79gxy9qQYfpGaj1mrcf/vh&#10;/Xce9Mcnm9uUOje2Nrvb691In73Gwx0Y0In6D2yqT7LTWduJG9ckwy95a2pMrc95t6xTLD4azixv&#10;yVmk7eyuyGCMwCz+1HEoL9HbuItVtUKyotJMxyQ2EjfnU0LdXGdRpaSJL+iggbbCx9+oDPCplAfu&#10;/hYGAMsXjNBEbBnXOEQlhZNASr1aW3NTJjd5oAJVuOtiM/Vsr65y+YtnXKKUrE4HUvpJs9EAODFf&#10;ZGOSptqmRN3i7nlK5mW3mHOH3DF+9vjRn/2v/8urrz9buhgsX4+Xudn1e+55NT562kp3LVqridit&#10;1fT3C4uj3uCXv/jFh598bI/LQd5/9WrYO/rx977/1u03Nhsrzx893X+1a/3vvXzS7TImOPvbv/3F&#10;X//1L6Vmf/rp8+uFWkXdUIvtSBFu6NcDQkF+PLAUlQx3a5UAV+orBxyf2Xio4u4qCVgBRSgYCDm+&#10;x4l8I2PQHOB/WVSZJ0UqK8oUuGus7N85NCmUB7yLrzjVgMDAUL2D697h+c6Li+PDJAMKltPjIFtR&#10;bMBswBXFSgaemHTy0K9LNCyynH6IUWfgyJmlluAIygSpM7JxYv6Fyb5Yb2uUEccycC2hIDGmjHt4&#10;NTdHhGtx2wsTAq1TUDu+G5zLhBEzhs7LcjzunTx6etFjlpFJPRwFliIyScpah81/sxlPRLrY+M7g&#10;CRuR4BQEEC5JvxlFe8IX89WEOGE5OthdaJxpMj3wj6uMBfjUhWtgbIH8M2aeR96XgTVJg8U2OT2Z&#10;lwRbbNt0IsGHS+nIvtN9qRib/zc/2AYrldxA4SLhWVkUYUYZHCr+EfDj/x3AMX7rRIRiJGYuRr2R&#10;UCTcvCKn1YTlp65urLn9YAf6SvRKLzRYdpjZblMnsdOdbjkZM6EM12p+gOPC8xowYYSdufA6bcov&#10;+4egRBMtbcXx1hDjWHh7sShXFCdILVRcnK+sFfu0UeeGIwzUU8nh553l6NLB69xzxCr3nHfm8pHX&#10;6aSN7fjmCoARK5VUiDhR2nLOAHdz/syMlRNFk9FJ3DbjOZlDABefGmUyBpvoS/yaUf4EzVU9ryz6&#10;FTzmjG0KSc9IKT24l5v9XKb3ehWfz5Xnn/B+jZV6ZN+xE3Y/kfZkdrSwcHQyCB90fAoc0DYo6zKg&#10;Y3AXF9GwGzKJzFNwTCUX2zTOdKoEunmn8pZtIXdDHDvtvCi+ConTqQxPR6bKR4moMA6V9lVUtam2&#10;QzdxVEkMsmf8fDNJFVUuXzMP8xzzPNvSXcdl3CNOmLdSMOB7XFyGvYgbAjcCOOFJjBWRNVPZ+Yb6&#10;nCDM0CW+qh5rfPIygy7KfT9Xtifa+sHZwPaaW99ab3ba7ZX1lfUtNK7h8Suy4mILbr42j56uwSKU&#10;MI5KDTQ8rdVb/B1iBJjZWzYTGl6mccl9S5GL9QDgdYLrmI97fXb8DTaySU+yyptvvv/jcNDPzn7x&#10;058/evS401lVQd69e4v2tne0LwBs/1isxLXM+G8ffynRvNcf/u3f/I0dlQCFJEEOb926ATR/4DOM&#10;+2i2xsuUOp99/uWvPvp4fXtdJ+jGEPtpOdy+cweV97y3u1lbaCaET4rL0OZKqlVJ9AZmOyDUmAbW&#10;0HOlCQpWmTCreLxLqw6aGg6tleZN1SAIjv7iEOGM0wx4MoW8HPPJXPWwbxq7OKOnZkw01Ry3WTBd&#10;FFnW5uIczDzmoNSv9rLFH/v8hUtSM+VlEKpAZcju3iKO0oqzlO97oARbuyToJUMvIaoRTWQxJJQn&#10;hy7kwLZ/yoikuvzeb/1g/eYDdLsvP/nsw7/5y68//OnCRa++YI2Vo3m5+fB7H+BRwhh8s+HFuL3a&#10;vvfg/sHRcSZ5xK1LS+u3b+plmJ86JFkO9/rjo/7kBF8DhHl28uZb98DOrbXucqPx5edfWVJrG1tG&#10;EErpDMVRh8Y9DBQtXUsFl+ED/8miKAlaqMGL3N+lr2x1XJkOG9s5bTTYEaA67TGnIqP0kigj02xk&#10;mI0Rh5aZg8J1FBGtJxBH78szAlvsxpv331LJCNt0ooyO96L+Rke6mq1vbFa6K85Z4eo0j2m1GQgs&#10;VzQ6eZ4Roxa7Sj0eBDHekqea7LiUhfnmyjgF6ixW14aTDDF8oAK7AfYXyFCLGW/k6hmDM9Ck0WzU&#10;aYzmG22wljYuqWFWv+otViQBpNSnmYkmFVmwUfKeY4FkdCIhQWpGETT6LzokIRXBcnNNLCUSSUMZ&#10;e4DTrAe3CBVQhHqKEr8rkA+nHutWEZJDyfliroL1Xeg++gfdupbV4Rpao6F0XRiV2UEG2/GQdNW4&#10;5/7V+7esCfSezMYTTzaROuXyivjCs68lrdxvQAQoe/9SFZDGPfeWKycqtzrP36XrzkorfL9Jr7Xa&#10;zGGEscaOKtZhERlc0tJWmwC7BCoktyaYpyOq+BOJ8DA4m5GFikGFmlJkjFF2l+jOSrXVtGwIO4YH&#10;Owsi5H0vXDIyTC2MyWy0LZX45YRzlm0eFMUhHu5RFqAva4cZEEGfSYj0LngyJeZK64EazmwqgYDe&#10;XOL1iptPoJR4rqshluMta1POXLPr1V7WlibLi2PGSGxFSnJoVlRsYdUIhQeoCVXEA0lKcnkyQzKV&#10;xJBC52q3RpNBctPcM+bIske8lyhz41kTPUIcZSY9IaFFEePY9qUN2BJpU9J6YpdVEvoSjNJslFA7&#10;wSgD8I2LCkxXrTdcNPyz0dmJg53ObjgVd9yPnEKYNiHhST+p2pUhcWlEYpeeLxvzrRQj8apy9DJO&#10;cnSEV+L4wVuKL1dnZrGJvxf5qCo38K44YB72hZ1OZoQXFKfCJJhHZYHtEuYeSC8plRESZN9Z0rGv&#10;9P5rOJK+1IQJv0Jnfo9S9sj4dWZ1VSdZr7XaxjpMw4aHL1DbQ+gLJz8efTZhJk0Jrq747T6vm2PQ&#10;U4n7frANCHKGiTHLDZ3NrQxOjOsMCGP/4Lg3Pl/ZuqWnA2Zx+vrB7/xBtdVWmnz+m0+w19bXV7/5&#10;+utOd1UNdGNr29cHwa+sGWBcd9utw/29m5sbb791/87tbQMuPYEfYY2A0EGPH334y0dPH3/25Zc/&#10;+sEPNlbWNBIrzfoPf/ij77/15vOvPusfHXS6Xc37jE6LS56ovUXaQYLCEvpTiFu6HkcHBL+xDIQb&#10;RosyWx3i/novUWX6roj+AVpyGehP59WpLThh1m05cEo8TGTpzrNgfxejCJiQpkpnCsVw0OW5S59X&#10;zYBcr1h7TYBXGhgnr7Jj0B9ZtNyvkpuWvPGLNsQyj5RVJmrtmK4E7UoJ5EWjaFB2OHsi8cwfXY0Z&#10;a6rMxEc5tfcOwWDn/80f/8vl5vqTr5/99X/8j08/+9lK5awyh7GNuKxOWJC1fO/t98jRoDV/8r/9&#10;hw8//Q22cKvTiK54agSjefBBxme7L1+99dY77dbqjVubtPI7Ozs88m034M1xb3J8cHawM6hxq5mf&#10;OTk8IK4jZ02E2SWY6sSqgcy0l5fWiUYubOTpOBzcEoODRHQEfw12EhwfMB14GqgzaXCDgz2A5ifn&#10;lWZHVthx79j9xylC1alo04lblpS3HnHJH0wmn3oheXQxFuhaJJPRcffmjdrW7VMuqg1GGIlFVaI4&#10;OpL3Zmq9uKDDiz2U4UKKeIU6DwtH/ELcxVLGKGTj/OBmTwAQuP6Syv58dHSQhsM4h1MaILjYryR6&#10;N6kFeeMKWTDR4HDgz02eQ3Fll6CoXi7psMk8xMxUO4JHDCvc6PpIEAEXWPC8L8evNPSnhco4vXJM&#10;gx3sKXvU9XGsiPEaTY31WQz4FyFAKVAyM7Yk4griT8RMDX+hfEdLOF6pldj0pbKqJ5cj6Rls18O4&#10;jkYEShoO9SXfWPMr4XRc3IJduT2tZ12NlB3ZYrE+gPnwqY31xyIJ8zE9Jn6itCrHveN22IdkmKlW&#10;Ex89OvbfSpFlud4bjVjReunSNZqyWiL/ckkoJYqAAObpWSL+LS2t3FMjXfqGhgnzrOEGop8AGvGv&#10;lJLgo9HkTtBbCVbLdpuZqTcRt3KuxZvdAFmR3Ds8Gxwmc214zIs6CRCFzpg8zQREqfQn4PnCjte2&#10;noMHBSICOWPlEsEzpXUETQoIeJTTuTijE5yGB+oGS7zgKWaq4pW4V6eS5rdGeLDkM2nctbFneqyM&#10;0lw6uYgMCOMwQk8ZN/25uc7G2lx1if4L2qwLbm/Wai1P29HhZDdLCCXGaYWc6Aot+93F1pmtJodX&#10;KgfcOgGqLuBl2lsUV1aTUSCT2GV1xvWGqFZMoh6ocjlKlqWFgeISklE0t1oRh4tSB3wcn8kcM2rz&#10;zNV0E8md9v8BHjOJb/GZz8wXUeUWmvVFI1+Qgt0BmXQoK10vZzwoGGFMWnzUC55y1OqZGOWahg1I&#10;YEMbcbkZGceDx++uZFkCrmxIFM3zGObilNnXjmC3qYYzTizplsJ1AMtQhoRhnQLLxabiKRq7YHfp&#10;9Qtr5rvkTmc2dIox4tmwZx4ZfWu16nbOdI0lNjz0bNJoq5P0H+XESsRMxMmJsBwKvAmNdXN7e3Pz&#10;xocffuxWf/edtzdX237IUC0xOf/yk68//eTbjTuvL3c2fvnJbz789PNf/Prjy5nKV49e4MF7Ufu9&#10;o2d7u/ff+d67H/xkfW1r79Xjx19/YYTRWb315ZdPB/qNeje2L7K960Lh0nxFayjosgxFQrAMBQ/U&#10;5JGpSYLkWOvQ7pwHyV0XcZJBNHiKsBAibvX6DROMoRix6NPCVs5IihtB+BJZ4ejVWnMToGilYu+f&#10;7Y3TrqALhVw14ZDiiWxNO4DnZXrMrt29uXJnu7G2WWt2FFiIA8utRnt9jbjQoXVJg0HxhugVkm1K&#10;2TBR0xVnTOheUXwpWQDdSvtoNtGK0iqqVLK5nn71+eHzr+vzRFrqbp8xZOipo2O6mFC8F+7fu/fa&#10;3Xv/7J/9sw7Er7jgvNzfs48f3L8pUJIV/eRyfOPuTUZH0pb/0e/8tjVRadbefPvN/9v/9f9yo9lc&#10;PDtdWcUxOfvhj3+swCNhWelubG7eWd+8g7KoIBCVFTf/Ik70CROmDhLl4WNHLS3WV9pzGCUoeQt0&#10;/XFOMCqIOsMJsjBTR2t0KPaxirShDMyckwkKj7OvnrLEnsSjuVhXBjpxYujjFRRh2c0yFgge5XNk&#10;NJA2dHSyo/yOWDZGtUy2KunsFaiarRCpIK+x1KwsNjkPwfQBXRJp5hYbcagLJKNTYcVr6AgUPmWh&#10;lqkhAC6ubPBHHw7PpGFeMDoe0RiBTOPx43yygHg0qz6SDQInlPKzhJhB3OSAQ67DUCmTqUziQ/yC&#10;WcCKwIPO1fSdOkwzyFiwxUK3eFgnVT1gWzE8iwNdqiEf2+cXK3Y1y2xilph4vr4cP97YEsZ6Kmlf&#10;+tnlJhPCTKWuhgasMC7HGVswD3j+n7/WDatFn267WzGA0np85sFkvkto8vrwpUVsYIcjom+iqc1P&#10;IWlh3CV51yJ3ep72Di6GRwScV5xjh1o5KVt1JQAoyKXUbDd8ZpC0F6R9ozkLzc93KoatQR+nwRzx&#10;fjYAYPUNQw2Gp6BQi+Uko0SyhHwTAHm7E4cQr5C20PQ1tvmpiXygfxB/xFo/4axZKJ4EzRZ7EpRo&#10;T3nULwmEyYSN2Tl0NtEPBnkkeAE8g9EVtXGecHC/GB1NaW0JOFjb7PbxStLV5Hv5xRn6JRQqRr/x&#10;wWRWbbDp7StxEC7VO7Trl7PmcZmuWo65/a4bKw13j7qgOD6n00IDCUGPyDZfCfnwku1YNK+sUE4n&#10;zfZqcDEnbjhdURw7luw4eLp6v9hYRPVthjceHtGPwzaiTFLkFQdNR0Fx1I1oLL+yJANNUw+S/WPp&#10;U9uZVqmy1M9xSIRUxFuWPVWKYag8Hur1BIcr9kilPWGGVkjzaXBKqFGY0Z4ZRgcomZ1ODKpK4wyb&#10;cwGnOoWgFgtux24s2hJdqvK4HvbGr17t8l2zsrorrc56uwHr63YNl0eHrxIaW8CQwrTU7Qf0I7Fl&#10;zWTu5fGurtygIU1yRRZFgogIrVFDNe7Mq/xPPaHva/K4p6ofnVZarfiwweTnKnff+N7K1pbPcqTD&#10;OjyQHX/79p2/+9Wvfv3Rh++8/W6nUX/t/oO7Dx4AWIXKv3j2zBNlrx5hTSFPb2/d/vbxs08+/pRp&#10;X7vZUVZT4d5avcEM7M23X/v6m2+fPn8ymkwEJO7vvFjb3AjVdHjYdptfnxu8oEXaPRZcbuLAqEQF&#10;o8SgVFAWnSTpm0y6o+6P7H5SWwYLZYBaLIQibkoqxzQQWQEyoyLObwmUq5Ia0WiBzlRysTLwBJLq&#10;G9zOMR27Cn1GSSuphQ6uKAQHLXEyHPSPXxHrqMxKTFpdAT8ayKpmYmmwn6Nnmsqm8GLFl9CyBI36&#10;k+mrwjZGTUjmsTsAljUz/2T34O0PfrS43P3zP/n/zo726FZiZRFsU51hXLY4W2s9fP8njdaKp/fl&#10;F19/+eiros9S56k3JghIvin0zK2n9vj4o49fvXy1srJOwH501O8dHb5+/94v/+7v3nzjjW8eP3v2&#10;8pUFgnH+7rvfM8RVyki/VNS8fP5c47hixro0vxWkR3PhUKifx38yZCbnEbwk4p6L0wqFaZRJ1zl3&#10;c/DS3WZ0CZ2ajkqG/FzCdfVvdAbMblRF141WcjIdAT5llra5oosqBBW1QiovLqfQ2d2XO+x/VMq6&#10;6sXJMDO7oiAq1rgZErruksxHz720bHuS/uFH5BhEjYnmvkEr53zzhOkqobzJwpFR7kpJC2hG6D9a&#10;kMDLptb8VUKzqzRAkwYxqnrOYSo+bxdOhnJ9OrSPx7WOLG2iEgV1H2qdfkB1QYxRAHZNnZ1NYBYS&#10;YVjcgZHZBaqtYsmqK8dptOAyZXKDpkkKOR2vKyBqCb4JlBi/djsO6hCKUql0FMvVhsOgHVAqA5xI&#10;xMJ2JQRSpjrV/s2PXxPgYUI3ndk3dft3bxOvm5XEyiCp0s76ZBCb+cSRjzI545flZqOZ+HAv1BDI&#10;vWWHFHsciJyHZcITRDyYOMQp7C1uDNW6W4GeFZs2bl29PhcWRIxypWJJMucLksPXNHMwwrY4zjla&#10;GP2NRYZHcxMSp3QQ483Lc6sQ0VNTdArND3EbSEnCDLWOGMQrLRZ8udGJS1yXSnx3LvfxUNpIC02S&#10;iDhCuYGW2LpptKPi81D80pQHZGjCC6Ze3gpgZAC/MsIJPHytH62A1aGtNoTM7F1Va941zw0lX5uU&#10;uPCmQl8zoC4mT5G0ePjTIUyzQ8pT1Ws5HUJ3KoMezHgCMkUbUQdstuSzWaWav0ZhA6IC4/6GLltU&#10;b3nAGSdY04l+uRAICeT0DNG1XfrJHol41qPjVQ4MKYsV/oCNZ3Wn+UlOUUz90k4lnSWLL+NWFB2/&#10;s1h4mlyeT5j++LGQ0e6Kd5cK3G8txrDp1IP5xGijOMLFkUQTAza5IB+I5CiKkkTGeECxdkqDKgt8&#10;kcQlUjZ08rmZfn+4s3PQ740Ao3Gv7jbr6MbdFUyTwdFeiOZRNuaKcvHah15UxoPxSDTQnl1f3wRH&#10;lLFiHDUczEECZR4mTzoyuCD8s7NCFnonAz2bgBlopwpQqtVb3/9xe2PDowQZvdrbB8BYoRvb2x1S&#10;ho2tL7/60m2Nk9Ttdg5evPBh1jqNg4PdmzfuQILHE2yolpAW8LLDazDogRxRxR1MDGlho/3JgCH6&#10;z372s6dPHhsvkU/df+3eye7uSg6EXJpOk7CNkyZJQFY8EJOLzawohgVa1WQxjB3QMhpjn+PkiCoj&#10;9B9QZ2YOsQoJ8qZoCuvMu4ysNR7RSitvM2ulRDpSAl/JaSysGrKEqJmtCxrwSP8xJa9FKIVdhfuq&#10;qcA0A1dj80OkxVhbsupUKzYh21Ech1+TyaoRlaGCncaNv9YMnhwu8jlgOxPHBHXOfPjRx3pn7kEv&#10;v/lNfVYUaqrw4rUTirJm8Pu//4e33/qeWtYb/uijT3f2dq3E46OD+3fvJO1pZqa1sbnUWL19+23/&#10;dnt7DUmj2yVvuvzwF3/rqHJHPH/6wgT3ZDiKO/rCwtbG5v7erl50PDw+2n/19NvHLhNEVDsdnerW&#10;Ssuzt7UlugGnLV2eXwbNtnqyfuy58hrUBvoNF7rxrXacV/3VUuN6qdqjwzo8irdRIk00ly6PM4cT&#10;+nbIz9hJ1Vb0NWBP3IFsocnySr2ytjXxk6rNvC/EVteUBhpjswSPwsEKIbzcl/jXZeeocsDv7pj4&#10;AGVURpt1BdhwJRrtyIrnJ6UJUVhG7poA57qS0O2SYDxXhC4k5kXA7Npiowvl1LgH/XNoTQIy08RE&#10;6ZCdPGa8F9eWwLqIwTiEET27yIJaxT+35LhFAOrO0aI4T2pWT4KVGjXxEOgLerZwFZp+RCYsMbbN&#10;NQLtJ4Q1i0p8IT604srhk4vepRYfTkV5/FqzqOJDHj0rtoNqDJKfG+yPv38r5sTaIl7RZ+e25Vyj&#10;yhA6HnBZQ8aAUsXAKWk/Xdalw+VD1aCbUxuGnJ+kvIt4jukHo5Pz7gCssWZUrrozRdZGo11ddgSj&#10;bbtgggyda5hdcJqhQnxPTLv+1/nVNN2s1bswhrgF8pg7H/vE2W+oGktLhsmKg1hZyyeoVfmSWRYY&#10;o0kpT+Cl6d8ZWCxX/eWyGytZjCy1uOAIvBhlqOhIdkbHUyvCFC9OpZUlSR0f20fD0sQdFOFBLnH9&#10;QHC6yD+ZMghsGbjYWkbHYMjRQMAdQVXskzRkzlTzTQ8lVGj9rXs1J/bUNdUpA3tJlKaSs9qsLnVb&#10;ka0INl0UPm5EEWa+ri1TbFm38mQ1GM53kzc6rXg3BAVzsiejQfJkRkfnxmXZAsw905cwBUlC8XKz&#10;duO1O8BnZ1BloWZQ4TQJpyOEDUCbiySmhPlIGYy7EVPlhKmaNqjw2k3kG5zoGm76KKbDJVN3u6Eh&#10;7Mpkf5MpOblEa2VFfEr6svz2kgDP3BSVoGbd6cavVRT+MQ5YROGGiFBIvY2SpcEv1zGRw069PRqf&#10;Hh0eDfsjf8DaWtfsh+GFD2DHiKmNE3GJ2Xb95IrKmnMApnqIa9nFtfvDgRkuVJwGUx5FVpnZbFD9&#10;4nQTJqHTZPfgUGgWmwcr0gbgsn/7wbsrN7ZVsjnpnn/bGwxu3ruvvxJZdbC3D+8ajM5bhvBffCIQ&#10;+v79N7765lmr1b11c5sqoHe4o8U56R2zBHv77df3917pxQ/7J6rgX338m5e7+692jo77vXv37u3v&#10;7uKhuRdvbG7knmvwUMy8FfuUBMoyTS0j7SlhDqwOS2ZlqtUaDyxLMk4xelPaEBhOzOST6VeSqGMS&#10;4TD1H+tLCnZuLyqoACKLzfXuxA6KinuJE6+toXs051aUBH8LKFjkunlr4KlwggFDw0k6UWApp+iT&#10;w9PBsSlC0pazLSz0UveV0NrpzNuLjadRjHYSQC1kpU5poouLqH0EoZ/56NMvnETng73GLAzQXZhm&#10;u6RRB2HVm63fePjaOx+YLPqw/JA4wyqNTRSOT8+Pez0mEb1Bf2fnFUUHAfXO3k7oAyEYVfqIG5Xa&#10;wWHPo1rbXDs43O8Pjskv3nn77Z3nOycHJ4hEt+/cZKJ5dLwP/sJ7YAt/a3OVV5kr6ur6sBpZWJPl&#10;mD8PXw/rGJwSEc4p9yFAk9rVVTjxAvinni/ycGnYiThIkaJK3lkA3bMISokQ33dpKY2msX88rIsQ&#10;YjjqL9fRTDqzCIo13iUVzj1xd59bHOwfVKPEKAHxqltEOMUhjPHCLRKyTyzC40IAIS8xH+ZDYdxp&#10;qS+cVW6+EmIEd8XMamLAqI915EmpDWjuzWupfUgmcNVimRNxQBRVISYsx2cNULQgoUbzZVo/TFFT&#10;rTkavGFnba2FCiHsYtnJVRJdFMHeMzpDTbYRF9eZMGjiX2QgUTJhwhnzXifWKbjRqDvYW4jq6fjV&#10;AJoPca9G+zH/meX74N4tDrz5vyU6MYXBNI0+Az1dmlv7n99tIog4Spa7LI2vuRy5/of9XpxQInFN&#10;wRsSSJpHXyPO82EkONptf98Kdzk0JCegNZ17zt0Yo2uXjtpMHC3pEVvuGBH5qBPX9jVt5YhRqvEE&#10;MgXTAe8g/n7ZkrHEi8ef0nc4PKpW3B9BVosXz6LBuMp+7mwYvUKZkMNb5fNwZrF1pgWleXmmxRly&#10;uRY9v0v2JU22zfodJzViW159tNZhM8fFB9cZ6e4U8hCTRPsWJSTsWAxUVWdIDAmo90TL/oxz74yV&#10;xq3VZ9LO2oKoVnF/iQAmCvBY7jIVjYEndB6KqKjnLOI1x2R3avZ/3ewY1mGdxpvHu+EuqJdiXJeE&#10;I39CZoqx20cFsT4MA+NRq/BBBGFnlYxnJ3VSq5waRlmYzURm1U6VFQcsi6/K6eQErKrBoNfJMIo9&#10;LqkMRolaC1M5EemeSNjwCQCykq3vrBuddbGcChYvxFrUS6TmCmpXVFp1dLohQiOZxRxHcG2Z2w/t&#10;KVJ7loOapSJ58s7CSCxrrthKGV0FYsyJHGlU6Gi8gjnOud3z2Zy6k4npQr9nRc10us3VjTaipnkS&#10;xVH/4CAGpkF+sirjiGgHaz9RmyEhGXTP3bh7J2zJyAcTIZKpQAkZKCnaDp+4YkXcd43R16N9SFK1&#10;u7n4I99/6/3V7Rt2xt7Oq7/+y792YHnsD964z1/qzTceunIUAyfHJ8129bd+9L7bde+gd+funZXV&#10;TomKTfjC6w9eu3dr6+k3X8Rpx9RwPNk9OGqtdDwVjdh4POQi+OL509HJ4ebmpv2BEbvWWFztNC14&#10;Tk7EkjVRe0syV+lDHZQshkyAoX5nFjHcOXIegFJsfItnJzQpcrA8aYdXcSL2mNXr2tnYmFtoXkFk&#10;9cbFuZ857xsuIyJFSRHhc4T6i3rWtGKZ2Dqc9EMe1lh/ObfEHrHhWjrZ7YnV9RBZHOvIpymDqb2A&#10;CUBhV2YEXj6KU5LiH0E+Yml3lldPppMT1qU7v/Do0TMbfHtFtE+CFrMOQjBMsZ1iaXbuZHS6de9u&#10;e23dpGzv4PBXH3927+FbN7bvKohZKP/gh99D7pU/p3CLVcr1jE70y0+/7PUUE7fXVzrr3Q4OxVdf&#10;fY2/B/SWmvP826deOOH7iErp8uJoX1Bs/HOdn1bd7RtcQigdYl1mLc0uNKTdaZQS6MtxJpkPbmJr&#10;ODdAqasAL7F0jPmL04ng0vSeKtYJbePnD45TIbbWQmultrEJ/uE9aPLP7lMjwa0N30y+ywxyZ670&#10;vB0F1Phov+IPR2pP0kHR6YU3owrPn6YYsPX8uLg/lJLsHE06ZtrB6gu+rgEKlVe1vqC9y/EZx0AI&#10;3DSmPfVxPAdN9JlHG3kUQzg1zeV5fKvjT6PhDPveoMks3p1/SrWpY5k1QSee8SOdIcQ2jrdIU3Qs&#10;hR165ezy+xO8d3mm4lZZ2Ka+1TIZ1mLVNaH5UG9po0LtUiIlNCnz3ghCQS7xrVbAK48rCic1jYM3&#10;njvgtujQdeEOOnBUPL7n/+Wb3QZI30BLF9QQcbCEA8NUwp/iVsqxheWsBcM0DLiiu8jwTskP0HMb&#10;QKg0B1P/2fDQFCZ5w3EGMySIaVioy+jdI5faaqdBNgbsCiP2aokXRDy7AhbNM63I3EtvC6xz2CW1&#10;0LhPoIjtI7iYlWJNEUESVmF1WBSstoiUocvBCPU4IUKuUiWBodyZcVeSYMJl9fytKB3WmKULDF8F&#10;t4BTYIKFqnkhAW8xW9T1qQS3VlLThS1mPcbYNwxy96ICB803uJY6obiBJIpXKkGuacN2nxBimWSQ&#10;qKTK1X6FIxcfXsN2bAoJXfHQrFQwNkuyZnZpmCnzS33a2/OLRrMasDb2SnFkyUOgEQrbJP97Kg2O&#10;+Y0mJnPd8P/jJRLfupTebkbX0srmhpgAlWCzxWpu4XhfGF2ENeb5OoZsqQL9p3TIKV9EBN6X7jpZ&#10;rtEtRibCy6XagP2owxO+fnFmYn/WH4YelEz6jOqoS6LGi/CMQ/mZplrXC9mdXgzRnOPy5TZxaQl8&#10;SqOsyMF3EVSSdJuSKqjK0TydHApx5p3B9Iv0oOf60J6trrW761oo7Xc3adQMTUrYAexxqrQtYcqc&#10;Xaj0lsjFvHHUu9DH5HY7cUr+RI0hTdi1NhEir80a4YUffXjM7nyoRfPbkx1AdbRx69brD70UARAf&#10;/vpD5L833nlndaMbC0QTxAEnhevX37jpUiPdbYAEAmAgYVdGCEVWWd3Bqkc5+/bbp8e9EeyCjd+z&#10;l0cerip+//nO+trqZ198uieP43TIXFFuzNXZsIlFGS5zzmqVMnypmOvnvRtnA2wzqFfnB54FlRfx&#10;RDERjzxhgQ+snVUYEEqzQlLV0fbHTqwsmWo5BD1qZx1trv9lpiV6xW1owmKj2A5kTB5TTsxChI0d&#10;1PUVdE6laYeXLOzAB34xdF+5kKlwTreiN8vlVxbgFTVr6uOws1Rt8xKfQ2WP79xFfCsikx5Nnj7d&#10;sXHuvrYdcVspYzIeDQJemPBppRKUvrqx7Qsd9Yat9bXd/Z3+8f7milCkyubWxme/+XRrbe3l42/Z&#10;3IHq33r4IJk0Nfre1d/98QfN6vJgcLp/sA+WfO/dN7fX2n/wj353Y3UjWS2anyq+R2eC1jU4stnR&#10;R+7e6m5v4IBdkhSZKnqFWfCxccvIqFarx8kG273WGXu0Lsncz0tXC7LCzXLQsuPEE4isxtQ8wY+6&#10;24RWKCE7K0sti9Y8b9xe6cqE9Yd21tfJYLUyhQx+4f/wP8ZIRvJThyhHggtkoB57RCVrsW5ThIQn&#10;bJ1HCwuGjWD0Yo6RT6sR+7iYFbmqxgYKDmBB7W7NOSOvMLWVoElXyBWb/1jIjt8MjNFFHFWJSsrg&#10;J72yFi6Mkbj0lfDzzCgRxwzN7aaidg+Bz1gaGTCjCF86Gq7IU6auRDFvSPE7GTmjrZMoWwbHl26H&#10;+Frn7CpZbylfQ+wvbVzhl4bp5gedDieruK/Lppj0YUUbod4JydBFm9Tg+X/7h+9CHKLaOTs3O0Xe&#10;s3xdg+Su6iqS27ORPJh0ObGnLWCbzkCbM2Vclap/ngExk6pqszVL6Q1LA/E4/wB/0ZQZZQFelxvt&#10;lms+JF11d5I3ErpmiKssQl92rtktSRVQt3dXeodHC37czCmySh6hhqi+PB4ce5J+09U8F8D13cPd&#10;y8GR9CgWFFqKXMsKHNpBNDDBk9dj1QoYd3TUOz3mgpVol9AxU1fEdwthIxLs5eXRRF9CARcsMv5Y&#10;DnDHegL8XKanJZlMaWvScFqvXFTRNR3VetaZc8vdmaw81WUX97mcjAtVjGe3fbKWLD7QYhJjip6h&#10;FucivxtFmwaCt2FG7nnyop8kcsaN0M0+SusXgZpZNCy76jEjBjkAaOT8dhlDPDfgMyKyPK2YdgZw&#10;S9dvBhLwOrExM7Xl7oBhcNg9EinLfCgGHOfR3LZbzHvwHQw2HGfOQV29dnW5BZc32nGlXPCYK77n&#10;SxMh9v0+VkbmpbCy88vWakc54K5yEk1rwnKZi8gcx8uSNOoMCgHLVQktZpqXmzDcmOyW0PmLLMrK&#10;tfXg5sljS6Y4dpmsqcOdIwVCu9tZWe0u19pVyifn9vgIZ7ju6UP94nvhAIwxTKJydJnuq+GoW69l&#10;ahAD9RCFSywE5lNeEKJ5zICybxF0LgfHvYPdE7MyFVWCwhYqN+6/fvvhG47Mp8+e7DPiu31bzbjz&#10;fLcuVoFP+UrzbOb0yYtnjUrjYG/vxfNdZ6yNwthr2D8WHTG5HG1trJyc9HZ7vTu3XuN88P+j6r9/&#10;Lc/P/MDv5nTSzaly6urIDswc5jQzEqVJkmYULC28a2OxhgEb/lPsH2zACyxk2F7DMBbSencVZsiJ&#10;JIe5uzpXrro5nnzOzX69vzWCbarFYXdX3Trn+/2E53k/7+CKwnu/sjTz6u0bs7PVrc313/nON9ce&#10;fsotpdXvLi3PiViuXJxzUslJgcBENdWWxnmELWtbpvG0TIr4kpGx0vGgNRAHyxzuMT6L8DJe1Ggz&#10;oVvFKdLiAMdi+uKdwTPcPJpwGLJfGivS4ZNSyL25ELA0M1aHHfXVqCleom4hama5NjToMAUw284m&#10;zYT852KHpEGYZGAZot+kvy6y+kgQomcazPx/jLjC8NzLmLGzkG5O2o3I/Uw+0u7Tg5+s79QPW50r&#10;VxejnQj9rcjACNIX1994SQ+NPt1sffp4+4NPnzxbXze0/t2/992vfOHzb77++vXVKztr29evXq/X&#10;24ft3s07d5eXl56vb87QFQG2R8ddTt7m8qUlV4Kbr9XrX3v9NakXdGlLqyvL89TTHQjts7UdcyAZ&#10;YLgTl6Z1yly+nLUJYMTvDtvRHeBYTw8eyWsk9QF1onzRWKhMzXoGJmvH5NXh0KKocNJzq5vEVDIG&#10;VEjPzLNig+GddOqcMWfn5oaoaFglTDkVE0+Vvkdtftq7aGx1d5/HBTimM9KtDes1JTgBg5TeyfVK&#10;aF4CUSYmhJNl0F0YfmAPuyIjRS0SBvCoXUAj3SYdamB7DS2fUFCwIcvIkMMZ8h03H1/NrlBxzFQq&#10;Nl+32TRwAo1EW20GZc1VJz0EA2+QQQSS7sIoZGOIlBvDAuPy4EUPT0UXJS1X1EgXvB80JPqq86HK&#10;lEeUoa/b8rzdQ79KRRvTneT+OW2dGcbkVmkCn8ZNEOK/rxcNRy/6PNMciE5uvfgfBf+TdF2Mp37w&#10;hbtGDUgDONlOQNhxbp/QUYtoiMSzcksaw3IcrzARKXiEDMsN/9PXmiNF4+4816tOVM3QcEKOACiq&#10;lySQuJCL+IUihRLPrY1n5RjvoaENT4B9nWPGQiS3VpveV92nrmHU2D6ou3KqM1MSGUxLynOLgF1g&#10;S6iicIZyuS1es9Ej2tNq9vo9sAgOaBBF4G2nfdrto8krf4LSSLd0LzFjKWq3cHUSF1tYdKWcz5gs&#10;zoYxvAo6welYJZuLjJpAOToIKvSQ6Z/r0pTN9DRKSW5RLAgmYb0xMD0wREzgMAjvBcdPUCTFj+fe&#10;aSpAsy7TWA73zFSVRAnuhN1OjJUrlMXGpYgrTFQN+JGHM6r5T6lOoitsCn2xwMqCGeESpPWR5RRC&#10;QOJvda5R7BbwrQGhG/Koi91M32ChE5vrg1+opmOQqPP1z6eqVTWR87Dgo18QbY7XqkTdPiX2V58h&#10;SrMdIZ4N/HdSj8QFJbaOnwKH/GBpo352xuuBi32lzN0i1Yzxlg3Nfn/C+e/JGAwWbl3B/QgMLBjj&#10;rYzHE/icKzL66MLswxfon54bd+/sHvghHARmF6a9e7Qa5WS7dUBFYKZRqAJDIi0SSfS8iYBgD2HG&#10;MDs9a7+os/KggimnVXthMmGdkgEX2tJEITcbre2dfXRTN31sOkcmpxeWb778qs2xuf783vv3VNM6&#10;4Jt3bi0sLOzuHT55vvF4bbPV6Oxt7wEGjBsXVi4pbxaXln/xs7+FoC8uXAa/HO7uX758pddovf3G&#10;a9biz3/2S6t4r3EwszhnZLu91fzk46eN1j6ARSSiAXLp4qRGgCh8MsxRvWBhexGibmTkQSZDQcc8&#10;drkLhbE0ffg4o8V2KOKySG/imVMYrwAY8WpzcxguOFqG3WqGr7YnravrLpwUkqYiBCeRUNyXjVJC&#10;P0lvlolynBonx2eWlwwlUU9Dr5kY4TUgMzO63DGupHFTjwrG+R06Bil3omTM4vN76WxGR1UzZ/1k&#10;N1skRWBKzV7DOd3YbG7vN27dup78igBSKSSy+cK9dnLTK5UOugP7B917H318+/WX8VTu3r6TWXTE&#10;qiNLS4sLC4tXr6y+8erLr9y9ff3qZSXArdvXrl67cu36lQQJgol6R595/dVUgEe9125eX6jWnF6L&#10;qyu7O/tW6ORUWTWQFIsYGp1fEk1Zq0klzTWbT1EcjTBAFWh4Z4HZMmQz0lH6+eIGuBNTLPCNmuKe&#10;cywlB+yQi8wTSP0aVf+kAaGcQyaHx91jbD2JkSbTMfpPtUZwHeHE+VEHLi+FHT5OxR4FaSH0S7cD&#10;vQfnJkcXXUJtcGb3o2DYfelGSJowA7mQw64c/wMoNmeIGft78KewgkOKdtu7mrwOZDkAnQVgXqcL&#10;HLgwDlMSMsg4hj01D9UJOIVSQG19ZfFFH4iqZ4pPnJrOdGm8UjYwGykJD8q4yanl8FLH2/pF2OaE&#10;T+1zWkPOKzsfXR6VgXGUSIuLrvsm/SN40s53BkU99ULyEJphVk4mdySVsZNPGnnc4TISAGLFdzGV&#10;dRH4EF/+b12u9BsHsGu3SIPDZgNNGcLv4KqqOnGdaekzO0Cl46YDXotEbbw0Nz+CCsqz10PB3cDS&#10;LvghTud0UP70rqHR4GmHoxK1L0pUDlwTF4f44SFHzZ4hDxmjYQ7AMHEhfnAi5saa9ZbRea1SS9tt&#10;kK++RxEZnWgn4Tn0S32uExC+XyQTepUT/nTqDQi+igK+qmHVG7leTpvd7t4BaHJqpsIpBGm+8GzV&#10;u/iD4lrkCboyAdCGUp6dmziKxtjtONCtajb1MTphC3J2tK8MGOy7XGqDoy65YIPok8Gm/UEKQVy3&#10;OH+hpwy7VnMsp7u9YAvmHUCVYsrktMyUOJ4umhWYSiFlBcLGCAKdxLNw4QOCm6GZmAAZwYQ9pSUA&#10;J0bZhDMTQnzA8oK7RZHGiD2mSjlYGat3++b/jntXVmHghMYw6YklmyWTsSBdL7zeLVVfkfck3Qxn&#10;CJKL4K2FOiMduCXIeN5KnLJQPLEi1TWUHMsugSq52mPWQE86eJxHGsuSyB3isJ26KRc+AoKUgaHz&#10;mViGdwudQfqtpKsZUzrULFltwQuP9oEh91NL/BiDqNnawtLcFHfYSjUegf1owkLQKGhGceJNhZFV&#10;lUzLlFQXjHPCR45FXX5BUAQYQL4qEkTyGVy6lACe3SGz142D8fKsFxzRy+DI3NLlG3fvxuhv6OK9&#10;3/zirc++DvBQhPCD/829jxWiTsxWvZ4fP2VMGEWrI9OiW7lybfXqtQxF9ve/9c2vQR1mqhr6I62Y&#10;XJyvfe0rJk+ffvLhtasrD+4/3Dtongx02J75DJRD06Nn7uvi6ySZIaWGoj2q+pQz4KaAX2Nm2gww&#10;MwNUs1sG6oWcphcUmulmCqV4AHmyPYiR3j6cqdiBuLrCsIl5IWUNhDnqgXhipkROuHNsY2NmGmV9&#10;lAzeqdNQ83O432K8Z38ogLTIHUo7H8T1j3jYCSBitav3lUoAfw1cXna4M7iZtIypiYqhpv2e2sif&#10;pdLer7eera3fvL2al5/6IQCUp1n4Ajv+Blau31q4crPRbBtTP370GBRbm5ltddpz5nmFJCUCcx8i&#10;1AIdQ18xKtnrRKCSLb5fjwNVaerhoyd27OWFhaPGHtRLobO+s+33bq49O9xcW3v4ye7as2zd0/6l&#10;+ZlqxeRJ+gMUNDlqbg8sM2Ii/XysZzJOY8lyhOlAEsUOlrolqXhxuE457qw1GIvOBClXnRxYJnEz&#10;uY3USOHxHlcXZs6mJnguho06lpgMfaVQTs1a4dUzSqIVY5c0DPQe3oULIML5xN8BRjIQSzhaWFsa&#10;OH+i6zF/dqxOCxnsOV1K7qf0spMuJmdkdr21K34sogZIfWZwjk1wCDw87D15zSNDBvk2I9bJyXnP&#10;5nOSRIOSAX40cjHhchpPOrb1hhJlKfu5qaagDyQyORZ/O7+tsLLFQGYVxGKAEILdyoiJWdPhnM8a&#10;HinMpJc/wj2uTcVRj1d5H2+ODCkUsKJiidu811yqVVOgO6ci3oJwRPM//L07c4Z9Xq2HrI4uskov&#10;mBRMVUu8Lwo3G0qIItEkbUchclFK46JpAxHQLFtzUWMu4C19Icz7qM1yK/1NMpXzq2OtoZdM2lWO&#10;jkAWEcX2YnE+AURrjY9IAzs3nFdUMTBMypTP50chrF+cs0JBrT/c2vbsjR8rC8vj1NqJvo7REAU2&#10;cWEA0oseM4jY9owNSX+3u0LDT5hRXGndsnhQ7muykkoN+mQQHbusmFIcddWMJpNQXSLj4lzLVN4+&#10;QhrIsOb0JMIKnb2pTRHbokAviBHJPuAd6Yj1w1Q3HkJ5eoq/nobEbeIs9pOC7wflDuXTlZuHFHl0&#10;WFiF/D76RbCq5sPbZFe8tIoPHSqxpQ4PzD0MHmEFi0UUwy8LPmOZsZGSOGb3tJtJoZQAvItze9ty&#10;sk7VJzNSl8plXt2ReYcR53pLILOXYK1bPVEZxnE1r9PsNm1K+CP5XoVbk0G3q3pcaaXoCLvSciSK&#10;csklxi4u+nrHUi2Jl/HICYcsbjH65oheXEL+kCKBKypJHpqThhlB/MPbyS2YFVgIpXLbwIcOnOIN&#10;Q9eB2Rk5ojWclNrcvHfX2t92TXmbZvAZzOnuzUe8jGgxJgnP2OuvXrrqbyc524T4249yICwDRXPq&#10;dtxu252ftw+3vY3u0Ek+sWiouCJOTM0t3X3jLV8bW+yjDz58vrb5xABpYQ4Xa1kZvr3t1ED73tne&#10;e/21lyGQwhW73ToB5/7B/qXVy1dWV2xkbejz9efaboXpdK2yu7d3//Hjq9evPXnyHDOEKKpx6JfX&#10;F9VlpamTTntq6LSGL+PV+F6np7rqjPLiwZfJhPmQ4TQzmoJ4UohxMm3NhC/z0AwjC25PkDJnBWlN&#10;VHsJx1BZxx1JULKBePyQBvotq8VEKjTqWO8WVByhZUWwWYQrmQ3ZCHZHwnDjChZX+ROYoQWCA5kV&#10;Msw13P/Mn1uo7JgPyBsjgknk5/gkA/EgSTlbfQKnxMiE89oZHzHWxfn+XuP50+2rN5dF04XOQs/h&#10;O6ZHiluQ5SGWYvnGq3v1tj+rWd/rHPdwIAUW72/s7GxtHe7vw1HXNjZ+9vNfPnj4+IMPPn7v3U/+&#10;47/7f3/y0W9O2kc/+Ysf/+TP//rPf/inH7/33vu//s2P/sN/+Nnf/LWI3r/48x/99Kd/c/P21fPO&#10;4fbjT4/67fhRQ8UHju5cnuOWI9ozp2dsIAegDgJsNZJAshiijqM5RDCDetvVRlRrDn2N/0m35dQd&#10;RIZiaHmwA9CbrNXCMw0KF6WFd2G1eDDgTW2HNxFyvTuvGEOFSOSKRT7KGYend65YCZslhKvCqCJ/&#10;66ECzbSn6oLQnR3TLywITEAtEOQ5c/pTlynCQMgsgfrDXwjkY3YI1o+VEXq1ZZtpq6VQrplKlmvG&#10;qEnFik9Zki8yb7dB3arK79BqEsUKSnPOxMk5oBb7RV2+oVE2c/wbATnarwRfhsJpOpzM08h9mi14&#10;exIhXaVU+0zMXZ5ZKKgZTiBXQApXa66wmshMy0jfH5CzJTR/g+pY4ISPnx6LriskjUBxf+/Ny44J&#10;nmrxkChNxdJInSfVbVi0HS/wNEtO1BgAFy46/E76DFLqhwlnjR6zSBhMUI1yAXjWR9a02TL1GRjH&#10;o8j+OyqUayqUk/ODQwT5WHoQedkRp70GYAMPxFvkztSjGXX4uwaC2ioiDQzK7oDT5o4Lx81cgthM&#10;zajRWo3mSbcRb4WMkIxDpJuEpYdfl7JrUIzFUG1xwWnhr4T05pgs3PmwsBHecFpEm2sxKpJ5fcfk&#10;xHpoToiebk0l+Hcqt5wI7iGPlGNRcA67Cw2U0gpFJ8hLoQ9CzT8l5aPErHrlcQvUJqAVkotFXFzM&#10;ePziQi6uhME2Tmwlu0p+u0fHFraDojZTdqK7gDDHpL41DhtSZcvlKJ3KzMsjHdMixEUwwRZFr1OM&#10;r4+dNZpGKtd2Sw3K5yJlXU7nFLCmpgE1VbvQvMKKlAq4sBMrJGgOE6I/9ip+ksrUuZ7lWLhGhWUa&#10;QyZUE4tevRQhlh/lwM1tBGJOBwCZ8Ljy6PJ4w/HIxRcn/rjjKNFBmuOdTks3qjWPYxhFXkwSbGRz&#10;aVFYOfhc7X4+27UDzKsLXlM8zNJFVWfm9AxtQ8fIq4Ms5lPDHKAHqdFjOQM6F1hVmUKmBiqimRuF&#10;NPP5CxungmORwfL88qJe1/Pa2Zb81OFAo+72bMSXLIKLXn4tIt+j/tb2uoNp5dINFFaY5ky1dvXK&#10;jVs3rzre33zr7a2NLQNFt8nG5tb8wmq7dfrsyQavWEPGZJmNDy/Oz01PmwkqdUqddmtrfe3G1cu1&#10;yuwnHz1I+6wEGR++urqIxz050J8tT8YckWN52KMgiLEoIYJ72APS0Zx0GVPFUwadXEEdoA/4461m&#10;ApzEWxpELrDZv9w7I//FD6jo/vWvpyKqIwo7T6xG/BeL0JUw+exHv2BubtaObtOgBzbJzeFEpFsg&#10;0A4f/ayXaXQy3pJ1F5ujXDYZhNg73mbAZbqVmRkRPxhoCQ0YH3NCFJ76oRebqeRClaosA7R9/PjJ&#10;9pUb2IzKoXgwFKzPwFyZbXFqkc/bYXQTaSsR+UcffPLJex/96q9/9tF7H3z40Ue/+Nuf/ehP/+wX&#10;P/7x+7/+9f2P7z159PHW8/u7m8+ffvrJB7/61f33f7Pz7NHes6e7zx5vP79f3904Yuy4s3e4uS5M&#10;aO3BR42N9VNhE+5gQEK3OTM1eGVxKv7JiuCi7XNwsE4dHa8wc/DJA7cY2NDSTVaSmKT/FLZhNflG&#10;zo0CoYnxa6t+2jsgWzEGMtE8BXuYhRc0JkzSYG7Se72moNIDCVLJfEFZFhh8ojJdP8w8ImE8lP9K&#10;9cJBpUhRKTqBgqEdSNU+eTHeL6ozFURsnR3CJs6GMqG7Ry2SasFoPditjelusPuORY26t8wD0CHO&#10;4vOZFVXMagMO84/A9zDXKBQlcfGKnjqFc1haKSSUxn1vNqFuTpV8FHV5QE2CKLN5Ms1+SD2O/bMj&#10;/0CRpT5LDaqCTXJ9Svm40alF0mVHQlG8+YwxGWXz2lTdxOErIEoAAOMoZUAm52HpWmNGIRfD//Cz&#10;NzWPxdyikE0nY8ZLylEYCobTROfgERS7EI0y9neZIB07VJAXgpJlrvZiKHLMzIMhXFpXN6tXEmdx&#10;xcIRDXthROuMQP8oTEECZZz3+Eq2mcw5SCG8yvRELEQMH0EX1fGkk7R9uDfUbw6ddTQBU9OLI6ZT&#10;A5Irm0eHe/ERo1RWI5/HjQNdSH+GWsisjr8m1ZQ/AzU6ZoNwuHBmivD3JLaF5xafQ1JnXjAEEPnN&#10;yD8e1kC37wJjYSWb26A0KmQLKGT7SQYhU7wK6HItSkYqElXTTISUeITxhcfaZvwKVwqXJaCeXT0z&#10;M0fKFHFyvNMKI/FB/VaR65XrL0IFEIubzO/xadvtbqdh8Y31Wk7zgYW5Wr/b1GG4OAj9w2SxZ+Ku&#10;7zw6RVnWy2GFeGj7+0LNyeZd8YIfRy0g8E0JEBr2sXZTA3/OTa2bNjzPwrbJhmDO0tM9v/BISkMU&#10;J9YUOUVupJIl/L/gje53hss2VDSGxrdhw4UPlGSIwt/We3NQ56snCwoSHoIy+lhibmCGii80jRem&#10;5X5/vClISmLIbQXxwad32dza9/Cmp6eXk7g6RVKnnlMEo6BlzJ71k08WyF6TmX5vvAijOZmuzRWZ&#10;JookUJyw6vCg/JY4+BWjFIQ0ISNe3fraluxEE+xESWUCgThdmllcqczOkLA+efx0hnnt0vKV5ZXl&#10;Bfm5zYVZVuZjc/OzGxubdtq1q1fBYTevXb+6eglzWa2xtDjPGJ4uam4OtW8IKREtQpVKe6xPdwh6&#10;77S9eywIsXsmRu7cvHawJzKqI++xGNEnDc1WDEl9nI1LwEzEmSRa+B9TeEi4gRFcwniyh3TzjvKk&#10;bgdRzwmVVxAHHd7ZhKfhrxrQHkN0w5y0DzOZCMQb5MghBiiLAi6hXWCnrI7oVFIbwuSVVSaRcUz3&#10;bOAKcZeO1XwMijJemJycWVoiRoyS+OJCrFeCd1RthErRhGaUUpxu0QkpioqBoApv4sNPNxZXppHk&#10;8siL8LQi1C35CDbjQaO3tl1/Ytp3Mba4eu3Jw8fHWBBdKGNb/PHGxlrTO2vsJbqiRzZb15K26k3H&#10;tEWk5ydtdOwnEGR8tCYQZTp2mtXS2EwF3SZJJzmOKFI67fHz7srM2PVrS6CrIgglg3k4TD/ydl5Z&#10;lmW85N3Rsj3+zglm6FwTlBDbM9Yq5l7DQjI1CqIpT/uHiXeszJ0SSDE9ipLUeQ2ZPsxoI9LpmFNk&#10;ZuU4jrA8lbL96QWmslPSFePAMDIcx0VmX1xxHQhlRhUsUTKkKagOJt9FKZxEKMfCKdAFkhbovXAf&#10;zn42W4tPeAyUgp6b6pdN3p3t6EvpU5C/jvry8NDCx3xvQBhRsqQopLgsh6j2Q32iOzWZt4MMTRC/&#10;3Jj97rE70PEbV0jlDr5uPG6TDx6nBZOegUHhE5gQJlv6cAuPHMVSCM8CVpcJdsgRyV5i7ITCbwg4&#10;CJksjlcRd1EZ5Y4K3xT+kluqyCgocIXhr98Mqm4D92i0owR2Rcdz3GzZYIDZvrdiGuFKc2uEoJH0&#10;auW5J4PFlw+B2x7KpNyKRAY7UnqpuEMcH5qs1ArsmTrMdzBZCiOBc3M8qwqdjB3ljfquRYCCBsV2&#10;EFGoUpFnlTrYHdzHzjxz80n8q46VZwMNiNrd28ZGKIAQLHYMYI+Sz0g32iXoxsiopATdrv2jbwXg&#10;uaB68nmxWLotwghBLZELmyjmRMbSBgCEbe5kj3QqXvuY9b4dwpWM7hKoa3Qc0aCkMpqoEI4Q5RUV&#10;E6PVeHOdI5QA/TU2FrPnWaSO6jt9GEks3GUGXWZx5cHvj0d49JnxoIo7UKRnyrTkXaX1pEgIXy5x&#10;MqcxsNK7d9rNLpFT8hWCOycGIf/lCelNnCcjM3M1aW+NQxHm04lZy50XSljYLtpt1QHLvD4BpooM&#10;x93kIckIOmBi90SAF+LNInI0WScRHmfekDPSA3GB560EKfLZkR4LTXfapWyplGOZT0bk7A+N3Kno&#10;payWZJw6+YIZZh7aAwgjUbjMqLNip8yBiDczUGLK+663G3t7B3vbTfM8U4TFZa6Ak9OEMsND7YNN&#10;YxAlouI0Jj6o58VQO/OMySnlLIs/10OC9Bzt5q5pCNIQu2XjdlwoTmLEFGvK4a31/QNXlDmq+z5W&#10;FKlXtre2G83m3uE+GuSXv/y1WzeuAfpqteri4oInDGCgnl+Ym7myuro4N2PuNVlYPfIvXlycR7tQ&#10;VAagSKlLeqGcHTXjm5vlWTFHU7y8ssRScn1t8+NPPuy22kvzcwd7W2NnwqXMFZJ8xS490bgSnlVc&#10;57H4rJYJ9iVySZI1MjQRLTQwMQkxnA84dwROd+0EIo1WN+GZuvPxONM7qUaGK+5d7y1GXi6wlEoZ&#10;pzsokpCpyE363IsXxf0odWiYRIwmNURhACBoWIR2UHJZQ9Js931Yjz6kilJFFE/mcoY0sAW9hZFM&#10;eMrgwXgDeGJw0SKK2nfyVzrSjx+sVyuT09Vqard0VxjJYYgUcq+Rjd1GA5A4Mt49H2yh5Ryh42am&#10;w2fc6Ct/hcj4wpYSP54W3h2OrKFxCcFRl4CVG0+w0qSCv9uL5ZhryXwaSmFXSSSQ3uyxVUZPVxdr&#10;S5cXQrhRDEQbyDWcp4P3p21JSkrmchkpxC3F4lHVpgKksUh/GU+XggcEMzKyNCIlAq4dD2qYwlSM&#10;cZldVyRNR1eBpcXp37JInp8EGQrJTrJvEkBdmPyC2wKtBLpwNIdhyirGUTjKJehYFHSav1hVWdYo&#10;vsoFfDTlxknszVVCGrcXE0Ea/Kmykq4wFBzJ8EqzHxBLvwXUTZpu2jmFuQlwSQiS1N0hpYbgCN1v&#10;dRpwFW2LlZTkudTBRVhb0lMDaSFZuButeVV1o94REpZ8UpU1GVmuFe8ZSzscPgdXkCw2GYUhRTZj&#10;YbtOMpQRfhinqmfmyxmnwCcRCSGHWOtO0RdJ4pmKxLIGvharkuFvvXI1EVLJrwgSPTEVEzw6L8pa&#10;XXl5dg5SAyvpImnwrsAyd6+4LjWbeYMpiZyzoKBcwVGgsX2ICU0sGrRdklr4TPH0wZdXhSmZAs/g&#10;mWgXMxdMdwe7mJggr/FICisIPVA5qhoqwtELOnOcyOSK23V+VxRTR3trzxhFxFuiXC58IAPFx0Io&#10;/pueqL/3QSYhn7JiMAh63UiM/WIGE7p4w7oErIWeXwh09NRpAworcQGB/YwnNHAXAw1zbSc7h79O&#10;I72L8DTfjGtc5shjvO0JMxQqzDy6ihowmn0Z6lpQY9aoZ+XanOOvCI+IHASoO1MrY0aJxIb7kmmy&#10;VMx9DPgbG/GO2v1BxW+fxCHNdVjwUa1EdcDWAyUhFraR7QdNxnM0mwwDfmYJ13ag2aAh40Mz0G9j&#10;HoeMFFF8QfRUbygAnRPRJRoMMwg2A4+TZjqktNUhzwQDTlvEZCWhvAUn2K4IWJxOP4ZshUbUUoHP&#10;BtLIzkmnRW3j/AoHN6GNfhyGSFjJHjI2VJ6wya4vlkI/06kEGKvsDKliBaIKI8o+auKCbzfqh00b&#10;Ym5+emZxdjJX1KyDtLm3Tn6WdPOEwGbVZvoV7Dw8nkDNFwPT0zPq4mAjBeDrm9E5OIWYmxUegMlT&#10;sfagK/VGZ2u3Pllip1eJofIgOys/L1ySZ0+fETa12v07d25qOn0DoLP1W2wYVZz/RIsWkNwJlUUX&#10;RmBq5+J+CgSRsjmUgCDjkS3BYHEO+8+fPfvzP/vRwd5Gv9U62N7WFa9URnnigMSTGwBjSZ7eGLdB&#10;pEllwyw0KtTEcUJVaxaS6bUi8ka96ykDKxT7qmgeTpa/Q2rY7CqVg1tSXOpZOi4giQO8CMWK4kWl&#10;nkpUMZw2NpZ0SvIMPE2y7Jz8uKmk9WDoDY2V466S4sYvgCXwJbGmI0L329AaKWiN8COSy73BapQ7&#10;qCmnfFW/JqQgY18HnM1T0Ljjt/3pww2jtfmFvFA7REOnYlAa2W5UIZIh3U/OWyEpcwsLd27djPW+&#10;IZmzxqSZkWYq1Kmyt1yKYE5BVJqeDb6pI6A4HJuS8QedZ5pqMzv2mWgytus4VjQdktXapuP96cmh&#10;hcrI9SuLfohXFleFSGETdJJhRda5tWMQyCysqhXNDom3ZSZH/rleJTaJIUq50sg/hJC2Hc1AY9Tb&#10;4OmxQXth5VeYLRbwiv3legj5K8vGqa5biugoYmuP105M4xP5mNLbMlSOaCiShRvfdaTT8NLDgpnI&#10;eaBedNjbi6a1o5MJILUlw2h3EM3OD05M8UZ5oajzmCegFUXcQQLQnctmUz5/5msxjikW6EWpNFKr&#10;+eVF3YqU4daXq8lfQ/NhsaSEDkIn0i2qg7hHapCM5bQJ9SAxIW9FP2Ig7G4z+gfVnhAsFyBGNJ5T&#10;ZRVGNJjAF0hVbjxpIrkEKI5VQIqcOBlmGspJrpEhfaG5L7603zg8/O237yaBbNyrRjNF4vIEuA3B&#10;hVw2watCLdRPx2YZo3wYrTapckm948glY9CSDekEt02tmalhAgXCoy/kbxFaZTToncXeKZkO+ZmZ&#10;3OZKMXyFy9jUiRe48HXAO9WwLtE6tZlTExrbXE9qmagDh6ZK2XoGORAPmrrQuUPA1rhkT70QeBbg&#10;UuRCERaGQcqJhEQ/mU0SEJXaPmuWnmuWcqRk8FFyAsa24QwxJBkryXvnzpcgA/49M61GD56vX8BE&#10;AVqrnixYJ5PI27Ne4/yoZfkapPG9RplBuyicQPscF5VigAhvJReGi1DzpKoJ0JuLXocTsyCcqymE&#10;ThupAOdRNE/xgGj7XvgnnbJ/KT5wEFvMP+V/LAbgG7FOiYuHhAhdLHgwhYn+NKdOdH6ealJEXRsS&#10;w9QfKkRhHC5cJWiB2CRTmlOjRpMqID+Te2OoeG6RkPsCPVMrh+1VlBMvLHnibhALlYGYk2ZAFrMR&#10;/x2vTFvQC4kncewNMmb39IvTMW/cEZ8JakbqqWAjMfD1kjKdaxIN5JBVUKvtcJ9bkNs+UxLPXhZl&#10;Pdg62CRtsR/iHFjYpbzIOPYObVt1MCStNj0j4lJvY1/HiAbtqFwOoh9Y3iLo+CrxX0JyaLT3Dg8R&#10;TErIykmMihiTatjy9aEOOx1EiDD43RgBCOHyIVUUV3ZoiznckwSSfxDSYv6BFxnaQoEu5p8W99ML&#10;H9Hztadb/+5/+Hd/+9d/s73xrF7f0Rp65aeN1mJ5vDoFKQ92p7Zz2/gsiVW+OCGlHxRDB9ZzfXI0&#10;S42Q/rdAe0KFVIZTMhXBbimV7K2j467oCn/L3xZ/xB8NcsEndfb5BeH1ZG6XHDQun1qNlGih3Hmz&#10;4VDk6D09nZopT89LbGLxRemZbtr6KKACe5s7CYQ7cwKT4x6ghLBblHhIFmkyEGX1yQrUSEokOOST&#10;YSHrFmKT5Lc9fLzuf8wvzHsq7VbbGkt+sLT0/vlOo90yO8UI5vYGcyhNv/6ZNwWGtXu9wi3EnXwO&#10;L5mm7crRH+KZwwDL3Gx30sgu9pR2Tra+mZFGsNHtaT0PDvf97xShBqhn57NTw/PVKCxmZ2cnJsoF&#10;JQr+gYFibi3b2TEVd+ME61jl3CZzFwWBDXm2SFLPWi+gVWe5mgZgc9RpTDF1LyxMi6CY4BrWtm0c&#10;loGxAQMUtylCk3oG9d8Ki02UTOhEf2JJSkqI+k2JAWVGIQk7LtN/lYQ+ToPmy0adHUQ+57yl5jRB&#10;eU10D7qBpmuyPDKF5CxnQK0Chz8HJid/gFQ0tgUxVYmZpZN5Mky/GPM7+t1DjFtiwZyUXmd9KOZT&#10;lcHRMmwiBiX+YQim4bYwJtEQOgQMrMLLxV4uBtWxMVZixEz3IiSoIovMv1VbpLwotAXjk2zKmXUl&#10;fyuz9jC1LCnJzqE76HGUCc77zLjACaGnm+4pgLznOGhYfMN//83LHpIZqtmBbipm0LFLyLzZ/2Ci&#10;I2vOKWbDuL9Djs4bQ16zOg0SMndJEeLoxH9AHvHFIIOTUzPTiILnexvbjOudC5nsO0r6ZlhpeF5E&#10;jiR1WRq06RkShooB3ONISmpIO2J7UCWNfRpOoukctdA8YJFpP0K8+9z5V0AFvFN19+y9k7sTNprd&#10;rCzVbMTQrAeLLmfuPg3i8/0dWvTCyUZ0d7Xqw/1WxES5ItJwW3mhdhfa5Bgz6ZTmVqkXzIRjdHQu&#10;m9g773IrZLkwNADYRawJBKwVCA513FlemsU8MWIzXYsJmflqzP6Tt8drEVQpfTFuqgUChoQxNizP&#10;BgfwrNsiyiYUixl/4Q+rVuD1qU9JIYPa5z2mRy0E6pE6gNK1E1FZ8ZxluyNQMzT6aA7yFo/mFufU&#10;XIZaECGNKdZ+BpUhtrD0JSEYTXsYj7y4vmqWsgVj3Bz1TJgOYSCl6XaEAdlihZGEh+SPFUnB4fTx&#10;66NoLv6KdW44QTkRnZ5D6FKqjiTnxhsZgBAb+sJJIILzHDL8nfTWgJskrAzgbBwcHB4cNCw9yNny&#10;yiLLCoFRzvzm3mY8+lKTpnNKG57ExVS/bvqEQBwNzc4skXNzjIIuCgzF/FDT4WIUHKgXxqzS/FIE&#10;YITv7O+7zNRYhdhabOTJnuy8ekNlRjIiHv7hw4cSgFrt1t7udn1nhyZpV1b8waGnvLe5d9zTQQ6R&#10;AZDusjBWPhJm3Hv3o53NvR/++//47q/uaYz/w//0H//8z37407/86z/9d//Du+/+8tnzpx1WApyD&#10;5xat9IONJzdW5ivUc3I1UlviKbjUj0sz0E9y/WP9yIuM6HhLxzUxSEEBzaWRTQRJnMvjH5ZqXdiw&#10;4zsDXISFxHgVVM04sIVhGaG6hinQmCcN9bL1sDdda9kDSS7OBabs0AZ1WwcFNp73H3Lh2UjvyPYJ&#10;7n581ILhxBQCkerIqy/8Po1MZfgN9hB0mBUF/jIRVDckhT3zl9GhUrDrI7LoDQD/yuqKz276a5Gr&#10;qMCqT7cO99qwL7gVjETKiMyhDLsZ8DD7wHzRfwsFdg/AQtAKrPbDeoMnW3ggEROGLaJBKAMnk0AR&#10;h71or6wNJGRLBLx8flKdGpmpjJlMzVbL83MLiVpPKx902rFdzEgSxBxqEU0pjkMqoeQEahZ8Wqvd&#10;LkZtQh0xOyw8EATUYtRJvQrxDQSiZjCD9H+ilSoMRR1KiJoYSqzojhoHA90tJ10eqtLThPagfnSw&#10;j3QWk4iol/Xxwg8NOAbLU+l4itOb8imDAO9TJExMkDQKU2CuNKuZP+czQwLtDPaDfXdeolrHVLDH&#10;rbbQH8MehrQuyzA2i60DQAJ6cxrHkeoYnxHv8E7A9PXJQnmZKCclUJ+a0qJ4m0S7oQIHjEjTH+V2&#10;ypo0IICKF0pba7fXiauWCX3oM8A2XWsfOppjjn2ogwJTpddfvHbj0ydPEfMKbunpOPW+X+fBorsX&#10;EU3FXM3LVVp6R2GGDP/unVLYGTEIzOgepGAm5ZMddfqtvfYAuZs7sDC0tDu8sgzVOACaymL3KZX9&#10;o8DWUVxZSp6m8tQPq+/Xu62OoiGy0MKbPbj/OOsOeS5QgMIoGSrWi8U2YMs6STkKOW23U8VkaOgA&#10;fqGwOWHKU5opE935e4XREZXZmfcRBRN8sTo3b1W0m4jmxatlGixXQiMXu/RBMSugRucdJrhFHZPl&#10;BBkUQBWYCEYZxy26E28R6p38yRNEBdED0ZpNqkLdNpZc4f0SSgGcw9OEoXqCMJBkvhs9uaRHhkwg&#10;fACGDAeHXNjVNely8ldmN8pYxf7YmHOJM1VXRrCySbEMzPB8NFIZ2FiVzleLj9wFZB2TEfh7/H6S&#10;C+yjOZC45GV8nUKVJmyCqYfr2Z+AnVCwagv+dzEYcTHnuQ/iC6mbiNg90oQKhGme9hLUUvh9KUfC&#10;DvT7wnSP2ianBPQjhY8lBn9NfEuhPVRrFh1EGjM3pWzhlGxBMuPBkxYx78AvCe1Cz5sLNxwJCNZp&#10;IsPSdmUxa/deNBtFnoHr9axRb+3v1cHLGgKMPmgMe10/r3OwRX+dli/dQBHXlw449pXFtenIO+Em&#10;GDZPlauhTkurtF8Y7aRVzr2YX5+P9iJd6TB5dDIaKtEkDQ1v7jU3D1pbh/Xdujii/uFhU4I786yf&#10;/NVP+e58+CEi+qe//OW7oTT/8tcfffjREz6yT5598O77H9/78IN3P3zw6QP/6q9//De/fvfdB4/u&#10;P3v2/P17mGgfcVR/srm216q3E9CJQFpzr3rvKOunnf3rK4szFX7YeROdXqtakxZ/DHSIk0ui3mNw&#10;az6jfHUDmIZlYxoyh7gQP2JvKQ1urjcYTbB79b4tHuf9XAD+vGxbK+TvNOqWRtq6aGHZj4Qklrly&#10;mtHi8cRc2eK1FxRbRWFBa6C4AQgAcyyyBHPHey2UKp6K2bxwhMS/M05F5A4EH3dgUFWKZVhfdDYp&#10;DYqVNbSNYtfsLCzU1KruTceG1mlnr7PZ6Mc7tbDdPhsmwWHbO1M/rG+tb+zv7PTZKTaptokNEu5o&#10;3Ww+33K8atqY7JnsBIoLWyxAj/rVI1mYm6/v77qr7HPHkXMZ4Wm6LFd9uDwxDGk3D9Nlp8ktVnJc&#10;d4twI4u6CCQyJAOdJfYhubH8HXDAdevG+O0Oqx3NhzkcLpC+wZKLUQst9oTZROYLRfZMQZeCAqVJ&#10;cIodY526OSj0ACbHkhCSIUqsnmCtgbOeSb81D5oi4IlXgI2aaZR6VwRU26w9Ed1FO+r/cHJLsa4y&#10;sBvzgiSa6l+dLW6NOHFb4zJigw3EZl3hkq9WANpsTNKJZVUEnmE93S8lWTG+0q6FJIQXwS6hGxmH&#10;cy+L2RY8mCdA0shcoWa5SQiNZsSGCtqV7N04MwVjtsWCgE9MBtUvhEkZH6dxz1jHTzBIiLk9U0EH&#10;RGCUUz7cmITZpkW2nzu+UFf0w7cyzXIk+rDfu4Kp2gfds39LdQyxcSYmXEQOkzsCAhvP71Q90T+O&#10;ucAiqAqRMaOIxGx4vlmffW4AioYkddmExcxgQEqW2LaJcRw5ltlnFxksq+udKxC3IngLr6SkRHeI&#10;UxNpFQVbR9ylKQ4OCSLw4Q3IqmZULPAZZvSa+CdM+7WFnYuzVngcY1zrBZALpy9glmFwqi0H6pyy&#10;+iszZXQ7FoynbdJ3+JsZ6jG2gCreweWOAbRamVIwtL1pS9wVoS4FElQCSFO0VkKi9LTiJeEhhwCp&#10;etYb+dDocFkqx51ydXK8VvLr2Apwl5UoGA8tGcEj4YhbqcMnrX5jt98eJDrE2nOsKKP9FY951POx&#10;cDri7Yjox2U5cSlc+mXjHoUcGVahCURoEs73wpMkOjnfGFjR6TSUIKhI7uKoJkBDmasjiGkRWSlG&#10;pB1BQjxwotjOhRDBkL2QWyd9kvbcUZeZZBHlE92uevCFCbG6asj8QYnlflTteBBJ53JCJQomCjKZ&#10;leMOgEl4ib2qO9Yc5yJiT5ADMNegl5m5faqdkQEmyqGrqOwhjtPsPAfkRR1oZZodXcI0Y9CVRZEt&#10;lZDOhxLGwaIgGVu5CF1s4bVZ3xn5JOoYy2a2Nqt7d60Wxx8Axy/SAEoAcmaYjdHS6/OnTs7HWu2z&#10;vd06i3kbGMLoCnePdJkzj5ddoZ5oLECGxjGFetZK4pF7yvZmp33YauGxtZGizo63SZy67f229IfO&#10;XrN50G5YOsSDBdFJNmsflAua0GJD8SnVrC5/vuI28EqjPnJCPcpEKcl3kXC5TnQ9cQEz5JgMY6kY&#10;DEuIOOKBp8q3q467IPNJNKjBGEsW/qupZwwmEs2TCyF+xAlCc2Fc8DUY0y5l9/hCgihDq6MRNBuW&#10;Cu92iTwj5wWTKpkDkTc7cBOeSNMdbY3Zp6CnuKgVAkGFJo/5jBsSYALKyPhdZ4agHFeqFz7WwV7A&#10;ObmmYhAYm4CQACL7G9/a3d/YbKCfJARE3lL35Mnm4ZOdeg+xKjMhpi3+VHqf+PK61Fr1Blc9P6vV&#10;aZhpFeQmTp9dVW2II/g2I9QdMTQwBqV5EnFV1Eq2uIW0GzVMotrEa41W8YnGh2uCOUujq8vznq3r&#10;2q0QrDijgnBF7af+hdQYiyWenKpEjam1dtppmbOmoo6GnBUBV/+LidqE+8E2Bcn0uzKy47sa71ao&#10;FNpqZlfRUTgtNYN2IAXdJEy3ttw+N58zDPIMuBbV3X/JArLLDYMlzJGTOlLp+TotdUYsbW2buDGE&#10;gEyu5twCXfnVWDYhgcRSlmCVU4xzIbe4E1xObqdj4w63Gg1BUZlOhq2nFrPHx3GfT9qID7ykJ4Nd&#10;BLP3W45U2Cad5hOF/yJ39gjaChafD2wPOYJcMOAWCM1g0pNy92oFeQOFHNE5Ppdyy2uno7dVwST8&#10;N6k/QfUzibHN4yyR93zcKU1BC5McZP/nqaUzc8YAn4PS2NkZABmSUE0EQjgd/uMvXI3YN9TH8KQK&#10;a73K4Fg5s54UmfHPcRoV38WjCuvV2WHlq32TNR01bkpjT3aqRBtMzaEWKey7400HXJXKddqRcyNt&#10;xffL7AkZ2rpOq5e0W+zMgIBgOoP0TFYLl4NU44GDwq2PM611yY2lzZ7HsRkjp2B1wUdd48OjvJSc&#10;qlGUxI8uRhDh1TsvK1PeOrIpLRfuqZMKXj0yVhsrz0wiGVsHBQcpuecX/r202Tj34GYHLY3PUIJ9&#10;M5wq3GE5UdhyYc87zNk+6UgNAfq8W2vmICwUKehsIkw6E22kiegopW3ArhPGA3hAFmSU5+D2YkbK&#10;425ss1kT/eMXiWAMEeMHaDuENn1WqkzNzM/qLYoMMXhKPOCLxUHJECGEggZ9jDiGVQxUy0gA2V4C&#10;gHtcD+dawupmD3XB7iguLwnghcNlYCXNJHVrnLLzPorSr5jeRXWYIV6g+hSVfoW1dX7eZgYfFkbi&#10;PiANI0KlQ9bSjF/Yk8YTNQCvC0x9hebgqQSjyDlLvYE3ZFaXrGtvDonNMD12BCnxTTkcbcxDEm/f&#10;xVtsI30gT44srywQ15ZFbAywndrj0WcBFhOglLthS9giKdLjBuKInF9cht1lzcQjacBjiF2ujZ53&#10;ivRixziLJcINtDr9jc1N/VytCvuNSzuzxBY6GQng9Ezkr3Rq3jTCda3CQ8vtazUZk3AOdFIXxoly&#10;l7FVDQASf2tkYC8lIddt5N6rVKuzM1qUACzDwxwyHAeOfm4IcTdzMPV7HJEvLeCyu4RrkJdyZTpS&#10;bZVs/K5yQ6gdYDUWAzYdiMaWCmEa2JTQ3FjGnZzxlnUwwoVeWI1k1JSZzPkpn/jIL1zV+hVkmUkW&#10;t95MZmrMpNV5WtsQIvkZZiqQzr3wKxngZRwYHVLilEHIhtqSEGCLCcuO5DafMX3xlHwsu9d5GO+3&#10;aBJS4kRIHwSjKNSLPDPNTYYJRV0yzGHv6bPda1eXCpyY3+/5w7VtBmGhdcIzgX4nJ025svjIpxfS&#10;3yUodttNK5a+SmliWVLXGX8THUY5gpR01K8y2GweYkN50+FhqTGbzW6jHn8ookBE38GBkogcIWc4&#10;FlPj07VqSckMfZgy543Xcy5S/YIbg9Fojh7u16wQREYlUTZ53GQtCR4BzaVFK84tbk0lLRKOT8Q2&#10;dnscHBSkw2ZCnjT8ygGEN6k+Guq2Bo9a5VFs57SkRl0h2MSyZqSxsxszxZRzSoijGEkcddOkhrhW&#10;yLnjQufMjskduC3gZQSKCUWKAjGEJe1ncGJx2kASJaJWSliHwQ7b3GCV+llDopxdphOgXRg+nUys&#10;XXyFAIjykZk2MJBDoTzT1Z2UdBmYFtk8rgqcM1bLfvNRu3kYxLyAW2JQcTq03zre7wztdEb2+yP7&#10;3cGdztlO+2yjfrzR6O8guRGaZZfGpAy9xTUwSV7r/jpj5wbPpJXkEOhG12HwXA0NGy5wjofFAS5y&#10;FWY68fPMZfsPXp9/AYK4Qx3WMRdAsIS8mD/p+t1crrfKOE9g29VBWhgXRCGmlQa8WSwAgVRuvgxa&#10;glwmK0ApagM5KTyASYwmAK6PQ8ICVTsKthbBjBMq7u7KSp7mnneMfPLu0vSpEcB0ypIovoosxmyl&#10;KFuLJC7bGYhpd3KSdxiXSzGH6jLQA3pGqpM+w9BGSTpkhhGXEd1BVDhSYKidPSE0/okR2aKFxtPP&#10;KAg53jw/TWz9Ee4jSXt+MR63n9N4KT08pW77zA3zQiQUp32aaYyKGaHGBZg5ogCyaMlsPRMsmzhm&#10;ASUmy+EvOc3ZxZoiJO5scHK0z6TYZFW1HLQ3Pg6uvNAHEADy9+WS/AG7L75ax7xYJsD75DsJSC1Y&#10;nC73lAppHAdkQ+i+0dNT/IxVcx1DsMOCJbQMASl+eq71rP1ChGBEkbMtHiaaBt140Uihuoe2EdZa&#10;IdFgJHt+vj+J0Ou9n/VV8WzU3QVHbS2s6Q58gjmrEXwwc7efHjSNh1EHPDn4gB+SaC+QudKoEPd4&#10;kX/HiguUe3HRaF1QLDkyuTWwYbQWpyYmlleXSrWyL2u42DrYgIHEbjMfqcifyR7KlC0VDJ3/sfZR&#10;OuxkCpPCr9pKU9661WAWhYI4vmLudR9K9BCfBz+mVBi661+1bjjS8RrjCsO8dn7FFSXSkK0JVOja&#10;rTsLS9S9V69dv7a4tEDHe+ulO8uXVgXm8p5QEbz6xhtXrlzxQi5fXp1B9Li08sZbb926c5uPxOL8&#10;AqqhI0FPcLizLWYD1eyc7GHsYnm+xISnMIYw8Dd+DyljkiWScy0ZaQV5Jq2za138TqT+0GbLMrbF&#10;MZZlxTQUEEJpg39beM4WrAcgh/VQEBXOhMJgYaj0If7ZQMkgPaV8EKSZk6+YaKtK4r3i29MM2OCp&#10;xrxJoTZhSjgxiU+T/wKtA2bozHRcRKPJUwfcTAz5oAVQlnhuPy5MPIJoJ3g2u/WFD50JtjH2xx8/&#10;u3JpEfPQEtxrtJ9uHai4qZkszmb/pMlHq2DBqKCSI6NuRrsubteIs9NGh3+ajI80hb4UeR+bD2IZ&#10;KUpOFTTosN3ix5G/TjEs4kF9fjI3PT43XZqpTc/TMAxcsM6bqCRvNYNAXpGJEdA/D/u4phcWSlz/&#10;9ezxuJPzCeahWnUTF1mRYYdLdYjprC+l8vCYzJ6jurCJqOYhCl5pZ+90d23gcJsEnxAAFSOFhPoo&#10;YdYY54N9kWWt7mRMUWXwUNRw4glaCVGNGiCFfLQ3tpVbyWiomKyxOZ/kHaLgdSiJznNcGospWgGe&#10;/nyonT7J20kDk2omifJxlyj8EMUFRHccktRUeAeFKDh4R7dTLfnzGQl1zkZOgod6Q6EbWgPA066E&#10;PIqL2LmcW2+Dh53Tzcb5ev24fjpxPDbbPJtc3+/t1Dvbh+2dRm+n0d1r9vfbR/46aPX2RNOcX/Co&#10;VazyK3E+W5ZOmvJUxTnpUbk2cDSs7BgkF8TYwki/GB7HGI2sUF7Ujaqi5LTHG4LrQwI9rMzEoR7h&#10;IyRjxoFS+G17l6m6NRtGiFSj8WIz1o3uMD86aYRZbDIiFejkuhlJFIWkxQotdNGFCm28aTgZSTAm&#10;mzQgjsS9o9Q7YK5Yszob/RGpEoqxVqTKLItQjJx8mCpErOaTqaSzwhK3kaM3VoYmOjlVa3MzY6Wy&#10;r+BcFKHUqO+CC3gzeDYWsHvFxQhklOCCx12rWC5QoBDc5Ka6YEytIqtKaZWwrGLWl+gHrVwkqRGo&#10;K2QyEf27aHMgXViGEXypX3RgOt9iBuAC0OJgwZ0ZUKUkKub25giCb1Rn/vniwgy5TbvF21vdn7Cl&#10;OEu26HGRbspnQ5OOtl7bbjTolzldAdulHILluv6zrwJ5pbu0mNTOS4vHQybJEfgPe/fpsc2Q4lDv&#10;k2RpqCrinK0c9k2SI+q7qZjOzvupHjN9TdFV5BIGlwMNGuqVho+XFqZmJeN1O7ERo4YzpJY0d+Kh&#10;qjnCgUAO1AL5MdZLAiYlkScNID1NLKG1T8m8d6EGA1cO66ZoiVICQOMEL7IEju3WcUMg3c5hKL+T&#10;E4vLi6Uqz/s5FX7nYF+7Gnhfh6kkiv1SkToezwQQ9ij99NRklcQBFjEzo940dMxzC/eck8xEORpi&#10;2HqEaNCUzsHOrqcyMzcHphMeVW8FGATX8KUZnawurV6ZX1q+89JLK4uLr9y5/e1vfnNlednJu7yy&#10;4iB/7bVX6YHEByTJb3iU3/alS6vmRkjWMzMLeqaCdD5crVUBLOBcz5Qiav3JEygSek587vrt6anR&#10;ldnS0hJ/ffcuzD2CkgB2POovSButrxicxfHJsRhIIWF0EfVGGIBhoWVRNvWcQkksHTifm6+qDhwn&#10;pFq6BK1OUT/Fhkejmu1pGp55aOGc7HGoGGIhUVAQvYlCu6t5gOT02r2E/ag7M+oatqgE5XmbEQMl&#10;KTbGLsWYL+DKZFXsFp8LvGF/hOPiKLmghP8h8UcgpB6Om9BEyXu6//DxrDw6HtC9o+dbe7vNlHSK&#10;vRZL6OMTrVCaNjMaA5gCyvUVQ0XAeEymRxS1wNcXdu9w6sKaWIxZlM4xXLAxo9k0U3FyD7LamBw5&#10;Nw2+vFi9tFxZmJsS5Yx35ZBzXsgvDNB3PtgOSA+1tjbQmopOVothAk0IYR2ftJQpUdtZSD3Aftfx&#10;xE9ZRq0+Io41mc7ypzZ5mCpi9KBwRyP9pmyhgfbe2ECPVCnKERovt10CpoHu4y7mfrPLHCHyAW1U&#10;oeeNdQxwKOHiOHrOKNLySib2J2f2zRR/W/t8KixzT5VzVhru0CfMEQzLDVndBLUIk8BuAiET0BP2&#10;GC8AP4ItQJA+KD1gi++OoEXkModhuK8uQgyLE2vJixqfmlbz627YdrbqLeCWz3hyNto5udhvnmw2&#10;L9baF/vHo+2Lqc326f2N7QfPnm7vbh02D5sOCKZ2auDY5nI/OG0dnR12e/udNtE1ekvVqD7+lOP6&#10;BkdcAkxicVo26InBpD62PHc+PiNiMA04HllcCWMQPPy7t3Bti3jG5NAEmijwHiZLZlbp0F378WYw&#10;7Er+sIogdUTeTcwicfgK3gf5Z/DKKGERmC29LqFcSg3gXjitrpPIj+Se6dW4fYRLNkIvkjSOwoCE&#10;xkkWeCLo0uthAmmQ9FGIa+FwKJLiWJU37YWF6+hxv4g8CYrdt7x96QBAjhL0I59CGeGMtuGZ0oH/&#10;jLPwWlPrGSwOBrcFAplE5CeANYTEt0BN8N9ETihCAnwFYhc3GTq2GyWK1lAmkrQchzQ9QRG8FIK+&#10;lqwyFblujOkyHeFOGwduM7lj6DnENkrTUKdiDwyqHiqXh2tVN8Rxs7mv7RydqB4cEHCpAZW1eeaB&#10;Sk+04TpG7cLx0AS3/pGgMKqk/nFYskJcinGvU0AkXtSvzQ4wPVFDlPCmMqFtxgM9xJMwb3PhBpsq&#10;7E3CaY5ZKhVOtmYYkmCZ+OCG25D7A6IbF5BOPEq9/dwnbkcnkXtl2O8M7cEYv4jqTMWvSLc+SfGZ&#10;8USflBBh418nZrpgwr086rNIGZIPgQKQ0A9dvmLPPNlQ2rBnf78ec72xsUtXVmMjO601HDpq7bu6&#10;OW9k1lDoofQIf3fnRzzBPVPPTTxQUx75E0FDukG9lAcdkhlUwL1f8EYyRNQ2ER/2e3jq0Ih9ewgO&#10;GVOYYbwYPDTmNLW5ucXVS9du3mZmuru3H25u3INGNrd2AFabG1t7+ztra8+bDXS+k53d3cPDxvNn&#10;6578o4cPt9Y3u8xwR0a2t3Ye3X/06b1PGtt75932iH7OtJsXULIhRl66dmWJ6ssgAtnAE+NTU1is&#10;FSxK59YZBEJfrhaKDkeL6hQ7PVHohdNS+CaNlyZml+aE1BDqZbwTDwMkbCqPWKgV86bxY3JD7xgf&#10;2E/KL/E1QnW1cW0hRzttSWE7C10x1WgCI0KZkNISSXXGSxG0Z+UrQOMZCOP1r3U5gL0iLjFRpUQg&#10;qbKKuBM1JU9Smz2gwumF7Kxis6hsO+wK7eHZ+VklxcOnW03mzKguTAQLaVvyllwaaU4SRBvSftGD&#10;F7K2VNGF+23sewqfmLC346VTOF2lxvQ5LXHq+NHB6fGhxdrYSq0yX8PfY3k9df06Owk2gzJlJouc&#10;X+XFJMjLcFexHJ/OdmtuZTb1nBYwqkfAbEtTrreMLirXbuqhxHb481IbRWQS66hIm+NfUyigzqoT&#10;I/w8T7qHydqKOd9k6Ky+AZNJ9PHSzNEgsORCXcbVhvrX9g6TLd8jRAa7Ir8rqGVB9onpuZP8QkyS&#10;0jbnILo1U4+k+M4hOsAIbfx2C786iCoURvVuilnWp4A4XZlDQ4JCU9Vpz41R2xTMLKngYeAiRUnq&#10;nwQaxuUTbw5T+iJVG2JItouKcqJzdL7d7K41+9uts/2jwf2ji/Xd5vruwc4eAm5dl1u4z8ZLLaPh&#10;mJ8VKT7p1GOEa4MQTuBMg3QECKRpGTgKYT082yJLpmCuu5iTHRyubxT3id0YZrieoJ3hv3ezaihl&#10;agOfTYB8qICWaN/PouGg2y3PzKotIrTMxzgFkaGXq0T8jacTYrUDo0O+C/hOeLUtUsSNuJYiKnDA&#10;Mq+IK8JZ3wli/uag2tvbLea3Cfbz2egSICqhA2RvGBDHxsDs1Cmp4chQL07qo8B7+B4bQB8jrr08&#10;JDzsuJtmrg32STJjsA4/xqhb7Ipt0jYXDkfvqG9gbrkYOKVhp5IhzDjrTY6XMEKcvKoP7y3mptEn&#10;xqwkY90C4g9IivQc9Y54JYWrvj3/zK7JqFXWNf9ia5yOg6w9Ab0imgI/uD0zz2E+m4RY1i+FBj/v&#10;xYTAV9vp1jcNZG3sycpsjyQr5WBBxYshSrq4xHOkrsqi6nQ6BTtF4ah6sM7if+NC1J1YbwXRy3mR&#10;A0MzoZiwj1/4B0+ItFDfAnm4gopK4cU+aQqadIzkPqRpDIElJ4Q7Vq+hWQyEG4cTNHfdBoQ6iArG&#10;I5xH3T/Oc1fUHiftXAPYkgVAE3lyFFlZHJkYaZ6iK0i/E82p7+OYKDTTqdvPej3PkZ3wCy5F5+ho&#10;5+Bgd+fAmWODLS3Pu6Iqs3NGQo395ye9RpFMn2hmzzA2l+zV4yeWLtcJZwXNTM94dZ6d+X8K68HB&#10;8nQtZ3lwZnh78o09P/sC6RxBYN6cr9Hd3zcWCTDiGE81BDAxI5pinzW6Jx1qY+Pjjz9GFdsSS761&#10;fe/eB8+eb7IyajT2yTGEeuzs7At7rR82tErvv/9+y97WJ3WbH3784fv3fiPaYPPxk8bmtn1fqOjU&#10;QQDS4+nK+Juv3FRr8HvTl2oyCyb5kRPcB/Pfvpm6ykmduiFFY4YrvpjXDEAzUilPk7nQuulhx1RX&#10;FfU1xUPHlR9pTRwYj88m8YCcR6n0nfWBlGJDEHPIvOyAKTkUo4ApXNTYWL2AJ8bO+v4uJV7I0IV+&#10;POvfT8AHTZyrwHTjZHHVEhmKMCA7ZsCagZxoDAKMh1rNJjU8nWKicHosWIX+/cnT51dvXHZ0bB92&#10;9hqo6inaQhdOkkQCpA17UXvV/HTXfmqGRYULTkQOxf9Ih5nhVz5rDvF8ixj2BJ0G1mooq1OLM2OX&#10;FiizJ6rTpcXV+VXtMKFrjGBi1WSxOeTRVKPIyGUVsE5mAMMFswWe+sQxR8JN1OtByfQiwAAAm8a2&#10;VMTOFsJsTq9xSAbwNKAKE1N2QWQnajxnPTDrlPv3wqXTkfjRaFSseRL3U9zuC7rO84vG4WCv6YHq&#10;OcHmRkhYzzlwMk3vV5zV4Xo4lYowwyLuKexKLR9Pzhx5fqujNdkKx8S/xvCu7FZHm8l2JE/LgtfB&#10;JzUleQyhNkVgUJzYpK8FGGPjW1qFtAQzM7YolG+dZlcRLCAJMaTDdaVhtnT8pN5/ethZP+zsNDv7&#10;opoNlzMpFcFQIPaoZ7Y9efL4+NzSEgKO0396bp73pzPQmhWeifYQqqA5RWWypkgQ6Ii1ka/vyonb&#10;bAbJBe1YWR+YLHZCQdH82+F/8OZ86Ho816tJKXVUe+7GHrr+PPQh2tVJt+8LI4BQANJUpd3KMo8n&#10;QYoaUHgyX/SfUTtOpRhPVLw4iXi+TSoRHYVR4JqmGOhZ3xL20p8UfI/YoMd5iAq81yuyZzOdtmh5&#10;ubifUGMSNjHGh0hQHkwmwlzTUASTIntc1ZYsbTcBUn9ifyPXPOJnqDNTpJ113LkDHqpbzZyLdsTU&#10;i42XzuW8l0LMU1Y8+xT48Qw5XDJiNzNBNbYLIyA09nh4xNXesQ7fGXeAwARsbXRKKW4hFbBBC+82&#10;nuKw9sBsILVcIhZu+ul4/sCRM5TzRvHlHLSuZPe3BT3cbIZv6D0XKbpFHFA684ClGW4XmpfCVzeB&#10;WMqVBBnEAClWVnFwwyJug4kcQw6EYPF5qF6UxJrotO3Nwn1Eh+IOPuoEqdCd0MKOTlqrRsKpUHPa&#10;hFmm/QhVjouPmWpRaiUOvntcEngBHnQKmW+fDZqC2rBRzjOqwVULwTd39osCKVb0kfKgWTOTDl04&#10;zkBKUaIH465AhIpYmoMAlkrpTv8Yo293l43suRe9cnmxgh08N6emqe+uY3s6rmNuVIiyXDyGTeZX&#10;4SrFT+GYQ9jcXJX/S4yc8ZIS3MHaMvYWtjVRQ0jq8aJW5Yyg42nXNNygnP1GM/kX8dX0url74LKd&#10;uc4my9OffPoYb3Nne9OgXtHz9MmzZ3J1Dw9bzQNF2kawqr39g53W/uHDjz/xV+PgwBZZe/x4e339&#10;8aNHOxtbu+sbBl/D5zggGKfHXXKEExbOw2++bFZ12cEd/91wL7K6AHKGaq4WLz6R3T4VdAuTipAg&#10;ZkCA13Sujn8Pt1wa6+G2FWqepMQ7bJ0H+XeFb/SZsANjicy2iVEJ1dKVDBlqlJmEJcbF0UWq/MK2&#10;XN3X4y+F1Do0uzzbbrdjK6+IDxpvCMkYVP+mDg3tzT8DXKN4pR1Lgxe3UBdJYfnn/2WyryuWhX5+&#10;xpQs42S1BQq0haGO+eTBOuvF2YWaenLvoJObxR0Tb/BMFbPqHB0FAab4N5m5Fu7shSQ/9xOmF0b+&#10;3yml42ysGEkNWIyNL86wgacnxq8xqSK9qU7NrsxXK1VXWrsJ+8qt/Hc+KSg6hRO70ynZkAXP1eMz&#10;0w9y6J8nySnbwZbHOkM58c2hIj5CRD/4rEnyjEsAyp/Bh4wF7WhmH6fKDUOasWjsawsIrbZqvGoH&#10;xrA8z0erKvkL0cyENhSxsJmc72GqJRCEqXQY3ZljF7Wsd622i/qs4OACFzM0xDsIgIc06+0rBxzO&#10;aRgk7xbwbOFqzfammFgnxLXV7YajUYSuht2jj0m90mPt7Z2EwxXi0RlYHejTsyNHJ5v9gd32xWbz&#10;bK15/LzR2+8xlD/BbI6a0/7BtS+VEWYzScwMWNNCS1OenpVas6KUiofGyFh971DNcuXWnbu37mw/&#10;fhyzvmjUh6URUHGF4RzHFqBOocVORILaGjqsx3KAxx7B04TgDP/JV65PCH8AVqIwO0jiVZcapWg8&#10;rZII3hG0kKMM5QAVGb0ZR+c5xCvTJZYYAZmTPqd7S6UdvbuVw5E3HAcDQOVGTsc4rwwK+/JNAz/x&#10;vDSaAolG7xAbjMB9Y9iKWKTu1KkkD2X4GUzHdaey1j30Wo2gcknR80YSCREHmyiinVF+S1Kv4sYt&#10;b1dUF0eZTsxYfBc2a+6czNWmxkekd1Rq0BuXdByXeFUZXdIQADLiRsxawjaI1REr4sQ7YliFxBGx&#10;WTD9dAx5jq5O3kVOlB5GTTRYo/rpTrORMyLxSYonaQuhEfjNxRzB/zSUBdNJ8RlJIO/FCFUx4L7T&#10;d2FYRbEg0p2QEifwIMDicUi6YViInoplno2RMyuQdPxpcsHj8AUanCgECrFuSE5LrmpXSczn1Ttx&#10;3yh8kOOmPyybatRhv7B82XVH5pXX7kOmWQVyxDk5OsqYJaedta0Jaaw6BScvFUzj44FJLlGt4kws&#10;UsYTlcZJhUjGXopnP5xrwgvy506onWzvFG5ZV9hJlo+L0yI0dMkQP3upsC0WC7+/d+hoThTT8nKt&#10;xmd8zg9t7G2RXYfn5riLEBjm6jnEQholZnKiBgLXny0uVrD32830YUWCc6SUZmPBVws7xDjcaP0n&#10;RwAZO3v7GDBg/53DgyIXOJU05iFq32Gzt7O/94w199r684ePTMieP3q28Wzj4Sf3ORrvbjw/2N3C&#10;i3vycG13Y2fr2dP9zfXm4V7PNdZqNjY3m7s7LT5OjUMcPNiKMwC8ralx/SiobEdTqG986Y2lWfUj&#10;scdxQuW4kCAjmI8a470A7OKPUbiJ66w9pcRCBajLv8l3Hy5V53Z3G8lTKKLinTwUV4Wfp70Hh8gs&#10;xzJkW+PSm+TSQoJiHRShKsxDjD7SvaT+Uk8kOztS0HMkK6YHIkYTp/FibBVmc85H83KpAiB0EWsT&#10;GQP6YAXLN9VieNzh3by4RHTrXnm2bZSW/nxz7oB1TjML+DfvPSEX5eqSbqjQLSVjGDxDsh36xSDm&#10;V2xb3azhEcfO1kdOg15gx84YGzZ5DLxF+Ev5W1/TdFOkwMhAdXJ0eQFAHATnxs1rs/Pzp6ZN5FzJ&#10;HLH8i3zfrG3PO5Y5cbZGzc6nL8IeIzINrAqWdPeOT8kd9YOTCOpEc1hFwpeZl3s/eoR4insDaEQc&#10;7FNka78SZxPVoLMGQbGu5DqRhTFWXXGnMJrwWk5pIoWh6NQnZSapswe7rVbhKhmxot60FJpuONEQ&#10;CS30CyuZBCfk2PX5DdJcV2ARxHf9huY4RaWXEiC0SPCyu5GmQodJElg40MlniFWS5EJ7N6Bg4jGD&#10;LyQbT2vupYAuD3sDa41TmN6zg/5642i7f97g0AjDDzNP1T8RG8DR8UvXbpn/+6TzC8s4rNqPmfnF&#10;SqVGhGGoqGFQNhFbWPftTntnaxM/E6fZ7eoLiFTWB3rUzmTHVCgbMtiiB46FarrkXDw4P1EyxUfk&#10;j7942YqoLcyiwBUZu1qfCOu8vgzwC4FnsiJBWCllAvyah2T2qtiOXQRDID4L4DhXX6qIVCSZ4yS5&#10;NZOSMFBDaTXkD9JebKcgTNktqZ0SUwYs05Qo64pLMYPcWCvGsD8aKZsy0pKxDuIjnqFa0jg1Whzs&#10;l4LW4IROZhKecdZH4ZibgziGGkfBVRImkr041DHSTyIounCp26+LW9EaMTYMkQGKLeNOhdlj0Mkv&#10;i/7B0ysIvf5pjDpDahydOp/gEAbNjn+MqwtkfxrzC2icO9sdnMF+nOsS56F/H/QmigCftNv5h3C1&#10;RDud9fy45DsTY5HfH7MG4Q1cpJKmf9I3W2H6+WNfosAyM+3J1w3emIAEAy7XTrkik36QGUyGrQUx&#10;LMrKcBMhYIkTjAzePZ5G3KlxbFZRdDiuLnEiZaoup4cShJVcYVlo5RhDFGSv/OXJZ6gO1hBIYDEP&#10;cY4ZHnenosDl8h1MnqnGH2IwO1fx3eJmkHZtYKSUEGvqElxeBULiBl7gNSGbU1cYLNvelgpDhBQs&#10;qIQxFKi3C1/y4ZWVcOHYEFvWjf2do14SXkD3igpldB4BG8ucsmOXV28c7B1y8KqxEBgc7LR8lyra&#10;S9TCroVYWhJ1qX8d1vkGQdEGzvcO9pvt7thktdFk0xMcvbD9vuhqEIxVId29Jsiu32nw1G8d7Pvr&#10;qNOk6e5SpGNDC+ZqtODLMR2hHKbX84aceuE7hMvsqo7xtcukMAw0DixSFwyTTr73jc8vzaIPyD7g&#10;CxAzKiYLcQPSs8coII+9sKuGS0d0FEwOUB7BVcqS2C6Oj2LZME7hc4QibrMykO0zfhTjHep5QGDH&#10;hPmCHQazKsypM2H0A1N+FOFwIbLElwuGUrA6nQpYckj/A+Ogb+xTGK9Fn7GL7xIgID27X1ma1HmH&#10;38LuIelnpohcRpzEZuIy+jTdUFMGGTnW0iUYRWRLjg0RUUzPzc4tzD99uiaUKxT98bGKzmV4kOkK&#10;+MfNpNxVYxd6iBzHUdYUUvAUxvF5zSyiPDlM6mS9iu2bGjkvjQ3UpoanRs/npydWFvFUxq6sLl29&#10;eglEXPQ5CtFQsxV2U1AW7yRJRmFOgeRDVoy3CqSNgKmt7ivq65g7Razq3ghBMQFadLsxnOTfOY4/&#10;jCEZBwAwtTbRA/fOVNXa1linyEj0znTogdoEJKp6bYqxbqzjACddk18Ab2wSbGHWgvw3u22PVg2c&#10;kMOcQTx44jlqLRU+BmHpBoZ/gZ8Dh1n5iTntnxrGZGBe4LaFQiCki1BsEiVYQKNA+7GRytysErBw&#10;b87Yy54iHDKW05WkrdfzjJQOm+fbB8cbB6cb7fPnB7297inWCnljetz4N5bnVy7xhhibnlm5fGX5&#10;ypXq7Fx1eubalRtqSlRJuJ3xGO0GkBPHGCIWYdhIKqdutx1rbkvdP7L4Loap89gFQra83xhtZb6a&#10;Lls5XNApqc5jRuOo8EiH//jr191EYoBBGb0OHNMwPlP5mHC7lQcmcdnofws3suj7czvjYpCQqReQ&#10;3AfshFD1raZ4rRXJjMGexnhjxJfXz06wVMY/3rP+jjgvpkG5H3M9hXdulyDqjwJhfNhcMzmKErQg&#10;iDZuLtGo2MyxPA93yDOO03vKnhjKZbZIkhXELyV8lD2mRegNbhTXrXKnyGk0uikNjlSolhIDEjUU&#10;1++W216zEZfxjtIxSbUqElwyKvIXE49EGyke0yFb0P25pcrcoi5WuozchJT/WE7AVkmM7ic3aWF6&#10;neqPy0wJV3/U1RJ5d+E1mtgu94pNaAiTc9FlPDzSOrpoHJlvh2kaT8FM9ePR4DvywWSvZJJg2Vnz&#10;xeZK6+KB03kjYPnAba8rv/eCJDPHXCRjrMleSFwx1UpG5mGCZYjljG07/pAddGwYYoLH4kOGEwwp&#10;zX+cBel4nOieeibUCSrWfY75sgx1PW+EdIeOw5K5SxGql9DoyEbDmFeruXRdx5lrqL1R3XgZWDah&#10;uCBxZHZXGDwnREwdwKojVrcGHrIX9nbqm5v7SnZou/kB0nZlfg4poL67fdRuMI8JWJXDKnALmUFi&#10;kOhpmr1mS6TvBP4fp1NG+XarsocO0XHglkpRlu2dzi0kfa9potLsne23VAdxljY+sibwdsOfKfJn&#10;QwiK7jRdQaHHTw5ghGCF41wmqDr1wnY0LgM+kucS1/tsD1Bm6pqCdRQKbNxz01/Ao+ZKQ9/56lt3&#10;b0poG6rALQryTJDUROEZDccmI6i28yswVMEfCDHOzZ+HprxJT5XwELQo7NF4nIQ1nsYqvX7Gt0l8&#10;ZXQm2sZoVjRcrt8Q+RAGzaJy2kdR6famIsAkCt+B5KjVjCGdZaZkLl5xXNtMjsfR1bzNc7rjHIWx&#10;fcvZZwsyqJaknMOy8GryQyIbLogwyTQoSqRKaI2j/c6R3x7LaTEWZyfLi3NXLi1j9oVBYGrcADuf&#10;IIHb/Eg2eNhl+DniG1/tZJfFtiYOFvR2gwO14aHJwdPKxDD1ToSD5fHLVxZurM7cujR368rSKy/d&#10;vHKJFf1CTf4cZk5cPRNbnJ4vU7ScmGAFTzFDyWI/Ri3D0Y74oNO08dWxALsMzy7aJcbQo8wj9Hmh&#10;MwlyUdf6OoBAlwq4wzYjlI/hVzEzTLOVukLjLjCENw2xR4HGWGUQ1267t72Po+nectjoicolN6iD&#10;bqjfbWEtxCkpW8bBDXa3U0LC1iKMl7DeYiaLdBWvFJ+JSRLI0WDJjOCFD3H+C+TuFSgLAFcKi8B3&#10;BYsEIzIOY0UzMFSulVmkEw8Igo0It6DF2hD7nbON1glM7+lha7eL4A9pmQL1OGFYwI1O1WrLAmpW&#10;q7UaOSDaqnKfOdnqlauXb9ywT5v1Dos51oLesjmOtjdDDU1fkUiXsXa88DWIEbK7ojjBCMIr1iym&#10;SjBMnRzLDSAaqCuZF4XNHse4lM7/l//1Fwj9kSD290ETHVvBSnfgashCqImHldrcgZZihjVnsg+H&#10;CDnBfs5Fln/hQo1V+OYOk4afdI8mpvjXDohYBUsb3RQbGgs4PBmshXgnaJn5bh0RbJbDPR8aZ7eh&#10;qI9fEfCH44gJh1N8eJCQ0E3myjf67Pcb9b3NchEK6aMY/oUrmFki3U0EW3FS8lZCQ7qYmq1KslGH&#10;dDgR7W5z8Mhki93lROmwsTkix3Bh9cj9xMRBDY0/n2TTSdvOHYBVjZdhkRpFZbwaVmoiAJy2rreJ&#10;iTMccucI1nUrETlRIFC9xPwPbMQ0WIsg3vCkMTF6xHJBoegQO9j3cVnRBGa3mvFF4ZGqOqvpwcbO&#10;2kE7LrUhJ0Zmpdxz2yWSMAruojQQBZYDM2BPkWKgokxVpaYs9OeRTL6Izy6cgVJuB7nLACJKoUwM&#10;wRdRbAe2dODGayklqTM2yYcv3lHB00jdlT/VMT8kcK9ALYpY6txVMUMv1kGaoZz5sS1RNiauNUOC&#10;GFcEBkkzGB02Iuy42MAYHRVMVOVFWtNQ54sbONBpyoxIIVxRjcPu7kHdB6iWR95+46UbN68rhitz&#10;M08/utfaXRs8kc4cLmLcDxyxR20OLi5rMNIhH/rh8vz8UoBsPkzYjq7wYxThkV7sp1OCRAs2nMQT&#10;dZl3tH3Q3K13z4Y4ngy1GZpRTTs5HOLjNUuxOlPDb0KKcqQW7qthOXpI8BDQhHvY5w89JXHrA9w4&#10;C7sPyJOZjdMg5usWThgs/biOW2kp3C7OPvPSjc+99cpJp6FlwSLGMrcvC9VnEFp1gZg8E7jazBz6&#10;PQTaBmaASxYRJ5ckUYT3YFEKEgkVVc10LJdv1M02CMyyWSZKoQ87OlVGPnlOZeV0zIv9KemYYut+&#10;VJZdcNyxEbU1pm6eWNeoxtqbqAKZE6XqxYUJOQCoIJGIm7WJYKevM3DXWFiMEOcW5uo6Sz5DkTNc&#10;6OZJ97yVqNPUQA7Lwi4yh0SP+59xmpt+DDQ2Uaslrc8FGMvqsyf3HwJFlXi0pdr92A0LHwmFPXGh&#10;voBOQa0abRWriJjS9S/dWHbCbm3tWN08u/lfGxMdtdkmYHQbqLudUJbhVz41TC/Zj0CQdI2jF0UE&#10;9/lBPaCoozn21+OjnYNd01RJp91+Y2W5xi4VZhti/cBYu3em9dN+J7bYnGxEyY5XwwZCHdgz8HP6&#10;KF7By5FWWgGjSxLijo4OoH/jROylSp+LFZxAnoWavig1OLDHZlNUTTI2UwLJPWe7Z8O2inhEMHyp&#10;zD8iue3Tc8ZXkXNYz/1E1REfT8IKo7/w46ZiM5G0y16nwqcmdHwnrTFkpppRIMAVYgUykUXCCdNh&#10;Rw0yOhmacU8Bc9EX6HB8tt852euddc8h+TkM9VWcCBA/gIsLS5fQBxPyPT7p89y++9Li9HTrsK4f&#10;WtvcVuMuLq6I+hTo1T9pUAruHXafPXocdKjXOdzddiX3O+3k+B11pA0uLdYuTU8tlIZeXZkjxibp&#10;yrza+/atJijMcq3iDMRTW1yZkBSnxL/+L78IloSiwjpdcaqEgjeUljNDIxU/wMG248lgXFOdCcPl&#10;tK7dbkPNen0dS6qM2H4USDSeT+S0CZHKw4/iIlpwtz4bats1xitxgBoGFjnWYuZ9MYq0adKA7aUE&#10;RMMLUW9wRFmfcJCJ0ZnZGojaGOCk2SX66B23/Vu0k4x8kpxXUIu1cC6NJNfx1hhZuHpFucWzhtCk&#10;Wz8AIXFy11fapa7RsdK8uIEgL1h/3n/olUPjM7WJGub37gBnW8hAnIwL0keJrcMFpib1/QvJoBBB&#10;3b6uonBh5wiXkB2AR+ZqZMSzpdHz5sDRnp6QZMZSQcrY224PjVR6sEOa91TCIS8MjNVOJ6c/2Nzb&#10;sLnRuMEGBTAFT33ptVc+vf9heIpo6GdDzsqc8SfHUqNMnmJwF2VVYXY9NrF67Var1yraHclSjeNu&#10;D+Wd60ZY74q1SswJY2GCQH6kMNGRjrHsKcS5SW8N3c7Yw4Iv3CiT4x6B83EIM7nnUhmmC41lcKx9&#10;MzLObAT9JgCuaw8hEyQWwz1+S+x4TxiQJ0/J9YNImdkYolq/68jwCdPDUTvC/QLwiRRxRh8jufqB&#10;qipNH7+ZuerY3WtL169dXr12dX556eGHv+7srI2eJ1Qpln7uEkObBN7pMd1wow1C9y4rU0qyyBb9&#10;uTEPyKdNV+So9HFjpqvmCgE917QOcpghWOw+ve0RLg9uWpCkvIebt2+/8uqrwPrZhVk+vG3OpFr5&#10;ASTMZEQpm+3/vYMDxXPXHz8wyPFE/OGcscfZ2dbWFqQpyF9hdgbj2Fhbf/r48RG6Z7MJ5QEqOYDR&#10;e0u0lxmBBF3QSYdnkKaNqj0aQc8pKVvR3/tNUu1HrdEEbLtIQhvHUuUQIDujYF0SmqDtBpZOZ66+&#10;0PiblNgNIQSmhyv8kjRysdVWVhaknvBjYrtXAELxU8tgPvVTVNjRadlmGG6FL35aQz9C8F/hw1a4&#10;ime7x/s9tZUfVQxsIrzBxnb+44oV3tyFR4wjIeGmAKZy6fV33q7KAVtacb58+OEHv/7lu91eVwbX&#10;7NysD+JaMbfY398WwYxeGWixUEH4T87blD0BQSFmfpddAEc1ARVWoGcOBT5l00Bzf1/a3ZWl6Tfv&#10;vsRnyvuK3AKdYfBkalLJO3Z4gHydwVzqrWFeRAcec7VW6rq5R87n52aLlJBIz6y02cVL+4cNFZjh&#10;ioms5YNYA4FvHR66E0qLlZn5hZ2tjdP2VibwJ+WRiaUi+mWw22wlhM4DG5s0OHXYgZHkVoVkEu1k&#10;nMXQiBU3cGM8W/Q2O97Zq7xPLIbR78lFjeLtbMC2hp2xJ1AJjpTiImtde/sFVTCuMxBa+jRZjoHB&#10;6Iz8MMW/K3lqitcx/jLIWvkOOLAHCK90eyyudg/a9f75ZrPfQK/zYbDCKxVVpoRP+8OmQG1dWbpq&#10;B9+8fc1y2t0/UBZ7NRbg137rCx9+/PHT5xs6atYEG08JpDbJ0Uuzsx/++j0uKgVQ0jZe7kYXlWJL&#10;d728VFuYLs1ODL1zbWW0Wx+KsU0R/xvEeFhxYl11lSoX0GYcJqX20OB/819+BfhDw0DB4nomqHCN&#10;W5aJlWTLMSShZECI30gpHslSdlANzjr7thWKl77UEYPO8UI1ovBSBvmmRZeG9Yielzyz0QmqHq8i&#10;xr1O5gJEBJoBWJTqMUDSyGBYZlLqxZg9DQ27TQKoGshNUUdWWp3mccu5D/NFkevzG4T9xvsnuhEF&#10;5dGwf6YvIORx2A5NzC0tqmLa7a1MWLSS9hlHEg0n7z+VGRyAR1sGB4jexcRLVTddKc1Oq0YwLksT&#10;Jav8tNv2XWhmizTCpPklUh3zCqw+buyUTPWoFsxmYm0VF2Mo8vySc8ytVR8vDZaqs/u7XSTEbvvU&#10;N3Hp0hMDlLvkkb3jR9udqdU78y+/2Yzsf1CEgRsIL/nW3Zsr1y79xV/9hfnfs+fPrPbaZIyHr7z0&#10;KgrK9rPnFvrG5jpqtGe0MDv7e7//B3dfe0U79KM/+9MPP7wHkt7c2lXW04c5wtHiLl++fP/hJzZE&#10;vd6bm5sRvh4MtQKSOiLN2d3dGxurWuJQqvZpz/4UN7y9tb7+7AmyrvpDwFJtejHjloRVDs7MTu/t&#10;75YmzfaD1lokOv/CR+xsbgm1d3x384Bg6trtq+RHh+3m1ubG0uy8E+Ty1atKWRttZ3dfjktVuU0k&#10;b2Bwfr63v1+plmfmZjaeb1SGByZP61dnRu5cv3LpyuX55YW1hx80Nh7yaSk6vKB2kEaKpB4hG/1q&#10;f4iXyqO9072zck90qfbN21U+F7FRPEl9hUbjoFSeWlle2to4CDN7dISiyOXt5T59+uzylSsubuu4&#10;VpsWY6iqUH7OW0IG/oX5M26qGi7FeAyKIuN/4adgYLW7tyef1y9BN3c6ygZQk0A4MkU8EShjdQ8/&#10;evhEruXhzm79YFcaffeIsXoDKGQu6NTBsagwAqZDxF8dcW+WkC+my/E3MTrr9E07wqGNLfToCPcN&#10;lCXw1MrVS9Xp2tb2TrJ2aLkmjJCPlM/mgu77pHpNuc+DUxYiV+dbJtL+kLDS8c2OzbFFXUQK7Q6r&#10;1cpxtzM96bZrlcnZuRnjEc8tg7DCUTtTk7ExghnXJzKLKtPf+tZ6Mv/xBgvUOilyilHQCOogFK7A&#10;V1Omuv7tlBoMRsPRaq6uXoaZCH7a2t2+dO0uP3r1jbLPj7Ez1D+7+1vwdWC745urbyJHcsPkC3mq&#10;oOjyGBkiHisMkCuuY6pQaPgKVjxVCQvmCfly5zdnKzfKY5VRT1XHFjMKfUu1Oql0qNdblarxfos5&#10;oH6omLK9mDsPVmvTqGZF4KFW8Ghu4dL62gYBDpzEGYhIiUCMD0TG4EibWizNLS836s3G/pZv14nx&#10;7wxCFrg9c+kI8tScyrWzrEiDigRP5KgM5zZJmzlIkkUwVXJr+RZFuJ9XHLqdXzBODVSdxaVrNzvH&#10;+BrnAyrpiBcjGnFn1fWRiqeiSTZ/6apiJFmGp+jAEvs+On6424DeOne9XzCBqYmW5bB3vNc+Pmgf&#10;N/rndTG7spiq8UGdQ8+fXZCIVJ2hX0eFmJqbXtje2iWx8NfNW7cgCofigSCQI0Osvh49ed7RwvZP&#10;SkJ+R4bW1p74whb83s4efvTOxobmXkSyMS3cyFk8Oz25OFvVqL66NL0wdgzriO6NgBbwkSQXC55u&#10;FGQZBZJ/G63F//1/812zVHyktDj2lkrWVGuS0DUR0epOw2QU/9GyyuFCqoVKYPiUo3kSQl34YHSc&#10;PReUSyB2gdxrMnAYxK/Ngop3ros/qCZiWtrdgWHqMr9UvRUXIX19xKlcvdFzEmPCmFUbZMKKFcL1&#10;riIlpjJ6sLUO/yVZ8mrPx09HiTSnpnudRiQ4dl+vMdRLuhLgqjRTORoY5Xt9ftK8GDg0wYEVk0iP&#10;T862WixhNU3ZDVZJfJh03khQkN2hI7IaIG+YM0cdG9iYcQxynpmAYbu14LyQcaLNjoUnnEEF7Zer&#10;c1VvvYIsFReTwb6s1PLCksTZ06NDO17NpOE2F1QjsBNJDOA4F86jrd1GZ3hmsLrSGZl6sLYlxKjw&#10;6OtOsqYewPVrzK7Mzi4s/ernv8bOuXnjkiLdH1tv9NcfPXfQOL9uXL+6sbGuHCNaunLjuqJdLWZQ&#10;cPPmtV/88mep0dhzecp8lGZKOzsbzHyOWsflqamNre2rt25evXnpoL7b2D+MsGR04qR3Ih+2dcTb&#10;/nRVt36w29zfcRrdvvXS/UfPb996qzxd+eCjX05XK3s7G/XdPW2yKx8gRkNiH+jPYDI6Tjz19ILH&#10;54AcBcjNl24+e/JIhdjBWuWRUYv0hM8RHIFvo7N/dnEhVv5Dg63GYQFAnY3z3mluvrRSvnVlceXy&#10;0uKlpbWH9+prn3JniFhHQ4bOQANkDttpGUh1OwMHzZOt48nDkekO4Ue1Nl6eBt/BuJEdHSUmUvof&#10;JfDqyuUd4RpYR72uoHcQ2czs/Nr2nhLeMlUR1wS964raXZcu2FYrBHzWBjmWfS+UGtD+Uas3Le/O&#10;kJmOpOAzaoyYPfp2qk63L8Gqte6sjPtctCIqv7HPvPoKRKsgjg3UGw2BH0VCZlmB56q9ffOG7vaj&#10;Tz8JzsVitd165/VXXCpPnq2n4zsbmJ2tNZmkTE5ATUATFHJvfe4tFR/9PzLHfqNeLVcgLZNjk5Ih&#10;+RyGlyu+HODV68/PzcDmN9Y3DSohf95XqTpNy0MKcvel2xxXm/X65z//uU8/ub93IHanQwX+tW9+&#10;8+f33gf1eBpSUbTguzt7qtXn6+ufef0zMkQ+/OB9p6c1SYZzcLjrxK+UZ3yw1eWV3W3ime6MiOL5&#10;WX5Rm5vbevhJFKOT0+uXV/f29pud/uzcovdYbxwwLVtdrsVNe2SijT0rTdzUd2yC44dZ3dx0bU8Q&#10;8n5zakr0lyMbjUBH1KnUJpfmF0ExO4cN57On2VMDFpNjQgIPx6eaXlwYHzqfuejdGj+ZHDiiJFMy&#10;QGaDEyE0aml73eWrl4HonWa7vn1oJDdZmnC9GQKhVk6Wp/BUwUEAdflaxAXnRxSWRWtrNojbDYFU&#10;jluP0+OzS4vRgG9tWufNhp8gwMlq1RCDbUYEtShpgesCI+FSmv6R0amgWFMlc+fmYd3RF6Te+ZVU&#10;yhdjSBpEsEeoxRMVgGjJ7D4eaNSe0B21FfOa826gz26vMkPDN8TiGA6Mz5ofU5mLYRanqLPjyUrl&#10;SM4NY0aklOHJ7slwG1IjDub4fKPRY2uLLlKbW8Yb4vsyWa0oBWanaxazyC7B0+WJsQrpjk3RCptR&#10;A90/6swtzE5Xp3/6Nz/pSWkfHuZlxS4Eud9R/8kHH7nXt7eeYt7MVmoff/ixwcP+4R5cRndHgVIr&#10;jy7NT89PlFbHz+8sjw/zMCrU6U4A/mMyVRJNGeEeNk4jaRze+x9/ZVZrkUlnwf/IbDcKDHSvapRU&#10;OB/uNEM6+ltSTIGgQbeTu5eQXJMGN69UZgJMMdIiZ8a9U9ord2aSHxEr3UHheb6QB3LNYxNemFcm&#10;sTQ60+S8xzgWnyHOWpGCwKl9RIZ8qMhJfWMd3Wzot2JHL8aYI1larmGmO5hK6PbO6JN+4+JMnEx+&#10;LGrTaffwpLOD/UofajkawxxnNFvMwTNZzEgkH8IkLIA9RmaHFgc4GRAoY6EkViRhNZyOePGNT1YV&#10;WZQWwH3kXmBMQV1kRVqmf67U8N2oxJujg4eDQx3Vl8Wk45RNKFpkcKg0WVHm4CacO+qGJseQySQM&#10;nI9Xd9pHH95/crBvj/UiKRriTyzGpD63uLy3V0d0Lg1V243z25/5wvufPn324HF7ezu2lTbJyGiL&#10;h0nyN4cJWRTOdKYq023nhWxABVdMmMxjM+JH5ra8/IW5oK+xe5curT68/+hwr04D4Dsif7ZaHuDJ&#10;cdNtHJ/D50+eoGc7voyIIGX79R3K7hHp9bZCvUXhfGn1EtDV+9IyGEhY2YsLC9YOKbviBlxhzjk3&#10;n8Aq5DhXkQ0vt56njOuoBQSIUfMASqHL48mjh3ubm44wE2V0ytNWZ7Dfv7Q4Q3cJNCtXyp3m/nG7&#10;jrasz4/37CTLMnPPkHoyY0GOhPoNjDVZ6Q8SRk3FgioKMFOZnraYc6qvZqxCwzQ9W0nub4wG+nXD&#10;V7JdTa3qZ8I/aZFA8TT34dWJQW6VHnCZo15CwM8VdEhccS/mx+mJW2nuElXeZC1HWd5Ccs7GG4d7&#10;zfpuoe0PwUHt6eT68P2PBHzscftee37S6ZBbOvTb3eQdNeuNXQKqZwjs2+6w/X2JTWdPnj9ttHoP&#10;Hz2PraIYxo7lcra1vadR4BOw1xCkVH/+5DFoeHq66vN4T7ThnVaWgS+i+DoUw9QS0COedNitpWPY&#10;2d5t1A+iMwr7BmZ3euCy5Kp7euEikSGCaQpugGA/ebqxvb7DWxdpbWNr3527s1dPYN5oWfbjxvZO&#10;Bnj90/1ckCBw+LY7qLq5ewj6xZNEMT3ENZajwSV2eOJwvwFe0iqxzWJVAprFLtve2Wm1u4et/n7r&#10;aH2n7tzkRbSnfGgwk+PrNsCbqtFVyR1yVGD4KArCFD8s9bOL/UZjc3f/6dqalgmf3gGyv7dj9g85&#10;1UOp9nqNNgLfQbM/PbvC4pcFHWKI1RKznBgqvAgWoEzEzk2NbYMLaXRSYVH5koU009kwzEdFpeLK&#10;c2QmPMKZNyJPHVflYqpWYTE/jjoaZ/84FqoGgtc7zlHJerIOkv0WMA/Yg8iXsyumIA5DuIuzFLfO&#10;VWlQmemxU6lIDNdPlZj5dtqAUc1F8v8M0wBLiQMvQCDkoxGSRFO0HLOBMMPhUfiWEs+gQ2KdUK7V&#10;D5pH3pBrhS0RwQFn9IsLnMRO77x1OrTWPt04NG4Z9YPGJ2t3Xn7jxu2XcMq//u3vvvzKa1dWVi6v&#10;LN24ek3XO12pcOhWb3gsiwvTkFX/A/D40UcPNHiM8fYPDiBncP5Gc19x8+jj9486dUX/9PT0k8dP&#10;cD59CBDZC/o7ZprJHTNXQ2VGxcyhQr4p6KDOajpJHQLOfPJQXsy7k6Q1MvwnX6wFEOFU0WuPTwpm&#10;hnKpYwCZMZqZKI07BGL5haJV2PKTrOnXkpoSQWSChALfjWCXplksOAvk60UDC15PFkuEO/wMDL8u&#10;FBPxEn2R2Ohfh2Fd8A4Lw2pIOJlfWFpeWBQe2eIii+MlLM9wImZkGdsfNw92jLSAMyFEZYKc2zH6&#10;ifxxL06TRFhFCVvQLjPyRwyNqGTI6gQpAPmkR8V2wNI5PiGGy8RbrPGEQSIq5AjMDZvW+iVStDXc&#10;obFM0TiPD3MP1y97ftpB/yJK625frzY77R5KIl8cUy/GgVFJokqmZkTQBYnfXphq9I539zsj47On&#10;4zNjMwufPHtux+bjxqrddI602ZsFYkFg3JpMxCE/+/saprD3TbumzATNqzmEQjBDlXGfavcKi5+5&#10;+SWUUGiTVxrf3tOLanU6Si/aL9EssPIj8M75zu5mHI8urKSaoxxbxlUE+XGoRKIUEQ+zNb0iDmQs&#10;8YODDZ33DnYXa7Pf+u3fe+mdL3/5O99758uf/95vf99lubW2Iy/3X/5n/9KM98OP3i10u8z5Bdwr&#10;NidWVq+sbW6yjUDYRyX3p2sjpOvqDC5dWtnZ3oosNP61Aj8rPcnQZ0cTQ2c3rs7p2HwA/+kBzJsH&#10;CawKsy7WR3ERLkz6/EZHT+Z9g1MXpTlcIp25APGwn4dGbl27evfW9Vs3rrzxxssL89PGtlr/7e0D&#10;Q5Zu0/udNGKKN2undWN5ATvLoW7Rzs/Pa5E5JMksBCXAtDHL4dTzc3Otdr3wXfUm1FoD3ZMOcp2T&#10;Hy6NfE9o46Vo6ikYgfg+ZAhR1fLh3kHE70Ja+/2V5RWgValANTl9eH1I2LAE8Ymq4IXif9sd4U2h&#10;IGXUQxGfwD33KPYFtV+rva8gVR/YKGvbG4TEej4vzJLf292y5BRSzzeewk58Zj8Efcn4cdYxk4Cq&#10;qV6b4kdnT50rPWcSrLOfnnjMbYz95MSw/KLMj5diWKP2TKPZ8CPKlSrtvRuUA/2Vm7cMDNTrofCY&#10;iU7pezrk9sNTY0pBLIFYNLJA7XYPD/Y9AZus3jyscI4fGpjWPDLIiotQaPFDpieo3hOM249ADIV0&#10;LKJhkytnjDO4WhW264g/E3fpZMigLjY5md0CKZyBoVdQQ4DfmaE2WzFjnQwvFfbmM6tuL81JEgUm&#10;6adD84zhQCzW4rnpAHPCl/DF+zydgaWGhTktXBJTvEFDiI4uOT6/0YzzaRtP/LbhfwR6tGMIutit&#10;R8nq9X19hTgZRGDj1HNE/J0f5kQt0QQxrM5MTk9l4horgD5ljl/jpI3z09lRC4btf2ekUq6AHZIM&#10;kFlI0KmEdhjcht0UJW4Ur7F5xXbBcxmfmlnQEaoUoYe4DC9mYOE3+e3xaZ3AoK/3T9sX4/uuqGZn&#10;gMlDbW5idublN167cfMGF/87N0ErN2a02KXxN16+U3bEJJR7CF5nFYRxUwh+fDXCJn8y8wjSjsgs&#10;NUCjQhV6ddfVuf61qnTe2t6NlyPtsPSSQjVnUuAUplAwiPVz9BilUWq2UKULdU08gNxWiNBhY8Lu&#10;SCrCGLsY/idvr7r8DfRoYYW5x1ZHFcDvhFSbdVh2WnyxTPh9acFbhKooqxlM4FIoNVhn4F2aZMYl&#10;lEtjuqgiDDwM9Zj9JFUovEZnbbzvvFo0LD2QPHmdCtwnsrgkr+Q6ycuP3YAxVDwDnSLlEiQkKPQg&#10;1gB/2LjenCcqt29wDcYxl+B8rAQpdPXJKEdwiSANgihKw08GIRcSSA0hOm7vxIVR9jbtMbMGXXcE&#10;y4Xm64VqLFNhPNHC/44qEVMaDyLEYuWK4VWvYU2ERxcr+4Lrr4X2SWwRrBmZEbltldUmq1GYzixd&#10;E9IW0R0byqQWXuzst4YmZgenliaW7nzu61/9xbs/YwDhaXgL4Z0ZLUR2eVGeRJEIZI30wZcExS+H&#10;wYneLsZNPo5zHZ0mOyHWwGQZMWf76le/PKqWefY40SwXFwrPjvjH9B+RcHoaFh1goUa5zOODZSOL&#10;VZmpR7KRkdEHVi4vX7l+CdqrAMFHsgvnl+bRrwyKtvcPWUnWZpc+98UvfPZzb83Mli5fmj8+rr97&#10;72cGYI7C/+w//1cz85Uf/+RvFHmu5oKMO9446E5XZ8PXN/aL32IfrILmoJ4172m1G4eH+zHCT2z5&#10;mOU8jg+PNokwcu26DgpcOT1TM80+ko+cUOrYy7ihVAU2cCG2xerBnjhrc7ocmBquLAJmK1NmYyef&#10;e+ft/+q/+l985be+/OZnP/uZt9/EK/izH/7HI2TmMy4v9Zfu3PwX/+qfvnvvXnxmp1BOrm7v1/nW&#10;GwspzM0QMv2g5hofWZyrUu/euXP7H/3R7//4J38Jim4fduwchYRx6Le++fWp4cGnDz4xxHK3+EzW&#10;bK7PsFdoPwTLMtewyIUEHr/62p1//s//5Lvf+eY3vva1L33+cycehOgww164xfDFdLX8z/7pHz+8&#10;f98MDzLeQgQvwgZdDi7FXo/i4lR0lBjY6eqC5WkAXZ2tZTKK0dY5asYwLQ3f/uHOm59789YrL9e1&#10;VhPj/8v/+X/xJ//on3zx8++89vrL3/nWt8zeFFUhPcEM+v1vf+Pr129ctWDEBZRcNdzOh0f0MSFi&#10;jI3WZmcKx5kcyX3Gm92u264o3JHyUipBPr0gNvM0Rken9PImGsmnn5meTlLr+GifFPi4YxlHfAup&#10;CtTetceTHlZi5poNByH2MhPHkKjfSMMarV08RA/fuYOim5OWesFkYiiR3F4uykMqWCFPfRZWO+oU&#10;l2hHncVFPkeq8DhOaSl5XTTjF4ez4+rOOJKkplHR8gyrTCD9Yq2AXqPPQmTnaMNPEo8RWM+wijA2&#10;ZKIipckqiSdAwgPdJNGB97qGJQ5czBufTy/pNyYNOfxbkxKrYM6MLCbKSXNPvR2qTXy6RQ9KkKpb&#10;7dgazimmNnFbTqntM+foGp6oDI+V8pDpTUPj5OaKH5OaH4HCfKTgoURiZSwClxkC4k1EFWDWwJu8&#10;12zEss8AjDxh2oRpamOngbHQPh99Vu+xlx+aXqgsrlQXFisLC9/89vcuXbkKsnj9lTszhGuSwcOQ&#10;Ti6ET+9/elkYQ2DJuutf/310Wm+0bXB4Q0PFRqaWdTO2ub7nmjaI7JycHtQPMTzfeP1NsLObragh&#10;IzQ2lfFJZWLHIvBicFaWV3C6MIYca+aWscyG5mcI6lCMkRB6HXeJa/GKJTPNiWxuFB24gwyuxS03&#10;mhi/jU11EptcJP1hHkqURGpIgkxe4pA4s9Zx1uZs6Xo4A0mH0O9E4F7IofwPIg53qYbHxz0GKAUb&#10;PerCyoPwFfWIt99NCoRhw3jGhnkDghXds8NDjYP2BBnJlMq0lvv8vAPfVzehfmaYFrNbVZH6JaEy&#10;RYhBGrV4ERZ+6fGayxIBc4+oOdL0ToSzYAHElWdU9BGzg8RUhKoWtE2lYOVkmKNkDvHTNeWFa7Ug&#10;o/3juLwxoZrBATPEjoC3Vh1aWCwxwNOP22zto/LJwFwkJt1TRqjjldHTXgv1j6V1q9t+snF4MTFd&#10;WV5kx/Tzv/n50wdrXmAyUjEpzXWcDK52o57JiaWFJSe4Eh76SRqjRVabTkOiK7XlKzeer28ZgMar&#10;a3BkYfWSFs8YZmvn4MmTx9D5wstRHk3sYGNieXKysLCirjAuU3smQv7kRH2ajnPoLCU8U+HB0Xb7&#10;aHcbTlV3IatubPvkAfg8p9w7ElfpPfGS+cXf/ux//Lf/PTBTU/vTn/0Nb4633/zclRu3/+xv/oZr&#10;ufLCg01NgT6Q8GJN93GzJXY9DmfwBRAxBr86ICh71XTM4dL1j4IzB8kyAxi8e+vaHC3w4IA7IxTg&#10;g7ULJWAYgDr1GD867qyFIvQsQvDji0mMvvOxsvNBFxVaxfnwpUuXnzx9zPP0048++Oijj3YPFAc1&#10;hyEPHtMXZ1kbxJ4c9BGHW2jyp2fl8TF/WmwAJLyQcCe0WlpH66W7L12/fvWv//yvQFr+IT6wPXfj&#10;5k1UlO3dHcOPsm6VkhZ0ycbXyhdWa8KXXyYdZ6xS4yt/aiz06st3WQk0oHut1l/++G+7jvbxSfNm&#10;+O7dO3cW5+YwEbRwR5EP8qfy2nNqdZpN34JV8cz8PJq0Qf3lS5duXb/GMMrPMqA5arfZjqGLqTw6&#10;MT8bbtSPbt68iRHz5mfewcXlIri/e7i31/v1Bx+Oz3AFmDPSL9VmX3/9M87Txw8f6VfsjNZxvTbr&#10;cOTzglCtbAXcddxedoLnoPx3unhhsRu/OLVsIlDphklBDsigR/QikpKLZX9/DxSwtLQ4HvqfIf+x&#10;chPO5G27R7d2dqn9Mj0eGzT9MFIRReH8fmG46NwW5aU8SAZE/0ynpdiSz9JtNKvlcnqZIr3R8kKa&#10;b3VbQPwj+HObWZouO2b84K8UYcxKdrYMTsZOj+b1dRrseFHTa6KtXtRmSqPB9snDBg52QKzI7elO&#10;YuXs2ORclEAft10OAdVfsMbMps3c8ZNxw82D/QO/r5t+bHjiYqTmHsmQIKWlS1Vxb/JHqAsi0UAc&#10;TY2jWDdFB+p9YsmRJ6a3UrtE5BGpchR4TMuqsBPXzxB+kOcWZ64YPCX9YYTxWERDjqmCU3kyNYXO&#10;47kFfGKe4D7T1cSYu8gVcsRh1SEWNU8vttpnzw97J175jeu0TrOLqzfu3v3cF7/IEgJtqFyenNFw&#10;FxlCYb8nKRcpP5FjBnMhCrxI7xM7kDwtYyCK5tBkTGHxhh89W4PwbGyLBsUUGpaR2CU2PDHM1z6c&#10;bq9vFPE5mdoieFMJlNH3aEuU9anBotzzf4po6RCNWKOdn7ONJnaMBQF3iXn/0MHh+NImZvwS/Y1D&#10;mATVOEP+U5yNEsQSb04D5IxxtE/5FrEpKvw2Is709Wh908357aAwI3TnFO6WUgKKiBBK/RBm0jk0&#10;3vRM2ZRsdR19bbbabDTz++Ij5pJQ9EsQiBdAopoEi3GpwPI82IXzRv+RaVb8nmBH8aNI75sEB/8d&#10;SxNdZDo2Ni2B+IqYtQToWaGKN3m07s5YvCa2KPJ1u8ud123r8cHTRcvt6E3Io3l/3lasiBJqPiCa&#10;Lk50rq/R4VKtYnSS0RVT3qHmxfHuiHZLbXU23Ts1Wp+INTMT7dY+nCr7AJI9PtLoyvvqoQ1sNep/&#10;8eOfiZlVGyrt8pBRPIp8HithEqw7RbJzVq/vuiacPNa0utxJMLeyEMf90xO+psaCRvJI8N66o8lE&#10;CmEXjaCEkdFCdPLoMJjtBY15eLeFFjWdHOKaP1YfQwCrsIPiOEwN0KrcwoWhJeyjiGrGtKbQ7LUs&#10;YT/KsWovHfI33t3BeLzz6it+zrs/v7d65e63f/d3VCC//NWvLbKDnZ0SHzFnirPcrLzbr01hBjnv&#10;0lMr8tCcFoy7ZX0We40DUFvEKk5LES0FC0I9vX55eWa26hFWZFf3WDzsS4fxkYJJxwBa39lW+RRh&#10;2dBLeqiSxzo4RIk2Beh/EST8q9/8RmP96uuvPF3b+NFf/gTisX/Q2tvb++KXvrS4vHzvgw+Jz9oR&#10;LcVU3hVit959+VbSrIdIgJKkNzszk0RNY9xy6eq1q7/65a8i+HM2qF4rE59583UXSbNlaI2YRBxY&#10;qZXK7P98WXvy8tVL0C7ttcM+9K2cecPVam2bie3Z8U9/8bN777/v45NFKCkWF5e//b3v/+LXv9rY&#10;2rIMuien2DLut0ql4n6KmaYfoMzXXTXbA0dHnEbd0g6L5ZXVnZ1dJ4WnZ5h6UK8bO8EbZSBykvOE&#10;nz7bfra+uXzpEh/c/9d/99+LqZ9fuTVWmV26fPX6rds82j95+BCmV+92pmo0N1oX9rSwkFNnk5mc&#10;XrbZqCtowEpYSDaDPyVpwmOjxYQctNBXempf4uYdVipHVKqGpq0BGmiph87O8cPgLuIvkvxgmDw6&#10;yYjWeAq4PG7DGz5zSYhgmItYdmwO7iiS8T+dTGH2z0zPKxTSbRRuC2lYXXIxI8JdGg8DpdVCgXE6&#10;ONX0RsZ89pK5w/z8DJbhQgVsde5EUySBPuBsYeg0DwvX5fixzegXh4Y6LS2fxZTsWKyxOMLkRkx2&#10;Fos6h0vIkYhTKea160KoLQ2FVyRW1i9Iw+CFcUNiCmBeQHWtASj+hYY3zWhI8y8uEFQv8NELpy7s&#10;Rup1F16iIe0d6BzlKf/ypE+ABSf7gaWSbhUKcdjzDBCBZkyzGLW4ES6GJ2a0Ay5Vx2I4nwEcXdWn&#10;dSmPF6Pbx0N7UKpSZeH6tSu37y6vXP7sZz/3xmuvvnTz+nytOsuO3jkfKWSevgLrBU3fy3IqAP/t&#10;WP8jkeunpwosp5Aryos1uVS5Hx7W5+fnHDBtE3ZhSawM4OlHLOdH9rafH+xtcEgrcup0o4XfuZhQ&#10;5+ewK+pitpLLJT6d0YNG0MbbQWXIf8dFA4O3O4b/yRdXtRwvNKJhEeT/xhQwDhnufYhwUMIkEtv1&#10;kU/bbOqdAKNJc8iwTl1qTx/3xamqt9PYd9z0DLdi+BafhTGax25iEswW3T4IdQo2kyvnEW/BBLUV&#10;zHjjfvdsMhcSMBuvJBmRXXqFaXfKUa8hEYSrhclaiu3C/czYVuRrYlqRYRLTE+sYA8kicEoihuig&#10;IvEpwTkwLlcpe/1JsgAsxSIUrjjwkhUBDZ/U1sYzHHioWkfMDdvWUTsZN/yAvx6Zqzpmjr2ji5Zh&#10;C7s6txrm6KnN4ziFYVwctbEIJiGwYqQGhieZLRFUhJ0u1659/GRt92x8bnhmZbPeYddYmpuTMs7M&#10;ohgmgXe74PhwOCZGDhvb3U4zHqFhpUKw4Ydho8pNlWO7+eyp4J2Soatx7vHxQXPfu7cRNCzlqZFb&#10;t6+4Z3VgIR2NTdRbh2lMB4acjyADV53i9xqXrfN0VNzSDhtNH9gcGZG9ViHrOcWoMDLwYDjcC35k&#10;nacwuX7r5vPNDRK7br1x89rVv/8HP7j37q9+8ZMff/v737v98tW//Msfbm9sVcvTXDDCQZEZlOjM&#10;wbnZxb2DnaXlJa+NyoTznoHfpcuX0BcdLk4KTznfLo7suckCWgxd6KKWV5b0tlhhR8ItDnbQ22MR&#10;H0sHz8QW0glnJahr6dl7Z+WhyvLpWAnzDU0DQYAsX5pkbXHJsr60eoUDBVIA3KBcmfjmt7+xc7CL&#10;lddqe8JnZRDt6Qmm9V79YGtz2w3dbLd0UQ5Z9z7vE1+5Vq26kD558KnLPp6lg0M3bt2aX1iwhJ6t&#10;bXuSsW3Frej1qjMOyvO5hUUb1hdj9MDZgAOlY0uU5pVrK1/98hdevn77nTc+g2ayvvZMj4IN/JWv&#10;fs3xvrG1CZgtRNKxYNYWKJL0CgIsvO2z9klz61DQo3ADTbL42e29urlNCOLxsA+u1e60WDnoLUyi&#10;oCfqQJNgQJFS63d/+7fvvnr757+6V5qaHrjotOv7yu/HDx+ysZmoCaGeA+sPj1cXl26UqvPuk/Xt&#10;DUJ55ToIUI2iNVOCKX9dIJ2uMPLB/W2uHy3yVMAg2xtNtbPBLihVyio3Dy19iQMooUeDIh70x6Ym&#10;7qPXXnnN8/S3nRY9n5FSmw7U7VI4PsSuMyBuEYqjW40vwsVgtVTTLBkUacUQk9SRLxaPo88pr0f0&#10;Nv05FljGAReRnmyBt+pt52uvvn9llltaXzRdq2UWOwGjwCHTqPWTwH5iEqNkjRwQDMmO2YnJdjVu&#10;2pajoVE8XmH4LwoZXxI1TtL2+SADNr4z6DcMpUwEQvzK7nUWSI9rtzJBCjzoZGD3Z7NK3eNcNx77&#10;z1hax8Y8cI0KBguAUlNVbdJhvmV0QJ7RzRMzipisViHbhU9VqsyJkpPTddIbGyR46iQkpVRR/xJU&#10;V2q1gGrsaHth0DCcbF2MP7O5p6avvvbm3TffvH779he/8OUbV67fuXz59uol7OtKxusAziBXBUcg&#10;qFRk2zH9i62+zwzqsM5BnWRY/gle0Ob2FnoQtAqO7Xscq4dN7+WFYOSPDOLK+PudHYu5nbj5IkVa&#10;k6MeoJs2j5hwD18MVMfOZsrY5jn87GJkJIM9BhPxkB1NXjlozTRy+Pe+dNv+wk+IRXHSweNuYpiV&#10;HZ4oc+gZngIWjuMmjiuJPI1HoomXttocnvFBomPPTjpWY2yNxkoDw2waYsDm7nFFRS8Y6cOozGwQ&#10;sIGqEj4h5eHVhebhT7WgXxD8tKzJbB5BfkOuSPKYhUIPpdeIBtFzTOBTtm4ycPw6vEMLhHA89oGW&#10;SExucCuiRY0XeyqiYv4ay0K9HhogIwuGicYfBUQIQ0uEueZa9eafmPG6NBM+g1oauzRvX/rEpDwP&#10;LZivRzOpq/bKErfmlsa2cFPFJaVCwgvKJkHJVkvW7bDnwGwxuRZyQdqd9b1We7g8UJ49tC9PLzB0&#10;wz+MNVsS4YJbemYXoSPrEipqT5fwsD5pxp1qX3nfuqKYzpsJ06kwxpIQPjayuDIHB9S+12aWcR8a&#10;ze5hEV+bVYXW3El9kAyoibHF5YVLV5d3D7eNdv2VpCs2piMTJg2KOfsFBYP4xoqEN7lpTrr9xfn5&#10;qCJ6zbnFOYQXd4wL4u0vfPa1117+8V/+hfX1h//4DxB7fva3f+vXP3/2JFpRdXXv0Fin0T65ev21&#10;4hTubO9ssXLBWEAy9Zm7Yt88wJ7NrGT15aYgraxXrRbRIjcvM5Jd0nLNzoi47jT2Ns2obP5YVRc5&#10;yOEQa2Hou4vUgqOh0vDMpfG5S0mm0Z6Xqrfu3tAhbaxtdBqHWHYLC9PrG8iTOz/4wQ9cHK3D5ub6&#10;cw9b4Y9HHi9OEYIpFUmWJ7Toih7q9UkjELDoyeny8vLc7OzTJ4/DBj2/IKCSeYg7ELVIw/wDLKqw&#10;kmJx0UHOPL1AffatTexTJaKJt1ve8ltvfeb+px8C796/98nx2fGtu7d+/quf+/Evv/76yqVLndYh&#10;/1l/FrifL5bKvFWvM2zIMZfzc9AnVW/W6yK1hhqdQ/6nZo3hjNAXDo61DprmkeH7D57eun3NBeko&#10;QPCDOXXqjcr4hFJ3YXH1Jz9/H+XNIbG4ONfrwQ9bvimL6ruvfWZ+ZQU/c/3R/cmRgfnpcmN/LyoN&#10;jMhWJ4NJ1ybFereLgDouRq/Xc9pq8gpfkotkWJiEhX6CozyG1+l5+mWxJWNBlOxsFPl6zAKGhnf3&#10;93AcEEZmZucwCW1LXwI70FkxPzMbx/142bmQwtvwAJ0KZGdgNrCrMUz8KoOvn/ckR3iOHVr7ALPO&#10;D+cktrtLDtDm7AmJY4zcjRns+Mpc7AANjTK0HsWlOnFWUn/SpYWtcwRvGD/CUYpEeqA8Uym8e83A&#10;FMuhVDkrY3FwygEvzLzYsCVDJu7vMOr4j8RDOzLPQqAmWiIXrpPIYgiM5eqN7Z9Iy4jZHXRuAfys&#10;kdGqP0RVRD8Q2nMON7iiaVRVnidGAQxEnQ86cpQRQFW57YUZdaRik6GA4jpewRfXtwlmjAERIwPn&#10;Vt1+PR1snY5+unN4VCpfe+21O3dfu3rt5pe+/OXlhYWriwtUiZlhxlbmP/0VBdD/9z9JaUkE0Kgy&#10;guor6SoXF+vb5gD7CUWIZaLXFVcLSS2c5J48fGptsJh3sYjGnNLfjIxrpm/cvHqwv6X6jrQnevDC&#10;LWi8RGowDXXrteGSeZYhOjgGZR4cYdCYYgJXg2p6cP/wi9fzGcNsQ7CZssQuJqBmHjJ6TZDBSm1W&#10;m9RpIdSiGCVNwaGbjIgwZDqIzADGJJicq9QyDWIqYwCMT5eRHvdiw8BhQLZ/mwxdHXO3ywRBqeIL&#10;Zgz1n3x0CrshZYWFZspXrqmYhUNXq1U9hV8P2wrHkFolY8CkWkQJX55BVsFy82jTErm5gH/opPmx&#10;8V/ID8kmyUqPUidxyNhHBu9TlotlHiVAPNGNV3GXNWaZ22i3imzmwBhueEMYvU2/ZR2nXYxIOPJ2&#10;78zmSlKxWl4X2AX4tF1bo4ZsSi0/3lnqLIipUlJABuoECkPTlWuvdIbGdg8bEcP1bH5CX9Qep4+a&#10;OWC/WoHAlpJjdXnx5VfvLK/O3r59DXhz/e7N1z6bCST7huRkxVLmlFqWwYkJaxLvjs73t3epo5Km&#10;RZMRZ8mxldVLlrtKvHGw61PATVDaVldvLCwuqew8LjMzfGVjm2b9MLgwAccUvzv2V1jdajdwASv+&#10;ljEACvLOzs5xt/mZ11/93m//9sb2xp/++3/3hS99yUT7T//9n/3hD/7hW2+89jd/9SNv4k/+5J/+&#10;r/53/9u//w9/0D9uPHr0LlNRaCpqA5gFQcMnt435TTdbh0YF5dqk20EzjZg+P1szI+c9vbo4u7A8&#10;77yenpl3Wzf3Nwe5ZylXM7gO/TtOz3k7kaqwYR2cmhmYmm+dDl69tsIIQ4q2k/TWrRvrzx93GvX1&#10;p08vraw8efr0yvVrb739zscffIgtyKHcs241ulbpW++8DepZe/48BrWD3loYnu74yfGpOCsbW42P&#10;6Zne//D9tefrxDAv3315Smolfv/+/taz5wQcTDEYy1ImufRdm64WS8WZrkJXyi3MTbdbDa7GPsYP&#10;//SHn95/pCGbX5y7/+A+uOvWnZuuT+R9U0BAWDxouwdzs1PTtQmqpxyAI6MNAQnEBqNMQ2I9Rd/9&#10;1tuf+ew778zNzmBqc1pamF8SjQ78IIBbf7RGsidc2NN56e5d1Uir3f/Nbz7a3NzyWLpq8tPza9cv&#10;ffjRbxhZddu0B/VHH97r7B4Y+yzOTndbddVpu1mPyVuAFXHUMThGhzNpcwGQH5kgwnFrs7MwlfjQ&#10;o/2fJ+BKg5V3FBeixAN6Saq4ubnpGAPyn0YXNBol2pGffXgwW61EZaTekt94glTYUUxSytt3IJU0&#10;SeenclAwv1mmJj4j8N+FP9sV5boKyfj8zBFq1XLDKjjdllacs90cMQehRBwbXF5esEVXF7Elk6TG&#10;WiDOAmddqJUJCeYhEDLOWclqSkyWCxfyr4TnaOkaNjG1nLhJFtHwsfCILWKGUsHMQ/7KpMhSDejv&#10;i/jYRgACDe1R+JERZ3J5zofY8bxwJkueSCjnhen6eMUoMbCATlTZjg0gisgEb3C41ULyzLjBnRoP&#10;A2Gyys2uPKeQ4AMT5RCA09TYMTIPxJ5ClKWyoRPb756udwfWVWtL16pXr33ze9976fZLJOrmiIqV&#10;+E4o8cOAzxjj//c/BW875lVxg84BjqdzYkRtiP742WP77qWXXzo4RAtVuvT39vd8uEaj/vDTB+2W&#10;j1ZEuOHRy86jk2h33K4Ql93na0W0sCs/Ibg4OZXx0emx86USYVFT+q3HqkFQisivN8lyhAeAG5Vp&#10;B1++GP5nX1x+kdLBxrA0W65emkc8L9cWkSkOtreRPTXy3n2nQwWK/CqSCyAY10rfw/0ElktPWLQT&#10;gemUcKeCq5EplAOehMRkjTAxVgoGyxW92kM2XSJaT+J5MV9xfWiswnllcxs7RlkZs8k6ixv6aMYq&#10;LU4n0UsnvBrVDXn+WKlirdaIezWeSWZIPEpcz90K0IbM2ZjNTJI6xQKnYJXnn5izYKu51I2+UD1M&#10;5OxCHXx42oadcXgJryNyLPdRATYWYYEKKeqvNKQi7N3R+cJSiItgJuZtWgenJss1uTv2SMQTrppx&#10;vrJCsXVdeJi9w+bJxNzdyuWXpOlAceBObk171XNaWFw06zWT0yjMKJROjq7fuL60sPD02bOPP/p0&#10;7dHTw9393c1dj9514im1mp2CIIc1PhN72ZPTymTFgnd8pDEkSzIHdi0ODS3MzdHHWPSMGGSGGg9Q&#10;CuHXMuTh55JksrNzSQIAGO0AViYvSC1+u4urE1xamexAK80u1VuMqcarPLBKk9/51ncEL71/78OD&#10;RvNb3/uOn/jn/+HPv/7lr770yku//OUvvvqNr3/pt76+uHTlYL9x68ad67fuvPfex/VGV590w5ea&#10;m2MLa+7Fo+HFNAG822y1L125tsPnQqs9MT5dnpytlq9cueSm1a+oni3zoZN2pguREAz6SC+6DdQJ&#10;9aNddDE+Mzp3qYeSV4U0Htn88JDf+d3fefmlu9//7ne/8fWvA/qMc7/81a9ivH9w78Pvf/s74p0+&#10;+eD9t9544z//L/7ld77zzdfffJ0vn7DN4qBhBzyhE5qZrnJrQFi/e+dGp8WCbPn+w/tvfOaVNz7z&#10;Rr2OfcD09vTN119BPDEabEL2DGQvBnR+lmPWvC3a6yiXiE/tUHLUt9964+u/9ZW33n6T99r6xjrD&#10;7y9++euWCWL63/v+b1empn7xs58ClX/wD/7eH//jf/rd7/7utesv3fvg0yI/Llxpz8pucUDvNTv3&#10;fvMB+hbbMKVdJJ+pi0ZwrFOs9fqz07MOFHyE3/vDv//973/3M2+8XqqOXru29Kvf/KzbOaSRE9A1&#10;O7/yta9+/V/+s3/+vW98qwNZXt8yqNPcIHvTt3kOqqhytaQWwth1Mha5rmINUl+Ty7iQtjfW1YJW&#10;rK4E+bqGpVApO4a04OajriXdqkVOJbG4ME8b3mzV7Q4If8Ps+fycFKzeFKmcRtgowlslpuKdhXJp&#10;hKkRcUQl+nR4DH8y/OUjqTd6stiBoyM62szy8AHQz/Q0mDVKg8gUpisuEEkcscJJ8z1896W73b2D&#10;6EHwxEIXx86Is3LBHvfnJiHAPM027Uf4zP/F9CVZNuFHkxKzaga74SwGaSvyYs2DcxVrM3SNCRss&#10;JJ6pMhnRPHy+s763Nz1nkBfOoRPOURCxjyZd/B4RFhvfgp86US5LIIOSJR+LQ7yvyvPNEc3prdFC&#10;rwL84fol4SjsLn+0+AIc6WCqsVQGOZpZOG+Jsk9OPNUdIrP+EGbE3sD4137/j1576wtO1hs3b92+&#10;fmMGPVr9nploLqYC0ivIZi/+5j/9fYzhzKK4LqnlaQRV0swvuK70+y5JO5AfjcuDGm99e2u/QQFm&#10;OjFVrVWM262fwnatm4iAdmsPfWt71+Q2LcOAGyS2+nB+o/bp8dPlCi6NcQCeZETx4JxAVnpnTI3Y&#10;Kyfmzl05/M9+axm0qwGCfi5cujxeq+439k/6nY2HT93F5neYGQ7EdAEAwqQPu7ZAdT6hiI5kdHqF&#10;MbSHUwJkqd0iwE0IpN7C0+Urwa0jPe+46EoUQu1ynLwgKZRmL+RysSpT74RiFxpJSRw4evuRVxt2&#10;BQQcx9FQRGFW+Dm7K0RRpJ1zZyj2XbpwJQeqW0m3Znamzo3KLGm/8Su3dLxhzyOoqXxuE/XwTBOx&#10;a5FGD8wzJcKqXFHRVyUMVB2X6woMj1sBOssxQZrHQxPVdCxh8FH52jGMmRE1hA6cnAhsRagpBL8R&#10;QGRhcc7y0086TCvWNvb6w9WJxflfffgeGtiUWLAMy20JrpIXJ7z1DMAo7Hqdm3duHxw2P/zg/u7W&#10;Ae8H39i0g2fS7s6+ofHqpdUOCjIbgm6vNFXF/lTCU7lNz5SlYsZSe5BXnlC7WEwyKSlPlw/r+0bB&#10;k6NE/kfx+ClCDN2OTnr6diedDfYiXdJbLqI4wn03X5merWGXLa0us1h0ONqXAEcA9Q//7Ecf3vvg&#10;f/af/SvH+s9++hPhs2999vP+oP/x3/zbG1dv3L5959/9+3/zr//1f722vvHhxw8HL2A1TqE+mMB9&#10;b2PFxe68EAkND4u1oOv0fqQ7qCB03XLT52tp7LxEKA2UubW3edFvxkOumDA7gELTP+kVbq5CYM/a&#10;51PzN1/HqEsG5fCYo4oziQL4lbsvX7u0YiryZz/84eLqMgL302dr9cO6VbQvQrHRunXr5Vu3bn76&#10;8f0nD57g96PahcJuyZkzTJiHOzHD4NhjB3LQPNgXPnz09uc+v7e9u/HsOVPx3/3+99757Bdfff0N&#10;hklQEFsznrAZ1CtZTpK2LRYEuYKV5/i4ngMJ9vbNW3Mzc5tbWx98+MHs7Jyx3OOHjzkRv3b3FdG0&#10;jx8//MM/+oNXX37t0cNHlFk2jg+zsbYmjsSsq9lCQ+DPNLW3v201tg57O1s7XKbWt9bodpnwkNDl&#10;YI0NKBOT7jSzmdmZ1155/dbNl0pTlb/+8c93dw+uMD9cmb+8OP3Hv//3Li/MGRZdXlp55eVXSGxr&#10;HE2WV9fW1j0iaLNxhg4y3uii3bg/oBR3O3OzteNT1zdc0UzodGV12UI/3D9EELx963ZT5ITF40S6&#10;yEwbUqdgEuq1V6+PGqJwOQqV1vj21GnJOzSd0Sk/Z52yP7Fmt4ZABiIcGiPxCENbfxaZ/Tkqilrc&#10;0vXb7ZpilIPEgQKJ6JTQB1NzrJbCe1ChivkZ69FaaarV637+i18seAUNc3JsHbK6hBQOOGPgHtIM&#10;QhJHpIyFJKAIMyS5cKLFxH34G+dNaINFXpfjAjwTPxQ4XdgXye10LMDnB3f2m+99+Jh0+dBcseuP&#10;GKsZ5wOjj5n6Z0WZiNfmZp3QmRfFgJt5QyU6KsoZTSMfVCFSUbw5axBQ2i/CcYuEg3xmgdL+IIet&#10;QzjkxMzACOZQVzyvcULPekMqz/B652yzf7H40iuvf/5zJBPvvPGq2mh1aUln4n6KXiYuDYWspohd&#10;/k/XVP6v72fvqHoxOXVuYqn3DptrG7ufPHiMRFnXEu0eHLZ6ByqL/R0vYDI3iTHORWyZ2/XFlYVW&#10;p7W7tQVxKUusZ36I5xwSo5Y3siI3KyPA2tTIlenRGfE+iSHAENOXhKEGT4b4Q/BVn4rX+EVYef/q&#10;W5e8KQIVrYdmIkE49VZnv33clAWlghntOj1jCBzLLyxERgycj+NLSSKlokpvgtcxGFWg15JAiDCH&#10;k/PiRsC3GR+PKFoTlvimkIY9pyr9XoXBF46iyKWY+oX172Jw5k+MVKenOXv024cegcupT5BpOAae&#10;T44XGufJUUd0qavPvYAV3qmYFFYS/Ro53jADrS5UVyg4YbMbwkQhsWyxLok+Ac8DBTHe3UXUQcxb&#10;k36V3LgiRiRaLjWpwrZU4QKFB64dZEGrabQm8AyDWSfjZvSMO0iMruEepankdydUV26YosHgbUxj&#10;YgTnqoXTJ2b9+GT7oHfpzjsDlam1nS0O9hvrW81DHJBYnrjSyDSuXb+rQV5aWoG881xZXFqCrXea&#10;qL0+sr6gyqTF3e5qsY/KFQ4XpOa8liaMfG08fhPEmHhN5jSxX3TIMr1IsFJ2GH6oe2hpcXZ+eQWP&#10;0lbEs1LQwDuu3rqqLR8yNpPGJOOpPGvSdmX1soEtsy7fDNRmKaMC+2m12crm1nMcisX52X/8j//x&#10;s+dPnj19urd58JUvf2V2vvLDP/2P6gd47Le/+813PvuWG/feB/fgSzGAD2VrmGIXxEdfZrWVNcEo&#10;2kMXB4f15IYUqtsi0Plkvlq6cmUVmMO5SF/S2d82y3Y2ZVMp2ElPjUl4I4IuERiwtoenbr/z5Ynp&#10;Oc8t3btIJP0ZOnv/6P1fffj/+G//n0fnJ9/87W//5jfvOryfPX++fGmlwZsTidEkweyhXILt3Pvg&#10;13xglT24465r12qtMq1j8zGIgJ48XXv87PkXPv9Zco4HDx4YjL76xhv+rF/+/OdC2xYXF3AB1jd2&#10;ihYWRSKFeXJXGFcODPJhUHWZYD97tvn0ycb773987/33LPo3Xnv9YG8PbLa5sfnOW2+Rsf3yV7+U&#10;yLu7tfO3P/5rVd8vf/rTX/3tr1XcDr2Z2dlQPlHkW127D6HOnEh5D81Wmy9dXjEvpIZ2lZpOxTlp&#10;eOTKtRtPnq99ev9Bp9f/5bsfPH6+efvu64h89z5+T+bV8uz8oweP/uJHf6FwbbW6P/zhn793772d&#10;7R2+G0DXUJCSMRYMy15gjCKsJKaW2FYTE0uLqywMxFYsUDp3Ud8PrHZ+Rc7SBMigzreY4JXpcswp&#10;+RDwikCkWlle1QfGdQKN+9SRWp9fnDXbl3Qf0/QoAgnxeWN1E4vDXr2+68IwSoJGcLEzjXMDZTBj&#10;BXAqOb8gsmk2D92hXqvasAygPpO4DcaPW4+DxazQMXL7+nXgWX1zwxkUCvCxgZA5ejLVTHASIaSq&#10;djqJg8v54DCNeDYRo+fDzEBYOQM8pYqHEqHkj/XvOU686pNoFUIxJTG5f3Hv/Sc//c2DjcODucuX&#10;rWZIzExlXGk2OcHSE9wX7lXGEOEdjCRhXFtcZoAbihlLfmOVZvsIywPV4bQTA+qlmzeq07P4rrDt&#10;4yOmtF4qq/hq8qlGcIYHeuidmdGcs/nY2ms2zgYfHbQPR0s33vn861/40vzs/OXl5SvLy6vzi4V2&#10;qAjC/v/H9oJ6Fv+JbYpecMC0vr/XaPlh/rD15xs///mvHz1+7qTe2dtTdjsBnsWX62xrY4OCqjw+&#10;bKisKdf7teDDg7wCpvBoaKi5fKmxuFC6nwoaRmjVqpZqmSnH0K2VuaVZ0ILJD7ZjwrLGSL9LU+5F&#10;/m8IcPpEkmx3EEbfSsz0isAbhKTmXtNAKxkHIvYKZfKoZHjD0ixVp+2xogAI4tbSrnqxEehqSpPh&#10;dRa9SNEII2kZixo+Yap4G5q1hCU65I+p4tVIZaEewaPOlT8Zi8X26LQXkqlImBml5Gi7vovMq5hA&#10;ngkAH2+2UL9d1wR8GfxPEjMV4CZH4U4Lr1wvaQ3FmX3omKVuct6r017kPkmjqoCUbwAJpzI4XjP3&#10;9VsV8tH44mvqIdP7u8bdqm7iEDahKfoD1iH9+Mqm6PF/LOnEJqQ8TJtn6zIUMctBZi2McwcwVWJ/&#10;YheEUQKZRPeRuQCDMWgZWtvor9z53MLVa+/e+2BzbbvR2EfsCRyIy0DINjP3J//0jz99+KE/Xk1a&#10;HhszQl9f30QNiCtGLDnO+ZE4phcWllR2ynl1ITeRheVpRRXkML7PAzAKVBR+ldAAkCYTjQ4VsExi&#10;lCoXeKvNVG1vit3/BZpNKiArvFKKn6ZeGwSrGphbvoRZT8J03Aklb3ZpQf2hewWmz2IdLEx/+vHH&#10;Wvbf/0f/iEbmP/zZD7fWdw53Dr7/3e/MzE3/1Y/+4mvf+M7N2y/fvHodd/nOnVdu3L7z61/+kp0X&#10;4GVpYWZza216umy0OaWpmNF57AIGfIovfP6L6vTlhZVquQp5XaiUbt644a1YbKgrzf210+5+iApI&#10;huOKG98Le0uxCYCS7XbREUtWmuHk6i5HWgwpOWKjOhT62dMneAi/94/+cHNv5/6DR24cBQtktdWR&#10;AzmwvLz43e99h4RoYXGZtPq9939jFMdh5YVTVmArZpLYmD047eHsTOk73/2truxnJLZWL+PGsZHp&#10;agmEpYi/9977hwdNmTpQHVC871WF+A0MzC+ssj7SXUH+PEZ30vraU0f4l778BZffg/sPNZdAqtff&#10;eFVJ+e677y4trd55+ZVvfvvbb7z51uzC4l//9G/A1lCDrKdUVeE9D5yNLC8usA0CujObmcLpOuOp&#10;eoGdxVmTpogzYLD3cWG7dVz+J2uH21vd3/z83b/+8x83O0dX7t5B27957cZ3vv/bt19549Fz+QkP&#10;Pn73PfwoMoPrN5ZvXL+BcTOPxm3sfj7cRvw4OIATXb95jaVJYQ4QgBv6sfV8raOPL41NL04X/gaT&#10;WCQ6T3Kb2dmZertFWPei84ANmaYcHOw7neOBWZyXLielhn+eRFMHlh1dpLCH4xOb/YFareQE7+M5&#10;mv8ft6EppFeJX7Z3BjgbTexubmHemexXZxxVPj5eKvE1BiVcdDLNX3rtfhny3T10s+loukmfdNuy&#10;DnHah3TDNh3bOR/Apgh7NoIT97TdOTgk2cufp0nrBv0O/R/HK3YTCSw9a8mfMpvfOey/9+GzZv94&#10;rDa9fP1GQu4Hj1++tTRVQRGKRc/wRBnZAQbg8O4eHhoIoG6PlWfrrf5u0Lljq7cRmSvMhoUTUUam&#10;/mCedrvhdMHDhtAkjXtsiugKcw3Oh81kF3Cl2q0TYQw/2G9OXL3+/X/6z9/53Bc+/8Y715dWYY12&#10;kF6ksAFKRuQLSC9cj2Tw5H5ybDtMHj1bf/BsY33/kIZdKfxkbeP58/UP7n20ubVZpAJhl4xOV6ee&#10;PXvUONhzqrjSwBAHu/ue2kGrce3ytT0bbG27vq+Rbk4vTV+5ecWrwUJIgFp61VwJKMhcV+3wO5dn&#10;pklJByPOZVcxWJ5UVhf+MUFKxiZrwijcGFqV4X/8mgKFPoZsWEyUQS8D7Enaa3U0VCQZVREGxAo+&#10;C0e6QY+SJs46VC9BQOIvrlMaj3tjR7/iSpoeAiidDyTJZYy+4pTZDO+lRCF6rGM43Px+MwiDLRv7&#10;q5YSNOTza13gyLPs7vlzNeyNzLTykoDhUKJuJIp9HzrW5AjYqJJ4ONBkhR0fFMcNTNwklsMteIAr&#10;0cLSotOq3UZhrPbPR13TsyuX4zFO5J4Y5FxGZlDuVJexLxeMOUwIawsMpnYOyS6XYMLB3PbR9vIj&#10;TQoOEnGyHrgsB9DwfTRxgBfr3/EVl3GqmfKkWj8EDO0pz7Fu/9HWwUh1bu1glxKl2dDqjZql4+cQ&#10;mrz59jueqlnOs61H5VpFGVLf2kb1VhbA68zR0u7Rrl+ct+p7xEYx33YXS2mcKB8caH11GONkpGzP&#10;pkqMAVlM0tacmenRrh3FwW9vbm6RGGNh+Yovbs2BE1V5fsrMbOWgu+/MqcxVZi8vlKYnzHv0yk54&#10;A4DZubn7jz71ZJyAoaX1EbfaB9ubd+7c/Pp3v7Gzu8V0hxiT49xXvvLV0cnx//Dv/+Prb35m9crl&#10;//P/6b/+P/4f/vdaoM99/q3HDx4oqVCD1A1FimrmlFRcBt3eOhNKgii9u10TbXyvjnQ+X556+eU7&#10;ifxIgOXgwc7zi+N2vFLCmfFQgc1qYfDwiwRIXkTscld6g1xnopDzTiMSGZms7zWePHz093/nO63G&#10;/sP7n+gVYj/d7cxOT1uC2i0DUCvrvXfv/ebX71ZKzKIGeDXpp19Yeh+GQhJEdGsTS2LoD//oD4nD&#10;tjZ3dWkIzRyiLl2+/sqbn2cx5+h5cP/TmMGMTaGvwuLcSEobJBEMF3uM3MX3S5Lhxenuztbt2zeJ&#10;w+7ff2iZFfyRk1u3ruvkdnd3v//t7yJTP/jkPgXanTt3MDBAgmbIehJn5cLMLEyYdgX3vsJQdHSM&#10;Y9M4SXpfYAO/kCprO1aE3aO2JGpS39rsPPelX/30ww9/8e55f39+pvzk0XOakKuXL9P57e65ToY2&#10;Np599ctf3t7ce/T4kdWB9tZhG1r0G6FLFuMKtLhVLdphne+qcok9VbtXB4bb/pYuRIhXRhK3MJxL&#10;E7NL8+7IOufm4/6lS6vUVgWJv6/jmalWvXhXi9I2JhwcOKl/3RLumxL+epPFTnW6ah143fGewiYo&#10;aA4wGZedLhzYytoi/nQnp1/+4pe+8MW37fpYvHc7i3NLlCXAUo+bh5R1nFQn7IIj3uZ7A716cqWU&#10;w0rGUPT5wIa4AJmJKCT5pzAV4356JuW4Uu+0PEfxokbpa4ZtCudUyNkOLh6voxopxME+l1KdwNbB&#10;2cdPtiUjTc6XV26s0jgL6l3kQweBKuQsrsFew/XcMFdwMSuOd3YaD55tfvTpw316FAUlWXr4hGgC&#10;zKmT9rm/tau5XMRJSfpiEbCmrx0vHw9N9DR2AucGxnYpTtqn9dPhTw9btVt3vvUP/uH3v/H924tX&#10;qKO29rdZHjh2E6FSSDyLIVRwvsKCzql6snfYuvfRg5/+9Jfvvv/Rux9+8hHE++Hje+/eQ159+PGD&#10;J/cf7O9udVr1o47B0tba06c7m1vsH0nlXAc8w9aePFH7itEw8N7cWtdAG27I8hHAwde/tb8FBdEH&#10;+3J2rsEN9G9+anJh6vTqrIJhOzYLoYSigRM84CTCOgUtYS6jlhypIdDYhv/hG/Oc23HLDXLs1anJ&#10;SicMuHHHoSVuFirMZ9AK6nbtH+yDiN6HJ5OlrZlgJG1EFD0zTnXY0gnMHGYPEYrNOLclmHNfyUPp&#10;BGzUKmccz7iS0LAtLDgpfESO8ZCHjiFhUh3SqGSV0KoCXSPUUNEcmXFJHjH9otWVdFMkAYVrF5Of&#10;0yMSxWH2YCWcMVEpLsekBVvR2kxALRmZkDCO5qGMS4yF1qqhkirudiR+SlkRQDzcjFhLhEopDc9l&#10;C/QrOOyhz2BcRMqaUHMD0kK+HUFEYY2Ifh4szf1vIBQMwOgLYCUfQRUGY9TiXIwYkB30B974rW/V&#10;z0+fsmjunE/PrzhJHeJMHAwaSOiqlfKnD+7B3KCCfPZd0WFrxCEmjaSVVa1WWKsa5gD3W93G/NJ0&#10;kHhYN9Jdq8eOTwfgjiYU9z5cBpWZCvjFMDexW3M1LMvREswhED54MKlF41MYbttJXj+ZqS2MT5Qw&#10;gxkZoCmL+Yjmun+SYLSRgZlqhb8xqrzy9Otf/+a/+Bf/Ymlx8Yf/4U8fffpwb3vHyf71b36bgOP9&#10;995dvbK8dOXyp4/W33777dp0mblOveNQIuxrTNdm4lNwfMwcuVKeVqB4Hapsb0BKRVG2MPZrOcyn&#10;JyZu3rpicRdxROfNvc0zFk3RVVt5BpCOuzykIxFGKLsXxy3a3blrw5Wlw3oTgdUt5FIw7X/y+PHd&#10;u3e+9zvf//TJ4839/f3dfYCPMnhuLuJlleC1G9fHx87//b/7N5vrT4XrKIdCDymNX74KZkQ/0ycN&#10;soU1wH/ttVdN2Q4O6laAOUa70/jsZ99GAd/Z2P7kg3cvr8xfu3aFjFGp5t4NmpC81zjO4dBE3gGq&#10;jtf2EJcH/J+vfe2rT548czBS+ED5pjE9r172KO7duwdLWdta++/+zX/38YOHsdUaGLz33q+nzeSS&#10;8wna5/TK6Mj9cba8fJl+3UGsStcWuA1npysoHu5t5ap15b3MTc9uPFp/fv8hQisa11G8X4a7J/Ub&#10;L119/c03/sf/4d/+5ud/u7P+7NWXX/aoSeER2HWnBxzxpCo1WkFpIhXXRFxoed0DyH3eFGUM1hI/&#10;5MNmF/MFDhd995kBtQUzYdIGKfEMNI78hV0nxloaPqtrKuKP+NWZJ1hdzneGVS1v7QUQUfDrU35g&#10;NNAkhZYVi1VFKRImcvNJRweWVBGTrGa3w1FXP3v1yg02+2vPH8/VKnQFbrXCPGxEGIKywC4zapqd&#10;njnY2jLySm5YZvpJKS7mjsCjiKqQd4Br7j9zShGR6s6A5SE1up2MuLvjkeTY5ewLYmwQewNvxA+f&#10;Kp0MTOzUjx5v7TXOz2qr85evXono8ECmTOW4ySg2HgHqQsepHxXsZGB8Y6v+63v3DxM5NuydoiTo&#10;2JJ2PMHqicMv3qWDzOD/CPqN2+GheziO5onyHPPu5GUPDm7u4Nkk8+nxYfvSO5//vT/5F6++9FpG&#10;DkMjTIlQXUBSkfEW/VJwmIKpB9JwYihU19Y237v3gV7n0f0HTx8/3Fp7tr3xfHdnfXt7rVnfY4XK&#10;e0y7D6ZSKdQ1a4ZdCf+Mr4QZtr/yIy/cxWq/lsdOsXNCE6UKZD4vsidEb5C+k0xh70obnSlPzE4N&#10;r1QGrs6a0jEUNkEqwZBC3bOUK9XYlJD3xBWDjVPiSIZ/cHvOsYO2YHUl8lmosLZu6AIrRlfT6tSj&#10;7zXmKihrKWSYQSXgDg0MolgETZsCQfrhJ8WpDSX26+0QT5AL1uR0TZph1HZhjk26vV6Y8zr447CS&#10;YaloXWxuyQ7l0cSJUhpl/IV+PS6pTMGsNW93hjLEF0zFxO1FjlqoezQLmOkGM9x9o4XSyoQCdAJk&#10;8NUYDDAFOjszvB1xG5tApjlIjpUxO6ltzCSTTGuaxuMn2e2JAC9wSeX1lDUYP7yBAFFBADWUoAnP&#10;wf/3L/ACUZYcmjmMcodhyLpKcHTYntMlo7lEW5UXFI92Qsv1ndYbn/ua7fLjn/1kfqFiJHN4iBY8&#10;UD+IxtMB8wGUqVI2HoeF8uuF/CpilR5T1YpvxS/dCte52lzOHc+X0tvA2Z4pV6cqfBWGLrafbtT3&#10;GxBIsPLCykKc4IeGDg4hNiuWtrrLsTwJbjLNwN8zLRsZ3trd44ACC/VpX755IximS/FieLo2H4Pq&#10;Xr82PUO5RM40OVpW+nqk9T0UXUrV3tP1jWa7b67GVmpxZflIall5em1z5/3ffPDOZz73g3/wO/Or&#10;S+++f09B/uGHn3hU4m148b366qtCSnzyyvysYGXieAebRDuTFQkOYGVmagKTrly7Zqmje3vqrYOt&#10;weMmR4W4BCfLhWawGdlCEd3uIQn6mL16+/DkgjHVdLkcVwv3w9CAadfv/dEPnm0+96IR8Pw0NcTS&#10;wtyXv/LF23dumYW4dK+uLPzJP/nDf/APfjBZrjZDcR5z3+tKAekZRI8g1QytrKx84+vfFLWltTAw&#10;npmZsSMEkR9sr91//z2r33VreLB3eOBGX11ZNgJxJ7tJXyQ7UBkvzk8XBk8av+5Xv/YVD39jfd0v&#10;U2ZykbcAr/gc87P3Hz146ZVXPv+5z7/xmXemZxfEGj14/NDgWE8sh9HihKFXOAg7ZC/MqDWmJW63&#10;RtgSuGiWT+Tt2DtxERsXspDUlpOxn/3k3vjEjPunaVwvRHVqhu3NW1/8rcpM7Vtf/NzC7LKDYH39&#10;+d/88gPDdmo8cbrN/d0QVRNrShFhUyWlz5QodmBngzTg+pOvfeW3DCx3t7bnZ2cAJnt7B2xvqmWR&#10;clNPnjwtYKXhSyuLH3/yoN0/ax0RxWYUrablVFrYVdrpfdI094CfaUVKqYtSfnBEA+RWZCKSGXVk&#10;M6B4TrsN3bxrLeesDpX5bHIAh549ffb+e+8jzV26eWt9fcvSFjJnRziBUA6UeYxXVlaXeOZ/8vhx&#10;V+ChLorUDjh8xEPkvHHEQGGQwuoAXduNZfBJx3Y+3Dq7aPv6DPitwuNjpBIXkxR5tK/QMYZPY7kT&#10;wpnGhNPV6MNnm/efb2HcT1QnLl++LqPqYPfgpbu3Y33u2gWBkGNHYHWEdEpB86O/+lkv7tF8AJym&#10;iW5nAM75kNmpPOgNceGqg+g6FR9dI3AliMLaRE4i0sF+MgoONg+3NrbX9puf7NaPpyqvvf3OtUvX&#10;Z6ZnrVhtpz1ifkbr6gSIlrAoxDMW6Z88Wd/Yb3UePV37xS9+fe+9e0zCdvc3d3fX0YU4JPAnjKtV&#10;45Aa8eykzlfDNwVtQ56wlE7P2HboGnqd+mHfrxSGpHvuHsfh3pfEOWnuScSuTQPS3P0d3y1UNPpi&#10;utHJ8dnJ0cpg7+blClsFnke4lKHq26hn9LX8X7u9vViEh4PgVJZL68T9g9fnvXEBJfEbwqSZgOri&#10;JvArg1IcJWQkq8QxEJRfE1EQx+kkcINLRoxpLQpvwcISOBY2SbxQJPAqEyxTxl1BUUu4eqweK1Ok&#10;cQ6kF7anKAsuKNSV+Ekl74LmV/liahrHo78jnWtjXMpMg6J6mkT3dm5CrNFaJD2d9Vt0VppuOCkf&#10;HEtW0eoUpuD149EZScuVeEViQEwhva8IltmJxDQ8YkuFW6gU1k/y7QmT8efDco138mRgJS1ytGUJ&#10;5zTuiwLCL3UHxC+O73RhxoLlTRhh7OQvaKp1nPlcaBUTyJCOJRup2aw/fr41f+k2EfgnD++Dm1Sa&#10;1cmq+9H7MGznYqc3UzDS8htFuocg7BDUyO/BmCen9ph6AP9VoXX1+tW1jadIJW79Zr3lLbnXgc6H&#10;aDYwmemazoNP+OrikmPFPo7x/PnFoWChasWcAknPmMTtGKsIk7yxMWvSCzbu1uKyGwCqqg2LtAjA&#10;aF+YliMet2r50oIGTnDfJx99JEydHwSUZm+vcfvOy7KgBC1ubOygPjrCXBSq6edr63/+539BQKr/&#10;lh+orcWoco5YSCtLqyqi5O9NKkVEmbMXSX1NKcr8+tLczJWrl2wrj7FcmuzUt49ahwX1M8vLX2Ej&#10;FgNS5ZJaWCLY+MxS82LS/WEeEov94bHZueXbd15lVy9UyYvY2NiGrL75mc+8TRr1yYNna1u1uQXV&#10;A9Dv2tWbrMVlLe17DfUm6JAODHvEAMmsW0NGU1KDsMVw6ZxgBYs6henw6NUbN7/wpS/efvnl3cP9&#10;52trlpK1wa3DseZ5emXOCh/HjdIwC/QiTs7wC2pVsj/fa9rEiks1+eq1y1dma3OK3/lZGUubExNT&#10;kpkMHZ8/e6ZEdVIe7h36Ur4FPogueHe/bam6Pd257ia3SNx1j09YalnJTlB/IqyFfdTzRxsPn6zP&#10;LN482EsXrdTr1x0+B1y3vvFbX/nSZ1+5efsWw7APP/o0dht1gl2KXTMYNRaWZRBmbZOtwM2aIYgH&#10;GIfM5OM0P/70AXZUtTyxvDC7evUaVtPMTPnOneuoEolKsrtO5QOVDH2dPBEYjQ6xr0dXTmh1j5Qr&#10;JXTGvDhPJ2oCG71vcXLmjBIfjlkQWWE5DD1Dgg6KceGRYksBjA2citoxoAuSD9nf7JxI0hjIMFko&#10;olKMC5pytIM9UDxMTU3PzF29dbe6eHlqen6oVJHXezElBnPsKVuRo7PD3qmIPydtq2tOcCHgrHl0&#10;Io5m98Aah5Ow1UacizeuM2poEJEH7qY9ihMmNsN+o/l07YALUmm6fOvuS9rKvb2dl25e5gPkgDBx&#10;p957YZtRKs88eLDx4PG6GWb76FSAlitzBOoK1yhVsFu30xvqdNJ1h0cGp+ThK25cD9s3iQszNhra&#10;/fpuu7fnnyqObeFWgwZge2vjqAcz96eUNWRx69AtRlNW8OqOz9a3tn/93vsm3w8+fXD/o083djZ2&#10;D7bDQjNq1kJ2XIeDhPaUCSf9toFlch1phftJtPFa2avGBUoTduKSHg4jIfaxeNctjaX1JM0XAAD/&#10;9ElEQVS2lQiAlLfbogo32tZYuBfPLaHSxNhMaaw8eLJcGZ6ZGqb3MUZB4WbilzPKYQp26reY+slU&#10;0C+JH3GbxHDgB29f1iIpAN2No9i+GpfjU0wzaEpYQbGnzezdsJak2g1hCgh/s9liOXXhUs1xHV+G&#10;dNb+XFVnzAhnFmbYQCKnN/Hq6x21M6DK4g7tgD4ORxJIG19ZXBbn7xkXEGsxkkzpgUm5cuxHaAUE&#10;KrjIMkMzweTUYbjqAklyJZHX4KnghvgrDmPynE7kJyjNjrMbIjpLH2paph3LOOdkgDNT9o6unplT&#10;Eqw81WJA58uqzGJRyBgh9ha1aaT9RNW5NVJ8ZASSn43eGgdChaqHgR+pZy+AQf4a9lkkY7E25BEZ&#10;4oxvdtSPUM8x6nDZOWiNVObmr65+9Mmn/BQq5TnOCLauBlQjCNyYqlVHphBMRqmoeACSaSnifPW5&#10;2rQrzQNBbdLlvP3ZN2QPYT3oMF23mJr1dnzMOnxxaC+5YJWJYcEG8QmkogPtKqzEMYT67HgBfIrM&#10;6TNlqc2vrMpQwLE5bje11V5emHukS2KiWFHXyj7Y5ctL+njzD4qojedP9FWaYOxqCXhq9FjQMnw6&#10;PT2s79Ubh5ube6urV0gpNraeP197jsztpLCvZ+eXIMH4CzU/fY7eUy94rvJwoZZm0GcmRD/LjVAz&#10;CbLzvFbmp6/duGZPJQqdmcIeuoTcOcTfUEEikCrcG+3eIodEwTtYWb7eG5tRnl+7esMSNcLRKyuM&#10;Ll1aJrGSLXDj+vXp2Zlw85484zlEuyZurtGw1FkM9EB0Dx8/XtvYsleNgiBmsTTFb3ZAOjrjJI8R&#10;O76xsaFeiXpUfl2rIzfrpavX0Fh2tvcwURudlpU0PTfrMHMuh1Lre570fWf8KJyLfNYzo9Pj7U05&#10;JFv7h/s5bUuI6RdGXI8ePQEVOoOkKZHA/tVf/vTJk+cMMuwRRZX22i3lnROrGca8MKHY2d7u0j9e&#10;kF5NL1265M4g8lfwxShzdAKn6yc//CsN68hIpVS6DGockFp5LOfTqIKb0aho9nc/uP/Tn/0Mqrm9&#10;dahQV4kRzIEB5HQQUxDxwxjfePOVq9dXTQX9qLQ//AyR0dFcmEBWqx8/XX+6tlke58bb3CJ1OmjO&#10;1vD0er48IjxVCtnp6vKSqsuqVKNEyBg6wcXsQk25g+QA7jacu33j1tPHT7KxvXRnRQIIyOOjJsWP&#10;JBcyiP7c2+/I4Q1gGo2pyhAIcQjtn8QLhg9Pz1jzDnL1Yf3wIIfMxcX84mX0dXxIvERHx1R1eqIy&#10;jUFbnpk9Vx9VFw77F2PzS4PlmeHqfHtgdPfovH4xtt45aZwPSUwXviYVAclNtVGrwk67zqikVRpC&#10;OHLNmeD9F62Nzf0na009+NRs6TNvvyXturm9uVojUw1Qyg1Kk4C8bEBvXvm3P/2NzhjLwg+PbQ4v&#10;AuhwdJ4zTlo6gsLbMnZLL/SeNqPwXgp1N0Kb2ZP+K8QZw4jC7JZ9XxQ4J7u7O0+fPX704MP3fvOL&#10;H//kpx9/8lAul5pDkRUFdpilnf39QyQsN9xH73+48fR5tx0oT3EQgxsHqYIOBlShsMe3nR0rzTEN&#10;VJ+7LomzkqV3jrMTEViY+AlLwU3SRKHUZxbT63MUw0M5RvWMu5N2c+SCH076J2nOuNzDJ3cvzWLX&#10;8Z7oH53TvMK24ow1qdUrnHAd0OoM8zOSL+ZBYIO//8Ylcyp+VSYe2Apx4PGzY7M6zBAXkMUvHWR4&#10;NmTPV4xAsdl0aEog90vEAHE2iWzCpR232smR6oL94zXYmfzkbJ9+ID+gaqxqL+I/wvNwQoJtCMTO&#10;Sv4lpDaV6UrioM4v2Lnyao5kVt9i3h0+DO/3jHRCPiHz63UikGX9N5I7q8gQS4enL2S6EJmR8RLo&#10;mudEhctcHmYY56jlCfAJNcOpETqqs8HzS2GuTvS7k8RMBQFozMgs7Xw6JU9MMxrMLXZKfrXnEW/i&#10;GBoa6vX6lmqGDqEDxvfAsS6ahFeMs5JOMTZMiUcbgNzu7h9Nr9xavXP96eaTJ08eUdP7qidnbGOG&#10;Z+bmZbgx7XV/urYvra4cYZvv7hsgakh0DGIuXWZXLl3+rW98Y3Zu4S9+9JfVynRygy+M+2KOxL6z&#10;Vqsp/F2Tly+vnHOQmqo1dCTj3vsxAzoELZ9wfnZJM9Q/ZfIWalJEMM83xc+7ijTj4bQWIhg8F08g&#10;x2vBoKM4OD4SgmByPqSWtG2mFxdlwYHtt3f25QFSwjhmkAgKS6KkFwD0Gwd160OAYcNE1Yim3ebB&#10;YwNEwxX95jD5sCY9ZZB1fX6+yK/9LHlFft5MZeL69WvOONQIDqDt+s5Z59BWLzwV8xkzdgyGILs5&#10;DrtdwpLKapsnbdkYq2Z+0SlU7pYKZ9UnT59Rgkmdd3qur2/oBtxNq1cWIwNRL7fam9s7H3/6yfbO&#10;AVG7/xADrVxeFc/bbfUN2CxsnZNWRvag6kdzq3YSfQ3uo0aylh4+fur17fNODeA/7It7lJbdVKUk&#10;/l39D11xBM3WpN4n71KVetg8cPAaWGoV1E8mP4MTI63jjmug3e36JOtraw8efurZWw9rG5vK8NVV&#10;qbV7dh9zB9/Z1NdgamV+gUCVVM5jMDNjyFCIzmOSVZms3v/oSX1vH9/GO0eU45PQ6e9VZsYrPP9m&#10;1OwjMnPFKD95dB/zKBAaW6DykLDj3/+DP6rVtJfTU5WZl19/88bNu1du3Hnzc1/43Be/dPPGtdvX&#10;L60sLBowg52gxJDQjiFTgph1dePNtkGKi5ID+mSz08QyJxVn46IKMclFPnTMQXhUX2xPxA54ycgy&#10;XoWN8NKtO9FP9DxV3ij8BblKxxAg030C+dFRpnuDo2e2jj9LGPLE2AQ1GDfLKToWgeNKCQnrjrBi&#10;1hIexmlACMdJeVpqhR73KEgdxNhDHx1zsFFn7re8HhTeshkytcoIwtLS3MLlqzde+szs5VvHY+W1&#10;evvJ2p7V4CCNM7nNLk4otNcpDbql2Ome7uz11/Zy91anJ2/KWyrPfPzeRy+tLNZKjjGZc+YgSIyD&#10;573zJ59u3f/kKU81Pc1hHVVD5Ib81vNhWsCbNxW52E/5zC80my+mPRDFkZHu2UWTTS4JlJGWDiFG&#10;19DHOC0lfrwY0KjtUUMs3cZ+ff3Ro1/97U9+9auf3fv4w0OM9AtODp0PPvzYK9vb2Xn+5OFhc1s2&#10;1sBxh9MuVDeaKbKZ4QtRGtI3zBcWyKlWl2cWF5avX6OarU4viFkQLxmLM0exGJyTbrx1FIpQydPY&#10;5mY4j1nmEVneCJkVa01w+sDc2PDU0PG1lbmSogOJrEhdUhKpO93aZDwOcpV09M+FPC3iwlB9GSC9&#10;cRUv4igt0AT/fI2bLgRVzFTPP3ETaGwyqhkt0Skk9eK056gK4pWsvkShOKE0frML0445lrk8B+OM&#10;K5iDGdJpIVT25+BVM9PD0IubuB+OmddPqm2cg0/tFnMlHDo/sxNBddTSagRLlKGt3EhyX1fLeLVC&#10;l0A0YVhCUkdlra4aHWUOryfsCwT24NDwFTtYgucuiqkK3p8LBkIZd3bDnyRgRg+X6VG8p8nmE36Z&#10;YBiHpasbRcZJa6/EpC9aHQPMPjuswjk3/WJs/YLr6pIYVZhYRBA3DlfRQsXZLTNeVJnOafvwNKGd&#10;yY9IhkWz1ZPyNb985fbbr7fP+0+ePTFQM7+BWxa5t+PTSZgtme16YorNpcVlsh6Qix1r8unU+YM/&#10;+L0f/MMflKaG/vV/8187ccSrz/LkwTw+T0phhNmxoTolZ3Fwd5t9vGAHhRYhFQbni6mSlWa8b3Nr&#10;C5WuvHAOtvYVhVhSaNPE1YX/5jltr13H4KQwOD/x39t7OyJx5XgSo1SmsceXtYa0+u516w1I4HbM&#10;OPbigqRcBhJNTIQMhs+oSmaT4lzpSBuOF7+ytL2z0W7XCcamZGNbkMNszSwsv6Fbpc+sskNs8kEi&#10;3S00lCbqY6I8yXcduxEcJqRUnDJEhJdGxNvKD+zFidql0uWbZGLrm5uFM80JdrsiLWzsUfnW0nsF&#10;lruqD9UxYP9tIoDOaQuZy9YmrCnpGXwJggS4xamRhv2Hs+dBOSuVYo5Ab8GZYDrj1WCWp90x4NLI&#10;7OEmDeztM7VScIwE6bLBwD+KOb6NfNsgWUAULuVN05G4EjsB2LP66JaHE3WqXK3NLAAwAJuYMgpL&#10;3ZOKqRB/x7ZVeVc/bEEjgujSPw6qQz3C8/mFeTwUZdT+7g6ihMO8Or9Yj1nq0AQrSEkdvTTyuPkn&#10;/QOjBYfQxET1/EKqEwLm8Prz5zyc0L7YiwgmvvPS7S988Use16VlPlKnU9WqPoQh+YNPPlhfe/KX&#10;f/4jtPXyWOVb3/rGO599m7WSm+L+/fvgW6De8GScGELKLnib0jJvXL92+fKlPeQgmawH+5gY+k4j&#10;ZqvaIRPZhrlHu0EibX12uAq2D0oTI1cuX7167ZaH6e42U1RIQcJCTB9jJlsSOGZbAcP9HJNC0TBm&#10;9EA/PVUqq4lKhsGOb7oZM9eMJMC1Q7W5Kj8t8oDC8ZLWaNH1yQWv0yKxirtE/PGGB2dEnst+XJhn&#10;Izc6QmkzZPRlwj0zv2D7723vC/2gsG0cXWw2TzYPjxqdi+393k7jdLepth2ZqNVItR1Vd978zJVr&#10;d37zs3cXeaPIeBwfwap1Djm0jrrn9x9uHMprnpjaavb24HkK5djhDc6tLr7x9mcnJqcVKJSz8YNL&#10;3F0ELclhDFMA3HXaOTmuy9dABIP+hRKn6cztVHRUkZI6khP5yE7wxJwX+/hob3fnwX1svfcfPnn0&#10;6cefuMIePbhPRlA/3MJ1GDrujhuV9VuIChMXJ7CXwU5rwNyhuT8CM+w7qIeWlgvJCJety5dmqYCx&#10;ruJ8qq8VRpxZW1J1i/9OIW+sFJWr4doQulsNWxgiPXy2emXp9ku3AW648tFXg6Qh0vErSUgHZCXe&#10;CTqfYTlPjmJYhp5qePj3v/Ty1OwcQagiik+UA9H4SyfnNIDaKScTtMcjpIh69AmEnSRMKs4jaBGD&#10;ZUotZebQhcBQ8Buo+rCpDc9nVWkaS8QLoki+GB8vK4pYsjr1cMZEOmbY6WgW6DI1SiVuEzlPlA+w&#10;S+NBtxevflhQrF2Azkw/XCTaKcIsxZIQMgyJSeRgR9hJEVF+aqYhgEh8tLGGaymPCKmpcCwH0WjE&#10;GDlGJJFhmEYylsPFbT0c/QGKMnOH0PoGJgq7e9uoyJ2ikEURjOORPjjktkQavrDqS9+X/IzMqtzB&#10;iJCF5HyQAWiXJ7uPnfACP+GCbZeUa0vrbLhSebq9TdRUmqhqI6MLK0+ya3Me8Q4g5WPuzs8JWKF/&#10;+uKXf+vqtTu/9ZWvfevb35H6+pMf/cX/7f/633I0vnP37kGjblkzrGZqwlvaEUcbKQ/CcabSUBOG&#10;bXR60Wx0pufnEBPmFxedzvV6U4OEL2X+SUc4VZ3S4HZaB34/vr/kb0M0AyqNhS/leFbXqBWB5QUV&#10;n0rM0z179bVXd/HYtjaWl+Yb9UOnM0Jam4VO47A6NeGRvnr3zq3rSzdvrly9vnzj5pVX7t6GCly7&#10;cWuqVgOwCGgwGmbZicIzu7ig7oZX+kPnZue3JQmRZ5rqj42/+uoryl5YAnC1U987AdvqST30gjKB&#10;MwQUjlzFwkHNks0zUTuelISi+Dm6cvkyaTeme21uWnmi3nr26Kkftrb2VHeaMzFwUKpy4KdBoAGb&#10;spSnPpNm7WMiS6OJnlRiFNXDtOUWfU8RkpRYcXKZwUEJMkX2LyaY1PYd7x1NH4yPRhVH2pHRSyvL&#10;LoA4vF0MrqzGpDUWHvSP2AcJ2PYPTpeXxCrNmYBxRZEbure5w81PN3zp8vLtG9cZoOHCeUfYs1xs&#10;0C9vv/TS93/nt//o9//+Z7/4zrXb1+bmaypef1a6hsExAhd4BuxlYnZupzuwfXjaFb/RBqLiIY5M&#10;QVLRSy/6JumrV2eXL801D/dmambXo1eurf7hH/3eV7761VdeeZU5CLj1yuVLr7/6Mo7o9asCHF66&#10;cv2mHHGr7v6jD//mr//s+eNn1ers57/yeRXMweG+mslsHnCBJqJQQcn1TrcLFbDzAzJMJYEeBR9G&#10;KzLBn9SosIybnVG1KNE8SUV3ZbrUanYPDrpYh4uXLu3sbcHAFcXG7gn/kzpYLeswmDiSgxptzsmU&#10;6bZMsmL06ZB2n6tFalWmhZEPs+0pVzSC7vvVyytqyeVF/1ni3zQxMb2+to1fqho1fNTGQtI8F8Wn&#10;KsENur97EFrg6BB7juVLSwVxOSSawyYj+sHe8MRub6BxMrZZ755NVkShbMe1lYGzQT6DmJGlWzfn&#10;FlYffvLk5z/79Y9//pvNfWnsU3/zs3t79Y5g1gdrOztdbJ+B/XYPeQpuAzKLsGxu7q23PleemOYr&#10;pG9SwAPUwmctlC8wmtj6CMk8OWUiAeqj8VE0UlCFXqYKzWw2yKfTN2d2foS1qaOWPwH3OpLMubu+&#10;2do/ePzppwlu8GyP2kNqsc3Nvtkk/pSJdaPB7GD8+AgAVRs6rVx0p87aw71DysQeUHpwpDxREuLC&#10;+VPPOj0375KxksFBBv9JeVcpOBKZMrFtHzVzGpuZHJ4evyhR71Wn1B52d+vgoLARsOFyvuaeSxiH&#10;zYjxPWKUFe61EQ7l5glXp8Hh3/viLd1Uq3FY0CJStjqsQYFhxLkJJyK3dojragIUxt8q+cTqZYoF&#10;gMf0wszIFFcI2qMcHnadIa3byy/TzIk1iS8iDS/kDv6IpM5osoMPNmx6GZmeoTyxtN6no7snSqAZ&#10;KPz7Ih0dM6yPIxYFQfyNqNZ9MYWuojvhTxcTF6z8jLBET8UccmySSopQTH/pVufAGFU8u3R/tLtq&#10;JPh6GOcxT+LbaAXk0E3mrl9QqIbdLTHcYwQ4yCAg+gdfNdIhy7dn5hQQjQgkYm5argGOKjGkCGfd&#10;PUelqxgKmRYJWOVBthAUEccj2X6jY8xeDTgnJms3Xnqp0e8LTtZwWfQ6EtensQokTI9iSFc/iCF0&#10;7G14xowObDx7+Of/04/++kc//fUv3//bn/5yZKLc7HO13gfP0r76Ru2GENsY4EepbYbJ+oWW0ByL&#10;gdtE+LIQWsCIESEDHyi//DtACgoA4uHc7LTVr3PlJKhnrVSm8cObdFb79cQU+4bxMx6obx5Qxt+4&#10;dZuebXa23G7t80OSsmFAE7OW8/MFnC4t5OjEZ9/+wu98/+99/RvfXL50Wdxn/wRw5wo8397YRv6+&#10;c/uW7oGKBe8cnMM0nW+Fv4qkn+Rk+lTqZVpIvhc3bl02hfX5rZlee18sZCxeM+MDCLAwpodMRDzE&#10;G7jIAWC0ujBQXbRf5ea5yVZWSHFPTCAwp6HHcQQYOsb+YJenf/FyPTGXE8qo+Sllqlcf04puW7gn&#10;ZMyugwdkCpDGWrWX8CF/LuDl0uUrucQiSPc4z/DoohTOgVhyys3Nzpkn2XpeB3jQB9SJm0MrDxBq&#10;8bFCUj2OlZyf3ZLp4pI7u2jwFQjlIYPmKRu7WlmaXdjaWC9NKboqX/ryV9549bXzXuvDX//0+YOP&#10;Hnx479OPPrr/6ScU0F/7ra/z2bt09co+D4LhUjEAYrQ6vrREJDe0d5DYW0NVYnY0IJd3XJWxoSZK&#10;tZX5Uq0Ez1ien/nDP/yDH/x/mPrvJtfzLD3wS++ABJBwifTmele3qm6Z7q7q6mpvprvHk0MOOTQz&#10;3N0IbSgkRWwo9BIUsQpJL2D1j0JcMSguuaIdkt3T3pWvut6md0gACSCR3uhzUNRKHT0zPV33ZgI/&#10;8z3nPOcx3/v+1QtXmIFbnUicIzAxXfK5CcrZ0ck94p0XL7QxF+dnjKeOgWdPn7xYfPbZ/c/uvPbF&#10;N++8ufJigejTFGOdPpodCdvyNmNFBxAmRR6/vl6bVHGzcLaR/Ij/0hik0mczaU6+Hn6FLDGYbrZA&#10;GtC8lkUPbZnW2RYf4BM2HVxUwiVPQQk6UrAQV9YczF+48wotOZ1+KjsMQY2zxOqe8+8Ai+Sg4rv1&#10;8Vt2asVcNnwsw6f2sFzeVPsRAJAE0LmMd+ARZawdtnBqwxBYC1meNkqj1jvQrrNwuZ3wXA8niPPe&#10;ZGKLk31m+LCrwygH+pGcgRrmkZ29ejkPQl/bevF8cf+sY3mz9mK19mSlurazVz04Xt7Z2RAkh0at&#10;ooYfHXjmRFj21ZdufO/7v+8i3Lv3SHsEVlAszZcetSB6SaT2H3zEoIyFBiC2QPRxPi8kEG8bbTgS&#10;OOlu/McDyhpPrC8RifbtoHOr95i22vRzDyFmDD7LBMhXNQKmh6WiLs6YxjpGNytVtwkY3w1V66kN&#10;ZA/Gf2Vjd2Npe33TqGCWQrlyL6hlKhViL8YBIV3SGFsFDfV05lMDmcGudF/HcN9ZbmQon804hD07&#10;J7sNfu+xq+H0CObpOMe0jjWYNj88f/b6YGOBVvcxRoi11A+/OKf07UtGkEqrBxhKAr8w2E3uQQkN&#10;4nUfggXStIODOkRBDpab83UQ8SrWjchz4COLL5Gz9VpEHLm3YVUfESBtZ2qM6hNQrKGbqSsWFpAw&#10;4FyQesBiLouBFKsex1MaFLbAoFcdRHkYAwpiNC0MzoAppgOEjbvC/z/kRzIAWZbUm1oupm1DjV0s&#10;8CHMkx6oYzYNS3F3rVAObAjZf5uoDyCazqaQMilg/jnPOShOm6AUBAqSw2ArhUG6Ms7DJnwy9CBe&#10;CpQiZ1Qq1YtUeE6tF7IqCSCoUx4SAXC0ERFLotejqQig9Bw9WN0MR/I2SdB0uIsqii+XKeZVs2cL&#10;S2GEVa8y70I9Z3WzW9+BaMW0i03b0wUig8LzQwKS7xzXDo521N+zwW7FJshWDtEOzcvx6vJqe74/&#10;F/cKLz3vd39OLEvcvgCmOIvwqodvMIKiQTjvSGdhOl5+cETnqJiNXKG2vTuYylqhlbc3op0JSZ9V&#10;e7AZqYuCBHTQGimN+8wgd7j/u199xyOxuLqp5ENv/AjA/mih9JW33/nh93/ASnlp4cXvfvc+xcbW&#10;xrYFAZpYtb6yv1f95L3fvv/Lnx+3DtPJkR7MnESKOD3ErWD6jh424R6s2K8CD89OsJg5eau5dJRh&#10;yrDfONlvxFSIfRzrHn4tn6eXuhPaJsnc54PZydz8LfhNUgpIcrixd1AYG+fHJcaGVFsnwRsWDpRM&#10;GxzD9A3Jy9xMeWF/4Yeoxyx3lRnMHny8ADmPjienJte2NgXryURQ2MRQOf3VVHsUeMPwcAChYAP9&#10;q+ZdrQEqxLEo+sZzyKgDUh1pCeZ9QviwQTdPWUSHd2+sLkMoGMambWU0Vi7MUkqkJ0ZLpYKOT0/Y&#10;/kxPTDh2nz66z3gbdSWIIOlkZffg2crG84W1X/3yvV/85GfKyc1bt29cv8GPCh6PZq3NIBkTM+Ln&#10;hwf+kcuI/5Lpir8/rLUeK+UOWtXSaOYv//E/eO3V1zw+bec5dhlhegTnSA31F0dSY4WRmbHiqzev&#10;vfLSDYyLrc2y13k89jTXvLx7jZ0PfvG7ja3tt7/5dSV5Z7scjqqczYRHdfEaz+MNOSgSwzaQPXDs&#10;kWwMtXH2EUKM5BHzaXW13R4074qWVLk2i5x2n25XqyqBO4u9YlYOalWHxnHgeD9ohzvVKnGEFsG0&#10;BC6y8nawVGplt6W6VdP/RGh9t9enubWFvgFjPEulMdwGnK1oBTTRlogGPnUnhPCDA/DGWFFFrIGH&#10;IXxynQTU1jBbhMCZqUnflGM1qli9wYD8fDAzdOHGFT2VZzYzgv7jQcLyL4DHPWlXbl2bmp6tbFVX&#10;Fpd56O7iDjAA6xugh66xZejsbxr8OtEJB+0w2qF1vkTnS3du/e0/+7NibvyzT+4lMiNXb92C19Uq&#10;VcsoFTlCi/p7UyMFMLEjHRdGami0y23sO6gLUAX/m2VlKJbjiW6nzUVAdHDaQnQYjtptj77YxwMo&#10;MkP9X3r54ky6e2pkeGI0c2mmdGVu7PJU/tqF0sxYeqKQUWwknmyzjNiqOpH6zo6z/ecDR43NJ/dW&#10;nz1B5w8631lXgxhDqgulc9e5tdPIQFdhuDfd25HoY9XdPX/twvjMdCKJatfBJgI5xmfSQLQzJ9uB&#10;5m6r2ZMwCd38YN9+yJECaFUJIjbsL75+Kza4pl3Nv/0rKoE6JQH2GBI1iHRrF8804jhME8xSER+u&#10;tQmrYKB7z5lx2+Ojh8CA8MvC/7iX/kZOPBtwqCwuG/2jekBupT0KohEmlzcc5mfEgXkYyZyetKtB&#10;79ZQiJCPnHe9yPHA0LChwYcPU8cwFEJeIGXqGICnDXboO0Jwa2NkNMcA8Atj60S7MJifnPAqhk9X&#10;UPTCLUb9jdAmWx8+dGrJWWw4srw4EmHsrU1TUj9nIxomnc82VuEdxQgrqmnECljxYIBrqmMwsoWR&#10;m57oSAyBkU8MiQ5M8KM+hDQS0YzVoGM+CnWYuNCRBF/c0luvlcnkkdCfLa54M8EQTqsw1e8eymTH&#10;kLKWnjyF0PFa8f7sVesH9aYIXd1TvdFox78GYmksAwPu1HCjCXNjvwhzj+VYTx90ueu4kxmJeQOe&#10;Eqv4sAvyh3cQ2DVJ6VySDMMkSsxBu4AxuL1Vt0kKQmVyuK6XPIdEDkMJBpPtlEi35KyDQCf0eh37&#10;yURPZWPdGeElAXlZ7FerzfHS3F/+xd+nRUMP2yiv54uFL7375akL0/nixJXrl42v0/PzMjVE2vtW&#10;lOBry0va+atXruMRqaaeV0GNHoNMPgYLKJzlrZidufkZAy6jXY3jocCIFn4mo36+L7ABJHu1E7wQ&#10;cWiqAmLKeWL0cLCkgmkevZD2S9ZvYf0R9LBQlgIqoapaxdJYaXOz7EXwVqBuBvWm12EU5tP+HZ5/&#10;EeQWd1oWDIhlJJW8MDvtZacT0PtnR/JGMVpkWQ8QWjR3yK9a64fEMeHhcGC17WXc/HCSHOxDboxM&#10;Fo87QkFv/3ihwO0iAGQPSpKB6R7PyhGGFzZHe7tSuhEyL1+9cuniJf+IvJqj652XXzGEFkqj85ev&#10;dg8Oy185POnMjDgeUxSQT54+fP78KdfB2QtTU9OjG+uLs7OzfYmRRL54ca64u7O9Z20SdK2EO+Bj&#10;JJlD+FYD/fabr966raHVVn6u7nSAeQ108WFX2jYa9e9ytQ5cMSSZtuNAUYYO9to0GQu5xvOl58+X&#10;l7/45Xc3ylV7aMOZFsphEroLG27MLaoSII67JsCmbyhmkOOYDCyHkoPDQE4WiRFj0dnLiytidXsI&#10;0UZjG7xvSx5wxhBBqwnl0MoRwSxe6rBDC6JMBNDw3va2YWlZzvsCkBmPhU7cMy+Hmv2AvQClORBJ&#10;FoH1ASE58B8XwfHklEddaezu4AMb8aPthth0oUFLJYKRAcOa6yvLVFmqBfwTcgi1IRu9cu2ak9J2&#10;cDhoZUHwstB12xn+XLt9e276ysLDpYd3H7jSCC/hkyKBzAh7LslaHo1951EfIzJOPbb+NhKJ/jff&#10;+cJX3v5Gz0nvpx99tk5j0Ntvk2RoQwYRQYsPkBrJzcxd5pOu2yfABIBDaMWiRwCV/UVkZ0RQXTt+&#10;EHoWKZrEUY79IC0rcbGhsOZwPdi9R4YIDlTHQbU0TBWB+oCGFzUNOwXUDTsuDCcn88OF4YEcrm1P&#10;905zb7XSCNDy5DDNCgDAur22s7qw9vwZ54mhjuPsYHcu2ZeXudDdoVAlBrjZDeXHc6XpGUdckvl2&#10;hDkeWDcCUWMD4vB2jijZEWhhoxRi2TDVC8q0Uy08dMnyuv/4tVnTFjlA0NTCvCnSbsN5oH/Q/BV0&#10;cm+1fZmtmirndDctgIQiw7sb+dxa3Raajt1T7oEBYQiTD9cIXQFd/SA0P7SwPiG6QyirQGHtYAwT&#10;rpnBLOBhV6hjHRjOOBCUgKtMrf6ZqcsIJUW+Mz48VBDIRlV+xjyaaiW+HNkuluyxT21wiTxfk7p5&#10;H0FREgTM0FHVlmgABkNVoYPAJksOeXEEoDnsbGyxBxRF/MV4FYLHGWUlDn+dj3MbieMIv6jjyJKl&#10;vaj31Vg9BJ0qOImxGww1vJMp2BfW46aY0JBFaert81/ySmeH2FVvNldWNxFYiFuTuXywSjms7e46&#10;GMSmZ3P5z31vY5XRMlkH18W8qqe1j7fgmJuZhb9FoEjgth0ZNhw9PW0vmbpnl5cad5yLMzOtSlOH&#10;VxqbZkCQlrQk+OT0BB44xDWEgDTcogK+s3lCg7750hWGNLh2/rqbAXwDkoqZt1IKWUz4DO0n+wex&#10;g9aXVhwE+ITO8I3NDWtF8J7biOHx+mtvfO/b33n86OHGxtqFS3OXr19habq8vPzo7t37nz5eXS0/&#10;fvxs8cXG0ou1kJJH5A7g7rSytcbkaXpC4nPnTlu1NDs3vcccIZsPWuTxfufh3vUbVzGCkJOUsf1m&#10;7WRfkwQaYdYMSCcubB6JMIBha3lOOveO+6evvH77C19XrJVkDDp7EUXMnfQa88N1UuAc2iBykGu7&#10;4PNuTRrBqFENgqHaB+nIKDI1tnbR4C05Ls9PJ5nDD/SxJPCOeDZGWHQghnRiz1vmyw8ddBkbO0Jj&#10;e+emZ0ClTrGwcDCvUET1RyysPs4djaOZ4IfnSE93rVrzHKoBxdJEuUJNe5RNp6rbZTOE6uURm5ya&#10;ePerX54cH/XfX5yesZFiVlTIFUrS7IvjAuNROscmxho0kvvNbDZj7KO1At1sVsorqyu3b92anZi9&#10;+96niHX1au31128CDHUVYImQZ/T14DSNT4+mshmOWb///d8zVkfsTHi2fe6O819ssBUE200++rpy&#10;NHGQezit70ojs7YPLu3k+GRIFCW3pjIQMAZvN27cfvzsGcmBYdRB7NzJFQptpjo2nUcXHNWFUWLE&#10;0U0HlgXWOWzlipmDg6avgCyKEh2m1TbMqocVH1fyCMM9EAatZNuTa72ae7WRDE/2rMK6s71NhsF5&#10;PcShMn0wXNrqbHOsas8gw3w51D9gKfjq7dsri08tEcxPxjx9jCHMH/L4YB4LDfBUhMtQmEqgYxCA&#10;pBxrZixHZ4g7Dvbr2+Xq1pb7PnnpglyLK9eum36kIuUlUSkFXXruhGeIRxFC0cu3Xt1a23744F4E&#10;5sXZbzlgQRMBiQBM395vtIcZSWc1yKL00rn0u9/46qs370gQevToYbY4arlokxKrk9p2MGNsV6wd&#10;kqiYGUItTxmVzmA/086IilWsTnu7pDObhkOfGqGN/k6wic1YmqXPDZfbAXhkP1YD4ZoTksJmfb5U&#10;wBGCtHtWdQqeEyYvLoRVR+SedNOiDUxN5qcvTIzkU47r8tbu6ubO+nZkAqT6evP9XVlH0FBnBi6r&#10;MQ5Pd03JcS6fuXztki5cDYFLnrVqzEJq1W1Np0V/24LbPLLvbrnmKkOEtEXYbocVcPgThdaA1ctZ&#10;9++/UnTXVWHijzA2DoZj9CdhVxnZKpbGEPnOvZ1qGMYODUeNOT1l7yZlQyYFBmBkRUUYYCixwe5B&#10;5WhbFIUDr8KgKR4YCp8r/kBtO5/wlbCpR9YLH+XDQ5074TARkP6XMVMY0ZMQxNZBLxaOL5h+eGmq&#10;DKjx7CDnMiGJ6ejSBiyBzZGWFT81sG8QVme6yNsGQZ9rqo6YSjl27HoOpCrnI8lvP6q+nAXebmHJ&#10;dQQxiByzeMqCjKcyRq9hmoxkR9o0EYKHuOraLrUnyk7c88g/M26pTCGNbqc3+nshPUbbBwckhsLG&#10;WASXnqEfhn66tVnb2iSP72U0Pnvt2sZOdX1z04HrfQ+uQ2poc3XRx4txra8vzOhx3QRTFop6jLY5&#10;IUaYCbXXq2eAcNKZ6VG5NNgeK4IKMls4eSad03yVJkuV+qZZgmJR84g9GRYd+03eDbHw2j20zycP&#10;xwa39zLQuEa6iLDslWpz1DQPGZAmRkt23hFQleScFB5pM9PTz58+U7fDzPeYuHXwm1/72oXpmWdP&#10;H7skL995+cGj+2KTNtY28BS8+bRz2jR9oFeBNZx33IhgT7lfb0RCgXJ8sD+gf04MaeE8kQ5fMJfQ&#10;66PdetfB/pUrVzAXhFDwm9hv1I5azDS9sLHfC82utVHTwoyPRiS7WqtSs77/u3tivcKKZzjJANDj&#10;FgAQYeQ+ujz945GTVEFyOdvcdbo3c2ZoP8tbZU2+G9lsNCeQu8dKL928dvv6VYYdiAbeahw5trMB&#10;oNiP7e0y6InE0giU7jFOeQik/gTIG1Hlx0Zb1Q4TWSmN0JN99Gvzh00s4qwITrYgVdMg1x+9jkeV&#10;RmRjRWi9W3BmzP297397ZhTAls2nR8jfYxALWrHXNtp7Q575QCM81N8/Oz1Dpu1gxfBWJ6zy/OfF&#10;ZwvFXAndutmsMYoDOwSLu95EXIsNTbLf2eGoBB7OTZl1Zxn9tYeA/58DtlfPYVau1NbQFbfLOzvV&#10;5ZUlvXxlu5JMWpLzvNgBoPlY/l+vWAw9pRLy+pOnj8MocldaubMaCMaiUAu0a/AigMbowdrxbCDp&#10;wGZYihiDBYeAJfK50tZmxSZF5zvIVb13iOEnnRlsECxbK5ftrlDyUNFCmmIkOTk3zwBXJBWPjo3x&#10;i9IRa0Kggm6W7ctwQtyXnW/LgOIo9ypVd6qsC1HFaBcHExz8DG7MlIPJ69XXQKgjEfytlFo+e5Nt&#10;03XL3BRIUD1vQhtF8rR27dK+8/3vOeiuX7/lwtZqVdYVniYrK5I7KLMm8vq1GxcvXN7aInR7Ei43&#10;9JSOkq6BsCpgaKRCJ9K0EJx68L6ic+7uxMv4xje+LniQC/DyxuoX33k7l88za6hsydPSSoUAs2c4&#10;XZiaun77JfQvJzTYNvJYITBgj67uAemvbfZCHKRhJ6SJdWQ5I631UYJBl75jmMgGYG5YBKqoTHuH&#10;Oa8LWmmsdl3aqLVInNSggSA6ksMdwnzROVRIoecUillawEyar7SmLXjFZS8V9ge9brCA+h0YjIkm&#10;SqnxEhXisGYBThVHGEe+wwOgb3B9D+We0JZBueWE9SqhYQgNl3Nkh6EhYDNEuYc0P5393X/2hRll&#10;BSM1clzM4Hyi1E2Sh/j8DvfwL3QOWsQFSwJ/l4aIuFr6wfmJ7xzMkrZvrhmLz5DJox0sSCFsusF+&#10;Dvk1QkS9sd3O0XIdwuuPXJRZHOzeouikGUsxBSZMy9uJqhpZeEv/8BANWNQB3+D0mHlBDAESFUnJ&#10;+jPdwODkMDdgqwYNv5PDo+NnEHJ4Oaq1Kps5kal4QKRhoZJXDITV+tsw8tDzwVhoh20gWDvbaWEj&#10;0a/EMRD6J3cxKPVOILSXAwORIyb6kQgLUTV92ND5Uiyowx7kKCYRYB1Ry+Etr66qPGEyNigvU41p&#10;7VstHGxvlX3P4ZH8YNtc4NniUmF8Mngf5x70irUknrLFPJ6zv4LxD0mL2CqzJEC3p7+NRQ+GX5Np&#10;9eAgn8levHDBkg4x52hXoMYVNgO+iByl1u5eJpnKMnjA9Tg7npkcNfuPz8zoALY2dmSosiyKVV2A&#10;dQcaCO4ZTthSJjU3UaiFcn1jlNAy7MKAMJzxOgTTaa/QiHaatdmZCXnhTP/CR+Bw/+HDB5h4cxcv&#10;aHEoc1UjtQ+ZZzSbc213EaW3N0mDsZMq5TLjEi+C50U11ZqqEF6h4Uxad4mBVSyOOeY6Do6ZaOmc&#10;r1654LfEqoCnyd7OyYFIAowlYmfexBRp3ALtothQoksgjsai99nC08cv7j579oCtt9KHMs4wwj+S&#10;YkwIFdEuh1zwA97UAYkRQp7kpxKMDC0bcn9/11tfevPC9DSuDL4GjtdZ69jCampiyoEoqvvJ06dG&#10;UhN2BHqnRqys/FuZC/UY7RFeYioVBrI6ieBSnBqYgssc/VbX512qCQMjw/i7vrYBJwDsoeqZXx2L&#10;7SSXjldeeXm8WBpN56JzMkX6Vww3n/9PKGAcPIY2T/D2VmXxxSLMykLx+q2bzFbgn7du3XCSmi3k&#10;bIXBfvhXgvW7K5tb5obe1NDUhblCvlBt7oyOOgNHNrY21OyIWQp2QMDY7allb51EeQ0e2+Idrv2q&#10;16v2u5WtDYfr0ovFyYnx+YszW1sbXrTRsaJmHvvAD5mfmcHkGR+dbDA4RzPyAZjDAriI2E6PUcNT&#10;IyP50qi32pvrKPQA6Og+36x4fjRbIPV2qG6sTJTn0fyoN40dLWGdM2tldSM5lLh944YL6zn3zIjM&#10;8XUDA++WU0phOegrJAZ6Y87oHZiYnPvWt767KZr1zH63o1TIo6tEjBsEv69fLr2AN4WQdAPJxcnL&#10;SUTvCfCL80fLEjtZ50RPGDhYjYes8+Dq7Rv/9V/9E80CTyy5FQqvBlPWyYixTjCpsV4CshbnpVdJ&#10;IVe31vpTAwZl7DD3M8jMh0fpfIHkDNwYq+9wwMQ5OpFa8vY7b1+cvaD6Ovu92janm2tlO9oQ/lNx&#10;4HYN9n35q1998/UvDQ6kG/V9Z8xgLuGbQHVCRIqvqeJpivuHwIJhEhQr9SCmiuw1QNsHRnyJ3GRr&#10;qfAgNTszKu3KJ/vz6cDYDQXI54w0vGfKBXipT6gvABbY7Q6599RtzNmGekbSyfxIanqiePHC+OVL&#10;E9euTEqsJEK4dO3K7Ox4brgjO2hNz5mxbv4D1DMYPN1tKk0exaPmfhe58jlqWIRAEFZo9cwy4kYw&#10;1EnHPBjqtBrq8aUaoIsa98ph1MBdo1U2+jB5VW3aQBYqH95bkNz87KDL+gHxgSMtSr6DQncUEl4y&#10;kZgbfcu21kk5dHBiXQQa33ZedQq71QRo+s0IBw7Mv6+1Uz6sbffpwmIS5WDkGQgaIgKJ15rNMedw&#10;/ZLWhpNHhNqD9c77QTIOCFzYkME19jS2QRrXPlAmDtmjeDpxBrVKzii6TlNndyY7kSlNbTlA4x5o&#10;it1KkWmi4cIFMvZkganFIOSwa+sEg4DQ1qsE3So+Ukh3Y0SOF95zkEqjeenncfAEhARoao9/cuBe&#10;eEOCRoTfErGNLh8xMvsUiMLu1nYFfhk0GDmz+3u8VXiOqotazGQ6DQtAT3BSJkUJHBzQye9sV30Y&#10;K2I9D8laMZdX4dvwGrtYRikndn7Ynz4Ov8/iVMmQxHTKOZ6AwfaR+u/oFms2yyxz+EKhLe3UIpxX&#10;2zWI4ZraLG+zqLIjQNHHt3FCmUj1AEcK8ZAVY1dtswxhU6arle1sMSfvL2cB3teXSY5cnruQHRm5&#10;//A+OnK+VNzZoWH387bklSnU9lZcZPoTUliTk6MFpi3hKIrBNTAgwDAytO3DDBP79LX7dMeQYx26&#10;2dXBQduOdA59YaYewlW7jX6qz+rBXtU2ta29cF6fyxMDwUY30dEDPuVYQ8DSksTRGSYm2+trWp0L&#10;F+cirBQXu/tc5nqweIYGoXA2c6irgbmE174Vbs/lK1fNWi+9/Kqu8P3ffbC2svr82Yv3f/fRr3/7&#10;u7/+yY9+8otfrG2sqyvjpZL1em1rq50bW8fF8I3QpfwuUD+A0cPuGXc+xho73CKx1Dg7RNombEuP&#10;AzRGzrlz57XS+CSeurkHucPOn8mpcz9c9nt7JsYm5CN5ReJh+jwTNUxwYrvlEWxrlmM5m0znTORq&#10;23Z9Z2VlaXZ8QnzJ5vqGuXl5aXGnXJ6fnnFxiqOTW+tVlXpoJHfx2pWXbl7KsCjpOXv77S/pLI0I&#10;HvGYwESMcsBr7t7/5LPf/eZXy8sL/K2hnY3alvHXdpjj9YsHT7ZWVvF6nj1+ZJqfGB1ViPUQ09PT&#10;m2sbKwvLk+PjXsxQO56ebFfKPrps4qtXrm2Vy4E2nfdulStb62WPpzeXibEXjV+DTZvPaRngZc7k&#10;RhHuNDaqW7PcaFabgJZbt64bP3LFbFef4PnW6tKKU2x+9gKqOoGzfGkclvCtR4nGksBSsUrvwBlO&#10;STZSupgpePL01pcuXcjkMhQamHB2WvBHR382m42ce25U0iHME+wLM6kQ8bcbGjOrLaNorqGeAZ27&#10;sYw58re/+q18xi7mzHv09a985da1G48fPf7Ku+/mCqM2CPRH6s2NW68wcLGEW1qkb4sCwlTR/h9J&#10;anRy0hWydwT8ZlTNRNJc7v26cHn+1tVbVm4wUuYUgGkmBrBK/k0uJmZQ10DP+NQUHJm/fm13N8Vd&#10;cXKcebQexYzenxySMEASKhkyMZIZyliMtZfhjL2HrOjYGsEMgoXOnwlHyek62HfmCBzuOC7AYiw7&#10;LKiC2gWXOGAO1duD5BGzVohwdV18AiLmx9EcKGJcj+4zzCT9ElaBsGbQqL1peAGHj9GhgAAUM9pr&#10;WxGi1fB7aEpTaUbNUPJopoYi7SloHbjiuGGh+7JHiiIS3RX6vuHW3/zGxbEYfc761IWQvCFQUZvG&#10;vBugOvAq+PbRQficbT+OMNwNzYeVTDhZhnfvXowMoaV3q/vAHX4z0iAviAhnB2WEDWLcJU2zGgQq&#10;4O22v988blSPdsrgAOVFSfHPNLemEfxnkSgkdzjTbV89vL4uSA2MxPQdrA2fBivgPH5Rkto5jEDU&#10;/RM1nx+aqnGKLJEJUAttzHwXvTq8hTkNb6Qe7k3gtUBpPaSfM3yg2MZtLZ3kvwgHCZd+NSgcLtsh&#10;obiQDsNoclE+zVSpwijNcOjdGWE4JduWghYtCl809e2voTKrZ83q/vm+0xg6tAeJcjALxOpj1NTT&#10;syYsHflPKWYBP5gIwXjnaa1Wg6FZDCOfHeiTzjr4uVEDBMal6gfCwz3Ttq8nx4xhen55fWUg2ZvB&#10;zmo2Ui52V8fCY04B+zOzczzl/OTUSFaJRf2ljubpyeq7SShzdArslgVA7WHWoNkyYAPc2oYe1HBy&#10;uJn3uMDC4HtGRvODCUmgJ6Pj474UGSXBprXIhx++Pz09OTKS3m+gkPb4b7waE5NjKwvPDMKhPTw7&#10;qdXqqyvblJEodn6e0wG/yCVXvkMhH0QJBhBdSplnFFSQz40qb+2k8OaN61dAMfutXYSRoz2hXwgj&#10;5prPo7M6wn2ZLgrrH4Z8hNEnPCb3+jf/gMng8yfPPUmcddDyoQ7679AVDfaOFArYd8GXC//R7nwu&#10;37a/717fWrc6KhVsenLForVg6gtf+sKFq1cHs7kT5x2wbRhKub+yKCvnxUAi1zjy48P+1E4hBP7h&#10;T61JDXNKtwZFTbnS0QR5RubI/t5AcmByYtJQu7my6mzShS2vru+a4IBIh4f4F61663jvmFOUa+7x&#10;Bxl7axwutmgh97GBPzwxdcnvWVxchvWtrW/85Mc//vjjD+A/YzHQXCStWltb0U2r9ktPnxc8M0cu&#10;LKzm7OmzpXS2KPDk8Kh/tFjYXl3ia27XdefOHatWvZddoFqrC2xWdn70H//Do3sfhz/aGeF8WDtG&#10;1E/HeaE4GnRZfoxb643dCswc4dC7g55gn6rTtxbBedFZSL0ybr7z7leePX0Ou9PR4zj4FV5S18Pc&#10;Ji2JiscLZXGi3dBgiusNI1XovXe8qwdYx5RW2fDbgajlKif9skLu85BYWHJFdsbpUWV7s1reGAqb&#10;31BcGFOAn3ofxlS9ySGjFRRbWw2IarQoCmx8+8CGpfFxKenjY3HRhITNzMxcmpsvTUwl09kgu9E2&#10;edZpmn3ugfA70Hb78NaKXiWPX12YCPXSS6/fv/dIWV1aXWGyjIHy0QefOqHTwyMH9f1f/eRnV29c&#10;nL90iZziwsz0++/9Tp0bm5ntH0qJGaM+ZTBv0hGypfs0dsNL9U+m9EtXL16/el18DO4Mv80w2e/q&#10;evIITgE/XwOFXbxx5Qd/8AelbGlzbSuU3+lhNWdqfGp2atYuuUffmRkxCTmPkrlsfW/fzlK1c9qz&#10;k5iamMBhDHfEg+PsyGirYf3XQg13juM+lDIJDZGz3QGrX/ef0IzAkAywRAsEysiXJwwC7G1SfcmM&#10;81NnIDeDMSBYm3ANYRLC5Hzw84MFvOcWQ+X6u7ingqyMQWyvay3aJTvDEJCJcBkaxEyL6Axer6en&#10;sbTz2Wl4gYVJfEq/DkbS2f31q1PBYOvtt0SJ9KkgyUXdxG/R2fgDCgInLtAKtlvbByh6cGawvMD6&#10;yPYdTgPxs3x+WKy1ABuoSH0N3jYZuH1nBIEbDjrPmEfgWwz1J5M6iObmxrnlSqhLFEGLdFMHUSnD&#10;si5csiFkI3PlsEMTWipYHVsOloo17mgIZzCW74r97u5hMCzsloRxUMN09XGkwzHm7wpLwJoWJ9Jj&#10;KdeKtMywoOLOhxPR0bEXnC1NwZ4xigmRxZ0SzMpOUG3ArrFvRfBHgow2RG0XNN+OenckKUaixmJG&#10;olU9tvt1CUxRXuloeEPr24585gmZ0O+G0ZbnvNsGq9MbK2GjL5XvH8nmxguo1qQ945OTFaNkPw6V&#10;FK5jL4Z6ab0MpfRCqvnh3X9+zgicJtfFGswk+xJJZTwYSkc7do0EDPusd9qmm24TywjqS3LL5Y01&#10;IH64y3f31g/2xEv296VMLdliJrbf+0cTo+kWnlzky1ku9p7suh0ar+5cfiQznKjWaiCIL7/91tLy&#10;IgaRQz7skHCCu/pyw+ndSjWfTpZKWUBX65iPQ55Ik9bYIgoOXpqcyY9OXLtxGd1r9vK12auXLKhF&#10;p6oopbFxbSPEACnDN4WQQEssVPjN7J31oiVwzS3lEyCCy5dmbenM9+mUsZIB8w7bYNfWYQrBYNQQ&#10;kQoxmIe9qUn1uCMxc+OOn+/4w2x0bq4sLWp72UZQIOB6M1J0iPtdyiceuW7JTWGxMT46rs8oEcEm&#10;h1y4y1PTOm30CkrS7WYVh4T3XT6bbQldZxX0+MEYRQghojbrYL8gpE4H1UviJigW5zPCXMjYAeMA&#10;q+uXLty5JpX9wqWZqfnJ0kQp55Vb3yoPp/h3HBp66KMF1qpHB8fNmZnS9NSEhocXn04lV5DQN0T5&#10;++CTx3/z1//+s8/eE2Tq8GRAvVUt26zVq5tPH91deP6QrwS6+Wt3Xv/07oOwvBsccDoXiiNOfJqt&#10;Z6sr4h8rm9tifnq6BE21ssXhP/uzv13M5UqkbfKQjs8e3b9f317/6V//2wNDM8AFBbTZZLakId2s&#10;aDOauOb+PTiQGkynCuNFfePKk8fNrfXdWsU2Ede5OF7wVNICF0fzX3nna48fPX3+5AnS1QCMl+aE&#10;G9NIAjOB70hKQEwkbCPx8+/ngnCWSgjsJrfFy4gkMNs8dcjt0xsz552+ON3df16vlT173ib7c0ID&#10;mqD93b1sNkf04txPDqTgDVoQHHZRDiEXifDVE1h8tcJGNqGFl+7HBfzZo+ePPr3Hb+nHP/rZ8+V1&#10;LLZPPnuG8JJiF9LVffXy5Qvz85Nud67gSkI7rl66kA6NWGd5eWv56fPm/i6fqp2D3cfPn6qLv/7N&#10;r+Qjyym+//DBanmNU4UgwOcvnpSmJ2YvXGBPSsL/u9+8b1Nz/dolPZCwJTjw177x3WbTE7p56+WX&#10;kqkCESMKSSqfLo2PIuOUN6oXL8yqEuDoz+7eR9FY29hggnfese+Re/X261wucewBXmPjpWK+hM+K&#10;vk+hnxhMOTTzjKm6OjyWRcNXd9eWyKj0sLMMd4BuPMO7uadvc32FHxBel70bg9diqne6xM4FB7yd&#10;SIVRFlBEYHzoAuE+KtCHm4miZIo4xnDkUtjoPt0/c3SQLLfOjnb2hziXR9oMCljDsqHziILbCKOf&#10;JHIfPMJD6EJ8CxMmVGki+B78Yrbdx30S3s137i1eXfxqGK/VmdiKdjou/mH3779xGUZn2A/w4PAg&#10;TB8inFf9jqUMEqiaSgMScF6YIcHdPUNWTceo+jgYfUORchKxOoFR9JI7RBoKX4f4bwPqiEV8bIL8&#10;uxfzjudet2/QaOd8a8OIVQXbZJJqFwaxVlchhWfQi4B9AKnAHDwF7rG8vBXymJZMhaHRtwg6ocxw&#10;ADEG1IwgsmrKwwEI/GoXcFgd7CP1bVIKdHYwFgrb2xDfKsJB2zMbhQVHqMZ7cNCD92f1FjwS9TDi&#10;rdDKXIDIELEfCmA9/IyRCiSgUiPzN+xk9AhjDWMr4JoesJ07ZjaN1BDea4pGCISDiGEsjsUPRF0a&#10;iJ+E5RUBkLGSMalaKEc0dfAZEUqAorGhFDYxkhvmTwiOGJucDCfi9gQgIJMPxI2rV4G4ioc8JOTL&#10;uekLFy9d826u8wE8OVhdW15cWU7kRj6590A32aiQhUMtDuvbdcjNxsYqGb4P5hht6wcsa6O4WTsr&#10;S1pIpjQX5uZX11dNM4VcXifLH3aHvNyH6euXDzs2Xnzw4JPZi1N0Qggq03OzvcR9oc8y1GYmpiaR&#10;JnRW66sLm6sr+rgIhz7cq5QpVGhUKk4E39qZ0NipIMYinhIYmQYi/ezsxPrK0ytC7erlizpTCyPw&#10;wQEDpF2aPLYg7SYAmmpVHalikUjpUoeXADHAwODqyvLwkKmltLWz6acJRPCpLl52cY5LpbE2fO0K&#10;G5EjiE+zpw3HJOYDtLW1hX0wNlbwQLr+WIblcmVpcVlDlk4M1zBE63UQ4i5HiYODyclpo87s7JxP&#10;g4Rm+ech19WVSgUorx/uqpoXvSY7WHbrG59++qleWC6UIJLxydEXi2tosXY5bQ4sB89zmp2vvvP2&#10;lYsXnM7MGjynBMZba+s/+c+mpfdPgrfoEdMXtgSPlpeXsUSoDth/GILXlxf52Wi9FaRH9+9ZpMQu&#10;JWg/EOwz9ANz84vnCyruxFieYuri3Mw3v/outpN1C+oazd/C4wdLj+9Z254eohQ5Ck4kxMIwS+Nj&#10;aO7QSE0PmgPbcHRTLKkw/D+GvZh1G5qX4cTg3NycRcTlC5dHc8WR4fRIIvn07oO9xq5OQZR3BJ71&#10;DFhVaHpHkmlEcLYOkB1NKbYILBqbCVSPsI4spYsFPzbpyQ92tRZ3Xr61sbiYHuK6su94teHTdgCa&#10;yMvQhDTPNjoIrkikk7Oz7o6+2FFJ+aHAx7Lw6CQ/kuVnRXrpWnFeqfGn264wGdncWNkpr228eLRb&#10;r95lp/vxR1ub6wvPngqJJp8wMa+wXqzWNBOqxbMnT9eWXzgVrdwOWs3EYAdV2crCCwyupYWl508f&#10;4+e65+tLixuri0PD/W+99VatvPPj//Qj7202m9JeUPI6JfHjxyenymvLlc0NM1yM4zKd643CaPbC&#10;pVlbz+rWjsjjdh5uF++ohRdLnsMmuev50cTM9A9/+MdQOy695AbAQB456OhhNhoTeyeWluYW+zGd&#10;SGkZiZndTe+s5trOrW1ZhCvWIxRLRbcq6mc52HHG/SGb6Bo2UZueDlimnbRzhdtRWQYAlLkgtNsX&#10;OSZME7zPW8etugRYLx8uPZw7El9PVATa9pBe0T4SBkYAruEE1MQxjI9vmAiqiMx6jEy2Kl4Y5nYQ&#10;/T0Q+efmSWoEfMgzG4qixOex8Wfd37s21k4Q8ELtC8dIxvaOqy5LaUh64HvhcB7pHXzHQ33sj9Kn&#10;eoupETv7KHzMGb1hOd3pYGHuxcTWJsnEg5jvGGGxZQkRat62AYPJrE/aYsfBrgmFNa4nHQUlvPGH&#10;UlZJPpKEjbY01VF/ygb0iKGN+SdI/QZEqhgQjcedysKf6HA/BEGrXl6W0N863fEm7av7mZbhU5nF&#10;svaCOOuWbJZF4OOwZo9Ajch+ioS8DiIh451qGqlYwRCBn4aZQNghBpWFBVY72Z1fvoc/AmP41xjH&#10;4mg8dnH82SB2tX3ZQaVhf8AUMvzjnJCwAqkNplI382R1c5WtlsQtdyMEsYiYXT1IU7lc3tzJV8C1&#10;dfnx3FR8s6MfBgLSBnAk0/U75oFcN199ee7S/N0Hnz16LEK+Y3p21jZDx0ctW9kuZ5K9VCYWGwwO&#10;Jmdm6zXhxVYXBz0I9n3dW9Ua9BZJN5kYoAQJ1WvbnYYBj1N+eWUNykoayfT1c9MdX2h5canR2I3U&#10;U7TN1rHnf0SAxcnRztYyLoYDwF/3gfUVCD4RQxweljs2YeDQ8WLh7vu/Xn/+oMTO6Gx/+ekjhraY&#10;GlRfeH46CWe9R2SvIYO1//XX7hAhsFOyb7OHwYK5ceViPjfitKJ5xaY6aLL1CzZlOPh2dEnC5R0X&#10;0XeBNbs4FqsD/RlUbES/pgF0cnaqXMEEOxVYd+vOHRgcNI9BlHaBkAV+SzSzu1NhP2I6YgeF7QIA&#10;LJfrm1vb7pg9WaNeW1td3hZGu70dHOjwf/VNz1VszR7oyaiBlo0rj3UD9LNP9YVstcVKPX7w+I07&#10;d97+wpsv3bzuJEJZfvToEU7KowcAom4L9mx+pBIB27vIddYx02Pj7779ttDIYj6n1JM7LS8s/uSv&#10;/7q8voakiqzKmHWgj+VB/9pKGdBa3d1q7jdMq77I+vJatVzmNzFWLF3ljLWzXRobtbqfmZ13JmUK&#10;pUePnyHajI6Otc+go29/45sX5majFWxTMBSMj3/3y9NmBbQEhxTUixTeh2lSqRJ+Y41WzAkra3u1&#10;Bo07OLfZ2jdRhaSIkUKsDY+G08mXb786M3MR6o585LREWtOqcttyfWDm2Os87BafPY3Itc5Olhm5&#10;XEaJcvYHocvLJ7AmMnZhGWfe6GgRGo3iaEnfBjhaWVvjYAnpblOuTl09yu+ivVfSYjW0kiZyq7SR&#10;7JB6lxiCIR/0S8zMs2aWnJnO4SS3mkP8305OtrbW65UNJ2yjurljAlqLEL+N5aXy6gqTrRePHzx9&#10;eP/504e17Y3V5efljeW11cUlCO/y0vrKCh5aO7Mee6iWSSeWFp6ur67r+arbG3IwOPCOlQrVLYzW&#10;JauKWzdvVcs7P//Jz7Y3NtfWF4mUNla3apUdJmfmwAp67+Y6YJIsy7EoltofsDodLY6i0X5eokjo&#10;Ht1/du/ug8WlRTECzCMvXb3GC61Vx7SQF1gJTnyI+A4LxTwGPda82sQklUcRGPDF0gpWeLowypIy&#10;N8kL1Hg9+MYrr6C0eXE0ZzYV7gxMfjQzcGEy08+InXMRmC8kZQh99k89AbS1nedQ5sFisftxVIY4&#10;hTGg1j7yFEQYkpq27+O+TTItVni/Hbiz8Y/bsJyZfx8oaEftXPXjotgFJUYB9b0PKNQiRsKtT0qs&#10;FgkWeyN0BE9rMC6/ex3Q1xeDD79+ivpDcEgUzDCv6+L2jzoRpnlhUUa1YdbDHQd7QtX6uiznewZ6&#10;wm7TiGUnjXHC5TSSf2yKKEfD/sf/oMRELjG0VPCEP7wfcvEwxUJxGkx2DyaPwog+GYs8dlWKUox4&#10;BHRicw8QR7W8Uh7DQ0C1smUkXTuQIB7ECxW+X7F0UVXbiM9B7gu6v4uL+H3mc/T2GIqZEkU2bRij&#10;dcm04HLB2CScffxJJ5Z7EK4wMNPITtbduQfAPNUZAVM1cu3it1vHtmvY2eEu/VJ8/qhTMWw6O6IC&#10;hzo6YrdAksHyAiqargLfNmH6ih0VM8xB58yNl7qGhirVHW5Koueer6wpPYRqFpgKBvKoM6K8uWGe&#10;w8XwrAl5mpyZZs72YmH5S19+ZySbfv93v/XRIRKjpZLEC0SF2s6mx8Cq9vbLLzOmIZ0wp1trR+ZI&#10;r8CYMy+qOmdWsvh1tHhYXTw7ZLhibEe7+3wGiC7Qhj3E3IUZby2gq7xV0aXyu2aVFsad/YNz82S4&#10;E4/ufiTIRd+rTENRIEiYUYoyOWoqPZjFRO7pKi/d3d94MbC/PdJ9UF9ZLS8uctRR5bqPWnu1jePG&#10;9glTv+1yUAoEJ+7uz81fpExUlWk5cdJOGtsv3bjKvghjmwMIP1qLY3p451oEyvV0oTuaotzsONrO&#10;z7lLHHeminOvnrMySCQWHj3COiFjYnF3ULcj6Xzp9iuwOZY5nkc4gsnYnLe9ufz6a7dfv3NLe+Kl&#10;3FhdX1lbqtbFBh2vbmzfu/9UZJyLVlPqGzVtnBnM2T3EFW9QMOMVTV9xrGjALSF3NTjoSpw/Wnq6&#10;dPf9jz044jxHBSmNFq1VHBqPn79wXh/vNZafPUgPIXcdra1vFgr4BUlLuW9/8+v5bC7eufPOkVTa&#10;1ue3v/jp9toC4pOpJphXzo94nfHXEckJ2/epR3XSDfFOzFClCJFBNRtTJsGZ2bHi6IRefXaOYrpl&#10;40kIdHgENhdlI+H67S++xkq/TRCKKmXO+92v/sbB1tWXkHZemJokvjGwpYbTXvNMAFAlLrdWKUBR&#10;ZA3EvIiu2621qaU6M4zTofmLV0dyo22kAS0wgAWNGrJJjRdDfz/HfQoW7bx19frWioqLDmeY9lrV&#10;9iQ4YP/2kcw557DIwmCpA+4d1DuNAnkTgihCnRth/GnXVJQT3qf7eCsz44Ri2VHJAMfHH3z4sZtr&#10;0XCILtVm6wLpS6X8+f5OsuugWBhEQsZnHxF4KAjh5NC+IyXDw47ZLGBdfIJA6/TTLDYhHhGvJz5A&#10;i1SttWos+6h9j3MjA+khJq3qwv7G+jryi0AsiTtKnrnVTLP8YrlWa1KevfX2l32Pn//oJ/FzWzvo&#10;h/bcGkKlwjXare+GaVBvH7N/P6uyVYY6G1tjBO/vvXLpMky6sd388Nefrq2tEhEeHDUcc5euGrMv&#10;Ly+slqG2QssyafuKMDseIALuNnhq74BzvKnkd7MXcYr2JQdvvnr93a++revdq+9VVkGneGNCxaxq&#10;GF1QX5wWk72jcli7zoYHBjAt2/fOV+kJy4tBkiExIv4F5cNji69gzaSQ2FlHFmPbCtwF5JMVqSDo&#10;shQgLdOw0D6HTyy14KUdZwfdJ58j80gn0fQH0QEmJE03rKGhi+EZ0w5Z7dqznAoBbdixunrdX7s6&#10;xTA4pKIHB5HgBEsxHdGNd8C7nMoAQ6vCM+YxdMzUKKqC470wWlAGySzQ6NtR0wP9w7nTvtRypbVZ&#10;P96giukeaez37ez74Ilmx+BhxwClV7m8u0md3Dyo1vZ2GsfNwy7/3jseqDRP643TelOXer66XrU2&#10;ZoPeaMobPtuRAHksKOUMaszBcadC3qNCd1VxiTv6WkcEvBhoHRVmUo2W/F46U+baNhSAGjwIl44/&#10;GzNhXujIcxrtlnNSExBbYHs+3zTd0UPCqZ4lZbdrgsn/SUF58vEFI6DwuhxYzrpAHcpb2zEQ2Rmo&#10;lCzt2bjZBrdDuwxfodqO89YfVt5Q0XQA5yzT1CyFde/gbLt+tFrbz8xcKs5dAMHVqg03T4AbEw/d&#10;p2NXD5TA5UmnlCXdqPtiuXrhwgWcFwuYRCJTr+9+8tHH/DFODyhR5j3P5e0mOuh5Rz9Aw+RN6NkG&#10;ovhK9Key47OXrrW5oizRTLZm/aKt2NWbL21W67nS7ImV51DuW9/9/sPHH8/OTtKDTs1evXd/gbxn&#10;c6smdN1ytFr3bQZwdNFRMrkS6aYW+OndT7lTGMW8b/jcAIKAZXlRI9XWNxqLd483HnQ1F7sPdrB+&#10;mFqYg3XxEXLZj0F0kOo5Gentqmyuic8zLNpjAmOzpan83IXedMKlJqFZe/bi5Zdu8Mtx9KaTAwz6&#10;tL1Bl2jrOsK5IZI/d7UjHlH3m7ybendodIbgdHt9vSFFcXMzPz5JR/JiY8WxfuP6Ndgpkk6tsrLf&#10;KHefM604H83lvvXu12anZuamJ+99+vHWxgrYzazFKG9jE0vuOYrNXnMP2ToiA0C4HvSh5Ntfecda&#10;KZVKzs1Mba2u4kEY+2anJp31diCfffY75r3ZsYIef/XFem2t+uTuw9/+6tdWiYwflRYE39Rg/2VW&#10;jbXmTqXBNwHRn8IMQtDWb0SUYHlj46c/+o/WqgGnkxxb6VBZgFgnxi3bHVCcg9mHasVtg2KegXq2&#10;9kFepYkx3UwhX0wkht0WhKD1VYraSy+e3z05qshXuXHt6s3rN0QTx/7UYXnW8f4vfwePxVAwA/EA&#10;b/dlZ+ZL5C6/WXaGUymZGgEOUGr7GwYR8GLwvRjEhenIEdjpyvXr5uuQ/2pu20x5//Iny9sr570d&#10;Ig7Dp5PmBD0E8x6t6+z00YMnRLPT0xMyAaFeGHYCfwU/KkK4Rbp7wr90si810MtuEsUZBru4vCAr&#10;E+Rgk4JbaINc8QtW1rCq77x2J4iUfgkl5cExnXMiPfTyyzcHfY1Gufd4P+UAPWqmyHLxpHrPJZQr&#10;NpnB7nyiN5fsRxlI9nWlZIV0nnFGGOjgMhe2DRr/2HyeHA+cn6d6O8ez6T6vO6GJ9cleywmcGeyH&#10;f9qOpyE6PT1AuRi1E12vvfZ650n3z/7zj+wF2rRJFRN3hh3gERqVYYWYOqDxro5dCgDiBMbPif6I&#10;1RlKTE/PA8Q+fu/e48fPl4xQFUls1ZHJojaL0+HiCuCvVa5sjoxoNzFMj588fmw2Ycl/9+4nXgrY&#10;jym2Ud+tbW+/ceeajND3f/NRdaupxuzUthVLJgCc5vcsDhzsnR3Fwa6RzsNBOBs2r/wArxQKQDDc&#10;wjteewRgV/yiDJl8DLK+AJkXWz8pGoP9NizOxXBzCMeDUC4qUQFZAb/C38jgEew2hkccm066mDbJ&#10;jrDfwQwyIqO3GGySInBt19wDd9CaiM+IXx4Dlqfh//jHr4UrOqvo4yNjrNppsvEHoEMWGI4DP8sb&#10;gANFaObjHe8dBks0lQCOG+RYieNFo5Cs144WK4eO4N2948pmNZNIYSjR5H/te9998OIZIhDMdV/Z&#10;cZANYbvTVnEyDS2bUz/oIufhHxOxWurBQcyY5yax2AR5IHqUFJchTIt57rXTt9q9NADxLAgWNp39&#10;Xfu8ls+YlkIeQjN72Kjk+frQIkSQE+oILv7Ra2+8QZiyvroRt0cHCHVtW1zQeprcWPd+ru6M45wc&#10;BKmynXAYIiljLUpD2JftCzC00O5LjuCK5wvizFvQP26ADtDwW9cMWq+eiaVohSchyrrNT9uEtNza&#10;W9xpdQ+l7TCWFp57bwGT3v+wM/TzY/zsE2bqfptuorOI+HlC1OFqYwdLXgNzIBxvNE+GOaDt6Omz&#10;VKfzMIMT27ihI7nkxMT0AsLxDrtutmhDxUKONkGWLEQOR0nUpg12aWzkxcJTPXauUNxY37x57dqP&#10;/vo/TI6P6eAmL8yurq0c7uLp7M5emOFLvby6CtvBUgYoX7hwpVkru2d3P/iAQZhiakc3hv6g2xb+&#10;K+tvv5kbPi+lzrtPGj1cXvqTjT08ze7t7R1XMehSfs7BIULs0QEs7ky4wb2ni1sNFgOnF6/feOUL&#10;X+iWPdTZc2Fy5q//X//0j37wnWvXroDaJgqp+tbS6pNPNV1hE+7K9PRQ5jaq6ydSTwR4H5xVmp0H&#10;vfm3/uwfMpN+7+e/2N3aWl1euXzzxvU3Xv9n//JfYRH94R/97be+9nXc9KXFF8WC5BFlFwntSBM+&#10;PzPhtv1f/s///aPHT3qHEsBLYIn5O2Lcj5Ctq3s7bHO7x8bHB4czl2/efu3NNzPp4fff/+387JwL&#10;C1LjBacSKJ5L66s//vHPNKETU+MbS4trD+7O5EconERJCda+fueV2YsXLLSMpBibmXxJOJrHns/Y&#10;1Nj4lasXIwm6LdH92Y9++q//1b8AarX5n4IPumbnL+L1RkLKcAoEZBYpjRU++M2vKiur9QpdM1i4&#10;I1vKf/9P//Tdb37L+xD04Bj/z//V//w/o5oR0JerG20ZRL9g31dfukVsp9TXq/V/+j/8D7tbqyx2&#10;Q/cY8ovzYn6ktr3meffxjs/khmR7+1Mav/z0ZCwX6L3qdSJDa6S+rtOd+ubtl2+/9vqXCqPTmRxh&#10;UJfZAyTwyUd3vapPntwfHhtf2irr8csrAvT2Zy9eBEaw6fjtr38l8qNebeElec4zxYI4ZhJdiuW1&#10;9TVHzauv3pZbVF5ZgxOiHNFm/Oo376UjOSY1WvCHV0cLRZZUOlGvG7YeJlZhtLjw9LmzQjWFDEMY&#10;mxvro6OFyxcv3H/vfcGZxRRXUMQIEJLnyNIXISooW0AFvVjsZcPAhcoj8n/CaQzlyYGiJqKQi3fJ&#10;jThfhjIpwTKVne3RUnasNP3g/nP0qxHQ5XlXmUMgqWWu/8//0V8Vi/P/7P/+P+4398TbYgC42tBa&#10;l08uDM7RxtamLDhB5PtNe+ZmMj2IGDJ7+RKLo9H85KXZqw8+e7C4+OL93/6Kwef2zmbxxvyf/93/&#10;+tk9DCD65ZDkkmdMY+6kcx99em84I4Fw2DAXe+NaTZs1P3txc2Nzdmb04ZPHlRpgokmBN1rIN2DE&#10;3EZqZdHLHWf73BdenUxcSZ2muWBb10sy0HrwG+3rjcBELlgnh4A4uahhSY6RYOsVEtABdCOYhuWW&#10;d4TVyxANTmxUwo7oFIGqudPXGVifM65nSBjhaSGb8HBVdtjuh4ULGs3IiCn5JAy3UbfJNAU1pFmv&#10;ne/sWRJB5DqSPa0zlIVvz2RMExG1HeS1zz0WApL00sIWMC1ho3BnzSs2RODIDstBziXnA8zN7JrD&#10;2Spz3pNYruytNU6erFYGMtnG3j4jFjsMkROPni2i2OJf+X8sDNxL1se+Cc4xPE6JgNihEjOQQHQl&#10;2PJnTN24jVyYapLCooR1Hpx1sEhC1+UozDFm/5QfRYT4Altbx77SiaNQPqbISz+TvhysgPu1e9a9&#10;3zXQkCXlNAd7oyMO9t998cLUXTs4rp2eV4/PNw+ON/YOq/7zCdP5rnVcpq5OI/3W8dHmyenSzsFK&#10;/ah20muJhHm6unewtn+ycXC+c9K91TqqnnaV906ebdfWmvtPt2prtYPFtcZG7UQ89PbBWfngdGF7&#10;Z6m2W7ZEGkhus3VguTSkdqfRo/gRwUuNWdli3mnI6ZXbV25kWBESLJ0r5SGrCluKRi6b6g8vQQmq&#10;tFNWBYXE4PDNGy8ncnnO5B7r3uHuZHawOFHMjhZ3ZLuliQQ70dMYNHPVk8aZoZca7OcZMzZVAgyL&#10;7+MnGYmpp/LFq9RMVgBV7IDazsr6Ji7bdrUxOTPz5XffkbNn2PeuHpyycNaxVq1LhXqGDfHZKVh4&#10;OBHuxYXCyGF1q6dezgOrkTMBU+133jOkcWKVp3jHHH9GxBesIUsbK284t5giCyGpsphP85cvT16Y&#10;/+Vv34fjJgdTjVrZXKJwsmiCxgBfGpVNixSAcShYQ5F+5h+p2rpmiue9487WcefI9DUYuDYl3tRG&#10;zSktOGNtvWzY/eO/9beCmb25I34wFpiDQyurWyr0vc8+fXj//mcfffr40YvNco0TAXo9zqGeF6XF&#10;JSLTdpDZS7U5Ncd37z549vSFbENTezqTF5Qpa4vpwIMHD+zYFlcW/YdW1apuYWd9QcsdC+iDQFSg&#10;fVvVnWQ2S1TnqeYoXAUA7baS2bwEjfv37j24f09/5/yyx7v7/geUSXwfzM7OA2yJ05bdk8a4ys90&#10;dWURujg9Nfn8ybM2XM0CpR4XNpm6dvP29OzFMOA4OS9zhpAeXqutb2z1J0eerGzsHp4urW48e/bs&#10;g/d+p1pAU8xxC48/Oa1v9h01Bk4amZ6TPJ/Qk/pEujvVfZjusyeDUsvH26B9GR7OC8CMBW2PkElp&#10;hTUUJS/ordsvUV8p/+zany0uwma13R98ePeXv/3t/RcPy/VqY7taXltr7NXWy1uoJctLy3c//sR+&#10;U5+6g4etuUSh7T2v1NZlHKaTyZmpqRX8h2UsljU40N7JwVp5s7FXJ+abnZtiCcbHzPZFTC+Pv3Qh&#10;w5lQC7i0sYbYJdrcEYJdbeXROjmevHzppLM3O5x78eAet/eBdghsENdiEed7xEraeKdbRxHoxVsL&#10;SEt3SDMAiA+bviGEdSl/fWaGwbHiBJSGM2aCOwiDcJh2IgO188BLVEIqkgvleaGFGxM1ks5Xt+3y&#10;6vKVHasO3whExpFDHvZcMlixt+R122papnLBg8SafYcGUzDA5y9eEPxulteWlp4c7LGA2cNLKpUm&#10;LKIefPDx5vpqOpkrpMeM5ffuf/bgwf3I2114CknbazYD5TlGyg9uiwGDgyGlSm6EpXnSzapWQ24m&#10;yyBMu8/PfI250dRUSa4VDx2sKugSm0FEMf0MqVVC/YnJxGd1WhmGw/RduEHY5dHndBx2HNYa+nG2&#10;krGm8mJGrKDaFVK3yIztPHN2oSwMDpPtEyuYmwYP/c30YCqf0hJYyIVYxo6mi/fAUHAFop8F9SHN&#10;Ueued3/9cjH0HLpTAxw9hnVmlzgfKyj8NyeKFEA/AXAorGV4AI8RL7CnI5kRMYXd0Ffb9vr131+o&#10;PNvYf75YazaO8qXJ5aUVd4DJo59oIR47+U6WgrkmIC8WGIHWtJWy4eYSjZtPyoKToIoxrS0QBWxf&#10;r0MzfD90a70DdlHhLA8zQ5ZKJF0nPAo/d1C0gcM2GO79+r32ZCp9sUu0LzoHEFRnpGiJD0YaQE6o&#10;NsPSssHAJrRjfajPYYiP2aXihSbZeqzDpEsvFrECCP7HXvW+ERL3oT7heKZ13BhdNq4s83/i4J7E&#10;gNURWi6Y3d/a4atq7Tc42DkwQLbTOZSmewpEtK97GyNqt0kyAiw2q7El4PdDdYdviGxWKBabeKNA&#10;rVzOzS/XqtYlts2WFxMTcxZb+Nkyb/BxchldeUe9ub13vn/a172ysSGDnEZ+Ry3cIrHs1ex70kle&#10;5AsA6GnLjdWXr1zmQOOCJ0bS3kqhz95PzKa2F3KYbA/yVimNXbx0KZPJqVUEvIxrtVPpNA4YR7sh&#10;CMTbX3obGxCFsv0IDvAKdZ3QafoOd7p3y+mu434KVlExfRJYLFAiKbTOGgW0enoiRwpc3vZihgC4&#10;RbF1UelM5Iybt8q1wVTp0kt3Ji5dTmfzLWS1zbXL8zOFfA6HNcNnBNpf2UJKCRYN5JGLK5WbASrA&#10;8AhR4/zKhnEoU1pcWNrhlGcdvbEJLzV2NOv7ly/f/NJXvr64ueVhAF7z40PtWFxcrDd3scHQiJfW&#10;lx8+exSie/DDYEIfHUI4XioDg6g2eJWo/B4PcY7Ts3OQWJ5AL92+vdOoffDB+x+9997KyqZot2Jp&#10;/PLFuUarVpoqnh5IaWqghoaOMCxau8HF/en0tVdeTmZHK7WD5dWN4TRJ31ml2sjkRzWvuuAHjx78&#10;8he/+N2vfvH0ISj1dJglpmXs9mrn0U5rZ2OvWZHEzO/cP9qvV3GgvRVKml2gY9Z3GZuZeufr3xAU&#10;8Kvfvre1XdUICps69EapeQ+fVur69UOxkhMz8y6hJOK/+cmP7n763vleZSrTne46ggwO9XUO9MnG&#10;PEb/bZMfIT19khrSAz2tna3KxsJAl+RWpOumBNKTFgX0nkbl+q1XvEufPXgS927/0JqiygT5+Ozj&#10;h0+mLl7dO+7Y2KyoCU1NZm+3yX58rLhPtW3WyZWMrYywZAnmi6PANi/f3ml3YWp2KJs3iI/hTIbP&#10;w9BwWuJJb7441tyTgDpKO+Of8qbNj5bIP0dyJWfa7tFhrliiP8BExUSHkAKERqcuTYzO/frHPz2o&#10;reluzPTWILpVPYq6EqmBSAPgGj49sb+PiM7Q/+ArOp/Ozvo7ImZ3gHSptvPixebcbGl1cW3hRaVU&#10;4M6U/eA3nwGHuMGhzJu5cOQA0MjodFSFiZlsYeK93/xu6dkTalPmWgYyGyx7I4YS/kzgQwSLFnEw&#10;w+PDJBE3i94eoFSvjPnVJWq99VazVt/ekI4xHOr2frjUxuJqdWPdzvN09+Rge3enuolqQZ1P+jGC&#10;STmYoC7wxS2oeEseiv2OpOxOWD8jTKfO5vqaEsWDzF4nxE/cmDpPptK92SGvI8Ao8m5Bb8HEjsRb&#10;xYOjG1EmGh77E1FjnX2ZVD+sFcsqPIDYRuA+1QmDMAXxxvxtI6ILCDmy5Lfji/GGKx+dZfcxXjs9&#10;VmdPajA/MnphvDQ91iOXuYap65GLXgsDTUucSqWdD52njaEeZgjd3d95ZTLsjJEgqDZD4mGcMqC1&#10;Md2wFD5G5WUuZTdrOds7ONQx6HCS8hBEmpbydNLdOup9slrfosTdpx1u0Ler5Mq4gwzxzjLVY2BF&#10;LbURPjBA6tQhj479g06mbScdfujtNVykEgYJIilGSJBd1zkpeJBOHEVctoO7HR/LzqN9zImPofnj&#10;iWBsjGjOHguBQO0HNNG5fNFv1Hp6ELF7fZNIPG8bxeIRnBwKEouMOk5ubB0cxFGFNYat3WRGcBFr&#10;YHxxh57Q6LDGsHkN9zaMshCJUebaxvXwfQkmZmc3Nh1eLWKIN81kjF1v1qRfsf3xM2xccT5GikW/&#10;PpUZ8RexTnUi5oDQeHb3NnYPLAz4mOH1aTBjUcwVox2vOVoqwkXJO0Ire4xNlxAeXRftKhzJpx9M&#10;mVGS/rAaiAtyJDw+gQYTrrXymNnKsirvOi4UKHxSJnD068jA7OzlCLW1vnV4eOaOInxnMqnZqzcF&#10;afnhpuh6GLv1iHJ+9+133POwlNbXHOxnxUzwrD44TCVHIn04bsRh/0AXgfrQQUD8uCI4n7YQGh8P&#10;Et6lnoD9HzjF1Y7d855k5OFsPoc9HYryU0Dm4FlP/3ql0TruTRZnUoUpuM3i8xeM/c9aO1cuzRYK&#10;OQ4CnBascHa21oSyhAEKZosfjtiDWeeJCWvMcC5EkJSK4RRo1Lht8AMU8Bpe3US9V25/8XxgZIXH&#10;QdieMgPMRkk7OeG7oTebv4QV2b+08sL7YOmCuGHM4mgdbpJdnWVial7JOw1+BBOzMybX0NfpV6Pe&#10;dthxJ7A8LNx6elCZJydmIzcMa6qTL6fbv6u3xMxhK875YPryReuEKihZ7RRmOD4VqS7hnh+E3Knp&#10;STBspjgCwgf9cCkb7NzLD53nBk7z0g3Y4HM16TrLWOy36tJHgWkIOcPpfPBmO9BfWyO5/PVbt+Gp&#10;mgzNnJysdtZzfVWSwgmJHtv0Zj6ToUkojBWdHBcvXxgEj501xpKIp06t4Fq12fgYPt6wftqZSK7h&#10;HQ761OxYpuxWzNyKnjnAhwzHQpshLe/AEGdiZkJBzDrvwDDg6YBV34hmYUUvmhtJSFDhK6gxwuKM&#10;ttev8bqmhsMmoLMr5H3x6skc6LLT59YYTk/dPe5jdFQWZCDEfVrqwVRi2KPoHzncQceVnZqv5jmx&#10;OGxWKxwsQ2hJiNfYVcKrW9sGpe3tNeyjI0/GFg1AZWmltrTCgaS6sS3eLvz3Q58c5JHodmGhXacD&#10;vDxZSoX7elcXijdod3w0NVHKeGa2thrXb854kB48fEHzMpbPv3iyvLlZAaf6jWvlqvdscn6+UJr4&#10;8NcfQZy9dfpbcUO+tJeLX7DcsqBXdFm6R3iYg83VZdTpTTG621JDAWjUNAF4hqEE54CMYX9wWl7Z&#10;sPL2mgunWFl+Qt0RBLQQdexbbpmaNYhu3v7uLutnLipVTxtZG/fbY+grkiq0KFYSOlOcDxzKTPf5&#10;ZGagAHpxjOiXwxZbK8iVE5weviaRZdoRGwenKA5ZL11Qt3Ai9GPIl9ctlKngQGsgXyH6OjsPv4H9&#10;g52VuULLom1lsRxxr32NprbZq3EwPpZHL/MZOGapRyhrbEchL//lJgRIfdQlPNKZ+91rxXaYaSRK&#10;RapNwn4JSquXgOGBjELDC3tFK3ToO3thJjZnzmVN0DlQffzCs8bRx0+WnixA9qJQ24j6Yp+7XgYx&#10;rguLlA/FQaVSzpcK/anESWsvWjSPWCzc+i2sPGfxbATy2S9Pdv7G9edLC3gGrn5ohtRv+kyngMcm&#10;FmNhrQ/9INJM5QueaYIhNBhjqbben3d+OX3s1x2u5onI/dMsdcF89iGZKmtIbSm3e+2HU+GaJfTP&#10;hOH69Q857iDylNI2zyY4JEUzlm2nU4UzglM8/B7ixgVdknuK78tEXERbWkrb8QkHdbfUIlHKLX0a&#10;TNQzZ4swPj5dre5QGuy2jtLp7I2bN8y//q74QNXQj8oXRuMjdnLaxixwNxDjwd9ndqddg2HcYAHO&#10;zwvbEC07okLrde9wKZs3qjPjIyVmuZvK6MtTluf1HXu+xJo+fTg1OTFTr+7bBoV3RmR26AxOkfVB&#10;hy6OJ4sPhVcGh1DvSEIU7hIqT3fHwsJzzB+DiNdjbHKaZfXi8qK+JZTju3WsJzBwkkfu2YFz09J1&#10;CJ7My5OogWelAuZJhcXQQESNC54JW3qeNOEsi6stwO9Aq3pm7ny6vFXZO02WJruHmOr1XLo8ZxGy&#10;W9u4JFKWYHYvghnBZbu1LeciNCDCZRkfAKDFV3M5tz0PQSA+86AW3oM7ksk5HsvVHZQnONTc1Vvf&#10;+N4PZy/N7zSqIsa5vRmDtSRajdmpKRmgb7x2Z2pqyvXZqtahZ5RJrmqRyWBuxNzpCZFZTpF06crl&#10;4mQJPc8VdjV4d6LGeP/JILj4kBJiwbOlscyAzmIn2nUZnsLdiuUV94q5udtvfpEo3aaQBJU5CKNo&#10;symRtr23M1V5oLmBr6BZ7qyt5m0Ohrryg50W/hRIrqNtU7JbZNiRWcepNzaa93ytrW6ZV2l1PZQj&#10;xDWF0W2GmI1drFx6T5tXTCLX6NqNlw+PeFWIKNsiyinli3HVOCNL7tmvD5+2sPSQkpTSAPltvwnm&#10;MJEissEWIEx7lU1JW9auSPnuKVsg7wEyfTw0A1hFnVMXLkntZgvVbO6/eLby8ScfDvZ15pNDGytL&#10;4kVcUmaMbVOXMChi9xZ83/7efB6ScZrJ5oJTgx3e1SFMN0WorvwMJJU/99tTrZL7+ijfGDPmZWUz&#10;EgtPz5r7rP/6dyqbNjC7VWGfh42dhkxIhmNec4YFOBSjPLjGszdvXr5zfebOjenb1+euXNS59U1P&#10;jxbGCt7COgOL8s7GRn1hpbKwVFlZq6leiA/wZ/aSE2M5nFK4+5jXfGiACShqUSmfKoykJJxfmMpP&#10;5jN7TIT1lBno8aZ2gL6eTAzvHVPmZK8uv2t7s6YZlyIKFaTo81oQk7ECcrE9v0AsBFSkW206AZ5C&#10;ctDcbtU36Tc8GFzV+/TjCJmahZNDDve4Drt7dboanalVjK6MWYH4NC2IzBAkeC1Vc1cYmxHaf9nA&#10;pZHYB9mw9JLAweHREqetDjof6T2fzQydI/KddOqEw6xhsM/cREMkRicCG7q4zmsCz8LmNazs1KUT&#10;hdk+zxkOdDCy2IxrysBdCGhIZ8e450mWWuKQuAiTl7INEDyravjGRi2PqkM44s8Z/MtZlmkymBbe&#10;PogPwQMh9vNh1eKn4tAqUZfyvrjXLCIH/d5w6TP2xMwC0NNRhLdrL1mNfYAXe1Bkl0jZ0MGy7Rke&#10;O+gbWazsP3z8TCRHyIzaORxt+3dYF3VdYogTM/U4RnznWanIgCtUWnjByAHtjK1246aomK2AgbyR&#10;BgaZgZpilCOzZr5Ugo4ivLdnMjO3qyMGCNrnpiURZO30bPI1XKpJewOMc+I3HDlAR7IjaB3+W+gf&#10;MNSiL1iLBinlloVlNNShuPK4ZCcKTnlPeYJibHAIIHFI5RPmf/LrjgzmPYPn6XxKMRPf6dO2jTCS&#10;YYRuuxJ6267dxu6AjD/lUXVLk5X0JZRRyGxwSnqXl1YdE5lCjjjJcNNoNcEa4h2o8MDEnMG8q3SX&#10;GgKbY4gov+awRmG/NZJBDBHcdGn+knK3Va3mRmMYVU9xB7fK27KZgZPr61YFYcuPxzg2USIKZ/Qw&#10;nEypp6QYsCKmUzYJIonCcDozEuFSnadYAxzNw6++gwi6u1Kvmm7qO7qyw+nZMQID5zjhBS6oxoNx&#10;p6KmHkCWhVPYV5ptQUN5OLK9qOlNA6ETPeVVHaHpWiYcyKCHtq2XwbqqyWHzgCJdqwV3hQsYsbab&#10;uxvQuPO+Ky/f6U8nqUZMok746vqaqA7dqx5TeIqZpFn9LyXq83Ea6Y5J/knsLgndwjBVKzZdyjpP&#10;l3kBbW2ZWngTnXUk/uIv/7fDuWytWbUgISWJtR4ySWIYGQhcSbHz6MEDavzr165uljd2tiuGDSae&#10;RCryJFaWl7aNJM2akJHZi/NhwwPk7Owen5kTL65zn5+d9VSESWN3d5Ywp2/wwvQUG4+J6RmooIXE&#10;9MVLF1++PXvtxhi+4mAC1La5XYVc0Ti7QcGEPNofGcGXi7aJrwG8d7w01sW68GwvN6Q+6YpCCsYX&#10;PLbYrI0xyrxnDgMHwB5xa68FuXc6khQkcpFtHR0j3keK2AEu2WGttZ8ZHXv6nKR0A08HeozGBORh&#10;9eQLqvTdXKElZ9JWDPT2Jfq9YihsRnlNxuetZjtnx4hNOUK2oZMbrNQaMG8HF+4qGr7BZzhbNCHL&#10;EIYrVGqVh48eIulQKTk9ISRkyAE4qLX9gncN5pav6SvXrhgWsL36B92NrONENXSIW/CYcVUjE7w+&#10;IZ8dAVWaa/dNjSfdjZ2WD9OmiWJj8BQ5Ydy7iyLsK0QyoPONgNRiFyzGZUbuc2g28bucs9cvXTyo&#10;VU3WQz1d6cH+6anxl16+NjtZLOUHrl0qXpjJXZjMXp0rzEzCVroSqd7xmdzE1BjqgRvQjmuh0/Bo&#10;n6BwavdsFKbGS/k8M6Me7iPTxcRw/9DjpU3Zo+rG6OS4F25z8fmtS8XM4FmjUr51aXSulGdp74Xx&#10;0lhSQJeA/EFJA7Em+rEW9fSVSsVZiAxv/wqR8QJytQqgvSuK6cFegz+Y+mITFl77ykw7liGGDhzI&#10;M9EEESKndfOnUb3PjsP208seOTtpZoCsII5tnMRBGXZYU2d7j+cQvxy1Nq5mARqeMEILg1Q7O0dA&#10;2ycSyGfPFJ77youMi7YhrVABNgqsW/qiqeGxpusJ03HcPGTwLp7Toar3Yw0YPH0MT+F7FW6Jugde&#10;15Qkik1YSyOnRO3kvWffhScdmbHAtWBsmF2+Mp/piPA+FRH41B0TbzetIA9YE479U7gfhmqV12sH&#10;P4JoAAJVQwxt7qG/v1jefvqEx2bZqc0VxpzhhdJj+RQcjntTCVC+lHGUNYfUQXBJj4zMMxcupEcK&#10;rWpjECOEWz5v/Aj9O0smBis7Fd4YNhhBLu7oSg6PYI+cOd7MlZ7Qri7CPS582q+pmUuLiwtAg1iN&#10;nvM6Q8SPls4FglyrlXznwDFuq7yGKPcRXDPA8dooOMDeCqXeuamEBEFf2kgrlcg6BjzT3gcwmcgl&#10;qi/sA06GcucsXlq7hxBjayrKUGxATfrAYHKsOGZg9ejAK7lVBDxoHgy5czgamkld5Uw2CzwnDSFG&#10;QBoxbsb0tm8Qgauwf04gmHnaNOOpEUGch8Y4p7NUGQtYZxC5OK2DF9Iu1VMS2d7hRNKhhw2I9vRE&#10;nrc4taAbCQkcTqthKjgxKeQTijk1Oa8iBqQP6oZ59w/hrmRG5B5Zw0tnT3KAxGw0QbLSHx7uGR9X&#10;B/MAAhcWCS8xPEwCYgtNwGEGtWb3tFmAnjZ2ikN9Gdw+WS+xdmbCCwLttiuOTxXM+2hYQifTlu9p&#10;BvhPqlZGuTDh4IF4eiYwaaXcGi5N3nnnyzaIkE/W0ejFG4sPp4uZsWJOE+jY6jo9amyv6OVDHQ0c&#10;Z1u1t3eMZBw+v9j2QWv1k6dKBVjvhnhjxh+9jFH633z7nW9/9ztSXlFIfMbgEZwxnt+vwpUau24z&#10;BUfERR8d3Lxy+fqlS5RMsCmq9NWFReZdnr3ixDhh0ITtN6C7N0HCQDQ6Nzcfel6JPulUm18td7hQ&#10;3tpox1GeblabMaJNTn3x1ddeunHz1uUrczMXU8P5jTK3XcGMwjBptzjHNyGZTsDwpub4ct4hywHC&#10;LFU9k5Ktvq1KEQSF8RfbaL6TpnJbEadRaNTJYz1avL316Id02G605gtnF1jtpTJt1BsHz1fKhxxd&#10;RsefPX+sMZfXECmXIS050KxEhqfFrXtl3RL2DrHWMzbh154d7YE9I6IjYANMtwgXD8JxeEjH+Yj/&#10;ZJRhqWzIAvGMz8y3iGUC8DjV6i0tPndmThTzB7sNf63uwMRI2q5CVxW5/HAaQwQkFSDSea8nS7Ux&#10;XgO69NFMQHRaHl9wmOJ06cL8jcuXjXgS0lPpER+RZ1Ywf71ADWyPCgyWYZjGf4PMjhaHXNQ0EGA9&#10;nuOeP729USbWGZ+5sPziUSFhcYGIiADLwYQMAQNIO2hLSCVFp5Gx1U8legrZ1MXL82OT4+2FqXOV&#10;/1do9P1WlwKITUqIieZ6wAp8FhA3ZMJ++8GLjbqthBl33BORlbQ9Wxp67frkWLrvxvy0nqu6vh5x&#10;ozYzkK0esWQRkBsQyFD/7MQogLrZxPc61Anh7wYnHZ0dBugJ8d/s7avAkacQ/A7Bg5975djLOCsN&#10;QDa+/UYhzivKmFsZoV7x6kVMK+zzsIlLF4CmF4a5vn04Al8ucTY1mnSkA/9C3Im2F+BHWAtZmwlQ&#10;ozVqn2E9liu9sF4RNo0dHEs/2JjdPQCnbY9WbStl/EhjDYNOXCNtVnQ4tFGKTSjlEClMZUc9tLYa&#10;HE+eYcDUtRcs6W4EQcODabuvg4sqe0af3b3oMjx99VohbkF86wBjyaBEZThW3IYghdP5n3c3PESR&#10;vu36+OSR2tQeCfsxr8t7R/efvkDCDv9vv1KR8FfoV5WB4WRPcggrTMEMHPPkWFuhKkxNTE/NzGqi&#10;y1tb1WYdpzY9UswYHRCcajuMk31XRw6FoBPSrB3yzHYCgSsWpXUw0qeKpTHt88LCY50dUYKP66+z&#10;kfeZwxtTiei0zjmVhuJgtaaiTEw7lHuY2GaP5RbIweruzWUycQImhto6WZ6YWVVaMAIgypcfyqbA&#10;3uwSTGBOh7CuPjtXbGiBncqewqF2UGgYs7aaqI+wtrjHwMa9/bmLl4gWpfiYJFWGCO2r7/It9vkd&#10;SepbvpCPJz5WgOHHb+KydnZjnOSxDDswdHYB0z1MhYlpoKoB1Zq1GcGjsojaSdsBvYaA1wRNTqWp&#10;abYa+iPzXJBwIzUYTzfldLt5+9rTZ4/4GKm7wSzq6GBwybB1enymtlkz+xZGY8lsBEwPDpRyI6FH&#10;7sCwH5qdvQxUg+4G395bJFQ0goASxWLu1ZeuVlYfjw73DvVA+RT98F85PDgJfTYV5hkvuBA+nNPE&#10;B/tPdxX8CHJvT21IGcJMHpXmdKWy2+pMvCUxAfFsdf3mrZcCtTs5Wlt6PJZJFzmNnuFHgddPd6ub&#10;YUfiZYgjlb+jrDn7ztAGhuGifgR3JZVZ3a4vbu3WWja12Ze/8NX5my/hjqo0On5GOJbTcEi7Cv0K&#10;YZMt17VrszgOdMrEkDkOc2NjU/Oz0/NzV69fv0RCdPu2xReNmn/kbAeQJJJpYyUmpKKldqK+e2cs&#10;ON0ObzZAVtXXUDrSN1ahReIT8Q0Tzp1Wfefe3btGQBpYUEE79G8IOc0VdUDDM91a1Zy3qSs5mB5M&#10;Z1PLC089UlC+yIgJmpkT5CSTwS84tC/w+nO0C9iEJ31j10yfyOdT+eLAcNoCRUmoNQ4++fQx6kmc&#10;P/bUO0wY6vOzkzFgF0YHEmjeJZ/CUom1FZ0GUAicBV6XpxpvSEgHo6UFTAXMFpIYDwbgAQIypIPx&#10;ITC4dg4Pc5NTnZ7zfngUa0ciH0oeGiwuX01sUtwB3x5alcoVGIhpE6JJ0jceWodFmADXRDgeVlMb&#10;fAF3d7gL+ULBkAqJYbXM1VV6FiDn3t1PLWHCHSqZ8DxzKjE+IhGgZPF/ogw73N3zEb1NrpWjit3a&#10;zNQ4og2Lo+mJ0U9//fMrImf6g1kaU0LPSRKOPhAZ8J7LMCNte0ADMUPjo7LiqoVVtp+TjCS8sI2D&#10;6ESf5RRyJFlSAhP8RaMmxrO3dWF1e3tXe9RVHC+OpIfpzfOZvivzEwIFosbstljCe528DWZZ20pT&#10;oL862Ns1mUtOFjKWh/YFEbS5v++1MjsND1BMnQ3rAYUfkQx2dfo5YVrTZcLW6HX7u9xg49/8dsy/&#10;7efEuyy/B6zhvURciNczPnubkxdMW/UkIoc7jvZmSonJgp9qdmCDB00OiznPFDaIxCSMQWQH4sWj&#10;cDX1wHXhCCuIYbETls6xlVQLMVEBEshsQcRTzCKPyYgQCrLcaBbwbyUVRn8dR44ENt293L17kffO&#10;eZxapRNy4jb0K3/dBvJQ9UYl7XRoM1fs6P7uzfGwYTJxGdFSgtjjW6qcnkZXxaEDG9TFh/FBO+v9&#10;uN7EZe7uHS7O3uicuLS4XXnw+KH/P50e8RDWKvXYCrHxYUaToRiVElK3y42IC3AirGpw6K2vvJsd&#10;H2cit7a0qC4WxibHpuaWllfVGL1k4JStAyBIchgxDL5K+iKHEBhLJwZ/GFC9YOM7offeZ3QEhAhf&#10;9+j2Or1y2CCBhiD09VjxGbb8Tl5QfUI6rSSdGsJ8csmULsDP6k+6rJFu4Lc4B7UXKqIC0JbQUqBr&#10;Vbq4LaggnhvNdSzzTNEHB5yDI1HtoMXD0RtC6qG/AEQkBpLxlJ/B9EcUKL/BG2coPNAs7e0h42k8&#10;zSXm/LB8ZY3RP4j66LgEVtn84eU7DYU02iRR8uO6aBslvCGuGriFQVANm2Bsy1BekW1QruX6qLKR&#10;8awU8003Mh8w0u/eO45YX3AK7HRtfZ3tmwnV1WQ9PDExasaFZ+pTnCeGrcPWCWKY8cQMbluztVXh&#10;3khVvLK4LOPKFZidHOcS5AFQ/2CM+pCrV15eePKkmBnGzfVEU5HF+inSvsPNEG8bCYAFPwmz2mGx&#10;Hpq6GIKDNRq5YZrtk85K8+Dpxs70jVe5/kn/NerBPSKjc79VW34xkc1at3iM8SGdmEjnEPiohPHw&#10;67PMq9ipyrFpJzCEw7Pe9b2u59u7pALHA6k3v/btTGkGjJQvluQr8EBxjsQIxe/g/ExvrprWqthE&#10;+g0Rjocbm9sff/wZHS5PaPbV5hj7JZtIZsbq6fLKqsb/6rXrqC7pTHZVLxzAGOrsIIu/8dFRhzKR&#10;xValDrio7da1MvoAawUr4FIu/fTx0616S6728EhWtrorRsUJStXERCBlItGOsOz0KLrafBFRNLP5&#10;UX39bkXiDhVR3nh50NwHFNgiNsgv6UOdA3qRCDnrXK+UZYpMX72ZKo71J1K28s4f/kqrK2V5Rpcu&#10;T129Pv/Ky6/S2dy6ekH+8nKZeLaXjRuV0ez8LLYp/jerYyGKDNNMwf6N1eVJjkn481SdWC3jj/R4&#10;CYDsShh6Q8vJLoOhNJEcKfb3D3PUpFJiCyk/GtFJSgv8/+alq2sLy9jGiXRubHScFDqink4P27uH&#10;A+Cid4GqPFJoTdkRZ84KuYL9xoqegMzZwaLp+dOnHlf7m9XVRQfs7PwF/z03SKOjd0KH4ml3uNhe&#10;U1e6MONjozr2TGGkWq0EOe38NMx1IqmoeXEupywhHXhMXVsWhSfwMOmdMUVYB2AJtGWaDpAjcUoh&#10;c2j7nkZEoP7Gbw/vzbYxh98Upk3tWSXyoLu6l1a21qrNI96sOH+YqPutYrZ/ajxrKuoOl7PDlc1N&#10;bSwIAfmXQ7QnweGVTvTOjcJkrAbNhqRyERub6O1hUCJTKcXCnNgbytrZoRXSuA+R1umhKe8jH707&#10;FMeQwz6vWtC7sDYIGYchamx1tFExe9PaBowUJJgwxtaJRKrF8MDJy5dnhrQkrp6wmP5zak8yR6wD&#10;h97R7u45v+WWrOPDM7uqsJkLkFDRMiJ7y0OsClr0/sEkncw9GqPjdjZFVOvIKVP+jUSHjbaHH05X&#10;7Kv6GNufMa0XdajCxEweSx/UI3dRwqGcDTQNtyBSoNrkie9cHWV+PpDPDGRGktlCl8kpIBOeKwFo&#10;8p1pe7CfHdSb4XceY785hm5rYL9j+KhnyFBaZhRx6Pf1xIqivwsuxErPqzhSLFSqZPmmnThzecfT&#10;ELz++pd6h0eq+/tLqwumKwGvr79+x55ga3k1HiCtC+QiCB4JfJOJ3MStV17mxn9p+tI3/vj7L9aW&#10;CZqm5uZAGclUBrMmvNqaPNyMB5RraYZT7DrYmviGwk0F3roxEst85PHJCT1Reig7Ozfz6ltfaJ1w&#10;NtkZLeZtLwF+p4dte8EhagbOwa1cJgXOkv/Al8WQxD45O5Lmnco+YPikrzQywqQgk830pThKOU6P&#10;OE8w0xNywuSEG1JhoqQNoZDwDGv0fH99H7xdOGMqxSmOvN0N6BJh7Ch0rkMRewZScxevVqtVGfC0&#10;Yxoc/H5HGIVjhxySbvvwGtrO4GBqbDqHiMDEBKP20sw8eIYbuvseMShnR9oeB0cimeWUf2FiZqow&#10;2nnYuj43ee3ChS9/6fXlpccMBKBM/GzlEZjVEH48IeHmy4J2vWqfF0Eb4U0QHtshmy2V1DCKE8Zg&#10;arOMqNJYsby+DiSJMDoohNehl9+d/VwvP0WbOadUdDY6Ik9LmOLCNA/U5Qi1DY+pAI4o0m31V3YO&#10;M/O3hifmHJCj46PhnmPkcBKcn5RfPJ/Ij8xOjyrDIVXp6WLsLa+37VsA9YoGP6ao8Fa2jrKOPN87&#10;6nq2vrd1OHDji9+8dP3VXGnO5U0PD22urTqPwIve/zDWqzdcgbGxUW2KdcXJ8bkDkTZFF4Vo9OD+&#10;o4XnS62dPUM82hhaGtbJp3fvR/pwb4Lrmu6beTYbWc2QVklAEXEYg2CMH4grhLh1dGjN5DiQ66pU&#10;21Y+ePDUeBwK9e7e0viEvi01Ip0VTaBTuqBmjOrcVREvwmBetzFeKID+tqvbfaKkOnu5B9H461Tt&#10;FXRINspHTGpUVmN4OMuebNZ2D4dGJm/eyU7N9PG67EsgM8En8MDOuj11fZccQ0M9G+WqKUdR2dpB&#10;P68eNKqHrYZ6jGSTHR3zVmv72Fh3ncA8IDb9wAYjYIep29rCvmQARmJJEfY/KJZIm4tbVfuN2duv&#10;jYzN9Q2lEbcYp7IWLG+t24Ig2CYHkssLGyY863BZSvoSNkpq6mHnsRz06HXOIytWUQcPxY7cvmQk&#10;6Q+PjTL8jV5GEW416yZM/BSZScC+IBYdHW9vbit1TPIVk93mPum92zcxbtXdyuVy0eexe8bR3T0E&#10;emtvs6OjthsjwyNba8+/8OaVVErcDESW0Rz3kzBFibU/ZyOVaKAvUypgyJHOGRcAJc71drxrOANp&#10;/vjVKKSxb48VSxh4hamu/qKXTXbHC8w+JarTi58YL6T3Gq3CQGe+H73FmgPFdHBje6fioIs8XBHq&#10;Noid/T1nM2Pp+elczEPeefyEjvPhwY5sonsoIi1P8UH4kFqrBlxxfm5a8jpAFlQcbSaUxpPgpQHF&#10;eNiiioZXAFjSkeY0tMgOfq0SG4y6vmTMYOyfvIQduy9fH5kfV/yoSiJOJkgIsInmYatcP2SaDOcF&#10;ogBCeMXyX4L3KT5mIyemZ880iYcXaX785MyW+t5uLqNhaW7ACbzkBBRoG9o28OLu683t16ait0Wi&#10;Ma6LcU74VF+bZW3b0iYxhEYq6mgPpgWzRq9t97dvTEKQ0oWC/khNxBpziEQZV5ZQ7yy/ewfafiQc&#10;xIOzYMsHR2yd9u2e97XOz2v7ra2a3fYagC1y/MS9tFoJr28+t7qxGhFNwQMWpBTJVnNXrl6+/VLs&#10;eY/3V5eWAhiZn3qx8OLR+x+xo5S3QjVsOHD62PwedyT/6p/8t699+fVf/e433//q9//8L/7Bxx99&#10;WsqM/6//D//7q6/eADjbvhs1shRanT17+3VtAXoBB1VIxFe/+g1pm+Qpb771BvlLtVp/5913b7/y&#10;6mtfvCOkA195Z3uHzxVXMysoSOjgUIrn5te/9z2xEahhssLWq1vktH/1X/2V9mhyev6P/uTvvv3l&#10;t7ggv3L7jb/4y79c3dz+xje++5VvfX1lbYXNtB1JRMGenhULRegNC6Pdhj1TzBfBe2byViMyVWD6&#10;ndzSCAkkSKA83NHvsPcmGxAislufGiMrIQMMFNhDRzeHFg8Prm7X7cD0Qx6QjC2RE3G3JZBUN7e6&#10;XqZRz+S4xvULNR8fm2RTT2M4xDH9+HiNV/bONhvUF4ur21vbZg3SegeH1w9OwuSf86oUqN1GBSVy&#10;fGqMsxJA2ZphfWvDxkWCFH5UeXNrfXM1M5JyHHoHnFqEbJDECL/BID05QfzxwgDFiZDsirBbA/7u&#10;6ouAyhiYzHbwzFi5a1M1b6ZekRuryOC52fTY5eYRnXmKmdDywlLE9AwOSLoor7xgUTM5Vgj3lDNd&#10;bEdzp8zHUxODcBgKeNUpPHL2rWxRB1lZ7p0NjL/8Vmb6Wio3ZqTca9XjNe7uZn3kIb56ZR5TwCcM&#10;7/3IprPu3HP51SA+ZiqnV5w5HkRXUV3b3CIxXFjdvP/kqUUJyNqS02tiiTaG4FXIE4dRAnhajen4&#10;F/4ueCrkmGfSRkoOBrbopovPPevgd6d9mCMM8MI70iLTPfWfFKcAJ2we9g0QXuzYELCmZTB6eW5G&#10;gy6nygYlOzbOuGl5dS2Qm5DlHfm0OlJnRNOit3ewe3R66uarI2NTxEmmPoeViYSH4vFZ/9LyFuaj&#10;xaTPAbL2IUkNGbLcvHYhXK67Oth+axOvX70qx48gc5fYiQq6TbaOFcLAoBIozVZxtT6MHC+eAu30&#10;8Nre6fZJd/HGK4P58aFUHhjvemoFEJtpdKzlS6OjwDe9D1TTsaBPzWWpwm0JD8wQUm4pwQ1ApYmJ&#10;MJrb05XTYLEVIEiKpBvENhfPn4Rq+8m8JHgAYzljQG6DEmVcHRxUtyohQpANxnpcduSQKrvj91LI&#10;kq/ijEYdOjnm4QCe9KBOzF8sl1cuTo3060aszli/WCy1NTBmc7rRGKRimeIIPA0SEW5YW8YXDuzH&#10;3VAi1G6zZIglCAvi32weIlfe+gbfWPU1Rq9t7RBfSvQVrstasJjuS0o69/wbmg5P2BdtbAGHu+jC&#10;xK0qw8X00AVk9gEVISID4S56Mn2fsGnUcMvsMPYGoiFGhJTU1QmLrDYvTsvgM0RKLIDs2E4obFsj&#10;1yhIZA5SArcA7ds+sG3SdjBeOrv3McGln/ccv3JhYnw4cVxrOhT3qk36HmQLpMG2W0eSe48WIRaQ&#10;OBjRc/rfKG4O51gAaSzagB8IqxcMGCN2JPkaiSM+1dsOnQfp4CXTMoMIrbXCtoNYT3XxhdR/Q16I&#10;qDjcB3nKuxqUodhmeb6cMPtWfmCP7h++PBvZvN2nPac8ZGrdx7tnZrCIKMLnSig2ihRlUjw1waiO&#10;56h5cF4XDZgpPllbvffpZ5sLq0a9WM+neD/vZkvF22+8/sEnXKG2TkDkgQr22XzMXrj0e3/yJ/td&#10;py+e3nvw0Ye75drNq9c1TU9ePAY6BXcweCpB8ON7DcpEbaLyk1/5+MmLP/39vzM0kvrn//Sff/vd&#10;747OjP5f/0//fW19/ebVa/X6DkjVuVMqTlgzDfVnGBP8yR/8yZ/80R9gbv/oP/40m5ZfU3j02Ucr&#10;j1YHe5KvvvrKr37901/95Ocupv0qTpDH0+b61vWbf/Vf/RPGg/fu38Xg8mba53GbW19a93w4QdLp&#10;gft373343qekRddeuvFi6dl2tcJk7N4n9xKccM3XDq02kTuMWPRTwTMT6EfCHY5X/rkFQGli3CbD&#10;BONBtCOPlWZbMcPDH9MkXJRM0LRxI9ZUzI1k0/AwLjg71pbZ0xFp+eNdHQedV+evOGXkeySzAyT+&#10;nuzt6hb3tkRyZGlpe3gwaY07e+1KfzaXLk719mD5G9UP0AOgk/0+bX/Ch9pkVi1FfhfSklh9sZkh&#10;WBpJS47Nc2M77yiU8oR1tWZtanxMlM7M/LRchrCtOjxKZbP6pYPdiiayN5HZ7+wXTh8n8Zn6pK8/&#10;0dk4giN7y73XeOtoINRdR/19SDRa6/R+R7J8NHSWv3TtC19+vrGiRpbLNRVdzdZk0OrqwNYXHheT&#10;Q5KndcfqnH1kvbLOQctjaNz1WoYy6XD37FSq4Skx9fGJVi5VvPpm9aj72u2XvUGmDB/j0uWLEStO&#10;l9BiC1mnwMVqC2/QVgtrnwMFux0nvlvjcScUo2qcnJ3QJENSHNXeRruk3b19egkONxzRsCQ0Dg5E&#10;yAWcgwevRa59hRuP+RKRHMHwPOclAXdFHMins6A8XyGZiERBBhGObN2VYzRe5jZhTs8EidXi2jga&#10;c2GjqvXU+ITbbY4RTTl5+VZx/kZ3Mj9UmNzt6D1LpK2BO2RNXr2dmL2Su3RtIFMcSuKvjngs3Fko&#10;YjqfN0ttlytQzZmpsbGJqZX1Rro4k0jnwzXS+eB0GRg09zdbe5PTs0OJtA1x//AI93LcrfA+EPhD&#10;mBl+eLrk2Fb3OwmdBr1D29xGBrPF63dI2XL5ye6z3malwYL30ZMnlOPtqqZAqAox5PoKFk8qigkB&#10;EGgBCfQgwdErC1NnfhHWAhY5UazPjOn8kwzTOCDKtj9O0a7Ugdv6B3pz2ZGF5y9ESRWL0p8l7ihP&#10;9ODOq12HPn1oWOdHZF96u7Kp8KA4OfKc4X4UzdZQNnf1ytxeeXVseOCwaSSN/UBYWocNCiPrfo+3&#10;sQMBJ2RDZI6og3FyAgZAVN3YwQ6b9rTtWcWHtvTSeRMhALqHBobF5oR/9MLiFhVaIjUwVswTzSR5&#10;/2ToaPsEhUBcKjv7VFn2czSl7kM+MzRTHMkngjqiFESswzkLDNUhVrhM4PrENih+kdegYFAWhwe5&#10;EqLqR4JP2A5jxnaRvNqtnfdG8QhDFONeOzcXE0Oap0M7ctWU/P5+PgAn3afZXCrd3zHKTler3ArD&#10;J9v0DpPSEHJm0iIhPz6qm8TZsMFqE7xJmb2FzKMihkInCtdXwi0bHP77jV3fvX1AYYojKOppJCv1&#10;uT2BhmJOHZq8UTR9o05LU7Z5TiFgv+kuEp0GOVYEdevzQFXjYfAmowadO526v3+91NlJimzjfWgY&#10;Vb7cWjB/O8DTAo4sIbaEXvf4/eoi63vNW2pieHLy7pMHL14sRGk0guFFug9DfTdfubMtWqZWtXvQ&#10;LAZDIZNiylIcm+Bo+vTZg7sf/LZRrQgNU5OePX8S0fNmybZRHg50aMSQ/LRPnd1vvfsVp55d3A/+&#10;4AcsXv+nf/4vvvrlb9b3y++99+vUcPbytdvgk2cvnkI3OzuYBFtWF05a+3/yx3/EoO6f/Yv/8eEn&#10;H68ubbxYXLeZRA95+ZVXvvyVL5WFvCwsaueJ+7iXTMxO2mZwIDeDf/jhRx9//NFw/4h+DM+4vLWG&#10;oMHbCr329bfufPrxeyvPXnhR5HIUxvJDqcSzp4+RRGJrD8t1RnaxwCoyInLlvJz09QJdrt+6btVo&#10;xyujgvVRf98wAA2O7J1xQBjfdQ/N1m5vb8o5gHeLBND25Yh0rpKGcLRIAkXSgHGkPddpXpkdf/rw&#10;EcyVO3hqpABg8MhNz8/WxRS2sHLPbr/8Ck82C5K1hYXyxhpvniBZ7dZTWQu2IV40PpjO2qg3Pz1V&#10;2ViFyiP5kQkn0gPr1XU0m2VOOfWW4c+cFHZlMTQRmceS4MbFSx477D4DXiabB7dGKiCZT9B7mGmM&#10;gHkdvgEJdGBvyRaxtQUVoRkMe3+6BhI7Z32Lrd6OwsXjQXl0ZvLB2dmLFmBihkqjOf8GOZy0qksP&#10;PpnIp8ZKufC8Jxro7W7ubJ4ftSD+YaMG9daRCjeyzo7dAAFIz4G4nLF5Or4hKwvgwzFeVm440acq&#10;hBfXwSEluFVTzand0TkxJkL7nLnQCNf30NBr3nu4Bdly5fLcpyI1vA3wsHIf9hgXCwJT7Dn4Se8T&#10;sSYlDylzBMNdnQA9r64fYzOklSf5cc7yVoK4wHMmpqY/V796SWCYznzTOfAeATOE6B0n0Gb4wcba&#10;uj0r/oayjjyqP1tf3ywWi2yrHAf04DkWFBMzo1PzGauysTGAdWH+4sBIMV0cR2xKJbPp5IgxUVCY&#10;Q8NSFqCMCLa9XK5t7sBaNjfKf/2v/uWT+482Vrcjk8kZSAZO+wzcOTkS4KIRvnH5WgaRtDSRnpg+&#10;G0gf9Sbk3tO4oNUyJJMxfNQ3vNubbPYkDxLFwfG57kQumcyKI2hUG4uMj54vehjJoqvbNSxJKxBf&#10;Gr7n4zkhrIIc/G4N4B+MAzXSNAgZDLOazvNMKjk2PlGpMe+xjIQD68cNMS3+LY7bcOELu5h+tD5o&#10;ZCGFb9IfjLS9FkVvN0CJN4T8lN1d68M4BrvPuQ9HbKaERoE1Y1O1rcobb7wicLG2uHhW257KITJA&#10;NZG+guaJDRFs+lir8uTmvGPDcghNjkBtOxVFKNgi2rCwuLH/5GDNdjvYwGEHHqbgvqnBQMaOKWJl&#10;aatifR6ZrGx7T2DNI+m0MwIZEB5N9vZ8cRMg7rxk1zNWSPp3yOH8xCDaMHrH1j3HYNTWeYKMX3Hu&#10;GiEcpZG/1DZRNl9ET9933DHQUs61dyabRAK9Sk06Nd+gA6SzJxgs6SzjGPicmZvukBuecWruwmW/&#10;s6u6dXGYNfiBd9SX0ExEWCjrStimHFjJyxGTEcJGBczwo3JbhWLV8LlHljQvcxiJFKQIrQqSi2IO&#10;whdkS3UCXvETEZPIq6LShYA3UOKQ3FpkdgaJQPeiKQPwWSuHDWPEzBPdEjjjNBlPvTVqYXf3Ny8k&#10;uZhwjEPE8LfazhfKM3gq+tWALzCbLdIR9Y3UGqLDjvp+d37umsH44ZMHhCzOIHCVRrnebI2VJpu7&#10;rccPH9JxIgrR2GNIEKWNTc7xjGjsNu/d/cS6BfqdBqZtrLb5/UHkwdvRP9qROo08McgXiL7f++Ef&#10;SGWuNaqXr1/85JMPP3jvffusX/3uPVolHEId2ebW2pEA2cgk6UznRnTiI4n0m2+8Kdz5F7/+MQ8c&#10;V2CtUgkD6eOOl1965cLV+V/++ifbldrwUPZbX/9ucWZMEIs7QcT09NGDXWTK46MvvvnmH/7+7336&#10;6Qe1ajMxlEIv/s53v0nk+v/8f/xTu4/i2PTa5vonH3304snzyFjr7rPO4WAdkZrlSl/QljIaAXVm&#10;d6fJgusQVHB03qruyWBj20P/C37AU7KQ8MYi+jnn2sYrWnghTxXEGkJRQB+KI4ISz6X21hO/PMxH&#10;vHu1yro6aBeJtYyFQQqGE7FT32V4o3MvjeZJzGVvi7lD8INK6V/3DlvjUxM3XrpRb9Y9uqNjo4AY&#10;S9PNzU2NUsTl2Xi2+TK2ndlcEX9lbHI0YVPmKT+Coviivmnv1cvXW5XqaA4vDjAZVqEGf89Kdmxi&#10;rd5MjE5s1A+26kRqoLq8EesQGa03yST/kHKiL9XsSG4cJdYOBvf783thWRmxappcV4BTRCnP9aRz&#10;bXnl6vXLtdpmZW0xl0nOTk+E87dulVFbHYljz7IH6u81xVIJx+ugnIcew6bHgr5nZKp7aETjTzOh&#10;OybuZcnlaAd8Tk7OOF08Y7EnZgUZmFVk1BBH1eryk5uQE6msllLBRIhx8DQktDUGvj2AWf2TG814&#10;nppYLpeew2nlw+OvK042Uv4VflmQjmBfdtJ6W38CQnlqhO9UEq+X3QaOZSL2aOCs7m6p6oy6NdfO&#10;Rbx/P2QTUYXCEWGhj93+SaWyjfCJBxt+jsGPiW0+zQPdBekrsqjKhG3a1zXgyd/Y2FpeWUFAExSO&#10;gOsSPXvwfOnp2tkZQWVPs16+OpuqrzzHBl569jxfGmMdL1AD+KGNMEx/9vEn5jl5wWJbRRJSQgyN&#10;jg+Wpiav3k5NXTzsS+/1p89Hp46Txe7seCI/FckGZ92a2e3NCkMQJBTWBZksC5rUzPTsVqWijfB9&#10;HVXtBlGLblI5Dzdw7lOdZ5MXZkQPoyYp0j4DdSBa+r4IV8ECRo/DXX0rMRNBEPNoECWkLdYndjw2&#10;2v36UTyzY+EjQhp1BRa41rHTM1OmKxCvFUx5e0uXhFbfqu0g31hYgqdLheKjTz5lMXxjonfwfC/2&#10;+ixnwlreHQhbaY5zIC+R3c5NA2DEZzkQeQlaJ7sDwomCHtGmBeGuO1SMe4ZgkCGm6EA4fasgtUpj&#10;tdzwkOaLKTYQaRabw9Y/koIj6UN/VaNu2udJdiGbTWTzprtwZTxm27TPINxCyHSyz8M6UnHNTEgE&#10;WHMmLid8HI6AXAvo/sPO7mZHV70r0TGc7c0WE2OTxfkr45euzr/08u033pq6dO3aq6+//NqX7rz5&#10;tgCD+StX3njrSzxvEpm8tjifK20tLvcctlD5YMDDKTiQCNZQ9Ien7gnfL/giQMTnMW2TwhnCzI2H&#10;feh3JErHZk2jCxzRZWOqYNHVibukt3ASRjE/7TtomcrCzKZttgMjC7ep2DcxKBcau3/kDTV9yYcg&#10;nDCXhviH6hYRopOQC/KEz2FoM8GedH/vahZBIZnCXwQmRSIPrCn8gEDCvefUpmYC90QpNyM5E1qH&#10;3Yed6dtf/sbZ4NB7H7wX/XVbsBUIu+ZzMFmpbLbFs8csZBickIrOTM4Wx6coxsvlDREMw+ztstSp&#10;e5LBkFylt9HCxPExPLzfbOGJmAXPD84uzlz44Z/8kQN9efHF62++ar558Pje93/wrerOJoNJV+2N&#10;L9xZXHyKSNu2EsMhjLRBSyCXWDf/n3707xMDQ7/3/R/WrVOqFbbfb7/11qXL8z/73U8ePHyIDYyC&#10;exest7FlN0O6PTV74c//3t8bHStsrq8/vHvv2ePn6OkAzomJqS9/5cv/5t/+SwaaXXjXhQkJNjTT&#10;I0PDfhrORYMzuhS7rYbRBS5HDTGSz25ixYUXy3HMrAz9cf+OT0ZyOYfJ0uKSTaWqg4bikxMbKFxg&#10;CvsRtkdI8+ZcB5/ZWi138C0uv0CwcTYZYekYKxb7vb253KiyARQA14iBATYPasvCVsPsgua3ND5Z&#10;EvEzPetcjpitcBmgSjlyHKT45mkd9w92cqWUj8qdOmwJ+fZ2dRnv6hvbhXSaqhFvwhrTfMOSB/dF&#10;KZChgCzAw3txZcmM5bGO+aav339v22Kzt1apb+8eNzr6N/bOKwdeoaHm2WD1pHf7qHez1VOxExm/&#10;3OocFJeFLGangzYP6lle2/BESsQQTnG0r3EacNY/e3R/spifGh+HOgaoHcKzbSlK4bffxxxSadX2&#10;+V9g/wiH7xAWfDpw9c3vNgVSOk9DJiGcY0AaHiqJycb+Ijzy20nQlqPGXy/PRhRpUANoVjt8NjE5&#10;amuISBaBnCSfba9RH8b5GfIAHduZMpZSL7CigSdm2UKhyNCEKhz0EIm0ISS3WPJi63QtmZ1woZ9B&#10;qnDyaKWIdaTB2jKSxwV1c9DkmX6+vKItxONQLhzx3mQLp2TKPLqvjfDAGGr14KHqapOcrMG1L27Q&#10;Tq25ubb54N4jqb7yGmwoh1N8GYKdxSbjwWf3K2UmW4mBdFbi+Xfe/SLGwcREEYGLj+61y3Nsi2l1&#10;NaVthf756tbWBx9/xDnLDCrmCrGQYTE6DnOj/PhMmkNDcSKTLSWHc2JVULBWF1eXF5Yr1TIwCvdZ&#10;WhYipG9V3pYkGcpSSg+yLzMs0pAy78l2DS5cvGge4qDIE8i9EBzlu1ih7QJGRVcHQ++gnU7nFOqX&#10;odaOvojIlQjednHD9qmz38zK5ufwIJVJi7w3uxtJL128JOGwHS7aKYudiXsI3g6D1I6eKqyyvt+4&#10;evPK8uKT12YTGTtH8Ij6Q88Iqja9EQ+pDdJF6Ez0RaqEeSaENoEDmvXUU8hrpJ4GQU7MghHrlBJO&#10;+bUysX5TqQzB1HrPFrXFnZBzxrWj2aFE6IEiCw8UBR2iF33xdFXQ2qXLF5A5vcSmkZMD4Xyn7WgH&#10;zOyOTDZhLmuedRiBYaaesacvNta32wzKbFYsi+cePJKaujRz4/Y3fu8Pf+8P/uSr73793S+984VX&#10;7ty+cvMV6M2FS5dn53hLXxSIfPEilxnx5nA4YOPC88V6pYwEk1SfANBUdFFuw3oq1kU6mvbGK6xV&#10;7HgVW2Syrn4THjgt4jV7U+zvTzDr+5PUegHoa/tYSFh2SM77L7gL2S8GEbg0fJKcG7E5Cy34+cDw&#10;YAgCQlIN7A3KiUcaHdcmkozTGahvsNr0dth1uefd379RIOoYznjfggPZ1cUKSC0LGov3ljWfz32A&#10;nBYJixENtQeHY5l9/Var4/jDDz/URkH8ARpeYg9WZLKwkApJ8jkgC+swPUzbXmJB5TzZ3kLK2qNI&#10;pSahBgds5caKfNOFSBVS2VFeKJmhw8OGBhY5H5KdHc0tvHj63i9+mRwY2twuP19YML/zXlJl3/3K&#10;N7/8pXcQ6H7wg++vbS55cKGInpiqQ5Icz47i8ORv//GfsVP62U//Zo/6Cs1p/xjV58O7HzlK5Bpg&#10;ZUbIr01/33B/x8A/+cf/aG5+8he//PFH9z54uvCiiYiu9Hb0fOe73zUg/rt//a+RwvqHcn//7/9F&#10;YaLw4Scf/vD7v/d3/+xPqrV16bfnnVx7ixqEkN9HsQk3cV2Qa3JAgHd2iH2rWvtxCOLqKDcBh41z&#10;PyhL514nw0FfWq8l0+zwGBtVgFExV3CtvAkWlfnRMf2U/QGWcKk47uJAgc3GDASkl7KabNRqDupr&#10;V285GvAkvPOss/zFRr3JXW1zc1vtmZmaYBlXyA77DDoj7RB6Gyp2VRB7NOiw6gi2SQ+nQYiTxTG2&#10;FBvra6RADmWfUi0lHloQ2ba6cvHSfHE0Z/yFUBnS2K9lPCfxSndgXpF77HvOO/s3d/aHciUUC0ld&#10;vYlh03FxYtLJLAVK5JqWGNtaX2LgttwS3WYHDopGIJudnV14/BnfsFI216YF2DnQaVadJdHThvbD&#10;6Gfv3uSvEGR3Y2hXsn7Uk5u7nsiOblewSwhj8fiHvZlQTY0OXmKhVFAy/MtMQ9YGv/DYFAvAvxFl&#10;w2HBF9xODe3bO+ODqS56DiOeEQqqVCoxDZJG7VzrkNgUHzUCnE/GJ8Z4Fxp1vI0RqHkuOzz59MWi&#10;0d3NJZ4AymPHePEMTxzt2XD4PLTDoIJwud1vEVvhEjMJGB4QWn3MKswnDDjHWJgveCfXPf3lyvPF&#10;Fy8WF1dFxW5sPnjyeHF56dGTx6vrjEsO3UBOwb5C9BmJAfFkREUbG9WNDYb+Wu+EhPvyyubK8kqj&#10;UhEqWd9v2THPzs/5slx3jy0yhgf6kqpjL1v0+/ceLi0tQ3RJEXhqWUB4mxELvA4ChatbtYf3nzy6&#10;/2R9bYuyAmWMsezkxJgjQ8/Fmz/yw7S53V3TUxPl9S1yTlnl1UYdg9KgCxNPJVJ0Odqu4Nq0fTUh&#10;eU6SwGOYRPf0t42tZYMPRPRHO6F8anyShKMdxEOmGGWBmCtIgBH51jc3P6NFRu1bWWEASAyyZ9gt&#10;FksRKtoZITuSLa0uV7fW/vAP/2i/3hjtb6Kdm0oCXW/be6s2bRhWrWAF21aXIxxagYhhCB6Z2Mwg&#10;HyA/hSM4SMurG0ezzNcwI7W4cwv4hvnjGpG17dpe6zg1cH55XtObQY3p4mvGJcb1DepbsO4++fSZ&#10;cywzmGKXwAKdF6lxzI4Vkj2OiVvIjBaz09PjuOvzE+mrF0vF0hQVzP374hN28xGqXNBXICRrWPI8&#10;TK5cpmboi1radjxUYON/03gYZYLmbM5bW91UnEKsYYDw3rImDC8mZDEtsNpj6Us7pWPxj6OfsnX2&#10;bY1SsuAVoc/Nv7uFoCYj+lIeRYiYYtkUrdOxNyrcAfBrwuMXhcTp6hM4igPlVpMAp8HswCCzSA8H&#10;39AgYxD1Iyv1GqxxMxluhA04fv3Jua5emQ81/59+YUZTB3DWmzD1cY7YlUX+VqTgARcYNBzt1Xf9&#10;Tr8DuNLY752+/PLYlcsf3vvks/c/dkNCqdLdPTkHXjiAq4BkoeAh0OvtHwHopVEecrwptlfWbl68&#10;/LXvfDs3Hvv2/fruD77zg7/6X/23vvPC/Yf9JwN/8Ad/9Ff/zT9+vv5op9noT6Yl2ldr1YeP7ova&#10;MQI/fvEUT6lVP/zG134YQsvy2r/7F/9m5fmi2y+3WiNtDnCOuiJb5TKPlompuV/+4lf/8W9+vBvZ&#10;2zG6r2+WP/n4k0arjgq8x29gw7Yseqb9Wis3mJqaGv8P/+mvHzx8zjXZuM4HFiMZ+jk9Pf2ffvSf&#10;UAfDaLar+/6ndy9fmKODee32Ky9eLH3wwYe4COl8cShNERXc06UXCwYrsvejVstO2pyCb0fPGONy&#10;PCt6jaRlEEtth4hXMZe34o7xHlGtvsN0zmNiI9pV266AEIxoTOEge7i8QKG4j0dhSmZLSHk6OT7j&#10;AXHnvS8kWdaSw0Op6Ic7EV2yEMJ0dtj7s9uSBJHgXepXKJDN/ZNac29yfJ7nvyvAMQ9WNjUzCXVx&#10;Kl28cLVa28UBePjwwdT0hOfY0GhU2tzcMtKhZY+Vxpyt4mW1VJrxS5cu6v2tOor5US2RqBUYmCXc&#10;7FQpTEUxKtLpV++8vLC0DA5GtLJYZkDERwqnOJ9J46+rxGwTXGEP2NLiQn2nQlFYWX4+lR+h0I+e&#10;WguK9dYQhyFA2VGPCIuS1zScepZVnVgGwscOT+dfel3Lr6mXJ3AYYg9Kql2HpiRaynIoyuZWmVIM&#10;69Iz4GzyH8LdvO0xFIm63T0wNGCvC2qf6jUjGIoWxhsyMLjwfMH3Ak/51joox05b6nGSTg4HEo8C&#10;0/6nlsvQn8Cjwv7BM2GvTp8n4aET7odS43Gl3MPSjzyq8G3gBoB+1WmiQhR2NALKDlBlLNtOYF9m&#10;6ePhTIrq8qD7bL+jAxPs6cLqYCbD4c65yB/dY08JrPHXzwks93TIssOy8Z1eLGzZIDgjcun+3cby&#10;bnPj+KjOURYNYHJuzgKOYMSKvDQxZ1qRawGLgPya0oiXnj5f+vd//eMPPrn7m999cP/u/Z/99Oe/&#10;ee+937z3u48//dRBI+c6g1pT5MIcGQTWfFyMyMWu37gm3Xy3ebS6Ucbot8SBOZpiw8QowoeZu58D&#10;MLgKWwxylXTVy1ubwXl2iBHG9vXa1UXAq7YjIq5DsKge4JfHJkjeqFk2DkxWkGay2KiP0Ne3dlfX&#10;Nrk5m7htbyAW9jr7mOOHZ5qwmfimxwkme6XcR+9/eFDfG9Lbsdi3XlVUzeWC3IcGYUhecMdZOM4F&#10;yhSDTxj5h+i2Tx80SB4rfjFcFByjgnKyiJPIJKHE4huEmguMF5CaSheK6dnx1PzYyCQHpwwVJlg4&#10;HjK212pUc6fBfok4a2VhdeHhQ/avGiDeRc43S6DJUoYCyBMS4GE7HlqGeV+nSSA5lk3lh/u3Nrae&#10;Pln0c71EXcd7OzsVKJb1qOn/c9Hh//Kv/+U/xzchL4OAmfIPOXZWarKlrdmPj3b2jss70gjCYi/o&#10;jPhwQ54l/Mz9Pg9w2y5A4fFI72FaQ+/9uycR+Uf7HTt7GN2dlVbXdlMaAO1KHzQDcNY3xN6pn72n&#10;/wfc1d4oDQI8sBp8fRecLpRVC2w+9ljchYMZ0e2GAUqR0Y16Ea/HU3UPgtjT/bfemDHQ8ckO8wr0&#10;/TCW6xEzrSfCOfbCGHfAo0aoWBSe99p7lZCIZud+8+H726ubigdm5+jYOEKfS6xys4h1paB/elsn&#10;fb40LnWECKa1ufO1t7/++ltv9dOh93R/9ttPvv+N37t+9To05qNPPuk66X3nS++a+p8uPobji8r1&#10;sVsNjlInRLJMTnb363YOsh4/+O2vH9z9ZGHxadfgaaNZQxrWynmmKU60BNoqmP7WVplTKT29r9hG&#10;crjycJjFXWqF0oCFK9oiCCuV4a3ak+xluPno+cOltSUlAHyxs7HNV9GSkyHN4tLzvaaMX71HWCcI&#10;Pnj42ScNaQ/VnYfMblc2MI6cfUhENt5B6pTpiTbD/EM4W46eeYjFtIeS0k69dys8yjbZbYPcRuSi&#10;aiN644GwyAiuZkdnNgvd0tVE0i9rqNbhUX27Ca11FA4O0WWmQdNXrl3XYjx88ARNw5NW3irbq3t7&#10;NtaWrX81eRNThUajQq+WxDQasu8944+A+SaMHO1QS7L4/Lku7MqlK5JEaOXZRLF2JsgLk9b+rvmZ&#10;0Y6+wNn1Tfl8PrjbvWEyUihND6ayGxuVWrmaLxbtG0BSxI8O9Q2h3Z1dKHP+jtOKlkN5c0w7I15+&#10;7VXOY850c4zwXbUeYuPIXlhYglIOnPZm86VV5qQn53Mz07duXq1srDTWV+ekRZXymOVJPZNBvsHy&#10;GX+OkCU8AOkZAp9xykfYcfS6Ldvc1Pj2Lkia6ohdEabJbjshuwrN0FQCfsfZhh4fuuTqkO2Fw84x&#10;qS1QYBQVrFesFg+DQHQdoerge6N0GkbbdvynSprnyXPkcVCe4NVBz/Z6xW3HolJgYheVSaecpCY5&#10;/aXixIMcBRqDwJIP8CRw6MLktP1HGOfHw9mvxvpd7attEwNXtL/ZRaHWZIaPcaTIhXLWkxv2YucB&#10;qtNxRxepr4bGJhlxYWlyKB6xqwve0HhJ11ipkRJjWyYctteuMuugKGhNTI6DblonnW+99cWIG+8+&#10;XltbDuiT3R+0RxgbqISvAbVD0HmCOOYWwNGjDxroRcxBedg73E3l2UOqMmlGQ0itAnMl7CIPW6lq&#10;1IAdLokbPZLF0hmYKhVtLwcTaTszF6jRrFvKSiYTumoJx2lwfHzM94wN4tFRKVcUu+cYov0nbBOb&#10;4HYCA+hrDHXwMVnfXt5o3bH4TGZnEomGtV+eCjfI87jb3IsrFoeynxMJQ63detu14bRW28Fp6js6&#10;LQxz3+HEGQiiJVw02mFr5C4qSf2hzz1kJniCMO/M9YApi0GjJRVnyRjZRBrx9DEi1JFd8j47Ig1N&#10;TNB6js6zTHJg1Pemu7WfAdXAfBWfLv6cAN6DZoV4vDOXS1y5UEgNnqLEh8/FyFAh5AypjMYGTzU8&#10;n3FMRowZPktbhRVT+UhqaDQzsLVeW9nYHh0veL9U8kq51moe8acxfAXFL0pNxGG1RYRhsef/sC9B&#10;qKKmXQ0dSl1XBGoRAYNn1DrqrO+db1b2N2oH5ebxduNI9N3m7pnVcrV1sr17tnPaUz7trnUmK13J&#10;xkBupzdV7xk+SuZa/cON7sGds4Gz/oIniUx95+h4i7n2ySH4x3oonl1jQ8B6Xm7LKt1a7xEY4hz6&#10;6hxAFNcreo8xHmjUUGA47qjOwaDxMFpbGpu6f+/WpC1+5AXqFPThapry4mgbYm6T2N5phvc6bmLs&#10;CQ848nNsTY9OuHW/+ui3q8vP2/TfUz0RZq8/GDHoWrsYZ6nNepIjOdQv8NTa8xfVlZXm9mZje+u9&#10;n/9mfX37sKvz7mef/upnP//0w/eq1Q0Cgt/88lfvv/f+s+cLNbRjUucz8q2uVHfyz/7kb/3BH33/&#10;/t0P2NoURqduvH5TuBlJvI6Jhvqb3/ju3KV525rexIDoAcdlIVfwbsMbBTfCuBi6To6NW02rKs5T&#10;ehhb/kRGeub57PTFyamp4+M9VkY4jrPzvOxyTC/GpidH8jm1Fh1W+9xs1V66zZu8o1ytZHJpvCu/&#10;ZpPbGlejZj2bzyL/o/nHM30kBwTRYPhLb39R/6gwMNx0ALKIhX3wCFcv8+GJHnYgEbdKasOnKALo&#10;3IHzqYlJmJfej4KEuYZ30G+fm56CCHslYMI0+WlPMdfRjvN79+9BV3Yprvb3Xrvz6mCiv3G4S66s&#10;H7LOpfsx9zOXgBppeaXbKd92FYTcCfKR6nbo7YcG0KcXF5d8nEJxHIasvO3XqtM2aqX8g8dPlJ5A&#10;mTa2aK0ALNHWdfZsLgtb2UNo8ZxoGoA2HGYvXrm4trEq5BsaFvnfZ8eFiTE7PmJkENbC4gKGSzFf&#10;mhqbcklXllepSXSs4qDMR9s1eFGFDnNufpb8kIvIhnjWWvXy3HRpNGt3nGIuziyjVWu72pBIcr/U&#10;Yvh0GIxas7ZXZffg/mn/y1/85lFHz8UrV2rVsqPm0sXLKF5oO5JXcvkCa5v6XtPH5vpDvJXs7wuL&#10;UmyZfYKeY1jf9nYVhZJzA04TToXbAZHW9DgIwlE+zU3KuxSRKyoUlgpc1GWMRKygjVDPMAfh7hzu&#10;R0HQDQpfn4vGLl6Zd7WsD9nC+YGaORYLqEC6B0AWgDcy1Bj/jAbJ3vIhX8jFq3t06KM6SWCR6JGh&#10;8lbPAJWwvEHisFNKOK+9ARRlwzBYd3KfnvOIaaMgerv842erx93DVtLpAt72CRVUxNMdn5IVlYpj&#10;l+bmpM1xIhgd4RPYo3OilnMaW6sAiGxwOSWZfvjlBwWc964Y6/7+2ekZY3c4eNHq6FpPO6HT4bHZ&#10;RnoMnZpDpDz1Ge5jjMb85gVG+7LTPNDB+ozY5yaAoFO180tbNEd9Jmy4UX+9LuAj/IciBAZOLvQW&#10;JMiVR90jhzdt7O/lU4baPgB1S3NibInSgYwERgtTjKOmnIiTkdSwiXx6egprMVgG7a1qsMxdmf1W&#10;KdVXzPh4INs+55elglHQ+t1bGBJ4x+mJ8ynAMsgeMW07vYF50+fGCkF9oOCCGQV6Zbht+6uGE5cy&#10;Jo8jMoVsl86PtPXuqy5naCCc6jvPdclgQCbPChqAk5aykE0S0+dy6YJ7kJSbGKUMbK2oCNTWRQXA&#10;6MrG5cBnciwLPk3xgn/8eGl1rTY+XZKF6LnaqDTOuVtm855AVTlCyf//x6mQNrH9tTIo6Gm0IHog&#10;n9NJ7YWKjFlrv86B+ml/vWOoIWE5WTjJTR+mxmpdwweZiY7xC+ejc4m564MTl0YQ5ax/8hPJbGkw&#10;ne8atJcaOAA7DSfLddLtmiUwYj000taOZXYqwyN7qHUShFt09XbJtqY0V532JZlZaLhTOw2rrMiU&#10;N9uYmVluecNMWoAGn7n7T79EoRlgf9vN146MCIC/LGSWA5KOwdhxQnsVyhbJAan0FhmhhKDu/vvP&#10;n25trwXhxe2JhdiJZz08wHu5lKLJD4yOl0hJiMM3F1+0KlsqHL3s0xdP0qksYhXzBsZhnDSfLTxz&#10;dHpwEc+MPj6C7VSglnuHgx19X3r9ne//4R8MZvt/9YsfY9D+3nf/6E///p9baA5nuOfpSM//7G//&#10;OQbJRnl5Y2OtWa4nOgb+/E//7je+9fX946YDQdeWGkj88LvfYxH60acfeUpQcWxEQti4fzZZBHGP&#10;Nvd2IAZc9t/64le+882vtXZ3jEQm7I3Vzf364T/8B//w5p2bnKUrm5v6X7sHJwWqlSSOAFJJoE4p&#10;fnoyvM4adU8d0EDw2oXLF5+vLMhjFv7N/pPE1ICL5u63U843dna9LdaJdjGmRa2GvtjJVchl9Dp2&#10;dcBwPNJGk2n1GWdqmQqacetKENDlm9crjapjcWZy3GVHOYOcsPtC8arVd0kjqXZgWd5vbSNmgSZb&#10;NlpqOF0cG8cc1SFaBtghRcZKcjCTTaEJ0BayNq/Xt7uEFHWdwrhQRmH8zFNR3fwEtLfrN26pFiIA&#10;9g+EpzgV+snXiATMcJlRE5v9awUFAIRgtfP6a6+6Gk1mDBWGUmTEGn+ofoeU2LoffnIkANJuvLyx&#10;oT0fzJK48izu1x7ttRqKXK1cblUqNy7PFXJpMdhkydTNrWZk/gYa4xGjTt1tIoMpXUGaiIMqyZfv&#10;2hvfSI9P0O9YgrIJ1p7zRYRchW+Uo67jVOer6lBB6x8gJeYbkNDExFhTRl9v9w7jbcaY4XsU6ist&#10;iJe/XQ7iG2t6Alxy+oRS5GxE+x8Wt/0ow0pRHA1IFjHTQe3iXqtVzkYfz1jvqFWrtFTOQWeS5zCD&#10;O9PdjeDuDgL08Yw4bUWF4x0XBshgfHB9EJ/05kg0bTTdjLVvTRXJTb0R5mTvEs05G8OBAb/BtkfA&#10;pgWD5TCm6+He8YunaztVbqqHBI5myt3qFrZpl2DhXSEk27defZlNkQkeL8PRvYdyFooodXGQx4GI&#10;CslMtVrDrIyYMCJpamTEq922BiW3RAJFKhjwUvj7ioon3FLzCB8RcOPx9YcAy+GBrWZ3WSOOF4pa&#10;CuZixoHQfA7Yt9mTkR4M2lHYtAMPmhGFeAYvsJpVI9D8EHfx9xQBpRrqpcir3NdvXndB23/Aymcg&#10;nRzyPHjM0tLZe7oq29v8h5jmjE2N7x4dZIqjUr0i67a52+lR2NudGh2aLhI5u13ksZYAsWrBgvG/&#10;iebDhsSxzROm21aMUv3Ip4UxGShVkNg/BRSinfMt2bQzrWZraUmFAsdkPYKGzGRhYCjFNwgufqYp&#10;6xQYrfL54aEhPCcs9ZMPUNwCYYtgAMt+h194MAHGQvtOBsHQHX0sEuxNdcxzBDUogJjrp96+hReb&#10;9ZPj8fG889lQ0WjsjxSKePm0Km0pYSxDP/+/MUcF3SSIAvHxHO/GzeOT+DValgiuCPcH80bLmhQQ&#10;fCRBQCtjn223EMwRCTaNWlPO3NrSqqaWHIUlilOLNbAXH4oDPqnucESocyytofvCf1WOU16jcZYR&#10;850nUPL4i4bPi+PdOYo0P5gpDGULYcfDaGC/1c/0katR1z4BvcvLQzmMi//OF8dsagKuOek87rRI&#10;QuVvS33pDfXtWoaIzNU4WCyaeYdfbOzs7HdK1ny+uNSs7mpqUSGMxF5FfD7RG23+YFfkHw4NCd6A&#10;jG1X1hsHu4mRYA3ylLo4d0lN/8Y3v/H973/73r171fruzkHLG2KsHxr2zwddzZC1Hx5fu3D5H/83&#10;/yQ9USw36j//5U8df0zM73765LNP7nHgr26sNjdphfeery0rR/wZeljcNg5uXL5SHC3+63/3bzZX&#10;FtyqVCJ98/qr5Nr/6Ud/bSPdlejf2tpmGeSPfeXrb6+sL3304YeqgueJVczDRw/ufviRd2JYHPsQ&#10;ctzhpfmLKuH/+3/6V5tbVbZpTO28XOYkcXEeaOcCCBQgyPJcS5bMZAiMtqub9+/fBRA5Fj0j1sHm&#10;FS8ADwVInYgU5w8gSIPAG6FRFW1Yo4iIJ8mzjyfX289Ou8kGyUZFsIJFv5ylYQRWRMnzpYVFfktI&#10;4juNvRBmM2Y/5APS9jdD3hrOSmrELKLl/uIX3mhb6hIkQnuCsjo/OTfYB1gPrahDiBgFyCG8B7Fm&#10;X/uzXRetDJgdKeSfLy0yTm/YjUVDzroQNlOHIgP/uaCjrGDGm2kQZBw/PBvsU1aWFrnhDSWy6+uV&#10;bG70mYzSzaooaxZEFy9Nr6+seJYwRLr7zi5emvG08ExCrqE0x9UbK3pGI0XAKaBfmZ+b58g3PV5M&#10;p5jKH6SGmL/t7dV3tEIhIrTU6+nmOQyuNluERRtuu1tz0JG78HJl91hRxyJDafMIiaUbGLBoCPqr&#10;EybSq0Oxrit3zg4GUgY/6Uah3BvJZZ1YzgreHDCRtu1jiIbWtreYP5H+YsCzKHRSqCRtm8Ejpy3w&#10;ALJCCPU57q+2aQrCyNmBeMh9v9cKUHnWiNgwiDpiOudmpfAv9g/UdTZICluAotwhq1UTNk23gdGJ&#10;47Miwbu7UK44QGPPzre+mwxW+VSllTFPkMFFDlOg/WFncj6azdtfgjGCT3/UsfBstV4n5ezFEXXf&#10;04luMNObr99ZXd4Q+zo2O+vxU0c9HV5tVcQqUXF1zY3X6D+abkQAL2M4nyJAH3die3iG43kG0wCO&#10;I8ThiDE/Ey71V0dlbd4WwIS1bnsZfwqo3+Zj0t2lH6r7fY0626fZ2Qul0QljqwkYSmlvralylc1J&#10;YcUd1VdugC1GIGsGX32VLwjNdlpoZJ++WHbWGLkxMNvO652Mev0Bl30YIJ7uX9vctpDWeeRyBXDT&#10;TrV8+eJFZX9lZc2VyxEk5RHtvID6DWkSCr0uPEpUnJ3cSsJCIJzYtDaRutrBl5QuOwwnlQyniIrj&#10;8utc4ybofvwV62V1lDjEQRBMBSejtsc4C/UK5wQqaG+uP0aIQAJsbo0VZhBsDFoRgmkB4zcMJvGq&#10;2omAFi6HljdUZUjmg0qrSBpIqJ8Ey6N2Qi358NNFNPSJyZLe8mi3sSA7ptmYnp0PFbn7HRXqc4Q4&#10;SBSwgTjYTYXdvTLVHLORaY7V1pZpBqUhiItBNw9DdxxzO5wjJOtdt0lB2pSRuL3NUECfKh1RT2A7&#10;vrG+AffG6YVs7R6ELss0aWmhxOthOC0d7Pm0YdDU13OYGzoZRklp26gHvZWdE8PcvfpJsyp/TvF1&#10;1qi+xMdycMVUOJbI4rv/9M0rWhXVi/Fj2DEabsP2As0FYXAv8hmJjm3nw9ri3Li+srGTLkwyj1vc&#10;WJGmEStOmTyJpLtgEa4rCmCws2t8cmqn1ewfRiLAsqcD5xSZMjWYb8tV5IvBl6/fbuxs//Z3v9nY&#10;2vBKaAydzdFehK+7p0BX0fe/++/+u+JE6Xe/+ZXC/d6Hv+xN9t35wuutg/LmyqITZGJqYo9D30nL&#10;4ubZ/c9A+0AnXrQJ6sOZ8YeP70+Vptse3N03b1zhUv2Tn/wY7TXC5g+O0wPp77z7TWZ0P/rxj/UC&#10;MAkTOnQLGa2507x26eaX33pnfGzk5z/7uXuLBqJx/It/8A9GJ4sPHj+QJplO5PbFBjoprB8oV0Yy&#10;sAtfISxceDsmE661ou86AuK9IXgQ6XQBtuMk8q66kdS5ms/IOug8VYEcOShh9h1Gw0iuauyEpzL4&#10;oruPZ4BgXK+Jl6B/eABXH5LmIPMquNKeJedvOyAdTXkobH+2K6+/dPvtN97EHv7o/Y8dAXs2vRnS&#10;B6tIMmgrUmu2FEqgoD7i7rOD0+31F7uVTSQoWALU2DBrKuDO7ohcXlrJpII+5MBF0dZoxSzYgcuX&#10;nL84j39v7SFDDdAhk9vj7zQRWEUJiAjngJufnV+1/RrOGUtAl0GUB+keHFB64g/gqHLI1WCSc1Et&#10;aougmtomwe4rTx9f5sk97JhrYQBw59tvliOIMyJjYk+uSHr7o+E1HSF59Se3W0eZySup4rgaNsya&#10;bzMQzuxI6vGD+7L9jHQRw9h93mruOFMAv1hLpgeHaHokAl+kQiG22OGiKGA78Vq1riVBgZD4jm6c&#10;ASKfk7x3akOiSHqjSHay2RH7G8leUesinRYmGdZjoGbHg8/gxMN5D5DulGS1M58aDnOxU3xXdrRp&#10;T0LQvcJrR6seopSdap3phCat2dw1Vnm16ccNFnu6b5WVT1iSa2jsNhw+wKKgDrS7ZL+XqCmfG2Hn&#10;qCqjMxjXFrxdzfMeyby8DweHxxgZ5NKraxuVrTri7u3btzUKEEjjdahlOeagVg/0qE+hgujuthG2&#10;FyBTCnuU4VTsBiIo1r+40JkJI98Zm8rgFXbgtATnsbf31WAM/pDtFSRPoIxbzvJ8a6dMwS1vRm9u&#10;Xe+fagVI4uB2UB5tuXZHr/C5V5bLCbtzJ+Js6R1wkZ0MhVwOtGCT4KrWarCEXbXRv3R5QXU+PWYf&#10;Ega47qmEtFSK9otJx44ydha+0g7Sannb9eewVUj3ZoZCewrnpdnVpscQEfGbsZMP92fmEc4U16Tb&#10;HIhU0k8N0z5Y9flUvfo6YB5XZbzEnnqr60SmO9Zu2JQfeDjaBz4tKdwGMgV76zUHBdeO+FQBZJwR&#10;6JoDKdoyj1lo3SMv1XoyzIV9a0eKO0sY1tuPXOpZpn5t+1irmOH1ALser+8ePXy2OGMxwaWwjYZv&#10;VWs41waUfDHvCWl7VrT/FdXQ8Uy/i2OQ9LFppdnU6dIMawpe/1Ba641SUCqNm20NcepxJo/hm9Jw&#10;hBGHDy9snl4q2A+DmoaANIONAxHxC9tNVBjTBXyrdQnhQSwwPdcdyb7zRNcBL1Qvq9LlNTw7bqnf&#10;Q0MhX4eLY5REOx8jJbOqA69d+x94Bru7/9brcSjgIUaxM4b5c1FIvQBu+kHELkZIoS5D5x/JvWtr&#10;Fa4n/YXC89UlCaY6r9Aks5sB2ch+yI7w2MA8Xl/TN/WGM/fhPu65g1zTHAsesOz5UWOn+tGvf/vi&#10;6cOalq/ecM6Qgvt9zAY8oMhpZ4ed7771tTfeefuXv/75v/gX/xzlhUnXWev89dtfegEYrNVvXbvz&#10;p3/37+8eNpOZYReovLqmNfM+50ZG/vzv/9lx197Pf/EjRbdW2S0Wbd3HYJ2kv9zpewYGmP1Y3b10&#10;6/bPfvk3le0NogN4tN757S9/2ed55aWX/viP/rg0Wvzr//AfYCN/8Vd/OVLKLjx7sb1efv7sBUTS&#10;7dTiGYYmRouEyeHdhinr8u/v66YRjt1M/zki/461fuHhDzkM1+jImTiiMQhxRLtl4/hsL+3RgRxC&#10;V3DdYDJYJsn0EFNRX4d03wtPcoMiCAnDwiB84vPGBLFhr09GvcO2jjyeTRyPxCPvxLe/9a1rV688&#10;fPzk17/+tdfJGolinR1CeX0pbCF2m7AjJ6h1iOCudGLg219/58LM5Kt3Xr1262a5Cek6dc7C+krS&#10;2goj22XrT+GBB8MsBiJad7C+vU2u9Pqbd36pddjYjI1Jqzk1MaZBY9TrfaRLdNZaMm2tr/I8aNar&#10;rNZNhMgqOmXfApvWVPTKSze0PnX2uxHw2c9dEBK4trI+Olo6IP3ffH7twmw2RTAnk16JcmfWydo1&#10;ZCq6A1qokoY/cp2DFdeTLYyXG4d9uQlie4RGF2pmbhJZ0RYHZuUnvHnnpQuzEzMTpfxIxmf2ae3e&#10;Te0uNYUFgmdEDTG0FmjkupNFq+eHLQsqT35MeySyCmqTxSpRMLXHYTabcbrxCrGLdUqi3sUCllwG&#10;QXsw+DJPnzzmP2KdDnAcHy2FsLdHtHmTOMlJ5ydEmtH5eZhg9nWurT4P1eD2Fn7H2MQEyZDm1tvn&#10;bLNgh+N5nGgVpAm1Zcpd5jDH4NCgs/tYHjrrfaeC3lZZtcE35WxsbdlLMaLb3FY/nM7UDl1by4/l&#10;s1c316osJ447Xv3C27BKnSyQD2WqPQzgD0Q+jIJm9xZSBPeMxQCmWNvS3qsKztLIglKZPjj29CXM&#10;k9AMzOtWVpZsba/O2F1HoDvxTRCGCULY2wapIbKqDvd3GrUjGW8D3S2paZEQzj8yRiX0aNussDPQ&#10;JaN86dja7DJXzxRuKorKGPA1W8R4s9wR2dBcKnAtPKWFdHa3YhQ7IZxw/YD2kxPTfsj0zLSSaQu7&#10;sbqKYz6a6SsmO0fYip50eHsRSiM8qXvAg8SYyTcyfzgtTd5xBtvIRn6fx985HXQYE4IlkU0SdYxY&#10;DHWcx0mE7ik44Q0R8iGyrRBP2TUGhsZtgU0DA/SoW3ZK6pOS4ZuSQCnBCrcaYKKTVSALBT7tJfLk&#10;AJjtVqkzbEEkpIXLj2lEP0acwCjpxBfJ6NUePFqemZlhgR7l8+h0eYt6eC+NKzwCevn/1ijT2ud2&#10;fsHAjvkK+K2JZPclDaswOZkdLeaKudTwIIMRao1MVlxLWrtPyWA74mTmEmDVPRhzPk9tXqCkmP0j&#10;RfHDxfToGOc9vaOfr+fTdvt3LJfUqfbeqfv4XHKEotdxPnjUhN4CEGPSTKdRcpg8dOyWA2HEsAnz&#10;mKOOYISHq5HRaLD7T96cov0VD+cRiNseB2j4YWBXQiJDyS93iwDnaC8xkj3p7lteLw/lp/tSI5/d&#10;vVev7Zr8e1JDjgVVNJacuvkujj5OXq6jCN2HY8Ui4panWa/AkxqDy7iwK7b9sGnL3MJibmk6gutp&#10;PLYh9H8xUzODuX/yj/5yo1r+9//uP/7hD//w1Tdup9I63ORbb7xFiF3eKF+7fH10vEgasra+tvDs&#10;Mb11fnx6a2Pnytj817721b2T/XuPHu7u7L5665VsJhuE3dOTX//6NzlqxEz6bO/oy1/8YmYyR//0&#10;vd/7wfyli/W9xq1bN7/zrW9+8vEH60tbYsLf+/C9//lf/ctkd+KLX3r7s2dPfvE3v9KLaRJoqlCV&#10;2pS8Q8qzMOv1auOAJRJ8KLxlcxfnjs85iLOZiRhHwmRLdei8P9trAaOVtnkK+Xxrp1zxnivsXVgW&#10;RweWWGyf21A0Hbq9wL6ORqMqUY9zioxBiCsrHBdHTIeekkjZPKSTcMVAs94jtLaM1JyTw5/+6hfw&#10;lEiH2D2cnp6z5z06EtmD+hrJ75Q6tUpNj8mtx3Gp3ZubnVtf3hCq5e2CptZtdU66/Pmd5s7nQ7H9&#10;m5Pad/R+Xr9+FUv61vwlo8lwcqAdFeqOYPAL+S5wdBDyNJwefufL71y+eEmy9dBwgMbgSm0+A+/r&#10;l6++9vLL7779FkcfvDsSqxvXrxiewGh6dEiFEx3rxuZnZmIsKeG3tastN9tyl9A/xljs9NBUOYci&#10;6HNPpQ986Uhm0slxotiTzFHcqF5eDOfm5kZtenxcNq7Vwu7uEalQJAcmU4vLy6Ry4NPGjsQmwGEP&#10;11fnUeRwGsfxv03ypx3CUI5QElsHAlez6RxQGkSr+JEGnx8fThTyuGo2L5EnYKKOvAMM+S78CD04&#10;GcOdV14SZ2hNiKEDZfSwINm8dP2loqfCLtYwl0r78aDwy5dnX7l99frVixBV6gjXarSQhqxB/yhr&#10;yJAjuy78tIPG5l82Jjo/Yu2tNUr5bgS/m1cv2wWodvhgZ3uNk91dRYdL4ycfrms4L1zonxo9zGcJ&#10;J/tMcxZfG2s7L117rby+Nj9XpI49qO+uLi2CzuxbAgY4PeYFs1muodD5nNMTEzKlOBPuHeyFNZwx&#10;OpMMHrVlO5vg3j74VldfQkUbdHKH8w3eI9TgwNAGTSHbB1sZOl1TGkcTGORTWdUIa9HC+0UKsxXl&#10;7oGFGIxSQIFRyq6U0bie3Lni9OtD+uYlGiF4bi/3bBywM1Ftah5C5OemDzg0OiGHOJEfOZxUqnwx&#10;u7K4gKIMyzGC4GiHMvf0uDjYMTrQebZPjBVDm14zFLSec5v7TlUWC7xDQITePoAdcZ0h+ws+ETjV&#10;zx8asCD08Unc0FvULlE+/ClgBFGfQsXo+etllqqS0Guf1HZbVDHsuwb7h4JdH8YJoQUGpoXxJnud&#10;FoQTlBXzNPeFyCRqo8482A00nnT9GQWwQU4IdvhiRHBsiyZoqlB4+ujFYrl69caN6D4jGqyueSJ8&#10;wWnygPnIRjTtxec5NhEvZoWm0Pdoak/y+awWPjU4MF4qadhg9XyZMsX83NxMajgxMz4NFyrJZ2TO&#10;e7CHIzPN7bFYnB6f4N86ki2aSnK5ks5Vfc5nCzoh1SlGYAQB+wiNBs+kyCoOUVg6CCJn7pz1FgpJ&#10;SAy1PGyCdq05GFgg+ob6Fs4rCAUpCugaH/ZvfWGqTdaK4Akby7ADAacIFiLn6u9GgfVMBJnknJNb&#10;DxTYgmFwZIwd2uNnT5zC4efY00XkdH5I7Zgb07McHyG5qfCWqC/feun58yc+VSaTDu1Xm+nk6dcc&#10;cpFDo+HvGRTJSLaMLxboRy6PrLq6tLq9XrElKi8uZxOpxMjww7ufffb+B+DU3Di8PX/ntVcePbv/&#10;i1/+dH1t3bW2XMV/rYukrmyXRsc9Q5/d/4xXNwjuN799b1r3PDP16N7Tb737gy9++au1jfV33npd&#10;abv/3nurj5/t1VuXr9/a3iybnFY31z775L7UVi3Is4Xn1c3axOT0i+WV49bxjZdeeuOdLyEY0RTI&#10;aVTllSvcf+dsOJDyoDvuqmw0UkN0gq1w8xgKC0qrkujls1k9C+gG4zFWSh7GHv4fCFoDsfbo6ZX9&#10;0U+0Lakw2afwwO55ptmhFPM5rgHaE759/pJGEi7gN6aSA1PjSHMju9zVjo48/KOjOUXFytS2Gl0H&#10;lXwgmdANtw5asQDjstM/WCjhhpDmCONQsVr16g5hsQ7d7SB7su/0ORcWl7ySQgsjNffscKdKt7RT&#10;KuaXllfEYnmHPVQaOQSXxfUVoqWtjTXwoUfHT0Sk79xrzhSTK48/e/7wcaOyozaDB1fXytAvT9vM&#10;zCzA8NGjRwLr1jfWnoPORWOk0sjKTx4/tuE3QhEyLz9/ShF2YXYKK8NLP8ySVWvTqPwX4CAEZl2I&#10;Gvv7LOa80VIVeJL0CJ7tzU5uNjio93jrePCkJCIkE6vLSw5H/guYnxIauvjg9fbidbKlN/p76bkg&#10;BqSGHe6kC7yOqCooueF/KNsN48pf4SRmQ2mxNiivxNu6D4egnNvYLPv1oH+cCicAwlvAHIcH0mBN&#10;vmOFUR48a1tbjVCLmwmHg2jFfKynw/k7znH1AH0gfuj9Tz4dHhwG8Vkf8p7gMphKyBkaW1lZt5JB&#10;8At3HXXunI4t+IdO7zHU1dzI48dP3LWx0cLWxoZzfWpySgmcmZyhwRgdnzrvHPjZrz8UDvL6nZcL&#10;qcTf/YOv3b4xIyqns7P00Yef6d3TiY7xwsD3v/7utUuXHz16EpYcgz32TalkitEfv094gC+LlaBC&#10;+o6RAS18ay8YvA5m9zc/WtS7uAgRFY+XYVuVGvZ0hXhfvQoxYVcyqRVoWM7b+6nTMXMQewhr1gBR&#10;yKpnYgnRe4xf4SnlndiX0xXBzZyO9bCHe361z2Dt6vUxWAOD6jvVCOk7PsFg41ZkbLWjsDTUv7Py&#10;HRweYneUDL0nKKUCHkdfsQYDh9jzFbIjJYNUagDQIQgb0uMHRsRoBJAd9nQcgei9vLAAr61NWaw5&#10;4oTnYhdb+sh17zoZVC+PTtmLefx0IQ7hOJG9olojX9viUKdPjBy4tCImdyO8WJyBPCzaRiGofdFG&#10;8Y4K+0f8iJ6Btl8aAXj0IhErhdcTBDyfxHJKnmDYMfgMJpPAQsPhVWeb4m3//MlK67B5+eqFiCY/&#10;7xDZVdlpbFZ2gL1tkm17O9aG+9pcvzhvlVs1b8g8Golg4VdHYwPWIw30r+LoqBZEA0HXaHLAdr5y&#10;7ZrfOT0/f9yFgMqx6SBPE4BhALQ8sCvpYvJb3SYdscFvtW208RkN3LGzIVfjYpLowk5BGVNa0H20&#10;ItZOQM7Ps+djeQqu1l7S8vYQYglEdOAx+Pk7Xy75TyZKBCIoEFJm18keVbfTTUNADYSNo2sKJ6WO&#10;Q0LIev1wIDVminq08JTlSjjS0+UeCjgZHp+cdjSbj4HvYlrgSMJ2PElAVdNfANhYTYyeGJLzVQJ2&#10;dZ7v1XbCMEMzNTiQy2Vdl+svvfp86Ulrr7a0vLCyuVTZkRz0/Mn9x5vVjYV1XJJFBx/Gzm8//M1f&#10;/+d/GwkX8N+j00whwzmNsTSCyf3791eWN4aGpcOk3//wPTFY9z/9aOX58+nxUUfWT3/7MwqeRw+e&#10;/+bXv9MycSNBtfj0vc+eP3ly98GnK5vrLEeFTzx48BAlM9y3jvYbezVib9qVJw8fBvmJieognSw2&#10;keFpiIeQ4YRpvpiXWh27/onvIn+lOJql6Qt15nloFS3GzXMehfrOjscPWtXWeQx56Bj0eBvhSl5o&#10;xms3b9ywiyINePPtLz54fN8A7BHkEDpaLGlLgz87wI9jY3try1DhB3KxRuM0JpvAh7NhOkL3SXfC&#10;m5yNevjwwCK7hyrra5iblfUtcgK/2pOoVJp3fviD71lO//xXP7WAmZwcf/LsgTboC196++nzZ1DY&#10;b3/9q7//vW/dunp5dmbyyqWLhfzIxanJL75+u7KzCnIYH5968823SqMz+OKvvnqHEeo7X/rinTde&#10;ufPGa55p9B7qJByh2g43T1hxJDN7DWirV1ZXzWYrq4aZRSPji2dPnYQe2wiwH+y/euUSe4TR/Igq&#10;rxWmdzaxCTeCBLnsqoE2sNHYMUK1k6ei1ToV29k98L2//fdmLl8B3wHSCCTCRPzkeHJyCrPUb4zE&#10;qAM2hEerKyv6Qj9kdXXp0cOHnEmhWRoPeKzVCPBA32sRbJzlrIEf7pZtrW/4UZgEXgH3USdnZZhk&#10;3ZoVXTastoUCJFYKAb2DU0tjo2rPz372s/C/jxocRt4G34f370+wMO/tefL0UZiM6FfCatvg18Wn&#10;/N7DJzyUaY3x6BTXzXKF3cKGd4S7DJMO7MRjEu+ePB/Irm5PLHkwFqj3GONwcXFzZCTPwKW+s43c&#10;zDgY+fE3v7vLV1u40oPHj5IDJ1fGx7tbHf/j/+1/+uS9jznE/m/+u7+cnhk16GRHClZRLtHW9mZp&#10;vGgY3K5ULReOowHYx/Dm4AWF9lV8R5MWNM//GRsdtTAY7OOpI7TXmYVjEjxuS+1I1entYdepjx/J&#10;5lXw7a1KxKpwLaLFkSrU2zPOmXdvHw/FTYH15YoFkk3LXffXbz20TDsLglk7QDxMCP372FqYLfJJ&#10;y5FlRV8Ihot4NfEh53vBQ44VhVWciy9heXu7DGpaWl7ifWI5CWgHGzXK5cNmPWPjkujNDXFJP2Ko&#10;25uwb5ePKtIsciACSoQkAS77Exo+R7CvY2bzltvC6gMEc7f7OoNNkMMgW7BliVrBwlRdFBBMcPyS&#10;Xvlh/vtDfD74QRsi9K1MEQyunOlWMsZHJMdOlq2HR8phGE14tDx4ti7aWMeL9REGHBS0t1PhdPLY&#10;iAURnfV5MCzCwpLYeXg0l/rw3nM7kunZOVdVUG+9Wtuu7ayWN412njSHhvP2vxAojIUxFQSfPmgh&#10;bfWdDUVueFjodghbu3vGS0XYvn8aDjDJDIaUu3/xwkWH7ZULF3E76ROfr67w7cSkUCwEOltSIllb&#10;THrR9C7BzY950SGFGmmwFchFQp5w4IVKqhO7D6QaStDQSR/tc9Iz4EJ5hTH4XqDWiP+GPvz5Vy5Q&#10;x+hxbVlitxdsiTOeibb/nDa5RrkIaCygS7cK4XO7TBMzlhmffLCwAGgULw2EVSgdfBrQCCSkfzw8&#10;0OdvG0y2N32ZhAzDzaopWIaBwdZNHGj7ojdkVjfrkRLuGYhIwd7rL93a3NpYWniR8jKE6K4bu8yO&#10;rrFbCyyM7iQ55Lh3rO+G0z5ycGyVWb+Ye5fXViy0HVj2tZr9jfXNZ48e6/qo7V+svdDwrm6WF507&#10;fd2sxyXUQMyVUmwo33K71RjO2WlFaICPFNhOU7XvAe0XJ8fqfCFXNpH6wcrl8rZPMjjQKyiP+zei&#10;nhkath7pzt6tCCAPSCDYbl19zZ3tZCqxtb2NruvTR2pGTfpDloGegt0WWBxFsGZYGOsvuzA3EwFn&#10;nHvnXW1QGCJn0eizG6m73lWfzQnrCdZPwuVVR+Atap/1lcMFFm8nbHRCOHFW0vGRSLFSXV5EzxuK&#10;rVKjJcO3bUcqz2a4yW62sn7z5rXtnR0bnTdee01tWFpehjdFDubZ6a3bty/Mzv3H//Cf791/IrNq&#10;ib3CULKyVV5fXcM3SgxlH9572gwCfacp8Ne/+E02NXzt8gUekStLa+SEtoY+/9TkbDqXBEaZVMam&#10;x0VZeooBaJeu3rh8+dok/8bR8Xx+dLvWzBcnd3fIXao3rlw52G2IbqMT4Wajf0IgOlC2RU9SArZ9&#10;WNx3bSTmevCpbEvOu7dbJwOjlw9OO237t7a2+rt6Z6am9D3luiu0v7G2Oj1aBKc7Aqi3CEeBSMXc&#10;iP98cW7Gm6nHyOZcUXYgw+4JRgnGBDYE0jnFytQoN0NblSAb8yPX/3rJg7BGFHhgV8SdPJbbQZ1q&#10;hwJb5MB00FM9YEqyBbXa5k/2ExEzqD48kamIjRmhCr2dsUziZbdn/D28OD8vqFrB81mCTGtOPA1L&#10;DvXJ/9YggV4NduD7zfW1UjFz7dJFdeK3733IUEQjSdo4OTUTO0gf0WmfGH78+Dn/0NkrL5HR/9t/&#10;/W8ePnxIiDY9k2/u1LY3JKp4CLtY+f3kZz8fzqW856Kfc6NjTj/vYyz8LFG6GWmO+KoeqkhgClkV&#10;gXTXjoaViV6MdmaVTrixg8zhF1u9vv5KpUl/cmCF0Ja9t8GvoPJrWGM5YZHG+R5NI2C2E5zCmMD6&#10;Bpx0lh+OfVNmgIodHVa0Nhq7aJo6ptoWJrNeGzYALUc0NF54F8xSBJFGKui1ftwPQUBVXGdnpm5e&#10;v4pYUd7YrG1t00dq2OTXZNJD86VMWlfTfTIyPizUhq96PFja+f6+5Gixo6dtqxXDSoxE9DyYHL2d&#10;px4fInK3RLMbLHKGBzAq6L3qRaWDY9197rnSHgUk2YL3OkLrYZ1qhwdDUuFNReG5RChl/xD7reD7&#10;mLRs7nENOhwGUM6QTSFxuoFO6/YhzrFPfjwDSp8KkhGSYxvfWFaG93/H6GR+sPv0/d9+2p8cnpia&#10;gmEFVCgPiMz87CzDvH+wP2nQtywKCsXnqt74D20JWthcGujgqw4lfWRbCxuly+szMpym8WfTGRbV&#10;FWYrQsjWoH/6MJGQc3N0pYe0E3uNvcmJiXqr0TFAYeLKBDHSj3aueVWkNUYwaVdHhuE4qn2kiERB&#10;J211YUB1rr3vbQ6OdCyFuXuws2fQ+lK4Sfc//L1bwo4o5iJRMYJGInlYcdCXMe0zlrrykamqzg4M&#10;tQ7PtqtsKnuGssWynrB16C1M0edm0EmbGlpAQesAE50nNbOipvgzAdvIGtR3rg2W7edW0OKRSDXt&#10;qH16q2YNl8fMYlOv+fzZU9XY7goUoxigKTf3m44ghCrIKYakNjUUihF4in+SvPnSq8XSxOMnjxyC&#10;tOf2uNYeePmwLHcS58cLED6eKQ7ZXYQ6dDgRlxlW9ubuQa4qbeJIm2fG6ZIbKfsf6NKB5i6scYI7&#10;02vV3wAnuiBMJQhZ2nwt+8YjxolmDot00oBA4c7DMsftdOJvbVZAE54CRsKVclkHbmgOj+vzEwoS&#10;rw3SjpV89HE9Hc29plMAhUH9dsvh5n6YycmzdPPmDat4DxP5CHQl0dZRainiazJbazQ8il589Rv+&#10;t9vYB7Q4DWomGGrKjjOchZKci7FSgz18MGx5t1hGhuGMN/mLb791+87t37z/0RtvvkWvBrLQNbiv&#10;Cy9WvZcsQRTjx8+ez12+2DjYEzclvlLfyPNt//CUjZumHtuHJe/MhRlvinF3aXHxww8+rNR2+hLc&#10;3E88zZFOE0Y+5Hi8J8oepavzc1967XV+QqwukD62qpDRg+FoZWA2JD5DevdWrZpJMH9ELN81KR60&#10;moe7OwCZ6BrbDp6gJGcQhyMUJyc5ZRF9/ds/+DuTFy8/fv7M0U6UbcfDjcZGjuEe26IwgUwl0dfH&#10;i8VaZdsxCr2k5xJ0hEfNw8kUYgnhcQDreSzZVmE5U9dFLo5WNqx+ToXIeK4EWdp1M2DQznnbHGJt&#10;2P3/w9R/RVmaptlhXtjjTXiXka4yy9v20zM9BjNDAENigIEAAqDAoZG501paXLrXlW6ke12KkpYo&#10;3ulClChSCyQHGGAGgx7XpqqrKqsqfWSGdyfOOREnnJ79RZNiowF0V2dGnPP/3/ea/e53b+ESL4nk&#10;wUiIt1ZFq1hgUnn4GOKoAhiK5YN50YKpxkoUIhnyF3/x53Ozc34KQM/ZEylDmcMR77TIBkIR1YsR&#10;fbCab9Rlcnw2Utke7uzPkvqYncetQKGZW1nIunqFyN4mUtbS4uKnn3/hcr58+np4yBDbotrhZz//&#10;qR/yvR/9quXP83Ohtve3fveHH757XyJGyfni8TfN2e7K+h2iQMNe7J6yI4xXV61phvzLS/RvgKeh&#10;FB+2TN78z/F1nTQCAIcaxxVac12QKnpsF83GpCrNXoA1MprLce2OifoYyiUEW7R0A6qThkIT0qFb&#10;STxMcMDAX5ibQz/tNlvLRLCQMPq96AyxXGjUkzqqNexiy2SR4YpOm5mQbiFDGgdsd3vHavCrjZcu&#10;nXaKrgoZeD5+c4uz+pjT3mDF02lXZ6p2PIy3tDKndEtGQ2szLa9k+d4dPGUXkyWiOIqlW8Qd5BMb&#10;PkVW2FeYpmqP2QcPVM1bNywUKP+GwhnkW+u5Jl1+BCoQJxSFYdDT75yqE24qhGx7OvAp0crySXpK&#10;qAkGOLw6lAxUNROyaRsX5+M3gR7lmqrX+Mh4S5wh0YULKKaSV4Fd+zlgho6a+nz02U+/WL5zF8TN&#10;JpKMvMwu/KLg0xhmYmAtKEzQ/9G/Ci+dqpCOLktmN9IB3jlqiWoOZRRVtNvkiRWHM7MkU0zPBN7w&#10;6NHn99+435iq4HU3K42t7ZcHxzsGyemCq3UoN4YJUnFRVeYUbPFRRTJqt6KtbpQ+zutA9HDc+0My&#10;6aHzxxcYt3KaS2+cx/s0g7K1PfmHv/ee7JJONZtpk1yAYDJ5BdMNu9s4yIC86ESJ/rXW9v7J5vZB&#10;WBqN5mtgBK2Yfmwc1LEQ2XBYnNMGd07jCVSdCMWm6qJQMttR9ujKtZCqJKNlWbR/ChmA2RI8qL75&#10;znvvvvvuX/34zwwkKJLtHR7Kji1qLiRANf1ZzgnZEoZ2qfCaiIt2WQ2ZlgI//ewXlidQZcK0D1JQ&#10;h/eWHBQ9Hv4Y8FQ5AzqhVfMfkONdpI0Xr2C6ZkUoMVT99Y0DYfiw37AQBqs5HaKskN5VyUjXr16/&#10;eP3s5eEml0/czvi+GCnb/OguLB7gJAwGM+0ORQwEH+UIy+EyFjpUV8Ky9W3gTTJlaWg9iloDOTiQ&#10;MEGUdofPE66z5rg6WY8rC8pLnY9uR3TbOzJxtn5wEEXtpRXHDM7NLNh7ESOol27tbOjUPXpP1SqY&#10;YxZ1H4d4Cu4xsnoMS3j74dsQUwqbGotmfdqzWJ6bI/NIYE4Z/ru/+zvy+v/l//x/mu3Of/qTL//V&#10;v/zX3/rkvT/5kz+2oSVzw3YoPXHleOPBAwC3OJ7S5+Linbff2tzaZCcPzHznvTctRa2vLMMJERhm&#10;ZtsQ7mqz+vDNh4Dsb77hITR5YNKuJQHwznRcQUKRD+8jo78wI3EYQjAmU0vpcjQ6OThUXQ6OD775&#10;7Cf8DJvVybNBz4VRz4wEOIs5jmy0PGk6nMBZoK/FqrTCVe7suv7Od37zbGx677ivw8byMgFF1tJ2&#10;R6QpAK0wNha9NBYtO3sqEJ4Un33x+YO338K6wdZdv3+37BFM6xhE1c+//mZhZUUEshD91TdPoOZP&#10;X75Ervnrn/2sOzezuLwsxf780y/ef/89zHfVVawyyNXENaohnCr2EChiwdy3IEWxNG/3ZjnBz7/p&#10;JUK6sX13OlxeXkV7EwgI/jbQQ2xCxEXlDIVPSQhbkxfRqDVJgrzyUfm9MD/3+c8//amZ0mefvvvB&#10;R2w4ynJIPPhsCZp17+zu4+Vt7wx2tj06FdrV6QnRjYvbd5d/9vO/Ng5yX9754ENyq/LcvbtveEY/&#10;+/nPHr71VtSeTi9I19XEGtI0k9N6Vrfbt1w338peSPirTLOsWQCb+FqJ5kJY0uv1+FEPFdsiSvX4&#10;eBdNrBDi6SuZTrH+g2tMeC86P50xyHQfAU9hy51gfvbOG3fcGvEAkZIOp90739pYxb8lNuMmdQDg&#10;0AoHOpEiXVvluYvz9s5QXSANBM6V2YrK7d0dE37bC3/+F3+uMlhYXfr2D76NQPvi8ZO5dutg+/Uq&#10;jwzhCUinFw6koosqoGuyjlhCss/08axR50UJWcIXV3yECBEG2XhFoV+dPh2/OvWXNCiwu/g6WexF&#10;bQB0nl3Yd81HklWvIFdz3dnl4VHsDtxua7iXpyfuoMNp0AU+catkHLlQzRoX4WhgZfiHE8HpPA2d&#10;4hfvteQvMGpGI1FwjTBTNHCwC5ALr65W52fp1X32eOPN996jL4UzGr1d2kdn5/vH/RdbO3OLwIBO&#10;XtL/KE+lmYoFLuhEN+t+R6A/T+IcgKzzic2CU1XCZiWC3ZQKOm0hBN8YTwoI93pvt724NLwcWkrj&#10;e087OEwHxHJsSLTjCCrCIGVHdKTrxcUOpNRL9qK4yhrcWjBTAWYjPq+uenU6PqRHOjwOKOpS/U9/&#10;9w31Qh5WvaaXzhMt3EQZ1Yc0xJDgI9BSr9uE3tyGw5woxGszc/2ry41XeyFRCtUMmqzZk4hWEjDK&#10;PDg0eSAF5yrS4v3gvQ+bS52XOxtSlyfuimqnstwVjgyt/YnV5bVf+ZVf/7N/82dUtBMHdbfeMA1j&#10;kMjFebgBNbRU3NkR+DJLkXFYdqpzup6/2NBJ6GbAoOhPWD4DZ5pOKlKtdfHxMaqUhEoZPeQxq2Nq&#10;sJa2ojU2xtPmnCD2Ls09xHxKeooS0pYlDlZuvbE2GJF4v+7xccCPirDkxcLKvOwNpiQmcCz/tbC9&#10;Y4Hh7EiHnZl5K+K4vz6lH4gmZK7gAs7Nz7nDNmFJjcFm4zBNg6A6rQ0SfQiahVk7AGtInzraQ1Fq&#10;a+f1VG1CuUcNxXCyiDma55/YrkDFE4AOCHMd01WD8NbfffNtopLaTS6IyFH377+Fe2ZQz+Joaz+K&#10;oqIyVYLoul7xsjo77R0w8P6NX/vVB2/c2+KqNTamP9OJrt3iwDAjdt97+A601q8zRnIM9vd3uDNo&#10;3s0CD3d38Hm+efo0n7Naf/rN02dPnpPw8B6R708H+w8e3n5N0IL9tR2/oxPD/z60URbvdp74+4+f&#10;ng37bCB+/ON/2e1w8t63maxehpkJysyuXr18BnafHjsl8my/WPwOdt8/POsfSMfFMSkafZIII75s&#10;3QOe5FMbyldT+6eV4fV0P87pmt9JaqWDE/ODLFnuU4q6ulyYW0A3UD5xRdJF+2AvXm7pwi0OvPv+&#10;WxIAc5aTwyNTvXCgz6/suBHyYJCBvUSi0JHTCqt5BUr5CVzJYAVBwNGC9Qmshf6F9wW9gWZcvdp4&#10;FasatTJCMM8i7MSWP2yT5mq21ZWfiO5ahHrzjftKH1RvJC34opOD+L60spQ2dGOj6DaQkrZKZ6Vv&#10;RALfkdVgrt1aunVn5WLy6unWxtvvvWN8owJzRtnTaFmo6fz8Z7/gCnDQO98iCsc9gYF6b2vRmu9V&#10;3/F0YdlWvvvt7xhGCUOh8U5Nf/Pkm4XYibGOrDkvgDnpYW5ufn9PJeZUj/Owhv84vZoT/UOQKHyt&#10;iSwvy3l2IRSEjXZdZe7TvvngLVAYEBi7r9WeBTxKG76gNQalT5Jw9OqPs9hCeLB/SlsLT9t2vMI0&#10;5SxQTvl81BODRUbqG5RTDNkUAR62QBP6UBiOVN3sLiEHm4XEqoN/gtdHQ9Jeu557c2eLAen8ypId&#10;Uzxpg/qpy9M3ljrzjRD6fc78BAfIwAkb/CqiVr5jmZDg0I6K5Xn+HTxgbNKQTAGffhEBHTWBvrn/&#10;4DWHWa6EqvqdVm4prcTRI165aCHw+5ZJimqsbNRBhfpkLAi2cz306m1fFbEJ9LYh7kzVzY9Wkzzn&#10;h5QmKivr5jPqUR8EpExHjD0g1pwonTOnj5einDMrNl989dLm23e/+0MAAOIb5ifA60ghPjyjkW81&#10;AmBTstGN+MR/Lz9R1oilKzHSvCDqnHRva5yudL1heGUSTFLSNvpRTwVFxmxtadX2pA8m9CcOH+1r&#10;syQae67ymW5b4y6AA3EL3WESekNn643bq2oCsjTuLrUWRYYbY9oa9Rb46PQEMiJ+SNl2ICE/PvlP&#10;f+ee86/3ARlLoNouRYL5FmZ+ro0hId4FyyjLvueXOGCHe8fWY5bWH5hNGccR+0ERv3V3XScCDbPu&#10;frS/54djB7gDe4weGKYpYA8PlFKeS5ktE1DtyQIUHDQx5sCtevvxV4+fP39CX3aq3lKMp4O+Nr1o&#10;hnRSNQPbB9Eogmta6IusPQo3hRt1LlhnSh1Lniaszq8QjMCS9P8Nlhx0VyItHSWbFntVuSc+I2qh&#10;sxOd+OXCwvr3v/eDr7/54mBrh6nc3HL3SocdZ6yL3Z0tdYC9Ucl+ejK5GphKH8iuANLkCM43ds7A&#10;EIh3dTriaM5E58iO16U6xnwbh/YqGjiRjVByqtNiaql+jw4YetLodO+Q7mq4lPHQtoN+1helY3c+&#10;OnM7zEKi3KfjN2Ro2vwfKUAVt53mjLUJUdaRM5D/4MMPP/7ut31lqcj5olzwzaMnufqwESoDhtJ3&#10;1h02l3BhYenTn/0EIfXhg7svNp7/27/3+7/5W7/x9ZMn/6//8v/9ybe/tb2z/eu//sMf/Mp3VVA/&#10;+/mnKD1yAcnR9dtoBVdLc4sfvvMRasLTlxt/8Pf/QBR49NXT2+trjCww4dZX1j768N2TAfeHrb/9&#10;u7+1ubWtlQSb+Ojd+aXt3QNyqx9//N5giMJe+f53v/N3/87v0RmDxphFgYp4XR5yvRu/urU8v76+&#10;+s67byIRP//qy4f375mSW0rQcJz2j86Hh9eXATxNLhNto12EXxnXXSwTIP7wcupXf+/v1xbmGlSd&#10;xrGi53GLLs7oxQ1/8N0PxkacA0/HWNvxaRkmVbx8+fzgaBf/ET3NUlphOY2TJsBDQcL88stHSyur&#10;EWPd397a3trZ2ULPzWvCjBif2Hq1qUIHR2uYYitMxtuhTJGrLy9LMpCZyUmG9xh6Kg9zFORMTfS8&#10;rayR9cex44NdfwGpyThz1Dsk8vT0yYuArMcub58ywtOnT4EtvUO5eUAdGKDmSMDPNUnRsB0MLWqY&#10;mh2f2C5qww8hQ7ox0erly5e2nfg98VDf295tNma++vr56eUk58h6FWH/Uja6tXYb/rG8tu47fv6L&#10;L37+858j4RBxLt3bOTropG1OavQVSn37NsnIdazfWVeq63qjmiHMda2rh2jvofkP3iyEIxo6AjAr&#10;I//qKVASGf1kER+soIqi+rG3uwdttsVPOUrJbDDBVDrQX7fS6k5993vf1fN5UIZ7wx4Rv7gAqELQ&#10;UkynVPPyup13OgDRqqd6NxIN7VqFCaf5EM69gvB+ZxZlR7kR7K0kspml47RV/1u/82+pnnYfff7m&#10;MtlCQlHF2kXRAMebCstDU0IUmXCjvi/JSeBmyElwk6+0otdUguc6J6RrjIRo+1KKDNY4Nq2GpLhP&#10;n9tIgwOqWxOlvYIAmpleKtJOeMcMM4Cp1CmsX4xVFenRYaQ+FWyflhJOIL611C9NRDlJSuCPDFxR&#10;4TlchlC8s7Bgsu4b/rjkHqFVA5xILihwLA41GpgOX3z21carl7fvrMudGITS2uEeB0sp+2r3QEN1&#10;wmfL4EDWK2T0/z/w53feOEXBooHVuAXKkZ2dnfidnp9vH9gLtp15am8ypuFFfMuoV0MOmUe9NiXZ&#10;3tmKitLowtvXLoYfT0IPzT162er3wSyep0Lg+DgddUWSsd9tEOUWp39MI+CChHdohRdweDb5H/7O&#10;O2FAO2TpMUKJDPvCGoJm0F+BU/kC2bqm3KkbGVGno3Eys7iEtb+xxQh17M76PRHt6fPH6BkguLNo&#10;fKXSPI28rZ0G9R9/zB6+QGquyrSePCyz4KcjrFb1EZmng70dvyvVoTJT0URc7fgk2QUPuPS8jK4n&#10;dN8Xk7zU5pdXssvVO/Em/UuHSGXJ46gi1bFtvyQbTFBxhsK/8SALL9twQo9v4Q9rEnFaK+OVs/5I&#10;fv39v/f3/rt//t8++uxn3CWq02F8nJxk91BSITI3j5BmOdB64yTIhBbXnKCHHZCCFnwwsuvc9D7o&#10;gGEO94Ls+ZhNBRUSKkKgulSTlCXH8zGsGHgl3z+M+YhwxU8z26HWEoEEshewNGth+JD+swLk4EhZ&#10;DsrAcoabNRs1pfH2PngqLCumoqtrSx98+K5LpYt5tfFaawgC9sErzfqTjefQJ7ulWXHqHb+xvm5i&#10;Hf3TseuP3nvL1LQ2WdNssQX6+quXDx6+++Of/IV5cm93/2d//VPccF5QpWvpc5exAv/y5c6nP/uF&#10;LE8cjZvC0fEJSkWcLKOMVf3m8Qb3XXn43/zlTyAxmuzNncNffPGlui37LlFYZ8Q4g+T41Zdfry0l&#10;q21uvPqX//xPH771ofBKet982QkEKN29cxcUbZ3i61989eLLRx+//051Sv90bL4hRZ1J/LDprB5m&#10;5QQXWSZzXJOzJjFZKru90a/93r8rMyCSAEW+efTNvdu3CdG++eDB3ubum/cf3LOmuLxK+kUn/fTZ&#10;M6+M8PnS4kykrM+hZGyWRuhei7NaX75OtRdPH9v6ur9+a97+r6KtP3jj3n3D3Z297Qf3TeLXUSSc&#10;WBVAQjBCR1R3PRdu2exHcdAn/uIv/nJ5ZbnYapzDHd1cbBdsp+wGjXtxz8Ibm55++uwlYsPCnP1u&#10;UMX1y63NrgnT6cCU7OMP3nn4xt2Hb9zR6wRMyyQafnKJy7FvwWJ3F8fNyRSgrLNqZRQvb71xDx2R&#10;oPwsmke3fXI69uXXr4k4Xk7V3nxjdtjf3d7tL63e39nbs9b2w+9+8sFb95eWZ2SXx19+iakP3cAt&#10;tJ6JyH+wexSLruxjns7OtIUns2FXO0idekhAOI0BneofH6z4bxneuBS04Y91okaqkS1utxWXoqll&#10;8Pk53+JUf6b23zGsdaKmyZNXX2+9ku1cHA7IQKw0MWzqzrLLqcj2+Irvs/+DGTB+gkhcJO7jL1Wt&#10;Li90DvY23VMFO1tPr85ppxEDGEL9D5UYzLKzb39fHba/d3RrYWn06skbtvIqmfuGJmCGX9EPgbcn&#10;BqfwD+642eyRigxA0qllAFqzcpq5V9QS0fOIfIqJ9me9W1N4LVN3MChuUSR0gRu82knIKbQnLbMP&#10;ss4/OvUN9PsmaVi82tT4auFOY5GnJ7NbZ5ZFX5IjSizhomOLe3V94gfCwaZtJUp6lhyNnPzmHLNL&#10;bO5LPI2pZiDWGKXTUMg0bHGm+bOf/ETjHVNTlsQpyiMklQHY9TnRuBmCsy2ybXJtOr2YQSXO32gl&#10;eQ5kjMYIMxJfMXH0FRWDeHCysV5Hd+D0GnbIXmaH8DcSiEDFovY+pZ7TtKHCaf+MKZNSkkQQYNmu&#10;Wna6WjC50lUh9zPlxorICjAHBz0i+B5cOaUhduCYdDkGgVb/o9//LkUJdRD/WBZH6TIr1TA+vaT0&#10;laNmtt+nfBx0Q7SH7cNjTEvGuRWGeEoz7dzF2ZMnj+EElLuJKvgsUbo+JwNLYufEfQr7MHLU5Fan&#10;/Q85o3iF4+OisH5F7aB20z+GgACjV5nZBKS1XJk4sfjZArtfn53EzyKyMYHwpwBW/eMBEAoeragE&#10;i/X3D/debfNuzJ88OgRHkCilUnsOzrdnHi9tKjxtB1Hu8yA98NXlO//o3/vHf/Qv/tlf/Ot/cTXo&#10;STo6Hf/SiPsE5dj5sJw0zpyh2BGH1crwOC4+GPYMCC6xleBXczP2P+x5IHwplRwnbPfj/ePZTldN&#10;B/9pd2bQdekuiuiG5DSuph3SCt5+G9tpym6AktXIFQV8ZoZyKVh1fd1mHEGmRayEWnt+/9CnHsy0&#10;OjE/bNc//s5HzjPixjdfP9eEKUsFApt6GxsvQEmOmwDhWYGlmgvzquIXj59ub7/88ON3Xj5/ubfd&#10;+/KLrz1eh0iPS1m02e283t+wD0HkkFulRI9g9M2Tp18+erqwuP7km1cmu3fvv2lxe3B6bgxwuH2w&#10;uLAqU1eqTeNHiOr6G/cOjizfT2nfF3lUVjBTnLk2aQMTju3t119/8Qui8HYYBHFr6o0OLYg37Ak5&#10;Ylhh3rudKq2tYsCI2nK7EfHWs6/ffniPMo1HnB37/rHVKMSQuPgU6qxopYkBmZRLFVFSyO77P/jt&#10;5zv7L15vKanfeOPNzdfb7sWf/9lPOfsxzHu15eyOOFXuHfZurfOgIYS/fWv1VlDQzmxh4o1hWDiR&#10;7dm5w15/bf3uzt7h82evHGEt8+4+EvVoC0lhdm791lqC7O5WFL4jn21bJVMsD1/0gD+hcd7oCBis&#10;CgJ2sMLGPT3lNvvxRx8hO+CzWOsGuZguv/HgDda6tFDfe+etCKzUDKuuUQ2ndZarK0Clmbb+oydk&#10;Uwi2tiJILi/O67G8vnsPHogk92+v//jP/uyTjz9RuPMb1FuCNA3/zy+njkfTT1/1LiYb1HLRO7aO&#10;9j75/idXFzQZeJS0fvjdb60tziwynbq+/PPPvzBRAN3nqV5eYuV4R5bQkBfQFmyKycf6JxiAq+6z&#10;E4aRKIA5gtDu7rZOy8TR6reOSsCzjeedKp7kfe/Moq4RyGNOj1PTHDEUTFpSk16FHD5DyLtTsapS&#10;ZoFYWCCzyf70pz9HbYOv+mzmUooGztEaXPhz7G/lrZM+ejM2Cm2naqNtlUolGcWdBJOMeLKbZeY/&#10;3QBUdudZGxrbX9+aaR58/bM7c200RAQL5pveWfhP2jU8JHZZgC5ew5NVCBoML/a/0fDTuJgVXWhb&#10;hEEFtxl2GZCPj/ogR/6o6biAEDGOiuRJyNDR1dFpRAayOV1fYbxJFC9cyVYr5leY1qNevEr94TQB&#10;Ea29pMh+OWBuZp2awnnyhy7BXlGjLYaqG8AbIeYVQfVi6ohrrzSHMUexIgt8NH9b1YV249Hnn+Ug&#10;rd+C2Zv+O5tcQwU0FLG/+ulnr224Uv4MXzHSt2FNlMt0Q6DwPkQ/LUNW92ZC0fJFQAXoYCFuW+gM&#10;IfWS8rLWDKSxODdjH0CF5IiwumKpGWZKvw9wx+4oy9cQsQnOmB28RBoB/CVauGsF2fOJTkn7jZhQ&#10;WZqrxqK0iBzVG7ihk//zf/hr4VHIk8A3WJymBB3gPEqYkOYo71rhjLFAdhrEoZd7LC2o1i5wm+5P&#10;1JFJowWptqdOUeaJVlLy8MJM8rQHkaci0d9uSA+6ISEORoYDdGxv9Oqi1W3iKTIyCW1Ia89xisvL&#10;CVGW67nObNSGvMuQ0ODd7LsG9UlqTjCEQ2iJlXIlXmdmod2dO9jZAlFooRBzZfeitgVCzcqbx41V&#10;grcDErTZhx5FvZEw3T/9d//Jl48+/W//u/8qXls0Rupt5xH1S6aXnmRjf9JOAIOPss6P1oiRkk3w&#10;qC0I2+cXrfkZYvKWZrz8tt9r0XzsWpMEJ4kP3ek5H9PZmYUA0A3zfBwn4hrHe5s7gDiPxW0geWOn&#10;EBfc6AtwoThtNtHVKJXp7KEUQ4MHFAMP17GjwD2MwCWjgVY0vk97b9y99d57D5+9+MZGmEQ9yNbI&#10;mdr1Rz/8td2t3ddx8wJnR8LSytm3Pv4OMiJT32JsMz4z3zIhMj7llmL8jsppYKY3+vrrT0HcBpFa&#10;zlK1EcbDcI1oPzze+zodZXufzxruPtV7JnOPvnm1xbBjepKGiselT9iNKnxm2sd0RpozD95+e3Z2&#10;8Wj32DeKe+HhAQGF1/ylpqYhm/5JnGhpnampK9X9vV3yRy8ff/rBe28Sf6UeZCYxjNTwgTJXF5Wq&#10;hizbEWlLRvVa03No4eqt+y+3juvzd0Wv5twSCBtdQi0Idli5tcxZ0yrFPq0cW5PTNTlN1GBfi0dj&#10;id+fzK4odGV8gtyZnk+PG5HbyhTSuRXY1ZVFE83F5QUzyNmFWS7VkOViwbWYreGg7YZPeFnTaDIC&#10;jYbKKbH2bmzhlbnbxgDuvd2D1bU1dyN2N0H2o6apN3If5+a6S/NzQownJjs6M6KD1V0FmA8iNVen&#10;GhQZTH2BBJ6AuYsmO8PF6FFfA7KWl1Zj/HF4ZCN4/c5aUYG7wjluzC8fntN95lc5dfByZ/cFVarO&#10;8cHQab6/Ov97v/NbxIlZ+vK1G9PvdOfc3VCOOi2fUMXzxv3byH5GCyoz3hbmrF4HTA8gY+VZf2Lc&#10;p3CEtinvyu5qdpz9Zw2KxAwOMYRDY6bqSxKbgL65ADEr2c5zs+OlboPdeaPoxQHvPcmL8xcvXzs+&#10;Urj6HSEzWlODXqHwoBXX3fjDk765l5iqX2l3Z8xESS+KksTpCDf6MzrpE+rMICNiLrB0e8eOWa32&#10;+U8/q1+NzY/1bs3GZVFdFYXE8LOBhURycNy1Iud8fCQGR0tVYVriEg0jmS9zs6CNrzjiUpEc0G9x&#10;jw1ak6TkPWWYHwMyIh1aL0Mr6YVQnNkSjxGhWCOF4WD8YszD5KNyjR9xhhYhTcawNMfJh/LH6dXS&#10;vnPQ+MXIU5QzzsZl0HRpob7E+Sg+TBOum78XTzF/Fsmt3TqPQ9Npl2JRrfrFV18hOduLurjsk1B2&#10;9UGwOMmUX1XhIOydA2Ds0BvHwAq4FvWJm1YqbHesQZieFtKLABorKfAMTHTIVG682NBzua0KHXTr&#10;zZcv4ZDUkbhxtjpV7arSynGwF2stzNROJW4chbs5O3XRRruUrrI9hvqhXbZGJCnjgQ/yzYsVi0qB&#10;dNGEIfe//3c+6R/uXrgnFwMdjhBgxApeNhhkqqQDlc1sw4+u8OUmTED2tg/Zg4UfYQJcnz3Sthii&#10;8GDC1qU4N+EWRYwevDZxPm75idxO8TqJ64xDH2UQpBFQxRXCGD8/kzhaq/RPrfND8G2QdZVm9sA9&#10;M5+j0LuhyYOmU3hIMH3YaRg+EXXM4yYh7TgqTy15+EG2uWuIwDMNTYeBsxVO4gv6M7NsmH7/oEdp&#10;wxLr1FgE1z//xS+ePecnsulLWfQ2LgXV4nFhoRjF64odBbBbTDISU2InKUxD+xA3EJB1FeMGrHGx&#10;UzvblqBnWIkS1zjbw8PJemX59po2sZhy5lhycMfNmxJ0p6bf/+gTp84dAuvr+GdXunNzC4ZXfTTw&#10;o33473sfva/M1CYilllB0P+h8qtN333z7pef/nRvex8LQOUnVi+uLW8fcoUfX+wshScPfJuuf/YZ&#10;rdvxmXabGp73kmUMht/PN4xPlS3oIsZpoYdWm289ePjy2WPZ9OWz5xRHLZkiAWp95peXPv7WR9SL&#10;xQv0wlMIyLRWcuzo5Pj2gzso8tCRCLGfnt1aW/cdWdHCcI7lkcHZVG3KUeAwRuJrZr5Nips8wN7O&#10;vgAKnjI/K9YSl0Rx1CvZsZ+cevnkFQUuVQ3hZEeLRN/ByycfvPMO8IeondL3tL932t+FQExGAdqF&#10;4dvUv6R+hD2CqyLt1Nrwq9vvfvv17gl+mvk18MBNW1tdhWGDoYRTUz69jsttbG5W6p9YF43cqRwc&#10;0D/7uBkeqtF0zbQ/CvpNzUu9oaoUzxwPiQu5X+0HDCjEKGc0vqKFBpUqTbaLZlTWL/nl8P1wMfFy&#10;3DiUYFoe9bA9jZe2tmjMA6ohDGAK0Ii/DkQVj1RBfr1ne3h0snd4ZJi3ZQ3z6BgKB25VNCrglALO&#10;ZXR0yZ56Sqf8eC9JosjxbGoFa4tW6mPEzv7Y9ZOtwTdP97i6VSf7DHpWlsAruELUe2epT+mKXAfj&#10;QxAfDQgDhpA+snNJMg6HmF8aA9Y2sqyDA4TKaq2nf9Tf3dnDIby9tqKh0H0S5Hb8KNmOUmiCfA8s&#10;71+fEzs7gu+/1tpeib+4JN4pcrykQtn8WJwKA/vicvPla5gcdbyVbvfZ11+cjE4s+G+9fI3MudDt&#10;ENU2eFNE6P58HkGYiJStnZBlIn4pO5535mbiasG5fJya34kmW8R0g4itNNo11UYVc4xz49XxSvV8&#10;vpu4xDyKC1SQrUBqQgp4Ppr76pUEAcabmqShFR+1EH2XqAJGMEneM7GeMJNz39F0yOYnLTgNeulM&#10;+nVFXJRs444mGMfHhSNiqdGG4MshXsOXPHYEKPtXTu9VpQ5Si8ZqNoNqJ9edF4dTe1ed3nUjLrHh&#10;bsR3GiMu7W3qbpie32YxKc9UPR2593HVbdiBYbeFxjYNY2/PLv3001/4CQg/jovfLvM6W/oeFaQx&#10;7IvN1zMLi4AiXLpsnIFQohhOp2Po84h08EQfk8i3o0Xyf2N7y7O17EHCOqvuvYHtug8/+Hhna5vC&#10;7zfPnx8MxGmOLWQ1apbGxWaCEQQKo7dDtv36crY5MWM500ZyLCQzLaAo6Itrs0DiIe9PUdW61KnJ&#10;KknG/+D76yZFimT5STSGMFqzyI686Vyx4siqg0Gdz3uuibo6ONYiXHLgEHdtRzWJYb9wtq673QXp&#10;PAeGAdL4tOYgJJcro1STGG0dkHFsgIGmRB+aF+TtYEChMeAEYLtLtEY3AN8HDx/4m5D9SLopFNmJ&#10;mvbYTiX6pPdG056dtwuggJaCIGTKaCZmCHt4m5qDJPzrq8P9g7fuvyn8Hezu+N3+F4CYptuyiR+y&#10;xd/vFCf7xfmYovBIknHQvBv1Q3Ho0fifK5Zxe7mJmsdZwrXQrR/m8xQdsL5GxMg6h1X0R+ryKFwz&#10;1Ft8AdhmLHz0npAIYqCRzb34zd/69ffee1u5AfeoRJevgQWnl+Hx/O1vf2t1fQ0vHH3A+IFB++//&#10;/t/x+U138WpE1flFQlgGi2E3/cm/+tceGEJhWVObqnfqKtC57sLO5qEkqpqaX2Hc5wSS+m8vLy57&#10;jxrT9955M6piyqsxSJFwLXhFCRDR2cIvvFEtpc5aXV/nAALMRBvZ3d4c9gxyr955/z0b0o6tOFgM&#10;da5ury+neD7GXJhaWFh5/nzDVbZ3tbd/CPWl1jHZbPjMM63u+vodhTBwcnl+zqjAB8Pp4mlEhOno&#10;ZLg023r17DGgxykj0K2NZ3qC8YU9/81XXxztbLz/zpt+GFs7NebpyaEFKXs2UZcxsK40iVabRWVR&#10;OoQn57eye3LWufteZ2WdV0Q2xMfGjH9cbD5HYE21PJrA0uK8MGfwKXUgBYsVAE8CS2ygnd05yurV&#10;KMEUZepIKAPi0xxIV/jcsH4NvXhRRAs9QWMne5qBRShShwqffygv0k8R7xS8zBjFe8iEmK8eT/1r&#10;VSVmGb6D0dFchl9ksYyUw7CCeJi04szov21G20IlxRRHj0h5kou251ADKAl/kwBGxJoYV4awEFNE&#10;RXRWQq/HEFp7g9N9l4K0YLVJI+3Tv/ji1TevDDa6DKZ7Mn1Wfm7fvf2dH3yP9QkaBYWH56/YihoT&#10;E9E32Zo87B0Dp3TYAbl8o+ixT5IdlpLtPERwvc0X45i06MvXG7pJPDmi9Yg8d+/dx4FE7gUCHOww&#10;So6QHdIcydnI+3qWtNY0KhFpjZ8RxVIoxjYK2utnb9y+/cK23etXzA9dExIqNkxIDqTWpkQ107GQ&#10;S8qo7eUhL5kb9bB8Kxn00mKeGCN9YqDx/R/86sG+AXcfScGXVqC2MwAA//RJREFUa7YXuOGw50Zq&#10;5yHB97fRP1rsVG3Qi0+x+yguI8SPgtMp9YnoUaC3xAbzgQyxvbILj91wreMPnyy4HH4aWwPHY+LS&#10;PEI/kyNxde1qxdk3iB1VVYpNGuWMdQA+2d2aJKyAXiCb6gRg5GPc00nT+e+mR1AwgJs0GJ4xq9nU&#10;tSGutgkUiXfntsdo0ps20FxHaJNIfWTlSkUs56DkL2aPXKwbj3Z+dI6mZeSxW3dWwXQ//enPLQiA&#10;B+InkK2PSbZeUridKW/EBurzZy+M3E9ss5mq0lYl3lCtwt9kVpsEz8hF7+z5joXRx63Gh8NFJJVV&#10;cXyfPdvQBX3+xSPNHbKPnmWwc6Q1ptJvXGr/FQtMglbuGUE1p8bs8XfIG44Resc/U8oWsioBiDE5&#10;iF58lxVd+DOQG7Wj0unvfX8Ncl1s56uBodUQGXHh4sNozx0lM1Uok/ZFpak83O/1zexp1SO2+Hth&#10;kWkgLq+xXEONucagw6sGZKsx0SKMAEkDKFXIM+L4+60ogsHfMJTCSbFc7ftdMlNXKxs+M1/wyrIY&#10;IGM1qw2MVUloaWXdHop0aJCr3M7sdIKJI7KLIH5OcEmFlwkC/sOd27/xu79Dbfn9d7+1tXsgmq/c&#10;vkMoUUH/1pvvLq/f1hEWw5LKRK196+Gb8+3F1ZlbncX11uJChRbgEivJ+bU7b3XmVqjq3r7zUO6f&#10;XVxdvftmZ251Oo4Zcz/44a95gwhlEUMZZzBxgS/gKftd8JFGvcueFD6jqDHN/cH3f/j7f+ff+clf&#10;/+ybLx836gQsiDdnjezXf/PXDAbwQf7xP/5Hn3/xOVauxn9tdfkf/sO/T3Hnv/pn/18c2bc//kCk&#10;MITgMOLfRsfWm+Cls8Wq8+NvfwTiWLm19pPPfuYFedOzMy3jDzOAt998U9X39juSvar89JOP3odN&#10;RBB9qnKXenmjtWw9wlTMzxy7prBgMcBvv7W6tLOzcT44Xltb7hOqmEaEvQIqS7rxtRFfz8/nmm0k&#10;sAPbtkd9WDqHwBhdH+2vMRY6G3ADsSPnTgeqHWpHLl9vUXBvIjkiRpq0SYSaKjkbsggsvX/3DW3X&#10;tEW94y0ANrKZ2raDuHU12nn+1VsP7sTP73KEvaMSHw24VBibqgwwtuzcUC0a5aRGYkqtih1cffs7&#10;37/94I11wrsDRL7L0G3RXrkYz86sLi8ZUnos8hBLVjIRJCKkGw2Hf6/YmR2dWRmBebNVFAsIzUVn&#10;zKvibz0xsTDTbXHicmqZS530iHcJV6CJuFNIP57CoC/xqLJVOT0aIjMzspWgAWwA5ZlZOjruQlnI&#10;7Wit/OwEC+wYvTg60Gm/pXQJ1hj8CIgvMahLrCZllqN1dNbGx16/eiWSylL+8+bWK5OqxaW5Fy9f&#10;2iAU9GmXqDrNGsDBRGABj3FWHb/+8mefsohc6IDLh2PnvdnWdKOiz71YvXcXcUuj9nJzO1YI8vQ4&#10;46Vjx4mMmoBrKsbSF+nppl+ziIJ67vIigjNqivDBxbnj6Y9ZPhODtDvdRn0P5wIkNYYMZuOeDlP0&#10;2uC/lPl5Je7vbYsMKhIN3urSXP/44NUz7LOXOauXk89ebt57+02hssWTVf3eqUgjKEjpMgUpItf8&#10;8XiCd2btl2XaPdR9wzw9y3BoNbg00HDzycftbxMI9opGzdnm4uLSweaejv/efHf8YOPOqllylNLR&#10;8qCoSHzV5hh5e573lpwiM3DJHFlxkilSuN6qRXMRKE3ZnOJF6mGhlQM0Reo8h7hq1bw4swn5A+IC&#10;/HBjssxroljIffCTiwsddmSLLLwwwpqeOFcgmoGfB8AxwPdcvF6stawtIgiqj9rXlxk8EGsod7D0&#10;6qqRyNdo1MhSXk9i9EEUHUw9kv9+AeGNXISkRRBk6mxxcU6r8ItPvwihpmtATtcjNbd1U+oIjriF&#10;+v2DPeDYxvYmDNfyLOxKEe93Al2Yzy12OWsbH5IbPdt8te132UNjebF/4LCcEGXNQMBTmhxjegb2&#10;NFTaNek+kSuYsgpN2ZsB5asFm5NXq2b3HnjtGllD0E+TejpxYZJ8phCkzFBH8CuK8j59nvz4f/qf&#10;/GZsOouDm2Qeq2W+vBhsAoFGLA2Y/VNs51QU2qwX2ztfPd48vazPr94+JFv3crsXNaaIcaTtihOn&#10;Fxl/rMCaoYtUCmgrt6dgSU7ykHyl8trizhLkL3touSOxAYyOZ84BdMyvj74fpneoT/kPauiAKxlj&#10;+h+lOCicAt/fig2Y3zY5uXp3fWtnM+L+Z75LdK5GY+cytVlXkX6aip3J2Yh4Z7Pbzu7ecNRZnN8/&#10;PgR0QupEPGKuxkW2MLIXcsxdF8sORasiczoIJFZ393dOeNW0Ghbp3e3o/IteOEguTRzBx/Bt7z+4&#10;qzb/9sefbHJZ2N01rVtfX3/9Qut20Z6Pmv2jL756652Hxq6K0G++/Fqdtra0TCj9L3/y15Sj3nnv&#10;Az3cy9evPRkQWZE5nyKw3V1oedS3V++xDN/YeLZ2e/GLr7/R97318EEW7KP9Ww8bKJpvHYwmUeCN&#10;u8u/ePxEnXr31vqvfQt3vN/u4GdUvnz0qPhC9VEl3ZEIFk6Nt2drJ6dXn3/29N2371u3ff5yo9bo&#10;0J1CFTAfNZx78eQx5pjr0J3tUs6z3rw42/z551/SDVfh0CmyRWT1Tc1xdDQsk+arg62nP/z+tzEF&#10;+hd+/izjlixAa+ov/UZzMutEFuQzozKiwJr6xV/++X/7//jP/tHf/3udVtWSowOy//pJf+vpJLkz&#10;99JPbzafP3+JVi+ZacrMsC+mFsdn7vyT/83/FgyI72NBIoozVg7aLW/UvScgVCrvUGBIA6UlxGgv&#10;zjYCn+OV7TrS0zmsVPpiA+iYKZWi2uPKumfxpc4WSkxjHfYkKa8FFRB2Yxup5874RQ6UP+NzZkJQ&#10;uJsSra4FXhN/guDb3C+Rb+EHWeCN1ztbyBNNq2nleAzmSCf0eQqPyej+PNkFfYlJp/NQZGss5GhK&#10;1BzXhivmiFEipqcnz4kpmjmfABk6uNAU+brF5e43T549fb6xdvuWKoca08xMW+BWUN+/r4hh5Fk/&#10;PR8awB/vSixX7Kg6zcqlpYbhcIZu3gUHljDL7YxHJ2/cgh21t3FoNu5M6A7psq4fPfpGCG7VO8aQ&#10;upzuXAerYXZ+8dnzDXx9fmOQ1cdfP/vg3Te//vJL+A3SRa9/9K0P3rnMl+v97PNPZ5dXhFbXJAbG&#10;jVkjz7jUX47dW1/d2XztvVjmXQRUbG3pVDz5uKJ4XFWyuyJmP/AXtaRaXRm793qTkZf4skuF6ejY&#10;6oQAvry6tPd656/+i/9scfTi7dsLPmQqlKxCX+EBouCwnhMu5Jaz0+P6FD++KZI7vpP0rBYm+KkM&#10;NSHLMqnKyMmxg3VhlQV2jyat2Y0wq4KZeDro0BDj/OyEJ7x114ODvpxBqCHoL4AseBrVmuuaRc96&#10;VlD6J0LPVLhRxJ/CLbMSrHlkmVetX51h3+vgc4hz+CZEY/Rsh5Gv7OV0ywKwwIrTAQxkAuR/wgcA&#10;46QRCdNNcaNzvfjpz5794vMX7338EQsoUlun55P7/dH28eBwcHV6Xbmcri2u3+YJtnr71kOrINVp&#10;sYK+HOSN8SmBwc3tnbXVtV/84rPHT5++9d77r59tRvHgknxlb32Zv/rin/75j90aHhTqXboe3gVm&#10;kr370cl+3aj/6sL8eLlTXZg++9adzmL7qokfakKi6hlM9/aDpvqKkXacsjgf0pF/RzzQRfu//q++&#10;l68fzr11M3IuiNwcgxr6/etx2ItRMIgzvBKMWK9za2//+dM9Amnt+eX+2Ghj5/CUgS/6CaoJXSqe&#10;KAHTM/nLAnCYjEUXqohBxRY04vRlGpd2LRLniSDZwS7/zrRRpspfggKLzlpvt7Rwc8JZyZZ1qVUL&#10;/eSXadChcSkB9NETDBkFwFm67UL9En9gyTdDA39f9aGNjTuWc+alllZca2xO6QJ6mJ5DsapUqERO&#10;ODPtzAcUt8o0whbhviRfQnUy3J0kYRZVHudhcpoWHE1jhD0FWhYKL2291PTL4hA7BmBIiChAQkkM&#10;10sP0rXdfLa4shIKFTD65Oyqpyw9RgYiVOFrh6Vyiek7HyggCpf2vUA3vsDV8sp8tVVh7zjYPxDg&#10;fJbTwWV1ugkqSsmWd+b7XjWrU7Pdhm901CMyNrU2z21TGHKzK6I8TRSt6/2HDze2Xv/sr382kxpK&#10;NB8d7p/M+2u1usmKh1lrVLTFUf6tTmFJWKI8752aDtLQsZnR7lQJYRjLlWili8I+svmBEKkYdY3P&#10;l2Ft7fbe/t4JvrXOsRP7c/8cli5VzC90KFEZYtk5VXL4kvtbL+Yal//gH/9DccQmE5WP7Wdf9Xee&#10;cfTzpgISE9Ld2h4OKJPGRoYMqdt9Nr54++O/OziPnY4Avbe3BXhfXFjpdLvYR/58pqdjvPgmJAny&#10;jIodbR8KCT0kgnh2eLjqZcnGWsJguPF6szszIxfihDpbsMXIUjvO51emoVjpvsfmzi7E3sqB2IOn&#10;QIISPGIVlxI+2Xg36NbamkGIAWQ8TwsiZxBF9KLYWIOTswUhqtqQU816doz+1Bnk3jOSIPuEIIsL&#10;12qBc6Oznb05Y+caVsPh/jb4EbcQKcP7os0fQ4QpcwjlWgwmIGobzzYc8Vp97O4b97/4+vGd27fR&#10;Gr589HU8Q6aZrfSRIBTbRKrm5xak2LIhO3jz4e3f/e0f/Zs/+VePvn5abc6QVbmzfmtxcfHHf/mX&#10;cqcawoCKtroP8/L5lpyBW+y0vXr1an52XuVu/YMHL4oOfZYHb773go7p5iuuQxL51qtX7zy8vfHy&#10;OUmGZofU09i7b7/Zbk7+7OcUs45skhgXUuJwqRrVtr1819Yag57ej9DLYrSqFFVpKT1Ah/opFq3u&#10;uWmQt8Iih4Zhv7+ysMyFB9jrtmrfzLuMrpGVZq1bT5w3+k/fXpum3I/FpmgOa1diHEv5S5/K19PU&#10;nhzv1arIYVOENSKpajcU7S9hMylCeCBdViQOFITw28BiWT4+5yXGOqN6OdmkvZaNl8uzeAhOYYRd&#10;ZziiTPdvIh1+EDYFnFD6AaJPV04yyY4HdJHOs5Y+aaKLhDfVwI49v9rbDlQKF+NoDPpMQ4AHiypR&#10;uarM6e102BpxIZivHEkBnIqEr9xG0VwxIPpbSBvbeD38yWdfvfXhO7OzMyb/GPKHw8uNHQtQNe4+&#10;t998Cxj38N13TDCE6G998glGm7W2t956SI2NyRN0uDnb6C7OPPp649mjZ7aMGwsEkmpbG5sw3hT3&#10;5xdHu1TKRrS/jW4E/N7h3tHeK+4aupCZRmOpMz072f/OmyAcC7LIfYOxEyY+lH+N04odr+4yhiPB&#10;F9IsWU/Ca/hP/5ffE3qy06Aly15HwrWfKLRhj4MkfceQG9JAkAibxrx98sWLvdc9Gt+TrWkzaCyd&#10;AIMx7AjbDRcs/F3hlU5idpfTnnmLKSEkHe5fwe5TvtyoncpQUWIqTiYmUmHZTKfTjl596cIMxLIB&#10;HmtzKbD8WV2lw3WTdfRhSYRFIC+TgHRwxtiBQtA9/Qq74hLeJTjbP7zIXMlNwqpRuCuqgSo6/aTg&#10;pNI0mBYHUrLkUd3stBWBHuVPtgjR2uI6YPs6HybcGgpPflyW1muNvaP+uaQFQo2kl08fk2wVTuZc&#10;JanmvPvBOu6FhU8+5qr4YWd25tXW1heff/HkyZPjvSMYmvI2SABj3kgrgrxNepdACtmtmZ9rzXfV&#10;6m/dvfeD7353eXVNdnWMuoud11s4Na//2X/9z/a3d44PorJB79LR9R3K8N65t7MpzjowiryU+TnG&#10;0fLvtBcXXm1vHeBblw8tSynSCt4ryUX/JCVfsWjUWl9OXADrNAsAiquAzNnlUMu4KKAR9y2FTx6c&#10;n2UsdmYe1sUvV+wU1WonKVamjICnCT7dHMio24FG4xAXSzjT6PPvf+vdv/n7/za9HIud9mo3vvr5&#10;cO/ZxHVsA82i7I7YpSMPdB4TPw/smirv6Lr+qje915cZp/M2z6y8yOkyi/n8afR71K5UPqHpZuIU&#10;s/wi64JGCAq8Wp2ahol59ExVtJmNl/eXZ+cPexUOVNZGvFgLA7rEoN9ksBV9EUnhHiXcUItJW097&#10;2x8rpVWOuk/sD6TMiuOACQQ41H+N449FpxuPRHklBwTp00MoW/5ZZclRDroeqlj+15RTrlCYHdED&#10;jJ9FsdkjTWT3NI8a+qo19EzDxBXzcHTZg2R7TGGX5B4yUIYfLqyi/BJE5jUFXY8CTajGQXTx34gm&#10;Z1OUxVcd+7AojSrPvTgqyak30dvMXAGXjoXU6Ego/4v8z8hTgJIVdl/OTjaMvNfYKJFbsOoS1D/x&#10;PYSnXGWh1f97U536LjfLRsQXnCPHofzxS8OZkIyzCEN2Jhfc//WEvRGZNTe0yKMKFNmkLnv9Yd/G&#10;vzsJJJa945NL1auP3557791bUpaXEkM7Q7JTYQ2IN3V6EetIx+V8dNJo4CXa8Q4SSz3GqHwQzn/+&#10;u1iAVYSc65chIpopIGP7ZkR1bEAJhdVmF601EeVSlono3OBc8Wqdpjp2cWbvT3Z3bc1AQuxDSqzW&#10;wtiRZCekKwdqEnOzP1bvpw+6atJ7Oz0eixQfAkJdRkwUiu4f57/p4ZhrRFsgO12Y/rBTDy8woRHO&#10;BLVulTMuqAGute4L7qbPXh/++U8+Z/Bo/s03ETf7cDB6fdDfOjolCjtuO4mwxdR0Z2Hxw0++pQA6&#10;PLEb6ste46gc9Pbee+fBbMvo+tA/4cIztzKzu7Nj4Ec6QM1rKJOB2OnZ1v5OxOwnJzZfPQd7OyMa&#10;3iVy7O3Je0tTv/bdN8KitM9zsNmZPNH8E365vOAsnFZExJZ5TPjYUXr7V3qk/+P/4je8T/u+sDQl&#10;r1BvmxlE27BSJz21GxgIg97Qy+ZergglOr71avubLwHKjdn5BSdCLRF4RFAoVpKeTkZ9xdfXWQkf&#10;s1T0uSS54EW9udhrhZnpBIM5cjYJeKd3sV+bWaAHHbpUOq2A7+m9IiMYYNgPcGxDavEb8UHBga4l&#10;+UfIe1xGbqj90Zs3F3ROkopDk0grqC3B+cwBL9d/jNZD0BhwuUMWgxKASYHeQ+EMguo3pEPLFqqf&#10;niYwX8EPzz8NvSYSJKZ9cFtfKhBEGspIVLs7okCwZT+/9Hz5kW4O/Z6wepvwvdmZRdgmxu+LzY1D&#10;45ZR6KdJleNezTDkFn/5WuuiFazAxvxyXYCfpDnTLFR0K001fevhW2/UecafDr/48tHu5gbP0VTp&#10;F2ehdsJfpCZxPXkqeLXE7SvH+1kLJCnHncZ9lvjIdiDLIU8D4nzy4KnSkmwsmiUqKhgjuEISU7Qb&#10;s5BYSoKkouKS4/ueR0g81QhBnRQGxQ0ulYY4LSpFRt90VIIiHzBVl8ujDAR8Ewwdm5jUZaremJ7+&#10;5IOPfvsPfn+yYZFuyGjp65/8yfHmV/AtB6ZRn5uudSglobqgu4jyiSYmlKeXO/y5x6bxytKmKkEy&#10;yC59fF5WaeSdCIE0a1W0OxyMAHE5jIJQqWBLio5UaObVZVPqxnXaQcgZzyNLjVdKl1JlpRDLaclp&#10;Kmk5IgBB0R23PJjoHcTILWVWpG5K5eOBuxp+vn+cc1tCam6KVJT47thns+emPErqSsFzowKQzZtc&#10;nvzSnOKbRr9whfNjbjB2n0JiRvyOvTvSmBle3lJIByVT5iEUqKCsqyY1JDGUTaAc3GSOFH0XPkWw&#10;BP1uQSlKuxC6102d7u/KWf6oJxnEwoOdapY/k6SiAijfKLVkeYBxLfX3BGE/wJ0OTSGFZfkT+VeS&#10;ujxmfOazeS83Wcf19kisijisYdZBs0rB63LlM0bFo/zgKIdSa72JcykmHPTIPxIlikdHVlexLu6t&#10;L1jVUL2phsumqtxpAbYCdbKqYm6qqhq7GHAqwZId9i1EqxFz54COES0zLKQBnwmkZ63TrdLQ8mLd&#10;U7WQ3w8V9NGLuRSm9ch/zGrzdeXwZIQP7knG9TXn3/cEjPifsKvRYdr4jfTc8Eb5sysmpWP8Pti6&#10;zeHJKxMs78dJFQS896R3GJi2bzReF7dVOxDjdE0qWR7bZVQZvo/3e0FwNsBk5Fwr1VZ3/unzzT/9&#10;i8+WbUvdvoV3rTg5Or3YPB68PIYmTyAGjE3GMYz1++Lqip0XQzUkTPZTM6iWnZnz6HIzGQlpQJHU&#10;ty9UJ4l00OnMP/76Cb9BJBm6a8e9Ht4PpbVgKZFxul6e6yy3rr797sr3Pnnr0i823DrYalctvY1z&#10;3zsforl5iLG9jq8Rhdw+K0Gt4tX4//4/+CGySrMGsAqQJfQiqLdqNs0sA1tCUYUwgc0j9XI6nUrv&#10;ZFOR+NNPn29vnc90V7rzHB9S7CQSFBmKwF9F3yo8pbB2zLezLu5c8TRKMEwEzEsUJkp7UqBHrUyO&#10;bCqx/K5skTu5UUh3lBS+hZ5b9g2CiaUqjayjA3lJmszCdbofP6Ug1K7dzeqAIq+c3ywt5NCmfozg&#10;o5RskpkuLn7TKbAC4aQXlCCK5onXXvSV8hfTNqn/bowXs46ZcBO2Y2K4kzjpf47xQd0aNls/6oeK&#10;+quDk/ODk0yR0G5Edc1lbOFKqlOioyKdiQGjNI5A82wMGodPTpAoJhSChD67NDe3tvDH//yftzAA&#10;7Z67m0WMC1Z2Q5v0u4N4OMheQFy7AyD4ap6nM5WFNqNgrCFTSoqClel2NdpPN99D/HWjkjmK/1qx&#10;jPa90nTkfcTSJvxVPz26pMFES0/rheJNln44ji15cVcA/VyJ9Mol8pZ20/P26lxptZsmkyB5PNDS&#10;yOeJiWiphCoxxOObBVFRiKVRLpFRqBOOHty7R6tmbXX+1YuvOrPNo53nIxKobsCEJdk2UXsUBHVW&#10;TM5wwsvUl97q820TFG8T3VTBQc/G20o1XWi4kgEGKIBAB5l/ZYIU8oUKP+nYg0jmSb3iDkL2iMok&#10;CZUUltNViqrkp2SMSOqlA/sfcGB/5UYSO+FZxZNFzqSsbGSm7y91U7ox7yUntGDJ5fsWDKCACDe1&#10;mv+aBitlUanpSprMIQwLs1RFQZaxUG8eV+m9bqqym7/u7Ef2TNbJfeF2H+ljhV1pa1OLSJNBI8oO&#10;dN5sPkb5Cbkj+bXJR+Xf6fXKwLhk4zyB1KCBwsuqqLuedBkUJXkiCTdnyDxOmSyhxHNBLgGqx04p&#10;nyR4ixPgKCX96/n8zdye3Od8qlKWYs8mPyWdJ8eEvVB+YeD6RBcRIb4/2Z8h2UA6Kx8ylVfav5Sq&#10;ijnxIotK5Q35g/7Dje8hPw5L/KjnEDBBXc3vC/mPWGSgadnFsbQhhZahfjoLcu5D8+WxIZW5uWOr&#10;yA25GLcz/PSQKhIXsqrcxGlKqVaZGk1Abi6mr1k/Rwd/fLJxRIQSuAe7SyNLiAHix0VeiZx+vd7q&#10;YjxeIZ6PerqFSO9MWOQiqmT6UPcV3JxeP1tKco3N6bDJilGFFZ+YpKffdgcVRjQAHRJpLOuQ7q9n&#10;JBqUNQJqEX4aHGf6+avDH//VT3Ea7997gBJilw94uj+8eLV/tHNy3jufFEeMfGWMhw/eevV68+79&#10;2xTcwbPf/9YPf/7jvzy7OnVXSo017hqaOvBjs9z+6sUGvQIiGi9fvOhZ3Y0AHCpjOn9b3MZ/8/Xh&#10;r35y/8HqkgHVRf/AMC+xAxZzes3Ew/Y98NsXKZxDVX/EOJyf8f/dH/4KYBRSHG3460shyVYevxxy&#10;dPVsBl/rQZEn02RcXNprG58anI1f/vzLl4+f8g7pLC3dNqwKehM6X26kHijFT+mTUkFfYGTRqDc9&#10;NlT0Syzr3cyQgiWXyyn2BoVMjMuZ8koV+EKgiOdN6K2NwNOCaCITjL0mwVphr5bIfxhVkRfrU/AZ&#10;RVYOc9a5SQ7HYSzyfcE08k/dkYygrsmp8UQJ5nPGTz1lKwcSXzQNciRCfCLU4mhsRa1GnkyDZMKU&#10;qTg7yMDLWUTIrzLZi08kRg1TBEDtudHI0eboBPt2tH802iGVCX25msTYJ8Okp2ZYEva+KZ9V9gQV&#10;eSQKywUoDUbRqLURtfGjXJuF1RU6pT/4/vdJP+wf7W282kAyfvXixcnewaUf7MSFbuZmldCfijpF&#10;dZSPE0w1JXlWrempu3Odh+sr67dsiYCzVYLZgSjk1HQ8aXhDEQCxpieIt2mcA4NKJfQIJfmxia4u&#10;ZSSdsqnm9GVFIaapaUcUSmX+lwikbksreEUJTxYZDolOUmw/4gk6tEKeCUNK8JhklridcJPAVpSA&#10;Ev59KKQg+v9rc4sdgp+IXkWJ0rxBKyaaxU1wosaIqBQS+QbRtUpnN/311m4fxD5OHok8KGvaBn+I&#10;2VnMkgp6CD3iRqsQgzDxsvafqisZKOhZGGtB10xs/TuQi3yTmE2+0uNEXSqIGjJxtJ9v8orAbYs2&#10;+xMmpmX4mTxn1yOvJfSFEM2DgKfHcj4VFkGeU3gJImnfPb+bxiYsU8hZMmd+rxcbY/CSpuytJx2E&#10;zhxxcmcyU13XyMUDJKFXKZyLykb4RNmdj2F7Zrshc9D/DnaU+iKlWtJMHjScOzlJvA8U4QKWAiyf&#10;MyehzIuL7lHBKm9awJLEbjrgDNKCRyDwevCpI0HBYTBdTZBALVZDpU5Ny3Wjqh3fpILu38DpHm9q&#10;VgPynf2e360xKi6yIUo5Nmoalz/uDMlnwanzQLMAR1Z45GW6ozEWyMjZMomUFkkJhpPU19L1Xlsa&#10;RRDLbhfxeBKza0vde7dmubmv316npXXVPxW4S2bkah/k1nIS1o276EkBgovoePyya1QNp6hO+LEg&#10;u5oVf5CyVKfQVbApHPyGm+6ZGCNyYcKJswwoAfpdYj8ihBsLNIcj9OoqMM/aXwmKAxl82Fdh2+Sh&#10;Yl63GaNNA1wFpFEaTl60GzR9VK4VtGmLOfZB5LoLYmzoG/4p8fvSobgwmbnHsUt+yug9kqrI8e4S&#10;0imNssyqTHoitKuxLoOTSdvTjxgQj02t33547UuNLvhtHfSHtl53js/3ZX5F0ISFwhkv5sGD+6a2&#10;8D1IIyonYquFRerJpq1W47tRiTthotmLfnHHC6c3ZubqFwqicH8a3M2pyfXZ5nx1+NF9ErYgFqf6&#10;CvShRg8mJTWcainJKBO9pIU2pJbhf/V0sxT22x/dSrQonHfXpc53o+jKnYVJ5T4YzEwBa0vrF/Nc&#10;YkhULIiR9yjvnXN0Pqc2FaK+u5TyD8EpFM1MDMwoQkTM5hlEKrVT6FJZu05sKBOLclnyikOTLxEj&#10;1buWS94qaIwolFV+Py66LOWvhXtYCjrvJOQPTwEMFsHgUiomYkkeyqmU/FKqVxj8QDWUP4N4azU+&#10;TFDVEE6J85OdFHOaGMMUPa6s5DZM01npFtqHn1gsgZyLqybCZui/hemR9SdpPJsTOG9WJXwRkDSV&#10;UlIX+JZegQfvS7m7dHeODPZVTdJAaprcYGHZLyXIb/8LT1Ws8uQNchcxw4spA2K0+0CT6sP3P/wP&#10;/v1/+tu//Zuzq3NAbPx20lDUM4SP6aTe3NayGF4gLYEmbOPUx1ZVZ2qVdTIVc103MYLWTmxm/1qp&#10;bP+E85FvnadaYpHyPNs/CkDfFD2uaItru4S2qSIJ6p1lAlJg+kToUpAK3XEBLyOAHAHRKf9DLAYm&#10;UvBkaJHyu7SCpTMIo0T9ODVDc3ppBiWy067SdYtSNrdqQCIxdptofX0jo+kzJvNHl1eHw/Oj4eiA&#10;Zu3w9IAz/PAsye+Mpv/0KQ+SkEanmOESwHUk5hZm512MufrsLHMHUxWYqBzlVU9aVo02WtE+KYI9&#10;eR+ejJVSfIRyqfMInLoGnRZb2zlC3rcvnI1LjySrQhpeUhMoCuUfho0U/S47VPJf/Fut0bJb8Dxi&#10;2Snglg629E9xfnKSSHkWv7wcpPJ8G+2ZeYBMwRjz7/wG0qVhNuWm3LT4+sSkNx+0ac2gRkeqkF1F&#10;sJibZUJEYMtBzyf2ufIF3Wlrfv6Dv+UH+mAOvt/nqqa4VK3c6EmiUJd3n1U8FyhUMb8oC/RJ3Okz&#10;U9Rkyye853gHoMr7KWoBkd1Bzf9n2OoRxru2PN9sVgLhC9yb3jTXWlY5rzY3z8Y+PRh+1Tul6Pf6&#10;enz7/OqAbW6lcbmw2mu0Xo6ud8amXvVPds5GT60wozKfX++TObi6PJ6u7l5PHozbb53YJclRaexe&#10;Tx/X2/YeRjNzZzNLJ53ZxsO3TmqtrdHl1s722/duvXP/dqt6lVI54ENeuMK3Xh+T6VidZXTnlmpu&#10;4iBVsMPSTYeHn+BUpYKi+vaXqPwAD1U22eUM+JsnorbICgQLkpbnpVBI4yVqWgcNJmQaEjPeaSs3&#10;foS4EE7ihWWnwBiaoWgceSrmmScHZnMF68wwSayIMSYBsJgTHJZ9pKiZwIdiHmW/StVxoaDMrnV+&#10;TxxW454FCIGBib+UtKGRzguEjGJeo+2SuuZCyuXSQhPgyayVyrMzoi7xUhuGce4ouJMiR6oC1MIL&#10;G5kHlOl9c/IPZwMPMPND3jY0r/YPRupQHEF5ZXryYH/3cJ9B7FFiCV9KB43E3+nQUsDM9ORSe/zW&#10;HMoYr5aU5v3Dns1GhMaCP0Umxnc3wIvSvI+eGItSMTH+f/iPfx3sFSu2qyvKMFIUMVgEyutroz/B&#10;QeMi0lTJDprWDXuHLTWggeLk1PH59Devdh/9/Ol17+re6moTW1NDHaGLAgXBh9JTiZhqHyPEVmoD&#10;ChRRZ4woSCk6vdm0Nz5ccIWIf5TrMp09uAx9jV8nEOqlXCknllGFECF5mUkAdSciuGbwXm4cXajw&#10;8VL6Koy53/o50JjCmUi60/gnDKOO00kP/nJetZcfOp9oO0Z1IqWIxlp1aqUBL9p4P/ItYwgx8q8g&#10;Hd13blgOcLxHkw2ZADEkdvaqXN+bM/T2j86ONoZHeyRX+fQcnZh4Kg3GKu3a4xd72wexu2Z6A96L&#10;h67wVq2r8F1xZiJOHqHBmbm2CpK7oMTgaEbjJpAfL76ugZNgsbH98smLZxkgnZ1vv2LUsntATtTK&#10;MA3DlI1BRAqbJrMQT4ug70qr8dba4sP7qy0iw5ivYlCmI5J32pCgQWquAtMU3Rrbf3mBsm0ZWEe9&#10;02vKJqrkQ94YbhmpGyJR0AwvSAkgTXsOWqtMc5Vmbu75RS+GqA56yreLg4MT+mrxD6HnHmg4wCG/&#10;qFv3bt26v35k4rq1Q4UUhhumSTotf2+U06HwT20f79GMLoIsRdTMA0gdU+wH05DHxrmRcixE8kvM&#10;LE/V3XnrzTfmOh6bUCLsV1vYdFBWZDYyEy5jeqgMf9wi1XsCteyStB1FmUBhV2NWcMR7ziM+VhqX&#10;kJg4FESJoIymEvN9pNygMu9KMxDH0bAH5IlATTcDmwBHA//vtUX3K4LlNyOSzFLzSCVvKMJ4ZXZu&#10;Dcp/OjhICz8SjCZrLYuGAZQ8TwNubXMRJQx43mx1ZACruuRXYm4qygUDjiqL0oFGliumiCjk3ZRV&#10;/ohKWh5xunxATzE+eSFQZ00puaiYoYpQNz9KTaEeS+UiBYYxw07H98qpyMAnKGRgiaT0Qi4q86SC&#10;9UppEL+iBeT4ZFiQJYCMk6N16XHV63MffK99/8OLqfrx2ekbb72pU0E5Z2bNvtA+iGdD7dQJtpkX&#10;zspk2IY2ciOqbm29OUNARz1ywSuedu31JE9j38sztnRfNAAiV0ZHxhrEX/9//m8fzF82Luhn97ud&#10;Gr3Z3h4TnImWHeUpABE9U4eoORjWKdGJK7oPxwcARa8rtSzSyLkjgeSHfR5Tc782kznbphlJKG2p&#10;Fos6J3oynAbDqWyYY3tnXutmZYJ8FlZ/1/dXFYD6BbbYhqT9gxyqrJzD89rYqBLL+BOiNZk46p/E&#10;6loRhp2a4Ed97qeB9MMmqzk22QgW3UqDIWo7t95GKs+opJLjsfs5NuA5Gt8v/R7GJqo2erOTPoF6&#10;rKWaHK9/9c3G89d7C8srze4sJoZhRP/0cvvwaGPvZL9/3r9kBBwp3Nye0gmUiqemtUJNIEgtS4Ud&#10;Fu9gnfCV9UBnJZMWLV1qf2GXmMUZs9K12tUH65W31xFRKH4FNLFyKQo1QSXT14ODC3ijEgejxNOj&#10;lVQ0UsWd8ck/+P49ouxOZUo2yylmgCmQ3SvFmVYyUuVOpKQvHijjfG2j6HOLqs3u6u3bWfK6uNjZ&#10;2Sadooqz5hHowzvDpvTeM1RO9x5RdzHtBk6QQoI7/5L1FqfCVPCBumSSyArKBqlOZIt0UTf8hrNQ&#10;8Jz6MiUplFwXoaS5i0ncy2Q1kJu3kOq1UJMiPKSQywggSEP8UdTmYuwvb10iQt5oyr7rc/QQ38XT&#10;0QYgGDv+aRVSLvqLGhWQDhMzxzFcjtJqFImuQFapo5Q6Zq3eU7+3j2zltgOX/REjDR9D0FBn9GFo&#10;Mkg4H5mFWOmwpkppe2FxBnNiaXVhZmF2dnmBm7i/ov7OtPP62oPVRiNE/+Lzxy829kh612vdX/nu&#10;r377k+/+6o9+4/u/9qvvffLR4r1bpojAN5IJXp8aMBc5iNk1NxtjRQhftzGVH1zCEwMUXyo6/8kH&#10;kktmamGWhOByZafYVCX87zS+HrrOuTwOxfkUVaGbHjITDxc3kw1POoWoKxdOSYnbSvhE+fAj8J7j&#10;dQ3/1RgJu4WcYb2mNi0ff/TdT5Bu9nYPr4OMRUm5UBkTsQtcWbYYf6n9mFlJmeZn8hUOToqgwmMo&#10;/ywRk/p8xLUy89ESWPmijyTTU6xPe1WtsH33ttUeoUBUa/OLq+piZg0SiB8Zi8yIzXuEmB0BRHQJ&#10;abxqpK3iGuxkxqy72fRnkuqzxwEYlO1sUMqU2aplx4AF71M4F2lSk51EFddCWImKdGaX0P5wQpMR&#10;1YTZvNKhZzuQJlkzJfbZkYcZmpAgVRwIMiAsvOcynA+rMSuHutpwCwthL0Ak0/GUhiXR+AYJfSVD&#10;lR0P/6ic3rwuRz0oc3wrioBoAS+F9Gz9gK+zBptWXEdWYRDqUcf7qIh8hxIc0MVvvxHgSEuubjPy&#10;itqKS1ag8sgDyNdFvzpFT2zbI08D7adscNVYv//Rb//bc/cexs2Y0VS9TZWA/5BwuLu5ay5JJAk9&#10;6HTAX7ijtV1evNWukkZT8jVpzHi9fqr7RQRpfmmZq6zfdJJN1CtrBotzC4Sk59tz42fXP/3jfzlz&#10;ffDWWn10GjdtbyGaUfHKu5yI8BDOrOrU/i6XI1P9yKgFehqNDyHGMWSa1KGHdOIWg6WunJMUQGmw&#10;xjm10xy4joe7FotvzOkgP0GJFvAYGGgnV5llSKk9nR2e82SQmyiUUdnAjMjLSoUUHdS8FMmdhLXJ&#10;AfAvYgvjDUAoJCZALCLSOAqiIVDe1mggGqswLqwbJx0IWS1aAT6n4TEMOYi7Hr9It3nmSEkRT6Fr&#10;qtLRQRhgWxx3BVVpdu8gOFGgJg7e7obw5kOY2mbIHD+q8JsiuhqSTKDsAA0wiOY777yzt7WjqIU0&#10;iji3lpYNCWiLeun8/qqFPmcoXXiVFzP1qQVLxNPn1IDM34QcXUfx+yP/4ZOqhOp4ZGWF0acXHYWm&#10;2MMmIfzDHxJuF44QUz10oW3cdkcmbzleRdgQvGo5IFBX8ACtkN0eC38wCbMGlrTra6s0FXwjYKRu&#10;EV9TevK1s5UDLE0BqA4hQpHiDOaf5SRdVLyXffNQYG9oP36RnhUyV9Zng7ucBj33iAA4ldMYuIO0&#10;EgeVvwKtk13YwCGfZ4EwjIxCC/YuUfuRoYvnR6YyrhKSCPw6riNBcDIAVgdHO41G3GVDV26yHqsY&#10;Py1UOWkMVdVbCpVOys6KpaQiVGT9ssTo1IzFTzkzFUKo6jsV33CwGxNINNbsJAT7ED0QGRRfmbfK&#10;ryFYy0A1M8aPPvzwb/7Nv/17v/93/84f/MFv/s7vfOf7PzB8EiVUi1ZzHHSWV5bnhXeMbll+f+fZ&#10;4ORod+v1F5/97I//6I/+1R/98ctvnhOUYjTAf0dh4eM0K5XZZoNiwvWobwoIJOrWppcWO4uLNGpp&#10;6jhjDDQJQofMlsCejxbMuvQNwS0UXQpVXV3hLsT5GoaZ6PpLbkVwz0w5My+NElP+T2yqc6hCT4Y/&#10;lt21DOuCH1kLCmRkq6ZPtQK1u+R2yJ495dsP7r948Zz6PaUii3cmDmmXnYjMETKFyB0u4FIZAIXo&#10;kY9YOGw3xM0y0MorCHkx0iGF1RtuBjie1MKpbSdxZ3lhSW7mp5I6P1J71Zap3/yS43dyYDlDeIpP&#10;WKPVxbbkQF9qCTMCOJ5QkjeeXlLJTLGnOx/0V44vPj034QBx2cv2X+0rhu5QnMXLNDgGDRnlpuRn&#10;Xn6mLA9SllOlNkKaC2JXNMvCF4++8NmpWXEOGBQIyytYbKG8/3LhLyMk6GBAQzkuY7CCRgdaQw68&#10;+ahRmis4WwFhK42yUwHJCWklrLcyHgs8mG338PTKHK4sZpT7eLNQkTcebkm0z9Wv4TiKwGVDJALZ&#10;BQ4pIG/KZa/IfyokkGTfIqbqkZb3kzeTryGNUQDdOr9a/uRb9aXb269jlFVku8eEla++/Jx9/bsP&#10;kZJzQhRPLuvK4opu8v333mEQs7y2LD0sz87eXV4F8fgWt+7ds0zmjykQmZHCzOUJE5H9zU1SgQCY&#10;H/9X//kbc+PtSYpKoXVEg3QAkYPBxhlCXiG9HGpwWQ5VxWS95VqNOy0UXbNi8oUstOE6xpT8qtaM&#10;pEGRuRrWqmfNhiBEdUEawX3lTx40VgcZUrjwkfdvVS7uGPph9FW3H9waqFa4S+GM0RC+sYI4bi+D&#10;HriG/mFB/bLnwSANNOGo8KDAWPUFhOAMICfAsNMQGfckK1m+F+SPsIs4e4WR6wiQRIl8neMXU0UL&#10;ZCPgATUxozu8KhKXQVv8SR1ku92gObOzRUjkAKwotKpDERnNgyEkejXwVoYvVsttJgd/OqM9+a2P&#10;39+04nbWb3fr7733pqO39fo54xO5uQxuRHL1cSi0s5XJhemr1dbkSsthVR/QWvE4QUQ4BxKBmoDF&#10;Er8V6+ThRuMi6JNFPlE6c9R/9Cu3iKFkNSUNfHhWhYcqZOsvTG59UVU0tIpsoicXJp4gw3Ch1Z1B&#10;ZIwwb5Hvo0Y8ZwNyZbZFeaDu6oAUzKwDIGZgcklOn+vSOOHDKDxe0MehLHwRat3UBFVCkZiiBasm&#10;UFjhDGtRr3eO2LsNfRrVKqPHoEu0ICauqUi5ugfHVsrTz3l3g4uJAY4mSsLJ6X6fVeGUbThRgt4a&#10;uWYtIB0E8yHpVUyjS0ZJ6NTbjyv8MYWCyjXHW9IvJLqJoSdEKN8ogBFmRSOSt6JvCKgkAdLvhUSk&#10;tDqjSASX8kgVzacGAewzjg53IecNsOS5K5dLr6kEroF0NRNGRliEQKd6s726evu3fvdv/9P/+H/2&#10;m//W33zj7XfmZhdZs9M/3dreJpklWnFhabQ7t2/fW5hb6s7ps5buvfn2m1ygFma//b1P4uoJDB6Q&#10;z915Rerum18Mewcho9r64zsXGPTMGSV5QfCeLM2tW4trt1Yi8kYQUt5q1bL8mCU4g3q1YXKT1I35&#10;JgXb6PTfbE24bRFKmKp2rGoWrKakZoA1NUhlBBqLqUnkzRILE0CT0QRCka0sGFkXN/+IFFeGk6bi&#10;NFfYKqXDuKY+fu/thwbjoeT1D7mteJTJTjl9Bd0vCziFzxGKU3hLhYTjH/1yU63QNAu5SMy9YeQl&#10;fOajAeLSBYf14ZxT/bi9fsdfnZ1dCCVHrTOJPdENw0ZIO+ZGf+7eK00STeyluflkKFsNIgVpdNIc&#10;OPPk4NBIxyXspNCwfKIOGu9VzWmlU621wi1QXLeaalY2shrAojQTA2/5wLEDRyfCEX1iRcHTLbKH&#10;2Vwr4Im/MgglMw5EQolyqiFwF2w2TqjpYjBXC49UM1yGfqhSk/HDueS53uzSoRdw8y90r7ivqTb8&#10;7Gar6yjyzAzNLt891M24LzoEgTTjJVfs99RVJeXnu8m7eMB5/MAdlzgqfaGvhltzM4qNQpxi2AtW&#10;macH1WJWAIESoezoAZYZHHZlHLmdRDkhRRsNjjEag7OViaazMjoa7G7sdCvt5599/uTP/3Lw8vXZ&#10;3sGLR9/sPn/55OefD7b2X37x6Kuf/vVwf+eLv/jrwdHg5fMNz27/2Yvnnz16/eRl5XLq8z/9o9OX&#10;jwn20RrYffricGP7bL/3+CePZtu2Rad7T/5ylRoGw/UxKa3sTggaeoiU3D51SnOsubORbRM4oYdZ&#10;RgXp/2Gl9UZ3khC+tG0NqVY773TKZNsBwZIOQVolJZ5bNG6ZT51h6VMAmapqO3mZ0YkkXDzNCd7g&#10;pjdAinD0xZnYsQb9i3aE8k6MNM6x9eWTeWAxiwgMI9BTzReXyuguL6bYMRENarLmMlIrCzVpvKJN&#10;mlPhrqrNQ7kNJyW1cxbuQpMJTTIMxQKky5D1FvupFHEYd/SKuNRXuMTdkgI2X702Rm56exI17Ufd&#10;DbrIJYlxMxq/Jr24r3N62vvFpz+h8FuYfSLg6d72TlbvCziWPQZXMvbA1zqqbvV6uT29PG86xo9p&#10;TPChmGVrRubl3iBFxRMwMoQK96x4m/roFHwVOQH0Pv5//1//OjdSgWeAfXga9UP4uTSkSxG/+qcg&#10;QqCqZiyEAfPdcOKgXUzA7FsMTlCnBz3iWwMj4zjaVqptNTg+yuU5vRxdZhgNgfCuLf2ERARc5hc1&#10;M6/jNSpwkoW2kSeXzcdail/SRLMB43Z7Z68OLk0M7yx1Fmbpr+upzIbpxhlrai2iDReMtNo8DQ9x&#10;WkC5vhC3D7jyavF8aeHXsI6QjSny0c6hDTsTo0ZrDHM/CsHFroMpS218wCa+0m0e9qc2X1JibKqO&#10;C6kpbO40aa5885yNcP/48O6tJbJkvp9F5+n6zOHx5VF/3EY83e4la/DbL3nPWivYPzifqHfLkkxY&#10;CNTGEawrJEvOevvDqe3zzq23v/s/+cP/6N0P371hHnuj/l+h6b/5b/7Zo0dfO1R1UnWN6TfeeNBt&#10;zgo1dBZ8FeKwEQawqnl19vWzb37y87/+5//8XyDP7G68MoqdaVLzOgWYOPHaVQQhZMH5bmumU1mW&#10;pmxpmp5JF0wwY0MtLo3anVSdeEaZphKIrNd5LNEsl9S5GUC2M8ATF4XJkNHP6He6l0K548q2R5wT&#10;pMRiXBER6nqKabM0hBlRLKYDfGnsrJ0EJJHMXr7afvqC1u6hlY6VN26/89GHeLo0kI73d4+2tn0g&#10;SERWpOO5nH46zYG/Fua7f5j+uyyzKj3DvIz4SFlozYaKi+S/RbCV1lXa8IKyNjLBmoL1VR/cWv7o&#10;nXuyvpykVE9+iW2dgh/vHDcXQhI4Grage/TJndoWndfFJR5FxGUVOkSNbTKqUUSdMuk07zQrujTt&#10;I9IIIrQFna6DfE+zNdh5tfnikdNqasKcRcuOUkNYVVU60/IG1XWZCYllbgk6UcZGWfkTLo3xK8oU&#10;sww1pCIPRqN2LzuCoW0dj1TTGtUkEcHkpjkzvVYFLC7OR2FvhONaYd3rtEhtqiu5R0VlTy4Yeybu&#10;59hAMJF9XlL0JP3zi9K0WRqFGWZrEBx34WFaV83SJIkmrx7QnSVDMB0pJiZY0+BMP0RzjPwmBtal&#10;y4yfU7KinvGYm1T7CjHZM4ExTmKAWkAXbCnXyriEJK6vqkZQA7NZSBUFt9nu5uaregTqspRQILOw&#10;71l6qs2DixkDo75Vm2xJp4g6AkDGsUVcZIux42trMzf0mqz5nkEyagvzncvTkc15X6BWGY4Be1ps&#10;rgYn+wOpWyVJfd5uZHjBoHwDArAoDwVPQ9eYOcOg0rSouzw8vmSSaDoG0FMEDgeWqCYaLQK42n5H&#10;RafUglHbINW3O/zcoe2xZnUpOuZ5KCdH6MN10t1qA7RSpFqvGWMu02OOASJv4HYUWXjJuB85dT3s&#10;1qvk1AaHdiWLIxJraZciYVYedS4oPltejKBLrhpmAenTGCdZaVVmnWDSNLpGD5XeXq+uELlEO6L8&#10;ApG8mm41p7uLSvcreoai09VQJ2TsqLrYPzp58vilbmlhfkkFaj5oJRYs/mrvaPvobKcH9AxEfAO2&#10;hzRoInd9Nbcw73aQmdClZechRH9ErWtpY645dXdh+uFqc2FGpUAd5lqherjXz9JdmZgbwfhxSeoR&#10;3XaL5UItpg8z5dJke+g//09+V48mG3GbpcWp6NeM+Ybg2MKY9EfBZfidsbfRfzGLbERmrcE4hCRU&#10;wspwWEbHSt+UTy0ITpU4b9wEQts+PQ3llVNkVEoQCxE3nWC3+kYD1PfVp2VqG3Zuem1/OjPl86na&#10;kXHZxfl8W8rlnXguMJsJaA5IpCso+idH1xfODoHKMclnuh73dH0uQcLI9hEeCS53FgpiZUrHUYhb&#10;1zRfXHSSlgUdaYJmquP7M/MDGPfxSX2btvI47LuBKRFDS4ZmOGeKjkYMIkfDE8gRA68sOk1czcx1&#10;hhfyU/XwdHz59gND9M2Xn6q2VpbvveIhMOBYdmpQCao9G0xoFZRdqo9Hzw/m3/ju3fe+9+1f/623&#10;3n/zZl7ng1G7wXv403/zp3/9Vz9X+6yu3/7wW5986zsfKxmygVt2ZELULgyjspR0sbmz9Uf/6l8+&#10;e/7sx3/8Lxq+FbfGMFaZVCjKRpconYPzdrW2PFN74/7yg/tLaWKdiMlrHtsAtdjdV6MOpXLUCDeR&#10;Equ1zc3thcVVXodJ4jb/Qk9QtqbOwISr+S10ixEjG03bSEq8VruTdWXUI4uRE5yuXLdwlb1JNFwd&#10;SmiE0ygtNa3z0+fbXz568elnjxHGH7z/zurduxH6Qh492INypByjcFBEOQtUkAOVVSR1na24/JbC&#10;ODSjSIBO55QKMf8qagzYLGVHKISJzPLjYAwd07jrJLqVqb/zu7+2skq3VMdmXT9/FfvjzF5dc4Lk&#10;dJsKqJPvsSo0C0uDGQ0dgVcvX0SF7YYFPk0msU9+UN2HMWMuZfg4V8/2T0Bc/OUpivLzU9XW4fYr&#10;h9PW5NmpxNkwmIzk9fmg27KmFrUtukpqSZQEdbX+rXd8Gr4gGt4kNmljgONuF5Xbm6NAaqFswktd&#10;IrzXoVjU5pOp08dGjbrsKHkc2qYb9LPVbu7t9wxA2vWGrKo5hgsEL89+ugc0bGNFd9r7p6QNWpdH&#10;e6zYIh+RHYMoPtDZCD2d3w8OgO3RshaUdcmpK/Riq34z8ys+ha3VsmUVWE6H1ajrxtLQRSrSWk8E&#10;YM3P8Efos3lCtrOnfFiKz0QHs402GAGQ2B1SUPOlQ5SVSmE9BuZ+f7Diy2xQXl43Oq2IfDJ/qoyf&#10;sHmpzoDDkJmxDiUstXVUK6ZHy0tNqwhHhwWIOa/YyUMsJD+iPqpcn7a1qdJercHIfDSUOTWE4H7i&#10;ZCAfQ2hiXE67/jYGGRdnx8wdxBat5nStOz3Zyk7L+CB2u9c1wrnDM3vuYm7RrxmfbHeJDp9U6Eic&#10;oq44gfJczjCWuRGH68t4RyYT95LRL5Blsq0l02dhEFvAJEyWCgFI+67ug4f1CPLi4w0OT5m5RQot&#10;4wnfPdoC6WuLrmyWRiPYnz3DqJios+wXZ5VtUGuONzr1y7Hm4LDv0U2PDcMtgnkAcc3GuksqsvOj&#10;vTzssYu6/DGFT0/KeYKpxYtHj7de73YXVhqNGa0Mpt2JGnOq9nz7+OXWAeaHqOAVFYGGsiWd7SH0&#10;71CoCkU7dAJnbKlRWWxOvP9wdnkmDDw5MnuH0H7bwsOzdot+/zWnGxdHew4FjzKNWVqEEbK8GTsv&#10;of/f+xsPSR1WalOsyUB74kHw/dDBdfeZ8Fgiiimj92tAWpuWmesdWoekmU+grcJJROnT1Ps/4avX&#10;vPqgLKGxYtjJsxE3oA/rIevCrGoixzg7ZRcJGJ/AqJ6UnEPFulSDKhqw2h1lWQ+IrlAEQiCWqB8y&#10;J60Si2RwEDM58d0wzAWen2mEiuNXJKIhbCNXqsLck6zcaNhBbg3kOXOyqbMOR2jfvTrHrBPwALZi&#10;jGsISMvEP0dZrncaM4uN2YWxmTkbbGGw+G5h1hJlPMMwRDhavJ5igcgUg9dnW6ZnXaNxqaf5t47K&#10;Ds48EAd9otlucNqNrMXF9cnxcGtz99Rnb8yr/lRezHXKzscFA8BPf/7zz7/44vOvvtje3DntM/es&#10;d1rzd9dva+cxpsIjL03JzRSmTL+hQ41Xr3ec1effPD9DxhhqR5U18awMx0OuNw5RVYVjefbBRw+b&#10;bSzlVo0teacBSPRfKLhkp2q8MjMzr9ZttmbcUk8jNfb0FOlPv9AbWVzo4o+CfuuNThV/u70QPeYM&#10;buY787OG6Vgh9aAHZnDtuM6RwKs15ZE6OhoBjBb+lemoXp7xbvagCU925xdEfJE/SxXHmWJGIDIe&#10;DcVHs1jW+rHM5Rz8pKDM/DVtUenLfhI5mdAGwmBKIZk5SRmSZAWnyEKm4/L2mTllIE0d0UP++JNv&#10;C6mKWN+XGab/vT1Hw28hRyksfcg5Z0hkG7YXLRZZ7e7ipUWMSrtS6yytvjFWm+muPrj9/remu3Pz&#10;a2ueYb3dXlpZupikwvlg/eE7Uw2bJB0/u2wFMKy2i7XaaHQccPYZsXSrT8zMdYkzTtWr/CRhc/kh&#10;HhNuOyl07AxvCB2DH8eUoSDobKJdq6AMeFnMAD1LlRzujpfiZ/IgbDbboUmwr2u279y9l+szNka4&#10;RD5XFhD0jjRXZrBTVvcoxsY+stFwmnnyRgjJfhECWY2sYqM1s1CtOs8dLm8uUWtuccqJYd0yXV2Y&#10;nWvk/VYaneVKa2myNoul6kfQG1AvopvGDUgrDYPCqWl27aLSTyGa4L4r/dvtGWd1Ygz3GPO/HWAY&#10;4lOkows9S2QNrKQdzDJfKqNoStjvMMyAD4eXcX3dArxVo7ATDJKEx7mWJapCmY5dYeRG0k27c9kn&#10;IK6O1ZiGh23wrLlDsy60t6yRFVFmms/hACn2w8eMOkVwI8NABYEOtVbSOasQ6wlj081xH75SY9Jw&#10;dd08H+GnqC1UJOCmCBaL3tYAp8aHkwjTcXOcOI0El0wX5lq26m+osIX6X1abgVXZ3PIAHEaVMoaw&#10;+GBTIZNAi66sG3RbwC5GbVlli+ZGETLFUg9BzFghM798pRvSstMfehrMSqCJHAybusBcvEwogJ+5&#10;eBhhwQawFSKGk66ekQTrekVVqJyW//IUT8dAI+fD2WwfTMMM9o+PYHF+U4VJ1vWoOXUdz658t9zS&#10;QpLJRY3gmIwV1Ag8Og7SnalMqoyXu1PrK42FFhXn3vjJ8Oy4p3XxEGNNQC+Yb2SVncl4fbYTyF0X&#10;NY2HovqCamQh2SAJhjj5T360bkQXqr4NsSmiKX0v39Ju/HGKrpfnq3ON5qKwkT2Z6XqnzQTIow3z&#10;Dn5lm98OT0XvGr5JkYROsvCwy1r7OUr15NyM2iZyvwkp0WAKjnpySmFKKmEi7/mUsXOYJGJhIe5e&#10;WvFuwSujk0JL60LnW20IV+f++TSsElO4f95ukZesnQ2PwMMieWGDenzhQrvz9dZ0LArLhluErscu&#10;G5F4LVpf+JpqOphXLOmRUL1837GlA+wuVObXuoYxrWq7dzCyNEeXmrycCYKptGrTgDuaY+YuJDNG&#10;1+zgF1eXlXJYsTubT9u1BmISXbgEPFn/ivixDdbB11+91GZWWw0Wi6FBbh5sbxxsPtt+9IuvfvbT&#10;n/3Zv/mzv/qrv2LMcqRIs05DqvV0dP/hve58t9BKU68kQRXZGxfIFOfJs2ePvvhFf3+n591faNFO&#10;nUe7jRAXvSN47WaBl86SfaPFhQUliUQCjLV0pxqWZozYzGul5wx7AqiBmEbNptFFRUdTWGF2V1sL&#10;iwtBxJxJyT5GomlVMsnM7kstqEhMn91Dowi3KC7L3kDIBfYi2n54HDXhzC9eb754tbewuMLDZqJZ&#10;yzANIMVuPcbHaqdQAuIFUJbF9Cihi8WXRr4TNyXQVoWCtDDc6fhlYV5HxiyQbdCOiHBlDS+DWjVV&#10;ERov5VYWW1weRNu33v5gYXEx+j3Tkwtrd2ZWVv06A8+y6+fDzlTqM432QnNmwbrZwuqyQrI1O++s&#10;rN69115cu67MNOduV2fXW3Nry/feXb39dq2zUAVMz91avfN+vbsCR7phkISv7nSNRXfc1lalKdGS&#10;wPH+jbIayi3zS/AI21wNuU1k3loyv3mpaTVozDv2rev1mXHglFQHYA0hPmQExZab6hypQeC/zeZM&#10;6ApGYZ0Z+Ui7gxgu3WKCmfd0y4dnJuPCC1W+oZCSQ1ish02ABSB1agSCExSiW54GtDAOL6YbB5gF&#10;SWt1S/GKBSUm20Dapnhn3pLCLVTziUvASWaHhQTv+pUg62Dkp4UIR+xKjVKduZrsEPazXQNdcETh&#10;sTDOy6uMP8vgMEBV9k7iOhclsbA5C51nKnqf/Qy6issgENIBtCgAmcsbhs+AAdFNtKRnVwASa+Mu&#10;QnYXxGtAf6wvQhZ2uFQ2GtaQViZNNRx9h+fUsklYK5MdKwYylDwF7zwfq47GuKp26KcjCmLjcl60&#10;U4NlVxTHjQNrccQrS8eFpZsJrAtFxDGOq/oncQutW9kW/rcYPOF2SpeOopIEwOsmBimAnGeuZGoa&#10;xl2+jJ41KhdjV8HNkDYkndBdEZUVIyHZRP+tbGd4rVdXbao/YeqWzUgErXbXypL3jTxDNSDu5ImZ&#10;8hQDaIDhuN5WmQ9lInqQsTCiIWTIVP60N63CjpbFUWyH5pY9zd4RMcxh09w0m3fjFqewKNo186qJ&#10;psYCXdBGzvUEy17/tVOd6tan5loVSqIrM9O3V9gtqFIqzQi+c4TIMLvCkhZyOzXWatv+ieROvd0E&#10;x2ucg+fgTMbKmPnGuN/OI2DyD399RbeRIeG1U5vNr+jmZvc8qHTK9XDOVQAeWrgo7W7XL4B9Y2AX&#10;UT7PKysZEd8cDotGeYraG9nacKfOR8z0srQdmYk0ZTdDF/Yx02MwxMgSnWdTJGuJND+SQaLEhFKo&#10;QyIpCESOQpBzK8WA0WMcB7qerkDAh8dYnroS0FZPrnN04gHfJB+e2gW+NAHhjEKJOXCmFI5TLb4m&#10;/mNSIB0C3r62UMji+O1nVyDmJtS+2VZDVF4/3xscyILRtfWRzG40f4zqvVD8VPUK3n3Edwb6yNbt&#10;+w/t/Lx89Wxz8wnTGopVx8exMJbSUTtGl2ePHz+jW7W8umDRQbgxENna3fn68VdffMG7+dGnn326&#10;t7d9dLDHCLMYJapBocPnM50O3SKpNiOYok8TQQ346Pnl3s7BN4+fWBn+4utfvH7x0kCWTHTo5iSf&#10;q4TsQq23keS33VqYXaA/2+qCGTyHsmkxrcgwWwyZKhzhoNk3C/7ZpAmHbcy51Dt6/fA6YdMNEf1S&#10;3BUUXaEbqlI65ngQ1B33Fk+HTO4zYJ8ku95zQMoikboLhKcgGr14/mJv95g+2MXkJfYLLhbBIkel&#10;KDWAN3QC3XQTjBeZ86KjltVuJWfDvJ2KU42Hb7PW7KrT/b9zS6st6aHVyQjKRmSmS/kCqbvj8KI+&#10;v9k1TcmpQpHYrRDxTQ8+kSa0tv7grfrM/M7Wjj+Cu0eyQRcDAPG/4m75Lq9e72qkAjpMVWTIw6Oz&#10;WndevzEa9mxF+ilhIkhri8vc9o72dlQG+69fCkX727umqi6NXv8KwXVulkTb7OIiQahCv5CFYxjo&#10;2Vs9JHrhOZjQkOFYvnU3IbJ/2gSc8eHunbIZi4dUYPaKP0b9ICWXF5nlNnyjevEk93QNw7PKU0Rk&#10;IuCdMeEA2C6Y5Q078e6wblIHAl3wxAf9odJSpeadDrgwjXwnJLGELAf8BMoEewkt9npwtFfLxYyl&#10;ns2scMhCyZWGr60rRZyPZ6tfWcSZXAnOkIVXFlYkYknxF65bnCgLKISvblwFWDhacZiA1Idzb3KT&#10;thhIZWhdBE/Ug7GJvcDqz2IIINKUxv8YrhvLqGpnhpSelx4+k+bQc4ge65lWLFOJaG6di02hmST1&#10;RvAYUGbc6PmAdUzT69Zy4CbQEyPti7H6iSFBuNyZZsqDmN9qcz1DhDoD6Fmu1dJntbZwWkKkT0Ny&#10;4xOWvUHRjYQEmfl0OwHDIrsVhoEDho7hT3sm2fmVI6WsrPeot7U4Rb4odHezvCnbnsQ3o+LCfrbQ&#10;W24k2ePeHEEpRrh5Zf7okCaUK5l13ItW/SpeV9kGNQbi4NOP4hXahgeRcoFKxWXFmksnjtvRUkmT&#10;hZ8mLE4DZyl21Dx00rlY9uDnisaRGcM0ax3d7fburs+eouP6qkH5Ynp8tjE915xWjHfqk63aWKc+&#10;4Z90axP+p3bj+tZy4/5trryphMLjtDSd7TmVEGzCmkaEWLNofhN2im1sluw0Pc5Zsx4ZRvV9GW9O&#10;/uGvrfmfYrR4bRfagchPyspmlMsjsRdt4/hMgkeD/kPnefLhKmQBO8sEHl04S7GYdbbCcQzH22zD&#10;JXSQIyLdrAzNJCbHZjrN7M2A/0L0Y+CkCh8rK31KgGgrJRvamQUMJ0MpPXg7ioQVJ91NVhgLMyMJ&#10;P9JqU6F6JnHwCW1ZtuAZCc/FPIVF+joRQaI5ggga1k3mDD6gQDp5PQQRnWmsLwEXM6Ifrka3GW/n&#10;4YXv3jaGHT/bGRxsXOI5htWZFx1BAhAuyKKrg8RkUQbqGo3NPdlwHxtzHbps1iwmr0+KskNFGWsM&#10;nqmGOm109uTxc82s6UbWIHUNGdUNj0/wPO3J7fV53F4MvUH3wKNkxgP+inzn+fXTbzY++/mXzx5v&#10;7LzeffrVs0effvXk6+d//uO//H/+F//lo0eP/+Rf/MtXj5+dHR2Pn4ObjX+vgClSlNbXpxwcHxNr&#10;6M5rNZHOzaI89Z5MD5zIWc8gJ2FOvo22Ba08VHemqOEZK1ytbkzahJWuVSCmSlFxzowvmzfueegM&#10;SWokdpDBKjpxYem4z31KD2GP99Rmn1B5s8yK/NrvnT558jq+6nOLR6w3elwADcxDxoBu3Vq75UJY&#10;L4OsRvW2CF0Xpnc+jTbdn0mpegPtZZ2NqUqgPPlc8F+7fYd/kSGqLXkkBPXIDevvRmoubWcZ5xH+&#10;gMkszXUDK40kkj2p1+a3nKj95B+mz3i1sXFrbZ629eBoX2cjlflfD/YZf8DwjVkVgfI+o4FDa/F6&#10;BfhBXBC2n5/1tgf7rwcH28zQfeA4ThkP1CuLt+63F241O4u1eseYx5xJZ4D/mZEoK6AIviVRSYEg&#10;mbX7Hzi9p8f7rVbMDBExbt26m0m68XiWjCZ6JxFH90lcJK4cYAD+FFnsSP8UnVi6uqrMzOMuMyem&#10;fRE5pXD3rteWV8KdirRbVGTi+K7pNHQxFlLjB/dIvosydvZgRo3Jq+XZlpfv5ESBMKsakWxWJcbf&#10;NZ7adGxuWFCBW0m/J+DQCCpta4QPJMj0uZTgR4cHR+QW4SYDyyqpW4rGY7ZK06//cosyayoJ/LE3&#10;1YBIwwXmzZgZUyvoSt6rJ0HHgXyNyyJ7w06L9LNwny2rIricCbzJklUxLZ0HpraFO+qpzahMc7zW&#10;QGdUo+KCo2SSvAmbARVrfpQSNrpgOvuMRaM7GjQxwpgRCIxCbhkgl1XLwm+MSDIXykTNAEiS2y85&#10;qMKGiQcKtSyQgaGvlD1tIESIoKGWxI80sl5K8Kj4wTgNer1cmLAJtQMTZEA0lIh1llEYi+qlIsIo&#10;DfMzDrA55C7aheMpRgM4b4ztI6nJO02fBkCLP68f38oGYEaglMVOL44HTNTBB9pxiEWGWlZ6JmJR&#10;iF5ngQvhVZ6YmekuLq3w09l+/WLskguPz39K7oHdYZ2aAdqevS7JWACcjL7GnbX2nVvdcMpCR9Ba&#10;tUf7J2g2sd8xkRPPXeTsACMHeLPZQcLuiykiH+KZhUp3KVp0Sh/v0Yv4wx+txSHN1DLWxPK0bqen&#10;07LQWsYk8UsATPrJfnbEkWRMFcHogl31SLKyoJbBBzAuRY+ro9NCf/DDimoa1NVygw2VS32DbThJ&#10;u6zeDwPYtCwmpKGSmFJUETrMDM6NKssY4RinQnFtDMJF9jBdTS/SC40pGYmJhJBFRKchLrmZ2Zsb&#10;n6j1R/obODsQIEBD6pYM/ONS4Ow0as4ZOqCJbtdCAqEBOWnyispjMITDvZ4sYW0oRQuLpyytRYsk&#10;FZwfMTrjkgncs1+qPwJd8oNzJobDnjEd1F5gn6+LSy7JGM56WA1j5uonvePBk8cbwFZmrBFBKtpo&#10;DpZ5P6AxDOsIAMZmqT0P+A7cFTP7q/OdAzmM58r28f7W86ePNl4/efryq6+ffv7k+VdnhBgPN6lQ&#10;ectFqi2kE8kBr72sR1wYfazaa8RkD6F9FjwWRJvYx8QEIbvMXYpyqeNaIFbUryhWo2mV1bFogdwo&#10;FYFelQygTn/a7Cps/exZ04IK91qjICfpGHAyI5zigk6zp7KfdGbohUwj2cjQvsbu/vFBLzRm/9Xj&#10;a3TndK5aPctb2UONTAEYLPImYS5lXzVkWTkyNM7IsmmNI7IeTa0A4kXqSYSyTnc1RY/j6TffOJc2&#10;JRMbi1RtNvAC8oXOW6zKsswADmU67A6HZOgQDY+MGAfqZysjWeOlLMBJ+ajwCoM8AtyixX5ycrj5&#10;CrO/z8Rtf1+eGb847e1vHuy8ODvZBtdOM8oyt6Mff4kyq0adZgRgAHX7zoPJCjRv0rxt2NvD6GyY&#10;SJmumJhEF9vbmxoyb9AIxNP2NKvvMv3hoahnYwKlamZuUdYpgMalBfDI52cFVU0wkrfhoH6ymjFM&#10;9rL4h9mMEsNYEnqv7wlNvQghehCs7BzksMP18VqksygjlCfjt4uWhhwZgZtam4ThkKr0Q4LPLnDU&#10;maL9RaCyGKM74WGrFqG/mNEVGbMCocRaMWvLsVvL7KDwbia5xjvvPq6wqRGLv32ok9kj0p/7AKRB&#10;I1B2FWPl2KYYEjeqFDhD7C5NW7Gty3/XojQ7tSyqFG9uNyfFnAM9NT2gXXKO0Vs4HAFtLG8E8rZq&#10;enLCzyksIxyvSzWrzyrrF1Hwm3XA2F4VYcB8/jThGVOEoVOG85rJlNdlYd+jTHrJ0mXcc+PclP4v&#10;covgYlqMkrg2MuktQQxuUec+HJFyRxwI61CGR5pCLs5uYm5w0otOpyYpQyKK6oD4oKuMWIjQkxsN&#10;XI9rlU7Oay22xZ5VfEbGTo4OqmOn0U2uVhExE4kJ7JnOGNwo2MJVN4czKQ67eXQ8UEmr4rQuln7U&#10;qgN3BbSiZfG4TN8UysHbW85+UUAF5+iMz2baEwtLtVsPlucW5xR25GyCprKeLJZyKjUXh8XafAyq&#10;JzvteuG6W7/Bbwy7ODrwBDtOgs14HxJu8bMNqnyq/BDdJyHYYGWgSOX48OB80LebZZY/+e//aAG7&#10;pejlGxHGaSucy2x3hCkCuixav8YW2VxFlCDaE0zvhKK3aUgWPsOstniYkhf/YCYKNrFsSY0ydU0d&#10;EKXp4vAErCroVH0htyszDsc6VtdRNc46oVl6wORs7EbhSHY4O3VHPDeyGkVtWwohS+xSkc8z87Ds&#10;rJEfxaZurKzO0fNItx2he0N6jUzEhq6HTk7asqjEpqiIuGJRRNdjS5oX1FNU+Jdn9rp2NrdHsAi1&#10;kpbrCvEteyjwKICwDBS2vdvbrJ0MR3t7B55/7+LqgA8MJLM2Mbe6yMFyCoZxtDnsnWgl93b2grNB&#10;aseMCY+evdgCwtxaMZmPc0HZsM7lL0JrreVbKIHrC2vIdEvLqyu37twm+7q2fmt1den9D9568+03&#10;fvQ3fvRrv/2jj77/rfe/9fHH3/vOe598+J1f/c7F1AWHMbSK3BfKF/xT4HtOl3ZnEvDWIP5oeDC/&#10;tDo/M5N1wesRXkz2FaP0wezOlLSwaKMr7QPFhSSaP7lIOuMzXUJGstEailAsYm5q2MsLebrebvji&#10;Iod5hA3uMLkuwH2zpze8JOclAnSmTX1xRIOrV9zdPr6eamzv76l8I1tQbcV49+JUFxtrV8tYhlyZ&#10;EhYT9CIfqraEEpu7RxcEU6aQOG4MMsu4OLsgQWwJfDIGffUcjB9p/KD0bK1u4stNuZt6OeR+4+xI&#10;xU98+zu/8vb7H6Evit40Z4tfkVmmi0cE7qLamEH7tyVhTib6tJuN3Veb/lw4qOeHrcpgcrQ3fXU8&#10;6m2FKoZ6gp+9e8Rwy60zaNR2TYMi2zOvX29jQoz650fb2ye7r8+OdvHohZ8o9Rb6ovo66hhxwo5I&#10;b3Yv+j2VUNH1j0+4b6JTOTk5Oke6i5N0xiD0kaCuajcVvCDrDNOSydZz5pGOHDGtkaZnODyOOkzZ&#10;I/YsxL2I5MvnZTMr6gRF//virBfn9vidg3BjVB+duiKxqN1JyrppGXQPhjbKTD9dHpH9AgQgCACk&#10;7SFER87KqmeovvFFcmXVPsVUXlGh+5Zo1RpZOtQEXJxDR9SSmoSEp9L4enEdGxL1Vv5TrrLjoVew&#10;qu/9Z98tE+vElhv1mYhd+VT2HRUTrQ6CdTRSxeFak/nTYGFxTjWmHMpSY2yeBJyxTquLjRkxqYz3&#10;i4tKlKyLNn/KYn2hv4LIxz4z+3kxSi2ogjYxbiXNpt2lEGsiBWQfVqWp8YjqvKmpFwIQ9qwNF3Kq&#10;iVvE58GACgc187MSnSQRQS7i0aptuFxk0Ag+xcA4sts6D0T5i/6po4qtkiPwS7syC5q2e05GvaNA&#10;DGoFhjq3bk0jOnltYySlJlznGEpkItefacvp5xIPBRLpCuGGzzBxKaEQpOvGXNrQRV0BnjcXcFDL&#10;0uFVt6udClMUKRpXQxpHDtQNRR6PGEdtfGllMcXwxNjsXH1xqbUw015agrhTaRNs0LnxI+XuYhiL&#10;81ZrkYIbHBxrqMCb9ikUP2jqoz6zqHB/4xTLzs06u1nMZE0eAWLmxfd7xEBTgLWak3/427cHSftR&#10;qIs5aES340oLH1BWF9suqTjzCi8pIxqTn2wvRZ1egVCkITOXLzgqF5YBLDhgtl25ywESiHd8akNp&#10;vGOoUfYPVCiuijtpCJotYaeBAHbxWQ7+lZLFi5VS+ONFXSCxJUM0YbfhGgwN3x0OoIbNJGxa8Zmj&#10;bBFKV8UrEkNwT5udZZoLyxZ+lNbekNk4LlToyMBcm2jQQxueAjMnEP1StVVacKckTUtqASgusfCT&#10;21KCh7yf/fpqq+gXKG/PbOxTLlcKdFoGVFakwKy2yW2h7khyEGAhQ2HRso1W5TB9tLF5wFR0dXFR&#10;inX4LZJghjRNJO/ce/fb3/7B3/it7/7oV99+/72V1TtvvPEWH6l33n7/d/7G3/7w/Y8onb/7zrsa&#10;bYyuttkLIXTOhnMUXpbb3YX5heX4mqeYDEjt6akx0tVOmCGFvWWmJaBTf/XNMflW1m5pStA68krL&#10;6l923fG6YAtpUuEhWbOpV7j3crsRruqagjhvSPFRAHHXkpa4egORxCCn1SkMBVYjCywrbluaLnak&#10;XKPVF6Ph6Gjn4Ok3LzdebGWglnaUwqaY1iSX4h7eFJMgPtWOw5fCxVsJ8cbtxZjzzItEds5YdKSj&#10;0FpwocK1jtZLcUG83Hn10v1O6ZphRdFDKmPU/MdID5XsV4T1WK0/f/L8aP+ISDOZAWCvtNE73s/A&#10;Iue5RRex2Znd29sj1e60a0J3tw9w3ozdCnhlzcVVnzze78Xz9/gYhry7d9jstM1nZheWWzNL7flF&#10;n969IoLw+sXT3v42Ro+6AWDIUft0OEj1nH6FzV1oC26PbfHgXYX6GN2265GOA9IXF4KsWaYuBvgN&#10;7T7rQiNOEflJLGEdkp95I3ccwN1wNbJ1nrSBfLJ+QnCRDPf9jax7xzxbpT/gOFnLNM1FdN76WrCt&#10;XAH76rqWitHdgaIguNtF1L6zu1vWTosNTgxKkxezGGMEJaVR+w4pzc8sKn/Z5pE/YyURTE/Qtvgc&#10;M4GiGyIgwkwQiSj0FBFrc3J4f3qvbAtkUBxlmmHhByNryN/AGL1ZQ1uSRfCx81prcnZlAdVZo4RC&#10;Cok85epiWyvyrmVeJBBFYi4FTbzloCgO9xU2RASq4eolhzryWXNTzniSGhmHkE6GCqewSIvIdhQg&#10;sLoc/9g9YR3p2ZLA5PtKI7NZp9ZKTPwvQnIOBSbYXcQSowCvgjPwbjT8DaCC1n6iiutr07Gsm9r+&#10;gQ3q84P0nGWzNxwbCiMDiiXj1ZZXpkHzgqJ4acJ0GYXSNHykvTuz0iD2Mx2KCP7CQmJm5yMTSkeL&#10;IoXSnJ3paLz8mxDBELkvEkzFWyGQIrJzhGbi0qSaKV5Nl1ecqKapyZXmOIpNqbrUs8FkrwD0RGP9&#10;Z0eRVytd+wp1gFBEjZeCA2VTy1JK+DjiEkAlFMqwaiL5ZbCHpkDYSlUqB4R57HWPjPNFgBgVp2C7&#10;8Rd2sP2t4/7p5H/8t943LSTHIGZqkx1R7YkFtnQbUQPK5ntxiwI/5asPBsf6m+QSZR68zJRB3jg5&#10;POsfTTlk4DjfDFllymh9eHXhJyKatFRRjq07oVYoFWLyoOON22O0cyqzlFVS7zbQmA2akFCjfeBi&#10;ZPO+1fHiVFhS6MnhIe571i2u+tOT55Vpn6EHsUSxVcx4uAbbkXlWFCfiXKOoweMAluFJxy20PzF2&#10;2p1pRf+wT3JQprTcYk0lxpQum2MT9WCVBojvuu6rqNVKjRPyuZYOOXVwcuzx4w7LxPVpVjEhmg2P&#10;97BowDPa5cERqeMgD+GdOG1EHNmxbB0pGLv2hO1st1oLa7cW1u698/EPfvW3/tYbb324uLi+tLDG&#10;FBzD2FM1vjb/s/p5ozWe5Z+Q01LrOPW0h1VxFCY+t5P/1ZOXj5+hHJ0d8/WDFvWr2Qy/9pF039gH&#10;CHvzy6sznVkhkXNa5CMT5dOlmLSpJo1UkIsyj7ycwq0jdursEPoVBI/29ka9AbUjBYT6LqY8Rfoo&#10;7wV4YOZhTG9Er2wsIzZtivYfCKasUxJGuuHo+NXr7SfPX6URi8JwDogng9FNV0JCjKVApisRESrV&#10;eiSKcqSxIzodARFEXMw7CoG4KBQXu6BIIrnLKhTnnTbvwc4WBFYOivJOUU4sgvKJhTeciWKWcaPo&#10;btH+5MXTbwTQucXW6fBodHJoapm5+wUkUP0j5u9pOgGNsHht+OuXG+5x//ggLBT/oR+boiAwk+MG&#10;hzLR4uq6hzw4PfNmQ1a1CNM73H/5eHi4ZYvd7cuMHoeMxJFoeM16rSUTSMqX1J/s24UwnLo9rpKp&#10;cQZT48rAoUQfeu8vvf9oNIukEd7KYTDNjUNjJk8RgSESarJtHgWbzigOB8AeaOCyuFqUtRUyjtKH&#10;sOgOZgGJPzEAaGyCkYK/UIdIwMkkzPRDNyCwNR26q16TA3mSx+wfAR3iQJFMEP3LyHaC1mRcwwbE&#10;t7QUzkJEMyRFUSK7btHLFKrCpkEtg+xEIVD77pGjhuo9omUdFW/UYkv6whgdRXnONmuastzejIX9&#10;/vA1zlrd+mjshMkeoPz4GFKiEYnMqw5eEzKyIstYSWYVpULBzT6S8AIQisraZZhu6iEpTdKK+DUo&#10;P7slOcy+pl8F2YhxrUcfQdQyY7IdFAjHiyyE3pTpQ/8lYuVlIiWuVvhsTEfdMVvW/rzRloq2OLoW&#10;bd1L6z1iRZQdbbYWL5zovV2OQ8JkZPHZC4/GbKOmzYkrV0yT9SW+QiZwp/4/b7TVVH6izeL9ojdn&#10;DXzYMxbI5C6k5SKoFZZLFjiuhv04M57GFBEgNF7tWi1xex076ZCZ/ZgWU1NsKnq0b57N7j29inAn&#10;78YVVLKODbdMlc7FwTzpARxjfh7r8Qj2KxoLcyecGb1dll2m9UMiJ0ifgKqyJbVRcfgStwvkZiF4&#10;6qy1mN0Mg/6zEyn5BC3eKSomzqHnhlFMKtEj+ie/8Ra+P6dF98c7jaCJa5c999jsaZrKOn+6Dx4J&#10;Zqv9owNpkoi35Bq5TMohumP/yDqcq+kpGPwV7pAH7gWi7IxhzshdYzJeFvICWUNenVRUTvvTv1QM&#10;yK58isoSeDyFTER8pkj8V+lCuBppqiKmHusJ4RIyYLXRIiTsQS2oj4jUQXMmdnoXZ3jzuC0inc8Y&#10;b44Y/TR9d8NhWgck58PYsG7v/+NH6TZKRFEw1u8HpRSvRT8VlxQNd8zMJCIizrBooqYzbs+C82n/&#10;uIjj8lcsFsDXZwhs+0c09q7aJm0TzEp6jh7E2kpn73TsybNt6P/czGy2iGrmiPOzy3du33vYaLST&#10;ezKQu+qd9HZ39zY30cxysf072s4RBbgBq0qqmpjYP9z/+snXf/3jP++Lkfwle73TowP6Qi499Abm&#10;r9QUm3CR33n77aW1u6+ePz08fm2RRemR2llVhOWbsGUrPixOHatAf3IMHcp1qdjeB/oGAakodYt8&#10;qVMYR0cnApURozlS8H5jSMPRxY3mY1wJvI5o7cUv4PxqZ+foy0fPDlHRwoNwb0IEx0qQpZEGnRgn&#10;0nAYv6Do9sqMcSkxU6FHFG4uqm9yW+bbkR/OmE6vEJXurIwUi221wPqdu4zUVBlFbaJAqCWd59/F&#10;LTcz7RS02ZyLCVZEp6ea3c6D994Gp0elfTSMIdhYJCJpGdB8YW4VOeJqbXDq5sabAOIjjovCilAK&#10;Y/3eYTHfmeouLKFswCzC0Sd5ANvYxJvYB06XqyRVJBkNeqHSTNlBBKKGJGyL5ZIQbPH9Sngvbs0T&#10;xwdHwLm4HJsZRuSBsDq4xV4BFlY+YkRIiySsgZqLJ6On1wlOnkoCjzhqS1ivjXYINyONrDkZeDf3&#10;M8uIsn+llXFf1UQn0OK5BVeQLKIq2aRaTd3oB6h2QGiqYCkpLNvRUOVaJpQeLcGOmJMVOeVQZMvY&#10;WDegvsz1LOOoqzChRYmi1x6PMdZ1haNd5laxnDLfEnnEyxwtx7KoLGfSU3zob7ZCMQ+QF+vtlsoo&#10;VmBNw17c5+rKvdv2xE8PR0e7vSxRMYNS7NBdtcBSLkhE+jN/TCddlBTjDYH7PCSVll+o+AApRxnR&#10;XkRnacVv8/Q8On+oWEMUt4UbQmjGVOnxAYIKC0CVx+HJitExy4pMzYTjTRDT6EuB7vDnWMa7KwWN&#10;Pyxj2RE2rVH+RhB2cIofcHpE+iBHlTodgCnl7MDCtZXLChMG/VOZwZ0KgGAgjYIOabI5W+3MTjct&#10;LBY75oAK1FcvOKLhwIZAEMy4ftYfnaosQbBn10emEudnYZc0m30zaAca93nQR3ZWywaQK26f1k7D&#10;TUgtFbXvkPWjoBRxe8MkqZ5IoIaahxUFgiJMhnB1Oj4iMKSq4JQ3HJ2ceGKpQqP/gE8vshL0cqEd&#10;axclnHio43SrTjSKEAa6ZuhrigZClMX95MbvU9F2I2dmbypszN//zl0lh+ZXRyRUuGTQAllGH+gF&#10;20QM9csRdZrwrVNkSTv+cIQuMn0uVpdlxgjbjeZthFKVAGINZA/ySPTMgwL3R0GuWOqmgg5tJuSi&#10;Ii1VTO0iBRih1uyB3Uglo9AYVES0whwoi11V+0+9qiWyWFFkPzMbxfFChlAHbkO3KoK+CEinM3Ok&#10;G02APbSYaSboJjwV+F5+Mc+3O0KfH+h4RvowEJTCyuaKrV8Fhr8IyL2p6UOTKqYJeB5KPLMyPanW&#10;3SfTKlMr5E/sqmqFiyIJZReZGGPYqKdtc1onfF3BbZ0mZL57tP9sY2t8vLa8uOrEUCTtxtRopTzn&#10;gnZcW67iB03k/gSCIV5ICaoj/dQv5agjDzB2cHj06PGj0cXpi+ePZbPRkFiWaIN0F3aHLX8eRzrK&#10;btfv7F4PT149/hJoj/fpp/ngChy/Go0wZYS4lhFg4H5VnCbC8nZk/VOgRWs0SyTFeCh7WWAc/IRS&#10;FGacUByPEEOAOoVFFQJLwRkydxdpDveOnj598eTphjzbmrGEXSpSj14p1GzyPih+DclJJi6h0haP&#10;h4QEOHunfev2+u72VhT6MosKbyUYd0rahLrY6pXdAWXFrdu3v/nyC2JcxUAjyTyctAiAO5TFkqyI&#10;mcbaLxkx/5MwtnZr/Vvf/Y5c7ou4HajQ8a4PgdNFDgvwLPJXShrJtkyM9KE8VdNnKLSraoFbD99J&#10;NXNx1Wm3PC4To4uzk6P97RNO4Kf9wBipAcLw1JXL3G4WYwGxNJhW+JtZfPG6g+vEzYNEUPSdtBM4&#10;Iigq0eGfQu2LNWLF6FtgdN0ANfYRpbhL0i2F+2jYEuFyad4igSbGBw/d4/j4xH91D5LzorxtBJYk&#10;4Q0dH+6V3U4UQ3NvsDqMMAWJy67+cI2K+pcAwv1h2oUEFImhmYvcPN4I30dIUl1NrmLsAhv+3IMG&#10;gwQRzYs8i5H7lfgbo9D4ghYB8EKYjii65U2znbQ7iqoiy+ub+mManNSvhaIQ+XYZSSnebCqsiuR4&#10;aUCLaeLp8QmCtL5dDCg+hMTG42CiDi3kxJwbmdVHiW2LjBK34WjwRa3ufCi8xF9ZW5lVv1jIZ1dU&#10;Fpe4sm9HiycqNzFaiHengi4spLRH2fzwBCLyn71wj9gKrGNi7K8nyVTXe4xqSJyoo/1aFsr1Y16x&#10;BRT6ZHkW8S92QEJxl7d885PDiXNFTNxWxI0obEh/0fvOGruGMjJf9WZkz3VX8m2z6bVJvlHLV63Y&#10;PSTONLJwht2QNi8bbd02c0HwWKGz2TVWxmN4XJ8PTOR8jIzaWgvz9W4nIIZxSIRe47N8Tr5E1EaR&#10;TXns0/tc57ps87fMdJL03XkK1x4t6FE7J7X58fFzLNboGWIKNuessUf9jPMCGI5zzI6YUVVMm+od&#10;cYfEfFMiMgopXWSWvzKqVKFGY/d8PNoLf/CDd1WNXqz3FseFGPqlmVX0lcW7Cd25q8lSW/OLj+Hs&#10;6H6y5hwNkTSTXqFvJ9n6fUXpM2skHl/xh8msIuADGy5Hu6j7yuI+SGDeFH1caW+sDrODls1pd8bD&#10;tXXl7bkpCmzKHFlFiNQ8DoRbnXWrosJWsT/m/uDUX6H/IiolyPj8XQazeTfm29HK1jD45rMzDbxK&#10;3Aqb1Fdjo3aUAFUf42dAnuB4Ru4kHUmGWYDFaBc8QWzhT+PGW8qJtOcl4RSNpswtTg0UlLEgJbbY&#10;nFhanpM+aXWrIN2jQiuDvUVDXBlbXCaoPlctUe4dDZ+/fL2wME+H1wRIqVttdTvduTjtJe2Tnxly&#10;J9rb27dChAIr68/Pzyax6iLL8m7pAca3d+ndPd3Z3izQv/EDMlOZ9CHi0BG3jTQ2vrKyBFiIPYZO&#10;I63iQPwU3ZFN0EgVasNRrxi0GrCNWg1EmuMSIpAqL+dmW14RcEa6cCu8PWOhrFJlb5gWlHGuXebU&#10;lRmpGkmLo5eaM/z+DCdcd393c3P38y+f7B71wV8ElTN7zAxMeNbTtv2dBGbcy6zcBwxKXCn/o//X&#10;yioKPE08X7ksYEUD80YEtqD10SmKM41woQpoNr7+8rPoGhcrqhtcNFh3qpMbNaWSpm7a0BTGAf0a&#10;U2e35yfZVPOxpt6AmtGYaZuE98jM569ED0zldHR8FM7b6IQPYgjnjFLaM92lFVIL3dnV/d3t+dmO&#10;MfvB7uYZovr+HtJf1B8UadeY4sG3PUknVvuiuI7tmUMcgsKZ9X6/B9Xr8gq477HnC6aCDLEFY+Fa&#10;Wlh7+03y6qeHQ02ocs4upq4xtGEV4uQkXp4AmWGqCb/cFittZZl4bqGw6gqY8Pq/2QDRPhtTIbxS&#10;LRTMJqZiJhtmeu6Ybgm9JSZ2SSjZv80sCUpWAHlPLQOrYJUR57hRqPKUg0NmLyV7P0ISeB/sqmUi&#10;ohuHg9C7SUBZwZS51Ms3NtnFAUyPBZiqTJ32TuwUJ1+rc5u2OFibFgqCrbIC7EJuvMgYfTr/CGnx&#10;sfZdsmMu69+s8d7MYgulRhIZ19vH4yhgcfh2Jj9jMVgKtSvUn2J9GmJesozoEQ3trCsxIvTDoyVO&#10;EQO3U7vg+6IXx3dFTRXD9dKeOZz+Ztpn+6jFziyPY1zC04u6BhS0s5gcs6OsRJn1Uu1B049CZmno&#10;M9aAYvvscRuyV9OZ0bBqzrDm0+tOsvdougV0V8sQmL5jF3CrtTfvGVwM7ZCIsc1GS6QRIwFA0ATv&#10;XOQp7BVxR/lUHktzWuJwOjJbAT1I2/GrjL8oDQvcx6nsUPi75/2jE3kLmIgIBx401nUnQc56h5Nj&#10;PLWYeNYa0YNA/6OtZCKnRp9szgjokfywvyatRpRDNC7cE8hBUXTXoABp9G7tGWMeek5xvBImTg5O&#10;pGDxWQ9PdiRIQ6EqltV9RUPMhj3RyX/wo3fzzNJheM20GM4LXT0DIU8vNY+4OTVl4Us25+ztijjf&#10;RTWnmMK4Z4MBReU01iFShUOVQq1IUEd8KOScTJh/aTQj2FCMzlwqVVEiTbkTrn7EMPWl1hPiRYua&#10;olrR2tRG1WYfoY7SmtUB9TtRagpDUUykTmTTidBO5hikXxVhZTXPAaooF3uE5qIe7/4FjfDxiKbY&#10;0NcZqHYzOjXDrHq+sjHGBPr61OnJMQ1WEDY10Ktq/ZSQWpxUsU1COU3y1ZpGAD7zahNlVwVtQ5VD&#10;RccetsJ2draLTOERCbclFk2ZqAdYsPHlw01NE6Xber0z2+7cWl2zqkoyp97BC19KBipgHtYNsb6N&#10;l68gxsWvuHnnzrpfm0hb4mxy+dgY65Pjk6MXL17qRzJKtURuGzeqyOFEthv4LpXZ+W7DYK7oBGZa&#10;UAyLi/0gQmN99c4dqPX+gRKmpIhoCp6RPbXObjALUoVSRqul1i0+XjlA7h9qkOpBtdrtdqn5Kp9K&#10;7Z2eJRJ5gd9UEmnbbeZ+8eWTr5++4vzJJQGh6EbTq7CkKArR7zA3kGnyfeIAkhgD+wYRRGDbAvS+&#10;VadQfD2YkHBl4nTYMmoU1tJrpGPKUeTFUH/55EsQWKA8R1NpnNJW8WT2mzOZJxex3htrj2R50WNx&#10;benDH3y/D51rd8FrHsDJcLCydm9xZX1zf5fqizxan10dq1K1aD94711ZFE9vdnnd1gi6kmG0NYHe&#10;4Tai1eDkQP8EXslCOwp1bMIiow6vcjsizlQaN0nQCY4FYugPCO7ZA1AMoZGe9AeZGGeagIRN8TNb&#10;z+2ZjlPe2z86Pe7Feunymh7/Jf2CdELWjZtYG9kyDMfevobrQRnWYCAQT8B29azYQcSJZFtICmXu&#10;ngZU3Rl+sl8UFnemR55qRp7RIIgMYFRRoulno9bDTEGZ5JGTkvaKe3XY6sHrzMNFwUw3A4KZgpRW&#10;zFvGZAulO2oXQXAKB7MgfKb0riNRdj9wyOIhhqPuV1RiU6ZlnSY7RJ6E4hoYgYdr8u93qGeiJZYC&#10;Rc5qSAOhYkeqPJusjKjCvMcNBHCI5rH7qpxP1C6MwcLRUCPG78//IukW4DxKcEbeZrFyTfQCQv3I&#10;7Nv3C00xLPQ4mERGuexG3eiVpEJOpQQQE/LjphViYPDN1AtXyNxeMawv6xHYD6GVp5JmL1jGAYmM&#10;01Od2cUe83SVVr2CCRaCRZx9Yv+EpWWa7rZIS56e2+EjOkXFeG+yNT8rnWPNWJBgByHSqJXLLrr2&#10;iFB15MzjhZJd+PhWeDXhtXu5ZMVTXnqkF8S0nGqVv4g2RE1WlgN2B6feXLHOyQyoKG3WoWfIDRK2&#10;6BAxqeIaRxkrc5GEzEBf2XV1YNLtxcewcGriDiMqWIt1gwWRfEJK8xMXEabDYzGPOh0hEGA0cwYp&#10;y29FqyTXNoAR8h+ZDS3C5N//wZt0feKxq4mL9MoYalXWygo7NsypWrWzvAI1xHw1TMxSRgQEwrAM&#10;B4ZwLfxakmx3PGRtGx2BoEL6Xj4b+ZWxqVNmeVgZ/Ru75YfCfenZQ8qjMR2eapGgUjdEu8/NudQD&#10;qsGCAFLTSfFmpSn7D75cqeyKM15owfYWyRrVo9EH7ApB45z40FUGVOf8xijkGol2qTgaxBKqnLRI&#10;rLo8Fk0kO7VYGDDDY5MG3SrYSxR1LhxA0Eg2SAFiZTqV6QT7oCiPEcWcINpRzexgXEc4trzcuhy3&#10;+rOrbNSmDw6PuB8VqzE4g2bXtaIjbpUdjzNE/mfPN6anmvffeph5SLXZ7lBJX0VTSiYdvz7pDx8/&#10;fkogy+SwO8PN3eqcvdV63k2p/802jo4GL16+EmW/evTF8d5B79ASgCd2Dsgeu+y7boA+PsjzC/Pt&#10;bqeYI0SxycPNYHea0AvOcX9w3JtbXJ9bvj08PaIUMTjtM/+d6SLaHQQwxDDJUosNdN/BxFlkiUGh&#10;+8oIBnTQyedeOOyd0KvNK8XBdcpgiWml8e2Hmzvb/+avPut5ElJmx09uFToM+kx2fadbXXlOVIg8&#10;6xhyB4HmqkclJCXiRMozFVwxJSqM0SRnLay1K/vj3BPg1wG1Ith+eb2+tvz06y8IVQaUKL4FN85u&#10;Lk8wlfhwZnPROooyOgssmWFP4km+/8HHjYUHrbnlYq91zkJecO/t7qytLpqhzq+9UWvMLc8v+06Q&#10;MEoWU/WZZntOBsps+7inhQIv7+8cDI6OCAOFjRt5NMINEp9+NPzTWMAkbYV8mMVWpVgSejR8xeiz&#10;AUAsPLfsQ4WnJLqfwwDAh41ZDGysrqn9F1tTWPRXyOiZBMrlmF3SmV4jWXeKSkXUT8UiTVCqT484&#10;CnQAecuCTU1DjMwThKUfVKYQ0EGIMCaBS2BMSzrp8mQHP0ZUqICTlzY3yO3Eyvn81JiDuFi3pY70&#10;6RNYoT1pYQAl1UpqsKRdATBxJk1FUFjYr6JDSefcXEekIYtb6ASh5ALczOZ8hAxCuNt5PkSHSrcE&#10;ECVqkYfcxEAYNWdU/WaYTetAia+xMMt2+NLqMlX9/sGulJZTka35dDa+j4l2xFF5BvJ5yoqPGgzi&#10;xjM3Xaz7HmvB8EYFh+JffDPqvRgIrQAgiMD4xQmnEA1DuA6aKmQiybKBfNSAJcZs0hXyS0FmAQX0&#10;Xbq0dMqRc/fDGrN4AjfzMHS80xA0pmKbJ3+aPXYxP8f7+HWDM5bbNmXHjCrC8KWHqkGpEwXUb10O&#10;IiSfgJQFGX6DkSNR4BK8QH8DNmsYVL3h5pXsHjWwqZqpjQxjuuOVILKFWJPF6mxpJOeFFTYgQEOt&#10;JS5Qod37bOE9uIqBacdAxyrFbFNFKCHcwUzjs9Jj/5JjrFkzfC+ryjcq7oN6gzaH31yLIlZDy1CH&#10;O7FEVsOMo0vt7XoEtrdcZ30rF3iUj0EvhkceGLY9hF9nfCZyeklFh0z5GmYvIdWJkSc8+Qe/9rZO&#10;oriVhOjji+ozIgYQl3GhpNaanxej9w8O5RlQdjHjpKS8JH2FHZfNQHRVj5QFUbEYVGrySKHZoxgM&#10;8TU6ClpEZKTUhxfuTyhbgRKAJ1CwrIVnSzeNQmbLAXCKyXXU8MXkmW4ndR+DFmZcI7ulKaMzcaCn&#10;oGSJFbxCEoIXv4xw5c+MZXyFrLyl15tsn092rDlr2VVROEMYSOdciB1HMS5rG/6vGn281W6MLgag&#10;xEwOgMc6WhrrZEz91vyJc7IlZs70MJTHpT7JXFcBtbraFV+EsDj4SV9W+k1qMyWejseV7zzddm8E&#10;DTfTiPf1K0o5rfU7txXIcmCzM7dsv6GkqEKGuPrq6682Xr92odutWT3vO+88LNBV2e/BR2Qhf3L8&#10;1bMnO0cHpaaznnnZO9zBxQTsAmQ8lXaRfZ0VVHymbHilHpSHikBBeJ6cr6cuh/sbzw62XmVwVEhf&#10;Oi5oapYvfdlYnGaFuJjFU47Ax0UDs6zntJlrg1spCR9mZg5HKh5RReKzKL46XIPB1tb2o6+fUwWh&#10;v9HVzpEaS8eQRx1XlWqHzHmWXEUPjTBBesVqnFxigXhTbheCeaAw36gYTgWIRs5Wf9QbzAlzc2L+&#10;1Gjee3j3iy8+1UlqNPIU06ylQr6ZKhcv5cI/KwOKMgiI4Wx1fLTQnDh4/ay//Zgni7cfdobJMKbE&#10;xTljcm+edsMAD8VgKTpPHYuKcuXBwX6sIpDoGlMpEfaP5G3XSCucfDihSIJHUQprulbhXyjCU/e3&#10;KGFcXKuysy6RXQa1GVRH+28YbLdUp3I5hiWB4sBQdW6BRt911K30x16iF5keKIaIbgwcz+mPPpGr&#10;pfvyeSrMwiOyY1wffefiSCpjgd1yNeopF5H7XViwSB5PIe2FX5dFxLCsM/FLoUzC5xotLjSBKBeE&#10;uOhnYsvDFV1wp14HA4hUr8fgNMIvQnVQKd273jiKbKCwzI8thEaeR3mJhyx7kYApM/0cZaG90MKL&#10;/FvGR3QBm2AumHsyKHHY6UmQdeHjKIUHYG+dEBZH7NpjCKuuOonddgReKJJGtiZu8DXrjCA7a/Va&#10;Uc/WnJhYrCmgUaKW/SyKbhEDzcQRTYdMFW5nkbEgztPMaO986F3gAQLO/XXHxlI0vS9jJMAbhUf+&#10;NWCRrORlDa9sYsRpOgUE5DG0QR/ARCQSmJPY6O4Ok42s+iojou0SHeSUCFjQbH2EqgGbgmEdi8iy&#10;iGga9Ax1xaqTVviq1y8a35OVQ94/RRO5aP2lqzOIEcgwEn23ko1o+uTQmxPCwVpLKyJM1uGGTEni&#10;zB0ivvai2swhyfQ3w+DQAk9JvVHXkJyi/BsFcN8mr1a1nrZMv1F8liMRnhFZ2QHxr0zyONkXzypP&#10;dZLbYtlsi16duiNOFEGlJIciDT2Gq8zUMHyTdEsR+tSi0SUpM+iIKebUZc0ntU7ITX/wwwekxrO0&#10;nV447j4BjbLfKHuiicwAiPu9kzPfcMqyAqw08ig2VLGeosAAjI5mRngrmUZnXboGDRNU0rQbV0Su&#10;hi20VbCqR2wKC7kOqB1qfri0ERFJh1dAg9BMM4+I1JxbRGE+NDfZ3fOIr6AEEfcMkzQ72NqTQsS7&#10;HlNBNfMnSbvzX8+2JfpniAaYcmOTTZ2+4ImUCcuKR4+JRUhZYmMUxIJKxLtEFVqEGS+FSAvVnpGd&#10;OkuZnspprASMZbEKi/ewv0QQnYANxaCCUKF+pShjYXapA+8P+eF5oaYGnrwiqVafCdtgTEmbSf3L&#10;jR2IERJa9DwpRXfmVtbWIcK/5EpPXh0c7iJEKBupF73/3nvRgi8tdhmnZFbhUG7tbm9aPX21bcSr&#10;uz0fQDVVf2HWO/BE3d0U8rEzhHbQLs8GHXvacNkMSDn90O6Ln5sX5o0TmVV/cldh9hiGv/2rZg2o&#10;Tc3I6dUaUqXTxsVH9AxLNe8gklLh7mayFL2YtNTJot6j52wm1z/uvXj5+tnGzlCyG7/WnNnDQxwq&#10;o6R4sni2Jhlmxckl4ZjZyA4XPZYB+ao3wFCqZn9di9npdtBIUEkitmm5YxrAG8DKNZlfXbt1d+2L&#10;L3522VNhuFHOR2hfQfgyby9DqJLi81+LAFyMCzJ0mLzz5u2llQVVasiiNlx0cuAj8aAefULxk6a5&#10;b9ruRI0c72plbVEtlf2bLIpe9o/3h4f72rKyhu6IxpcRRMmjPApr0JgkPt1c5sXSyexCt9/v6UAs&#10;WwjKIgHleYioh+YfhdOFKXB1NbOER4O1FZPD8CyoyLTn45qAf6r0yfDJMCk281NVzUt4HNlVdN9A&#10;K4hbOPFBbMJP98URYK0eQFz6A1MxQJyrWjs57nsUCprAdwVazZJ+rH0DtANtQgbCBa/gxFp/jYK2&#10;Ctcw3P9UZB2jrxnWf7GEi12hs+TvX11b3IowMcA16mEImaQWlJdWbFSVRtmRmFS3SZOmTzGPQY+U&#10;KKK5ophLoRJEZ/ISJdaXK7zBKyg2DJO+jXhnrAuC88OTH3zYIMRRw3IyBS5/pkJkuBEhafK7cQPz&#10;mL1SNNda2NqjM+9uaCO8YMT+N6U6yRUG50qMpooqRpgjYS0TDq1YsXRKca0U824E6P7lxOl4bRjp&#10;Ljy7nKnwDoqskE8TjYDUm6ReRmR7KSIpEys2jHe3td6eVjjAihaVqzRmQwNiRPMFZ6cWsQinaDga&#10;FKc07I5zrzItH+k/kQmVLRoyeBnqdCvYYdz5iVUinu12e3a2j2B83lckMyRoL3Smm7X27AwTUQKZ&#10;wx5WQgFxiz+mRxPWp+E6PUPMVfklMrSWa/VE/gB9qfG5GXvlno+YrKsueurF4cmiQsTlcrPkcScH&#10;lZfSrglcpsYRCAgX8sLQVkNUIrOqSO9l4giD0czHmr7AAdGWSMmoPutH59uPD/sF3yEpEQEkx2ny&#10;H/7glp5Ao+dth5KfGwx2kDeate5ctdsN+DtMTHd7Yxaukxi/4KAR9Mrfn4ytZ2FOZc7u7gcTcisw&#10;8XPFI/cfQNYdplJOWjsr8FF98WdlpqoBnIdl+SjFYMyBinqka6Csx04ZBBAJOfpmkyojcJ17oTVb&#10;3QgdR++NkZosjWqS+Z5YmVsUmhCTdEaowk8atkhnhDxRGNFlyzvrfQ4fPk22DiKxAP/MMpEatmyQ&#10;WVgTfHA9EpWDzAa5NXG5Us0hfzKxOzoJnn55caxvTI9j3EwfiD2dYi4Cd5phUzSTg7O52agBkQp1&#10;tLb2jtyVtdW1CJG1OqCrpdVbpM0zWSlrO69ebW682kLfka9j4nhxSVakqPomcstyfb9Fu399tbfx&#10;erB7eHl2rGvRL+WS68evL2brXAOundv5+ZkbIfCUY3Kr5b5TmFY8q5HKxAf3u8yKzxptC8izB0cA&#10;QJogVZhAahjVUDjgiCSnBEflWQdxYsrmVgFnsqNyTlSClEV0f4oSTDD+y6te72h77/Crp7tUNZ1s&#10;XV2XuqQDHLXNFLr6qP7wJBJAId5eyGB0Ym9GTUlNweFE7CDYOlFh13ZONF9gfRFHis9IGLFZzBlf&#10;XV1dv7P6euPp0evtso6cyWoEkGJinn9FZi3uJGhTMVyL5UfCDt+s6ltv3bsh7+oKMLxgKpGspo7k&#10;LeZeyYJpQ7JqBtnraZh2zAkPtzZPtjcHe1sNfX70L+Xq7LKmAdEvxcsYfh2xd010GbAHoECCOT/p&#10;1Tz1s4Ea03nvHe0r2BG8c2Uy1jE5g7CFvANvJEHuf6zW9OimIw4pEDv77bkpUQUzwb0CT3hDBIGg&#10;CsOB5Ofya0uyPgbdVRMopERaKnbqE1K11MmUZRj26vzi0xFqYVk184iyOJhSLfIgNnKkoTi/q1Fq&#10;FjaqTrindKoZ8nezmxXLjGzuB1m161aJZ1igTJAMlU6Noawfoc+iywrXmWoGmMR7u4kyBDqzGpuV&#10;mQyKsKzr1sKc0PDmXHBsW/H4hjerN9Q7NDu6LsNvChp2S1U6qeTVggAtw4EySLMc1l5aWwrrsqz2&#10;F/aiUAQTs5COLkL6MvPIdG4x5NMTnQDGtCDTjbnTy0klENCqrM+hp6bf0w+J1DYUY99nynE5djJR&#10;7WeWf96qQTc9cN/dp4lCj0fk8HmTwpnrH5dkjAN0BV1M/zCpdDyb9mR3Jq9NznwF2cdQEX91loAP&#10;IQi/jjzZBZF1a2OBVHUhUa3KK+dBqnb08EOoz3tiaoQRCYCAvIUYBEShmxfPCTzwOFyZi3NqyOvJ&#10;wEpZkJWEIBL6UGRx3PfgWSmgyj9ydsB1gWPxyLwf6BuZKQNNUB5MKZsnrDgD/oUI52tpKxDMoPpJ&#10;lrznh0AzlZZPcq6szkbU+AQ1o+uzQcVtyuKcrOAxVERgUy0rBmpltwVsWdZuE+KC6GCgtecuDc0G&#10;Z5P/4d98v1BRs9joRd7Y9WRA12rNraw436PT46iRlIjglwBLZ7osMcb393pRRAsCmyLD+cgGoQAe&#10;IdQk58zqIuoYiab057hM4UNEJx8nwjjQVezMk7zL6nVE01OM+4OtrIml/wwlq4i1FLmB+Bv4J/ru&#10;RBybSFhRPH51rI4ErhpoT7Gi0IvPW76OmEAtf+S3mIXlddH99xCkyOI/HmwxDXrIJ9lG8YsCkdmL&#10;pssC+ZfzUh0pWBLMIjDscmcs72fAWjstUMY5vXDEM7++Ups72B6eH9vxQKy6kWKvok3IfJ5gBYAT&#10;exU4ewyPjy6v2kuLdnjjyoIyMbd46+49W2xJQklRlzu7Ozt7e87Gw7feFmzmFwkYdUoncKPlE3lV&#10;kqEvX7x6/vWzC1t3h9teFOqBls9RgEgIPT2hxS1qa7rrBse092OHlNmSbM4RpwgMVSKKE+qHIm2q&#10;urByC7v9YGf/6198HZDNBnSkBDPu1rD784JRxg80q04ZYxeBv/Nr2kUsPqN0ejHemVkpMnJjxye9&#10;je3dJy/3A/xOTXTQj5oybrgNmYKbRVHGI+palArUTJI1KbN0WIWMi+aQI1tYymnOw+LL1mchlRVs&#10;IsyonAyxT8uzevfWy42nO89fBkQO26xMj8vK3U0XVZqomx2/9PuhUtPbbVbu3F33R6m5F65gtojS&#10;UKQDU4qQFPClz1www/3j3V0FolmThSQQp8ceFxe/zkJkVUsdHDEwY+pC4TtSlaf9jG5SxzUVrWGT&#10;ZMxq6D9x1Z5pqigcR/PX8J5y9ifnVudbS23704Qe3IjhsQY5ULaoYZkbw9U/JxdSfBii88ZZxZxU&#10;3irVbdbsi3pNfN66s91+XCKRt9mz1Y3WdVzRESwq6Xk2Xm/+fsK3GB4qfxxMVKL6Iw/OZJZJTwq4&#10;KMD7ORPX1FZUE4mHBkieJg6ZQG4IFreBqxYlAYXMCdsa5aWTWKyNBC6jiILhFPxVB0WVAI5VA8+a&#10;dYWzEEE54ugYRhH/Ln9KtWY4nxemIQnNuixyGu21Ou2sYwLVo7znREEjPT3gdTYT5HVPTtAYnqRH&#10;DAip+YC0XAwc/2rMWtXHddp+mRa4i8UmSiRV11pGV7aBvnCK3WEH3VcQOYpMRhCqkamsqzM2vW9f&#10;5ZJ8w8Rcpx62Bntrr0MtRuOchXCkodBZ2dWm89CYhGV4pfwRG11NQKKCBZyp64RZWHO52c6Putfp&#10;CdueeMGGQSkAuV3Znw65Gont8vzIvr5MhmWkz1cNWNJxonMdst6UYinMwHBE4f+eRnmchQaK4JS+&#10;zeXAR/Pd7AlkBd+IJGT7sCNMQvXRGceEj1KYVXBBz16ksBFbl8ZzfQt7PeiXl6SnLEIYQrg3ErJJ&#10;zqAZVoVjoUNSvE4yAb0Z/RZWTvlaBeEwuzEc0G+aRMVeAEUw9B04u7aSIk5rstFSdlndfUe9MxiE&#10;NVyela9nbjk5t7zi4g57h6P+UWZEI2oCNqLZBRoYXpwcYs0HNMrryb59WKRpeEMR8dmsfbDSKCvh&#10;IQ3kDYQcWNSayzLgVbPVXlrmPZwHGL2CG4U+BaszF9zdsRMMY2Ge/ip6FBkBpWPL4q+RpOJMi9a9&#10;HI+ARxaelCbpdUonmMrdPw/V31ApcG1myamto76eVtxo25K/66bRCizrPvizUdJVQgO1FRTjYU8q&#10;tjJ+oyafaXcoi4oMwcvOiokI8wgqWM7v8fH58fYJklTWOPCFyfyqYngtW4ElbxzHPXWlyqs2mux8&#10;+2/8rfsffLy9Y4237p7J1Su6qFzx0omNThnpbmy87lmbT9gYe//dt5RLoXClQ8mz3j9i/PGKGu6X&#10;j76otSmHnqgZQ+IKgTI8JVDD0fCccmus7tptBx7FQORNv2+RM0cXzQ4Yr9bTkquNiPJoEo4vjk4u&#10;fDGHk3nrzKy34+WdDYastzKGLSqk6apsa2cgQueR/3iN6EZMGkYCSkztMsdGl9jef/7qgAeBWzrX&#10;QeoO/Fu4f3B9vskkulEfcwPs7YbKkclw7m9QJFysssMbeD0+GrFvi+t4sk5ayTJxyz/0n2aWFtuz&#10;zUef//Rog9dt3EgLJJFJZogW+X9+qdVXxIkzlwuTmFlqu3Xv/p045aUjw+Vq5Gxk7E0fMhzKPCWS&#10;tdnlsuzYj7I5ksM01830Wequ/Oy0Z6F4ZOARDD1bKm65GiUevt4+ExeTWgk8yT28WUgaLmqRKsgU&#10;0IzA0STPaC7pGvhFkfPoMSftQ9ZEk1wkzZyNfDiUc5tKM/Ma3XxM0HMvohxtEBUyRWCDBJ2oYeU8&#10;xD6NGiUdq7JR4JtH/cC4yBOIsawSxDhQldBB05uYYUNYo0LiDFhdLzh7hnchKkltQfCiFRR/WEHU&#10;owKY+l3xS3Xti/wOZbYweouiWjZAY1EUP1TjvQqntGI06QXmEPqJ1UZG6w1EAVkZvucHxU89R9jf&#10;jdR4OOJRLRd9WjUs0KKLcVVrK+3mhwP1HqIUrKnqQNixyrpk8GRsSVBT1Jus+chGGtSy3uLFTQEz&#10;JsZPJbhoSybYkvSe6vV8aJWoP5PNUZGEKgzxAksI2cUNt19XFfxZM+Kto/FULom9RaAgBCvlZ5KE&#10;zxtRHihdEn8qdxoQDntFzJUkx7EA1Irt+q37D4CdnnCYihn32ptpuID0ALJ+QZ3HXnaWZBVhpSZ1&#10;M0K9vqxzvJwk1uOHmVwEEIpo4RV0XYTTHzHiYWXZ0OkY1IbMHC2YyGiXwiZLg3pdtVgmSZVWdtGU&#10;KMqps37hB6RSC5rq4OKb2GFxQS3kpRORRdPMFamIsnsdLCo72jcqRCkUyjIxJdN0Xsj2k1QZHc5Q&#10;TniZanwcyXA7zNUCIYY27JEUXmO10p3RoIQXnc2zDMkymacr8Qc/eFMA98mzmswVEEZB3o1bZ7NC&#10;08hgh8gYvUdFD6iuR1OV0g3M45p4aPGwL5EgWNEkCUhQERsnrhBRevIropaZTh5sIPGfqeYcRscP&#10;PN1qq1DTnTnKETEPalUKXn9VGHTuywJzFgQDPxRbVSeuKJ+TTq+bLjmq8YGo57pNlzlk5JeLWqyz&#10;NMH8KbMmFyfC5Oq8YrcY7YpgN1MyLK1fOEU2WZUDXgV2Eiarru8cyKOKDdcj1kJa2lQf6kgYq8FC&#10;2Vj3syanl2+vkluypc9Pw02NFJ7H3OTQQQFTNxm1Qt+t1QyyL0agXzeX7//G7/+DhXv3vvjy5x4R&#10;oUQeDYvLa03DrQTerCw8f/781eZ2T092fr2ysnL//u0MKv/7DsozoQ745aMvh4OTIfW/F088lrTZ&#10;vkIajIzyMikS5a/HDw97a7MzSpUQt8pN8zUMMCotInmQt/jboVbU+ZHEN29K6+WedZlQAGDd0Kzw&#10;nIrFUcAs25C+j9F0nNgu0RTBdWhSUJQprMIMP7FxjMTPzIz6+4e9Z692UYxMDmZblW7biXeM9S9S&#10;c0OLdnzcgwkogPj03niS+eA34F6RhLyhjGYCXP5RUmIuZFzBRmXYnXTikDTnqDu1xOrnv/ipO1N4&#10;qDGySrYuu+E3hXmeSgTVC5Miu1mxtPjok4+7sx0NStYnEDQbNdCKypAiYtTIg3/Q4xeksnwanMHZ&#10;SGFmJfdqgYavMahR5GgI5wzeV7wZPOfIpkTlzK0GBoF8EyO8QW8hggC6iPoYqcAb/MK/55YWteNH&#10;PUtg8ZQNr5kEIpQqbxMIVj3pnRafoIggx3Eq4imA6Uh6xwknW5OJwG5fJlVlncVLudkIk/BSuFen&#10;yROpzfzASNsEoY9VoJ/DJLkopuVxghJFtGxYTYYA5YeiP6dDFLPoCKdeC6UiJDs73ZlDxs8i6Eu6&#10;nlhGGGEVAU+aRlnS0lShuCc+8WYLO/7S1/EcVLHqMRW06ZHViLDGXUTdEht1OnvstP2pgL3Zuoaq&#10;ozf5OEEo44M+Xu00l26vHh4eCUJcscAsoqkX5zdy+AtgaPhVdGoyNEPlwNS9VlmmQpXAJADufAZG&#10;BCmE/cnplthh+z8iIpFWT3fW81K93SZ/7WzROevesSd45v05PKPB5NlRtt0TpDPXC3OrsHToeWS0&#10;VmCfzPyz9DUFTYtep+gamw3d6lScErWYgAGDfbu0ZydX533zIAPG2G3Z2W/WuBtH0Jedlpow7ENB&#10;VIoKvZt8QnhhY5Ju1ONCJLNeF2Y/IPSG5VGKIrE0Zpjao+wVpL4RGANCKB2x75jHAw8nTk96rCAR&#10;/olu8ARUbrhoiu0sWjERxzwoBmyR/glorunJrOhGGMV8JQsd0eyIqqr4oFd1Zvh6aD51f8Lw6EQ6&#10;15am4b3RjNeoaiHImIb4fmqyxH4Ktmhew9XIKo2LU1a6/sH3161YwvF8KSdGjLlutRrzc0Jef3db&#10;pBX/433TqA0uxoh14Zmq5jIVIH2U6snTzwH26YvQQD/s53gsZaXSOSW+kEcrUkf6T73viyODhx7r&#10;JcX8IxzZlOCpPGi9uDdJV8mhRc9p0m1PCSF5aF3t8XKWtjR2caR0wXhzlHFrO23tT7heqY+zVVUh&#10;I5RKOTNSCcNTCm5azBvBFefRA03zma09QS/6ezavb6DEyEy5MBUbjyQazG7DugqXHxCB9Qc3S5sV&#10;0kHUN5qvNl66o25O4YZkVWz89GQqahrlfVHZOD/rIFTTXBOGW3Pz996uzi+yo3/x9LFmTZCn+d2Z&#10;mZtdmLvpojyNvd2dXp/lYO2d9973q6gL4/kUskTaB9hRHNhbrc3N1z/56U8gDYowZLYyyE7BnyCs&#10;lF+cG1Wnt5Eg9o4pz9Ir0iiHARzTLzLovFwFJinB5WvCj6QNqcp6kJNr9R5nJKT7WCechsYbQlr4&#10;AkEHybENbZiFr5kcUgjV4pqs4z0fHmswI/e3v9/75tkrDwGO3W3FmPFGiNHH1H2qK+mIyyjpOkSU&#10;7F6lPM94sBDMwksq0TAc9kKCorJYxIdCUhchQ+xMLTLWmpttd2eO9nefffV57mqJttFSuSGXl7yU&#10;Zxs4OhhDmeuk8hOS7r5xl+QjSc9zC5+xEXPYAkK0mrMhyNrusf7UaPo4eEfRgc780s+Ob/La+oo0&#10;mrWZRJ5yzDNQMrY/Q+4IRlJ20iUAC2dlIV1+sG1xpvHF9uCH3ZhfuTbSbFEbnoZ4LzCn1hEfnXhT&#10;6cGnWXGWwtevDKE2InX+mMfDa04IhgKlyw8Ar7KKWKfPLMTKlEqKFPRJ8Oo7Dry1xYV5JZ6vH20C&#10;GVKXDPyCSplaXIxDArPMR1tZXZSdonABM+0w9XFKUe+GWJcZXKWxTky1xR9oLJuPoQimJ4rNIYgo&#10;esByQKh8sUGmltSAnLPiqHEBTtepumhMtmZnEjuuTgNww6ykgs4yoQ3taxgWqtlW3Q/TE2SJkk3W&#10;8QkLU4+XajM6wPzKnOjAHQVMZQAnMvj/isuCQgGJRtGutPIccmSL5JEQUeHPEAZjdFQjTDV+5dVk&#10;BSt/1UR2+oo2v/zLZOdssnaSvheycuH6XnF8ndTFAkfsWCMsV2tXw/HBYaba0a02vQ2cU+ijWW0o&#10;m8z40C2cASM00jNefmzBIWJ+CNkwEBGFnwLvhDBeFML9LXC3B1SrTYrYzS71jTBRkVGcIlk+K3RK&#10;tGgnpDUbjrIbkl0CMmacceyEhHBQxmdAS/J3YYZDscIuDJMgVupMJ3BPSnuRfWYyFn4aEDKLAsJL&#10;dsws9pUxZa0Bx5qONNc5UcoMW3jI4EzdSGyo1yTrrMqFYpLbJvlz4sz1DSxvzdd5r5yjaRwfSzbS&#10;cBQeDNrE/4bsFOvVAisbHETexdXjGWfTHIUdPJ2FIaXPv/uDOzAe9Va2oML9r7aXVr37k+PeeR9L&#10;0m/NLoVHORgC4UCG0DITO10F0RPts/ceFmDCU9pEpyuDJHEt+1zRZKtGrCgsWIcmRj7pYcIkEuhB&#10;vPZiW1PRkNZZ28XNyD8lX8zjMxVW8mUMFv3tpO/YsWRip09PGQt1mZ/rSKb4PwRarAoW5yNzXnda&#10;3lVDnYKV5etUNJHYTm8aK5q2AZUsEp/6Sn3Sq4NUIKxF9AZJYbpt/mqDIOL8cle4uxEttABdFJph&#10;9HnbyirHcO/1DgeDsxOa01NoRDcDxBBLi2KYfhxegXPEz2Mw1px984Pb735ImIB3wObLZ5x+6vzL&#10;2jPLt26357oCaumjrqW9vd09e6Ti/u3b6/fu3k71XdS+0wxMTuweHDx7/vzrr78xPM9E9fhI+epV&#10;FxeV6GGDewTXPLHxykn/on88WJtfMv+LYJtwaeVMi2R34iwLhiFG9k+cIdf5YOfIHMV7SlrOiokt&#10;NBwsl8fkolOWbRnWxYotEtrq8YwksviWzbfJSWLnkI+wno6PXz5/sfF61zBEEOsy0e1CMgOBxNll&#10;mg1rhUdJ6MhFxsBviwhmoLyy1xTn2FzDcKliwVyk9QKT6wSzjBtybWmj3KolEFmreniw9eLLR0Hv&#10;bwzn0jEXyaZwZYoGcrGnC9MrB6zITnZav/qbP0LtRVjQf6TnyOwgbvcu2aDf09KX8WV0GYwxeKWY&#10;HqB9I2S7j7MLs0jP/DsAeQK7AaC1f805CgOQnOLF/NotYwTpIxKl0ZsJJHA1MVq9vbgMYJyctga8&#10;tb2nKrHSL1e4SKfHg97BCYtkU13Fc2omINkkmDvlhccsMmC4qFE8oVRRhgTeUFbUNV15Yv6PL6Ej&#10;9pYx94L2hCscRJ3gbzQ4A2qwFypgQ5y9YiKam5bSMmhBNh+LBK++Q4vtzRLLwKZUdsf60qRnQFcp&#10;uyJF56QoZyYfC3IBMW4gESrmwkQW2GM0HCA0fJLRQI62dq0nWFpdlDIRUGyKXdF0OTlm8ZllWGOu&#10;qDqVFQMJ2BDcgc3YUhEzUWs35taWCcpp44ZH/aOdQ+hikJhkokgxmBKof5Qd2pJ6bSbIW/RXWDfY&#10;LMQady+jCxeRuChOlTWO/BPsAKUGwk6k0azk2b9UFtUmr+YYnmsiTCSV+uE12gofRny+fwwLhmLG&#10;WkaBrhQm8xj3LaRm8ucUGGolDSs+9NVGxRGQiMwPpb0uWUDlNSfcYsopkvjahEQrWgohLpRtX0HG&#10;E3hK/PFy+SrpEOKibICdMBjnsMz+I2dTWiy1XIThvY70uXX3Vu3q/7pXSUNZm6hQTCCPScwUaEvZ&#10;LGg6vEj3WXbk4TF+baqgCGbph+J+qfwJmSyIqc9feqUg5345Mb0Y+DiSMkC5tqRpAxjCEGW0KJHA&#10;OSMyVcAdvP3iJlwGrypVlVJ2IKPDbt4di5NI6nu0yhTKQZ1ZlrO1yX/8ozWusGAb3Do491RrDvVu&#10;2D8+7x3GvVTTmWFmWI+cEzQSMVjOPYlSh2TjOfpO4QjG2e80nlx23sxkfYL4q8UH3rzBFUxLpIT3&#10;wlT9wkGIXGEsOoWekHbPo210O6e27kAlHNylKN/kOvrEYRkDTau2i+qqkMwb8hezrJ0oWZbwgsbG&#10;gilGT06bfpIPLGpGWcfJjCDCCynQs7w7O1M/7R9lhdmUoMMdgz5TeMPZP1RSkUoLu8Jx4j6Hc2Fo&#10;7O9nGzICHTH7VU5wkGKPu6uMgOnptTNky4hHhq2f+QlXxQeyxFF9+8V4c+3d73/rd/+d7sotMVCg&#10;gA7t7WwD32vNzsLSCh2BIs0TfsLrrdcbKH3be7u7+51W++23HqSA+B+APhni8mr/8OjJ0xcpnCuT&#10;u683roqfrFIjItNRYa05yNw6Ftfv2hzZ2tsjRkFnCaqITxMfAv495PlNnk7tqeDdWlQMvbhn8SKq&#10;odhl+DZkHwnzRLfN8GkUX1HdtplLEz7DItflsSnjlcsKUodjG1/E/OHK6dnhxusXG5tHlmTkN44A&#10;jYYasEwVysayYjRwUnKQzUiYmD1PATMU3qgsJvxlllHaknhJJMwAHMLYixpCqJ5FMMkjm12cZZ+o&#10;AXr0k78qDLub+1oQPTTEVIh5tVm8KKIneZBlWtJsNdbX10JEzu4EPegzhi+W4fqcnZFMajzVgpd5&#10;X9T4AWDhmSbihLaWlRszx/q0hsdiTr27sPLG+9XOEqrlBKf49XeX7n7QWn5z/v77Zj4UEg73d4os&#10;8sT6vRU386zXP9492N3YuKQtm2wR9ooAd3x85Cm5R7kgUcM5j4S22uLyojUzo+bzz5xaAz8vuaj4&#10;J6q4BO6c+kHNnK1Sh9Ni0wClKMlJnM+WaRab3KMMcosieWTDM7TOMCOPBAUpw47ImEUOMTQ00Tjv&#10;wT+OCrVtypiUKq+LwmAYxVCUWBfESHbqxnkytlIKu5ToYMgUE2FhxJlJmZWQR3YHQyQsg8GlUdIO&#10;yr5fI7/JdzcuiFWkY8Xt9SW7zggwYkI32jODc928HY2WDD0g4MtT6ZiQr+4vlxr2mQsCU73ot9qh&#10;pw9ORIY4KEaWMMcqUmTcDByy4Jdx3cWvy+zQoMJ3TqKL/VZo4Xk2xU56vhWSQL/XC3u0lFPRm1Cq&#10;GzVlCRqA6IGiXk7FaeFiZO0shsglT3hsqeiins3/s0HyRsqzSOMbqqaL5Uqa1zI850RMzdkkHqtU&#10;jW/JipUYjd0Eeo9QRVwUAEQL7W96E4ULDCinnUrbzGylNV9enEwMihqvNgHhcNHQl8XwKK3LXnrH&#10;zEJx22vR2PNIqmQziXEwIQpfLChuFjkCMNk9lAVcoxb92dpVy9Z2VNxCy6g2O6llIuzWn74Ocw+B&#10;xV/g40sADKqVxaz4qyra5axImGMeCMIcGK9tousGorCY8gjInNI7TJKqSioanVp+MhZKhutRvOSd&#10;sb/7vbtpX9CrPWgjidkZdM/L0ZHpCRyvrKhHvoR0d3zh9USxSNN5Oxeh0CRFOQbTSHTRTdExGMNk&#10;08LEKA7eOCm2dtDtRnHQJigQIPhm1RncWRajpSwNYJj+k8QUrqO/xUsNN3RUV0qdm/ilMil6FqE5&#10;EfwqxwneItIirOc/CBJR4YwKTLEhkyGnm8g7cfQIUyEGbjnImWQJ4niSJ/Ebi3UKzLuFQoC34azm&#10;LWYkFxpV0SEFbmQEGnevMr+NHIL2EBYcXQi90RkLuBsKjdtNtCy8Gj6S+qepRpC9zKv98UptcX1q&#10;6f54Y15CMvBIKT81SSO1SEZNtdozCwsLZfPJeb7YOdh9tb2jYiA1uDA3TwDJiS0oYLooGYTO58uN&#10;rc3Xuw4yl8nNpy8JKxiKhWAWnWuvyoSs9ca7733v13+Ta9XWwe6Ran9vd6HTjpc5/KFWj63e8NzE&#10;HRk7IpWxXj31T8IyQBqOur6GW30klA2liahMhYYcLBJyraMx4EXGEYFzhCKsZeMyhb/8p5p68Xrr&#10;xea+9+M2zc+0Z1pYBuFySH6eAB4m7QNVRdnXjexF+mmnIvvHxPhyfn2Msj0X2VgDFaXhLwVkxTxw&#10;Vj5KIi9m/cP33iXk+pd//Eeiyw2XLIdMmCvZrUCkN2J9pQwp6jfuIYx1bXVZTZMzU8q80Osz0Ri5&#10;RhghuCxTxdSkb9nw8oKMk0jkqAu4ThG4VLS9shdi7DLdnKq1Xm5tE+6rVJcM+vhpDY93T49eW24y&#10;slKm+fQLS3N+w8H+jjVYq3tmIWSsjNYKmTbdJMUB4yu5zIFrzczhmHsKUFkMlPnl+SF2b+Q1A7uq&#10;HsDvrsDh/j5sJ8fO1MjUMG20u9keG2ugUAeBpPHQiDJaWCKk+eIEiPkSsp+OOvzvkC+CJIfc6F1E&#10;ailgktrREliCcnJgujfXS9PmeIWDUyj2Zc06O8sR2gqekvhZdOlj0JCuKzPE+KxLFq5YC3I31WLC&#10;Sy1UJRTGYyZ00lszSuIBUSNbF0o9FQxnUS9hcyN18oAzEc357P2dYQZVhj14lnajDejKwKoIzGRv&#10;IFiu5YpMeXAgXQm9ZmJftGxjIgjWCbNca5s/MW7bQa7Kol72yrLr5wYhhjWbE/PNsdHxDpC3zAhF&#10;IRRB+Y+PgC4EjNdRndCH8d0FxTBfxibx6odnJtaxmcfFu5mJRBspNsv4ArUkxylZt1E0T8BlKdSC&#10;/5i9RRU1NAcPVYRPgC7aCDebg/6D4BA+nbOraw5qW8iP6YLsyVn1hbi6OW5uRpWFzJf9VDihpJC5&#10;iuDquEtCFM5iHRtafaRyDeyzxZrRfxpD3BlJJErpGYVqIsx6Y6h40vfC3A/AWziUxfbGcxASw9NG&#10;n0G4sefjHIirJAQttO3u8i4SQDKnqzR1wUDRvCq3myKIk46N5QkRWElLVxrcqMfFiJz6vXs6+fe+&#10;+6YL5gHwaIU+KVvZyY6REeLaolkQP1WvEV8JzyqUhkjpxdjGymlqrlCe/DZvYhSwMKwApygja5O2&#10;7NvGDOq62m4DcuwXhYQQGeEQbcM2lhXG6M9SSo7oAXVkTBvKkpKr0UUmQFgA0i+B3SzixNY5wqUR&#10;vY06iJcdZxkO7oW0G1Jg3rh5Mi1kKtwtWcVEGhSlYC/1ozItbCGX3Mu6it8DbQ1Q5GB+3nyElrqa&#10;aQxzNLr/eYxxbY8EZAam0fAuQjYwxOj0rKzNH8NnJMiU9anOk5kBDb9kQSkNoCg5+tMLt2q3H55U&#10;m72st2VRUTjX+29tbZSsMza/sLi4uhIhs1BkRzs72zs7O5YrF+aX19dvE4nA2E4fUJjTN62A3d6n&#10;j77u7R0+f/aC3Jk8H+g/ytkAvPHazHxzYW11/eHf+lt/W23Tp182PN3e2UUZ6jSaDEnDrT3qO+dR&#10;5wx/KWCoRDg4GSjhPCreDGgiLXiKOs6bOx/AXfXf4FBz3ejCweTpIkdfEaAdKrZnovywaeprqFw1&#10;eUjncXSZnFhZmKWhExQpdCldpfEmDCq+16ngoj8OKo6kDNESBbY3nSlZFGwDX4anaEoUjeroipeB&#10;ULyZAw7Uqotra67goH/82V/96zRNsQ5ICxZqRyCdIqCUwjalY0g5hVee9aqpyt1794CQkfySpcIB&#10;MaN1nnX/8cLJhlWEKO13pkCzbmE192BPes4Mc67bBE8d7PRbDaLJanwOLOR7lcZkGPYvR4cXQ9Ft&#10;b3ZxxnKCEUg0RQ21TweNxqzyD402jDVbX9LDOHXEqKMN+z599P7bMzMkhg90CW5faC6ifOpcSSve&#10;JZWx2Vna6hF1ElgazU4sh0RnGpXCWPgaihb9ViGuXsfe1K01dxE+7Nvrwv1YC9hG+EUQpCylQGbS&#10;8xsARBsic5gYWMTnFusjeQcWngSV3ZGiomZeoCgkJX4WmSaLj8V8IJY8flkE9C8qWdiCiIjITOPY&#10;iobwChPdOxq1uksCOkoADwCc7/KcT1Lvm8e05I/kPgV1UEfR8gykOQGO7R0NU1mm+uAhGw68N2Rk&#10;bzt3WuNnPSseFvKd7B59boManzqM90DgxmciYZSCotIrQZ5m9o3vjtET1q7FTTjs+FW1NT03Q+js&#10;8njrlTSZhUvaKzOGYJJ57IycTONjRBvB16FVJ1ov8InNIEKtcoMQgtAXLyiFV7JsH2OJSPsUqke2&#10;AhpopKgE8evyiQSwMwCbpyz/Z1XbDcxKqQNuDR50Bq+iRhGuQ0mEaQOzKYqJKLLHoAhP5JKIfiir&#10;N3uFQIToARfs3POZAHskHYW0YwLhiiRWFlq9NdjYQakcOyFbog7BBgvkUOwVHaZBwObx6VMwacRL&#10;4GnIHx6X2xIuyxWZUEAlep75NWYpSKnSBmd6Jv53ybhSn8lTYSabIxtSbQpz/91QCttlmBlYhvcY&#10;IEACdKIQT52FKcOmyT/43oOy3U8otl04+gBkpn/X7EZCBDfIMqPO6NkE5pTdrCgRzywZUubo90tO&#10;vgCMpGXKMDYRNEoYmpfsdtr80gxMduZno2tuQBUfbv0yMA22Lqh54PnAwdmdRa1Y9rolHpT/mnXO&#10;KDXppksxHK82py3BRE6O53HJtB6NpZMgatHGz02pw19wMrNcoFCJ81hee4xoorMcVmmKj2DbyiUf&#10;/hibsaUIpq0S+megPNMmQ6nQNGICkb6BKmvRoUiP4aKrYU/6J2rHRr0bS6rs2mSRoGxZhg8fIadJ&#10;yO/YeLN90Zi5qHZH45XD417cn0yftRFjl3DC2HRazm51F1dWitZPdM52d7ZfvnptEGUzfH5uYW1l&#10;ianozZJ7WZ3Kf3pulvXimT3Sq+sTDI2LkZ8chZKsK8C3MMFbs3dvP/jOtz+O1+D5cOPlS1gpr5Hn&#10;z1+uLsx27F6HhxzvSFOm7EUYXExMDI74WWSN1C1Rjqu8VADFCFUZVyHwaTWv7K04FfYz+BczBTDY&#10;M49SeJL0rwfNCxft4qvHj1++OvRkTJuD89GwyzmKXnH4Fxq1yJ3F/iJLcxCSNmZNSqCgsmWVPVQp&#10;uHpiQupKDyq83sgQJEknlsZLrLW0dkvgBoV8/pM/0X2EJZp2OW+5WCDkcWXR8yY/3ZBSMkjTzk2t&#10;r6wsznUg7b4jm6RCi0vwUhSEbh65bKBUCPUx+7nmb8uB0Cg0fZi4LdoXQ3TAkIGvTaZ9OeL64gTR&#10;xqswgkGk6e9tjrBQdnYW5wmiG2xTAS+9SFQDkN9yJtOdyp+TVX2sviDS7lPj6CScutC2Our5VNoh&#10;jECbVAYXrgAtA9FGLsI1qLfIytxIj0UKNZ2j/OSwRATPqdA+WLZxpHPq05LGSDDdZapO3M9MWW+0&#10;sXJlIvmRGkE70SDuXjEJGyABJLhGmyMmBFAHwxfYYRb/I0GZzdLk9QyTUyo2UQTsUVBnT81vnpEy&#10;Dl3rbHB1Qn8S47aOPHl2zV7HR4x6gHbKpcugw0Ql6y+X4JwT9CisHTcuI3jh4ZzicNNNv1HbKtbK&#10;pHdlKuTb1GcxapowjuooSwNYXxC51nAEDbw5OKFehc8dxrO+C/QgFagj07oQ6CN8NznVsQQxdkaj&#10;L7McHC5iFWgMLdUsUbEZdzTSJJPXrLYGJ4cR0ZCQSUUk9wSFI5mfpJ9JlcCcDQO/VfCACWuEfM7a&#10;pKSYAa+Y7HBGdFHVHqwIlmqCkO9UmAt5VQGzKi27pVkPFwOjJGJM7rxIPnoXRWGI8lmAK43Szf31&#10;ZfxxzXdRpfNqBqSvNI8mbejxwhaWpatNvkRVgkkZDX6LlUXHX8DIgEqohzASv2D+iqc/iOFr7Jbi&#10;OdWg6oh01+zMG4vk1CSa5uOFWe5zh4AoYfdqE0j5cb4NgO8A+E7pjKl+SFfRqi36kKZUiC3uQbxJ&#10;QwzVHftxURm4KClqIikknjmVMWAiHrM7GhGMgO66/hS8cq2r77FGPFhzgPQFWZNsU/YnF0gohW1y&#10;Cd+PCaP7FMQksG82rdXXV+ftTsu4Xgrwl8aUZqFCZkUiVG206cDio24zwK6poAVYn6IYPBXCSxg5&#10;FKmtB0WnDB6ekbH6x4HOsnDg5bjv4WlWO0In+RF4IKW8y9OjyNsWKQ0lTKwNW3X7OFnnCkAeIC5M&#10;ylhkFjGCYi6VzDrZdOvid+yR+V91VymUsrtPn86fiS/ANTpyEUqJNFYp2+MME12+jN6r1CenDRP6&#10;YQdNHJ3EF0igV0XMdNsC0cHhXlwSLdLSHV+9VQqMLFG+3tzc2t5GH1LYvPXmO0uLc+rQkpjKTLNQ&#10;DvYkk7PIXfFptklqoBxLq6gcBs9XVsPtb9+6+967b081dZOTTx8/9oFnFxZfbx9sv9rsToxbVQqZ&#10;CXgbTC3rnMUmNRLizj0rOaylRl36j46ijRn6F8ooiEW10T0JZVD0EoRRJAZZKqq2xicb4es63cTu&#10;Tnovn288N4tSr1Sm52w5GnaGdB5SkZ5dvW3ZPPy9Il9HzKQ+02YKLFJ5Cr6FmZqrqdeJ65z1qUlo&#10;+LkpV4DdskEV8oVOp9ZYunXr+GSgJvrqp38KQo1tT9EaSKee9anCBC7rvikvbzrRMvaD2j14+4EJ&#10;XQjl7GxabTOQoEEZjyXVBMIyIpiY1vHoyhF3gNq93jGeW2SnU5wLu1nfjfsOFZbextX5HrhOECyk&#10;hEGKX7vRl9rN9Ox+Lx1iqZVypooXZKLQZoAEykNog/8M+kOoUSqowo/HjxU/6lUgFfvHa9ghfxJP&#10;OJropRqMloNzWUAC/xUUG35XvoEikfZVYNyy35vaLM7s12Ps7+xwOhIGJ2moMJXBcVnmhRR54FCB&#10;+DpgRhlZNxHLpmoEDxTRSfaFx++7qzGimOPnZRPJ7/XcaNzk35kwZPMwKde5cIuV1cy1jRiT4uwP&#10;66NiLpUZl1omvvO8IYjJFt05hwHs6GNMjtFu2zPGiNVCxV6nc0/qIn2EAiaCAyFohSqQWXRMoTJr&#10;SPlkbgORI88QeyS5lkpF0RPK45AopXZX3r4eXVDljJm/sTHN2YxoLUzbFa5Poa6cqDbbczMAK9Q6&#10;7wNDRdgUD0w9dKhhJZE28FssS1hmp3cjbYMAY90Zc7XErOz8T48O+9ekHYvSHSZ9BJvgTWE8ZzP6&#10;hhuWQH8+iNSCepPidSjWWRAVV3JnptvEz8WUNA1Qn7SrMXiN7hLSedbZM0cTNItRJIZCwCSjwjKA&#10;iHOhdlJ5FGFrIa3SlBUTt3DWsvqZQXcsiynU+IJ0qTTH6O8Xg4nzPgw07LYYJ1IlHmILiZwO93Sb&#10;u0ZdTSffYc8nJUdl3mOK515GiH6njHWOY4I1k/MmegJH9UPZ35ogB+o4cZsZaWE9AFTDmGMKQqZH&#10;Ma8jchga/eTf/5UlWNfc/AIs4ozfOWrHqNekkhXqUKxaVEQCSKRNrNkDAJQbSCKDIsYIbhavr/X7&#10;4VZlFdmpZFeILOc4ah+N/Ozx4RSRdSkyHb2TYbBvnzGLY+Y8o3qNohSx5FAggLsFKHNzLgXErEng&#10;no24ogVw1Rh0F+aj+sK1SOWUQmPqjKB9MWQyEbk6j4mn/xYUwq8wvjilupiVPTFLa1FYm7SRElPU&#10;SsEZo+OStl25HI0yNQL+dOyAo0atpQRs2U/Xarha2fzVtgc4UOvY1TTlQS8/liQDNRYFP98phRK2&#10;q2qu2z2erG+fTR1pPFQWnno52gpDBvDUWTDj4y6qGLwYW1xcttgogKqynzx9vPHi1e7WkVkQne0O&#10;syWy0zf9u8t1/f9j7D+fbE2z7LAvfR5v0mdeb8pXezMeAEHNwJCEQDIoBaEI6Zv+RpkIKUIUDTAY&#10;g5np7vJVt65Nf7xJq996smcEK6qjp6fNvZnnvO9j9l57mcW3EN6ishv1+qPT83GPjalXbA/EwTIt&#10;b/ybat3t3cOzvpOyulzZ2T0QKf0Xf/1XbjTnwpvXx4xmuw3oAqOdhJB60dPrVUUug9eFFXWGcR6v&#10;QYdZBMs5xOJHKoIrdIeU/hDu3OYTwqEcbZkbXiHpMVo12BgOjr5//ebF26EbR5PKQRxRI4dJrlcy&#10;O+2zqThNpDl8khbvBgzIFxmUglIp7D3/RDnGALyE+Zpd5YrKyZ0Bs6GyZ73SbLADxxVcOtjd/uIv&#10;/pUCCuk7vFLnVOQ/kX46KkzKUnMX3kzhRubH+PGPnz0xSnAjx2Quc/9wcv0J0I2TsJiPBHLiLRRQ&#10;4OZ25/492FM1aZQutkSXmSHH77EELigXsQks73Fv4FXwgO+/65+/HZDwFVNKXP2RNpQpzWQkrVjh&#10;6Gdoqoot0K0EwiEzExdYWeBJ6Yr7TCT9CtJUdfObyZP3H1ebiidkVceoCzJCdH+A6R+4NewhY1uW&#10;YFGD3QylVsbDyAUZQXN85+J/wXQUYmU51Px2CzuawQWlfahGvi4ozsg9t/UlP3z5bSVbIXpSI4bo&#10;0wyLMm8PPRlM4uh3bAKil0Q8m5ZlqAEKNC+VN8iiLzl+/lCC5HNsBRc25ginTncVlwXXj4m6kJdY&#10;fc1EdOnLWd5lOp+d6v7zxlzD8JhqYeDP4yiN8eHJhxCh38qL8EWLUkUzEVd+EBzIEWkuNv/+p2CI&#10;jgG3150BawTodMaXyw3hTEA42Iav5l/t4YrA8pyYlpHSE+HLkYeHXWfb2+/LhYoEK2VS5ChRJYfO&#10;UNjnDkpPOkJLZ4Z62O+E4ixrwS9dKBGqsQQ0HoPLFKMcO4AvdPo/NxZ8L2FDsptcpakEYgldJk+h&#10;0y1QvKUKUBTqH73n4EGmaimrlZW+mVvOn0pgtJfth7vXUzoXKCAG/wQSAaUg2fF7Uz3EHarIbU2R&#10;Qfiuk4X52Kr3gtRCFiDORQymGFemM2dfIGPsikpiuVFpb1K2huXPIMcsNUXh6mK1Zbc6J6xbN1fR&#10;qJouzSZxrrb5rfYpk5pkIlrwlkWJH8m8PjSO2AO6qu/M70q1rutSwf73//D9WqutCtM88UijJys+&#10;14qMkETtq+l0XCLLiOb4UoREwOgilpVBUyJpSriI9jy2FBnsFbckWcLjMIhTaDi4E2eBK2VGMk0s&#10;B1QhiFxIcOHy8W9n/N2AteMp8YiLsKzksdxpXNzLflVSfVM6FMqDT7O2nlGg32i9RL6c1RUFbyJZ&#10;i1jv9hKwxIYxxlZNRVBeTlAfpc5vtbe5onLq0xPII+G0AWXF3y2YkP3lu0CoknGUphAK4sXFEjxd&#10;dfROUYz68AnEAXtrVZOG7KwSt1Q1fJuuNC/XWsPbyun44vjknCFQTopruoHazs5ORzQFzRp65zwH&#10;jStvd3ffFeXg1JR8++035kaj4fyTT39qSKXIbjXkAd7xJdIGeITffPfi1599/s2XXzFe0x4FMQu0&#10;QOVg21Y5DGmeNvf3QYoPnj5mo0CL/+bkVGceMj7bxcn07Oi0tVzZqjdabfU9RyVXnJVa1zaAhSaT&#10;QUYRwFQwv+Rm3RJafwwwk5gQchSunioV1LrMY1+vc2Vv33HDnP/cC7/8+vXLtyNLTm24tdUxaypq&#10;+wxuLWvoohI+AxC/tGzIGCUSGIa9HsejYo9QUL046qUZMNmO1sbfybnAqyJb3cxmY3tr7/4uluaX&#10;f/E/2QOwN7dDNNfRwOfCK+1pMeAJ3BNMxHHpX+Ei7z1/2mgCUY3jSVHLsku6kouvi8NnMSv0nVoe&#10;lx8mrMSU3/GB4GEdKjVMKxUfDqQpRILP8rX/csNIPGEs8Oxyc/jiWorZ1aTkMivDl4iD3T1cGGKF&#10;oT6CoFoGBBWBppb87mqz5n9qtLYrlfZ8ImcSXeVKmaI7p6pGxMBcKVZ4hb8QDwG3VDZQ+BDLqpxA&#10;u2HzZ54a8kAkS4UbfWcu5TGoDgqqTVBvaOLrcAYpBgZ5SIm0dimqHsqYKoECeYRygnyG8AwToBb6&#10;W7Km8k5MvABEHtTxyVl4aFz1kuKdKVcyjpNR5Y1kcmGPheE386HDb8j/FpgslmVJIVgDHaOWRyys&#10;hjVhyU4LYcq5t9ze2teSM1Ux4bbaddXx7CjpKqmpM3l0Zmj4WDBojPxI6zYEd7+DP0tOvjJPj4l+&#10;pTHxF9brrM5pD5ynxQHHumezMNFlJbYDWl0QL3TOOxK8w1BFrGvKJ4rlxpyUpkTIx5AqavDgpAV/&#10;TObARc1+StgV3DJD7DwExbDzlwG8LlXSYLxPAz4WV/ScK+gqWBVy8qq1VvxAi9W28SHQwRPOZKmo&#10;l0pcX4CqMsC2SCFGiJFi9dymc3PhmBuWPM8I6FQEoX67CMNydTwjP0Uq5j1n8pscGS3H5aBXXRRn&#10;o1oF4nUVnvyswq2NRQRktgGPTor4agJTlKExPOWv4bHH1SCpBNgxIeumnIBHZ6QN0U7pXDjCiFqg&#10;PHVDBMBAEp6B0AZVic3DEeJiaTxEiU/uZyIGk6jjVFlc/j//81+6Q6fOo0saOnDFZDbAQFA7qOhd&#10;b+X+ceGXsEEUCVfTmE4Yn7okhXvbulb+bwAZNW8RDmnv5pH1ZR1nYhArcyvaW03FROALEM+jznta&#10;vOHe7+px95eERo/yjlKei69squQU5FQLedQbk3mszC7WKSsrYnWw34uhSyjGPojV0cBsW10kATME&#10;kDKH96S3iUNxiS2/M48pgaIRJRgG8hMO3Zldqeu0YL+Eq55UvM7CoE3gZCz+/GVXbikesdNCpGs3&#10;w20MLc0bWt7oNBxWHgCCQGv/2WCpcTS57slqZbUwGSrn4SpuqW53A6QNDt2Iwau2JCHcauGNTQm5&#10;tTzShetXr18evj1EKW40N4H4H33wxCn3d1eU9anCfPn69fcvX8VRfulqPOz7SQCkIJKO4ApoorH7&#10;8NFHP/rhoydPS7j38ngywux/9uhhq9M9PBUwBdxeef3qO93FvXtVenKM84S1xt9Q4czmIJWc+jrS&#10;cbS5SJM56fnavkes8ZN12KyrYNOXmytQNANt0Fl4HpuhzG+++vr10ekoqprK8lanpefy7MrEd2U8&#10;m52f9gJJxXImE4IyKggVOWwG/6GEBKRaTO2RN2hbx9XNBg52UTjEljYn2tOzN19+8eqv/upf/t/+&#10;r/0YG0YakbOxpN1H5XuHkAbfznaOxjRtmBWFabH28MG9x0/vAxTxRELUjZNF7tgCfAi0FtC+OkPK&#10;Wlja3N122Bk55GOVmwzQZBGOmB2Hw5w63M2j+Ebi8jtdPCHOGFjFV10SdJeOCjpdEnGzyM0opu7+&#10;ErSXaKka7VhzOJ56wuWyvx31J/beeHiGEmGvsIliH+fHwZE5TyKXUFEqWMxRAhfzuV8mKAkikEli&#10;HpLSKmZTWngL2NKiQvYSPJv4gRb+bV4xLJvdpdI+VXzw/lDykWKgC4kISGBgMY/QaSv5RdNyGWb3&#10;UPyMC4tQGx27mhIbDyHH8gh8FcVKtpMFVE6GuKA5DhyU3iZeWFKaVgzaEsqgBvX6dbpc9k07/Z0C&#10;QJmOWBYOSnaot4MJd8lIgorbfYiOHkVot2GJRsXnU3rd+rnCGEi7DMNx70YtVaS7npXrI/UN7+lm&#10;1x0KcQ6XbTb2rL1bz+ASYTj4DmfxXD7RjWW+4gzCtk/4D9765eg8t14cjYMKOLWj35igFy0zUJ+O&#10;BoE03I4auRzEcLN6igXN5t1EY2lhY3s7P1VZx7EptRgsNN7xzIu93uQcsYT3BgyF7EonXkQ+gMTC&#10;2QqVblFOTPZG2BFZ4OldyvfzcZKwHNIP0hg1iHM7gUOeb9pWJ7d0Ab2Xaeh0osMQyj4bnpnYNWtd&#10;LwxIxPjEUnBZZwCz3pRAA/UmtgfS5TgMVGPZh31cRiW3oK9YnFO4FiGXV4HkEiX+2nriTafiqe5M&#10;XfQsuk8PLf4bEfCipYDc0qDFEzFKpAzb2MMnjipton/xYv9P/9UvmedfTnrYqhl5jqcFx0xRUOTY&#10;Nc9uOkWDyTS0u/PwqtJkOV1hUxYf4OLvWqqscF4TSgVlielIwDJkrWX5HQnOgsgr3wydw7O8IXfI&#10;tRNnF3hrDCfD6hzJFQydIsAqSN16DbqZYJvQd3Jk5Ihxn5lgYNFkqKCeijZVwnfc5uJjnostIfRO&#10;GWZnI1Ic6gIqhEjC4vYYG+xihQ1t4CyHJngJzQtzK9bRcVkKhSwigRWnJfRK2xR/yPSpsLxM9mKP&#10;5pUxcYNzOyQpfxbqvsO6RZd6wNSyPVtu9S7WToYKsumw3/ffdbpbalIjh3/0j/743r09+7zbbtvC&#10;hV11LQFdMwDPK+Szm7fv3n777XfOmM3NrR//6NOdTTbVpbotjImy0257g4EM8l5voC6Z9Acu2rrx&#10;SRrsxbVGq7Gx8/j5xzuCfWtVD8wf/vKrrxqNzl//zWejAazp8ujdqXrbIAIw11y63eu0Z+Oh7t7p&#10;Fcd/rPrgonBtrwaWCv9JFZJjKdGPTqLwFzxq510UIfEZZvIeTmxCC69vfbCvv3lzdD5yNvB845tQ&#10;Jsnl1IoJ2MXp8RtTNBc4/heaHKBDr0QP5DJM0mFmh0EaVJZEMuaeFP3OPu2zPcCjc3R2fPru1emb&#10;788OX/VPXo9O3kwH7l1zvVSKZWZckO3COE85CTBL1lLx4HVKxedUXX/99OnDrZ3Q4TLn5ZHXaLuE&#10;kPFbNWBS0QBQyEWeSb5aV8HpPFCLGrWW69a3mDEjUOCHUivSAVKCP4Y0HKAm9n0ylMe50jQesf24&#10;mrq31JcsxOB2AcYDEOZASyyLqRWc5uaCA6yPg/gOKHSohCMHIBk7AQ3zVaBivL2UWOxkQwNcIwZw&#10;Spp74SCE5F2qvdxBHCA1E5ktZBZD8tVOLA6qQyqFspNMp9mNXkzdIVEcBqovxPzC8IsHga1azDqi&#10;hIpUhKDNViZ7Z0KG6xFzLPfUdAS80N/48QbvHI9iMRVDbu8hRbSGLFVxsqYMypkWlMmQlWZ4jFDg&#10;hgq2E11zZrG57yH5l7dM96d9MNEq2ykHHbmVQY+OKiKHqPfxO218iFI6sRjUZ59apyZDPiZiehzq&#10;fOhQu0EPSsDAa94qGGA87Z2EPTo6AxM48thVBilNP40luK7oRCwl73Z9RvaQlHAhBqJp3aGYkWGP&#10;5JXeJU4soJteEcnpqxfhm+EWO5Y5kBnM1VBY7XL3lXIhcOASTxBX2M10MCC2abZEZCUIJrYXkT6t&#10;h1ZGYlWC1aNgVx/Hi1LvlikC+M+Lcu+EYVs8fctCi8eLosmnae9twTp5hmQkmyvKDGih3k7o5e18&#10;uDAfJnTY0pkCZZU1eUPON9m1qLrypZNniIQpjFNwayOpu6oOmyNc7Pgu2hbx6dTAe13uHaZhQkzs&#10;Cc8Ba3d01idccXOE0q6nnU1zs4UwHE5lyRXLRvSsMAW98eAJ4fFU7Ppo6eLV6e+uunIysPFW/8U/&#10;/pRec5HAKmYTK/jWaHIlSDwTGrWM+ykxFlnQCSxhVWCPYUfYq75baBQLXO7DLw9I7Ijw+UAiqiwU&#10;Dqom1Ydo4FuWYyME/LQ/V/NkLOmWU1OE2pvUKRHHxVyB8UC70wJZ2M+ZSMcnLWPKVNdeTroaPM78&#10;fMhdrEREgrlcwuMAcV6KrAygFBansh/WQR2NUh9CJB9+/629ZoHGBz0qqyvMeEBIrOCCUOb4jzQi&#10;9gTlzxTHLfeSiiUgfaWOx5uBZWya48ZGD0+JHdP9JJnGSWhyWzmeL59eLr06RQjv0b8VXG7F9RMo&#10;D6mg1nj5/Uu/8mB3z1FAwJsolQIVdpCFlhb6g57r5PWrdxKgtjf3XASPHhyU5Pairyz/36tiFXN0&#10;+FZvJK+2x6pK9ID3rWpzsVcb7Y2tn//i9w4O7nfbre3tcAIdg5l7zOYvX3zrcj0f9JqddmaUi+tv&#10;X7yz2FqtasZp0c84tEzj7FieVQYg2p4KINO9rmRX6ToU0KUKq07t3+DoRniPELy2IKchBY364t3p&#10;2TffvTntaUiXmPV045sWEC/Ok5d4cWOuDMo5flSzSQxTVXM6SrvUr3ZHeBrFRKKEhZcSHkmBfbUA&#10;xtcvvhj1j1lC+FeDtMJZT1ZPmTDcsR7jihbsMJmTkegWz7/QOSPKK01aUuaLF9rz5082tzu2hwYO&#10;j1+9messIvCiGvH1MzFLIKxHIQQr8xT4T8jXiWhVnphcGKEF0i8MOSU4SCCu2yjOJeHJR4EUeXCI&#10;aypiZZYZpiKz1mgVIY6rQHkZB0q1uAUQgkAhmkfaQWtNUxU3jXShwZpLk+RaghOKLi3WsThKzUyG&#10;TdiTU5AkgITYmGjlafvDCd8LxpIOjjxAJ1SYfmEHuGzsS8c9JCPyooLdBQo3I9NIuMXtDG1dMFjJ&#10;dRHaJ9I0OeUOxfANE7okxCvDsNiMl3TmWAc4mmJtHembLezEcaz6roU2bf/wKUfRjg9bPAM45nEy&#10;5H+Y4xJjOO1ujLiUlulhwq10zQwnF5jGkFgWnwoyixAKH8/vOIcEcYxl1J1KO7xak6HYcASEwfBU&#10;WwT1iSzM78W6ZGMZ4oXnStW0BGC0WkiYELxp0kbD9GoAyXA9MyuarvMXDd7B6KB2s9pEqMq9qM5e&#10;uuIkhcTs+SQqdU5YsDS3rf0eznZFcJvCK8LzjPYNK4M4ZjSTMdvmRnPmKp7MkILiLJmzqCxhyEH6&#10;+YxUtDaLK40iDV5qtjp+UowElm9pti/HeCjBlgAAEdU4kNfdGi74mesylVgymeIvEEMDKEeyloKL&#10;5vS8IhjQJSOfgaMMjYnt4nSQsWM8ZK00hV16fPGlESynbgnR1vkfEShWB0S0LjWj0dyWzE6nt2Zi&#10;fDEd+Tl2h9oKgLh0Qw8TBX5w1ILQBvFSEpmwaEzjVYBQBCv3BJIaVRxVKILQGrToS8v//T/6JBFb&#10;IR2K1wJAFIVaaGv5mEGd0ubSwYXS4yIFeSQJCSKfYK6ZCs8CSJwlbJMhkm7U0Z8yTu2rEnfNxQc6&#10;dhlJrAAjFJ0KpgEpye2lUbcpe8iB5UNnvhXVfBSAhdwayBUNKf7EHmv4ynFNTHaD8l7tJwH+dh3P&#10;C61d4WYY7RXeaeDDLV264dtoXph4G6eOk4/Nn5BTk7GQu8LqiTtk9g8UQqmu9/TgwsuMiCwzPPdR&#10;RFih0hVvthh7eoX5FRIZOD9GOROTHrPZhRv2hMezxfOrpaMR0dFFX8bRREjgqkDAB48f3Xv0SFEF&#10;o3v2/JkF2Gg465cGw14ZFVy3xAw0MWEuDo+P/vqvf93vYRY1n3/wSb3Vund/+y70MSs2yH6OWaTE&#10;s/75u6OjXu98Ph6pVpQqtqrDjAS/09r8+P1PttptZ0nKl8WlB/fveeOvXn3vjYx0n8WjJxeEW3Rh&#10;6buX7yDDDw/ue1oZQy/BboqKoLguhcVlAOVgDTgUx5BLba/k0aQcI9pJOA1TMu2pB6jgqyyfDXqf&#10;ffN9bwTo8Mcw+tpx3onCjIfF5Uiy0Z3srqg2HByxL7u50BkOB+e0RjIJxsOTqThbOSMLWAhTQ8DJ&#10;+ITSSPjf7r1tfkru9eI9rNB06uCZxgcnc7B00HcpBqmIc+AaEDo9wQZ3pL5MobBjFnlefPjRB+SA&#10;ToXhaASAVboWNkbaCH+fPRcErtw8DrobDWiUGJllXLk8FALCfweDQbzJlNwOg3gc+P8X5kZ+kQo4&#10;63mtFpMh50rGJJhZPL/jShmjvGBUadax3dKbONsWl6mcL9B8tHzF2zpE/1nu7CKFLybcxjlRyUYQ&#10;A2IIGODLZFRPZJyBXxGthQbnGQsMcp1gUZmp85qB5Kau1Esp/VJXYxg2xyPEhFD8XeW5Kcf6gMxg&#10;4l4TQzhMv6h4NNkht+ocNEPOk0nIFg49DzUIp92Jb1mox25x/V0B3HJzhEyr2mw0HB7oh2mM8bni&#10;0eCa46pQjNLTY612uzs6EDN5SPG1kQYRd+bMCVwOxpWdUuRyOeZZmTjxkBOTi6AotTsLLJl5mqXb&#10;gi3jxTuy80I5LFtfCNbJnSyyTvQWh3rs+CRBuGoi6sQCn8KROZWI1ZhyBUt+dBglwoNSQyQ60oC2&#10;0S1jntvOJuQ2lPxQoWILGBDOS9HcFTeKSNQgEIoY7yJRsBG/ADDDvoK2Kclg9kr0iOmiH0p0Ejl5&#10;wIY4DsdfzUr2lAruzdLIAjBUEw4eKwFPxoU9GXrZ8C+lPsWBuuHqdjRalaA054I7h0XlGHU2BTDE&#10;G2AN2Zmoh5Uaev/YObqPjcDVtQk3MYoIGSO2xMb9gGHjEimmM4hsYNyIJ0FKHojjIYcsWxXMXvsz&#10;vHsVjYQaHLVRr0ZiSzSX+NxJU7407MBXE4fl3kuCBbJJYssif4JhJq7Ffxlc31aLQjlxwEV2i2jz&#10;v/+Tn1rQACt7y7Io1g+3huQugNy0cXyL0CVyyaJLMc7D3ND3ijKmOfKCKPCbLRJYNaCh7jKoMp5g&#10;oa7kRAisk69LvMfGP708aBAZy/Ret0r5BG3NHXZXOhQ6f2n0vFNq8xAF0xzGfE9ji+oaylpEoxl7&#10;sjgCscNJ1DD2DnGG1ZC47tswgBVobLKkGoI7LUoRlxFA4rnZjLk+w2+xdU0mtRd3eYdx20ZQDOk6&#10;Fh1ptYC89owtl1XjKnPHBvdIEiDOflCQINc8pP2M9cn1yui2wtR/YKLXHzkM7CVUhPbm1h/+/X9g&#10;3TpKvNaDvX3WHiY6sC9tkK+dafwN6wFixqu3h+++/PKrfk/0Q8P1ef9g/97+RgH5iqKntFG+r5lx&#10;b4zNd+ZLmcE4lvJMIsbRmre2Nvb/5I//8f7eDgDHD0did1naY+jspzh+VwubO3sGQj426PmuVTl7&#10;d6x+2Ox0Y4ToJan9QjR2v2OFhcXudMzLCjgTWnicMSuyPIiErjAO6k0rmjKRU/5Vtbly2j/5zdff&#10;ng9g6wv8GYhe43sSmwb9dJzQ08Vm1hiUvozDkb5xCesrUsT2uvtPD5bqy53dTndvs7XBCX6z3UYU&#10;qG13Gjs7WrI6LYYdj+lYFR7RbnZ2NvnjtTa6bnSuh0sYGgkGdXgmpMxqLyLGKNwt+3DWlq+5SD96&#10;tPf8I6IL4kEn+eX9+/f8T5llLRoIe/XedUlyWl7tbm/u7G4fvT3WNzY6m7aWFgUwIAYLsk06bXiM&#10;LSCi1y0x4bzlBCsWZaEjx68x4580+DH2WRieoaIsDM/PIxm+nG7v7nQ3t/31EeRnOjMQc4CEIQkx&#10;RJaCg/odasMASyFQSZ0vovJbnqf6IbPAIPtx1WcTHrjFksT1sHVzZt+dcXHSC5Af5QyAl8zLiDzh&#10;XyHCwDYDrQdI0CX4gSpI+oESLIIpy/s6J6b3xVSiZVpdzhQJkAUUjwwqoU2GhU41BEC4SZw8gRuO&#10;s1zcpTOKr6fqBazu6VpQsBAHXiG04igZYV0kW90mjODJtsZ9xaYpfJJkUTLy4ZvtD/nP4QY7Toos&#10;63yMa6qg17MVRQb3VRURh7BiscZGYDDw/5KtmGnknUcJYophU9Wndhq441aq7QplsenTWIoqFPXm&#10;cjheHJyvl5Cnks+t5ZhDaLy++HbyhYhHEkDSnFLANMd6FJ2856jNYtWV1x1LNEfwir/mG0QeWhBo&#10;vxz/QLy9fsznG8ayyBDMIqs20B4JB4QaAomCViVTPjG24VsmHUbjuDiYSHCPx9dd4mSeiF9KJb1G&#10;A85e+YbVlm6F7oMwOQWTaZ7cS6a61dQCxdaPQjF1uZmEZj7GfAq4BEUAlC/im6TWBTGnbEKm4Gef&#10;zte+WaB6dJlFZRcyhrEMgRRMD/6pyLrsD85fv7saqWOKkBLILKEujVRctrEBeaPeMc0yGooNjHkk&#10;uKxkTYUWa3yLBAfeC/sjFKB8s6Xl/+M/+yOFg/72jqJjAbiD1JIWTU7kygJVQEqilEYxCFKKOoxa&#10;HchPWBmVOqZggPeIgkjUdvZdUbnkIr0r9ILQukMDS8UCC3aJKUjCibJYbR/SMPfNCoNLVaPxnH8N&#10;NBPsO+VhDCZSIl+quqz6XL06U0A2b2ZDP7tRFa8mKl5JisL0tf6HSUowN1+5/7J2HRgGFX5DtahP&#10;6mKhsUXC2Em2dC4hCE+4XqVZuYljtG9Q/JNwcTxSJrm5onWDCdxBmeZMOJtYMkUjuiKrszdfOb9Y&#10;nS5WOT2c9U7Rr5O61qjv3bvf3Ni0p3a2dj756MOdza16tfri5UuVghU7Gg3CZSOyG8+EgSMq/OY3&#10;n//1X/8Kcv30ybPd7Y2f/fRTK/xObxo6zt+y+mA2g97QockJz06HPdWKSkx/V5OlU+88efKMvXl2&#10;1Pp6X48wvfi//N//H+FIiBG4vDjv91IQq4is5tzeQInbQ45KCys729uOV31SVNIR0qwvYeWmktU8&#10;TDMiyNl5mSuKosHSI12KmVxaFqVnjB5m46Pj09988XIk1Zq8d32l02q60DJFXasiWWdNLF5tbjer&#10;7ZUH7z08ePJw/9Hj7fv7Owd7QoAseiDn7ZS6b22BBcP47KZ/vDw7W7oc7WxsP//4h9zq8NuvZoIc&#10;z/RbvgPXjLJi3axoPsviIqvNhrCG7s62AVOIE4kITQwBsMfWdGu2u43f/3t/tP/gYd7vyioWyZOn&#10;zwzeeMnomF1CG5vd9NHhVC1x6Af8uhpaXRbAG1iRwGP0ttF4nPEMsy5TNEszE7BVN+Xufjchy8I1&#10;Yri2JJZUNxXrsvh3wEcMjfU8a4RUwagZuvR6+PUa2tjCL11v7WweH71mktZwVdiXazV7vIwlZDib&#10;Ths4QduQa6DoNeN/8GwsgxhwqF18JKdjNNlOKH3GICxnreiM8KOW2GKRK1dzB0ajDlHkmFdlzBg0&#10;IcPY21q7sr274ZYCosdax5mg+aL+4JyrOcGGGUtVyGhBWVoE8PG2LXiE3R0nbz+o6GpjyxwmUQmA&#10;cCUXnD8x9uXT+X/aaOsxvJKkh8SkMFu/KjBarVxsqJxjMauiqefuVjVVLQV4ougzrcMfIbeiF9o9&#10;aAgMKwRrrEh3emTKiZ/L9Zi5QLiDoSYFGKysN2l/HJAsGddWgLT48de9o/7kvBcUj3memt8Xnvac&#10;59i5dm5sIVzgyWu1/cleYL952KRQUYxlHOTbJOUmwE9Kg+Sy0APDzvgzpTJYjUzYV6k1XQ+JZ8/4&#10;Pl1J8AM70UxRa+l36Qbi6tKId0O9gzLqwuNmkNYXFjhxXzhR44vkkV75UAXtXIqL9rCHxtxqg3yL&#10;fjiUWPTXEIYisEPxiEI11AVzTJ2i6yUatDhcZ9amCAlsF+woaF5Ig6krQKTxCyuaNNKVZsJIIQtO&#10;cvVEZItVAJvtH1EAbweQHbGK9xXX2uJ0GmkH/WVNvKfFgRGQp7MW1YrTP1cU6kYmz5m1+0UZVbgS&#10;XFEK6uJHs/zf/ec/SKEh7hdPcjRiO6cGTRRCuPKGYIXLINoYDzIDy0TSWHr5p+M8Qr+GAoUBmDs8&#10;NVfFohdEP/RGbTmFXBw1gtmpq5R3VRl+rg3vTFhOyYlKHJjyg01TSRuWkUGIU2gqSdGNSUfilvPL&#10;0iTliaftT9wJTMlLlc7kAUW1k7+foiOBL9qbKKOyXZXR2IBJKIiJraaG44u0KoxnlGKd6C1LhWXz&#10;a7ADAY1rONHgsCx3U2m/bRL3k/dntxIvLzHFuGlut+G4IYmGFL8AHz0Z0Lk1Z5XaiRnLUBzFUOtW&#10;b3U2d+7v33+wv/9go7P16P797c22Akq34FH1+j0V36wwiDzv87Ph2cng6N3hl59//fbVO18cN31v&#10;Z/vhwz3nWqFJpHm645uhD3kun3/zzfHZ2YjEfdwzeCM/KsY/upnWs6fv/97v/U56vjLA6nbaljUW&#10;0MYul2gPa3lnf7dWj31GPM8LRWG9WlNNn5+cbbVQ4utp6d3xGDhS7NTfinRlM7PIIL8KfP+raj0u&#10;paP+eDRw0y0ivGQSu7Y6uZi/eHH01TdvU1HlIWWE1drsHLz/8R/9yT/p9Qd69J2djd39bSTGGrub&#10;ldrw8Hz49ujs7esvf/X1d1++OXn9tru2WL3ttWqT7e7V/tbak/vbTx89/Pgnv/O7/+xffPCzPzjY&#10;2xI9sNlY2WyuNVcW0XIMuB4+//gvf/XVt998NzjpzUdTgx/uipZUAY/jKBPH7eA5t9vd9pOPP/nw&#10;Bz83CqTAj+gnGPni6LwPS7hzurTpfB8rzCal+FH5VGrtWq1jXWmi6O0jWkfyWBTR0nLCuCEfPnkS&#10;Y7jry+HZGWnURCdNX1I0qlvbW1BViFlqVbN3tF+UvxChJOslqCB0otnF/vsfNTe37Yn+8TtCEC2i&#10;1mQ0iyu3QbL0EC9UE4ocWmxzUk7bDfF4jXwmcyNnWUIoYmSAGZH0tZD01+SJJCE32Jdme70yGU6c&#10;iGXkViRCLHuIdA1LY7xDTzhSM7kJPDj7xZCnoG0LlMXgnLDjkoeCF5NIHUeMO0tH4rLN3DDJrgZZ&#10;hf5aTJ8CriRQSZm5gtHsyDTNTeSglU3e7hWMLzF71fJ3UhNEPoVpyc/z5KLDVd9G0oF1UsqHkjAR&#10;4L9ElPksCirUFb8Sj00cySX6mavXHtTHqjZD8EyYYZkyFPeT0PzCVl/pnfUmMj5S8KOR+Otgq4Vq&#10;q26QVN8w49vUZ8QMd2FmF975tQsGwUsosv5VDiCCVzzYgKeeY8biEb5wa2WfGWZcuSAgplHpmfBE&#10;+xhb3TjqrJB1WwBkfwmHtJjy4jhHXKvlitBoZf1iMNGCKKRdr7q+KGIzyiNV4mA2mvXOkZRw4XRx&#10;qmpUOPR1gGoG8WBHJNNYpIiwSVoJSkrcoSnQE5UXRnSQy6jUinWlD+6wDVzG9TzYe5nQhx9Qgl0K&#10;vybQvKIh7WlmIHTJxWkmaSg+muahUOqTdVI0cNEnFQ98RbAtr8Dl15Ejak3wcXhTiM26rTBRiqys&#10;+IXE4SXVT6bHCddd/me//+BqfO5gtx0tNKfnzSK5YOT9oXOsQmYoZ1HlDVFSdSeRxR71l0kNFDyR&#10;lGYGaedTfU4GcboGaaqSL6ho2KkmdLJc5Rm5qN3i4hLT8bA8Yk8Zo4uAFFDLcnWr02KZaqdHQRmH&#10;NsOPWD95sb6XT2EdxwH+5lbmgXYfzyehJmFFJUqXTJDbf7zjapVWvNSKPkURad+oyzCmYRq2ItoW&#10;nMEAsdD2VWnpQIqsp/hHlBAB156tEjfFyHG9XitpRqTY2WghmWq9MlW+XTwazc8ul6drtd7sYjAd&#10;m6LAUzb2dqv17vPnHz59/vzB/QdCuJqgzltX0WmxQGZhsry9va2LMqj3arDzDJb+53/1v7x8+TLp&#10;pVe3Er7qVQny94toJgBoZP1payIuCh/MbhkOzo4Pr+axHA6eH0jBbLu6u3vw4x//uDS0vzUF50Ef&#10;cHJpeXtnG5/QWYvOsdXscKg4P+rZBlzUkJ9orN69eaPS2+w0bCpsveQ6BBKfkYywG6pWW2YO7Ogf&#10;P3t2Ae++GN5MENrsHMza+G4k/PDi8uW3r198/3aIAIGm7KaYXHRqXT3QpN/rHb3aIPvD4C3V4+nx&#10;8enh4eT47Sp9xsqsEx9T9jAXex05iwt7243NTqVD18UirbXX3nmvfe9jqaVvv/7yYnR2PWU4FHAE&#10;6mqj1yrts9PTRLywAOCi3e+dn2NA0KKxdcjmLlBiq93pPnj28N6T56l+L7i4jmxutUjKb0V1BkiW&#10;vVlRU5mGPahJ8mi9pqPDY6iOgsaqgEp5A64fhmE2N+NTV/jFNP6WyRIFvrnDW+3de/dtSA659U7b&#10;Spak1ezuBhBfX5u4aeo13VQUHUmeZv7lCXuDK25EawATh1gXzKNmD3oe/5eKMg7U7rTUQISmsbi4&#10;sal/zuw9oGsqaKd/nRJfgRJWR7RJYV/ajVZ+ouRyUq+VePgYYzuf7GInPrJxCFP+cVXMA0MXyVzN&#10;EZ/zfh3ZMo7+xVcwOtPEG5Q84gz4lle8n1DynEqyi3La5MRWn2QMk9Q5aKTzES/f5mUyVCzYVpBr&#10;Lqcs6K6WlGtFspJijKwlLqOryxNqRRehC2QFRrNQrdEzGebl4PHkRwzIDcrY7oV1qBQWHRs+IcvD&#10;5H7lelZ6Oc3Ux2gUpCNwnWAykRxkuBB17PlpP2KD4t5pWxnsIP03OqzVDWeWZ4TuwlHOD1UVpb2Q&#10;EN3gZAt1QtsMAHgt/cuLFtFZVQvpaWhEEyGhsS3Tjlh+BFG6oQRBKCjxDloH3HRW79PMPImY4GxB&#10;7vz3aZec+HH+DA8b8pZ36mbD27jm9tHeyFBeztXa7XxwZkjpNerf4vds3qBWC4EAIO8Ha2phCgVs&#10;U6zENybHbLqWmO36IvQPySfAi0apjf4wDG1wdAm9Q80puisuRF5qJqNRL3qgnrYRWqToKvngf5qW&#10;pHKGs6pkUTyQ1KSe8ifSCotDCi8vGuW4t2VQIBLF6NZRIuvV+9MBJjoDEzgPhxk6upxkE2DYCBtn&#10;+b/5e4/Xcm+7yG7hAGBaU0Q9Z1LMr5ZMtYfgcRNTHpmLIU3EewwQE5kOKgvCd+Qr5l6we9wFUjbl&#10;ibs5RqCYkxMtlwcackgWqGhyqSgO/UTHsX307IvhAAA6XdSC6yM4X0FXcihHNx3/Sp7DxtHiWIw6&#10;VZ+ej6oQjObWYZRFzZVu7Gauv1y8JSVJRKZ5h6OGeCAiErGeVb93Njmf4IXiEyQfbuZlFDqAZ8Yh&#10;CkCQQLbgyxGI2EJljeGGhgNjqmkX4yjxOTbWrLbPe44yF+Hq6fDiZLY0WWterNdO+32IjbfYanQf&#10;3H/WbHR++rOfP3r8sF6vtJo1vTm+Ia459gRbbtWEWuirr77kKeCi+v77F999+83J8eGg14+L0s0S&#10;0YzJsiLuV7/+HBkanpNQBv208fnF5dFJ71f/5lcvvvoaxf/s5K1xXFjSUalUfPSf/uTnz549vdNh&#10;FlJq/uHTddqytEd0w+dnZ71eTy7R8cmpYzuFvioolEf3+Oz46GizY9+hfGHraRZiIgmG5a9aGMzR&#10;iJg/TWfnABFXPLMVPbVTFs8MG1/rcHRy+OLN0UAhnjF4EBcHivZi0kPG84ZSL0Xewehw2FfPhEiB&#10;4WAqqxAIZe56d7+zvdfZ2u22eegVY3iVMaC21t3yCk6//ZuL0ek8tMBp/1SyRZwDz0ZnKF/x04zr&#10;H1nBqing/PJCfRBkMZVg+GwmW09+9Mw78KcUDlSDLFESMYzX0uzGEGqtghoATErWe/4mRZHbRZLw&#10;xH6P0hjj3OkfPWIy/YKCs9mRSF1o5C6G8XCUGQ1WXOyIUlqEmDydnR0NVtY6W/eeuKlt/mSqR8Ga&#10;qs2RrgFXFNvZFJCT8cg6IVpwu+STiIDzgmOAolvtOTXsQJyL+Qw/NgZW1gZZsfAxRxt6NpC6RF3e&#10;TCfoy/ExKtHyCzOencZNodq6PDLt4JRRjrDsxAAQV2EAesPwmzjtJrWVPine/+fnjAH5S+UuT70T&#10;TmvK6iDgrs3qKkggk7win4/rLBFbub405CC16NKKbaKaNBbxIUHCtzL611fKTfXYfOyYGqVSDDfL&#10;dcmIhDeu+U3uEa7QrhgHAYMO2EVYnKFaOH99fg2igy6OTNkfkzUSvqZIwER4O6MEccHD8+riHgoj&#10;4jIT0xpcEzdCzJKra62N9jovqmYdVaa6WptNzAu1dEHCSpTL3YAQQgg50kGZyVjd+qVwVRJr65CM&#10;ZIc2MM2FT4W9ZerlpeQcM4/0TCcTsyd9Kedna6NUBvHfhpsqur0x3V0MxZNJFp56PE9SU8NmPcnQ&#10;mzOIcI058o2+xGqwywPoOZKRYsCGZoDTWIehqyom6pV8ZmJZL13RU8iUvENAXml3NfpKCcadF6QR&#10;ZU4ZNCGAQuEYhf0cUxRAWJyzLIRqm4OC8ih/iJ0rSpGqKNPFcLiK+9QNZR53AvnRuDNurTBfXOYu&#10;iuCKwUNzb88BFbXMk6oGKGhv8ZRJilGadZIv9EosDzcQb4+15f/u9x6uuFiQ2LADyj2XHJNkHWTo&#10;h3OShOj1ph4za425iB+DgOIucXDHeQhvJ24BSfkrUStLs6mOpMxpw7AqvHti7nzpjJeMpntyXWMq&#10;kL5eAKjyc2H5Ymo67cfGXIc6L7SduPzx8S2msSQOuBIZQUVInrdeLd4teBQRoHuUWKQoK/Ikk38Y&#10;prG7Tq8e/7yADdsHm1Af2MzqbYPDn0c0m6VdyvwyLwthi8d7rFHS4oa1EbvE/FvG1daO52s/CWTL&#10;zL9GJ3aRuMKlk8H8eLyw2NmbLK8e9/omIoPzASRvb/8+zw5izY8//sg5aKTkU5CvAjcS7hbJ/vLL&#10;V6/QIviUuyzevX374rvvXnz79enxSa7wQO5cWWsmimwpNLgEUq/evoPyvn17/v1LRuj9b77+zrjr&#10;xTffnR+fk+5mppxOY8eF7ss8ffj0yeNHgQUzQw5uGllJrWqSL2gKZ6LZ3VjjgNSoTK6vTo8Pg/7a&#10;XhCSGOUsnw+G6bEaXfQDtYtlHcYq//viWKl7wBmPHl2AMp3mDUaQWz+3oAnwXeDZ0fnxm3fH/ZFz&#10;JMN6z5JQQ1vjeTOWCKIrBjsNbgnTkmyUCaDfVJVkrO69ml49f29vd7f16PGj5u52kHLWuLUt1Nt7&#10;j99noPT9F78aI/5pJcbz/um5dehyZN85vbweTKK9IQrCLLBhS8Fe/BM1hdX1B48efPjpx81mBxcR&#10;PpK8nCiHVovLVM3/aWmZpN0s2EXc6LHLJrYeKIWRpqlIkpwcVyWc3gWWuvgGmhnBuV1tRpUfeHXL&#10;MAmiG1QqIxhu5RdRcDZaZ0dnsIjR+cnVrK/zzxlsypWEp6iGYSJmS24JMMKgP8A372xs2OoOK5QQ&#10;6YL+oXpzWSrPiHkJPzxJ4blA9XRjCwvN7hYYkqDZB/PCCXiAY+ivkSGFOengt/GX6q2me7oYS2nn&#10;VoajQYSwgUkuwQweHT/JXMH416AvIwFhVFMD46QcmRVIvS3lilFrizyhOIG4stgKOBGgZ4kjDXNA&#10;K+l8Lx4T0XbJMYjRVe5cnPNgGCl8iKuU8Phs5tM5+FmwxZJmne0Ds9H0RMShSwaZqmpjXr/ecXGp&#10;IRMjQ6ym+qyEcxQFb9j70Gjf3HrG2dM8X8/7jqtLVK7RSCwQQR/9J55BcoKi5YN+prmJDegatuHF&#10;1eRifHp+OemrpVxrbHLKPB0ThKsk7kOYHnqP6FwMDnI7x4y42CXGPErTgRldfGlXW82uQoK62siK&#10;oPZGEBGweMYWAeSBlZ4UQUD33b2SBrnOkDoAXybLZddGVxYEbYXeLHlDGcJdSq8yMDb9iRtuxiBx&#10;5IvVQQmCjGW2sYZFUG84AunpuHBhd+nIbyXvWAFulNQW7GEFwJHnxenKkja0DBNCgev0S0mbbq/W&#10;3vSDMthboqjVVtYAMIuL45W1mduXlMrHSP+UdD3fwCdJViBMDsgEw765MS9Ihk8AtNm5S82qKam+&#10;6QaQbQ31IcTDMdG0XaPjjIAhSQUegQusWYfYLv/vfv+hS63AuuGYFs25BZ2jjQ9LiEhFJYIimRFt&#10;jB/ujM607daW4yfWQMmUVlVmwxTnqLAGTW6dqLGbLEaPy5fqQU8utlDXAuga3bYdUrTcGfMoYlRL&#10;wIBoyCyFov+BI6Q6CRwHbciEzBZQ4cLP06KWcEdNsuVL3Ofd5TgonSy718R2eV8m9WsWwTJdLM4I&#10;0RdZAqQA2VAFE/8YmqaUffk5qsdgksWUEeJRb2ReFecVPvzNDk/Jq8tz/TTSB/LI+OLi5Hx2hibR&#10;2GA0be8enR5BXvxMR8l6rdXa3Hj/ww+N3E+OT6QtdBrNeDDfsR2KA6jdd9I/++zLz2l7T0/PBiPY&#10;UnCJeJP5dunqLj58/zn67auXL7/76tuzw9Mv/+az4eHpq2+++erzX331+a/fvnt9/O4NVmgOGp7D&#10;9x4++ejTklt/88H7Hzx8eK+YbpTA5gDh0XMTLUSYdjVv1Lq9fr/T6njoZyeHRZa75KPmRCMLv1mc&#10;DEanp+f7OzsKd9qwSBI4YK2ISGah5ARA7UvsprjQYe+8kLvS8yfdWbHvBF1BbLtkh5MhTeS01gwi&#10;2RW/V6YJJgehmeRWzODd1vCNdduhQOlgJkMXyPP3Hnc3N3b3HnS379ELccol3W1v7dwYQa+vnb39&#10;Fl3sYjJAJSk0gVRVglvPTkdBcHlJBp5abofLX2s215uN5Z299geffPL4+TOxMxMCFh9Lm+qKcFKJ&#10;vQrQTZg5GZzJAg7BucsQ0qURtYp9ha+DyeBIcb+qrMIf2tyKIQhyvEpTAdpoiVnlJoUyPkf/idOt&#10;IVanAz/C7NnY2nW288l15NqluFwmkuF6rVa3798HFMSXq9jX3snDfSw2gD4iQx73mNMft6qQSNMK&#10;cM9yoysLmWYpNbSY8QqTPhoPxJTB8XdaTlCeQ66494N+LCg1a5iqmQeow2eoaPzcMiJXvrDdjH6L&#10;A4W/AskqJXTgGjh+BMtrCj4UTyNuNlr1dosmGV/fwM6JjRxKVxR6nsKXdXJCCQ38Q1SO/jSSmgjW&#10;NAEKWf0XCpye31FuSlHm/bH1KAZeZuIxJYCeYfD4XsmeyHjbW1jknh40ctUGn3e63cyjl5Qm675J&#10;UjFDa2T/wQTPVQHt55VAQHGiqPB9XYRazmhBFULFDKkE+DmQEetj9alJ1n3pORxSAHEtF3gz8YV6&#10;tVUTwQaChqMxvn06Mxm+mC2cq3RVmONm+fGGYAu0KgXeIRAKye2tPJ3IHxKhrl5mqp1OQPPkdWju&#10;0ctCJJ1MbK2ckrdco5KZAseHfzpIIBXAfn+nMMggW9FtOaPjApcX4zTFNClecUFNQ7WFrcbl1Qet&#10;NY2FS3xaUQWEXxAbnTJyKv+NgZp+OvMhR3a8HvxrOMyhLgTPjWWUyWURSkeFQe6ThThWG1Sb2Cth&#10;PRVrGE2jzSRGS80kR/aSYUH+y/hsubyv6o216cWA2UN3u5GBlgr0ztYdXpWtlBM7yp7gaBm3q9Gt&#10;bbu33mYYv7r83/7OftE2sY3UxmjWQPCxkstM2BTPR5qqk1LFokjF4C6Xa4C74q00dNCExRIvDILt&#10;/BuGe/D5qLVjervGq8A1ZVeVDLp4gUJg1mschvV1kVhiguVCCpdUUQLOy4jCzNPFoPEEbttZJa/F&#10;ABhIy2cQylkpsfNUK+0Fk3KtUdzUgidlwu/ijPyYo1OIpxmQhggUyMmjY60XTb7bPmBaxhi6JXWN&#10;oUgwPa2lj5XYU7OGJNN7jcnAbJDSKxAmdV3FUkU1OZpfHZ1f3Fbak6WVCT7LzfWg33cU1+sNRhJ7&#10;9x89ef7+D3/8w4QMdTpb7ZY0jXQTf0se91nPz89//dmvvvj8N5C9KMWwvf0ZoTfW+ww1G210fPr2&#10;zdsXLwYnx+eHrwdvX5y++vrdm29fvfz88PVXg9NXs94p0pfzsMzFsYjbrF0oY06Oj+WxIVugJH//&#10;6tVXn33JgNUU8iT3IGht6DOq80iidrY7zXqlP/LJF4ZDDVWOh2SjiKJkYNEfmSQjRDe4Q1bEy8bZ&#10;1bb0tjtbGywWQL4ONXT2NJtLOTTjhGvzJwvsqolt6yUM+5HHR1QQDywMmpEp0Why1hsP+lbQbDay&#10;zdNzh6alOyENm1wi9r3/wXtYdtsulq2N0XCAow9FZBS2de+hFTeUQjKTezk1ivNPloLqYvajSvrW&#10;xvYGMsYm+922mwM6Z+fcv7f93nuPuhvbpiopEa1baFryLtW+cTNwN6QaKqrIanziBeMOp/1epqfp&#10;LpSBjumETHtKNLZpT4vTqHeHWhY/MHe/IBv0mQlfvXjuBdAwKyumbcwDx+eQyYEl6ZsmmawMOpFb&#10;JuO+3Sr/6eJinJOOaW/TOqryzYrJYKxq+GSyo3ChTFwjjiQZzcWPfLHVjUbn7tC/ZBwgHRSAVIIr&#10;UKscQ6DTHFK6BXTccMqSSAyIq+A/XY1xDOJqFtfRaMp8nmTU5sq3dxLRG+Jd+NYGRYiLkaOQzBpV&#10;C7d1c00GQ38HuhYN0K314ziPHZmRT6E3pr1K/x2T4lCYwB9+iIPF7yiwtC3hdom7BHeCeMqv3EL8&#10;WA+kwzNQcJpU6urWuerSi0HxNBHTExnapVQ1J57ZLQ65Kn14RtFxWbIsrWdFPfOzi+lgvV4N92yl&#10;ocDNyEdZ4F0X1zhArytK0ePYTCqgAbybMB81ZX7aZWeX+lW1z5tfixwOnhvEb0okrsUcMXUwP0VD&#10;PaFGvprR8Xg+MobVokR7yfHBvg9lGkbmr9tkmSdJUy7s08BF+Othm94MpWAn1uYaUzSr3fzN3+QM&#10;hHhpQD67EMB6l7ZT5Nnx7rdo4zccxFiZ5igEXI4jx16Uu22pF3i7yId0juHBpxBaROP18RRi5WZ1&#10;jSKKNm3b/M5wIEIeUDA0xH3pwubM9ePekZ4hP7WB5LJWaWLkJRt+UYeTo7PZBN+uT0eYd8HG5WtE&#10;4VTc91wp67UFrH339EVf2RTatteZ0sq6NmcLkyPjsNLyGCLq1HMC+5bL/+x3DiIuMybCeZ0N05KV&#10;dGLXmmKYaABF1ovN2RW1kD4j7LKMKEQf4SMjZGQNloJYHRfwNXGuijU7XWosi+eYYy4skq00unpz&#10;Sr10WUV6lLGWidNak/dGqBBRX+f7qtXcNIwD0kUmm8N/R3h+pR7kkt1cDs5A3pwhrFeuGruImBtQ&#10;ly/q5xQSSkI/IsanRVvUnJp4M8KKo4BDUDWTGUKslUryj4WlKcj39PViPeXsIho3HYysp0v1Y8zb&#10;Z03Z6erALoajm7P+9Vp3f7W7yfP9fMhSyGUO9Fzau//k0ZP3Dg4OPnj+jKWQvXZvdzuBhOV+Cteh&#10;KG/FDHzz6vvPvvjs9avXRuKGvetwOGCNo/NyXqMMXbxorF00lufNpUmndt1anTXXLmuLnsl49Xrc&#10;WLiq3V5jON1ejP3zZj4aGS69e3P4/YujV/Igrt577/lgMtza2/3+1es/+/O/nE4STdCn6RN8I4Fg&#10;Nj87P7Gov/32e3Dc06fvmz9TItPlcOpTq7CtjeX+wlIf+24+OdjdAFEmWzN3ISf94ngV6aVEkmJM&#10;Wmm7HJdUltW4KfszADLf/eH9nVZ7RcKSEUKx1gvh2FuzbfDc3aDno4lBEhOK3nDeB9mR3EwQoG72&#10;dzoPHz2Aa7E0bLRbw/5w3BsqWvaff9p9/uO1zsHq7eo5q913r4NOTn2a5e3dbfYtr171+yeXp4eD&#10;l98d8ot/8/ZNpXb7wUcP3nv/kdtO/gbOeVZKMVOxW9WRBYEPozP8l0zbl3FQEguSqBCsVVqN+L4A&#10;5CRzWjGcITWjRGCQaRWjjaZt4pCic/ETJsOpCtlSwpCw3Zy/DiG8Mt1+NANJy9IorDbbXcBOq7tp&#10;SkSoezE1gLQoaH473GnhpaCSkqTmqgiSlggwAg8STeP4m3mjXbmazuvQJ5NUebQs0qfzaNcodRQ3&#10;avAyA8y+NChWJ1/Na/yaq0nDK+ay0RjPByNHxXgwjbeLT5ZgIece1J0wyH6LQUXxY0yoGdWCS7Yr&#10;PhmJJdXd5VxtMTHewIbQizhLgI9VC8R5Yq4UUpXdowxeX6QJSd5T6NQmdtPcTwkeupAQuNptYjBb&#10;GoqqQp+Rr6UG10nPFMfDE17tMzwnVwakFyvM4CLRUzfN6G0M6sFXQ2lcg3w7ijRffRK7C5s9XEfi&#10;1gvzubYR9rCXVBlEBlS24iOOssRrqjv1EymLweOFf5iTPh6eCVLmkAquRw4aiEJ2I4LtbNRKvBuS&#10;SQToD0WLrVmShpAfZkO2oGJxgkbGRCwJmXd9ZKFxx/k71pG5z7EHM8OMO2umdUqI+QA85qki0iBV&#10;r3oaRX4TXTaAJ45VESvxjg/zIQ54Zq3q/gl0P6hGIH3jf2pcuWVxekOLI3qst5tRvWqO7yK9LXzk&#10;5UyEsOCr0QpaUYjZyeMpg+yo20TFx4EwtmTFNQTdNGlGWgKk8zxYbKRKcfDxpkqmiPlrSRrBDgkR&#10;wi8I1lsF/qFYluwceJXEQh+F4dko8tZ46iJQRoPMfgGvkY4nodsBYszc+GWMqnUM9sXlf/a7jwLF&#10;GJSHpONbZu7ns7kMTLk0LmEHFu1DGBeqEfovUxklZUnBwq4JB844wQWu2dZrFFF9bDcySUzyXEBt&#10;wX7xaY7NTNyG06EZ7kXcSFYi8kEJCJ7wey8XaQZDw0+guG668DiTTHdnu8ipqt6Mlw+7s/h6pSvE&#10;1kXMANEj5kVTpy9nbOkWQm+IJP3aS8+PUJ5TRsXrXxJokqjClbjTJifpK/m9eTok+kznlm7TBydi&#10;3BMEXt00OrFliQvk9erLw9nN2sYKD/K9Ax5Cp2fnk+EAQYUeSVpVs9462N1/79mTQlnBVKpnrxTJ&#10;rTrBvOyrr78+Pj6hBXWAvvjqq+n52fzsZHZ8OHzz/fzo9fpsVL+Zt9au6+aa0VmHv2BSj1KhAVL2&#10;llTmpLzYBB650qRRlZ+qVe7Pxud2CfMpFrPfffdSYWncpVg4fHc4nnDy61UJG5fXGPnIoUdYPzo7&#10;VXAbhs4YW6nhRwOkNjMYjZ+hNGWo14oWB7t5dP9ezOvCdlscoSSPJ7Cm6JqLHjPo5OJCA8ZRzbka&#10;N2VUHDYyterOdvfh/XsHD7D5GoYaVJX6RK8n/asnn/onrwEM4Ydg+kznrNuW7+9sPny0L5juwdP3&#10;11rN/vGJwnBj+97karW5cX+10hlj6J++Oz/+lgSWhRLqSrO+2Rv0f/3rV0grs5vJWmNp9373J7/4&#10;6A/+/s/f++A5pN8xaEA+HI7D5opEydPTGt8cHDx03OikXMFmJJeXYXK6HQmJ1rTPlUa4OTB6tl70&#10;cMs0nX6jU8BMNEl1CBdJY7oLJy/slAQ1UPhl3lqUkoaTwOEYhUZu6NhPckc0wvFH4QyC9RRXpcWr&#10;4TA+ZDiEMVddWKILjt/EEmIbOW3TTzJvi+6nmDxNB2O9H+qMPQAesr70mWKnSgKUH49ZA5pCX44D&#10;E65zca+Eq8FsdVeh78IlIrhIVR5BSUmsjmhBq+akSL6Xw26pGrPAhVvWyUF7FhcwQVzeaGixTYpv&#10;SfzevEZkFpODzt4Blo8TK9ZCYfGli9I9K31C2ZZLQbuzt13pNphyrzcrK3UA45K2I5Nm7LVsdEW/&#10;wz33+6hnFbFQBrJDJz0bwxtgFnskfzzOM1rzEGJdipDSa/7FDm3Xc9IVMvrKAJ1zfAfLvc+FYWmJ&#10;lj+f1lJLlp7kFI7yIVoXq63M1ONNEnUCDv46/xX9P0t+l76liDDMa5oMthDK4o5VhNEybGSPYgUg&#10;i6Wzjid1rqWky5eIMg+iDIoKqptArfi6+4yuqTQ2CYtB1kMu8F5YQJuyR0UdV6ekIEd1aqaUCqB0&#10;b5FzxmtDKVWpXEynFFvOrkSpZb6WSEOTLT8weB/GAT1ZxUgSAJX5undliFMgpdi8RQ8b/rPlofuy&#10;pJMI6FD1smI0nHBP57DBWVyttKHgQJwz8RFKifTN4ZQDYIGNK/5r3+qOy25so9h2o9FJmy3lnE/I&#10;ke53So0QN681Bhkk7dZMcslHY7F6xfVFU0a0FZqjn5PIUJEMy//4hw+Im2MHGL4PybG4gYikjQf5&#10;ZUwtFBROEEunc8nJKhr0zBdNTIqw15ZNzGti1w1nE5RbqW92bfK4wSaE485fLXemC8wsGpwAPi4e&#10;1H4Y/JFLdCiNeFkZM6s96t0740utjtUfA0v3rdJejx1zyqXlRsveCwNnjW8C5jcYMHNKI+3kkEQ5&#10;tTq/VQFZRpmkQWNxoYym1hpNLRU+W6KDnIN0DcjBK5KQXHi2YtwEXOMwwJDg1UUWWXlNdkyd8NTR&#10;vlrhBvLycD5a2tx7/yfrrc3z4eTo8PDs3ZHGCtqDI35w7/EHH35yet73VI3nNjc3zPYSF5pm+ObN&#10;0cmbt4fOu42NDdjF22+/Pv7284XJefVmur4wrq3Ma2u6sRHWC7n8JRB3d2dxs7nzwbOdD5/V7u1K&#10;dpqurhwOhi+PT94cnTKKOD46tScxTh7e697baW521rhpy5xW4xrsg36OTo9xOEBEvkU/SvsFRGzX&#10;nf8V3PrRxx87RAb9c3xllRQGFH9YN5G7q390iMpVvP9v3756QzfYRqbb2VBlBRSKrUtQA6yz4YCI&#10;ZtpGqgbVAkPNpePQU6wjtSjxE289ePT0J7/8+U9++snf/wc//5P/zU8++mD7YKf16P7m08c7BzvI&#10;jldhfcdqIFQi19yDrfYHHzypddrbDx4t15unR2/mgz4uDKZMZ3sb3tZ799V09HZtBfk7cyBLhEZV&#10;NsrT956+98n7P/6dT3/vH/z8Rz/54YfvfWxokUl+0OLwjJ0q7BLitXblGa8Px4rpkA6UkankZK5T&#10;nFxqkpibAOHk1ER/GjEY26319EMoiLK6hQjbB8ANSAP3xgRtB0RA1EQ0XRmPJqAQV0QUss2mFdus&#10;N0eom/2hnUJYXgi9zrW55ZWAAN0VTlqJY44tQpIytAJh7YQ9w8M8sYHuVHsKK3pNZyOQyfEHfojR&#10;Af+hNP+h5J31BpHl+G4EJFwojUYUkrWarFuFRdz/0BNgLyFYrCel109WSK8EwHSFR9UBx3FQRn57&#10;g3htH9SYJI252yQuz+AEeyQExNDcnBSryctFlvN8JbbwVJlf1QyiElAXbYzE2qRf2wV40M3qInyr&#10;3WofbFOdOCh0SHcQDZjPb9RDFaf1xEFq/fRhMUYKgkNT4dv1mPPxXHaQKQ4C67HFGzH/9CQx/vXg&#10;MRQ1CIhAWKU7X5idMcDj/BqoyMXT3ezmJNSXun5VxOm0cmGDeu4yS8KgIIxzvYWUrKw1AcWVcFfg&#10;eSd0JleK2p1UAXdDZ6ADcxHgCWsNamSt1VaXUrV4agRUK8PgpE1HF4EKcntBqj8p5bs7CWiW+sfS&#10;Ujf7Lp5+ZFvlKPM+Y4gRW9EMSVNo5LsVbwYZusMRtgHvz2Ls6ilRNOuwLZ+2qWpMjFXnyjrMrlTY&#10;+KjBBPQaziHztbh5F/M+vY5sA05Hid+MN6yk3GGApTKHdBNPr6gtGxmGxP9tnvsvQzy+cMmYA9WB&#10;Y1PHe8ch7F1hR8OBfR5YYPpIzGorbGGZnem0P0wgS5y/40DCw9KPh2W54BdGEwnBXno8/9dXseCM&#10;dfFszeWX/+mPHseA2iykJmq+ZCHFjRwNd3UMQAluaumD+JNMhiRhexgREeHn5kFGvGBjhT5eSPPL&#10;6Vf2Hx8EB2KE3OHfjizhvdtL+SrxPXPhC5Q08Y4n1kgQT5W3bppBUyyRjC1jyXRgYe9b9EqnXFBh&#10;TBZBRupfqTyLiwT8oUlG9QM9YMCFXZad7J1HAp5hSK7gEmiff+/3b+3v2BV1PBwCFC7smc5GK54R&#10;Yu7ScNJiIRzGc1KqChEuaqsWC9QVPsRsihZOeou9+frBhz/eePQYzn98+O4sXq5jb17zxY3nyXsf&#10;ao8Quj/68L39e3vhKkTnGGXY4enpl19+LTnq88+//bP/5S/+4n/8n19/9UV75WqnsbJVW9+srbVq&#10;y2RVgFWTd6Ol7Xv7n/70Jx/84Ed/7z//pz/80e/8/Ce//4NPf/jpjz6ut+GlWpY17gyEBf610652&#10;W6JA4tKHkqQib7Y7q+htC7ft3e21OtfXSYZJ8/np0fmDRw/r7frjJ/dVc9jhg/PeXSIDZpdry7p2&#10;ANy9rOJM6JulmdeCPTq4d+/Jw0q1ablncJ6KbeH87DzxKMscrcTZmdAEH/DGcnjhHJswVpsRXTgz&#10;GANeiUXDuFhvV5t7WzuPHj369Ec/+PiHH3NTozs+Myrz5Vl7rCw9urf9wUfvdfcP7n3yo/Xu/tG7&#10;1/3DlzF5wgp/+HyttY2vOhtNj7//HksqwXkQiasosp8+e+6PtNpbzcbW1QSqDWlIUK8HU9wikwe9&#10;ijaeEzoG6gGo2MQVLmIJ91tmcZtuPY11RLIeUlRFkSBewu4Imcsg8xr2C8yA4zn9w0ef5NZPJlmO&#10;V/2ARPM4CjkplG79gZKF5AhIdWHiKyZa27S1v5toEGdtCQEMQ0jxiOFLfcE7VhXmxJ/PRTlYic2G&#10;0fGtgOD4DofOHuSjBMssuUdBck7SeNjYDrn95uE4F9p7/OzneA0toMLKakM35uIVEN/ZkGab6NgU&#10;yMu1uFEHRUtAU+i8F8mRyhUJOZ/ejHssq7AftcXr10aAicNymDnBoF7hIiZR93bkTHNQaaXL2WdH&#10;O/95NYCwuc0kJNFGKBduXGWLb5463nEEJgvfsEhK4ofkOSmy8iCKAVI0bekAuIiMgTF3frggkpX1&#10;0P7nUxVEcoN83vjp5S+E4eOZqNexTgwfuA1RfOCwOOxvAsMaVoGA0CPLxF37k5miMYEO35smD4VS&#10;LAkFiSUOuTQd03LVR3Jz+IRcKgyNnPcgcZf5XaRWTBNic4B3MYx1ZGaVmckFVChjPm40/GjisBBZ&#10;Z5IKQ27LH9KNwhAyuHDIeekRISQB0t2s+AJnGfIVP9q0aWgfidHz+uNfFy1n7jAL3BfGpyk661xF&#10;/gpLJzR3PfByvaaPTCh5Grq88hD9I0JNhg7U1yQP10anEB/5TGxCAS8IZC6qwGTeHEeSlHjZMVeL&#10;8C1irqu18B4y4rzBn/dG0d/yXyTrQPa81KugXPOpz5N8Kr+95pNEgaj08UtdvsYwV6OwwyISjycr&#10;DRhvKoZPspbQiZeW/4tfPi3HaFBj/S/+6gpxFN4yd8OUjiWaOJKUBMKqNLWWrPGMyeACvq0vZLDr&#10;YYcuss76pT3G5xhNUorVYPELOJyRcVOToVxGOZb5IQqvNVSvL1RXbiAqE4OriFGqaAkcNK4oUqBW&#10;aYCAAZeA37D3EtJxBUle0elrwNMdBRqOqeYFZT7oPHriO6FCRHdJCIuK3mWOnh7jPp7JoYRq/sPA&#10;VazVGBSHT4GDBlGJ8WOexF21ko2e/x+twNLSeDAGoZsNn4xX2/c/2Hr+sUARiU1v37x2GzmC683N&#10;g4ePHzx6DNJp1mubGwh9LZ8KBQkvZkYdOp3/1d/8+rvXL168fjWanp8efz8+fXmA1ShJ4/gdDXk0&#10;0Vyu12vdZnOr1YTeMz7c6m7xO+2f9ufD8euvvvmz/+F/ePv5F/PDU/DETq26ub4iREMGByIkf7Hk&#10;Xq8tS5//9a8+R9re239078mzDRZ/jw4O7u2IZtfmOyXN+6B8SYBcWd/c7G5ubaAfqk5CxUvhT8Nb&#10;MyG3by1o6H/JrbsZz6dHRyefPvsgan4VwaWANSMzmK/zVf1R89j4QlvbIVIurmsPkDLgEarFYpEV&#10;FbGKB1vjakQhcN3psGrQxDrcJuvRo6++ent45jlwJ1pdfLS3SU8Wh98LwttG793Ly8mw1qgRJDQ3&#10;99Zqzf4ZF8A31wJEhv2c84EJzIrcfd3V9RYURAcc8Krs/sRPXIpmCA+IBRtuOrexRnu3vbHjPi6D&#10;s5CtY2/KsA6FQcCPx3RzNR73IrpMLHB2voPIU+pu3Uuk9tpKu2vCjAw4ODs5UZiKYfZBYrbpgJ/P&#10;IPel4Fve2O6ot/V/I7QUw3MrL1vJI5nhF88AAPmZSURBVEnKbD2lYWxfrWNPPmIDp28BHhwQzqVs&#10;rvwt54jYJ0XFJe61SUMR6a8Jq+XRF+EUwCdzORftbavZWq1C4KkyxyZm7mEmZ7fOaFdkHM+dZOHE&#10;JsLxlgo1rolORgNIxAOjDtsvCIgzSr0ywVsGvWWsEluaSEjCjQmj3Vf2u/X+7mSELnUxdWjkmXyD&#10;BPHS/gOmYk7tJbIMH43iDg/oGvcnZ4dH4GhPAqoZFp9xRkB3B7C2PRz3JJcG3k8Sl61R8kNC+mRm&#10;iDvjOSAeuh3CC4GIxPgb4ASlMvTThTmLbhudBjKD2XUkeDb0qjseaHVB/aBFNbNSjqg84hKZcDre&#10;vjEKcD/gJ3p19c2mSDcPOlp06JPGlt5+DKdybBK+1pxvrMYMVZeXJrg1Cg/nLCZkFgAYO7hUwhPS&#10;TaaLWtSEXs01KJAv7kFlCl+YLdZV8QR20KzHCCrmJ/Es8FJyQTCeKImtaeWCThs0GAAryWZ2fRCo&#10;YoJXqsKw3uN2EvAwVVnY15n43MKYUT+d5eLSXeT49bdCjvQP+fx0UTcNEzrAzW9t8jN7tb5zx/uu&#10;3qzsqCROZT1kYL8E4goRBE07/aWJbKAGO2w0Gw3Vx6GBRCjHF59CeRZ+9jKJoUuLOdu6RZ24GIKi&#10;mImYoykEwzOPOZEASoXP/AK1TOVGD0dRsPy//cXTSHUcDGFTBVsjO84LJX/iuBpiQ7DBuC4msxab&#10;/jrJgD4TVhKEAhYUn+PUzGs1FUf9fMTlcI08xmKjy1RfuqY9dAvib/OYOYMYCGFG9InifeKxhk96&#10;E45ZcHUew5clb1AJ457Wd8XMTpdDIYdNhogJMHBpR/mB18hExM9nfgFqtkKNR7y0yfBawRJWeQR2&#10;sJM0TDGPsm6sS/7HyadRAsdJNRHBfke4PlHE3+U9h7orfiJtd4yhF1cG84Xj6UL9/rMHP/hp595D&#10;6NmLF9/hKExGBgk0EPCkLsKBU4axzsMH9zGyDKcKMTRUrK+/9Y9v1NpCWh482FduXfcPt+uO4En4&#10;JjkPHJRY1Ap3Xi4juYqX4zMKprPXbwfv3k6lxL/5bnry+npwuHRxfjvptSpsjTrm7R56t9148uje&#10;hx8+OzjY3dzb18B/8/XXAKRPf/Lz7u7Ow3sHHzx7srPRGcQuZc4JVAi9tvTd4TvxH4iFLBiwEsw5&#10;cN/xoJwOYLDRoK9OxtfLyFbhtbI0wisbDB89uDcY9GyRrOd49UFnEDYLRXiZMHFsskjqmr8QN4dK&#10;7qQ4d63GAqeEuhaAPtbhZPvejzbDueoa/OrFd8xotHG6qAe73afPHwX1Ihwfns2GLDmuHLu1Tteo&#10;luTZ4cug8PTdS24dOWvxynhObBy0N++ttboG9PqaTBk9BWe32cPllXUIGVZutbubheJUMhEWb0bD&#10;8/QKcY+N9472OrNU6ER0rPF47Gx0iklQ7Hm0LyO2Rmx/nRe2J7BPkz9lUB2/O3eBIiAePtSpNmVs&#10;ViPLozxjbBG2bxS3OZD2dvfdi6dnp6aVwYUCql1GQXKXlhiyH24tnX7d0ew7muq5a6HlVoetEEPq&#10;68t60/3kgJgXT/6QuUuo6a3pSxJnwrXGVKwpDf0oFSCDEMtbt8fOQNUfbl/wj9xhzovOzrYZRUq6&#10;W/CgZRA9b/DNADN+3QzzzMikeOV43YEYQkwrkeoelRNAFe8EKEZKcR/IaA5bKkpXXPB4w955ExvI&#10;EcgmbDZ3sEMpgF50U4V67KoJTJUdkUFXllkUM3EPAlOyE4slXZy2M6TxBZBTuO05mLUX9e6OApX+&#10;SdxRs8UGQv2D/gPqrKUMANU260gQmtUyDk8wuH4kNgglMSnCm2QeLLW3GgYcKzUgtjTyEc9AZ1yJ&#10;bS43gC8eOoDuU0swRcx2zSBKJ3w1tgBJswLERCkY5lipfMPq8l+rsKsGYoRysRY2pKw341dZBlFq&#10;O9dSLk67C1jHwEkj5fkSgRS7wZLWADNOElrJgzTdCG07oi5vKxETagaQeTFmK/a9ySlj3O6eljsr&#10;qpD1iW4kTVGGTmmjUwlxlbEYkjCTC81hulLl+MB2xzKhLLMWEmqTN+rsD1275ArrQ739ZMq4H2S/&#10;YV83a2v0Xh51DC9oktebivtkqTnjUjm4Ba2B2P4Hg3HMxmauQTrmrK+3sWYSjhWVH40ac59o4q+W&#10;/8lPHml83U6M3/IBVqsjvKIwOQMlAPXCHEX+KZVhsjODP9iZxdwpg9LLu6ymILEgO63qCrqaoy0W&#10;dv4UQgj1NJHiusRFkVlxPwsfQchAjfFsWsd0xZxgNPvDgbl3hm6qtMSr5dk5w6L8S95dLI1vp1fI&#10;dZDT+IrZ1yDozChD28sHrda1TRCBfnWF9W/ydYsrbrKNUVAjHMRu0n4XMWWIZmFchp6UCbQ140Gq&#10;qtKbFw1d/J5SPHDSOpnerrR39t//cPvxY8TeN69evXnxgj8Keb8923FD7e5s3tt77+P3uxtdZAFF&#10;ZTHXdkXdfPv9i88++83R4bvh6fn25tbHH314NRstnJ50V9b2O53Nzfb2Vv1gr7O73dngMrvrNzyi&#10;9t3faG1tNglBoFPAzFZtdaNd15xtbbTv720/ffxkc2fH+YKf7CrnGJucAfo7Y/ZGzVd88eLw+Sc/&#10;/PEvf8db39mCCTbN5umF7VRH39n5OYNtq8GSanc4ty47By3pkOOXuNHUoHb2fq6oYiVrKatV+uen&#10;uIu7m5tlI1nQ2DupKVle2K5xX7zR5TascwWOxzghM5SJPp+ZjCT3oV4N9KHoXUt6kFPC1K3WaW4d&#10;bA6mg1/9+rPT87HNg+G/t9N++OReHFbi1OV5cyQhi8RD8H2buPiHL74dnR1NRud+tRlgjQN3fAeu&#10;8ACH05ETQUfhRqPFBW+6F4VJ6tSNUPfuPWEFb3wGDTt998IJCromt9ndv5d6XbiRFsB2t2icD7DM&#10;m2umvNhB1Pss2xydjB91lhu6z4z6b4eu7gnkvVHYQSCU+Oq4u6EasROLbTQsK4FWwGDfzg+/wAPM&#10;ql4Wk+jADas4vLtwvYrKh8keRU+SqcMSXVnsnfdiMW5TGd5Onb8cIbADbmp1nQEbCPA7FV9d71go&#10;vHFvQRI0pEw2JADLZel2CQnLxpIKZniAVoudFHhCMUYRBQ01qzLIv9OnoGQ4KAKjR5R849qJttdB&#10;mDiIoJephaWJw2aCasWtBcztKrPLXHrh9IyUw8UTLyGBKH/JofDJc43bMukwYqGUWzUTqRCdPIQ4&#10;Q0ZoXoxNi7DMqZ/SuNSKFDDEmql4MfuVLufSwrX33jaoRZwTDla6KItFNbO1uaNa6IPmc1BgEvoV&#10;15tb2z6+g96en88nFIyltMrIO8pTTz73Vg4utTUImWYWvlBCVXPNhzuXeKkK8qVu1NWVCWfyt6K5&#10;KvOm5Dcq7+O8wFY1KdRXrU4T1cilsNaU9ttpdLdYjCdb3frRkUb8u5qav7jeOZS10N5aOhPn3mK8&#10;27Ul+vI8RruAejrhWPEW1yskg5GCZL2qk/XZYqZjf93MVfdRpIWMKmmMfRz0ckn1AHqNBy/w7RL9&#10;cRxUYao2IvvFx/MYIPMqmCoZ68LlkJ9uCA6U+XErdlOmpwyJwv1kdOY656FVXXew9E5O9bPYOqp5&#10;milOcRxOqs3OKIppk/7kK8VDhI/Nqs8ZGbQ6TIuvCx319SSVdgeEmz5bCQXP13v4+QEN//gHD7QM&#10;WirOMvDZ2+WEYMbVO/Myg+og16FyxevOXV3JCCt+6m41TyE5iT5mPCgbrq+MdRO6hO5Bin8xNXjm&#10;KqD/DoU/PWdWoHqVmgHJw9y9uOkqRC6SkhKxStLxYtwm+QqqwKYP0ASiSc1gY/BfQUnmaQaT9ENM&#10;La8yWTK/vZgprd1PSWmbAzeu7SkqjNIkF+56cnrEhQwLXAnM0fErlOP0H317cP3cRpbpbyeFGTWG&#10;M5R4+PX1kc9Sbe++/+EHP/n5erv9+s2b777+5qvPPvNtnW6koLv7B8/ep5f9cHtrazIKGF2YvYnz&#10;lSf05ddfvXv3ztsC/rz/3od67ePX3y2cHXXXllsBkZKuaGdEzZo0L9LOHASc15Jyui480fsJaZn6&#10;xrBZ5xFLlaUVkKoCksWrPJT2Jp1/6hswvGveLOrl9ycbm7vPPvjY2Ghre6eMl7DMvz08PIkLNmZz&#10;spvhkDzd105OjhXun370/u7uhrJE7L0nROFr6Oj4iJ9ayXRxBb15fbS/tW0tFiZFpN6mO1aHp8BL&#10;Bas7WWyratjqmPfj8m13o9MfjAKoBgdRphM5AivCOG00tiu1rvWmOnz36uWvf/VFb5gg7Xa79vzJ&#10;rnbNZQlDOz48POaHcXTY750ROb998Q3cb3T2ajo9vrmhzrk87w2O+tPuvceG1Vas1ja9e5yB3aFT&#10;w/GC3lqfVbdYrdY+OnpnjSmbEvFoxo7UhYrWtp3wITnsrfR7IwnFtVoryoWcp6phbrABM2BFyNda&#10;XapVhR4/NwKfjPqLtIuuGVkaBOLWC30t07pr9ksYkIWRQSVqrakrLxQB8dfMURNnaEC+YbCCyfsO&#10;qn3DFBcCaYgCXKLBg/THeQVxKx6rN0o9eqQ5xigJVyGHy8a0vlIxuSETpYETqO8sKVk0WD6HXetn&#10;DnsDVV0Ku7tM4libmdVhgbsrsEKYnIVLTTmj1g17JWc5jq3BW8vFE/PNBaCoan09zEFzUz5I1mJS&#10;5iR/Am3smLXEkYbG5HZIBkW5cEyflW0hZbhEE2Gzstx2dvOIMv6NZSq2W5LAy9Ah/VdyzgoBmbWQ&#10;6Y+t7P5z5/qpDO4mwwt2CeYxUTMwvMFmbIe1OB+zCDBTDInWHcHgOK1yHIOMkS5YLNKk0wqIQl9Z&#10;v9rYbaw18LhaoWskGSWg56WXlQwUXoO3IX+ghjg3C/Sks0q+3zUOS27TYsYBENO3rFJ/2DARky1x&#10;KO+m+bye+jg0XsAEj4t6LgqYmwX0VGTZCFp8R7iugw+re64c15Q5CYrPuLTMcET1HIjNN/UW2l68&#10;pgJRWq7J8UqmSJkXW5IIOE5W5Jd6ighYYsS+obtACiKSLUwHfvu4MzV6EvD8NOBWpvwMNq8u6+gS&#10;HL9GU/cqRp7u1BtTZ7uqwzqLKWrBK0tTov3Sg/qvyqwnzMXRWQ8leB0F1P9UFR0exnVY8Vzo1UHj&#10;wfz8sGaIO3V/S81FEVogZFR/5bu7SMz/Fpb4MiO8QNONha26CJLAtSqp/+YPPkplhNYyUuCZzcSp&#10;1pZR0iCxaXisn9AXVMp4cquV5kY7AWEqaBBwnu9dnKn8RKOw5TgyX1cvRxd8I/S+SbnHU4oOd9E4&#10;UCWZCz/2TitNojCN2XicOffdVUX7uUCuGEGiJx86fXAafKl0uWXolVgURZNL3SP3tsUVrVyPVBi4&#10;kClC0vhc8IVxMoY4si73SPywwsG2t7wWmvVVTt6ARODMXY5NITynclM5BbnJSZYUxiLsLSGTUSuv&#10;jBfXtp++/9HPfrH38IHP9Nf/5i9fvfgOs8sJ45jQhTCE/d1f/tJG8VfkGm112xGiLS7jifeG/Zev&#10;vu8Jdro0jazE8XrI1ftl43rarCy3mshgZIkZ4qiZfBzBhunoUInW2WIqmoLq5mbN1wYmE0J5yEUl&#10;ALxy7K3JFqm6ETNGdsnHgGC53dx69eaIw/jjZx9iUna7nWytq6vDw7dDQv11x2ZrZ2eXyyvbKK+/&#10;Uavs7W7p/0a8cypr8mdPznpU3lxVWQOrmQpzMqqESJrGc+OtNR42CXOMlb7RqKOC2UrclB1bS4vJ&#10;UZ4JO1hBlVdj4oyVEOm7TL7kdsf/UAh6u3baE3Y15Yf79UuDvZGNurfdffbkgFo0Ng0ikcZDJYnB&#10;WBQI3kzOaCc3c/dZxqeYkaCiC94q2sQram7HDWv58FR1xzP2Jape5Wr2tL7QiQokxIlN6pWqc2Gl&#10;ubEVd7CKc0cwwyygQPzNbvvnA36XGZWT76yjsMBkEGpU4DlhPSsALcKJ+gu6MOSpj5BAERHhU5yo&#10;o0g1fr1ISzcZKoHjxFVmdSYKqlJZZSmAQseb46fFj9Kp7KjVVM37TpCE1BWRcbS/jWYn6XhF4OjW&#10;NAZOlHAoGAQgKG0zS8ZJeOcbu//gUSxdMnIFkXFjwtGIKhwTKDM2DpwXE5dNHNYLWsCrZjyyCSka&#10;l0x5p/NREuA8oKVlOZxO3hlxkqY3ToAQHOrABkuJCS+GhBhlJuKfOpVAXNnxzgoNFAAqNR7QJzTC&#10;RFsazsf0IkZoxcrPURd/T0ylwBamyskyucs4iq2M8QjpQoXuhT5+uQa9XOB7Eouf5Gfl78R/Ln7e&#10;FTozJy9FF/7W5GrQLx4VOqfipJY/59yTbxd3eWcmehbwr96ukkloG3XATjuOJ25Rp3YAuegt4zGY&#10;IHmQAN6W2YmBjiWEFemlJ1gvQGPcwB1GuDbJGbwU/GBuEEN0l5iyBiizpnQLdySf2B+DcygfrEP0&#10;TTLIMAkjXAuKE9OCFPDLK0gf6G4gprAMobsK12AOxHlFfhxVW3FHWq7UQqXXPQsQCRuh4kPEyJG5&#10;hmkY/QDCZMzPynNG0jclM7JxJ86nVosdisAWbMqyRBpaQFEBYqWPzlYFD3qFuCjFCBbuHQqGjPV2&#10;M2MzhcvFLNM8Bdug74ODKzmLw+ycGp0Ge0Dvj7IKKX9yPTlvtzGxM4ZUbvBLLOnLSFZXsXldqU4S&#10;vQc9TnNoqC3awyPnUBIF6z//nSdgOSXZLcJAfhZTg9AEw5W7QRPQpiW6McYcvm0sYxC1owvwdb1A&#10;vO2kYWUfGWBgS7osQoyzLRW08EgPXBPvxtXNxH646EiS8myfeydIrhcmw/AQup616bUZL1sY9uVm&#10;jzCf2LcAUdWFccdxtDnVcPdVjQuXbfNSDxgDPJNc1SXMLvGjSlcnYIKs2OrYCN5uqoAkaxQJo4WK&#10;XEwKXo599zIaTywygBSRc0ZJVawsvftiFlmbL6x3Hz17/qOfopNbtxqR3/zNr05PTpQ5eLudjZzs&#10;0gjDpgp2sdzku1VWnDkXG1B4wfk5dvhxUemvH9zbffnNZ5OTNw+E7upyw4dMSkqJ2wu44YoMqSRF&#10;X4z1+FnH2tfyAyA4nuezcL2kizci21RAc+4OaVGLQ06DWlqs2HAvTgeMhm527z3FDGx324WddfPV&#10;118RGrc3t31QmWqPHj0WFegi6eohhlNP/tsXb61yCJWb0hlokjQYD23zcFBDNc+00sDMJz7Y3w0M&#10;JPIz0n04+BLuUDwMS/ZBTJqvbsxjwE4pdGKVmKFF3g49Sug/QbZ8hrPp5ZveUK7sl1+9cONsd5vv&#10;P9l/+GDLiovPxOWI/tKKC0cZu1TdpT9qcnwlaVq0A/nsuVeQwManJ/xVnYqtBrId9Dym1/ElyRA1&#10;2lK8HouQMAL3Gzagxgz4ZvJg8S0vbpEHrNf6Z4Pqqi/OY1RGzTDpFKvLtLq5U2rbIB7FjduXcMQN&#10;lNFSIZymtDHa0cNejPyv+mZKUkHMkFevTQXNAjXwXUFGIouJ01zeFPr7XVQBgo/j2DqOsSDeoIS9&#10;TLrCgO122xEJxbpS/meIW3CbCnub2yWJyfpE97Diw48i6sIsB/ZqGJXLJlLkkExP0o6YdJoJLYJw&#10;gU5ObndZzGC8zaIJqzLfitQnn3C5ZuBkbWfgsLCzv2fnpwwJaO7lgneWpv14S8Nfw+YI2p4O24pX&#10;iwTAS762GxZ/M8N6s5jgJuGAhtRQyHWZ6Be+4PV6PdZrrkq3DIK641UEoMlgpbGCmAn6WMHdKtSe&#10;xBdcEY1FpgjotKjKvCrD6nanUaMi1OOS6BOo6FIhLUtigmOLoP72F2N4sbbQOdgkyao3q3GyJDWu&#10;we7SQGG2uukc1cWIi0tyZG1F9lnzDVK5BvYMCY9C12KMDeNUeKNaWKOpZPQUdTe3uwc7SY6PZDgi&#10;aYAB23mjKLCQ+2nxAptg7E5dq+0meNhvk27DCBu1Ufllcd/FznqOySFPhFYxJSQh8gdS+EDXvb48&#10;drUgxDPAYHIzXHe5WXyFsEW44gbcAp8RgkZSnZ+qGRwtX401xcoj9XPUb9ekfrWY190YTORx5pCM&#10;ga/+BJdxfaHeQoTFSwkwFxwapdAd6bPI1bxYuAziNT47AzI4t8jsq01rdb5801tZnKgAERkmw6HM&#10;kLXlht+rX4rj43oHtOiIXqnXursb7FdAMmlVFSjFQygxM2pErowlv2P5n//sA4dFzKnStQvVrdvQ&#10;SrOQ8hNso8SG0q4U6ZKqJ1EhFANiAzA99M8eUcTUgUeLA5i/6PsW4bVrcnyhDgLUxqUtCIG1ay5V&#10;HJP8R89If4qHjEFoDKCnnYZzGOF5MPAQKcJlD4cy40z3fM5IZS71iffEcSYx21WZEUVP4P41/lq6&#10;6m62IH5WWAy6Y3AS2XhMDVjN3kBgl+Y31cubUDAVIcpWu99LAnnDQNPkYsKUfBRriBRxguTe3Xvw&#10;0acPPviAEHc8n335xRdfodXN5jv37tU4lncYmz5yfnS6G5hy7ivurDYaAwI6FFVcbzDgEHt6cqpo&#10;54mnoj95/XppMu4kzxmdJpsyLqmxKQslyT8THVOi2CNrhTXnpNVhxXIqPBtwagRfsWOLlzN9JW3Q&#10;CnReS6pwM2pKdCRpE3L4s49+sPfoES6c29d7/Ow3vxn1gaJNa8XDfXzvoJHw7PxC996sxI4Smjw8&#10;2JfZQbg+nAxOz46SVe3xMe0vV6+LfXje3+cmtL2haJF6xFU3slAAlCl46MPxHi5BX9EqxKIjCzx/&#10;ObTjZKLXyhjwzntFETMbDPpH795QyT65f/Dk0YOQ8Wb4pUYXC/UmPHBv78EP95784Ae/98cf/PTv&#10;P/34dx//9D+79/RHlcZOZ/O+qbMF4JgAR6L8Eu5s6BqTA6nuiCAiNNv0XzpPp1vb7mK0mChLC0o1&#10;47tdMuplq9o4Ox0Q0JX0emChh7nWbLWNXZUFgLzRkMU4Tnm46p2NbtJSRSpvb3p3w5GxuYCi/Cpl&#10;CYUM+j92d4CXgNEx7y5MrRL3krMaQCrapOnzjHq9nCF5DleNVsOk2gjAR0Nn0jOqzFTd/k13c1OD&#10;qy/f2T9YxePkCU3kl/qAJJkehSY4kxsXNjN/BvIGVNqXsQRC1amhSMogzmJ8gUj3Le24XSjJ1eX1&#10;zkZuDawVPTsGZtEght4QnygzDyrB1IBaJKTTO91r+FVM57QHmaKUoIUE4OGg1xDmsFpNDdjzO4MV&#10;QN5mAk1i37o0F3PpJMkBED89xLy4nBXjZ7661nkKNaFHVN5r5GVZIHm1jAxCXMs14edFu8cxJTfQ&#10;VLSj8zROfkkuuQaLlkLRg4kONws3B7eaC1fZ1Y5Mkbo4ANatww0arJ+xkybgh8KW4kEzD00hHya5&#10;24lxZOIWoI+7DY7ougPRJggPDTDn6DILxvBxn/HLD7VYTUbWQGSNgZwjE6zqivJ1fJa0vqY+MQTQ&#10;b2b26cRDYAyGZGPF7tclH7YJLMvpV9xdY0kCX3PZpyhMRe7554iK3tTyTs56kjSirEBsAeLlo8EN&#10;VsPOgUKGXhH4deVy7NAP86Ti2KwBWQEVpEum/AA0158RjBUUqn27frt6M1ttxpw26F071CA0P4uD&#10;AUzqfmU0bCM+6EVk61gK9/J2PHI1pEbOAE9xkexD3bMSrfyhWMq5+XtkS/VKZ3sndgG4gFQNvZHR&#10;dGZlior1+Kjpq100y//4Fx+ENjGhOcczz9NQLoVrGETSoolDUGgfGTd4vu55RWdcjO+C5uPnwPrd&#10;hbmCHXcN3+TDHJI52F0zSAkbq4FUMnZUGm17KEY/JOs4nB5OuiiVBgMSjW164TJoCrfefUsDgY6x&#10;WMLZVCwx3DZvj1ONY88tGCq8i3Hed5+XzJjwIe7iPrFsr8yE0wWDggUHE5GK6Vyf3a6zfrXpfH5z&#10;Qa2r3QX/KB1MQAp+AFGs+f5VLvfrt8ym+e398IeYcr6IsI2jo8PPfvUbjabfsrm5TYjzox//dHtn&#10;H0EuYyK1UBCeWPFnrrhyO9CKTpxCZ5GpQFJWb84Pv6+zcHG25DCAicURA/egJJb4W4lI8Psb7a4D&#10;Nsnic9xlqCYNMoFe9qhXrjpTN+sqE3wT0/EbPrQ4dK3utjrQA8KmZDJ378GjrYODdmej+HQuvKHC&#10;ffMahW/hanV7Y/fs5Ex/RnUbO93FxU1hBCurBzs7jt7z02GruTGSa6fggVMRlhvfAehKECW06bx3&#10;/vDxY2KwGNzHCzkRKoHqHUR2YCLM7ZmMiz1nv5rtocpdh2yTCXMKpdU+JvSZDRYux5R9b74/fHhv&#10;96NnD5cIQXg1qW5MhCeXZ2+msTL67t0Xf/H5+N3gr/+nv/z8zz77+s9+8/avvv3qX/+m/65HLG96&#10;7Wp2sHh1brvB8XnX3dLC4xpAP6EDVlBBda65rTPrIMck9nWu2Paktc5W5TldrZo/kqaaYPVYWlEj&#10;uVPqiJfFb8chmAwhXBgjPC0h1nPc9wX9KUiNtTtp2OK7mpOR913YbhH/J4IySalOBoqbgDeKW6ac&#10;CT3ThSAfutL9vkCZC0vT4cQ8jMlbyUoD0XE3gBMu8WQC70/6hh5Xq/F7iVyX4Cls13LaucgM6hMx&#10;vlpD4fAbG0qiWkfmHbBAFbTaWCaetblIWav1jlrVoa27wnWldnD2OYQ0+k7AZheiFxKZ+9jXhAQ4&#10;DU36nAWFMOa8ZgiUetKrDrqSSLZ4WyWheumWpJ+6KdqggB76TEEGxvDiTzWWMZzOwa1eXDHKzVJx&#10;vJmXefaxzkicEsCFBhzPhu7JvKRIMoAOglx9F1Uqyabgj9txe2Op0mpBimKWEJo6pM4egsh53NDv&#10;dRiFe91W8boSjDAdQjYa3U5GXo4xstMoTMJdNJoYEss4i3JqgKsUI1PHgf9FAm/cRk19iaXY9TQT&#10;lDfu9z1zn9zBmbTckmai4CycNAvenQYHTY2if8jzX1sSgCZu2dmTjGqDzNAy9ZQkPIDJEIMU/Rru&#10;6KfjR840DvMomSP2ZmQhmk7CpWipIrUKHVF76KjxzBPZWYcqejWCA3D0PahopK7mSlCluDoW8lGq&#10;feVXTFcTwsIAjJCLbD9PQw9KH02PBZgEG9J9SwyZ8SVLHCNscDpstSne4nIdOC3sDKUokyV9UO0m&#10;BE1B6ho+B69nKtc47VCopuoA2vZkHlrGmiQ3Gh3RJaBxfV25HJxsThqlycR+2N1alhBZC9jg9lFR&#10;Lf/Tnz+J4jNkR4VN3BPBEFl52UmpXtJCGvFo5QsxIuoDOxuVO/aRATlXl2YiqqMzU0wVyW1SYtMe&#10;VgiRYrl0t4eKJ5odqLxJy1gswDLNA7U4asNjj6oD8b1cPfVivsl1GwnqxjQ0o5ilq3rTnHBcIhoT&#10;5KqYsofczBSWIYWa1sBVymUYqmtmj4VKjhWjToxBXPzQE1JI2hVZmmouE7/cefZnprkmZAGzIIZz&#10;l9ntiiE8Xtz9p7KXAml89cUXv/6bX33/8iXyp4Lm8aNH29s7J0cnTiU5SXs7mzvbm0V6bMUaU1WH&#10;4+GLFy+Q5QY9BXgEmK1OY8BZfDYJvpa4hmwIDY6a1SgjlEhDBarPknbP1Wk+B3hCTZRLBe9PgKlh&#10;0zL3rYBGC+rQil1RYmzcEA7GJmsDP3Y4vRqOr3YePNncv7exsx0GxuLtGFX7+AQePZpMgZNNkVDm&#10;zC0VH2o+ahs7JQsDXh97lLOevDeqL20J6KEQzJnh5Fkp8jL29OefPH5glGJflbQWi2IeO7m4ncec&#10;KTks+oAS1nk3SQkTFBpo89ZaNM5qc1c+Xta7F2/Rpz56sn8xOLwcnor3qgFKR+e0Z3/1q6+/f/vu&#10;7ekh/8Fff/sZx4A//+u/+NN/9T/+zV/9hbfx9Ze/+uY3v+q/eYMMADjl2+TC75+eTeeTR08eQRQm&#10;FzcyiiFFOfgKMTUKqsoqalyzJUI3aVpFMLt4dnbu/YHfaYzIA5JhWVwaABT2aBSFwIgw8Xm0uJCa&#10;Dojw7xPhlX9aX0zftWUxgeME4Rms+GN1X5sbAkeFbmfTWhN3myAalJJI3GOqrgTUd1t9/oFDCcJi&#10;OZBB4DxD9eGwd3Z2RszgAgNqgpTsOg0h/13ZIrHg4XvmX1nYDtEhmGPpe8TmzjiYOOBYijiGNOcI&#10;GgY21qQXOeiF0dPCZK/XIMkJwFVXKPHSPbh5nGs5pkEFCacGtBk1Z1RWUszTTTnmXLBWbBghcZNK&#10;x2wNuOzCn7gZa8LiKeZpYZdZe4Q9hdjAlCSSK0/ViYXdluBZ236u+/V1EVsiTcFiSZ5eOE2pzxL2&#10;HapZggu0iioSh5UxG14X28/Sh4DW4VO+dxl431I3zwxwAXrJInZ+XfEYHFmcnA/NLs1FvDv/yaNw&#10;0ALPk0zBvJHih9pUuTyLitQPVHJbGv6oT8U6jaMN7k+z2y4IoZDZ8BGLfZxzkoVgsqxub8YtwDCq&#10;IvzNYwtPx/moCbkW3kJjEMaHCzeESPhdYfIVLkSlCO8UMQbDw36CqrCWOt02WCMxzejQqBNg1gSS&#10;xTvDPxJdGzvUzD81CX4K7ouK0k2zvnixemsx9De2qUMXE8UpNWY+DBMEscOTrdavVlyBmUtZ/+lF&#10;IhIVM50dGvqPOMfewEDPG8RAvhj1LR9/1VZGt+OBRSnkfkV8UVAHxK8gzRZS65UBiO7Y1yf1yXVL&#10;yVfDK8n4OU1DipeMpDUGlHZWwBrfbHclDNdJUlm9YsnLE1nxkibsv/3DD+HP1nsSAiIBgzNG6eAq&#10;dDDlmgroETp2uEclw4wUASMjyc06rngIuSRoy8UrBK7SacYNNR2ylRi3xCiWQm0qdvPhzaSZKJIJ&#10;+KEfbJkbGtGhOIVLF7fG7ZgOAZoZdk+mRPj1jFApp9YrWROFiZSjYQq4SyruhJlGvGcVkbjv1OCs&#10;PHtR/gZvLEg8ZMM8cOmmN5h6LGQAZlPpwhPFkXGl7wZwK/wJveLa7GZ5yhFtY/fRR58++fAjagO/&#10;9Oj4+Ff/5i9/8+tf98fjCieWtfb+3v37gKnHj5wQ7ieM8ORrpldfHKKxgbmuyY8OpWloqN3Qkadw&#10;eRicKWUbUWeg+Qc21hMneM2fuAlJ0vUZc+jLEYpH8LO4dd029CKKJmswjg3tCmO+JS8oujUVN+Qj&#10;t4MaN5GQ4SJS74zmtw+ff7h97/7m1lYe5NKCiKnD41OmrEZZm9tbqkuMO0/TEMA5xQkQjyLqQyzB&#10;RgU1IEBirBaiRNHSyQ1JlmUqXQCQ1Kj+RrsV/kvDp4ozWJx8wmeDhIQTFFPfeK5EyJGdmHeY5BBV&#10;Hw2nkwn0/+6o9/rd+V/82a+ux5fvP90XJ4qU6RjzSnytw9NJb8beZJ2wFFtv/8mj//r/8C/WO+ZJ&#10;gxK3YXNktA6iNVNaX0y0mNQ+iul2RxO4QUHK8kQn4aQwJcJ5atbbxoM7uwcun7xtxNTl22Z89hzH&#10;2hd6GIs2c01ksfC1ibOSPs0krCgIiKCi+lzf6G5Y0hY4R4Zhf0B+UBhZCUqz2qtKSzohGX/jKbtu&#10;Hqwp70wW4W4zuYgR6QOWlfG+lNPTj3KhFW5hJEGYepFHJW9b3RihPA5ndT0mnoP+2HeNExpUTeze&#10;KOOMMJYsO2Ng+aUEIrLRIrSC/kU+ZVH5EneCdH/R/y+gPZNPN8Ly7Cq+cwpkEqv4FPK6hIzAfCkB&#10;XdbAyviCO8wnPGS3t7bfvnrrYwRwiiGtZZUHw2QjZG4QboYWiRPHARREMpvw6ck00DeL92ni58NO&#10;BaoZ06avVA3bvCF307oQPlENI3xLaoeTWAMi+Qi7y7VXuG5JzYvbE9wjsXwG2+6w0ekIhRi1xrlv&#10;fTH+iAtC8JibaS/5gxCsAhIW2ah2Jnk/UMRLRiK1+iZZ22SQPpjgJconjn8I9MXnJ9+d4Wy8poBf&#10;pINNw3VMv8K1W97Z3w/DJeQzVy+qFugmPBQf0dA4jq7xVgugHRMcDYpDEYklbhLOcV9IOZU4mHCA&#10;TDfzq2K3NxmxlI0ZipKQOhsmNZ+MVOkRy0W8lElYJLRRxvAwdDiEexQChzcSFZlmyNfIiWecsrHZ&#10;sOV6Z1FEpYUIox85G5jVXKlIx0h1nsiTcCwzHjRDMja0M0u2F1VAVK3pMHidTDIG05YaoDCBCckv&#10;W9vc15PWL/w2tMMNio+/umIcmFwLJxLCjleTYVrmCwlwd6K6bu0YWe2zsQlGeLBFacmAQ4w1Ae5C&#10;EnE9qX/0g4e34ukuxbc4Iv0z2aa2bsaMUc7BBGJZkhLSOQ4KDAh9RVVhzSDKO4Ocr1ZFgjidEj73&#10;Ah6dSk4sKXP7XEs2TSQfniZz7mCw46hH/NfxGYKgC8UJVd9S5kBmkIPfKecBUq1vVLGqw/EOirma&#10;unrFARqXfo6k0LGQqXQAmslMBRyPWCQCj72msPX1lklyN6LK0ejNAsozlVpA3hYq74aQJBYeVLbP&#10;ksvPjRFWDcf5Ob1btb3z8OmnP/tlY6NTLtTbL7/5+i//4i9Oj3vmus+ffXTv6ZMPPvpwa3ObqECx&#10;vLm1eRcoSW4JARVTZDeecQa9unz7+o1aNXE7iLZShYLyTLZQ4ovcKLwBZ5XlqcDX64bUUfyCE9IT&#10;BncyPlxPbKU9/VUcHuoTBYsFaRcp3RK96tpwvBboIBJCV1RvPKdy++HPf6e7vd3sOqNDGRKf+Or1&#10;m5OTs2530wMkjULkpfxNmWt1JkBOYSD+GFUM06nSboo1hAgtYdwZavdOT2ODmLgSMwaU6LHN8/zp&#10;E7MuKknbpGaWWQZ5uWICGUT1UuKCknCnoAzabjBp7hLzT0HA/S8///rXf/3Fm3dnRpO77fqWDI98&#10;fIXvymB6c6680pYJKY6DcWt7997v/8M/6Q3Gh9+9ANtEsbWiv6mL4dCTJx2sstLZam3e39p/+mit&#10;ubla3VTupVnJA+Vul2b8tGSB+4+jAXda+appsLy4CCsub7s7+42NLaFWhWXHn9ReFtsYRzgHbQYZ&#10;Bp/LC6xJikompm2+pZ9AmsTa0wtLg7LVFBqpNIc2VpmXN7s+qw4XjR8fL+86WQSZOcNjnRwR0jea&#10;xhtIRo74CZE1iFPFWqxoUB+gbVCOkMIINmpLrU4rxakk2YTjoIzHtUGZUqk2ID3FitCxSFWD8CJ8&#10;MsMH9hlxauYXlE4S/7CYfCVX6VL2COqR3ljgFhIjLC5c8+sbd3xxeQgVICFOF6JDWFTENj9VTMTC&#10;EJgI49xkQpscsTGkUUdeIsEXtNyUuggdHYQY4kk/ieUHlylgLyTjRoaGg/eiPxDrkhsz0vkY/3hK&#10;MYMGxiSox/AvDkBab52eWUvkVsU7wWGLYYclRG3F+bkkby5pPIX1GUDEkbZkZ5TclDLK8r48bphN&#10;0gIbzHLZ+zN9iLdO+CLm7OgJF/WGTiLY2tX12B/XbWGBxf+puZFQYz9jYYHjoqFsCbTIgAQ7Relo&#10;Ak2+CqNz38ZqK6agF+O+0XkYUSBUhtG53pFR6flyiPmtJXjU2VgJMhYRMauhDKSZwRRjjLjvY/Rl&#10;TmIqlNspphLwqrSHOYgj/Ep0bKxX6aarokMidMrzdyUCh8903yWppNzcuamhwUvr0+Fg6Way6kZH&#10;ny2E0wiYwvFgphoLW4sZGBx+ZbaBcIWUv7nHYIJQf/gxTH85pCFdYoaVBRFSUZXkaITiiKEnA592&#10;ZVW0N/6FMlYja9oKj1zh5o7GiaQMuw6XsgBtTvnYkUSzl7jcheX/8ufPMc3uxNZ58KFm4Y7EosEr&#10;LV0InZWLANgau0KPRT8V2QFLQWYNSWEPRpCUj9Rk9B38N/XIyoL4ZUW3n3SUkpoRzC9XM35U8VX6&#10;bQNBuG6vlIgzdPhb3MVGA0ElFpMBVNUdsZFXBnJYCekpSn8vzNq/nddYHYWNy1sj4aN4Pz5RZh4h&#10;FLEVcA/BEmPBYTSSwy9U7fjOFsF3kEdri/TJCswFohQ30UVVX6lu3HsK4tu9fz+HN2HzeIxr8OXn&#10;X52fi0MNXOp8YqL68vVL2ttoAMPLSqZYSTmzV2/kFCFcu9hGvYGcCy+D28JGu70wG4N7NhgJBfCM&#10;ZgSDzhVU/FJUW5mqe9lKrEYHgyr+dhlFh12QFZtMNydm/ARg0yCP4M4pJxKrvMxHQaNmU50NEfhv&#10;t/cfbu2zDG+XYRuR1vDt23eHRyfWifC6n/78Jw7Yd6/fUIa6nPyGEiYr6ERtF/NsQKscuUH/FDmK&#10;Ovnlm9eoSuHTZ+wUA2eqnfsHB92tLZ9GBwLLwrYoRlLpuC2kktXh7mMuZ3BKhKj4CtXfCwF/ffH5&#10;Z3/653/+/bvTMZvq69vxcf/y3FA3PqryJd4eDSYMeDJqgrQsNph2dbf4C+giqKOQnZvhyqmKY9Sr&#10;LmputvafPN56/GTvyVO8emcTmuL19LJ3dOoXQ4a1OL6dAwPQV/L21Cg5ApN963VaYDeLO3sHDoj+&#10;2XkcxSNMztWesElG+NmCSUa3WfDnlHOQYd/EPWyFarXcssE3YT5xmrsecuggVKW1WiHubp2dnXhV&#10;kd9xllYuNTsALhBqq20tJdyRRU6t2gyvDHaaky8kQVWoSnb3/gEdtJ7MNuXMsLG37bDRN0RtKlch&#10;LP9sDaNxNCgfpt5pykkik0JOcfgqhQTPpuVhXd8fRF5sR/GKzQELKSfQoIgylshzrktGJ8CP6J/t&#10;W/wYySJSdtddGEnchHPE4YFpSELBI+gtwZUZSMfN5c4yfeFG16VbDiNKNRVvUVBPMgU5gyeSKQjV&#10;RZ7i8i1Je0So4S5VL255ESkVdVG+SUl85qQJYrG5PVjtog+Z2Fbvjue1+zRtYuRJ5PvJzVow+NVO&#10;VBisRaoZuoQDKxdBrLST3SeRkeprrRZJUxBXRuOBrGAeoWyjg/jzjUZjbPJvBlxvMZFPhVP+euaR&#10;K+pp8o946Xo25dBOlKmpoQQR9lW1LnRXK5UhlUPUg1QSlRbCArPjs+QUERUmlol798Q8zRjzlZhy&#10;qzuZKP4LxZkuxhPHjI35vUrbR4w9c6iYwcwzQnYpgwgDU/m3RRKeyKxWa4MMyCGpIdZl+DnxECo2&#10;8r4EVMAlipUpnmit0dZ4hleR09UPToxhcU7ifW61R4tTPKgCnRRMKua4KYtjequaWVT2RNEVpU+k&#10;lqGDL6KYmlOieRsfamGY22WgZS9g6frAkuUwEjwjT19hkcGPsteoKGOaO4tVdwoc+2r5n/7ue2lZ&#10;qSASCGSvBprxB8oKybOIRk1nx7UqRAqfENkPXSQjv5Telp7vlaMz3Wx9q7tQr/jsZhuGtjjIyek0&#10;nvXaF8JWiPcIJ7qmmNpZxAKBXy+VgaH/x9jTL6AIuUI4IGEJRTCO8STs7ifsO79pTM8clNrzw1N2&#10;jgt7A3cXL1iNGk5XRLmyORI2EHNDR2GcVoJQXpBpmzy7jQxFzbGVBJ5x9os3kRiV4mezsDwDO3cP&#10;Pvnl791//rykJmdjf//9iz//87/4/uUL8D13DGX7RmHw/fRnP4rnS7yObjhb+ObFpz/KO8yuiQ6W&#10;PkKKBiy4kFFYFXCWu+qdbldztwcE8Od1q2AKMxoALq5EUJoFtuK1zupsPvSFAlhHOaNMlyRmWVx4&#10;dFFcenyA+2L1mCsqUq5UBavVFf7OaKU7958cPHhUbyLw5KIdjoavXr4eDMZb23sgamNf+xD2XeP2&#10;VsOO5XmM2pN/MBYRtuHS9av7rosrMXpsv1OIKL5yBhW+XNbsbP7pj3+gjEshqRhfEU+uW3VvOuUU&#10;kkl9MklwINXbG0m4vuJaskZD+erlqz/90z99+fods/A7PPb86va78+mvX5998fr0u+P+2eSyz3rd&#10;iLbASaY4IMmn7/9oNr761//vf2kEeHxyCvEzwOxsNz/5+Q+e/fAnjz/+8Upzi0aj293CL3cT6LPO&#10;+0OqARCbTmIyGSJxIESwYxgNh9Y9HNCFC+2AIjgyulqHpaXh+blzwbq+/+TBXWZfInoVQ6Yms0u2&#10;gdQgVnU0KKrIuJ1GCpEYGPRnA4Nw8QFWo0xMjUmLFtWzKqkd8TPBF/X4aW0twZY5k5hjnBQFNBph&#10;EPKgEUnfin6gOL2llgGGIb2ytXQVxXE1GODN0v2nz5lEo496XUkhWobMc6MRGF9X1Dv7Vmj+s3nj&#10;ztZuAd/4gjtBsJYIukR9X496fTJ8OiwjIsvb258KUbp1ZTrF5mCJUEDYL/l8MWmLE67GNdTN9GqZ&#10;vTI6SNkeJC725oldSB6HA8JCCpO8WMGyWtO8IkqEGRoHS87gdU6j2phxplrFnNu85/JSMuSlUz3d&#10;j3kLMMQ1yPdkfc0IbDkMBjRFMCxuUpRHMWl2eqOLIPdS0cLlFPP1JiZ3gKnMPWg4b5OPqEc3gY/Z&#10;UCRoDtZ4+1X8U1Or4GDD4Y+vOXh8DCDOXV6gyl47l5irYkINd0FoMBxJTEijGKaQfV6O6D7E+F3M&#10;z5QjLlSCT9ekg6+oU5ygMQVVFzuv5DWFNXk1zqWSMZAT0h3oFfBTiUif71eZOq67X/UoMfAq4fCl&#10;DVjNUKRwa436Mszm59ltlzYrvFH/Q/x0NG9Hr0X6JnLPo600vKuU9XGJzUg7phtqh/XmQqVrlVRW&#10;1f5m3I7zIHvWisURE1kuwNUVd4sGEzHc4Z+4lAQtaowzvwGK6waKZ6BLNyS79GvZCgvaJn/GQR3z&#10;Bj3paByNsYeq2eXsuroujEYFamcpFNR5sdpMmwZHMrcAOMfeefkffrKbokvdqJcs0VBxPywB3zHP&#10;yHAplE0oUvStJTcqfNHknxkLZ/9EMRYgc4Geo97awACL84f3YOLjoq9xKFQ1M/G8DT6vhKm7PhM8&#10;GC2qCOMk02BRl1wbhZCWLj5OOeFctlAap5y8U5vNJexYjmA7jUaehBUZo4S844QTR5voPnSBxd8p&#10;eSBMRpDalZNFA5M3G40d3zWF7rrLz9EXZM/4IHSc8CestVVZus9/+NOnn35MXXIXQagO+ezLz778&#10;5quT077LbGN7p9shKGo8evQAtQvkVgopmYFDpgP+xmQyiX5TXZ39ufDtd18fHx2xGmKiwf1MBNva&#10;bLTBsKZI8Itvf+w3bfIkXJTcAau22XVBaJFmkz6Jj4PD40FuzUTde5EspxbxqJnoFoJiKhhbKN1L&#10;ZvtrZ7zFFlaff/jDR+994OXmxS5JS+q9fvn29FRwFGp+lE+qO4W5H7O5QUYTH+SEuhXP/xCkCgDY&#10;QD9vttREp2c9FqUUf8kFTuJGHh+pPBO0trTUDP7hJIuuvEgLkmqkqsIdayl6XbG1VncwEbseH+vx&#10;4HQwOH3x/QszfgvLHw8nN7wweu9FtksjHo8Xt0ou3w66CyoxHD09Ovn1n/3rP/1//T/Pjl5NpsNy&#10;lYPsrzY2Ons7e1DJeqNrgNTZQkbfgtojtg0m070HD7a2t0nZeH8cnxz5lgUSX2TZB43N4o/refQh&#10;iurNje7R4Rv3a6vdPjk5MVp3kVSq9W53Jxh9Yq8H6MV5r/AF3/mWcVf8AAsjd1GuvClWyqkF8Mlv&#10;LWIdQ1rJYBpCB/IdF2sNarZMZek9YuBMUa/+qDUyvk8mWQ6jiAGIJFKexjVMFWawH4AXVC2WZYh1&#10;jSox57PU2bnPNQI1nkjOxFnVpaavs4UlZb28qddanl5W4tIKi24FKHGPw99JMh5MqqstdY1ez1uz&#10;sUOILdB5ZB5ZCnG6tMQV4PapnW6AqMd14cX+vYzQMNPjbF1R09O0qtMj6LChkwMSUlaNB3OWHz4v&#10;GzOitdZqIkzDR1ea3FBZOaGT362ozQGa6hiPqtIi7NTjuTkMmQNLhHu/oE2cZzBBuqR+go77MA6p&#10;WOxk2k5GbjLpgklls6zCQ9YQew+qjTlTXBAxClH1wquP25M2Vwkpa8ZjcTJHVOgvy71jagNWS/B3&#10;8N80i0DkWB/BQppp3SJqZIdtmjlcuNJvqRejDl9a4XjCZ2BjOHKarGWUyj4gMzR+S3E3t57NTFTS&#10;McL3U9mNh1YCBS0ifV+VbatZVQQKK14cbDn3dDEA1mLl0lKtuKFDt1Anelch6JdMpTh920t+OkeA&#10;23GPVjYTdwUBIO520R0do3cvwlzDHMQd22CpXAHZVW6540+lqiE7JcIyzhEZNZXIUGYcxeKgWPej&#10;aFmrt0u8rL0bMxvy29UY9Se6s1QFia2S7AWXChJDPXLrDtS4jCxzNW6xQ/ILnCHjMQsQSnJNivUA&#10;5kGsM/CkjLii0C0R78t/8qOnSh5ViYvOxuKmpBKKFD+nvqMXlc5b98VjHhXjCddDghbJdKK0Cd0O&#10;A6q6Xu9U8A79fm4CRcqX0pJxVmRVMg54wSd2MuddjGdzI/iBwSq07VY6HFuR5YflbFTaBf23g3l2&#10;JJ2F0kH9WGqsKJyd86b7cUvP+k+baDsXwkNm7MmUCxa1dsNsPwbqcJiRGlhjsLTSEhlp59crNxjI&#10;6uFrxgdeanLuref1myX0d5OM5x/++OfNbfPwdF/qPijfF199cXh0xI3Km372/Lnn9PDhYwYNSHqx&#10;4w0pr5jYFrpVDcmVEqFkHXCmfvP2JUkN8rmxB77E5PwMWWqv1Qjb1UPLNBK0kEG2urKz0YBsxaWj&#10;vk6jArIDuZlbhKPAqwuyTMQmn7xe028XFalfgtlsM6WrGfcHvqcK/e1Rv1LfwkfcfcBqIRvYCuDD&#10;9Oo1g4kZugdISuro9rZpDfBddp9a3jgwf7S4XkYwGQOxIA+rmi0YQ7vTOTk6IorC/gCuh15ccW7i&#10;CZ7tdzsIS7PxgJgAfTjhDZeXirtiFOSxiTZd4yzOxEjXZXCk/AT7sVzb2ZE4d6EY2OyC0K/8E+Ii&#10;HCAqiFgy2MZ2Y1p2YydwAYfb26Up+kWippsSSbr7Dw8++ckPNnZ3qDk2tnZKirTwQHXCgNx1Fnfw&#10;0Xya1BiMMHJXUYG+Jbmi07ZR6/qcRonOCEvS29Fnh3hWq+zfv3d8csKrVwnhTtI0sT5KVtPtdXtj&#10;Q9EXDAmCt7GVrHHEUHX8SLkJQUWEbrjYEnSRHEwUi0n/FDk+2JToFtP4RgtTS38siFQ9EXf4hEGx&#10;DY+iXs+ZUG0FnkgnsKQXy23dJMxTKS5/8PgKqb3Ltb3VoZXOkbxWdxvHrskCtEnj/h0HeN25S77Y&#10;Uxa9bsmKl+eSI0LSUgxKKjHYtnxCuo3ChHvIBeJCynrPH73W8i6eryYQHL/EKpJhFXfHcCOsl5AU&#10;HHRBzpsd6yo0IHu6u9VODGp6QvYubhdus5EzrlTDAZN9LmjR1eUTZpfyfciYM6Sw1PhrC60tp6d9&#10;tdxsNaE82lbnVbvbYmyjvsrZyhsMyT7FgCcTE7hiq5+k1vw3np1cysnAwk8SbglGSHU+vlTv6wbM&#10;692sNMHYCLmi+b84U1YqbJWCfBrKlIehmYuMSzvuedCrOvogGEk90irnAFfy2zgeo4PZkqo3Nrw/&#10;W3JwTtaKHJ9mN23cmBeDyyGxL6riYC1S8UJVTJREyCGlqUN2BD0WO1fwpgs6HGMOQ8zq4z4S0neE&#10;wnfmoY7AjPtZ6MqFMlWNMpzw6TLJud7i6OTmEkuCyWTbRN5F6DvBqrAr3Viuf4Nt9U0oxZbWAk+A&#10;2XpTUWospCSE7aZTc3EmOzJ/+XYFE02XntKzWEEn8iSCJBdjAEc1GTs3DFjsc9gogjAD2sVVZMDQ&#10;bEtD4N1lfhREIS5N5uva9+Bfrh5U2BBb1fbpJG6MeO5+x5/8SLxCKOahcGSdV1wEuaeIk6Mpz7+N&#10;rgVxn+tzJiKhYumsNS8Zrdu9OZVDorQ+YthjtOnBexepxXOzmV85bsJEz2rO907LksD4WPYklQk1&#10;LT1VkMawoaANVcZFJsm6w+idMoxOQLJKCysmwbj+I+IWQqQtWOY5QYMjJ8pNn9UaQwRrK6uDci25&#10;xY3WrkkuBwYPptsKUyYXQTn3dcIJEFpbv1BrVFrv/fCnB0+f5owsLRRi9Pfff//5F1/2+2PhPXAA&#10;1tdbO5t+pbaFSrS0qOnfAufy7J9RcaJ6pFxW/sKL4FHnMjuie18A9M1Hg9vxcM8ACwsimTmJC4ov&#10;lpe9IKdn2Y2oM+CNZEGappCrW7ngVL1rJo2kfW4DbTmjsREOG8waDFJvbXU9qlFvtNndsNlfnwxb&#10;2w8fvf+JePgyGArV/+tvvnn58s1EcZ24mWCMnXbrow+fGZKhScSSy5MLJSt/PFVK/lb+1bYMmoJi&#10;MJa5GfpVXODSftqcitqptI9N+AY3SsYN5k+hB3lxtzKcvGG9ztbufcOU2XioIbIOyGOciq1G6wef&#10;fPz4wYMf//SDP/yjH//whw+fPdva22t98NHjhw927j/cuPew8/DpxtMP9p9/9PD5+4+ev79//8nW&#10;e588/ejnHzx9//E/+If/2e/+vT/c2j/Yf/SIzVNhL1/YG3v72yohMU6YgLIbvFvqQInAvf5ZVlsJ&#10;bPPq1W0hiIQCIGM5YxUTIhc+RIj01a3dBON4SsWSG8Xg+mqYZJYxTrPZD5yKabHEmWXxM6ojsqrZ&#10;EPf7piGko+T3VNYb7lWHsKtB2ZfoXoJ/sE8hcDqOFM8OaN1/VCwhQabELLrs3A2oWd6JbYKfYtfa&#10;MywE3TQoOB4/cMDt4f1QnhovWb4m/wBbIDDQAmHK5R3B/cUQpAcrAj/Wm9JOLwjbw08iho16FKpm&#10;4BXlS/B6qqwEq5ug6Ox+O3dQG8BmLXA1neeAW2hub3GHgqrfK7WhewK85kuEqxkST5BBpTbTGmDC&#10;xibx1qLKAFwFSCZ491CNSJDgBZooAl0DQY3bLfmXrW7HtoR/VVvNhGtknoEJrTVUhXlfeCsL6232&#10;r97ksg5eRxiHWvaCcuxMsLnhKKjBa5y3+j3CFOwRx55OL40oYIbSyy3vRcGQnaZ2vVQEoykf3N+C&#10;oqAIAKkygyiDNCAKLz51hHMGrsaIDwyAh+KGdp/GLq8YzfJ/K6J7tS63Kja+s+HECVOUznHmTZR4&#10;THWLA2GE9zk/Qg+IxT7zkfBxlf8qfgqxQmi0HFCy+QVbbLa5rqs4juaWCsMsw7zIKOJzf+eqE1xs&#10;Mgqf4kqKsYfCZglyGF+MxLAUJ1+cboUzZFrehIhJbLXJeJaxD39N7chqIxSz5ZXiPZGd71DQxYKm&#10;DapgCemQjaCiqfGM4r6Chn7NZyRR9wvydcBm8UJTkq4u17qblyJgEhgZ5mLmxqAAlLn0twqXWo4g&#10;SIT/oVXX3vgVvoeIQ5qhTMW0K6FL/O7H0HN8M0uw7mbIHRnb94ILL67Vq6mig+hmjK8nyrFdRD+u&#10;VeSAiNSSqJUpPrWNAt8P8EZD8Mwzi4tlNHJBUAGJGRb6HDhRFjAlu15Hw0jncHkjAaRazD65d1wh&#10;VE9m/cLTzqqMl2uxq8T/ZcPr9xGIQBw9Vf3thT4tsLTPFN24CZZ6Sokdhky4ZMEt1SjaeibuIAj4&#10;j5bFy9VKxpgd7g+nNISpNXvThQMc85/9gjahoLqhLVn0n3/xxctXrw/fncRaYXFREJ/yHAniow8+&#10;9I1CSrZScRph7Vo8Z0awWsmt3pbiafb1N9/2+uPeWS/Ba9bxbMztcrcZjLAooMOdyZbLqIn0D0+E&#10;0mJBIwa7G6Dbs9Ixe8ioueTxmIbaRUB83wHPmC/S8ur+/YMySwWehLjFt+50eHPw9JOPfvpzk7Py&#10;RdK0vn79mg8sK4RyvFY6LWbq3UQtXF6YyWR4UHwgUkb+7T9y8aai90uj5LKtj89OpwQmWFlhQUXv&#10;nG08me7ubNc6rUhAuCvpJkz9ogHJVg8FyLykP/D+YVzVWishZilucnJ59s+ePeUW75ZjgPvwyZNn&#10;77337Omz954/ff/95z//xS9+8OOf/PTnv3z6/IMHj548fuY7/dGzDz7odLarlabXsdFtE0vrL2JX&#10;WK9JQqlVq/1eX70/ZX06n5kNRLuzsqKgE0rhuTFY8X0sOXaxKYRjWqoZqOCj79970NneR+UY9Tmu&#10;TkF2JokOMpAV6YfKg/hX63wH0SCU44DgFGhbJkMduboe4zlUsyhekthus5WAv1jzOy2v3GeWCHMK&#10;TwbuBzfMhDsUieIiXdAVIpFMtsOVjl+ympj7o82XUnRBmmXL/+IDI14icXgFXsy4169iYayz0m6e&#10;9k6Ut0BjTbkvvrG5lbQoZFlFW7Hx1TLySqe+khhgiygebVMAkL2ZuU/GMpRhHAulFEoacqws8CnW&#10;z/khRvGB0BNpyHgpUlslfDz3ih9XqQ8jo7UWwQBet87bv45GA00Nd0ruVLkUL5WXcRoM1c+UBSUv&#10;YS2qXIh0IC0cUfBRgfch387i2yHdSFjJ8m7oi1eJwFyAkfhqfcpf5PyqykzsKYOB2CtEi1oefDFZ&#10;L0rqwKruz2CUnpzaPk8+93VcRp0A7bkDujDhFWsxC242zJKpLzI0CrNmbRrQwlpKpnYUBth3CaKM&#10;q6gzNzsZcO4Uy/+SlJBSG/o405As8mXCjyg58bivIRIWf67MqHKULrDUFwvuyNIykrKurDVc2Esi&#10;IC7RpyTeBtsLK1KjmgCUfPMFYdNEvoWUmOM3Rz0XoshEuZG34BUJ2YgrwvXE1EQsL9DIDSlFNHV6&#10;BooJrHAf49a4mZxR7bYHmm4v4drh02dingwjj9DscJIhgD1jrBCpqfeTh3rnl5GIyIj0wokwAp8L&#10;Kb3KqUU6Fuwtl0LCX/S4VhW3B78iEy//9XrVErjkAWgPmVeYaiM++5l//IunydOEsvtrJe5R++SH&#10;pKoKCca4UhMduzBtgg8Gj43mVQ1V1FrKnxjwZGSlQygVQirrFIT6iTj6ZHwfbyv3ng8ZsPuWuUOu&#10;P/87Qop8+xBDQl8KzcWtEs8HrUiJAA5dlR3I9aoVnAttBYkuwV/xvbdO1A1qKuEwawYSemrbtaQS&#10;aTfruoKSWm2qXACM2EEUOb+uv2TV+9Xo5uakwdq0KZe3lcXq1o9//x90d3ZTov32iro1kCe/PT4+&#10;MT2mJfKWfvLjn49GQhzib2NOkx9fHD4SNRKSbP5j8VlIqsf5aPjy7ZvRkMME3jaFSg1b0yRmn15h&#10;aVU7bu6cUWzIRObs0RHk0MwY9S52Kzu/TKQjmc0z1UKByYt4xTf2cPxMQBZD1TBt4pMmjnLxdLS4&#10;8+j59r17dwPw2HVfXbBievvuHUlKo1YTdLi3vwM5cRUaiZN5p2cqblOhXfzb/4huLGVSstBvrt4e&#10;vk6A2YQrhk2e0Bo8ETUj4XK73dEWanHjIxU6vU5CH6DlmDnNM/OsiAmm2E195v9CUAIPKw3DjYrP&#10;u035+OnHEXjoh1ZXmo2Nylqbo8jwvCchz7fd270/6gMx+hfj8WQ45n/TBf4Y7ydvFGoTw1Cn5/lZ&#10;r7LeBCps7d1fb25gSuOkUbzBQO3g9Ihww5itArlH5u+MyywrW7fZ3jg7Pw0xybG1BnftnJ4cg0Gz&#10;98puwiHYlvZ0eV1vtp3m5YhLWlNyO/PqsMsQwJRZLSSZ+XSQeU60zNKAUhkkE2i9QsiLoIlOY0Sk&#10;dYOnJo2zGAUoU/gsKPOLxyxLtGiBS9ph4Uwr8mXyatBahplxw7BXus322fFp4eYtuWWDxCxcNRrp&#10;sexFlmg0A/oppz8mhf9SGweYUv2T+irzM1WD9hYBT27BzOKzaxT/q0IYqhEgu6HhKRoC78qHuiPv&#10;KLRdeLFTyWv04rU9aCBhK1MSk1QVFA6NKeOUTBMnDMsNAsPRuGRrbehkmDYcYscpr0F5tnRYpeNJ&#10;piUraxzeso1DZbFFYp7aPz69FMAxgJy6O2BPSbUoAiZisgZ+FpwDeZEhhdUlbourI25UshZvTOB0&#10;pTnHwBY+DVJXyRdx0jrvFDlqa1+2rbxzkxSKfimzdWChw6QTGvbttxIpDPruxSA4HXmwoUKH9mNl&#10;KVyOZ6N+Eaaui23xBIzAlN3LNyOUEG2MoYdyPuw5Hwve5sB1Z5S8j3JE3ZpyO6esxsulqms2QfHk&#10;YmxB/IrkC1cyteet52flnAcPV5qbG6GnISLU8/wvLzjrO9jI5oLohP6o/MmZCZbPMCeEuahCmRl5&#10;DoE9V90ORoaRXrjXGuEQxNNOZcvFP6BXlKixkQUqaKYvCFz4+mc040PqN5yYZdczoTMKZWvmBLP3&#10;9aFMY1MNxHDPxRnnZKOyjEQK+VNFnprM0kEb7zQ14XrcAvb5fxU+fst//KNHcRFUfVcWrHwv2zGZ&#10;jZJ7LWzUEIdKYyUrDMRWnPKNSrVWSRBAKqbWyB8sik6adoE2sUiKB4H1WkEQKXaCpp2RzYEaS0Ef&#10;KDV5l/ggMePLhR/ScuBAYEsKmsnUYG9FLjbfKa85CDUZE9faapAWRw89Riz1FoV7VvjolGw9cNmq&#10;/8vQ0Geya+K7lW0TWxrWWJTMWeslrF0SZdCLIN9pPJZWzoeErj958smnflc2VvY3Jdac9vbLL7+E&#10;1WlLo3WqGoPNH9w/oK9Ei2q1m+r0YAuq2kCm8KJCWSj1sB1qM75+98YICDpmDOMucBT1+6etpdUm&#10;rid9JVpJwFicH+ZqmU5FrnvL26Ypswb+JAchFjZpGW9cR64oYJHTydPOsbN4y+fUTDNJbhFHGrp3&#10;2PNNbtc/+cnPt/b2Fe/ZPtQ208l3L77z9HxjFKXzUb+1sWkviZLy/gKB/xbe+20rlfHB3/VSKUbj&#10;KuKQ9aX6573RCawd6hgX3jy/eBvePH/8RO8Q5XHebd4pykAaFuOXpqG9owdcedU/l/2BOGM4mySn&#10;NGng086mdTBgzqTL9kcnw7iSrAjxmxV/dyYmqhNRZPqzoaekS/OeAKcXFyHmodeUPIsYrBHhsnKP&#10;XXw81M+gH0krU9by2RtpiQCMnWk6KgXK4vbBrkBK3DWN1/7+PhxsOO7bOl5rgQCwIUZpsvmB5nDS&#10;XtCAx86l1WrOxDxm0JuidWi0A/lCEa7GGMmKlkhUEjJT32W+l1SVWm84bHXaEJK4GxBmxDjKSE/O&#10;L/ME12fcJtWhSVAMHJTQJOcLeM3D0VKFrN6WoLnZbrbPj85yiJdevNcfahC9w8m4h3Ipt7ndZsyq&#10;XRd7ysbbXYjD5jTNRNoGdMo7ZONxoETzG3OZRHUOcrQMQWgMFEwojaTSh8if7FlSRoy0lZezMTib&#10;X0DGuO7+cHF5jCnybyzFdvH9i3TKu9M6KihtaD2X9DsTytC4a9xgA8lWmIDFgDdMaMs4eM9mO6yB&#10;COeS0jwZTteXjeVDA4hgPF6WzI88nujJPRzNZPwO9bPIeDEH9XwywtUkpCOM9535nWbOIRyvoMwk&#10;YiDk6CwJVf5XnS1JDoaIT5IVrw6nvTI5uKV3jvAp1H8OtPEA5RBsxOzheGwRL8dKL1IvHL/0uIiI&#10;3ItuuJElYeligQ1V+I5Af4ERSU/QRnOdSMIU3GKqSViRZxlOQVqCErOjBEQ0kLZWVWqy3nNsQs4z&#10;dEBW5Hu1ZBjBQ0KXF7wOuBIPK82QS0HDsQr+vfGj468oBl722FjOrybSj/UcLPzMB4IvJhQec3Ax&#10;6TPh3mFu0ZHle6PDCfWA0tBWIAUUmDHe7LGxiAysjP1cswrfWC4gJ64po91KcXWwbpOD4RBUS2GX&#10;yAu8mBfhhw/hoAOxJaKSwNl1TWjDFELhZWW7dGorlZb5Osac25raNYxhV0wYfd4UVUQybJ005ltp&#10;kjIg8ZtiixnfGoIEykH7q6GtsekyVMIHsXhdjCgHwlIyBEuropZVHISTDNGO2d6KtE7/zKQ7Likp&#10;1Evmis2Y/1kRyTLBlChgm0fICr2qr1SjJ6w1jPMENge71AYYxtBcwSMi7/YLQib3txW2XNa52MUU&#10;g9MeMC1y7gSZzoMwhzCzEAP3mAvaUBFxW4yFT5p60bVhf6w2t37wyz9sbLBKKgS/EKmWpMm9eff2&#10;1atXVEbGPQr3zY3t9z54r7PZ2dqg1dXzrTXhjyGF5YgvuFb5RxmypVFIYOXiydFx7+zEACgD74Xb&#10;yfmgcbO82+0SEQY1jkt8KJQaSzbTeT6pOfDuoaH2eaglMcdb4PhpPF6ZIWuGD5yGKbLBqmn/jNVC&#10;WioAxWz2/duT1ebB4w9+0GV9FKAtv5Tp0YsXr4aur/ni0yfv899r1evvPX0AwJIilh90N3oqEpJ/&#10;+x8h+d19HY2R7kODv7ZmwNbvnzvV4Mz+S0/Acn/yiGsDw6FhikKFjQFG5A63yciAtCdN8qpej/YA&#10;p2bU71n3cd2+5oZX08RhEBTBaS4Xf9G4wsAgJHUi4u4m9qanHAfriwlhvx1pX8Jvbq8gcoBHtALQ&#10;gb4KfqVb5drgQETbA9Zr+Kto7u7+nP5eSgTPF/VWqyil3HyXp8enPvG9+/fFpjT80MWb/tlxuOPR&#10;eeTsBv+oVyJ+on6aznb393DWaQqR6LwOoEPvtAeWj/Qct7uNJWG55eBzGKlVpO8RY0l18hnqjVZF&#10;Qg+gAL6qFyoi4XTezvzV1REIK+cVbnGxInMa0aY1MeEYZMjvi4TRbyQdjYESWo3rAYt2hAvuXPNH&#10;mBcv16sSY4cOttFg7Bm7EJQBuwcHpATCiUanjDQz0nfksVYtmgUD0QtJtfArLXVaeZ7uA06aEXgZ&#10;s2UMrQQsHqY461oOknqcvUwl9bs41uj4lxdoIBrEfn8EQ5e4yFbYm/Q3E+CbYW2OGhNoNzhbJpC4&#10;KlNB7ZCdXY4Vx61mPa2j5zvuQZ/q1WYM6kjya2tsvVL1LokgygESY2V1wqIRtf6fYdbNbDBOHE3E&#10;+zHfiIbyLm7+6qbdaEyGvSSn1ytygFrtbUCu2+WS3U1Ee6H/JT5RhWHNQZWCANJ16MuD2arW7+LY&#10;Z8hpha4O1XNrOn2cSq56c/ZI0lOcJURJ55G2OFbkaxAToRSK5SRfoZTE61elbdX3zO6xzO46AK+e&#10;8YkzNmLGaH450po08e9bkbc+NT2OD7DlBH5y/2UA7AATu1zAjyCNsafxv2C9qeCpX6OiXQvpAJmO&#10;YWas/UvqtfPHgFzHGQFxeG3hlyX0ocitFlcu1GqnJ9Fci1sy+YnUQHMVpC1dWPEAcvY2FECr6yOK&#10;KGgEm6swOY0DMdQrkbiqWYRbUkWyXWCKGvwXg7S0JVHiGaTWjPccyxGqsY3drFOtsqkkYXeGYaI6&#10;mWNir7H9r37xMFcUk0c0TStJkkJMNGLkUrx004jFET8YqwqfzhuLxGfWrOHR4wJpHB1B5MBwGpCd&#10;qJNVMmFEUPOUXHIuVZ1y9EZX8PQcozmdolQDX8QVfWFlCmZcg6Wi4EdBjwzBNyUYexRz0Sxn9SSM&#10;M8zApO0ZY3jT5j7ow8R+9VZifsqR6AiyiFU37taSUhj9ZaZfkbjH/zgghq+Z1ilFk7Uc1uz14mi+&#10;eP+9Hz/55Ic4l+UwznnsASBKfP/qpez0QrZZM9/dv3egz29vdgdnvQ3HE4eb4DiA5NxLOeb/9oDP&#10;2ovGbOnd0SFPl95pctmjG7Fm5a7Ox3u7m675avxwAGeKAvkAPn8MI9zxUfFpWewSm6zQQGOE5ytT&#10;JdMmFzRH1SBxNgYt4KCSr5XCeX7TG10//8EvH37wIR8jjyEA7vXt4fHx9y9ej1xvy4u9kSHIRbe1&#10;cbB/wMbNR08lWMxD7i6p/8gVVf7rfPrbJYke9e2Nk+N3iEPcCAyz7DxLhQh9b3fbnyuu0au7+w/o&#10;B93OOOswqxJZcNOod8/OBwk+Wvbvq86jMAljAsVeY5LiORcDTspGUignYwrT7vaeopDIRwcgf8XT&#10;wSEVfGUeJt7VWdZo79hQBeuHVK8SRdmExOMNLrc3t632JpjRoFQPbNNErBnFPBBPoCIOUIZkpYBe&#10;bm3sCiCSY7Kzt+djJLkxeYYKiGIFFnlA9N5x9I+HuTtjZirpjjk7PgFx2N7JUr/FT1U/UHGWJNyL&#10;TN0y9ozzE2TfpKeqZTw5PD4/PyLokJuMZ+huKCCruCA1y5xN2uXN1HzQ72R0ayzpuSDdRKjnp5Cv&#10;5iKPVbyCDuDJdFWRV1oB5COoSWzPXRfiVHzSGKYSAmRKytYgRiXBD1Ry2UBX7Y0qK/HOdsdLl73r&#10;uENnB4MhfGRFU+Zyy6xTR+UEdsaAx9dqTXhO4fQq/TNfsEq9UOvNnjYt91f0o2yTfEwry2AMxOpB&#10;NeqtiTw5i4XUxomXSVvm+Z4KeVay0OJwxirvZq1T1UvG9zRaTfdN0kftoxKBGJF7tnz+gaWVqMmY&#10;hOegCNNrGrZkbBRULSGfSOuOO3AFMAmVQqTi/+iNO6bs3DSRGqfCNvZ6JhBVBXcZ5jneRJ0UzBOE&#10;pAuOjmmKXAJ0yqW2YDYHy6WxdGeQvJXweGdr/FKhGv50Bh8laCEobK4HpaabPu554l4NZ8yPXD+a&#10;JXAbfj3ovjhGZnaurCjobPBwNXTxjLvmXZyke/eRiXs8RSPh8BQQclyiV2qDydQ6cL4Lr/XhI0LT&#10;taUOivQhZmaLi94CDCYZg8VePWzL5RzVZRBDajnxQ7SoeOIJpZSpFLuHKKI8iSgQuGfVmTkujfQm&#10;qr7pSDPgysu4tlYTQe/sT9qgP7y4EjuuIFfagty+4Zroa0OixrR0OqYJrrYShzY57xNyxSUlE1gu&#10;vshu69wlPi1KJ0tEs3fdiB9kDnbVefB1cUlesheHXlZlJzii/McaVXJr+EsKSwThdLWKC0CuqaKL&#10;ilQpcVwZQgFquDnhAiRdjVuUcWb8ThCcgn9UAwijo7Fgx1LLHSOrFxF8YhCqWsh28h8TQxe/1Sic&#10;3aUqlhwv6yYLsC1rDsJjcaVPze9MeJpiJBWMOcGyidfK7ErQFHdwNWNsQu749O4wiz7qXfbJS82r&#10;lc0f/OLvN5gYZQqTnsFBMBqPPpdi9PLV0cmZ6PGf/PIXW7s7fO2cUM8ePaVJ0s/RzTSakU8Vp/3S&#10;PBWcLN1iGeioIM7Pe97tCSvZs74LEKWCuga3d5e6qroiOeTmehqxQLjnhTIjaSyMMDP9ZAzNB8c6&#10;5vgSiRK4uUZet45MLKwKmbluXAOJJNApfjOmXhpfrL7tXz3/wc/uPXmiDC/M+QCqh0fvvvjyM4RD&#10;C14Vc//hE9e/1goF2UQqbM/fdlG/vaL+7osUGtLdVDF3V9KYnEEXV8fH55G/WPRTcGXYFM6Og11x&#10;9cuUsa4EEhC+a7X6FpI0mmIUKtXqyRlvC56RV412nbCH0ORSZt0Sylmm3FJBeS7lnL8OR9wrQ9pK&#10;gqq/gnqwXtncfwA0dII6htiVx/5YAdraGbGqFJp3c8McVsTiYDiEU/GUODk7cxWheou+cpk53bc2&#10;ujGWuF5udjedQAIf1+tNvVVXNvE6g/n63sF9UayH745bBIa3LrC+5ibi0WqDa3145IGSl1q7e+ut&#10;DsvtKZerGI/yWU8sZbVJaDKjEZ3LCVyoyqHHWYZ12oqk3ORHiZITBZfqO/5zbhmKiwRplMxzgOHe&#10;g73N3W3YgAem4BiikgZnBTjNkRUZGN3aygMsduh/sjudjVaKdRX7F4xaWvc8zUwOrOHuFpAw5kAG&#10;Tv3jAY9UHQ+aO+h/PXRkiqj1yyEvpsmon+DeaAZ5KMalPq1PzE6dMvz3dA+BL+ysytb9pwzrhufH&#10;pgOtVo2vHCY3hDOt7+y83CImx0pZr2kGSZ4Yhk3cTDyDHB1U7RmUm3Its3jgQK4aH1+uXAoi16NN&#10;m+2l5mZzhS/TehMj3Ml2wRQakhQIScHu3+kjE6YcO7yUbkn7MAgI1S3RoLoUlNEoY5odGHBcES5m&#10;A7WGZhr5oS6dy2zy1q92PmnHrtRtjCwIyAyjcPrcd5maLtf89NnQzMkEcHV6MYo5WzSt656Vg73e&#10;qToKxyg5S8v1zQdm2/HjKiNFNXghwRhn8r31NIJkZiK55pNOdW5hnYcAUJ9f8KPJ+MR1r5cilLu8&#10;GuYPwOqCDcVMLikW6ReJz9ToWGo6Mf+67n6Il4KYcxcIyM4tF457/hHudJjflZI/sALsiW9ROJGR&#10;FXluk2HfSwbS6G5CxMLJinNj3MKcZCFnuVzJh+KbHocjdCeOGgDOEOQEemmSVqp080XLK9OOVrrF&#10;P9ZkWFVn8F5zlboX48i3PJuH25wYPD3M1aVBFxTQ0U/wqDyIazcxxtnwSv9q+cJbAsyk6IiXaog5&#10;qNvYet5IMNLY+nuMRra10BDxsifzMEdTPV5TWQKZ0VSSFG21oZ24FiIXd1dEoaU+iIMcZdGPLpbr&#10;NJwZ8Ps+xXzPd9axKg45maQpjZxTKSPCA1nkYhVRMgLoJYHy0/HaheBgdEXRXVkWaqgw79ObR1yX&#10;HGnnubnsOoP3eS8/Kl7pCaa6I6bfBfMETDRBCpUw4yGXrRcY57XiiRRSo6ZpEef4ZmNnb/vBQfbk&#10;37YPXq321lGo2Wox/L9Z+M1ff/bim+/cJx9/9MG4f4Yj4IMYUqQALz5G/94/ItYqMth7+/ugBgob&#10;e5hI1hNAqVWoDXqAMoq0tFrJjDNnW6yp8SCnENf1JiFnxFuZiMSy3VNQ30kPcSD5eiHwhW50OQ5w&#10;GWjVQ2F/GTdPJxazIFBuhlD5+RnFEAoZ/xig+Y/j84EZt9cAejrY2XKDAVj+/S/wn/jPfsXO9m4x&#10;lmS97Jcqz6PYcZviwQ1HPCLUtSP9AVt6Zh2T+dl57zB5i+Co8QCs5yQNzxAXFjoHuKy1MZdoNVSd&#10;qCDAF7vJN0KHdWqEBR4rEM0wYurC0atXA9rj0xNyJ7stA3yku967xSAn6GjJYNP1Ria2Xjk8PITi&#10;Jp6Du0cRwcrF6A/6tvw6k60IuvXGfO3CtRRSh0iStnplGVXdncauyZFtpVTrhNJLJ2dHw/4pKbU5&#10;UXxo9BZ4Ii6BXi9GzdI1F+Zbmy2uhqVZF++rmr7rxhnGpDBTQAPGKkKhbjnj4VuXIN5rWvuOIYoW&#10;mCEGHkS12tbWxtBIyg+bIfLkAhfD085OToGa8XxJhpBsKpmRToZ0SJlYhFJvJop2E5RqtdE8eO9T&#10;6OPVbcVBmsSjeNDZAtBDRq6ZWl0MLt6+kAZJGR1asx60xOwkYslRGIOLylX7oOuqFcXjqNN3MP48&#10;/PI3k3dvecAAo9Xc0G4uAdOpwgMZPSGEgbKs18RMlBPfIEpbcQFd7iGcV1uV/Yf33NmXo+mKZzIS&#10;oyzj4Hqt6Sfx3l/TT4d6cDXyUWSd+DxI4uNJP0HeqZhu2NYFNHD+OcdcL0CgGKI7lMKCKQ2rMJ+u&#10;zhKIvVq5LW5MWhYMdV+T6fSNY2hV2oWvE/7ALVPiKGqZxy2vMjZznnLeQnmoNjf9q3aMxWKU8ctc&#10;YDAbab1zlt/cjoqsJdE4jl2dcoIDWgcX83VGUUkpCaF7BdF2loxT0xBLNowBJbVHF2SBODfZ18y4&#10;g+koQwOCNWrOSIkMDiGt1FpzqbohqnxJkmdJb87BLsymwD3hwWMnL0rryBbOyjORNZBdvRHH7HII&#10;nQ5pRraWp2g+hFeh2wIPO/bD70rKlC7Q0uGrwxcKHSBWDE5daxPcx7nYVjQMDMJfaQCCgs+x6r4Y&#10;aAJD7zbEMXi0YBQwhHfjs2WXT9Y7DiKuf2bfPpaTLSBj0WhGkeM/JD/QER9/6mTJBNRNfPsVi1Rj&#10;HH8PLP9f//6H6lVXso2daVqUuVO5lxn6OfQTTOTvVEDZc+HQFhGfSo1RcreiP9McGaAmailJxgFz&#10;pVmyKN3dv/f23StjEYkSIgPinpKYkJgGolMGywzxX8XjUzoH7DCfMyaGUOoSV12CdIGKS0sNGFHx&#10;bYbFZ2iU3ESo16197AVwvVqTZ0JPlLlZwlMQv80ecjAHNYmRpFvGX9WBKQxLrGQqFMs88VeQXQrR&#10;1c5P//DvtQ8Q+YpstRzNTv+3+cehCUTCCROKvvT8ydP9nW3/TreLK+GPWVWK/VQmf9eC/Fsne35e&#10;0LEVLquv37w5gfhNJh5TSGCjMaD6IBFNkG6FNNTEm8QNsW7RTelC2olxIdoo/I7iiBjZRDrOaFK8&#10;nQyEE3p0bUpsUMh9zo8fHZ+Ksat99NNftna2/k6IId7p5atXJ8envvfh2yNtfnhXq8vPnz/uMi6i&#10;StMc3U2t/l2U7z9yT8WO6Bb1eTQZnBy9Q83SJEOyaoFfl6iyNnf2YlhVsFJ9lY5X5+y1xiw4NJ7L&#10;za0Nm9C1sb5CRtCw9D/65GNzPlewK8fd4EuWhAiHLZmtOIxoTpEnc8cjCHjd86ksQcxA1E/BYpqe&#10;xMw2WpZQdxOQeIKfkQnr2tq7d4cxCXTEwPoryVCwIF0tJR3q0rSZfCoqDSvJXCqxeplEutTOz862&#10;N7o6DEw85GNbIpFXGncqMEOJm6udg/vN7T1C5sxGCzkwJhrLpGA18SJ4dEVjDlOCWaOncDfWgAL/&#10;6nQzgZuhaezDu75+uAaJpnWiG0IkzKlqVmYyl4H4BbZhNX6I/goYyGPkMEpyuW46ZScHj0hwUMw7&#10;g/mrq8icsDvgYpPREOpmKuacVAlwf1FN4jUnnGxxiY9UGi6ta+qwbCIPiRLD9kllkxholzhWyohU&#10;0aJVYAKyEtBHCIi87qyNy22A18xOSIJDmw+oExo/pgzlbFzJLV4PSJiZkWSCasPd1lBf3oxOz+JD&#10;Z8xjpOEPLV7s3Gf6JSXQUNWMVunllDbv8/PxCgLPJrgy063coBEsh/3kmScjFeCQaf/1TQhJZbBL&#10;yMvcqASZBahDlryY4hcGlLMFfdo1jqtcbxrOH226uL8L5zWcnRjS+Gm9ulxri1GPrIlBRhiSIe4q&#10;JEKGVmfVKt3ZiLsgy75lbzzJGoBNb9KYLuWPG5pxe7L+TN9uF2ns9BvTWDflkDFuEUSLQUWT55HS&#10;48elyT83d9HzrLSg0YGzYlCffe6LxA75wiHm34enbkCtjbMgMTtiZmuERlFUUOk0MDmPE4R6l7QR&#10;H8HYLK8o6CC5SVovchywpFYlsXyhXvE6yukb7YQDEnRm98ZJVyAfX70Ky4C44EB0YpXqOVSQuz1z&#10;2GSJlUz27c2kHw7Jet1DVLz6XJpRRJvCC1adBxNW2fsraDVGVmTyBjpp/927wk7dJiBXb47JiCvq&#10;n//BcyV60S+BjG0WC5X83gPyN5avVyoL6w2FgYXt2cRpGFsmpkMlMCLMlyhj4mQUuNXeVum6cfsn&#10;R6/kAMRUlZ4utIiE9fjhHHvCplOHWG08oaEBeQC8i3LCJ+ogLiczudrgQVcVeBbAmuzqO71DFFox&#10;M0qQO67m5QQH3eGiHLEr4KDgdRTmvIsEr1nNWt+kKnm27ry7KROsWrOfviTHCsejxfly/YOf/qQu&#10;iLq0QgWuW+gPzw9Pjl+/fXd6eu5tgTUwpjTCTkkgtTWtqipdEROzfJG/m+P8f8/04CQZBlqPDtuj&#10;06Oz3rFSMEKW9ZVR/7R+ffF4q8WifQIyvqvlPKtIGG6EZHi0RvrQ8IgR4oIcJR8rDWqLCih8YW3i&#10;nMzILZ0aNUzJhudWsPjuZLLe3Pv4Zz+vdVulh8KmnR0dH709On777pj9B6Q10AJkcK26t7PbbVNW&#10;BumPj9+/zeL7D+6q30J/mdivjKZ5h4fHh4PhmYPMFA0CAckw/9je2fNCQ3QEgIjuHU9tDWAJulfm&#10;8kUH1j95p61SJZgnLaOrOq/V0ob+gI7LC082ORHaDkA80yFBojeLbVM3OQVx/b9u7+xvbj84Pxnc&#10;e/TQdejnr9frSnQeQyAP7oSBSbDNQklQZdX3Ht2zXM5PziwkUU+aD8fH3sGe2f5gMOK6jaDV7WzA&#10;cLJmw10I80VIx2hwTF2LQaAlUpt7I3YXIsbW9q7t4tRer67HgHU+jcPkzYVLzkuHFqA+hgskD7Ea&#10;59y7IBt3kj+mD1OtGbc7RpvtLjeV8H1CX14cT8lyQS5xdi4Bar46ZqN5lXrojj8GHYOnrZQuLteV&#10;SYSzz6etoGFsbIZfor3rNPYeP+ydHDNB5XHs1odN5SvBaPDR1qUv2niXna31gdKAxX62grNce5gp&#10;W6Lz0ppfaimKm+21PiJelsl4zdw0R170eQJNMrDRPUEipYKoIkt460JVGG6V5XmUsKFDJQBKzpPL&#10;Z9k9cT2NTbvd6Kd74wHcYPe16/37HQy3CPV5pY9QIHSfVmQVwUfOU9jnt8A696PR5JoJt+XtyG5v&#10;NVfrCm4H0ZrrhWAarBXBmYZSFp27M483zBdTkfgp5EstMkyxaoAQ8GFHzXQwCbvKeeXigMlBR1xU&#10;bs/xyLw5pL5YmbZHwiKUZJFaeLBUjEhzrnD2LliohZtn/FJvBmiLZjYqhagHY2fdIKnyGaOMlfga&#10;ir8TmPCm+L+mTTZzCzyiroqTmO0VontM55ML454pd9Rd6l6S1Z0TPF5939VrNuKarpLJgr25IC3D&#10;Ga8DpC5KfZ8tt0YjFgdCf2RyDjXxw501QMD89gSXeEuuKlZ8GQcmklpPr3gNNV2/5o6PSUauEfeZ&#10;Yq3Vwn8ixs+YLrJz66YYDq7XybBC3qg1Em9VUz5aEg4t4WcRVcQrjnvsijljMuScp1RdF8vNwQBB&#10;VwGOswDp8mK962RBJHtNqRcdFQLR9fD2oo+VyMglWx11JirzGIkFGktG48XCdMj8FofNlNgP8LX5&#10;DCXKzDvQqTv674JMoqPBklhm7DpihBq6SIm9j9oufWghheVSK/nmYbNXqjHyiGYtgw+HvikX4Mb1&#10;ozgNd4dIz3Tao6S/9rhmgr6mi+jBwwxZVWeYLiaTfJIA/RDCdJmxtCydQTjuIXommAODOazb7Pg4&#10;bpiRcDU2GL+7WlJfaaECZ87u33+gdcvcwklHxng76TBIxYgUtbJeE6Ng1WyIFgxN5i76+z/2D/tw&#10;aalTa2zw3nYZWyOwxyzVNcFvBANMXIrkTB1hI9n91wQH8j1cTyXesKK3DHe1SAYTvMamrFQlodPC&#10;xYzkvVkoSn9gG9ve/Z5RcGDMMJrKHQXe0UUB+vx7WDAVmBx0bnvRw+fZGBIn7ej/T6CvPCXGfXXH&#10;fa3aWl/Tuyhck/+XWDunm6pLDkzQVR5GMuAXBBiuuGCueNN1D/Yf92mkV9r7jz569PRDrT872+TZ&#10;0atGaw7im5vaiQeccXPqvT09e+1NI3MSkykJrSUgj+Pm8M1rRZl3cd4fe1RD2lWR5/NRomNr/CLr&#10;nlqt0YJXWGynR0dQGCBHB5uO/wTyQIXTmh7lGkWz0+moQ4uw5brZaJOFah7qayuj8/M5ppwzWpSq&#10;HjEOdUYydT+fx9Vo3B+Nz06O3jg6rWHgpil6rdqho7cV7CvC4WH/zNgIAgOtCw8kdetVZ4NwVrfk&#10;RFkbDm6O3/UCyCc2YWXvwaP1eotoES7oj7rwWtySGpXmRjudG9yM0gflPRVkyDGYpGXpuQlwfJmn&#10;XLo2Mpo3bx9fdLd3o6L19wATkZW73jiwYXIwXw9dxY9eXK8NcdWiyrOKc5QHLMqKiwdhUgITr7Co&#10;4/MzXD7pRkJ+ViT6qezaMjDV5Dtpk2e3sKh5soNschCc08Y7avDSlvy6pJ674QpIB+BMCV8OEJC+&#10;kK8do9VrLctk5l5RXjs40YmI/RD9lKyInRKkOE5lnBJqgZmt01kH4QYKFeXaNokF4SoaYcXnsx4U&#10;MsOhAkX/6g6inMtpQ8lWa142uxxAQI8G1cmUjnunAZ19UaLWXU8XN2uT8eJseDM611Ow5ejwXz8/&#10;mzlXHPyxRx5e4MRcToCpPISaQLT2TmelWTEyMS5VA211t8haVm5qXEEmfcN174BxaJoLNVKuA1C/&#10;+YZwWz8StpCpQSblMKLR4JTGKPzsTGmD89tBZCeiDUuiUWLfVQWABc9WHC09vasUpOTsivV+LD4B&#10;XBnfhWDh9ubjkDmIyFkeTlPFaGKzrISSs2BZc2/QG0UclpMsaG+xmU2flvWQRBNol/8cXheZfn2z&#10;svXs4dajD/355MqaOUcBLLBswUJKjVBtQuc9OwLVSktsm03TWCPHXl++TOpkuDWul2jhgdhew2SU&#10;ON9AgxE1hfJjROQjLVeW/8lPnnpLNjTpub7UlarLGg7leRgj1ZfWcBNzht05CasHlHahLeB/YOKH&#10;cW+CJw7OHNrRKrk8hhn+tOm9CtG5jkznFlTIZORnfWnAFEDYMuBRN18GaKkpGCwqv1wNKTZDQNMa&#10;h4mXdMBYhcQk2Z+/YZrrvwkSmy8aLxCEJJ8QvSIRIBJoPAGST52UvxjBl3Y2YSqFIWpJh9+JpR27&#10;xDR9Lot3R2cPn3389OOPya3T7xRC3pjf6ulJr9/79W8+8672Hjx0nDx5fD+Y+M1Vu7vhr+vf3NRp&#10;qEONuHNl+I+hYuW/91B0XSfDM/GXKFkKJTf1Rb+/322Z0kFpUqGohzmomlRVWkILb66Gk+GZ9+Hr&#10;4vAEJ/OMAxIm38SiLmkunof9yxm6TGVWWLddfvXNu2pz5+DJ+xvbIdepwo6Ojl6+eH10eOJNYcqp&#10;+DA+T06O5Yfef/TA5AcAZab02/7xb7/Ef+ob/d1dLrfpxfevXY3YAUirdBaG/gd72yweoDPMZpEt&#10;0Y+AV7v3HtcwC26uu53W8eEhqPvjn/1Ra+u+v64Wp0uFYXtfWxtbVi8OfXE3dP3EY9u0NESClaXR&#10;rIcTRQQW+c54RlxVb66zm/exR71Tw3knQLuzubbG+NWrj18LybC7eX97J3A/6TJDTEYDlYodrtXe&#10;2eEioSqH9U2Tk11EFrh/WC1zIObpSWM9obBxtKqIDhlDzH2FQIJJ80MTaNfb7floiDKj27XRIhDi&#10;WHOz7L71A+sNOiejhpE22w4pvjxBhmm7Bn0DVOcZmk9CwKEFLPn5OYzHs1q9hUUBmmKTZK27Xlw/&#10;ze62aj5kt5wRDtNonwu11XplV+gnXXAZiAgD2rXk+JXceua2MtyKolENwZyl0aTxKi0FWavD3Slq&#10;nMQARSex2q6vIeub1eGJ2d0lszQr12qhGwvXYyJmBWae7E1ELYxn1b3PnFGDo5poFBtKAVdf16Oi&#10;MxRmE9gwwaxm0DzIbYU44UboH8aNmqwkFCjSqu0tdvj5deFliL5lATxiJc4fRE2eAjhsYJKDKCGT&#10;D+zGTK+07uYLAgPRGA7OB6NxMWUyYDIINeHPMnJ1qzed6OHCraOiCTJwILFacIeIQYqZrWsyUV55&#10;RyH4aRARDhNhlLg8d1YjWtQIqBQoa4QQGXs7ka2MIUEue76kdMYyl19zPEU4ovEQQv6mYB44l2Jn&#10;g8/tq9jhsRwQFueWMiO0t5fMQvQhWXzx9vC1SIiW/N35eOQuV2T6Fu5O2KLxS2jbtkr54dxEHLQ1&#10;locOizNq0SgX4pkQxnUMvYLFGnz5nwGAelDciyRLXJidUWWnvoh03E6JTb9u2JO+uvIMsa+tVbmm&#10;jUQvxsZCBZKyV/Eja7facKn35kPhrGl9Yi+uuL7LMlmpqef8ZjvNlMUvmPcn43MZew509zRrxJh+&#10;oo2ktFJyJctjPuuPIw+O10ImVx5vSi49dzC3/GKzGXds5NCikkRLjwVirHRXKii5ZpLBH1I3xy+p&#10;OOClD0sA6c18InI1PCHDofioZmDr94bIapUoj41KF9FM9RkAyNBxyiQWbnG5fDGE7aTBDXgdvqQ1&#10;oXBo1YHM6ijocwkeSz+ksrZ0Ao3mgfIxaaC2hMGZTjiZiVHhpftJGZJaSb1gX8HHLZ7ixJ5QgFD8&#10;VNF181j8Q5UThlj/cjZkDuprha9SWHzlm7lcL3vjyTfffedHYRHSQXz4/g8cek6Y5+9/ILfHczZT&#10;/dvwi9/Ob1LX/tukiTsCXMZe+X9qq6fPP9J9O0K4aHfMtOpVSjZVTNadqz28n2QEGAvdTim6FKS0&#10;8SoJFsiwEIdWnOYtQ9VHsbAwdKXCABrEKBxEHMPMGQrSwBjj9ctX4yGO7vTo6Pi7717Kpp+Opifv&#10;TsZnI76Y0Gm7rFLDS24kjKVEfv4dhe/u3/zdP+6+17/z1UrIczEv72DNFUP0DAqCRKuqRCYY3kbs&#10;GANJB03SGeaj7c36bHZyTQs7OBtJO3/5vUQvwpn5YHjy9pTv/jhk13gRJJjRhhKVtyZt1iwG8ida&#10;uo6oFj3/orBUpgxBud+8enF28hbvFXrGXyffX27Ixubmzr3dew/39g+chnyMTHbc5HoICIRtrdii&#10;snCpyFQsfiQ29g23iHZngz0BiwFnuP8y+afOqVvQoeSvGRIjzAU9wm2nh4ZNfvebL73f8ZQtL1+n&#10;FrPgwfnhfHZqFu3SBTU02ltxJnWoJWjbD5lq4FrdfdNgzZ6Xn+WvNgS2e30OopzaYXoXy/MclylE&#10;lldO3r5OU0MJuLIifCxZ9StXlSbK0EKHvG5vp9rquuTig5faJ1okTvnyVRxzjlRhv/Y8/kBsQFeX&#10;at1Kdxufph161OrNzkbDlTjllc6OrNngAOmLpr0IzJKWiqGGs9sHqaHy53Lw/NW/2ZJwGrbxxX7W&#10;GwcwlKBeLQ1+aVCKcBVcGJBStaVO7Q6tTqKd4a5TSRNmEJ5QdEccuyk02svh+EKnhP0pbdmc0g8p&#10;NjHIi7BVPPhIb7UWmdlz2a6ZRFSAxPBHJiBmV7wMfH7VggEj0LF30psNhqjhFmcu/fSmHrusEDsz&#10;jJvZmFm5WYPhB1XNjSbF/660i7sYQJzqlDEr/yLOP1OsElrpmA251fQyKkcOHZPB1JvnmOWei6AS&#10;d4xJrlSUpBkOvOQrk0inPkqLiYNhBNMsB6fFXGVtDlCSYrOxtN5eXG+aIjKsdwwESU2UiXXEQNZ9&#10;SKeWQiiughBGxcIQ1XvoEzdqNJmKIDSWi8tBP6Z5IR6siZDMGNwHirO76sYujWdcEEONlmmF38U8&#10;2sVvFW233bTOaU2yT57joIzW3JWh98VTKLb0wR3SaSqPklPtcg/pM/SmkDiKjbeWyd+JACnc7ovB&#10;zfjwZt6/uh6SPuP8J+svqXwOOuHLIR4YnqaxCnsR850A18RyTZsVP6X40mL9EPdQ18aMNr4bQhhX&#10;WnWcUNSjUNQhxWFH+NAxCC6BXEqMvJvYz43N58WsRStn3IBStX4zV6PUFBURTqkplm1M/yl+yVkf&#10;FxjLnP/QXCE33ihYxyhCTQWZRAqcQ4SZ7CbkNmZIOErmcj5qAOtlTEc302y9Go126OJ+gZGob5z5&#10;U4mNKVHzFAGyVNWccZoslYQrmoJhe1fk3ebjT++19yvXi2PharOLwZR1DzdWQXyBJ8J29p2Ozhzp&#10;8taZO1yfnRx//+1Xr168evndIYskrssbzY4SQIX+W77c/xpAlolUpEm4JQSTyYLY2b/36c9+4SXO&#10;U6XkitaY4xbZNdudHUnjk/HbkJKBJp2uh69gkXBUJLYLphLc5pge3F4PZ9NeqbLvwh5VxIxw1/HI&#10;BUacnx0Z4rx8/ebXv/78qy+/0UiBNLUf/d7JbNg/evvGIf/Bsw+P3x7rNgKH/geMxP/U17ojMN5d&#10;vlxltSCRpGmHS1hQCg71WjVxfwlnjcigd3b03TqR9fVFp8Xs53Zje2vj0V7/atbc3evs7w1M3JMu&#10;08DZWCSVD6d08cH9x8tLQMLkf3l6JiwidxvVLrGD5A3nFSckfD/ooh63s7uH+Gu8rOY1Z4ANjgZv&#10;Tw+/f/3y29nE4XEKK+LK4ML2EdE0/APJr7Wzx8hbsNDpyWl7Y3Ots8mWonf8OvZu5i9GuyjVjcbm&#10;wQFaRGf3fmfrkRm5mrIMvB0uaH7kh6zNVzubG3FhRqvY7OqB4xsTpS1RxUK7uzVF/Co0S03b2dnQ&#10;NNr5a22JLwLhoHpQ5nqMQOggNJdX680mLEg3jXcIzLhZlIJq0LTV2ZRkyI3bAH8gc6PdyZ5yH8XP&#10;T/vMpLc3LBHUiUKNUpov4jnvPpf0yDb3JtwoImVN+nAg+8dvbWFVtZ1X5HqmaDlgcefKjB+Ch8et&#10;5boeDXozvrphLhO3squ+FgEz6vnAxgnJh47jbHzQYZFySWZ+GEZKYQyUKKerSW39pi45Fow1QS7I&#10;tMFRbXAhYLu6UbthyjrurS/VLoR99q/7xxejM4y3xelg6NMwCzFNAlCW+Ib+ouCCm5ESK4XtqHfL&#10;v4rq0mQqLC8kyEXmSxyfnP+NNn5svHA8ao+W/EhVwZ/HhaRBNDsjUsCPCYnxOnHVSYV3JbH8mIzD&#10;rydHWVm/XG/NcpiZxERJw8NXOdaiW3CW1zilCpOtlFhDNEJCZlg+x2de25DJFC5rrY7DOE4Ugmhz&#10;DfoFvEFn9r6wjhmKstxwmmucbP9jSZYw1SleXJ4TxQKObuxUXcqVxcsqowTWX6yH4XfNuqU+YzyK&#10;+TizEFLSrKDBG4ICQrFTDBYR+/D+VeGJ4AVkJ9el2hQETe6ccX0wI1P8pejugQzh5IAfEfuMokxi&#10;UFezmzXV4aLrYchVDCsCqMFfcclDIfVg6pqB2CY4BHAMivvAzRSp0cj0go9KlSPBAneYxWZdjxHn&#10;9OJrGhp6sgkTUVXy2CJTX8fgcRMhE+n8vDu9cAq8zPRCzkk5p5V0wIjI1JlmfEeCQIOSKTa8Mdh3&#10;OS846OFSAFITyqFDz4hZSYPAk9QQPq0mJeNO43ary4o2pJ7iYB8M9AaIyyciqHVikJmTqODCSQq5&#10;H9YPSiSwVTfojbCiY6gc/z6tVADUJPaaBErZqnNPYd13FfZBniJMNhb3CXhW12WlZJ+BYjVy4SuC&#10;XjvMxSXvLpCY8aFyNhW0DXdyNBavZxpSplYSLjChwDwn48GYXrfd7npbItX3d/bbnbZUjRJ0Gwe5&#10;qLW85P+1w/2uKTFq7p0p81Nu7uwcfPzhJ3wr42CmQS5hnIZtuPzDyUDJNZ8Tt0a4Z3nog2O94x9F&#10;qeb30t9bMBIdgJ1YfP5qTALJGObA+RaOkCGvW4q/+q9+88WL7173e4Pj42NqpGQikFeonqqg8Jvv&#10;v/5q3O+r8RPalMnVndvGb++m/0jzVP4X1a9PAj89PTwVEwB8BPT7uaGMpMFeYkgIqQipTNW2RKEy&#10;o3QG4Iuy5WvQbhwc3P/gYqqOWbpB3n/71n5K3aRtXlprJvEoKjBHzdl5koNRWv17ng5O29HgHJW0&#10;1d61FNWK7Oha7R0IEripXu22tx7WG5s2sI2xcDk6fveCt9zOoyf1zX2bUsKkr9asNxgumORgvAB/&#10;gG9vv/2aaIoH4OT0BCYuCm5yfjg4Owwl0PoTjzO95Ru+cNvsDblLpPpKy3592T8+ZLYYo9VKXI9j&#10;eAJ7r2zUW/fbO4+5qPPFdkUj4setkQWNY8XxoA06enU99UWmWg2Aj9rWwsXCRz3OFtSMrix0N/jW&#10;R4tl5sLE0hJ2DzFj9QdQzAOsSEEcJfimtlbrn56h0usUlYBGsA71OH0PTqdYgRMHekIIVaoXRNtL&#10;lXPttPl/lAypAmOaxIdTqmdSnc3sEysfxTyYBa+M11+7CejrbG6m6eyd5/Vro0QT3MToITPmzPu9&#10;Du8kJuu2jxlS2A28a/VSQSUCUShujSskDmcI5kzXe8tj6TaZGS+vtZaXOwKEkQwNePgpsIrQN4AF&#10;jeT1C8wFYymnx5wO7XRlmZ2dTHpHW3SmxLPxOsS0VIQFyaEeHkYJkPSjZFUy0djon3sCS1ezHFdq&#10;4LDXio2s5iyztVv8CGng6wpts9sEurLQXFwfLq5f0sCWrGkYbwBhoJYiIbkQfIwNUlcEy/B91k4x&#10;Z+LjJ1pWIxXkMLZP2KPpODHoYGHkGD6wnj1CpyWVJnQIezN5DqAcylMncuqC9LBmGcuESfCpKCgA&#10;CnzsqSFZvY57RrPGx0Hxcr0vEXrwzzMaXq62HPhqtfCLF+OpDyJeXOVKFUKjezY0gcSVKjdcpQAC&#10;BiJ6cpaDnnYGRJEecZOqynyAEEctW6xpHb1pVTjemv64esLITg5HcR8KQEZYqN8qRPg0o1crWO9r&#10;pjjawMT2OlTgGfHgAdjGYQeHJCE7FHWWjBONSItNhTZIi8F9Ib402lhcoX/yk0fwo7CaS/61lUNx&#10;fGUQRd4NHk0oe+zHNWTFhCLQd1iYqPE+b+xj48NmyeKtxgm2XOUlayDxi2G8xA04nxHWGdI8hZ0H&#10;n4plKcZXKaZSgcNdVYExlr2Bp2vt3N7BVUqpnmM6TyLTvSuOVHHAWls3j0Wv8qsBBFFSFlujYrsV&#10;gkNollnSmaOFxeutJfqFhZbtxxZEjZCx/uGb48O35/sHz6RS1rtbUEds/9Nzx+bbk5PTo7eHkl5D&#10;cEoSUcer9xM4RO/sbDRx3sOnLDlf/+4U6j8c4dxdYe+OTt4cHcmKVYd+/NFH7U7jV//yXx606l2l&#10;dHz3mQR1TRSbm+ZyS2DianvDF2QS6ovFbV5tfzkvYx5QGJoq01JfMhB5S9HtORjULbOMvP3qq699&#10;7UZna2vv3mdffPX1V1/lzg06JCtS01kSHZPEuPRHf/AHlEOEr/U6jo4Ze66o0vP9/5qr3SmbX707&#10;Ozo+O3r3dnh26FChsFLitWqVB/cf8OVLFgPwYWWde0uiwZzUnCCmyuJxZ2O3Km3v/Hh49lYPoOIk&#10;UyWMcTn5dnP19GAUDz1wN+aegA98PcBZITczIGxt7XKBend8uLm1xStIwzDunesZkwWZngtFYZDb&#10;kZ/Mxv2d938EP1RXmY0YlSUpV4FqBS8sEUZgXcxHzvCeSuXh00cKP91l7+TdXCVv26i5MpWez0YO&#10;QYxWvq4KOYV1LiRMZUUPCuLOvXv2oeHlfDy8tt9KzkKIbf7fCugSvmT64ujn2zTmGNRsSizTSPHi&#10;9L26i8uxa4ob2TpfymkivbudpMTf3Jy8fZfGND6FwSTbnSZYw0Rze2v/drFmAK0XNAChwxkMhg3g&#10;5BL6L4zULACZHqfOENBeXmg02/3e0DTO/nA4jUbzZr0TbcP8QmCYICuLyRIryUOr+Gx8DRLA7b+L&#10;1UVMaFZXG06YAR/kjLPjNhdbNU/V2A3+V1lptNYThpBMQto4gsJYKShDMeAD+VGqJKmRx3nwQI9F&#10;jUiYLrUko0pM9yjSEsbrLjeoU8xBnsGeJUM6mioGm4YOqoH59Eysp37FTDlOH4t4yC6uYTD6JfZX&#10;EbOYyPojNgnVZrNT0/QFTsrwwfkD8LxrF9XZziuQ2po7jm2UtiB5rY72HHKZ7CpvGQeZRngSZnbN&#10;xmq7XQUoxZAbxdFhGzUgHjnUJz8e18OZqFGh/4CxlizsyGBKYqrWLiOllLWGFxn2RAdlI1u0drFM&#10;Nc4Jxc03zuEOqTun7HDe4ofKFyPDIXjS5WyADhbn2wUNSoyIPB9sDLBhzBgaNeVJqv+Y0tod7Kzg&#10;abogZy2H1UREG0EifUwGZrOalZBCYzLnropzsZ6Yg1ydQy2BlNvC2Rt+vUcWMfYas7WQ7mNQrFSJ&#10;ZtyIJvGx1LtJ7E1OUJwswnpPOiI2jD6EchxriUTYg0mw0AoWmALRmZBGP2hZKt8Yajh79IJaEtdf&#10;Qvf0Y//F7zzzaRKSFj1xQqVmV5onc7w0Nm6v0FmtXCCFNRDrqmvYJag4iTZhX4SGkcxc/6NTKUx8&#10;7y0UvzIpJVshSnNFQUFi5Wgypt8qrlqNi2XmNDhQVXq26OA0mOqaxGerxhPqHj2utiGeQqlbUzqV&#10;5GDbMj5heouQOHNVWsXWqaoQTovj6D8HMAGtxNEvfHfcS1dLrVVXCBFVzGcKr9GQNSweeH/S2Ngr&#10;GcwVL7o/Hb85PPz+5auzkx7LosF5z/LjAgFN39nbPTk9pQdi8Cqyx5co+V7//oH+H57vKTMxEq+u&#10;vvr2u68++9ITcScMzk++/as///Bet7EuQoy9bDMhW0um0NSds0Zrj6/UuH/OPaIEbts4WPqKFMIU&#10;4Ak5qmRSd6cBxq1xg5OKZNKJwGXm22++c5qgKrxiL/jukJmevqrMFDNUDMOkHGMeTqvZBh4y++GN&#10;5mryUIuw7t+/dP/uvrr7ahaEbKCT3vizzz4fnJ+Oz4+vpqMG+eLKzUa7ur23Ee8fK5xvbFKx59wH&#10;gA3xu8ZWCG1kPTfmeL63u28JUe/6p7eop8TbVfc7ILrb95AA3SZcU/26CIzcq+yCNx42uttwpNN3&#10;x47xe/v30KrG/VMQk+BdAKnh911e81prs7VxbzKYn795ySHgAj2WCDoDlcjmwBhPPvz0Yjw/Ozxy&#10;oLd3DjbvPdU0G7G8efcaz82aNkeSBulmdQ5BjRD33WbWtkhhS7krAYSPzgW5jG4wt2ACzmcuoVW+&#10;xkIjsf5oEjjpWYtJlEZY3mo1NjpGalNoVVSAcMHtar2tAmUMizehyDBmUfyMuReSjTMdjg4fLx+a&#10;M5C6PRmd5/mgCM2XwSwhuCm8MdTTrRZ8CUNuJrzRbNhN4CyojAdSYjcG5zNoeGW1ZpZuEqhQdl44&#10;l5rtTXB2YTRAkxKtiJdYBJGxz1QkFOvEJV4o+GI4I84MA5EIdVZlT29IqiTIcx76615doTXFtMyf&#10;1xcgVcKpHLnWthvIzWFVkHZFolBZrHdqDmyXipUStyjuxvFCjFepAvSugw8VJJuH/iYaXP/T7YWK&#10;2znjDSoY4+OQosqEJA4OmITrFwl8wOiLrar5N82iP+JfrbFYUHosYVkbtSzZdHGtXvZ4wSdKRH2p&#10;DhXY41kUVzmzlJLmqmWRO9XiID6lM2MUm6QUjQIQB3ITaUDywBwzRg9aMdZ51YirGMJNeCEimvHo&#10;S6asS9aVaS3nj6bOZ+wacb1TJNaiTtgApJF+5kpxxqYUTD6nV6zYRty+4sMLf85fBAdxehroniLj&#10;jx7AYDdxlDewuHBtYr5kLAT2wpVVqCVFPtZi/HbRk7ElOVjdeXh7ylwk6KJiMJaD1levhJIS7pqk&#10;WpP/zIZveZ7tPr2HyakZE/oiMZW4Qwmntk38parEvc2cLzGnLO3zyq5YpV4hbiATRHebGV5uQQ4m&#10;cTRiF1NuDPcvGt46+5zQeoqLOd0UNWBVRtN/+cvndz2HBi09WqTJafWToeglRCgXT67cdcwcwQEZ&#10;46Wt0K/FelDr7urLVsnEvIj2AWvyH/OWTTdVKkXOFylZ+OZsx1RB5NZC7WYhLHLsTMSUcyIhi0oF&#10;RS4XNdUMXsBdTH1WajXP2t+KR2+ja917W+QJAT89ZQhFJnCqDjzaSpKSI6Uq3Pc4XsW8hsbNCHuV&#10;l2hUjlaVrTYweOifHPcbG7vjy8XeWNDVDd/YwzdvzoihhmFwJ/N4cXFa5v/7wiYaDdNMwUbZmZlJ&#10;lo7i3xXt/vtXVAGAlN/HZ2e/+c1nsD54l2Xw9sVXt/03P3p/9//T1Z0+2ZpeV0LPzJMn88xjznnn&#10;KlmSkWXkdjsMfIAIIGhMdDQNRPRfSwR8psG0bVlSSaUa7pzDmaec+a3nKgiaDrVdVt2bec77Ps8e&#10;1l57LSpixf4gFTOEFh5DHEt3SKhBNLW6pALPlW7HmFfnZz44n4vD2uptuv0CmVcQadS0CBRLHyfz&#10;yfdv358cn3/+9PnDp08rBokCD1sdRYTJXyGVRqT18XG8Xp2+eJE9hm0BhVZKFhvCuv+PlZz+9I3K&#10;+kMU0zf38+Xdr3/7ux+++x7vcTEZGzINsIt2Hl88O6Op66mkLWs27egIGCQMwMTY4jX63Eenfjo9&#10;U9I3thquRx8n8zH6ol9oRNBtN4qwDYJIc6XpUPBvoDqRvqDN443H2+bhTl78+PGiUeuUXQLPK5R1&#10;+njCgfLbDNXcRjqcX32afvz+4ZbvavjE2SzZrqo2xHFn4rDfufj8fjqf3vHDbjQGJ889T6l9ODhp&#10;Ng+vLj38BtyLXA0ozk1sdvuYLcdnL8Wowo4jeLozna7sqKWZJR/njuzJbjxOO5bPBoOBslrOazW7&#10;48lUYoYRmXSjYJhCR+rmHszQlOTAjJFdMeiOqRtJVmAUBdjAJ65rVifNn7bTUJpXE71AipBP8FL6&#10;B4NmrwumDkMOPLIdpUqv2re113ofJ1ZoBBM/zrbcc+xLuBoKpIVyDcVsPpvYmZW04z3BgWk191dz&#10;OlLfI7lkCo73kKULsx7UmmjYiM/aUiO8GCG4tZSssSt5Ptns0VfEu0B1Xg5ns9ep8UkxQaEMjXW5&#10;HEXah6WhZrnZsgclOaFzRoqyUR9dXVEQkbhNamKRnd193EVNC4QsaFeRdRZ1zdZnnkDmn4Y3MXYV&#10;0wMMwxhKYjUY8IXCKtKAecgR8I5WsZwNw/PmwyKjWLFgSkngKkxh8mP2TMI1Vo0b+FK/9eOdZIEE&#10;SfzeND1iJwugbbpLpTITkKeHZqO6WF7GbnuPtTQlpIUtOJ8jq1XLhWwK10EqiMCmVYpi4qfldD4V&#10;GVk/iG1SqkzgZNHve2qzFbLuGRNFiVDOyP5LXuvW+gmJPn18QBBPrFS9sXkxxY7mm7a3NGsekTbJ&#10;n8hagkYRSlhvUuqIuKRQqtsq+sz5604IcB7tO/twwii2C/InQnw2nVrdardXd79W041IHCMHU6Ru&#10;y4YRoYpd/3T8on1wvFrGlAdcpzWNtK5oGVkEuL+6x9drR5FdYyur3GHqMpU2FJhDF2vVeoivyIOh&#10;uCJENARoeylsgWT92s6N5fV6A5N2q/Jv/uVXyejRalVex1rGO40C3hcviSyfhyweporsHNkhD6l+&#10;OHwZacQnXJaFpxJRCquItsf3d/vDA4+AH7ojsibNs9MMQZUAaOjsNsYfIM/OvL1PQ9cM4CLtqtmK&#10;5oIvoNuEXYaE5+khPj5JuXaAIjwmKbqyOgHWe8pFXLGseRdbIqNThQgmUXvQ2G5G1iPoovSkSipk&#10;6pjqIvuaIYHdTeSY1S6WiEp2MN9+uqr3hiYen1Ak0MzGYwbwhjer6QLopO6bzRc/+dnPpqPJ5PIK&#10;PVqgabc7skGzni3mfKAS0Avh7Quk9x93ISXiI4C9/fDpN7//pw9v3z4spzskvRfXx+3tv/rV1z4o&#10;NklsRIySIm6AgEOZ8Iv8+RNROIithRYEws0KpGlYJSZAJOIkPuz3kbsLthRLOb1qczigUfp//Pv/&#10;66Df9wwvx5egLJWeE+/bpyCMBH7W+bwUm2pw/4uL6zg1qdjV7EVh4osS7v9f0qlQ66Gm799d4K//&#10;h3/4h4uLj7j5D6sp/arW3haPxhenJwWVpizQ5JJ7eT3LX9ms+8NDFN+f/vwvijLQIxPuzz/+UeUd&#10;byHNUZNo3vag1yPPZNlICikMMYKhdD0mb16/butb2+2NVqwsuc3nc49Uy6hO18RMxtfz+dRrOTh7&#10;Qdf8+mrkz/sXV1dXKir7WwVOCYDhwQriDu5sNN2sF3IDkrolFpUAsQGl4ny26rS6dAPH0+v4gt8t&#10;ARf79RZlKRzBzxefDVcwreXDzHKsL2VnWEoOwWkynur76fhdXs3wKciDGPLF5657IK8w+dI8sV1a&#10;zGbZJNrvp5+0cEOSB3DD3HAxGZ70IOQwkOVi6uhCCNh2xBONb063k7tc75w8+6rWQjjMwpzmMnta&#10;uUFGcQ7AnQoMya7XHajzskjEPmojTO0htTjJSINFRmhB3YMDL/hrPBqXqlSFHYmMeO6E9KzCgPhB&#10;mEOiCJssCGRucHEeCskWTgyKIEiNIpJF3WYT6BErOvVwxjZR/m/STc++lzZj0+seZMWY5y8ucaU+&#10;n7MIvpmMkmzw9MUoxbgVaY9UmVjcyhQkdpbj8IUpI4awQBYpd/Ye99uV/WGv0qWrySEpHawTVaYg&#10;O6oEFYEONYb3RkqxXIxuSPb/IGYGVlg8Vnfjwo4cHF9LBE6NtWSm1o8fm1UHvF84XyS6b80aXcNS&#10;W7swBkixAM4+RCJriEuUkpATzXVkogBcEkHSZQY3vrlbEBvXCGEr3GPmEA8RXWHh2UX8O4X9TQS6&#10;0SPuF01WG0/TbNBmvPcnYnOrw5dnR62W1hbg5ocZ8EQVFqqPewBOD9NiG5sinNqo/0V6NsYZPmgW&#10;bvR8kmbc2JO2y+UOedgPix1x6CEoVxFheJQhIqyVMgWmzgalspzismkRKd2CMHFh5hLD/j7leNnJ&#10;QsXD6PqCEnpwwohShN22b3bsGeFW4AnHWoKshk4Rp4SkZIxsQn4I1W2fUyNQUSFbCPFW9cEuduks&#10;WjAff0LqiTbm3/3qWcajepOIJ+FoxsqsLNerWwSpdLw+gftSQ6JTkwGMswKgNkFZsbLmn/WVcTwC&#10;5VlLQnmOkd9WHEpiIRjnKZlv7rHXK/eNfbbHwqW+LrIomXbSePVoS5sp67HAUyMYA9JKibZHZCki&#10;1Fdcy0JT0f/AdtJfZ8U8I6qgjRFVeWo0xTs4qRV3S+NRIYhGRswV7xWbXlAOWnSIn3zIeyPHbR4/&#10;q88Xo1qdI3V9Em6frc21rACHMhEhjaM1UR765+hV71YOj46At0A/y562r9z6shGVFFVajfK//1+6&#10;wRfd4yjR3Xz7++/hb0Q63n77B8Bebeu2V314/Wzwl7/6qX0sC60WZYSKUM/9Pj3ekrlGHCN9KJWD&#10;K6YzZhIP2XcwchiKMLydDsNp2qyCZZSoAnLYk5999823GPv9g4Nr3otGerE9isBImUDl82XrPSqW&#10;Fe5HCgJV+cHxgRMbU9XixPgFwPz/ss/TU98/fvuHH3/z62/efv/j5YgH8eNk9Bmc0dnf6uzvnB4e&#10;dBX4AV8JGNTRgd9+ujg9f2bKVWN3FC2UvavPn6NqA6W1i9PSSFEB351djdQ6phJRFSk+rRKh/0Zo&#10;gy2JMIwbluv5fgt42cK3ZNAnk65XYwoAEgU5PZMNd/XJ/orjn1U4eLo/TU/8WIYG/zLOiHCA3YJY&#10;7NTaPazM1oePPyaUcItr1GFoqnjNBM1/UXg8uep1mweHKOO73e5AOw2bnE9G4ETlEyN2iAZ7CD/P&#10;SMebKnvuRuUTb8CXgvKZwBirKbG9oNlkpNsTukLawT5uHFg2dcbVtrKdAkKRCQPnnQqSVYug4fJL&#10;i4aMMZJ7nK11O+lwCDSdJf9Gd9RQLUlWwbLJZn1KZD3mw9bU08DKikmVIXQWzDwiVHwqGGr2gmhs&#10;nZyeCp3qsSh7QkEi4RFnTIEJH0+5ifeSjBX+S5REtKkSp5WhFObK7bD9ojYk94f0tfXQ6tQxHIsR&#10;JUT0ifyTk6QEJ98qBSF4qzzl/W3ERqIR2ZiNM6vTdfbyOQlXGOxtGfXFL7sGybOFmsEQ+FrxDI3J&#10;luruDho9or7iA+zBPVbvEiFwQb/4AxbLFHVtPUpgfmDZYs5U6RaRKkqkrZZa3wc2DgBJZXoQ4aho&#10;qBfqhLiyXHOZjNA1Ku+aQvZ+vCKKJqjxXBhXYWOpDmMRJmV7WuoToYbkR0jdcY8lQ7cX4zs8tpjm&#10;IbhzMiOmYDif6iow0JbCxZNVxC971Jt3yBusiwKl3qI4yuKp7mrv9rp2eiIdm4hY0oHzQ7AjmvvJ&#10;YMUVj6WdVlC/F5DJv99vBXNEZtY1ytux0GDWSnHbEY7BaHQEigyl2KKDVIdFU8TYKM4KWV91ecr4&#10;c6fd65gRrlBwnipYkLpnNK50USrfx63J588ZnlGZma+KUk/WI8Jm98d89dgENSyU+JDeSPTSWq1C&#10;HQijW3EQQAYFb+Z84kkCz9xLm1SCfFVri/hqXBykgezJ3/31c71wErZX7bQSAYxCR5YT9U7RO3zY&#10;tPef+rXb9t6ayDpNc6zggLBOZrzXglHmOZSuSyuDAxKN78LCkhPlDmUL0KW5S03RI8BgEgazB15a&#10;zkh2OJ7qwaSyhN34uuLpNe26C2X+Ha9MmdKBiQCXB6quU33ABjOWdtYAyWE5c88MOm3mRC7FFMdy&#10;dWAOHbpUZFEDbLqYOny7eE8umo1GB9NB/vRpBKo1q9eQf7ocz0bzG5lKjUf+1GreZqNtcr0hms1G&#10;9+T0nJD2wcERnz0OgVZ2irt5OB1F3O9Pm7/5PxMZYiRL8/7i6lqJ/b//r//b73/9m/vlrLZ906s9&#10;DptMm/qN+iNh0IuPnwztTJVlKEFIyPLyD85fjKZzfWBvSPIZl6c5/jy+nVNcCSsks76bm36/vVW1&#10;hJhZjltKUgvxB1yDU/2b3/6Agijkko4PEwaTKdIp7nvMCyC3IaAUikHkMh93z09P3n24IvWqmrq4&#10;5Ai+Q2BpFYDw0dzrn/7pm9/+9rsPbz//n//+//7977+5vvq8Gl2Nvv+WH1GH6FFt56jXfPHixO5N&#10;1OVVY42uZy9gZYFqyxYRNq4id2lHfHr9yRKse3L0/CtrXWsKPMvFoDeAL8T1xd1d+u1PuFM49PHj&#10;2PBk6mDiog4Phoeoik5Nv9vH9gOm6ZW9CGIcwhanJMN34rzddgc9Og65q9XtapRBTrt/t9s8ev5i&#10;eHqOeGxjyVFCCpeEDk6PrY5//PDeor4CQWkZS/LV5vjg5JZae0hiWxSSrBzdsN6oRVpQlrQWI+pJ&#10;lpapmu0+K5CMlvoMRGpgYc+h02NEifGLpiV4Ul3q57xWO4sl8bf95Xqi6Laxalc3lL6QnMqEO2Z0&#10;UXAssXFHmxiNifqeF00TQxGMvAGw3O90MrxJpU4GUGk/XU+uODU2mkNk2xCU6/oGvc4e8kWkpEzy&#10;Af/RAUQWu20YpO1W4QQaq6KnjA6q9424kS9oqtFsdgMssS9hFaNhvd3oqwpVvBrB62zYuHqesKLc&#10;BGfTbex14zVMzyXbXcv7dYTvNCrNxuUluh3sszMbXQvSzIjlxWZ3f6Bl5GHYU3LdtBo9pRIalhQQ&#10;sQUoOrWbqNJLMDCReHIaoETl4/ZuOt5YU5WM5Mdg4psHCTMsDP/aktMmQ2I7SA6yg88QIIyi7Bpn&#10;cZBWkFWNzHT3anYlANsA6IjqaY3udkLJo5cqFyAj7ere6K5HCLPWaYOTNCaBlVP1lsUgbGQDIQuw&#10;NklwAiFhMEHFfygrYTTlg8WD/maHkslg6IV69MU4iazUvLXPdNhyFAwwuuxeokKKAh9uoIoOcE3u&#10;ktCPxLDfMJCDqKVacIKybSPoRSzDjI9/s7cFe6GfIOsCVKtIgBATEhOyhbFeRLUxDPiVEC/VNdHm&#10;KZtSmlfwIn4++l2bBksN9/yh2SPdtOPTQswCPaLFlwXHrGvvPdaH3XrvwHroZu7JPKisiRis51M9&#10;uKaWIlykZ61vCbCYqNnrshJscuWBZAXizigXuhflgUJ1VYcxefWanf6y05m1Ysdpfz8qQGD7mz2e&#10;KpX/8T9/4yrEtQhPG+9CWxNGRaYr0Rx72Gh9atV7i3q6n6hT3cSpiNWs9sftF7hlVYcxFlsaolCO&#10;JZGka/B9MR2w61Kjf0VPuN3oQQCCPJoLVevLhTNI5Cqq65nip9zL31eP6k9k5kj6S6RZ1IjMc2ge&#10;QehjkBVXzXCQwqEslzkbDb5FmbTR/YRi5cYrE7LYwVLSztVCJRRBoPBdq17HikumP3/16Xq1IBjR&#10;Iy9yNdU68cZbRuKzONEJGh6nGSZIySewFItGEWmyqNbf9zsdHWhsEoqAWpHhKFhU8TbUb03mix/f&#10;vf/nf/zNP/79P7x/+721L6L33b2nzt7T+VH75fM+jcH376jAbZms0PiAiQLR1zEs5R9/Px+LO2mY&#10;sLd7/YNQ4pAlJEUlE2+FxxuGRNmnu5UNYrRkFC/yzpZgmer3333QNp4cHZjpaD3hODEDxZfl4bNE&#10;FDSexzGLuCvqmjHn27cfJuOxl/Xrf/zd1eWEnez11fzdu09/+P0PP/744be//eb9u/fff//d9eXn&#10;rNRrNckRIbZVt7qWxapbP/vpGyCoyxvi1gN5/Nv5chlDxWInOJ/x6R0VZ2Tu0mk46p2DF1/9/Go0&#10;cczqGAd6TauP81Fsg4Fptw+6geL7R+wgnCYXGH7F2UH40A7MJnNHfzDsSkgEHRy0l69+pvlQQY6o&#10;QnRaWTKHO9k+YVpxT6v+wBno+Hrh6giLd6PrS4PoQghObdQ/Po0m3RZ+NorX3fTi4vFmsl5cyp9+&#10;PlEbZa7THlKfjoBa7uFRgJGd7ZPT53u1TgJdoDK+zIXnFjWzonL95LIM1fTE8jXnnkwmF/CGlF27&#10;KiB8oxvAb7itBoQyEEnQpgtYXtm992ufUCER6eTKvtXMjLPpQaysx0zjcHF7qzl4eFhCxb1deUsc&#10;ikQ0ufE0UuhVFlaE8kyzS3qCC9z0LdvxYByNfBaNVvhv99qXCObGSjEUvshquHDtll/POTdoiKOe&#10;tUiOBY8ZI69HYyEUzU7QWc82s9FML2ifen2/sXOO8KrENHTiJKL7Vodp1T29ImlqX0JIrjKBVL54&#10;UCYy09H8UQ1izkkliSN2bKZDKhZnil1TKD7JDKYsApwQRrG621+tUUX0VxZiGB7qaHUhmfvscxXi&#10;shiRgkDn0ewsJt/Y27JqCn4j0pt1u9XMAxEZboJbhmvudxej9ygakAGMJF0RcQJzxXBWpMWNEJN8&#10;7CK9FyVfsUioMSvwjnzplH4RorennBBmlSg5nzqJnKnDi8ieoBkqrj4P1hi9H4z5/AiuNFW0akDI&#10;1KA/WyeJfPHRZcypG0NoUgoLoO6tChs5IGwVOGQ21VZZ/gq9PQVy+JAp54VTwkthtMQeU2Ygx2wa&#10;5wlGrExKVZ0sfIxG6FYC254eF6xCEBWbotk7VGzGNx5AZ0TXaZ+//EqpQ4LZTEHvhuo5H6H2aPH3&#10;7lJkIMgTzogtacr1oigcoRQffM1790bOyLsrUgVm6Hb+7FTEOykLqdF81CAlKRpTTUkmFq7Bv/oX&#10;XyHhZAQBALRSEOEmPzBoZBYJDdLl8fv77nBADcGeeibzKvp2x0Z99rmKVWPBzwqOoRXTlwI+DJP9&#10;S2pWwcrWNH6cFHiXr53HFcN1lXUQPzEFaVWJlPUmjycAetlizs5CKPVeN6Q42GZIh9G4TOdFr1j9&#10;FjZfYfzFsRdQ/RhTnKdqkt+jh27cZ8fApnjdNpLfEDjIZwyOrG6huK4SehiNFgo9ubDRa42jxkAM&#10;2XEMUOhKid0SJyvRGRXO6h4kB1m0026QuGP/xMQIJYHDKRBcMIrnOvR/DQN/1GbpTv7+P/z6N//8&#10;u29+99vvfv/Po8u3N4vR/tPNoLZ10Np78+Lw9KTjJL1/+wknArpis9eD397v7jZ7UhFDNQBNly52&#10;C+K/RZax0TtMqxtAZEfn4ZO0uw2/2uwkwipPT2S5x5Z3IqtG9PPx+9//YdARJaLhLc0nwkrbVu8i&#10;NWWPpbh5ZJxLC3nHwi/A+o/f/nEiU01Gb7VUJJIuLn788bu373+8uvo0GV9cX35YzK7Wi8lqMqbD&#10;x1K106Av8PT61fmrl8/yA/WsCm1pPXbDj199/dOAHXBaFLjDQaPb0wzNTOnvNi3c68e7q8+fXMMB&#10;N3FoeA4h6zlNFKDVWxBkkLgez5+dO1A+HVSNo4SAIU6KJu3uQPKQbMZT+9cSLsjOLcDBHEUmuaw/&#10;YPtR9nNigIOIVfSN5xQoQMSaIJIAq/nBwQEKXCgM2wY/vX67Pb74CHhZL8YU2/kVWTcgfiM7opXf&#10;04W8y8AfmCQ2IQX4MFRzNRZ+I2EFhGbnkJx8r2ugtU6gyJz1Fhhi7pTFiNBRfWNuVqPgQnhlm6Wm&#10;iiU2G7Hh2Yk8h1bONaLYB7frzZaDZGIqQLd6h61O//LTx+KZQxakPbu+DDcP7pDhikdxC/ijeU0E&#10;NpifzkgLCJMKFzvAeNzbwBVl9Tr0bvxPIbzgPlJgEZFh7iVtxUWFSqV4W+xNNWEk9oN+uBcOpdkJ&#10;nNGvFV1SJ/qJMS5SKQdMQGRo9k8G/UMvMv55uB4+A4H/cKqAPPd8MbilXF/Or69Xgx5KIRA3m4jh&#10;EQoQZi72tey9gORSVWW1Is7uBu9xj9UHRa0IW7Ewq7OW43uFH8YV8MbStyLY47AA1iZTHEpTQJQI&#10;3nAZTymZXsymKqZ4VFq0NKsZTjGXn2LucQtUT6CB5SgMjXt9b78xrkOPcZdWHxQlwjCLYzjng8by&#10;yieOmb0eulTPLmALohv7yn0UJB7Q/hU1U8JjwbnNa2F9ZmGanKRhsjW7TRQ7wUa5hkSuF2D3pyi5&#10;u2da6PcRT4r54X69W+UMoLCq7bvTrS7RFdicLLOmOJAlp0JkDO8+lO1dfr++s7/f6YYDEnIplybw&#10;mS4wHN+4Y6RfiXpfFmGFdoJesCvfGji/3xkqKroNCl8d81G4Wlj26rj7zb6VZc2lpGOsOF2tJuFk&#10;BfzUA9IKCaoT8wYfErpsIwWhIIp28W5KNxobpftdhBLdOz5BWnOAXVjsmZZHZDCqiZRWHu1FvTDk&#10;K1lDb4vcaTYWFn8GgqHoodBYqjIOjmKQOirY4Z6ZuYmA8xfz4zyUUNCdc0clq17t4YEoGdO3GhDT&#10;zgfOYlYcxM3Q7rDkHC89ZojQyiLGFtHzzTQpmTe9iI8T0qTbE60UfyW1hDKgYIp+0p1+GpQYBk7F&#10;7n3cm0mxekPGo/GNL8LPNowpzqpmdO0IZRLMbq0lQRftXuLzHKrUHbEe/vhpZiuL2KVAz8ZVlx67&#10;KT/jjpZgXHho5obgYSPPNPiRX3Ltj9+/HV+8H/Y7Hz98nNHSm638ou9+eM9K9e2Pn/747Y/f/fa7&#10;b3/3zTe/+bXm6Xe//geiqGJVY/t+2KwMWrWjbk8XxaDSPEBfzARB+RzMDQhlf8FxFgKyIZwSkkyk&#10;0lvYnk+uaG+btKmkcKjSjO43/D31muMI3MjEKbI1pp5m/NV3ny4+fR75XfE/hZjkdGR3INKfe9HQ&#10;LIVJGJdT3kG6HoIZa4rdMUVxLekv/Pj999PxaDq5DN0Z+DmfxOWGzejuQ7t6393fale3Xz0///rN&#10;a7U/5Cu7REFjcadsvuwdDA+vr6+xS3BW0o5u79oBtX55u5qLyxBUG8bgtYx/d2g7HCE+BAgR8Mp6&#10;SwbDu3uIEnjSRkGYOBHx1jGKPyZN5jTTNUSo2e+H0IhDAdjIRlTz7NlzPxnm2ey2+aftcqEUzna2&#10;YbSOxXJtDEYU/AgnxpGNPUp0uDUGUUJB2z08OrYVGyYmOcceYSGR7vHi06et7WWz29J6uo3OJkGa&#10;KHkbRCEupseX7v1sDJJrOVVK8zqkB6W3XGhbOqh2aoKl5emsgmzv9wbSGy1XgvS6Jf6CzLEUwqCQ&#10;ncvP42Z7CKjbb5h+EZUERGfCT/jcApYgXSR51vvNHaKL5vDoBIvVbWdwQIgPSilKFn1L/ooNMFa4&#10;UGgOZesHaopcxK3KzDIUas+0rKNEWEt/ygnpfqNaKC33rtIG7mV/A6dBBCfOdb8iLS3Z6DBKbWqF&#10;NuOcYPqJ5rWaXXpkW0abkRO0pC9AuFGss4AZmXUj/fYmV/bR00oMhuT+75YTKqIiu/tez8Ys96nb&#10;2KEV4LywVcPMK6JfISbF8q3bH87ma1Nk1/WLalTkJ24gHyEcGtK6B3jCWayOla5AnXrWXEQxYezn&#10;LT/gIc7QZ9ycvL1QMjASZQFbfXeEX6nGaTWKQWCZFOR3R+LAUETYIR3gZbk7SwPRoksVwln+4/NF&#10;qCJ7xhZDi7K/vidoKwagef8Go+WJHGJ+OLQk9iueNeyHoR81xb02RrhPqpjz/a0WkB3w4zwlD/hO&#10;7hkO+mcnYB3jagsHpRlLo5ChWxbSCVLsaUvh5GlZ1ouYHMl8TdxghKzC3gh1hKZbk1FUOmw09ZC+&#10;iSsaF93fzBbmHwgOFKQsDk4+XY0/XRUTBOPhSTzJ1cvWgKmIRdx9IX1g7Tcb3s7K0pSOq/DyPWzf&#10;3eYr85FZJCrzdYtJW6A8WUMSEYJMyBP2rSwC4UAccYPy59LykbEIZlH5N3/zPNSS1HO7SHAxD4v6&#10;jKdiFFT6LGk06wjWzdLehhIfZXki9aZ8Kqf0OkG5iqFNHKibvWqDsvqiSwy6pTqzEIPR71ZrZMEO&#10;XDYyoPLGfDF3rmg7RUsaKzdCENkgRl/MuNflD/+SM2NM7SIEFpZZgFvLqvi7e6EFZuDxWEqX7J9b&#10;U/+iQJrVQmI6jdjYRB03hFUeemLNjeduIqr4QGaBl1oXueRzzhpAumvUsctRi1L+irT+UrD1JyWe&#10;57KOwQ6YeYNMz0j0/fsP795+sAmB9fv+08d37z/98P27i4/Xb99/+vt//Ke3b9/98Y9/+PThx8vP&#10;H1bza2Sy/ae7QW1n2N07OegeUkI+bMu5xvjp3SNq1uAdEQu07R0Zb7OyvtrscQGG5D0RudjGulZs&#10;7lYa8d4xx1zYReXzUFctR32lsC4jYYnXFTLXVkPrNzj45tvv1pPNQWdAE981FlMl5VQxrlTWaKLJ&#10;n73SePYgtSxoI40+vr9D96ajd32h2KeC+nAzt0f26Dhaf368bfCG2NtC4Wvs7ZydHb35+ivhdTgc&#10;WCBN0V1ILxUsveHw+vIKIS4qIbtP11cX0lKrWVtMLuzG+jjHx6fWhkCGDiJUW1E2vv4c2mARdY8s&#10;VITUwqhxukejGc2hBZ2q7S3TdZtAVAyo8gDuHL7lZHKz4v+0pUWTbXRitl600TpCU6pWbxj191Aa&#10;8059wpOzl/XWEJYYw7KwjFnY7Zg8BUGWtEzL3b7VmBtQpiCUhVb4Ebt2i6EsZg8qiazmOMpyaK2W&#10;gd3N4urqg9PV63SQKdzufp/LBiCFIGTF2Kz4iql8RdE5XIbxh5GW0HR8fIwqUTx+tnipMGskUaSY&#10;uhxNGu2+//DBSith0d3CX6SsWV5RhuYgbK3HeA81o6N1Xjs9j1sHz567dZhohccBkaKqfoBgbeSW&#10;A+32FpnnGNMCJYmeRX8ruBRYClaU60bF1Ubx0LQVg8mfT2fsb+5DQvY1TsHbysK6wMfiGeUBP00A&#10;UdnuQIS0L75Ipmz71nTWrVrTZwmrE/Gtvp/l2egZKZHV7VkGQR9LOItCWZSERXZtcdRHswEjwUh/&#10;hinIBIHUwpvK6jkiqkXmwURiI0fS71K1yN7KzVJQU8VTvNPvGblnNlZys2flYShHPGY8vXtAd6zq&#10;/O48itB3TImiyPPFyk2TES9K5yTFbnI1yn4U1mmLaB0tvgn1YpR3Ie4ITaCZ/WY0ux0uWCIIsMj8&#10;Z1U41jph0SGMaIepvFsiT7ysep7thucVXMcrIJnBEBZywLnKksbj/eDkhAsCxo0Uq8GdY5Oo9feo&#10;uPUJWC/Gc1bFpHbprYDPEaPoSFkRCBaxZ7/YTGj1tCHqxiAlbzffND4dAlhePf0t80F8s+wgx8Ld&#10;07gFtzudRc2K1nuYtkrJ2eW1FT16sYn/RIQpXHT6ySWGQPPru/nE9M7JbbWho/fNuGBGMy+cOhCo&#10;BPKwsONeticE5JDsCGbCdVwcOdqb9kEgbc3drBVFy8WJKlLCRKty0ATgf/df/Zn4ZoYi18ADgsPB&#10;UwvHJZMr9UAIh/a9vRnvyLgr7VIaFYBsqnwAi/Aol4QAWPYS6N/Q0drs3ttAWuot0x7YSUxTJPnl&#10;5/rFpolSWgTei5SyPTwTVPc3HLzIU8IntXV2WsPeRVD8Ymvrhpd1YZqPQgmkImRipYEoCFJwyDks&#10;REyoNII+PxV+g+L8EPvSCBcZhZlthuRrxhbNSP2/lbFKdTLBkQiXv06hMTIV+ragig6HmJ4RWXFQ&#10;lgSRle2BIkuNr60VbSQJTdTl9eXHDx/evXv3/fffvvvw48UFzaHL2ehiNR8T5a7cL/e27g9a1aNO&#10;5XiAVnAKEUII9MYYcbux3qikIuTpGjWUumNlCzg/0jW7vmzsUPlC7NUHrK8wACjYKKtiKy5MRP8A&#10;D9h8OEt8+OioUrRKuwRe9/cVm3/4/ofp5ehEvSpseI82zsJBj/BSkSUMqaPwRw3Fic9AeCxYwRGn&#10;4jL3TMRvq5jyXt368+42klHbakv1sd+tv3p59vL1ufCKVOJgSX8OcOgskWFyxc7mk4mtn7bEv17Q&#10;a5G0lmZHchVAjFhLBXA6AywoGiJ6tM2fCacUPjQLXp+bqzw08e6ERvaIFNTVvFNrjZHuaEJIxfaV&#10;F+9z03NRZf3kP/0XY5TM5fSQUF7MCZ+yQkQGHKX4ljDaLbxaEWenjbckPyHINDzE7mqGFZF0up2O&#10;P8JA58v5yfmJewEDPX3xHB3YZxscHUwX6gk0nFjhGR64DpLuwQmoytckkovq/aS2BfSZSxdnLJCI&#10;ExuwSBaPQeo9zEeuyYY5WFjFZ8YZuxsdaNaqWIJ0pShFvmB2+vw8oA2sw0+6v5tdXePKN0oCc0dA&#10;wcIxnND+nPw2PDhy+DWRRORMpGgaqRk9Nk0VwSdZJxqWRd4luzpQlSeuy9G/0OG4fbjKGwc1TD6l&#10;fVry6+vLolmWJTAdEVIzdkNGQgBwd9PMVEwSEly60plLWl6aCxUnZe0AErBgTL9vHTUl5XIxIJQH&#10;QlSJVk6ol3wx+n6iDk7yi9ld9t5MFmIomgYqmtR5juHtheuLPuOYFdJ30raB3Roc9errc1woh356&#10;s6bZI0THyJb1TFS6kR4IjWOXFMeGtCN8a/h54mdlIcztSekQCVMoHB93hXh2ZZhxW28xYnEtY1UZ&#10;TmGUg3wVCdkuWWRCKw+ulHbBy+sM3N0MOnxRewTiD56Gexp1nT91qcY8W8hf6bHMwpuV4/NjH4mx&#10;kj+RvS7tYFTetyEZnJAG58/tB9IdRtO3hDe3GK3+p9l2N3vYjIUU3sfuqX49+Kk4/LiON2B8++xH&#10;SxM3wmdc5uLzbsaTMbBiUc5PfxpOXAbqXlqWc6i80PXmFCiSInhoQCt7vdNTiUBaVVNADFUv+20m&#10;jzBJm+N4JTyQVuiMy0mEa+0IF0dNSCz9Dlrymn9PpCkhxZacIdwOf+3UOnqHOuuPTDQhUk/mEEJE&#10;GC1OU/StloqNTH214BjN1PP+3X/501RGzgJW6GwNnUnCUnCaG4NY9WGsVxSzyHJFTSJnjAImGBuL&#10;QzetQ9yy01PcP+MUrvsBm5qeEY9zNLMo7kQpZKWZaPzFkiQVV9hNtonxjtJnRtve2VJn6oOyxmtY&#10;gP5A0Kw7VJehgSEde7VFECzKG1IWZSDjJZoU9sK/oJtFJQmclS2p4hzqXj9SR7QYVkGW3DJv5Ecn&#10;9tEPxBKE9Qp9KQuTyZ/uR2hmwBf8zdgrGj7j1AD50rfn6kSTRrETtTEogYmHcYG3bfIxGl+jjFNL&#10;mo9nK+6bs+tbkwb0jNsFTgnKbW3r7qhdU/0MervPzo86nbokh4kFp8sX1f8i5kbmCekcpp3xgbyL&#10;GwlMtk/jvmUR0BLhXut+l5FanUSj0gZOLpvhPHIY8hGVu+RG3HR1EsgoMjb3t8ODfq3XJPN0/fli&#10;0G71B2y3txAHi+Vj2Ca56Lc2YCJcHwaVvYQKdpoos7GWftiv25xq7D529ne7tQpyRFNypSB30P7q&#10;Jy/Onx/Bf+yug4/Ih9HTTh0Tn/guaplv9+n9W1dPzT8dX6CikT4QWhAHBO4c6L1dnRtCp9Pq50Tn&#10;KW5ghlgZSaf9R8kDCGFecSc3d4rPYYrr6ejCcquKVw8RfYWdLRJKyIe4SGgUtqsUjZbYQCPHZ6/Y&#10;3F59/HBr8nRz98u/+S/8aoUnACqt1nzC31aMNxu7Hn9erebG/McnpxefP6geOiwud+z5HSp1tSYc&#10;T0SQYiP42BuccA9X8Hh3ZkKfPryHvPrUsaPFhFytu4NBnYipDeK7e8vg6vQe4D6LNisTkUjFhI12&#10;Ox4TAWlEJyIVxqPVtPB+HrfHl5co5Z0ugzEPY8bIEaphBYKQ6nKJdaLvJMew8kzCrUi03/I5nYS6&#10;9z6bPiwWkPkksPjiPUzH426/dfDmedF3QVdzc5FSPG5RIHYMu/wz6s3NfHN2fJZKA59mdSXGy1UI&#10;oFlVjSO6DFHam3hzZ+5cvCcdlUgJBl+/p0eHVFZRvJp5EF8j0R1SgIsTRg++Vjggqsb4W2Vebp4c&#10;yxKnNruvvYGPJyIDhB3gpIXQ4cVu904pmUyInmtxwbbwly2TP+nGoYqw69vFP2S9oJ3K/NqfCekh&#10;uSDSB5LN/v4h6uEN+C77NxtwlQGTS5Mdrr2qMwAeq/v4VIViwBgmiyupSCJ8K/NaPTHLt0aPM6h6&#10;FriAuE6R6Yv/F6pqxx4PZgr8ajtqSmE2WELPcq7i3P3I8mMNjTCWW+lZDL0nuHA3GknLqIml2Mbu&#10;RKMa7QRU7Vbbo065Y6gKPrXYpJBy9yN/YfZ8S8dECZ+9TJc++kmJhkXvcWe9ELe5xkTlLZSBmAJy&#10;J7m3SG4unLmkvyj93CzpZShH+XpQGlIpyhFK6ug/wsu7tvi2hZ5tzEiks51HqzvGUlmuJ0g4mT+y&#10;q86yg98uemPwZk6FbwHXKn4boMvozWHVS7tSW1lpsJNgtQPqQ5kvwg8RJEuMTQMaAbs7lIMgk9lg&#10;6zAz26v8z//ZG6uIskJxc6g6gl/U7gI9Kjy96bKeGGORuL0oJ7OhjIh0x+ojuB5RZ/ZrX3bBPHmA&#10;e9KDxK0jki3Sy3uR2wqZCIs4ajad/fdEA6kZKE6iwRFgXqopWn9xpCqlPbc6LIK4004213QkvSki&#10;2SFCGmVlPBqdWafWPi9pK1qR7knhsoScmTXgLHEIKbHdMY7yEYPEp+aQr93SoqvFHs/M0w9s9VuT&#10;5VKKkdtbpuH8N8IfLHRJFWI+UbaqUlBbxNH5CMyyv4qdA4//f81dYmzG/nC7fLxbVCh8bN3tb9/W&#10;tm7a1afTfu2wtW8EdX58Muw2e/YzfJ9qxeaB6jmtodWnDexI8erpR89EHarLEsrKqqVMWsdziRg9&#10;c6/dur3ChPUa6CPTNpHD3NsY8AYSeW/Rr4tzwmtEr6tv5fv+13/zlzh83/7xD+w5YC9WXOib1Hfl&#10;qm3DpBbDmJ2oERNawzb03zTxyNku7e12qaE9PfSb201TBn5xFktr1Wdnx9ZpOy0y0nkuymRyAU6q&#10;HQqDel/GYV3NN6OLz9DZfrfpIalRMt3SitWx9e5od2CNqwZQ1ELNx5nNqoBm7LbdHpjteX1RSNuy&#10;HdlU9wg5GLpLaAPMI/qh4c5RWAJGGHoQyT48HKhWTw7P9czu3ZLKMk8Xc2pkHCUJ263H+wNq6MwK&#10;xhOfoSypPtIXbw0OG93h4cmz51/9ucovwjkPj5PJJLpc1pvqvKPGSfXYGuSlK7sH/cPx1QTMou8E&#10;ZpVlysoGN3btiDLKG1RJcIJxat1mp597RRSacMEdRPFBe+g6WMdHhRAicRfkS3a6Lhiiiq1w6biQ&#10;r0TbmNZHWIRF4/RDzKgf7PDNjSFPz0/tTt0tFvfxHAWJx+AV8sWSB09776Ey57oyu3T6s/oBvkv9&#10;oYPRAVTtpuhiIU3WmPqHEuj+fDxmyySbHh6f+me/LYYEVpoMBqydhnJSU7yohaUit1pFBAmLEjOo&#10;eYMluO3ARo7WNc/lMxnEeLdBCG42ztGaaw6pGjIW2CEV6Ht8cXUwMRkeHeZGJUlkfNo6ONBfqmOK&#10;an4a/eD+D8H/s4AqvtHIw+rW1VlAsT3TaiL3uz7Mmo8HnLC3NrPZzXSpBI7QRHYBgwmKQfKDKY39&#10;0Frn6fTZocbavVMTt9q1xwdqUtGIkcRkiEzVxaKcvW2mC2WFvWRCIK15YSEVlCUnO61OeUhdIqAI&#10;ppT11JCrQDWzqfFDsb17WMlnCE2CpqEpDL7IzETqzj2nQP6EnYr/w1c4CgAZgtHVtf9YH/QiJyOJ&#10;Pu1cXk918N0BcMgIUAZh5sKkJJZTYDSQapVFHB7m1n2XK/guMmrqe628UrLb2mrbOLBWVdTnfJ69&#10;5j5E0oxGWBN7KfIh2pkQ2lFyu3lwSDnmqXri7qAjw20mE6xwurUQ3dBf9/YWEz3c7f3iKXA1tBO0&#10;6OESEA8P3hNK26qSiEg8CY+Fzxwh4MftdUbCVVqCRcY36xXoHbdgPD2vfwajYCEFmcu0KJBYtIBV&#10;5XqF//6vXpSNk+gJhvwSo0OsBNNR7suFim/LuN1R5GagjGDh7D148fDRiHDo0AOj5x1H4MAvzGAp&#10;7X8ojw6LMSlyRp8vaxheXoXRCtoo/LDUO4XzoAKTPoQqF1X2oukLf8gauwC2pMNfrI0dOHVXvHx5&#10;aWfAITJ92dsOXJV5dvQ/Mk0tenZlfy1KR0krQTii3BJkLaZw4fnEOjSb2L6zr6zeaDBlY27Bts4K&#10;/rAukEeH9su6XfDkSBYGN4+Gazw0Y2Wa5sqHlq9oTj/cOCVKrSjjm3htP/V2t4b13UEbdrPLC/Tk&#10;eDjo9nwv3brc6p5xNsJWjX15NsezJ+8zhwdDO4B3SCxrzOGJCt95Cfot5SvX2fslDor9vtjPpKaP&#10;nkoFdzJ4jvgYcRTVSmSevBqxQ8xQtbz66uXP/+o/+ebb3314SxICxkVzRIzdQVpt7N536zsKrBZZ&#10;gfo2LW5zJg1TC2d7+7bFFq8YgUme7X7n/PWL569fuxg+Ay1w69HYpKlaxKy0Pp6xKomFTylIOLOU&#10;t6l6wnTP1HgLO66H+LyYXvuIuGqYC6EG3a8tbGqKCqCyD7Zqdrp4X5FT2tkaHPa94uvRhWKiXqM6&#10;alsZcrtFph0JSqngPPPnBrmw1RC86lgS9Ch6w6vLq0GXP16ERM1n4smbtC/+ItF1ewdnwFHyNGqd&#10;+YS8dgRMe/3uaDxB7sMU8zWLcooKV3VvSyEvbLmYkMHCRlndzmrs+xi7jafSGHzBgAR45c/4Upq+&#10;bNXh9ZU9hDLxhRzU5Sv/R3d4gvCDRcyhUS0ZSdLqro0r4xCVmYCFKQpDdjNCDMYgT38frEKFb6AY&#10;dOWL5Gbk7IJepFgRXyyiPToMSChqavbE4TIorpEVQ9a4N28wnxtJDOBc70clizmEQTCbAMmmDt7p&#10;2UmEl4hzBmzh69GAJylIwaY6Ih0YwFahy2le9xpcxHwinVhedqYAJr5huURsK+M12y7UFxsdqAv5&#10;J4oV8ZspvjRhQBiwUQYkI7QYR58+yjt+a+B3BymjfXuW6OnGWoVakAaUZDw8+5E+r9rccGWVQxp+&#10;UwTO9Zjhc8dnTjMI/vKpIi8aQmCgF+XMHN/HbzHrp7+6tbOptXEAQ8Zbzmfug0/e7NRdEJ/UGTMC&#10;Kysk/oDSyldEKCNRFvf0Yr0YkYGor4YhizRBFK0ymfKJz82yrKaOztLuFqKa8t66Tmzdy2ZKoMi8&#10;qhgURsHU9QecyM7yoYYSbU2sdBOEI8wecD1DLCx/Hns2D8V9McckPRo6kasSw2KZqO7B6TPTkuB3&#10;tm8auxx8QvtWzcO2sFC9U/eY9aPvnG1lgcJhZP7ipcYhykaEuZE2K8E2XeyS86+/FZDK2o3pto58&#10;M1FIGC/IAD5kBMsFwtp+r1oh2Z724ouPpcQNpCrry9kmksJjDyaBrNXPseWTLhSErF18V9fFRU7f&#10;cU82pRHlJuNgEACY7r/5i+d+VTZtvcXo2kk6RapcbZTWhC1bfIhMI0P+Im0kcSh8E2KdpujHOoJB&#10;rLUdLlJZp8COMEwT3800vEAVnNJqOrOF3djey1QxZmKorP5EEa/zatxd8cUAMhvIyTKhfxpbedSk&#10;IbmgFBkqhGNjoZh2aOciwVuurOScVj4vSoXFNibcGofWVDDbj9HCCO0l9KbgyDFS0bBJt+q1tJpg&#10;Y/KFFeNDJm89pelkPDLaJEUPrspeSQJA/KixG5VGWrZAFKlBsI6Yet2ADOxmkyfj79Fi97D7NKhX&#10;Bo1Kr77Ta1Vp+3Za+wfD9rDX8a2ZigvfWif0kYyOVc4rsTtLjrWOZdUbpBJDhb4QZkCY7WZ7oPv1&#10;/nBV1p6p+4TIGrJaw7gWyyOMcxLXRGjYyfviIj2sQSBL/6d20WqBTPfQGQSY0/Pj11+dwfTfk5e9&#10;HNFxFyko1mTBFJxjdzZWz7C2wqfQxCtfPKb9au/w4MXLl8+fn3W7LfC3NScxTgWUxZ7tmqeIsSbk&#10;xLMOqNHE0Y/g8hfmK+4FVkgaZzYo1e3rywvdC5FGdoiOnL6+15bw1n0GuifP3X1nF28twmtblXar&#10;J810eoPzN1+p4JIt4o/quWBigZEeeu2O+cWxyPrspSXgCPzcrk2Pe8dH9W734t2PbSsyvgXBqjap&#10;GyOrKukQdYrQbyy2WgvNco87bJiJnUE5YgK216x5Uym+tp6m0ysGP1g00AcQZDlqHOjjXXt2eobE&#10;F6nZlNo62qz8B5OMLGyIOVib0+srKhdQyBjp7LPUrGfpwfLofit04Mw79/RbX4RTM9UJS2ebCtez&#10;ly8xOZjDhrmu9QIcVXdffPVqMrpWO8lqySKC+P6+ThuygEUSLaIMu+LMhqwBRXF43BVsT24epEM5&#10;o00nJvBcp/fK8BzskVo2jKkvkyrbcje3/f6wDETiipvQCbEveqp6Cl/k7Cc/39zveQAhGKg0FaNU&#10;XVp7aiVTGsMc4uuehAPoE2LkCbzpWr3WG5IKMZcrxDKDOQOW0Dk9+aA9ySNRlFbQFC4n8GlLX545&#10;nRojdWIgKNBUCmVcgux5a49T+8ZIurpHCFhkUKqG1bUNeIjueHZ/aNtk2Hsbq/kVaIvg3mY9pSQW&#10;aRXL9fHqzfa1OXu6JsEpmy5eqLsRFMo3k5WAUIngvqVcmLlT9GazNizil1lnOBTJ1FgA4Q1aOAsH&#10;Eb/VInNkcVIuB/BLE5H9/JTOIcX7rPXGZj6Gyd6MJn4UtSBKGFkU3szRpjyzNT22+dKMn6VapGlv&#10;n1YMnij4yFKKI5kwmgmsFNHVi9a+9ja6H0I62YGM/tq2Ji2ErImhPLUbUT2+26IFlZ3UyEhlopby&#10;2xeHxSGauNcb5I6N0ZTBFX7dNvHr1YTOTkjXBpPCg0m/7j9zPHV/FFt14YIIkSFlNHCkWA0i9Hue&#10;uIwkFSmeqhAT4vPr9FHGVrXAVkDRYFP0Y3f2mmX5MLV3Cvb/7i9f6Jxg2sVRGIao2fF9smB4y/El&#10;uyXhAH1hLkp+WvfwQ3RC2Y38QgL1cfXBxiHhpKushHI5OsJ/UZIPKGmUst5QS23BU6XrKL2a9pcl&#10;J1+e0EmMPzIpLYoH4O5sGViihNLlHULzymOMH4nuVx5OvSUwW+1MSeozBmnIc2alGvPpu22KxyDI&#10;GEaGdfXFTPfLzitEEBhqs1CLnU+oNouyZLIY+Y3esAd2tE0zvhrDOY1Dm3XSAGINxcq8lwZJb2q5&#10;IR/y+LA5vjOw1L9XEQCfnQ6p1XXBhtVtXRDRbeyBfq/58tlJW/mack2JwsqBr9vdfruvb0WX8J1V&#10;Xa0elQYgekZsjp523aXwhdwOhT4VFA5PIhfeUrELsOpU5hS5re5I5JA4aMbKy9IDnFODFRUr342a&#10;4223204VGcPkp2G3Q6Lt5ddvXv38DbkzKBo2H0KXZhr6DnU2TrHCXWnxFd7rHR08e/n6z3/5l0eH&#10;h7I1se8IQETaw+Ahq/WqC82dqhwnIuInKkyhLPuMQnWNkCiHreVsHhMEje8DE8ypr6nMVJIBadAl&#10;pIeSJHCRmldXU/2HlOB70AdFGhCA0OE0RiLU+JLiEb2vrUaz69GdmidjkM9Aezd4EO4iwK2JRPEU&#10;BXd//vLjO75DB5QUKntYdtoXI8mT0xenz18IFovJ1PvsDHr9/kH4JgGlLUGS3smE/fDwMF1ApGYe&#10;R5c/em+t9kml1psu52ATmdvZE8oFF2PxWXJYLLMUmuUgKSwhrg8WmmaXV9Ora7OWo2fPtBwiHvFv&#10;Zw6Yyf9nNl0ODk/KOjk03RCUrWM7F2or6kSnJ2f+DFTPwnGZ54chSM12MZ7y+ImwejTdkV2rNmOA&#10;CQDMiFZnezobHo161/eKNIC9K8/FlFvGiKJLNGFJaCi3DRvyMZeztD/7cJjoHDhdEaBarzWQFDS8&#10;O7e5luXJYl9t80n5AxGPtNpKk5wFebj/HrOidqM/EJlMh004i8uc9MZvWjvCiJzrkooEYpR94Wg4&#10;peN0uIv8ZlkrwTqPK16ubTpvvupxRMl2V6EpSJTEJwyc1cWpuSN99iSgliW4L1dY5EeFiEgxJwtu&#10;INa2Yp1n+JIFVd8bj0ZlTVQe2QVeVwCvAI/BCYSBmEoEs5HIqSbFQC8aaln61ZhUGu1s8IjjRqoQ&#10;vPtbioOK1+KxlXwjksr9ZD0qlRa9jOzS4GMVZdgl+gKxt/sH9ZbbLRvguOn8vILYc6jfROzl1Hv0&#10;7W4WRmCWLMN9t6LgSMBjxQ4iYbKR2HD3sK/N47kZ1Cr3X8NkrSpuAv5dUpSERDzyYaMsc7UTNW3W&#10;zDPfazqA8W03iURT0omHMRhGWhZTI7AZsQ15tMIXKkC2Er7Yghkd4mj4GHwwYi8IJFO0WJixAVbE&#10;1TxmQneyr2ZPQA+nJaMqrwYu22uatPJ6yjqrRKP+NrOsZME8ZoBxFn6ajY1OHB9iy5znDd6a4YP9&#10;63/5k+BsZeOL1GwYqAhswn5mhT6Uws9pDlSrGk9Fn/gY+akUsT5UFNedkCxAGOV68/HtltX2KFdG&#10;xjZllwcaRb4qUjzOkWYatKMFgvD5sVHWSgka7njImvKl609Ey8JXdV/1VPZ3TZKd2pAMHYXsJ5SF&#10;iVJyZqdOo+Zje17Zy0vriSGX5+7sFDNFH0eClTgz0VO/yJAUi6M1I/nCXB2/cqslNcV1r4dn1OGE&#10;wrLj+noEoHYcEZM1JADPmCnDi2lYoV/WdgfNvX4zVvUdUDB3g0AF0GAcwtrZs+OXL07FwOHgICCM&#10;8fRDJN6L3CTqA8KEOa3/omq6LsoQUYveaBRi7JTM6lXVQCbavkXWPmKhaXRmxUPKBX5k31kllFay&#10;sOPhLszO/HjHyQe1CBWDFnnVvDYOZyaTCnEjUkNO2tKELfqvX70YDNpfv375Z1+/OTs+evX69dc/&#10;/emL5y/PTk9PUMJPTo9RXOVOVzQ61hgoUBSb/0qmWrcH1se+vWl1QoYu/TUJhK3OwcldKGKPh4fH&#10;xnkgqR9//D0mmI7UiBTTjYhGMc/bBjhEL+7suVmrreTTVz8JC+T2/utf/NK2iD5ajVZo/1V/xexn&#10;OZmRHVFNCsxoorrOflxUUtjiONgW+vSBfseK1rjj3BkMxuMrJq2EdBCDOsPD6Wxs+qW6y56NyvnW&#10;A29SYTGI1+/XlTPREr1FUggZ7MmyhKE04fC5sMyYWWKnV1SviTAn9XbfYKeISZJpARDSNR8itNeK&#10;Boxhk2TgPZg8owiK7anyHEQ8SzJKvb4lXPe02wlWOTg6hzqPmDY9PE6vrjjkzfnyqqbX6267yTo5&#10;asIWspay+PxmNQnRew4wi4GhLKgvS30pCrgmCEiRMpI5IFEpNEEPEnhYS/wpQvYC5OzL1rExMFO+&#10;I9zXoGFYpF0eaJ5SpoydQkIdB52t529equ61JpSDQkrJ5Ch7m2sONQlncQPB6o63nrI0pPGdszc/&#10;R7a84ZYLEbPlQ3SAbgW/K7fczlOk7bJCJHf5LUVAUMvVaNIIJj0IvOMC/LBtC8ygi1p8UiLGB6pF&#10;ptUpiBMWAS4JAAlVoB5CxGGURYlbNSrJcY0KoKXwrZi5qzpF2cS1LDCgfSBTgiuz7hmfn4fwBJUc&#10;2w/YewoXz8SmigDP/pH+jGlH6M6E7Xvd1ePuLb+SSj3YwvZdpy1ZagYhFmWbXBJ1CzIJM7AhWVCQ&#10;4VBn4eQNhWQZH0dSwXlBqvUd1EzqofwljSplAHI2OyDoOm8QPF/gBUgjWyIh3BpCy8XxEcwGrn3r&#10;tDWegiaPeGC8uSLykfcap3FIRIboFn4oKXFsW67cIH+FYsOtEXaH/BV9Rcur4NsvHdiDApjgqM4h&#10;uwNp36I1hWoAYYrph6FPZh5ZDfDtdSjQOJ5k+v9CxuTqSeuIVJD4r1LgCZndLxTHGK/H9Qp/xrqn&#10;fjk2lQEbog7MOajtfMYWN/Zie9Ox6U89JmA+RkQZw6iq/NtfvSy7e4n7heObqxX9Vo88rce20OwE&#10;az70aRF6KtoV7nxMBa0sZCHJuq8T8YDFKcZHaQSFHkwXgDTUHsW+Gl+n1Wirq4OYz+dL2V4uCps8&#10;0tuYHA+2ynEIco8jA+zix/dHIrKYzR9OiZbRd/kLxS9ACMtmXzmrXwauWacpUvxid8iVsCr/Q5LD&#10;Z3HsDG1CDcpqr5Qpxxvpiv7+o6gXUt33L4z7+72n25PD1ovXJ+cvlNL3kwkAdnSHnaKAgJwEZgvZ&#10;r8XQu2greYGUhIF+JhbKS5TiZ8+fHZ8cie+qfu0pBqxKNRiR9WHVjbe+W8FHVFRGeNBZw2OmYagz&#10;27lvt1qTEW0ejD6jAoxt2+uGLrNuq4M8qNTDo9jCEb1dODJR5QHXFuRU9hFDwjsgM1pUW3xOIw4A&#10;bxHayNQfpq5QkmQxuTOUvrNYuj0g9VXZp0Zq9MVSQ+WIK+hA8sXKLkz56W7jwbCHVOay7dXb8WqP&#10;FuMTOOjg+FCgUVSDMpDcX/zZL7z5xcXnzexqOvmA7gCkafWH8plPGINqJXmVtGVFMU7EB05bllb7&#10;frgK5MfvvtNLatA0V/68jKVozQjCBsN8KkXWOkMqFVSOBskZrc8fP/hzeBmEFTSNzV7/+Pkr49pu&#10;t7eYTY16pbjpbJTtTkNvVk5YHhAQ+QBViQhzq2VFcTq9dNWdO02IJWtzK8dxwOditgiR0EaiASOM&#10;jDTfIzLF3Fx6MDio1Sh5b03HV/Pl9PmLlwZXdDFQ7BRowFrdAvtwH9/JwqSCOBn6nJy/8pzno+u3&#10;3//QMcvm6+pHyIfrGSxoNSOnO04V64TaeS9ugOZZ0Ut4ujff0FU4pOGKFMEk7aNRn6lpMQOM+EIZ&#10;DLuBWSvi6htlmWAb6sv4dmezh2nIemOlOtqgzmx0ZHTaXsDAJTVO1I8qZJZL35T6EcWKKMfLISHl&#10;uKpsV+Lti9oTBx4VYJZ8tx90aW4QBfp+q0V85HExwd8F/YCbfG/7qbg+vMBxjILYNPcw6PqDniU2&#10;b8IxQsBj6UVB585AcGHv7MEMW5LG6xEeHWDBMeinPqjopxV4PqJEGW6mb8Rei3K0GrzIFlilgkNm&#10;GB0qlvAV+e/Qks1+tD7568JflGt8NuV7IkPQIuQ6Y86aEW9oEVJj7pEiWnBkieEzMVCGncSpqQyh&#10;MnyV6uLPpJqPcNTO3mJhsBwKVgQ7ShchTmaoQI4EQgjlykpZ6DJFhaCkNfEbF8OKjkeWOEY5KSsc&#10;kZTbZuTWFvGz0ARAeGRH6XCpMPSXelC08puopscOKqtHaSJJ/IWhbZxzY6PPFDUrc3ldMNi9O6YK&#10;EXZC57MvRqRq98HSXni8gVx5PUVTo9nIW4lTXThuyU9I251mtdv0Dek9ibIkSMy/DIAim/ywLjIj&#10;2S9WXBpUOFqZnNdFaCUVLAO7B/luZdysC3l4aCN7eQ3ulprk8QlFPD7Fnr+HKShtPxDM084+VTr1&#10;yr/95ZnGO4Eomw1JXAV2kPyi6xor3ypthRrADunRVD/JGtPNM05igEpm0VKa8ffhAKZAX+w2paTQ&#10;9uSSsM0ENTFdOF+T8AfIRJAJ7h8nryqs0/8ElsIn4MZsGKMo79lHe8LgfbfV1v0r4sMeiSywWUMa&#10;bT/fe8pPivREuD7xII8xR2atQQ8im+Jwe9vhncEIQF6Oe2QewTNBAMNfB6o8NVG+jTsL7ozU32jt&#10;EP6v71h7rHUPB9VmCyKOSIOcDRLhFmF8ZBVmMpuGI/uo9rlrt/cODjvPn5+8ev1iwA4D5FKoFfGK&#10;03EgFT3dIx1opwlbOdcqfafaK+l0emWYfm9eBRtEEzSq1Rj1ey11kAgtu0QYXLG/29QMWFcFrdN0&#10;z3IecWiIeQ4X1CeeHRGDMSiTonwzdN37xzZHovU8VEagfkCWKnSZ4bIRW66pxljxOpm7N1HMAmGV&#10;EUFYsaGgRPAr/B8EyK1HS0vc5d0tOuHudNFDfzw6Ojw6f4YKkZV48qC9Pk1V1hjL1TXsqtc/OTt/&#10;fj2+UpcZvqVE26KPILw2js6/ftwSc7N37IvG8zBLeNbhFxAlxLMp8jQewV7kNH14+QlHXB168vIr&#10;M5C3f/zG93SxVQ/GLc/ffOXuUwK0MJtrb21oNv3ww/c6A1M0SrIxo6MS/WCFnipFF8AIDzo8OXeR&#10;O0enq+l00A1xX9pdLKZIGThQalYVRrvT1nhSSELtOxocO+OqYIcfLLbhwlZvz6ZkVlh+1GMrvInH&#10;B2DTcBZtJbKNbs3tXbOTxvzi8zW5ycXoWomLXTI8OlXDogr6LSkdIpB64XKY9qnlv2jNi8cUeLMN&#10;g4NOREPyi/BgFf1XPFH0MJFys2Tx6JLEOVGjYEmxGHreLozSYRNgxjpTstjU+0iI/qZbfHP0vkUa&#10;czv9UyZFIPD6PhNhVH5/2GqSF8Hjh/FnTzXQCfs0osKh4QScCNaiOIsUWaV3cGQULX/iZSgtTVmL&#10;KoOjRLRHM2NOuRkM/c7ddpcQ5ZZ2DZN2Ob8lJoXH4v07HhFDC3oZV4vQjMPgT9L1UzLwKtaQYmjC&#10;jSyd86cgg+gQEabQwe0s5ZpuT0dnczlrK8nWEU5K3XUf+9wUv5njkN4f6Pk8HMGlKHD7Eh2Kg1pW&#10;VZQal5QKEC6bMbtNFW1MC2mXCBv30NGwfvz0pmXXdBhPIVt1u6F3GrfG1SzCAYnREXkxZ40MCTQs&#10;2mWQcBadwJBIHURu1EVV5+u/i7BXdpwzao8BriWttLNh/SF+oBHeb/AWWxbm6XeQOcs1dYrF3oyc&#10;fOBsLgexjbS5Qj9rX5ERrJl1W+bwD3k8WQBYUG0VDh4fkaqj76ofpN0JVtKtRshUeC/mT5F0kpO2&#10;9BtRoO/0Gpk1P8Ie8xKSd/PcAJvQ/XZgf2vaPr0zZexQt6W3H1InkQvJW5I3g7hdgyrpWG1ua9Op&#10;P8cGXclFxISwQ1DkUMaKBp7QFBHabr3yP/3teXxYs1wXrFW3rJNhNqF6YdgSthBCodYvVoLhSxSS&#10;W1Qmsg/wYL0gF8M+Ckaq94fFvgPl3AboA9NYTMULJ/ofKepYmgLB/bia0YoHQrccqWl5u0MALBPZ&#10;aGbkd6TxUvoYmrmkyBIeUlrzsOErO6RxY14M1QBrR2kkcg+ZHUMqis1MVhkC2W17lsWfGDtR+1yt&#10;oPw6ZHgJCbxB9n1XnBbwB5PmVJpx8wv1s5YFZq+K08ij4yvB1F6dvzw+YETe/emfvX7z5sWz1xCx&#10;r58/O3355vjPf/HmZ7Cx48HxsA/wbzUIWqecAGpm0Rc0xzB7ywjZnlm08oQVpl70iDMxJVRIXo6V&#10;oiimk3N4pDzd3GbBV1rfGXKUKhXEa5pXqR4cnRO1q1fvGsaZXBgWd4iq3UPuQSGzSEhmgipiVU2a&#10;wVsCrPzTKCaY22872YgA8pZeCo1KBSbRSl0uA3gAi1IvhkSTGsOL9Pj3qwACWUUSy4ajbT0UBi8m&#10;Xa7m3WJZFnuBGGbL9J+c71q7VUGQKoLNcjCOqITh54+vrzQiujrk5uycTpeIp53h8He/+Se8UQTC&#10;m8203Wvv1urT67ELaXBQ1t63er3jTns4nc4PD49U1SAPIu8WXqkjstNrcZSJPYtkinhXo74Bme0z&#10;ErQmvPv06d0fFUjHz14hHB6dP2eoiEthIETehqRYtcYesDro9j9995ub8aX5hDITmOugXn9+5zK9&#10;evWm1T3gMC0Yghafvfo5pw9Q5Gi+ckJMLC4+voNpmDCOJ9cufOweNrEnLwKyqBlVSnT3N4heilAF&#10;3j6r+9mE2fxWxr7VyvsPF3haiBslLm1Nri4Wswu0YDDyBrI2v0IFbLEly8aMY5SB42TBybSKSWri&#10;vd8aBq/Py91a8YgK46cR2FsILUYn2tQapINUZlyUiOhkO1WJar/w6uIKSmwc6LRpLBQXvpEEMDyM&#10;UZaVavPXm5sJwWGJGU8ynOYI9QheWVhrcUnK0n0OEpotlkSjxyPDjVbEbsujkW1QUugo13OYXeOo&#10;Nzwd8P1S84JA27jjddvW2hR+coa1TEkgEdCedGQZH2clqCVpFN0Hn9k4QugKgqbdaXYb9nfCFP8y&#10;KgzD/NFF8+lg/DEWWFLUzbpfHAgirBZFZ08wjkWVQI7U8zSjykTkwtgcPu3eznF+VOwV6dcLpCy/&#10;IeIE3qOBYFUoVF6SVPeie6yZTOCyUaWryeZwYlu1FjF+Bx8ctFwEyDJbEhH7jdqgDfjRePp88/mG&#10;FB2JPt2K6tljIP2lci2WRkaUscrLCjlWXvZwhHTfOgka/WlL/RxDHX/KKvGOKtYSm+uAJ25uH68i&#10;YNoW7eY5vO2BMD014ewW+blanj3AuCZEravRNblSa99MF+Kl05WxUPqMjLaVAZrmUF/dMp+0RvpL&#10;BiP/7wdkwCm9Bat/GtVF31v23wrfjDweNvbZEXY88D104+BwUX00P4vYWayb9uqxE/PdPI66d8E1&#10;bWPqnldDrKlSl7puZiAoIJE5aHC/Bhy1RnFhr/K//PVpfKRit4NotK9Zic+VwQeKUVzli+L+440n&#10;q/6IUmkspKKJJ9ln34I2/DaKYqW2KwhqeM2xfKXNfuUeWVmAAw8aL1E3VF4ZkStE1vd6llT+mR/l&#10;sUYgJIIRgKlwcYr4tvNE7SPja1E4E6+wZO7ZNKgGml84qcUuJRb3XyqqsoUay2Q3Pg1+jqtBVzJW&#10;lOgIcwIz82Wkpb0iQAgNcplinaKBzqwW3arZ9pLMQ7I/+FCl0mKQEX5cuLWxejGKU8TWPPUwyhBa&#10;t5suhCFzmJZRG4D2KDcoDSFtKGXV47KByiJ63xJGcCvtVKSRTbJthVlWxIQddlsHQCGcJSBkOKPs&#10;eVTyiJuwwOhbirDW3Yl0XF2PdDPEDTQV1vZJcWUAVOFTHo+lQPe4vCHx+/oRK9MBAz8zJY9tlSFm&#10;qt/CPTXny2hUIeT/kv/lzIA58AKul1lN2F4hqsXfiN6e760stxwT5ARGgn6o8YwT9i4WNSLSyKxI&#10;ZGz2D+KomyH8zcXFxYtXr0UDwAL4i07P85ev1qvp9eV7+lWD8+Pff/d7Y2rsg0h/u0SNNkFe8J7c&#10;zbxqBShRF4fkjYFm4BSYo9bpsIya0Cps7vnHbNLu7Hz9V78iUXHx6d10fA09g0nonZj7OTb9w6Eq&#10;1EDu3Ycf3rx5oywgoKd0VQhHR3xv59O7b7fu7BSTirlvdFqCr3aJSpMQNZnO49KADJ1pw87Hd5/O&#10;z14azYrypi6uuRTiRP34/n2vbTYeiQe0BONUE6dWb7BTMT9z9djnZFmCEqAEo3WBOZM+wsLxp2g4&#10;zReaRVWqvt+4G2miFqrCYum5IL7r5jgVQ9X0mjyZEZFttvmBsE1jGNBova23tjAUTyGga/FAQnlv&#10;LBeaM75TmLYtlQH+YrM7YK8orFokkuB7/cZofOFDLGb2u59b0oryDypzAIwpSf7BoBtvi4h/B1p3&#10;bqkO5lYomBn5Wc0XoCW0YfPs9Qt4CzFGM2QE6ezPUxsSGozQW5hAkMiWMlk9HycLJTlYqdowrrUC&#10;H+26iCxt3BtBVxLMzUWajY9wQWGyZBRNbuW49lidenx2Sh4CZyxiM35utAXKoCq0e9xUbSEsJd7w&#10;+LHh/MXdo/niJ7+QNdNgh1hoqcwFDggfYl7RscqdSR8WIpajLG9Gb4jCdUjwEMvQVgtpJRM+U5ZC&#10;EpFdQF4pSjCybq3gGlbIbVhVfmhs9ypwSxCdg4EXJVRZidLp4Aow2y32RQkld3eUHQxw4cMaffrO&#10;WWwPfTFi57ESEmkkpICy1Qyw4d/xLZC3DcYCnKdX3m8LZfecEzLTT6mZbtCEOhXj47TfAxpHhyap&#10;JTrTgrD9mPiChqmRHeQsZZvf+d3eosBtmCiJ+i8Aq0I9sAOUhsPkcjuBnlDGi8hJxCfW0+zSBa7C&#10;iROYxW1SSiQkUbvD1CzyQ2G1C/q1hiEvtz4pShSSHuOzLBLGXrX4avo/5VGHQn8VO8p//ZcvENm8&#10;l8yj4qlKw6bu67s6ROz0RgKuiApSlPndqCJBGpBMLA0/7PZRIbvzOCWGJ4pBLYydLZYjJljviGpJ&#10;e1jrDnVu4BVCDwTjLWzQo97lEF8xmXBfCCGrQbOrm4XcrEw4OcwfDRFy3wZHA10TfU9o7oN9Bmaa&#10;+SoyUbZby8zMgy3bukEZEWiyh5KgoifLn/Fosm/glLjGGepmoOigBavInr8v8gXTgs6b/mOgZtNE&#10;5xgCZixEsy4NC4Zkhy/g0ojYAat95J19SEh8hrDVPPh8muANZUPP3wflqbvKehOLTLurmUyo1ArT&#10;dMdgEM9maf8WBzRO7/FU3rFMI3o699jD+phYULKEiu5Uw8vLVH8rsu3EyZ52O0RBpZdc/LAX7d5x&#10;9nSsdWw78Z8GytXbrkzWNJTqfCtQMrKllLpQxhITPRt/MMc9UkPw2xv3iwms60e72x5PKMtRdrkb&#10;9GgfODS5EjIT40fzSOSCzXqymI6FNrKD/ZOTz1eXsIFbC9eLJRIPtrSLTevr+vNH3ZU5ubdCKX80&#10;J8na+eXf/u18ekndrttr41pdSWufL415DL37h6fDw7PIbFlWqDU9yFa3d3R6fD3Wbdx6Yj6T+ZyE&#10;0avtv+VcRbB9pXvrJczCgbd2j8+esbQhxXR4/oyN8tHpC0oTQi4OkuvoPydvvlbaSX+QNDWBH9ga&#10;9N9+90dfyn/tPhnEjj6/BcuMLBsnt1FxpO5MwnCqsaDf2u76dUZ9VM/1KrfP3nw9Gi9rzX6zNXQz&#10;6RzKIsg6VI68hTnRByeeBrP8YR4ZhCH4lSseGo5FZtDWLmS7TYw2qnEOyv3d9aeP+iZLlgJXu39o&#10;1m0ZVkmnEzIdwRhRX4vGStWgSfhTFlAMzOFNBeCtY/bT7tqqTi7Hwj1zjen0wkorhPB6NNbe0YPU&#10;uLjXyIyI7X0Ln8r+m2WjrT+CQFbHIy7GXX2wk+lqCLJG92ZaSyVsvXH61Rsc2mZ7cPXhQvCmmKeF&#10;gtIqrSDzsr4rYbfBqU/+uceXgUmu5lOrA5kRRPsuo5jIirOjkTgSlUUyP1SMEmuBmLdmXb3Hndaq&#10;KJffzuecrjyOdHZWdhOyo6MqExW57Mi4h5NnRzD9wcbz6Bz0gFir6WibdALskQPWWhiiwI3Yg7YX&#10;bjPhWnVrLPNM3AP4R0Ii5orFjlwBG0V44cKMTQ9Vik6OTchn6r/IVKwEJRY6fTIQpejeQl/Ncgri&#10;w8bQ6KkCyvvieK+pqCIxqmbbtoUb/aZF+mzEhEMUMSydRBbSYBV3mCwCGthtX3lIepNAaExls7Jb&#10;l3i5TmRFE3OSTvx6Wo1OqVo29LPs22wjL5DeQKalV0lybFe+NJ7xPQzlIs0V2y/Ql2juv7QQZKzS&#10;odBsGAW99bqgFLraLBXFPRXfZIUOWQZ18pxsr3D061nAaGwArYJJMCqxLTqnjNBUsyYFm1UMbuVr&#10;jJTdO+kljr12aATskIyBuux19OiRGgi1AJTK/BbXL5PH7cr/8Nd/FkdsWA5CWMRXQ4oRLqM3IRr5&#10;v7SAqnt/PSoYQi43Ytkgu2axOk4VILUA5rI4mzFGkboOXJbVXdTnwH8YpnIar9u4wM3sMyNrWkGP&#10;hdliLnKnjynb2v4p+k5+SiSzwJY1QzGDUORsHw7oSZsFVeYpGJo0ECOZlE7QjXj0VlNBpLyQ8WLn&#10;Ucwps5ARdqr7GaKE/4QHUzhwO9oLt3EV81zNcjybs23mGcdaKvC8JeWosHgyIYHIpbYUKXNYBQBR&#10;urD56liCKy9Xn/7FvRIxNKDqthl4nKkVg4UKnHIimiVg1jgW5dGFD66Z2qZPatMX9zVzXBJrvouI&#10;6WVFAVqZsNeM7cNDWFOCSRZ9JBFXwcIafwq7TUa1Ji1maA+3uzpuw79m27XL4PB2bT+NzEJeTiQj&#10;IbiRKxUcKdw0+VZlDTGePWUrJ2dCAeuPOus4KF50JPHLnoi9E1/EBl/UL+K2FUFNlRtXizBVdqr9&#10;kxeAkTghq3KXsYTPrO/x1mAKiBrz8qaGQOmq6qkZUkE4b8Zz81V/KcD8Sm01M1DVGGjIcJhYxl19&#10;+qyiUeALczaQPCHGU3ahXLMcM5GexkTGIiAN6OcO+3YAtMm7eYmjMjw4hN7BquL43hnOJjPLVQat&#10;VlgcAFp2n96/4xfsZeHEgKYdhHfvf+j1OjJiu30wGy+y927+ZBxwawNhfzq+nIw/lfOG59kTvD68&#10;e6/vKFutd/JHhVdCuvVcBCKfsk7ADcplJgCLea83iJYE2z3NBU4typR1rQ4cf7/fO1gv1g0VWOTW&#10;1wcHQ3kIG0LXUmvUmPMKnr2jM4nKTFYmLuuIKA8RyI9o8r4UovluDk/P9jk6IuZktPYgq9O6cJFX&#10;o+u7FSaebkRbCS9oRlkRdH4T1+Asmei5aJzbAY0zw57hU/aZHp7sRVCCWEEXJJDU/cXx1a1Uu1Ur&#10;Zy9OxUOipYazXkq71YEIr5ez7YelbQ1Kk4WNFlleEyPoMaqVaLGeKE+hHZtQr6xuiED3WHl0RpWR&#10;Ku5wJSmmcVgowTt+3CH4U9r0kUyKYtGUxtpJJBIQ/Whwvb+XUdGXrZt6vd2NDmb1rnvUbg7admDv&#10;TD9gDhwLLJsAvcI5QIcLYz0ahaZiGTXoKKw6KEPVCprpWKKqHGCqijYjaa1wUduhmrafDYIszyXC&#10;yGwrnz4Ta8ZzMTkMCz2wLwZB2C/wn4JIuU33Lb0KFStCpjvbvYE6CmN+Nz5ZwkV053YtbCGgqWcS&#10;w6NiukUzxqYLZknMeUOVszUgP+nA74URmg0iPbX2qCg+PgLFI+ntWEf/IstbxS4zOyH+PR+NkETk&#10;Y1MU/Hxip1hgaRFjQkGFLxec5IJlQR8mmnYO9IZaGft0+cGmL1G96QTMqTRi8wYkkmwiZ+rSxbA+&#10;DUBEHop8T/5XlvJo3EYVaNNpxm3Jw3E1JCmHKMW+fwifW4tg+zDOtoGpxRup47+2uqsK02llMlTc&#10;XdI6+3BqFKG+KPqJVQ4LFmfNllb6MvwV6RxOp9QMnzZMQ78S8IsgL0S4O7GRNu3b2lojR9kv1W9l&#10;TmiPALUddpYd60z3o2PuGWb3OyCvtskfSCuwbZtSqVix4zIZ0ZJKDgN/y9KlVwoPIsh/pOy9gJAc&#10;y/Ixzp00HFW3yJgk4xoX59nFdSb+M/oh2TRtZ9E3iqC+SUa2MaJZIreFXJGNRKdIntY8gxGCjsax&#10;wavFYlUvK6XzwLafwPgSZZQOVgGUYEc6k/CxdH7rxEG3LWv01Loiu5FFdHKotHZ8Ss9L04YajhGK&#10;LyCQAULVZJ5np1OTL60JAKUoESjEIxoGSrhZnZ8fYJFMrsk44gI5wohfNobdrHGT2oMGKPxipUX8&#10;OeFzWduWdMBmD3SMKP/xwJYXLZJWWFMW36+iyRHCbmAo8wbPNuZN0B+wZTBeXkt3oFo3wr8iSV9m&#10;uZTjozAk3VtmgkLIWFoBtuuYDqrLg5NzXSmHLbs+4R5lgC31tg32HS5RC1ZjqVe0bNRbTO1Gny+E&#10;yxgDhd/iCZtfXCMxEsHySAlVWGAl6ealDIbD0H62odly2QoMizyjNANYC74qFugicQnXsjvsLa4v&#10;xxcXzj8C6cWH77HVYhHwdPfx/Q8/fvvN5bsfnM79Zu/sxWtWUviQ49FlNiDUdEXdQHrwUZfKz51q&#10;a3hg2JhJT9pp7/hm6jVcfVRnW/9y59N3VjAguLGtfCtDpzBawDH1hpTDojcR6/72OozNoF5IIZkk&#10;85hfbS4+X/SCNHo1dzajk5vAAhZY5L/tXb3oYnlTa/WUF9xLMwa53xqcvxw8e+VQSszm/JsF+Cs3&#10;GRqh214urnNOFnotwNZqMR1ltam6K9c3WgOTObN8GIAertmsmy0lfsVC3mbszemL84i63PJUzEh4&#10;OBiqDOC3ReQoEacs+1T2Wo1sJIuasj15pxBud6So5CRAXNRuFBIZoxSGhTkc3oaVYQLFgMoYVjm7&#10;ZV0vEhixuFKLPeD41Iw3YkkTdduwABSuUG0FUxxnsqkS+VpzdlZ+hbEs4jz0BqSGhDE8gowtxVaN&#10;IF6GYKT3TVhbLgMisr0gZJObvUd9yjf3sgWHDByK2lF45PEzzLNyaJXNxjZororecjb9KXf2oUs/&#10;yWGaTVW58T6nYVglc8AXorCow9DSGsqAHpdrIrms9x42e9qyh1U83BV50QtShYREtZyVdfQsdwNL&#10;zDfC3Am6U3RRTZssuCnCI1ceHXrEmaIlgsgXvYWwcrKoGk6a5qOqe0+RHzWhaIoX1MTAwWTdB9k0&#10;WjGsUdXEKcK2bMS/gTDAYI0iKT/ZRQxKHA8gBW0zaTHt3safRF/aluNvNhRMhIvO006bckBIJ9kl&#10;KO6PpdL1y2WGGMA7UeaxXzgLCem8mQJEiohFAz6C8yH1x+ApNQ/4JKcwfV5W8MTxyn/7F4dZUXHy&#10;IltfACjDmxA5whOBGhYFpzwpHZ34VoRyydRktTtGajFojDVLvORDOFcCxNErmmBUF1mEiyx6vajD&#10;NJQuDFRQqsjahb0X+3k/HmsAlJYePrku0mqVZst+CY9LQSZOM4ryyPhLsln7B1Gb/Rho4iBEkFwC&#10;8FMCEkZYJfV8scoMGpwvGxpbANviEpVRblSti+ySV1s4U7Y3IsCUFJQHEUxYBo/geCgcyn9fMGvG&#10;LmBYD5qirI6luguxIOuN2fjM6SiaPyZF0cJANFFr+TQZHjq97m/UnrD8mqxcwtAWNtwl3Cr8FGBM&#10;0PSLy5nb1bWpeu/NJiMbfkhCUx7eWRfXUy9Pj5jFCYNFpyQul+Kg7V5aWFbl40AcjcIdoybuTemy&#10;ybYqlhBfVSsYvwVHFu4zmYvf8XZ1Ppv7+sbdtqnSeDn4UYpLaeoNhF1rvvW0dXhyMp5OY3KFEmMH&#10;1y593WeL44lAEPMuBhyDgdpcPzefmWNVoU0FQd9vEPCvtx0yAAu5pzjDZawKgQQe2ktuMPEVEvUU&#10;EbfO+l+2LeXHGPVqp2oueR6HM0AaSim1nl8LB6dn5zRbPeQw9O6f+kNNxpO1Nl2US0CpKB7l4uda&#10;c7DnYmiSmCEhCA4Gxwj91xcfZsvJ65/9on/2JgQE6zgGybORLDs4PWlHmtanVf0o/xoAmhc/+wWf&#10;N1hwu10bTS9VZ/Z+QSLDo6M+gd5OMzIIt+idbf4dkfTESYpSlNlSNP3goMYhRlAgHl2Mk7pZs9iR&#10;ySrWMBw9wu3R5gmahMVHJFDngBem3POTDWwSQuFBIPQshBjv4xzhJi0309HI3DfyMQpzqyU1PMBr&#10;grOG5F63aLOYoN2vPTorQ9OZruhZjOxuwZyMl5ADbXSEC0WJCgONGL3xCLjDk9fsOV23+roFXXax&#10;2950LdLdmStYstJdO2bo1zfoEZn2pvgoYm25FAYSgp0+0MmPFLN/+lLQZUXdkgm8Kis+EW/0kxU0&#10;7qERJJRBDVS8X/fNk2D+OgS8r6x8McKjJ1nQ+/QWPkdcApIFB0dD5CA5J9Kv6S01Y3tQt+guFj6Y&#10;3BnpNd2DFYsslip2/fKsSyhJcdZNgYMshRewRVk347bYHVv4NPeSPn3TiFlkVCyrQPwEL3krIHlU&#10;clKo6pkip5SxQYRArSxw3JD/4nDhuhppRGj+i4SIk44R7kGBEzY800McD9ijwo4QYShqASfEKNcv&#10;rPCSNsKB33rkcOED4Sb4Y6gvEjK2iSq4IuVm6CSzyHxZCXdlBBaToWLDG35k5nPZ8olCqj8eXmD0&#10;QXbq/baZUdFNZRMTWYCMUZ9u683tbrdhv55ynYg3+Ti3cGWB/rHWfQBshvmpSTKfk5BR7UPWggBH&#10;YT3msCG9JZpk0JaI7n+wNJeSI9SaE73r9Wh6w1vL37TK0cYCzwoYVEQM/btfnqe4zd6SvW560uoU&#10;43HTuZRjep0knJBVbQWWzVhJkMk6ESR4TRttJMZmniO2C9AiWopZqIbO04/JOiEe6/1Tk5e3BOZr&#10;R3lTz2/E4vwW8DEGl1KUbxO5nkaoJ1n/Ri+M/o+NCZmmLBDF3jAJIb4zplyZMMsKRR/wzuw7Si0B&#10;aRN2Hc+shUQngeG6j5QFIvkY+JxvkpIxB6pgW1H8ycIHilo2qeKNbacylvDRnQmNF/Ln4DjL4T1V&#10;CPe6aZHzTheUHepsEKZFi7VM7D1c3S8SfrG1jOt4IFTnJus40b2MtXEZZnoGejrxjypBnVKnCbNv&#10;GnxY7byx0IOb99hq27N5mi3HP/vFz/gmjC9GB/22kjhLj2XaBmDU+oKsY52AvmEt+n6LlmWQz4jv&#10;24mhgELhHzaVJQIlhb449l4BUriX3WJDNLpZdwVkKRuzF2LLTYFtx9aB9k0fHy1XyrLT+VSjBEfL&#10;Xdqp9AaCgol0hV+RkvXw9Fl0+ja3qBEf3n/wCuzTkKA0ffV8yPG5Fi0ysut5qh9SJ6b3cLBq9fj1&#10;q/VkLHDtVVvFLTAqf4Yxjpznb3VJ6MwiFp5JhEIy2TLZNw+jIyC4yysoTIZelRogES9mtVzESAJ8&#10;1GxjQuP96HKGivfJ9WWnbRzlF7Ujt7n9eHB0/Od/8SvfIg33Dsfra9LOhwenh8/fVKvt3b1W7+SM&#10;rRTcCzCnMuZjCcXq9A/bvaPB0dl4NsexNC+n6e6xmAVqHiiqce3V9TaaHSMX8wrXe3L9qRGrdOp5&#10;hN9XWVtzyJ62PViTm+ViDmAolneP49Fn598mE/Kb05LV12od8Rh/QdItDnLM8eqz0UiiFzIDeT/e&#10;N1umhhqbR3SSMOF8mvsVM0mnBLaFtmNpST4A/2h4nAOijmKgrs8pLi9CdRyqlNguMAuykMDC9EN7&#10;UxuoySRA0CufFcUoNgSdJNISSh9e8smNwkJWAP2/zSb7DlFlVT4ivNFZbMkZCCMRJip4HPqlD44E&#10;FJBONC1uppF+TTmeetJ/EYQwllypIoulCVYZ0ERSFLlsakbjoDzzou6wvQWNpLNV5gxORCQqnTqb&#10;N3fWl9ebTuvk7PQNgUpJImNaM/XALioAsW8vm6oRUpKiqIWhtuJEmcOCYaBK2coymsxoP3sRWGBp&#10;tYAAsRaCR+bioZrVliuKIcEGi6iHWU6MXgFWEaYqrk1gmZiZIDSXJigGD8VFIciNxZuINjkhmljP&#10;Op6+wcxDusDG90dDyK61WnstLiGpkH1mhSAso9HKbpA7GjXXbNPYArN8UOEBWa1HoCnG6faF4/yH&#10;CWKKFnK3P+MxQFWx7bhyRhk1iPlWVJKABA9o96TuY1HMfl75Nf08XV6TdEcksIDEvr52j2KDhL7z&#10;2LBXGdZCPS4AeHd05A6OffnpZK7e5ziqZlbN1CmnpOKPVh91jwxWkoB9Evrug926jRoRO3J3/i72&#10;mV1mYvmVv/vVK8eAVkbmttlAIXchLiSJRVtvF107MslZnjRPE8NiSaKvtvcbUmNZo8psEqIs7G5X&#10;9WdZy7ey7QmKQlu71jy9tjBgtL0IpaFEZy0cOyAjT6hxKORFCzGgWE4qACu2RrqhLD+I7M5QwqnW&#10;LcishsPabxY6zNXg14+3SHUx6LOWwBt8p2KgWQgRQa+c3+wk5DSmHypaE47WA6wqs9BCsvgC1RJ8&#10;8Ep9Qn3Cepkt0S9ddtIeGLxuvuNbaERwz1rLjamvJwMuTd1TlLpi25nax46BoBjzvNAw/PSsVRfH&#10;BAffxwdnMceD7Nls0huU/qyOwObPOChqsQKBejwyxV1vwNHO8ILtLQXv8HO3nxatVu6IJhZ+7ew7&#10;Q6oWkk7R7yI7E2ViuD8IsqwuxHQknm7+W8cIT4lPmmViUy5vwAT14PC02eJAGTE7+UmIsmucn58u&#10;WUPs6G5xufUYJPK6qZt0ag8aDOLXi/cRk9GEnPSPT7AKkDKcchPxVz/5uSl9TqqGwwP3jLFvNels&#10;XDTCMTzG/NzqNvauf/ye34TtEVEBxTlrZ/5kaJ6G/xzUhrg2rtPPf/nXl5+unBTWGK3WYRyJQenU&#10;ncHIBSmCarRb9dub2XI1HvYHpUp50No9f/4Te8nxJVwtHOvTl6/HszUu3GB4cnz0cjke8REW7brD&#10;vobLlrR+y66YSZIfsJhMVrQSkDNrex8/f+ALk93zBVHUPoo/hr2tbIVXzAs5m7pqLufWw3x6hdU9&#10;PDm/urjMagl+Xr2Ku0kRSreKya1ysUviQjNv1XQcHh8a3BCPWK0uW22bm/K+Iaw00Y0m8wOk8Xq5&#10;GHldRwenbo91N6vKRsS1FhHk+26/bybn8h8eHcnZ4S5Xd8mPYjaiBXigEoTH73qZBpiKWffF7wgk&#10;AMNBR251Pn34jNBw+uKF7tiL6dFYVa8B9ovRohbQSUKbbne6yj6tZdbrZYwt39yqoiv/sFkRzN22&#10;56fR12JIpXp7xXm3fzCZzV1qLFCPERSs7tXlokeYb6n7Q3yLUrMw4mZGFi10rCw07WoGgqdnrV4r&#10;h2X30Ki1klyDuNwJAkYXdRIvDcV3Li6/l9UMSmYMR8soVPSilXeD3Hozu7/8cGGGAI4RNwMupVBU&#10;QBa99VS6JVtA3jqd2DqkGc1IYrPAeePQGdkqJy570X59LOv8Ft1m8CeS+XEIzIQyqS94YKYMZmGc&#10;VhkKx1chOHcRmL5Lp3snLOihv9jjJbiyhgKZQBFcNk1zgW8kU71ixYwEwo9lnAXFbKYa00Tdw73e&#10;2mm2osUDcw45PqoVaQFDzI66qACcAVuYKe7fTlsRoEZWaxayGYnZJF5UAb8WlUEsimCVvBH9usiX&#10;2wxLPz2ZGEhs261exJmS+gfcVasAcN66NSy/cQKjqKkiMeSOJwpqm3jqRe76jcR1Cgnmy0czLZKe&#10;owglXINFo3kXZowLUjeLzYAwhhmxQo5ZBkjxX/3ymaea8UPxzA3gmo2EyNWALOPfpBolSWdthzYd&#10;8cHAxvE2hNUC8MpEPD/Q+6617HSy2MlCXAQuQ62wc75fJIDJSkbdC8qhBgJNZFue8W2qhtwFR0XT&#10;JK0EK4uPsglX0U7wo0hg26FScPxJkvGh0wYHBsgF9vpP0LNUCr5/lrYJjoTkF1pfqDs5iblOmoxQ&#10;SELwj3doZh75ueE8uxRKOlNpuKpePltN4mhyDwjY2oSz4NvxVS4aphHugixGSDbSePK50ajCHyzo&#10;/jtN3o3Hmb4u7vaIK2HZpNnVhbdofCXu28NxeuER0fDY1o4MCHwacXv2kS4nVBEZC0wwjz1LBhta&#10;LPYK44nscSfW5MBne91iCQaw80tRxu+XdWInEdkVTjyFQRQybqyf8xlC5nlkdpzaT7Cw8W3RiSJK&#10;UW1krxDQLLsRRqKWnKRWM2trnDbYM0gjZmqmHUtseTU1QfQJ/Lo4nqRcaneJc7rqR0f818WYbTTl&#10;+fQ6XuM3q/H1pTCWQVF4fYliJnOEfGYMkGzCohLthr+QGq5aOzo+GxwcTbhq8bjqH6s8mQDfrW8+&#10;/viDNSGPJysdT4zEupzazcMs2MJPVNvrDd5aKo/ReJ6VmqBkBBpuJpOl1aHW4IjYUrt7MBpZ8h22&#10;u0OVr39J9ySseKtL0zHqoV6hh4/wuNXpddRn3N6uLy/929MXbzBDNeLqbU8GqmfVmn4gpfA9PKjd&#10;ulADSMQl0TVpgj9/vBKB6o1e5K46sdBttBl/nF1MrpEWEBRTbtVqk/Gs16otxu/Xmj/bY/vsS+ir&#10;itakQucIRmAlVPhOD/odeUwpxD0nsqWtfP7V63qj7dhMriYKcDeNNJwqCoYZM6e9mtLHvcZcmF19&#10;EnowPFl5EUgM2Pt4rzpmSWyvcTyaCBKuLZl4FYrh04odXzYxsWGmkHbEcR5DaZYy40yliNYvCVg0&#10;UnooeqCphty727WbpYGxiTISWKAbUVjRK4aqrbEXVnM72kCy2PsGFXetMnsuKndhFd/Zgt1rbpuS&#10;FDcWkSSfM9PpbF8oFOpSAKWkkmOgc2vDCw0Aagwsa4EoiN0Q3TOYTUylM+6Ky4/zTW05vj2B46r7&#10;maG6ovAzDZ+2T+4RM0ODE1tQIgNFi2pwPG5oGJSeYVQgHOvAltCKjFA83mITzI1+G5knLBPdUOZk&#10;2WcMVStVaSrQ/LOaHRHjjtLDfaFob5nZxVkxKE7ELqClscNTJ7fRo3OlUpUHjwzcYb0pMitF+QxA&#10;bBwUSb143anSwvrVDPrXELP8Q/rKW64FhduU5jW7VqhP+YFBXDLkSWuGP2WDO7sycdGJU1h8Ogo1&#10;32EIJ45oDm8P9bho5cdE5UhUjHa4kmatlSlO6TEvga15z3E7JGaFKmZAE29UuhJTEhh53xYzKJ4g&#10;PCNH44vtteRHva6i22Qyk85I00kcOfppWpIfqv8P0vwFs+LayG4AAAAASUVORK5CYIJQSwECLQAU&#10;AAYACAAAACEAsYJntgoBAAATAgAAEwAAAAAAAAAAAAAAAAAAAAAAW0NvbnRlbnRfVHlwZXNdLnht&#10;bFBLAQItABQABgAIAAAAIQA4/SH/1gAAAJQBAAALAAAAAAAAAAAAAAAAADsBAABfcmVscy8ucmVs&#10;c1BLAQItABQABgAIAAAAIQDa81Y4VgQAAHsMAAAOAAAAAAAAAAAAAAAAADoCAABkcnMvZTJvRG9j&#10;LnhtbFBLAQItABQABgAIAAAAIQCqJg6+vAAAACEBAAAZAAAAAAAAAAAAAAAAALwGAABkcnMvX3Jl&#10;bHMvZTJvRG9jLnhtbC5yZWxzUEsBAi0AFAAGAAgAAAAhAHDGfp3gAAAACgEAAA8AAAAAAAAAAAAA&#10;AAAArwcAAGRycy9kb3ducmV2LnhtbFBLAQItAAoAAAAAAAAAIQD9ZwwmtfkHALX5BwAUAAAAAAAA&#10;AAAAAAAAALwIAABkcnMvbWVkaWEvaW1hZ2UxLnBuZ1BLBQYAAAAABgAGAHwBAACjAggAAAA=&#10;">
                <v:shape id="Text Box 6" o:spid="_x0000_s1384" type="#_x0000_t202" style="position:absolute;left:7801;top:9193;width:3140;height:65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cUnpsMA&#10;AADfAAAADwAAAGRycy9kb3ducmV2LnhtbERPXWvCMBR9H/gfwhV808SqY9amIhsDnyZTN9jbpbm2&#10;xeamNJnt/v0yEPZ4ON/ZdrCNuFHna8ca5jMFgrhwpuZSw/n0On0C4QOywcYxafghD9t89JBhalzP&#10;73Q7hlLEEPYpaqhCaFMpfVGRRT9zLXHkLq6zGCLsSmk67GO4bWSi1KO0WHNsqLCl54qK6/Hbavh4&#10;u3x9LtWhfLGrtneDkmzXUuvJeNhtQAQawr/47t6bOD9J1osE/v5EADL/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cUnpsMAAADfAAAADwAAAAAAAAAAAAAAAACYAgAAZHJzL2Rv&#10;d25yZXYueG1sUEsFBgAAAAAEAAQA9QAAAIgDAAAAAA==&#10;" filled="f" stroked="f">
                  <v:textbox>
                    <w:txbxContent>
                      <w:p w:rsidR="00C36AE2" w:rsidRDefault="00C36AE2" w:rsidP="00C36AE2">
                        <w:r>
                          <w:t>Hình 9: Ống sau khi loe</w:t>
                        </w:r>
                      </w:p>
                    </w:txbxContent>
                  </v:textbox>
                </v:shape>
                <v:shape id="Picture 7" o:spid="_x0000_s1385" type="#_x0000_t75" style="position:absolute;left:6801;top:5469;width:4300;height:352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iLX6bBAAAA3wAAAA8AAABkcnMvZG93bnJldi54bWxET1trwjAUfh/sP4Qz2NtMV2FoZxQZCO7R&#10;C/P10Jw20eakJLF2/34ZCD5+fPfFanSdGChE61nB+6QAQVx7bblVcDxs3mYgYkLW2HkmBb8UYbV8&#10;flpgpf2NdzTsUytyCMcKFZiU+krKWBtyGCe+J85c44PDlGFopQ54y+Guk2VRfEiHlnODwZ6+DNWX&#10;/dUpGH6a08GGk+P5bmMo2fN3U5+Ven0Z158gEo3pIb67tzrPL8v5dAr/fzIAufwD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CiLX6bBAAAA3wAAAA8AAAAAAAAAAAAAAAAAnwIA&#10;AGRycy9kb3ducmV2LnhtbFBLBQYAAAAABAAEAPcAAACNAwAAAAA=&#10;">
                  <v:imagedata r:id="rId49" o:title=""/>
                </v:shape>
              </v:group>
            </w:pict>
          </mc:Fallback>
        </mc:AlternateContent>
      </w:r>
      <w:r w:rsidRPr="00837046">
        <w:rPr>
          <w:noProof/>
          <w:sz w:val="26"/>
          <w:szCs w:val="26"/>
        </w:rPr>
        <mc:AlternateContent>
          <mc:Choice Requires="wpg">
            <w:drawing>
              <wp:anchor distT="0" distB="0" distL="114300" distR="114300" simplePos="0" relativeHeight="251970560" behindDoc="0" locked="0" layoutInCell="1" allowOverlap="1" wp14:anchorId="0A181067" wp14:editId="5839F72A">
                <wp:simplePos x="0" y="0"/>
                <wp:positionH relativeFrom="column">
                  <wp:posOffset>600075</wp:posOffset>
                </wp:positionH>
                <wp:positionV relativeFrom="paragraph">
                  <wp:posOffset>63500</wp:posOffset>
                </wp:positionV>
                <wp:extent cx="2257425" cy="2897505"/>
                <wp:effectExtent l="0" t="0" r="0" b="1270"/>
                <wp:wrapNone/>
                <wp:docPr id="122928" name="Group 12292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257425" cy="2897505"/>
                          <a:chOff x="1665" y="3329"/>
                          <a:chExt cx="3555" cy="4563"/>
                        </a:xfrm>
                      </wpg:grpSpPr>
                      <pic:pic xmlns:pic="http://schemas.openxmlformats.org/drawingml/2006/picture">
                        <pic:nvPicPr>
                          <pic:cNvPr id="122929" name="Picture 3"/>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1665" y="3329"/>
                            <a:ext cx="3555" cy="35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22930" name="Text Box 4"/>
                        <wps:cNvSpPr txBox="1">
                          <a:spLocks noChangeArrowheads="1"/>
                        </wps:cNvSpPr>
                        <wps:spPr bwMode="auto">
                          <a:xfrm>
                            <a:off x="2020" y="7077"/>
                            <a:ext cx="3100" cy="8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37046" w:rsidRDefault="00837046" w:rsidP="00C36AE2">
                              <w:r>
                                <w:t xml:space="preserve">Hình 8: Vặn </w:t>
                              </w:r>
                              <w:proofErr w:type="gramStart"/>
                              <w:r>
                                <w:t>tay</w:t>
                              </w:r>
                              <w:proofErr w:type="gramEnd"/>
                              <w:r>
                                <w:t xml:space="preserve"> vặn cho đầu loe tiến sát vào ống</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22928" o:spid="_x0000_s1386" style="position:absolute;left:0;text-align:left;margin-left:47.25pt;margin-top:5pt;width:177.75pt;height:228.15pt;z-index:251970560" coordorigin="1665,3329" coordsize="3555,456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k4VmdUAQAAHsMAAAOAAAAZHJzL2Uyb0RvYy54bWzsV9tu2zgQfV9g/4HQ&#10;u2JJlqwL4hSJL0GB7G7QywfQEmURlUgtScdOF/vvO0NKtnNBG7T7WAMRSM5wOHNmzpC5fHfoWvLA&#10;lOZSzL3wIvAIE6WsuNjOvc+f1n7mEW2oqGgrBZt7j0x7765+/+1y3xcsko1sK6YIGBG62PdzrzGm&#10;LyYTXTaso/pC9kyAsJaqowamajupFN2D9a6dREEwm+ylqnolS6Y1rC6d0Luy9uualeavutbMkHbu&#10;gW/GfpX9bvA7ubqkxVbRvuHl4Ab9AS86ygUcejS1pIaSneIvTHW8VFLL2lyUspvIuuYlszFANGHw&#10;LJpbJXe9jWVb7Lf9ESaA9hlOP2y2/PPhXhFeQe6iKI8gW4J2kCd7NBnWAKR9vy1A91b1H/t75SKF&#10;4Z0sv2gQT57Lcb51ymSz/0NWYJPujLQgHWrVoQkInxxsLh6PuWAHQ0pYjKIkjaPEIyXIoixPkyBx&#10;2SobSCnuC2czkIN4Oo3yUbYa9k+TZNgcJ7MpSie0cAdbZwfnri57XhbwN4ALoxfgfr8IYZfZKeYN&#10;Rro32eio+rLrfaiDnhq+4S03j7amASN0Sjzc8xKxxsmzPOVjnkAFTyY2wlHRbaMYlk0QEXLRULFl&#10;17oHRgBysH1cUkruG0YrjcsI01MrdvrElU3L+zVvW8wgjoeggVTPivIV3FzBL2W565gwjsGKtRC/&#10;FLrhvfaIKli3YVCQ6n0V2nKBkrjTBo/D4rCs+ifKroMgj278RRIs/DhIV/51Hqd+GqzSOIizcBEu&#10;/sXdYVzsNAMYaLvs+eArrL7w9lUKDc3GkdOSnDxQ20pcQYFDtrBGF6HGEBL0VavyA4ANejA2ipmy&#10;wWENyA3roHwUWJhPyGIONBDtu9x5hQMIEjLoxIBpklnuHBkApaG0uWWyIzgArMFTizV9AKhdbKMK&#10;ei0kZtzG0oonC2DTrYwQnGcpD/JVtspiP45mK8jSculfrxexP1uHabKcLheLZThmqeFVxQQe8/NJ&#10;spjLlldjnWq13Sxa5ZK3tr+hJeiT2gSL5eTGmFg0hpi6wsvDKA5uotxfz7LUj9dx4udpkPlBmN/k&#10;syDO4+X6aUh3XLCfD4ns516eQEP8dmyB/b2MjRYdN3DTtrybe9lRiRZI/ZWobGoN5a0bn0GB7p+g&#10;gHSPibYli0U69AyoWbwn4B7XY0+A2dt4hrf4azfgx4b2DEJGs09b4BRuc3dVfcLk3MgDiTHsQRNv&#10;KWIOsIxtzWLmLqtvNL6zrc7OmxgYBRG4ArdQGqQpeuCqxTIwDECEF1gW/iLgLwL+3wTEgnUExJE5&#10;bA72JeeaPS5tZPUIPFASWjxUIrzTYdBI9dUje3jzzj39947iu6V9L4CpeRjHoGbsJE5SLGx1Ltmc&#10;S6gowdTcMx5xw4VxD+tdr/i2gZMc8YS8hodfze21cvIKugZOoFnYkX3h2j4zvMbxCX0+t1qn/xmu&#10;/gMAAP//AwBQSwMEFAAGAAgAAAAhAKomDr68AAAAIQEAABkAAABkcnMvX3JlbHMvZTJvRG9jLnht&#10;bC5yZWxzhI9BasMwEEX3hdxBzD6WnUUoxbI3oeBtSA4wSGNZxBoJSS317SPIJoFAl/M//z2mH//8&#10;Kn4pZRdYQde0IIh1MI6tguvle/8JIhdkg2tgUrBRhnHYffRnWrHUUV5czKJSOCtYSolfUma9kMfc&#10;hEhcmzkkj6WeycqI+oaW5KFtjzI9M2B4YYrJKEiT6UBctljN/7PDPDtNp6B/PHF5o5DOV3cFYrJU&#10;FHgyDh9h10S2IIdevjw23AEAAP//AwBQSwMEFAAGAAgAAAAhAEbhF1/eAAAACQEAAA8AAABkcnMv&#10;ZG93bnJldi54bWxMT8FKw0AUvAv+w/IEb3YT2wSN2ZRS1FMRbIXS22v2NQnN7obsNkn/3teT3mbe&#10;DPNm8uVkWjFQ7xtnFcSzCATZ0unGVgp+dh9PLyB8QKuxdZYUXMnDsri/yzHTbrTfNGxDJTjE+gwV&#10;1CF0mZS+rMmgn7mOLGsn1xsMTPtK6h5HDjetfI6iVBpsLH+osaN1TeV5ezEKPkccV/P4fdicT+vr&#10;YZd87TcxKfX4MK3eQASawp8ZbvW5OhTc6eguVnvRKnhdJOzke8STWF8kN3BkkKZzkEUu/y8ofgEA&#10;AP//AwBQSwMECgAAAAAAAAAhAFhWWWF8pgYAfKYGABQAAABkcnMvbWVkaWEvaW1hZ2UxLnBuZ4lQ&#10;TkcNChoKAAAADUlIRFIAAAIOAAACEwgCAAAA4JEDKwAAAAFzUkdCAK7OHOkAAAAJcEhZcwAADsQA&#10;AA7EAZUrDhsAAP+1SURBVHheTP3ncmVblmYHAjjAEVCurojIqCSLwshKWcK62dY/+l9bWWVGpIqI&#10;ZD1TP0C/XlsbSWOTlRnqujtwBESPMebGrfLw8Ascsffaa8015ze/Kdb5//v/9YvVan1+9nr+8nL2&#10;+vJ6dr66unx6fblaXZ29Xpyen84uXi5eX9aXl2fnr6/nF6fT0+rs4pnXz562293z6+Xr0/PV6uJi&#10;dfXEFc5e1uvL0+n57GL99PS8On++vHp9eXm9OD9/eXo9u7h85ib8Z7VerbavF6vj0/H8+Wx1udps&#10;V8fD15enx4vzV8ZyeclNuOT1y9n25Wl/eX50hOevz1zr5ez5jKHx22p1zsunyxVjf31mdF75kiuc&#10;DkdeeeVOF5evfOn16eLCXxn8BW87ohNfeHk+Y5A+ta94iRde5orPDy8vJ145Pb08Pb0+H55f9sez&#10;M95+PR6f+crp5fm05z9nhwPP+nJ2fuHHz554uOeXc35kJM/Pz1cXq0bNE3mPs6uL89XF2dPz+cv5&#10;4fDMh7abq4ur1X7/ePZyvjm/urq64OG4oRc4f7284uvM7gu/X5wxJ+dc8/zi4uyMp3694EmeX4/7&#10;59u73fPZy5fTkVX4cP/h5Zk7Xm7W25fnp/Oz54tz/ne53m4uLy+vmNbVxdXl+dXmanPz7mqzvWKC&#10;LlarFf9luV+YUD51vmIZz1iA88szFpanW12umWmecnXhrXn36nLNU52tGMbKC/Cvz8aY+Ien57os&#10;hHN24VJdPL+c+BDf4GIvzMjryznPfO7XX55Zz2fe4cJn3Ob56XJ1dX5+eXW1XiFMm+vV5RYReXnh&#10;g8enp8eVQzhnxZ4Oe/7PSnGj56eX5+PhjId/8f7nigYifMPT8iTK0+qK6yAf54yGG3G77sh1eiQH&#10;wFOcXawUlN54ZT0vzhALHobl83tPCMTJxfRJzlhHr8M/L0/sCBaGmVEEeDQnwXs5lDWPwxB9AKXb&#10;b67YSiwlX2VSvB9iyp7iS+dKinPNTHJzHzUZQhKQRYb7/PT8dHo+nl6ejkg1Isdanl85Qp8caXk+&#10;eVlmYHVxPO7P3NduCv5cXq6f3UM8BdP1ejruWZ7VFVuVudwfH798ffj9zXe3/+2f/Q+n52fXC/Hl&#10;eRBJBn3O47CUXBU55GFfUQFXVxteOh4feYL94bDdbhkY31lvdzxnG39mmt3JdZ4ZFZPkQ7lMF+iZ&#10;yxU7kydCUC9ZHQZ/xr5eXfGkfJjNxvOweGf8nGQ7IuaM/7NXRmZYB5QLwnixbrZ4ReWBULlfmmw+&#10;048znBZ8xSKpSFiy1sGZddpdQS+CUnG2X14UaW7Bi7Ms/INWSVRZdSYEWZz3ujB7hHXjyRmAb6rw&#10;kBeW1uWcr7PI3IY3XD7uq7gmRCxue+iSa6qJVJaIH/O+ej49PZ0/sQR8WelXpC5TBY59RJLnPT2d&#10;GO96t/Epntinl0/P7BHVKTuSp/ALapRn58zpRBJX/nWFnthg7Lynl1eUSZ/kR+eZ+67+7q/+TLH2&#10;z+saJdKm90KKvdsTzbJCR7CzuVQ6FWWAbr9Ybbgv6lOdfXnJrPNhdA7KjgnlsyoCpk11oIShE9zg&#10;ZyiCDAdamc++os6OKzTJC/v8iPwiBn06WT9fPT0dV+enM+ZICbpkoIg1QnF5sUVQ25CtNDdzPvlz&#10;6bfZGuqu88v11en5dLVGCvn16gL9s9m4Vsz+CtW5ZuTrDZvl8mJ9tb7ip6uLPozGRPJWl5vt5np9&#10;ebXerC/5zwady+e5Dh/0I7vtGnW71rAxYK6qTmIju83QMhoKl1QBUjW415JqpX2NJrxkuyJvr1i4&#10;FyQgcWJk2CMWjju4TjwYc6dGY1+xYbRDfArlxs2eMH6XTHJa7/i0Zmb4kPPHTFyi551M9iRmw2lx&#10;/6BfUBzuGXeUalpNr7QoR02MI1WOegVdwabg7swan8K08F8u7rNpKJiJzTnCoJnumwyANU45dfPm&#10;wmVyDl75h4lhS7w8ufrJDy9pt1FATVQrs7nc7tY3d6s1+v2KQSLfT8f9y+kRk4D6QGU/P+37e1Ao&#10;Ff3TqGP3W7duj54UyAbCPUbnpmIWmefpkms1ge8tZt2dnGFrZ/j5+eNyqGjUd16PLeq+ZfCja5b9&#10;7WZpudv2oC7VmVpcA6DqanLSFV6zjeYw+DeZSe+oLURIfrjxqLUzq9zIe2lauA5yPT+kjtjvzCpL&#10;jBQ4JL7qTKvKWDaUaUPX4iBj7EHkcM1TNYcM4/R4+vrdH32nsX9bQdVu0+VKnWFn2VsXPovz43MJ&#10;XByz0wwi2W62PQXXYO/zAaVYVfiiphNXODXqb6/pLDm8ARlOCzO22NHsQLZ1BjPfGLWrjldw0EzK&#10;KHPiLKTWZ72aVdVIC6eN8x4XTJ+6ihViilxBAeUscVC5qUqhqzvdqRlIH1AZVuP8F2DD77n9sgpc&#10;gA8ss8EUpc99/IBdpiGc0D536jLjmZEEzRVYjIrWcfagl+Vt4LsiruFjH7nMbCvVq+Od5/W9q6zd&#10;OTKXmL7yaQQJDeMt2J4JiMY7OddccNd2qVPr5KG7gYyBEIbn3lQliBR+8e//x5ZYq8OC8h5PpfyD&#10;N7yRz+jIWCpFw/uLfv3Y4DIVTY/vnkDjKJ7IJy7FGYoDUI9WFSMAHNwd5xdfHgGGV1wJdHIFqOE/&#10;2djT6cBYARSoZD6Z4cPeMJkHsUgDYLGA6oNhx06jG312noYN4/PzUYytA0JpoiZG8fGBlkV7g7LL&#10;tKPqVf/cDwDrClxu0HuAG7As6o+/m/UOU4IN4QP+b71dYSg2W3aXxgOFtr3a3WAu+BmnQCuCNkY2&#10;MR5Mm0YhM+m86SHgfDRmbRaCi4l9wSvB9jF3vMGX/XRwzOGw3oIav8+s8utYnmVvZXB4DlFJ73Jz&#10;bcC5Op3bbnAaFA69E5de4ItTxXV50wnlPiMiQjx+Va2w3/QkUNYiHe0f13QvKy/uE+eW4Qp0+aSg&#10;AfTaJhSGPfMgTK+P8KzSd/czI3ik+RmjBUercrn1+vry6lq1OGA5f2K9vVlvbq9296v1NbPdllf/&#10;5ZjxF5ijjIOpX58Oz6dHwLbABh3bXOVd8gledBuoTwc7aQ6aWXemrhKvs1WYsefTMQWafPxoLmaf&#10;L+ppdhbPd1LjOwz/DQSM4g6hKbNHr9NjNsfpS37zO4yHtcBsjJ1BalPRPloX6Sbjfw5QTJP0YZ9I&#10;Ra70PGFStbLYDMbSTvbvaEOweE43C4c731Pr6zoV4B32o1PBhZ+ZtpOrhFCy3dwdIH1Hc9g/7G52&#10;m92WpZ+BzsXVAyojwfmyWwWKy7DdkaqBV9BXCt05GA+KSWZZ+R1s1Z5dkDDv6rMiWqpNbsHP3oNB&#10;amh1SFAyPn+a2y3Q/p3rJ0qjJB1h2LwNMabENxcdle4PMmX8c81dFg12g8wsatJyHAKcjMs1Bh6J&#10;91V0XnuMRiZlcUfmPpmqjCnSlSPo44QN2SJ+14lKJrBsA2GcHNZPVTb2TeA2PqYTASQOYS9vpCFn&#10;UgZgiCLGSiTL/n94lLGKGTyQ9KV4av/oL5drBsdaCDkdk/ZmrFr7O9ZGjd0+Fw9k3tXYypWK9W//&#10;/b/SBTtHqwbR2XLOMSr+bC00HxdyxR2yvmx6zQl+Rsg0f0bbLhCHpGK3M7+JNCoCNyqTiJY6fNYw&#10;iH+vfvj6vL56pzLSrPL2erO9ZuvDTrXbmExk5fy43z8dHw6Pf8jR1k9J/nQ1ULXsgGaTMbDl9Lez&#10;+yz/rE3+P+RXUoJ5CGRlNEflCYGZSl1dbJP21oXl8/qNWgjeRnPzRR6LT2gXEHWMxgY2BqPCoLEi&#10;2AY+KL3D2xoXNefVGlaJu/P4y1AQL9g5b60n7awhO+OeI0JCLGF4NjkKYtZatkRTh0+Qd5HifXqF&#10;ABxdnHCyJPh9SoiTjprmg/A2epvM/5VPx7eA1uIvLjzw1D3PMJBUUa6aBr2wbD13aNsiVByGSmoS&#10;20jAjIe/MztuhxRcBkaSCyWlAhqsuOApd4tiobLGnwC2MG2bM8WXHYnSf74807Nj5Fjiy80OKwJE&#10;8qFQh6fDE3zf6YAkQAhypQjHI8ZAB0J/K0WuylY7cS/m172oScm16DrceiBalADPlIHgcaSFFjke&#10;4Dr+/MB0gI9DF5m/OQFtSm64aHYsbm5NlsUvpeFTYQP5NE+MVF5IwUzrOwzh+KBSPyxvwUK3ql2H&#10;OeST3t1X3m4Kd/ryckzJayDdEQm7lAmL6hV4TOGCtl/P5KRxAElsb1KKSAuubbwr2wjstZEs0to5&#10;vegWhOXl/tM7nkdMIW3oIg1yThHBMHeLlphdoLuix58DgDEBKupyaAV8DLCRsCOQM6ha8RqwLwPp&#10;FEUBNT/861O3OEK6dsIyJ3q//uzqcBGJZUfkR8dGIIKjjZLxRZFmaEYVp+Ly90TFifmbYtWJGIjN&#10;sF1Ip90Hyxl1wyU8o7vHpi2oZ2Rm7pj/2uCkOWNcFYuncTFFRepLp8at4bA1c82cNxQjqgm8hCs4&#10;yl9w/8o2doHzWnzgxfEantPNPKiGmRe5QRcElKJnIS3EoIQDMnIaMPd3JpbL5FOHNjSNrlce5jgw&#10;aM6FtFn9/b//V953lGmXYdxej8GlvtK9ivTFOSEN106tpVHiDb3InDRUBvhe8oGhZ94URfnoM/b2&#10;w+vLo17MxfbldXtz/f7hsVCHsJkfzp9OD/uHfz5/Pl7C/h2/vBy/XK8RhMPVBYgIMgYW9Tcvx9+e&#10;jo+hSkeXF8/uICgSdkEos9JDGCY14uswiyayLZwBzUce0kPEDeSVstLMqmp1OravOj3QSvgb/Ioa&#10;1zFC5262WzwL1OGmf3EpMA8wWvgcWAv/hTbRBTknFsNHXJ94cTF4lE8O3DP+oapWyWwhWi0Ru4Sh&#10;HMQLtpl5dXaBief4Y/JOee/sktAGHonsD4ET4aBbelEn7uEeA9WI/kcAdtutwqROwlAhQ3CjwNtW&#10;a8U+TwDZXefnOE7MC9p32VIiNSGS/FFCG/uOg6R+UjtocXHIFMV2scIR3A4P5aCkLf0Kq+G3GOol&#10;niFIFlbt+Hx8eD4eC6NstBCb60uciaurHvNCculpj7I7g0Q9fn09fD03TvR0nipR0TiR3lQPBocT&#10;tloMCNBJxcibjb1mt8qhSbs7QPS+GCtvxrnt40Pf9l9huBAEa/r8AsHld8OLqpA3rgbpmo8hdwfI&#10;nJCfUgTLyq8X0kfjCeXp59G+QcLMbWqpfeIeNiw2mpUL5eg3soUYGTvVEHCYIPQzZ3FZuMIuSELs&#10;4AkJBDscs5QVYTZFQpCiK3eFhSHIlYcFPmMF47VfCE8QlMMAn75+/QGPdHN7o0LBUp8ObxyMSs4p&#10;RSoVP9xV/xrRVLgLozks1kNYPd5C/purqWnT6sJL53BOvM0P4Qz5YLzsM6VW07rxNv0qxA9Cia6c&#10;pqwYT52tVNe5zVXxXaHrq2TFM0KHNluiiBEdlS8udbhp91iZJtFt5qaV21Kjhuy8Lz8Y/snSaHJn&#10;R3vFeKrFjrppeUuPfHa4Aqi29HmLz40SCrs7J8uQdVrS+oXNDCaNv9Cthtx276jY2mQqW7i1UVtC&#10;mZxWQwHSANLT+JLIPHbicjMOs1uP8c+Iku0ZeVeOeAiaMEiHu5jQH+3j+epv/v3/4LTJ+zGJL0Sv&#10;Gz7mBfs8o22l1UzCn3QH/zyxQNIbBDYvL4+w8+dy6wabjI5MaOH1wN4+J1SwgoV6Odsd+BKiyhsv&#10;Dzc7kDlzCSPDh5maw8XrESXLGNdXW66DSTic4GruLi+uXp+/rs4ekfTj4flwRHBX19fvv3z98vT0&#10;hV06eA11pSExTsAHjVWqvlDMBic1JNxj4EwRc90HnonHM5iZD1cYzxg7QiEXpFMlL8jHRE34MnJC&#10;zikWgUnT14DCkqI3eMJj5TQYn8P9mD3FrJ2IY6eLuY6h86CVkC5Ezy7g0kEMZSi8r3VTrSdVysWz&#10;UQpnP2G/Ys8YlDsjoi5RWKhHd8a1Qre5R7a7HbZt9YIpaJAXfilqyyBhoKxAwyXrxwZY61pJK8n/&#10;5f3k68Qaj34XSoR33C7OCEoZ5bzmgf1I88cUq/7Uegc9a4k2nQwNkpHqBN051fQAYqWMXnJNmFcs&#10;M+Z2szsn8jHMqdqQGLK6XLQX0GeucsMbiGQkMaStutKFwuJsCU8RlwurGhKMNMlBEtfrPmRCUsjM&#10;1IBH/r+AV4FVQcnAjttI0cg+qHUHR4XrZY3apLJ/Avy+gDYo6nbSW/TWhtS9SzpSgVj0XA8YxpE6&#10;L27h4zLCIuMT0NaT7n+zb3NuePWk6Qp4uNVxDeO1g6dGNs+eTu5UcAfGCt9LXImnu3O62mBdRmZK&#10;MVggJnBE1ph0DW3L8XB42n/46bc8rUr65cTVwQRRNdqhcJeAQc3AJUTNPhFyoWD5aImuMysdrRUf&#10;n34IlqgqJwMuIYTvQLxVl23SJ7gV05N65Gf8v15MQQ9zMlLC2KMWIkq7i06DsxHx2Xy+LegYEv/G&#10;xbn+qCB1OII9DmCzngnTh8rhhMAQbqvrJ+I115RHDQy5MfLAFYIcnFidUZ8ZidBIO3rQgfiVCZSs&#10;zAGeGw6H1PQ1FeqpfKAYQCkUOKsyMyJ1vN9o3C6Tulo+P8G28LEeZ/cxhM2lB4hoHUPzDs1pWhwi&#10;xonmzCvKy8muOdEQUH/qhLg+z8VB+dlNSOqBkpryQjWw24mqjicXGBbOd6Gd+kZDhK4gNov+etp/&#10;fWTjZ+4E0BeX24MBLeD2DWrq6ekP52ePaKT98fmHLwfV0RnS+QCVfTieLi9v+Pye3CM08u4G+Nmj&#10;6JcdDmfHE/J99vh4evjy25fn3x/2v7l4fnje//74+LvHrz+oote7XMUyE/I3B7xxe6wIDygJlvJl&#10;g4UPFEd9TmZKJZmjOPQLhtAtp8NU6pCPogLEcBOV2OxQTP3Av7wP58S/xJXRjOpH1C3pBK5nxkTe&#10;QTzqaLoB80VWT27PDHCApOskdQ3Aj3uYcII+hJoysUP3X55dknzF5lENI+Ovz2li7YQ7U0wwEIjx&#10;SOlc3exQxCpuQ8SikMk4KFa9ZmkijAvhkEwjzd0GhQPCKM7u01yqhQWnog7tIjfUJdNRU56ZA+/s&#10;8/DFHZOASASipH17SGmSkLM8EiO82m0JT6D815vd1ZVTqizHgMfmqnMNPKRnWd5zspgusCUYZ6JK&#10;ODTYNjxQ18U9Eq4VcynHk4aU3in03O0n0UitnBEC1XRxNSISjyGPFI7z6XvjvQTDMizSQctLun/5&#10;AC7sgDD1rwybiWex4Y5AQt8Qi5lL7tOkcrRIrsqiH7j02Cav+V9oNx0Xl34G5vUZPnvOQXOvKACv&#10;lTLAMzBcKrm6CbTtSeg7w2O7ur7QjpKCmK+j44R/hrAhPoOUL70SAQz+vrx+/uHz7vbGvQslCJ/p&#10;Nsl4FjLJf8xbC+1k85Lf/AMFSR07OjTvKb2VdQvLS73N5YL7XsCZxENuc4TTzVrU/IxBGDMceRBt&#10;s7zsyPkWygonX8iiD2FEN1vy49gW/ZvmHN9h2JD5mNhnlHUOqpas3Is0/rjFrfh4An3QgfFz29Po&#10;DR/xSZXS+U0+dnnq8EVjKY4dmysrstiSjIoj9vUJpWX3RT+RM/GHjqssikicwfBOdZ9YEHBmaGje&#10;JxZduJ/JfAUd5vMP6RcJ1d00YzwrutY9yo/umFiaOCju48y8zTVexf8Yy3TOwz3x2OivV9x/EjNh&#10;gw9bYAjMHcLPK+cb8HlkKuy1RA6evtT0ICI9HPij09PxYCIRyZrMFcFeY8uvX778wIOAAJ9PXy7O&#10;H1EBjOHh4YF8C8Ngz0fUz2Z9iy2B/znsxWXoPsh/GB48DwiHm5u7zfVNSouBfeH/7+7fncjMOz6R&#10;B8oDY3ien1bb7c3jly+nx6/g2OOjsJuvPBE7Jrum7B1zeJT09JWTsgg6AiKbrT7hQ8bfeCFsGmL2&#10;VZP5tPXOukKDwuYnYvxMgXlBWgRUM7jcbE/iM+Q4QVy92QVXshwGzIW8QODBUaQyBhGaCgXp9bRH&#10;BZTd5p3Nu4vYUIcEzN1P7KZ0ldwht8Ox086w+TUOJqqqwXHhuAY7XStamJwMqL6umTDEJafEy1gi&#10;drS5r+nZYn7tedklglblLCwSN4xV8owFxT7Ebi1QUpyhj5CstymykMzikpk1UJDYht+95LEdPsbM&#10;9DOTnYQ+hsMUaUCue5tF14rjP+xi2xeyRUl3SGmb9oCKXnIJbagD3m4o7aqYWDjQSZfDF/6zGtI1&#10;xgheya7Og1GYncjFr2gUw+a0hUbfRW6wH008zatQ/6q2hi8KJ4ZVFvsxPIH6wUdWtIzk94wNSv8m&#10;v6SsJ0MfvdeY0yA635o381zhiEze2QD2yQkzyajM8kws6IF0QQRnwyvmip6OeOz8KqK43Epo6RLx&#10;pKaBk31nKsdqQwRRCTyDfSK7LJBYUsnHb781v27SH3xRz6xYtLxdkNv9M+m5TVWkfLNHYrMJd66m&#10;NMM8snZ8wKhxCBOQxs5pTY2QpiVDTJm+Jts/igT7IxSSt2neBzSjPxZxHBKZYUKSy/QnFGMt2kGN&#10;anEYEgxdhNByo+02pOqmFzPKaq9MnCgDJRoScSWaZ78jFFXBZkUEBV0vQ9hrmjTJKK+TXMgT5yU1&#10;a87LQFTN63CLeSdep1u7pXR3/UW2yBfMziwEkp1OdZCdDw7J2pu8CsXKP8VcRJSoJjeAyNfkhfym&#10;HGA2tpdy2po4FFjDWIjZsUGqH6BrFnX1d//BZFnv8yqWhIJa6TPABb2CNyDe2XUK15FERtYbuJT2&#10;dT1MsYCDwS8/kKPtNK+e4YyeyLXYtR0wYhKaulEoIhzbh//z7OUz990fgNk3qLHbHZoNtXgE9F8S&#10;TF5v2LzH04kJ4tatjeygetio+YZ9vzVvFUPga+YUPb1sdve720+72+9J9we4Xa2edkSWV2eH4wPX&#10;IYbgFuXrW0NieeulRxoUMJO6/dw+5BHQq+isnFzRrNF82RF4dKdr/LsAeaRlOUsjDAC2jfuN6++u&#10;qUIQkBmkXa82Y8rgVaQrJMFCljmUeGIBndSpHJq4KSICtyxZGTwlaF2h5N0XKZA0EjGMgS6pQ8lj&#10;gCJPKOlgMpKEmXF5bYU7gSIFyRvRX/dX2I2HGIxxW+ssYKlkmuRwtHhSjKYAkx29Jv9ANG8eC0+E&#10;9tHNUkZl7rzgpI60+cqzULrNzc2ZmOS/Z7KDX08k9WJLvKrZA9vd5Y74BNrNWxcGaZKRZWQAM6hH&#10;48MESoVTA5dm984+l1GZBAc3qy9lPcabcIOk6BxJe2CcBTSbjkXxr4laT2R5UNcoFvdqkeV0qUR7&#10;eUt+y1TMIYm8Zg6iSmhx6pevp3tYfgTSfLGQMt9Btxp5d9lP5vJWO2O+cJqkzCu3Ppsro6VNj1Ix&#10;uxGV6u4FABFGaMJLM5Ou9inEKlcbE0zKBVD3mCOOi3BFIYWUFPZHE5nLywqvdcv4NTuE7z3A7/nx&#10;8etP/+j7q+1VHpPzKdApJuUVdB0rngnsRjekj4qBMCY23BsYZtSRYJCWXkkLIU0QilZ8JqkpUsZd&#10;4wdaXKPTXI9k+gXJJ1xSxDrBDiN4oBaOfHKx8u1COWH/JMYww4JksvlyTWb76FFIHUTaTEIwGYAq&#10;Yi+MAtA4Ybij3FPZo0BzOpMxbYNi6bgGQehUCb0L/i1JVoGIqcIZe2AZkz9oT7xcEJAH0uOX08/S&#10;8XpUnxzXeHHzd3yQcZTz0pJ1gkqt2zgr3EwCIRjFRoMCepPV5oTqN4bQguFVu8FJHxUQDPnp47SU&#10;SyiDF42M/OL/+a98yAgG/vt8wt95JoPUXcA1WRXT+SCWD/gMkupsKj0QLSRoApHzaWQkU5jn4Prb&#10;i9X26RWu4HolfYQncU6xnq6T1Mrq6Zm0ofs8P/lj8gs3O+aUYr1LwNnViiw9JFjtzu3htF1z5dN6&#10;EwZC7R7gm8UCPV+YuDtc0M6QNrbq6WG3u1jfvntdbY2fro29GLmmruT57PB0QCRwMR4PbCHxcsS9&#10;0+hsq5UM03ElnqiymDI0tMpuU36NttKlKn83iRzHe3JAcKtejlZcQOy6q9J10SBRNOXISd4pdxlr&#10;nYkJ97FGk26B5qLUQ0pkKrm439MLmwMtUUpiIpqAsZbA8VSPuC+ng9xHaUDmNZVPKY2hVJXu5Za9&#10;atGiCZY67lL52v6JUccLkVKZFg7uEOUY78R4YekDhtzyWnlRvrtMrPFQs1mOyWzNcFqWL+XN79oQ&#10;mJ+qAjEOG2wDRXzkClzfXGyhHKnMSLYtNgHkant4Ec7S1C12Y/Am/25R40OKxiAGr/pKLm+qpCyZ&#10;NpKYV0YoMyD/BDc90Ko4oOw8daCyGCku9VzJVIMpswNVWJVvNOC/TxRf8PPdatgYs4ERUuG5YMQh&#10;mVg86XnBZUefB+6f8V3knRZzM1lNagF1xtBKo7jZJlgXyYTxNtTqJ2pKBFVDeRfDHk2KQ47qpzqU&#10;+jsehBdIx9id9qdXdndkyeRGifgmJBk1YRz0aPLxUGH74x70c/PhLv7fgWbAQTw6opVJGvRXqS56&#10;eJytsufnaYeGuzi31DQqTjg5lZgO2zrP5DmY25K7zdtRyVTlRK5cySEOQk+WhJvRsWq9xHUAeEHj&#10;tNzFOuBv8o+7pU/OHOeRpmodQsYmfN/9MzY/rlT+0FjJWYsWxf87ODxxHYJSiHJB+Hb5dn46WzW+&#10;5fBaM46ZJ6aE8fMsSo5baUxaXNAohUL3RZ+R6MIMEyCZD3XBJajOIhYejxlzUEY9zVvRdrqrE9yu&#10;oWxkznU+UJ55jnlpkSUlfc2WaHl823Q6K5iyws+Yiv+eH6yOtiRCP9kgQ56SaMKaSIEUnDV/zcsu&#10;u2DZhAjw82vILxslcoVxsfjg9MoXbhzHGZnmSN0f8BtWlzvMxuaCCz29HP/T6vy3L09fmeFLUOXu&#10;k2Nt+cwtW/JxK/ZWExtSixuAZ6EE6xG/4ub65vr6jtSjvCtA/TZnh/HghFKAygNdWrznk7ICSPCa&#10;bfh0eDKOCpRGH1/u0JjHxz9cvBwZavQPufyw4dRGnjC0SfKShyvyODsn4Fftp85jINp4nc41OUsI&#10;IjqNHVQV5bh9ucbmuYkkREsmK2kV0HAqW2MGkkiqNHVs8x82d1tYcVJKAyXN2eSyy8YpYEejjNtn&#10;yqHKsoITIcAkqEXd7DY8jpSaDE+kmbumis/5UGWzZAlH0a51KfUOtJkbEZYzRby+pcfFe9tSI3CF&#10;kfqj3lw2zFBnzK1RTm1+Xp3I3+2Ln0XWJnQYOxtHD7R7cbnrzbxV+V9UluUdXkR/NCDmBnFja72N&#10;JVbM0Z5dmASFcsL1TnZ5e5aJofzkm0x4VeVWOGb9WimwuMtHBNE8q0le1ixE0rzFI8Tfo9OrA89T&#10;yp4AyTE5oq5aB8SSO4TcqYnDqwCEyHrVKrO0yZsPkqXXecAPsPZfNsk4iJH8ycpRlS6jEu5lw1Ip&#10;o9KIKPgEE1NRNo24mFxEbtu6EAyJW2w9QeXu7gOjrhrDzBl1mY6SARVFD7wg6mOinl4Oey7SKkM/&#10;25Dgu5/+Ubu+BYh4HMUz+idIm3acNZ6dkc86Ytkr4sv0c0SS1st0JoZeSq2zvqCN9EXKDbOUERAA&#10;BrUCCWgyd1Ni6cq3FsV2lYtxtf1IRcRTGN5M+tKYI12hKSJpObMcwufFjunLaVMy7UIChzfXTSOX&#10;+xPdtzyYaT0Snm2AduZkTMV8hS/c7zk+gXhH5ADassVsxuHJN1yRAkOxi2RPpo2/0VJLlmee1tBB&#10;Kf3FHjs8P6YWLGNFUi5wpUOcsgpgiZUw8eZN+XsJBmWTs9EGgCh8kFl9pwfOqKDcTZA4X/3qP/yp&#10;ceUaObgBU33cblJf3+SzYUBmtH49gAjW0gkJfMk2ZM3cJpkecpuuofAf9xTb/WAyz+rp8fAZ3vzr&#10;59/fbs+2VyQ+/nBx/nB1TneLrxcXVFAcHx9fd7d3KFpkA6+ZnKmy5tFRKCzpe1wBIg4ULejsvsCX&#10;iCxYAGpDUSpx4VvAc8Hes+vbDZy12ycTjz90RY8Sdstpv3o93m4tmWNyjkdaiXzZP/wTKvfq6pOa&#10;vjQSHsZ4xpmZqc/SRforrUwZYq2jc+F0uoWk0mXbJlpMbYXcUYQDqtJUqOoKr+GrNDwYZcxGMpLy&#10;1LciY8piZf3u5ElJU9XzH8ZAOIDVQ5/45VEVoRQVsrURjseCzPA+27ISkpy8KhxxDrhkpXKOY4q7&#10;/aoIzUpfM4EJXwPG1sSindhafVgjJ9VUSEz8JAgF+ltPkmYuR7OImUEC4lxuPJYGXw3PgDHqgDKh&#10;LA/G1AJ3iMH1NU5OKQDmBJDv5DjVZGhsUDA5psYbtIy6qtpHoQKuUpurqB2rQ5JFUy+8TKQhqSOv&#10;TBr0dgIaBZUs2/0evl4POCIJNp4QFyUah4cHUiGO+68kg4LB0/65CUD4Z0K7UT9EEYwk20fAwIkb&#10;Cr7oiN/g4rkUbt9RdiqG+HoH74wHOcENmgkuZSxEda7GSw3xeb1Qh9bDEoKmskE/bdRxPGIIqniJ&#10;2kHTqekzm5JRqYIzUWru9OiGxGjnkkQRtD07ZHd7f7m5r8xbRzxTxhCxc0edNtksCQIuiV6BfuJ5&#10;AFQsH7UsXx+/vP/4wfh2mEm/2LzYEgSSMGVI4lL3MhUPWRS0SrCTx7gyzfCE8t1TKlAYehWOu2rC&#10;FaOb04CT+DTkjOz8lFebhRfCHj+C+HBJz0U//F6uvobE3ey9BOYSKXkPUXpZBdXkLJkSVJzBBfJn&#10;oU9jUdbS0SgfN7q+oGSUTv0SRkkR5kWNHMYiTAlts+N2WYxXlmPgdzAkiZaqGm8ptaywISKYc22G&#10;BVVMnTq2DFrTC58vaOzghnftLB1RuasfqLvyQaPCtZQWPsjmkWuesdKSjYfh5GZnLoUDTniRP2Zi&#10;PJZo36bIe6ZF8gEBE2ihX/71n8fOTboI99c5ynQ4v8VTtc9ImNojbnpYgOPhSInXIAUuXm69SrGN&#10;/7p/+M0Pv/n/+Tir7f5gjxcE6OnwsCG+yrbHJ93dUir29biv8hyIzH5lxjZm9ZDbYgYR/MP1Zvfe&#10;fcT+vMIb5YGpOKV2AWqrQLIZgRCg3JR8IZZGvfn16wO/QkuVYin+YZnNXlUZfVWBr9evwnT2Q8gB&#10;5L376fb6J9gSfHale1HHQiGrE1wGpsWIdOmArrYC1DongrInhbqZ3kLEzNhIz+KECSeKashrtTZF&#10;+CRFhIAMD3yr4GtchB0OrywKY6Y9Ww5oGb3KaGWSxQdpp4XaJZg0vrT6UHmRN4sasbcU70AYhAPI&#10;H7AZR/DHzh2odrMhGWi58LnL8V5mocBQLfBJFws9BwlGTV8Qxedz2+URB7x1BfWoBL12Z6I1kDk/&#10;uIaOcGynmIq54yExYIYf3CGllo6PIiYvr3xqrSezSCW0LEqpWYOTFpzYpEv8jhVNm0vEp8r7Bf3L&#10;X4yBf4HP1Hhjlk78ffxSsxB0bl4GqpsicDXb0RxWSVXLwsdypCVtZOMthG6ZMTMqJ0Mp0x8xlM/P&#10;W0y3TlxaYPEKXLtKH2KoZISI3Oj9gIPI7hMXFOrpEcoI6NpKlPkwPtRCCD+92vPKtk7REUJ8u2bh&#10;UpiSpUK3Xh3n7u7dMUcpbQDtyIawhAJ5pjlVnabwUGkT5Iw5hmfCe+sj9NXpwBPBQt5/eJ+xU6lN&#10;PeJIejDaxeB50n6lsYrfZY7jWkteddSYuhSwD9JKznZwNhKlqiNH7HiPZ6/ELyBMun0VJ9xTTyxu&#10;su0wNsI7+2dGmAZV0iKc/HlJrs3GeHkBVD7K9JtQQWaYvTIC3g8hbh3momE6Xqn3cekiQ71aFPGI&#10;6EIfLVRcOC4L2ICDZtrOSQJ01K7W4hmNCC0msIooRlX9XMPNhci8tsapHAMhXUmbFNshUBDknVFo&#10;xTqqCFAVrlTGy8odGKClY4qRqfHGlaywqWPI/5KXaMayE+NXBcrgkP/urynBM7yF/Y5TEFQbL7VQ&#10;DAiAO+pjV56RIYQ0LwhbVNOgJ4KS8UUpXkGoUEZgH7fHfyYr5+b21g4Ez1+fj1+Bd7c399c3dwwC&#10;OQRl7zbvIKfhhcBaxBsQwofPX0CeNh0jpOHu3J9OfyC9VoaEAsBzM1DRp18e9uo1m015Zzib3fU7&#10;crfMv3o+WMZBo8Mifs6RWPzqRNbg2ZEKr+3u3fhi2tuXFzL5n8+ufnj4sj/9zi1Ee7WnPcKhcKeU&#10;K47La412dLtS4bXwyDVK0fh7rdS/H25jsA03YXpTyFpVZxynBA1J+ziNtdqnzPjcI9C+GDbd666w&#10;4MDsVOb1wAbWBqhV0bHi1OFAi7uBonhsoHDS28jqCmJWT+Ot86NSVuXTIAwzei0GR3UYJTbOptDE&#10;6E9RRY5P2yB8IM7AucmbH/83eBIdnYutF5OHzAfRqnZzqrzLbk6WX5TWm7OC70KykzY+1FFU08CX&#10;diwdyTy0vdQx0kpukWifvC6LFdzK2pLREglmfEZuWlBP8ZGYaHuQjkPDCvtH0QuE0O7xgFNBio4J&#10;o0divfunA7UEvPtoiY81btgqkgPkqLCjpjdoNrpTma8TUxhiqvnIpzADVQPDNQjnReu5RFqF1toN&#10;PFxHewmjRRJSLdrU1JOfmH8FvSRZFAyv3SJmelpNSKX5PuM/HQ5FE4mFSDiSHkalknfOYtkdC/G+&#10;viO+XNb1sUnU/Tf6XbV2ykKS8+XpIcisjjbGebk5MSSk7pUEw5d3Hz+ut9s0VYtdiZXSh1U82alm&#10;Sf4qbDJQV/946M0GHTGCpzVkntHcIk/pv8jYUcIZD3edHWKmfrX8gwp6AnWjGNPvqtpJHw2SiVCT&#10;7FZJM5X1bJMEGIr7iMCEtH7ZbSu/gn+zlMwlwClyvmuk0pUdBKJ0G6dceHD14jIUnz7KfhZLUO3n&#10;ZYrevpqHYesK874yslo5n7oSWXsuadvmf4mYGQcRWc6M2E9PM1D+AoVrLCofyI3OB+MSxw4j8ziv&#10;B/hpA0qaVUS/1ltm97SpDJWysnaDLXOve3bX9nJ2QaNheLjanPL8iFX83V/9d7EuzbvLIMNLbBOS&#10;ua3YJBWDtpui8m1KqXoDdDmgghvI52g2BiI8P/3w8vTZfPmrG53ZF3JboXrouAp1ITENb352bkot&#10;t6DhjAEOKPWzNVNEf0piwiwL+3YLc/EEVYW1ohcQMZTUAujJOukVm7nmtYa4AYgMjTk8PP5Aag5q&#10;CQe8jFhm43C9XR0e/lDzTfEUBIJKid0CJ45SPn7++pv/z/Pj//Fy/N3Z8SuBlM36Tv5Nj01TYAQv&#10;LlF3Q3SEy6a2inLVPnz98pUqIKu0p4HS0Igaaj9VrZ9GY3oWpuxc+clYoJcUCkPbid8ziljvycI1&#10;fUgL9OVizLSaLZSC56XJbTWVGQbDPrWGF8phT13qGwTUJmUI+0L+2CVTTSpX8eHhx2wQ6x5y4eER&#10;yJYCIcg0srv1PoLz7tihnoQz+joSspM0ybclN9ydgU33oCERLYRNnEhtIk+BYDV9Fm0r5PjNoQpa&#10;CjXUGKjL9k7wzQQVhNB+giL0HP8S7YM8o5MtpnOKxyyoX2NgfFGyIoCZIdPtz3hovdIayXObUFcH&#10;4TGlFK6F/Dx6GD9ZiFCDqRfUN5ofVZi6WvBudIUNpnzdmxfUnlC4joN1hZiZV1uJKaxm0Ri7MP5s&#10;toE+Uy2YahCLv7LHUqFwJfBVXiZMl3saFWlTlsnkkW0prm5fWwzY6XmP+dIQuqexxbfrDXvN1c9t&#10;wXmioxpdzO4MAr9FFlSD0hdYWVoKqm8ANCoj0w2UPmzi7d1Hfng+PZxOX6ylRXKur+7e349XEH6W&#10;LeEpEb4vn8l9hyhI6mVd5s20ps/vck6eustnpxaD7NYOTb1bKZKKTB9fILcDMfbjBpNLVOqCYnF+&#10;k4TaknpxJsF2C2owd8Q4HTjcmNa43aIIIZkwHBvNAYzrIx5JTPJrxiVwTYta9bovj1lUgYaUU4ni&#10;7SasH7pW0HxEbK4UjpyLG3xWGNQJqQXDCfO4va3qLwhZ1EU7Oo3rZppywwV/cYBCOMUD2zProXRK&#10;fC+BjRSxPBIciQKNqKBvd2qtID83jMZP2XhPMUxN1Abp5RwPOzeGul6xBt3+4a/+LCaa+jq+JqCk&#10;jTDpc3qB2tSIstAm/xVNBWGm44tqVB3WyBqI3CIlKa9suS/dsqUQl9FnmzGJ0VQ6mw2oG54Ww2Cv&#10;VS0f2pCAJ5mm8CEPV+aSsLdTE+wTcbHMkf6/m//8y+fP5cXaVDqoNHbulWZn9uE7B8BuHvdHiB1X&#10;9/Xh/PXz2cvXx4c/kE2+vrrB5cBXoQWmD8dPjAqS6mJ1e/N+c/P+Fe4rijK3TLWohipex/MzFTwG&#10;WqaVGlVsopH9Qlxozfl4pwUdp7/T4sv5LYOcCxawNIpsY1SlTQNFzRJE5VYNImLtbHQc7BagSlGk&#10;AWdn2xyj0BXaYns58KF33IUxPYvsq9elnzTwmjKbjQfPKg1BkU08VpdAsWRn9sx54Alq23RZzmSK&#10;iIdPaEJ9IetqplTjzAwaQUWuUZ0WDtZaAH7dJ+XnLFBGewRdbjygNkGzC5VlBL3KO3iSE0hfnlrv&#10;c4AIj1lACd6SKEKlcwgYbWUtTwtTQyJpY9SJckd4D+BolDWPkyHE8WS+SLViMINLrAQuG/Ro3Ey3&#10;Q55KeR8doWHQiNcG3B4YqvZeigU3y7Rgk90f8e4FjDFp6hq3EtuWXhqGaScEAyerWcLLofsAG0G3&#10;SPNBWRJOrT4mfwOBMgBjhuIieRaeleGxZGIJpmVDNGJ9zRxJWvb4+kwvHAdwC1vbpgzWpNewQ5ZW&#10;SFOkDVUNNeuecNf59v7DNzzg4fgFR9wbU1T7dPz0/fesenl6WQIUQpwf7xe6qlp1QHFt5PQDnVKJ&#10;1AowApRCiMiJhYMf/zk2K5lya5dNprJRPFX/1ptqlWP7B4LV8k8NpTcWt6zmEuPm4ISe/YpduRyq&#10;7lAkj/loVfL7tt5eGDqbH4bQm5g/w2I1lCG63GwLx+nPOeBOYPtNuySzoIadS3kBzUWGIRNibsKE&#10;KJPnvK/FRxH2jfB3TRhsFD8plPiSejWCizFRPbv/z45mnrJLPpx7SwbVwMSEalwvPY/qoVJhoSfn&#10;YlrquSO1DGVnWGVREydxmXUZA4QCnuME/cNf/wV3qt2T8Fxzlx1rH5j8bJ9qDYS1EfWZ4ocpLveh&#10;/dZwGMtTsKTKIMl5hAuQrovX0+pcII94UCX39QFEQ6jgmpAEXgHKFfiGDWKP0t4n6uNit70m3daN&#10;IOV+u1p/oLaOEgUMAPiU3b7bfQC+1cwVTMTjEe1xuRkf0L7WS4IXLrrZKGrUxdldzmQJCpewU7eM&#10;275N2zW5WbA8jnb38e7+e66N0kKIlKoRL+MOOmJJ23ANodd8XyWCdGBIYrMILN3MNzQcVo62Elzi&#10;Af+zTMEYUIFIfy9ewG4SuF0SgzII5bwWIx11r6/0RO6sNdKehIG2qftjjzhkqzVsVmZPTq9F1C6f&#10;FbcDAC22mBKEYiiryxvSB2oULjvDIAhPGdkchaRY9xDtSlkqq+T6LYpY4qe0OwUvS2jDLHvqFjEx&#10;dRlmqUzWitvNpirLxA788jmKpj0khhYYxj+xFxYNZo8WcW9EFFQmwEiGV6nKmotgCagrts9gsYep&#10;HSORKW/AH2SB/IyZsvagzTqV0QwGxsGy9bxdp0yzLp6BzOpKe9cOKoHgr9gizTZAcFQ2u9GO7m6q&#10;2UsABwwVD4KilxIuroDcx/77dTGTXHx7zgkAG3EDjnngL1/SPwQDHi2DqA6drGZADPsxNSDHZf+b&#10;XCOoJ2hSQtZ28V+td7v3Hy+2u/Cf3gpGjvgHzpBG2IJ5+Y0i7UyoPe0zbkVBlieqKRZ8l5+6+PTN&#10;v2Bf4GNxdgUUVjpdLvf2/u5qh1daP4Opl6q+jq5oBKJKahpvuE59Y9jcDiJKIUdmIMrHKXUYUTUJ&#10;uQ2p0sIue8KXpk1NM+j6UvtrPmuWSt99EMV4I91Bd2b83TT+gAkXU808wErlGAvbTk6z53QMuE/k&#10;pgeipFzGoO1ggkGFqwN/oqXUW1M26E4MkamIhyWb7ZsxGIwZE5q8LCrCuWpGBFU+8YS1Kxhq/rI5&#10;XiK7Oc8u5m9URXWmvGf6xwQtRTyaw97zCVU+qBdk63oL7BjvoV7d06hyVP3yR4ibdBJBSBHlFWci&#10;x/Ser/7+P/yr7gW8vJyiPzMUx3zlMMgCu6BeV2Sr/yAbKTOAdUKSyBeyN6sT45p4Ao55N6gMI8i4&#10;r+vb1ZXFFkbMzolREK6AbiKmb5+nxNqIFdkxqE8dgktUOeEKFcZ6+9PX1T2Fd6S45OboltvdI4hX&#10;/LZcN3pGYbG4hfQADeaeqLzzaI+zR8uPQRyQ5Tjp2zu2EP6KSRmyNqfHx0d2H12n0B3GIUu4qp1u&#10;IgjV59NKBQ5ycO+6rDXhcfkU0BZ16b05vqj7Vr07cKbEwOJyKU/lXedy0k8XYLOiZ4m0kjfN/ggx&#10;VMdYGDmW2r+wDOJgUwfsUs6HSm5SGyAJRRsgycW4pjzGYfsXDiKycnJm17vrknacSr1SsUVVOEI+&#10;A5suR3BzXN+qrGfMSu0b/KrhnW9TZDidl1C7dI8gR1a6yfRlEqXo9ZJzYrIwFKYT4eQ3Q1yKIjKy&#10;dCSMUslD0LfHaq4X1DL/b7J+4DmCXdriEFLFXKV7ZmOWhFGbNfmGu2H2WgCnzrW2gMTumlLFwFUa&#10;6EjrDyg44Mn0YF8M/ea0FFII5s6PMy5L7nP23dGeaURo+nnvUUGoXJrHGMrmjU5AqlJvpk4JKVVX&#10;14PPkRZCg5qDXohB7X1FEtCO22vSmNxy7WY9uYGNeTPEsvVIqK0jB3y13d1/pPtNKtJcL/kGovT2&#10;ZrcMG4STQTAgP/jEK8D1iRvLYhrJUZxPasenlw/ffs/r+y+fn/aPXMe2aZWFMt/f/ORTRL/avz7e&#10;ESzjAbgF3GUO1UCFqzlN1Hp7XIRESKmbfO3m3uR39m3ovtMX0t6L9te2tLN4oUMm0vkpdrOJ/KBO&#10;VXZqlL16O4dj7pTd16KUiKE2Ld6Q0OghpQFTtf5khm4Uehf+UYsG/CKWksyxVf7b/knd52205UVP&#10;6qZ41bf8Ls2lDFOAXyupDvXp40HG/ZjRzgZbnnGsl/8Y82wVkun5Y2f/iUuX7zD+gpgesrqP5tsV&#10;5VPEOfhnRj6dExuujZg116Vn6Pj3BKog070ExOo8FV9U4uqXP//zFBqveF3DxXCLPLwto4AhA65F&#10;fxbXWtykLeFFf4k6q2kY0jdtzD0+yeav84xUwEGVmtBkGHNL9Pn9B053sBDcFqcvYKqH/fOXr5xI&#10;cXXLCW7nfGzDLUIp9szBmdAMGLV9a+Fg1efl4+OXw+NnavAISfJc5djvAV/H4+cjvUPEMgDKRzOM&#10;Tq9X62spx6t7VbFsmRFynvjp6YEVgIaiKIxXAi5BfXWQDtNAooJbqggfV/5UZVq+l6oDDMfGczLC&#10;+jFQZtil6N3ps7v6aqqvP4EgzcpUhpvfbIJbYuvKDIDlUaWjXWx7YuU6uI8mbb8Ir/0QOwkEC5g3&#10;YrYwmS/VeLj6xKMyOdyfHrg8M1fA89LSLUBJicwnoKibltTG3CtUsUO4bggefg+cqyAvLI00cKr8&#10;W2FmptX/z2mJbYhJgkhfJJj6pNqktoTRsA4wsA508UibG5+8ePck47vbXybLIAJc4G92HBX005DK&#10;sTi79gdJ4iUA/de3NGXVe+uXiEUL9g2ay8vB2T3mKsZy5MO0XUm1oDclKAh/BX9UclBv2R5R5vLi&#10;A5hkZWACNsy2Z+ho/gYnEBBC6PvnPVlGc6qA0VRIMDOfUNan/eHrF4wDXQlwKYioYyfcfx6rtTZ8&#10;7TcKBwdRxbqFzE2qxUgQfq8X7+2n77ATzokowuCEWYSG7uHfeEQqMc1NYhexGrC7BifxfqozYmUG&#10;WBqytMBWK7mhbv76nsQwHsS+HNzLcIjwgh48H775ZAdQo99pJjNsO+0KHNZK1asmrGPDCR3dlJ+G&#10;X9GoN0uWIEbXyFTxqkEkeDy1/IusFMeMvuyvVl/SDoOX86GirsVF6jlIWebSXGxkKUdn9lKW/i3H&#10;aRT6/FHVh2IGBTjQXHFv2m7NG2gI08RQ5VlcYRwMrwCQF6SnJNuSxvw702WQXkPQ+6/N8BBGoUXV&#10;Sntw7F8LHgOcVxABOyRwinqwVIqBnxXiidT4lvM/FsRsGm/rbIctJlWEenfEnFw2GWjv6RU6yK8R&#10;aHAkuo9PXzk81NN0rP2Pv5VMstI5T2/1N//hL7p6dv1tBpsF9ZsatuNQ4i4GATNKe3JNWpUr4fRW&#10;aOaTLjF9qMoy5ab2QEaD50k3KdcMAjnZ0KvIc4K2FGBc766RZgikADgA2ViK1Wz2XmAvooDurrb3&#10;lGoTbKA7CG1oYaQwN+k1p4sWhK/PDxAVE8fibBaZC1qEb3TPMRIHiox8LH0dFxvu+OWxTCBeWTIT&#10;wh4DNvyrJopsSegXABJO8simJmmBIeQXjutn4Lf0OzsltGWdxgiWyRwM4iCvUNs8o0Vq5TtgT/1S&#10;UUmB69TYu52Gk1GkBQBMZkEnEyqiA2qfEY9reAd+jV5bGRWL9UtwZ0onj9vuHeVjGV2mZD6sbTBQ&#10;WCBQMZ2WAgUsFF35JgTtDq/wwi6ClVkAzHNO9M+0A5M2RX7Bf4Zdi2RHSXP/TutDe5rns0xvjzX5&#10;KllQfawlcy+stQQjy74vyDeRofZOvbcC26pev1zCdZuigJIO0haMkhCXctzOH/GWT2PIBrM9Lc7Q&#10;dvz1uBCwknTfXq1vSTI15o938PgV12cgvor1jO1UXvZ0KqgWz8Sq015qzjHB21jwXACimPZS8ldB&#10;nclLBJUMTYFr0Mv8mdNebDxstDnMMMrYLahnwGcxaafDo82WHcwZKbCrDaEId0hBHdOL6wtrDVeH&#10;AtQXEl7XdrxUp1oowa/pJDVvuVZGc4gJUsrK57d377e3H5in0+Hh9AyK0+M3B95w9Ov29npzTd9f&#10;pUZeIz8hz2SJIBfAzMkNKc6CihqXzYOT46m3o6NDTkGnHz0JoU8nF7lrTAEonY/f9OmD5WLWUhvM&#10;Kxk/SywbnGu/pt+riCxUrKQnWtHChlZUV4NUxrlJ4RcrH8pdiTHNSXBTb3NhXCLWR2Niczh8gqET&#10;LNtavqu16Lm8knR3OnQcpQBoVie6zFnwbyZOqDT1gibZFy1YGl6FBfNLk9zaDQz11MyLPKQPuoV1&#10;V2mJcdgr8nWIYTyT1nzPLt3p9BSbzocrAqQn3MTPQJZOSl7ilAt7PKFTwtp/Kmo0vC4Tmo+Qk+h2&#10;59EwACbP+iW/72PyfoeKZLBt+eAsFPuZPMJnqW9nqWCXqNEJIz3a1jd2krB7edy0PMput71/f7+9&#10;ucHQdDCRj6SAGCBdU9Z1tBn+7tmMKWgiTrzAGX2EjX95ecSNYBIOpC0R/jDyikf/ubxR9r8BjwOR&#10;7c0WayPMVF9rS50yARqR9mfPWfOOuoTsuencEsMRy8gBXue2vVLfVSdZRup4jHLDegwuhAsqKAiw&#10;pp2bH4UtZKIpHT/VC0M3Q3lNtBi9rkXRek/sWyNhJHDsjZeSRNAmWRul3Lij6mppytPKbrv27Qum&#10;aD+sQ1K2E9fyrqvF4IGF9DwFTirfwyNrd3UioYk0ypOpR/om4za5ij8CQJKFsp2RWDh/c7xqGlsE&#10;AHdHMlVsrKdYV8HhneTyosWX5BgtoajDNlkmIltt5GvuOW2wleFFpHQ4FEX0FJdyLIp7sWKTpOFw&#10;xhmqSqEMyIGI5mqEScfeD4aUnLL0LYa6ZnkIcF9fVEybG61p/RCnktzerm/vr27uV5sbZMSj2k8P&#10;ZT3lH7SnU7lVfOscsFAGoSIf6ipelk4kknftvC8BvB3zwf/k5j7uqQHsVGoiVQgDMyYDq7BLFO7O&#10;Lrd4f+Y8cQ47TTn2Dy8EwBkJFabXd5fbO8GFEoaFwAlwFjSdhG0w/xwHkqtBkJ5ySMGQAk8Ix9M+&#10;FK/SqTwn6oVma8batre3d5++v/34zYE/D79/OTyydyyj6RAwthPNSu/e3RAzZKIm8zfYrXKefIw2&#10;mTHDtE/ZHpCNMYFpN2Unf9FdkbJ13w0Ky6Xz+6nEsHy+/JtnXuKNUTk7Nw/3o9VJpeWd9AWZAI1L&#10;7kKILbLIXILoX3f0wAUNRkZCvbps1MZgTEJ4Dgmt6EqYhPa8jt+MNJs/C1Hmr5Z8NZj6PiVLPbUf&#10;MwDYPYdJC5KPaA4PJNAem5Tc+oMUwxJDkR2uxmiiwaHgIFOPkvec4e0X90m1g57VaFf5GTBbqqzQ&#10;AQnu2nR3wf3iWAEsPoAd0L1rY1v5KJul7QxXvK5+/Ys/1V/rqlV0VfJat9rasqmMtPIudRkdcWvF&#10;f1ryagB9QBcu+5BfWd4eZITM4BiOLmHMLhfL/rWepSqe9fSFWT51Zw5boISkjk3p2QTPrtkPlLOi&#10;RvYHKkLP8eFtl7ffY0AAfqRdsRlOhz8QhcW6QPujmkwE1CByaJfAFo+Ey4LNkLKr7c3l9v78HHrd&#10;9uA9jxCdHauQm6adnhyc2jK6NKme3NVxtCUzTF3hzPrR3QvvlLTp147bGIZwzbW4GtgswXK5AkE1&#10;xDcjnonCbTLDqpZSBzhpT50zkIgYkB3MpQD4jE042yXyPus5Pllb418kJBmJ3Fgvyy1UQmhh1b2n&#10;ZMjUBL7s11S/oHzkM0pSVKNcjoB1ObHFyNXWCYOnJ5nzpYWz2CqmLDw4xUFCDKKRIZ9YtmrcDbRu&#10;4dCdkRBfQWbNmtJX4KesJH2+ht+uHKd5er5mw8vs9F07pLonjBjn4laX+0Y4jD0fJaJ5Ypo8odEM&#10;qrfIeRn9EQ6VausAjE+Xh41AixeRiCrzDmZY1Rk74qa9X2meWrNS+Lgjw94jPz0FHrmKhqgY21J1&#10;Dq9zomXG4/Fhf/gCQWp3g5rDmzzBFwtI4r9di5xi//cPnykVzE6Q1wSbSj95zrO7Mn1LZG0Gg1ue&#10;4TUetSSK20McnmidQo6y48X16RhBmaYYsfF2uKf9j9frm3ffbO+IRjw/fv7d8+MDJocMKHID6qxP&#10;qrr+3+6WPpwkR7a+Kl5JwmbKAtvkzvicyHcAkphg9Pio75KhU7KKbDHj/IxMXlB5VKGXnk6M7rG6&#10;guq6jFkJ0AeuATZpxjR+1MgYIdFVnx0CsDvOn269hDkU64HDOSJvd34bSuNYtvl/YbcW8zM4+e2i&#10;7rcxeCNwKfy57/x/gMvyMeHKSEefmgTfugDIZjU57fYRzZKJph+ELRGcwpyF8ozrF5sBiEsyFWJc&#10;mrhO3WXVWyY9LnlMspM7QG/0m+9Dz3iNqQpxL2YKW5qQPrD4l3/3JzF1PXkB7Sy+l0bpkuwvx/pE&#10;C7w2qmUuPZ3MwDkIp2h3rpxWXc+0jWdMV9pN99i+xKLlzlFwYXIaZVFEvkYgpR1jtL0KqVFlW5nN&#10;42DtXXlxzlE5+9XLI8fkMZCqbR9sJXh6usYptsMrB9PhWRCRJBXyni5RpFFBPa3WNNS8vL1593q2&#10;fVltjvZccl+cr29IH3HuSP6wxT+K0nNTM/QEB5w9PT8m3oENZJ/nsQ8SSzdi7FpnCzKTmmJNe0C5&#10;FVHZDlpokPYOLA6Un+K8RwVOZKsyXQ81JXe+ajLdlrJnmDA1IdNgBMqMaG9m3phmZFZPeit8IiDC&#10;qNAJeNwnTZnyVZ2sngIUC4IkjZRD5BRbZD3pj6HBVGTCZWkeace18n3bxuWhmEqtosEGqOsNCTJj&#10;0mmTjGhKq0bKF2jd4UV1l2yPjd4RZyzYuY2hN1DIuuQiFXfZGIJk7qKxQBFXmWa4GIGkvrrTPYc7&#10;LiDheex5J+mZJW08uNWGzG5XqmweQkEpIY5MlBlZSEzV+4N5GYcVj5FLpFSpU3JKuZ2d0lQhEIBG&#10;GlN/oWNNQR11mDEbS4QizBw1tzvt7JlBJjAdHg5fvpISSK/Eq+0tOWOWGLjzuA8gwV62piwRykBl&#10;e0rggS6v5l2xNXZ04aWD1k4vpHi/qalVmk+83PqDmH0mh15bkEoYbTAWjlGjkzEzHcTK8CcWdXuF&#10;i/Jpe//t9v6byxr4P3lTyFru5qF4zgkCUDSYL99/c2em36SEC2ZqyJx4sirLypJM1imqg7be0txC&#10;JcEX/tQlW42EksEr01hKfVQRFrTJZ5FFV2N0SpnJeNrEsI+Go0LI9FxWpK03F50NnJNajtICWsy7&#10;t362kaSCxi3SmRiQGkZJCmaTveH4ieDn6qujQoT9MqRyXppb50djl7nws8W3F84pi2kKRrlf+QDd&#10;3s5KwxqFjwJwY8NMzUc2TNgotUuybJyFlHyTk05O3pSjycSoti9OIJU7K1Ohn9dzQhV+B+H54epz&#10;b8HhpEiZggtzmEGxnei4CqDhf/irf9V+slusaCi6TZjmwRUuisGRJxJe2Q34ALbtSwdyG7uE5taV&#10;VR9X7JZxjpzjum4Um8v34haTCSdv0ECdnCAfUlDST/ou8478uZi8nmMXSFcpcjccCHJHgUK8Sq7g&#10;2QVnGcV42J10e7ba8a+5ZrTA1GnhiTAG9jbtjEe9V8lbjp5/Jj0XDkraeDobcYdSy0dCluUcVido&#10;O0hCdyE4UUrpgljmh9D7uB0KpfqvilH9hsV/zaTml7C2eDBSMZNK7kw0U/xl3fQnOq5zRKhO/tMZ&#10;7Qx9U4HXaED/0QSNPs54yYHa/bssscmqcswDiCZLT+dRDUccFWvtcVv67IYf3hLYXcdYo1qZDzwM&#10;u+fj8lbP34vlSFUKF3R27RR5a47pa2SuBI4dWUbVeaZ/PVJ0Ou+p1Oyw5IudwmazYfG7gjPUgSKC&#10;FqTK2gbmHjKRuXQfmJ67sXu5zu4CKjXCg9bGL8yMlcPn5PLMCEat1AUocyK0PZFGbzSD5LHup6jP&#10;m9nBrSOPtA6y/4Kc0mHrKSQ3IgNBoBufw3ge/pPnznoAkF51dtX+tahE+2XgTJC+uyEZ7+aOfFYP&#10;4RCy2HA438mkvhAARDS805dYK+skYF/hiYxqSN+lPxweSp02JLax4il6Rkvz1ltaP0Hq4hCRE2WE&#10;w8PJmWQ+YwvFFw6Ah/p9980f3378KWGP7fUdeoJ4O9XsLBYLhz2hf5YMAAyVp8ZfcurMp+/fm/8y&#10;7Gy4nyc3RSHMMTn0S7aEKneZ/9jMCJLi84yRWH5bavh6+EMXL0clTV9duvhsUdzhWyVhdHGq0j1k&#10;iDRnZNoRoRgHy6Zm+q7jXHKkVJpFcLxODdU18m3crhk6GridM5sX06XSYaUhvfmqb8JSd5/x4ifp&#10;sfLa5f4Bz9zPkGc7v2FlVUZVj06RwPMSM+CeyA07KUyVVcrbj/NUqpH0Tw2vpCKakPKKrOv1rvaH&#10;du7m7/hh0eJLcu0bKLLaxty/8QENcYoMzNwBK5kIUqFwIaHX1T/+/M+10wvvlbvYkCbDLIyZ8aPV&#10;BjV+UwyqFuyETndDAcmK78lCNMKmRqgueTyacVbyRRenwzMobORghGy672X+Bq6pfuyCMh251VuT&#10;MpkC0aVKi8zMq4glOvTFsGHoXKMs6pnz3fbmHW08kOPDI/V31GrcO+5S8jkOzkEyAO2SKZ5BkXRD&#10;kd1S6GtKo/qf5OF8oLjq5sPtINLo2HSXXyVUDpkLqWVZirTaURPjUiZrlupzVaKS5CT3ttVTcDot&#10;QYVREZOsEXdkqqv0tVTbjZSX6qmpjYPBdmpGx97pGgS98uEYPEQCB3z00jiXPpTnu0rgGPKKoqSK&#10;ZQL4ip26T71PbwC5wVr10Zhrd0U6LEpKdVAZX3x9TrpajTHNQYHtBYmdIocEU2lVVAum0oToYecB&#10;bAf8wkca+T0fHszesRkfCpGP2SPPQxNQf6i2CuhQc7DuOBOyYmhh+XNSGiacIpaMR9JLa+KV+jct&#10;8WY4WzofXMdOSZ3gfpKJXPuDuxMbHPB2POY4AZL0nJk9yB37bqPE3as+sHGJSKds63Ky2xC0zq5B&#10;UWOUlqKbHWusG3P38PWBUgo0/ur6Bpe9I69J8LBtff4o1TOmmqdf1PIal8e9Yoa+3txghOTZ4i+Y&#10;c3snPJHNgWava5YHrevcra/fX9RoGauAi/BCC5CSmjql3LA57NX99Ye7Tz+9+fD96vqW/p7MHs0T&#10;obkwSwa0bXzicjCvsFh0jSc17ofPv99SFX69sbicnBnPRVbadWPLzC7QpYARuo+i0mYvLGiOejAD&#10;f+npy+evNgsRJgsIFJpAkkn3XYJ/R0rVoG8o2kBL1TEa4FThsMGpdfmo3MpgXNmiefeZhqHR/eiw&#10;wu7XNp8JivkEY11CYPMnJ2G4UAF8omU4sx0bgHGZZkOp+EsTXdBajI2Is9/HY14GGWFc/HqsgvIW&#10;TuwKlhLXi8oH83c/olJNKXRHh55LkqpOaTVhMfxqhnnMdIS6c8kkGFuU8xLc07lA37hyXkqOSxPk&#10;onFJt/AS4ReSyCiufvmLP4kY87xPoxQ63+hQT+mRBAnVqhcsspWhHFNM/1Toh1xvb8r9IL/dbG3X&#10;8Vnyd8u+nzUyyVZj7vxOM5WyUWMQaoVYZDL3VEvRckr/StgU4zWlx5U2l11jRczZurIYH6/ReNLo&#10;YkX8ax7n2U7X6+013QPxdGHsafUDRKtbnfXJZ5e7MrsV+hwbT47KuSm1CVAmPSVDkqhp+pKjYKxh&#10;GP8TaReayC8yLy5PcSTKPB+1SY6XgpCydWuRcTpYf8587uNkrOtJqq3rmke6lzZdrE7JVTRQ81h2&#10;paEn/YxOmDH9aTIQuTifl1YWAF/q/QX9DE7ahGMMmydpUybZnmOljgYdPIR5LXTwTwbV/DccNBOl&#10;aYxLqkTxC4G8+rlqfk/Ty3ot2dnqUJl2E2e9gwmdUQXqTbcTUwSfz8JiA2qnMeaBnFHT+bMKdP3F&#10;lth4VeyBbidcdYtf6MJTWYZICU8W3m+hVuOph2rOy1qiTNpjY3HuTGdfY8Y2MCu6bayHoWzWclcE&#10;qlIHzhsb8JhFErI9vJ3Z5sC4Lfzd7AWBx7AjUWvkLukIeAjdvM40swiHOfl58nL3Xzj28cH8sd0t&#10;R3SReYGJUODDtY5dDCkosTEsaUiHx/3XB9vvIK/0kCf6XQ84BEMLgQ0gmcqyvyeO8dIEvxK5o3jo&#10;XtIPta3G5zjhB2LUOgqZPaZie7l79/6762++277/dnP/qaq5c3J3mXlrD4l+eyYSDU7M7nW+MD23&#10;7xCkUyUd9++oc9J7YnsK/2y/LwrikXFrJiThWU1xCf6J1/QjnbxNDgDSuqMfgpkNajTPOlXHyZbY&#10;1nd6C6r53zJBrPhpa4WrBpZHLQlFFuidCkh1Zy4XM6WuxF8bjD3+tf8ptTB7no4VF4ajlOIJqLik&#10;aV3MmBfMlCnEi++QR509yNHREMi2ltQnb5O0S9OMpYpMVk+OZs+KjpMkTTMCU/DGI6YDgGPZ7HDh&#10;tY21ZUO9+Cj/8H2pNmxufYpqHt3MM4FjylQsMgMOkt06anwmPo2DdBbZcSUnUic6L1dKtZcpdLPw&#10;gV/9/M80rR25LFJgaCeythv5sOAl9kQwTG67N+kkT+SIDAkz6H10TT19mdKX7cCws7p7ibsuDSOd&#10;ctDZ4taQRgl6rZsUWiD73WTGTmV/XY+xiK7bgImSQZOVeLvZ83oj7TYPixNqFq8FF7NM0/RG35wM&#10;xd///ndANPOXLGYzHymMnK/UgrwxOfU+1kswK6D6AAWvrtKBlfZ3Fl1NPTXeTdcgmfJ+FId+NazA&#10;GxOOy5wmv9FEHQuVtx7hvmyIKpFNrJy6tNkB81C6z/puhitijmTw7Hw6LLqNJMvfKHJtwVQF20Xx&#10;8rxKVwBlmnczR2Xb3068hlfVrtQAD1hxHsXxtetQEPNWaXpo+V/+extep69Ygj5ExWbuQLU3kdsN&#10;lWWUFsMN4sOR8GO9NBlTEx3JoS7YwZ1qM9U8WvtCIOcKS39DgT4DQytq7hiJAZxapAW6cilcrIRO&#10;+7jsfN+c6IVO/oIx3SpNcW5UqK/Pp9b0xCZrwaD1/KH75SMb0wM/tBPwP6VflJAudRAVqWE3f9Y1&#10;GEbZwgunAQ2Nzdk/PtLz/JF5vdqRUsF17KY17QmCrBEEujC220S5c0I95sp+UHBdlKeWXWB8kC5V&#10;rBy8E5UcDvGgdhXOXks6WWnBWljRTdH16YHeVnCZ5fLaBQtFdPXp00937765++anZHlRyWHtBeXf&#10;Ngwx7l3foD3DkCuspoTT42/vP3Jvz7F8/PzNT77Ts7YlW0pbZKzMO3MllibnMTOFc9wC7dn5qDhL&#10;CRzfuxK7UsUMxkXFxGcMJosxpGl0O7dqq1xekXJ5A2nbqSNzV6RwhlkKLy1RxvyVcL8dOGZ4CrKK&#10;xQ2YlzHs5ezcGEPVq961CTrCi7nEmBP/HYcnrWtBYpZeqD0E76iFkalF4BIaIbpym2EMQGdIAllx&#10;R86OaqB37HNcLkx7RKHMDKu3tRMVDOb55G00UHFS989MiLdHkY+xbpxO5hJAC6PAVbuR7Rttuu2i&#10;/1L1bSvJEBX6r/7qz6qceCP7woc1oAf1UXrqTg+smVKPClL3i2p9rrg41ZdKJmNX3E/MVtJOhyKa&#10;aFPAw4NTjlS72ZlZ44ym9us+7omaPGZSyCNO1QJAEAMiuQi9uM1AK6LuDPj9YLrhEyL+JVH4fFVv&#10;JQkuAzx5YWijKGZvaNY9hW3Hgd1EdDlVlEO5bWC3ReoNLa4vYXP1XeRxmtdqF5h8kJ/3q1F2Ny4K&#10;lDDLkhvDjGsOY/JInhPlSav5eal9p8rz+3jJtOm8M+ZQAXA/lQBghlwpozltslp6eDSA0DebHkM+&#10;AwsBp8y9CDfrfHFLe6ppLjJsPuRM1mw1xxPg1yZlhCcgBNFp+zYwmd6/UywQIN4zVjYnKKfwYoMP&#10;gVBC22xh+Z1SrIxBRT5PiTvnYnI126mkqOmQ4S30H232V2Ri+kxQhFzzc8HLimPR7NTSyXdm6Vyv&#10;NtckUdBpg2YRqEZIFOrL6DJcfyQLkqrL8YRwqXkcSveWhiUQqYO4mI1xYt0Z5az70xx/Lerx6bLk&#10;qXNWs8O83EBL9loxjML9FI7Qq/X86unrw/4HGpo9VzKoS2GdtwemiBrsw29G1QAyG5QPxqrNR1E+&#10;WPnHx+PXRzwEUOf17v32GtSPx+vd9Ug868GzKcx1xZ8C3n8l5ekrKVJ4DJV0+f+xeVXj2LXeYrqC&#10;mKJVMx23RCbsnSWaOuJtYJuKT1SRx3kBMGYv5zfXH7772X+7uf1ms/uwvf2oeSshsCqP8qOkAelg&#10;SFTDWkF9i7OX7fU1bpDA9vn09esPDHh3Sya6GQGDC/NHA05hnUKSRi8syuswq7SvO30KOEc/2uC+&#10;I3A0u26UiJQFpukJDijOiqSVY3YHlatnAjCFIYIbrfXogUw/Y/FYlIK4/Am1RgkUZ/X5+nl0aBbD&#10;nZgNyLI4sR29FD/Tbhhk159Joxr7ox1ZZK7pr3mGt+zqox5FH/5RnZfBIshtpFN3YdxJOFxg0kjc&#10;EvBTHXUpk50mGckMIO+Jco8Zz1+PAVQ+5oexDlxNTTZaSACceQsD5XKbnVQARqzl6QmlV7GPF4nu&#10;sUTlkSirv//FX3Zaslx9vFUZehHuIVBzZqYEI75GMnF4Sf4mCkufNee9pP7o38y2HOYk56j2uCrN&#10;NgSzU5ukqjGNwmWa/GA1cLIh5xgJp86LlF+CqaRuyJ7bVwPnN3zAfVFFZUKbKObxEjIKV/Y28M7c&#10;P49u5MlToTlMkdzW5xsOJWU7nx5cqEqiUXOVDpNCrokQN1Z9g0M2OYCDjMpcUgiamtBBDkFznjfU&#10;Hx5/sjIdZQk5So5+LZ8yoO0OX4Q/+vRFBRzi0B+dw3aM8r68omqIV/JNugtyk4JMJoVUHUS6iWID&#10;b+19ykjzTN2Spyxsqecz2Ujjg5bHVOTJ42K1oVDG1QBFxUQfJNP2aTHE0uHf6KrObszDUNmWAmGS&#10;m25IGCp1rmOmnzLelDlWAm+j0Dk0c9RD6NlUcXNeDXRFZ+j/ynmKxANH9VVVdIsF6Jrg7gw0UURn&#10;jgcuGfqqbGlgnHP9o0e8NGKiZL3I2GyYfMFoW7OeBpSl7q3bGyCmUrBrl7wUs073QPRz3mDHpHQy&#10;xMUVHWtsYVLik98sAzliWUAGTi+YTRP5g8mym93N1e7ODruVwUSAF4SS6sGHpDqaGu+v1m9XS1eu&#10;aQ1RpriEv+qDjoPO23cDzznntAscTFsrQ8I81plbv42ROL9ebW+u767ff7z99P327sPV+s7DYFKe&#10;xXXZjFBPAliD5OiRgl0QcNC1btu79wiJigwrfaC3+eHbn3wSjdXKqyCYLizSWv/j1J/60Oxf6ZEq&#10;8lKspmcMwsw8CC+qeEl/hjQjJ5IZVX+ratJ9Z4W1Ki2sXc31V2IdRo2H5QW0zIFnHqMzSYoLO7lN&#10;lf9x/tzS4W19uDzQSGR/Ry3E6Da9fieJKgY2emkxQVKMb4gkreDuyb6Mh9p340ccXG6WimLxITQd&#10;KYkQnC9WMKjCHx9rQUXqv6xVBHO1yT4suqaU+9w1B5IKfUufSQ1ruNMjo9kK/quvYjfHM4o+NXnO&#10;QyI8OzmyLw3fyEx4039zSbKQTOev/vbP5qmSNGoS2vbmrBaek48ez12p9BslPDdp46a9Uukn++wp&#10;K8YOYqMaVGvitUR/YfVZpDN8CEGJh+q0MrYhc6dZ6/Fm/Zy+oitp4mbbSYOCF1pg+opzJEoVcOpO&#10;2KBtkuMMJj7LkKTavEcKjotFHHsCUm6dfJypom4wyzUSKo34ghkUXx/W6UsmovVNCs4k6hg4GL3d&#10;xeoFUW0NOSvvQ2hnCiSpjp2fYsgzRe5W8yMFWXwxPEKtorZdL0RgZ5cgM0aGDeeTU7vd1Hq2Aagt&#10;/WQxVq7p3Iuo4/SPqqOErZeGck2KBM6SPflhaEJKtKAoHuj8YazVCjiixyI4nIFygXJvJYk4Opfk&#10;1ywnpb+0xTfaS2cvcspob57600nDS1R9T4CxsO6XZ0iVIU/M8X+A+HPfam1scuWGTH+bx+mJbCYl&#10;u/rlW7Xj3EQqhSJds20Sa8fm6i71XJmNAJHCNqmFsQNKgbWWOfNKtBd0IdQC7Z/ymVwnad1Siw1q&#10;GSgxn8Ial1ZJnFWeQyGE8YrsHubJsiP1JeVO/fQTVQqPsquqdFuNkS6szKVHq/IgPmAXwGfKJugK&#10;tX8gqE/+oEXnfpIItIegjgaOm866OcbwrmFE2g2ous+JSh+/2H4cb2D/QMRjQ8z69pvdu4+3H39y&#10;9+0fre/eU7snjWbVS9PtgdpmjGjAS47yFA0sB3GkE22gcAcvb+4/0PLD/X7U/FDx+u7T+9XGZEhM&#10;IaMBfr31RRaelZMDyWyl/aJ48+vV/W3E4K1p/j+q7GFlh6nOM099axSAbRSQSDlOrm9pV3DuFXWP&#10;xc8XT0k3+y2fIlBWxeg27qb1tv/YVCkJMMIVpZaoq/z+yNVMcX81AOoTi9pL+wyg9J/kL/QXrNUl&#10;nP0VSjdOtRiWPK1g1nx9rlEg3VuFdlLsur8ZzBjw5da5MWXPZkrTc/OY861sbDQRR5ZkRoPExR+E&#10;5H1m+XfZNqrC4tN6BzSv8RFlUKzwdRXMGteIijG9hsdiSxT8+q//hHsV0XRdp2VFDo0cejV4GGp5&#10;kwGkaV09gAKABMCRZNRKFr9HqMIzbSTzk871erKZc1k9jwrdbIug1RnHAnc1aO3HeR33UHWZbydk&#10;SxrqfKIGMNSdMZuWDGpBFAXgjSFmH8rSjST15+l+xQUGuQQC0hvR5SVoqzUCp0OV6l29Pnv8Nj/Z&#10;tSIjqafWUuSZKYcTQXWGFyKj2NvgXNumOa2Les4JiuURiknhlawfoO2hLJ9NhnyweG+JBkhvMiyZ&#10;VSGP9c0G6XgGbB7CbjkeK+XhAfqadsDGZLq0pKPI/mtV0trMklxBUaYUrxXtOm2eeka+/i2qCp2u&#10;vi0th90oYW2TFYA1ysjsb4ZZu4/U+CQT4JugLjtMxOW4BP64kMxtqcmmE8XJWw7ztMdCWDNsOp4E&#10;jeGYAt32dDN/Jlwl1yc0r91eaVrKVcG8gvpTt+Jvmpk6342tHD3SlPrJvH23VtV5rmqkXDLcxKdj&#10;xP+zvO5gt+tQAvP1yiaQbDugrY57rB3dv7MWoZC+NbWExMYN8eHXeYiP+lLVBwHlV7i3jgjJaMTG&#10;l0C6I5GZBcqfnh73T49fmR+C2YYpLXzjPCiZvPhUCUUPvWe/iJjSuwWfFEIbTMFWka/xlSDHK82S&#10;n152l+u7+2/ef/+zTz/7l9uP31t5zolS1hLFFKaBuJwdopAqe36QUEsY3+62ZqAheoT0zXG6uP3w&#10;8ZKOy9B4/Eq44uEH6Or7T++p53bj65qIyt1UAbVpFpYOnNlWdbUKS/Hz+H2BnvE4Rj/7SAvXr2Zv&#10;gZx8+9Ton7uTvFRa0hyCrE4sUBV6iGViwT/1wx+IrM6ch9UwDeE0rmWgvvUNslWi4ibpWVJivacL&#10;qzZbRMKdPmOz6/soer5rCe1cfiTzDXUqa4vbnY0fra3SC7JlHNOPMQtddeL3Vs0op9FJgZcpRBsa&#10;y7yBeLxONxEz6G2Mq8QyGcaYovqGag5xIF0tQM8y9KSGMRM01IhnWFml5FzMmlkvXbJm9hnfePWr&#10;X/yF43ayxl6aFj7L3A6Ufum0pgGrBX8tsrfOztdKJIJBTd077/pxpTooQJntUatebGatZWvnVtc3&#10;/pILM20AygsTd6zs01l6qM/Aqtruiga0HIwNiSS1gtjYImoojCpDUivoNpGvjIG3c2fGFMYoqTK9&#10;p8EMeZXIEuMVOrkqgU5iKDfC5G52cSc8FMTM4Jgyn0xUeZUMjWO8aCGHmuKXDuKuKgxJs0nlVK9Z&#10;GZksjQGbiWm3OP9pIPMOp5Us4kjb6eEcSItxvTXibNwk3nxCQZYJ0kWl8KWmJSttI0wvlp5KA75K&#10;AJbPq7il8uZaTOnl+nbHg0OzcCMy/Y35VIqjtRm9mkfJjQhd2G6wUjvlg9NxoLB8Pm9hHXjnlpfS&#10;bE83zBBmhkOthN6Us0wXBC372qc3QmOM2m2sxgEfjKX2bgb/iSd7Jq5iQ5RASau3xwxpFAMDtNNE&#10;SkN3tchG2chT2OaszpaYjdoULNAmaqRaqrmAhnvOajUw5/AW31aymHWhVYaxMbtOTY1JDmIHVkwH&#10;cuGqHRFcI7wpXAqEbENU34OhYvba97ErdW1idTlc/iv12w/YDKZkTTa3+YQSFSOxWODgq6TY0AQ9&#10;NyLi4dsGpckiO+2vnl83L+vrq+tPn35GtcT1Nz/dvvuGiIsFRsl6qkfPc/BNsQ60vzUfZicb1j54&#10;BIg+Ob8WyLqyj6e9g/rw0/GRNfry8HD/7j0lrvnzZvGbRaqbVK7BIjEqIBVhNi1WtZV17JrIUYVB&#10;vcXHG6Tc39T7BRFd9Y3xy7HubvCB0yUJuVy+TFpjfpqpzBqVt+eMJNbl1uan4NAPsoVZJzP9VDsT&#10;15t8jeFcquIqgCRFaBOjgQUJUv5dJkgwk96c5VCq+WGh39NyfTKt3N8olTF07pWeSQEc1FKgw4Bo&#10;DmRu8WJ4xLNWSpm9MmE5B7xw3RmP0R0qQBVJbLOaJA9OeU9bGmBkyB4aZFpBNw4wSGwwt0tusphz&#10;UnXpnuRlIgBfVr/6mz/PQmqQhzVyk7QMjawNUYekUIBbIDOVzxGlLMnvJb0opaheZHJn6E/eeV0A&#10;sswUY8xpVBW7TOMA99g9rSa67CDvSRzOzetZBeIzPS/WhagEIyf5gzdN9JTwMBFRrQSOUUrYz1aK&#10;DldQE6L8xKRCPFdQpNoPOmS0/JyjZe2uwxHnuwguHDeCUT88HHdbckONOowHqFPjwDROQVjXqN6G&#10;GdsWRgIjyDm+Wm2SlUhFzHIwAZjN+8b++EHhgNMyNqFT0juzD0AKFc73YjTcwHVsDopJfaH0wwKA&#10;Au4CfUQBTfiDdjmmsUby5Ph7H1s6GsmtUINp3WzIWJxykOcNtWAs/BMlFGtNyFudMV/nYCBZ7w49&#10;VQY7UyEaNF82Vx6rgM7RbpvxREd33f9JB7eNiPm1IOXr6/tvLjbXxiPiwNo6BRIF915qtocBSZOd&#10;4Db1X0sF8VwU6BF1w+I0FHDwsArSrlQIqTMuYLlIOFHxFQaZKzL3WEY7wC88mKue/ooHd03dA4Py&#10;hjapf1FI0UQvk6LeOt32bUYov2++kClp0jim21JAsbdeT9XMuqxrzOziRzNOp41noPkPVL3ZPLxW&#10;AhfweIWj6pRi1Z8JCORVG+SyeXO7mM0O+8davr7sj5whzJEh28vr9+9+8u7TH91//On67tOGmMSO&#10;voeur26RfOn497nt4ktZAfwKcqjGhe10WBtVjbdnJDIK8f7+gwrdOh8s08HyjSdOb9xd3908oxYM&#10;Mfq95QwiniJ9GuhbKJ3BpsKqcpwWiB9wzF1o8l0sNe8b+V7z65R+GFdH2m3QuQvuwYWXmSW0R5DG&#10;U6WkDlFhLQV6XD8Anj4XfNTRKLjg2rohy+sLCAdlFbDU4UCRtqjGw+HwGxtwYY0SVV9kqspGGcc1&#10;FdIfrZtAPBXm7h7HSHazeyxOScSCkbBmQvlL8OYKPitSLDrM0i5BtVEzg4SGaCoZx4/GqQ55Mtai&#10;xuyL/5CeVh60YEEbvgrPrXBnnFQZKlTAtKFKH7snogfUXxakFha/weTZUtR2s68gHJRumSvHaO6p&#10;6+H5d8JKmXXl6oXIWhZaNBgqVwmyp5QZDn+vKcPh8XFLmbVt7+zUl80mol7DaqMLHuJGZoe95yyv&#10;E6MObafvan7thE59KD/ME+KsO0PESzxRLUtnuQAgjO7OiITGIO+MDcG/ZpIkdFNhVwAen8GnZ1Dj&#10;9GTPyyvVvuhLj9KfWeMBtZvec/pLD/1qIGZ6wecVpreCExog1z3MHDHFFeNdLVlw/+QKTuYEezDT&#10;mKu4dJnluhohBqwu5SjjJEUTUdnGAnAUGJG4Z1SMOJ1ROyI1ZxltTo/AckRd89jn8riYLF6tCM14&#10;rWyV4/SzpkOXqyCgVm2V0qatIUHJbGMP+g5DCFuanlLnPL9Io0wMw0AQPXzNg+ptJtJWUORfqqM4&#10;g6jDO1Me5Up2EsRAygCDZ3BYojUpQu1ci1TTtWLfOqd2XVddC4EcegxfvoLaNXY/9nyWor2g95jH&#10;rPYoUDzW6i06niWWr22v5vvzS/Rgnb2pLyi2rrC0O3RyGY6xQjMHPWLoQKorcwM7J3fn0yjPIYZ6&#10;/Fm8/UT1Bmf9yvTg2LKHtNa6z3WCtOmLAck0lnGvSisNQXt2JALA3rpev8NC3L///sO3P6M5x+b+&#10;HQ046/6bdzkabjBZG15tOAa1dGY7iNgQV65Gp6heWB3GZ9d0j4a8Wt/cvrdEpqpMHQsL/YzHvfvm&#10;HqtYhYW3wLD3RkBe2cfMl0Ukzhs3zn/xC+VKHJZ4qL23gFRzWQWhAbtB20Ud+nB1Fq61XJaKscXM&#10;iqQR4nBM6JiegyXEcAttQKGCXpvlbk3TtNwuSdEbcDabaM3piJoiwa9DFnmZOAXeqin9eKguj8+W&#10;T+xRGe6w8ZiUG8Pp4vOJB2hXu62KZFRXFQhVVix3TXuTi56ZkcwUqAV1y+13DsrtWeyKnUnTuQvi&#10;cXlN2J0crfyGnibmZh7WZLbxTKTZBwIVC/ErdjJuOAptpVPtTsKWv/7Fv110WgEpHy4Pwa8nrW0Z&#10;9OzS50TNOmpltQFaga+QB6CsBy/TvJDbeniyCzBnjExyS2SBl6RVkwNs6TqtUhtkwMrwbAuOt84h&#10;miUO8ndFfY8nZynnUCskxRRm0RSV58MdbBE62JH1cq/b58B2Z47DnoLFwAUUgnnUk9pCasg+H00N&#10;MEFaI5468UxVlebPt4xosSsx+i1yFGOKNtFJ3/qvUW7fln3FDqlT2yXmb3EpI8sdtlr8Vt8oWySU&#10;MBjiGSF+hkcUIomufeZCq8pSVMZDZW+42ygLU3q4eESx9k0VhgvC3p4knFYxykhGL4inlTVxPzth&#10;JW6mLn/OBdcTQo2vWValS3o/ijjcl4wm41HnelnCbD16koQ89zXtil26UqtjHJ45+JM1vaGRBu0e&#10;y1wg7Lp/PXZmzvPTJamoV2vz9uyP+Gjlx0BdR+l55kXH6hW28DbMjZUNhoWl2MxooqWUedoequHx&#10;DCLPN/rboUrejudaa5X0iptThVlpb4uu+pb8JJauxIpaBhJS28+WMLN+mhKKAgY0+ASk7ObuZmBM&#10;dZIt9DggD6DAZaiW0s5F4e4hV/WRmL1QO+qY6ALuiJ0I4hukgshWhX5KgTnX0sEDQNQZx/PD1/PD&#10;ARpue3nDoY0fvv+X3/zxf3f3/Xe79/erLdm9ln+bC+hN7cw5WiJgKLk3ODeHPgJsbK3zEAqr4WDN&#10;PyZFWzBEnsPu9h2s5HC3PiId4TZUY5xvbwmI0L2RsrtFTN0HGrG0vevG3CDYbjeBvMjY4MxCMwgb&#10;SiIoo2GBmKW9KbdjH6MO+QlYkanxoos9dzJ50Q0fivenfDxPTrW6Ip++0IOBz3EsqhbK+Ku/o/Tc&#10;7QEtH6+93zbPEKWQhrZaNKbvZCb4IuBVglaToex6zM/goQDckg4bNnCvFDaY7T6BwwLXqRrv1d6K&#10;aMqmDRXm/6ygVXDLgEpeJ12eACriip1fjnUZByQBjQ/0gaYSME3fAYSc+uPpPvELYWjej7Uzy5ai&#10;XaWGe6vMFV1xoWuK9gMf/vLnf2mkrIyPUZTZUzQpqW+toXE3uvVlK9MGxa+VO1opB8lrfK0FGhLY&#10;80VTmj5pPQ4yQvIC1idbUZETOvC2w35LJ7lc4woEfJxPD5w+Hug+06OWuFWLYFb3t3/4yoi3HNBd&#10;jFOMVOqxZrCMVYbHfolL7tS+jg7O9rr7+Flan+SezvhbkAE5J/Ea6FJ00lBtKdgS46Y+KFXzZrEn&#10;iUr5NSkrHzMZyxWts7dNR/UKOeFOsm66fNdczDN+zZZPp2vFJm/YaUhHDLHrxq7LDwET+8wdCwK9&#10;wllMMdp8ysQtxQKH0XMJq2zXQURm8iNjaj3lOLms1TV7dE9v92BNJ1SQPFyQOrUrHSyIGxwypmFU&#10;WX5ZaM8q486p5sXOvNpQZuoJnaUMGy8fPk09m87Ek7jmJESyGKW8O7KNuIvlRZquKgqQmIiOGhvI&#10;NGoLlAZor+0OUDKCzJVLY6XRBSEoh1Y0T2kLly1IJPczux8x1TMEJ5vXgDUj9GyweMuUQwu8ZPb6&#10;naS0RccyaHDa5lYu6ErXDj2qrkYg5RQgN7KuHIeKzd5ZNa1VmuS/tI5pCvqfJbW6qAyB+EcUEH13&#10;7KVfSN/1yOl0gISh6DOyomr74ub+3U8+fPtff/zZv7z79mf0g11vbqx7LnvPhBEFifvZjcAQ0eJL&#10;SNSFw5XrRY5THUN86190ggc23iMQOph16rxyDq/pF8kr6XR64x6Ye6Qaw/Lh0zvrcE0tmFCTOqkZ&#10;LuJuAGNBV2nqxdWOQB23vOimYUWCNLkYiX9TbXxu8ajK4ptKFvXfqPTZKJOMYHSz4HAL2CNwoDIB&#10;y1H6CXPuh1ZoYorKmW7lwodnLxOXnI6S/Ns9sw5JwVtOUSIX+nXrjsxJ6NYrbH4ZEqFuPd52kpSm&#10;OFfksbhV8gISsF19/CjZqi7o3DNaxCLSx8oy883GFsiymL3pZLfcTuPiHkQnN3t9wJyR5iQqWLcW&#10;3J8S055btSqsaQsN5xJV4bo0EfDbSF867dfEKgJeYPAcNyckeI8WcDQ8eL0HQMHieIOdTJ4QeKH5&#10;CqM7oeqdSYuWU6kZYakidJDh9hUr5Nh40txowtKBjVs6F0AZplG7Uqtn9ZkpNDoERVjt0jt7l+og&#10;+sjyNdynQLxOhmKmNZPd4qsUOq1WpHyI3Nmgqp/hCty0HqOW3mRnijFThIbBIcgJmjMIq58s0I3W&#10;cpC2V9Jxdt3L9JCMJ2lHK9H8dm0lVx7MF82XNDFXVoeTX8chIJExfT1fU9uOIpccwrwNtFJU81uM&#10;Q8zFzUN7PiNRkfdI03cNzXFS+w/Hgt4STZoY3piGsilBIL7sAk2kG9Wh2nbWyL+wo6/Yt1P/VMQG&#10;ITm8QKwQaMipsU0HJyiwcMyRdkzQmnry6kvIcRSRAqfNmRPNPTSNXZ66sCiYtfXoAzkxWeqX4wPd&#10;O0yUrt9AjQLRpCwGt7JXuad7WloCuje6adm6mUTbnEw3rEUAWCPdUqXRk2LdBlm3qIa3/mkpBwnV&#10;EiUXXTYln46R2akAQG0dceXLGUV33EQSg5OyhIzXe3ptMYo1IkJBFoXL8LgcffpEMF9s5qnuFgDl&#10;/bifS0XRm1GKaatfffRUBSFa8HkeXMyN+Q/IjpTlwzMq+Xp98/7999/+0X/z7o/+q3ff/Yvt+0/r&#10;27ssKWrcLAPnPNzkqSEJrNZiIgGSObEVyn6djxw2o/UQpInIZCk0ENphO9jmZpqTRgTiiuazyI1t&#10;JS1UFCBuqZ+/uPzy+fe3d9AEyaEggkerYUCAqk09HoMCzzzZUNAMukgwVa3NQLUfGZUIUkiDNwoi&#10;3N+G0lUZHjVHv/IfIYKwuKyLcyw3p2t46IBXFpbxh+pIU6cmWKviSQeHF+Mnmw1TPob09/WZpfq0&#10;zyeyFkmLiieTGgfgNhx5F4qOFRzTXu5+ud+TJvFjNQYfmjaaWRD9DGOvE5MYQFPgPTuhoyEo6sq1&#10;xHdg5uHVzqD918aOI3LhMyzLsbKDNXVHOxcLlpOLiBzsX5xlcxCLN8OYTWiUxhFYmgwb3RfrKePZ&#10;s7NrN6tf//xPmiUxWFZV39cN5481zizNTbeuYy58sQrX7KE7Xy1frs7geeBWxkSUQvoLzy9qyNCX&#10;s+i+0VV0jhZL6kToLliB2amsNsmIpnHsedP43OWPBTnIgeIg1fH8XRFGcMWoJNbH+vOYIDWGAZm+&#10;t2hIU9hkVuEt0zXd/RZ9kHomKcjgmIlAnBVTID3MMAIgERmQSXWUh+L8ymZkJ/JIxUFhgxImqyXU&#10;7oZCPNbJNAZuRUBCWdSOSnzPTxNOSloKxesoayjU+ARaOMzHxhHk5ClrQDtO6IkLVSKYBfKjHS87&#10;ui4psjhWjJfQpcAldoi1+ceuPxm4kPoFA0yjYhitLcbzjFYaCpSWwM3IEtdiMjc7g1AxhGtjo86I&#10;SpG+nqI995Pq4J4tcTzWgtUpJIsKGr1PnQBpyB6tp40USFd2o/zKcSyxnFTIzHK1JEptjGhqWyKt&#10;pjqaRgOahSKdyVquOqmZzIQmwKhMhxqVkhrXRokwHv0DcZWwYlI8RqGMfdFcOJltfSFHdieZt3DO&#10;X2vJDvPJwrBGrDAHuRtOEgvFUpnQMSpJ268Y4Cw+UKZAoahlONv15vb65rqjG7c7OjNSmcJpQ+/e&#10;v//2/Xf/4uNP/nj3/uPm7i6KSY+Ux8AQVTducCvCf9iV8aQmHdFN2FEPPbWvt445R8HoMoNFnNaV&#10;d9a9sYu2icQs5sz9jTWQwnUCiH/yVc4KBDscTgcAw+Zml8mM1ls0kV8niu8sdUxhiPw/0zJMMa+7&#10;ZycUwLjrv5VdERRrkuvLqfmY5R7+ZvZf6+q2jHiNDFFpSU+nQbmdmeXNghOSrVhMRXIZ0hqbrTeY&#10;FNmIcJQob06tVNyLu7kBDO6IwkjnZK8cTkzAG5E1Mx3/03P7gKXGCslU93YPmtYAY6F+zHUqotOz&#10;vmXquvvH9Mbb1UtxXJDluA7FXY0dnJSGfqt/ziHL6ogFF032VomcmR1t6DvFfwwB5cZ4lPLQFOkZ&#10;jghC0jwwmbqKX/ylOqYeCekGH1D7o1LgJcmVwV4zjwKGHmgRDqlDr6qKpXGY8fAKCcsESHMPlq9l&#10;SUfsIYfk07TuOU1BC1mstzVngVUqNs5ru4eV2JcdAMoDdWKoY4nPy6VsYwdMOt+mG8er2k3TjTyx&#10;kpwr9gdM+lL0MAEGxy/gVctYZNG5pDFh4RMRCjNm1bF1JvnZcZSDcfygAtwwDDPw2eE0fI1crOkt&#10;rVRWK26MqmCGN6XLEx/M8ShDt0eRsOdqJYFZre2ZNqpCkzeJtfAzyQmgW8ZZCi7oO7bN9YuHRReL&#10;NFt20ZNQsoBx4u9Kx+uO1iSioIlEXexotcSNce/atSh5HTftLNMEWWErU93NEHx+H41AnOj23ZD+&#10;U8WufSwX0/5abiwhgCivWdIpoWiZ/h528tBBQRl5ymHenmcma8SdvSKcWBuKAzc7/uPLwRQGaGpv&#10;gcTS27X9Ez3IglrNbgS18+FnEQdMpv5n23scXmlsKgAnjn1dbcTiP3iTZTcpIqr9Kay1cZmlkaRV&#10;WJcg+8Xn5J3ACCZXk21sNCq9gERhx0q7IYBGc2+CxtRnPO4p2MMe3NzeYRHuPn68vrunLd/m9obD&#10;UN99/Mn9N99ff/jEYfTUvJA/JhdHqkJ0n5SDyy2dLPBKCzpbg/Acqhuw2FuqZ8aXsottUhHLEE6/&#10;FH60cAeXIk8pQIVAeuII0IRfaGeCS+SaTO2Rx8Mgi+ZOnfbvPt4zG7wZGez8zPJzvzcWV33YAId+&#10;GCMeqBIiGu01spMOGFWgT1yP1fZ7z+Ca+1TpkNFEVU75zC6i+9CSWAnPdqMJJM2GGQdjY+pXpPYc&#10;KUjBx38qVKmRNL5L7H0VmXmhQIF3TUf2wS5Y7vLQab6S6dGZKGRdsKFjIpLY9FVGKcKgtegx+sWZ&#10;kGVa7shS2J+hgYoEuHpgY8Bq93MPTA9B4yhOt5fiVVMPhAlFPhLmogIz6v+sLePGlsDGXHq2iT+F&#10;zly+LiGwliL65d/+RdtA92e+3B51x3P5fJbpOyDtGP9GRZV0jNZ1dnN4HRgBf87H8pFMXTJTZckq&#10;WrIXxnIlHwNQvRF7dDIRRxkaAbag7M0dm6np4bvmEJYJzpLenkr2Ye1laoZWgI/1QXqsRO1sZ5Ct&#10;8iQlL2dIfN0EyGAD9sETRBXveC4VeklPcYItvVYw9KKXmCdi79qaUsgqzAK2C53d0cClpYoKWEcy&#10;gdTb5eJSwFF4RA1K+SgPAdsirjcXiJsofAmWsgn4xhbT3XbmhIEiZ3UJNQ5irwkxdZklaBH+V3q0&#10;4qtZ8MyPMdOBpxFjyShewTa8yb9cIUsgW2VTo1rKT2mS8KE+klYYMcwKzXgCobvMEvMxKU4W7Gmd&#10;WHF5bu6k4hAEDW4a/9E1whhAmpikxG/ezWLovt5xPTRPxdWlpSB8F6/bMxzH1P08XJxPAtQt7K/C&#10;Mzbv48XBFRXPV+jFQi1uorRA8W3/TODQPRTGiT+c3R5kGk2bW6viX9IZRdgF2Njmk/P4AuVBDVoM&#10;jk3+Xu3uqlt4eYNhwxROiaIPzagKS8xReriHt9t37+6/v/tEBfX399/90btP35vYujSYkmEjslNs&#10;W+JFr87yf/GEfvnwlzBVWosqPzooRDrEjdF0Tyje7hZ21whoq7cXOrPWH86VbR2qU5H+z+90Xlx1&#10;CakODVQiZS0LAxR2IYK4u95NWu3D16/v7u+urrVkNuOwR29ulElrJvjmb7tvZeQdzkSwne/RMiHG&#10;Ku9mH5meE2UsW6i2HWC62JfhBlzC1HlgsY4PuuxsXLvWDfScI1hc3ejy3P03qnnCNotJCA1kUiYB&#10;WiM/JkUQlDZXVyZGqUS/Oxkv8z2leoxP+Zkp7cbVuyWSl90XIRqSkW1Q15jt7mOo7RaDNdxXIRdb&#10;PJkkrcUU5hYJtwC3HPlsmci2HAL9gXxxjwJlPtKucxjwRO7ZidNHI9WrFqhhR2teIq+GZw7EkQfT&#10;Jku5609LkChTq1/+1Z94gQKq89zV5Ue05aS6LqhSMy9dbycm7cBEhEmI1o6MObcti2sUjkHp0xdT&#10;fqihCGvlz/z/bHqxltKuQ1xeWUeLFem1TciIUjs3N1a6RrbaPVDQGu6eS5KuP2an7WL/tdpMKVEF&#10;Kjhj0gOBW/Oh4MqSLQg6YKsxjBPXcyjS8/GI0mQ4FDD2X/2b22HIj8ENjerek8dPRsQKpi9NPWfi&#10;Ne06TOwxWS3hdHaFcH7fXLJo20UGffJJ9+RIGYqEubKRGWQkMAvDZkZjZFva7WTuU57EIJ/EjfoS&#10;QlZEHrm56BzBdRvmXziN6nyHYXZsJAOrRyZB7V3N9KHvtR0gMLiLewrj4R6UjkuixOHoNp/YJfOl&#10;TIX9boUPBF1p3K35SUm71bxVTryOpkDBEo3aRmXUAbFmBWI3tlR4YTbwOWrGVKC+LWLl9oKChb05&#10;CQoXDShl38J4aaBRMsrZcAh+qlLzwWR8JdZu8TRSY6qMEkktHffPmxBOzEiNFkem4rdVkzugzYb/&#10;yqUwdVYa6ovrX2IxlQsa9tFs42l9drVbE5emzcZ3159+sv3waXv3bsMxjnIEQHOcJIJqeG8Kk3ZB&#10;NU2d/MIwC5zlB9T7wyiOmawhhGpCkW2b6VKwR1KwYwT9Kw9dnidNYjARhHnKF9TpGH5ssjiaSTcd&#10;cMQ0E7Ujy5HMG2Bheu7fffD83XOs4yMk293H++yoMz7pSTkYU/AlscldZwy9FwAWcM++8Bks6Y9N&#10;d+pdszwT71ng3T+xFylorXgwdnbKUB6TzaF2KeemDexmSUvmhs6il4XfZ5MHn7wzCOS8LaVKJEY8&#10;A33trsHfo+6zXG2l0Ta+In86gHyIa5V7kf44n8EtXmHs3IhcstabznDGL/uXzKk9AqbjHTpYjXXb&#10;a3o8sOIRYTEGP6L8uoBP9mDAX/OlxHarvjWA0tQp7ZM6wg4QFX+4cYSd02vUpSlW76zHefzqFzQh&#10;t2tDgERUabPi12M12y7LXNz7vkmDouNzahehS+N7SngdscpGgqps0X86EldAP6qLclOapvzxBKft&#10;UFrN82t9lr1dWjvgVCCslk1+jZvSOG+AB3Qt9mBvB0z5ZrSbWyWZakocHSa2A9wCYQGEmCtLu9rh&#10;CkqFpErYwIbBVi5OB4AiEOUAYc/KnxwBTTS6l6fpxW8MUB2ZmrccrpA/QCK1xb5ziuAuBMKAc7GK&#10;lQpm2VrGMH3xKivtjDsfAmpYMj0PlPCMnRX8DDUKBCeo3dYHb9/k80gCqPIZx4GUyuIQmlWrWK2F&#10;4VNkTXWgD9PljTzKR6gobFRV2+6apB0lRl9WQ76kX8SbDYMbPLPhZZVXT0e7z9cjFB4DVXG1uYMp&#10;Uv/qa/PjdbkCBq49WaEIU3ZYZeijkfZjvc+jJWmdflhCXYkd9kmzG5Ju6vAAA/dcm4gKCXEXIpvw&#10;th+W6W89IjrKx3G1TA+1PKLYWFhcqVpU6XirMgPljfTGmApXtw1fjCMmz8LlvQeghtSLhm05hQJn&#10;aG0HlJLIeIOOe19J91qfX9zQde/9d+9+8se3336/+/Dp6pajjchAhfw5CkfpZEObnDxm6TnyFuM/&#10;qxn1gsrGxDHLp5n1fnNla9z3I1RyYyYXbqaxo2NU3ErxTUtg5s2xX2xi9sH3c9dM/2VIFjTpAk6u&#10;F1LB4hBE+UBw2+l4ff7DD7+/+3SXSxBhFLwWqoyjn3zxSyWRxVLHjyPJorzwsWK6v23EjPFoqrrb&#10;ZeIHZ86jR9/Ht4yZWJQa3430dzlV1ov3bB3yoKllX3pWQEGtiVKmLgTglRE4xtnGAJUYDm+d9vTe&#10;4jaRpsMx260Ferv0KJgMSRdoXzodGrZ0RV5u9m0ZuafGBjR8tlnbsHffDjq9QZXBuDPcieYs4ymI&#10;53DmQSx+GhM7WkhdEd7t3zLFhH16CZ5QQMKE7TlfzzwKpd3tiT4p4zjVvD/BiS0BLcH7NyUY2ZOM&#10;nSdNrUnXLjn9KusUp+3H1RQLjF3ASty83p3qVHBUvQz2hiZouEJpBLWIgDHeKbKikGlPrlQUI0KB&#10;mpnjZrXQR4TLEqkyOGvTbB85JANsKDLj8SVH2UvAkIul2p7UxteHUzIft2Y3ZZXpnTj/b6t1BcPu&#10;9p6MjkXTjunKVOGzE5sorOdT9epygGqncyi+CjcDh3AHYMbgLwghVRZR7al8Gw+H4dnPL4vC1s6o&#10;h6mNdt/J/AfzCy8WWPRjGXNGvj/Yss3Ytdn4UeoEtQ1x64iU4zgxrVbUMhcFL4yZeAtvzbYnHMlU&#10;d4idvo7CZruIsgGCgwQs8lY9IcKG8zFQjJxJqpThimtr2NyQL5ebDqkdj92oEgtiy7yShczMIfbA&#10;vauUjL2dPjAVuAj/4wSW2HJtiCaPHv1b1aWiF+RZEFhOquLiNnRK9cJZW6C4SkoxG40ziNtPNrbK&#10;U2Y3x8ukDN26GYPpETLYu+PqdQhzx2vQm5Za6OlJRvlx60a/eVSpGjRnU8rzAv+pYAz3mCjx4ZG5&#10;3q5vvvn2v7p+/y3/Wd/dUGfiwyjsLDjHSHBK4NBojsRECTGV/nloM6MQva2oRB5oQaauffI6Mmdv&#10;u8mAaqI8blEIyP1XDUkk75BRIu88EtmBOlT6s1EH+cO0cw1OhkgwVY+sQri1G06/UoDrMIiCf3z4&#10;6hnh17vQbSiyDWM2Vc71sAMOor2R1jJxPM8+Gzb+UfM7dMyM2zlIi7Y/JP2b2q7hpKjOcsx/fH6v&#10;pL5WuRfvnd4weglaCKfIucmMFlSNJJiZ8+bOan+a9NH7y8ovRiV7t0Q4ipoYB7VPl0vhh7Pww2nk&#10;BGssJlMuoJOqX5Jg+C3D0G182KTThRfQ2yfRwYmfi2HMdm52xxcsgRS1YB68TpwTEmythVoyKcFB&#10;7oSoQTQV83g8sTnztWWMDO1AG5qV6ylqTrcLrkVhnIP7HSg6+5e/+LOAtYl2Ug0+ZdNn6qYJKtlY&#10;kyrjXbJrIgD7KzA+VWfTw4Fm9ZvSmKqqPJCYo/XsM5xPWvjVS40jqSeieAygCQQsXiUZgubZZdGV&#10;bUtwRcqvIjRP+YZVDxdoJU3ExH6UmKdVGyXOqNoQsRN8W2rHSurOmRjJmNZMY8zbe4p+aGW0k1EB&#10;58Xc79SU/RUG+7S4TRG6dUW83d3upcOoPN1U5K2u7j9++18/PvyeFPo3CktA5z6Z6tBpwaH4p079&#10;rpuLdzoaxMExo3oemeIsmcLZ/w0HepAQXRksNrQBXGhSHVxvyHOqxHIdNdDDoeoGChl8RDcSBYlF&#10;S1w0urCcDDBEAjhLLqr5J4Yu+F3La9Skkydoan5mx2aPtvawVe5rT2IbaRGsVk8eBgQp9TzcE6nc&#10;hcpIoV1fuxHcYerbYvG17jgdGGcWEftysE2/UQ9aX9Atw+q20vAc94Ls2/T5Hu7YobzSRUbSxgCP&#10;0ehppYiVt8yyUYj2b68MSnX7xeYvkd56eA0F0AadZpbe264aTrybzlY1LCk/1SzKOMr504EoLTl/&#10;6MLd9u79p5/cvv/2+t07zv2QPsoZK33MKy0bX6lQHtPhPKydCORnlpTFVmP+ZjNcxSjT9LvR9uyv&#10;SWg5KCjxsHW6cTJ9JmKtDTP5mLO1JQmlTKuumHyyPjFJPlWcJEWFIp2BzW53wwFHiN0a/58P0UPM&#10;poJ8a7//8vHbT7N5YghZMHtctgzu4RZ5Qla6Cq1kScbdwGSAkuwjcxZ+KvXklLjpQghvb6XsHVFa&#10;bRTBSJv/SFdEOk3UwCNixsa3a4We/ZASy7uNdPAj+QT2I0kB8g1rvJIfXtCW5yIsblcGaYZl3Crd&#10;lipbvJ9ApzRznk6aL6Urc5pl9G+AbcyhuZHNXrumTI04BvdPUFAptufK2OPsR7s5jDSbSI1ULhvc&#10;YIZyxkvBVTEFxmGCUGH2iRqodmI6qOolikYct5TCIn7PBsN8tOCCh6fZAypDr2JgSOVCSyBVv8Mf&#10;90LGZxo3Vmeu8KC8rdFexFT14zF7jADCIA6MS3kI6/KUrROfiR1ZKtq7EVdonUwhHRUWM9B4ULiy&#10;T47ejRoNqSKXv8pLcthDytcsT7dmvDxqq/NXnH1j0J7NWP0BvgvSIjH5QAqKabg9e1I0OUSawPBO&#10;km/3kS6iTz1wUb0/A3UsBHJPpuwI1dsnGLcC/eylh+Pvj6fPmCHKKYxieCQhbIMFOnMOII+qB4N7&#10;3nEiHR6u9uVuNStlRRICG0QkjJY72VI8Or2YDtIzkpBQc3E9RM8WdK97YrMPMkWlejPUeSOttvur&#10;gi5HU2/DKXs67bY70nOGJ44fcGEYkunLMOmx/shTtcBX9c66gHWZrCG1ZBvDWUXcqBd4Oc7MVgjM&#10;g6toA4nVN1jIcurMAh/aC0atCHnI8EJ2hf/20kjXLHlVi0JwvKWhxxbazqz95NIuWlWlmuGwCCaJ&#10;CgHGLM3KCUXS0V6kAGMUvXO4aHBnLjGQnF2siSpd6MPYPU6V7h0erYrJzSFmW8OFbzno7vb9h+9/&#10;RmPXS86oIEYtK0DwQLmus3+qRjGTGc5CqClYSypeqpqOLxyCO4XZRtdMxoFY92eIwoM5o6xHB0+5&#10;R0SSzM+IqA9HAsL4EswA7WCDBz6JJl+Xw1E7G9pv65w9JZQ/RTuCX1eYitvzy936eufrvE3rrYA9&#10;q/jl4fPdh/vLDT3TUq/jA1nRYB7Kw9fHadcGlzpOYpDIn40HLA6E0597kMiMnxGyzNvsf2llJzJD&#10;nzIxvW7mZ0LHSI7QIb8/hDMETSRYHqIadNbfvwpQjkgBqrE6ruHknRQlMVbwo5WKAnGAKKLJfMlo&#10;iTlMh02q8keMyavwsywSXMKpVjCfarwHl2agKtyXQYlQY05vhTJGhaHKHZRhKkWEzhEUJ2UnY0/y&#10;LVVtHZXajVt8WYlxviPa5FdquVgulIi/jSq+yPfixs82XPL7tk2AWWAb8oWKZUy39pK/+ut/oyM5&#10;3QLfmDTtWnl1KsfsMVf0ZOum2HP1fKpiCc324/5gdTSKfxJiqq502pQZg+mzJPWPykaZQdRqSsC4&#10;VZhz82dUjUp2EXjYbauYxvbpQiV5ClvzrbU2Hb9T55K7ZEtt3Vf40LpUASfRblSpjO546aFBh+PO&#10;QEq0coKYbFUDOHWn/lACQ8sWFAgrqKTaC8XYs2Sqa5UAH5yUhxx+TmXIadZDxYCG+aqNimefjTFR&#10;Vn53I5U1ywSXkit1Bjpzz3e7ni8muTpwO0nYJu+5jlqKNZrGA9/ShQ6hQx/bnCE9gpBUKh0BFKxk&#10;QhBeg0Sxq6624Eh2v7WAheLV8ZF+b2C+JcyzycTaLopICrEEOqFebbZ9UEHsra3Raa554qgGnU2K&#10;5YS9rq4cW+bZq1uE4HA9dEGj4hTFkQltLeO3SbB8pdIeoZFV90aZnDHuqRJ9XzOVNfgiraWHq2JW&#10;2wWstTnYlnKGwWfjDBTsArr5KVYPNfFBnLvckGFqBOBOfF/AQfcwatJeOa7u/Jn4+wYfk0MeP3z7&#10;/bvvf0JAgpaupZB5gfbtUhoWgG1VbJMgDArQe9dCF3a0qdvSOF4lSSwLnx3Dp1F8PYlIEtWRpRot&#10;ESGslVnMYVr+qEH9pH6UZ2sHoBzT1A/nk3kjTbu6D5NfDuGY0johPnMo0+buu/c/+W+O3tEdhxJQ&#10;rZTwfzxSRvj07tPd7A+dRnI9AnZEK0kqse9Zkht1PCkM9ucJnbWGqpj2RJ223YnJ3dBrwwGkOToO&#10;09lLA2mVbFyz6MBB6G9ZSC2aj9oFsnkaaf/bjk656YwqSG/Gw/WY9O5s5LKZ+N4Y1zTgGGAnrYuO&#10;apqe4TlueSqBjmruBmakmn2Gpa5Jj5UtHsL50erwASzBKJrFcPkF52HSASSdQjMZmEI//t+HCteZ&#10;tdET6pt77Is+xRPp22jR8T1DTz4JCRTjYM3pO/4wvoeKSDOVlKoRJwhUXUWiY9VyVldzJJdufzdN&#10;pBI5HIwhWRUFVdyMqjwo1ZJ2wpbUah5PMC3t1c8Ff+YpBmrYyl/hLA4xXGP8dS55EEqk0IyX1+U0&#10;eyZXrOviMDmJlg8rJwm5YpRaqxp2uNu4X31fvkrFNYEQpSowx+2LFdOBPNdzso9n6+YjO6eOWEmJ&#10;yXTVkqcytd4cT+6TAWXwYjQdWxfXIFiFV4oF19fJ9vSBkmWjcSZ9yJsJi6fkmctG0tmfMrfONaw3&#10;ZwNaRME6uw4OVp11CGiKwaDQwXOZSNYsSy/NQ7eXEp74edwC/kIxHR+er8kHA71iJKIb+OL19op2&#10;HzUnfrq+3aJEbCpc2bVZkhM59Kgd172N0XFvhp033MmspfWWvniENLScOS52heXF883TI0oVl0I9&#10;K93BPVVbC5HHh9wBtg5wlcl3orV1nU9M/WIFSfcKN1K9bIcaVz3kKKKrg1bbz0duMRGGbtHaZeX5&#10;nIp1CiAyCWMbEg49jVGdAsPI+fp+L7qgiiPvvli4AsL+VkowXfsYmpkTnLwLj3//8dPdtz+5+fQN&#10;rlZ4INQSiDXhZBCM4ZBMk6Ox5MZwC9vf87HtXOSo/Mkq9Nwi078dhIaBWnDKuwuEVC2Oku4zTUYO&#10;gcREJVkzafEcOU8LXd/MN7dDkwt9pZFq3ru3uy3X6jh3k5fU77b73d5Co338Keb/uP8axc9btGYx&#10;XMGeYxw//PC7T99+Y1SyU9Ggo1kk+5VyjhnkQkthY93Og9ESi51L9tXSW+MtuMzIs6b5y6XHh+8W&#10;/VujkWVOxuuIU/BBNS1h6NxrHi3rQy2tYM7KjTHN1b5kKviAQZrZ/lprr6ulXmxnyDmbEPwfm5OK&#10;GAMsA1TD2vwPXpy8mAzDaJX0kBrQC4ijeo7enDjwXCoNo5cWw2mMofjo4KcgU3glDayHMsWws+b9&#10;aWbTtIO4c2tUg2nh9oRi7tcVJvdOOlCV6HUgEpvC6YamOjbZcLEVrrQnuak9Vv/4D38R1pbsjoyv&#10;d0URhXEn0udWFqAG5/Fr+MT98FJIpnYT4q04yz2bX2t7TBA7S6YBnWmP5lHLqCB63MV8ZnmNl7jN&#10;ic7PoamsJUbx9GbIp4bAC40+dwOWlCYUNc/Kqwsby1Q16GhLITWDyvqMD4gUWg+19kxkFr9gSXvY&#10;1/IqC3pXWDLBxKqKddLK59b0Ujt2cS08lsq0KqtkX/soJRWZyBwFkpUQHWPE2hLZJbTeuGuR1qLO&#10;sphTwQIax9NnivMrRrUcMng65Grua/Qgx6dBhExOV9li7icxHcyXXLrPxX8ZrX0aaHdQQz/ubnKV&#10;+VFCNuzNNHTiqrYI9Uk9aNY0NKpqBWV1E3B3eXBKhJC5BkygNR+d/VMDC3oH71Tlxe421zfr3c08&#10;YTZQKjVOX80+pbzNUXa9JSdh1I0m6WFRhQilDti8Newo8z3hu3ZMjWS6V1sOPUXSqtM1Vl47UX24&#10;f7NPs8Yp2IHeVsKUwRDE6CgWX1VzhJwUGdGSCH/Sw7UVnS3oGUSc33G9u393ff+Bs0ipKLRXn4UQ&#10;QyezZMRjitRECrk12GGOGVRtwhjrZ883UTrRGhgkeQM3fY1ek3TdHb/rKKKxR47HleQhphtKOs+8&#10;e1Wff/Nw1S86E0EzNXxqTtWTMZBvUEsQoacV+WFogKouCJmQroH8XN6+/353/61TQ6TKAan19X5m&#10;w5Bux3kRh0d6CF7f3yp8JR2lQ6wiSgX7sQFJRmI8tUxsp0xHmrBjaGGg+ogmGb6wcLQ9+FQVhdva&#10;ncvbqmfXsIVKkxoFGZiclzDy4QPpx0QceJ6WKXZ5L8MtDsfrhCwXS8YGrI9ESrp0QedTszRAoshW&#10;kdHYp5jEgZiLPzAWxuSRTEPdPrwy93prfZjhyP5JCTlOBXTMjWo4p9OcrSyVWmkwaycsmJbZiMxq&#10;nvC9CDvdNfCAgk/gX2edRKqPBqsuIjya9XSyJbW5S6yNT8gUWYiW3UrpKRerX//tv43iGGa8dIhp&#10;RGpyNHjc+nsjyWH7kDC3Ik5rpsR07XeBzPATOE8Nc85kC1JosQVz2gxIz8Gg7vR275uL1y8BhabT&#10;kRnKds5sagig9cRKMVTIf+bQgxFYQT+Zk+FqSbKagxsCAPLJ+ZTJGVUhIre02BXKqzWk5mKh+KPa&#10;3Snm3aZ+siKDG7pyj+HYjaJUdUiGZDljY/LDORHQcYIt2yT+2G0iUkBBzI/JGFsz2/Mqc2L1xVlt&#10;BsRc6n0P5LDFKatih7zLS+MNpt4Y5vLoAMe0Mrz9CNNdYvlUTIuhNFQM7OGRtAfoPJMd+EsiALoh&#10;C5UfM5SNfGQN5lLcbPKqqHyUyRhwhpPB5nqKvi2hE/4HkoLguKTU2N1cUqWlx4P6o9hgB0lliR/H&#10;KZrXf8RZ4MBU6aA6e+N2xeR1Bz8m0hDiSEBSiAc3NYGT0m0XKKYFjU0qAJ1DPHZI8nWJ9cZ6tf2i&#10;BM0qyUlwtP3YR92U/OzIalY6XG7xJt5RFgqZWJQX8NEkM/Gm9nJsA9WCLnC9S9DUQbB2YgeFC5AN&#10;NVEv4Y/uK9V+xj+9g0c1jO2kPGg+S1S2l3vWP7RVndmYCCVI42Hlpu55cTT/tNtKfOmEmzjobL9S&#10;WP9wawg6PwU/S1eLLr+GpmGVHsF8ftQEA37lpELz7ZhZSsepAum8JR9zDBW5z7Q3bo9o/PPEXh/2&#10;D+8/vRdy6SXooAmIFqOZJc9acoPhoErmTQcXqnXSG5wTpCfeJEymqSpF0xCGXtxCmduOhx4E3iZV&#10;g6f+JPfoKzPvLIox4fRak8iskVF5eOVG0r4G+5reEn8UI2IXn0mCrKGRvu/YsToDKUpL0tQosBBM&#10;3kgW2hhBiFl0q4SOHZF5KCLiWEfc8z/6rKmVUykTfulwK9nLgHe7XlEg2FnscDSS+1EDXTtAjxOv&#10;KhaZYhHj/wyUUugiyPepBZS2zChQ5hf9U4JZJFl7KPCebplAJ7GKf4fxII9loa+DZ/UCEaTP2JQZ&#10;u57hPQwvVks1L0aHei3WMDVvmWYLj6WD4o7kJltLShdcOW4ET0te9mlqg12zGsG89U3KdbCMyIaT&#10;zJ/N5zr5Lp9uvBHjujyfp2k7h6lyBcA1iBEqF2i6UHoPe4nnhblfh1Epo8k1UM+kv7O5tTMqGuSe&#10;dMa6SCg4MTT+4iZXOsi/Jr1H3iBDoSCOpZigc1CorIqAdLmsZopmNvRhFzdCEZYTmDDGYCpNyFJG&#10;JbKhsXXmjdwSgg6Ei5DdYkL6Ei8UUhBl5TsdAF3NmVdwMKwlMjNNY21RiyRdXnroAKTz2nQyW9WR&#10;AXW0MS1Xo0K8zDrexRbqCbApr24sP86A5dBla/UktEDo862Ul7RrJtoPAjFqR9EysIDaPcJHHrtN&#10;+5ArBtzWRVXWzdSSrggJB6qVcuJ8DKNW9vSx0LJsLvegis89lVZY/DCl3vq1AUyp9LcsI2GkXwuv&#10;OfKo34ysP0RDe/p4ZWuJv4E1L8IVOBxC5yx31KsKwjy8CAYGyfS8xZBuPaELX0V+auDH5x78b11N&#10;p7Gah0A8wM4G7IkpqtD1F661kSs4XXJ2M9PENtUh3h5ja+L0ZPioU6iYNGVQrZjqKY/QiyjLxMgV&#10;Zs3i4tQYhlVnYxiMHXBUBg0Zs5G2OxxR9xirMsY4mPsd6VtX1x+oJCcDSj9iAC6X0JE95i712svT&#10;4+HL5sasWSk1nVAUiPgsmBE3kiJEVqufda56ZfwjRz7KpLUrXDxPNKSNIQwWpxV3oBmDOOqeV42r&#10;f5j1N7W3IGX81mIqinWoFXMXJuNoMUIJVTo8Aiej1Y7PPikzob7A6BvCz2CFTwbQZsxiU+aW8zMa&#10;Jiw4MMWqt0puGNzYIW2hw1g2vYtXgoJFxKGC7FiJFxOCy/kIiL59P7Hp9+7axp0gqqAR9q/Nzdsa&#10;UddckO2pIegQz6rhG81S/+3hp4yrTfG2amqz1T/+/f9kJexkbOuDV+KoflcruWt6YIbOXjcK6zbT&#10;nk8PYX3ip6F30pJTLmjTU5sDqrM8FLoIVULG1drn+CUZycImE/cmd5QpHR6mgB8MiQn4puRONM75&#10;d0i2g+jkFl4iSCK60de5RA/mi0SZ6fFpbIrK5hqOuBlUv1p446VfestfltRsMjOlQ5+RUqIWKbMS&#10;D8LrxsnzJiX8saCeLZcBnIYT2lLDVQqQ7n+tXj0bxqUyoaujG7qDp8qkW73RkgOhYQ8YatvD/hoP&#10;H8UWxFK9dlA32WdAsVqQXSuSwzWaJO74MqoUw6XFEp/IcKCJEqqPKKxMnWBVr9+n1Wt06fV+yI/C&#10;T3ArAv0QNgiE1iRByN/TxzDlIGahlLxOnrY3SR1v6I5urVbbBi3P6m50O3Rqbb1OxNt25YQ3WNL9&#10;169kO/GXvFijJ2gZoaF5Phz9SscI1R1vBRr1dNXgKutSvzwCupN5Fq5efePjD/tU8cSy79/waVt5&#10;JGk0VGue0glxFmO0M4q6soiYHkA4NzVh4z9xE3likbt4u97OXsUVlJHUy7+eKBevQ6CN5CjBtNal&#10;rifhH0uzyXcHvhNdSLUsNbEOWz46m62SsKGLuReZkulErNLz3PLsnhuGH0vsCG4ulwumpKHSo5mW&#10;Bpi5I4ow5XvuXo45eVPKGjizaV2B+/c/ueHIwsutMSoBddHPGCptjQ6cdapmPV14qNFhv98fvty9&#10;u1taxzfJ/F+t54+uq93LHYFiGaH9ysoL7QWmoj21i/yM20PDmVo3QyG3TglMleZJumDptQ7Z9jHn&#10;XX/qvIphJoscCPGcdXnzEhT5PbRTEkzUbhAhMiDgO7pyzNLw/pXb+BgyUUP8z6gCnn1HX0APcpHI&#10;BQ/CRJbD6FZKCY07WzJeoGtG3iPLNeT5GAz09wagOvZL9ofnGhjzSTYpAyyDt4Ajn93PK0dJEKNj&#10;sM+0OEIBkebeGAqxm4hU1a+KZzgm+4g4faWGjJYwqbYcmqfVP/7d/6TWu6BJMrB9WguYTONe1OXN&#10;xjkZY8smHB0hrm8UETi6PTymPp9oulqD/3bGiDY+fyZFYPmYZ4jZM7LcaokGGiYhb6Z9tD8rTXCH&#10;lK3lXYaFy6vlLrRRSrtl6AdEcyLl0CIyGJNENmBDhCseViyiaJcfPKtddq9flUvnvj9KXz6nMpXt&#10;4Toliak7dY1havVpLDCvkNt81dZObcqjlW8uFBQDzpl9bzijGMCQ4O2ZgrQB3gas1pMbrf/Jknfh&#10;Keinr4y9ckMfAY1hzRiYsXWMiKLDkNic62AyJQ1tKxKTZudns36ZCrwzs4rLn+Nj0FDchVYeHUky&#10;CexOa6uDx6ZTqORlzfTFjdDncRtYWsKSHrcXn8vxDJOEGb0TGouMVPe5v8ybovLC8KYbjgalnDii&#10;f6M3wLKVtGFUxohGYbr8QdtPzWZJ1eUJ5PoqUTrreZh93eB5n1lsgBcJtgqWHWRtTxSkVLmPFtUX&#10;yeP+zXj0W92Ny3fU5nXV8VqqUe8sI/4aTxJCX0C46TxOnUVxWYYzhQ6VYXqAlxbGcwyFMEpLyNL5&#10;VT2NjxNUOidWJCrLBSYe5/5UqnDI7CPriNMf7cC+Pm5uyagd56TZUJMNh6PCbUFKQ5Jymoi1D5Sf&#10;LlWmQl4dPbdV52F9efvu3XemsbHisGy379bbG1vEzF7QABBoQbCNiFiUfcYpTY9fvvyBQNXt3fVg&#10;V+M05ZIo1MPMaP2q3shMZdBFEOrKLHMuyDj4bhLGNdtz+Fs/5NKkYqdt4MB5t146bpD1JAHnl4z3&#10;kECIKUtf1NLNgZHKmOhT/wBRTC87huGCUmtdd6ztxF+rkhumoQEEQac3ZqHERpCvsID9fnKYmrbJ&#10;uYqsHajnQ2lRu4vis1ByCsAIhVpfWWnyLbGmR5BE4kKkWwjZDI/KazL668IGm8bXMWc9ck87n6kO&#10;nI6pyZmYB50P+/DxiqxP1PkKU/F/XV1eX21u6WhDEk39v10Yt7zYjrQQdUwTrCQalgrVcD0Dc0gD&#10;iCoF2nLFwZUkwVeK/U4+qasQLqbU65nkyoKzBZYtMCtm1THZDng8O+W/IERGoj1fJ7NYuVCCFmu4&#10;Rh+4hlkRGBiSCU4KB9X7PstASO9aKiTHY5ReqcULTir/7kjRsbyBzpA+vjNlD8TC423uKDmFSSO5&#10;3GXSF+KSW7SWoCv4R+WUI+m+It7uuy/4Q1z5n/75n2u1ZyZ0/EtylavlvUyjpiB2D/K+8ajkq47A&#10;oWHJW+csgyFKwMmCMPktzIV+UCCBxXRyebsdm3Oj8bVe8sjZLzoGNl4pfZF2Ws4d3QwtF48qsKC9&#10;Qxq1Eq6UqGrSugduGWRfeoR4cQlKI8uidKpDljztNGDsfdLoLHfwjlej5oB7ooYq+VKHGO4Vwzlh&#10;LsdEBdXAC4ncO8NCtHROGFPogYbZ6ZnBklHczZHX8TFu6aUneeo6TDCaKDAV8B1QmqqvUkRd07Yq&#10;ZhAaliyuhabHztAmQAD/crXbks1FGMZTTCyr1yXUS27xkb5qASqIrY2j6Q8BIQR4kOlAhxlAznsu&#10;jp9RzkaK+BpZZ6aeCcNbUj7TpnHTuTXNl81zGNFTpEs1dy7Ui1nloujly5mQPfRImVCkop2eb28+&#10;3r77/urmjjZcSAznSq02a9wh2AfkxhxMrzXfOiJQyGTPKKlFiPvjp2/LbJ/clym4cx9HAYXA5Mvs&#10;ZuO6tWLTwecNzqfEPJ6yzFnfSgfmCrZKbozCh+7QFJ5oQKuasouwKTVALsGTFJSXMlnam06G2Lc4&#10;gEPMo5Q0LrdBzdkNRG2uYAn6JSkULtImLBbNjdrO6hhdJrCQaPyKllGh95iW7PlsgNEf2Rvzg/Kf&#10;coszJ8LEBDHGsS6KqiWr2exIGbTllua7yyOm9OS+83uHHR2lP5qoqGptS4SmOqpmQkeNV8ZsMLK2&#10;qZE+4viF5IqwnRGPMUSdrv7xb/5vbHEm7en4g8knHaEDBPIYAZ+wLkCldTIVhEUZGaWpPJJhpSBk&#10;+Z8emKwhmFVyZ8+aTMpsUM3SAXck16lRZqyOmz2P0geZpCxXZQk9UfZq4qVVhu7HUaYdoqLqn7St&#10;xeTqR5iS4rsKHq/H3SuLOnIGom1LF+B6AhpX9R5kHo+2H8eiYDTN6JXlH1K7fWhz7kUK9exIEKX1&#10;qVNuyopHhFcX5IoLByTKHPbEMFpJzZi3HPlTVfAPR4nu6hokmTOusVhRG8oM2iCqL8MU0W9Dx9Oj&#10;uU/TsQl0OHvH+mPOKlcH6MZFEEya4wJ8Qgex0y/nNC7CqAwZlFclBkZuj5WCmtkogWavDmvpHJUj&#10;MA5RJoe+XrRpFSMqW8u4jUN2ZqpT5V3j4sagFKqWpUnR9oevW0HS3Fg9Q2SY2LWFfbXUVgglfqwe&#10;CIy7OaMd1FMpg1AeviXNRBnPzMPQA3mW2slidQxp4Ozg1LEuDcNJHpOjOC942ThfZG/uBB/jW29J&#10;VjkNmZTKlMuXJYRmGJfTQg6Hp8cHN7Wqf6oi4rj08oMUbI8O+6o9DXWLtFvHK93oqeIiDqiLrNfO&#10;ewCtrsLAPfVpJ38EbrzGnGYZHJhNPiqiRLmK81RCaoNxLJLhajvsX9955s+0ApDnuKJBzPSqejk9&#10;YMWurz/df/jppbhkq/HHC6RopuxP64ZRfPnWTIQHT8WvZksFgnyKfrt3H3BB3Mi1/hyqPpwOXey5&#10;MpmB0KbPVVwnc6l4jqoVnBgjg0LojHefLGIngXJP9UgL8vcWrb4iEhUzvmFZqgEH/69Im/6w4LhR&#10;UkpHO6gPsR1EMWn8YbSyUnaPXgCr1ksdHX+RAWhIixqZorIwoaPtUdyn/lQqTBT/6HGptt53c3m4&#10;QaopFORTVCCrApZxGkP7TPvFDNqSEDDAi1UwBCKblGwjrrlEVTgoQ8X8RDZ4eKOflkruOUyogJD3&#10;TEOI42y07X2EQ01Oa8h+//Xf/99RWiKC0774R3gmdkxXoq/lvdM4TF/RrAiTIxd1ZkqVf9zwHLcz&#10;mr+1jumaQxxTtPHG0ESmh7gQVmlo0/mmIVZ5JEu6xvaWYiQM0VGoY3bYDxulHcvvVvU4sbFCwT00&#10;XfQf5qJiOFJIYx6GWgpYZaNn+zTT+QI1hE1StCNecln+oSANvfKJ8XOdu+wdin4NAAdkEa5w60w6&#10;gsngPX8sgR+2td+ITNrfpFr7pFaQY3hAgdc4DopO+tQPCn0xlzDA4hbo1DtF1fioC/qq1sj5FeWR&#10;Nm7yPdySj6H71K2D3ma1tgFcJbyH9F6G1X8u9w8e27kBG5e9gFbAmqANLbmXehLhF+slldkFaoWX&#10;8FWKLi7COSCWlJ2sgs8X1oKXZE6ZbbdMa1ihkOeeeoiIRNN6S1vWayMcZ6vbGw568zjXLGhr0vfq&#10;LDKnkqT6tA9eoHBRUz36fKBnvulblGrMqgs1H2lMLagvFOaRDfPg0h/tWrKSMBtxEFCXgu5ZQJw7&#10;ETFnSZp9b0qxYO9OOB3zrWs1INTtzQ5imnlETijaXaw3hIAJF2+vb4XgFLtwWleTljOdIlsyd5Nc&#10;Y2SakBrxEvvJkAwod3u1zV1e42EpP78UYAtMNdU8gRDihXqQmt2Yl0xnycfT/rMFTHT22n64f/ez&#10;7fV7BG7N4SVaqK2dg/MNEliO0OIs1c6Nr8KcSWPZE+xmz3OU97f3t4w2amuxYaND3U5lD8uLBxry&#10;Bsotc4XHjr/hCTfuwtJk7ItSRTyoHMbiR4+7PurawmdTJDGGQpXbucXjHCelsxm7k+17C0cs7PFg&#10;kAkbjI1tIeboiMUaaXjdpkpMNIBIYjjt1IV/3qrolLtao46OHq+kmEt4fURL2W47jwVRhEYxzpuV&#10;wWRNB5SbDtE1lOUcaf82Da5vzJ9XXErTBP7jeFWlENvVVyRopNcWp/mNUfPRtdyKVx7wOE2I7+p/&#10;/of/S2kYZMh5xk4OiJtpLuPOvFzBMsHIsGVlJeZsNdGBfIWU4QtkjodiIpnl2Q/Tl5nJiETMaw9U&#10;oK6e0pxZtjVc/qmbkQgrqqo+mgVTIiT1JJxFd4YJiUy8cXIL5ZENvZo4kTAJ/F07KppH6JQF2+1u&#10;7UebqWGM47aYBbTY/XEOC+LQtWJ8sVJG9ANyCadkpAjPksFQSQGZPETz7GQwQsUYBoyIIbQKPmAp&#10;d+AKZ9RfgxTRZu4xpd6MXhSijf6TmrGVQbBYwqg0YeRkcBhKNUyRSCZu5gDUQwkBotnsw+PBJObO&#10;VhOrPU8fQB2yIfZrRaj+wPyLRdTRIgNUnElLJB+VWaQXpctrRC4dR3CoNPz4h+rJhenTyrCdqzYk&#10;hD5e+iQdYE87wxzzA4hekXEznqjLVfK+8V5CxLmWgUk6MGLFbFcMk4aegqCHK1eIZNImf0FncnAM&#10;i4473HTpfsQvKeTxmvUkzLpHUxSxyNy8zd0YUSe9oFHpTvwxI8gMi97R4Io9gxFaFb0clt3sJvsk&#10;+gVTBFWmujcVwRAZNguIt4ydCASwJaTVbu929x/Wt/eXnVa0vr7p3JNWUfe0+GBRcy4pOMJvr5xj&#10;Egt8uqZB5MfN8C/zQ7IcuiKmVIU46twRmd5T1A/GPPVGb+aS3gH1e/sHjMTp4TO1ahypeXPz029/&#10;8t+vd/dO+JxG6bprlZ1/Y7/2LypyZHUbr9dgVVkowzLG8mL15csPu9stRhARftzvVUJ5ds7mWySS&#10;JayxPZjXQEex17yCMe8CqbzpMRvqwQX/q+IVE70DSbxed4YdYY7JHO031HAbM/3iVbp2P/TiYnuW&#10;bMmQRuxPH1cOdMRaEU3C7LZO4BkaaRGjASh5fpkWN//wn/K/teLwswvmk9PvaRbqNKLBlR0rNlhn&#10;xuZK6/Zg5HwUsbTWTfOWcra8acJEY3EamJyVEmz7O8uk8iDNE5N59smnnNvtUJTAg1QXta/alsGN&#10;hepvrZ7kyUpuXv3HX/4/RvQ9lqWSHR5i0u1dKyuhrK4gHseWnfibPIssi53LzaG2AG2JOeiuF6SN&#10;hqt7xI9xrRZfzFwMo/CHTZfVzfWeGodEMmvJGJwmYoENaSsqVNvV02pp9tfM6BTL5G4DY3xWIbu0&#10;N3/ROzSLVq/YI8cjevgG/MFijZ1kzLW7GqVVOEe0Xn6wQqB9Upn6JDkuHv7LG3O6Q0mOY6tGhkdu&#10;fIZ0vs2cJzFZk5Bb0bG4rmd2xb3hio9v0a9F7xKl6MSBTdpIk5zifxeNNRbWtJpRvfxDHMiGH9J2&#10;Jiw6eepOlcRcvbiLyCFLPwW0LNYaVoqUVTQ6Ell6XRJbywkVl/yo5SYpYS0ta0SiLRXZbDSUXkH4&#10;pQMj6U11pEmj+b05+RkKjaOP6yUgPByTozc318yDbBlrKaCFM5OK3qyk/HcoxVJSq1VrmlXRXSp1&#10;PUiiPeCeCwiMuC1KYhGZhTlIbckZtuWFyBMu9ZpBcWc55K5QiXw7PLuotTH3+D1pt84ENLt6vG9j&#10;wmIUu6G1cM5xcWEOJ4+jm0wWC+OfHx4KJo0qdEFAXa5oSmuiFt5Xl2lqjH0o5XBoCn5XPsSKo2LE&#10;gEs0TTIVD9SHVINOwZlutwljaTScCXIZTH/SHV3dXH97/+knF7sbD9uQbXfl3vJBHMjY0kUqkzcX&#10;aZZGYFY1fnvcosenw7tvP/JznLLzqwgYX2ECRWnunSgpRlX8yCGNzKcJUrtvNQmLYjfipdM+MzNa&#10;vxioF22VJoCfw5nZyPnuykueizB2SFdlJukYW9IekwMPRvlmULk2U8GUNyPj3AyMznbokAflNTFZ&#10;CN/ory5Xrzs9uQCJQ5zbcKHDXM0iv9FHCwp0+03INr/XPdMykhIvTjXKkws/FkxiLf2pK1Aczm0+&#10;hbKLc7IoizFFGotJAZjhzhiaVHnBDsedKEiRmywbnWX/7t++vOxhgzwYOTsDaighR1gct5fVenqm&#10;PRBXqFJovDwvHuLOoixQYJ7M6cm8OmzNaxlFFdXVOtvp9uWJfA71nH7VJrCLrBmRpYwFjdmXyKIa&#10;YBIa4tMiYt0u/JmoO5650yZRfvX4ZU9bnrubOxEUVcojgKsrWIOFJWzB1KRqK9dR/eI0XuBC8b/O&#10;ewDs+MVhJutbY9gwBm28HRlrTUgf8in8b/s1an1QEpVo2mvjMerE1JUyI1Zs6lRXYohycd0SPJjz&#10;VtBME8/TbzZEgw66FLpNnm+KRbC3oHlSNpGmsKJMO43HES+R5oO6fXL56RYvn1vk7E/WMwfXmTUE&#10;p3A4dqx42OsSUuL54XC83PBETxRfkfIwLWeddH4yPyjkS+UFDVMznDzQJIO7eyRehlFTnJ1GbBL/&#10;tZKS89121cub+uLTl6Gb8lEd8ejMvGc4U0BOw/mr9eGBfnyPljXXRE+9He1sDpJpRgpBwSkVbkUz&#10;2W93lgZ8+sCbqlCIO+WZnBjUUU26t2TDHPwsnBJW+BIDrQXILOhJmDJmt1+zmszbwp6ZJ6o6cOt4&#10;hcTJXDUdCeJLu9s1TNp6p18WhVvusvre7PNsNivREd0IkNq21E618MKjpxIZGZNh4lvWa4BFRIja&#10;wo6NJJabv9FuGsVX4LLtO7xHkJtMa30Ck3cjAzEoFze3f/Tuuz++vL41WCSDnRKJEhl9MmbQSAjl&#10;FKGo5XrDGhSaXJSWRuHyN7/9zYf3dxC0ebZWwNbW3nGFV/1soYKMkCGc4dndUv2o3PYcwgK1e4Nv&#10;blLrKUBpmdFO/qrbZHOQBXN6fXWnkiAJkVtf+a0rm4pvlowMp+uTHjHaJGr2q0qpn5vzqu0aSGo/&#10;qNduXpA+H9YFWfR/1VnNXxTxQqnwZTe9w3a18rdyUhazsSyo2feqIhWG5m0gX38Za83IvKa4U6dn&#10;kjlmlKICkh/ar2Nu1AN5IBpih9METJpTeNcOdvOS0iNQ7eZNtICq/imrX/38z8P9Jmw46Uu2j6EI&#10;Nb1ZSaDiSaARXVEsXhTVjvOl0oqV3arLtfVZxkZN7E/eyRyDt3hTiEoKq0IFFN/s75Ym9efBeYuH&#10;a5SVZIlqL/C365G31OW3xrIhPpvEwDgksN7639LEejR+BDrGYpMOWkDPsdCqf4ds7omis8IOFrA2&#10;7mSIhij1ILjaM0RCNKnt5pwh7+WRq1Wl2oko1/oNZ8yXxvrkiFUumTkYNeC6u/fRyFyZzRnEaUg9&#10;Vwi3fO8xfvXy3HNQ6v5Qp4RB/YNYJNNKxu2x5QHg6M4OjyZEVacfi+clh9ALVeSK5VV0asDZ635/&#10;UoOBJ7LALcdy1AvRi7H0em+2iiOQywkcprwMplW7dK5nC8mk6FFBI7WFi/G55bSVZkV7YZMg+L8S&#10;ZnidQr9Wp7R1d6NHJZsgNPkfmgVV/Ymzqaei7W2AiuuwBeIhbz/bILdjcbk0aQN4+3DMYtqzXCBZ&#10;ExzWMHzu5OTgq8bk5d2mkjNWtdh5qTCAZqJYBbeG3EvR5Khj4ja0NdlxqAMl3DXnpYhkvZxOZMoP&#10;DtYa6h83g/wBukzYdorLil4h/oxsmb8WUOtp0jVq5SiWnnFRjqygiot5xXj0uFYWmdtasFbh1Yez&#10;J5vCOI0oVK7cwGp5ND4uBdbo8vrum/uPP6EDrknJ+fRjayPi33weVWSyNZRovtvsDNcnEn1pe6IL&#10;rprmjvfvbgh/cTzMYGgZi3C2+i6OO2U43t+CtBYNrLQaYUh+NOd+ws04hpg/JoWnDLXpEmuaCl6R&#10;UVVfhEX5o5BGYLQ5S8YdS5X/MeYpF9TZd0YLwMyX8yUbQ9opAjP5Hf6oEfWRBRImOO0cTV1+Xp7c&#10;dEQa2XadXNJxZ5uVJR6Q9m0lnWMF0ECiKqwqrYmWVMiZWUt/RUjMVfmh5rIpywx4mMJYAH/MXxwz&#10;55RlGPz2cpKrg3TNFZyCQI5LBiUVlPpji/7653/JJao/1zhoqOfImT4yKgJV5BJ0CKCjUBbl5ow+&#10;9OSme0Ayp2ZLhzF5WrJTxGQ5HndMnJo84L/t89yupbuNoAg9PPWsKXWCFisaM+OSiON8J/9JD0EC&#10;DMAwrTHNO29G/YX3jg9HTC7iQxO9z5/3d7fESMkoJcisaOKbMmATh+tMkERorp0/Qnaq6W6jtzAN&#10;iPi9c69gl2fMwwPASmfKQjm+rziq6+hbQdHLaPQwc4DIGe654sMM1+slGl+0BxTyN2pn/CxBylvb&#10;AHfD85HiOHSTRl/EwqA4Ugl3n+I1t7HVVGyrzs7Dj1GFaXKspcfALzHnNsnbDim/HaeHExeqzY5u&#10;7wFeXqGX2g6KPEqQRAs1Wux1r6u6XEEPcDZKzuwYrufqBBKTn1FVYy7c5WfYD9pxFx7Jp7AjSDVc&#10;LhkQtIWMirJSRAMZY96mCuOl60i2V3EbavGvpKJIQ4UiM+uWiOn2Ym0t26JgYFyUQcZaj2nnFNfk&#10;BgrC6xn0q+rY2TRnaflYNiW0oCByHfPrSKrjnCLdNpslb9Y3V1emNhXt55EtIHAHO18sNPvDUJ4K&#10;hkoWiiQ8lIMMLnZ5bYuYR8kat581p9zdPeKIbbWjcI6qUgEMLlk0bI6bsS5m1mYfhlJNXykaOEx3&#10;x5/aipjjlsjWogaH3AcM+s39d5u7D5ubW312uVatkf1djEW9qQ6FuvzC6trarKyvPYFn7/IgGM4B&#10;Nukud83X3//hw6f3I84TR0iD950pMC5w12auhHX6snRGh/oizSjBVEev5VHNxBYrKBv2QHYaJjtD&#10;3WaU19wsAZqmzZzlaiE6oNf2RRq/0etC88lm6fcGP1q3h13+HYiYzlAda5YGdKcdRTJTu5DUpOgz&#10;F6Nyc/EmrCF/M9pFVRavPLnB+gA9aH4mf3KOG8m4a+KbYWjejFfJInyENMjFj1jMkjPt9+IP6Cab&#10;9vEJFo9P9aCm9i5vjojibGJP9WreLcJqcbNKJh4HSyT+q7/+czeayyOvoDOYKvMlwlYhCCWj9dGq&#10;w7ZP1qSKn2cQIouJkkujv6G7aNzkNI/Sgy2LbM+EThGWyAc+OmkKIBuXU/KSnoHDduHuJAwp+BZb&#10;l9bCSxfESxUU4T5klNh/bYBDO//aqqjXx8PePRirBpsR6IhWnJBI2QVLmpZrk/UbZaYyXE6f7xYM&#10;kpvZQkEjrkOdVxM5NnRSFK8yz8xgXyduzyAzA0ZoBD5uPLuJtIqlN7+tRYE910uXVqfrjSfUgPGY&#10;ltl12qvuJ+qkUhjVEIaAs2OTAO57gIPGUJm1Zqqx5O+sXUZ3KnlgSOSgohamq7yv+OhF163WiBCM&#10;gpNzEiYYB0rBr2tpxUzarylO9OLsan1tZkpuoglBWS5ZGOybJ3Ir+nlO2drBzCZerc3vJdA6SYH8&#10;0TaUgEWmrApOCO8oNCdC8qihOc8V1F9Rbm7ALEY7YYnc2EbJgHN+hIo+V2FazPo3mKXXM7+W3rrw&#10;G5gqmpbLAY4+87PzBe+nEvJgj/z6QB5PTt4sJ8TBEVkdi8AqMjlvWsdqZ6TrTYzm4ctpMLOWkI+c&#10;1IBcN1np2iQyervqnFv4MseGMTNMWsWT3SpDgZNiXZrKqKhAmK84e+p4dVldnUiNo6PKnvZ+56+b&#10;q+v3htm313R5dGeNGXOR4itiFpw8g0puX6/NfhWYITYRb+mFdOIMoPB1Lfe/fP4NFSbvvnmf5RhY&#10;PGqIjxoAmNDvm0+heKSAVTvNdOC1k2mkRPNXEbaJ2vBc2rMBVUEfv+HKvznyo9PTU9m80t+DxwGP&#10;QQQCt3HCxKYu5Ji00UlqyLHHVmjllqV8c5bT3OT7DOzJomR4Rj3nNwRxNbmlWrRTs0J9xJZCGZ4e&#10;dDwATfNw1z2Xrn95kjW24n9Lzz39DNDPW/+SZZA9GSOeYvCRg3JnIl8E2d4nBJWl6ZmFmDi1gBr9&#10;6iriQq5iCst4l6LA4YH+49/9a98ed0fdMI+nyW4TEY0VtQmhbZzVDuUfVT0csydxExgYQUcLhMwk&#10;tzLXzpDrK7BG8aHjVnQsJ83Git+QbZnMPoLifOKw+kOtimyEGaJAX3gaqdJ3QcOoxYpxdfyPxy9f&#10;9bHTHaU4GptPZ+sCGVZ0PqxJhuUPPRTSuMAwOJvt/QpEM6RO8puZZuWRlTINUkJ1Rx7EH6CWn+z7&#10;EQWVQOUNyAYMepKNsEe8SQh9hYEpeKkPbooqMTThw8ftViqj7ZnCD30Q7+ntOcSYqQCCsixoua1E&#10;AS1jQQ2SSyRihb2UO7kprWQR/bpb0zVhPLmhXvKy01Eg2VIfPAsnBcLtIC8UISyLSpn6Bscwe6+T&#10;RIQaPGBbU4vBUzj8YY+TyM4Ep5xYeeST1J0YXaiBMS0E0fK1VtTt4CsDEKoVgICSNklyTL0JWBWV&#10;yBXgLfwkNzarTmyc+IwNyUXo2cyp/i3vrm/mZSfw+Er2u15U3uAUt41J56aUxDr0oMUp0oEFiT2H&#10;TlWeVhDRSfTZ71Ct4XWJEz0dsYEJOu0XOVDWOGJJs+HxJr1zRsVJq63t2f3w8NITZ67YXrPsTrCu&#10;Tmbrvyjn5mhSn8kOHcqMlk9ZG6M7JFGb0VvVymxY3gBsJY26FuqaHAKaVpHztP/yePwKe7PZ7u7X&#10;17frDX07tFVTiF/1dyolXJurWqcYN4swbshP4WmF8RFNub9Wwhtvbe7NHDrsHx8ePn/7/TdDWSQ8&#10;E0kdfev30rCp4pn9AO/gRFMfvVEeVDunjyUYZWJ34puB7LGL6qjs8kD0WnVgraNlBvYVsksLq6nG&#10;BihypbYGe/Sfg6ZNwPyjGo10yk1J02Y4RLYrWYriscXqwhSTyBVADMPMLV2FnIPAYsmOY2BC927R&#10;8JC2ReDfs1twDGkwE5odYLKjyoqx9sWKukxro3RyKlXTuz7wPADfNod4pm/W1MdjdLDTzqzi7To3&#10;0rGQGusOk1HYOknXu69Wv/6bvxCalWHqB4YBdb8Z2WMa17aJK8OZbEmqQAwpVz3gw6ooMyPgV8sL&#10;CJMudrdG/j0HXSWoLXQaUJyk7MsyDQXqIrlVNf6opxx11yLDExD2hSKHQ/yp3NlSHnohfQQiuyqS&#10;KAble5ccJm7cxjUuFu551EistsH+ZRyN4OFLzLcXHNbROdCQ5q6ZsOTOmz67EY32da8Zr1KTrs8Y&#10;2LqOodvdeBZFL6rFMWTPr3kvjqWnkfFIURklz+r7AfsjCdvjTEp7Cr5JkATwYjFS8bo+IQ8xPDAd&#10;DoHtGY93AduEkFFKYfUNqcwCdqIzNLOjYSjBYc8GaGMSv2kyqb14IdkJAdLiWehklMesJRFi1spx&#10;cT/ldJQoB0TTtKNMKktewtM+tZQl4VS4FScs4liaPjsKKUSD7lqmUu1VySXGLNwiE5fJccKrUHXK&#10;1XYLyWxh/wLQZOUzzSUyy9fYJGcAYx2NSSsa2lbYHskrJ2C4L3tbZlTQfso+Bg2Z3kNb4kqf2rYL&#10;faItjK2w7WLBiSZ0zpkOxepPGAyk9ZlVRbb7rUhAZefCa0S979jyDO0wk2Y8RxKNQh91E/iLUdSv&#10;1y2UepoOIjzuHCnfMDIJKscc9aKQAaqYnCkILK/AvJOGKmA0DHek/uN0ejg8/PD18+8ffnigNcPN&#10;u28orKPJo0U02Qmx1TjocYdyGkakx1dLRWrh1DjKZ/MwQZrwm9rQxL58O6T9dHgkwElXKGzl/fv3&#10;+Ro58aqdIJptITLQAebqYXX4hhGqECrzNL2rJxjdH59rpiH1pzIPwI3REpSJjUvdKNmnANkosIit&#10;hY3JwIhwokbTooMzAvmJ/6jVXPUwfotbNDHHqAEloob4Wp6CIumIsWlZjz5WTXHCnUou7rQYvyFy&#10;lQ61lvMzWlC8XnPZyRb0hJLx+FRrYug5T4iLWcidSKVuvL5LheE3/K4wa3m1K1Wz20LPJ+ZjQ6u0&#10;wfNHs50ZQx28xVmcY14k8v7x538SLFgjesGzAh95w8Ja851zCYtpZyWzwYa1XQUBZwpCviU6iPvl&#10;uYiQ+njybOwGh93h2a6///FReTJpeIEwmTbiRMdJ219XA5ms/4GmKFtoKorllDmCumRuQj9zOjIL&#10;2KlIfNfsiuxPFD9pnDXwSl84tIUuBRLBNeOSULGWFYFej7r2yhSQOGUq6DB49X827ZmQp+cBcqC0&#10;+7TyumX5h7g0RLUkXhg0NzRUgatzo9sGUMhdUrXF7gRFWqgmSRD1FlDKPisyYzqEl2jvDjKyJtF+&#10;p+EqjbTFnH5i+YN/xvOTrWPxtvre5truT4ZIVw8ew5F0IMfIteF1UZcCzJbSbKuWJyy1lGRebjhg&#10;YDmJ1pCJ+azmtNVd3JOMColOJHX2LtQzR0pf87BQZ4pnvhq1i+zgrA5C754f9oklF+TSrtztqup3&#10;o83uCG0WL+FhYCXrFehiOIkuuh9TNEN/y7lPSkKKxhxU98Awr2bzKxNmrBe7NOku9eqmyk/PuJPv&#10;NFtHbrkLl3hCJtXQ7K8c5WRjd71q5Z5eeMxCcVqVnSgAlJ3Z0GU1w5FdxuEfGlv+GiJZMGM+ViGQ&#10;0sCS7xQbL1plV2vIocodmkcYpUr1fSb7vnG243QEJpzzzEqb6qRef+ZQos9fvnw9vyAt6+ZibRsS&#10;Ku6oeJFQ5ET0OQ9yadXa1rcjSDCziPGiOGcPzHQKKYEYOoXFaUsGUq8Jz03Se33+4Yffv/90V5FN&#10;rkWsy2heleLi5rrZ+9UmOnFU+E+KZAIwhjWNNAzP9HjOm11g8nw7LyT3PG3Z/pms8bjFxqs4pxv7&#10;SE83iUpv9iLmakZnPNLR1KQvJ3vZqpNAm2VskH69L5RTNIa2H950zpAQDSzXo4G5yrojuYqR+34p&#10;/e4BEFywJmOp9bgs0Y8OhXgiLlqhYl4XOm/xVFIlWai2FRO1nDSJcBX+jAYMSAULxjg4/GnP1d5V&#10;C2ufzc9v+wGLf/W3/8atM4+V6mqxm9AeWkPsZLAhnfQSdUsJy2622uK7nS42pwmJytsDHM7+uCM4&#10;oE9qxXXEq9ZKHZEb6wPVr0i1LEiVTk2z6+4D+0A8Ji75FW5D5053HMqFcyJsal7bFfM7I+SnXqG/&#10;GSTX4on2zEZZjbE7QeXPG5uVKLHyPOgaMHFGNGLjETqytErH4c5MFukznUGl70HQfWYgmLY7/9qt&#10;Ur6z8OTNitbNpxOEJqwd/sAfKgTn3V1RzYAQmxGEgoNgFb6RwWXg17VzdtVAxlfohWt0YVqRH4Hs&#10;OdopFJPPDqwCoW0zbHJpRPCnsz2BDI252d3ugXKNmDDyiySgXldkpM5aaKytrSVfBlMEQsHuTpgk&#10;7V4trg6mbY47ZaymhIIXnWgcvmruqMAiz+0a3USmkOkPBnxLRIaSovqejLqypzuASERouWc4gMfl&#10;Mxwnt4Mgn0mOFwzMGE2XUCWhtoN9EJsjVlSysuP24oVEXWJ0b+y4G2NqvtLugnxm/WVe08LKvUxO&#10;oIFzYZjD2hC5zO0DTwCxJiv8S831LQ+3utC8mQRslpuP1r5T4rmQGIX9zHQH28cy809x4AFk2QTU&#10;a7FXY14LJJsAhOxNgw8Kltjb5tbfM3VcmTJKYSBca2P/EImn06N9USzcPx0f96eHr//H//q/H/bP&#10;qx1VjR0y0loFWFyzN4Vp1ATxtlVNKESmrrBScTj4kBizIFTaa3zkVD8tOy+uACK7HVXo/PD1lTTn&#10;xz/wWPefPgxXVFWaZXpaF8ub8kImjLqcdYmkuS2KwujTM93W57fFigErmtV/yq5ko9WtE/ObIPfY&#10;kzDYuPc+qKngqbxshKBAIRsFnVyJcnqcliB1CUXp9MsdtqejClJifsv+OtFNZ57kmO1JE8Qpx2F2&#10;brnoI0dX+S6DasrcFj9RWRmGdIyX+3GukqNmRD7rqjPRkxR5sTLah3yTEVacBa2NmrqamUo55xBn&#10;OFVlMVxduvilimiyLhTIpsoQKddXqeYcBHc9WstU11//7b/r2WZiSyqYeXO2FnvZNuqsktp6dUKB&#10;nrFfETy5ilwbPaA41LFcdWs1A+TAPKc2hTWobodzMZ3riXJHeRhFV/cLCtzmyzHkuGD6LPo1xc/d&#10;HghxLMWUkOj3DBPKb3I8qlqkEr2jE1Osxjmos6eDlIYorZ1vVmNhmHqapLZFXZ3kZIiEfKk8gjpJ&#10;hSY78bxIDlLONGb2avToxMWbtaDKCUPquVUOqoIMsSUj40Ikc010XktOqyBi6VQjTwMLCWkHsHT2&#10;FsAZbadWS0GUiZeLUOskoWlH8XhPHY/T3soJ55/5JNwdCVDN48hde91CPM0kgDxwo0Db66e9xK1L&#10;sTIC4b/D27QD+FsLQulX1Y4d1j1FiSHB+MkThm48CBUyiirCajZHP6ex1sGLTEURFU9eC6a1lxUP&#10;F0OJTxWEK7LTeg894tA1UvLJ2vI3BVAdde5pYCj/qsQwFs7olrZBCtGgsbE73ipl3Lip1e/L7ueG&#10;E+0v9cm+Bm3sNVSbLvTacMco9GCUeYA1wxXBTbVp6TreSLwUWh8KOLIkIip9YQMUvbmlx1waTSQ+&#10;oxb3GYlzUjSVZuuO6nMnjU+SvfScYY41wf7TnJ4f9o//9H/+8//6//3fGKt11JwvEusq0OhokKKT&#10;Q85M4CmFwKxqLQocqpWd7A54HPK60G7qTTmeBLOANVcnSuYhuPYkfNk/Pr77+F49O2RAYeR4aq5N&#10;bayFckrOyP74DS6yq+2yFeFwGpY5G2ub76e7FMcyf9T940m0cm2yUcFZ8dng8RNJ1xQhSZkEy/RK&#10;w1ljqgcfjgMyGixJXgxRxqaSQ7fBkner/p2AmJfTi9Eh9+p9WhyQjYnj6t/xLdo4P/ogaUy+j5H3&#10;Iap3k6svk8ONmVcgmzRedNMfQdGVveGSnFYlgQ/o8zrdEQXposUBioFNhrxmDzrXZBAlMEyW+Szs&#10;P/7Nn4/5GchVyEWhxRvwoVy3+ox6otmRwyFnsqwazqMujcGpNYHKM9dS8gjUMwkW9tBTdQlUIalX&#10;o7FAPBCV2DJa3jiGKn/HqQiP65rnzxmX1wGyFR2Ie8+FJMlzfdSweSe2lstTV/V32K+pJqppnAbj&#10;AQJ4F8Igmq2XHFxOX3ug1msDJbgasH6vcRaR5mJWaE0dM5trXFeMILZBhv2ZZNxR9ErZrEeOqnMY&#10;EvXZqv2d/vtuEPVC+Usa2hRYnqYGLOTKBYYc9x+TkHX+zUDylKML6jBORyP/OQJuF0mOOZQP8SIB&#10;0lMkvI2r4ngsZKNviwUJvL735DLvqDFRRh0zFRWxYbYVy79Qie+fntZ0JSofxa3itlCMqLGYohQ+&#10;3Fp4MhFf0UvAvaCpuHk+NjMQ2ZArKyHDAa0X++Mj2nKzpRjFjult+7HhROO5Kst0jhkr66ndVvJG&#10;dOLsScrxVJrxM/gPggKnQIExOyWBmf1ddUl5LKZ/zDZqksuPlI3JxZoehlNLKo6QQz3WhcJv2m7k&#10;7dyElEX7dIrs4hQVGRPqfEg9dz101UAch3aWmBInoNTUj9vjc+Nt5HTqE2W3Kr0JF+hk5KTxRw2r&#10;jlYIgoCiO4wQD4U9w/lYVCdPgi7nGew836xMKaFneFBTgzNhld3j4eHr/vzs+rS/+t//l3/CcFzv&#10;bq5o/0daMzMP1s5fKEwpzIUBFwDaU587TqpYbtgSwNF0DEptW+u9pYsz3ISsdju1N64eY7cJqcej&#10;OZTX4/2n9+bkuSmUXM2hXfm0ny2jE2c6DkTloFpbJ6niNRrOQnSNF8w2xh9wW2FZajaFzMiMDzno&#10;tPyYnjRU6rLYsis4Cr+GrImQz6574hEM2q00YfkNC0fTLUcrq0ijAaZ8J1/Ju0TA9K4DYSgMzMYn&#10;dpoqYLkYjza9lnlxQTrqqjiE43So4wq4tyPMJvtxgulajjkSwyQYvjJnj2ojemLrYzuSFtMoXONx&#10;zM+Mv8oOqrp7Ck8fyBwjUaUj+7a3HhM7Fk9iLCur7vyPf/vvNORD0/dNYZFH9E7AShVTQKIq4TC+&#10;jfWEAAJwXAFEFZpJH7j+JKqRIhDyGVloEXFBCKZ/TUlSEVy1hdrMec+VmJVWPxqRKjuLS4iobDjh&#10;QQjCH+xNHN+sCBvM8+DyYJzaCt4D9WrX8jaXCI6GwfgtVgRFOa13p53nVGMrLDaREmEtuXoZMl8a&#10;NKvzZKBJMp6ThAkV+tQjPKGepC1N8Z9jYno4pvhx/pF4iimzyI3um2hHvXDlw81l+VsQaVRw0CHW&#10;ChMbQBEEtssmnix81/bwc3ZQmGBcKadOuxTzDtoG/5I+RFrt0RwaDbenU6CTrUoqFSzNlumUCfXk&#10;BeWoACOOH1ojZo8W5Vo7Wz3EoWHRak1rFNf+EJh5ou2gg2voeFcz9DknDNITl9O2X077A9PpeRXI&#10;cQlNPjztFG38UCMs5uSSBvL2KKVRK5Cz8785ltyMcPJ3hMyySQvc00hoCa2OyRK0R4cXmVWJM1HI&#10;2rkp5eEwqkYNGXeGNDnWhvqbngZViJhlEBgXjppwgMXbSh2mV/SwoYrCvdB6uEswk3xsuvV164UG&#10;s0kGR0BgSt2SlkYOZg3Fp+/csfzADTAVqjqHqsMjd2gfEZ+uf8yQqVw+37dmAXFyBlFs7ALpKC/H&#10;oXSnh4fj58Pqdbe9+2Z7//7L778cfvh6tSEgJJ5D7U7XitGT7ghbUge7zHrips6tMjkGIkfWOc5f&#10;XViNOp0ZNzqeSGe4JF24zGC7g+hHsV/M3n54+OH+PawUMRfYOb3tCXAL+bJ8LVa7X1wI95DpNqVE&#10;IDyoy2GqgkfX+9vQjGW4ONL02BLxdqcveM/JTCu5YXoEkA2/vlFhobeWYxGVvM4xaYVpmwAnLPDv&#10;S+nEYEiyFOYbG6KNG/syLrAiOWGw/I+42Taq4NuNXaRpCIYJamWHUInIHQSXemcu3hMbMkloqCvI&#10;5ORMOGCnJrjUJvD1lKTQuSP31O+YEOmBMc7WTod1Ay0BWb+aWvVqIX6xjoWJjg2v4t+E8cpujwzr&#10;EcurTjsWwHApQez1k1C3+nZQQEElIh0CXVarVn1BpCmKnnbmvo0aKligpQsGCQ14zIbMQPWpZ1fm&#10;MTFkYaBxi5puN6OekBEd7CPNqnQ7ZWbc5prQWkg4sI0vwn7wro2R2hJOYEI6NEghXP1sPooFNtCq&#10;TLaTTaSKWBydbr6bRbfH44P5uKiGgUQabC88gRwHP8LjMnc/DWDenXRNzQ3b+jJvcSMuqfS7CQZV&#10;Q6ro1TceJeE+iPGTgELpFxGAvvO4zhSNuq3p8lLNazy+RxcYpjjIVO+VShoC1nBiOvRhsz2VCFe2&#10;MukRVDmo6Cl+0742jRPXkzy9OL+53tCElPRd+0w0z21mp2G6Gt/c3tn7kWw0lO3bpoOk4hVAFo9N&#10;VuioVsuh3/6q4LQDygZ1bXzg6bh/PjzaTtjjQ8j+LiVp6NESnLQTZvumWLSzRjuUiqaxRR1tPCv+&#10;tpvnHN+qS2YvJbmG0iW6uGx+Ve6Lu7EibCP19VPIJ+9ogg2HbNy+GyQY2DDHSvlKrn3wxaDHXvQB&#10;PVjD4IpBl3aLCp4Nl3NSUKQ2/TbkfqLXPAFw+pFY8DRq7ukV2+mC4Gl5oerGWWSD2E97HAqs7Ing&#10;xOP+9ciIbrbX91e7GxDaZrP73W9/+/DD7yn+I7I4+nnOzChqPwIb52BNaFV+IjWf+q0fsFue550E&#10;pOwxEKBk69WWFlKXu+vZCDENNU6sRlK4/nK6uSPPe5B66DDKK7Muv83WEcQcHrOJlmqFcItJTN62&#10;09fWdja88qQFq7YKLvL4Vp5SA5/DqwIvDjSKVjvhIr4FF31gufvF9LVx2kB8wH4nOQqDESe9LT28&#10;UHRu82B3T5tQjjBlq8p8idjKyGmrulR1Zz12JkSZkkucea8P74hs+Zwti1t9OmDmfXFxOz3rnsqp&#10;h7ZGD2dnsvrm6Uxn1myAGNpNp5LxEWMxyzlMcaW8evIUsj2qejIdlrSZJqAStFcae/xbD0jU6Q60&#10;Oobsc4A/O+2qyPsXo5NdsfrM58sWDQun943z2ElHVzqLsiZ10cvv7klmrXzMZnWgYA25OjJhrEhe&#10;FwyDoMbM9wX81t+mhFrNRLSMWzkRqMGkXBjwZjyJHib0aT2XJ6fyKPjmU3aH8JoyWzqLKL7eDPqe&#10;5JkMHUnBSJ5BNhJuhLvQC6Eu9vRaPzw9fP5CBgn5LrNdkpbIqGbZbJAYqXGKBRX1/M2r8AfGXQGX&#10;op9SyrWsepHRlDVVvxBTs5S98RFsfJtaCdeUR9MMBjukrvXeSoCTyHS74ft3KnrqhDuRvEjeC4V7&#10;B4LJzY211A7XukqJm1Lw24p6oywC4+IcKoYFlK5DhWikImajZBpLXNASEdBXQS/WnwIyFgmfg0yE&#10;EUh3OU7Dencts1SnEz6kdUe00H0FqUPM9ppNLWrHbHGqvqxXqL7FW+ivRoI/hnK9Q5q+lS9kncZq&#10;I2Z4dcAKEHIF7MpUtFFoPxvev+lLscOkKrDU0EeFYNpgOM8OrHzUuno8bbewbVs74ZJKBFQy+5YE&#10;CuemvAwvK+wVDuWDd5KK+4p1p8JOd9DPsyzWEqL4LPgAniNpE5kpi8ndJ6BPf0o3pahNcbLLDd8S&#10;lmJOqo7BW6R115fn10daRV98+uZnnF7H2JAs1vPd+w985vM//fPz8UDnrs1GH8js+AqICkjJKXPp&#10;+GuB6OTvOUsVYcU95YprCJxvxQTLfnN3ff+eQxDp1VWfJcYmTHE6GWFSRdXf/fs7CCRk/nHfMVqD&#10;RM2piT4HBkmdwXzig1pmIjdNJKNYZARtB9up0RbHvTowXV4v5YcpcOS7tm5LQQUpFICIhjk3oS1d&#10;zLOfikENxp3IaRapjTwKcFCrquI0nr9kYJajnTJxpsWXLVVSHZa7r9T5aXcaG6FghN8ztD2WbxRs&#10;Lo+z2ZdVGka5Is8MGBgA7rwW9mBaoJImBVU6Ji9NeU95juvrbXVSrZGSWXjZcz4mjl6tH5TntJbL&#10;HYR3Nd3nlQ+NWVVTLa1QAtut9+p//tt/7edDpKH13PU342YTT+caxT+YR9+pbP4E4OnJltUWUJk7&#10;xOEu7Pfd9bU7yRIPrVTrkfcXvVYbhvExZk7D6znSkxzA59Dp+J41t+YVHJFAro6bz+PySJi5itUB&#10;SfqYRNx5LiX2ME2lWOAlxLF0BouJPXYgsI/CtBiRKUZrbtZk1h6icTTSqliJQhtAutd9gOi5CUu8&#10;2i4J16ZA8yQ9aS3ngnIDeoUqpkq73WsjqKEs4wSDYXledUtHg3gsybJoyeikXXc6kL1IXcry4SQG&#10;UG92bBTqGBx3xppgqJJE3xRDw7xRFmPs+F2laJ3u/sSOKUhj0mrfdvdzTT1FdMFRibTC2up609MY&#10;AmHQseTBNJ/T4owO56zn0KxahHeZm47aw/SoJRZX8KfZMzc0CUX/36i6+esp3rOx1VThB6rDFuWi&#10;/5Emo3pm8ovSKS60S6GZN3Sx7Loarvu8xuI7gVo1633H6Ut1VKpkrFVfeHTZRLmUqKCweagKpLai&#10;yICxgUGXLmXF9UjZ6XC6ppE4xYO5jQ6pKvYpXa2hXtpN2mSI54HIah1vZI4pJB7LhDeQzcvAB4LK&#10;MSuXaQL1EDhDJvqKtbWZ/uluy4/Y8ycOFBqiznDyxfnu3f33u+v3t+8/MXsuZdQqh9lhoB9++MPn&#10;3/2WSbu5v3fNhDtOc/p2epEtz9u3fL7IFJCEuRZLq8jaazN9dIm///gNnSwNpdLLUrKDgEfH5IXZ&#10;9L/YfYjfcc9I7j++kzHuNEsnJyM+2O5IIM1jUUxaUaAsEFMxZHPTYymAlGtZzpPysDgBJo8ICgvS&#10;ZffDJMsJ26qcPHi91nS96jHCK1g9hyh7fLPt1JC22Uzq3/rcqaqmB8H4HXFxeUgZ2TFAaY+W/S1m&#10;nEBng3Eypo6z686zGCwT76uyFOXRlqVWGrwUy44vkQJ1gVj1NrsaCtthRl3zoG4vfBKmNKSlQbGa&#10;3VdSIOxCCFC7GWpOQl7j2afwop6GgsmByg2eEIgSoeplJ//dX/+pNrooiqAxq9fZU+lJmWtPKYAD&#10;sDbVNMRcKvvW8GQAbfFv5JUQlW5pTMjR4KR9mBf1pVJ+U8BW6taHBO1GcfXUtOT/2kDKeckPMJzC&#10;BTagX5olV9CbC2LuhnPuY+tXaCYC44xMHnlstoRgBbAkChZvrHUaLWNRE2evDLKMDZddRbSmHR7O&#10;rPBqJqqMqEkGVa+XNWBg4exie3F5T++cDiwyJAo6i1hmCvYS41L0xg9yMn507NX/BZZdCOiBaGWO&#10;FJRVKrPN4xCVgVyZnA11p0qwo2AkvbiFLW1YEBIOwIPj8I3z1z9xg7boKGd4EpeCo1owD0o0L0JS&#10;WcPjeRBj+hV3O7yW4a9Qz7lLlxcgxDou1vZDZWe8jG2AGgZCY7PsF2XzVN0k1h6CfCkEUcA41YdF&#10;g7lBzUNhr4ln5GVJ7qGw17stnoV5sSzTenfFWQ6k9neGkivouQh6UZIqDLj8BEOBTPfumjB4NoOP&#10;dCSc7r8JwBn0OchFacp4j7Dri0gb1T7WUP+4Ds4LibnjdviPULlM+ggkHspN5K6WNHD5LAqQ8SJJ&#10;62W7vd9eX9s0s95Qo9kDiQZ0uklYLdSsFBU90rc0nRXQjWYsvm3RnwJf2vtlKRAW3OsHl0NcEYlQ&#10;rqC+B9MbiiD41HHqtqZ/4YjWsk/Od9989y/vPnxzyYxeX13f3aAaPAvndERoeODLLbXZV7//ze9+&#10;+M1vLKvYbairaOf3jOGVBU7WUWK8bimbaYvsS4a8hRCXHEK1odTmcPy6f/yDrPblDvVp1wATo7XI&#10;IVb5MTuRnJ3/8OXz3ad79aAADlSl5uyeGhR3NynVV2BSBb7NN/G3VlkBqOgyXkf2GC8/CMxAyWu2&#10;AMztpchq8bW1cbu2kBjCRo3p/3PDlzXv67Mx+ZTZGe5Bd4ZmSrZndMIYNKVpvjg8whjE4YbahMPY&#10;O6yM3JJ5sajf5eC1fAv99g5qM39A90VOeSnl0+lQ23nqps1jBqb4TG88mqu1KpF3yTnIGZpRSgsz&#10;CXUnNT+BBVEgpStmY4yfvOTm5lEsLk5BjCHf206Zjag1r05dxS/+dbY9hK+OMaOr+mrHLprMwJME&#10;aRDTVfKsG66v9Uxpc9Dm1/1xSaIwbtP5jlrYLMJU5dVcyDYbEr0TJxQjGc5d1ia3fyLh3rIay4xp&#10;J6CqNpg+GpKaJ07B3VB4Vnu4WnFYTEmrVFrzNPaQS43dceHHVxwkLsrWwiGLbD0LLziiMrawYuTm&#10;QmlI24gsW7GSWY40Rnj6ChaAmZFJsE6wUygGLIwUTgrUtJR0FVNHbwIqVLbDHv08+KRuU6q9hIpQ&#10;Ue6L1knSIU2PGfz89VGqm2QhfFInebwKphamLsCSu4wG54f0F0fG9uXAJxy2fbREL3mIw3YpRSY3&#10;168yK9WsGQmnCXmnuHlldF8inRHLh6sjHVCl7M32ntE4PTZzZEul0v+geMLJZgU3iejCxrYIAF6q&#10;HSFhQvHaKFD5Zrul4x5DquxgUOwk8w26bRPLgdqxFRZwa19vuyFFzql6hB965a7gApSCbR3VYNfG&#10;2QGaora/ilDcJlTMkpnb5DWqih6vLdwW9NNlgOg5nfCer9Yox4ZteeDBzxnZCbnwpBWI8Nf8lup5&#10;24vq2zTZUhKhAHhp3R0+Kn7XCGgN3vKAWT4qPDhP5ECqLuLvud4E3s2LJe1N0ovurZvr2/sP34Lx&#10;b27fm452cbnb7GwZpQ16oeWtO1Afj+jC05ff/uH5cNxd7652HpbsaYO62sGLURfCm6l0E0CMZ5ap&#10;yHaWXZN/Q++167t332xcNU/o0/83PSD7spjvGiW9koC3Z8E3N1e2BXIh00ADd8hXNCnGXm3pzZRP&#10;ZL4SPrxjiztOdnfXvUvmvZVvdSjcIikuf5eOnChzfeD40Dw6NMsL/9kUmOrBlVQ1fjvLoyQrBt3X&#10;xXMvBq7Fy6mKyVVOTFrfEbBSVLIhClLWJdviZasLKb88pDJ0NX9VisN2zA+xji3F4PtEPMXWlUV6&#10;y4S0fILslExPFs/ks2YIdaxawXGqlujUzKTqQOCrtgwTeyRbuymdmZeHOvq1piLOqVhwhpiRT5yc&#10;xw2CqSwbVkEMmUSdHU8HQsjwgKWeZTk1qbi808Iv1l5foanuREmtjssZJRMN1JrkDWFyOo3SpzJM&#10;t9ivNn3mMhXwcn4ATUjj1EtWZmRvcFke06eQbZROdyQGITgomw6vcntGPsZ8jMuiflf/L61jhiNq&#10;oHYo4nM1UJd3Gg5D9X3umfXs1W5hEV9ZRK1bfuCYA2fFuS0Aq/x0DvtIjf7QHOuo3Qp2Op5pA5km&#10;le4vWZ7ZGpGN8jZyQPNXbukDlkSq69p5Qp0LnlfkVrcyQegXpsvSaZTLq7EIjla72AWnhUGzVEPD&#10;xCy9stFhi9vpY3ZmMHWtcxLqNpDHKa3rSYZ+AKjvug+XjsHejGc89svjAlM2huUDxraP1juRuKf9&#10;H4y/zQQNS9sEDZdtkSI4rGVnjTS189urPAvnZzC3nrfQqMJkNjYm8aZrbqjd40Rod2FMofGqOOeA&#10;fBuTgaPdbA1StGwmuRYIdigwQJGukhpNd7p9yXyS+TH/c7fjJFGzyJn1Tc5lyUtCVM2l6BgqoIQL&#10;/RImgTptz5ROu8knDH+tJGRdigv0P4yBRl7acMjKGEX6eROzhZylFyQH8PEtPLp313ff37777t3H&#10;7+8/fLe7/0hvG+Nh+do1/1E9tB7eNLLeNgvkXP/hd78jhnx7w/wXsehEXDd4zKTtfss08Z+6rzMG&#10;lmmMFO0FWTV8FA7yw0QhLLjK2Ke41cmnKN2lBLUYTmZP6pRH+PjtJ6YvBJhiSBNFf6FCoFsDJ1Mj&#10;tQADwU6stTylohnVnFIxTXnMw0D6BDM6VazptQWmESwjQvmame2s1GzLtrabc77veBxC6F7E2AZJ&#10;B8V5RFvNGmq15HDmTXVVWsSf2i9efcTKvdFzzZe6ROZ4TIzmUHkbkiDEuZgdxzJ/RAhN1tid4dy6&#10;2li7lOqkP8ittAPLp7Kzhiosmxo7gnAyVNSkWazsBMM0bqXlUdN/yw52HrofXsW/7U7hV1foQiXi&#10;zhE5MvpKz9JyVRVoyYoX5eBZcMN4PWDH7dUsE5T2QL2VhzEUcI6nqzdj8502n4oMUxQX/982UlaB&#10;oT87liMzw86fHi3imHBCJfr0rmE81rUJzUDaREeMgFejOEK5pJERwtWoexcSxZysQndZncW/gEhx&#10;0LmP01d1tnCYtPPRhSRONcXD18DtpdDfhJ8aE44QZV70i72sfu7w3w24xP+mPn3ENGK3NFF52UFy&#10;jxjiC5NsltjP/7O9CWSJOJKXfNxoTd6GdSoJqEy5LUGK5MaVIzR+vTLOEmyMpZyR8v7l6wNPS5TA&#10;nLRx44qYAT6JgKqRSyAJG/v481zcy1PmszdyC8wMia1aCzyrq1J2BcPuVp+LK3gmdhsTltIAnATI&#10;1XZ1ues8Q5wqNHV9Z12N8t+qHnC72iSyGuzZAuMSR5jmD3cKlAYt+j7CV8NlCubbZlhwZA8XiudP&#10;jQWz59pYESwhWTtqwU23SSYovdj07MPoFR7JFNVXSssxFV6LGiMwOwHYwKHp82RtMcITcax0mTUH&#10;xV8lT2ra0PBd3ElGd6+FN8fhyaVxEE+PD1gF6+Y6dbV8CwiWPc13pZv0KziH+93dN398//0f33zz&#10;/e7+HWze7vaGU5QEaRNk85wjjjQnDpHqn90L81P/QXPgLs4e6fLxww9bSl042bSuN6maLGnGraoU&#10;UqFoJgbhZkAf7cRxfjgQFxBZtxCGZW7tD8jA9c0NmoBpUZdP/5VpElRIQB8x5s5jt9/dIzmuU9hD&#10;cCPw0WZkM8PKalq1l4rbidOBlpEBGyDgJXymQjvEeDSmKpyPz24urB3EHGP0ZuznMeetiTTElEyK&#10;uRsm0JXzGtwe9TnSp1oJ1LqVwR+pV+27axpCSKHnvog7VQGj7ovNGz8bXeHbMmV5RwOBfEZJ5LSC&#10;z9Q9F69kYgm+bvxisQwZC6GEQjTHoJXNNWzYTKFNfdDVVjRILWgoZwJUhbloyoU4kO8Ebz2at/uq&#10;W7lyPkRyjA3/x2lCbrmNJ72w5QdMOwg/IMlQd8Y5HFSKwn6dkT9tQC0hH9TRSLaE8KVYwWDsNoAp&#10;90J5TXIC2javbXoPP7bxykdiXkMBjRLdxmNbfTPoeOBxqrWgdJobOVQ1G2XibjL05gs1ZCv+rDbU&#10;i8WwmUThnpVQLQo6nmjfdbpVHu1UjqF2Esu9LD/PgnM7KDqVZx0QrXRY3gRIJolEFKE4NaIJNyXi&#10;IxJKylghw10+Rfa5YGcJYmNXzCf2vKUcxwUphJV8ZiIQE1pbIudZe1WR8vSC+bIVc+awx1QuDTYJ&#10;Kw3/spYkpVgnIcVRn1rP5El1DaHidLqv6kcSS6hcZtEKJM32EEzYc8ahygygUa93WzQZE4WpACuY&#10;rSR2Y26WY+tpkWRqkJWAANIqP/DE1luCEzKHDbtBurc5UxSVjZ7mRUPi/EA8vE4nHfNgeH883fau&#10;3oWz5zVMGB9d0XOMO2UgX00naE9h2Gu9dmlxLM16G0FYL5ljhQ5JXG7rgkS6n286pXhq/kSNQHj4&#10;0/Pt5vr6+l00YIkuFC1ykNH5FTm+ZiWT6ftsC6lWicu2IZP8UnKDe22Iohg2odJS4ohQPkf6wenx&#10;6XlPuJpwL8mv0FHGLJ7BSJ/uv/0Xd9/+i937T5eba+20XZZ9JhvEmurIVHuf5YSigd8i+OJ2Om0u&#10;vOv68vLw+SvPbUdZ2wxbXk+zGAELM68TpuWm5BPbsr22gsRsRtZoegQcGCM9KzkZ6Q6bVHk2UaXy&#10;PNU+QyyVjGOoSXVv7y44gdfTu093+mrF9tWkAaIFnLVH8grq2ps0ThylqvEF0I8P0Okqw8Bkk97C&#10;e4qr41fXDQvl+6mv9uWYkdGJyUba1a03SqbIQerK0HMhhPmeApdx8vdAVWYnWCmy7DDq6mHn2ceF&#10;sbJqTEQfVkZVFXlvhlvVkGPwQpezG9NvU16WmPga6WGIXoTImKXxzxd41PVFydHLKkVzCg37uRoI&#10;7/TTlFOpaeXYqQl/9LNqZjwrwZFY0f/WgiX1+cuf/2WKTtzuuNncNx9XVx85on19AVvtosUV+kAJ&#10;o251ylXbFwdxBWAIHHgSdZSZAIEB1dLVs2uO+wPt/H3eEqijPEP1Mc08swE0SaqUbQuTTAcz1Nf5&#10;fYVqs7pKWNtej2wSbLqvasRT9rKQw8BzBcLjouwhPQZpm39p22EfQkzejI+j0RGbNlw5o3DUAApe&#10;E3qSx0wHkUQkjSz3xF3ckcnvspwjZ/zSnfPOxqnMeE+nnWTQdzRrmbDsl883rqffC5Bozy16cJrZ&#10;ceA7In78LypdQI+CQHFbhJW9VucOC5Sf6mjLteVSNcr1K9a9k/E1lbOa3jK28venzHmwUunhSa5P&#10;0mj5Q44l5oX9TrGdJgeNbwijCMrkLF+ckYkrOiLobAc9wqjmBRXV1Zd0uoy4bNFHshwThxhmt3Nh&#10;c5z8kIc2rMkjsHlUVGwA0Bwl+j7N6rvKw44qfKXbRuKJ1+WUo8kcdwEbw1b6YUOMjbYxs7k4s0/M&#10;r8KJdHocbMKRC18KmB+3UIDo1tPxBu5ms3NXkjz8crBi7MTBw6/QMmwOc1mxFriPb6m7iWR5B8WD&#10;LN/oYuFOZU6aRitPEaKpfZwR+0xUTDtBcOTsanN/9+ln1x+/3XEMkW0JiV56MkZ9e0yWdh54bD9t&#10;SpXh0GCt7ujKRHZqIHnfDGbv/oIX8vD4+Xe/+0/ydjtdItPZAFv1vJmaCGkp6EE7qU36qdE3M6OY&#10;safn7fZ6fXMrJUVxZYylN/Q4GZ0ajZHMQ8HmQHaHjxx++PKH7c3uivL1oVmCnY10UHc4t3zS1Kjs&#10;4Y8adtoj9VcN71KG9fPaqz3If2wHje3Js/CVsGkOU+ueDe+j2VJrKSYzUB2ZC1hDLbVM3fp7ACd4&#10;ghOO9I2xHJ3BEg57HyLy/RmYcpV35PfNhC+TeFgduQKde1W0F51/u9nccqIbEdUORrat1WnrLpk5&#10;Y7e6sRaiKXQraxnNerfZeJAqasst46/dwLTm7OTckUcf2ip06OqkLaMJBOD/8PN/XdPfN++4OkDC&#10;DzjZyA2KfNzS1ny6XTm5LBk0UbbYhEiHMLXHZQVqWdvHYvgoDgZNDgZLsdQ0jKfQusTPhB1qke5y&#10;N3oDjzz8BHtrGz7LEwgVRlnrrx2efAbvIs+bugcrFWS2EUCOqhZFQJhS6de6qCcs1XePMR+AkT+V&#10;V7ckupp3SxMEHQyKtCHK93Sl7QBXm5ekY/Ok1PT8OoX0ZZC9BQnL65tfHY154p2LmbCIf8YFUWiG&#10;ZitYUSuvSC3piiy9DTQ6iKlIUDOUpMpuWMFn9pdt+hlr2TPqYI/w1lJ2TBpm+3hgImnyUSqgnL1C&#10;LR1s8YRKIcFaTmcI8DnwUu2dIlkRu9bbjXELPS2xaCiC0LJJChv4IU9Hzz1UwoxSWT2jY9bTlJyk&#10;+jdKHqxuzGPE+4+DkmB3e+BDa+xxWrbCXt93HuKroxb1z4WNMiTtv9zlQkVajvJ4ihvAHyEZmlUX&#10;1uWS2E1jp9FGmhYE6raacJ+AY1JrGSYdT3DLSOe9+EiSaI68YMEcJ+9McBsdz6zbq9VilOCKCUN4&#10;RQl9aKa+dwG/Nosf8bgkYh24D7gjVhoCwPdf6IeCbdvs3n1zi5G4vc9I6AZwGUuuPRjcmoyOPu0p&#10;bLYhFAxKmUUupktXCrnOqYJEGpx24/Gr1W//6bcIxLv39/p/VeKnxGwWW7Wgfo5ZjtYJ13mSh6G0&#10;4+mc5Yjw8fDEy5UP62zz4bysKY+1PX4bFpNZfgyPScW+NO+7j++I+4eobBwwym8UffW2meVR9TP4&#10;gslKx6SKuIBQ0vJiKokgpagymiio5fq5JKnhxd32CuNnpDTftOzAgoLZ+uijU7Xnbu2IgzRMSse6&#10;EOncAP1iiXJwm4Fp9ZE1Sfmm/3UrF9BV5Wf7VvhfYYTvD7uRJRsHpBUrqJCktiPdFmU9NfC2do5+&#10;B6x096EHeiotyZA+9cdhrk+lsGY+ndiiPpNANWPLoI9JHw+4ou3xVIp824R8sZW2jDZF7uX09fzl&#10;YVuBTqayAADuPH+tw1orihHruqou0NwptKZa5zGOnkccZbE4ffAko7OzvPq26n0DWTyp3Lo41CYJ&#10;JlVQeyH9oNocVpJrlymV5eQaLqK9JSYPSow4qn3E1QpTBpwjog2+Erqt1rah810oMjWnnlBrUpJg&#10;MtgDpOblK6ZXSK6TuWi0p1AWjWk7NlOgyx/KoZv1rAGqOh0qD4G3i9xAGC9Zdm1gf+Yh/iHP3IdR&#10;r1owz5VQGe0bUa705KJjeCg9J7L53PSewNUmkeGMDK/Br1BBP9totEkUhc3qc5whCnnzSUJLsAf7&#10;rxZjJE4vGHLTEo1nLsehcy2I/JTOkDrGf1Er11uC2GePakTy8ojsggAMVvEJcyeBoBhUW3DAIOL9&#10;YEo1zDBPjsOQviAx7Bg1hELa7VA8syFRrLxtUrlB7h5rhMr2uh355/N4TKkeSs0bcpeV+6xdHpX5&#10;ytG6M3RNImMU6I8lYqt2OINcov1oyegnNaPaXf7GSaakBnj68HXSQO3Twk2C6IS78/7jt9E/Apc6&#10;SObvqqVVcxo/vaKdrZgIM1glJ9DizkauYbqKDrEPjCvp2MAu8BeC8IfD4cvx8Qe8isPjnpm5/vhp&#10;d3dP23ACyaY1SGhkEB3k0j69CJ3RHQnU6RKhDAzMsDGwhju/b7LqVGTK2vrw8Pj7f/4NSVyb650G&#10;v6ZVtQrmT9ZYSnN6PK4Ksekbmv9iWjKlGnceaGZsieIPCKjYuTIXxEpLscvEZBT4YR/2Tw/3n+4z&#10;+mpHc29daOc76sk19W9uhtqnopWlo2aKcHxcL1B2zIBklq1DYjvzincXZjW9nSUJCMT75Ijktadb&#10;O5PtLVQjXsiQLLI/GGJUPxdIgXqpsh7SsxMp80uFCMYEjZcQgu1aQXVTjFgU5LY4p3rUTZplGb3s&#10;RuVunokSMasud/azLrrmEz/QUqasJiBijr5egsI7jgWurtFB/yn5v5Pq1TXKq5vMsHPAVdg/EdO8&#10;KGfWAU9+x/SEa5ZWv/zFn1Z+V0m3NzORpvyE9kCumY7JIK4FBr5NrMhc49WxODSK6Ch5o39yamFc&#10;UvGkgvI73vwjxYFBXgIvXHSqf59tBJSyXjywwEBuS4cyTJJKxs2rZjxUDs6yk2NgQV1sgabZyMT/&#10;eCbDrT6E5grND2VOgwZdpZRzvFBWvR5yI0ijmpio8d+MCEam5xCY0IHHFRCQWwNOldoR0ZrhX/BU&#10;XFOTrrIZ0WnZBCvMVseNuYjmDsSM9VastSRMU2Em9Gh+p65wTj4oL3mWoRHuSlK8UtvVCFv+ig+w&#10;gDKnxhijGlDWryBpU0Z/6v3+GHKRUCO4i7DZ3CSCtZw7a+M7sAiw/EzTqomXchNy1TyrDVNBX3I7&#10;ky8Zj40qKpW1sIWdCfJUsUDWTWEbP2yuCFSIyybUHwtn1hlvbTe3dMs4vTyOxfbIHX0Oa5JTexOr&#10;nBx8p800eDrfrTdv5yLNg0/KnEp0MUmWZxeXefNZ4jdqXpEhMQLBnGjs3enLPOtPiBYlUdTq9mnn&#10;qBBhmsm/l7eUsNWsrQwJN227g3YUiY7qg57AZmPBVlGDbaQ7WkzLIGdoYURZzPun08Nx/4Ve4bC+&#10;xy9fD58/P/6eM4i+MDNwNWCzCSeUg955szaszIZh2AkSmLMwqFTNwsqyKu1i89PIXSZohMywMqaH&#10;LyA5TReV+5lzLD5/ub2/pUyiSYCKSqnbnotlsapc2CeMgNw9oZfWuxuymomHa1WtMzdxI2jd3+Cj&#10;j18mH9Mxd49JsDgI4vH2nvoYcanCLWQvE6/eDRawLz8vJa5dNjHus+q3lrof1TIDFBr6aOr2QFEo&#10;XZQFoLpYOceGedt26mdzQ3LSB9c5+K4h1Eg6iuqF6b1d/IG6KFjYlk8ZZRmSvwHp/eYFsgOpglEC&#10;4z3MrfKP+j1VN+Tz5LKP5XQFddO87IRlLc0pu81udZP3NTMynhw/TynlQHLZLp13I5rDPwwfwYvi&#10;2oaajVAnGKvumlr5mQyuu2BZLvL3P/9z6YHlkCDJwQ5xyDKHlrhcR8gWnJ8ayI6KSaWqT+QdxK3t&#10;qXQrg6ElvkM1M9Tnsap2mp+kSxSRFeFxy0Gr2nDiybwqb9oJjKJMmzL0IrVRTCLKTNYsihMWF6jd&#10;QxUYPqnidP/1kf21BeNeScig6ZbSedKrzAwDuXeEWeS50Ls2A+KuBGDclrxAbQg9GJ6JHZI9Ytvn&#10;MMKQTTZVdMIdTWA0XaadAGxrtYtKJEnF+7SwYyczcwEZTbItBZXEJe3PWfUJ0XA+oJKeuxplwzdr&#10;cwvEUzJGsl0Lmpo4UyYDdE8lI2Ij4qulierBHTEVP8LdXcm4Orrw4usjcJk+PNRFq6JVNdoq95OJ&#10;Yag42x4Tl3olyb8TRKzWMkaqYm4CwZlGJkL81UhalE67WeLYrHhxERfInuo2Dax0vBWOyDxg4cl3&#10;8JC2eww0p+c20foQBlT1YBcK2ghwffI5j6EUCf6HpLoyqsjygPJ13cYBUPSDmiulrzC1YGpL2QGc&#10;K/cyk5dhLEfVVKhpNRQ/RbhgGr6OJWY5727fVRYuvnFflgabiVrgqnlNVkfYqovk1GdiDxpZc2EJ&#10;O5Es5E888x4L8flx/4evX377wx9++7v/9M9ff/hsG5Wra7LFjB1ecfI1XTiodtz8/5n6zyZZsyPN&#10;FjupIzJSHFECqMHtHnFnBtPoZt/5QJrRjPwBA6Bp03J+Oc1I47UxXl62AEockSIiNdda/mYNC4Wq&#10;U5kRr9jbt/vjjysrQ5VKYbjF9LSH0f4V5/BgeMSMA1X7OKQwe4JdMVXdoXjROHFMXcUDxSv/8Ic/&#10;IhJEX44MtEhbiRXsrYs9pTmV2pVOf2ick/X54fr8aH1m441IyOEu3N36mXn92sJrDs0wienPWc/h&#10;ACLs7e5vcK5ONivL53kFe2chQInznDlbQmQTBVp825pEz9EwJinBSc0PK2oBPTPlrS+nVrdJqqLG&#10;8JFTCiPZAY6MHqg5gTp1DPjMnDQitUXbcvoXtmAcOJV4ULBHXCKlgTuh+Kt7lB5Ib4cgRX/juGQM&#10;i6UMTRS1EOIcNDNH7LV13sAOz3oZoVkMtZ9P1fB6fugGVziMhKNiE/aFWRMEaKsWioRVdNoml5gq&#10;4jFHBZ2yWnM++lnmtefmrmiwsT8T0OXrf/1f/sy2l7kcLanbw4AEvgTKlOd81ngQGQZSk74gKy3u&#10;tYSywLNqblKxlFfuZnefppkariUrCaVM36T6EtN8fIp6xrmSvrDGOGNoy+J+6rNOFlKOwnh2JSeU&#10;qJQN1QCh7ip7s1GM1JDHWE6sE1pajnXNzulWYVlDq73gZb2yJYxtQ95ce+FmDNaXyFWFD9PnFlTk&#10;hdO9I4do3A4U04DUofayMjl0oZxxOBUq2Y4SuHvlxMikrOVbmQ0Xyrtzuqhe9iHqaFftesYArgch&#10;j0wLrUIpWAL1Gu2V+bcHqayTGYluYnhOVrfbL9IQjxQ2eXrZkaMfpqZPCTF+Da0BZCW7nFyznDx2&#10;6T0L5WoXwB6wIjyVs765UhkHrM70o+Y9oElqXIWV0UHTAfB5EINCo50isvJPVhQSQ/mQIGeIypLj&#10;+MMQfOiyTlIqCfO1UoZZqsUNeT2RQTM1C/2ujE7H/SeEZcfEZuRW4n1XX5hvmqxn8DuqZioLMhcz&#10;rmVWDVfPIBLpmpKK3qamED7k5vRcBrKbC0CLnysrahmXOdJlzKWHTd1JjzQKJrA6ltFhJwhFXO+u&#10;qZ3+45fvv//xn//4+YdPnz5/YUfeffjmZEO/8FPMpEEDJxFn/4r2qvdjoDkmrhI5SbwoJ01KV1Ph&#10;+ktRkJC89sQYas55Gho6IRDCKQDg7v2bq6vbmy9nm/UhbmIRQ0JPdAnGNJjOzF80BVmd2n8NKIAz&#10;HcHklZcklDR2cf90oTH9GC47UneOXUDXqD6B2N27+9u3X11m1J18kyYWOUc+RPzGM6gKzJmuWeWE&#10;A6vCm9SABRBl8hb4Fmk8anqUYI+xHCTsNHaFjIDeX7NetCBYnPWdaNxo758vIpLUPPl2YziyXq9Q&#10;eUBjOTUZhTqtduIGJmZjtKZRAqr0wZ8GYNI7wjSbKzczzCj3oMLgnQFfHT3blu0DUpdn0DOY9iQd&#10;l+4c2WFHhkkIdRHm79CSSXkhb9WIjsvijPjsOUKap9DGPHBHveMaP+9rO1tbitXzxrMdwtwCDKdw&#10;VG9A3TTskXQEMOpAYqscKr8gLx8HUgk3Vb62REQtH6p+poJfRuWQrBhGeNaEJEUrrsndH1olKDC9&#10;nTz6/i1oLKUhF22Qcluf8+YfPSp5Fb7PtGuC6LB/sgqHphnAscCUG6QL5p56eXnqSLlWUc0hQtHY&#10;56WN92mirFcuAG7+v8iqOoJFiJazsniUQeqRMjWO/0qzeKDtLLKkowwE46Nof++3+CQeXgI8Crcb&#10;NikYLkWNVQoX+ewDkYHb8r5WIAb/g2/mvBudqMSsh8miRp3WwE5IlrDySTNQjTWIxizjVhbjhonS&#10;57A3TFFfZzhAv9oJHkqz1ivylb4tOwA1heGQRZTjnqZznmS8xjCM7AQqDz6c6K5au+FP4CKkyaak&#10;gziqSQ85Oak0UmjkYjnTAb3Eo1FInorRyJ1q/pedy9BW6LswS0m2WylmsRM4ECZwWgJEKHi2Kbyo&#10;kZD+DxFrMGrB7aXMO/RORWgf+BTWju5YPkIxh8UsBHqz0LJM6YXJB2GZqfHePW5vnh5uHu5u6InE&#10;3483D0+3PCtu03qF7SFjeH//0+fPm82pk0z391aq7srvUzy1wAuUqRdqXwP6d0KXUhcnXs9oxYNq&#10;PHtvuLFyZlU55HvUyWXUpY/XjJn9H7//kZWn7x8JufB6IS3q7GwnjktDLnOOfmUbYaigcDnzo/uy&#10;BHMChGKxDZwqJ8iyy3bWKps/apHV3N7ebC4pB8GJMZ89h8GHziL0rqpKH2/86l6W1j3FhJIq+Zbp&#10;kOoRH9rHrywA0N009Sh3OA3LQTbUMzDdMRI9C2tlKPsV/r+ibDX4aMgsa6KuNhryMxXUfuQueP8B&#10;/vxGa6cu9Kz52AF/v5nTkFIIpI73lMYRnYqXHeXJeW9BnR3guwiaNSNiF6F3Iu/X83cHRKmhRueo&#10;sP1L8jHzPA5ToQ71nA/SMxqvmLD/6BmXQJrax1tSfpetJSkh501T8RuJ7EkZMuRgfv0E/QY46wuo&#10;MeuwYOeGEVgbPdn3UXVPgz8Ll9Bd5mIsLJeKHnUdiH2z296ZbarcSIUt4YYc2FzLcXGWRgsuzBOd&#10;hKUS4lZcjsrrZtOK1XgE87Pq4lCBKi8NSytkd7GUqKzjASXWT8YtsGQ2MuN9SqTRQsxw0GLDftZQ&#10;Y2s6jG5rrtAI8EPTAc/QYr/PEw3SueTsHpxsTGegtZywyOwEkK8pZ5YRecMGDvb/QaaKmt4ZR9eh&#10;xMmRrL9OoSPqfEVa/nU9zxwjOmWdHuhLmnVaBq24FosV1MCOnlTxKcad6VgV25JygPD2PF3wStRL&#10;PMBHiykNnb2SfiyP51zNpAjq9Bs+CsqokT2d/M7yjs4Fv51epTbePTHUVmK0UVaSmKBTynNDdzgr&#10;Na7okE2RCm+DIGYYx0O2khXLxHjvmGdl7N0EiCNwADqa38kF9Q4T6Gvxc20DknYsZKU9rX5VL27Z&#10;IY/Twu96wUyfcl5l6aJCHAhEkpvZ6KMBEOvybvXo+UlpF/CQB28vvuJVon5qj5kbXJk837WiO6aI&#10;8GRE0+MNCeOA6ccbeiZBRPGy69Pzrzfvvj19+83pu/dHp6fOdKcq8XAPUAWD+uH9BS+zOrFrSLZf&#10;bJswaqs17iEqAaOUV7kOj094e8TSHTRrs1vtQa1qdSBZbaldC/CsOjKwoRVUhA9WJH08fP8vf1yf&#10;kbrlxEKJI+G2f5/Ig5kBbBKHjFv0w/SHyGCk8tIXEYxlVxZV9x9lV/rRcIVmTz7Axoa7+7cf3hHw&#10;N2lAG2LxsImOAdPomTngA5DlFOpWOlh9rMikHhpHfIUN9UfocGYVQ7RlpildZpjJ9c8JCbm7Jgsq&#10;DcZPrcYCjSY8Ebu/PL/+DFc0Zz2jJn6K/PM8hD28cjC6kEYqOGIuFDlapXUbFj2jqJKK7VUbhegU&#10;KnG+izfEhvcokC47JqHdtVzetL2L3zhOHynYpKz6WJ3QQI4Lo0qawoNeqTXy0OrUuW4Tt1bHLR5+&#10;yynafKBa+886MdZwlfHv15Y4QZZ14dV9hK6bE6xBt7JGooPV8YT4gsTBVOtLvlIT47i2CJpkC/vB&#10;hTlSxHmlVmh7kQw/XnbOUaSx6j+Fbp2EG7PY63YogO+VMoztWc5mxWWKCOsHgIBuIwrJGYih4vCS&#10;UGimv+vXJvjhyN8R9HFX4mH0n5QkpiHlIYp22682Or5Si1CeWt51O6ypWzzhcv7YOnOafBHJ3M6K&#10;rlR/GMLSr9UfhIJhHvDOcqqsoGGWhFRZjUI0nKUi9oxDmdgLygxLoUifEVb6LW8bGZ2nOGI5slhL&#10;QBapzlB1V4Xr4NzyBiDeynEdFe3ZCRy0ykKoEKKdw7UivQFLhQwYWrc9lE+n32ZnUHsE5oZZPLyc&#10;1EICPKEVjqoRL2XiSkEATbdNJCNPzYAosmD/dP5ueoTamQe8o4jOoorWhz8C/ktpKEqpZIu0QvOo&#10;aXV2eCBEtFC0c+DHXfEyc3i9SzFXz4e5uRI5KNMAvBSNrS3Mso1jsW3KAz7rxcXbwWp8pn6ZPnyp&#10;q7pEdnw1rRa6ifTZ68e7a4rZnu9woY5Ozz5cfPju7MMvzqi1Prt0ZogLZSnWKEd2+OOPP55Rt7Ey&#10;PODEp9GO2WfZmtJSp1+LeMSp5jJP9NnYI65B+/SZ7su5yqa6awTt/LYDl4bHNUjkDR2UBDxBHj/+&#10;8CN2ZbPW/6Ou/s2BA8MLq5bToTYJlnQGBnqUe+MZKMooTGkhysc1F5dSyrD2SD759RiDB6t5Udt3&#10;t1fryzURmFGbvV9tL/K8uwPfma4KC7/PD4WqLvU4FxkCUXVHsnhfTyX+a581X0s1n5LH6WngpI+a&#10;LMzBnDKCTM5yxXnf7mBeot5J7zHFRj7ZADyfNZwR/DPJMFempxfxRhIG1OTFI0tcvp7TKtDcIUVu&#10;HNNclNmklkOlk7sYxA/8qmejvv15AMJ38WW97bA1uSjuWrxFTE6bwLfIoymBdUnPmBrn1sEDMzmc&#10;rWkmQyny6KrGKcH7TYi2MKDKa3ImMxpzlcHm0WbJig/IWyAI6TWRlG1hzHzvhcz7qNaqEEI7ovQD&#10;M5dmWEYgXiG5/pHPpxrSKo/zZSmfGryzPpaf4AwRCMFg7F1xU5tl9sxBc1+XM03zANpMmvrID4gg&#10;ckQ3q2MTEdH7pOZarDC+QgZzYlMVFMrTtyrlAA+M8EetnatrJMR1KW0jQzM+aKlSyVk1e9vtVrqu&#10;dsqT2B+f41DrGeRXq+TUkE3LFyrZCruXl1ta+ZfVCFVsnwxfrxynKPchTI1VjBI2mswpd+0MYaiy&#10;K15NUoN4HpsSxj2Mk3pDmS0bXx3zy5cvW2Zrslvb7S6CWN95sNEs/8AN2aYmUEWu5FKJXLQhJYnZ&#10;RnT6pbt+OWq5cQ6voIZZn1U0YJC0qQ0SIPUWMToVaaZzul6fM/ugLo5WY/RxaLmdStawsJ3yLE0z&#10;l2jcizEnNWAtb0Z4z8ckIfFb3PtJoFpynwp4ZQaCUG2r7wB8WK15mPIbEoDi7Z456rLh1SGOslWA&#10;U8gxLMRX738ZtyMB4vUFfLVpYsQQ38CBsFMTtdA3OAgPW5rIkn10tD795v1Xf3r21S+OL85W56d1&#10;NVbxW67ohR4KQQAd3tzcXN3e3r29fGvxAylQkL5uOSJFOhlRa0MIGOMV00+hiUw8I7Rj3UngUn9J&#10;Au6B+a824tYlbliLs2QiZNQBpqboieh0ESQ9Xd9c33z64w/cB2rNzXktq2xbw0c269ZRMZWgeK1S&#10;qbEq3bVuCIIGJSHvum3QCqZYhfH53KgN0r2M3Tzuzt+eT9e1TpNnKIA+noQqf2Cu/0sqF63m9eRP&#10;UtzZf59HZ32B6kG6+W1mQ+2ZR9Ugs77R8zcibKxMzyALneIdj6INWX6XLvTYTni1SwTcsx9dUuc2&#10;xK4+T6+ruFLlHk+jtynbrPUroaA2cQHSOfOKJaQorDa7G3Ji0D9bZxdgMY6/AAD/9ElEQVRqqp4z&#10;VYsjE7j2RDtqug9aFzqXM9m4ZR2K3MeePAzdRG8nO91Z6PEnOTlbmkLjahUn8h5/+9u/ULGHfM17&#10;aa2Rr2BpUEsb4U6NSu3p96mbkP4FJlAM8rB/u6MZA6K1sq+4Qsii+NB2GszoLTjOBZWXWgCcvZzt&#10;qt1Tm8kwbtOSyeDId0MQ0yGHq3ImzAARDYod0Jh+YgEXAQ+VVN66ni/5o+6jRE0hCEVXQC/kCRMJ&#10;AdAbIm2rDVzIcsVKP8hscDXp8yHqZ+TvDKpszfORxssKKvQVfvnxpyvIF84uQN0yC+tpDSupW8fu&#10;xjzpMNo8cfEHDayY6fiA3rIh48Fxyr8ZtAnFuBvcHXaHWD4XI8pQGnGoKrtejpVOXceMl3Wf5FA0&#10;fh3urA0vWKN48+gFVY8vt9u7m+v7xpKr1auTU6tzmuuqDRCsc2IrMuXmXSegI/foE6PX1PIkDtjl&#10;wmk/Fmv3lwXuWBR7pPOd07r0D0VneYTM+h6NyiX9JdIZaLEM6qgTbeMZ4A4ipjQH0VOOxqsjt/Ng&#10;IatMSPXPNNWwcqEpSRkxwb7gRGE20dR38RgkE3pDNKtIQD0SwidrFgukuqoQYl4Nw1P3by5ydvbu&#10;/Ox92sDx1bTAK9Ugy+RcV5NqCUvwPOS+Uqe4v3d+8f5Pzt798uzdV9Qv0DmQgyNgd1zKrgLQRrTa&#10;egH0I2vGn68/fdkQ16Z7RwDGOLMte8H4xeebFch/NpfFM1UUwQiQp9XTbU94U3r4Co0S4kHVMxMC&#10;THVyI0yufGYtWnnNq08/3WxJnD3lZuyed7I1ZwcguJ+zWoV5Xssk5szQ2KC2EL6mNcp3Weh6PC62&#10;S/SQXSGs5V+88nZ3dXa5ot+kWmqAahk+A7znHwPhOzAZhHRynt/gfkanwPiN28GLTLxWMziHYYIH&#10;c5hNtQoPBkATAfV5Gik82ue7lVKd5+yHjMV2uBC4rQVIKprprj3OBf9taYKXLS8rhTXP2Y1Ho48L&#10;4ifN/RtwOQg1I1EofMLy5t/4V7h5sPoAdH7uMdfaqDhExCCdVk8bXINRnUxNdxWVUzSWR+QKL3uX&#10;3vKBJZ+7fU6HJMlig1VkroWPFHMDFvyb3/7GbCpnhJW8MLyVoDNa/01ZMZTfvJkxhApByf5+kJaa&#10;+0cbzsDtzZZsPn6BwNfjD259iWD3qL0370BCJIctS8xKT1uCSOY6qlLMFSPMdSB3Y1TkLrntUEwt&#10;RgtbuAefRntbiwavWbi4fcuZLNKRpcxBtpXTmE6XPUjR9nQCZOjcIa2GNsE1bK0yn4NY7OlqGW0B&#10;suRpnkjckaLxTpkM0htPz79imLWMHEudfnMX0kx8oonUbgZnxm2f9OeDEy2xjfcIocd75RqLr1Ud&#10;FrVOU1gtq3IzSV9m1EVhBu08MfVbModq+tW6jEpk3v1814dy6gu/tLYqf2WPZJzNydpes82Olt12&#10;Ko7uZG32slfKtuSCR6t6Fz08bma2ktcBWJ+sT/EbUKIrplAc2p+uxuTOKYmfQbEOUWkIFiysJpg6&#10;jjGFM5zA4ASc5QaWXIv2sg/P35i07cPulqZ6FiKQZnp783B9+7S9fbz9/LC7erjzh3Swe3q4pd3E&#10;4/2tf84VUHeDcKUTapQxwWY5JeMKaHm6ri/Nv2qLqqtCweHDjTF2HRpaoZiYe3H+/vz80nQ1lZ1t&#10;DSmMeLi7xTxgJnBBHiD1iDbgzzyfHq1/8eG7/3D5iz89uXxLuHi0J5Ga09OVR3lvj2D/YEn1IEfM&#10;aTQ2quLxtjfXtzfXl+/eZegTDDowWhZZHbVUSoPWy70ZLyLWWxMmKYBTZwBfKD2TlMSPakWHn0vd&#10;Zjn1v51fqWBjHVDoN58+I46EK9iyAZ5q6lfWLuLOq46PoBbIRCX4AQgZdv85BEFAfZwS9crkMaMo&#10;9Qutr0Ci7999/Y5t5yWrDBwCp4G4lT9ELCVvZVgJJkwOFMzHSw/AHwrEos1S9vJ+6tXPs5FTIFMf&#10;E6mW80/eYrTnPPYCDLOCEj5pivE6X3W9zX5EQhmz17/7djvYvwPr/taCFHOrjP52yezgxH46qvLw&#10;Q/bkvqt0ul/+bpRHFnqxkn5kpnrYTdm+IFrn9j33P5szoRedxvpdDHmsbZn+1h5l11K1J2DWNpSr&#10;qVslmuWS6sNI5kK3JRTEV4CuDqnW/vNeHOLYEWl+0oJA4wdjM3isrs8GYfx1PoBcJiOoIzjAu+3t&#10;p+OT51UNOjXE5k06PnIGBLOBcrEOIy1GPgFz5/QwIxrrQAMyZQ77ogGgayxMd/78skVJv8tAPXAR&#10;f9e0vRTgLpvj4r86P+NHaSoqA3zDYEt9gSJCut653wMy4rhcHIk0TZ/IoWDX3FPBfW07g2Wqdj2j&#10;3s2n6T4Ye7BVhkM5YX1BajqRyY3PtaAEMUulCpZSF/vIyervxaGdSluPWXMGkpg8kPSHu2yXzSiG&#10;8kmmK1yBxcl80Zcb2vfVj/45zjaxeDMnRLCKE+jDJnlw69ef4dMBfRpUvmxa1DAK4Yo2wOiOjqUG&#10;T8VWKzNNnucc21BmqA7Ew4MNZE8OMRs8kbPh0k2T31LfjPT0nm0i0yTNFMmiVT5neF8f5YjWKTmy&#10;B9ZVMIQHzkcTgkZzK3WUuYV+Q00xYofwM+6Y9ve42z7e3TzTvISgLrQVduZh90wPPkihe63IRCBQ&#10;7gWEwdMm2k4WlsglB6JR1US7DEXYWunx6fz08uz8a/f/mcpka1NoqMVAyodHbRKBa7hHqLI3e6eb&#10;y2/PaP76zbeHmzU7c2grxQfdJ1LCHcneiMSEzUOm5JiTg41Sy04s783zDz/9cHl5hltsSlmzioOz&#10;iZ5Re8VED29qVtIaYZxgT/jAz5vuVxqxOqhGa/2qRmd9hf9T0jfZfYcH15+vbq+vTjBia2eNWC6a&#10;o+42VQgef1FwTtoktn08FIWDCzajsPPjhzsuHegAb5pQmpDNskHZy24LB3UGjVYO0tLfxU8G8XX9&#10;xxEIfLPT1aVybcMeETWjKBciOqppKeYIfXTo05q9v4azc6cKyRYsujqQuVwvinJA1vxUlV2tuHZu&#10;rMskug7gLxG0bKLshp9Rd0Rq+QAzWk23fjQYV3QwpTAxpFtGYWq9xamFiUDdWjT3eM7gHP9WyZzS&#10;XshHGGIuUdBpKXQwuQD9mg9JT9vuaTjBAsEhY55xad6sSeIo+5sy6z2DskjzUlze4oSDf/jtb/jX&#10;0eGKzUtDpW/SUN7ZFynS68KOUpveSD4ni4K3T44FWYMqwLSGlibkWWpBye3jxywswFzDYgIzMWpO&#10;lrJwP0w/QI+W/+0QvX3mnJHGTQ8aO3XweCYQ6vdp3ExDbglU2+18Pf6sXBnjDrUdZbR3dUsBMDOi&#10;aZotm1Uita/ItfTb3c9ZwILHRn5iYp375vpqFCP+VcP2DNEpCCotQpF9dT1KJLTcj9imWRRRaVVN&#10;aEwmuOKshSoYuXa/KqHPpTdqysOYRBrhHJTId1FJT3s//2x2o4yr6kZPqZzCUpX06+UZxBVzUG0b&#10;12qoh+IcVRzWPk7Tjpmwxuhj/DgU9BHFYkBjO7LYoltYaUOwid5kzjoNRfm7QadR8RSy8JP1yWqH&#10;RwirSI9xX8HnmckexF/I3zRcjI7wAKjs+UBp/PoNkRyEo4zrmGDD75t3lEpSLikOd3LgMSPzTmFy&#10;6Aiyf7IizHB8SpvXczJ/uD79iPgE7cHx7pq0y+ypksqpn4OYomM2IMrgBwWHWwkljKJFXE5SQoXh&#10;cnBfy+PwKaw9MfZRuRxtWfffvfv6+OSsUjZcEqJK/Aon5u5he3t/e2fPlwPGRvyb869+tYFrWjOL&#10;jlQORZV5kRpVs/hdlHI2jTpaxKcYk2OGexfQUMzN2UUZbq+p4r69uKC1ImCrbAVpDwtNsD7+lypU&#10;GzM2Iwe4RFAr84wUlQymyp2ktE7YIqupi6adTKfC+tjUL/DNxz/+Ect3+nYjl1EFUjh3AFHlPkM2&#10;xWQ5KiZtHC2ZwzGKXY8gXsijaW/2QJ7Cg4n1UQ3Mqwkf95/W5zZeTPGk5tJ0AZUxOen6AfiTGzsG&#10;YmidSa5Vz3gYwnw2QRieOQPh0VEVK3VlN3l9s2950GnwOs5BC7ocvHJpPTOLiFfbO1RD8E+g7I55&#10;+WGTpqiNj2Fp7D23REDG6enL6lTeoiTMFIt/G6lTHeRh9CaesvQ8B0RSZwzdHP7QoJ5gaXBF7K16&#10;z6LpJAWCJQP6OD8hBV+VRQWUBR8LCy0ZYXq9msMnDb+P6dTIdX+oeS2LtLm6zs6y/yk7p5ohfhdv&#10;YwPvcSpzjiSZO/MZnhdOiO8NP8wvzZue4VNjf/YPaBeBu4/SiZhRgCGduLdFFXTgvL8z3mC/3hP7&#10;6XpBS8QX1ymhtHLSloXSFIpUldjsMun7nooC+9ZUWcysfCuosWdtnwrQ8ak19kDb5Y3qhZF3aM68&#10;s3NreoBmHDGuqwNrQPip1EzdC00Sfha1IEQCJ3u1oNtSMNjiVWJYkLBjP/ZAP2Vxzr207588z2ih&#10;asAanFsZxDjui7u1pEePN1OGXUdlHMcAm/2C2G9DLPINJOYazCgE4qjKAWVWv9WycHK1eyTrWSUP&#10;lyvlyZf6ANEU5Q69jmFlSgKP2RqPA+ptHPU6Z5jtlPJKcr1E3i4bLUOGJs5lodsDC/98j36xIYQL&#10;/PDIOIvDzaVco0Xyhqy7ts8m1aL/Cno9IU3C+nG9VmgqZvahhYkToIBtx9LIPCFlWf+k/OPG0rn8&#10;/GRzAd93fHZOatHm8sPq/MPx2dvTt+/2T9fkgGJIqAmgX/eh3QaJpjFW4ZjEC/ugIMASUE0sf5Q+&#10;siTbRE4aKt4+4Xw83EJeYQ08weUpEGFwGqhMFIERSDB6chhF321ZWqbP/U/n3/6KARKgG3MnnNJR&#10;faWgI3hYIzW7xAlU7XIyfursuHqWBXeO0GBlafc//PO/wOMxRkk1ZoKrcHKU1BBAQeeMqTRsiodP&#10;AamIf8fPBBiZ9XRi1iIHOXwx9NBAVMXSYxI5Dc+1Or7bXtNzFm+QOsjK4EP4UfMpaHNzPbklAXhe&#10;kv6AZD3ZRn+anWBmqhpNt1d/XrQsYNZESKSo55++fPnh9BzzL21QlKAAhQVbyneHV2cvjVQ0uIiC&#10;/4xM8rXFS15zCRfXK3qAiFcqnXfRDCKXaFWXLcA7kGfsSdo3gnyBRPYFmCys+WR7k8lafA5P/RRl&#10;TLCgY5Dx0cZ0+CTwtTsdnCkTXi5YRCETn4Phh72T58N83MHn9eSYxwu21mtnpsC1+2OHljpwf2jQ&#10;179z6IBCpQoWWCxIvrANiwFQPAqXLsa0h4DoDaR63DqkSgCNPZit/WaFTKT1phuP1jXh49FcuIkC&#10;Zs8LK6i1gGrwBzY9KLUKftutfHMwQ3/pJ4NGlhFvSrAA3FCcHlXutGVl5fBqorgbt7QmKs6PT9G7&#10;NdSZJ1ZkxWZ8MTxqn2WnRp+5MTYbiXltq+h2aV89Hu0aXLZ9YJwktITcSlMHWMv6bfp+KCZnyBUT&#10;5naKt/SQJkuFWwqPm1FjPTPTxZ6cKV5d+5hCHz/TDcUs6e+PTfYaQw+0htUfRBKh1FXoQ2WpMbPU&#10;hh1Tw8PXB2bMjfGcKML6PbAgPqdUBE8C4oEz1BNvVQwcenUqnsTIU51UWfjMkpoW7x6bLEqaQ/rG&#10;3o6x7Hc084msSPiCnNRA1765Gh/2T5leWND8Ai70Wh+m+8KMwvsH1CmbSpyB4XAmTFp8YASfJMyR&#10;4KPj02ajGgYb+pbngLbi1OAvEemRjO4kv4BHSJV52PIHJ1+FKVsJ170csxKNMQaM3V5xWbqkw+m3&#10;B1EAOq8WsTkXSiRXmhP/NHFAz5wZO/qOzWC3iBjf2rqKJ7OsA2t0+loTUEH1srbcB/vII+3urreY&#10;E3OjsKP04v76/Kvv1hdvmz6lSTRhOEvJpZu5NYV5qgX42Ep6VecOl83Zr8Nl0pQmKhNWYb++ur27&#10;vXt3cTEVzUNI8BUbAHUqXJHZ0tIO9BX7NcEZYXk6cg/zltlg7TCZ4m/1V8DVHSTtbc5AYWuUwMve&#10;zZft7vrmZKWJ9exK+kXa7NFXFhVf5U8azjLa0kumfYPmPHiZ3hvlK9zVIga1Jlum3xV9wKO9ueZL&#10;7755h+u3+Klp7fjXgiWp1MC3RNag2JSYIlxLTa+VUenklrA7rn45GJ7RUQ6vPoP6V/ENADbOypX0&#10;GKdedBxUTvUcim7tRYL3o36mXaDSv6xeZ1T7q8+CM+fTD1kwBSiDpYe2Ss0F//V6Q/HBXY9UPgsr&#10;WX1a5c/JTtZIZluxqL9Mqq42gvkKpdJ2OobC6g3UFjUhNXF5AhG5LhMpKXghWelE9DH7Ay576Rwy&#10;/1qW+uDv/4rRRgbNlk/rNw1z3uKVhilfJIpQdRR9USnzuHU+lW6Gui1xyKlHyOhms8EcIAakf4Kp&#10;OpeLY6rk1guK9xnNzd9F5ko20FPOjuzRu0IgwzKZnuUIKa3frLLWQskORdkqLd7eB3fxAIs8C022&#10;Vdj7+5vzTTtqfcZkHhQTNJjBxQk4N+PmNYAk5C8j1mdCD1fJaYlWHfTyEeV+ldcQlluiIZ1swThd&#10;tsjAXWZPzBwaKWPJ5we+RfW2unYcUYIlCoeLHNDUWyJB47J4Oa5XQxjLpkyAe7N3t8VUOJ46/kf5&#10;9VELIsPMLybU2YFupCmNxQA6szHAvEmeWWNKKaLU4huB11lUySrwQVUfYHzTpohrxCbelRPslgkb&#10;DYn5GeOp6gu4WHkyi1vCXXqGj+vTDbwQGaUmeGFLXo4trHFjjYrfYxUs8Kbp9on7YqoJf9G4Yihr&#10;ohEibhxOLa175k/dycG0Io580kASKUO2OKS+plGgmCDzFp3BVDBYVEibCpo+2hGPFwIT6BD6jg4P&#10;x54dnZzjhVDzfEBE2mirU4Os0Nt+IV3s7ob4/Ork5OLg5HR1dklnVqMJASrNo1Ef+xDXo47etc62&#10;K6wdl515M3VV+oNlFw81EkcpKGBidMGHOTj8ww/fMyJsBdum3FKC0Vky4qDcaicCYh5urszv9blt&#10;nJUnLzVv8w+PLDTzumBdrigyrJ9iSks+nimF1sCXcMkzbH/6+PJ8tzkjrWBhQpNPv17CRWqg+Kev&#10;rfCGLIkhN6nZmEXQPbc1iFJcZopZlDqz2pwUgpnHHr798LYYS+pWEgnk8arb9JE9LGoqAxhuBpeR&#10;P6oZswIXEpKe8bh1HPYhl7jSnAUdkyTDUxuJZCuBjICElcY7LZvLUmsSCaoUu8LvxVOyY1FS7gPR&#10;p243QiFF6xHokLUimZjx7FPtky1TLKmDqYbOQLt6Zp9KxqQxaE1v5n1tZQo7GXOusH1xSYZqCNWL&#10;dGMt4y7CGYJD177oiA2OTOzzftprj7+3nCrhbEO/yRTyedzQsYeCLn/umhz8w//tL7loHX8mM0zV&#10;ldLxblJIqQsumbESYU6UbHiz0S+F2ywWKjfKglHUdlp4wJ1wRFphuslLvKvsTKSJYVLgvHSDUnu2&#10;jL35VKJkSfXSKCe7ks+nJ7LzVdHm2y2URoFmbkE2vASUF7Hxpcm7BXbk5ihe6ynlIm2qagsj18o2&#10;35ndSL6xSabtjOtghoZygUzWJ6fYgihDbRkbYG7DYp5Lb3BDMvW6kzCGr/JksoFSi9tDXlkfmXhc&#10;+5fuMygi35dny1YSfUZ/cT9YopxfoXInqxha1sg9rxrAFaqD7kjA8G9EEjNBOVDtvRJTtZioSo/f&#10;jB/oFm4xiSKje1n+eBrvMn6AFXlZMe3ZnD57sy5M6jQm0jjYtIMCC2rxjmu2k0Jn+Up3pcBrdXoB&#10;YK9XglnLWlsq6ne73fW1/cf8CfVkfJ0BR5qTiicsmPCBmM881doqBa1NvToMXy1smG/gt4ht7DuN&#10;0cwcs0tbpApFs9B4OQGZDh2/pyhsc3h8xhTevRMsjVULBt6qMOYIbG9udlc72JHj08vTiw8n5/bO&#10;s+2S12CPqP2EKGMLHCCRqpHfIxShFXO7pM4oSOWp2KQC/Lpyg2Fd0ypBlqMfN/vl6mp3c3N+dmZu&#10;oblMwJcMS4vpCTP3zM5rnfhgeFmA+O966rw1Wa+BqbJMasbuHBHRoR/zvY1zaUBE2GZ4W2qDOdze&#10;ro9tQIUYVRvKGg55QpaJ8/L0/3IlhO8Dnut/4wQn4YP4iRuzApMc4cJzkkkns+Qej6tukkcnRdEe&#10;N+creRuVpll1Kq4iqwErHeLBzqF+pTfuPv9hjEPR81SpVZlp6FESGoVJCBZFLskpYrYMQPNXTd/2&#10;DccABv7GZyuDY+6hHdCw95oZAf8z33MOejh8sPyytG7rYH9VcXg685SeH5slvT8xjJRaADTIkMV1&#10;Yf0K0SxTsMbLmZfMXmazW1seMtSUvnVhFJ6u3xIsKjPi2F23y10v1b0K9Wa7FuujRkkF5h5lP/7u&#10;r/5S3nzsmxbP80/ztYZZ8Wf0KQqdLWi4HOMqZJoD1z0Ot7NvUG5+oezXlKEAd7NGFVy30IE3KBrb&#10;UYj3BXc+QwVE0orTDCxtPmBBk9hUXfxxHqXojQ31rO+NEBnXVg4r9ghloTHgUOfqMqNbIp3eO5NA&#10;ZDpYAFPEzntpwNmIBxMW7QivyljAQks83aWl2hzwoLfTqTAs6F9hedVNMfKp9feozuLMofCxhhPT&#10;Lx5YNX6u5zMg6Nb4KzmI3n82WvAWSjP0pF1hDVGpwviQtoShUSchXuhoobrDO+Zag21z1LoOD2nb&#10;Wf8kOstFyLZOolTDrPynU/Y8yLL3+hCqSS+QyKqhtDVGoGtzkjQ5eoE4MB4kLyEtplHXdatrOoWE&#10;JPWTE4pujNtw747XFxxzRqcBZFenm9XZOVNUxy20ondFWcnB7vb6/u5mmE/JH9ExgVkCvFQjo5cJ&#10;GCw5S0ZM1K5FGkhMMsnVXibMBpoIZDwUOUjofUo9/Kf1jWpA7YjMFIlVdlPn1scn56f7Dqm26aHy&#10;UgtF++pag0263839Ldrz8uLdvzq9/Prk/Azey7o4GyyWziBedi5pDkY4jvgELrJQitzy06Pjc9o9&#10;GTywQ772uaxQUW/Iy5GRyQBJGc5nZZ1xjv7wj/8Is7XZnJHAGo7vUEbiO6dW0JXI21emPS6XIfgq&#10;IJ3yrGYfWS4r6xp+8WOcnQrRi0O5h7o1FfCzLNurL7zOVN3XhsqzK6s3cxiTfUF+HU9r22ZmpZqo&#10;QKk5TsbXTLzOpCmOFt/d3XL2qKQ5prvs5lz53Idqu1ptaELsrMyYulcYrkpy1GNugQEyH2MgWgzT&#10;uM0tXsxXTWrTz4NM1Zjpk7C+X47nLaN8NH5tyWNmcjmM13lGtS6dVnWtv+7YZOwEFXO0g2IqqVen&#10;onMhuO/ZUtDj1qQblGceIM5o7Jj/Cr3xDPQ4sU9UcLygUzFDFpUK2YwZ4zjbIR/CE68uGP5DGqNZ&#10;v3XYzOGYEzpi1dHzofzFQFKPqlmsPDyprRlU4WHKR/s0OMyFCt4z2uj3/wt3r96dD3X7fHiDz8VJ&#10;1SgmSEykwFx7r5jayIKVs5+hNmnHZVRTVOrkKlnPxTdpZWgxjhh6PB0/DPa3KgelR2763Qkp9u0d&#10;kmXKTC5as3O9m43Oh+JYPBSKyACtE8hWaInR6q6AVrCYtLa1DLBWFmMf37yhPU64aVHkPqv5LQ8r&#10;GuA4uUyQxLcUABdcKxaod+Y3b5OUxUC1SaOyhwEuLcI6yqRkbpdk2NM4fmpiTW3M5FplDITR3XdQ&#10;wCgBr9RvWFgYIn2kZI33xQwD8fmivLYWpgmDS3Rkjot7Y55tRqcwQvIxRsxX76z0/5hZlktS3oFl&#10;kxLK6zxutRthNDcxHa+VNiEqGCYsKQlMcbI9tTV3LBsK02KDXBRK8MxCp9HE8Yp1JnaV56i5YlE2&#10;p2eIBUFjn5M8oYtLotW6KDpGuk0Lq0HQ+O6WtiMqfBU3dgI3A+84uIpUOQ9ujr5embuhQjQybVbT&#10;fWDWQ9jymoVVXr/LrYwbSwfVYsnoY2HlDWPkx/tdHLYh6+wNK/vlNKn1+r3Bc6aW0md/YiWmSeQW&#10;mm/kicCR4V3sRGLT1+TFEVCnJG7p34g6EIQoCU/lYnQnemnNh+fRtmzC85o93Fxf33y+fv/uHZdJ&#10;/8fE8pgF09KQIhf5MabVYjgaMj8KkONCDD6YpftibrHesFGqVADOH1Sw4LGeWvw3L4tieia7zHzg&#10;LeNXyVZYL1E539TkRVGE6DBbXOxapZkqnChywQwtRzohY8V/OKl3xyO5GqsNdTPCWmfAHNBznk9s&#10;Ls/qMCevGEzOqNV0on7m4sOp2VJTD5crqNUyRxmIQ0vsVigS1YnK+MqT292Ce3wH+w/+GQJgTj0f&#10;Dd7HspXN2gkuzc/gue/YLToW4x1MWfHyO1/Vx07ZB2jlv3L+5zDDMBhxGUjYS2VApp9fp7OEtn5s&#10;UvsLeRIWCyQQA8JToRrsof7yB2Q6MkomgPfleaiUSgHdHp1/cC4MfY998AH88XgwLb5r4uJNtDzW&#10;54Bq7T+3uCFuHZNPFIRvG9l04Vz50DsSbF7phKNTiJF3vq03t5RMWsiYobHVWJFuV/ZqfJ8soEJu&#10;FH4mH/EiEceyqy6Becb5kRmMdJE/bUUXj2xWWi6CZ6XjU/ut21zzmZFGdQDPSYtyl1u7xYuEV035&#10;nZphHi81zpOQkcWQ5ya1pV5NkCiNTBMYsW9rz6xrACa/NEQjmvOmA3XKXVuWxc0TZ7Xpar/2V/l2&#10;MV7xhUG8FpebTvZtKzul9q4PqGga+MR2GcmUKiod3v6yGEXb+ls5VfHS+ODNFYB2p3pRAeXWlLLF&#10;LpjKPb5YL1ChbxMr8l30KYSBqAoG+LhBS/K4WLVjow/WQ6ZtUgSETB4Ym2o/Wn8i4xKVqztsIGXe&#10;j69ipa2YKeGMoAQLfbrZHJ2c0ofl+WXHRq9MeD1bnZzKs86L0KmCxcYXvbt6JLHV+g8CKUx7Nf3T&#10;or/EXBVHvXQdEWc6crgsgjR7LkTlaUjkMipj/MvfqnIT1ElQQj7i9zrSkboE27iYTbaozqNKYysx&#10;Q+0/b0tHbpyJKrGyE3II6jUF3Czmto/6RL/PkgHPj1fnBydrB77K35VT1BGdv31SJT7LMTS58uKW&#10;aCpMdT/48Q8/IADrtW69DT7YZTda+JnNF0EniOPuZ0rqD90sK/2JVsagwtxv5FmftYCkHQ8Lc9r8&#10;pTZWdWg8MduB4sSCByX3NvwgHagr6601GK1+4ikc5vkVpLTzhOBakTJeTCLbXBwwPs/RVYxLotdL&#10;Jmtv7/OnT+fv1sawSjgMAwz2clF77tBK7+HP+5baPBe2JD3vK+MKf9ui8lTUQ/Jta051nexEHm8W&#10;MzPWZFFW3kFrqSsdoVosYyQ6Hsb3CkTUHSSfNz0xWrGzXf1zCmMhB1oZHd/gv+xH6tk+NIupUCG4&#10;975JYWLTTdWGkeuKRaxRlhCKOCMx/IXfyLynax2g2ZE01VtXWMuRfo6Z9HV6wIKNBVVV4x6UQcB8&#10;0hQM757FyoiORfEdDv6OdoHZWnmbhk+kELQHkdG0JZBurNfVvJI3x8lfHB8fU9JQkixMl1r3zkpm&#10;fhinsNwcgZx3F+dkRUVFIVQXEFm0iUZ3F8cNHKjS0PNlmZGBWRIRO52VEXggD444pkCS9YpEfvAT&#10;MU+SaA6221tvPelc8Y68UlnSvvfsh9SZ61UuTfUj2S9p7Vn8MEqT64UuHDod6mVdM7pTbR0FFeUr&#10;0gmhaO0M34yfpL4oaKYsOkpTSXfexiCL0F3oX8vqyrdLpovUVEx7aGaTwQmyjbkKBiK4I04W77wy&#10;xV2tLzfpcI7TgmWiMjsMAAJr/sM6BcJ6U5tmq5re1C4rYyEdbJsLfy3SMhebt3CubQRu9IahC/4v&#10;ekdAzchLhF+eiayCSscjnOIObBi0g4S7HNab480pX7Qv9/aaAjr0L/Muzt69P17TH0mFZ98RfS3m&#10;nZCiRfvua6Kt9uat0HeGImS+PPmEWshcIpfJXqrWGVaYqLSyrCKExLHknJKv8z8WefBtuKqW2R7L&#10;5uzy9UZMOOSaLLp7mhUq6eks/ekeD0XIbUHKwPZxXWz2OxqpeiRMy8Y8Xd4bg4p5W9z6YGYPH6Ex&#10;Gc4u5iADx6LX8dA9sJ+/cbtPHz+dna1pWJVPZyliHUqU6FFeNnvWBDh91W1XlHP0B4s2s3paLaRY&#10;PdWjY0oBUhjM8B37eMcAVO5wov4AOgC1Sy+p2H/EtxzzET6D8Co3dW4GLgZG3W3WShEmZwodMfSC&#10;TGJbo088vLQls7ZMrvODd3cPXzZvN7i6hasH6np+5p5qjUW1jD+gioni8KfOgiS90ZigW1SbP28x&#10;J0wOZwZWlfyQHXLLijT09TFItUIdsJ/u8s18Sac4j6Ogpl7MTGRQ2CttvLgIofn0QOp/XqG4Tsez&#10;R62+YAH+vYNakIup9zql6rcUQxs5m+lMSX5Zad640l5PVer9w80sFblvubbewo4EOSt82kIJ3bXF&#10;2Ba86tE8zT7pogj8jwIqLUj/5eLTWfY/5SEjeWvJcn0QidAAKSplUQsJtcvkgZ8aUH8S16DtM8A5&#10;GTKeQQyLVDJXsmFU3CtOCdzOa5y22dpcyul6DeThgWo76qQjdmLALqmEJciJFX3vhXewVMKJN53b&#10;mdqAJWHmHfK1vdlu1nDBLb4ElHmeM8iDv2S9GE50cytNrXlo5dT1PCM1TW6lkc4FlJrdm+7OFHfu&#10;ikv4x2ymSmoYS+ueTDUe0NBgbldLOM6ym8GlgqJtu+8As5U8BtNyO7JESZsX07tJUnX7xi3hDrH/&#10;pkkHPRb3dQpTsqiTbGzAJmduzuqCk3IAp96iEU8iAI6rGbfqiDay0+lbVIYs4e/bpINlI4M1efxW&#10;w/IFs3ZGP5ZmUSTFZhzjk8dnEqRwVKf5Pkcntnw3rjztooQNhEWssTs8meatT3dbDwmO0vqUxNMj&#10;euGtTlebS8wHWB5FQ+rsI12Vphh7dwvl/bC9cfRr9RCZubBt1oLicxVu4WitS+39G85mMreckkJK&#10;MrBOvTj63lYTDQcgvEU9XdXdj4wg/0Lfjtubz2EptNwpZrp877D0mFCGOpBULT/RcF+XYb1/RIMT&#10;qwLlL3Xi2+t6d4ckBHa5PqMH/HeNbdS8NGNv+2fURIk5e8cff/qMKlmRaiUtk2qwAV5SMxG0ZerR&#10;5DDWyZV4eo2ZbSlJ8ArdYNzQcj8VT4y3vtTS/ZQwO3MEQEQkYasmFV1a+7HC9/RK2ZUWkF/aGWj3&#10;M3HZmURt3JdiRYWQiHvZkhi/iuA/dBOReb0w5Sye2yUoPU8gxmVvbj6dv70gmPQq+oLcNLTAUqTi&#10;YfEQioRGH5VnqGqOx18qXjnEKrgIwCgNvkfWGXR+p6pEhjxScbAPLegbd2UsVIdJ0y8USon6hT4w&#10;unbUeEr4Z4sQ1is80VGaB/eBlyMxjJdWqq4F+RuDZorPiA0SCdOr53F0fv+HNTAsNHGqJhTIZIQO&#10;vVeax0d0pVDnA2eaCMQnDGg0TMGb+TQ94AS0UUd+JvolPylDUAy+iKzqDS/tr3/761lwBWbyDSIS&#10;xBkKg5RUyzTEd0yWa63ICC2Sl9g9fxZss5y4z0w2PpvhdO50ZxKqyhWhuckzty9SMrJC7n4JHUu5&#10;JOsEwyfIoQF31ml1SL6TjG/71L4bV6WhhHrXNa5gqUZI5oMcTsM7pR0avV5Vjm7OSOQozZanghM/&#10;tY6Mkg3aykdo5m3oodu7+Fr44QA7p81iDHG0OQq2wbWQlpp3mFJXP2RhgKj6GoUnMXFLlvYbHaRa&#10;/EbcsXn0426GqIUvYdKx1Bk6L+aYnV7dxqu8u2XpbpMZeL6FvltebZnfSqxPIbNf6vew2upbAkjT&#10;ulXzIf8iM0j4VTWO9zDZYrWC89i7hpoKI0zMR2vSgzZYYPm8PoNi4rAZq/RuHN36HJtvkMPA50ne&#10;PzgwVKDTT7Xm046HJITAzy3GpgDt4nJNB7u3X52/+wYmx43Y3j3tbvfoILRFj1/d3XzE/t9fXd3d&#10;Xj/e06GE6jkU/bR3dYIQPsEb/vOuaUL8p+Os+5UVdFSIYnhu7u9vCVs/0Jljd/NEg6m7L/e3P223&#10;X26vGD599f0f/4keHgnpuFe8MEuCA2tthKbD3FhJD4vG4ZoIqDifQ1MoYBxf2j4io2XFC2FeTXVG&#10;YThbp4NoRYY6CCUgILQeJKqCbPzTP3+/WZ1SPFLCbxDMhAzHCKbCPXX66YFmqbYcws63Y5ETmFF6&#10;bOdk8pQ11D95F5+RebqPO22UYAt6iV3GdLFi9zfbL9juiOtESCTUiOaAjZkFFrL7/OU40bQLETw+&#10;ZfsuL6mCnKFnSj047YRungT8O7rTbMPIOgNU3I+zt+fjoM/hzo5qbP1QWK2zmfnwd43d7cNVE3ng&#10;JSEMzvtmwVFdPMNdpqiMVxGMGnYjxDexkPZnCgmXiIcasa1JaanWRGPtVgpefbjUO4v/elh122Iq&#10;FuUxSlal27GdzY4uiNB3wt1rotVEM2dslJYrGoOcNPeRhXIItc/s/nev7hlYz5lJl08f8rlXSMAG&#10;LTkHYZJES8LeCxpl9BkShlHFAxNymIZbE2Vard1fctPlBFoGbDdW/JVSc+Jb1b+58JmuSjaGglOx&#10;i5dc70K2rZISaqmaqnmxVhUhLtMTwW9jb8Fnk3E/zlnWbmLEMEtmkPSMee1ii0npUsRjaYuxu6Um&#10;YyyWOUDdDEatcmExLSf0dtnEDn8tM9Gy58QkKJ3Vil3j02bD9ucsiB53gZnYvmiftmbkOH+9SVA/&#10;dxEbTOFX8g38WwWsFI3/U9SmmHnDAHyDrmykZfzd1qZsgrhFE+r7IVCYF6dcgNIQ61FakAViskGW&#10;OvMBhwqZFNYTajMWJDAhEP6rzLPsU/BpUJoy5CLnYlhKawG3MQ4Dk56GhezI7fIoFTpTt2kLMYQz&#10;ZTbp6pWcfcYDooBIwLWjKkbbj9nzO0/rmPkKBy+H6G3sgg20jV7SgpZ+SgSEiY5TyEZBAMpX0sNo&#10;MH0Yz86PN3Q1PF+fvj06oZkggWgdR0rvqbChnJIe680ldbAFzV53tBSkAuXu5umWijl8hS0szdgJ&#10;yjgcN7Td4po83O4ebm8fbm7urr483Hy+/fLj9vPnm8+fSdv9/OXTjz/9+NPHT9aN7z9yKuAx82iL&#10;9qShZTmKwyXwjQzRS/bsmBpg/Zp9pWzgkqp2NTOdnpSCI260i28BkxpICOCe8C/Lxx+3nD603eeP&#10;N7zO+TklgaQhW74eCvaMnZ5ucJ0S5XHlu6T+Q5lZwjxlQtDvaQ86mj3GyQgLKX0kd5jdYNh7PlIG&#10;0YyFZYuvrq/tHGoeoXEnQ4ZhJV+yaVn4H7LCuF8ODSuZ7XQ9nTItc3jeO3/3/t23v3DCNQX9NIYu&#10;LB4PEyXogxxc3V6ZKbaSsvVopiuSQL2EBNc36AQOKeViBvb7TJl4GccFj7baqvqO1eS1z1UGiU2c&#10;UqWTFfIiJS6ZdJ43kLbtKoUQFh2/KM2g/xzYHqF9zQX/H9RTO6rRN0lnDJ/PIzxjBQTmVmKJFPHg&#10;Mc8zZSB6o52Y/q/eOJpjTPz/yNlNM+aZ6R1WV+DKmCKYf6eGVErH7aLC0tikkrrUlymEubPdY9Yy&#10;U8aCRNKqhV4O/uH3f24EYJ5d9xnJKJim0gkuTOXGHnUS3JOuMrIn6s+eudfWqLM/4P3yFfSfSugu&#10;E6mpk2lcNYFx8nKrwPVSZzN91cvZNTNHwU6FtpwjyRJ91Iu6MFLPin+hdXc+ZFPpKjUcnMN986Zm&#10;m1oTX1ZvwEL4ks07HuKuHF9rlVye6FahjYn5tV99RSsiPY13rq5iE9lVILF1hOOYJV0cxBFGY0ku&#10;QgKXHkkkJq9sjC5LPwOFJ06QJPsJA9Q9eqX2+V3jay2e75LDUzPUqa3pL16c3k2w6nYsZ/NIlKrt&#10;cyVMxp/cKsu8eZcBsCwSWpgTAuWf8QjZNizMeMz0u4iHYveAghWxt9lLZazXqezDNyYlycziwrh6&#10;keEIB5BYDvm0Jr+oEHeuIUmugwOqw8TsrZi4gM9h0JUuHOph5Iy0zZtbOSUzspy1QEiUd4H550a0&#10;aKXRxeb88phZB+++Pr386vzDd5dff/fuF79av/1q8/YXp5ffrs+/Xr19v9q8Pzo+Ozpc7z3T4Zxx&#10;ewYd7292Dybi3pKPe3d9Sw+L+9vdE1bjeve0YzwGD8+TH6ME/+kP//Ll+vPHz59udqhI+9MArRvE&#10;TKX1em8faK/kFG0rBUpdJ34dWsD1T9/qKExJbb5nDqzbXNWYEDWa3tCroCeGRO/Zj7usrLmA3S6c&#10;tnT/53/8Z4eoHh1s3r5f8iTsEXDsiTYHXcpB2fGYe2zIcNLuqjgaf6izOL5F/JmdGQ8LWClWPok6&#10;DYMCOWcUWgoa94j8G9J+Hx9YDjMpzMTLvY5cxpnQwuBJaOPJ5F4dQL71T8jEuH024eLywzdH66PP&#10;n76Hy4JE1uWNbVHQg45OuqTC/3CfXXn/YUNO4+QXCrwKhU6IPNi6/Nkt0D0317GIZ6/Zn8VXubYp&#10;cA9jeDluKYWmqSlsoMIqLJ06yw5lnbxOZM0gq/GecvIDol6bkBLz9YgG/2xNxi5GjYwKyvD31B74&#10;IYmC4OkNXSXdA2+O9IeAeVC2Ba1ZjHxw5Nid9JuqKKOYMZpoghZCxel57olVqwJllJ8mR8NqVmkp&#10;73J+Ey/sKeal00ZiO12F8XZKPcsp0DE++Lvf/kW3rmcDuqaZV5xS32f+o7sOVR2DkuvjOnQAeltM&#10;CM4nPEQtFbyxo0knqJzu6GZQFghqDgGP+Ii6hC5vqoTA2MM0XJlSRyKs1dT0ZbLWu9lmkBJqtyyE&#10;uzfJVSFl43YZToWy3R2epYeHmaEETyXOQnTnGnorLMKJktiy1HoBGT2bM/jIr/Zbk+NXM49itcA4&#10;Z/mBU6QE2Z3Mbt6RWWp3wzxxm23EQoIOn5CwB3Ciu0umbThCZOMkv4xP0z/9LQ9i7Vht2ZJveSKN&#10;VmhmQCmImZui1pFfbVJU4/BDXq+mhO2Mm2g7BPvULZGaVMYUYQwFVWq2oWPJfKJCmgqfL/aw2dY8&#10;JFsLPq9DiXGSJNcX14QNUYOINKUDN0doZpNZRm+WRhkzXJzHKUgUYdXXhPFGFFl7EaMGaE+6nTWz&#10;b9rHWgHQ7HTfiGtaP4K1oSSCUIgjQklFPT41jHy0WkGV7FOSQIT8ZHUCf3X57nhDS8FTtvdkdXZw&#10;fHq4Pj88uaSS7uTs8nD9juZRR5vLw9OzqkAE7D/98Iebz1dKl+iHGS1OxBAsONTLAjp6JOkxBDQC&#10;ph601J6KJ7Z2OHFfNs1SVXOgss1IHwXJ25wJZC1Lze8mFYov2j9EnG4672778NMPP23Ozk9ONwXQ&#10;0kieixRhvULd9iF2B57pzaQjNQKT3zKEOffScji8pPoHh9GaW0immQGTjMJhHBncmrLx00+fQRCb&#10;zSo7Fobx9OHP2LuXdaBUgpJJbJrMhMzSGyZoX371DQkNtD7cfvpESgyFLUYxS5wYhGwVmrjvzb6B&#10;xpPPn35cnztwV1hZTtqQJwKveoYsizrEl/K2JNMUGvRA44sqo6q6CiE9I4HAxiikyeuD7ULM9Ttc&#10;r7gt4xFTUkmWW5bVT+nHLBWK6fRy3BwZks7OD5lg4QBAvyuP0CFUMaSRtB7+akzlFMGpYuIU5gOT&#10;8eAjqy0NYikQgcvQ5KDP/uUudrfxBtVSerEWOucfzHtU+DAOpBy1h2uiL25B+0h1lNfzswU8xmuL&#10;0tPSHPzX3/6Gow7FP/yWRRzGvpoFUeualo8niJFP85RSLAKR7zQ6JUUP9AvKlmoSVy3qKB9uoUFj&#10;JrIzJa6Vuz5aOtLV9uWDdKYcimUn7yUDY+sjYCVERBX+g6W1P0PYsD6AqQI4Jolza1Ok0lUWZr8h&#10;a1t8jTRXyqb9HNjP69hiFVO0YHmzUxVKDadBpgreJH9C3mz4ZM3Wz9bo7uSvtyGZrAIYFscNIzHC&#10;UMTPNnm0STA1UEoUrT9aoMcwHcAIRN/yJ7zRRCbHUzXnYe6rmDzFB0z7zDyGCdc+kpSJJ0ZdtBl1&#10;1OgNZgoXaLOKJQ5xa8W1mbF1sJClQAX70pSbxTkYcx9S4Qk6x/+ZL1tnkRyLLI5CSczSELkZ0P0m&#10;U4oLoGRJtb2hCR/ZaKjugpkqnpMVtYQECHaCivw7gUeaDjTqUrn5Vu41zejagj7SEyz0U2iNOpNz&#10;adjdpKOUX73YEj7MF7EDWT0zJChvsGwCuVltyOI/deSIpd8YieMDOlJhOU4xKtTz2AL2eE0Hixh+&#10;KB+G2T3sztfr7dWOEdDGunJo2Zfd8yOpTGQhFf1R5DQHUYoCKNWwcBAPkb/NOxRmDI3AYwFCUnjO&#10;jDKkLwXUGPBgTrJgualbA54pkmSPWzKsCj7RetHEqj/8yx/5xemGMXz22tLPQdVmVPS8X89+Sggj&#10;z3fdVfPAaullR+kyxLp2U4ZKBJYWsmciIQQs7DsE3AZoKtxHm1KJIw+ubm5vbm+hBGghrAJrZiFZ&#10;Bs5HPaIVygbWKacIq4YLSFCftT3BilD4XWRAxWOWXDrRDwbrPMrFwJBbfg5t+Px4e8FckOnTZYvM&#10;EtkiOBYbG+uSfkdHKOUThO5M8SfDZ9Uj530bw5fzWJB+JhppncpFg8mh6p5I4R2l17GJHfYIjXOg&#10;wqqkQj2qDJggyCoJzibTQJtQoky5YLyZxivM7XN1DCc5yntONDkvM+XaG87CFIWSx1BxB/ONA9GP&#10;ZBRg8eaeqgtMZELXYfJZMV96VcqVf8cwzjvIGKimBTHmYpZl4Acxj2Mvx/7NgwhClvTyv/ndv5eO&#10;lD8IyvbRMir8s7qU7mDS/RQxdt/2rG3wk+Ze08BnOj10JOzno0PirsVjjkY39yO8ZciC4IQUYY2J&#10;0oyL2ISgS8/ohySGVlNr28Ht7c3pZo1TPL5H6cDCO9e01PIcP45ATRGE1HFLPkppZ3l/dbU2JGiF&#10;QZRQwppfGbJY8iv1R8T81SzWwwLRUPemCmZv2q/p023EsAaCeQsqsLnwBOLsf41/vLfPCMxx/pLS&#10;olL1G4E150w5/Tg2mUWABswpzINI6MXgKko61N1rCJsxWcdfdoczDWDPKksbWgnvchs21JJDDWd1&#10;jHnQ8s6suaAvpEGgSpa8sN7irAECYJ1ZY5tSGvdFKSf+SUeBCHUaxTihOlsMaYxxe+zVkKnOSR+c&#10;Y4qOT6gSJm4xfVLUMSVEsRD8sIRb8zpoFYt+X+EKQGodHeGU3N1uOQQ4Bsp3D5ynOkkrYl+Lheu+&#10;HqB3/Mtk68nCFVaJr5NLqQbNcEip94MCa5IaCDMdXPqJ3iZbZiUxSOH0ZEU7jZ8+/WgNLWr2AWSd&#10;L4b9U+dj1E5CaQvHPahPlbyw7C5YdMFY1rgHF82lmLhdTp72YuqrteVi7UVllaE+r+k7kcY1hCH/&#10;+cMfvz89JfJvPzOPOI36qRKH457biZsH1ZYdl4Lw1NS5sBLOpn8biGa5Sqsel+L5EcP67sMvodc6&#10;L5JeCDmW2cjG4Rss5/XNjf1AS73S78eTY9cgjvDGrFt3oCFWn5+QLZajyVtKmcmOe73xwzK+FVGL&#10;6CfFFuaZlITHHdOryG19+9VbSJXoEYUvvly83edD6Z5hDWrZHDr+0U0TxPBEgyEtIjNCKbfjsoaz&#10;OLMLEi9sW8igoodUn40hhlcYCiDc3Zb0rzIOTCMTBjU8tJSEwXXp4UULLDxVRkFLnLesS+SzT7/e&#10;FIkqXNkdceleat5xXSpzTmLUjRRVSDLnQI5JSbFXbJnnpI/Xk0xOTwB2Yu1ZA9Pb/EE+ybi8Xsm7&#10;51EM3ReIl8AS+C5Lybr8ze//Y8xXA3OUZtQYhssaei8+EzknAmFdsP0+BO+mDEgf4VyABrmBZOrL&#10;IXjWky/KxmGHoDAvKpLevRyFk3VAlxl4H1xh7bgui8GdcK64jjVX7OReYZ5MnyOECcs5Im9/p/AD&#10;8OpuZwuHmhv3lPZrK+G/m/EAVtm+ecOzObaPeZWObJSeej2Ruh+IVInMowjb8uVyE6jQeA2RxH0l&#10;5tzR7EXZFzmIUjt6AO6DrveUP/WYlncRT+X48HICYNbNdAxvRmZkbbuy5+WSzdJnwQTOvswQ2Hn0&#10;xrvl+YnyUopY48h9immjYuc5Ru8IX4pJJZHsu8sioDB3AUmCdrARKpd2Lfi0F9NhJJ/GkoVhoyh8&#10;xlQkhT2QVWTNPxmBrgKaj9pXuKHWyqqWr8GXA1KkB+1LR5tpoSYyqM9GAQdmz6yU5O5gb31KksyQ&#10;s84UWV9cbM7fG2B3sN1dbVdAJAXuJPeNZGQjzIWVUyPbVWreovOSznh22wy9ULUkfKb6QbVrF33/&#10;qdWbsj4cFDKj7ndf7m8+EyR52l0xyBQMAqbG19gyu2t3LToNe7OV0qFm1/hXHWqDdwq9hqlaV3V+&#10;hVQVohWsFlcdgQyMBQQ6IZNAo6mLKMFhIabdguLMs9FupY6zeBi2TwF+PTNk9AYe9m5L041P1CzC&#10;0oiMFXMgiI6X4xoHALt/BY6ms60exD0hRdu4+OItZb2hCfNzLlbrCxKUj8/PeSuUNt2s6EMr7KkH&#10;tEbFTsYvV9dfMKf87O3by9Cju11/KrNsdPvBMugETWBIm09I1HFgXR+PT/10yWlWMTP7ctpP2fS5&#10;SJldYuSgqaCHzcpUzLEziKemW9gNFylWwbdOVetn5NH2H61sPJKy2uFVRaogXGD7FUURp+Nj75TV&#10;3IYR7tC21IP7GbqPhp2/gnqphoF0XrIV90a6+znfKfzIrdREiSg+iO6HkpBq6ZtZoMXkiDg0OdrI&#10;IuxxVkunpjnSxgsC9yqNsmCLTgom8r1VL+OKeTjh83vcMZOZAvfFVfHZTYyUyPI/Ksqb5YxVy5C4&#10;ygf/8DvC2oRYa1jvpWSxUdmjF8emAQgizxx+Z7PGssjcZg2SIRKdO9wwAmBMWDWoI4pP3b3QjFwD&#10;Cd5RkiAqsttuPH+qszLdaslZ0jOfHm5ksk7pmV4KHyoHXrqYXjtQ55QFjfOEhOFz+JiuiGjFGkfj&#10;3jqIs5HRXaqyKkGma40jDDOYE5JUcdbjyK472RiuxmXdoWZ36DTYWdBn9scFS2aj/Nj4q8kpKarj&#10;y+pmadJiFdRwfiZehXM8e6r7pW7nqvzckjqzXTGu93bv6G6CXfsMjjOIE8DymvBjrXsMqGH8Mcve&#10;J8NT2gZb5YoR7jZWnyNjhoLC4XGTDTNROPumiz6kJztpuoHTXQl7CMBVYKgHp2IbvdAMKvxzEg1v&#10;cB5kuAmSWy1MXLqJS4RsLIW3ay82KY+4k4Lo8BzH66PVWSfzGSPP8k92xqTJ24+JxSC59uWAEDuf&#10;Ym1W6w2PdfXlCxUTIaamK1YegQFA/UGtUweH92Nur/MVHUnEbnpuHvjzjibrBTytCOtsuwMFzBlL&#10;cfOwvXLk6s0NETa0M3WcVFev1pf0d6Ir1On6lBFDgNzRQFlA0igeKflEr4Vk4rOlfhxNmvdTOpN+&#10;tdyVkeRyQ8bjyO93oHh1sBED+SWDMp2cGxhYOCPd8dEkKiDnrdzdorMZ5fTTj9+zU+cXRFzo3Pdz&#10;L/oleQSxHsrDa1brUDmkwzWs0GN1GgLIzWGNNu++vfjqm/3VmjM286Qg75zLlAy4UI4xt0sK23tz&#10;c7O9vUWgL6h9YZbUC1Im6j00kyg5lKx0DhVjRerFIjI1ZOv0ULTAOnZFF5/8BN7JcZU4hTUDtDxT&#10;fx6///Fm9+X9txckOijik+CT/HkYJnYxqUE5EMsSNgY1SA5AietRFU5rLKHWpA/LDKT/7K3rYQ/D&#10;F8HIoCTNFgnIAUVDqWY7KVzIgWxzuUzFcMQLjWSGfHTR4Egth+tffrqbXcikr4QYelB+k8nNNhjZ&#10;la2Sk9EX8yIvTOSSkGA3EE9bLKV+ka4MgUpt/E5fq0wT7oEyDkfZSsweozVj4QV/9qFyvPSqlL38&#10;YIfCKWaBW7JTSyNKKWcF/u6vmIJnqlScla+novVH2mQvNKlDrtMMzLHyqAoqP+34B/WMGg3h89jo&#10;IqlBPZLyCgObPFHj3BhwSGbjx/MDyocdlyclaMA8jxiXBWXU7peQK5uD8wuV3ZZO0rpQbtm19Lbb&#10;pfVQwBquSXMC++u1r+O+LC2I0fU96wKQJ3wSgii3qgYA9vNVyAqjjFnuhWJhFJGRwpGMjHbBp+gw&#10;BWZAYqY5+OIVgqA9dr/Urhmt8MUVHX4bY9byjjPogU8cdOB2eCcnvBvK0EXIjawzY2DpwD4l/CrH&#10;wxRsmTTk0hrIHl1Br3mQ3URUx4m1T6eiLSBSII6yzwBTaTOOhIunEiWHzmgq2Ckl0lM2sI19jqwL&#10;jnc0w6uCxwIHiiE+BFm+fFQ47eDml4ftDkhfji2owej2aAP+xmQQucVOcH14ICZs814PFN9Nnwlu&#10;reKzTVINSs2+zjCg0XakN1EDwIettdaZMD9nYDvew2DMuPvUsWVrnBAM9Jr4K+QX9RwnZPGizi2Z&#10;oIk5WTlHP3z/wxDqoyLIlGKpiKa7pZaB1rMv30yMURJUDlearHPY6VZMzKPLojs4y5ydGCeBrfXz&#10;C2VdoxptA2bGWIf4NzNoGba0T11jP/74I/mox5vScxsUGkDyCRSkVAbeCbunYXCo+O7pjmI68pT8&#10;+OHRZv3u68OLtwfH6+ROpAOlxVqoR8bTJMLn/oJP7K2CjOAcf/lyZRvow73zMwZpkAVAh0cEko68&#10;NGuhcztogBYtZ+wauxeUSkHOHPgayHz1y39F/jRxj9ymfpujVv5J3Orzy/Xt1eYtAzNMmM6tSK/2&#10;YeFcKm50y2t0YSigaaQ0p1hzopmas5fnPG6BqqeLpttmpsDoByWjCEORypTpz5RXAp9lKjnI01tS&#10;gxvniiPcGqgMNBjXLM/+Iw2WEeqo5eikMnqE7FqmcjwTD6DPnyaXjbCoVAXaSxQ0tAdUSoXrmlZe&#10;WGscETWPYL1QYCtZlq4YPsErDKBf7lQbLqtye30SCe1Ao9YoPmRGX7iBB3/zV7+ht6Rn23V1H9VU&#10;boRYlQ+jg3wQ6/jTWgOg878MtfVQqjqbWJgJpNtiJAc3ZSEWvGPi0r8LEfZWIlwxescAj7cbm4po&#10;oxeTgpZ6WMPuLpvlshNS8CTqtE4rqWlSK0b3aFp9Y+bYeIiyR86Z4TMgQdCUmVRWoxh5AgbmZyRP&#10;bZnXFrA0IsLAyphPPmzAIAcuVe+miQatHWmV+nBARebBKHNV3Owc14fyImIso8q+19WKza7rYqH4&#10;UBHaRJVcqqUkiihjyQT24zUFF/4T07DjVoGajFSUbAq2VIpGg0rBTfaqr1cJeaLHw3pTTrnIlbBx&#10;cTAnm+bBlFPWsRZ/5Z14jJoroDomplrqd7eLFTbBdyAA18FOCIjEOB77fGx7nbrWJOG2xtaci6pX&#10;lq3hpesGWBp9w6EwK5c34ufk0qDVmR0E5COVicE+6+PN23fryw/nF1+j/7fXV1TePQGQQVt24DBR&#10;a3Kd5W34zy2Zr8wxvXmkZcjdDUnAejj3O+uyGONkYrFZpKRUsSeYLZT++uLsUOof1cTwPIZPWCWY&#10;ZqB7FYngu58+f7TzibM5LJ8m+rvSXissxuz0CzuiA6sEWObe6HNrJ2Kcqqk0d0yZMq+koYo2l35N&#10;mhISCL+8VBz2Er4qmqDWO+AZaIPIdmzO326vb+hPzpJqeh1PH3+QnkrdsDSWrVc2fY99w1GDb9s/&#10;Pltd/nL19uv15XuqBdm0KR2194YPOPTYG9OUKvgo/pJ/aRtBQ1MfP37M0Xk6o5EXkQmWi0bxuSIs&#10;nwWJueM1PrKZBg5msxfcAt776+/+NR2xvlx9NFwvLE/4nDfn4YmlUBVzXJ/37i/ebWRs63wSUzpH&#10;MNUenZMOrjsefyww6+MHDAvrDKs8faJy6/zekLtakJ8jEuMltHjZ2pSglkB4N4i5/urFu9QVA25t&#10;KRxYqlQrIdfkIWRzLVdziTxL9UyZ1yAIX8o/DmJZ4OOEKzyMnmscaDLLTeWTvfQzqaxgfkDAvwYj&#10;OuLQ1VuitBPz4pljqi1NclVV/a5Xdc2uoasfh+ZP1R7DzAdp1QPdzHj/ASV4f2G/apk7Q+X5RvGD&#10;7YjouCA4pAUESMVuLZJ0jqncpGimtbRX/tRVkhfOkuhBRPvLQoi5QgWuUvLnk2R4ClY2WS643gAD&#10;f+HS0yjJi5j+4aJLg3tfQ7IdPhNg8h4dsZDvpE9duFu7GlLWHSH/eWdAWG/ZVPGjelFkagZ/TZh+&#10;QYZFktrguB2fvKo8d0TiRYzYzvXddshzL560Hews2phH9fLiUSTpCY7H0bM8sV+/bYXg+KdlkPrR&#10;lrVYXEbnVXYjN5vQZ9k2oELJtShSe+Pg0hjYvB5rG92RgYhjBcIy2Y+HB0YMoeLjByLcxm9RGYok&#10;y0+Vl4ePMmvJKLcgPhc7y8XiVX4Zk2VNSMAQAaJJituu6yo2scOK24Xl4NcpYTzDld32jo/0Ldga&#10;0Z7uCLRPeO51KIjaBGvCjFJPFGms64t3dPtw4C7angl+ZvLwpI7KeUYTGd2V0pS6JLLFiKsrWoAw&#10;TPueDhU2BeGHVCM/Ub/9yN8dF9lAxcJJK7AmVFnDVLAOOQWJKFv8xz/+0TiCStRAMC4XW8lXkC9G&#10;b5jfn+fZzgUvMhgsTJncXSpHNw2mLVdvLamKRm6C04mqXWE0EuK7dss2Nj2n2kq6xo4ZddPf//Tx&#10;M3bj4t1FRITsjdd013S3TBjT0sPRMeyd2sezE9qlbJgye+rxp7vLGvy/zs6W01zZLHuj5QiZpsnM&#10;c8BYWsNPuGLvmajzHUNi3+wRy6H0TzsRWvR8aihIhFV5lFk9B+DJIkeSvlZMDCQistreXOEdY+Nd&#10;JZGjMxvSkks4KohN6dItpoJqw/EEWjHuhEELVr8mera26XwTIzXePXgBhrEqUToDZMeWdMCzFu6w&#10;hmFCIGqeNjI/wKcT+kyH7Ohsb9XxHFe+3LHyWTynkc0dVch2DVHMfFjeYKg8ZE+T2hlDlc2aLL70&#10;hY8XkvDn6Z85sf6/b0vclPaikpk3Ke9q0nj8WHp7SGZ9jbzMXIT8GlXrEWjJwqjmwEROO2A9ztLX&#10;CpDL71RUkJJDuv7ud/9J4ky3qeCLEqeyj2iax/MlfOiJcOdiu198iR4ABACt3XTnVCGRg8JDPSLX&#10;TYvhE6Y5g9z8hUyZsjLz6Auj8MS+DFOSNK4m08qsHYGEfMVxGZxt6lOGZuWYfG1zEHTTzA8xMEAD&#10;D0l8g96gbx1ec7bqBPT4oCJYmYTTGdBZXbyt6sL9kTfQOpSrICqURikwW23ea3bdKF7koNMxflWP&#10;NWtsGyL3lT6DcaJxMvrFXEMeNrQeNkooZiywusqd80EEWT6couC7T7RlvxHYzmnih7Xa8Zoe62oK&#10;sw66CXwVoDnIKIxjYMZeTmjqiic7b0ZTqoZUp+dEC/HTdXVr1/ObLBV1tKASn8yGi0tCnvdcnF6D&#10;TmZdSZJIvhs3Km0epdNkC5s2kgHjOWivdSyMvMhrU6rNj29ubr2h94lpUw14sckW9eA5GhOfQcac&#10;gvUD+kRtLk435zSOoHjbhRozP3wD4Vtb2eIPAC3svnt8sGJshIPGBBqQvtIhHTv2jn7YF/QVJ7Dr&#10;bAZ3h5KCTqEvmVFHnHbMvqMWT5XBt5zudyCJBK/jdMMqtZtkyi3sYzWVmOpjS1BMRxmzI84teDDH&#10;wf8qoy/bVlPCsqw0KGZF5IfMoTDgGz1oWP5x+3BDOQr/gbVgmVbkSUcN2xM38GztIuJiVhqSyFJd&#10;HK+PX1aNpW1QeXUt1LQz/Bwbie9rZHo4W/Uh10lMKXq3kFZnjaDQHX9mPT9/ucFuILubzSnHX9Ou&#10;+J4U9/LKKgnDmQIP/+MNk6LIozUxHZfojVN6RRIlPVpTXGqlZ7t+tOPRWuGx3qzppJXTHI5OUWd1&#10;l+hqKTnFZfytW1ZcOlMRbMZaLlDVwxSpNIg13Zlv4E+442hkSdSSATvxJSalZDVUedzLsTJhKN5h&#10;8eNUKEM4R6i1o/6VaxanUk+gSeeZDPylA0cPIfaavJgxigYY3KTiuQllaGG8jZnflvfUURmrVvqX&#10;T9MxTnGomKjPVRdnM/VXvLUckb5wgMEXGrg4TkJCPtaJpzX0KTb96//ym7iOiQMX1G3zyjaFJSx5&#10;mo5v6hcHVS6XLQfHZ+0lIzfVna6QBVmsjhsW9TiqKeMkFqYkW/5MoFZ/jqln8zm52AzOg4WHGpGK&#10;WCow8pJSllnI1JzZkCgRTYVQwBAQB1Q+T+6FUFldcfJr8p8rCZSrgi7Xmituwt5EakyGUMXORLoI&#10;IdVXD9xdlSIqudfquoIuXnCyCH52I5ZzHTvtm/jqmgcrxjt/gRXeUkvtUkvq5RiNS5bGUyzVELU9&#10;6PjIGyWUDZqFjyf4m3SXAVL2gm02RpKUXSdm6hG6+K/RLPgDoOgEwIdiEDYWr58TFX4sdywtBTZX&#10;eeVzC2xnYMOTKfaE33E4RpemEBWCXCJIVf4IKh04O77joi/393e39BtXEGkP7EPWt8OSkiPoSqA/&#10;E62HtRSN8lKRvQoVgTmiJbApdpN1cks8m2mNvCjpDsfr9ekx+UBnF8eby83br99+/cvVu4sT+rCe&#10;Os10ffHV5t0H/nxycb6+vCAMsj57e8LfzF07PT9ebw6olVDX12HLoI8tr0ZvRUzyUk70++mnjw9U&#10;+QR+zEWEQHOO1iQ/aJQQSosuTN9QRTSgpZL/cU1TS+KJ/MbgZCdXEeR06wyVxNDEyQJfo5jKe7Yo&#10;mifBh5B5raKBT9KLHMj/46cvp5vj5B2LzGJKguKL2ZaKmikXh8YqDBNcUyKHYyEJmURKDhxZTuj7&#10;sJiHNo0WHte6OCos21Z3xRhuOzBiCm6ZL04TracHUopXFMsA6yQjJcNUPOLVuj44b8PKlhH+MuhL&#10;6+DomUNfEoAkWyh1ciQ5oeWqSqnQXv7wzeYt3UHKzs9HDdSydmaWj5KNMFlQXlxILdNHP2vPZsmb&#10;Ad5D9CwJWjRG+sODsJyEXAe/ktpVBSsAsUSLlcgpyepndDJaJRs5DyFEWI9YDyDcLfEegnSiAnFA&#10;VMQ4MyMGKZPinkmDqLfkdYH5pEiVf9ir+kpBqjB2b2NHEK+TqZQlU5pC6Aou3lo9hAKxcT0eWm+m&#10;615AJwbQtY2WNxgx+qzGHOP6CGYO/vp3f14qq0bmhRLHbAkbX1+j9ra1MAPPP+RRpFm4WWMn5BPs&#10;iSOals9JDBqgJhLMaLlmXt+tsG7FyeNmelSsPE6WmWu2FbGjJLoI+hqqEiZAnqnapfbI3UhoFnTg&#10;PQUQk6unnfX1c/BdE32XaXsrCWo6QVxQJU++ZwjWHng+MBkc+p4lfbFgakVjPvjw2db8emWclzEs&#10;P1gk+6qylmv2EfWNxsMAA7ZWqX9rIqLG+lASaHKMhjTja+JsWeI+en/9DHwyNYqIqrds2tohsYuT&#10;zi965/WBobxgwxcNj9jhg8KIe+iCzoiq31SC/lMGL3s41st0nXGtB6Yki0XY/LdPq+l07tH0Z/VE&#10;PO5QpgIKPoZbM0KasFenbv+jA9R7fQbiZGLspXR7Ews25RSfGUpBAJuLqGdfXnY3Wzo1VT8LDnhQ&#10;QEDgZDfZ0YlgCdauFrAGTuomCz4VgLul1lAT7j+l2g7efLrmIWz0qWM+9prmfSb+CxVIylvjiBzg&#10;QximYEIqms7X9lXdz8owB/DrmxrfMt57cPz5y9WX7TXJy1MM5tGfRosmqgKrSVyNAipkOqjMZxMn&#10;ueHxol6Sa7q68DnI2MDV2PqwofA6UkFSYFxyLYmGt/+CGncfZLFxGILb+5gKfkbgkl4Y7Gw5hPlT&#10;9FukfSHIAm96RWcla6ELxOqAO2kcFtuOAzoClcEZ6qTJGIUovF1gSy1ajTcqjFNpPcaIys0NOWnS&#10;9+8uL1zssurTpplC/VdHiPMYFnm6rcsIk7zRMptzkhTFKWb0lJS3FHhRLhW03cU3Fw7qxFGcHjuD&#10;V0fVJnqvh0VQkVMpph8z0AkTb9lEOHXpevoCHqo5QfxezZtlHnD2ioJy8b31EEz5B56vdGO5H6Pv&#10;heFjWdzADnf3r1xPpNjjqjXzA4wpDpjXOE5ga5kO4yWQ8fnGoLQJmxePCeROadOYitwJ7zmY0Tcz&#10;dZiNtytaxFf1rZOJKdcz2XWZXaGG5Em5S6M4W5AqNbQxHttuEjb629//JllkaStPL4xZd5qhnVyL&#10;ip8BSqTDRai5vCy80M4yBRPt3bNCX1zWdq7+NykrKoaKI8KxLRdv7yNGwYjkOf1cCaENWPljfrhe&#10;McMPJOVaR6jJgcZ6uZMN5Y6AmuWurFFbVSG/qX06XDGPdUBug8pLVS5U0IiqiN1gTTtlRqz6nbfk&#10;1XckZizkD7+sTjjBatw6HoupQwUwk4ucUy6hcjX8PvKao6xNCYzIgU0Ncxyd1QzNv5sMbn8R4Bq2&#10;1OmtOjSmML22PfScvHmmAMqrgsbJAWO+oi164gxYxvsd8NpZCx6/ukip7jwu/KdZq4bHAH1FViVW&#10;5FTCEwNzFtDGfWv0PzhJ4rwnNfedv6kWLCas4fPO7MZD7DC29tiCA27n+M30W4xUozWGS3V99yn/&#10;tiLXcII4kWej5A6y23hdHj3tAu/uaADlOB2+Eq49wc+9JwVWOG2dhL2t7y3NQwHYay1r63vFXvU4&#10;ojMKI9CSxtIMIXWeVfFT9mFNjz8m56FtqkbP5/bZmtfREpRiILGGwD/At/7jH/7QANEyTNxu31No&#10;Zn0YqjH7rzSVmOjT+9SyANMHgfxLDqpbgsGT8+CvyMaWrPdIL+hxRonYyGmKLUaT8hkfprKISTFA&#10;8PH3Pn35vMI3snbkDeXp5EUdnJyTgOSYP3ox0cg9C6rPc7QehOUWyA3x2lzHVi4wp1O2KOqxOiew&#10;ELeXE6N5svksZunk+PPVFVaUOtnzzZmFsi2tU7et2vNGWFdO/+ivASD0X8E44Z5Gdke25GyF8xUz&#10;vedmdUaHqmBud9u3X1FU/1pcGCiOqBG3ioPS9cPCzDIu6tpl9EejxwVilgHEVquai5MHxF4tjdh7&#10;+EutS3ZEAD9XHZswlFUadglPBKlCGJHP8wAL19hBs1DBEFM/ryLLtWgKQ9yif2idfdr+oBSlKxeF&#10;5yeHfSq22mrq9c7PeuTUSA893JGe/coxmrXz4pyo/+Nz290Fifp2BmNeqZcC4zoTiqHVpoO608Mv&#10;B3/z29+kUW3dZkKVbkglJy0KUGmYlpgGgbFP5zqFlbylnbd7MQ3glF96/ELLmothWqNme7V+rjgq&#10;mviaTq0h+/N4VfHEOEf5KCaaGB+R/ZhWNW1AGa01PC8nydDisClBCd0MDezSLbLUdc3UeEs5TOI1&#10;LS3OjX6rll21GgPlruFe6E9I1ZRAAe6rgbP+pugjykgf1/wl/YkpfM9YpeyW3SjQUARYWXLdDSCN&#10;Xol0cyDE0k1+VM7SzibEEm/nwfO9czJYQrojANK4L2tOHfWXqxvWbUaY8KXqomWKyKY1+F/rERVW&#10;isjpSp5/14NLoHkT2uy+i+N/QAHR4JonLJydbDfYs8MCd1q/ICG+GmMASwypr2z7QQlr0p+6ZEdf&#10;LoZC4og+CUPqFnZLjav+omEXjBwN12g3Dv4F39OG9h5DIPUU5ux7ZHCsX/aPmWuFcbTQux7XECy2&#10;ZbJADwtG6+wqB6FLMai6IIJWQvc+jVV7pNj6rYJoxrakCEL/BX0cIali6bQqKb21ZQ7zHCUjrk+O&#10;P/74E8rRCK46Kre6DKLSQsqaeE3HG8HnahOBDUKgk2WGuGz6pVM46Ril/KFVTBrwuJZxlwotgcND&#10;kRdhwVwduhRNPRHpOKsKv9xs0YVnFNBRBoRUnKxI8hVTsKwYjAATKQMFa6aYsG4xNhM0oukq0DpX&#10;Itf2Tc6OFR6VxDHchlIE5MA5wBw9GBJ7fPr8+Uv5FHuXp+eH5sva6JsOMQItm+jMiRqVPCkbSkn/&#10;7aS63lR1pUTGU+ck5Vnz70d9NApJmP28OSe4nUbyd2NK1T5+UFxg+sYobX3wJUqUBCfawyKM6xxc&#10;jOnNi/By9ikS5vtD7Y+fMZdH9dIzjr+RqIh3FnYgK+WTqLE6SgLV0e8pu76RhIxQlYLYJ4XFZsEU&#10;Ep/PVPWV/a7spOBMl1R5+S01gAqtMsfanvtGBRVzLRNarqIzpq5yZbJFKENx4iuvK8Ws/npjh1aX&#10;yCpS9VFLKQQqVbgAk7eonwDC+bd/9etuIg7i3CJ5QqJU/zyn0yS1iqY/h9RdMx4T8ECADA8W3erY&#10;NHFDAxKqnuMdkGhNqsHEtkhYnQz4EtaX63RRE2ppp5k+VGi65EI8e1upZd0Woyr8q9yThbsRDtLg&#10;JAtZzpVbUxh4GMUckeBzhdu5fER2bH5ko4D+yMmByKHREByGnabGhhtnanvLceqG2ldpsVatD6pQ&#10;XjksxaxvVMHmlvmK0JQG5ZUEJTJWQRmeiMXUVGnWeNnShNyYOSsKUP6OFvGZ6v9JYsNk4L1tHKDX&#10;t9iKtS3trDdu5uwhoUeUOy2OODeOWzMYYI5rzMDgwqaEKq+5EK/ez6CzgSmTmqmk1i2jhGN5loBk&#10;DHnIhH/bDjKWvf6dnUOLuHGcUYzPp+v19fVuR44QxuP4EOvFM8hhwoB16wHdVM1Vb6Z6Z0lwAWQ+&#10;D5AIR0xTH1GxGGV6Rk1sb7oiN8mmXAbVXo58JGsGdvfU0FGyf/PlcXt1d/XTE0Mstl/uth/vtx9f&#10;7q8fdtRY3DzeMcrCruPFkbV1ulo6W3hBdq51zRtzM/lpknKpZ/6ZkjRUXMXIy9XnL6WWuWSSuArn&#10;MwEBjHcDGSo+kpUNsCaVzgQ210BOdELT6otxgWut4UF14JJDsbQlybZzEoUs6vKJ9vez6gYkvmnt&#10;Jw3FbZBiuDG2l17vp2vMrWFFqDZabtCaCR1kFtaRGXEqhLuSwTCcz06fZQX2iDDXIskiyNXpHvnT&#10;UaeJbuRGeQ2RZO37tO88OPj8+bPVHo/352fncTijkHtplsvpFQ0E7DTza0ndgeMtacfLvrD5fBPa&#10;sBbeA9t0d66HC/nwvCXeRJuDaX06zkQhNz8YuKzGmI2IHUi9ThgvfV2WupHI0jQU19HCFd+7i/24&#10;GPWCZTPtXjDMn8f96kX0ghUEhuoHRgeNOlL9OWTfg2bAXs1GBy1v3cdKuYyTEHeraR7/IAA8b6JU&#10;Lm9RlkdCwI8lOf2dnqpXg3LxpQqa+L84JIfH9PAVO1tSF0uBK47kWDxhss24O6of2z4u2sDHi1Jb&#10;tqrozz/87jcN67PHva8rnuX/9oErTtBD2UaJB4DNT4m1LZEQBqZN3TL5L0kbdyFqiR32yI1miksb&#10;y+tScaM0cbkwC4LjwEyPsdaORnWUkloZxSeNTJHY4Rbn3NmWuayYvJy2aykYQdSQYHc9EtNHzX+S&#10;8ZqqmfbTlmiKGrJHBm15Yeb183bC81RR38uBiS7T2peJLD6eq2YhjPy3QWPWo7Eal5ZOnDuOh2xr&#10;rHI1INzKolEKFCkXxOCugQrDCS3LWBf+jDrMzfK0o6KPj40MGc8/OSGwCPNAVlfljYaOsmpp4hqq&#10;2ESwKFSm1lFRckrj7Ui65HLlxPiKz3eyVj5UxdszkEuLLBI2jK3cq9F2WwYE0WGwdZ+8jTQZGVKY&#10;juvrOwhqZzU7OZk2ok1LVcIJmXZkLbz3WrBsuAPc6mjDSFQcAFbYblb1gTCRBkL7/uqGDFf6WUBM&#10;MW2inlcoYiK0tBiCZmGAKKEOqwoWB87IL+3CnULxxMAi/7mloROmAl/E8X6mzBIbh87CvKIutRPk&#10;kpJEa9GxpFyMYeZfL6AMnjnfyBCUClQPXYqyA/Z9dvdt/G4rQnh8u6+3dWWku44qe99XKqbE3qyD&#10;BG7Wt1RAlduUZNQKPP0xETC+UFt2F9D8QM1M+oRBTBoAE5YkVRyCDTf4hi6E+yeSpMwDIQ5Ui02H&#10;J0Jduiwvd88kEpb4BjOBp2WwxyISHBFbK57gvWFjBmu7CHn59R2eTbSuo9bP2EWC24S3t9hrSrPP&#10;zy8NebgRCtUo4ylalChXxwiTbFiY3KfzUqtVhpVhZZv4loLFrgt7nsP9y/3pBXsNio/NSaFkSIZ7&#10;mbt1+MwM8nxUCDWxhHEp1ASTyrfQNPnZuQ2pw1Dx1JSOiVjCJwNXSz9JPfp7F49qivhMQZ8KiBNk&#10;nljL1cP4VysxDxs6DPilLaI9Fk0zOtH7yLl186KqqXsvmD3NEBTHmpHDWeyseVhSM6wwQkqbEeEr&#10;F58oFy7nQzxiURfIo1qTrHlZMOHZICzqgp0we34iT+nqQhpI2n/97Z9ZYGxCAraFbLYS5bmIGWvO&#10;dPAgZFmdO6oG8xY8RUHgCBzWzQJpLpjUxn4F8SWRZXs0kXY1d0F841a59avM0TuZWKlHYnQrzkn6&#10;FVxKLE7fuTeJPdN+8ojmeT88rk4O1T4T2QnZg6clvfhoxjZ74AtHOFc53H6XkSbrCptdNwIjVdar&#10;jxepJuVFhgFQaLLz/cxjWersABa9Cw89v0kDG1EAFeH3D/Xqt9XDnpNh9iZmVthCJ2Msz4RRNKYF&#10;oTyW2n0dDlW5lgqkuAtuv4G4tYFuYZxJIC9canpM9XARC7kFZTh04ioc8l4NKe6ar65dMSLrt8Kq&#10;2tJky9OCYA050poJkeu+wD/ZHZ0KhVke5YmT+fhyQQNXRrbt7jenJE2SzS+n7gqD9hyIbustNDPl&#10;QDCUKtEnfrtPjdjtDS2eMKXGu11IG0PZfwkPg/QZFhtK7faW7gZUGldNluriZSStMYqnp0frc3qJ&#10;7x+fnmzeri4+HDP46PiMiDYa0Epvkn+OT63LpPMsE/fIu68OMV/PlfLELQ7AaEb5qIodrF9Vkqky&#10;wxI83QNdoLs+ffzYgfTgDiOKzZuMYPOe6KhSsxzTIllID77419SIYpMTFDTVMNSUFg5FxWywYanY&#10;jlYCiRNXc45RTO2muc+aI4VQU8VP93/6eAV8hIt79/adxYQoiPFh3DYszp0TbbwNx51CEwYF2gBx&#10;f5+UqAtODhm0hKGtJdSxBSO02RO6mKyKRMPgCfsEgZll+HJ1Xb3844d370tDmO7NnoXCt6XTSM9J&#10;pEwy9XSZqZk9zpxutNFx+IzhA9No5byqPnu75wMKwDfr8RYW1UiOepC9hzItl0sPIzV6OjA6EUEU&#10;iAfTALUPkWaWbPCYvzbnDwQOrJvy7MxY9I/QLpSrkNSs13TKfINh5FuY1HN5oQP1y/Ofz8yuL+73&#10;0O/ttQs4V5WK6OUX8+nZUMkjMpUQLg+jco1wiN8bqm681/ELLBngQJrSUnIm/ysAbEcAeS1tcsQB&#10;Dj9Z90jrgDYkwmfXSKQMg/gyHz6d6tMA3N/91Z+ldFJ9WlTdRHkYGW2jIlSuqNEa+NXeZGUziAuW&#10;7mIiyrYtAxjU0tBJT8YFQV/yI31t1UGSJAnvNyZ2q3BgrOCbi0vaSJzyIJM6ll3q1GWWJIXLZUKh&#10;NLpX5sCFyuHIJs+jJZOx3bTQbCN9R9YKAlfYVp1EJOzgjkWM8iUXPJAZT64ykdzaD8XizxdGvzYH&#10;1APAZyESfCOVtoZhBMnkRI8oX3JBft7+7htAat20F3xTWBDTmz5Kf5c3nA2gISMdESL0ZQCJJiBq&#10;VWqiq0gHGIg14Q3FHZ6FPyxTmLu+RIb15L6OJsC3E7LY7V2Hx3drrXx7nZWhwUB602MOoOeca9QF&#10;mfY+OblqiZolaeUEvjhAiEoJwgtM25ZnCQUe7EP0605VPlMCWuiSAsmtDSR0rVIzfJJ70VrDJj1a&#10;PFOhzYW6pZzglsFEdzfUYDP7+g4q0bpgJaNGMiw9wsFcLNJ+zmgzTjj3lCYTB8CK1ZqcUfOdVpD5&#10;zN1zI0gk5QN0IOcrLKBkb2o8MiDrGN0CjcPKGSywxeHB99//ITyFJtS0dVR1TO1iuXhjCk0+OfbM&#10;yPMA6PBDQRGlYxEgkUtnVbgnWVRRhbZhiQ9MPz1loPC72Wxm6xp2FkfIXKkAPn++lr55ft5QF3d2&#10;dnh0NmHtPU6Rn7XWJbDHS9o5noCE7TdcEAJUrgYehSJTCM0RNyo1eaHq/vS12EMb0gXPIe6QuEyF&#10;xeuXZ2tGTpVwz2bZELAYnjF8t1OYOUlHAe1SkjPDnYoStnSppnypgxxC5VOov/vHN7vz95QN3nsi&#10;eiRDpGri8cu9wEAtz/1AWunBnLBFmrM7w+enMKYNOZvgj/MvdAY9dxavebpLpOxgxwv4z1mExf4v&#10;aqPDNnRF/+zcBUl9zczWvFJPJf8+zlD83sIfhM9c9nlyFUdgup0bICHAL0aR5cjHc+WiodIbKofJ&#10;sZUXMWzJ8gZCQ7IGPi3pWEzTMH/8mHOcapwj2nDE3Akfu2uOVaSz7J+r4DKp2JgYNM3I8HMFXQyn&#10;WaxRR3QVzZJBpV3gwZtZ7etk6VRtTb0rxiGK8+yKhKBWa4LaS4rFfJgaEk2K7/WW7qSCHwMZsdlV&#10;tA4WKQdJ6nYwlAPjTNJVp4qL1Ki6uegpvxIgNEC3+AtaMnuONtX3oJmQ8PjNjEsjcoE5maWD67WN&#10;+g7xq35wsvD4bQapOVg2yyWb/U4djGruZ6aoSoyO1tNMJ6LjNchCefGctWCLFOoCFbJyVoOPgCk6&#10;7qjH+PZ2W3jgmRXlxat7egH9Ep46Yiib/Ma4/oUp8850/kr9lKwrPWPoOHEmqZCxaPMC/kQ4NjFz&#10;Pzx6PFQbseiisPAsHSwHIQR8MvA1RdD0CX/Y0DF3783HL/iBz6tz29zurh6YDwbc11fE2yNTroyD&#10;4J5svqELX8fjBLL0aighYgZyrE8OrB4KEDAPN0KoZuAd3ycfYc+oPlMltjc0Wr2+u/l0d0OrD+b/&#10;0BDXHoKqGLbMIRaaxfTSyCa/sOZNaRdxKHmlansq2GXxmr8wfdkCvVRGbMcEqqhH2/JKXz5dGUmn&#10;ecPCIs7JNeBep0RF1lXLEVeXLY1odVADtgmYyF19svgO407AiTmgpc6vLnLmQtVs9zOTKFgZE11t&#10;kDyjj1QKNYtFWj9++Xy8ouzx8WxDzpAt96k+x4uj8SGpxAy3IEuY9rFk0NKomdC3tRA4WvbtDBu5&#10;zYOFZ+8NX/Vvg66el9inhl3g6NzVvmvv408fy5R7s6bPx/6KiIk8Qh0ixoFOtZYZFWBk1ctB580A&#10;GoGcgFd9KmvnA380213oXlrlafv268saAi+E9sJm813ZWh0R91RxHpU3qjvwO2zx6HpxukxDLrtn&#10;vx/GHxhOKlg859PjHOiKYhDSSP1P8FOpNQ1nEGloL5Wc05bw+ZElup6qlnBOb752YnMiddpW0Vku&#10;MJasNlJjlnyTUr+qOKnizXjOpAIMe5b9478NJaGjjMbWMSxt5mVseK/z4BwdVacvrPms9M1nn7pu&#10;/lu/ZJzWojc5Kuqxpazyb3/3a6/nD+ygGl5BIXI3nVbexU3tw0uIPE4+71LFV0W6PZZfe2vpqi3J&#10;A+bk6IyaraX7IwWs3HsMad4gYuO0FTW0p5kZYpKuoZgc3qqS7UbX7rkNLJtTRVXHsV7OHkg9Z4YX&#10;P9FMWhW67yKmMMrGUpFps0A7hcc/mlFq0Z/xxjShXhsfLsNAhDs+0gCBoEH+/iROZWJ84jJBzbzq&#10;GS3Wme6WsWw5xakDX0K5GFstddhZMMwU0u8cTsqtd1peulgA7zYLaJqpfhpEwdHt7XVRa9o1mB8v&#10;OiHjyKgFjrwxHlJjAP1cyNYd441OeDQ5Wh4mX8fn8Ik9JjMRqaiqT9uCjDVdkv4qZhXFOh0PtFeB&#10;MOQ4tudmy0ZbHL27e+Lp6LK3os7WID8bNEy8LiBluignXqeaUneH1SvB1nNQt0wHkHAmHVxhajDZ&#10;eQaSeG2fTUrFamp0D1+3iPn+6X67veOWBCdur4hv398wE5WM/Gu6B5bUzZpLsEgPyd57Vem7Jeeh&#10;9lElJhmrLoKf75St9mSqFGy6Vz/zWKPHz58ox4PT8ukpOUFe9MAlG3St2HGL+VDB8qahnsBiiDAU&#10;qnZQneRf8Gd7ZhROsyFvxSsaPRv92vtR9IQLtDmj3+1ple/YS84rUwBUHw0bJDvj6cv1VQDs+Qyj&#10;wDgLEstOL/aPrCDxlaFnrVMFQtmuoqThCqsDJkpzA1y1jtZZFLn3hCcFRhEwYTt6DqqZl4wAY2YU&#10;sTdL42GzplOgnRbT0YWgQW+pa3vESXHPEXBZ9Gzpb6+/OYFSO/okieU6CUs00hWUMNB2d/GWSkmV&#10;xsCdxSiEypfRwAoQNKz0uFISDvFeETW9Xwc3arqq6YXphcwbgBz5t1iVRlsE/paA6OJ7aAAWn6ES&#10;gXYylT/eCReaFrtZJh9WgjnnRkid5ZyauIQgfTCqQSsRH9YJoyprkioTlFS/2kGFbrWjAGjR214M&#10;QZyOO1y8BvPhshwvuaMxg0OS+5YFwrw12Z6FyXXxQ8aZuhbGDg5kbY7vq+77b3/1Fyp3n8l0uvCo&#10;GUJF2LQD+BRoKD6eFc1B43vmPwwYzRVtKp7d7Yec04ILQ0JQFum4Y/y0ntgayILgYoEK3Lgqclhf&#10;TJu1NfTUIjiqQUE+ehgNuJZ2skRWgkxtH4BfhqPkhAnITTU36GAGxThQZewM9JC79BE5YibbID1y&#10;R/EHaEW7Y0ZvtpztXZwbKxUr0ToHsbRDeXyjRHIRLM1Nw1qDIDRt4lMU0GCpTF7NcYO6/sgyPeNs&#10;w2EokzrrHlhP5tiYfBcRN8jHwffNL7CcsHx7zDDlFCdM8nCSXQKo1pU+vEN/ZfBcAPGyeDEP1Dq0&#10;saO5RcqxflsWUqQneO0RPXU1uEi+UtPLP+sXY0G2stuvQdm8mDVdJuBZgULKJQ2bq7VRWY6jZsSS&#10;yxrJdOBMNS7tYaMFeZ5qH5+wN2EgQByqndbrqncK7BSBoxNPYhN55GTp6kok4YwWpOjGc+yLqoDF&#10;ht/HZDFI9m5L+0ClVEMJSatV1wRH0XVg9Lsm8BI/NIfDiEX02AyjdpEA9taRx1z8+OMP29riUsQm&#10;ZeTZUETYfycQ5guYcDglndZtK4GKpAeiuYuLNHFTSlWmvZb5SCYBY+NtcMiu24j35PztPtPEP3xF&#10;HrqmyErV6RSiNrbPdJnBHpn756vrG4X46fmclhgOHrTyiYNTnqVCkDelarOtWUZCu5G75jhJA4xB&#10;vNqDdXpEjcWoiYG7DOqjeDlSEfjqbsecckuROA2XZxceTEG1XRM0WwLAUkiHxR1PNhJGDaKzN5kU&#10;IA/kocFV3BNxKoU3z5OSnZfDk0MazbYzGZuSRvzA0sdT1RJV0YlbIklae41f3khaW+QXr5tWVF1F&#10;TPVEHoBOnXYlGc55asZzMTTvlnsydS5yVnrn+WOv4C7L0cX7pCIxMXbYgkEJPqge7it8nJS2Sk2m&#10;1jrtk0xNHmrYzvfWsxyAEbxzkVvOFPLC/JsV17OxAboL4tza43hY4hFsh+VbK0Eq4rFqPrMHMWHv&#10;EVyGoaFc24O//+1/TKEhPih6Xhjp10rx2ZL+fNpu3cl6tQ+inqlRTu+bflq9dDRra2ZjCae7yqU4&#10;pcveWooXu6mzYC03Is7bQCQ051atqE2pKo1XYqLl6anVOkiEx0xrU7htscFylHlGyoLG0+EN6jvz&#10;fJx1ak9cW+W/LHT5IqXyDbEx+b9LlvMUx7dmqu3wb3fS26iGXjkKkZTGMPKXcphMA+Vz6Ey/6GbN&#10;cMD5eR6RvkenpF3uXws1NXjHbZi+Qcb98plHYobZ7ISHVUlPtUOROkJylYxI4CttpodJGlOtWTEn&#10;xwoS5cjmWin9hT5jfw1GYhUkKLxwwR4RgX4b+J0cYrVHhDgiJ/hwJJT6DEXHilAIXE6t5Lla2Ffl&#10;ajnuS4sk35m7YjLM/JUOm8qjHBgzyizehMIyElygQSdun1FrUG2Q0ZCtDP1jYvMbsp24LE9M5AOP&#10;ijhsuU90HzJ+7pfMjbAelUfl97gzJ2viE2umdeNPsIOO3bi7tZts6njoNNVBUuxZ9XQJVnyM8S55&#10;L/1hEy48QgVEhCC8ztH+dnd78+kqJD69KVwZpThwwREzZBWn7eTUQ4ap5DruOZW2yJJIxE7qYgvq&#10;TWiVQrNpErdIIcZdMeRxeHK+fvvVEQ3zLt+VlWSndest9cstbKz5L+0LJrCB/2GW9sfP15wu6DEw&#10;Pq4F51qFInOifbZ60MCGmiXIrWQCm+yjzi89RPFtZULy/sXkMTBWQdUDMhK7rNNYAgclUQ1zfX1D&#10;11qy2E6pnj02Y1t9Yoii9LyR7oVoEl53JCRAZCMTygqYbGyui2cOYYo0Q2sU03y5x4sPG9N+Rpv3&#10;zzkio+b8/6xroCQ+YLBXh3TR3xESr4j+9WKp4VTjRAVGOwugp59ecbWObNfUlRl3YP6aAI9GKHdn&#10;ebBctLRwva4zca6tB0qkJGmRsZMj7WHTP+mgGWYxl5Lln9fNbVmiJa1OcKGFBQLaFjUy07erq9uA&#10;O/lifJTpRBO6L7F+YpL1Xnw1lYvTG/6f5XilN4R3f/9Xv1G1OyNwmo2XRaACDtI2ZbANyNple7RF&#10;wZJWx2JsEnUpFB2pz4rNbfbt6oOSkvY12lx5pgW4uhG23EifAXsjZMPp5V7liBqwFRwF6jkYy5jA&#10;hUZNAeu2/Cx/lg7NZF3in2WdCmyri8ZmUN0b9eIgaL6Ci5aM8ROZ0TGhOkGjZQXXWUFXttYm/Z2C&#10;VxmrDot353hwXG0+1yfc0jYjPC4JZnPCUmCS1S68qHLVeM5EPGbGMKelnnOTMekz6njyfdGWZEsl&#10;vrDkES9wTfR5s9Gb/Jtum6mKPqhknKrXl5zk/1j4oIg2skJij4IINPs3xku8W2i0/TayUgKCuzpW&#10;2br9cunZuSmvN8JNypCg0g2Fk7FRo9zoHvk0HeuKZgx2KdR0ExWpmf0ssrZNUJ5+DJ4hFg9fPYzp&#10;I84VRbMNcD0+PSdYDfzGgcCZYCw29Pvp2ZnAGXs0KcagPCdb2xAJP5kSZSLbNDSFilnTWHB1ljfY&#10;mpvKo3S1QOG+RfWMmhkuIlRjtcocC2kNg7RKir1mjYpRrlNndTusaFtVipN2IT6nJ5IonuJW2S/l&#10;TkrDX3YxnQmHDJnISwru7u6W6bn0rfpqc/EVT27Snqse8EQwyFAqAZ7b1Zq7/LvK9urpRkDOueOf&#10;rq5JH+N7by/e2RbcqVqkqISoypRJccraFxUOpKu9Bs8Ye5ckmYwHZVp3y1zLhErZEhhnnwxd3Bsz&#10;2z0QS5O1fnm6OHN2HZGSaWImi+zzqslFn0PpqDIneDUKOOqVPxvuLB5d0myGjEJNfonXTNn2mW6f&#10;bGkuTLmKxVFGZaeIB4An0r1j1jzwl6Jf0H/QfLTvotkCh/Y5HY0soi5QGGHbmc/9ilpwSPoUV3RE&#10;O/oNK+fxZphEFssDpm+e7Ur8i4ctIVhtCCGTApCpexWq9kPWxGRcj/VUuRW/Hk0shlBAzX1JjCYN&#10;KpvAIo5ozrTU9ECttSFMyOPQFLkAZa+YosfONrfSlzEoEivRw3ILc3i0nZrJ+OC//d1/zNsqwpZ1&#10;GM2oYtId5+pVUuaq5lCbejF5Z4sCK3nC4OPqLVW0VNYy2T6jIr3LV3TftKOsoAeSy9fbzkvWS8ui&#10;AS7mgdW7iSmqa92ry6TCwhI8EsQdEr15DTEbSkBcFGyGl25EgBlRXY2HtXU+j2JdAGR3Y+jkbWxJ&#10;S9vRaWHvauWUJEZNZwo+jVfQi3oY9Q+LaGcwgkhpHRe3YzghHTdATSca8pz3WWc0RTioqosceLMp&#10;tVIzjuHVzyh4UKUWCkQyvcoVtMT44zaJbN447ASj2U7J4KFhw/gIpSqJsBk8oDLgZpIdXJ5+epFs&#10;w9JpR7Dp4L7sBLI7Xo5PhU52kRKjTt0ccsGlQrEAw6nVaC4I70afHnr8YIuzthgQQyYHe/T7Jq2V&#10;7WCXMXW8lhlX2LJ44mwg+Qm4YCprs2KPDqmxVir33qxO8ZO2P33+QnHZ6fqQUnHBWGnK1RaYs0Cs&#10;Nk3nwLXV6RkNQjAhJNm6aNpX0YD95s0QM4WBTx7YYPzECTxHm+OTMxwQO38oMLpcOh/SK0JdBdaC&#10;Qg3QHL7RB3nAPAeJ2kdXcD3bW0zTUBNmf1TAoqfl+D97eqt6Y06rljXVcrwZDsHDE7UdNiKgnRxt&#10;a3e3d5Qhnr39+uKrb9+crIzwNvQej8rgAicA95G/vU6nkUM0Xpp5g/c1O0B071mSjx8/dXyeyfki&#10;yl1sQ2isbIrZYvvdLFFJPLabkKuX4soQliShU1tQ3bgLK85YGWIoEwugTDJs6SgSAMsPP/2oj/Nw&#10;T5gcP8M3fx0nxnssVSOeoUycOj6yfRH+AhQNJqo33yRgmA9bNYAg6e7+9vKbdZG7jmI6pQMlHlqO&#10;Xkcyy9Ep899lrniai66Pyh+MLpLz5/3AYzGoPEwwHxk6RjtdY4KxauOUTM1U2bc9hTcJ7i4avR+x&#10;OqHqxZeve0Km3fyu0Kornf4uxTfd648Wqs6fjY6ZMEcesLo1ATBdoq6cMNJ1do1g12SNkGRX+Lk4&#10;dfiADJvR2XBZEdNJ6J9XlRu1rgAprleFyitaWGNICd6vva1XU6Fn3M1g45saV6u+iVjW37t0QI9d&#10;Hg4fraWEOxJvGUnTmkI0sgv8wbraMYXjaMr/Ktz+V6yoYldTWH+B8aplheLbbmZmyw+rWfT0F4vS&#10;ccsNCfQHN0Clrx+nfMUzjjUfEUir5SM0/zfawR+2yTYDTVx8Li1l9+qkZLO1eWWvlsyn9vTQe90c&#10;SWs4DABMXX5K1/UuaL/ImuTYUt4haihq6OPMtguPep7ygrKEGT/jqzrpvsfgLnfM1tAqPdfW1AgY&#10;Bi5E8wOfSVLFIlW7LtsWnuvkmgTuOp3lbpaFM6BgdEKZDlkrXlXCwH2xgahOn3m9mbMRYZejWmWT&#10;CGROY8xMAHV6xFKXm//ZoSJ6Idi30Ha2TSnASjlRIJ9iZtHEjnXSlI14XRuJzNA56R2+30nKVYdy&#10;mSJQx/fyVjleQSPUGaPdi1e7wxyP3e3zbmue+QTD2vQ6FYQbbcetJSmWYOWRu1unRVct/1JMnIk0&#10;cuw4B/2kaY2OSf/hhx90oku8xLo78qGDwLvnaXgbnRJLLAofK47m0hSmcrOaB47O3d9cfH327htG&#10;LJkw69BYp+8RP8C2NZYHK8uAG7JRPe7GUUrlUkq5GknyUYFPj7f8JzF+eCyb8uw9XV5cHJEVwEXM&#10;BlY/4lRw0YmshNKq9qqxQWLm9afL6RiWzL2NRCf1qRYkMXFmb3fXh0cA4pcrKl94EaObFG+riF1l&#10;64T1HtSrozlYYMJLRjI6Z69Bshog5nCVeaHqGP/Dg2bU5mX37tuzmd3UQwb9F1H28uNRBNoyAP57&#10;CQl4n7R5uSaLUhIHDeQZ+/F6Xvvv8SV0p8urHY0o9lr4rqnHDiBG1asrpfg8F3Gb6Salfc7NGGo9&#10;xOU0T45D9k6ajl9N4DNjOlprwaVusEUoCH3vUJShZxRZLuVRo5HzhDQ76lhlRj0mOeDpNrUxCXQR&#10;yuy0ci4s5MdiUCY07l+2N7bW3oUWu9sukGTZOvF5WMhXgT2lEpU/DOE3ryxVBDalUVuhI89s4SdW&#10;yGQPI+rGSJ9Kgi+e3IbwwHLoiaNJdw0MazEs/5URos2pLUYDvxZ69CaxJfp62XZNfdZduQxxd+qs&#10;4a8uexzMNpNCQ527Jq55KORIfIsxGUvqQhHjYCAETs57e1KpUurI26QSlWrHB8nEkPbooi2oxTv6&#10;wCMuAUeFRAVfvoHPlL5cMg/VvhOFEwmW4YA8OC4zQSt87iVSoKVgVdO4iHGchWcsjTduM+tvovK4&#10;BaiKYHuHSHp4RDavKM6gMKAL5+pWJ+gZ6aSWnz5yZpzSNzcKIjhdeAlv7w99/bBBtITz+PqJV3F9&#10;za51I9Up1szX1WXJyJNlKspiSpgmIlOqQ1NwZnxv3btOmY6RKkj3n/KRTLP9qcDVsurUBFjsqY1N&#10;MXkqxB05cIo1ms0mSGd0ljo+xnvYMHUvA3EUZeyf3AjPVI7z0utLOFCcUAFvR0sxrB3LVNYsLCNX&#10;oa5YTuZle0XXEKPfEdjpt/oMDm9H3hGBB6eYWp2bl/ZU3q6WpQo82ylB4BysN2+Z+WPDgP09x2Yc&#10;r6IFKiAqdGkig80ePdHke5G0S2eOjph0YsjG3C1j4TzKwd7n6ys7ur15WhHLclq7TV7tPb5IwqLo&#10;BlQ3/rpjDd9SzKrSPP4WrLIQKmobEU5umBvXKakLh9yx+87u0XmXC1IQj8u3PlgXRKjUEfNUuozY&#10;0aCSeCdJTspdGb3AGLkqAIr98berrHqR1ma20uVXG6MpGYnRlnOBlEoKtrOTtViEITwyliUbMobI&#10;3B4JZg/r5K74da24miCz0gHpyiYjleBjaZ4Qz18v5HeMQvYqgl/Tki3xQhqQUNY8XLe3symfqDft&#10;uBejl+cBcxom399Pj1EZ820imego6W1HrJnQN4xRT1lmt7R/4z65Ah7X5mt6FaFVt+3kCMV9tmnZ&#10;4MZI+CVsTjRVeyjGWbQk8e9//xfxdS4ZwMsuKy5TTWBaBcGFFrRQnUH86LAwmZU3XNFOBgHoFtf1&#10;zuFzTuLjMnGISGmaNjMxJZTj3uThevuSo6LaHF1ggE7AGIpHLziVEBsWE5WaaW9n8dQ1c7jbKE4x&#10;sTjRYMgwJT17MLp3xEKPuh1y3VMdprilsVTEMYGxgik2HsLiQXWB5SIB5qgjhVqjqG0cwJiUBXlm&#10;hV/FQAl2k+yRavuQ6qx5jTbVbZzY3wi8qnFBL2PgW96WDzLHDnzqdXh83yLHWYs+aW9LCc7yFbW6&#10;eUpZvShvWSIDFfRq7JIpiASyoLr3MhErfZosRiNP+0L/ttEeMYh9gwHRdEWaXAFbQ9l2fIl8+rjy&#10;oHFxPaTr/XoMvSlfUtHUIqmmqM16s5mr3ar1seJgnRbkaFUy4py+cHZ+1pwSRyxYpx61rDc2IpFq&#10;SNKpVUTnHtOtbJ/u4FaWSIbq+geZAwF6orox7ZvXeU2TdTM7lF2VNbD3UYmzwmhW0KHT5eP/9OVT&#10;7sZY8bJ9qvy37NAnCcjoeUs7FPOxqsexYLbee4I3I95CYbkZXPX4q3ke/dTLDGXdSo8ItNRNHspr&#10;d0tvXVRYJ6iqQ24/fRtC1/Zdorh/h3NP36379+dnJcqUImtlf1x03Z9HU0nNFToOIHWcZQhy0fkr&#10;J2kC2Z2ciH8jPK6fLhKM57O947bX1zSW0HN+enh7+bZQwUQ8CvB4JWv5xFaivbposVCxdwmj9F3W&#10;GojHw8j8aMw1SLSpunv/zTnXK4joEnUiIooVm/4a1yC2ZmHpijOk/VNmg3/nHwUnguCp8Yji0Q6L&#10;5em6HioVoN0dckdlyrhqdQxe7+d/phar20zrqkhLFxkcpUfWsOQRqIkxZCc7b1mcubmXz2D0Qz/c&#10;6nHBChR7ABSkEzZ7EqeW2ABp8FaRES87Xk3UUyqy/phq/jKxFa0sR+qrk/PKNosDloXtEAggAH9/&#10;/3um4LGw7AA3PqhccoJygoWFRznYN5ZocZ+LwH3E0BEYHp45I2WATnzGjXAN/Yf98E3Ro9eB8mjd&#10;Oe2QprF4tlOWY7yJzhAdarLP5ng0dCq22NL/tKimT1wyqm3wfIx61VKKrdE+/GVirbFcjD3Qw/U5&#10;C4og7hwNi+4hlv2BliKd5ZVHiNKYbnNDLLQZLmdxZ281Or5jkMOjGk66Mn3q1RwUl1hhmpi2Slap&#10;Zifpmz3nNnXp2dMJcc5PgqwZyhAF38wWtbmFh7JbpW+dOVPIbtxFq0+yEzoTpcFmzNRuxYcVYTfM&#10;Y68g+bSvwRg/7k9mfSfSPDZ0+UaQiJ9E6agu3IExzHUlKvFIYjB+LvhQS7uoQN/G3wx+S0hDW+Wl&#10;ynpMkaavIblvNhR8hb6zZjUrplBnS47IOSKXg3e2GWLjrGmVWp1mGe7BHYuDiEBIM8r2FZqTETCW&#10;m1m3tnlJ9c4uDSBVgEVYWLsJJIiHq0Ns0vOrUuixOr+6MxbHHh7+5MhSE8AiD0dvsblHxOQp7abZ&#10;yYyik4IJzlV6rV+xPmF86dkR3UcInBxvcIVIBz7cX1VuvpyKLpfiMR3EOammcsHNMXpPVMA71Qku&#10;9aT2djv1145eDm6+XPnuL9BBa1ZkevKVbYx7djwZZ4NMuPWYNYNP/iEFtGTZm5WU2kqBFtlzW+W5&#10;iUDgYBGQiiCBBXt+vL69HvklNnd8tDJYWu8XsxVC0snnZLWOIA2r4o/wMYEIRHqH3yrNMuvCXNzn&#10;u5f9+69/dfHisMeZzRUs9Yo/A8es10IIBMAkWtwYKccZQ7QUEg5Xn44cjTYdDGTvAwlNRvIQ+HsP&#10;0Gxt/1tAXMfdny7o0xzfOkrquKjDBzr3Wx+zy4yklUk6kje/LADD79MdvDWbYLvPRC2tk0HyXvp/&#10;VpZ63WkWoqoZ2GZ7obGZGiQNiQMNi9nikVKY2U1ipZoHIwUQmtWvL5acq5bLwX1NPamPR1T+08F/&#10;/d2f9d9WNKWvKW4yDT+9zeYOaquNUaGmEcQhcj3SxSeC4xqfWUlxqZviK3toi5DXWtQ4zEhdKitN&#10;qxrJtApcxwaB3w0bOplHNsF1KWiXmuzNZ214gqHt4GgtrU3GCqqXveBihpVRtdDlVivNjuzfbO+d&#10;LSBNmCwMI+KrjbMjUMoE6OKYlWOFqeKpY6le8hZ9U8qkwvTpG8f/gO0mMS+5gC563Pv0n3FxrABX&#10;l46dcRq248BeZXLs/GAgHRiPsmI1sKvO+H7Ltx4r15E2+jfNFgWzFd9wiHmNOmiJShIBrZXcXkvX&#10;TEAlbFRl9p0Hob2K/1GCtLVqE3BUTAd1KN8RyouGdhNUnHMbQ4Vi2rQK/y+U0fgjMYB5Fb6d++ip&#10;rlip4t2qhjQlFiU4tQIPYzwa69JpT0gbahqnb+EM1bZsn22FwM7KFbUXRUSK39hZqHYDVR/1rFPG&#10;b5J0hMKr27EgOc1XGquYTWjAGroy1SKbNWR61G2kTQfuIj/AVVzu8I4WJjdX6RtP92wNPFCozQ5j&#10;NgQziysY6r3IbHrfSAn9JVyfY4ZJHFaRXkkgyaZSLoP5oWfVrnghdAsvlnxHNpnwkOwvvQFaiRRj&#10;KAUSgx2siaKHGft8dS2KfHq4IA2sGbr5aqyHY+kw10m1si/qKTPVJLXJCulkKjJuJHtKj8Wy8+Ns&#10;UziqV4+MJsORR2wEzUWm5x+jTSjIkyhw1eWyXPwFEwYnbemvE5bXaldqPKpYgbvKIb0/h0mQ97gl&#10;4fNgvf/hl193ihQLxyAWQ/B/6f3OTOo0DV9kziXL3Rjs7GbOZ+v6nqrWOxmX0rNV9oHnLZagqLfm&#10;ZjmF6oTBTP3Jq42h69Kj9lPWOmTpyzTmqO/QTKfVk/T/97VX76EDPqcs5KzPxfs68TreISKnP495&#10;S9eOZz9MxzAlQVJoEPkDjxitnWI/WVH9T4cPtntCoGCvMo8vyImr02tVcE1UnWhMAgBm/dvf/acs&#10;QYupnpzK76jtUBCeRkER/nb3lteOwffUjb4s3suVYVOjlEK2gfPhEMYktpO+jvSrDzVPb0oJWJuP&#10;O/vy6IiACDOz6E7aoutLLQVLQKiZupA4DKunlmwz1HolovFSE8yqtXlMrgJv8hl+BEUJHgPJbkMo&#10;tXFWpRV4wVELKu6XfW9Cy7EVGsZmm9vhCqLyzaiT0EpSIqoiWBUBN6bIZ6A7bJbbW9fV8sm1v0tg&#10;PHd+QuW9VLglTBaG4VuyJp1Jj2jWkaWYAouE1dfnRuY+lUSWY+XZ0HAak/GPGFvteYkcqj1tTy19&#10;ZJNKZwfIK/Hsi+zEuKdulv837NHxiCDsVJWwGO9ZtnEZD/vkebJER8QDJMcUTNPGJNPCqVEaLFNp&#10;WjDvk0WYLbJMHT9P7cgnGn3opDULGASie0gCouzQIOd0UmbmoWCBzIAotOA8NzodRRjZl6U2gHqQ&#10;bkpHPwdJFvHFduhznqXB56Tk/gWFNV9LQpRyiqJHwTl6diKcgWIVhCrTfWunXp7/8MO/jPbyrRe2&#10;rWM0M+T3X5gfHjhHs7/BNBxSfLDa7O2tGMHNoKGj9ZnEanSpjI5d3x7qidRDUZNferKVHfI3eyfk&#10;MnCEKEgk/ICI+B37MsVy6B2yefaufXohhcysrKMXppBTjCf3bO27YS0ZPMOVHnS/NaS9xJoB83Tg&#10;5BnFD/XqfqWoRMYDtG/ZtktTBW5FGM/b++31dsfKWzb98sTkbTdKEDkKNbSXRR0Rnqwe+YOjI4pG&#10;p8n5HJ20YsErOrjsbs/eX1x+/V6yxng+8YNRLGmgV6PRKZzjozHqljkH0T6RvXMunRwySTntb7lP&#10;LoeCP5SFuDH9G4QMRSVG2YZmFYxfHchLew/emMzJFsijlu+U4ptD/fr3fHdoqtDoouy83gCaOYHD&#10;8r52XB8eQkxVuCGDmMsRH+A7jnYctyaA46d5XKx8E9DTAXtHJFJaiFXJS5xIV11IMWOiaresoBzL&#10;MNv/7Xd/Xvcs1s2iuZGySMrKa9MS5kj459F9KOM2vuFclfuZw4OGVOlTxsl0NnkE4OOxUK7yrdIW&#10;gPXTM4clNwseyebcGzmRUmPnJVAtSn6zR1M5Rllq/MSYWuO0lWqef9qeTMZNgVaeCZmagulmTaoi&#10;+oNOyjykI6Dd/DxTgSBDEQBz9NTjge9XNkeTCMluqWe7SFNjnf0gqzNJTS3CWGw1nsSwvZS7pKM7&#10;/JWweLaq2Fi6MQw0gqZhGmpnbIz8VTfGnSRtf/ES+L5Dg5S2iVEMFxZ354iIJe9r3KtxP4qMKQIS&#10;r27lYkb1hPYhr3JV2+LqPxlmrpGWYzSZILOrg2MwSVWjTBv07hjyMwuj3PgkB/HMdHBlScRIKqeR&#10;a0Arq0QV4XFRiNelLPw2r1fl4hoS0+efJPTk8kqssyYOVdWQy3DTroiFo8wcO8GX7KfNG2jYVOzU&#10;S7Aht7vGXGUCjdZKRikilBy4TYZGouZctiJbTurB3aqYoDpEab3Of56gWx8FMfEAE3MKUfBAvGMb&#10;MmkXMWyRjRHB1gmZnsdz/fjjTztan+9xGltFDsPJMT3Bzf5gihSlpocIiUzidFlnUtPR2pZ+JJa7&#10;ajQ37LgTsPZxKAI3qwxXmdI8AhKLu2DzG3yIQje2G7CvgUWWuehakYxit2f5XB78nscvHz9RlMQG&#10;bDbriL5j8HRFLW6rTme57vN2IUIVU1ee1HuxDEnGZBVzQqus1yjHpZkJ79nPelTmLhz5/OnT4Hz6&#10;oiMPNGusLIOfOK9boyyJaWd71zMk1ZwKwytLSbmYzRgSu2bFiS0Y7v7k3//q5YQv42BZxR++Ua/I&#10;aI/BEL3550XNquPsUBTCTP2r0P0Pi8w1k4NlO2rqZkmvyX3J9qSFyxWKMOPoVTwULTGefYZogWzp&#10;EBVAD/Bz8lIfVKUv3sriEyxcUCUkQWofLluaHPQIY4oWIgS9z9XrVZW0uhfLH8I3Qz/kSuckp1BZ&#10;4Z7WKukHB6mlgHQ1SnhyYo+ijtg24oF9Tvf7ZTwMqZCkbbx7MqB+XU8FFVmeT0DmlQjMXfKWqsWm&#10;rIWiMl9lhugeZPWgxeSWJugtOdhLK23mzorBWsR4CNJsADKeb2dK1sBSV5TQYGYPtGiaYFBKE5tx&#10;HmU1QJmlioxLU6XQeHpOVj13TGbvbd/QbsB+NTguNCZJ26ksRpmHb3xAHaYJbPFgPBIcbxKkZtyj&#10;tswalF6xxj6dpwmAz9aaIekHFjgXrRhds9TnzE7xgdqxRAgWEGtvxy1OlgLw9RGaHLGqiEfCXEp7&#10;YEB4c1Xkteqa8X8VGp/X2Gz84sQOPZdmwnUsQx3+0qOMRvX0m2xqGFzEp8bnTtlUpSyBnbKvAuyj&#10;PjTONNhQ2sSVQXGNcCEHNabWDeRvB136AtlekregfPcevqROLOO5xnRr8GL6ivaQMDP0oOPBjxEV&#10;Ch8QmkkgEI/gZZI7e/e0vX0EUKN51XHWYZxIerhGSIMZNtqnxd77FoZ/BsUtJ89XZ/mlRKR+zB9N&#10;CNoJ3QknwHboxGQBOKybepijMqlejdxRMSJaLbiQhQkWV7dXgivEHNNo9kGQF0cG+UZpMrAav4eA&#10;Hw99ujrZnB6dGrU2bCP6UYq0WEZvNBXqZ42TMYCGzjlInE9jIjgfVsnQVp0wIInsBudGAl3THH1r&#10;WstxlYT84eOPqAToI3rNEiq3LjErqs5MKfCdYUPafs91u7xQenVhUMXzAZvr2LL8dAk1x1Kj69hj&#10;Eea9mWA8C3Mtrb0V+uJM35+ebw6PNpYumnYcDOJ/Yrfa1cZBlPBsNXiBDFn/ujk5wNVJTE/bvc3+&#10;L//td2OuR4nGepTxE8zXC1rogXGClWFR26DqVE+SkEIOashL19I8taOCQHTlu5uKkU4YlySGJbsx&#10;dEA6ZA6s/+dc9SPfeCoHAtnjNs3/JoCcZamDp2sTiFyeJa0xuld6364qy3+zvxWMF02Zzkoe1Kxy&#10;RmMLX+e511k2JyjorPG1m8gcYaKAMpuWJCig3qP+/R3bKtnYNBvYzMKW3OF0udGVsRqam78lAyr7&#10;6SdcfNO9I6DKFqllUU0bEpfCRPKPEtrZsVFa414FwCNh0sltD8LKn8yLb6JX7TIJBRizF44Ctvbs&#10;UUOsDk+cJshez0upgDzB09osn07fe3l6laXNmuI8XVczXye/kyKycoSoS3q4c0YOszZLqB23IqPt&#10;jvFfCLTxpSSiSKZcjAeoCED7n2So5cZbDFMsVGM5bUu2V/6E8VU3Q4PtBTqQSYogpaat3FnwNfAj&#10;74QjnjWl6y3rIF1cmKyvVJaDGCwOkZvGuqGvV8REKV5e/MUhxw0z0hXRtJBmnBRfUjLq8Kncz7HR&#10;NygJIP8+Q5uELEwh6RK+pMsUtEowhu1TQbfTnu18Hp5IIeTFUGEZNWwEcr1arYqi9KFSmMxuEsB1&#10;S36kbnBt1A1zZ9G32ADB2G4fP1+Jxcm0HnxF2wucCboRAsBPT04ebhhy8byhxzjdhW2O8QQ8d8lS&#10;AIquRKbDKmbzdKl0PpQkcDoPoRXJ0rp2w5zSe9V2dNPzaobbDmzUF2nTOxmub9iuRK+clz2e/BPz&#10;4AoTjhbmj/wLto0F5o2G04CGAgjoEhCZQNfrtVhIpJHDGDAnPPGqTlSBZJFoYMXa9YA4wybRMrfh&#10;gGJ1m8LiHKe3XNQJFakveabRvvaatUnGw8ePVwGOl/NzgiKwec0u1HJLlFQyrPMgY5nlt59g1HF7&#10;r6bDOokOikubQOG3PHpasilAN1oBKHB3+QFN8vMDaYL4dLO7olgSbw0TmqDZWMU0ZbMGQpzFA9WF&#10;1MjSDv3AdNs4bf7PEu6eDu+/+dOvVxdGMkZFK5EzFHlJDB1EDze86OOAaY5x71ASymyi8l9IaDZX&#10;HZhTlDiKugLoPSgfyCMZO9DHF+iRmzL+hfImLEq5RywsODS/PJPhFvnYWeQuNKTzQmpNSbkn0YuO&#10;s64+dVnQGKb5UWOHhxnQDVXIUlTwBH1iiNK2FHNo40Vj0VynWVuDrfqjc7BL1lCIw5beBpjoh2sW&#10;NC/f8nXwg7yjgP7+d38+Eh9wMOHHYHcvJBjuYwaldVNtXyNgSWkK5GI0bKThCJgKOkea2GthpLQx&#10;FTtgDtsRmZssic1BoY+BLeuIyx2gDnRwOepWrrWWRtWAmoogtUOhbDXUkpL/uu6j78pvcIkkD1Jp&#10;43K5EZaX4jWnBdMgSoz7SSWRlbgLP5kXUE2WbaPkJ7qFwqCTUrwvPtafx2N1i4y4c2jVNkGIlIqi&#10;m+ny9wrA8E4SHummjBBpjnFQhp4CcRyfiKJkV7qt7SoTLn8222aWEZ6tAEqC2rY8fsbASX6VAeGi&#10;zSPYKEuugQXN9CVdHgUZkpkUnnyMzLeSASs7F9Vv1INXDX9wbMypyzCFkn7NSWOdFboM7dFriOvb&#10;BzBtaCqC7SSOJYSQmR0VYU/797cMm+PGVBcXB39kdtvTltnYNGw1prQntnl82t49M2yVKxgoMLBR&#10;NlMpXywC+lZEkxmhKO0IDY8XIhJ1XKAernc3j9A8n2JUMXnKOEskdUPbjzqg+LBz5H+WhrRPW+FB&#10;8WNRWG3o6AtRmy00NPMgfoMEu+vtp59+MmPUyLKqAjqKt1YekhTWEtPH+ShjC+rEXeh0C7m8jzNu&#10;a7c87hgrwm1wpqSY+Y3z6WgezoEwuIediDs1tuFBca6ikbtaR3UAJSWqVXIExMfvP5cg8XzGuI4D&#10;mhQcd3SUvFj36WFZPaDfJaIxE4JTWEKfpbx0DGUfUbuWZS5Gri15Q8v1axxzfX1FrpoZh6a9YgTv&#10;d2enmyLlrAosNH/JcKctlCEQ3ZRs8LJ0gOaCyrYkHIKzO32/+vZPvpkoWBEvecahUhZX6GdoN5B/&#10;FF16wTyvJXOUh7aPtXGdvPnUqd803WYeJNOjifKID8nSmVzyd2JT+lwGpa72y71Uk+YUZBKiPYYx&#10;mMv4xwBWf1JrLFKpRFeP9erDDCRBUaavVQBa4rROkTmhQE5vrLbAVJLBRLjXVMb4k+Bww7hyVk2Q&#10;abVs+ziwz9NQeDAAVQFPOn80mEipVi7po9THwd/+9jfZmno9H3Fpev07rI0LV5tlTFiBGEUWR69U&#10;EZ6b1U2RaezsS9Mi+pCyNL6PIzPn6twKuMqVZIKLOtKPwaQlWtbYIcdcUhJLdFtaZS2AmJVGcmGd&#10;BqmWUjDB/kHcYh+tVsKn9JN3gY+PHdJvtx2hufMWQ/mwbp47VSVtnDBpTprFJN58FXWlwy9LDLJL&#10;kiu5WMY2vBwi9ZGfzyMZwzmLIdjyPiPNY7rcuAEm5Xil7iwB7enTr6VLSxkJZicYlVsh0+EyaOfG&#10;ly1bia0neX3H3IgaxTjAskxQz3AJhg24HtM0lqlSqPhH02qTlZGnEiDGuR56JSuVOx/X1uL6QrSQ&#10;LI6T5Kg869xJ0iZV4jWvnVDBi8n11AbrhtOj7HkXyIWiPzHPE7fg1vJPAL5a9Z6kMAkGPIY5bsjl&#10;zdYmZINQIkE8LcFbOHGfQInWUh6gILe3O9TeKUwO6QcnwtbYW5K+03MBsgHA6cXcpwjLxN9IxwIr&#10;Zr6m1HkYYgB3suKYa5M2MkBWJDAItlLSVzEvTiAS//57+kGhMmc03T5zwXlcAmPsN+9cIbSjxYkA&#10;eOGqX+2AQ6YwPBjhaXt3d/KXbDPYEX5FW44Ntc1UXRyvNxJnWBt8k+PTjIISaIcfD/OrhSjiVnRD&#10;CiJKgONzf729ZuFOjg7OViawGmEq5y/U/LM8lPGx6MyGDBZ7cAvXK7tbmRnl3JdkUxES4jrasCJt&#10;hRNzrxKAgvr85XohtC1E8SkasOThyR0ZHKKHs9hfR7XZwwraspGOfIXOUtcHp3t/8us/PT4zdX5k&#10;upPibk78O3O/FFEH8trxpfw4N3pxASJ1R+JdMRXIXMh0lSU5Ugw+Z2aMju+l4I1RSeHNjpedIoce&#10;ZTtgy4X3Qq7rSJD/9AGMWfod/9EATbWAte4u/sQc+p0Gp7fiaE93DG4w+M4wWl9bmDsjbd7UcUCF&#10;0SNiY3e6cVBVcxYrI1ZSS4MEfZjDu8YmdiR8zXwUAW7rq/jP1ocSRrXulQHVHtQJkoHYO0lsIAPI&#10;Ap/Ag9tyaOI0FVpHydqUdh4KQm2jtKkQ6p15ViqoHCwB5oVvYhrPkWMvTRyEPxmd67YT0nXWED8h&#10;n72DLAx5BenWlSCfNBfiSTg1plgUs5K78MMaw3KPJEVS2RHXEt8WEhrwHA8rRDz5DRFhMbk+GNRe&#10;iFzH1LplLYSN8HxnAGhO9iBKXrVmXxEwAUFxt/vtBEmtfqbffRwCacDE4vMlTlWyt5N+2ifyPvuU&#10;nklTKK9T6Daka6sdCvjZ0yiqn8YXcVuln7PS7hUeV8+ghRttDXHcHvt188RH2hIIlV1SF9TOG5wn&#10;jVIyPbzD1PN0njrTrvicoIHY/Pbq6gaVg2kuXOFsmRQyB3dHwkJ84cnl2391dvn1w+Pnp4fbMWWI&#10;K2YDI8FybtEJ4SxWCFDBtGtLuCLLJ7zFN46PTwqCqlZK83mmG7mBiTtLeBWRukQw7pdKZ+9gLoNQ&#10;V0fYFk+6NmLHBG/q0KrNVDmjbFFw9o5V53SyFzpXBoil6ieKgYpOLdGUoq4Dt+PjZmQ/X3252t6Y&#10;tC31q6amMRVvAinDl0gMS2X7N5qfNcaFYCofjTqI3CsGpa65C5yosR8WDzq2zOfUvaXvH6ST0BLV&#10;T9abTdwJgOcPTVKGTr9BZkzWMuQ5m6fD9fnzF9waIkcXZxemHlSF3npUfzjIOTwyToOnosh3oX79&#10;864+wlt4P71noAXpoOh1ShDrtAaIwR+kcnv6uXMpvsngqfuHgQ6Spdns0boBLNCPLhlsBFUaZsM1&#10;Q2nLcNs//U//9vT9huZgCXP6YV4KRDsqfJp/jJrLfqlPMqWZdOW1T06aUZv8OnW1ayI/tmPxl3mT&#10;mh+z97JpwxQEbbmYyWhjKaYu2mNsXi+LM3oLQwfiBrmNQuDyQmZVeXbGP7zGWsbhKG6cpvAwssZp&#10;g+Byse7aHfTigafSFzX1UYW+FQSD+SOO1J0OPakal8n0hgk51JHhzR1tV1T5dF172T28Ie3C57F1&#10;k+LXe4/sjzc0heVjeFxkpuD9puOPOEAj2CO2eP9EsP3uaPCYk6Ep/N5wLvMXK6qzWSQ/p4lQoQ9s&#10;K+FxVat44oFsekYDWqt1Qs3DZclg8fQUpnGynPDVPMjxi9Q7dJZhBe0bW2zVDa2vtPpFIcgtSKXz&#10;YpZqe3dUhl5tdkLFVzMlH4mfYCrcDdNgXxl7R1fjgpgLot/zAq83LbsluJWLFGQWV88gXmpp1Tn8&#10;gc/iANr20iUJ/4yQLmhksEkYx/HCLuRYPNdhagPVZwamutXrt6OqpMuVVUm8vqX0SKwP0EoKJ8TC&#10;TrCXNLQmrB069xFCtX6mkxy5PJBngSBibT+oE0R2wFIYHGujQStKJAfYSc+DqpspZXFw32x+cSYU&#10;q0O4Hp62zHI4Pjo723zAbVuv356cnF19+UfKHUJEB3dbGsUarEbqZGDF93zXZAj+k69ErLtshpz0&#10;Uc2ltFVwzw8rwxqujqExrQ0PEtn1j8QiKYExZx1Os7yEbdnD0iVq/8XHbZhf4k+w0nTt1m6SMXL+&#10;9dttcNwpVQlOBwWD58EmRQq9NoAVlc3c0B9+/LjEecYHDC4ofpkftKACKan/fAI3R60dzQ2xGBMI&#10;ydjxb3wy3Ai9z9w3VlouoLqzss6UxPGNVMuz90pMvo5x4rDaBPaElQOk2JmHH374xC6tjwmon+IK&#10;YkQtuSWrDLq7PCq/GQmue11XlSmQjRIpXSAqQyvhy0dMw31h4kuOxg5RDaPtlAZ+vNtuH3YMx03E&#10;S0a2p+QTebRmbUZDTa1q6a+5dMVjNTY0Kt49bE/Oj/70N/9u89UFfUKVvqJbi3UYxZa7nJEIu7i3&#10;yY3nNUjq8nt9syV7kjA/S6J1Gbvws2rUvaiWM9up1EgU5YEtaN5onxsQlJxjHdkbMzmnsodRrUgM&#10;W2K1ULhaGz813o9PGCMy/IH+UpsolLL9YipLfzGopDKIWo9z455ysRr2XAVrIDlO2R2Z9lTCkB9j&#10;P8nNub6ltl81m6ZIbMweDF/52q6GxIaKKy3RG0zAo9uodg7+2+//sgPMQ8s9sveopVGNnRKdrMmP&#10;KpU4GyHLKc1bgDR1Ii3Kneyxgy+AwQNCcBubsaWvC/orMrwATqYtZshxAtHFcqSMftaAaCMnXMZ0&#10;2Ua0sSqNlohoGoaqm1paZTRXKyXmUYYzqXXJVxG0l2PT3BYxHWoiLyB8IgrP4QhS1HS2BFnEehex&#10;iPryYWoOPBghb31YHU3I6KYadmixalcgEOn/VfewRLHbLp1WR6VUmE2RGUHvktrPYscjgKmB9lYb&#10;al1f5cFRXAqlyNjXFo3OcXSfiBu9AB92PDhNupGn+DfVxfRPkehr4DsXHnDnvRI0b5xrME56z9xB&#10;zIfIudXAotI1yfQMFnVq93AQUGLkSG9vfrr6/MP9zc31Tz/tPW3XRzgWV0jX5uzidvfDmm5MJ8dA&#10;fooKTIXEueg085fZtLHKvf+yIi2OkWKkaAvo9KlI+EFY9xmeuOZShMGenpE0Nogy5zmHhqMe+dvn&#10;Knl4waJ5/7NWgUfTfR282oygVLAeL2ORIj57cekEahjVjdrFoSbiNwJPMd0mecpkkkJx98cf/gin&#10;uqAKacCcBUdKegBtyX1oZQf98Lk0Afngjoau7dQhLXztGeYvA5WmU3moCyu55UV4FPtg5mC4tqXX&#10;S/bdIxnOOmfoYTTQnsszNpECcvr1nl+QkuT40p7VPCkj0V6RxAotZ6JUbBS1pJ0hlIRLL4Tja6IE&#10;kTVrydy9eCfEAajFtZEE+aCavTw/XV1fj91uopQngIyWW+brYjAchy42oAngC0sCHYk1M6RFo6iX&#10;vZOX7/71L//t/+HfHV+seQ6TuXR0mqUakTPYaLCsCSmU+rObKgAW03M0VEw6b0CBdWD6lvzchx+H&#10;QHTQ3KQ8suJGSzjSV7T/38hPFlKEkt2cWX6+V48xB3JEufjNaJslg0gMNiA7iRpN7YO9pjBNAChd&#10;6+qXJWmAFnqAZOu5UfZBdJkXNgWwPdOY92oSpDqjMup0AFCozaWasWUgqKdh0EWptk5T4YvxU0M1&#10;pTNkOucK0stlOqSsWseDv/79r6VmkrqpoTedtsC3W54HagwqlkxjYAN3Py6fEhfCc5LOlhavb+ss&#10;hmPscMYRbu0DHzRPvPaC4ygqxhZqupF6M1rThRlvuzJuJmNATPsgkcgGAk0l7AAtYcMIei0qe8Jg&#10;m8kfcG2NPWYP5zkXsoxPF9Pr5Ptz1xsAjhYz79AMS3MeBVq9SWs67lKGyJ01HqdV8Lnay0kM42K1&#10;WFnksFVP0AoW1ZGgZIfAUbtcuFqrqCNpdM2kMM1Y6zLr1Eo0Ddi8b5GkLlJxWKMpOjnmtCC/esGK&#10;pCyqPAUzU3PCgf4+s89iwG2R7wyb6R/tvmq6Q6iYpwl0ffR6XatFcyQ66pasNf+37XZzb376+C+3&#10;n//pn/63/w6PaDrtwz0pUZuzDd3JLSc4IK7wI297efGBx9qsjx7vbm2avkyyI+tuSWmY9R0B8L7C&#10;407ruPHlTOhod8Zhcmx1an884/xUK1iMB0ujdLgd9FZdhqnpUfijuCOx8Hh+xuiHOcxjHCXtOw9m&#10;XOx19P/EU03ibOjMhFBM2dJ+g6hJH/jj9/9iuVqF8VU5GDGRCTHpQ3i6YKW+i4CRyuUcibKhBHc1&#10;05w6CZ6mznneKApEpyhxDMApRaoH9sOhpyEYj3caXG04ezwJZh4QYT7n76cfv0AAb9ZUAToFspPS&#10;7/2CYpUsdKhLEsuJSbMl5yEV3IbScx2zwdgx/8k6EIuu3ANPxfX1SB7s3dzcOn3LDvkw1B4C4U1p&#10;TBY3bY42lyenb2nnyFocnL07O/tw9vabd7/80+/+9a//zeUv3jPdwyriliF9agsfo1YdiVyrZbPm&#10;xCvMWanhUZSRop7B5BRj4cIS5AetqeIKoIwa13ls6TQpHQ1PvHRVJ9Rl6UC5+y6wP/GL3nwERuiQ&#10;BdKWR2/YmsGv95/xyWHOQhwxW/xnwuod/Je9Lw+J7Zk1Oqqssq2Uyewyv4GpK3HIvC4aLuVq1llD&#10;TlurGi/Zs6rAxEWGZxGMaCWTR+SdRzg88QtHpJHQgSnholMwhQNyCwf/9fd/1isPI5L6E5KIHRKI&#10;Hj4FGLHOh+pCUb2uaoi5Rs97OJaRXYKiqkQVqZPTNcsrQfbyQoGqQYve1yK4krbp3mAZhFRRXAF3&#10;cQYXvSh80dGwsiijcqvG9tdpbfMjF1LfR67haLUnS27EZMO3vVroIf7yr1QKzW2d/fMiQ9E00cW/&#10;MEiBR6mqyP0JRnTSl2/NQUyXzHEbUD8i80qm1nOmZx2o6ceH7lcN5qbN3fT0HMishA3flQ8yAhSi&#10;5E9Fxmw3Ips3S9AZH8g59tcNRnWigPSx1bIZYlWIsKHYzPhQGfA5AAPsO1o5Nv44vAKQ0eKjCO0G&#10;3kEqy0L0wH/c3t4u18BiMevy8RYUQEUZ0yW21z/RjdukSBnm/d32GrqD/T/ZXJpA+WS9CzCHdyfT&#10;5RbEqbvt8cequWu4qKiYAk/cE8tl/ZpzxaU/AKJIHdDjmEQeSZe2tOoZSH4EW90pKWWPQB26ehiX&#10;lmw5YRTimHDsjJnc0w8mdOaHKmuQuFABy3aNpuJnCkPaxwer+RkEMXAYTanN+rL7AmrHfOSlzX67&#10;xKl5FVNl1dYkagkJZsje4WwE8IdN0KCouYpUaTkWLVPtXGKcGck/RoKKEpUfWaKLkqxoKA+m4rdb&#10;nl/lzU9sb7Y3FBs9Pb69vFBAnqnRsSd5YWE7HSjvhRFziW1ULjIa1Tp0x8S0XXfGlOzMXbibAe8n&#10;Fl4e4jVCJxiWNJ31zctPnz6xsZYUNvJpqlXco5P9zfnh2eVm8/b87Xdff/tvv/vl//yrb/70l5df&#10;v11drBoENUGgxDIo1FHq0PVDtptL6Rmn9mvXgvqSCvNhG4ccDvPkTrcbj8CSLRisz5Zb5vfavy4m&#10;aW4hSJbBiPLNbEjs3JODUeJZKI6PTnasaieXu5CHr6gQDC+1xB1awsJRg0P02rLnLIvZF2N+YqHl&#10;l5q0i85DdeQ2vaKTmCXlak6oRjeupk1vGeQ0RIoSXOVyoo/NCRpfKp+Az02uDD/sTsm/GqCsX/HN&#10;vq07S7hyFyfH5G8YbWTnPPSUs91LEpC1T7xswm8g2cBeplLxAkrk4DojpjHKNpvZ8RVE3xSm9Bpn&#10;HKxL1NANcbBKYjz2dSKrHSaXY8CBBOU4VJx5qyvivIaYT0tbGerYg4gyd5+PWgBUoQIf4MyJdN7Y&#10;bxW54mrp8+B5/+4Q6NTb8AMqwPCRp7MHtsPd3Goc8ND5iEFWd4gmkworDs3I1AJFKR6OryOsfS1K&#10;lQ8y3sZIx1ipulPn1BTl9k4DF+S1TMosQ7BPeB4SJp+8Hefn+pRAZpcvIeFZrIGXIlNFijarldR/&#10;lHqq56hXpy0SPh4Ly19WEadf5aWl/nJ05znH3eFQp2YaSODNTG2U+7Jkhka/PhK6EhbI0qr9g83q&#10;9O5p/9/8h/98eHT2wx//X4/3t2eXl5hvsKOPbZsiTAN66GFDJOuZyrynw+NTUrC3MFkPlDoawJI0&#10;zAVcuhb45oX2a2RTszn7VfADS8IPzS9iJ4FXoNlQDvpBQcaxcAgPEWZkVaeL+Fh+reCXgHCVX3EF&#10;o4uMhNXVfALPrUHoUUM8xOEgwLqZZlw1KwBmWzNZU20fV6rN9p6YY8d065JH/FaBAxVPECFmvZQM&#10;pG10PgEWB8BKOPAy9HRKsBzHNOXTg4IXnbZQnf1APCF/q3aaZBU1apxZXkHwQWsnwlADsYv39zie&#10;Hz99QTbWZ/SzXbXNKh5FJbiYJvela9XgJmffqiDTWc49x+Ry3ukQvt1V3U9pJrU+oRy+U9tdAc4e&#10;pMfJly9fzJCafqtDETfVmCbxm4vVGrnZrKhJJBO413e7NK7Zh45PRzBnNl22vLu/H1Ed6+HZmljg&#10;6OqanOdeBIfmsxOH6BUMewNxhZLexUjenNNOboGM0cWeKC+oK8NvDOI1UVdNsvdMeal3GQAuUJ0P&#10;V62t8l/gWz7o2LByNSelP0kar33geHIjTBFURFy7hahtKq7MhS1WFFtS7s8RQevXDNrAtuZvWY38&#10;TPuFTa6aq+PX5NAyAB4W+MJSTzUJGbYeuOOPauRph6KS55hJDX/327/U5/VntGGxeL11d6fS5cmR&#10;Ar5sWDkMNlkCyIfi5bu3O6uEjEEuNsYbui4CatkiWn1wsNvUpXGuu+Rjlo1nnbS5czrgOny5/Pk1&#10;c2yHP8rPEQ6nbV0LLUCmn3/gr4nIKiRuA/N2A9HsxHB55GpIZcducFszL02ZNJ7d+TLBu6XoSadN&#10;c6fH//t9ib6aU0xPG4se2+Z8O3iRbAMHg5sXE+sk5zdap6M3Vx0ce+Hk02IMYgDxLJ81CdUhLuT7&#10;jmhObEkZ9Q4u9Xjgke2xQm5R5yYFEVIQaiS36jW1X4Cw9NHJ9BhxEqbx2t4hz533BBZU5+GtrZWJ&#10;gxpSJIkx9BHnK74VX2MnzL/2mD4ylfP65obHe9h9qcAtjHVwfLt7OTo55yX0Ffl1uIo0orPzy7O3&#10;F7gPq8PjO2yFwwzsEAUBynPSs4KmRWTA2RvPZrXwS4zXcdtZA5bHgwHHdbHZ3UF9HK3OGErB1If1&#10;bCLVFs34MxScZCfLsJlENY5PaCD0sDUvs1agdQVwuJApVrPCJa/zDXsRxntVVeo6uGizTXQRJ1gs&#10;AUW7KpwjFvTkAMtHOLcGETHf7X0FbYm74CkElka+vX9ghGGphgI1RwCp/xdUPyhhPIw5nv3A1Y6q&#10;dLdTUqnL+YSAw/aiWjnfJdvfXA3AsePSCDvc8YBbLryh87kTLZznqggGcAVzXthodiZjoSC5PC+q&#10;zCCeuy20HkYXC3vMhMITRrt7ak18Q695eAOkVUvwsVsiFq1/GxH7QhkOM2Hf8v8VtdzsGilt+CVq&#10;rryOMJdisliIvMCRak/dWFFVu1nrHo/WQAU+wG/5qKlVc4XZvsXIZlHmMLsjpRSl6uui4HJPhmje&#10;p2ZrQl7jDYS6W+IYBjWgeyttKHgySNCDLDDLjw/2gA9wBScYFxbkF1OFlg5R7xlsswFPDR3UtNEF&#10;KkcfTtxWZuAbAc+bkyZDWgPjIlRnkcKcO4YPq234eTpB7zgxyAHnYTHhkN7uIvTpNV5bg2gB9hAi&#10;/vbg737/F11YXoetkvwQ//PoRlDHuquzjC56bbnZWQxPgcprUgCpdstlclVkZ4lb1UrTnm6uMSvY&#10;MGfX2QZEtVA+ptCKJcmtIzxgBXeRK6f1tkYTEXSLSpIZyxwEbg8GDiOWuDVfrq9JLPHBRVDWcXTu&#10;afwQcs+vRju7mvB1w4WH8QazzR0Hg+zt0eifn9MWUKXh2azg1qOnsJhcNZ5CNjgg5qr3oAPp1Ch+&#10;YB4/EypkigVSPAor2LxtoYsbiKPMu57m5ptPMECnes14tK7ffr8GyXuiIJX5KsFMIfBrUNLUyXn7&#10;+LwcFK+4AIHc7ZF/9ZrogYp3jBguCFzQ8dHJhgumBzTn0Aa5qJqNobSszlXI+SI1lZbMoOlXp7+i&#10;ccXt9mMSdojTACmFMhjODyVDB6TTzbfvPvwr4pl7D9cUXCNAxIrYPvxTttwEpTgaMpw6rvp6Kzso&#10;pQbiUqu7VznisbhEhLXN/djb0HF7vWEJKNzw0MN2nq5XZ6e+It6YfricOtlHiF9gyjWRXsf7MRyk&#10;tdK7qVOIzEypssK4dto/mEdXn1eDvZ5SQrrPVMye0wvw+fb+hsrCnER5DCc8aogf3Wk9eTdElfL8&#10;5nr7TG7HChNoUqyk8GudzYKZ26p8ygx28EsvqUiZ1jKta+BCMOQBqTCw46dY2EcrRTQuR64SIvHp&#10;8yfOG9r5BIssPWBDhAlmlwM8g0DACiWae5zLG+I6zlB3DC5EweqSwMKHpl40WkcaL1epJdWaiq1x&#10;1R+/XF/dIRYAC2vyvMnx6eHZxfr0/GRDTSD5WBvD7OQ8jEsRRvX5jbTN4R/2uN+U5Obyzfz2mTw2&#10;MRVVZgTx+AbpiAlJiccmyTAcMKpD32ls7KDgiAysNZe1sUrH1rMUdtC6aHKiG4qXeI9RLWkCz1AA&#10;eYIoylQQJRTpo0/ORdZXEilVkqves/IRtdKyccLkFHpLWUMsx7YXJigQH5tpkjeOu3BC8BE7nLvf&#10;tiXARp1H/6hQhD8lktnG35huqou/ZpxV5EF1ckGN1j7dP7DPuoom7fRBRsYH6kWQBRWFXYvqo1+r&#10;bU7t5DZh8Gm56gw7XTYEnqXXX6UM1SSqbhQlEi7ycHNsFSmAj72ZSWjnXuMBxSBCRk+YOHY3e+0N&#10;J1ch/DAwKtzjIhrO9U3kZPZXK0TNJU6j8ObyzqPc8334p+xBDGoZD5AAHc2cjwl9jzOU1VBxJnNa&#10;uDHCVTzOXPLBPMZC3ObFcUt4PAwjAoXIkjPV26iaOewcqipV1YKDbjqK0RxtaXylz5m7oCXQU3Ep&#10;+mhCpK1WQM1nUPE0C7asiPSpXBxmUi669r8VVWTfh/EVCqh8JhPrdZOrrzS52SWm7em5Yxr1jAE7&#10;E2PTmPV0uduy7o4lp5PF/f3uMzro4eVX/+7/evnVV//7//v/cbF5Z8M4BqKdruBZ6lJkk3xU+cHJ&#10;+eHp2e3tT9ij1cnJ3cONrYa4rNFgjzV3hfSPntyjVV3gW/PAItnHQ4toSSePsTo+ggLiL6IZZEgi&#10;Yqcai82alNCs0APajaArKXeEUWiPYX5qEc0KHnt92x5EWlQyl+eaBZ4XdfHS1NrTkWkBkcV49qux&#10;mtBinD37nlI/dk8uMAZxaR3tyazfFarCLgGJrjMH0JicGGzJ0f4J3Sz0ugQkiUAObhKRP53YOTNV&#10;ZZnBUfJ4e5vout2LDSjLjSYcAL4lv8YjP7DOhhCVeACrHh8piOEwbdZro+LWNNYyv4QMT5dHJfKH&#10;G7ELJnO9ebiVXaMY5Pyrb08/fH32/h00YlF9dBzgRpU6D1vNSt55crvbbW9ubniI+kq65uvT47PL&#10;s/X5+enZ2XpzTqsSqhFJLGldM3Jp8IjnUljyzzQT8TuaPzOoWB4jvqrg5RwFroayXLi8sT2uX0p7&#10;AXIx+mNSJi9beRj7JD2rqjdo6emtHD2Uk3nP/LDmkxQD91uSDLdXP09+v4dt8jOH2IiSGBuAUz5q&#10;MwsxGqdXHnuUzSijTvUdgisAJUsovdFV4hRiYusAGMdcfungwXlTl18JcpBzfsHkzoTSfUj/gjad&#10;vUIVjnUrX8RPjs7KQ5pCbAX94G/+y79XsZPtrDawk3MQtfYWekETnynlyFXNB1SfRym6kdp57gSF&#10;QEF+Gnw+pJz5akcYIouzis0QDSmsQs8yxZ6wB+UUHLoJuUwiG2f7AbNR5pXbGG8+i+sRSI2OGXRd&#10;xibhkbAc6KmxdqwaV7I0q2ZQGXM1r7s+BZAO+nAxiYN2BW3f+EztSpHp7E3J7i6p4NKih4VO9ebu&#10;WV6O35XyKvnSzKBl15w010hlRAv0o2YIomYHgouj7l0Yd3pCub7o/D/EkpPLP9CiWjQjUVU0V6Qu&#10;a+SRZBtEf2Rghnry4cREenmdH5YBcsZWGpNfltPtxFOff+EFTJqSXyJpMq7s4WFrXZ+qU9S5fMqE&#10;sdiYzp2vE1b9p3/8x88//URE4nRz8OMf/9erqx8/fP2dyrVZ8ZTRoS3vbrenp+++evftyfHeH//w&#10;33/8+Pn9+18cr1b3D9eDjuk0hxRFQmqJeBqLXAyXuhs70Gl6oIam1BC9kDykcd0/pGXIbmv2Pe/M&#10;LLaL0zV/nZ69XW2o6jjHhpgBtLt1sMkdbf7s92XsxDfGeBj0ODxixiq9lU5Xm8tjuoLrVK1J6aEi&#10;zr/HmKrqeRq7NpH+ZSvEpiFRMECM4tv/6ZdPe/hQpZHe0JCitVcRTchKvYCyQSiRQqgr+/o1KpIs&#10;YoQfYP2qCQZdRvLF9qXnkluLnvStFJ6DvfXZhuWFU4qTYo+WhhzOvbWp6jTYlx6szVRtzK10e77+&#10;dLu7f/zqlx8MiqhwwpEeMsMKdGbTHE0k1JrUh4fbO6vC94/P3n11dHa+paLkzlZawt1OAkNex9WW&#10;/KNvyvgB5hFIk3/84YcBP+wbsOH9h/P12eriHRO4L7DoUGGMAmwKWU7+oKtX4Rd6paiT9XI1ZmDV&#10;noNMUn/knc3VR/unMCMDsveqL38qpp78hVm/fIxqFMqxcQWmHpo7Z1NlA73aXKgV7qj3EEPKdLhw&#10;oCri9aUnJtXFU1iplmdC9J6ynha9LGEwSUd8P/LGRVITIA4kCkgtlhY/BDqggugVBL5AV30TeVD6&#10;dcEY02fkiMv+Em1MytZCpmnq5GvG4tKgWsdArrwVnpEO844EcNNJXlw83DOK3DRZXPnvfvubLHMh&#10;TlOTLDvACw/AEGMg7IibzBryacPdIxlpGFVgMzLJeeCPuTQpWK2KLJg/rhG0nooOfn/x3cIm9TQx&#10;U5xmcAQ50fbuk72Hpw2IQHk8kvCO4m5Vs7v1s5OXqXQR7HYi3HLzX1GBzP0iK3xuWi0qKFJWQNFo&#10;5jyJ/MpJE+IAZxBbMJ8gwD2hCMdJ/w8GKSppmfOmcOCwh01U+w4SL1CtIOaS6BvlqGkuFGNrwWqi&#10;nhNitAA201mb+okESDmjspZ5JpMPZu6ME+J8x2L2eia5nLpWtYcVh/R6PoejpKM8c5yMtBT7aFJX&#10;W1gYPOCCYald7phHGbkiQ/yzY9QiTGTSp52C+THfFif77wMsxNnF5bvV6vju9l/ub//54M392dnl&#10;yfryHp30sCXx7f27bxhNuN6cXrz9YMKQQebHt+/ePpEQ9cSw6Of77dPu1qZo2EawupOnRDXxKM/0&#10;CX7e3bnbFOrANtF4rzo6MTWQFHSH7rq7k0TSUbUl3BtLnqlxPsFqSIofY8ToP09A8/72+f6G2dRS&#10;9KlIc+4tmn6qMvnE5APyPmtC40hq05HDENpIs71llIyvkORFaAkDt719uP/Fn/7ykcwRzBk8zT2U&#10;PnHvCBGPe0CkFKuJw5WMUowAlI1DzJORMmt8nSQQV3sglVqu3UACJ+uJNFPrJGyFYMgHH8aTETlj&#10;alxHwJDe8EnRoOIIXSATQHhrT/LT8w+fPnPDDW1R/MbouwmUjyb1QJT+ptfE0ly8e3f+1Xta8+MY&#10;jnBo2Jw24rwZ8s14vOW0lLWTg8shu2cLPn36iJ9Fjgvm+PRivbk8NfHp3dvTM+gnuECdG7Frwq5g&#10;F2lTuwqq0ds2xB4HnqyF8TAC11MeWCpzSj3tNAh9aKY5EvmGr+z/cEalclmynrLWQJQJNGfI++b0&#10;5yLE6sx+xRN0cZH+a3LlgD8figcxL9o/VQxr8rSHjk9SVL1cPaNWjD3jWd0DH4kc6yEDmmOdMjUp&#10;sRCekV02BMBjv8dIp2g9VWeZ9JNANerK/6eqc8OK8nd6Ydh8Qw2Py1vXcOsKSvIf7eQiqJ1yRf2o&#10;GurvaBdYuHFQIleWg1BxIHmAQTFdVkX9WvGNa5d3NsvqX6ArQ5DldRly02kx8g3aqC+f5mfxE3PE&#10;HGQk5xXTgrUFqNkitB1HZI8kkbk0EyOi5szBMkGLROsIqoVf8vuWlXogBKCGFHg6pwAZi8y+5xf2&#10;mHzNdm39p01HAEvx76pmu+nLxNLSQ3+NI1XW4MhelUrFsuUNtXLVFPhKMvmBxsG2iDmQjQrVsvJ8&#10;Ew340AZLl5VKLX92ifJ/xx4GD9rOfEDDOY6k0Ywt/GhMtvRV+RFiK8/0gpz4oXn3UyYWeNViTUJz&#10;VROy90a0huvsbAyMDMCVKRApb0J8c7N7qpRx7Rn6pPhCa51K8v3txADbzfRNevPR/hFF/Hi//bj/&#10;ho5vhB/e3+52sA2cn6OjzYcP3+52FFqQr7nDEnz33S+bDEeY9daUcNrRnn+4/OYX4BOLJe7ujDvV&#10;wdjh6jprYjEDkYwSQTIIPExZnpJFOiAZ2+juQa4Zs6fH9SnEjgZ2dXqqXwTNtGZEKSbsw+HROTt7&#10;fXW9234hzXd/DyfgtsY0UkrcU543pRtwG4XBZtmKyr/SvPzbaQrYit0OSPXLP/ku+tbEM57r/mm3&#10;vUPOTVqAWOfaVoX+TPmNvxF7QCstojd2M7DG2AVHB0zLzrQEaJdsJV1klLfiIR3pFo8X4nVsewZD&#10;p2rEx1F41LxD52IaKYJH47soJW5RNv90c7u9vvlyvl7X751DLlpW1VWDrRIibGqW0NQpMpoJI1Ef&#10;WfEoGv/t+fv3U2drqwWz+wVktUzSDy6rATeB1XzcPtx/uf5MmtPZ5Yooxfm787cf3l1efnWqA7c5&#10;pvK+njqejOntGq3UA2nX9AwW1qQWJulU335J8aqAV+1V/bNqtlMTmh2NmXqrmtAOEmH++OFsor7K&#10;sApe1Gt7SCf3jusCQYvaekinkHUUMMKWOUbvqoOWn4vEC9t5AM0iyTEczz3sG9SAF15OWKrBn4BD&#10;jQ+ovEHfQOch33rR8Le3tWON4H/OchKVg6HxUMGlyVPMfNHWL6FS35RWL5Y0pHHqV19Ee3waD3I4&#10;xFIHL+ea+SXtozLpctMu8Hd/MYvK3yYzTUcawpsl6ErVgcaL3Q2vo/JSOY7LKoM/uExVY+ZPVXv+&#10;DrXbBDFnymTZsmNi8ypZlurIIW/i6Aaijx2IsmfVCB5O6zqxOu9jw6i+nhNqpCE30u9xF0t7swQT&#10;x4loFfhwi8koLUFJV9yAuwFbNIyZmblAtbFioLfnUE6jNVH+uib/dv7wKzusvCRp8+s0biY1TDKI&#10;bqRrwSEZyNE5mlBRhA8umVm7Ef1qnbGgRlCiNFYP72jnCX/Y4CiwbVCuiNnUGCZwWuEQqZvt0R+3&#10;IX1qO3ZbN+aajN/tdibtrYoWWWPjAeWOelf5+eMLGezqGGvxp8rRpasbg2Y50ciDBgDe7dvJ5wkG&#10;iP88vzjZbj+RfU9+1MMLbNPXNNY+2IPovrl7uELVkmu6pgbi+Gx1/s1//M1/9sNPO5SvC8pe2+aA&#10;QopJALfRLI9UgG9/x9ifJqGitdcn+BLy4zasWJ8SV364Bd3f18oQPX1P1FQo4FBOcjhPVhiMt+/X&#10;55e03iOJlu4CGCfKzS1LebjdYySqQ7bTrQ0aqviqOH76tH6uRkioDSLnicgEJMMv/+QXGOEYzhmY&#10;+kzZPLVpodCgrfu1DFTrQARdVUS0QmMOhNqh4XQutSe4ndNU0Eh/hjz6ebMhbD07miqwOl2f2cJy&#10;K5eJQ1MNMzFPb17JsUauW+MKXX++5qNTxuuuw1DB4d7faQ95QetdnKFE9ShqkeRkFk4+0WmmQivW&#10;+P5u93K3ozkw/6TwkviSvouaRlFPeM1fe957xDABGi6+uqRy4v1XH95BQl1c0AyRhoi+hUI+amrx&#10;aXLfC5OpQINGMu/BZRt6StFIIXguENOaCGUMitIMApI0Dk1oSDID6qXMvtl+GuVl6oNKcfI+0nPZ&#10;2Tni2h2/FzrSSI6OKrbj79M2pZwIvsaZ6xM/m45uLD2sEa0XT3/NGs0fFjIqZt/NTy4KXadbApPj&#10;1I/lyyAaVIwNe5hzyse0M62bYAYJMYPDpGEOURGEWH2F0CyasOLorvSnWus1sKyDutjjcW5FYH/z&#10;+z8LoQhSEDObBrq4yDeyGNU4Rtw8LaSRRHW1extJsulYWBs7c18zFmKx6wI7ndbrbOELVsQoQ5hO&#10;UvAzCP55oohWbHWr7K/FqE1vnzktwPXnh6svn6ESRnm6eO6oU5ZSr0BflkYT70F9Js3RhnoG7v9H&#10;YMpU4iCDjjjKAZUxjbRGUke9h9QLArv4vqGIIGPCf6EfPO0DQXJyrRAbdrK1yusKVrnX4Ynwzmjt&#10;buW98pnjJeLy0UGlLOcgZsw7aUs8Y4QvyCbjoW+uaYiXyJzNIXGhFgkt+i0nWrxMIxLOyFZ7MLUf&#10;2vVyTseacC2RTqRvGRp6V/BS0e3ZPbcRVQQd0XKoiYyWNkFoxH7SwA8PaQbU7CKqqe9/+P6f4PQ/&#10;fPUrGtb9u1//X/6X//M/XG9vrz//f57ufqB2kysd0wYP1H94dLe7vf7y/Y+f/mAuqtSnM2snEnyC&#10;E1EAgxdT6DV0vreYh4b9DsK1PQdPesLMtTcvJFytjo6JZt98ub7jfldfOB8WfW5vLcPXy3aB6ZN+&#10;/u79ySnY9mJ1eiG2IxGcrnZM54ZJQv2g6OtLFYjTWDR1/un5bidON11KFG6U5ekOAuq5Ao/8cv/m&#10;8G6vr0ykgtuqo1yBNuWkjMM6NillAnOyxDqUYqBocWPA1Ss4KpaKM69p1fOCP/Tec+T9SbLLRmhf&#10;1M8hcVWtApNzHY5pA3kRGDK8Bvq/7u7vyFU1e0ymT1kWfZh4dkg2K23PIeIoHgb2EU6gfsKyTFhy&#10;7JnFd3d1iEUr3NOICLbK4YXBPM91ERq7gUglvxyt9y+/vvzw3ddvv3n//sOHs7OLQkGVXCmTxZAX&#10;HRHQCRC5IC6FyzTx2byGhViLShoHdzC7Hz/YXzVXhV9NXj5KSJJhQhNm1oiJPBfaR2sTuK49g0cJ&#10;q0EXSGdZn4BM1Sus7AoKwRzcOfLLcckbMYGBzR9bkK0Zs6JbXLx6vI1EA4ueWu2jc0TjTtKJ9jOt&#10;0jn3yH+NvcnFjNkrRNp/LnlWCkEEcwe2R/XGaSS9iBKaRf8GzSs6dX1VYHzTTvsTSvPZVAz5tJUf&#10;SoelzzEV/3niAZ68GNXxvlNh6QgDsu4oGripcGM31e8IcgSJE6ez/RJN0du2l257BCjjjI47jF0z&#10;CGsVV8ZdS6iH1yv53Lldy2LzQA/mKalMSwQgkFX5itH/O2d1ZIRbmhR6FByf4erTAAqNFS7mI/Wg&#10;tYFoGkZuR2Tq8QjjJ4eaN5YGJVE+/pxosfNwQCbsgpGY5xnLmee4WP1BgImZlfG+W7bMbfUA6EGO&#10;C+xv53vKtvi4+iuXpZ2L0PIpx3GefIcct6iMHIfMm3DU+3ms9IHEUyV7yyVoIIpcTe5cnm3eWT6G&#10;5moAgDs4XHCgwkOnoARkgqEmSQ8DnpApOpKbwVT9/ZFPHdXSB263e9/96v/45foWSH12+Y4r3W2/&#10;rBi1cPYBwubk7MOf/Me//P/+8//z+3/5vx8d3B6fnAIQV6uL45O1Q/AewfU7BjNfXHzI7dqxKFj3&#10;k1NCzzbQJgQL9cQIVaY+0JVV20DzH0LOIAYDd/KiTVXiBe8O11yZoOn5If29Gdi+u9teXZPkf3P1&#10;GYcGHqxUGdx5eV6avJ6cX56+fX+yWjcEm0AJkfAlvDWJKI3nUhtgLJ1MJ+E/gTq1AgGLX/zJr/bX&#10;dqYK2wpH2EOcm+31zjmUC787ax6jkjsvZTzVJtS6O6a091xUj65mOMQGHtNOzW0y3NSWVIejecFq&#10;9NuJY2fTPFILPhmEmFdUR1Ib9GON+cSPHz+tTk/ONxcE921za1rC2cHp+dHm7JDp32YNNM2i8H3M&#10;k36Txcjpda/HETOZToNWY7ifz3V2JDaW9Tl7u/nmV1+//YoB2Rd0fCG5eUa+B43mX8KY6HT/O0VU&#10;Gm52cHyI0W1p2wCdEh7Ia8yciivkUdXoxB1eFzlBHc08CzcpOukyo4ydUk+5W5dPkbusUmwGqL43&#10;n/GHKe0eMnLSisIlIWrJmCugPdxRQLqj2PKHw4qBa29cQuXEj3Xbnlg9oDhMr0oerJp9Yd04Ioy9&#10;Y6wXYKAPOKVmuLnJOushZ6ht3e+t9RwIa/dLOQ+HqqAQ1OfmR7nm5YUPmzCWrUOtuGcAqKJTeqnW&#10;/jPb82mWIXzHkqnka8i4AOEGpmjP0g4ajzCPt5FAac8ky4AbxuT8ZJnpXoTspjoYwbHW6KJIfeZu&#10;GA6gkfshp6TmdrN8CLWlqqeqGBe9dEa6i91PA2Uf2M3QGg3imHS/EQffsrkcGpAiZW2bsMKNqzaT&#10;cZPZ9kTvdfeDfum9Mdq+OI/HPRt/XTdZsObMSlMIkuTMBZ8kM8l37rvjyWoyc0eqpUoOuq5PYb6U&#10;r+E5a6RXlYMRjolYps9/q01KBaqypXV1+zw3UlmdkXx1HU+VRApCYqo/spzyLvmeOXD5Hn2ov91m&#10;dY9LPQ5G74770PEziV23fSxu1idJIumSajmjRM4fKlmECbW3u+2v//L/dH3zw82X//3N0+e95xvO&#10;EXTP/tEp4eSbmy/ff/9Pn7//32CoTmCcTt7S/gh1LolPYBQy6IwIJy97tzkBnghIaSJHzyJizHYh&#10;d2efbcmnR+VzDnN8zHYMo15SSClNBLTJwCSn6Xh9TirU2enFO9L4j1enrPTu89X26jO+BiwVwfRA&#10;Qu1dc8GcEkEFX9Fad6hF5zE4UG6qtd6QVMzrcfaGG21bYizC3bf/+ledjDHHxsTNkdrCQlmxZltl&#10;jUcOX2wifzZFN7pQUYKIwxKSw2ZpqB3DBHfiX53w1H+lPYmEvVUshCo/KoLCTeKp4kDMxh5VqmT6&#10;HfmE/E7TDYsKQmEhnLdEinb39PngabG9h+S1sIgMZOW/2FJZYTHYCDoWN32sKBNQxMkwvRhZrPGB&#10;q2RehsDZCbktguMZG9xG1cQ33319xKRY++k20DvotbTVy8AozGW6jxCP77qgb5e1vLhO2xCtg9wl&#10;GaK9S8s0M6U4R8uktHbofDqPfV8elbIclQXMlX4/6iPxHyDvhxd1NC+jdvYxVb66hDEKPkYUrFeY&#10;EzZ6aOCwB7g90+1w3ytL8jLdYnFTqpvJYGjwO4ihcPWqoCZPypVU7MyrHoYgAQzJ8lZFxIqG0lUP&#10;PM32HZERiuwJSeM6xowl1uTClB/ayvqcA2rTWot+QNUbbIvCZLTRr0eTRrH0iUkDYww3fTT0ijRr&#10;unDli/lRf6SlIOl+1slvqiId8cXeT1ptc6TrosEP5Xz5YB4HwQsgm483HRF92DrnaOSl3Tx7k4UX&#10;l1WJk+mttb+dw4CFUSIH6ahpNGUahlI48r2rf56unWMqh/QTehu4ng3URHmQrGSebsNFH8ah51uW&#10;O00IsY1kFx/NPGtpF2A3VKq/9GBXq6Gw+fm8t7LlIUhc/wbcu1kZxZREsfeIOFefpibhnzRUqf/z&#10;K6GBh9Cao+oZc8J8s7ivDkGvlwH1PxFHXgtOI6RmJF7j2V+TQCD4GfoJ/etXMyxzOHkkqPtwunrH&#10;91iCbCNO5jVij+nko9BpRAQHhIRQPn/8p//+9Yf3RUCh+OB2vj44ent0uAGvmjL7uNucUiqxPjqW&#10;9jlaoTsYhWQYAtfd+ID1QappXvSGvCJh+8TqYTjMyhi6FXni1tZhFTeMg3dQbi046SJyuGJy9glO&#10;BvQJ7UVWq6O1XVFxOvmFAyEs8fny04+7qy8Pd7fGuehTMIOsYyPdQbwNWhvVwLaeZ3gR8Ez+HVxl&#10;Mt1ah8Cuqkx6fPru3/6KLNPJVqrfLofcmRLm0t5v8UC0KmG8DoulSBOoL0vaneNrlAcpeMo0ZyQx&#10;4k2V3klQ9tp5ugPr1SYF2x+nJWRqM4yRrupMKA+2ZbPiegbViSScDFGU9+NHalf3SURCrot6UOuY&#10;odCnMIahEERIcCmb7qB9MN0eTY05GWAW1ujhDS+sO7wE7UwvsAiU8P/26erDv7rcOwliZcZ4LgVr&#10;aCPDMDYLGO2ZZlUyF6egZciQVOiXGclVVt97hD1x432ru1rAEXYplFHUnt2yV3LN1STZkcXyLt5N&#10;jrp/Zy66py7APO6QSIvfoRDWjhUiolHHk6wi6hocMDZgHsPfcunaS6dA+0vVlfJWBMb7GI9D7e8t&#10;U0u5P2r0XEQNdgQlGQ6Qr1+ubovYzlaPPCyZUWwG1tzJcCUqmA6u+Gc1AxdpvylJGWsRT2RD2LFi&#10;XicCe1ywZwam/qYtULM0odIi8QW6tJS6CFA9pAa3r9kLbxUimN4YJfQNXo/K1MhONQrCtJzz9KZ1&#10;hjN7LMZXkspNrglwdTDuqI3zEufFF0qtPgPO9LUMO497lS72JbkjVwPjjTL3Uk27sWKfvc3X8Pgq&#10;Ga22Mw78PtMRhiYa865fMLH88QjRO8nHePFKlzqW3LLAgsTaTDpspdVeg+GnLmUScKNRyhfiOzNX&#10;QwthVoC/C8TGjCm45SG/npAeq7j3PMzCrfqCmDrJb5DcYrsT/Z5Qa872TJ9ELk/KZzvrHEDLQSeQ&#10;ouiXMZvb6LsVieUP1mlbxyAwlMmQbtbLxlg0N5Dc4iIcmSWzbtw+j1acL8qFVBY03RtSf3AXjo8v&#10;yJQ5Ot40CM9GAOYNmAOJ2uTpxbDSmkRQX162FBqY9XcESCDrgA/wJo08YNCe6eT1cfcmlORjlexg&#10;4x0jRDucen9Yh6Njgq0ouRNMgwT7qWeEpChV/t3z480bBgjeX7887qSsbCBy8ri9f7m/edjdUHkB&#10;Z4nab2wb0TGswhZGXlPBqCgDtGXPYt4kZ8i3xpc2LfaO5JLDg+/+zZ+UDKMKMPTbFmNICG2TIUXw&#10;pWZxRwWCjHu75myCIccglEnqD5QdTL+Zqs8tj4CS0j7KMDFrqw0x4TmMnXI0tSEzY/0pD2Dygiya&#10;iblgjbzn0XyhF/mH8iMIV8gwIBjX17dvYZzsaao7JT4a0JjSFOsgEv63J9pWEqFS5ebl5WS1Mmhn&#10;Nhh3H/QqHOFL6vF4VZzDu8c7cqaYbjvKMofdDu5lBkbZhNZH47eGXN4y2EIDGgDzr3KkJvdjFOsQ&#10;ESLBwA7/HmA+0cThVFPKHqLEdSIQ3SiAJezTAI09nsDyGPREauykDruvHzNpvxzOXxaXuzqbqLFY&#10;fkuuwF0LO6Y/hXLxJqIgBuF02sd6eCdX1acorpkV6YVbjQxPBEyHbBCAGifoKFPJIpraA885yY2z&#10;MmNuJiPDsdZcVFwSFFiUZywA+ZzcMWzZy2RzcsNcAl84NmxUGSV4v/+zIJtPEaXmroSY/VuF658F&#10;IxPElVFJ4yRGRVEyQTVhLejgf9nyoMwEjammjIQoE1lfWZvmvdRfqHIHFgGd7m7bWN9vgXqcOGVb&#10;r5IcNCwtFyv5AExECPSq5FF70Ao1SKszLGl2nXMBTSVQxFBw09GyJ1N27LLQ4BCW2xoj574VraRX&#10;VeUqbptGVVQmlCBM60xmQ/aA34xDuzLvG+YYBerRkyYR6smIKG5THTPirY0ZLyRA01OFfcqOyOVc&#10;hDhXIdjiEvY8knVMtK2fjLbFwgqNdKQHmkH/YSaDaqw8CgvI8nOGRMlRbkMGhiitKtvZiHrrmsSs&#10;C5Wj09FVtPU5AmV2NDEo9sh2UyPts2mgVMQ9kUETFg/23z/mnFfSbfaa07Y8TkqwawZXyVvnnsMr&#10;Sn9QbI4MYb89tGRSUZ4p3yduNellb586Yx7Mq7Tq3ErKLhagRut7ZD2EH0mcpXPtPik7zjuaynv8&#10;dtN77ChADNrpjHdbFDYfPTLUUVcQwyWPzvglGnF/Z49x/GpziEQzmIdDDM8Rs/ZIQMKg3RHcfny4&#10;ZXAkepCW4r/40++ooHJlRb7Z705TxYzk1BIgiOMP4OQ5yCgSG68mS1/WXYAGgtgxAXDKFAoMqa06&#10;a6bFP+BMWRepki90QcDGhrwkXGCgFGxd3oiOOfOIrykvXN/cpWGymqFD31yZ2MMfP388wu+ijTt+&#10;oiKv8BXqzGSYCTBh54Dgq0ryMzxRT9WOuLWShnoSSwCUC2H/VNdOMXx6/807vKxwlT9yeEyf1Kff&#10;O7bYduhbPxC/kzEL9yj/k2YykhjcC1FFGIyKbAqpV+bl7LrGtJkOkBsxUD2veOxKxWuhJc3sMtYl&#10;FbHcMXvUeciuCP86wDX1m1K+7txCjFkVh6tjR/XXDiFbFFERNT+2o1v4nl5CNzAlMkobldjI6j7k&#10;xSduaeM9G7fwU9IHsVWiCRlBeXr2CUufJVC9DIDztRGRMjItsiYHe0y49qgkGmGrli9moKaQunqT&#10;BzGsXZKZ+aMH1J+NJY8w7Ve9fD5ADohwX2IxZ8vXdhtawIZPLHa7BQNaDSsqM2TPNCsMpyxepTL5&#10;fMv7TJGX8Bo+TnBQi3eJBT5VscT0PHlGfnVUE9LpoE+OsEno6uJJwvVEoTfSmnpFkvL1nOA9cjBy&#10;N6PXeDRK3EBOVgTgOsDQKGOEBBnOVTFDYC74rwC1f6L7LqguzICrX1PiRbcHACjCUmM2mWoD+UH5&#10;TItVyHEZEansSdDF9wmEGpXLgXs9AT+bICt79cCKdOfBRGU2Z9HO1bOEit48T9uQQZyGHwb4eehi&#10;mUtIMAOVYHZOpMFqFzj7ovLKwggU7N6MbioKP2nQmG1TsEbXWXWJKgjoiH2EPeU3dFkPbI/t84fM&#10;oto68nl4CgzqM2Ens8eHJunUntZKncOuLRjb3RoUsZnYIQY7UKLRMRvbXug+fFhGIEkfKdJ6iFKg&#10;ch/v3lDCTenTekUN9vr45MLibWq+zt+uz98frc9JeaKCnTWihhyCxA4uLS6REh7EXtO+Vc1gUGNr&#10;7ASehISeRdrUlFOvfHfz8HBNltf2/uHyF+8uv70kc3aJmE7BjB3irGngs7c3ps6mFllJWb5JVRxJ&#10;IzZh30Hx9SOxFsmYyEyIsle2wEUfbeRSBotNKKA3sLyZ0QENjDuLVAV7sRDWZt8Rlih9smY2GWrW&#10;GttBmgq2kSfEkN1sb88vzpji6kksVdImUyGsWKWJmgTUYwCDHDZN6chYK1CRK9fHWBYSa7wjz5z3&#10;qhvMCLz3v7iojiy1uFBPZYx3lpXcObQ6ApNq4kdzbPU/Fps0yRmmhzhyKfEe2U6mFC3NSarZ7SxN&#10;IKSeLlbZA7ay4i0kMmxkqGM1gfTkc9ih5bJKrUdWNFpGUtkfw3vIUyyclSZhOVoePm8vAeOKu1t6&#10;9otmmPmvy3HtO6OTJTqlAUZL5ADNi6XWZEQoH6qf74S/Jx4rgROyjFtJPZVXbGgkZkwXc7QFF4x2&#10;EsgZW9ItqEpCFTShMP8So5fLKkXRgtouUNjjTiyURH7mggpV29lOYami70Gt/qGCMxdLNKxmIREd&#10;fGT6joeeOwGPeN5l1kf6WMZ+f+/+mUCiXcnCg1m8ds0O2bw/hujRaIcBBvv/OD2RxEmQN8fdn9rb&#10;YFQVTzrZnAX3bFDgjutnCZNj+TUHed9uqp+fbKw7e0aziPUtVPg1Fd4vgCIgD9S7Ca6AvG0m0+w6&#10;K4FtkxahNOLpcZjuwQoZK1/2YUfS1mN67TWwVMLCII0+yGWxwcscs1Spvn/2ZZif/JZ8xiXjdTbB&#10;w5fJ9xiOxRrYUQy04dj1Cs3bVUmnvt3W0IAHxKOWR5KUi0mVAfNtFke37xaKkK/G3WaNbX2ayXGh&#10;yRObsTr5qvlProfA4DWfT1RoJmvIaLBU09lEu+mB4ZbVnwX56S0I5AQyU3TtsAsqJ8gxot4bxOxW&#10;0H1WzpXIlnUoEiBckL4bGSl++/7iHaFkHoJedGdn76XPVdSU1PjiULfGnrAnOgf8c73anF+8+3pz&#10;/k4ooqthYfgQkaXGMdWR5yxLbebx8hvIKOd3oGW3dE11SujLE84F5QIfvv2gihvJHVIxF86Eb8E1&#10;pmXr3L46EMoaGmxz+adgzmfQ+3TbamzFIuEaQegVwJPsVT9MwM1PdQh0KvwPPcmodKwCQh4oF8LS&#10;AZJyB0ZTF4ah9YIpULyKTcmRmO32mgptyLpPHz+fGtHhjnjaNidJCw6q1LdRQKMJNPVEWST+5snD&#10;5kj99MRSOrSH6fIpnGRFsR8c49uTDS0KaRsT8FUMjLAM3KkNyZSsjgYv7Gm/yxRhZ3hBKMoc7S8a&#10;HpVYxv28gvXsAf/I3nXys0OL2WnBxn33rdxWXmDUnMEWtyWHuDXO+nqLaPVC2B0ijkl+Q1rZPVf+&#10;px9X53+oXiVmiuB0Ie1evsC0AXV+zaXoPHprz173r2pq4FRPEY5vZdsE2vXn4Jh6ZJHT8GZ8J2+D&#10;5zJCm0YxImCPHxtwIf0ODZlFRDAUhZ/DIuZCuYizTjJIWsRRm0omIn/w17/99dhxdWg2doqz+iJ8&#10;8bgm1cGVNBYshqVNk/i6Ank/4NEw8aRAtyjP7sq1PM9Gu7Ra+Mmq8XElr2VXxfu55cRd9ezEVmaT&#10;tYgWPDuoV96YxJR6pzdpJCKCp/R0h8jDEmyAy2Qy0vA2boH7tIQKXrdGXkI/uvCI2sHEuLIBBFWO&#10;pykrNWVmOsqQnaGMouZLCMul6TH96eSrJLSLa/kar/DoVFrsPfrABNX1W/OUjYJEHGXOsgAtoy7B&#10;+MM9mBaxBynBtzoLQZRmncewe54fTbVMXmQJrJrRcebcpkanTe/fPEjOstKJebbcN9hiz7xq9EwD&#10;9/VkHefP3soM9MmAxFTk6wjfcrc9TpNNqDng8MOvLyHRvNAC1GOBErRiVFbXD3YNNFjTEEW9cBS8&#10;UmBBES2sz/PcVQXdnuv0hB0OTjfri80ppDjnCOIJvvDs7dnm8oxnvr/ZPe1uDqHX8rLtTPiGbk+k&#10;bJ6Y8HOy2ly8PTnF7fhwsjqnszZZvBBNR+TyuqvNmRRUELKDS8JuYb62pvbe3+kJQeQ4LPTh21/9&#10;kuebRI/WfKw/b2JLQdaf9t9kQy2elb0dtaDWQqlzVF5AovLNgDswyyfmf+imxoVKASxu4FzXvRaQ&#10;lF/qiRpVhj9USImc5paO4Au2bYYOBw9N3fIvYja4HUaQ8CVw3J+opX93+XZCr9q7EmXT+7mMwYuo&#10;Xo+G5fKJhJo91IrvsmTWlL4SmB3vVMPEOqoTVvvrc7r8KnyOI8saSQRh4TxKvcm0w/GYeR4alzIY&#10;X146byDsMXA7WGcuRjVCcQzB2SKqC9YaN3rQlSdZeGJqC0NcuDdesXulAVBRJ1j+y6ETC1nXSUlj&#10;D+x5PfQ9fEczQCZEC5VE8XtCw6UW+Lvyk6Vmkf8cgoz9wNCeyqf0D1nXQkGptAqz8zUk+SfrddEy&#10;zYWr29BQK6g1MJDvolBM+7tptjDmU9w5NIyFmCVWTEx3caBy1yKfxEp+XlCzfJcMqN9kyWogs1CA&#10;retgUh0oi1MEynk2Mwkn3lSPZhBNPQlSCqEjI0G5oI0HdCHFu3lzavnJ9QivT2aNk1T3j4D5UkDu&#10;kVsOu+GFxR1W6poZUhA5gtUGGz2wWVHlUBmFFt4La+y046rgxWjLHXq0sPMFc6X8653OuTRFoNE9&#10;9g0xHbWajqW1qgp2zKwKPoSliSp3wvWbQLbqNhjiY/Qhiwf5iSGKkcHcyU57EQeXLhemSHmYjauo&#10;ZZoOGizqaOS5Si++JlXMHnhHk1X4pbGKEBJHX7pQD1b+cUs4mIoExmuPryMboE2a7IMOeKE/BcyT&#10;GalWdEGCLm+FH4w6y21JO5gU6y4Khx8byquin4CFETbfRxVmVzvzqrCIwzL7lUnRi5zw5NMUMnQn&#10;tiJiINdnhNM3VQjMBlAAWgH4K+uksRApO4XKVLCDA4gdsLIVoG+emMNK+QWVo3D9YW1GU5DBRM3G&#10;hr+pGpN3IEiulJgkja6jugwA5HM5Zo/JneeMvDggeXd1frDalCi1ojJj/3hFNIQVIGW2KDVd83cE&#10;jQyjQJNpBtwsagXO310mvGqjwYOOSHlDjwxKkrg73ae8RFhiObpu/vSr5h/EHoq4UhyHqdBGiGdp&#10;i0I2lHuA5a1qo07FuuDmhqooFa0caCWkQkgWyuAUhkyxSpHVbjhPtlkm9js05E93PyNcB1dXX2jN&#10;worlQ+tKebzhkJM3evaiiaaTGx+WBFmeGS9wyAWEC10eGvUYCK4XGiZF6cjW/Xu6BDbtRbZk8bOn&#10;/mJcT1eyenX/WLVEmnxSwMdUJD867nP4Bp2/fiXAN/RnA3nmkA6MD8kVdElrM8913Iv8sqF6Rt5+&#10;trvL8ff+/sLvhdUiHRrTkK0djKcX5C6GI4erVx2aUliltlukbPAH2JUgpS1cer7siqen9P0AuSeC&#10;2KRpYrT4LChrlyc7wqL860jEqX/iBHi0SiJQiwijQ/deKv/GOUvjn1gJmAqpsXVmWdwaDcC7WQQt&#10;9aS4Vs097IATunR9q6tIoVXV2NprE4dn9P/2LyNR1UiOxW2mvikqUlsufhkt9o43VaOYmanpKp4M&#10;ydQjZarN9yLSOGzI4iTGjSa8OSNcOu1q6xQ7DpDvhKQ3NUk95opmAlvOqRApzdUkC0yUSZaueOui&#10;rlHBjeYVf+i9hYhhKUwurJpIDrTZVj6HUVPXuhSmoMS4a+pyF0TZXWI2RnAIM0W/xwdNI6mxr0Ge&#10;Uapumw9DRe7PIReebsH0IiANscA1CJOY1AiwMk3vqpgXlyggFrkwulmZNOVM1i4FPdJpZKJBf4ab&#10;S4kit7XS90SjD0kSsh5NazVY7XHzjCFe+o4ZLROS0IqkD3iSF0TmQ4ruiUr7yumU3tR3jz4ca9Bf&#10;hhV4dYnncY4StdLpe/iRhECJdzg4xIO2s3ROGI5BfdPbgf3j693T1dUdD0WMWxET64NkkUWi6LYI&#10;PFutYxUdsk0hBpdH55GlRTNByiRoUOVkBuv2EDl636v8Stawe9qgdv2bklmSKJQePQu05RgFfv/A&#10;zCJCFDRUut/CPtHZtgoLk8CPT0/PLt9SU3L57lxkVTah3p0KwczkOweyqNkdCcQIYZKFLE8dDPWy&#10;sjOirocpLKY7oQ7uVxRZnB5CwxGHl3ZLBAsRICVSam21O2OfUH/m42g87o0w0sCQ9ijaBg69zWT1&#10;8g1DMFeblOWQDhIiwHLbFH5+tttuT09OfXK9txKvUkixjKo6C7m78TJLuA4fxkWkERXzko9kKa38&#10;UIQ9Z+C+xNiHY6JVXXeyJwylMAtneriOwp8znmVcwgnZj/BZ0MuGY9IU2ZZORPy8FwuFSNWwLgMc&#10;JybdMZ6zoUq0hbnSYStTzPEA4xx3T0e2pBOvvzfs+iKm2szRLzkxA2qL+oZgepqkeskzyjlLyF+b&#10;1/UqakbugUYVpNbMjfNhS0T/UPFEz6sZE56KpKcMRTdiNLMuJHGLe2IeJjaXI2XmZ5ZuodwpObD5&#10;mBEMvzR8UVjBHLslIumSNzFzEnFEBeJH7k2aukhBblDKAQLqP6CSM2xqtTFurZpEm5o0y46pUHaW&#10;yFK2M0OaWFhTLZmjSlF09GqyOvVPEPJYNKeu9pojEVbP5WPyU9s3tJvUkILu6A9a/NvjVmTNLRzh&#10;tkMv1KQ3Nui2xD/z8OyOYci98eWeCht5hincfC2EwuwsYg0NQewYvbjlnNUwSxaRnQJpKvY1Zp20&#10;vxzbHCw6ohYHadMrKPVtumiopOifgsveNHBCmCwCWlJ/2v5hforfe4+yxVSYep6TOyFJZOgxrZsT&#10;mOudeEVQBT0GmmqfdLeDVFpcyDoD/Pbym84lPlugaJjybNgYQlsvlMYmD24gWiVWFj+CR+OTQUZ8&#10;0AE4fmUewnrR4SdVIP3cQ3Wz3TGKE8EGPHd4M/051a3JtHm2acbNlixYQ0TalfLDjEA8M+Eq8tUG&#10;Ie38ZMTtYbRIpWlEY22MWFNuMWQ5F1gfHzCiwmqcR91q6CdPFyZ3ehZ4g+B6xASzlUrTCkH4WC/U&#10;3PFWyG0Rkhsm+ZEEVcOVIuYycI/PO7ONy5cLyxtKpp7NmgsC5pQPbnc7CkWJnIeTCiwQRu4G5bg4&#10;a+8ev+bmBp4YS0fNrfCw9LManbrwrHR+Go1y7zcXZ6o1PiNsHBDFI5e/MBFLt2zSi3haq6adF+g5&#10;fP744x9oy44joINBJeL5JX7S4XpjE3VYXYlfp3QEz0SQalX8tt1t88H4VKizSF6si0Zv+o9l7S2/&#10;oHwlR5AFIhQx4hmsjhJSTopJWjNWEzmTFO6vqYs8PqMfqBZCjdxfyZhpP8FKf1B4bFo8RY2n7yfB&#10;qfBsN6p00u0frj6BW0673moqVWQ5TM7CB8++cxjNoe5cLCdroF3X8wVi+AZZdqufvXx/2WfkMLSk&#10;3oTlI2Ttd+JgsuIqUCQSJ3LsrmZJ7KoyHk3bqdH9Mkgx+Db9G58S2CxQXj9w9d4hKZqS1YXK4UuQ&#10;c5zj6aegxTaDl3vbDIbHFiDWmUR9H4Y1lLxQLMFkGQhViH8PezIdwzp4xTkcomA6MBv5337/55lr&#10;ONNhbBzQwGHLRBuPjUMYwxC17LrlBvae8s4ingyrCHd8ufy+1CnCy8tUVe5zS0CZ3bK8vY4Z2rnA&#10;9IyEE4hKsh3sSEF8fKJWa7zd6fMlQq5awxmWaZ3QhWexTCd3muPruJafqZwSQCNhrKqNvtAqiEAK&#10;vkVy6m2IiE2i5Y/GrVkGfvX/Y+q/njxPs/w8rCqzKn1medNmusf2uJ01WO5yAexigV0Si7VaA4CM&#10;EKWQbnQh/QH6I3QhBSFQLqQIghAo3SlCF9KNIsigAbFY78b1TM9M90yb8pW+MqtKz/Ocbw1Z09Nd&#10;lfX7fc37nvecz/kc1zb0pqqubrlCWXtdZtzIBch7Q/VszNRIbmAi85uQqXPS5VJstRtRIOV9chy4&#10;5cxlHF+4rR90M3hSWNDThlIK5GiWJj2x9y1X1RBBT6uj4EEdds4kGTPHVUpNa1hWL/09WX0eJV9o&#10;CeTadyFV7gRpH892s0Y7RbU6OCypFzGpOdmNeLTSV0bRPNomTmSBC5gU4i65cowjj0ejpsW9sGe4&#10;VjLXEjtnFr/nG44dgH1C4z/yzo5OD/dJIkKOVGa2AXf2ohUHatuLWxsbL06MqbitRIbpJrK5Eale&#10;D6A6lHDXuGS+sHRBaBMIQND7zkxjU5aM8RMHpqMR32IIO+WuxGXtmWrCa7yO/R2N9YVxVi5fv/k6&#10;YXJe68nDJ3c/dZdERNaHvqyqPVvyhxvYBPuWXzw+4rzLRxXakm1zb/DtzAIpr4bEXD07mo8cN5DD&#10;MosaYMY6lqiZ+Lj5EU3lyKUBYyDo1vtsZ4tOiLsvCYxv7e3evEXPEiobkX/+lreITjLgVwl6UDO5&#10;PaRz+ksKJzej5NaV/LpyZk87MUqwhN1AW08DC8j6lNWRyw2QnaCm0Cw7wSaDW+26/+zsBNV5/fZN&#10;sEL6Ziyl7lYUse7j6F0hWpHJgfyRKlyhkIvCOsV0KqSc2vKdprGNpSiuWdhrsADPP72+TatRA/gt&#10;9bgneryZJT8zylnE5o9lh+paKrrK5vvSnb++mHrFTxGVsyn42XaGX9R7F5XmddE8hAkey2W/wHih&#10;6TkkZJzBHqMpXOlhr3zPynRa/nGQSBeP+YPrydGU2ilwbEOjGlkMvGqijZX04wVonurvVTtx4C7f&#10;kj7WUxRA2dQ1gzLc9MRXhNAGt0Wl3IAm5F9FmH1BW2nqDsU/+GtJA43GKj2jQpPYqhIsXMihw/Ky&#10;WQNASlH5oqbeVInR7xkFOttspM6FKJ/Co2n8o24WHh4NYqqV3BduAm1g778Y3IxW/nb+TIs5inWo&#10;zinhFjurzpdsuUmd1ty3Cw14KHfBZpzKQ914feFLJpoV8y3lRQ076YwFeBZPIfc4RiVIroTEzvAu&#10;ojPvHZPrB4z15khnZitIUQ4Xxkm2sTmIBfcqQJh67+DQK0chwcuhrT+HB9jwYDVxRVfMjj/3921M&#10;hGY+lDAiMXVakZJmWoF2ZfLHh42a5Cj1mIetI2f/DHVCqcbDuvuvAhseEpVacMc388+eorFn6r32&#10;HsQKQzV2pXhEZ3UJ/XkxcQa5NjGXNh8MSq6i4FSKZqNJ27pmlDbYHMNx0PtH5HOegMdJJAr+R/9K&#10;MYGOL6GtNoko4Og4C5JcOs/B2hYtjSJL/SUFj1XR4jVcZVK7BB8skeWsxsl5jkurGzr15tWYDTEz&#10;dhNdVcYEw8ihMwuWyrKzc1pd7V2/6VVfrBw8fbp9YwviiMBhIGs0gA9q5aQ1ZLgrx75I47z4x//O&#10;YJNyavzT+ZlcNiQSJvKc+m3mhJfGrXcfh5C7Kzgd/3+SQnXFpKFABSwJReoO/tva2djBn6CFIgUk&#10;pzgMcGhcX/XsELTRA2mWAAu3O9o/3HXirEkqUwns4S1TUaYrjRkUwS3DbllyktabOTzpuzwAZars&#10;RJno5mxObTY9sa7d3HXaT0i3Y7R8z8yifG1xUP5x0YWyGTv4g/RrHlWQdNicHmmyCZTm8LUP2W8K&#10;oJYsGzr0s3kO+Q2Ozg0IusdJeJq1J6uLnVakEiVhqqeoWHqPPMVx/ir2Mykwuivqd0GZ76+b1XMu&#10;XwqWhSKXhN3MLfsYZvB6Ko7YiyBw3/TBkB/AtohKgmZefux3qEvEEAVVRVTNptQ5RfvnowtqGRTq&#10;AfP5CXuE5/kW1l1dNw6cGk1Qi/Gb5BFnARDWpgRPKxK+Kz+phU/fBXjHv/C5hexF5kf7lwKqnKsB&#10;8caRTp82Ry+L7srp9qTtdIX8SuC/MyfeUBIJTpYgYblGBsHRa3ah2tne4NwYzJxLDqaeau3APuf5&#10;0vo2CUv8hTn+KWTFuDbZiY6dFQZueyBVqeL/0sFWrBNU5kn/8GDzc15sksozlum9XsI7LlxqDVL0&#10;2NI1SdNS76/gK5O8ZMUQPbAbLYiwp0JkYiKV+zCCPYLn85uzX+JWfq8saGat1R4GR1BApQWNkU5p&#10;r+0VeE0LoIXrFRsZHPaWY1m7vS+eyfICQpOOhARgPNiYpTBM5U/qfDmoYKMqih+UTDXiqZka+GNl&#10;Cd3zFaghiL1+FiPDM45mXpa2weQN0wHJ4c/ECFvK29QdjCk0g5sQq5ANdIYuEWwbSJZfIZp8RAMO&#10;/n2MaWQRbPhhOMvsh6iRFwy+I03OW63Sy4N22cpoksoeO++hrWc4Cnl0hCNsXZVeExaYXFBnEp2Q&#10;eqvwMYMKAqxCk7gwPiPONxCGhzrxoV4c87M7r71pRTqvaVPAleOTp1dvXV8oxpSZ8CD7Z6feKjbs&#10;CgWhdWK4UlxqWYlHkt0Bbete+1gXodOPn504Z9he6/Kf0RftaTipQ18AN6WkFNsAjs/Ase2s6lg5&#10;iFRnSc7aOSAYDA2t8fiAvMjSHcpuYRhX6eNV2O/S+rW9+plYpTEHU3EZpVcxRTXmsIlNoo4Im8Mf&#10;wHduq4pEYKD+8e5gKVpE00Bl7QWpBgvcUkD4hvlUmZjJM+xmvmPGIaDMU9bv2VvzI3uSTMbxwMg5&#10;sK77aEYd01eGo2vZZm1Qjk4JXwtfu7deeXzrri+r3GEfdo4vuPKe0iXjQmOQwyWy9enEHalHgyTC&#10;snjRDEx39O8m+dRJSsN6LTagZ00DpMw7i6gjCnTyi3yzCX3nIfGmBqvLEAkfhNP7tmd7XL14XKjC&#10;8bkiAbTx5hKo+LKlo2BicudgOMMmDZPJLHMyCN7yt3Crv/8bX0iai4vEa0Xd9KUOSkZfG+PlF3Ut&#10;G1NGa4F01QaVlsLWWR71m8Y4YnrodAXJNXUBo+E4WAb1/PiSozb9puNpXaDTk2Oh37LgUWDT6Cno&#10;Z66tzLtzcOSPTBiDufZFTp+diIckIn9ctBxnil0ewjrbyJMQ38u1bM113fWYFT3za8zlLbrj/+s1&#10;NRY3oVmiIL5yD3VWqlgr0paN76tuiYNZdk3FIBcZMPW65jDGb5XGBfG4xlE2/dPN8KfZkiVrLcOg&#10;pcna2AZqYWHrRVgaTN7JGKwsQ4l0BrU0dG7EgpAiphXDsRJGIBuYMR5MEQ6jMjkJcyrm/PvxbJcW&#10;NFM8VWOLujLjAQWkgfERy55KGpIod8g90hgXmdRi2fBD0fZ/Gmlk7uycWPTiBTvx0/Caeam2WcJa&#10;0IHDWB3/h6ktkuIWUUexvX2FxvLckdRm0Gmh4Gxt+pX/OEBnbAdMPPtYFxdtn7ILiiA8WBhdzwoa&#10;hv6A1qxpr+w96eYzbBI+rAk/PBjuzsk6YYprd3oLOSfe+vB4nyQfMl0pBzcJp7wK/o3VSyJy/Bz0&#10;QOIszN5UZeqKul9trmRNSxxtoy9O1Xl5JOYZKqODH4lNaEYNFTlujZJtbco6WVt01mI+R5/KGViC&#10;qgn7BOaKw8wpt0P1/KCPPafDyf4+AGrr6q4N1V880+p7ZqmlqFGn38/+1vNc4xapWNSdX1oIbUhh&#10;Rtlc/Uudnfg2pefo7HhjZ7Pmq7GmEZshUv2PkNkr3mmgc2GM9P34plHzC4+qrnAR0n+DuhK+wS79&#10;wCPoXy+qe1HeC+k20hlCqztRLoQTzBbfRKIqt3igmiRCtij4uKj41MHAS+9o7WFcgweqj2RrdTGd&#10;XOtqD6GlKRonSV98Zmh7dn3CKgKTz2zWoPNkkOCI7+bnWmMRcka0/qM+n7Vf9WCPgdDd9C3FMlnt&#10;LiiJEx0VqxJZUO7ZaPAWcxJnehxB6h/81k9M3Eb/Kuom01CdRVA0woBjjIzqTI230W6FGfOHCbW/&#10;8iS6tv3s8lw1WkKGuPjx//yRljenK9IQskKHO/j9knZkuQdW6moXDL5luqof6U24suMx8rBAm4cc&#10;w0G+vq2EjnHjotyGYJbDMIyMUmEPhBJIuLeF8ryeiQTuRMyXKxBif+Vs8c6TP6BKHaySjR+UoU62&#10;0GHc9ACXy5iwC8kzBK908mQhFJ7uWbxhIZDmQKAm6/DhdQuMekyWB3/18QR4ouxKsLSHasyTUE+k&#10;MZc6mNX09PFmHHmlbLBRWT1IOWe7fvZ8jZAJ6Aw5Vzcw98f8PF3ROSd5SIYdOhs+J3z9AojS7iBl&#10;I+pRCh4ab2L2yzI/XUwIep/p8KtQ5z5x0DpSeE63xRPl2pqs0AQ5Gi0dnZ4dQ0GZbGrdBc9R4oeO&#10;nYf2zu3XCdnwV4gcJ77eeS8ZmITKo1lFmK/jHdbrmJd0Z3q0M5FKCzAXRRtpn8PCB7ZaMljiOtgv&#10;g5OGcrd+BV2Ptudw333zs5vbe65tVla3gKysF7BSW2hydpn3ny5xaVWFwhrqcBgZsUbmNZvk65iR&#10;E+5TactcdTh03RgZJPOg7gvguf42RKBcUZWzZgco7CAmYtPei/b7c7yHB0Dczzvhe2/YmntgS3lB&#10;Egm2YBpfppi24RVVArkJTwmgcKrNEqEzgqvFRhnErq5V8VdELhOxGLZH68Vt0nQpSnmBwVR6jpXp&#10;JVo5HzgW27QVpk3k4Nv/wYFKPblDBa7DlKNzFTZ1ThxGT2A/7AHjbmobqrbKLiQYaW092FFSQ1KN&#10;2GaLuuTorQRDFViKkHJoS4IehC/oDE1O+CBm10ofRTQXxsoQpFs19wt1JuwPGg5xMLXJ06nJtE9L&#10;DjWBxfzS1gX8Ojdz0DrfNPkYkOfzL0ZqiR+kQurjsli9Hl094LehBsW1LTGfsD7ATe+0+/cNvl20&#10;k7l41n0tpjZWo4TsZek7NKu/++tfHlNR227VTEs5y1FuaEdHG1RoLe1bWNtojYleElKqhEv1ifVI&#10;6Cz3ZFyohNYyLhT1zHKRPiB+S2v2Re4OgUPhc5SZzTjx0Y1fkvqo3NPo1Ficslfn2pQ1Mml2f4zR&#10;+KpCAq2xCtTJAp2DLLJCKqZCpNtsNT1KoE77K6hpp8RFJnlIMxKVBSQASkI3KbzsMYvJYbVqKFg5&#10;2sR7ZgZGX24fTU5AGG3+Y0sqUboCVG1VAQ0vM8Gl0nUXG+53skUJYUtqDGJQkUlexUXAdZaNzOMs&#10;UTyP3ZiHHFqjRwmHyjKbnwGe9xku2ccejNNQttGnZbYsxsKnoMDCZ2szpd1pi6IH2Gj0c0LZ0lOV&#10;CIE0C1D74IERzaCwr7DD3HpYufy1HBTK2mLn5rwNarWEMHNo21bju6jm50ePnx4fHPQ91QbflpF5&#10;uXLj6rWdrasmtV1gQG+wqyJH2XY7EK7hRfBYBf+d/6OHNQsUZnGflvcV5AYJgxCqB2w2KSa224xJ&#10;4dHXqAik79Ozk7NNhk3fes2MU1OdfXjX8vnz/YP9qzevGRXxgLPWZQy7gYUSpgMAnXxOj04ZF25F&#10;gqIjz8CDQcoOd0FkIKaIv6XlFIXUxj8ZPR5+1bDBpmrEGZG31cKvKwyrGL8KIytq0ZlOU6TolmxL&#10;x9jZgUN7O/n+E4Dx9NnJ7cXRIdMJYTidompfd79vD/ywhi+kV8FCqfyF+bjnjSOcBpodH89dgpiR&#10;bkaV/pnFQ1hf6JFLFzZ2Nux2nK6cDw8CS2zSmHMMIo7mGBTsU5OMUpxTUv5eD+U/hd+UvhpF5zUt&#10;wq20l80R/FqIDq/p35fsMyxHaXJJ6dDErp+2Xj87OxQO690mKtzO9lep1irM0iT9ypIBbc1pjMUd&#10;bqevuLTxQflJE/dM8nvPLlu9OnmbjjkvmVEyNj8oMlA56agpUorGEhDNOekdhu+aCKZ+gztdPbA0&#10;Y2kv5QhYnOtB8HFcsazKaJ6qcjjuf/CbX9LwRkeEpgMvxpljnH2IkoLKDC5G6o1zQeKkWWmf0kBK&#10;LqEsjsy6PfN8y3wfZbZ1e26Sk9tgF2vUnbyjcJIpYH4F3+X0iEmZRhqRAP6dIfD0Mi3HXjPMAiMo&#10;F4ozCz7y0CcyyhKBNL1cCmEbESulZElCqOvtODu5AvIehRIpxRK08YVy+CxfmvByCMp6Rev7p1fa&#10;GA7taXRT53BBL4vGLZgxTlUClQJxRKC9HZMOfob6KSQVfqlEJUXp37X1tlJNn8wZMtGo+3jh6dxi&#10;tUNy1t8LVuaY9ZGcdCoT1nZKnZJ5syGi4gFPgfE1VVRrUS1aXy+6kKVN+oSPmv8wYfbXvilAA9KV&#10;L6/dev6CLMxz2trN2gb/guSmwnh0U08XiMvKmeka6LeBfEOXSo+hCs2BQGyS4AAFdpTyWOoRx4jw&#10;vRdk5VC8dsI8uccP6fXRa5jrKZa4+JIc2avXrzOVjoCBY9pyfC328m205Ws1jY+78+i/OufDv5tv&#10;p262m2oj8OKaFOtmMLBlnG+CExJrgVYqKghRnJwdcxzefOvztAZJE3u2RkNyeNCzLBcTpEMnIwwD&#10;OUfBGbfg88xxOj3GVCiIC1uyCm3l1NHkOd3lVdU3IPFNBvw9u7ixcYXU3nbQN5Il1NCp3aRddb09&#10;CCKSekeyfbgaOq+hRCFHs9piCwaBdPOUMtqvWRYv9h8f0sedLr5eTM3Gt2m+UIwzlJsZwiop0uYH&#10;OGtPBOnGmSIsIBO/0kqdw27iWChMWVOYyQDbvb5VXkUh+sU8tFwLQPOYjE0I0ZhLMmehZ+1c5WcM&#10;eZWYjuPiCVAFmzGQH+dBGeWu4KmyJkcxDdHVwnWagbB8GlLI1BPEyZv94EN6YzmSHtM+N9FOikqp&#10;5O1IlM+8h6SrDdD0ERR1r5y+K22pSN4Yle6cX96JL7CcEShlwG/lnnGavLcj7UsnUYKFKQsXwgfU&#10;YONpZcPmnZdr6c5UAk2AsIwXypjKnjJhJuwo7VWcw2vasgL/3mSq/v73f/OrnRKrNudpTcN4VS7Q&#10;qml58BaZrWgxc/jUtdVfQl8P26iIhQdJbFXoDEhQrU1HS2J97olVRcUhTO0PjJcYPkAl611La2TP&#10;pgZOo5sGcpepIVTd5Dt4GGKf3T9NcasQQNAeLbGE2vWU72tioyyAoU5J43KXMNt0Zh2DOt1OS3My&#10;Pregg9IDykjJjVDELQ31eh6/4vTaUTdVu2Yuiuol3mf8Td1QrtL0PsVgYc0HM2duF0BRqxZro5TK&#10;jF6/8rPynQsYKYthqN4+vtnjIYaVSlLY+3Yy0UlygxxTQwg8u9nBsJNus0oKWJmiV6TX3QiacSm9&#10;n2b8aZ9ePKPomwq2rNDgWfZb7uT5i2OgtrLnAfWvT05PwmI2sHSBeEiyP2FR/XuNrh4Q3xlqwuOR&#10;YOQntSkardq3+BantP62FSsJ03TwJgGK8XVPD58eHe3DTDLTVPqVMmiU1c2rN9YhYU4wEzurl7do&#10;6ufWmnJ6kTR+xEwCUyBB7R3kDDPyiKsNCkOqt2rv6IMN1kuEdfnsfAtYvkRTdAil3h9f9/yY5/E/&#10;Jy+v33iTBlKjtgaaVm8xx/Pl48cPr17fw91SgSVJOoJABHuhqE9VWYnQ08dP+Z68bnkWwitlQIw/&#10;Xbi5YuOe9NSpkxAsWjgmp2DvhjVr6qenY+2wldkhZJSQLlNDCOvNRg+lBBWXbIX/HxkIUKsW8V1I&#10;HyC+TSljhFP+H8Ed3UrNS6y5FgqvTgNpkbm9tniljmk+kknLwWHMwskz4wne2a9z06OTo6u3ti+s&#10;yYJB5slKjrJuOTt0vmhMHZlg1kLmWwxJ8gpaJddJfTDGX7ZcVfo8Kb5UFKXnQa3RMVlsTSytJHEW&#10;ZjlBMuqkCLdMxQNSHp3ozlY8c1ZHfe6Hxn9NgRRhHMW/UMQVIKT9+voCyJWSvCZesH6/SoxL3BlX&#10;hTYOPr2aJegzoe0VsgTZJDxTQpu1KiCLhzZL7sEUULFUrca8gwHxCYHpVLsBsZWjMLL/guTLl5tM&#10;rmYuqWUsYkGsUewT1v6dX/sim1ie68ALXkHkqJ1MJ7dIytyktIZ2YiOq1XIeBG2a4JmKI4xfM0Se&#10;R3+sphUXYuAT4gombBdeDPWRJN/B4K4MfmlHoqp5Dbngc1rArifHeiRuzNx9zEUaW69uRgr7akZT&#10;8qOEpa5UtwYy9unF1XcR/VgxzuHxu2/6dykSSfTk61y0hExb0vjVfI243cXFXJIK+qRP9uOE5UEh&#10;wfey/QKY2jtXeSjjKPJId6m5xR4sMMAzMKV54pSa7ZbXPlC1VJjQWGiuve+tiikrPH4AS23Zmu+S&#10;7LDyg7NymHzUnCxv5T2mbUklPCG1l8cnBJmdR1OLhnrEeuiB2C0XCdlRDSHljqhPQJ/2mio4yli2&#10;1TfTM/Q/hY59ltkDzTzQoeIcDRiPdHlVVFFyFAJwLEmDMqFW+uThvafPToqiq7FAA6vb6+s39q4x&#10;cP4yo1TXdlfXdqzvYsIqDbXJs5aymWVBwHFb5j6gGRGE4zIubWE/bG5RTc9IhVukROlRocYGE8wM&#10;L7vd0v7p5AixvGEtxUY8PuN1R/wMgmtRCHiTk3qRKaF75SQoLqx6VZ/LKdVcoNgcRndGgMfBwHOI&#10;CxHWpSpYNxJZ1AvkzjzAy6vcVAdIYQiTeLazfHHB3kC6VZM8voVyEnZRaY6uN25PCITYmIvZIpmM&#10;HRflLx7t+dMnjyiXi4CatKY013icMrz83taPos6CPALwnKGsZUo02aydbfo2TT8Uy7Oz45uv7Uzc&#10;M1LfVJLkZ5x7bbZcSset8TMxBZ7C4U3Hpa6ZYGAl01jF1ihhp11V1ZhHPHYiwfGzNf55BauGQG40&#10;Kfbw5cqms1SslrAUbFyMVEEiGwVUpeGrsxtb9oqrUs24xME7kWVeXRGLTokCzw9mjpMmj/UYSOpN&#10;9Dh9MVcyixsFM7jGSxF+gI6teUIzb1IevHaGR2s4fpjfaQ1SH7GpIRqMclp6bqWAWJLs29vgWbZ2&#10;rGjB5Ka8SNuOWlPa/slvf7nYBovozOSKvHviLKevM44JgTVrNCUQIgfRJnaD0IVTpYi4BppZXFNm&#10;m3IF0St3PW1HaYgoCvXAjL9c/Oe8xAnY+9hAwgZkhY8WLxc+34GvWGbRRNgyl1XIMUIsn0jNdTWg&#10;oga20B9oa4oRWiC1O9Jgrb+vkpmJYZxMnlfnbVndcErnsP4EU3YkSvd24UtZl6Qb9aPQGry21U/+&#10;rGBAdVPnS626yF0/RTpAGRxcJALRvhpuWdyTAKEVDLO18dW5L/PHJewmsica7KL7Bm6WMFW1HWKa&#10;wouBWnwvrjNMlr+aySvabZQg8qGc1RHWSdAq4DLp2ywt5QhGNVwzlYzJ+15OZ6G8pQCEHTFI+plj&#10;WJF/GMVUDb4IixSm8YFTKL6WrGaag1tzGwcCF4LCDbJ7RHoB5eiEOcZBHD873D+gwI2Ha/L5JaRg&#10;c331xtWrly6sM3aIeduXKWdYJ/UI14EpqTvUJ6/t7rEKZE1B9oDDN5gdTaPWemexOJf4wapl28HO&#10;tgfiX6J5rfDcMwonXK3YM9S/Pe1ePD8+OTg8Prvz+mdfcjX3z5JPbATOhkfWkHblzy8vHhzs717d&#10;WdsiolB7mrBCR9qCDKWOw4ZUv2RKCs6T4YLS4aNFLsF6lfhsmFsVnLtyvrWzzZxSyyFN9k2J5y8u&#10;xLLKaKJgTbSpIs0zp1eRxyBI7Kb6Lz5wcEXXQc1nwpNDvDUcKyuHhwesPfY1okTHXhkx58RDuSB1&#10;UQDsIfEXpcIt0zqQOM97LpbHozcZc8UIXE86FT4/uXJn126n8leCmvBQem88ild8cu2KJFTzsMuQ&#10;moOhjtYDdmc8m1qLXPDMsgI9/9Xyu71D/8zZUvxOFrMXqMlgBSfRxZIH+k/j6roJ2RU/ow+V8lf8&#10;JxDgavkWKf40hO5y2fjxSJM/0TFsIabW2QfTIDYtWUpKFa2J1K1P22dCfC2DZgmMuzOdkJSQ5upU&#10;H9Sh1ln1OSNaFZt68S3PB/HbcS3aUtBF5FCJ0aCIFnQia6aTDW+a0aLhfutDD6jfeicORDYmcQwY&#10;piURlByizDErnTilMqaQsrOveVRQAUZO2sUbOim3fQAA//RJREFUQmyqx0kxjfMmibRM8G7piwRI&#10;mtkFV4gyCVgKSr2YrBwwbNZH2hNbfXiWBC+KrtyrITgjvHromp+RC5ScJkky1wf0gOfXCihl8kwL&#10;0VZxYys52uPJ0jQoURyjrBHWC88Z+AyCA1ZXnjqequfTpJVxfhd0obn1UReqM5tuCD7+rVjcYvfz&#10;S36sNaZ91jjtgTV/U7xuzl5/jJcUEL2SdcUT4IooaiYLfwQ/wgudV6eOrpAuaayI/LQZA+UT2dco&#10;H3k4LIlXl0kB802kwuxOFEPVlWpNo3k2mSeGSoGMZllKtBRcX8BD4okzA0L9YoOdWrM6EMn5OtZD&#10;SIa4TP6FuRRRDBU9zzGm8OKcFB4sx8mx4+VwAKjbhw4hVnxycEQqgmGFTgNlN9f2rjx/VuDH8BmN&#10;Yul3R4SG3Bz+tXmR7rCbm2QE0SycWy3lrMa4IdU2iY2s4LPWX8zWS/5TrCbaPdDvqcw4YjRsK2At&#10;4MnRCkOO9q5b+jOlqcKBDLpOhc0Hy7vFNyLudvjaG3frwqZkzdGdREoWt5m/dEBxAUiGMoItsJTt&#10;5xqO73I9IkLKLhmMQVWhO1XKOfsprtQzVGLGBoft8rinpagv59wosY5ZTuekHjvHgutyspSp/Lnh&#10;A2KHKnmhuQktSA4mHtFnFjMfCskhFO4ILm3A4Ku0rQrs4ClWlyY9RBarm+EHl2yKY3owlSUvjq6+&#10;tksWW56xRziwkpM26tw/R5mEmHOmNcW+6tLW3qMWKRu5EHFQWqP3XvIUBrctuUPFMxQzTMsSQ1pc&#10;/R7/x15TtvaVXRkmoGDUGGY/me7MjVYB1oUify1XJ/gV7FySen0B1Z0bY3WvTLXfz5tzxSefx5Mz&#10;mi1KL7ghuottk2qcceu5FBYGcXKrWCiaNFo+B9JUEVu39LWcOE4i6R62JX/1mJEQhFEsVfHBh7OR&#10;kNByT66U1GCuXKARq/I7//AdHToxqK0g2qYsggkOS2VBKiuXVpHU3KeUg9G0S5pUZPKn9ePtT+78&#10;KZ/T2IgFPG5VpGk39aVym7Ww0GG2OpfKd3sGUTfteXV1gzZBcs16RjOOQ/azIHB+lMahnk80yNRW&#10;mO3jjiWraPjEzGUs7i/FJ2UNtzCNysOCGkjP7aCSpqqVkciP0PKS4Zqckrc6iyMkgo6E0srkdKzu&#10;QrRgFlvg0gnIIRQIkcdiYWHxsU5ZqCilbfOQ3CX99eVgdBY9Ni2tQjOZGJ1stXLl0750rkNXCl+q&#10;kWYZdB8JCc+fQO3DOMmBaiZLJRTuCDPz8Crd1F+qOUECzwotqt/19rTEawWIUTyElBbnfQRaDyPz&#10;Bn0ijBX1qOy0zYXr8pl5WaeGhLWWoWx+cggcIlWVai2tsWD8aLHB2NSDJweHT/aPHu9DRDvpzf7J&#10;l25cv449gESpFM+W3bq69IuljdH6OhwRzkUHCLuxnao/o5LG1FEne+NS2E5Qq297jBwx7I/T93x1&#10;F4JOAQawJJ9EThiv06ePDw9oXXtAadwpPSpoJHh8foFhM2eHp0f8cY1hDOZaSecC24+ODzd2NzFM&#10;MSojmjqahqLh8GmlbpN9kg6cOnRyzAUHCE+AtN5ow0V0EnkXZl5sb/B6xg24XqV6+f3FEzq5RRNr&#10;vraUXk1MX2geuA7oGn+e7iQut+2CeADJo5Gy/p7FoIEuhJt1o47vjhsTSZXmMckzS9bHOP+LZ6A3&#10;aUqNyCy3JXQ8aD9xPn1+9Hzl9MZrN+w10tw7LakipFj3AFmK1F+gS0QYTBl1Suvm/jPRgVTd+N6p&#10;pcqzO1I6zISsBHz8ffmvcdPp20apdXZyr11Ir+VSjhbUaLrsdmb1LHYqvFCxq37fQdD46xEOMFcr&#10;eWDVgV0756o3EWulGAeWjROtFnT/POrL2vcALMsw7cNkXDw6OqVRDRE3JQvAKw9UZNSrTxp0fnqy&#10;Ko1sJJwdQYbLAEoVVljkB+SdYv4GicYqzNLlEARNhkArSOwDUYL31VhPbVo+uKSQdFNqUdI5G+29&#10;3cpyITRdk+pJOKsygigLYgJijHkOf646rD+PD2XScnBQUZ1l52qV9xdrLXahHh0SnEqirWNH3lNp&#10;BWngrhsniwvNunoS7ANqminuFciSC1RDlDVGkOgt6JOPQMQ7qQC8gHtAVjtDBrY2dpZKMx3Epd9q&#10;Jm38BYQSMQUKoWrzeAciuBatoFrPVda+6IiEehwkYp6m/Ps4PZUX9G9ZlVdyZpFgacTerzPs9vkY&#10;1cJoRsSt9m5KUYwl15/3hI780t0211prMvZbQsza17xxDgkbNrG1OuY2ZidLIOFQA/aQUsarGG9/&#10;HTiCScpS6gJXiUR5I04Gkkd7OLSsyftBrcVS2r62GQY2YiuJyfOsmzJupAtYLMRV4BYnjLfzEwol&#10;iJzEHo06GsqJpa4cZXemyj4/O9x/dPT0EEwJKuWCpsZdWr114yYuxQpIA+UNm5TPk4q1SZi0F1Pn&#10;8AcYXIbDsbWtXJ8/X1vdreMkiajO0po+0IGkJQioySDTTx9UFS4NQTsn28kePdh/8u53fvit7/7o&#10;e+9//N3vfP+b33nv61//5je/9Z1vfPO9r7/77R/88IcciFs3b01SeTZ+Zf/g6ZVr9lJ119zoWvdU&#10;/Y53EyJoxZeeszz0VBEH8fWAixLNxdILlHds0ZC/bqOcvkjEdkA45QkOmnrmjWOPqlX2wfgGbLV9&#10;tqJqyKAzbycJ7cekfsrDUC5rAvt3dnh4bO4T0XOrcFRPKS6ZIHfT3g+XDEnp1ie8hfDImoRIICmh&#10;ICY/nq5xxdyeI0SHa1urt956zc5XQQ9dsVwuFVWucfXb6ghFW1tg96dDBn6cnuI7cvW4Aat/cvWX&#10;LNiQqE4S1+MlW0QrY6ZvtH/roXIZp2G4S79oozFOAcIwWnqmoxBO9QfZiSzB8LoR9THJZcG6u2Np&#10;Z0tHC+cIpPXGEiwmbeJGi0KZU/0K7w2myp1sXvBgwHICNQ2EeSQSxuXQM5F4zzQLxxxQ4vAtvPOe&#10;isxwFbrKcugN7iqXUzlXJfSDSvOXIhLGY1pcnBFPH/ri6u/9+pdiM427FoMxma5soVgtEQqecqHa&#10;Xr0VcT0H0WdaVZP9jWRDlvw5zr0TgoWSXiN5qbezxJ7CrTnxxStYiMnQsdJnc2VQEIQGucPVnR2U&#10;wpOn+6LkkgGMF/X2RfUskx8kVVtbb83vWCjyEMMYvlfPm5EYXFJKYPYxm2PmoNmaaveRl8CTUtCW&#10;p/4mV0/1iU9tN7dR672eqMRLzc6bq177DcwGsmpxpqxLsCU0LxM+Wl1lLHL02A+SyYpMzy9+09yn&#10;4gQjxK+8gcECgiMRocuRnQhjBq2sN4j+BZiavSp1lLnNLRRGGTPM+JVY7S0Ep8IAl9WbElsiz/Qy&#10;kfHTPCc/bwwzO2okOGKDG5XAZH4O/9RLs6lzOj3BBU2W0RBP/NLFTJLfVvuwE2TsefgvkU6JeehL&#10;3oIN4ucoa/sgGa6gbesxEQvbOUQ2XL96ZXtr79kJasr2t/iK9Znk91Zs+opEU+27pLcPFbZ9dY+u&#10;U0cHRxBUk6kcI9x5T3BL+rIiDTF1fczowam1AhAy5vj8+MnTw3v3Dn94j9zdiyewS1oyiz5oa3nM&#10;IIpnL44Ojh8/eXT92tUrV661YboOh0ePN3bWN3eILni6kz0T83xIOwKolEuT8MzTCxZYok5Ki3Dx&#10;5WSmQflJ4OOc8X0l9Cn2/DfbXxwpRDjaOi8kkJdPZHDc5u4O+6NWxSz96U/d2euTisePwbPC5w1X&#10;nx4ceuFaDyWTHgqHKIzwWDyLPirakfaw7seHYfH11QZ856r3LfT22eGzlwdX7+5uXNlyLJlnM3Pn&#10;CxZHHH1crtRiw3wt6WIesAT6murnBY7ozsHhsHWOVAOmb9TUry4pYX2PtOtaVWmSngYIJmlFApT+&#10;TcoyeJ1iLyaqrIzyHrA8LANyJZTw4AmAat5T3kdDSgorRLh4b69ZuH+AWc5QxkNPvWoQHqhM7oXs&#10;8nWc5RM/+2L1+Oic4qJax5rNF9ia9/bUL56it1AJSkqZnW9tyaixkQlL4pL4TA3YcXKFo0fVNlnH&#10;V5ZCN38Gv5cOQ7LsF7McbrJXGcsawFT/ZZNA3xUEwM/IFaSacnG9i9+wNZszgvQLVf1qMdssK42v&#10;FCCfsx9vwV51dliY0Epntiz+xNz9UjWzKw6D4eDzkibkWz88oV7jt6n/eWa30DRhgZh9HSgGHsUK&#10;Uc3Dh9H8Fv+zF4KyrIFuOgebiLYS8TUMTinhKkL64iTa0jyU9LAnIYVyAaVTE0PNX3ZYWan0xjzd&#10;cQCS+4ntpyTCAGWIoCX10sI4I+jRmPM6C54aR6IN6Ax777y39Hsi5iM1bXjCoR3dwQJaPS5OqGlh&#10;rOqbq7h4jXhjkpA7+ouTy9VsbR91reoEDBotzGIhe9WDlLl4gX7dWrWMn/nExmMAv0gliXOkadPh&#10;kkBoa+ImxILKVtttzSUtJ0K8ahekKmkMIVBG89I+KyVc2ppmgZOl656dPjs65n/mzCqKtkBZuXPz&#10;Bpp8hcSni4TTwU74PxurjEPR4WDqp2F0wDA50+uX1ylW1jfV1EGnWDkYQLF7bntFaiyTcogWX+aY&#10;hjec/eDq1Gv9+Nn5o4PVz/6tX3375/79z/3cL23funtxfWtz59q1u3de+/zb1OERCTGtFhj97PTJ&#10;08dvf/ptILyYjeYg5y/3Dw5u3L02B8UCRsVItag3ZOJVTrvqxxmEpwdH2EaF9fIl/cV4Wj6edQVL&#10;LQpsa3uHeQe19wnqNmWnDKqTMsSXZKwaDwtpuJ4CgG62BxXvN816LaIQvc0x9lwVca3PtDY+7XZ4&#10;uM+yenKLP0+bLfjhFYRoIJKewHJ2bB4xgCnizsKUzkKIgeVHRAAIp69/4U3bvOb125ehQJeqUqW+&#10;KKv0gP7feFT81ZqzR/Q2HMZSH6wQ7IKjMgD9uV/BvOHlYlpyHRf/y4ye9FdSOklCQa7M+fgSgwyH&#10;d1LHmKwhLVHCUjbARcsETimDxwqXze2qEZ3WPODrdr/CetYbL3ZiMpckH0y+CptzaQ+L+6CZnCCg&#10;7hODEZ3WSAxuxRYEap5uOoB+gG3q07yllYubtlz2SGYkisUbDFFH6dy6NPiW1sSWJ4YUNODLvRwB&#10;S8VkFuScrK+6QBPynyzTEdVtwkeKO78lKYySckX0EAk2xkep5WvFiM7UNxZK2oPYjgdePdm1+KmU&#10;+mF1cv6GrODVZR6HMsf1gFJ0gttMg8lQDpxYlNawanLvbR0XDCaMgVliktnslng0lPew8ZzRVO9q&#10;SNgOz+rqxvnl5yR/FU13NzEPOYscoJrb2LJC6fL4KQfDF/NbHh5kaizKvJQwtkKiIGXpwu2B+/74&#10;Sl3nWJUcM685kjqGxsepvXK5JdUMxpj3jO6raLSkrKZUhv5kYV1SY3SDgfITtdW9VJuymLcxLYKs&#10;wZpBrNZ6SZ4x9U0Pr4FI5TiZ4etJdpjltOVR2Mvm4vfxvNR92Z+UZiS9BJbYJbBmuvvFTsW3YQA4&#10;5LG6F9hvZPbo6Ah02xq8oMHRMJbcH8RYSMQ0KhQv6pp23ejf/f39g8f7z5hm/Yx4xhqKcu/aDXJk&#10;7bGYTwyH6ZBUy/iyFgO6/bGdtcwFR6jOmLtL9z1WiFOkESmTzYcd19ZFEJUZIahGAmE4Pz0/e7R/&#10;8uZP/OzP/IN/sHVz7/Hxgw8++uDje/eY+314dHhwdPT4ydOHT548fbpPdjcdYrY2199+++3NdfNo&#10;J0hzcHywswcBtpUGUiYcNSOfN2kRI33phwsXAI/0KudECPk95Xk6AzRKTrOxz9mZBRXr1oI5ANwK&#10;y8UAhWCHzOg0+jslStc46+4R50ZOxyPsY/ucSdMLixgd0f9b9IV+GWfiYP+JXQ0MjHOpNewV87Ex&#10;0sr2QP/kP8zTC6rxfe45BvKQEbGuLsGn50cbV9euv34DUSnfKdgcV5l6rtXrHJAF/voB6+E9UXOq&#10;Rod7s5SaCj7sNDaFP5hOWX6NB3xSXF1i1YqHyBTeLKKIcH7uIhdXVQ3Fh5sJBMBhB/2t5aUel8zN&#10;nIexJS6x+UbZAsM4Ml0aLSpgPO+d3zSDyxddn9aulf8QLk17dYsVwX69olxMqML8LKNfwMspET5g&#10;FGIxf+WCurzOarD5jNCtoWBR0KXgB72TI1VCNYurzg6Yojyeq1ysrPRsygQdWexB4x7U1X/62z/T&#10;wDwdIX/shlmB1RhX0675JmNg9GO1v/WXUv2llVweqOKUiqvld3vZcLpmKtLPi+qMZ2Y0zB1JLhut&#10;pSTkeEquOpisZc86RHVI9es2KOhpbqPb/KNAT8PqJIsbIvzGOROlASNmR7eTBTmQHXXQEvIYLjJ3&#10;EZVY8/ryDCJWUBe9k+yNGz/q0Lg3OsSed6npCK5xVXNPi/r6cHPcVKo+pmfRYpHs6ri9kZjqVO3o&#10;xKAqoViEcM6CZ3zsjWGkgjjCTzpgIz+IVVXeRiZQiMPweOU0vqZCly7z5WkYQiI7kcQDlqFyU6ke&#10;eG7dvCuZqbHX2c6MhHPMFNmMoJerSiR7Up91l6KMaeoEhCEdahMc/YkcSbk7KmMrxfLxCrrbbYMn&#10;xAMAfZpz9BIbfKl0K3TuodzOybNDyvQPSZN9SKzijNbdz5k7fenmresALJZw/RKTFYBZ5DvZBAnL&#10;Uc21toM/8nPvQh0ZZgwQDXd+drJhQJt6gY2MvEnBrtpoXc+GdhnAYEAbpubF2ZPT53c++5O/+Nt/&#10;8JfvvovC+Ppfff29b32HmjL8nGNGbsKeO6jpxdHRCUidVbh5dffTn3pzk5F8CNj6KvULrCoVRTdu&#10;3mSyaHy9VmiiTZ5S9cNgcMuYj59Bx1PtiqlAbngB41vRDi5cbVDVh6Dzza1NXsE+9sqFhzP0q8ui&#10;LpmUIl0Ff+sKlCmElTCx125ZqQS9iqpUXX4Fe5wQyQqzG6kev0Bsm7yvyxtrZiFcemlby/WNer0I&#10;ifMqYkZXIQ2Wb08jekR6VA5SanEhEaiz/eMXT9/+yqcvb5NxMDpfL8RWC1NsVVftXBRRakUbKYdq&#10;Kv27QbsBsLGgU4LTH1NRvoznCqvUO6JW6NnsztZmKNNIqFosb9Zyp2Yy70eTCoJd7WYKCOMM+oek&#10;0mcTjQ2tTu5mM4Nz+t1PFRcbIuGcAS0PpDPeGVwqbWuM1u145hnkM/iy3e2QdWz7XSlMtt3tVDoC&#10;RBdUb54P6ZGnhw0njtPgdqjGlBN1V99ChCQLHGTWsDzb4ITeq4DyEz7BmHq3xUcyvpj97jltQm6z&#10;vxpsTNy8o+P3iwJM9qTKagXFkkm0MnSGl40D4bDqSRKYhjNTaUE0xjijq+5bhlSKJhTBMmlSQbes&#10;zcEg3IkkR3FTOqmQiEue6tGDK9e2wsgFteN+0/7TmVAZQ/eufpCp1kxNM1TzqfJ+sd7TiVS5Cmoh&#10;7pqs8xcNZx5kMrXEPw6pldbeq7lxRLk70Zb6hLGzgZPYxPQLt9rp9MaONHkLAgKajLQnFyIbN8FF&#10;rTPUeL/Z09bI/A116VoCL8DlW6V91TY2nqINgnDHvyeR19xfXyT10K5L1rHYVaiYX9V6jOfcr9mP&#10;Ws1nSJTUzqxEgKmu8c29cc0mE1Nl9sfaKh+vq5lDNQ0SJreEl2Lj5Pj8MIskVGkgQn+gq59Zfy+x&#10;BHx4Wqm76lBYuBf2ZbNR+QmhiSNyZMlOPdx/8uTxPTKPTiHuIGs31i5/6o1PEdhYlUUzaIKEwC/R&#10;VNWLkNrpUdB+ipTMEw0uoSEolcCRx5G1WETuLnOfLU8p8AoCASfK4V4SJXlOf8KD5xu/9Fv/5LXP&#10;fpouCPcfPPzed7/76P6D4/0DVvP05IAPI1A8pfljEkQvr+5ufOHzn9vY2JQ7umgWLIJI3unGDmF7&#10;Z7uWD+PawAKZw2xgpr7RKWvSgk8ZzHFwNKSGgG8UuhMTJ6dZbTa5G5jDHGnMgLvlzx2rJMoaO5F7&#10;pJ4tAdFVKA14JKuAVQS8HkwQbwY7qfEcxR2FYHOVs8ePnujilOXJhejAaIPDzrEpc8giwUlw3oKq&#10;PC9NitLD8BEAxhzOFyRFHF55/crdz7yhTzk+waSx5N1ybT2pRU5qCzbWoFou/8Y5jRbnLpyC8gSg&#10;NsQ1bnqRsSoDpq9JWnCsVahfVSRoleJ0waNcOLEtj1qq8bHGI52Gm2UYxTnGKKptnmgc9LzCZ6en&#10;XHnmn8vmZcPk+kaVRel52vNYxiqoJeF8JNqXKsL8E4s5uqGKUTBdwVgdJdz0IQbGwNbdxyw/0r5t&#10;JDPNUYvnp3JzsWboUTLHD+xxl4XwhDFLqozGdKeOyyC/qY4ee2X1QKNe5qarv//bX2W1XSztQAFi&#10;byVBlHteXWJr38bZmnso72EPxvgMzyhZ4W7ZtGws5hAo3Chc2VbpdgdsFdzQrI5O1STi5eltIrr1&#10;3w5uR0LjaopC5erpHvqRi9CC1Bbwy4Nh9lGzWaAxXBNTBfCKJpYUDdjZ4VqFBLjkoBgDy4YOAsNK&#10;7hRsj3zET2jrXA5MIMCpxo1ST8OA5VHpWnomRIu+m+vTMYsk9s4xwoU7AifpX0+yIbKR1DAt9+W8&#10;EQLdgEd59vy4bletr+9MGqbiONVrU1mi+1qSVdE2qV+UshrEY1DoL6K2WSDF7vR4ephy4JI718VU&#10;UjtNkugi+QaPj0BMj4kZDLPQSS4eGUrorB439Vo84vnh0QHPx3rR/8ixEfjCZenMUXGW3rSUET6/&#10;sD+B5wBnojwKi3hMzD1/Tvz64JiSilP079nBUzL79x8+ePz0CVYDV0PpuLq7fffWbcICEm2ejBUH&#10;tIJ1eW3NgPTdFCatwkXZCUNpsD3O+TEZqhxpz0MERBhA33TgoB9iWBH9nYroYaXuPz288ZmvfuXv&#10;/r2NvT3E6ZMffXz/448//PDjiuYcfgr2UVnwcFEphF2uXd/71Ntv2mQbK7W+jtI5OdonGQvVcevu&#10;LVAgaV32jjWtSGHQ1mqnkCgi+VJYhMePCP2iL+xDatigdN3m2zHvAaa3PqCcf2guRKqKRzVJ8BYX&#10;BAgpfjEsJ242IJxpMYqR/iK2jcOkzyQ7yL/7iU3byHAtzspqQMCiUu337pCL44PDfQGXtX2dwjKo&#10;ehHaRqoSkQazXFZ0W/gqF6iC0tke2Mqzl0enLw+3bu+9/vm3z6WK4S2NMPMwle5ONz2ltbwYSxQy&#10;k7kH9e6eEkB31xM48dglYtxWejXNfNlQg+RKTOI3vLYEySDI8dBYG9CAB8LxhARwbCzfwY9Q04ZY&#10;A9eVdFNjOAa+L+7/oF+zipvc0Q6MQtdBdSWsDAsoT55s6IoHiF0azi0MFfOjE+MFMvzhtB4hq1Mj&#10;yWHwqrrw65Psp5xa3zmd68rWE1Q4NIEnc265bWAFzDHhL59ZrYqGsT0Hu1N8wCSgAJ2PXbzDV6h8&#10;VpitBqvp5MV/+X/6D1Ur9aosA0gTyHrYGVDuRkcyEJphukC3EJNHuQL0QRHS2iNHpftF3oD8V18z&#10;n0wQoi9W2MTtRza0IDox8uOlunRe6/anYW0qmN0USa0B25lKC7OsfFsiZ3jUAnc8qtpu0j7ByY6a&#10;IR0y+S24iIguVvoSnZRti00wKFeJf5BLNes54VmCGWjdU8W+bTEAOPTxK/KzZIm661h0IrBfEu/y&#10;9ANfGSGNzBI78FNW5RiMZzZN0Btp4HTrx+gz1o8lY8lz4CP7vjNzjVWRd6DGSplECuiqVHpxEel8&#10;vn7/nO51GgZlOeKy9+2abipyTcdpzv6xexRYkIdd3MvaU1chH+x3s6esIR9iQ1xfG+2gnN+lMauJ&#10;CsTryicvvVIzT34/m0OZ4t/8zdf/5I//Ammhn5xzRt3IzqJKOpVm/wDr3vMuhct6ZrWCaHnc1o7J&#10;yhGKlb7cdbQT7hDDItEIjYyxeWYXM07Y1Z2NL7/zGUEZlQ+ErMmUXQVcbdOEG2NhfztOWMaXkrxa&#10;+vjqzFs9eHLPSgpGvCn9jrQYAFXCbxa3LhsIFcrx+OgI6uvg4t6nfu7v//w//PUvfO7T+4/u/9Vf&#10;/uU3vv7Xf/JHf/LRj34Il0WwgluRa/foySNSoCoueHl1+9Jn3ry5t2PdxsbGCnV4WWH73b7x6Tv4&#10;iihmNQjo3218jiMUpr9IXcX+PiTbhSePjh7ce1JZj75gzEBlCyHPujbaORnObIcCQ0tMHNakRNIR&#10;ZL0hTrpa+FxVuBmmWOFR2F/K92z4H1fl+jqN2fNmVq0EoctSNx1CS+sYLcvUGcpxeHD89OnjRw84&#10;+Je2N7C+XsaCJJCpS7mxtcniO27bGnLSqQ1fj0rkTrhwOhiXL954/frnf/Zrl6gyEXBUdS2pcObh&#10;qnUKj9BUwEZqq/I89HYCc4o7DjR1ZEUdOfmhsBDq4k9UI4KE6H3gmGGs0AySEiLIOhwVw+OWC0bC&#10;WJ2dbaxvilBz27yiv8p1VCOBY1Tf2R51fz7DONK5woq23xTHe1AWD2R0rg5Krn3IsWhiVmo+V7wB&#10;jcB5T1/rTUmClCkpqVIgeuB1gydlI9lo+Qoi5x5GmutIZ7UUGdl6BcrOhNLO7U2qyrR6jAYEJTHI&#10;qW5C/YlQ0J42txcmGmTOvdNRDNCSbWuOKAccHDXJXS8u/qv/5PcRMEkkLeywRDpPICKEDMQxlY3q&#10;4FgLFivXLOVrM/tq0AxK1pxOdaKvV6aP8IC8FC4+Pq+aLkd58qNUsJlxDbb5x+pBEIQVAGnxMbXW&#10;gOdyjSfCF5dkcO+gy5y/4Y4ayFVAjEgz5GZjc5t0HcqIXO4XLx2r6W6qH2xqO6lyTtRmDc8sSVV5&#10;qVU0ZmFhzooFGwUTymhjY1izcxuqToS8KDd/bWR+YdsSAzNAyCFEuCtMs6Ih3Kpu990RkylW8LkR&#10;NpK1VmBW1kFhL1+edMaqsolCzVRM5pg4P3tTNqz5h3lt6VtSGlZRnZUmRPhDQJWw0NKbWhAsi4DQ&#10;VPg6WbAIpjCR2RoXnz55QIs+8caFSzBBg6bQGOWP2mlD6vnMhwT9P3r09L33Prh/72Dt8hYEoYRS&#10;AGtxbuo1Hxc1c4Ok3DrO2mcfIYXA3nNdVgHLOYkdOZertCVseoNDWfTOJG9ewOJ8/u3Xrl7ZWt+0&#10;icdlNhYFub596fImkW30KflMzoe1o9q6HoP0Evz84enhY6rXTN0BI0J2IfbTjdFewLAsp9Y2EFOG&#10;/np2+mj/+AmBqquvv/N3fvVLP/PTX/j0W8yu+/733vtv/qv/8pvf+PpHP/iAkrnDo33K/B49enxw&#10;yFDqI+nkZ+d7G5eu0OJ29SUdOMIBqiBm5oHeePKSpxUztDkKjXPe7DeVE7DIJHpKEnCIOVi4htAF&#10;YU6sS/0IYEoFjERS2nRtBxqhBJ5kQxhGQCBwX7X8bK/OK/ZAOi5vfEK6kEhOmnl2mf4O/u0qucg5&#10;lJ41yhipesH0omniN1YIhHulTrB5ARzf8zOKWfgykXyMi/uo8XGLAXnjs5KnwDKTtcNzbl/dvLC3&#10;ur6zgcvFmQPh7m5v4nPpfeBRnXAKX65trjAgdntzm+0gULJ7Zcs2RLWa4Qq6SKgO0tXcOAfQgnIP&#10;T84PDp7hzZLVffjUgno6d21QkSnMlshxCTgJ6ifavmxsb62TLn3t9o2bt+8SnB+T2foJVoq26uUI&#10;Uqaordhvrk7xn8kE8cREd5fZsvA4WiYISXwzDa9KXJwyPEm8+ViTkujD1qgy6+Il19wULrNUWckI&#10;yRVq2mJ0hYmaCqN1qPiMm6BwrQz4VKFaQtGS4g7/5BIJVFQORBmkW/ww8TUMNm64jkPC0yjfYdWI&#10;BRrQKhtiJqirYJXif/nPf89qlxJnkzWlOYGu3JfOTpUCqE9U1gmAtIw1NuZnFpEwFsrJM0zt2Ett&#10;kU+fedHfmHKGzGSUmaZe42CL6OIdKhD18rCAdenhZ3pYpWj642jVwsjeUcsx1ArWr7aUfHbpw5fx&#10;0K9lTCYdR07pam7H/81NUIa5j+h+/l0dopUAzYYS409feG4H6Rqm7pRfdAZZ8CBfxqSQAjtKyzxU&#10;ZZMLYapWmnoUpIyzKmA0bJ7jm0QiDpXiZa9iEb3x5fU8SI0CGjjHxr9TrSQEmXq+bUW6rWkiiptK&#10;LmCShnp50QFN5JQx79PKuwIFZK1UoWMBbSxrvg5ZmIBZvajBlnIIFUhT8Xb//uNH9x+zPBcvrNuz&#10;VCxizwkKFuESWExKbY/gRw4PQSVnJ5xoegavQq37FtRCkqJqihqwBCp2DfbBVAUrg6S6p6CER8MP&#10;yITAVHmuIlhsk8Q55tyUF0BnpOMLx7h0Ovd0JUDWNy9tcaHty89fu3Pl6tXttS38CKY0mPWEBli7&#10;JLAtnkYxM4d1zX/ZTpWNo3L6yYvTIxbH+jtr+Oh6wtuN9eE0kW11hP0DYxwdHTw+PP744PRo8/rq&#10;lTtvfemnfv4Xf+no4Onm5tp3vkfd3Tc//tEHH37/e1gF+twizU8ePyGmTWxFeH7x4rXtzeuEJS48&#10;J/qbk32O/4L/wGOg44B4/FyN2sBVlqUuPuUBoaIuX+JS+XLGuzlOsgSrrLDYc3uL5aUwocJV3UCK&#10;FnlTWQewETLB1/ECZhioHqpZrWkoXcFOh4tTQyiRKF1BlR3QaOQvm+LG0V8dt4FEgWaHq+JOVVuc&#10;gg1eAc1eU07TyHikzfW13R1yuzZ3Nrat57Y6UyLLaNHkSqjjXjw9fEK+MqjGVl6HB/yGqhTNiROU&#10;nm9s7fCtU0hHoobrK5vEz3vaF6vnFGXa6zP+n2gI7oVKBiaDgTfiSpkE+qtyJbPbjkmtfgGIpfMo&#10;nydxTrz8nGZcx2o3kplYrfMLmxsr61svv/S1t3713/vb13aZIj5+SZnGEwiYevSGD6CM8TJlCVOM&#10;r9S9MfdXmFK8w4PEM6EfqE410WByhCJj4ig8+6qUUKbUsLcbHwXrqh6pvmpiKqG3mb8YK+YJjr/R&#10;jMv3NvsDRQS45OeyLtNQTlujVqwV29S3FwLzqJsQGDiWjOFz+IaZLh/Uw9/3+WjlZSLlrI5aO1S3&#10;cvFf/PN/YoZ5SyHDmTVlwyu91gZ4+HxlgbaavlkvJhJRDejLG/lUj4Jh8XMvb6g8IRlMgXD0fJ6f&#10;+Zeq1CEKfQg6+QSDXtRD009xTTSYK0quqgZcw2uAZ8zMEgmuHnLJ7vWHHipHfeYh8grTOMdgG3TI&#10;RSYwOykGWeLl0D9Gq9Mc+oMFTeyxeYoEXN7YIIwscduRnuZi3ROpneR3VB6YAc8M3x8iI4xfp0X/&#10;6eilly2yBxoCDIkgkWYxzgCLp8pWK2hknOosTbN4qPmZOlmeYUqVdQoSokquhpQ1irVyifPG10/A&#10;2uA6S1hFK4NNxIvpF1Rz446NBU3qF6Aak58fo6kvYB62nx5w8pp5b+9///3vffuDj390eO3aW2uX&#10;9+jAZM9QK9tJCj2gEzj/oy15o6E5ocSZzxHWq1duXFrfhFkUrUB+2aTI/nm6vUbLTKfjr2ABOUhI&#10;AeSGjub5GVqGOMPhwQGskzXRz8+3d7fX1jbZJB740ZOnl1+sYiKsfVm7TJDbtTs/31u/dPvGzpVr&#10;6CcH7q2vbeK5btCWT5dCxRtTR6CAIgk7d5DuCUl7dvzokslCmwIU/6H9bUy3Hj26Bt7rhIrsU4Dp&#10;4cH9g5PvPzxcv/n2zo3X3/rCl//Bv/9rt+/eRlj/+i/+8t/8V//lt7/9zYMnTxH945MnSAR5vE8e&#10;PQV8c445Rzev7V6DfSJpj+xy7o9/4eavkud78/YNdhT4RdzmcP9IsUx05RM8FC/2ruwcnpBGbEgd&#10;yMmgOFR/Cs4eGyR1kb7FHqKneeLj5yfUjBSleglqNw2VRUcwVKaWbjWsS64fQ1s+KNDynNoTNYTM&#10;MvEJ23lmP8wQUKehX2pIQcMu6lE4AUD+kxenW6T04yQxYez4kOsxbu8SRTAvXuJMsWXYsA1I4LMz&#10;QBXSIUIXV9OmDES4gr91dHKAi8cgQ8rIZEimJxZ+khrSE4qQYucOjg8rVxWwa/r40OVVcAqGUGeV&#10;/gsEqAQOmECMzRkOB8EoCwQnY+MFjpHtH7ZhyVZXyaw+OATgTI6TpRjyDkTSzMk5f/Ozt/7dn3/n&#10;3/mpL6zjDpVQ2jkN/jYCxITO1U04ztPTA3+W45HrkW/lcbUcZDKG0Vz5yC63ZEV5lZ3g8ZD7j2ae&#10;LGeSlEKg0gyantofq86LvcfaiUE9xdWAVQdR/GhKxIKnoc/pJbHE2yUn7YR2gZpWnNKzzXhjt7Kc&#10;AjRPXeE3Kmk79QkndSEsglMTO6w+xz5ZJRW017DoXV3cpo7nP//n/7QkTDhKm+k4aEhubPJYtT8c&#10;RwFtiKTotCjUl3uOi23FWTUaA3VZZCCtyVPAyjiWGPoVqpM8k9je6VNQfm3u5KQze7ovEyXkyQrA&#10;u4QiDhjzqlnoKzBF+rYRcLlMt5cOXF1zOMfkYcYd8b5FOtUSYAr+oWoHPAxkLWhmz/Rnpy9IlkEB&#10;YQQ5X26auWiwZ5464C1KpzbaoXov5EYKi4zlQbxYY1y8ujTqnD75Sd+7Cj/tbeSZjGZAXmcI1aSm&#10;ximv4swVM5U3JWGInJKCxGtaqRug4jCY4FT/XW0en9kiMIMiqduyWdS8UbBo0qiJK6xhoogowjYK&#10;GbTEOj8lIIQQtJGyBgUPjdwMBwfKhij/t3/4Zx//cH/vwpu/9Cu/9fmf+NrRwQGLySdPjw7u3f/4&#10;h5989PGDe0fkThrmPGbJjw5OEBRWiCqHt9/5sifz5Gx3e33bNCOzfVAlLA0nHKDK0pLfaV+8ly9Q&#10;88pDTYhTAecHwNWXF3b3roIcAbUPHz7YvXrjxp279ApkogPdbyjA293d/fAH7/3Ff/3/vr6+cmVr&#10;A3qJ23ApVOj65a3aFlv4VL5yM7EK5hCfpiHs89NDqmHotocVmaYs5kHTF0BAbw3HM+YznDx5erz/&#10;yeOjdz98/OT80s3XPn399uuffeeL/6Pf/f1bb9z+8z//U7Ten/3JH3/7G998dO/j87NDXCq+/fQJ&#10;KVrNnLhwYWPl4hs3r+5dvUIE7fqNq7SaItMXbXthZQvS4/qN3Xv37zFXY3Nji3A9FNbGlv3SSXjC&#10;8uK3sT8bMmMCgKMTI7HQBNhBJ3qfnNEK0cTZZ2fQbWDKHM+LlCjypihHtpYYi7mQmK9nZ+g4wTZH&#10;5jKAyRD11atXjk+e4e5ZG2vdMxTTidnhVVwrHo0rRxlQNC63B28GMDekgoFZ5+DgXsYxnOOXEwFH&#10;RdPzd2PbId48YXWNK9B0U4Cehlkahwn7au969vKMthzIAIX6PD6YY53BYsyjWrlAOT56HZrIHtU+&#10;lL0l19ZBGy8Onhytrq9ZIEk55AkQBGx0zrgmzDBXYrQGBY/Xrl3ZWFs7fExKwPFrb7y1uXsdQUKD&#10;y2SWgRMVt7K3e+Wzn/7ct9/91p27u1/92hfXLuxvre6TICOCilPJXHLUIHaEhzlgZXuGwDvIWg3O&#10;rWewpn5+LVdAAFofVfntCnvLRxHDaUXy4OIX/CD8GcESD4qU8lmBKPv3iZIHvQnsdBRMG6wItzxo&#10;dYNUscfW32EbkBzlvubk5p7pw54ba4/NMCBaBEjt2rkQKKhSipmvwJjJDGeFXnHcVpOQjm9WZD5p&#10;FOD/8//4H0RF8T5CgImPmDKkS4GCH/tRKYAP6D8Vgk2HVzkZr0iQYKj4qtJMKAnO+Az6HFF1qlSJ&#10;0tgt6XHj+HZx0aaBgMgwgW2otMJDwlshFpLLHJ65c6DbBbAthBEGHbVQq2x8DEtWxiCtj5zNNm5h&#10;ia/1EhFcxpa5/7OzoxSmBAf3yDZrccxcLHimAxrLpKC5tTo0KfdlIJ1y462XZh1uX8F/rBIBjnIj&#10;OKvNZDU1hkUrjlSwYdzDodvKhcCXKskhYfGnJRr0dnJ8IDMhKk6btlKR0ZFzd2Qi6oNuHAC9Y88D&#10;Ql7mpPPY0xixDLfYsrCI2e5abAM/S6kncc979z754z/8q6PHl7/6uV/83f/p/2L37q2KpPR8AHbg&#10;6I8+/Ojr3/gGZPDB0VMqzB4/urezuU0biw8++ODipe07b352a/c6aPTKzu713d2re3tIsn1YKSA+&#10;OoKLg6K5tAEotp7mypWrTtJgtvYqJbhrbPTBCXmiaIqX169Ys/2td99b39ra2N45OcGdOKC/y737&#10;n+xdvUGm1P/rX/xvt58dXEE9oD1sDIgbYwdyqRVbM5M/6oAsxQQaCJxNJwmCCrLlUCgyM7rLHkST&#10;scgaBLI7AJXbHD355PHj9360f+/ZpdNLWzdv3PnUpz/z1Z/6mV/+lV+5defGBz/84N3vfOcbf/MX&#10;3/rW158+vvfs9AD7AkN+sn/45Mn+KW2dVld2L1167fqV6zevbextv/bGa7s7e0AZ90KX/xzjBn+H&#10;m4QKRIvxre2dbZQXjgwC7Ozw/ac6gOdnV2/cwksD4rBZxN9Yif2nB1evXmPzHty7DxVGmla8iX29&#10;4Gh2rtJFcH3/yT6pWWjc67duw4gdPd3nkbZ3d+XHjplTdGlnZ/vs5Egpc4VkCzlGHLnNrW3u+vDB&#10;PRaNJivXb1wDzT785CE87ebmJuXyyOTu9i4WDotm5BH4ScAO8bv04snB063tKxRFfvzhD3E+OOnX&#10;rt882N+nb4t9s5hutnJxe22jeRwwfueXiKat4IAeIypyCXbUNzn0wX2y3I63ty5Bam11053re4jy&#10;1sbW8b5za6jWxwGjkoWzzLnFqHFCHj96BKonQkfX+b2dHdo3Prr36OadNzfYhJs3NnfoS3/p6PBw&#10;Z3sL1EtK2/VrNz7/zjsff/IJcfq33nr95Mn7GxcfN+1+NKuuZqdw1IdaruMzTNH8ihCQII9Z8ogK&#10;Ei2MjaAP8C3fCJtlLqo8iOzJpShv0D7EJmCVqIoOrENcpTPlsZSty9V5cj0jSAvZBlue5VpwmOle&#10;DBQwcYM/E2ytV712QMuX7yYJUbJRzS/a+P4uYmZquVG2ehIpfkMy8RAaDY1EoXv+YLjjX/0f/vEE&#10;WGqA5VXKqrFQbhzSlIWZDmQT9cJlmKgXRRlSws7coLU1Ssy2srqeth/hSjZWqm6GRZK9KZGLtwqQ&#10;GKfRWDSgWg1LUKvFwgScorJRi8yltGPP2mX9u7Qnbxb3XZeKQclxSqVvWBOUNnfF5ft0dy7BouBU&#10;oFPicvSg7IK3apyWpQTIaWyliuqGqw+o0xcgUknrXYj5lwqStr50hEEgeaNcZ0g9YYO3jn4OfajT&#10;IxppfF3SgnF64Z7+dNzi4qhKZI9gJZ12PeDq5bCe08zZ4EqhYT6OTPiE5iaao+bwPn64tgKWNClI&#10;dp6Vh4Iw6UhT4VvLYhaAd3BZL+nN9UiiEHEHP/n4wz/7s2+dHG7+3b/127/+H/5HKzuiRV/B7wei&#10;OP1HtKp9fv/hxx/fe//52TFJUNevX//G179FKPGrP/nzt++8bvxthZYqJgnolvX+xbL93WLUF9pt&#10;MgVLdzHBCQ5qSSZJrOGMHBMtQ3h8xJff/c43uf7W1tb/5n/9P7+4f2/v0haCSIwCJWX+q5Q22wgW&#10;ttjChsB0ryI39tkRBDZV+5c3NsuVcDNZMDNOnGdHkF5TcUwtw8nxvQdPvvnexw8OX77cu766t7u3&#10;e+PNtz/9s7/wCz/9sz/z+S98llLAf8uvP/zvvvftbzO8lcQgSDTUED7Bk8ePkVrSgqCcPnX71u3X&#10;7r729qc/987nCR1Dyt679zFeKx/Yf/qUh7x2/Qalg0/2nwpeX5L7u4vPABrDD3z88PFnvvCZI6b9&#10;HR6yKQf7Tx8+eoQ07O5skuHLwNSnx0aAsBNIIATg2trW7u71hw8f0VIdPoCEqEf378EL7127+tEP&#10;39/ilV+u0ikLDw/RZ/AciQAsNnH4a9duXtm7as3K0dHe1asAT5jr9979DgwS+7d3dZcTRyU6Z3ad&#10;wuxLFzBpRP0562T6mur78uWWnbdUEFI8SA+I/mAfDwQ08PnPfvH97//w4OmTGzeuYoERs1s37jx9&#10;8uQrP/HVP/+LP7ty5cr7P/gBu4ZvgftycPDUqeEXVj958Mju0LBxcHmyABev3Lh6684tzDjmA+//&#10;IYMFb+yig4yhgsdZ7fXN/cdPSNACBHNCMaWkKzx9dB9PktX75OP7kKTwoQ8ePMINRj7QuTz65c11&#10;Hmlnd4sKmK984dZXv/RmEcNSf8w6NSGgqJ6C31k0SDA0uEdawmjqz/2Bnofk8VI2HIpTcS+pkdFC&#10;QktF28K3QpBZF/WCoU3QTMHyIhQq5/o2aC+MRPJYR89k7awg8hP8PZhezBynyMWc5GrHaACpM+CF&#10;zW6McY5gSgVfPDKgKXYv69ah6yHsC0UPb8egSrOYMMOP3GZ23+YKUm6e09/99XdKcZE5R+2hM4qh&#10;mkscKq+ieJImHHZty/V0vFMxrZsmIQHK0fwfTaVMCP/0DKXy8i/TQMPLzUEg7ZpAXxvjrkxamH6b&#10;kTDvIVVohoNEpW3NU3ZuWFlB1UGUmeDyynaSNKheZeG0SeXCGaQa96J8m7qjC8VJss2rtCe5gSGt&#10;f5E/QxsKm8RMwSWtDA+Mn272GM+t6Krv+qVnaaH/pBQVqfZ9wxR6A/7QoG9kofme8iAvyfhWEBWz&#10;oik6hwEZubMiaDFRGsE8JKM0QuPpiqmr4asZY3CDC6r3qIqYtevBHSXUFJo8x2gwWVSL3RcJcmfy&#10;msk0y+uasCfrwMt+8MMP73/y+OLK5utvvQlgPDx4iuFRqkJRj588/N4PvgNL87333/v2t7/+9OEn&#10;Tx5+zLH+4Ps/+PijD5hW9yE1B598/I1vv8cMIlpoPH56/5OPP/jBe9/667/+C3DcD3/4vY8/fP/e&#10;vY/OqRw4fLR/8Ohv/upPP/nwfYqo8Rj+5E/+7Q/e//7jx49+8P577//wvQ8IHX+M6n76wY9+9MOP&#10;Pvnme9/75ne+++d/9mcffv/bf/bf/hebSaEllKBNM2LH91vOSQ3lWEDUC+NrSOmEciEdaVOGu5I0&#10;E+kxQCDwZ1RdQ5IdHlEz8ejJX7/3wfceHB2RtoM7s7u3jjrZvQK3dvvOazeuX3v//fcfPnz4ow9+&#10;+PghaaPE9fe5rdEbugYSa9GFtjz19ddvXrm2d/3mjbVtuugfHakMyby6xO8x0x9/8iHBcNA9qbGI&#10;iD6EKpPQ7gbkHT3Mj0gdeIbxeXS4v8/eXLm6e3h8SLtMjsfJ2Qk25srepkNwPQvqwcYWSYw2oI/3&#10;IU/UolTMg2VxzgSjqIGZfC8g958cPH568JijDXJHrAjA7B8fYaQf3P8IGdje3dHBXb+8ubtTMTbj&#10;OZlB9Hx3b+fs2dGjh/ea23xGZiyqc3NrZ/fqFfrmYm+x2Nhsrrm9vQ4v+OzZ4cmzfZZie3eL7iMY&#10;m2tX4L7294+frpCcemnjRx98sLNtaAlKTUIeytFQ/0s8o43L68QXcSveeOO1O3du37p5c2v98utv&#10;3CUtioP45ltv7uxc2cFhfXG+uXF5b2/v5vVrdVk8uXP3NsK+s71+uv/oL/7oD3/4gx988P33H9z7&#10;+OEnH7NfB4+IrLMDh6RkUKPz+NHTo6cPnjz40ec/+8abr9/t4Iwjr07M249qn7ZUZiHW82MIZNS7&#10;8K507BSFHLolROqFPJI09ai3CWdLTpSJU856zVNySaLohaXGWl6V15fK7I86dF5EZUkEkt+pnMe1&#10;sQeWGNwsyGg2PT3Vs/ZtEg2HAbJOMhpJG1GXT4+KN+xxJ2ZpVMu4XgGLumX4CJLDYyJL3fmX//x3&#10;i0urNExZTS8TRKOcyV4aBYHK0jHbr5COUUOVlP0+SOi2YTaHzhjwNMQXtZk2NxWx4Dk+D9kghi5S&#10;ZWyH715ey39ZOHRZLdJ19Loo2jBxqEILh2hUepIZ75Ftb1L4uSxoZx/m5fD39dAYd9ByBHW4WTtk&#10;Fr7ErdYW1Ys122PlimT9pGmHEKhBdSU4cPzJNtRm7tqgQlWuYZwV5t8OKCv/2mJhCz/zALPnOW7+&#10;zlASSM9GYBo/Q0Dj57Q36nn+T/5LIYcKmKb3XtpdOwSxa1WJNK4qziyU0nNLKTY9zHdVZPVMiptx&#10;3iDd80vmSZy+wEdpEDuWuZyuur3FDxoWw4iEpmjFxvP9d//mj/70j75+89o7P/kzP89xxYi+fuf2&#10;m29/avfKtcf7+9+A4n33XTTdoyePnz56zKPcuHn97mt3f/D97zKZYfvK7RP7iG+zNOi6m3tbZlOe&#10;kpH/BF24vk4jBzdqZ2vj5p3bhxR0PYLjP7h29eprd1+/d+/+Bx99wp7u7O7AcyA8HGr8ABwN+5AT&#10;kz4+sh0zCujF8ctHH99Yv3wFmn9zawOnYmtX2qmSQtJmL11GPVHTAITEASLSewYpsbm+q6iYzSXS&#10;slqAege1JJ2cnkFvPzh79tff+eC9jx6dYFQub1y7euPKleu82407r7/zla/90j/45c999q133/3W&#10;+9//3l/++Z++951v7T99zJA71BvlBkzFOz0gQdNsG0DxO2+/fvfuLf2dvT3SbklKTPw2j8HX5+cH&#10;T5/iPd+6+zrMO6b0+o3rQOMifIDLYxz0Jw9ZWPK9nsMkMUeJdhohXsLjPNgq4Xv0Aik95tdtXgab&#10;sziElLj77vaWGwntg7P53GqjTSr0drehee49fHDt6k2uxy1whCgdIbSze2XXEEYDxj/86Ps3bt6Q&#10;3jh/sbaxuXdll8V89PjRS1tFYWdIAaIOCaqDCs0Xm1t7l9c2qWNHWT95+IivbF650lQnaM/nN29e&#10;40lJtj55gmN0eWNn2zjo8/N7n4Aq6ABPztra4enB1eu7xzpy7s5LI+EX6KK1vYWp2UQ/sIG3bt+k&#10;bRbnH74TS3n9+i3cFzPeVlb3nzzGDbr/8MHa+jrCw8HCxdnb2X733e8AHT/+4P17n9y7/3D/+BTr&#10;GB0RCEtn2aTJg7x6gcEiO7vn/5P/8W998XNvUZ1dQE99wBEBf1hf4sm15/QUQXBeOihLhNuLpQwi&#10;AtIqxlZNH4i24iKetwLhGhR9k6a/eJG6UXRCdaeKBDtArJRpQyPRQZaYoLw8NWpmLlQPHQ+uZGYN&#10;roznQF8RiwIdSRcHoD3XPL2Kwmwp4K6KwriDXIjdtIKK6DCHF11sflGtvksNEqHaudYuVWbHVGss&#10;wXHxX/zHv21Q135CUjTyVtq3JlaqAP16ahn9Ys6c6X0mR/ELb5vMcbF+ARffSavrzDsf0WbQWjZ7&#10;D5iQRxpUQVhrQk0ZJM3LrP/srh4CkZcSfqz9MAokl/x8e4vUDjMN2BioGB6ZnIe6YtjQVE+qOme/&#10;QqHpuSSAy+1kJFbEqlGyazABG2TKyv5oWXGG0DrmWEQxFXnuUtqmQiC11RlTUalJ5kcDNgDAQsay&#10;GvyO5qZVVkFHefLvQfHyl44M14ZqcE1oYlH1ULyvdbYGgNSghfeL+oxBFycDXRXNVqfN4Oq2U/BP&#10;RcxKf1COjaRbyG3ap6JApb65R+qfnsgc89CEgNqCON3T5IIsF2WBfb/MUz569OS/+P/9Vx/+6Hhr&#10;6zq2S3YH1mPLfK2nkMRkvr9Y2Sf+CCI/ObTlHgmqa5cPnz5Fji1WnJzudXiP5/BfDgoonSAS6/lK&#10;Svz04DHQDyhNnV/5FJAJ7AU7hYg774S0d37AnU5PDrVt5djxr6P9Uh5Xzm5sXbyzu3llfX1nB057&#10;k4oKC/FyS6EZGVtUkkKm0WReFgSB3TB3v6hv45IIAJ9C8sBL3H/89INPHn7zw08ePntxUDUD/Mb2&#10;7lV8iddef/PWG2989ktf+YVf/Ltf+Pxn3/vud/74D//tB9/79v1PPnxw7xOEC5fh6f4TNDrcC0OH&#10;zH24eOGtm1ffeuMurOfRqYnCwo/LJGVA9xtH50AROaBmjScxFAG9isZ1fvW5c25dBg7wRSwlDVgt&#10;Zyd2X2IEtujK9WtM4aD1uZ1HzDGxSQlHFzYMOdne2gGaPHrygBuyEjGx1WoWijXV3VYQKwSo7fBf&#10;yv4Ghn1nixgAzgg7jQ+xTtyCfGX6BByd7F7dxUrgcpG9wvQYzDFjO3A/t3aucByPcHpyw4WSly8T&#10;g5HowLd/wcE3nH7w9PnWzubO3iZnLQYf+0H+87EHfoOrXWaDsdhEtSIYBe5iXK/5EmOzRtxjZ5Of&#10;4Hk82d/n3cnAO9g/uLq5ffjwMZ86OD69dusqy8ISgfV21rcwhYcHDzdXnh/tH9x7ePiIT9D6x5kY&#10;0ts2HJt5xhHOO1urV3Zf/K/+l//06hXCe5ReyRuj0zoVInEOsZFMkz0zAVLfwkdVVkks47V7ulXN&#10;ehqphHwCjpNsU2n0xS2Krg+Z6yfz1JdpBRb/GXmeA57aSJXDAlHdabpenVIFx6TErJVmacOElBPN&#10;02zVJdirgNo2sdaE6FnkOKhE9Q+4psCzhGwe2OYI6RvevWx1zRYKkhNWg+lcHpWiSqZ/X7z4r/4Z&#10;XoXEkKujjpZtsuArEmfqOrWONnrCgjmLxvwfYbA/7OUipOmwRA6Pp/+SB5+U01rlXlzZGNKmrkgl&#10;DVgQxMgHenhVsJ2r42aa7DXugMkriDM3XqPeld023iQeKN4iSHdBbaiWsOpmVVJYSmgJqdpczTgP&#10;f460rUvW50zZt4N6IgvBzxzGJEmlinXUq66Fa2J5NkFmHrh4Q2uiOcpn4OfkBsR2+DSLiXaySIlh&#10;YojavAQQDK/4L0u+dZy8SMITTYk2jwJ6FeBme9x4Qn91IVRMdUBriWiuXYimqoNxCrmsz2VYgn8h&#10;8c/sqhgjhZCR/Ynatuo0lipoVffD1fW6fLd/NEZ0yk3F+c1m++u//ut/81//6Ytn62gqyhbJHzMP&#10;h9R+8tPERjKkxFH38RWa2oaypuGrsX0TXM+Ra0O9DjfUBvPAUCNy3Ofnm3s3kEi6xOIz2IsGZbGK&#10;/3FKwHn6xvCQ6H6i1KenpGxeuvv6bS6OnwG62Nva4tXXtjc5dB+99+6DH3yHer8d9NwmsPXK5dVN&#10;eohzAghv61uhiejn8fwCLUKIxEYAw3hrd0Fbz+gzQbe/0+N9OImnh+9+8NF3P3r0gJwyliLjCR7f&#10;2drZu3L9zttv3XrjU5/+wld/7t/921/6ymc++uhHf/xHf/Tu1//6ox+9f/DgwdnRIaoOUwEKJvBg&#10;oAgf7eXL29ehYcyvpng5HAfNsknhBytJ0IJtMYXUv01y9YaA6yZqsF6oZlQqZxHtjfTgDk6DjhMv&#10;BHHs5FLECT/L/RpTa3jRxqu8pi8JS7y+hjG0GxTXIVUEpYWFd4KAJCp2SW+7o6CP0kzfoYop7jbA&#10;WGhNjlSlQqPDI/EeG2vyh5C4LkwGlih8xCpZAgYB0dRIMWJdqCwJYPj45nqZGUZqrUzmeFKZ8Yy4&#10;puVwG1vW0sK88UUsEzuH38DBwCW0WN99NPueC5FAHOVgctSt61eZbp7asRvjwcmJKcQoOweHnGA4&#10;99bJwjq79+jo4dOj2Gl1BA8dL00KltVOrOPO7uoX37n1P/uPfssel0VVxwiEd0WuiFuwlZOqZoqo&#10;EIMGTxPtkLgYLk0d9PKxVGvU7Cxg0XnscbzuuTNx/X2cVGRAjQW5tU0MdYFitLNMICk1U3yEz4x1&#10;1wrox1grQRhGjTLkuarfFGoZ7GD28FDhgeHvbR9RU0zvZrJlzV6kTO1rQhGgxYqmEAl1R5/3jk5C&#10;PDb4RzXS/+Of/2Nv1/JoiXqUPmwTiylukxKxcEkexOX0rgYnKn83QlDnJUSJPF+1c+VUnN0Ni8Bc&#10;NGugCvCI0FV8sfx4eKmT2aaB6erfiB5puOxKASV7oPaERWtqVm1s91XmFbwqLU1E0Q4A8GW0LjW+&#10;WVoZjvtRUbg2py7PcjWbaxuYDYyEULwcNO2lqUTla1UYlfegidRnylfwT2MjpT2cOUXdAPi6rona&#10;Kc6dVIfuCSd1LBxKtgZkdSprfK8Km+uhSbU57pEvyIOVIGssKENSlcmUXrg2fmT4T3dqInI1YHdv&#10;GhnFS1jiSyCydnwL/1jI3ZzyTE4V1MOqWZbIHTa3tmS5X7z8m7/4mx989wMGCz0TKbD+FjcISpQq&#10;0YJHQ99LpBMxK+VuFwUXZeWw8eWmuwDSKffTjr1Y39u5dusG2odoBCOyyYniacCw6E3CBgi5e2Wq&#10;HfuI/4ESwRHcxofc2IQ3x59V+21t7ZyfHb08ubf5cv8mZPcFIr2YBTJl0VXy8hvb22TCUJVnK4kT&#10;g1Ism/kaK2B0cpQkSY6P92nIt39w+PGHjx8dnn33wf6HByfPKdxCcqzpFeLv7V29fuu1tZ29N976&#10;3Gc++84v/4N/73NfeOO//df/DUlQ33333R9+73tP739M3xR0kx3SKa8gootnRyXNixdX9wDEbCbq&#10;2xCi1N7mOm/MaRKoWpocM+noG/1THttk+Chy4D5a64SgbtWm5uAZ3RKnTY9hmzUYw7Rku3YsBfr8&#10;iKnqRGOLbs4h67x3sJU+FY/530YXDTo29TjKwDvoDajAJsCFlsZmww1pF8qbk5gi+9amcnbMDk6v&#10;YsDUO2oBVUTCOHlBKTwcHiDL4dFkHMSA2K8TSbYwky53xCUaJcvZQUgdAs8E2TASNlJERNFMhRq8&#10;KGfZ5M6XK7i5pgBa4CkBjDeDC6W7fuECtZDbmyYN47CSB4ZHZUqoSSoqZp6AzaU7DW++ubaye2X1&#10;d3/37/30T37GDPsima3Y5KGW40/5USktOPfppPBs69lrogAhn7XHo9E6ipIsfnTo3mC56UijRLyL&#10;LWu09lNeZYRctEA8TYvrh6xCHxwnj1jNth9TuRnvxMqxvOZjsBrUmusieGcrZMgCLyRck2xjdVFn&#10;1sZ5wWgkYTo+tw7nqCDztqr+s5jRdNsa8NQMzGxz+SsqEFP1DEz9Yr9zore6r2o/hUsVFomlsdIj&#10;00cw/Kv2UmfqMFpVK2SuxCGKXotniCU3peC7QbbCAubIjopNvylP3jGKDtINN8IVbflcqoiL82kO&#10;mLXV5StsOzR97ry2AMnHVLErJL1MFpmm1tiGC1ygXgJRDZc8tPHGr20TVAM+0ZQ0WsqOHAmDbLMM&#10;tuYuBGSM5BXeEKMPhZhts0l3hSKFchSmerOkjifsnOO1vIV0o/O5Bl7IRbWqxbGUB38cIzTbO932&#10;tcdlG7sKbm10l/thQylbLWprnXNOETFxQcq/QZ2TwyGAgOQBkaGWYV3Iq3lCRiH9UR8+4rdPHj/k&#10;z/yU/JxHjx5SBwA+p1HM3jVSYVevXqV7EG0e0P70VoOwZob1GT/ZXH++ucVCnW8wLvPl+e7O6vXr&#10;O44ZNf0dxUbUAl2BxeKRcJJwmOkk/snRo4+Z3UNLQLu747lgSaiLvPR8bY0OFlY/CVjJTMNYnp9c&#10;ZALz8aPzo/vPj+6fPr3/4uDe2eMfXji8v3p6sHH55e6V7fZa9Z9AOQkP8oQAK9mrVF6zNaZsVTFo&#10;Hj+hz+PHJ8dPHj1+8PEn997/4ccPn54+PV25d2jHEj4cOegiiuNWVnBncE2gt7a21r/4xXfu3L1F&#10;M7FHhLXf/77s+aOHBBJcXk45S9vERvvIQ2FwZLkClQ3PL5DGuylSQxTOKLk2PxEV8+LMxIOlWjt1&#10;wMm0N4ExPx0LzLB7pxOu0VP92HQWpBn4MwNbIQLiwO0oR3zM3l0FtLyUymjYz8AFT+lhirQ0j1sg&#10;auaDvLGzQihLU9yISwN7drYuXt9dgSMkoRef4TKnW+xC0OiIu2yCGOEE6klim7mL51hpDDFRcjWG&#10;NKOUvTG55iZ5Qux3KjzlYGPq2AjTDjgiJHJRh2hRq1loAjZmOlFmcenCFpkKMPJgiOcK2GVqMKl2&#10;kqI6vYjmItkMivXMIU4OLWAA4enxi5OTzUhn3v7pYZ3E8mi4Vc2Rtcg1WjP7cW3txU/+xNt/92//&#10;FBJYDqIkUHHLwYKeNunxyWvMCnDYtYL+MstfAsRfaowUi410yluag1u23RLTjiOXWgPL6z2k96Q3&#10;LNnUKsVxjUbP/1gAcx6KxJzY053MmgvNeNF4pGFURHvjjkxFgwk75fuLlCMUxsTJWPSWg/Viw7Qt&#10;tF7BuBa0dDGEEToqy9apZl2Q1Yv/6f/ut6F6KexCqRJ8RmnlgfjYpYjVJzutOFihtJzBs+NxSWZZ&#10;/+7kgFXYSAwewExBtF+FLbfs9e3zGYktXq2ct/QyPFabV7BovnldW4vgy/MqcFZfmic1JiezIZji&#10;89xy1pD9IQ9Ma2P+qQkueFq2xrJTjky1NQtmMdVxqj2OdCpIEETzUEaBKFiRZVFPihG6LC5ygh/L&#10;r7rpLdq/xsVGNFg9sVahbyg/a3+fkc5oIucSTSnZQJ2/pDRbZDf1Yhkz92dxrZSkAuV+3OnW1R1W&#10;R2d4FmBfBlr826RIQT4sXU5NVKdx3mVatBrFaBAaSSKEo8kcRclhHkjAx2kg6pQR07eDjnbZE/Va&#10;6yikeXz0C8HZlVBQ1ms3il7gE4QFYAzoXaY4Xrqwd/0qyS66gVwBa6V1tUsg/IySy6kuJufwLXLD&#10;YZ/M+4uoQBPhVcA30nKKacwcggJEk9fEa7ojNsiYcDwbQ/jBSgoIGRSFwMr+dkyIoF/Q5ecnhElg&#10;RChSIyxIAo+tD9HlpLpaj312ihqhWxBanXDAex8dPTq9QCcNs7sF7DZluUyGD0GVrd03b7/11uc+&#10;f/ftz/zi3//Vn/t3fvLr3/jWH//xH/7pH//bh/c+enj/Hqfs2fEBKIhqcyoy9CouvIA1f21v84rD&#10;HWFHqAnYEBDbqqu4kvQX+0QPnJVjPDVaVZlQIryyEEty0X6uxpU41SRuXbJYGqOXqGsslC7Luxzp&#10;SmIJNoR3QwHWfNOtVtpLwljSIl9cOD44dYzI5cvuyJQQ2bZF5KT2rFiV3ULUb97iwU0T2yNP+sUJ&#10;yVEsthm6T/dlp1jxTbJz16lov/fgMQ7c1b0dzBudOjb3tkkjow0wRS0YVFYa802aFucIy01BYjoY&#10;AMDyn25vbz/d3yfwRa0+9ODjJ09OXzzb2iQlTEPJkdy9tnnn9eukSAEnMPL66nlCesScYWfoPtsw&#10;wbYZXDQLOaFzj3EXpO6Tjx4/3T/FANksmsi1TZHUoNgjQzuXHNRIIOTu3Sv/5D/4h2+8dhV32KKO&#10;ca00bHrAXLR0FTjMPCh7NEkBjZumDhyeZzyMMvjd+3JbR0kKsiUnMi1pyjE2XaH8F724hr9J4tuP&#10;wATcAr35I93F14tkdmovV0GbQtqzjTblVYmJkGzPatyiY1IbUnG50YjuWwxGdZ6DGm+UfsviBP3l&#10;OaCFjSxwrCKKhmkTzUztRIk3NPb4Z793ib604XAp+yylplQ1XBaN2mq4mWEt1OZD6sds8M80jNIs&#10;WRmnayxVYdTLQg/v7gO5RC2Sw+PNo/KzyKB5yUJ40jYWH48NPGNfCTDa08Dwcplktpf2Em1POKHQ&#10;tHm9lmVqgIUtvcBF5EljZ+nb+OBOyaxxi5OfeT+EpqBLhI6t0JZ6kQlBaZ1V1ChE71qu6gSsst21&#10;7c1a8HS4IBLPErVFrv0hGpYWz5Zl6eovD57tKlV6mDhHlMo2u56W5pWzp94eVzfv1VG1xT70G9wF&#10;WtKR1yQj3EfLN+CGaEP/tj6suo6X6N+FIvZwkoAPlCMkSKrMo4f3HzIheh8gVp1Gvpa88xraoR4q&#10;krLKK1upZrZsyGgrn8Ov1JmfngImktmgUL1vXIe8bLqoWqZCRI+4qP0z2IsajCdaETL56KJfi3jc&#10;dqsYNZ5KDoLFkR4dx0vXntwEPnPCpRpo6tBsVd2vFRikbSrH9rasClc7ehEmJ5AYvEa7QIpXPLsB&#10;1oqDT2nTK2mPAjNghm15evT8O+9jKlZO7LuNpOQaGjvAXJC2uXP7zhufe+eLn//ST/y9X/n3vvrV&#10;z33rW+/+4b/577759b/64P33njy4Z4D55Aj+/en+0+PDp0gIckCU4u2b17/01mdgoUDEqjjr1yQL&#10;7LKFMJvMeoJzce/Jg4fn+5y8KIdUTmSEusODJDWAeNrwxJ8KLd3/PE1CG5xGOEGJxGeURKgPa6xo&#10;Hr2Io/6WVtjQoYvyISNxLrMTDmhUID9o+2GhafM1nUHkVhJzggG3g6FkbopAEYKBuUj594tHh4+g&#10;2NAoUrt2UWCCIeQk6Yy1HmhCtBkvnD4ZMnFcNfPYPzvQ2HzQKItWzUdVdwombMFjnZODyjnNOzu4&#10;BzYaKaJqM0jOmEChmbbT79IXaCCEh5AYk6EWyrxQo45ItNKzzFR77RGRXN3AvC2jxIkAra/8/N/+&#10;6c996XXISAC1OmoKY4nrUIojPnapzFGo5Z+HnV+dd4Nwr4CdyH05ph5LMZxwXlUvbaBUijfNRAoK&#10;l/WSAlNrmlzpXBxPuVxuwcssS55MilIhaExfU09sVUuKkFW/WhN8wQvPyek+QI51yNUikk7xItzK&#10;mpJiW6VO5RLVx6gm/Xqi9SP1jvxZfWjwwkQK3Wsn4ogeKorwTHvZ//s/+9321/EW1i3h2km+6ARQ&#10;yMeOsIHG3So4yCrYdjE3rcJXTRsTWgSC/Cu2XccpqO60Ju5nj8yGHvh342AZOkcT6SR5NSv1nd4o&#10;IC9kMmSPxJkhfl+qKrk0rVcvwAr94SFUNDXD2G25ZoNNnIjmUPipmjK5eF65oW06MXGYFS061IiC&#10;E4X68roF6nSOo82O3Q4Md2OxuAP61p4Rk/NRHYX2Q/o3DOHJZE+wypRHkXjHhhFFbJT0MmbcmwTU&#10;M8XFM3w8le7kHthJNqzgl3jdSagt9Yt0A2nFPJ1iaw51Tb2Irz3r9is/O6VeBgANOiPsjAOOv83q&#10;UmWFnaC1EcmIVKg+vPdg//6hc4HqBWJbabokQTJ4CxPHbLPo6uspl6BlTxHEisSzsrbUIk7UKnLj&#10;pOuaqp8+PyZwC3nUAALxBp9D58eEjI8dssEX7CjxoiXkqAK8wJCkHkWjXDOKUCsztaNaxEswFSTD&#10;sCTOjF1be/j4ccTlSxIoZU3LvObJScJOyzV3rTk9MSEaQN6g8QmOAwZ9Hz9b/f6Hxx89eU5bUg4b&#10;BQDGNkQgFnNxCHdv3rr9xmc/84Uv/do/+odvf+bNjz/+6E//5I/+/E//9N1vf+PJ/U9oQEXPIiqA&#10;4fROD3Av4JfO97bW3n795s997W/RIJWqQgTNjkrOs5aPZDUc7mdXK6rTH//ND751adMcRwGdtlHE&#10;p7vqqWHBFW3ix07NSXVHG3gYKm/k7DjZl3TfQrFiFvvkxHXgAJi8++Ll1SvXRJ26bYZiWGjC6zW7&#10;NNWL1SrHGA0BALfBJRmAFmiqyZufVXAH94l+V4/37x+cQk7q3YPR2T1J70A4++jjqHdCk+Kvepd1&#10;LAxU2mjP9gHTTc2DIxXPX0rFDWjgJbAocaoJ/nIAYoTM7zbVUj3cjIPuWaq9vGzTB7xpfTpXL9y4&#10;vXfntes3b1+9fuP21vY18oKNgQlLfAbkb52kvgtyABJSnnMfwUwtxN4YCJwyH7BtT3SUQc18iCXP&#10;PTU6LZ91FR0OHQdkJ5FaE7F8mlsffaJ5vLTDx1LcXlKl1SWjMJukptAaaRBwLmT0xKVZ6+gKkbtr&#10;HItv1JCE75t3bj568JQNVDpUsZF+Y2/4v5DCZhTsynSs8hCa74RF9CBnDgDNYv1hO4Kq44fIBUAn&#10;YNMdzUtiQ75S6gt3PkuuTfAysgP8XdOdOGOsMlq1+Qf5VLlg7Xbt45tnYrdkHZ/iHMqyuC4Wriwj&#10;AqUpcEPuHFcZUxlaJysO/doKQknZFKb0IcXWWEhmJpfIGXy+BwQTi2V4Q6jGRoA2m+FVky1/yLMh&#10;VvAaNsKGC6IE6QwCgH8AQrVAKS2szDCRBYfHTuCrl7bL6zD7wGGcK+votwY8pQA9libyVsCXb9Cm&#10;yI5Jkhw7ZdYSf54SNx+EnZDryk4dZ3WL9SBqLvgYjldRtW7geGFxhw1hwpLFnycTr6QEvUKeqDaJ&#10;rA5piqQM7h8cowUj9JxOzJmxzpBsUbLhIusdP3pq57bGCrml/MME4mlxBoFnepQxNyWkoCtpFboC&#10;aFZ6vFI5w4JIGZmewhsCFAXuKGk71RPTBeUU48xAshdupxEfLBGPgtPFA8NvVBlS0rUedqrZshM1&#10;SLi51HPpYFW/8W6HPZHsDZR2HDQc9kvU4zM73tcLgGt4Lfkrtv754enREfAS6//SZEyLMjpwsvhG&#10;FW0sD+3HE9BBaMNxD0ucViLSBwcNvYD53j+lXoJ8V5bInvYn5y8/uX//k48+pP2H83NWXx6eU3tH&#10;c3GiBZUR8eRGJVZpTUR8gjn0tDbauGTjcXqjY8WpSwDc0IL7Mq7H5ZUdGnBvkEjK4TSkZ3Wb+ZlO&#10;mLSZFFYtHjlvPweJP53bjpBo0HnDTKf0y/hVrInuZZWYo480tCsvnhw+fnGJijbC9sSBjeFNauUM&#10;c+JPNPewmBHSku5MYGxnCDJZi7J351rQ8Y9Q04UXpJLt758cG2+0n1DNamquDM/L4beVSnnS6bnI&#10;FbxOhxjEwYBkMXc8uI8nMV3yRLp1uI0FnBP60oWeQiJk211LxYzfLFUmJSHaqAKsgX/VCdXT1gbb&#10;pEJN913clw4OgIm0QDwLWtI+p8798toJ5vUFff4L+Y7W7nFwajVyjlltsnLDPy05NMO/g87CFpaf&#10;UzlusW7oWGkOzQSqvWkmILQ7t1B7heE7QEGZViJXMmpmfI0QfD6GLUeF+DhKDHHJLHm/JqdqM+rL&#10;uf74wWMBtMBiyvhcLJzi8iDQPbTTZBvVFdmJegIWuBl6RBTOLfU2fTGQXo/M2a33UfVqOQlq4OSF&#10;M+hwrd6hsk9Nma1jTU3RdzEiXSqxhRSgbLxQlDQFLtWgV1Vhri+89QUsBbr4mMMlGnaJSzouUQ+I&#10;gkHJDLn+FW0gTgblIAbsUO/OW1BudbRqwVJhXdhpO+YBn5Wnr5kLoxcRc9Tqmo9rzkazvwiWubdy&#10;ZMomqXjkgdVcclLfTAqD5qY0pI7KviaDnHlsbuwq6Turym1PQx/cEqmmtoMaJ57BZBUh9MCK4QKz&#10;F3oI5gEXiCzHaTS9Od1qxPEv9POVeboUick0PxqCqsulZEoAF1yYHTO09LhjOfZ5mFYsuzT8DApi&#10;b5ewnznAI1Iy+HlvXAXVbtdidCQeehxd023sVoqSd+hOSLbuo/aLNB/DFEoMRv1kbE8rASZoylqb&#10;dZefnNUiOmGQx6eHeTC8g0pDOs3zRcReLVOS6vc7Fpw6c9oa/1IXSvCL/fjdL58V3a8zYVa5Ntj2&#10;h1IBJnWyfNZrkG5brRR4pME8QrlaUfpUIwDxAootPJ4RE810g1Q96dL65VF4eHQMM9sK1wpxJvwl&#10;sL90JQ9FrTL8DdO04bLWyZ8RNxqzmZyvWU+VF231LuGdrBKPUe3b+r90BzJ5yHKropXSLiqU+QgN&#10;93Y37aE7vEQnVr+DFe04u7icpbIhFZqAnj5Wvf0UJs+EgwC6edwDN8WRlAxdIcsc0kl/kfpANLyl&#10;UFp0EMEppJW1G5bqlfgkVa8NRaXytxcc9oXCJK2gvt70uDqiKfvTimu9jxSlNGtRLrN+Paa2RGz1&#10;Yldt3VufdcMtrrcoWHqWKJF0Q02jeTECK+axiezTv4LBhrA4xm8m/RoFsGucIEQiV046J0MQUlDA&#10;QRRi5CyHsNQsL0NPMh0LY4cvWrh0FLJy3uYa6GsD9HxU7iXBmZ5eUBYcwElVLjoiQhnVj1U+IzZd&#10;JyDY8R1GoHwdQu9+X8ZwXAh99k4Y9GFJq5bald0UIZIrtlBHKQzuEfNLVqwdE/QCZDUypP7jluk1&#10;mEtrkw7JVYEiLo444gVZFCZ9NE4cvxM7dmZaTGY2vS/C6OvgFpx1VsMObDFCJSV1dsA31PXXWuLF&#10;6u/9+lfAAcYRPYZ2fpVx1DgSLbCLqzrNh7BxE0dycWvaFQ6MnU2sdta5E0xYdC1QHG8LH0M0MPEJ&#10;wyZua6oZqB7v3qKraAUNciACCDUD9Kj0QSLpgVEFuapOE0siPTtGd9O+FTkm8DXv00iNi0LTSMYW&#10;aVIUk8WJcGlbNGPRmWLHXQE2zTDJI9eD8MTxVNJiHg266au4nQEh6o14oi2mllnr3+JPUGEcORvR&#10;4MQHtdSjiozr71MKAKQwC/Doj+cy6mgoLgDVjoF0k9bU92udBI5eJZtEs6OJO3vqPO4sGmfEVBS5&#10;M/Oe1fNyGoDrZ1D0RGGhEI4NpRcfN9kduNeUc0PffBrPTPGSenDr9Sq9uaUkVQIofO50tTfjA7pU&#10;8UmaP98fJOPkVJIIpnW+8otCIKDhZ41AFHbzP4q0JJxrX2gkcNpLld6Ry8NdRac6juxESYXEauy2&#10;DWphOwqiqLjiO8Ym6893/uQM+YukYjweI34KpAHex4RuYXoLLmeX83EM4VyisccuBc17e1/48pev&#10;3Xmdrn6EXbkGKWMPPvqEogzUKDC5qgQTzFi/9ctUmazc2t29e+Malf+b9OUuO06dnSdlwEZgD2tn&#10;iiIVHgeHT1pBy1kb66xETqIdgH2DysI0WfOGwg4DANRxCgZhBDVjzXTk8TWU5dYq4G5Pyd7kaEGK&#10;nlMFIZDituf0M2eEBrpDOkDIphYrdBZSBEOAyp/hoZ0fPnx6j74l4jzsau5fnqL8tFHQtK9Uc8RF&#10;qU5mkjRxzAZ3NqATTCmISBSxDTCMYNb2C73cGB25wgsk50qExH/Ub7rfWrFhVHn+kOLWY+0G7fkE&#10;TtEP2EN78dJliw7FNB6BRLyyuUEm205aRmtkiEeHjB2nzfB0XbOCuFhLUWVH/KaOE28OU1/zIPMG&#10;dkKulFIbmb3q9+7sUEpcKlW8ikyIR3XKPV+ed5NW2B/JZI1J7lzIfdmsMbRtvi/qm6EKYCbYLeV3&#10;oi92PDdS2Lkx1ZhkvwawTBr+9GNHLEQVEySeFfL0uF/mv1rG4b6NC89Tm9HO/FDbvbRnMcRBEHWd&#10;/+fM/v5vfCXnpWXq3GvltPKygOpr5KDO4JqbmVHWh7KqRseKT6jFRNfD5iz1E/69VHtOqesXzGGh&#10;1jeuC5rAL9UB1E+5BFLpbR0qm6fR5U1QtqDpuWk71DsGcspT6vA0oMbPDAATDsvjF54SSmaZrGxs&#10;SJxy0Iumq8I49mDXmBU8L7yTQGaEp6N8IQXFyfZhxaYLNUP4ZAiaE5JLOVvoc2JfBeklIdjSw59n&#10;iFs8vc3FS3IvVWnTfHfxinvMaNT42jCUhdbGw2M0fdtiMlzLObo+aSUZvl4LWz2VLAxBdquD6ZbD&#10;H2AnTbfQZdMEwzo7XCibJ4kXH6gs1mp54iOub0hQ3T3ZYu5t69hCeuYU9IotksCOszuSSxKDZrJD&#10;NGgLEOaaZAJOr8rQKEhJWK/6AqcOxucaFGf6szkOS4uVOgIMP6kjr/QZTlkIjqhXoYyIVtVqEkmJ&#10;kbonGzvM0duiJs6m8LqN4lYnxZEOyL/44dblK9d3NrfWrl/bvXFj7/GjT46PH9/75P2PPvzg6WNa&#10;gVD/gKvicAmgBkTT3ublGzvbb95iYsXOBpGAxg7qi+qQhgXVpSEWq7p0nRgaXmLfiNZFe25Ly5mc&#10;P2FKQWzzydl3K41KGoy6KaVc24beKN07NSrhkSPjkoVdHQN34TKbTmDvEuHe2QlJA9KqT2Rq+ccZ&#10;xLwL9pfwL4mwVOScPNy/v3/y5IT+KMUkegcLAibTobQ3B/ANxaI0JNiZbJtauv0qRaUFY1l2X9xE&#10;CLtulb6gsmGp7CRLNAjCc2TixxzmtF6to7u93IKHxZ6cSBlr6OcqkMtwrFDveO0GnaIoFN/Z3t5j&#10;9GvhRvhF01gI3+oHTCadKcmFtUpdCrLr9JfEkeh4ZeVGfOJhr8GqJmz6CY7szwcmcZtbeLDjl9NV&#10;Wr3OT5YmZnBR0Kr0RBv3tEcKH/Tu+jhWkpg2/Sr1ZokjpOJDZ1IaSrykgM+T5olzYW8Zv7CkrAiq&#10;Ku0wepoXPEYvNyn+yZdtYsgFJ5KoDu1lImQzH05PnU+LI//FP/t9i45ix8dkez2BsUmz5ikXVVcI&#10;YCTG6E2NuwuqrRB9jrVz15QPKnxri2j5Kn2+SJ9NReKmaCtHEcY6pupikXF0zNwb5GD2GC2pT5ic&#10;mMYJY+btC3RTGaxs88fLAh6hdFQk0x8ZK+2543aEHEy/sbpNZSGvS7xFJQBFgmEQ2V2AGMj7MjCT&#10;eMaLmoOsaLoYlm3bUP4SZaSEAfSQcx/5P378M+oOGmrkKrAFE5xmNayycr9dPOOQmfH83tyWzE9K&#10;TQHVFeVjTriEPqNOiId2nGfmfCLY/F5+kgI9sEbUX3ItQudfZxDrzTOYruMKLv+Sc3p2SjYnv45P&#10;nu4/Zgg0E6bNlA1622JOqSkRw/L4Ti+PqP8uYVjv+NpB1uoQrKQEKWqXVnXXFAxbqhmAUjFbdndC&#10;GbDDoepkOzlaDUhIIlVUNZRtn7WAfsjsmVzHUsJg0mwuxgeMN/OaxdlpBtXIWzGgxqJ184+dR7ti&#10;RIjVU8XxCQNkh/7j0Do2C74P949sS/JJeChUyNb6IQN3zi8enFz8/o8ODp+tkQo3aVDEFiKFz+l4&#10;sUOIe2/3ycOH1DE8fbwvPVLeORwXa7G+8nKXXGHajVzde/3G7Tfv3N3Z2jKfqqYDDRJG8Ag9IEQ2&#10;JbL5+jmZBUeHp0/fe/8HT/BWHPHGlVwuJ0mUAxW3LU3HQuBzSZIWPlQ/Lq8qibi2TpcBSRLOFq/K&#10;I8Ux5w62pygiT2tdV5pAedGmfHLeC8Zy9ahlgMeoRYLU2/k54mS8wULULMui19lcAelQ3QLZSEuP&#10;9DDAZZt6rE1zrw9g7FKb4ykWmcwoULWjW9zfBBpUo76y01yS3mFsa0FXFVShAGWyIPGgk4gH1Ru7&#10;5SFZv0A/9jfevn315t4VOtNeu722Rf4BtcBWrcpSwjDTxxebaTaRJkJIJLsdntNFMPTF+5KvpR5X&#10;HZvHFumoo2Sy0YTVxv9Rj+mcqaLTbS5PQDs7F83VsYp2CflFUs0L5BBF2wx7Mr0+XQqOuXgivUK/&#10;CcqkhHMp+YwTjK0FZJf0cTxSdSE16cMlBQCbo6GiYvmaGJiDbipEPFzRduuQizFVeaa1NhGptc/+&#10;DixP1XDwV3/vH32p1taiI02k22lkpBpeEpalT7UsXaBYzjK8HqHysyXS9ErmHeWIDXx8wWT25s2b&#10;vKReqtMfq2sTnmNnEDp+3ZCUDg7VB5wsi8dkh3zyfkhZf5Eab1QQX0QBQrHUIEWkD5DaEVjwUTZY&#10;qYjb4WfEFfoQVVFVOZbpZFc0mHGS7MzaFUHzGI4rJiRpbEBCpNWskkCPyM2WmMh0iAzjZQbmz+bx&#10;YPpwqb/8EEUgR32ANUx/9ac1rPVpS77OHXNvLBd/BYyaLSpPokD6lpMkEs/uvGVvwYXswvASSkSr&#10;M60GPUzDTHSPLDEnVlpfiZR4dw4lPfywqQacCnMFfQVAWT/I7mIIeWOJvudHJri3UBxL6hPsiH9S&#10;EsHBst98afwb6qdxwLUyoAN/rjoqCK3fbaTbH8obubJJR17OJaJM1RZJ/naa7G7G8xTVdSt0T/R2&#10;IsyJVHhDXtkGGGDnEnN9V+Js+Z8DIszuyaiN/F+yD6NHh5Z8cH0vmBe2d/36w8eHTw448Xx/WqKR&#10;NUN5xe6V63e//LWfp7Ti/oMnJMc2apl9oBnfxmAG0pNeu7735pWrn7l15871WxubFLXAPzmxWsJ1&#10;lUWelHmexJYwJv8kVXDy9x4/8skqJJEDUlXJSUYjCOsMqaUQRy95lDKNNr1SgzvHcDDtVOz3XoFd&#10;qzIrp1+8m5j+MA6WgHvRpxa66oxpjZhOBoswzuGU8DWWk6wroCp2QpDPgbCUyhMVaVJuonLv1BM+&#10;JswfEkWCIaKeJ7clyEXUq1hfXyBFKTe2VC1U7WDvn6B20JxV9UZk7jt4wTdx7o1X1t4AWH1R9rsl&#10;6cAPpSDDGEMil7q5c/nKjb2rN6/T4HJn5+rm5t7a+paL7/UzPXYx4fPTiFrToINUWr3ppNZg56J4&#10;uoOkJRyJTqJ3MdO6wJOnK0pWRqdSYqGEcrCW0MNiD7QIIlWtnaeteHbXn3Y9WhBRvJpwDkN5EqaR&#10;F1KNP1jOyBylKCx/KFTyn6z1EPP1Z3Cl9FFUClOt5VHyFapmk36fUynMbpROWWlpDQm68dOkYbJl&#10;vdTF/+w//h2bvxiH4gCm/9yfECc5ybHAgzRdUNibiUD1GKbZrDoHnECojttLTIVpN7Hnpk4hdDwO&#10;joXNFayC9vTCg+LjOgXZKY+gbwWJZtKWAZiwm9yJHMFKvZzcuz/0ymQfisEzoMMtZk4DBYb5UTRW&#10;e+kfC1HJGd3evCwSt1kA48boGKM7qxcf6qzSVUVf+5V4AkQBTJr2JyGk0LQfl0rO7Ug+E800lTxs&#10;lBZyHqbjuuSb22LvFVTxolJwnnafXG4hOR1g4osTPg3OBsG0HTX1Ub1rsgoBiOTXaDMHgId6NtkW&#10;xiA+RsEBBrq8qafxKQN8uLe2fKMlHE3tKDM+OTp4RE32/adcA1aKVGFtCwn4uWtAleZjd44nmZWk&#10;CDvM2KDXfWDxnXKmnobSrpbYoejRAzFlevPmIMN6ERNDCh3fp+NiOIRXM7FGECYuUwMMh18XT8Av&#10;uWkeandV4DmAVRJDC6w+kAcLgkZC5PTbrYgsZ4kruSmgCXrFzKVi7iIAE+dzOUyERXnbqpu+VYAF&#10;o2fu6vat1//qGx+/+8ND1Gf3dwIbHjHNTm7efu0nfvJnf+KnfuL/+//9/3zwgx8wJQmHgImcbOHB&#10;k0NQx9726lc+/cbbTNLZptmI/SqUbNAMmwjzUt8khdM4o1DRVpU2RHxxePb4Ox+9TxC5HCapAE5e&#10;SWF6NaKZyr7U0Yav0YTcUz/VKtdL1jkawCQ/+cTV5GxyTRIfdVDEnXmKenaFyEIsqgFbsJiPZIpg&#10;AUrpMZh7zDsndpPZWf2k6WFuqsOldTjK95W7F2kWRKQXHyPNbc3Q/JigqZvjySTz1WQpdFC59W6P&#10;5cH2Ia3RWSZeIK9DmM7jqzCkIBYyMvQLRSrhzqLBZrhdZOYdBg0qTR92+B2qo1CBdELh81vbGzdu&#10;b9y8feXWnZs7V6/vbF3b3Ly6wpwYIVcDTT2anFH7iJTdadxUNy4iX1NRsyrcJaVlSZHqfQar+VPm&#10;5flGYdYFCEbJVKptOx/rOFyiiFQ1QMxcNkmrwCtVVzb8T803XtpSfqL0mQDDmeYV2mNbYbCRT05M&#10;sGdscXmqslSAKxtda7fo6Ebfeb0GUYdthKQxuAZpjt1XzdM8iOhxG1y5Fyyls21QQZwWg65D/dVv&#10;IqBoAaCV1P/Z//53ctqlHJpupHlMqdn2dRJ5XcRiT1kXnFlvkDaSzUtXweesWIDlfcUuXEe2d5WZ&#10;PIwV2vBcB8JVysawbB8ravXznFgRblHW8qxycGEVRZHNrjAgqU9wiqMMg4Tf71ap1SVfZDsnHlAc&#10;KYp20g/Qwmf0jKEDKHpvc3vGuxta11K08ELIPOxAqOmzlgiBOse51EImA0uMzWPNIhQIs2s6f2s7&#10;MGWHj5OjNhihMX/LL3erR3WTCiLNL16U1EjFR8G37knNOHRi7voERioPcvVMMiWxA/0gs88OEIQv&#10;ic1O46h0UobIWKBM2Fygya+vbY5a2b0m/18ikFLv56dMKLKdhMqYfc6qwYp6J/ZeeMDN9TwwHbgg&#10;dqEmw/Y5PUF8cFxYCBO695CPGskbR8fvbDHif9prr2S7lzp06tEG+OVEzWxdxyoUSCGySiIMuW/j&#10;NVEBglLgyTBvDtHRsWaSOS+VEcoBlfgTLpjKVZqyY2LpJiLAx9HAwYBlOCYSe/HwCJERd4Ow7bHK&#10;iF/bbJjcAgUn4Kakt5Dz5o1bf/2t+9/5gMan7L9JcfyiIPnK3u6n3/7cL/69X/65f/dn/9W/+pd/&#10;/Rd/dXjwCFbvxrUdTtJHH97H5uxurP7kO2999vXXd+xvR3PAxtC0YSaoTZRCL8lENFpikEOHtTh/&#10;eXR2+dna9S16aNS+1MQnV7HQTsnvExQ1t0qYBZNTlQiK3PJSaqzwAE5Pacdy75OH8IoEXcalFJbI&#10;JlXRoTeGi+/KcBOVUWiFMyAj5wY839sj+rt17ea1K9euMgqCZMGFhLXxOKlbjpxT05gkZNlBcVyL&#10;e+RVOeBuSmZ9COXovlCOKZ1ObsYVrglhP5shLm6cyF5uQELYg9no+sI6PbZPW8knEXjy+qq7Jtu7&#10;oDudH19CUJuFmBSr6Z6/ZA7gtWs7NDJnNBMNzNdoOby25ZIlOgplLDpNhXNWsmGl0kx2jOiwyIeP&#10;rYNtypxO3PjFvlJXcA+iOmtkl7teCYrq1I2O5uplx/MRaQuIykmZpTQuEAk0hJQmfoiRcWLi4fyh&#10;XqYKqoI4kxACcdkZ++OV4zQpkaFeS2IUgGwC2C4WpKRBlYwY0/7TKMwle8i096xg/qg6EGJJf31C&#10;v9klo0SIrbbgP/9Pfj9Uas7MaE+eHbksAye7KCNfY5xki7iR9Zq9jADSHH8/R3tj6oW5qAEJE/Qd&#10;9GZLDOdjMACOs0NyYfm4WS1tuS6x6INZwWmNUnskM0ZNc8g13e0YMud+GK5TFboP4xQobcLSWJkh&#10;K1x3Fx15eHZ2AIFfFeWE+UC3hkIVQVnUih1EHZaYmTbS8ug/AuvSZZhpWVdloH23kUsuYZgCYSM/&#10;xOVaBmjr27rHS5xqcekW3SnPPjAhlwZm34Le/E9pHXwmoGhdzUsliu6ZUxifljupuVa86/8zvOCC&#10;aCYpC+cjczIRtGJognb6/p/SvLOK+sK6HkYvhe5ch7LE9bDDXdgkLsl9Qak5K5XqAW5GeOeMtLSG&#10;KlMUqy9o+UgrqTZBN+XBQz5smpdd0lTZ92V6uL+rAELQAW5L0RrQyqmo4CXOBCXTBCaomHie/3Ow&#10;/4RJEPT3Jv+9ICpkiCdiWF7LC2LzRRGbtJ/e2bx2Zc8kGQMEvDhdpo6fPKE0nbZWh2gJXpvqE04W&#10;tWlkX7BkKGwpSBqumbxxYe3G7b/8xsc/+PDkBENIFFTZvXRle+/WzRtvvPnW3/57v/Qrv/KL/7f/&#10;y//529/8NlOYaKX9uU+9trl64a/+5rsMNtrZuvyzX37rM6+9sePEOEWwUytFg3+jY1yuG4lSnEZS&#10;rR2WQfuRiycX9y689eUvXNpZR2AsNszhZcARX1m7vMkpi4ES1fFPo7QskkWp2itu5cLBwWN+g4tI&#10;tccnH95/dO8JDruH3HHiDAsaUtqjgmPHRjQFoSLSgtLmVq5cWN9au3pj7+5rt6/fvXmF2P3OLvWN&#10;AltVm566UEy1DtrTVLCvnSAno+RTkl9HjVZJFJhqqmKb/knNrqbighM9U28TUEClwwDrY5aBod0L&#10;NBoM419IWtnF9qgbUncAiOEJryJjsbjRViObmM1Hlizq6FnxlgSZ3GEEZbWr/qNK6V3ArrTd1sjZ&#10;PbHoa8FtbxatoEnosdFswcoI9ZR12HTi+EvI1Yu7Pp5EHmTMpKZCrinDLdiU5pnHWDKOvOZ4K7FM&#10;HJaay7piRT7s6J+O025OSIWbW4WTHtCccHzs5WMhFC++6PA0DL9U2mMGzBYShYwnX0iIN3HaLR8D&#10;PxU9nig/P8KOkldNOp5KrB3s5WLHLv6r//h3oG2qg3IAkSGHYfZkDSoNmykPuj+2AFNXxqDxIs63&#10;FjZIFtt3aH29UY6CeoPaJbLYiYlBeE5FtdZp6PyhYhSvGvtMRW5LiwhKaHpELK1kFXSZM9Vs75pe&#10;kg9vnKYfZcCLTekBy6Nyb2ySYUXAAqBvjUC3Nh3oYU4e6WDo1iePnpBJR6d73VCzCU64CHok70/U&#10;LtKw9tKA0gAJz50WI9sydpQks1wfa4klPZ6TwTLQyRJxjYsBJSsASg/QXA9NE2epA2JXn0gSAYD1&#10;kArWFKCVFtOdOyaBzWkrbwpdEYOQDmpB9k/pDMldukRvP6N/Cy1uWzYA105M6SlnuInkZkMbpY8q&#10;9tSVaTP0Z+lHjvTAguRcqxEA+iWboUalVPinuSiiH3EHyc2aCr0f/Lbscscum1DbREGyLtT5M3t1&#10;mFlrESxnEsnBsXz27KBOeStMIMW3ePr48f379232x3QMtNLlFUaaGteRVKL4iGSCNYRu+8r2lau0&#10;NWR2BY19KfoxI5dRCszvu//JvXs/uv/go6cWjkBLzr2ojSM7xLQQuA5G4gSZIdNWd7713oOPHhB3&#10;lv3Oi7sMQGUM3muvv/61v/WTf++Xf/k/+0//rx9+8IP9/X1W/Bpl2Rdf3P/kEaWNWxuXv/qZ2599&#10;8w37FqFHZ8KXaj4hTlu4Myv0RLLw1mlL1PCsnG28tve5r30Ri/Cqx8yoszCn+lExMySuTJSsOSR7&#10;J8h+G2cUAL70ZZ88uffhRx/TAPHjR9RcmkGQ8Ekx2BPa/jemElTPVXZJJujCyubuxnUCwLeu3b3z&#10;2u616wyzYiCTSKQ8a4xN6NK0AypD1AC22aH8wmwGXwkHtbw7UgD4PBEgDgvHkZvhw6jWRV0CuOF2&#10;Jqm00J4AyKhMIwBicLmeXVf4Ozu5ii9NHO9lJxYwCeJT86w+wLoWDOQCcEpOYTHfeImqGhs3/JD0&#10;jr5OcasCWDeenSJDFU1hwcmXXchO+bfLRrPQsGJw870E8YbwuVQN39LBPncGcPyLUJttaerUwB9M&#10;6+qf9Ma4I4unKH8T4a1CWGpbCsRyux6Ya9ZjXO5O/FUakm5KyRyyg3ZaMHXUw1XIWrVijwlnD+Mc&#10;5KvV/q3qxETLxzFpou6xdSbOEI0ucSUKqRQaZl/GdPHWSI1M0eof/MZXzNHs3fNNxe7EDjKh1v22&#10;gqwJOEH3UrvxKuOZZ5wBFgzoGhdHVR7qN+OIMk4HcWgmS/B1pk8z67BaE550uaIcjQRn8Cw+NU27&#10;eLOKz5S8DHXFEi42ZFdOynDxqWCv0lYb702XTzBAi4G3KmdTwCOpUz0y3pGo+/B9ipiCZieayPBC&#10;SQ6lkKvqBtpWc9OqIgnmiuXZAyh8+qM5HQGY9pxiGec+uv4uvj1bfLXcBO1vDOOEO/rV+yv9IqHl&#10;R6WcZEdcHsVQvyonFn1Zvpkr0Mrl2Sg5rrXv++onjRqZKbC5ZzUXKjHBeGN1S+xuUp6D5QpOR0lp&#10;7Uy5roOOnTjA1kpNLyDDipgtzSWnsszQe1YMEEevjBWnW5C9bxsYc+IH5mvh+YlkRRU3hbv8ZeAM&#10;yn/r8uUt2v1hdkUKVDqvGyJgINq169duMJ35+vXbd+5ev8Ufrt68c4vB1Ddv3759586d196488ab&#10;d167c/PWrWv04aDFndSPTKYNn9iXo+N9aJlDsJTZ69Vi06p+uCuqB8h0sK0FInL8/MKP7h09PCQt&#10;lHCgD+orIVGCd9eDflPf/c43fviD958+pOWiXS0YfMdQ0JoPKN/cbXPt8o0re4vnufQdc8dlfxRa&#10;2963BciAqf3EhG9/9o2tKzt8hmuyqtO0vI1OEafWRdwe4hGPVJ4zwoScGRUHTBN8t8R0Q3KNZBO3&#10;NQK1iKTklxmu7mksujZCUntzZ4tJc7du37pxmw4YNxmAyvw7SyGWkFq5uCNgcuhWZHu6fcBX5aBK&#10;lqg/GUQclB+fUsTRSW2jA5fJcaOrjJROkxhPVRHdeTl1TUc6TqDEDlNJ/KcQrqhDle1hb3EMpJsh&#10;pwhaXSP95lFO8AaWLWdkOWtzm7LqfWTBk/iID9ZmdSiVBe0rpHhHntfSDYrVesEfH93honO/ROsq&#10;XbXuRCEWVtmoo7UvCruKKd67OKqvOpRYGilEWMCv99Nl92GKCcf3OIlnFJOURBJh/hK5SeHKevCF&#10;THQzfHSzA5pG224NV6bqD14b1ZdqcqWDHlHJ/KvcNnbEfh3m4ExiQtu6+ju/9hUVdJlS+s7DduXw&#10;+UoamzpMlCA2hdx80WQEtbHXV6up7mTODBk7khoe03rmAXqCy4RCopr36KUlkEzwaEJsHEXETKR3&#10;SjTrmjjpUSp2TkRizkYWU7VeUwA3vqiQsmjAOmI8PU6aCh9lqkDlnFyDm3NK/Xp5+S6LrVSeEczB&#10;eqlBXIdmUIwRluV4IUePM2uyh+Icj8rIATemvhc2oawtYAH5NiAEuIipfGIS4QMmsxmOTn+xCJnl&#10;edHEpCK4kaJUAb9t/KH5m+aqsf7QxAl19kHUMTnBvqLoCEJ50mbIJsLbMzgwR8Cl01eFwaAyUwMc&#10;jddty1MIMXHfyU16lcEuRnWUYf5EGe4eLH1Cbpjb7rlif3FTukmeWrJRBkVmsuEKk8fJrYUcXoeO&#10;2GuqXrpp+GxMoKJbAV1dsTeXtshR3btCX9LdKzv869btuzduvHb9xp0bDFy+fec6dVZXrzL6enOb&#10;qan2Hq+uyua4dggkks9Q1oMjWLQJ5RFIlmIkum6AyXrcCg8JAq+Tq/WDj/aP6Ea4ghV0ch2xaGZ2&#10;bjCC0Z61W5BqD5yTgxOGWpTFqgHOCyIuGVe3ADV5lbxaMqpDZe0J/ktslz34Jp+8Klrx1bOV7bU3&#10;v/J5Sly0YM3HTSsqTxNBLQVv6nLwUNVufcTWWCIxT5NFxTwh/0BM8bTOsmaa0Brd+myH0aq6QbIE&#10;PJUNO5hHpMa+cffmp956/c4bd+6+fncPQ7u9S5s93tucbJ9j0lS9ZULJOUL+F2901tMChbC6nIxa&#10;20ZP0BIJ5jAnSb1nCaFKXcoMJQJmwamS9HzU3Yq/siLQ7GDMcSnvqH/6QBpNwJfW7ibZDI+qJt3c&#10;4vJf1CHTG3nxVxLx0NecFxVfUW7Ps1R5R3aummIqUk89q/PYbRA3zmFmNq3Ep+QAfc6l5GeUfmVa&#10;ljujHuFZ3YOKw0JmGaPCDb5NHdqMX4+XMseqZ55foxV9wajWmlhI4o534KcM5Hk53S97Dor6jFdl&#10;2Wx5UOOmKApdBycseX+/3bTX5V5GAgT9ll/Ex6nDllhLVe7mH5q899v//juW+kkgqjHalaigTEa+&#10;gZ5ROtLYgSuuD1AiqQFILfmi+wbQ28HfpoZkE04HUZWDlFBmnBXSOzB0I85RM4YkZosN3mfrksHy&#10;AOd5xnpdODvBt1rgwkztCSB4tcBXGTBewEoI/nN8Sn3GKYfIdvqk6RZrYTBfuz3G2Ux3AKlmrHja&#10;mNrwiMbSqJH7bdqIxwPv2DCHJ2mBAKbQKOHV22qQ2xqfa/LIA0UVtKdB08IFZnMIlbZ+khnjjyUe&#10;ZH47CcmQZdTaiY6cDa5S/R0RaUN8cR3qOZN2IHGFtEaaTui4ki/r/dc54EWs0FHl6D6WmBCxlp3o&#10;5mPxa1mcy0s0wqXIkrcuvunog6wdn0Zj1ZgrMDIQUWxgWq8mLeCZQZwD71abOkF6htk7agqUmeND&#10;0Evl+9laHAsAqQGtcZHJS9vkoeJy8GuNujj6UDPzLlNa4xkhKkzr6TN66UpcHR/RFpvALwUN4hQT&#10;oczCjDIZvoO/sKP7ysHJy3tPeQrO9kyUoj7W1cYZIlxOuOL1N25c2yVDyMISxmxUFkssncSry83F&#10;EqzgSV3f3dnd2hjwa1JGJ7wclNxsIJ5jCQReEJy3P/Pm7p09cliQExuPW1TjS4y2CPyaERiWbpHD&#10;wF7blfcDAZo8D1bMvul4F/hj6xSBYGPxm7kvxtcDcWF1YxtbwlTsK7fv3rrz5utvfuat19547cat&#10;W3t71/EvtI9mgyWq3I/ASWo+SOeBz84xlQPUxU+yZLFkiVwjcTr5Q7Pq++qTTKiFf8ybMJNLoGMp&#10;gFKYj53cK6ih51RbNkpUERTF+EwLg/R8gFaPOSU9SEWl5qo0N8zQsYSOnIaPJ9T7cXggW+OJ9OE0&#10;ujI3eV2ju/2OR0r7MaCNWkwRczUTLbX6WQ5Nj8W/MerrFau7y/lAvxUldcvVaBreMbczd6f/a12H&#10;2VUrp5ireavrXLavzhV594HBCJThhcepGbvtHcT2aRyNQ5ESzTCXqkmdv5vwnV/KOoTbffBOYovX&#10;4npyCdh2i1Aq61+iqK4JSa0vV//Jb35+WvuOgxWiFyZU2ejbSFeIOW2bbsjZVjZD0pmNynrF0hRy&#10;FGTIR/cN8xJr1FYSPaaPkbtV88tA1mQ5M20ou5QLV/uVUSipsaNgGclUc9d/0VSwTmapyeMZTC8K&#10;HtVs79xcdsuQeMwAEyKhwSynMl4BFUhrqRhAFXe0aTH8MEpoXDQXhHvlqjDPdn1I0mnqaQy77eFI&#10;OfhPgXdZvUgIc3awWu98YjXrQCH33cPvgvB2Cz00hiGkEzVZz17+WluSyfFBleL+ziNWP93BKTTj&#10;arZPYhiSz6vmA+VAwswSnte9MBFQ8XaAoEnx9cfnMAhWJg0yhq4ogtfWNawkh6THjqtRouzy7JXb&#10;l3YYKz7YkL5zgG7KU+bt03zzSv57LBXvZY8pa32ltrAx8dpeZKyRDDvuxrxrdhtGAShvHMhlUMr0&#10;CAdSDIrRdsnIV96FVuOlCZOT5kQeJStEpm+lAIqfnVoKH0Tebe7uPTo8ZcyRFDM/qv+IHtzaZeax&#10;Xr1295d+9Td/4Zd+5e/84i/euH4NCEo9o4N4rKSzyAP60YHjF1duXtl++85tCMeOvqmTYRseWAVq&#10;X6tKY9U1F57v3rry5jtvO9tV++rCdWR4nxIfwonWHCjh7GWKXJTamVeuzV5NF7jLaUCbqGPaGM5K&#10;PtO1a9du3Lp+88b123dv37h98+5rd954+4033n7zzbffev2tt17/1KeuXrt25QpTqzbx5PTsE8U0&#10;ks7QrK68bJzz9AWOQpkwgwyWz9ae6dxX6JAXaWFTnxQijPhOTDYJtmmmh0QlWcuaTtmg+Xr5xOkI&#10;RLKLtcgPmGTC55NeSMrFoLoR8DKJyhxckjuHeMsFs4SgF0tXqu7Ti8pkr6beqoZMli8Wd2lO5RH1&#10;VlWSe7Q7v95F8CTdUnlGGizapAu3JhkRUbwBO5dIvDbVRfyhWU99SwUyv9W7WmiHsVxBA7e1Mz5r&#10;0k5EmIxqzyBOcJxLW/giaNI6Z19sd7jA3dDooI9XFpe4SI8x2HUMuXuR0pwFGnLHPxbeEDj809/6&#10;ahlRyoBa2OfjyPyYzlPQy28zmO0ALTfVlYWmR/hhxOrOslzbprW2ugAI5u4YZW2NqomXv6bHVHnV&#10;mfDCtrMcw3wF0HsSuCz2WlJLNzzQzsNTUidXXtTBXn8WUIyz5iENtkrGhWlVxnbJJETmHLGxqNl0&#10;i5Q9Z/LS+dujbUgInSC2cuaTaY+yzCMP/jxM5BI5DNm/taBMeGKUuNIYH6YLBHdGsY7Pm96b3Roc&#10;4yroQxaKcLJsNHQctC8cqeR6LP08pmGLSWnaBh+cpBF6npevgi9X1xcr0r2dp8CTz+pOCLH0sHqh&#10;lePLHQkd2TZ4kRkT54NLY+VUQ5oT6bhOdK6frnQoMPke6zgAUFWIBiF1J1Cd3zNuTiRoLkXdELvD&#10;BBJbVtLAOmm9akKq7Bla0ErGXJSPlC7IXA2aHn4sr7/2JMpJ58fQIjeyqMMIrQ0rFihSp0MVi165&#10;W8L3DN6sXPr40fExA15Mg7YTYDDD3ttErb/9jW//5Z//9b/913/4h//6X3/v3W/tP3lydESdGrki&#10;lAfRXE9LSzh1Z2P1yqY9ZVN0cxI1EIJlm0hL5NLliJtc3F5956e/vLG3RbKnXZey1DpuxHtSBwuv&#10;WwG7dmhJv6wFEA+oVHia05xFEjR8onVeTEdIf2tj58ouBN3VG4R27ty4fffqrVvEfK7dpOCAwjS4&#10;Jo5tbGHtXcT2C0NCFpWjQIeBMizhAYt1cfupXrTZi8YsKsxTa2zFCIEyXDgq5aajLzAK0oS5nbkr&#10;MVTlyKJWR9OlWwuDGmsM/M0R8sSqMzvk5WR2rUHCeTJD1tVPcNBwkC4QIM/QwDjo1lmnzl+WO9/u&#10;Fa7NctRMaCD/mHgfzGz+ZapDTdWaqqCglg08SMjznpHMwEVuLCc3k2ihVUthxL3zX0dge6mlNrM9&#10;KfI5Gh2bpZdOYaqe2S1ePmDKbHC/g5oSmXTLTHAegye0MPjA1gyXR2nsVahtLmCS/mhgvy12TINN&#10;FnCmbTEkPTemgvtYl1DVY4/sP1Xsgh06nzX/teNCinwuYl66Cdp5LZA7pjaoj6qsmVaLNnwvkSBd&#10;Y5Wfp6CjRNaH7hIcw1jJurp5qnhMmSrHPlJZY0Yfr2E/XQkNzglJ9oxaS4OT0FnrojANf4Y8DZ81&#10;33VRzT6jd9Afzf812YxxMzg4JVc3gkq0JxdByWHUsI+Z+bDBqvlXGuxByXmp7lCBeu68eGPFe9Rp&#10;bWg2QoTidedS5UTxS3yRW5ecj37MBGkRjE/bVn6MkyS2lcPqHGFM+jqbp2z1plrjRtVaFSiPGzem&#10;ZHoD3awCD6QzmW3Z1s8Wgun4KxVLHueinrTHLVfMmbWAeaLGN0/RcorEJKi0wkUp8qPE7PokwuHC&#10;ErY26wXV5jwAISsPv6W+JurlcPtNowv5rNnOjEAfbF2mDLezkj3znYxo9fJz+DF75YByH0XBgm95&#10;e7NfIK+Q3/XNdaodkB/LQxgUwUej9eyERbECpNKllftPj+89ISdqEAber11Jfa5SmdY3Nxjwd+v2&#10;HR4J0H7GhKWLF7bWLu9Ba25uwHSlPZ+Tyv/a9R356Vri1NOFoUZ67qVE4EiRyvpsbXfriz/7E2t7&#10;W/G/E1Ul39Qop8Lke/N0eL7mcRg6y2dr9q7JhwPYwzwkdManxknY5oC3nXOWt22hPDlMLAatPxg4&#10;AHzTn1Tm7ZLQESfM1iAZrzornAYfmJIM+/vajRb1RI+LSCLK8g9MkmnHPR213CgroyYZ9W0y5ppp&#10;qzxYhTCgAEFfEoQUxYYdYXxVcm6yxsFTMCpTAVhYziZkdAT8nwfqFctkuYQhuZyBhI1D0/jpSTtf&#10;RGsKS5VtT5wa3+0JX/sr/riV8VsmK6each/i1sq6apn4iYuWt9Fh1iyYbuDriBB6SN2UzKAlcnF3&#10;gx3Tswm6zZeGT0vlT7R5kKYwqCOmFA3M6lB0jG27UAaUDT6Gd/eFHAmrKSvrpzxwbacdCBSeBbJ2&#10;FFNQPo/VfiUXdAwTCC2h68OtbF1sY29Nxe98RaWU7Hg0fdD89HTKAMblZHawXVlIiWdWmTnTVL1g&#10;TZPXGnU3qNHVQTXzYo1iKsnVJjQSOI3DEN/5drMEGoT20+4OHpyBIo4Y4opIZwWDg0EEOxMtUPFM&#10;rUJ9zLxKbP7s5mzg6EQ2qdwfFksdwZvaVqXuiWQri+6kDRLD2NDKW3rBkrBSvpFe07Cu3uDxktO3&#10;zlfuqedRpW6gzVPQ6oKZHJdwKPyGjxbVp6z7kKnncWB7mVa3jGWsMA84nk4vlM8lFysAIIJr1GHW&#10;Pz1lEUlgu3OWKfViCs+cOw+Z6bmTE1nx88wo7pMKSR7xEEcxAzwHadCdLjX4ABVPhbeJZi6k4cHT&#10;4ePZbMuo55cl0ESVy6BC7wxMdITVJsY6Cy4dFZmhA2SyTcYj0at3Q/5Gpsfj5NG3ewfxgFUCE+UQ&#10;WrPq8YBq8ynMiMfl3dygx4ZPSRnhs5PahlsMovdB7Jq9YZDeyenLTx4eT5cXfQxbjqgfNAW72597&#10;5/O/8As/8xNf+/yjJ/eeHjw9OH5y8owJIGfEwZ8wxJtadLJNVolpr1/fxHCdt5JgGFrXUFNkNyoe&#10;C6j+7ML5rc+8+YWf+cnNKzu16JPHoKasl0oL5J1P0wi31nm27Pk5pSD8ZDL07NRS5NQV0PJaSh29&#10;Y9aZMsqFlaHkWEhYmkdosa55Kyd1itT3NbNcglsDMyO/irPNxqg7jPiZbrAIuRXONpiSWjEfhKR+&#10;vRLzPhWWDoJOz3iOE4McTetUbFZUMh0qOF/RrS0qZ3PJrJFepx6SAGy4gb4fQ6J0I28mnJWfmaus&#10;EdCDGSTB9fSUyrywvXRHagBFbypqViDnpC6dKdJvejlq39TF2KUOkrZQp7yTp1Uoi7JlinOqbYm/&#10;BvdFwavl5Cc1pVMS4MNk4C356dQbklGkszbLKw4x7+1zfQqo9MB8bk0K2VY0cjHjg73ygQyBcUf2&#10;uGGdtpCRw548O1GGhmWB0kWVBQF6/yJZD7Nip3nO+o6CckVR2q2H/1rcZD7/e7/xRe6ufrFDchCm&#10;6riWI9Ogk2lgYsQuYDsHfCkASx24Kk5TqRmUa1lSKV/koCJ1eZSSjw41si2rhkDjtKDqdjB3o8ow&#10;P+0XSlIe49Mi8QKuTBqzRfbJlvheakiJHH0oFK/myJRf983yH9+nngTALGCIuU9W72JvKDejQuIl&#10;EVNdXh9fKCoz5N29a6mlSYxXF/gooBEQBSrKZ9DFVHxL56Jh9VObvZviNgU1448XvtBPzwp30PM8&#10;Ql+TSjh9pa2tryeCrX40oxbMmC1uH7FAQedubGTozNcu7KmNk/Sz7Cl/YmyAwMPN6ii0A1OGUt+L&#10;OQRzxKj2snkc3XnLXAoQGLO7TLFkmNbkW4L8zgor9MM3La3jw0R6qYSYvkbtnDZuni2/ULje6k1a&#10;vbCrViv5BTKWlG5Mr/vIQSVkSB3/SYJFgkmXjTNIGUy2Xr2ZbJC60JodSCK73z0/plSD5iYU7Rs1&#10;8NcstRJsd4QLD/ZpqhqEHwSka9IZev7i6aPH737jW3/yh3/0g+985/jJ42dHp7CEVrbblcQLtHfn&#10;W+sr13c3c1m5lDFt14dDTsOzFyc7t65+9ife+dQXP3NpkwrWEg2my5b9lWtTUI5/CVDpsgrdh1sZ&#10;MYvGKNih5m8/1bjYJBJtHazLmjQR0ace5Jl8kWCCLEywzY3rBPP6vKc1DXPijRz0+WWBC5uZNXZ2&#10;WtSQXnVKro8S/ahFcRdsyJBjo9gIvJJh/27SqBMUk2VTwprvOYHjU7u9Q2WkPXy7cZ0XEcue+PbC&#10;rbJgMiglgjdPKJEIUmpM5tc4/fOwEte5DstrxVYbcw3Sa9rUyJqPzs3iO6kqW4pxTny8OR0dC19t&#10;8eor/MoLtzS2dkjRm/YImzyhovqGxi7n52t+FnYxNdoG+RLdqLM/KnuJ6NikT0HNPugEO3XEdwt2&#10;evMTphGlcGc8T1D3FdMrsreIwpMQic+NEJdZMfeDhj0GoVLyvbwQPCzQeZOB7aGWBJzV3/vNr7hB&#10;gb6ApJprLMzi51sYKI5QKWWXXlngmJRaIfniOX9xr9SykQfidIn0toWPzd1T0rSTMJ4MVjlDxTNS&#10;I5M0tGN0xfhfRcJF7pLjVN6Rdng2PetDpsN75NZ1lKRIgqGzN5k4f6hXht7itBjnYPpbRzRl1XAX&#10;4r356EdHh0ixifnBER4+nmzst1bZxmXyV7XDUGfO0RbaKBxpXhc/RVw8XjaYnBSX7VWmVg/VYXll&#10;6FKF89IK4/IilW4XYk8LSXLm8NmgTcCIY2RgT8SmOZgWyObr2p1m5N2j2UlQAFT06YMRSDFL9tal&#10;T0e3BTFsElb1CmyKTvOFLJ8sNdMXcT3S2snutF2yrUI5+/ZNKRXfw2FofVRvpnEM6hjx9EjVJGN2&#10;S5SKzhJ/6bq1+uMkcZvGb5ThKgHByHhaYGm6uWUnjczs4iEvcC8wTAZ90PGU/mopnr+gp+4BdX2H&#10;R0ekOg1gFwJrYu2FtLP74aN9arpPhAoslJ3qsyilXq5tXqcH1M/8O7/8q79+g5axezsUVBQzWF3b&#10;2KKfiD79c5rHrNIJiuayF86pbKePFHORnjE1auvG7pVP3Xr7a+988W99bevWlaJban+1zwvGF6rL&#10;YMhsvyZxYfJ4IdtaNM9bxwAGUV14FZDul/I/c8Nbwnzf8H5lWTr0Vv5LmNRU3gC8U5qNPVzCE7Xn&#10;XTDFw2w2wFRTxmfl5djUYHSj0WkeuifPpGmmqqsZu6ogVGkxfgAZZqoQHomcPR8zMRutGMSZ9C2H&#10;IaagvBYVl3PUxtIMMZHeLWvF8Ftn3KCVAf8OkYI9iDBPwLrRhHH0qolAMkhDZMUB2HHGhSozr9ul&#10;fnPAMhXZtjE2HR9V4ozXljcZ7qY16f/G7ViEJbafDsOfVMHEIyifwctJlPeBi9z0zuM/pNizSWnq&#10;Ihk2aHyF/OZNYsTSBmLKWoCXJpKRsylKh1ouFpGM19FfUWDCbVHQQnbbguSCpepzUDyRuag6kQNg&#10;vZhKQYOXPCypXD7l6n/wm1/mGIc223s5RxszuX5T/dB+OAbkhUIjYp3a7jQcqSK4fWEF5wNDuURK&#10;1a9GpTtTtfVMiQo0DUKfC0YFxMeb8d02KdzvG6b+GnjbAZhO7K64HIpzsD1K6jhFlsIumKUqwyUI&#10;zV7w+erRpJnyHGhY0WLjCPXM/FeiYXxdzD+6zu4dOMgdQfM106wei4uXTk54VPeikJWBjUBQLkWd&#10;wb2ceMCNH28rYNQx8cU1YEtCUBlGLn8Q22K/FC+30/64UFIldggIbbj0Izc9+is5XZCmp8zhNrbH&#10;YYKo7pG7W/MGS83hlPkd+kKjqlBHziZWI/ceJZk8jWuUwnQUURJfkYiqdQpW9dtwGXWVUvluhKFf&#10;1XwkgMs5Nl+xKQ4dhNVEsdf6kwVjlPY8tdiwiTvOjkSBdngp+A82GuhqbFhnOIZ3QAp3oCjVzlcm&#10;MduzncVpKHb4S38fiUESqf6mL+D5s+Nnh/v7Js4ekfVvoUz7143xL+EhX658/JhpoD5e1tdCrjLI&#10;VxnCvLFNojRd6h5//OH3733yIXXgRLroZoHv9Oz4BKHBaSXgQwnGi/NjhmafvTjdvLJ27fberU/d&#10;eevzb919+/Xdm9dw3LysAKccDR0sPI9OFiLAlEbT9lgCCf8SJTRGUuUZy2RXyyHRlDgFYpwDqNEo&#10;PcFXNzteM7DwnGUEIGVrtoCMRg+EmcsuktHA8lH7+tkZ0zhLlsLM22wJxniyGFzZNK9FoHWbng5e&#10;AZlpVzOFx4KE7Hi+buhE/f6qoZONAlS+ap4CGzUggOu1pMNaRbPS+3J6ywDOIDZZZReqPTNEoxgP&#10;Mf7fa/3alRuQXxwCgyWlTpTWr/y43jPxpKCE0ER2dBC9J0WHyFOPbkmJx62VjJRCD4yGNSeVIJ84&#10;/dpzjGDrz6vGq9mNOVXsZcKChSmHeUjXwgUffe+viZtGBbsD4xW1koMafW2RGfTMKJ9UMzeaMXQ6&#10;PPk13qafd6zGePrGHc88hYIiGftEM9mrNJL1V9tNXnb0xKbJO3jS/+Q3CGtrcQZxjmkte9oH4hb5&#10;asNB+hylWpJCk+Iyzu778jE1gkUILIlp+5w7kIMDGFrSQSPGeAkeCudNoMaxHa4p+WulYkKGAUoG&#10;3C74gWnLvexrpkNFl5dH4Q+fLDyYtVWr5PNqQch8QIeGk+rpHxhXV8920fMD1SVJwCVqWRpZWrBL&#10;x1TATTzQ7xdKTMg4eHWm8PXto+3WZp2nWnRImJHqydJpM0ZQZ3Pkl5SQeWB/Iw8zcD9pNi2qYIzM&#10;VUZi8I9LHTQfkCJOSfv6QcvCwg2LEfRQGupwjJc5vvUs1wFOYwcvxuappolrjVkb/FeGRv9VvoZ1&#10;lUcqhSlJUeFWXmA9sxKToZxjHfR0DXQ3BaqvVHwSOW6FL6m5Gup3kKw9o7qpQMXveZwKHxUi6btu&#10;wKjakmIFXGZ2tprl4LvYVsgSfSY2cfwMf/Hp08dPnjBD6NBpsrTxPJ3cRxg2Ty0R5cPj548PnSFY&#10;GJgsLtvPUvwMigDwc4mDg6NHDw8efvwQJotWMWgBgluGjdfX6WSX7/9yc3v1yu7a+YuTdfpg39re&#10;vbF97dZ1ShmojGP1nQ8mnhVWJyyqEhdMh3DOXoqieRTozULenfuKrFIjiU/c3St3y1VSbCYBwHjP&#10;4L3BGHL3riEKomNIoUlSJFyIIHWWeuFGAFMoZ/Im3JKJTstoeWj6FTIxdmJRjvSHUSil1K8aAZ70&#10;jUn3KMGhqnJJUBof8BYxBSGpBNV8/55VCON5CCeFbDoMLslgKX8jJFcHxnOVwKrqUCyNcHXusZrM&#10;Lt9WqZt5IeMShBv/zOUblylE5dfNtkAJ5kGou63zPyrhbwIGg9Ui8wbzeThc5kR8DElaczC+U8AJ&#10;UnKWbWzlgc/t6DD4GmYYRrOPzz+PNNu+aLpYMy5GzoU+WRpwTEsIdTKw/YN75AP55J5dBzGmIz0m&#10;LKeBK/sYm5RDUz7nZ7DuJdd6Z6fYRDl30kvZikl3MxWkXmiojUodUuvWVXxZ9Wp8ydsvz7EE4p3a&#10;yD6lQHipaSnTI2qnrQ/0miktV5vj+gyayExtypN8EPF+Xox6OHqhPArpvHrsJZsRNhn3wSmRHtlj&#10;7+8n+HSP4Klq3lIeh8ufCBbA8e4cPz0Xt6OmgU3a9MCxSXqjdgBMZicMzLrRj3pEkTMzNHYBkkif&#10;XJJ4rI55ZzuLZSaYH4kVFanJwjXOdQGlhQZnwXNNYslUoulpxTXdn0+pQi9VqWSJ+Vs3iUuIkjQn&#10;cbijIwbUNLm6vXz1y+aGugO1DPIgqWljCWz+qLUzRJl7ytWGKxAHGNCxGXUvknJPD6sCdBxEVTnG&#10;jSKoikqvxG7w1sMTvAXU+0xoJaGHLzZneABEFjPrLazJYsbwtrv9KT2YVTYnaNyN+v9MaqMJHh66&#10;nuqVgeyMtTR9JLtUqAcNjiakUzVleKwHA2LPTk8YcYqlODk85TbYD1630hgzYbgdfbcfPDl+uI97&#10;1iyDkGklC/a6X1vb3Ny88vY7X/tbv/D3r96+Qy30k4cPhA003F+7zFArkheQr/W1lZ1NtvBkbe3F&#10;tRubTGHbvbJ9/catta1dC9zCPRHusZuDbpUedDRtzV5g1hR+5cHDHM+WJOSg8Wo2QYhi1UvI8VPd&#10;dFbGNARRx5S28uFU7oiqmHZDKUS7G/FPINoFV8dTXDlfG5dcOhHSrlnWeT1zuovuuA1p+ekmEM4Q&#10;BozW45rsFO0gfSZbh5ib4Gxe7b2Uxqi+8QzVs2OU+B1CxbvYqIrAmkWUTgoYFRl3FBCeJ8n7LEBJ&#10;hNzlfOXK95mL9K2iHb1O0kh04HfYeQ1AiSnGMIotS0UM01W6kobEwcBuk+uccPUBfZxZidTUEKMD&#10;CPvN8pf99aIN5wRlx7mwiMZl9FwMMJjX4zemU7vq4sV8XXV0yi3OMC5BJb6AOgMUnG6Rdf9r8sgE&#10;azmD0jTzxrQSLPtghTJSz1d6eiy1YmN+XQijniu1K5cxTJAyErP1XnVW3r6/q7/7G++0F3LTJQQP&#10;JJ7S3yRQOzmg28hBOy3aSapFHBkPdVj+ltokwTPHqlQfN8L4DMsmSvB4Kt/8bfm9+PohB7yQgHN2&#10;OxZvbIC4eNBNKl4HpVj00DXEpT2HY6smI2d0tE0G3Xayck9bhLqR+PYoNRe0/iYhmsHvdb9YCKOB&#10;qQvTJOqWR5leffq9JHW1OLnemequGSul5nJnEk2vmI5Nk/mO4xKmH8e/Gb9KlOzfq8V8nY5th7BH&#10;zoEd3dEXST6x9aaGp49OxFMVc3GFATWi4qTcMT5nWojx7I5PnBKYiPflWLW6jaWXhdqTPObSkgM9&#10;n1RJoaGmaWQpSSOmMgYhyk7PRPXjbnye8TWnreL0pRHBJAG+bVxWo0q6nW88nF7vnWmfbHNXoU7m&#10;KdcUTaBVOxc76fc8zp15L0X3F8e42e7/9PSQwMbRwfHhU6bO2WAVbWSvDqp7fNXZTZ5p7f4TMlmB&#10;I5UxJRXiGh7+5fMb17Zfvjj43nt//uH77z748EOwhQytMT+4LSsHHRX/8iVz72gJQFuN196gE8nu&#10;5vbV3as3NrZ2nIIE1eNQKd9zwUehhsaoIJ82F3F5NBITVnQt3dYhQPBgwmHDBGZ0XU/hiuZmpMkn&#10;KlZU5NOlGL+rY58rW7BB3wFiTj8ZEm96RaeDAySayRHPgmc51t5FcXmVqTh6bw7oQiAGLzxz+XlK&#10;fAq23trKblUa41X3yfnXBD5fIe4lFyuuGBipFJnI5MsKxXMPQmM+cLq7J1xy0IfnkSAg7GGkJy2u&#10;VShYN56Bzr0TEBTn4dYXF23QfLpd6ZoFFG/Ff76yUzZdXrJaPIW5iR34sRljrye+XsOEXKEovjLZ&#10;U7C6QLMPqZJWWhcsKB9r4CqZU9B5cQvLZ5y8GHQtfDhZz9mUxUTjKTsHwdra3PpJ03UCEP9+VdPT&#10;yueFNJHQ29rWwRCHxHBtdzgw2jG/XQCsIqTUTUs6rAzLZ/A2ixjk9W/9l4qsf/jVbhTslyVTFySk&#10;JjV58QV6tIV4PbDEiyVjqzmFnXZVP+xqBsn0GQKJ7puttfqHJRk+VH+UAwiCJccD6I9PxsQB0lDt&#10;CuIYSI0iWo2+9WSUp+L5SdP+AtWD35H0qiIE9XU6G+/YFzMXvk4eMbhYKya6FBcSqwyz2NFxSTR+&#10;0WWC9MmU5wX1ktvDyYGZPFlWw2EzJkhOS4aCI3qmEjVdtnNittKPz0xqcAHMPrCCVqtwh6Wpxd24&#10;ooF+yAL49tpfQxb7xBBMlhAhNSz1ZEFoZ0y9LyppZ5Lantqzji8Y91NKn68w4mLKCFjykpvH5rlF&#10;JZXpeo7S7nC5AV4JP0/+0BwtAWnOVxpqjqVO2Miyp0Lik0vhimp+kqRqAxcC1pmsynJtGzM6uk0h&#10;zmH2520Tz1e6Jla3ofMqo1mGoinmmPKyKELRhzXbJImwIdRhQetZ6eY6Ie41/UXI1kx8CGIpO6h1&#10;A6L2GCFtCErq4Oj0YP9sb/3G2kWqC+vCuL5yjkyt0zfjEp1jSD9FARGVu3539/W3b924de323bvX&#10;b97FWjAyAbHgvG+sO55TZVrN/Bwrk+MuXiCsTXRdnESvQ8kgVlLylDdq6H3h1ahufOvy+mVTrWlQ&#10;Wylf5GuNdnPhXqIrz4jguOIeN9qibMgkZwxcWBOT2VKEer1xRJ1ij15yGRRtkTU9g8FyU6rTNXgg&#10;rwLNie1TNJTHU8sNonFyAtwmXNWTExrIz/lABVXy0GUT9iSprUx5EldzIl5aSsKhZOBxoHkAO3LP&#10;R9OtAirCVTK+xWy0dguuLf9D3GaYCXd6tIg4u4idmUVxUZOImoOiBZJfTiYa8Tlg06L6YnYehKE6&#10;f3zeOxodWb5Ixt0EI2clfXv+dpqKT2WVLNxcZ4ivyYR8dVnRdYxf4Q0/rIMV3lUDL5iYURLOnQYL&#10;iNmjGmQ+CjYyN7CpgxcxzHRWwIczD0eiz+cxTZ56BUjQeALk12D99Cib+HYehKxvFP+ULtnnY7pF&#10;JLXpGFbdAROIlt1qc5mEIVOoAqWDY4JrzaLzPdSf7T8jhFHahrc1YWHDAqc5vpRNrJLX5T6TgVLi&#10;gZ6emrlYkFsk7WEifORhXIrctVmhvksxlTCqgqvP66StmViau2KTQVaBK5ur50ubd5xGE0lw/5RF&#10;wy11M6sg9cnMx/QVyrRmO2n7EDfEQzDMx6yyRqXaZsvXG5ihFVJwizE0LGK8KLP3axkSx2Vdrkuv&#10;yTDLQBy/uJ6uiwukqRlNPKURJVFNevkyfHFslJqh/H5VU/jEM23nUTvZYdWWoIYrbk9xnrZkkQwp&#10;b0yyGb6/LdeJfGqqTCPgsva5q0iFh3Ti4LgoIoLn5oj5Xo4i8PB0YEomkzrOzOUdmYZvg5Soh4ly&#10;NuvGd1Nu7KRICUEdDz1+Fr1NWeIrdCp9h01SH2fopPoKNavao9hs96qxyFOXsMr/r/LZQ9ugFdXH&#10;wjxlDKF3raqbgJOdsUxsI8PJ3+qDrjm39+JF+uKma5VhfAvkm464wH7OIUyN1Q/YDZqvw6tFLF1Y&#10;Qc9u3Xn9rS/9xE/v7N44f86Q3UvnpyuQ4VSMwXSxlGuNEEb+Lm1ceO1T165cv7V95cb2LtMraCvg&#10;AjlfKU0wzP6gZA+qj4EiI9/3pWGzdlqpiv3zDIAblAGpME5infdzpod/U+t6LUe5eFIULdPHijwV&#10;j7D1YQAx+97IUOblRkNqDxppsUSisxADZv1CASA3IGo8IDN0s0BSHbC0NTSvsV6HC/c6PoohFt6I&#10;cHovrCoto8OLRRWZjML2Ff5wslkeRK8sW5UuqNA9OzE8j020xGPLyE7cHKtMUJW9eqhEtGE8dGG9&#10;FjaFBeJjCn7pkT7Lq4EZYxQtBjRu2hJG6/tPiUDVa3UinA7maYy5ixnzbQrgxlWXN2BbT4+KR9vI&#10;gmkKXNGcm/r0oG0W67Z8sSypWgGmRlQMhfZEbkOQ5u1Z+0VzM508TbiNGpfXlSRxScXNVHhyEADX&#10;isolBs0xfQWYJDjMRo6v1T+4FOWZDMFSNqfkbfFIIaErIBmQFPCP+eGrv/Prn21jeFTTIoHLYtQa&#10;h2X6uQObpFsXvCtZTVufqUlBRG3poVa2aoQ5/gB516DNmCrNWXlSeSMuhLipFK9so08fljQpwpaZ&#10;/vKLwXzfEbEuAigBlXur3GqYPIxZxAKhHFi2diGhpEE37DTiJ4p+lYJfbnAlaSpTdRnX5TyTfDjR&#10;BEC4SYUdvVq/lYDowekWHgaX0gaZmbN8jiWZYSpV3e1J1appri3+83K6Qp5wIC461ppjxa3a1wm8&#10;haNlKsXgWSl+YHGmvIF9aaL1MQmDp9rerDBX0zm6RN6qf9Du1fBYxzHQ0+qV0R9MeOUEBPDq+qGT&#10;XvXDeBXFuwIXjHRN7+S9Bi3LfRxPIlikoon+HipVZZXQJYp0OU0vIDYKUuGl6LU0j8X0qSrD2JLs&#10;RVUn5WGc7cGCXm16CQeGwp7BQz7tsJBQnZ9BfTKB6PjY8PbpKWOOYCasX2OoEcOkI6sM5LHHa2v7&#10;p8/vHxDns0ibJaBor/4UrarO/cmDez/87re+fnzwmPF6jvx8znQm+c7ujUdBr9/n2IXPfe71L3zh&#10;0zdvvba9uxcEqzLf52HXtIt18pcLVHRhWpyz46yRifgujITK3M0rOTCBmIYxORavhCPhmTBgsUMd&#10;3oBh28uvKiGinmYCa1BGxBolUlqtQwwtGRvWoWOpN4DF1I2WujZkOGfdeRAhznyBsI5hSAFX0be0&#10;UJxPUBLC2Xl5bqEufiRSpM0cJZckkQ2M16kp0TQ+N6mVEwcsPNMxCb/2KFHQuU9MC+5MNkVNqbAZ&#10;jBdPnyjA5eaO/C2Pl/rxmtOEtfXtV2+gE+BqxMin8vN//OUXU32jpTulc0I7WfoiAmBzyj1zudI+&#10;eaIpxZttHt3RdRZ+o7BBXxmHZCz1K1zloVQlmYGxXnC3Oi2TA18x0oAkeuGb0MFcp0hlr1ScJMd0&#10;abtkpkyekxvdg1kIIiQpvi1+eZVo5wO80r8dkU44B+J3fu1LqavLtNPMiujJiIlzFetGPb6Wr9ea&#10;RAI2GS6qinNpDGPmCyY5E1dIC+qlVJdH4t2QBb5ATJFZffmkhkfVK3y+eOYQgkWUZds7DO2OMHiE&#10;KXKd+xOwFaQXyOmwjZJaxoYoaiVRRPNj2KvTqrnAADNLP6fJfvDZcu40vkGnqp2SEvtGtJVce7Kp&#10;ZAabDDhDv2VSxvtR9lWP065H8RIT9vWCcZN5kqzl6/jfad3RjnS4Q5qT50RvQ+M5VocspeDuGJa4&#10;UcIqA9XdoKmpBOD3/qXqgfEsbREvAFlwmd7j3iKXUSFOFyrHcxSUYKM540TPqzn8wBorP11otjNh&#10;xoQ/0lvh0yWmjOc6BJSSbbo1Y9dG22dbFg0VomYboOh4FR3tFNsSHQ1uqgUqbNCWe3bj618xDMvH&#10;8807fiIMW061qFkRUQiJrGfn9Jc9PqH27uCQHCaScHsKHEmof2fgcMBs17e59WD/5MFjUxDjmkc7&#10;STsiDIQ1Nne3b71GL9ZPQ6MUN3NgNd08MMgYA/gtbrp1efWnf+azv/Ybf2fn6hbNXUujU+Mx2XRh&#10;F1JgVTLW8DMehNdVd9ZVllUxhyUIjlfAgynm8XKadNM97YSYFMbQ5RL6yjrcGIamnvGdONblV3Y4&#10;RW7xRG2ol3Pf5PKxWK+ir1xKh0P/uYvUykmUNbhzoWdHB4cj7HSgvOWvvzogiwugMMQ6Fu2Y9MGW&#10;N61Qfm9E3AhkYDBMqTYRGfjkUAMLBJYeV7slm2GsPg8wtVDWbU9Nq6DCFPP1TqumMHQ2Py89JwXg&#10;RpSNUpLn0OyeX5e0kyJ6LaMjOnfASua8dPba/PP5QX2exNjqoFMhwOBU3Guq2W0cL2cyVsTsgxcT&#10;5JYvhTOOTg+4ZD9mbTxz9X7v7BUa9LDweTOfaqLizTsegxvtK1xGnGvTuIvU2WIa0zAyBifM5i5F&#10;ctGUZaMUawdUWe+Cy0cUQ/Dwj3/jS6KTMrhlHxMuOXmYX7WYeUFjcxQIkEJmQOQnMPfeuU2cRBuS&#10;YHCszX61/WawXmgYlngkzOO3A4OpQLfU5BnvadWPj1wMdppTNAs+q+crZ5pmJo+9E1TKqyu4XZJK&#10;DVwsTu4WFtM1Za1EPRme0K9AwIeWDCaDQtaucX8stMyUjb4tCIdM8BYcZF3JaBCLXV0Auk6Zt157&#10;JKN2IL+RcnOF444zpZ7yCXRHkg4w7LwES4JUWg6ZJQtCCnpnIBMm4xSZ6MX0avAzAx3ggkwhgYIo&#10;HgJtv+lek4bmtZqXKaBL00yO2RJMTltM7rmnMsqykzw37wZt0zLIz0Zcpthn2FLPc2TyIbSqKWd9&#10;hXxGI69jZT2hoVJyaoLViKBPy20LaKfQOrtpzMENgRXPHE+T3HckRgekJFqUwiP8x5VnRl46XjPq&#10;VlrcQ2CbGCfjpoHDuBFEtjEeasZEj2UCPLPmPMYJf/185bFh7WLurKoOE1681WcYhzPnaOztXrn1&#10;yb37WJ2Tg2MMUG4tge0zpDJ6V/7y02/fvXP7hufel9J3xkcHC45zxeMZbG+4WWHPUW2lEpofQE4z&#10;J04vQqVjPaUpj0OphYPtpmPISdd54jzCcKvnmKNH+zJKK8ZzDJnOOg+e4NNAKuYvlaAQp6eFsV6y&#10;2EhmPiMwemrhEtuhAuOd5/SAYhlHo5oMe6VC6xujjffR1QnjMMtNiyMH67rXHvUYjR41x7CnHaon&#10;dJkqd8MzRGMknIMgktHelEyrW9tHPGz+ZkIFo5LD4iQcTxh8gTbjmSVdGjo/pBloeluBmtYroLQ8&#10;RyhoccZnZoyfkgphWngh7jEeXne5/TTXFAIsGQFeYIisnMnBz3Ma028sb+B3yfez6r7xebGJ2rDq&#10;M36sNBV7pSJg19UiCIomc9X6MbcaOd1gREQOyq1QkmLD1/UQ7XTnMwpUY6J447FIvkwMGvw92eIk&#10;hNu5v1uu/sE/eseGOfV462Q3O4W+/CPu+VOaetm0drsymxSu189Y4DjUZ0L/QHOmsbcHzxgaY4ny&#10;YgX0WyEpraWI2Xtmn90kusNPBXy0tVLFQZ3K1VncRJbQ7ykU3HPI0DE3gsosKddQi8b2ZDUmoBTj&#10;EYRxVdX4hgH5grE9UYlffgYvoSx2KF/1OfA0+ike3VtkyQNR9d7wN83WKy+A8AwEiLETO276qO5o&#10;J7NDNQc+wJC6QvhqsNOrzd8InKbre7bTjy1nX+wsHvHJa/UR3FRDNjtBvdPWeLZVYpEOkYDcZayR&#10;Mt2swAmCdBfPCoRD3vSyyn654Tnz59SKOlu3N0xkyV8MTgp+WgqO+CvcST/4u8Riu0DX9IlXNlJA&#10;OlY3ytZw71pXeWX1Udyf6Cy+svsO6Ouj3rCYh48wVlOVMJkhcyzz8zXj9QywVcvRyQGZlwdU35E1&#10;aydY3RzIwEn9dHyF8cfV/ePnT44MYy2b1jOZZWfdjoz1s+PDh/fef3l+bPaw25BrxROgo021sh3b&#10;3s7W5z77xq07VzPAPWEgr3v57lzKWeKIOEEUd4rC5rJRkg9bVdoDp2TNENTkF0y/hi6iczzDGVtS&#10;J/mx9SUTC9200Bns0bY6vtaOusKj7jtW6SePgR0MtVZMwK12alInkyjp6YRL0S1fIJky9aRQ7ViV&#10;jqN2KQOTq+3PR+fWWkpMXav78jW7SILT+vjig07CHaYITerHmI/AeEct2RRld6yKF/iQsV9znEzw&#10;tSAQ+jBVnHH0X/qkrOzSctNDkk8h0cRCKQOeGW3z0kius6+ttPK0ZVVppHmyaxqibtCxfPXD/so3&#10;m63sRYcC0wp0KBXV/nEfW9IR4nlKLaBEjUVnHoC+7JHjLx2H4qXc2dLDZjBfRlSdbs+lGPhsZ65b&#10;9rvUL7WEVxuFkx/ZHcflkuTQSx7yknXS9aeWKPjrM4wBjWTjUqu/+2ufZ5SEq5iOZn9ZfPIH+hgw&#10;x9sqZMJHdb3BC+m18KHQf2Kci+loxKF+xegXVYgd2ChkxcLI0KRYXCG5++iapmWoEfjl0GxWogFt&#10;i1IIJE0+Lm8dyaMjStdM8//co9l+t47jOClasmg1dnXjNM0WrCo2ImELzGlug5g4pzPIz83p3KMR&#10;TXt46LTbcUTmk5WDVB10J7GB3MH1mCUNCg27PAf+xHX+8RHqReaATugBVBl0CcQI3gfRDM5pCxRB&#10;NclUnTg4eMhAjXf1R4POsut+FueGyxLFLRKYX11TsFHJrfSkG7qNoguL3id03olt/+zul4YxdWYx&#10;l66lTFS6xtCTtbsrcmKFaGqzMhnfKQBfpsEGuvzjECB/3h0ap4oHb1G8vk2aXExfdTzU/hiOip9d&#10;frneyxioH7PqLpSNDhM690LAiQGwPUacnASdY7VICyVZ9vD4eB8u6vySyEWZX0jjLn15YwdTQXNZ&#10;PAQ4RaNtaU03e2WVyUpXrl793Dtf+Kmf+6ntq3v6K6enSklKLeLDfdvauvyLv/Szf/9Xf74Cc3NG&#10;XbdAk8UNqmxPy8IjLz2+eu2yFBGiiuRK2DNRIhK0J9FO1CVzlFM8nguS9rTxXCkUFnuPQrfuws3I&#10;xKrMUx+zRpXDQbkNiI7ZK6O6gcyvBFHmzQ6pal7cmhx/FfSig5Tl0ce9UdnVVRGl+2u8mfwsclc2&#10;qqACl64OsmMb/Zf1aBmb3IsUv685QwAVbK1x+djDX43Cdtn7WzDoszF+ia3/FEcxsz/s7QnJwATX&#10;Sq5JYQ/czKOfrhs+Pr7adOMvDCabappHBtQGZ7xlZeTsBdO/FdlXF0vxLW6072FUPXzu8vh6Hr3Z&#10;hcyd8Cons/2dl6qpwcJFzUuKPlKUVdTyiDKaQj+yKkxqtVGxaCWOwRjVOJLLkRmIHC7nsb0PyN2R&#10;LSF7x+MZp/EpzcplLmOhb+5IVwJke7K9JvsxXKshYL9Wf/c3v1Te8xj6MSNcHirGeGx59ig7f589&#10;6skWazweXEsPdOV5I1DHMZzQ6OS/9REJp8Ge1WlFZrGJRbHFNRQL1MjPMIYU6QpZTZ2U8pom3KBO&#10;V18Y5wn49CByNSyLye5KOYeMdJeUos9LAIaJ9qRR0nmc5g3mU/KARBMbh7ci+6A/9pxcDY5rTok8&#10;mAZcgdTP9yC5MYPLTXbwIasRDdmEd5RMS18UFl94nHjfr3xVNoYNLq6wAJWs/5DjatBXrvwCQRQw&#10;1S7mkBc7t5JRA5ErU0B+AiEaTjQPMXl+vL6+ST6dXa0inARjuVzHtMpw8bR5w1N5QlTVAUGlwUOr&#10;sghw6k2Xct5DeCFixC6O/RbF7OGU8GYK0WNtKLrIrVJkhqtnRqXynOUsGUFdKOmpD2vvr5au+K0n&#10;mQLrGddjYxhNvqyT0Y5xHoQVpScsuExYrFaN4ndUdcalUg/LJegF+YKMKLOZGLPN+2MNnmlB3BkT&#10;mrO2cEb4ktA+6xufPDwgzdA0u8kOAp8an1fQOCUnz84ePHzyo+99+PTe42ZM2Ke2KKFZlkXxXzz8&#10;5KPNjdXX3rg1T5hrh6NZB6EZ5JBq5ZjyFOECsZoZSqYp0JWPF7GcXIFv/IM2IvZT1aBdh79iJEka&#10;I20XfyV9VFg4tas+CdbOvgluSwlbKA4XUVVbkjKwDXYh8jvUNjmFP569swCAoguiFFOSSnA0wyJ4&#10;oUZR2JtDpmbykmYfqkjddfCvGnOcgiVpqoPZKQBaicP01PuR9ympodh0mZ3hJTsC5MzzGIMtBO32&#10;LrPJaZmdo876m/yb5o8RY8ut7/I9SYYm9B8vvWjCgGhT64WRAVmewdRPq7tScfZh5gOsgE23bAUd&#10;/+YJjP5wydUKeie93WKn9d2z7qbeTiBCWV7coUxJp8gBQf1BGZeOncHaHpIfW2LWn/Q8/Fr4/Int&#10;CjLs9SktJ9Lln7mNEudRTt5Uffly6qR8Cj2HyVQeSFvjkEHtLEV7PQrBvIYLHCX2tE4zLCjnSqL2&#10;8mVcNSf1tZbjX2W1kFja8lgKbudzhoW5UpMbqkwWpOpom2svCM0ZqsGV60RlB+lb5kuMXVFAMvyJ&#10;6IpFB8lcWibF6d5qc16F7gbIKMpphIlkTxK3RhLBAioRZaT6alqm1RraTMARLEYtU4gHMVJURNcG&#10;dYGzw0K2ZgYMWaKyhS/TlhAlU0tyuxTygrQSEknX7zPIYCxx/EhdFp+BvZ2gm/IsgV49eAdFKl9p&#10;Uy2i1Eh0s4TVz05eeG4mvytZuByO7ICLbcm5YlqH7lJ1bfR0WaPojXik6WBKVY6ttHDDOetYsGd+&#10;zX4oHt3iFh2lso6apZBR8OHcuKBDjIiyb869ObMulXsYSM+hJ8AjAjJrSFhdLpOrMT1f3DkhWM3d&#10;Bip2afVG3eP1BJSsWuPZQPL5afQI2vHUWX5l33diJ7s/bdZT0oeAxkXmoy6LLHpQ5fUBjbe7gISg&#10;YekUAB4spbZ3NBLgGqo4x9IHkoZh8VTv7u4SfOY3vkrXcSDtc/J9z5i1++KUTh6HB/sHW6u7IGNb&#10;2sgjWTS3wygMXFvQn13/Xn7unc985nNv5ztqPlT31D/yUis02VVWJAtG5bgbzskBp2p4ByS3UBtr&#10;G72+cbCyBt0oE7ILaQyCHE6Fc2r6bAdvVqDVNqrUv0WdrUNvNfkCvjQyx/mHagdHr5sTq62IUkTG&#10;Os+xEAmKyNnDPW6vKyax3uVVUvyMz1kF5b1GSyW5zecgPcluaZoqJTiai3CLORcJQG5MAx4W3OpQ&#10;TcsbPLAifrcnOijWW8ro0tRF6Zl6HOJCbHWoePnTMSehUhKUZRC8RiIn+zEEWVq0PIL6mQqhFPs6&#10;2fiPbykXmRcVgl6APDVBw1fnx2vC8vAE0mmm7jYILfowvFA8YFJkNNtZY0VhYg5pp3bFpE/zj40u&#10;2yxHZdJ+10ontJHyz45Na5a83iFvS41AN7AXGyBGqz2El1QqoAgunjx/eUhatxDHjvEuwJhO0yqA&#10;Vmfrqxf4h1QT+1R27E4YH+mTYRaW7BLx5z/+za/woApxyU+61uLKmQxM7Fcdhwplo8+pjzN1P70j&#10;eDdVdImkdeGXBhtSMWMUltnz6RlVq9QlOmIcDc2L/tBkQbvAOQ6zhcPVmLk3TeH9gZq4j+TdDN2s&#10;8+FUAN1JmitwZBg1E/3BspJDZvEVMmBoUabP5YwftqyDD5UpVEsynyeH+OWzl8+PMd9jDouxxAbW&#10;QE3oNUpJtWrEOH/Gb87RcXFU+spZJyRCLGwVk57fWZC2uIFHfJwjceTKGkqtjRjvtj6kAGSTF8WP&#10;duigbMr3z/lRRiuOMePQR4KwNa+2VGfMI7dkyiZLzNQzFZKksPmXSdtQBgGvEE0ZeMtOYSI56rmC&#10;4n2hMND97AyDJBekAOdJYhCNnUjBYMDUN3ngTHjOh/Utc819v2C2h46QoAEMzbSUlCmzxWjq7uBC&#10;jew4YLQqgnyU8d7qKoHhIpfJra9vaEavtHLtIh8ij0gbDxSi3z0uxbMz2gQeHB2eojyKrFQ5lrw1&#10;Dxy9ePzswscPjvmGkLdAFP/ZWF/f2t3Z3t65fvXqG6/d+YW//TNXb2yfnNOBWBk+fX5K9TdFUWV4&#10;MvJo9Y1P3friF9/a5KhqMw2W+gKFYIY0msWNDqyH4/QJkjeu/gGKoDQuDmE5Gto2U8m1xU5M4+9g&#10;mcoN8S/1nqYEjyzksiTUUDKM2ACeP+jALJO8i9Brigk7d35Cy/SWMxd5wG7F2HyqKjD/B0NbSGsy&#10;imOHEG89Pqcl8hSeOZ+IchCwI7lwkWIR1JP2nfFrmlZZEpFJ5INJDsfPaLQHnmS03elC9ulQ9ZB9&#10;69QZ+Ac+iKcv+XKBpY2tC6GDNQez1ZrMrXGTpY709Tpo840WfpKIcq1YdaRE5cITG2occzvGhq8Z&#10;hJzServc63rkPI5dsFJziq/9eFlG+TqxqHkYOWuqqWJ1vhP39JpRZuNGDZYatMNjRpzaqq4Yw2C7&#10;9KvZwKoIQcMAS4VDIik4FEzT5rWN7XiObM3Sf0xEi9GNrmvdNW+raHiVXouacPhmYgaKUvujj40e&#10;LF6oIKz+7j/6omfSh02kAkC2KTYbI6TsgyGzKsEZ0eNP8FRbkECEDJUzqi9vTH4Ki6w8dcLHsutz&#10;C0laoMyClGJtIF8hgoQheJWd1+FCKeSLlLQQXTsWMScqwRADuL18tkIoRduJNTobk7F+4ezkfN1Z&#10;bx4UtAVfnNR+HjfIELevlEtTq0WKdEWRCa2XuInGv9iAQhPkL9yni+BD14dxVIGrIVoeiTPpvkMT&#10;hFeCa1tSesNUjfRShUaSn0nVHawft6gVmF4EnS3hAjms2aJiS/lYAr4Z16HSccVVuJ6rzioslqRE&#10;djdk7tWw9OSDyelkA6cizCTgRC33z/M1M66N2AjNApyvRFNFMFm0cxQyAGAiW4xlEdVXE2vVogtG&#10;FLTpUuEfNd8WoCkRHbwuZfhamREreSjGQqPrJ/mPQypxUUEl2hBoP8CZCweXctABS+cnx2f0tz4+&#10;2j84Ojikv6xwcvyqDHIg15pLhuPdf4zjAgeJMRap2Yq1DUcC2RBSbr/xzXd/8MGPyKQ6OTqYTFO0&#10;AmifLq2u7fPnBw8f3rqx96k3b5sj0imKGlZSshJSNAloaVrqq0bNxHxrBVXJw9+Z6VvwJgDnQmEG&#10;sUkapWDfDPt05UdJqXniQVyZxDA4wM+tq/kxjZ1awcBYGqJM2NZnTnegx9rHJaBVdxDsQW6/IjRV&#10;ge5YLr9f8flqVdWJHB5goox8V8jPOKzhDtrCaTHQDLRFcfbfqOayvBPz2kbYahbfZ7X4VvzSaM3l&#10;8C3XTIZ895yS9IaVsx0SaY5kdwESXlu59bld0GY3OOEy7trjrlV5FTmLOB2SCPBh5GzGuLoW6WLW&#10;Xl+q+4xGnWfpIWe4bALuI9SFsBiCVl19rqJYjImfXMoDbAVd6MUnn+SgbEoGLGmNop68Xts82mnD&#10;TbD+0Vzq6ZNevkQWWHeQp5kuRlUceyUrvOSwtY3OjOaK/l1Tzoo6z2v7qGHYWeyxaMYqUkqDFCQB&#10;gtKWM/jigc5QekBx2bbIFCC/+ChkTHsI8joShfZcjo0v45+z3/6GCbcAleOTzY0tC0q59OT5qu0n&#10;BKZJHhKq5EmlYxoje5BkmbIWwYbRe+VVtUGIvqCkfkZNLnHdFRqQmtcthck25mb0ehzFFlTDQ9uo&#10;bI6ecdpz5/ChdOfo3OGmkphYR2G53dG5RQnC/GOEJ849ZIsmXDWRMhqvfZyDvqrhzSglRAO68ihc&#10;+1LThnwca7QEMAp4LKBPRmL8cd937h4GYEGE63rVnP1X83boFdpzW949hQ4R2Wr/rqm86G4Lg5wd&#10;Cx0PIiTaQcqQulzN7X4MOi7OS7ciHAsTAfxrS6DdvIXj8DxohxJu94sxnbF1qvDuO8agh7fptCvp&#10;o3fEOiFzNHqqOEyul++Y0SuVqNnh89jKZ5CiU+GvBU+MbWGjEZJnx4zIOz05PHp2dMzkOqzHujm7&#10;bo2uAf9aX925fv1H9x/d3ycTlR4yKp92pP8qQWbK3rjz2Z//O796794DUqGihhTB7fX1O7dvk2uL&#10;s7KztfJrv/53/96v/BwHnyiJGYnVk6tgzR4FLmsTprTIAYt1FeEyQGY4DZv6mfihkWDL19e2jFL4&#10;YVeYZ3ELQgSkq2mHxP96P6o90wxgU/1bZWu0vxRNQGFYl0lr1kllZWBiLQDER0h7i1rGU57V96VD&#10;ecDpnNcm5EwSQYfOCLIbKZ4eqk8oKJds/9FO86QuuOWZGiWxygtLiLyKYqdT5TorB+V7uYnyvTyK&#10;Xr++Y+d9kvyLQnfgX9lgJ0TNUZok3UCkfSsGTHSShnlLvWhL5Mk0tJm8ahGCaGMq9JkUUmfbpD0q&#10;9iwZIU26gO80qH+b5kmL9iM1ocFabSHPmdZOx7cLLtG8rt5HEDtgNzzqxFDFRgV6l9Bso6P4ggEt&#10;Zx67KKBSzunoI5PAAtDyCDFj0TkDuQhcS9hqfg0vpLxyHriXECuPwwx4lJ17gA9XUU7ZJZOTrU4x&#10;6uxAGnOB/uA3v6izZ6TR81wEMsA3SkXgEezJZ1IrDnxQs2mqRDZtTpBhZpyNXcvOdCxD9GZ38EWm&#10;wUTLZHcqsQ4ijakvFCDF+Or/Biprjbs69Xcsrn2HxDOuyxBA1Qzr/Vm1jxqRj5PWUuphyai95RaU&#10;k/RmslvaLecNvKj4QHV7eX19HtLdkg0aC6V+1It0Xb2U0uABjzrocVqR9CmbPdVMKUe2P+26CKMe&#10;74I9ZqJki2MggdtE4LTB+iOdJZdYiSsgUm2Y1AD2bEnyKr3BNZ50Rn47gux32NRBNJ3kTkssVefH&#10;o6zkZtpYXBOHjM5GARlwxh3UDo1ptP6O2neSx7SgFKw5p3curiae11jet7Mzv3KK81QWrnkEe05z&#10;3kaZG9VmxsRVs7JYXCFYeTVSNJ7cvpX/keT4d1jGObC+SJw0P7KbtGkSPoCEuAEHm33QNfzk5IjB&#10;FUT+oxMT39qwkTa2enxEdcSF+w8ZS2IKpkR4xcrMsdhcu3Rlb+fWnRtvffqNz33hU/uPPnp+fFiz&#10;GxPG6QJy//GT41NIHprwUO1/fOvGlRvXd6Ppk2SJMDHDCO4iU7oZAnahfLseGV6Sgsee3ARzmbLf&#10;E4+JQUqHqRdMdtootuBb5lYO7SL01NNy3KMJAosqiZKe9qKsWFiFi8EabaScU+Va31HpeSZm7k6K&#10;c4x5sy1TIT4IP2JNW0crIZISlVEnwSeckzOKyU1UI7ocowrcnPy+MgeDjAU1fcpg6KTfLDTRfy/J&#10;PocoYfGR3OJ8/LHrk3TVepY03NcLAXjz0hlt1tQXsh2pp3mSWd7p6qEaUrbVQcMiuDAavOEFFDR1&#10;cfER36db+yoForTpMgzDKacKX7HVQxH63XGScpzjS7pKjJyac/RK9MA4cJPFowhVy+XBclyXzHSO&#10;g2QC3QckKl1hD4jv5Uv5ZZufAXY8rNWZzdawoUPsh7q8sz1bnzNT76gkZcMpMR16FyqeacPxB7/+&#10;xQm3qAiWza0Bn40nvbTBVH9voJA/c2R5ZhNFJkWsKpuCO4HcIYkSiQytRzs5V0/RNK2EBLWl4Jvk&#10;DV0S10ENloEciZIrybGRCMJf6fRnNJeUG90gkYvFd2FAlx4jStLLBOSUIYLbzf5ViUOh2QuZk+Yl&#10;UA/kxsQ8qSoN9St8Yh+xcbgji0X2GL+xk3OJ3BOrVjXJLwYBeEq7IZyxJa1KEodC8XFGlBZczC2s&#10;6RvU138Xje4p4aINM5h1C9YM3HahkmDdHs+q1IckcSpxBuRmn5IQA6rDCcy58PcvDg72m8Qg7vZy&#10;qS1/X9oGbofYy2Gxl4kDmNKxSK37377zys5EqyaUr0yqu0dpjEEATYrJYGFPnzVyGXiOaepuRoTb&#10;px4e8s1LdahGvdQgwZMt6nHSLZJtMp/HyJ7Y474Z2IJN/zFE6twvuJkVI/sLEFDslKg0HcdPGZW6&#10;/3SfgRPUV2d+BwP4L3KuWEZ+fHy68uAx/mZx3ZC/HiXN9C9vQvyx4UdPDx98dO/9779P6m3Dkqh4&#10;E/5bPNcJBo7wWl/7qS9SVyHRFFOEM6EeGebDEJJ7wR2wNOlrGQkftMYpKf1hvVv2ajz9TNi8NArF&#10;n5/kt9fjrk32zAwJ7iHhw7bnaWLBeBSzVSrN0KuFEfEDAn95sZiRi6trah1baqoNM0/9/ZK4IwOT&#10;hk0JpvwrM6u+p9hDPk0KqqOaStG3FiKkgV+JpG0BkzzVegDCc1TOiNGmCmWK5+QNe05IfAgIhv0D&#10;2oqBfxhQmW1fRgJnlnvQBjeNXxI26OE02SqrXCUDA2pAMyHxlXld+2xyYN0IT3sHNK/AGjEFJ5sm&#10;E4HTShwXdAL03SVRvuYiatYRMD/pAizJrFqqoixKeJxZkGlB2NK5cRf/A59ggVPzzBaUQuFAsQx1&#10;mkeedTAClJIIk+X8jbKJ1RjJkihkRTM5P266I9T3K+M0RTjI4j9/5qqrisligsBfIh8sL3tAXQWm&#10;wjEYfBQIVrrFEPYaLO71qvGPbGaWNpMw9lzJb3CSNGXIs/mdgUrzUZTsEIWnxSi2elxPVXI/ExRh&#10;ZE3TshHeo8T30taGtrRtmhVhHrpAYaci+66emXxeA1bmwJkI5tGDlEvjePYjdUFDTPnIx2pX9cEv&#10;XnxyeEgkg0elWZD9AXNTOiYWEAbalo4dFUJ6qzIqQ0qpZFYaZib7ZIZlVtN18TnHFvRZZ8/FFmY1&#10;VR5ZCC9YqsaCiyooNo5U2csg98DIODFlfL3isefruplEb41UmfxjBmGQ4gWEH21FeXkKC4yIVl8Y&#10;3PLA+HAt3JiDgfz8GrKuwoyKH7VCSClr5XAVJRW1onzpqw0FpLYu0TmkZJ/OVopvLhPZvHiRnaDc&#10;HIyBIWbjjcRqDOMGYwEWa5buKWkvIiIHlG+igptvnF4wl9QCoMHdIu8q7XQsnPH97Ozg6AiDoQi5&#10;OnUuitjlt8+erx6drXz84OjgFDig2ms8yphSz9Da1vrWztaNWzevXrvGzFUvEP1lham8UpO7Lr7Y&#10;vLzyzjt3v/Llt4+OjgJPvgKfZBR5fudogTyiBdt6A07dUHM5cOnOciiGTOPK4WhRaGzAsDEIUshv&#10;tHZhyczQsIsRG6HLKRLs9+od/m+toE9rj+sIPQsVi2fxUWC1O+impxA9s3m4Mv7SBxXmNThg2mLy&#10;Uk5g9Jb82Byv0I1FlxgkMZJ/Vzgx9doDK2zJ9tj6gFkwT5o6CIW2yt/KpQqMakQD+MMiJNvijLEW&#10;6X1LAVwor+TGC+warxn04m9mvEp4zBfMB5jnamxJzzPC4yMqIcVUfGpPiGkCfljmwytyx/U1deqF&#10;1W3ISdpKnhwfoAYqCpGsmhLrZVN8A1ejZ3ELRotGMIrrWc85O9nIjsYrw9amTw7uhGKRH3ti+mjO&#10;48nwOA5n/PCkSDungGMgfMKuO59TOAIlJviNh5a35IslLtOQPLfe3Io6ofm1QigvGG30VT7sYB8P&#10;pU0K8lmHhzHkET7MGfixRVycLJiZFHy8SUFnh90ol4vATVUBN7UJR1LCRyh0MA0iOnWUxNAJ/UuF&#10;kfz78przDl0lhRdMV0gm3MlJP/CMJcdmmuJqKcq1rTZ0EdR2luTqM5uFesJ7G2VbJOacF4rXyeny&#10;BUO5sArme5TOLyoRKdeHoFslmGJq6lk8yHwGVMk7wnBYEuiyZuPbFz/uo/ROCz4xvdiEpWJbCt/I&#10;6HwmYCh8Di65Cd1T6KBghdf8w4LWowZ9NjQiVgGaqAhz2uLiRXofAUZ2tncE8vZ3zl56L03RAsb7&#10;YwfPGwxyz7eT8CEji81kJbJsVNZYrKvsrsJdDCyyhXDzhBwUI4utvfOJ6gabyLvxSl4K65XAKk+L&#10;rhvYKyRJ2eViLwAwzeJ8+eB0mmBRCkuKQXupTU1tLoUg+qDWAJCnSjSNSNQZMe2z41PYKD2XOgUh&#10;KfvPXp6er+4fvvjRR4cPH8PfGx4UjjAbcXVlY/XSJhPVNuxFfmljbX1rExfDNskOMsL+HONAohXo&#10;SMifcH82VlePnu5/5xvf/eZffuf9b7/34Y8+IueK9d7bu6I6gCJwkctC87QoIzycKFQySnzuKS+h&#10;IWSA6MlKGQssdTjvqtVVGsdzXwqzZ2jIIA0rt2ontUjUJLyhf6WbRWk5ZouqygQt6EFTXqXfnFOV&#10;dI5Azk9ukRbJIJRxhiFvZIRqKRh1U22HqlwcWMVu52PGkSqpLm7RgmoMq7PTY1t4nkxLobExpSUj&#10;poiWZ1HBpMxHKgbTvAoHCA+zcCyoORKqY3G0AWnuLkTz4TpUOUMBuYxLSlPhu3SplLy5vHjCh8hW&#10;dDp8ltAJT6EpU7eYzrW5vn4Vr/38+dFU5o7eMT97+ksviyX3zeFGTcUXztxvz4SJfstL5YhkUFQy&#10;pmaObPvSyb5g85QWs6onL2gKz6Xqt2MIUzbZvboJKjfecwy0DY3Sv6YdVwMX/zX9ll039a60hER0&#10;JZlyCf5yX4Q/z1d//9e/OKJmFq4BzGlCoDZn7aUbVOmVBRipC8vnypRUU76n71wsPpu7aFUchZcX&#10;GEKMmu61A0GOq6D7hYyo5SKaGTdMJxyHbimY4AJQOhfQf3iWEEVmIRUkKDeqJgH2opi14ckFR4Rp&#10;LEBR2uw+LStloP7H4QO3YX19+FmB6ChZu0QTBbFOgSR3y6QoyfIJJ/lHGp+/coBlxIiil1YfgyME&#10;A604YtOOAmKMMGCf8V9uXwe+aJGy0pCGNjM8PAbSthBNx9EW6A6oOes+HSJU8uAKy3jhg0taZMzM&#10;EEdDxko+hsXH1UDoTQ1SJcEp+dD9tXi40ifhVRKZu5rLko0fg10egR7lqrOecyFqv6xhdImpGp26&#10;Ux9AYjhnmh/2PC0yn8ng57wEqIe2IO1W1QJ+p9gm3aIga3DVROmgyY7zIUc3eVJTs1zWeubyFPia&#10;bcZ9ddaXUFPGxIe2SFt69fmFoxNC2oec5OOjI8wZO0sC7P7x2YP9Z/tHL09P1bfrm9ubOzs0F5x2&#10;LxyeS8yp0LRiJGSQjFmsbWAvGLx6TGTj4JCfWtw36dolYZMgQdIUxRaATQKCB4fHH/7o429/4933&#10;3/8RUUAMdvnvcUGhBsWkseaGi5YCBr1w3WhbNPI597WDI76zO07tvtAyE4pgfYr5V46rzVFyUpfh&#10;AWWUtRfdh5wswG5ClAIChhhNXaqr7YxsqtHflYggUaCDnuupZiDiPwNTEu8StHmRmaahKrI/rirE&#10;3Rex9470EPIpJt8tHTrASJRqkoV6xDF5lv+T6NgG1gx8dIVvYeGpa5LWmUaiafDUcfrE49OmD3kh&#10;IeqDra7ZbktYo9PuWVaC5QNaIPXPOBnOc/TXRsO0cRPxmPVHXaZBLBOJSeF238nP9E6q/hcXjg+f&#10;nD67v3YZscS7LW6xYHufswVTyj2TQig1wLDxMWCEHchTqClGrXaKis8j8nYWXZtc4vFtOILHoIPq&#10;olZl7vgfl055wmZU+zwHpwUquyxavcPvlJ1mbHjcakconqVzRR13xqWOGcGiwOCpA2fQsimFq7/3&#10;jz7bBG9fnem79LooFyg3BjJBDqqsY1cNNMoyNHITeZPtods/60AdY0+SQ5c41P9dT4zUSZPScm0W&#10;d1SY8/zF8dGpBmet/tta6Pn/oAd2cpWe0lY45yVMCH3ahaELyv0yOWHiCgx3E1UGiRQBOx4Ydyp4&#10;oMuU9EqTKwHut5MJ4P/wpbCPp+RacIuGg/C3NrZbqGEfh8jo5bU19OLRMXMch8nLoU6EFUfX1l0u&#10;20Xr3yZ61oeEduN9Th+q84aGFfoFC4WHC76ICdJ4uBn2XszhHhkNUJt37xzk5CmfR7fHJ4FCZ1Rk&#10;Ym3tjKEgzz+7xjpgcSffKRg5OMAPMui0g5Z7G16qkFvEr/r2LBngrVJJm1BXwUWKvXiYINhVo7dp&#10;Rjt3yVTWnmYWKjVe5YRXmEBs5O2AxFfCXhAUMdNddys8tspd6R/1wMirz/uZrgxFjxZ48v9n6r+6&#10;NEuT7EzM9addhnvIjBSlsmRXo9GNxvSAGALo6UIXgEFj5mL+1BCcP0AOwR/AGy7O4gXXrCGHWBAt&#10;gKqu6sqqVKHDtfi0Sz7PtuPVjMrMigj/xDnveV+zbdu2mdWexmwVOWgPDsYOXSOYJV0xRhu9tb1L&#10;18CxoqWl+Y2Fn3yRPZzJV7hgGjvlyxnzAHXHgYS4W8WbMDe1tXp5OcOOy2BUpXKsI9fWaq1s9jvb&#10;g+6g1xFny8xxHCUYpsPx2zfv8KBPP3wiMx4YULX0WT3Pp63s06jYZyTI1GVmXcpYVREWXJZZOn5e&#10;DGqRodkaCsaCUZrkIguXmEA7GqjvUmYbhORKcF/K0ZBjrjPjiZJYcm0TlmX54+QFuQmP4+oENLof&#10;P8tKIy1BnlnzWu1nbHC2QPC4dxqolJNQUXf1vdAIYy5TIBlOLDtPU2uoFGF3MhNuWxFvKISqCZWn&#10;ys0EUNcO0Gfw8fiJNM7ixTxKzVjEN7I0iWrjxzxkhnohifkL/URpaYqCy02FA89i+15MKoYiC842&#10;cCaCfVXoozW3wVAyiIGBletnaq+UmiCoergnRoljTTo2wDAGJHq/pp6EJUoNSsUGxU4I68Todil2&#10;PiCDqL3vRKKuaDrLBEXVWMdyS+wTX2S0xoj4UNkpBIyvlaoXQ2hzra92W4u4Kn3Y3HauNVi2ANwd&#10;CqhP8xhczTwbNWMCxgUUJ9XcMgnJ5Ea8Ub+40ARHWnBhJ6UwnInz9OS25LwLRY7HQEebgYCZ4lnU&#10;CudIEyb5I1x3cTI2lduIwEs8n181Jt5LKPGfp5AHR+BQ9Vw+Nrb5bMaq6OOSq9P1+8s7Z0cjkZSQ&#10;or2iWWvyfcu4UD50NmUKiIPvfAaO1l6dzx2Z59SChB6h9XETTkEAWJHMaDPlSdk4p1X6MkW5wBA9&#10;h/KzVBc6uS8ieW2GQknhTChqTsUs2NlC2YBGRYXWAaW1b1yl7ISKb1k2078FsHh8zoqQCA2WN5fF&#10;zFRHgOqPrbi8bq22UbJTnInTK9sec0y+rtHI5goEJVy+y6uOWBgdJkPy3axYNK9iWGMUJbY6Oxkv&#10;DgUwMxIHKEoZxaTUJAtZWe2+IAJnoK5K3Q/PhYVNRka5vHbGfGkV7QdsVAfGPKq40gCS+N2wK/G8&#10;2uIgzkY4qI4rYVNjohIya860K0Dy+VUajEsSOTSVXPZ8Ph0yOPtm78nzhdYK8ysgmyzlvblD370W&#10;JsTmlvRBEyW6ym6jsLSEizCUabyzCMfICmhekLSj6rhb7qyuoZfdGXR2N3p7mxuDbq/daQ02Or1+&#10;u9VdXeuuLbeW2ryiu3Z8enJzMxsMei4ghE0hVm2YOYykrz1hhEIgIzGHNlPWKCmONF628DEgVfNR&#10;1eC+qPganlE8nMYlTHFemtjNF2nmXMYIafmBDRNDUtm2OW7Sz5Fz4hguMRYBqk0dga6svlFH4KP5&#10;rQMLthV11i+fmcRowtpkP2JkKz0QdxJz40OLtqrRZKYBTMXK1bRKOqGCDy0JViwz3TT3Rjns+RhC&#10;j6ZuDQOtSXFyYtKBOfv+UnWcjrk6iRCqfKfH0+0asJnkeSxgk3gtqFQxtg5LwEb3NQZwcq5FL4m/&#10;Y9SxXBgDVil/kW/2tgyhtVSpAVVXEVKrXEX4D01BygGq5FxKxnXiNOVrc9NeUHOBYT68mXA9AHNK&#10;hAwEafWmJLLCsJjtaK/CMHjlouO4ZQMsF0v9v4GL4sYEZ+lBmdnSesHoKhGmYoyrRVcwWYHUIIWs&#10;aGD5/+lf/2ncQxoqpJkMRoOzznh6R7SLb3IJ5Q4daOrlSc3Qs8CMB1aWLjQFUdJMNxEXjwv9SbQJ&#10;kccTWPAbZ/jYiqsED+7WOK0AR46Is6OUCti1icuRWQLGZ/PDJMpySoGKmUXFaFHk5DA5+lsE4+Sl&#10;w8p7P14xFw9xMB5OrXlfW8OSRB6+PJ/ddrttkp0sDw7G6dOiKftB8RfuoQz7TI4n1QPmeB35pPUQ&#10;87qGbPH0fNSciQ6ojE0TWrGNxRveZlBb1k1jKdMtZFuieYPTvvOEWSe/PaO/8Lr4FfIB2tq4bRc1&#10;Rjbqd+p4S3qRK6v27FgNxAimWNdatnhahPS7ZFc5QzHBIuY/g8My+sni+yVoEnYW+vrSkXtfYrfG&#10;OeduSk6+klRUBZzeCo/Dr0hxuPxeaAotl/FspgKllWyRAOxQRGa0MJYHSWfq4FOD80JMsVAcjGhL&#10;dOoli9K1qOO2AIItzrL7Sj4Vn20N9iIk4RVd/HJ0JaKcI0mAu5bCbh4lyRNzUxRUTIbnF6OL8/33&#10;B8SdG5tbF+PJweHJuzcX06nuZjDoQACMJlSUiECCb7k1m0uw9oYTFiejDGh12+1+r7vR7SmnUw1X&#10;leEctsgoMo5LvL+8QniHdxI0rNz1BmvtzmKvSy2HtPbW9s765tZaF04PFGdDQ7gx9h7kWIyXJxrb&#10;1Got41R2drb68FY2KNTwYPtColh7EyGsJfmNyjIqu6J5EjoWGLWvXDGKGkFzvOr0EmakRx6ayzR9&#10;jfoopIf/8hBsind1OUvfzAiX09sgVjihXrIoqMPS8TlIPDFS2BGQlgqifH6cxH37UU2hBQFiNfv4&#10;FPx2yxU0Cn6wi6ojFDUUC8uTyazdWUmXUzvK+D0SL36sLjWtPmKZohPx4hSOKpeThzB6FktjLSxy&#10;chCppjgURRMONh3sL4NQTGxkzKWMVTk17BD5JOqNsAmttZZhgTg3xt8ks3yy4ZF3YcglJDdKsDiH&#10;daVwSwFIGkkEUcVChsmNv0vdYWgM3Xq+tPB7oIPWr1nD7H+LKm5uWmsdXsT+TxDGZ3s6kvnwM+xh&#10;I1Jc5rI9+7RTy9hlB4RCrTCUN9fiI8580lBzSYmlW0/chzeT8s9sB68mFqh80f/0r38q/g3bQCkb&#10;WJVjSJPvVpvLorxZDBImPe0r7O0BosmhilIuhFRZ7zyDwEgLkaSiie6ZKqz9M6+C49GZmtMU3lhU&#10;jqe5pT8Tj7LbZSxr8KJ4IlYj75LKER256NyW4QxvYw3iuuP/MUlU9q0BH2nYQzLSBqi2qNNEctto&#10;6nlC+AQgL+lf9zetkiKl0tDCnqte1EzrKqjr1qLZH7Fyrchq5SPs56AtiPWXW8HUspasjKGA1m0e&#10;f6fHdauUFs2i9YQWMkFsSiyLnSSkC0UPJQoSooU8k2cL8x8y2A2VIKAMAB4lomS2OvymRKMcJNtk&#10;FdUNPjRzUPWrXBBIsQAeq+sesj2zQRuWT5vb6nBV8C5O1C6YSdIqXa3UGvhogkQ0/wxzlgMsxJgr&#10;SUomGbfgTXcbj8ZsQehX+T6fGYvJZsrBdLslZvCZy1OZYUsEIaXpA9RUcblmNtz6wUqyENhHaXr9&#10;KbHYqolHFhxCqdPpsSLEDeQGtPCuob9J6lhukR9R3U2a4uL89ODwcEYPsOu78/Pr6by1tLY1Oj+/&#10;OHnPI6XYYmoDKBaq+msxSqxFmNztDNrtbqePj2i3W+1t6iU2NkkgYuJHVOEt3B2dnFC3vbZ0O59N&#10;I7pY2Vzf5jpmV3TcqdGrk/badat91Vq5YaxecLFjuhkaYY/CuArAFrYxfdqBC2EzqYFg9HeO1lp7&#10;9fEHT7757W/s7O0ooXEFHSkq+nOaHjbdgMDt4qOtuMxnYrM5H0Eq7DynUeGLRokLeQF/pi0VzZXx&#10;vmTvjP8CIwo0s8iaciPJjHLykOSPsjMmVivA88MTwceieGo9kRgq7WKzed0RYb80RjzYlF/EBuSM&#10;3LsKN7X4TF7axC12HuOBCSKLlL+PiTa68uwX2+IZ4cT5ByMT1i3OwHUSVbvV9CzgopD1YJ7kzBLL&#10;Z+uGfIgWSN6Vl6VOKU0GkwtxJ17TkphE0aDf1aCwwUAumbgibuNSitGJ9wzLIqBh9VIoyswrp72a&#10;74tdqADN0MxvDkmuvtbaOnmowK94Z/7a8L2S8Hm44ZvCNvshTsOsw+nBqQRe5eFxoJciTG0ITE6Q&#10;licCdI6FNVQOL+GrZa1NLHqg0i46VXn8PtGbX4eASugfG5OAkDf+T//jn8rOuE3F457KIAImA2sB&#10;08FN/OYV+bxDHeoikmrFFouyBRSaOg1BqU+SWai2mlgiAzGGzcfDC4oTB1ommBjOBcFGl5XU4UTd&#10;nBXyy/gXx66r8FEYjqx2Vi+ZOKNlFnHNZvN+p3tL+mNCHt2SDPAI90KaESF8gl/r22mFTbMHN5GP&#10;Jpr/hGS4BiAky4NjUxQVFquWFTNL9yC2N4VR0YyJ5qrbV0Zdeg3p3mMJL96oKHLuzJwe715VeM/2&#10;9qAKhfQh3lOyBNn2brzEJf4Fdkfew1RVpI7F+4oZ0s/HTMkaNg8xEg8VU8ibiBwnY2Cpl4Hl5acY&#10;t3R0kKmIWEAnkWCIu2vRh0LZrFUQwUTacivCElDC+1U/ixCh9quxXkQjrptMJWRiCC7LoXGCUO2I&#10;s50Tj2Ogs8N8bnjyPDVDH4UGAp4mnK1wOyjNRFcYmUo85AXhtP0rzUptocrsaR4Sq3u6zPBIi3JC&#10;yNvznXSSMNiazifawsvLi/Pzs+Oz9+/2Y9b5Cx7HzrNv/fizX391/O7V0vWEnTVi+jDtXcmYrfS3&#10;dx/1+v3h6Iz73NjY6fe2Hj17/GB78+GDx4P+zseffML8VVjIczbZ7c1f/OV/Onr/9tFub3//1fMP&#10;PvzGt77/6fe/d+lAi6vuYPCXf/Ef//zf/a8rd8PZZP/uctSG0nFGfZs1uTg7j6tIi860ugkpg0E3&#10;tctNrrbZt7pTVo9AeX69sLX74NPvfmt3b5szwiYRaAeJMloprTW0VBHSOrALGB0pntF13H+hVn1A&#10;jItrM5+PV9V6tmDgsnPlC8MKuNm4rDyVsM1JEnCgE4eIee0HoxrC4ghLcMIEFq3D70xaaYnDPIWB&#10;0G+5mXGVBh7qTVOMnaPL9lT65X70u0uMZxOqCF7D2BR4D3Gd0ki/JnQ8H0KHEo1SjFPKOZteMIGb&#10;mkSb9Rb2TFo4cVcS4IkAuDyWI8NaKpiIC1Qv4J52UcbjEV/a63U1eWGsEh4lxBEFxgNxh3IgxMGw&#10;7sxYNApJ/pGlUygpx+aHm3KKkkrnwMkDmAJg6UKkzEbbb6VMcVfpPeMrq6Q9VF6+JU45ObJipsTf&#10;6WPhOnBUQd6ezatLjK0NEcxcGi8hEaIkgFW2NLUut9TVRvNuoMzOgXCWHiH3JisupeyaYHiqx9ri&#10;v/kf/1mlfCPwkjdUuzsDp1M2qsfmQFbH006rHZ+Xlv6AGrp70amb5slOOSNH6nbBo1a/tiRIC+fa&#10;dYCv8rQ0xPNyZrzp82IfmpjZErlKUZnylZ1NjwhfGFAcJ2aHr1tAlfkG/k92mU52s8oUzi5vp2O7&#10;2qmApeNbuz2ZjvAQLKGt7Rw/YYxIGYVdP01JpdRPWp5jpp52hUEdFe945LzIPJE8tnhNy8WV6fl9&#10;SfhHQgA2XLxtUUZr/lDVuQ3iK/isGgQZijzQ8tFWdhUf2oTDcZmL0ykKS11FoAa/bIUWTp9XmvjE&#10;1uMzwJ1iqkvWnEpMDApPwJMG3jTN0BQ08SzifbPqusVGa0CqZpIhsbaqTzDDd1W0K1kcAJG3UZ5G&#10;UGIJjORMlkla38agSeSk0pvRU5b6J8zwLwNxGrZKg6HfEGnUGgZY+f+R9Ig8Go6uBm433es0V0lb&#10;6Sr0RYVzjX2Fte1OW76YzNIVvR0XKK8jxKZtB/tgOh6OZuPL2eXwnL5PM7JlM50BBxi312r1Njlz&#10;R8dHZBvMSLXa9FcEvQ62Hqz2dxZX13/37/zd4/1Xo4tDRLLf/8Hvsg//6L/8L549ecg+wyV7J9me&#10;fMh//NnPz85PN/utyeiUj/rut3+wtb01Gp/96pe/ePTwyV/9xb/99//2/0X93mxydj0b48SW25LB&#10;rNDlbGxjqhk9zFWwakRYWbVqNB2xAggizQjDzQ5CaqGr4nCxNDu729/+7rdabRvGpfQnUEIO0HWK&#10;q3Ara1ZdYFMXNWtaxOamM/rX6xdr4YvERFpAE20YtcpoWmPe1OXl4dmCodkh4bTAHOxDKkClXsLq&#10;2I/UiZkRoyUGSe8ICNC0C2Q7acTDe0vlx9rLiqUhVRx+nqzOwFMiuaSd9ohEZu35iVa4RCuida/D&#10;8X9CrfQd8cfsFkWQUgVGCdpz46HMeyxAH6CdsEdXwYexDSlT4PDgOFPi434Dy8KoeyPG6+AIRqgl&#10;JI+tr8IXtzGtkYuBSK8XrXbigFj31PBwg5oRwZDHiuVE+a2xTRhEyMIXIbZN6w1fHTY4xyRBV7iE&#10;hCw5QvlzEGYkJ35JPG4e+5pNsHW92vX4Vzmwiip4L/bJcJ8hyvpgcr2K09zNnlYdlJGnSCLZjKhg&#10;lIlGjTyf5S5Ym//rv8ZVVPZec2OOiA9xFChkRaVaLY/k8yz0qThqAX6fzQYWo+WDtH31sMxJSjzl&#10;nsHkhaqzc4vqJCUeWPYKmHj2EctKz+RXERLW8qQyIwJfNUWNDNxODG62JBu8d37M518v8L039paa&#10;I0/qnZ5N0L9ubbSwuRh9W0hpywEXPnggYadDh95b/CsZK42PHU1IHixQkzCHsZjf9FqdBLcs4Czp&#10;Ch60sl0eglyHPRKwL+mRUiLwbOrYWbPxVY2IhSWuyA0keeXUiTXxR46FnTOWKHgEhzM/yl2OD0+u&#10;L7LHOCq2ViS2PlE9AZ/vk+EAmI5bwTepBwVIt+5HWEetvEJUgV6LcJCiAgWRrEAy2S6Zh88Q3nRC&#10;Uikl2PeIFjsUSXSOpAQIvCNJcqJDqZksPg80eMZYQ8IkDJmLV1yrTZUkr7QCMU0GuNkIOeSRRycl&#10;VHq+RC3m/kKUYSlVuOuqRMD62KKvPLrWKC0vTKZjmme83z94v3/y5sXR+dGE7DrPnrtIjIouLhRZ&#10;CmJwk8kIkDNQfcD1qt9SDts0+5Sp8xS3aB27vvNk5/m3v/XpD3kSP/uLf8ftkqjb2n783e9/7+GT&#10;R5989KzfbnvnCXNBQqcXZ3Sr/eLzz8bDMxIi7EYe8oMHu3Tw/fLLL/uD1sXJyb////6/F2/GC3cU&#10;P9JtbHmt1zbmu5zzYKz9MaeiO0xNDMG1Rnk+vpqPbBToM5X7lGrr9YlSOg8froNZO4O1Dz56vrHR&#10;9y6Lq1ZrYFjGM/FtNKh3NaQhkBAWuOaZs2OzBYpNMuJPHZ6MSl5TuBJFgFhAeKayuQhgz0maDhsv&#10;KMPL7AZ3SYQq6c9EZa9pQn9OwCttmA27ml4M2jaBSDYJm0Ynl+SXWX13U539JlrlCZozCt6SbI5z&#10;ioOOhYy3KM7TAlVnnIiKRUKSByKeQLEwUS4h+hppNEUixU9mOk6jaNIe3s2QQDLJjfjccUYVECXB&#10;nmtuJKdl6NlQkmnp3aw7tPA2IPB25kHIQKTcu1V+QOqEMRY0lEkU+VdEUDx8CmK4R/vyxkEkvisl&#10;ModHUbhL4+1UNoUf2aGDU2t3LpZDib9eFmST1tEkV2x0ZlhTcmcXzM9zbLuuQq1EVQLEieacWhPl&#10;36kXcjaV7ailC26ZHGOYhuYPDApXt/yvfvoD7gw9TToArakT1eiYciiPnts0SeATiEHPk8tWq5r9&#10;3H0WVqNmesjdpAOqDWf3pCKWymilmWCDsbWUhuGGkeXnRcg5mPEgwRSGb8RVuagcqwQomlnTFT6Y&#10;VbRJ9MxEz7q42LWLjjaLu0idjqEfxRJQxnym29YdUdqJSBu9eEPC+6e4COpzxg7pCxGPoZWgzMxh&#10;Hn6sqT00Q04GCPgDUXdSNjliSR6GSAlwL4dYQXC5xyyr3rIyLiXz8KeRkGlU7dIqgoRougVt8hpp&#10;lKAaQ/lQN6lQaUQFcFz0sgi3IDFQTywGzoJPcae0eBLJOQNedHxTZEWmCjyIiki9CFKXS0tkNdzZ&#10;dXjcu7lSN7ZF3dliHtD0iatFb25ND5keq36HsbVcKAqWrE52RiKY2jaebx9xeor4Ak9rVSEJqQgh&#10;Dg/ev/r61Wd/85vP/vrzt6/P5rRiSqYGBdoCmGCtIwfCCVlpXZLnRwSRDw+nIntewiCeubmBcJse&#10;raR1Nwdb3fZg7+HTBzt7Dx89evzsCZHa0w8/PJucs72HZ2fdtbVuf8CbSCdWwHd8fOJ87cl4eH5M&#10;OOo4lNno7OwEZzaZjE+OT/kvm+3s9JhSHotyFglwITFWiAOv5jiA29n45nK2MJ7djSfXsxkneQ0R&#10;H79ZXOwtrO3crW3OFrobux92Bo9W2jt3y+udrYc3C6h1IcAvqR73MkIQyUamy2eVvgaHKrf14CZf&#10;4X81EPY/jo2L6tyfS8onLEnyrxKIyUZGCBTXH3o0Z16ytIhxpVZhIHlKJt6ykyrijJnW6csgJF+R&#10;3VfwqBE9+7HyofhCDUzFzsGAmp3kfk3DlXqr+F4PZ0UD5rGDlKVME+rEjNaxrXjdfqmyNuFJEkX5&#10;e92YhibERD6vTmCyt2487zRW25aroaf9sdVepR1NFsfMc77X+gzfEh40XirbNd2yc8epyjKfEU2z&#10;l1kKWtP1Ulexmffq4CDsJEHrwPqNLrmLEABXhlPily+DTUG5zc0oaJMucyS73VGTscN4cwlOHNWC&#10;JJDz09UGUKAmNwB6bOYFyIwl+gDDZ+Z7bJiBezpXuo9i/crium/+zf/xv2VR1CnrIOznzL16xsNL&#10;hhkWYmiPFDYZf2FrsMPVwqGcf+gF4XHSwirBdbO8dRXmx34+uAGqTdwWoZi07q4E0Wi2gX8MTFVr&#10;ZC6gltyLqL64YYQK5ZibDe6QbzFTRwcLN956t8NZxZiaF7F02SIwnruC0rRoR6PKc01D3BRqJ2Qy&#10;VjRjxjkEn9IP1Zm6UNtSWGnYWBNfHN5rmSCv4ZR1SEV4PEQxhYkQWaPckHDji3TNZMhB5T5o5rUY&#10;trvXPcDu2sDxvNWoL0uiw0ky2yXKJ4ZJ5DSRV8f6A+nn80spVW2T8bF8No9D3oHI49LuJMEf8q2e&#10;5+LNWOaWUinReunnIM3FsHJMwe9BiwnqAojcpLhJJC4Lq/AzQo2aC+/WF7DnwlNEkzI9z0pIsya6&#10;d+c3joePYmEthgKhKMBgd0qpRTVSJ4db9wriakOCmdiXt41cTydxenKw//bt6cnZxen49Gg0oQj9&#10;ttNd3+Ad1gVhBedO5rD7TawGgYRsqrD0jgyFv88vnn/m9Ik1i2qDWGh3ew93H21uPeBp7T3+6E9+&#10;+i/a/TZ39NWLL0nKP9h7en5ysv/69Xe+8+lHHz2LPmaR7ZWm5sPXL7+6OHt/czUdDc/trIIrVEq/&#10;9Prlq7PTw8317vHJ20d7j+hCdXU57nV7lIEvLnXZx0xKUpaOsuDqZrC53VvfODk+JoF+ena6vfPg&#10;6ccf7j16tLf3kEW+OB89fvwY4DJY7/3qb37213/x/7mbneztrXzzm88Uy0l2IgZD28q2lBWKgIdd&#10;TWIs/5+ybU471amRVxqiOW098YEW3LORPRfop/nX2vk3ITo0v+z6sEYmolhi+mLpHPLQw5qXwFrY&#10;3uikMn/TuKGIR/9WbEDAzT7MHjRD5nY0dtGRFzWkG1IwwxhUy+LMVax0tXWq7HJZfqt8dFya26bG&#10;ZOUkMscljJb1hfJCyjK1+IIVdpWAVPBeeWA9QZxUTvYNejiun7KkmrmrwCyQKL0JEvZy65HkJcep&#10;kMzNjJGNbMNeLw1CSiYi15yAOuGXWy2nMboRy1aM0WWxc+y9c75fjI5QIzqRWAOuJF7GrR38nXyO&#10;v5VHsgAUA5jQGfRhOKjJ181mzmn8m3JBtlmS7ekN5Qg4YbR9jFm6WB93AQHlUgvqBCVSKiUUYapm&#10;MniA3+eCVCov/p//hz9zzdNbCmWgIh8VERws++SJN4sujmOMmKLCOuO+IAY/snZYTGHT0Ug+TiJa&#10;fF1NdMMd3ZtWG6/7tSnzlqurDkUGa8GZ2T0aRlurJ2elBlOFGAdC9jYlF8y6mqVxnt0W+201TnSG&#10;G45Yu5UuqW2FUgIuMooJm61H5/VhR83XBVRw2WYllJwuLHS6bZc7jQS1fSmRMlwiGaPVI5GoO+dN&#10;tt8zDohCO8LxFK96CpC58Am97iB1Cck54skNiQQvGmT+E4iTXZKIPPPF4hWNwgoo+XHO82IDLVn6&#10;xShXR2A7WMKaO0sUvQClQYppbqkVzhsb+WDIMeymiQQsalx86MUmuAlaEkN59Qn15H1YC8gr7o5l&#10;SaV2+IK4t5TvGsl4sqJasdldusMS88aSBN65EfQ6WeGMwOMvXDOvFtrQNbJbB5488w9dAq5V4lVp&#10;RIBCnvjN/vvXb9+QPJgcHY4uTi8ns9vVdu9mpbez+/T582fU+tJO4+3Xr7h78U2JYVge+3iRRElE&#10;tISc79Iqik47nCqbnkIgoUObMXbdfq/TIyWw1G1t7D3a2X3y4x//eGt3G6xAufXG9gaAHc79wfZ2&#10;r92qgBHTcoGrmI7ev311cvJueHbq+HNzxTNlgje3v/nVr9kn3c7aZDYm1/35Z39zM590u5vt7vrj&#10;Z8+ps8CpbECSdrqAgKdPn+nzbhd2trfo2MoDPdg/Zt0++eQjsovT2ZQTN53Ojw7e8Vwup3zk6KvP&#10;/sPjB2vPPthmF7CAUrkSmGJnTbM7FhY3IMHANPOAyYUrfLfWJcRVSEc3oto4tghMlnbMkggZxOwM&#10;Vs4bivUMYhWR+9QSDLP3ceeyCMl4yT3x4BJoamgSxdqy0KY+odpwFUA6rXrKNxNwp6YyT9uOkKmu&#10;UDmJQEtjDoPVVixn2xiTV16bjY8qLAiKiTlyK8oIeaBCr4IPylyrEQ1STlJabVL40ArnvX1xHa5C&#10;2nO5pU3TIrBjl1DKdDrOSnMxAqvC75tswBgIcMrX5OO0j9nt8RNNWyBVyE4A5YItQJavyrzbdDa0&#10;47fO2Nv3810h4zPTSGH7vU6jw8jdBfjF3zCqFADqZFSysxjzVfZGSF19CW9TdAVeyfGz1MyUUqUi&#10;LN6S9syTMGhwxxS6KgyXlGeCsUQy8YL68xSUpgB58f/yP/xzgTFF324DA6uSFodNMb0TF21CTtdk&#10;C6qk52/I4ZAIcmntS5VYydCX80k4zYyj5Cec9x1+RhBTXEbG8EqNaRz1kMEgMq2BOj4PtpcuKomX&#10;pMfRFlqP7W1lJFGMj3AUNNdW6GlRDPEMcYYqSQlh3UCXYccSwzZbD+XF43TighioVpZNERFxHlBC&#10;GxU8QpvUjCn0SHzFMmig+SjMTSR9ynsSOa0QOrBnrEpLtoCPln1WIA97w3Oqlnksl6F0sJb7Q8Vb&#10;CUOTpNLjhFIIyPCRBff4AvMTEvasBHuX+5kF4l2lOFoLqStLAJHDnyBpFe41C2k3C3nC9CcRUNif&#10;S+q/olPRlf+GEvbUq75A/zA38Kwor/axcWEJkPhWPlDSzBXN1vah2rgiIxkTioGP5I68wFLN8bJI&#10;UAKrilFI9gJeOwRFCG4OpCoyH4VX9/r1129fvTncPz06Gh6dTRbvuigVVrqDTn93a2tna3MdYbdE&#10;PIXXd4zH7prlXlhAy1C6yWqONL+57vc3AFyji7M1xUNMCqWAhp50K8QmrQ7TyNGzrm09fPjog4+Q&#10;bX/4/NnHHz3SlcdGv3z1iqF+Tx8/McVFdZoUlj1r3++/+cVf//zJo4df/uZXpL5G4xmnsdtensxn&#10;h+/fcyfTCVXhs+/+4Lv/6c//w8L1bHv7g05//dHTZ7u7D/FU3fU+sAx6itqJ8YQiBrlQNs/h4QEg&#10;D31uv9///PPP5khvbZB7s761NRwNORebg/UXn/98evHyRz941m4BMkHQGc6rQWRp16Kh96GJ59Ck&#10;Ja4ic5NuN9AUsrixm2J+XmjlQiTJqlcydzOnTOubeDlbz/Wswi6dRPazliEZY3UuOQgi29D0Ripa&#10;nwpcIuKJScxmSJqhopYqzPAgJ72dzsdwcZyMTGBMiXWy5cUXRmBtZ70yznqjUOpCdT9ILxVvYtrP&#10;CEADn86VLK3AWg5DL6jGSWgbtkiiYm5rJqYwpArTuzAXqzSoyo30LUVPyW0pfAqiLVyUj8i5li4W&#10;Rqd+N0CKv7V3QFFncap8P7Y+VRkcyaT6wgvXMfSmovfThUucisNCLYQb8ohFbRrUTxiUnvPGYqJw&#10;FQ1xWvGZymrUrSU2d/yal5OOLMGfLpNckbklyUI3g40IcnkptVFVmIduJx621/zyevHf/B/+hYZG&#10;s61Xz7DPqiryQzU2SVC4v4Qi9ltWmMUEMExPuKNo3fx6nEkR+O4RLFTOW1H57khDtsRFYR6xSp68&#10;pltDJaYE8UkMJApLEMwjqoFLVuE2LCOBn/tS8ujqkkvkkslvAvvATtnPi0yy4brW2io3Y6+5JHxM&#10;m24ODdZIPr38RNlM6lbT/0pKx4mVaChF5AQOTqcqf4Ex6vV66aqUEDVxEUNrIX9C1ESnCFAx1vQL&#10;A53qQUhnCYfyK/xcIbukrUz8aeIbXUeIWveHdpYIhd3Gn/lsomxAw5ztqHxLK+swCRX6t9drK44p&#10;lZdT3uQhTkwKWIPzsWIlFKJj3tSnibMMEWK9E9P4N0UGWMuTgMlEMT5Yw+DekLcQ9ymyER9YTOsq&#10;2DOO7wJKN2kb+4c7PzwcWtBQqAOZjcxyyf6RIAKE5JFDUyRBwjNLHT5L9urVi9evXp6dTl6/PDs8&#10;uby+6yi383bbJHp39/awub3OOm5gY3tnudXae/bRlG77SzdIhKajU/IOw5lVn19++YLqgX63y2Zr&#10;oRVmzund/Pj4aHp1vb3zcHdv6/3+Pufxm998vj4YrG9sImTd3Oxn3+jOqdrDoqG22t4YGHKzIPOr&#10;IQmJ04Nf/vXPdtYH4+nFfDoeD8c8CzQtgC8KI8ajs/Hw5Go2fvho782r11jT3tbe1u6T588/3nv8&#10;mJ3GsSe2YH12d7fPT44jnbWD+unpGSeF7z07PUPnDWuHVor6r4vhhNK8hw/W+S6LQo5fPHvcff58&#10;N4LR8NQ6XLr/pqpJlt1TgLAq1WeJjcMFmfSK90/TCw2dIC+5BZ992b8c/GTSgKJucuy00ayPMAV2&#10;yetKBbmH+WpbZBO1aCUSUtQxjTy3AIl/StAgD97YEWM+gUV+Bj6ItarwPEGMPkksb82WQrvkCwPA&#10;NSPJw+NR1DyR1PU6Ev2UPl60RHJSZYVmXDmDMNZuS0ZAfHHIeIo6I+ae4UVSGAT4q7q+VdyQyLoU&#10;mTpLF0Z/YGnWfM38U5FU4Qoi68qZNjemXzQG0moZMlprbBN4fKrVhVnwKJdq6A41AwrKg1Bliq1Y&#10;sABF3SmYBruNegOSpgoGqNrOheAkFKCbTq1CcogHKUKj88ByTG6cTpKmujjdSUVzLgvLZ6ajQqZ4&#10;chDp/ErhFtw7hbOplpMHwgIk57yIq/jnQRmZG48xdQfgrp2xJ0QFa+jTE0TS23XpjmWyXAWCarkV&#10;ql4GKskdc7AW/sFIpkuF5JtyLmMHWRFdfmj64Ec/kUXBRcKIuxK6PcilsFBpZVyYNy+PxRd9a4kp&#10;NI0CFATPY/Pz7WpHfi/ptZQUoEg0loCiofrfcQKBvV53mLw7+QeBij0CjUJLHGHYGrzP1UTIyHKz&#10;ddxhloC4FcDy3JeNPaLloWiI3IcPg2vOhLaGBuWD7AhgAGd8l4eZEfaJGGycoPEVDsVHigMBUDVK&#10;GhMch+LZCFJOwz57Eq6q6ZGMN6xJUtGFxT2wgWjsoeW15DtdgwR3quL09VoGi3XTZT10kIGoZylc&#10;Xy4hiY4cWFs6J+6xf5fAMyG+5aK3d/AnqRS5JXcOKXclUlNlmE2v/y9YqsA/HF2BO75HDtR1SDST&#10;itBywGahXBsRLh4aT8BCo0P91S9+Rn749evh6zfjSw51e4Cr2Ozv9Nb63/rOD3afPP6d3/vx5vb2&#10;+tZ6u9NhoXkMDsq+u4X5KZdD9w4uaTSi0GLa4VePEJPNSWn/3EqLy+vHz56yhY4Ojrc21vlqBHMs&#10;M+VEDQ0o9efIC24HAVx/QB1W9ADXt0Qqbw8OSDm8f/tlr7t68O7t5WSEyglp7ng2mVxc0Eng6mpE&#10;+3PdsKzLSmd9e+vBk71HTwl6KBXd3Nik1wDxCmXlb9++0T1cY/S1+VbirqxNRqO7q9nC1WRvbw8B&#10;/vH+8aPnT9l7X/36C4JSqjv6rcs/+P1vgvacpJRaBHeCT5bNKdaunGLlb2RravBtWgzxSJJUE59l&#10;J1AATw8ojw+vMd8RGYCRrklKClJs1RNleArZYvepKBSeilgz3ib5gxhHcRFoacXDauJMJBpcE9tt&#10;dqE4DePIWFsPcBHXiBWvKJjVu+jyGnAu1pREqs4Z2jiZMQub3H4pWPF0SmjIWwcSJaKV003sUDLZ&#10;dNFPpY7bEzrXKBP7PNOMVs2QsbRBWnFmQYPS/zngHueUduWkaKbiXz0cpfsNEVJnPFg4DkPnlwJp&#10;m3NYKu+1KJeSoKu2S0GTslX6cL/YmNjazCR8VPQnwKPNxOU0R1K+l3s01eTNFRucrMbCIrFsOWco&#10;Fs1wAVoSY7ZTTYdKUyxGVxzQ6KbsgBfy0GKHSMFx/K6A5zZcAPdiCfN/85PvxAsBDttpJssHzs2K&#10;iGu5EldQO8VfXZP9WKRmwVasSVSFBg0sDjB3yfIFSPf0Rz4u4wuy28kCFUXp30TRmK0ih6Q1TDe0&#10;ckiJ8dIZyYWICRPRsDctml6B8ZQcSicTtgsWFB/nJpVHTpC3QMeemxbcNN2Jrimgw2Y1stREwcZG&#10;IYjryVYZWj7QOhozt9o5vYYY28Nuwsft57jQHIkqbkwW0Vf6NKK7FaKHvUuTFGCFjQUklIzMHQDp&#10;M/EAuAjZEnmWFpiI8JMX1a77kNykqYXIpBq8uAzScpofVH/g5NQCi3QzvCbMrU/M607ZY3Z6nIPG&#10;32HaXkAecxBozmOy84nexQ6Gs6SCKrr3k4RxiVm9D1m65g+Bgcn3FM8Q9xbvngR1gqgKpdzcppkC&#10;CdXG5XDl4VrMxR4NdFDSiI8bTc5fvPjyxVdvvvrq8O3b4Q0j22issNjurq5/8uG3/8E//Mf/3X//&#10;33//937ng0+eb+/uUB7FQyG1S7k+/JKbxWI8QVwCT6dpEQha1ICQge+wEeBKp9NeX+/D8ZNMJpjg&#10;nRQRsbFLb569nBBnmZCRE2b+sMQX/C2G+4I5rDe3r1+/ubuZUfZJC4ry7Gud1Y2NTeCL3WzPzz1V&#10;lr/MyWzgLPb2nlDDwQ6kPomPQvPLey+IHmaX7R5prVvcGflthSG3l50Wne1Hq+0O7sfi76tLVu+z&#10;X/2G5X/07Gm71x6Pzzc3JFM1PSnmDmtU9jE6peL7slHUfPujarXkmUqhg6csf/B3lp9FUK+t5Gmn&#10;15AeRwiofiFCREWOkrc+MLd17YVYVYNTNT/5xuzOcPGhueJeFPkUqVLJ5ZqZmR2ndDkaa9/mc3P/&#10;+ynll+pxZBsbiPA7Wa9ofmpEcaFyj0zqlvN6qcLKd0qsSWkJYqyWBY0aA1k2ZnKrnri34MrlMkpg&#10;1mgd/foAXP4v6eHAwcgy49I8hJVWzI03LyhyKaxJeBQ/JXdVhz7dTTWVAc0x3GEGoeCS9kjHqmQB&#10;gusSk5lEjYlMfiCOOIy0UCZ0nBfMfqjfRKAlGVJQOwkq36YHCv0YwYLRmivalDfkqYWd9F9nrrg8&#10;Glzgwj//yTdNK5DPrEdbESPehJsMz6PrDPbkNcj1OGm61nrG9QRzDVnu6jOVR+odpXDGL2X6o7ZD&#10;nX5ZGv2q+tfsyaywRivhrn45tR8y4E0wkpRRMIpYnqkSji5R4WHbqNx2JBWeBvu6Aq0RUFIDwQKa&#10;LgNkhkWNCkgDZmjlt3jt1RTScMNBGtlyFhYYk+bWXL3wYp6jPDm3WvqzhpHBIntN+Z17LS9IJjlQ&#10;RTeRHJhbUHCXv7k3vOk/kEFo7GZj39hed2qctbl9Z777vYT4SL9Q+0TipcjHp4B1hVPCVEKMzKZX&#10;3W4vp1FEx3dCPzo+SN9gkjObOS6qVjkPL4dWKjjpCLnm+wjLxeANyamUii7MRbpDhItNmGDtknWq&#10;2SrCrIjHc+4i2PXkKZlTWOXjvo+t3Drx1TmDFRm7T0+Ojl59/fLFV/snxzTJ4EYphlnf6G8/2vng&#10;n/zjn/7Dn/yTzYd0UpJRzZ6rnRcDWOurijkHt4xL7jXLma/Kl9gbEmSE4xdiNByvI1uEpL8tQfDd&#10;M1LiyfUZj2czTGbzs9E5Hw2LdXs1nYwuup2OyS3bjFIrpy1hPvlweFGxKmvGVz3Ye7L9YM/cCZ6F&#10;okH7Clwen52NSUsuLXfXlsbD/YvjIzuZt1Z4lIp2AI9RzsnAXl91aEaIY9vcZMXJqE/HJ1uba/1+&#10;pwqtGwxooO4yxBh5XrFv4gcAAP/0SURBVOpEV58FF8XlCkZTaK8jsNcn38XGihQ4t1hmWUCc30q7&#10;JF5v7KXBR1nELGsT9+crmhjGXeVEmVioYAhFcZ6y7JCYrcqg1sfEkhhYVylepd01ok1zueo1EmMc&#10;52UT+CjIPYVNbxm+kw+KOEs2Ix4wpjY5nLKMQdvYIk2LRl6Hwk+EpjkJbudCTzGv3o4Xp4Irlj4r&#10;mUMTc2/QoInPnorLEyVFEePZz1vjCNLtNA/Ef1UfxHPlyfg4hH5Bhw00s4tzGm8UovXTrGI2pc4r&#10;Ta1UdO4lRqQr1vSTUiToxZEt1Q3q2yxA4W/SLVlCuMi3cnLhjYvqcdVsaZ4zUrskPjGFM5q0Rabg&#10;fa+CIy114gezH7bSjXlw/R0tIE4hozqf5gI4j7Sc8zINLpyi6o6Jvw+h4XgkPEFUeWZoBS6eQ3O/&#10;LrolNu5aE27kFIpsiv32KdVeSauwODx3GIxNyHtimhydiKWUEEcnJi5KL5d7w60q2VCXDHOmqxu4&#10;RkzlksixJOwtK+XvfMopOI9vkxKEwbleGI+mDiBIEwKMlihfngrGnLSBnIxrrbQU/WlTAZYTZY4n&#10;DZs8AJpnk2buZO7elLePRDuS0SCA/YziQo6GH8l4kMok5/KyizJvji++mtHDI9OWBPJIGngJX97i&#10;Rcp5F+y4ZQmgPctYrkiZXUAL9uPP4ocC31xnhSWlWklslLrHjFhXqFFAC9+V2sDktTPOqWnjZV9S&#10;WFEkBvyTFAQPo6BA+m+HvayDW1xfA7sMtOqkZSdGKhMrECEcOqIvv/rqy8/fv3h1poJ8heCw2+tt&#10;PX74zX/wj/7pP/iTf7T5cKNazze/sp0KF+Zj4xjqj2XEIimNTYhdM2bUo2ucdCNQfKWuWYLjtnds&#10;5Q91pV4isQZvY1mcJmuqVnzSI3N+e/niy19vrPdUcdxcIrsjn9EfbJ2cE1DAAPD+yxtE16MJVmul&#10;0/OkOhhghjll+AUsAdYfBS10LqWdB+/fQWeRleJHxqZcI3wBzSWXl09PR4dHF0QerOHOzq7Cwttr&#10;st+zyWh70HmwOWDZYqiKYOGexBmRJ3g6Y4zKZrGn2C/w8lF25rRGPqv1jSwnDifySY+tHyWGdXs4&#10;FYOIOQUBwZgJhrUOCWohKrMh7YJdR8143x6F2VpSynEKiSGqekazkMaF6iqlWOuhCdFS/6HHN0uR&#10;fcuPMjPVt5kjSXwjJ553ZQSF0Mv/Txqw7i+0lfeUjFwEnG67eLhSQsWbhK/QHsYbuC3ykLNisCOR&#10;CSVn7sflDCkZUpmsMUj/uCgg7eYdH6P9beBPA5fLY8SsNwQ1h0gmKM4qts/HUb7KNl/cua7ZaCsL&#10;WnCniiXYk8krCqZdE77Ki49mKB17OetQ+ug7khgJDLXfopRDliPtvCV9YmqLBhGasyH5ramONH0t&#10;5K4maMmhJk5J+Vc/+V4q77OE9pRBh65Zd9MkrZEV9zJrlb1i26Mm+dm4Vp+w8CnRSSJiYwINAfcj&#10;WS95LpG6yNQYg4hU7MttJuwQSNQeU47J/2sWzZVn3LTZBRfttoaqBwrExEQN5oaOPi3uJpsG9jGN&#10;PQJnmgI4PfM9YDFCyMfoXdwGplgq3vR6ojIQFMzoD3FxsbGx4ZNKC6NgihKie8aCUQWb9uXN+cmg&#10;GG4njWltXCwDWClEd6vWM5WNiStiMBv43YTP6b5QmpNENC5jwiUzM5dXtLmkjblWzD0baUdYyzts&#10;kJfgdpDbI4MSY2zQGjgkIZWAXvoy0j19JReQ4ENHnlBJKrYU90ZzeTT03bZuI2lql0XzUpGy66aD&#10;cD3YXjEeaSrAVZCmdW1CLgX8uI8T0VZXn3s7XlkaNEWXGM8Zxvr0+PTFyzdfvtg/G7F1VtvL2E4y&#10;14/+3j/445/+2U/Xd6hOKMNQNxZ/Eaf3W+fh1i3JuhVqVzT28Dps7lpAKZxi7CdOgll1nW6HyzrY&#10;fz8ajekBVefg/oAqDVJrmzoe0gyGBRjx8g+Uvy0tUmcXJkUEYYOZVWSzdCxeOjo8RNqqtGbprod2&#10;Kr3ultdWqb0mH/PqFUMslvg6ub4bK2zZJJtb2/BXdvUB419BcV0dHx8vra6RU+mv9zCfHPvp5ezk&#10;5DQMwUKvvbD7YF1fL3pOJiCTLfgiWe8EtIGZBRp9XsWdVOazHkwRSeCMCgPdDmHTnaDcUEyeXznq&#10;IuKjoDMf4jeyLg77TPAkqx1MXdxIwWm3y737vhfC5dg0vli3lE0Yx37v5X2YZux8zrE/3kgOv94h&#10;3j59YrgH7Xz6WkcoU1O4Q2G5DwWFGPUy9H5pPEde40J4R9VvRmNSbs78TfzOb7FHvImG2bxgERGG&#10;6bVe9xYy+zr+z/MbPs4vqEuFS1dyWmFVMTB+SBkhfyU36M349/dGMQ4oti8XE+NsBOTNljwz3xg/&#10;U1VWcW7J4phedT+442P6ZBsjwE2faVsaJSjhf8UH8FHhiioRkE9qVtioIKdgvvzf/uR7cu7eMxyU&#10;H2CPLQuGlyDbc2j8y2QOkk0VtuAqlJ+mjXvhhRj4rG+o8CaXi/mOdkLrCg2UQCztkuNBa7tqx4QW&#10;pt6a8+xzd4Vk4kwEmam28aeAK5unwavRBbvtdKq5kLBdAN1k9+OnTS+jHdLCRZCDMeQvPDfWNqZo&#10;h8SjlBKlMQ4g4ze5HPVnjDPDsFrmLWbiVHiFNbiqaCTncUQsne4zFivFzyc6aoozVRbpHLMtRKYe&#10;xaTjvFuTB3x0VOp8FdyzoDtr4lZKdbWG3iR2mMrsL/YNLY5V6zao99YOdFxnIha0CckwWd2eTW8Y&#10;yE35IeYVmx7jeWr+45HRAdcZq7x0rAU/jDrOfQ9dbjqGaDKp8dTpeIIiNLgnlHPGCgvh88jBo0ip&#10;024XtCo90TGLRr1veAQGmk4m52fn8DmHgOvheH//9PWbE9oTkHjnXtrtzQcPP/zjn/7pB588++32&#10;+FvPkKOW8NnmzIxPTyGkZoLXAJSoW+z1e82Rur1lyjZCEbySa3tNL8hJnHSezd1dMh8WV+ecuPAi&#10;N8Sbl5fQP0mVX0FtsrB0qz06OkI17zSUAEtqIBhVgfBm//17q7cvhhwqoSf/ZC7lYH1HlaEPTBDH&#10;MpMvEcQyJKhjqdCAYXx0vZ5cnZ2dkz7p93rYGSRem1s7Jxdn7V6PoGdq3dDFYDCwRuZ29mhvY2Fx&#10;7jZJKB7GqcBjNVARagZyuIc0DQFiscnxHJ5cJbYeFjGz+75449A8fib7IikcPzd+yEgzXkh04V8G&#10;zodsCGFdXeULiYeucb8XPKiNE4+gYYuaqSxAHmhMmy8re6IHck+WIjbVhcKAIsgsPvKq4yeybws8&#10;eOfi3eauI8H3bwuc67zSbyNmyxfbnt3KKGP6oKN40CIrPRfBFeVx02A/qi1DqKYDQAoMM6HPYK7C&#10;sTL/CQTSw6aCkTqL8UzFsjTePZQab0+zO49hZJmSl0kzNCPF/NbVoJaU5cunVEtVoxlNj128fGh0&#10;SjZw09dqo1hU41lXQPJp5qyELHlxC3l2cUhMe1Toz2+szLBSzRoykat9Cuxwufxn//U3tLblo7Ky&#10;YDGshZOISi/jvzaHNNiSf0lZwgKuwgOZ3IFNmLXRmEpJ9aRrvJFyNK51rInzOzkh1adDAs8zc40L&#10;cZy9qyUn3uDv+DS3oLrhRCeJeurT4OaMOzQAgecJ3zKDza+CxRDE2f5eKo3TCU1HFizVAPHSxsOF&#10;6gMTIspIGVGFpJE5s+jj2evX76nr29gYsNANqaIv9BqVKcc3m/KLYb0nRqXGqjLAZHUeV7ZQxXw5&#10;R1GToDKr3DKBew5BHbEE/KobExPEiAX3c9tR+zUp8RT8LfDsb6ZUcWeIseI/qZ5Mf7QBenBEzrSV&#10;U4kqKgT2/LpTK8YpMJlsvP4hOzZH1Mq+Guim3y3OISk1n2q9MQoBL6U2XUEEb4AXjIcX2g/PldVA&#10;BYBSJXKHi6CN7vBiSP/Xk8Ojw3fv3r96dXxwhEF88/7w6HhKdYFNxtZ63f7O4ycf//F//cc0tGg+&#10;We+a0K7uJEcExoaEcFUJ8IumYJXjpUZBlOM3YoVnWFpKFoBOBuE3N91eJ6GQwsZ+fyBtuLJCMbaz&#10;PnIguJnxmN5T19TrORFIFvj63f6+vRrZz1fXZB4woHQwHPQNHsaTKS6RrDc1GeSc+R5r/O9u+PnG&#10;+jaakP56n8auttpeuMPiX82vh2dDe9rPb0cXI54JboPlBMcxeouQis4gF6Ozna0tXs/ojM3tHT7/&#10;6ZNng0F3eLpPbyj6XsYCC1fj7Dm/rDbTWZAFmukifPLppR9F7kkQLXzzyZnM5iDUBIjG1uZZp3Qg&#10;ouo0CivTr5sPXGrCulhAlqR2tiIg6aC03zFgFlzGgARyu7MdLhvI6qKngCi7KMFHsioxRbmR4CVf&#10;EWhVjkoaVs/TBOMJkgwGNIZG8O4F29rLn3ueQ8A2XEg+sYKF2vx+sf8Nk1PAkT8Dp0i8VeQR8+PL&#10;bIogRE4+wm4KAjzvUt+h8CmmI5IPZyiJMh1+ldcHK5dnjifUp2oOYscqHSF/FO7I2/WatfO6tFAc&#10;IfpNlknRJh5OjiI3UfividMJ5VMvpbPJoqSraTIIcV3ukJIm1OPgRxrtXJRPSdjnkLXYVCsQYqbz&#10;gLJoy//Nn3zbeWdSQJmkYLULkTVLbJ+1epG3aYe4eAWNCAA/cU0F9Oii0fxaRGEtpds1fYYT58by&#10;xdX6brMaCSGaOy436tPVotmiJltEJCTZKljIQGfL0EqroFewfoDfkUVMxZvkVtJ00dnamyqqUzkW&#10;PU9yDVAoaAolb/P3iGSs9PZWbKdTj1LHnYLkFBnQjBeBSZsZSB3MjQ+00FYKtIM63c+qaGNtsYdB&#10;5GUPE8MmxaYPigSlyEWXP1rU8LaZUFphm+9JriVaPJconxpqKMfMn5SrcMHDsPrVDG6i8xUCnm6n&#10;hRUrkidEpy+i5EF5RhxJrk0SwC2XiKGAk08svEIAaPJd8Vn23L+85BNEH35cHk+4W89tgrtE1rnO&#10;oh0DV2Ig1AXwRUYzaqlrt6ULhJPXZgySGI0vYG+ODw+O3r9npsTF2QUerttff/nu/fnF5d1SN+1Y&#10;e1sbe9/85qf/4H//v0vtF59TuCywM9snGwbR+iXPvVl8e/SiubyjIiFbxiHbvAxTTjYbjMz+mEzn&#10;o/mEOjhoLwomoL/oeUdhEHcAntIV+dzs1djrdcRoN3SZRCCwwCcfnhyRYSA8oL8HNRXcEWCEtR9P&#10;wChI9W+6HaITpCaXRCCz6ZhlG/S3kOemIQLh/B0FTZ12j5nBNEpn7+482NlY77faJC5w84vk8e3M&#10;eHc7GvL5tqH1SKDrAzDeLWzuPiAlTqfC2cXhwweDFi3nI5+LaTPPZCSX0DD2S1uWHeQjyxN3t8dk&#10;+Lc5IoivhUshtws0aMbsLZ8+o6G5XXoyLPYBj50JUuXjMlpO/JiIP49F2Bd7XQ9H6V1gY7hZD39+&#10;42bRtoQ+Cwhx14dpyF4KKa0bC0XSBL2x7DoMsUIh4kaa5tMqdWGYAsntXE1JX72hWiG/Lcnb3EMu&#10;gn/ShrMa0aUGIgFTSapqX9ePMJFJ5EoVeSKs/8+d+uVJfiRqyubx/OdTw8ZoJWQdyvLGDgD90Fai&#10;3HcyYiFYF7L0lSH64//0o6j3HHDA4mBk8iER+tvtHGY4naejI+JdBAeV7Uh7c6/LRpw+0nsOzcI9&#10;byJWh0s2P5CKbh0fFUyk0WwAB0exQmsy5KmJP0AJ//Kffpvdkt75BX/L1GFMzcTeGxQfm98cZJqh&#10;Wl5cbDmpPx2n7KpVFAneTFlkSHU2Q/lnHWk8lQsPIRuxdYTe2T3UIlP26hU4zabCZbsoh57jj1XM&#10;KSLxCag+tzpByx5VmSKza5LeyaQrIY+/DgKycwp/LAnz/e5tdBHUt/jMgH+8hKVPabT+iK2FwaWe&#10;FqiaZdRjC4W0qLIr6OjdVam9TzCc4+TlhYeLBklAlWUTEcRllIAjEVIwVbX8zJaOTju0qs8wn0ge&#10;MS8W2purQPURboC1oheFqN/xfwDP6pDBxgtPnM0c2UMeJ4ZEx2+M6wHNltWO5zhXLBzlkqvrJrag&#10;JO4jJGY8cMJeQVwSaBWVZ3PwDRageBIDbR1CJ4hwrhXxKyFZdLRGb3IFTCudYTsZQDiZnB2dHBNP&#10;7B8MTy+mIwoRLgeb/XZ/8PL10cTCmTZ+en1j6zvf/f5P/vSne8/3wurV2Q+pUIc4dwhlinIok8Jy&#10;BqL3wLJzEeRA2BIImfAHBrLuSUd9HJyetPABcrsLRDGdnsAgGJAiO+YDqqmN3IMJq/g2jnQ2GUQv&#10;3QO7XagtHAaGkgaN3BPqWD6T/DsLRbQ0Hl3MZrSVvZ5cnKCV5fkzNoW7GayvE1vhFajXoEGsy2VL&#10;ieWHDx8fHR5QGjK/vhtsbbFECDfev9mvAY7c1ub6+mZvQEKlSzeo9toZszJefXk5PXv2bJfII4bI&#10;1KXuPGMPYgiMvFPO4oIE/ZSBi53Nkw+41xKk7Ycb0xe4DaSjbf0UROw+iUwM42VfluS3o7zKFwXV&#10;1MYso8xfpBWb6KrgRfC8tqDclf0dhMgSqrqEyr01Xl+vcM97pyXUHQGcOYe4BfXw98cnJyGxh8e1&#10;BKNCRz4qYwYyatYmcr7GExY4GVjmUYg1C70bFyUyLYBWdibeuZATH8Xu8ux6jdQl5LDHuFU3KpLJ&#10;2Yt2L8K/6hSv4QDSo5NXRmxqAOCHNpGE32DPoXQ3EKGL8+IxKmaJJghYk4tM3Gz+T16kJI58nNNu&#10;af4W0acGJZY2wMhcoa1Kms9Bf0sNii4BRpdrCTkUm2iG0qCMrwAUgmxUla+upeWRN16id46btQFN&#10;7TuHmVwHV+swCLh5utqWOt7pSYmkK+xKHowm2vYcSkAVho7J9u5DFZElp6m6Es22cVK1tAybWfRb&#10;COuMWmOfqMhwazqeOowRlttWi9RAKScnyo8ha3a1FhcqgE1gt86cEtC0Jrlss3dh+BlZni9NC7Ek&#10;l1MzwfNPC3ErM/ELrDY+mBvUGUD8eV/ZAPEXaytOrSj8lHjAJmAJctVQmZIpYoaHzHy2BVvsxUC7&#10;uHnwQU95b17ke/T26bLl4gXOJzN5A4Rk1xo2WlzJjc+gKbwZWqrQe8CuL0VrYhLUZyEnK9bLOHSZ&#10;r44vCmgJ9uLm5AirGUFiXgN5h52oZ82o8RxrLUbC1ETKhRcbJthwxCAXLGC9XhQGfmGBU5FF9pS+&#10;WB9q0Z/lYHyecSeSNc1FFspydM0qHNCMGSIXlCifnBzhKs5PzxxRZyS1yiWyqawgYLjE8mqv1QYz&#10;kwTY6PVyjX4VoB4fFX420Cy/GQ7Hx2fD8ZxMrB0y2DaRzC7hkIQcjiNYHo8nBA3DyfTF6zf8l2KL&#10;hE0MkwDWScfr1Bk4M73CQNM6jfId5mShQ8LcDQZ95LpyNTE55OAP3p22VintvsRPk/vgRN/cTIZn&#10;x9bgXELv2KsyWE3YFue72uuuo5rl1qaj+epSazqavn75lqYdHMJXr190+i28wNMne7QN4Gpn0ymz&#10;uncebG5t9TY2aEHSvlthUMfa+nqXNkRUkuA/8CtWQyaRJ4KzHwKLR+vADJ9IbJ8saHKpMW9OUCi4&#10;GiwmjpIstXtIhY5pAl285D19rK0twaCr1FChNghxKbINEoOAbfMnzrXWGnY1815iFYox0VSwSfwn&#10;lrXB+NEFaQk4yXT1gj5zCwB9MmZNuOfVBPqq+6xSXs14HUpvq/rOaSo8oUE6DncvAyW141WmFVSC&#10;X6AS+NJPNPkaJOrqhGxKkB93ER7GHSzKExz7RiE8ZAl/h/4QxEoRavQyeig/CWNiqi69SgFzTvWI&#10;lpPdhRZ7hdui6DI2VIyNBXOOQ3G5yfBHKuKCa5+5SnqY2uXIzLwte71B+32Zc/Ug64wzvSmdX8v0&#10;ELnaP9aSZkxsFEJUkKjh1JiT02Z9bR7rkqCHYlyCtKKxlBxgfCnVJ/zOKhwQlxMA77CEy8v/7I+/&#10;rY3RI6Zc05rPigflU4STNL7XxC+JGHXUhe5TB6DvMOoqzRQheRztveTdNp8qQyQiRQQyVmka6NEN&#10;3nVHNhGZfyxTV0AYP+bEHooEsyObfFHAhxGpVjISUvOG+BazHW5jPRqlgliq/OKt0+k0Qgi9lUMe&#10;DHkiwLcOwNCQW4KIyDgBtqm6VYgP41aeaMI9byHwOrgi5trIokiYco2R+5VwOIgrDy1BhRAp9a9J&#10;YATOWSFaIVdFW1xLCuBVN1ZXRIscPSZKaywRjwewTYtzQrg3dzmIwm6yidQ0FeGOIrTxYQJukgNM&#10;iUYFU/5Ep8L9mNIQXdnyva6C0xcKkftIgsOv8+xEXyChpBRbwbLLUEjM8+LO4v6S9kyIX8GG/kbq&#10;K/2vQiJCOl3R7m/GvNGLIfmJ42MS2bA3l9O5nYsJfJaX+jTP6PVevcF58LB6q63+xs4OHf3+4I/+&#10;cEDHJ01JU9kjL3F1MxzD7bDrtFoM12QzXwwZp30B8OdJohdD/sp1UZ2XizMByAKyBckrnByfxYHe&#10;dLpdz5KK2YXxZISqsDvoWg98ezfotgWsCVROjo+g+OAt2QunF0PEUMsLF1yRzm9MCcU1+qVOd7Cx&#10;vYkPZBnOzk4554QbvBfL3u70tx484FKJdbg34gaSNYy4oOcjniZTNtc63T5/f3pxTok4gSyRiisf&#10;/TcdRy4uhjwJHu3xwQHuFh0AGZbnHzxg0LD0UTlS+x0IaTMHQMI2OT6J65A51fDRKLLoI/le8Z+t&#10;dMxMZEpKtmlsTganh1oRNcbnOllPesSDlRltCSKT9zEdFZbJKGUFp1g2PZC+5I4e5Jj+2o8J38Nd&#10;GmEXk275dKBV+R8jm+RGPSWxOrEP5fX8aUbsFYMQ8wEXbiW59+Kh9PNT7iNOC3YlRqmAO64BixcH&#10;kpMd4qsyKPk4WW4/W22+qNxah5I6lDYpMNidnuv0GN0t0PuO4oXUbZd7zKU1bJ3fgpIjY/ISZBkt&#10;iGiTVAzvl1AlQDOeh/3e8L/5GNvIKkJ3VE9gOstph8DkwMv34hVclsqMmoey92ISTApoRW9+Ky7E&#10;UdF+EdekVUz6wSMWDg1jCcGKiCNNjG4Ac6CitJmid4X9O+L8iw72jwkpVQkqhAp8xb24LpJfwhM3&#10;oBcq1vY5JS/SwmWonQeepK2p2zSrFr8aJGMEFCcTYjQaTQUychRmenwqfrVWFDPDPk51T5rRCgGa&#10;gsk03WUQR1rScLbtvBQFCAeySBsunLs+Ox9jNKSACOgULHGDXDOJCmI3htC6wqHOtOY4ic4agy0T&#10;5/BsnH7srbPN4VQMYKMF5TpsgGTDk7ggXTdPDl98JfHrPI6ErkL5RHfxHHXDtaeDZSLBshm1V850&#10;cV6GmWCRMSlMbCWkic6CSNrOuDgCxJaggAw9ZM/RfUopnhUO1/w+skVPRDZfIkK3jqW7uurw0Ex/&#10;3OAhmTVlYIJuUwgY69BMOkhjwrR1kiPjjrh/rjOATv+u3iP9o/A3Dt1kQJzV4sATOnw4klwf4TZ0&#10;V4SXs57GwmBqnIkJKD87Gw5PjxkKRP4oMyXNKdUBpEMfU2IsXqGlVfpB2djHcQsN6F2ijQcPwDCn&#10;tUIqIhbtjkGHaUR73W21Hu7tUa3GdmI2tiu+uspAPCgvZkiQdei2acl+qcJVluS60+qzi7i3o7Oz&#10;2eU1ln42vyblQCsnsimBMZXwWqK2sdVSR3cxHEGkJR+zOh5Pz86GEXO5p9Z7AzBxevLwgKjSmFDl&#10;ndJ7Mti0ocIn4SToO2w7PJaEBrfDEV1Abrpr3bXl1bMTruLIfo6W8i1sbe9s7e72B5s7Dx6TJLeM&#10;5nrp6Ijq7qsLE+DL1Jnb2iGcfqqYOWssiMgjbLseImFjTLktp6o+37G7hUwzrV0qVT4z2ePUYMpe&#10;pqVDUQDBvIkPYtsdiVPwO4kBbVCE1nZmDftKWtj60FAiSb9mBnDZ+ryHFYlEUGwhJM8/gZ62H89v&#10;sqtT2NGI14Pq5EDiEKyxCpsmXFVeEjzsLaTNVOR5ke9X/trbDvbVB0QwEj9RDiscmqsRB1lRkNY2&#10;fyqWHOAf9jy+yiXQNxgtO1wnU3rsxSAxZa8l+1HZczdp/jgTP8jM4g2mqTfoB/YK9pxmWFrPtNCP&#10;B5QQrNjem4q9IImm3ccLMSma/Cn/TVlbMJ4sI/dnIzAvN7lMvhg1J1H8JZSvJyN1GurcgNEcVI5J&#10;iZMKzyYL4+OoADJ7w5xioIOWLCN4F6mr+LScWWqqc2NR5xLlE0gwcCnJhKDjJCqyrEZPtoXxe1zC&#10;SKH00KKXguCssKLVKCky4FOWIq6IN8AgYystRwgEDYtqksj8hBnR8tEBPkt0PlHKVGScr1S3EfJD&#10;sCA7yZcQQUc2p0vNQvsIokR2CUGRmnypOqd0ucq4I+/M3kGBBxHb5Td2r0rWN8846+F1MC7CvtYJ&#10;4gTrGRzut+f7fLlUuZ2nVFsCwNOyovI0eSQFJIKNnQ4S233vRCxzkwOxZMEuynk0cZdCFcw9+RL+&#10;qOMRwNzQ+Qr7aHVLBjPAmzkew7SkezBIniyME+1T0+/4AHNMblHYuPmYZXacuD/LGvstJQ91GWxM&#10;TUYX3G6RndqL/EpurzLYsRo+iKaWMKGVUhmrkyJg8epzez4l6Hz6/TLHdILVvhiB6M9oFTucYkLS&#10;/7Vkb0t9aw5W37w/YbxYujG1twYPet3NH/zod7cfbNbRTgcUgxQfS0Ioe8AE2eUSESxNZFtXHTlH&#10;HTVHINmFNjkHxBeYadzGWruzublFZgsHO5lfvX73jmXd3FhnvOp4ONzc2CCkXR/0URxxKsirMKaU&#10;AM4kTbg2egiutHrT+c37N2+qTS4givJsugWqvr1bQPt7enZ05RQ8W8CttnqPnjxfbXdRQOEL+SGG&#10;o8381gGkls50yJjXCYOcxzbyWljudnrD8wlbnpq+nZ293Z1dEB+eg1gTT4kk1ybqpGHG508ebfW7&#10;JTwIfo1ndkMGYsYOBC9rT6RQXOY8HoGssyI8QdrKdNbzLysIcRdUPY998dxM/rFa0STuLFBeH2Sv&#10;sMLwfJFNv0kiKii/M5GWiLehmNwzza5oyMPYidJTNVetyY5stCQeIZru0bm7VxRLa67sWX5VqxJe&#10;U8IhAwMPkQyGx8fmNHIAVUnXQPxso8QrEVRmwHmVkui0xE9lN8u6BaVLGMSAN64zLEVRB4l/ItMs&#10;s6UOK2OpKytueiuFuOnVnxxJRE05jXynSFNgVZGMo+gSIRgPZTBGHpgYj/xBgvnGQ9GETblBsUgB&#10;sWll4+jyyHkTwEVaFB1NUr+CWSADgULNzc5n18dnQeyn4Cic5B7rzDcurjIt//JPv1dkHg/SQpuE&#10;rwYjISw8fHIV+ScwwX/SWcVNyYVrSdwuSaPp7N1zmlEbtJrxdpJNioNirbhalybkFYEPS+IQEpkP&#10;NkcaXIXCSfCR4R7Nw2xiE9YeXBbsmhyrypP4Mqup07NeOaalV/zGT057c05FmCWlem43rySd+ezW&#10;m4UJmW/gEnVZfu/Gk+DT24kTSdAaWya10iy0Lidyb782koc8b4nLNNDRfuW44jbvlV++JwCLf4ki&#10;6yTnbTm3ziw0P2/NTmU6SKnpZ9PhVecUnBHOkH9Iv2QLCCXN45mJjXO3rbV5Dydb6AxWlomKcLow&#10;iMmeMtyiY8+AaJQTCFvgzRvtY5gjnuuUE0tgLrOb6pr0oilSJoY7XG0cezxhjnwi6CQ5a64RzN4l&#10;Qi0M6fACW3x2xBTqiVcFz8c4k6wme76zsY66+/3xxeWcS2gxYQJGh8Djuz/4weMnj7hart/KBieF&#10;eEmUSOCEMBxEFVwqzognjlzNJlk+EK5BXi/VYcrC0LxOLmeMSEUOmyjWlODZ6SkMFblipn2cnZ8j&#10;YKVDFHfFUWQ9qQrExfFL42WltIK6dptRxihEr16/+JIRWtBB4+mQJzDoDXiWoJaj4wPWh+AWBgpf&#10;SKhBl2M8E44ShD3o9ZiuPZ1ejhyaN+X2bXSIhVpdOxuOLudoiM/ZZpub61ubXE6f9D+L/PmvfzGb&#10;nlNU0en1wKPc8WR4+uzxdq8rvAkM1ZTlX61kOf0Ydw+8RyD9I9Jg2AfldopoPS+IICV0aOOSI78I&#10;ws3OjGA1CfIgp3xhTK5lJR66OrbJ8hEFEox6Rb4mRy5hbq6toYHy04hgBG6Cj3ym0L7EnTEvybA0&#10;Gp0qyhHwc+gsY6IRhbFv3aJ7M3xKaJtr+itnMkt9Z317PGVAhZFsWgTqVOIOOFzVE7e4LM1mTGWc&#10;YvBd1kw7nOikXFgtiuRNBCBhtGIhY5zvHU+xW575VDTkKx36Ft9W3j1GOyvd+BPW0jkfKYcqmRb/&#10;LeEWC+sdxqxYt2HP/9whryTDVlshGkRzMtg5F0arni4o6bKjGpscbdHIhXSLwrP/il4kqXOtiFIR&#10;M94OnlAjZLglyd+mWsJhcXdoKrCkKHxoYOBMRMlMIkTLw2+88AxidS6d2VSscB6Vzlu+iN9oJvEc&#10;LXWwWBI2Kj1JtDSuELbGtxpkImEy48CNpLBZBp7Pqf5614QtJvcz7Ua1pzItj7xxUkSmerooZzEB&#10;2flJQHHg2r3FlZb7FaZIp7OSalqnIcaYpytappSodwKGEJLl2acu3M0YnbYZQ/Rilhlm66TxfsWS&#10;yrvwQZqk8GZGzxnhEItpFGfRFci9IjivOA44jCybI3mrOOFYYvcto5UIFmFkPNWOppFbdNIhm4TC&#10;QEVMa2h2bdelOY9Gi6Xg6SNASBBoAOhztCrQTWzgkfo5UzbZyD4+ys9yeoB+7DeaDpsb58J8V0Mo&#10;xNI4j9cUZIytDAPmOXRH6FpBXIbGJEWzhO6hhuSmrCo9DgjylOoTQBFRQMZAu6B9mMzHFxMGU4/V&#10;h2U0k32Hwmamy88yk2CuzeQZQIHl273uoycfPHr0KClDMZJ9VgJUwcm0AuwzQIoSa+rQ5nNES9za&#10;hNgFASxtXYcT/sYkOQKkycxocWmp3+1fMMd0dQkxEpHB4ekpER7U0Nlofj6c9JCpInyykbsdc1jG&#10;VmdtekmBzYwMJHkFNi+fzOL87D//9S9//hmXRKkGjAspCLb2/Pp2rb12cnpyfn7KE6Y/VHoUXJHs&#10;44icnY/ms2vcwAksE6oCBmmfn8HKnR0dc8NS4XfUMzmubtDb7PTW24MBG+gYsuzgcHh6Mh1NiIfx&#10;vF9+9vnZ8cnhwel0zsWwHRRolKuu2oDQQaTuPGOat3CgTXAc8FoKNg1E8TlReUQnF2amwmgl+DxL&#10;E7kSAoKe0BOWsBjG+RSS3fAtUdEYdPh1kh3YuGiWyuh7ZXb61HA4F6EQdJEZMeQliYkMoixsvpEP&#10;h8fyeJUZTVTAY19dhcpjy9m72gbeZtySdKuPcR/JmFUeJJaYi7UxSQ6yKCfJsXuBvIiYa9eSpnwB&#10;154msLReVgEsrZugSVfgUSpPIcWUAMthGB5ARz7mWjEzylE96i7kb9tIBJLxF+nErA6JQ56Jn4U4&#10;PcL6EK3DNRdEec3yjG4DSqNE+nySbflopXOjOZAHdMRJxKgyxMvIQu2TZG1ThAVKbHX96ZtnPMwA&#10;AVI5jH9E98Mz9W88+yYZvAKOOIn2Vo8RnzqZ0CCOV7VD2M2M7Po/+8mnsuJRZDs4OIlmvaK5KayV&#10;b7DzEpZVZVEytEEqcYlYK5UthPxBGwl9dL7i0tBKUX+mH1kiFGmulOWA92PF7bejew/PntqOJv9k&#10;32Njkeijskb8Jg8rHX1pkecT8+rANelAbumf7kdlsckuACb1Sqt2zTTNYWhWT1mhV4IuBfYRrfIx&#10;clypn05gg6Wz360rEX6sELcbMKYxlSk13Uj/Jlec5ucCcee56pDj3isuDmPrxuV7fepklSpd7MXU&#10;7HGtbLV691sStLoaGb/kuHMXEVIyxd58dVhi/xJkbsxAc0RQrtNJTJjb6z6bBV5e58k0FX7g5Fpv&#10;gj6s1LaxUDZ4UfyT7RpKSfaMawu0qWPsZiMXFDBXmdL8KlBZv4wg8tB4Td1pWSixqgAPVdD1FeSM&#10;Klnq2agVoEtSYxlU/ZnNSgSzsb1NRcO7w9Mr8Mpah5q4Vmt9d/eD3/+Dv4szQo3KgvNZAZ5+eyLF&#10;anpcCJpm2raz5BeKVSeLpECcb6fyjgSGvTJCKnAi/O/KKtUde7sP+c3e7iaLcnJ6en5xjlfj6bSY&#10;dsKkLAogkMY6zErkCHFKPcjsikKHu/XN/uVsdIXbg9W1mv2GTzs5QHl7SKbj6gqN7JVxniibJPxd&#10;u01LxznF3v1+j4tg1D0FE6K2a9vv2MIzUTkV49tOxLNFOS8jZYJG45y5TFBPgy1CIn4ht+10ZSB2&#10;d0m+aMGDzp1yx+4szXrlFlJD0GSNeUIB8j4fIwytH+WqKmoaUVsCEZOyJawLd7y03MnUtoDDFMpx&#10;UwahzpXSDiQVqiM2WZiGn3VQww5pAT3+Pu9wkYLyUtCFMChvVuU+buaYdc9ohi7ko7Ld4pAc6u6L&#10;08SnnI2H2XxX1CXR10C6VkW3ezqphYbzSnTiKuk5vfQm5IoXLTZJBJoDjpEt8VLQnWdWW4ezkarz&#10;aMQv5YB7icVox5XFY3sn4cECw+KW8/bk0yv0U4abLG/wZeIG9UE5OyrncNQU4jAOG1/UYQRKGsuH&#10;tAdOqIznC5IkDneRJ3tvfYPeqmNHyp5yXQF1WRNtjgyB1IogMbkeAwhduPyHd2DJavT30EX495gp&#10;etpYfmd/0MwHz81UEYBoz6ckyNXnSB9VxBpFg/eUtc++xJVJo5t7yrMJA7hKUgVilxB+rQPa52Iz&#10;hsW8pRFtpcrqqfutkevUqtm1oqK8ZLQTxTiVBWqab6fK3CI/52QjgccH2Hqv7FbKDXk16JAtTqQJ&#10;/RKlUix0IpglFgUIgcUsQbHRX3Y8Fy3xaYI0TVLitiq7EgItM3c8V6KDjGLnzGiwHRsaPBQOwG1q&#10;wrnmVYnW4sZklswJ270jTl7Bm7M2HUOlaS7SMOfM2dwe/NqZJrfZrFdXTml2fkDglcsmONJtZngf&#10;ad5OYEW2bGw33VMNZdXFOtzCpXG8gcGEMWmIn/Qjcc9gEVgAI7wkG8JI+F9luelbkgaL2dexy2UT&#10;ggzyqMre6Oscjxj5A+6IgQq6DFK1aS1Pxgc/MbecsATpjciKKA0U5LQSLgUZh1oN3nQzYxgd0Ar7&#10;j+mXi7URns8EJoqssteFLgA8f3NDxz0zCvku2MhOu3U1nXX4zVqLiRSkwRFH0cyPJOD49IzIhzbg&#10;RCRYXJRK+mhG6RGQ9hmAQYvydRkMU+rXGHSKMNnDfO1AC716cniMTxpOLgSQNvDO6K3Vxd56f436&#10;726/392w/BlErC6Uh6yyDiUe60XGHBKOxrJ0ghpDtK0tPv5w78Gjncz+YmcwjWuFrEWny4ie0f7b&#10;Vy+++vpw/3iDsoousdB1y1nUC5Qtvv76q/dvX8xntMoyzyfMcCoqN6f7z4qjA5/fz4cwNPRlNmJO&#10;nBEVBvt6rZUKgNBH1SJC0rqwk7GlFjCqmBjf5qgKyUnPOxezjq71elFSuyHk22N08qOY9MT/Lmfy&#10;1Xop7aKt0oq4ck9pkrUKdqd2lEIUtM2xCjmWdDE7kfqtiMhzsbFVkXN4uFQzyh/5x7CjKU6Md4yR&#10;SdJfQjU0cDjFtDxNSq2cWZB/OCgtWfTfQtDK90vzFFpK4F60TyIqYikkopFj8SOD8pqIUEYnLKif&#10;dscpgCPK7HEXRybAtU2zPatAvCN1WNMbBjRdd9cW2uiw6fI4ZfiAoSfzPALB07PQB6Nr97knSDNN&#10;EsQaAwCLkBR5xAYl8I0JA8GEQMitYfnptCY7po2xvZmhIgq2Vhi8qKvZm4Tby3/20x/qKuzenQer&#10;vqUBjToStZRhrnU01+CsbCbncqg7SpMWEzQBGHZoLVvHXdrFj12Q8msLQTkCrHAwjhVJM80OcZjD&#10;lh3onc0bd6zdCaytf+y+a5UBTQF0g+7eMmO36hX1qao4ldmFdWnmFPhsUBwii6cVrtoybPfp8Xm3&#10;2wdCJnAiLiNVgBWOfItScQKt+Ciun55MYb+Sk1fuIwOUnRXgY+rNdB/WCjsLGjU4dBpXCoACnWJG&#10;oVPwtdVp2Y8RSyC9umSUijjIVlMZJJIf35vmBPGYGVh5lsxbA+DEkUQml/g6ycZY98CCQEE0byFw&#10;LY+QP6Nsc7lPvgZkggkhQ5uhVcRMxreNOMCd7WdneIs8tVGjp6v6cieSCQdsc1a9pl6hzhQlb6Yf&#10;bUsVfiHSi3RfYvNbp22/uZSpkk0guCGdy0OHfiFhS1aSsxpqQE+sQ86HDDYG3MP79xeodRZXaGKx&#10;+/DRk48+/tZ3v/8p5juQN/kXR0ZrAtQ+WYu/iOnlPgie45WsmqN1FA+U+mjmyvF8qZG+GE1Zr81B&#10;jzXq9gd04Nh7uEe0wZVAQE1HI67W7S2Vj5icvu50BNE+kSMnvmZRGZyHlZKnWG3Z7esKmOIIs8vJ&#10;GGfGLREHYJ7RTjE+Sbg+HLG9CKcoDm13W5ubqCuIbdYY3Uq/eDLoLBE0F7D+7ISFmQDh+MrLmytq&#10;wHFqa0raqYrSY1GlSPqdMBmnRXBGcGP9+fXV7g7NZemAooY1iI1lqSyxe06vUJoEd1Sytck6Gd5G&#10;dZoQOiF9+kiGUWkykwmXxay8qbrHV2xtTODGMG9X1TaxDdc1NzCyaQ1jUG3Aht9c+QnFjQGGgamB&#10;rvfuJ7ZXljQ7PYRPUpyaRP4vyLmy7k00kdBBM+RrtVry9mmgnCBB9W9K72wmZGBXaquYZ29dlab/&#10;pyXXaQn1VFEnweC6BA1qF/J9UkM1WD5fdJViPQ+tCs2CmjpbZZEay1DluTDBZhxPOjpp2znRNTuk&#10;Cul9s48gct3SiBVq0zCmzjf4+8aOFipxtH/1wBKOYRqvFMbTSiAdxtNEmVUQseum0NqmZCqGlY/Q&#10;XwHWoFKrkUjSHVHIVd0XasbaOua9EQjYksUnG5i8/C9+8qOQilbrpFWVPTHsG2tDaTNuxaWYU5JK&#10;clnKVAvzXZjClPGQgR9FgBZSEKkqRwHq6sJi/H1r2HOOWdLHoYfK17idjBO1ngWxAzT8adoqqttM&#10;h321sD7TqKCjWqoUVh5egtHsaTdpVMUaU7o9r6wtW0KjYNwy9irX4Srw9VVglc1k0kx1VkYchViR&#10;z8k+zv8c8FtJBh6NkzNCxHnUAp18PeEbtqaarifi1zYmBeB2llwqZUjC1gI8FcEGqkTVVWdElJH2&#10;i4kw0iCkOvToNcOxZrelt3OKRX1HiKAG7SmsDopTDi8DLSGWR5OHZqPfFGNrUfyV+23QYpFLnq7o&#10;N3TnDrhysmxjSOpg5eM9LEFtIlr7k+jbLIQC7zNomq64FLwNR+Ph5AqtKdiXeq7aDcFUfHJvfUC0&#10;CDM/h95fG2xvbVOssLPz8NPvfpccAHJXAwYCFQKNGXb/tofdv70dDieVn88IkyVehrhLy675XoCw&#10;IQ6IjosxRy2WiuJqbhblg2eYFiCgdz5iPMXQtlorCJ+gOCHLEJBydU5JdJyf4wgxxRSCgKZ531df&#10;fkbIxK6hfdXVnP7h7h+igYuz43Z7+XD/NUUPpE7YqzyNdOfFdXWpl3D2u+QS5RTXZLYh2pDJ4kX4&#10;arLlvX6HE4dD4FYoHyfNTtYe5e6TZ0/ImkQ4d9uyuoqdNeu1Fna2Vre36OwRCxujHbwlfhOXraKd&#10;TZxrNGlPIfdiWKiCuryyOJI4FBGAm468UcYKh/PxYy2UTXTAtqwdWhKMBteJF63hkuB3r4bDzq+Q&#10;SDoZYaRmOGMkKp9dmzLWpHKhgYh6p4pkUpSV6X5uJelvicYA+ryrwUn5pmrDLrWVAKI4Iv/jnowE&#10;KO1Dc+0J4cPY+CFomjW4iUEi4sjlNFF5iIUkLfNZdTQiCgh0i5/x+pLYrwNXC+9amhvVxFaM5ltz&#10;73kc8uyWx1ZUdI/MPf3J/alMs3PXPYVPUiYo2rJ83xrNc6Bc/ZNxAEpa+Kt5OhNxN3aBq6gvwXpO&#10;mNSM4Y1EUbkae/EaZhpF2lVaO+86uEaBcvqQRC+Yjj/7k+9hPJivVguiIzUaETzFMGrrgqcN7TL7&#10;NdkSH0WxUXnsEYQpXa0m+cYTKSKjbLdCneJn/AaFayaWnfysqa0Mm58RUEwgkuYBrnfiaDsjJmhN&#10;jgMWe7UrKAjZh4ePykXODrV9DL0vTZGqPJdaNKarO0DDpFWehcauPlNGzcaG/jAOsk6ZpoHRQWno&#10;EGWIcIxx1mDdGFmXjVfra/LU3ZKVBBQsmKkhfEPFDEl/eX4+7rSxPnA78TdBA9HmVogS3VTC4ebx&#10;+1N/FK5Tl5Y/pieBZyElQ8pS87zS9ROmO48fwXUP3KvfNSvboYlqkGVmNGYr8EZHqDZpxXKzHhgP&#10;cwUnXl8+Nz1IogyuyUsloauYUTYy0mSDuBxLrYyhjL93PfypowVSMo6FQ3hwTVZ7fH4xHA/n1J47&#10;dyH0o6rDRKn0N+2sr5MEoNMHOvI1GgV2NxYWW1s7mz/80feMiqTXXXwbhjCi4+aOgufReETPV1th&#10;2wNcuASxw+WNp1RtULpIoxcPDk8cGvTtu/2TkzPvMYCzsnnno9MHuzvIagH4swxXOx8Oke0C0/AT&#10;fOnZxZBNhqcjk4Hnoiz8xZefH717uWKt7vh6PsHW87upE7ZHnbUuq3N4cEAwQVuT9e3BydkJhDNi&#10;15WVroTaeHxtgd1tp4VSay5LYLJmhfQ1sQ94gN63ZiFQEKwsbj7Y+eCjj0mgEHRwGzyLs5MzLpE+&#10;5EQziOS3N1vbW91GVpTGvbG9Yjs+tcyXjlwjEko6xj/bPCg4IJlfMhjCXnJdDCS3GsOaUF/kB2g9&#10;aueb0Yze37jAAr0gj+h/wsUHoiQ0KWMdSJ1SvljVYkkSNpQ9CXYMgE9OgE1QbkhoJUnR5JANU0ww&#10;RA7rr4jr6PmhW7L8MDeSMltKOliZcGxSMBlEUcLI8gYeOb2KoDgmPpQRgAmCIaLCnOb4CtFhLZ7F&#10;SRV1azMbL+hl6AJjlMsq+Al3hLaYP3b91FxaZrIGmIWe1jbktnMJ956rKKIQEJ4yxSS2VvVlYadS&#10;86HeMbOLg85htKMB9W38RuBo+XbWNkg6YiEtdvWF0wQIkS1BYwGsenWHpMjBJFkFboYlbHaXswAo&#10;F6N4J/lmpuB9X1I7QWihSGg3pwnKWfPJ1U/RW0iuqfpchGhogr1yTznG0ciLTPkqWT51GNk3flTB&#10;Fi0Xj0XXIuyAE6PQmptQ6pR1dKtkAEB1zXAwR74veIKlctIht5jGFKT8pT5KC5aocIFK+EwGdefH&#10;N/iBkYdbFwe/kZo5S3hwBYUAWBjsVEBBbUV+iGMIRBJYqILKXpbaTIiTCNXFCWmXirPgMtetOUcu&#10;s2wvuWRm81SamhsPt+7W5XvwiAakoRM9h0Et/lY6gQjAu48p5tnUsvssPXr3QUA0yvSxULy/vIrJ&#10;oJmoWSnK4nJGQwExSQ50GVxnfzGBkWnYBLtuIneVH2ruItnouCaRRgJiT21k6cFbOafuFZ1umOzq&#10;RZhY0Iegz/P9yemZb2FuPR6XdvdXGMHR+fBqcg3eSgWGS5WNqhUAu7c3+hQMvds/vTYWxXGs9ygx&#10;6La/9c1v9UgerK1hBVq00iO7APdnh3OihxWHeDAjgloHbP3cQsm0PLnqMVCIoXUTYCNN0C47a6sk&#10;gzsdmo8B5yHaKbPA4V2jdMWVEe1s0b01E5svrxdR06Y5z5I5+Onl4ekZ3YWJSsVRS6tfvXgh7lhb&#10;I0nPwlGat7DaPmdC6uIdWXGq0O0cxjC78ZBCEurLSaa3OwOOho6tbcqOenVb7qwskaDmLwl7CL3J&#10;V3M8yKJTPMjiMcMDIS/xE3fd7/RZ1lShk35bwSl+8METEPHK8iWZbd23v9JUoA5c8qNFZsScVEWt&#10;IyU4gqIQj7O+oho+hrHkld5VHZls9xi47M507DE94MNiczpMwP0fZJDvL+IreYdA3pxI31zxR6mP&#10;/DkXKe3eoEdlMVhtafUUiwql024yWouAl5zM1DzwgdZyBXdmE2YDJw2T+ZFeb2jq3Ezu0QjcWQ4B&#10;MfFr0gah1GWrirjWFQYwxb3GfFXsk0gnCRPNI/9f2b2wW8J8nZwf5NlIrCapE0frGbUJlbbCk6J1&#10;aCrh/ROBTMQs+QKfi7cRDqj6sKpPiQN1nRIAiTJzGuNa06Q7OR+srC3qOJXw1XbzigVuqKz0BQrG&#10;5JXqU/EdXpCJrJQIqv9xFzQuJH6nYqDCzanhN4OSLgNSQZgSaixdRGB7srXF06UwOqCaVZALgiLX&#10;92oQ4nczrkDjGolDDTz0+pse8A15Yt6iyG4fqBMj1P4Iy9WWZKdqL7OxMtrgmh44KCzxo15hmnAJ&#10;ctOJYPGavKjCAB+MjwyzuEbqhYSIF595hJh+om/cbBoNYu0BdvO7JZqPcpccNpRlTgfEuNgDygfA&#10;1uSuU9WSVJSSlFur2yN45W+pI82TuQ+wQrOqMqyYV7ds16wIAaIcs75heXl9A917qmp8Y/SE2Xnq&#10;TG5cAZ9NSUX9S6VoytsUPJjpQdkGIc8yF7dc2zGPIxpYV8BBivRoGex8uNjZXGy3yG6G94FRdXuy&#10;EhoMboaaAGVj1arBSXUx0poB95KvlrSsxkGWdyi644MQrnpT8rAmJCCpXQhZqvvgg+uSzYerKR1w&#10;GkH4FRWgNIGp/uyGVUxMlVjHGNS9nyhQ1VH1/QccXN06nIR2xUsrw9nScEKnWGXE08v5aDzGUCKN&#10;BbYjiR302zgAUsnkAWzZvcqgwCkmlf2LYgqZKd01QEpTSrGVwC52u2z124uzk353dTYb0ueJQwY7&#10;BtVD84Lp9c3R/vHRwRvsORvl3eExFolSf6rwABYwqWxNApW9R7skGL73gx9DOHErB/tvhyev0bTz&#10;lC3W66z0+7TlXB4Oh9PJVABze00hydHJgf10h2e8nr4m798dnJ+NTg4vKAVzAPwcoXp7bbnVH6wn&#10;NbB4NQUR2s5ya3Nr48HG9s46HUQo+ui2Vx89fJCLveJ4/NbpEySl1t09mgiVA+d6aqkCQjJourZN&#10;tnEDvYW3+pnE3PZkFeLw0JuhLBU0CCydPF/PC3ach+a4zIaqkcpOPsMAvYksZY0UTLOh2XWlv89E&#10;oLQWStMdTYJjdjiOCnxNi2h5wllxDdYzJ1ueyrAiFerS7+WFciH47/Sdwho5aKHci34xcU8sqx/n&#10;vJmANIPySC2zNupVSOwbcjn3koQfbLSFbHygh1HkmkiH/SyP5xmXzirUpMEybvXacsarbjG2Or9C&#10;5QaOGixpH8IhKLZMDCeYq1S0SnANu/276MsgcZVf9QBlMHT00m96D/GdOmYbbRQT6PMMYNNHmjDB&#10;tJiT9OL9WIMKUxVCVsRNYCqrqwKgJejCIeE3yWa3tXkNbI7TEaHKGP3Zn/wwivP4b9cvmQMPPLch&#10;r5klqP3XUIH8vanslOkZy3v4fXjajkQFHn4XT1sV1FGZNO1R3qvD4heUBDdRbcnLhUt3JjSLIy2q&#10;1LvjT0ImL0vE3Qjw2AolMGgCMQNqCvTwLjZbNMoXpySkCHQybFvhAVlHEZNc4ShoW51fPEZoVIdF&#10;i0+8GSwUIz4KWpUcLRrW5G2yJ2p6lA41ipHCJi6KEYLTPQqIFAnJDZLZc+n42hD66afC99l0KEk1&#10;P7OC4mqJU02cWAQkQwbi/Cn0MsEOu0HmNJ0gVza2n1IwTI41MxIiA6CwCw+t3ebUWYGYOy3IUHGa&#10;9HEtoMevYRwqAC8piE/A6Nq/MvQp6iwgwZKUQhzxB+EW7ShrcYftgTQfUlccUXD/fGa6YnhBFkCj&#10;n9D+loSxyhl/eTI3NnYubxcOD8eXtAyhKq7bppjkkw8+/r0f/3B9cz2xLaOtJ6ggaErDl4DEZ1rM&#10;y9HwvN3ug76Zj8Rn8VMoOOIROCycymhIG4yl44tzoANMmH1UqMO4Boa0MeWj81O8fXd96/DklIYH&#10;KD3IRyDeP2b26XhGWyq6OX344VPQ/f77fdb8yy8//5//H/8zG/HN66/Ojve3t9cZzsTKEwgRjxCs&#10;DDa33+4f7e8fQuFBQ9pBiBYfJFpsYijqUReW6JLIfjKZcVuQV7CIhBMECtBY8AxkMDTeno2VdqeH&#10;egqF8XzCFCOq0BVT0UL/7PSIZP/DhxvC77C1bI7sVUPdwmzJ2CUhXNZV25pTGZ4zrXjT7b/mHaUJ&#10;WGUS1HTR5po9lq5osTKlF09JVKSLSZU5DdMNGQrT6QAhA9w8KUKW/b7/7rC8xjdVK5p0CIBf7WVd&#10;cgghN2TCfbdgHJfuJ3vS3ZjUAsnCQC6lWNZ1aTS0VO7E+DJtSZmdwN/GiMWGNwNWvURvVhsW9O6X&#10;yx+wRAqHPGxmM3PyE5yJz5zgEtF53IPEg0scrqgIFel0PyxSzEiHGxdS4XmYhsDGCnACvF2yOmMa&#10;stynp8yeoj5S3UbWmWxNVdvVTSXMKCMb7id1CTE+kXgZT+BzeAv6VbruhZ8PWpVqg25FQyFy1IcZ&#10;X7IbE4ZVlUIlP0v1VfzZLfMqvh8LXlebZZEBxMhV6kNsUJ6ywqWwQ2FtQu3pmaxyTkiQuM3bN+27&#10;TKOCIJf0gLLiX9uZr/WuMNt2AHUChz3YwijWhtGOhbB0HWOMGg/dmDc3WAxTFD8+Ntvz2o+DfecY&#10;cBMtudpSn+qI4/AriW3vjdQ9Js1iVZCTX1dTNZII0vptYXj8Enx3pZgrFG/8Q4V+fDqWDi7P5osE&#10;BF6f1w2SryC+CdQqMLPnENocc8KaRlUCCy3y7B5LeOdcY51xj71Xx2/v4xFBSjp/5ZyqsENUlj5l&#10;5vlZxJvJ6HQ+Ob27Ylqn5iE1can/UDrsDaHbSewfUXYcM3cvi5inbj2/YwDMusseJCQOwoub9ukT&#10;wCpHCH4UxBRWqjDHXRooK6UcNtxPjcOwwBrCCPvNZHbav04h6DUkrL6MBvg1Mmve0t/eoJjl/dtT&#10;JqbDyKxvDrYGW3/v93/8je98nDSNFUfyqpkvhCOZTMdHxyc0imfOKBCBb8RSP3nyhEuGm0L+Zivs&#10;uwV6CHaRsa7SirBzcnxAycLzjz5k0tB0NmaWXbc7OD65+OLXb+l4iyL2r/78r1APooz6+OMPjo7P&#10;v3rxmliIqqHj89PPv/zixYuXf/2zn02G57s7m+/evEQwhbSLfT4ennNIT8lmnO2/e/fq5ODN7Py0&#10;5VmjHzS13vPpiGgHCo7fXl5cXFCdx04gyuOCYcDYANWzgOaYiKeIp3ghJnJ9YwMrSowyQ+Q7vOC5&#10;AMmITKC84BLfvXk96K5QsK2BsvEGpt1uRW7i0KPNli3QlTYKebKuZLhDo8qM80yOKt1eQ1z4av2y&#10;M+JaRp+BDAUkK63ruYkdjFbob0E0ZTl+S3BUpDpN5X+li6rb270tteGj4C98TFgRsw62aanUbYyv&#10;B8IzHhKmScBUZ9xyHOFs5NuSQbnHOnHEHoEkzNMAMX5UgxvY64f5miSKAgB1a/mEMnoxdPmS3KQQ&#10;KVMuNMuVsDG1IoUXmqHi+zq/2d1h+aOJyRERWpsr/lso2dRK67zzhc2iwrAFr3JN9+4f/gTxuKiz&#10;NDsxt35DBS7lLEK569Rl8gGZXAOKTtOA1TpLg5w0ZHndTJbVssrihK67Zy8jemaBUpoii+Dnpwkj&#10;jT1++r1soFjUYikz49obTNMuyb44ivTmiL8QV3vMCw1iHfJk3I4ShyRYMYGtjngxndx5QQhGygVr&#10;Xkc8bclmjRbiwFJJr4E2BSYc5QL5GEFFVj0BStZekO2QDCOrjKzg90KqBIPVTxaMXuq/VHOL9vlA&#10;ti3rhqVARooBTRM6vrXJuHMLiYHdGBllZUo8t6rezBsJdHCfGYmydVQKBlQYWjqCPvGBwClnyvRU&#10;kEQWLEJGPgm1pYnlVImbhavAX/BkVX2iVS8iyCPxWjhWwzaJNV4QKUcVLXp9iPYD93jkU3Q6qOC4&#10;hph9sy+J1r3gnPlVSsCS3qgwOXkFz0ZWO/caH6nRwXI5NzGEVI6MLqcJLqKRUGrl3fIdEWiFHU9a&#10;kAUrwkNvBwtklRnpXGIKOntcDPkvsWO8KssHbSisuhFl3m48eDC+unt7fA7sX2U6ULt/u9D75NMf&#10;PvnoI3SoWE8jUQdW0/R+Hj3b4oMH23z+aEQehJ/SDJHaC7bf2uHBIYXcJ2dn3BvpaQrVUKD+8he/&#10;JJlMcR+FFP/pP/6Hz/7ms3ZvfTYdvfzib1ATvXnx6u2Lrw/ff7W1xay57V9/8fnxyf7l5eTtq1df&#10;f/7i88+/3Nrem14u0nzyq998wZN48fKLd2/fMAWPViUYcqrkhpRfn18c7R+incUz4AZNNhpCEAwh&#10;cRArkG8n0HFJZvoQ+M9VBuxlepLnla4hLS51TOaeZwYIJaGFg+ENJJoGg3XWlHsE6Y9H5yf77xDL&#10;fvhs180VtG6aLzxGBnR7yOHiMigEyTTrQAdG+Dd3ODmZkNKwlOzfZKbc35WRauISH1PasqJyNiSy&#10;UFdDoJQuuyYBsVs/e4c9zXMrUGy/g9huM7fZnzmYIdPDgYT11eKYBsu2TyDix9mh2rKBGAeNtRvQ&#10;PuGg3fgVlZ3+MMI8fpYcgGpAHRJbDZazEE4asZRx9bIafiKny9J/p7+EuSmJUmZh+hcGLmWFA4QC&#10;oXQBEY+VxNTzrzHgCFe8Fd+Ujg6gr5IV5XCVxKCcL4YmTkmrrGrEJde2BQZ6KE2/pjQtBp7rifQ2&#10;V+lPGnGKdxyXZY7CD4sfs0A64WNgnseaT7LpDTA60s5EPPwyDRw2jrxtzZHw+civ2kJOrYf6HbFk&#10;hf7yjryAly7/2T/7vcgrtW6Fw+PA5e3uM8rKffLkii6MCdOm6yoLP8ZE2lOzCX9zXWJS7xXNtYg+&#10;KVNVs8m1WBzAIif+KrLPoCjmL0sYN2RLu9y/vzecM+aNI4/eyk1myMwmdGi7ubZEBvGD/NiC5EjS&#10;Any9+wRb9IDMzRiT+LxDnTtmAeeRKYMaakMX2avQnq6ue8VCRa/fzHmRSAXV6tQ4fCkbvoA2v0yn&#10;lUiuwgW3SXRfpPJIPeszSlSaCNj6CWXEUeb4fp17po6pY0t1fqQIyePF0Od0VYzJtyT/I39YWtvE&#10;ZpzeaG+tIVeJpEI0+zXRT7S29w6pwswGCyU2iJYil66eTd9pzBCfWCqs3I9oqzFV3kb+XncpDUyb&#10;L8vTINZp3jellx6lzhOUydn+7iMXL+WO1o9t7TwYz68Pjs6wrWR5t7d3NwYbW9vrzz98trZCL0xt&#10;G5/BnvYwLixAMFHyMEdySsTUanFGqcw4Pj7l6dFWj0lZsF6ISnd3t49Pz9a3NkaT88lk+Prlu/3X&#10;b7/6/PN3b9+TM/jNb/7m65efv/766y/+5lenR6fv3h2ijKCjH/3AX/363cuvKdQjffH27Hzy5uWb&#10;//C//W/T87PT/f2zo8NjxqaOCA/GEEEMbHKs3/l4PppdY+gXaUDiLsPEw3yP59BkaNOuUVhBgCky&#10;X7QLiBOI85ShCsnfc839wQZpNp4me4/6G8S/6Lg2SKkPupkycEmTdTxNCpFZ2mG/t/TBB3tyLkkS&#10;hKgU5wTHhIpQHGjyjzVB3WDsm22fPc5msE9a7YiwH/7iSGeeREQxGqOEnIF3UFLad4U0sQfmkGU+&#10;aHlaZK7AP/RD0K4wIk5A65peI2J/fhmY+tIyOsFDCRo8aulkV9OD/Xm2VHUijaWua/QOYuK58rS3&#10;DgmRO81ADscsq89LHOWmrn2eC6oP8bP85OYjkzFO8jyxfV5aV+RrqymhWD46UntC11wAf6WxRVK7&#10;/M4wOts58tFiroKwykTGc8TJZLmDLc3Vh9SVktTxyJLYIDWe2HtLYsmFiVuMzlOQ6yOKft0vybWI&#10;cO8Jf4swrN63NkKLUOqn6Fo1kGVRwJ9euXZUpaL5/grO/FoZoFxY6S5vl//5n3wnCf/ksA3xoqVK&#10;G+4mASaFmViiXFOh5zChCTIqTnMFMZVmXxS9XCNVJwPHCw0m7HOtcRcR8CylLIvbTDvaeO8waG5Y&#10;S6/1Xe4XLoe4xsusRxZmP1tDwtc7jkYzRexU0Gg0c2XN4+ZLTNwbD7AKRGRabhYLBSxvqkRcFtGr&#10;iTjVH5jBy66PPs6HkIedhQsjXJ2HK3DlvGfhwgCUorlgTqL1ULo6EQF0BSAFwNPpBMY2fS3Ku8Sl&#10;ZdBYrL/1N7ZgDEoM9CiNeRYp/iuuz9VxbkoRrj4OJ4vET3AxmiXfn3QZhiYZc2M8KQheLsxLbY/5&#10;RMERn8wO4ysIfYwPWF5duMU9rnx6aicl6FfXDvKZRgAdaVbKCX3UfhrwBNto/w2Ktqez4Zj+qXPE&#10;slVVYsFBEzC5NQHU20QV86uj4wuHg5Eb3tzGB2yu73763R/TxXhpjSmnYxTB9PWjgK7b7+EALk5J&#10;UZ+BCba2t1BZHR2fDtY3zs8vUE8dnZ3XfNS//vkvO2u9+dX05de/Gp28//o3v3r36tX4Yvzm1atf&#10;/+IXx+/fjM8cs3TB/Nazw7Ozd0fvX3712S9//pd/+eLrLw4PXx7uv3j55ZeHb1+9e/XF+fHb4eF7&#10;UC9cLmUVM0K6ZfowLo9GEmyj0YjMCBuYWj3s+mhC7v1qNLkkOzMxuEqEGazmVkh7Har9iDbW1oh2&#10;aKlOwRDzizqtbpsKQPYc3m6H+3J8B1NuTHU4Pj2pp4PDA3L8ve7yxx89MYkZDYNG8eaGPDyfFsQX&#10;KtPHSwMxq1ABk+DgFLzqzp24nr7xminRdyGnYLWC2Nr9tEkNTnPjZUCEnxxVuKgt7YTjaBSdBELx&#10;8YKqFIoa1AS3OOiNlSmD7A5K9O0n0CZA4Z5YKPR9AlTlSShW9GFptOfsHV2cm1kRuadF+JmKqoLS&#10;Gn/7lovd2LTqRZM4STespGS0yGxXkkAxW7HAXnmQaUgYUXAktom+gqOKYon3kL6PokkLZvd+zbch&#10;VXyCFLdHWNKicsh+dHOw/KoiCXhGRPn32UANc/Wvysm2fZweKjY5ZzxO0XVIn6gE9yHLqi7P+y0y&#10;JkmCeOvw1GQIcxXqhpI+jsUIN4QZiKHyWjLPWBPHbVOx1oRCmg8FovDAeu/AvuX/7ic/jGheXig5&#10;iaQoQmWn+ZCFj64n/TOyObx0yROZicILmvAkWuN4KyuO/XLgNndBIwf/CKEePw/MEsNUFIe+B1VK&#10;csAGKn5CYVh3rk8uVQSlXnM9FKARnPKp1lWGasxdBF0kwsT0KUmK/aqrZRHQR8Yhy13qKlKhqCtM&#10;ubtbyeJgU+GphrQNa5PfqIWQ4m+qxHMx2QIciUroxW4n4yeT2AQIvj/AJDvNa47DNquFq9EQJ0NF&#10;TwWvr8hX59vwegsqTUXQZM5nHKilSDPJQ68mJYq1KbxNhDcyABm7xmc68SpjHiQ5uDBgozkJS1jQ&#10;ONpnMqAmNt7TSukI38soN5XQvt6H24CXRHepPzBRkagzspk46QQcwXeylG7BsB/Vs8UoRIElb8BG&#10;ku8N2XKFKIhcBfeRUmq+y+gnJLnOYmf38Wh8c3BwylHqdtc3d5jY8OQP//4fPXn+hNiCj6FWLgWd&#10;TvfkEmm5AeJG5Eo377RMv93Y2qBfC5eFUWq3lslknA9HB0enL9+8gwB69/qrty++ODx4e3m3PLq8&#10;fvPyK9ptIJ8l7bH39DGLSEaazhxUSbOxppSgYsoXrzudle29bRLUfYom6BxCxpkmWj3G9MVG8E3T&#10;0eLdhOQ6MQ8enZqIZfy6My0ciMKmwtaDd2sAZLyoVoAoudvqtdYQUtOndqFHSxE66aKcwj1S9X2J&#10;2Lc76HVhMy7Oz5iwzct4qgyrYLV6vT4P5fz4sNe+++SjXZQXwc6xZjQSQEMcTOYGicZMrISBcAqs&#10;HfLVpqfXcg6d8bdDYFIZ5F+GnJXH9KyQT+IbZbRiB7VSYRI4BVgZdofQyX0fpFvVz2587bd/m/oF&#10;Kclcj20PAkxFUHEfnBN0eQ9X1rYsirQtA2oafmBmlTPrrrLnqz1g/G3I6jiFcMICLXebJzChbWBX&#10;mHY1Mk4JxfjroJuEgJRxViSRitda2zhxSexPcSmJXgIBa96P+zkWxaNfzG3zK2FhXFVyiyZfAuBy&#10;bPMp0h6hOcLv3ftZVyNXUp8f/BBKuRLVKVgpkWfwYYUXfouHLNA8OD29sSP9QifZ4tojrvEGqTWm&#10;jRLIT5lmujdzUQKV/EeMG5uoSDLqxxzrSFGyc4K69T+e4xvKfebL/+JPqKvIXemJQxDlNT52xxXo&#10;6LIUfDBxVootwq5J7psU9od6JZdRmsKcPbRmwmpAJaahQ28ic9fcuUSeYUEIp6yOwDmu4g7hklAl&#10;PR4rnRH6JXS/28IZnEIeC0Uwimo5PBK5VJ9iaJlKMRUtljr4lGAGvFQ/dF7Mu+gaVBPiJHykBaT3&#10;A1KkltxaHF/dr0EA1+l4wpRkOzUy9Ymxb2q4dfKN0slYL3DDxiCJKMwGSYWlg2DiovQETMRkoqVa&#10;K+gmiADs+uLWymAW79qoRFoph9PKSiGMD1txWuMs/DYFISDT0trGfxi6ZNBf8YWxGlr5rKFJrrQ5&#10;Y49xPs1/eIDu5ZIFGb23Uqznj+WZGg/vW4NazWpQpEL0mjZY+tg8ZuEcl6tfBMki4ialjfZpSl+P&#10;Kwpf8qi8O7dcLhjnt7JAxdlwOj08RwG1iKKJ+GBppfOHf//vPX74QCJ1iXKE0fHx2cuXryfDcYcm&#10;6swv6nVg/xmdTYexFjXOy0tU5b19sz+6GGMplloe3E6bJrW3v/j5z9cWV7/+4uvhBYNNMb6T1fba&#10;YHNAT+8WTFZvMLy4YHoRD50t65SxW9V0fDaatavZzfkZBXbTI4b3nSOJOoGwevv61cXhu9X52U5r&#10;st0eb66Ot9pXm93b7d7tRvt6Y+22v3q7vnbXWb6lUDuNIVLtVHZUrQEX3G9RTM40Vob99fo0JqlC&#10;bM82LpGpqIy+uLjAPbHfkT+xgDwVkm2cL5rg3lxeDHrLz5/tOSfV/ERwpc8l2bUE/WyBiE/9eqFg&#10;vH3KdWxi6HUkC5Usgjg6JtITAZpJyZ5eAP2MEKkSbFp9d2ksY0Pfl70Ik5ydmV7VsRGxzGWnqxIt&#10;yU2trmetdDss9karu84kE/qc6VYE+MbWiWlsh2xEQpdZN2Fa8XvlMfIlwkwlKCdGnY/AuRyJC5Dk&#10;rNYkjTBKteiWbjZ0XWKYD41QzLTy98Z91BFzYpsmO76Af3LGG66mhFLFocWYp95CxMzvLa3XOGqN&#10;swz1vd5amqvm/sJxhdKthErTYypPskRi3nUcs2sYQy8ClcaMTw3Vbz42biYjyCrhWn8G2rC+VT3j&#10;m10F2wfUhGC9dc5hRrHgnmlLF2efkvs0NzMsKUJ7+V/+5PsNJ+jl3Yt8OebOzNHC1jaKfSmiJaGX&#10;eF5THZGPu5/Psjce44zQaKZqnb/BQHAhjjNrGHRnVLGUaUKUBoXVAC4kUroCs5i21XV+HTdrnGi4&#10;FzFuUEi4VDSO3DGJzbQrCEXk4yDPSScDVsNR27wpLZj4CSfO9oLlgKg9CbVN0EcnO/RnzkB2KcNe&#10;QljUZq3y93oLxyOTMn0sFcEYLabyzsO3ROQkrENvExPP/TJC2dxd5sl4gVoHdVblAMI7Bma4kRP6&#10;4a3s75uUHXuKq4qvrMehTXaT52gR/DgdLLMt8/DFASkRYcqCE3fjku7z4wViPD+eUlM+lUhQ2Y2X&#10;K+MSvW8V3QQQlV8xE6NuavU+nW2IGTVKZN4lZMhhsyeu7i7nv6IQ79i1sgk5GSNiSXKzNOw+G9Nq&#10;Pd3Qi9CwYL44BR7J5s7O6QVVejMonVZ3a3f7CaN+Pv30ux9+/BzKBeEQqHt3b+/5s6dQVYRBoH7S&#10;5oiDuFxWDOB8dHTMjLCnTx+1Oiv7R28oA3r/7u2rr7748jd/Pb44nZyfk6OmYxNWd0aeYXg4On0z&#10;PPz69M0XJ6/+5mpIP45Xv/rlZ8eMm3j/7vToiCI4rp4dQI8N91GEgjRmUkbpfFl69F8/21l7trc6&#10;YDyovQN0joSnVjSEFVavvXD7YHNAZtgeOUsUCaohCFoEfKy02kZPP/z9P2z1NvDb65329vaDFfIu&#10;YjuL7aGjuC/yk2wGSCQa0eMzgF8bG/2zi6N+t/300S6wpEQztdHcAUV3wrIyINZYXJ209HfijNCD&#10;WARhn67azWV9RgyVTyP7wExglB0aM7dr7Qwfef6jOWSHpFtQWN8q12pi+swZK2Y8QzObtL1ERT6o&#10;SU7EfQAheBYoIs2GFtGT/LnrrGLKjRe2Vat0b/GqjYLewskGnpCwXLmOysa7AT3TkrgBw+Hmw4Lo&#10;UUIMiJlMc4hW41F+a6Bj6czO8sII1v1dmNr4Gf7Jfr/H9yF2BM25v4jAFJ+6ZGGwCw17jbnmOLkM&#10;2kt5ZPmkKCAk8MvhhUZIFOXaN3jYLRYVrPyNvkP+gOccBlor7+4TkKfrO8lj2QyzGaFChLxhye+U&#10;HVEPAdNgO3GvMVydrwt608DVcDPsecTNNPb4yQ9cBT4vagVjAjpY3lDLoyXJnjOwYsUjmfQjIqH0&#10;bt2ZTQFzCYz9UH5QaTF+CvPgFIG0jpHJK20VExikUtyaYTZMjsf1u7RNtJW4jPuHouHOYsUo4vOB&#10;cWGoSLhhJC7MvMfI8gkmxGUdJs7eyk72wdn2TxitkU4RL+sAH9IA2QTN1vfgvtQfqbCSlpUScSO5&#10;VdMNNQytlYGNyTaE18CzzWja6mxIpGn2rSu7rCKILW6Lco2qYsQMuyCv5PKmlEYSLI02PW8+cZ1V&#10;Bo4aOehecojQ/huHhkdwkzXxn2vkTefY+tWMeSUsSS9LAYiHNsyD/uG+Y2RmAtZmsMdfcu2GPqm0&#10;MM1TICWclcxDPgpT0gn3l7ZXDRSy+zHLHu4wTGt6MMVOwnHVtSWuSJouk6Ywbna4Ix8A5855s7kx&#10;gq0ESuaNiA86LdpmnF9MqFA2rb3G9NIHTz548vt/7+9ubsHXWwLZ6nTpwXSwf2y39G4Hi0/WFzaf&#10;Emm+AR3q+/dYnJU3797wo/76Fjf/4qvP56Ozk/fHJ+8dTXE2JCw4ng0PesvDrbXxVvdyq32z1Vno&#10;rl5tDmxvf3Q2tPAjZg443+p0Hj199uPf//31B1sk5YkPFolUwqNy7BgTtb2F3I/Ld6yhmU2T/qJy&#10;Jfm6FllcSs1Hc2YSu+A0XkkjmcouUOZC946Hf+cP/uDp8w+YZMGsBDYWGifMO32zEH2xdrQ+ZC94&#10;sJaWaIxIkw/Zp/ML2LPL+cW3vvE07VqNJ0Ih5pRy52ifEpGnUrPsYtpvmInkDtl++o+w4cWYaM2l&#10;L/LngN7EtqbKRMSBismhFljOa6OjC18MaZiOn8FGlYB0t4t3PEMUJ6VIJErxnPJCIDFStly1D2OC&#10;Xckwj6s9iSvykWCx0+aNVLZ/NLPodlUTZbVa4GJkoUGyeuEQaV6eRju7lPUJLPcOdIDh+HMMs17+&#10;lZvWa8rZ8PdxmZXzb8LrsGfyNam6gO+xuijqJrFD1tEPSlCfE+dN5jSbofR6wi/F25Sj8bXJTad9&#10;YOxk3lVvTOjma3UeZbHyRnlyLapT1Pxi51HShtWhnr6CraxswjI/NjOyMLsY8MjSL1npbvNQ7amD&#10;3fE+0XEk7eJFeukydzBYdLR0UzkZpbHRGmpjAtabItiq2qimKsDlyrOkWjt5MB5P1BPsw2yqQBEd&#10;XagVVO1046dJoWgAYSoI3hqAEPWmB+Jn3PjBM7YytRI8rQOywUxb+fB0JjdpFqWp0uvZsdGU6AYt&#10;/7ut68VL3g09cIk7sRzvitkzZs40bSJ/bKhLQxRMOah/625Dbky8qX2Pc0uW3tYdDBdm7IcOQCvq&#10;NgqPCxWoV2NJEzhzFxHVhUFjuXDhsMu8EMFYMu7QgsQ6UUDf3M7HM6wnwnkyAnbW9blXey0LsH0k&#10;JqawDlcKAtzDTmCyB489jYmEW2nFj0liod03NsCsYAQ0QYFvUgIsJ4Ty5Q1y0NOz8yOuC7fFwUzw&#10;qnfmPUnbVNxgLi6RE5uIauClliYRXMbaZ8A4S0XJ8/WY8dsQhbAcy3dTLo/N5bh3r+2OxXKctduX&#10;Qg2WJ/3MyL/Q8cajZf4107mrk40HQCEFW4c7IZdPyT/Ods6IlggE6YsJ5C6Vr4/f1t0GS5c3s+Ft&#10;t73DGWqtMelldTya8nh7AwY5kOY1a84R+PKrFzTLvF0gy7Dx8Te/Mb5mx9Mr8OpiPH314jWx95vX&#10;X86G7+bj/f23X12cH7SvTz/ZXnjWv95cu+4SJegeCQVIm7kf3csum27xkoIPetXjc+gStbXTXmsb&#10;Pt7cge3JWHjy0GLFrIbwCTgTiHB7zhxUyGJTQnME7GGaiK8xPsxYmmdpVgkXTzJ7e2vAM2631jd6&#10;W3eXl92OJBSF2YAEpuBtbKyXFybevZxNF+26v9Cln2CQkVgvYokgHJ+oZsYIPsljS4PSVyIP24/x&#10;bAFzSCObuCxfoNlM7Ft0aDjcZRqxCHr8KCbx0jzZlsRE5l6KgMQ0WIxSvJDz7Gn9m7apjcEVVpOo&#10;4r+2PoSCJsUNroquUmscw+jG4AXC/VQ4aaOBXKWu5yzzCn/AJ1SgI6CGdnBUs3GDg1lDqNCWHHRb&#10;VRMh2FT+sKnj/+wZk0qkKhbXYaSzZj01zWBaVAnDmky1gj/2INpfHKUT/ZIu5fTYGM0gpJhl7UKj&#10;aNEFwdjRjDRTLF0EBOA5aNpFvVSCibii0tfGp4oqHdlTfP6Swrn0pVWBErETQxd4OCneLtV6aCjP&#10;dVT8chuYdBOWRpbdtd4q51Aanwmk7AzybiSZYqW9RB2aLNHdKoxw3k6QfzVh1soN5aI8QVskmB4h&#10;UXdLb2pbWCrsLM9n7ojGFwAcHhJ5+btlZiA7ooCiGUc3pNTEnJKMWJgKd4oPL95YdJ3CxUjoBOAR&#10;v2hEDGUUgHK3ZbqNpO/nkGhApI9EuIaI8jKNFw0FGlJJuxOoS5bPhLN7z5CGiDP7zXmh8l1pvHsp&#10;psZKUSAb2tA1TcFQsgW2c3b+D6AA+5hEfFLYobdk3O2IjvvFFNVo+9g4T9sqaQlOGPnn3G/6sKak&#10;BfeQxidLtwROHBNgvRn/qNxT3rGwpsLTn/IP6VYzH9hJWLIV2tgZcqpqMHdnd34zS4EvVQmS7yKN&#10;mdrm6pyh6C2BFjAN/n8Bc+T2xiVxTuhsdM00UFO+CZOc4mMhrvd6/9TSUowzEGsoTc2GwOVk+yYl&#10;lwg5IZjAmtuXuItqsiQiFTeV+Rcwxs0rDtDQG+WHH4zkrJY4BVCaBY2/YEDuKvDUzb5yS3IMtX/L&#10;CVehRJNlqWSagQuVGL/57DfcK2kstGymH5YWxswXmgxp833BSOr59cbmg95ge9DtBemQfLnEsLOa&#10;50enSV5c7mx119c3Wj2auU6XrqYPdqhdwOuFFSmYg+FUaG1/CeEF4ZLKbTM41VpojbqHRWoj5H6u&#10;Z1eKQnQRDoMsillXQPREz1r7k5mIXaJdB5MFQkqxSmstCh34Q21L+TL6eFxiWVYJ8y+fP3+60WNC&#10;n5Ol6Ha41laeB0WA7EMcoH0VJKNA23n4aOPBbn9ri+8HBnKzUpfSlnYNyh1JOgP1uEGKiIoOCuZO&#10;nYWsErUUDpmXyrepgZFfPV+xA+9KHiKDwgI2MBuMcmroCVmdKIVqGFqFppjf1BOkd1NOsX+boKI6&#10;4rFnAI54UI0ALCk7Qm4WG4y/N2MnWGv2lT5Bw5r2VC2l2IHxqn0F6daruqSuJJ/Ab3HGMHX6GwGU&#10;fIZSzPRrwJVQPYDNIaTTfCbHoXgkXJ2Mfmh6DVupxIN7CyK6Q0PEmkjzBYlGotzxfbnE5Bx1XhHj&#10;in8i6hUhVdVb2mk6qjaWvsnJKqO6XWAEb3rZBMO5dGY2YBJ1fa4MTSVT+GXwoww3OXEDDIM2c0AV&#10;sdkbgb8TtxnJqo6zY0Isg/cbuaYDKjLALElvlAoM3WolcCA1EGRBuMe2p8mpnENUtk6C81G44Jjf&#10;chZ8bXXukUFgrfQknBa0U/ZUImJkW+GgKe7yYHi9abALZqpA0SiruBydXCxHxV1y1pBjWjQthxY3&#10;a2oJAv9JPyDFqTEwCUjsOa8z0vc0BtN8xVJ/GfJ5Db0nM0XjY3LHV0T6noIS+GuPbI2HFYZjs7ew&#10;B8ShMhyAKnDzRoJLTPBr6SLosVlbtEeiROGNuADfELNv28SUAmVv2vLWNVDQxu7ELrDbMdOKSjF3&#10;Ldm6ADYBCJjUqCsEEC3eDIcIJhY5HGBGZ2T63MmBtDNgkYdNIaGCkPp97K7HnF/YuPkVHVkn8ZZ+&#10;OJg9i4SvLXrXaqv+BtlZsy1AQvPwoh+2IByggNFnk8yT4YPYnX1ASSQOUoCTYNhnx8RiVJpWwChe&#10;Qq1UhsPmKGl0rEm0Ok//TTCX3urZXsl8+pW58OTPRBKFRYw4tZJQqNdcumZY27yE2JQqAGeHc6GK&#10;C/jS+Y1TzG3qdftge+tb3/ro8vb65Ozi7fuDs7MzYzGq3CHcLu8e7+0M+uxvkwcoTWGguIhuuzO+&#10;GK2vb2EneoQf8wmuHgylVZiOt+jsx2nCrbMmZSgZzWuEZPFwdcopSyJ4pxIhNSner/QXQ5Jo1LQ8&#10;d5jsDUoop08K1W3a7fkplUk6njkklfJa64yKa3bMeCSRd2s8IY3DDUvQbXUf7T17vPvk+9/5tD/o&#10;b2zvAu+Ojsd3fE2rs9rqIAt29gbYQoe/iHfkS0BDyLGeP/2A3H4qNRr2tlywvIqANeXBZSzcJMlP&#10;CEK8z6DiQPdE0uyy2HRlcpyoNBOtnGo8vY/Z2lWfYACCdiqScZaWv495d5WCcAKA0ns5qtMYAotC&#10;MsKrGKIMFfXgpwSZ35i/SVBQ6Ad3kiTrJf8AYt3zmmndXrh2EWCxNR7hJiLi6AX5GktIeVHjSBeX&#10;OInA+nx4/kkaI9eVsbIyJRp3DZN2OEOf7FBix+J0GbmXIqWS2TGRMvIkW71w9AHKTLiZFDOGt+Ng&#10;smCpHdSLJTfuqlroFdfHpcq+AsU8vQFOXraPK0XKHh48vx64oeoYV5ysTRlQz7bA2UFnHrnQM8n6&#10;5dyxQUnK6ogszQP7pkQQu+ZYKGyDb12m2IeaJNOFqPOIndKe1lI74DYDgLlg0bfLHp90qVTRi1VX&#10;cBlWLChAUgEFt1vQ+EU0nj0DE1Ezmm9m/sMuccdgTDEu8jD1DHK5eD6mKYnpZaxqooc/qnlIIs2r&#10;S4YHpMqs9N+h+gBK2vFIFpS36jYZ5Zd7La5OlCqY03FcS+zYkN3UN+7SFlxO9OayrqlUYkC3I2jS&#10;m8AIydtC3OJ59jecF42hokEZ1aBvVSO44Ais2DVGxXZJzEhwO2p4oXgfFT/J+TtF27SiICQspNkA&#10;AB2fqzPQsllXQTTKBpOK4LLZRkuLmT5dZKTvFtj5scZXXhzezGZFKseMWXxGLKQ918LlZWIvH7u0&#10;iB3pLi91xJ1JuWntcuJgSZIW4zUqLjyLUS07ttd0cqjh8G/RP2f0EufWwEv2qx59ArBY+ax7SFVx&#10;qBSB/xo7ctGOz4yexSymA2kNn3l8YQ5S4ZNUhjvjZpFkgHYakCCRmTlgcb//fwcjbPjiEm3D/+Ln&#10;f03JA/VotGMabK7TJZDKivU+Db2nJ/vv0QNl2CxmWNXvu4MDu88tLXR6KE5XTs/P9w9PGcVom0t9&#10;3g09ds2wgfpLsUcbidTAs9Rju7ZqV7hk3muxpLQ+D4DdJaeUSSdWWaNNlXQ2X5zFiVRboBH62ESO&#10;r5O4hW0KB20PfHGpGUdcmBiKNaIfph2BVzsrdyu0eHr27ANAdq+1MlAzS7fBs9PDt9wZtBvFFnSc&#10;5ZhNmOK3vHxwsE9T269evkYNLOS9o9CDr2qDMxJCRMuflGppoapgyMSJLK5ZLndTMqHh2lIWUOJD&#10;IyqK9XC4WzapjPDShF+S5GITJ+sFhEVSqR7aL3DrOGD8t3R/7HLEfSH8/X+eDEeywGLUhsDQjCyW&#10;iY2mJ7ob04CiUsCPANAcZSgNYx4egXafR7GED9BGphDNCK/02/nkwt53LUTN1LlavRI7lkC9hjzK&#10;hKTuwXf6cvGjjshDFQ9bEqosoVtXL1fXRtRVNluGMTEALyRmcrqzhjwn2iUnXCTdop+VPE9SxIIt&#10;mzPBOYdVTM7GL0oeO0ZEY2n33MqIZNHdN2wtqNQEsvbtAJhm/ki52ioa92MAfirvfRraHVYvRZLC&#10;opgZLJFCA6pb0INUp1SlJ8am2lK+1mKvW0qC+BusNzOGOQXLzOPqsPuKiJETpP8wPZR0UlExJ23E&#10;BdDfEldEMFuC6EQDPgv2O9/mJaE3xUCwCJbNic/wtDbMSEtVN0r2bhzPmpOwPY6ElmvE1ZeYVCkr&#10;00NUoeMj4GqFaIkp3PbMWCXZh5LU0gaNLe8KUvNJeghDxUYP7sNXP2Dyzv2X6viG9wi48Jn4GVx9&#10;Is9whQTBCCvl/YXO2VMOOa/SewZieO7THaBx5gl/Q4OF/eEfTx04SGbWPRTMjF2XHEvej5NpYSHl&#10;BVAS9L5eho4IYI3CyvDTLAIIh/BZGsG0RJkYFuR+70qkyXqHTCuZdPnWXFjsQbyUpwGSURCBkCj7&#10;gwVBhlSATr7CeyzsqcQkD0gP44mAfwhLFMWrC5lcltmDALKMiamarEXzBwnjdV9qhGpiQNEPfp5O&#10;MBBSNlwCNxAkpTByhXoHjRB5jkbwHK+S5DhxlEBo8ff/6A9/9KPvPntI6noHYp8WyIw0pX0SGXKK&#10;lbuD7ZX2+nSuyAr/sffgAat8SdOP6ez923cs+cHhaW99Z5XJ8mSQiIqXgWwZR4VWzbbDMr3KeTH/&#10;80vOE2fIcLd2ZOJ3aUnw8uLdFDqp2mNGkaLCoNxK0hvFuHnxNinNb6LCNEqqRgMV4SNTIzHEfcK6&#10;2GD5Gib49Py431vt9Zhy8ZZLYdYFHZ5gLC0fhJpbaSF/Gg+nZyfnrF1vsLGzs/3o4UP6nD94sDMY&#10;cGts9rDhkFmLyKXSH7w2hFyNdErq7IjdAmk1OzKutuI3srQeNPgwieCGmrUuxIA19bPhRbT70Qoi&#10;nC1ahbcLg926pMoY5Ol9e6x8/EmtBaQG4qn51j/iQtVqOq9XaNbsWbdeYo3khPMbrR2bIGKfIj5z&#10;6qMdT7PomFArhZ0wRUdtXhuBRkIq+TFyHszJbMn/eMasaAoh3RRCufP9OucZNmUTvpmHHyZNN2Rn&#10;Pe7f6gyPSHHCJcKJL2gy5ub3Ivk0R4Ili3TAuwjfjAozbXjxWKYy/Uv3TxLIcjA14shlEyYWIwZQ&#10;CzwzJImoPFWLOa7cpfxM2luYg7mlPsnvyPDaYETfGELEc82F6r9jKuLXF26BQdjYNpkz53zirdEx&#10;aTGxDLYkwROsra91HjIccji6Hg1hge1XXnaxYDpBiPyAKBCDbYkC34rrNmgNkLyK6sry3TB7gNXV&#10;VrfjQ5IWj0YvFGIS0HHfIbELhjduxj3B9rVbPQab04sWXj1JmAcGQfIbAxrbRqUKM38fVa+TLMmb&#10;Arck3K/IGbHyZFai4vC8YmjBgRgeVz+18kJpB96qSKq6HfN2OO8oLNhf7NcbOr55m3lcbjWpZkl+&#10;C9HiwfHSiYicghv/pQkXeWmurezUaCNzChrJf1xAuSbnjYcHD+Goc5eOsN32Al+LsojoGtUOjeEI&#10;vz2B9+06kgNmH0hD2Uea7JGHClCViookkjxahu0Kv1DCXFL8xQ7EsJFMNqVMYsafYcBs+M7N2GhP&#10;BtuTYPdj5+ok2uUVs6uJSMvjVNBGHFgElg7DCKQoaU0QRrkGExltFawKINCJVGiY2M/GTyAMPEQ4&#10;tBrmqpEJVVcf58MN31CaGsvx/Ni0Nklw+uWvX4xOZwRpN5Pp+dFRC2YK7f388qsvX2UIrjcCTKP+&#10;Yf/k6PW7NwhqN9e3Bhub6CmePfuEp/TRR99YaZHt62OuSahYaKGaKzF+jqb9BTDpBBxmtQP3CQlx&#10;REQejDV259+Ozs7upler7PnFNdIaleV0kCNjaVkOZ9a5sZNgluE2Q+X8+nCj9gxWhm9I5cMj2EAL&#10;zOVzFeTzGWIDOF3+7Jef04VE16VI297IliXRCvfqlipDhHBkve1ddnP71RcviYXo5jUeUfdno+7i&#10;ke5dtMxz1j/NM7LxRMyRpiUNKOFzD5sNlZVrqZIvqKylJfCl47uj7EFpSVRoHUREoYDSzBt7Lfrn&#10;AZb+tVF8GImZ8IioSYtm9NrEHQKdAKPw/r6nvE5Ojk4qyd0yOOFZ3Ra6YFugxOCFhCpyOrszue58&#10;gNhEW5nogK2G4m4O3S/g0RkmsxIgp9PJtnaD2xwzGLKIOyxFlTnFJlZdto8ttt8MRDLkoeOMcxK+&#10;hxwj/aOuvWCVf5sEvuvjkgv7ReOl7ZAlMyQ1Di1mUHxRI8d9AglJxHtQ+5Ecc0YTG8RTGTiou4R6&#10;4dESf6whlefuZTbCGwjCAmZdFMtiPF5MaYSdhc5D4CJFs7AME4ULhPIlDUEUDXQxbWSvMJNk29t7&#10;VB70uqvbm2S23fLKJlOyGQ2cynr3FPlx/YHG3O6kgpSYYy8indarvwl5Eif+aBfcQKGEhPfRkSmc&#10;aDRzNU+toinHT97SrO3memJEQZbSCuMSV6Lr6LKIwlyJS/kRz3K+Xf/lYyCqpxICBw2eVRUOcMYg&#10;memP7JOPN09jiJdsPJkGE3gtWLPMwS4rFuLOsMGpBolCIgPOPjCWN4XkBQe2+JRZqdIZGhr7agpy&#10;MWdhLcPcYjicb8HrMuKJq4cNmZv1zv4MxxdnZJgdTZ+l1O7UhuCzuYgbMJjJQyP5bfQgxo39ld+T&#10;S1YRFUWBF2TFjNuE+Awqg9878SqgEksjmrDSJbnHRKWaZV1FxDHOK/XpsbEl6PIYQ1Uln5HrksH2&#10;FKWlooW5UUDkCDkyWsipuFN3npAkvc2TgKvUNO/h4QRdAF+g+4RsnrAUufgEwk+H5lsgvpbldFq5&#10;d6ffbN8dnr74z7/4S+q8UTTpcCmpmU0xpP1Bmyy3AJ1rXV2lLRJOcm934/nzh4o66OM6n5wcH1EM&#10;TXmExCungqibKBvXssLoEq+VBZ7yyQQlXCSuWuRvkOF0hOT+q9pcPEFSwt0ta5GC+Ai9OcpLt4+e&#10;bD37+OHmeqvfVcIu0iPzxDRx+5spfWbHwiCmsFtiW87e7cUetdDSxuzj2a/oRbi7/Tu/+72Hu5v9&#10;XsveZfyP5iA3453dwaMne/31AW3YZWCupuj5JrOR1UjmbarWoAjlHE/jVB9wPHTQXYJON0IOSVGe&#10;ifbCvQhddeDWY/vLIWBxCVUby2/oSeUcF2v4PcaJEzm611PTxbqSaYpI2Ce+OCUaKWuSdfYUB2JL&#10;4nLQ05ve0YfBHeGJwiAVRZCrS1CSTG8qT+MIEvsE3/kUylInLY9/T9G8282SAo9GbHCSFh4efKbB&#10;ri4meXg/TQCemMIEp//LOa2v5QgUl24EGV2ZbkS3rwmOj60IMnFxoA52NmV6ALtK0qjZSv86Vz+9&#10;GBP+e3XxdGYNqktgPEka/0Q65AFHZYcIOgW3RuYh8CrqT+4jzJ3PwENsEQ8dQkFLqTT2M5uvjlth&#10;J1PQY3xkTY9mkhWi+pgpR2nf5zxsVYsZipdODvrOyejs+PiL+dXJzcIsXeyW0Zjma9nvJE7ZxEoT&#10;TMZGL+d6lULI7JfPKBagIktXNtSrDL6vjNoB3thh9O6NiGzUifg8Iug1f2rLEBtQMDiGv7m6a610&#10;bP3G8UOsihiSClmRvUkA+xa5zF6boWPE1sQ1yAKMEVY9SqGtuKTKdBZLntyfAYlPJx6Y7Y1UzmdD&#10;sgeK07jZLe6apyeP8taSCJqIK5bQUMOwVOCZvMSUW3PxPVolVUoWipcxWLWpmHNn5H6NNzP8pDL2&#10;uAWpgCQ9jJA8crzMwihm8VCERQKBhtmiW0GVnCbPxOrDUP+ES7ZICeWRfGMTqoc6xu9mABQBlvJb&#10;HoO2NhtLoZQxkOvv4yPPAapexgCbbM+QGn27CMtaGFGjDqYRxFRVuQeV31AacrW0wMMlB5OumQXJ&#10;S0Vm74QAVo99Yn111QaSqkf0IGKzZL4j1/AYJ+9XDtGHaC5LgkgDHO0WTxdq8vLu+z/+4fvDg+Oz&#10;0T7DJNbX6RbOWDpGatvb425p//0JdBqypIjK107Ryd4uvTs4pi/43sONs7O3l1cX82vKE4ZgbyfP&#10;6xlvONlMoyYdm2IRlwKbY805iwn0yFTgCpXA5SsMxVhpPXn0jBHfy6tIkuR22pRSOAnYYXcfPH/2&#10;+Pmj/u76UpdsvRbbgWSIf1vpInNDqbaFRuimMWlhVhUrrdnuUxiL8pBjenAyXO5v/N/+7//PN6/p&#10;kU4FItE8BRy9vScfn5yM/urP/+KUqsB3Bzi0fnfw8MFj5mO0l29nF6fz2TkMqo8yzyNPVBo296W9&#10;jq3BRLRUXGsNpIi9yGztJBc91fyxpAoVF8a9AMJU/KpoMP6J2iYkiR46ZrXCZegyeMtLOnDZBz4m&#10;Ld4q1lcjVwjJHVnoOYk394kW092cboBB/dYhJaJNbitAotGFcF6sBzMOdMOak9BgGoJUsKBb0Zn4&#10;MXo8QjAdf1ol3rfdFe6a07pkI2qm4pXKawYsNtFNXV5S+qrlayRUMQTelzkcxagmFaLEXVntoClx&#10;JfmVMDXkdvF6jiANqeUKcoKQ95vhyvLcJ0dMyqZfVu4Wah56msBS8ZBmweNgEtwYKfFThgT5R/4r&#10;djQTHj+as5/ESpA+2AectIaFW0Ryg9TQdAfKDNLb6Dr5Cga0sKnQ4HFftDyw2TjDI8Znl9PzpcU5&#10;u7xUmpGesan00Jh8G3OrbKJYYZGWXv6hqk3ClOmupANtqlxKBvMwNqdcAk9XnwmbcGXtSi/k7F/8&#10;WmT8TVFuaKcErbYsw4Lz+Cutyeu1TT7ygr/aC6Cnx8w0qZuYFDd14ChkSAsnR5T+J0BGkgAWCC4w&#10;ftkEQ/gT4btpSCELFYnWkKsVi/F0PsmdhWA6bDVOFpE1Dy+bhHyrn2EM4TnhVWDeNGEOWgpxm/E0&#10;mf6UjkmVnAv1EnxkbtDmEFEQBFikFANRgbpRM5s3MUxqASNH8WusbUbQIvKiPFnIFuPrliY4pB6r&#10;phSnR4Rwh/w7TEZeybMpCl1iJJgnaDLpS7nVpAG8xkCYSDXi+G95CjxCPrLH9paVUhoHKwaHkMJL&#10;p23ZTdaNqaVXg8se6PWYACr4CrziCXm6uQ2NS5OlVzWUOKN45hD5ZYQzKtkfJHLz/wltEHhnsGqC&#10;DRvXIOd7+eXnk/Pj6ejsAfMh3r9jrYZjVODeHB1kObOsyepam9YYdP0+OHxPN3K6eT17/onTR/CK&#10;HbV8dgSf4a5QSpkconaOmyS9oZFKdhtYZV2dfGMNpPGsin0QAfIkad0+HDIEBhmG9fQsPKUzYWLY&#10;FXRqWlulbVSHEmv9owU8xqCpR6dLEjN6ifD5AgAbEVhElvpDS0fWuiuDzTbp7bOLfTRCH33zm+3+&#10;JqVsczqbkE25RSlHimT+cO8BR51kyyF15CdHzMM4vzilJ+DKWhfqgKdmp5x7OifbMImuIM9kUxc6&#10;HSrAd+i5FZeSLRlwiwUKbJdHNEjXdFLgzV8T0KhhTYCOAL/hM4yMxeRxJX+LdvkTjd9pd8jnm5TO&#10;cU7E4BhFKBe8VITYDGt0c8jyWSqbxKH8feKhpDnMi4S9iMcp7jIHQBBtLOThvr+DCkojiGp+4Na2&#10;RbTBXUKoEk1pcWtIkomAzFPiC5M1afhxw5UEY1FjZd5XLIJLVf4viclwO+a4/BSPV6hlczikduTl&#10;NQh6uervnTl6+WOBKk6Svi+RqnxsxBEVcviPYhaPDEA/vWbjnALGZMmI14rd9JI80ZGXhBDnp9E8&#10;VzED7wrgtumDqQhuH1oJZ5PshXdTbYeKYasiZZZZCyenbqEG8j/uDVp7Pp9o5jKT2VsultIFiB3U&#10;ukTHndgwYRdPO5lMvqsCwPjE2kCJraykB0tliC0/Sv1XFANFMnrbSn4x0BnJCbksDSN6yN9YHMcr&#10;dVt4DpYLSKA71USZIQ7Nt6AdcSIQei9PIwe23VYixqjkGbquJqlRBsFwzj0jEolu1LsiooGL4A5R&#10;mioCUeJvzzOsLenQmQ6fXEeic42iMQPb0fZzJZ/Xa0eFml1cVaP21AhRxr+U4kKP2g+wGhgoWkAg&#10;7zOwiZzTNlepvM0iKRCThmC0DcGSsrBko+DLchxcVh5yEnUpttRFQLXhj3MORR9IfKszIKLMDI3Q&#10;luc45WogQFhLs7LG2wmX3VrYejwQ9Uqp403lDp6Dky7DzvwZIyafgxE/vyUplBS451EC1zIOMUvD&#10;nUrfpbjdaQQVe7KFffZ2Hy99SnCRnG4SjK4bejCCiA7JGOmwJRQNpMJWl3sDHvAMUoVht8hlrmnK&#10;uvJf/MOfPHz+wfbW1pPHT0gMULCGMUMmtLU9oBaPhns8eaZhnx6d4IdXl2nvevz65ddvX+5v9h9A&#10;5Z8e7TNDltpMcODu9gbOw1enCRKglv1KdRmL4CSh5OVMlbhQaedHytjk2RLz8A7PTjMhJkEyF0s1&#10;PnuspQ2KBBynsOx4RoESpxocRmy/VlDFIJMEDzSWKWVu2VSsivj0oGf5P/r4OcnDrfWN1Q6l2iuU&#10;lz56tPdwe/uOInAOXqurEbhC47D44PFTgtje+jYtzTt9SvFMp9wDaTZqJX4FJU1sIOCBfBtdXY20&#10;olGmVE6pErNxKnqQdJTgEUmLJ6uHNUrfb62iLEPwefpUBmdG4Sbd5L2ml6oYgsRGlEVSd8HyiVDk&#10;HKrjbH6TzaTNSWjLeEcYjfQ9Y7enpY3iKPdVzGt2eJ6MHHYm80X62iQVAukSN6t71kqKv630SywT&#10;BipUIm/VL4WHqWrBUlN5YbrvYsq0RSLZ1EuJ2ROTS26vGnvS+JEUpzawGhfKR0E+A19GmT1uyKEd&#10;T6hs3BMwpC1JYZaUmLqyHO9ymQ3qDYCylgQGySae5W5d+vwkScGwPOXoS+iWAKJ6IqjQMBPr9Bgz&#10;Mzxsdgw1JZTRyDdZ7s6DITnB8OCkkFxn9e7g62SNNwebAX/LHVqTrSF4IhO8akDEJ6+1gEcWYFs7&#10;ET2yVi6e0yl4fIFpH/OoemZ2Ucq3DfYMDDz70SfUiCEiUDMUMs9Nnsknpdn1edVcbskwFSJ6dq1Y&#10;KNHqAaAsz2sIA59yHj0qvB22mVjAi+FRMTn55no0RenFKlcxpB/PLANdiQk2pWwq+gipSiUlZZTE&#10;SU121ckldV9RZ7UItLerr6ACD2Np/BIJVoCXeUOMgaSaS010QtP/0FAuC8cC/knqTggGT4NWTQCV&#10;XHf2dxqj+DxFfkWz6nplQQ1F1MRqx0VXoh28CmkYA2joDkaCxp/h4nwp3TtW17pJdxfMr1Fy6Ykm&#10;yoVlRjghy2FLwIQ4SHN1IlXjWLah5l+6FJw5qq4t7OZzhsPjm6tJ9GweIStFjSlAhYofEujLU5Qq&#10;RpFb5GZC7KgtGs1+DIaHODoR2StD4iyWkUNkfcnz8djmJNSSxJAiMdtkTZk9MjWlPAg2/crTZ3vf&#10;+uTJ5OLszf7hwdHx8Jw+TUfvD44nzH+4WWR4w3h8urgyn9+MW73uR598g2YY5C34tOcffcC47Y8+&#10;/sZ4fLnWZoJRR+1Ht81lOXiwhdhd3Xsa8Bo0W22qKyevEDVpKNjVLj0IDcA2N9dJrXFWOAFksNk1&#10;rJzV6YESDVRTCGT8yVOJYjs8D5AkCYGyRQ3KLFBu2cEtAIVOuVsPHmOYuJ3zc4zm6hDWbG4b//lk&#10;wivmF+dO7G63tze3EQ7SevPpw0fPnjwHIbGGlUZVhVg8SoNR3UMB7Nrlq+nF3dXZklrVQGexnXiw&#10;Kr+CfAJQ4nRK0xWm1ABUjkOCImywDiCT4nmYbDxLT02rVso76Lv0e+6VaLfTfq2Qpb4hBl662Ix/&#10;8/chvWP+/FEVjxUBVV47MUd8ShOp6InqL0U+mZgd8ZCHQGNVuTXPLO/1YnkD9ICOTvuWKdVGR9m3&#10;fop/EP4LiTUbHJHKBsu4aegtbuBNiiFzjoLVlEIkFWias2k4oW9I0t4Aky/TN1d0711XrUk4GQjG&#10;ov6kcuXNK4gJy5U4okK8UoR5M6LqSpQkCE/gVUvtWUvjCdWTyewnp8h1VYeHSBFceXvA183L2KiJ&#10;8S418Zg5w9wsIfJlBjDLlax1OoNWq9vYMZov6ELjVXVEoDunr5O3o5BNuiWv8zfmTbNxpK3wCRHb&#10;WCUekgg7ly7jag+SFeCyqZDUzZT6LupbX6kJBoqssuf5MPaFbGk4OwGcOyTbm2umJfN8PqaFs+Gc&#10;p5Cmze3O6vLWoE0jUNfd5qxulmSswKXTrDpfXlW2PBhgHcbYSimNWdQigftsc/kV60oSi5rKx2h6&#10;NsCLJs+p/l66g6BXWum4NX9k8BP1BZyMQCZugGDBwU/uiFS0Zn+GknYD+irfoVXlxq0jxXTEzrJz&#10;izXN3qPnIHjFknPikipBrLWc0WkvuUc3C2hJX51CfeE5S762itwYsluiimdCvtG7TLk8MYrKMfkE&#10;GbPI/RP1hQWxwlMrJxMpOwz6WEjtpYJcc9Ap4vAopSonJl2dTKbSEm5XcOVWN6sJko7HSKsUDy0w&#10;xg4+CdxqhpIWhvcw94cwSpZG5RhKEX6AqzaouVlokRtQQm5FBsnds/P5Z795/eb9EaEMWHt3e/uD&#10;p08//uDp+qB9fTna2hjsbG5dHA/Rmj5/9Pz8ePjJ80++9fE3Bv3NpdXeyRnTsN/iumeMqaMN4Xji&#10;Sqdk9wp3kriMu+MKlD/pG01C+Qwrt7O0NE0FhRv2lul7sFZIaWWruPD2ymK/LbMb05TInjp8V1LM&#10;bcbR7wrCEDNT35N2RVpIPjk1GcT3yLSdhXf1q5/9OZ/SG8BipUIF1ub2EtkVfW0FVdd3VBeeMQzj&#10;+u74ZMj4JmiB6Xyyu/cQSIEAm7YgSkw0epLgavzYgOlM4CGOgU7CN2YtY3/8jYbElyRTYMGM+4dA&#10;5pKH27BI2c0aLOu7tW7Fcpbi1NIlyho5KY6nkoupMSe2Yo14L+yjli5qn1AQIcZkUQIJ3S82hJV1&#10;SHbTQkjId4Pu0tdX7tgtawxtElc3k7NVjjGi5OBK/408XnwW6j8zVrxjbX80PHItXCFvBwJOOFwe&#10;NT/J/wq8xcGGBdok2Qngl6ejwCX/wkqkNM9KtXj+EMsaQRlkMZJ8j8+AqyTctu43QYyYLx5O465G&#10;SDKSzI2rW3RxU4BcyTzfoioy6VXDQfvUkudQy8BJh77w4OakRINrpidW1NUoUlHnHpIsxWA6EmwL&#10;eUfSlRSPwnPkSrkXeuix/0PJUTVE/+LZDEvhxJUq4wY9UQ+bfiEAARSN6mLjc6qAHISNSQKF0Qm5&#10;pt8JkbyjhuHwFPgu4kfhtHVoCHsItTwdWSxNza1TYLKNUhAe+Vg8PWola80lzfSC5jjgBdJaUUuL&#10;WhFip9vtQmZIVIn+NIY8FPtzRB8VpUa2EY+QTYRFd3CgDFZAXcKFcIpCCIdJuJsMhZKCic5TmMAV&#10;eI9WDK7ag1+dhhnOs4vzkkIlPc9hiPLMx01iirenKpUMZZLh9w4vfFtQvMciRVs5loE4ycgLoA2i&#10;eCTDqBJNSHA+CRiFfCV04LY9at6XJjTVQrwmO4Qnl/jYyFGdnw2tSANbKxsUIajTVbERObSh9mjt&#10;Z2RmqbVNJ7wO5ZSqnBPmOFNB9nw6G11dThoqtshiT2QIvMbiQ5ARV4mJFCeKUeTkY3sKTkbPILXj&#10;/L6CQAkN7elTs8Q4N4yAF4JKwfiLClI/jfr7hIoOXV9efvbk4eri5YOd7vd/8J3NrQfHF5PFTo8O&#10;tBeT6dcvXmJTaMpNrw0/afH2iy8/vxhenJ6fjIdn673Oyy9+s7p0eXz8rttpcXtY5Xv9IzsDxUBr&#10;GetN1ppGYWEluAxj4kXyzWlKYICbUeIyRp7G/qAXL0AS2T2ULrOmsHieuNdyEfGGOh79UaR9cAMG&#10;aPgQqXOFFXiLtWXSJiArQkZOyfz504eHx6O7lf7Pf/EraNBwyyRX6Nk+Npdwd91tUaA3bi23Z1Mq&#10;RmY4W8TR7K1z2qZPp0jE3Q4+dytzEr+h3dBqZKuHjdTMueeCWkJt1igamVInUJlG8lXqL2wEW1J/&#10;ElmmQIOR3SNWbBUQwAAyB8G2R/ZtBp2ouiykL/Vq4OihqIdbRraOQ/4JCI0lyZ7xaNQGqtsQJIXo&#10;tsNTJRsaAMoP6MJgtkyM7vcZ1lsgI2j1vGf7h57yA/OaNLq5n+uXXjjyIZoSW5eKbhO4KPYwdxV6&#10;TfFhVPj2Dolu3DdxtYZadtMknCppIu9G60xCRtbJsVEJpmOgEquVSysDEOIvSkJuCytlFSZnQ+GA&#10;4wVNQ+eKrexTT+aRE7xqKf0cz2+FVmw6gzQznTRU9slKiS3RnQygZe4n3Sdwj2nSEU6Av7FlTTLg&#10;Zf0Eg7eLEwJYsliQJTLJNbG0mqHCRhtstFuUp4AOp6LPCvX4Ebope78ESFmoU0m8pJVSeOQjD7cW&#10;kht7akqFrYspDZASsZv99gHHCaTczYrjCtZKcGlRDH+OA1cSRWNBjNolngufTbtRjbwoOHFjlRMp&#10;3Yj2APtJ31wr1WN55SpsDUEIbAaHu4riQLei587ujD8wLSNdHbbBy4kalBWPysO4ReidB5vaVPe2&#10;msU4p5h5PQjllxGxRE6q9+TNuFgXJiNITAMIAeB1/b3aRplWJVXmcrgauiBcO/TG1qwpr2u4Y55Z&#10;ZmfHSfu1+FNcCEGPERhCBr6ix0jNlpJZu3Ys0v+C3PMsyaRrxJq9dslbxVPpYRnqLVV9K6njTZid&#10;dg26vyJOEK1dDkcXBA2M6hQaZQOk2CLxb2JZlAQlf5V5SbEkLFmYCqlHYWPaY2QTsxXTf0/DkhAx&#10;aqcoIAIo463jWwIzHRXv09apWKNizwH2D4Ml8Pvsk8HW4MnDhxyj12/effH1i/3Tk7/4z3/1b//d&#10;v+Vze5sPGJNHbc/Z8IL52HuPN6k84HlQMPT6YJ/ChV5/YFPgZTbFen+wXfZRUYarkAKasCQYuei1&#10;PLtyfS3mTysWwfxzZmxafTVHKEKzPxre0NSL3h6dHqI1ZxTyXiGjjWZtIOMCyMU0nWZm85vRhAhP&#10;/tnUlJJNTpdGBe5rVgze3dLR/sG3v/Hk6Oig63SjjoX39PY4vaByp8MApbVVUszdHj1tF9rd1sb2&#10;Jv3Tue7ZhP5YUxAfcgDDc52KxtbMlYbYwDLyUPWBUaym60UYluCYWOwYdxs70oeEcwQNZ6E9/3Op&#10;7t26WYPYeqkOH24MsUkFQUSCkXJWomb3VuCXFKlGPJGFuTbsTFR10XeI4gXByVmLqFAA2q0S2B/N&#10;pmjfyNsFLdiZlIHywCQV4oPc+tUjAGuh+lqolCSHP0tkvnCLMF+KNSSNDsheMjdC9oh6tcmVpXDN&#10;pJM5tepoZAV0OZ59zQ4rmaYJyQioNLRxhRcuOSsJweuxMyCSbIP0La9fMR4JHLwFW5MnVR2nW5DL&#10;ntOCbBle6TTDKy498EnmQB5DbLzKQ05RV5jrBbo5IFsCBpX2LeRX/J5PeRHVgIReHl5qpIyGkn+y&#10;ICF7BSSKdLIjWAKpAkRi7KhyZ9OxwVlF8grUuoEl8Bqwl0UaJfSmqE3W3+DBKqHwE9ESan5U3Adt&#10;WUoW6xqeAz9ETHOL6EokYzRu2GVDyXAvfLSEejl/iwmacb4+AOGDaUO7iXKHpkbAqyst84UrtqL0&#10;wZtPV5KrX5QvUJSMsy1tp9VcMYkmZG5XUUJxP9RIg7zj6UTFQC1hD7oO2jDlMyIEgmO1glqvZNbA&#10;CExoZerCoIOJlVvb29UsNokwuX+a8XnRgRjBPibQlYJBOoPzynYq90uUZJ6izQ2UXC8xok4rQAmC&#10;GsURZXpsvnaaU5kftmKEi1H+oIw0FUJeLgfCs0ZfJs8S9wtvikaItHAau6a2f81Q0dMd+QobKu5O&#10;V65bRHrJww1sitDM1g4scDQPbCP7oeoYAnCscs+Oc1c2wZCW1S6hKkmSd3B1tbChOKJ0cvuGptVf&#10;roCVfMLSC1ABOgaH/UW+qUfxEBALqgUvlCEgSimiw5/5HJQLRxenv/nixf/yv/77gxO4pv4f/N6P&#10;Lg4Ovv7sM/DE3tbD8xOmTNMesbs52GIo0MlwCH3G5WDK5Sr7G7/81W92956Ck/hUBmt3NjaV6LHC&#10;yg2ob9KZk80eDm/G44WL0fXx4ehqct1eAUNJlALSyfRzzQzAePjk6dbjx5RKRlVCe6Y0cbJ65u71&#10;q/13bw5Pz8gWUruD3olG0MAxpdwYAERBzo2F0k2VkVpm6U9PqQbwCsqXh9xaaA9wbaAlXjq+up6M&#10;5uYjyauvswOt5qMOivlNAsOF6w601yJ9+M+7ZFOo/rI9QxVsYsftY5/SHDPA7JVkDKpy052kmXDh&#10;hTFo7aJkJ8BpTaZXp6cXHvbVpXaXbAicrXGQQEwKQ2Qab5DtvgCCUS9EDgPRGndFAl9lneetJv56&#10;EqzKkmFA83dJFWnU+HEuGk0HrkQv42F028QM4ao0zmHwRSzpjplsRwVDfJ5nxAJbO+rang58Kf0b&#10;Ia/gJrVKsVu6II4TCoiKpwNYlrjrmGkddtosVZcOznWKu2r0aSCcLjfaPo52aB1tsUdK4iP5DWvO&#10;snvdwNo3U+U6gBT4xwVlx0eIWLyMOCmiPz8/HRCMjGSIDJNubs+G9JfR4OfT4s7DxaSTbl2AFUGg&#10;t2qzbUagKWiNIYQyVbc8xSBBWJmMczKoxz5te4znr29alNmhCcRXOSOrDTqxfx1Lyl4iUFf9Fsly&#10;bpqdunbFi3X9rkyisBSLRM3nf4I/mmGWV3PT4LSCtlwe2Oj7uZSUKKdaPxlQ0aMsYzRdsGxpv5kw&#10;RwxR8FI5qDlnIYc9rdjP0iCZ91uhqu1AhCVRPqS0OoSqy5RZ2GkFAThk4HASSPH6OmC6msQt4RDZ&#10;6ukiRYKRR2M0eYuAWDa6zJ/BZ/pt5BnIP/hdsnVBx7FjqWILjkGuohZb4avPXEqzyLriXjlzDj/V&#10;SC7D2kXaFKycMUQeiUIt8p5SfqHRsMksppVNuJwq9GHfQ2f4miRW0kTXJEF0H0pouEeKuz3PCY4B&#10;3p12J+HfmpOgTNeYz+cYQwwmzDE1T80aRA0nYzhiEgNV2XxylVJTAjln9jjdhSqXFnEBwoEmS1LB&#10;geBAAsr0vhs6jEF0Tfrd1MGWTKVwomGEYUK8BFCkCD/JymQYcw4lSsJLhxJOslPiA3IBeQa7lbSN&#10;XO/yeHKxu9n59vc/Pr8arq93L06PRsPT7e2NJx9+ZFcnAtHZ/GT/kDefHZ+QPBuejh7vPdna3Oaj&#10;nzzdffR44/27V/Ydhpgmj3U9K2WLx//27nx+czS6PpneDW9Wjid357PVs/HSxYjPpH5Oi+Xjx/GA&#10;5ez4cTM6OSO3FCZ6cX2wtbaC9s6A97PPXvzs5y9evxtOrmhNtU0A0+mvpw2+Pa4IUaI1VJOqhjVM&#10;PSGuLCd/SDZ0Prn4wXe+/fbk4A6r1uvQhvrpB7sPHz2YT0Yvv/5qNJ1BinIcJC1puzbF0i0zsnvn&#10;weOtnYcLSsU8FEk7SJVAcFmMJH9jIwWdXkQGMbUxkR5zuKO4FrtNUEnDPS51ERYrHgRr4H58bCKg&#10;yPbDQHqW0ydNlxPUrn7E/gc8Qj/enuFp36kyKiR+aADMABdljkEDrE49IKuGaWtmTEd4WaI0zaK9&#10;OrItQlIlkR6eKh4mVeBuygpIBB6JbyOvigHJpSb7KBnmmnFhJo1SisHh4tCJ82SqSzxWSUj/lrsB&#10;phFg8X3S9bnx5AQExSr+M8xJ0qlS1slk6CaVLhIMQwlXT6wAreL6NIAJTEK5SbQUVZKAI98esUld&#10;OU8/Is1UQ/tLBxx3YZpAAV4NIktcAt9QwkUMREi2BRre4LwZE4wn8MYN0vll+JIMsbYOWIwJgcw2&#10;0WvslVIvzs+a01PMH5ibW6afEqWpgNpJnIfUG6ONShQU5Z5USZXghQhzyepZKMpRJ+VRcVVLVyeR&#10;aDJbSsFI1gbdTVxZD1+RkSnNKrZMXsEtYIPAqPpquFx17mXho2MrwGcXhci/fUEmmehh84V4Hdrq&#10;yv9QAIDnhIFL8YTVvuAcxEM+fUywkWC+Mx5Se8RPHb4dhMJJtSbWxqLckENB7m5ahFU+B/qC8hbh&#10;PRclKZL9Xd0RlMLdeMicvmD1ES/llYbAngwb7ugPcqLKRYbcsP2otZR4Hbde5htn1ml2pk4l80ma&#10;C47sLr2DONVarRBeYXwBA46E4PdN3zl1X5w309L8EBfCZ3CnyGPSaoLVszsJtcqRNRq5WRXUyOOT&#10;dVerJswLBZdsUFNGGWfQODOuQWrL3eWzMB/eRFdFm3pCEiPW+Q/PQBR1dTW9IrqdTmkpProYKvC2&#10;vo9GVY7ItijXB7K0vbODHz04Oh8yKWNpZe/hk9ZK94/+4T/aefj4lDGr+KmFhe9959sffPCsRuiw&#10;UK4Orq7XGU2GHz3/yJsEQiPNuLm5YKjp0XvbJ5MePj8l+//6q69WbiatNDmbzheOT2kkRb1imhuT&#10;6Gu1LqmAsPmU1TqcwW6ng0/mt7vbO7/7Oz88H56fHh3eoGxeuIa85aaYFq6oZk7EsLy5QaaMgAZI&#10;3ur0e8+ef0TQg4nyEK8sMf2bLBONJuzsT8AATba0atghEl3eebD78Onug529s/f7l+en3fbK2fkZ&#10;WqiHD3a+8c1vOBhqNpmMJv3egHWjNOvoaP/d2zfT8Zg1HJ7tP97dfLS9LdMY6USTKYxmvsyQRy3m&#10;K4RMzrhM7NzOTsr1zA0otaxwNfPqq5gqNHDD+mMyxAYRxfr4Q++ICaNxTGxZbt8Mr59jrU9okQhk&#10;s1WVFAfv/zbvuqKsI36AqzKH50elSUmMaCyGoAs8FplyOg6Fr4w2SOvqccxtFoJx3wbx19fwe9Kz&#10;VN6IuAyEG0MUViyRfPX39MVNOrHSHUXkCp+rFjyMnhGV5j2vMDuh+U2+VDYzGNQCWAMCeQ7PcnHg&#10;AaeujSloAVLzKdLa6kT09HF3d2iqTZL5p5CG6difTxDLV2nJfebcW67Yh+WNFM8NwHfgNjInVTuA&#10;Z7BBiCVTtGp3gSlUwPGwV4tPiqwrXED6XbKZrSFrBJnmG7k6OiPoZWJOC5Jgg3wAJlG1jcQNqOw1&#10;4qZcdI3GYRn4KYHYdpizRElGGgROJzxrDE42KoGiO8bwSmwf3+xTwURrqg3E/LJEUua2XfHcvgkl&#10;Z4O4NU22h47JM0m7dJbVdGJiLsvDyc6bWmQq2c3lxIET5dz1US4xmyyCLngfRpkiLuY/oePpLA1F&#10;pDsS82WQnTSB5lMzQMaefohpTJFQ0lyxHKZ17Pn0WOH0fDfFBwVKYpyaBZqIaC6tS4OyCUOdyNHd&#10;KegKnc0iXMWf2048Qu86bGVk/WyTX7iiObMoLAUwfBetSK/bQV5G2MEnaclgJQerTxYBjFglJhlf&#10;teDcIo659ZkCQPkgDCDpSpxTi43uN5aCwiyCBypq93DDHsE8jCLd/Pssmk8wTT6dkiUxVcAzJHiw&#10;pOkf60art72sgCFn2G6FITkt1otAOYhQZSbhMwD+cQG0KKX6BP/bavd21teRqg4gVY+PD168fnNy&#10;OoKq6nX6qx4rW+9dTqcPBtuj0QgQMCF+ns7aqysbvd6TJx+0Oj0OLnNGLy9hVy55w/WK+Z+xZ6sJ&#10;aWTE2b6RUdgyYHWhs0K3Xu7WnB672S405PcW7sgO8D9USRdnF4xbvaUlyOzKAG95kTEWfCLLylrT&#10;qOyrt+evTi9PcEVpZRHxSZRzCTETdFdDU7H682ffWWIU981qH8h7O8G79dpMNGKqRvf4fHxxMWFR&#10;aQu4Tl799mb/7eudTSrylubT4fnJQWYvgpNKl+mzUZjOV9pxNFs/PEbiYcXlzjXK3guWoukPu0jC&#10;nUsJ2yMtFhcMVrCZmHq1xMvR9HsytcGeOFshiZG1mtJSif1trXBDyTzj6gow+NgtIAnYLNWwVlNL&#10;7YcKB7246OgViaRbDwc97/SMBRrV1gqUtVDSQvckzUPp11CHTGMocy9JEA2OFmPxpi3vGVle4xEC&#10;+FVDK1fwLWabPFspWXdKRD42+wIZZ1o+GokTTaiLtBzHSD+oN0Ukgo9ynz7ZOjslkFc5UkUdWaqK&#10;dEqszL+a9XSaiJswa2lZNSZcNiwHEMvpgB+bsSp/9BpTACgo91EYoJmPT9NSH53WZGXpwdZ6j46A&#10;ypyYVoQ1UChhKzKt1xVmm+NF/4fiWaN/cdm8omYVcz0yeZptuQ5N7QqztX8YJx5h1X3OyObRFjwk&#10;kErUmmgrJFsUeZxItmlKxBpJntbKTvfG2mxlw7l8u60u5RrcEzFMiU1drRSLBLZGdBzeJZYo+tfo&#10;E2xfmF7HhVwSV3MNaUoecwop6MfZy89cS01lTA8kK4PTH5T/C3J352bugt/NhSa24HOjmyA00ZfH&#10;YfoEpeLwypmW6sLBi9CKUWNZQboyDFsK29Inrsw/ZTcGzkUP5zQIvVuED9Y6xlXoQr0TcxheS5Ba&#10;0I2hoPgr3kLHTAxiFaGZf6f6JFEcBKP31EgZ8eg4JbIkE53V3JMNTKPgHFNsUaqFU41hOkQSLGmT&#10;cp6JUyohHlOeU1A2wAyTV5Lyb4eie9XemPELf8QsihMi3XDpXA8LJMJUNIRuoi68nR39psMprbZB&#10;CXw7INwwy+EQjv/lwIGrcT9ogaYz0HyHUgjw+aef/uh73/vm1198cX4+evhgbzqesvnmUyNnuvNS&#10;t//w0d67929zAuldM724GM6vMOYzlQ23N199+TmHhuWm19Pw/Pju8pzqz5dvzs+GtH4iAI0yi9Dr&#10;VjIw6nhyiRpFO2BiN0gaEhQRNl5e/ae/+Ms3r17OKNMgjzyn4+bYIvDLOVoDdtxkRgnQ8nC8eHR6&#10;OxyvfPn2YspmW7J3As6st7FOYBVpwNLUJraawWi/JJU4its72xtb6//x3/0v/TU8xXyt2yfwILc4&#10;pSGgUyJuyJwhEgOK8PxTOLLc63U4gxj9Hfzkg027annGQvhHtxpiz4eTKFwAFzsvl5nW6w5Kymwu&#10;y2Ojyk8kYhyQY9DwP0WbhPIJ8Ayu5S+dj2OyMjlHq46LLSoMkA0eSiBvLoqp/jLATQBsXko6JIDE&#10;HwSy5KTHYSRzYGiTCCNNbU3SKt7LZ3HQLM2LwNU/8m8KQcSFHn0MelVNWe/ilRdrqkGPR6lYJLdm&#10;/l+RfjRgUQFU/zrtsuexaTrQ+EqvyyPytyl6DZQfLp1ft5jBChHV2i6l0HgcYWBwLjKXFIqqXFho&#10;MZEfB0/ElRxFFsYgLa0zLE5OFJX20rmcmInKISTKydomVaSOKOZXfW0q5LXc3L66cDko3bXFzpjM&#10;vEIXF1lU/Ic+ODpgo8z6/OU/+9Pv5xv8aq8tF+5yprOTzdZjR9w6ofO9QDdc6Yizt2LveENxiMlw&#10;mtl3xaHjAVZ5PAEkbqg8CUugw2NVANpsqjB2Ekd5zIFf2Zi8MZFg8EsgsPtfN+sda7o5Ko1cXOV7&#10;cIvbUaYz65t8QJ0BPlPz7iGSCXJXGuXkMpJQ8r7KLzIjiNyMRFBuP8b0fo2SkiD6AkmmMMXBkKwc&#10;L2216fEg0mk8XO4I02MMZ4DKKYspbpp5V2Qppy5E0voag9Ru80Rpm0mW8qM4gIQmseTpMpQth4iS&#10;KXu1jJx5pJZ5gUGWYs3ldiBbxQlxyJWbyiN2rbLt3M/p55tC+iCfbAsDQxXFEhDprpjoz2GxhDIO&#10;Nq+EdrheiiGYoswbwyxnjDvQFS5sNh9PGAw9GvMnEzNYKA2Vq+kc4Ks7ggdYmuOzyRjMv7C6PtjY&#10;2t58+frdx9/6tN3bAPE/erR9eravv0YhhKNYaYcVUNa8+/BBW8oIpcDt+npnd3cX1H+yfzAbnY3O&#10;T0gmHRztjy4u4Duo9H7x4mQ0gikg90PyHIICTnb5ylmXDhcjtMTftpikRazGdKH+YHNru7e+gX9g&#10;tvZch23OeErbUvOjtC+8PhtejmYLwxGS3yW6Gk5MFPf8rNvLno0CbwaDwZQvW1nj6y7nvCwTYVMw&#10;RVKRxfo7f/j7zz95/rO/+vfrndXBxjrRzWg0xi0dH+yPhkP2LN/K8zw9PfUU45Vursl+uqNv5jsb&#10;3UePd1ReZWdoYtzvcqfNE28gQcBYzDOPpLCaw8RLzI7pT7W2kp74nCAzOc6gYQ2ApzdQM4gBoNh3&#10;DpiUuqcy29ZP1Y0kd0HuUKXe0jIRsOJdT2Ip69xnkpAioRw1f6jfKVPnK4LOEydpVArdZT+q4khW&#10;OPIqX1W2IwDb/48BTvsO81Jhk3H/7u7G4pV78GJyWgRf5dekt2rKcIxKqHjh1t86Fo1rOiPIQ4WB&#10;0dgrgilPmTAjZWQh0ew4UgGEZjOvzbFszHJdUKKsoPR7fxZWrQ5kkGya4DS1fDFE8WlxCsGUYbHq&#10;eWX98gPHzni1CqlozJqv4kFdk/lKNsF2lsXdVc1zSCiRRbUvMrMoW4D3uofUi8v/6p/+uMi2qG18&#10;v/Yi1+klpsFkLtd6k+bOUmNb0SjmRsvesG8h7CIpklHKiuv8jZsqdIiNMwvM9fkCraCaYlGDO1L4&#10;E5FAiL0sntedWMjbTdNH36ZFsxFTrRJW2PieL0/aLW0msqmzEepya5G1g/rcHCsLgQyLA08W7jBm&#10;XmSgtS2q7K1OQOcktHgOzX24WQ8AL2EHsiytFoY4JYdxlNpzMmNpHZQtmPtK0GCklFxwzK/i6Spt&#10;c3Csn4kqjTRGvt9Me1LHWvqkv6DcJDLFbLzdai+l63lQ1nbxUzRdkmZWhijtTzDk83YtDQQinHTl&#10;LDS1K6cJtpBf+ceajWzlCv5ctnuA6VvCbuXsiD8afMrDQdVq4UTpTyQcPLwBEXajkIajqmcyggKi&#10;bR+N/NKIRL8zmVyttbt8Nfcym1/tPnlMynb/dHw+vkbEtr611e8PWr3B8w8/4Tqe7m3QMg9ipN0d&#10;9NDIrqwcnOx3Bl2SnOPp9OL8wt77i0uH7/YHvfbZ6fnrN6/3drdevnvJ5+Or8ObkqYan+7Au7w+H&#10;F1PHtjBvgyLoHm2Y2p1un1lzHZrM9RhmvT4gglzvbXYGm72NzYvRfDS6nsM1mQTySfWonKZDy1pr&#10;d3en3e2TLdl7/JwHoIFeWsFCkpbAZKwtzXtrDL6/29zeIv6oStkrdVSyC1AdWGyqKz54+sHf/y//&#10;K9Zw//0bWnUUqELFQqBkEu7u6tnzx20mtiqeuf3ggw9pwkLTxD66WvJqN9d9uoA8fOD51Z54Hmvb&#10;55GHEFaEWnXlnmNWGyPOYzIBxm4Wi4SPqlA4EXf2299WTYbKyg8rLtBpiIgMH6OkTBWCviT+IJjS&#10;a1lE3B0776a3/6cUsd1NYqklh+Oc3F2Wh8IsoX40WRGgrToxSE+jidahsS05Yl5IyLyC9oVR3VeB&#10;lWVsVILVhlYUkjoeXV0BvtRO85FCoGCykHX8hZna+qwAWw2GHZPibmO0vQ5jnarF0TQZRlez9GYd&#10;UwAbZr4x3DH9lkbUb8oUJ4TS5eS0aFayuCY54l90AwGv3p0MmMQPyy6OFO8GtGWpEknhrmDsS/ib&#10;Jy11VO5QrJcl92chcpIU0nSEnsFgA9v4KU2WgyHjOwsgBLInp5gaBXUYqd4xZk6YFmmoRiXOIAkW&#10;kwVKVeTZjZyhPguIuoT58MRAXiWXlflQFplHdZXUlr4n/k7hhOLcClf0DtFepr1r9qNhrVVBCmMz&#10;bcIq8yaSNa6yISWrQLkBnd+in5WFCcmoa0kWKX2HTA17mfWr4rS62lw1rduTO2bEU2+HQSgAVfmQ&#10;bEC3lS3BuXEUuKhizDnUjfpQxcOkr9UpMUkHF42o0qbTnhmWHoUyydGoF0Q3nF5kNFXny8/tISIj&#10;6+CD8qPq+02ZlCAx/iGBqqY5CTQ3fHBL5SeS2MktRBhrMQQJ+lAUKL1wb46A1TeYl9Lr5GbMuodi&#10;Ub2VbVc5tEJyxSxaAFkLFqWKsCInX8lWXVKCQ39+czOVedU8eHya7RspN3dKYGKVUUEGZjKke4HI&#10;IKUFqQBboTF4Ou76yEhAS50HAZA5WFvp8PDJRVDN8OFHH7cHWx98/Em31xsNL2CYJpMxZRMwjmcX&#10;Z5sbA5RgAXHmoalLG12OWuu9r968fvbs0SfffN5dR/25zFv4Tr7ERu21R9lmJLB7PUWjhBMYMVdC&#10;IbZ971jYyzs6uVKtg6Kn7da46ffWbS6NzLfV4lZMiuWJEl0x2ZQ+G/QmgRRccsanIygzEgiKkpyf&#10;WxKbpOQtCCBMKf3N78bLC18eHuw8fUYciZyFWr+RohPq9hfxMRvbOzRXm41vhhfznd2nX335cv/d&#10;e7bDgBAKI32J4oUmBYASsbKASpMgHOFRqrIWExg0qwdECcYMO8pimd9Nvs2ITy4+qCuozOyolQ1i&#10;EZvJ2L2ExYqGrcHAKddAj4AE4PTq+pzqTh6gpZRSQ6EhRGtOBsXZpIOGmVU8pymE7CdhcOqo094t&#10;9D32hDyPYXEyOu7IqA2b32c7xp+BTCyD9VYrnVGUkac5wD1qcXmeJgYyVetx5npNs8vQCfkrLMgB&#10;kRNyYGEtVPL5OYLh2vOppDkrEFH7kruUoqUdRrgEjZv/n9ig7EviXScv5JgIuZxAvOyoyhSxpaTc&#10;6IuPT9LetcvqNSFUnFFseNnVzMyOLNQcSuVR4gDEZikDKy2ZrksjniW1IaMV6DGIIlJTMnqFQHNb&#10;7mt2yfg5fs0BxZkBYFtBosBEvLYSTJbCaaG+U2RhwadCe60fX6YMzkZ/3KVvSDMCtaVRKGkkincK&#10;zijRi0tXD9mH5X36sGMp/VG2Iq9NkbHWsCrEhPoFfCpNXF5OQKbmiG5XKWzhU1MdJfciSafHs3aJ&#10;+hCWjUYQgEPprLLjKh30rRXU6cGreq/MnzBBhGVrEiu0mX8AcRs6phyS2hyKAhR4aziMYdNhOa5D&#10;w2Dq0/bsQS+JVOwvC+qR6LZMN8FZsV3KEgqLyW+GxotmVKMZ4ame04fvOJv0LVAor6nlv6uUn9M5&#10;2Ia+dK0unaWbLPVraqtSy2qko7zEObgwKJVpq5GF+MF5jauKaFDlUXiPGLBQwLnv9KoQsOCqC6bh&#10;lSWafMrR21aDyDgOWa8GbkQcZp2yGybacr48LSp9anYScCtmt7C4JGbIJ61Q+JK/FGGttQ3ltbLz&#10;yw6hGSUI3MIlu9aNJUZH0TceHr17SwSN3ugXf/NzZjmsUVaaRiIPd3Z2BuufPP/QvoS4ltVud31A&#10;xund8dlgsE0Palo/nZ0M33z9kqru4Wh0cnJmIXJWoekXlIjsxlkX3iI/UO15a9dyMis81vnV7Ojo&#10;aHRxSqep8ez86OxQTTYV7RNGvjq2idJhE2CEVMNxbBhqqIywrPYKLpd3ukKph6I1Sl5pNWcIZpvP&#10;1P1SF9LtbsI2vTs8X2wNaCVycnrGZ2xubLBxhf8pXe2vd5VBXM7by7RMXEYlxRcRw9ga6H6sVlmb&#10;6PFVfbozG2GrmzFiFTYwU6LsZsG9+qw0JemPmfI3mz0EiZv9yk4NhI+qw7OTeD07If4xN+gpS39e&#10;Skbx8NJilS2UMGAF+Tu+mZoeu7/D2TVdSasuRVJUm2F3ULvepn0Aj7O6dgenepaDpOv8RvTR5D0R&#10;7Pj9nt30TdAYubn9b+rOk/TlLUb2tjTj4aNrD0fvZynHz1gIt3IhUcVfYibbF9pjgA1ZHFgNJk0H&#10;QwWBQbpu8viM+3RLPJBpWo4c1cmJBMooRtslLSVpHNPnTQk5PQDagOqfmFoRIWG1/QwdnkgoxWUN&#10;d6UaIbYoT0fzHCfqGtWp1qmmOVZTBisVV2begWzJYiaoNeeu9UvbFodbcwopM6XBQdRYXlGuQ01w&#10;ElKLcxgsqonst1zBTBNbgWuE0giA4DGKPs8ACR+YaRZvJDqOdD0UHoMj7P2iPN9ldX/O0doYgAAR&#10;LZ7LIFVdJLDDqpwsVkII6iqZle0YGX6B0A3n2ckaVW2hpkspt2yqmNRkwxKt8xWhBlRkkSg4F04L&#10;hTRZcUA+pErHWbrCvhXK2g+Dcil7rtsSkMXPnK/sqZTOSN6lELe4IEvhteA0HeMkqKRWY4E2wSl4&#10;Da0FgrGpS+o/q+Izp8vEMlYl+MBideSYljhZ6ZYJj17kimVabi1bAed9tjWgVVH2pUpuC/GTLW6Y&#10;whybFM3xWu5BKZEBWVrdYP2VF5BmSVfbcAOw8eQtyNCEjsxEvICeFEN4ctxnFVjcxxMSvnVEE3NU&#10;J7jAhkz1KvdukEchRKIK0UAQkinurHwiIf085tOhEslQgAdSaG+BA84UWR9V0Cg1kHqnYiXzLs3I&#10;dZ48+/T7P/od+q9/9pvP7hba13fYXHuL4l329w8///LLly9fd9ut9fX1N+/f7h8ffv3ixcbuQyDE&#10;F7/+anox39p81O1vwk1NTk+uxtPx2ZBqdKalJP/rVgKWl/LfsAuAYP3rJAwtaSoLg65pc2KR/iWT&#10;AhFckcj2flj6uWkPhLOoJclSw68ZJ0XJY6MdltkeCberQBI0GFeXALk1e4bacJZ6JgDK+JLPotLu&#10;5jvf/nRjrT89eTc6f0uvF3vTXM3fvX538P7gckpb4tWD/QNaByJ8ujg+Xlu76/UZkrr2fn//7OTM&#10;jsrpgle0fiajeEyAWaKWBEnpw5FTF/MTCxICmstbU3lRA5zcT/ENYr0olygnUtiGzUHgFal39OJh&#10;qUICBdnGaRjo841hnwKFSWUE8VIrT5t8CVXkyPBRnEo7r1ECFaJZi5tIOmYxyYm4haQMqmQn5Q9x&#10;A5xcS5qTG5D3TvDBVTveI9N7xMtBTzn8yjGC3ByfliZIsaXBZ7H8qk7DGnEjJVIrbtAITHfLZs70&#10;Od/oKY8YrCGmhEZBkknH5sAkOeLkzfpNNI1hx2MeimhRzYCQoop9s1B8lzWEVY5nfKU1iGsIDW1Y&#10;mKkBRuo58hSrYu6lkXL6Eg+KDrTl6m75TBmgCrQEB/cVTbdLSCn5ElVeNygj0M6yUBnTle2R/C0U&#10;y6rT8MQSHA7+J0XH/8QmCbPSF850XVoUivbUEsZnaakE9kGZgf8+Ic2cVETKUTKRNXheDtbm2sHz&#10;LEBwo8EZn4TbaTRnGVUt1V50UYJWrtuAJJamCLQsJOsKUkwQ6cZvDFaxdMHkWlsMqSowpfcxbfHV&#10;pY6w919VU6b4g3/mNFrDJdnD0loQN7KELZIZkodSP2FHbpG02D0kQYoNGVQJeLOO3UNT1IyuiBHV&#10;wOsuKhGU/sOqJiq1Vp0DXUNUhJOxRy+v8C0JkIRwFk5Y6FUahgAc0ZA9tYh82BewbEySsJetwU/A&#10;nYV4vJCVyLUF9yAHs1cVj5LXVAW/U84rbkhNJtrKtUxuKumabF62GX+h/joEWnER9fjJ1QeS+OEl&#10;mFW7pUTMdyUbgcRNJxpzGwfnJzsVpjqg6yQWF0zb2AM/6dwc/vgQL4q3Il+22iLYJ+zr4iqr/PDh&#10;kz/+yT8Z0ld1efWbn3zY73aPDy4A7ken53xKr73a7hLh6cvparKxMaBhwHe++SHC2sU7DGuXnANq&#10;5KvJwnxyRfBDo/qL4YQE0oDBo3aZSH7eyIq0Ng9rDaAT3+bATw8nzx5kkoab3DfV42J4+ButQ/qu&#10;s/3SYYY6HsCNlD9VG87+wIFjndx4AKJq5ID5v89OhsJVxUD6hHesXRwdToYnve4Wjo3V4JgiZ2aC&#10;dn99fTwb7R/sE+OwLNOr+XA+Y5wSiHI4Hjo4hrxUCMGY2qpqlNFGFMDXB2MVrK00g7uxjJcp3KUF&#10;O/dz8+nPEUrRYtRgAi1ClsajxU4Tfhmw8oGG4rSDub6ZpLNQmUJp2HIMpWdJnwnu+l5UFZYgxlRp&#10;L9/CByaedqsYBxd89uhDTdfJNmQJd8AnieYitKQ4jrCbfEZLKJ1EpJY5NrTEqRH3h+rgjcC/ElP5&#10;39UOu4TcWKM1CopL9lAPIbLzX6vs67xmLjrtgGorJJeRhLA7v/L3qoM87zrI2ku61RAuCdbTSMZK&#10;XTd7mHpju4iM3Pj+qcKl4FqbbSRjES+l8VT8UQ2jUiCgzdC7JGILKivCKXOZ/SeRRfLNYtLQN8Vf&#10;IZqrHBsQUZIhEYnLFg+tcQ5Hwse7reXa6chPbo3O6hN9Ur68GljHVUKcx/Em4Zyme8SUfIMF52l5&#10;pJ7YkZyx2B4kH4mrlfqyWC9uS4On+WfHOHwUkq6IfVtb59JrZ7uB3XoAL4m2hIkgrtIUm+7i+tM2&#10;kJ6a4rVaVNuN5oCGdbEZkf0mjR5tTOgegTqFJnU4i3OuGqGXLAFNF4w7MXL0c96E7wgXBvDPUEtC&#10;SOcIkfqwvAtIHiMCSqk+GBp3WzslTudBOrHO4i3+APLM2MXCKXgI3bgCL+yGHLbvwIOkLUrOWxOu&#10;c8nE+GlYgphYWGOAYpaZVlQ4OU4dTMNqx9EkSX4HPQTGaxZAKPY4DLmX819oXkcexZdXbbeD1C5p&#10;6fOa1JxaVR28mdx6yi45qTy36lGZPE/DMcb/Qx6Ae2hwZ58GtqIzbjEXNSLJTFZKJdOxN9X1Xle6&#10;led5x/eJs8KY3cHmu+50fvEZmmLRMdKtjOVaaWf3UYpg8wwYtRe/+ZuXv/7s6M07nNvP/vxnv/n8&#10;ixmFDNdTxE+7u3skadZ7/a3t9dHo7OTkmFs9OR0vr/Rfv3jX7e588o1vHR+9fv/218zCg0fa2Nrb&#10;2X0MtcHGJd3NCDBUsKhBaAZjpZVe6hY5lI1GUlRO4MpYLl6v7LFNCJj57ewvWjSu0Lu/BeAs/YQC&#10;L/bW4jXtMOzgSE3oDTnsy+GQMX7MuNMAU6tMXQaXbh8cHrwAzUk1NqbFf/e3Nx4/3+j3rWehs057&#10;fX1rj88mOdTr9z/93qcPdx9AgmKP1jcGvJzLoqPu0+ffgt0PQy4UEkHr3S2n15VZsEAbmHDjbF5O&#10;fAh10ZnpJaVB7gvLi8TAPlzdCU8eY83v0sXHNqyp9JRbSw7OQvtgQJMVqniTWjQRHi4hvT8DM4Ck&#10;HCjXR642QYrz3HIgilVJuOwte7w9S6n7zly50NX20g7QUH+d02oCBcymedAJJQbGH6T7pVdoaVeF&#10;xeH9ELLDh0Fv0gpTlpnfwOdhHeRtvKnILWNbg8DdieYLPI2ysrp5Lb8uvkaNqWqJ4jwKguC/5MYL&#10;mGfvJ88eRixHMOxYk+B0ZRoDHltusZedZWUXdDmBSN5UEokCqHTxys3bJYhnpLYzsVyof0cXJza7&#10;itRXaJnQDNtrwzdeC4GBwkLeXsfD86R7hUMsfD5G9xDCaUHecGAaDMU48TNErux8miKDjkawrrQL&#10;tAig1HHafnbkDMm7fjLuPrpGW4T6VQJOSszWru1QXy4jPjsQQkFC9pITXu89brxqclQJmIrfIqxL&#10;2VPcaWZqJl8fGagKV7PZi4sznAvr1Ol2OIpVKxQXXj7JaoXUyysGr+Zk3FxypkE6oYmrHQ1PNcXW&#10;Ph4OKpWbVCoS0oBsMs9tas+iVA/RyA8mhwfCk1nTBYVa9ZEps5dIVZKrky0c5CaqemjXnmUE9djn&#10;VWctHPOmbLfuME4D5F63bxzEZA8gYbUcJ9YyY6JXZ8ckgYbl4szo/HytBQK27bGIIbAiJ90N4/Z3&#10;DEaljMQEsctFeVWq3N6FYoBben7Z2hGTHRwgmNDVq4RKHJvHaP4o2ZRCGSlL8guT/yvUl91vH1w8&#10;q8/BG/V0CklJ5FtsaDLfAps4AWPPOlHGmzawTP0fpX+unmUfphnJfoPOKy+nDfN9UIutLkm1lR/+&#10;+McMGt7a6P34+9/c2Vybzs/XB5t81Hg4evXFlxen09X2YDadkJDY293hCoieGXOEdd588PTpJ58u&#10;rrW2HuzQbMM+AOyDS8Yf3ULhXDLZbkgv2pPR+akivymVbnZyDA/svNY7G98Qi9MEfsb8qTZVeZEi&#10;hG3Q7kGZcq6wmFR9Xs2G49EZJekG7BxB+3mErCuey5IfQISqzQBg+Rk2J/fYXWcQxW2XTmpriyh6&#10;F2bTBSrbx2c0KeRRdjp9aCgy+Xyy1Q/4sas5G2q1vcSV85Cp45aE1MKZKbJhm0ek7KyjmNLzPkYw&#10;5c7mN30E8UoxcBJLRTpXQiInVBx7R3tE2ywurbQRS1S8XqlHUAyEdgFhnr7G3MxJ5eREttxwevO5&#10;/2XEFJiGy5XxKADhwNlaG3dsJXZDEIVp4UOiqqvqJTVddvr3/THGhZ0rZkruU/UetlxOXBjrUiBx&#10;WF3tUpziBJsMLMscXHYw6kRoIjnq2DyeUQgVl4D/xjzrPSGzJKMd6NNwFcXpFFFHpZ49bgPtEzIE&#10;chtWeB/xEKkxMrUmQZ9aqIQ+1XUqxcXWLemGHfDg3Sdsl0+y0W/5wjhFORitnG1oU+oU86Jzz2on&#10;zUraK6bICC/tDKWTqehbW+XZ2RbexIrCdFWMOd18+xwIXbOE7PRnooOXZHj1Coi6h8VaXemaTuv0&#10;PLf/8ic/4kVegYxJ5YQaIYBdQoHDcilaZJfMNHFiiRBEycTL95mJDE715Gu7yuzEQyYcDUeYos3Y&#10;Nd2KxAnqz1DzXqRqv5hsIYZ43wQUt2rnXI5sEm4NQZNie/MwtnolKZA9RvF57Fc9Wct5eFZgR5uF&#10;pKtHNpsPhEtwl1e9i0+O78xQoBtkMGZ36b5g146cJV8izhGPFRmjA82NRFVLu8eKxCvd68K4GKGJ&#10;DMabh8nqOgYjzRbxQsIZXrvSJII1HxF+xUmnwTBrnqR6HEPmx7mjYRbSnz41U9GEB2XUBQSWGIS6&#10;+slVlvcNS51cS4Xnv42BG+F5Xp8IOR5LKbB1OflCj4ZFTEnkN25JnQTa0pigghgJZ30KSXY3DJr7&#10;3ExiBrAylWg+ofxMZj0yR7ux4t29dEOolf7WJrN8iAyGE/IJ3b0nH3Ba//if/mMK3dCGDjY3Nze2&#10;EMU+3N1x7K0t4i82tre4yjdv3oymlzfT2+H5Bfukg3T1wYOvv3rh2HaaeY9OVm6vzunKcfD+/Ojd&#10;gOlQ7bXjs/H56GpEY16CFL6A7Cum/wZOxrYgPChoPFqJcedkYinYWG1T9b1IQH52fkG5g2MJL+fQ&#10;iTwv5ofZ4uPyZji6PhvpO+IYgG/z9qrzrKnQGGytg97ENZRxzKzyJkETemGZqmwqNxhV8nBv993b&#10;Lz76eA/6mAFNwCM26OVsTIsxFrXV7TlyLtXk7p/buzG1IfKu82538dmTPU5Y2v3Gmmr+krmvOgYt&#10;Dc9GdBcupHi+Mvppsu1zlG4KHk8MKpEgGXI5h2jir8m0SbM08SjbJnk1XqndqnPpI/Xh36cJA5Gt&#10;7wtXH+sUwX2xVmHMArz5oZV1IRICrmNx/ftA9yhE4xa0iO7FuKx6VbiGiH0bvZSYSpK/Gkxo8zUo&#10;FvXbehPtg0W69fYiOxp6Kh2ujIZ8L0QInb1dFLMsLpwylcCkOv6BiVVv4Soml5gSjlB2Bcqr+i9k&#10;kAtRXFmzEHljbKl/r12NgclqBJPlnbG3LowlX9ytme8cM5c+uO3/x9R/NVuaJll62NFbnX20CB2R&#10;kVqVrq7q6uqeVlXVM9NieoDBAAMCBgMMZjRe8IJm/BP8CfwN5A2NNBJGAG0DcNA906KqS6XODB1H&#10;yy2OPnie5TsKzIrKjDixxfe93/u6L1++3F2eKmqo6F/tSGR/R8dAZH1yNdawyQzwLyO6NFlMgaEG&#10;0ha1zvBOSMpjsY8NR9KEFgYQOR4QYMZOp8mZpKjPJyAJ5tOccAAD1FHqD0AHHh1vIqyi9xSPUoS5&#10;UNZLkXXFnzooMy5CzxwTpUk1C2OHy+pXni7AnCW2CWgaM2vr3YyaxTugRbMfj3m4OGgcFP3RgM6M&#10;vBcUl6yBj0WnGCJVpvoK/ZMSqIszOgpEbemr0uSPmTB0/aYVklYyvBkcLrNszCshj3PmdiorHG5m&#10;JJth0ZgMhCk8l2GGf0WLNk3fJvTskjdJk2WH+IHsYigwVnwU+uaaMh9UD6kKE77eOEu6GjNkE/O0&#10;WfDUVRYvTfqMxbJPHHmE8zPcMUZMi1JbdcHR6g1UFkDlmRjwfMTsQxfEaYUhdgPmAJqLS7Th/sK+&#10;tOwGE+I0eZscMs9jmra48Wx/5kcULjKxn0SNPsfd4Y+ywXmjNYZuRdUB4WbLIol8pLLjKZMFjXIr&#10;ndil0CR8EwDKWykxrDqTOEg7pGo8op6hcwP5VqodNvd6V1Pt6Vb3+IDpRIcyopfTB0d97nJ5ef6k&#10;d0TmCcO2NkeBMwNE2d1Tc53m8+ePIaW/+uqXX376j3gqGu6pKbXuDNsqsZOe6U6ghQU3w3xxcXhy&#10;2T8fY6Y11d4opehYe0Lrf9zO6trc7bt333uPmUqL6+vLa2u0Ae/OdtgxtMph8ZjHR1XT4fB8wBfI&#10;d9sOU5uZjknmsBI2RXyo9dEnuYr6U3usEFS02r/3g+8Ts64urx/uDK/IIUMSXF63qdm+Hh9e0APu&#10;gvI/ttnCYhcneXhE6TdOtk32nqoekCvrnPLPQv48YLgB8UVgjnFfSBW7ZXs5xEkm80N8J5ooL5+d&#10;y0HOMDXFB7Sn2T87O2R4kfeZPHb4Gv/+HCeCvk5aFE4mvXdsmWxsnx3ntqmTEIZU0Bb+PYDDn2Fd&#10;oPsCZDOcIbyGtitmL9mUhCC+UgytiKVqwQO9zXHYEDR3kaA27E8ku254uxXYdZaUAG4C2Q6AlIDX&#10;y/GwhRTii9UGm3jLwBx0NEQAGZ2kCdGRyZKM1MSWt4vbkptISiKS0SAswXOSuPGTCVJ0K5pm6Vgs&#10;isZCfk02W/LA+Y91FUGdnLRLR4MlpIiDCOlUyaYQiukoFRmhSQftoxkhixrgudVkjpIiLvEM8DgM&#10;sOGclGH6ItFkIO3/+XA37zRNjzEqFhGn/QiQ/pzD5W0mZ8GHS7PTgYz46QwWKlHJaCeFdE66T8JR&#10;gpO7MKpzPcTj+eqkpl0MYT2sck3uSRiW2q3M6kvckdRspJa1y7zhQgqJtRKCnF5P8MsuahXLRo5r&#10;jF8VBvxTZAWWXz3UaO4qtyR2U6ydIvxydgYa5l9o+oOK0R5JXAA1zGwP7tjsiu4Lq5Sz4FMtzjEy&#10;OK2wUvdEkFgSIv7B/i7pUzG+ZXlpYCX2r4AiXBB/qwHKA9Y25CwkhhfSC+Pq92IcPVLSMgoSULZm&#10;UepFpn/zOz89a2Z2QvRAVy+WmLt2bowRhYVTdm/S2hSWyxvTml2kV7ImG9MnNWKeI0AzrEIhP3ez&#10;7TBDcfHAbIqZoDqWzKWWQDQZk8r+K/grW2IlPZR75sWKWBJMhTPgB6ynUJzHRP1ZuT/+mAx56GyD&#10;pMp7e3/J7VlnYqvXikmcoqjNYQUqjKV1FeHI//RX/+5o7xDt3msP7vGtdP9uT0319nbZdihlSRw0&#10;EJj2Tvv9IQQdeeDeycnu/tHiyhpudnB8YAhPE6fzs9mFLry/PSWn8dzObzF4TIKxIE0ykqFxuDZO&#10;hsPpLgeDs0H/nKGl25twVZAOzfMrkDtdtrSDToq0jlq1yIjydptbylNqCN11ZTzh5hwxkLyy48RG&#10;SnE+g6CaJMdhb7B0885kq3F2esQQLfXAMxP0QKQ1Fadh9ebKyq0bQKr+cZ+fIJZlPiPKW7ZBJiN6&#10;6nRA8iEOpLM9NFK3DCmwuZa1TNHISEs7lD4nVfq0nHwSf25QzqCqDTab/g7aTxhX+d/ShpRl5NNY&#10;piYna6T3h2x0JcMmukfqiERUy4Jrzytshf+LXAqSVkpd/xOtZEU1CX2lBVIop6QqcUbB46iDnA3D&#10;cXO2plDEN6RfhchaBAQDbNxcn+Hyc53nMxOSyZn/xEJFaFQNr8MzyZv6FMTa8WYiOvDD+ITu9pUQ&#10;4BU3k2RdWqWlnjFaOE1cKV2Nb1IIqXezkZTGQucWr2EyI/ndopsxQXZ4N7ubDQPYJtgkJo3GpIY6&#10;ZxsR+Dmg1zIXg8VRd1/RMHxUqu4DHCUDNAc1mMGyB/PPsHxUBeD50zG6opcSNxnvWbmGDBXVN/pp&#10;u/lWmb0iFWuZIWD5dcpbU6royHFjgSmRqQjyEpaVdHkSZdq6RE1uNRm1C4y0BtFbTX9yH4thoNNS&#10;1a+h+9KFKJIgXtFiRlpffkf0QAbGiVFpREWEodI86AvqUOdQewYjR3+bsNiJ8Mzd1zQG7bC3G6JK&#10;k6QDN9+sTcwxj6YuqdesK5Qwt3G8t08nUBZJp6n4gKSCrtjYTMtdGzziAnNlZ+ic5lut9cUFeRK8&#10;GE8AhELuJJ3FfDDRF9oHDXEP2rNkagREVWHuQ4sv0bnXXueAuR00hr+B4RWmJa0ROZwE7ogfYOs6&#10;YyiAT69oSMjDSy82MsPJ7TB8hK9BoHsJLO4lnKzNb8yCDyOg0tOLXOpDXM9UrYoOzXNko/1GNqgA&#10;HhtdRLZkkpaAIC/nw+RXyujik2P+pUW9+EDWV+g00ZuVhXxuJISVohLkptbSANI5Om7ZTN6N5DdM&#10;Hbyp9X6cO9oDH2zvMiN0bHjZmmn2ToaffvV4vz98trHzxVdPXm4fbR0Mvnj6wgGf5ycUMD94+O7t&#10;9btbTx5PXg/6h9unJyf3Hjx474N3uwtdmpY7tVeVC8vdoFM0VpANyDMfedqQEImiSjgX6CjrguRJ&#10;ySjN2FQ0TjmPxSJLLD2ZhgbJ7cgFxZYgzPAdYg5pJdpDOSOoUqB0bARVA9gQ2Pn0q/+lRBCh//xc&#10;+/DoYHt756p/svPkebPB2MfJzuwS0cZMs4ORoFnAyeBsb/vw+GBAm5LL4Sn1HshXCYsdlmniCJDg&#10;zosvD9TgAFYnMq2p2bU8hMpIeEzd6kZ46mY4CMYkuGDayKXXGW7C7svaT06PAavskC91yotCANF3&#10;85pqdPUHaYdELsAPxxma83Nk5Lg5vwAa9zs7v2b1lakt8lafUGWAr84vnR1QJQeDGVykWx85WJQO&#10;uAfMmYVWcW7m69PETNNWe0/OVWbOnVfNi/QohY9SlJeSU3YXGWpTkk6gmyCF6yQFzo3xeXpf+kGu&#10;T62ep1lxT1ymfsRqx8hvQwKl9sJWFOVzKwQvOBSka+QelW1qqDQJFvGBHMK5p/4uOCUj2UUhmCaj&#10;jdzCq/AsoJ+noqKLXUt8in1Pmt2ZBxwXjAyxdRqbyi5AXMenEqrkwPF0sT5KeVQw59YsHLbFTjQ0&#10;Kmu4vEhnFGlww1jNfCvKDAcn8QkCeVei5FZ5pgF2iUtVRyo6il1xZLMVj2kJNWIGKzOQ3Ib96KVD&#10;sNr4KITmkZwFyGaeBifMTh6aooAOOYf0vLVtK7YjVfZhl1R9s59prFTEfzq4qPVhD1sSAMObQsJi&#10;a7jaHFG2JuU9iS/9Eo4zfXOd2xPPMgZqOzwchAlIrlbpgKp5NhZjnsARfEXtJYut1U5Y+M1RKaag&#10;OrunPsTptq6sZK7RK5+PNh2gmmxIha1GAhHiimt4nIB0OIEcY41qGvqPuJ3SERlIunp2bHHnWM/O&#10;IrHyVP3C1zlvQdwNGa3/zpQWxyrZrggy0XJKJwSkiKzinmwg7bGGKfpH1pGEra6L7xOa2QUk6xBA&#10;kdNrBFRxTWL82POEAzV0ypFBHuMSBNsA0VHhfp2T7+znY3wpxKotU4epAibPYVgfpWLJPYpF2G8R&#10;DVbja8UxTre2NQpP2eFI043Tn/793/z8pz8jrcBS3n1wmy7f9jdpNBbWbq3euENC+fSStlFHO7uH&#10;80s3aBy1ur7eO+r99G9/1prpzra6Lzc2UIX2+wMEnsY4IxytSINb9bAmsZaM/KtyD1dCJlCRCKeN&#10;DZw+WtoiK+x9wmb+kONoo4TJkWjYcc/lcOxgItH0KPC+7VBv8xlOMMDaKCPbmt6fSGtPLib3jga7&#10;h3vb+9tYE3KImRtxPTjpkz8mvuC5WQ4yRWkkRmKs0Wrxk+WVtXa7y6GgY7kPMgY0o6QLtejvhctT&#10;MyPv5wtc9ZAjKlUt0kwPDzKibKHpSUq4bSBYft9gPY/R8+pOHmlI/UPulvjDlqr5awsXxFqCSp2y&#10;RBwGi8Yj09hkyWa/SKDkNLWzEw9Z9TAPXeHWqxpmLybpWu21FtYbcZYR2Jq2KhIIqVeI1HkET2II&#10;clcjtVXcgycxiD3TyQpz8W3Bwz4amzlFiSdFGvbM62EV5Mp8bLHvoizhYQgOLinlMTJRJEFryKyB&#10;RLoOJToIrg4dhakd4Qa9ns5MV+MFiNuLd0gS12o1SgrAog67DH8vTvEB5VeEWj4H63KTxfA4W27L&#10;hCJ6HFg0Gp/k9fEcpLC0dJkfNBqOlrwUnYokFjkHlOjieQhATxm1RQE/t48HjZ0wMmS6ImwViIrn&#10;bzNT4+/kgj0zIiy7ehQ0jrSx3DdkFXEoEVn6tKq5VX8mJsrG1PWpbdKmu03sOcE+itzYU+lE9Tif&#10;Eckn1C8FtN5Y1TLvPgUo8z7uRELX0jy2E52FtNR2s7D6wwOYTcgqGn9Taicba2RR0adS/XCvCSRF&#10;HEJk0dZUs9NcvbEyOz+LPcilV5Vo7KfYLi1FE5ZUj1f7z860PUahbz0LlfWtYXVqopQ2xO7LJlVh&#10;ZSZuCFtGRjYZOFGMY5f8MP6dKhMrK/IaAyAVEaVWUuR3JgmT/IGctrrkQoPV35Ggrqx/coJ+r8g4&#10;PQOUmYt83FqZ/DqqtfX2SlVgMlw7zwNEM5MRPUo/wquKl6KPNUoTLhjIBtqZhUrZquCyEhYCnhBG&#10;ceRKf1OAKqMQukdvYSsUQ8oUosuJqUx8xS9KLiSMBtrY/ZvkA3ZYK+4vIxeFz07baXSW1m69t3zr&#10;9TfeeYfkQHdmandjA2vx8O6NmYkLooedrReznRbB07OXzyhpn5nt9k+unz17svni+a1bd6BkARe0&#10;dFrotAjocKoOC9HrB0HVtgwK1LoKOb32IETjDBbojAKFyUZxH9wap4fLbUF1RV8qIZDarUr5iO3z&#10;6ARt2ArsCdCCDX0+NiASQJjoMGohkH9rOsqAj6dFjdoH775zsL9PSEFOtdmc5zNOh2dU/GC5HMpN&#10;5Hp51uo2O93m8rJSLsRJ/dPznaOjZrc7S5tFk2peoNEcvkz3n6xTDE7An9dEJySeGvrJ6vsbEOVW&#10;hI5wIMZgQLKlDHD0CVI8oVO0pInmrfeWNrFUy5G2ZfJix0ZAKEUkydUaUVMfSn8w2gW6A+q7OGUt&#10;GqWk6X/yt5byBKImk66bYvuZSIqhSEJFf9TI2PORJi8UTYpPU9qdUIprVqAP5WycZJZO0kwuVi5I&#10;rBkD4mstv1XXmyJn3+uFBNVaXupRTFGwf5P9nIFjXAlb0wFxrqZyFruRROhrSwt3TRgNgzUNqSmQ&#10;JBK5BnIV6uXk3YuhM9Mw+tKcZp+Vt+yI8tNUXFW+ZAwiFGHFK/Cn1M18bzW1AiMqc/DSEsgrRk9z&#10;I5e5cGrCs+Q8tZ/JH6gLlT5puBms27ARsUqiMaV8F+OtWVtzkv4nBolXM+Foi8yk6wMLtLY+F11v&#10;ssLGaOTHbO8v+yTvGUIxBJdIOeCxDlYNf/fppguANF6VmLgyyuy1GlXRl/LvPNpctqkVRg0TUOOF&#10;qQaSB4c/Mz+mZ0zdUx6VzcvCEpKFOMPrURJFfOwwXHtZC6Nn6ITB8qVUG2hivYk5ALexM4vbTQsg&#10;IhlMgjyEvpXL9i9LosENo8t0zPV03Z9NPlKRLUGh7dTEW3WmTbPvnZrHJPGqTjtpAOO79AC2X0du&#10;RDGWvVrCygZmypDS586jJgfoMrJoSjOROse9+3FOcUiCQoLb56cfHIGcAnC6u+Ag7yrtFCJFS8Hd&#10;qwS3cuL40eTHokATLGWavNGqDAX3yp4x5ghpVL0cjKLSWrSQZHJ1QujAKACMaCYfZeCdraMNZThG&#10;JCv8VFrRCk2rHYNNQsvwgmSFTVYkeC3JlnH3DM+lKoRoBdhZ7CyuNO7fW765vvT222+/9uYbt+/d&#10;VS90eX50sDvfwl2f7G686LS7N+7QRG8a+ez6ysr9+/cWl2aZB7S1uUffpAEUFtVtyzdnu3NuX+aw&#10;o5tINKrLD2ZMAidaDQkVI1cRospytI6AFoxiNCSW75o+bs20EFJF6E6DwWqqmayebENgexq04KYz&#10;MdJT66DuwANFHknnpx2xMGB40P/k17/69S8/5l3YNUS3vP72zVvkK6fHLxcX7E1Iy3HKntnzrB9J&#10;lKnpFgmYzsIsm5mkUaxa2ax47Piq9MbIdIoC6QkxjXvyUoMoQaoIiI1KK+KT04G1SHZiU7dd5i+Q&#10;X3YrXFKRNEKnVNO8ak7m3kuiJxarktY8bjKRUb1LVLrj85bSbngZ2Y05YmayXFz+axN+byHq9qiS&#10;JAGjtog4s5IZWe8wDnqzUCqBqvbQrN/TUyc9OgJeeJVnKv4g5sq/STGTDkWpTPKCSY0nfWYgohXz&#10;C7IMtpvwUAUZhXJPmQl/r3MzkJOGzVEw4+kp0HqlJKCanNX6JS8e2iYpMt+ZRSPWNIMsEKeQQdgV&#10;ti8JpDLQvmckNU5yb0TEFwfvU0kC1av3DiW2xLN2srBGS75LwpyIwTI1S+iGwHjCPpjHFnX0bHXa&#10;jTaoFTo5OnTPRh5V06jxSGELQ6eacTPusTjV+R3WcgjhLVe5oq3YDMEzHgf3gcRPYkg6LbGgdrcG&#10;QAtLkdZKxmRHBmppCRnKBKNjGa8YOoYub+Br0zyGcj3LhOISLJTnwTCACE6DUzGgdzXMg3JYPgqy&#10;l0hJR8KwgAO0McyOvWSAuCNoIjHwF++woX+qqXEqjC7QoEJqkWUdo2N2co0pFkmwwPVkACqnZUAV&#10;NyET+R/q+M5wT1itU/o6yDcpHQjQdljQBdUoTDlXgVExVHTjATnkqw2QDT/Qd9jZQSthZy11BT5C&#10;nwLrZLDZbjJnqQojciJ1VzyeFvOWLi9QnZu64C8rkXJOtXboUs+eICnxX4x44Bv0crNmFxoc5Sxz&#10;cqIc0Xn7Bid22XZFEj46/NC7HoWc5GRZcs4q05ifF12Y0xrnqbghYQI7XH2Pp/7VaFuJvcLfiZx9&#10;rxfpozaiSbFF4KalnOrFPV1cs3jHCucxlErBMGoqaHuBnW41motzXTr+/t3Pfvb4MWOst7/46ul8&#10;d7UxPdcfsOen3STHva1nTzht89327v7+xXWLoeU7O/sL80vJYPpVaZEYGnli8viYMDY8XA6gwuvo&#10;+WJ2RoxS9puzdz0V1TTeObzITTw/0ZXrG5M9NQgN/8SJEB9AodF1vTHD8FM6HtozxvA/QUsmhjmx&#10;aQYNWas5v9idXVpoLcwv3FheWF89ptcgfIBC98ltVMN4g8vxg/1Ba6Zzen62u79HFQVJfj+91xse&#10;9rgOhqoOe0dSmo6bztOnQZmdV6pbi5kDscrIgphxQN/rzcTSxQBp8pstPCK+kSoUi2hhJ8pplh5C&#10;PJdunuUtAJH6gFe2NjGLZyEGNyKp0I3xrVewA612W7W39owlskhCG04fH1hZl6RKrwLDRDXaTpMH&#10;cuIRj5UNdh8GfpYwyV2vc/I+44OTn0ZYMSBPmtCWQE8HEgfBFTreVY1lulAEMGH+1MX6jHNXibKk&#10;q3IvhiW5LJteqseqsCOZylz/bzxiRKyepcTdGa0RL5sL9kqEEUlm5wQVuK47TlhbAqCYYioDGNGb&#10;T/GenddmFBAwyh0hjsMg6lATfGU93ZrgM71OmRF9lBiySh5tsOXQX7sBYhjoplwOCCPLdxjsVMMt&#10;u12QlAAVXwzZVpAPNEM7vexB3JL0ttsCYUOQLhdsqTFp9ROL3cIXlIS2SBBYAksAwlTobOvjBb/J&#10;UJWEK3lyHlE6HyQqLd8fl6pZZx8bvKUhEw8CkEQHzQKjsuYpoXGLKi5UfU8sQC0Ikz6hVXhY5B84&#10;1FDVC/OtxYUmIxA4eXRVIGAqOsndn2Qiv3UMtUKaCNrSrkvHxinkd4EHMsjej8omIkQCknxIdHA6&#10;CmtREjTpWzKMOp0DlP2JTtlriVn8RYjHv4XGyR97aJI0Ni9Rm92DK93C8ag+Znw9Pj2lI2F53UK6&#10;EKNC02s4QKX16X0hRHWHGsnY8zn7LxvD/wZRGjur3hOzxKcVwlNKkScYOOf6SK9OMa1TMUBelJA5&#10;x5O/yHQCqyAjFUsMpk0RyVW/Mk9B2Li0oeEJ2pshBjPnJez8K9oM+tI6aA+t+1olRvQgmIuJs3ES&#10;X1Jo5lHDr5kNktgzJRQZ3eXmy5eb27sgh9mlpaX1dQA8fbe73QbTRB89e8oqU01BE0y6NayuroOM&#10;WLSXW88Hp8eYeGYObz1/ycFik+7vH9DgDwM9v7x2NdXcOgQS5KnHsElUeE+YcoC2S62hTf3mJAzq&#10;BYFdioKJ8MwhGDLxIzPjuPz8yHWMEJhN36BuDt9xdbVMRn1xZWZh9WJm7uSKOqFU9gDQGp3W3NL8&#10;0urcwuJss01p0531293WUnt6eolOJOmvhYiBYIXOiCwfhWT0b4vDO28yeLtB5JHMtXOc5fi0EOnV&#10;FIlGWX/Lnv13pgnosis4ML0Ge0EGVefvi21pI4GaU+wnpAFptXHjmRl3aukENNq9CuvlpdXwSeSF&#10;tCnphlgKv0DPhYBEySXtQWbGJK2THIOvD0VX5M/ISDiFt+QEwd4mijW+eliOYtrwY7ItdOG77F5T&#10;1Xnk8KKxSb6dMcAJ0sUipXEtbaHmivgc+GvtW0wqztjsdxbBt5dBj9H26OTk5lcuIsKuZCJ9cXV2&#10;0hnUPItqYRXi0Wxs+tR5SJKrTVeoRDDh20/gaaIl0+QV3auF1IiD9uhfd0kDY5M1BdPKNEf1VN+d&#10;WmRZ/SKdgnkz7hC8FadTTKBQLu1E8uC9e98QGxz9mm4erAqacT6YaWDT4y0a4stFmJTA0raps8S2&#10;Ehe7Q6xdm/zzn3zoQ9P3sgo6qqRyo3P2q9M1NKWnCWy1RBivxNPuMLNVqQEOpVtzM4wrHZqttSXY&#10;dxOYIHdRtWRhLQLqkmwZBfB6ZKuUk0Xxv6JiAg7T3emCZnWAE9xI0WMz8SLqwySALBthOekCzZ5x&#10;kkBmj/jZmq4aWhdebJysHRGDMQAgXRgonQT/6JQVKCs7xXBBFt+5vzir2v4YRuP3FHVnoWRckrBx&#10;PwUeG+bH2ftAUodczfWKdpNf9H3uqJjsZHEdWDbqVaUlruxVLsokuYEuCVJvMFUUqZ5z2T3DAj71&#10;Q0JD0qXaZ7vdCVbypHyG+ZUkZ3WcCbQpR8Kp9pokh+WDIzgw3DboSSjvUwiu1saklfSIWMxGLMgU&#10;NUqEMVor/xNAliBEntjEA54NLRCdeXvDwfEJylPbjAeAp5NDqdp4s/Fvo3l0NOwdkxtjh7ZmF1ba&#10;cyu/+/t//M47bz59/LQx1QFJE2HQzpxC61u31yl7Y+YE7wNkNxvNjY2XB7v7a8tL4ITtzY2DXXRQ&#10;dOTrr6+vHfcO126s8KhfPH3Ksx6cXu4dnxAk64djCyT2ACDBALC/GJXMt5cJBtg1qddoMZx52vY5&#10;Z6coaABoogVaJmj07CmQis6IZ9JjoNGc7nbbHDjSU3YtMY4kI42dgExttzvz/L9B2wC6WLXajHrd&#10;3z/qHe398e//zgVzj2ntxLgLuikcD1hhKg8H/eOzwWkL+XBaCbJT6a7IDBAaGcAakc+4eXN5bpaY&#10;0nMRAYzxXelTfZCRD2iRspFiH9Oex6eVtleRqGvTfTDFBIYq1lDXAQjEtuKPMIk5RYH4QSLCQf8J&#10;MwS1mNq3yJcMrBO8jmLfwBeVmuEVtIZOWRaLKAP1B9F3JNOZSKcqKyKgD/uUBIhIPLmXoI/UFFrY&#10;Oz7VYQKkhHrm2pQ/SyfdEEyOqtTzqb4xKa1NGcmYc8JV8cZwRX9XYZJuo+Q9AXvJhvh7InVxTHod&#10;CTezfkWg+Zq6OC6v1r8CdK8kRy4FE07tDvsnNg2NF4rP1LHBveuQB1Z0XRRWkRSHsicsCFtmNFBu&#10;w+uspJJylTgXMEn6FpuQiVdJ1/HkTszQCOVtqJuyspxn94zbQTmfh4L3soA2VjBPXMT11OS//Mm7&#10;tSTYi1EvrEQNCei4XoSNMT3aEI0OD8d60YgTshwiTXscRcCShExq4bVCenXvI/yoBih8CDeTxmTU&#10;YBu71dJyCe4XZ/JIGjgfuzZP9Xow/1V9Ht1I2faiuZxz7tJ8SLR43IK8jcmdGHUIQDlxfU96G2Qb&#10;0ToDJxBvRDg2DjIt9J/43Yio+iB76X697Tl8NilwjETBzmiOpfN0Vsgkd5avlFHFWak1Cj1Zeyep&#10;CpMi8Xk+GxdA15F7StPFoPEKjMxAZtUEPobKsiOGI/EWnFisUq0EB0etcJpjWSxJeWUCX7NpXLzD&#10;iPRVJvdqpTVtWoZQ84ZfhkHZX/o5s0w+/Kr2NUFiTJKQJ+fYLZv4LOEu7+U7EwUXNZuzEZsQR0gZ&#10;F/2XZDLPzvrkTXsDqrXVUsf5pMjII8naWBHdah/S/HV4OTgjkOgsr9ygt8Dbr93HBP/1X/9Nf3Dy&#10;5PFjxmt3Oo2333qDIrT2wjJSDbIJSIe+/PzXjz//fGdrs98bNjuz6KLbndnIe2S96PlhxyLIxP7B&#10;QpdHTMsm55nwxChNDP7ByFL4Bm+JlW+yDjoK21KNd7qdRpveBnQwPj0/Ourv7VyeD/pHh/3jI4bi&#10;9YcDnYdVzSe4mubMVHu2RedXkteC6iZVco2rqe7+8GqyxbwLE3xTU7M0gGQw/aTjVmg8IbpZvXF/&#10;4+Xu5vMX1xcUiDAmj6YR5MPPmWiEFwU/s9koPGGMRZrE8J3s0MnByWV3fqnVQhQ2Ob8IaRnBQqy4&#10;djyA2T3CqR4lT90ZNmPyGXuc0z7SPIRWLLjTjOsIxGhnC/XL3kXPpvUpdkavUsLusDaV1ciG1KSF&#10;jrC7df6WIFksYlNYTaosRA5LSHw/z4vxnFQ3Grtd5/qTRReD54PCBxVY9VpLcGJ+QkZXegDHk5uv&#10;F1YZM3sP3sLUUIKqGCXTJ3IAvtrDggfPbwt0a6D9BMmz6Czr1KQgIzeYAxW8qPMKaZWAye+sE++P&#10;R+GXO9DRlrEQKecVUvp5KgvD1vmR5R4qkkilan7OyrhISqc8L3Sl1IKH1OHjnOxOztjS/YtC4WEo&#10;nI+WKxkVBXOvukCrWMiuefUaH6S1F7S8gwcHYQRVgmnS4oVPziBjxUVmMKjWjqvRiP2LH30Qr2aL&#10;m+S8YgEMUjSJYkXNUPEcVUOZyC55BkGVCZR0njHSSRgXpi17IpklI6OM0quxWoZg0FlEG0ZJ9fBH&#10;Kxy/nZomld6ZSpAdH7MS914xlg9HsiLZfy87fZFgW21sKa2kAML0eYTfLKwySc1i5TwUxOvPlCHY&#10;JiWrGVRk++XQ8RJrkQpinXkpz8M5NvZK022FfM/TtxBjhLxYl4j1XFNVyNL2qoMkAR2snXpxMYJq&#10;ouzA/CCQLP+MMlg2+cIT6Ho1zfpwj5+SDB1ReEb9tc8qrBT3iGlCEWAGI7Wx5S30IjnVqjalDjwF&#10;druU0cpwFv5GGirHr9izwokh7IVa2XIlXuSMKX0xRZYTm001ybFTm4x3TuCS1IQYiqWo6dZMMMBR&#10;nJ6eMIz6FF3rWdIVOpdacW0NYV+71aLZzPFgsH9MxfQk7Pwc0Hu2S17hwWuvLy4u3b1z9/7dO2s3&#10;1vjGjc2dp8821tbWtjaf3rtz85NPfg2fwBw7UhQ3bt/L3MKZW7dvOVPwdNjvHc9SXD09TUXb0f72&#10;MqPtOtOzXYRG9sdmNZskjJvkFSaYrINvQD9Gz3BmoehiCIfo+4GbOtzt7W8d7233j46HlDmQK1e8&#10;m7HnjLrnA9pNRK7IeBmOxz5kft+NO/fe/ODr6/feoLQdEvWNh6+h2LWyDR9OF6dyUamH5wfvvPNB&#10;p908GezOdZm1RMg+cXR4zDJzU5SjwyjbVc1VtZ6u02kPuQA21QSU7PXx/su1VaasMkKcHWJJTWW/&#10;Ynyz1D4rjEuZLTF5WTsfq3/HXjV5VQ89UnV/qN8o1Jk20vr/2ifAFvMQGtYY99AoI7Kj4pVCT+53&#10;nixbx/g7A8pC/qTdSKV2zd4ID3m7X+p3JoOWWmBLON3Ktd9yztzfmPX8YERpxDaI8MwmepS1RCMj&#10;wQaAYUFbHFSUQMk1McdW7sZgyN0f9YtHJpRdme2CVRomrderBQlXK3DL92oNTL/z4VmB5L5jH3I0&#10;48tynkbiyGheEqKUIKgceNkPI5VcSExm5V39cLkbX2rMwTHzCXldKtD8BUlk1jnG3iWsZilWj1kC&#10;FyDrbVYNip5YFk6amcuFyyfIlXW3yoQSp3LefHFaslcEpGUseeTY5D//8fsq1ZLMCUuTgbe1GwSk&#10;Bib6VwxCnpr0pfM6NQ0YwaS/3GdRnrqwFtcJGN0MeX2ec9aYTyNqh9LMK/2hpFN6EnCf5AcyHwp1&#10;bJxSOram+1VuPw4oz8i9YEUiV3kBpjMHQlig3wlUME+QQ4BRTSggSQsLECyUyXR5UGEzZXkTD0f4&#10;WCPskxPUEWbmk1YeIhF1CrnuiPzYclVGGV0I8n9PjAP1TAyk/F1vJ4Fmp7KIGPRNnskUncQ4ezBG&#10;5A38aoxmEjVephPnw8oKJQhE0iSkmiN4vBzIyo1EaVqkemUwUYLakAGZdhzoaLh3Kp682hGCC21E&#10;0yU7U1o5OAlFlHgrxz5SilFs4w6Vu8smIGbRIecYm2EJva8LNU9jgBnfpl1xY4V04mZxxjG4tqbY&#10;Hx4fM6nPI4l7MzFGzo3EjKvTaFFFPXE0uNjZ61Hk1abnEY30+G9z4eE7H7Tm51rtmeODzaODw4mp&#10;9osXz2mPxD0fHA+ZvAADNz+/Mt2cvXX3tdUbN58+f8LzIeVG4Li8MEUKGJDO5u2fnG1tvrw8Ge7u&#10;MKPoEDYRvELwIFfAIuMSCe0ZVEaTvIX5uS7MUGO+25mfbXeaKeO8PidogIiClmzL40IFTDIjb67T&#10;JeYgh8A0BrzX4hwzNhbvP7yFWGtxcbU7Ozfbanz3m99i9fe3NmgsaDRD6lJvbZklycfZ9gJv/O73&#10;vvP88efzeEzqQbqzyQqIbOGpzDde0D1TbnRyunlweMyuZlheu93c3dna23tx6/bi/HynYm6fepQj&#10;AfKiKm2COyTEjtNp1UokPg6kSMMft1A2vRMqVZxktxSXkbSs5zr4T9AQibBHJvrP5Dy0nlEwBpS5&#10;2cvCi5HT99VtN4KcyWrEHUVTmQ0Z/J4aA22bMYN4jGytFikD2vJxr8z4CHHnuJfb0L6MihtKTGhT&#10;e8bhriDGziSaMC0pJXR9BIrh3Iw0SjUb/1bW3M0dNsBQykXM2UGiEien6Cf8VdL8KZRNNDMK5Cr4&#10;cKLG2DWDI4Hz/LlusBj70T9xFt667r3Ct8TnsU4+wEDuxPRljMLq6Jns0ONTgnsw0UGRB0KnTHoP&#10;42EqJRbABhQVhoERqndfiK34Yy/+stc7dEizy4WQIV5YYAwbDJ61ybdKFQa7Jdqc/PM/eS+XFk9T&#10;bs7/RGPn9lB/FlypUUpokURxUEgIqIRsfmTShNJkvjQBHXcXHxiIkksPTyksL5Zfg8belYp352XB&#10;HJsgdK6QUxiekK26v/j20Sa8xqHaSN8EAllHR7ZEMKC9hiTPAxb4w5gz0xTJiWR9dToL5pFsGQGi&#10;mOCUSHpTRiwZJlRFA6UsdPKEdl8GIEFiETXSryFmuDB0kIXfeXB+YtySZ8S/dulccbVa/J0jJ6s7&#10;QFJWI+6mFIECthLpqQdROJBAwYFnKdmzhpcYStdEtv8VmZQQh+R/nkJiyuL6KgZjByVs5cM5DCku&#10;Dq086gegnCtntcBdQFXeb3F7WEcNBNg8m8yzEcBjdEWgyktJqSg6rOA/IYvdAzKuAU3axSkE1NGw&#10;DxnlXnRP4GOcioqkTsUoIpnL8enj/vlRD8M42Wotrq2u/Nb3vv72N99pzXV+9cuPWdOFlRWSmHOz&#10;K3ce3F9aWVpdXeqfDPZ2tu7dvc3QOgbGgTOG/aO5dmdhDnHZzPbO7tNHjyD6EZqS/aD6ZGuPpMDR&#10;9DQa05Zg/Xrm5MyithYxDTaY96C5amGo6Qyyduf+/dv37j94/Y2V1bU79+7OL+BBZue7s3w0LmSO&#10;GEJaSoRKYAqK4kk6rbvRWL+xjuBq/eatuYWF7tzs22++jjTr8GBnd/uls3Ut58YnwRcJLtvTjZlG&#10;a3g9/t6H73/5+S/m2rZ+RRM0O7dgtf0APspR2KHIbUuR0SonaGfN3l5ePH/2FN3GnVvrSwvzbjX7&#10;dpWrD5ORXnH+42aqdtmlD2+kWtM6LmtEST+k4DX/E2NGEakNDq4qkJ2hLEHhycqORsjEc3gtBajD&#10;tmvmR0xmDtsI5Lsr89f5UH6MUtE/2rrdt/NtElPV5lkLV1FImW73o+8pPJLbCENVkZPeqeRA7nbH&#10;dil57S7enJ2/h7c9OdkhpZwSGkrnVI/mQnmTPZzjC+Q/UocRIJcUdzChN1y1uYngSxBdRk/z4ip7&#10;MfoVX6knsA5FX5QMQo6h8pG6d4nx4tLi9SijIImiGClxm2uTtKg37keKw4jOETJzVWwUrCiGjkuD&#10;Ta1Oaq4JBjNJjbKuoa01fF5JKuUMf5xMmoAzRqgEq/HQxrZl8ryjLLMKqckmtwqdq6n2r6SdJv/s&#10;Jx9UgJQN5VYxF6apKhiqBECwrCdJmySskb0lNPMljYirzBZw88cT+qsQQOBAse4yJPAPxrBasOjf&#10;MosqL/DrrSGDM3ZInDbU18Q5JcIZ7fpck8kAB/qG9/Cv7Fxj9Wj17UBPSKhB9KNR5tOPDg5AfeHn&#10;oYBJbNtTRQjtVYmEjZoDTxSgKGuMGwhn7524VrqtIIPsCQsGvRPepbAnNS/QduXwFN8nRI9wwPy2&#10;O6+ShDJRyBXsCWh0ktaedc3BFvqI3KhuIIcnKYckZmiw6ggdl8UnUqWO4SiN5X0uVtu4+VL+k7u7&#10;pAUp7yKM8z6ykN5xQUadn2tFx00ldIEzKghD91mWYf+Z5OMDCUs1VsRZ+jvaBcqrlthPFzm4H1/s&#10;4tm6nJay9olQ4jeE2B/0qBpxY2FaedLkXmCa9UHjV01YgpnG4eBs93h4RmVyozM3t/72B9/98Z/8&#10;s5n2XP/sYn55kcGlt9fXDo8PWwiohkM6y/LZPM211bXFhcWzYR8zfu/enf5Rb211qTU73ZltHB8e&#10;kvvzRljziem51Run14233vr2N37rd26//u7SnTe+/4f/rDHXvfPw3vD0fOXG7eZsl2ig1WnAWVHA&#10;0e124b5YnLlZpiSd0SWQxkfMx+muLJ6MX73+1puwSV//zveoR/jBH/7JTGfp9370T7tra3/2L//T&#10;xfV7JxcTt+7d7x8dnfQOD/f24MF2dkml0H8lPWVjE0hgcw5JV8/PdvALO5sbcy1U7ih5rnsnDlFy&#10;3MK54/tSoX91gtNldCN7+PT0+OBw49lzpuYtzDbXFuYRXAnKgU4RNWglEs3/xtZLBGn3KP/3yEiK&#10;ehxCpQYiiU/zPLNBDE8DGyv256Ps3V1WORKTOCTZpNROuT10RVHqpMLDC6jxJ2xEO7CF4PSj00NB&#10;e5nua+47IaSbL8U3oQxyUIJzykvkD9nRsbmxkZGfxiVqVBO/BHxrdCyTbU01b4yPzaGUYGk9hl41&#10;/EA4tJBUfEBiAnt0i4CF6hHW5ACWQfPwjq684hFZnAiFdBJeb/0vGJr7yoyuZKhjGcNq4JDyJILG&#10;q7pM61BJgujM4q4S23lTysyMRKiYPSNhYPRmhDU1fXR8jJzPwm4kDnAdgYBxQt65djj1jKfGAbh2&#10;+cM8HKnpsF7c9qgqXgWACVryEWwBieZX+jRTL0oS4CiCFdj/dX+Tf/bjD7MwRcNr9cIZ8n8GBevj&#10;jFbrYdlB3oRnyL4M45WPKbcskaTFFMsoJChf4i1ofTS06oLiIvQQ3FKMsc/YGEOUH7RqsEQolMTb&#10;qNRCTWXMoiAic75BbTaFmiDyYm7JGWg3vW7MlxI3OejNsTmWDChUtnotLdosUfYbUqrDOaRril+d&#10;LWmOBzRXIw8dEJsKJiF2cmy6llHsHfYx1W5BPXqO/IErzhwhfbhK0gTSJi0MQdwZtYhWqtvX1hgV&#10;rZanosy3B4+XKqzSJ2EHeUOkCC4/KwtkhYFIBiKvT+17NqXLVVPHcpYLISbMFp6Mw6F7OGP1RYWm&#10;N2L/08CZlxnJhpDNNSp5EpYZdal/zj7x3RkvIXRKEUYm7VEQHdKgIms9XGQn3KGeXC39Jc26T9Dr&#10;DE+QqDktKFGd4i4Ft4afmDgGI8C8HpFPOGSX0+Ox2W3PkQd97Y33yEzcu31z7Gx4uH+8uXWA76fB&#10;6sbGZrvRIbt7fDjETrIZ9g8O12/d29nbpSMWVv4X//gRXb/WV+cPdre4XHzA1vbuzDS6ufkJ1VUM&#10;Up378IP3v/tb3wWl/af/+j/b3Dn8L/+r/7bfO/1v/uv/PVH5H//JT64nG7du3b/3xlvHZ5e//Qd/&#10;fDTokwhZu3Vv6ebt7/zwR4OLqX/zX/3Xvd7pf/K/+6+mZ5f++A9/MtNpvvv+e83G7Or6Hew5Cf3x&#10;q7Pe8QEJEyzo8Px8e/slXcXVZQcA2z42U0xY4Hc/fI+RqGyTuTkOrpTNkCZoVFmcniHFYg8QzUTi&#10;cNGUrZXfHJ4OUUAtLs4jc+l0JpaX5lLhY4BbpH9U10HKSdlq/W2KkDbGbp4wzHIb5lQps1IOmiLS&#10;HNts14BfbZY22c0cs23uwZKaaorts8xBSJWAO3wk/onOuigFgYmh+Ugoo8oi29cTFIGMCgPbYBY7&#10;Mwo9jHPjm0RhgVvFnqSEMS6Qy+Inyl5V+VIrViyUzDxZyvmx6Rsn55MHu5uTV4cUFiSTFiCYTAIm&#10;J9FA3W4sXDZxmIKiYgJ/PUJmpCMq82BSJ+/AK2dQYkPowEVjwVy4a+Vx5D2JygRjVb6r6aqKSF+m&#10;wUyljRcda6kDGdkLi45CAsvQELDOUKuJ/RL8qQQlTmfiDro/OwxZ7KI1j7Y4fZ8rsZFwQfOs2ws6&#10;dFHMWts+iWuOXwwDpVATM2HP0FcewKLUyGMxOIrusg28fmG9wlZ9ZA3FCpeVtLFRgzxl2j4kgDU0&#10;9M/uwTxVr1TLR74SiY50u9unlJyh29wKeTnfZwV4Np45Ou41vSXT2VQOJ2XQ1hAyQlmNv1GTj1K7&#10;LFAwKV06two09Guo3ZmBad8sqqwQTbYwYRYfWHQFZOMu5XfcXVwbIJjWfvFlrgvFEyR2cm3p2Rv2&#10;iQsC36VMB1WkRf4RupHiNAY0ayRzE69JLsh8uXonxc225bJMKf17YKvMhMjfmvNXG1eaIYM5o+da&#10;EF6TKvfUseRhC0Yqk5VIQl/OvwgUeLUpej4R9bWNAiw8juYdMGhHOyt5MxY4XGXST04Ng3yHMK0i&#10;i1DUoT7drfyOhaIBmLkyu9OkrTDvtUqfoeg0mj7qDSnkAW6mobvDWdLUrKmLMuaJTCOHuVyOwbun&#10;QJ8EV4sgCHWfQnFXk4Y78V2xJenzieCP+g7pi1GtIYoOh7DwYOjOOPHV82f/8A9/ywhR3OXOAb3y&#10;jpZX5t58497REUD9gCtcXl5EI2TozssZxTLbvvvgzvqNW4TnGFzYLdvwGQKOnQ57HLQeOWowxEzz&#10;1CKlsd7BMZOOII3YZffv3l5bXmR/UtVPLfSDB+9QvPrwjdf2D/dv37t3PBx+7we/O7e0ePPenYUb&#10;t+lb/sZbrz/64rOZTmPn4HgwZKH2NzdfIlJiBsYZDrHPeKIezBWV5KydxTBnJ1QcsLnOzhCC9YCH&#10;FM+R7YdcAhANxya/2tgd2g56jNo8RmAB6um0wVFtzjQxhs+fPicqm6JgGyFvZ35gP3UmjLE9pjKK&#10;yXSRPt4ayGg3PDKjCnmrxvkbei44Tz0VoY5EFpQLYpMYk0SSOVDIZsjoDqR1oIknkIoNWDJJJd1q&#10;LTJJaafmQN5XDZ7dS1+JiILw2RJlTbQdNjrNgx2xSqlVDBhMMjiMqZHsKyQfxitYx0K8SMujny/I&#10;FHm6W81IS6ueXcsuiNQ3hSa2OIbzPLw87U+Mn0471tysh0g4fRQ8IbadkGxle6f1a0pfAmP0uMr4&#10;40GiCk0iNo5z4rpJCzJnTIUPTy6zyIDRCFH1oYxysR4FlRGi/DLgviZNHAspY1uLiEocFBWixtUe&#10;IJyJauedmwmpmB6s/ISuE8xwJIMXRpH3p76EdsL0f03nvaLUUh7h8YZ6TzGDKydmtgEkaYh2Sme4&#10;IHXPRgk+fXoyctJJhOjuLDs1m+MA5SSTEoAlR6WGNcsUuW9SXE7oZUoEUqVkpkLKoS+ifVky1eYS&#10;HGkQxb1utXaM0VPE+ulUny5gTHYdO83sBh7XDGOtU9Bf1fN2KA4VCuSBuMM/Z7y28UMp63SKqQqh&#10;O5L7JUhDH80BMZM2Pj3bYVQTKhSAkcbUvqhUJ3kURFU+LQxH1biQDZati7mKqL94U/MKRB0qpNQa&#10;whHzvYqKRu0V1fg4vEM4nDJ9jxvdKfTKCVXBWTmdlLalwRFxQ4g7q6ZdtMyfEhSWtCodmfg1Gj7s&#10;rgheiybMM0OBe2aAsU40LsRe4DbMVcj5EI6ok4i+MGgoPIHOJg0x0qu49Ej1yGxNJcXj07Y/VIm6&#10;9IzCGD7B6lkbmIsLrPPw+GT38qsNlZ5JGWmYYOjHLpTCTZdz1ju9O0K3pcREt6IHACvwZBlSayPr&#10;8HC6buU/pMdNr7mn9He440w5gba2s2L+gidrRd745J3XXiMM+OLJ5scfP6W07Sd/9PsLi3Mff/4p&#10;NRq37782t7R8fNKbX5xjblKniVqqu7uzy73tMjZ1mhKNoydPHw+Hw6XlFWr0AOmYR8St1ElrJM5O&#10;7969czQge3LKJLzhYHC4v7W7t02+Yv94F5v35aNHxKvPSYNfXx3sH3zx8cfPnjxxal6/94KywL0D&#10;8vNs2Fvrt7e3tlhrjD47llCdPaNzZWmmp/oHg/3tPVX0Uzhs+yHRcODc2e5HvT5jkPoEx6woVZet&#10;00H7/IiU+/Hg6hhPcnjACTXsmxijQBsm7+HDB4byBm1ulxWq+5aXufzW7KyPIXRymF0Vipq24EyR&#10;mZbd1tEyT2DCzBFxXDgvjxzF4nia5hWCCm8pKEFMqKyumZmGnEPRUj01acZUFIQR8nSaMVTED/IN&#10;KgoWD36IbFJYolKWgxVIYR+X5AEVTGQkTTacZtP3hfwO9i52aZRAlZiHQB+bbAnswqRppn2nZkSU&#10;E2G9AblJBUTaey+e/HTrxd9Oje2kWQGvsaHxq0CnrtCgmbOW2cwpIMOdSeBx3UnZ6ZhMZvNzvqxA&#10;cvovVUkselOEJ2Kt5BacEcsGD2zCoODZLcz3LjIDZmS5RkGblJe+sDIaSQPjFcgGqq7AWiW8G7VC&#10;0CybOMzxjddxHmOCBZct18p9p62HLswHbekbAjl6VqQ5QvpC69x4XFT5uBFAtnaT1WgUaWnbQgA9&#10;bakz0UK+Ig3MQ4mHeI5ZqKbpiQuqdqbYSBZSO5vRzbES0n3Cw0y6yO3kh6yNJXOjyElPlSjBD2RJ&#10;oIGggPxrHQyfb1cgF7CMnvFXcv9sX3czG1XrF10YMzVslJt2TqmETLSlN4nYUqekEi/tLZQ1CBvc&#10;VmLc6Kl1HRZhpCd2okQdvg23pS9pgZ40lX1WTf7zY6K7JJRcckpbM6+RQ670Mz4Qj3uC6ElKzPFI&#10;Ps9EPIY+hRpCvzt7JGmn6A0MTFOn6iMclarESeLPMn3WPDDBUFoi4iZs9cpI6xBSMq8OqcAkJJNB&#10;ern8BY7pTEKiWmvI+xKDEyrpJ3Ik+KHheemqwiHwGydfKW1SPUA/YJrXXvVPhwJJ967Yzm0aEbpV&#10;7aGXxG1JjCVeoXqROCBITWxo0GmzQu/VrWEts0Iviz94AAGPepdsJ5dclyQ7TDQJq+W9EQFIjIld&#10;xiRPbVvQvHHrvW9+/wdf+9aHb71xd3FuDg5rd2Nn6tyJl6vLc5QRXNCKpT9cWVohL83Df/byyS9/&#10;+dMvv/jk5bMXX//aNyheAxe3Oov0TAInGFaeDxqgBXA4mt2JKew+lW8DSt0cn3e1v7cPhb/14hki&#10;qM2Njfn57lJ3nnIL0t0Iat98+wOajICOqa0jXcEYouPh6c7e/vHh/s31lf2jA+L6I4btHRxm7h/T&#10;YM6bs412l76TscvXkycDunbwrBh5RwzszFWUtRYVTk5vHg1as4t/+Id/gs42m0Qg32h0AICVklI6&#10;MTYDBc1EocODPRrWkPxpN20b3up0aS8a+JPj7g7JzBWXnS2Xlnaa6FEP42SsREImcUfSJI3zCB1E&#10;+2eILwAvIK24hdMdcKzJSOWmDztBrXYrzHOCCQ1tZsIZV6ZpTIL17IuAJeGBegwJjdHUnhQdGaMU&#10;xZX68GijRC1xGMWBcF303CHJFRq1+hJqhDLaK7VTIlSW1nLfufb4+vzlYot5FdZ1Rxtv1rrKpbLG&#10;acOrFxnlRFzk9Bp2UvIY+j0tgI1W0qtd6qUqydKeLmk8s6YWxqs6s/scv0SoGhr5eUNr6bWRpF4f&#10;UdRxGJ40DEl+KDV2+Xlalnu6zQZYTmh7KomGDLyPPQ1hgOqv/BjvAF5yjWYoE4rFTxfw5J4FuEUf&#10;prtodYugQbhRqGYQK+ey549JMibZ7dA5qgMwLzbcsS9YFHElm0rfJkxAWBG7c7jsaRCUkDOkplSN&#10;sWrMYSk3/deoOZI/stZdOVfxZyUo87v8T6lu+HiuzjbxGDIBdnSkzmOh+xx4npI5DG85L6M9s7a8&#10;VxVOHg5oYho7JXAXW9CNw/gq+Tn7ZGDAQo2GeKO/sF4mkNccWgppg6/SZDJNriRxEu76f+E8pX8+&#10;siE9CfVhugziIGcqiTok08iENSvlY+IhZ4WDVGo2G/1HKBLSTjBtliXQP1xWkvtuSc9DfWtSl2Ah&#10;E9PSB6Mu0OZaQu/Uk/R44aJBrVxzkoHOi03bEvRdjM5mwao5s867aNaEYBVtmHOTnVQrYd5GpbU0&#10;pWeXK8cYZhyK+Y6EF1YgR2dZoYztBCp/6LWEdOJllAqnr6eeLAgJjsOdJknpstq4hRDBMkwYMsnP&#10;yOQEopGsmH4H69LZJW4ocbnOwxKiy5np05/9w//45WcfsyH+5u/+4fnGM4z64vrSTGfq9HTw5NFX&#10;x0DzY+L7i49++asvPvn8xaPnmO/bd+5/+zvfJlLiR+PW8489+uJTUsBcipwr4cvl0Ciblhkemyus&#10;rZo1EsaDwd7uxhjjLo72T/sHFLXtb+387G//A09rbn6OyOPTzz/d2thYWViaJYK/vhr291uNiYVu&#10;kyV89PgRU14bkwS2RDPH7FIKAIUz4RdA6AxU3d/bOD89shgtGTjPjf0f4ej4tMn3Xn/nzoOH//1f&#10;/b/HLnabjXGKvamTIIluXwWi5amJw8Nd4gyHGjmUZpwhTgvLK3AJKKDQC+R4erRi7mW03fZ2CoiM&#10;J10pXiUfBDuYjOFp30JOwwitVbkEXFxNXxDMcnaEQiWmSn8OuxmyHiF9InzgC3kAyLoqmWV2RHMt&#10;GxBNTjZhWrZU6lvDZvtbwwvMQlrNmfkgXc+3y2VJUMffxNgZKInjtBWeAiSOCY5jI0PQxHdpC0co&#10;hQhV4J0Wj02mWTXJ/1qGKgj2ekYO0dd7PSIfTbAL5TMJnpJl8yh5jSW7L+Ir/t62Uf5b06cHSIQU&#10;aE/qwGA42DdRFI3vPA71VaaBlN0w/UT/Wm2hrTOXm0kz2xhPxrdBzFf8EnYuj80uHfTkT+1L7pUb&#10;1CGMUqnV1BqTEu6QFWZUkXGV3cUvh0ghbJGtmXPSBdpY2oOgjpD49UFyhE/OtXWOr5ALN7vpFzqA&#10;Mx47acxQR+4ngx99hLOoB7wrIDzHN3Egisc47Dgd360nSWY1rFU8n2qdfI2tvkob65KBAvxCJjyx&#10;UnhmeaL0ZdQR2DW1+m8A069p4llZFHZDom3X2D036vfGn8H7aLeDJKoDsDUH6S1rZyOpK4dymE8Z&#10;U1WWGgxjvDjWxNw81dRPCrCNctRuWlxh24bq2e6uTdZPmM2ely/xmzDLiXzS58WshZ1q/aPlZpr4&#10;pJEDoD1aaS6VpiWZnKSHT6bLmUMBZRy8SjdeUuclniZ5QkQz1TDssNugeyMVo6lR8ihxkBIhYMr9&#10;4IxJMKB85aEcvmVlik/W2zX256mQfhPBpPe4QXpIZLBt2jTapjlbqeBNHIL8QJBIDjgRNwkuz7CP&#10;zbEufAD+gz0XB6uKuQ5fcJta79Svhle4vuB3TQhc5O3qtmi4KGhMSb6xr7Pu3TINnFG8JkvLhkAR&#10;D7PYWVyYm7g6+d53vkbxHRq2xnRraflGZ36NlaC14Nzc8gdff+/ea2szzetmhzq42afPnj959Hhv&#10;Y7MxNnG4u391zmjoASUoc/Oz7C2EQ7fX1q8vyFvQBfLCMRc9ooGToGR5FVr4kUBA4Af2b2YUCHtp&#10;e3OnNd083N1rzXa+ePwEu7+x9eLFxvM+eqbjI2rxiO3td8SjmJpaXVqkdxeaJ56J7fcSWO0fHOxs&#10;P5lk2k92gKZWVMO0U6onJ2ld9dO//9vDw6Pv/db3qJ11c/NpTkjjL6n8aE3NcGfzGZRLm5Fp2p8w&#10;pfW41w8xnOFgvquSyzFp4ZX84lhcA3Q462rYm2Zr2n2tXxXixT5qSajngpqwy2nYTd9eQEoU7Kja&#10;IidFUkE5/p79yuYYna6KjpOmTIY9ljmdAkx6ukGShUYOa3sxviBNnYVoVoYGFprUEuCW2CjfFYyc&#10;ij7jFY9x7bYR1NKWCoQjoki1m9q9MoORbCWMgLevSbUVb8fmBfcUNZL+aUFCiuwFO0FdCdMSffnJ&#10;I22q1qZ6TwbTp/mVoUNyC79xkBUReQBsU5iRwKFuff4YECw2eywdWvHHfle5c+HdKKUS4ywlpLFN&#10;FBeRUJyxrsRJynoSc+OBdXyfTsfowBXhs5SWAGuQf1zypGjk34yxcq6E1kniK1dF7ffFGQPEXJDw&#10;5GxQbKN12JmURnxoRfM//6fUVfidyviSK9aqJlgKnhiV6hsPSefl4bl6PgWfVroAChN9IZdPTtrz&#10;IMhM2qN4Lo2dU4GohEULa/ZhZM0qmAw80DGEkY0Ewrdh02N/vTj8JG/nmdnTAIkxN0PTq0y5C9iV&#10;Rk2gmhUUZYRaM3gEqxrHZ4sru3FYUmldUwKSA5PQ2jwOXLmjfioU8CMCZ6RoJSglfN2opoytOJCr&#10;nG4ka8IxNNvgqcj6pMYRHIgH42PsfpjYUL+YtXWylcBE8o4YNoGnF8yDoQSEy6S9NXbVdEhERzkQ&#10;ipDcdt5Ixmuwr+Nr5Yxy7uuOssPrQJU2MYFF8VBZbzCO6X77xFQTUE++iYysf2VCQnzbNjci2Txw&#10;wUM+hcsBFcfTuFXMwAknTeuAClXLRrGvnTg5p8U15cfkcPlJLGWo1YJwybVTgcxrjyDCTjjUE3No&#10;Y1cQND18/d2vnZxBqs40OvRKOtx88czqhOH+8dEuDhI0QPHb9t7BVKN1fLRDqcP83KIn2S2ORogS&#10;ipnZhSX6f5CvwgUwoNv1vaQZX5Ov2NnZffvNhy+ePFlfWd7d3b5xc213dwdsgHnu9Xuqu67H27xs&#10;/5gMB3UV+PJTc9Yn1EZThc52laZvNAZnZ81Wh0VFmrJ32PdpoM8+PEDRu/Pi5daL51989tnl6W7p&#10;tBHBXtI5OOVEi8vLs915EiTf+f5vf/r5U9og26JjYQ5nTrqbV/eHxE0UpWilQUJVSt1BzEuuO+FD&#10;dxZl1Hlj+urGjZWoaCKxjLsPYnWnVhTIUiQyKF/i8c+pyxGxxNq/SmFdHetkHIwGrGCtjLD2OvXV&#10;eWw8b3XkUFmZEVDHxwt4hfPjY4ROxHDW9CTILQaYS0jbUHmHGKzA0VjmFJAF1lluFvFu1TQEvAQ8&#10;CtWzmf0Vn1DKKb8LpqZ5Od5JDMk3KdLNjs1eqxMYi5sDGIbfLRts4+/8q+xPdTfWCeUrI/ytRSEi&#10;q9dUAAD/9ElEQVRuJlKm7QoqzciA4pj9inTLyEAdD198jO47KT/Pahl+vXvNWzfbV6LbkjiGNpRF&#10;8YgRjNcxCX+bWgVJZcOR+M0IlC/HaIPmGTRTEMlKWj7VCnu07b9LxNRodlYpGzWLxhm4uuDgIKvz&#10;wbtPRjwEuIYfU0gbuUOGsEeqUrFdMIPDEjT1BAP8wnpQS5rer2yfqOEEQoEsJqJzVTLjUSAEgAdH&#10;R8Fg8yZRpdjTuCaYPvmc1NbYWjKNd8SyI91d9mz+4XoSJ0pg4g/4Cucp5fNNKgDNR5gjIyKECqGQ&#10;9Apx6XJHmGnoKJ7OuSOe5VekSFEUcKqBKsEh2VWu6SiwinORwCxxZwhaj5Y0psPvtHY6aiVdcZyx&#10;izXhFTDF3JvMNkriJy7NYr3cHateEy2NfPKkXR0jDDe/RyhUBI8ajoGTP8FoEXtpxL2Rj82GMOkh&#10;l29nP3sd2i3DBKOr7+GJ7FIxHTmVQL2cB3NXKj34SsMoDQW/sqFLSF6IkrdWT6oIELwse3gG0xiX&#10;5X5y9znzWUD0AlFYBeDEV106P06zYpI+RzcVWSVtSYDvncr+urr6TUxwpeIdYu2wrfhP74bNAtqh&#10;pQY+EX7p8vTq8VefO7Tx/OL5o2e7W3tA2NXV1Xv3br7/4Qe2hpwmKh/ubT1P8gZRaXNre/Owtz/Z&#10;HH/zbQYgrTtHEH88xvggbv8Suepf/9u/+tXf/eKzX36x8fQFgyJRpDI+DzjVOwLizbD97Bw3NnFA&#10;Wfj4FHV9uFIKurELfDWBOwYcW888VDg/cpbsQe4RScXiwmy/tz/sO5Rv+/nzp59/8vjjX/387//6&#10;7//23/3qk18YhoXlCfQIYLumhzDVQzw4Gpq0zgeHnZnrva2nOG5jEdvFZz7JNMpeCsRxbdBuFKec&#10;2EvbCPYMvpVeIopG4n814JXWSqYpADmphREUmcH2cNVuGxs61fmPgc2utddLYGL2QNqqiTWCDqLM&#10;i4l1n8Rq5yTB9TgKrpSOBuco9SKAtyVzqJLoizz9hevCp7h1omcZMTziVpbcMN8Xlusa9a/NXqwr&#10;HOFSN1dwdeIVRXhekhUh/EQR4uVl6+Sk1T9pMDmQLknRmOR71d24M4NojTMwLplwH8/o/WVF/ORQ&#10;xyPhkDFGqbgCA70hFaROZsUySJXG80jAeWxyxIy+KhqLQUloXrjIb6mHgmamhmwGk786bLGqXhHU&#10;CJfnYU95hB1W0p7O7ixSOUHhmI/SD9kT3FGeoa3iD72KFBtMtdtzS0s3Wm3Kbtx20w0416XBKWdQ&#10;Ji12QCjgX1aiMumfXC1PwaJa/pbPcj7QX/zo62Hi0r0pd57HYIaz4rN4AVGgojKNEe8lCamrtwZY&#10;GWj1zgquiFV1p43gRxQYr8CKoa3fhbWSMI9LSliqHikNrn1ihk9CbmDV2QV3Zob/ggSLBCEf5XiA&#10;MlyiAW1xPWt2mPOos7tNYRmjsBwTxDEio1GUp2EVvui0PBskqW1LJRmk00823YbnSmBHsisJfn23&#10;aNo+i36Ddc3mnQikrIxP4oYrSpNnJxtDJtmvNNKz7MfEp0UoBdrVXce061D1owUCE4rxOBD2cE9p&#10;8OKq1yzo6sqTWQQRtXlfbkDbZ1LdnwZRvru6kSmJbPnKVOjlw32SIY4t79LhRWY2cqOKH+EoJRYC&#10;vOqz8+zjzwMbpfT8Cs++R8efGFUlxFEBFYG4UzOdvYCqDbcHqB/SA2oIZWUujZtXO2D5uWeKFkod&#10;evxdXBz1z0gwn481OgsrRBXvf/D+D3//h6vLyxzdRmOcoad07ts72qGF+OMvX87OtIa9va2tl53Z&#10;2YOj3t07D8AEdPdDpkQHvRfPnp+fXBzs7J32jolu0EdhaT/56BfPn3357PlTJuV99Otff/nZFztb&#10;DOR+srZ+85e//gVVK/x+tjlHZ0PaVpHWPtg/7LSXh4PzqcmL3vEhe37QF3ZgTLodPvDk6ePHHIpf&#10;//yXxwdHv/7Vr7Y3Xvz8p3/z8smXOy+fHB9sHB1tUJXf7rQcXnzBjBN2IvV0kGL4tRbbuLOwtLi4&#10;iDis1ZqjsI97uXlrhQgKDW0muo/BxwEVkG/xHNhM9GLHe5G+aPGhM+293QMNLcUWM+O3bsxH9BxA&#10;W+32Rg8rjzDHkeNEQwGNq5BPvF1HNXEiLzFZhXkS9EeSJHUTTZ3SOXYXBiHF17XtDOQLd/oFqYnz&#10;E2QLEgoY2AW7+DnalkggpJHCYbjz/XfycAkpEi6Y94onKn57tOfCE7BbSDWrR4jVDZA3YkoewnPk&#10;552dIGbbbM5cNhs2zvID7TnhucjfmwzLOdNiJAma8VtF++SLYyVDDRc9l39ShYA99APV7oT6DsL1&#10;NhNJ+IJCYy5qvckXecw5xeKEV4RgvsdBsDHT5bX1dXVV+WOcY3KwrmYxbuYm6gjarkNwbQhQ//DX&#10;RifGOEb6SWM7I4huDj41JmnDcyduYkSgY62lHmol5GO0w6kWNMTyZ+ELR6BDdMDnXE/+xZ98kHUu&#10;ZiEO0MvkgUXWULOy8jR4h3BVoOBNl6gsBkzkAfZNrWZYSG9X45tHaMCVWsQSLIQwMlvt7fIRnHCW&#10;g/RT2hK4nxyKzSG7niIO8xuTks0TrTiIJwR8cHMm+EvjZX27rF0koRZw0I3cika8zDnCfOfraXBV&#10;2FqwYS+B5EhkK0zeWY7BEjgTkWmsMEKJhOK0R1qxZAazOYO5quhU0+8uNHOh/seeGSA4rpkn5zhr&#10;/UcKMhMweL+RwekyZeGi4SaF6BSieAzBeHqq0AsDS24IkAo7Q6hyv3m6hTIUSOknfOQEnKWZdOPW&#10;2RczVImfkX7yXVX7ZFQBxZz0fuTkESxWHJF0UfZ+2OpURqYpSOi5pEH8QxGvQZol8C1RGmGH7pur&#10;PRk6l8o+VQhET857R4eDgZkItzq3GGVVokzvudOdo9bhqHcKLsfczMxg87s7OxsXl1O//uVH3fnZ&#10;hRurLza2Oi0k4QjqWvAzYOr23DLZEpDj4vzSo6ePABdEA43u7P7+Hj+l7cbB0dbJSZ/6Po74QW+4&#10;ubN52Cc5cYG0dm5pYW6p3T85oiPgsyePhr3DnZ2tne3dZ0+fffrxR3vbW198/NmTLx+Tr/7bf/83&#10;DN37+U//YW9zcw9v8PwxDoZ2Ul89+uzxF58d7m3i1tvtqfWbyzPNie5sE4VY/3Bn/GLQREaifFtk&#10;c3lxzAFH90S7wbNLiiGIGdo4itW1ZaZu7B0OiZE4z/fvrdLaNhnAccoFibl6eFo42+kpYBPp37Rx&#10;Gd/Z3jo82Ce8Bs/s722hBHjw4EYIa7dmOhiU2UnwlkJLuQVjTc2/sKYGh5T3T6fqshF498gGRTi2&#10;YB6zbiNWKcPCIq9KuXcsRm2Q0TCfSuHmSCe2iNUrkZH2IfG6XGlsrjAn2zcyz0QgjrX3fAmVdT50&#10;lHKnai5q4+fYBaWYDfXUW5ikOcYrJOXgRMkLOmdSKhOxXQUVZs5GXXZe2f7suuTeRhzTiIM1XVcR&#10;dJ3WCmdi7qKf/E2m3d2eovGEwyMk7uHI2uYk1ZUmZPPawgqF9amKuVQZ17iRcjDlFBLXZR3ShDuu&#10;NL3lfZSpga2gLgBcmb7dPxU0+o+ZiWSd5NvDjtk8wuE/oSxyO5kcmvJebal2jH8gmb0Oc90uvfRg&#10;aW/didkapKVwFe8VAx3jWEFEwldFFDaUK+Wbi5KbNrdVCtk8ZHsYClKi7Ln8jYaKz7asIXvKzVOk&#10;VIxyRXxh8stZlq9JpMlPj/rHWPlXxFmURSkVTqUAMe8VowZmGM8rm1axr9JMZUfZvdxkJSu8j8LQ&#10;0HPI2PyJIVaqZtIySl8mQ+WewTPpQqyNMHDRFav6JgrkXfC8hAuU5rlr/Fx3fPZpplsXjDduoeRk&#10;BoKC33igK0TNW+rB2CfZ0CzrXwFpkIfHr5pp2vLBjIEhVz7Cgl4T3SPuLomKJMt1l6ON7ukyY1FQ&#10;xM2YTRnPMur0GcLN7yqqAnFqMzMIef6yecFP6UQWYYfCQs8RW9aVxOFVx44cUs/raOFzhshvE735&#10;ZL0BGbGoOzK+ycrecZJq8Dz9/gGWrr4/Xyiq8OMME6c6c93hxfnBISMt2OpTqokmprpzi+MznXuv&#10;PWi3pu7euL279RJl6tLy2qMnTw6Ya3EGArAvxvLKTcQMx7199sLKyo3Dvd3hcQ/k8eLZ07HJ0/XV&#10;BVPrDYtLnj97dri/iwah2Z2/cefB6urNxaUlmk21mQHHHIz0bYXYwTNRiEez2JVba4TpyzfWSCuv&#10;3VhfXJun99TK2kqX+bvNyaWF7sM37r3x5sP33nvrwcN7MGMIyYhgDg73hic9WkMqcZmZYZJvtF9Y&#10;dtIcF70embJpNVgz03PkJeaXqAu0P2G32zvYWeSbW21CCkwb0qL+8TGPA0GUUf8l/VfYxxOddoNi&#10;C84Ij05twWmPtrh3bi+n1bhgZmTsRpRRlJiR3tdRi+2U2klP2wLoxUDG7I5dOGJgdJZiBEK/xDGY&#10;hAu8K9NmUFK4Y4ShdDlugxPzqAxlEv4EtGgBol+J56iBS267FLEmF1nGRN7fiKhCHl6aRnBxPpFF&#10;cW/BhLl4q7gwRzI8kZSWvlc8SizOeVFnnlYZI3RX6DtfPjLN3nfVnSRdwJWydb3PAl/s9GQBNZSu&#10;avEjnpTArXIAiS4SsITfF89XXOD35kUJy0fBQ4GArJinW39h/ilhQ27pVRBhXYBHyGda/t1vsme2&#10;vQLra/0eNq1KY0UqpLqc/hlXlLxmEjyBBiLEXv+Uc4mEkhfTv8LDyvGPdPOV8wG6KUeMZa550Yli&#10;krcwMfcXP3l35NO84SqtEUb4bCSygzvEnJqvUcSiyjg+p1ZE2GK1CFJ3kLyLZu5XT58shh04silD&#10;2Z1f2hbV7qcB5XlILmagiOX5dIIevdFGHbzLgEURkMoYN29kZfHTIvYgJ0tOErBG1yvQT1+BzNg2&#10;Uy6CMkls5ut6ksry1BZpDcOlX5PnEaDHRafMmAGEZmQTpEtz1eeTn2CdzTkkAc7TtsrZwnbLFWlI&#10;xxOemoC/oqgWAChXoyTRi9X2p2mHZYORRzEyzLJKv8V/qBtXFhNWK+ZUlx79q+lEOX4umN2KpbG+&#10;RrZ3Ohi9WsDX0/WhBp+kPicqDP20TymCd30BXU+CH2UT0N0mYq3n4xuFMqNkpqm9ZDrjG40LoQ0d&#10;rxblVXyjeit5rrT1TdTqeKuALz6ergfYMrSt9LegCTn42K9GqeBUk9pdjocjFJubm6Pl8FHv5LjP&#10;J7WaqEFX1t54+/333v069v3ea/efb+3wCUD+UwYyTky+8drthw/v0Cmk3e3SaHZlYXl1YeX0uLe6&#10;uLC/vfvOG29zcQD2Lz75FY1tTRUBNSemXm7tbL5EETvRmV+i+WCLcgmaalFoZtED1A587Pkc8cbi&#10;jeWVW3fuvv7wva+//faH77z9wfd/53feev9r6zcf3L73kJSy9X7d+fZMo9vqMNLVzrKNDjqlU4Ym&#10;UWqxvcOEIvQtRIrYLOJL1DfTtABwztP14TEIrDs9yQwMJFvMVG3zSL73g+99+fg5R26h21iYYzzq&#10;iS0/YbjOzmgnCMZgmi+LenzcY9YMWe7u7Dx9ZXkiJ6TZHRZ0+eDumoWbE+pQ03tuBMW0g6F8lca5&#10;4BkAGWNmVB4k7huuZDu1xGFE3Nih1zHHTCxOzzFDx5LJV3xgQiWfETsKnlBtmd0aGYi1onKq2q2x&#10;KRBeEg9mF7QuXpVAPsSORYrikxEWr5q2ckl+slaqTnsORSxUsmI6En8O6c/fRZGLAbEHRna0xswY&#10;V3PthAXtC7DSpkGG71ojCyk8IYU7CzATQ1tRS+BrNW9+XExXxSDxxqGR+Q33p2peU18xRLqkaLqF&#10;TFIdVSwUMOcCx/Sri/VllqlqUYO0X92eFxT2R79LZVWCd62KPjI9+GJG/bdEiAbQM2yYqGsU6Zbj&#10;KhJQPwcBrFTLxBJGafxkyL/TLCytRilOAMMyTcvR1SkEUR2AOClfpJkTRpO9uZz8Fz95p8jFkceO&#10;caldkj1gA4xqSzmSO8cV1CJq16DmK4vDhj4ZjOiobJaECuaQw5HFRRm3eXt8fe2ZBF12M+EC5LBh&#10;+SexpCpA4GRTfCmHEuccCK5OlD9mNpMkkBjchiWqs1SxmR4IK8K+QOrKteIYRu2yohJG9HMqEQz1&#10;ZHJJSODSm8lNzGaQiGVM1cXpqwI0FywGVG1g9lxoSuFJatXCmwEkI071OKZa0DIFy6fTOtj6g8Sn&#10;jnxw+gXLUiPD6qGG6nJp2almk0hU1QcHnii14h0jpVVASg6zeyZqDf1NDH5CeD/PQZMqmioKyD8V&#10;meZJVMPBIKJgg0Ab99+rJ5unE2YyOg3r3MVyAZavDnxwRT5F4rFMj8GFa6EkWeFR/4xZdEzHPupf&#10;nCgc0HR41BMA+V41abOLc72zi4PDwUkfRzuNJZxhNurc4suN/TfffPja6699/uWz9mx7/Ral19Pt&#10;5uQZQ/UOeqcnl6+//vD5sydoDzc3dilL2z/YYjX292kPp005PtjGZM/SB7zZhP7fJjB5+Yxj027P&#10;rq7eIEfCkSFpTAuT85Oj8+GAqnFLrjCC/CK9PN2cbLRBDsD8Qf+UGzw+3KNH7PlJnwhhjDFE4yD9&#10;CXodNpsdtjTJmKODvcO9nbPBMS39HC8AephqigAvUUbpeBkJTl7MbmPT08xM7c51Oalzs/PvvP91&#10;pDVj54O5hSUe3Am8D7sBYK7g/ZTRjhji3/7h7/3hj3+0e7DrlPIEpSzscNjD/d6/vyab7FMcaUbc&#10;DyHN+W8o1BCG2d+jKDcGr54HD4bfW2dXJ7uQfdWGBcBpvmOABB0ZXAmZlq6UsZBsDB2RjTK5Ao6l&#10;bcdIwoqig1Hs7OmeVR0WW59QJoF+AezKtEfkOwqItVTajeTD9UBCw9z2aNd57TYv8ZNy2crfo+BI&#10;rlRQ7EfGL6o2DMeSKKW60pmRqBhA4yQHJk9bYyVFwmnpJi0cDJqb9ZrDG9kHJWVxRiTSNxXGp4I8&#10;4Xzc6Oh3CZGyzobd8X51GMOoAW9NVhed4wFKnBJtmOLDuDTFZj64nFlxm+JVV4yUak63K+mcrijK&#10;ii2Mkxjyt87+SZeFmjaoNQ63IVNskYeojo0kEeTU0ax1esaGpc/KFvnO/UeN+4qkCwX16tYE9FJV&#10;XrugQENv0R36ANLwMvN0BwqbdInZ9fBj4Wx6k9kYSY4H7abttAvrs0x7EQC2LR98nhPM8zrxAth9&#10;lBxcIJdQzkUq20o64YiOCrRJHab1ay6TnhRvgw9VP6HHhq6Lw6lvTKKF1Cq/sHQNum7xVYwM0i5D&#10;mOioWTIy0lwX8I614Af4AnCf/zb2G/FjfKR8lG3iRyOuJfGsbEs6y3wzuRZaWp1N2brAJSIqtPJa&#10;QQK+XDdmyaGCH/gCBD22PmJLnV1CUw+JKhRZy/jbwYm1B6icRDVtYbxaLHplXzMbTvguqwwzC0vA&#10;fVkPEnIv0GyMXk+4mcxBS+wYaXqyze5RLqzoQa1AnnsqQhMLj5yFD96UEt+ioc8lhKygZrVE5i50&#10;uG/CSrFHhoWwtdNAQnY4hENOSa4kKgmHdtjUhasQzGAn08uXkE3xcVg0JYNWfkomSrJdjs+357jX&#10;u2/caywt/M0//N0nn/xif3d/b2efyRVjtOFpLXW6C0ury6ATUtDYH949O79AqNbqLkzNtmc6M73e&#10;UXeWLHF3utGBVmCLTU+1wEnJ96k7toFAWkzyxFxlelmABKYnB0Ny60M6HA4OaB0ydLtOTTIRqc/j&#10;uppcXl0nhqUR4AR94uTVPc/YKAYbYWnZNud2sBycU9IPKmRkAZvSI3eFYIuAiIGrSrw0ELRPILho&#10;EZi9eLZFu5DnGy9cZfp4XFxYKeNELZYFV9VqMPdiZe0ff/nR//3/9v98+exlf3jy+OmzvaMB8wI1&#10;/hcUQqXEOWJ5VQzl5P1HwGwKM5RsjHT9RXKfMWk+/QKvIZdDdlSMaLoOOTD41zcWGC8wkD2WVjdV&#10;bklHCu4PYV9ERuxDVV+p5fDkpo7VrQroLmgVskW7mz0fU2DU4nYV3vk1uYHKkRUccWsox888xxCe&#10;kQZpweP/JHJ5Mhxw+QlTdxa6qviw9srqT82YPfqiR4zpthmYEiKCTvGBkIdi5nECKXZvxLQ0U2A/&#10;IgrwQAdmValHkgrhG6IckwGQukrxgF+Qpc4Ce4TsC5c7jpY/7smc3UhkVgsiKlamoBXSAxGPU/Uv&#10;a5+x0wO2ekZ3a3XMBgCqzcmgIfQetNsV3kj/pNkJaCSCx5Q3pR2LHYXo1cOandFN06hVVModIZRl&#10;RyD7Zu9ppmFVXCn1ymY2nHocLMilJIPvHerslFlrDWQwsQRsV2gS2xSKPuPaWR4KXmFU4Hin6nxj&#10;BZXZ56mpNVNHqOeOfxXsVHsY8abB8GjsOgOhMdcpeTSbxp6zpDFi2QQ9VqKTErYSUpV0jA6WPj8f&#10;8j8dX7aJ+1JReQyHsIagghvko8OVcdjNbLP/6Y6AyZA1Cofm+WDO8gX1R0w1gC6IbMO9ie2Q87Gt&#10;RtoVsNqkz+3GFhVqBKmjoDi8VtRcCvc8PXDlFIwF6STtnB3Ah8QHuQGzW1l0szBGgjXmltJrCvQs&#10;bseOwTzwXu6FO2avsQVPYbfU+DG9E59W0whysDNGN/2pImCNks1KRPcTXWO9Ea8lCCz/Svn3CI/k&#10;qUl+pgchf407hqITK43ARGhSCePKRrjnFNra1SBQSaBiD2f9vedP7qx6H2K7oCJSYCVSsDIxOW2B&#10;drGghjQJ4dnxEvxpy0DzMds3TP7sp7+gLy02+J/+s5+s31y9d+s+NXM0TGl15r568uj4cPtg+8WN&#10;tbUTpJGNyS+//Dxz745urt+9uJh58Pq7YHO25d7WDh81OztH/0efUUS9dAR1pWmJgffmq88mKFO7&#10;Oh076Z2OIszzM/p+nHOeDo96u3vntOs7OHTCYhrjIeEii1WbNicwXbKA+VwunSU5I96jwWSFB6aC&#10;TFmMUXXHQHAlLBeWhu9sb0DS3Xv4JumIo+3NUZm7kxztuRSUrUuncvvmjeVWkzl9Z4yMpSXh/FJ3&#10;ZZ2OJs1WoxVuV4zCc+K+3HQoIpIsrLxX8R51qgn4A19c5vTx4fFRCksTBBkhH4U/VXmgYSrRD79Q&#10;mNiu088Q+Sh7TnWqoLvKMphccj2kBpzqqbFJ238xYsFm2WYA2WxnWCfBnuxnJQlD/mBcjLGgfsnz&#10;TU41M3xHZx5jHJ7h1U9sraalcF/xie7pbEqjhCRE88aRiTZMctX5WKcKUn+TLEf5G8ukxKsCG3F7&#10;5WTjqdSzyOn4cyyGSCsKYD87eRBBvQc28xHEk0bkoxyDXynur5AGS4a/cXylffwCZDkUaYuSyCTp&#10;+5AfJvBTOcf6OG8cA1YF0uJWead0yxYYYyamT04uTk7JmzpkUvNhyz8+kd0M6WfRlSGaHTKgXZmo&#10;om3Ug5tCpCLEwQch0+Qz0tTUt9CsNmSs7J8cTLSz0aLZwzC1Cjn99VS0minp1D64MBzruMAgUQGL&#10;rzF3FH2Ys82R35W0XB3TxRCvrtnLWLYM0qrBXMGaEdjV7s8o2fQt0s6bDHfcAXPNrmmn3NaYJUwI&#10;RKI7IzlRYg6JkFQT1+zV8H4WG2hiTRZQC0tpjNiDhYC5ckMlGWu6MsqfTA7PitUolYAM5esSRnJ6&#10;6RhcfsLH74OxWjySBownzJC/7CfkICwLLrIugWoag/QPxgd6V7iVPi0pUt5tn8grrjhgTISvE0xK&#10;wpQD5YTesPsxaqNUwDJ4U4zhwBl9b3WKs+uiKibusMF7Ach0qHMDuTvFGUIJiDWNuDRUVFL8xCaJ&#10;BQRzOEeIzbgq6co8X6XGiTBLdxC7h/QQRW1ya4Yf4skgkN/AIjEAT9Wy5CTSYprcIh4MfInCDSvP&#10;tamKUTzNHsxqexlDqlCDx5dn6l6gRDk78GJhceH1t97/wx/95Bvf+s6wf/7JP34215xjr8wvzV1P&#10;9j/59Geznbm1m2/2z4QwcPudqalbq6v3791pzcx8/I9///TzXz199AmHtbnQ5fizOVuAKaBNUDCH&#10;QUBl2bw9wV3dItgTSyppR9V6MmQJIbVIS3B1T59tUk5xgXzqhK6xdDRJ67gSCSBjoC1cq8WWSOVT&#10;KL9woOIeZKZRy8ARTuP4FfVNTLcadk7UL1Iz0Xn69Onzly9ykMhgeYJ4RxCfPWM4SsPe4Omjx7vb&#10;myChE6KbwRknF6y+srpOXh70CBa8GF7uvNh+9uXjzecve7SiOsFwaENFKiHlgYcWXkgXiW1rM2qN&#10;BbeVwHRDGzVm6lyYCouWTqmLvKT5I2sjQaHaJdVUfFx2Ss5SRmNSUR8GSc6KNE3a3gnjKX0P+RHQ&#10;ICrgY4weSj5Utf32GxVJVJZOflUAEvY/fEj6/VnuV4MsU05YOdhkGtzGlctNWG2lZXYqnr3IcC+Y&#10;9te0EPfMaryTRY5R8zTXL66MJRj13cnxpVtPjVBzZdguqWNI2BXuO6z4KxilGzQ885V676ImYm2t&#10;YU+O7zddRn5D9hVocrMokgkRZU8Eg7OQ+2GNmD2/NDnVSY8JryTKEXv/VpYkF1I8nNcWOSXdkvhe&#10;jh3oyvnhHRxCGomSU6EbERu9WW1PNEPF/NloPSgTiQePVDBskCKuZgrejz8IaSWJFHsgzccbpERA&#10;HsRl0apIEcQQFMljcbl9Jrwy8SGsLfInMYlCK99G/8JIqYoLxxpWgyD9Xo3LVSjJlnARjaEVdBe1&#10;6juyOiL1qI2iiuDNaAzjl7xCsUoxs7JblY1TABq3Z5VwyQa8umRmEzyD4EzPhZiXy7m8cI1Mb6ua&#10;BWfaKDj3qCAqcq+Qs+AL32eMTEBacZKpmvqnUE6yLgm9uNE4UvT4YEnuOxWI6fvrZRdZHIqIhtNM&#10;4ITNz+dAgXhROQMZJshpC2SHpEqfczpS6cNQHCWHJ9oDLKU4EVEXJqVzPdken+CX/kPD73caxLl8&#10;qb5O5yU9U0V7le7jgiqwi5cwvPAEBhWgY9FL+xBMn0cSwiKEok2EHb1ZYF21U8w6p8kWdvWUIImy&#10;gNPBOU1ZrYs04I/uQOPF50ry8rUoX8lOUVRx4mC06U63S2sPfOE3v/7Bw9duH+9v9Q/32jMTOy83&#10;wD4UaWDKSQsPgVfDi5Uba61ZaxFee+3hZ59+xseeXp53lzqffPar1cW5/tEhD7DRnu0PL16+3Hix&#10;8YLy79b8AmP2mCWXbtxEilxrD6huPSDIIdUm3Obyyg0FdQSwZxdzc4s3b633h4eM6BbzXpzQqAQF&#10;BilteoY3Gm2MFDMktrc397e3aB+rCgDmd3ya6QCsVLsFZjk7zVhuRoxPNzvEMplpOEU1OF1y33vj&#10;rZdPHjl/dW42Oj1dJvsHb21S+uycPHYLVVajgT1TJtXpmAM7vzg+OCABvvfsy5dffsbM8dOD/d42&#10;ZNbzg42N3Y1tiDS6MlvtFZK+dK6BizK1JsaIBXQY1HKrUwjxycukYrKvNVzYk0o5p1FY0Dpxw8UV&#10;o1s5cZEC1T9+shs8X6SRiP1KjbEK+Igv/Anu0/IjD0FshjoIN3ySE76+yljj2AzBKzZKrkQq7//P&#10;MBZ6TfrcK9MIxhyH/5HeTMFoWshJiKUhjY/WU1M9bY2iS9trgdSoxCJ59cRXwVfJIQRYJUuflJxx&#10;iN+YtIcYKp3DKzOibTD1aBF16uzc657YOOgIcytJlF/lWvK26ibig8j5BpZQUqOVPDtnTAUUKMIQ&#10;zKxmsLhlgxuvBySaRHSWNIqk/CHp9FpbzYTfOYMAgYcMUJJNmkaZzYfbxt4IOCkruXXYfmrudEp8&#10;gJgoktqgiyyeQoPiRrwVgxMDYf5LeOB9alJeZes10EZyvDw8ibZHmMYJyaCivFt7W33xBK2EYxH9&#10;JkGVzoLS/6IV5PbwxAIvaw7TgU5sRyxGhJWKIbagfS64dOXSxsxJ02d6BqIYYA+9n9Vg2JFtnGQy&#10;zsuudEYUARjesf/w1ch1RCJEdSBBVO49Bg7Y+cfREY4E5SvgOCIcinyK8yNqEDDYI8rAqwYYZwPI&#10;pVZ9n0CKDjTppIbVZ/aybZ3s68GXwwskbQBasPSXE8Xuhx1hxNmRmcP4dJ8FgKLmG5wMBRSB/BFT&#10;OQU23au4C9gZ5V2BapxV+HBjoPHx9tRExwW7YuT4cPzyhCyCoiQPmVds0KLl56K9uZElqGSaaSbo&#10;mEDP0M22RI6UNmH7SOan608HnBHlKrsataN1X+l0kpNUcanNOLW5ciiJUvhW+7dnGroyZRsMCgy9&#10;FCgvk1BJhjWnWo1x9Krd4cnYv/2rv7p9a+lqnMkZw97p0VSnsbx6Z252CW5jZury9JSR1Y83Xrxo&#10;zs4+efmS/uTj1yeryw3S1KsrywCvpe7SfGbY4bY8lYlsIxmx33H0wGkdGrm/v0ghTKMhlqjd290X&#10;Jo+N37ixjps+OTsi58U+5H2slQhU3J0Kx9wy/6NnO4897Epi4IkxerHRBZao+Rqp7BmZDxryk/be&#10;Gx4dHO3sbjx74kTZ4dkvfvrr3W06IA5pLzjXnfcBgGzo78QhMTh2EpfCCnek3SGQZvCVnG1orfn5&#10;Rd3uJY+/wWiGyWvk1ZO0fTg/2N9//Pjpr371xT/+7JOf/fxwaw9gZvGXRzwpLLaTDGuA0HTjemKG&#10;xAgoL1Y10m05cHkThUVERCg7K2iKFKXdbUWBE2uWpqLBPwaa4W3SshCiLRPsAyw0IHb9q7H0lgxo&#10;bovaSX0Ps/8MnRPp1syxinIFitlLwr8IHQtEaxiCWy0ISDSs8a4r8Xfplu9J1Qw5dJHcCyUrV2NE&#10;qHIXgYVBciAEB87r3UNrpD4prPEo7k76QcmjrErFCrxZBTy5KWjGmHu/pWA35x4LgB0zaVoBjmjM&#10;m0jCI9FLeQj57fgMf6g8h2NYzTwYxoU20lrkU9ogb4+bROHE5Dq9w+qalcVJntNsuwSwFGk6yPkZ&#10;vD4LFaG+JT4chQFdKSk8MuZMerwIKxl4jZvkUyyS14xIm8euGoq6Cu3v6OpLG5zsuuxCTL3PrHyE&#10;wQVXyn80PyEaMm/HMSGWVg8umOUiTzreSJwVHlqeK6FKWqIKhzWIKfSJ7DnMRGIVoUeFfomkfCZe&#10;bTgOGyylmUc01FH8++RqM2X6ULRxUUGFXo1EOlIg5OeQAHARDVjLSbSGYVDGzQponjN+XBAj45gW&#10;b9iQlM3kn98oiEzEjeCFNGKCnqib7dNyRZWZKQWffKoURRJ1Z65UVLVJIIXoNG8cMlIRrO5eg5yL&#10;SVrS5U7sJP7hXW4s++gn0Kk2IVkPFqahb7KUzz1Af2164l6eH5tnTnivnllclo1fSUzZ0wKVphbS&#10;N8hbj+AqwtmAomIqdJvoAiibyDhubzaleclJmDf3hkQGLmDUKSVatJbnlDYS+c/x0WGPhqvHvXP0&#10;sAlQwmPxYamCZFDw8Hx+sTs4vTw8AkPb7m0eAA2pcjX+8M23UHGsrq/Pr93ibL/5+utg9qdffe5m&#10;mWzwBVubz15/4wHVfo3ra+p0GzPTzC9iER89fkLZ9hmypfGxldUlG39NTDx9/ujliycXZ2Otznxr&#10;tgvVk6Mg8Qjt2+v3pxpNXID7DV1Fc3Z6pt07OWdcK5QPNRM+l4mJ7c1N8iGMiMV4Uv8DwdumJ9TC&#10;ItMd6EG+z3DU3ZdIpETQBJKTDT7v6OhwoXHNN4BbjwfIGq6JtM4Zs81ncJKnJm/cvTnZmu5DozUb&#10;7Q52HkXjQF5DNnKSkd38m7dQ4O3uTXKVRlU5IeOzs7Mkxs4Od1DmoTsi2GJIAhOlpsAqE9Rxk8Wy&#10;+/DFaX974yXJzMXlhdCtHs3sN458tD328n9VLpZwwAIF+YbCFmm0SU4IanTENOohEgdXgM3uqsqM&#10;eBPjTa1mwHJU41J9qnGCI0yWqvpj8TXSbOY41mTSqsdBAGxOQXLaoTLCLYT0jWEZcRyhzpItj0bc&#10;+9JEZa/7FsERS2Vq3XYduN4u4Joq3bib+KL8Lqm+HBE/vgpKQp17Hlxrd3ZyCjnlFRmYNnWsqQ1g&#10;YiN1NvyF6LJSFgWV9f31QUXLJPLJBZa/yiWkI39ut+gtDBpHjzdQPOH0F3g81g9krpVTUxF7lGrE&#10;ERLzXsqAmuYYuSXvZZTQjXPx9TwcPpDDCCoNjUQ6BKvnVZTaLUUyGKsapZx2hwGIaaKSrizeyOg2&#10;NC+KbQGkyp0IUPXnCckqfRJIpht0mJol1mg8+KOexTFHkSJQ02F8wJfZIbxoRbdo1NxpfhfcqdkN&#10;/5t3pawmu1nwa4cI4g6Fca7+qGj4GiWrzBVBpfRj8ot8ERGKjjxLyFfYZjJ4BhR2giG9xmGIadSf&#10;RURMqtoV8lT6wWol+aOzX9nF1e5bQcGIsUlKv7QfGUPkH6TJELo0IYUSvMfUult45g4OEEqrvwzk&#10;sY100orsCF2LzXVNGrs+rCnfaNxt0JUQQPiud0xnEeel8AGZB2Winm+n1cH58PJsgEmORuPE1JaQ&#10;jmOmxkwmzCSz3kCvPNI1J5LW0QowM6KqwmxlTb44/GSW0GApZyndEyWlWCGefYo5eYbxFuar3OGT&#10;ipDd2gnaMrOPpwa9NjjF8Pn2kB4+Ht6J4yDsNYZosjjJ/fFN5jeZUze9sLZwfLK/sDy5sjZHxq51&#10;3dzZ2PvHX316eHLx4I233njrbc789HT74VvvER4eHfZ39g4J5G6sry0vzVJ0/fob77z17jvnzLU5&#10;3nv27CvUTCd9eyCZZUIaS1rLdYV3slkYCh3+C3zHQEcK6E34suHRYG/7qjcYo+6cbMGTF1999mjj&#10;ydPTg72xE/qF9G0yXz6VyrjZDltQd2gK0Zk9ditlMWnrhniFAUp8v9kH2267hXhmQ/VvWPc7a3fX&#10;Vu/DH+JSSaKzP9Rks0OQnI7Tzmiaim2cJwP64Hta7cacUy4MMBxqnn42V5NMIcPHIPClUGO2Mb0w&#10;M7UwPdmdnOhMjXVmxubaE7OtyfGdl0+PLfOGFSmkZ9AvVPJMAi+cMiJOLNsViV+uVAtI/DrT7MLj&#10;84gsCLigKp0IKU7fV/HodLLZNMbao7BK0C66Z/tBhWW55L1tyKBMWsJDbVUIAuOQZEnSPDV923KK&#10;K6pIqKbXyXQKj2padavhKd7GX04hS+7dg/ib2QWj+ZJ+saHRzuXltoNT0oUmFdqx1+5uWIh0Z07K&#10;3Ymk7vOiVIo9yKUIVHUdQp/JsVZbcFmdqvFMpBLVLOnPsDBEAJ7ZIDLRg/Y9MDpCVQ9yPm9EzUnx&#10;lzBR1oz1NNK1vfYU38Izd3aaXx57wAfqG83klJJFziN503BTtrlIGXWuHbtIv5g05OJqW7i2VoOt&#10;wiHiapX8UDUpOBklm/28jC0QBEBgKvv/8x+9Fe6+otBwhIaCCEl59Cyt3aet1RKJxE0klecjj3EN&#10;deewI3ltGr7iD0yF8eOovEYqnYh/nPklg6SpflWtrqvHXKrUVu+a4m+mQBnEVLohzTkkz8LN687r&#10;Jz6jKXatkVdif8ttWBWbeGeKUX5GckI8kslQSeVdMzHGOQHR2EXlli0Sxy4npuYEx5DylFBxlsWV&#10;9Cdw31vAyFgoi/cytjLSk8Cx4UGakns1wrS0PvEqVDBByvOh5kQyWCkNO53+TV0ulaURUsRvmhus&#10;uxdZuKqGNzZwSz/aPPbEoGrDRW767xBk+ruRUj4YMf42mb+Qh4LEUfrO5tpeYe46FyyRMmoLEtiW&#10;fe1tJDMhwmDPmKRDZyxyCj7yQw2Tc45DLOMyaFYvQRfZg3E33Eo1Pea/EDAKHS3PTlOXfAfPG84D&#10;Ev7o7Hx/cHY8PAMILy0uvf3Bh+Pdzm6Ppq2LZL4GRzuTkxevv3F/eXkFzuWrJ48ZK9rb79GmqdUU&#10;JHI09g73qbLe2j2YW7q1srx6cdJbXlvu7e8iQWD9d497z59v0LEDQ0ztW6dDVEFLJMVhIEOMjpfq&#10;XGNb25mP0VnSKF48aNPQq7N2axZnM+wfw2Hw0BzNSHcO5kp05/gdn0TzKIbibW++oOxDTIPgdaaN&#10;lzof7k+MUVeB3lE3oVbW3i+u8ATxN5aF+Tt0yWJUxvk5uQrKAOlaopYhM9foUkj0ackCkUKnw5u8&#10;ePu+8WtmdraztLJICSF5G4AIFYL8i1PAa6eTVwbqJdWekqDx68Pe8cLSsk3ohN/WJQQLuX1Sc6Y4&#10;IwDfzemOsrepaRVUs9HoVExumsn+N8lUaDeFrWHGA7Vln3JmKneYW1Xh4Z+pe9CqhrcwpTFC1fE3&#10;vEazEuInZbyj01m0tamInIJXbUmDnhOuR0PkpxdvooXS9LubjfJtyhswn2OV5EeuPEBZa+15DN3q&#10;4dUqFPSXZBe2jyjGUEyeac620iJRlSfL24OarMxGpWdjyr2WGKLiX3OkSy41SlaUTj1Go2yQvsLf&#10;Z1xNwgNBbGVG9YxpDy7RiyVNU9m6nJAyOc255VqB/D6uNe47s0FpVOmNS10nga5l05EnDjR3louW&#10;JvCNmuUi2fmkyT/9yXsjksW7THWKCLLqv7QWTjhxLpJ+G+uja40tEfBHTlV0UMaA6KVME7i/eIRa&#10;TP6fTIHGxBMISIGJCunoy3zKVkj6rkSREUpl3byc4rStn/Yuw6BUiOuWyl1F2Gy+Gj0cX0OEXt/m&#10;MRDb5nsiA1bGAESAjMrguVrHquzMrRowBPlCVuokgjVShzL6+6xs4ETmktpso+oWPT1epmoCpwwl&#10;A2Q0YJwW2GYg74t5fCaUksujvL4ydFblESIhHM4WqfAzS5FMlfogCshIPBT4Z0PWXBT3nl+VirZa&#10;tej2UicT72ihjUkHR8By2sP+6TN0/ImMEllptoPa3Mc5OVQMsCh8pPM8aqfFh1SyatQOKKFuqKcC&#10;f+mLkEI9N4Odek0I04SJeaQntG4lKZVFiFQqaT55RaMDctjtw+H50eCCrC/J27k27fPmH77+3ny3&#10;89Zbr3/26PMvP310587d3Z3tFy9fbu9uW957PUYOGPrl5fPn7UajNUONDx0l+jjj9z/48KNf/mLs&#10;jIFCe2P0pz0/R1zbH5y+fPaU1iBk28P/MwrLSR8JsPAR5Lkc7pJcH6Ysp2maeoa5JqXZi8tkweAY&#10;+/3j2Q4yEkznOW+l+sfa7dl5fA+fdnBwQFp7e3MDmZJ5KovvJvZfPG5dHTbHzim8gNQam+7QBSrd&#10;J3Gq40zkYCb46QnMyOVkc2JhcYkz1p1tMxoWF8tjgnvi4S4tLbY77c4cY5YWyG/zQwrELfGL5bFD&#10;78nxsL/jvHqYLPizEcaOEiOmIatMBDdOU6nO/DwLntA33UCyh51rZB4YEmDEyCiyUboSO5uZuTWn&#10;M1noiCzT7og7yYnTWEIrZayx2zweIicjCV77ScdSB3pKUhasijPQBIem93dBdGmOlNkwXF2wFH9O&#10;+BvrWHFtgM7IIOeQSvYGuORFsZmcIPZ/trrHRXpavCwA83zEbsfo+54ChTlR0v1Va1a+MXHSiFKL&#10;YUhNYpRj+ZRyBqER/EBzva9kH5ATWQi/IWryyD9yZPO1MXT+E0mVOWVPZJi6+qZcroAtI8J1lP7M&#10;Q1RusZah6nxLgS6mDO2djoF8nlS8z8hv1AhkvjVXkc/xFoTIVcNbS2yZs98atoe7g0T6ix+/r0LL&#10;NYrrNvgsTshtZoSQ+whll6ikBMtR/cSDJyx0Lei5aKbar48x8GVWXWlgNFDphMhls/84qHFjqiri&#10;AuM1y3mlA16EZZ5GIGT4UNt3x/VkASzT0BZq3qLkRFMoaHKjeXP5WLchB0T7qwez7cnI2ga14zN8&#10;dRq9sBoOKR+NXLdTt7eWZF09Lf/AJZpCqy+Ju1Kk7E/CJ/GdKn/5KJLaTuc8GUDouFnBn36k5fSw&#10;T4YlphctnogOyIQ7LyN0JGsaWlR9YVGltQ+yLkFk7klTgz6sJJAMdAp4ZJX+t3Pj0S1UxqWKSP2D&#10;tFtN8oi3CLVVCvERWEsskj6/amAEmP6dh0dv7hszD8pnJnJ0dxlCmJ3JeXLT8RW6BVSKNMLb3N98&#10;tqNSYWJc0TMBmYFgWQ0/mi/DhDFDu9c/oxn46fCizRjRdnd5+eb0/OqH3/gW40y/+OzT+6+9Ta92&#10;vMTs4lp3dqbbbj178pK7aDXOGJbaXeh88dUnmy82qLVEGAu9svH0yemgPzjeJWlMD6Vmu/X06cbe&#10;zstu63L6GuHUMV9GAMlEO+fUO/hdKQHsrfPVtUTcvu6EnlCMXNWrTY3t7mxUjWjvaB+RNt39SSIw&#10;qYKooruwTKy2TZfz58+3N18e7R8fH5/tH/SONp+1Lo5meexShVRsXK0sr+EOmaBhBDM29uD1NxeW&#10;Vp48+mLQOyKCn19aJqXXaTRmGWtuf5P5paXlLj0IWx1sJneXeJ75233aBfaPjnuH/d3NnRePPz/c&#10;eYFaCixHb6nGRGt6nEY1GWysAVA+nlIIgMjEiQvSWFpaACkYOrsTrBBiphOPULGTKYSgURsU0GQ+&#10;7VdH5mZU5ZATkPZnmekmK5mSveBT91CgTKgmcanZZXvWZoO8evgZJJN9E2sVZj0pt3RgwLIntzxK&#10;CtpLrUC2Y2/ClMeOhxtVVKIRiqFJTBCkaJFvEFV0XOXV/MwYM0JH0HC0fKNuofyFy8EHx4ongvGA&#10;CY5is2Pea5dXcs5XyvuLMcvGeSchlHQ+0vUeXv+6spgjvzOyKKNUBfoED3gd1qRhItCPZUpMVlzO&#10;K5eQIx1lQbECo2+1FdM1PSWrn1CMvTBUB+mFqVjUnkOFUNbHfSRpNEk/D1GpZWfJL+kUdOQuZ/xu&#10;BPJ+oYnuv/jxh6Gcaz2yDMYKAbAxt874KtV+OqpoFygMS7pV54hvCBJgi9sxOynX6AcCZPVLehx2&#10;U4oDFEz7xLVvWc5sjrjlyvSa/Y5/lS5KfOSTi7H0ASf0DLFTMahxmDYHFwWrZ0AQFXJwOQG11s1i&#10;S5VLWltgLoYj+g7bIcW9a93TYN9t7P7Q9YyKdEbmL3KKLJlVgcKsjP6UFBAWuzsyJQmFmVVvSW+r&#10;VmMl09zSApD0aleH6oHMCRbIK0pIKtiqcoFEynXih4wYXKRUrojxvTZb4eZ9mdvlZLSChaaTfKK+&#10;0rc62tcdX6xlCMgcbx9vHHP0ISm3TRToJbhfg8Z+swccYBmrrvQlbcYDH7MtEi+F5xUx5v+Gle4v&#10;UcvlcDB49sWTzee7sDUQIp3ZBYrg9vcO3I3Rygt1skuE5i0GBF3uH9Ep/Ko704ZYuf36G7fefPP2&#10;/XsvX2zRxOaDD78Je0VKdnF+8fCob8EQTGKjSYP5ZmuOuUkSRlJwRGxXz58+QXUE02L0ALs/NklL&#10;kWcbqI0+aY31792g3R8hB+1idw53dwfHPb6fUIKyppommXukfHeGsY1U+q+trzdnm2vL8xdng8Hg&#10;GE+PWhdBelX6kq0/2Bt89tmjv/nrv/v4V7/+/NPPnj3f3DeRvzd5dTA7NZydpoGP5QJGWZRhj19y&#10;syRN+mcUx14c4yBPTp2iRC/kxswiDQQX51fW17C/dF+/ubaOwpYn2ifV0mc0an9vdxeBwOPHX228&#10;fLbx8vHmy8fH+xvD3s7V1SGjzITz8F60xKGxlSMobD6b5GSYNgvLELkCvhjZNAdvnYCxkI8ZUsNu&#10;YmWxbSCFFeMJS3zabACTtLYaSDHeqOdNyRlL+5QAwZ2bx5q+MgLZMrJegtveU28Br36liJ5CI1rw&#10;2DitQkFt+d1ok+p3Mbiav2w+mfrg9kK3o1DD+sjYbHe+ufS6Hs9R3KYBcYE8awgSFpfdY9NiySpG&#10;94ZyEhKe5KtHStGYxPiOcBuCs5j5eAp/X8dQdDwisjwuReeoggqOErxpaf3kUYmCh9aFMZGTnLx2&#10;PbhTWOy+ubL9dop5ozaidjSsUcSidYfSpL5dUaGfj0US3Qrm/JWI0TkbPGUEn5RYRCZk7xUl/uIK&#10;LWlsjqszOuVCfLOz6id1FfENSXG7KNkK3kt1HJJ0LeW8F6IWS0sz8qNy7nwhOyAYszqwTxnDSgsl&#10;wvJZJgCoHKCUDuYJ1KYyo1oSKbCx2K2cQuBBCJBUD9ndIkGqG0P2NtPQpX00VFpt7hABsuRIEZCJ&#10;p+wZkLXLwFj7TCivShzDuozmEZnFgW5ycwvySR4YxGny9HPZpn5zEgdFPhWczmVaEMTLjBddYk8i&#10;FAbhSwRzBqEppLDlH0oGN0LC2dS5hAvTUakcd+WVRRf5E1GgFrrYHjuZ29p2nNa2SjO5hpqIXBiq&#10;dAJm51MkTTIwwRlvTIV5Ytui+5QSlFf3/69Y0XQhHMX3maScAMFLqROsBiZ+Ja5Ft4EjdO6IcYaq&#10;tEQkNkwsOpH38XQoUvv8V58fbu7P4Ce4SuDG5XiTBBroFaERDyn8sfGi6TAqmJuD/uX+HhUR463p&#10;Gezl62+//8F3vv346WPO/m9/97uYquPtraODnYuJi9nOAkQHa4JIkYEVFyc418mVlQ6LuX9wDBXe&#10;7bSh7+++9trO3vYg5dOISjd3dvZePmlc9BA50asPM0gEMjGOpT7a3No4OKaLa79/2Gd80BGNnPbx&#10;I/v7GztHe0fb24ebO8c7G0e7Lzcvhui4Br3D4y8++/KjX3/21VdP6DLYOxk8evEM//D54yeb2xtD&#10;OqFdnXQnzuemTtpgi3PYvHpMtsWbX1kabzY6i2sNPNygd3ZOEycUa1eMqaAYr93pPnj49ntf+zpN&#10;ZxElIJj+6FcfffzRx/u7e3vbm1998enWy+fbWy/2djaPD3YHR/uXJz1q+J07ZibWJglIXqE52W9T&#10;NtpAR+ZQVjcA92q5J7qyEx4GxJckXrqVFV0QyxVXIapzhyY9F6V04EjMpiE0FQgR5sWoJBOmX7CN&#10;fv7sS2WTCv8l3C5j6yfFUgaeB7GEjWC/hQNN6ZfdyRI9GKOY2A4sCbWkjSorHzObRkiJIGIKvO2M&#10;DvPMjy7DDy8vUrs35Z5ueLB0pRIKToVEie8p15WfaxayJqlTLn4pzHYihRBBgrQIhAK84zYKbsV5&#10;VtSg6cpAtfxT9klNaSoT4mhGw1YrRiiEV0nzHMBcZAIjT6Wew8/UFOnqUnLARMv0ZCmHGNoomgI/&#10;JcBXWOnXBEsBZekclj9ILToI04dTd+FK8kWjoXGZEOr3JQk/+c9//G6MY4yT0lvrXxTDRFkfu+WF&#10;xcDKlQTgm/+xtkSOzBWx2iABHUjEa/ShqiJOokjRnGuCrU35VbBHPd38kDQ+MRBMPZ5zFDOb97b9&#10;mddNX0NHVwZUOK7EsRbGxqEUbesklz9NT2aNsJ9PGlAEAZuTyU4BuWSzHcguo0RL6hF/pcLDhQpY&#10;AkCWQ3sVCXkpRk3uSQciVWQZdC++joBDf6ac1M0udEurqEgA49ai1dUlGl265oYyBnURCGT7Zqf6&#10;UDX19ChNDOHZ5q0Ww/tXflDCJkeTF90Z0qxCXYd8VFuAnPkSCvo83eTxatZVqYeLt/dwRVafB3E9&#10;0VSGW0ki8Yr/iYBAIFTHkCvN8HPDqZzVRKo5w8BDr6AaW/p5Xi11dJ/+4pPh/hEqkNbY5CzDGpkU&#10;BT6g9g3i8WryfIDMRp/NR7NvIHFoy3rcowTvBDjVnppa6s4x+Od8stU7PQfvn12eMSq1R4Pyy4lj&#10;xtVNTfYGR1SAvPXagzfevH92Obhz9+ZnH32GIhQnMdftoOU4opf9Xq+/t9MWVRNfNna3trefPG5T&#10;+HZJ7cU5LTGSgFQMxqY6GxyQrwZwkO5AT9anSaypIzab4uOj3Webjz95/NnHjz9/xByL58+fHR3v&#10;w4Dfun/r+7/3O93FuacvX+7SVHZ3lzx++/pkdqI/2xxMpklDWHpKYOVJWerZ5SXUSoe9IZEU+N5C&#10;4AzFm27PvvHuB3fvv/7gtTffeeutB3df29k9+h/+h//+CYOSdjZOhr0nT77CfR0fHhwfHaEpS1kl&#10;j/6S4hKaEJJroIIqjQnOnMglwz/dpv8VHX/QolpRb4kuLSROxy6Q/67eWCe9I0RSdWkywFmDBrxh&#10;bgWlaQo4YjliscxHlu22Fjt8c2BtbfOyX4bJoWq1tFrDWBoBcwWeHrZ4ggDY0AYxrNlU8uOR1Y62&#10;XlTsBeQLdeoJeJQjByH3UNswUbeGvtIXryKJssx6nmj1RubeIj619fFOvtwLDyYuryQLVpS9Qi82&#10;vAJFfX08SL4tlxR7oJdMwz5toYc2dEhdAF3bJJZHEt6K+OPSKL1FWl1hfA5YoirtQNoqyEKoguEL&#10;TdDWkhusq6ZJVOSiCdZSNlvozqZ3SZK6DlGi/GYuN/dK5pDKIkwf+5sEnU0Gx1MUaTpUJirLljsr&#10;djuETWggizO8bPoa/dmP309Rdx48m5v9Z/E1TE4whWsQhB5fr2kOeZfKSldB1Fw3greo+sH6FtdN&#10;IBEDomUyiBGSRJzrfLpiiZBopFeS/FRdk3ebUjuBs+S4sbPBGqe3TNVoa2mwOQMMk5FPjU5K7+qO&#10;I0UxosKV+sga+dijNTKyLdykM4CiFuIHWBB5kEkxJS8m0nrKGaiIG+GDcLgxosZf3hmHkrEhcaLm&#10;iSh7QojG3Wdmg63OjbiJutJn2dvMQdEcayyLCcz2i7OIAzD8KMInQZiJlkJZFW+N2ILQcQlRLWjS&#10;GYp1TGDG4fkw4WqRHoH20lRghK6Sxan2DKP8U1CQPkBOjQQRuV1b6XHJ+uiYg6RK9B+2YBMIFB8c&#10;DFM8QLChAObi9PTjn31iPGE/xwmqyUi0QuwD4ylfQzTUaUDFN457Pevzk9MmmOPSeyeMKgFWTs03&#10;GvPzK3fe+uDD7/3wwRsPF+a7j7989Pqb7/ahYqbHDns7H7z5Og+UDDPFGjv7ov69/aNWq7W6uv7F&#10;o8czs43eyemzx0+uz7CrmzZZO786PDzawtnsv5iZOKG6z3F05+dz8212BnMvuBM72vmssQp2ZwmU&#10;pMeGW5myNtaRvoRIaTlxdruxr7G1eOu3bt+7f4cI5KvPPiW+Oe/1xs8H3cnjTuOEctJYXA+GNtfq&#10;XnsEzjE6++qi3x8e9egOIv6wTxKzLK6umSd+7+6Dw8M+sQAP42d/9/c//4e/2996yRCPo8N9ismt&#10;Tk2LRoGUGnY8MFvIiiKS+hQntJqWPbi3lZxftGYXbAfgwEEBj0Ws02Mn3PHVxdLKSjoD+BSTzcYE&#10;O7exjpa7tKQRKtQL15XQqMq1iowV6GsNQ68UfcQPxX0Vu7vBkwHNWxIYlJ8QpEdo6n6rKDeVevzb&#10;n8SLCK1CjiXIiE4i4DdBTqj3sBFZYT8ihWBifD8m9ET12S2e4jcclXW4CXFiZONZCj+VS/EbUw8Y&#10;gF6lRF5pwuk6egH9+Sd/GP1FnebKTxdMs0mJbxHsZaRhFWKEH5dFyIMzKWtSJ8yVF+uq5OMrv6JS&#10;NM1FK/+S1KCuENNvTsBlNd8gVnZEjkJhEE6YMYGuXiQCHn6gRo8tzZ7Ox7o0r0I9vjG66KIxbDtZ&#10;/bPLRIcqx7NO6CoCcCvwicFhjlu2SqpTJBh1hcpmKPVKkiAWIhSNPdHKDPFnHEwS9ypt4pmNQ8uy&#10;u4s0kCP/ENlS8WJ5WjHcJezhMihYVSioaJgtRcQEiUTZtk3FOMd1D0YkiZfV69gkrg9BG9ImIkM8&#10;MLfRaNpb1i547JBz/WeKdEL2pTrRMnTvxbkCI9FA/sonHTaIx2zHjEQWEXixmdTJQD/RtVHzalKX&#10;kMU+chfYyUv6gKYmz8oSMyKBrkEUum4qIZP6i0pEsFNO3PnSvKSyNbJfBpE+EccUh5LMubK+xMbm&#10;8feeBCvY4pTL2+SwlpDMB+JTc9vW2c/5kZIypnnFSuFpIC5LtFYv05PkK/M2PkThWahQo7Z8kDMm&#10;R7Ru/HpFvDleY0+/fLT11cuZi/G5mfZss8MWBYHaCo5sjUwIhgv1DeETGlC0SExnvabrBowJCqXT&#10;wSmlznMUyC2svvP1b9967V5/2Btj1xqLDedn24wtWlla2D3oMd8CV7F/dLS0uHJ4cOTon+kxMglr&#10;aysX50MSBXiz5aX50+Gx8fXU9BePvjo62Bw/PejSFJz4CMadqnSVqR2i84TvHBdq+9OIvhxpQCfk&#10;GHYWIQbN7gzXncYjkuKWYXZee3B7bXXtyy+ef/rRl8eHvZmrk4XmWXuiP8PI8akpvsX6RJfKqSAW&#10;gHFaScSz5rSQofswFd/mmsidR/dmV+bzl5vOcP3ys8+fPv6KEUZU9Nl/0FMXpoa1pNp/huuaajZt&#10;K0dLUB4eArBZmrOPTzE+igmvvIUmnFMzswuLTmAdiRZtnUfu+xyTMzvfDWaLgQoI1fYGG0cho3sr&#10;j6HeKW3uPTgC6JjqkTbIHwaw29BS6xwuYcS7uGd8daCqcKfqWu3Lpy/Ib0emgRdAnfNq2YLagMFR&#10;xjmhUEpC4ydVaCKkLIKjumLkQOg9wqJ5JynSGRVnpA4uG5rP1YgVqRJImuSzn2c5Rsob44YKzZmN&#10;CmD1Ot3/aZcJM+YVxnzljHiWvW4Nhn0TZA5i1hNlB66PnJ+AuZA7PxMNxwmUnKmSuNowrzBhf+rS&#10;U3Ugaa80JqZPoRba8wgEeKVQl2OVuQaWo3Px4rBYrNBr7uFQBvpCbB5P004nlUzQD1n/n47vYTEs&#10;8vbJEYU4HNgt4aVSrf2+px2icOTQ9HiAYdFGWi3xHaZtNaZZ8rgyfyA+5U7y/SU/V04XXswYyuOU&#10;oCLPeBQG1kMxy5zgtehOYy5H+KaLX619xZY+JaAoBfcE8HFfWkl/qgLcPRUJR1wo8wWEZ/XgFRqF&#10;xqPkPk+DC8zQtPQyFOi5UtK7iYhtHoUvkUJ3ZSRxvU84rEZTNsbbZvWMfmJE/HYMH7dWxSIWaiT4&#10;JH9brdiiJDGVmcqYYkLlnfh2rP0IZulyq9IZ8ODn2uhEt+CK2cxdSBIUnxrohKW8DMbAxpPlCLj6&#10;6sIEEZV7KZtSxCGLb2m22zWgP+RnDkEaWfheRASMeJ2i2LnqB+MdfKyuL9+Pg8hVWVXrDibmHLky&#10;tyzYnMPE7RvDTozvbe59+asvmleTbYRDM20URHTBoBzZpKrKfPwE7XsR/sPKM0NiGhqH60Low4Qu&#10;7CF1Dez4Tmt2funGg/ff3xnub25tIg9td2ZXb9wa0s3EEzHDW7mwXq+/QH+PpfmHb702v7y0v3eI&#10;+5mfm+0dU/N9gkPeefbMAOl6bP/g8HCXSrq9xtjJjIlfe14Ex9Kr6XS+O8eiJKEVMiLsR/I+LAAb&#10;IdI1MQEBvEDFnak5mqCifH15hWDjs48+pZZisXv98B5FcgNKo1OPM9Wabc4vzjkREXKUPlcdfKJj&#10;Lc4yS4V1w1lU5TMO6oLRAuNXu/uESIiBtwenw8nGRLPr2HAq9ejeTHUIYNKuIlgTe9kzpLtPu4fj&#10;g+ODnd7B8cXRcOKr5webe2e7vauZzmK/TxXuxK0b9xqNbvByqkavGSI5YO+j74UIdM9F8VpGOOA5&#10;/iIHs2iBguFlvwJAPAEJB4p397QWBC6VRPJccTt5y8jyCpgSe474plT/jmgfjIlb2EyC1tc9x5vz&#10;4sD4jFWwPCLURBHPsS62FOKxpQYqVLMDP000BusLLKv7N6BRUF8+xyMTkyMdGIpMwrXQcnINYiZ3&#10;QH7urgDr5B3+E4hdPoafpS2EFzmCdjkziUdUBvi3roeQ1JrHItGEzMCvZBHCIMGu63hNlyYMikbE&#10;k6g58hK8rhIUJSMxgpP22qbddyoVXgV2Ppl4upxwIZ1PLDy0F5nbYlCChjPos3Clw7ddiCSgncBK&#10;xIp0O3LPUBWB7KzzX/7JB2Hu/LhQGXrozDJMEkd1jHf+SmfmlXi/Lol/n/ozL1Fvn9bx/CSComw4&#10;nk7cfu5IwjIN1FMr4VIYcnLdHEFsSZIco/CjGDf+gNrbaZYh3OO50y8koMM1clBBeY1EfbZ1EaJz&#10;qDFMirdZBuiU1BuxdjZ291AYjyRqgC6GUA6C1NVH2CsZppE1lPDxGGQIMNTWur4Uj0cO5O4PDjBC&#10;GTXtRYHjYgglLFsLAEjbntEZM2aoIMCGwgEOJQTP5Mg6duKvXI8l7SMwoMe0Wtt4SOvvfWXv12mq&#10;aGlUKpEosqhb2QGjkQojwg+GxCoyucIRqMtCYYkK4qGxSlnfPNpENM50iKrKpxoliybGY1LMqU/i&#10;+vrjn390ejDoTMx0GnSboHCBrgDYWh5gxDXqXwySyEyQn0Agy1U4H3eu2x86xoOHwbih5lRjcfnW&#10;a29/+P0f/t6tew/o0wVHP3Z2SmLXKod29+XLTbQD927fWFpeYNG++vKL1kzzDLHnydnK6tr+wRHm&#10;9PR8sLjS3dzZImvMJGqGXU+eHU5dDYjLuJgCrliLo6MT0MHCbAcPmNGbcHZhAEu5AIbgs/T6NmjP&#10;TMCCOK5v07KJsc0Nau6e3b419cPffoAAlUlKDK9jvl17bhafpiFBh41aq93szLaUlE4qrDo9pUrj&#10;DFre7ZpxA2a+VV/iAnoXJ4fMmLV7Ndvq4vLW3CxUY5/BeMx+Ypjg6cXO0TFhy8KtOxcTzdm1B+/9&#10;zh+9//0/+sEf//lv/e6Pfvzn//IP/um//PYP/njl5l2GhK8uryzMz3NRAjS77Z9CfVFLN79Af0M3&#10;Nk8k/FN5i2yS7Kj0+MsRS3wlENZ5+sdM4jTSGGWnshx27w+YLWuYsEBck8giCPWVSqrC3NpYI59i&#10;mCvXVB2GWER3YZC9Gy1awcp95sNTz5E+I9UjsNpR5BRpZwqc1qiw+KvcVBD6yFTk21/5hgrLPT75&#10;26hU3eYVZsXjSR1X/kRhVamqYjGMQtLfqaIvI5tYlxw5p41pbbDF8Z8Flw0avEBppeyOmNORTc/p&#10;DgvHlyXi9IRpVPkvoW0QsNdQjegiLhDA57wXOx3AGEFQLD7vVfZZ/Ie63uS3CarjQmImzMg5dZW8&#10;YbrkoW6VOykKMFGQH6xC7M9//HaSexqdIArZBs9/fo3qHqLZkv1O/KHfzXMzexvNVlJCmUJaADrx&#10;kzbdx+9AaR2sySNVzyMZks9EvGsbmKI84tRjsE08FLS3f+3oGzPMJCbJ5Qe9Z6uYSEG1fkbAnVUO&#10;D8P5LqGfZpysZgqqQBbafS9MKB3TyX/1QxE+uRlqV4U5tIgsHReN+hO+uGk5b6KCTAnm+kI72eTK&#10;voIJfEJJuaHVzKIFGpxY1GqXgEhERqBNFKH/KfCS5hAsVtxV/H/Ue4G14WdzZY7losmgXUkif5Lr&#10;C/rzBPEubir6KUvk3Lz8w45Jtq3Ka8pHuVGDgkbUn8cjeXnz+lGLJaw0mglJ7QGKQMt0S1x72RCP&#10;d11qfP7Yyxcv9p5tta5nujNzLZzFTBNYwN8y8waLp8PwKogtCDN4POihOpMktBsQMleOyju9nCEW&#10;mWrQ8mhucenm/de//b0fkIfVhjorS+M9353HJbSm6WxByDK9ubnNpiMVzYTR5bWbjPZEnjQ72yaq&#10;nG23jg/7xwfMj+gd77286G0xOs/BU5dnpo9CXIStlQlFkNqkQRh10aZp6DA6OvwuySQtmBBu+WBH&#10;7cUTo5kpHqNjB/UNGw/vzf/ln/7w9noX+36414OEpCEHYcqAZoexFay4VRuOT+EHtIZVVA3FnIBC&#10;sOV2nEY3aF9+vh4icjgYHg9O6FywvLLYXWKu0U0aK9AJ5Z0P3vm9H/3oL/7Vf/L6Ox9847s//Iv/&#10;6N985zs//P3f/fEbr7352t2H927fb0115mcX79x6bWpq9te/+iXU3EqXbonOk7m4GJ5dDPunR7ML&#10;rZmWhejZEdJB6etXateANblOSVH/HCge+V5qNmOJwx9XCFIO5hWrGXuVfHgFFm6UjI8TjGafatTd&#10;3qKM9OSsneq3VriQFCsL4rvKVmuovKwEtfaVqWOSfGuUmXV23dlSymLAM0ndkVS04HPxvZqgOIPy&#10;iBrMwOEK0KVkisTP3XkhnlMZumzy8kf+2BORu8zd+OakInJ6RzzP6Jwk1+jrjFIzu6lyyHa5DZ8E&#10;eTBKzGCmy8rk7FeuR/VK+q7HGmidCrjYMLTC+yp/9GBf04Omx1ELx+XduyYIT52cFtNgrnGS3kc2&#10;cbErXXAu918jD8Kp8C6VDoGY/l/OzQWRWPrzn3wQrKdpLff1ysHWWlmdl5xrXHT1OZGS8jb4rgw6&#10;0WCEfRotnVQLGfOEdLUO/MY4yxuzX4AoONssQX819KCM2c48/NkcdcAwt+nqVj1c4qcEucYiqAH1&#10;b7VlI1X538pt3FuFdrP90vkou9qfxHxVaquEQKWITfhDWtv95NCuOjXuZ+9eVlc7StBgsy13DH9X&#10;jVrN0us5QvzmMv2qRLxmqmlmmZ6r1XKTVwlnvb9cfoyW2yYl0G45V9oOUOmaIOis6C3/6AySFK/p&#10;QHpKlcRu68wW8oDVM+QiI+rwCw3D2Qnx3P5txsvUpVbUWcfRxUiHTmVaQU2uYyVUPPAjmUQd6+TL&#10;2OZneEdvAibqyZdPp+hAcTHRbsw2pmg4JBkHoC6fnKHcSaKILIwsrHnANczMUNBwQqvJwaDd6gDh&#10;SVCv337rtXe+9fpbb9gUL0QgnfjwNJh9GprjgxuzXSytU6ppDr68Qnr58Ojo9ddfX11bazZncd/Q&#10;OI3piUH/eHfjyfHW46nTowaZAtM8ljDg9MjtpjG2Fj/A/qzZpuESA44o2gPci1MgXSE1CVloBJwT&#10;cB4ewb3r7BQkLtfDd96+8af//HfWVxa2N7Z/8fOPt7b2Ka0xG2FZ5RSYBKebhDFUMiEyi9FgHc4d&#10;4y1u4ZMEI+j8WHS7qWWss8+IS5jqdhfeeO+9/+g/+y/+4I/+5P7r70w2O//8z//yG9/47srK+uLc&#10;UmOyuTS/vPlyZ362+/SrR/uUCG68/OijX2/v7FBX8W//6t++3Hi6NNeGvzOcuMRV0Anr4PS6R7yV&#10;hp9CK89JWf//zRB6Yiv2DCsnF5K8RrCDO1Ab8yre8GWxuZWiiLGp6fA5JukP5gvEs1GTxEy7jElX&#10;RmSvF0muMN4pgbXf4ndXECdETE9DZwEnMVGqqxACvjCQCTwmpPdzYrEj8Rg5nFE5rWclXiy0hE6l&#10;4LURSaUDczvlEPKT4OWEBfUXakFH8zziI+Jtc+pFz5X81+aGPCjjXrYuCY0sdC4P3xvVqCkLq2oC&#10;YGJrokkzB+A+SNbDN6ksk6iQKXFd4gZE9YhHBDwSehpWo/eiJnyTtIgyJqN7KeK8PcbVrqgQuYAY&#10;xFGx7skgcY3hVHyOZSESSvpJRBUfll/UTEWz6Q2nqrEyfHGnOpj0SKHwVE4NYxpXk6uMxw0XpaHS&#10;GtMXrKT3cY28P1myfHkMUxbMyCPZ/LzExa4UP1cRRJOqJVGPBapgBFohzSSD5X06JD3bQ40qC4uG&#10;xI4d9gz3LGc3mldkbJw/DSnp/+Mwx8lhUIeR79U4ejCj6TItEY+aneamcPMBVXJ2xcR85attIHxI&#10;jkgsnscZDYCCYzdVYNpopEmAF3ZGTixJAhcsPm/UrSSFFrru2pmjyeS6WWOIRHKalaCN7FoNGd28&#10;vd9Cgtg/1ka/ZbA5Cquj9TKPYWtze4yb5zD+S0yUY2gWy/RJWuXw58A9t3LCmxTgGbDwT+b7ObxJ&#10;n+qQnzPbx6bF0+Xu1u71yfTl8Rmy/o7K5aZtrzQM4dI8jRmZ6knj90F2yB47bdJELNdRvzc9d+v+&#10;w7eOD/ZmyAK0l9//2rfuPHzgqk1D15y0WzNrcilzd27dXru5PjdPOffirRs3u4y26HQhNG+srcyS&#10;pG51aX7GsGv20tLiwqMvP332xUdj/QNwCEuHET+9mKQxILebhKa0oj1sZqYYnsUN0SfWy3UjuN+s&#10;sryewJuRf4OoxJ04X0JTx+TTSzImv/Xth3/5L/6Itrz/87/9dz/9h18e7g1V2Hp+fELsFvzR8cnl&#10;zv7Z8+e9p88Qa/VW1xd5NsiunLynoy207fnTWNogzFRGEWC3b9/98INv/uC3f7jYXVhdWtre2uAy&#10;Xm5sHqiY7X366aePvvxqY+vlwRH1JAfMW+X3PJGjw91f/uzvXjx/vLq8MDN+vdBu2R+YuSHDvaP+&#10;VndpCmFUKKdEBOUnRvimMhOjc/oKoAQpOFNLIxMCIKc411xgbMSvBvWod9CjjCIOlzMiJT1DXht/&#10;M3p7QEdA4SvpR4C5AE0oVmyptle2ofiOAlg6r3FHmSUs0PSPYoUqCdI4ah7zlP3KpP3SGFtHEUBn&#10;XlszGjOv9o2/jAgwYX1ineJPinkLcBxd58g9Bl2V9DzWJYy7Hx4JcC48VjQlEgGXurzRkst+YytS&#10;zquIwPOig3MTKKDRs2rZsxQCuHypxjBUsB1n9cqaVa6sFiFjl5KSiWlT+SkWDGFcLHg8RyF6flka&#10;nMtVSVosHwDO5XI/xKkb+bmdLST+sx+9nSbeFYJoUnP3CRmyYfVu+WrelhPg472kQY1G3I7Bwl59&#10;uWY9YuTAYEd9apozNVDLaXhgIkl3UO7bH4WWN+TJ9De+6/z0DL4i3xwDOTllNj+QBfZNekezS8K5&#10;49xZJ0eUIDqbIAY+U5ii2dYfpqZRJDFSMoj3K3086mhZa16crAPmnNLtmCX5IgGVICj9xutDTKGM&#10;AAZvIJUqReYj02N5v+UnPG7BEOl9lt/JCgoWQzAGLwQrJUsUqUwVu2W1ysXWvsq5ikraPF4YRt0G&#10;K5M7zpUbmdh1Mo2g87OEBQHwfrXUWZKBeZiJKcViZnJGDHRwXp06A95RMkPgF8YlLguF0DmTQ+FY&#10;ThlV1Dsa9nrHg37/5Phk89ne6sq9/c09FEVN5MIEC+0W2w6FnsuQusDqEjPiarOuPPJmpwuC39jZ&#10;/dbv/gm49+njz5k4xNP95vd/uHz7NktmO9bLa7rwdWbJPxuAN2fQGpC8uKC71NH+oa4V3z8Ybm1s&#10;P370dOP5y5///OcUN3Pd//h3f7Pz7CvyzIy6HjKnZLJzPtYcn+kOLydodq4GrkFPkWl0rDRjmaGD&#10;N0ENHS8B96fXZyfhvMjyxTIqS4deJvGgkxhvN66+/uEbv/vD33r6+PH/8j//zcazbc4Qs5C5P5L5&#10;lNJSzHfcv9rZP9k9OD0eCGMII2imcPveLSbd0VIW4asZkVR0JmEcDoSQmhpCp5zgb2fm51dnuwtv&#10;vfnOyfD8f/4f/scvPv31jZtr83NzFNwcHu23Zkn2MOaoyX0w0sAmyvSg7x9S8t4/OqKw/MWzTycv&#10;T24sL2NrqBQcnu6dXh+v31oYcTuh8YvifpUOrUyMB6qqZfPL845f00AkB/kKYvvzmHpl9dnuzojy&#10;BQVGy3rmUGo3PM+hTGPWC2WPzl3QT2HJGFPBdfjkmMfC4jmm+cjwIekmk+9Sx5gNX8BqFEckwhcw&#10;aiu1RL4/bswQtw6Wc3aKB8uH+7FMTQmE4iuzXTXFlU527xWlk5x+LlRLWQ05UglQHUi1jqPkd11u&#10;SQRHEPk3+Z3EjdEHaSN8gwa2bjZnn2caZR5mIVRxljS1w57GxCBegfcSei4mc1TioIVU8xvbEFdc&#10;K1GuRQvJWlN/hrFQPusl5EMVYOshVJ+6SzQTuU6+bnL8//p/+UsNkM3Khf5FQOVgO8AwdIZER2T+&#10;Pq+MRbMiPLmEBIBWXMcL6SeSk5F8CThnVr1OBR9gj+6IBtVIa6VUfNnvW85beEzX0XM0TGcn6GJl&#10;CWJn1C+mEaGYi2QhV09jN7DtwuLyYEjHnlPL8REXcxZlECMVMH2Ta4MHpKJiFCUGMsc+12vOz8AR&#10;QHOaDCpzJUzhJ+QfeSOzaCpYUv+lBimBKMGvyaULPBrrA5+A22q0ZUjsX2v1ko49DjbxbYbBZjfk&#10;S3XrYvkAt3KQujM2LVRK9kH2E7MKmHbAumQUuhLAJKcDbkLDcjHGNbaUEoBoH3SH5hXdU6E/qe0y&#10;sWAtD3dnzZE9SdLDQ5ClIpAbc4aGBXweYGlARG5RU8U45IyZzYnqwpSuM3hofEEx8ylNtSmZGwoC&#10;EG42ppuD/fO1lft7T7du0I+pPddAD4t4DIbFiFfq0fjM5IzxYgX9li612uPN5vnk+cdfffzX//Bz&#10;hlky7hSM1Z2/86M//Tf33nz3+fOnJ4OzD97/4GCwx0z6zU3S1Kc0zuvR/qh3bPWmbCh9XRs0Dtzb&#10;3dnceAl8JjUO67Ow1P3013/d235ks+wzCiOwYyr02MHUysAKtXDOjct2h6IPFunUaeYzE432NBXZ&#10;X3xGZ8LLYzplyJLRJMM6V/YPE09WFiYbzas7d9fu3rvx9Mnjvd0Dng9KX1ZeV3I1jr8YQ8g6v0Bj&#10;vovTIf1rOVG0zB0cHWFqv/vD73Ay9nYopttXfutAMB+G+yAzQSaxydJWM9R0d+ZvdpZv/B/+T//n&#10;Vnf23/1P/2PvcOfDD9+7e+/uk6ePHakyNXF43JtmiAUjOjLqmG18uL/LhOGDnf1e74ChfG8+uHl/&#10;dX36Yux8eHh4/KwxS/FdG7RaTQTUPeOYBCIxVVWkRh8pqVqbexe44TIZJBJOlBdr0E16j3hR09Ax&#10;JT7YDDLxiWiCjRthF8RF/EkKNgW84ap5BCP9YQBuQW0Hpsa2us011PFk4nlD0TrRIxo9uWVTg/EW&#10;gvEwaPK1LAJxYPwK1lYhNBAgsYKfonokYVCqaHiH5yipE2UNMaoBWfY/5uKltRNpJ7IZ2cac1QBD&#10;TTDmD8zqjOuEHqMq4zihSnJoCInJvFQ9Impa9RGjVEpuP5U3ppUD1gx/ZEDTWKs64KVMQMjGPiQF&#10;nZmhZAGnGuFd8EUm3uKV89ZEFK5hnD0XF8FkTp/OLTSd4NJIxREMGZYZbB4urvigQMzg7zgRPMKf&#10;/+g9g7Vwk2Z3le7oGytOCh+SXEQgLm+rBG/FqKKsOK00AagiM980wgCS9zbDqmAUaSXAxyhW8Q6s&#10;Gxylyks7PSbBjBNNBt7++1wiQQYXiPQ+VF+CJDvZ2g0bIE8+IWl3ubmkpJUnJqrSG1XNB/s8oJpF&#10;d6qUHqrce+7NpQzDl/yHa6VrMFTTu8c3WJVmuZB7nP7bIYIK52RMfGK64qxKJpG+qqIoYUJaHWiu&#10;WQ7jGNk1lVi8lIcHj5dDFQwSkMOM8WqHULPGKg4P8Mqjy9PIn141ihmRnkojIpkW1xgMRcoQT2fI&#10;nHdp6MolhIG11aXDjUvKUeG+R7hOvycwUae3YyzhM7mkvx6DpqlmOD7aO9jZ29+kA3j/CnE38I8Z&#10;pP2z8eHV7GS7M9NpTrbkBXUOFfBVfCfQscNWcFiObg4cpQHMqGMa4ACG3Qn0jq8+v3q5tfPo0efb&#10;W0+gU7746rMnTz579vjz44Pt08EhnS0GxwdUR4ADBgMM8gDR7dbOxrB/cHlBG4+B3eEnJ7e2Nwb9&#10;HWqT7QJg+BllQ4yC3pVVg6NNJQ/K5k632V2YbTZn5uGwlhhW1CJ3sn9whvcYMEBPgb0TcJvT47Pt&#10;8c6sH7VJXuJgQOM/egyeXU2i5T2hBT86p9mF9tLNf/Pf/h8HY9OUfmCHiJ0g/3q94USz8caH7yPU&#10;JbPC7LQYK0evJ62qoriWW8SdxSF0Xr556wf/5J/gwB599Rlf2l1YWFhcJJPf7czSkpDkA75sfm6e&#10;p729vcU1c1sHBz0eNKVJeAvq8pYX52yNeT6g79TqzfnxaXANT4bpGuRmRi17EtbEefhkiqIJqpKy&#10;qIrRVG66lQr6Fydf3iXtHxJz+1aDWc/JqNMDnUDonhDrUmRXoGj45oAjdT4GCFX5MIodwhf5phxW&#10;T30lFFMLgkUJ7Bdz1Jhrmd78bbWFCwCTXq8Om/QM9dpUwYTxjrPKy6uKLJeRN4yiu7rJMAkqhUCt&#10;xdDH2nrZ8Wwe0bJH+UR3eopkuPbkFDNBqPqLBp77qTEfWYe6av+jlY9AuAbDjKRivKIIgZBpOag1&#10;nlQLkFHhlgrHhRlZ6cZc/Nx75v4InfMM/GH2L+9g4Ekn9eSnjExN7XdRIK50Mj7xz0YW9p0NHW4G&#10;KIwKdRU/+SB5D9Fp0eA+eBNrYj/Mbbwn/5KUkJjS6GaAfPrHRXSe4GLUKotHHmESmeHIxRC5lrcx&#10;rvQSEvXl9fwbfFcrHt7F+Sc+MLBwSk5EJbwhvjtbICVA2SYx6z5yXCc+1mktFW/qytka9WyQhUkg&#10;oJAq28v9EVL4O5fVhppoQkyeB+mymsyQOT1HskmTWkusxb7ME4n+3TjACNRwtZ5KGinrnwXw2Uja&#10;RENKnWtuM8F4bRNLUSilddpNs7GQsmcLeiM1CEvpCVR1W0RN1IHZXvydKixoiZxN6hiswA5d6Oqn&#10;LjR92lVQhCTkSsJPFhIqKsy0RgEvfZnCAc+tuKVop1TrBAX49OSmjUMEQARbjlgk1Br0ej0aJO3u&#10;b+0PDk6cRc3FgJKgUwbX3enOfHthhibYhBngcyoizRobGsbv8nv7KmuN8Nx5prVCpwyEY+7UuTNi&#10;vUhbtJAMQ6lqRSfnCDUQfUmNx6lFqJ5fiiNMDGv4MUWn/NahZlhuOxAz132M7k6Dy9PD64sBTpgb&#10;t2VEtNRqmcaIifGm4et4txXdgmhar7KMdDSfW+hSsbG3f9g/4qNNeuW7LhvN8ZWlVrfVpMnV0TFO&#10;CifRuJiZnZhfX7z7+rvf/u21+w9JtPTOxm/ce/OTj5/09/epi6PWmoQ8MfDC6q3vfPf7u3u71BJe&#10;nCJiydip5PsFBp4HQITuDBhGCUVrdu69r3/zh7/3u612+5PPP2l1GvNzHcS43B06AntSQ9ieIcmb&#10;pH0V0J+QF5jIWd54+ZzavdPjo8bk+PLCPLE50WCrO9GZ70jYk0liKkykJa+Qk7sie8U+BRpdWdwo&#10;REVd1UVK0xlTHBIowozaS+5YF9ajXDxaoGTEmqOOk4mXQ82XM4r83o1XqbhX8NlJ5oWcgltC57o1&#10;IzAqcmYERoMvTYmX+QzSESLq17JBnChDJMRG81aiz8yB1ifpJXIVsaSaxVyUBEdNYM2d5WPcPGGf&#10;ilUwlGEtnOJTni/WOdlHTxufGCQukew8czF9qWPZ6JWLLrvswnk7Nm80j1x92IwV8slpnJ2Tax4l&#10;fbry4VxwCfDwXmg0XJYYVCytmQ0FtrmM0FPCo9hBvR62od1mTkmDzjXjzIVLUFkZK+2ChqJOZxRf&#10;VU+u5WEgIzkh73LyT//o3YIH4FwK/ax7sOok/sqrLcVR/uBlaWd14mwa06WFncsC2QrRCMxmUKBm&#10;unRST6iV0mpptOqjvIXco/xXtRwosx7ezRe+MptJLLsAqYuz/VEeLYuUoL0cpvK4YJWkkVWPmBZ2&#10;fqoXTJwL6nMyUGKNBEf8weayakONyGwYUOkj9TYJzVjc6vfAZWGXjR3SPiGIXqJJEwduE4jlWfk5&#10;TkFI30MTk5h2jFpOnfxPmooXomKdqQrEj9pCIk+p1s9riwLBsMuNVPM5DJWMqDyxBZkK0Qjl0tE+&#10;HK0pB60+Mk3YTNsRRo41yj1kz8fX+pxrT7gkurlIVrJ69Y+rZrMTuoZk0Db/0LWYEQvEFEYU+/tH&#10;u0f9o4GhIU/8/KLTmrscXjfGphfRYLba6n0aDKeCcaR4v2ad0QaTVk4sT1qN6ny490DJxEKOE7AO&#10;nUFzA3p+AOQGg1M6UjA7lIkR1iamGJVuelwm5GPOkL8Iv84GTB4llcvsVErYLqHpKXNjNhC30MZn&#10;8c1nRBUMftAtmeeK83TTgdTsr4NhUoCHCyIFc3w8JF18cIBhp4PTGNHD8VF//5BOze6KmcnrW6sM&#10;RLqC9jk6BX00ppZuLNx/963v/sG3f++fvvX+t2/eeW22u3p8fI69/fXP/mH/xZfnp33iMAS76HiZ&#10;a0SZyPd/8Nsvn3xGxxEljKHkPG7qST0Knugz25qxb0ibXE+355ZvfP1b36Ytyleff0lbgu5sR6Ag&#10;Eo9Yw/WzfxqtPxjNxEM95Ip7x6GI0e4ezLUmby7PoZQ9PTskpKDWxUSk+0c8HXPoXuI/r2LuGL0Q&#10;KtmNCQlzdkaZ4WQdeF8AUEpWg3xd3qhrqJjl0aTHwcgixvgFGYjxitrMhkutbrjlSEtiO8sLxUDE&#10;EkQkFlmt35kgQSQeNGONagogErNqRwoYaY3NAxXlpMWR7M2h1dCXFDVg2n/kDWIBtLMuiS/GMiBp&#10;FjHrJ/KpOjQD+hyrXAmX4dXGOBYoc2UKqWvcKvKqZGfsXoVS8W66YL/TAXJAW8wHhupc3qUSMJEC&#10;gHFtd1E9LApfJ8fppeu3OUfxccmmK7AKzxEcnC9NMOSVOJadRzM1NugfXF+eYErBRGYAglA8EdrF&#10;1JPln5Ebt8Hd5fb2Hqe41WxN/umP3sH++8CipE5tWqEF4w6r6eyy5z2bCNDGiOuTFOCDQOuB8gao&#10;wFugmWvnsoo5GN3MnWSMheU5JCFgohNxC1LEJbLtNnly6bVNIcXLpPk1FSaE0q+HINhPf3kzM+NM&#10;9QLvZLfZN1A/5abNNqxF4p2FUzKs0VDfzTFOvW7PQVB2rzTJo/u9vqQYDWyLsQRahg3URguHbaxj&#10;pkF7HC7IUu2ISMUD1UVR+nvUuwJiEq65IgVoJYO2bHEDSp6MjiBUoX2PHVkhB5lOuqYPM3LE+9V1&#10;evea/hyZKg1Nvi5UqXdHtz5jHdwSosx4Yne21OBIa/Ab5COCVXinbbFVicAh1j65OJ918lIW9/FY&#10;VY8wMJaQEDpo2BsOjoc9piMcHu3hLfoX0PFpEALRycC2i+EJHEh3dh6NJgZuktk/EP8wxK2WJicP&#10;QkxnvWQKN5Id8rmgtkBCBuyw8e44qQg++ZhOrf3LmQbKpjmeSO77AmEq6AbcbD3CCRXRsEJDsAg2&#10;kOGPU+0Z6qLb3c43vvPth2+98bVvf/P+w7sbW892Np7RlivJkkrg13G2NjteUfRmuB00Bf1Fw/JO&#10;c6bdYHjQDKUNpK0WO026HzYgQ8eu3n9r7d4tarQhyWbuvfnh7/3kL7/z+//8+//kn37tm781O7vI&#10;5tp6vrn5+Nknn/xq88UL8ht0u7+ipPqoz2w7OnnA+L3x5tsffOPrv/rVL/eOD8lxZzYGtIOChRIp&#10;8FQMXyjypE05cfxMa3555Qe/8zskCb744lO4tWnm/dpFWM+axBLNfywH4XlgaHQ9rMxwiMskUBv0&#10;99oz4+hlz86O8byLq8sx8rG5opAqyLHvaSLISBxdCXvVhSkYcRdhllJ4ERiXB8gHRF8UMjZxo+ZM&#10;oFGYvPZwQm2tVuxynI7n0fM7imA9I9H75Z+yfPWQxGFsaWmZtFBKEJHu1PowLYEXERudo5APjKot&#10;UGLEFkcfH2I1tAc2p2xxTJCX6SXmUkvMGogmIRQT7R1nd/gNmijeX6VO/j7nWIukp8+XBuEHkIbA&#10;Sm5ALiPflyxuCtNTgJAX2gxA4K3l14i+qtsN6FcD5p2UY9bj6ZbwEKfeep4C6R3+WiF7mK/Ud7u3&#10;Q24ZTORwWz2qqv7qvElLmEpK+70ZVOMdpq475lgPpzOq/Lm/4ysAoGgDJ/8UsazKnyR7fb3LJ6mc&#10;sgtWU5rJM1XhW/kJrR/Xh0nwL23WVESUl22ayKdFgYlvlSYR01N26oNw3JvEVHpMkkFTpuWTImlq&#10;aSr+xLyxhLuLrj+QHEs2N35LrE3uz4CjSKaR4AxiPRxRCCK7nsnA4IS8f7pAsyJgsQulLib0+EIT&#10;eiZynVYXBahIzHRFdUljoSFScleZA5o4dARPlJ+hfbImziS/bizqCHXyZlS4Czp14hxzm4mmVTol&#10;R21dbhooRbVQQLKgitFSyk8FRLxhZlq5/wXBSjqTihwgt0l6ArttnKILGZtoziyoeKPhTwhahgBW&#10;wQ5fYtu74IVynFEMc2+Egzkb7rWEBrqeFLIYXGvJRV/+g5/AFks8Yb4Bx0zsIaS4POFCEIhezYxN&#10;dmZa4ydX5KaXEWDiJCYhQ218TW3dTMsmFuX4A1Kki/1cWq0oUA5Mk6KfUtA3M4n3OTocECPSYRAd&#10;yuD0bHmJ0oFpBukhtIL/gkUcm7qkedHS6vLNu3duPbj7wbe++/63vvbW++9957e++/a774C+P/j6&#10;N957573X7z98cO8ezb2/+OxnJ70DSVDdhccnYvCEkAFdIqLJa6iyd968+frd5TsLi2sLqyvzy+sL&#10;q62JBi1G2APHB4dL7Zl3H66vdBhgTbx1bhf2s0sSNo7Ze/Z06/GT5188+uwXP/3o5//+53//vxxv&#10;PVto4sPPDne2oJ5gt0hDwgIx9/v2vYe3X3/rF7/8RXv2xh/8+F/9+tc/Q5xrCUamzLPyZI/xKWk0&#10;N9GgqmJlGfr2w69/69aN9d3dHWavrizP48okTs8YJdsIzW+yirf3+1S+H9ERi4JuxC3Ecuf93uzM&#10;5BzKi7Gr9Vsr1M7H6Nu5OscnCakiGsxjRXVt8W+yzD4wSchYBJPJ5WPYOra4i56CHQ+nqFQi+Wpt&#10;dtBZCGuW2P4Cga5OLA7aq22f8+KR4eIN+ILDA4GFXrxVu1HyQ7/EcCTzjkJQO7Il4DQE7Cv/Ik43&#10;FDNZnURdqBtBl9av4vUE03U7EUhq+pNczG/0cwI/z2FlHzPxLARTzmyuMhZb/xpLWLRXfICML8cw&#10;hJJ8ha8uy55sit7OYOtiyEVl2Co3WeRZwGvljWHsgoezVBIS4WglaVL/4znlmzPEIeVc2LfoYMs3&#10;53vjk4Lsq5JOCKK55oRTTqAlYIdhGTCz/iHIMVGOUYD5jEQiemUoTrQME870tp6ZNfjzn7xrTVgC&#10;t0rzeEWhdes2RpyFfzKgyFbw326OqLuyi6zo4QeR//EzbCUxhJGUdi9uyMpndQIuk4glSZk8VG0m&#10;jeOMkq4ppmUJUr6gHqCqkbgF848OKTWs1R4nwqqAzquxXVU5pVCc8hyJGRXvZD5EFl1ehUti7WFJ&#10;glycIWKgYCLBzc3AgGazTaEsPZl5HgYKEhTJUiS3lvQaTmk0HU+dEktsA8FEtZ6Q0FlJqHgCVOoJ&#10;nosRCgrySYTONAgwrW3ACeHjdO6kBM1Y4K14VNpuWXXbVLvU2Z2CF7l8xUtpZcBzM6jSgsTBpo1Y&#10;KNY6/z6U0dZO6ZTetE5Suh244cKHJobTvUoIKbY4w2JTH0dn7iF+or/fO2MiT8I3NgEyOwRL16cX&#10;C+2F2QbTnimjbuLhZqbwILQeb8NB2VueS5WXCwGhqaIvVoX05BsNx7FGOBh+un+wT2XD7OLi1Ey7&#10;2V363u/+8bvf+N707NIpxXeXw7tvvP7173zn9Xff+cHv/+6DN96YnVuk7KDTme202rdv3GE3nPVP&#10;iVA2X2w9QTK7ufH02VPqDQ529xgJQZ5D2iKNeQQzcomGrNhFRHZL3eZbD+8fbO0fHyLVtmes55AQ&#10;idmk3U6n3VxdWVlamkvMxUOxTO9o48V663p2bP/5l3/7+a/+5sWjXxy+/PS893xm4qg9czpFk6aT&#10;HgwBX9huTT28d+PO7bXTwQnPqzu/8OjRx4Q4DGjKYPHMGkrmrQCxTd/c+ECQmcPj0+7iyhtvv7e0&#10;cuPf/fXfHuzvpQ50jMYhIJ6jA2ROxzwFjQrCx4szfs8kvuOjA7YCPzijacr05TyzXGcm1m8uW3gT&#10;Oj4nOxvN51AN82tbeRLdA6aMcsgTzZsQ1nKG2S7wUYZ5ZCAKkrr3A9O1NpakQNtm3mpMUSXJq+iB&#10;qC75S49+sHneo1FIoixK8eDTMqPsIfuzkVks+Wf5scI4xWmMqKTYokybr76WuZK8OL3ssm8j/SxJ&#10;U+CLqHsk6kgdQ3VPsFA4hi/xUDWjSCwSeqsWyo8I72PJQIINYgs2jm/8jV+p05fAp1IvXlyikqyW&#10;yxLfmQK1HNqQz6VnAcAqbKvhFikXS3jiVlG9pDWD51VcaoMRE8MxaR5ti58qvgD70heZZv6KJm2T&#10;RTxazhgkN1r6MHuJGmUeE+cBe1NMkPqG5JmmmFfxTvxkdPe1C0paoOOoYE4bxMcYwggfivWuOFGH&#10;qo9NAp9Uts0n6lsT0jp0vl5icwYTcVZ3J1YlF2AaPR0Pac0AdxV8LeLgsnBkfDm5k8ia8kJbGHp9&#10;w2EfBXxgi4xNLm2U+A50TcWNdEsKiatERDwy8irGZAloktD1nVEaKLXit7Sj4PXp6Deq4inqk682&#10;+AW8c0aTOZDOYpbR9ZkklhM3K4AIUM3DThJG95BVGiGWdBAxTxXQZPhV6MMv0YIX1nfQIxwEN0NP&#10;pNT9GWBG72zAkLJ3uB+SJZ7GyytoQDKvuWajq9SqQCOk87mhhEdddFNRZvmPbFHjPJ6nWJtM1XST&#10;LwJxxF6JKJk4ShIVhT6E++F+73CvT4cNd8/EJN188RdNeqJeXq8uLKLs5O0280PF2aTFE1UByqPT&#10;mVJjk+foJCpXQ16Ye7jkHRhuARn1bJPTFJLhKeZW7iys3/v69/7Jv/zP/ot33v/wzoP7b777zjvv&#10;f+ub3/42ZXetJpna6Y2Xm4ix9rZ3UF8d7Gw+/uKT3c2tT371yy8/+Whvb2t3dwM5EHLe3W3yyfvX&#10;DKhI09hikGUW41t1E1nZhc7S4fbR8JCf0nGqubQ8u7q2yCQ+ahqWFxfu37vT7LRYNaZBIoRlVjd+&#10;ujvbgJOnifDNW6vIrs5Jnk/aMBh+qDNLnoWKBw99Z65xalcoyuIoQ+kdHR5tbG/2+kPWcHB2NNFq&#10;rd150LMBmmkYthZMJzAJEKfKj54lp1dzc0uvvf727PLi/+e//++ovg7Ne02MhU9zFhJih2tGJTWJ&#10;S/Z2dl8+Z+rRgSTi+VkPjuvisNW8Ima6d+92d74TJWtyxmppnMQYRJGalxDnwRMZR18xb2oJxSWe&#10;1Ji72tfpK5c/+luOUZrhFx4to1MQs/Qjyftqxnh5ogD/IE1q7iok7W/wiZs0dLnvjhNQ3eewx6j8&#10;C4RreRNtBCSWP5H2qiKJkf2OKa5URVKP3MUkJTNXSlT0OlU94NErg5Nu4+Y/KtSqpIWfX/FDwmBB&#10;fmxx7mYUEFhCEN2VxtHLc29pkWL4E6XVYmjm+YrYO/php5dTlhwr5kQ4TXT4Kd1YxD5VbRYXK4vi&#10;36clu0GQ7lNKIFEXGr50qrZ9eG4pvgi+I33OiajPSYBLSggjHRiq7rnRyXcaiQWzQoJRFVRQ3yvA&#10;fqY7vgSwdb6c+z/70VvxezAyGpkaauRTGiFRXBlw3kU3tzSy/MnXaoOq47usmLsgDt67BE+lAyL7&#10;PZyGFDx0RtiklOmpsk8DAxdWRXPYCCi8qKqw9OB08yZwZLZbSEIs6xVK0d/5TfpIboxBIfH/fkuu&#10;6hoxPs/YUj4ThelJK4p067NcNIbgabJpcH7UEvIJBBloF6uoGwStZbcZKh47Au3Ab/r1CQpSuKW1&#10;RaLPlTpsOQXVegbJMUk2+9CkkUn2TqjheAt7PU4ZITsrxSg1eRgDIIOB5JoV9al9dptZvFNQLmFH&#10;0hKihgo24yvlVVNg71MgfmFFEpWwieQJtD5wIap7QoLV0U3QWf0HkwMJa5D0RQJt1DUk9ZmDfQH1&#10;xG+Hg1NcBq6CYaKGE1STEb1OjDNHCJfSRabTmUetM2n3dbZgk0HQ1NYhEmCl3Tc+GzZKidmFhqK+&#10;NAWYbrQopjTd1myybFAnFFUgE+ou3H7va791++49Fg8xzwvKCCYnP/rlPz579CXYnNTI88dfPbhz&#10;h/rjzefPdxkUgWU8YDDRYGltvj88JOY+PYWwutjY2bw4PR67HBCqlkw3otQ80Bx6q90aqaeZbNsF&#10;+OKq3WiuLnZfu3ubK11bWn332x/ce+91MjAnh1D/pz0S++S+h33mVz28f5MNs7+LQneM8jYksPFF&#10;FOqQoaFp7glxA8QdT41LQUvF9dnZrYHgtcWT5NEQ73ba8wd7PdI60MW9PjWFiDCYnNpgr0BId+YW&#10;mp0OGSN+/uVnX54cH3VazYTgNi/c2d7b3dof9k9opvvixctPP/74kBa6B0cn/WHxySRyWjPXSwvT&#10;r71xJxroEZIpTr/0V8Gz2FDPV7BDWNykOQPS/VV/0KyXKS476bO06Dymu4C2x7/SFSF84mxgSzhl&#10;AkczbTGg7jHdgWlsHFXyajoe+5AbgCZVX/ZVICVZGNMeViN+pFQe7vmkLJyCE/5KuJlcQS4mleVa&#10;Xy22k4wNqQx3qtyhuJeQE7GZqR80J5KYN2cu8YQma8S2VAxkN4gyj+UvUy/hasbT6BHPreM5H/bP&#10;jo+G/R6/esAFFgsM5cyQFEklNRhPljJpe0Wm9Dfl33y8IwzicMXLrq+HP+NgR1FNpWNN/CU4A0cq&#10;Nmc50/zZJ4aJE3+bKzfuqZyp8VGU4yy/jESkfXFqFufErsavKVp0lVLCYQNWBqYyBS/enI9zNbMV&#10;QigGeXJ90kH+eWS5Cl+M4q9U1cWU8hp7nyWDqDilemib9RV90zbZyBpdh4NWKpLVifozjR21svpi&#10;s9OWeZsrSBvx1MA4CdL9Nmq8ka2TmzO3ccpYNGcZEQrgK9JPIoGzGhKnI9hiRBxDnrXF95Ly40G2&#10;W60qLyrK3J7hYbHizUkRpwQg6SL0ma6UgpPMCvBjxV3xxgmJU8+s1R7FYJjscDijFoQGYQEF2eJB&#10;Xl6f4MzAK4/DTdPrDwRQUdbVgdQfZLuH9fJYBPHh/JFv6Q9icGV1EYipzJqYcgyDzZV9XeCc1FrA&#10;0kVOaDmtIhyyI8IIlZfPUfcRnJ0wbw4jcE6Hbaj2Pjv9YHCwd1RVHvbKj7Gg9RAN6JZml2c7SwLc&#10;GeZdt2wz3jBEaJCUbkNzssvNYHOzOlRmSRH/2NH33NgEd8JVzWAoLUIicU7Bc7OzMDylOGz2xu07&#10;e4dHTx9/+fjLT7a3nnWa42d9CsQZWHSA5Ol0wLDpo72tjcuzIReM3o6cebvTpNUrCW+sP2HN1vaL&#10;4/3NCcRRmSwEJtNHpS2fkG7q8uEb9775W9/aoE35wTmJ31abLiOSP4MTxku0p7vL0+2lsckFHOLg&#10;iko6qshnXnvtwde++Y3v/Nb3pxrt4YB9MXU4PO9R40GQN9VkCDbWYWsb6mtAYytK/xwYF+ZtYaG1&#10;tt6dnSMY0EMvLiwe0wV3a+Nq0D/v09oKPYVCVzIXphrgky4nmnMLfCMR3eMvPt9+8QxFAWaHpMXB&#10;wf5nX3z2648/e/zs5Yvtre2Dg429fYaTb+4cXU+1/4v//D//8vPP8Geng/3F7uTXvvbG3Pxskhpi&#10;eZn6BJTFrxRMj4EXGyfgdqOGwk+9kfszFTmpplMKn1NeGIg3OIqYvK41uSEYAyK1aoA9LW9Af7IF&#10;v+FeA/P13L+xyrmMIpfiR7TQCUBiKfIbMVFWUuog9TEm86Ps9JREX5VDHHCqaDAcSTC9djPXK7sQ&#10;w2K7T3FLuhIkKNG+mcmTE9Aq1YGI0/BqXJc0vIltTE70lcPIHRegpOby5ODggDZchwwwGdCyjIGK&#10;iMBJtw329veRV9PiDAOifdL2+fVJD4JTQNIe58qPxE94DdU2wglr3p60TbT70iLa0ixFNYKr58Jn&#10;828aZ8bX6kzsh6TDrbKGSL1i9fL68jTx/TbktvWqEIFJwlQdkYW2klfrhPJw8i9/9KE58KSVHPlZ&#10;w1vk0DXlxlOaHG2YRYFpUZvaljhvLZ2MSZIwTCrVPmJqXPUaI+oF8UarvbLkonXephxFoMt9Gcwg&#10;5eNvID20wm4/NSHO+NXlE0wzACAPJq3VrbnLvYptJydxnBDconxjFxL9VgKCvC16y/7gF4xBEs4M&#10;ICoq33L2NJTXLuSObEhghB7tB5+QI+Kyh7j0S2NdBVlJ/7o7HdyUHc1dGKkEUbhrBEE1aKUuICDG&#10;nuSx6oHZRt/5udY80K5i+PwoKay06dcn1jF7tWuNEcHoZmum6aHNTeDYMpfbEYHeLA3Yi2FKXGKK&#10;HbRg5qwsvec5cagHwUcRUogrjWsDKA5htDJ2CLUlmYqTY1icg5Pe4YnYJMEar+NL2anNq+nF9qL9&#10;AZk+QZJiqoE1ZeUanVnMHBUKOnf2nOVyZlNSyKa1VsODiZme4ogIJSfpznTmWTo5YWcDxmcX1ptz&#10;S9v7e59+9hkhzsHusz4U/Ng1J+1ocIiXoNaD+YMUDFBEAUtHOgUvh5631YLUCkPHkNTNzdPjvakx&#10;Nr0nybqMosWFjD6KhW57eWFhZWX1s08/Yx1wFWixdGumwS868+uN7o21+++u3X5tYa47eX7CnPD5&#10;Li5xGotAJ93Nne3e9WlrrXtMfWKPkdrjpAuZtg2i5JEiinbtLy9bU+PrK/OtJkvm3oY4Hg6M1Yas&#10;L2U9sciopPjFNnH+IPKAVhvRBQALi08hy/Hh5rC/z8NCFM8/R0ypIErBOdqNcpqQfGN7n7F6SHIP&#10;9w/ffPutv/0P/56vn7w6vX9v5a2374/USdmZ+oAyQ+7UVBgrcK9wU+NSZWzZKWki4BnxJz56Nw9f&#10;aqsMdqDtDc2OGvLK4mrgcs6LVrIyn+jT5lHGGf5MAPvKPaTjTkRpdTGVzqgYeuRDirwunxYnoQ9I&#10;gjmZP5M6AeAiU4Gs7341kDIvylkvVBsxU+UKw1FHERv/kb+qhL/cnBob1kKIFnDNn5wBGotpDJMJ&#10;EnK2CUaCqP0pvRhpp4JAkDhiKGXvaufxX1wjOOj3gF2nfWp9rs4WF+ZqE45uVrYvRHpuUGugPkmz&#10;EHOAdNPwbTTsMjCPS8s8hRGDFCMV26KJGcUd3kgeQ9i2NLrUPiXLII2F3wtL71NPw+8Yn8AHLo0+&#10;x5ChJGJfBYxc0p/+6Ot8s248Iku+NZS5zzYHLOn42FSZ8YqQpOZ1R5i7hE6VNrAAlv+ZHbLXt6C+&#10;cix8uGotI9ycUT9sFMjyff2hfSziITDIUkna4IiFgzv0gqVCqMxPCCWvxuSYJBXfox3HHgmhNck+&#10;BcOLaIUNwRKdgsSxR54PiRroJgsyHIMRDkfMi40J4x8JlXubu3Ruj+kMKJDcCAZAdSBUiyMmvT6i&#10;JWscTAvEjVVjGRPvesNX8USBJDkQBVDmjAToeZoF6htoTAkK3Qoii2QWsxF52CqhbAfik6mcW6Wu&#10;r1GL8RV4bswSk8lz0n2S8eweEfM03J3gy/lccUgeLy6BbJDZMH55AZXgoEcsSVtJu0vG/hBV8A/q&#10;WNo9UZOcYVasni2LS/MxN9NagI9X9dSGxNPLUUtBX4UZ2wX6HOVUIQOJKS0pd+InTftG1oHQAdMM&#10;my+LQaKLphQUtk1NNE9OLt//5nfe/9oHVGg/f/zJ+MWQe1xeWqBKjw5RFAPimVmSo6MjTCpHcGFh&#10;6dSxkZcwOXZDQHVwMU6Mc3x8uLvzgsWJ1Yu6MAteiUT+S8kDxEC7QYZiZm97y24tITTwZrQJ3915&#10;/Mkv//pv/+r/9Tf/3//HL/7Df3ew9+nR0Zd7B19tbX75fOPR7vHukFKm9gwxjHab3Dm9W8/OJztt&#10;up1Q1DfRajLPb26+s7jQbbZZExqsk9MhuGXQxRV+glJzokAiD3PSfGP6Tk7bV6zNqEDLG6fN2Hm4&#10;Ii5kBzuCiTna3Cwel5V0Fs35Sa9HmBWba7Xps8cfT42fSEZcnd6+tXD7zmI0KCGW3RJmwgL1RlYl&#10;1G6SER5KJ+1UxrXi/spdGkOHJArTkGPpX4abMrCwfwa378xBD0Go6hDwxilRi+bDC8HnM5J8rs3/&#10;mxxfjohsQbRJeqayp5E8hQYTs6UjTR5jyPayhT7XtMxxcyUQr2gm82/1qXq0anOXzWvdbhTjYqVA&#10;OQnwgK2EFSHt69rE0dpQfYOdcNJpI3+bUTcTlAH1mZ51wGj4s2EcT34pI7zuHZ89f7r3/BmhIFMe&#10;MTXMNz1FLQHiMa/g6oZay8om1cKjkU/jh2oxQmnxj01pYuJjpX15RBAjx1m4kJNnH1/RSAimot0r&#10;cnS1CUzMqxsIZ3S086fTqragrTSE50I0P9OYm19+jVI/vtjKM335BI09PnCDBHEk3ZTnFVvuZWG7&#10;A0iD/EBc/hR1U2CCbdbEIxV+6UBRvsfuZN/J9ttvJ0VeATRGHblTXsyN1fMlN2DZQjYJ77OxYcwc&#10;t49t4kGHRyn8LdyW16xUSZC4pBsAx1gIQ0uh7oxQyWqF5BJcaRPOfCB+iNvEoTGLnM8Ij6RYgG3j&#10;R4vN3bSZToEfkLelTjlF6fFktT/z7JI1Ab9QaeiyuQ3DEtkDIgGKA41D57prk4rKbvP5pGN+HUsf&#10;kuuZVFr8f4bfSAPqG83Au1yGEHgYY8NEJy7+qPRUh5Yo0JAom9iqmYyKonsogUsgW/HysZLQ+pV4&#10;Ct4wIvTiGWU6SWTmTuVxYYlOQb7K86nP7h9sH8L883Pz+dl6nC5KDbqo/kn4thjoQOUdCTCSOa7C&#10;DGSU3+5epayEB4z/ASyYvZKbNCxzlVD6tjpIP+nkRTTCpXDamOlGYQPGrLO0+mJ777MvPjrY3eAv&#10;yfcC1nnwZxeTzfbabJuyshOir+WVZZo7kXcZnkqaofAjr8JjI8+ENAFPt7P9kkI8R4n43NJBNN43&#10;fLCI6eDg6NnLLbAgPiww6zyKah7WxfT0Bbqn2cZZY4rGU+w0DPUJ2SlmslKtvb3X659NHB6d7+30&#10;aNbXnltpzK2v3Hn7e7//Z0vrd5fXbs3PrXLqKaxdnJ9/67XX1+m+NL/UXbm5evvB7OIqjxCYiXlj&#10;GkZrhsoYk6Y8YVzOCcEEKYsxJtZRXuEITJ4dOIzaRtRolGrR0OT6gsyHKEd5w+QEA7oh9djRreb0&#10;g7s33nrztbml+YOj3bXV2Rtr8+bAaiMI6tOOJ8c7xzz0QzITaT2dExYDFoxZ6iA3Yd7h48/PXUxD&#10;8ojd3bSVjnavxw376hiQUeOHdNvNdwVrso9pnhaP4wvTMiQ1BIXxK/QTNnkWWBwC0Jg+N1C+pPrO&#10;qTo1sexm9h/loaYMArxDSemQMqUmCq7gsOKn9b/+O9yDlr38In+pWs9xA35qDGmRY7knzHesEYvF&#10;IYBgPGX/7O7uwTJxkRA2WQQKxa/293pPHu388pdMed/tn9KSwD2YoTUGZMvLy6Gj7XuVYCxSKA9k&#10;BjeVC8wQEZOg2lJ+kkLF3GceSo3jxY6SI1Qw5Gl2eb1+EBp35pRoSCoGYOfMJgaLIc/ZzApdEdli&#10;FJP/F2SXp4kEt0HUPnGFbC/iFx7Fn//x215WBnyYqQpz4m7w0VkR75HSRpsbiRss319FN8WPcMIg&#10;9OEsguAjkIhRs7nY9RUTuDKPTWMVvjwuuvK6qWyjW2d8mjdRT1d63SBMzROFhZxRn0CVYpsfzUYK&#10;EwJ/nLmy0Q1UaMZzBWRZ4Us7rdDEFLtaNKd62TAi8U2YImWaQir+RzzEhYHjfJFbyP2UXWZIIlry&#10;SMUFmX0SCFRuNt5eMUmiIpe/Ijzenvm3fpE17VcoKC/pLkf/OY9ABiVAPtbOdTuY6TECcGRc3Lth&#10;WaIqSTU/2UoWNYjnTvoJBdTgt+45GcICbG7spF6yoRNm55G5FRNnR5uboSr4rbhcq1i4Badsxc/o&#10;8/NPusYOe4d986giuiS/fEyUnEzTbLzbmMWyA4FJZ8cnarjIW5jZ55ArxWGSCgaRWgrdkpK++Kfa&#10;EHSfZX+ej59PNad4BZolXJMzoxtTGwfHW3tUiBMHDppG4/RuGacGkO1PSwo4nO7SWo+Y4PyMWaqI&#10;J5hNxEqThG/S/w9+hGvqdmBp9vc2KdkLwAr2icSC5RWLpDQsEEGuL+COVPMUcxfBEscDzHRzunNj&#10;a+/05dYuvWCPD882No5evOw93xg+2zjd3j3f3TndOxgIUibHO3PdF9uHze7axFR3eXWFChgKL8iB&#10;05B9Foau23TEz3iTBMT1JBb/fJ/GIGdDXMDdG923314jsU0MZ5xnIGqqwGYIV9fERkQhligEF9Px&#10;iWIoWrIjBlu7cYPAlk3IeqM4oy0hw0EevvbgP/6P/9WDew/eePgm603oonniriao3kNpkyY0bmE5&#10;FlqgxFKn61fChYCqTGCKkwhsK3Y5cnPTqunMYdtFTb7GPXaa+NUG5AYor0Cnb4iGp2xzAnstTs34&#10;Mtcc/6DVqzYz0s6eSs1Ywp6Adj86rfZTAvGb2MZrGiUgXsUlIaP8v71kQljFWZlczHf70e52/+0f&#10;gtdGRsx4OcG6KCpC8nJXWuXcUz5Nx5E/wZnTf+yUcbb0krGbfCrh7L0zNj4cXLx8tvcxTuLZ4d4x&#10;PfrZblZAmJwL7YthWru1kgPqBSR1W25SKjLAMFYs7S2qJ50mpuKhBCK5lYpKLCqoP0iwIcMLQ6CA&#10;wl4VfGZ0FlV7WzNAY4EDfKPyoeeecyGdXxDbG3B9fXbU2706RxKC5s+QVCP25z9+b7TovNqNEo2Z&#10;j0ofJmgFCKeMs9BFxtKNnnGCQXdVrPQUaiBrXgyCrM3Rahm2GvckIVxbR2+BMEeSHb03wjU1FAlb&#10;knKq1FvMd2KdTIcGyOEPxM5UheBaSNToFMX1Wr8kSFxOsbJ70SjF29AIsuFT8EynXLk1hcUSYpoO&#10;kFpS0BknknRIgngHKXMVClGuJ4cnVAkl8IuaykhMiyNVVzpyFsveRH5qSuo09zk5aeRbwq1aN26K&#10;6Qoq3uw+VCAradTEmzpF+03Fh4+Ag1soH1jKjopS9cSEsXwvilS+OKRQcjwhzdJxk1MLG5AGOwlv&#10;9c3xiZqgsAZ+e1yWiDVUHlftSD/MLcmBoQEFhubogG7jhEqmqQoo8i+2Vnt6ehar3OhgTZuMR8Vc&#10;2bJJ9+WOhZozsw4tJgxXqGYTA4vtCpwmUWTvCuezsc2mZ6Av6EZIj6mpBgQU7ZJuv/nhB6TJ19dW&#10;e0f9iwFJE+orpklmEOuTQoHr5ONIjfQPjw62t+Fx0HpNY4htpztOfTmqofb8yieffoZ7Hp5NnF7n&#10;F1sRpQP3bmPTbILUz6MXU62F0lzx7iQ2Y3p2foIa7KnZxuzqeGPh6bPdL5/uPN/q7xxcHPQmTi6m&#10;aOEE9YSOrNOlLl3tJQHBoE9INtWeX4ZuePHsEYwZE1sx8GRuqJMw4mrhLSa3dg/2d/fHhsP1lcbt&#10;u7OkdQgIDg94c5pHThBJsDaNhcWV26+9/o3v/fbijVvjU431G+ur66tMvJhbpBBxeX51mREed++s&#10;P3j44NbNG+sry689uHvnxg2cxtz8Au5+Z3OLpYM/3Hi29ezRi2fPXu7TpYQ2uzTZZWiHW1Q6V12E&#10;ZtgNaKVOBRniqDIniTLMKiSoTS1bEnXy20UNJQLJDw1Y3CMqREbmmn2KdS447Mbj0xhyksYdgDbP&#10;pobCj5XpifkL31GsRxnp9PcWdDOt2E77RWoE4iai0ABWFrsCoEQw+SdVXKX9y9lNNr9QQlBU3Eai&#10;m1Bkqc3z42UUzmIJqV23g04gV+iE60nS1GxCGqIx45KTooIIjd3VGGnsFy92/v7vPv/1R8ScYycT&#10;jQvLeAX1M016TM6Ok8mbnmSCF6EeFVtaRFY18x68roqxMpcwHL4nFcPCKWJrhpqWHUo0rE4j12sW&#10;FZMWq5uVT81h8pFsKgxsnEP4y9B6BHNlCJQd6Y1jMwo3V2DnCzPEs/TEps0jbIKAekf4nNitLsWS&#10;k1dyYFnv/LyIysShCL7tyx9PCEzMNGkfWYC4Dc9HACW7SPFnRaY+Zgsv7MdL52rQkRD6GkmSYhh+&#10;EhCTATshByWWvd0pujkQVTQpDGZn2/akPs1y6lcYB2bL9AmQdsSUWv4tVSKogZ6Sktf6M/pgut08&#10;xwfZy4PiADtUpPe6SQ+xj6Ye3WOdFn5EekdhaOIET0zWNaqJVL26yyyIs1xQqy70TpM7n2QF3a61&#10;qtrEkhBTCbGzkRNp5yRq3lwthsiZRKnUGjpg1asCvfDvacuGL0ECEBLOwnL+x4Y2fRdXEqGUx1vN&#10;UTSzXCE/BDxG0OU4SfeZeyfBPrZRkQJdr8GnZkFIHJzAnTuFdHDKzFFYeEg1dgtPwZxP+tnwr3lq&#10;32CfpkloQ0C1Jogq0O+A163PIL/NvAUqg0pvL7EimHerJBcX+svVysby0xsTtGelgIMB0lPNFs9r&#10;7/j0empuY3ObsaudqXFmn3J0GVitDI33Y9JTdL/UXeCWSL2TA+Bpcr/4CJA1/mc4PP/Ob//wpz/7&#10;RwRCZ9eTg7Ox04sx+r9CkZ5Dwo43Lqdm+MU5GKGNVOKYuDIWnzq5uDo8HNLyiuLnJ083aCCLD6PA&#10;cHau1ekwn46xTNPz3dZCd7oF5Wlj6MsWWfozEtZEO8etmalvf/ODd95969nLZ7dee+1f/5f/TWth&#10;fmd/j/N0dDxAxEXA05oa3r81jzaXtu67u6QuTHtxLkiug2vIoNxaW3379Yc/+aM/eu211w/2Dzi7&#10;y8sL/MJ93lxfYWrs4lx3fWX1xo0bi/NL9+7ev3nz1uIiheHztBeEUdza3h70DrAk2ssk6pABWIV7&#10;eXnUo7fVca9/aIMvEuyIdBlekH1hrUSguUgvNFPSB9E8xCIHrI+4ap8BNCxr6nEZYVYJ1UAS3y6S&#10;U0Mc0/EKAYV1SSVCECmoKtT6qNRlRMdHjxViSEsXzxSmvhCT+yqRQkBXjln2fh0WAXMxvzJjXOG5&#10;rHt4Ud/Lv4ie/cjcz4gbURUqr8KXIe5Ae40ss6hlj4uuhf9Osla7e4egKCQV/FsduBbmem+v9/jR&#10;7i9//eLlHmWajEWZniEpMTfbWZhfWF9/572vN2cYqctnXq3f6N66taTxrfMZzszbq9If+ZvAfE8P&#10;96t9ijOrICdFmrHtxlrRX5pgTuMMy1wi3Me8SWZlDHjcYTCrBchxl5a9+qVZMO1QQd6Ycf+b5JZ8&#10;yWjECGkIvuxf/PEbI7cifrDkPakVfUM6HaZ6MAqbPCTVvn65IbJj6soTSqZxiKeAPg5RzgbzFsuj&#10;5RLL55tXiI7I/BSbNoFWJkD4YKXgI7cqDtXI0Zo9ZHdh6EG7VH7NQF3XoEf4Truai9BtKBQiSB4p&#10;GzFhgO1iiLuLqYzjGodbn4Fo94OVb7FfG/To4I0W8rraaOdpWMIuKczBhGR7gfg49FKudahLErJk&#10;7qmRL6W2ZBlQLcRTWnFY/+zrlQB4GS5/cS8RleEVRuomw7V63Iq0dIEV8DrSKlsoQCOoiUudhCJi&#10;04Zy4nGjAdMXJqAvhtP9xNvN6scfeckJXX2ieqBREi8xo+Xo5Le5Nq7LyXYYjCsk4UPVOaj8EfAy&#10;tIH2d9JSsqZ5IDLUy3PLjHGmRe5Ms0sF2TQDh/yr9LDjIU6TtUtDWa4G3R7uTe1kOe9IwJ30YzEb&#10;C3JGp8WWSSm0Qwe9frPZ4d57/dNb9x+8eP6kd7hL0z0L+zotOoyzPOs3bjCyojvXJUcCZ7W9u9dI&#10;ygQ/hzz0ZIigto8K7Gpy5of/5Pc/+eTjvd29m3fud+aXWu056uparVnD2WkaoC0srt5aWLnZXlyZ&#10;6HbPZ1rDq6nTq0m6A5JqNtghlp0ZO0xOH/UvTWhaM5PdWSdQmNmZclZHeT3+rTpg7GJ64nxmbHg1&#10;2Ke6fQfe6uXLacOV9p/86b+enVv/9/+/v3v00ae724/OTw/IN7Qp6Ti9ePZ07/GTg+1dyvuovpt8&#10;6+23ZtvTvf1twrRbKytAp5/99B8//tXnVIcszk7PtciHrK2vrq0sLs112uiyGNQxS7es5uziwtLs&#10;3BwPgsgO2Et1xfaLl2e9Q9prqd22nusSmosHlDOcIe1j1zTOpbcWrUBISu3vW/7N6KrDI/40ZDvY&#10;xOgKfTPgqRyH4bLnXWIzNsxzB2hLPJGMbmBjEo0Oeolxy+AET4B/lcqWpDRi7X1BcoQV8pZ+Nfno&#10;+JiiaALR0v9G/4LXESZkP4uNonHPU9DIuMeCQ6LNjxWL27OQJRY2OYffpGsSh9Sk1XQy51KD8nJ2&#10;wDw5rd64AksKXHone3v7SLEJvWka6eEfn+ofE0HuffTR8y+f0bWRxl3d+fl5FA10J7557+7Dd959&#10;771vnR6fP/3804nLnemp/htv3IE/lDIOQAzpU7cvxIpAi7WE0ve0lJZKAktBjJYzPruiKfP73BHX&#10;qbFNLSSXKv9GouuE0cI1dyAjc3x4SoFDPYnyK3Isni4t9aIAKvia1/MlUX/idJGoTE/+sz98mFZl&#10;YXLSBahMbTiovG0EJbTNmrq0gkj9Xir+66j4Ou7HWNaEQ7xMJRWS2Y36c/IKTG0njJRayLYTFozZ&#10;BMYVMv3CRLmkPV05GQ+9ahSWoh2p0BAmbjmHDQTYJGSZUmibfAeQrY/NMmcQOxVlm9lhRPc6OkUa&#10;9h6H6gA7c9VOFUeb4rePQt+Ly1NIFNr9RcIzQd2ZKV97UknplPLIzJReWpdS0c8rlYegIHGRZQ76&#10;a0+X5E92apY+5jJhSjBN4IFddC7Jo/IUoPuEBY5O4v7iRBO/J2U8RfkIFtYuLvw+/Yx4Afi9KEau&#10;UIeZ9F3Ql6GMMX4epWpCkqJ+Xw0KLPdRebw0eMgomHFMdq/fh3nrg/OPKCALCIEwjDvnte3pBkdh&#10;eqrVmOk0ZoisG4mE0hOdb09XLzswisV4K2Xn5pIqQ5+Esgo0s+rCaBQOVGu3eIIULR0cHE6TprMz&#10;Ac3y5qndnltgTPcpRDgVBrgqku0MziMcOmU4qUUkl3OMSW02KQBhQRaXlrgCAgtAFr7t29/7/s7u&#10;5u7u5h/88R+srK8SE6zcWH39nXcW19fb84uwBv0BtpS5QESBDBJa7MwuzLTmxqY7E605JFQX10Ra&#10;ae8yQTKM7YjEDl7CfmHRjYbOV2lqIaks7OjgoW1Haks32d3TE5IrJ/3DnY0nT/7+3/3bZ1/+Ynzi&#10;YOyiRzKRGPt4cAY8ZUaeCvaADCtuz5zXYknf5BQRQ2tubmauc34JXjmjVy53jGCBo0BpKsIzIt5B&#10;7/Ro53BzYxcrxrQ/6jPY6Xh5uuwe7Gyf9o8oDQK2eIFppksp+AxJPDqysF1Cd0Z8odsLxOXSFTqS&#10;Y2J81HH/uE/Cqs9GAD8gQCEJCBlMZwXYK3nTOpujLQyWCieQTFtY2viM8OkqTUojGDSr9Y3xS4pV&#10;7WnEL/m/7EKSG9mWxiccEwXdFkYnmSF+wkhj2YE4ntsKD3KXyQ9rTP2eaP/EJsKcyFOCvaIdF896&#10;ki080pTlDElXVeW2YEsTLU1nby5FykwXpG8wqgYe6fGu23mssbs9+PSTl599ubd7RBkzYXa3Pd9l&#10;0tbqvfX/laj/erI9zc4zsbTbu7THVR1XttEGDUcQAohGAwTQDUdSnIhRUBe80JX+CUVohmLoSjEx&#10;koaUnVCEIqgIDUMjaoJDUcKQgMQBKYJsAN3oRlV1uVPHpc/tTe7M1PO83y5MdXXVqXMyd/5+n1nm&#10;Xe9610/+1Dd/7de+06vtff9f/8kP//2/vr46breXB4fNd99/imoMj12StqRH3tm8dDyXpaRiQFO6&#10;tjWHp9PwGsjnncv3+Rbl3zE1QdEEVmIwrQen9yJfJ43S85USrKJhLJnmKA4qEWBK+DrLrFOyQLG1&#10;fKRO+h/+ve9w6oqqrCmeR9YFU75yuQBMSMmggFZh/UB/Wjk2vioIS+HRIGCoLuYcYjtfCN86BksS&#10;nZbUx7A3TOXafIeJW0Br7hoHl8ZdwFw4N0FFZaMWBTUaIMjkYCUDL9QbTf6DraKllugn3CdLzva4&#10;A7IoEaUirDZYHEstEMCkrU26Z/ktysUlNN8A2UNWjfV0zh4lFnp0Gw0rEYkgWEceDB8QcRHk2q83&#10;KzBBN8FGkB3lqaTHl4pbUilYT9lb5zVHuS+Fw1jtOH4VJCDmQJWUDxZMJuQ44bLk1SVQM1MSxwhq&#10;zKoQuRiJac9NRHRBjk2/mcxGhNhYdO47nwHPtFZt+GMU3TKR53vSTW3hRLVB6zpQS/0c0p3YVxwz&#10;eiHCh1gAolLALtmXSyTnmI2z6CM0fnY252IgPncycUT81gbdEeKD3q61Xqt32LuDnGuz0qk1utS0&#10;fbdMqjJ35uipB8UgUlIL8gnGG/p8WIY0lhttOH3iCvSP1Vy/Js3baU3mNJedff7xs05rh7N5NLre&#10;efTV4dpaY/v2oEFWd0W2QQ2RSGNzi6OiBAtnCvSL1+A5qxygehP6rC9o+wGoZvtv/52/+y/+8Pf/&#10;7Pv//vf+1t94/vw5rdbvvvv+T/7kT/PtnLQ//ZPv/eD7f/r5Jx9fHB2fH51m3Qg4JPaBL/OUSB5i&#10;Q1jS8LY4dwyKIBaDdOTYVA4X+6Q8qxowHLc4rqITk4hMMh6oqRO5uDYtfHq7W0NnihY6keYb+qls&#10;qSCu5xhwzEtkjf2rA2y3u529vXe/8hO/+Mvfeuft918cvf7gz/90OR8hSIUqFaWa6bD/wz/7/vkx&#10;ciY/UnN3bf1gt/fVd58SNs3wH8t1ivI7u907HYYRwukdObJlg2ZVLxQ/KmGQjDsCUvZEi7QqdHr5&#10;SSFxDg4/r3KDeHFvIhcN7gDtgyQZyrekfilZkDGIRLUBY0UWQm1M/KRp4Nf4icEIGRL2SpPtGYg5&#10;SAFWe5vwKR1LmhjkooU/BAUosEdcia8tFTt5LcU0BkFSvUZZGi87Uaj/Vq8Arho7APc4TiY1SEeT&#10;EVr5Y2KUv0zCjWy8uPFK1vNhhGudGJ8CAZxrSFU6PXTYH+RY1kCfkL0/OTujRkWF6uVnF8/JCMc3&#10;9GDW2+CBqJ81q73OV3/mm3/jd//2fvvw3/+rP/mn/8U/+fCDP65UxvXm9ZsPu1/96pO3n75pnTV4&#10;HGukJI+PodcOvyVuliTG7ivL+YFEfcJ8sT6D80YFg5MmcV9qsj4hvAOsmWgvbB2y9QDY4g/haxl6&#10;wzzCnOqpb2xWK0vM3hF3RCE0feNhgBhZxAEnwRIo2vytX/tKqTsF9zFxLCSBFbFYKaGCcJXJuqE5&#10;WnmN+xdlwmvB0tV4YtmQarU3LkqthswhifKkkmHLvimi5Ep4GFLsYImM0Y3ENgGTCieKV1R4w6IF&#10;oyObSiaFsm/6cn1LpQOKpowJW/aMgwj8/eQNaDB6UWNgbFMQJ2MMyo+l+y3zizhNENyD85CpbQBJ&#10;y1p2XOiCnbIPMUgZZxVmIl/FTTAtjqBsGemlZG2CF1Yj0xClEgUD0zkXfpF+wsDBvVXps0C3pXnF&#10;YDW1ZSWxiu6IZd7CZuNfVAr4L6axJvpOfBYKRWoWQq5ZJUOoCAy6zOr7iKiZtRqb+HdYuEnPc9Js&#10;UebDCmypS/Nes90YOY6Vd5hki1sxWzgPlYFDw/MhflBkLHo1vC8WolGptsDqK12kZNkGx2hKp49Y&#10;JkcbywHCi1OKGIMbloKolCfOjCm0UFkiIDAR1gw+KZa5CmtwRAvT6RljKrAqp6N5pb37+tXxtiDh&#10;NekcFqre7nUO7tHR52VXwJg3rsCGwlayX/rgjGenOM6+E/6CMn38ybPPP33WatTBlK6mN2evL7/4&#10;/NXrV2fHL0/HZ5e4XNDoPbqZG9uNNvhyFHYpOwB0kqfQMUWdGoCZig3jJvDft9CjwT+r3LibjfbV&#10;Zut6u1vt3qk0dte3WoyWi6oCFUPlEtJ4SO6KwIN1ZGKP01PGvtJS3pLjWKlyornbCTnKYA9TzMi6&#10;EKHVWr2dx0/f/9mf/YWDg3un530GImEBUaaqV+2Kb9PsPR7Tm3V89Nlk2ufhaILswDSoN84uULS6&#10;uKmsP3rn7Sdvv7/gz8YsyEw3BBmdHC6wBGSq2Bcse1PVBxdTy8vz84OqNVBF2hjdK4qj0afiVNuZ&#10;GbXzLTApOHLkHDAMKAsxHHYycSP4C3lJEgz0GWJ6SuTr7JJVohtwORY/47vl3mglC2yV0pq8mFVV&#10;Iua0cH+EhIyE5VlxevOxIadqWnTY/J+l85xHRSZ/GcwmrFtFd5HElc8THCRhfSq7fFI6ObjvoQ0S&#10;uXEG4Did9o9fH706emmR7GbzfDA6OjkhaNteb3720fkPPzx9dXG9vt1utBq9/W57f//dn/zaf/A/&#10;+Dt/5z/4u2uD7T/8r//wH/3n/8fnz39Q2xz3upv37rd/4htvPH36OOykEuqXfvjEh+L6xQiHmcSy&#10;qERnTqal8Cr529rwyAaqfuevI80gYFXWQdAo3FT9ikC0iM4moiJGwska3fpI7JQCvqhxvjQyBjp4&#10;yexRCmaFUB9Hx8gN4KN+99ffx9BGZ0rTvUqICj0gZ7f4hNgKJf0C6sVMFdu2oiSbLsUrppsZR108&#10;evAu6YhFNiPQS4SpLdGaFGTzq7D81FIVJPHrU1vg8S09CbA4sTZKFsbKPAtvjmOAR2FDgFiNElKw&#10;Xh13oXIyGAtnG7Ucyk2WU+0CMzzM0NTUf3mMzM80WyOcJmqG4o97V6bJ2MjH4kebsjnMdpMr4sYQ&#10;gREHQ9A1VNfCFkXbIKJFXdxz6Ubz+Q72oQ/gipXBTJByJk8s3oKFgJVrM0H02rwqSfTsZw1k5AFn&#10;EejS5F9GUWF0OaEB1cXC6BMRCcajU2aUV6aJ2SpllleIDdEQTBQmXBz/JQ4QP6/zLW5bgCqib7fO&#10;OQB6YF7F7fX4cnTyagj9DU8Q0TB/Ft3YiNNB/qwzw1MnUQcPiUhxrqYcIsc+2IuTsliKiva0+edh&#10;WwU7donYSeM5TgXHmQnbN0wWQjv1slpr4XTORou9N5/u3b1LEHvY22XdtmrV/cODk1cvmVRBLLRx&#10;Ta1r3qpWSH467cZg0GcZwehb7Q5ULF5FdGtj8+T0jCqzRDtd0w1fdnp+9PmnH33053/28uMPzl98&#10;MTw9ZUEQ9D44vPPwjUe9nd3DezRAtJudFpEjHAXkpKynEP2g3kcVGNkQa/6iMXDDwCdJC5bMwltj&#10;5urdzu79zs6dVufeVnN/s7kzAwtS9JXUAUxvmPJjjTuELC6j6JjDOp7Ow6EE7hRIdCMjUEpf4+7u&#10;zv6dN1RGur6hO5tsBPNg6raNfItmuNvrPXjzjcdvP7n7xt3uQaez01M+a/f+DD78zQJP8/WvfYNh&#10;GyevXlyeHEFsY/aRewCx4voGFmf/cv7q1SXTys8vFxcDWMdoKhCKFk6eLj1S6FYkPMwpRRb1JCAA&#10;745q2DYBrMAGOSoErXoLmEEUhaGTIko8YRIucTjLpPy8cZXhjkb+S0U5mbIeb8FmgVxPjvyQBFlh&#10;6tntkkNjHMTJSaIQZCM2LpfIQDjTnirhxKxqtWEU4Q50HkH44yRz/NJEoilQGCJN1aVHmKiX0gw0&#10;bJAM6M5HL18cH73mMXZ399D1evnq2HuzXvv0w7MPPzoZwL1oNfb2d7o7re6dvV/6zV//H/6Hf/ed&#10;N77yJ3/wJ/+b/+Qf/OHv/9eD4XPUXprta3hub7975+2njxNUrRQrkloVpKfgSObcIQr7j1JPdyXK&#10;nUm85wObGRnTxHMWIlJxekGzV+ZNUw+HyFKAK2lJI4U169MRv8B+FLEfQ8w0UsR/FG6H1enkN6uF&#10;00qs/4P/2W8TX2AS+ZRi6uIK8lxmHT5MMrl0ipF7ZsAE0D9XwBp0RlfBS7J1RcUrI/xkhOJplkDT&#10;m2F8LW3ZGDSEJjJ3okJeB8tLnyGOCzL7lMUJ/mMLG3lfjg+4THESCnrVmw2ss/26KRJUsb8bm/Ai&#10;PbzxZqYo+hO5ugXCkmiRoJpiKw+H9ELqNJu1VgNbz4t7HYJQxVZzXfkGTAMqI1v4JP4AhIekHbyY&#10;VyDmhpEJFMZ6zK9o+yKx1WaSpZfeFmdgqJt8BSbDy2OsKRfz+TgLaBilgJM9TgsJB9TWcS9GQiGf&#10;BXIYz0DWm71QHWuFCNtRgY1YIsgH3GMNGqzBLFXHRxiU4+QYRV2FxwLOKPhS04qAaoNx+iuNfr6G&#10;R+UZQZYIBCV9YRNRVcIQ9/uUNgnwL14/u6DHC7TB/Dh0jMZ2HWmn3d4BplRIoQJNFp+B2qv+naWo&#10;VBuIbWE28MtErWZdQNsSoeIbzPJJOnMlVH4AC6QLfHOr011cT1588fmzz57BF4E8+/np5Cd/8dfZ&#10;sWef/sVOo9lsd3HLnd5O/+JSmvLNxs5OFwtCo7JGY8MIl1UJgmQfrLHqzdbZ6Or10SkW6733KMht&#10;yzGiaI8NWyxR5LkeDx0hZFGIkwXjCWHhJutWtw2igTgutbUxWhnKJo7SlGi8PF2M2d+FWsgcVWcM&#10;WR/yxJFN1fjJNSLMWhM+690HBywMr4ucH/4M2wOWUXpbgHxHqMNmxhn/bTm7UjU8MLpEsLZy9+4h&#10;oOjenXt0KTLWr9vZvbrCRQ2gjLBt+wf7yH4Eu0SiplKjVlMDVDJjYK4IZ/3sHFWr4ckXLwfHx0zO&#10;oFzEuCpIXKiI3H36zsXp8b/7o/+WIObwwRuj+fW7tMV/42dfffLR9PjVtD8YXi2qrUarVbv/YLey&#10;Bdo8C+na4b6JbVedzCmzmaMbn3lxFN2BTmX4UKMNJMwOY0o6fi0t4mBEsTSSZrNclHothwZ6iH5I&#10;RZMkEBhBCHupmJteCLGTTpvWe3USi6V+WVyFhqmYzDTTRuBBzc5QmbKeJX434tUqahjjYUThg8gL&#10;ZlijWziBkVR0AbHlcjA4JZ8gB0WBsbnXfPTWE/Lto1fgTnj6ymefnn7+/IIaZnsHuLT14PGju48e&#10;f+c7v/f1t772w+998k/+0X/5wz/547PR81ptWW8uDw/qRCDvf+UxKsVg3gaW/nTDxADRpehSeMer&#10;ekkJpkME4IY4nppLmNJC/EkYUBHX0lsnpC8eO4sUXnIyMxU0ghzC0DH/4AiPp9NmoxV9VVistmGn&#10;smCc50yziHGkUB1SbCSsk9PZubz5N/76e4UtIx6xmt1mNJijEAKv7sv/VO91PgaDkYRZnLxhLFaO&#10;PY67VnNcjb0wgN1siHq46hL1c8ZKialkhrygPgNiTNhDHAuyhAgDpEN7m5MXefdsb4J2atfy0jiR&#10;2GU+sLRlOE9YWyE+U7yUQREjccxDYayBZVu58gtSvSEsjAvkL5vgWGvFAbP02BETnVJKCUc26R1f&#10;KIc1RXidc7VWJzzSEVvmdoEcNJSQPZzX9Au5LqZy5nyhi4tOFlhIz1sCfNlyZZdLta3kMukecmQ0&#10;/wW1JNcpyFZ4CUGcBG7oZhO3iMWIqLy1sXLakpUbCcZf2ALCk8ug0y2WQCxwcOGFpWJkmz81y9kU&#10;vwLpi0h8wtSO0ZIydF5SRQY6GakU9GqQiNrKAtq+aGMmzLwYS/1kRoP7kfxDfiLeEYto5hIJ58Rv&#10;kQ6MhA3zd8i62JftCvH56ckxQWil1oBSczqcHl8MPn/x7NGTp1uVyoNHbzDEdHdnl+NExQL+087B&#10;gYUi5UwQ7muAQglvQ/XFAeD9sKvTJZkd4S1V7oP9PRGKqDdTbbBGC9kRmXceCzepng6AZfzWkh5q&#10;5EVwSRcXp2c4CVAIdEnQ2+i2u7u7+xjmnd39zs4OnXHibeZUUaTnUxZO3GNs4Ghwcfb61csvXnzx&#10;2Yvnn79GsIm7wqw+hnZXGjS5t+mHU9k3kZhJG6E6lQCwOxHBQGEb1+1OD4bWV7/+TRhfiLV/9ulH&#10;rC6/h+cmMFIpIcExyNjx8emwjwzVnPwZt82L88yjiz4srNur8e0ttDEyURjq272DO1/96W8/evL1&#10;L169Io1+/Phxvdl+9OT9x4+/MRku+2cX1LA5lcPFbX337tpmm6tN397GLWvrAdWyfakGbjioNE7Q&#10;KSng7CFey8sSVZv0Imjd3OdQkJ06hIHGGuBoyczw69CtJmo7XlMyLtkarCuMY+Lsa0FjbZewWCjl&#10;XnlP4oqoEyvkJ5o6aw3taY8qRgH8C0PX8liJflNn86p59It/KTfO0iLP5eHBrQ/Ojk/OkbE/Ojs+&#10;vejstt9+/ykadUfH1sNm09sPP3p9dE5fDcNsG9Ve/c6Th9/9W3/zu7/xeweNu//3//N/+V/8o3/0&#10;wQd/fH1zgpJZb2f90cPu++/d/8pX3+71uqxV7MfKZa0IosUmeCeDK+Q/+D8gX4gnkpco/cVWCDbY&#10;xMrY11V2HmzK1EB4Rte6MjHhjNhXXoZJ64tTGKaNTAGh7KYhiz0ZhoB+oGWhYAOlKGIinq+SYcSs&#10;BW7x/+5//ruE+mUYkMqLESDSMcSo2OC+olLx+8ReI83tVs0cyMRI/CQirKsCt3cmWK1gul4G367e&#10;CDdAYwXKZP2dCXHRvcCzXS8MMYjK07gmTsMcm/GQHDczhAV++QMeDwJMMHgo0pAiFzgVVg0l0WL6&#10;sahcEp0pDjmgKAbLsryxPGErRRtqDERzYujE3BwLHbWrjxKJH6zyf0A1F0cBQR1ktJBdfv5HCyA/&#10;CASCNgLejEAkkiLoXStjXpIaUkueAStqFhOHk7U2uCKLKpNieevg9yoWRD6u4OMW8xMAOTBLSEe5&#10;mAXWGQANA+I4aoVoiSKtQZJdkCBTQhOoNJehSUVw3G5+hYzcYK4uZTn5LUX7Ni2Xf4mA5drz354R&#10;8h71ZKmVDkbQZL0v5/2jl2fDS4TPyIe4/HqsGpbgZvOge7fV3GlAOXXsOHYLWJspnpgvOMaxGkaI&#10;RqJmDrD1Q1Qg5gvwytC3BZg/hybcA6pBs+X2stKpjxfTH3/0MZreyPc1Gr0/++j5tNKGk/D206fk&#10;pQd39qbjMZsO0F/v9LAyfCpkMBld0zn9BEiCwPFUwRjDo/WA31Sr7tz98SdfwONhYAMmHtdunwii&#10;HEruXd6Ox4xn4xOKH+ORgN5CgUEIL/QY24CMf0Sy2AgM8cY2MDyHNLMWbiAIU8fiK0d0LIBSgYzx&#10;VBPGYilhY4FVecRQcdyazB1haSDcd3qNOmPu6ggeYuhERyVaqY1C7A9TC+3xNx48+fpP/uRbb79/&#10;cXZ+9Orz0fDs8PCQ5U7TlVEctw+HfnH8+mo65DF58zfffNhq9U6OjxjqwU8cnr2eDE/W9IhCu/Z1&#10;rYF9PZgutkk3680tvOLP/NwvHNx7A8RI/snV8oOPPrg4H6D0ToWWL7+aX9TWR40KdDtzAWok6uUG&#10;iqs1ds/PL4dn50BbjW7njbfeqbc7w8uz6vVk4wpyigMiBVcTRKhRAV/PuehiyOLz8c1Aw1p/8zOB&#10;KQ4I5F8hZcMLuaoGYxZx+NkmIrWUwbgpFA4SLwZUicvIyDZjNJaeFZbtQts9X+fLlxscOH01hUfv&#10;AHaYnbcHE5bFnMYetGUuLj35/TGPt3uXYSFP4Da9PgEX7Z2fTP78L14ROdRgKHc5h7Wf/cVf+O2/&#10;8bfvtR7/y3/6B//yn/3z5198vFycbVamje76nbvNBw/233vr0d5OV2k4C6pJZxIXylfRthhEyYvX&#10;EWstkpylH8sm6pDgpbVEbwZpB+cML9B3yQCaFJcgOKWIYzpqp542X3Dp+nY6uybjV7nO6+fAGEJB&#10;w9/IraYHW7hJ2Xn9Qoacqi7K/tK9kPkL7BHJBNF51Gg3f1eybBKIuFoj9AIY5WKXko8NemIhlmT1&#10;YuWHGTgXIm+MaUBpBSYCiYnFGF4muSmfF7onOxJjbO2+1EH4Tp5GBhiMRXWa5BSFy0Uc4iRtIg3j&#10;aPUqmJaj5QlfYzWZRPW6LBwJbGGFKlZ+zUQwzT1mYzoD/9EccxoKa4hIHj6DHYnpu0vtwBa8BOQ+&#10;UAmMWXEMkZckSCgxZyxUEcYQPAoFVgJJIdqtOuCCfiSqkViSElBhDrmy7rpLZZ5g23YaZfLIMsZK&#10;dwVRNyVVQAUwhxKGqLSxuKKhhA+z/0OyzRwOA47h6mZhmCV7yjgTI5VOPaEebdNf5uia5rLD5RU1&#10;XwX85EvIJ3RsV6BenA0cMU1Z88EFLM5kc8lrCH1xFUDnnfZ+o9oxlk6S6AzbTEtRSIUrGsKsG+8h&#10;9MxLBggwZ+QhRmC6lRKFbBWl8m6vqCcDZL9+dYKaeH27yR8eD8bN/Qf0Rrxx/251cw1yIsw65ieR&#10;YZQRwuh4NptOuCIo54n5S6gCYlil0ux2KrUa4yJYI+aHgiDBuTU0UcEZ1zJDXGmdaX5wzITBIZFh&#10;zgXJOHPpezTu4agoMCurwPeJzLNKggIAqViwJ1BTkQwFrqO9iMisylRA7jFk3p3dJg3VjPND/4Rk&#10;gd48hhChs6sCJuM+GBQ+mzBM9eTs4uwUWXVVnwD3QQKFuwLbgwb2R6PT0WxI6WGJBZNnz4tH5rL0&#10;KOQSEJdUmKzX7DT293t86NHRi1Cub5mdOhmd3S4n8HuzgVw67IU5Vb066jaBlWa1res5Mr19kqcx&#10;96jX6929c3ev25xcPqe1o1kd1CojOBZEEgSVo9Fiq7L3ve8///xF/+UZ6Fnj9dHgcjC/2W5UyFbe&#10;fO/eg6/1x9WPf3z0wx99/uFHLz795NX52YS5umQmBvhlwlhA+TBXqHOYgoqeC587KbLwybkacLUL&#10;AEu1YzAcuLsLZrzTGAqJm0Z49hBtFHy8BVhsBVaH3+BU0UTF73vSEMmisQCCSYRVg5Hkht1cU0hh&#10;6sgALjA/hro8WuEoylhTIX7oH0OuPrtAsPHJe4/u3Ls3HM7OzomPG69fDn/4o1eL9W2S6k6vef/J&#10;G9/4uZ/+H/3d//H09fL/8J/+7/+bf/ZPT04+v769bDWv7tytPHzc/cbX337rrUedVksJgMALyfGT&#10;3EgY/+9GNVmJybyz0PuB6bypQB0cv3TpGWdEt9ysXIuc1r3oaeiJHbPhTTTD0+CAN6gTYUdesgcJ&#10;slorsYrczrRDaJkDR8fLiJwkmVBEjTwj8gNGksIZqRxr3v7h3/sueSOmxo9UICh4SDpksD28RGjR&#10;yA5jMzRZQqubNeEyAn5tSSRJ84Ery+P3egyEAbV7DlhOaQaqQHB8JslUK1LuiJBdFhLZIgAuMgFh&#10;HOImN4ZEyVrT5hZXCI0N7iUsfquv4pSMf6mZbDK3DOtvQAQR0JcrsxFKjwLvxcPidCgwCNVIJwe2&#10;iy+lF1qPpZXz1OIC4dLJ8TW2CaDqCY7SL6uU9uxVmUjJeyJoPV8AIMNHKY/LcJF8T/gr8qGSAYoK&#10;BVOWUukINpMU2BY4VJqfEhLp8wpqGeQygorBZYHQfbTohxF1JS1w/oclI8wc7B+qAkVm/Gad5gKC&#10;WG4RoRh2mgCEsoFq6jHO4UuZkKZJyoPCEoSpZYYOCsM9wRgh4jEaMkF7cHFCSDpgvpGlItU6oAZW&#10;8GjtRudw/w3Y45DNiNioBlel6df4h9Me6i2dQixCIV9l0K3uKFVEBVg06LcmFvxke/5wgpvX1U6r&#10;P538xY/+gnu7293b2Kp/djZ/62e/9eHnnzy8s9eDfu3IvDqADX0WoGRsG9h3u9U8Ojrhx1jlWt+g&#10;renk6EiMKyoAlJw3m+0Xr46RPdzd21OlSjAOWSSmbjMAqc8wOWZdGDgR+YueRtVTQr17m+6mnF/T&#10;R3RKYnTUKsjhyL3C23hu4WdFR0v6jYGjlnlnZ9fuwvkED0rGyiVBE/fi8ow68w1wBrqDtFZ4WELS&#10;NPfKRIKwpZNb42IAuGBskrWB8eCSK/Vq3QmZwH/d1k4XCG6n1Ws1mNB3vdbvn8K9aCHLhebUeuVH&#10;f/KD8eXxxjrdGMKCBGieIRAFgCsV8wnYTV6d9WtfKdhRdMByConMLbw5pc3U7S8pEOPZ9uy69//+&#10;F3+ye9B76+0nIAX9PoSuebXZ+cZP/5UnD9958+Fb3/t33/vBn/zrwfHz4xfPhqOLchnuP3l8cLh7&#10;2Ktt3Q7q2zOLEIp5GHQWcDtFXI97eHn8DnafehKOns5/UlVxh8RMhpoGGhmoZoyYm+U3ERcKQHEk&#10;OmQk1NBg7fMdpH8B99HXMgKKWiYeRYX5wLzGxyXnEwwPRsqPxmm36MjfXEfVZngJ/239+fHw5ILg&#10;AiFlZM/QYnnw27/7399t3f03/+L/99/+wR+eHb/Y3Jw3Wrftztrdu80nTw4dO9jqBcjRFitMYrUg&#10;bGBHy/DIdp/qwhwMaXinApuZBDearzelINW0xOvpMOnkKlNrJy+s1xvEsFgrouocz2WNEWEacNVO&#10;Ekz7Tl693Dyub7jyJMcyPGVPSq+ynqqRNiZOK5j+xlXwl2H2JJDXQNuewr34rW+/g81zIFJga8dr&#10;xd04u76E/KuaiQ6fz0/ncFoGRETUrfPbSrcES51EzwgiKVWK74V268/UYhbtrDRQe0/SFh/jbTGB&#10;hbBtnf4AtRUUb6D4xwdYJhNYKCUSwB/VpjT6AnwWKkr6Yr29BOb6k9Dv1hkjXk8dwqiMzEFq8jqQ&#10;lMUb3ZSuPFyCAE3mB07ls4gX7yvoFwr5Km3yQq2KJ/ye+omk7RhTv8zQwYwnvIJQY12myGCFYySY&#10;Y6LnSxRU0LuL8yN5kudukTeZmPvNgqDFnT4+vsaoXW1RsB0dCW4GyBI9UZBy5jWReDHePQCjgQM/&#10;VkYk9p2cNGl9+itXEG10BS0URSMzKuXwQbG/mjZKvgzUtqoNTRSMO2FFoFQiI9SdOs1Wq0PPndrn&#10;nJ6ADPyg2gbiqDWnhoSfESgvTiqxS2DtFNuzOaVL3W3M1Hp7greq26DXr4+O+BIMIvFUfwgy2BiN&#10;BxDEgR7rrQbcq0ar47lczg52u7zS5XBUa7RthJkxvMhOFN5isZgoaUXiSNf12jZOgWrenbuo+FED&#10;y3AOG1mdAwuOwo8zajNFt9tDJo3Pm5YtXYGGTLDR7wrJQOR7NXtRY+O1lJ4gkzKX2bxT1AnmqMPy&#10;lqBjMEnnVDuWDCvgoGL5UTxHXabe7TBCnHI99FeU/NYBLXFP7J1iBGYwfCcq5US6k9lgPLMfDlwQ&#10;HlT/8mQx7sME+/iTLz794LPPPvj47PUR1i/HropdO3l9NB1dwImjs8XyVJpiU6tMcB/fQUrI84Mm&#10;mXvNWL8JYIO56BUUO8VEMxpGxDNVTquGilKuLUEmb+ZIv4CAcvAxuxAxgXMbf/Hx69PL2Q9+8KOX&#10;r4/JeQH5oGCw8tQdmLE0Je3aaMDh7XWMY9J551qGgZ3RW2Jjqd+FPcozEk1ygG3gcKik4ajAQzKD&#10;5OcROIijFbrFCmJQKbMp/gVUOSZhID4m/ev3B599+sWLl69Pz86o9Z9TsR6xI3I0c104phDTDbqz&#10;y7YGEWLyBaCv5+ezVyfzF+e3uw/fv1pnWjy98u1v/NzPfftbv3v2rP+P/0//6F/9wT+bLV63u1d7&#10;B5tvvNF45/29r3z18cOH94EEsnJ6ReEYPrwM9tCScA+jghGCg8fPfxr2x15LAS+IdGa7xuhLEokc&#10;tUEq6JMmJJ2sMeqO/DHpxYSwf7Hwpb7r2TTEtVIdVTxJbalm5DMDyAkA2c7vVfdrY94C4pTEVUHJ&#10;VeC3+Vu//nYAkdiN0kccdNHsAc+We0OeZ2UiNyncquAbtrRIT7P9JjU27W7hbOmNDMZdlryPQXUA&#10;Cc6O10HE3d4ZllLlywxAz/W0MEGKICeVRZGcgpqFyRHDcypVNgCKJHcA0elZQCBj5CADxnT8CI0X&#10;DkPjK8efZFUWE7i/au3ptOBeW3ZLFhyXyvr7t2+/naGkuoyEjQLOBaMKg1aATzvHhSc7MZ3TH0jA&#10;TS09GJ67HR5CWZJQ3ZJ5FtjH1Ew5pDleUAtLU0hAw3DSHJIQsCOdsLpCmoyEuVhiTWwwOjvkZeJy&#10;2b3EmCN606wWGxIpNpUmRP5QmILDUV7R1VafMTBisEMKwlRrUiMUWaO8CHDM1AfS/MsTFIqojZJS&#10;QAsWGeCDyd6qm5VWrYU2hsVrwfwMP7cLy4fhwJpACYn7qD5emMGl7SkobTpo03yel3PjMDf8Ep46&#10;6Pmro9esUG27Be1qPF4en/cpWh/sq1ghil8kYOnvn8yww5hxHlkys+XkKTGOE6evFrCFCL+plpOz&#10;UphHo4IngERk4UB0TsI0ESaEIGL+tK36/rJh0qUURLuwbwCw4+gjriD7JFPK5AIFImIdkX8yOBW2&#10;8iBkkMJSOQuJgNo9P8cTQNTlNBdcsYeeCt0SFVhaCGVGsEY4j1a7WYes1urIRW42XdIYSXDUXDB4&#10;20u14WFgMeJ3Y+2iT7OhAovQmZgmfvTi9bNPnz376JOXn/z4AnbAcIR2IXq+0UAy/AywrGVQBUw+&#10;C5AjmN8YuSOmYOTiejcTGBnF+bfWI2NXCN3MrG8YpH73oLG3Q+/CdHR5cXR0vL0NJ7Fda8ECuo/o&#10;+3Lev12MFqMLPBwwAE+AiYMJv7yenJ8+r2zOD3o1P1WQgkp4rFlAiSTWHh8jk+g2sagJUspp9X+W&#10;Dn1OS9xO64pwg3+Y2fA5YWnRSAGOe4zpV0fP9HqbbhSyOmZSwXIHC0G25Lw/vhxOXNv8dG4NYYv8&#10;eLB68Mz5DU2on3xxeTRdf/OrP/Ozf/WvXwwGB/f2/uov/dJXHn/9X/2z/8//8//2jy/OPmEO5L3D&#10;2oMHrTfe6D588+ABrOU2zhDESRi2NKeV0V3YXEK7Ak3HIXopC4vL18gFCT4kTmtmWkrMoWyFwe8R&#10;tC1NPSHdrJR65fi0u7xkqY26wUgMpCxYSiFJXILx+LmCewoUlfprxigkHEpkG6DBaN7j6+cVG5bg&#10;H9x7vv6//vvfdbnk+K+gEr5Kocvylb6U4L4TTJNMYcitp2R0KLfPEh8PjcgPF43SVDjNWqlImWqH&#10;Ix/DHSSXtPhGD9JivdNCzgz9GQiQZTn87pXAkSvl3pdZp1zBjOywXEFlkjDFSrkTXyF1GAwYAJm2&#10;SwDgq3EVGHKh/wDzIJoJ4bmQrncZZZqeNnxJyHk6XctH4ptrDpTmqlpyK3/J53biF5XQbqdpHmL6&#10;ulBtOCuYdzdoNuoM5icQb4YdlfU1Eg7ZT+4zRBRpZ3wj2RmZoARJzIA8PQkqfi+XS7WVqOslb9Xz&#10;0o1lo5oDlAgc/B0qi3wxJf2pVnPR6+35pEmISptLOIMSuzLvWR+UNM9LF1zYFwf9xZhylwh8sWJM&#10;4uRF4JVCQzp6dTK6xFXc1mib2AQqdAtJGaiR3dm/22KMKD3TPAxrzS30BMh9wX0KamLWoi6SaE9D&#10;7rlLcONRDU0jgyW4keylUTfyfdud2ulw9MMfflBhgF6jxSq9vLw6Xqw379x7eP9OG62PqghJo9XG&#10;0YPry6mmqYXTs71978ljaiSvP/t40h+x5+1el6c67/dZbdD1y+H05PQ1Y8CVbwnKZ9oEe3XQh/Pv&#10;gF58Fui2mbt6llxGrEawYAy8dSGANeBmhHZ9HVMx4yqTVqwqKY+ivOAAAnv8rtl1yCHCWBwunJPl&#10;FDSbS/GPNdBKqucKTpdGAFaG+oZCMZQo+emYZ34von4EBdL8qJNZSwauE2VVn48RDlMcDvo0E1o9&#10;VEfIcBhqWSBLeB+ur1wRuQb8J5PLbxsNCLXbNHXW6+uoO+Lw+HhsJ96I+4XZFQBJp6slzUjubzjA&#10;zqg/IEYyqvTSsvPAYHz9cm17PAWgbO7df3rnPuBE49knH7989sl4eDybnJGcYpWqVWapwUrYbbfq&#10;jVp1hnjuglIRnU83nn7p9hbNMIKwDvTXyWQ1i8j73oKceGI1I6n6FmA48YbUjYD1umqxDQPxwmsq&#10;BdcIBCUb8sE9icE31FgqTVpIAGCOSKEycU5wytmFsOOG4+Xzl2effnHR2D3o7N9vN/foA6bt5md/&#10;+qfGp4P/6h//X89ff9Ju3bS6a70u0Gl9fxdS3A76wNUGzZXqMfFhMdT4yCBP8joTPoQsVLLT0gsd&#10;wMWba1CpN0wrgqPopWQREbrfJbVIsmnsERwtIlcUaKsF9/dgCSkEbvYAS44Xu9bGYTztPC+QEgUf&#10;XjldZUV+KgJLGS2+iTBz1CXixUPIXBlwfudq/R/+/d/Rpq4KsAKIPpdjGnRrvpHqGS6walOadGd1&#10;CxbZlYYB5nxj+wL953l5RQ9gTllQigTbhAqceYE3PsQElHcn0rfXw0APrgI1wQqTXUoimJwGmZpb&#10;UmPOO5i44D56OrNpCud4HX60ZQwEWTzxgJVpNsSyS+haXuF4XFMEk6hb1OjbwDPOiYItRKM8iAyG&#10;QL6RnxGrxYjM400qEO/lsjrJRE/EnBwlHLjMsm7siTcNKzV97Sa/joHObgh0YyfV3F1HoI0fzRVG&#10;TYQGKJwHPyt6G76GRT4TgqiAUBV27rT/JUXKur14gaPreBRggeRLyTncHQJ+9C8dLV7ZqpFEwWp0&#10;iwGm4BqZ8jHwBCjDZ+R5EAUPImceZVeirewaF0AGqCMIZUO4xk8Qa58cn7384mQ8mNe3GYtQsVwC&#10;kn+7QUrRaTR2egeN9o7lM088EDdfItsT6qCeQ36O0yKSHOo0czFUxSDfxYVHNcmOHNsUeHSYqcAE&#10;PF6n/uri6Mc//rwKXlhr3SADtXP/2eVgb7dFynC4v29zfqWyv39Ijx66U5MpvYEy/7q9XW7jcDLZ&#10;rm8yv7gJ6RYQao4uNK8Gtr5Fbfjs7Hh/Z4dU1ucxc7saDi5niPlMHOOq0ZGojQBJUGIkkzwDucKF&#10;ql3isZWOFiChavOGatqjuF974GVEe41SdXO9MhuLz7WmiAOIpA8fqD6+Onre/jTyOPeQCMbbarUa&#10;tRBp7KnHOrcF4p9WZMmk2KYt33WbbJpN+quhwKFkCAFhSrukYRksQW7QcoHMSQJbGj/ZD7qCFDWk&#10;rK6UVZWE3tIJdRAq/xSBEdZqIoDIAKZtCgPKkkcKQgtLbX0FV6RvK+kyf6z9hbh0OaCpSKfBTrZ2&#10;9qvVDpg6HxKCj612QR9DtV6Vx5JgmqZwUYWqHScZTRH6VQw+Tb1oTFTmi5tho0hCwJQo0nNnzueY&#10;FkNJV0+HJ/BRcJYEJRIG1bGzqqdjCLKsGH5AUEl5OY0Rw7BMUdj+SbvLRCMjUQ4C0wwXyFheb02X&#10;m5yidmfvwZ2Hn33w+Yff/3ebGxMilmaDhvbb3W6DalFvt4cQC7RjcqxCVyGPDIfOqypVXr/hv1MM&#10;Ds7ioQk0rPqTqxHEnLcrFVPKFF6eUlMuQaOFtiAHsc82G9sAK65kIy4gARfReDdKXJRpjNUyS9zq&#10;Z6po2hFKDNglh99EFy5QsLFjGlGEmzSMeTTPuL/pfBcbHW42f+evf0V7lPS0pMxlcna4urDqoVX7&#10;cTK6zL4TZcQCqDeOIdHqmayWnmIPe97f2Dnoi6y3gtdfXakamOiKUYAupMW6PFEwGuUx9E90TrjZ&#10;ojoba8iE8laoBPFcmkoeletkjVdthNjOdWqy+uJy2Vx641muCY5EU44sh73sgZgjTMYJ8yF9C/xE&#10;3lp6tlJHZqAWLJOT+FEeTffZlDaRC94XBMFDCSQSbxGvssqginskNIhebDgB6cbIJNT0H7k1pcLM&#10;/4nj/eaQ5HBylNxWKuU4Z6zwJk1KVqu0WRxusDp9gJ+cMAlPot2he5xPRdqFKBIijRmftKSy+2y6&#10;rQ0J3nSx8hbhMl4vUoHIe6eRguIdEf6wP+lfAInPNm6oqMLu38Jxq7q0voataVQRcGX2Z9MG84wr&#10;j9IsQQkBYk61sOa1k67026YQwGFsh5CckVQ5RgpzeNbxiIk8GH4EJn05on8YXS+kWXDqN5+9eNm9&#10;f3+6BKPb2OnQ2oZ2TZUB93yiNVmKewjQbtZoPjg/PZ2PkJ4l+m/SRc2gDar0LPHezj5O8fT0GEoo&#10;mQruLbEY5km1c2Ir8GMNSnyoGrfmXMngy18rDcAoTppC2PiqFV0hJi5z+jutAKQQFJVM1jrMN/IV&#10;7kBGzHITse92qMha5mzTp592nPTCCquBJAjJpY/IMRphzJhAq4SpTDyJlLOIQ08T7cKKoahuwok+&#10;bv0QYmabVu07u3ff2NpuEl0JiXM7eGCETBUoWY7mjNmYUN1heQAtJ+PleHiFIMioP4eEdXw8PTue&#10;Ds5pqEEk0pIwqpKIdhO2RjKP0x+8yE10vSBVUxWymrFY1sDINmRSLeeDLTMxO7bB26gNmSTE4nnm&#10;w5jGKhIFpUGIAqQNaV5pk1P8GkeYg0DsJV6DdZ8xlZoMOtwnZesowqsbGO6IwE2kYkrFL0o82Tzy&#10;aPu62CgdWy5ccIXENmlAMjgNJBQkJ2hOQQVCXpE3urHJWFsaKduN6m67etjd7mwv1q/Oalv9B29W&#10;HtxrIjzGc+4gAr/T7u70ursHoLJQ7zTB+XGiYv5KvakYB15Yyc0gHSWHiY5clKySfoc+4MNa4VeF&#10;oRQJM5I2kBXHyeqKRUwNJlbNs5WuEc+vjsjas3V/WbM4Ka9eonQv56qq4IoVS621LJYn2JcblHkj&#10;FlccmRBbbkAj2mJh+xoNqPdL/SL5iKB/8gNtvrn0qgtG65asQdNSJjcZ+XpFDIH5yui9aBaDzBRn&#10;zadB1BMc56eF/BP7myoFCFKsVcGNZF4JfNED6HNJd+coSFoJ4wuzQhnNRCLD7GwdCEoWR4NcINjn&#10;NoZAaUEtaZKFYArBIr2j8eXql2TCo4/IHsnP26raD+aLJ/tTG9yQuNQhlAIs4rVmP1uUf4nNpAxF&#10;rY+wOsMnY0csBwnsJoBwkEbwx3xjES9cDQmTe1oqN6koaF0zJWmNV+TP9Ii0rWpr/amUbQCvYy8s&#10;52QhzUOtknmWUsPAZlg7AJNl9nJpCUjRK92tyQCS+dovzc+yHSRzS6zZCGfNrk6Pzy5Ozi/AgM6u&#10;rkZsILUD4Rr5I+trgLxsAJFnmykNhLWVRhStxdlL/cAemDSPhgLv2usYy9+pnpF0SHD1tJTmu5Jy&#10;6ihkQXIzYJtMJ8yYJAW2Ndwm782Hb39ls1lbXE8pTdFO0aDtnIr0HPJbD3vh1O/xmFWDcuvBk4sA&#10;hXXGo8iIBU1YLk8vJovlLe3Z6VvEfJOwLezKcQYRch32Gjssx5pURp7ILFBTIBm/li6rq1kKsupi&#10;alwwZAsbP0tdgxdJJ7s2oAC+mle7Smyi5C+TZgisrmXSkcDH1ufEXf1Ni7rhva2UbAq7RDtLeOw0&#10;CP25NF3iGfo62Auo26jIjpC18ijIZgFL4f9X3XabXUHdhOLsNtau4Thv2hTrMALSKwXaNb1hxp+w&#10;40V/NMNRL9enM3Xir2Y388nNsL8cXF5dnk7H/avh5WTUB+QMmzp8KAHg22uwrCaihg3qV6LEpKRc&#10;ShIUaNb0NtJLJ+ygXHWsosubv6woxJpZ1NUocVLSWu+XhCLIRbFz1gG+2+TJaBcDbgoqs/RJhl0J&#10;x24sIcFHJf0ax2Dfq4Y/2bxcFi2NZV73JDeh1A2LZQqC780om5c6rhSgWCD+2zYCN8KuAKN/+m1C&#10;NUaXE6n9ClAew9I7nQ6698ys4vLRe4ClQf2SbzebiGhQwOugv19yOmKEiBDtWi21goSfWmfhS4OK&#10;GI9UjE00SrdWOEYxSoZ52hFCXsVxhdi0oKtiNA9QhmNqQ2LxY+L96bxRcQvlx3o7OTJ8UeLhUlg1&#10;BfHMWo/TYwU2T9lZ805f9/rmd8wqCj5obBObGHpzls66XtG8LSmiXR5eFb+gJEO6bkXkMcgrwMzH&#10;0fzzr1JANoLOvOikI26QtjrIDgsXbMeLpJuks+aaiqUcXAvPUhT5faq4JlLpPQoGJoicWT/K0WBb&#10;NFKofURYghkScz5cmWU78lIcQ5h6TiOb4KaYTI4VKwsEIiks1dhoDvtJBTjjeBq739IiJelLmVgC&#10;xitGbxIuGQy5PKRluheKusk84m0D8CWZtFRe3tfR9mZgWTmhglDFZJWT7HhJjEazkqXKlMN0E0iN&#10;LnHYIIDNOigHyHga4AeXSMAKUxi9myhiRV3cdwtrW8eeyEZwxOTNao7JnHMyiHHHw8XFyeDjDz79&#10;5C8+e/ns9egCxim7bfeTvU5YbG+MHAYU6Hh80p0GLX/1pqqrImZyOcCbxDXYBN8FKy36V2acBDdN&#10;lV+YK8moZjSiaJBeePokFoSgVn0rG8eXF8PZgmIva4b9H03XXh1f8jSDy7O7b9zjqxkkw0w5ThbZ&#10;znjc1wmBiXV74BXqa25HIIs+4BkD80asAkWx6QLEkoVhZeikEayzU0Z1O4o8Y8hrQrQpZuMLBbXd&#10;ciMGJ/mxsvw/SkU1phfZje3cVzbChF3MWIwj/FLrsKUUzC5Z40+VLxpD7gAGDNtXuGjsVg5PGRHq&#10;RTckyMEpoKclD/8gN9i4PYl8AkxLX+AAPpnBujtFKWWb3eS9iGpcIDg+BFpcRooRdZXFpY21GJ/Q&#10;69S6TbGn9SrjmTbBs7o9BJ94bRKWs6HdIcPh5LIfQsPNBp6E9AXzR31kOr4ZX06HF9PL08XRK3S4&#10;4VaDrXm0ibdwVNhQzgzdCfhq2gep9hXF+IT5JbYJKO6BlPmTEmjakz0eq/A/WJF2NndBk1fiXWOt&#10;WEMZxOQc21Q9LcCAx7p91q2JBpZT6v3YJ/EG09osrkZGv/GlfHfAAX0GfxrBWo6Q/IxVaTlxtNFb&#10;GRlZXLp/8yRljlkeyImQoa4kUiBkoJin8tVwBLuK/nOgOSZXEYGR+bFHCZlXyU0gp4TduZjl+RJb&#10;xZsVDFKiZpmC5yCDxNkGIqYOEivWRqMJKWalRlSt24tPiuSo6nl8iPfKBMRWjCBAqSnEGeTlszKY&#10;lrRY8Etj3L98Fv2CFilaD/GdQQf8ns3f+bX3+Hw8rDEnZWpzpORvBSILj4t31pKKZPqT/OEyqxgp&#10;kDyFEorsbBldZR8ytQQKggV1mbFUEozWcx/isaz6Gry5MSsAxrSDKnfG2yZnD1rK7eQ8rxRBsEZa&#10;f0uCSfNU1yj0XyMApHtcZiexuADxf2uDcbTK9Yl2gbkEns4ggJEnAb8tpHjODREuqXARH+DRMpdA&#10;RxVz4IUXPSXvUbSCLc03RdRLnCXS5f5esj6tthU3ViABfkl/QgsOtGoioxxTgZ90HXMkaEx6SlhB&#10;IE6GpAxy0JrwM7iBauvThhwJHWyBQfwtqlyEhIsxBcMJpU5FhoXWb0AGqIebvtGIOIMRM746Pxmc&#10;Hw1efPbqs4+effrh58cvz2nAsmWVhb+V4+S3XK9B9cPR2r6gFheQdo3Ik9IroT0oEIhHCJeKeJhZ&#10;bGInrKXKGE6YHPJHrpz7bYrGfypgm1zQcoCNutRZ7NC3bsGm19FrwlSNWgzWlkq0NeCO7XZfDKYk&#10;+DttXkQEU0AUwfI9VDrWQdmZJScDVWl/i9WgaDQ583zsiFgcPFwop5MJLgKTCbE7l84iNtxgiC6e&#10;VUkvnnLxIEIhYY4EI8Aops+CS6b46GQKpAWlLTFy4kWLDflioSV5gd7ZtMh92WAV1oqAoUlmYin3&#10;X1DK9gEn0IRYaLrMybH1RMYMy+VRLndpFQrGLgiz8IKqLKwQThUpZIbz6KGDY+AxY7TMqfoE0w4/&#10;SRAesUDYw3wyQXq1CvhJLyNCVXcbvcN6b9+ele1Nmi/oV4cZRobHjKnBdH4BhWzEhNrJwqmg4FHe&#10;dHrxNtbq/cvlsH81ukQRcHEDMxYBESsXtEvWc38D7gRu0FKLo0QsKEYlNYKVb80VKO7Bv0uVSEds&#10;+br4ULZGsm2cjhFPmGbaU642tDyqL7Ae6vjM4P8UQPGhUTdgF5lr4iVWw0G8XuDXbD4mLoLxBQL3&#10;3gqTxTLz042uTPr9M34opkAsJX6Pb+UgM2uEmVrJ+C2+eSTSIZH6M94Lkeb5iFmDo0kf7fsh6C5B&#10;DEx0+RyZH2z4lLDRFEYjmwBAkxQsOqTOpEhaAx+keFIjTK5cCZGdSEY7rgmQlojvMu1AS0kOkHr5&#10;gdny15acI89TZn4YPsZCuSJJu0r6rMpRGV0VSxSvzr9sEeOv/+zv/47floGuloQiSeSlEDzQJRk6&#10;OBSBVIvkT01qoa+t6PopDy82X8KEdCpp3SR3rN2yTCSRVKQFMzY2JCPJixGR1Uung5nXhg8NJzoN&#10;v155egVS7NINSYSMtGpSE4+XaZh0P5PukJi8mD6uqyEHkdal6SwJGhMOqhUMEu173EclBaLTA5rh&#10;0OmsVvr+dAFGMxzHNXrKOmylsq0iUvxPAlUu6waG1P9WWIxQjmKjVIFMdKW8TMh7VWxoSWIDOgkY&#10;rJRe0ugWfMmlNhPPyCeLzHi8AIxJ3Ry2aou4E0ExhnVUKFwDaYfyCU6PT9HFTtcIo2tm4c9IjGAD&#10;sHwc2MjAhrZup1UNfpRVAVELzJDzTArgUcginDa6DrgBMDDhIlOLqDSsB9DWhVO9OD0l54M0s9vt&#10;9U9OmzWwjR4hKs7CM5hkJXoeVkmETh3vYYjiWyZ5K4avEI89rHan26WvogxzjIjzqfXPhjfbt1s7&#10;7R998jnMfBijm4wz3Widzm7vf/2nXl7Mqttruy1G1vEjaK+eU4zNtMXavTff/OBHP7xdzPA2yDdK&#10;v9MlVIiXia/ZkNPz85tKg1EUeKVWE+7cIhVWyxIEgAJQAnmFeaKilnAvjt0QrkisCFz6moY15DL6&#10;PdkLciqLq4hKQCiousUYHI6K+aioQrJ8J1ABkPKtyuW7U0UD1RzLzYt19J5LOSr5R9pi8FQmH2Y3&#10;mT6d5IacmcNCkofRx3MrHR/PZjSg1IMYjg2B0RJ3iEviyFTb/bdmODVMjhk3xYspvlNFV4pNpwmB&#10;bcTwjCcD+VdoZCFc2GzSk7lFD6zt1CWIcxUhM7TUKOS43oBwsYyhLyFtYNgjGqDexBqjX1GaQjNR&#10;mTBwB9+W65yBAMGCEuTGUonjF7BGFG/lVos7djwXvasuP3+WMash+yX3CiaQWxVwQDK0cH6oweq7&#10;BJHSTkk+vKLisl73GxUHzEiDG+hACjcYKwRQLJJpxcLafGA+qwKSgAt0V1whjn9Jzjrjdkdh2jCe&#10;LQ4dlMqhyLauHC51YAxlDqkRFta9ej2RzCvFXjFNEDYRYpCD0q0ufO1Z8gz6HvIuSntEekpCsTUG&#10;xVCgq2/9le91JnT8zUocKK6O2qdoqpEJqqBi6cLvBXIIGE/5jdOYYYWaZsINyESlh0EqYMnKCDwC&#10;kW1t/s6338vD+W6FTvZlaxorXgpHdgRC8pYbbg+kxzfgoHunXGxirTiAnMp8EneOciLXIUMlLYuE&#10;PSl7JEG9yYHIVdyA/iP+Gx4tISpJCGFnaa2wh1KhGOvWhRTgWq6eNxmFYWu0ShIDJHeDG2P8YkeC&#10;sa9lRIwXAAVMUPAB9iYsXEMeOEQlVjCR2kJ6QRfIhrrTamt7D8ur8ib2Vl2pMZeOOaPBZEuaa6E2&#10;Mc8Y4uSbyVtSIHCPsTGgaunfDksh0KnLGCdRQolQMYVpaTqBDUVf8fz5p8+ef4K46qfPf/zFF588&#10;G15cQPRk5BBBiuLXNOlxilGDoOkZtThakSdQYmg+QnHCCc/XI7qRHYRqx4YTuI1j+AFsEzmKWROQ&#10;Jfd8HY4Zqk5kLbc0T7WbO5AuVXq/3QCZJXzhxRE6hdgmttBoszJq4sIdMNcU/VuT1Fd6QjzmcUaJ&#10;EBM8+RVSvkwAUsEKmxhvT1slOSA7V2988fIERhSTSJzniaVaXv/F5wgfDd98cNBoYmu2OZwUS9JZ&#10;PgKipvmQ+i2zQhuNFuZMPSH1akTZHGABvsSK36yNIwFr+cdgTxYr94HufavpNCgkK7dUZp5q5V8t&#10;0wTy/FXEIIMg6hzgUgYsjHkrf1l7TIqVeDm2TwoD/0izj9is1WzafA1oiMPM70koCIpYFJq2N0II&#10;0EKWpipvSnogYhApTdsBrhnz4lD/gqlE4YcDnxOqUCunNpBuAEf7Orz+IY/rOEx3bIJKx3yMMQGD&#10;t3wTcyYOh4LI6OJiOhkQKm/R1sn34j3qCAa32ruH3/yr39pqdKx/Ob5QKSi6mUbgsNc3Z2P0HOGj&#10;DRn3gvoFsho8ndIMV3D2AMe31uAOTSh7zAbnMxst+mh0MODCSCGCHIlIvR9JMIqjtR0v/bBZT5Vv&#10;ZAYn9EoikOk2ijv4CrEEQWdU2Deu08J5qEPB1cEbjAXudpovG1PrXVwfnM1bRwNy54P1xp35bXt9&#10;a//0Yj6y2lKUO9Wrd2VLT0JuM2+vEFo22HwlCU7VScx6LYcROKNL+ATzVapWPFxU6VAadewClxAW&#10;rWpGySKEFqKrTKWJHlHQYP4eDCYDVDrHExJAOCZWZajJCHARsJrHB7BgPjxeit+G7KffJSJk54lg&#10;eVrnHqRsSH4nkh1w/urWkVbOSysFMZkZWXxdUEKiVVGpgOcFKzPSTYJ0Q/9kwYQ2v/sr74Ybqv1K&#10;T3fqk65QMir7NcA3aNxVi0q/4RZ5LnXZ/mAzxOBh9l6UVJJPMrY1zwjoH/RQyJ6EQ/tt7aJ4Ja9J&#10;pNUM2GKwCTYJp7P3ZOVb0tzoUnbwkZF+6JhaOgyPV8L0MVUVEytJacSTKkcZ7RMHyncIA8t0OCyp&#10;WEsaL/ClBIAx9okFLXumjznVF0kahUDmovBNUM2jBkD4AF7sKugAfXlSciN0e7bT68Rj82s/NjlR&#10;mBiBPe19lcAUFNqUIhtTckvVJPJpWfPr24vT8w/+7AefffDRxesTJmoaTCmWomiaTsnqgIpLchvC&#10;kfY3iboNIbC11gy24O0lmPPFOE5mGd4dO//iBVlkWrpIhuk34uOqDVj3OjpcTtOChD1fuJwqSRlU&#10;Y26WdSGmWbcr2w23XWzNiFW/n1AlQbn2KxTNdEeG8iR0ZMiMeTPCMnosvCugJx2F4RDJ54uXtBw7&#10;tCqBxs3l4qpxeBfEFxfW67UhBHVJ+CbEvGMUwIlQqGBT7wRoYnHJ58jyafm+8+D+dDDkb9YeUKUP&#10;7r68dhxTs249G2VCRQ4An5ydkNPq3AUBh/g8MyAtayY1fFlvY/kcd7fKyDlygRPjGZJRuMPGucIE&#10;Xscwvb0FxuDhyBsS2ivu7SoBomVv3QvIu+cwrYnmMx6FFUElHbj6qgTbJDCZGEECZyJcployRDbd&#10;r4aS3gMnRZUXypHOTTWXCAsnsEIqV9GzzSSqbIaZvsUEKCiW71DalyCHPu6UqORsMD4foWxYb9a4&#10;wvBBK+R9OztATb2D3c1WDW4APxw54uF8cXFJlzTHZzG0Y5qkhNrsmnggB3Xdqu/1Yms6uJnBvAKc&#10;6fPp1J7YTA6CvaVJLwJnMx3SnCELFDuv8YoDsRJd+sijDpdeuwKh6Adj6HOZiynJv43MQMJDPbta&#10;q82uYFNyhquIOZG5nZ+P+6Prs8vx2cX49BzZLDgP2JB1dQSFILW2IhybjN4Sw7aQYEyxcl3WtnQc&#10;/JyQO9JtZtjr0IHUnkg1DFdFYXQ0SIzMby77AwyK3TYWGNROLzX2lMykwXIr0DueQCRHLX8KVQAM&#10;FQ0amkAsclq/xGfPwGPX0T8VMrLTPmV8S7AEYNif+F7DfIXEVS6OtFnMc1kYT+gKey8A1KpgLX2A&#10;v5xqKQpzg+aW5UiO2m//2pOkyzZGlBK8YbJ1cxOfWEWNGyoIAfrSTJiFCaYbMks8awrghQGVek+W&#10;z7/wpQH7UB3GGAUJQYsJc6P5lL6ZcrVePJMpTMKCiKFj4N3Ih/Bzye8gIDntz2NNwot4pKlTWMNp&#10;vRb6JWYSuVM0wtvt9uTFdSTky7TFGp8adUFAhy7J7DBKxOwfw3yC8pci8AbqdSYBdK9s1jZAHLmj&#10;tB2lFWEbd5H2DPszilngvvRhjUiLov4pdJ4Kko4mmEN8g66TQgh/aiku3k0HwdGSwcX1oEI4u339&#10;/PjDH3zwyY8+uRkv4Sl7zMS+HTQHaz7SrWyijFIKyOBDlHaVWCTStB7gb3k9yuBKTy9/lFYnK8+p&#10;owv7rTOfiCUlKjFalcW72Wgw65EBUxs0QrPeKGxzBBdTJX7R1WFLwIQBxKTmV5sWjdQkU3lRdwTA&#10;aCxjEqe5RIGFIy+pTIKpEntOpeaAqdvKAZZ1z0tzDq3/+6WQ/L94/iKTZ7b4Ksz45GZrKgEYYmIb&#10;YbB3vvFTL14dQbkhvoEhSmYN1YYXAf/Vvm5v4fE47+P+OcRwZ62vbdAq+OzFEXkXo3V48umQrJI4&#10;nicp+iUQqTPJXfuKGTG88B4m8kqHTrE5nnCZtFqvXDMTI107WaapfSL1hCvJLoqlMmiUS6scV6IQ&#10;0qcAmcGb0rIUeNNIJNlILkv6Gazo4u8rDNM1ZglB22OcC6VRhCIEOmmO5shWUNgSeEcJf2udEkVk&#10;IQwWQ0QJ0hHmu7FR4IgksiLzBhhgO7INhejlVOjFYQHYJim3SuYxQW6fuJes3MTqeskNrBk8VSAQ&#10;dMjq6IRpdqAhzR34vj7b2B7RBU5T59XN5Ugl+dP+YLJcw7Jh6Ci0pSDAMaEoxfBVBc6nl1ej86vh&#10;xXJIdD90zJ5GkZAvJbTVigU6/NLMGSNJkSg2Lg6iuBLxmciFlMwktFrPJXs0Bxev7FQ79yENc6x2&#10;Dg95488++2TQP5HcAOXBCBfDwRpirJxxfnI2OTnrc2IO7r3Xar15cnyJySaclztZ/K0CBaBKmgd9&#10;PUkpFF6zGWSsSIzloSQ1Yd2r6IXNqQQtkZdHq4s9EQ+xs3KB7qfDPZ3ePUWa0BoC3AxckJlyqiCU&#10;9DjqtLBMZjDDp5TP4fUhKYlJtPYGpSWOH+lyt552rgq0AqNV1gNiFEYoRgMqRE5RwrXSVRIbZtoa&#10;+DMcvBjBlBW0JVz7QAU3m7/1q+/mcFt/iC602xFWSOjdFtJKjY3DEP0i61PWfCzLB2wkuMtnmgf4&#10;3ZajvE8CbURkZu1cfhlyAmEKDcpDiCKDBLlCKo+6RrLskqHoYDQC8bvmSqxHKb6kz1DPJA1WHyRn&#10;JViP8Bc2NLNqv/wkex1Lr1Oib//UKM2RgQJcWny+FJ4MOA0txyt+XWQrOLLq3sQY5jGMaDgEYsfx&#10;l0mmjKQ5H9RFGm2G6ggdFkkNPVw2jhWRIC8POPzBxEJ8K5Yr65qyzdrm6y9efvSDj46eHc/Hc2S9&#10;+UCRZcYRlzRKr1GYRua5prr2TYWpoVdPbC8BieoC0thMq8O3pGSRZ5ahG1JU5jvRUFchoI1ED3W2&#10;BY/aRHTa5pV1zqs9jzUhXS4rmUSz3vZ1dERU/WldbhjbomtbIrfc0gzRSHQnO0I3WJpQkvBmimsW&#10;MGzf1JCjhmK5whyb/ah+/uyVEEY4cP4pHp06SW+3u9tl+t/27XQ5GyzmI+5MQGPc2Lzeaj54/AQ8&#10;bnBxzEVR6pWOCkrz7Q5hI7gKc2n6wz6iP1Zy/Fh6gAxKZpMpHcOlsu1zWNxO4uBziU2yaDKJfX6O&#10;a4m/EuaWM6BBTwAFoSB1LKdtEnkiT5nwTHMf2RsMj+2iATtjVwI0JuIXUJUJEsJ5WcbgMMFbCvvM&#10;LCQ/y0w3vNyAAyyzNrDwywSgyPfCjqOC56qbf4YF580Vz/LxsjMxribflnnZEGIMU+Y0Z/sJqaCW&#10;pEqGT947wgE+M08HFZ0TfoX7pfCIQO9iCo7FlbaASPMc9DW4UHAQ0UCvbKMriQLPeg26M11CNerA&#10;VIguoOAi1TiejiDcKWfMtHnBgAxjb9IpKCSJPshoeTVenwyuhucw2m6ZaK14IACHLpy+q5gblyuY&#10;gXcxbj4rWfDwVBqKMYp7v944Olm+Prt5+Pgr9C2yTTAxgHAv+2c3axTypyBBBL86aeJFQSTSiDRp&#10;ReLr9Gz4xauXl6MBvLA5YtXwROb+Te7KiaN0phK2PMNUtIQggfFM7j2qqXvYhZp8Q2ErLRdbGG75&#10;Cm2zhqeOS81iowCtzFfICDQs484zEEnOZw5e7J3k1oyot1xOF+0YzFnFYxU4VZBh0TCEa1wvknxV&#10;Iw0RXGkPjdFKMgvXseRJhvrqRmRweuC/YHlC5jnJHP/vfOs9f3j8g9nrlzpHCXtDzsgH2XFAHukJ&#10;EtCI4I3pjTmVp9JxFEYtpUEp5SEfIzcjPH4a3v0t0SelyhQC8ZOpgKdX1pK7VtjJJFnAiM+ITsKA&#10;urKbwVr3BhC875YwQWxhm5hIzyyEpT30jSUjbeCWpPWy8dFb15AEVcsVBYCb0aZk7J3pvIGD1Pyw&#10;YTs5jnFBaSXVsJeWenOU0LTYVNAcoBLPKK+vtEMcg/BoijJlziSfKvgm9Jl2QnOIYjY8ytbtwwi8&#10;PT85/+Gf/uDVZy+BFUkoaXaLdw4Nw5yCZjyyeFOKAvikcFPKgjHTDqVKn42DkApJTvwvX+7eOT0i&#10;Qn4c+9LBZ0TMXD/a5bmCS1m9FCejKg5+OmWhaO3yCWzLoU7c4KFR/CWv2tpCcVNMqmSs6QaVzlDM&#10;YKnDpP9O9oNMArLV1B3T5B98lIU0YiwTHewQx5LAz3x1dBwGirEtfzYBz9xqDWbylRtV+Q5uOK2k&#10;W5ChOSQkcCzCNpyI87NTnpyElVyGfhAmMHF4LhhhdnZOIsvwztcvXo/OL6SCgotAlKWTYOHAr2TH&#10;ps5x6DYwcZb46SAOlHPsHwgXJei5+VKuiYc5Zt2Xy6kI0hNinmD6zQ1D27X19kas/IR3JQzJYE+5&#10;F7EQKVTqT/XikQQJwGtYY6KTu1bcbTh88fs5vUWGmj/yoMiezwcVWnxwctmNfroX1kxFqrqqcBHe&#10;SUiVHIhTrJhHZHXD4DQX4dCFkSEoQj4CHOKXZ36dbIXkSW6dNVDtlw0srKYHgqUi+pFggcyLSNGS&#10;koWlwkari1+ucJCwhJUG+k3A2bT6XYKuLG/6gFegLZvV6S0DhjlGUBlZxdraJlrC6hnT8zof3Uz6&#10;1/2Lq/4lc2opstDpbwmfMNnhFsnk+PnhVmhArFrYgLU2mSwuhvPPX86end6cMszw+obRpydHJzAC&#10;x6PL9bVF2vMlDqXGKa5uS1k6DJzAgnilKxSohqK9/sifBGxLUwevSs8Jkf6Q5k9O6C1UPSIwnBrX&#10;D8jOrQvqE9aORxZWjRWOEBlSxk/KIaIY22Uhl4ASp6j6L9eU0E8hPq6PpWBh+hXvVbJeYs4UskQ9&#10;Q8Xh/jKLED8O6wX82GlR5iJ4ZkAttAlSNIzGnXl/mLSJZd09I4OU1lMs8HytoNYctu3N3/72k4L1&#10;GbrkEJQsT+wTaUM9SNRbgwOmyyxcT0psX75piL0h9JaKXwKolJv5T9ZYNQ3DAfniafBweeBpsGgV&#10;WW8p69tJzBgiT6xnWivKnQyNJGkOIW+Nop6Uklg0zgFMasIYsyUycrALb4BIb8i6kJTquFy5GNsV&#10;RZW9jyJ9/tAAU4lLvDlCkJbDDcH4DfWvNsArKc+IC3kRSe0tZeMeaLdRsM/JX66IHNlSiPN3CU6p&#10;X9IkmCcuDcxmesJfpqBJgxwxryyHGOg21bQvfvzZ53/x8XK8sFM1SDh1kTgefs0gUr2sUZIAmI4n&#10;c40Fy1MujjsyvSiT5X0dd9+5RgoViDCEu+k2Ls3DSk3EUn9GTSC8R/zCbyidYta4Dj6KSgCSp6CE&#10;oRtsIHEckByJJyJGqJAmy3prmy6lw8ma9QEMQqSYSvpMEZXSmoclc4xYElmdOAno+o7QxIsQDNk1&#10;vbF5ORoN+gO48jZ3psY1Xq7P17fgsu10u5TVOcA8OTEXXoofzSlvtjscnMUc9VaInDdI3jKxLhNv&#10;5pPh2XxKpXXCBQRqujg/vwbaU20PXUEnP6NBZD3J3oTUDxJmlVA0lzeeQMsTIMcljdX2/JdIzD+I&#10;AV0BVBoqtd0tivN9wausOSUHL3xuTzoprAc8OWnYVSV49yQZ4CexwGPJgzMB8FMDAtthqhdJgFxM&#10;PT+gNHwm2nRwDeEN1Z/ALwn8Iq2vY/bi271kEGuYVTrLOGqCWHxBpMJCDI+mWUybnxx/kR/pD7V2&#10;p19MT4yKcMK8fA25F3Cf7TwR85DPkvE4TiPHaFGL0CqBsazfQmMjYmWUIS9Va9DNRhqPPkZls1Un&#10;6JvMlpdnlJxmCL9eDKdjAPet2pwZiTXy3Tqig+rOIymls6rQA7SYrCPvMuizo1dT5vyOrqewPZxc&#10;QojNL9ZevZ58/uzk5auzY4oQs+psjWHpVSIFrhDoUBhBZibe7pAXDBFEAyETkBzoavDQospq87Al&#10;hJ103Uf2Tc5Zup4MYdIvLQDIZA+n2sp8p/CzgD1B1ljDR3LTUdp98Oid8dR6PnefmC2RmLMkEo+a&#10;Axo+6kDceFHOELoSd7u8+gFRn5RjJSyQ9Nu3ocvIsXCj5B7qtMHfw2C9QvOyjJBiZUazGZfYJpig&#10;454EzeIqlXVrE4AmUtFcppXEtcEcOcntN3/1aUya2WusjMxAc2shGpPyhCDJ+HJbDF1IQ0MdDLwS&#10;v+ixU7MoaaxterlmaWAiQLP1FJ8b+yksp4ie7X4eKz0FKIfdMBIXFLxTC1irZewiATfj0kDfHPmU&#10;e2thjhqyHZ3WBoqMeakasA2YI/wOJyswpzexPx4zHzuJi1GYEJ2nvCT3JQZZGTeJBYy2VjvEXiE7&#10;TlMEln0SFThrLZHosfkmI2ANuPLkMY+aNOcxhCYbuEzV8JJK8Fe8L5fTgWcXJxcffu+DwetLaw7Y&#10;Yi21KFPoVTHoJgoiTolI7JRJWY+fAQsv5GjtvvmDNz+RqhGkHYHZ0YQAhUrCW8sHyMHDPIa0J3fP&#10;0dHEc1SGmzKd+A7UZTEXsDv8HFvtr5wKWqF0od8ylxVKtY2CCCYSFeGChQcmbolKh+ubaNkjIN8m&#10;qnyBv81CxTpCPaNxCshoQV8xQtsXlxPvC5FyGNGz260ht2Jt89HjRyx6lwHeaZFkrswCSWuGg8gi&#10;N6YF9OC6U54nAc3htlkDe8udpNHkZjRlRNQBFY8ynvga/S7x/luMjYVLOchpt1fIQuGN0I7NN8M4&#10;MVXMHUzEHVg8QVV426vY8MuYifMNuclQJSiPX16yP96aORGWphLp216TkSFuXZH8TCDD9tOfTPRR&#10;YEWPTMkS+D4qZttbSD8RKNrzmOHGkfDSSOnPbWrBcbouIexl98uh1gcCJKpVyUEPihyR6Zz5yImA&#10;z/sfuhWPinmhVqAAwL6AiatIXXx+Jr0XKEyuTXpmSp+vCxhyDjCWCjl8BhUPSfgSLuHhYcfhSoGw&#10;Y3kgQqFSpTSvg7U31luNBo/NWPPtVquxtw/xlvYOBHivtxrnw9klc6ogf19tLDZqa9XGNZ6DoU41&#10;YKs6mY6d0teG80BVg/7Nx5+cPj8af/r8/Ph0OkA8t753W28z9ApYlz4hQTZWmYqErJS1ZqNu8XdJ&#10;C3rNzqqQglP88+Xh7kvoylwpL1Ea8dwYXC/OWvRYPkFo68Y/Mm1FyPENVNGcGKz7XttgqN7NVv30&#10;fEqmhsFAXYrf5AmIWHRSQVuynmkjz8nwNyMNoqaJx86oNqdLQyRyiUsw/IpukEe3COsmUjUyKQGM&#10;x9IhGRuEufCDGFAmadOWhpBiVAEonNQS0CRKCvlbyrWYT4n5rVX8yrue/HSBY0GC9yUtlThEwiKW&#10;4HV33FJSO8kEhBjl9mSwbaEDiVZZA9A06ObSDRh0MdlziYa0el/mP4Y5xmK2D0FTMcvWsuSCyb9O&#10;Lwg/Qf6rPX7qkBfBzTJeWG/spwVC9mqR6HhJjAhgx2lztaLCCOt1TmM8oMkSd6OEi26FNWfmZpqA&#10;yYO26u4Pzg5k+kp6A1gNWpqES4Xeys1UWDcRW6YhmtYY9cf9LPjQqk3/3hxjsQQOrDFidkDk5Dqv&#10;nr36/ve+v5xxde2JMolKc01iHDOndNrA0TMlcNE9uCFxefMzOwJeRmx2SimWC1hui9fWK6y42oRY&#10;DEey08SKvr8NangJchiOmoNXkem+qjfrG9t1AbXrKedJHWzyHlZqOoMeW8PSMqkulBRUpcVhPGce&#10;sFJ1St7pC4rnZJBvKA/JLSPyHeZ/ObxG3PoNLQflZTZ6+wQl2P4kgIfHk7BieL1W7e10d3Ymo8v9&#10;PdqNW6wxVj3dAlcOddDHX9NmEX3cRQ0xbBoEKwyxWQOv40CQFV1enFMBnJycM5kBuQ+UcXcQitre&#10;6DW2d1u1nSraPpu96lZne40RHOgJV26vIKJS+4v0wTVBMa9GU4sP7ctrZNM9FhKMrAnzIwJurhix&#10;Etvv8Tbjla8nJ9H2YdmSAYa/zFQ0yknKyzAfARC/gp0isyweImQWGAk6FeEBRb9uKApCFko7lM7C&#10;SIvvJBcvEiSZ/hgLklkIBo7xbzk5qS/KGjCzjjExmExDtddbuMG8wKSpdLKZK6wSVacdp0qQo+4Q&#10;BfwbMJXhHARlpr/oXqPw/Jet1x6VuDlzUBfHmxxDknTNhjbqD3SNXs1GN7MxAy4QXOFPQLnfeHCP&#10;EYcsM+3Zu3u7HIgJtcn6NnOLGNfHZlSabcTSZhy67eYccR3GJm7X1yvNSnNnbbu53tyr7hwAHkFn&#10;QqXemWXt3fVaa6OGmGT13uGdZq0yHvbJGhDUZ4SReFBaXp0VoXRj6RZT1NfKObsEa1xVAkJTWxRx&#10;M1TU+A5YeAjWYKn4Uk49df4AKqb/8qJ1zsqDuwPQ/ZluO7ygb3a5GMqP5VQt7EmV0rLJBHj2qrm4&#10;bW33njbahwzwK/0FgUzkVQk53irnHCanGE+YhKoJ55oW4LHEBsXiO6jaANd+l9hngr6MlG93OzrD&#10;0jQujzpRg6lIMFmcp8pmfBTrqzqIHJRgJ5u//a13RVKAsZJrirQktZTAkfoBP7SIkq7ErsCOkivH&#10;rEdGMxPy+NI0K3jkeWJwGJ8mDi7KeDmxZj1i9vQ7kcQE/k7WxKJDHUv7K8+vdHKcty6UENz5prba&#10;koAaDThYW+BdJNZ4QF5bQnV9BmZGFqm3KUk+PtyRW6C6xMyRazfOTTNIye+ihpbJrCnvmADqnFfa&#10;Vin1lBlSQbcivCFsGecaejcm1cxIXZdCx/A1vaPuVVBdWhDcVffXaX1rG1988hm4U+UG1J8b4OgL&#10;d9y6hbIOGHRbOswwpE4ZuZVunSSZHg2DbxEA7ImSMhaKNAD6PiooGXVimcHjI7Bnq5i+PvlTHjC8&#10;Oj5OQGo+pIy4QNAmouVYHoAm8jcG21FiqwBIcTGq9S4lCs5S8nV9OrWNoDaKeNsXL2xkWBQ4UHuv&#10;u9XH4iWczxCOROS03DGBO0W1kZAA3l7eHp1BvFfDkXNqd9DaBgoeo+X13sEhX4bAMy+MqLXjdygd&#10;1quZQXI9Hl8AJhHBmICqzIFAgP4L8BADz9tfDM6mg8sNWtVsDb8ezOZnwzEKdGQbixH3kVl0V+1a&#10;rU2sSbuYdOM1SGAIrTa3N5sCghkUoF4E2S/c+eDFTMXhcuBoDUzKKZQMWlyBSX8yhnATBb5Df/OG&#10;6w7CJEk1tsTpyWxD8nZbIvNFqcWyR8y0BQKvP3+I/K7S+N4PAoOQpYgjAt7GtsvWKFHaUtMhfiHr&#10;IsllUasE1QWWX3UtaNlLek4zhATfoA4rJgKe78vHgvqcYCoGxViaJ/BWGfRxs8KiSdpThNIK889A&#10;QVuFA+HOSlcpAaQi1RLgORyEt3hRIioupudXPrX5HESfiRKGowGMWnYIT79wvFUQXjZik6m05Sdu&#10;bDUa2zCvmBnS7dU6u9togPf2N+o7d5++d71ZQUKUm4WtwJBXmj3aiHjgDjFPtWqTP8wu7eNaq9Wm&#10;F5QZ6RkF6bgmKRuIFqd5QDgnVX1B6YArJTh2PPx6BZQNB6IVCCHI0wCcYBNKMJjYE4ghLBsnK1As&#10;w64FIqLdhOGGswdMt4BaYCmaAiohDyUU2E0ohVxXUXjk8yv1Du2Sy43GJvl0eg1LwK6W4woINTBw&#10;k1P1ztoblicfzLnKKdJLjMmk1gkK6wjV2N5RIOxVV2N6ZT1thKp8B0Ayx1B3l6KaceZv/MpbiSgM&#10;nO0qVIIWUpOgvXFgIK2QgKUHKEunIZTvyEImCw0CJCRT4i7dr2Ux1sM7oKOyeiwQRrnGYSME/IQp&#10;9E5YR0oerge83bC7G4Q9oBGeWf6oj86PpQn5hi3kppA/BoLyyplGJE8RHEbQQn7Y1nA8xGrZGqoL&#10;MX5PSZkHcw+hB/nt1J5ggjIPp9winzbw+ioz0Nu7wGm5cKdzTdMlIkmxNEYYEqb/3oxehp7KxuV0&#10;ZW1JZwoYXSwI4VKW+Hb9s08+e/bRi+pWEwVvp9oZ02jxeUulsij/M/JIi29Wa/iGuq85ABe4CC4K&#10;o2XqpU5Ouicxi1VRYAKTZ1NHAejAhkkcybFKM05wifIYkTjyg7cJlJjDjLUEdOKpSXHQ8iBVDx28&#10;pADwU2uES+rz+qFhARBQWQ4TtBSVlDpYQP9Un+ybdD5lGEEisnyUajmynpxNTU6xmBpasG7T5dXn&#10;z0/gbHh+Qmfj2xZb1cV67fWrszY9gOvXNJKDbjOq2kRtrogeX0xHICIeLCIZJPVqVGXBtEw77dYg&#10;VF3ATLgez+4zTwCp7co60EPm3GLtr8dUI5eL0dXiuD98fT56dXxxeUl5EkQM1Q//Ws6Wm/NrCIbd&#10;2navsrlT26Isxn5Lt9WA2FVFuRVkiU32aBnsGU3R75cCtERXt6XgU5Yty2+ah8bJFI/tktniETwr&#10;mCdoJHMAwQdua5sAs8Z3KYmX0JG7RkXHnXQmOWmwQ4qM+AGuxX38sUIEFkbBaDrMVu3MRmfR2eeA&#10;OI9TUmROg0JD8c+RXNToKWqAD1LnMKVN4wqQpKQ64b2kzyDDT9K6nhjSZJXzaVfm+nVePmqJgjPi&#10;H8B8iaXKCA/tiR5UW5pivqImtfkI65254pqldD4iMF4D6V7SgU8ovpyO1q4mbCj9HrTWXyvYo4Nk&#10;xznfZJSt9g6t4d39O7/4K7/+6vURw57qzWZvdx8lFKLHxlYNef3J4KzaJK8ya3JQmb5B3pyEVflD&#10;Y8rVf3loeQeYOMQHEArlhNgYFJQbg7CFptyYBQjdxuFybqr2NQKUgWSV4UqO5rjBGCMTNRkkW0Bx&#10;RKBaxQSAtLCUW3NzTWfogOGEHs/bSRLbDao1xLFzura2mtCRbyj4V7pX693dvfcWV0SZtZ2dNwik&#10;iyCgUYj2iZUVxSeYWF9iVxeX54OzE0a/Wp7haXq9HdHl0vhgc0K4WFG8TqebBRW2XAS1NM4mjd78&#10;7i8/1bMIM5XpEaYCiQvElIO3kBZ4sErSypkpvDtR0UL3MgglsIrQf7xHmtQ8hfFTWrS0TDp3I2G7&#10;y62/cf6HAwILasYh5JakkGASYA+fXhwbLRZoclOSDiPr0NlNE7F1wOjIZesnrDALCDFAm9JL8qlQ&#10;erVp4ArSM8ycDNNpPU1zby4iSSrPm2w+hQJbBTV+VoXpgA6fxcuV4F3vYoghRBBLio2m7cPphlYF&#10;SlVZuCkX20fIojhca3Z1cXT22QefVRz6m/FmMb28rBWrdCbw3bH49kME4YnQuPVhP8SSmu8oFGLK&#10;7PcbqvlU1sGpqMfzmPTpwhPwB/srxUy7Dp3oolniox0e5U6RmQIpU7OGoiv1EuyGawoRxekNhvnV&#10;Wgvvwzl0HFNpg0m0anBampsDdRsykxKYSigKpocUGbHSm3jbURxkkIygEKxOsgaCc3o+AVNWPiPq&#10;e8QjbDltgU+/+hME/EQvvf0u8yr4CRQjEV1PfcsWIUvct8ysbuEyBpcjQFh1kBISUyafIpON9bm6&#10;fu+tt9vt2k6XzkIKWJuEoVxS9HjMc1wWCqsbzW2ka1gSAB6MD/yaxWBydT6e9ZnkQVsWRVJw6rVN&#10;ptPt9VrEZO3aBjNliDuwCrOrKZJ76TnwNAD887scPL13KDOeFUk10QEUGvIeGaMoWC6mbKhljTFd&#10;ezaNungsHJY9+RlBRNI0mzhNBYoOQIH/AlL4O4VnlhY++aspMcA22r3/xpPj18+0ZCmwhy5oOBkA&#10;0eMSOWlr2FxXeDcU1v2NkHrjdYq6YyqCrq0SNfxgp88mDMpRcwI7dgErHKgjcTXRWsQvfUE73z3r&#10;GqUwGwunn+wM48IJPj694O/Xp/3XJ4Ozi8FFfzoeSUClMbmMA8wIKRI8igab6AogeIN2PraVcvZ8&#10;LIthOurPxn3GEj1+9BADObh4ZWHVd0Dv9urs1evPPvyQvXzz6VsE6rnpkgI5c+u383W6PhZ8GqNf&#10;QDucdP0lFTMod7EZZdAL+Jt7YMtUSnIsv7Q9ckwrclTLJN9bVYxQ3KrfOIBeGRjjl2U2LXtN8Jh+&#10;t2CRonNefzyuGxFcwaqdkZoiETCtBgyrpJvCZBynsb5FmVrm+vbh8rqB98Hr4YqWt9uj0dWwD91p&#10;6+hV//lnx599jBTnmKPiNMCavNtup6OKRsHqjSFK5oDd84SlD4LAN0PYEnlgVTDdm7+Bqyj+JV8e&#10;KDkcCHpJbsji7dEqFCEhL+2j9lcKUwrmns50XhlzFH+TRGO1NKbbYSxRwTc1lZ1Ucl08uq4mRIDw&#10;xhROK8UHv8RfceugWlpXYYLqNs7ABCSBThQDczQN7dE8xf3aThGPVBS2Kgn5cQAA//RJREFURZL5&#10;GpOpFfBSICL2SwjLlm3CJSyST67X0ZwSJUAEqoAkWncx1LfILuePqNy3pHwavZmgbLpDzwP5sx4i&#10;EVZKlCXWyjuklOhBGY5HqCp98sGPJacqi2PmndIj8ROn01K3rpbnD8lJJ52NTBe2pxr3hi0v4JIi&#10;w5GKLUaDH5buyjyAOx+2Lv5Ggq4cqsAYfkupJ0QWk2cXcVm7qkNdnk0viIurhumpsaXOw6+upldM&#10;prMYyLUCHSF18yP9wIz5zsdYZJIDkSxDpWjBSqKqdN+lh0J5ERIJvCXaVY4ptY4oAkUo/Omzk/6M&#10;qNbpPrJbUDqqbJ0tlsOrtbP+bP/w/pOnT4fDc2RTIc/w0eh2hBMMQtbgfcbjCWuENAV0lVqdkdoM&#10;xqEXyYwTYjo/7s3792wTY2Jmo93pdlotFEzQ5dTOgiSw+fXKVmvrZre+caezeX9v8829ypPD+qM7&#10;jf0DvA91ST6DUuyCDmR034ZDBvfNadXq1Te67e395vZ+Y7vTsqlR/MvSPbHqFKXTDcYaieF7SDwB&#10;ruhqz41qw6RKnC0jWf2lpBX4BaJcQVdbhiJDi9PxGlia1HbkLCQoMVgt9MRkxmQVxTdrCINpLafj&#10;i7OT59keoUFBBb/R3hDPkTJJpQ4T8EnQ1CvU6bQlmtKJEuFyfxapffTKVsJSCUQiE5OwUugbimLD&#10;XufMJxBOiNxJ2HppvPZKYl8MXcMMLRiKyQdRIXkt8DJXD9HI0WTGKNPji/6r19Slz88vzy/658zH&#10;oFEfSIp1bHd27I2AKovE4ZJRJVgO0EsemNRyzIpUtuvHL1/jdKkIjHAizCcBdRpeYlvffu8dzrYa&#10;pGtMi6oXFUtOJ63ppl15MGXddAhXpcFSzJpAsHj+NBqUgRlsOcFW6C8qBJGeoN1lWcd3IzA1rSCy&#10;U8txOSPLJwSzuYcZjvy1DZlKY+KKyRAJloznlOwrXyYEfReZU0KQKYAXRWyROARp1IG8vL4eMdXq&#10;5PSL6ezk6maKCaBtELSqe/h0rXHv+fP+n33/2bOj8YvzKQKqQN3dnTaccqquLZqo5EYEfkqayRvI&#10;4IhnNSH1FADEkf15FIUysP6/8+13VzIyZg8GCErGl7jIKlkxi7YXeAI07xwqE0WtvtFJcHOzlGIn&#10;9bkYVUyD8W7KspwkzyHEJw2qDGZFhK2G22pS2HtJVuTbiyAmKGHJlXjzMenxVoPFOm0SZwqi2lAw&#10;nZVX01cT9ICbGa7e3IDLWdsIkgiWhbgThSQp3cra6SHFgX3wwq63RFFq8eRHbB5KzHx4on7HTqaZ&#10;UHnq1LeLcqrQaR7UIJtfRvW2dBPIiCIkt1HSTn27Tyfj2enp6YtPv2DwcIWRDKUEZL9JdMMUkysQ&#10;rAlqeiF1sHrN+KdA4au0Jp5bDCyFH698nLzMbf8tGhCwMloggFfFdRQUzHxX2qf2x2JGSLRR2gHb&#10;n3BhGnTeRUtc+DA8q+VskXG+Dljn/EAIycf78CVucDHS6ilZNLUZqTIpagvQqGEIyq9eIZSnTBxQ&#10;mDPN2s477A8nz4/OVYp3ey0qqr2xXhnh0aNtd3i4323Vr2YX7DbbWtpF3BTfdIMZcMwHnIwGPAwH&#10;u91s0tVKPoFk5GQEN3YOWPTowT3bydMgmjIMDeeOcsA1OohvgYIk0zpvRaio3Vc26pUNTP/+ThP5&#10;qcf3O48f1O7sbbQbsr0x36isDsY2fnfR+F6j/ZuBGVeN6ka3uUmp/JBZN6RAtU2hcTsCUpJxiLfv&#10;j6VlV61kwiCxFmnmHUeeyXf8jq1C4W5GtIow2nBMGryoucSown3wFrJWfKVDX7zkhrnRvMsNsc8q&#10;fiX9NAHGnBhmKJdbqm1LRhJuDbgpoWtIIiGUUz0y9/C2ZzZRZjtrowoFLNm0tCezAydckWxWcJG8&#10;qJJwoX4IPvBHRYdJ7MDKp6EAu+cc4WtYf/Y8mesY1JyfncMyhQ+HOTYUj8WlObfR237wZKd7sL3V&#10;2GzutLk6N5W10WzIFD+h2+1tIsHMJG81AOCjqUDrJZjOsH++RHDqhrs8vZwsEEQbIyRyNXv73Sed&#10;XpcTQpcq55bKB5BWkt0Jt8D7ISxWeAjJkp3bR+y/9GmL24sEvdmIo7G8ANgCQpGQ5sHYrczmxom3&#10;G1JXHYhLOp7JymIkItWZI2wInzCZI1ks7yoL1xol+USOnyZH15H8PvgX9QPVediRhGtSVY2lQ9xy&#10;pwl/wV9//ue/dTXf+vTZy0qrNZwjWDBnRvXdw972OifqptNrgujqAwrwEfeQ+E7DE+jHDwrFvwT+&#10;ehRa8J4m2CykCRsOYvZXvaAp5mittEaxZbnTOWXhBZbC2Wq6e0Fd0sZOuFh4nFqtdOET7pmMx7pR&#10;0MY6slLcVV5ePQwDZ7Gg1GrSSyRTNTKyfiS5AmoCUgm1TaWekf5lmecaJ4MexcUQdYjusTmCEl8e&#10;1tg29yUWTStvYECm7R3zRjgxMhwlXpbzqrpOKi5g1lpVbIqQvdCwfWr6ziTQ+pDysTHCUckwCtEh&#10;KteM36LPZzgcXl5couY0uRzUaellZIsdfKSAHFQ/TeK2zdh8RhK41TrnscNmcYUFy4zVzeq86v4y&#10;kWC2UvxOWMytCCYR3+BvZChA1tSGmlx2P0THi6HxPhJnUIhGr3s4ZatgH1ZqHTNGohnYlwuVIl3x&#10;KJcFoQw86cfE42BN7KcLWSIDeQh7TNMyAMqIJRofaDaxGqFfi9taywjm8fpscHQ5kqgRu+LJBAZa&#10;35hvVSgl8a2EbrgxC+ioQqE3QhuXds9MjpCNebnkgQpDEf+gxwDxN6QGBMl1KVi92fjB3UOrkpHH&#10;YJPhTOF4HfO6tYmuIE4yPXcEFhwYAQCo0bLnuEtqFKof3KiuNyrrneraTn0TbRORPMM0TpqNgRgg&#10;ICrAB4742hLawlWrunFnt7PTrR/utXuMDaySuxJjLoBcWQc9DsK6+KjSlrNUctx3z9JqzWXRF20F&#10;5T813+607AQplQH2XHonA4lPJ6W3qlmcQoQK6SZzYGtwLbtTNd6ZCIB/zfHx6Op//Dhjy7RlCU5p&#10;KDF4xXbktKVqas6RuEiLFIlx9z/qXjlweiu+SxClxIwpVOKrjK6TtPi0ih/r6bzUgmoaBDPi47Mz&#10;cL50WenMwvxWV21nr9Xbb26Cm2CMGTXHdNK93p379+8/fvSVb37zp3725//W3/wPf/3Xf+8X/9pv&#10;/Pwv/OpP/fQvVurdVyenr46ej9B4ucCn36Iygk766PJiOoAncbN//7DSqGvp5kpdsckwfAg0aTBn&#10;K7En2ggh5ZWTM/okqIdpGiQG8quWNUQp871A4jfLGT5PtlwsrFgZ3IoFDYWGWFAVJcWazQUhTOym&#10;Z78ivQBocr84bqQeaXTRnqVPVZsi+JRB9ImfS7Ae3G7bfnsbthOvc5Ay+ybqc+BodNyRft1Wvnj2&#10;4u69Q4qQo8HFvXvM/2bMAdSANeYyIZizap/QMsSKeJnTBFagzdU5KziFf7T5q7/4JC7UqN8TJppI&#10;kTliaIUhmD8UbvMjY760DwnCw6qKO4uZSvQaF2KXFl8r/TS0LlNoZb7tUtNJWJMmZ4yNXrf6CBYB&#10;UgNMEJ7JOoGZS6MLxSW4bM5jT2+zb5SGj8zZcv1oR+QXWF5PpKfcsrzF5mI30YUARPBQ8qcKsajY&#10;4Vu5E5hNLRs0Cfp7GE3MT082YV9byndOVSpBG7wIHUVOcvxE1teyYEmWDLV0GF5NABCiW/RN+xA2&#10;T05OXx5NzgfbUJ6Y7oBtU+XL+o//D1LIO2Usdbl1ZlIup25Df1YIM3r7/Nh0V5SSKMhYfKGbUGjS&#10;YTgFeyypy5ewX8owGuJspe4zPVX59IDfuGEcwxytp+1Klzgb+I2Y2Jk/qlOl7B/lcR+mZDJpRRVW&#10;l1MYNr591Bxuu8CjZJDuH3wvGg5gPfKcNY9GrPFv56PJR89ez4r2hLVWa8QYjtkmetb2uza6HZSp&#10;CIiQsoZaWanX6M0yNUnmjoNiGtlghGYEeuwAPEz0Q1kNCi4Ao9oW5BzgMvcP76hyIr86AAPLBwk1&#10;GM4cjdnxxJ1eu0GVh/RChpX6CmqMgQp5Mx1WYAeG8/J8Udmi/HYNxTkZsl+2G7kEiuUKVs2mo8GA&#10;IX0gIhgqOlaaFQYLtTv1Sq9RbdESILBPbYMONRwMKwNZ8oq6PAnHzUYV5MdolLKM5NTM/BaQ8JDk&#10;5IXNJmhFvU0+Z2YMF64dNF8duXGf9KRUJwOUSwcPGEpB1VUIaTX2unB9UncM/MkfmdEGiDZnNZjy&#10;8iccWt/Z7Rm/0H8QcyLPh39G1jTZuSbeKqPQC89MFdDATz6lZCtPK3KEdlnZG297LXWw8YQBiJeJ&#10;Z31T35PIJEfl4LC9uwOfAA34NPulq7SFbGGttd/bO9y//+Txe3cOH3c6h63mfqd38M77X//5v/oL&#10;xGCn5yd9VGNuJE8idD88vwA2BLR48+2HB3cOu9ClhAV1bPbSWZQlJPIyc3zt90w3jPiJk8Soptg7&#10;bbkNKQ9vO9iXq8mtwCwwq7N4Ui4vwxppYjVHlAFk6Gt1kAisgiQ4fYgcuxBeYOio05Y+7VCf/ewY&#10;GVY7dEhn0kBo5MZ79zEp6fXT2IoHYNMkUvFNaC4SFTRrdbsBw5bmYx2tu7i6uLgc9Pv4EJRuDg9o&#10;egwfan19h4JbAz49N7tIvBp45e+UOGPvQ2gq5bMCa6/TV/Ekzd4uRDJLnp7ni36mSqDGkwlhsoMr&#10;OC/pRc7WCk6zbc+IwB9MIkdKkbeKWIvmUPvlebMFIXL5Gg3dktZwnZjdBuJ1JK8BEODGIC7r87Bv&#10;JXUQ5JG9pXdhN9Na6oLaiWZUpZ2UZLnqFuGkRQ8y8VNcpJkR/0WyGYO6EnKNPmX4iKmI4CCojrKL&#10;wNlR9NMeY1+hf4u047oNrzVzAXwF5lllRPwguelIcpfMboAtkVIa9WlZOD0+OX55BLXBxhtFBqln&#10;K4Me2Kk8hn8pg2gyqDcwwLRJTkAp/tcivJ9dKoIp9jidQwfhDO74xAShq62N584Hi0n7l1uuipB0&#10;WD0+FiDanTI8PAduhHKAkIiwrTakAKaa5IfTqdaN3XOpeMPO8kOCYNnmoK6px8OnCllTPEomiAxd&#10;bBe81ZnRaxpMHEBrxu6jzG/XPn999upypNJWkhQugZF1ZXMGhRBaS6fz+P23zk5PKUOxh6jD4glc&#10;Dkdo4jmoRup3yLcbzQaVPq49P4831sKCUY4Xl6cXWzfr7zx+K42crqDInT4IxQhgl1s0aCdDsEpW&#10;iklQGw1Vs1T/d5KdHegifKITkK50GJjtNWQ+cdBYHdIOokiHmV4Dt+KlUL29HoxuLwbLy+E1KnMn&#10;Z/NXJ5NXp+OXr/uvjgcnjpqbrqsbsNluNnbarR4TQJqwc9UpoScQ9Xilf3R1lnPsO45mTbpXE5M5&#10;CzNrb2hexY7w50UyExvj9abliPqTsWEil+yy31iSC1s0DEw5TYpSOAg0o4llZfm/fHh6W9Lqwf2S&#10;OK5+s3CQ2TegRGTNseOsZ4RR+UT+aSE0NgH+rgmM1s1KoRUjVSG9LytpkS9bp+jhKhi4XDI0Vwo0&#10;QGqo0meQeZKAOwfMry5YCZm4OhdNbEQbZtNhb+/g4OD+7u7ddqMbpZNYNELGav3TH3/6o+//GfHz&#10;mELwGOnCxeD8kpYm4u93fwLhvw4EDgCDyI4XNWnR+qLNrM3RT0RhyDR3KxorsaFRmA5nmWNs3MNe&#10;8OEcGMNaSGsyS+p4CluHZfWiJxuIXsKcU3tlWOcXBgDKf7ji5pbEIoG4jYlN9FDTaRM1GECn7KpR&#10;1XZ74232jpBKQUd4VpQvwO6JnVg2QWzbAZ0MyEjA7s7+Rm1rb4dWIliVbLhx5V6vQ1gcgKFANmT1&#10;oomJW0N2Syzh8/vl2m7h7t/+lacpFuizc7CMLaJzw9nz/IXebQgrFFXAnDDnPF2ly8tsM8SOgnH4&#10;58RFgHZpTTJ8LnkN6VVyfX6Wc1pIylSRUPwu7F3psLdABwsOA12AZPRaYqvZ4kgCF0ZbhnmGhiIk&#10;mh3gJuyvJsrfYItMl+UjJfo1EiZTC09dLxoBxHjl6O5RpLWLRaeKfeH5wIu4RO1Ojy8kHrF9iomS&#10;GIbrNcBtTBSKAXwyCl2BAhQQDpIT56UPUwIPT24Yc34+HAxQFZgNZlXZ8uRY25RT1fouXVzw+ECm&#10;Y6jivkKC8u5oOIMk8p/BIVzI5B7ZamU5XAAMWxF3yDdnlp++PVB26hW2Vxv5xRAH3Etmm9ae5Lrh&#10;rLlSKtQGwzI1YJnIfcoDCcKIH0H84OBYeVoJUgRt1QO4t0Q4Kv9EZ0DdXH+W/kXDp4uIPo15RoG+&#10;q/XlVuXoYvjh89dTJ6QlLkm3kfkcdAPWod4B5f3wow/wE3vtFqBzCXDjm6hLJb/KXTIj2UACZK5c&#10;Hx1Vlcrl4MLGTopWdC/frr1x9z5Tw0JGL7wtD6GTPqlUD/oXFxcFgYEYxZXnLPAAyi2yWzZacOIo&#10;U1NlcXaZ7ErJkFuT69vB1Q0jBAfj68Hk+nKgkxhN1kaTm+n8dj6jGB4CquTVYmh0oKyGAzUvhsdH&#10;lydH0HNHqCA215lTjdQkzqNJwsFkVUogdvHiBpkCgXQuQll0qCuSYeGDwqi3MhGtUjCVDNRLhanQ&#10;Uso9LFLYBXclyjLDD2JOdcY0MiUH01gbYSMQRhwWTpt8+zAlXav0UoSVnrArnap4skSQAYn0Ahqu&#10;hGJJaLUfWh3RedP1UoEXPXDgGE4qaJd8vRwmSsPcqfEIRSgLWT55ugewmJykg/1muxUFOTNx6mQa&#10;hJ3eXqPZefT0nTcePt3fuyd8HXy1RL9oH/3bP/q3x0cvSV4YpYvJYRdPXx8z85tqxzd/+pvIiTiw&#10;hLQUNXuNS3oHSyk7+bFBbeBrTLjaZdieTCHlpxC1AWgR85ise6si+0ZqRSzrVAkS6ln64WmhYAlL&#10;QxOjzTP/QuDJWQYWI6Wc83ny7yzdYgc0gWQfgi48ED82VVc0hERRUiaWjOqYOX8brCyt3OZAkQOQ&#10;gW29wlJfriC5MUn+zu5BZ2fn/SdvD16/2Lwdl5biw3t7orA5HyUNKFbc3pdMIkuCGDNf2vjjSzd/&#10;85feCh1TixKVhlCGYgZS9ZXRmOTK2DxKOO59aluJx/UgaTCSsAtskPK2pwVYHxEhCC0ZlWpSEcUC&#10;zocK7joiAx47qC3q4sajkENoNiKmoweXKMAzp3ycla4ETzagycHI05dgWRFSXX3A6ALm6swyhip8&#10;8VLY916YXFI2xPbp4Ow6ZIqAhJHVHXAk5/oNulJKObpQ1AxFLXl9G1ZDEMFUUxUVrw5RyMQipho8&#10;QcoIqQe3m0Fi/UH/fDDsQ5qZYmqgaFb5nxo21ZI8FMppiVyyvvrUVFJCls3YwqQE5vKFiR8ACvdA&#10;3yKyrzlQMeUaWceVelCSvaWZslCiQ5D1wos7Z2OyeH+JQ4amRfHbpsL4e+uoLIekWI7vRlUp2m36&#10;8KgzpaM8vjrgxqoQYnnffmwmPhkoaUsKK1tapvGVhDtFXSVD8bgWdht1yCgf/PiLMyZoh3Wg1EAM&#10;hyXbrU0M8UZnd+fNR1Qj6YPb6VCzxNtWgGDtagIm3Saup0LAiJ0Fz4RXsMVSoffaw6/8xMXZGZJS&#10;HHkGRlMTe+/tt7i0ScoM0ALfqYrBBg/6l5PBoKhjKWWSsVKwlDGqnJbUYFlcfNwCK6dQ5PUa1psz&#10;S6cPFqcFVIdiDH3ENabCVdvNrXadvyvt+jZGnz7g1tZag3GeDEejFoIGHrRjHCUCHgKkhmLQcod9&#10;kPTR5HJ8Zf2RkU3V/W7v/p39brPWwMzZoG/frIo0hLE8C70jM46ZONtsAiTtlbQenMRdsneY4TlX&#10;JQcVOBG4IPKLMlWh8SQwMLVK9i97Ktmh7NicEY9iSU99Uoshnh4tcqklrE6uW2208SV8GHxe25e5&#10;grQg8HX2aRZYjGMVZLf4KXs1CR+hJk9opdRRWJ0KBpJBPPRg7pIxZi5R6Ls3M9Fpyu4zRhQMx08e&#10;PTk4vMvj4gZkYl/dIOP92Sef/9Ef/X/7yNKGN2333tXy6MVrOm/27u7t7u8RUCueqnaetlexEyGh&#10;EGe9AeZZERTAWOsSwhNgIGtD2RI7hfQlnHOEQFRhMZaC7jCXO5qMD7APZIQoMAUmz2v+JMiwYITM&#10;FQMWKPJ2pppDkS1h3JOyJObEChdlR7u5IX2VkWjaMwwIPEJ2catWI3/AzuFkuHoYqGSO4lc22CCS&#10;vdkANPn88y+gL777+OnZ8fObtRGLxBYf3D3wZwUyLaDMqsyQErRRp6zO2LVYj1Qrbjd/69d+0vUq&#10;Pf06D2syHjE7QMzLSj3Ko2PtEUud+thKmTYyahIcMHyqJMWgm8OZx65cSDB1W9NIdp1xWuDTcFKC&#10;sCiadIUhlXAA9cN4FkqA0X4wA9VJM08Gf84F8KnF4zTWOXKBFsIYkPub+Do+0jWQGRX6rQlTEYDW&#10;i6awJFnPKN4oNZkYBe0FBY+kSqozpoNUKdlSaTfpdha8AzPcPDY9jJTIc8lOUItuugA557zKzesP&#10;GDtMEKFgn/ZfXKd0hJSHl4DrrRO4wnm6Gb5QSgHxqR5cn0wbl0qDn5OX1ke4lc6ryKwIoubgTSon&#10;Wj/LVphlxKZ/iRIaZJa/XAO+vkjRpscmswoCr32ZbNt3QXRdT9yhE83a+3MEulJuCunb+Q8R0SHg&#10;sU3JmGeOTDPm1VqSCUfK2SZ9XPOb5UX/8qNPv/ji/FJmJZl6TqotfxKdN7CyZA7d/YOHT9/6/LPP&#10;e0SV2+vdXocTt7lG4zfFQHpC1VhI5x8IgNOkGUpRaTQYIjYaDElWubp4rsFZHw/97tOniTml9ljD&#10;TL0dSzsdjceX/XF/UMgeAFCOOmWogbOLI7GUGq7jZnlNYRIqXesIUNuvgPRuvdZubPN3s7bVbVZ6&#10;7cr+bnN/t7Xbax7udfZ32+iRHOw097r1/d1Gq77VqW12m3wxDKu1FlIim+vNjY0GGirVjfoWDd+m&#10;S6akF6PXr/v9yyEFdWBKb/zGdhsWM+J5VOM3rhu0owId0UFC0kQfIzX/5QTZR0SolekjC7EgQYSV&#10;ClR2VxFyrAl8AZKdANyYQ3lXTuWKukehAlpjCK83FsMtzqoJP5Gbq1xjZ2tuPDsGeuIs6UBNggri&#10;Vlb/5Ga42wIshhUlfE2i7IUyn5vTBK40Tjgy64RU6X2UM7nCkPk+O+Wue106Lzea1YY1M/OOGUvZ&#10;blaW44vL41fPP/9id+cuOeyL51+QRpyeHh8fHf3J9/74408+ol6Ey7LR/nYTHaiL0xOS3MePH7Rb&#10;LW+UWaYAMDAuLleiO40Bqgl7klke6Ow4nrRpbUCy5qOUdbOkKSgHWQvaA6hRrqhJl5IDqEihxufK&#10;hWVn4TPMvtDoZbfbt8CYoLQcJGQTXXDtirSthRC6yYtFkiglZCMAghezSSxZP/YWlDgBgByfVXkl&#10;sRtnGOqwqkWgtY1Otd4De/vs0y/aXVVVL8++YJ4L1Qky7IPDngY8Qhcyg5zfKofIfCIoRMx9qEzB&#10;L1dm6Dd/7e2rG1o5EtzG4mIiCJyy94YCaryozUdg6xkk25KoE36ed1wH6foYr+k3/angNTkDGsES&#10;skvrttIFh9pQTVCPHCLVE1Gw5PnBkDSoYptCeMYIJEopdCR1WSnCcjoZhkO4El6HwIUhv21fxQvG&#10;w1DI9EJgp4z5nUEWmbMQOzJkq2QkRRc1njNNSta0YRc43FwHmawcEN83sBktttwEy8iC/9KB22zh&#10;/GqQdJR/iWehsp+dM8cecyRfMFVS0iS62zIzw2aHcts4BSChuTJJx100+/Dsi6dYoCfQGRUv5xBe&#10;69E+gqlntsbVzzRZlS8NMFfk2fQJRnsyLC0tefxO3IT0tkQBLl4OA5vu7BBzEXu4dTl6He4DtUji&#10;Z7IhxNELMpCCug0rosxqaBJR+GvMb9aYehDsQ4eymFkQU1m4SK0C+T9oH9fLz16dfHY6YFSW6Zpr&#10;oo0qMv1sP1SX6e36eH3jzz/8C9Zndwf+KRNTNXyMRzWXBN9cwJZhELqaKLTCsGUQjaKQejW9OGN4&#10;rNgXJKPxnOTovbffEW/hYSP1qIilSyAePhoOLi/7NidELBsD4nBBZ/aK7PHiKvjPrxX7kx3Prx27&#10;hDuj86CtglCVMbJkPBA12x10s+qMleUf/t1otjBLOx3+bnbb3d0OjYTdvdbhnd7enU5vt95uVzrt&#10;6k6nDr2qvr3WRrN3a03ZXu4adhJB3P7otG9qetHnKUdUvm7nhMDihxj9ptIrt+Qu+A8ON67PepKl&#10;Drq0pry7WvxkW7aNecnswFihA0k6PXtBobxamTBfKhyUYUmxZIzJrBE1N0tx70wU7JNU+ck8lZWU&#10;gBy8QlDC7DH3Xc9QLmbhxpig5ax53XU/Rj78jvt9e/31b36DB2UXiC7MhkRsLMxasL1athtyWjne&#10;ntD0XnYPD8gvLScs5lQB0ZU/v7h4idD88cvTs9evXz3/7NMfn16c0m1Picew/vYG7tPJ0Yu93dbh&#10;vTsoEfgmVefIq5tlhw//XkSBgQ0OS9iAWHG6sBxR1zCzRpInsAyFWLG9pHBlkiGVh8jXU0zGf1PR&#10;DJuGVs7SNa+iUuhtWg/rAqRwwToSMn/JPchswwBoGEg7ZyXskS7Po0iYLgivru3KnEllnr2I/CB4&#10;+rfVepXnlpRVKEAA4/bpQRTaujy9dPQKXmp2uXk7YzOZT3bn7n7EgAKPFVJkTEOpKPKkngZDirC5&#10;ozVvUPtb30YuMHIKFntxEprTTMPMlEFbKHx+Y+1UtswflGaMBfbHpd9NnKqo9TmLlFuoicRYpypS&#10;ChUGxuKBOsn0HIirGnWndBAAqlSF9Z+cZAwtv7azLPuiWA1LKONRf5ywOi+UoDcAU5HMSVZkCcE1&#10;9bNkKlgRMvtxiqpeTTe4+qSA/0qtWlIpvKYRfltLKcrjkUgcahBvFFGqCKnhh2bEVyhSQV1V3kt/&#10;NBwdHdHuM4P9QckSAJxqVsgfqiNpEsVGEZ1JHcILBGjgZmbgHY9B+UQAitOZYnwplodUYliRqYKp&#10;4qTYETa1KB1PT7HBtVG6MsoCChIEfUxPgW4g4JH/T9lG1kCgxiyoJyXDSFKgsOLOU6W/N3R7mxMp&#10;RRDUu9epTFiiIPfKhZemkHoEiC00KoOoK2d9W8rGOZAxy0Jf4nhPL8YfvzwfKbJnzyApBQCOoz8U&#10;IlhJljDmFF1OdBp2djps1psPH29XOpTeaHc3guOogE/XqmBQCVI8hfAD4RZwZlgfKt4kLzz9dNhn&#10;SPSTB2+IAAhUipOYkzqlMmoO54MJBQcjBgaHSZOwDzHOkb0yrwvhxHALM8IUuNKAUKvvHh6SVtBl&#10;QpaJgAR/w+LdrjQcaasyC4a8xhhyfAjDXGuO/HF2ufz/HoWwne7uQe/gTm9/f+feQXO33d3fae12&#10;muBsKB5mMCS9HWjA04ADtcATkMBCJMnJmdcM3WCMJd2ROF7qoxSy8RktRgpt3oBO4hQVDqWyAVaF&#10;2JE7wj9NWWgHsSAQ+6QoowlCwqeMysmhCuiUsmbgRs+Th4ZSdr4PjG6VmlpTFR71did/WdXTRKS9&#10;8+IsxofbchJSxyiBI3+lZuklIrjrdu999sHryXTCSA9jjVvSO1TJa7wF293o1Nlwsm/ABtH62zXE&#10;OoQqJfvqNkHhBpMxfXpQDS8AWb54dnx6PCJMi5yIJ3B5c/r6JR2E9964o2Ovtaqtbq2J0JfzBfgC&#10;EtGbqxEEj0CnnmbOpdowuq3koGQ0KAYqXGO3rCNY+KMor8fvmYvwqsq4xbxkRq+7ABuflBdjmXhx&#10;C8BUARZlsAsw6ErbKCvEraqKDdKB1gMZ2/eXkTMBlZdQziwIhWCJAG8ls1UF/CF5qHS3SC+m1Twl&#10;YwrACH72/POjZhvFHiR5hxn6c0ut9PDubgCKUisITaKQRQOYpWKldVG0Aietg3ctN3/rl9/xuRGU&#10;xvW4UIawYTwL4Ia6arTtdbQWUFLGIOCeCYLZ6HYIXamUnq5Oz0h6w1JxzbqkcluCGdv81GQl+7Ar&#10;ojANzOJS5FfyXgAq46BzXuW/u6wb64iyemgVDEDMxHUOq8LsEdOXlmSDGH5uCaQC3W4hecygDy6s&#10;w1hU7HLyc1xcqvVGFuy9feZlw1QRWsKHgQKnyHl4zKbbKffzROw+tSbimgSnDpu8oZOUfALAtI/U&#10;1+zq/Gwwn7Limg3DMSsJqoRyzcLUIlQXxckgCnUszLLKPFO9hQlREKd0mVlu13YlBFdrlIUPVxXp&#10;zMKFMuFFRtWHK061wEspUhUGQYpSYVy60Pku+NAibKE5lG+zAOs/9WfRkfG0lR49zwIVVaoRaDeN&#10;r69GREyE7fEcabSToorUACuHeZIXuyAfnE3ZCvvWYCISoVGopvVpefvhx8+QQ1MTMRkUxFFArjT9&#10;aJqhJCKHjkATpUOxDCwn59yQ6gbRwGH/LOLn15BgCCehupbIgKY7jChPjSQHJ4WQHLkbRt3xBXz+&#10;u289MeYRlg2z3cjWi4oBoF1reNkn/o6gPQu55vFgN+ReeMHFNPkRYmi8LtRf1oKzsHX/0UM0sCU+&#10;4y6QfHTkGRCjI8yQT6BxmcjVDjOhCHkbxLH+HymSbfxGvQIFGCncdg86cLO91+4e9g7u7d57o3Pn&#10;TnOnsVVd6/Ya9SZq3BCF8UbK8TlQTgVDmTU8mkGH0Zqp0gz1Q/D+0QxxKzqAGlZESFBuyVHqmwgg&#10;XsvEpAGQEQqAaeQfkYZAAUlABAfCVnpXrDSV8M+o0e5h8nJxzNyvOGTjdCcrhzzrkVqlpmBRVmvT&#10;elZKYt4woSoWhTPhKQpYby3Ke+Y3snEMVeSwDIZH6GrwGXgXLmedLJEODLC0K5Bn84dVz7g1GKFA&#10;elXI7BhIx+TiIcMt+pcnZ6cMrD55fQovHZqs0wkxJZMZNRywYHDGe+YTlKGg9TXa7d3KFpS5WwYS&#10;jQeX08nl+jXEPxaEc8NcL+VnCImCcwDTGVClcdiE2VNksmwpSHUZ+nEgkeE11cuxFdfJo4V3xlmL&#10;JHAoBJ6e1IBC89EXuQJB2wRILNipuTfPaFtThfANLOdqkb0o6YEWq091BCfAwDeFbSWnZD/4p4P7&#10;vNLbFTqTthvd97/6cx9++AyF6yaa0ddwak3rydH39loaGk2TfiE152Qj4cLFrHkfdQXmk7yyFOzN&#10;7/zKW8RJwl4CSXDdwr+CHSh4p201WAgwIjaVbIVNNnFKK7Fxl4mmJyld3/kBqxzXwL2IShBXCAC4&#10;VsYTBgQmKKUUkUQxDqMcPx8wH2hAZ+Zmfcm9UcVWW+oHhiBUaBo5f+wN87cTsPtQNAAq5siJJgA2&#10;9iviTirKX+HzA0ZJAIA/yFUp5fYYWIGKVN6dWc3XpIE8w1mZyBU1joLWBuYSiQJqpI6NbcJ2MTZn&#10;DP1yMCGBYXlU0bS3xMFXWmCDYan7hY2jbfYuxZWQU2fudTT6klVl00o9O41v0RVMsSsblbJkDglH&#10;w7JXRA3lr5eiYQAFvsW8wtqyqVQp0xgNhPIt7qQlWNHcABqJolRFi6iUnj7YVQbZ2mdnbpfGPIhr&#10;FJVlN+lVLVIoDpjA1dTCyQsbVA62WxYgiLKpLYi8blWevzq6vBhY/EkCyBtQtqV6G46Ny+tUEqSc&#10;UJZdgMQ7+Xz/zj59T3Y3gATREBOTRG3XudHWA5nwbN3vShOIpVyDpO/M8LWbRr0yG42x2++98y4H&#10;WuZbpu1yADxJGQkzuby8PD+370xMFehV7TxCQ9q5LRMKj3GU6KjQCZrQZEw4rQD3Hj8UFwDTRvNR&#10;8m6CAd2MMwcVlrfb333zX5wah7JgwR14Tn7GOeA9TWDU4uGlnbfL37U6E6WI4xgthUnr1NqMgN6r&#10;UgxxIBpsgO1GU+GrOt4EPhCObXMd3C1a9V57SwFyWNBOYrDnchudPBiGtLiuI5W44TAhFOStFSp2&#10;qNa7/fIEARljzd5ZbALzMB3kvSnMyIehqu8pcNDWKssqHUUeJdvIC/Ae8TvrC6XwnXw1pjCcmsBW&#10;aT9KpdfGWlsLvOfo/NF6xObeLpasGuqq+UYHtLPmfCglpCCyYsNQDSgHyqm9WRsOrkZTRl2jwcWo&#10;KoRXJpCRmWl6eXGGegs/Ym9v53o2e/WMdrzheIYsCwPvKs1ai3R/NpgDefXPTq/ng+urAaXJ0LKM&#10;lQxtM7VI4y4CgwXwdJlpLMarHl71YjmHRqiyeuU1ReRf2CWlPq+UWlyyFzRam8BBqIyEAS9K4WlU&#10;BI8DawhNXThQsKE90KnF5y18st1weqgF1WxjRFy6AHjGn2Au0ETmpy1vpjwvZSpvE1B5yXUs4RL7&#10;V559/EVl67pBxEuVwY26Rk1gt9cq7R3p4zPmF/sLKp5oMrVcAwO1AaJS6tNtfvdXnorRiAoZb4ZR&#10;GHeaMinuJB3XcgSMMYNFmv+ZBGDIQoMqPDoCUqxV6dUxANG8reDQjM2CJZfBrfxwf5rFi6Qd7BHX&#10;07hap5Pcw2VUEiNPHqDK30+rQaqpEbTIpJvASlqnYkCTvHAVABbxvTYRR0ulibLoBrQEsEWRF4cH&#10;LjMrSahKv8zdLToIUUko6rYGSEm8nDLoFbCERJZQYAm20DluvC0pKQNVKJFySEd9KmhjlKsCXdIJ&#10;Gu6lfspgUIERXPyqLdfjr5hSmYjNy1kjEGAicEypwJzexDClF++KJic5SGC9uBZ+aU0sIZ4RnABg&#10;HFBJD2UxyiQWRtM+pnNSdSbWCl04Q1KHThcgnusp2SZkx4QFRHGW2ghItR2enfRjJZ3Cz4fYYcoo&#10;U874R6oL9wOVKJVwa1inMh+FXabZdW0CccXEY34zB2zghZ2qAVRPcQKaP19L0I1C8mYd+3YLgoAO&#10;jLETBcPp9SadzsBY9ELDhkQF0HBX2aHtBlPGyGqmqz4aZucxoyAtx2iFjvoTeqWf3n9gs2elHsa/&#10;cZ/PrxDIgiZeKksuNFtFuqdTw2N5B8wShBGCVkpqwIzKOgWHqbZa9x49YknSKuUMJMy9X26FXs9P&#10;LT2mUxshcHGNlXV8AUdCL8KXe8bWa42GSLD8YNyN+j/GbgFqGbXgtE5mq1OSIB1BD36dAnhrZ29/&#10;Z595471mp87U8c5et9VttjqNRpdwWeFdxow0txnuAPeZIxdNLbYTSgYMiwmD2ZYVaN+bG5RG1E5c&#10;XwJeKXqINqkMIgJEzBHvCsZFmuiAFvIOsUOrUDKhsyDi57bEloxUsoRFcFPThJ8ZeJUYxhmjZrvO&#10;jhXxTsEkY/6MJsnWYCRurKOObdqepkjbYa0aCGpYKFreUBDiXKNwENK9jXvmiyjnM9mX20Nond4r&#10;TrFjJRn2Nh8/evJms1XvH5188eHHyD8FyCDEuKk2q7ggdGdp5Dw/PxpcnCzGlwgzifvYdeKkEc+x&#10;3ciFUW7SLBk5+SgXwyZgY1ZH7KQDQ12sUNyV9VWKgWUQt1mZLiwybZF8eKYNJ/Tiz70m4mmauhLn&#10;2jFu1JUCH0uERYDzSmhyBQSRKMfcCtQ6gayXV5qQc+atEJWRsY4dM0uzZOAH4r5ma88/fQVTp8XY&#10;cueEWbrZ2ekhF8iQBbI9AQb/n+BeVEEUOpB+ggGw7EoDAQQdIa6CFryy40kRc7xFgmRiJ/8Q+7E+&#10;kZRSAxS4yng/3tDPLTiIqUrsOrhY5ICSZBRARBTNI3gNFzCzyAKM6uQCFwZ2LPGyZoV/FsacLimJ&#10;b3CWAEQiUZabUzLyx4dZk+YPa63y7oN6SWoK05TCiaiCI391UR5wLCYfbPRHpoYdlEYdOoeToSIp&#10;LnQTooLxjEZAAR/Fh0XkImJlVojLjUAqBBTiG+Z1TnEWZvn6fMfwhRHrT5Ffm1yPcy2tmpJ1cgSL&#10;FH6Rhs7XDfrExyZpiJvU2ARZE53BycY/F50G4T7VqN0j/4cEVoUlAZBgYaUaR1DFpQqB0gKT4ZJI&#10;mliDnVFadoE6k0cGPVJjMF3zvASvQjjDECCgW4hNGgub8eKhxc1U8w1bU5WUNIuoZgqnp8Il1sWb&#10;sLKw6yhVUrPG5s1H4xsUMdfW6u3GOs3r2xVbIai0oBKLWeXeSydRhRmTS37ALlIIAL/BawP2E/by&#10;Y9l0Pgpnz09ECU7fbuKxBkNf+vkWVY35bDRjLbq12vtvPcX6OnDNoVJSmUgQaJImfB4KQA3V4sZJ&#10;4LvS8k06qdVmmaui0wD8snmsvti1jc+j7Xpn/46oTDJxjVWUgHlI3H3GuUPll74cKDVhDeYxSpTi&#10;XEkSdQmGHdjVRMy8feSNgfJIfJSWsnMLwpKwjHffg3dbobAD7EUnZL1Za9KM0W60W2BWzS4y3I12&#10;s92sVRGDa/b40+1mi3a0DRTlCSC5AUI/8ZZcbybGbC6uSTtoAsZ5wIjAfzClgxwlcZ6MIAUVAALx&#10;HxKdzR3L/ktjEJAz2IykobMNCsqcFCNIqFXN6ItaV+QkllijwKL5eP+tG2XRrq6FfTCzbErk7FX0&#10;1gj5yjeQkfV8FRvjpVdUEB42UCWtcp4Ya1plMcgWGm4bjnhz6+Gbj55/+vzzH31EDIECMG5jq1Xb&#10;brd/7hd+sd05/OLF8/lsuJjRQTWByMDVJF3SAsnkUikr3FbNi4mDMbR5Tmk/oJCkyn0y8yAQpkmB&#10;3GOh6L5zVFEaXcOHF8yR4yO8k3qjd4VHdieizB/nCVeCIQuAIoGDxX44AjF8CFigEOqF1YFwkDA3&#10;xSBgTlfQi0n9EkFMB8PryDJfLhwFcLazs36lcVtrsKdiJxjIvcMdWoy99ZCM0oqTN8A4+X6WPXyi&#10;Ei7y0+Cm0bQQN/WdX37bLzOYlFidSgfXjr7oKEbZxOikhZgtn76U2MrardQJZVsvnLgUsCS0g6Jk&#10;bksEZ4sWonRXeDq4groDHS02Gq3AcFNsVQr/C/ZaIosUV00ygmVZ8nXKpsYxPWBGx/KdCvU2X8lV&#10;ZOqcOJ9UbhFGPYkNG26o4Y5BxwJhIeEfMaUQh3jxosKfh9frBGSz6SH4nep2Kk2G9ye11Q0zpk/D&#10;JCnk1WQygKE5Ma0AFJ1omtNa6s/DihhJGiNo8pM5mRSsIaBSFrsMaE8FKLmU8/WcEeRKeudsGc4I&#10;AJWYK0F/Bch9hcQfQAjQ9AlZ+GZwIdfY8FACjPOaRBSLDmbqYQmIxBycIUPI7mHIeCrncXnsCfXs&#10;IfDOYkvFYbEPNrMpnIWRta2UVCrHOFh0SptJgSJFj4ZFbc3BDtadHKmsopb4nZP3+AIQ98218WBA&#10;Vk+AvX93v4LAACgKNnabQq6zjTEeTLIY8wAYmKvbVq12sNt9+vR+r9eDWna7HJv1kkqM6KKiI/q0&#10;sGpOL89ZOniEKDM6W4/4mDl669d3drsP7mLW7ROTFpmyTShwBsoTVEEg14JJUpzA23FzUkYGsRSE&#10;VIJe38IfqoEr+uTJ6+4d7N95gAVIAyQHj0qSw8yTTbECEW+3D0AtAW6nFKB02RYxLc+wI9U8frmT&#10;EQpK6ddoQQyEmtzCLkjc9HyRWrC94iRkiCEllih/uewqU1qHB5hqUknHaLYgA+zt9Q722jukHXud&#10;vf3duwd1ho9DJ3Lsib05SXakWiGGw7VB8WF7cVVZIDK8bF2vt8CFyE62NposBQpFdGL78vQPIHIF&#10;TkVriZiV89F0noaxpYIc1a9EHklfC2cPc8EBi+l0al4UCYQDApoxaYepdI3jozPwHnhbxv+G1naW&#10;eUG3NgGPIujHem5TUKhvVVFzodcSH4iaE5UfHPfO3kGz1aUAhMI85/mTP//wxSefYS6bvWqjTX7L&#10;sKr6z/zVX3768P1/8y//aHJxupz1l9MBLb+dNgQ2prHgsFWQszs2OmxzGjhWnA/7S6PFHR+QyiUx&#10;mXlqjI+Im3NuStcOjSPgh4qiBccC1VGWPjn3lzWaNCUQQBa5ihxGI1RHhYgdGoGok43TCfvGH67j&#10;FBtgQjYVDa+4/wi5mSgW4QB92CYfAAbr6nvhnU72sz/7SydHl9e3o+oWJ4pRu3zO1eFh1+MdxAzD&#10;FEBQBxbjVrW6ki6clC88ecIHXGdu43e//VYKikkBw3TCeESZI63eqVQFg7On3JO9YmMkrwhT1ow0&#10;riEUVH1K8JuVBgVnKBxRxctYNkckW6Jxgfyhyk2Wjwws7vwE6eWFA1oaVPwiElm2xP0w2A+5P1PT&#10;4zmKIeS0m07hn729+rk0oRmPCaIE+yquLiUcXbRcP8v9AWOZ+h74wQ+JfAJBMJ8q8pBMM+NG7bjW&#10;Z5gC+Q7UsqnLoYM9xuicj+0Ju4G4IpVGBY8YekeCW8FDTgKPaaqkrqoYkLBeBiuGhJDuChMri0NW&#10;siyq2ywqgdV1yeamXJF1cjgeSVodVxcRT/U/dNACgixLletsJGyXe7nP7qJBAdFZvZaJbhzE0RV9&#10;X+ZVdq3a5gXiU5iWnFYiSPJZratmIS1gpYfLCkiqwxm1LvlRlJ5ae4Ek0DPKTAogWB6K220XFfXf&#10;Vm+XWHg2uET7l+Jqo9bqdNtM29Plp7ErjbmMupxd0r+wvom/QDL0/uHBozce4BX6g/MyzNXaAfg0&#10;jKrtLTRDQSQEklEIHzOwYKpuD0f6ZtneWvvJr36l14VFzkxPGOXyChS+D+DJCZjQKXlxzktqqVPp&#10;s5eCuVuK/+YiGb9aLDSoxkIu12kX2dm/t3t4n2ViJ6VviH8YArl3TnxPKGFwLQs89DT/U/tswckH&#10;sDt3FW963MyehW5jGAJsprIKecahMWlHMQzlnfUwwbpCn8R6MlzCqiODE7dvOQ2WRvynGkJ4j0a1&#10;2a2hHtLdbdDSePdua69rF9HGDewskj9MRr0Gg8txlBbcmVJigf6WwXiUv2rLNfikjbWbFrquaxvt&#10;9Y0euho4GJv1EgSCJXJCIrogI1CmqecEq6cypBBIuT5EJNQMDTAEVMMqSTNwMv2N6jd/5q8cnR0P&#10;Rn18IY1yfIydBnIyNtrdFnYR1z+ezQZDhuNBakMidkLr5GJi37KaO3NmkU454SADleutH//ow5PX&#10;Lxutrc5+q3fQ6+zrOH/u53+pU9v//X/y/xr0T5xBPhs0m+s7FIRwsw4sCYCWm5UeKCcUyJnEiaZx&#10;3xpdcFZV/+IJRf0pW0UorLg91sPoOzJuIrVJJtL0o33jspQyZwYjGueBM0dSjFYznL3Jvf3g6s6W&#10;YYlpk+SzwWPgHwQX1CEkj8dxURtId7VFvkxHhF+IajpJj7wLnp4LTKfN6dElXShAuf7MINcP33iD&#10;KC2picBIaGkKOhqoZrMCOqfNLkXowgvFJWz+5reeuHkgMGUVAkR5LST8O9e6XGNdyMoPGEnpcJJy&#10;WrnyiphtetY1KraMlkHz/GcRGk7tQsxJIKUUwRVaJk/XHYmBmmhY/+AKp2igxUloUjou00dXBG49&#10;cM4C0nUW7DDZopMIi76Mnm9zMh0RGNOYmbG00SuUkqyblItqRMai28DNhR5NFpd9eNBgDgRY5Yfn&#10;UurWjBzCYdJdJVUyDmeFgTDg4RB2jwaj81NGPMpiZwV1Epwx8GsAxAhYiaamXG0oICPWiEqlmASM&#10;peIShlUGhromq8U25jfogMOSbkX149I+8uVCsUcE/Rokm9sUA8fwBbILjACClIQQm81pE4JNUoEb&#10;wvMRmoflIbsc5iihuqmFPckJdQwU/Ss14Dgdy34ZzRmmIr8K2pCKoD+N0hznBi4UtH66V2ktr1iB&#10;RVcPsuP2dr3Vqbe7lmc2ULEdXM8gKM0NC6GZYmozoZeJHJyeEX8gGshQTKqeckgpS7C0Ibgu+he0&#10;6o6cOTSe46Sdb0DDFZQriu0kqige0pyxftvZWvva0ydv3r0v2q6pJx/S/spgw+qqVn81PD2jvETz&#10;h1lRBtGyVASh0NblpGzTIeTVoSCZFgUvM6u4e/fezsFBJCvZFECPOj6bTCHtzpqcckjSRpB5dbjw&#10;ogsePxGZS6l9fLE23TPs4bQcXdIfafpOSCrhaoq8MI1vmSXKQ8Ply4nKYSLWs9m1XFP4Y5g1IU0d&#10;Xkh0dokYfAbOxw9Ut2eTMVtls08deIqgG+im2ei0aAmp0QvSaUPe5e86TecwS0EIBdQA724bzNpc&#10;Enau1a7WmkxSW1tjiG5jc43Gdi4WU2npPXdiOrdCfm5U3uQvO8LOMpNy/LhAQbzSF769iRuCSz2+&#10;PD/hAO1023v73Qp1RRTYaDt2BpaOiEm2rW7jzccP+TWnewqzFY1HVP3PLo9P+yfHl69enn762bNP&#10;P/n8xx998uzjTzjfnZ36/r2dh+88eeu9rz5+66tP3vqJ85eDP/jnf3B6/mpji/LVWre+1etRAwEo&#10;3W406jx2bJOLio+Q9mmcnT4vz0SIYbEx5L1sC4tq1zK7nD50bplCmUHs0wAlKMw1JspJ63ppqc2w&#10;QSU5r2u1ppf9BjKrY0C9gQavWHhYT+nJ9wKb3ASlLqqPGEZBhNxmGZ6WUczh8t9FO874eCUOhTXF&#10;GNbrLZpYyZkA0hwyzTWsbNJUYdQfBLQE2QaXCfsjY5ypyMY7kZM3iwp6gaP5rV9+P8OZtVkhhsn+&#10;jF8wPvRpC1stvxQ0z4JEaTvhfubcrETLE2y7lg7Jkj2NVcrPDQRfig4eWhA3fCB+SGBHC6Cdtwkr&#10;KYL3KQXuAhfqVhJtm2J8OQbEoeIGHjCUDEIiuGiQq3pQ6i7mvCyWk6s1wn58aqwm7Fl3Y7JUrX0m&#10;zi1JCEgoGk1eQGcNGRFK77lecJ8F7PW8qfmkSsNyoTjmaITp+PKsf/TyIsJOmoPNDdp85MBoF2js&#10;Qnon7KqElZFaMiXyCWxNlCcSmxtPIj/Ys6Urju8u/RbicpYIItTpVlhNpcM3ULa+v+ijxOjoVj1g&#10;KS769UTc/kbK2oWmHMQzJL5IisbziV8ZHpZmCBgpX2agfppbKu5qt124gBlgpMMKfU1fhWVI30+i&#10;DAEZmwmMEwQlNzD39KEBSZg1bFcXqO5OhhRaGWJGV0KtBZsvvjCjELHK8KvIQqrNTsTjdD6nr19T&#10;pr48p7MREsGkfwGONSZ3QbYWyWKqycztayN9Wt3aa1Uf3t3/2nvv3t87iNCMTHM3wM1JkOSRphxw&#10;Ne73CWaxQaxrCCBg+pFTorpVB5hxrqLvSJFQApidxtPr64N797t7uypZ8I3+BTRIeBlinyBeoj6X&#10;h9hT4lfRbzVWVbzUu1CgqIKsei3LdHSDLreHQyXqxzqSqBk2osTnBvD4bFBSk1S2EtMkZkj7f5Qd&#10;PFYr7ol5fQmyvO5BhTmzKOHDj+KPOILkpMlAcCgs3nYDClYDmgGeo9fc6dEC0t7r9Q73mt0u0obN&#10;Nh0hnWqrAsZDblEjLp4tWsv17s1Ge3nTvV3b2dxqUHvHeYRL56wOOEy4b/yGvR0SQfwNB1rZ3A+Q&#10;OmJI8nxGxoBbMIlibshW9c7hXZAzivf7B3t7dw/bvS49jTvdLiVjkKc2ZRiYdbXNxo6DuED7cMQ4&#10;63aPOKRWP6i3duoPH735mMEUX/nqV7/5808fv/Vnf/Svnn/6/co2jNhhY+OqTc/Kig3ukjnCWVeY&#10;Uq1mmVgI+F1vmsqB25sU3gUmjcEVYCsCFTgmNkawVGSVAOTdQincNAfNXCOLeRnYw2kIwMJEHBQD&#10;1Re0zsOeJIu3bqFocY6Ec9MLw6i4ipRwC2yXgNPWYH+oxIpIolvezxjaMj6ksFrWB5ezo6OTzn59&#10;c5v2cvEhMsj9vV7JejUpWmlb6DT+yiJSNQEWSwXDImVgN09UMGbK2gW+T1kg38OgDMbqJvB3RUxM&#10;ArD6NWG8mBwaPnPO+FB/VBrLQ09iLF/NEmqaQ/kdmf3JVlKGluLhlQtSDCAgNzNT2kWobOuLlyzO&#10;qLRlxLlo76I7pF2zUcMEOCVq+a+WQnUwZmvJB7x3tkdJj49kiVlTIep5uyKGE+YwD+dvysNGP8Bx&#10;Wpa0Jc87fBvW2voGHdgkoSxA5GXRta9Zllf5zQYMoHH+HlwORhcjqpRh9oK8E5cCXYNo0jFgDZOr&#10;nLpOeaP0LsSP4FD42xAmWa3Ja9rYijKrtdQgmGwNWygE6FJnzo0UEThdGK4CDVKntBXKOJTE1kUv&#10;pjcN3rpFUy5nDSnj6ClTeM6zlZGNGdZWWixSjaBH1Nw28Y7YnDywlDbZ6PjkHF41+4wd+VPZ+cTe&#10;Dqa+qjd7qH4iueeBs8PGFsQG8gKIU/Bkjp9xVAE8AJjvQBWT4ZADuHu4u8ngmkzxoZnRZvfNjcEA&#10;db0+9ZazV6/Oj08gJU8nE5yDsAxMpK2NxsYaY4K7m+vINfS2tlubG2/u7z99+Ojxw0fYPEh9Svla&#10;ONKwOgnZIDBAEacRMj9l7T6qEvD3Y3h5VHbOpojE5ukrkSLBDbIAYl0ceGv38E6z27ON9Gqa4hWV&#10;/CaHBAG60tvisU/9PAFmQrJQ1p38ZiNkLor5rdcpoGDmTEgSJTxlBiNtK3JAbDzSmxswhEm0RQeJ&#10;lzblyALbumkaoEQXqWWVylSKbWFNe+pDFmRxZ/Px5SWcB08E/Dv9IsviylgfQxnbE6zrE4ORxdaQ&#10;PpBsAyALlddGp92h75kWdBRX0MUFVN3Yrm+sN27WOrcbjflN7eqaakf7ZmPHrdmCelMXhcBIekoM&#10;VUyD8e94CGZJSAtxshJkDPgDDgtYAiOq1EsuGJI2B7oJMEa0Uat3ezsH+4d7+wdIP919cPfunbtv&#10;vPHg3sP7SIs/fvutp2+/vXt4sHvn7uN3fuLBo5/4ia/9lTcOH/43/9U/uXj9I7Q5OA2L/skWDRxM&#10;kaPvaT6l39ssCPRy6YBujrie01SsUFqdfWlcb1nWdDqgmLpv0fTTjFE5iCiIfWBFw1yglXhToSuj&#10;KNwjjt/GDAdrK5orAJPOvbVNZD+smeGo+XovV6yePzAS9PIzXRyNtf0skavLFzigM/G+ELqTgaSP&#10;A0CodMnTayAjFLSY34J27OzTqSL3hJfo9Nq7u1wXg5LAyNqI8In84Vz4QgsVoDHatzUvSKlR+uZv&#10;/rXHxqkh4pvFpDCdACd2N4Eyh1ACj/pdSsWKka7yFr2LFyNFC1ZEJ1oyIv/hTUklncgobLrEoWyG&#10;hQ3lZ+VVJAkJBuYz6BhFwEvEFCMnElvG80bVveRExvwRDuBAl1A+xGQ/mT9GediAyd1Sh4BLGz2f&#10;KMjr5KuEMC55yjAp6BBZmwAlPLMvU/cOrFBjUILiFkHZLMGYvCuYRA+TXXfgHvT+YNFceYM/tJiC&#10;N5k7iRjKpuTRI0+SdyxVCOvdRddJYW/Qejr+LJJB4AGYJKK/oYvtdgkEP75ZUALpX01HzNdFAwfQ&#10;y1bSRMkkbdx1o/rMjMIeZUqEAQIfnjEygD+2IyVYAVXxsTRYpYbueWEmryWFeG8/NHuWKUZBZBJ9&#10;rMTOLFCmrJUECSXkVJduSUEksRHYcJVpQq63O/gJdVbUAF6yQXA5aROIAKrvzKcCDBL7XC2QfKfg&#10;s+yfXfRfn3L12tB37GqWHAoIQ09tR9rgFfVGe5jX1+kd4qTvVjZ3tzbbN8vO2k3n9qq7ebtf3+40&#10;KnfvHz565+2DBw/gxOASAOtD9fYnGvUn+gt8p2YFRhm72R8NFs4GXqoVCChtF14K7JbrBeEKcxDj&#10;xWXE08LRuXv/gdrDYilM5cPO4ptTu2I8AnyZnHPrQkK+/MQVD0R8yTwxsasRjSvrMXfwSvoQZReU&#10;wNuZ9ovrkZslcmofJTaWA6VRRe7esoo9IiZCIgnJOcpdTeesuKJdu3oHI0AHDMuiwZvPRufMUvfM&#10;e0EUwjRyKQUWr5lmzE7CKC57Z0TjoQhldiBoFJQ1wqV2t7G7375zZ/fBmwePHu69+Ub73t3aTq9J&#10;zzkcLMB3UP7ZDZzfOnOfr9ebt6BVW92tdWaYt6r0El6D7eV1waxWIJVSLIupMUc6KLmPcheoBeI6&#10;0RMcTwEnYaUj9mXLIdDNJn07LaoxcKz3d+68ef/p3s79J0++9u3/3ndHJ4uLF5c//Pff+94f/fPJ&#10;5aeIkW8gCow6GAPy1CwS0eOaSHKBVQ9KxjUeDND/cFzleEJGXa11ZldUxXahl/G1RIZgygV/kOWn&#10;cTJAi6CoXsEQ2BuXMb2hlhi/rt2wr5iQaiPtthKqNJS6nRmoZzovdCamzSx2qSQ6pzZ9Zumb9Nca&#10;ZynwQFKa+2Ds8n+xJopuZRQWG63NR3gqpQECQfYUycTXr84PDrlDdKh4Lvf28fANJSElPSdoEr+0&#10;1dToJUY+yRTPKnMnvS8GO+LB3/3WOwVZM3KPVlihQ2U9WIE05cWUpxQhvpHaQ54oZI4k97kqySQK&#10;5JAeiLQjiEAFfEuNIsZHt+nvG+qsChexxLnIaWtJmcO0Lx4oFR6dmxW5+HsHsaYQ5RNk5kIicyEp&#10;t1LengfxirzC7i0crztnQmEmQjusubps4iyEjw/LOFY9y6IAS/IlyweInXi5neKygQq8RWD9HARu&#10;JgzA3QfCuBxtIyRh04tNEnZgy3wi1GAUtjgxJaxCCZBAa0cBnCUV4nPIAiboPepbWw0ijICmeEfC&#10;DJrSGfo5om4I+5PJCpBBuUuKyJi0ovHCmiSahD5iq63STDyVOLxBmb7D8XXpjBNEjbxgiMiCT+nh&#10;c5RTuhTUqGSD7Xox/JX+Ly8/uVfUn4zF3XebNFOTEpxzNs/mNhIc+93dO1D9MQNZVZJrJwCzDs1W&#10;r85EAV5Z0EzENMU5FBaQ3zb8AOZzCt/yGrWj81eni+EMdwkzhRyPfWIKMKlZZXnbIq6k1xSJ+MWi&#10;ebNorM8bmzeAE2gr7Rzu3nn89p1HT/fuv1FDuWGjRu8MkRj+xYqqx8Ho3APwZeuOdGGKTOc2VoCy&#10;yw3xONotiYG07zogs7kwtxPhaXWtKFSQyV0f3n+TkQkcZsA2p/ZyAj19q7vnLbSuEuTLq2YSxg4p&#10;T8vD5AHMxGxGycQHj4GhfGZTpFAkrj+9Xl9IpnLklCHVqjqIsPZ0TKCfjEIXYlXV5CdlI3MasUS5&#10;0JR5c/UCVEhMNTuEaj9TJMqdzg+1VzStHYISCu8k/y3wawltkuUbjBVhG60d28i42XCUgtZB5+cE&#10;1Ls7rb39zuHd3p03uvt3tmA21QmzODgU3tG4uL6d3RCXIHSDZiKNhqSdO53KTmuzjR6Kg554PEv6&#10;HHYPOXAo2QcaY/5SB4LnIKlEzsTp9BsVbgQ3UIHZ8/74/PL45avRxYAx58OXo//L//Y//9N//fuv&#10;v/j+3TsYTMT1IGvfnLx4BTyaukBicwNe9UxYApdXLVMz5isCwOkY13Q1vrwazeHYXpwO5Oyls8xV&#10;CiMRa6Qk5wYwmr0j4rqunGFlwBPMubOSsiW2dtl/aG01zZJKSF+rBJk0l881wb++hekti8Ur5n/j&#10;3wMDF8EFpy3y6OyRnCu/THWlUuRyAKjvs82ELKWCY1R5wKPXl2fn/YdPDmkDE3e/XR7s90wbyqjb&#10;5YJSDd9n8S5tY2F0ad1KPJPj5Jy+BB8woH7lrQAgIjjp3UthIyPSLPeVmMqf7IFJ24FVez7Gk1YM&#10;vWdRFykkRWDmVsjuDOiUkmwyBAyE3+b5DXqaXo+o4zuWK4X4zJr2Ew3wNabxJxik5Ac+mZaVkagM&#10;HZ+iC88i4UuLASsJkPFaMKhbYggWt9aEQZwf5yAwIkL1MPhcOyId126LqfY0hRDTHYlodI1CEXRe&#10;gHIuyKEHxfdmgKSENUqkAzl2PB0jIzC+mCwngmAGkGHZVxtwoAz8FPImr8BGkbIYf+I+7bATgyn5&#10;j4vjRTTxdVgNmtlp4OUqql3aIq8hs0HetYLCZqvd3tljFBs3hJaA+XyA9yB/hvtDeHt1NeLX3Co5&#10;zyKbMpjN6aeQQ3h84zVVcoVIE9wKrMqIVZdRxYQ1pK259O5g3HoJU0VRHVJj36oJakmCU+smyKn1&#10;kPB5uHv/UWv3cJP6I12Hlrtpq6bQdw23ptrobNEbplSJh8BwWKfkNGahya3N7sG9WpcshLoL8CsV&#10;FLpKh7PLweT0/GY0XB8P6cZuLKet22V7+wZ9gvZOhYrl3pt3d9948OCtd+48ffvO03eae/d39h8g&#10;koFMn0cc0YblPCBAHHSgODNOz5hwoxue1zk/PWWULac0rdVmrZwIQmdphRGJN+U1oiLS154wM4Im&#10;hAeP30KJyBfFeygNLGgVNBoowI/OyEDOj6CgpIBMhzUgFDl0YlFIA+6DDjdHTpnSyOGYwVwTErCz&#10;cxgYVoGsa0uEY94N8rL9/sj7pReRFVHgJaO1VaISd2H1BZBQEi9nwU6BtGCiCsV5p6E99Rq/OQgD&#10;1XXLtam+Cm1I0tPTWOBNjKZ8l1GD3YhpvS4zge2wS/NWjpyxpIERB7jO4NIqk+Z6KOvuVLv07Veh&#10;VdG3B99gs6Y+gouyuKGXhuS0CgHi9nqnubXb2+42mI6KtgchGrrrzpeFa+G4DjwI8T6lKYQA54gC&#10;U64akmDwFy1NLDAvxQt88uMP/uXv/z/Ozl4sbqdrW4t6Y6PVROLkdnAxOHl5FkOfFCAYXaAC5qFE&#10;esLeozW6SEzYDe/xbbTmXPbPXi4mxzdQs2HCn13CjGfICQEjw8oghQg5QJpEqMvAnxqbPE1rlI7d&#10;FThJDVZGCWif4Vqqe1YKg2fE/i+Qm+Qv6yWcQwJTawQ8lacryb2tiNkljy5BSIZGsXEhn+GEpHSL&#10;bNm6bKWg7AXfUf34k5dQCh7c76qterukD+fgYF9/Yy83i6ssaylLl8xXkD54sicrUVKqCCZSYpK/&#10;+Sv0VQRkc5KwDpCjm9b6HCf9Z4jAQajS2ZD8urQRJ1tJcmQbHQ+rcJPJhoMAC9Tghmgf0kFuC5l+&#10;yd+33Z+YQ2xePQSdgNhHKkFlaPDK6ovcUUaIlFdI5cJ4cFPDHrEsm8Qg1q2kNwLM6sTKrqnUNHaB&#10;x/TtBkxmkvgAX+OGMS86Lq7KhL5/Eji4DYEDw1vW2RlcClfgrqwtpxbkZFGm3MHguTyjuorukElK&#10;ZNOU/lG4oTRXi0FZj0hqVbL5kAs8l8Z0volVKAUkpKuacjgwgaZ9xvSA6Gz5Em1+0/V3VArnkqac&#10;ppqASLjChuPiAIZiaaZQxYdLeEGjIWsYGrxC+ukFAG7TsnHdJMCLpEf4jBOPigNGiqgAjg2HlLPn&#10;1Gd78VQNIT1Jrduxp3PFf7hUjV4HD9E+uLP35pu9u/faO/sA1qZRjmlUE3u5GHPOaw3GnO6wPQBQ&#10;ihA0ACFknRM7RHLPEZLk2tCHGiDfu/tVunLpk4Jyg2dsbFJogGRLT3JrBwyg1buzv/fw/u6jN3sP&#10;7vfuPeju32109/ANWwjskeEjlBcBJvvCojCe/NVeGcMW21CNVDQRYW+5iUlOh9iCwXlpBbXHXf/u&#10;YtPLSAIGR6/E/uE+KUIKgxc2xsOnb1ebLXzNYjrmqKASaOrJAtqKFooyMIJhBsPs9AZ+d7oyon6u&#10;/nkKvZRIBJzsPzYhKTJMnJRMeCCroP9uC8taddFx5zxZlabvKu3HV1dTMaFCZA8oKNBE2FQY7Tqb&#10;ouEnTCGuGwxZCITHQrBsMNYNpIVIrnjOuYXAkvm7FF4ZO1XjBjLHweVJ4TeKFaZUBWHLQrquISFa&#10;k9Anup4RFHI0B+JLtWgks6qdqmSpdP+yWnBzYjozIoLTZ9S/xPA2K+utym2vtt5rbOy2tpqVm3YN&#10;bpKlvPk19TlndTjO3L+tkLmQapqtcS0vzmm14S5f77SqCOURzl+envRPzi0Esk4GLZ5jMQ8D2ML8&#10;9EakZGvmBFrMc2Ea6Eo1P3RuuePnFS6JeKCjkCcMpRnSlzO5pPUbSZ+ZB6HdG02vD+88RKWc26Cp&#10;C0xuM5HlCs2oOXeUTTF6STlpMMLHELtyaJXQJDRRxgBng8JNarkYHKJPqFNR4HSpI+zv0bZhQP1w&#10;3QlnhO8Lxm7mB2D50YfPoAi++WinYmH+BiIZLTep21FjSRKZoN7D4hmwp1LTmYsiIOQIJqTUpQ+q&#10;FvCf/sffMSuIrQ2nVg5Myi0ppMnDUhA41O/Argy3wuaCkxS5qHg7016tvkFGITyx/QTWhLDF6PO7&#10;mmywXF5PtWgNN2abZEc1UNNU664yV11GD2Tq2fzDAIzPZI8wvKmhCLBKoqBzygkajo2MIfBg24Nu&#10;MOyH+5OF8wyldVJrgml6mrSEWFlhHmFaZvlMNCdYLZqU+OncCOTUfGipRcmzROQq3G38KCk8xA34&#10;+Ax6P3t9yYFx0QUS1YnDO5EDwMdhty1JhJ6d5M5snsOhDFSG5ijwEOghqGNsmRGZ89pIL6Rde0Ct&#10;BlpSi2ikLTmrirfwuvsrCksQDeI5iTrA7YQBBnn1TPuh0MwoMHxs0ENz0HCwZXHY6IIoRnIFah7h&#10;UyjXZqYm8075GhMr+tr4Fp65tdNjVGW7d2iok55k80g+WBFyMvfpDGr8eHi7dU1bVKXecZL6Gqoq&#10;LQQHSImYm0qd1Gqv+Y1TePFruEosh6TDNJlhM5gURwZoCrJR4c1tOHbOtW0Z1l1kJQolGZSYlWmD&#10;CpLJQ1KQXoBuMxCJwgxajR4HOigtzIQQoQdksU22LJNdf/LD7z//7GNARX5i0rkN2guajW3ddIOg&#10;QXoMq2Tv9wJHTDiLKEn9F379N+o7PWraC3EJqk15QkFcVlgeT+k85aR4n9PYHDlF+aOYOumiXnmr&#10;ptRxqjrL+na9jnuMoqSV78nobHR5sllvUTPGLPJR9tkbQ2yfAT8fvWrXYf/IXeI4kcMWFqWshjAa&#10;ZGtx3C1mcvZYvbo7qJO+mo2HZ8dHWLqybE4asjIRZXlzjAqdGlb5eBtrISmVFIoV94tTrAMKRT2u&#10;JfV7pVACWAPEcQ24ZXYiZfgDYqpkBFCZh/3z8/F0OhJXIrLBn2rSIgao7AgOhx9iRLu2XrcLxsBb&#10;gaTU5IrKOVeDkwkAyPUAjZqhQDYntqFcDHrli9MmwVUYDi8JeoW2GvgYQiTRWzE4be6qYOroHAPE&#10;yNFhtlJWNSAqnM9YM3af4egOUBFIMtNy0xKPpt5ZSn2pySZGvQFOrbbG09ted4fJEc065Q27XKL5&#10;sl5t2LvBeqFeGsJb2lOSVEZQxHjB8jhZFpyayhaNSQGXhCVZgUanS3xxPUEIPVL78oYFoDLaAD/h&#10;5BfiVayGBcKNrcV8/fxs+qd/+gH45bd+5SeahBxb1/cf3jmA/mQ4wmZlQh/lCqZ8zqaQDVNHYO+W&#10;aeYIhzXa2QkHonD+v/x7v5vUxh6f4ONsHEo72k/zUH2Y2bnGxzzWCbRJ3ZJS6JTSVhMkNe2FemXe&#10;B2gWsEorH4KGBzHZR6mBiCAHyOLHkNmbBnnQLM5gl+Na08SAL0H9J1lIMFhn0RIEsO6RJoJzVng7&#10;Xq/AT4mTVsRCvZ2vcMPrYH5xY0xw1NkBMQPrGOhdzanV8eNK8yMWTDQ9D6iGgZw4wnnDpcBvKJhO&#10;+RnIlyImcXF6fo6c5RlTgWfVWiP9gVb88BP8TVsPvJLIQxToxWK+hDErQZ4xsngSh8KdFM2T+15Q&#10;49J3IZUhIHSoaZEcJNqxwFGgY2XFAGEVYQKPMpDMgDPbK8B3uUFy2I1DiEAFv7HCZUidqu94wU3i&#10;mMHZJYgYQtkYcke6VesU4DAHbLrhrt0WtEQNAK9Yru7uvUoLpaG6GSGZsu1spNZSHQDyETehTEiK&#10;7tru7GyDO21sUUJtMWKl2pTlUa9t1ZsmjN5HYuqZXX4ghLVt2gWczUXPKRfDJliH4JaUFTxSSTXP&#10;tr0dvHmBLy2JsRSxuWU8QOA7c/zARQsyeiWRsfXmlEbB7IV9H9Fkt6vLyaPXn/7w+88+//F4OsSn&#10;qvJH6Frb7OAruOC4igwuxgFPU+ycTaUmzdbqv/gb34FLek0kObz08DlrVgE8jy1xiWPz6C+kAgL0&#10;h5QkJuiWUP4G6RRVOCOOproNBw6QR5aBErS0xDUp6nTqzQ5Fopvr8XB4xMOSjtm7zCoI+HEaN6HU&#10;vPj0E2oFcJNkvCoupE1XQco8wzDZa2ZIhHS2aQo1MK4e6S0XF1zr8uzo/ORV6Dx+in4iYYzEQmM9&#10;J3VY7TMfgYep6nFAm9QuVEaUrJGyjwCJ4UIauTJ4RACysP5tzwM7mlMtHp+eHLMg8GKHizn+jsOp&#10;oowCkRwhdCFVnONcCYXmY6JKS/QF1yiapQrEBJgWzVNmiz/kTvBSnHUwOv6c3QFzYJgea9Vk+EcN&#10;vu5c6Q9JKClTpTWCddTNAWkACXG1pInzXlqmdEor0GQEbs+8zR30zMsUT9Ou3cTUFQIr0ZPBowi5&#10;BEZP8U6ZE06o/gQYilhaoSAmHwoe6NFbkC3qILMLam91Zpa0tm6miNoahyoFqDqh5lYXYYEqA84j&#10;hAXoZEkKR2y4HicjPSfgv6AE4RwnkLSqgBWkcqBxzz49Oj4+pQLyrb/29t7OdqsDcHqPvkt9IFsd&#10;EciUFjIhIvENh4coSsNj/Be/WpRYTMYly76fArLtdGJP0XANSmIvhf0YpVxmpVJbzzEqPdD8Jp++&#10;KtykaihklRw21iTwld8ZMxvNxRStMfpJuS1uowyqTxYm8DQo5+HcOl93xZRNeCPzPPAuInzkNHEs&#10;fL5BGlJfBsAphCg0r+6UhZPCp7JsG4anP5tlJkbGN3DWOHNSGyV7mNloUMSmPe+G7jKpvPD0cnJP&#10;sGt8WabuEg9R98I9wHq6HA7GhOwgTlgTVVHBi2D1WWmgupUukVCz/1KEvBQM/UQ9QKi+vlwwXr0I&#10;shb2WmgHzfdYIdS0TPAxCjKmnEnH4acrqs6387h1tByalHuh+vC9uHT1Q+hn2MKXVpsoATUaO/Xe&#10;bqO3g951o7PX7O3VO516p7VN25ENEhuH9+7v3rnX2btT7yiNwJ8S2+pL7OChH3rCQnX3UYa4X+/s&#10;cO5BVPEyLLKZfcKLpM6zm/l4Pu3ji+i/rnS7cMeI2eUs1TF8wEmMadqiscIKry2E3nxJB/E6hqAh&#10;3CSdknVjF2e42YVinGK74R/Gr8yPLrovni7byzPE0GuUhCMJuKZMYEREWOdvWSu13yC5Xmv/Xr56&#10;+QVT0HFZ4qSiEyyuciz+6CB+oS8zKgn1UmGoOWdiq/rgyVMsprQYEAEPsnVTBRxEQhgJIYcHetzZ&#10;6RFzc9EcvqJXto7Rt7RPjsRekXp63jguqMYiqwiKsEl2uLgc9G1s5OJR8IRfg3avsV/KdGm8zxsT&#10;rGCHSbwMigr5PIwrAx6NSanNefmdssyHaR2DCkg8kRJlmKX3wUJZBRH+5Au8KLKzva8pRrBTaWrJ&#10;fKQsp8smxc4BF6lwhr8vIoJyl/Jzioc7aGnBrOwF5QQS8OOjk8vBZTTro5oTsIsgVJUCQ+kkIcp3&#10;esuLITEisApC8dWypQYnbGKNhgBiFiXdikbBt8sG/edb13RV16sbndo6o00NdOxHK+O/ojydCTcJ&#10;/EgjnFHD6zvaMu1JkkPjBPQX2ke+R4HDYOIO+kbEVrsmdCy4knK9b+FzIpcRvMa+hFjGoNbe5ags&#10;alQ5DwtQq8sBk1hgcDn/sNJ59slzHCnpcugBIgr8ZOxImIgIXkmO4TlZUJ6KjJI3ccCUo30ySse0&#10;Jg5OS+LAplgUcrXt6fhqajlnQDi3u0uSX7t//wBioWV8qRMALaadgbACm1iFIqVwmlOhVqwqDCWF&#10;0uJWEPagViEZxnxRVKYQKi3Chl2TI3TraED1k6UepiAegDNVbkEnD6yUJ2shat3xEO4kXtc8QDWV&#10;dJHzd8lf/NCgbqmDCeXy3lgPJR2NE2ViRA41B8QET4OOuYDFaFyRUl6wpqg+RmxKLNV+kFDNEoun&#10;JqkMLQfFZc6FEPLVpG5PRpPS9JezqvPye1JLIQLXzof+Ee3qMu3TIpQaQ4SYwylDKSajxYbIiTkQ&#10;LVsAEcSDVroS35kYWKtIySZYeaHphztLpywYB5p65SCHnBawSw8XaeDSYRXdTHMRYTfjaSAj4tsR&#10;tCZCA8FwRTuU3Ci1H5s5hNgc1pSAV4aC22yqourxOtEuxUHSo9vbO/cetHfvVJo7FD/qTTqiOYWO&#10;MFBIYToFxqEctwtT/fDR1jZScmH/enb1zUZibBtIjjPXRqAzrHu9s1vv7AlmUwWlv5daAglXm2oz&#10;DCiG6KW7XjRVXf9YGZWgvG/2ugYbJF+J9klRVE4YoTcgsmKfMBzpoIzCi01C6X6SReruaFGC1bpr&#10;ZeYb5y89f/8dP1hH7HmkUgOsdHF6NB5cOJQ5xyyIkCPWLL5kvAFEMuIA+Tgzatpop2Gta288fOjB&#10;FdognSLoX7egQ3I0HQHsXDBi5+L4sn/MhXSSYdUhHE3aobmpTZo9IhrIR3NQACqdRkLhw3Z04GmM&#10;3WLhDRf4ZSEY0+SIDCofKmqJz0py0wWQpkgXCVs5LjFcqgx/VnoIkM0Qt+ggmEtaqE0RkBFNti/c&#10;bgAHldqb35pY2KQ0QZstOFwCtoWN8vtttI5IEZsc7VOtp6IaMcL6aj4lkZuZqKNCZuP5FbYKmZUp&#10;KQz0JqVrLZnnPrJxJK8G8/4s74dttraCGphqYsTRgu47E8foL3QfBz/JBg796MsqCYe+tDObNFvo&#10;tVHXdMvsPaWppEABy3xBvkIcPTTwQuJXa8iFLP0BqMBiR7KM1mbUSw/UGVKG8mYWVIOjhJzPT7e2&#10;BGfWs13wMlHcQuP8y5+VK2yyoqLndHZ5cvny06sJQiXjwfnF6WvIf8NpfzwdWMInKlR4yVwNGD9p&#10;nQpjkCyleRclI4xaJpYZypfH5AUVPViHlLU16c9RRYSas3e3dfig+eDR4eHBToyffTf6wFVlijeS&#10;YcHOaZ/9JJFF1li7ExZriHnZk9/61ldsz84sEKuCtlAYtKU3whAgJXKjvAiphZJfMh8LIJr01MpT&#10;KcwZNTOIjmmBqUqFI7mDv5Xo0AQ53tefEAKvQihGZ/FOgQ6NOMQgPFQyndIFa0wicF9Sp2xD9At0&#10;4P4UcjHriPavBo+yzM06l4ZJkV1l1Yuhoc0bpqNuOEmM3S7E+7LVxEjD9IjOg6yOgD5ESsSLdmeT&#10;U/SHw/6IJlOnqmV4EclEmpM17J4qgV5sTWpIZsEGBPynT2AKhP8HQiDOTIrh6jkfMc6VM5cCv/47&#10;jSwrpoBGka5lJ+6wNNA30WGeUV9f6GnnqAOVZDiUNS9zCJrIdSzpC+MuQ2uFaDgkJ+Kn1WtkGged&#10;7n613gYvswJsWKhNAM2mNj7sn2ICQEh7e3c3kfh3R/Q/pQTClkn+ZIwzmN1kskSHYz6HFUta7dxR&#10;xMzXmEPQXd9A9amLoIeKoPUaJ5J+u3QIyIkUDi7dQ2l+LSyGEhWIPQRCIbgq1QKVpviDMnuHy8CJ&#10;VGkjorXC3B7yAr6n0iuQ4mwe8cMSdoh0p8lBLSKTJpbwanp2/IJee97U+2OkkUNClG+E5xACg3m0&#10;dBDUcCCQaty2E9+/y9VVqoICl/IkowkDks6P4MjMl5Ob9SlciiaKdvQVo7NEQohHiONXK6YBH4zU&#10;MPwHBlDIjcaZ1eg9SRgGiOCbDPqXvBpVDJUPxfciHkQmkUvL7SZaN3zPFTKhwTMILaqfhuMjUHGG&#10;QfZTTC5Ta0Up/W98gPk/H8fjy7QJe0ZGVpBW2+SCZ9p1mV4Po1CiBotK0CTUmsTaKWCfGkNmEqfl&#10;iqKKTDwKzdR58RJwtQbng4H8QouhViaCEQdEIGUupXw5PMachrICxH6Rx/9LJmUiRb+uZJn6PGEC&#10;HYbno5iN6ERk2IRJXhbbDItzW7QvNCYySNIxVGZlaEHSXBY/YnaoWLvFYY6B6lX6pGDbPHlkmoxa&#10;CuqWZ0tgbgM/n6Z2TGyQ1icRdnnCdKbYhZoiYdGBDkCXMi0v4wgO1Vxu2WUmrxCIDi4m4/5oNGDi&#10;+GDcR7uGNhPJwWVwFpE52YbJh9cnDjKYYaJM6+8MThwPFh9++Bk69jt3Kg/eaHz9aw8f3NlLN5uG&#10;N94w7Ca8uwtrZqQJdB31nVKo06RlV705i5fRQ/m/+p9+F/vvrhlbR5MwoZmz1IPbgITyJmky8DLq&#10;67mYCqyJ9hCfsXXK2qTBN+Q8QaREe9ZlZzPoNHQJtgLgsFjyiHiytAjDMjBEDWckRRVZIpYxQFEk&#10;Vc/m3DaTbH2AwtoYYDqhedqcDZsq2dxSrWAym5y/cGe1xrLJmKWmycDcsMx8lUMs7LiuyhtdOFA3&#10;rCsXj2NOUToroKcNfyOx6ybXAoKRjFkIsoBPsJ5Oj86naEZdhdoMEtxsU0kAjYQLJIsmBFPDU+YR&#10;KK3NGBFsEMwek0jxPOcZWdMu8Jw31LPn3JISE/Oj4TykgOOKyMtQjYYt3FL6XyuLiTQ0EgkwUuO3&#10;hDdz7BWccJaGuxDd2HRfMftbo8RBg9HtStAtqAMl2OKYYlTwQ1NKt+PRaHjBmaOCXWvvtLoHPC4G&#10;iJn2poB2iii8QT7BGPGrEV1LcKhuKq0QIo3RzFDxm+3OrgM0KkiXWq6XLyq2i6c38rSWjrGeS2m1&#10;fGaSb2rFESSPsj7gDZB1wikQFNAULhJLWH7HttjmgE2vVNgZsXp8iUqOxDtXkJE5zlJzCdUdbufs&#10;sASRghrURTFK1ODno8mPf/DHpy+fKVXNjwfKpCOjwfQbyjdtvP9y3clxNBYPEBQjo4+6x2al9d7X&#10;3mUdWTReh9bxSOYTym2go2RYzDGjgy+65wajpq0AiaLK8vCUv7SzRjYoMHv8uhR6y1CbHHFKUKwF&#10;ExnG/Uml3ibkYJgf+EX6QjglZk4sGoktsbubXQIox3AZOAmQBEAOmpOIwXxUi5XwzrwtKKuRJEMp&#10;QpxlqqNInjivLfiFIWOUqsVWpJSyjafNIC/1RXUG+IlOJ0vmyptxlfE5MExZMnC5jfXR1XyYqRdY&#10;J22BmYTHnY+3J7SgJ3Lubkgfc88MGvQWusxisrU4JVoLo1Kmq3ffCNXPTBvYGpogbBb8HdYp/fDA&#10;2o4GBWNTvy6CVwEruZcuOFIjwssFoFwi7onXl9JSfhIPyTmhQy4zK1Op5AImNxeCjEOyYzcaQgbI&#10;KoEol54IO/XcCHNZXIk+lEFw6OW8gvIbzpnwtJgNRIQOLBeXCcHJw2Jw7hnCQgj6fZkE0//Y7rX2&#10;7u7gqmPcSg8YY2AwjPZM8Hhc/41Km3mJf/69D16fHd952PjaNx6+9fh+u8kEk3JF5gGtzHXS71YO&#10;j8YzK1+YCq5LBnE6MZwICcWJlHM21/8X/5NfJ7g2FwMskrK0CN7BoihzkYNHeBpBevEH+FtE3/TP&#10;Jv+wVAigKWZVhOfCos2KeSl4oi0iMoqrCIFxSs2EQ8d1lZPMcuA4DvlSssuq64h8puL/yu8Q1gTa&#10;ZGJBy+s9GSoESX1fZeuI1BKMRFyCR6YdTnE0s0SRZ35R4iyeOiJ+UYYNCsiXTbmQKrIoM0HcaJSQ&#10;gnLAqPiI3EDhjsCpIE805oC8Di6G50fn9NxdTRjzYgqIXVBqjY4EB2gSxvr63H5LldAeQr8jpcUO&#10;0ZbNA/oEqWYbXvECIqi4Z9pQtGQiXrkBdGdgzlcNUUHJvM0OiZfNJAJAEiCkKMqfpukcLf046wYj&#10;wt/h24Uh7GVBeyApj/qvJklBEaKxriQHLBU7MyjXT0cT7GC9TXljBzkgB6RnKIEzvwBz6jVLYoBY&#10;aGwMT+ejC11vq4tYk5xiPms2R9iADrUmPBBqLM12UTAnuYljoEioiSAgt5lgZs9tzq1EYJJuRyhH&#10;2yM8L7fAk8mhBQjiiWHaQ50ypZT1UPRS0s0ACODkKOMM+u7AcQAiwQSgBrH7Ke8IkcRomhqSDy2X&#10;g8vzj374vbMXn9PlKD0UgjzTHZqqstDSoiu1e5GNB0yZi0SzfbS51CEskTAJlzEyNTVLq7t8ug8f&#10;oNebK+8Z02g/ph3RQiHefPaUBgHZRdK6VIvx4UPH2tpAXY6uq9H1ckyITtqKzhW9KYBV+HlyWUoU&#10;9u7iZCQ/MpyDsoi2Lxisf7Gr6YxbAZq2y1lHMKLWh4kRoSigdAL/FzcFTCBEWsD7sMjDIQFAxVKU&#10;lnptlobLlDxxNIGRAz9KcKVVJRJMolDo7YEJ0EiiE5lCdeYhfUkWKgR9FgdLYa8bv0hPRij23gfC&#10;Gu8DEpbImSTP9qSbJGtwDbEcFmjpPuxQbAUkKdEqqx5IIIMBTuGOX89oE7pecg9lW4TsJzfEKBFM&#10;1JINx4/MKOxIQUcb1gztwlvRRJqlpNPC+SXWOZl2EzuZkFHsStsmyqGJ13IFndEnJ9nJDI5V01hW&#10;TnjBSSemardoxnibko9IKKa+mFFlqV17PqoRvqBwTVVMQgKML0a2bK+RsXd6tZ19hLjswuBmUblU&#10;T2p7m0CHwY/24F6vP3jnG//23/zp+eujNx/uvPve3T0G8lYqqFGVWIGckhBLXUoHJMUPeioi7ROW&#10;qQ+cfCmy5+a3yRmdgKQL/U/+o9/W9eKaokgCccqYLXmuX16WoZTmBdkl3RA1OljDtvVtgjg1cCxH&#10;c7y9AomUjUIMciL1ga0kB+dY4A3FN+Mq0piqVkHcdWGmlpdJ8hKMiKfnNvBL8gCq0GGbCWOmucnS&#10;P6vOhokkwqSytUlsikjT+X8eMzkVfH1IYTRnVCg78jp8ARk0lT1gYpWN6DcmknHfTZ4wCaqt3NKI&#10;Z3mg0IrRzplPkKweoYR9/OIMPB8NfxbaecmQeEC4zQ/9J0Yi4ZiOX1VA4xBuoEmGEzM9ZvFX0SfX&#10;ehWDp/KKxijEErwv4TsVcuN0nR8qGiKICcwlCpPn4LC5uhpQkyBNlCCyUF7gM81JVJgK0T6FkFIG&#10;TmFUkrLmCbTChIkeESqQo3Okw6mLt3fu1ds9MgPPUZKs0pAlVNxw/vtsMJ72LyajPmSwFhIznR2L&#10;/zBcJpcYmnbvDm4G3Gmr0qo0WglPsc6wjIxbsCLaCqrh9MTO6Iatl4ql9PWVaTDi8EvCr0t1WfQl&#10;rc1kFzBguMOsMPdkC4K9rWF+kYEWX2D7nAc6lUE5OYhzY7qNu11Cl+6W2bbLxZSC9oc/+NOL18+L&#10;zAJLVa1BTYE8kypCBVnZAD9O0CAaUG+WTpf0c9spaSEkPXCBQOEaCsMaapjFJTNls/gyxtgFWjIe&#10;kmDDFNgKj80mpnIniCLGr4QDvqfBwYMggDI8nAIJpiMYKXVtHAMHFEcEUUw12ZKuJsbV9BSwekFv&#10;y+wrrA1nhp5TExGlE6SdkWhGksuLF6ZjKfIREetEhUZNxwFh+Cr7R9I4rBEM1zyF8WtwDH8WppmT&#10;FkueZlIr5yIRkmHChKTSuyCIjl5DQQ612YY44Q9rJFJPEjBYdbmIuBKJBoxNyy2vmPsE5EKwWGm1&#10;WB6nAhKS0Z9K6EPUIjMYPMHbjDsl+6IOALd4A6dhOd7sWmTJzg0tfSBvg2fOtaOgBeN45gw6XBVw&#10;0+chz4T7BfdIs0fdkZg4pRDb3lcqwZlWEm8nsu7pBgxmNeTHByexZhrow8VZ36DWFdDM52GjbANB&#10;xticJoG4yakcUOM9oRu+l0KFBhO/wDAOIrfuDk1NLRqWoFJVmwyjouBFK5L2MHxOUrsKfJudTosC&#10;CjwpKUJGR7Zks9GkrKUtNWiTaywn0gOrxJNjyoi3ss0em8JyDV80pZqtzd/61fezexRy5RSa7Fmp&#10;MHIto3ATigdhz5ih8ru25ySfTg4hkBE1DuvMCXJkEGWhvMapGgQuTB8Q1tf/Fl4RE+OHagb8tlwA&#10;VbokoQmmlMA71WWiesTLypieUJmwO6ki+HRWJCxamXiTF8fCJaVkmaBge4FvrlFcVnGF2BaAOFOo&#10;uVNxD9GucME0u/BdtVJ6tqRrasVcDYdTmkMBpS9OLwn3UnN3gXCW+ADYzSpzKGtkjJW0waTCMagB&#10;Ts3Zi9MNSyzFfUAqj1/uhDaenyjZsEhduTzpecxa+6ZWnq5stuKBCItkA2SgiP5eZN3anBNuKJxC&#10;e4VfQV+YXaC8C9lM2fWCOJnGWYGEsYIKDtWL0WwKl2tIZAIE14EwAcO10dSMwWAFh+EBoBTX6twD&#10;Lh4afwtEwPvHzP7r7Bwi9bmBU7mlAItczwwZj2qzTd3ePjoLszmw6U2T+pwANAVDyp8zrhjxO0Si&#10;WBqYb5kGk3RXOC4wSkyV31dqi/xa4J+1CoCK72c5Y3mMfF0PBW1CvmOtuBk8mwIK+cxIzLrQ0SLH&#10;f50dnSCHTvYg6Of/YzGrwi+iCLhrBibs7NQYG4b4baNNpQERE4jF+RuRbigMmZntGPUU482LUpfn&#10;CQSfjBE0DeG+4YYDcKrFZ4kPZpTVLDw6YMc2pCaqvw64TZXay51ur4kKiSEAhn/Ck5eroq6lOVew&#10;eOyMlemixBxwj9ejaV5ZMWvAAq5WKQgRU4uIbIJIhC2G1h8EJmFhRYBIuEjgypNqN0+6gPW+oBx+&#10;uqZVHEBHEWnjDOqzNixcntaEzCRwaqSh5TowlMG9ohSpHxoI5pYmJUlrfOH4lhKFNqRAJTr8Kkr2&#10;280m3d+oFqJYQHtPd29nj2JY/ruDsjqTABEOawIEI3HUaba7TVhFjbYqjs02HDNqRPYrszNftggb&#10;SMQgJhfL1ieA09HiVDQpqZfo+1L6sGxs36Fpjuxka/E+Xsy8EHhwMsGc/Jcf7DSOeNHV7cve5z8K&#10;CBSRR3ehhBkaLTlf8mtMhNIK7axZ+lKVsDSLJd9F/Zp+1oaxjMWfgITmmiIqtY21Nm27krxVyZA6&#10;FN01QxhhNCGfkoQmM1y1CMZIl4eOs081Ix3V/lfqTMqbb37n2085lfA3Uj13STJex3EZegXfqMQs&#10;WlQ56aZOOmnD5xR+zM2SYCdutWYl7cY02EMnTmWdIDc5hyE8oFSPTdX0KNoBgTO7QoCAgfxVozP/&#10;l0cdExfOKCyapJSllZpaoDlc/CExumBgsSuZexrGl0w7a2/G6np0bdY61Y4axETDZFNgeQ6BegSv&#10;YHp4dII4+4eGPjLdSCkGYE/9wfByhJctwSBmieEBkLLwPWpVmHiWAEKLnHl1SnvEmjjdKCmRKxAI&#10;RZ6GSXy8inqncVDkOCoL6Ux8EVeNFQi7xZIZ1xwnOZ/S2Mo/uf4+66oCKcN8C8TD++2cZMiWkY3g&#10;laP3nuGvYc9g1afXRF+Iew4vGeE3nTGrg7MGXLTTgO1aV5JaSJAxlVx4XkHCpT+fCsUcYsvlCVh5&#10;Z2ev3dsnfSlDMBazIcez1e6B0bACAgjmMzYo2yJk3uPZ5d+sq2jUfI7JMd+HZZ9suDSGGEZazcq8&#10;pxTPSuN5VjXGybjLW0ohML5Bv6nlUg84krqW4MVYEh+xg1bd0uxvPAzgwqLw9qPJ9PjoNaim/V58&#10;B1SD5jY0YiamMRqNUaRoXzcaWCAYXG3K8kVhxVtLWGuMoKCWmaRjV1h5zD416sxn0ZQYBqUDXzDK&#10;G5V7x/tSq7Fwvg0p2fE9iTI9Fk5xpTATYJJf2GOfUYasN0nQHOnVq4nK3tH1SgND0K6gVw7E5TZm&#10;8wmmsRZQZrSBskXTRxuY10ELkZjS1EVhQj0JFfvWGkjE2p4vsh+QSi6GptsCpDdFK0/pSJSGkR4q&#10;c5G1gtfVWywMU1ppuqeSXyGZ3AJIQ7TFMRdCo8Xs5KT7IWFKi+mIKKaerJFOzy8/0OKxL6O/MU5F&#10;5Kqy2erAwW402tD0gF9w3OyIP5Uih8xw/6nGPXP+4NsBVuNPyMmpj1JrQ5y83tnmy0Hsmw37ZhoI&#10;DNL5HWPJE5rrFN5N2rJs2VCGJ9inSF4Wg19l4mt417nChXmcPh8xcDOzqErFL0rojwFMQBPgPTVl&#10;DJpBqtg4jBCLjjoDeh8UHUoUn07OBKgWMrCemOUaQReqWdVNIhbAYZLdRr2ddQMasKGPIDHIStJN&#10;493CPCrF6ni5yLblNfQaphLGCe6ydVKdlGVnXYdZXd7FzxePKEUcT9dvf/tdPyxYfTx6qRyG7JX3&#10;pCCQGkqgk5jCGHjzCRlbjoVxDK6u0ki9ZA8GHx5bXyAqdJoAg2aKQDRXirakyJy2dck/npAce6IS&#10;YmErb3AEw0YIddpSlcOdU74IjLO0VpHR0JJ7pco5tjzZcJpJSyJjZq2JEZ3MLXIRKe+wB6FmZsQF&#10;Q37ACpQmLEYqEdNqz0C2qVCQU/QvLocX4/GQ7iESFz7OuQt0aVBx4lvCu9Wf4qBCUXC9UvRT2CoC&#10;6boEkw/ySXlo/FP6Q6EAleimCNRY8FARNko7ph9qv0UhWLSI9ccgWmcObztdtK6H2J1nzUOdyXvK&#10;ETt7wahW7F7YkR5067S0VQ9hQ02GF6PpIBEUFqNOOoLMM7FLaiU3XMrCOxam8GgzZRdUZDAZno2G&#10;J93dve7+fVrtxD15LhH2JfWJSpN72QxlVzeTMkX4iimrek7CAEGZuVav2+KEvQkip3Ch2+Y1ybkz&#10;OkgBP45hdda1cHbGUSBgiEhkutPiqchhSfi9ENLiHEAi05ltZ64bt2a76gDYNdp9FTQBroSkc3b8&#10;8uZmUldBBBWSdmvXppM62ptAwnBblRZ3ggKOARwJ2SVVW9y40J8D9ohYJolRN9PkgQ0L81syJjQn&#10;FWpD4fMeF/IYX493rNdq6SIKemOII1gfzSWL3k6wBaKQgCSnAsKd1kAh6pB0yD8sz0ZKySg/JA+v&#10;tWAzV4SnIw/kYUgk2F2tXHJaSwXJ2yKWTA7BtZJKw7XG45HehT0odMr5Tg0pRjI2nb/K4PkmShtt&#10;WroaO3vN/XvQrVsH93uIBO7SyL/X6mrQqcE2qqS1aFbRAE9DsZwvq4axXbIfQrfxfQrLMKQTGZSh&#10;3Gg5WFl+NPaxLUyPuFeVvAF/BneEUIZ8jq0Pf5Dn52MVvDUegrhRBapiXhF9Re0OCrhMSsF5gNsw&#10;tckKWhO1mLTHbzYJAGBFp6+/wYR3HpK77bAHnK5AvUKTOV+xVolnxOgyQ5xuPo5TGATmd8TvoegU&#10;MR08AkmaNtq0eJ3RFdqBuOtQYBG0FUcUl8aQhQsV2fLIeCTqBynH/+uwOQ2NDbpC280K3pCRIjpM&#10;nLMBquSUYmCj4qzuAkfAPpgQOAODGYfw8yU6eUzxUolNQtkJ3J2TEfRIbkkwlvxGKkFuk60CbNbm&#10;7/z1tyWLAN/HuOZIpNiRIVDmkYFQCmRUUGWCES9DSBsmB/osGd5ueeyW3kRQNN9YUvukaebVEtty&#10;FozCtjH9yhCELFA4rBRF2fug7taXE2FxMZwsmmZOXp9gmajKn6EGglQlby2ZdR5fSMzYJTaOC1AI&#10;QhSUVdhKT4YVHqsjziaz5EdJwPPJTcbDC8yZE5gacxMRPUYIGVLQ+PR1H32jSOKqL8LGUyZB5jqB&#10;YZk5L6fUoNY3X8klBF/SZsWOlwozob8FUuf8OF0+/sRiSQZTGxFYM3V0WlyL6Q4gOjtU9U/FmgyB&#10;se1i6nbFNYhzw7+iTZyIXgDEboJqpZlJbHhT+KvUZxHLnFyNx4txf3h5DlKP2d7CYImNECiTs6O4&#10;To8pZ3tJ3CzsykdhSCj7E7hSVh0h4XlG7yGtEt2DN9YrTVMdZVcdUVSvtRvtXZpLtutMuKFKr5Wn&#10;RhG/7jsmpjesMUlYLJlzkJ5TPQ01CMkopkfMACjFJxy2Fwd7GDBRFoSPikCPJWhklnk5FqqqG8kt&#10;KOdbSphMbWmZLrV8rXADqW+bUtmSwJiKs5fPT18/29yYt1qV1m6zuddutBDLaNH6QDYBt7e63WDd&#10;7TqU7kpPJfcy2tyGTUpHau5ChfZqu7sZGswvwnIzrhMNUgjSU2oYEEW6fE1q9lgl/JkosJfDf1o9&#10;pM5sWo4Wn+ffsWmsP9KUaXjV7vMD0FQVFQw2YC9RRohwVpjQQhgBJs6K5jTaXWGftjwUI0CevUR7&#10;LpUJlzhFzqV0e6cQ0RdlGrRCQvzClT25aTmSgzLldXcXBWEEfTto+h4c7qEpzF89RF9o9GIsEmBQ&#10;m/iebIw5SRUWVQiICpBpgHxlytmQBlIOjX9z+oJ2We6m/EtCaa8294PHAERqdWvdHnpifE6T8ALr&#10;bt0Ir53REuIcYsgW+QJJysK3iVKgIf7DBnNSP74V7IqIwBkb/M8CsZOcQHPkLXa6PLpifc4IIU6q&#10;Y7mvqVYaqubQFoyq5Br5ex2OAT0fZiOpCFmF1gBmeJy7IzSvHdb6ke+Kn5TGUjFk93+dk1W06RCa&#10;Jt40zo8VDS/cuwX4hoIAnGrGhHG/AeLIcxtMA48evPqlWJKYFk+AB3IFpQVKzzGzxSETMjLOzeg/&#10;BQFTEAHNWEy/PUPhkvmWBhcn20e2aWWzWeN/8B//TXx5ajoO1YxXsLMxEFguuchXLmvscEn8ywAQ&#10;CULr4Z9kUHZGGptXJjSX4mhGJkjJr5X4hsgB8SMsHsSqkfRBbdoGVwN8jTW1+CsnqkifdbidR8FC&#10;IBwvTjnZvY0dNj6OZzVbmaB7cv3kM/CAdIUIssTuJr+x3dqZyvYiyBPCOfLDiHAkBeGEdeGgtJb+&#10;CVHsLmaNkjiZP98wqI3+oRmji4boUl70j16c3GK1AG7DJgSPaNQZImn/pNRX0UEB6wL8sc2pXXDe&#10;MQEKlJMpGPMIWSAfYVOYKWrwSWuynHt9Te63Yai2NftgHg5iQPQXpV2/i7vhlI6QbNV5skCHILng&#10;BLcsliDNOXyr7LOZukrT0XxOSx2FP6AX+TzVRiuJsMUhbhKEf0dJR8A09O0t+uY4S4yERSBBqGpy&#10;Ph1dkg109u41u3trW4bbEQ4BnWOiPZW3/UqjQ0kDb8EphLPkS5Qqlc6Psp77CDJmImlOztnBEk4l&#10;jNFmkQqDgZmReEiDvplVKQNRorM0I3srQr3jPYAr9KwpUNl8jEtUrqiKH9WsEhXEXdiAQV8TEiVW&#10;iQnQzwgA2h0mflsWNCMErJHdKsPPGnUZ35AlVE9F3Y78kTep8F8CHBb7z+7NCUK3EDijjUVCW/aL&#10;D6DywFtgfsypo9Ys6Evwbuekk8GZAZVGaBJl5Y60MnjkQZ+v5HagcD9fXCKFjcz9s89fgTZyHTnA&#10;HPv0WTuSCCzNfhBMEgkWuWGy56F0YJUnCNVHQBvXN9gZ7hMUvDSoYo0phNp77POQuDOEI8EWoRh1&#10;cN1hAj3rkeK3RtasRbdHQAtDbGt3nzoNQ0x393r7oD08iswLJwZ68wEpg/0CsLAnRRLxdkIDEL59&#10;vhjSDOTcSgpVdHVEgBjHhtcvOk/yM6neL0kbmi0swZr1CSw8Dkf1STIxs+TQUkH6SFsDkEgdD+ur&#10;lPYM4VPASoYqx1oT4ZEoMas0SxKo6P5a81wSQU0Sm8LGn/It87EjNOYo1g6ZMbVOn4h88Qhw5lxp&#10;KTkSkLXisAU2+CSuZKJB5Qj4dNVHwpc1mdaIQ2syaIs2iVlgqaTLc43B4iBZVNUCGGMhA6FwQI0F&#10;32T8PI622W10O81OG5ebfHSN+k2bA0wWYTRK8LQacWl/tJZezgUauLNt+g2oRXlkTT4MEjhJ4Qqa&#10;JMas51bxK61KHIevnPoYMIYFD53gf/Yf/R5xnSdc0XWImKnWpKoggFWCwZRpLDb4FiwYHEdvT8mW&#10;8N4+nCZWlOf/T9R/bmmWXVeWoJub1uYqBERABACClcXOHqOy//SozqTIHEyQyXqo6nyC7hr9XiWS&#10;ZJJQARFAKHfTn0n3nnPu66TDERFu/ol7zz1ni7XXXltAyVkM8esCq7JvmkF2j3FTFUqwX+s2a+uX&#10;l1cHjBigAwwU+e4R3+lA7HUgPwoHYKnw3sCLQp6bFGoowrmU0SEaBxiUJgz0MrNy70nzITxtGhR6&#10;x8oJCdvm4yjPgd0VppCt4m0h5xWOE45VjYRFxlucvcG8IOBBR9rry9Mb5Q6dHCOI5J5VkE5MFgpl&#10;Y2A0O8GtnC3gYOw4Pxf6LaCwiXrbYi+ZhBB2zXc65PfzUhSD8sfefv1C4RK9DO6sPVs1Tvo01XFV&#10;/U1nbNbFw8dSMjt65jQKRwrn2SLnSDVnjt0hUW4xEadwqC4F5pnCMnRHdYDUmCKmcVrpBrmL43rU&#10;+8TVAHVdX9yuGGf9DQUbIIb9l9+it0D6GUUPShc30I7fnZxAedrf2N5f39rHkGOJRBQmnw7VreRn&#10;EwwnyVqKiKmiOQ+X16TqHEyb7ZsSrdyNkJe70NE3UJ5EZsQ7BVItvfgaPF59t9Qk5DhiEeXVifCg&#10;hYlrQ6b6ErYpl3d/f0Vbjg3k1qt8CSRmU1p9OQsiNa7WVMtK4dQ8A0rNKtBYmY06Ze2kRLXZ59YQ&#10;zQ/SB0IlIb9s66AvE5Rl0AjiB+5zu0HDstscm6pKkUBlI/kRMF2cTiH9DMvjA0797h4rgC9EVev2&#10;+puri9df/uHN64tzZ5DO4PrwVV4PNhXt7imyEYO4E67gvllbLhyyhcvcmA2eAp06VrZlT2yaq+Fi&#10;1NiKj1Z9hx2MfIW6dxVtcUWsLcZR9YWdjaNX1Ai2X5wcAuBsowHJQLW9Q1rTGr1TPXDA8PoCuDza&#10;NjphmiC6RdAO50vxELZz8y8nqLJ9JGlD8hEdsBJGA4rYPTEzfCfqEEfHFh72do94ONQFlfs1rorj&#10;pVmKQ2b4avwUg0how21Cq6Vma2A0DVE0zoVlx4vd2YqjYKFMueUQ4NgoF1E2oHFV+gsyBI7/hfVB&#10;ZZATRfLMS9iKXHC6IXzPhlovPNyqAXxhULxWslRJx8BOI7erwdPDTt7GCeDnVEmy2kD8jtVTHFhD&#10;bN7Y2ZVqB44A1nd8bF1m92CXmj1lfNIqhaDIhXYP9F21u3vvQk/yX23k1jZz4xuC19E9FNow20Fk&#10;emmCNqHpZI2UiZUVWXNZckloLitrIk9HC46y7H/9mUimKYr8CEmVM+tpGGVeiyXN0uSIIRLQHsnt&#10;rFmlOugxMsWhAoHpjKfoMVPXPnvd2A1D8S3z3nV6oGwjJSQn2MVA8AcgSMXf/B8cEG/g8PAQXF1a&#10;IMGZUuFyvQluw8+eUHHEeCINxvPGb3HKD/aPGMjQEe2or28rL6ECICVibTrRdDMEDQcSFhY4tu5S&#10;C7l9B3RRWUu3EZAe6KurM3IgBL2/+P3XF6+Ra7gGgrRb8FE1R6c6YK6Q1LbShQMAC9qp1UyL4/KZ&#10;SVQtD76zGNY8KGCh+EjSnKRJhcrnSCtTlP5VTLZEVB9kMa/IKU5ni8C8mA/vqDTeDMoWKCVUd5gd&#10;ATtraFM33BlHIzjk9dYWSxVt0eo+JuTn+HIMnLTDLT8FrG1GiAKH+D8jeufO2B9HgzIrQXKFhMn5&#10;LZg+05aPPl7fO+Q7+Vg9EJnKA6O1vkXjcXwOnpI1YQnpemgwJccFs0moZkg9EFrnS58oLks1GxbD&#10;+fnOE1QCnaVk/cEhz9AHVRVis9H3W2dxCIt6HoRO2jJwM1JbXKgCVO4SnQ6FdYDC66tLGmCI6QHt&#10;UAZJ7YPlh5uP0+aJ29hh3gRbHhqt4riueU8ERCjiX7Uask+a+obKXLHEPVxh3ZggkodZT2W4QiaZ&#10;V2aUNY7YkW4YqX/09dDNzDCo1Xk8rPXLJVndQNlJQdviWYUGi2/wy5AnJoi9uTmnCIQ2wJvXbz7/&#10;5qtpfaBWZtKFxY/2nKo2p8YmPn6Os+bmaKmEj3+0jzYcPBHaHFT5Bp7isGCWG2NvXWTYEjYAqtIo&#10;Mn2xciQiCTsnGOmZYfARrR2cAPeD22y//PADIBAVlFUusks0gFdG6GDeLaDRDIZP7D/9De8XQgGJ&#10;ESmGkoWStAWvcRcwptkb1A9JgHwWFrMj9RExk9riMaia7QnvsFGF8oI2hMFFs3oU5gpFH+6SQlj/&#10;6HN3bbqwYJM6PwhkMUSGkpH1pZNYJ/OChTz5iLj45LtJqSC/bwu6I2xllZOSc7m4Cit/KiJfXiAQ&#10;xpPdIgnUWRoQS41R3pWCQwUeTGasEjN/9oGTAd4+YaqqoYG7Wb6Q7A0LS26vHKxFRlC43b2No2dy&#10;ukB293mieoh9UDOpNNrnKabrHdVFBTtRyopEHLsvZiC3XrM/pBj2oyQXrknZFzvkSieFkUXE6qWT&#10;WoMRIIQcHQ2KZWLSrOX/9r/+tc4mnythUfWUDQJd3hHca/WJG7Mpof4daZ1sDknt6rpjFAzVdFBG&#10;6oXFlceHxGK0taiYBd0ttA1eQMygMoDEPdTsk3OVMGe7n/GOo62deF6BI4kXkATPF02Yd0xpL9kU&#10;k2hGz5Pjw2NyCsJkxWLZYvbobhBdra7o8nNkghu6Jk8HB8BcrZWp/cEpFU0T+xJ/YO/Iwrq6RpXg&#10;m9PXaL5dnX9NDxZ5Mm/DboMHE/brfuSTQC6ywA1pkgF20gGNTTXr8YUF0FzaGFZmWpZPHI2pH3Vg&#10;lk6kjqp4e7bjcP62d9mH3rltqAhcV/3hMG9S2uEn4c7uYouAYf3oxqsV7hCe5EewDw0jZ094RzTU&#10;yc1/X2fGktJjrB1zAvmOYNDaI1VA/puDpvrh06coDDjeApUrehAYPUZp4Rh3/JKhdkbWetGzu3sT&#10;9f2TV0yTCBuevkL3gFm5IR71oy44ckFYA7GIJK5p0MLYXp+e4hStAjpzj6udcei2X5pSWd2NapJB&#10;4AtgjmIgeV7nFxfI0V1SQVGx9BpKmwd3HZfgBClGPpt7VPdS5AVA3NDLqoD2/V+YzM5D9BGZ90pJ&#10;yBl4cNmr9huaxQrU6BDKO01LtI8cDXnAljd1RHV7sWC+mjKPGz2k169TU5qED+M1nCJuHc+kYsbt&#10;iiskSSVYjY5SZ/6DMrREYtw2uSCPFct0ht796s3j1iPGGSY9J9B4SNURgwkv1mBOuWwpkxT8i9CF&#10;MZ2ew0RtBWXBhHid8KMxL9m41R/BNLbR0uv6hBQU7+sZ3njHKBCuPIrfOlkOA7apFBPWGiT6TYSH&#10;oT+mEmONBS/a8P4kAMiiIF9K2B5/zQw5fRegSAtS3AcuHxi4PUUdd4bzGP6mQwdv5EDA1lJgzJc+&#10;uVg88g0MDqsvU2N1y5lS+2edla4iKzgkJUtwCh9474GadTWZvZJbRON+QDY8XmelHIiOkU1NZIm5&#10;ohkCo10TfV2vSDuse3HNiNowo4JgnUbNWsRx/fq8+rEMMeKjiM9MLY2dUsECa6YUmgdejM8/Rnu2&#10;5kK454S07afDIHh2wtGDJgAcwOLDxaM5l+0dWaeIvupJCJJaOeYNARmCuN4hWIgVZTSj/Hx8dDUe&#10;Lv5ORAECt7ZUrzhxq0O2rAqWHMmmdg4sydDa//Zf/9rqR090Gj01ak85qBZlDI/nARnLCrspJtYm&#10;CylBtsEAS9qCbVAqdlXanTOUZlSXbOZFFsaZiS7JJbHhOKCJ0LwjwgOpkdzqlhWpdiNYALRXvp1j&#10;8dywC8AhWSRCvXR6De4ArqBEMHoLsAQrz2uI+6ujsvUJXQUo+Fpj+LrExTKKAN0Qb+/ICEx7ZRBi&#10;7zDHgBZXAPBnp6d//Pzzs68J6wjSOfg7fB3cPCvL2HsId2L8Hg71Vh0w8pZgEEZvac1gbq6nNZ24&#10;I/P4KvxIrLQ7Z+hZyZCxyoS94lS2dtfvK+AhadBFqcNUv81xKmaXOAvbwoETxP437YuKZZajG53N&#10;p1M4I7pmN2TvKOjS2MWON5pIrTH8Ej9hLTpynfwX6biOS8JHnN9cnSuLQkPBySt17mpIfmB5Vqe3&#10;j9f4CVorYLoYG8lHMSze2N4thxUnloNQExBMGD6TpVX5jYRGdoKUdGYao9ZOtgXPyLqOiI9VJS4V&#10;Ej91EFm4N47iACTgFKLH4RETLbhepHrw1ma2HhUvv9JR6TY+GLJAYzgwsea3WbL4dj0RB5/4t9b9&#10;RXsFvWru1V3YECZRTdSqqMq3ao4MOGITjVal/F0NnBCG2RG5SS3CNm3VDgLA5eMFcDHmJMYU47KI&#10;TTlH8hnJImJ8ht53IGEPV2TT6HR5jiAm2x1xf3t+8frp3trz77x4iv6gnCVnieDaKE7hRvl4NgTv&#10;Jc2AWim9iekLWDHwXn0FYSHbW/yHz6RS4tn0JEiMYQORWKs2Nh0qRlJMg7gPBIWABOUo6JMcwoyY&#10;/7ZQLHBBrwbBMmiqY9DM3QqKtIb9O3Ci6qPlgzAQrG5Czhp0X//EQX3YIURaBonhkNmbYaPiKJsa&#10;Z4BVcIKH65m8dZlCDkCjrlswiDctq9et8EK64YQrXpGojE/YioAtlfzZrw9Lv2OtVPnm4N97LnJ8&#10;FsuxiJ16C5OZfWA9npcTnRxsQWkBPgfbkVzDUWdkH9Zd4Z0zlo+bAWUT5nJkB5EbZlrCXvq1/Ldf&#10;nuh4GW1d3ulpxSnRTCFZyIyKTRC/nYOnL14+24fti+KMVXgI3XZUmFJNpWZmOmLiItKNo64UpaKd&#10;w9+EhUyiIpmaVCv9andzzGyzCqNugSYbcGwn0O6wgd3Bovil9WQV//U/aTMMT/PGMZs8VebJIWfK&#10;dEz+737qmYin9C+7JaW1JbljdCMbgZ57PwwEX9iMg6F9UW4vbhiPT8UVG0YI9m3/0WGbGU144K4D&#10;NxedmRbQtuYyW8mHVMJtkYYhZbaVYAyMyNi1BCwEU8X1yswp2FvamY0Fe1VOh/+snVtWqoisEZat&#10;5vG/dIpUvKDEXt/iKb7+8vPX519diuvoeQHR8Ug77FjeQpnN4XWadoyc0ygspSviShojXWZZywyV&#10;ubOuw0StAn4kP9Ma4ZH4UfmWdIKEmCYCU+2qBQ91GehPPKc6Wm3fGFzpYeIsFC0Dvbsv6jGymgLY&#10;HfmnYbb+fMmOxz5iuXlGiAhxI9QNCWAMtE37jBThJ11DlIL4df5aUUVIeicfQ3sMggYuQU2WcZ5X&#10;OMujF9/d3EVynOHv1M0YXzadjQhRyNzlopy+3ahB3mpHsg39aV3DKpeeATULw0g/6jbMJxuqsbLO&#10;JaV8zrCzBypFqZEOPsA/WSWTOSqQYAIC0jYfoO8r0mUXppxkEO3CYj8wBhnbzN1vdUGr0m2MS0hL&#10;tvkrQBAevyJhkhtDI9ZjURvMsmqIp9PdOE7MhnkLDrk0ytWAGEdZnsVV6AH0uL44XSDEarEmrm7t&#10;Dj0+R3EQlsLJcYJqw7cBGmGWvH1kxMgdGC91VUAoru3s6s3ei70f/ZsfO/VV9wTOYKhjdllrlVhK&#10;bPIIEeZC3BKxsMmQdDoQRXaKA+MwV0SmSeujKWK2RJYXK0rItM7sNepAImCq/LrFJQaVfAlZGxJp&#10;14zi0TrFQtkIqC69pLNIIjU4CYaJo6svEJJe6KCftqQ7LNLpf2sehFZFOTKVSRUJGj5mmYkayT4h&#10;AW3icwuzGophb2gYI9YNxdBUtsYFvoWci59ZwmAqgU5LrXaDYYPP4VtwjhiEzOkwtU/Fw4lho5zA&#10;+1Rw8yK8TEw/K7a1J2c5tMW0wiZpdVmN5kkCybX1H8B/eAfyC/zwLRAF/AYZzHwAcQ5uxdCemvhS&#10;FVATlJM7MneaP54WuDBzmZ5tHiE6uc9oi/2DvZMd9J2cZEXrvqzjKKDeBWdBPgWpdOYyjywEp9X2&#10;cUg7nzi7YqHHOyX1Almg4IorkZb4cuQPiCdKfo1pLYBWxhB8Xf/ZX36a7zBwNeqZunjOlVvVZqls&#10;ld9Wzq/qiVqzTWhRqDyCue+pRSC3yA+os4FnmieSz5Slk691NT5YWRamYcqPtPQs+K2RlI/SELQB&#10;5R5st5rYhaR7FePQDvKYpomkra1abMShrWPJySrAMrgA6fwiBEHHi2gEQ7lFalOEt25PdOHm99f0&#10;D8IwUezs8paSqLyn89eE4WAm5MWWxFXvsNZQE27IRJSTKtTCTzH85VNj35V18pFqfyt6mtD5K1mn&#10;IWlbPrYY63cTvyYHUz17+hmDMjkYng0WUi7LSLMRxh8es7nc7dFnJfW7aNsUlmXR7h+RTEgP1bAj&#10;4Oawa8rTmNYgImsSDC1iRQEWaGkVu851Nc6INUDnHHd5BgkEUwqeDh/KIJ2I+A485NpBRk/X6NdD&#10;FVC4h32AB3X0UM+MB20zhMyPWHoMQrvBSaRFqoKhT9bI0lIGC0l0U5qvPOrZ2emXb/54cXXhSHJ0&#10;DSE8INwNQf7lh4cM1Th+ubv/jJYqzIdts2EviIvgTkIcfSA8I1YlJNBdGbFApDRdIx6UxaQyOTk0&#10;mleBEKwe9p0naLMTyZMR0hCea73WEqlqYxf3MA/cenwIAX6AuP4ZhxRyPDhDcUDs8LJ4wRaD4ESL&#10;267aQO0r9sj6oRi6yTNgSBMBzBIwnXW5A1Y83FHVfPnxB5HAC+08wVOktUvbLwugkZsR3iKzwO4c&#10;89ccphdcyQWGN6rGEn/5WufuiTkHqzpSjf+gbgrZaI/Nzl53uzdWpPolvRcpiPmdlkyqTGQ3pPuY&#10;WQVDOe2ilMqANLtc3hAhLWzIODX0gS3HAiMs1uEYq1xeYi4QQhVRS3+c53BLaYEyVX5TsSCbNkAu&#10;PMnlbfHr0jEF8RlPkBZtuYXyPClB6M+7wu7GpD2rKuQ1KNYY2YkhRocIuZKUKtKKgsEKr4clda1E&#10;G6Tl0rl5sH+8g+bBgeytWgN3duj2QGdZNUpgiHUa6+gaoefHjQwxnmht6wl8J9o7kPF4/gJR5j2o&#10;A4dHdKE/QyzA/aCCk9vRHRkc5yo3DXsh47tKdjgnr5Wkr+tusVCfl6qzTriJ4uUKZQeLsK7rEGRD&#10;lFCjZKAIdlufxLv/v//rf5ZU5rhjVW0HmpUpU6gtnj46WXY01YSnrK+pyjS/1JrQWiqwzZMD+K7L&#10;DcnGnV0UnEjXVG1Lwk/2hW2QSQ2LAkva47xjJd6RF8sNpx/bKqtChGqNyAs0ilr8icytPI1qUFUs&#10;FRKreVstOyuEGqOk4mVu1JO0oaZTzEYYsY7P5E3y6+1iY+G3saLcDs+aAE1yxs3lN6+/OqeS+AX0&#10;+0tjJ3gON2+31y3leZwwOxSBnbqmYFcpgk5kKNQaXW2WUdZwZ/VmwnUcIJI7ESlHjUr5N773B6XQ&#10;pVOGrzWIgmUhdoNB9Cz4xERrOgIO9xH0IEZUiczOJgsk+iLFmixcLkmlJcOVI4Qc93mHZYxhz1fz&#10;GriXN/R87u0fU8lheAKhkJGSSjrU8r/BVSCJvPaUkUgf0J9MConNkKHGRyH0tOYIo/3DV+twJxu8&#10;QLBjB4CWjnxeQIQHkEZyBBGBRbN/924t5yQT3Og117C/f352xgrQB39xeUl54cVHH9blqo2/u7q8&#10;vbiQLmxSJS2FWDnSgJ9rG/8WAdrV3fUZqZzzi+UmmUpkAfOjPWNhIiweaSFU6apqbpn2oI+JjWGm&#10;6BRrXNT4M8Nfjp1woL11tZoOHtpMmUizzWjp8OgbDSaSy9NSqzZo5CSRsXh829xOhcp52KMTISxr&#10;lIA+LvqVDlgF4lBNiDVz9vgjg8o9F+dnrw+fH3z3J5+g02jUYO1QuJlPsEMhdmrZUrM/k4CF9SQO&#10;Ll1KZyhxGtDuBmK6pInAaN/oUK+UUhq6pnEV/LG3ot7HwlzyBrhuCpU1cMvwy6Y//6o+jwlJaQtF&#10;QGyAYre9i9ioiLynRm3ajbQCvEHXBfKkaJvUTx+KSYgmShizCTECGqkc1IDaZTfKUYPj+w08m7Wb&#10;Y7efMTM4utwGAUYqOlHBHz/DonLsNUEf9b0c56ebMuOsuqa5gK3LlzllT5qP+tcCV0XWRtX+R1/S&#10;cB12bEqAxrtIOmIjodGn1mbhHVjKtjxLiE7ccGy94lSWtUSPhXqVrprVl6SPYUHpil5YGnuo5h8c&#10;cvG0IcZ4pFot9UYo1FqlqjZk9nNB1dPSJjLZEFDP+BmWtPzWgPk3XAHMXS2Rbrx2kgstXOS3K2pS&#10;oONai+tC90q40Vrvf/nzH3XbSdBm0INBY/EUOjkSLoVxn1nupoyC2C2VLLWN6tNrpvUUtnw4arcV&#10;RU8L9L80SiW75LOGNVsdJBRIpcne78FJs1qEMz1qk1A3mcFCatv80bQXHek7idagNPAp0xlN4VLo&#10;2ONdFFOh3zfFmqgzT5QsBJOd6DB7qGzgJQpZA4aDp1PRhYJyeX6F4AUjzYg8SMThVTmILtKSwUWI&#10;tyEHFqiCQyRqaaEWXWPk13Ha+HEzwwBa96JOy6xk6hcL+ymAww+2ID+Aox7H/bFBGYqgvmC2sdvO&#10;yoF2D7d9X0SR2gkNAlJVzN8BTKH+4fGYTkEvhRJnBBA2Yc6AFJQr2cQ3YB0UsdmKjshmATVxMWvB&#10;fWIQWcZ/snXy8ttwULxpsmNnvt3c3l6ysFtETc9eMsINJtLm9gE1c0mc7hU9HXitat1iGZ4H8wUP&#10;cNWSAP0hCQaeYPJ2YUtfXrw+PX9dSrYFo2B1dnp7cbY6e41ElVRpBI04r057odzlxbAwhnBAf/7Z&#10;LG8LNHO8BD8mgTdlTZdJ86ZR4hU0omvdG1MoI1nKEGmB4ZzQtoBnUnkqtIg52ZrbGFLLPwGIfIUN&#10;lu5yDdXoF2hfC6/C64vcDcN9uG3wqWjkvsOXg3S167CZtLyW/cyEeqcbYerUVrEcAtTDub+Dnwyz&#10;vtEQHj8/x7KR25jVVKgmCkNVvZg/E4x3Hv3sNXA2nITt4tYikxkzmQ7RytJ5RLzGkI1y+sYLSSf3&#10;layEYafNH8a0lehNI9Jt4CtwRVKEJ98KdYjfJzplYUGcvvdHt/OrMmSJClc+CoSqmlde1uIuVllw&#10;oLyjGmN4iP93v8mnMMCOgzMn3FTCJlzj9eq9cvEkROmefFwL58JEQ+6MhZ90z5O9jrVT6cNUPjxH&#10;CkyUf01J6ZyfWu8YZtDnhfm2/BCw0oXoiIE9NxgAbnO5qg6QJMjbGE5M0kHORjs5/ySBc4oqcRcP&#10;F5rTs+fPjp8dHT2jVRAlE2RM9iGv+1lGQm6msAjXzUKIwbTP2vSogpqXrY8XtbYX9S3rYB5UFzNt&#10;gJZCjYdMJWxYXuo/gtnsQJ6Ky+gquWal0H3l0sP6d//xT93MbkGRQqOe9z18A5z45VnFmkO1dvF7&#10;sO/WT3s8gU7tyoW/ZrHUWCd0plOS5bbg2DZ2J4fI50u8ScekVGayV9AExIvhhqZIVUrqk+MXleN0&#10;x9YuLi6gUZXQmy2ptOy+1RKb/xcXAR2KzljtMMYsTWfXCs8pd1Fo1HO1Uc7w+/qapruzN6BPV3cX&#10;9IXZhQ17xbiJz4FvCKlQ3l52PDkCocFax61hyPi3r6N5OgDxyjLMiJlw1en5ZL14ckmhFCF2lie0&#10;gSCL7xVKssNKqU8TMnmuG2ybI/Wr6tlW91RU2y919JhacFD5rhFoos8OBAnDH1Agb66WQSFr2Yk3&#10;l1wt867Bjsx1SYCF9vARl6sVpOCvVtenxDl4GPSdNvcPFT3gsMC+heFxfUZ8tEVf84vnNNHatZcS&#10;MueI9ioLdtT9THDNfGWxYuUNVUwbjTGyjtynkSEZD+VqBkR99fVXf/zt9d03G9sO/KK9++nbFf2F&#10;rrRiIx4sbh/CpLNoKX/ZHi+pgN95DKTUVEV8usnciGZ4iBur7G1rijtWTXJ8K+3o0MnAl+xI0rPj&#10;HkgMqUZYAG/OciOVrENk0M3j6xTKlM70gn7qltHcFsL6jxgotk/Mj8r62vI6xJII/mAswAYwkzEY&#10;lreoxeVtCZnoWQn0imM6wkReUtLzqHSrXR08Y/A2LDuxUy1p5DkIzZ4UtZbdQ4YuNXzJlOtyteGy&#10;w6lnHCBjWluIZMr8t5+tbZm4fWJJc4nFUvfJnhyxMs/okv62XyckG8g608MIG3M+9ovjA0QdDPPd&#10;4LzNkUrsCkWxQuT83vohQpbiReZHfX5xaTRSMZjD1qrYmcRQo1SJng+S+WWjvj13AfPhewSL8rJ4&#10;M3UBA8Rsi04iM9QLa1D2jRLRambPo6VYqnB5nNssztRcwgry8FVgFwV/gFp9ROCB3mRh+gzJyOfH&#10;VdgOmn40wUkwNRgfYAF7GAfhP/cZt81MEnrID49oVcF/HB4d4yRoo9gDcUq4owhgmC3ZS7+MdZT9&#10;IXfDq+RKzHOo3RYY2Eo9d2GLbh3imiLLVM3YaGSuYeuAlhZ12MYSiEMDHZoo19Smvaq5pLiy9lGW&#10;/YsfFUuEZbm13Bha97npya2yahrZtHXtPPLJ+QjY+bU/+L7o1cYLE3ponLvBPmCa8bTW3JvAcdOQ&#10;p2+FB+MUiubo2gE+iQDzGmELGCjBTZIbIZZBWl1NwoIGnlpk33JQpfgaJQ0hPAQczWkeZLFnu1v6&#10;ThKyjSjOQKDEa5x3ppuQ+oSAx+pidfrm9PaK0Fg7PpxhjTP2xuBTckXT0mbIXczQZbKpQWxf6Ph3&#10;SZpimxJ71KMQn7N04cJK7eLizWkM0ETPbZGunuQczAY+mrTBjJs6YeUQ9ze16BGdEeqb0pokGa72&#10;9n51SR+ynSiUD2iy02rci5FhWFmN0gJ2iskEYteyhFQ5RLvyDgd5+eZmdXpzfU7TG42YB89e7TFM&#10;m529tU2dTtLx7QW64dsERDQBHT7b2NyjFz2qu0cbSysFVgl0qbEslhUUC68YOrJmXWeYjBG4xbTs&#10;H+oav/vnv197uzp+cYJUkAE/oG/ib7Akuc4tOhYpzssA5digbmL+tGkywXQmSw11yAvJGYyXuLhf&#10;kYUQFuuASm/mjVyq7eXqQeEcUJawmh2/wwOTbJQWCEaG1j+ojAOlhanRU6jQQrdxYwcjwzqpRQmq&#10;9mTiNa2LmYfmS0LY4jUG0hetLTryuU8KbpnR5kAbHfzYDlGRr4fPAv7DCvbk8XPGh2DrNWEFOl5A&#10;KjACmSlbgHgQI7PzTBPzHIAwuax8deJU2ujqSF3HXHqmGioi2VVydvEwtQA1t8VR0cGLlcWLV8iL&#10;8zWTkpfWtpwKYIzdK14ka5mgU+GZiZpFyPx4MwlFD4ydKrd0HeKC/jYR8MTlhrz47sR/z1rlDr3i&#10;8BGRJLlJxiBmckKE+mxLPlPK9agXbQ9Rn89QTMjqml257IAYc1rycSoShEdywsmgmtQM8JhGKTZq&#10;Pxf3Fb9yPWXKKWtpzzVTsRkq8raz2FWOV5kIeez9MrtGUA+hBOckqlJBbIR2BxveLiNeIpDtjccl&#10;m0S3NUm21ZYMuw1ggKB2EmGVC8CiAoBakaj30506Itzk6yyOGJzW0sdiXtaYeh4csj9wgKuB+FKD&#10;oUJq8Z9FbnYdV/HDJLgfEsZKxdjcSjcm/Bf0pd8M7xowyDc7PWGYUQm4urONa0Zy2YKU5iMeYWVl&#10;Y2YfR9UmOCt3EIdVAo8OJD/cWUbaV5+aDpEeKiRpmFKyY2CFaW7LPNL8toBuRLseKcwx8xsEz+JB&#10;eFwbcDQNDaYmZRjQA3pGsDCj/XAbjrLASdjer2+BjAJDiDD37PQMhaR7AmsHEc/QLR+plikaZspI&#10;8ovsA7AVl0Xv5kaNvdTFXWHGGIo6CI45ajTisUP6hdxJ+Y6djMYmy7X4zN0G0LcdZeDTUDbctEfc&#10;XwVxIERCc6gyrNO1SCRUKCoK4ko7Jl+tuSJRjXl5hJ5/fWVJjo6D3f0cj43/ogYMq2DEYrzYuxWc&#10;mY3jlx/jJ9DXY+Hg/j/cXFIPuH+4rBxOcnO8uXMkdmc4FsxhhKpNITcRNqRxpHrb0q2dzusEuHX6&#10;e8UQsuiK+Oo3v2TOz/HL5zvPT9JZxsKjKryf/hJlVdBFi8zTL9CQepfLsrNp5CgG+KyNfaTYF48q&#10;DMg1UoNRe5pKDIEu/gZ2FPVa3Aa99QL9DlIqE84MtDGjUsrX4ul4soumfT6VPHC91m4d50a0lJ03&#10;jxz+bMyoTl/GKbsm+08cJK7G+9jKxDvde14nkTG/4Waxu1N80tdrHOPe1C/DbzqIX37w0mhjkKF4&#10;6YP7NHfSmKOjyCDIyNZeq1waayo+GwwfwcqBPV5PaoDnbXjNAnJ5Txb51pgywpfh3iswmOMSedov&#10;a94caOQDTAyxsYz6A72tf9vhn4Kqn2nEMysR9ua/2vShQ+NgBr9g/UAF9TpB32U2oeukRul3swos&#10;utFe/GqvfOzl0FVcM9FajIlFUA10dx2G4MHjpeg+9I5QG7OIsL2Kpj3DPFegvua2sEP/6y0Ayq7S&#10;Y7GfZvxObP+edLxeN3TUg7GSA8xUyhlopAdsvTKCdRisIa9xqvs10hrPoo1tbiuG1YVpa20rGOb1&#10;UornToMdA9XMT2tB0/T0Fvs7wHJabFFKBLVi4rJJp+4dB616mfmx11JK2ARvAIiFwTRxiFfgHkty&#10;yYf+13/+A8fr9tMyAR5x01CrpJtG+KS9YzB9LzpVWeA5v86VWHQ1UlzodTW1titgL3rB6jp0fPhO&#10;2rE55jRokov5+N1KvEqgtGkCYjseEtmDygimGedkM+1xBfZgcfdthTHdb1UmA9jxbaXQsXHcOj5A&#10;S2o9TNvcnQnlH5JN1Ro0O1LeExg5noIJdxdvIPl0ZcYxMYM1u4HgTRqqUuoqWyNogLPWiruwj0zi&#10;aycityDGJSaeqL/cTC9cn2JfRX1r9d+JB+obkqzRGHksnWOjIoWgP/Qg/9aeI7NdvQFlACIIUmFq&#10;9VbYSWk51xQUJCwT3zkECYvN+YJ4em/MvntIQ5MIHRtO4SgYpwBupzc0o1/CdwLD2T588cFTXibR&#10;do1O4burU1YGa2VeRL3t6DmNeFjh4hVFTszxVRCBDHjH1FmHxRaRKu4imOz6iGRMkmE7k/oOt1dX&#10;bz7//I+/+TWqNgfHz9Cf08AT+9sLQTwF2ERpoZ5GRyImIdofJS1JJrSEkGiK5Qm+zl5I2nNkGm4z&#10;ZGJr/9naFjO98ZS2lWh/cUQHB4ywpqnsfWhskuM1im8ovUs0ml5+BMtoi2YqHXb3djCqdjyfsDzj&#10;AYdn2mR4ukApqGPUL6kXuOrxI9ODmZCQDG9/qXrBA+LISUi190l2o2Cm8S5JNTQL2j9Xe0dbxy+O&#10;hxRvkpyBy8nA7rfBUYOoNKDLoZsJz88f+TUsCujT1sYRGYrHTKuV8oKa/NY/5RmKTXjp5lGCYjzZ&#10;6NeafOGmLslue0dhGjdbRymOHLeJLWhKdHTKwqVi+ZSu2RFCdmEP/a3/0KMIgJi+8T3jr0syKjPa&#10;qla9M7+RD546imucXXLzWUBofQmujMF757IIoV1xh6UvT0dXV2qU5vEODK/iXZ9wZZDI7F6PyhxL&#10;4ULLb7g5yFwRuW8cU+skjk2nkU11qDjQKzQZUBK/iod23KYQCgz01UPMhRlSJ632J7Eg3m9PrY/V&#10;PWFcXk1VyAtf6VYZ06aH5E4T6Csh1l2UYnJNfn03WBsHn9NkVn3UWHgerrhkOKrLmfpsj8LuhD7E&#10;ACcYUlBf1MCbEhxa/7u/+GGh2DwL6zaiRpH6LN9GkhstVZVylbJyPTWXoSfq1iUXaF5foFCqN3ml&#10;m0h6Uy022jXQqpFl9eTX9dpMBY2OLs/z5OkZdxPBODb9GFetZBLMThm0W0guROQ5w7QlWw04NUhv&#10;ExCYLMNEPe8CkgMnLWSWHJgj6jGvUIDopkBmnHrq/YqrgKguNZCDDPFJ36IcMPcr0CGVxqdlI2EF&#10;G6nr+nbzNoMFD6TgjiWQ5dD0MNre6RkrJEUn9kzcbNh2IVAWEN8DeGI2UFVGb1NWHhwgCofeHJ1o&#10;EPWVfxkchkZ152DZV+A8RfaTLaZOF6fSIstlc09Vj9lJimaQmKiGeEYB2XxC0ZT1/ZOX2wcG+Kyh&#10;RezV2eNNJJynEL2FUKmlb+zt5is5xi6x08VQMmBhSQKdRm+vr49AM4PHgjGI2K1O3Z1r7Qbzx6D5&#10;N19//vnD1fXJ0TNK9GC0qhvXBkx6iKtAXQTEL2ZZCKIFfPkObnPtg4qt/cf4ZhUf084yRGMq387J&#10;B5sHJ5MYpfuOuCnDcY7X8YLU4Z9u3a9u4iR7wXbt2Fdlz00zRscSxuMxniseM5AxONMfiG0sKLiv&#10;7WwQW0uwT/4/k6c/DnGacHrOl2GL7EK9pul4EYUWNYjFGbIiY25KtThoBWXeOcv13R+guyV8l4US&#10;QmebcUZs5/CAAKJqbabtaUSQ+Di3orFp/bPv6DE+I6Ug0kBFp5R7mo48PRMLEotU1vaiIujrgke5&#10;CKoBP9CoFNFWCKns7OWnQzu2RxvqTvW3Rtg2oOof8bA03JoTrafg/uxpIZFhsbaY2Y3xz9WCit/9&#10;PdZEN1+OXdqmdJUWW/XP8TFh46Lc2v4Omn9R6GoSYrxS/5FppNOsQ8Q1OX6HPXdjJ+p1oOTD3UlT&#10;1CIPhcAzPAhe+bTFWXmbInzC1RJnNNg+q5IpmQFGITNzMBxc5QYDwdzKOiosUQV1zpNmWvLUItbt&#10;pkcb0p14X9Ze8Tdlp+Kq8mNXMtpFAlCDlMWN4ceh3O6s/K3PVB/sf00RwQfVXprnXvciJypaji8u&#10;4vDJ4Z+sVRhjcmntM2dcRB9umI05Wets7N93+TCkcue++dO6RFezLp/jhPpQicxlatTw4eFM+Xn7&#10;xs8gypWu7u5sjAKmhnqYXky/bkSnamHcPBZvRK6oZoNEOfrUbm2t8qZ8p+jqZq9CJV6lyArfaXsE&#10;9ACGdbebBYLlyZFl4zwkydjv7AWkqgVLEVjqCg3Z22++fo0CHo21xmJwGO6fguuEG+IidOZ5ML2k&#10;zKFQ8iyHyz5sHNnRZUP273SMvXtO76hHdlQK+WZIj8FHtTOnM+JS9b/9XZTEhdzMYiqQiFaaRTsP&#10;rDxcvs9mNOlbbB20RZRcR1AdTp5c2NvhDrnVd5WmDAfT+sGPorqNovjN+enNxRkvBthii+0evdje&#10;f2bnAQ/l9prKB6VsEg/sLJzaDcSaCW739nkKMoq8QdosbmntUreLaxAHVDhhkD5uYTDG0BsHmJMX&#10;8egT7by5+OqbL3/zGeb95NkLKlFb+3ggQn6ot/DTYSQP+uRgDyceAHZZpahxBOs//LGtPISQoCEF&#10;/cisQOd1Da2qo5cfwcsKg0ksnLVS8tbpIursXgMwXhpZR3PlO9QJKHPXlAdH5tIVlwhUd6NM1l/R&#10;PstVa6sFhiKOLBb5QYPtlCkotnMnZFwTW/XJJ2pZydQIaZAKOaO+MEMjqMPTY0vyCGiGuz54bkeF&#10;7X0L1X0Q81Cl8UtlM+IN9Sua+mT8TVDMMPJESRvp6ybmVTG00nRbIh+UX1wu25d0R4tOlE12y/Bw&#10;j0D2dygZ8wk5g7RJ0i8ql/GHOsjprphQTZwiw1bYNH4l0KnQ109R2MP10qSYlQ2slzbLtH17cIU1&#10;vDOhB/U0uXi/iLYqeCwpbKpRqzXMfM216UHYuki5JIJra4CyMVg8GuNqyrEHq4tMMlj4j65hpkqY&#10;mAxNq6CZ21noseGQYho66pC3yfnMdzW15UxFD0b+0f7jSnm/hhIquVG45c0CUBMNT4SRjKnIhqGm&#10;HC230uwcXqdcin/kC2fuElRoMz7j7VZI4F8DRxRpDj04pF/7lmmV0r59SzQh32Lrn3BxvtsQN3Ns&#10;rRTL8vbdytSTM/x3f/XjvL35oh8fxc0aj97JG5AZEGIiWtmTLZobJxXqmE+eQY+NKxvf3sdFZNJT&#10;1fDkMpnattVziNxng/R86GaLOEHjdp+986MdTt5884d77fJIo1VE5fONoWE6wgJUC8+oxMdCXOaV&#10;e4BqyhNb460WYywb+PbK1V4hr8LOcoRoxkeK9Az86Q19yLZnFEyqSYW7wjMhhAPnWGBQScTBkw32&#10;RYYb6ap6res+1RgJsvPEYpMZg8ex0bjFEhOSKjLzJIhe1vOvoInCq+0SnpgtUTEd6AombqZXTiti&#10;uUKNCwvQjlBtYCddGmumGbhIGFAEyE8eVFUC1Nl2eosPyqe9Yav15cUt8n8rGLFIPF0CSqwByhw+&#10;c/SpPSPTZ3fJIFUW01Lb/iHNQggC7hzu25pQl7DymE5op5a+qosZc00qIxe1Jy8CxleyLOjsawIg&#10;kuO9Zfaj0vH4+vM/XHz55dEhkw2gdUFK2gM12j6A7ORMp60t5nJT0yavQJhEV2FviqVlx3tkFPkW&#10;GGJDFKD9EKq2fTzqgN/cHjh26QOOk1zpRG2plss+dhTVzuXFKReD5hCPndPhHCvRxoJCzyIXCwZY&#10;6S9HNLt/YAUtsmapwNu9WDiVwTM1MS0MEJvWC0Ydw9lJCCAyjecin5KB6uBmYDRPg6Aa/yFfwIDD&#10;1SX8sAc6LdbvPvrkAy495dksklsv7uaE8F7ddMUrlGkxAbOR6UzaxkvuxUUeQk8B0M1Q1Z5XVKgR&#10;1Tgr8o+Wzruu5MDbpS8t5EalB+w9D9tSMiuORyDK0pY79Y9sYma6eotWekgzE3EvnqPsaCqsxq1W&#10;y6PrK+GuU7PW2VEOWObCkYnioUc38hnwac3iLQ0Z5q7/4ZHwG6VEatY1+hHzsgDuB1FT31XRaMSl&#10;h0qjtqnRu1ZcuFOepvHcOwRIumXlqtwjw+vNW9uTUo1p5laZ+WjJJ34s7ojbUn6ZiydkCphyE3B/&#10;zZOwiKdv5EWu32hVlRONE8pQTFcDt+yq6S3dta2mdyHQrfs0kNFYCsA7zM2Sq4b5EcPasvAo9DUi&#10;LFY0Il6WdCnqUg5twP6en+EPXJIn63/zH37sXkky18UzGXMzzT50SXLZfnOeNpzE4IV/JI9tpl74&#10;Fi5vzw0fDotLgMblmbZuwUqPF5es4bTsbOrEgxSg4ykm6lj4P0AkoVOSGwTGd7eEg+4gQlcEj5Au&#10;afMXMYpd8xlxkzwBFXHce1zkDLSqUTDXQTaNofeiBhizDoJctQLdjM18c/bmqzcYSaxfBCLFPzAp&#10;giER1UstiIPtIy6h8ljL7KmnoeC2kkV2oADALR76JAc6qi7rQHoRHasaeGim1Tp/5BA/PWuoYuNx&#10;Ogr8rYNRnzyuLs9A+rXCXBzsUdRh1nfVyERohn7s22tlzR5WpF7kAZSvnbDNxBS3qZG+Wpi0RF5f&#10;PFy/ub8+VeTDmYLvHEAMuH/yAtyJlwE3QYq9vTglzQFr2js6Zp9wZhC35PbtxIzaYgKNthxCKcr1&#10;eEhCqd9aMMBJuDNc8NJbJqoC0Trpk6dpHH59/+Vnv71+c/ri5TGsculJDLFmDMLzD/YZerELcRCS&#10;LvXn1GpdXGpVPLqZCukGU0mlYRXTR1fuS/RH2uX40Fcff/L9H/0PVxeru2vcGDIlzkpx9NPOPvuB&#10;cP0prePwiR9QyXZwb5uO3jcJR8KgJEzSRaLSyjcPRjB0Cqf1zHqiC54s6hqGeWiaNm8MU16vHXMo&#10;QNUN5UpwYlh0PH+bY4JlIzvfmaqVSK3a1rfIqtDNhZ++e1y9+vZLZknLM9EP+1Yts99hLpGuxDsm&#10;HU2ps2DEPdc/Su1kqVTwVpvTJ8UXkwTauGf4rwGH0Q0k1aGroDcHv5y3dMNJUcbcWjrvlq1JwMFh&#10;nQB00hoxdZEJ32EFq2zbYyORZjzCe1KTbqZQOM3d6D1COq6Wcn58hEfWLrwyHgPUglGjWZEb123S&#10;qs67uH66dBproiM+JQKh0W45+hPmfuTFoTg421x1J9fEDN7IcbIro9hpUNAX0pmgCHGtf8mYFdVl&#10;7J0HFdA2BX+dyThaV1ygiVeqXQ5vAnUrLT+WfVrTCkhkCWo1qrLo/2zJkxpgtI2kAcCjAHvjj4YW&#10;5k6SFq919YhVZ9c9DNCX83V3tgn9EZ2YGlby3YoURW7IhQ2rm9Qrw2tOqxZxj2G4Vlly2A4G/bLK&#10;wk8k11W5W//bv/yTIEbTumL2ykQ5MstKA7s3HmLBnOYUWLYUo5/CwAI1Gqn7y/xRLInvkacU1GgI&#10;OsWaaqHSQ/zNQ3l7Vxl4jqDey2iiZaypooD7yRYPCNl4LbVMGANkUYDQSBUcO3mT2GKVxuFnVgIe&#10;ZzzOlD0swVACUWCS3UuiT/vianV7eXZ5+voSaW2CLcwS95eG2xCbJz9UV3bAD4+uB37ud8zipJVL&#10;gBPfdcdld+SHR46sYJiBtelYSFddTt3dCoyxObQbk4yXhMu+13+L4jesc3dDD7HHsqvXrhIymrJM&#10;pKDVDszdHc9ZYcIXcBMF6tLB0HuOYspWeJuH6wu8BY121q7Y3xK9qUAcYKDdqauLxzuFr/lkYnmQ&#10;HDuJGf4uaQrFPSdWw58HwwF64qrNdzToRvyWyIQjwAN1tJhB8giNS7Ja+AoBmnjrVxenX/zm19en&#10;b16+fL61fWDatr198vG3dp5/wMB0vnCGYvKtTlvyY1lvu4eKeUttbQNj/4B9amz1P2qi3nD9d5cX&#10;qZM80soHstn8EfwrxVjsJwHHuspuKJcgbx6JKAy6Mm8Iqu7MPL6zbP5k/FfQLBBtw1corsfSmmVe&#10;I7sTTquV1v5WMY7AJjmvggAP1zaoahYe6VApvosTTHmTxVR2V5Jb8lb8pmJGI8V3fvC9RArdFhUU&#10;IfPYSxwe5jYJJS5alctuPXGcVccwL+c2lRTZYM4M7nABaw11j3i/ghHtuulls9zYo/MzPH8LmTBC&#10;6/tKpKep3T/YS/VKO3KF6GpCNNhSj168KKZGHFlpbHk9F1pn0qJUnDQmW77Ri9D59d0TUrvqmG1P&#10;UcbX6Ksbd4tzU+nX8p9Jrmk5a5QR4oat0BSAGhonrdNdG5Wa+ZX4l97nbifYY114ME5CnVNdYUyW&#10;qjLmri1P2LhZN6LykM3zlqUxjbYvhFtar251PAd2chSFTynDMGrcsjdgSmONShJPAWagS4HmRAhA&#10;VQbcA/jYHaljGxL0YEujqFid14dR6J1TDemWutCT1XNbxamP1WflCJ9qR/gwJK61+wsGaLlxKQl4&#10;wtb/5s9/GP7l6pc8jK0qNAKe9yC6dMGSXlv+a5RZ2mVC8Hw9fxRiU3Zt8fsTV/uoSjB7d8lv8uzu&#10;+m5Mk9UUPuUxXDUkPWoQURAR8V6r5XZQWWOf5NeauipP6U1aAUwBmwlffmIa83UotrNSLx7bYlJF&#10;ZItiNVaodeRgQkrmf7SCXbz5+s0tHfZBET5RmrcdKscQSh+XXRRUXRMpNn5N8ykmtATnYiQtRJGd&#10;XqlT4MEQenq6zcAfHn8SUqoHW3sqihhXp6pX7CgQdXMU67CkBUhQyK5wHzeLrRzbkgbJg0Sw+xW6&#10;cqpBEBpzymhH2D8CLXIRZE9TAtBzcl0WkmnNW53fr6DDXtGNrpId97DDsLHDTcoYko42CLTvr/ET&#10;1/TBc60HJy821neHerqzve/V4mstl8tE4E5tgnNQx+4wTNgGWGUuddB80dl2Yta2GQA0FUP83Xh6&#10;9eb1V599RoHo2auXMwuWzfPik+9/+mf/dzBj+L6kb7C9jDaaRyJAZxsj7LmUKOhFxw5beLL20UgB&#10;yktYf35fvn28wSr4sgd6TW4aQb1SMc2uyW2iAkgBEHVB2QpuA5SF9WAZShOtcqjYHDfVlqfAlg5z&#10;flfhwpJCH7d4dhXdLLAnzO0o4qIsjw2JpV9VPv0hRb2JZoZZKwO+YD9egGERj9XZFdRyUJ1bbR1s&#10;f+8nPzDa0CJEx+SQ6V0INhDVN/zK3sru4uJA+BzBIaZlljTUrUlwbM5ylpNRSjdMy157qwk4tfJC&#10;rLDVi+uMeGkFsdwFv4QHsnKW/TF8tHtp2p5jaXghAcIqwrkALoU7nw4GK1hLH653roWaGqkx8oBx&#10;VR/yuaFKBvixaVxmDYcWKAJN69z98KOh3QtEa0cSms+EAV+baphYDIfEOJKld2xtYiIG2vlG+mqD&#10;MWylNAzMokPL4FHUg63NKm8xl1GNUVdih1pG3gdpCc7q6eAlcZyAM4vwq0fm9NwrQVUVFVxbd4DG&#10;uJgE6UbXSpM80WFvbosoV96e60psV2LVVGsv2Oinbqwgf2bo3jCsovpC9hYTWcLkGiJTyOXYZpCX&#10;AK/mHNOiqPiE0KWZQILotuCzcQ0Xyly1akXE/MTq29/+OS14rlOLXkINPEcCgpbA9ibOxPpAnQed&#10;fbv2aOwSSShYciUQFiU9GOwWWr2kwHy+PUHqpCuk5wQVMwQaoszvesRWWwQouYecWcEi/bk8UyrM&#10;Zg/vUHmMD2Bkcdv+wNXfk89YztqkQoWlRirV/Y8NM5Gx8dtichllsuplT0TQTdeiNSAHHlmQlALN&#10;JzXHEag7Pb+7Uexq4i4yIFcMDbladdiJ8Gts2LBpgJQsNQno+cQvsCEdS6cac+C58Up51qC9PuZo&#10;UTZK6hjcgZ5nKzgWxsX++Jc+2WfjIeaVTjjA3LgPxgcBL6EBI1uL/8r1ATvcIyhLUZih1qybD94S&#10;huPhUMXDPD5yR1T6VqgkcXfnzHfi9FqhpNdgj0nFhxBLVdjDNOMnr89xJ4+rK54l+nybm6Qm9LLt&#10;7EslAkQyg2HREsYw12c50ih0op8EUDe1xCqHW9v2rJR0WHn9BTGi+AG3eY3A1h8/f7y53zs4oQSC&#10;J6Xxaf/FByevvnX25vL+iok+V8xYoJsbG6oGLTTQSh0AcQwns+zBh/VZ+hGTSh4c4hfUga/YW6i1&#10;CaFQv1Oh9iISnYG5B4JVhbMg1Qd5rZgvriyejzKvyYAcvHqYSzUSPA5bFyjR/4+dKdoTh/bdWW0j&#10;Iqko+jPZ12YVsmDHGurw8HNa3ORdeqCccm4J1WKHd8mTNoTVYTivYn/zWz/5Dh1ZvDgQs1wqDJgz&#10;a1uy4afhfUODsiaCSerbzKYT9yyAyU41jm0mUVuu1pXbaVmQb3gULXWpFzoAKgfgfgXjgoYrIYVf&#10;XDtnOScF9CooWNa4YBEycqcSNz+p+bwarbmLdNAgeQNb6wsZU9fQf2j1JICYdU7VvOheTHuCvqBl&#10;w43yDweser4wsnR+FKWDKXJwiBCcVCd7RayQC7ZkNXQXLUJhe+mNSUxKKCKHei9/sSuIJuVVlYS6&#10;bfSIfKnaB1GgygjU1+DNZh4hiImNTtghyhcftWhYoqxEKzzuBBKV590VWmNnbSlp5OWzWfsMp1cU&#10;b+rSHJAVWtf26sFZbrKrOg1cUFN03c3rrleMbrO/PZCqZ5AXX3qyxZL0ahwXLoZjAIyPycrfeE2O&#10;apWNoaOdAS9ju3LYbnKzqv/yV58uO2tMmL+DdBAsywa7rqWayyObWuLyFEeWwAfrlq08HaqZDzAF&#10;ERacUkkWg4dgYwHmnsuLbzDLUlbuaCOYZHvubLe5gX/uhwezQxcD4X8bzM4/bgXuvRvdFCB3bQS6&#10;DOSKwDDRR17EPU8ceU8/vV9XCYiv0Iqi+XTJyLvLizMGOZg+Tm9nswTMtADS5WI4eZuuiZomXMEQ&#10;WSdscjsFrEgw0YFh3jO5tWGdD6OqSmwHO/AmWplsJ+gzDdTG8VBrEiqR2GWfQlU+n1PjeMVA6cQm&#10;kxCpoA8AcTuqEZRrd49oiKNXxQGUtze81uPvZ7+7heB4h7W9fqR8De4ELapg29o8KNURxYkDZGry&#10;+KjVgdusHviKJ092n73YPjgWMrOev1cDI/AjJ9/jhWfphHE6nAXRk62wZoZNvH/b49aSsP2cyVdy&#10;Sy7phBQGZL19vFCK8Qv8wcGu03LKw2wJw9hj2e9vmFl0AVgPTxfpZ1yFCxCkgxllFfTEnUK/UQwh&#10;MsP99d3dOZM01LHJSkrjvb8CwRJNVvdPFXerOQTvSQ8GN5mjaSKL7CY9FxL0GS5PKOjSU9pGLQ9h&#10;n5ctBcWEQGZnpYFhzewccX64FXUiJBwbKvZChYInSXtaPAiwqYpgEpavcJjo483b66c7bz/5yXd3&#10;9w/UabPUbLSR6SiVDz822BAN93GLNY3Yn+wSDXoGwj8GYXu6ALcCpUCEbovZ+alekNy4OKxgxOVU&#10;hibgYbEiujVV6mrBU6lBYFsWjSDPBJmi8+IcWUOvrH2Lz0yiT+oWf/Uv9qPLyIq1pLqzvmzWxFqu&#10;P9HcLUUAn4UhOcuunIa5VQsxjjCsHjPg/PdrkshHBPRU1mNBnQruXihV9BusaJQSDKSU41bCvU43&#10;txOxn8tADmEM563DOIfP4nKFpxm2LnugdEi3WeNboa/Zj9RY4+eIXu+/qM/q4YlSGf7ZCqESF0D0&#10;GMAJQVjJ5hVoAUVftI4EPxEQyg+FyOS26tpK9UzCEpnXcuHXMveGZzl7NytXwuQZHjJt6OF5Yml0&#10;ugaK0Xrl8XWHNQM4AGkNmvxSJSk9cgdxHT/7ix+WEWhbvfiSR/6TIuHkSh6T4tqURrpkC+3TZiy/&#10;UPK1PttwTG/v7px2lmg8E1C3DvwTvUQ+FbQ4ygQXa2mL/+Z4CcBYw0yuoiq/HiipWhs9xOISy9TL&#10;64EiMAjkEioWhmDPPblYALlJxjz6GdB0XCivh/7CVbbEbgy0npw4evv4+hv6sy+pghbmGGUo4Yi6&#10;vWUhtdvsgN0VnizDE7DURlRbd9qPAYwlKTvVKXk7jzDJudyyj6uCdoEBjxyTwUdLfCgWrTXdeS75&#10;cNSIbRAATZL2s7W9R31KyQ8W3bnZJJLrO0eH2/sHBOONVaBsw98g/XSOYUZ8zGRZ1BGbeA0ij5Gi&#10;HZq6vSCDo5hx7Ft0Yu8eH3G4sQgqG7J8N+f3dxd06uFFEMg/OH5VezwnpwE3Eehy+WCEcJA86iBY&#10;I7onz0TlALlbXKztmdyvM35tnwl4FM2Jjhdb6ek6PWVvvvgjEzLZu/tMfrTBbpMEGKjUyZR3Mn1h&#10;FERmtULmgVyQnBKvfvdjZUa1MeQajHa4o2ud6kimle2LzJoFDsBGPJSzTOC5kWfImb6zujM9Kos1&#10;K2HIxspbhRfKb+ccuB2KzcJyxvKFZYYs+TPPRgNS1TSUesEvvJG2CuRPLV68gA3qRrhTrMhFxEN0&#10;qJhCAbp54pabx9XGwdPv/vR7aP4u9lBcYJAAz6cvX2yUcaNK49VPjJ80nVIJOBFW4XgEWhktoxCm&#10;Kic8KIYaIszlnupQLuIcCm4KFzq4G1ckFYAhpgm+NoHQONM4VlqK36+8pnq0WZESyvmVbVyut2xe&#10;25Oex/ynIaeATKciGGaAH1OKPIfYmo/XsFtzNERUCfHyZeSPGCdUOODoTSFfbKaJuVws5wb1MF5x&#10;eU0egEEUZeBWOek4EqxpIh4F0oUT3KmdngZyVkCbbYWIclOPlwoiKyPaNF9NlJWz0Z4ZVTilKvDV&#10;ELtxLbpMdaImUjCDbKeo6lxFxQakZbpRRrV8BHOCKgL71O12PzG64fhM7Q50s0OgtAygRdFHF6aH&#10;aCiW2+VwY63QbtA1unw++lI0yrf1aZbKsHhK79Tf7vEpOXAXKb7HlbIOOBuwnEAy2wajYLCZ/vYv&#10;f8KLc1s5hYCxyQ/7FncQf07pxjW2r8BZz35xmNVoQwrIDUIfQC3pDSS5eVzNllhngZjcggX3PrDQ&#10;Fjfk/nnDLTb/EthAAZAZa54DVlLN/YgTI25f9unsAVsw8tguUUsgsrxGljBKk1X2JW8Ra7CmuApr&#10;epMelSHVY+PQPGLt12/Ozl9fANYJNRlnstxrmGkLPpYDR6HF2L8PNhLyjiYZdZ/VVmdcLGPV4qlF&#10;d7abMuM+GS+G9ZJEn7WYQ+N+Hwb+QGT25xirsuOj5bfeNbxbvZC+Baf0+Bmy4JhAIe3rKxVHb8Hl&#10;7FumSm8CTzyrnwW7hxOFTAMEVbrwPO/aqifrB0cvtw9P+ApiWPyANGT+ywEVSMa+Q99yZ4/Win32&#10;uC3SdgJaQQkl+NfEUh3nzT1Ez2xnIVSf0UMO8pW0ZaRWocgARafuOVIiRdOES7Ap/fzNF6urU4ay&#10;oOXPfblx2Q47u1Ob6X1S+Qo5jU/cAsR+JQtuL4sBtqlhmdVxZsT3/cUjdnaLgVq4CNKhbZziLL7h&#10;Jd7/lnBBK2SmFUwUAWmiSBVwvd5kw33VQA15cO8lfua0bvGX2nivLYDDxXXJGx7V0Gg0UGyHYJDm&#10;BVnS7RVS68zxNbuyYNObHTLE6HJNFd4c/jIF+aubh9X6/uanf/ojpKebe6N79oS1uwqf3TqyISs2&#10;+teCpGX7QfD8mMq4pVZnDLglS9gyxkX6YezCC0rkTvbpxgD9sOxfMG9GaK+jO9cjtPFkSyoXNcii&#10;bDNy9YWWeq3BVZwXR2YZNBasl8fU0TLpwjis5fgZR/pJ9fhpUrhIjfvEq5rrkiIfuG8L2Q/3d0E8&#10;+OlHTDHckvu0rCAnnngPVqTAlg9L20kmletWcXvHhlf7VnT4Bug2xC8MAMO4DC7zYjuwpVMQWw1D&#10;3XsaGWwRkYS4pw4SK+iYIO86QUZjYnsUguVtDyaBF3Z28oJZV/WuNpTLGlTdKZcDRkR8r5LvONUM&#10;Qg/O1IFYJ+AIy06b1OJ/ChgMa9zAKVnxeoSe7dEQiaojv0nAmgcSEd1g5RtTl3F2PnypSxtmmaXB&#10;/DeNTYiow55Y8tQuRtRs/W/JKry+ITZ6vGdnaceB2CbRLrQQflf+a+ZgV2WSL2ixufioDPkpnQoD&#10;B0o4kxrYflDVkKPxhBnl6qRzhxaa+o+0HImDiJH9GOUoHBALLM70R2eSCoWriTjygu4P2e5q5uiN&#10;I9/ggwhIrSbKUHGJld7mk536Y3OjyY1T+spD1ceAJkvAR2cBRYo3pytTV50xKAv4v5r2O3vRkjyo&#10;quoorkdxnRqsEBQl6m2EwRMkKTKqAMFIcneE3OYqarUzCXhOIawwuPXnAo1A2RwW9Flc606S6ooC&#10;ktShNLJz9Ow53KT0mmwj2Nrd4zMoS6+uV7gcF9so38HsdZ9oQC1SqpxxDZqEwyB/qTxrvEyFZffg&#10;OW10HCj6tNVCs7UA0hd8pxvM5u7BAdriyK/yRvrbnMzRWJs5M7JKPNTCz1YpEinC+Al51edFAwRL&#10;qFyIyu92qzMI195jpWQxRdinTWoS3Mst8/W++vL2zfm71du9nb0d60dg3963cn7hBFlJA6blt2Ub&#10;NbAatuoY5JnU/XDPVNCz+8cLV89pFA69ayIIuI37w6meeYKAfYuCTga1bFL9gKwCaKjf3Cbf4AGz&#10;1IDDwKkZKPC4UpfpaEjiMHSaRieAO4EAoT+ytzuQzNXF5fXr13dXV6QwOAasSuKvCjcCMCF7hRO/&#10;ubhm3hTEZazDDQrsp6e3yPq+uzn66PiHf/pD2MPi9bUOsdMXQmAubQnOGx4s7dpswotQVCSLy8LI&#10;CjWezFbkbO2m8KP0mNwfq21N0KOGU/FjeQ3V9DG+fKI6AQ7cnYMr0GpgmecxtK7C3N6e9tUF6Mi7&#10;6loqQXrMFmNfmWehw4SHCe/HdtBqZ7Cd3iVVN2wpF1F05VdrIUObNNNOVJvzk+tsXFJCulMgr76S&#10;OgmPpgFkdk0tPV5ra5jRADrzfbnRsbeyquMW5kI16yEzdi6x3TV673sKo7Q4JCvLH63G4s1Y/7RD&#10;nBKi1q+vrMMucS1JVsxKK5ib7yJFyA0sirmdMDUgQIUcusOdYsCMK8uaHcXWdFtYIZgTFz3q/TQb&#10;vMebBYSMRtSksjKi3S+wDUEK71EqrYbAwQ0VOVQ0TFyLWQVCKTwZFLMo++iv9Ofg2CTa2sG363/3&#10;lz92masi9Yn6EAlUKTWafdhxhdsJOSyixpDzrZrb5nga6UzJJ1siNlN66TYaVpRfW+hvaUXWgdto&#10;8oIJ6kCQmltXK4l0anwq5T0fZv/rCsEfc+Z53e5kOh5t2uL6rcy43b0eK1m1eJi1Oh7VVdMxSvnQ&#10;FFlzjMlzcX7OtDvwW73uI2Vhkxj8AiLBuUiXmKfj/qj9uFRV5p1+h0RRGUrneNENnMOXMxMyNtyn&#10;KGkOuHJ+RhQOzZR1iwKfSm0sBE6CWMYsl/Xg2HrfIsL2BuLQZNhTW6QeK2tARiz02V3EMBirUtdF&#10;QK/kL2NVBMOpBkMcjO2NzaZNGndEOrKze8yX0ERCOiL/C3z/6hz0hm8DGd/de0ZAYavBOwYOQwxG&#10;PYlCKB2f1O8dlRGgQc98w/vE1zXENf9kqISqSqFcSgfRsYiOGSvAccbL9g5qhSwZ+4NZFNevv7m5&#10;XHFwacNLspq5I+Z0psQCTED8wt1Lem2JuBYT7xdE/wb1KkUM7y7plODZNP+Zwsrh/uFz0xSFy5FN&#10;dNg1V2bcS3bFMTba0w5UQ7ab3ZmWBSupCsgFyvCYVAQKCy2686d4PKFvOyM9R8Em5isrpoUuzJtv&#10;GLML2MG23Dk43NpxPppgMkgd60DAYgoEb/iO639E9v2CqoxSjIivfPvH3/3OT75nUJzZKxqX3yBB&#10;0zgNA2FpISTKTrUstXxhbZzWovLhAPH29MefzSp7zMzQo2mWmBSyyK2eDVhSaLZiL0nCdYkE16rm&#10;FE+TpYlyJ9WtMSjShl8g+sBRM+MqFtbbFBtrNZaDqm/TgOjsOr7eEmtJH4zOgdunODeHou/JTRo8&#10;meL4FIIH+1wtrUHSIP9ZQS+CQ6ip0uQoiRZv2+rpNAbk85bo2KhYyb/48wIixuVdbOwGA5qZqp0v&#10;SegKHohnybU3rxEIkrhZWK6zMwQWfjGMNAnAAYgY+HZgC5+L8QXhZ2ElT4G6kY+ElZdFxh5qAzal&#10;qibEpWDTLlsSL4d4GQYHU0zxZYygYep0za+uWUY3LZvNk2+4wcBwLcNkn2VXHeMqS8JlWmWfhS15&#10;vHp6WCoM6gB82GgZ2DjmFOK//otPNfM+fjdiJKMY1apK+EaBOkduEW5Y4I1WBTqBlJi1znZFnot/&#10;6DcM5GVeUpaBXM+vRU/kHV3YUx8Bb7dFUGcjz94dkua+syVo1kUl2/6FrevLa/YNW9DKnnFGohbe&#10;bHp9KCfVll2UMaB1tQHDoXhGquGhWV/BqtmITrpxxqhDKHHdiD5BG72+vDk/o+ojSSzNBfFSrnJv&#10;b8+9hoPnuxEtdoGIyhyixxc0GXEndVXJEjZH+fF2Y4gEgYwXinRFWf08xuSwytmmHuFMNzGUW0eF&#10;zzHqpeJ7eusEM9oMEEhppwDKh+4pNmv3dYP86AIR3EeE3Ol3llWh5MMEDbYQd5epz9i4tzu7hO9H&#10;RuN3Z28RKsdA3l4TzBK5qNJ0cMj/4wGallktEcq0NUc6MAMUPcO6CNmSKZcMb1zx8xKlUX1pdiOO&#10;zkawGtu5TiwnMTcz1BhidPB0ew94gy17fXF2+tWX99criilOpGg4k1pqd5fEXsXxSYZYDaY3Qv/3&#10;uLphIAcxOf2DZBLU3qiSbO5t7R4frDMsZv8A60xRwoFK9/gAU4rV9XmUaAq5ZO4aEQ8fDBleIOWE&#10;IjwnKTS5AK19I88TkXMNltbWsKwq70wtjmsFuFeNnRKJuakcuhU3BOca+jDTakgAiRHFxrj+rHlR&#10;lAVndh9naO0dbaSwmTmHhrAMQ33+wQuyQ+GbMvupDjo4rTYCkc4hYMX/r6j5XlCkgFiDK0E2F9O8&#10;2IX/OTlsGYNmTVkGKebDJLKJIrs+9EVsNxUih2EBwqSQtSBHPd6ciMMMaj0JYgwR5rk75tLPUpE7&#10;xoOUliCyAV9ruQh8z0QuQMxkPZX9FKCotXB+5RPzbpqy/FheMuxqiRQLbBtumZnlwry0uElah2iT&#10;qdP7SHUWpTsSgcdnQKFMB4WjkEeDmMfuAqoHZ16yIi2M1U3h9DVkf7CkiXwsbByPt4JS5dDerJfE&#10;AZcvc4OH0Hn4bGrcwKTJGiVTGW29wlDuZwrmAf0BgP7iGxyTkyc0PKnHH9eNCxyDx0JZg+G0odFj&#10;A6x71vXhnHjN40N0AYam/MHNE+mhahAf6ukwz3AF/Lo2aK5fywFDWxJ/LtSwteTh7frP/vzTIN1J&#10;Obw8A6t06CaY8hu86ahKbKD2fe2gPvVSVQBrk4OBfqzpuW7A+Dq3tpbH0Yl/lTE09vYsa2FEJtog&#10;9m97ErT6vKvO3r7JlF8mVVkFfDIL/h6e5Gt6hd1DeV+3VETpmM7Gj6bU4oM+S9JAYT6sKmae3At6&#10;2dXVJZMgr6mNXIOPwebSI2ur0RHaxzTjqPBO7j62IzEBZof1E1figdAhIU3WrZBMyMCuBtHiH/lk&#10;4VW9IDdqT0BrqHNJMMDogCjebhLTLWuwXDf1muhRFhitwUk3wgBaWy6Y9XAHveBoaL2+ur89p8qo&#10;+A3VYP9itCx0QTGP7s0JVIo91JTbOXGJ48Q/MZKaS93ZO9g6PETXQ5P0+GDSpHC3WlL0TID7C0AV&#10;51p9d56VkWbARIgnRpxLkhH3hBnzgVFPWBkcpyCVERszl9S13TtEHWTXin8hLR8JDHX1zdf31yR0&#10;a05iiDZsu63xfOomooHdM0mfpnn1jgHskKcBApld/OwD7Ouzj77zFjBdo2BCWblYx1CPhZ134X7m&#10;1ZJqYVGuYFRcPd7RWeK47+FMa7yyY82bML8xG9PAajQyBDZxJFEnz4K1lzdwQ8HB6gQTyM+/ebM6&#10;O3fM5d4BPZDGZ8LU3CvpO5P71L6tCmOpf8EinTxOG3kTG9fWLt+cX7y54CEwr6P2UnduXfZaW3Yy&#10;e57bAHHboOpZEBsjXANQgjpmt/g2BzdGPGPk3rRW4uMw2g0dlMnnj4zHbVAwHVa+mLSU+MidGOcm&#10;WehO6GBV4z38gZsiN2vXr36sT8voCT7zsRkw4zgXv0/g6uLq/osv6Iq1D570TJwxuGuv3cnGZ5nm&#10;XXOz7wdix+3hybb7pDyx4gwMsmxZR/Q0/fmWYZoG3WiJQ3StWch3tN+pEr312u7AJxdsVejuv4nU&#10;9jTs2cfiP81g+YyFC/lnDYHIQI7myrRcLMWtMLnyovl8ba9LsIxE85H5OC3VeNtDzMhNzZeZe1gd&#10;MsMJ9p8inHsqLCynlUWeSCIuGevVVZlD9xmudFr343QHEHe/eMkCSLYQBkmp2pD1qERpKd5+aeQC&#10;P7GISmVpxqC4H+TVTafPROqFjD4no4OgRJ/5+1LnRM9d6Kgbl5MEsXsFunrV8vgj7yDwbSydpNIY&#10;4rRoKJJVwFCITtBdHx1wAl9UEuj0JMtW7l7LxhlhjhyxTOlq3BVSGbHjRByXfMOuaAeiTW5cXvDu&#10;+uYW0TgMD4Sw1d3dxenq9MvrdyvVX/guWFL6PASFaBUmXTBX0WTkLQwRvIQCe1W1fVBuoCi2i1KH&#10;Tt4clcxA1DfxbcvUJaiVC6ua2RjpBgnDouuMwRIontKPvbm7t0+Mj9oS7coHxrO4mxshCwmV6Mfe&#10;XmHlVTlZXTEzTkqVtj8nAcgoiKO4heMrnuDwDpDhe8rkE5zHzfWjchE0FiACeCdeQ0l56xCAv5SW&#10;bURZzD4JO2V2sXuHtoWngdOB02bm1Ck/BDC6m5wSIxRq+K/JUH9XwC35aHee4xY8utt0aWATm2sW&#10;2M1FXnzzhV3JtyviNRYcmd3N/S3G/dH0ITM5ScRkeKwVCSkdHqlVdfDi6OQjaip4xsvzS2RxyZNo&#10;zK5NgaVArOVmsNDQzypOuk91qN5R20CSXUKoTlyUYWcrEU9wAN5kNVfTQnhZ8Cv+lWSFimTEhM6/&#10;wsuoeGj+purrw+ri+vr0HIFDBNW3tvZJKUYvHcCNLDAOT8mZ0SR3aCMOiva4SwBVewPTWzP95YPP&#10;Ty/OIPjCE9zLvJnZ6VOi042XteHRBcyOFLYNLlahuQjMY59h1R456E2qmzhusWvANetUjc0WsCHv&#10;lx3Kp5qT70OdCptrs4VJsByvFILVr/EaIUXixkP2mMvxf4m/8GZjU+n06R9z/WoPeunBw4E/HS5c&#10;kxbczM0sIUPMUfVojbHUwoyfCGDKKDkvJx69dzFPmQDHv4/2oIWpXFNImSo7S6UKnd/OWx1wBDww&#10;YU5OgFM4n6ZI0HjeHl4mfhA8eaumge/9cI4yXzbWV8Pnr047giv0fgrXCZpl0n2VbsIctecLBsWj&#10;dXpKfzW6GFlG+CzmbX12HljNJj9GNYQWZOm4stbbdudCQ6K64qhmRRG8NFTTWu9cychPidG5B/o/&#10;JWSx9nQ1qw5OxjOAoQdCWIaydusjLyOfJDUtz5d/wvTe3Yx6GGep0MZWOC4dZI+4vRq1V88mlAKa&#10;32DfS1JSJ20+Qx9nq0jJr5VbQ9LKG9lwPlZRK8kD7F03lVZZihsI/lLkEi60HVQrI7tILq/pY4Q/&#10;HjxjigtLIi66x/NfbqDCW4wIf4XqHZ9r49PN7fmby9MvLz//9dcQdwu13tlht73lRYie1VldhIMj&#10;kjnWbVdyGGo83pWYcAEKpyZXHsHTp0zd/yYy8Ujl4XQnlfKceRvfTxaYIFvambbPuLAASpKJk34i&#10;gEV4BB6XR1nqheVJ41p7ev2ZSIpYZ5wg/QRlCuLuTWYx7p9s7ukJwFse0Z4DjeGNyrvSuEef9gGd&#10;6M2ONhrgMujRUBQdIsH2LgvRmI2RqbB4uMAwgD72y0fRo2xb4wuxtVtsl7cTEgQnWlICenTwUvKc&#10;PLFQLP4fj4jFYT+gQwVGBNh/t7ojMqBFHfO6tXtCR6HDBNGRBe5H0XaXPkGU4I8Bm7b3nqFZwq6j&#10;5fv+5g0OUMvn87BNpydTOcjKqUFn0gzqFIIay1v1EEgFYdNpWyGkv9tgVUTnK4M1mVhemHXgmIJA&#10;TK22ATeZk+x9YgxRJ5j8+KmrN9+8YUmODtFTZBLyHpe6LoYHEQuI0pl+OiQ7Y0Um4SGYj4JPMVyE&#10;deNceBxL2rTTT8lyz9+cET4cHu6mE1okXI9upTtqgRbDaifwbKcGk8ZAkWKlFJFMAZ2OI6+jYcMx&#10;H7N7C3Xprq1yPJQbA1CMGgFLHcgabtC1WrHKymVOa1JTCGLH8AE4uT4+H2F833HOag0awEfLz9Hz&#10;TjtqqejIdbwXli55aOzjXElJkQaDd4RMVPacC7Ukpqt0QbJW5OlV78UYpuAs4jeYWI1+XEcVmdBD&#10;C8hmONV883HNt2BjsGmGZDUZkWYjg8/+KdIn3pGu6U1pVYLdEgSUyjFV8VKPKl6uv3hBg68zwzF/&#10;Qgj5CA5pM95mRE33683V+eFNVY6K4iasEtrWZ2rYO6SL0+K9cvhSz3vfAG/IWmwknMrNCrXoWhIU&#10;0OctMA7nRVapLfe669azOmpxx0QYBe7OkeNtHIW84VtrFeMWuzLTi3F78CTL+rShoTpSwOM4uZNw&#10;vD1ms7osu49hyYsSrfQiArJ8JHmD8WhlPESI0D05gytuHovoQKgyM12Ww1X8wNRaRLp6qMGJa+s0&#10;LHMVBIKeItNSrqfUZzHN3SQbuqaQRU9l1lfZwRtwZL4A5ImhFD//b7/+6g9vsKI4hQki7MV21nw+&#10;WIRJ+afwRtiND9vGWjb1wBRQJJi6hU3gemc3e1UR5hbj9GzKUQCxnwiDa1JThuv/9mmhsudRgqAu&#10;uvKW3xJyHF6UrJMFWMJ/OJW0AqgIROnVQkM9bnarLMQPldYMWjSR1pDoKnhiQnBwQn3DFhWKlhCF&#10;V3Bhr9/ertSdRSwWBZDDZ4SK0bQs8lEBQXUJDcKNdeY17jt3Or6dgQ1nrAPiYrLHt6hR2fovpFbG&#10;KtxnAyJDMixBleVJ5CKMiCF9gxODTNWM7llbQ0YZDEoRPxCQ319eMq4Ryi54F6AXLCktirpt2wz3&#10;ZvjE1t6hPHBBAAcoQhu6Pge5OkMhsfEw9jHRJwP5REfgpaUFovt0vjdeQkKdqUS0WVEnd5bmxoTe&#10;pwJE3ylooEaswQq7OGo53zaOr/wHiajzI/hFKnQL0QnFqRvoc8eHR4iflJMlj+5417gHMLKiJ1gn&#10;I4Pkd0lnIBH3t87DJdkxyNRIVoJjW7x9wrdwhdv7e2GbwqBZ0gx7gM/UonK+o2MqCVAbpQvHrhM/&#10;6WIKkJ1+LvY8iM37WJKvtKya6lwjlaJ2LR2xmv7pnBjL4Ck0WCROkAre5xREl+pwLlzSYsSuMiBC&#10;nLyrmH+6ZSd07Du6lzAbX5wMoE9sUCPtDMBdEZZPpaTD2DbNibgOzYDKzlo88J1zAe9K32wzcfYI&#10;fb7xbzQvOjuhz/jpohOL2yQrl+ykCYgh0Ks0mWvsHnUrEnGcosm0uMyicZfq+k3zYy6z6rTXzh2o&#10;tZCoSXCfNQ2DaNPxdXYki6IuYW61Jnnv2pQx9zs+foCm9KozT0v8Wym612R3O5V2aA7q6JiTEf8w&#10;L/DKTKfnpYa3+UvDUylvEdOrcvSFQR/uqXbW4GyWCPxMk5X/5T/+qDTHZ1wZyYCF+44fp4hyNRgL&#10;2BR18kI5DF8Y3cES6wK+mdfFueayici6dCB+cUCXPq9nwowqRo10dF+XVGgnuSPk4axMVY9hr3c1&#10;ds/KixKq4rg4rgdjQXRWStGuKlIx+VJmnCyeV5sRCblOGUcIhb6VDSAKHu7l2fUv//7n//Tffnn+&#10;ZuU0hybmuK4IQogDobykohzft4egjKP6SGWq9Fve4ioJEB1nFCD7qPItZl3RP6rKtwQT4RdqT1p4&#10;qj9Ar2BGYPc+9H50/jB4tdNgwq7xE7JW1dbDB/ENNnwMhlQB9WrAdO7UVdtlRM/uU3h/27uzD3C0&#10;BgZ1AtNdx2wihr1h9E1AnZMKckXb89lbO5lNVS1AHJ4kgQbmjePTaO0C+GyiVe64iAEGeLhVhHoY&#10;2VKfk5ztJNfl1OG9KLoS4u/AdBJUKXTx1kFdSE32eJpY9QtLN7R8s08MAI08AieMBfgbAtnz06+e&#10;QIKl/eB8hfewrfstWZTr9oB3u7rHObOol28uVmdnq6szBdJX52oTVJChtvfw1nRBwrYoke724QEZ&#10;JV0stQTqCYYlgPBNgbc3XUYxxfZBlHi1Xf3cJZ9IpE8Zx7FRd0wWYmAH3prRHjiny9Xl1fXF+fW1&#10;/z495Vogx9I7cUUudHJEtWWfXpN0sUjJbEYhLcVBMmEW+lqDjVE3Mw6t2GOxzl4ncrLbawi8oqYS&#10;kTNJWMOHh6uLy+MToEjxsSSMVUgzbKqu4p6faoMDfMQPPb8E46E6GopQltmNPBkYwkBHGK/wcHfm&#10;uCiTjSfr8DMdltMI9GRGzS2mCqUjfgL8eWuE6WdmnQWBafrUJwXCcz31kyst0ks0TP6xyNk432v3&#10;GAVTW7f3Th0/ExkKbzJit3kR396/ytMNr+IDVyfh5XmF7M8SM7HTIYA8wrQW0mtuR9ZSX9BBu6cz&#10;KsV30V9jP74SnFWjV4zp0DZXjRjDnyTHGyPuDnn72nN6XAL+rJHyoRwD6v8YRa/nkZE2giF8Tq7d&#10;/0IC03nspXLVFSxkAieYrDTbRiqeuUyP852Dqsx17RlD24MFwiU7XiFgIrdIOy703GU6nu1j2X2P&#10;5UyO43lxqGxa02ha66xmGrDBDedcy5xRkwPhiHcwjm28u38gZw121LEUhAkQ2C5tgPCzP/+B7sWc&#10;qxwQpL5sky2WgqpOPSkMQ0rtSEyrQY0KXLToPsDh8LUq3Q/dcLI/3Vn+ZR6/Ypv5F9/y7i2mGWvG&#10;IEc+h7CwtNAd5WXJPPWjgITBIVwFbywTFsEBwCC6gW1u0mSzb+ZlFNCiEkylOFkMu2HZ6Bz+z3/z&#10;xT/8Hz//5vNzCKL2uhUQi7dyspx+A84Mzi4s6JgC+1ca6byO4Kkzw010GgZmwc4HqF6Elb6hr+Wa&#10;HPiQxF8E/w5LTzRumawTPXE2E1topKcErVmSD83WRvK5zdHI0fEETZIlbB0+A+4XTZJBKqvIXoEi&#10;O+MOnMjhMXKB9rUGVDXGaVUyccNUCTAYXIvqfph1DI8gI8tlqyrEG2Za8NsWcTc39wzFUx7Qkp9W&#10;drCmHXBkjcp2Xqz7PemCeoqyEaRPdjYLftgDjgEB+LoX19ImskRuMw2LJLMKFjxaslwGgVlsJ0pf&#10;3a5uGKPC4ssNU3I+rPDqbHX+mjTi7d0F1SWqNdhz8J+6KDXrOVdLzDoGpTsI+rl1WKykHfw3XkG9&#10;Vv+Sd1nap739anV5uUJSGGfBHW2g0tyyUcq45s0Pl6dXZ99c0ZvJCJOz12evvzk/O1+dXqzenKKe&#10;fnV+QXfEPX6Ejz85ZOjr/vbuPtnazHeVquCcK5jBmxTgyeDJDYE0hU9VjBDqsOpWeE1aSbKYA20A&#10;LWGI+0e7iCgZ02QlW4dPmK0Zg6vrlwVY6rUtf8BJIz6XimzJfhFdBYfMpNWRiQhDRmy1wCbRF+lE&#10;dIelk9NUspXYP7SliR79ILPAUPCiyqD52jgK54u4J1OQZD/1TfZm0wQ6j36O3nyJhX05H9B8p5g3&#10;7Hfz9ixGvmU2k8F0jsP3DmATSqFNKfo3bB9QiDAVKc8Mk9usRdTeGebZOd31wOKDpYqCnLZpEmaQ&#10;52QF6Pq6VQ9iPJQZTEG3xqFXRkj0GiJkqizBdxl03D8C+GpjBeJN77CdroFnc9IdV1zTHMgQ8mmX&#10;cNa1VKRulYkIl2qo6nOjUd/0syzskkZOqWTIBXoGU4lyu1F9NRbQW0AFEnKINfrEQE2T1rDVFoYA&#10;NuRpPivAIwM8mauP1HzQ4ECUyLjk//df/9okRSufW9CZoBai/DiLGLxRUYOsdpvpCDayj25Jfogv&#10;0sFaRrfi7dORPuA0UzufbI7DUXkbYrVcGTGfk5N5+SPJwYZSoxYRyZpyTEkvmhRwjcR6G2uUcfUM&#10;lkoqZfB9QRkCqabe0ks8cf0GaiDtc2+xZQA9gtppWDt9/eb6/PzXv/wd40GNwt8SxTZ85B1CUsnE&#10;FHDSgsaMHcw/em23F9cwgQ4OD2mLac8+xcjQOZWY9j2hI4zeZrKJJxAo5gusZcKW0PyNspPVE5de&#10;pjP37PGyZgQs78SR3Bkfja0Mfsvvakhp4aBksGOuQ7zHBiVLc0dUtbba4yOkb84DJnFXkyQERWIr&#10;TKiQGNZHcANoViVlixvwqPAKw7lcMNT1dZvymBgB3yntRe7Jv3MGsM5QRPP2hizKcPUJ3pyEklqO&#10;P1brSanWbUbIRhuvHU/ooAIKcxFIaa6h9DwkdiseGGwS+y2CowXPdyhi3jxen3323//3L/7hH66+&#10;ofzwsLW2e3R0ePT8GAovRZf4Ee4Aa22V29yNVqqJx213YgmcZjfNcZojFXAnt4itYz1W/JHgZeV8&#10;QxwIpW2rpoRMNgmyfnCRjeCInel1YJEpWodyCEWs5FE/uWXqS0/dsz4PwZDi7dHGu59+56Nvv3zB&#10;Vjk6QbTRPk2bbGgh2d3HUWwfbLOZvn7zBU0W5D+24RQe8xm4OAcWnn9xe/bHt/dXnh0CDctppBdb&#10;SF0jlPjB9z46+eiF2ngTb3vi6rk18Baad3tZcJa83oOFFVIyMbFZazJVU97BRuA9Ho3OdL0hmHvo&#10;G8QJe9ZsjNlwHlsUY4RWY3OqFCle5rAHsiC+29DYcNITG1TTThx6qHaq/gZFL94XIbzQQWTjHJuO&#10;CMlFjQlD90HSCRSeTW4l6jKCkG4VAjVRKN2MKc+UW7w4q1OETp4vlsBip4aQsqXEHI1ybqM6inEe&#10;N4+6PSeT0pMIurvFD+FawKDsivBTQ4VEPyRw4ghIbqXV5BhkEd7fbSuovMN72WcaQ2NiK14ELNgC&#10;+2fu3+5sI9/r5LH8aPUVwXfWEBvtd+gjLZrrilg8C356PX0VJ5GUl8itx+e+Xyq2xhqlS+Ep4635&#10;UJXALHhML6bGnTv1RiaQTV7bIoLfNMAhJ3K4fQYOFljbH03yzcPKQMCL61oy7WKVKMv+RJtZjqAn&#10;rxxkaGw8O1ilD5jfIVnhupVDSgAtdOnE/E4V2xfBXRfDaq1J0NOtGBGBgG2X8lAb2UPWWFhjXDZE&#10;9nLJTnLfooRG4Wr4bNPSXBcS1yfYiDOrJrAMhFKZwDApd9V+cifDibm+++r3X/zyH37xh199eX/F&#10;ZvG2A6DpaG/gRjolbuT1NQJAomwELcwBAb9Xq139jVNaUwwQaQY/cKWdwSvNml49Sx0ul4J33Brf&#10;GdHTPMFgPNqcHRjEmOSklDWBkPbpnoPgtL9/9Gz/8ARnARBPixxNcIhqwP/Z2T3qkMBApZ8OTaTL&#10;x9uLhzusGBOwp6oBMX9tb29frtTTTRsswbJo1GCMBORUo+kVEmq2iohKuhcwiMrf6lskYjdC9GRn&#10;58hBFFhB5iBRQ1ZX3a5so4dqlUKIZNwKKqgTy/ZKIeORIjZPhc1h/hcXRevPIzYh94hnAABcZlJv&#10;7JwhWnoS89OJfRZaaq3gT6h4zVtMmWgNvKSTHu302ytm9l3enIH1BP1cIO4IzfbyCujn/M3F5dnV&#10;Jc0x17cXmPnr1fkFjW3Qn6/PLyS4MYsElJNfDt9jovcKCXJaM64eHr65XH19uTq7uT1joPrpxevT&#10;1+focLBi64+Qh4kQDvafHuyu7VPF2XyLH8FvMkLj2csXuwdo7eJxpZyyw44Pd58fH+zt4WuKD2Tw&#10;yYDSsu7v8qjlYxJ8wClwuCwrE906FFg1OGkJwGDXYfuuuCV310aSNH6VOzg+oUVRVoWxdooUhfqW&#10;3YdXEwY9ZzydiUJ+vknGjl5Zk55ulTG2H25uYsA7Og8NcYNBhgYacaUcNlFuOj/8A2/XDIwchttZ&#10;k5A5T2VZM6RG+DRph/oY4Ka0KoCt1mHx6lRuDfbHzdXsZaFswScmIZnyr6kMH+u6xRinxWcx4mk0&#10;eTuGxGQG4Rl33lM1HFWZnQSjnBGOf3Vn/5PfZxMc9EY4BNxp08t94XiRqZzkfuQrDeTjheVmdIB1&#10;G8jFy/q4QpUopmGz+oWUYuITL6MZbe50gwFAxSGRFlnL03XD8zJCVRGz8rgwmwFlFbQeKyj4N+nR&#10;W65Z8KE8bp51J2iSNBORqhSNo6h2YVnB+nbtkeY99ug5vEH9xil4VTsWfk7W0LswqPZWZ0cR+w5W&#10;ZiRm/Yxf6+v/+S9+OGWNwQirO8YIqs26FKmlHEZejyyoNN2AabjQVCRKMSsSj06tUzoYatsJwvY2&#10;jX4kEkpr5lV4bC7AydWYK9JzUTw/GZLOUg6BiVTxJzWNmlY0NWYQw/PSdSwXqKly/V1Jk3gKg7/9&#10;9Wf/8L//4x8/+wJwW8C1tcbfxh2kMtEmKug3jpOTY7uihjSGFVZGlxCWaXwmYxZUiRebkGL0y2RE&#10;JZdBIVvoDgE8kKcL9goeMnrTilAIuUii+qymc/aFClsxpo2BYvyVsqci7ELoxLS31+fgLfcKrJ5j&#10;3OgSUD94mV2sXcDOb0OuXaNbW14s9Q+lKYBiFKejSK55EO1y/o4BnPC5/eSKSvGICHgZlw0vN5VD&#10;/ARDk/jb1AbKZucUSes1vZMINPx62gn4p4M7yCfyj2MbzH+tY3mv+gY5cxomKdL2ozlXSytjVLFA&#10;CmkNGETgGWSwbKztHR/I2X53B3tIKWW0em0AoZJMWR7SEVafZhgEgIGSIIkRaqjMoeCIUizcMYVx&#10;agPO1Nui9/zkaHN/d+tgH23E/aPDfXCik4O9kwN0ljb29si59reePjvcONlZ++Bom9c+P1l/frJx&#10;vP/0aAd3LdHbhhkRYHcBW5UeFFIHLDtfBaPbNpx3DyQ/x7QBbq7vkp0IjdqcP8x9+YmKtFMkW52/&#10;+YpOyUGMNNUzGitoRU11aA7JqQ+wbaDNh5FebChfRua6s4+Z0+6X6KeMHadlqo9DlNesV2Kd9dVu&#10;Z8j8r7AIR5h4eTRvKuPvUUqUGxp2QfQaiB2H23hCET19F8ewhzvZg0zTCYQ563XOlTWEfoSY8uI2&#10;dri+e6nowetcer0TlrChbyCwBrpOWaFzG7NIT6CRyarq2/yr92hYaMkoE5RmRamL8+y0DJ2frYKx&#10;NXRU2kbDULsuHDYzJcTyGL+2r1YYZTyFHnKsehF3MI8/joIdS8qLt+uF/s8bu0oFnVKpB8kMN5H2&#10;2fF0YCn2JFDBBKLw34+USgBDOym8HkG4kwMNzfCMcwV6xVqi4/QCpd0X0UpztXxbvidkpA8eZDBS&#10;krGIQqDdQonDdG2QfOVcbAvnvfq5KnyJG/ZNXJG5VvwmaZlle3rhPPTa/+f//VftudZdmVJHv4AA&#10;YAzh4pBjaycV4KSia5zATiDRy2u06TWfVJPoTZu0rWdBoYzbfUT0ewsA2cpyUGEd7oUyIqdelZqv&#10;YWSoBF4TEbt37HdzWirXnMRVO886PtcI5B6DPAEsz0SiT9VZeQRWpe6fIBn71R/++MUfvro8ZyIm&#10;SwM0qW8kvVbNDeIgTxJqYG2NIMiWdpTFvd/FzPDTzXdUd2nuPid0fXNGprBLYzZsFRJwyScYdlwI&#10;lweiZHFEGmLsSGAcq+QQIjF1lZ1UQNRJB755hHI25Z+8rjpE0LIVN8MV03+8S/oz7GsBRUCkYoCq&#10;MrgnUDG+pQ4RO2vHNHCgnLP9jnhfwqwzxw2M3HQiY62qJiAh+nfkNNBPyXLYZpvrAG7RN5Ub45Me&#10;RDUiznl6LUmUiJn5augofwoKqe9m4cxwz/KNRE9fpTGaGtNTDLuVNKVQDOXSCJHZ7a5jqzw+wEVO&#10;r8pftPJdnp+xZVars69+/xlZUyMAIGRb6h+FGbcOzhhfzNi+7X2jKcWf5TyJ/IGO0mornHTIaU7U&#10;027pAUM8oTZXKw/JbKur69vPP/vd09ur3U0IM0KDsLfwTG4rclY74YU3JMUCj63AjdbOUMnCIxDR&#10;IOC8vbYCooKn9vD2+dHhRydHJ3s7Jyzr4TFGfW/vZH1rDwdM1gYB2U17e/3m7PcknMqX4kiUKOWQ&#10;iq2zHLfXr2/PPn+C3OHDtWeN+yTC2t3jazhm9IA83X364z/7kW3l1q861Gkc1RKoAY89U4HM7Z7p&#10;WurCU1kwNB0BNzdearPsgynv8HVXVzek0vgmHDNeKbq2vYEsrE1OxZaa/sDuEGzdZ7qcXI7TQIOR&#10;CvHNCytXxOOf4C/0LzjMEF7/Uc7fgNLg8cyZjFUzUqms9uOo56DKugRwzmtuz6fa03SCz1B97MjK&#10;mnIN3FFSm5x36c+4hhrK9HJ9qRyOITb0a/h7nsbFo8ginfblBDaobiq4a9o2tT5D3cenzk3eoKbt&#10;xOzh2rLn4FCMMWTpANjzM+Jt/AeoeCWEnGvFZna1mLd+WiMcs4AjD2MHTjOBqiQzvFPYko2BTrUQ&#10;xtBuhFFrAYVgi8wcU1Ylhz/Cfo8LxgIKjhWzTbKwDq+jgpeXJAqNEKJxkIoBQj78a8vjZkJUQGBH&#10;Gh+LvSW2MGVSLvDHhR7uw2bOuq0wd0JXulAuR8pTbkySw/gDEVPzDDMWziymreRy0g8Nh/+ibs5W&#10;UwXF8EAX0M52E9k3QEWEoZ7eqgk7OoO0ESSeB3+duIUVHCnyNAILW0iW76VUjVdyDewJ31J3TUTx&#10;3dXpxc//2z/96r//+psvT+lUU2hw2swx/w51qU6jUEiPrnNJHIrRxhPnkY29uWFC5ilEsPwgHbUo&#10;Ot/NQ0BM0bByxPvAk9ZYqPgqsXkXeprRl+tdgDLDAXNv7nZ3anJ4nIk7Cs4MLl2BUz9Bj5Txc7TU&#10;CbKTfAADAChrr0UBAGt3jza29kCKrI5aLmFwBVPwKG6DMsmqgn/FOQsZVY7Dg+ze7QwnPZvD2tjd&#10;P2SMNX6C510WZcG5xbRNbQSdCAxonfCTBC1pmTYEM0lI0X00F61yT1jMrZI71mFYilflos3lnloY&#10;40atvj1eclCySlaWsxwpugSP3CtJAQaduXv7B893D14ePv/g4Nmro+cf7J28gNy1d9zvoxe7Ryco&#10;kewdPkNqF90nPN/WzrOd3Wf0UWFlTSxIlaYPjhULjHT7Fz2JuyL/enpG/YcNjem3NIBBad5i+XQD&#10;3m3Rkl3LSVQETuV40inuHelhDRrzopjEvruOXvieDFlIMLK8SJF7+lb7QoXjMT88XPC9AdZGZQtX&#10;xRLO4/Xl1xtNNyvGlPmo72ctNtV5JCimuP3qo1dmDKWzBZ7hQL2BzTShpXGcQU9gVOEdfjjI19yC&#10;V6rzY+TV+IBUjHkhs76Up1ngEeM9TU8fYdrQoS4US3bKq9T9hh3Z2BRJTqhFYYenOB6bCbTFXlpJ&#10;6WhxCDzw0FlSfw15RxcU6K4HBKGKhBRIUNpAvrhJsb0dbENBQa7HWeRBJ2EvozjesANEn0qS/Dvl&#10;ZwU9eAy5rpaR/ssI+AIjbmYvxm4wa6DlUKgG1NTV95j+Fp96hfAUdO3E5U6mkRHi7xF5BQVxhFW+&#10;VFEcqN4Ds2rJQxSnbK95YE8qE3tneldKpGZiHACjaC6rOzUzGBzOx8cuskxJwO0+Vk7CEM1v0FME&#10;pUwWJyqg83PDGdS6AoEX+ZGhBhh0a8/1QqUdGwxCW13dK/JWGNdqzVnxw7HJHo8wK0TIf5QDtEzn&#10;2kl0cugCZrlUZAJBS/ZlIrqB2rwXcauM0cBSsyBisxV4HrAKDvl8L8YZ1B3VN9VR95APyJvl/oGT&#10;yWcMyre3eaAOEXKTilfyDgUqVN726Rk7+TwNzCq9rp2fnr/+45t//r/+6Tf//bOr0+uhfCu6Yv5b&#10;GqkyV7rjFa86yh4AgBSK5Iz54eIJn3lcoghTeIARK5jkUCoK4yQjmyqVpNmjKoB2WDTq6Z5d2ZZP&#10;ZqaJGoUzRKFVlUPlT9s2qGS/tVUY0AliEo3Tq9F/LY3O+pLAQgDbhokFliWTlEZr7CDELEMzUSCo&#10;PJdPUL5jWirjRyhWCz3dsIvZtDIrVFZF0c/6OXe7ZHDlwLjtw6NnDJ4jwLdd0Qin6TSdRJytxfIy&#10;1mFtN89TlSpu23qEmADhN3ExiQ3F7bAUjo4jK7y20FI9uropTqCzD9GYUqzUEeOZTSMgC20RxrMZ&#10;/twXGEv2vHjWSCHD3x3sv0SKGB1+cAwuCgBqSTcU/ABJPnXDsPIUnJlbgDEK5LT4UZlbXpa0fJts&#10;82tW/yFCXbw5JWDhvhMTSyyoAEIoUsKQxTlwPV1ZBG4aZtjNhy+PXn740fGrVzQMqsCFaNAdFD58&#10;01NadsADhT3c82WCbgW/Dgjx9uaUFCowwO1ZOVnNOLe2hQobOexcMsK99UhRMVrg8nVAtxcfPsOZ&#10;eTfqN2cZMleVtY3ni81jomQZPK0bqCUGEFWL4JM1MlhfniqADKZfLr6Ri2tl848BN8+FnJE14aKZ&#10;Oo/0gHiXIZbFDi84dQzeyZKZE5vSSCwgnpYZxIN9Z8druUzAuoZGlqcuIPs39YnMZ2VLWRRiMoE0&#10;y/RpbiQeZgEiyJJTS2aaiJiCkbV8eleB+xh1e7eTYSB36lmfPn9Ck7SxDSnZ2bWjUfR2SEneKzih&#10;w8m5r2zdw1km4RmQO2SzKpBpNPdmOOQiG383akT8I17MZGAaJVmZshS5Sc+g4bRhrgY74dH8Rua3&#10;wHr+i8+boKXCvt9nsm5cJmepyMxHHU2D2GUGZY9qiytdBJZrQuhmY9sWI/PLQarqRDHaVgRavoCl&#10;HhPomeRO+khfgKej7kreYgONiZ+2wXzTCOSO0UbfL0DXukQZ61sF5tyMueW8b6lEALTXRBAQcXRk&#10;PKSfVLi0UchN0AgUNqngC7YyQTG9vbOHxHuE5/R4VrwCNJ/S1VQ9LzaBn2S2FkOk/SHL2xuuKc5g&#10;UbPCgIrr29/+4rPf//zX3/z+y7tLbL3Gkn1LPqF2E3m6tVMRLdYXOQYPDAxrrANHwtE8lkrUHwR9&#10;AFN6igKPwaCVJ4NzHxRxApeKHoQkcPmsdZt4VN1/hBHZYQH84ckpR9EA0WpbAwAUlQeSFW9LzBDM&#10;Bj09eH70wbf3nn/sxKJnrw6ef7i1/4wJdES5VL111qSRDD2BJgS5y3kH4No14qkSWDuembUZkfio&#10;tdBoK9YsudniftsJaX6gGOt4VDtvpQ8WovBOWw69yDpC3LjuihQ7RGGx2sqcOUONRZFqxVc0Z3Kx&#10;Bnr/6lA8SBvm9QopMdNCaNXRs0bTAEi/DsLTq/svUljCRTD95tWRaDo0QoIJzK4E7/THpSuD7lsZ&#10;cyanm9LQah398gYRqgTjapIh6e2iUQuR6Z07c+Z8bimLLirTArwwSt3txImZaK3+I/nBiek66lWy&#10;TpBDM0S43uevXnz47Y+ePXsOHQEbdHdNrRr6wKM1bQRZai7CiRpO2A0ndF70RwXp+vaOr0OcKoOZ&#10;dbUSJEx3/vQJW+t+RmdEQwl3rimOcIwjBnB2+PwARvV4u8oDPal48iWEJs/avpKDRAZZ6p2gCQHk&#10;QKRSFW9nmbhQDaFsozkb3r0hrbthrMSYigoijYgo1DMHCE1X2DJzMofFshOolNFfrPBBYJL/scCo&#10;UxrcKyR6kgcvfZxeOVXoeDmMFtvduYbsppMxh/6UJ/fVhjN+vHbT06T503QZU5dVeOk1m2hDK+D7&#10;LfHZ9UZyxLkMGT7Q4HU6Vumy2l62x6HWv3EKLZo9Fh406dQVFaTVdRVmAfIzpLCLR0MkWZAyG4E9&#10;AZL2hKjl0AjWWY3JCenieoBJ0grgcsVmhuP8szBu4nHphBqtt2LIrWCYxUTqpQxuNb+NsMaayrSz&#10;KXfkaZq5HfMcSGWqLPuknuyhoY36geIQRg8G4bC0AXhaUA9sQrzyef/2r37EZQ05xY09x9gM1kUq&#10;Y+ga3EAePxtzgLep5UYrENjz2cSDrnbvahchetRqEBJV5IWGsP6Vxtq4VYaPZdX2K4/8YHefKObm&#10;+pYIsvaunroHoEYGd5BnQ9HAJ09WZ5c//z//+df/+KuzL86fYJQcmiHVCkvGp9VKryXk6RhqvnPE&#10;Y+rEilnEfAafVycGU8jx5tnbiIfwlC7UefVIz4eEUqJUwYctBqPGbWFoljfALzl+S8xnLO+iYGV1&#10;U+1b+vn4aIj1sKSwLIBboCL83tqCMAOcDR/04+2dI2lIu/iGLY0/8wxuEAa/eLg8e7g+fbg9A7gg&#10;+aAljal2Tx7pGbwCraJdjULFFBMWNSqLDY0HNEyVR2SIajSlDC1Eqd3dA8An4aa6kEgFVHFgJaQA&#10;un0r+JnppdMYGCq1jqcG/8RDSO6V4ZDRZBBosIQh0O60zYBfixUsWMDvAJ/1fayl2ISgiYFHBSr3&#10;VxFSfbeK4LBbFIRv/ANyMXlTrVaut+ETU+EqdLLIl9y5aRcm6/johEcDCseqU643Uoy4Uk0OeXZ9&#10;XtX0JviowUvt//7063MIdjaSJVOYM6rpARha5nY5kK1NxI9rtw+OSvj297736qOP8QukESwsQod0&#10;BdLnB1q5S1E7JCvowCKi0WWZv24bacKHaykoeCB4p0SkAMW1D3K6cBXEUNx7B6TYnFYhcRa3FGtI&#10;5PfBtz5kL7mAAcn5g6Xeqw2vozun7WNvc7KZQRXU9TLszLI6xjWP5HOwYAKciwbqioMBZ8AmQYRs&#10;WLI064mxyo/YA4JwKRh6GnmK4pYlMfVJ2WMs53uwy6lUdrRzKvr5ptl3xCuPl1J4qDNlRjZdn4Oh&#10;ckNTbxctKNBYkA77M2RkYGB7vd+NWrgZ3xh0Ls66RnGs/Oqq7Imb+je26iQnxCeYRWW0poCqwdUc&#10;T9TThAaiMS25EIg69jKKMAtqLbcg1qtbw2A61xa6hx8VAh9csowXnDKNBpRXuaVjOrWLjSF1fYNU&#10;laDEVFR5BGvJlkzKx4GDI1ux5KrjTyo7eIP9exI+ra9pnphC7fzGiBywawbOh8WbrBjaj5WOIFdo&#10;l28VQEwaw2esQyLEczaziJRxP6/+6//wqU84D5Xyk0d8ahceb/8gi99lLRMV62xVi2AoOWoDdFMk&#10;kpW7WRZ1b7rv8bcxC8anWGiha2muadJmY3Zq39ClOIHSkxm2cJdKSi5QFY3SnqqlrMs3X5999vPP&#10;fv/L3128PhOQJvGTIejlNam0m+ez7X0l2xQ4Qb6aoiY/C1CWTqUTAasxdHlHvMaF8jLOLgR79ysQ&#10;nPaMD4bXTwZmzy2d1VRFTT7M1AZzMjvGirjkdI7pXSsd9hStb1ukYoe5AQ2UzNTiGxdCwvzhkN5c&#10;nd2cf3Nrixmydwy20xk4jVkysbVMycmU6814FQvobJTfsJT2A+OQdr1zj7kFcVAT2wHaE+wWmE7M&#10;tgPCorGuSYseIxZBuQcpPoaVNmObntoeZemxtI+GDtOk8kv8HuuV5k7pQIlUI4NQ0g6gcZ+6aCwp&#10;F4EDMG+l2LOI2Wk2B5j2deGHUUqMxd43KokFmYQkrhGwa0ahhzAsEWuQQG4k6R9I7T2mb9ec/s09&#10;kG9pOHhmFCq2vNRIfOHtbuiIebOf3BJvXr/mQm29mnlkHgVjqsZDjCqI7Rkm+yRFRdHf+f730bMF&#10;C9MWw7i/QWvyjAo5F3hwQMxo5NtW5H+4OoPGbpNAx/Gi0TGA/tjJrM/1GkokuP93pFB2U4qw6DKn&#10;6VoqarG9ZTl6CD/4zkdCO1MOjB0Cqjfto2mZ1M5uCVQkqbOslStDZ7fbCrogCaFsZT0++mpYkjzw&#10;c/oljXgWxbpITJsFSoOzALbm5gn81Zr7Fb3UaL1sNaQAAKZgSURBVDKyvVpKS1bRD/mRMMTcUGtf&#10;0D6c/fcGobTEir3cWNyK9146UKbrvwMaqlXGveGfzc2OXZohqjAq8lJKXQJBqTY4y9wasytmHsw0&#10;UTpRaBBr5YGwnYJSLXYuaCIe00QtorkLfzG9dJ0xV6YivQ/LHuyKS+Gd8KykjvC73huBOy+7dGaq&#10;9y0w5iOydbmIrU+LOkvhH1tUMccZzlB5iQDPfZPOtzG7C+8K1NJtTNN3FbB7ofrAeKrdkbk1NjUP&#10;oAhu7H8uSxpC+sHxqPUICVsXk+U33TTu5QI03ch/+csfBfzN4/cRlYOZkYU3mnGEcKkFGyG+RK88&#10;pbhTMJbQvP0ijS9czj4JL8UKpw8Gi1n3lMPdfOOUNua3ay6RSViUhtI6NyxR9AClbpSs0Lt7/vr8&#10;l3//q69/8839Jeg8NgIWpmzMdq/HktsAj/DUKQKNUfB+OOW09FpF72/teXE6HqA38nZGx457e7JJ&#10;eMjigtMEjPA+OHiyJmxgpjGtQFjw/uqO6pjzHMDQQzjdUc6SVj1XbfzWMUJhQl3FC/KznIkW5drn&#10;wv+Ad2iIuiEcJuSkGcLFVZXeOM4kz0aGMG3rPkZ2edYgvVJm4n0yFbrotHZ+k9ErVXEHDnTn4DOM&#10;0d7ZPSCzoaDS01hAQjP+pQjlJk53dVJPjbX/2SNmjXpQ0vxdXoMgaSsSVZP9CzZX26D244nOnjxc&#10;UVji2vx5+0F7URuQG25Cuzot1FutLEcTU9U3YygHeKWpkMlbkgnR0V4yAIEOTeC1dBa74SZ1Hg/D&#10;MxTs8TS4MrlDk1ruCg9gqOvEdOTzru/oygRes8peuULs1sl+sWhcelILwjutP78IXkjif/iTHx8w&#10;N0lXa3LL/+nkBoYi+tpUBTlWur7SXDsjUpBkZr4NRg1zit/6Inc8PRbxmwlm0gdjzxlftD8G+i16&#10;JG+Fa//24x98Sxko95Z4d9AvkSPPpsFwYtZG/QNXJ8eeHRjivBg5+RFbxpyyfovCSCPPYmo4PLqm&#10;Ia0E8WgKbXFtAxcX+rXxGWr+4J7r5Sz00bpnwiXSaPqHeanNiodnj5cFbbXglmGvOnXthNCQITab&#10;nG8sf1WB2/K4QEncd9N9Z8zwOgXq4/wVaTEExbhLfYRyHzskNDi26UxC5sMrvvSLI9TWRF1bSJ4j&#10;EEZH5F4q9dIfT5004yM2EjxZGjyYszgStU+SgKVi2mwMtcWaKBdFS5M3thY6u5BWZVmNZbUAv9iV&#10;FKXWaJur2eUvG6I11qj43aR3OPcShyAW/6FnyniHtKxTSW2IhgGA/rKHVh6gD64Zzp3vnbKOkU0q&#10;9xfHGLCX39vzUa26WF/mIbbaWixawlRrlEunr+JH7rjqBppI9wux+UCTZiWYqRyZXTZWaYpL2rCe&#10;XQ6J997xNSm21mKopg8s+vOr+1U3qbVUrs/nGo8jEoF5vtanbNLh04+S5W0FAwVBLX5r9/LN9e9+&#10;+Yff//xzpH3yKNiuBStljQBbO6iZwjC79rQpfnrLNt+S/3hWiAg5tkXFwAgCDtybQgyKy9PisA/N&#10;kRik9v2xy475HOAlZABaIdkAn0iUpW4LoT3YDxxbm7R3tY9twPYmV2XPhHVF81pD1QIsntIi9G+E&#10;ZfExZSWgHoN9Hb3fXzhCsUYGAddBj5rXqhszS4+/L3HHvIjnSsJxw63WR+1w4AOE9vZPKE4g1m0y&#10;Z7SwQBOcW94v+mc4nZBZzZzDM9NJO6G2ibZNLAoTN+EwRRRbNH4KUtCimaK2VkEHxg2+2Nh3RjS5&#10;W3TiNmlrrwhiTUyHc7LgDxNp6iKDnsPTpfbPIxUNN86n+ETyFzG6n1ZujGtU+c2t1O1rxA1bNZw6&#10;5mgo5kxKgHiBb69vbr76+msr9lrEJ4n1ODTC/dyXuXkqozXAG/9hf+WP/uRPGaM70Vlb9QmzTu+R&#10;xaWT29iG8AOj88BfYnanUGFAaWNQNj6oJGWIfGHj1Z5KKEv5b3KaUGciSsWFSqhhd2/tb3/0nY94&#10;w1JfzWxpJZK0ySpNJ0FDUBZMw7Q5Gy/yJIU83pQ/KSs1cnaxOXpsBnwnolsWLVRL80P6GH/rxcSC&#10;wzpKN4yGVCe1c3Z5gYc8rL3wOVyq2/SvtSlGAuFebunl8+NWxt8NCxLitk13ENTs1VyBLsO9oQuo&#10;v2eKc1W2EflSdycuxAK9W850P/g5jjOrElm9kFcNHGcEpo6v91Ns1CIEo498EIgxilt8D2LC/Cyo&#10;U8QJD1088eTm9pZLd/Ai1TufhMFqNW3TwhpyM8KOIywpzyL4b+vU6ww6KfIUoJR6446bqCvrVTUY&#10;qDBZcN0MW1Hz0cvGthnsis0aBxi02eIseV3LMSUQQYsoXmXlw/QxTkbAhpHVTjdOE9ftVsKXrxGL&#10;lp6cCJ1eihq702wN7zCgP/sP3+/ZFzxoNCr2qGzlXteiT/YznTflUFkGeddqoGlYUkIvvjDXr46t&#10;nxAWrDTk/ap+5c+CKmuyy+spkuB2Nz7Eg4Ww6yslDsfafPt0dbb65//rF199/jVjMUEb+kpiO7mk&#10;9XR7VBSfiBzVpxV8efl8INirUaH+fZOcRsti59+TNTSjq9lILcUB8J6H1a3ybscH7lO9l8VNn7oN&#10;ZToLt2nSL+qLIvJBG0GbWTMBbWnH5i+8jpCYaKYpBbwZuwhTwTQHotJlhhZo67z7PLxmop0ShATk&#10;JGPH5xgLQL+jNnuetekN7j0b/+Qz+kC4SxSZ6NOWYeQM7mPUWE82dw4jQta6XgNR8Qqfuxzj2R0D&#10;WUR6DUcuRXAmruHiuIOxS27jorDqWhJFoq5otgpEjfndMnEdgHbp6aPRe9sJFp5Y0ze3fNhocIFp&#10;isfArp20RCLOGTQQe909bE4ZHJMklKNvLOUlBsccu8EaJhw3twdWgSESRGhEOJK+U7qrH+zIQL4F&#10;y357c3P6zVfRrng3zXRRYRLmKg9IjDRjOqRfW2c3tz/98U9puHFzavn0QMhfXV/TFo76jAbfagWS&#10;gJBpXTZzmBJi8mEwRFkZ5c+l4nG/fPZEHlg3RzP5bLsLI21HlJt6vru+vfrgO6+2D9HU6blbwxWX&#10;y+vYt2V/w0DMPaTi3zAiAd7YnmGKxbWliyV1Pqz+ZSCoy4GLIMRJHsWcW2vySe3PW4xOaCcSRVUB&#10;rBiTPzhmImQPtyF27rEzs4JcMBmqO0WbP42xAz0OTtNOYgyrqyCzyQ3J+cssFl1mJ4yOzQi4ekar&#10;5mVLDYoC1T3kIwF8jHQrbvHbOEUNdhMF8xgRrTBLtSBJXonkTFCyVqxaxb3ogCVaWuGIqLR5PXu6&#10;vkurQ+Fn4CrgBLgQ0d8ivxatQCh4zkmxvMmvmIoOssbvWp3DTHtNYU+1j3kGa2sEGt68bRAadwOb&#10;ZDzk+phcWEf0zakCYab4dCUqDCZtk+SJJe4YVkZfs4GpZVfsXJx+i/uy1OJQVe3jCVrAzJhrijWY&#10;HePAwgLtyVuzpzcsWmU84cr/5a/+5H2oGMg6+RFTCTyGNB/hP6c/0KvoTeOmXQlsHIGIscL7mlel&#10;qxbFHWn/AZFp1+IC6BKyKJO+dOxZINyXvfuVWKGWNglQy/2W2cu/+sff/vwffkU4uLtL+VCST0uc&#10;z/Fb2EMuVb0XVnnbsZYMtFiAfk7r1BdbmUCWm85h8lx8Mm6ibu3AXHzsHktNZzALivTQ5h5KqNT9&#10;H8gKgEbtF6daKElWb4fwBl0ObFuncyOO63BEw7RQVRErK9904W0dvFtnyLN/rHGEx8cVEA2oJee8&#10;1dhcnpXgFeOm2BEWqeTccnvqOpowt+u0xo27sEVIE6DWjYrlyKPaWM6mYQgF6iBHyHXQhAGfNLhq&#10;Jvx0FKIIF7Qa44tWwAq7t911Mj9/6NkPxsmaTMlQJ6KlIua2iSTg1cVOP0tTKoApKJo9MTPJT5j0&#10;FN378LMmOnYNu3aNPKPA3SXQ+gn10pstdAnv5Q4LboSR2SCCM/qWEcsdEU7NQQy8TwcxGS32tEwS&#10;Lh69XttTuD3KHhoSiHTuBZgdsrKvkQR5/XXUBLBTnutMGDXC6Abse2CRLcWYaslJ3T44+OGP/hTY&#10;UqXDojciB0udbFWa6ZldoTgYy+opNDQTStbgg3ghKWdOFPUpXaOaV4D/6ZCXEsbGd+xd/JGnDoo1&#10;iuRC1pSn21z/8JPvyEhwkcQ3auesCAnoBM0sLLmNkTUS4LKJJcB98AWpAIW1WkwLUyKoLKxcYILF&#10;gUUJUeEjV4T2gYgJVyNU/sEmmzjEpSB8jlr8TfoT4EtNNn8hsSJjkMJOowXDpIWussl8EZVS6TS8&#10;izjRfRU1rdgo6KuchiUqs5ncyA7+bjzcXDuiJXXGkkwzd87UASpusoXMKJUfF8Qm6Hm8JEjgJRYy&#10;24PelteXbxV2K8TVPIoZGh4TKji8vYpFUXlPhK9lwid7glAwTYc1RpdweVRDCEKGDuPHxDx2RLby&#10;WTYhlgS7c/kcpsK7xA7eFcJi5Q0YjOhYDU+fJwQPN3hx6TtYI8VEGDc1mOv9XfNEH0q89JH8ej96&#10;w3Y0Hj/amwoYt1FyCZILsZuk0DWrBIROlcXEorq8DCr9tyfJsepuSVk8XA/L+Td/8QNWLx+y1P3q&#10;XOczk6ZoUKjJfamlJ32yWENU4zqVeMOpvMlB4ss93GcFNiNS7xyS0o4cellIHzO8v9LAGYDq8/bE&#10;v3388vd/+Oznvz3/mjEvJBNpuThUjghME7bEAH7C9KljuBzFXo2m5JPqYYrUFpwarkeTBKBTQQo+&#10;j/45W490IQX2QIWCVXcrtAwxSRSlWSaIm0Sj0T/MS9KcVdlCur/telvAZPRMI2W6Ro+WJRjF5HRT&#10;sf3EHwyjimDcobUgK1dLr5ZTDYq7jJ1dglho86tsTGZtSZnGUbSoqkhHwxhhCe6dx7DiroHRkZCC&#10;TQ9IYg6uE+SFSntWFNaSCuUaZZCzG8ZqXsKsWCfCNPHKAWro5hObzProkmTBLttKM+ceVfLdjeYO&#10;83Ig7IMGsI05wVpwi4FmYFmy5NDB4iKyBaAHkBKXmE8EjHs2grMUIuTCeRJj7LImbgveYHTqGjQc&#10;Rkb8lI7HRw8EVvucUKiOIRUxi+RyfJSYZULKLbpSp29Oz84uC8QtO1Uw1YMRbZWlZraTSHNjOrni&#10;yd7u8Sff/1Sgqzy9wQfSxSmh8/2n5xeqskARdjHcVKlkUhAfxAS/Ueda0TP3KIuOyR+O/JGeKwla&#10;rrD+Axp0MzOaanj/sHe0+9EnH46C0mBskw+EYtnVrwcZzmok3PH1A3ROXDARgLFihtAPGk65G9N2&#10;vCWgzK6He1qTt0JcLlJKmbbahMEzgi2DFj9DN8CWab5J+s9hQXxI+EGF3TrC6i0veo3VYRJmZ7Rg&#10;h8F3LtNt0wqWIkpz6zt9oHbMZG7DbDQaBYgA/VyYCLZORCBgZup4b/lOgQ10EXggnGneXPubcu6R&#10;Yl1P87SBYozGBlXDrFBGEp9kTdhkTKHkvaDX4Uw2OhtMyCASLdA7+GWTMfOwn7Db7Jux8qrcnqo8&#10;Ti3lJVLYKyLnsXpYnmso0RyQmjbFHRg+aW0fcfjwGpdB7vQYSg+CBaewE6jpZLERDfSvLF1Bm4NZ&#10;xOLsmA9qC7KjLOccGxBg1nmKggWMs7Bjh43sxATd+0YLWJFoZVzN3/3V98pQrPl0ht08QiIWJH1Q&#10;TpGzRGy+xvNLiMl5eKrUuVHLavQKRTI51XEqocQ9w5LjoSOWXwgpj9epL7LnYVzxbnV1iVTO5dnF&#10;r//pd3/4zdewigB1aD8gnUjq4z2MGlGD9XBDaMMEMNhOGHnEWAh1oFQZQD0ywFlpB4NpGiTgn5iw&#10;WzBkzzi5SNOpFoTa4UyU3di8OH2zD430cM95pbKhOLHyX7hGKyLhjXx481I3N+ndo/qxswuAxWKR&#10;rpLPNwrH0Wx0y2pzo4K5PrZTEGZbXu6L7eXPChqHhw7J488QhECMU/WlQ+d0Z/d/d5gICfdIuzAa&#10;QXRMHL/aPCCTQLOO9j3ylXqwA5TCh0LAEyYy5yvI1OVKkV1IeLJ9GrZK4GTvb5aohDTKlF+qD3ED&#10;0luXqHWWJThi6Jt2LDQQqL6T3HmcU3eDyJs9+qsrbGbn0o/W7+og2vpIy9mI9u7x5g63rrAV+F5N&#10;U8bG73RvJVQqyOUhYvpVSnHROJYoyyeV41/wN+h+NEHEvsVGVCBxvrpbnaMsjoQtctPB2DwHoxA/&#10;1gJQ7lqUWJKkm0pjiKXfOjj67vc/tR97AbwcpsQRYLIp2Rvj/Ah/SWSurldegehHNU8ZCcTxHjzj&#10;QwJQTRc5J9wwrZWfDd9BxprCwGraSnbWbdu593b16pOPj54/K3pUoSb0L7H3oIr8Rz0BkQfKplnv&#10;ofQERC3mQKGBJeCPcGZARl1t2jahLBL7IBKFjAwcP3EbS1CBJ+7CwSXCjZw87t/anCH6L9+3vw35&#10;0+nmioIOcrSavPiTidpaAuSJOAALO0j1ut7JWhNwrYpzFFx5pI1TvVJRqQmOFuM6zldQt46bEPKK&#10;1Pl13K81ubkG14iqLERmjaokbJohV4R57k/pIsDgbpZwCj1YO61y/tjBFrCAw26BspBm7TGgQpNU&#10;LOblyHzzAFko83ukTdKmqjdKJ8pivQZ36p1mbHIjjJ7d8vi7MCQt0wQigjdmUcYklIoM8Jpx5HZV&#10;ECppk8DwzjfXcH17a2zHFA17mGzX4BfBsQ/IKMgNBH4mEy+01sb17tp4SyNttmw8WwXakNeupioT&#10;U3AmWP2bP/90svmc3ETB46LsGJglm72ANQUso3dUIXFyZzmiXirPrNRAg+Y+JWBGvmZNenKczjUu&#10;y3uUS9C59hl6mm2jUzuQ5nJAokfyN8zr6y++/PU//2Z1fkvRGdENoO4QNxk14ftmAu5OmSraGc+1&#10;rUbQJD0jVKK4GyHLEvoqLoqtq0VUWzHLx2ZwGFzZin1wuAqHUrjqzEFgndXlLvCjcYZniMVnvxvv&#10;uhFrRLAV0+PojuH9dOruOiB3YEmJ/K5fE0ds3xKISL5z8QpEGV6gmLsN6IWAyCKkpe0N6ji8TV22&#10;yiDK2o7Wjx8ufxaDTqbtUu8eHh6/3Nk7NLOkgWNr1zXLIYgoV+9dcrUCcsNliZTukIiqGltj6rrq&#10;+HAMroxbL3z4WtbWtH2WrOPFVmRw+GAnuNPVMcs0lkyQLSlLjP1xmuCIK5ilNEAtMQ9ZamIZpbhR&#10;UAxQozQ+3FzSZmjLBa31hZlTECwrqk4MjteuDlTROYxsneU9t7X3K8vVg1l3n7K7fKtnmWDvihEY&#10;/OH21knfjA4NSTAMssOi6EWNSG2ExGOfibZk9+T5t7/7iZV2T6ptXEQutKzwBFKVumKuq0qRaP+u&#10;ALus/cpK0EqwsHReEHzQT44xEA8stbf10MbZBqHTaKmhMZewOkoUyiz1dzvvPv2zP8G1qHZl4Bd+&#10;Uu3XE/1WhdTSBUP77Fpkk6kgB8i4LguQWIsyzunxUYHddw/K6gmAmHPJxZey4Dvgi5t7uBONw2IN&#10;e7qDt6vJq97RT7TW7G6VmktZJoF27xTYZL2nMuFIMMIFd6L7uyorYwQtFKJ1AVLvFFgNZHUgj64u&#10;GQzThoj5UfFANB1hiYE13ML0JZeQVe/iuavJ1kx19waZbikGZsEtqAZPE5Qp9LMrsLZqcf8LNN6A&#10;mY7ZQOA5Wo9cxPJgMWkuFUIW9+LAKE9UVpzjymuAK6opKmwyaGXFFOLCER6k3Vjv1THSKtsmXP7t&#10;WeiR6Ytat0a88MVTgjfsnDDcRnG7hbwKbsCszbkjHK70Dpo8wCLQ1SXxUgmIeDJG/xrttrTVhDoU&#10;rYwUf8h+Cd+ZsadyNy3X6b4aYvRf/uKnUWD4/mTu/cUbxnsUsJtslgDT/Ly1SVs1P0LYtL/ybzkh&#10;0pljyRuAc/QVIRB/90kMKboBTe9pa4YoXI14roGzbpZLRkH6V//02Re/+0pCPol9/Qx2A2jjB8nw&#10;3+VdJAr2H0qySw6BhZlCsH3F2V5RL56P44vxpKhz0kwncch+YyfePzickxi8SVEmFlFyucK71TU9&#10;ciJ04hxMlttSCOLqCq/CH8F7At3clkFyXhMrAXapPlIF6unxYU9V3+pZWOJxiau2SWfw4WUx1Y9S&#10;4Z5YwMPclFIfjJE4ebMDJHoOmngp2DAsUb5jPfFnu0fPGaDNALui6jhhHANfa/q/nK8igGoiWSeX&#10;q2pSaFktWV6X39ICGxfCkUM41mSi9M3QqzoE/6e15F4x7SgmMetnE4RG6FESAQ4VV1a29+oo46U4&#10;8ozbMrYwsSTHr4HH2NSakuk8H4RcJdRh/dOwy0O9JQF0MV2mq1OWOn6ErrhhtlczzCV7VHTqlUUj&#10;CxZzaUR9juvnZ2eUebjS5CbLjIKWooSaexMYkP6bVLyjBQ8BzWcfffRtIWpxFdGwMtUtDuXt9TXT&#10;krb3tl+8oFC0jfQK47d9RG5CcXyrJSoaL/KFLBfOwbBWGTqepvpdyvxoc617OwDd4SS3L7/76juf&#10;fn8I/ablCyvayytkYEvF8RcEN0QJyua/DfBsZs52z3gbAQdPt4FdYGzgygAapvZaVD7TbphJNAPo&#10;/UinR3jUB+PKN5kicbhbc2BeMjbqZG3Usvy8WsfCj/eECNVpjuYlhqNF0aFLEzRM0mO2WhnMAMIb&#10;No/vgWuaJgKKcjK5qo92oBfjdDJRHx7HVvCnfIYLdcRUgUUfqD1iGYMz4feXf0yG3MDNHHEZ8Tg8&#10;n7HFRzV9PSPeeZ8mgqJR1uaMuJqyEApT1/bHc5HrVIZqJ29DwiTsYIwkvSxDZ9nsKSwYOvOdA5uW&#10;zCRj6kflbJUPEC/iHpi44k3VvpM39KL42xiOJgwB3GYhY3CdkhlwnTn3UE3u4AcjuK8Wr+3upR25&#10;tag1k6eyyp6yRkxYhfibv/zRaDS2ATiVnq4FEpFI6YbpsZCfCjsGK2heSwQd2Mk+86O9AB+zckky&#10;QZTLUDjeuo2yg+Z/5kUj0VOawRfDSV/fvL64/vJ3X/3iv/3y9opgZ1sJMwtHTrF3JIQYTMFU9zps&#10;guEiCmTpWNt/mqQC1jprWNrRGx95tAYxcOWPIEYiGI6uNCHwbFl1XpfNQ/z7dA2UgqkOhoj1ZBbl&#10;d6M1CZruKadB3YtzjpIrQYV+TpvXIAKx5z6yXmgpsGJVO7sxCTMwgvUldR3p8aJ2ZpRvuWfbkBRW&#10;hAhC8eL436090jMBGZ9jub2NYPfxq+3dE80uNyP/Qd0sPYFYkzWT4qk4PpP7FW/4w/ShhL8Myuz1&#10;axAIz5byH3GAzm76B42NQOFg5ZJDpHQrWlK1VooS0tnL4PTsSPFX3d8CESxvQCbaMlmkxRP7kenj&#10;Kks+tFq2rmSqiB/ukmAugH9yw8LDLELtZuWUE3SG6HirbQOBBp4R2ABCvII5vVF+hFGx1b+icHc3&#10;bfTb1KAvvj4lVFGuqC9gxazPDlwGymrWFwmpNJ1KwosXLz/8+GM98uA4JVzYf+A4MtHV7RXt73uH&#10;h+izIPWCN726xFuIGcTRG0ZoBWR8gtP6kFK/pVfaYpoRbE1/yQjWk0VP9yN56o/+xx9t74GCGiaN&#10;w2CrYJJ02sP1Ciwxg87RpaRQhaASYNDvVNFzt4uBrv8j02zsQCxVcNji8rCsN/U3hqXVZuIhS0l3&#10;m4X2tWDaJTdtNqr2bDeBK4/vmHJ25tVkg4czYT6X64jCOy07RyzJe/tFyhw0CEV5FY/qKuUmoi6z&#10;sROsnN1gjOxaVKzVK3DsPN+2IHSmAr6cQ6wEkx0npHGeTgvgZgaG8MKtRPc8c0yqxtSA1U+kxIWa&#10;EBh7tZ8y+aLPLnLwJVfb1eHjbLwCqJDHl0zvzR2t75DnfWMgjzUVGjmVRBsXHF8sfyBZwEXTu2Os&#10;GJ6m0JD9vb508pr87Jg0XywLzQfSXtLeyOhxvk5p0PAZnNMmkdJcp44dXqwP5WYUWOopkRS/XdtK&#10;c0UcUMH2pFMM1zy/lRTMr3zaYmK85G/+6seDQrRjdMQpKfUswqedCZwz4DkEXxrAlmxOlVWPKiDj&#10;belYCDt9eD1G79hSdJkqdKnQZ0MzH6XiZYRSTKP8+d//4vTLUyoTHDdLEzZNyGC1Vu80Aq5bT17I&#10;RRrhOpSfaW4TlDQY6WHp7LlZ2CfsLCeZtaEc8kba+OStirFJGEXTf4BTAKVFwTsHo5J+WvdHrZfp&#10;CDkrZ9QM7p8SvULWvNkhHEk56y0pKq1ukB5Gxkc33j5lVVzRzkl0Ak53UjMpDeq6hvjokvPCJRXr&#10;rSoSuieFYvV+kBgxo7JIb2nTuxHoZorz7jPmIKGUN/Ebhx5fZLOx2Ytk3oKj8mXWiR1M/7Zd+ivZ&#10;ZkpISXASXojXZBNNIZBYk3xzWkwsQ/NbF5KMgZtaaDiQqhB3wWqUJeOVSkG6c02lKdsoiSryGkA0&#10;BRirX55JBs/plIolRS8y+zFbK3W660xfYDA593QJQbWJuO9q8poIEy6QGvsK7UcxhdUrSN0C9xcR&#10;eA80N91BxR4PgqM7ADnfPWFa6sWbNzw1d2bJqPqziH01bZytLALwVnUNqba2fDx99uLFqw8+Khb2&#10;lqScmxusBse7WV0mX7i/iZRh9MkiKbKDbJQW0QQXa2v1gkdgJcT1ICBXwWAdVgTO8VaczMAPR/Hw&#10;4fc/evmdl63zuumNsJgFrRI1FiQ1rZqn8p16Sr5wObq1NPVMwN7YPTx2BZ6zs+29atAruFu3Nz4p&#10;bSGPQ8p4mUMepjrElIIK442y4xClp4GjTGHQr9dp65k8VX1rsL7mF3IAZ6WOCivMrKY7yKYEjoFO&#10;Qo6kkYehsepMYellE3xQQbuXXE4+AE1Pp53vQ+YbhcIUajUsZnqh87ql3EufNUt0NoEWSXFlPaad&#10;oex3tQ/c29tCLQtMVodgCYEI4YL4C4mVylrfVlK4MQJhyX2cZEITQbAHLCIrI20DX7DwdWgq0GhP&#10;Pa8aU3mpX6Vz0kTlE3i/pDg6lEuqJqfJIRq6FXh7DKtfBAmNffFSDAU0O9HqeYptd/6iRnyLAjRG&#10;qE0JYTO82PxqY+tob/+D62tAbHeot2PuqA0p18+SeDzZA6nsYAH+87//XttAkoNfJtYbFOzu8VuV&#10;i/FZtVM1bvOqhBNU9Bt5PxtJ5PyRIt3J2sT6hDyX6kjgaFoq6KQPjAowAu+3p1+9/sU//vI3P//N&#10;u1taNBAMBfYgo3Dqgyg8QIHsMc2AjW2NEJAzYy7XqMKs85ShpISrwQAo5DNyIKaOzhnBsMQx9pQ9&#10;GF7JATdXcHwbgcaDnXPuTYNnebR2hLgtmKVjGVzZ1PAJV5z8horrCrIb24vqsSPA8DAb6/dMWLu5&#10;piKoOKv8EXcUX17Lp0bezWQ9z31heBtsVSxo/l5GVAmp5sZghcGJuSV0RO5wRczH5k6Znr139Grr&#10;4MXmxgHLYwKZYFrFGw759NSUw2OTmh1r6Tv5DU+jIbgJsnwvx6NiZLfT/lPcofBclULObklvpEyb&#10;Ouckx3qiuYwj7hF87xI3nMLNF4pCkF9KSuFxJFirLy8yL8LV1CVOZeU6qWrjD8ePZ5eA3QyLq3vg&#10;xgRjeZ7EOx6sOgJGI3II+JExXbyYXTLW7PqWmeo/JQvUgG36XmP5XThApBr66e4eLk5PL09fh8zY&#10;dlqJVOCitMwm+uHNigmK2Wkaj4/QCXwhylBr7GQg3hLZFft6BWvL2gyYJv+vBPuADhs8IzITnkQD&#10;hGsaMdOtKT+00/rwO1oCV8BWpuyBIVQyjz44/Mm//YnxZVsCo+ATY/D1wAiZ/BIF4YoxOOX6M7Y2&#10;jGzch4de4MqEmnxUfy9AWcyuOd7f3+Ner1fMvAtZIaKm2GsQqE9LjyQYugrQAKeThhULl310KeEE&#10;5olDQDJxddmegMVpKO1gEVDCm/lhoV111pSUZBzvbrgGH3O1z25PEbPwqsaaBZvoyqb8kd8zKc1W&#10;un/cYDYqwVPwsTrPReaLZkiydR3bQRCaYFdnycsMBfwrn6k70yEpurBtYfJU4U3YhLvrmKmeXk6m&#10;G+Y/yMCto5Gg4PymtdgahVBy1yrDRMUtekjNBiwnDVIaJc4Ks/pXlFHpx6yiKWTnEZwMNjDPVRrF&#10;uVA7gyFvpnSU+CCFD+My6z3cB6ReAsiyMzZVbVthSeUIUVsfr68YWX/9ZmcTm1yGaGZukOYpcCI6&#10;PwwSn2SPI/V3f/Vp+zOSS3KXGf5pA3ExxzvMWmImnNDUI5psZXx+lTbpxhw3jIZGxv47uzRStvL2&#10;RhPbA//u3fnp2ee/+vz3v/h8dXG3u7PPUjIzxlY4wRpk7KxUmOISPlHP0y0XrJgLhNAU+VR0Gbfq&#10;rRTtCuhZsrF85ylHGrnKh9muWJbHiTTHTrzb6xuoS9wfhibzWQdEoTxfxMYt2jN0U6ZCpOSRp8G4&#10;G6qi5LR6mCFOCmhtATGawojiyHWcQmP2VwwigSCMhqfUbLIJL1XDOjja+hiCVvtNMqiFPDJdV3Ln&#10;FYHYNgrXJy8OX357bXN/Y22bZbcLILEPp+UouB1Du56x4hD3hjdk3uSQVm6SSpNzOwTnp9PCuxs+&#10;rtZaHyXmGm1dOpMr40KZU2rE3W22bVeh77/fl7JyUUOKjpKuCJX3q2vk+wa00UdWJ++7PJZujcEy&#10;PZDjpLMB6oZr9VgI6Fi5zgyTLExxLNZNYfPCqCQ5ucDiEe2Ig2x1ukbZmpbsr/lLyBTHG1rG+enF&#10;+ZvTYjHT8bK9xGojAfrxLod2yWMcJPLsBE/xktAgY9H/iV71ImaWjHdlyzJlw459apsKuchScOeh&#10;FbMH/ChSdUdB0+DRNIq/pcKBFCCCfVTZq/9baLfhf+Pd93/6w2cvng1qMxmcZqUovct2s9UiZ0Th&#10;WRjunHaKgM1up8CffLpcdzs4NeK1kTp9smMtZ0J0whczuGWgVirAS4NWBkbP5rM3dk7VgfXApFbC&#10;GmAmVIrNxpea5viEioa7dp2jZdJGbJUO8kPalTniEp9n3moOT3mdgJkynkochbeVTiexEcs3GbNl&#10;Rds35THzgEoBrC2bu6RXeSvsjV7KMNMP0LBNGdeZ22JNBki+Lx07Wx9NRoTaHh9o4XK1FDeJzeam&#10;M/EyOcUGp7wU2Gslbs6Cr2DLi3EqMu25zxvrr6dCkFjh6OlxjawMT4ovdNChKLuht17JONEFbw2H&#10;FIvl1FR4QLyUWDx1mbpgUycuKjXd0mBxjZNaQOY23FZyYGx4yzqNI2zAaZ6GdUTVlnfxCbn7CTOk&#10;O4RPzCiktfX//Oc/CE2yDMKjb4aBj7NGYSOY0t3uoHACI1JdyDpBiJ1/wxJpoUSHvUTq0XyV0XQx&#10;JycB/K7s++Hq7OJXf//Pv/nHX1+fMaKOMZPI2G3s7kTx3HHSpHda1lR0rOxoDilU0s2nYxgF0jA4&#10;RYeV73DlIqZOEFin2NSpSR1w17SjaTDBJilZbMvIptKQSJBCsMJTyvaGuAOmMQDr5pYd6ohkA2mm&#10;2rEbSSb2cGUkiw93lxhZC1kwjnb2gB52GbCDgOs+Iz/JoJweR/iKhLreUpIzrmTJNoyUSaJ9em7x&#10;4DPxM/vpCoQIUunpQmKW+Rbb+zt7z57tPvtg5+QDFNKLJrhGw3NtPfnS9GS0q4wWqxiKdbldwR9F&#10;jRTVsHziQDrcRipdsQnkhIRxV0wdky76uUQx7vMFimTBPE5eeRFFHi+Yxc1D8hFtU3BXYuAUZ/nV&#10;hAZ9yOzzNrZborPc5pnyvpivZDa63/mSKpkYAtv7ONt95Xypt68cTSGhrCs+3jjUGMvdmr9Pm8NF&#10;VdfSHaikk1IyWcl7oqmL84uLs/NAgMQeKp/wsGvsDQ8IwZM1AcGFuu7947MXr45PXqDPqFkZ0ynS&#10;YP17dX0O14Mx2lSktMueFN5lMweHJLmwzd2j3f3nRxsH++jJkCFeXF1Rr6i4Xa0MpB1T7ayUjce1&#10;22ffefHJT3+g5ItZh8Yxk1HJzuRf7yYDhjsKLbA8lHmegF3YxjB/mBrlkfn4ckrMgWbEJkafXdr+&#10;9/KGU6t2yS1DetKHkqt3zePojVhz6ccKFpedtH9wia25F6BbKZ20218H8AShNu5NL9b/uSNzWEto&#10;MLUzKW0MUdRxMUGSdllX9c7uT+KZtUkyvjyci+Th4HJseCwCidVdulMiqvAzwu0cYf4OO0E0UHG4&#10;Aoif3YYuG5uLT3XRja3ZC3JzV5nQjDesdq3vdSsZzAM7O+GRq+STta58ef22LJ1SS0U+tTOQDdTI&#10;xNdNyMXX06edBVNXVOAzkCf/aEKHGdAB98yz3D6cxQKOiFqHtKOfo/Aek34bl+x8XKtuFMxYQhCY&#10;ETGqqOQOL8twWo/iU/5NiSpoYY9vSgxsUVbIpufpt/7Zv/9Bj0C5WhcuaL7uXT1EWbPpb1un8IOF&#10;dgKP+ZdNfdmSpVKqAI/TMxoh4EPnVglh+PP15fXpH7/+6jff/Orvf3N7cavppq1uZLlhGYE9KRJi&#10;R+gSrS4dBlyBRc6AJgkpZaUJosmmVDklKRufN3GIXUszPjC3q/lqBMXmLiRShKL7Fpq0jRbQvVmx&#10;U+D1WhKJiVm4HWccy7X25PryUoVyAvNRFyiQYknlRAcP8fQFs0DMrG1ZRdiCLwVrcv8InT4iVcDp&#10;eyXE7bvxKke1ROrasBG7ykQVRHnhZppJwEV2iCxgxgET3559uLH/bH37kD6Pgr58QvqjZTTcB20f&#10;WJXowbVaxvER2bcuGTGiJMONkFDOCHhVV8tiR4gz6hHeLuTXAPTrXwUaLHSVO9Ccb7DE37CFp8mm&#10;6BUPSgW7xLz2m8l3rbARCuI5PXvqWwQCuE/1EiPBUWI4YajxQBF75T4nd1qu6GMzhN6DLYPl5fxk&#10;Apvkjd67JCF7P6qTZMgl9CM+xl/YbEjl/ury4uLy/GpEViXpgY8AMXZYNb/mNCwJ+61aoj7m3fHz&#10;F/tHJyWouOdxln01pW3EgEHG+Su0JnUkGkXYTZ4XmuHNUMJSnuJNjnb3dg9OTjaoM1VJ5a5rhhU8&#10;dFro29XRxwef/ukPqXwk7OxttOcpANkRaRG4tMtgVkwXxHVkhmjXijjSEDQrQ1XCym8M49y0HhZd&#10;MQvDQUeOJGjWbchT9KamcpbQhagUB6RftC2OhzcWlALuGB+3tIInw2Ebaoau2Y3E7lVUpMjDNxUD&#10;F10bBrsvfNqDrS+HdXg1lvZjXoix9NaxbWW6lU0ypQZbYDYEW8IpBk/uSV2CI04t1/EXgic+UWtm&#10;7VmA0XhKPFElGrsKLWSZAd8IeSExaYl7/BgQ2zeXKwdiLd6s5B1v2y4u8zYqMcRtDlFAPmcqZTKv&#10;1pPqN7IaS2uI/i/VNa2WR8+xehF0owNMtl42bbakhleHImn6ibNaarWLi/pFWfOqtadMoFM12Ga0&#10;ALHp4DM5aDhQwEwVGLkq/wLxjlGZxI4vx20kfumG0yet/6f/8IMqWeLb7DVM54AZikHWh6kjUYBz&#10;sVBLMbZlai/MvY05jWvvnksdL8b41dnVV599+dVnf/zqt1/fXfEgSdRJykWERIJUdDaqSIquoNhw&#10;EktRhW1pF5I9bSuTy+BLqF14JIRctC/6WFgW8BNDQhlYZmHUaMoyMq5gf8+qRAPitJ6NbVhHRJqP&#10;Z06z/fhaFfv++wbCBvig97eXF0TLEtv0IA5eNt8pMse7hcMI3VZlGPTKfvDt7V3asrZ3DjaZpHn8&#10;fOvgkPYQ8ee3tuPFGZQ2Y+qjjJvuQWQR+ZG7a904mqgQaZ69OHjx0fr2PldfDZLbwjfZq+WuxR/H&#10;3LYO2bYQGFxSAVfPzgaPC0/cGr4ukLivyxzSUcGLnDGNhPr42HoUam3lrABDM3lRUMF1qd5mzAgV&#10;ut0XGi46XWCRFwRViI8ma0LDIU+7KQ+VezWw1/aSNqXlp58vDdeX5HV8YThWOK4ZVxHaIunTcCap&#10;BNVUgxnN1JDeaLxInNyCG8sqWquFMOclpAHnRikUJBDFHZ+dXt5Q/mmGihjbYDT6L/ec79D2wNuZ&#10;0qqW4fjkFQNGzEJn/ouJrN3WBeYgKtcmRu2VgOnxetV44+rZunCLUocYJn9HpH3E5FoBKzeOpQqU&#10;hbbvn33/5Mf/46dEUeNTc9ll8EvAqDHVz4+x8E8LGyfj42DK/oZjiCM3adDUjmePxVShR1OiP9Oe&#10;ysyB8oEyjMZSutEUtX0LgW0a5dxkQn5DYcG9sOZuYmyrrbh5EYPI5Gvs1XARM7pzASV2FRrVTNsG&#10;DC/ezOSl1NSlGIErHVQ8FLA1qv4mrhiNktgaIFxavYftCM2O1g8Vq/NSTcqM0lEnouL+k00AUb8v&#10;e2JTlLO3qA042Dy/kbfWQ5iLXFyvRNgGdQsUqgfJDxTOd9kr/mhejFv034+P9RFWJsxr8Wn0u5FB&#10;sQKWOqo+ev1PqQPpOsxWJgesfjY2zAYA69KWW02iggvGC8oIkKVSvcHPm87ZSu85el5sX4UCEw83&#10;zILPp8YALKZU3dfFqFjVBZV/hQn75oE68ymDNLjQEzGYsjVFav1nf/k9CjmdscrZM8agoJ53EI2V&#10;b5foDjBRkNeOrHTWzqtOo2fsWwUV7m9uzl+/+fyz3//hV1989flrjkoau8p7NSjCCoEzST2mLq2p&#10;md9SGGUjiedLkwJ1TfMo6YLIvTrCMJzD6Mo0B5dNt79ta/urdoXnv7u9cUCgb7GRiWlCDTb9KCOh&#10;O2Svb27RbfeejKuNmxxWH09x+/4W8q5VU6KHNmMMcK/XK9dsqXNpvW76wiaQVavK5J/vwSsiBX68&#10;c3BIkcmEZurETkBwfrDsedoU4E6wX/d2t49f7L/81tYhg48I97R9Pq02ldsmDJH/nB4FTok9f377&#10;llodACiE9gUFw4sMZZzB1yprlbjzWfrTeYx8VNVCXiM1VlhXR+w/7SCqxGyKUHFbOyDwanpB8jax&#10;TaGlIeS/TsezjlIzhBv5gfTWqKNzl9/w+dSiaLLYU8zaaFKKwdpUJuCTbIcqcv5r7dMXp/qjb7Qa&#10;Npn5NHkEhXlLYeXOX1IIxJ1pQbIO6DlVVze3b87Ob1Y3A/K6kDG7J8bpJDdRs26MZabg26cHz17s&#10;HR/WSNsXRKFz37kEpk3sF/Mwn4+q4BWxtlhJupSnRkOyaLXiHjblxQ0crPOzxytY8sSyLObd3od7&#10;n/zpx5/+yXfZqpMilRFEDTEgmoaGkG5DIJkJdkGaBxdRCd47WUVYy9v2eS0h+BiFSj/8aiql7O78&#10;hs61qr5HKvRX46qwGw1cKhO5252uoAvUiHP1eRqLbWmbJ0GhEeSaQQXAmjIWkcG9Yp2/kU0IysQQ&#10;fdeQcksVxpqFTQRxWyct6fQwytSaMHe5i4zM0JB0br6ADrvC8EJpF2MZKaGYWBOQBk3PUGWSCyvM&#10;u3IhGV+3vnL02r3+ohW2YFA5ZIrVS4u1sL6PdCh+UU+9GS9IBpbink5C0UUWLQQLabv4b45T2ECe&#10;e8mcjJegePB16Qd3dEp4ctt9ScC7yxrQLrtH6VKhNT/Wfak37bPhoKp1DFHCaoahYx/l4pc1TOrf&#10;DvOem+s3+17rUN7C1zv+pcgNKiJvEUP62Z9/b6lH1EqiCfTkhfmg0RCnc67SI2qw5Z2ERyRAnU1Q&#10;tU5FNl95t7o5e3P+2T/95g+/+vL6lJ0LMuPS0cLoXCHgMRsabKyTcaQFI9e29moe0nl2Xd3a3G9j&#10;PypiRz9wbdx6bkLJwt5qehQmEx6r9Qh+OkeSiYR2TGIoLDrVyGJ2o5Cymmzju6uVUk5p6yhELdvB&#10;hcX4shLO5YJKSLleLNHY3rg7mIXvMzuzbq/4bS3+BORTJvCiDNkVg6ofm5FwVv5LnIVQnXATXOn/&#10;KNRsnzzbPnmx++yjnb0XT59s4/F4mEnYeohbuaKJhpbYYWCa2cFRV1JD7Z1bom+jTzAfC8R8wi+K&#10;bBL2WoHRfWJ4pdPAyyiVL0BrLcHUq8pYW8c3jDRaAPF0+RQUaB203u6G9PY0zW7ETuAkCfZ8agtM&#10;uHRsHfFwhpGdb/hwczvqryfUC8ktwFQQ2xIiecC9CPXOBh6pcylyqh2MQTgOzZQlNsIwpjSCE+NN&#10;DK3NzbJbNlMIymmpt2iKsL9ZN9Wc2dUx+ia3rM2zsNEsML7Q8fPnNPq5T7gLOVoPcqYlbjp2Kjj0&#10;AUkaWA3lmsXC3Ixmn4qVZZsKO5AeJMWymWm9o28aScyNg/VP/s0n/8O//ZMPPniRHQnAMfhgVjN1&#10;fQYJEwPoymob9+at0MTxmrryOErjerrBLd85CjSn2xOs97oJfIIm+mQTI56KuVdDVQ2Pbm/vkp2X&#10;OGQWpt4MxmiiN7+5WpgNLiyuzbMVCLkK9ryqVtboyAIlHXINnkCXM37qlK6015XWzRXEhpMusCY8&#10;TejuLMu/oycxzXg8CPchIykpA+e3ezKF5b1bU1EmlfDUtHAP81Ib4naK+oIOkiypCUoakZCLLcT2&#10;i0x6p4rgZ6Nu4iWZGSTW/AASIsWuUMn0aAg1vNJGximl9ptDwspoXrxBL6MuVc/NFPur7gx4StHI&#10;I1JgYff7WGkAB8EiDVLKb/rb2ARic8XshT7BSnYOJYKmZSrQghbMh/oonMxCo/Rk3EsEExFrxlIV&#10;52vM+6948F5hoc9TBchM1HwdO6HWBe8aV/FpNFSxav7HyVGESwkArbOuQRCDJTSiYQsJU7adC+ky&#10;WO5UZsTdwFT+w2df4CS++v2XlPpQoEbYgXSV7KwGGVJDxzpwPnEW7jOJjvQ0ZBx0pH4wSAD/5FFw&#10;28TcEv8NkvqWeO7lX9N1rCvrpzxOG0mkc6p6qVc3f8Dkb23sHIAIKeCxMB1NkR1/yBrBPiH+5z+4&#10;EwJWa3oma5NacRlP6NxGlUdVWFCZKamZLDhMTkFaFAZHy1cUFJdjx91sOMNwq3eefa5PJEiK7cHW&#10;ziGVjO29Z9vbR2hywGjaO3y+d/By9+CZ9CQ97yM49e7B8cb+IbJO8FktpSZSrHJnLcsstykov5R7&#10;AjAcRl/GXqBppqNo77k1Vp3T7KmKNMNLmzijYhW+kGoqFV3chZ2KGl6po3aJE20t9OkkjaMUz/Yx&#10;JnEvBy+YEVrv06NpLNp4/NPacybADK2kwfKQp5kCxxCNqrVOjN7+nUjHIMmZbjN4VHWUmyuuXklX&#10;KecYbtNMkfFMpLmbGC4n7jZh/WgfCfT6WGv9Geq6M12pZNGkt7q9uDhn5EBWRo1WHXwNtMVF2hIN&#10;RFZKzMFPX6ORZW//QAJ04Xnht2WMoYTZ+8LxsG3Z/gg7Ff2FpS8f7i0aZQ3MwBdPqHAdfWvve3/2&#10;3X/z//jpd3/w7f29Y4uCSpm6zZwp7Xi1t/BBhLw0fZkaYBN0sCu6qHxs9jINUrY7dsSVHvApa6EF&#10;u6sUBAWsb4ARlEhpIaaljbyZEzc4M9d4jZmkoFreqmYjuBh/prA3V29NXN8f0L0QZOfZZnYkuxWV&#10;6vmNEuoFddPQxe9haHJUZtHPoRZVIZPwyIclvFS0YTTQe3UrHh9dP2n3AqKP+ysyd+9k7fpM6XQj&#10;yZyrQOpgWtYji5v00ASlbZE8sR0D2U0+eXjIswssbGjulSsN2WcbNuGH2DsjLgvYnq3I7h4GThXt&#10;9XqedEt9Mo1Uso5ddurZqdieYkw+S44vSzEkgrBYEwSq9Dp5bneqOh78BboZSoIdsqoVF6cpTaXW&#10;b31w4f08vr7AtSqtlGNjt4TgVaUE8xIcT+NcKo7FW7MU7z52n8xcUbugvMroVBZvkDT/67/44YR7&#10;PmAIG7ZKLQ0kw9HO50j29BkWprHs9i2YeyAB75N6/YfXv/vF519+9tXXfzhlKDX3q3kVuXUSo23L&#10;gJSYtbg5BY4+UXru2/0FRQn4lK/wYMlF4np14E2ci06lklq9kPlejc2SMCGb747GjRdWx9xqDpq9&#10;ti/bprGN0hMeiiBQwyQA6QhlPQPmEnVC6t5Tg+VOMUmiOgJOBjmMM0Vljmv1M9PBrvnBQoH4qRSD&#10;kIthh1Xn4naCjH2NuawhMU6E83uwvXVAeCxSxK4FT0SjfO9ke//YSK2ZPDqx7V0cgOEovIjtHR+B&#10;J5QUvlkXBlCeEBtT+dYZDaLxKSHiqVo1H6KID2ZKKLESzf5YU9efHQplk7oIH0pRDjhOoSZ9kBmC&#10;WXZUPB2O0hpgaDmbwRixzopbeDCkEoBQKZSv2tic3toYFRgP6/JDCmX8YCsriZlWYm2z1t5kiZsr&#10;r7HRALgkktWwWB6/xVhVtlrWZp6hT9AgU35iCf57YCF2pOzMKdtNttHgLIWGOe9XV9fn5+eowHoF&#10;in3IcvOyk2cYqrsBoZ2cC/rDqh6/eAnrlQudmmemNLeikfHGOXI6j1rEVY0DWsId3VyhCSPc40gf&#10;bYZOHt3Qw7VPfvrtf/Pv/uTDjz88OjrhbJ1fXPFZ7JJaQNzd5bGEw9NypQ2KP2Mflg+o0zouwOKo&#10;fBfauFBBXuqiHBRrTWvoQHC0tDwVik2xrGOW4M3SVKS/o0t4cmL58FTg3DissHIDQYgC+t3tUOrM&#10;792MPmXDN01nzqzwtjiiP04ublCZPZ7gtwDa7Sv5uI+pS0ECUrXoPqKkKRLs9FeXBpht1DwTQmMM&#10;aZCvsnWpbk1J7nMevvXDStC67zmzxsvVy4ifzO/zEIb2Zk5td79NZzfFNm+noL2Ae3AeCkv3jnam&#10;Tof1rJ+Wd0Dy5AVcJQdL8xo/ppuMDZTl5KAE1GvD3LC1bbtFxfEGnvHJVo0Ya2LcWupmNqS1GXIK&#10;f7lpTlZOoEEoF2KDcKK1ilNiqQXPvfrAaAUmedDeIyUHjdeyLkGFKSCROylE2F7HeRduqI4q1Dn8&#10;cb5YEvDf/PtPS1bS5vHkyp/zCJOc2gJVp2UMKvM71XdBXUWO71cP599cfPXbr379D5/99p+/uL9S&#10;iEEUX4BEIMOihBHS4DpetCNF7du1n3FGstDlKDAyH2+lYclWzbOqZ2UmJn8hmOKuiuNKZmVBiS1Q&#10;nda0CZ0g70cQ3b5CGdYMhR7aXaL0XVyHTXHYG2JznrkIho/z7u4aJ+LkznI3a3bbyO2pCOfs9Y2d&#10;2yu3gc+113nn3pOF8SHqUAaJEz3iAfENaAw2KdOjrhNP3QOXEh9eP6xWbxX8gTND28vm/uHJ7uZB&#10;cY1uyUSoAm0xEY3lUJ42mL1tPuF5NrIXrimY5688+VPinrb5AonO+oD+kVXWICmVdVv3NgbOutr3&#10;QNAb9c9btu3OvcK6VYRrZaMpq1VovCZnbGpInq/y//dUcZ8kunVu14KlGLVa6eI7c25Lh11aroRt&#10;Psi0VmfQa0qTHnG2jqooPEHfpZHXINcz4fGHSgsvU8b8xvb+wd7+kWoOpGB0+EsloGBT23AFJ32T&#10;htRuRBW+PR+SoPArq9XN6Zs3PAi+xlYpBX4e5Tt0Wtz5G0+YxT6eUNPilz/d332+C4yJDoBVUOPX&#10;opy0ujHZ9BKZWtuJjd6iWQZOSTZMoZDRuVIqHKknO/evPjn46b/9wfc//eTo8LnyTXW5000Upjv4&#10;m/5TvCAOqzaaNTSnHHndWI9EHE71iZdTQaldb1Iop8OjnWCGlrpo2WfmITQmSGh+nhdDumommmIE&#10;8x89BAUKPBsimEyR1Ll/wYGXhICfsVjDifRN8VJ4Y4zV7qN0P3NuqOff1YdfyusGrVg8f+WcNPxq&#10;2MtQ4zSTQYb19FUFrrhYg3eDwtRGqJ4UJFWRyHajdpbJVhCTBXmQK6+HDybx5ye4OYJmHode04s2&#10;hzXkN9exOdI3c9KNc+ZHOtqMTGyhnjl3ACmh6QQIKkzp2Q1kbFihz5RSqp6hvTbbO9A3TB6EUWZt&#10;AP0GTUnChyMQ3yqh5XlqFgt9g7SEIM2lPGwwjO6htjbSi/19ET30mFzINnZiAlb2IG0/Wi8tXhpH&#10;YwWmp6lnLfDV7EjDRFXFXF4eX5OWTLOYmma6+7M//6R2WGId7fcUSrBmkco0wV5qSVMwoX4auPeb&#10;P3zz+S//8MfPvnz91TnjEqT7GQy8I5AXZpI8qragYUNNsIHnA4tYisY3jbDdLAiHqhwtiKSHX9jk&#10;jQ0WJdTpuNc0EJVtLdGopVdua7oRFJNp0pjkg7jXCRc6fbCvpLk933iLgEo9+tQe1pAFZW9sb+6W&#10;gBpm42UmkpCVTIXo+pLSJNdumSM4SDZR7HreEiPZGnfhg7GN+RfnkKDYm3qAnAy7CRSFf8JKt2uA&#10;5dliMCua4bscnWGW1sCg8pLG24I885eIg+84Qw6TcGqInMpOXKlXva+E85ONVUXwl68cgFkXUWBn&#10;nOL+XkIwgRh0W+H7V7UrghtUxHNWguYz6bGX5w2pUxsamMF2duZfeYf+2/yr8W1ehvLuBX9B1Dk1&#10;XJQuouM6gdOEcIGz1jcNfzQaxm89YH4hscHhEeG/CVtw39dgMVVGp13z4Ga04JBzeczWRPwK8Ssn&#10;ncp/kEZM2cPC1wzZePv28vLyzel5MviagGRNlA41ODKlbsB9UZy2yTYkJ7IcHzOlnDYly22T2rXc&#10;6nOYg3uo9EZT5E9WnCdN7dFyAgMTcSB3T+6ZOPXx919++K0Xz16+oOFA2ogRpRtvGNtsxbAgkRwh&#10;ovcFJmm3d4o1iXvZ8tS2XypPRpJj2e1pkdwxhKdAsqJlnVYmj6fFCcVrob5j/ybLbMeesV3pOmrQ&#10;1OfuOE1q4y5TDcA0Bv93m4zyo5vTOLMiHXMdFl6m+IpAERQOOdVeYDQU0w4+wJ63Oo2DjgTGciVu&#10;q0nVS6dsvyNR8BPiG+XR/O7BKEMsuykoUuVN1eTLvIzwg6o9IsY75He8h7WN+a8bwYeXEIcSaGR1&#10;ABUXB5ftFgpxOlbDN3RHYvZJRzhnDbtOLSAjYAmoKpEVPWro1Sq9Ssuy0pkDGsySLeF4sAS4FQNO&#10;8brg2CuuJDCjmj0lDg7LX4Q/iZvpUA3S8h15Za87I4PtEZkHx/PWMl8etYoiBngW/YtDxSLq7adL&#10;egGZiROk2rJtQTxR97cgZDzk17ChHxS+m/QzVyHO7SVU2zD04ECyf4ZolUW2zIjZfPMNpKY//OYX&#10;nwM00QBQ8TV/0NrTR0etj/IAeww/oS+1RlhGoWVNc1QXWFHOWpLfqXVKmqgCVVmxkyDdqnpVq3Qm&#10;YfYKRbI0EZ8WK5GZe1aYwrAC3PsIgzjJIOVGlmIUxOCs7qMra21J3G3RCc+d+kxgalFqBFvgyGgB&#10;cK0GwMWMdVTeIeYBDfdB0U0rLVQOxkywWUGowx3d98Bpm3uwpeo9O393d/GO0QO32AyU39QfVkqa&#10;DbS9yxVtbh/aFsjoC3SZqqmxJFy3FxAj0C2htVa8p6rwVCAl/TkHsFJ2UEj7sCbGzJwbyDeGNWjm&#10;3Q+Gc/25Gg8poc5AzlJUknGcateELnomg7hcqBDiJ6kIu7M7QAH8U3bgspfB49KpO6LG2ZPU+L2W&#10;AvyJqViCDYNeVpO3GF644HHQ9U9HXFEOJgTaA5fRiFOK3tpsozPgMt1ZsYufpRnSS6rtbXdhprSn&#10;weei5pRcIBele1QJJlG2q9urC3BFRQc8yW5SXKaWsZDJJLeM27dyANWqXlt/8eEH23sHywU4NEaY&#10;xrpKeJMLW/iFBzO842qp0RNWohLlZN27t9tvD17ufPTJiw8+fHF0fLy3ux8jQBCg6E88Xbahvphe&#10;yGClHGNAvWcBKHWcbP3SHmab+Jyww0V6sd21ls1lnEqxAEOOpBb20AY0f5BJpP9AeoXxcm8rpLYc&#10;TZbPNnREngfAR0d2zFHmwXOHlr5LH3ylsh/Gzz5SvTLGtDzbXxxfUoRRAcwtSGB2wlBLW6LiNWrK&#10;SnesEWr1+it3telC2zh4t6pbVRAX3bhD14XPnHl3upiIQCUCkmUWQ+eIQPuFq5UFkenSyzlbr/Ly&#10;5mtxETGMvR5bn8pRUibjQcaEM4fz5tIZ85Io8GiKWFienF2NGjoVn1hbjAqBlxbZ25s9b0TpWuUY&#10;TEWVg23HBaexa+p4l9qENcs1uhRsA1OHZln25myP53Aq213ppAbFL3wPxHv1Ab0/yXiin+0oPqXe&#10;m/HVVWVl50bgX9vE5xmZ25bfngldENVWXcavWP+P//MnyjU3gCkfWy2yZHxkWrEzp6/Pvvj9l3/8&#10;9R+/+f3r828gBRmAysoYa0DCo1m2oX2erFLGgYsFHWKCkaCBxSt5GvYOkukuo+BRjstGqx2suIBP&#10;oagtuJQMtPwSQyPv0h2RreKnXAN+gq4J/inZLBK3eTh2g/ZXLLt9EIorFP8u+5KPVnNIBogAl5o/&#10;+BCOIrpVD/TQu6+NOL1ShrvdXZ+fOjaVrqgeWNt2etslz2SzHDQo7Edz5D3duEpaipiDwyk7pa7G&#10;1s6BrRkS6dG1lSbL7+qLxfzRPti5bm0aGN0L7x6QCNR0W3UVKymOMAKs59wfCjg4NANEJkofuoFa&#10;PYMAHk08XwupmMLUr3Su0m/cEBHHE0uvDp0e4CgciTi5syWkDjjoLXKBPYHEYUIBeU5GA+XjPs+g&#10;kCE4Vm62EKIzmOTG9Q9CLUgsEZL/NtlFXrvXaGesnsMPIplshzvzp4+YwZL+Csm3C3rYHVl3XYiL&#10;ZbpPpyWomuRo1rM5EPLoCQxpCL1iHPbFhRm3RmEGaphkpiw+ME6xTYgLnyzA/W795be+s7t/POO+&#10;lpJUFBsrmGxUG+6KbiDIJSWJIWOAIrvh7frD9sHT41c7Lz48PH5+SGViZ/cwmXpufVF9gDEbIuDS&#10;RO73BPbhJp3FtlJCx+1rRIpPtHoRcPRTXAxAizs27rcPKU9pfsz9FTgnzKMYoanjA97dNsPYYRxP&#10;CbJeVQdlSrJlAFnzlCgrvGWq3KlNeDa0hKOljS7CzBrmBbSQ2M0uNKjfhsqkAiu523dVZj8Jmn2M&#10;BQEls8GnGpfQ/2LsLLf/1FLgWxV5s2ZvdFVyYvigzxCYHZTCjwIV8GEZLE0tRLPqq4uGIxctAgTj&#10;lhNVKzwt5+0IF+3Ousirc3m9uUgZmg4ltzVIMe7bNXoL/b1WuTzP1QzTMS/0IucD8gcO0JplLu7L&#10;tZRodQfUmhoMywcYk1hr1PzkM6y+YKGnmYb/Qa7TC4YMG3DUa1klZs4duWD5W/GhEWJnDrYXCfbT&#10;deqjXKGAWDpDLfvQTXyhR3b9P/2/fjReoyswN7E5EMbY1erm8vabL775zc9/98Xvvnnz1QURMAiT&#10;IS4l6/Jlw0KPlxckaBZOrD3VIAxFQXSgOxHDK2z1mS5ukDYfyyETl+vGyHeM1FSt0NuX94jyBkIJ&#10;KRh/mWT4fXzyDgO3ZTfRMub2bq/aAM58OivZZjb+OdUzFqkekYQn3AT6g5zw9Q3mpDktQUHIpYUq&#10;TCmMq7o8v8BrOtfJedzesiwkgA5jBJXZTXLcfbVoyvZTiU+FQdYK7AuSZUKEeor17WhlMs0VkbWz&#10;GjfGqgkuFcvNC5EFoUW2EGk5KIOWeDbyAXbDaTVtfHIAdUix9r7MQPtgmwUsGs1qPFC0HcVBHvGr&#10;vC4YXfvrz4ltIVORe8m2nC62+HORYyVceXyXeRHo2hlHDN09T1AB3wdcmtjq+HVxZLVuSwVvOC3F&#10;Ejpw+XFFL8pQml3KqK+PvWK4JieCnX8QiRRsBe2VeKjDnt1OQAi+uG5dSgAjMyT+rT4zTPP2tSyM&#10;Wh7JK2ZmBMMqGLIdDUvgW4frWc5bN+ZlQt1ApRzQ2vqz5x9ClNDqgEJURIWIRAivLGOgjRLSgERM&#10;2L2/X63OL29PH57ePN17OPlwH44bTuLk+fH+/sH29r4YZqRh7ZcpnHbRQ1TnmMelDEFbJsvIOW88&#10;0lrH/SELOD3ytgT7rky3S+S9B6Y3D6d4puwvjUWDB58OziH2ipbZR9UbXU/3DMaCiG3CA+sfY535&#10;SFysoe47NL19I3sjaE33Vam/ZgB/khZkHWecJk1nuqed7zJN41+Dswmlpa+M8GnnP5Tcl3vigWuD&#10;XuUuv8eou9fIbKBfZQdebZFaM8FtwpCEXVcdsCJvX0KwhCqN/+BwOFuAjWWOzmWMHygmc7dpGhb4&#10;xg0mFdCoOW+YpL9FDs++b1a1SnoYly2nvLV03Zxtk5Ob9MalrtTh0wjw0gq62R2qWtbI7YiRCR8q&#10;mSzIpQ3VqTLVuu3WdHb2pTMtwtyCb53vYDiUBJRYqJ3BbhUh9yk0ekmmMcuUFKc8+V06UMqgiknD&#10;fpbkHbgqhrUY6acCsMk4eY7X//rff9/81RUmZ5QbaCniCxhNv//9r7/65suL1TX0RDkytA5IqGkO&#10;VL9cWsUtqEmYRdj7Wjil5ywAN/oLU2jthZPuOSL2NXK3ZTEVr3028geSDfcHDL+0KVCv4GyInK6v&#10;pfJsDRDNC9qiGUFGfcIpWqJskkS1WSKEKHnwrOh5JdWo4175o+owM4fUgxNuO6inpZn7G9st2d00&#10;QJFyN0o3N8covg3gsdXFOe/nvlHucyaVZCQ+BH69+ceCIWq/MJdga+Y3roAL4Rz5RM5hNm1DkFCO&#10;ZhctkCH8GGOICCmKuVSUsc/E0cEeJg2TX+q1xMkJlssJ17cmAWP12aOjFs4Sl156UMHK9JvzmVIA&#10;neRKm0jRvI3WRfGOxUgu5d3u3j4LzPXC3Ek7VYMh6YvnQh1Q8C4ZcEPa5kJKuXGLW9K03VqLMVYn&#10;8tJk1obX83yLFLVlY5Qi+wVkzdCRiRyrQfHxsaOETedZ5Tg44dtGEENCWvxY2syu9xhLAjlHabjZ&#10;qpjS6cBsCApv4ifVOPgS1J/efPM1lzIN5RGvBGh4vzbEXeKV+ynVNozo366dPH9Oe5AXHl/FabgO&#10;JMdTrIQSIFQ5tWJ1tbo6X13evbvZOl4/eLX14ltHrz5++eKDF3sHh3Bt2ZRm8KOzow+j+U7vmYiT&#10;8/FCrk0ptFc+/cK6MfIDNGU8BkHwQRsf6Wb6Y8+n7vDCYvIhuC8mAaWuolEFrerHuXtT+QgB5rui&#10;nqWVI2XyPf26OiwP1YZQ5gBH8tFNchHOCajji19q/xUyaN1S5wZ6CV3R20ZiLkh3zjP36FDRME8P&#10;nFbLYZgVmgJP2TzevimyI6Ctzye1lNVm1cUZbAVPySMntHT+WkVWy69lGKvhtjPrBXy8Xt2wKmkt&#10;iYV4ExoT0SqV4De2gyrHVHUPprxD0Zigf6ImJ8XW8EXJpzMUADMZEq8yzq6ln/W1atEWnxFfHk+B&#10;M9ecxyDVwfnbbsBJStIzJ3p2BYxZTcV8uw93gDfghpEYB+/yJpX/YtFS9ZeUy6Pg+XIjTm8Yqm7a&#10;74PssqX9xgLA5Jbdhtrt4bTlkDwL5YWzDqMb5StxvP/pf/6uodatJbibizv65n7/yy++/O3r1bnj&#10;VfSSMWucJCuZ1NkbFc898Kzi9Aa19B7++FmF5OamCReWvWgSKjUFVgChhdclD+q+xZYhMDAikD2R&#10;XKAgsPQmQyInUPAEnIsn54XZPkj4KcBiZa3oiPdij1VlQoHQaRf1xJmMMdWN5in7jCKkWikX71ps&#10;GX5mDfa6viFKu6ZP2O0+LhvUAZ8U5gCRV2EqpdKtMScgOuCxTq4AQjcfSuRqCzb6I+AjyLr7fbtJ&#10;caywOmnLugZmLMqYBMUwbUSaQlf8uLY8h8w8W6+/DrDYbm5sWYbAmmEGQPdfe/Yc6kJvyE4ltBRm&#10;QOO4gs3tXXatxZhpywerhiRX+r9sZc9YhUbNf0mAo6rNSpqgo2iria97XntVTaJz2Xd2mAEcLLiJ&#10;Sym/4F+aHReal4PqIyedzOn0dUXJ+rBi4mx2+JyhrQCUuWnaNxCqDcJii7csRunJTGmJ2jTwL4jx&#10;GVbtfA42ecP27s4vLyhrY4KcLT7junWtHiA2c2hG21V9EbW2nL36dP35i1f0/FdV0OZRwZLHpity&#10;PBFygVf36Duu7p7ere+t7T3ffvbx/rNXhy9ePH9+/GqfNppd/ESBy9xkrQhFhWqrils2VDioxu/m&#10;t0yEDJp2ItqVcaJbqm3jeuhahjea/htrmbSpZ863iIY/pWOuALyuwGBA9uUgEXZ0c9NZSLXQ5ZhJ&#10;bygDXdskR9IMu5CwYqz2k5zFj4iI+nTj5obeFH4OnW8chQtpUtT5tUzSNRQ9VkDuZPekJnUrxZyA&#10;TY+jNezx23lXxjWJi5DrMIyI4uLamAEZhOhT2+juuW4w78kxWtlkrNsNYmwcp8PtlaVx82K4bL20&#10;zRVbWuFC6euqFfExNPMGZcVp5B8RdD2x2gRREQbUdAZjjbaoPhdwPM9iu3XaJMvIdc8ejCmQlF77&#10;K3Bx+n50rmKiwLweeT1van2ThRTmNxQmgLdZJXPXOgbNY9pcoiHtjRGvNRCX21keMHgXh15UXNvS&#10;Hp98Tti5zm9gQLMC3QrBesUIIxT+xmPyH/+f37o4P3/z9dlnv/j8V7/4/dmbFdSoxEK27QfQ1yi3&#10;EvM1sCmpVY3Dgkm7Ye3s0OK5uaXe1Z4eBqVV5sdkHlEKZP9wZ1rCQskJNpTVk33hUGIielolrEGO&#10;vqLdItSUkMtDY217ByFXFdtsAJdmZWRjFXoEmpRapnDCi2hNaMKBl6FllpDp4lkFtUvXjmiHS4gA&#10;afHl3XsaAfelRgRP6rqplFbr4GxfXVMLvafJAJ0nExWGXjQTJvdXP1OkebWvzRVN+AOrHJrUc8tX&#10;twGrtcTc8ZFFq61OX1zlyAsiBAsMeZzBX3hSFfrERdxgJVnV5o2Oyn8ZiZyb1ZuQlxolulniGXNh&#10;d8in4yCZvM2G9vHrmPeODtzD5h9YdidbuL/x2eP//XwtCbE5lRUiZkxi0Udgl4QNQb+i/g5YHR3e&#10;Xcbb/N1uChY6wTzAYvsPqNCwz6FVDHSilQ8ZNZzxjEk/1/R4BN4yforDI3hAhYZTHzfcs21GTpIq&#10;kJC6uxrdMUXKXTxEsnUUzvA8GP5f3T1c4+2ur28hQRGGTHVCZ23kLFNgcopoplyuAsMlObL1yiro&#10;hZQSjWFnYe20QqUDtjUsubuLh427tf23+y+2nn98/MHHr159+MHh4SEyASw4EvtNBN6CHuFBALU3&#10;NVjSrZ5RhDa/PcavvnGRO9U8jrJHIZVXB2OFIy1t3ux+iliFuvpvk4gBJ4zXwh7cPjUcGI644rkn&#10;tY3d9CUOnLfqHI5FE1nSmN8HgvfJ8YhMhhiYwW/XbCk6TihTQCBk4qEVTlGImFqcjj9lujIen69F&#10;x7fv0NWF4DHAdXVWQfwFmymAx9JQXgoZkltU3FnZtMiAd4RvYuXfMzP0p2YLoNGJuLwVbnAOmFMs&#10;3Iae2HKuZTAiWRFNS2w9MVKZSI15KIMLxR3vZXGu8K18x0PqXq/EpfczJcCAZMbcKd5Ff1tNtjq8&#10;bB4f5XJmXM6MBOiltwl9V3to0crs2taf6TRIz9ColjOu4kfpmnwG69V6C+upZdsifjzfJnYUpFus&#10;njQu92Czt7vI/2p71Vij4SinnHzUvkLOiCmlZ4sQNAZaYVt1Adf7px+u//6zL77+4pwBwTkc8bis&#10;bgoU6XTXSKe6rNTc8ox/JahFPNWgCI7bAm1EUtrmAeDKR4giWMq1loprwtSl+qdGGyjfFC2W0Jfg&#10;JpgmwV4bKwmCUWhOAZa4chNjrRCo3Wfv4xLrz1rTWskaa6pw4dJHEyXG5dNnTb2rBzfxXdRoAbG4&#10;a66bRtyxghLWdEa7NhQC1Nxfm1QCAqHmtgCv7R5D25K5LOj0sxjKqb1nJ3p6ZsHuRojuMDE2v8xF&#10;kJfhXkwl2HxmVGf1ya3f1EuGato1+SF+hL527QmyJRkRiRpRm+SZsVXrLmfwFBCEADGVJ1pIMHaF&#10;E4HbfnLwjniD+WBlSKy5B6vub6+YF/JcgVv0Yda0PW9Z8gHQHajEktreWcOtEK2iS+yljnRMzByh&#10;u7O79mO7A++neK6oU3swSUkm0Ui53HnAS1+lBTULFw1O4eo92X/gqJDOepHL34MSvB5jDvU0kOQj&#10;0Fy/Wt2enZ26Eadsp3+ry21grfFemtVatTXkylAdHB4Tn4T/6PjAnW5wOjfXF3dXN09uNg/W9l9u&#10;Pvtg79WHz09Onh0yhGrnALKBI0jtB+fWOMwPACrswDBFN4mNHqrsLU/C82apjAvH+sxUcLvPBJ9n&#10;e4k/CdAOaJvqpdcqw7J7F9i3GcL+WzePiF7sD/M962clsK6qIYVEbVV2UGIT2sU8bIlKoyPrqKhY&#10;XkJJoXC8u3TFKKXatQ4ivMIcJBru7CtxNSNCf3f8Fdyc/dLwuFJk1W3Esu0wDh70+bMZOAB2hev8&#10;AhGFmGwo0rTZ3GzOrD307wObtADeklMLI8OqLPbWgooWsVp6hWW1UO0K0n5KjJZG6MOvgUA8YaBw&#10;r67Sqosz+lvjdTFhAubhf5UnBkSIluF2ddKDOF42bIkF9e+L0sx7XoeWuuQK22UyZxI00FIZFeDO&#10;7IFsXytZUcTz4p0u2W7YhweniHOUyDx4upCpt5jrZGl873ylG4gI1FpUf6MZacdPTV7bqZSGVkMr&#10;PEXF0K4wWH74dP1jehhv+QJVjGqstsOXp8vRh78i/uxxBfzxWfp3C9nNNfLIuimGLaMPqeXAyK+Y&#10;Mdpi3EtjPu2Yl1n2a1rUwZMNxG3Id+KJE7ze2iCmrRcyf8cICIoOJO/8kjy/s0uhGE+hdXNpEEiQ&#10;ZkMagRdRQqSG3qqUhiLFNXJrOaTq0VstS0JqoC+9SS2UNhmx2jueLHTfrBtntfh7+b+7dpkpsPHk&#10;7vLaGUlye/hUx8QyNZzihp8WFOldZ+o9NgXONcfkTEeYzSOaN62tQbfFjZr3kO2aekcXwKarBt8u&#10;rQagOHwAhQdA0+DCmq4RCY62q9ER/w9al09jIZfhtTz5G0al3tm0oTi5NqNDhm62cXiHNro+k0h8&#10;8LFw9ExNBCI98YSQ8HkYMJcxFM3R2l9ckQ+RnaHCflEvciyBGwWS2ZZi6NJl78HYdmCcKgojyd4V&#10;6YCbd1+JJnc5oxHoBnU+R1JITI+ojiMOV7En3TLxYC4+HVY7jxqLWFW6+R/kFiQEb5+SYtzcrmBA&#10;gabpxgNmh6SGg80JTrafrxL1184T2h4cnLhzoIveXN/cXN5ApHq4uFm/ebL7ePB8++SDg5MXR6QS&#10;z05eHewfsx+LowdeYvacZSe5rQa1Kl9ZYDGVquWl4r8Bu2d8yz2k9w6nzqWLqBRqpKRgzlXdPn6z&#10;C4qZjmG5zmTGXXae0pxi57OS0xfqjjfQKU1MDN7tXSDDxdjzaNAGg1bfbjzMB5iCe5bEFjx6FKt8&#10;jrJCWVnLeEbEY4VaJS9WvMXqhGbJuGIqwGxoAQM/P2DayKTKkEabEpSTIqsDG1wXDwTOuf9xAOG2&#10;GcGh8gikvFP3VwtkAOZ9hb+5h0s1TDKEFYtG4cjiL2JLo5yNSo10khCz3Gmly8A671MLUEjXrYkP&#10;3CXpym6lGcVAWC1YTZh1VW28nRWTi3ioWB+lj+zA4KNGfNeqv+a++qz9ElbRyNXH0LsDw8kHNqz/&#10;TG9kmdXHS7eOseW1Ep0mQGDucuHKcsrdtd7O7ENV06qdLeXatqFnBDzqxoryq3+IMoaax77FHmux&#10;ihqNFJtBaUbizwo0TUrcyn/yMTao/jSsRMonggip+nFZHD7Tn6HsWRsABNcxhGMHnvrgfbJcjOFj&#10;kofD71hy55Dl9+0axQ8BVeQWnuJapcA3xJoqlnoHcIOCmeDqMDSI2kOVatv7nFGuCWlraBxhiu7X&#10;7aKxdQcmg2zA7O2LC47MywT8FUsmw7bu5rZd+P7lYpJrfN4lT+qYGjaFRrIseCPedXX+5uHmQgU9&#10;oU5lRGruQYZIUzocf51TgG0P+n0s4nOPcCOvxQzMUxX7NqObYHpyI5pToTAr4Tb2eLBcS91PmZre&#10;ZfDSjQ06g0sCdO9BfubCbUhxLQBVKuT6ZIinhQElUiE81ZeMDZw+grsTLlCKUzNn5lCeK5EInoNO&#10;kSgABtj+YX8jajcxglZGQ5yVFYsW3TOnblMaDRgQNPp0wVdNvuZhhJaZSw7Fw6NZqq6vdc+jTbXB&#10;mpooWAAk7OK8s5UN+TpO5n8Na0rqZEk0deEZEIPvOE8cdufs4q/RCry6uT5F1dVZ2z7/LJdc8Sm1&#10;eNhqfWPB+S4iHKigLvTaFrVRahJQba/vLh+f3j7dfbJzsvH8g8MXH5y8/PD5DpModo91Z8ovOkgY&#10;nUfrUwQoMViDWIIASAg7ov7B4Wve95I9OdZCElphncbPkC6diUA9bn20AmOX8azcBpEIB2aM6Fyf&#10;HHPRAXl0m9VxPYJJQchBd/2LhSdp8BvlJUtR7sF4hXxMJhiCCavnMEu3YTidzKUa8biQShFDjdXQ&#10;qBmsBQ7+KNAtsjbANlAoAbL8UNTDLz6HT2Cj6Ut8rKhHS+UvQ9cfGme2mb2G8UsRx0JJppgmFlbF&#10;3hPuD0ujc43BRbkdVsIx09q30Jt84IBzAQLlYSFG5spWIYprylH9iwS2Rw7CTD8TXo5hxAQSkI/R&#10;JqP/Vf5rQb642iR79rT/NGU1y1mtri2netby92GPAyIUTWXnPSbq7nHVHq/oXkUA7IQ4YlXUx9q4&#10;Yx2z6mzeNDu5PkkNpjj+si8tUM2Gj6C/bLTfrnXgE7CfNB3Vwe4G0tfwS7BA/R73yZ99+4gMFDUm&#10;yeiLMAQARoUdGUFOJ5slT/rHZShbKJQIlxOa8yGwsykeKXAk1ckolOVetHJMR9lanoFmWdCU5Iw7&#10;oDnBgbFvGkBiDXAmCtcYALCm7Y2dHROj9Y09qEgW1ZWWUkmiRhvQDyyblYOheSk9Jv7lq6b7KziB&#10;mCXzU57uU/Gc6GVL1Awm5JzIATerBcS0qcD+8227ptvknv6tXWphnEwUpBdoRW7AIoacxa/e6NoY&#10;2FuflvzuY/WRuWHdLjKryPR7brkzY0CL0RMzujc7Osxly6xP0alcXCmfoUXNcIhgibymOYdOaEK8&#10;OVA1zZGROynM7SgfQWQ+DlWFMQM7+nKFAwYv1vrnQ8bNh8X4wwIjuysz7YpNiojPxWR2chU6CjEl&#10;4z19cwiABlFyJAcGh+r+LoUo1GkEXnXAMg5TjwG1XRUzfZ9TIXdPttMowJwsUjAYyyROJWZG8szl&#10;ufE7wR67sccDeSbi9pZ5t5enCIBfkMZ24Hsgvp/dbRpHZFZvotU+HBP+7bYUDYEWBgFcP54j0oIa&#10;y+GrnWcfHb14Sds1iNPxwcE+jTMi74qp5Gw62FyFlSukdXCW0QXpgYnmB/d6Kr2m2wQJneTq921J&#10;FqqmAapBoHzZ5XoRTLD0+sIkrcTgMC0TwxDMomjsjzFTdFwMN/APqkFaz/I2m6KM290X7h84vqsb&#10;RNSlhg8s6fJZMUkXzBO9mOgsWp1Z8qrtGzRvCCCauD5o0R0R/KXPEy1yZafZw00Td0iXw5fycgLA&#10;CW7mNgKVMmNiwout8StMWdxRg7FUG7DA4Lke3zcoVTc5hVxppMGzekrdlMHZwB99cA149tyU1YY+&#10;TYzpty1px9jwZO3N3Ys1w3BcvQ6vCYxfn8XhhS4h36iP5GRpZY0MjAYL4wScVcMRRfC7xBwSKJz6&#10;R1FKzUr8FcBgJoX/p+tmVJDTVGc5p9gmyxHNdlLNQiyWFxtlZpR8ZOOzJUekTGDmrjEIBpu36zTw&#10;qbZqigpNYbWz6SfwF//u20iZaFRzsvIuxBVAn4jhq7kaaS5t8PGUu5EYhjMssPMo821Bhx1H4xoU&#10;mKurIckzIDCo1W5hCdOMGSYlb/8L2EHLtBVaxXBIRrgI7tPOg+0duUOV1IfKKBJPljHb0iSjEXbC&#10;Kpa42zDSaXrepMmhjhKfypDn0LhSj3g+A6kRMKu7PZgexW8UAwNQPDmh9u6hptzR+b21f3hzf395&#10;ytSjNoQhLnEHXXU5IOFYCX5YJk2hgbM1b8HF98Dd8KyqK4RCG+DLWcpESvfAYQ584VuMk8znijv1&#10;n9FM3erVYmhqzrVoO9vmqjMY8ZedSqnSRYkI0slsEsB/sqq6jLbkbNMl7PQYOdtSD5vTCSTDjyp5&#10;q8CB9msauiZQCEkvufVhLJX5MoRqCfwOEDBTLOgzwy7dMYMsTmwTFxSNVJQ/7KN6pdCP7kOzg5Vk&#10;v3lSaVMGTTACLHosODcHUYpYMrJh53BLjA5M90QAU2WCEnV7+ubsGjEuKbn1u/UvTKfHp0i7AE1L&#10;tkTH/mCdTrr1vXdbx093Xm69/Paz56+eHT9j2jb9dLvrm3uWHqNWE+XL9gIujwPC5fENBF7GUbT1&#10;yhowkPfhDhrsEkySFdXKt9SGmXcf/JQbEO4s+htJtPHNVEyq1sQxLsStktTONe1wa2Lwp3tbbbQl&#10;QTFdTEaNvcX5qO9Mh8SMo4xCCR4+PJ8VdB7Q4fNsrIW22EKLzsNYzBmotat7O75+Ljo6lg0H+c4l&#10;6eTCzGCEBQLG0r/gH7xgHLcAvcntYHWMkwFU8cnJ5XSvuJwxRNxM84yX5mvtXQlNvoSAPV2NAhDY&#10;cu1OHqoKPRaE1B7O9I9b1ftw9ipu1LcZNpqXwM2PAAlfBUKbr3KJPJlSTUXXtR7+vdH17DsCYOlh&#10;S9YSe34SRf+yeK46LCc9e+TSSQWGQ+uODqjnx9WLK8TlrSPcAoJ5g3KZnFJTpOARsrJttFFjkk1I&#10;I/E5R3VyJMFa48tIunSY8+M0WsDWTKBrD2g1OUYDUdimYqQrwXT9//bt/Wp6UEAT2qt2mOI23mLS&#10;orCPsBWx4LExJYaTwGni2HDudkG7IkJvnkeQQZNmJ2JqbuREWje1h3dwOpcW20WnGrB7ycQO84fD&#10;TEVIKyeUOXravJUKsOiYFw8J1PjiWJbBcvnJnrXIRiUo6WjGSroz03Z2nY9LW7g8DHdhiJ5GA2rT&#10;lFgp95GvVZLXgGEWwReAoVCOurm+u6Erm0UocZmx0rkJz3DNMhp4t29zz1oas9YZsqE/63BPP4RP&#10;MXfdDdp/g2HBeOXwCEyWtM7IaxyHAV1wr7/b7zo3+58kUig8UK9GkinSJnTunlrcrdUssVQ3tOIT&#10;Ttsy0w8kyQ8NWOKoKG98we35iaMj2GWGUcV041TyGS2mTASri7UFT2+vOvfilpZAomjHQA39c2k8&#10;gJOq2vPn7K/SrFZEjHHofbOo/upqfJMiGAoujABPqGKNmkJthqzGlTBZoXvS7ZD2+I2M1BXB8y2y&#10;sqT/aeIKbs0GVqCksDR5RA0K/z0RjzaJkVzPt44+3D96BQX25PAIctNx9TMnpFonDBXRjZZ0s4s6&#10;AUW4g7wLhNpMO6iO5aECNi89+6qNzIR4YCIYT3myLVBoGHa8rIELCQqEkqiWauQ/C9iXje1ioAST&#10;/LNpZByGoA7+aRIf/MKsvXKGTK7Xlu0OkiKNZjvpoDsUkVaXmTEZ6bwQj3mpP3u3Q+GacMkUWaqW&#10;41zFyghJWYn43cIVc/rYXEWnWdQJqcaY8L9pQ/B0DV4Bh7BWtbo122vjF8fguz79wzVgDydN5efM&#10;tFhDPkUMjDiLWRTl5aUuYOZKS4BtfcJvWzocq9VTcYZcjZosVrrEMson8QgFi9hH4ghE0kNsT2tL&#10;hvZVaC/Fpkxf/1LG43MwfXcIA69KkHikEHrW6YvEYbIQrSp0kd/U2ac65eOyGBK+14koqZ8DJYap&#10;dU5fKuLEPBCYWtrsNTDYQUC8y8XVmLX3mmoqOlct4YzJwYRk/NfW/+33me2VinUX4Wb3dhucojGu&#10;8BU5zHQHjoWCTxoOt2shU0HBPH7hhqxZZeWcqsGOMLNNS1bbEcgRDsgFPtLx4OfBgt2ihdj68fba&#10;Ln9uNDh/s4MD2TZgDuKqTJNVtS4R2GkHVdfKluwBTda4wKW5IlJ/fg9WbMxV6cUVtfhcZ5nWwWNe&#10;XcGBI7ZKyaEqMGRTWkIgfzd446GY4G8+pb65urwaOgGPdeIFWyYlMtY1q0TFWPtan3RkqeTqzyaH&#10;FpspZ/Q1FaKlwjWLK6J/9TzjtW6waM//McNhSlrsqiQKjeZM5Yw2egI5FdntOGbD59bE8Mvg1Zf7&#10;YIwE/c+x7lFU9UBt2Ekfx0WxNG5BD166bzGug6IbUa8pV+SzK8XTkN7W69C6GGKQhbAFk4AfwpVv&#10;zCe4R0pfdJ1Vbt0WVUEGdfbrVVJjM4gQ2s2gIr/AAYWDzDkLPuQIueXBFmoJ0vOgoKw5TTRZmqjV&#10;GFSf65TJ2khAtkmMeUKvnNanvSoZcTnkYHCIia7IgjcONn/4009OXh0/e/Hy5PjZLjU0pAOVVZj8&#10;qsQ/DvRwZKKdzHKq+2vmYuZWXlVCkOHj+zdVDg0LcH5nbjugVk8MKCThZBj7FXY8rkRGqgW4+uVi&#10;CgP0BP3bPIHtaS4/PWKpg4j9EkL2rHAefV6u9J6JW/432f20fztgI+jFPep/yg9sBoc9LF19OfAC&#10;URrMzTeOTe/hEZ/Y1hC6W3FFIpmZpYCb21O/LM0pmEhLkzHWus7uLl3iXgxylwQVGxfPbmH9TG9z&#10;pqkyhYY+n19xytXm3yQibrTY/j0SHfR8iCWZ5UF4ECIbued4o1iAWYPRTulu+1HfqL0x19QmWKfE&#10;ddoGQerkpAZLhd3vaGkUc9gYm+sKgy42qh9IU9zpcOsbr7D8uR8DXUIZmgE7/Z3r0J5iLKuG7tXS&#10;Aj6n5oiw06ErS47wUPVJJgh9Ub/04Y0Yic7efdBrRSbh6GMRjRx2+YImbN7jR0YybnG82vV/+909&#10;roXT6LLJWpgULeZJ7KAyEc2UlcAS6iHrG025p21smnho4acPeDEsFyIRB9lqsAwmcVAeFbrwHTRU&#10;AdDRxsr5WUWWnKDUUgVY4asZfNlGHKNSFd16epUp4QIjIKhvxTIs7DjejGsBTjapBEgdTPOrGFle&#10;7TyzoumBC3wizD2RVcWEBgJDZZTSYuPbeH6SidxrKjjRoLcms2Z1bV2iTWtYC7JG49K0TTqSr7EQ&#10;019bUu9D7sDxdOu1KQQeZlsUiAIv0Y+6bo0GCyncZ/ZmubvUMHTd3YFLkbA8m2/BA5u8uPJCQypN&#10;5bd8HosDyZV77z6S95zxJRr1SHvwsvJBrMN5BwRvwmsymcVgwV0gSfU0JPeMXRrHJt6TDc5rmy37&#10;BNQkmzvRfujICmxmG0s+Mu7OyvqsC1ZDYbPEE/ZRK3Z5naA+Hi7AKrJgtXGb77ighxuchQxPohNn&#10;st8igYc/gSqr9AYaULZUX+P9plu7Zkr3ymSBxkM+FE8DH6x61Lt3hy+OfvCTT/ePjnbxEWjGzGix&#10;eJuqDLnEgSJFsmO1RVRKyicKzP7NIfQhtgw2PGe1Y/lmmEzoJCOBX2HO7ibHs0Lnyla+oScGL/hw&#10;B8lDQEQhJvetu6PMoFCUZNqf+K7wnPF87UG3jIwbYJxQlcILEQl3sK1qqL8okjGJb8mxppl14yqK&#10;J1sol6rdaoOW5Pe4sv6tEUB2Nd8fUXz6rvN3Vdv8ovdmNwBeB19C0x4NZo7UUMqgs1FBw4QCs6Pd&#10;9/QgCqJSWmeiL15Q03Ixw22tfLIjSNe7pzVdEcBdSL/OuyklDdBzGbyFThA21Ao/q6R3llHaVzPh&#10;Tv4Rcvcup0HwaAG5j6T+8eBMoIcv0PPiy3iCip+6ozyhoXcTV2YlZ9XSdFGnxs5W8N7e3Oa3omAz&#10;wRDjMiDe9kS37rNZkCBed4DLIWl1GUdhi1tnhTCpaDHmQjimO7MKU5hPcXTazlXRVQ8QV7BdWpdo&#10;Gvc/fe9Alo1eZOZPGiEG7gSDuNI8wxiWac64RrrvAfM4JdoXEVj9hpt3qHyZbAubxko+RYs5nDwV&#10;NqSA4js3N/coDFC+heTHj61p2Fm3TalAQVRnWXbnTUrnu+w+D+d3nRUCHGdQQJrvdOe7Xs7ZnIcv&#10;IsFN3dM4ZqVe1bxIFdneuKrDgvB+6xwmIDPXDkjON7WI07jLWvfAfdbZALzWLZnF5YXus9GKMrhE&#10;fUBZHYWGNl8FfsiJwjVatVKKAsAOdUcnqzh4RAUdQmCE7C1jmENPEFJQwWU4RjTrPZ6yjti8qPyx&#10;uiIkyHLR8gXQV7csxgbqLmzttoO+B6TRj01fMJJ183CEp6hogYUUJxQ94NJg1DzcWB4qv6O+3cn0&#10;XZ0ornHADvt4Mg4aDK7b1IifSI9pT5jVQLaq/uANGbfoadOSWgaTuZfVKSpaN24qOMEBcUtYSbg9&#10;t0YKwaGkpVRw3sJisIBpZ5yMidacdbxTR/fuRu6+3U1Ux8jzLq+u6DKxMUVLHCVRmMDjN+3n70XG&#10;RdSICrjWo+fH3/vR91UbM6iT55r3Yj0JMTxHLpv8K/mdAZhVKSbuk1fMo6m2ZtVVNHcim455pitV&#10;pDyBrA3utfRikfzyAUWxpfptf/0jo3WSG/JRimcve9TzrEXhyZpAoU0tn1tUsIhYgMhSajWgoHot&#10;V3XOsucSnAljuK/RrLVjQ9zfUKxwrQAsYyRUUHyYbZLbboDrlTqGy0/T+/EucVRzAFs+i6o14Ro2&#10;N1gTPUTERbBm8o+Hr5PtuzUqbpU6IswyNTzmqEXhrumSIxsOhqD1jjJqthAFiw4VyDfUcAJk6+ud&#10;hRnZrVE1AsszhqPj+FXBMquW6+G9FTagrthl1bdrJvu+v5X1Y3sRNE43ki7tvdmdpr9pAu2OPPsm&#10;QNlj/mgu39S4oR6k0V0PTGmaC+2xkSLjgfHFzcfQorpBqksa3bIruLX8ZYjAAE9Ljjy5s9TewYYK&#10;EaYylMGU5GZs13MUNcl/UgYTdMnZifWZ+v27HxyH5RjcGHpPWtef9QaS5bUPCY8YAsU28Lre29zw&#10;Kjee10o37MTNRqABVX7QPJyGmlWRhXSpRpO90LEikgnwl7SjFMSdN5O1CZzIusrB8ZJ9u6o5FSsm&#10;ECgim2zRcKoz6PUbHbj5HI8r+m8xpm0eA8KvVI02M60T9jEYqpr96M/Bpko+ovkIbzRZwa3ts3TB&#10;DC5pxAIVtzbQteZJiXyxDjbFFQ7Y/evzIyqxZK0H8zqLlZf8pjC/CWjZ3DD3+HjEM0XlXoIfMWGr&#10;MdqSLGZycGM66cqc9YiZ+yBs1TgmXYWUu2rhyyH0QvHcHkF3VYGKFezUh/41SvHh0ZcQZ9PCsrmB&#10;P2vH59wCEXzc4er4sjuJ51P1CwgU+7bS26Qtt7EndwJDL9yHJwBqtGvDlEvY7vZJJX3WQZN2SoYA&#10;c7Val+eAFjR0Pnb4HYUCsjzGo0ocLtM6k3068mv5JzYAFwpz9vHx4pLOOVzFFO1NJdhpQ7LOLWYc&#10;nDEnR91lWnt78vL4o+983EPgZ/GbjQ50l+wf8TEHW3FRo6i/tIN5nov5Cys8TiO3BWnDYE1sqiHP&#10;75TwM19oMHED6tvwLpdL4VqVzAXflQMUq2883XZGhcP6FntpMWnJLQzirOCQ3gqYQDpSvGig60kr&#10;uWbnr4jR12JGdJEO69wI/0FPesoM7liSNbHNMW1G05oOH39nu2dbh8PgZHH/9GQVydqgzhdyx2El&#10;anXSmngZPeqCMRMa3+7oCIVv7SuawZWDfhsg1kQyHFj8hebKk7Bka/naAv48ixyBMAzzOB1DYOaS&#10;DzTPpbGSWPctCaJ+VGu+YL3hOu5gtUOCKlQmNnKoEBXuZC25rY/c1j3VVr4OPZEBjfRYNvyTpCjO&#10;qGV/eHJzg/9Wmkm4ckqqniUTggrC9qmoQeASGAdk1epXllTJ2HMekCaoE5L3aDcM5uJ1ToqZf515&#10;jh0zvlFKk5NFslDsk/CWMN7Ay2nFmvSuCObewMhZh1YFR1Bm/X/6/tH/v6g7W7ezSrI0DQgQoscB&#10;J9wjsqIynjypw8rMyKz7v6EKHPUIqcb72SJKCJD2Xvtv5rRpNmxYZ0X/lB6GNhVPgdIK9v1dVosC&#10;OO6i5IdUNM6Yy5Azmx7rAYof6LuSszWyqYVIGclZWuk12wCLlO6xYDYjUT8pjkOWJ998bs4mPzd7&#10;ZRakPpIOK+wLSt8xIsTB/woyk4itC2Ncwij6EqRbKQMbiPDAN3UiCsAZ1ZIZbntxXscOV1nTKY+V&#10;WJ0d/3FNe/Vmz7pakdm5ly+ev17RLl33ZLmKu/FUUrs+1YnAN4JJ4UgT1G1K0xRxvLvFEO9+dtCj&#10;ZiYdt4CVQaePYJfnElK+rTx+iHHqwNMCJeeeyUyPsDTgZN1HnDalvPI4q4JJqUOgFaT6e05qe3c2&#10;10bKTLtGCDkMMeo+LmU785BtO7UmSpU33ChdanqfJ/EbI3rcGpuyR2h0B0lw/MNHSZTjcBxAphAQ&#10;hfh6Irqp/d0SbuijVSihpYaC+Oh6CWS5mXtjLNUWrQTjNc7pz36yQmSe+OWrN89fvoDcPUZNDks/&#10;zo8uzH0tV5MGNuPD+2++/+Ff/vWfU1xnI8V4PWrTNzEh+n0uhK4tikMSqULLAKpWzxMGLDrJUkaK&#10;GGtbf2woaT+yMWxRvMDPBUI9R27hAzwVALA0smdgsnBEnN400fTAEs2n5G9Wsl/x4EejcxMVUu/6&#10;b7ahEZnWbXedLV363yDHas30c1V6xVXaffm0uewCk3u4JRCe1smVsfPFYMNhn0+JR4sgJwS61LeN&#10;TDsX4EiBpKBgadk4jm7uxN7/wMch5GRKdz5kiBGeJ5hQmdDC/6/648SZ7szZJgxJLiL1drEeBCoe&#10;8cK3yh4tdyfT8QgZxq0RtjaLixKFmn2GtQKQePlUMuh7pjzq5/1ycpLdKrQTV8uTTh+6NTDDHLb3&#10;nz8bwf6YvpOy2qcyVPzmWeeMfWxKlbZ43Xhbr9GlUsN7rDShuFoxhdyCaUvoNvM7d+keNRvNrSf+&#10;6XR2bpphb1qJQeHSk68gwnFfokG2qenojuInT/7Xv/2l9x6IDrQ3YbngqN8T/Rt4T9pQl6Ufdgjm&#10;xEpnOqBiluHKXx9I/3giRWTiDZ5VsV4FbmUYCVWcO0fv7f9ZEOl9lP5pLepCXH7XUVx1sGx5Vri/&#10;EG3yFFuNj7v0gwKMFqVwa2ZXEOTPF1zz7ZyXSbPOrPkcnZ/jAe66ibQkwvfv3oy7AgukwAR9qnS3&#10;Z+dRtqvy4z79dO0Q3m64KYiwxa0S4hLpaEK1hhyEG2Nb9f9pRRZ5wgG0pGAvD+9w7YwZzo5LeNSe&#10;u8mGOhNtQmeEbr555e5CKWUKXjJS/loUcjqXSqhJCyFO8iRa1Fgy9sa4W/NOD8LXq1rrXBL2yM13&#10;EkAYO1Two8fuiQ9RBjFtbA4TuTnWon5e13f6tF3Go0ZZhCAXJLKfm8GvKx/wsJKLi4fNIxabwI/x&#10;nTgtpYyUaetK5grNnG+c1HKdprb9b5EELQ51Bx8jiLt69+Ef//FcBlRJojNY6xK0Ix4HW32tJ3lA&#10;194KLfbdT9//9Z9/Yd4e2Tv0cktRImCFivkP0o23YEM9uU8AZp7B7RgsWaOEKWVaREJNtBfcw8j7&#10;W8yzLL3gunXOg3Iq0R4tepk5Ww0ABMEsL1V/hh2uxUiJ4JMF0jbW2F6MXN/Vpx3Mjc+VKxJ6TjSn&#10;d0T4m/dv6gph9kzaj6bYh+QQV5/FeWq+y3S9Xn5SNfVF1+aV+ozWyhimsLZ3NrBUT7rePoWzF/MI&#10;E+dPRNDXOm+qZGtT+9iUFu7rcZxTPpJK6lCgQ7Dm1OKHbiBrLorczW91Mry78jT7+SxbqTOZVBLp&#10;8WuPiBPOQ91siex0dI/S6HSxiO6BNm8G4e3yc9F3mJYA2SlwReK/GWUwUISDtn3yld33odR7zQDb&#10;MubkZgW03KN2TB0WvPVe/XKGWLzWbQIfJD3sfgGL+l6E/gp17EfvYA02ab3Uae5EhJmd9HFAB6aq&#10;8ANihEPCcqHOUup9n22qZokJR4gsOyCNFDf35N//7QeYis7LvTSN2abyW9IvqkERFXOTRZkl16fo&#10;9oeNKTa2CZh5/9kzTV6dlmuAu9TXjZZjuxVHxfHQqbz8R8U6ztRXh38UP8NR5FQ3JvvNqsj2wBGd&#10;F18bse0UZoYp3g7H5PzphJyDcTGamIxEXiquaZp7EJH0E+FLC7B4Ybfc9UDnhOXPRN4xkCVLAP47&#10;UNlTeOqQYbPdN7LoC8UNMmifzFgs00YP5Jwo57W2YUMKFGueAeVTYiPQ/oh6HFE4d5vHrcVR3dx6&#10;qWNjO2VceNgQ2gKrilcUpXqEsMqUWoKAuR5/bFrZvSBL6ywb2hV0LLUJepLdGSnXGe9QlL6Hu+Wj&#10;+r13DBpS4yxI/gP1t15ycUrpeJjSIUP9JHxwP2ufvvQbBZACaOmo4GbBR5kFhsl8NlAzCc9ymSKN&#10;cxE4sXoS52IYZTRSNJFtSjTezSK8fvH29QsN9DWbfCMR7c0m0K1lsD+8fWULmPPXr//x23/MkFxY&#10;e9UQG6Re/hHQKfFBSLVFjfe19x8+LPfp53/5BdjsnGg1/X7pQwXoKRRrxMCUl3JM5t5puNsbVgEy&#10;3SEFs4DbvfAjfGA9BCgPI2UzqsJcaA0Jg0R9YDHmsDKFDPUcc+O5RFy3KFdsI8tFox9LbOGoLByB&#10;j11oUTCj8ADZugRwzWUZwMv44E6lmSRPmEhGGxuvwoY5sDSSX/qFcQwKmRVZoU6g3Eev3/RrMKun&#10;s7UBFq4JjT+/u7AwfenKQk0nZfKLFNAAFTuN4Sa77hnoZ6yOixQmoe5z9ke15mszbCW3i/Tv0ER4&#10;5Mi3PpneYoTEPG83AuOuFlhxzRJQaMwo1HOn5BmXGErLxyQXP67XRa7JlmDmwVBuY9z4SLjfO7/b&#10;kKKN96tCt0PuQaGDU9WrPjC6dIEHOt1qDNfVVK2i1n35CgeiZn1rVxcMryPvwzk/L+EScAWoO+Uz&#10;6Ro0octK0q9zDwuVqU/NQrS1iV8W4V5wfwVZRWjeP/mf//bNLi/CW3LCkcALCXYnrMyfVtYrRpIj&#10;eUb+7jjuSReV1hh8iUvPvtCKv4I7TfbK6aPmZycUcU9N75PPKkArq5uvRNBWuYw8QMacpIw6rbPI&#10;9a7SooQMJCtTElqnSIrNEJ4YWma9VrIQcFj6cd8fzQUGLLdqLf8cm7imsgxzdjEifr2tIAN4PTp4&#10;WTSDpLzypq445/VakARC4DgstS9UB3IQeA7VispfrmfmZuYgiB/1H5LwHOBsMyJ4yfUsXB02OWzt&#10;VfS06JOHLC6w2O/Cs/VmuJFQYm1tfR5J/7njwwcoKbNDWDVQ8nvdPluUzkDmZgNcZfc3ZxrWII+x&#10;H/53WeIclZzRcMWdgGOLH4RVaL/sKFVSDp9yrGSR12L2S385bW9FT3kKNTvJYSPA+RFViht1rRu9&#10;Yh8MHO1P58MNo+grhKADDj6I+SfWZ03mTMxKm8Vm99ft54+Vvayd35pkz1TMgrz9/dXbVy9XeLff&#10;r5dlW2uoP2Cw/2wKDgVcQ7sMlSWjBg0V+OiPb39as9i/SpzArcYXtLrKlhiLdhtQe7+7YpMj2fgQ&#10;w2UoOE5PfnIZL9EslxafxDpWxw4dKsgcIvF+/2PzRbTrUT5UFO8yvkJO719vYPtHG31soqUnyNLv&#10;zWix3mKnbuB4H8eri6bUAuTTJ6PT1516H7kJXDsqEGHxsVPN/J66f+/Putj2QO774JFV7WzrKXrB&#10;FUcvWEJuUkEMod3TIqNMuwaU6eiVp8SDQ+f7B5Yz1yusxqHkIuzzFBj0ypLyVNRw1NM736GYY6iB&#10;LSu5I9ifztjHXGT+or9eG5tT08GT/YnPrbML0fQUjh5HJIXPRLnGA7/cIxEtyx7lQFkyPtHUkXf7&#10;Qh0h4xGu3FbvKpatKiKCBdra/zXgqUZN/vjuWI1UCmF5J0OKuUQ1I7p3jEGabi/xkxGr9UPDlS/v&#10;w3vtOlbAWnzMSSpVDL5KojxD3WKOkcyvv+5MlpPeheEt4nkB9IZFNxDXn7Z5AMf//V+/Wd/UOIl2&#10;OiecB3TuL8Eh9xYVwX5O5zvR+vVcfbaRXpt9sJFzI+DOaCGTFpyo9cYqnGcs9nhLcNIVo174eyj9&#10;2cBrMBMMfTiPcjpmjXehBWPxTjrPhENbfBy5MgcYAndSFxOphZibCPWyllzFADgvSfPKwZW3ojig&#10;OJIoHMic87ljMorw0kyrEUVhF5SOD2cqoRijkyhniS4KIHYVs1q/piFS8HikUNmr16/2XF8+29yl&#10;zXH98ouvvm7G2hZED6Ven0xSeYdvSjnsuRO1DsBMNQfZdMvmlqAKcuAvseQ8RkGnRIkEvFt/LO+j&#10;CnqB5dBKRST5FhfKYRf3+W3NcUXRU1q/OYEuE/y5MVu2BiEcn8VeXX+Rw4cO8KHUNazneWhUsP2J&#10;+7tEPB47nZvexemUOuLRFyB1fQc+I5JTU+rRo+4GFEStsIx9WBCMtXm7qFeVZa+nRQVjbKWMoIdJ&#10;ETiTwLxy+jkSs9mvX71s3tASD15sovbIqTVHGlzZ56YLT7k5tlUdHvmdKF54lP1lUz68++mffvjl&#10;v/xNtnfGzwYtWKnwSkUROqUt0vhYfcZEaupvVWOMQWVpRW6U4cN9u2bx1mtC0kaE04twsASrCShS&#10;Osro43kP9Qqvq1WY148Dg2VVlrYx9eBINrq4S1ZdWNjX9598tNLDAcNJ7tZRLiTDUkuMq6cgfhq9&#10;tBkJSgsKodnJiUtvcB15WvOklPnyXv58DTbot5SpMwuR7QdlVdKSfLbGg+c+XaCPuuvNRcXYVNA/&#10;89PMvq2IHpTMs1KRjAdDy50Fr1VO801cqnQcCmBbgRbw6hRGyUNZMsdeeLsMYLA+t77dP9V/Hs3R&#10;tQX4yEcNKSiptvnC+JfjRDs+UJhoiiLq/JKYKaSLN0rr+mpZr4uVqruOOpK62imCyBJE6jWTdvih&#10;xJzYEVFnC23bLU4o5vBE+xWhFwYpe6m8KHsijLSfOQS8b06sxsSayCfZjTqZwCCa9f4hkCpQe+D+&#10;wtScRrDrO+P//n9sLDNfdB+Ti567q5KIAJEeNljqQnyYB151CSbnqTmg08mXbqdBFPZKDHuGoUF0&#10;g9koI4ajhKObFHEulFfiJSRm/R4EQrLutBX07hQHtPetBUwy86kdjCa2D4rakGyv6vfVKgFnc2Lq&#10;GVjfymcjWQaeLH4dCdm+EddvzMZwxSC6OZeVaCbx13X54cd7gH3xKu2vETMzNgsBKfRMLO4Vtpb7&#10;8fGIj0DN0zofzlStHfXoL/IGAX4OgeAcgGwjuLfIkAIxuBoSYx9sPWFJ5xbx2IfzhZFgNtHWyj3d&#10;Oo8BIzTMaOOx8AoVZyamsHj2JVDUWa469LBtHsSlkUDBRkTnwKz3/3avTD2w5Gi9JDfpOK0Sm4tT&#10;LbX19MiBGfFzaYUnSQUijmxlowvw+XDSWPiiio6LVwi5d0YePgahn/6ECjBXf7x7tYDEu5dvl24i&#10;RCFLDwRvFurypDaY49XLxSN+fb6wxD+e/+PFOgSuj8yWb4bk7ZtF0F6/MptZWy9O7+mBUwj+fGpC&#10;pooH/Hg44ue//f3HX/5p+mmGW3auXrlrCfVu7GNt7a3fjOVlPWoimRt28UcnuStGdCHvd4veHgJh&#10;U0XFqbk9gtLi5Pa67KyHmxLivA8/oFfC+5GpnR+YyMzdGll0pKz7tNMerHLlWIPlvjTV4lbYkc5z&#10;zeur0Syfpegf8elwtcGN8mYyapP6dnMV8rXmSEkyvZKu2yoCQz/uJBZGGsK5LJ3r3+HglvMUafzx&#10;+5VQLTO5Ax9hJTNm8eqNmHy6sNmgkarSaDDCoJpGIXGJM5RrXgrd6pXuiO6vYbWzEs4kR1tew/vV&#10;1JSvskfxoAMdp0bD62ckoxmEwYOR7Oy4l71RdaOH1eV3QdJw3flPJF0e9f5fA2WM6E5dOR6OHzdu&#10;KsRwNeN1WdKryvUecBICoCOVY5S/Eo66pNFYNF7U1cPvsgu5pRCmZvNNOR8QWo2fwyp/GGFC1nwf&#10;6vWamLhYbIh7oGuJTyXdFerejkw2sji7NO/TwnSwuQbl3BUcsqH7wpP//t++jT0UWjrcB6C/0y1A&#10;Oka5msrZ4zwzDeObtPRbbHqLyGwUvIJMdAN/KiNln9KAxaMLB1TFUzp5bSSC1MBDD5mGiPAsr/iR&#10;yZoDX/irLl8+CgbLMPP74sBDPsOe07Yz6Y4bwZp9evpsYMyx34EpA91B211NqDIMA5/69tVHfywU&#10;MdMBDECvc/Ha8BCIDX/YMLQKxFfaPX8iRP9MVyU52qU2Gc/gVS3wx+/fvHo19lzeV88kFbhzRgvk&#10;hX20gszIISVY5+31fpnH+gMuDXStZ2uGmj/lwSndPJBsrTHrE+s6Hoc2DhWyps5AHwWVQj6ndp0T&#10;8Te9SqhfBid/zJVFCLPfBXUTeYmYeV6Cz64W1uDZgGoxRLTJNTAYPMlunAoIpGWqmnvRmdRqhHjN&#10;EVn2LebqdP8aI3zYIPEzRch2I0+PEk746AJx1HVFXeRhAYlxSK/ffFh+09uXO9cluu9bfxghsTqX&#10;X399+duvz/f7xYuXmzk0IKWw5YAVUdguwAnNYyCdoWxe4vXX8LTlZa0c16g9y7GJpz/+/ed9a7kb&#10;NrOEUZrfvEsjB1HRAfQMImSYiIPPEU4lG3PPJkFLmznIG833ALNpb3pwwsyD2gWGr6OhLdn8JNq5&#10;ieHHlreDbthlIIlS3mtDX92GutLPnk7r1WHAVIzBqQlfi1qu6t44V3XmxjRdGeKNsw4QbBm+UJTg&#10;HTTovrREB7ZE2BuieUZFclVUDJDBkz+KqdSai1TByM23t1D0at5ZYxsISSNaa1565T4h3pJi/Rkl&#10;UFThfBuI5rwlClXJcK6282PIT6yk3IiCC2XqyEl2Erkp8Np5jwVtHHRuVziwMJ1oxmkSR69kp0BW&#10;yQDnoZcKnCrdFgQhPfBx2JkhFp1K4747YnRER7ywHueGGfiTTKD76m2lQNjzPJJmTiscRON5RNmt&#10;e2nl5aiqnDzNfGKE2gLLKf8qcFgGSsfoOE/j5qYufKWa0Aad1W7n3F8Sizcqcp5oUhuXoZRs/a//&#10;9v3ofK/22P5zxPJ1xSbrQrtWrkY4Gyw0O1B7vatylo61PtwcOq37kFsgit534Ek2ovXrbLS/thEd&#10;G+DoiUSHNfjV1dvQ6TaUXbER6b3CrniNgO0hz6AYHZbj8uRzOzN/5Nl6ki/TSUrVgKH3rR7hgooS&#10;6ymmIcWl+MDQKQU1a3FQ2hzt8canMfTa6+baUCH4oLXNmSlqEnHxgw+DeCBSnRAeLgoxWiDn+Qu0&#10;CU1U2LODe0R1nI8sekFHSQu7Ml8Yb5ZmSaSfTuDorvRpfrMsEXWrW7X6SKVRbQ6cFJgiiuW/d9jL&#10;VegA+euhdPtMU8W8iXbCBQ+V40jEBfNftmqqCGnU10UTSWF9TCvSIa3c+XkTgb9opkBf9SV2hzrr&#10;O85ZFiD3T6oO7OHNtlCLnIs0uE+EbHlZaoVKOCxwnYXcxr158/r3V8+3sqsv25YhmfZLlGqU0xyJ&#10;f7x6/dtvz3/9bSZilNOSVF5v5t2bvSSPsxwOEIEsrKuBQvFxnfxPCTKD4REO6Z7EFAHegAMlRD/+&#10;7Zfv/vpTtatip8ogZGd8voF60QIx1zrVSxZ4/XqtmSrJqNVYQOCTt7NtoqA3bGKe3zosmXFUlXoM&#10;id23cGOcWjbty7aAjphLFEpYWHVVANPg5ZxUsbgPGZSWdkQAI6DlZcIBaKz5AXiQ5ikJMqrwgnYy&#10;SLkCxngg22v01hxJRnx7teM8oo5bc6eE/R+cMx9Ngk29huJD9tNlP8r9pwAVV8nKBk86F94nsJVp&#10;9Ja45BQv6aB9C1dwejzotPRpq4ld/ZGEfKqQtVmZEuH+8lkfmUuuwVxcIoXbVel2sV/7cXAso5Yz&#10;EPx0rjPrmtSKzBGBPMtq04UZYP2V4xUeVf7tVHXAoHdbovKJmdvXNPNwU9RZle008E42dbcLwyF7&#10;lArUJRvhDAWGKcjzFUqNKv1pYzL+tIxRAo6X2Qj5vx3mUOCD/WlGBRgt2S13vbMsL7novJ+Jxt/9&#10;b3rgPm7l6rX7OPjZlY7yGCpPLOSQ1pN1ODH79//6g8hhnVgog4s5CkAdSnd6FqNumML0+f6w8EMG&#10;8DxREZYJ/sdL5C4XgJvRSzLSfIh5HjfGCsWPPksxXgZSQcKFMI7E32oYlkE5R2KSlsB6FiH1HK7V&#10;qMXSiTFD30sGZ2kWwppPM6sTpAHkIWAObilwJl2OrFtBGTY9dgq0ym1yi6zlo8mEsir8tQd5eDT7&#10;id3FtBGyxHHdmaAzjMybGcjTyVES29lW//aP3zS3XPQ+AqJGUk/rNbBL7WnXw5UCIKkl1C5cv6fb&#10;5kUxA3QQq/HaxDK5Y7XKNJkSp+3wd0XkCOheJpvYAa55LfgnQaDD9VhQiv5BKPeDZCLqK/kqXRjS&#10;jJoQZmSwC/e1QmV/RapkG7bNoqNZJvi/xAA2L0Ttbz5Zn92p9HdvXs/+lHMdkvJI9GYsrb6wgvlZ&#10;V/EZrbqzfh0UgxHfjkaaJ/FmjyoFffHWpTuNZHj7Zt24nr94+Y/nL35bWGJdoj68WcHd8p0Wmhh4&#10;mI0q6UxN0ySGQ1QvMhJvl4GJ1RvRAWV3n+Pmfei0Hbj3P/3tLz/8/BNmYY44B+dCXvNkdJDF1zE+&#10;2sduJw0PD1uISo3SXZD9jWFM0IKWzD0K8MSMGNHChh9iZlORj8u43U4yurB1zZNn3t5OKGX1dLYS&#10;b7iBZi3vea9mHj1VDPFEJolPbATiNmR3nuGDLoumbt/z1fGslQ9OppcjZxZWSaI6I79z+aa4I3x8&#10;emzB9qKcXeWN9dCtYgis9yTqycs4kF/hJHDAH6qtMpo9wxau3BCgiLKT9m0ryuwYfbeRCCRNkzpW&#10;iiN2L42JAulsEI/c93YJJurhPQMvD6TrTDWSaDHzW/AoOxR/miXUxicLzCxfdvbbaVLXfXq9lI4M&#10;Kyfs0duvEEJpJAAMzLvDX42LHWR/S0Wr3/qbbORe34nYR2uLBQU/witHxGeupCbrYOb5CuYzdt7S&#10;Ul4lgKsX6E4VniPlCgxYXbnojbIS9vFrdJ2DTKySMLaD+tjnDb3/lCEhN92jldwBwZHusZdg3uqU&#10;GEUc1q7odxlQTG2O1l41H6+N37Yty3SRgy/Wyw/brlCOpkzY1xb/gOuaM4uYceMj6u1m7bx43anP&#10;Ln4YaWri0mx2s6kyEkIbltCp0XudztIkKOy4qTBAwnGMlt7d4fSV9n0+Pr2WszxMyl2cbbzBcith&#10;GdVXhuG8nJ5Sp0YYL46HB6gMjHzX2ICndPTvXppKKIorPN40Dg3JPWEcKfjnLIvAnCETfF6cKoLb&#10;+ysnHAfy/vVoKF3Ya1qVB1Ry18ORHVrL88qV2OIchcNLPdIwhgqiLvbQAB9iaqgs8EMll5QfKefQ&#10;8sOISpAxOnzt8g/a08IhjvqFUoaBmUdCCa1UTJCHkn9kxIB4A9LvYTJAHp8oDE6I8LVIhsuvC2Dt&#10;2JsylA6QtBT5G8aR4OTWf6YMNFb2Tv21lgsPJiWjyRZ40JhBQEW1uIzXbeebVbsKwxnhsCFDcmH3&#10;zY22fvNyzsTLNeR69+r9ulzvo1pEMjbx9ACQAT3OzUcDFbMk+8TNyZpc+4hIbwRFrWuu+Rwx85c/&#10;fv7bj3/55S87432VnaGBhgLm+z3ROaZm/UrZ8/ZtRyOYAINuOjXRPhWOkkNZn7W0sHiaOsfr1Fc+&#10;OP1Bp9+GJa9EIhb1SDpevxoh8GElFPOSU4esR2eSIJ83kgYRAQYj0FCynIvt7e6kCE7f1lNh16Ha&#10;uUMa18ygLlXNQU4t2fR66tGVhknsifAIoD+DvlvuqIE4Ycy9us8Qj5KsYv3nuCAoo2q6rmKmOs81&#10;WzeV+wgoHOckg8TGiAsVDSA1ViKwfmbdX+RN/+c00MxCIWpV0rk2/UAEKfVAvOPHLyqL5QTcOHLJ&#10;tkU4OH97YS1Pt4cr75ycLhluQdDdznhiT6eLrbcKz6fZiVUJm7DFLXLRnT5gpktj57dpojWH/QIU&#10;h0zOPT3zEAUvn/mABuiqcKC7p1s1FQ7UCRrt2zeMncUQqP9oRUdPnyrW682CfciLM7NFleLHd1cK&#10;SmMYh+PJ//wvXzOPbB98h3omJZu5++nnawb+dG2aIus7AjrZFpl3pIB6DTaKwlUC6pkfzDQTli+U&#10;1WSXAp214tQDKubfspjzx3uFioi3zKaHl2U3eIG8Hw6J3mSOjfE7WgpumExD4jrrXIB86r3a0N7r&#10;tSmYxpERNK2zoGYtmtR8L9o8GmHv9OnSXb/IVAkgzB1ZoOUyt6AAE6cMeJi/Eivhz5R9IZn92hbe&#10;Wd1bOmQyqZdaA4ia5JG1e/Xb8+E0x83W5xc4Dw2ZyCBHMkI8pI9FX3IwYOEivikOf2mUVdjasNSN&#10;u/rxa4pZLYCvoQ5K7KpB90ShMbHlVuYrpOipjL1gYv1Q5PmXs680u7Mw1/ioqchVXqgai3xVB9lJ&#10;jxWqVdS1tBUcXJ/7w+EO++NhYp/su+cpLWHf25FBL/EYKUvV7DPqrz8Yy7q9K4lJrvBMRTURv78e&#10;zbRw9XimsyCbWvr8xX+sQeyCQs/3zx+v3n706qOnH558+cnnzyIBEP3TWmQthWziCF4h12y1emPO&#10;nsWe54BdNwB+H96gnBom9lJTP/v4p7///M1fvlsQRVYCF2fjH57yupZTMFH+Q0mN01vXPJbDicd4&#10;WctCqAeVSi8A5VYuXiGtWOu8YvxO9WLCDIeQLp0hO3xqjr6feFxWyyefzqHa0ZpFFRGzjDLXy2LK&#10;LysGsz3Zg3HjR7Tq0MHtQQ1X4usfI6b/FI71k3jyyWzybi74X7roLDRuW/7VpVfZ+bxo/s00Cr7o&#10;EwwYJgIrvUju3GgHBVArcOrkF1KpPx87UNtNEZs/oyxZKgzoSU/2tbIu5wQUK37o3dSxpjHLxKlu&#10;6pAki0F3wXAgU/A583aca+CrLbnVvCh26WzN3YmLynQg+Sw3Ds3lIxECwQ9jU7J+8u0Bnnz8/NXr&#10;AYdT07kFNHBtztFzZXtWhlX+hv3NMUyvpQGkNihOHGs6rYv72gm8gUvZTaeePNjh2CSHpz7p3hfv&#10;4NnLxAUuvCdjxsPIocjHbYW9wjTnihYO4p1V2xPVUTstZLEFjGyhCrpeHsL8fdXa30REKH9jA6bM&#10;HrURBotp/R7UJyuPchLHneaKkCuZ4mHhm9K6G8jxvzBUXRRvYAO9E1UGCHU6p5GntQ0FfQiu7S08&#10;AdO4psU9o1fW067JJj1SOKZv12eQ2s3vsI7IgT+mVmYYJHFSQLZFoYTHqZWIftN53exbAP+xv6uA&#10;M4RvnJY0xypNkc008Fz7y4ZMYU9aORf6QZEmefTuoIv4VZxegcIok1cjTN69OvA/mKG9HX+lsZzb&#10;BLESPpKD5mWZLwmsgcnMq9DaNf1NLCrRKPUt0vWYuZnLzw+6Yni35d5YpOvU1EMocToYVbwk+R0P&#10;U7k3+aLE6nk5UIb8qXNJLE11rLVQWhEmMxmSyqeSMo0u0x220FZyz2YoRXD7i94EUuAqiTIhsiuy&#10;Fb2fpOjMJPYwRPVmG6eqe3USGqMYqGtGgJ6wq6tb4uuLUU1jfZbe9HJhCa1U3r3ePNPPP3z+5Wdf&#10;fv/Fdz9+/e2PX3/xzTgTPIci7RHcIY+d62udDv0p/V7uiCkM+/r1FHZCW61wVhXjD8XiWPxlYe2/&#10;fj+FDC8BoTW5KoVuoivynUOZAhIMuALDhfait8jDUMDuXxSRsWgtCztdTytHmxKnO6cmGn1hlzYn&#10;QwONK5h/xF+X8Kb9obNNdWxXy3AEAbYJV5bLaOXhpA04D3EijL4jYriQINnMbk3CnswUxJpoFTkG&#10;oTo+rkSpLLNpJ2reRfKNU3L6R8udCVT5zKbKVh155Tx7MWTXaaKUexHuogD7JpnBsxTRBYXS7EWD&#10;tgFzH1fkuBND1iGRQzsH+YGo2I0CNFkBWOBhYkMpJSw0bKbVaF+3POvJe8V3pYrkwqZXE1eCHcET&#10;VFrq3/shcYeh5jqF0NJu5zUgfDzFPb8QbZELTL54T8Yl2Bo8uoSRAbcMYO4eM9LEOkLlntNNZi9c&#10;SqIUjD4XtvcFg06xPpcq4oHKIhPZZEkR+xoEz3xLfNvZCUOe2XKBbAmZciYLfcV0eTbq92I+ba+L&#10;lzgW8bU3VYv3ck1r/se/fQ0QNE9ALEeEeEVz2ryW5CrOAGSXYdXiLmVCzGeWkkPBWPVWJGA4fqMU&#10;Ctbji4hMCiJehYKVLFMqIJe13KJavZ+bBjD3+EJoNFfOUZ5gyIyVPzv22TAd/n+ej/fBqNRZbpHY&#10;IdB3L7VeUiHYydvePfvqo7kgcxcWEqxrLeWx7lJMvvctQtJG2X2jvUsM3lNqTNKj6xPrLis7IFR4&#10;AylksUZ7IlgXJzRKYlkCWhESyY8//u3XX9tNbseXX3376dMvixwvLhEVliDk3fNN6rUTZ3Hjptl0&#10;GCvKAYpxAtUxnHhnQA7/WJ4LJddA4kFj3fEssW0OGSPxKEIZnfXJ06dC/THWCoK1iLg94DKs3plF&#10;JOHIisO8x8hIy4lNevQu5OJmGA7/eqX7U8aonCei90bX20d8XFF6Z3gpBld/pKR6lL5AerMl2j+9&#10;OiZQItQvfv3HyiT2rXWFfTG66fcXv3/67sPTD198/9k3P371/U/f/PT3v3z1zbMNLt1Q9q3HZjD8&#10;9lzXp0nUKj9fvzH4YbI84zY2Y/f55PfNrXf6ps+dbXHtvLdOz8K3Uyqi2oX8fvn7zz/88k1VA80s&#10;upQBjUW0JhLfuuDFRaIEObBUaZLRd1zCxZl3utaVgHTbzAJv/mFj2RVpr1fyaO5pnQRLdgDJXCdu&#10;E6NTQTslhMs3M0Mpeycup16ZmtsvNqS4jq6v/CIcjngOIT/0Y/KH1C3Tnq0hLpdky8vsYQE+sVB5&#10;wJejKUNBCKy9CxpInaLUPcGxl5+MFZO8sfAGKhRItVyFUO59lDxqY8dbzuOKCWqeGBsKNh4UyyHO&#10;E5jOuRynXXASE8vFrhcnoy7YHO8UUn3orFIMKKMdbJ6ZU9Oqx6g6QhM2P8TiqppKns/j6ZQ1Xdsp&#10;q0w59wXcR60WQI6npKfY5CejdxYj02lxGxeP0mD5UnVSlafnWyy6WOl/GRyPSRB3y5ztMPijXr2r&#10;52vut5RUuPu0+T2SFyIe93jXxgyRFTsddoyuJB+id7VJM0QgMxxbkPJ1d+9diX5A+ZNNO5l7/uHJ&#10;f//X7zsbxnMswQfVjHRaU/5McuY3O3aPglwoY8/SQxwVsVzYtYeYXKk5LCrOIc3tIntUfmlQ2TDw&#10;mXznmh/hPv6ilbBC0Xh/uk9etnP3aCk4lf7sQheFaQqNDSguBVJu4NsFiG3lbrKk3k82edvrzAYS&#10;Q+bQM08mrqCnSj3L3X9TYKQC0vE6PNwAQrAo3awfJzv97nflxsV8hBP2iWXeCncJeVC4lWE//3//&#10;MXZkBYoCqkz79bfX4q1jS8MknaMt1leypTJsTrT9jLfbt1Z8ipRwRjtDESaKwuqUTvnCsw+au2+e&#10;nx7LGT5LOSX963M3xzlEl+05huwo2MvqYz+u0xJu2g9fz43AS1RVa9JzCFSYcqhc3EGOdpLvpkJi&#10;6LXG4BcrYNMEDwVujV4QHkZlaaMi56EkpR23VUi8e72y+d9f0PrzON6+NN36zbvd4YsPn33z2bc/&#10;fvvTX3/46a/ff/vtBtN9+/nM8FhaI0LevXr+qmlH2cePP5m3sty1rWr64tM5e9LTWPsPq/3RvgKB&#10;IPCz19E3xlDyh8Hb6v7yL7988+N3jSrVsGEroaG1ya374EnOnZFddPQIu+Ovosj1fI4S2pd0fhXU&#10;vSojEe47HSKThdfxeLnYXS2DWzYaa39R1g608fJ8Rr3RSsTsb04ThzLuMWjx/sNytChPns9spM5r&#10;uheLbvFn7HiD+SjWIq7IopLWVpHw9PMvL8RrMw8RSl1Of5aZVHoo2fgT9Hdyo2rSm/5VqM2qlTVw&#10;67R7pzHO5Sxg3pYHI3vJAu4bPFc322gifAjj7IaARBiwT4GoqdaHi3DVHB0yLEOziu6jpTuWZg/c&#10;SyHTPo8yJI+O+BwaGckdLS5UnkZ5u0Br9jWr0L0gYIY1KqTDuC9LUasXbwa+eCJ+KXIih+WIMDrv&#10;EfjJn0S9d92z3a0wRBL2k+X1n6fzdNSRaKlKnyh+ehbGi+czdQzP6Mh/7dEhCjcqjM/FQwSjM6AQ&#10;ClqpmzdGEdxM3Los1n9hs7X/9bu9ihwLCavj/xfIXgpojb7L0O0ZPEKDx8ndzT3ScqCOMBPz2vBf&#10;4lvFX1v0Nfi8yFrjt7LNN7ru/M2CYfGkRUy0jJ32De2XFi41NvyzW+Gcdiq++OzzWYgC6HLX4AjB&#10;3McYg2mc16AQjblxx+sgohhw41fHKB0iaJVLyxAV37+/T7Gcd5YnVr8c2A1sd2c6QVHlUcAggY/t&#10;1nPfRW7xWynoQiYaWjRUR2/IbQT+Y8jn91cvXjz31mbc7951lic/3vhm2HV/amqrGjsWDXJRpsLo&#10;cbwUSv1szjAEY4CsrKvC/pAUdXZ8BD3z5CnyKoJOZ2fPqtebpNSR/x+UqZ+qutC0VGJP5W5p+slR&#10;1E1xTh68RqvXVKcE3cY8mZ4kfnG53AIM52EM1IuWM54s6EjzixSzrBfoMDXF7CuFEpCqcDQnBhn1&#10;anzUCiVfjzeftzEO/fUyiT5688mXn3z1wxdf//Dsx1++/3EDrr//jpHY1MLt8pMna+Ux3+PN+Klf&#10;n6854DqALBF3LrcgxJwJ3uH8v4/fvBJib50XdZiRiNspJHyI07G9UUQqqT75+Z//6duffowQwE2z&#10;toD7YXZF8mENv+IGt8Kp+YsH7g/v3g4WNGCFwzVpp8NKNChwn+I+w3tmGnwi37QNYIjYgWBTzHjn&#10;Govps4vqU6WV215rOSOzKo1W/CSAvFKU/ZRpRYUPA55HDl6fUTYpGWCLJksUdK3TykrxlaTxtFFL&#10;oj3VRaqZ11rDXpYuSd4CbGNzBYhJHAM4wSAJxjW/23jBqf0pIA0uHyfrXjyy5QRoDxdvRuJD5Zhy&#10;/6tI79RrdJaFofA0i7UM4rJ/Kt6LoqVzT/VfySR9VHVIyjTqouidzAVHz3OEx2KdgmZpQcvoiwrT&#10;tIFa0vOuZTv3AyU8FzIJqec9HLNlK2/3jOu0oSCXVKhCE2VqyhRs59sbZ+m6f7bx1NMZkV6hU58c&#10;GvPVqbucPt8+zPd4fLn4kHZOUmb84So/7B3q++hE17Gz2bQzjZBVgMZ5ffK//6+fS8qYRn22cIce&#10;whtsYtViGIse1K+G1GSEYR6rYMuPnOqUdH1UGrpaBaSSZk2sjmAL9eSI+Pfm2NldO529zYmIcJFw&#10;Gb20ConSlFTS7fFq+yEAuBstaHYLr0UDSqTsv0nW0y+ffPYlvIgM10i1QpQStyz+ksAutSG8FvCJ&#10;braNwfyoE7ubmDO2xciEnpKhhIqDpzGUjgqms+1x1oZ2ngp6+tM921kQPaaFZBdW38iUXKk8+Gxk&#10;GN8aU51tsCOeb+rEaVvPSLW7GYEgzJ/xTju7vVihULHFE7FbRKDtgvztYgayMkq9aQXCcOX5wQYx&#10;JZdVbu8VC3cT9LT9ZAii0TRCgt/siic7neXHoFddAQpD3rq5VO0k6QXLpIxNLctcJUXwVhCEDGtK&#10;OVjkdMbU6LqyMDf5Y9OwZxpev3q9X2vttFrrtx/Pk3j96Vcff/WXZ9/+/PUPP3/9819/+O67b74a&#10;5fRs0GaFCAXoJwpv3r169WZcyKvnI7SW3LBX3lRk0dEztxjYfVhSMkU/nM2VML68MiNqy0m7gro0&#10;EMO5XoHf//StMSSP9uPh5XYpnKYSEyTSOGHs0BitL1wkI8qELAAEOnBwQqXXeotnw350zCgjWfaB&#10;SewAjq+NA5iWXyenI1Viq/tiJ5k/VIIyi0TIF4VJwUFwDYEZYCk4kUU5rRgzjseRZS+SOnc9qSNE&#10;+5FZIRrZGi0dxLDVA577mtD0tWAqcHhOxzjXgSU+o4K5dUXrQF0bgws3njo2NqNG4nm4cZ18sNBP&#10;8wXS6cICh5NyfzKkD/2g0iu/46B1PTQDqyV5gyGn79jfh8V1Y9okC3VaKk/QmaNseprH/4SU5Bze&#10;SsY8wwr5U/cY1Vynvs9RsJpHvsoY3K0Z9SEgQ7FqDJHptwx5WemuQ5wcXm/quARKt7zlf/mk/JE8&#10;kLsH2xMNfsQU1d99g4YpXTuqq6tiknuiCYxlurC0/IBj9zlIEkzq3sYBeHBhHdc8QknJnuqgbL1Z&#10;o1Y/fvL//J/fFRdZed0XU7S16AidLGd8/rlNYA08XMlbEC1Vk21cjX5QyS2i8ZKKxFs3qGN7KNkj&#10;ni5ovj8gItWxMUPXat1BpsdQbJaJDK9tgul4umGoZ8g7LTjZxLcqJVhtOmu7NFuynK11tF2AP+Fw&#10;a+r1+DK9vit3IWwFMF0wHNSKkIlTDJhbPzFFVhrFH2ty/NnHC2wosDq0A6RE0iBeaEgPVvqsvLHh&#10;YfEFvvMn6yDx8tUmOf+ZyHo+xNrddONDOxI7Jfx0WB2uI8Ao1jPsoAn4AN3QNZlIbm3VFQE42pd1&#10;E2/nl3lDyN1EBYWkRcUDZso63PZme/D+DxTvMrNjyjj6OU5Gf56lWDSQOhLJZ5ENmDO1W35ZHdQ7&#10;+wsj0/8DUAKT1WFjA/lWNXdtXMd8DcEUk9bf/f5qlFLlFqOXlt/0+7yL39fn74XOfmv2t75+b5/8&#10;/v7zd5999clX333+7Y9fLWP1hzkSP3z/5RdfP/3sy8UY9tRebvY63fnm9/V8erH/Lrzx6sVrDUeK&#10;9MIFc6hLjpl8zEOZEyWa3VRe0WZSD5NkxtMCFifQ8/Szn//lr9//+M0sWN1/afadlOsrEWdCgI6B&#10;WHRgPM9iB1r1j3YvgzNEfFObHtcOkUztAk6Jz/4+4bnCTmQ86S3nGh13liEPIKWTL62DWzkSaZcq&#10;1zzOPLkyFT9ZRs2i3+fraKkDLh1Gv6m3qeow8A7bdcvQPjm466WYn/JXe8OuLsYwLhGsyRgdCiY4&#10;zIFDgCqoF9zxAfv6GaTog3K6clgCmwNGYo9gzda7PphUbddMDWrIQ6fXmherVM43Y59N8fC2KZz8&#10;x+pyPIBbotRm3mARzoe+/Y5aj52ZoKIczt6rM/DxSghnY69AY1/hxrUVzGue4v1SdhGJt0WeKbAW&#10;vloRxvR7nmLURPZgfxhtmo92Okhwy+/rWpBrM7fy+IqeJDzeTvdyxbqo8PtOJODD6KbiLRf59VLw&#10;ughvBSdLw8nSBjS3f3s757yBG2czNR5uJcpd0KjGwucbTnKWTS4DNBtpa2VmP/n/AC8xPPMS30G3&#10;AAAAAElFTkSuQmCCUEsBAi0AFAAGAAgAAAAhALGCZ7YKAQAAEwIAABMAAAAAAAAAAAAAAAAAAAAA&#10;AFtDb250ZW50X1R5cGVzXS54bWxQSwECLQAUAAYACAAAACEAOP0h/9YAAACUAQAACwAAAAAAAAAA&#10;AAAAAAA7AQAAX3JlbHMvLnJlbHNQSwECLQAUAAYACAAAACEA5OFZnVAEAAB7DAAADgAAAAAAAAAA&#10;AAAAAAA6AgAAZHJzL2Uyb0RvYy54bWxQSwECLQAUAAYACAAAACEAqiYOvrwAAAAhAQAAGQAAAAAA&#10;AAAAAAAAAAC2BgAAZHJzL19yZWxzL2Uyb0RvYy54bWwucmVsc1BLAQItABQABgAIAAAAIQBG4Rdf&#10;3gAAAAkBAAAPAAAAAAAAAAAAAAAAAKkHAABkcnMvZG93bnJldi54bWxQSwECLQAKAAAAAAAAACEA&#10;WFZZYXymBgB8pgYAFAAAAAAAAAAAAAAAAAC0CAAAZHJzL21lZGlhL2ltYWdlMS5wbmdQSwUGAAAA&#10;AAYABgB8AQAAYq8GAAAA&#10;">
                <v:shape id="Picture 3" o:spid="_x0000_s1387" type="#_x0000_t75" style="position:absolute;left:1665;top:3329;width:3555;height:358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9ebSjEAAAA3wAAAA8AAABkcnMvZG93bnJldi54bWxET11rwjAUfRf2H8Id7E3T5WFoZ5QhOESG&#10;TCdD3y7NXVNsbkoTa+evNwNhj4fzPZ33rhYdtaHyrOF5lIEgLrypuNSw/1oOxyBCRDZYeyYNvxRg&#10;PnsYTDE3/sJb6naxFCmEQ44abIxNLmUoLDkMI98QJ+7Htw5jgm0pTYuXFO5qqbLsRTqsODVYbGhh&#10;qTjtzk7D2r7zRn2flxi4+9xnH8crHRqtnx77t1cQkfr4L767VybNV2qiJvD3JwGQsxs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F9ebSjEAAAA3wAAAA8AAAAAAAAAAAAAAAAA&#10;nwIAAGRycy9kb3ducmV2LnhtbFBLBQYAAAAABAAEAPcAAACQAwAAAAA=&#10;">
                  <v:imagedata r:id="rId51" o:title=""/>
                </v:shape>
                <v:shape id="Text Box 4" o:spid="_x0000_s1388" type="#_x0000_t202" style="position:absolute;left:2020;top:7077;width:3100;height:8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lscSsMA&#10;AADfAAAADwAAAGRycy9kb3ducmV2LnhtbERPTWvCQBC9F/wPywi91d2mVmp0ldJS6MmiVsHbkB2T&#10;0OxsyG5N/PfOodDj430v14Nv1IW6WAe28DgxoIiL4GouLXzvPx5eQMWE7LAJTBauFGG9Gt0tMXeh&#10;5y1ddqlUEsIxRwtVSm2udSwq8hgnoSUW7hw6j0lgV2rXYS/hvtGZMTPtsWZpqLClt4qKn92vt3DY&#10;nE/Hqfkq3/1z24fBaPZzbe39eHhdgEo0pH/xn/vTyfwsmz/JA/kjAPTqB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0lscSsMAAADfAAAADwAAAAAAAAAAAAAAAACYAgAAZHJzL2Rv&#10;d25yZXYueG1sUEsFBgAAAAAEAAQA9QAAAIgDAAAAAA==&#10;" filled="f" stroked="f">
                  <v:textbox>
                    <w:txbxContent>
                      <w:p w:rsidR="00C36AE2" w:rsidRDefault="00C36AE2" w:rsidP="00C36AE2">
                        <w:r>
                          <w:t xml:space="preserve">Hình 8: Vặn </w:t>
                        </w:r>
                        <w:proofErr w:type="gramStart"/>
                        <w:r>
                          <w:t>tay</w:t>
                        </w:r>
                        <w:proofErr w:type="gramEnd"/>
                        <w:r>
                          <w:t xml:space="preserve"> vặn cho đầu loe tiến sát vào ống</w:t>
                        </w:r>
                      </w:p>
                    </w:txbxContent>
                  </v:textbox>
                </v:shape>
              </v:group>
            </w:pict>
          </mc:Fallback>
        </mc:AlternateContent>
      </w:r>
    </w:p>
    <w:p w:rsidR="00C36AE2" w:rsidRPr="00837046" w:rsidRDefault="00C36AE2" w:rsidP="00C36AE2">
      <w:pPr>
        <w:tabs>
          <w:tab w:val="left" w:pos="425"/>
        </w:tabs>
        <w:spacing w:before="60" w:afterLines="60" w:after="144" w:line="360" w:lineRule="auto"/>
        <w:ind w:left="720"/>
        <w:jc w:val="both"/>
        <w:rPr>
          <w:sz w:val="26"/>
          <w:szCs w:val="26"/>
        </w:rPr>
      </w:pPr>
    </w:p>
    <w:p w:rsidR="00C36AE2" w:rsidRPr="00837046" w:rsidRDefault="00C36AE2" w:rsidP="00C36AE2">
      <w:pPr>
        <w:tabs>
          <w:tab w:val="left" w:pos="425"/>
        </w:tabs>
        <w:spacing w:before="60" w:afterLines="60" w:after="144" w:line="360" w:lineRule="auto"/>
        <w:ind w:left="720"/>
        <w:jc w:val="both"/>
        <w:rPr>
          <w:sz w:val="26"/>
          <w:szCs w:val="26"/>
        </w:rPr>
      </w:pPr>
    </w:p>
    <w:p w:rsidR="00C36AE2" w:rsidRPr="00837046" w:rsidRDefault="00C36AE2" w:rsidP="00C36AE2">
      <w:pPr>
        <w:tabs>
          <w:tab w:val="left" w:pos="425"/>
        </w:tabs>
        <w:spacing w:before="60" w:afterLines="60" w:after="144" w:line="360" w:lineRule="auto"/>
        <w:ind w:left="720"/>
        <w:jc w:val="both"/>
        <w:rPr>
          <w:sz w:val="26"/>
          <w:szCs w:val="26"/>
        </w:rPr>
      </w:pPr>
    </w:p>
    <w:p w:rsidR="00C36AE2" w:rsidRPr="00837046" w:rsidRDefault="00C36AE2" w:rsidP="00C36AE2">
      <w:pPr>
        <w:tabs>
          <w:tab w:val="left" w:pos="425"/>
        </w:tabs>
        <w:spacing w:before="60" w:afterLines="60" w:after="144" w:line="360" w:lineRule="auto"/>
        <w:ind w:left="720"/>
        <w:jc w:val="both"/>
        <w:rPr>
          <w:sz w:val="26"/>
          <w:szCs w:val="26"/>
        </w:rPr>
      </w:pPr>
    </w:p>
    <w:p w:rsidR="00C36AE2" w:rsidRPr="00837046" w:rsidRDefault="00C36AE2" w:rsidP="00C36AE2">
      <w:pPr>
        <w:tabs>
          <w:tab w:val="left" w:pos="425"/>
        </w:tabs>
        <w:spacing w:before="60" w:afterLines="60" w:after="144" w:line="360" w:lineRule="auto"/>
        <w:ind w:left="720"/>
        <w:jc w:val="both"/>
        <w:rPr>
          <w:sz w:val="26"/>
          <w:szCs w:val="26"/>
        </w:rPr>
      </w:pPr>
    </w:p>
    <w:p w:rsidR="00C36AE2" w:rsidRPr="00837046" w:rsidRDefault="00C36AE2" w:rsidP="00C36AE2">
      <w:pPr>
        <w:tabs>
          <w:tab w:val="left" w:pos="425"/>
        </w:tabs>
        <w:spacing w:before="60" w:afterLines="60" w:after="144" w:line="360" w:lineRule="auto"/>
        <w:ind w:left="720"/>
        <w:jc w:val="both"/>
        <w:rPr>
          <w:sz w:val="26"/>
          <w:szCs w:val="26"/>
        </w:rPr>
      </w:pPr>
    </w:p>
    <w:p w:rsidR="00C36AE2" w:rsidRPr="00837046" w:rsidRDefault="00C36AE2" w:rsidP="00C36AE2">
      <w:pPr>
        <w:tabs>
          <w:tab w:val="left" w:pos="425"/>
        </w:tabs>
        <w:spacing w:before="60" w:afterLines="60" w:after="144" w:line="360" w:lineRule="auto"/>
        <w:ind w:left="720"/>
        <w:jc w:val="both"/>
        <w:rPr>
          <w:sz w:val="26"/>
          <w:szCs w:val="26"/>
        </w:rPr>
      </w:pPr>
    </w:p>
    <w:p w:rsidR="00C36AE2" w:rsidRPr="00837046" w:rsidRDefault="00C36AE2" w:rsidP="00C36AE2">
      <w:pPr>
        <w:tabs>
          <w:tab w:val="left" w:pos="425"/>
        </w:tabs>
        <w:spacing w:before="60" w:afterLines="60" w:after="144" w:line="360" w:lineRule="auto"/>
        <w:jc w:val="both"/>
        <w:rPr>
          <w:sz w:val="26"/>
          <w:szCs w:val="26"/>
          <w:u w:val="single"/>
        </w:rPr>
      </w:pPr>
      <w:r w:rsidRPr="00837046">
        <w:rPr>
          <w:noProof/>
          <w:sz w:val="26"/>
          <w:szCs w:val="26"/>
        </w:rPr>
        <mc:AlternateContent>
          <mc:Choice Requires="wpg">
            <w:drawing>
              <wp:anchor distT="0" distB="0" distL="114300" distR="114300" simplePos="0" relativeHeight="251972608" behindDoc="0" locked="0" layoutInCell="1" allowOverlap="1" wp14:anchorId="42CBE57E" wp14:editId="232FE772">
                <wp:simplePos x="0" y="0"/>
                <wp:positionH relativeFrom="column">
                  <wp:posOffset>571500</wp:posOffset>
                </wp:positionH>
                <wp:positionV relativeFrom="paragraph">
                  <wp:posOffset>21590</wp:posOffset>
                </wp:positionV>
                <wp:extent cx="2155825" cy="2794635"/>
                <wp:effectExtent l="0" t="2540" r="0" b="3175"/>
                <wp:wrapNone/>
                <wp:docPr id="122925" name="Group 12292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155825" cy="2794635"/>
                          <a:chOff x="1620" y="8218"/>
                          <a:chExt cx="3395" cy="4401"/>
                        </a:xfrm>
                      </wpg:grpSpPr>
                      <pic:pic xmlns:pic="http://schemas.openxmlformats.org/drawingml/2006/picture">
                        <pic:nvPicPr>
                          <pic:cNvPr id="122926" name="Picture 9"/>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1620" y="8218"/>
                            <a:ext cx="3395" cy="374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22927" name="Text Box 10"/>
                        <wps:cNvSpPr txBox="1">
                          <a:spLocks noChangeArrowheads="1"/>
                        </wps:cNvSpPr>
                        <wps:spPr bwMode="auto">
                          <a:xfrm>
                            <a:off x="1665" y="12130"/>
                            <a:ext cx="3255" cy="48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37046" w:rsidRDefault="00837046" w:rsidP="00C36AE2">
                              <w:r>
                                <w:t>Hình 10: Gắn ống bằng racco</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22925" o:spid="_x0000_s1389" style="position:absolute;left:0;text-align:left;margin-left:45pt;margin-top:1.7pt;width:169.75pt;height:220.05pt;z-index:251972608" coordorigin="1620,8218" coordsize="3395,440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kiSsuTgQAAH0MAAAOAAAAZHJzL2Uyb0RvYy54bWzsV9tu2zgQfV9g/4HQ&#10;u2JJlq0LYheJL0GB7G7QywfQEmURlUgtScdOF/vvO0NKtuMEbdDuYw1E4HU4c2bOzOT63aFtyCNT&#10;mksx88KrwCNMFLLkYjvzPn9a+6lHtKGipI0UbOY9Me29m//+2/W+y1kka9mUTBEQInS+72ZebUyX&#10;j0a6qFlL9ZXsmIDNSqqWGpiq7ahUdA/S22YUBcF0tJeq7JQsmNawunSb3tzKrypWmL+qSjNDmpkH&#10;uhn7Vfa7we9ofk3zraJdzYteDfoDWrSUC3j0KGpJDSU7xV+IanmhpJaVuSpkO5JVxQtmbQBrwuDC&#10;mjsld521ZZvvt90RJoD2AqcfFlv8+figCC/Bd1GURROPCNqCn+zTpF8DkPbdNoezd6r72D0oZykM&#10;72XxRcP26HIf51t3mGz2f8gSZNKdkRakQ6VaFAHmk4P1xdPRF+xgSAGLUTiZpKhPAXtRksXT8cR5&#10;q6jBpXgvnEbgUthOozAd9lb9/fE46y/HcRDi7ojm7mGrbK/c/LrjRQ5/PbgwegHu94MQbpmdYl4v&#10;pH2TjJaqL7vOhzjoqOEb3nDzZGMaMEKlxOMDLxBrnFz4aTr4CY7gyyRDC4eD7hpFs6yDiJCLmoot&#10;u9EdMAKQg+vDklJyXzNaalxGmJ5LsdNnqmwa3q1506AHcdwbDaS6CMpXcHMBv5TFrmXCOAYr1oD9&#10;Uuiad9ojKmfthkFAqvdlaMMFQuJeG3wOg8Oy6p8ovQmCLLr1F5Ng4cdBsvJvsjjxk2CVxEGchotw&#10;8S/eDuN8pxnAQJtlx3tdYfWFtq9SqE82jpyW5OSR2lTiAgoUsoE1qAgxhpCgrloVHwBsOAdjo5gp&#10;ahxWgFy/DoePGxbmE7LoAw1E+y53XuEAgoQMOjFgnMQ2Po4MgNBQ2twx2RIcANagqcWaPgLUzrbh&#10;CGotJHrc2tKIZwsg060MEJx7KQuyVbpKYz+Opivw0nLp36wXsT9dh8lkOV4uFstw8FLNy5IJfObn&#10;nWQxlw0vhzjVartZNMo5b21/fUrQp2MjDJaTGoNjURhi6gIvC6M4uI0yfz1NEz9exxM/S4LUD8Ls&#10;NpsGcRYv189NuueC/bxJZD/zsgkkxG/bFtjfS9to3nIDlbbhLeTL4yGaI/VXorSuNZQ3bnwGBap/&#10;ggLcPTjahiwGaZ8zIGaxTkAd10NOgNnbeIZV/LUK+LGmHQOTUexFCkyGFPgJnXMrDyS05bw/imWK&#10;mAOsY16zoLlq9Y3Md3bVPflGCk6h0kAZCqNw3HcUqJLlYDQZqlD6i4K/KPh/UxAj1lEQR+awOdhe&#10;Lp1iBsCljSyfgAhKQpKHZgk6dRjUUn31yB663pmn/95R7Fya9wK4moXQLUGbbCfxJMEGS53vbM53&#10;qChA1MwzHnHDhXGt9a5TfFvDS455Qt5A61dxW1hOWkHewAmkCzuyPa7NNH0/jk30+dyeOv3XMP8P&#10;AAD//wMAUEsDBBQABgAIAAAAIQCqJg6+vAAAACEBAAAZAAAAZHJzL19yZWxzL2Uyb0RvYy54bWwu&#10;cmVsc4SPQWrDMBBF94XcQcw+lp1FKMWyN6HgbUgOMEhjWcQaCUkt9e0jyCaBQJfzP/89ph///Cp+&#10;KWUXWEHXtCCIdTCOrYLr5Xv/CSIXZINrYFKwUYZx2H30Z1qx1FFeXMyiUjgrWEqJX1JmvZDH3IRI&#10;XJs5JI+lnsnKiPqGluShbY8yPTNgeGGKyShIk+lAXLZYzf+zwzw7TaegfzxxeaOQzld3BWKyVBR4&#10;Mg4fYddEtiCHXr48NtwBAAD//wMAUEsDBBQABgAIAAAAIQBaWimW4AAAAAgBAAAPAAAAZHJzL2Rv&#10;d25yZXYueG1sTI9BS8NAEIXvgv9hGcGb3aRJxMZsSinqqQi2gnibZqdJaHY2ZLdJ+u9dT3p7wxve&#10;+16xnk0nRhpca1lBvIhAEFdWt1wr+Dy8PjyBcB5ZY2eZFFzJwbq8vSkw13biDxr3vhYhhF2OChrv&#10;+1xKVzVk0C1sTxy8kx0M+nAOtdQDTiHcdHIZRY/SYMuhocGetg1V5/3FKHibcNok8cu4O5+21+9D&#10;9v61i0mp+7t58wzC0+z/nuEXP6BDGZiO9sLaiU7BKgpTvIIkBRHsdLnKQByDSJMMZFnI/wPKHwAA&#10;AP//AwBQSwMECgAAAAAAAAAhABsURXzlJwQA5ScEABQAAABkcnMvbWVkaWEvaW1hZ2UxLnBuZ4lQ&#10;TkcNChoKAAAADUlIRFIAAAGWAAAB5QgCAAAAWSxNrgAAAAFzUkdCAK7OHOkAAAAJcEhZcwAADsQA&#10;AA7EAZUrDhsAAP+1SURBVHhedP3nk2XLtt2Hlfe+q70//lx/4R4QBECKAAgJFMhv+iAxFAwGERRD&#10;nxUK/TdShEKhICUQYJCECA+KAAjwvfuuO/eY9raqu8t7XxrjN2auvc/TxT59qnbtvVauzGnGNDkz&#10;c3Bj53RgYGBpbvSPfvMvLgcGh/XHwODlwIV+DgxcXl5eDA4N+TP97S8v9OnAwNDl5cDQ4MClL9HP&#10;y6FLfTg8MHhxeTk4pBuHBvUlt+uPwYtBfag/1ax/DKmNoUG3rI/dgB+nvwd81YUb9LPUtq+nE/6b&#10;51YbPHXIT8mlbkXX+3HqjO/Xb91x4WGcX54eHO7t7e6dHh2Nz8wMj4yp9+rB0NDI8ODgxcCZ77k8&#10;U8fdSX2l0ej94MCw/lcruojn84cGyuj04t3AxdnF5fnl5fnA5fnZ2fnAxbk6rsfSfY1GZFJPhhnS&#10;wDnNDA0Mn5+dphF1WD00xejwhYbvL4ZMmIsL9fBSfRBdTHk/XP3SIAcvLi6HdcmQyD08OGwCXlxo&#10;IPqhp567S6KvenR6dn6mBs/P9cnFue46Oz8+OTk/Ozk+P1EjJ0cnxyfHl6fHZ6cn5+cQywTRc/XA&#10;EfdvWDQwj0yrUT1yaGxsYmJicnRifGR0dHJUP8f0jSg0qJ8mqV5mpJlleppmMM3UQCYsNcVIk29A&#10;QzAlBtx7D9zc9hD5UMMzO/hsYHNtZWRsZGxsyr1yj9RDPcGSZN74IYhjhGFoSMNFQPS5hYKeuGuR&#10;TsSk7hSp9WFdhGSZHUipHqAeunXu8B/mCNpgcUPe0jRS52FHf+ATzVie9JWGF4Gu8XO5JZ/bJUNI&#10;nlsXH9JU+w1jzBoa4i51zXf4Ev02tfSHxMBjY2QWcY9cQuL2eKxlKZpTI7S+6muPxXTmY3fI8puH&#10;osKmZnhIQ+5FWoKeXOzH+bvBc/fsHN76WylG4AOpMCuh34V0QdqBEklJ4F0YBfYw0np6nmjA8ah8&#10;g2T5z/z4zwe4LJz55S65G4UZkBURsliFULla10emhzRy652hC3WEuPrc35fERhdLjPWZrtPF5nsD&#10;JcTA1DCZQAZEzODREUmNAiB0ks9pKVIFTAhBeDqoYLEDb8J3jfdc/+tBI8MTIyOThiYhNW2aMrpb&#10;34r3Fj59OjRklTR+6a1f/nCYTpkY0mP/cw/QRmTcBD4XJz0K/+/m9U/aPTI0PKp/wk3p/OiIFF2Y&#10;MzQ+Pj46Oj46PjEyNj42Jr3Ud6O6YGx8Qj9GRyeEFGMTk/pzbHRsbNx4oat0r5p1i6MTRpThYSGI&#10;P1S/hgdG/NITxsZHJ32X2vebCbU3PjE5NTk9TuNqTd9NjE0OD/uJeowerU/VieGhUaOWJT+oE7wW&#10;empQJpL19ezyTMB4KrC+ED4KHIXcZmH0QLAhTUUwEEKRyDzHCkonYgaQMn7rfxMY/psuxTKsIJg+&#10;KLaYvW5rcmr26PDg8lzqcWmG8ACEwQ8KfrnXgCcmNiZIn4ghpp3tFooWOacjF2If8oiYRvi4DDxF&#10;5n1j2kF2/CRU0aQxufzsS8tTeB/agRmMr/60qkamTdZCRZ5WyOqHotNtRHTRL/eALqPrAB8WHwwW&#10;RHj8+pU2ywMoUnqAZXghREYZ9ngIMoOhNg/B7Ui/aZPPo4yGX+sqcBhaQChcBVwS1D5GA7sN9/1O&#10;uGyIiL7aaIM0IYKHhb6GZhgWK6GJ6QbdKR4I7oRYxtsGWgGl9oIUoBz4kF5Co5K8kDZ8dg9gUy7T&#10;wAD54EYobuLmijI8DI6hi9qxh/lha9I8qfTYjdCcSZKnlNRbHjPGEMvixsvdzlVcPRTbI4DTv/OT&#10;s7OTs/HJKVscD1kkld7jAlnldOuIcaoINTCkv9yJjlRWbThQRDXV/VCbH9tEPcSNGOJpR/o4Mjg0&#10;MihMGR4TrAgshoaML4INcNFQMzwyLvAwuukyg5HBxKA2LhQbH9YFBr1R4Z/wUA8TZBlHh0fQTvdW&#10;Py0J5xd4QsKkMX0tlFOjxrPxCQ151Jg17r8Ei27b/RkfGZ+YmBKcGTHHJ4YnJob1+YQeJcB1G2rW&#10;aCnOStxwdiLS5wPyNU/sdXrMct30shGJbpbsm8UQAQ8h4hZ+mWTF+VJQ9ALlKzsYGDF53XQMJ77g&#10;9Mwsvo07YL8p3EeGmnRgv8yV9ASQMcnsk0JAxxg8j55YaHwrMBo9tAYj/gaxPD2fIGlxI91YTGg5&#10;RZGEEua0WUKcX9hpY0G8Jo9IbxCbDB1sit+Bq4V7RafxE9Jj/+OadNtktGXFcbM/US0lfMHXiZdY&#10;UllK7MdFDfW/ZJ8uBSJCMnMNbkBD+TC0H11kNL6PWCcMaNYqvbPONycSqQCXA1i4RGCD27dYwWk+&#10;cU/thxRZPQQiOwkcEZqRMl5zCB0yFjH73hfa8OjQsxwac8AdtiPXIVLjlXmcZusxZQjMCgu320EE&#10;gICAnYdQLMmNhTZxyvCVi1s1PnqJf9y9Q2468S2xqXH6qcRc0q/Ts1O5rdJ8wVRscTl8AR3Mg7U1&#10;Zj+YilL6FTIUm+2hoWlGUUxjXFQ8Xdig0NQYIzwaGR3WT0GSfvpSAYL8prHBIeOUkUugJqdM/3zx&#10;+NCwYAsUG1Nopo4aAREAW/p6HgDmB+eH/Durp+6cMAQTz6VfbnZEV2jU9gSNkHbQ1Bdh2MTU1OzE&#10;JC7euABOiDY+NDgqP2XQz9QNaskPsIF2wGqyiJTW33KZL85Pj09PTuSO2UKAU2EPxMC88RvVMDnD&#10;4ghenO380dgZiSmax5kIB8PzoJvCi8mJ6dOzE7udfM2jHfdY3YncGkfMYrAQZCpw6eSeayPl5Y6X&#10;pyNap1cFLT0Uc2gTJAKMcP+jeAkIMJ+dbEaG87wwBeqEPv5ZwWmjQ1AEQSokt9MRjYL3kUILX7sy&#10;gJI+0GtiI4MSD01/kFvrHD1TC/F7OkgMYtBGh0lQLY1Epv0HLlNBB6EzH+vpJotBrkgfAjWVbzSJ&#10;FxQmxkfKcIs+wdqwGwGusVl9G8HSob5x5GZefV6Yh9jkx19Vw0bWiF2zn+V6FYbGhS4ytwcZrAri&#10;kzKA5cGm5tsg5uFbDabigBatGrkLgDt7RcDvziWKpD1HKATRjBkSyxb4Y0U/ygOdH50eCyGMm9CX&#10;lIbHzo/yoBOtJhA20AUqAhmFV6GvAzhjWWmaiOOx22oTIpA8yy0OoCyEw+CUQ78KGOUwhdGgDX4Z&#10;QSL/Ro0iSi7pdn/o960Lyv6kTfcv/j4QTADvJoRXdtwc7ziN5WcbDe2a2TGTnyYYGxlTAOvodXxc&#10;QDYlXJMjJo9sSDdqGEIx+y3q4IU+GSGmLoB0Sm5YUd2ZvS8R9uLs9NxOmML0+GIxGnjlZCHbC06h&#10;hvVqLlepCtpliujZyILCm0iteR13TOSdnl88OVYGRMkWP9XyET0HGYMUuEwRKGKbspl9Et/oCVLm&#10;X9TV+EEjWHzHxEAhag9SBQxb0gy1ROB4WD2BuMUqkwAZEQVNSmITizkCa3cJCOhFPaCpoOO8YKVT&#10;dTQSNxEpdfvRJAjlzIafh5JWZ0q7ynykK6h1lLFRGCnC34uPg/+J74RYOQAmRg0iJCqsbJE/QmnI&#10;VxZ6Aikx/XTV7/Nkf+iBE++FpIYcq4y/DeHtnIJcxDKwoHmYhAJQvYdaJkDH24r/3UoFbvGsgzwA&#10;dmC1xsedmCbMUEJUCxP88LhxTboHJBSBJ74PuUhIb8Nth7NAts8kR0JJlEDnUgM/gOHQrxJZ2sPH&#10;Qur16OSwlazRL0VPlk9dcpHkXTgSo0SyvI3O3o212MpfMATBAxwdnFlupHHDI0iD0VAIYjeGIBT8&#10;A1QMHPZx3BRtIqomhVw2YkOnwv2y88XcAfyEkiGS+0gwFSitrJyNFcSFrHVTORfxe8BQtxws1hM8&#10;InVJPpm8LyfjFbGOTEzINbTrmJzYyKjv0kA8PvXBszTy5W3K3RGjibOLMiQQmvyXyay8mAh9rvdA&#10;WucewDiPBhiK1QHrosolyM0bKBmIzAUsCgfVjvqoW041BWEMK78rEBS2E9dwU9oD0DCS+Cz6E8hH&#10;TouyAbFQ3dIe2bdASpnQayRFw3LzuS7thVFcHgUx0xpSV4DANS2dlN4VwIaz1hDkwXrgCY1yrAjG&#10;HCynQXcsygIGuKNSMKSB9JnJba+hqUD1LIrccL4UuCwuD7Y2EF/FbY0fmyF5VIQm8ckQfg8RHMdO&#10;2GZbMZOUj2/hqQvTBibj3dGee0qiIeRTdEi4W9qNvEXB83yQOmFY4WDSSXTNBi3N1KsHYdwJXpBB&#10;yE1gKAY/IBZO4UHSZHplIrpZDEcTdhAqkyG4ScA/HgQKCo0agtJIaaw9KCQeaYxrQ5+bTeX5OLCR&#10;W67Cw4JCyUaj33ri+cXpydnIkPwLR/V5dsmf/jblQASEz1EgQQqujv+VpUj8mJRMm40NJoFrgIVw&#10;SP6U9d+eEJgkYBAaemrPV+LPNVEP1MX5TxtJlER8GDaCgGwUZlkUfEMSE+aQ+wfv46ll2Gihu27k&#10;Qu6cUmXYngpwjDmouQFy/wYte2GOMsedpxsYGRpRks59ZurB7jXTf46x4shrDAJCBgL38ZPL1Xbv&#10;DWrmjpSeAYFAUXDPzMYrYZRq01qD/1XOjgyOpmtpwLAh8NQDzJIC9KHZ6VmFsRZA22saKti2gJNg&#10;LjcAdSgbm+GXBEdlI/8mNb5ccxPc/2Q7lLjx1zTfTBlix1igsJ9FVs5ASThgDY/fZzgxq0w/xeMZ&#10;IXCEjxN9jOiCYflNl8C8cu4SOEg3ygPx5+X0K7IuSvoeristQyPRNWsNMXjcC9oiiw+V3BaCh8NX&#10;nzBE+1X00rCKpmIwAvZG4hAx0uoP0ZfOhcgf4XhJtOGwBofAhj1IbBQ9fl+6Xs1lXiVUykh8py1/&#10;uJdXn0uGlUyAj9B1RqM41oQlggy56v+CWLXllJzbwLREbukqgMRwQkj6lAIN/gxBjEnppu5POh4R&#10;cmgi2582GaYdTCx0xDFPDLFIqeOCOdrR5NnZqYImJRLLvkJKjw5nvAcEdodx1IKzfJfwkJczTfTN&#10;fg0U0XSZiyl4sL5WPBinZ0zRoXysCgMVCRoBGbdBVDGeXSHd5Xm2on/aVgVBZM4aoNk+dZ+SAaY8&#10;yxfnwRgjjxn9qoFD93wQXWGUUAmnM9ExPpm7K5cx+TLB2YTy+uPG3/FJz1Q6km0OuC5Ur+yCOCF2&#10;XuaDbKE6KBrL7VK0jjMWIfUzxF+qY9JtLFxGkS7KtFlm3UY67Ry22W+PLm4S1LLFZXLfAyCavJyY&#10;nlYtiIhD/oAZhXMxIY/yK8GBdbbYbA3zF9Hdhl0dWULFYIH7WjDYj3J8Tz9DVbwj963kDfFrsaFR&#10;AfqDEAzOnUfEKR4CLaKtFr5QhNwIjRuzmCRFI+B1dDIxFo5Z3BR9Poyf1bynDpeZ4xLBqR6KmsRu&#10;mBQFy9a1cgV8AVELiUsjlybDciNQFAMERxDNIjJkgb8tWI8XSrdbuihM8OhAgnKu6lPIWbQ3GSi9&#10;8tDUBn5lfCrzLnOfboNapwYc/t3vhXWWKg+rED38hYnVj9A1pt4+cK8Tns9otIdkuGsARuxgxhOB&#10;KUgANYoR6RkOpoEIyUvUB6toIk5IiVh1pDXHXKcUqj2HeOP8zAFI9NhCE7qAfqGrNY5+293hPwDL&#10;szP+ZZ8Mnz1+WIMzDGc6zGd4Q0lV5YMhl1MQjSrATH4J/SWj5P4kKmzNRGx1jY2/xOT8zNUf+sgI&#10;UOwLeSqATvox+lWCjohC9vZCKHvubuBZPqMBzFbSzqOnMinCcPUGEafnIlSm4fgxN4Drw0Njcs6U&#10;ZUvjQlnDi7WEypbLAXJk/IGvKgWDm7GJBAA1YCwg/bJaIh9mtelv4kesPcPg2QwcLmOL0UWJPH9Y&#10;k8BlUSJMsfyl95VTCw5AkHgvltrCSAQiVtDdwo1t0I/5j4DW7XDVvEZ4y8eC7Mg19hyyE0LzefgZ&#10;SQ3zURpUIRIL5SKJJfalIiWg9NsPRSKilURICDg4FpAy9fzEbrTkKkz9MK5pDqKvgaj2j0ovIg9I&#10;RhBaymlH3uMNSBHXhPwMpF1W1OHi5iNF+3FBmpKDvlH7olV1G8c0bha0KI2gfZxUukN5HjzMJAwg&#10;+L1XnxcGsfI9tLBTEqbGIXPfQMlkBCAc7GovJnBwblsrAJCp7cyurIK/giREhzw7CKjigFC7+iPn&#10;254nBEGFmSwiZPHPgtf6o2cescPJGaA056eSEOPRSEdFzKUYmKxHLvXV6lQqrAj9KvVGY/YokGXj&#10;jgGuBZjpbkmUrRqVBNYlgn/9Jq4khBiu8iMzG93N7xihEhmozESE7xyb0E9dBdhULRrImwnTuDQl&#10;6ggw/LZLdJb2S59DrabaGAyDkAdpsGYGQNOjmnAYc85OcaVLxhxMEm7SYXlMaB6pMKefqUtMhCLX&#10;W04YbhlBGHkq6GrjbBFh9hk/gyvgaJsURBcb192k+uWaVcJMG4aUfuoTxMBJTgW/SrylCE3fYjoy&#10;YkABnuDglvBHHqxXkVgoZUcY2c00PxDk3hJhwUOsS7POgYzOL0DwQKuopbVPBQilFuAOSRWPLE3C&#10;6+hhsBxVsAnFmqUL7oNDE2poeDpqoQucJUMZ6xG0Fc4yOA88XmHApEUxaRlt5TOHuZAmOaLUvfgK&#10;TUxEHUM4dyfwXGJEiSiGJtfHEHg2Q7+tnIyLJyN7UrEgR40rOEdPPOyMJG4xPTH9HdOEZsWSzjzk&#10;a27hjsBjvfogLNF6sIn8YvOWIBdJFpfqV2qrpZzMS8gSewalSM8Xc4vFIaxdTgTRHC8V9kCZ6Uhy&#10;IeJGfYmvwfbxz9RR5sHQYINdpddG2mEuK0aZugSNKhRGnQyGhkOSpVYLSxSV4OWYtcDe7mpXk+8p&#10;hPK/VIdlSXCG2/ODVPuaxkwCkEDATyFMs5vrSTxP+AkRYtwrCCVhpnwUipbiv1ArOkh8YHilukE3&#10;jtiP8ROaGCVFYMOFZNbMDq1bggi7PECY548K5yI3SKV/MMfpGNIOmIvOmHJ0lT2VZerj6MSAy+5T&#10;l+u/R4bGI9aG76gtQYeQTd02cDl9hVzH429uAroegPVnBD5xsfpS4LTFFalyMj1iK5jN9WSu83iK&#10;25H3scmZgLh7YhC1oYzpt/jj6+neFJ1SyFzheCZxQ3FrLfoaZY+Bd4wNOwE/nGWksrTGBs2wEphD&#10;7/2TLiR954ujugEVh5vxXfChYHWY6Mm2YAYPSCYIjxvqRQP43kV6xJ9GZyS/4A2Fk7BVEkmdpxrM&#10;NAZeAz/Y5w5BoYfaxkQPC7YiwfHzC7fSR2nIhVIbURc/UvjiFQtxbwCHUng4S+RhO41sR0J9Db9J&#10;kZQ3F2+4KGQa0hwODfKagN8PjSmitpkRl5D4cf2OV/8fjJibYvK4NtBXt1io8KKCihgNHqOKaade&#10;LREAvmlvxCYJGGWtbqP2FLsDZUmLyHlgQYP+TGELDXCXRxWs0/9GIZwWZBadN8HOnVPtJoz0Ea6B&#10;nyzpUhTponPLDS6+1+ygzpE8/TZxC9EQyHp07JSFAYwORdKQlF6ZLxwu1E0lZ0YDVSA4DFOOfHpo&#10;dII1OhJWOZg2+FhUv2grDDJpYY2xFkm38SgraMksisLkkAV8SEtAb4IJSCy6GkgbQOQzo4ARl6AA&#10;ELJyqm8VmIHGuk94pYCSihHl9l2y5vs8RH9Edg8dqWp0+z5GMDtgp6rZN1vVWcOo3ms4KhkzV91N&#10;e2e9SST8FxBDHhZMZJ1HNDd9j1qBwBGF+N327s50g4rqjk+OXKcawaghk1AD5TENIViAPPIf1xgz&#10;Gf+1MJ16S0CkPT0QgObQWYhdkVYaQZ1IzjW25hFoBAUldsMQygpXoH+VsGP1001TB5FAYStOQnDd&#10;8dKEgqIEI3A6d7OUrUlRtB/aWYmYVhDZTV2X99mV88ixBMhWTWPqY10DPoEhIX31GwMh7c4rC6Bw&#10;eWvcHbgAzskDWhCEBlJDKonJMcQjomfxPVz0SB0vOV0XJOCL4M0MXCBdcLMpIy0gGbGefa8ensH3&#10;eNlRVStgvGGhK9JiQQr/SljsXrpBKYQeb1zoiNcwC5VzR6sWCzcoJrgxqHPYUDVMngWleaLYkHj9&#10;JYvuApw0xYBUxA33PYLrl1PNKlyqytAqqUrukRFZn9tduhfzBA+Q/Lgydk/qlYlkuy0jLoyIJBN3&#10;ZnbRvgyVX+PywPxQ/cl0oZkLUd2nGgWmEB0KtVGwMp8F0tjtUpfSONx4Eng1awbCWllwECJ2IXja&#10;hFB6jQ4OyJ/CXcPF1i2t4s1pfgeUBuZuDZMyXvZCXV3ial17NC4XY72oWSMVRfuMB4Yn4dWpUVif&#10;1JBQQmWFEwoh83q0Fbvki+7BJhdtoMjWK88bo1sFxTUKa1IK3QYGx8cm4cuwpmrKYYJMBS4w0OBT&#10;wQciT7ejdl2BKPVrLXCkAcjtRFtpLPTE49U7210DHa+IYsSRZrPiJHa0900uiJ2zzYM4uRyUldCl&#10;9Two3r37kGqQ4BW+VV52/c8NToXLGRSK5EfhccWrwVVmybO/UELCeuJnObeE1AeGuV6fWFB9z7Dg&#10;jHDFI3F5W7zIYcdE6SdBVCTXcVExCP1kviFGx2KWxU1BvEwPXKojNlzl28QzxRPTmDxoB2OGftA0&#10;Q6czVnUUtpz4RpB0s72CX/DHohbqYygwDqToGA50zeIydzaeAggXd8Zd7GyT5dhuc2MtT8O/KP+8&#10;4sRqGz6RUJMFt9vOGOPAtsH4/j5v3pdZOZUE8nwoCOlhsPpF6Rc5FbRK6EYAcqZ8MWLtXmZFaXzY&#10;skuwzE9LoazdlCGb6qxLRM9TcU+WLTiRVTCjIxOqfh8bZwWiyvGVC5PcuoSnbkCK0GqXp/nG6INz&#10;ybA2PiwShneCNGAaEvt2Zh8RlICpi1Z7XXNuGQgsmEAUGdFcqpx9tQ29PT6HEmXi4DMdIehV6Igv&#10;5pK25jSoHfmuQmhrnHNVwj81LafIYYto47yAAyMbVztinqAs9aAzsV4WsPLukTLNt4YD5QChWuAh&#10;OMYNCJI4a72xSWP1w/C4Vwl7LYQebXX2xWaYvRukFY3BISrhjNw2jcb2sQIhGt5g1Y+B3AF7eFYq&#10;6sadQGUFPS6te66sJTIfSLOgEBXmZ5ib1FIkPvNs5ltMDfrWVaViC5BRRTVQIOzzDGDczSwvRE7Q&#10;VrtSnV/mjuNNBprjrihAoRpAI1U0IFnsEUetsPwisUxQgHlkdytlUKkawc91OBuNNLD5Jsabbhi5&#10;XTCDCYDmZaIpIYxFAZEQcBSZFKcJFWeG5xCwQ2/QC5XH5sNFqwxZRFzNvlcPwuSYECW6Vk2wU7nY&#10;whQ4CrSZphYOr9cO86MBOAD0Hl+FGk3iIsd4HioOauuB/YaQLWxzD8PpqBSE19+ZNUZq8J39HFMu&#10;ymA1JFNmgrAqhxlhnFALgreOUPOj5gAM0rAU3kjbsN6kqu1apPzE5Q4BVt2dgImkRXHTU3Eu9bJb&#10;Qg7I/SlfTCX1vlMx5OTw6Lgq7MdHJifHZ8fHp7DtTLGJsFZ1Uh9+Lp3nfrsfrIBgjEGfISmuOoAT&#10;A4RoOHZzArry060vpg+Qj3ClJoPeCkEMMHaFQO1EThoUpWE1VRgzJa7iQ8LDLMLEQRsVOCVnQvWi&#10;lyxcOnoGueko87VZbqpGhhVvOHQh9rT6YxBNSnFBu2U01wYuq8M2ErGXpkb4Cv6KqNZlxDZJdS+b&#10;dwzFUPG6ZUbOtdmG4e3MeIIynbk78JDrRQu/RUPLFJo4TOQ0I2s9jL0wBOtjS0jnM8fdIscBUsF0&#10;ytOrL/gFdqRqOWjsh9PSALgl06gR5yC5OkSOqNxujUmHElgH4rCgDHgCrpkQ6eW5ZH7cUmoze34W&#10;Flg4sqYyqREjoy6z3bVkM0Vm7NNMzIDNGwacSAw6elmdbBEeiAlnlMMdM5HUfKRKQh9Qcc3F8IUS&#10;CiAAOx+oMy7sNhGokWWlsYWclCSIankzjTwcCNtSb5l1phbWhlhLZ5gTAExKPuT5Vf2KTTyTi168&#10;QXLw90MYaKPbFQskD9AgMYTHjmI2ba5TpR0BbLGBKGCJd7AQUxgaYIHAziAHUVDguF6MLA/wjW45&#10;KblIWAWetMcjgbOkUan/anpb+Im7AchZ35RZNyQiPkkzkvmwoNlshKfgz5BVvL62AIHMPby3mKPc&#10;NvR5FOGM1YT6JvLjSZMPj49Pa1MapeHktCGjQSbHXx1h+0mHrjEmTIHn+0qjuZORE+E0h8EiQNRu&#10;0cMZr0W7ZHQrjWUTHcLGD7KFjkZBAamEy77iMIQqEWbJp0BCRa+JMPHhAcjYUTDHd7hHUJT6OEUI&#10;7pR9X/2ZjYOYqrT1dJ5HvlN6QvobKtY0YbS8OQNgAv+Q8GJB3FUyKwNaCO8RO5vGBJ8WktE1Kg3J&#10;fcQU6RY0NsYVImcmqMJDXBzLDwKbNCRYwcUeGdODxnA+wWZ7bRNxkT1l3ysgJbFkCKUtferZuaTF&#10;oh6MOm1AEnfYVHKGL/zAz6tukkAP1mPE6A/Co0GPap4HIcEuOS6O5jd5MnRZo1I1UQ4j2FEj8FiY&#10;l6CFSD8PwUWrIdAlfHg7ybAqD2nsgPcmOLE1qIGLEmVu/U+C0nhZjZfZ9+Jf6JF/KbVLT4wudkMq&#10;QURvk/4p4atfCGJksV5qw0uKmzsYke54CS30tBGS2yq5BLctDvgrpgRQADHtB0AJ653/dUCQNAcx&#10;VNHcdqW6xyfdpTzeCFiTkRkh9ja96sPZjCKOrf/ZAluXiX8T+/OXc/mELUBQpaPcWLQ0lxGupxo1&#10;rmKXDnM6qTJH6YyhgoCx1fP7Q1+hOqtEY+lyUIAup75BrVbCJXoRY8Y/Mq+MMnDS5C75d1QSEIfg&#10;Mq4eI+RgbDVZ6WdDjHJzUH6bHTdbbfJkw7s9JE3fmiKeorzUcIyMLAelKx7SqYwTk5dGvohTfFrt&#10;tWMnl5ICnhCcZQ+1yEVQ2KsowRtSDzjZkTx3AQVix7KWh8LFKMVkMtmX1bYYF5py8AKnmowF8i8u&#10;PI9bABXF1N2VC3In8rASnrw31XurYMsZLMypvkFl5A2jSDRgawW1IuLID2Y1+k/LFumGgxH1/ORN&#10;hpWhI2dIRmlEoQS3hN9EGeYzPSw3PnoWSSoHsVphJr+iMiQbRwdD2N0ScXMgGWtChUl1qLSl+CN0&#10;Tqd1i3MQiIwXnTniifvsAWTSSt9ip0vIULMGQNlQzv5MHJwab0cJnhEA8VeJTDpz0kC6F20Wqfsh&#10;LIBBkGhu4RBB4QA0EaGbLRLjL8Svx4TrHs88OVrx40J8elLi6aii9s5AtZhyDtmc+aNkBnFJprxE&#10;zP1hlUkEQ8FUHPICvnhjnVigGxS9KBXmvCc9IKLCQpzh5tjBickpOEwe1+StwMX9Se4JrIOmAadS&#10;Df8CtpzJH6OAC4+HhkmWERYgN+WQEplWRj3SWbCFpYOpkWP3GZMdULOidcIfxTQ7Mjmb5HrmutkO&#10;CCRDLo3fbiJARmrMkma0cRMR2XJXrcrONlMeFwcTwGTAnghwUJYwxs0U+g+euXEiF88XZtFjc708&#10;GPdCRWqGni5DH8/ACTOWWsID5/Kzi5RfjsNqdCWDibZwBCqx5Pn7ighlUMmmOYxtnqRTfh1EptFO&#10;2iTC1LTFPgx3sNP0NMBj3pkRZQTiuOdDj0u9RqTAqZCyJbZhSiY5wzg4gL8XvKuqMEZEtQRFBGR/&#10;44o4WalgUPT2PnfxHYAq0yXJdlcN20cq16klGeuJlRwMbNnCgAb2pHgEvmqQKPbVkRNsrQ5HjHGI&#10;cJR9D8qei2L5Stzpsh2NEswOiTrVLAqRjIgnFaJlhrCGjCtcgEBWNeiHdQ+quHMoZCkDRIfw3btS&#10;DaJ9BkglGM6kPrFLTmrPvOK9o+tMJRSIoD5uMAYUwYGE7m68EHrgtgum/DuSgvoXBjNG9LnWhHB5&#10;cCrg6m+dY3QiuYLKpI3s9GEPghBOoxhcUhwUd4x1KdAdIYBMgY6yt1HiYIc5K2RG+yuqikeFC8rW&#10;hoFcaTktNL8pQ0BBa2gMAHiKWHflikluQRXUHp8sBCz/NG047ogOqZUSw+hFngCFDfNu3sYmPQr2&#10;ov6WQtKZoIWtNZmspLhisLFj8cSHh87J0SIlUBBzNqxMi8HemGYiGSqpmUs+DT+FPBqJYEAxfA/9&#10;qcJCO5CSVjrCwDJ/EbEBKmJrwAHuMjm9CUeWslqaRYczq6o/KbMLLYoVEW//6Vn80BGz3AFm6xx9&#10;DItgva4yCgbNknaCmQYVk68IaxCMW+pMt803Igdp0HiScuVOhJQIl9lhSSWGwlmwQNuvcZqQxCgr&#10;b4MM+CxADPY0WmjS8JRUb6EcIJIdedKVMWgogvhOlBoNIQ+X9DQ91y04xiX5/EIZPQUQR9CSTcK3&#10;AsYMrGiGxCIgjM3PJQDNgtGsPg5lPdlQttfOveXUwyvhhKXFCNCtyS9+UY23Ckk64PoehJWTETTB&#10;7wlI6oenlPGSgIFgE4kJhpRQFteC6ymb5oNgYD0u5cBp216PaZRZClspOGWxgaVmI2yI2NhExfF3&#10;o3A08sg7EK/5hxb2EMLJlPSOwVDxb96g92QpQFNco9bHNFszlmgzi52R9LyCRCh8/DCXHDAlg+A1&#10;eLblJ+MTLfTupjbFgUVy+GVgUZdCJpMrLlkhYCkVwkWKMLyED5WRLBzASrJG1d96lL6nup5Mv3tC&#10;OBcESGN5MggIye0RmReiWtaxoz0EYkVpyUFyZC48dQUsEqJsvquOoumUuTE1ZjMUq9NZYOJN4xvO&#10;hzMT/h6zUsttTLvGYI/GiEQEarJ45SsqYi55mzMZUzJrQRsPBKL7V8FnBKS8astWE3A+J6UaukUK&#10;YBlii0RG8GyGQybia6dHEq3g0SK37Dhkkw6uM7qkvCJ+fgKRFzBu0YLMbhiL2wkYz+0So7oLD5/+&#10;VWoE1xxhdEtGKqxCBykwtnXRfSfUcx9cDYOa+q5ISjKO9JhwiFoDUot+ZgbvJyVrGMOPi8FftIEf&#10;ERwLfDG0zHnF/zAlW0BRegSRMm5IU0qL+IeBtOfZ+JI9UrqNW7nie15YI3O+sMCUK4OQW8ALJMKM&#10;gIQ4RLe7F1jC9VH3aEqIEJFql5aE02gRH5JlyA5K85xClzwGg9gCul6PoWlRNU9A77CHAHOCU/v/&#10;KQaJqKNuubYNKV1PC1EAbBXtMNHKCEIOaqlwThDxaBBeA1yIJiTcMNblsQgDLfNILnPwh0Ft4UcQ&#10;Eu8/QNto0ViLQ9BE2HLm1j3FTrDVKEDhcD0icsMSyEwHB7141TWVcPa8j+Ucz4s6d+QwjrA2C1Na&#10;zMSJCFAPiCMSLy/Snog2aOxnxJ/HZWv8b/SBzQ6uuK7YEG2N2vsjmE5gWsQ3uQvrM1gk0j5oEmft&#10;VRxo3A1HfEN81Ga0O0WqBxZZENc01W50x1yzWsVT+tM1JOhL7Fx0tdSY2yNb5Z0QWCSUyAxAXj0F&#10;aD2I5UDFa4AdOeCO28QPagSNtmXAneziIeK60bESfIt0/A97fvFua5CluY0RhVgIabKcXBcXEyFI&#10;iNrrRvUyDaD1ZZC5JsUU5BYat+Px1RhLHfMISRyOaoVHviw+4/devT9DFJM2utW0K7ZNnzBmDwlI&#10;S+TRCqvrHj+AZ3eCyp0l3h5/kh/RYtAfqkDnDk6qD/Yg0icGWMBZTgMUoAtmND/TdyiLnQ1qMLlj&#10;8wjJ/OCEnP4itYYMqpQe/jAG/tEaQshTIvFNr/gkAFcfQUxo47tJlEbPaYOnxfNJQXnYxhhQbvto&#10;1tVCASA5wmffuQbb4x6iRwcreYBs+OaiEa5P5DY8ZJQALpdWjIEbTQgJXcwgR0O+KLqZaBCA0nes&#10;Z+8iWk6XyCi5VukbACxkMjEBcmQxabqkYuAoqbWoIZ5aggq2pKDKP2ATiHR7rsgPy1X8r9qCxFb1&#10;GENhytl8PXBSIlLmK/wHtkLugjc6lyRzkTz3hlyITbz+cCsxBNBCpvzS1b/Nw6P4QiG4aYfwuov4&#10;wokSeETF0s3UMWozpgPsMLIkk2+sK7k9dofUGgSKbkS54/bV0BPXhMcmqVLD8QFLx917Ila3USFB&#10;OT8okMdIzGB+0m38gMBkZDIdztxy+fDcmReLE1pywGRPb5GJeEXUmsIGKA0+9siMajaS003X+MQl&#10;r0fkOb0/QJ5AQgaAVKOKAa8MFVc2skl/E3IXad0eFqZ8L9iNBUgshtMcHpRxyhiL1dA7vp5hoOQ/&#10;UM9YUaM2Lnsp+RRL3nl4FT1IJBKtsbLTuATkmgjlTEFGo3xEExTxRzQVGYeoMYhcGcUvTcgS3WgV&#10;FCkGErpGtqIqKEShCI+K9pWOOSQ37jhG8YMbhJevhuJFPMlhRZhDNDwp32OMQatAsOIA3fR6SCYX&#10;mrUrxiVyZFegkBz9SFmCZ0BsAj0yx8j0Fbb5pfpVBXN6oIu+jU1uUcgl0KFa9YIDQeCgOuIQEO8V&#10;UYjeBrlMlG7pkZlQ2MAYmyiHBxQI+DNBmxbvE7Odn2r36xPtox/fTj1J4GPEJqJDP/B2aCNKkxKE&#10;8nYtDAwhDrf1H1PYU6RoBI2G7x5RPgRHGgv63PPQirn9tEyvkg7jLpoKgSyKxg3LA10ojx5Smcss&#10;e2XssUs12ICPi/hKJmvupgQR0uJcQRKUjZ9uyG9wALBdLU8fS4KhAlNQ/EiuvXsAT288cDqGoY9g&#10;+5WcV64PfDQZ4A9QwbSHyCn9LcQus26tpEGUKSEVFLHYh27IfEcgBAQ56941Pek6FotiQffjKoiM&#10;2hQhAecaZvSxvHT3IBUxdNpOdxaA4ZxYCrDGjJfhOmcSSQkao/xJWVuPbFwKBwwYIVuGGW1ulKzR&#10;8CwKSfWMlMKF4Lmrlf4iQGgvgUwxmSeAudyYIcGSSF4MIIwrUCsyZAilAOkvlQxBr9xbcUYjmmed&#10;GH2ElHvjP/t3Wz4S/gEi6DPfpjkUj1oCmNJciViAXFBVyh30MwycR/KYPCh1tuhITLdyzdpxsMpM&#10;YJHTxHZs9TCf2AaJLNN8Rmt0xsLedvKE6vCbHCA5oKhr41sZZz6wSGQmNS9Gy0M4IC6EBQHjSMAg&#10;OWv6tjQPkSuJjFCQ5GnKQpYKSXYXEGRfovcs5w5/QZj23oT1fFir7uqzk4h74udeZJOHRlwqr1Co&#10;1GkkNi/XeEqnyRbCFGWs8YNGGF/EvA8uSpYAGZOdHhdVSyl4HHkt9LdyAJWUBAdioSIKDDhp6JA3&#10;sz/UpIQU5CPcQypYQyauLHV1C/qXwnK9M1k8L4HkhxxRgNxHf6F4qWaZNHhcVi1Jp4g5PkQ6GxHv&#10;f/UgLN5d3OwiKHwt+mEJIlWBKtja3KCYcGS1oAbCRqIwWZEP+xrMn4CtfIvtA8Xof5YrpOMlDoYG&#10;5lBgKcO0YIeSGaX/70TfwpNueBqghCRo7nK8ImI8tHCP5E9cL1ovpzEIHmj1hdlemQIns8FxUeeW&#10;MUIYrn6ys37TpXxc43Hz6avbzJwuw4+XEmc6vjKlCKFbDLqvzMDTWFNn9BvnurCSgbjotBxKtxgJ&#10;KGMY9Qi7oWaLkb10NNcNagVi8voxPnxOLKL/FDr5NvXW4Yl76aURWomZETWxLYfHdRweMObDlIvs&#10;Vrxb3XKPSfNz9qVpYhFDZqI08Q+YbqOiEsYSyjOUrOLn8rAyKgPVSkosJyFTEatE2zxuouz728vE&#10;ImHBM2gJGcMex+eHMWU34pmg/FEc2uk6U0Rh9JWRiEsKZZSiJb/WPd/S5garkLDU342AMwiFR1IS&#10;wsjdy+gU8lfKQoltDbnyEnFpdVXKpNAhTCN1NP6qHBAGgRNUYSByXIhStUhcHxn3eC2gfueYH7aH&#10;BWg7/kM5HzTU5DgaUXwqc8LQMFTVuhMNYMW/KZDM4zs3KlXvxaryLLLApXEHFYKP2P9ir+/JeQ2d&#10;2fRd5eWY0voyMtn8xBpJKpzpdrrRHA+3Xf4d2ZNic/DSDRuBTEX9IAVOK1a2ePGspKOYomIbDJf+&#10;YwYJlUK+KkBAWvgsDwrBam4xLIxJQZ6KaIgLljSBchCGV0FZ/dU+rT95RNL59DCK55stgbWOr2sq&#10;TA2PCoG5P8V8JRR1v61ZNN3Xw7cyu5GdjLDzrvnbG+dbsA1kOqZNHeDezM9yuZww6s5qUA6PUIDy&#10;H5k/YXEZPMcJ9cwUMXBIFjCIwWgv3C9zXxc74cX12RMMcuTeiiFAM8qpFKNqJf+ZSs9CRlSmiIWd&#10;oVd0sF7FkQKgsLYUK/d1XaohBmcr00AjHf3TSAS7uGqepb1AmzO/fpOZqZLq9qaoUXjTOh7aWrJL&#10;qiOOTWwCN4XMfUhaRrFkEnYVugXRkAK3HMBPqBdlLsPS3Ml4zOlViJeKKKZzfBeq0zfmjI3RJT6N&#10;zPlfyXISGyVBhWn5Np1pklENxZFqgFiI1OgTh7w907/7AsmgeNecH4/BTzkjSg8ZMiNeMBARp/vx&#10;Dpp6+DdeD6IUvKD01UsRmH52itHHKvggxOxdXBvkgJvBbwSIcoKESU3oYoFi6xyLnZ6cRklgmJGN&#10;TLSX3cMOrRKr/hO6JnNKPrM5l6VRbs7UIwNaIQRZjLJO5miqMHBIkt1IT1CV0DOa0dN0Qk9YH+5j&#10;faiOdP6IXHICqHLqURvjcs46aGoCPQhfEpEh6zaxsLtsE3qbB+UcgGAGkBdzW8tIfUnc/iI1XUxH&#10;g3nkpU2Os+NjQUrxBGRkpZq/c31D2ETZkCuMeE45u5h4+OabsCSNLlAqsw2QMPveek0+QmaK+2tE&#10;WOeOZ6Se/fNy+lHlwU5PT4kX2BDDb2rdpZ7E/H3UBjwIvfoDguJSnCuUMiFSVKreiHpepBbuhZ2g&#10;kzFAl0QmC0+5L8Qv3fyeLWtszJaZzXpEgpNOiZ1OV/gLhOxT1/SNHtj/L0SnhQBOwVPXyaBQ0dvA&#10;EA1BP7C3kUTcAP+ZcSaBRrOZfKNXJRIIIyoSsYv45C/3uRlsehPojUNBkNF3aTx6JK/LgNRlHUBH&#10;QopB+A30s5zcaqwPwjLSpL1zL+8hQjxR/8nXfcF/8AXc1LK1EFm3FxEwrvaBEiGc6uCG7ICjIEXx&#10;gknDNt04bXoOe6K7z35TbeBhNSK0yAo3qFTS4YaWIsISDHHiCAudNjPwUl9WkmllmdXMPHHaKRll&#10;Pb0EFOTD8SzvLwlaV6/WsGyHsnlBGQ7kusuGkNMqIWjU9W/KyIMdYXvrN0MmfK4WNQCtoo0tw4NJ&#10;ZIGdiRlAVGgmwBAgLPrCbASc1KKjU8Q1guSIwY4igY4+RBAQsEhafPRK1GghGcVD5eZqQbC8Mx5O&#10;kQ5HFKnuldguVi9LVEohsl+K9V/Pab4lfUAt6FHYap5hceMyeD1ivmXtQ3VVd9RmhKligere8sjz&#10;BGxnpoaToKyUGawFQQj0dUFk0/rYzExIUyhnrgcGo42QMtSO0uRtYwF+WVhaEaZBzeLUbkpG17KS&#10;DZfCRDAOGbZQxZdnhsHplYJOXZiZaXCCLlky6+nxgcpdh/LR8eZIdI58D1xKXOFxw5ykD2BdKloj&#10;TgyW1hGlql+oSC4fJoorR5M7kAG10QolI+ZuG6H1Balri0uc8DOaFmLnXsiZviJQ9LbQBjkFLmi5&#10;40461HhVzOKXyWnC8bJgET540Xr2gzBP2XEGKOWcC3eLoxKzwRabZ7nq0esHWbDnO7RlMFvq6VBr&#10;/RuvXaq4gUdyOEV5NMZBZz3ikSEs0brGsXS+sN31jchI0osMFrKlthKI7SIRK5yfQr6zpDh+b5cs&#10;jP/PzzjckTdICEaWcEemMcUd3APHpnPW1ZQCNO+Vy1D16G/7R+qABCwzw/SL5/l/a0cxCv5VGlHt&#10;RA3iLfOjADHUQXCwpAgmgsojPIbqnuEA98lUZm+IkDH4hlr6/mgLnQmiulXvbKHlKfEOmSUMf0Cz&#10;Tr0hUQhUxoWn54F8iEoXehRBIo+Mwgu+s8AepmYKQt+MjU1oaxBt0W2VuNSWFbk1nmy4h4+WOXM6&#10;TD64oop4mkEK9wSyBB/C38znYFAQuupReSX5kx7m1K66RvcmrQshWB7DNy78heVpDhGJDxffKIoZ&#10;t6GhZkOcYnkxPprsGxL+WNK4C7yoSKo4D9vQ6ZqYRYxMCY+Lf+X5mxLxJCAuhoZru5+R8KCC+6CL&#10;MdpNMfRJznPqyW7dYDXIK4+EAD1A9Xic+IsiJWcTpONSe0AZRkhcXSqF+B6EgbC4MhF+A5PdFqqr&#10;KkazKsT1J5Ay7MQgxUuLS5rtbe3Y2/4Y0YjZWONhwUj8BrUReTXoDD/9DFctqZU1b7ajKZ5ByvKQ&#10;ol2sWmyQ/8wJSk18SHXRvSbOSdRE1YlzoSgvYCUBf5NX9B4oCpL4qsqe5bImqVDAblhOVGTDrHCa&#10;izhuxwQtJgT4eArl704v0as8IxAHn0P3SHfJeGVLIRueeGlSM3qRMXxCRldRYShAird5XsZxXDGe&#10;4PVGGbhNxcVwcvlunXX6MdIOrfXDB5r43FwP8pzN8NhCElpXqbfeVPicsRGOob8If+S5aW9pU4l5&#10;jEbWxgbijSelth7bmX5YvHSgr3bKrk20vXeHlBAa0255lHzMuKjU8ICaEgaCIgAYgIAYy1+LQ00U&#10;enelk8gctxfiNF4j1AWOTbTy+FwdtYo4RaYKItKUx92YbT0L2IVakLGccQhZ+ZDebbCr67l5nR7y&#10;v37GmTSTuqxrxCaPjvmJnDUpNEnSJJ4uQwccgpiNj3lK93TDaiN7Wb+YkEY9dyZWjifG3JUfh/9c&#10;3aDRRrGuIz3muCd9rAp0uDPIO844wy17ztMQqgAZDlJRl+61R3iSPlneivELQlJR0+SylMdtovCF&#10;ChVohOYhF990nk/7qKwoVPeFZRy4ISGR3xaWZJg8g3AqbMr+kOFPyN9vUxo8SEe4uVDEFxab8Qfw&#10;RAiudVgZS4qIixNVsqN0LVr2o3tSgg1l3M0eRvp6WBZ680GJn3GLyLvEpeSLjvM0ZBzxA7fzWakJ&#10;OBTrX1ACzSKLZBoQNp6oZd1+SqbjjZXsERH41ssECb0Iq1OUFEZgpLjNz4uqM+rydjoh7gKr6FRa&#10;5tHRu0K5coP4Jcul5+XwT/oT06KbHCPgRvnVk5moR/ypbvamiMeom8SXkQj9cxcS2fS5QKlT0Q6w&#10;IheBer+phFLoDmrBqs4mlasR8iE9JQWRLxQ2MFNgkfEFGN0UAVKjTtICVSTWjHGP4bDfTydtVzIT&#10;KUkryH4EVm+TIOoQtmLKFrghNvQqtjikJuZtfIvwWVytDA3dSoTpvp9TkMmf9ADEiuvbGMDN1VPu&#10;L+mBZ5mb7l59EEZtTJASGiYHhJcAuX26QAaAN05wQx0yn7CUXLebxM3IxnJg+y3bViqmIaMALEbl&#10;CWzp4utK/czVmGgyNHi1zW6YBllLTPGKWVrJYlAzXnva0ZeKe9FRibwmFqK/8i9SlBib1GSFjkLn&#10;JMjdTFS6rAeXI3A1caFvsxkrZCnzXxBgucBlCcGjzk1mCHZii/EycCERdjM4yTm4lKRIvEUTnONA&#10;8g9e+dyB9LBhUNiWXE0kHaboGijD2siWsSn/DeEmkMNlhjFK0ysPwEwpfpVuZd6FtZJwk6LUWCrv&#10;qupO6Avf4udceMMSO0oRZncj2Bms8HrSED96mbwQE8eIgzCyE2h/lT1+Qhaqk+NjVVyKwWJvOApT&#10;gTbabSt0/dQaYPl0yFNIHPYENaNUVnf0B18vGmKx8IX8Hw0KMpfJQQtJv3BfUztY4ytLCNporf6e&#10;sUjWCeHIv6hGOMTceoQbyUQhyrFSw56TDRKCP43jeUQYjzDgYwM6VUgcg+LHAFo+ACamCj/PXfPg&#10;Eg27Pynv0h3xp8ItGudZWTsB6nMhF8dd5H164aYIwTLEUAjpNxEydRYeUOZn/hdTPPEM5qSpSGvf&#10;63t/9BgJLKNS9BIJKM85iy5bwKUneZFk5U6aAgXWSosQDN77wkBGaARb+DiWx5KqpIZClTNn9r2K&#10;BHcme9KiyV7b0rhooqF1JnmPVhCCZDgukaukTcAkEi3X2XUhHWhmmEG6Y3GJ8Df4DG5TNhZBDpWb&#10;c53nIuPFgFinSHkzmSGH+Vkrymm2FfdGG/1tj0JgWeTQo6R4v8TftMCbivUrNMteo26Tf5S/VO9D&#10;5apO8Hu/BdfpZLGYaBBHyxv4OTuZPCKq6RRnEMYIWxrCzhlugZPK3XliRSDduzAwP4h8h7t+Gs37&#10;n/Z3iRRQdeaGI83WCGYQk8CC2tGp5DiiyX7o6Njp2Wm8rNowD+1yqiAKCXpwe0oAi1PFSZRbr6hU&#10;EwZA1u1RFA9F2uuCjAk9gXBcEO+IkcUL8xFb5chUZXQQJdFL+GyKF+t8H/zPJE6aCnvpMKIInER/&#10;KjhGLkpQ60aeUtATp8o2IUJSG05bzxru4IO5L7HbsbMB8IZT1YHIGAKdWgT3KY+Pf8fPQnKY1TCe&#10;rnchefHCcsupJfHYkGNckRTTRA/6dCg6F6ugq2NHcmu9ehDWOfr6hgy746OYLzUb7yacCxoEEPgz&#10;AElGLmqnvY/KrED5vJK2T4+6F54UOmFB9mzl8VGyk+lGYTHpSn9y4b1umU8pH4IeuDkkG/Et0WXD&#10;TSQm8guVI0UpnXZPohbFlz5LUqiSEbcflafgiSFHHTLqp1CFEWWLIpdTy1icVMYalmiqD2wGGUVA&#10;F/iaV9WPxHabcOWk1lA69URkkzrxO0Q9tMRzhncNFwG+qHNPIKJ3mERHBA1E4sXTkrfNcWkjG0p5&#10;oy0uj385FmrH/y62qm1tyAFkkEePo2yxcKotpI4el8cbglQZpD8Pp1qDJbtOMgboGBCE0nA5P8kf&#10;FotKWKv7lvQ4FH0USsQHMEUK9ebwcOfwaOfwcO/4+OD8+Oz09Ozk7Oj0/Pj07PjyUoUbJ0745VRl&#10;fqLDxDOMA/w1FHsPsyQQsDcWiIahgB/96ZC4uTTNyQrCgiR4MKZZAhH9ycnvAbg2rKB3EaxkK+zk&#10;Uh5est1qpHvKb2kLL+hSvIMwnQR21q8U8NeVtMveVUH9As10yZQsMvc0Jt0tjkOMiFX0OiaqeskU&#10;duAJt4bnV4yJL+ob3IJjBbaR7169P0qXow6l90UPTl5wB3jhkXVIaAIwnIiEHx0zaL8AaYQbIZeb&#10;ZvjEFOEUYBeeefLm+OhIV+mYILYkDRkZbKMAQ4kn4JZqKwYPu2oaGuvcHeXWW7gUflhZsSlSqUSv&#10;BY6WuQgOpAs1Y+8jOiWETR1AF6IhDzPhF6aNj9J0CFliV4SNKBt6MimR9gw6pblFq6Av8+1M89Xk&#10;RsQgz4wjFiFmdKZTgNR75kHvzi+LgxUWBga0MAdrByJ7coQVf+YvTicE1bY23p/UN+pUQSfOS3R9&#10;jbeVP/V2ekCtz/NAa2GVN1ohXCyy4wZW9JIhp7jOKJcHuNQpNb6IRE4pS3NOgZVTH3bJK9T/mjbJ&#10;YqgaZfCZMYbooQGeS/kR4QUyaVjy6/zk/Gjv8uRw4ELLLU8uzg8uzw9PTw6OD/dPjvdPTvZPD/aP&#10;D/aO9ncOdjaO9rePDvaO93eP9reOdreO9jcP9GZ/8/Bga/9wc/fAb/TJweHW8fHu8eHOweHuwfH+&#10;0cnBoSrrVLsobLw41T8/3IsQKIR0eF4GL856qttBZgOj/9DebQVwZlSd3Ib14ppSD4+a9a3REcAP&#10;1QypQd1eFXUkF4WEiUUiTGFyNSGnm8Cb8UexJG3/oEKt6EwnipEi2EjOAfGNeNYLIx3M44uenSmV&#10;hI1hVl2T9oMmPbDkuo0d2bGBpbnRbx7/hp6a38aFOsSTcxabDAB4tudqnqlp940w29EGzGBiyPpJ&#10;KEIyK/1mUL6uiILLkC6aZ2fCL1NGbpiKM4RgZ6dnYz4CElG38YrwZa+7tIif4fk+Ezn8wjlWLKog&#10;Q1JzuL+7Pz4zn7MKzAifGkd8lGMN8CJaaM/sKn4i1UmObCxQdrRcGDI7M6/TbRXfnhwfa52Rq0NG&#10;xwx852cqs9T/esboxKT0fHp6Wmcy6sq9g53Dgx1q4yr8QWTV65yGwarzsmDseuLyUS1O5FgbLiwA&#10;BHt9pK+DykTSpr3rPEmoFOD0pMQXcjyKwwKo4nMb0kw44pIKH81xfqnydh2Ucn5+eiYeaFszf+ZR&#10;iYaq4MvcEodDMb9rNusDF6LmHPARTQv6YDqS+PqtEgd70TqHgyp9Qxs4ZOuZuv2IInYYpLVTTAyq&#10;Ta8D70h9w2UqYHASgVhbx/29ndPTw6mJ2WGV6fiJdvAD6BFvw19yTW7Xz2xS6j+MfAiLDdrxgaBq&#10;ZFIlPqOoO9itaVbuVZfjW8dEuEHLvQjrw0bgj2Y6IGkSgvqlKJlxX6r6UQlE9VkSqmPRfYmskTsr&#10;6yGJMlZQ8H18dCh0m5yWoLI/lC2z9+5xtSPpQSdQZD/omqcm8AScIZI/4v5YSY0X0QxmOfyx6a5v&#10;lA5udhM4A8eiP75LG72ZE1wcOSVWwoKwcxE+JodlWZB9l5MD3pwu9hrVtuw586s3nAwURub7ugAg&#10;iU+MVBa2ohAZdbEwfbRLQkkl6zIx+qasGxj89OHnAS543V52tSoYqpkntvSv3Db5eGM13rxNPV2P&#10;RTcFYLBbc61oYmtci3KYyKClICeOgAlUqKpxaxM+i7g+9C56/k4aUOVmNWbIXlalIjY9yarl9kID&#10;olL/pnkzXHll2MqCRtSGpISY0Jau+FuYZ2I4yQUEJ99M0ky3cDhOiFca6JuQAF4eJLrSFA+O+luE&#10;v9w9xwPRqHgn8cJItbM7tj83bFldkgHEnkSXLaXZshFlMrfTtjqh26skGNuGjfFVHEXL+RV0zAac&#10;LjoQtOUHKwInaq+bmohXhQAm627kcqmxjZtrRtw3d8zbipYMOwfUlkO5DMdU91BIOdlRN0lzOJtb&#10;SaLNQmG5hl2GjIoWO1McaVFOFOc4chPX3bWtOWYETYkzW9joy4SJbBdE0OEbkp2uGq26OjrDlq8+&#10;QweHzlgoGdRJdC6BtINi31Ov0cGhsQEfremvOBvYR6DXqE1j6iC1RGtsfFClajoBfWxqZGJmdHx6&#10;eHLK9R9jPtZqbGJqZGxyXKZuVNAvIygzMDw9NbU4u8jhfWNjruo9H/XeqmeXJ8cDctlOT0Z0orOc&#10;xPPjwYvTi4vji9Oji8ODg+0NuYSnp/tHhzsnB/t6v78vk7kr1+/oaP/kaP/oaO/o5PDofO/4dP/w&#10;ZO9YH54dn5+dnJ8fqcjcNuvi9FROqGuAWKRZOw5FI5D2HPAxMCyvnmtqSZPIKKZE9pN44x4jZdIn&#10;iaETkSUo418Ygyp55UyArPiHiNAg/1T4jhOXo+9YsZi9Twk5+199gaT7gJEjVEQkSIqhZHr5vc/F&#10;wBK2dH5JToaAVgNwlrZuaHke6bXgdbLTDaX9sSr7tVc41bM+68TGSX5Bdj30xSxTogXd7wNQC7Qa&#10;OiDcTNGk3zzOUy2s/vVzK6uMJiHT4IMJG9/COm9NSRl0AlubG2xsDYyv6HgtwI5PaXVmfjGJtqAd&#10;+9Fgr3J7pSkyjQoqSA3rqDcAuN2MUcgY/LBUq9t0g2TERSFdKOg9681fdd1b0eORYSACTQCmvbCk&#10;tBOC151xeeLC4RGUUOJ85ipvia8ZXKCcDEnQ+GJEu1joAj/RRl8jxYbxNILKaoGYUHyRqueAuxpY&#10;Yz69TPBY1XMOmNLJRkndXKaJnpqX8vukT13Jq/taugC0ZlR0qGxG0ns8rQxnddfuDofjshqAmWLP&#10;ReBHBbzww7vjXYj5HAv4qCpvhcpP73vpWjmOD64tbVWw5qJvRF+t+jIX04GMvjizUnqcztganxoe&#10;n7C8yu0a1iGk04Ojk6M+Q2ZSeDcmBBQmDo0NjeganSo1pkP+hJJjk5MTE9Ojo1PjEzM6vVQnZunv&#10;8XEBoc6eGlNj4yMqH/cWa3qwbnOVOdkaiCNn++ji/Pjy/Pji5PDkcPv4aFeod3p8cHZ8oJ8nR3un&#10;x/sKqM9ODk+P9s6PDs/91Z7uOlO+8FyxsLx1Tafo/AQhoPc+cLrQ7nsDNNwnqjflrxl3zokyKkxO&#10;oiRMslyGO3lrSSWKIy52hgGZt49jBPyTwILOh85RN9xPRKWADK2xhhBT5yl+UBMaKTQA0EokHC/E&#10;KWkuBAJWPks+pI92wrGNBk+7Ckw38tgSYAQpFqG2ue7iC8IakuI4iJnLRzNQXDt93vGAyFhoQgbh&#10;7FxecwgR7OGlt3CVQdlZTskxE63VEw6McuMBM+5C952mQaQLaOis7VVe1KD7XBR7RPgLpV+2L3Aw&#10;HWf0bti8hgOAlz1grWGOSQvhLSRwO7qZ6hCoy6OE/I51am7BkIQfHW3ODJHnEW1f6IyBP0pvfOJY&#10;3+CeZQ8T1iZRM/3otvADjWtilJ0w9VlU9TlIkY6aIu7MgGMTAiYPzXFshpPBg+bmmbocQcWNbNyh&#10;Lr8ShuUvYgPtEAB+TuOFMxzeWHhtJI3XnaGnweoej+B9YTpvsP1VweM7QzDvAWuSsSm+V2ip28Q3&#10;lWezASSkc/gVeG04GclK8bD7iZwUsalh155FEkuhsUu+BW2mJjUHQkL9NaQsimNx0uuCNx8uJZTE&#10;71O4PjYxPjXLMYNGTpeTuHm5iuNatmCXUDCnEFt4N6zl+uMCNP3pQ0S15k6gyT8hqZI2QtDx8Ukl&#10;SYa12mF0wmtslBwYGx/S0Vw54d0BkQagd6MoKaKpbY68q4i8sbNL/RKo2b8Tuh0rxj87PRQCXpwK&#10;9YSD/vPs+Oj8RCsLnZ2Qe6LrnbQQCZgAqRwuPIjEJhK1TJSbEAts+va7Txa3psjoJ3JLDoWIOsY9&#10;as4RviX4ia/ijPlFs2XyE0iDgHEcDFjNHSj/zdfrCnZpIgvu67zGiFO+5Nb7UDNqVbLYxQ2C2jwN&#10;uAt+IYt2bksXg5rujFfSxXiCcM5XchIiJ19XhzwayiOQLEZuZ9nDYf+s9M0ujusAgIWgF/0A74OF&#10;VTtkcMGHyLxCgbNj2PyfoCouKq6hS/N9meHSrTifaISorQRBGsMFWmR9oH3cx4q+/PBAZmod2O0+&#10;LPFgSTPGo7RGcmakjYHHwFjQ3eA30WZWbRsqq0RVRxCdaItBE53TVGVHTVAiQb1OrbzDl2OuVGF7&#10;FefDPNiiaLCIvL7Fz4zJIb74aymHCLJ4qWPsJ+LkFuK5GoFwj+izfnLWyAhzB0E8NZBzWJrzZiJW&#10;zB2ci0jipOJdM0I4CDoYmtRhraJ1lkqquba7+fLDq1frb9b3N44GTgppIZ22Wzy80Kr3Y2IEy07w&#10;TsfRkZmFwzq3mJElWuYY7bZlQnx9Zi7kR/nYGIceSDKS02ykwYtzfW1IQENw34xtK0n9PAoDLE4a&#10;vhFQ/41oMqwtNbUKUXVJtbkdMp9Xax/QNLRPp9WvI46OhXQj+sqH1Qv49K3+N2r6t8AOOLM5GVby&#10;UQc/y8sbF+Z52k24xm2KvsmJ8tZrDRV361mjfnp6ZhlwPkTYR620aCnhOtImDYY/reTnn8Du9PTo&#10;TG8U5CrvfHJydHigXLPS5MJK/fP+cX2vXjr/u6dfVVoNoSd3SNITDGGGHEeBNCd5qaAbNtRA0hIN&#10;SGTk0rrR+TsUlVieUB5/Tl/4nljCfNaXHJ+MWTXBfUEmiJvnRMyixoYcfjInkK6g5M4K4XYJ7A80&#10;u7m/L8daHPIJcrgqFDEBVdaMUBZc5FRmWgH7CJRSVctpkWNTUzNa4ymzcaI8wumZecxLndPeoWdn&#10;x2LKmNP5Ogd3XIIi7/pAGYqjAznYuE9x5BBRHAM6HJ1iO5rmRZIvghYmMll+XD7A09TmvC6TLxke&#10;H5dd7gawjpGS0LDYyoQLtRmyQU1/RfmcBOE/cvmSD71TckSyJesqGiqzr0SJYgSybd7ZxlFrZort&#10;EEhiZeVHJ0QEaYTEHI/0wm4FwbnhH48PRTZGQHvAyKCewlHEKQFXqSvjTK8tMsif6YSeE8gd7u9p&#10;pmZyampiag54wxNVG7ocmUmzJONaTR/EF+rxfb40qilDdDlwOjI66fjxclAzkf/wn/z9l0+eLE7P&#10;L8zMHp8fXbl99Uc/+3NXZq/q6acXZ98++eY3v/yfZ6Ynf/SzP3X39qeew7q4/PVvfrm/v3Hrzv2P&#10;7n0i53tra2NlfeXq9eszI9Mftj5Ii72fGsW3WjU8OTopx+dAc6CDAzNjkxZrz49caq+V7KYtuVO+&#10;LW5wfGZ7qC3gLt1BhkhBx0tAmiAWsw9x8aNczRsFtHEgMWXkntBjLm3iKTpbT0tyyICWp2PsZ2IU&#10;TOWZeA/uQSlyrCuL7SLgKL1FQM1j4Mwp+/O+0treFXMEATKpzIjwAnyFM0rZbqGc4MGBH376s9+T&#10;zmfEVn+jZryNWETUI3QBkCBtM3hxt6Kcsf95dRqbr/Ktpa30CmlCU23CAA6TBusLErWdJ3g6gzeM&#10;hqvtWQWvkDQ6EE/TKRtf5j6TP0s6rIDVpKI+oPkCNUR0xS8Pl9ujPnrhByWH4M6GtPS7HhLHjIqp&#10;fEO3g5HVpNuNmBBQtNgzvTbUQwqrXxzOFPD6b6TEQ0cMEjmkHQwNmAUV+SrUDqxzmVEuyTvLBQws&#10;a1BcDqPpvnliSrI9Jyl/bzdhw20nzg6DvlMeTN9yaLKvIP7HmysiEAfrYoULbfhOwuTFjmNoQBK7&#10;vKGTwFzlxawTcbFzEwShSh8L6rkp7RQw5gXeAaOEBXZQii8REk8XhiANynuq6mwlO6N4otBO3dnx&#10;yen/+E//v3/4T/6nhYmFv/Ef/m/+8v/yf33vxicfHq8+/+aRnqFM+O7+/j/6b//B+tut7dXtZ4++&#10;PbmQNbs4PD558ejpi0eP9ve3ZaxUN7Hy5v0v/vm/0M93Kx9+8c/+9R/+43/59/723/2v/4v/1z/5&#10;u//Nv/yH/2Brc21rc+Mf/Nd/+1/9i38iTFB+Zvfs8I9++4t/9I//u3/6T//7f/VH/+Ob9y+OnQXR&#10;McPnX337229ffLW5v65jN5XJf7+19n5nXdamhUDMTmKTmtcfwwd6VfWiuR45LlLkq+5Pwuc6OKZM&#10;K2IG0aM1BqOW6kU84s7bDSA9FcwgUUjQye04jzkNulKI/gQ75wQFz8zZfQ66CNNJH2Y3bXt8SjnK&#10;t3N6z96cdVbTH54Bz0Dy6gskTQVIATGoegQkkfrgd5MGsCKSYbcK2Gmq2pEJoSwsi8pDXOrFQCUD&#10;cOmrMRHNDXWgX3C0zKsfF24FQgNV6UR4A6HLW+sAFLQxDAQdKnajrUBCIRHNAEdRAVsPXwJbWvyR&#10;3qQXKWKsP9HEIFrMOyKTrHjLNfH4PNjJI6oEkqiiQSxWG2/RmXaKzuVvQs88AcvmK8OXAEQ+4Tlx&#10;oEGYHBOJZYs4d7SMRWDYmD5TEp23QEJqWMxEgRIMFjJfrNxijjvkwbgDkVmKLnC79Jb5Sj+LdRcI&#10;SsYapUvlV8RMjXhewKjih7tRwxLDIiSEwEn5G6mym7+J1mYaazqrk49ibicbwTDLqnMkjToFq3ZI&#10;7UqfX7x+8vbuzTs//OlPJuemNGP4+U9++lf/xn/w+Wc/0C36+je//urdm5W/8Jf+yvTU4vq7tY31&#10;VapRBH7q3OjY8Njp+aVz3WeXmg+U63D1xo1/96//jT/zZ/7i4cbx+cHpX/4r/95f/Et/dXpq4eDg&#10;eHt9x7OFl5e7e7v/1X/xX/7D/+bvnR4M3Fy8c7Z+8ot/8S++ffSV3LS93f3/4e//s3/1z/7HX/7i&#10;X20d7u4dHPzin//zb377K3MgEmuuxTbKiXN2XYVtRFzyzBXiCB/twniXvqRng+8V19j/8qL9rIeo&#10;OdvYMPs+3iAC/nX1g5EP/XBTfIWw4VxF/IwbbgxRTBcTZ/TZohK+wCwmsIkZBpEmqwaeVFJEWHjn&#10;yTnWrWnqr+/Vg7CmbFkSGUAqyQek2BW9IXdSar4k5j5q09Akf+JzEZeVflnbKhHFCJtnVKBVuB6V&#10;w8WIP5ARlurVQ5pVYYFRMC3WOI5FETeogVryO9F4CKVLCcQMOz4+GjBJa0yB+KnJrCdKrUegGQzU&#10;ckR2LI5YjFrzzvy2rfmqPsVfz1XuH7CFGOZxtIFXH00vLyo4iZtJQilKX3axA/0KsEzqNI3XYop2&#10;MJ35j8hcY7B9q4CbiQiXGSqoXXkZt9AKJlyVDzdVwOXJEvrq0LLAJqYYXlh6nNNklsBfMzNAOQlw&#10;BgjROaeiBGdsJJk5cXcdcM3qH65X0Bpz6F84Tdrz2mdxI19xzwtwoVh8VjgVZqExmedKAEtKgdSh&#10;kue+3lnFa8vL01NjA2MGYM0IjkwNH48cn8gfOjs73N//7S/++PqtG9PXF6eW5o4OT54/eazcDE3b&#10;n0ipl5Mvp+ezUzMLczOqmBhU4mh0dGFu/ubN63NLSzNz84q5yVMPnZ1fyoN7/ujFm6cv796995f+&#10;7b/y6Rc/+tFP/+B8//KrP/7l9t6eQFWVhYNn468fv/6jP/yXypCrNtZzmXCsWIWk6bW68lbViU8e&#10;PX701TfC2dOz8+fPXrx49vzg6PDsYmD13bvXK2+2d7ZUB4jJwH8ntjhSfl21aXL5jFvONmkUQkNn&#10;FDK3Zbqb9aEiGhCTHaLH9rd4lD1kgIWgmAUB29F4EY40GdSn0iJZAht12Kt/TgmjicE0X8yY/X2c&#10;nr5XP4SF5dYjJDOFH0FI0BdHhvF/r4mGFxFc+uaLqS3kTmdESm8z8Aywe3TTagwynQ4o8iZ+Vw04&#10;i1TKFESeTT1oG+V079Pnsjd1N1dkAH2UD/ED1vXY5ocTjmdqDx6VCeMxuM1Bka7ZWqnpv9lpp2rg&#10;wnS8KeCLtxlDEdZjA1xybmdCugANPzq3CaApz6pGgYHAY60Bx6EJELaxuTmgD/BJiI0Bh7H9brgf&#10;G7vCRIO/Ik6gJrE8XHavE2W0D65mS91a1koWggQeU8cfcClutsjFvSo0jxHz4wj2Kd1LO/bAqqMl&#10;r4Vevlg5OjGD0LaALzFLI7M1wVASXIPWBd3B3AhQvkTZiGSZShoa/Pmf/VPjY1MvHz158erxi7dP&#10;/+Hf/3v//d/5754/fiod++6bb/d39gZPRv4//4+/++rR64vDgTdPX+1srZNfc371TJ4QJ98qKT0+&#10;ppdiH4OkujKmGb9Jhb0YEfXcIuK4VWZOOevb125ev3lFiXLNJAyMDSs6PdjZP9KcwfnA6fHp/U8+&#10;v33lwW//1S9/980vTy9OY9TDv0iUpG13Z1d1tMqRKpl55/7d+aWl929XBEjXrl5/8fSZZg1fPnsx&#10;Oj7+YWXlRIBsWjE7fOEb371fPTs5/e2vf310fvH+/Xvl0ldXV558993bt2+PTk9WX715/N23z189&#10;P9GqhYP9bZdqa9WVZxwh86VWHWRmRQexHF2cyQ1U9pSsO4vC4vf10hqgS4SA3TqDMqJTVqChoMhn&#10;hySFJ20aCw2IGufVD2FuOea01CcMj7+KTYvzB+0aVDXXzFNTZSf9LceQNVIXZId/BavFgCZkhVpp&#10;vNAy6JLFn0msG9+RN6QvCT4GBGL3fMbWuzIaaC4rOd1S1ATLkDmt3OcBJqxrvkBieOthJdihgkkc&#10;wmCe6qOOoHEEgSVAMwTEygeYeJO3IX5xJNQLpsTH48746DE+oAGdZBKtMIIbm0NI9R9+muGDoVJG&#10;6oHTJYmXV0cHqvyBB2y8gJ7lzGZg8S+I8O0/6Tlan9qa45R5P8sQq1UZoBGQ6+cCUuku1iopG/1V&#10;BS1hoD8p8MXhrQ3QQlJc0s5pb1JHf7W/vnMuWf/kZUb1CnbVgBzBlEQUmZvINTbmY2IFpuA0NTF6&#10;9dZ1hXtzE0v/+O/8o7/9f/t/H6wf/lt/8Jd/9IOfHO4f/eYPf3lj+dp/9n/8P/zn/9nf+t/+R/+7&#10;hw8+Od46fvH4mZyvjz/+/OJk+He/+Pp/+Ef/6J/9k3/8+Hdfz8zMLc4tiArqgudFTk+ZSXXZikYq&#10;v0dDU2pfpLl569bM9OzR4dHByd7ZyNDqh/d7RwezU/MLs3Ma/YQ8wcmxn/35P1gaW/7lP//Dg4Nd&#10;N1L6FwQzHh7u7mtNiMh+enS88m7l+EjzEMczi/NDo2M729t6pBZ9bq1tav9uLahg0M4SUn2pCQ2d&#10;ZifnbHBjbW1rZ+f05Gxnffva9RuqS9Mkz8zs7PHBweLSkiognj1+/PbNS8Ho1trazs627leJxMvn&#10;L1iqdbG/s/urX/zi6TePDvb3PnxY/fab3715+VJtY04CF94iSa/9k33NFHkKzA+mAlQVTxda3nVx&#10;guuE/9B2XWfyO0XMzt6ARp26lQTl7yQ/SNM1UOCxIGiBUeFWXwP+hMUf3Su6Hd1EEIvgITuBEzIE&#10;7XsX93eqzGMmQwrGcUcL3moQailFF5R718O4nOUFJc1BDYMBsViMAgGiZV3MpIaWVV8uRo1CpwfN&#10;MWN8KewGyQObvaCwYAusgmCsCC47mWFXFbmdLdzEwCm0wcfhQ2DWA0n5e4eAcTXLEJh0zTl1fAkO&#10;xLlyFkJKTW1H55dlciMuGY6LFxhixYshdMOpT3/p/meOz+MvsavVRQhXcM8b27hIpRkEDJixQHdU&#10;7X5iU9IT9o9Mc79i2nwl82KxjjiqUDnFyaQaQ2c7wIV1ETHPHZC38roorxjzcMijYdBNw9hhcLMF&#10;MM1OFPsC7X4uU7FSn1MFwyqUVzHA8s2r/+5f++t/62/95//n/9P/5T/+T/6Tz3/8Q412Zmb6b/2n&#10;/+l/9B//70enR4c0izg+9NM/+LP/q7/5H3784BOtsfryJz/86//+3/z44Zdn++fjA8N/8Of+vHBw&#10;cmIq/p8KDa4uXp+fWabuxLZH8eDowISmJnXvwpXFn/3pP328ffbf/j//zn/5f/2///3/6u8uLSz+&#10;W3/53x5Xidbg4NLcvCpWR2fH/52/+tcWR5fYk8mTLFHimBqxSxCsDJyeNTU5/eDeg/n5uZnZub3d&#10;nf39/YnpSY1PXuGtWzfn5uc0QBfiN9OrhZsasyBk4cry4dbO0dGhmhJ+vVt9v/7unZ4yPjXB7rgT&#10;AycXWlRwenhypKp+VVhCcweBXo926YMMjo5vXL9x9/49VVYcbO9du3VLfqgmZ2ErlYGa6r44f/H8&#10;+dNnTzWO7a3tb7/7Wo7e29XV49Pjr3/z62+//ubD+gcPA8b5PsKftQ9rmzs78u/0Xuh8pMND+169&#10;oorHT79Bz23Hc7MlrEGIRaKCW98tKmbCHFUPNaPgfFDwECPB13wYObKwRjuDB6iyZ2GJDYg6gTjl&#10;Ist4M/UWoUNVuIB4K46q36VOoAysLLOWUBweHx4dnYxrhYeXEyVGx6kKONR5y64G0YljqnYR8gyr&#10;Hlrlf5RB4UL4uTbQKpXQ0pDRUSecT1WV58Dd61Kw4TW35W2X7biNq+xwYkLm5eTkWL53tnL181qQ&#10;zhBSsEK2M3gLzaNYHpkNjxfoASa4ZIZsX5dB5jb0NolXd0Od9oy43SWvLGuwxXRq3GR7HWrDhRHO&#10;8kocCZGVOtHqVB8064oKf6L5RFlnG5qq9TUEMYVn0qu4Ugo/NKIKcL0oDBpUbVELykgyhb+WgPh4&#10;tVQ4QGTRKqOEwLpvzBsDfFSWESZXDBh3JllsRSsqlzk6kFrOzCyowCNLA7TSUJNXysHHHDT5KmGv&#10;RAvSaHoyar05PNhWPYMraMckJ2MBabsAAcyys+6hHEi+cMOcQlImCDXLqnlNm7nCxJ4FPmwWYwlh&#10;JofHBRxajejltVrgfap9Pi61YkiyQhHRxdHe4drqh/2D/eUrCzdu37wcHT48Pj3a2X/69e9ufPJg&#10;afmqCkhffff0xbNv73320Q9+9vOcQEkq3vZa4eHqu9Xbt++qsHRsaszdOTlTJCgv6fbdO6PDo+sr&#10;q1duX19ffbd887rqVnVvfJ+NDx9UzDEzOb2+uXlldv67J998+qMfrb19d3V5eeXt6+Xbt+amZ54+&#10;enT300+3Xr9b31wT3R/+6Muznb3hmYm52Xn1/PXzFzc/eqA3W+/X13a2FhYWF69cef3do30Vf52e&#10;fvbjH06NT6sCJ1MKosfLx09V5Hrn4ccnm7uraytLN67vbO7cvnPr3etXH33y+dNH39786KPp0XHJ&#10;j9Xm8uLty1c6cUMCs7i4dLK3++rt29m5+f/g3/ubXVFFP4R9baMXD7/Q3TImJqQWArAIOka3C7DK&#10;3cgnZGczvQE6RTdxAYKLnfKhUSW95NvL5vpiXBgziWWxrAN0LOO5dOrRY+8dTKP08WmyzhAD7wSh&#10;VkkcHxwdHI1NzLgaiTFRCujvozKWA1f+yTocaZLe+V2X7dmq2xPzCKxU5H6HJ8acnVWHWRbtvY+B&#10;sDiKXivtMmVVAg4MT7jWeVzlYIKwo8NDT1kBviitN+Ni4OWK0OWWugJjoJlGLIHPsQlGZ4hf3ie4&#10;B7Gti/Fm8dGANjGeiRumYS3exFM0KWNdVgQ8dByhSTiXgeWETFVXe3W3yO/yaZUeOgrwYjgw1AtI&#10;VCaGOKl0XCZWpWCe4VaBnKt27JgJ7vUIJ5ZsAtj6IgYsfI+5SqWJVLr2qDD+aDcu0xbu2f3tjsMw&#10;0PDyRQCL5v9U6yiAVb5tanZ+eHDcyyHNAm8fNjo+gVQx24nERnazsA6zxPNi/LTTzv6WF0ypYGts&#10;ipWSFlEgkW5XJrKIDRNoL8AYs1ommzIh8LpeYXjPDzR/PLfrNpNydEt4RCDnhUv1FR3HOIkpLsYf&#10;HlLCzBV7F5cqQh0fGjp1vB275lfqPI1lZ2eKhHHTqvyntgVI4sRiYGF1caAtPjqm35Lb2HNtYzU8&#10;cnJ0JFQ92Nnd3dubmZ7WlISu3Pjwfu7q8tbqh+s3b+5ubh5KK0/P371/p5VP9+7dfvbd4+HJibn5&#10;+dGLgf3jI0n+zML8h5evbt65ufV+beH2rZmJKXIxFrP93e3H3z6Wstz/8ovLvWM5sxubG5Kcu7dv&#10;v3n14v6nn394/mzh9s25iWkz2kJ4ubu9/erV2+mZqSs3bxyub7zb3Fi+evV/8Rf+nd8HYc+/sS+E&#10;0AXFYGLHEC+Ew3wmQijvKtdEVEz6BnPQJXNTmDWb3Tgaad+pxM4s+wqkIo4eOmmRjHFGfEn9NOZH&#10;TFBrlL06CWLa39LGTXIvtPTrQHPboxMzNTfajH3Jp6Og4qtz6d7Vz5CRAgFcQl9BHYsnm5TlHZHN&#10;NDgqipe3y3xJdubwlIqMmbbKUiuqXFFSZVx3nsoLOzwgv4kawRYoHJuQrFj7jnKFGPloWV0Wx4z0&#10;AHEYf0Z5goOsHNAb5zMCeGUvCMN8q2vnRVQfcVa1KmmKJR5e4SbFUUghV13emD1MvbFrpk/YqD5x&#10;N0+ucmT7XqOuwB515Y5rspnno3gzPINfQZNAtgWiEqGWH12MdQMKcKyJ4PHeQAgY38SPd/TAbuSu&#10;ZtbOTjQozfuNDI9nwCkMYLF5PSayUaJKX/xJS/8y6XJxdCAIc5sjKj6SbxTsQ6sLpwqsmj2Ooxw5&#10;Lh5Uy/HeyJT3UswNzxhQqQBmt0YZGx8piJPZRIKCAitdaURRI960W2jmKAKB6rCbDsW8nSJaJFhR&#10;HazNJiw8nIRGtrUoTrA+GwQnv4EjYhHSLgyerrVoZW5O8OqK7SEtJLnQHkKympKBgaH9/T1F+DML&#10;s6cHRxMz02f7h7L8WrypBtWw1Gbz/fuFxSunh4ebJ4cjpwPj89OH29sbO9sfPfzk0TffLN28trP2&#10;/vMf/1iLoSJrKlLZ3tycmppeXVm9nBydkkyODM/Oz//ZL3/++yGMYCvQ0MCr0Ap7z8DyLfKF2DWM&#10;MwlxMJIziug0fIGeTIBDeZhUbI4N6AFl5MzSdXqYrE0YhgonsxLV1YfeSIuKJW/I3CQ04Zog/0RL&#10;+I+PT4ZHp5xsBvKQz9zujUGcNnExJOz3RUCYtcRz7VXsZM3SVVpIpn0EFGza2rM0TOkAJrGAET3O&#10;89Es4BCEKZJUP4h3jrwaNliL8DOcqnmjMxAUwYkGNFkLsRpmFXQh8Vay0M3DcXhFYKOUqBtzghD4&#10;i8djJtVzWXciZ0eEczxo2gn2cNfPNfVlZ+zEfpnz5EJpB5WpjSZwMvct7t6CTWmjsSGHki40lPke&#10;89I7LyI0rbwTD9Ph5MWyTUAmU82FcBBXWk156XF9Tn2Duw2Hm1SEsSVm5FNkThSea05Mvtf45KzW&#10;MpO8s5Ikh5d4tGLwImBhRESpgZofdXK0q+F57cyo1lTIC8PKijogQYOdYBr9YiehoJvb5k36S7Se&#10;yehshtb/spAASb4OrHWpSuqrMsKgWBDL+IErGA88D6+tHXxBbqpfPMbGFpOYBpKM6HI27k4lc4u8&#10;RDLx42mrmuM3JZFBvCg7NqJXVQ+WNYIY1hBsCgL1n347ZRMUNDtQLwubZMBJNOegIJWulerKEfRC&#10;nL3tHcU/s65EGa+AjoUnOxvrKxsftEPHnQf3T/Z23m9tSer+5l/7939PdT7BWcxmOgxBo3iog+WL&#10;t4GVkKkGGdzB5IdvmUztvyCwVw60XdhoVrE5FiXUj70zNaBeGmWjmNJ3iI+n5jbT8fCz4uBcaC2K&#10;T82ytDLDDMvXGrvagCj+pCt6YLZ+JZfPSoyYpZAjP+txPaynL1HFYG5pSsOsQk5UMZ5lXV3elQns&#10;a2kHypSkhajGALCJODNLr4uUGbJrl+3CcESe2y7EQZC41jXQXiUZeU8X0mX9pHgX0GFzFC5yvh4z&#10;XIzBapitQUf9pS8V5DBLXFKeZitszBxLpdYRmngJic8z0czQEqlCOQ8U4jNRmMwafKyAzoYmPGYB&#10;OKMuGcr8cTKkJiPP43GhSEWtJZaw2hDus02zDCozwAH8spQRCPJ2TZ8zUQI7muxC0k4RMC92CFkS&#10;wU8mDVEQa7JMhsq1tre3Do+Ptra3/C1LcPuQFVOdiizyKXTMe7gl5AQQkH+MPT+5uu7xHemPvefU&#10;6JfAocI1Hw3TGCsSEwWwlpAfYd4B0UEZLGdez8kHXg1LnV/cZlafx2z5wxQeJ5YhYjat4I6CFOcc&#10;vJxSr3FNZnjbIhl8LTJfunZl6coVrV9HnyG4WxmYu7L45Sef/uAHn89MT125cu2zew8e3LoFyevV&#10;7/EGiwuSMx7+udSzj/MmJ8XbbZBpqmlF6QZULOcmzbKtXbswcgUcNm1F4gLbrubOznstpyaOOsmS&#10;ebawp5sxRGYylRWmpTjCJddyJXy2gf0AlI/8pxy8FBFAp+AlQU04kjwFxgwFbjocXPZ1ZkztmhPF&#10;860Fc0iUE1JM9rtYNpLuq7LYuRG2xhtUbOvGUG/0oxPd6irlo6YP4tQwLjhLo0AJSMRSDM8YOCMF&#10;MNVS614NTYyjx+jHsVTA+fN4eDUWpw4NnKwCCdilb9gYt0vdP26X6wO8vUIoF9qGUrDCP6w55YT5&#10;E30p37YADV0pKxCwiM/GbGT5FAG3gjc/SPk4P4G+FwIWIYonJcsNgMoaWD4CnWUsETnEEOYG8WJE&#10;I1CdgJduNdEtzoJmVIsAvgND2m7zzds37969W11Z+fDh/eaGEj6bzpYCOMorHOwerr55faTJHm1i&#10;c37+5s0bFWSVa8aOW0Ikiere/t7e/g4gdXFweKACrl3NDmni4uxE7Wvzr/W1NZ0yoYyvVkvLcd7c&#10;2gLbUmsVqkeFC+mCbF4XCwIiG2hVhlwmhauIU4KCcWzqFTGIKNZUk2mPE1h6AJctMbG8DYTDJJAA&#10;EnvpsY8ipUCGvYrAvGx8XfrlFR7OVIw5ZaHrtLh0elohaq8/NSkUrSpc6NmTPNHSGn6yTyM2lMOA&#10;GneLw/EgaCffRtQhlskTe4iG+7rOZcufuZObuCaZHZw+07o01tufxfvlknL6wy4MXWlQuoHwJ9np&#10;hDfcTZm+9yTokMWLSKsuIfrmf4GRWFzc+XQqf5ZwBwLySZVl8OAUv4ShDAm/2hTA0Cf88ChB2iIU&#10;jzTF0rE+J4LAI+jLIntSFP6fZYTlUmG3cLUKdmuRqcWpOIvbBkdDzqSqzCPJTur4MtgML/oGjLC/&#10;W0yUN/NBOaA5smeRs7tRqa9sMRLbXoyNSjIDD9fiwtR7XZhN8QCoJgY4Gq7UdOkZT0v9V+mZ1jwx&#10;yUvk6jnl0lbkqrusdKYLiNLrvAr4SkqDmpluhFWBsyAmsI4qQhz/iyBEpNNirGtJ98Xl9OjUxODY&#10;6MWIDgrWxgDKPgQS1T3H8IOaX1veXF8T8KyuvDOHj462d7f90MSPqvI4O115u7q2+v7d2uq7lZVX&#10;r5+rGkufv115+/zp07evXqs1FZNJeh99/c3qu7fe1vrkSBq6vrPxfu29NnzQiv0dZQ03t1RoqssO&#10;Dg6OVC92filk1UbasDszKhBb6XbCWv5Zhnf2dtY21y2mntM5PzjUeng0Kovv4UrTsgoWTKeKv1Dw&#10;FArUHiZF12RqcM7iVCAkkZWGAJGumKuSte5P3oRNefV5YY0ZuaL7icRFE1mhidr143LXFoJRUoK/&#10;UZCE7pVw4E72Xm42iaqoF/iF2lhTPTXpjW685Ngzz0iqzUN1L+3H/enCM5uZAtPoGp5dKVUZijLa&#10;GaPjEVMLyQ1+kBnmozgDaabm/OlqMKhArfUnsYB/4ArVuRh2bph2Is0cVQ3ZO+4UPeM7d18x0mBO&#10;uMuuZ66WsDKbULGQUSEPAU+SfBSeVCO1U+dxYECsenCtHwjVQ/oGVbaw7GblBzO/6fPYs928C0ri&#10;cbg11wRBmYR/eRV0uUI/X3yf4yWoviHLcio0CR4Xxnj1nlIleihxWAOUklobboYi9Mz2QoxKLcSj&#10;YIWvTV8X7XVdMOlKDfzAzti0cMuOf8l/WBxPpvXLz2yMK5uAkS+5N5Z5BboKC+aXl5auLy9du3bl&#10;+rXl69cUNiUfA7mHlq7eWHu9qrZUoavsqdKo9g2Rf2DuQtMrm3u7x6cXuzt7u7sHt+48nJ6ZFU6p&#10;QvXBvfuzszO6bGN9U7xYmF1cXJgXTG3pwv0D1eWPnA+8efN6d3dXKwq21je393a0o+vrt2+ePn+2&#10;610MU1eFJwE/9/cPvnv6nbd/3dl+9XZlfVeHoRw+/+Y77RmraHdjb1vpqr29HV2vSer9g72dgz3p&#10;mHb/8sY3eCBIY+3pl/5rQt1ehdLESak2MhbQYxEABWJi7DK+b61q4q/maBTEFC4RJfVePQhLT8I8&#10;vaKfzVMgYR47FNeHZ+f/pnW4L3xDTaG3L0wY2L3KRtHttquW/7BM8LyCENpEUCp46Qlp+WM1Bj/a&#10;0uqcPBLbBIkWvMzF27GjZEhZnEF83nIx6J21PQm/gD6/NdeSsjSNgwIrcCcKGqDqqEhns37A401e&#10;GgiOjUn2JE6T7gOU05/CkwwHxyAFb4WbUDtwmXX8wopop3UBD6vgNb5MznVMPqu8IF3qtXshEBOL&#10;4FS6WuAYJMxUpkNFi5Ey3Kma5cpsmwu38ZUsIM6gxe6k6wgjoJ90FdLExVCPQWF4aSNemq9AcktG&#10;isJG68z6Ox8nPybyUDJJdY3nTdXrtrAurQdE1QXPNUP0Jqf87om3Lk3Fh1eiuxgEg2/Tlclja0+N&#10;IloROjPwJIIyc8C2TX2WjJkfg7I2FtI0rXI9FkEGG89Dt2ke9/atm5KBzz794dWZpYWlpeO9PW1c&#10;ND+/GNJCZqHH2cTgqE4gmZ6cnZmdFiS9+7CmaWBtzbqy9n57f08Xa4dD3SCie/do+VeaRj69YKZl&#10;7Gj/QM+6cvWaJpeOj1Pcc36wf6CyeAmDtx6pSMq1fqo+0kTD6NDo0+++096tzx99p/ZUKTk+Mf32&#10;2cv3b9+Ks3LoVFP61e9+p0TeydmJphGfPnn8evX10fmp1gM8e/tCM0Ev3r5+sfL6UHV7J8drm5vb&#10;+zsqoXz1+tXW/l48mjgJEkN97lLVnHwRlLE9rAWnIjWeoLcT08JPWAfcRW/jaLRXD8KaNJZH1+wK&#10;gQnZ3oihvYnIHe10fh7Uj+dufdAj9YdnyMN66IVm1pv4DKVGJRwVYaCibEjA8qKE3r4bL4P3fYdS&#10;OdoULWLfCmGBPq99IcygW0goN7OjKwAQg2hJdEV3UtqeUPEZC0XqFPRz7F2cgcTF3FSynl92XAJV&#10;GDesW6KVQAYwXUTtqXSokzQ9upP4WlvmIZlZ8gNV/YgC0UBsAWunmeGo/DbSR9wWTI89IWeEbuDf&#10;M/2KyWDrHucgjJ8915mHVt7eiqoHekd578UkQFFYFBuZYlY1mj0ksv9+GO1fPDD+WfljgD0en4GR&#10;BEiui4S2l3d2ZrvW4aFxT3j6hXveLkMifTu+Ll+bs6ZexKyIlm/xjy29vs6MhLZYyRGvzbboJCjN&#10;RCTI6Nq0iEfkEACLHYo10M/K3LQR5AL9dG0hA/InFVS7g1QBjywuzo8Nj8xfW5xUZmd64qOPP719&#10;5y5BuQcoCirLPTkz/SOtbPrxD29cvapKqPu3bv38xz+ZnZi8dev2wtjMDz77cnxgVLWs6tjy8vLh&#10;7qFu0pvpiUnt2frh7crdex9JAlS7py4odS6Qyj6R2pLVxT+ZdCe9om4qzNTcrlgoGzg3NXvj2vWx&#10;ce8Z64MAxsZv3bsnaTlRrW1mqdlz9sPr1xKK3bWtw/3j3Q8bywuL3hnj5Hx/a3t9/cO7l28P17ff&#10;v3p1eHh0unsg8UhQgH5oF83Tr377282d7Y2tzadPn6ytr6kDG+sbKlvd2tvRI7SoQOX+KtzXhL4K&#10;9yVtWoWuDUGYG1cf/g0QxrYb5bQjEJlAidlEROIrRj4CKU3gmuhFlZuGx4+Dj9V9rrdOR3saqKUZ&#10;ngWQBq2FypaUgCSdxomgH5iq+kJv7YwUOLMekBaQB9c+Vx+SeYqn6Dd9blQhfGlW8lFqxAGsR4mh&#10;aGPt9Ez6Yr2l28aqmmGtwwqyIXQaRh2I2d0zdLbGCwWwS2ggm23S+RiU8g0zZcfkBj437gsJiWYV&#10;TJOMVMApq2XKeR1JRlyJKoJQvH1oZU01apVX6Cs9W8Z3kbakfN02sb6+kVBrl05lFKxp7C/elgRl&#10;UMwbe6IX6lXMBXEiTVDDg7FDmVHxvCZAokbqDKATB8Hg9XJfwuFwj74iHq5r5dWc0x4OIq/GJ1WI&#10;Rm6RZQyQ//SQlUaIM2lGqGl0Wuk316dUjq2EE6GLVQi3uCWdyb9oRhSkCzL74miPHSeWTbG8I2o2&#10;PE2fyDNkJDYFwh0fDeJDolxHPD2j7RG1MbROFJlYvLY8uzDvU7UW5+TTqQ7r/s2b09NTS4tLSnjf&#10;//STj3/wg+mpybmZmZs3b167eXNxfvHGzZsf3b33p3/6s+mJKe2KoV05W9jvSd6pqcmlhXnZint3&#10;H2xvbbmS63J4fm5BO1XTVRXZXI6PTgnBNAUxNuGNPVTQPzk1OTU3OzkxbkAcn9jf2TnY33HNjgzP&#10;yPD88hUt2fLk48zU6NRk8Vmb4kqqTi8nRidmZ+bePn6ugb55s6KjSz68fnNlam71zVtVhL9ZebP+&#10;fk1zGfvbezrR892bN99+8/XxycmzZ8+fvXy1vrNdhIqc9P7Ao49nAlfM7jZLHcKGWcW8EiXuR8cT&#10;EFR70XnsW79xRWODQwhTXcaNJVe8R3OQcAQ++TEApR5FqyhNewpSGdFsUi4tYX0dctZcL9l2Bt2J&#10;VvmlDvTYcSFooU/73JiMMoMrmC34cK9CAL6KQ1W9RBuRbTA2pGNWOzjcsngKZ5plgAj9TLFRQbih&#10;Z0//guwBmVDOqwxQs3CE2fycVOixazkhCXcXb5V3F2IloYarwTbIalMCe+5iYkdA6GradLNs80UE&#10;o8yOtpJRLSjP1qlltcsshCDkNaCBR/qIyIvau2JzJxbcX/G78ZR5KbwhHAX7JHzgdnITGzlb/5Uo&#10;MNOwCnFLO0zHonSGJ1av+zNGruRY/h6VKHxrgFc7XqLhrTiYhMiLC5hD6ck572s83laIzFr3LDvE&#10;zVx1jRQZCdsFlOowpbgAGz1y4GLFAwLZJlriYE8TjGP7es/huZyEFIF3C9Qpk0IySvm9zb3cLuXj&#10;WDWRS/XL3tTEuGqzfWyedxXGSsMR3TE9q0r8KRH6ytXlzz79fOnKsmDz9p3bakH7XkzoiLrx4Xv3&#10;7g8cnizNz5+cnG5tbV67eWtpcubm8nVVBt64dVOu3+zk1PTk9NjI5MLUnOBNDuDM9Axb949qXqAo&#10;ACmtW+r2xcDc3NzUzPTVq1ed2pwYPZGMDg+qPlGdVh2s8kNaEOkDDwcGb964o335P6y+kY3WTm19&#10;rfWdI/nk+ddMNEBMz6GlpNf/YrCCFoa1gjN/WJ9ZBHr4hUPi3V/N9Aq49Af7CPkenwvkZpheROkj&#10;JJUjiqwc7m1OeXNxG62KZemWGq4JkWzBDkwGXcsP0lufQ3B2pO1M9g9HJ2eswxZH1tcoMaR3yXA3&#10;hWrZafSs0kiOM4AOkuPZYVk6y7oHl7Dr+AMvT/IeB5JbLyx02Y4LYUdGJhwFKdxS4kHnZWk+x6Tg&#10;iDfg0c9wl6xzdn7dqDWI8FWPbDN3popDNugUsHJ625kpGrEJ4DgNhB6DgHVACYQojn7wqAByf10r&#10;F1mhm4Sk3C4HB/LOXczq4nxv4id33aOUg0aWwspJHyhAcu+1RlIn5IwJRpzvGRNhnVFiRzpvy1qr&#10;R+MqOqUFDnpHrmwUFrCBcaGxu5w0OU+LFIanpOOSonP4Z6dYyx6ODnenZ5YMpKQrupclkdJMt9Af&#10;ccRjKhEsTfJOrce74heL1r2oY//k4PG3jzSHLx2enpm+fvOO3Aj3uNVc0Sm/Kiyqfnoo9gpbuFoI&#10;kQxjvwvf1ASxJUfRh601ChiY8z6Rb8sKhMkUEyKfDdvYdMglspYNP8p4Hueg3HSeRyYIiSnalsxA&#10;bn0qgbP4JLvJmQAcTBnji3NqUfCqs4tTTUkPqqTLPaniX/c6yM06PicY4l5YYtw59ejcYazbodPm&#10;oJaJDg0cnW6ur08uzmkBuRYwHeztnQ5d3rl7Xxt/a0L2wRefHaxtTyzO7G9sj8/O6mCmN89fXE5q&#10;xf3UX/zTf/B7qvOfPP8WF8QSFDcAXyTTnwhXOmXpCl1CZL4skOvSEHF82tk7cY/iqzTvK6YftQXY&#10;YDb8yWSk1vIeesksB3nEMwx0JpRSgYcXM7u9ZlHdKacD3W97EhJH7bl0Oq5MirPbSo0locpTqd9z&#10;7TjJGz/FWZ48y86U9crXCr1YV6ljD6Sw9vntWYiZPomApeleWOfqfK/9tqx5d0kWGytppO1ETg7d&#10;SYuF5MwLgGK4Ke8Io/GkKCBjNI33caYYKsAU8Ys7qr8kY3bmIuKEaUh5SJlbUw/HMVEJ3iGwlm0p&#10;RPdnp/hoJIK9a7uqPDXHLyHVQARm4oGWHKQ6SJ3w2NJBa5QWFcqeO8rRSTkaLWd+chSjc13mt5cc&#10;IbCIE3mnbj7Eh1UY1NLpQivAxe9rKVr7E3wO90X5eCzqqaBnanoeD8Zl4Wo+2JrWgPzS5Izcr+Ak&#10;EJTTcFVIcHS0pWN7tDZftFCo8utf/0q7Dr568/L6reuXB+cHRzt3738USNWijNdvX59enCh+url8&#10;TYc1Kv5S0oqDhBVnjZaEZ5EHsGE+mXgVjsCbii/KpQdfCpUwMj3tygqzisBJi4B5/Eexks2P9+oa&#10;H5/pOe6MHJVF0ljRGq2TObI0Y9YaX8oLoZPNFkbKStxMNB+x5xNOmaFGi+0ag5Iw16qlz8mtFrEB&#10;X+AbcYboAAuPZiMHI3K+oYCA/051evSedoW0SmKrWfFj1nIsjdbj6+CK07Hpqc8/+uz3VOfD4g6p&#10;oHWHO1h2XKFgUxn6JBpKQsoSwrxOZhLhQ57obmInAi5vvl5+XqS2pCx21TeGEIVRZUDTTiDPCOvv&#10;g62d9ma+wVwznVk3a2moZxEHkFdinbbtuuEjRjXIGykPVqA41l5miBlK+65JQ+I1l4AIWL2hSMIN&#10;gBj8QqaIGzLKkgG/84XKO+Rh/IznENW2QqMCNgcaS6XKYwGNKX4u59r7WBJu59pwztwhVdUqezEl&#10;QhbPcFS9Rp5kRvJcmGXS5V80zh/af8NJ9CZ93OII12uG2X+Ccbl530KdZ6BVn6VoO5t3ZyQx05mU&#10;LfyCKA19vBMZZiay5cEks1TOHJ/6f3wPdILrYF6Frmk5IhVy8C/eh8guKqj1ZP+THhQF19bWb9+5&#10;o8KC4/1jEXXmilLUQ4eqh/KKKy/DWpxZ3FrdWJxblG/85tVLVdhrbk4behwc7Igo2gXwQKfVko9A&#10;SaBL2W0LnGYGt3Y2EMd2djFMr85DTyhTxGMWDs1DLC1K1CtI8k9tLS8PtAWN9hdxOp7H9CbNLMN5&#10;tGkCRzPvETEzDxqPIVH0yA8PGYv7vLHRQE8gIxs8cl38AbO4ZuGRIoKt0LwRHjHmjwymLmAvafaB&#10;8aSt9woZH9M+F4qJHT3XeZtspU+E7J2QJicm52bZSaD36ku71FALgTLl2utIuyU5GGgR0UK8giMA&#10;XG6MtCIuketoVQCjF/n7e6QqM1OhXp6bspGEFSGvlb32QEkNQXUe21UKFJ55taCO4M5cZk2aggR4&#10;MTU35u7SK0bSPIAMJEteIvOBEP6AswXaBUilJ1F6GgGPrBLks1FAcMyvGjsuSUfbctkZNcSMyOLx&#10;wHYDiPVa7XWhUXzFyKRo6pOv4th2jHK+o/6iNrXmPNBtfF+eZiyzVFXuCQjwxcVb6JCFszX01DUi&#10;0NATo1/lDBw3aPxh08NUV4SjddQKHUon8zM42clLY1Zl05qk1JhCsS6hlpRGvusmATQ0wJHP4WzF&#10;d2CcH4osdmIGvzwI9Vv7Di7otbQoRXId98Xl1OS4tibzLRBkcm56VJsQjo0p5t5e31SyeXN9Qxto&#10;qYbgYHf/0de/22Drq8BknqJ5tGdPn754/nRrd9PrmTSzdn764vkTld13ooV4XGiGbv/gwCB1eraz&#10;vyc/31ClaET7haBWqq7SBhKbWxuap9MbJTLkJE9MzuxsbnoDn6AcsocRxYG2eDepYP7R4oLUd5Ts&#10;ENNxiJI2Zh/6i+VPhIo1iiYXAVGcQCv/4VTJoW8sidrC2WhdOJ5/vPcVSCwqCSaYyLCXNzwtLE8l&#10;i5/n82j6k8XfS+c3qUrzZa7yi1cUtEXoEcA4OxpIAMevbA4awqUl/1fuW67zBaiGKdrJUz2yYUJ9&#10;HtzWpUM+FLYIgHTyiChy2ZuMmeX96RceK/tH2zlq6Apxy+1F0wJluMYeH8UplBG0BEKZDQtHN8sX&#10;mtSACuTCG+NKJfLD+eqrIZiCDojJ9oqhkz/DUEHKuJjkWwsgUmICqCmSYjogYVP27clGaHG1SoZz&#10;LmyBbuNmmYRUyfMsAJ3L+M4tapGQt7IHQGOcSylcYxDR5iPL2uiQjvoOywPonpWnBNriltqKhk/u&#10;X6FPgKtaCs+y6XDEOhDeTcRETdorFKbnjfPJFDXKp70yGUWQ6EpkLuGdx+1OxMWgIkyvhfmFzd1N&#10;1SJtb6+/X32jPWX29nd1PjbDSHVffDePcfHKtcnJGQXgCr9VByVyTE7MCFyUVEzkjxnT18pLn2vj&#10;Oi0yUpWANno+0rqh7W3N6BHdMwt8fq7VSNtaH7S2pr1Nnj17srO18fbN69PL01//6pevnr/Y2N5U&#10;feuTb797+fy5Cg0UuOpo2bUP71WRoK2RTs6OxAUB6fu1d7uHe3LT9rRD9O4Oyz+1Pf/x/qG2z+fo&#10;2hzahKYZ4yKC8C7sL4nEw45fXtJblihqi9fHyn8zkeRu2EdmGEFM8pSilLijtERpTwOKKHhEMfGF&#10;W+OUvgo8uMJRBCsaMUjKZCcE6b16fzQtDNhEZUoEuR00LUSLFPXgLbBpqUeWmtcYNXJLQdt6cU0Q&#10;OO/QcWtCZXTs2Ueu8RbycConWs1iKhpTbQYO+rKUQngCpyOIWlK8Km/VE2nlfpFBRQPSW+tggAa5&#10;a16PFaGMhK9vEV4pAemXAHPurBHRFybges4C+FQ1bSFJ6OEBVVfI5CNBzYGxwocLLcEHYqe8K7QL&#10;afFeTYycC9EggRQbDHG4XWs/kVJPBiF94RbMYa128ZzwM8jucyONhlQsuY6cSj2CyCxVcCROMAAS&#10;IpEaqotiybHb32UdZYQJhEJ7QtGKTehEksNdnyjjK68p/aoURHgU5xbxNq8ZYK1kK2Gld/A5PUvn&#10;oHz0VP2xz6jpB/0Fjg0tLS1urKxtrn24snx1bHT6/ds3mqnQDiUZlyVUxaKLy9778HJYGz2rXRV/&#10;ahTaUUYJMe+FfTGkWSQCck86ST73Vei+d6i5IBFAQac6oPmBhStXFSl5eAJDB7E6CvZscXl5am5O&#10;TpoykTdu3v2w+l6SOj42eWV5eXdrd3tte35xfunKVfkh8vi0Ccv0zPz87JLov7mxJWx6/uixfKjV&#10;12/2jw8fff2t9vx6+/aNcprffffN2tq79a317e2db776jRCwNN2u2qVWHT1/9mT1w2u1oF3CVlZX&#10;tQpJ6LWxtbF/pPWYF0LoncN99kf0IR2HzpKeCZG3D/aSMNG8bdwXq0RqDNEsgIu1JC3s8WBNfeQg&#10;mEC6AJjjM1vngF4xzGISD7AsXH3x+yGMJmibVBIygtYHaAISWP/SewSLm6L8ZUV5eNS/HoQ+FEDQ&#10;9fo8DQaBAEhPHsfKWixj1hldFaYjaRCih1uM1p0jYxOr4aNh44dCMVbPe0kwPk6oxw9mBgo/+Zy4&#10;EzttRYN2cbPhRroJXIULqRX2K1fpjupaOMDjWkt5Ug+0GlmrO9HuFJAZB9SZnJxVj2NpeVGKxmk5&#10;rxpTHhkU86eRl1pq3hwuIwUzFBaOGI+6pbZAMe9YHI6JgpDdflLsYV205fBqgNuSAqIaFWJF6R28&#10;sghi7UM9zBAr1ktyrMAJVADnZhNCKfqWC8v/jQqE5U3AAmj5OLAAOEaCcBAy0GhJ6Q/tAjVMhEZW&#10;Bwc/++zLk4OT7c3d/d0j4Y5mx6JmAUTNWmgTVInTxMT4LdVbqUR1YUFAcuXK8uTU+PUbN+7cv6fN&#10;/6KSmWpWYf2Nq9dmp2e1775qsrQbgyoV5ucXKmVQ7uTgzMzMmxevP6y+0471Sgo9e/pEbWquWCVh&#10;SmBrf1ptP62FQdo8K6cujau4gr065O4fufbTA5+Ynj7YOxQ9p6a0qcPywf6x/23vaVN6neemiPTa&#10;tavTU9NxR0UKTdwICnXv6+dvjs9OXz5/pgk0hairq6vacX97TRHr8ZPHjzc3N16/9/FIv/zjX754&#10;8mR9a0MrN1dfv1JE/Ob1KzmG8lVRpHK4xE7B5ebmpkLgzgVDPbQ/9cmBNnRiLuJY+9FRA24J8Ja2&#10;yGKqUqoGMqXKvGwPjJXyJWvz3ib933PJEISwEsHJri9Z8YcsIRMV9wR2uDj/6uUHNZnolKwnb03n&#10;EHNur1yVG8JcuylP2EUw23I3ru5S6gFXf1bTBXGGc3vmD0qD/EHk2pMaAUzc2owlzIwmIsr4rHrj&#10;ATN906kMBC76GuPI1NX9pS0oqVuygWISoOELsSIYmhZA7H4XOE8PNuYu7TMXqMF5sTY7Eus9sLS+&#10;xDGIlgGVjpuaZR+yuKB9FbbEMfbFDQJqWTukNsp4owsSh4WWtq+unCjIAiAiKdX39AUT2PehRwAx&#10;4y1mmPHo/S+wGEnQKzYcQIRatYypbgnLTBYOAKeRevm+jqHxzEON7gIe7A6Gbd1kS8IN8HdsYuzT&#10;Tz/74svPf/zTn968c5cO1eIEhuGqOM++pixNGUjnov2/ijAEQ9OT3t4vpp0HDanM/epNwdfylGpP&#10;J6dUzzkxqarOWShWgqdHzMzPffbZp599+qmmve8/eHD71m1tKqP279y9N7+4sLx8dX5hbmpi+ury&#10;NZ3nNqX9tufm9EQXnl4OqHhf3ZmbX3z7/OXVq1cmxsflFcpjmpqc1GrN5cVlKf6Ct7cdnJi0Rxke&#10;JEWoPfJHRidODymVUH3M5LgQViCjBZ4Ts9Oaf9jd3pE/qb33tJvv1PTMjes3tUhTG/PPLy1q5lpx&#10;cdIIZbHgyOnJiUrtlStU2i4xplVXp70dHn73zdfvX7/RxPfb129ePn2mMzSPT09fvnr1ZuWtjibR&#10;TvEr6+83trdOtQLp9FjrzLVWSVKrseikOOH0xtbWrk7fPD7qmB5xa2MCozrqR6SajDj8x45bBspD&#10;Kk2J3pc8lnw2Tyvmy+0mLd/BBIWmPKxwlz/tl0btcMN4V65YljfTWBYMUSxmMYy3FLnJFlWsbfQi&#10;fDtabK5WFPb1UZ9SXvoUh8TjC7QxINwKXwaBMsZKY5UIoLpRoTgZ2dcaaI1dt0+hvAEuSR4NXkDJ&#10;6lPZgFJWaJBLIhblKNEagWuXzUftY6IK+ZLg4g+GAbV9mWd+9Q+sb5Ok8B2cLxeMvYO4Kxs/aM6O&#10;oftz+8CZHqwESExHiBfzGJrgtmYQDLYjTcSs2bly/RpBInKxtrmsM4H+M7t1dRhJIyasN00067pE&#10;PtU4/fLLbWmyQWfsROjqb51xY9eA5ImpHWVqxNGlpTA+Wu0YNqhdSVtP8Y4rcKdaxwQp5Cq/ATHV&#10;V4Z8x9NspAVgmzVtwOaSynm8pYyx0Wio6HFK51cbIqcmJwSC1OiPaMHj0tUrqlDVltCu5xgbfvjR&#10;R9prS96f1jyqEP+LL77QeUiau7tz797UxOSdO3fGx0fuPXyor+blLM4v6Fwlu7r1cDPk2tVrh3v7&#10;WrMpcyVcWn35Wk3NLc6/efn6/bv3mrhYWlpSpk81q+q10nmvX7+enZ3Ve01iiLCLC0sqK5HD1fTW&#10;Cqd0nrf9uRjQ3hnRI9yu893N7Wu3bi4sLWtOQysub9268/btyt7+4f7hgUpwBHjr79d3tnZW365o&#10;ueXj7x5tbW0L6bRE6dtvv3725Mn+3sGbJ8+VMdTy08hbXn/SC2uCFzOVTIsl3ZhdtgvdsBCVMxNk&#10;ceQTtOLLyE1kyswu0c6H1oBKvUStwRU+BUaMAt5NCO+vqr7TJFeRvk2cSOyRzT/84MxXtjyy3nq7&#10;hep8znCtGIrRAFLRO5AxrgeNZNg1kkS1iYgK4kIcRpOJ5NSKRjWiOcYX9L5HngbT6KnJlbQQN/DQ&#10;GAjcENJR0WW8SMIhOgaZ/W0pkAfoaURAqK81umPdgihK03jaTsbMo2FKvqwDtIt/6i6x/JkYm0oU&#10;B7Qp9Qp7rfDl4iRWw8NS/8jJuWnjXbpKQFdsK1OBMSnih4P+nl4GLdqLaxwPgopmMCmvwFHKVHCk&#10;I1qBJgQ08yI1JjjLV5XujChWbOnvaDLpGF+G20l/UmASkcBYKdv1+tVrbO6Fto3NJg3UAZ/62Chm&#10;cnXywMHxvo4m2T1QbDXw4d0qexmayy1uiCZYWhyuaPOv44OdvT3xmg0EmbDHVfCECCXC9Merx9Uh&#10;FRhEW4BErvVRLK44UNc1ClUpSm3kn7lekZNZxibHp6Z8fIS2FRQWRqKsYD5eeGhJGwp+/vm9h/f1&#10;xFs3b3/5+ZczchdnZ3/05Q8//+Qz3fHgwUd37t4VSqpu8Mb16/fu39cxRXY3R53+oyxpUMgaIxHs&#10;1qMmxxX2Hk3p3CMkGXkdUv3qxoe158+e23u8HNBmZ7pXllIrA7S6w7b+YmDp6vKFM4ZDyuVRe32p&#10;I910pMj9hw/lXF5R6K5DQI6+d4JRvxcG/2PH0iOkJGJlyiEK1U8oEeFAq2N+m1uPexAVL3RCdNNE&#10;hhqIBICIVBLx1CNyZ55a8WQklb6VY4XsJ643oMJblu3Vww1vcviDK+5nE/zqNQ+La1T5SLy3qssJ&#10;9Cbm8BvPwXS+Qp9pbzuFBbFIB3ADf1uVUW0ekzHXQELHojHK2O7l0pprDN09i1E4ZmuSyLJDPXyF&#10;OuCkUbhUHQuFP1cpNaUEXYhLiTugXC4q1soNobM0ToLKha8q3QwFiekc40dMSigYaKyUxgpqq+Cu&#10;wsYUo8Y58SPwm8yMfOQnkncr6K3P0bGK4htAsYcE6AXucKUTKSzz6BO9YBa96QPESDI4FSY2zluY&#10;gNsuQi/EMpV8bfZ6S62JnWqBxC9/9QuBzjMdMXt69j//638tnVRqSOHNb379m1/96lcqp3aU9PyF&#10;Wl59++b508c7gjNYnZlnEVY7R8idUUCkrWx++5tf65iY9DaesEWV6aecrS2UYAkHOcUz7/ClAYgp&#10;RyfKu7tdEkYWEohbyT4Uii90QwBuWKvzs+AOdtnNY5MOirAEK6mS9GEIqeXUgU5epKnIclRtKRn3&#10;8OFDrQfStyrgWr5xTRm3qzeuyteTj2bWW3jseIxPTvzwBz/48kc/XL5ytdgMnxUsa426EFNh7+3b&#10;d7Tg89OPPx4fHVmaX1DMq4Pj7FoOj+jkSo3w1rXrqh+RL6nGd7d2nujQkBMHldoFUns9ptm8ehAW&#10;oQJxOqgpxAlelUQElSx93xOSDr5aI02ACsqi2JF2v/qv93srVFMpZIaLUda6iYbcqn8AKGBDiz5Q&#10;jRpUAVm20MVoxcbGh8KLqAEFo3sRQeF0GkqoWhjJcui+UdfHudCNV4YF8KpQojfSGnVRnUtC55AF&#10;lWwEboYgUWx1uO4kosca5GpbazeF34C72LQ3/Wa37qJbkT2+YVmkkCecTH4Kg1SINzigk0yUT4F2&#10;RFWBf9AjA6iJVyxYHtSJBYSne/HxwvSQJrF8ZcRqbF3jdK6Tk0KfJOjTSBrUz65EKLSCmg0dmzSU&#10;5LWH0JPCbis/0FzSXcTquFSPa6bG51eenF2owkGHXOjRWiSgfP6tG7d0CqxWDkJ7Kbw2Fp3VMdqm&#10;0NCQlFYLp2OqTDcdPXty8ruvvl5auvLVb3+jai4FirMz09C/uu69vbS1znvtqLP7YW3tt7/7jcIo&#10;rRl068p9MSG89u69phq17Efntq3ojO5Tp4c0tIoIVEG2u/dHf/SHxycq8tDRjS9/99uvHj9+pGy6&#10;T6di/X/VxEOLiC6AWP969EdRWOzNIovYoHIL4SDSX55OjNKIjqpkFqkfIeDW9NysQmJdo2Xq2kNN&#10;IfvUtPKDMzrRQ7Hx4vLS/PS0HD0VHt97+NGPf/iTa9evK3D+/NPPfvDlFzNTU9dv3pjWive52Z7E&#10;fC8XFr8AhySP7keZko9mtEti4kZ1+EafUfvSwshozxfj405l4mKU4NZ4bWsCG2hpLgCDYj78A1yx&#10;SUt+Wj2w643XWVs6xBP32gSHA7Usg5xHpup5KA6R3jInUtoVz6nCQQrOGELV23sZNEiRuK6K3qM4&#10;7ly3JjjtFyQVTeB1lLzwB/QFgNxckaX5v22YNBKg8W2ptEHkCrOJPdLRABlPSZl9QrPmDxa+mHz2&#10;aBL2sTqzqoiRTYIUpYoJS3Wh5ws5CtMqmqHq0wBKqsH9EOTVNqVYkj40Tyr+V2SokaMQM5KWyDt8&#10;YXEXKFXkioL5SQm04AgRV1m3UqS03x7Cas5iRCSwwLPf1pHECuUxQRU4ciXraZp8IvCXchDUC01T&#10;HuzsK13lNP7ImCaOFa4p8y2n7MrSYo6OUaJa13svQ8+2uSXGmHXg2uBneGp2VutQlXqfnJxSyinE&#10;0QWOTE88w6iD5rzhzP7Rrdu3tbhNk4OpzPGO5heXc7Nz2pdCBRhPHz+Zm1t4+/a1OKXHZC2EGtFo&#10;rl25pmdplZsa0Uloi8rojwyrdkxYphnPFy+UTVd5rUluxrEsb187ta59wL8T1B5pt2tb7qEBpdo1&#10;+agcForpf+w+hPCklhjTanIODB4fH56oJrcKnyIgJd8uyoGJliLEw98AiOZETmZl9w7tzuMzCPWh&#10;pl7HdEyVN9DUubxzs7Oape1jdX8uLH4KghtLl7C8LFMzmAVRpY7pQyeXjQ9xy/GZSy5LHMvZQAFL&#10;OpKNsFpYWRJABaf0DGfxk++qBEVubGWGzWnGYy4pieuGwJszlVjoXMbYYJSNMrQOHABD3+QypnJ/&#10;CtM1GXxyWAAf4iWmceAYn4KPiEeq1CBPL3Y376/hWjSKv3wL9KtGA9GdTYO++FbBIZ4Ya10ELA4U&#10;guAIcGXi2qI+uFdw49L5PrSjpBXuNP+IDni/3IB7OKlrcia8B4zeez6FhFEF/ah/4VR5N3gFwQGP&#10;wR4k3W2QVOSJsLQPa1o9wo1AVp4+46rexmf3bVCHliJRYS+eaf5MvJwh+hogy8bMV6UgLgYydLMf&#10;c3y85y35yFQCxKaY4Orh/YfqzUMdGfbRw+tXrynVpP0bJqambt64pRWmM9OzynyrKHZpcZHahcs7&#10;t+9qVxnFU01HvKhWd83Nzf/uq9/dv3dfIqj9HVK7pA4ocZaR7Gzvvlt5Nzk2dXZ8sbW9fXBwqDO1&#10;E5LAO3VoyH7ZgKsrFNC5GM1fcIFBbEi9whh4dFdvXr15+5YLHba3D3cPriwsa/Ovq0tX9rVrDTIY&#10;yiplIIdx73D/9cqbrd3dr7/5Wr6e1gy8W1l9+uz5+5VVr1mGhvh62ohh//mLZyurK+42nkGcwPer&#10;77SVhTfF9hFEZ6qzVTgcy6eqMsrRzIqtDdf6wk+E0wiTjRzMLE+GHuxFPzmUNJrKbHgvdDRP+/6C&#10;sbo5ZYqZoEPAS7w7OetUrPStmN+X60lTeWiyDkBjJ2HICneDBE3uAk+9K1tg39LbNs3Qinkoo1Zp&#10;c1AuWRJH5E1FY9zTfkVJGApGjiS7Y3F5/RnHZBTQ4JrER74c1IHsqtaJ9CS3FtJ5hg//O9gfWdfb&#10;boouI6q6gcBW+pN+4W4mLgLtsUU0FQAO8kTlyBihmaV+6X6AMqPyLo/JuAN8GWBcHG7G4WtPt7bE&#10;eBaEElAQmvFIj9Z9wZUDjUhsRZ4Y1JBS3H5EovXMEIImhWUpx4fvppErO2zVGI6bqDq3BqGhof4l&#10;px4hRMVCDDreehUwrVsbYMHS3qDzZI+yq/53D4LuTRyhIWoEWdV3zhLkSdEnt4BUGRs8a+laCVdS&#10;+DyKMSeRFBwtqxz2muIenQB7T8fwXL92Qw6aFioph61jEKF+eGX63r3/4MuPP75246ayQjdv3bHl&#10;qz54TEoMfXT/4Q9/+CMVpmkl08zE5L17dxVPeWS4686C69hG72x7LjR8+ezJzdt3zLiyN2a4wEiv&#10;xLDbu7sftjb3Dg6U2XdOz0sOlRxoiWMLhyf2Vbvw/v2GJgOOdEjtxeD15eszUzOHh8fbm9sK67R0&#10;oTQGvNLWJtqUWpNEG+9XNaFhSlGmoRJZ4aPWSK2urqhO4rvvvvuwJkx7J3B/9uLFq1fawXVf/frm&#10;8aNXL1+iw4EYGyqt91Rt7e7hwenp2be//a3CXhEsmVQbGWIBC+L3op3+XBgq26dhNFycLDCK8umV&#10;SoWIZqS2iUDTkA6xsJydlEar8qLzgHfnyNAgH1K6jsD6KfF3wkDksm5H/SKNPBCEq++ZnoxyIciZ&#10;AaQA1dhT0VskGX+sdztGnIbcIDnKCSVFQ48ETeBCvA0cEVYzWVBTTBf3kw0FMATxnkoIAypqgrER&#10;kBYp7OIUYf3wNlS/SwwbOOD5LaZMfzKsKsn3Va3OFuKHxsz7Z1jQpCr4mAdO2GWl8Byu73DinM6U&#10;z8icIVjJNJTSOt7Zrkp/cWk5cKD3CmnD0BIXuJB6ucaxTGOYj+U+ZREM+YeCzlCkQQp2guxAW/EQ&#10;6n3fe61RhzV65RCUyv2H2ryaf1ZCiA3Xvs3TwyPjzd8tQdT2Lzu7W9pCXqsgfc40GXc3L/HwScmj&#10;S1cWZucU5mi3LqO5kA7I8lqx0lPgmLySsozecta46OxEBmjiuuBsbFSVX5pHVJb94cf3l69c05+w&#10;vIBd9FdC/cGDBwJQrUt/+OAjARnfoQ7I5NzU9OeffL40sygrcv3KtenxyY8//nhifExzi4LI69qX&#10;dXRMW10nLMfu2bQoIXV0cDQ3PaeRJYuvhLoa1z6su/v7zRRi0AYulKfzmY8OW6r/EShRQEcHnGrV&#10;u7zZrV11Vmug5GFqE9bDg+ONjY21lZUHd+9qR8YqK8Z9E9NfP385NjL2+MlTyZJgVp5szHk0TbVm&#10;OsBJFWQ+ubnv1fPCutmi6FMksf/SYnn7Ln/aFEf+EIYITpO3aqLXUlkRnIrIFs9oF9CAX8nPkDB2&#10;W9ht1D8vPauyyL0eRiYBqxgqnNrgSDpXt7b3yAxMSSzE3wV4NWxwJ6GEdaY0vx5DShphbQELXU3K&#10;OyQwXaAipLH4gsEibmoaEupFwZuEtkcnK5MXoI5kNihwbwI6TDHpPZ00uiTwhBzl/ibcpWEciiB+&#10;AVN6Wv8KHLNAIDuMg2LeJEBlSJxMHDSwYLnnBTw0EH+0uN81W/RhIHZkYFl0MVIWKSrxcf861y3W&#10;KZm+Ah2PKmhVPnJ4FjI1T41xWu6RIxODhH0HW3SlK+HwH6ZKm6wwrrB1QvpmGiOSylFtvH/38uVz&#10;7Vb2/sO6TopXiUp45AWI2XDXZWaeQ8EThjOdDGuG8fJ8d2cHPnBtYVJD05AMydbXgjmVRmhVOQmd&#10;tBKecgKzjwx1aa1PPxkbSejSEdPppOmJ0Rmt2pzxDhDTk3OLC7PTU8onabWAYtKF+Tn9VDVDKv58&#10;JxHup5988ulDnS5yR8eLLC9rKcGSUFk1/TeWrn7xxZfZTRvfwu+uXbsmOb4qf7Nt2RkTpy1htRpT&#10;aKiaDG1nqLL+salJeWSD3sPlclwFFxPjClcPDg/V5abq7Ht3fjmpLp2duTJublYnSrOGzIz0NMjh&#10;oX7Lg2Pjnd5rMNvuLM2NPn/12MqGA9F9j7gVEOZDjVhVMH0+Fj5erAx2tH5wJW4dr86DCuAF9Bpf&#10;oqHO0UpJOGsL+dNOgVp1zHl0Vhn+i96oDS9BixSSWLbY6Ep8Ai/NyfZXp/tHx55T83mFSD6RiYVE&#10;7gKBvQVVHdEnbfVSxAg5TACY71OFbXUyNNpN8EZb6iSVHCY/IuQZbM9Re3sZP1HHZHu3cQ86taDQ&#10;mP9QOt6EfMaPBG0lrn7rvbDQjCxDg5QByFBc33oLSFZWs46dypGKsdj82qtEswDRyti4oUejmF6s&#10;yyZh7BXGyZt+Q89xh5omoj0eOJsGXaikW6NUFbi3T9Z5EyNj+IhVuQ8dCsvdUZc+BMrICQBYFrV2&#10;TaTDw/RK/hbJlsJ8T15T/aDwStVUU7MLbJ3fkz3TpdEIbYucNXplT6dcEHzxKm2d9665C2/WaFYX&#10;P4o1RS5TyvQ42ttTHHTt6tUXz16OTngzktv3Pvba7KMDAcDtW3devHym/PytG7dfvnwhIVBdvtyK&#10;dNACfXauxTpXlq8dHO4KXpXIVy1+ZwzEPpHe29srgc15K2IRU5Ail3YutSjENNnnjqqRXvRpD7Fo&#10;5Yl52PIZvWsr1r9ipjIvUWmkqBOlFKgkVkFOLK+Qic13kn1DXkkb1gyYZN0Md4rBKtX2OYKLbJaJ&#10;tmiVpRIxauVk70AN6XQ6Yfn+7p4UZU7BqQZoh9b/7a6vr21tz8xNXbl2a23l1fXbt10XTLuiy9rK&#10;6u6FDnBa/8nPfv7ZvY9+z35hcVKCyE1bIlYWhZi4GoVEj8AedYxJKVenKqvgPFSG3vzEN+Btg/0I&#10;Uxp3WFDb1OTquFLJjrcskBrMA9wPDp3Wvagt0AS1HSBSmA9UtexM2ek4EahKdicoc+kuQUm7/bhw&#10;8UtopmcAAxlxZDh5EdjB6GIusmijqQ5wVVAd9G17YfIhFqt/P4ckYxEgSM1Sp9Tk+yRHnlvRpwnv&#10;zmE84ikyGH3sVdhNVo3LpqF1yDKOjBFBe7jQRBBAzMyzQx2jQqJbGtQtTtf6T/bwNGDb69M0nIy/&#10;GEB87YfYsXE3UlWELPEu8KVPUjZWiljkiR6FqGGMo72kaTz37z6w7V1NHAJJWBfOwYXovh1K2mrS&#10;AFN31SbNlmLSvzw5xEy3TI+wOfgZQGVlgu91gpIsJWSw7dTfd25/dHHqzRdfPX+uDm9tbKquQsly&#10;bVa/tb6hsxpVda4NxTwiLIlDr4tLORHaCeP5o0dKCGk7zICpdV6ZoOPTr37329W3r9c311We/ujR&#10;1y9fPTs8OdJ32Cd7gpr0fPtuRcGUYjR1RMdnKM/lXumYSJ2rq22aNXPs94eqwu0MA7nFgYMDnanh&#10;9DkQhSeNvJk4UWe0MQ5JuqQ1jIT+Lq93R8kiQEGbEg4tsEFvVoLTXFSDpiozlZfJ5MtN1IbXU1Ms&#10;LhidWZxXUKo6M0XBi1eXlCgkovaDveOYdgq5du2TTz65du3m6ODlLe2Xm10eIvqDQ1qccG1m9otP&#10;PtGOG7CqXr1AMlADofymfVHd624ofwk5Ln2luCDCkYVXeaYbyU/+qGpyP4YAyj8Rx0LMGJgiJGYg&#10;XgcYbVPEE7gpnjb+CTYCknM7jw7+eMsHEM+759QKeaQXpHZ6NvgUxpGjb4u6aTKJxOBaESF8bwxL&#10;xAphSGBFMUpd4oLlU3dd2xIEcYL5FV54FDEdfrlv4VYI6LY1D8iHbU0CfTXxSQWVPsJkjyqkcQEP&#10;BNf3ZKhyHCdd08idmymnLvuiaFAGLhhKjt/N5Qyf6gXq7iYlVNn9NpWm8E/nIIaRdjS9A2IROyJD&#10;83ELTY9kBhlqBt65RaQN6imBT4AZEYcSbXEV077eVTvsSMxoD5EijwQe9WjaMUplUGF/WVbfWFsF&#10;mip1gSjU5SgiFAzHrYi0cpJGvSUvrrurG7w30dLClbGpqbmFJeXIORHS5NbZjip60OpuZtVD5Wy+&#10;c6ZK9KXFa7t7qujaJy3IqYs4vVoFef3mLa2QPtjenRifXlq6qsRR67h7qy0iNldWJkfG33NI+Lu3&#10;KxsfVjb3trVSZ+3DmpbmHJ+ePH/y9N3q6t7WDgUWFgrxStn3V0+efth4l1PR3qy+1Vm5aELEyxrg&#10;HYF2t7SOWkQ4ODnUEbwK9wS8Oi3t5etXsqu19Izib22Rpg1/tMPP1t42q7U9StVcmCfBznjdkXsn&#10;zBAQfUcBLZJtYfCXyDGVFha5bAIgScpCkHhOnOk0OrO0pCoyT2X0vXoQhgwiLk1jUbn4/qVhCCoD&#10;bk2gKvge1g9cmFQDxRtplzXYyjqleLHgQ9ey1Y8bs8MaMh6bADRqf/oMx5/i8wKbkB8q1dPCb1S3&#10;pSQy9WjiOTpCa/R/stc1riBLNAj0k+EzeNEDuGIBJkMLuMWAZQSFfrzHeyw9bM2XXWNAcZDSxbq/&#10;B4mN7CBcEKiAw5fHqfH9jDoXB5XoYzeW+obp58zbMjruRDp84Bx9BAEC0Pxr6BlQQNsbl/x9ACi9&#10;1+EY2j3d2SLbz6xaLdKEZlUf449Nr4KhRuQephR4Z4VGCFvg2ydpTYnpajkMrlcSh4Hc0JTOloCF&#10;RxlSMCt8ZD60qVkZvxZKgK1dZhPiAGcaK96AEkza90aJcH14/8F9Vfx+8uknytrc/ejh1PDYzeWr&#10;44MuOhd5tW3izMy8fCJXQjR+oBpahzgnpuwe7DhtP+rdycM5Ne+5Qh3wo2k+dt1ScdbaxvrUxFQ6&#10;nLye8HRqYV7TKAPnQ3t7u6qQmp6YldZvbGypiwJLhaLy1DSDqTXnkVHdpKJ8jW1+aXl2em57fUuZ&#10;g+mRcdU9lKYzx6dJQJ0avreuk4Perb778ObV6821NWHrSyX/njzXBkSZiE6DComffvNI5RRaiqDT&#10;hrQ4gQmOi/drH3R+WsXq8N72U1tiaLYTUfTOPMpdXJw/efpk//hIYxdHDrX+W3kumkdiCRFSeWG3&#10;GuqUgfPMyZ+oqvgehBWiNPTh3khkqV3UBo89DiWC13AGGapBMl1Wvkbu94/a/8s35rswuMxp+WHV&#10;CEgXVHEsw1/RfDPdcQu8rbncVv7RqwOxK+wn22UoMQHJ2PzK0llN0UKBBT0xx1XGqdXyRjofsBjP&#10;rdOE6jHTBeVsZYgoOEMtq4/uWEp1LiQChfkhq1W09pMb4NvOlc5H5ypOxCop42ETEavJ2zihaahQ&#10;rYIxJzRs3Tz1TjRNJATxiO4tFbgd6ppWqxEQxOHCfhAuIWl0trDMNHQSi3oWTvOVXNl3M6SSh0E0&#10;+l1c08+aFwiC23XKXJHQFyNTHXxDD/csJiZfePv2zhduIGd7pIDCAG1W1q4qAczuiW4kDlbZcz+Y&#10;U0IDbxlqEdEXe3CIZKjRek5Sgj+cYNL5jK6lUEHrmLKAExNjs1cW5YjJS6He1QGuaitu3LiO6Snd&#10;UQNCPZVQiCmffPbFJ198LvfNLjEyrdZ1mtnDhw/GZ6Zu3ryjdTW3lq7f1Kpu7TOBATBNNLc3Nr6g&#10;s9FGR2enZ64u39IRmOtbO0qf37p+S6Gl9j6UGzg5NqkyLrZzwBjWcnj5TWfHPhxIPB+QA4YIGtPl&#10;Nnpt9snJ+42Ns2MdiytIObhx+/bU1Kx2MTvaPfzok0+0ka3FlMjEajU0pOIyrRzXfj2aqteatc3t&#10;DRVMHO7vPXvx5Fh7oIfi1FisvHr17de/0fzkd48evXr2fG1n8/37d9tb2/JZX7589fbdqmcYhwY0&#10;z/v63dtHz7WJ44U2ddxU2KtNa70PjzanPXfeyDGDktCstep79SCMtBM638c5gxVogWVGd8qUOSYK&#10;nEQ4I8P+XVW5letpbgJigVTi2+KQ5GIYlBRM2iKv5H8kz81frK8WY7TZVDtYpC/rucRQ+UeYQqDo&#10;dbNCbJ3S4do4b1dOEZcDaad0KtctHvrY2eCP9Y0DUGV5lehJhJ6oBN8H/rVxGlk4P9bH91CSBz26&#10;ANUNMlwFXhdqkNODyGoBDAmKQ2zPf1miEq8RboYmqKC+4URNd6Cm5xB7+oOWFB3i3tJ/b1Ttxnnj&#10;9lwk7HviW6bYRhG2bT+5jGw3zWaxXn/CNode4B0VGJDrjh9qX0QhnPaxIG9oGc25AXGSU1QBC9JD&#10;NvYjjnUzBWfRSbz7yq20TRCDrbbdBSCEkrVRZ7NiKeyicRypiuJhPyvMq4IC+megMS5VDZNDGwC7&#10;9MFvySwk49bAM/YiEBRPLKMKX2yY9JvzYTRVx+ZX4GlK5J3hZiU1dsO8o9JCWW9t/uUseAEtjOac&#10;Li/MHh9Vqar2idWRKqq+n5bL5p5DN2ZLRidGtTJJO1Vom7KxyZGPv/iByscmhsYWrix99tlnqqLQ&#10;MZ93H9z/7KNPfvijH+Fus80IpxncvH5t9OxyemZ2YnBy6Ozi+vINR3VkLsVvYbFOTtvfP1Yt2PzM&#10;7Mqr11ubW9rgbGJ88tWrlxtbO9bHmAsES+DiM2kvB7Xe5+x4UOsXd3Xa0PjUtfnlMZ3Rx+gkHPa6&#10;zi5u3H2g5e8ba+uqDtP+ZXOzi0psDZ2P7G1sqkJYk5M7e/srL96Mi8jW0MGvf/trbVvxevWtsoq/&#10;/OM/Pj440RYaT7979HLllbzFr7/69vdDGC4P3CsoAcF73gKRTQOq5Mus8HEEOD8hnyT2TMiEexOA&#10;S9YKm8dTfLEdy1ZOZUEt76CEzueTVTDJUiEbcITJ3EZV4kD5tLf0i1g6PoE570JPp59drOjpwySA&#10;AGFcMDcXValhOfnt6R1/jpIEsGnND2J1SBS27AD7R2fsHanyVZszylBTumX19MxXtpIvNaIb6UzR&#10;peA4NiPkoyaLvxL8QZfmPZRliVGl80IM/BMoqRt1VNkIqQxrC2ckVi7bPpQRQ9CDU0vOEU1mIt8J&#10;jBgx05O5bW/S7nlAaoA9Mm8FjFZTCmOqxY+B5e4yqY/KlrMYxV+1kBSmei1rPg7tKhfh4bDfVMCj&#10;AgKGFarg/4fuOBXx6UyHPL+8ewiWLn3PfhO92rvycArlcnMv+OQ55jnnxagy4Ph03zPydgwlX97X&#10;ybcIq8ZG2aln6ODkQDetra0SG1f0SpsJGoAAT1hjKqjec3gLxfWt3CR3yWUTEU+3gE12GkPPQG7c&#10;gmYzJdky7YMqUzWYS9adjvMhCmTJ6VdEi8M1picWrlxRlcb12zeu3bpBdopvVcllB2/kiy8/+/FP&#10;frS8eGVuYf6zhw9/+rOf6fzI+w/vPbh5++c//bnZXGw1aYWhKr0X5mqpk1aAq/bi/kcPDnd3PYlN&#10;0sZGkz5LAcd0huHI2NWFq8POGV7RLLA0SVeNTWgriyFV7AttVZmxsram1ZI6VMq7PGp9gapKzgd1&#10;zvn46JjWpso10248mjCX71s9ibR0f6AUmS2C9T1rVLwvDOLzCFmuSbFPp4Hof2yfidh7WKNAPosC&#10;J0YKOEbqEiKVnEci27Yy1AHYsbQyp3Iz91QwxfOq57Z6HoPtoS5zntlVNKqvgKo+c8itEV0lWQa/&#10;C6RpFjXBPMf8dn2UuhUE+R7NHydFXSbcnQ9UpmvBetcuFMXcq7IWcVZyDW87s9/MRetFCNGBHQ5Y&#10;ULDjk58XpGiXFZgCGCEM463kvPUX16NKyeKjOpCyDsWc2c8MZABGpL8QD7tNBhC8EqOcCY7zEcoz&#10;PYkKpz9RqXofvpSpgOzdcBrh8tu9CHoVE9xWWgxZyTCYNLnyT4aQrWQvjXRPD83Dbo7/bd5aM2zI&#10;ZtjertSOfUdHr3Rs0YtnB0d7mhR88fy5dnamdgCzweTAy2cvnj56rH6trKy+ef1y53BXgc/G5vqH&#10;D28UxuGI2QG2Lbi8+Pa73x0pV65AQQVmLinW6R47Otkj8hA7rI83Nta7fmUUyoIFvpMB0ePlZFmQ&#10;tfoSc2kRxJBnLtnih3voYBba2/kyk+yUx6R6tYFq0Xz8toLR0cFxw5qjZs8gjgpMYDHHcOChz8zN&#10;XF/WXrUTqubVjj0zOkdgfvajjz+5c+9ui7mRw8FBrW3yEblT4/c/vndzaX521seA37pxXXh/484t&#10;kVi7+ygWPjg6nBybWF9fvxwdu7p0TdslChnlunjiW8fCaomV8NK71J6rS/1i0oOwThXKeCeWQQy/&#10;90IYOg8gBpoYojRKX5lPGK9IYXQtxq0yUJWA8FXID+cCpKCy+WVs5+kuEH+bVZxQj+vfMiMJxEpA&#10;LcC1sDmw1ryRxBa+EqeCufLoQLpoOVAEZYuG9iGQRld3Gf0AbNujIivRCaSt3I4E/5hUbIDXzaZi&#10;P310s3htcdxsW31z8ldcYeH23TRrh6jDoCJdhxoFCE5LcJpDA/NK9YN1/V4zK2g58wlvt/AZh5mP&#10;PBTQNGgb2vh9Ro6DE111nM0WLQTiaLpTEEOyl1msAAdRwZbLjCGil7hNQKpDY5NCENncqE7M+kxg&#10;QTv3BrWMpDnJhQk+L74rLtG/ugZaZ5qssz24QaFUQRqdNQQHFgOFZpxtZHVHpLT7rWyRztHY39/d&#10;VMLnQOPVFKLKolqfa9WLthWUm+EKiZOzK1dvKNO9s7OrXUm3D0/X1j9EFlKJrl2xjvYOlOXe/LD+&#10;4snTF8+eagOf9yvvNz58UCHV65evhIAfNtdUAXeosnh65pQw9Vsf3r/T6HWuh/b5l0ejFrXf6c7h&#10;nrJIwixNIO5qUaXOChbU6TSQi8t3799GTipDAzdqp4pYl8sBFawdaI4SFcVURf4d/mDbKp/SySp+&#10;ojcnc9Ts2kD5CE6WmJwwOuLhGUZ2lxUSKZGnnci8c5kXt08KH7V7olRaoKYFA7NTU5reHRd+Dg/c&#10;/fj+p59/MStvcGlxfm5eruW9jx/evnHjy88+n1Li78aNfkT6nhdWxi3Wz38g0/6jbGlBEsjBsoIy&#10;bgiWQzgcBeI3YoiYX7+y6VvoVZCQXA8X2HDgkPkvb3OYAC+rbRyBA6vsDmoJcy2n4UYSSZIoRjoZ&#10;DgsidMTDzJogp6NsjZiHSF6D/RQhtyU2wArq0hJyjrPEZBuaEEAGHGKjo+EkUIKKfpZb0vxpTBwt&#10;RKeYPg5gmXjAYeyAT/2JU2VauybLsKFPqL9NmxoxDGna57tzTH2GA6/iSljeiqgWqGTEWETQuT4c&#10;B+Nr3HcsD/LJlnt+DA4SB93rLQBOxoQWyIsZ7Rx84dcReut9qnhi2RPtwE8eE0ko6xymhw595jRj&#10;jf0MJ7ETGRMGEALq37nreM0b1wp47wToSvkbd8JBsnJ8BHXSE2gUYaK1mnImgM7DK9RDGHhlTaUf&#10;r31rdIK5vLbR0XHBhA7i3VzfdlTQpNqmzUe4u35lytucDiv1o7oDpbdUGj+jjf0sBki2qK3t8Cdc&#10;HK9Kset3bmuXLV2soGx6duFcE4tn3hFn4/0HlUWzhawDbebpLB9yRLQs8ck33yndroXWJxeX3/7u&#10;q53NjfW1D7vbe88ePX799Lm2A3r/ZnV99YN4+0Y5pOevVMQRa1ze9+Xg7tb2h/erB8cGuxfPHsEV&#10;KolE43Ov1tYab1VavH+vjDuV9RxZSirAfh/jtYZi/eKjkCjABiKaOWGy5UE68Spo6Hw6Zzdu3bvz&#10;0ScfffrZZ3L7FC5rHzFlGGsvW+9BpuXw02NaITWqwyS9k2L36vPCIh/FOIAUFzR8jCIi7TGGVB02&#10;+2m3y+9LAAurSnczmljA5EuaSc2zzFA0v3s6n+WDMh1WZNMoxiA4ElyFu12vk1nDDQyu1T8scYQ4&#10;4UYegbMdVSbt3TjhT/CT3G3/K7krVsWSexxGWYM1/iPd4Y5k6yss72idhrgeWEzKKYrGaKhj5fKi&#10;uiPdmqKOD8Mj0Co143QKThwoZc8hIAPR4nwkgU3gGkJxo6v1MTSwUjRLOQsAT1QYPA1LGSggEdcT&#10;r83Tgf6kvK6qJQzENW5E8UOTfEbyqVgO7METv6gnMF/q46r07qQuMJE/0xJOuY/OFI4hpRWMVqc7&#10;AMKxhaRBrmBcCWRhbD7PqD242mGwStEQFLW+uLRw786dH3z5pcBI24dOTU189OChtM2dghG6ULvx&#10;qFBCVuTatRvCoOtXr2raTtqnM9F0+nmzrXVcgEarA4S0WZY2hDg+OlIeXXIr/+n46Hhvb39AcDk4&#10;pOOMvOQhuBIFwR/UpJQKGrTTvzLoIt24duWfXdg7OFTZl0yfJj3HdG6s9i1bnFd4K7CUe6hdsyOB&#10;IpEmYY72D1dW3gol3rx9La6NTUxrDZl1xzk6H9e2vrYu1NPqkpW3rzWTeKADf/f3nj/X1hRvQDQb&#10;foTByw50Ysj+4Z60T0/RRkNKFGojjUMt+D5Rta02brw4PD/RmXJM4buijlSgQYS80ICmSs91VrcW&#10;XahkN/ZLQ4WXHNdA8tZS67KxHmYhEn/iz6ZuFrVoPciRl3lfc9u9SqBIA9mxJmZR/4g//G3Q0xqK&#10;wHTt5uP6M7a7AAH8xmpao3gXGY9fFrNqtjTLGtNdRhgqBXCztxcTZwEvHCvLPS5HJn3Qeh4BEWvQ&#10;kXdsSj7mbsA9Phn9AHtK4xv6x/dIl92GH1CQiOfme4NKacS/y/o3NUsnTV6IHxq1vmUc6G75osWr&#10;pqUaVIVDDc5L0wC4ts6UJ1fCnVxyhCTOIoMDAcEjTNi5/SkbrR7bcPKwRS2Lmq4GcfyN4att1hba&#10;Fi+hpe/k/jTakq1Fe5GOItTqC56lhqbEjZZEwzFsjDnc1plXCQSdgnYBXijFM6gMyLNCYnOtANQo&#10;Bp7SRX9smqjAfHpWR+FOKCbyLqMLc6o7h49lePRM+Qj3HtxVeLW8vKy9Ja5cXdZdDx9ou9OP5UdE&#10;HiCn2/3o4Uczk1NKJOmIo48ePtDeYXPzc9r3WeeD3Fb+aGLcW5tOTuhouNxXJFUV+8K8Ule3bt7a&#10;Xt/2AqaLy4mJSY1K/oviysPjMxVW6BHynbVmW6WqKl5jOMk8G9PtSVxcqqxMk5w651Iez5xXa5Ub&#10;bn0Z9ilz0zMzEqD5pasqKNvc2nnx7LWOi9v4sK4KDAyxGvEqu5fPX6pZbXt/cnT88tVLHQ+sgy83&#10;3n0Q8K2+en2kBQzPXjx/9mz13apa0w4Wr96+2j3c1f5qOv9IH2rLncdffbW9t6OdebQuSqwRCKpS&#10;TOdxysve1wyKthVqOQE7eqWaxbs+CCuY79mvYmF3Q8VTFVNJaGozt56wIiFRs1K2Et8yfxHzQF7L&#10;ARVj6gZuLHQCN/izcDQyZ3VIEQSgE9DiZz25BQrhuvZOQ2jKTHeuRUxn54lwkxGmmePuWyLWgGjd&#10;XOjs5J11jwiX281ScBaFr+6Xkth5+h7M0aAXfwUcALDcWfiKAjeKFl50uB+NtkDGdyj1K8+nYA7c&#10;Q0HhZaoj6U+MX3AzTDGipUWLe/JNJn2Bc1CCNSYhd5zpsANpNixwPmoQKReW02gWxhvy90XqBJMV&#10;Uxd1w9aGMzTuaZfG2rjeIZbBQN6GnRQjWix22wYjQUIwNGasMNYfiuaR2VzvBlkl02S3WZqIVWAd&#10;W2c7BsRH22OF0mWoV6DPjFHd6DIyikJDj2IA9lAYN+6FN9q5dFqHDklIR8cndE6HPtP6ahVPaDtT&#10;lVcobtLFsUXOx4+O3Lp9S9klnfTx8MGD69qxZ2T47t272tfh+rVr8o51PNKx1qDvbGu7CGXO9fy7&#10;t/XtlByxjDo8V32GdpVWzeq9O3f14cz0VKJInmJZVL+1G63cQOW75BwJ5gyyM/Na56NOe9SDA3LW&#10;7N2eD0zNzyrDpePQ5aKOj01o7YG+unbzpqRb6660946KgbVpj948e/xYO32svHm3/mHdSbThUcmL&#10;5hwnJqZ0xqXOM197r0X0a9phUTs+6nDMlVcvFO2Gm+iY/dDIQ159gWTNazfVRXZKoiKM5eIg4k2S&#10;UB8Y6Z/MuISnKSWrGKQ4zbA7qDCE2ACnqchD7LN7mtQYPnrLhJCrjrGMxW4PoIHqkfXCLaOeQbqM&#10;3N3D1jszFi5iaAnEOOdH05YVc5VTFwQxqrROBvJ4frwUz2OYHlEEx4kt9VO6GFQIlpiCfRDNKEqH&#10;cQZBAy4IGWrCCQBOb1HGWH0Tj7ggKNJQkNvLL43OxduB2WVn6bwq0QgcEYKgkmLpbM8Qt9Z9KgfM&#10;HQ9u0IPayJDBABOp0ZB+VejKI9PtcuagQmcj0mcYSACYxSXQ0D2pRQUYKV7Oy4UynvUsGlUiErkE&#10;UeraYi5do4OtM5EwYx5pRHzxKr4LQ5sIIhx29JrbZlLbOrmw3BsBsT9nDnb3TSw48jtl4rW1aWSU&#10;fHBaKgmM/XACnjEoj6s9aLRk0qNMrpK5QqdpdQXVHsxDwaNqys0pWWRgtP6ziMinHnkPAk3YLS44&#10;/63Dga4tX9MpvlrkpNoL1ZHJTdMO12EumjCoO7Rdz2effsLOERNyG6OBTbwHb966ubygNVLTOgBJ&#10;axKWZhfu3LutCRjtsKig2L3yiXSWKQHuq6fPdQqKnFOtEtXKp5tXr1M/qHUEFMGpiIRd/zXuxbkF&#10;bbMjgNaUp+Y7VV0mNmkAYu3pkY+YVCB67foNLfVUCZga0c7dZ8en6bXdAFbLl0CHu91OFS/fPI1H&#10;T9ajMguASFZ/ILuIQ5Qy8otQR30RyrjfiDVgAd6kFcMBokuswUUtbIvlLXtYbrm3rOAWa7/vtrD7&#10;xupI2nY8YMrke31AclviJRdU4nR4csJkieqHneuiT34yORmnhMucBiLoIiBMthhIonnbe5/RNZL0&#10;s+vCnS7QfJL3/LPyks6hTMGk9sx16BNXu83noMPlspRoI+4FBeGIv88g6W9zeDpSk1fN56FGbgDH&#10;QnE+iOJaD8Mxvm0sKPfEKSefxCNSaW7Pg3Ilopx577epDQbsnbAmC/SNCOA1SuaGtSGfD4jQRiAj&#10;IwJ/V60wWY/98rRlbojaYJSazNDtJgKJaXu5MIubOB5Mh0ixo92I9K06q+nByam5SBfCynDdU6Lg&#10;DBBCFlAGs0q4+F7bOZwcuxSQSqoQn1xRsaSczLD88uLdu1UFkuvrG3fv3X/x9IkUSVNpN256r8G4&#10;t6Lg08ffyWvSVq672h/16OjK8hWtqayuIQqa+Hvy6NGf+nN/WmN+8+rt8emBdkS8ef22caur1vbm&#10;E05ZxninX6VJ1RlQPFLjznk4xIas0oFVVReDMWtcaNdSlOcxoVoRlG5yjqHoua2Wzm1lvqf6gnGz&#10;pvl5eLuZvVHCS61JDNSoZMb+rbaZYLpDzpcmQfRTPqlyZVqFvrh8VX7+hw/vVTCmUzK1C8WQCnqH&#10;Ri5Um3s28Gr1rbKAn3z5xetnL5Zv31RRio6VM02cg3XjD+8++P07VXTAErIk2AjclIFCrrr0bOS6&#10;XVLwXQhVatmoHOwrO1kaFSDJQyGCfYP23h9xWI7pieX194FCKzEZ3NyXTG26lg/j2/E1gFTbeEXO&#10;47fgfZV6WAHC1n6fxVfiQ5SwIDF0I6BMzJIlOyUEfibP7eJK2+tge3Pf1Aan/AZWOimkbT8wEhud&#10;b8mayGAgCxBOlxguc4YIeR4OPRtJO8I2IIFXflDGlGAyHxYjSLRaOPWVsM0iCmGR1iJ4Lkar/FjE&#10;uCSkBWNFq0hLKVqGFlvRPqTrBawBkHwSSfF4kgDMn/k8cY4f36LEtBbL2D7rPbTGV1fwCzXF74oD&#10;lVfe8nmEmgZBQ7WqFLsEUhkfPVer+j794ovNjS2lb9j/w/v/yFbNzylPtSD3QWsANf2v5dZp2OOg&#10;MlpBlnbh0pi07f3h/rE8I5URSDe1s8XTp0+fPHn88sXz3d3tGlyfeJRJCrv6PGvaNx/tjflEIhau&#10;sqg6/SfqrWCryM6wanTZZr2RqG6BzkkFZFd7O6vxuGzz+UI9YWK4dqDCjHtrIC8FsJOoAFld8fG6&#10;2g9yQpvNeZtG1ZfNLi5c0x5EikXHx3QsgA6yVJOqHbu6vKzzK7UwYGZh/gdffKkDkNSgsojac1E5&#10;wTA4xkUGrGOZ3nwvnV+A3YP3yEPUkjnINnSEzriP+BU8Nzko4I86RwQYc7+s9N7noTEJEaDWWZyM&#10;gircNIaAe+9bkODeLVbMfB5fkv9yJgI629zIqExFseBdbmF+rZqoZiGOGwvP2rii94m5CgLS1cBm&#10;Dadki34msqPnmLOOYKFs7+92N410nzdtKgqVrvXJd88R7i7pkaue0bgefmaEpG+Q8xJuf0rlCo+X&#10;X9ZNCLAIJqMwr5Lzo6wfOGvOTylGSRyQ2h4cqvHYfqkrIcmNyGhd1olpUBJOsP4kK4Fj//xfT/w6&#10;jO1GiHOKoc2YmqzyZ08sm+REEpsg9Pkv+kz+1Oa6Khc2pXI6n3Vre1MfGuy4w7sMjo7INTvxsdMX&#10;nKg9eapjjdr4Y791njalBv5Lcdmde/e19d/WzraSTVeuXlWdupL0+7u7cQBjtDqlaDKPGvz/sbMu&#10;xtjnoX1qUrYKfvRY3ROwFIA3sM5V0aISY95HkpI0yVduC5lowBB6lKFEqlLeaVuWA9/AWkJmI2Dy&#10;ipbDYGNV7gCsfjlYNjTXkOiGYLEbvt78iRnJquXtxxu64c66d0hQ+auMwuKPLa5n9OlnOh6aNfWu&#10;YZegJ6IEIoKFQSmbGc8RJtwwoaCmbXDaIRj0kPm6TyUJB7jFASbBlQuUyUyUY4zkNkHF7yFYI8gs&#10;LWow0PANbpVq1cPCP5ppZj80S4tF4YwOjKwRZ7SoXjXhxyeP3j7DreOP0rrvmQhYgZAWziBPKaTj&#10;6SERIWvabA/KwPUnulSsSe6qazPkw07I7qpcO3ALtEQy8YDMIQuZLGwsDx9moL4yhto/22NKir+X&#10;iC08hLeAS24xwGUCBa54UCQvozhtRNAhqkL/S1I61gbNSsnKPnFHeNSIXHMFGVQZ5NL3CHahsL66&#10;dUuewrU//xf+guoMNH5hlZYlUuXbmDU4uLC4oC10lCbXVjkvX7+5c+cufTCKajwKtLQlzvb2tqr1&#10;RV7NzT1/+VqnckxPzagQLN603rh72vx+x74YkyrJo7o34WaTr8BLBmWuJi0L5fK5I/LoFbeElak2&#10;xHGDQt7GknN8M10fWhZ6k36K0ETFi4+l7i1mgtPuprWL1Go9jNQlZQyRudRrJ3AAc9N7P6NdxuQH&#10;HCfJA7cy4nBTn2q9XN+rlwt78fop+W8QkTZRhtKNdIrUNsSKOrTGcUIqcreD4/+K9yVEcXM6Gwhp&#10;U7vFYNLDZnYyrYW3VdmuQJyc1AulQvOZqe/OMDKIEaWNKVeNif5p19Z9lyJqW1H634TNT0XNdCcW&#10;wSKAroSBZMlMCQblomMneahHDk+c91CYpZ3pnAvrQCtRngv1mm1AHrO1g8bTAgCkB+PVmANuuDsE&#10;nlFqixeAB3zwbWAkGgHX+TvhfBGwI6bp05qF/5UUC/fLRHufKp/7xWatioWcQvQPbSDqNzxQNYbl&#10;PeJ4c4q1NopxDDQ0roStU8mKF7wPikuJy5BWkWTFkRGHBIqWQwAKBYSvkQUEq7BIf2fk0SDfHCtD&#10;zkjF7ScHKmXKNzTpBKiTSKRuOjc7X+N0Y6X8xCoUE0nOT4/1iXevp+4oOpLnxLOA/Hh9mHH9yka2&#10;IpXWxNDZyqVQbY3kQVmmJO2jZQS6NWdXDAih5GLQumJQteZqdB2bdqr6ryHl5pRbVxZSM61aCKCY&#10;FKlGWBzZp2OdFkVGip8RfP2vFDLC0KDB9IrOum+QvgQmo+LTTg6jBL/nFYEpjAIZ6U1mgd1BtZEN&#10;c0KqnnMcBnSp0CbPhXQ0k4JYeAuji+3oCPnd9miNzTsv3L525/fkwpo9K+kGIyvUqPEVCkfMmKpC&#10;tZp9jLARb4CSUexKK2TKqaM3b4r+XMbAO3bjPxUj6pvobKJ6kNRrHpgV4mI3FhUtUfOyEN47lg9h&#10;0yadrqdFph1s9h7NGuYym5bC+MERiXQVtUEhKytRvGXIPVNZ2bbmpVXpbCUEzSboWZ5Ba7fkrkiS&#10;J3NVlkoDoBmOvyv0TOwQOnSUt0wF8rjYww5HOsAtFrRncXG7FHJ5ASAqGqCErRlrnmNLJ9zSS2yv&#10;j8ABfFP/3+lD9Ic5bvelKtxCx7KI6W5hK8BTQqKPvdNxGfoklgPZ6W1uCjx6B+RgWnrNxfnFgyO8&#10;fjVmZiLeNM0IGuY2qczVdQ/j1fSF8KsRP4zIM0kXhSBJtfa9rBr6UmsPhfhKazs3NKrVgt7dVNXn&#10;Ljsf0bmwZI7G5d7Oz893j2jsjgfTXtEQpCA0D1Uqd8tIe1jQE4wmIV33GtNLk4qyHRp3zeRBKc6O&#10;pEOvjsvQMB/2KJbMNZTo4W3JbSer9YacHGLaLsjQMuASALP631BU0SFyRETEqoR5MbaRKH/y4smN&#10;8wGGfNiA3DAXcf4+tKtTNa3dlCpIYbJEGNVMyu8w06ybtEqyabc1DblsBRy+g+UX9c/fVhY4dU2Q&#10;tnrWQCOaY7YBcR2AtuwbH6Q/sT8dOTvA07IlX+3ZhKp/gCJJ1kBPd6z4wZsQz/9K0/q4aFtV8mka&#10;5Grsut+Gc3VBR2q0svG4E500CnNKbR1iFNV6I/IFhsXK3CZzUU8svrqrSZjpA5Jk1S35FMhIeGTX&#10;LIUR/heLzADbkNMVQvZQOhqfnpdnif51D2jrOFjpAOlY6BMS5kEQk2god3GsQYlmULdxrdC53ZIb&#10;83JXWRWUrHxtRtLyrfq+Cjza1FP3rNzePSIomAGVqLTBpHeVCk9vu7wP74koCKJrHHmTqdXwq7/L&#10;oUAQPKSogu1yKjovHaIwIw1TvtdQ/uDeWK6u95HPJG/KgNWgIjBF+cQqEbQmqgWnfZ3tTAXw0Uf1&#10;AtfvcakbZ8QmXO6XCj5PZNJ79f+RDjVUD7SXenSjqqC3Q1UgxikqCNJkAu8t8tG5BsXa6lwo1/Na&#10;q/cRvIYRDZNs5CFxrfzuyWeFBkYw29/cUGBYc3X+MNPVPK+CGKyWLyfy63ECpkcE4283ibTPB3p2&#10;fi4KXGIcHmtILKaNArcXGBSLEPqYmE0DM1ioCO41vY/vU3YrqIp1LRuX64DmyFsfS/vkvfhXUXOP&#10;1025egIIK1jUjT6VAxVrkYVJGAl9Q61UzUOxHNSXeAYM2GWEXNewuxtRgVrizAiWR+C+qPXkdItE&#10;hvAmCVzXMaJhn7HFV9VSrho+DTdV6als6XtpfT2l+eN0lo0My4090Sb2Z6fReVIr8KhZoK4nffoY&#10;ISkUQMiIYOhUk6XwvrNG8K1pVxyPBgbuX3qM1pVT0lGmJkNqoH294NriaD28bEJIUtwJc5tyu6OR&#10;i4glclkX22WoV+dAtTu5rGxPIaDvilgH5lrI69xIaNNvQtBTK0ZpmzsEiUKnol2UKl3jZ5sd6JP3&#10;nljDG0jJOws0kEDTfmB63eTTDmUsSvhUy4CjkUXJeg5VAL4gS9midAVvub2oh0ynx5A4JqgZQoaG&#10;KRZcIW4tVcka8+StEDc0hIIx6Ej5O+OiVTb0871O8BNusXuOSWlfD0Ut56ZPqwrmvPlEyWYEVJey&#10;hC1yYTV1pZH/Liy2GuTJUVG2Zk1wCsciMuxwU3l9X9S0G5hNm8hauzF9DYEzGdKw0RLD8N2r+kpX&#10;QvoIRtQtstNpUb5pNs8gpf1XvCAt7iK4EyljXhVOaOFDFpZm1GRQ4yupHe/S5mN/qj81VF9QZfrN&#10;NfIIzJDkBmJYGDQ99lXZgARhjE2xQYggNiI0mY2wRjD5viYQOqUI3QsTPWENVaM1Ozs7v/vudypr&#10;ePPqxerKCgsnmoJYDGvXpyg6UhJJDQyDXYhtU0e6XiSJ1YoQpuNY3HCkFLxZLDzjYm4MXxS76Tfq&#10;hpZ0kQcNVk/SZz87KIwsokz1PiQgQCHfGJjAvpsW5IgSmOMZdrazNBsylAcdcTLfdFiIpjmYoc6D&#10;EWzIb1FjjWMEsNLO2TTTnEcPPeQERDzQChFdLpam+76oKJO2+l2y4nq0LTYBP6keW7c3s0BjzVKF&#10;D6y9KhNcl+UZzePISh2nVypflu5Epps6QUmo3oQjKk4tGAzRoJS0JdXF5nOFf+0gleASyOX1tma0&#10;SOLie3M2+ybS3YCHY1MpPZUm3sAudeb6QfrUl9TKPkCwzYPC8saoADN+V6Ci+UEIeMhZgNWpVrMt&#10;UQMe1QlciJadBtHG4EKJe4OnNNUbDCGBHxZPJK9ufUX1jW88vrqEZya7VHBQT8yQtFVT7ig7yIfK&#10;4nhgoD1CDR2NoC7itQSW2pMZ6ggTAaTDBTH12IgI4I9e15QtY08WGOJEJ/McYl8EvQ0EOqTx6Db3&#10;Roz9ea+aCdnwBxkXs38OH/cPjp4+eTozPauz/xQVK+G1svImomsaXZy/Xnn1+Nl3+plZ+Y7GyJ9p&#10;D2BRPtdoGg1xn62JiEZgqFy8HgUixIgjt7O9TdAxDyrutz97n0OBIlEJdKjSU9z4AuXrpSn3oyeq&#10;ukAz0IKSbIHUPcxWjnowPS5Vs9AuaFiUKb281EKiI2ybv4iZ9N2uvJOdc9GtPu+WN6aRuEjO8BVk&#10;l1OC85tRlHBhMrLSuSsULw58L6qEfGFsDEIIy1Qp9jAErLZpvKeT0YKOxB2HedMmgYoljUg9DrV7&#10;i+5llphm4jFFEm1NxA46FSsa3IPMdgMaz0o+yitiCqOWpyA9HVqUFBaimaZV54gysaN8QCmagDsC&#10;g+O6FHz4kwKNhD9ZYhaIBHBRohJc1inSiypuqAPjGrmKgP1kJI1S9OnkNXjJK+KEuCAWMZpxLvPY&#10;jKSRx7fFtSp+1TYbsV1kjHOgrxUSWWdunxXUbGKdwt080c53+UqAB35rY0XgrGxSCVRBUYOeDKHc&#10;D94HHWo/j0Z2UaBzI8wSY0iENf3sCFEDlcj6XwZfQBacDSHqXoEuhtc5gpW3bx88uD82OP75Z18e&#10;7h3onI4TvU5PrHicp6CDMe5cXV6cnRedNV2oqVud0KE6sN29raNjn/TjbcKOjlzE48pVHwmZDIBX&#10;PCjZdjlwrNNcj/YDatl0Mx1nDBYszQLrQ7d86t3tq6MNkPJnLm4GvTS0g/JOLKvdYHnLIZq8HbnC&#10;QsolummCfv0NjQqruo72q3/kJ8KgvS68mByUaKIWB4JqCcbYGtGwfXZLx4XGx3TIjiFztgkdOwxH&#10;uJG6PnS2qPT1jbcGAkOgx84qGY6LLt+owpOIQemwIzI+KJW2OvWJVmcLAluZyOwG47fAUSNufROX&#10;2yNtIpfn5S8rBZt/xSNpCcmW1ARjPNJL7YEvh81RD4e4xHqQFqPDDedxZ017n/Zm0xBG5HrrYZOb&#10;fFRa4auaD1jGh67Vf9Vxwtau87yBzi1oq4ggnwGRfnKkth6bfGPrLUAT3yevmFffg52svvd9W45S&#10;J/09YxOK+V7DVnQG8dKLakdN0HPwCkGuQ0cWTPBUKolkvJNu50MvwOqfeqaLTcabeUOuvi+EbbKp&#10;CNOwJnSoM9D6RxvRa/JGW2ZlxVyxEPWEjkq5HytULED2JHwpuNTSxbP5pbkr15ZW11bk5mnrPe1j&#10;QyWEmGuk035eb96+1bIhOZuvXr3Q8UL7h/s7WtG3d/Di5Yuj08PHjx+vrWk7wneqU327urKxubF/&#10;sKdvtUHNy5fPDg72tHT5/fsVtaatad6+fa1FzcVB09t7zH/11VebO5uHB3sfPrzbOdBuhT6CT9sZ&#10;npwJSTtm+aY4az6K+fxcG0OouocPQKtu7JeXm9vbPlwj02EN6usKqn1SbO1jIn24QvAGmEMYan8l&#10;HldLwBMwY9Y7w2O5dcGqVqqTQqn96Kv6CmEBT5jE6yS203pkFjmxKMZ48kET79zS4WkCl+7VD2H4&#10;5/Q8CpynEWMnTuZkxsgOiu4nY+/6QpeEAqX7SFnAjVxTdDNXlIomWADdGvbZu8/zswc1UQbRI3kq&#10;WUSYGNfDX+j3xXBKKHS1VmvnnBwJph1YyIdpN9p6X2Xv0keXo15+Fn4uP6gOSHSuFrR6DpEovSh/&#10;kL6bXEpn4zfoGg716Y4FrbCynhNC5shory+CpB2U+4mZGsyeSDwri7DD1UBZaSC0iy0pJChkV4MO&#10;OLtIMu4HPCLtlQiz5WJ6dhu5MZIyI9ZcNwff3mjRmb4k+wo37BIm5+8+QHDCcx8Tb7nWAIgMeFb+&#10;JRnqPouBPgguMN+AqE3+wPPCw/yi3/F+ST4UbFkUvUy9STGeLv54k6tumjK5QyS5u7l4jm/C8S7k&#10;B+bnZtc3N7999O3u1ubDjz7Sc4+ODnRmpNNByKN2HP3yxz9burJMIc/o5vqaTo9c/7Chk4H2drVh&#10;jMDk4s7dB8tLVy5P5IpdHB8eu+DO/19sb+4cH50szC1NzSweHZ0I1HSE8Js3Oq0W3MWp0u+JkXGd&#10;EXl8eLq7ufPh9Ssd5qgz0LbWP7x68Yx6NMYHVO1s7X777TffPf5WyTwV9Ym+Ogn7+fMnJ6rmwwrG&#10;ST070mFCl/vatnB97ehUh56xpRyYokdrBwgVThpw3732pruxZFYR0sVNzoL58iXDz8QRtmVMcNU+&#10;bMZJjp3CwnPme7GZXTXRTHueWVVpvyMM8+eEp33Ym7R7oQpgYGmEt841EGj0Xr0/IgQRxCBPh7I0&#10;aAWv0zr4s5cqTthSoNnedwc9tGdF9eqv4GjDskokNOUM6VBaJNi+iT4jPAZT44TrcuFWTrW49BFC&#10;4AISm84Alz40PZjRJs2ceAQWQIaAWLQBpSGNicta3mItV64Gy0RYGHhL1OPpBDabDWUC7QXUTS3z&#10;MRfkmhi69knQpQJ4PzpUda9wSGGLnsRSgyJjwnPQJ/jNMRbk6QuhzHx4mfGZnOxoWNYim5WaiOWI&#10;2uXIUSDgBoc3kGP3haR/k1RK1sp7A1Kad1ZoxCPy6K7//bIhqpCGB86KHiEBZoYhB6fSSPhiapJM&#10;5z135rKCvIytR/BEkf0vhkOvyhI0E4vmhHoLy8svH7/U1g7L80tbaxtPnz2dmZ3TBq1FN23xPjn5&#10;6z/+lVwt7ed348a1xYUlUUT1vWcnJ9q0S4uUtfX7119/vbm9pQYFbSurb9UtFdmr2kuVYHZjLy60&#10;uFIU1mYSVxeXbt24nWxCvAVf4CPxvHpm6dpVrYmWMr5++ebsUls2T3Qwp6761CgRcmhoW4s0L891&#10;kLiKrLUFqzbe8dEY5YxbNOUqyoH87te/HrlQU6/qUO4L648O2Xj17DUb4JxrNfU33359enq8sb3z&#10;9bffvnv71htJ+pHxXVQDfPb05fO94z11fndHZxVtKOLVhrkH2iHsVFuScTYkmueNEG30jGIkicmy&#10;DQxqabcuOz1V3L1rISMwQgm1FlwqTG6fSTY7l/j4bI3tTri/bHROVvhPvr6PZ46K47Ll1YlFQExZ&#10;qLhF8ah6VjSYVwoZCW6N9LxNehPpjGmNdHJf+XZd7+KsWcBir7kMiiLQyXdCHQQeV8jDZqYMxEOl&#10;ISrmK+kkN1M4J9Mqhdceyg4dG5gUbLqHDdRoqd2LKenGjrlriN+6Xg814UM9TrduHtP36NapGZRr&#10;oAMlga0Us0alG3W730W4nlqWX1l86cabZFxggSxBc5PznJ48hGaxkaYXqVz+79Y/IUKm1bAthtI9&#10;ENMF6xj+jgRdj2ENalBwzCW+mJ70Hq9LSPcVFfyQoFgJ3vdwLUAZXhbCJw3MgPppZan9vsyH1GVp&#10;/DaQrHdaZPCjH/1Ye8U8f726s7l9benK9es3krBRm6o/vXv/rlYff/zRJ6o71Wrua9ev6+y827du&#10;f/TxRz/44Q9kKe8+vPfZZ59everNDn/y45/8/Gc/1+TAjevXlqbntBRpbnZWe4GpJlYoo51wtJWF&#10;NsBp3QkrLmenpgUQise1lHJCyx+GRj558PHJ4b4WTnjdTaOemLD5YWNqclZLUASN3vFU51rKYdSW&#10;IZ2XbTpfaBWUNgQfmZqZu3rVdiI5JmuVdnYd1WFC2tZVkeb127enR6e0+/6rp0+1HnFj/YNOdQx3&#10;hCba4PDbr7/RYR/yB3d3d1+/fXO4vf1hfVUbWz97/ET7f2l77W+//vq7b797/N13UszvHn337ZPH&#10;6ztbOlr8m0ffPX/5Ukd7/OqP/liRNYG5jzz4oI0TN9a0x6zcxg8b629X3+h9GZisJ4e9gjntILa1&#10;v5uY1w4WSdCe2P6JXFgOBwqLCzkqQ925Rci4DbPRw6116sd9qPu/Ec5KfGm+w6Ye8MXMNocOx1Wm&#10;ACiPGpYj7YWfztMlqiNj2mmQb++hJ6rDopPkDrhSvzit1JGTz03E/VRLlJ7pIRSYNQexpxd+ZxnI&#10;eoesC5CqO75J4QAbH2LQ4z92Lmc/UECfePm5ArSqkCki497idAHYxu34TO44Z250LkTAvV1GJoMG&#10;YUt1oM0RZ/h8a1kOUmVBiPNBVEwk1tKNWfHuzlRa3bxm06AAgE7t0LqjQW34qUT1uZYXWeaaJGDj&#10;GqBE69JRfEw/yKcC8HmVwkXiyiPiXrcVynBjjV9syYrE9giTiDKMxIu5OF2vW4s6qXlr2FetlrOJ&#10;g8ksuXZr/viTj3/2p376g5/+cH5x0Y3VmgiPzvteuSDO+3Qlmq4FZ9yvTWK6wwd81oXXJ/t/Fd1r&#10;O0CV8ysYGBkfXdYxaMPDS1euXL1+XRO+BcNIuJQ2GzaoLn9uavruwztaOX7l+pUHDx7ev/fQLnYD&#10;IEHnjTu352enfv7Tnwi3tPGhdtvSjQp727CLaAuLizJcczPTg2fn2tUnI0q2yEMbHhVYX2oOYXjk&#10;RCehea/qmemFxaWr2kliLDolHmns3lBpclwnAOt4tMnpydHxycPDEw1fh7lpyaLWoykY+uTzzw8P&#10;DlRU92F1VazeWFvTmvi5udn52TkxSN7t3OLC4f7R1s7uxvqG9iza2d7ePzx4+uSRDirRHmo+FI7T&#10;VG0Qzy9/8ctf/O53X23sbLL07Vw7dD999vjVy5fHl2d6X7zmV58X1rKs5nXyImgkIBKlRt1tAZHz&#10;+E4JYSO+SAnoZCEp8401L6EuwsLzuAQRYuKHmqgufXYIKK+a4zyJjvAr8Q1UjpTZ1ROlQKNVYi5Z&#10;JKd70lEkneRSAM/fpaLCyRhrsf70YomcZIiPYi1Mv5yJSu1HDTVWMphiDIpWuWtWSabdKt3jG5Kc&#10;0bdtR1b0kGHk2XHlQPuAGoSmuZr/Z1j+OzDsVp2icF6VtoLg1t4U8qSaJheCJk2nmQ+T196hPOoH&#10;ycm7ofrMOQxyrkdtwRG6s2150t2mBx30B+6sjzVkrQ3mwEPrfMagT7DE/QGZmxHyA2EOozOO9vAu&#10;jnaNvR4cC+XPHbpzS8ZPRzJO0qc4bikWLDMW7pE66V/gFrT18+UpcyO7IdiNyfmNtbWMzRUE9V46&#10;57v7joAOD7Tljg5k2z8/09FBlryDY22SehChV3odXnpoVuumKgiZ2U0gTj6q2FfWPJz0Zjn+aSOt&#10;c3/Y09DrmdA0OFEx/JAcvUXt3z87LVHXpq+6YWp2hk1uoJ9TjrpxWLvZSINu370rgL1567bP7IjU&#10;2hQP3LlzQ5saTs/O3Lx+4/adG3Pj0/fu3Ru9vFianZN9SlMYp6GrV28+/ebx5PD47Mzc8d6xttW/&#10;sXxd5mR0eHx8eFzLZB0Fn51rw37B6/zslcHh8YXFq2ND2sf1eGNrK/KtPQw1L+GxXwzKQgxpt3yp&#10;2fmFCDg/v2hW+gCmuBsDOoJXiUXtrC3ieiJ372BsdHLg9GJza/vR1/+Go3BLZZoaoGsVJoUpJRZE&#10;g0xDRofrhXsTLSz72SJACxkVkv6cu6MD8UTaotsuQIsAR9cro1dLnUiIyKHMXHXP8Lu5lMfFa/HN&#10;2XHf+Rr5rdDEEXdENz1BNpP54pEku1Mu1PkRdLRCxc6rSrfrFQStacdIOzl1Jy590i/A11ErTyww&#10;C8XQc/+XbiR0jpjlHUul2PcmZMxlFe/5D/c2H0Zj+ajczYy0vimYdAheubAOMPI8R74mVLwYHa3k&#10;TUGdgw9jC4Vd8Ol8mbMXusoL2IMTDYar+4B0EZdtUuMux0HT/xS70ffYlHpIbD+N9SQqTcY55WJC&#10;XfIS4Usni+5vxtykqBt/ngJ9ckBMuYchWoLmrJrJM2B9Lnfw8+bVG/Xt5asX+lCnBK2uvFVSbHPt&#10;/etnz5ST+rC2dnJ6/OrVc3Xz7dtXoqYO11BVxs7uzoGi08MD1ZQpsDs+Onz5+lnStk0ALnf2t9+v&#10;rWwfbCtvdXx45HqMC61j1yzkpTL6zgRpe4NTl2t4y1L7RVR8Aoh5peQn9pXPayjsIKZtgrxxquHR&#10;poXUAC92tZ4URCpo1Ub5Mkg6T0Q7pk5MTWOtkUFaXFia//LLHy4sLOm8AgXLX3zxhXZ6vXJNW2NP&#10;3bp/Z2pk7P4nD9X4R598KtR98PHDK3NzS7OzM8r5TUxpG1nt8npleflo93BmYnJJh6qNjU7rFLap&#10;aR2Re3xij0SHnogaXXwg8mxtbiqZOD45LuOhmFf7Kuikpc29PeeFSlIiFP1eWB8iYaKj7iZIiW/J&#10;Tt1Z2tLqv7+nP/EsSu577Ub5S2ORv2hYQaXFM3AS08eSt/qgKS3+gm0d8yOcyEhKKsqXUk663Kkz&#10;rhVTWHFVpHs5mSzDzxpKQ0OHItWrIEGGaV2jGfcND6J8TZYN5eRl8kekffiwgLIBd13fja7QtLAn&#10;Q+7RuVEhrQRNWk9Cz+atNCbV7c0C5be/9A7FMo2haAw5bk1HoFLsglOnGdFw8MuFFEq4MJw4PW7R&#10;g+T52Q6vuNaDij5MaVYtLnINU8SsRGHxv0QqxIHC/Z/4ueXVkYvLGMoYFKZBkkhUWigpKphom/xY&#10;THhRO1ppE6hRD0QSei9/ioRJz2VFdDCjTgVSrDQ9N7ezvaNSho2NzVu371y9en1yYkoqeOqdkwek&#10;kGpbBRUasg5hO1au6OR0f2dne3/3/bu13e0tPF0/KCmeD2/faTMVnZexu7//duWt8O7w8GB9a1Nz&#10;hb/84z88u7jc2tr97Ve/Umrpt7/9rY7gff3yReZYMtCwHte/py1FgJ75AtPr4kgrBhG0a/BtaWGG&#10;rEv++jJHyHinkghlDDmSVBsTezMvIeTYmDfrndCvIZ8GIFmbmp1S1k8+4MT46NUb13UKgDI3Szc0&#10;Vbs8PafT6GYWlhbmpmeWr15R5KvDTtSM9sxvGmSl037LVxZ1x9Ub167K2dR+/N6f+vTs2tWlhYWF&#10;Bx/d7xePXiBJ/a1pEuMf+2hD1AocuyRVA6eGUXA8yaZOzRIddEYM6wfOtHimILK7KHLXjB52FmVJ&#10;nt6FOVmvgoHSUoasvo3CuT6m5QIdMTivD+xkd8c4XJFtTHdUMmCHGCdOCWaRL2TyN6lcSjFKE5oR&#10;74x+9D4zK3EOqFlHWsrfSj2Hv03Y5Mf36U9cPkKx0uemrh4c5G/soBtF4UxgF6hUt/KUsI6PXKwD&#10;8mKhO7bpKgxPZyEcWjpKTIQbHNYb4h1vxalZHOJWOyOn55p/9JXsJWkP09Uk6XNeHXykN6F1+VzA&#10;ZYeekL9e3Rj6vaq6srCJYL/DYLCM0UZsa/CISz6vZzGkOsuKoZeq43XnR6xUWBi5hVXkYUNAjU7H&#10;Z3z33bdLy1dW360dHp3u7upYRg4BSr2v3VHvcSqi+xge3Sjob8dKSjx17qS2ZlUkNTM1C60iVM4t&#10;a9tvbSJ2eHisjca8JemQoFBJpzPJuXDAuyyuv1eGSMlIYcnNu3f39w+qX414DJ7NpkPy5mwiBWVb&#10;OnY0krff/t49gdo2ND5dAselKAVLcRHSFuR2VF+8ZREabgthslNAwGOhqrOEpYFUaYOeniFx9H73&#10;o/s6zUS7sybLnKeMjo3IldNJuLpEsKgtX3UkwCcffawJFoXKmkvpH0JfLgzFE51I9nXDM4xRk4DS&#10;o2j24mtIzXdo9Yde7l8SFcEoXMJoUuHWBCiyUkUijbol8UY6facAUK46hirQVSRTmkCHX41kiXao&#10;YV1i3UdJdHlvVrLzC8mT1VlfkcpkIEYy3UkbYEsGhfQmv+3N/BgByaAwqFn3KE68u3h9yVHk7kxo&#10;0IVAdtNTYK22KkGryorSv3gPkZY8GU+xVVM3WeRatxsWBJG7vkXn40RTn1WmBKV02wwkBWLhDsYP&#10;T9vp52ylaedLFGq1FGVtMmSmfAKNbG2WozQYJlRCvkE3xB2SNlFnUBbRPoIEhQPfnT/Xbve16Wjt&#10;LY4cOYNCn0JAhArVKLkFR6M0YFLMWeAp2cR8q1sqmC1pDykitESjYWuytpfa4n1pYUmYpVOrP/1c&#10;c4xfyHfQJohvXq08ffxU0Z/6IJ/r9fMXE5OuiR2fnNh4v7azs6VjBgRMOtFs492mjufwOgd4zKDd&#10;f80Jasfqjz/+WLOV2UPxSDOJWt11dr68fO3ty1cj+mJ0Qp3RtrHv37y5cU1J9Oyt0GNitdhRoUEz&#10;vCgKoOGJ3xufWEiskZqPJATyRdhXF3bkKfzHc2vpcqan9D8J4XCR4Zm8jJDFMdmxNRJSYZ3jAx++&#10;MKrji+zpRYw1bWIfTycFjxP5Gv20SfXUzMyIdiPSmXH4f9WjKGx3/MfrN8+QOJvfzjYGhVroF2+l&#10;M+vtKgTOhpoiDNEoqh5zbAGVCMSdyCfQ1H/1XWwpZYl16ZwsztmxzwHlzkqYXMrD1NHFAx6kYzef&#10;soHWpVEEwr98MMGZTjo+vzg6O0U5fXYLFh9AQd5NdXb7Lq8eGY8Kmv7WNlJlBrBKH1SUoYNqdOqM&#10;j//QywfqeV2Sn835PZqe94QBU3mpw2G9W+01W6ARkI4C8jw0tTxE/iqidl4NV1NEaybER4pghp/B&#10;gbwt/9L3ZiqmkDSrBn1pY4htli2Edtk7Vn7aJ5jKJfCst8uCNG5N2Ltb9kuJ3OVfQORRyZ5m2ZQa&#10;4fwPdnrwhB1brWMm+l5E6Vgr8KEwPRBTl2bITq415zjXwo0SNN4AP+rf6fHB+PgMLA9O66Eql/QF&#10;+/vKIG/qmAl1ZUb5mMXFybG5BIvIb3uwzm45O9TRMIPDPh2m+F6rCzI/kQxrfCXI1uDXZPXXrGsO&#10;TX3UgG2tSDmmyTvPrF3s7u54RnJ6WoGkbhXAzcxMHx3uzc4thA9OcQ4Mys+aX1ywlkgfP2y+WX0t&#10;Jf7400/2tnbk67558fzTH3zx/MmzTz/9dOXtymeffaL0kFLcJydn8wtuxxQIaIfmgW4IHjAv2Mrn&#10;WNf+VweEGIuyzShrJWZbs2Uaqgm8keaztgfBsj/RfmMyhow+UDiLJYlP01yZPlvvQQWii75RhDJo&#10;A7ev97Y87EHYq7fPOiL0Roi4hyQ2gEGhYpreV5qM1Tv0Kqv5KkSjB1GY1nu3VJ0JljVfpxTYj7C+&#10;ZON2O1CXJ2cHWm/x/v3rAx2WqWrnCx/5qb3Jl67cuHv/4/GJGUbuuRucV/fKhXMqo/N5wieGOlkw&#10;GMvcuqY5u0pvfLiYCq4wiFVCt2F1GUvnhpK/MMW9nsObnVrVndaxU+ItTGvTMhseezEuSTNByNrZ&#10;34MQkCh0KRWOjUAKI3oBnYKxThBDPDeUVWeGs7oysllMLiQLJ9gKyYNEhBJF57mpy/X8CBB2eqJp&#10;NaGz/3PITv6oFtiYnqw70pO1psi1i5qLmhgVYYd1/qtyGjrPMR5xRM5/dZUMPC76QYQS0ubTFhob&#10;v5LW5N4mbH3RbxAbMyKn/Gh/e2Jq3o/UdCHjVhdePXv0m1/90eqbV5oi9EwEZnxqavL2nbs/+vmf&#10;uXbtnmtCWwikoOD09MA9JzNFZ8wSDtBmVUZRq6Q0K+2iZhbwGN0G1plPj/0H8OJYZoC18as73zkp&#10;sDKWXeBFhJEwguEPew7UE9rJfHj50bmy7y4Q0youBanOpVwqI95BWPyyMLakAtYXkSNzoW/Us/OF&#10;42z5Kd5FdkjZLktJGim956ZASsFQGaQaZZOpaDH7M5MbaQAKInUPlRJmgtgygH1LL3ut8Bg8xnCF&#10;p1tY9ZFh7+6Ne92urd+DMB7jViNc6Szz7b0xE3i5cfuJ9jTacxtOBV4ZCjc2Jy5ABoXdGlXg6HGj&#10;AgMrMjHzqEecb22+ffL/Y+3PmyzL1vM+rCrnzBp7vAPuBUBABEAzJIoGJYUkB2kr7AhFyOG/9Ans&#10;T+Ev5D8sO0IOOyRLNkM2ZXEQRYIYLgjce3F77qrqrnnKOdPP83uetfY+1Q1oCJ7Ozjp5zt5rr/UO&#10;zzusd631iz9680on/Wol/Im3plOuQOfvuYREOdDDn/zG7/zu3/g35JAqsNZj7ZKx0EaZBBbiXnie&#10;fEtiGhvkGKz1O6T4qbHgO9QvQuhOurP+Xp+kBCgOX3IEPq9MO6hf6RGX8Rx0l49682DU7V0cSotE&#10;WmJP5IRQNFu7FtKBWqVO2LyUbAzGD7XJ/QsS1UTVwsDiCtnwGgZQ1g7FheO5nglBrAVPIpUOV1Yu&#10;mjJrFWGw+A55IZAn48hdyn3dlEfm7bz3BGHywrzPaAwIJQHqUgyb/4kORN8DW570yGdpLzn+ShGl&#10;dq7jgyXYFkqYEb/FizOEnR6/3j+8E1KauFs3/r9//z//2b/4p2KH5uDPtEG56HS1rer5oyN388be&#10;zr/xt//tv/Pv/N3ry9R/Go/O5YVJbLJTUD1jD1ZZa0ShQS6MCwuGQRgaQS+ra8XA+HuAV23IdLn5&#10;JLpUhuOEe/7a0Np4nAeN50UPUSIrO3qMbeO5aY6ODXxZuRyRr41vB3LF0oOO6X8gSo0Vl2HLUH/4&#10;Fe0c5e5Boam/sw9VaiKY+Kh0YYQdlSE+qt3uEGIy+1SS2ZafIb5OcSK63zx6eHNv59/8vX/zezae&#10;XoabQfPbKpm3oeS4KFzoyxRGzLh2uALlQzApJJ63DO7WJ+CrhDT+R414//md7WfPH/7i5//85PWT&#10;68vji7MT7xug14kWzL56/VIHmL989eLpn/7RH/y3//AfSAWjs+2y5cEncZoxZOfK42FY8CYT8xah&#10;Uf8SkVEQUvq2/htopINDB5HVxhIQB5REvCBZB1R7y12IoBV7RZd0OqZhKL0RZtB3cBaCRyYWTtAZ&#10;07N2imcjckh8NcEUqDiYS/g78RWWS+JjFi8SQGXvbh7qHrqqhXbc1ExqDdsQzlf5SvNBk4Q5JYs/&#10;/M5YeG4XaKZF/xfnJOI31RR6VBj5YvvG1X/6n/yf/uAf/6Pzt8daVq0zhDRpqKjt/PRM04KPnzx9&#10;9vj5m+ev/tk//of/r//8P725zfqNkLGS19YBQ7bSH3SjeThelZhKBeHAz/X8wWh4ghp9RYQ6hYhf&#10;NShf+KhV43MoE+cOsEvkzB8VVTOCD/iZDBwUrmjwT03DVDy96dcNkIdGxmZoLqJMaqLBTsqQwiH3&#10;46uBsyhKqVPAQg4GCjeMXfdhncqqBVjQJKrT5XvWL+50k5fXmvR4+NWDV29fr1Vjaa3S28x9SaZL&#10;k5weaGqaVf6GHoW0yxW5tbQYz2rksBJw3EczIII9Opsh6YOTk+dff/kvd7cvlGextLB2T/O3ePz6&#10;ZPfk7eXJyamiy89/9ct/8g//gbM5qc8asFudzFlIE3hYhOxxpc84gVGoRJChdduIyYy0FD4STEYh&#10;6Wpu7zxBZqhn3h+XpFY5ml/KwOXUXhQCpmxhcunaeGKIuMhx4aACDqlT3dqOTWIXiMd31Xv9uUoA&#10;+ib3MGfVeEB2kMfxWLmWniQf62SzXl51jBtLIQk2MgPgWQG9DC6xemTclOQxVcd5BxTXF00uQ+s2&#10;08HTII34S6Rar6TG/6u//19++ctfOBpWZO/l1jo+g+mbm1qWpyM+VJV6/FSbNjx98Ys//pN/8g//&#10;fhTfSQCW5SMEFjn3DphGibB+AZ5FSNlFjqFMHCIXV4yLNeFFg0gzwlRmYUMxThBIfyRkGSTx+6yI&#10;KDA0KICaEdO1vzDoVPmk41NV8xBrWPB6pZKDV+0pMz++yBy2GgBlAwAH0ZcW0qy7OnoVWzChP6rh&#10;4CQl3x1uxx2Eqv6NrxAruBxizReZ9ACHjiX/yY+9sHT5duSCIXkC175lPp8nJzZBboiFlmLUjrG2&#10;fIWjm/ayrpFdZjgQJ55ZDOga6TUFnLwv77cuHz/8ZM/7GufUBP2jcrhbigtkLLSodv/wSGe9CLIk&#10;tFpw8Nlf/Pxnf/iH6pwS7G7bGuVxa/gs8cfuImeh0uw60hQejw0+J3lG1xC1Ye3iiOCTxJEPJ3wT&#10;E1zsQYPlaC1aRpkINKKa2ZJISVz58cHIVAHDWcm/JK94h1BkrrAwAMUmxwO46WHTO358UDh9jcyg&#10;lchrZ4IS4nksngYKovDLcSQ7QNZ3S9G5AunT06mNnhXBjaxw91b7bRwGzkjoVxAuaAsZTIhkJ8wC&#10;3LgqQ9/BDz6uTwgVFEv6jq2tr7/68o/+u//uyht7mWCkv1K6tOVjyRXv69BZbRZxeX1yevLi2Zt/&#10;9o/+4dPHXxmsPDtEsOyKHNeThscAsl9kY53xZEZc0bPPOGcjWpbAOMh2pQMZLJ/rTiGO+uiT3l0G&#10;5NIcZbOUfvMnbkoLtPlRSUouJlD2jjopESZI9Eo14rpse+MeYu38FP+OKPMhRA3iIqN9z5fIlToc&#10;gQH1uWjxzOo8hL7+qkHG2E7JjUxlGG+KbfYpIvVFBzTBqt08UnQq/Vxe32kuIoaALFAw1HOlibH2&#10;WlH/6JtH5yen63Y28CyyM/XcXI2qxHKWYM77TEAPHk2BTNMe+8DR0BaQiq4tPY5Cx4cZNzp5pBjy&#10;4vzt9sX50d7R4f6R/C4J3+u3b7959K0mlW/c2NO5e0cHu3fv79+5dyR4Uy/Pz45/+ad/8vrFc8sa&#10;2RMm3L35Jke9t/jCKkY3wnVG0Qx9iGgFToE+CakksPLFQs9wrjpp2Wg2zWuGjVPUE/n2bJ8EmytV&#10;gRcIwcMRxrZMGtjSn/aHVKLjYFl4nBtAosGX2beK3EZvJ7zVFJs2qhEHL4jU0pPYv5StGglMiHmr&#10;8t6ptmAs1iWVemoqshBMxNlcRqBokquML82zy9DgwBCbcGLcspgE6MI48w65ix3KdIErZi7/xT/9&#10;p6Kys3fnRg/l6LVobOv6QGy5f+891bQprbV1uX15eu2NBLUy6NXxf/uP/oGIoBEcHt7RKkbN4Guv&#10;KyfFgD7P2/Awn2VFyUjM/oD1Fu8YtDiPTv975ki5DP2WK+ij+eQPnnG0nVYxC0j1iaJbzfly0p2/&#10;1Xv9aOsxIayuPeHIuzONQT8+Yw5AlDCQcrWAe+sIdr1jpZ1ZYEQDQ/WV8a71cHzu5BpLjH2DbwHf&#10;jHrMvAXsWq8TEBmWA40ke7sorh8aeDOwlhtRIqQ9EFmLvPh9A+YQLH9L4FO4GDzFVI9Mf2DRejH0&#10;pn1DBlixcHjriMh1eW1AGELiX9GhyjbPd+/jb9vO0uKsyw8uTTQGl/zEIXiRwWFz+dTTCkvW080m&#10;a+s5pO2Dg4Pr0/Of/OA3fv0nv60pcTV0/Pr0pTZcenOsybDj8xOl57VPgJYwvD0+SdJdnHz79uVX&#10;n38aWnvpG4ookRr9ciFL3gc28HoDCBNA/adjk5IgZtlXZbyla9zT/tTpiRnDWgYI2RoM+I/sI0Gx&#10;AnwczCiXgQYY7Xm00XZ9YiRl2owITkYRumYwg+dudiUliET3yfDjrF1nx9JzH7GmBVApsUHIImPp&#10;SPxI/STc9kHzyfDVVJK3kwvh/VS8PrfhIs6D5QSqcgnFDjWN2LGFijV1nmANX9bYl7GZfm60ANeq&#10;EBNDT7BXdHX5+JtvT09PrrTd0qVxV4tpxMHXp8dvT9/e1WppnzJ7uus9/vX5ls7HFHx8+atPteiO&#10;p2kKyIW7bDqXDEDCY58bijboLSu4lSBT7cW2Jl53PXF0Q7MYKibxe1WUaGpD+0rsqqpL1es7+6pb&#10;3/VvwaLWdOsa46Pf4IwHxzWA7PBh1iGvIJfrWfLby5uZZxEOetsxg6RLhTzb4q88W3V5qT/93js+&#10;aGgXJ/rxnq/aAEfzMxf60WW+RnfpYqGqWA8sMk/jcCWzz6kMtw0F7/pj+DNuakef+JV9RdYrIkP6&#10;qixJ5s16bsx0WKsvcFmzN3ctc+QtxjiaCNRU6CP3leGtLW2l+5u//Vu/9dd+q+LOPxsQ1i8QKDzx&#10;HKw7VMTzV5VxxLxNj8d1prKfx0+YsUCRmLrOGN34IsMHid2z6qvA8saND+7c/+jHP71z575EQ/73&#10;2ZmIva39McV/HSCt/d5OL6+Pz85Vu7u1c+DKK1umqwdfqKBGJ4zKHC/b7Fk+Qqbmv6b3VRjJqI0I&#10;fdErd5CC3QzP6YlAeiAqTWJbOJgj/olfeAnEVH7LdaR4el+pFdQG5+tXcNuSR4My1iuUitsT5sV0&#10;FLPynKF4KQELdWP2xjRr7CXOkky33IKTs9M3FxcnRDpuC0cyE8LDzHqo2e3PIEa8hbX3mBxpFrgY&#10;HzPjoUvtaKxDhockANipfdJ88dl5/FxQzRfULMZQQJi0ZtdvGI/RfDmmf07eaM++N+xPpUKbrd2D&#10;XampHJnnz15oQfGzZy8efvtEnd4+Ug5f+u9aGJVTvXnx6vMvPuchc6Z12P3YwEImmpeOhPWDpPmE&#10;FKTJ4G1OWD9FuaJLM7VmXkBGMp7zt1yQyY83vBCiqQzlYHf/1taWJnP3dvaPtIvF9s6hqn+2t/Wj&#10;bwWI+/pTqwnV2t72gcr0XVW7o8Ja1RQJGeU8ChP1FP322vCqj7bMMDu87UMV0jB4fmW/T7NhJ6f6&#10;OT62g+hCGlXSaL2AJz5cpqHCGjuMcRv1Ww7lsT90JUA8SoGpz0j2T6CQWDvOIC4ewIg/mBIZbDfx&#10;dX66wtGZUwLcnL8Qkev8EkqDUCZGSb6yMk4NNjo5X++k8yPOteRkFS12yXFERxNKF4Obwqiex6Jg&#10;n+lDPNvofcqgeTStxdfoy4/RB5g9bcSiNe+KUU5OXhy/faH9iZ6+eP7s5atHj3R0+9ubO7d3tvcv&#10;b5z/6s/+9PM/+1zFM9lMwfO3F1dPHj+WcmqH8liIdljPGoEvmGld5cFOpFqxMj3lzzr7MRNkfJuJ&#10;YbysgVLDzYEPAB6f8FQrq00NjwhBsi1PHmASohCVMZMXR7paw21Rl/4ftA9Vo0rwMKmxULCmJQyC&#10;R3Bu6XPIkSulEdpqSh7EgRRmVLqFGyjbqBSmoIRFZ5kk8UYuzudUc118h0sx15ZNdrb+CTbXsUfq&#10;Akr+l7na4EO7XFqlhsOB0nDdNuV1DtnZNy/EOT6/PJYjJA/p8OBADb6Vl35+fue2akiPXPFydana&#10;QFfwbSvAFM12zBm5M8eu4zV34rZX60qlSavJlpotBJ8RVHoXIcZfLS+Q5KlKYa4pz7a9hKiRyUkc&#10;onbMSKKtkgmx9IZOhkq/E1Br+6+C5tauNsnR7q83t7XNobFMuHbDALdv0y6gFCyKyXtHe3u39/Zu&#10;7e0dHRzeOdi/c3B421CoxdaUJSsjoNjZj/GicMOxmlKZo2vk9SPi7rnoL8xC2iUFdgBPj99I3YKA&#10;Brgz/Tb8+RS7s9NLwmeVZ9oBLAKeqjQKL9I14d6nyS8ry6VTAE4yxiV0fpAEZf/EScS6ApRDmMOm&#10;d3Nh+TQhCnNUg0cOg6IE/bVWuYY0m9LmC1Ci1FLRbrVu3YnBX7Ta4K3BvX346JcPvv75H/7ZH/zJ&#10;H//Jt4+ebl9e/uu/+zu/+eu//sEPf/yDX/vh1o0zGaSDg9337hwd7l1rvw5LTHOupi/BebZQMB6D&#10;nxPSMgZDpnuEHvW7hEqLgAa5SoHQcA0bGU/IwcIhMBHdS0gWKiYExUsBxfk0BmoAaFEw5qH0LzHT&#10;9LpXk0E4AfhXQOd0GFZ8io8zX051u4zetT/bh1IGb4Ld8aI+1L/lJM7ma+m3L8HpkpTTczC5HvrU&#10;56HVyYaUboHfKmf5fvOGFt+gLRAvms/ADZZJw2E/7dxBY881F07ayVLKHsfWzT3VtXpRlN7+9Ec/&#10;vHP7Q4zitdRlV6dkX1+riOz44tRb3DFg1tD6wKWGvWVhCcUE6tKx5jtg2QJYg6pzYjujcLCnlYyt&#10;jCuGl4AYzBFK+g+mTfAXfP3w07t6BwLzZdaoUu7LNaROMMpeFMnJ4fh65h15vAb/XS3myQ0hlMtl&#10;R21jlrQQ8yhMth9HzOvN7+XwOeY1sOkTuYry/rZ3DrSTmN1G+YZ+L5oe7u0eHR7d2T8wMu7qWzmM&#10;ulhq6f0u1BRzcOwexED0ODY0YsiumfR0iUNU564Fcy4RF5zZVVROUFNFYKJWip6cHL85OztWruBM&#10;PqPw0csSlMldXmsIY8e+qBD/DylcsdNcHFiA57cGsogjTg1uWJy3IdC4O91LFiCYTs2Miq3kguST&#10;i5PPvvzFJ5//QmcoaGHG/v4dLRZ7efrqzdmLL7/+5LMvv9TqkX/n9//u3/0P/92dA7nSV6on9skD&#10;CkCd77qpokxtpR84SJW5Y8LEbHgucabYbDlu5HCLoiQZHxM/jM/1ZVGk2NmIeMDBzWXjBk+XMW9H&#10;gytrrreZRKeFOnSWv0p2SL2EhvShKhReDKLnwzQN8hDv9hUmBS+yJwTI6j7zYEt/emAGOdkxd98e&#10;TM83uLVpOe404waJ4iEIULP/9WBuehs8p/ND0ws6GDJGkrZyWUjd7tFDFNz+Bhko7/DnFACkH3Ms&#10;pWusicTp8OjglkpX5Zh4lo8Nivdu3L1/+OH7HypKevn82cn59e07H2onP2med+zQJoPb+2KZtNAV&#10;vMlGTfM2RpEeFnDHt/EpB3cWQerwGbb0Xq8Qwj84W/Wr6nDyOAzL9KzLoAJZORkjEg6EWBjItsz+&#10;8TyAucekTWtHTS1Oj+iSbTfjO5Pf6JQkS4SxjDGP4zfyi7nC9fN7G77JMlCVzIYWtOMPjpwhyGqk&#10;NPt2dm94fxSFt1CEvS1ASXNBJQUqKtBeP3rjvcZ2HDKrQFpQaDRUyfTe0c7uvrw/LaDUhkBex8a2&#10;nMYHb1jUY1NC+QXCEk6ZRIRbZIKmCBP9IbV2quCWKaurSXkTthDLRojZuSDGO4JrAbeMau3C3AYu&#10;z+N/Pw0EkEflHRB23pxdqMRaeyJow/K7t+9+8MNfP9p77/Tk8tmj54fbR7/5G3/t6nDnxfNXTx+/&#10;uXxVh1MYfufWPZFPWVVmSbSBnzotLKOHg4FggkNxQiTcjaAaqzMDEHHlgQM8J7/11l9xPXJBOGtD&#10;ymxMgm/xjoXjTGnVE8kO1w5YrLERECuspSLeOayh9cSMpWIKtaL+xcWR+mITMS8DWGlUXGZuyXaA&#10;7mkczaJRBNbL+LUqEPECNYh5gCdJJBP5ybyZEUGZGqqIh4ln94XB1K0288JmHrvy1+m7icb3o6Ak&#10;ca4HG6uQ6DXCwAf5F4ORwBYhScVML9EGRDe0eOje0b272qvRe6Ju3dQmVkI+mTN5FVoUrF8//sFH&#10;v/HXf/P+/Q/e++B9reqUbumK24cHWrItq+7UHO5wur1Mt637AJUiEFWQ8J9BRUeK0bgbo/8AV1Ip&#10;mJWwEIIz6sWnG0QuXEcumvuYGdjAzOxGfbaBLCGRjSmpiljY3MDREr13iIuvhfoDG90uk68le62d&#10;h4cuJTWwmMZFWJFN2T2MfWZFZiaudGPk9MkZ9tJS+pktRVmAjCgSx2DD6AWoJ7DzMvDDvf0j/RbA&#10;7R9oH7IPprDpzSoXVgaFqeFXnz15hzsz8jmpOJhalJnnwBn3wduWCYJlODNIAYFeuoFvlJep5ZII&#10;5TW3du+dvznRP7cPtw4PLm7f3To82rn73gf379x/c3J6tbv1x3/4Dz77i7+4uj71zi9eYevmP/7B&#10;jzyvc6alyJ5YMbJADfoIaRCp0JMUO8CLf5GOp+Yrsoy+Zc5ItDWPhnb6Xc5vCT5gMH1f3K2W9ZgY&#10;WD87g9nJRJ9kv8YSischbsGegV5cOafpKrnY0qEhiDjgnCF5lDyu20P63XAGItFJz2nTbeGP882T&#10;3fosiZu4zVOO8dtcN4ZSgN0ZrZDOOWMYXU6DxOt0QQgR4tBkYa29pcPLi6v7cjd8Tz/zN+CCeqGF&#10;QguVwBz9+q2/9nvacMq2f0dxsReWbcm/UtZaK4lu7d862rl488ZLO7Q0TZHM/uWuzlZ7/4O7dz7Q&#10;1vXE+Akaaq+XqTQN2y7O4EuoQDfnRzg3Vcl+mys82shCJMNJN1C8vnBowihrM2MRgpMATN6VfrVj&#10;g9OhRjvEm5zLU4bTFbdA7yE80j0H4JaRldVTfOUcY3ob2zdeltIEWBlWXGb+1i/4Gmn0S+/SgflM&#10;Xz8d25BxtIYzUdCZj/veN3koG3YvrxWE0VsSbNjf9D6/JmmnUK48hDnGcDR/kq11z4JQzFP023ht&#10;/IRZ3voq4KbnqIfn59d33n9PR6OoOuz8+M21IMnL+M60O/iHP/3RxdtTfbJ3efuDOx+69vrk/NK7&#10;J2zL4fyN3/5rWmytZDW4bi1XNzDj0N3/kzVgOJPf4fUQF/cC1BoTU9mZptQIscdsy5QixopVA+/G&#10;xYC48t9jpRgnYA2xHP+G40M+cuvoT2VlMmLFuCF/5chMaRWBih+QPFKWWCy3jdmGcnYSPyAVC5ZN&#10;FgcKm1NmoNvwClSBu7+No1opiY0yKZ2iJdSr8CQzSD8WxePajGi+ibQFi/m++JLP2//OBnSa5X/2&#10;r/8t5dbkem/tndp0MZnywx+/9zd/67d+8sGHOkjt9OKtlUTO5c2zo537qrr4N//n/xaj85MzCkZl&#10;s5U0Vqd1KsJjFKs+QNV6uvB9KMyimbhe/ipr/otWExNDq7hjJOujifWNNgiy4vr3kAvB9mH1Q/WW&#10;yxcEUkeoZBgcGSPrJ+3KkJCBXZNr6RoEW03RlVnGOiPXSoMmYiwtQOeN15Cuyg+kWMzebK1AuSQZ&#10;pjPY1laBpD9xNXCmzthUHC/DzTqVFIhNqBMM0rsuTEhrRiBiHRaCjWusnZ3nqk0osEEpi/qwRREg&#10;G7CPPvzJ0Xv3XRDtuurzrcuTnevj7evj9+/v/9bv/vSD949+9Ovvn1y+vXVXeUTdfbV9ff7Xfvpb&#10;9z96n2RqYJQj1JVPoQzFmwVorhPrUTlw/0T+sUNh02WNCqkKUsdLn2inB+ybC700Fb4w4hwMYpJ1&#10;z8WVwOkWhjYkAe+7gpFZ8Mne6i3cLFX7HZTl8cPIB6BWJtZdYYRkMWIaR8s0CDoHTdzTepHpmNUy&#10;KRInvo0GI6IpR3EpOARMs0y4KfrCg+3OFsid+p8dXznJwGEks7p0fBJ/6FKK4msZNj2dQEOBjDEs&#10;I3ENRfaNunlw+/Dv/Lt/V4e2yHiJaYeHt+XGa93Z+YU2TVWGTGUWcr+uty80zS0zd+OHP/rJ7/yN&#10;v6GdVGtzoEPpXNEoX9b0T2fSh4TNdJruhXbjt30NswVHan5v/z7+PoSfdO9FHAVesX1nys3NN98x&#10;ReQveYOiLkCBrPCneUCmON2sx+cegh/++52Zvo1AjJ1HM8Bi3+opFWmUWexAAAD/9ElEQVT8keFr&#10;rxy6wfE1AwclgydDx75vUHqcyxeZGc/v7HKxfi0QxkCUhtNpDp765bTYkSpyP8YpExarrDGJgjT4&#10;JrMIdaJ4VE8Hkhr8wNHhQJMLmHY1dzkZ1afsbB3+7t/8t3S2lKquFWFrTvj+4c6dw+tXrx6cvlHR&#10;z2vtCHV6cbZ9e/f2/YOP3rv7ww9//Ld+//ctT9qKZ2cv+qjfngFJekJTUXVYK3Rmabc/jg+eIDxZ&#10;gkhfORHFNFTw0UAJWN/EOUI5ThKBv9lOMTjkHAEuTObYphhN6IGisYFoiv9P0b+5UJFzQEXPkmgt&#10;qf3cugNRsORucwAwThWxdNBzkEXzkZ4mdtvuFi5nkATdZOEjxjUaCmXc966jdOJJk0tuWe0450gx&#10;cVyIha2pFnUVc0QCeen2mSvbuohBEbYSaoWcftyIjDzcSo7+9UoGXfO3/s7v/87v/b4rpzQJoLIP&#10;ny+xe3kuZ/CmlqJdXcjjOrr7/g9UrH//w/f+g//oP7p5c5+m4SDY1JchBkTC52zctPIECzKI+ciK&#10;jonVTQ0spCE1BRESF/WJEyvj68d0DCfFKdkZdevDYn/osPEzYH8iC65rIlC9HH8EdmFBxjRAGX50&#10;QxTQ1CcNx4g2sM7jECd/i8jlDY8o3OYGbgmih3q8Nugx1GR+xfC5jEvzbzs/xWU0kTyCtYfmM40+&#10;X+s/hoJVsvHnM+hI50T4dfdiVnxNQL9mn8EzwsWBZORDKKmWtHqEcLEWNtfs2KWvDg/f//1//z+8&#10;uXdHW6Jc65gYrS64ONFshDfdOX3z9Ok3b14eX564vu7O3Xt/+9/7X2zfPlS5D1XRUjE91agdlG1n&#10;6uRbaafIoNacIFtX25MD2ed6k1Pl6fAZGajFIAkmjcvFn6ERhFjRmMKpYB9qwUiB8GEGege0ChkR&#10;h5EVwmzH8pvXczh0m3wy9JuCA9uQV1bZTRaUb5weX7B0HcDZa+3yHhcbmLZHEPQz+tYjo1+ZMfRx&#10;YC7i8TVZ2eeoExnkkbwW54/3jLxEsfHI2+F/VeCR6ujBGlki4GAOeE7fUlAeRNBU/N/73/yv//rf&#10;+Ds3ro+8AlHzjK5c16Trtjar2NX5F/vbtw73Pvjwg3//7/0HmsfQNL5qrYTCM7iO6KafFdrKdTMM&#10;HVQ6NoR1xa+VTpfNHexoMmaJW0NZBrmoejXZeoyzVG2Ku5YuRazS7jBKBbI4VEMosUXVu0JLBxUp&#10;Qjct8CN/MnnRGythITVkT6bDFB9ru4eDWUGHQTE5k9HuQ7yEGB5M1HxlREt8u8jM8HOKuwkdaNlu&#10;QPq+vNa5sCHhIdaUslmuHXANQQcd2xgQavJMuIVm+iRRXKSypB0I7Vui2ObaXLps66+h6e7793/w&#10;7/2v/nd3fvAbL99eacGIqi1unF1o6Qhl4jdUW3f68uLHH//O7/87f+/ehx/m3D6t9YgODB9mAAGd&#10;R3nqTtvnjCAhJTi0MQgMPz6X6cDa2oje+DYUwEfKwWTqvOcVEC7YXuqhB6XbykUd9MdfYtadO6Mu&#10;tFGpxckF6yKgCEOewj8DCfLZ6jUFK/ZgMtzvCJLnJ8qR3717z7WhapPlzXq6sagPQJzjmOodEC2A&#10;9+LpuHuDXEnWZu9vkB10ZSTuvBvFqaedzkDSCXBkQyFCjlWnTVAuiv6HPrASg6dSN+Uc/r2/9x/8&#10;h//b//jj+//a5fmhFuQ4st/33KS2gL57+71f/83f+tv/9r/7gx/ocEaHVSpfyvzDBIjMjKGvUdzx&#10;YlzNVdGzUo+BD9+5F0dEZrOzjZXltsRN5IqYLbgJpxy9Z9p6XDe4XwabONMVCHmHkueK8dxKbS7O&#10;nFKQa6qtnQZam7Kz9BlzOUVxeJDoBq8ZgvTPqdejLTeL+E21WhN8jgIeLDxfc9/fROwjaR3dBoQt&#10;Wx5+9fAzJ2qJdDKkCBIEao8L29Yqsrr+2hmT9ABlm04X7gnTZLGhSkUFq5jn8b92EHhOHBrudsCi&#10;Vbnn56+1RlVTk8IInYP54MtPvviLP3/1+MGxat1OtSeB6pD37xzd/e1/7W/+6Ke/edOHsLuCT9XG&#10;RFlsxqbFt95j4KbWsmhfiyH1nqPUZKJKIti+UKLJ6aHuQ/V06KT6pdyZ4+noG5oyImtPfCpnfaaS&#10;PGu0I7y47WCD3cDOD6LOXgGHwkC4aiCmZQqbB9/cVREU3O+U7mJkC1TgRMhfCQYmFpYlYYPLUpPr&#10;NggWtXpOSF+2MlpVSauKWuXUXoOjGjxqpr0ng/f+tkOqoYJQlO15v+0zleqotnFPa2K8RFA7Sio0&#10;dUkk4Wljq+xTaw0ZTI4gYs/8jU8cqZzFlBS5V3jgj9Qbe3nwKbMh6u/J21fKbDFJzz7+maFQPHRx&#10;+a02r/jqM20op0nIu/e17/R7YpDSptoyQAxUEeH+4W0apBP17CbtWvOC5qSntWbB8PSRvEHwFLai&#10;mkUGdGdCDMImmUuqKxrpN1Xgauho1/Ye5Aiu6f0oKQ/ZMGMOxuPL5JJcNXU2KdkEToGnlToj/KF/&#10;WIPgrfU9UhnhKoAMbMplY3wdptOmMHr9mg1OIQxNnIDSr+Fa6hZXWRe/ijXAQk9qHQIdKPLF8vYV&#10;Jf34o1/7nl1bv/r60xoQrh9YxPajw1bUTQh3s8bNGtsd4BswFAMgQvS1Nk1qMHPnxQ21lOwQFMVB&#10;MgFVl/tK0cnu9i0Jn3TGBeNXl2/evHz95s2zp4+3b+zcvveekrNOG2tb6cO9HGCaij6rKnk1rwPT&#10;Uq6z070DrW5HJCjZCtuDR/4N0xiTgdmb/qbjliWK9eBpZuhiurNYlWUWpyKDvpL+1LFxNo/FwxED&#10;wFQ1lwyThAKyURk1dg6zUXbxaGgeumFS8o/J7QdVESB/+l19s6M9dK8N6KIhJSGzgOlMRdghVDhu&#10;Onnhm6FMS0A8Ltb/ep8ZNpPx5rRgE4t/9PGZ6g+39nf3VZCtMm6WoXium+O6PEbIHRM1zFZ32oIC&#10;WL08e/WK0kYXokW5IBCGqQsTTf+Tk1faOx985iqdqTqnm7wbjhDYJ6cxM3ql2m7Jv+vCOFsism3O&#10;el1Ht1k26zODU1tWNSjm0LfggZ+I2gEvhbDZ28IDPCyoWQ6cRip6gTi6jdvr5+STYFJIMlEgMFSV&#10;XBzqyFHokVcPk85nibcMBRNPA2eDXnlGn5VWaI65F3c1KhPcnNA1ntV/28lo+eLbsY8br/g6gYS0&#10;xj/FiHday6jHaMrvxpBDJGjk+kcrCFsCCo8NG+fuJKGLsGXTh2pfdCaDnxKIgkXnQx+GPQAtPh0k&#10;5tZ5Y5meLge8smUBcsJdJPcR323V4O/f/uD9H/z0t3733/jpb//e/Q9/cPvu+4e37hzduqsSXrYE&#10;YOEZqe744Z6UyCmKdM0hVQLb/BC5+6edovMOh5lpA7/gpdfrLTxIxO8OUtLqC7e77ijGbzB3DCTC&#10;x9TeQCM+cafiRG0wEq6HXjSHscxMKlemlcohoBzvhAcjuQXJXhLndjKFS5a0FyOhhIc+0S/TEAbg&#10;RxN1APc4yDzEK/Xo1jD3DAaXq4ozRliZRCF0OzFcIWclrTy2Xgba3ucU0fCYRv/6b0PWTCZFXFhi&#10;Q5YvJ1nv7NiflP+4tXWwf3B0dFvOuPz0HFBSk8Zjh9RDGeYwwpE0O4hHx+KSD9tRQc/oaxO4jzR9&#10;X4O2JBh5jW2Eoy4JeyIP4XF/pswNaWmv4joOqYnOR2N6QbRzELrqhDiVylPmQnP4hl85GIxUFoCD&#10;nktYNsZVllRSF+ihMxW5dGot4FG5iPZ45UEoJnoxub9AXhxDerK6MVdu5MImIdJoiRKyLl3hm0Xo&#10;B8XXMFyZHL0Jg2NwBqWiYVO7yjuCKQO3N85PbiqeHy4W6xRk6/d0xiZ7m+j4CS3kYjVWd0fJVD5C&#10;ydCqmzEvJkTkJuRqB/TJRL9KB/I0lC1C3MihklEG0LzTduFKqJIrTcJISGgXjIldqmZn+P524SdI&#10;kPsz8MnUKSXFOBSHIfmJ/Ov/mHRZKO/bkegMnHEn94ZAQFjezOSLvgw5aJHJT73xUfFLfOSoOXOa&#10;sJ/W7X51jBkgFOCxnvMMINYYLFI9vEv3AWBZhHhI8xT5mS1GkCZ7qX1lkSx9IZXgZX5anKJDCHU4&#10;qyJdL2lOJWZlAFBN9D/EAJgeBJ+U1yi0h8NKm0acOMxKhjZ0jK0amLEPfQcuFKAgx0p7p1gOtY6w&#10;hQj5neEjs4gEVI62b4IB8BDYrYANKX2ntbImZthknM9a+MKtg4OLEPbqTVyaH8521m/W3+Z9bdR8&#10;HyotWjLvKNKVGgDIhrJw4QrCIufRtHR/2MM6UeFIfoIsG1QedK+3RQPJQ0djonK8WWM2j9PHeJ6h&#10;m7ejs7lmXGh0Vd3/Mr97pYVoSGoLDBB+65S73rT8stgjyF8lx0BlipiHRf4KOkQIhdGyEHpwacQY&#10;9yTCkv1y6HwAIUI07/BXfirRPiNZpHfgYvg4JAn5y03wdV4VkV2kYSUFaRPZJZfu5paM7TSJvTeI&#10;E2O4lmwGBfFBLnjLLoZFuhbNZCA80DscMTPPHs+xeoBoBxPnblAEcPJ9hE+DltW3ZVyLJjfWnmI2&#10;pZHuhx7YHtDUr0xcsCImPUwxUwOIehN8Yke7yzzb2yBX/i/tmZKm3jWJs/af0a2gBJjOABirglaT&#10;cZrqcIfvvY8gO2UjfMWfaesQA5RmyTOsCUM7uTrPml/G64GfHQGceOfFvZYoHEnbOiAwesmGifjc&#10;we5BjUjEIriL5s5Br8UycgjNW78Ap/JhhkbLMCHCnV5OhRyd7g6a744h6wI3XqtAshLtxvWwkWMr&#10;qFXsAnP85PGJN9HTqieIk7l8XxwHwZ003yxofgArrsyq0RnggPU9erHbhlIxyCCrqL0xppepZ44r&#10;4Up70vWJRBEGMa9JnC6YJfrSZ3RZGMsMY3BgJsNwN2Ia6cTw0x11LjaqMpGPEjDRRBrOG3vbag0c&#10;bUld3fHI3RjsorcBywJ7RHs8kr94RkQoNMycQK7DTeSB8L8uhj8Fy4MmFZTaa1qDLVBAg42zleY6&#10;cgBpGuBR9cJcBg8GG6wJsNllvGuRnw46i7zoBcnEDN78iZ3pXdXYDKnQ0EFP6kfW45UzKBE36/no&#10;Jz67fUQG7kvwMt1ZJz7rn07dRplGl9NKeMqVJLASQ5NJ5/uc2hdWhHSDipX+qdi6LOuWosjYCXrC&#10;HwlDMgWYrub+aXmjTsipP2+SfkWI8Dm2IgRNG+C75Tjmezx0DnMoaTQVqIzo+PaMJ1rgC1boCMfT&#10;n9XzMjIIG7qMV59HmwtQTVAeXnwsf3zqnmSxaHSDhDQ8m0eDkNzupLA8dOWFhUFj9O6g9SXZqfmL&#10;t9H2QcfBPwzPGFCo04thSC9rbDE7F8sAE2P0nH26MHbVK8w+v/LLvHCdRrRUxA4YQ3QQlzszYkID&#10;CyGYtFXfIgA6EQtG0n06yOXc7K2S+kG8oY4n4x9uDm4kAzAhLFKdoIqfZSHIWUxRiJ7LFIpxaRGk&#10;dA11G3hEWopk6edKSKaqpF9jDP2rgxgLeMMnFIhOJXfFnkSVS8tRzWahzDe46wVEP5owclhRSMbA&#10;Ik+RU54zUG+UD05xriwm9sxdi9i3siEowmsIbvUml/KUsNj/4RwFJIKR/tr+EhNL4VW/LUYF64pn&#10;YVJa9hNZv7HIfrJdQzuRpWBEG2nTeQRjz7/lRyELCbS5LJF6F5dOLeH5eXrvn+C0IgWU6bPS0Xde&#10;+dK/h+8zxjZImhYGVUafkVHkcUL5xuAauU3lDblWcjuB7J0OlV9FxHHXwLKRe11uamAU87HIwGAQ&#10;PZzC39vH3QuEwc7srDUEYKO3GzIx1L7C4j/NrTwy2j6eAAt7QejIcpOIfURlPpAv7YI59a43muK3&#10;DNSP7d3tZGpKx9qAalLIm5UcVopBQ541jNWCPxtiw2hjzb6LGlNqQpNynGhhUKthZPBzJWWYu3yy&#10;8cVy43J1qbY0GtHeMHWb0jLN3Uo+16IxdTUNRbSHaJRPftzIi6N00CGMg0T5hAbqwOSC6MyoMh2G&#10;d7PDFfoJKgOqEimstTENIiGTDu+oRr6qgUdSg9Fk5jR5PQq42tfq+9LsmrlDbYu1ofQaQTBTlN60&#10;PwksNhFksCYWLSJdliGBcwDjMUMaVnqWFlda8D0o1c59nySsSLvZzkTK794Va1DpWsRhknfc2v5P&#10;CbQSVSS+A6QT4DYxqGwN9k0ofpex/TuMm19OMVt1dwjwuGgVSPrytMAr6xyxjrNRf88UKd9HVwm4&#10;uhaaJMOGzFdgQ6sYMn2UVd/hL5qS7vTpLk6SN0Z2FZeXOhHfyi+rEzGmC0RCFrb69kJdJ517iTPH&#10;+mvsUAbtjN92MVzbkam3MjIIt5a52mGn2+jEUN9JYkQQe20aggHTLUlQV7zwM02tJGZig/HWRqpl&#10;yHkpspB3gM2K3Wt9C1FL0rj1IejUm2L/4CmDIA2vN4R0xN74RkNLbX6ALqCiQ4+94VmYFP3j45ri&#10;UWdX0SEQE2Ay2IF09lXZjzV98F2tdMUrbdRZ8Avh3OSm57OIyhghJ3QEYqMe4f6Q4cGC4h6SFupk&#10;RENBW6hEb5c+Ry4HdqueTqkMnZ0TFZ7gNNG20juJT7GGCThkPUiKyGZ47l5UiZHl7/HNkJ/SYiUD&#10;fksEWL3JJEhJtgieZTJR52IsGY9+ZSM2BBYpRJTTXgxDRmFybL42ejVYnNHkwnB8EiEfInWRqT53&#10;yNj4ZA3244mRk0jdfH23SysvDP52HGMAvSGwanY4Igt0heJGhNH3hEiDQfOhplN6P9hj7MBwhqlp&#10;paJCdbiuTKK+9EdZQgoLnmGNsqXuXcOe8NmsthJCB42DQzD857TtainjtoqETJBKH6ZyIBEwfmWA&#10;fVJzkpePvMMR6Ef3kMVI4MIqhsftPDJEBNPyOSwNj4ZQol4rWfGYaXrI0xKJzMadBImkeHDtQSY2&#10;AkR5gh9itZfJSXybZ8E4cyWwUi2LpTG1w6ZABG2kaiC084dZpRwkmf2M4M7hc262+9MpvAw3aQRq&#10;C0LbkLqN1CwMvapXBak1Z53rSK6tECCjhIFtM7OuoYOHGvr1lmYihoOwQfkqPELH3dkve/QzjaTH&#10;/ZTmR72OSNcikuWCjaAsVq0kz7gngMCTUi+sA9DHc4o0Q/v88UqXh3QFmsKSpTV3eSxFGSF1Rb6q&#10;sMKj1RPTvYjTQPaK+oKS8TsGLsyBJ7opf8e+Gkgfya+BGxsrZACazjpgnEKHd14bw24idNKp/OLh&#10;+TCriErsgZyhV8XGXYr4BGgxPMOPiw4kHdSPc1kCFCSaDWjT09RkJdPhyZxai6aHc3kUyy22pixl&#10;6WzalRmDYW7USsLO5K7SszyIDvjbHIreSQNGneFSYF2+wYklbI6Z67prnNAIfhnmnN2yyHWSNnIw&#10;gakSkH5xM+SuuERP6MpkX5WQhyUNlFUPoT4/TfwmjB8vw4r3ofUBe7TnmJ15kNBS18ZNgzYmX56t&#10;/9knH42fOaUmIpEIaBK+TcFd1jP048w84AZyC+Pt9e5MsWiCQjV1umwZhhthi2U34/HnQB6PiJRb&#10;louEtaOpCO2gbAjZK3hfhw565r7iVkbs7chUyaPlIiVwpzu5PkgBnZHGeKWTh7iGkwXuXExSbQey&#10;1GqYsql9CA8X1CwyxPRMLew9lenoQzR+gYxSLXdVYheRKGnCiyG6HhTXhpRRpQWGBmHn9XxQPMkU&#10;vJ/T2MNcaY8h4GAWfUHT68uEKEOF5jDN56rMWodg3BhHukgx88D6zEFxESJR1YCA+R8neRqCuC2B&#10;uXJztN6JkjQBRXpxupUORvOBH3bKAQYn0oWySIZ+gs3Dayq5pu5HqOaM0szPMquV50O7Rd1xHzzf&#10;3InTDKGI505TQVOxDIhFWBmOASBDzS0lSTQfpBruxBA3Bupfq+C9LA6pqYScZmtY+Twl3S6oDbSL&#10;eDFyiBjWtTcZTvRBxfX6TuV1+ZbaCPrHCkG1wrk+jTFZO5VCJzXqMwoI500Ir77K4+gSz/VcQa0l&#10;Ej1Ts/DOTwun0Y08zd+0BmT4IMM/9HVpf6p0gQilX0SdkDg7/FDlu4x9EiGcySxA3DczFX1P+3U5&#10;h2YORhUFgs9YurI62jU1HELj5a0fXiH1YC3zKzCK/1/f03NIaaA/KISvbsZwcLOFI2H0MrYhFFB2&#10;9nx2xI9GNOctRSJUeAwIACq+oT9roZvvBzu+8/zK2jICyLpQg71MYiUjALkhPhsCW9Wmq74sJ1SO&#10;EGuppnhn4JvpfExt4LaEqJj0b8TOAw1WB1Ry5TLgd2nbBtdE6cWDxtFwQFEllNpFgB3BWbKfftAf&#10;fhhU7HaIUJitHrUneA5RaXZi6n5Vg1mWXSAymEnLtJcOEagi4fmbKwJxvSrCx9/pXfpfTZwkjhTS&#10;fnL9wxTQZJ2wINnqlW4MIVu+TAdj6Mbo6Xl1qXdNRjCSySbggF+hWEYwxjcfH/Dt6twacsY5td3D&#10;cQsl2vCPII8Xr7bCNY2vBH3s9j4etcLYgd3LV0OoWkfSLyZiFqjdRHiyaoywdNFLhrrQc0hU+hYj&#10;XZUijt5gxAAs+OcbNtAJ/z7EHxq4lqLyla5NSkee+8w8y3JWOex3ZX2sTgu8I0M1qxlPMHwZ+oS5&#10;FdyMpuijJW7DJGB5FvFDGUaouGYPtAqZN6QrA8hC7s2v8s0GWyIPwwys6RxQq6jwtjeiPSXu2AuA&#10;r9d3r7wwBgBUDAAOFoauUcuNAaygarYpqhbJx1MCBvPGwEGN6tT14E19b+/yDG997XRNY3iSBsM4&#10;UQvkPV9I4K86A9ywvUTyNTZxG5BsH8KLvQG2evE8sBAEoRktO3HRfSx3XJXIXUS6DQ8DQmY8o3MU&#10;D/U7hTBhB3GfwmcBSjXtlLYhGEjdilmTL75/PV7i3lGJFHHobRHcKPoSP8PQKO4YSt6zb5o/s7tm&#10;kbN65SKCo263bcrb4fKpjAMr+kR3JEAQOduQbK4ZeOF6l7wicnn/rpYMSrlPrQvjMnOEhV+D9YER&#10;iDj9+0GE8ZQSNm12XDPO8ZercspScUNZAoWJdulzIdVrYNGUJJgMFO2MYWdgAv2OGcwFMaF+kH2C&#10;oWeQHaoyb4YK4q6OVOpMGoZ3zghngCu1ncTM563AAssnhdENzOjkAk7qtGwZoVtQVxH7qu10l7rb&#10;Nf3c9AsDdRX0FX+z5xdD7HMjc4GIdgeeki9PTBRriePNhsDl6/hnHUhamyK6w+bWD9S9mZ2cQ9Yu&#10;E4WqSCrgHWo4DsW2gTiNBNvjWJuVgkXHmNsKrXyKOrkqU7Jbvybfy08WMVLFmr8zQEsEG1aBenOI&#10;WkLvY098jEqYbCHif3YEdE4bQQKbymB/6y3zGln58wa0FjXoU72cz/Ibjv3gmI/GKWUi480eLqvj&#10;PCLluJDUiwKX4RNC7z+Rn4Fr5V/jMvpGLsY3qL/Gc1OSRBCQFX77iio1uO0wjmYjySPetbjoxu6+&#10;TuMpswKNuvuqHXo9wj6wQs8t1Q9z/BdttLaaByIPsJU3TJH4A8YqryITNfNSRt++Qr2l26P/QYRF&#10;f2Kyol3lYEANJvunWJNhLuJgSvkvlhbN7GW7TC8iJkjpjHGGuC7YwV4LM7UDqTESEbGgCSHr6HOb&#10;RtGLdrA8gNYuWYyQTRMrRm0ShnrOabY6Km/95xQtown0jb5OLtBCRCzdicGA+xpF9T232w7G3Ry3&#10;V0rlXGdVRcUyG1l1D8Jo/dxJtVxAdqEhYjB5UFwo6nEjq8MqBYSV8dRWyUEPcGCft5bZaO+dWQww&#10;B4bQJp1INDR7TxTnHPti7GJAwgtfJx+IWdpoD68OAQiCfEuDFvORc9PXSqZIS3SMGnUSPJ2Mm2sW&#10;YJO1C3A0uQOTKJsYCvxus2VVNUddn8feMBz3R4qMtqIDmf/EVq20KajFw6HBMnu3ALAfa63u/p6+&#10;m8YyvkjqYrh8REMFfclnI1N0w3fTvaBnBLmMaKMxTfQboIstiPCFMujNNK0Qp6peVpqxXk862VGd&#10;9YOZgQ/7nISIbVPnvGF3dgFL4910yPqD5WUni8xchjt51bpXIKGha5KRRKgdXmaYsDC/IPemKvbz&#10;5UJCPgGoYdmjr7gPBJqa/07EUblN9+B5eM9P1XaIsDuXrR+HnxLwr3JH+P1BeuXxp1BxDAH/0CYA&#10;XV6PCLXg0UNUOuRBATUSW2UyDSyYdMrnPNqP1d4bG7jVDrqtEVRUPIKuoXJ6XqZuEvzdqeEhzOtu&#10;ryhR1Z59mDK/yN5gbno+B5JGUhGVMTm9A1TzQ7dXkhCheYenamHxwvxdwCi/a8rQu1pUwqiJR4NY&#10;keSIBdrVV7RzYd6wFNGENVMLkTzHHp8dJw6vi0vhbkbk2iAPoCsr4R8ki48Wy+/lvvqREkb20nnW&#10;H43bR0+KF6aBnsK22xACd4zgHKFrKpheVQQJZGk9YS+aDMKSvc6lgJuuSyNpOOwBp/J0Tw72/VDp&#10;sH3SH8bkadPPosc1eh3m+KfiEjXlWZCa23OW9eBm4cffupZTIN9ysbGJPvtxaaspqkiy+9Xo2ESi&#10;mrsJTJX+ivcQ2SHt4aKnC6r2jUAHTTIITU8vypBYqSKp3bP9qrQxpEXPc9mKDmN5Ru3H8LQ2CFZm&#10;pT+ExOYVold2h80LlC1o0gsSpeY1kCsucl5DUzY0v/I/XLheGTp0XFX++ZQ5uo17N0YTgZ1ESPZ2&#10;I9UVpi/9neNKV1cj9ZCHFHZwtLyhxUNKVw+NeI+BjxFtyDOEIqKoDaxaifC4LUv3ouxaH/2XeWFr&#10;CbPXM/QMOBy2Jb20KcWTWiX/QMwRONaj0CMbMjAq22HtnLXU1kx1LS0GZLjoRztU4WqBWkXVIFfm&#10;/1MWtDH54EfY7FW1DCjZ2KvTkCt1NYPYGHGTmpu2BPMeuPCoC9+laYZIN1hAV44iuIPqC/ndhmAR&#10;3ME8rFgzhNteH+YHrgfrCohTViJ04WWbWporEKY3/CowxcA0vqp3aALwjNS2coP9uHDHm/1nMiPr&#10;i3zKl9qwX+zzF7a3VIOXtKAEjQhxzaM+PUV6kV86XMwq6ECDTq5vgt1Mq+sSDlKtoY1Slb+Yu8Gc&#10;7p4adr6Dlb2hGz7SmUJDrE3xaa2QxWdYGXpHVkKSIRJQ1X+xKm6GYIwVypiggG4/scAmUTgEr7C7&#10;CSX+8DsiNLFvvOnonbZc3V6ShN/0ep4sGUOb7vj778hghPgdfGGQ3+e4jB6u3aIyKAPmQa4sh3bI&#10;VxdBl9R83kMJl1vcyUihAZfIhq0ETMkGuuPR+XfxwlJf2E/n8PRgZsA6sDCqHGlLJCMRexI7JKd9&#10;GyXPwTXuUGwi065UCJtPydNpXQ87SiQIBpq8hk/773k7OgNE0y2oZfanb590pbwr8vJ+BLVNusAH&#10;fiBAOHWIdMrB5gR/PTQUdeZl8E8yIizv9XZOtQUqODV2Oc4j2Mk33jEje2z4eKRth4HgSxfc+lBx&#10;mBciKhezSEOOaZ+SFAcn+1g3GRDNGFOQJTsQyHgKlkWEyCVPiWJ1NNiVFXMVRjqbQEnEUGV0lA9d&#10;fcq2DN7AyF1BKvXGR8IszgR1Np7b9MfIPb2zkdfvfKitBcs79tn3J7ku0gJ+uo+JXPywIVkRtjKj&#10;niPX5xm+zRTyGUpJ8+dGmgtMWB4GXsSATVzIztrIkOWWtDGqSxNpyp8TA+piAt/a0lTxz8wsxA6D&#10;RkoTUPMGxXQRkfCjBghETeLe5zSAJrPSYROQr6DX6FXIW5qVaHm0ftvFm8QaBLTdge2mJH6uc3ej&#10;afJWpWW5VqEbjQ9nrVRdhb3rRwWYSt4V/UcY52vn8bpuii2xyiCwwhdYXJCTxI/umOkZ+UQpvLky&#10;xn+Y2g3fcZ0LC9yAfOl6eLlBnxFIZlfGSu64ghsWG/jOBe4fbsho34EJkBR1M9lIUm3pCI+9Xe8R&#10;zFQPlrDftzO5S9/lIG/DC4JHg/IU7FkgOFAhE+dTvVMBlMunRuQRQwK4PumvOXzEq5I4ZWasnuPC&#10;Lp+hEc7FwNhS4+bsbs4tiDaZUZmGWlxlLmagaaG4bP18Z7K/3OFSUCPAENHnttHtdjSZUfJZ+oQT&#10;VjQW0ypK7wb9o4a6gRRSvrDesSOylBIK/anaFy3wwi/hoSkGpJ2kkEbhua/33rrG8nYrvcqMclgT&#10;m8sIFn2c4D6HM9mP6+jtI9xOw/xFJ6PvxYjMLwX3eDl0nfQxqJbREfeIbyTJdJpbg2TdQjRiEG3N&#10;l9G+b2fHzeECuyZbZ5L4YGZN4maznVwcSmayJwQJI+bvXKOXa/fqOwyu5OLhiae5DLA9GYJR5ytU&#10;gmEzEZzrKz78U0YslqaYsDQ7updRREfWXIs0+ikBk0FqpHsNJhByxZfZGiVQ+lbCWU5yp8/Jnl1N&#10;z8vQ9R9LIO97m3egmaj7MuDZOTNhECLcnddHGJY20f/BvKiZ/qpkmOXQmP8zndoKIyu8n+KmIrTd&#10;TcGGyjvm2z8oLUdtKp0dNIoNHJoKwvuvoMVEtEGIoAjP8usd0pcJvlE/yZZghD0Um5M5UxV/IEQb&#10;j0uTFbWMP1zJMyeHDQc5G2UVrU8BLbMnxKzUvni0si6zFH6iI7RktpHzAzrMmi4TWVdesgRyMGvQ&#10;wfDknGszxZkADXHDE7MOFDM73rEBi7z2kZMUQ5/n4zrSKLD+gBQhl8ceTYPjU29D5HdaDpdCgcGF&#10;OM8YE7eFqzJYz9PaLd87eRdFj0CP3+HCEKMCwRTxKLYbubpxfv7m7OzF8fGL88uz2rCBEX5eA7WF&#10;yL4vIj40S5zKSCuNY5z+ZOB1BpHe0eoQ4AGLoUH+T/g5iTbfpYU1IxZx3QCgQbIV6eaVGfi73ITs&#10;E4PMQNgyyNlsdUY2W8/E3XS0hIw5TXL9WgJJZrMYy+KjdJQodO1SLgKc4nI58EssFwabOhNfg3po&#10;BRtYz2qXcTsHSiDu7m2WECWMnxG4jWGxsT1HUNCfZBbqdftCQtIkz6pK2g5enyRfWIlPcD7HGziL&#10;KEwhGEmMQVJEdxllfAoWZo44mmbITIJuETfDq42Kl+ZEs+NqAe7jd1St3kS+K6iV0iumTlXCghf+&#10;QOthft2hleMWcjL8ofNEvtfbWVBVdcCGxIcHNwE67xai7fNV/0VVPfJPPYHRuupkp9ZFFnmIGUmC&#10;Ej+p+IZTnFQB5XiD1HRqDcDp5vgsaja8s8jt0Myyq2ZoIEy6lLv8aziwiVWrWkOP18gFalAI3pCR&#10;FhClOHGLbBS5sKSbA6kL7M7k+EfKF7Vz1I2b56dvbl6f72oP9GW4fX4xKFg22TQgIJ4EUI0TW/wN&#10;kFbdqre5HRIWhnwReTpuhfuLj+8mMEd1QireJXIbGvCXx3lE9Wa+g4B5MK9ocAR1uXFzBRVGNkKP&#10;Vzhm8zOoNJVRpKWwM1DwzmuBsMrL0Gfsg+5K5Yh7pngMSx46zx6XukC7r2ON4ujHKG4gjIgKxPQh&#10;5YY9wIjmeSC4kg6b/lFRKsqdNUfBSDJkVPE2rW/00R4A6smSP/+Fm9E0litomNbneAO1QxlXerV6&#10;RdzNBfRjIF3SUwmWoFGMnEXD+Wy6bXHA8QqAMkqTELHwDWRhpga3dIix5lqIqv8bx82eZQfKSXR3&#10;IVtDd6XVVO/JX+gzFC/0rg7bwaNEhTEMGeWxjM0OmjqbCNEarGzfrvuOjrN5m8ZKwR2Sly3CSY7p&#10;0MaYWoA8bly+IhVo2ijD6KcHXCriJK0Q3PB3gR6QpcUyEDECaHTxDwYM/vJn1DuOfUwp+ZZKY3i3&#10;UoBcH2bTTo8HziP8oWcsUrVEl6KgvDzKomStCCCRpvQNA/HmAzrU8pyjtW5T0GR0KwpXQjIc35u1&#10;V9EU+FD+YZmDVtGOSB7UAAj4i4GZ3qHJ8FtbDDiVNsUs0312J6KY6UVeGWkEItiXWEk/TmZZKvzq&#10;DQOnJmbhxBSeptCm5QoqyEW4DWbE4wkhN6LSwsiGhvTK2dlVLizDWEFjqBC2BE2HJS7TIxAmW2g4&#10;QRce19nI4/MqizMY67S5MsFIB83oaEgyAyTaAgbUUvJ0/cSXykxaqQ1ZpoEKkeJuMByf0pr6Ub84&#10;DQ3ehCGTaxFiSBlhSJfzu6LOxSsVwDhUBbo0GpsRKJBj4t7TOe4s8XDkePQMcPTlqIwroRCh1A/m&#10;tYgXoDuEh8DNz6s6TRFBgBYOwJyMqMY2komr1Q8zOroHmZ3tMvV2NDbPDmcixhbBObEI2+S4DpbU&#10;H9qlPn0d3Y38FLNzTJr/7oYiUHvVCLDgwN7DieGN95B/SsNSZEUUwEaZkkvZs9zUIHYhXyApvmXU&#10;NZ+UvwxkSOxgem1G1Xul4Zs8QaMXZY8C0Qv64gOTtnZ29u/oxzMcMdhckWjO98eQRu3NTf9r2Coi&#10;IgHV8cH6wO/K2YGwLBPIoKoKxfF80gCccsYGqisZ7mOqaVH4ukK5eAiN3yxTqyvcmLzJELGBDIpZ&#10;kaX8NcQnIzG4XKIFLHS73XnGZ5UlfOnQxgDns1Ze2Fq3gwozTzXEf9XFvkWNpzihelPvgxSw028j&#10;OCFKkGYippmosyNPTk/fWncrsEG3iJo5jK4O/cANSdDLU/uK9tSuGyeEFK79C6pGetyWqQNfRq/C&#10;9gqTOzHjdjBsPGXJ4NbgcVt8lBEl1bQMrBkSm4fXhNIBY0G/HVEA2jhoG9qBiwhCsxslxUqsgfCM&#10;IP8skDefXkZYvV2NWt2Jo5s70YkkdH2K3UxVVJhCOf3gPSGcJjpD8LIPz0Fmg2aevqEbviFTAfpt&#10;pAP80rco/Zqw+SSy7FnbmbGb4+IJjcvLgaWpiMJEilqC4EWeOB4avs6ezG63A0wbxZ/MXfHQ0+dB&#10;2KpcPg/tI7/u+7YOTNrFk5P7Inyvuk2cm02lbytR8Tf5JNQOi2g/5G3q3c/zNRu3LxIyuzXutQMG&#10;adMgktAgpgMb41gP850JpU2hKgfno9ajy4fz9rEfhfV68gK5Q2AgbG7Pt/lqCkA6/Y41WSBsMhhb&#10;iPZDqdxWqZ2jLxEggxdzhbhj9KBswkLzgMcWHap49rMYD99jHPd2dd7jIWVWnq3DeXamiXZBs+hZ&#10;aK/bbHMC9Iuat89YJy5MhNL+DQEk5w7jxtEVkQBap98zH8hyeUbvEfmf9MMfkcNeC1ladZeyhNNf&#10;N/YJaQaHSsdM7Kb1TkgtcuwnzhlrjHPVr24dgD5YX1d3Let5n2bHs8c7yl4quyEn1MqvbFcUDwB3&#10;sktAAmV2jyNYCFjy+bvb+0PFFlWL6MQkVYhbULya9fb3YzZmyG5Ud60nU6Ar91BsxjuR0zwi9FxT&#10;e+LRVI4A0GxqQyGn5gRTSrvxD58gfRYBfstAmhrFzCVQYfAWQMO6vWzIOblcuZ2QNIWqCBsr22e1&#10;q6uLO9J6Bhtz1roru5xABdGiRrF0CDKMpjQdZu0LcEyvf0j7HP13UWkKVXryXX7F4Y1vOze/qdhN&#10;GPFga56jHe4DyOARQDH/Gf/dFqW2c82WlReGwA/fG+aRMTG/I68AAazLvwNSYgQSzUGeZECrGrFX&#10;4QbrrkGB3oKUhKha6Hd1dnIKPkeTXBpZcKw/hyBE0PH+8IQsHw4+J5kbVUfIgsVTjSF3PCweXdMc&#10;jDaFCgKpgWLg2SOtr2kD0nCzcmOwQ4OcDZl4SCEwBtxjy/62UQ9yQIkiicYHYDXyhJ0jIQIlKoVQ&#10;swgDwQ3h8TLD+JLUb5flTwn43Yq3t2X4ZAn9sR3Vq6vzVqqcH8ck8qPClCGu5fi1DkgXRmOaRj3L&#10;4COXcl+khJFFSXSJZgcivc0rdblrIdLJkcb5kdRAO5oP1s+dZ2z1yCl198Sh6uPZkc6VbnXs5VM2&#10;REPDeiXMKmS9A1sMszYpnYrEum8AReAgpitsxTr6lVgyF+emAbt4HPSx8FGLO3ruL5aOhO9TAHgf&#10;JVxK7cIvpKEaRxdqNMIWdxkhT3cSClTfhnSVbmlqvDyWKQfjQ/rUaxDqkjMXjx4iCWMsokgIFbqk&#10;ZqqKmv6XTtMUZPumpSNTledHC4SF0DCjyKVPlvM7Z7+XPgdMaBPNmOOpE9ceFXLDYIsktin4ywu+&#10;DwIkQRA8YcAkM0c+ZXI47AkzBprhGvBFx4KeD2UY1/Iv6bFI0ZCwSl3OG1/ydwNDh3xMTtNNIDQu&#10;CRKSzmQ4ITahfFTO16MoeXLAuBIccky1XfkRJlfIWw2p3GSYg+djJOBSP495Q8Om0PCVHQdzi+LV&#10;tKB/dGb38duXL548Onn7OrsllzcpwswEHEze3VVwFDO0uKhDQIKJRs6egULtSTiotGQumyUX3nhf&#10;KywD7PA0UlSlzSeVnNSw4B5SejtFbipY30DlFW06kLAEmi9T+Csaxm8YrAs3ggl0gDmHFTELK0tv&#10;Uw6GaeoYFh6FUdPNyWTH+DCXNVwdrJ/4EYFOzyfwhYh4+tPu4sJU/qYIRM46sMD0UJAh/INz5Kcb&#10;IK97PrU0Q5i3x09MRyLRGRK19VE39KFdXWQ6VsE/KKyb5bnVnwbsDE8z4mdnSW3y9JBs9thv3g0k&#10;fWlcnek05GmjgS5cGGYro6I7gd0+Ijif4a7J0bx1Bj1VK1crbbC3j8iOvLFRrIWPNF5gIKXM/Z3/&#10;G5bEE2RWlSBFO8SsZPtJpt/qGuNOm9xSxgzaEJlOmVswgcqTRRBLPURskUhoiEpW7LzzzzTNVZSE&#10;Ib2rdArNOq7QLSDjZ24YmymJoa0VbKUGE5fyXQcyesgKadXcAaC4n6aCiix8Avb23q6Oj71VPk6U&#10;ZOoIBcVskAzWWjH9Ojk9Pr84s8yUSmFY4SaibJtBPDV7y9ueGD9zZHxWhlsCQFiRSwv1naofS3Mm&#10;X8LlmSipMk/weufNShQ3a+WKd5GXDiLCGZJG/I0O1QSCm6HJSFszKUNgliTd0Pl5fbRaHxN/V7sz&#10;Ir2qplOfYUO1d0Nte30N9oLXdWKHqhRlozge9eTHwN/JkRp/Ff+sdrNxl4odC3fnJ8BltdvvB1ht&#10;pK4wGCs5QugGms0xvfOgiJCYLtbv7VKJMvbQgU0bGLZWjApzbM6a6MHaEqJYAoRH+lcdin7Wdk16&#10;8cQQC2gMbEeJVl95h4uLGHDEXh5kYsmIiH9osil8t8ndlnXEYiL+6C/j1ZluF2oWORzdqLj09kDN&#10;MsY2nCmeiFxHzw38P+gTCsRIDn2tZjnL0Fc89mGvMmiQLsyImpcY8+mDvDQ9bh8tbvy7wYJ1Y6P3&#10;SFt9sVqO2bdyUEPa2du/devOff1juo2KULWRsgJvNcFAy0JCd+XmvfXFMvgGUSs5DuMG5abyW7IX&#10;WSzUQZks3h7kuMlZ3Dl/r3xg6m0SbpGi3rUplkOs61+YJBQETGiYnSif4cvor0vq8+R3dGfcVY8C&#10;8g6QG8xZGvwO22Z6KNob+nXI3xu1rbUs10ckxixkCbhi6zvPXLefATo2qISPAGBV7JIGi63fAR0I&#10;En3sZbHZE4zct0LBJFXHuNanXDNGvkrdgn1e5qYsx8BPX7gBXx7iOhdWcz2xacqQexO00E+3fEYo&#10;+2FMOVT1iBNbDYkJP/gEHwYs84chwlqIvcyQZuOhxiNhv6qkdKrxdtNGKFAPlhZX5jSyni56u4q5&#10;vUxJPHbgwfKCOEM7aho7tAnkyWusBG3qZBrAnWmyiRArxyMXtUv4mqyMuSrYoJvu8inPmEugBskq&#10;jn5QPCekYW0kB0GnDK+dhZmdYayMZNRMqWwiW63yI+zY8VLO+oruqYyhwIqURBT/6uLszLjFWeqC&#10;sB1Nuq0QR60dHWqP+dnlPLHb544VvASb7nMrcobLXlMX8rQia6VLdD/et397KiCGYT5v9T6srRIO&#10;jIj7s47a0kKqd/RQaU1lk87JOU1eM2Cx1tIMsWuPV8/dmGcYeIqiT+XFhNd2le8W+sWfq7pFHN5R&#10;lTXqoU0ltcWdJ1CSl7H3K0Sx3xcAhyF2vyJ9uEfRmYVu3wGvBQo5fjh9ax/n0yLfY4j5uN3ROJsQ&#10;RqGTTR1hEw4+Yb7Y253E6ctIoRVEVg9ae2Eeb3ApRHU7I2ol6TG+rriH5sGZgQUG9pHYjOLmf2gT&#10;RZrj8Rsol0+U3MipRbRr2QDK4rBROjnoFcTIXW54hHe+V9MCA1zdp23NEgzchC75JbVLHpZkQroU&#10;H6505kCeFrJMMQhQDncfVQp6EW24S95cy/8At7kQZA2X0JWQdshdxKcMnqwsJ0bAkqxn+xhLvyJj&#10;CTHQdkYoIXXvC70qjp2g8B4Qq3aAcZdjkufCsaUfqfj0ChdUeFvnYOzsyTU5Pj7xJSk2hkE80Tn7&#10;s7NztW1029k+PDzY3RXK7ZJDcKEBZHOcCFZr6T8e21hrMbVuhP9+RpS2HKeVtcuzoamrJZAZfiEg&#10;XK5ZW+qFlrRNgApeYYJgXHrDuACLgtBC2/Auapz+rYBpEHyATAxSW2yj5RH9iFyno5G6SAdaEGlq&#10;U7XZvWZem43waLnNWADRvMrNFJ7CVnic4Gj2fjWQQdtNPOwYhmYMN6ninTHS5YnUo0kPZjUKq45H&#10;NkqJQm4o7qRqt1HJLGPkht9La5u5MOvhgCmPeXAclYs+rAY6tag8WCn6ULfqdaBrosPk9BrpY0iT&#10;CEPDLcDSgoWYnswPyiSQXHpn4cl6ngUdTCcQXSmelMjWUEem5y5ro+rV975++Vwx5+JeDcA1Sqbx&#10;DdK5RJPpjljmsUNzoq2VvYUpuEQ8OxHEJEKanUo4KJwbuiB5aFL15LuqMgaFaxbpWZuKIX5lLnYP&#10;hVxGlHrrHAXSpch01qQF27ycHsFyD5HB47dvZCczJ5voHiK7ZRnS83MnsHSXiv1IZnmX6lAy6V5d&#10;aU8ulRCtgQ+3gTmmmssd7syIgmUulYyB4dOOa2qZrclg9wC+CUCDRpWsKYTpf7oIXiFqJShETecm&#10;xKaBTslufLUCvj6lA8sQioxY7yFt7d6Q4YFULv0MdlbJeVx7NYypO5Z9KOIkDjwdGrFW5KalArjB&#10;ylJ13Zk1Co/3Wb0/KRAyVhQThkG/yaM8YjJuubemfGY20szCltAeMRvU4/0oDwoILK/NJPGAeTAb&#10;523KTZAx6I45nfLKhyulXJSHx1SdR/xSkHSfoXmkk4d5fs8rpaUyPVPLODrcr0T/pRljHuIw3B7o&#10;CwcDKv4h3LdPMQjaoaOHE5GjWvsHBxPRIjbp4WSb/14FCYHcsGoIuDu2stb6y/5C/EIWrE04YgQM&#10;Zw03iGBHOSiDKR7GY4N90b/QP+AxiD9VrzHpEL5ekVbWnFpYyDqi0bmz83OngnSbgnFmcfExvcPr&#10;vXv3stdFnjyA2KaTPb6chY0lDnnzSnlEZnV4g+83NCAp/E4aBI25bqYCpkoEbcc4gJvVViFrEJk0&#10;yRNLsSHYkYcNLk+QWgncZNNa1SpL458NrU6bG3gXKRiO4drGuGMQF1lishI/cP2AFSKsBcZP+Y4g&#10;dUQgS7Fjg+EbFnQ8ZEjPlDQ+SJ8Di2taza6FdVP/+0DW0QWtRxeGVNfo1Bcb8UWlMRPS5vLwgiMF&#10;08ovTxo9WOXC5pL98nn02MY47bSQ1AWbYcQk3orWC495dFVsFDN6XE0Rpv1pXWOfGzZGyq0bHGYE&#10;nIgm2kAh6MkgS9tKZtjvF7IQ1qKYRrJhThEhN4zxb7d5wNaWVrKRwx4w2Zth5BSnTbmKrIAiE3mK&#10;QDgmg/UJF6f9QS4GmdN4jVI46hEWQxHkYfDmLeFFIX2zSxuaM+hYmBuICWnxUwPTS4m+meCqsZH3&#10;YWWye5/61tqFbceU2zvaI0QdwXEbr8IUidgIPf7dyO4tsBXKeNQUxxFyjBhwAsqcHVvgiQf4Luc3&#10;UTDtOU7qMMRZOEWX3O2hSFMJw7XcUpH5zps8pUOIWC33FzO+02Co2abzfv2UtBIxYMTtALKz4BU6&#10;vBB0GGvM2HiVoVOGR/i5eUEJUrlLwevsoTuzMSo+sFg1aO2Vlc70MGSZ7/3JO50P1NK/SWTzaxX/&#10;DT90UDWdKrgvpAjcaylJ9Nn17hb5obWDQisIQ+G5oH7F2klIMJrbI/8s8GkVT0S7vlvaGDjAg2K5&#10;gZZyDb2sWZp8l31mo0SWoarxbo3ceY8oXcmSEJiPsGAO01JYILfHjScl5I6hY3NGgNGZl768Kpw+&#10;OnDzCFEHEJD+MuqG3xHR0M67ZeGucGuQx6vISTfriy3vdKrFhfoKz80hh2GgFC9W4cxCH+73MSKR&#10;cWRgaI3/bWkInQsIIxRRkl5fNZ6CGUGPKPiVjpTH1QL8IQhOTzj6RI0674XH5G63gVgOeWB+HIvm&#10;fVsLXJILq9mmGFXfZn9LoCo9COlinJuG8lPGORSz58NN88pwoBrhBNmTOosRcmdxbWl1BQRQrApe&#10;N3gDJiJHaRYFC6bTuzFjMEUtfWeFO7dE2/xRjYhZhoZNVEo7vbH4NGgw4cYttJlcH6MbOmbaZrLO&#10;TJpR0Xx+wHBoRZ/J3aZNzyKNvHiMEyjhtbUdooUnMAWMyEDSu/oFY/oYxoFiKaysfGUU7UySQent&#10;ZHvpllFUDhh0uDMSB6Mjcd79chIWZCEGZmJvc7edBcKyTXC6mO7Hlxm+zaA3NbWZmykA5xaq1CAA&#10;I2s3Sys4Er8obB/Cwr15oKrDvWEhMILcpw7SKAH9WyK1Yqq+p5wwVUrWZ3egK0fDIwxPE/y284Hp&#10;6NDwYtxiRDJ7Z9TUwOISuxfU9Zti1xq0wRE/zEw3S7y2wMqVzVh5rRhaeIo0mEd5UOR20HB91xS+&#10;tsV3FaZ1PyHlqrg1YlDO+gn6ycqgPNBA6InrkCDb7zjpOOfs/JfliZ36uMM36yOOWUkjULKLQmxu&#10;XRLRfZPyeCZHqpsNFTMA0rPwOpoY40n3Oi0BA5fXIHX/TQltSBFq5EUjUwhX4+1XVJMNGi60jVam&#10;EtGEqtu59GHVmQ3u+B4bolKbHGJ0up0JlYZzlS9hTOODguPkyzIKerRGstEHM3pYo03R6oO6qAsO&#10;+UnBtVREDvpEOPoTAkac1njHjVOQKnidtDZ316RIb1eCscGxSYF8OguksOFpykgFK4dJBBBEvahR&#10;cHLd6DqQRHwKX1WnNWlGv9p0/vQuz34g8h0VnteZTj4taCGZv6ofNhHGz7RN1zLv0zWl4r9a4VCu&#10;OWkxBDRiOtVzBQQW3doIcdGZ4dUwMlk4Q6eVoUuDQKepiOcFQ1E1vu2UUWhdOgLJeZ8ZFJN0WLaV&#10;vWE0+SEHHOGZcl5ITTsE22tjtWbZ8n5NioXum2qwaPViESMK9BnLhuCG+cAB467/5L1zB9ugRA58&#10;c37RJyFl17ARx/VCD1C1GiHFLFItbLfa3t94k8jCd55umqzWdNeQhYFrNiYmb6eHSo/ywFJieEgD&#10;RL47/Iy7RnSBm9wfjV2KVAM445Y+I4jLa9bB6RIJvTdppWPL8kBb4VXqGXdyE3MrLRZ3Hgd/i8jQ&#10;pzIHzdOh/IZptTGza4O9oSwMrnAjW1NuLeIrI5duj2YXUcleg0PUS6Qx+uWyyOTwCdbfpz8bGhH6&#10;MI7lygwcJAW80IdwhBbebWQdSCK7VUajNT4VkmLXsK7RMNa4zX3wdJCAnWFq/Lz6mdERe1fIadQl&#10;Nwf2LC3CMM3Dh6nBRBti017Gpt5KmJrhDrQOmzHj2dU3N7v3yp0RamCDIpZoobdqEO0SHtJc2txA&#10;d386HI13vkDHKTdPC5Fs3W/RI12d7faTyBqcM7mm58LlHWwtSx3YkmawdT66TQExgwIbArGMYzwx&#10;vMiNCzosfSbmNUdiSI1bjU6rvaUI6ffSnkscG3Mi+hg+5WOIC+o3j3HluVVFLwtIjb6Bz7Uahjl/&#10;4sX2JK1Mcu6NyCbciagECyapY4fKtlWYGTau7Mo7Wrdg99TbqVdrTV4+nF1A4NKxMmC8zzFLsXPu&#10;9FANkx2YC1mmhC3dHo+BERjX2XR5XK7OW0KEydOlJ8u4CfTGn5jDalJomUnx9YOiVJCNz4eU9ln0&#10;nPPEGPvCGPq28tdCgRR2JDWiy/GsijvZ9jo/U5GBpfLNPcxuc3zfsrEQfKrTJok2ZiRJq1axF/U2&#10;NUZuqE3VLob+Qw1sVccyMQhiqPebBKShEkz2T918PEaId/NEa7wvHfomYlSz3hbm+py+NztmqHIc&#10;lHkrv7g19dPWDRUwtap0nE2rL50dSxfMXIqSiL0HkYmUTC+G48QhXXLLtGvmdZFgrky4N5JcxWDj&#10;fH173eFyp+S/dHUDDCfDEhH77sTAQ8OBZD99sBZSR4kz0tHhwtYMTKrwXJ2IdBHQEok43GsYGDEp&#10;QwoaXKJF+I+JYvzjgeRQoW/sECkMf2DAs1XziUycW0wHXYE3NwuD3M6jyQOmqJj6CT1dfDLxjIH6&#10;5XpaKQvTBE7Oa9lTJyjHGpcMLe4eMtD0lh9vc0U+lIuiSIzM4jF+gjm5twBToXVb1ZvcHrqHdPxJ&#10;pKmq3vOLsiBqlIwiWjS5k43SapWTEWtzzKyNxvs596aLMap5zTfmNQYsmLd2x/NoP/fKmrLqKF6W&#10;Zb6JSxwtMr6WQIpjhvImtb4e7HAMaGKBFjyLbN/W1xTGfBLaV7E9lJTLVLaNX3ierjNIA82ROefb&#10;ESefO2UbAWsFCaoxMi0LKXKc8fLagLDGOOrVhGGUt1Yl8T6cpbszTbYG9FjiflL9rFoFvquQswu6&#10;VFCl9IsPhw4Al2LT25hvYImPPipBCGTEoV3WWTehjKEIhe2+wdZW5ze9NiTQmhcGBztGPyF2hzlS&#10;9pVyhhCYwRtx7kj7bpvNnjEdnQdfmn0ocFjJSAgOnytUGurQIWWoXDv0AHZzW/CpzC9RhhWJ7k6q&#10;utn8mezp6it3OtMdzj9SQsFccGJJu1MX59eXF1vsiOu9hmDolBvLpBimI6YMJJaVxALpL1Cblatm&#10;LNALAAHfTqstQTmHdRKSC96CGhm7b1pF/2poSetAHjAxp97gYjNYT02uJCwSEJUnlVdl8KcxDyHP&#10;KpWT8Q8WU9ijg6ly1ixPWAc8GWxu4PvZ9UpOBvKOn95bVp5LZxJy7WxzpDNNxAXcyt6Ix9AKRjZ0&#10;zpsjFJ2GLBRkhmwMX6+9G00GAaM6A8QnpSbSom15+qAViuMOmGWp8vNXDn7olhV6EjlPW8v8YsIn&#10;5ePKa1Usold166DEFBUYbkyCbwTnk3/4KJkSGWi5WKoqmbZInzMDIcd0GKZ8RGSnoSnVhhRPEUOd&#10;bu7uamme/QK8tuhVapKSiEQn46INfusa0gnVUPdhLjDOSgV956hlGTMjury+qR3N5f2z54wpPWsY&#10;3dboYJhT2ZoiOiUT6qvDuz5qq5d66OETDzLSW9FXHc43cW3K0byZYAQ1wuZKFJZ88nKqgW8ZxJ29&#10;msQZDy2+pId2Qb1iQaum3QWbjYBZRDjCZxsRFvSE75DftC07jUcWD+YBxhMz4OJyI0R67oykQ0i1&#10;6z2Yff2O4MaAr1bY3X0YEIjnEtuEZiWleiIjl+c0N+qiZWAu+aSpGBAqJWP5fIF11de2zUFMczDL&#10;iXiVsNyjHuhvZfR4YrHScDhNyLgnt+dh0fWQYOId1md8Pq7EA23kuKZbRzwkb92rMGl2lZykn2qN&#10;Z6CVG0a9hoYhS+3oMoSedBHg36DAJH6kqC1kIEsieVCDBibrQ65KbPYBrYAvvBjjSF64ZmOh/3ji&#10;uAzhhMuWpRVP/clsK73jo+lDuBsVg7FrlhmDBOTJpTgOWiZlkj8bnFiqgTukQPYo5obWdu2SPYiT&#10;4uEHzQnFYmOB0rqBkZLk6crGyMxcp+DHx2ex+U/EkXSvR+dPdvy5x4aVIIHGoBrJdU4KkiSzE/np&#10;3z7qzQUH+d52MOEDAauPKMvfjU9LDpOyGg5eLQwte/RpJsIXXtCoQcbKumR/ZyxT8J6sXgtTSI0S&#10;DCjOiGV9wCPsZgXOyyJNHj9fIeHWDvrVmFlfeIrVsnjzgkKvCIv/Ic3iF4fA0JFqMTRnR8DSrWQk&#10;Cuesdp/j6VWZo4PLlgZUrsaA97BUq062GB2dX0QfWuYxy7rlBmBLJDJdudq2lWFA2hYdPldaFp/C&#10;qjSWvmZgFf7A/uqWasLKDkXf182WNKjZ9K2idNWX1fvZeHzG/rm6cqXwBd+R10Sl0jeGNQvrw5i1&#10;6KFs3E5HAz3tDKgxgGndh5EUi4ABnHXqB3fwr+kD1rqTiWDZuiJiPkuCkp3k8onJTgFSnEo+7Odr&#10;cqVPq3Q+cBJLEqqhkMNrxKkjhLbEDsSfe6I2uh6IZ+CAgrkARQ8yoe5W/mTr00Woqo1esmUrW99Z&#10;gpRe8WGrtv0xtpmf1JssSx5GGFatxhbNa95gEQXo4q4n1TgSVWOD7SAeHC1qkt5mZMhupihRPcug&#10;ycspI4h1YAwCMkhwiCNsaHSgLi3jcwSb27sQyPcy2V+2MeCwk6HnXmNL7xsaElmBZ/5qGXl8UmQz&#10;XCONReWcjWOwKMaIbW4uz5TEU15HgaSzWYolg9ljdT9LneVzJq2GNLKwyoZhBBd4XSQlfW6BWCgm&#10;CprpI73furHjHeWDnnhyKiuuMfMFKd8fDl8LiUSIHqIMebLs3zvTb28pjRBpTT1HHHnscOgy6ppL&#10;WNMesQ+t4PH404PWIvb1VhkGaheb1FOokk9sKm1jsBD08KHauChesWxq6QDNJcE3NXWjhRkwpo9l&#10;fXR6glF6FaNNfcJgOVYlIp2rh+jEHuEckKvNzebnSH5FjJOwI8+AXK3wtCMNaARiqubpSrFlkKJY&#10;Nlar5FkoFpzY5mgYOutsFymjAIhD0uhXVGQt9XDwndfoYvpK4VP4EQtUlphCcTTsB3KiqqElbaEf&#10;DGqCepAexQ910Xcaj+ZLad68fu66cCw+LWHmc0RTFUTXMsjhVfgip42HAtOdZD38Ga1gTunf8mrj&#10;BDGZ/Vjbhh7YAti5oZEOc499xq3Z6YAMFldsGo0EHZzMrjTT15FHGk5KSMGdBfBhasqM8eT+ieKP&#10;dT+BFF5ToPmjv9JqPohS9TIE2fxW/8ni6VuHd4NpUl7NCoMYpgZi5Bh4VMF3GPrqolO85YNFnPK9&#10;COMgcwp8LjTJnNr6mRCZSqYne+UQeg9sOR6PrxSfE7SpD5rxMhw+ha8xOO4pqBwyprlF1+IRJOyi&#10;lVn0bzmouYmZdQs7WpGutZ/zFU7NKhNaq0UaiBUXHrhYWGZ6jFRMxK+U3jA8lvwydDQ7GAIlF8jp&#10;8KN3xSi0Lo8erhaSNYAr4punxzCn5+RNGgzRxkqFRlcRHlY78XJaYTXAlexBndUrvEhIlFHP37lr&#10;neiMwzDGGSHJeV20SFPJ8xB3M7ohs3nmBoRVkfBhAkDRgb4Gnxh+IAkcivJstFt4X/ceIGBZ+jIP&#10;MCIvQJtpnY3+KHchQ4u5FjCnrDdijC2vEcLRq1w18A7J1AnW1jlnvSaxDYvtCyK1gHKwOpI4ZJF/&#10;68cAIhV6hh9mTMELbAEwzm1WneKPhUBwqjoXcm2wfkVGJCbEr/zR3Ozw/GoR9zHCKbXrIY+bh6eg&#10;SdxLbx7tpBhOsdq+PD9zuYmF3uw7vzjFOEVolsacz93WNoRsvzMCN2ZTUngRbImyeIRaZLmzo3VK&#10;7M1T5kEmNKomregTZGp2SxdoG6BQzho4OMVYmPGMNOfzWinjZhSS+c+B9XSl+U4803WDc2x9RDE0&#10;z+lTJ8HXcr4h87Mni0SFAG1+siAMnb9DssnZd7gWeJoPgrn8x9ISwwprTt1Ispv4Otgdv4JcfIjR&#10;Ghg0htV9q78rKoGltPwOfdYXjwaHkMeJy7gHX2YVRfiYXg0NpVtobf2eEqzAM2U+LoM9hs3zKNXa&#10;u17YUMjqqodBTmQqarUbfLYYGpc8SHcqLpW77oeRYiwJKg3zn8ilLmAikduvtK0dCYIKpT6MPx/y&#10;hEvDo+kIoVRyogN0kjwr3d2dK1VVrGzgEqhl/ito3R/UNc0B0+EE+sZ1AaAqaFU0ukFAFkQ3aQJb&#10;yJ9Tb5WmCBA0Ke/X2BDYj5GMXE458PUjDzRs/RSvYUQqNFM+2r+oVlxgD8ojkLWwcWCZYUT97Oz0&#10;9PjNhfZfFYylgvu8Z5pZvnLwhzud4POGdtFSYGcFEhR64mQ1ZA/caE0U0HVocJbAvwg1J0DSP4Mh&#10;dOvmHNXAJjchxjQr0DjBYokcrlFLwRANYQt9zLF4doyA30axRclpME+I6EwdW+vruL56ONFpStvi&#10;QlYCIRgLTtPkZmtBrkX7a3f7/PyTaoN0LI3QdJ1Mj9NrWpJDrKKQD2I403IjjHn4qrMwHon/7svS&#10;wudr1Jvv34HCC01hr0DZcDmBBu8iCrV2fucTo7nRA+5K5Lc4j9MdC6xYkNZas4YwHoR2pQv12jrO&#10;FvjwtMa9XBo7yLUcy5qytnQLRyl8q/KaAe6DJCie3Oiyxid3upEIlDW81QhHOulVpJCy0qT/GI4/&#10;yTKZ2GLjKlzzX1nhE85xbVsfxo3+EwnQlp0MVBAiDPtfpwLhyXORLTeGWvp7RpsOOWNXJg0C8OfM&#10;fwEk77xib0k6xMsoCyJ5tEvTmwycimRptsT7Nea2F48dT33OMbu0F7HzjJt7df329QuB2PbOXuy1&#10;vKO9vX3/C7WqHDDMyAQmsKXuNTGXLxrrP6yq8rj27Hl5M0XR4vJCD7TLoL13mBYkWHC1VgiqrrEm&#10;SZOApl+K/suxJMXS96ASA/T/WW8alY4k6MrhF0Oz+O3su7EA+sSyEtZfkTFcms+MfPgzJaePrQ3K&#10;Y3l0RKXSxTv0FelA2rNy3vSK8PXeGaO5kwu4h4GZKRoDW1Ro6Fa7J532YfUDuGMOGHr0y/9GrfC2&#10;LSRYo0EErOwCYr4q5EYJjfWQNVesKRDixF7Giw+8lpLuh1nmTDBu4cjoL0IfYAgwgTehTeaX5qlo&#10;YezyQic3g6r5ZTyACfP9vHfjjoZPlfE8NTLSD4cs4XtsSEDFI8CYkQd6JmvwcpPgT5Pwwj/Zh4tn&#10;DVZFJCOUHs1wXuIEjZ80j6xP+zf0pAyJYxFehEkTWQLUwTI6vBAkXkfX/MZ38EXBMy4LofwZuBtA&#10;o+3icOV/UDc3Rcx6f26P8C0MXKAxnV4sktue69Znb6c4VpYBX8PPTW1LfnL88uLiNG7s/fc//ODj&#10;H23vHXldATUQ1L0ljZ/5JiJD0izqklw1y6XPeQ17kpEkBOUl7CJ9YV+vseWS5vfeEpLDFPeGR9Uc&#10;BpuasBJw6HbGhMZNncqz3LzRQgePL3s4lguRhoDFQsZBFsQMsvP4KOSa3UsCaDrOaQV5wcjA83CN&#10;RxRwHYawJmdoDtRAWkc//Fwe6u6Fm/lJK2ltXL9Yo6DF3Ds743L30hXkjPEij0MU22rokMvCL7Ny&#10;PeRpA2L4o0MpFE1XkxGb/AoDpsTpK+LVIGOQya+4nBn71Ka+KcwyDksY10SsVgg7oKkkHlTcLKoI&#10;OyFcednmcnlBDLpA+8x85VGzRcIF1G+i+2AG03eedjBNxgYp0Y3LizMH8ylTGBs/pQAFkrdj6UcM&#10;TcxKOpB674DE6CZwrEZ3WkeSIclB4EKWOmW8geAx8H4JGQbkztLK+IBRnDH0UFu/mp2bJDG0cf1A&#10;xgKUaTdJbe4OsjO2GgT0OvNuVbNSehKaK6c0DGkrhSL6kz9uWU7QxXmOvPZu9HuH7jWrgtwHg5HQ&#10;xosWJW1yh6iH0BqDjA4mJ6K86XMZVGHIpwlwXUpmfi/BnQu7RGr9iNFqULtbJ1WDY+a9qpMb8yOB&#10;OF/jIqxIU/M7IzBMBBrRr75l8Im4XetGK1wQUREzGtuuSR2QClmqTtGTqeoda+SsYe/64shKrx9k&#10;WWCp+t4wAH3ExTfrU/BYBS5cDjMbRqfZPnslFdBk8ZVyAQPxabtwRlVsVRa+NF5kMlF/zBxY3HPY&#10;1of4MvnR1qDmlHpLLvHtPNqaEG8h0LdpEkaXZ9/LhVF3ps8jBh1dgqWVo5MvAuQBj6WpFUm+99FL&#10;Lmz4es3DMiPUuwcElYhRG0uTzQpJ7AEbGXUfP99EneDBoBM8iLxCUuQwAAG/S2obaphNCmbglUmZ&#10;Z4yHYd9aajNg3AjrnUMv7DDVAvb6ouJ4esEqNjXM5b0nvDy0hvHLeADxIYQdGaavkhgxjbrExDgm&#10;S23FkI0uIS7IrTSq5IPrfchQvJWhWA0/xhyKTNjSm95s8aELQi7t8MXBMPrDBxXt39rdPUDUwcrh&#10;82YvWh3FggQT+Q8xwhcAj7JttDTHuR5XIHuQHnaiiU4viqc+sY2vhJr60UP0LSW10zlCOlAQNcm3&#10;yUZHZICbjtFWa61Fo2Ikere6mEgq8cZMeC9akc+Hv7PGuCjofERE/Z0b159UF1aOiT6p6sCMxCmY&#10;vWXV0GzhnTe1QxWdYFoEcvgUQ35mlzSDSqabffXQysimBwgNQ1cwCEUqaG48eS1mvpwb60Jlxn+C&#10;SjqzyqlX91sKQGYeqZ8w5yHoodovgJmuXJChpSk8hQ5SH1KslNiAGwfohwjfJd0CYbmaDo5R5DFI&#10;w3gEXZtXDKFZCTmYlKdOM/fOs03mEolxWphyqjA5iPYBEBiPTrRdJLSa1C8oVCRbgxLR/14q9vps&#10;i2LxdHYYgyFv6STdQQ0rG+jPIFcCjYw7Q/Oz7HShT0NzoFRheVJ6bTtBxIWgdH5qy5rKvXuYkCnE&#10;A0k23Ks+tDoMA6cATenD7dWzhD2qe9I1AIUSYQBE5Khj8RCzOtXLIzj7I0PWWyryxnQj/iuULL0T&#10;/5F6chkX49s6OTmT03ZBM0FS2RXvSq0aDs8ceFoT5DI46nobq3nIOUJgCcnOZf4/zYbqSbb6K41i&#10;In4mHIJo1h32RCwHy94Biyu0GhIereprMoX7FxZNdVjEZeVA0cOgD5Y5/aySbkRt7yhkbpyCZ0ga&#10;wjwVOO1MW8WfQx0Q/iGnPBJjSzvVuuDCoEbCqU1xavt8wf8rDOmjN4Y/QGNSOFK6fhAcHvAytZ8b&#10;9Q1+Q/5I+4t2z1Gv37SBQbuVFzY0tmbOjQ/zHYqhfqhkH0k8hibzeA7pGr5wa109fqSwyJRK9xVj&#10;cszq1fGbt16SMnU6MlqHs51N/NjNymmkA/aY434m9ZDULABDg1Yp4xvecGEgRCvkUbyJpaoMpc8R&#10;W7ervjl4UglCRsj0Qs9GLD+HifAtq8Ux7lsjTGxyJCnQFyD371TNRjStqbPcdqUY6Tj2aaImaspr&#10;SmWkZxAc688JtElRk19XFHiu5wnCEKA2i++brmp52tnV2bHTSyBHrLzmIEmqgxfJerlD/t40r7+R&#10;yX3XXulzCdDh4aHOptzd3okUWF8CV65KdVEYP7r8gnL41KZ6isBVsQ49YLrXhKdz9dGGalejA3Ae&#10;Tn5X+YOtzfFPQlkeFomMHMBr066JfD9uVMZU/oyMS11C6byi/ybwgbdhBAITtk87Onk0ORXmwo54&#10;svlreZ/BRKiHzkXj8wiEYdHAWic6j1qMVy5E2rOFxOKk1BUI4BUQpt1Fy626yOcAPvjiFlP3kOL1&#10;Xplnz99MsEZOpuDl6eiZw6Z87guCZ9y/SauOcg5ngbChFvPmOgx2SMdo/IB4KnAGvi9WpfQvfrQU&#10;E5GCLfEW6P6YEe/onFi5ec3xhXEHKPaW7cV0V/LKK0IbSjnCtnpOfgqMid0A0/xYRGbAaLoB2A7y&#10;lPnN3/FpJJmu5tEMYbjimIxgXyspOgvstFsoECkM+RGQvkXy4G/2/wkVR03GIGq7PTnEwzCEwzp3&#10;jOMBuRIvtR8t906Itm7WvMnxOTl+dXXtAtUG7EQZlSwFhpcXL588+tkf/GNPETKBld4KCdkk1VcK&#10;ZkJJR5QmZ0nKeB1j6nNPSUKUXZ16VFfI34+1jcnyJ8tLMCuNQh4nzdHiGoAYjBA2oEmJf0/YDW0E&#10;0IsRDFlAywltk4ahZrMlG5mdTOsXI6xxobwVOYq28GLdWpWiDK8O0+HxPwJlS7pi7QZ8DAiOvKXx&#10;5I/a/wWFai+rzUMQi2Ez/PZUM3r6rvvoHlSaOudMyEYuBrZyQYS5jF7LVDVkDj89nK91DsO3f0+3&#10;i5ozUZLxOLya6jIwN+CbZ/WqFQFNos0/hyuRMWQwqxnMAVKTQ9XX+eA5GOQ8tGssnWsaaIF740de&#10;vmq4HdLnUaha1KAs9Hrv+ETQCs5EMpK2TPhJ+zXrPCnWxSrT3WurK4lZoijuaNsNKdrSuCC0s+Ll&#10;VLv5orI/XkWJXL8OCLUUDnCPtz4ACBJB3vFyLxAUIwXXxdaHaVMASkDUaZHJeePgQTvswSN/vAoK&#10;mCPVdL16+eLNm5eshZjNR2ky43R9dnJ679Zt1idGk6zucEd/s5s5gw70lPClDG4WpZW6SQCjiorz&#10;yytHrTs7qQ3uFj/Ig7fjCWE9d8HSomKWuR/aRxjpiIdj/46PoJIcPQw/AWN61MkvxrwI/XCxo5Np&#10;s6Pd0BC+GI8M/cFa5mnnkUubBiMcXMlGrR+SE/HhH4bjLr1z8TBmNs8bcuKnLwnR0bE8iIfiowLF&#10;c1DYhUXtB5vavfkFD0LERnNL/+kq617qFo2B9JJ+vhrFQIbF6qdlU5gBJJZPloDwrq5GqVP0zcxD&#10;Nb0PzcLhFVnW/dT7tU6W2DzbZEa5LVS5PQ4LVBsZc7/dqNEIQYIl5Vshe7BwZeGGwuLnw9wGwbQQ&#10;dyc2AGHMhPRwjxy5pPNTTKPyjXX9DUwiWmFzdkgYU9onDOYNnOA5VRlAcKYJ7FtUJcasQXg0pk9J&#10;mwJbpbaBY5DCOZ5K8wb9i6Lv8KQMoCh2TEVXB6auFMWAcUtwixImLKbUdryG8cfI7e8dvP/+R6zK&#10;TpA7IkWqsWwtbtx4/4c/+Y3f/VuEb8z18pQOPCtyfan5Y0fZdCDiw2bpS4MS8q3fqc+gJ9eu0dct&#10;nsWH1S5OUZrMBVOV7CvtSAFceLFRgykjhxP82a6neGK5JMzUc9yHsQyzNij2snJPO6BPPDJ0Ixug&#10;IUC88iYUmyFkou+Jg4t1QXZ7dcB/YO2K6tEDf0UHLbAViWHApsa/o6LpSXQemQZKyDL2ueF0DDDZ&#10;ZKJc0wNKDvEfCOV24jcvcBndmV2ZUJaopSlB6FErPbXDnVmj8JSz0RgpVCU7L7RmTRNqnMenf5QC&#10;VVJU/zsV6v/KdVz7BOlNSAwbTffSh2kJNpF8BWHNZQy0YnzYe25FnU3SCGqNi79JtiLvSHLx1DAy&#10;EhI/ZyxvjHPkJio9vPEOfEXiSEMeW8Bx9xsZwhvrVT0xUDVrTVI4invFgJuVCX3VAZv1cgSZpX03&#10;leglPst4yz08d0gnMhCN74P4PvFjxpgpSTxwvIkgIDBMU40iyv0hjhHr/KSDiZ3cg3ZomG7+jKGq&#10;DA3XiCEur6hlGJPhI3YZ3pYqKg4ONR25NwSxjmL8X6O1ltzv3nL9vQfFnKa8nfiuWvfjrOUMJEc1&#10;H/w0mcH1KeL62FvxJlfik3T9Vp3xY+CY+e6AUFHnLroaQ6XVZt6e35dbnMrTQUjMxdVV/DdwNrnL&#10;wOwCI6GIO+7v4VPFrBK17mepWsxCeRbjz22rVwk7BKowNjgQ9OJhRMpj8qd6OPziiWgIJDzKTZNx&#10;1qsGwuunD9vmicAwtbHABEmungJhYbB5rRsLjaoD62tQAVObKpA2AfJN1Sh1I5kTefPG1X6GJh8b&#10;auDS4rKzM50iqkNFz851nt/52YX+0X/9s+Bmvz4n/0EBEHQa4IosLvYwPytBfzeQ1OWj3ClkqcrX&#10;twOyq1uBmYAZ/IrnFn1Z9gAqHfU5JUX82W0Tw6rqrEMPG0Z8mYTwMD4IwHNN2F7tNswQU81L4dwN&#10;fgVLorJRWgzv1G7y2nEoioFTiOh45I63HugaFNKxPrWQs3jvyEQtRW83MUPrWMfKU+UzsoyRj6hV&#10;GiIZ/gucWlvnmt2YX67w5Mhqpoc2p6OS5xXA6GkCVcnY67evU8KS/k1J9+BNIsd93idSqSUDEl2K&#10;O2wBoQbMLiKjokk6E2HLJp/fBZHmqo2ArocdIVAx1p9kKtMI1l61e/o4dR6IxEotcx1kjtMHLcP0&#10;vsoAN+2luTMdkQTC+BZvcLA7UJLxUMrT16A5ox0AgIzFpi8d23j80Aouy+BqfnLjfO4c3SIJy6Bq&#10;CNNjGD8gBIs5UimJnSpOlaLR/4j+5LiHOXpusQEgpkgkuBp/mhL5G/a8y9zcWEfLaGWU0s/p6emJ&#10;/js9Pj5+c3Ly9u3x6+O3b09OjvXJ6dnx2enxxdmpME5IFzeNAihPUlvkIlNBA1so5yg3NGXF/cGh&#10;TVilo+SThpMVVJ40wGIzrpmZscmpPxJSW1CJLOB0JYNGYpys5UMYlrSlbx1syJ6i3esFAQ1l889a&#10;wpAQ5YO5OFKiP+QO2E4HF/KiM35EOYQ+ApDNnoJiY+VthXWAakKM4RuBmV3vUBWqLBuFrVlAc0TK&#10;6p3S3ci9V4AGdUdz7mEIHDRoViimosYi2pIWhqiOkQ2mzn/HgxdrGYy7devu7t7BlOiwsWDqGK45&#10;cjnO3uG+Z7jg7tJBtu5cgY3vZaNqpg5nQivd8BhXahqLt8hRd4DwlUr5y7/DNQsMNqzQWOcGimNo&#10;xqRKF2CVumiT2PLCfidQdZC3pmdSZg2IIzidmh9KQOBB6ik6aTPoFy5MWMkn32HCEDOMZiSzjZc4&#10;TYj0xvGtx7O2bQMlM6r2h3+i7NGUWI91N6a8ZSwbJjM3UsvFQgKaHV7A+HNYlPnQMcY8RTqYIFHY&#10;FWzS60RHvb9+8/atfl69fv3y9Wv91kufvXqlH3349vXbkzevT16/PX4jSDs9O5VnJjAznPEKljnQ&#10;JAJY03+9q4w+X3Jh9jQTk2bH2Pg+RTEYhpbXxxlkqu9T3430StQQToRi/iDE4XddxnIMnKWmIBG8&#10;k7W4UH7iEIc+F9Xhc/1OsfdicrLecuT96KtWI5PYjKghYfHmhgGKWKAwfeJKBCumReHBeuz4uL6Z&#10;L0Td/5OuC0oYudjNlU3e0qzmKK5uaim1eN6hraSZCzK82mqzIArPiGt6aWrmyPLAQae0YQI1UR0d&#10;G8pc746Ut6/a1J04oHaytnZDljxZqS32JGplDx5LqvNhZgHJo0YYRPC5enzdryU0GFK0fJs2YiMN&#10;/mWLPyw2xYOq1xBZ6rjx/hGqhMCmRmxbfcNI4JpKuWXquW/4S9BniM0muyLhQ6imgE1gslXDpwnf&#10;6VOUKc8Nm4aEw76le0MCp4efi9PaehS6LROIvjvAOKOvzR6Ox3XUsfArHIznO7Wp1EXP7BaET0YT&#10;QGDGExqj9j12xCiZPj870UtbBbx9/ebNqzdvnr968/TFi2cvnj9//uz5y+dPnj97+uz542d+80Qf&#10;vnrx4uWLl29evtS00pvjVwI7OWinctBOhGaCMYWgTaDJu8ssQIjwXRNx8+lLna9x4/27uw8efm4E&#10;0iVjhi+YNdwQSAWSv2OajNuJnQ0iwwyEQkMuWWGO8gMpVUy4apW4OLk+P9fiPG1fN/APkuWIh52c&#10;FdSKSi8Ddh8qCEhHH0oiDEU0frtofHdnXztVvHr7RhvvoZZxXpK+YkqdmYRgEKUcuBIBBXbNrtn0&#10;pXKayK/7kXabFfMbj64ucxADZKh2eXVONzwJ3okyVJxfX56evN7fv7O1d2CHbkinWdMVV2wJV1QC&#10;H+LwdMUMNOXlEYw/GEKzGEH18KMaGMaNgJrmvMB7b3s/TZ1dnb99/fL89NXZxSmDOpcttXCqpkLX&#10;8r89Gz/RC5LEGk0yHu0faBtpbaSjpvcO9ne2D27s7N0+unV4eHtHNcWbwJoHffcVpQMRIM8YX0Q1&#10;FhVv2tW2Ihh6ZMN//ObV/fsfyXRnOsKel31w9ltXvYgq+GpPJzhZ/mFd3kzy6PqaHmrZSt5cE3Sj&#10;Z6jPgJu1Kk0DWb6s4WnFIAYyGqzlH/TI57PReeXQtTz/u+2jcxGWdFuDbzbGEwh0fhkCjaw/TJt2&#10;XhMmlhW9ad64GuAwG1CDxNflmdwmeU9nZyeaxnYZsxBI7tiJtmNSRKmNTORYeSc67TInebJPsbW9&#10;u3Owt+etACQ9e0rJHu5p4caOagdVK7jnlW4qSPcKEIoEvfGptMkbbXraioH++OOfBLjc/wXCHn0R&#10;cAlyGTHmmEbMpdttwOMmTDyMAY3/lSuT6KCRfJ7s4KAorkGgDO/3/PK1KKGVKIIwMA7xtbT67GgH&#10;GPWULM3twMJ9cBe9T+bMT8Y7VpJMECYH4sWrV54jw8fIa5RUOEKh20WDOAIr5F25/SkiytfedMHb&#10;LkjbVWru1nJ0DF1x+45eXZ/JI+PiuVfaGuX41fODW+/tH91Je5lywmuIar1b5sIukYJO7U3qrF/3&#10;+Rtba45+4+gNvcz8V0ENATcfIsF+KZl1va2dJG5qr1S/Lq4v3rx5oWIxrfrWuC4FZi+fSYa8davq&#10;5nWBOiCKmmty771URI7/7Tu3dvYOXaIqQRSWWSIPDg6PPFewu5dSi/+Br0XTIntmCfOMiKHDQtPo&#10;UuLMZ6L7+fHb1/fvfSBbDT7bGkSlYpDkHSS1o+9YAKD6NXbUMA0KWMM+dT5qjUrly8CzdwALgSl5&#10;5wBD7WBEXmMcvjhZyFia76FL1ca9iwrlt9sMeI0eLGjCJ+vHpeHZ1b8awnJl+ozyonHf8fKioN/t&#10;MsKv5RV2wU7P9DqVD6b48e0bZb7eKOslWyhMOzeQKch8axVNfY7L+ba3jV/aiGZ/f+9wX5XPR4dH&#10;+0cWIeHZtsqg94Awr6bNgloJKm/idXg1749/+NPvg7CHn3tIsYrGiiFLYcWoNJnYhfdZjY3zAovq&#10;M+DSDERcIGzYMTOYJ1Gac3b+6sbF5c7uvr2wcRoDMK9qeGMBiMNpkraxWVASxNQjOWBGDVmalbyR&#10;U8AeCVa5673tg6sbFy9evtQV+3scPAHMZXLNw+rhRmnTLKNWqTA2/BjfkdjNJPSEWngoI+MdH4Sy&#10;gJhTQlClF9PDbnkWM3tDJQTnxzu7t7f3tSfEKAJiFxrUtq+iT5DZ6Tx9I1cP/Q0k0fQidhG+qXKz&#10;36sG85ZLOB5YYjJmPiWMr98+Pz3xfmECMMUEr18+EzbLs9F4JUrdGUfuDSrioPLqSmsslZo/PDrS&#10;aHd3hF8ypwdadLm3f7i7JXPUXfdGF/7H/Rs5JHTRsiax2BqgbotQ3lvh/FwZ4nt339d0l02GM2gp&#10;wPUNdtJuCO9yUBubO2JChnkYyYbaYWzpyvkKlQIc+W5qez//vqEsCDKctSIaX9i0UYNSCRxYY9MS&#10;KF35a4ujNFAvTRnaRt+Cxu8gnSWK1dRcvcKz1dtF6hhFYCXkKWhOd8/aZU0aYlN81C0uj2CiUZGj&#10;HK7jt8p+vXn14rnSXCdvXypzr+UfUg6ZRtU+O7+ibMrFpROrF6rI0ZEJzhZJ/uxgyf86OjzYv30o&#10;HNs/3N/f393f39ZyWm/VpP93buoCuW3+c89emlrZvv6Nn/z2hLB1LgxQGOyxLqJCbLRhmiRXFVnw&#10;lYRB+STEKJgb27h8OLdrjucZarSQyHvphDeQMDzYh3L7zXpF6/SLPIud5CZE+lAezLNJImdf0Eb6&#10;Ds3UkVQEiQ4GvKh6U37pfAolmExY20c6shID0AMmUnJVyxVRAfkTpaRuoyK0uFTd3tr4uHNw+4aW&#10;W9PvZG42yngGPRkunUrCuAYl5gVirFpYFGMoQ/UHhk7LPFyAwZkVY8B24nseKeY5rN+6Pr04VtoV&#10;KCW/k70zLlzBr7aFWo5/qX0g+WQXzYnAdQ3wmv3/I9/DHbel7U3sizvv0NlDwzgbT7M9BrFlktJm&#10;/zi3TrRy2YXjEZ7cBBksWzN7IVEoWcxaZUaGjFfuSq45nJB7OL/5eOOaqSTo0Xz2ZM0iaaMdC33n&#10;jqY4DQYiq7OfjpgtrojewMTZ4XlZ+jOfqIsreFzK7DaatLz6XDjQpIqs3fn56fnpqdLwr16/eC13&#10;/fnTJ48fP/r6y8cPP3/26MtXzx5rBlJmUJ4657ApqM++mDe05vZiy4bx6upU3tv5xZUg8Ozl2zff&#10;Pnn24Kunn3/57YMvHj748psHD558++jZ0ycvXz5/+fLl65cvX2lCQDMAb56/OXn1+vT127PTtRx9&#10;J2ypgpTIEh2f9oC7kz3UHYwSfluY8Iay7imKTKE0WgYAAOMjuoKtuUzhYfnNldjJ4VngJjADnuCM&#10;xXkAT3YjpO7bJ1SAKIVd3DTlqgQNOGg1u4UTebO+kkgLFkZGmfOxgSD8I13soC1ggVPFqDrVFTG3&#10;i4WYmNkOskQgaOj7XE9gwCz6hYbuyjhFyZ3curFv85N2R1HFFHc3MEI/7opzBYUpTDP14oGu9PAd&#10;2YsYVkt5yrD+4iZ+ZL9tD2nOHPbCIQGTOqlYzGm+K/l+2vswzVnG3YObcofowJZCUPNA6x9tBDz9&#10;yoqh1rWu5ez732/AyMYljNSep7IgqZlgDtvTuOYDfDeG2UX3Q/eUltveYX039lFrCWzAvDFQjO7A&#10;LE8LJNZnT+AsWhrTI3gixa/E3JsGAFXvLoBpcxI5vS9AIJc8qWYclvmhnWSMII3bw3RTbhP4kDc3&#10;mqcwcGAlmZBxNoeD5fBmUAZFsbg2qxt5oAneIFTM5mQAoQgRbCWHpiy85EEwHQrfJRNn58q5Hx8L&#10;Ul6+evHs2ePH3z588O3Xnz558PXb5y8uLhUz2pKpFUfvceESNhk68InwpJnoVq4nDZ9fnLx99fb5&#10;88ffPH/49ZOHXz75+vNHD7569PDh4yePXjx9ouc8f/FMkwSa3Hz75s2b12/XsrIBYZB88oWnmw/J&#10;Fw4i4O+EFCxUzFirMMPVjS8RagfgwAjsJeq+5A89QlLZcjm5LtyG+MSnYAk46LaQW0QVSFKro3LH&#10;a4rjClw+fvqVgF+ibIun2FJpn0XcooaL9mQ49ZhG8I9JG1K8DLCSgUoF2ugyMUI2Lk1GJAgzBCYD&#10;LmpNMa3yrDq2IiMxgonPWb2D/J1ORpJ5Lg9uCw00wqepPBHLtpB/IB0t5GfQGSlmdv3aaxoFFpeX&#10;O9v7Sl1gv8wmF+aTMHdZLEwJn/MvCsYRkGsR+yve//ddN5kULMlxH4skeuwZ/o0zH3mZIv6KThfh&#10;IyKDI+wVjAnAGYrkIJRd/lJihjhTof2YUI4SkDx17bCUBfwTZcgjB339hm4iwUjNQMvBmeGa5cay&#10;bFGn3DJGmyHRqQV5OBiQ88fLj+DvaI/35UUs8Li379C2ccssbVGbnn7WVnOa5HGJl6ohXmmi8emz&#10;p4+/efDo688eP/z01YsnSuvLM1fiQQ/Z9ry7c5E+uM878TpXdFOLCP1QHbF86lW1Pu7PYmgf3iIn&#10;Bui0Bkelb16+EGw9++bBk0dfPH7wxTcPvvz2m6+ffvvw2dNHL58/ffPq2fGbZ2uZWkFYAQTIDQLF&#10;6M5x55O42XEEYpNzYwUiXIsTFpfIlMyHBb54vOUTtoLAY63Lg9pWe6wmbQ76Igfk9dufACK2lyn/&#10;s5PjK02u4RrXcKHv8+VPuzx7YqvbyN4vmUmIAfVgsZERF5y5lSzkXLwhwmvK4m0O0a9GDDkdLaf9&#10;tJzkZVuIxs7X8AxnN+YKGF2Wsk+cs7ClAA33+hr5ERcd2xHMEobxGpRHlllNzaB3do+cm/c53LmS&#10;IckFE4W0TsTxCwuQeE4NiXwiNgj7V/NiXOa8oQcLl26zutPDzU5KoZTniNlUDvlEQMYC7wyQ+q/i&#10;wOCs+5lP+V129LrvDCLCn48nyLVL4/M1YdNhv4bh6J35YvRmPgdh2yDeSmKrNYvu+DuAeMQW0U/Y&#10;EYnIk1cwt0JVp+GWgaAMbirSWHxGFZzvNX5R6/Xq5fMXz58Ivb75+vNvvvryxZNvL49VJHSuOWpT&#10;xmwxIZwztWG3zZCcXN7cVYruwgGccIyUjiM5Ya6SZbhtRrKRI9KYlGfT9MCr56+fPXku8Hr41dOv&#10;v/720Zd66uMnD54+f7LmzArCFqiaVMIhBXEmZX1CWlWFrMOA+cmmwYLBCbjCYzDfbTueLGGk8xV7&#10;zoWRr84rsuKkuY+VdSCWtbw4J86me3aMOCtz6qY7xEDzb3z40Q/1W5lzdz+3wtIOhIzbML9TaKKH&#10;hIceQ/eBjUpUKDZceq7NN6ZJroqax/7FzmeU/jNPDBboJ6VbyDTjZfVyQSi5p9iPyGUKPiNzPMn3&#10;RkCj28X48YTO4taWVJGi/6ZvdLCv4W54rHat5XwJv3QW2c6ugnhRQjPinHwOuQkDGtEmOTUMWEr5&#10;Q4dp8dfStvk+RP3uq8SGUBO8ITPJBq9bOTtxP9EwA5oNfg+LCX05sTyMiPNLzA7lY4/eQYqQBRkh&#10;X9L3cGqxUFPpKzNtsyyNxPrVBwVBItDRoDYQLgxxXt0eWkT4J/rMp0SkQt5p4eb73JtVDBa2XIyD&#10;2aKqUpomGr4sSNdVym0b8XPFqmgt50tw8ubtq1dK2Mv3Ut5LntGzb77WpI9PYPDG1Zz5IERyJYs8&#10;L0CQzTAVNvpD71KVXdy8PtaFOQ6QLMFoLNLiaEwJViVnxmKjK5VlXBwr7fb6hdy+x98+evLwwTcP&#10;v3z86MFaaDa8sATYSWlZJXgfYkec+BMgmEiEmQnMJQ7NfeVFcwLuu6GlSheHipRJ7QZHOQBoFGp1&#10;zohkAbN8mOFYEwsyTHZfTYUpH1Q2WqN9QLTmN8/PFTOHSckyFBnpYkLkJAvqZIEG7Efa52RKrOiA&#10;x+lhJZAgNRWldkYmq/mQ4nYtTyP+4uHxJeLfQSCM/pBjMixalzF9jcr/QLVpUaE3VDbTWbM1cWCo&#10;rNV0rN/OJoXQKYCQ22cb1Rl6mKSTJ1Q5lnhnd0uLKDORwkhts/TyBLFWTxJxukW64SOROuldtV+L&#10;2fe+L+p+57vFwGRo8SoiBHqIZj+13yziYHK6MzboFGxG8qhcc6gixQl4ODWGygza623croBMjHFJ&#10;64dKj5BmXu+ixoCYQBOQAeMZeIQJ9RyEaDPlWli6MDSYla6Mx/FQRBYMqjpFFIfBWQ0HHONba1FW&#10;LtAL9YOTgSMmNS00El1NewET3x+NA4k96+hyiZPTN4Kvl6+evXz67TcPvlVY99WXL58+Vu2XQcs/&#10;IQ+d96mJDWNJFCsj5swYc5Isyje8JcYj2+DhuXI1Byzq8WaTz1uUO+cI1HKs9s5vqtpMQeyrl09e&#10;Pn7y9NHDvwTCRoBUn4k/46aalLwPTwJqJYDJwHqTtJohLNYVwYtYlWTTLEE4COlyntCQMruQX3rk&#10;Z5gwrTFqLTJR7ORxUJNXa1+tb7r32ntVCRSW6Gw6BukrcuM2qRuKOAbQ+LYSQcY/7jXji7AyQF+N&#10;cAS/AOhIRumQi8luwrkgwUh259IEN3rnOWrN46wW5WXwflDVlz8ZxehGxaekzKB4eDZiCIVRUz8Y&#10;ymWHYj4Zr9iHtE7wryoJF+hkbOYI/E1rlkz2PvSImcIQezwf2Jc1Zrb8r+pNuMHA3TlVhLCPY8r6&#10;DGEqS1NnfVwlhUQiqn97ltvWKwBIIOn8Q2ZN44qEj0PNET3SVQNVFmhb6gK5o7TN3Y1DI7mRxeGW&#10;L0RGGHAb0Z1qjGnMF+Vs+rPIWtkdYQBr8CFCjVXjBXg6E0IFstLsbC8DTOctybAx4YuvdUznSUdq&#10;vY5PtAZIM4Ivnj578s23D7969OCzFw8fKBvmw951m+2xd6QAmxQteqdyO1YdjgXD1UYoVpKNfriT&#10;Zfa3fB9ohiXivkuZGumJdrIjyWuXjrbQUKfV1LfT85PXr9dytZHODzuDXYMz+GXcEQqC3BUm/2PI&#10;x2BVWaK/Q+0GGqAibSQCEzNAm4aw0Lz0DYfZjBgRrAfGt8QMpC3pKS3QcPQ6/YwIqFLu+MSTFxGd&#10;fOomOoLe374vA56CGFGYIuAu0kRs5rK/jZo0+YfQkkoTU1jhxS05hjESl+dAOb+8kz1vXLJ8eJjx&#10;zGsqanFyJx5BfqixIinolht9pcXAJ31EGUr89N3Nb/A9ZPd15qS6dKHEOF5KjsvGiORxucLRXE+b&#10;zI0r5i4qEzlZvxZSfve7/95PoF7SVk4wqyLMuzB6IKZyHXfncbNZtiNfQ3nIHUHKUFDWYk0oNADc&#10;RG5OoBZ8lTqAS8N0DT6ywmKAS2RjhSybY5/c8VPcVExCXOnBgshxBO+d21GT5Dp4CG7xvC6sxi1e&#10;jG4TQSOnEdmYLeNAN4mpJgkctZWEXipU1cyflgA9ff7026fffPXNgy++ffDV8YvnF5fHgh/5RSIz&#10;J7RGHGzLlKTf8ifn1zcvTGc7/4IkTpQJVqECEEgLWrwViS+zuVC64tKT5bJGtjQ2TUHTqLVmB3wq&#10;c2zOPPx8UGcR5Yw2OgFP8Z7CyShBKFujXqiqjtDBhZ6lU1U2/wQW/Q0GJyFqot45t80D2D8EKRtM&#10;hN1o0EolRYqi0kxMgi3pPGt+trZVeqJKYvsekXVswZCS4RiOuWVsNdnpCg/AV2kpYaqxdYZizSwE&#10;0nbwyljGWFNMF+WyJ40/60ZKzz7DLCx2pxRgpTNAYU1p0jkFmnENKs3ttOuxoxjp9/CmF53Kd7iZ&#10;G+qxmGtGyzZhlhV0hgjA8WRUlS2h9aclMxN8no6xDWXEvugvB6Pho/z3wtW8IJ1feou34GSlCxwr&#10;X95DkR3KfBeHV5parJocGI4NkCnPri6eymcvNk5pqoEMa5S2KU7FY1u90Au/1hATqQ5pAgdo70KD&#10;dQu52FwCZcJNS+YKrdKIHzGd6Iy+DVk+iUoaCeRieoWWFaMS4aNnoWBd7/jbqFeV25Ip8FLC/kyx&#10;2omqVFW18ForGJ8986TjN19/+eiLz59/8+Dk5IWqxw1FRIsgzpjFaYqOXhNIeV9lx79ULJCOJtct&#10;UNvRjSpq1T+HW1dHezfu7m+/f3h4f3//vcOdj+7sffTe4Ud3Dt+/c3hnf/dQuy8pmIJgnuWENdkn&#10;YS1AC4TFpvuBDJMsEMjFksl4LInhIG+IuqJtkI9vSu2YJJSATzGDnIvGnQ0Io+gDm6Z57COIMXm2&#10;KU8PmtDxLq8ZChekGfCxj9OVqvbflTOc6ZZwuuK1yFhlGMiMdHqIw2MKfUqy+G/+v2WA5L1i9BJF&#10;Wr8IS4c6IKjFsloRUK0/1fn2Rnc5KKOvIXxpOloJTo1dGQadZ3yR1rLBbHabmB0epU+DRGXN4Je9&#10;G2jk421VFZ2pEt1NnVfY6tZUp4hsRC+SdnSPcpRaQ62/CsTWsvc/8H2FqpTHc4AhAzrSuVS/q1sx&#10;KN3eeoJDyGbsJZLvaGkzNM6VFLV5RV4RARKCJfm62IQOh+wkziu9EcUV4oJXzY5BweUVYxPxrV1c&#10;FIcrFwULoXQZ0ohwDAHtPbMPqGiMGU4IYCVj1K6Car6HVcSkoVyVpTWxXiCkeonX8ryee3n20ydK&#10;ez348lMl79+8fnF1qrJ6pgVQJdPf+zxlq1JDmjtsr8yJhx0twM3CWkyF82XKdl1d7Ny8Oti6vLO7&#10;9cPbBz++e/iT+we/fv/WT+7u/ehw+8e3dn98a+/D/asPdq8/3Lvx8a29H909+OGHRz9+7/YHdw7v&#10;He7taz859VvGy1A2sxamx3pGso5uJSu2hb5G+StDwW/coqh2GQHMLOwbSBlbAGvR5CWQ9xcisR1O&#10;7+swHwuWQGbDHGyjkUzQZfKRbSkiumAOv3jVa/JfEjKtV1CNr9hUGSzetcn0dvaahwZnYXJeA7/0&#10;VrtQZrQZHLP0Pno6rh1YGD1hGoiKGF02psZ0V6DUgjBJutEVkypZiZCt+ZEY5OkSbBiQokstR4lY&#10;xEaE6/iOfUs8QPwFrMiKX4zI/zX0ygB1UXyLRLcyiQPO06lQAx+zfy7GYXbmf/IbNZ8qs+GDN1+R&#10;RedqNuXWGUjcGhMfVnh9sLe73m0IycKxeSErbUUaV5OF6bkMSJh/enxJ5UROMl7rAj8j0VZRiQ2b&#10;iNtJohFalm5DeNLCIOCUtV6FtvTS8RFBXzVuaawdi5rSETTALzwDlMRD5HH+xvsTsLuEc69KeWmL&#10;CMWMKrMPcj178ujR1198/fmvvvn6i9fPnp6cMu2oZC6k2rZv40VddsMip+waivjjDHomhNX2JFqU&#10;29rZutq7vr61feOjo+3f+Oi2fj4+uvnBwfb7BzfubJ/d2b66vXNxd/fyzvbNe9tbt26eHV2cb715&#10;fnj56uDi9dHl8b3t649vHf7o/t2P7ty5s691Ryqk3pCxjRnJDVFbMCU2alKtlsQXZwJjcL4qn78n&#10;rSthsTZtZ2kMmSLyaUw+W6tp7KX9p4+jzYhUpGt5iVVTzpRN3N47ODjQtG/EDpFsh4usBLPp7hzh&#10;5ngXqlhEIyVDTiM1U7gDpsGvSiVeAc/tEzxYNhLJhxMkpzQjlHTyncZ59HcJtWINNw3iTosyRx10&#10;Gl1ZD5dH8qLbkHC4gLgeZXRU2WMEXrOiqxqcO//Vvya/AuxDLhfj0kfqC6uqVuApo5+TcbP2SXM7&#10;ka7cjxfGTgjezFrtpaAMX9LzADB0kaopkGtRn+8jVPNlX2QQ4XupEXEP0kHLKMvKj4s+2P6tBY8L&#10;EzuuX21urZ5cSP9IMlS//I+pYclznYSxS+D1+tWr589fahucJ1rQo0L7R19//uUnv3z01Wcvn317&#10;dvJW9VkqScVfOMebSW4hpRvK/mo+2LqDl+FcMLJlt0sfCNd27XZdv3+w++sf3f3tH7//0w/uvX+w&#10;c/dg+86t/Tu3tD3FztH+9uH+3q2jw0P/L3y6ube9fbB7887B7tHOzXtbN+7sXN+6Pts5fbN79ubg&#10;8vSDw62P7ynMvLOmwRrCEi0ONWiItKIjpphJKHPJgW09ev1dt8KkmzN6sVfTPQJEqE2uuQgTI5S4&#10;BPW/5udcR+0CugV5CkYxvrSfN3NP9IBVRPCGdvw4OryVU8hMVtvhUatF12g/aYPyfg44Ko2A9ZX5&#10;L5KGac8VeYBpkdTCt8BxBtvO4CbE6mb4+OVjqj9iPToRFhgIPSUzSn2maEY3kimbClMeQI4IehIU&#10;eg3/IoLuIIkHLJzN2wEQbBIZ0R/EDYjhpbsoL2gcsM6AB/b5PR5ZG1ye8T/g3XcBUM91YgspSWdC&#10;eK/eNDk2GkU6/ZnyW8SKXqDuLVu8eYt9MZ8F5+0Q4pflPBevQvAWKY67NeAansGpCOwKvlddXCNa&#10;WVNnbXRrGMtJi9A5N5Zx06BuDr6Ct8ieSFojs8hTvCCumR0erDQz2cswkxsuTgW1XOL19q12H9QJ&#10;MFq18/T5i8dPn37z7aOvvv7yk4ef/IX8rzda4X+myvBzbUkggsSPJ172Ngpe7OK8VtIM7gEpSapY&#10;XeDiI662b1xqSdrR1uUHR9u//tHtX3//7od39m4faIMd7WSibUwOVBXDGm7tWLGvApmdXW08pfpD&#10;Zf6vtFfFvrauODrSFhbiyu7WjYPtG3f3tu5uX93fubxz8/TWxavDy79kRnJECBGU4f6ioDHQlftE&#10;FMjPtPOQd6jrYNQiX2EtMhgtpT2w201ZyFQ66UvycpaQGHNUirf2mwPBkIJqF60h4Qbf2IAeksBD&#10;FJQrntD6GDeam3B5053l3qHRfjheXMKvjiDDzKCn4NKWn5kdPTq4JMFwtMC14fM0JtOFZP2T7lr5&#10;EX3vPgEKzl74B2fNlYHMO5d0U2qLFPRkoEbfZOIqyoPjZqJmCM6zzmFUqaILkNLFORmsrYL7YikG&#10;uGu6ygHjCEPFPhjEHXfW64yuLiIw330Xp+ZXgMj33PI9w/Skz3pSdWUpYxKTsqmUOqSkOx63UZdK&#10;keQJsR2lk9nDPOy4NqUAlkNd6bgs2bS2HYBbW6nKouEpgx8mMFMDq5ES2Q1fbOpX0+JhKBIyFK35&#10;jTV5avSCYhmVLLbf4ed7RaN3ItSmXd78WdClCgnVd6W8/um3T548/PbR119/8dnXn33y8PNPVAF/&#10;8vqF1rVobYsasvbFprlM0nb+IstAnM9h0tZ7XlKs6kSK6x4U1WsbnL2r66ObNz882vuNj+79+kd3&#10;3ru9e7S7ta9j3PVbZU4mmfcAk79lINsXnMnxkq1RFeL2/r42axKi7TNds7N/eHt//+hAmKctLLSf&#10;xe71ra0b93a27+ycrKVkNSMZls8KL4A9TAg3AvbEY8OOewD+JPv5RashPQgREaIRGrYSgByNx/wR&#10;ckQCyYt1G6KNbBg3Es9U/IClrKkazwIN00krkVvnakDKzWpag4nbiGlmQhnViEGTlx0AxZPoY6gR&#10;ZV9UfhS7Ukcr6iVVp39INhBUxRdA1guv0LI9ANU8qzdwLGjmQZlWzSnhnwMKrjnxwddj1gfuFU+L&#10;yUDlEPfEIMnjWklCHjqT2gITtNodHfcA7LUkzV3NRsFCK88v8dTM6NERNebUvrd4be4lGAFvB3oO&#10;VV8L3Pfi2rhgeLfLDSu1bxeAVxuqJobWja/vUxdT1RLb6ajKshPJ8RwcYpBJVRZX4kwvIIpgsqo8&#10;dX+lI/+4XHQgpCmKDJuCsD3rhvwKsSJ4aymqiA6Aqz1L74loyjssqR2excBEvaJosdxGLD7w03yg&#10;BltWqiZVhRH+X8GidnpQecTzx8+ffPPkm0fffP3Vwy8/c7br80+ePPz69dOn2o5kS9vjyO26oeIG&#10;PdFOn62ziKY4MtOP1Eu70j5SesVZeoYxU3TvxtX+jeujrasf3zv8zY/e+8lH791TZLijfXK8QY5l&#10;SRP1F17v643CtG/M/p58MHbG9PJCwdbOzuH27uHWDfle+7vaQXPvcGv7QJ8DgMI27Yqo3cV2j/b3&#10;7t06XDN9Zcqo1RqgBd8r3sNlqLxHZ0vU0NOMh658lwrYaYcsOCuxRsv5ugULlvst7d4hoZzfRZxQ&#10;TKp73B0LSVExtXD0IVYUYMTd7bNzi5byeU9JrO5IZ6LfA/cgPwo8iRL5iLnr+2Go6YnHhsx1uHQi&#10;Pl3dnvg7hhVoCKgHgFiDlqbb/sCvRXorz1i7GQsu0XbgI5d3xmf01+Y3WRW6nzC1OsQN/Wa4EvCz&#10;vem4RAnX3Wfs8VqgV5ppfUW4i9WxacgERqUlo/5XUt1aHswuAtwFa2ZlFzpOck7iQiSXtjICkLtr&#10;vLMAI0McaMMsJrUY4LDnhV2tRA/mxXBx7QuXC7rGCAgN1pZp4fIEsKEYiSIzFjpSnyu3QHJkr5HR&#10;FPVFdCKF3rOuG0h4+/kT7VvPKRtaia30vPJcL148ef70m+fPvnn8xHmuB19+8tWnf/Hgi189fvjF&#10;y8cP3r56ca6E17XWyLvCCyOoBUC2U85gGLovMgPCjizeNiRihHH28eyu/Lq+3L95Q5OGv3bv7k/e&#10;V6Jq52Bb4eeFK1FVQIaFgNzeOECR4dau5+5URebPtWmYPtXGrZp3O9Cuh0c7e7e069zOruYgb2mF&#10;jbYLE2nZMEnJAG2UKNC7Otjciu5dLyw5Jqz3IiH8UcfEX+LkNCE59Ae/A8IO3jPYfBCm9BUpN6zP&#10;TyhEat0T7k0usZ2d+rboGhP9YXZ1bNV0gTSfWDQUbztl5dLeHpoqBLO9GhnTucRwzH7OgRsEVx1f&#10;BKj21uPqnPq0u7bwQk5V0BBSTaxsf5q49fggQAArMUHMaosC/NFM6o0CpY4Kh74UoAmoXIIY+Em1&#10;6NFDRUNpuFCncmHu4Ar08hXxYwPB7pT2dbQQ4xrjj/h72vfklmlMda5t1whaZ1Lir/S5vtOHzQ+W&#10;e+MeMdLUbcMX7Nb3vMYg2Ktn9iR7NXkJpItOku4fQ/eT+IkT3ZwtUlh+RW0LZ/mw05GrLPCQgUG/&#10;hdo1e+/Kw2DcsBlDI+oBDP1YgHtxwWLcXM/lUzd03Mabt9pv8NXzV6+0Y73ixEcqilBRl3bCefjw&#10;iweff/bFXwi5PhVyvXrxzcmb5xcnp9dOdqnWwaXvSLF64Y2t5F5tyVUyb73+MUpkQZcTdXVOYrLl&#10;ADpSYX/r8v7+1o/vHv3w9uFdbXQpxLk6U82XSihc+7XjHRy6YaHmEvcPb2qDEwGTPnYubF9LKFT2&#10;5KW4SoMxEWMP0LXVEjoFqpxzLFbtq+zbWwSTF6JscfVaICzxzSIVSLL1CLsOVoQT/hnxY2UIXWek&#10;VLENN2H4WwhI4uY8YaQTIjpufP9AhemIZfLjVF/AO3ny8WMRzU7gZuJ/ZiUQnvjVOe0wHcWYaQ29&#10;/RXqyzEolM4s5T7D4xpYMHo01H7xeuruWbMjfP6dy+pkMRUpTofxJFzWL4JiECt0SA8ZdD5FyUJg&#10;M0qHzjZunaFJM5MZHZaGoY/odT7N+jbcsbCvHc6Dm3FfzQLzOQQaaSS47HVe2h2fKjEe6YUIlPuw&#10;qY4f7JLRMNEQk2XGGzJGT8uQ78Oc77t+XLeAVPnhPVu9657CJT5Zi2zFiW4O1PObYScgL2eR229K&#10;bBCOTPs7cTP47+xeZM1/pwiuxMSxcz3cMEDuCnU2DS2rKsOMRZvKcYa3AcCDj7Fr/jZzRRTQT3nz&#10;SJgFciWq9mM51pFAOlzDQeKL598+096DAq2vvnj4xWcPPv/V159+8vWvPvnmy88ef/35q8ffnr5+&#10;JbTTtsFBIaFXTWawy7tL2GBbas1gf+39VZm+k7psqyqVcjr9v7t1fbR39cHhjR/dO/zBbZ1IqrFp&#10;Fx39WO6c3PczHIiGnpoy2dre1wR23FwdT+1DQlXR4q3mBXuqGEPfrb1aGSIQNZptb1/6vD63wdo4&#10;z7zsb+/t39zqmQ8RknVOFMfVslr5ibWBnBFeCz8IMT70cBL/J8JyisJ/N8hKpqvcQj0SIIKAybnw&#10;h1TYyR6l9JN0QBSsxx4rUuStuPiSPG6m+ccPj2bTVvKweceLGRJ5CJpzoosxtBERnpO1V1m0kc70&#10;kpETaXbH7tscTEbKGDo8EKTGCoWwupN/Smgy0nlOJbkohxBwJcKWSz5U6VJi3MBHDkvwoxMqT9WE&#10;xmBrdtrhjkDMxgu/Iho8VrEEZmJYS8MOOpwLGGbTIT/Cou7R0mN9bDuscanOULR1wR0cwdM2QcO9&#10;xfcZ3fkOpm32s13/7lV8MuYm6I57K1QlvzllYN3aaCR3FbKpqoMaZKmDC/7XpPOLBCLDWtERujXx&#10;WnI50eyBzusc4syKoKhMICd2P8jVjg6cAqaqHFahgW4IUbjMv7UIMRmxj5pYVJbrreohVPD46pkc&#10;rm8eP/7m22+03akS859++cmvHnz684dffP7k8Vcvnz46ef3t+bH3EzdCtdSh0OnKVFV5WUu0map2&#10;y7HnpSl81pRp+aJ8Vc4EJSXLrM65Et77W1vv7e394Nbuj27tvn+4KyzZvnnJUTeK8Vy2bucrR8Ka&#10;dJdKnnkhhxxiLau8qVMmFHfqw9bta8Xj5fnZDdWdXZ7fkKth0du9uSNPTXuakyP3QmcR6nzrUk/3&#10;Fine1WbHbJqvjVwY02vNiCG3tbyWosFYC38YUwYVc2Bpqty4lDdBDPNkWjfjHBrPp/zva9hvKMsR&#10;0BzHLJ7TZZG7I5h48U4m1tufz3WmJououbO6naeaCqyTm1LC53VDeBDCBmIMz2boIX1OPgJwrTuK&#10;fE4JXmtdO88ReMm+pU/10dyS8ZXVY63t4FtJTGb1DG/AHJFuw1jzxPsB5EmUly8aH0SeXSp8rwge&#10;bcnLiiAS2ghsmC74i8I3Skug5FuB0MAt8xWsjpYd9wXqNn4J2SUV9KcX3rfru2gK3q4F7694v0b3&#10;shHEIMSTpJ+eyAeZaanvbcgCls0meDkR5n8drMxse0QYzFmOW+JApixiySyf3wT+8rLbZS5kY6gu&#10;cQsTkKw+zi1z2DDdHlxama1cmXEtt48r01Byw4EuBYxO0GuJ82udYfb4mZcuPnz8zcOvP//s609/&#10;+fVnv3r05edPH37+9smD8zcvLy/f3Lg8u+kTZtXNC+3zICeBMnq2jKBATHpBAkx9kOr5X0NWNhb3&#10;ZZaU7a1L7bQkBJIPcGdv/+Pbt7UGSMVZh9uXu84hXAlh7CjtEiB6/9wb7I9pk79jQ+eZRs9dqkQj&#10;G4q5oD/+r101R2zWFW2xqb0196+394VfNqROU9rpU/JMu+v75I9dBaGqvRBaXryTBl3nwqKW0U/8&#10;2fom5t/IdEZ5O84qJxdOViF0Do1iipPFMEesAsMC+AH5CZO8bNeL8rAUFTuX6kiYUvAVYxaZ4/FA&#10;gB9VBXMzPG4RiCiv9ZLTjHo+qlvpKLQm/uWL59xZX6zoPNSe6zrVaJEaLn3EjzMpZrp8UVB9GD2J&#10;IgxjWiUeWRW3BnJ0jow+eFulAfseIy2I+tKrzdM0YkUGVE2jAvHj72KB3En8Fr8zDUgAZzJk47WY&#10;GtqK7rEpBUIOjKUSzXiviS84qPb8gUuFqqUe1Ix6V0+I4/I/7eW8AkqFBl4dHion0m14/4oGSRjm&#10;mbGRXiqLwWg5X76ymUt1yMCa8C5xYk6HQYYtIQhhxxFUq6yOuYWJVml6/WdFht7kcelZqI08LRSK&#10;3I5l1yc6afHV6+da+vP0qbYb/Pbh119+9cVnn33yF19+9svHX33+8smj01fPLs5eS4tUleXyJC8E&#10;FSPUYWXW5d3IbcFziQy4DFUMlMN1KYHb0cE759qy3TyVpwNjTQGdpKfNCW/t7XxwZ/eH9w5+oNqu&#10;nYsDrce+eaH0lOYH9w9V0aXDIMAZzhhyrZfO9lNCX3URBx6+D5Q5P2Vzk72ti+2rc+fXtuRV4UR7&#10;+kOZsV3lTLZVBaJJgK2rUxHVW43oQ4GiZioP720fqpTCJ7Hp3DbpwvXlX+KFCcwAImdtYY7tbyhb&#10;rzZYDaFjn6xhCXLmleWD3R8YD1fijCTJFfxtsGyRAsdU1dYFC0BNonR8Lu+ClvaXKagIB41HRems&#10;s7d4eCOzlAuUPdTD7dtOmaW3VCzs3L13j49H+D4FlE/da2UxObhnkd0xdVspnJaz+gRVpm6NdyiP&#10;P7dsuuXQtiLFcjXwJW5pxl93K3Le/wNPFXpIk5+pMyHOhKEoR7XFMpyFzOHH8hpMztNHa+6GY/ys&#10;rObH4WPgTA6jdxYcxSBlSXy977phw0NZP/Qvee/x5qvkHcJ+Zlud3x3Wbwx7YxQDtex54VyR8w5O&#10;DbcWD7NulaUezC/FQrqAWgBoHNM3urRIQgGKf4pW4UJ6RIaF99PYzEuHmYGPZWAoB/g42ack/ZlW&#10;XL998eLF4+dPH33z8Iuvv/r0q89+/vmf/+yLX/zJw8/+9Pm3n52+fKIjQG86737m21Nv5PSkY8EL&#10;bcdtV3TnQvlDGnbqhICUeMdZC6989AkILB+63nbWZefqYO/q/sHNj+7s/Pj+7kd3b97bu7qlbaOv&#10;zqWjmhVUFb1PTTtMxYRK6lUP4ay98EX4pXyVMlZb297sV1lL5chk8DCcQtIT1RXv7AuG9r0vku7X&#10;2kddzPSyd4eXC6y0/cG9m/uHOj9RpRTO31+d+ZxZuwua4LxU7n/nljy15bXywmDz0JUah4Z5wRy7&#10;I0kKibu+klkduQeuJkL1eBFAwUI3Hpdg4WjyPGipv9RvkvI+jimp+nAUEGsxBAKs+2KFucH3at6D&#10;yjIJqm5RH5ynrOAPkJKIaAWrXWc2r3AXGUmm/XV4mowNfRM7NyOdAT3OZ7GOBtK4b+in23GZsvuc&#10;btv5sAOsyV/x2X5T9pCwRmQnUI/TuzqwsKWGN4tkjWix8BxuITPlxZiDUm4hvhvEZA50cLAdG+5G&#10;Ytf6EXElXLpFUtTBo+vknOQwzCe1WJLFTtAsNSaeTDIMqtu6mUyYhwKaWbuVT1YOhC71prDcfU0Q&#10;vX5t/oVW+xfnzm8g6fqmlR2ITPhoSUQtJmtmKTbEOXVNCJjtEqdfWgD1LOTGg/aLOTglK+xScuIy&#10;yNXdJkyFgcIFmVgdMooc7xbCke33HJ7NodyGIFkgbT2wGA0TlJyM3Y+86X4KSDhVNMrS60js1zpa&#10;4/kTHX4hh+vrzz/97M9//tnP/+zLP/+Th7/6+bMnX6sS4saZAzBtecPSalKojgLVrvSc6lMhtrRK&#10;vsHNA03jydfB8fKB8lYAE1L/6Qpr4N7uzfsHB+8dbP9IC7Dv7//g9tGHR1vvHWzdonD+0OXhO5oV&#10;9OFoererqlQh0P7e1i2Varkk1cuEtLOE6umVhmfHUZ+WtntD4b428ZQ4Hehu3XJre1/tSTV2yTHu&#10;6PjFS1V1iPxK9rua1Xs83TTw7Wn24KYduT3Zdo9F1ft7R1vSLAP0hsysciK2y6Yu8+SIGS5ubEyY&#10;GiCvauFU2Atq0jH6sEirPRhEusU5AYBxAIylKHWG3ZSj6bYcWJPHeTfUnKDJn8jHWHOT6A/7icza&#10;fUQumWtMUo0ck7MbrMT2xAoaR8frJ6KYfUTUqbJb3a7LE/gB+Nw6qhqXzycX0I30EKCp7S2ku3V2&#10;GylJAdKonddVyJIBNcu3rNyyttmods+JdjF8ic0fTIHGYwKDbk5cQPMZyXCf4SnB7+jkBABUnjXV&#10;voCyUJZMsCGqzHdmrDBWClcya+MTjywWMKBxryrx6MXqBeq884k+8ymBw7de+21FRXrvJ7q/fgQk&#10;HOLLlEh92Tj38e8z7zCneEE63e+pfIamWqfsTxdmJThIOn8KQDIGBrgAdpgOjeGaRTphxQxQ4vKn&#10;ERgy9iVLth6pCJVwAsAvdgSKhOmBKqNXvPjKwaKy818++EqVEH/2yZ/90We//Nnjrz97+/zh6fFL&#10;WQ5VuSiznqU/glyB0qX2T2M3Z4/U+7RfbHNeo1Y4Xt44ky8mRtmV1hygJhhv6gSt3QNXx9+4fbh7&#10;//DgB7e3f3hn//7B5fu3bt47uHlbn+/f0DmOPpFWfpIKtVRp6mPbXQYhx2sXtFYphKYOndnaVUmq&#10;hXhH3cEFE6kvVYqjePNgZ+fOwU2dNMqO+QalzPAa5uygeY7x4EjuVuhpY2O50hjPzKqLs4vrt9sq&#10;gt25s7N1aLdt7/bunfuq21/L0nKa98NvvxwKAmsidU1to784RqnJmsww4mNw7HuTK7GdRMngPXuE&#10;DvF1I3hTkoEghT2aK53k/cq7oHlN2642KpwFU7VyXa1qYFKZQXyWqoQFog57ENNb+5PsoHGlMwXc&#10;u69evxLFq/bcqp9VPoXuV6UXMZUszrR3kZgUd/CDxnXYuuyIduhHUeLa5OwyO9VUxXikNQDFLGU7&#10;3VFIEUqOdJ4db4aj/wXdPk/AtYDrfOXgC/eWR4OfTOMWO4DNwCK22ddLqG3DWBto5xFFBJRu3Hh7&#10;9lqmX4dhuR5IxzloFDqU5szlORqg/EkVfStBoVxLZloU66gWce/wtkSbVYaSVtFYOVkfaOrgIt3e&#10;hLL2+LsfvoNvCIx7zOfJ6MUOMUkn4y1H5NX7731MxGf2xaH0dymrCTKi6PG7FZ1VSexBxXXa0Ydc&#10;lekLN+XtHu1e+3YgzEyDjHnH7D77KWNEyL5YJD2Dg8wzsxnksw2uoPIXwwbIJDppxz3kJd9Lh2u8&#10;fvXstQ8ce/zq5VOdl3h5fuKdBdVz3XMpgso9Z1vTVIELkSwnnhzyrsAugzjXRo+qFFXKyWdNKXOk&#10;yEvsEYsEMjcuFav5YKqrG4rEXAO2LWCRC6cJCqGJT+CTWLteWYYpy96NObteL2kiXfj4U5+pbY/K&#10;c5k4vIiZU7V2r27sSJvdG1VgeHFrz+3ySlTlsGwNpYbmlCQGR+zSfoqPxr0UO5x9utaUt0ab2SFr&#10;gNfqeQrl5tlbF4V4CvXq/G//x//H7zkKd0g/O/nXcleyILVDbdIQFqkkOyxknpeCwd6/BRcKfXZr&#10;uMaDm0MMnNAYm5G12Yu3b188+/bh6clriVQyyMPx8hknqRHN/WxB2Hx80GTBB4dqeFoGhqTnEWOO&#10;MQvuYaHjxVhE+bEAx5hG3CLQgYApebGgmbFL7qTZvAGIQ9WywnhZzzR6PgO+BoHGQTw5e/9OqgJl&#10;dZGiiVk2gjswHJwMKFFM+hkcLL16gIjbSue5LPfwxgTsPlHcteIvpijmJxkZ+2GaY9EHthteKs0M&#10;nfvj/W+0pxjebr2IoaLx0Dth8L1Q9X0f+qEzqI17h8oblfIG8UPI2E4PTjJlGg2O28X8dbILoJ7A&#10;9+LsxNU6Xut8oRvZ34wMPX7m4K/7lIlU6Gn/CzDKhjyTTCV4/KwhEvVzIzMLTiGZyGoNVN+QHqGq&#10;wD3Q1KqmGZWnf/Ltwy8//cUnP/8j/Tz84pdvnj06P3vrE2SZevHcoYcowNJZskrY7zBH4zyTCaKR&#10;2RjJNfOR0nK2jhTjHe7dPdz+8M7Bh3dV/bB9f/vyntyr64u7N87v714c3Ty/tXt5sH9TG7nsHnBY&#10;thBn2Gyhig4o2DNaqZPnuCikP7S9qs9VcE7GqMhmRkbInYPd7SOnajxR4O1hnNf3XKLSZDJme8xJ&#10;yhyiss6/7Pkk3AstDJCXoKpDJeByYqgnBDwrr2KLy9Ory7faZPr87M3J8bPTVy80Fa1Wbp76dwWX&#10;fxYLTyrKKAQXwyIjZkRprJKq91PsqLX0P7ghviXKPOwWeqGPiTsQBteYEICGw7J7V8+fPvzVn/3h&#10;V5/86vztsbON5g8OvBHR3mecFZ5ia8PTHNJbKO0XmMTWtUQgFpacDuZnZH2hBX3M9cWvt1NSvTGq&#10;DpWpECdZEvFDOjMgRogv0AIE9S1ozujH+uCmrqxjORAhPUzChfUr9JQ7bM3IrURbnBCRr2MlyZu4&#10;lHajaCd1s0vIEw8iWJb9pGzfR1jqvkWx0gFPmxBZGctSZR199mDBxjQi3fdoOa4tU0ehBFX6xkdO&#10;O4DWpm1QK3UOObUhWYMFJbl0IKabzs00OT7Pv/lEnVASeo6UPhL/AnD2bZ2gs8CC7/Z9NAIFu+o5&#10;8uBsqhvEJcNLMUvVbc2RsYy0bnc6CY0yG55NdGtySCYO35ZuY8eB/07PxmB3fBURxoCxXWaxgbwa&#10;Tzh5dXJ6ou0iFDN+/hd//os//YPPf/knTx5+fnr8StQXoCoOJJXHfJfF3GCm7vNsnV1Gc2irLKY8&#10;/kNh1q29D27tf3j36L07+1pf/d7Bzbu71yqAONg+P9y5eXt/R7jmpNT29cEhKw8FR0qk6WQ0185c&#10;K/yRq6av5atZ/1RNRjWGj4B0iKRATpt6eVdcr2fGQ2MvkOx36V64UFUemvJle0rAuUpfXYyrCyNi&#10;OMTaUxHCG4ToeTaCak6Tn/pa5WlX6oCSiiqFFR6zd7V648Nltnc0CaBAVWX+B5WkMGz+YcgwTRD4&#10;ajRAA4IEPzDr+YNLC1hY4oJdTVa4GuWP7xNyy1EfIVBEQY7yuZZGHB7c/vjjj1X3aRUlMOUnGrjq&#10;Y0Q80mytc0CEcOCyILNUgKBA/C8D44kXiiPyqk+Dp2bkQN8avfYai/EY8PQJA7mIEC8UDb+sn5Af&#10;D2AANH5SxTt3EDe3MoPuzbHVP3KwE7hMfsslQZ7sRuR9Wp/dotKzXaQRBkzVTEwFgDL7WfhJ34DJ&#10;VcY9PO6QmCwWF9i4FUvDEPWpeyaP3xMDflogG/bqEg71VnI5ybKMAfoNkofu3/MbNpaiAa9GAER/&#10;jMxEWAhlVMhsj4coU66vvAk1O19LW9Qlu1wpIHFxsOqS7FWxc5HDYsRST8xeIItjtakL6VXcX7Zk&#10;iCVzUxglYlYKAKFnTIe/L/9HELxgVtUBr0o9lPP19MmjzwReP/vnn//8j54/+lyZMFsmUnWwge1J&#10;fMAzYufwRSsLOW5OJabb10e72/cP9t7f2/no1sH7B9sfHGy9v7+j5T7aY+vu7o5SWoe7CvmuDre2&#10;nPzScec7iuKcMRd4CTxcxeWcZhaEMj2/5w9dLa1yU9eaOnUgcNL0lOTByTBCDDPIZWWeuSLRQYmD&#10;5FV3a0ZSFWIu6UqAH4X0iSymuTNIBklvvOCVkgotyS77MHjBoGYz1cujGyrL2L/lKg116EC1/+9p&#10;7aRKOLRuUhvx7B7dvemK2uW1QFhzQesvB4Qg9+hsOYLHNa5ElBcXrFFoPsAUxr+Dt63hHHdbIGRo&#10;tL5LqyWk7fInzeJWODgO9c7342WQxRWi6VGcPYxb+jBgoS6C/nTeAQ55rkPvMZ5ph2FlbANxM6zK&#10;ZLGciycmDvyaKImeBTDqvRJDkBgMc42wle06Pgm/SKLwaJAtB8BoXYXFIqrrXsoWFZTsgukKbVmX&#10;RtOnvLGC4dcCOAvqB1MCK/NTVCUMLSsSvQN9wswzNi0AJGiuYISnnRtTSuwxsmgty6HcB/sdrexP&#10;sFPBmVysYx9UCH02wS0uOvUbeE9in0cdqwDRsnLFbpRcsTNtbtX4fpTj2ofgdBia91ArrZGfYXws&#10;aayWYLVsUoeDTSEY1GBDxL5g0KitG3aC8pw5ijjIEcRQtHBIE/pEeUQJ/IOvv/7Fn/7R57/82ctn&#10;j7TFDb52/aqqCklkF6ZSkSuZONreuX+0+8Gd7Y/vHnx4Z//e4c07O1e3tCng9vWdvZu3d7eOdm8e&#10;qujBmUjtBGFEUqLS3hYThPbVvO5dlsjOgYjkSlRn5bW4UXVc0j13VzNm9n5sQuVc7WpTCW8j4XS+&#10;S8vZeEISui9gU4SoOgiTTtOFMbmpVsEd0C3GSa8wEVrpwaq0UMzoTD7eBDaK7ZrticjP8OS5fDHN&#10;HesQ63Pl8iWH58oQvnxydvL64vTs7fNnp2+eaVrj7PXLNUq9kyqOSenLJrH21p5NsMls4anuay9G&#10;P6e8ggEWZdQ1Lca/C/r4w/kU9fj05IP3P/zRT3+q5akKmCOv+d7QM/yDMpjzgtssBfOAfXIWEdag&#10;EpN6+mOsvUoRamU8mkBvmmu3WgAgGUoMa+Y2FTQV5ArjIdCIuZl7QhGHT1ogCKlQa/sFEehqSFUX&#10;GzW4rkoggMhYK70yfrFXn/1vXDcshS73RnF+4EjVWfAMzVGVYvLaCwtzClBNADHzMLjAgPlLKd9L&#10;VXc/1w5TsVg4L2ZcEuRtyjW4LE3xB54KMz2HC5qUQrIAC7PiyfBDKmswkT8Xe5h+JsntWQVNqjWe&#10;J9dLEt3FaIRxkF0zZ95jRlMrdsHsJLLJH9uBqbTy/Nx1YU5Qe8Gp2aspeuwiMuCnBdf8KOWeoBUo&#10;/J3Ke0xRRBOuVkxNggFz+bxcnjY/F/Mj86PNb1QnIefrycNPL1RS4NQ+bqZtmPhGaG6fzsm+w11t&#10;c7r33q2dD27tfnC0f39v567cqxvnh9eXt7ZVd3rz3q392wd7B97rYffwSL+9K41jQQuoAYPckH48&#10;eyj48YaP2bR2Wzn1rFZwPOGJJ0sXqz8MJiqG14JEeUbJeelDyr7kczls1LSb9/GWA+6CDuXgHFsa&#10;9eQomQcWGYEjIWl0VqRRsb8ddguMX/h+THlpY2pMydmJkl+Wn+ZVJGVKfairYvGpXG3Dojo9EiCR&#10;rhWERa+AhQJXMGfKd1ObA4RgYVGsXk1bQKFrBbFO79rjfuvwTavQ9z/6+Nfu3P/w1u07mvaKiASM&#10;EojUbkZiHUDEyTCLJRQRGrrph0awTFSqr8IfRMICFMON+LpfTPD6iwGFaQpyx6oSUmMyFpVsr1yV&#10;NjJ8YF1In1hiLGdoAktnuXMsSMA8F5OItR75xzMzdmbYtYpaEGc2JUdukzotwMsCFPIDWzF4Fb0Q&#10;he57FFyG4Y+6+mtSZpPj2YMoL67maxnuozv3dBwcFtKf23GNK+Zf9JV5A21LVSdLnxs0UpeXzUUy&#10;cACLRHTw0i53nhf+Ya4HcwqkMRjpJimWGPVwHXCsaAXm7LwQwJpbdmWd25aq7gj/9EcMjOAp2EQe&#10;HaprCyYmNgZmupshVDvIJE+sBh4xy9rd7SyyLJAZS7OxbnOSZhM5+IaojI5I3/h1pkLVrz7/9JNf&#10;/PHrZ4+cGTAsu+ncoESAAnidQny0vXvvcP+jW7c+Pjr64GCXff604d/l/tbVoYrfd3ddX7onuFJq&#10;a/tgTzGWgkOfnMnmNZZ9e2BCGeQc5FIKyVsOOtqzaNUmef2QZiEJ2jUj6Gy9Cr4Eifa+9nWfnubM&#10;PLGk6epPXFCBPPpBZMKMakExmxhKXbHckhCbYbYDMxJxzKeDDIWcanlLUwl+yp7MjswQJ4RqE8Qj&#10;jsHRhapCk+t5oBa12auyYGadHiC1WL3WgWTEKQIWmUeHq3IVOxSuGVizxh/HL+TyCu64Hehoa7mC&#10;R8T+Y9ytgiqg0yCPbt05PDgCzB15rsxZmvC9PDBL33DqRn8T7Ey7iCrnLkteYAhcCib6TUK7DDAo&#10;lv7VYPq6pmVmt+n4sL0ZRCU+Hax6ktrEn0JwRS+JQzbz9QAGNtIj3diQzPPH2Y1+xRNKs/AqXM6C&#10;yMy8FaPzX9YfWBGGjZEm9hk6CQyQiMkFvTRjHlwKF5WLRTx7ma/FbkC7HPHjAerHCIIsW3JH2tsq&#10;Sc3qCiChtuco3EjDLvuWdAYBimHIOHKk4ewam69obs78MhpOHpGr894sY5i+naQFcOPBkDrwc5vj&#10;J08xmFj7V0nkJJcpJPpwiBAkpTeMjJ1RM+UENock8UEnzTGBkbBSV07eqxcvtNHgJ//yj14//Vaz&#10;blztpYsIpLdkVLnWe7e2P75z8NGtQ6W3tHfzrZs3D7eu97XfjJLYPgdCh436H/lcXoTDCkXiPmWY&#10;zBZO+MmWAUYvVRQZYbJ7pvFNn3my0PGdI0eIjT3nZrwz7QZBypxdSNm428V/zleFRXFXovKWE4Ha&#10;vhLt3gbHxuLsxEuF/EDXSzBv6c0mOZyZLgjhXAimHOUNZQRVHXN28kbVEop2BHYH2iZ+6LUzGhfH&#10;pycuLjmnWU44BHFXr0Vd6F3TE0h5ZJvjDMYtKyAIr/FhJqeqPIG95TF4dQO7bKX7FQRx+VGIJz09&#10;OXn98vm3SVcZViheMpkbl8xGA2KFwjAMz78wCVfIN/Hk6YlUpVfJl9rcjgYljZOEA1FuYVsgR4cx&#10;1L544UuTdbXPXNTgWZZxcssGOPspA5ipmAvpHDMmsPUVriA1q6Mw8QStiqPgCGvdF6hNXG9GxSoE&#10;l6s7haqJs0GjiWtBlMHs3uTA0WUI+sobEANOmuY+V8fMBVvVPFHiXjMx+hCzkp5zYxkkJXckwlkh&#10;Q9WVEmLMtW/u8kyhWd5NqXhGZqsUAUJY2XyfT470amXgoUyP2GW+Wwt05IMxU0mfiZKgRhuZKlAW&#10;D0nO/IlT9RAhESLiFAsZ5zFNldZ253Cl6lETgcYdTzpNv7V1vXYh/OqzTz75+c+OXz+5vDpT5Ot6&#10;BfZSZ9fAyw/vHmga8dbOTf0c7l0fKrclH0U1qEpqa9vlI6W0vQOzZwwBE5ET34czNPFWYacU3J6S&#10;U1iu3lKF6Q0hga9PkkIj9aLrVKd4DaURyvl0x2iqKZOT5KeCjDhXbhMVHJtCupDCCXu7Y5o33Nol&#10;qFezrnu3o2ZvzyesJ8gzDqqiLMgkh+uGNF0feh1KKu9EHjl3orJmY9+8eKIflf1pMyFPi9s1042e&#10;tvfwNZPq5bEb64U3cmErszGN98SogQ4Vuzgx/XBa9X7Gx1GmXL75a8qPZf3sRAs7Le5kTS9UYNk+&#10;VRendU7bG91I43n6Cn7tLMwMSxywpatjdhXVHa4ZmhwcwTlcemiYXv7KsFZ/DwS3auHjTPyYcOsD&#10;RJtb2fIxbk3neQ4t+KVRazbD2l1NI68MvPs3FoQdFPrszR60MxaIfLFKxyAlG5yaVwEZc26TbBoE&#10;YUmgE2su7U4ERHgmUbYnQ3fDBlYsUj2XEY1coBtBK4CbgrDrspzWsnmK1xT6pHPuZNJM+bTYByiT&#10;JskgnXe3BeQWTqUiu+UbgxQceKGyCXkBTOCEq/WN6hTGMY/axxRYRbJA1S+/4X96OxZszD/jZ9FH&#10;rN3S/8iSw8xSPBrC87SJ6ie//PNf/vm/ePPqiYqeqGH2yiBdqmMjbu/t/FilELtXt/Z2b6lQS3st&#10;K5hzOlzVWaqDOFQVsaIqRV2e6lE85mMzqOayw6SwLlmn5CISLXqbBy/hoaRdh2kI6cIjinKoJzMl&#10;Xd3lMIjZLrtHjjZx5sg5AmDdjQQ/Wz6UFv2Q0teWOFvKlDnY5PBh3BCCTbxyW+gszCO3pg0BDzQO&#10;z3j2DHabSJf92+XftfGXvKnubPuGcFpY3AwcW1SSHrihxKh+WN+54Xht/DG0oZ59xRI7HFkYqaG8&#10;X17EJxHsuFaR8DpQ+XAxXBQ90aB12BF64pLraxmZDz78OLu/o4qVBkxxujAQa4inmRJw4+WokI+s&#10;MCxKifGMg9i8SpiJR0W8mkjMffYjmh0jt2aeG5zoiNMuiTVQz9r0KAH+QT6HpFVLf+INc3e2bNrt&#10;SdhgV6/acdZscQd5BFVUU1KrOkPEK7WyLKpLIF29hBbRoBJfb6pUgzOTLIM9ZcS4srGe/T7ZXANH&#10;IjqE10beAid5UgkPwybvFiFgQzfEK8Bjoxp0E7O8oSAuKKggXhRIzW8tmHBs4SpaBKqukzyZOrAe&#10;ZNgNb97NrGdXEfYCoa+BWXDbFTlxNPxizCUOMBeXKjTBwXJ/+QmUN8fG2HNcyCgeayfdmzI3Nw/6&#10;OnMQjg/ZjsT5w8tLHRn05Sd/8ckvf3by9oVXz0S9RPOrG7vX57/20XsfvXd35/pSmXtvYCpxEer4&#10;wIx95VV0wI/SWFoOrT8FTJ7Zo/5AM436JAiDhMQce5cvElXevkspfieqgBS7rd58Qp6zE4XsAkFW&#10;zF85hwbqOU8fDHLmyv6ev+lRUEIq2VG16khTmX5hqFZoZ9mW3S893BRguxmtWnFdbqZ6mMPVTkGq&#10;I/FaD5WtaoMwQhPBqc5VgsWu41ELqn/1LsH2yD274sUIGpqrMlzlIzUUjUSQIeD+dwPCmMUAB0iN&#10;B3ZwWpN3jYVs+nzEVnyGxSPR01fwgKuj2/EgovmxAbnBswwFeGuFKC2X0mpA4i4Km9RWSqKZoqS9&#10;tYc39DrlhgYctjPPwnxfCUZU5VtDFhBLKFVQNXrlZbgiNgsulxahTZCOpE0sfdTFPKz/BJQGdKi5&#10;0Xuhs30GmxGXVxqwzENZFk0ea19ZN+g1FoFkB2Jx9pl5HGhpOF0FktHQjmICI+QJtA107aASQOcr&#10;0QXohGADL5xvD3gkdd9AjZZcwGAI1v1SkegvtLV4lBo8R0rh4woUzVHcr8b1LJw1zwykA0wRFNAz&#10;oliEOokeOAISL0lziAnoIgyAX0o34myRtdNjtP6Gyv0kzKLS4HEgbcivUSDtwM5+Tsd8T1AtGJge&#10;cN2shR3dyleDmvk3LqGuTw5OLUlxv/z0k89+8Scnr5+4xig73mn7iOubcjZ+80cfHO5rqu+GQkXl&#10;t12xpbp4Jb8V0WkXB69RJIHuhYma6nHxqHNb5g+dJK8oELNfJCQivBMMqfLKuXAASnUPSbd32se+&#10;vi733J69J+DMFfbO3x+Ylm7D559ZdKlcIjD01CHHpNjbsN5yrjspArapQOvQbcLJzDR6VwGl8J1+&#10;dxmYzLMLwFT8tQ+cugJWU6g6ykibUrhZLJDWj5GY0Uojq5cUHk9tSylAuXJaIGmDsXptemGJpotk&#10;07YHZiMANpVwF+2x5eIn+XLarWWlGRm+zEdF9pZfNJDKUAtrWeECxSE0FmgeEmFMP/lw/GxUD/bs&#10;NXfPnYJh0NQirT8YzIy0SJ5i5BmEmnUEEXveMSG3qXddOk+XqvFZyBJdH9CQGAsV0n8Jr0joENh4&#10;GNE1EmRCL7DBEY3dHBcom4GQBtxMrFPE7gRc0MdUK3oZ1FLtptcMYarBUTcGnxm44Tq4mWbB48qE&#10;20ZL5zxQzu7BgQRn5O4vXj3F7qop9YacuKne0G6UjzLTZ4hEZAhRswdkOujed6O1AWO5zPPqhIOg&#10;VcM/08K+21hkPoyMi+ZHTJfgzgMFAyuGcQOVdjrzRjR5YuiBlA6CBQ8HAIVCzU4OWArN17Fkbsc8&#10;tq2YtTX9CQXOv/3m0V/8/E9U3OTlBiYhoMAe9T/8SKWp+6peiLcjDXeg6Kk77+UAaHRbEeuQA2f3&#10;n5wSbCLNRNI9pwBJWgQYSoCp9CEY7R0HDRbZTaDBnj5xNOrNG+1ryanyeWg4kuqYb2mxmONB4NL+&#10;mlERFHP/Xddaa24j7E3BMv2SagZvVWhXzxth4h17olv7TAi82MjFO8SoB7tKlrGRn1ns9gThnnvU&#10;BmG7mhI92j+4LRzXKO21scM/urHsJgKjN72wfGRCVQ6MwlB9+jz0c4hRk8HBsnw4zGz/jPuSOoa6&#10;OE0tYRa9eNiC5alkuxvQtHNyeFxWYrUQkww8ublYy7yqf2Sa0VZQJDMy3GT/dubYgQX62bEi0AWm&#10;mNvESRFRTHRHN0c9iRRVEQ3TLZ7ni/0I94Ul7i6PowW0J/5GbowueXSuWraB8yMIrileNbsbVAZo&#10;R/ImXQfdE5cGwjokmswli1L5D7woOtL8kR9G+Uoolj7E9GQCw3qSch9MSG5HE6wucUJ4nK+A5nWy&#10;GGyAGHeP1fkGvnhrbOcDjR0mJE0Dunt1QT4MpoZEFgJzrQMMoIz0uWGmrA/irOhgZaP3Y8JkYtLM&#10;i63mRgbVZmsl4MDHjLQIGPwKvtIhj4qu5gNdJtR59uTJL//sT16++MabAqjQ3uGHeHW+c332wd3D&#10;u7duk4t3Kop1hZp11G9iRfLg1mxmpGUeREJELKVe3uLKaX32GGRnJOm+pvWPvC+z9wVkFtIixH6E&#10;bk8+l89AyMEboJemBQ1j6AQQN/YsZK7J5Vrqmpb+sGeBvSRdwYBNV2SLDTN8KQuym8l1K7UJng30&#10;LK6iw/OT44vTY+09e66ZDBskCsHYAck6r4HvHdzUU7b3dCAlW2Dt6FpZoIiexUk1YhZRb7JY+eaf&#10;zRnJEXqET1a5wBMKGIb15vByBp75FMe9v9JCKp7nA+PjNBAg+eGKhzp45P3Sn8gh4hjtHf3hTTzC&#10;UZ4zcJTr+Z/qFAeiaBKuDTcErsyCTN/FrWSIKWhhDBHTeJfT7ctzR38YRUkREAU4ScOByEwUxQep&#10;z0GNK3imuUVrlGHEP1ZhneBCatyBpbh9dpZSm5H4Km0TDgU7QlIvaqbSmlxapkIDR/UGQvgASUKs&#10;jrijjj/iEct4M0lUHcU1Li8pqfIwobhaZgGdE9IJQYtU5JZc/RESosi2nEaoaDWdMaI5p9xCreak&#10;vIuxO+lrDbEkBJKyCMeZ0Aq3sOr+q8K5qixltEZSbk1RbuWH9JZD+gE7DcmhRGLJIiY+IE8v4UOl&#10;kKyv0jkfDjVBI3qNGlEJ66c//5dPH3yqJYEkh/Xyll37Vxc/uH/ng/fvUR18KborpjNysfNe6KdR&#10;UG5ksQTABVIuuHGqwcDkzU7lunvq0O6bc+qtfcdzt1OmuFAgZY2XW6WzddSeFxf53CC7eqxsZMdV&#10;EvMWKptMTzJ63y6fxWdgs6/k+UTXYnjJj/eAJnQ3Yb2DK+os2WJXe/Ys2cdkOyRU+Zr8KeexSKOp&#10;SeXw9GPTSHGauskuKtq1Apuk+hJvG2hPC1eOGqNEI87tKbV3yP6Ef8murQkf43PAT/y2ycmhT1Y7&#10;5FaCMjJkKaHPCrGICH+2tZjzGZ5aYOpEuagXk6OEsf6D+9lsj21KmuUAx6iO6D8+VqABZu0iEgj8&#10;uIiFKhR7uxptashYQE+D+XNsPo9aRFPVl5S7hQI5c6xrMAEpxpzIMS+zDn+N/VUoxwlQInnR4Wau&#10;7MxmiqNvRDrRz5EFkqSxpzXteKfpqkulQBh1E0KB8GgRilQg0+f4nNkvgk7NULxYxADdv1DICDKt&#10;giuDwTZ9zjYNMJY6J1A8N8Ri+AmIg+vFbIPt9tWfDbBxMioNeGVyfE+9T1GOAxLkNaPwGgAuKJUM&#10;7uPP2IF0O0hsOweTAhic4IGkQVALReAsGA8TgkKxhLFMCdDLjwb0RUdcWSo6BnhB77TsebkQ3ySh&#10;Q6aRaV5o7qNByzJBG20en372y18++PSXCrJix5wkuryhnf2EX/ffe08YpXASGOFEEbby21ICyEjq&#10;rSyop/cEMbONdnKECXok84+qtlBdqJJltn+Gq60DH7foTDFYn0SUwzXDo/iliiutQfSWgTh6iumY&#10;OVAjLr4gPe8qVjlcutTIRaDpjcFUQwMoIvwaofSLzSP9IFlZ917+o+I+tYytlMep1bLW0BiDwK7B&#10;USkw77HvYJctpFXor70OBb97Pj7E8OitX70IyS4hh4ZY9pxo0SL0+AfC5b9qRhLFq5lafKeRLo0v&#10;VsONurCHMSEbKhY1sedVu1RlR8mqQhGOyAcC7B3+ETzE3PLmU62Gw1P/D6RHSee+w4S7qFjknFta&#10;9NqIBgy0uNtpkNm36AFYnLeEjmLzhuyNrk0UJs4qMlQ4Y8WtzyABSkCj2KW6P5bZZNfJNjspYF8J&#10;LbV7r3uc2EZCyXC4g1yvCZcdnQoqqZ0UW2zC0GOPNGmXRNYAJhk2UiYkc6LiA0mhXPU+/5Y1FBAo&#10;xtEsIbQMZwAHyvdUseSsbbPv2QrEsYN2rdHmAfE96YO5ry+zPS3Bo/PoTI3r8FItD3FCiup2oi19&#10;SfwLpQgqwCV3e1SqB53b6RQQkY2KKcirgpRE2ADEtjPHGDZ32CS1AljwfaDkyBF6LFMOhqBCjuHk&#10;0hBZsDYCQFKNNh6iPMDDr7789M9/dnr6Qm6Xacky+f3LG+9rD4n7dzRsn6yxrdoOAwDeuReom5l4&#10;WSwqZD4K+trZYYGhMMj7Fe4c7mwpw+0oT4u4lRd3yp2yURYm6GgzJ9EMdl4S5C3uPeW4fSQvjHBQ&#10;X+mTA5WcbR8c3tD7bdVbHXorQRhmETX+EV2yztGHGxnBhK1e3U1hLLsBe6tDHfih+i2fCqfEIwqh&#10;MgOBUfxBeSRev+3KCQumJyy1w5ArS86Pdey4/tCiSDvjSqVquzMVlxlB5Gc5NPBO+XCEhIZNNtW4&#10;f0U6P/rKy7oKVxIsGGym1KC0ycANc4W5i1SNkCGt8KsOdlQtoGFUIjniANum35kwcMX+5OhDr44G&#10;pj3emJLdnAzB4THxsRI+xo8A8CCATUoC2IogO0nMHm5KLU4jKDCpMdRlivh0bdx5ACOOoV9jWgqC&#10;eF8az/MV7UCB+COSV+JN+81eLGVdprJnTw0hCoFXkGhQQJ+AVdF9F9ZRWRm9UsG3cosuyQwMhWsl&#10;ZtU+HQ/QhM5DJVFFUwxfjnjN8+n26o2wFmK65Q3q3AXAy6J7ehL4HCrszykzcD7bTpkZVheMFIi2&#10;oBpdqNzkcZ6O59E0377FLsArihFKC4LxQaV4c36FrRAMC8drpP8WeMK1Cibmrolxs6WZXeWradJX&#10;UlFhQKqwaMxaXl+/ePr0L/7lHx0ff+O6UuZevAfg1eW9wxs/+OA9A9eVdjC99o7NHExtT8vrgagK&#10;dQKd8Mk+ju2I4jf5WYY6F837RGvcK6GL015euyMkcj2GnCDPDXjNdndPFTApHe4QbmtHpWFaNKbL&#10;Dnb3b8lvkv/lvD51p076e98uLy9SjJrlkMZQo5atI5Veul5P98wAu645GFQvXQLl8alA/cqnb9t7&#10;Uwf0c2CzZuIIrK34ad+uChnvFHlIPW5enBgccam9udv5scrxL/itU9rACuXK+V6VBnbsT6Zimnrz&#10;j6EkI/yLixE5CujEOA/Tl4/Bq2Sy6e7wGaIvYXeQYKAPNjEOmI9BrMzlMRqu52G0PVChsQloB8kj&#10;l0IfcAQsVrMMCOxq+OdgDmXsMVYRZT+RzgTWiD+Cd/54qnqGHOwlvGu0woeEopwKnoSc489QyWOn&#10;JIaAKJaDGOhs+NWJd+oipaSakCf7f2kjUnELjtSjq2qtO2bMook8cOS8vJmB4/qR7ZMxTHg7X7m4&#10;vFhADaLnlQ6brOExYMBqQsyILkj4lv3BtHxae9bpUAa7P6wptiJi2HDMbFC9ClEfkyPz0tfinmNG&#10;E4qjA7t+MxsMUolhXuXJvo8etG+RJXtRrmtnPFnM0OnNfDmu6qa1oUBAao3m9LOTmPkqkwbzSksI&#10;U60B09jSAXaBV7Si3hy0YdZSVWCf/vLnTx5/YUz2njR2Yw+ubtzf3/n4h+/ZhdhWxanm5lyrLFaz&#10;ftDxnS2aXB6vI2y5vYq/dva1QvCQgi4BluuwMt1Hj+2kUG4KDLHwULEY2RQDnBDHNQ2+0au1qbWQ&#10;gxYbRn5J24wBbzs4aJSkepf2nO/tcDbH7GmjLq83wslw3aKwddcbXrg41+kq8m8+YIc1cCoYkavo&#10;kFCPduHr3p7iRweJmvfcPSBOFJgK4LRuW8X9OvMW4crOYv5Rp/QUQx26qmX5lJip4wJ/0VSe3eq1&#10;cskmYJU3zh/g2JiZemXHQA9sWSOEPW/WJGgGbPX/6IotIsFXX0zVRQK2VemBucwuq8J1dj5zPiu4&#10;pwuzfVifQmLFnnXy0sALeGhpA6envA7/kcjNLIuUUbdSjy1g0ycF3EAlbC5bDHPSC2iXUVHQZiEo&#10;kNPF7AIa9y6IYBIFaqRTujS5t2xgiNPlDcwo+/K4ZXc0+YILlsPW3DibDi7ZliQ5gy6jGA2+ELCy&#10;KAhfMAkhIyP5l/SMoQG4xb58PFCdPdcgzlBRrNUopnWsSTb97PxMXh6riuwtKGvidEjXErvX2IEQ&#10;zFsP5vneaULTS5SHmAAli9p0+as3e2R9AoJi8MaomIBYFv2XkI2tI9xvCOD4QvvG+6ifAS+4kOxR&#10;zigcciS9iMGqcAeP3D03TaVuLNh4rQ1G1gSG2fWlcmEEk+FmsDMdoczXwy+//PqTP7lxod1i5VM6&#10;QNYG14c7lz/+wYfac9AJc6/gEchoVaEz7kitlya6BFruz02FeF4XrX3it3duaad79Y+pRtc92PmS&#10;KyTPDHo6vHKNlTKnCevkrGVm88iRoL9n91Sv3NaD9Kd3WJU75mLMLa3fVt0sO1fYmNoTpMqepSDy&#10;43CXHKvqtzb7yTbUOYBFe9sbBH0kGrLOiR/ZSexKVbo9SdT1FhytpA3IZPNkpi9OT12Tc3Z8fvpG&#10;TpZK8tkPXEjqPTC0TnpHMwDKUVwoJ2hpFeb6QcZ6NSqn7FiZOPIVy2sjqowYoQJmXtRvaDh8sxGx&#10;TJSPEbjFbzOHI/7hfV9BsvyBEmHWO8Pm9/TCVSTxurzJHC/kK3u6xPNHqF0QBO75TkJdcqCgjLsO&#10;CsTGQoiiSx8M2os6FzoVCiOKnNbFmD32QBzpjV67/XR4joOoHJDJqFoCUoCpw9VBJ8qgTYdY2zqV&#10;QfG/dhaiqsELVy1IUrB6Uq7w3WmBJk1463djtksj5cB4dMyn6BQhpp3rpIKy9dLA+EARaugR1MuI&#10;wkJqy9sYNQUsQtL4Wp0xxq90Nv9S9UMSb+OO2txh72PDRCr741Zzpc+kYGkb6SMeq5PsjF7ugLvK&#10;DALgAvuGQRhdAlzj/izSN8wD9DO9rhX0aKmNubf47NNQJr1IjoxRAzfTWuWhXqY+vdpKHAyYSBfh&#10;iVC6r52T4X3Bsk+MXL969vznP/vnp2+eq3jCRyM5HbG9f3n98YcfOLy7wfanDv2UQXcuy+qjJJf3&#10;yfLfqaVyHt47nnKWtdP42uDeGxSbvs6fpu/CFzk18mKUmXJyiqLWbL8FeBu+dIl2ZnVc6SlDF5y5&#10;8IuL5RYZ8pyoEhIJodgg1Rl0B632xVpsJlOVs5GyTZtZ7bx7pyBgOboHnZwsS4SkHQ10GobU7PSG&#10;tn69ONXW9zcuj2WZry+O2UBDO+LreqUUZJxOVL2vjJhwTeGIp+zlM+qsI7lstpWugyX3xgyDuze5&#10;DEgM8cX7qFcTlnlpZaQ811R3DRwGIHKM/j6KHTEK5PC+JhP9NqcWEFvE0ufbTdEckNcQII3HoUMb&#10;kMj0JCg7n5gPKsoRVip0cFMMmPi6GVUj4QCfb1kNEDVP3DKhKjctyLVC9FAmPmq6la4y+hRq8eP4&#10;2JfqNI0Swx5xsmCy0xgo4wjrMyAfI6czOIQIZNx1R2BnJ2evXr4+PT1VyKESQAmqRTzbxwDXTIxI&#10;nFSh4bI77Iqb0ft3hpbSws7HDW2V+ikGstaQksf8AjjWXC1Wo6hH0pzVxkNC0Pwweu3uqVEHkvg8&#10;FA459Zn6KUpe4wrqvq5NXDnr7qthfUhIkUWfiJJyv+oBJQnYvadNrkUgLY3rNFnBzu3G2x6vOYp8&#10;EIZOya+VYtlTRCO4xtspENdnp6e//Jd//PLJA9AR1Ltxfevy4scf3r9/+y7+lyb+hCnUW3key6cq&#10;2vtwvULC2Mz3uG6AWjztJKZmdBykD/sxae3W2b6R8GKLegIXBC521G4aXp0epBAniXkHcSq88v4T&#10;PjZNmXvv4OzPhVDCQVYOOSxVyy7UcOGpP3Ggx/4WzI0SXpKqZpKS1AFqRqKOaTyFEd5QzCd6y8gJ&#10;p3AU9WgDthFTTXVvYafC/GMMNYpo0lFd8oljPuKNdKzMp07JSypTjwocu8EgUl7LCUYPHn7eECWO&#10;FaIYdfRUX/UKv5lCXmLM6Br/DARC0qnvqQ/kWEA2JdVYKddKxOC0xsWxeqmo2XuY+Oyfax2KQ5qA&#10;8MdGUNrEskF7QcgnqACQqhHGNpJufCqdhPfeLN8xmjfAODtx/Yu3qNdJhJrtcP7ADaXsJK0VhezZ&#10;5e0yfgCzIosiumv2EryMS9MrEXEDlT07CtbdJdsAXZHiF5eOQAKcRa9lo37P2RMldE7evj7Yv7V3&#10;cFurKDq44pfn3eWQf/PNAx3G9fDB58+fPFFAZyu8u3fr3ocffvijX/vpT+7dv6uXyZoULH5RtuUn&#10;C0v/8RirgsNzIYhwNs8ngL19cS4/33KjYykUA8geattMb9vgJVD62dHBE44aRHX14Ug7se8dSi3Z&#10;BMqI7L0O9lVRfaDJKc2rShjjvwHyNTkguhMgDnCNqYmyzd5CBg6AvwViJoRZPxPwbG1p4623b1/d&#10;vn0nSDKFMOLov712EEQgcF0D0sogbdw4VWKBMLatog2/iEqskjYGKXfxNyTUyGp/9ekX//wf/Zdy&#10;wUQrLwRVCdjN6/dv7f7ghx/uaUmjc04uyLIOu3CU2MteD51FhOxmacsWv3Xtgp0+3K7IKULqiUJH&#10;Up7H1NhOFTm6cz57kVE66WIFZgZAe8wnXnHZlpHRvfZuldZoOXpmLbuhYDcxQkify/SoORQHvVjs&#10;TFl0Vydj10jxI8QaiCYW5WHdFFqJLGeUh3ifd0drW3sSm05eS4g0s6HLNGVpt1izk94KxSdjMB+t&#10;aqLApPrjKWzNS0rKzk7ZDxKS+zbhgG5xP37z7/0f5glG70IYri3/RaBQXWr0w0x/5TaMMfOMMoII&#10;HIyV+YLmES6btTg8Q9wAMwctl8eX8ib29tg+wNuW7uwfuTQMz5Td5OQICLyZi7JkutkGf240QOfs&#10;mA0Ya7onGLlc4MLV0KfHx5Ke+m0Vn5jq5NQLV/GSC8Wxgem3vY1gOaqY8jJ7FxSinp9oYDp3gkJk&#10;nbTeA3JEE6k2q5ptcsUIO2beF9C+Z1aGWvSJ2pSAlz2UUBwc3gYk0WHPZl7+6hc/+/kf/3dvXz05&#10;PdeGlq4XYyoQ66Y9WbR8Rktqr27euf/xT37rd37zr/91ySjZYi0Q9raF6HJxH3Z69ThmyJBB+OHs&#10;lgDr7ZvnqqHW7LgGLug3PGsJrk2Ajgh7e3b6av/oLkNwD4TcPoTtQOfVyw+UuabCSVTePRKEadQ+&#10;I5LzglC9eBdUMnsdlaXFnCM2Eg+Y1qDdYCsqYnkZQRy6bNsQ10cpMJ16dff++zZJyj+gU5lCTQvT&#10;gap9jXzOeKJhbyTan0Mh31lJtqwhS/2+LvUUDtlkDyDgiAV9++bVH/w3//XXn/3p1ZUn0ZwkvL56&#10;/3Dnxz/+0Asf5YmwIjEbDrokih3FAx/oiDqvD92TBNjUnOhbEl923Kj5Amr0nwPUrFgwlhnDRFTX&#10;spvZPljarrgkSp9gdyjs8m/MLzkJ7QopsyQI8wMllp5DE6TKDFNEJznZIyErhxvzbGefBzmLK3l3&#10;KxJ491XOmtd7GcLqmxrotpQZROdV1UUC2PVSbO6jaPNc6KYFC/rEh2m41s/p4Ut7dizP01AlfzaL&#10;KtpQxYkdTblmSSFf/8b/8n//PYeweYR1b6iUhFZTAgJG+SnVY46I9AJtK/wy7BW8kMXCRG83EpkN&#10;nnW6ONFegBzMZzLFhCDcgc1pKIeJTvBClgS7NTqWvIkhZsYXuGlsFArfuM2YTgaN5wyxzqBa/Mic&#10;YnsaCaZkINLuP0MD84atry1BFukoRObIcA/tp6FO1t92LuvNXJ3osxSQfntzyucntnKwTG5dGqtd&#10;1f8//+X/+b/9r/8fL59+rZ3frq92tR/08ds3OmFQ5z1r5ktb6GkXl8tT7zL+7PFX//wf/r//i//7&#10;f/LLn//89PTthQ6D0laxWMsUu/NqMnsqOb6QFZEhOpZjYoHToVSfqXYuT1Src/r26YtvH9kkOgFf&#10;39UUYHIw0wUk4TzkJNd4QwW/eSL7H9Mt+Jb0sw0hB7b787G80TdTeQuVrS5hEFF0ICiZK4IMuJJR&#10;gZPrYH8MN3xKO1zXH94n8lo5ZXG2/IqSj56E2WymmOkTzAjGDXhWTy7OHnzx2eOHnydZBhZot8Lz&#10;H338gfNeLulJMbxquBQNuXICNwxP3BLr8FC4gNa4JNBOmGbfKH73NXoqq41NHxCL9KNLDiltsj+V&#10;5C8QJkzH43afPZFHKYPDC0IgKpddK+NVSZ6SMbImNGtRs9FV0aVNL0Cr211xKieAHKTZZnfU53bY&#10;22AZnG9nTWUObNVcDQfHsfjt9OqGJoJMOScluq2DZ+0MrY5PLUlWGY3CMYmXrJjtotUuLeO3AoIa&#10;/kXyJPO18UdSuGH5CnYAiti5KHDTNb0IrU6YUjSL8zJRYkBbxG39dIuLtqCEvjWea2vpNqt4nLAW&#10;kw5OrSoParqR8hrhkeNrAt4rMUdxUTuzEu7oQBQHYMJF4EOGxilYKxiOizoRcAh9UYC5M5ChWUJH&#10;/6gF2goGCJ+wJSkCkKtsH0M3CNrwvBzLfvHFL/7+//P/8tnPf6ZiC7lAWi1m9817WmgD07NT4dbp&#10;25M3b7Xy7ETRnna/1Nb7N2+cnrz50z/6g88+/ZWuF26wwYP38ETqAtQmUVyw0JNdIfTDkV/s8ykR&#10;1416nJD1XJG+tWn/9u17ygob2hybA1K2O17OmfEGLLOYPDymWpFsVxJy7KmCLgJb5azFxiXsYDee&#10;RfrIPAwEQ3P7b61IwrciVZO2g4kVsCGN/XMIYQG9Qs6T0vrGK+EXukCfR3gRyeeu2jHQ/9WLZ5/8&#10;/M9Ojl+ysEbp5uv966sP7986PHCJhCcBHW5TliX/iIbTgsMyI/QBTpU3h/CGFAxMhHP6Bb/DK+iV&#10;arHnQujNjkyx711ogmGmmDgWXs6XHT7PCBFEcP5Hlo3bhlKZqGsy9+VzQkmck4UQgHi++YCEJ+e7&#10;qc8UhlULEH7/7/g0u1l4PirONiKN9+EesVml1wNo4KI8ewHoUA8LlRyuTLTgbDomTY4mMmDMVv9F&#10;FipvDPGutfLUp1d6fj+EWQJMV3JVRG3B+7Uo1PN2AyOnAyeH9g8HhoRHnHGarKzxHi8LxHA+kKWq&#10;xQvHRstSGUAx/hheW80i2kKxQya/zJ4kCnINlh1pti8bYBXbyMYk6+k++UlxEGZsQHQzZigqocN+&#10;B57BpYi1v4+bMGQ6oO1mF6tAUUpUNbvfJnzD88LroUV1wcv3CUqyUdyNLz798//ff/F/e/rwEXAN&#10;pGoK+uS1mK8fIZbkQfs1Hd3e1xENuklRn3Ibeh2/ffX66eM/+Cf/5NHDr5Xe8gZx1Ot3c6usKRiz&#10;kIV1++9MfiZIZnMPvXWMdnNLcbLovbd/dHDnnmNe9UWKUZabWuzyFOeIWlPYAVprjI60bYiBiCKZ&#10;edaCrIL4AI8VbeGL27KgpCg/r2xlgfyZrnC1KdGJRJHviWgRv0WSU3RbDjhbHkRZZLRi6k+GhMRf&#10;JB2GGcevB8j0x+XVV599/vLJ1z4iVdMdCqJvXt0/2rr/4Qd2vzzdQsEEO52SI6gUiXEVA5UqCCk4&#10;6lQ9w7UDxcmEQbkL8kHolfKt+LEQPKaQqJYqLbu3ZpJn6mVrWqHqJXzaIFqrm1RXRbdl4UjEO7S1&#10;U5P5R4eZfuSO1nHa8rkGlcowOj60wNE/VMgKSWOVp2jihSRfmUImJ/IpVXMNrYs/nMIzbkO2wgBe&#10;dpgNXXJcsRdR+WSkbgdgmVWxq043tjKtTjUz+q3xbIaOZRPLzrjCCkq+AH9pSpB6AtqR0MwQ8jJY&#10;TNs1BD6wZyFojAhIxVdGLlJ1kvKuZgi4gPgBNahwmojpRiJJwxV9S+Iv7Ld9dFO43lnpZnsUHwGg&#10;o2NDvjvKBKnukh6H3SGlG/BOPLhINhFDZLleW9vOVRXVlq47KWWrZXVxhlzIwcDNduXPRTIv8N7a&#10;efrN1//ov/rP3r58pq07JfYX3iruWMGjcg37B7t37r5/9/5H2g7v4nL79auTl6/fnJ4qe6V81vXb&#10;t1q0wQ5kr57/s3/0Xz988EAHlFFZCoxJKKF+QrCh2CZBWIYdD+kYTsqF2H3Zky0OE0QGFy8y30kY&#10;LUcB9ys6TQovFsu5zRxfYkvGC3wMBUgbehqxuJESZauCF4Ubso1TA1dKyvZzWETjCRpv0GiR/cog&#10;jXQYcJxBxScPq6JtEYBabrilEZJumQ8zbofhCJJvx/r54iRiXz9/+dUnf6E0Yir9RCadO/vjH358&#10;cKCjK7zvDQlXz75VcV3OzuCyZRGWw3RLyZwjJme1HIizw46IIblzXlvZrjMfguvckEtrlH51XA80&#10;eHLQfXMfDTgIGbs5ufLY2/AkiYB7yeSmWUYmhI3AiGcDO6rM8pFCKoVVBYMz7l5glAWLHi/0jIKb&#10;KtTWygDH9fEgvMiCTGfU0PlfDcB/YSlVbDGQnOPKjcgcjutvSXnof7b/dwaULkFni46mW6vfyCiv&#10;DQgb0gsYxTQhY4EH/5HILnpfpEiZfDMLw9hVrKsnpR3AgBylpUpPgmCf0m7Xd8Ep2BuxguDYgYk4&#10;zTSVlCR0gKWiYQE1mujPxuQ9Qrw8mg4H1Lh/CLjrQhtdBiSnkaYvqOXUh/A+kdlKQWTlkqJOXtEX&#10;kJZqBGc7aZspW+wqASvjpcLBV//Vf/Z//fbhg4NbWpfriQjRQBOO7338o1uH91VAdnJ8qtroG1d7&#10;3h6OyWwJ+7FizTPtXi0IO9fxEPLcXz55/If/+J+8evlSk3eZObXIOz8RU1CbgDja0aHbVPMOQ2Wj&#10;7FlUb+WobljOODqWMle7lf7PBZWuX8vg05R+jgW6J28FpsmvsXgAD8bY7SVGaOuwSf6X9V42tezE&#10;wjxOUYxGTe1ETqBJUBLtzrymGwagsGUjAkXCwdMB2eb8tIXwNI6nkTbdwaYysYNEBM55xYv3I6ye&#10;6CpypR1ZXz77Jo6T6HG0dePDe3f3j25L80GvLJtzUpzFzgcXV9tauSCD5LXuHjjTOTo626ujbYF8&#10;eIpFyuVYSezH+xQf2Z9NF8kZsZPrCDNVjq1Twa1TZk1hhz/1hJuHzj4ooXmncdyzTFCiQfgcJq++&#10;3pMLpqG5GiPbHDILZKMEfuVUJF2dGmz7beqwv9V7yjIsSZ5i5TpCWpKhMrSGMwsAB2CjkqoA84xq&#10;o4B4xGxZoZDTuuJUticOir62xLbSC1fWELbBrYVvQ2EjC4W1vEWrq/SRn8CyuxqdBwQDdwhXBB/h&#10;41Nvo9629A8fppE2ZWJwZ7auGPY8QTew0Nx8fa48Dl3yXXG92Sw0KZsClDuWUDR8A2Jqlacnmp4n&#10;ul69kOmhfBOzcNkS0FbB8qguCShsxYTUcClh0l5pKlbbzim5dXh0+C/+2X/z7YPP7n/w3tGdO2/e&#10;vt3bu6Uq6uPj85cv3jx78eZEq3qujrVbr7aAvXdv/+Mfvv/eh/cPDw9uHR0KqrSUQ6Jzenp2eHRL&#10;S1Aefv7nP//ZH+NDKXvl5Hp2tsHCW5pJWnl4eZPJWb5qYisbDUuPbt2+rVlj9L9BpIdnaPTxvUxR&#10;e7T69/XrF69fvxQllOK0SGN3krswz4id83vSKnmxwduKYeWp4OXYS1UeniDLnAtbhlbOgkQQP2A3&#10;pc5XFqcKUmFe2ckzgn+D2U2+lsX5qhwnA4FSxuYFzJ49/vbLz35xce3FYRqmTPCt/e0f/OBj7xbt&#10;uUEnqFBpr+ZRFZijsxx8QcUTo3UWMtB/04p95o1Chfu6ymiucftwVU9ZxgAI7GyT2P7XCuQiUuLi&#10;Kno6ja1UfoFFmoANKJOxciIWjqk1IUeUsoVSDqMdi5RrvO1D6S2OO2EX9HOCQwLD+s1EyN7WQttG&#10;kQpxfRexZDSUANyTBnienXlIMsi5YdfIgYDAolt2Op99NM9QVc94WDI9m5FVQstrlbgJ6ACs08MC&#10;d+P8WBySLeODvobETQkE2iigobHAUV4VMMwk3TAnmeQiwCg+Tsi1UMQvjWkMFMbfIclFVkFftepv&#10;9ZxqxCKQLitEXvHgwasJTXSQTlX4G2TRzSV8hYFVRZqo5DOFFie9832WvdZsSgBPdRaxjpDy9Bz8&#10;J7flSConzZye+itCahvLn/3zf3p0++jozqHw69g5ep89c3gkOLj6td/6zd/+vX/tb/6t3/vd3/nJ&#10;7/7er//oRx/cf+/w7p2bd+7u3b53IOdLTZ2cnWqC5/jtMSnUq1/+yR+eep+57EhuMCOsxOkFxYxu&#10;bN2lwRGNGWbOTo/Z+Fy7Kewc3rrtLJkqBBJaYUhN/vgiBjHKmKCemlX9gNfhafWukrccQwvQBNqx&#10;FfYd2cN2vHCvB/pERrxdz5CYAFxqCJjFBqGCs0beIEvuC3vypmIbZrOtYqAtz8IK0uVha/OUOBZD&#10;YKNP4++6mcUvP/jiyjuCPXvgDRYcEF3c2r76wccfaNNoYzRK6aIE9ow27HgJvjPzSplZRsSXrMz3&#10;QQ/2Tu23OrYSuhmvnfg8Uwo/wBO+6SpNQLtgKs6ZM4scd6I+kJfBNW32UI84tQqb0/bwPC7HdJZD&#10;b1CCGEAG2xVHbVtbKmUIjpDSxPYZUrtqCCEvjSwhxil1wOtMkgbDOXUpD8IuO83Sx/NjS1aRk3DH&#10;fdeDqLOx4wiQMPUVXnLkmtP/VhYOrDNEwKFMWczXSpJiWMKwYammZlsmmjaP7o5LkJZKD62mkfHJ&#10;Oz5MZSxP0HdaIGKPbJhKoi00Ip/FZNuKrNLkvtOdRCmGoPvvRSmWftATM4wTAJP+KIpFJVcyOx49&#10;28HoxGNMdq96ApB3KFUwRlTd8dSPQ7BLbeGg89RfPn90dvqmE1vB92CxK8UutWW53qqSS5uI/+kf&#10;/4vjl6+O7tzWmQ+qMt25FiqdXpy+2b4++8Gvfbh/cK76OQVor189ffTom9dvz94eX966dec3/toP&#10;//rv/trdu2KsNF8zO6o7PRcCqssXJy//7I//0NulxFywQTBumaMV4Oz/T9d/B8m6Jul9WPvu6mpv&#10;jrfXjrd3ZnbM7syOWY8FdwGCwJIiSEoUKAFCkCBDFP/RH1IoRASDwSAJBl2QAAFJCBqRIEFgIYBL&#10;cLGGi501s3Nn5tpzj3d92puqrrb6/Z78qs9ZxKDnzr1tqr76vvfNN/PJzCczGxSi/BjnTjRKrguU&#10;HOpvKnoupI9zZz6pFEhJfNpKGQnWPKSrF5Oy+IcoGC+Cra4spowxCatGNmqXX4y+a6W97gv2rlEo&#10;GrfaZW8lv+S2mzRoflM7Uetf/z3bvz5oKrz54ldhidJ0TaQsfy5sV+bV3S/sf/ay55KhSAxsrK8+&#10;eXib3sPxCQbGhwdnJsenZ2a4r7jhaTvB3zjhEhQlQCU4604Uvw5IVR1moN6FbsJrD1BdMotdN5/W&#10;V6Hr1DVVR5FIfLFPi4Libtg6NP5mxlzioqbMttCZM+AOvLgeX4o4kAIfMtOLy7JEACSmeTIT7VI/&#10;Fj7T5GQsW2bL1xplUWIDoHOqYqRwpm+Tf4h3lUMaoxiMgnSRlDC1mPls6jbRR3p11F1oaO1qrhJP&#10;N9qGdSR0rShHCtqbVE5/M15UYVEfkYr68qqFyryPWN0orlJ0eewzhlUJRKO8glJLFprIr1crzR5A&#10;1SxCY5sbReLVPSrPpS2yXiIl6KoFca1tD+Enlp+Y1axYRPNtVrdgWwU3M2kK1m/fzOb2G8+09iOa&#10;rrlA/ublpY7HpT87fYVIszf9226wdanuJh8ZkKPwhfuHqBitrw0nOG8wSCa0Z55fwu5C4idb4+98&#10;/81We7Q9NUHFGkHiAyJQBLh2V8dGTsfHhi4sMFqwh37BeG9tdR6trK+ubT9+srmzsY10XLtGGUuL&#10;QpWJaXATvUAdHjE2OXLv1rtwyQLDLaY8Pu7t7W0+e/Z4Y+MZbMztrU1uNC0KBksvqKcOe5XjZRdt&#10;6N4QHTLRQbLuSW+/q7mupDuPkABMoq4sDVMCBwntGXM+gMuWlhL2raiCILe4cltl/OsfXZisaclQ&#10;afjadb2xnIHYkprpavK1Ec5mL0oZNeYqVzizKLlYzEuzv25oJVVyWpsPqj2NdSxt2kdn5YpW8CNa&#10;MnAygOjOrff29tY9ijTPoZZodHBp6Vw1kW70YPAOxdyJc+5T7ZzhPayKLYpQWyRwitTt910CmlCL&#10;RV+ALxFQshSus0uBShFK+6sgocpl8GJqJY66DAcyLmbZJ79xzhvqwOiVmSOTALxSr99AkqkU7seb&#10;cRycz61Asq5xTvvH4CxMJu809fPlgeUfpcKFrMna0U0eGumNCZ8ZqS0pKo4HWFPF7dLKUtbFTqeN&#10;OB/mBKIV4pCW7ksOBBaZS++A32yZWQHIhv+YMu++ETuDQPmmueFSWrF55TP0jV7MQD11X0ISDy2Q&#10;/4dMYnP7FSlt1AsboMMf3WlEpVFT9UZ/K1claiGqpJRJUoRi5hL3Er4IZKNv+1BfvZt/AvnKh44w&#10;xwEpsa4Tk4u9cLt50lywEenccZRro7zPHjvinZhLVkU93LAlJNPoi03OtCanS2fxdmZs5fAeI79A&#10;LezhzPwC277X2Xm28nh2dmpmaqqzt7vPeM2Bo1Z7ZHp6CpHY7+1tbOwgeUS+KDlbXd3e2+utrz7b&#10;3dianWo/efCMqP2NGxeGjjoMhdnvdDDAwCToJNubq+vra4wVxT4S7wfCbWw87e3vPnv2sLO3RaEO&#10;vLO+bddbz+JUmDxrgltKdA1Aecj9NDlFq2ToKK0gRnWUqEKaT4Cm9A7SyCSxwn1q8upWmH8addMX&#10;jtqI2sez72v71bthCejLpHyOj0s9aamuiGMluUu6XrhCfUqM//O/ZlvPVFFtftPwp5H2kmP+7xvr&#10;5bl2pLG5fqRt49kqXQ2PTwFItrKdHBlYnJ+ZnJ6pjl+Zru15tFlDUpkJbPU4+eOtKX8pDjbTQnVH&#10;gj62eEvTvygvT7yeVFCV3iUZTz6fKyIwR8e8kVZFeWR+ksWuseRiNncyaMCLargZIkMBEBj2oEjf&#10;IjVeU3MMGoOhwhAd1jmpJRX5VP8Ls40uYyJiSkiq19JEwY6IMUD8IvlW3hfc2dTeNlOCUTqx4AVR&#10;nM3eS8VAhkWkuqiYX54RvVxLRHMr4alWoxnzLlUSQWStDzayNf9IRrLBaM1zNFLV6LLay0aV9fVV&#10;E2/v73aUQmVCG1/S30QV1rtLAzbqLg5LRafyL7FwH6HV65u35ICUXYyAKXkNrGlsdix2LlMwKQJZ&#10;f0ugre6z//b6yL4iy4ZlfRuJrSN1ph9jmqMs8xQ5OP7dG86dNS/2Jf1L+HrN0XirjciS0u6DtkAA&#10;GgxD2jo6DIXAjDefYOdSp+mNcULX17e6B1RxGwOeu3z1wpXrkzMzO3sHRPQ3V/eerax3D47ak+32&#10;zMxEa5KI2vz89EG3c3LcvXJ1cePpo8XFS3ia0F23Nvd6+zv3bt/hQqxtj3rOXmdnex0kSO9jTsV+&#10;F04Gam1LGGVyLon5zNOJJpJcCc3faFo4uXxxYoKMYgCySH6TBc0MiNIR7KOCTnVqFsnYXykj1/1F&#10;oF1LGqilyejbpNJfUXli1VAGa89cwAyMTgnkC69vxOXMqr0YIIs0lM98pooqpeHGJwfZ395cpq9B&#10;Y/lLRVY8T6mLyTq59TZzudfLHR4ZPJ4eG5lfWoyFlVkfa1BxT5F02A7gXBX6qWlJqr+Z8FJZbyGR&#10;SsSXNNY6moul7p6c7Fv1hc4aFEbx+2Rmc6TK3iTnm5KwffE5gM452CopBCwJtLyslLCb0CCGftVO&#10;PSo3TmUif2qsUs6K6EGALI0+7JmKKma0W5/9ZysBZcBTUPta98a/0lEm3MgoOeQcobLnRIgdIY4c&#10;7h8edHl8Hk1VYE1lA4uD3zOrUBPlJHnWMM0Sm+GVZwriH1VhJU/l8VYgsw5wbWt/e5//4O8LgPQ1&#10;Y/7b6MBotPJP+05grX3zChS6djKSFK3XlH3UBwpAdXNKH/aNrD9EfZRGKcNRPzYx4HJIchflCVYv&#10;Y35sUobVpjDap9HhUUt97VmJp0bWS/meyX0FAsuB8kOjqIpOVdq54jM+lSWDTsqzWq2GjmbGeMTO&#10;O2FcoOJ7SLtLnxCwExf7dG9/f31tm0Nw/uIS4wVJz2/uD2+sI8Tje92j+/eePFrZphfJ0dE+H7K+&#10;uf3kycb+/t7E+DHt8cbmpqgM6R0eTE9NrK3vEFdpt8a3154R1kXMMu3BHP+TpysrT588vH+fMfco&#10;tYkWjQRyyxJbYGnwOKlZqRxWQrk8TXGVfFxgYTNdKRGGRmiyHrVcVhhkcFHyGvwmJZNNCMxzFIeo&#10;RKbMSyX7a51LovJDEEFDoItmrIvELz4TuRc3KDGjJrtaVitP0Fw5sl36V3hePwZaZF9eNH6NWPvG&#10;RBwikJWQPR1YffL40f1buNzAG8KekyMn5xbmx4dpBeFpj0VMEDed3AKLDulMjwKgVuvoYBeep4SB&#10;5IijGbyqAURFNzQIV0h4Fb+vTIJFj8l8NUrJSEV8eAP1FOqeqrlqroquu8E1KRpxROzmHP0fAFuA&#10;oC7j26vpEz/p9ffXpw5Uec/9Pe77VhrvDOIzPZqW7sqBCQ23NmVyRvCKrKMqrGEXhr50oRo4L/H+&#10;ULMppZbonmG+KhEPSAw1LHbAftlFJ3GbDm3f8cLXCyosrlT8/CZfWIq7UUmNwmiELkrDh0y0LNap&#10;9Eqppz5IOVPJfb1Tby8AUxvTtANUkPyfG1o2LztbutS7iM7wU31ROYW5h/pVNFA/YRolHDjoW3MR&#10;tfHz/KRnLPuSv9YTNi/K1RoN2sh/I7512Oq81uGppc+R9eJlyJPdz5GUTZv57P4s8bpZnMR/+A12&#10;uNPp2FckccZOl+SRanZzc/Ngvzc50aLt3URr/OnT1R+8+d47791/+LQzuXBtcuHS3NIyfUuOTkc4&#10;FxSCrG0S3hru9cxwj46021Oz1H6/9MpLPHt7uk2HTC3z8T7uILqH2m+o9stLi6T/oxxMO7oJWdbc&#10;Py3rOE6mL5AgYRWRlb2uXRVqjxQz3gku4wfeU3y9/FPCkyR98RzweaEXNBYlgtEokdqeqIP68veh&#10;H2fb/Uv8MH3x2PdGD3nxiqU1CdQXLpHrGB5ugmI5WEFJ9RFn31SgNNtieXlfXs/sZFngRo9GRzc2&#10;rW6YNAVVXPudTTaO0pvWwPHCdGt6dt4oGM1quG6oulkEE3P6TkS5DrpIi0Wo3V0EeHxyOqNq8jBA&#10;8EHd7Ug8SypW8ngbgg8OzUCTqKsU4aYKNebSf4U2UVRhcF6X9He0mhow9IuDnBheGvJyUFvAWT96&#10;nPXJqDTUpWpEmxHFnXFbqgOxokA9wNKfq8I1hdkqmgpT5t/KgUGI4rTV6S2Vxg/mE4zxheqVhERK&#10;ncqPiQR5SZmxyqQsi5rMZEPEYIVRo3YvpLN9XSNBdTL7wpQf+p5gIaayiMF5JXA5uY11E5j0D3x9&#10;nx0spv0fVh4lShGq4h7ExhmJLDPYYNJGHwag5E7yglSrBcdXXq/RhWUi87f6b6lOfelEdXKs/END&#10;qaj7j7bPhzYP1UC3wuclrf0nPTsAzSfUx/iCdICsMEFsfe7FR0qIwF0Qh1eYLntc+jllhmiK4Urb&#10;8TTTUzOxXtAs6HgzOD83ezwy0Vq8vNc56nQ7yNfwSOuUuQ+tNixWG+qdjnUOT0bHpnd29+j3NNJm&#10;qBcqb2JmblpBPzycHBu9duMC7XAOulu8hZuxnJeXtGcXFudGW1NzC/OEyRKLDP++uDdVs6lW1gir&#10;48YGaLJZ925YV+V7xLwHrLejIT1vhrrCTszDV7mIMQGmVbQqqXm25f7huSPZiAJ/lnLQzznG9kYi&#10;w33JriUwnkUvm2S/jQLXfd30/PtIZZ7hufJKmqhCBUVJz59t9ZsPKh2ar9JeOVB+n98EDzSxvOP7&#10;d95beXCLLn1cByrn7Pjw8vnztOhzmF4InklfaxVCTUm6cb9zfLhH2FEXlEjQQYdxG6gsMh4kWGwH&#10;YsKDzn+SgWU/FAtMT8raCtSTwXBjWKZ3q8V5E381w8lfFbEgIP/BqXQ3CbZalKNCDF5zVfqVSWnl&#10;7ApwrKoRmy1MokxC1zDIYyTOZ/Cv/oH7ieaMvMZKKcvKfjhi4Y4QsSTfo8lO9UZOXShvaD1Bq8Ww&#10;oUkTCdx3bfN8OS1e3PWpRkBeKtbI7tfokdoBg25+0AtfL6qwf9RYvfCyUkrP1UTOasGV5lCXu9sH&#10;Jc8tXl9fvfihOePoLZc4nnlVNuefwvz9M69kJUumVipq+wsXLLOfK8d+B4iZD644V85Ao63q4wtE&#10;ldD3D1UicM8lvgk2v/iaF06CJzwa9XnUpl7pwkcmctJVx8nVZ4ZPU7vvXJNqsBJao3+GyQVIIUqN&#10;DM3PzePoYUJ3t3cIhI+3Wja8OTlqEU5rQWE+enT3zt03393vdOnUQ0PMZ2vPcOZYQKY53Lnz+OlK&#10;5+6jVS471Z5KQvx4tD2xf2QS9vDkABmH61C6lSY5M7Pnzp+7cPna9UtX0XHwxau3faqyT6GhTUYl&#10;HUEQ4w551m6HTJmGlAU2G5iaO5YlSfjky4qi1xz7NNvI4NJ4AbrtjXaIv9H/seBpLX45aFETffiT&#10;VXVda8dcsbi7fSzs6jZUpL6xKTsaBRpFGe3aWJUmEV5yUNa30YCNOfb+y9D5TSm7/FR2rjZ9oLO9&#10;+/Z3fnfgeJ8/Dw8etoYP5xdmaHFvoW/UaQmitfDO9OnQTioxJruJDJyi9YAU44cHu/vdVWTziEgQ&#10;KR2bMsvOV3l5y4niwx2LzysjqPq1NaQKqeuBYyQuScVIhQ3pLD1iHYFGAyZq/7vyqfb3DTShINV6&#10;TBjKNBbVgWolbr6Wo3yvnGkBXYJXYjF1ZSMVXJzrBfDlSMUMNXo+tjl0s4o/ZkoCH1Gh1foxF8bs&#10;qdBMW0P70JAYushSZ2aNCyza8iilDVRZ1Wo6oJAN+/sGYTRH+UUUlp0sXdUc7/5N5uH6UKVcy0JZ&#10;DW4503219VHuNt73fblgo9FKmEp6lA2j147DCWwKAg16EjydSVjkLJfo/7VUfn2liErVpP4MZaNR&#10;Xl6tsHJ5xZXEaKJ7UUBnHp+XrhMYu+ZVA5IbMJFnbYTbp0lF6/MnamplELPsX18ZBks3V0r+u4/p&#10;jGR4uzlfk+2w3lPRRmPNueXlUTjwsVRbnc7w+DjmffnquaX59rmpoYXZkY2VD7o7e62J8dn5ueWl&#10;hfXVTYx39/B0eHRme/d0Z31nHwN/3OEmV549wcxtbWz3dmCmQT7CJWwatGDC6J0wOj4Nk2lsbGGy&#10;vTA+1qqAXoNDbBolm6l3YJGQZ18McLC/vxM5FwLZD4tOLlHWDf6qYGLfcBg+SxBecTqzGU2cojEh&#10;EbPGBDZGJAq+LtJotLwmlZWVoGoWP2OhGnk7A1C1L6X7mu+jmEoZ+VVAv5Eff19MnubLDz97oti/&#10;al3tV9yuk4F3vv/d7tbT4wEqrk6IZc5Pjc3PzpP7B2QkAmJzheyueIpFTepPfwwQHK3qqFBfj2o4&#10;7PDSg84uSRbpYKAzg18hfAZvHKdonGQib0rqU3YyA+3ErEf76C+jbFSA15kKbSLVF5oin0QH1jA5&#10;bQCYNKXxKAeSZ/JO/Hu0Ty1YWKxCuGprXqAl3mJ+mSMQQU5+o14QzRCl7beUvglv7U6eOKAwRVWl&#10;tspH2GlD5pedN9hOS658UkMGTo1I1i3BKQlAamB6cfpBvtkSBTtiRxyb3cx/XkBhOZpNYCCxPvct&#10;Elax6xK4Csflpv174zD21U89guq1+aAgnEYz9tG571K0bRWe1JK6JSrAxxdBeyMBZTG01Uet5Lgh&#10;aiXg0NhGtWGUKU+eEWf9L5e1lI+wzEVTGzZKNb+PV+qnG8jyrrJc4YJVTKzAUp7yhXNVvkhzhWCK&#10;BH6yIM2C+Sbkt1L2HgSEi493XrN1c5ID3CdvzYb0o+N0Zxm4+fIrkBegXiPTI1QSbe5jsgFZM/Pz&#10;s4vtj76+TMxl5enKw3tPD7Y3Ic2urT7c3KCN1wGcsvYkruRib7e3vbk73W5tre7OzhNgHhgbPr1w&#10;8erC4kKMkAQf+qkGIpFPoMmioq/9TNg0et9u0wIMHMyjk73url7A0BF33ZqaCVCWrBEVA9I09cbC&#10;2ryi+lFkQj0Pb8NFqw8sWCkEH1PDUWIeRECoZ6PQTg5V7VUVjbpdKa4Mjoswxg4pdo2dqZYjZ8pH&#10;9ZIfstw5FAmEpiFiZLJq+tI8Om8LBswLk02pmomEbyJ1EYs04D3zaiFSrK3fvfUDCrxACSODB/QX&#10;pm0uGRuIyU7c4Hesqw0ron+P94lNqcV8mCPcblUZ5DtWgB55x6wdk37s+wFWcvIY4xQchCw3wgUw&#10;Nh/b0QNJCbSin0gOH0Irk/llxRVdl+zCk+gV98pLmMnQU7upBcaOjjpk/QpcGwT3ZZLhRXk0HDSU&#10;D+0WnJRaa1RMcV/0F0ytOd5BOhpKMJH+TLEQibmIOSBZck9iTAG/DANZrFWZtChhzGFaWtqBAFCf&#10;0m5rDACe3poOrJqFlVMgeXK7nPnw7DpEVtuEpWfoMFc/w8pnx/y5CvNmmlOYk13wurRV5MvNDd6J&#10;1i5w80O+SowKzBcIaqxwvbZx/ErWTNCW41BYDcAtQ8T1qexy/glIywlovkpwz8xjRaNLqRr9alBe&#10;32K7wkS0OTm52JnYV1KmORfNykRReQjP4mq5jXqi/keEI3PmlLroOT8Vjkg7SwOcbrn+lJandGBY&#10;P25lTCTFX3KdkIoe/SRSjHPzlY/vdvZmF6aVeycmbNz6/h+QceQFhMUeP1z73Jc+0T3YPNp65hE7&#10;6nzkQy+99vLNGzcuLy1PticHz19oLy6M7W/vrz17RBiUyofjgd7JSO/8pctEufUmnKmDxDT97eq+&#10;K2nYj9tKvan2KqMjE5tbm9vrexwL5h1yunldauosZAk50V6fHo5iVRvVcBni/VWDtma7c2biS1go&#10;Z8fkZnljeWKvm1NfEtJootJ8JQb9PZXulsFuxduqV6KD8nHNG2uPQ79QFXgGmrhnSYloohn95IHx&#10;K3r0uUXzrsre9Q02P6Eqvvf73+7urubAD0wcj5w7N0dUntFmMbeUB5b/hcOoM0r71qNeV20CLpMw&#10;rEoinkVq5aC7d3q4R6PcExrXt+YIJhzBvYPMJ98V1JWSIy8Bk4KJimixPUmwUX/hx3qxo2gvZ8r2&#10;nK8RqipxzLTOkX+MD4tmRFHAW2LrVWp8HfG9PFcznvLLZKs5DS+0tQxfU4U5npb/h5sGBqyxDJK0&#10;G1iQXbMkTTTHXdF+mvFChyDMk/1d5gxhVg2l+ftd9GrZ8jI6wj9kWwvDI+zlP6rJYBKCfbQSS1SJ&#10;5K6saud6SxOzn3UJjjPJX9Q7L2YkX/Af+y8xulWKr5FHayn8Y3oulUZQF5dBLYTZAO+Al4Iwzb9j&#10;4f+Q5ivhLHVbUGuARy9Z7F8/CizeV94bT6AxAhUCq+uf3XH+Vh8VYBR85HmuCXpRNJVj0Jn05gvC&#10;xeONZqzn8s9nK1XORv1Yf+1/bkx4o97qlj3S+a2/JhTmzfRzEXyTmgoBJd5Esi38nV+6rxeXz8/O&#10;LJFGbM+3Qwcaf/pgBQGi1FqGdae7s92bX1ieOnfp6KjLdMBzy8uvvro4NrZPDG16aoq9HR6bw/1s&#10;T00SQAORHe3ha0ycv3qZyImFQ4ZnMOkOw5KjlKI5Hfn+NsWpMgzPg7Bu5y6em2jTpo8R0C1sPveq&#10;Q6QqElaodZvJuwIrB5Pnse1LYHMCVjn5iZi+sgmqRhVkBhc8h8PCpFrTRswqYmxIW5esEHCWsY6A&#10;ZP1g/bMkklIRZ6fRgKX6Sji1jdmZOgJhXwXOFy6MxJYC7K9DEyPLOxubzZ3cv3Xr4Z23Ess5pin+&#10;ufnR6VmIrNyInbsd2qqWZuuTJfAxJxNm4q2HRao5xBMHYqS+AEEwQN/dPuztcDNj49NogaPOLqxj&#10;IlmH3X3pF70diPf0IWF8GchcBr/Mr0HPSIIWULIkVxnDV5lpR3pgnMbcczcxhTuHNMaETasKBP4k&#10;rFazOO3RSzumGjcroCgPTj3LwCF7nJhA4HOPD/Ywuj6OTpFhKkvomIhp842xkYk2cBKd4wiFAHRU&#10;qDMWcpd4H7wq8V+D/Fo6thKmZHn02s+DVHi4Xyy9Z4PNITeCl1DNjcXUEZvkInWNX/h6fkojYbVr&#10;+ac5rn5frqPGqnKmZ4rpzEqeKZCQVgpSBcifXalRXc/Pv6GDpqTLj27eSPONPHmEx8UAmoVnXGJc&#10;aiR64kwZJleR9EfjRaqJXvxzwcdSO9EszVeCF3UqSuCbUIsD+IyhqlkNBMRonx2wpgL5TMUZG6qw&#10;qzKlK1uPX+vQmADBqIdIS6Ut1C+IrIiA5J26ccPkDa9/+KOdvU57ok1WcqQ1vnB+cuvZysHeId5k&#10;6+JFqrgvXrz+yitXZ9rTi/NLM3Pjd+49WVujjHygx5S9geM/+PZ3tra7252BsdY0EWJmvs/MLk3P&#10;TqOyquBPu4mDeNTb3lnf3d001FU2qd/7IfGQMnd0jBpHM45PjlMxwOgdHiC+VRp+xlwfE+yX2hPq&#10;g+HPCEvGnQRHKy2xfTbmzoYVsvGfQHttiYe9MFConhWPZDUrtBkxrx3XOEgfS5WhiiyOZf5RSolJ&#10;lE0tl75+Wa/IZzdKyv9UuMQNyemoF3g7FWRx/6LhGqPFQ+1sb771e//w+KgzMIQqH5geGVtcvABO&#10;sG9yondsfcVXwS6J+OHGOVeAGFY9uzkp0spWLtI6WT1PGJTmgvoiQKTjAzLOkMCOd3cpcMX2wGnN&#10;JCn96BBWG1I+9xA1kNlUll4Cfw6OuygvahURJ/UOU4rJb+obDowY2WdoY697jBNnuA09ByFG8JVS&#10;Cp4yQ3J0U8HXss0xhdzv4dHucQ++tMVJp4ednI4g3wS5o2vYDnkPsWvmn/XN1FzCYnIVSTW6mmYU&#10;YvUkISRJagaaItAUdPLsKTZQiw0PTzL6yJX0sRE2dzooR8/U5Jiw4A9NMPpHUFijnCLCfdDhTrq1&#10;fdZO9EFCBnlR0EwJZUGlRmIEQolHNFLWyFrfAes7rfHlfI4IjvGYmFi1Qi6P61Edl/qZgbIYjV1v&#10;rHOMa0BXRFMBTJ9w8VdeLKdUhNgPx0XLniGBepBivnqao/Jy/2nBGFRydt+uWModovNzysT8Lhe/&#10;dFS8VOY6FFqgPJHHEyaf2+ErEzUF3jPxyvxL2jlwGIhQfeazP7p4+Rr5yEvXL29tbyBmHXzL7QMG&#10;ajHcaG/nAFlcf7qGLhubGt3b20W2UR8nQ8echid3bm9sblFgtLe5NUGkvj1K5cnrn/hUKvvBcc2n&#10;7+1scvYA/4f7Hdli2OZEHks1JMKVFZMyNj43dx7xThpEROHT5uFrALAziij/dC6DUB9af0lAFHq8&#10;KcUiDM6klSvflWOQm2m6hLmj6vekONIPT8mpWVBRdYYnI0aFrjXMQpgCZ0pglGFh68RoImwNRivh&#10;CS2vwjdndOaKfOW6Mbn9EIS7n7BYQUeP1rvf+97O1hOB5sDgFKzjpWkyvKlvj+WjgjuPlkeMguDf&#10;tD+apNk0vVLTJZU1HWFSlxG3RL4bYq0jHYdbTk2bmGzPLA8Pttl0UpYUgx11ySsSn0KORvHn4kLu&#10;6zz6CYlFCJE0JPweIoV+KN8AUqQsMG5h++Bwl9JLNloASFxMBjxKFdVmHlAY57R5b08dbAMMANc+&#10;zLVqPGG6gLibeUk0H90miinkvwJdXaLEsMvV8MRlg5HkBKjpmu+zczs8b5Bj0g0BXhkU4Llk0VhU&#10;3HBPeo6UTRlzdo5cmaEWYfOgaXW2m2cjxudfL6iwOpF9PO3eRk/EKuW0N5eJScz/66tvq86UWvOn&#10;GMDYwfpXbiLKL5oPNjEAFU2cz+w7bRE2BUHVGz1Tqi/GP2+rbxrAVR+QfGJfseZGFcAIVwI0Ed6o&#10;5VLMjf7t44Fcozlgfu8xjtIum1zx4yov8NhpYxugV4tVD1VnSHgV2k7+4L/TZTCnPpdy4AmpPSO4&#10;PD4hALIsdiUGYyvdiPjXvvlHFy6dn5tbPn/p4sbaNpSvve72vffuHnUORqeIwTM6aMzCyaEJCJVz&#10;M2NLtEc4HVh/sobokg1Zefi4PT/Hd3CCdjHHmGSsn/rhABna6+xVcQ4mklzl5tazxKmMjSSHhadC&#10;E1juxEMdZDRyZJcyIndZOx9cJk8tuhPtTU1UVwZ0dK+7t21WpckvN0tdvcUVFN/e5Apd3yYhEy1Q&#10;noRdZppBB0mrlS5qpDImW20Rj4Y7NMvmRaKCGmnMute/lKIGeeflJYmRwjI+zf7pxVRPp/qgs4/z&#10;brn82pPHd977LhNbOYftgZGZVhsX0p74DMUwzoU7xfm0WjuNYfDW2eUeqQykO3M0dCycSJZDzFBA&#10;Vogv4lzJeJJo04MgI4k/PjbDIL4ZeMsUf+33dnqEA3ADIawedZj1dUSKuLN32Nlkb9OKhzwm1KQu&#10;77VSR8YZCo7ys4SiDmyCwaIznOrwYK/bJfpmXIz8Aa/k7U6r0thYnOR7lQMZZJqNwlyYZ6Jsjp7h&#10;TfyTYoPmjGYdG8/HPckZSW+l+ExuVnoIARu9SDE4jg9kUXgokX+EDpcQ5AUfmJFbE+aeNF8V/9Km&#10;oEPBhbbgtw5c3GDp2/NGWe7pH1JhfW1TWxsk8eJX3wWLKimt1DdsOcIvvjY63sfwZfXy0nx5jyAq&#10;8Y4YweaNBYQie4WxGuQVnNd8XJRXI2WN1MYU+44EZRs11UQwmkfIsleLxHx2LteIfF4SQ1KWJD9l&#10;HkJuuf/V3KMw1l/1s1R1nToc/cCw9y5izTX77y8SjkfOAUDEI01Xkrab1MlKJDMBMm+iPbV89cbH&#10;djrb2Or23Fjn4JjG40vLF0FY3Z2D9vjYFEQx6oZanGZYKeO4ixu7e1Nzcz1Ee20biZ+ZnT053LEV&#10;LKCt1+WiJrYIvPR2iYcwA4npRzRZtEyo+YuBW7sLEE5jBHwQlBzCQAtce8rOg5uYBZj8pbvqeJG9&#10;vb10AcmQUCkUVEPNBO9G20SOq99CaY8XkFGzMlm7JvaUimwNWHhJZ+nHXKQpSIq6Tee1Zitry2sL&#10;6tsG6MrL0wB6I2dXe0HNxabmZ19TJr4Es9IzteH8AlDzzvd+r9fd4hHHB08mRwYvXjhv4KcmBLvN&#10;OXgJJnCjyYH26BjimUgU3LplutEbkBY7BsOyD5QEMeYn3UGswRebw7dA//B6oqHDI5M9auu7O53O&#10;9n5nx8kJxMjAzLyGkNnuxkF34/B4DxjG1fgd8X41XW+bFk8iKZVU76hLyJ+3bjIrhopY+/ra+UfV&#10;4EfLuCA62pGSJsmjGmkY2rddqujM4C3LkzYYHMlUAqiYKgOAArLGOa5YrW0q0kpZoVXtMVUGybxB&#10;NVzNKvnK4aEMuDIIMTxA3VsUBKqqMTT6dqGnEB8w04vHYid+x49bZfn860UVVjmds0On6gnLoNnL&#10;5g/RA4EdEZ38+wWb1pz8RlMF6JxdUv8gYFQLz0xEZo7by0VyxZlmce6hfowPl8/Ik/BBMaONAk4f&#10;xIiPHx+4WFrJ8yDYiQ2Oggb7O8uqb2J1+ZOGCtG/gXh97VN3Gx+0BLje1XdauUqpqdqt5mAEolbc&#10;OmdBey9m1BVO1r6cqWjJyHQYgHQH00GmaM7Oc+5lEg8WwXJaP/LRT7Unp3ZX13hyuofRIwxjvLR8&#10;jhYUnX0s88be9hZewubKxvoG4z72DnYP79z64IM7D49GT2eXp7ubDzwPJ0MHhydj41OUK3HrtloC&#10;8Y2PMwWLGia+xwGenGwbdbetaxL3BvfTHie9fVkJjvLEJKSBIF9CUU06JXd7OowqrQxWH7/wHHZN&#10;aUopJD7kwctqRJG5E42QKQdRLy5mvqUNZFY7eKy0WCm4BDG4FyuMs1ResJmC5K71rVxB6P7WnEle&#10;I6uNmsuvy/HJv0v9lTP5AgSLVJ0Orj6hmvQWmIm5Tq3hk3PnFlDzuNCxcqUnScp57NOD4TDtNPTw&#10;WEOQmilgn+SIWdSIItNACJrpBIOKpeZXF9ayvjaQI4l5sLOOziKaOdk6z77hKqKMUFIH+xQPQfHf&#10;NXYFnqE5T3dbfr+jkfnwADGUl2lNkqH0WOqi9MB2RtL296hnI7alf2pvEnRKigHQTVLMOnR3ExMZ&#10;mdJtjAIKKRds73kn/wCkU8El3BDM5U5VANMcRh11n0UFh9urrvRip7A6ZG+gIk17mOxgRzOBzZFd&#10;DSSOF5IVNacaz4kJmuS70v0cdJ5IQwxMkf77Xy8m3RLRLNDUWM06xrm9nObyoHyZX4EtWtcwGbLf&#10;vqG0aCMMBZmCufrXKDJq1gU8bRgwCCmUIyNCIsgiaJ1dpUCOSCrYrGhlUUD1wuajI38VRY6Q1udU&#10;7qroKmrO/K1AQZmPqMkCTDkOtQz1U+nq+kZfsox8VqmR4LwlkTdPZ4rL+qDRN/cXuuG+KgG2qWTs&#10;NaOw2fnE9utJs6aFaoZHtjd2u5vroPfpqYX58+eePLnz6O69iVHGl57QumdiYnp4ZIoypK3t3uNH&#10;K/cfPd7a2j1/5eqNl16hfwVmjWb7CxduoLzp56MVdaYpA9Yo5xY82BsaTDHZNnEk/wd6JLwl64RN&#10;3lf5oavgRDAKzReXL9buaT9zr7K2+Y8sqFIuZqpUAuZlmjBhqXCvlKR2eNUNoI6ZaRYHre6f1YUe&#10;KIFfVdTFnfGvXiTfVyymDKbR0zNJyvaUI1oSWTtYknymo+qbQocNw6gesyS8sgNKVs4jVzCy8+4P&#10;vkd+kBPEbs21Z8xC4su8ICHeLW55am8MKOFCOn3HuLh1RUeHRMep62L51Uc+mNFuXPxYUmLdrH0z&#10;RtVh3aOC3yPA18Zq72CPhMrw+CQ3K4iR/coeuT/VLEcXkHA9xDHUUzroGtpyigLtReD9U16xaVwf&#10;lqy5HRqW4RUa3pJxmzCLeUnvPzQ0k6pJCIY7pnyXN6EW5uXknZsBR30c5Ml1od2WBDAdQ2MS2WPo&#10;BhFNM6hvONGHTXOO+KngigHU+ch4nEORrGmN4LBsmCFZw7PeAa5C/AG/JLw2Z7h/sl7MSPY1T6GZ&#10;JhbWP7ERjpzhFyIPjRDW1esUx3MMmIkebb4Sn200XDzBBs/4LIkc9tFfg97qbX0AlxL2spB+ytlV&#10;zy6eE5CVySue+7Suue8y9pAlLsBYRrvUdW6+JLnUXnPn/FiM5Pw+nx5XtPFk6wZLFbqDRXzu51j7&#10;KqAUZQMzeD2Ikx/tV5N6RaIRllgEPJ+FzwJ3EpVwLuAgY7QxaAsXlwbGjtfXVzY2137w5h985/d+&#10;+/e+/etvff93NtdXx6daSxeWGWw0NjrS6RxAmLxw4zVmL9PxWp1IOJRRFIHenCqaw07NzMwvzvPR&#10;zOLGnanuK0k2Ddoc0cRCXu2aFKrhwapXpWSRJF+c1ZLtCT+gFEXCsHlXFqsBRMZdMudCHaGOq6U5&#10;Uy6GQWMZlAlPk5/X2JfsqZ9cnLJUFOfKdssOKakgsXFTz1w2qy8eflB/syIU+eiyYmWPS3Fld/Lr&#10;QmSxQbXpg4M0BVt7eAt3aXjwaHJsgNpSJcABjJbv4YxFtVYnPwGMzBW76JgsraA+1shgpOF7C/uj&#10;7VmxTI0kByJkQSsRksePg6Fq8NF5ZSfDqJsDexDvIAAA//RJREFUesht7xAPoMEzEXw6F4GM0knc&#10;nCM4W7dMl03VlJkgA1CQ0U9mL1VgexnDwsgFPcjAL/WUTdyqq/Vxp6k6Uvpwz2VoQLhpEFZJv4PU&#10;aPkvUysypPoL0q1AUBbMbRE6OMrILWRZ0Ixif7eu4IeQzBa+oEXNv/XbYz5AFCVXk46RAWxadT7P&#10;/lTpiaJVzzA387hFhPrHtTzM+Y4LFuVRGx5Jzg7FPvnv/LmvXQrqRB8814AWMkSCS54aVZYjUaog&#10;l29KN85czvo4bVRpyVIbka185Xdld0v2Inl1ZhrdFWz2XD1VxErNU41cCp32rX9znAJOo5BKGeW/&#10;dSsNg6SOTf224OfZmrg1bkiIRcF59eXnFFZIwj3x5ww3TSWt5jOv5mVOCX3O43Wn+T/nk1whDb8Y&#10;4chMELwDBHWmPTm3uDg1M9eamlhYmj1/fomf5mamW5PjzD3KkT4kFjy1OE3AdmJydmR4EjHd3Nzi&#10;IHHPRIe5MVwbgjhTdFXc7zqkVKqECcdyb+MJQWUU/GDbU9UR1zs2tMK9gudInoZHxec+8086GiXO&#10;0TxyU5yICkrfi7ww/3d1Yt0rsiLfIEmPLK1WPPol1PCAVCGHv7F+1g8QbRClrkVu1FHJaYlsWaNo&#10;1b60NXJX8lMqstSkz1FCkYMYeanUQlINH7zz1kFvGxoxaGFhZn7C2KUX9jOyu7hbdU5ZN/4LabVa&#10;6IAvYFTkMbFDOI8EsXrDtFknssNnmHobBYbIkdJ9VNZM/FUgD9Z+a5LwtohERxNYJVTvHZ1SQAbk&#10;2t/rHkAcw/8zeG/gKa1e/QwER8KqjIvjMGqPbQlnEI39JENAEoCgPmlNOpFZknk8wCKXVQqBtVq5&#10;OsFI3yINVokMkLcYP3FAd+Jf6fffxBxjeCp6GDGXChuqsgo9ghT+hp5vevJ4RbnN8bNAYoie6cuQ&#10;mNhi/2TDD+tG+tKgGETtpKeFOKzRNM1Ze5FU0ZzTQula3VCYA1vOAkJN1KnOeKPmGttVCqiPynM+&#10;eYUhoQpqRFj65rb0BfDWGqjSRo0kRfXVy6POiluke5FvGuE807CNSo0vWO84M7mldPqQvzGtzQUa&#10;rZTDF6GtX4Q9EHc5R6BZpPyhOTPpNVaxlUY150VNV8nazSjoPFLWMNOq3asae8XfVAravHjPxekV&#10;TmfRXRjeilBK6Dk+mV64cOXajempSTyCbZpMbz5F/rT9TkwY3Nnb6OxuMjR6anL0/Lmlmy/dpNsO&#10;IZGdnV3jGcq4Zx5Xhq43mR4AcYkfwfBDpKj0YdMj34ceIkJH0RE0H/k7tEI0aGJR3lF3H2dEqB+J&#10;RSVpkOPURau4ygXVMtu5oTRG0tSPw6Kk9OxXH0ULZWMqiHZmLLPaRrwj+vm9vVlc0YLD6RMTMq3+&#10;q1UpjcHVTkStqJ6iferGPHIlW7l0/SufXJ5A7WDjFGhyfCSb3RaS6+7tPrj7jn3cmcAyjt6fVvpj&#10;Is0vZKIK7lCIBzLXDdVzwKzxJn7EbDqCX3D9+KJZmxQqPpcd0cHEi+QGWJrRIRJ9CgiRoBxOP97f&#10;E3+cHJuEWEwCzgdN4IIWqcQ3mZ8APuPudkizdHe3aCCOcoIjQ9eTAxr2ksmk5y8gzPD9IbZqe3t7&#10;b3+30+t0draomCVtzFS9g/09Xm+Vj/1rjOy7nT5R2MvZKRfHHqoE1FOMXfG+ZhNLFho4Vrnf4DLC&#10;XBY8+geLty1Tc+ZcHtNzVN3BytdRxcd7KUCDKLIAKE0NVuL6ovVyNbNNmZgZ+uwLR/PsW5Vg2ZZm&#10;w71wjFId3uZs54Pq/812Bp2VzmxeFFwSzYDlrGcLFvJG676slTv64PZ7H7wPSj/TDg31IDokPK+E&#10;3sz164mUYmtiTrnHwLG6vejB6CIj/apsr9KoIX505Rsc0Mh9aZrmmEVpRcqjdxpX4szj8FVNLd0Z&#10;XSCa3UXIO8qA55KSpHNQmpvljcwXiooqnUaVYrspgU4cNOY8q53z1kc88Pycd3B8CuWL8sfz5y5e&#10;vnhp+fKFhamJU6ol5+daC3PzV29cee3Vly6cXx7VRh6urK4Q+mcm29gociBA2NulyFGuBCsAAFPI&#10;QGVHR9ReUrFAZo1dQ29x54ycFhHUXLWhgVaLIkcvCoZiRkk9TdkUZUoAVulj774kIFtSORJuPDmm&#10;LEy0W6mLhIEDrPowvM8nLSMViNJ3ELOgmvOwwGTPpV46JEkjQ+GAWJtF9DrTkhLwLOOaeha/EzVm&#10;W8uzyK0mqBFRzA9GeKpRTH6MgLBWd2+939lZ48Ax12NuegobEM1lK0KVI9oU2KOu2Mf56qKcmNqB&#10;lA0Oc0dQYdOXN3U8B8TWmUrMtM893DVC89gWlDqRMr7nVqU3ZOJH0ircB8tO7Qbjr0eGW+P4lSTq&#10;khUYzsTukcOB0b0DGgFg0tBI7DBf2zs7m7uMVCDfgwSQfQQfwrYgUoYhIkOws7u7t7WDDtvZwXT5&#10;N3o6gQwNmcHUOEiMVOAlClOhVa146EFRVDiBRtrMz1SOt8xMrXLe2UiAA3RTU9WsvtnkKmDyDcpM&#10;OHpIGsttZyEvUtViEFzZEmtj02VPWn51J+V/Tq1vOIl11PpfL8TCSgfkr6WBnqOMHMiyZvlvEEbl&#10;Kgs35A761zz7hl+ZPohR9T4jxooJq4ORb8EP8GwXAinQd/ahOQd9hRc/PNWUzf/9S8GzRmRLZ0Rm&#10;685jQfonqgGljXtQweUQShuwlEermEhDBmuMtvaiHjoLecZBSdykfI0Gk/VVbNNTKRduTI3racSr&#10;cpb1BOIuSfk50kYD+yeqIkFg7FGTzY5DOxna6vQ2d7pDY9PLF67N0t54cWFo6GBv/9n27jPiQqCq&#10;x4+ecuSmZ2YXZudnZ+YQWnr1UEFMdIyBQqyDMdEhYBc9pncqYQBw0DaQl+raIU+sFOJh9K99DSwT&#10;As8LTRyx4/ZJmxAAqc5iuLPUBipSpNQsQaljHjbJ3zKLgdQNzPHHhiTxPF6q4kYXgBzQR+KHnuN0&#10;HdcE2Nja2t7a2FhfWWfgyeoqEwM219c31tbWn61srD179vTx6spTBpqsr63s7WyRjzDdXAGtsmHZ&#10;q+QUGpVa21nRt0asmzvkP9bi8Xoych+88z14dmhisiiTLVpF62dnSGs6cUUVkQQ09VDyTYHf7v72&#10;+gYhRZcVIjLw1eAVMSx0Csu/v8svQdcHJ+iUvZ0OrZPYEpUcyZR91DFX7uD0WS1JHCHZQCp4Rmkv&#10;PjZ5SqveoYmTofGB0Zmx9mJr7vL47LmT0dm1rd7GdofC/+1tsNbB7h4cMAgUqFdLKUkA7O4ePNvY&#10;XsOYtVoz5y5A50OVcZPcCQaXNTaJaWsnI3c4uUfmK9MdKNEJ/hQjRORO5I+YhHxvIXbiyxVvcaOD&#10;V9A+Y/614pdVipY8aWNffK9gza6ZxqjxqVljU5OYyhSfRU+k2jhlSQpepMc8Vwjof4hUMbi+bRRw&#10;YWb00ePbFdGOg5ooe6mQpP0iCy8qtRi1eHoBePlTNQzqm7Z4fsp1ftlXeAEq6OT19QcPb7972D35&#10;xKc/TaqfHs3RxEiVXKcCNp6EPAddEsIALj1SsC13VAe/D/7ERRZpl14Wf6eWFZxPtX8Xyntx9V0D&#10;o+jPFbm9ST1ZeWMS+PXHis3UJ/hG2dhnt2FURpsFRY/HMHvMpu9pSSxEbdN9gsATZ7UupTtJAR0B&#10;V0nVXivhktHQiPgIY1TRbegQuDa9v/wf/rs7qyvL529cuv7q/ik0oGfkE0cGDufmptZXHtFsYmtj&#10;FXrE+OjQ5tbB9nZ3dmZmbIIBYFNbu4ftqenxydnN9ZXv/M7vfvLTb3ztJ78xPk6TCdordtWZGWtG&#10;3S8Hp91m+DQBMWbQQxznlG1x4OhTiAcCjLIIBAt+cCDdv9V21jpG0eR6muwdH08vLNIUmLoBp4qP&#10;U7UpKdG1lSqVGK3E14QRStdLjxCd9TVHVlb1dbixsZmz5PA3wwuDlOjJOXLIwEEP3+6gt2vbMxwf&#10;LhOuFctslos2NQd0h7Rd6vTM3MWr1+YWzjFXIIOBM5sgAUl33j1skkpal76pVXoTjYkm8vUc/ZUH&#10;D3/zV/67gePOJOWQczMLi8vsnGErl8BWd8at9P7GjHAODdH7O1kH1hVUBWeVFdBjRmQc8kLXitKk&#10;PK7NIo8dC2vazqZFxj89uzXOp4mtcp4Bd7rCsKKolDgdJcoFOlRBIzNDVBPzv8PeJrXivfZsC4+U&#10;Vdo/2DF9eUqLymFi+47Em5wYn5hCNMZnxlrjCJy71dvapMwD3A3JBhNksdNEi5b+8nXHJplQUyYN&#10;bllwN7IzdkzX35Hj4ckp0g2CVqIKBiko2Pa41GirnCkf09mpext2zmAXAX1BpyPj40NjrbEJJ34T&#10;i2DbR0YYK+HFU6KGAzqGmjMl4lAozoj9wjwpo6xMGGSIk8GikaUPfbMUl4f0TIU9eHy75KxUWBBO&#10;tryK6+I3nR36ELfy9xz2Rhx46AJxOf2Kbim/wPmKHwWEOY58bf3B07vvkLV4/aOfGp2YqIJnj3qp&#10;MENogpG0UKCEGDZAXMvSYFUZbvYi6r8+MozBcnfO7rMonc4O7aLCaGNvljbxpyqKqAuqqppvosJK&#10;7UaD55L9r6iw5ijE4TPOlC9K80XL1n8gvp5jlLLqyUxCwRIXweyfXMeUiI2OtiYmpuo+4psZCyEr&#10;yPBJzuZf+Q//0tbTh8sXry6evzE6NUmzdkDZ8twU6ndra3NubnLj2YOdzu5Me4yudnMLcyASIl2t&#10;9gxSgjDsbO+iad5/5/3rN29846e/RY/D0VFptIgoLEht3+gIsmXfiEGU0HRWDn21CfiZmGhbOxmH&#10;qLcPEYnVo8uo1elpSm+fZPjnvIXcAlEb42eKviWBjmmr0vZwgMOqbWp7LJRsCMYN5zcxLBe519v7&#10;rV/9++srj3l4zgU2J76Lc34cDceDac08o1AOODyj2HlpBu50bJGNZcz5DY+25+YuXn718vUbS+cu&#10;0buRRU5rjDLsEdgkQLO1Me380OQk5J3xW7Hq1vpbv/vbT+5/f3TgeGZ07PLFC5QTWQCrIz7EcojH&#10;JGQxiYc8SbKEKFx746K+bJSGp8YnWBDLkJcBVhKlnDlj8jTx1qDpMctqQtXKiT7Fnec8TyQuSngN&#10;CtohlsUHEyGjPPXvqQXPnG/5e/ideIpbK1vPHj0ZnRybJs0zNU1VGVRLKYeqIFt+Eyxg2DYa4+QY&#10;iHAMIMeuUpGN/B9srrHhY60W8QTMKS8H7Flmwb9HIWyizjSrOitWWI8Jpva3R9vTvKAi1MkCSayt&#10;eHdcyjrzzvo72F1PU8b93u622YMBiCVjo1O05eB0j5jdxsggk1yL4cl8RvxG9JzJ7hNGDWif0Bnh&#10;5ScJoG7TnyGatvzhn/whKuzh47upD2gwSN+Le66ngosaLJaAXD/BV05C4xjzHD6ab6t4QyBaA93T&#10;nZXfUDa6tnbv6Qc/GB+ZvPbSRyemp9MBJj6bQ6RVYeKWNI6W8cg+kMEpufPSqf2MBotujMYM0DOx&#10;lRhNPlgMl7F8cpc5ZPrW+SdKOQ7s2XtLYwU61sWyFJWy8ptyBhsVlrdXc95MLd23/0tSL6w+X4me&#10;2/DbCI+MbdkNNtuR0NiVxj4xCUIZHm3pa3vbCk88dQ/Gxs7KX/2P/uP9ne2lc8uXrr1kvy56sXR3&#10;kciJ8fFO54hZub3OqmSFk9709CRPSRncwOnY9PzFifbkzs72Pjrm5OD73/nezZdv/uTP/dT4xCzY&#10;Sl8q3CxOSmJHBwAwNQ4Lrn+AxrI5Mvc8OkLN0lBQG50OgbAdLZmSH0uStlColrnpeRQgB4enmGyz&#10;iZb6RYUhklAHohtc6EYQwoNiJZ1/oxsXx4MFf/r43l/7S//OYRehV99Lb1TXHBkQJx6UuaGuD6ef&#10;n1lbLIQwRLNfzfKV7LjjjFUZHJ5oTU2h/S9ev3n+wtVpxp2DNbSRZ6TlCFKEJjY1IhreMaHx9ZVn&#10;j+6+9/CDHxzub7FJ55n1NDfnBlJGROeco5NOZxO1lY6sMs6BZkQUBexwTrBZlcQ1iSyP4qQ3ZE8P&#10;SQ7kZ0g0U5NPwZZMSBCX/jkrBYkzg69RJc5JAeYMHmNYeHrALU4rmESMMz6GGOBgUv1IxmZzZ3dt&#10;Zbc30OPZJifH2xjE9vjMfBu68vgUc7NoQo6KQImPg2ZYMc4BAYLxcWILhHBEsN0tCieZrzw6PtEa&#10;HkezaXfdQ4DaGKAMgCnksd0KvDZ2vLtOW4qRcYqrwoxTcUnhr9OWdqzHNMlhg5Gt3taqE5hsQ0xY&#10;sDs4MkFwY7hNotxZtipqbk8lOWYBlnrMJIBTihAKlSZlkqytM5VzfIy6GOPXIg0tf/SnfogKe/T4&#10;bgKqOd1xDnPAy1krSVMgc7SbCFohrJz2iEIDwoK2xF8J9yYqETqbltSAcaKBt+98Z+2Dt6en5q6+&#10;9InppfMNDPIOEAQUVsxjFRvKoqHfi0SksqW2yMsnx/dL8NmbzGnJx9Wv+chEX9Ux+CYmuTm97Eds&#10;ciGBCtLHIpdnGfasiZIK+VaMyjnDbGMQXJJuBdDEYWYOQ3rIiPljkmV2dgOGsTeAY5uLZol4jmLM&#10;UIGIAXZPMDhqVV0pYwH5yKPDPZg7W531v/af/Ke9Tm92Zvba9eu0E6N3IWks+5q0JtZXt+fmZrvb&#10;KwxUWz43t7m9mfnvI9Ozi1ubmwrfBBV2NG7p3nrne1euXf+Zf+LnJ9uLaYEjVRVFy6mxKevRIceb&#10;e2OJ0BOdXYp7qRNgKUYIlSPKgCPOW3cPCBarwAmlLcEhrSlIwx0gZ5MT0xQnI4hYVIx/HgpNwcNX&#10;etWkRYJEZaizsmUpYmbAFjIXh0bf/M5v/3d/+d89OCTancaQFva7YMnpjeIfmU9g5dPCAH3EZ4VJ&#10;i4fBbQIi1Gp+jdFte5aAEk40cXaKDZfPXbp89ZVzV64sLCy3JiYbwxwKmq0AEp1oLOfJMbHxJ4/u&#10;3Xn3vc2nt48POzDrp0eHLyyfQ0fLIwFS7Kniu4d7pBzci8kJdSsKB+XDEgxN8I2FhxALJIsSFz8+&#10;PZDG6jRtuxuBpxIm9zOJ2ztH9miI+Frms5nZNF1JnB1A5/BOlV1Cb0Au0xmGj1B/NOJh1vAOyQC7&#10;EA6GrzxA7BP1BKxBHxEVhSfIpPfRGUxeG9+No8+GjDMKaETvnuIC3OxRgBnOe88ZNKOtFqvHl+4k&#10;aHp0ksUF27LlQDC+AQ0ddbdPhg/GJuaASJooNzYF7roYiZnaWBUVjFN5erC9dtBDee0fdrZ5/OEW&#10;zU4mEN+RkbZJXhtNTbB9gyA+JIZPVLUJG+KsF9+1jl8qkJJ9TkMg4NjI4oe+9cNRWOH8aK+Yzr5+&#10;Cm0ndjqSHYpZfi5/q/E5CwFV3qexa7lYDnvOb0Xk4oAd3br1nfU7787Nzl9/5TOTC8uKUoAcYo0j&#10;mTCh4Ra4LCAFVFi1dmykv5rYlXYp3RrUZ4Ck+JPN/YVjhVwcH1PeDPBxWc4yi4l8NSqs0ovcQprH&#10;Jv1Riq35YmU8nI3q8z8JEItFUrlGKxKjuch3gAcRBIfZ2ICpyZRmWGTgFrk0tga7PEG3PPZPnBzN&#10;nYaCTOiild3ufucv/4f/QWdz98Kly8sXL2CEaZBHXcrEJK1BmXW0uzDb3u/unPZ6s1OzTNp98uQJ&#10;BUkAbEaHDI+3dzub9AggdPPWD37/8qXLP/Hzf2R24YoKDHDuyELWCpY/x+AEBgbS0u1sM0zSuZZD&#10;VGhOcWwIU3P/zq0gKtzpanzsLTuSuFblTN37cVy1Fr2ikHXOj7G/hMMcFEjbikReY9Yy+D5mJtTF&#10;JoiqlyRtcWTkt37j7/+dv/6fgmtYurHRiaUr185dvMhpAmyivMAo8uGPB0fbk+OETcEKwzThOG61&#10;pvFFGD1nJDF9Y9METZd4Z2vjyb3b4CkKQsfGZ+YuXPrwxz79oY9+2p4XxTuTDK7l48tUNRKyu/3o&#10;9u0P3vnO5trK6TFB+uPW4Mny7PTc9Cw1EqwWPiLxODinY0Qa59ro0nK1zMsMjWGWFKdT1oIkMudW&#10;AOJSgbyN/ad1qpkbufjaS1BQmOiQDjRrkt3YM4q9U4YtE4MX4C+aHRQfW9ONsfQJocEmoTtGESUY&#10;DQHC4zaCx3qOsPJRCKqu1piDRsfHJqdbEyiyKZ1IpBjMCGJnHJB16jp1na0NRmGOT0yMThifTWy6&#10;xffqF1vY05PDA4hiPT7ZG2/N8oJQhHAsVGG6EDgK5J5s5WFfGTDjYXdnf++Z1I3dDXGJnR0nBsdB&#10;8uwXdEekRfhH2DiGvMLMQQdiixrIoHeZdiB2qpDvb8xtBGg6/9o3fqgKu1N6qkmQ2QK8AFhOdhPM&#10;0ZNIXqDiCUiEARxflV/4+ib0I6jBekRpJKSq1+MuZ0rB6a0Pfn/r4e3zSxeuvfrZsamZhrwffnZ6&#10;buioSn0UqHMqXLJkZIt4odr3gUqDFTFBmOALtPvRPLEPSIGpt73dPQLSBb5KbRWWqmRHXUSl2PBT&#10;osLqmnEhdWtiEvRY4mor+mI8hIiE+S7Qi1/aq6A4VpjmfEyjBF360aRY1AZIDml0vJ24VADvUAdU&#10;cMgyUrv/6MnD//d//p+RYbp+4/WZxZlUdujR0XqQtZ+dhCoJ3Wd3cW7B7ODY6ObaentiarfXvXTl&#10;Kp1WMYE72yCFkbe/9+blS9e/9ke+OTjUJl2JP27XFwOrY/iGCof98yfQUhurjzgiGN9WG6gy7Ihp&#10;AtUcj5GxQ/p/Gr8/sr9VCFcE/1g2IlRTOixEf20lBjLCd0Yu456rm1KQxSsj6AV7y8ZlSeP0J1U6&#10;ePprv/p3/+f/9q8ddw9ORk6+8o2fufHhj0HNlWCpwTPlSuKPtaFBy/7urtN8t7ZgyMFW1+LRx0+a&#10;lfoW/5boIqp2fmkJz2R+aQ7LsPb0WXd3b/n6K7/wJ/95WVBl4FI64/dJj3Z3tx/evf/2m/+ws/GQ&#10;nshAn9GBoTY9uxcXONCZ0NjjLianJsfmh8en50iA8F50LBUOaAfuXD45W2wdD/eUWR7Q3L09+ohL&#10;p0KyUvSdFqZQ6Ed5NNVnccq4ml0AQhnhQY2sAeZ42bEOJv3y/bchB2JqONiIFbE2mLGKjh9KMnRv&#10;Tw7s4clOB+NEQpNPNyuC12HGpTVChmeEEXwj46NtFC68M8zDCbtGDA5lvb+7yj6BN3UlAbVEGNjN&#10;sUmCnEPDCVVTzwhyPdobJaJPvNXCbP4pXUMek6ZnHbrSJofv5pJB2996ekBngr01V5kxEZS+e7bN&#10;94xOmu+iqbofLv8G7afbbEDJzDVmXkxf43KQZETX6r0cXpD54us/NJz/6HYlZQyYeKKFLPkpZtSA&#10;TpPEKxWmAbEc64hgfKez2yLdEKBBrw8d9wq2x+DLowFbAV4pJ93ZGWlNgMYePnq78/TR5WsvXbzx&#10;CZqcgT7DdfAsy5wMKEtMV21JwCW9XFJRqQCq6ry9UrHlo4hCg0Td4PJWdFk5AQT0Ycsgbkakor9y&#10;onwfD1WaMO8yyCM0z0v62QMd1XCh4l02z+XGJZyvhaXy1qJWla4FbFGHeqyFwtT+2rJR0KDwDR09&#10;IngOA9ASkz7ALH3LtK7eu++8+Tf+m//2sHNw5ebLy8vzSCi0IxqH0VBqgqB8rzfVHjs+2OjADjo+&#10;JQZC22nojlzXRnvcF6WRZMCOT7/7ve+dv3jh537xp/b3T2cWr4yNTVlJd3gMonfsnTVxFNuD7I63&#10;1x7fv3MHWD9/bhExps/n4Ngkh3t0bMrCY45ZTFc4PYTzYJypzKcm40haC3LC2WADJXMQfMn6Q45Y&#10;W1tdWjqPZJqdNIrhCsY02NyiyRwPDfzPv/I//oO/8f/hecksfvrHvrn+lDrn/SEt/ClRJxJhpEFQ&#10;T6RMTcP1OnYodrZGtV2yr5t895HjydGp1vQArIL27Nz88vzAKPUMy3OzizZ2Oj75mV/8Z+2Nk2hv&#10;BCWdu1j07v6DO7fe/v3f2Xh2e/DU7Cd7xCPNTk4szs1jcAk0cvn2/NTE7Oz41NzE9Hzq+FEK7Uxx&#10;Q0nzPMQr7QOh7U0Vjizc/bQhNHNtgMIxayAoOyzBmuHpAEBGxIWGlk8CuOhfajwwFc026ho4hRQW&#10;nj0f4fobeDKBacoEZowjY4nso0lwcGVS2HaH/vmnxEPpNbYLkZUBpUf7Ms3IidnViS7/wB9AVpsp&#10;pYgORosswOTY4MHu9qCdF0/HhqGR8D9SAQnpJrc7NAZgn0DXDZMAANANkl40BOgBzBBf/sSH2xdL&#10;o0Vh+f4BsY6dzYPOGumKIVunkb5AgaG/poiMkWmh/HZwFC0Zno8IwkHn5ZZ6Aqv3LxmTauUkflEh&#10;s9fzr37tDIUN/+v/xv+VP/3F/+f//V/9V/98IvQJaKsEQixVhxhKkg1AI4/Ntd3NVRbA0F53Z+3Z&#10;Q6qzjFNguPb3Ntae7u6swd/ZJZJnORh6zOgFe0mcgE9B/ril0bFJjsR+d2tgvze3cKk9xxj34Lf6&#10;d9XfFdJRRSUlauCjvNdQ0AKCCh/6n7iAicRVmrSfAPU5JHTzM4rMtkSFuVQp0fLJglRGPVLNJxof&#10;yYXzigTzC3RFiTXqL79rAgBxJ7G6SaIpuypXI27JHNT98VKZef4fcECY37R0/tpguuhcu6EfdrYw&#10;XHRI+d7vfhervXzxEoh+r8cwNbyZ4YVZEL6C3aVb8fHp9vZWt9dl9sfU7Jxxo1MmrbFUE7v7iXb1&#10;jp6tPIPlev3GjdbkbHt6gbUhdodFk5xwSLtqlhUZHUnpSefZY/bz8fziAtCKFLstxHAtAxjz4OmW&#10;nU4qcfNdR04CXmTpJn26ijMm4MprVlee/Nqv/AreCRE3njMbVZ5obRGB7OCgoaG3f/D9h+9+36KX&#10;gZEpkq1PH21tr3dXnh5urNN+74hO8z2ifue3nj0hAg7dyYSoBsRWqPhuolfs+8AgnbXI4AP3IXdS&#10;GXjYRQOStgXdDeHx8noG1hLuqYquSItxwGdPn779B7+z9uSW6CmTq9iwiYHTmek2qQF4AxNTI9Pz&#10;s63Zudmlq0sXbgJVkWGSzvRZNQsqccJQpuKE/zwK4GkRFwt+gTDANxAXBDWIk0166IE+xh95O12U&#10;AL7EmghRJYstl4+AFUELXjE6AsJtjQ63hLeoDWgrTAHl4hOTxtpZeVAgL4PJj2eNyoGNDJ6YaNGK&#10;aZqo/sQM3BKgxSQqybIGxAvqGdz9XfhpNBHY3t/Y7cBNg4mWUpCBQcfxmWOXl5bO9/Ji4fhDc7P5&#10;dRqQWNrFU/rIUWCRjXDudMNsVRjYIToEF7N9YFzWJl3Jwx/m24mJJFg4COrURIBqfBEvsKhK6Ql1&#10;WvtQ+k3MkWxO5rn8xX//r5Ti4uu5CvsLf+HPx8TaPztpK0NyeEnWIvT2aFpEs4SdTeblQDvc29h4&#10;uLW5JjLGMsLh29k46GzQBbyzs0l2DCLKzNzy+ORMWoYDqgQxJIYTDDKjxE3t7W1izc9dvEnSpIny&#10;JmwShSWaihoV2WiydbjCDUkQqrRKo77iQ0Yam+WMjc8vEpdLV9wKtIcSYRo+5aJBChW5VzOebUcB&#10;Bf/tquYHP6KUZn1TN5CYn8irRijzaWI6P7dxluJuuwv6xFGz6UxZ+ks2Q1NHWl7zyQlWYHv17trq&#10;k1vvv/f0wSPePDU7D7KRWXJ42J4Ymh4dhJLNfren2vjorfk2q4sCIlIzNzcNHMQ87u/t69OkZ8qT&#10;lRUyj8OnncVLV8bbc2LkVK5hV5FB7DU6SNPS66Lsnjx6NEUMtzW02+0aOmm1urs7SYEDKaS/VmzQ&#10;RKZwUh8wR9YEbxopcwhrEEZWbXDgvbe+/+3/6W+urq7BS5qZm7E/Yun+xIRqN41dDg3deuvNJ3ff&#10;sRfDwMBEu721uUM14ACUBSm1CLHO6ejsfBfW6F4vbkq6GxWSMy5xkKH35klNCfIZTuQ0NA4jnqdj&#10;bDrdA1dXPnjy8BGfvniOxhvRwacnO5tb7775nfu3vkfNM7hPz4xqbcDpyPD0rJEHAm7tGWgLM8g0&#10;PbyMVeGOmn/mH1SeHegbcOkhVZnI95HoBH6R3IBfRszf4JEYghXDpajkOKhXN40jYeSU0JRRRf9j&#10;cbUqDp4KGs3MUGEivD9NicFoG/mwotZXWFSoOsNHNLEBSjKslSpNCmV5X4tSpRmKbQeGx3HYaMTo&#10;BAVo+bt7+7R829zEMbeGnBiGhoEtJp5B0zFeadEsXckc7kHLEw8fcV7jJJqzyunHanFH1r/ENZED&#10;YvRmEP46lEKOXiZcCX9lGZjyaRm95EnU8v4m5USyuVj8cneSKG+SaSa7TJmUNlNL/sW/9Fd/iAr7&#10;s3/uz/T2d2QHdzb3djd36Z63CaR6SlHexvr9ztrTYRol26MNP5Gn3ZcFN8Je01SI1NY2MIlcLxI8&#10;PbM00Z7HGkSg1SQNM2jA0jxv2r4UpzvbT9Fqy5eu62PnqyLyYYElTV6KKWoiSjnxvurAWtqrUSm+&#10;tjBVg8sS5Kg/5t1G1IhmYPIq7F+vDGO2AFaAXXBQDl/eWV5zUR4SgGveKpqIkooKs4BVivae/mIO&#10;blhgno3yV/QmEhxEMpDTfFyeruq8QuDzDtMN/bC3vvX0uztPb9N5dQtUPnCyuLyICwzZeYK4KyHs&#10;jim8gd7h2OgA6X9U1QTMxVH5n0/XVuneY++Ew8Px1uDuDmHs08crT/AFDzbXF+da88tXIaaEfCMe&#10;5PTZ1khXWoFZODeztNAmJI+pdf3J4JuPH4VPwaNYKSPnkHiEg7v8c+KjQTQ1TM/zGIEWvhrOHxl6&#10;83u/d+/dP4BAv776ZKI9Pces39FROe6pI0kCKwD19PSdH3z/0a3v95Jrbrda+9sdHHSyb/aRGzia&#10;GBuG195dfTYwNnF0uBtSoK6W0chBev/TlXlSJH2K24t1N8nrgELieRK1bOWnFT7YSfv4nbUnDy5c&#10;vjw1PR+H7+j2e+++/Z1fJ/bsHmVL2UIswGRrdHYaS9Ean56YvnB5dvnSeIv0C0qE6ADEF2ZzbCH2&#10;OJlOVKsmE+kNgxDhoSuQ0nuJ4doYK+fP+j62AIGP+goTyrCFJ9k/8bSeUl7Ng5sOwmoD34bH2hV2&#10;SMzDzSqfPtxtwYGo19EbwjmoquIGOzvwKzUb3h+rTl4Ej39scqhFW4CZWeAF7hlKHiWGhqedYmcN&#10;13NrD4CGC5CMgx1d2XozovjhhmQCCmz4q2MXFSTSNNauFITTmRGKtkikuhbOz25vZyMtp3WtCAcB&#10;ab1PomCqchWzrmIFf9y0IGAxGaHIgAiWQLIJGi+8n+AUPuiHq7B/6c/80vbGU7TYfm+TXpGbm2uQ&#10;zttTMyh03EO8STfj1LBlqFq0H7FQnzNqf4OTk06X7h/McyU+MGXuj5ZJ3JQ+iCc2ua19KCl2bQnO&#10;2t5eBYEvnLuWTWuAfaUz3Z9kuz363ngq2sO0TkS9yRZWLPa5MuurrfKkQ7CoPkUp5Wcyq6uewFe+&#10;gk5ji6PPogYbmNXorzg7ldzsI7wCbv7LG43rqBJDoIl8W9PPO3RddckrkKdGUEuC97lvC6prdHk1&#10;tOlXNfksNoAAs28+fO/d2w82ewQZOY+TS2RvJs3Hka1DixEH2+OEMRAXN2lve90CGBSTZdwM8uJy&#10;RChomDCAy0CjQ2puJNcdnZ6bHbp4/aVTqrsJydEuSk0EQVysRmCONPz42IzlLSenFDNvrT3DjqIQ&#10;gYxbW6uUodhiIU9OZhGNoLcs0Dwmr6Rh1Ce2mzUPmrxtcVIGvvPt33x69zbqb3t7Y9UO2gT7hzY3&#10;1ijl29zY2tnd3utQ2rdHL/9bb31/ZeWDgUMnRgyPj9FtAVXHD+Ay7p8cCeRP0A6SZMzX+gD55AjI&#10;+OA4qdHR1KtQcM2eplDEx4fWxp8wk8RBRJ7WDBJ16sAOGBhqzS8tU760/mz1u7/z67sbdyV6V39S&#10;nhkVNni80G4voMMW5s9df3V8kjaHej1scZqVOuAHmTbTKo/cqDBECpmstj81Zo0XaLUjuWkpAYao&#10;K5jKFhbiiPQmFsv96JYlMa0Y2J/DpwB5TADQ8krAl+dIDOMJkjB8mDNOrIbsjMxQKaCVvuMjQgHg&#10;2PEwqAWpEsNH/IvBVpPwxZhwNUVOojW9NDNzbomDYSPE/SOcy84OiaAtqin3yJqA54+7PiQLqaTY&#10;qJG0dIzHsTwBCG3AgnLL07nWVEYGU9r91XbWewOQhIZwJKHPcFyGmaA0imtL303eTqLTt0aA4opy&#10;mngmlK6E0HByCos0C6hedQ3587/5Agp7zs6/fff70TgDT1cfwiwiyEfWlUa2MGV6209IVYzR9eUY&#10;jX3E/oAHqCUmc0vGmKgmws+V2+1FDiG1NeT+IUbY3JIgLp4IAWjbQh5PTs/Ef+Buj+588CbLePna&#10;K9gbiRDebTXe5gcpb9xt8IxpPwlJY1QdVQQ3QKzJOuZq/X8lz8X6RgZ8OxrDGgfbiXf3pcuHEqI4&#10;mawt2OZXsb1CLCNhVxncHAbXMnmMahZq4CYhofpBM04UaWcfU4OqCmZQZ1pKZOit3wU8H5TaCCIL&#10;7D0xd4anBpwa5leWHfCIO7j76Pb/+uu//DffvrU7Mz2NrVq8fJUwKztPkJ+4xsbGzglthLu9QTy7&#10;amRoTJwVm2Tw7cjYMd5D73Rofq7dgQ3RG7h95xbhrHe+//1P3Lz4z/0rf3Zu+SbtotG4ijmjXNGS&#10;yNHk7HgL83iysfYYtAqoWd1YgeyCIzYwMrb29MHTR+sXzi+QM2CjeQ5z/Kg/GUED05MzTLiQ5DCC&#10;MDjpLgg6qzdw8tf+k3/v7lu/S0PT9tjk5370K08eP9vrDaJsix4XQgKQwZO5+fT99Y1HqOCDHhXt&#10;swNsFs5qdTcmbkjScWgE8jtj7LXQ6hEDgkewF1Bcuhiq1yGKXSAJmCmTBQGVzhCZHafAOEfw+VF7&#10;CzNT1JHOLp+7cOXjGKr9re0nD94/OtkC94SZqo80Pnh8ca59+fK52QsXl668Rnvw7LaeNCftCPCr&#10;TnRqrCEGuzzAGk+8XUHioSAKwPWVgg4m0o7VZFmMmt3qsfqOkGLaK+yIlDBgos2TWESNi2NdpIQ6&#10;0x/oL40djW4A19aDg4oQV6jvqXjnCgclxlY9YZZcdmh/AwS90tUrLYFRJ3BqSYQYF0L5sjhkOzFk&#10;Y4T5nVFJAHFnf3V1c4Mi1LXdfTM3x4A5g/ytkZmZ8blzi3PTbauPYNe3lzje+AQzVnGB69ocTAgc&#10;4Ck8TQsbUzvJ3h0D8Hae9eD3DDJzQO8ecSVqMDGHl8bVoKFN6iyaN8CzBm0hmzqP+L0hBtgyTNVo&#10;FzZGqGR1y8kcGFx4ISP5PBb2L/8rfzaQhyqoGY4ZKMCpdbaIoJeuXCf79ItmjU1I1RifdLIrLhqB&#10;keFRcDuR+nOXbw6OtCiRAcdlyDBVFIwUJlizD2FaYJovPghHdbZN66uZIK2qAzfbwsEUcbkxyX+H&#10;EZqgHvygPs2sYvZRZk3sKaGzirA3LmR1h9SLFBQRJ1KFRftoqDLAq++AJhmQrm6BdXESK/UeZzKO&#10;ZxMOqxhaYT/vOPqRHCIwux4t0bHcSxXkJ4BtlQhn1VtWpJ3NZVA8X4CHlHJSFry1sf5kc+edDx5s&#10;rW4NjQI6hnBk8Ot3GG+7dwBk2Hy6tkMFEBiD+CtEcYIazHzg6Y4H1rc3CNMyJYKYrryf4S4Hi9pe&#10;gljb2zuv3bz+8S/9CPqqugQfHlEhADEJjCARglAKMVysBG313n/3nSm0lSpeow/6Nlo8zosxSRNW&#10;7dqsnbu3Dsbi+9S3GpiJK6muFnNCSd//zV/7le7GGitLjQ8VLtNU3eyu3P/g3e31+9ubzzprjze3&#10;H2yt3N56dm9/f10QxcE6lqnAcmB/5EiC+6DEOwIbUMIigrzQgDiPZiAlGydtpblB0hwhYX9kvWQD&#10;9aOYL847JLdhSAnwNShbOR4kUgSBb+XJ3dUHd7c3V5zBYZUMngRXPR4bOF6ambh++dLyjZfRX+Cf&#10;8v09QGweRBJ1BltJK1GzyfZcdXSZE4ucDKwPFQl0KSDWxeE1g+8nmPEXnnimlAMfw9BQMYd9wSlY&#10;XupmEBkVRWEVJNBRNjvlqTJIMtv7EIwWZ8MiBrcrYSlLICiz0Y8NGM40SduEy1VkJ9AUlhQ5aZ1Q&#10;GsvseASKf0DijP2bOB09JYdJz54OY0jB8nvH2wgg9oMqNPHXKWFCQ9yMNx0TAVY3KXYZMIVCxHaQ&#10;/Tu1UAxmx5brqqvB8yLnjAsgeIfAGRy0Sjjxv+QBksMTl2EoMhwllH3LznOaor9KJvXS/uK//1+c&#10;xcIqr90/feFqchPU/Xc7jOpSHEEUNPSgBfvlG69Pz5/HyCwuX24vXlq8/Mr00oWBkfbC4s3ZhQv2&#10;Ix06efrwfmdrTWVAt37WiDhN1BOeuANfXLf01T04MHsyPkoFMZ6R/Y0ysOXBgwe3bt996623v/vm&#10;9976wTv3bt+9d//B5joLUTEx8xlsdpPdKmZiggeJn1P+2rRR9JnL+YvWrj+X3tGe9t23LE14bdFI&#10;padK0eQbZVcrXgXo+U3/n+Z1XrL/p6gnTR+CCA6IHtY1YZNVkfFno3Z9i1jCEgocww4af3dvc23t&#10;2f0nD99+8/3Vx7uwYjTOB4drz1ZWn208ekgAZ/3ZkzU0JdAJKpGlMsxMmJkYmhoH6KYzXpemUM+e&#10;rt969wPwzkGH2hbWBn6DskJBE/JBZChOD+VxW9t4DQcHv/Ubv0Gc6P7d+9/5rd8DfK4+fHL7vduk&#10;B95/94O11U0bM0DoYUDSMUlMGK+OCEl3/JwWbIOjd+xuQeAq5sSlLu0um7OL+SWgwCnB693a72xA&#10;pL18fVG4AKCQDaDaoKCQ8zVG1jDthcSwQJURXwHRC4m2STc7MWmxw+BglyMIMOZPh5Dg0VbWbAlr&#10;uqzLyb7lPsNTBDSQLs4uAf1jap9NrnbIgJNx6pLitAdDdwi9dsSEVwhfBCxpq9oBiM1Njly9eH7x&#10;8vWFSy+hv9QfKUirFLaDI0NVx4pbFISWBI/aPFrQEAePUwZIlLFqGUMCuVLGiLG3pzNEg5JDlBf+&#10;VzShb1JCzftEnaVblhGUVK/G6zRjZCpfsSzKjq0Hj6shTRxM6azGwzBCwFYxsnE1Krq5CHylkCKI&#10;MPALEA8014lxID2WahI8ND49OTI7Pbw4N3Dh3Pi1y/MvXTv36kuXL52bh3kDn/rZTvfpRvfOvY3v&#10;v/XB/ZWVLRJ7u3TeGLBx/x6+Ad0Tzbqk0o62aJapEXtkfm8YIfrlCN4QCV42w3yLs0PSn4XnEVii&#10;6aqHYtKYNhBmYdOb3XPLGqbvSNUwVa1e0UKffz13JO/c+X780aBetGa8OHsIHO5Tyj4CnB4ZISVL&#10;hqLVmso5J55iH9vRkSm55dbxBxSTcDHNcMy50c/NBgkRK36kw+zwMXQ0H4Z952iTF+D3bDoJXEnd&#10;GdBp9F0BUP2NgwSg9moIE1hXl0XFlLUKKSVMJU9EGkYLnsp2kdfFY2MYI7Rut9zsbSpf9CbzhgDU&#10;ekNwXaUDdM/9fYi5hfj0w/O+aDN3wla+PWakUa4IpOe+QSsJhMlwkSiHO4TlIw5IK4AQl4GymFZL&#10;9rgmMJdWT/RvokvM/YcPb73z9u99+/cYtDU5zQwbYj5G3A8YaYNbjhjiJA23dg93LPYzQ8sHTMBp&#10;2t7tSP1BYxwcz8/P0FwAXETEdn6xRWO8x+tHDx48+sLrN//ZP/fneuj4Qwal7fzy3/jbrBEv/q1f&#10;+7Vf/JO/9O6bbz66ffcrX/+pd2+9efutt3/2j/3RX//7/+DGzdde+fBLy+fOObOU5p4HB+PTs1Pj&#10;BKmgkCQHNzAw1Z4aG2/jY8YFwKoDtk5I64MOdjfW/71/8//W216f1uwOLc1P4N4QjaDusTtwvLN7&#10;YES4PUJ4gdA/UyuQUgLJveNRypuPmE5yeoLbT9TNg83vhqcp8EHbICNYKkLK+lP8S6CD6PFiUBjY&#10;ItmtwVGCXsaTyLEdbqJ5Cb24ZcdDcN0WlhcmF9tSmYD7qfKwtcgQfufg/NTkjUvnr7x0/cLLHx0c&#10;RPemoUkhmZRtaDdQHyJv9Kf/mN6rCU0h+BniVK0Qs0+UGnEbd+iKNSdjw8f0mLRC1pBZqnETVkEe&#10;VDv934SSwEcJzZBqSXG6jaaFPP6WHaVPoWlnT4TSz6NKkDbBcWCQOskiLapOo4NmnSAi7SdjEQiW&#10;pC+jxGC7fNj+bAgKjk3NoOERu2JwyP7B2s7+s43dlZXNrW1z3GCQdntw+cLstZso+XPL0ppHZula&#10;157jhIrGvFWdVycyeR5HDnc2CBrqZDFA0Kp4aTDUwU1ME7uYkmdLvFWVfOJUh9R4OKPGQsBYQwF2&#10;3/ux/zUxPgsm2ZP5135YgdHtu3RHqohi9iNwJZGW4goEygTRcOrTFA0lJcLgR5ZWW+AbKysTlmi2&#10;UXuil5Ht17eyNlqyXzpt4gtY1KkG4SM4Vow4B5onHhwRKG0ikSrJ24rnlWpL3DY8kEQFo2Siu8qB&#10;lO9o7opmOHza3l6HSE2WJeor/YCTnKtkpnfqhzUPqCNgyzEjb4nuRPM3Sd6asVQ5tRMAZKe7s0oc&#10;Pu+pMD9qC+zDGcwoE8ADboxkuppcQKiEbD3tNw926aHzdAX+ITm7e7ff/uAH77937z77eo4m7UtT&#10;9kxiIo6F1C3CC/anMpCOFj+wxQtxlINUFcOLPiBJRjPPDoQb2rWfDDG0eQgmEw7/5sHw6sYmAOBr&#10;P/NzsMi219douvXdP/g2hGuenhNIGSbOBTF7efaM0d3anWLIbmcXNUiV3cc/+wa8JD2Xg6Pp+aUr&#10;N65CwrfkeHgA9ELPRXL44612pfaJarjrRKMGB1ceP/zL//a/ebi3NY+KGx2bnxzZ21nDVQG4jbYY&#10;MX55Ap6avap2yf1TvINuJcq30aH3GfOZoICPDnOoyciNDYIWMKm0TwbLgS11FVVsxtBRnSg2JAcX&#10;gNDrGIEsQ1AUQgxxIHEhqfXBJR89HvFQHZ3Co5pbmqU86OZLL9OeKGJWnWF1kgj5TIwcX37ltdHJ&#10;RSYJS2/QV069rVrK+wmXAi1uyaSzM6JBC8c79bgkNC6i8uRRMFqPzQZK8iB7q48pFosl1L4Whoqc&#10;GdWK1JmE0GPiGknRymaoWJl8Dqa27+hCGnZDwMJQSfEezDz0YNq+FlVByJZ5a5nmmBrvZJZdwOSc&#10;hHQCvjSkQhaIxQKnbOJPb6B9mr9SJXW0tbn7dHNn5ekeTev4HCLSczOtm9eWbl67eWGRzk9TUwuL&#10;VCiA8jiEdhsyxUFWqc1Z5s29vfV0hLBewFZohwdjdIKaYVz9LCqRHL2luxS4UvFNANF5keIlj1Lo&#10;3zaeKD/KYAUdMgCZrvDC6z/xQwqM7t57K2tWDlMTdXIZfbxoFY0DWsnMmJTRmoj3PI8XBynxKz8z&#10;uDu/kQ6TS4br75pb4JWmBYbXhU+ZrxUpyK4lXeitONSkIguNNfQ2isgabRNVm++jrOP6xWDmLdHE&#10;SUiBHrtdmYSmCbzjeAdRk4YJcFNSvB2kVeHRCK7BrARByjuKX1pgLB+gVCEa9vN9RvVcqKpOA4po&#10;IkcgRzjeyrFuAk9qJMV3wku2EGRnY3316YO7H6DGdrdXN3ee3H//2Z27q+S8r9+4NDs3oc+oWOAj&#10;9rq7dujGR6HiGXViFCuZiwRTzDt1w0hkvs7O+lPoS3uM3jraxwhT+rK6ttHd3mrPwp4nXmVbafj3&#10;dLKemhqHvYndnZ+b2dvft73y1PjTRw/bswtTrYm7d57QJpa2B/BdB6GIH8KQWvrQZz599aUbY/RA&#10;mCC0NDg9xVDrSSP9gERcVhgA1ll45lee3P9P/63/x+hB5/LyImSamfEhiGdT0629nR7cz/asnOyJ&#10;4UnabBGbSl2h4762Dw7ef7DdOUIvop2ZuKPdUGNqNV1Lvz3u2bXMYyEtI475UIvoisca7TZue+PB&#10;EQYPDMiCPR6aOGYKsOaYxRsZQKGiyG5cu7i0OMtlzbjBfD4cHJ2eOr+8dO7yuYWL10bG6dFK7QvV&#10;fGJwRctpTJ6Fpn4bV8pm0ayy+q+8GtzDSE+jfZTOCvOyPzwNunt0Yn/j6enhjqyoUFpy+8IozjlL&#10;51B0SrJM+xrNT89UW93xchULOHt3SycjoaJUDhYbRw8c2GpBmEWPFOcaNUuWz9qmxDDs7QWp04kb&#10;TjsLlceQocM+0siuCua8IjbfihZMAH1fd21ZTSjpGQSyte7GHq730fTk8LUL525ev3Bheen85cs0&#10;OEIJ2SzEHaL8cnx4YsY5C1vrh511jyTKvtehAomquEEmOM9No8jIDaAYSCdRm27ORQIw2sD6Q5nA&#10;0OXUzPjLUsHL/VGxpLvsiyrseSysCZ/ngLq44UyJGdToxcWKJmt6ZslsqRhBnew6wMEcDe8pv053&#10;BPcpzbz01VRtqYLGQZfVXaSKenEyhRLHVMP+m6qokNwCwYK64sJGgygrykDJT0Qo+ivIT8say1na&#10;RoWjpBeOUoM6M8sYAzUfQZelouo6jWNQV3ctnvvepcLqZaXUfEnxb4Md+aoeMjHGBvPtLWCH2Hp6&#10;dTQReYAXh/zBnXeYUbi59ZhfUJBspQjuN+SeEdxM8oFDMK2Rqmeb3W12XywEuLBiinwjs00ZZYMX&#10;+ezZxsbaJpcGDckTh0h5fLC1vYb/+O57tx8/ekSbdbiRcA/n5kirj5xfmr9+89K1q+cuXjk/tzw/&#10;v7xA66bJ1Jzzyddfeg0OODgR/YXSb7cnZs7hCw70jrnnJ9//3d9+5803t1bXzUEHsbukiTfkMMle&#10;cKOhy9IIlLLKkeF5vubmTFKPDJJJ29rZJpQwcro7cbw3fLI7cdoZPdkZOtgeOd4dOtlK+1dCTiN4&#10;rjiYzIYDzMAjktuULiz982gjSwS+qsYJ+cjGEuBzL4axQamyO9J+HTdNExJZILbco5Rwd/dob2Oo&#10;uzHQ2Tzd3jrtrA6edO18BKS4eA2QSIuLkfFpu9TZ2iEkK/LItqQo7ohNMZRee3HhYdjDT1YXweOQ&#10;TUssmrlkiWlxOtAjkGwNoYjd5KvJjM3o8gqSRpAciRTuItlXfyl5wnnFBnRIq9s6LeElTa4uoVlX&#10;YRbVS3ZGOkyzVFtaBJgppHE26uDxsyTSzMFMrIw1TcmOtFrRs2UCdvqF549dapFybM3NTiwvtC5e&#10;nL55ef4jL5/7yPXz187N8+Knz9Yf3X/88OHDpw/ud7ehYcEr0t3xAaCyEDg1S3WMWTtlTPcQmVlM&#10;OEqTEgEmcqFOHWUUnFGBRtYHLV0Aho1MCiz+efROjWMQAcTj+kNfz3+OH5aqQ1+mRs23lciMhZNj&#10;m+XVo6r0XYgbEY6wtRrtk3mlKp2GICSsTnyqDr336AsC4NRrFW4qEG4mQl5YeKaNW1tqSEsYkSwI&#10;FFff41Kq1t+rOcrdTJArwCqaU7icypZCf1GYfCB20TZvyfjEF0gYMCfQfzUBsufr1WgvVWUtUymv&#10;ms3gb0r5mgyvIvtalaxhjUj0genTtLf97Om9+x+89fDu++QhcRBAFpSWSNsKbYTAAZdWlRF/HR5c&#10;mGtTKTk7xzQ1igDHaUk3SgcoUPgQfR1sm0MRzbPHq7sb24nUThAsJpV58fzSSy9d+8jHXvr4J199&#10;4wsf//RnP/bKS9de/9Arr33ktWsvX4NIYRui7uEOHI0OlOtReqIyGQcaGieESTlwRLmPzvbW5NgI&#10;FYf0d51qwU3vvP/ud9/9wR/ANU14OSuQBicZ4qv5tv8Egap0l6HWhYmWS+cuzM0vUg89A8+9jV88&#10;SMJ+mko92r+Mm90bhrU0cjg5djo1jUHGG4WbNUwAYnKqPTndHqc2yLbFR7YKxOGK1EuWJP2v4eDF&#10;YiKa1oC/oFSCtqyQgd8f0lVI8Q2nPQicvCfslh7TOGH7DJ5sD590ALJzKNrlxeFxKgFpEcx4IZmo&#10;0VlS4SN/Cexml+1eF1WW+kE5pRKdYCLg9/pjio5ILKY2I/N8skhcy0BP5FBvBnOLrU1v5YrmypmQ&#10;4ZmEvL1r9A2tjiCchTvRRfU4uzOhN4+A/BYLb821Oi+yCmB051iZ+pBAOYl8Bl88ubr8EmW5YZnm&#10;tNaRDSvx1lShPh2ZEMLPYFUoXDTrmaSB0XT7/PzkhaX21UvTNy7OvnR+bmlyFFRIR5BnDx+u3LnT&#10;ISHehYIlB9aHNXFtmpKFGh6iEJJ2Jm3cNoe/2Vq8RxjRo6YrU936vXNpJXZ5CcPJWSEJ9ilRGdJZ&#10;HSujk1/UYS+gsCCdbJIM4+iGQmRJA+aIlkKolao0Z7y65GKi40pFCZobbz7U5GDtgitF3q3Tnf/l&#10;BmLMo0TSSTHRzEJ0QbwFuxKfb76i2+qjz36ZV9V785z5uEbrGABvALvgO5q9xDG18M1z5xNKTBss&#10;WoH85vd9OFZ4UG0X0JWP9RO9GbOu+dGPCOWzWGaVDNZGdjud1acP7976wZN77x+Aq4nZ06bPxqdw&#10;Uo/JgXE/WnQy3riB29R2cDSJvO4PHUH4hJfPCO7hOTiJ87MX+Gdh5saVpaVFQg89SlPv3bqPKkTL&#10;0cCTMjlKZCC1kIKiS5OpcIAW+UXSxNJrUWGV4NIOA2FMzB14eyGuWlnd29k2xos+O4Cq10KDMgoW&#10;ihAGf3djU3ZNsH2IK/p0iTO6tSwbyAAxaU9MX7n28vL5yxRd8v7p6WlYWTTNAPbh/I2MTUETb7UX&#10;xqcXxnF0cW2nib9xswa7RAa4M/t7meFIHJ0INE6W1R4hLrh3UnC4g7Qnt42sUkHQmOiYBAv21tYL&#10;qcCLNgIw6QGwWTwWQGCaOcOLCxcvvTIO8hofac/MJPsszThmSoqEQQ5/qU5RjqUrs7/1pFVkFWK9&#10;hPIQAN15iRHGqkDEqaBJ1b+Vj8qh2u3MevOO5OdSTWyCslyEEIESqSrrPcj0kJh4taNcukSelE7R&#10;3PFRZyvMi9AqtddeJWGbeFHNYCf5zHpq6GJLSsvwwFWSLAVRa8gOtzYLk9nP7RPfguECz2JibGoS&#10;A9aem51aXpy5fGX++vWFV64tn18ipkX+6nATR+DZsw6tMujGaVGi2QN5WHb4cDALSVv7GfOjoyRt&#10;htbXrNwady84TbJL6gkrLelaxRD/3d/6PIZiPHVG7364Cqu1L4ykcgoBrNRK4bH6LqGB+rZxNX2H&#10;qCfarIF5wU8qF28kuyCC0yioW/qRq9I1jXKM5HjLkQMVkT1C1dQlmtEWKrio0jxeY3IKhfnR9fto&#10;0orJ9d/e6PDGBfVK2f9GE9XTVZitns9j2ddEXqZgmY9UYd3cSnNTPkNqtrNQGmvLQuNoeDN56kgV&#10;i0o4k6kVD+5/sPrkga0sVYZ6Q7BIMVzp5+YgVK5FBIIRF7vbGwRcIBMuzEyfW5i/dPnKuXPn55cX&#10;Z2eBM7T8wNMcgoN8fnn21ZcuXrg40+mu7zzbIKxADD21tOC1VIJIm5+cnJnht/gLWFmauFJvMs6Y&#10;SniKABzHu+qIk1aCDkHkQtVOPtR0JIkEypE8vpxfPFlqA7ZWnplHS/pf+NDEKk1nxI82/Ep4c3n5&#10;HDVStGmkESNtCabQfwCxmcWJ2QvTyxcXrlxZvPTSpRs3Fy5en1q8MXfptQvXXlq6cAE2uY1mgIX0&#10;9DsecG4YJCU8D3gXdh4ztOOuIKHGj/if/VuNNxFu4jc6zYPODdqnnIUHh1CSML/2MCqW2NR4a37x&#10;0tT0hdb0hYnZizZbADyliiXFOyKc6BEf0GcKj8HChMwuMsZUBjJaRfkvC1tpr+CdUiAiRuq6QZtU&#10;PkXdV6QlOjidGPI2u3FlIl78Cs9oQK7t1TEzThtyfLJWSEgYO80L0fBqJ/qIULgTKVQyM7NDgKaD&#10;acDWkLBsVrNb8VJiY227pB9poX6q0A0Wp67A3q1SxBAgikqAY7RZGmtPTRC7n2OMwPzM+fOzly6f&#10;P39hiXg+tAzWc3Pl2frjR4w+IQVwQF39Xofqy7SpJefZ3d/asqp8d0ONBjMOgBY3yoJTEVbuWuFy&#10;8axrklNCsDV5v0hYeUgmEn2c54Ed3vkCJKvzV9cLaMiG5PA257d0RfSUkKuUBSIhzPYslgqpi5TH&#10;md/UByo5Ft/l8vUxzccVoonaCebLnxPSarSJ3xVEbta/vwulNANIQ+XXHjcOY/9j84F5Bv8UMWtU&#10;pPraMFxzG/4ht1H6KyZPjdZozeoT23+6fGOcv/ltsHu81HjwwdI+JyvuZphSlVEJaXBnfe3Rxupj&#10;1ELSqHLsLX8ypmz3p9c/+trS+Xl+hmhBZe6VKxdv3rx26dLVqzeuLV9chhxNF4L52YVz585duHRl&#10;4dyl6cX5CboUTozPTU9fOL/4+mvXTo47a2tQ85jfNSGc86jbGtm5XnFn+BiKwajbJZOGdyL1Sl7A&#10;geGRIOrMg7DXNyIAh5awRlbM5XPYSYaz3nr3+9/59j+EfhVLEf6w3k54xNWBGK1yPECBMb7l6tPH&#10;DBFnDTBLL334k5/58re+9K1/4sqHP/2xH/3ZVz//Yxde/uTFVz/1yqe++vGv/Mzrn/vahz7+Kdr0&#10;oQUkCsqj4OhxjPn4xF7JOdD3YpxgmcT4AdhkAR7iwUzUheYmJwu/sqijkKFk+UCqgHkWZKIrNjI6&#10;PX/l41+ee+kT/vvSy4C0FpRx4sqquBSOpra3DkDAl3XdgZvymFIRUR4IS2V5F3ozkQuPg9TeAqQ2&#10;escoyRkdnqBFl43VohMV9XgGLBXEPtsUq8jSszMG02mMiiSbhuak2098mwgv7yF9qG4KEOOWKEvg&#10;cxE9sY8ULXAQ1H/aa8qOMhNgJki6Q54A51QrEwq5mfNxaIOxMRM0mTRGZo3lhJUDhBXIutAJkakd&#10;YHnaW09OAV1nZqZn5qeWzy+C/+dm+QFoP3JAt4etZzsrT3afPt56eH935VF342lne31n9cnu+uPd&#10;zRUAdSrueICUEEjKdjRiDohcqnBdbYgYEmUdrnBZdF+gW1ZnwoCbF77+0dhYNFeDxZqz3wcmdYDL&#10;z6qdyC/Cz4v1jaLwYyv+XafbXzU6Lb+r+NgLX33oV7/0WDdKMBmEaJlYqmiofHRBqwrbV+A8tit7&#10;W0on37ub6p/ouxCgczuN5xlP9yyX1DxPc5GkI+vp62by+fUw9fF/+Muj0tfK9aIEEG3qoN622s00&#10;CBksKgQ3nj496FAWrmEpNkn6xlhDe+7iJaY4oBnxbl569aWFuQWQyxjVEvPzaWszhv7iBRR/8SP5&#10;r8PTCfhGNn4hfZPKp6mJiSs3r0xNtaAKU/Wmq4gA71MVA3Nje2+byrcj2qvkaLpCREMIrXJjQr/K&#10;prjKzm3FucTq2quVAHX6k7KCxtTJj0vA7t15762/9V//V1yzsYrR3W4h51ZaCUJ5QjkvHhCKfPXx&#10;Q6076VTwztT5+fPXP/yFn7n8iZ+49qmv3/zEVz/yIz+7/Opnll/99OXX33j5Qx+lUQzqbgqPlfIX&#10;m+6SHLCRoIm40+Hd3Q6/4wn0gt3wnAt9i1Q649BFhfI9HaB4n7V9Os6WkUK+UEMcD7XnL770xrc+&#10;/JWfvvnZr51MLMnznJlLJ9oG+EeOC4HFKeObFEWGkWB0Jvlor+39WYfs9JMExy2RpPA0B3KUNvat&#10;aThQcCSFOGSwiynUnI1kgVJ93HgAMfTWwAROpV7FTvxUROpD57CEOMCRdrQkml1+pV6f/TzSAE3N&#10;m+oi2jTSkkICpl1hgXKeWGP4dqOpplBBgjbGwPU2OOcnSOM3Q4p/DCRzqgtt7/mnDbbXr2y1wNME&#10;BSiCn52dBZdNz861p4n+Q1856G6sbq/c21m9t/vs/u7Wk621p9sb+JhbJ/A+9QQt7RmZhKbjErBC&#10;PA3bc8bFQnMH+6afihPhakyGLO0o3QY7vHj+XlBh8bIMjgqBtATuYXBO/p/Ah+gkkxUbXcY3aU9S&#10;WiUenG9qAtthUUQWWFlr3vCQy4MPwIlCLcXafESNvcm1crchS/QzE81tl4LzM3KBfHK0TAmFUp2A&#10;VqP7kqTMV/PGMoEF2FV49bb6kD4vLJdOVK6uH92ai3ivpUqbBSqTmRf4G09SqVS+bEGiSFjpy05Y&#10;7fzk4e7meoXhQkQzfWM4jteMtiW+Hx/dvHETP7E1Nb00j5m7YHoOtQGn2Ig2o7NgoiHSchYB+tNA&#10;tfZ0e3Yp02rarBuo/zze29wUEzIIB1XplkKBs3F4utfbd7IaiXoUwYGeLP4XUpq2CYxWsMMElCwS&#10;mJOZdYMig13GEQMocAynWnTzNPtOupEc2c6T23c/+CA4tiByVEBiFywddSzXrtyk+cHGJvygFRgb&#10;HCeIYN/+1V/dW98+7Y1vr673NvdIZ62tbI4Ojne2iKSc8hT2G7MdE+PFjGc7n2gETqzzWwFRQgn+&#10;m72AYgHLlocmfALq2IOrT3afexwfv3Tjclw2Cr2Nl7PYTi8rER0YWnn87J3vfOfhrbt33373yZ3b&#10;kHYhqqseIvkJJ6UTvKIb6AJkiHfGHfnR3Ci0NALUUW0ytlS1sZkRBw+OIXNvBmZy07hdxedcd4Fj&#10;rZW0QzOemVBkT3YLg+xiRqWk5kSeOjpIpVmt/kurcugSlfPjTugcC3HarhgcH6nU7KMkDk8zrrck&#10;H4DavuA6PLUaSBEml8UGRo2URtVlcnCFBfgwfXCbIbamoLTR4NseTfbzoVtZJrbhbxr7tz04uZmJ&#10;8WFsK6yvqdkxwrXpMERCElfUvviqCfQs8gOJjD5AoGNpiekYIHL3yJKRt3DCOThxyOSH8FDh0wQE&#10;JJBX7eqefz1n599/8F5OZogZ9n3LmkXRh43g/vb9/2jzxMUT2sc9TGV5MFQVOVZMPe9t3MNSG42y&#10;UqZA4wYdwshKNua5SomeMMEa/aJuFE02iquPswpT9xli3lFMWUGnPixz4ILOEN2KLa42x5QAQExf&#10;Uquq22jBhKYDQBNFa/5fN9Bo3Cgk762Be4g03dPgha0hc/aTVDgzfN0ojQ1OisKj4T8+fPTwgzd/&#10;+zcoDmUmEOa7At88HDFO5uHQ0XCWdB2Z/NYUuBx/zWnPhjlOIEkRrbCTDN2KDd6OcJggYaDI1I/k&#10;wgeY8MxRP2VwrCEkk9mDm3SX6UFUNDgOKPPRUCvK8SmTbja2tnA0FqfbdmPvHbZnJ07QaCcDpJ8o&#10;Kj8ZnZydGd9Y393d2p5s2d1pYoq+m1PdvaPtLaaoAv7ga1G+dPqZb/z8pz//RprHWD2Wgnz9k7u3&#10;3vkv/v1/+6e/9vXFc8vv/cHvzg1uHw+Mc5ogSDLc8PrVV4ZbM/ZgPt2fbM2gmfkfzUw48ysr62/+&#10;4O29o73dDcpsLdTGKY7C59ITuCDxaCaduwMkGG8xjINGf3QlICOyv7d96dqrEJvGp6d3Vu7+3f/h&#10;b5FLM6MEalPKjgzZkq2jy9P5mS9+4Y2JsTY9mVc3189fXb7w8kdGxpi4Znsv2W2yrhIWDrikkMIK&#10;K7Ay7pg50Eq3gTTj6iRgH56qICqhKrUn8a/BzKWTZEVT093tzspdgGxSmnxN9Hrb/HVsco5+xrzc&#10;+nkOKsCSOu3hIbqdoW4ONlYP93fS50fyXWqXDIInH+mgSRrn2lOAD7WTm3Qi3cbwIdM7Fn/NJigq&#10;FV/EoUP20ihCMhr0HfRyYmu+03g78u5cEeONjbOilktI13CRoQJHvld3Q6tmSWkfmP+FzNa4KvG8&#10;sbOS1dXy/A+CLu04waOAOEvIVYKsYPzrIdoEOM8oDWnCAJJ2NYTnwew7KAQoILOnQoU0Ul388A+j&#10;tt57+F5sjiWz5YrVuY12MeqTRG++L0UYxMP3JoZS9lvYLe9yD0sLef6j/mL93O6oeE6T1Xa8pUil&#10;ZVAsu/G68UcIICc0VpgryKX56sfS6n2NY9rXkAWyot5cYDtVRIVBiSYpZ4VmwqK23uFzQkqrGbR9&#10;Fdb/oCC0vr73Lv0+doy9UPWlkyI9qehfu54CMT/UBm+pRLVmArZe+lXwRqTtrR98+/3v/X6P2cqG&#10;WokHh5DBkFfiUfTGIn09RrdNZtYO9XZ2ewddGjxBMYWf42g9SjhMaQ2TWaeGBN3FCWCn1la3iXyx&#10;9Ax7QP6IHuE9aOnHYP8fbXd7m1u7PGJqgGxNocdAxL5zxDRpGrEvQ21lSPDI6Ozy1NHBNlUeDNPd&#10;72zBB714YWFtbWP12baKk27lF6ZYtZP9kc3tnZ3NPfn5+j9Dn/6Jn/vkZz/NutjRRf0O+MffHL1z&#10;+72/+h//e9/86o/9yNe+9iv/1X85s79C71mKBnb2OlOT9DpIH7+xUdBBGlJRFDWA68sAos3toXsb&#10;VLkc0/EFitblqy+fSFsdZsjbFhV6W1sQpCifZAMI8lBItN/dJORvEwA6zZmVHKJemT24vNh+6zt/&#10;MIj+lSd+ZOaNZBgOpqbydHlu7HMfvQmMnZqfXdnpXXvtpeUrr8PAtcMWbINmiInRUhsfcyBpamo6&#10;LQU0IqAmHl8SnxiHPqpZekJvowBnbgmVC3HBOjlwL3ixt75ysPEglUO28iJGdgIbjpj5+AxjhBDa&#10;JBHjhRD3ZlNTvbm38phumKChDGTgTIjIxEwyWHpOTxmHD2jxjTNME8FDe3EFG5IS86QJ0FEX3INq&#10;8JC5dHDtgEI6nnobCWCGEERXfjkrSXYh3xplF0svvQBEYu7iU3izUrvVfvqs3QLhGYOX0YnhCia2&#10;RE8Bawmk2jqvSFBGB1qdbG47FDt1K8I9JkFaN7AZpqzCI3YSCGOvmnRtVflwpwsf/ukfxs5/8O5z&#10;F8k78qUuq6X2jfpILUQQXjJ+wVThHJSvaM+44mU1B76USb25vL24HKowz25Dsa/f+X+1YdJ//MuC&#10;VRnMhR4a8kRWqrShX/H3mrBV7X0/cNd8JotILMjh7r0umJnlU7laXdawXMUkhUujwuqZmg42XqNU&#10;WCJuQdlVn1SfntIMR3mTaunBzjeyIP/LFyuiMm44qHHRhnoH27//u//L49u30HgWinCc9SYce3Z4&#10;RG6RQMLo7Ox8j6jV3tbU6NjCsqOJCNRzXxw9PD2U2vIijasUlOOD0e3NbSiyeJhY1O313UfPnsgi&#10;pjuDHeqoZkXH9Hb2D9ef7XIrRLQQjDSrO5UTu7Njivugd/H8AroVoMekDKKtTLmhygjGRBumwYXW&#10;wwcra892cGnJlH/006+gsrtbx8+e7Kw/W8HA2kH0+PQTX/8jn3zjM8qd1MhYTzXZMPM53vz933rl&#10;5suvvPahv/Ef/QfDq3f2TrYODMz3bANFSG13gOmHpzBgdZrM39M+Bw9kdWd4o2uTht31nY7NHsbI&#10;iFAJ2tLXxVh2gWxMCLKPEw3jdX4EgCQwh4aOhk/NjpHcYB+mF2aerW6h42xn1OsGsfOvHr3ARocG&#10;iNt//JWLU+2R2fML3dOJax96ef78yyOj9HS3L0dx3x054XEGj9BAsXdqhaa2KPIQubPKXZOQiIdH&#10;IaJNNq+l4DuVzRCjypbSSPIsTx8c7j4J/CFlOzQxNUvpOw1VaQwGqk6Y14wbFyIpTKCIfaFB++6z&#10;p+gWRhyo9G3LXHER4/Ros5H2JF6kLoQ1kMAzS6kR+UTB2GRm+vEoJ04P4j6IDA5AwZMUBgFIHQTm&#10;4oN5KARb8CX1P96Ss8iRdyHNYGa44I7r1/Nv1Bj9NnDxq5RbN9uaU/CCU/6i04ucGsTWT+C5XIAH&#10;YbqDkchZ44qiRsO/d/CTs2Nk8LFudgNW56Ztqv0fkwUG2mYY6ODA0kd+5kyFvRgLK13QkA2CY8of&#10;CxUj30TPJAiltkiTy9K6OdCNh99omCZbzDVqzytipOfXfJdoQBP+L/QW1dXEnoLzkiGsD8l18lbs&#10;WzRV7qZJe5cODdbLvUTpFF9O21COX4SsPryfOoxOPXtbPZpSWACz9GEDLSsGm1CEf/be67OqID4R&#10;wIS3dB2xJ2khX6ELXu/oeAoC8x7DSGjo1L1R2kLcxmb1xEdpANjrbC/Nz9549fL5q8SYW5Tbbqw8&#10;e/rg2XvvPLn7/sa3f/N7v/2b7/7eb79z6/0Pur29c0twKc4vzIwuLk69cvOViZGWlc9GfA4QfzQt&#10;82oIT+ACkXGyVoOys1FayNPrQVHPuKXe6PAxPpmj6nrOnsDnMK5B7BavBUVANe/0MOz6l1++/vpH&#10;P/LSazfn5mjmw+zVYWGB0N5HkkcUJCICNZxKf4upj33ic4vnrhA+wkfuUD4ssB6YmFkahFQ6d6m9&#10;fAGX8pSrtOdRZgwUoeJ7m0YSwEjoEHv0a+qMi3Q3J8eORo+InW1CVCOWRghPFEIRNz0S/VTAiONX&#10;yOwN0CzU4e2g0e7qIwqtMA9mH9ginGVKSSXKo2Foqj0xsUMGbW9jd28HLqxbLUvBsJY9463hNVNs&#10;Y7L0Ucguq8Ai+p7jSJGYpPgWRtpSGcIL2GybUohPUksnuSwnnli+soN1UR9zuJvKX/uaOgGLK+jP&#10;RRmRSPGweBXGmNspIdW6Ekli1vUEGU00OjFDMtEWF8BfopUOeNQdwxHACTXLMDU+zrRQaxsMkFMm&#10;MczQDSw3x8PGwAT1aC5WUUc8CUfNJ2sB9VSll20lnW2TxaTs4lpxdxbJy2HlaStkpLOVwpzgDMK7&#10;tNc0uSlvFh1kp3yTQlLt6BZnpIo9d2aeuRjHehous3gOhZjFLZBQccAgOtViiEt/KBb2/IcQshp8&#10;HD0SnZTr6jVVaCgXiBYwEhkkJjzxGylffQhmOVp5o9nqgKU4d1E15vuaH0pXNLgq6iqfUf5h89Zs&#10;rQ8qaymAsNSQC1UatVSqCje+e3SQP4ftl+a8I+xoHNQEmkMojynNW+LYqtsryJXbyJPVTRiMicLU&#10;d6n3ChJzjNJdUiF1MqhvMPNvSxYTKwL5SgZzQVSYvQYb+OdtWId2yASNsbmF1tT8NJCJqucrF89f&#10;uboIJ5o6mI2V3ScP1zc34dVwWmV1EhAt8dxnRi312+udW7ee0j9shhKg08OXXro6Rc9p4l1ysiRe&#10;05pjxhJcSo5Ox50jz3k/nqMLfHuChk48G548rFqXi/rbeDZUCMwtzuDSwthiUPGnP/eZpYXl+cXF&#10;j37ijZs3XidlEFoZmhFa2TC9BuJYObLYlW8Cf6JmTtr09BxdqDyyNPXFeR4cmb149Ut/9J/+qT/9&#10;r33rn/k/fetP/5lv/fP/h5/63/+r3/jTf/Yn/7d/furlj631xjaPJ+xaMDNlASTBue3tI1DpsxWO&#10;o8O7Dztjp6fjHA5yo6AUhxt6aqwLNGCS7lC2RofHL7MML1/KPg4qbRIkhquYWsgmfCQC8uPTe6Pz&#10;BwOzY2MzUrLi/Ci2IcfYEd/2gPpz6c4aE6U1NoKXxE7Ehm4WkdmQ5qwcspQ6wYQS7ZyhaitHqwaq&#10;PvH1mNPU4mPSAV9zl0NVMdPQN2jXiLuQwLO1tU5CwE9Mzkf6Ycgl9tcGTGlGwuaXiWf3rgpcZCaJ&#10;s4iIro7RU8CeS3pqk4bkLThSFdt50XCZYVfUK4wHGyCeAgAdwJQSvbLpqQjPUQi+cEKHFHQdbCk5&#10;oeDi8yaNowcSjq/nR16LNW/RXdyoPJ0EYVhrr+AKq8sNjHugHNnnoU1z41pqFa3z/qznMebe75UQ&#10;7ZCv5yos2UPVVGDY86RhmBwBQAmL1dGvYx6M4+/dvyTXomkKnpQD2bh5/tcFqah/fl//sFH+U65a&#10;3Uy9pS7fXKVWLwo+OiPoLDeRBEIybv5Yyq/WLvAnHrm1e6WRpc+nhkohiIPaoLiChnnOvnJttqwg&#10;V8HhLFfMqC/mN6Z+rWXL8geQRrwTFVSbaoBqTeyrk5QYr0tzJcKt9lQbXV6cn5qe6hIg29u+fHlx&#10;/gIWcnBjbXvlCf1/KQOc5OQzaObR1saDp2uPnu08eEgHse3O3v7qs601StOOBt+99ZgQ+JVr01QE&#10;LS3Pk/KWmR6Nzadb4jNHMnxkcWkRltnC/PQ8YyxMmqM/aZSUvFVuyzaQzq9hTY/npiZ31qBk0dCt&#10;DhqktuGDvSM7FtOf07k2zIWxO6p0NnmeSXNl55L8dVs4fcEtFAIxuaA1ef7lz//sLy1c/9DYzNLw&#10;+Oxw61xr9tr4zNXp5ZsTizcHJq88eLL7wb3HDx887dA9yMk3Rnds1wfaovqQMwgfLF3WSLTaw2/E&#10;QiXiWaINWBj4NTxIhZxT5nzIGHSHttENVoYUhw2/DGDL/ZyOT3/zX/zXv/gn/tzcRz4HDNzvOhI0&#10;/0BFgYXgZ8t0SbcaHTaAWHr9K3eJQznAMrSK4gM2nKLEt0N8dUyGwSg7YoIW7T9P2Xn5YtQgogC4&#10;t4TXJyK/CY4bzge8pItjsAlH1zVOBDb8WRwxCivIA9IviHm1TttGl6VJMz5XbSbqfcwsLtyUCVQY&#10;2PvEYUgZN0XQUqhkMTf0MZ4V2aUFhV0B7Bldc7gA8+HV2saLx7QdnBOQQEhiKHvWEtU0W5CZCmlX&#10;IzY1ayAXNUPxTAEPuoDKoaQcfWcPBU3N1HR2gqwMY/k7gbp8bsJK4fyp1kPZF5oJVLlr7oNb/cey&#10;8yvMpBD21UwsSWmSfgg9O6RFSsC++NlBx+6u3QGjXqqNYB+CPVdpwVsvuG5G81XqgVLlG6qDcr2o&#10;wb6+U0P2DWHdSnFfo3jc3nJBtYQ2mK2POft3rhQllYpZi8Dz+py65kPycck2eMEorhf+EvZmo+ZC&#10;SUtpLvYnWAaUHidCrVVl8KYMPG6SGyMLSlcAoDIvXOcjyFPPgOwp49leXbtwYW52eQZv6NGjrT0q&#10;LgZHe4eDdx6sPFnZO3f15dc+9ZnxC5f3hg63e7tPt7bRYwwcenDn9u7GFsXZK8/2br3zjPp/gj4z&#10;k1OZKmT+xkThydG4bYspYx5mpDSegpNvCKg5D0VPzPAdTtZxh4HnO5sOLSPa9fDR3aPdp73dx7d/&#10;8Ptrm1QT7dy+/eCDDz7YpKk6XYpph7+7192n0yyiZkljmZXaOuOnETJBZhoiOt3x4tJX/9ifnF28&#10;ki4eko6Kl54u6WboSGSArHgvkWiHuOJzHdmQvVpEGODxyFgxbxs16LdpRkq0xxlxStwBZFj+Ftvk&#10;WHJrE8EmnlE3XIsOOeHwmNnkHWZFttvzF66eu/r6pRsfm5ybJwnS6+zptugqxvIndA8HwslI6bpH&#10;vQwdU1FzTmTnQlW7ZzETr0zUONosYXbJ9EK9NBMJPwPQ7TigqD7KofHE7KKSwVbo25JY7tdjzKBZ&#10;QYqcXWpxHGHpJjX9MutcMz42vDOJu3wRARR1B9OJwlgPq5ngQ5ArsKxsaoQWdC0Ad4u9zy3ixB0J&#10;1xCC0zE1rY160h7BDmw2GqxCdHKp3IQFQ6XGTckAJ+WaWaUkMHSIZPxuRqCz7E4QELcaqSdAMpF2&#10;M4gHORuuLWZH8qW8mRDQrKPyZFDqVUpksTqVR8gwAXLAQbL2NdJHdCwAK1Z4ovl6AYXlTJty0CKA&#10;qPuHOagl6EQdkSPaYMRgloQjSjHZrTR0c+kW6c0QZNLXBHFJBZDREmEkFmJr3Lfmlkp/FqRqQqdx&#10;/pWSMD1yI8FMOQB9/ZlfJcCWHvZ1Da/tIdGgsVJ5Z9Ru3UTdY6McG51bkbLYxKDoepFuahxJjKIz&#10;4bWu7rxk9Sg3LX8QoW6UfWBSxZv70eFQnQFvpBZZ1JpZIaftabnjq4+ewMhfujxFMP7u3Wdb6JGj&#10;08dPHr751jsjUwuf/+bPn7TP/YNf/Z0bN179xX/yn/v0l7722a9//eNf+cLUtXMc9afru5vQI04H&#10;Njf23n/3KYMdcJpoAebt6P7KCZwgEjwx0ets7O9ASYMn6r2D7HkJpK1NasTt3sA9jkPT2NjqbO8x&#10;EnTr7sP72xsoU0JS9EPdeXjvzfu0Q3z7bdqrHxwP7dKPmKZi+7skyRtyZj9kWjjTpPgIrf5APsef&#10;/fKPffFn//jk9FIS0EJZ57vYjIscUzbt+Ghqpg3ZSP+aJju79A8b4RYFXxYMpdDQTn0EjMFg+htZ&#10;ZiDMIfObnLtsSzqwCt8TmVZ0tB5iRMGBdIiM06UbLPlf6fJ06bOZ6vjiuasXb34Kt5mkTwWyDb+E&#10;nQBEAVREW9linfRBkaXzb3tEGB5CWIgoAdzUM06lLGtfhNiEFgVrUuaZhok+tdQBPG4hJ0oWdUMH&#10;cVtNlOkfHOPuA2JDzLFDQ8YnK5HRmWl5GvHlOe3I4UvLjzEWMppGH/bCGqX6bBQ3k0g5AdHJFHJP&#10;OiwkKMsA+iShNOZR6HcSMWO0bew2dyFmTCbWER4Ku4qmOjtyVmxCn/QFrWHRRUTxIaxCajOIpvWh&#10;Pl9lZztQ5N8ap8TZFPtDab3G0EO4VmnyYOnr45RyoL5zNuytJFMMa4UloLKdK5JfT5jIBVHM/jEq&#10;zAPvpJJEfZpiyQSe4vG7RsYao27iyzVb1Rxv3HgjiJFPkgxG83Ql0qNeL1QtEr5j9FniClAZMrO+&#10;FFZoZE1UzHUsIFZjp8q7rVipv2n+KrIsdmjBtuDZ6Eyu7AOXK+8pwSIntZSTLV3ehueBZrmBYLSy&#10;FaU8K5mcG08csXavwaSZTOnjC/4jwsd0WOYiAq4wtulDz1sTCnVis7ue0RgVTCHqbNh0fOBkbmp2&#10;7T7DVo7Pn59n2OLDu0/onwjFafXxk7u377/6mc+//sZXNjbXfv1v/Q8Xlpc//8UvbazvTc7N2hPi&#10;ZPZHv/ozPNfyjY9MLJ3b2diBlbXTG+hsnQ6Nw5PotEjw6cqkn6R1dpOcFISEtgEUadP8S2Gh+7KD&#10;UTiJxPIHj/YwempZNOje7jpkt6PuICwwSp22dvY+uP3Bvfv3Hj9+yPhdvowm2OyPR8tDZQccnmHz&#10;b4cDFJoxxHs6cO7ySwsXb1pD5S65766WbZqBHVY/EXGan1+k2F0Ronbg5LQ13JKoHVUHjXL4BAbG&#10;uAjCV4ynincUmYNub9oMvee4bwbHS4WERmmSlZEfRpCoPRyRwB5coYOiTFBvBTbQ4gyNTUyfu3Lh&#10;xsd6h/TnoH0sxgkOV7oGyYC3J0wm6SUTacgs7bf0IT2cfJ8zdUAzrDiMkNAjqUYvDI2Zrjved/rG&#10;3p7p58yAh0qI4FLAn3oaJU2FxLWdzh0RjFngXTR2IEMX8edqDATSw5JodrhnLfmgTZnIfRbE4VOl&#10;Ih2CYJipTn8ixrVYq80NpVtHImRD8G9g68y7rjiWTuFoUz5LG6Zh+kzSUoJCURqRHo0OpE952BRA&#10;xoR6B4nco5ywE9FEjpvD4nRzWcIXXBvve+folHifA0cYJEWPYEor6NVkvM48Ax2oOfWaJA+WYlD8&#10;YeyDjcJiBxLdT1zJOlseHnESTBh0Q8s38KRBOi/EwnKKizlQRxUZ5P7sCh4okvBe8Ja6Wg0mWM9i&#10;N6QEZamiRf5GsxRwFpzlGxWj+vjoMaG3EfqKLzRfDWIrOxZtJLjKHZTnl9Ccd9po0wTH6oUVy8p/&#10;A+BLu4V8qzX0GhUt0NFLyLM0dSnL3Gg/ChjAlXd6kWjdalTQx27Rfd5IlW7FD+7/VYRV3nVwrXch&#10;kxECJhwLvj8in+5knrGpDQZ+rDxcPD/NcHjGdW7CYGgvbGxs3nn4pH3p1Te++JVzCxP/4Ff+9snw&#10;4Wsf/xxcsf3uyfKl86T3Pei93qe+/MVb3/3Oj339j4/OXSC7dnywt7r+eH5qDB+PRpqGtZALulwQ&#10;Q97euPPenVvvvvfWd9+kyJw6J63dERWFgsh9RmDTyoqUwdE27eUZZXCwt0+4rXPS3aJReocZvTur&#10;DzfWN7a31rcBbQfEcOidQjzdoavpZOP5MLSQ4UZl3sTypfoNLVX2TvNra9AMquM0YOtkmqJnW1Nt&#10;hk6PYA7ATrQjpx6Ayj7fbR2RjFNU0sARkZ2J2Rl0uNl7d5SNDI2L6B/F3TjI3IZtLfj7COALG4PF&#10;YIPTrtoZGGjHwamh8dlZ557FbKLZpxautBYud3Y3YD/Yq1zklc5Bun7RX2oxiK0Zgil3wROFhqqD&#10;6GPyY5Ulo8g4yPbEAsoBu+yxftTdwlUXFHtITZ5U/2izcRkhGx2bEbrOwWoanDEHm4TewDDNakYd&#10;uubhr8bzhCOZyGXn90hvcpdc1tZCwQc0KGbqjxRImbNyR4egkYBpweTTQxOTrKj8NUKkLdaixehE&#10;uqURbXdqm2RGeaRgNEaBODTUDuzJsNsHCZqIvQhYvRxmXHooi1MMbB4abA8PTpM4s341pavmT/CR&#10;JVJIasuJp1hdl9Ap7DkaNknRxeJjILI549H1rJVkIkw44SZq4ferE7gvWiE1k2fPwE+jzUqtRNEI&#10;uOB4p4ek5Q62lQ7NvFEKhYIKdpbKiKpxF4pg0Wix5F9LYQW2hP5eEfEEfRvVFpDWvKfxSvUxhRCK&#10;adrVqZQTYorSaSJWUaiNqjBGLuexYskBZBEtY19w002Xpdonr889NMDKey1lEyAX5BTTFoKeoKqv&#10;gnOLeU3zoQVtLeZPUo/FclxkOiLYa1RQn/v3YaFZMA0WLhXUy/2jQSZR0CCAwhoqzhaWGKoyfOfu&#10;w5nZeRKXd+7fZ5bw1MwVBjo/Xd/aOyHUPDyFqRw+WFxogbg/9OprPNrM4vUrL33k4Lj77V/9B1/8&#10;1lfvPXx4AhtscGDj2cr07CzMSOis6dYk2e4Ik0pbFPhBYEG2ANxywIlAVM1v+PQ0pWCgw45KBrxG&#10;vnKfYWPMdrCH5y4dNze3ujvbTMU+lvSQINv0zMKHPv+FazdvSD1wsdRdXitL51gHDG6TQHYpNG/S&#10;OdgDVIsnUq/WtTTATC8eKu4O8D1r/AdMLEbOOgdH6GSM+JBbn4QnSkcX4iyOUWRdASgjp5ZSUUVP&#10;/MSnQxNXLIQ0Madg4BBaVxre8LT07hi3BGZyYo7CbBwhgwzi5ZGx06GprbUNiL50i0HpIDUG8mtc&#10;EH5t1UsnyV+UCzFaxfF9eAkGKuxMYaIM3v76smHNfNKNEOYqiQK1lZLNYUilpNqGx61omtKqavf8&#10;oqxTV0RvSDN46j7Q7OE+WrJUfy9RXYChFt5Drq+iKJ4OpFmmORjdaNOAymhLw82e0TCDOSAsOImR&#10;8dYojBt62I+B18gAMHmRHyeNr1HGgnSSwRyekopKh10UIL+EpwWXg5ZqLt1pSKnkECwMcNDFyNHg&#10;BGzeebgdjJ+D1suVbVwc19LChrSbpbOUhU0pX8ODHR5iVou8bWt8bYuAjsuhNf1CLIHQHk2oeKb4&#10;W0mzhF7+/OvFjKSwo4neAPognQnBopKMO1Qf1zh7TagrqUtFtikmdACwYE1xLX85ESJjtpHtvqYI&#10;XCotFPsTBVK2LL8ookNkvhiwBkvrRcmMFhIqFzLhKWMXSMmOjWsSz+hnGn2TCehx4KtBmaimpC0r&#10;zpWLnumj/JQ+c4Udo3tyC8WLaD5YxlrgdULXKV9JqDWfLLuFSK6U7tQk1L3mhUPzqiomBEvCpHia&#10;91C/M7PAKISxra11PCH6Otx9/ACmOjdw4dzi7s7u4wcfLE7PgZLuv//upWsv0ccEAX/n7ftzC+co&#10;jNvboU3T5u3335oYtTjoycNVdhywRLAIRiRSJMfRSb0cp94oxUbUl9OYrouSOoQv4FnhYDrD55Tm&#10;wngpjA7Z741A4+p2jnfQVrunpNoPD8FDw7iTnW3al0GnxQUZm16e/syXPvvGj3yJcwOCYxiwDx8T&#10;oQDCZGpWt/aiFls4nOm2RuiStKKhit7dXrdD9czs0hK5OC0npjzNYeQZMB6SxguUdxq4xrmST8mX&#10;mE+KSeoGA3tIlVKVacOiIaYIn3ASoxurToWRgdz01Nz8/MKFC5deeulHvvaTjqqLhSl60/ZW58H9&#10;p5R/sTp41undaH9cMq+Qy4Rjaq7IlgANfzNgMnKinkXrQX/l31ZT2sPLSjB6kwq4Ose9PTIqhkLJ&#10;KThzg+/1VUPzQMakejlpNs4urxEymtkDYDG+0cGU1Fpm+FQHT52u8+Xb8HRGB4PlvBG4WmoTFDZ/&#10;TKWTc8U811a/g+iGYaRgzBkkI4NmkIAgnLLW5ADJyhZ6B86tJx8FNES1REoaiaPBI7OEYILRyBSE&#10;RJk4iwM9WJ15MCBkPHmlpUIDdMCn2sOmikTzaSpNDsHkUuPMOCicnSWxYjuxQWJnA+RDnSYjnpaq&#10;rAKp1wdblKWytjoBbWdqazN+uArL7sQJlNWR8u2KeQV0WLgV7y1Hux/ByqcE8YSK2gey8SPEKEE7&#10;eXUyjy63n5JinepPXa5nEF0URxOqUzD9J0S0ilLVMYiT6EfGk/YPsaI409aFOKwr/mz9m6tiLhwd&#10;4iehjSqf6gf7qSEyGe9XazYeo58nOogHWXouiNfYqpcBaxgFMmaRB/DhQpv2iczZEOjy24rthVVX&#10;ceeTodm5c+3ZGc5Z1OgE+oIkDu3nQSaPH23NzS3SXmn1yfbw5AzeG/U0l25cp/b4Qx/96Csfuvrd&#10;3/21D75/6ytf/LH5hYXPfuaTNC5cefjk7/3Nv7WyusYI+dOxc4vXXlld3R6iZHt0nCHZ45M2D8YQ&#10;UxwO8OOeaalpKozYsaxLZF+IbYCHCBLDGvf5Ew6OR4H+6j25EhDhxVu0xGBi6k73lDA+PRkR23OL&#10;05/7wmcvXn7JDIXhiaRfy9LFCSqE6+J6jtLiLzvOJnZ3GHBpXbtbFxzCKtFrGwbZ6x//2I2Pfejl&#10;j7167upSkvDYQW6IU2gnUXAD1Dh8y7AMjA+zmfqGxj3jwuI5miFlEqXTCT0R3ALl4xOjTJiHeTd/&#10;afnCS1e/+I2v/vF/9v/4ymtvMCclwU8VLNuGZt9Y3Xz86MnW6mp3bxesR5pSvQuBgNp4/u20pZT8&#10;mJ30CXk81ZDeIk5QkqbOgztk0XUeMRR7uzSfJ6OnCjvYdzpA5rEqiBGqgZMwUxzQUZ3QOd7MB7WY&#10;PIEhm7MTzBZERnf4Ero1drbFmaQCEy0PXrBszsNAtYYBRGV1CDoYwjaQ+pAU7sQ7MnGJrrFU2wHG&#10;FF7xAv8qPx79hfYCawGgHAcD9b9NdJXr2A98cAK4a2dX7GdrWtUGPKPakfkvYxY22Lrc8iFGK1gg&#10;HE6bzCHSJnRZgVBMkoEyfrr6WGPEP0DCpkFKyt1tuEIJoH5lajkFJzFSQU9qJrY6jvwPVWHRMgEX&#10;zzVUAbBA5aCjBokEjqgTK8oeMB5XEZno1zL2VU7EueBVqswT5A6AiZKoPyZ/oz3su5b17jCB3baE&#10;seoKqo1E1usrkX/XH8iK32TgswBUWDz1VWSIpFkbXFSB+rC7ortKTTe3ac4j6aHYMuMTviDE6Eh8&#10;6et0KUllbxUcFYgMH6WRlVw1+YdoRUSjNbN48Qp9S9AlCaL1sHMcLhpjba1tU5y4ywDk/WOagXGu&#10;1zc2159tTE7Ov/vmW5euXNvurP3yf/2f/L3/5u+M7J38/t//27fe/uCv/5X/+O//vf+JNqqwhJ5C&#10;GNvY6Ryc7G0dUolCefgUo3iABoND8GVDq+FBWqPDCBzTFYkZqf6duinDlqcF79h0dL86TOl+ExPH&#10;Y2gnIn+Cm4dA03a1NTW6cGHhkz/yxcXz12DrUrdlwKXikC5Ajrc+HGc1yxnRiYgIFZysjhItmrW6&#10;yzBiiOwm/m6+9NqXvva1L33z6x/+2McJsg/gpKgbcf+MSeP3jDgpUqQbSwVP+BhYgGbjmCqBp91h&#10;RlJKC3donfUrXIFTNT8zeW5x8fKlm5/8xM//8//MV771i63WYsYu+/zBUVpaBtatb+zcu3NvdeXJ&#10;9trTzt5Gt7NNYiQz15xScHS4KxdBBgQxAgMXjFyi+bKhekeByNGXswO7yhFtwF8mQDPzokv+BM2S&#10;eceqrlg9fQgXB09THGbT+OKXpEggAd5QE1JPbghfdM9yoQ4mKJOGVJEQtK81Tys1TJKvRcd4dMmZ&#10;UA8bLOLhl+jrfwEZKPW080+SXo1mJFENZR4fYjPVlDabhahhoQ9vTD/PMOzJb1qb7UREYRgvs3OP&#10;1WtWXGa8Dt/YFYoiEL4pnOvIXS7LjG4go+wwPl0yslxcg5jRm+xA2ljmqLgkOamuQEEBx1PyaEYn&#10;GmfoTIk971Rx994PKt7UP/p1uAN06oxaNqWzEExV3R38bQGz/L5RTLmEKKyC5JUY9PhLO4zGqIoE&#10;d6wqBkopGWUPK6F/F9Iq+h9SJruUUKAR3yA4AeH+vtwC/1jKSBigiNo0KqN2+UOrNctLEJ9Ukkre&#10;MnSalEQu6B9TQCwlIjkBlzR5/ww3CcfLwFYK3zTAKSAnhsRH4MeIO5xqbd/hDE925+Pw5rYGTp6t&#10;3Pne7//m7ffe7Wx1JyaGO5t7n/zcG3SMuPXWg+uvvfT+e7fffvfxa1944867P5hf/PA3f/pbc3OD&#10;f//v/HK3w9i03z3dI8iClXMWd29odGt9k9bS51++8qlPffqrX//Z//w/+Hd6q8+uX7586dICxvzK&#10;taX7D3csyD7c5Rlf/sSnly5eBGRRwbS/s3/33q17791iti4BISIhDB4ZGz0abY/v7+7S/IHyItpv&#10;LjLgZ3zkZH9g4dzClVdfu3L1MsoItMRJ5RXpQXg6u3QOZinPZ/uBiWnzGAkKsjM8LFGTWkXD2O4/&#10;HHvE1E4PSnDMTxJ/kBdAgF6RTrYENDs72//tX/nrj+/cNa8cT9HonXlm63/YJJoaEC8GJWa5wczo&#10;hkQ+5AI4NkXQQinV0Pj+4BE9+paunGOa3Ke/8LXW2KxJNK10TFQ4y+gInJ7/5W/9/37zb/5nszMj&#10;L928sjg7P8MMu2lqVe1cTTY0p4jgPVarNXhC1oCHcdhwJF57FrktExdqOi5veR1Iz+EGxaXwWi0J&#10;JBrFoU0LkzQ1qyotLif78+hgj4MtA3qkBXyz27i+trUPBzs7h4d7oKexyWmsIfw5RjF6BkmuWq5z&#10;HE9ziPJX/cUhYvlOAlRDg1WJ9HF/aY6iqU2HifgW2I/UP2UWPYTlHMMKrXhcbVQTrnNOhL/gsZMb&#10;Y9VMeEOG8Mw4hdvUPDGbYJLqpyb28deuAXrObkdkEXI23SjDDk4j4Zg48dcf8ZdRxOhux3zbH8Vd&#10;ambK+Vcr+dGAoxNLH/25H1YjqQ5KCq7gTV9dRMOULouKKF+uIEdpwoAqo5kFjhrOqUuV2y1s8lx3&#10;BpKFfVacl1I78Q1jswt/xadMGKqcPlek71SqVWs6aAKaQUlJZUdtNmGr50hN+5NmlhKyGtc1hQJB&#10;d+5lMU0KvTX3X2vQKG9tRFyeaKKS2z7wiO6WLudqx2Lx17ioAtIi67OAKWAanppZOn/15tzSEqj8&#10;oLPPWUM+yF3xcgJScLAgCcQvHt5cfXjU6V669NKnv/h5dpbUU48XTh0uXZ8dnB1d39kgnDA91z6/&#10;sPChj3ycku9nT546ROj4qE3fKxq7dHvm6OixR6hlZPzGyx+6dPn6hasvf+TDb3z+S1/7hX/yX/iX&#10;/sL/5cvf+nEyoT/3T/2pb/zCz0/Oz/6JP/1nvvnH/uTE9Pz/7s//hS986+tz587/0r/4517/1Mdf&#10;+dDHPvSRT87OnZ+hYTSd7SdnKj5hBVzMPIePBQRfVSLI9WDaNqHHZMdd82b7Y1ikJiXukziztj1e&#10;Q2KS2OpJ2unNzF6kPweTTAiuOhRbhhKDMlmAKE50Fmz7ngrLTHkYPLbJAD0Q/qO5t7btlLHTeO9T&#10;C3Mf+fxnfvFP/ekvfvmnRofaQs5GsmPnSs6jTDmI27tQdhnT21lfW31y/zHVqbtbO7tbuzvb2yBl&#10;pYTkxhEdN7YOTpgQjl9NvkMfs3Ekk0Wo2JoS7ngVPMrOkbyVaq8cA1p+Sbijff8jxC+73GQulGHr&#10;6mYT7gbm06CIwVZWLE1Z6TLCyyTWGQ8xQhINY1w/AEP5LJNvH0iXX8JL+so2pYFezyLN8iHCKbNp&#10;orVxVlbnGNreKD2H/CyPoaR+H9Gyenn+gEIwlzlKWl/glqqHM0HV0AqgDEsi/5b8pg+Q+n9zX/md&#10;wf68OPEZYWP6ZfeZ87EF3IbtkZqQeh5VGSom8AsL+sJPZjQbFFbReA9qNJMZ3wZO9T2sCkYVHi/A&#10;Gm/R14aR0ECwwmGBIkIl9VD8QWP2KX4sjJYlOwOBQXTq5Yx4yGqWEu2Hhrm3EOBTuV52I31zvEi9&#10;uFBb/73lbfbPktQ5H0kr4V2pohJcK5nOvxsw2rygYXF46pKOafS82LxRrlJnDf+Ycs4ISyFnAtzZ&#10;A58IAD02uQwL6fpL7bmpqH7TL7wCbZAK1kGSQ8ghQYHjg93v/t7vcjo+++kvv/b6J2++9vKHPv7p&#10;z3/uR1995cPXrl67/tLVSxdRMkuf/dznbly/+cE7by0tzkxNTzgYZniY1vcc/AnH0WNFaZ1KV+pF&#10;6FTjMCEM2vDBFJ8s/NFf/JM/+lM/+4nP/si3fuZnv/VH/9hHPvXGl7/64z/ytW8sLF/68W/+kY99&#10;7kvzy1c//saXXv7oxzhJm2ubRY0gX2XPD+Sy0j/NCvuY0g4kUvjAaKM440kzxb3hhYFpCVSXjeIC&#10;GeShj2IIx7iPB2BkeHp+GhfQzjh1QMllmmfpWxA33XSn6s+Att1ciRww6bsGWeLrodWWr138iZ//&#10;o7/wx//0wtJV2GGRKN2ncG0SW6k7yQ6hMsmGdTo0BDnc3aE6c3vl8eqzJ+vbm7v7lDYeke+cORxu&#10;M02X3ki9472D4+2Dkx1G7R6d0EUWhAw/xRFjQpR4fylMyCQycicpWg6nuv4l+z/aJO5dDpiWPr1n&#10;E56xetyiWk9XgmKyUXHUWmPt+dRL6/gDqzPatR/3SOzVIlp1QgrXM/PWH0NeUsjjsYhqPeoem/I2&#10;DFpG8HOq0yvCwWhseQ6RDYIU4JRpBkYbxqKtEPGsSdOh2U5dafGkQ3AAjHR0IwpGCMBAmNW19GLj&#10;yDov0oPiN4mIpWUFsSC23vD/OERAjDvT7AnZRrUEDiR6bbOscsN+iAorfyruYblUFajKk6YMKMZF&#10;6BQaeg2mrihV/bcePniqASklqHXaK/eoyJRfGtHPNxVML22ZnW7M1BksUt6kdKnE4qZgw/N9Tceq&#10;Wy2t2PdZS/3lb9XokpVvAIKfk8qD7HcDDg1ElKPbQK18oC9tbjUnLimLIMs4sk1OIHYsomi4WtkD&#10;YgTC1Rr6zgr1aTdHZ2eWCMtcuHKd0Ga66Hg8CfYQcWFSLBqQCT/nLl1DMp8+/eC7v/Hb3Y2Dn/yJ&#10;P/Ev/kv/8oc+/BGCUbu07Rtmut/c57/ypW/+7M996rNffvRg5du/+hu0Nybzg33r7cJE8ADQg8He&#10;iqcn9K3mszHe1RIZ4hchaqwdqbof/4mfpYaStPmPfu2nSJu3W3Pf+Mmfs/XNOGmET9PlYW5hmaoU&#10;HPHdnU3bJTIy2ihjuiKFH5HzLxTLyqR9UMXpHbhaTUxrIHMwboTAMFxeHqfcBGXVnRQYSsOY0wvX&#10;rs1dWGrNTsFrFJ5x5uwFOOKUEnvws7eEZSYnZ+cYMXk8PrFPCedg62R4+nBkwsl08+2lly999Wd+&#10;/nM/8uPHJC5kSmYrg/Kzfd5AHYPY38HZxfm0DBpkyShKp5Jyc3Nv7ekz4owbtP3pAWZnxmfOT0xf&#10;nD3/anvp0sjc7EBrgpFT5EKOB8HQxPs7x2hRvSwJAakJKapqfViMto8dSnSAGJCq5B6dwA+AF2uo&#10;5IsCcvX++CsPrqLxiKlZMk5N1JZDY06jnPGymtpm/RcrCvs5MOEZaedqs1GrHFWac9UYoUZRxESL&#10;3rNV5e3Z/TExX6c0ZQIJbh7krPjJ2fR09U/IxdlKicYbF8PUOVohR95mmxlPZ5bO13s11VjBjky9&#10;y+BPQUsmqJ9pCZ30qJYsWx2r2rhm+8qlpGHLnXtv9TH22ebmYDa41IdK6Eplnldq0xIMVVfYeKta&#10;YcSLzr9z+z6btP6Qt6MhhMRBIAXuCjHV6ga3NB+fLIQL2QD+YMgcg76GbECzitZydxP5cSWzqs0S&#10;EIx1jli3i508ZYaPy1vkMhx9a+iLcRaDHJ3XBK58dC5i9LjKGnJeyxTl2mVMyfjvQ1TYJhaWC1fT&#10;AAGi9boJhJmk07eKWfPQHnb2NumR+953f+/hW2+98aXPc6H3fvBkenGu09n67psf3Hz905NLi++/&#10;/fsSqrvDH/r4Gz/ylR/91Kc+srOzevfxvbVNxsDQ9GqQiWg7nZONB+t/+3/8G3vb69evXzjaW5mZ&#10;nD43v9w5WFtamt7tHK+vb0P2+ujnvvzyRz/Zoj/8xBQzIw3SEkCRsJ2i6X7ixRIoG9TtE5DSYsOK&#10;heDU7aw8fbS5tn7p8gX2GNedOF9mF4IABuZmF8hDKYBEeZNaEqKq09PagVcaGsCmp5ln5CRfjhTQ&#10;6vh7mtNaMs5oJYO4dMairES3tPe7//DX77z77oPb90gK2g6W+BCD2lBb03PEoqanZyhYJ7bC1Aom&#10;Hc5MLcIyJ9DNsAEoZlh3w5HDLeskLQZI2iZmqcQsZrJsonvMJq09fvpv/Z//5ZnJw8sX5mVCokOG&#10;oa47WpHw0wyTLi5dO3fpAuSP/d09ukmPkV/ITDeEC78dXxc6W6C9fbHt0YWwGIA/PdxbhwpHhzQ5&#10;emANwpk+jVMBrXNirB4HnM7aDIL0aKARj+FkYXY764/pLD4yMsXSddZXTk73R6egFk4fdjcgSo9O&#10;zNPd1SrHoVHyBuQNKWgHiU60Z4kuWn1tUs9qXOJZ7m20jK0Z05eDpbY9pzsESY11IdDYNXwmlRh+&#10;VjxZUqgl+hZrWcpKXbDn06Q94l/JQRbRHQ67RdXNGpjoQtvCU9bXlwXDw+bttEIZSzSBiKbqyj2Q&#10;oEz60kLLCiyosdJ6LLw2h6Skh7jN/O0ddjqw9PGf/yEtD+/ce1vVUBCqlE9wRyIOgSgFu1NJVHgn&#10;r/WQ17FWOErBlJ5pZIS/eIH42xWc1zIF08f+xTBEsqMj4i9WWqKBXlEszUWjDzkfvqi8+Pqs/mWC&#10;CUod8p3ra0CCDr52oTrhAMTK1A1LP1Ejm+Mv7dT4tN5cnrgeMW2QIvkC1aJWFFoD6ncPaXzTo80V&#10;U8vAv7bZKYc4MSJska5THkc/ynclmLHTWf/gnT/43f/plz/0+oeXLs1993c+OH+R1lr7v/udtwZG&#10;Z1/96Gcerdx9/Ojh4MHJ0vKlV1796Off+OLs4izTYNbWnrRoPdGevfXOe3/vV3711u9/d2Ck88Uv&#10;/QhabPBge44xj4wwHT5cWG4/W+1sbm8TSPrkj/3YzVc+Mj4xGxNhuoxweHZWk0rTROITdluPRcX7&#10;obSYhwy1/Yjiou/9we8s04BxaSHEQvUQWQzWn1DQzNQsWUu7wHDQdRI0CcHdcZxtpepojILgwfgx&#10;QjF7Tf6HQ5aZQAIVK3JED1RIx+XRxQYJzkyhqpjHNKlMj01yaJk/wIfAU63+JGqNcHgiX4nU1WY2&#10;BU4eULGdvTv5tcbHT2/8BSNPXITH/ov/xr822H129dKc1S50EjHa7A6ysTML52YWz9G+6PzlS+Q9&#10;IRJMzV1AmUINloOO8uIprAO3Xw0qGihmByBqz4dP9rdXIbcxMDwo3+m5qee0va2tuifGPUuO5LAG&#10;wE5zGRwNl6W3tTE6ibPWZln2t1Yhqw9PtIdG2qeHOwQxh0enKX7iDklxKK+UNEBMGzikiYX1c4T8&#10;dcBVqYic+ChL70M5jM3G2cbjDEqa/wxNjcnhVfXglzReM4Op05Mrm2gVFZRljVRhvSY6xGRmebQp&#10;Tq/wDB3BRuzAEVBuQLPwN3/TYc2M4UCuFKXbwA4fE1Juwt22OXSbImwZs6REWbhAktQY/+nR0id+&#10;4YepsLtvBwT6r75SqNxEpW6ietKXOuqkUEnuKn5nnzJbv3yuwjSsiWcnPSNgbmLq2kWHAEYPFd2h&#10;IGI+MkArrwxEapBjXlz6MJazeXuVfhtaeL7+uYRRzpClicZ2iOYzYl1eeTxs4aXYtUID8XiFw/EY&#10;Vdd5kOZvBSKiAdRQBatU6UdHXcbZHvR26Gcoo5n0XBq9a3NEAVJyyg64684KpJEmLG3SEMed3fVf&#10;/+W/Ptjpffgzrz+4u0pHicmZsd//7jvd/cH23IXz127cvvvOyoOHmsqj4en23NzCkkh++BQW+8P7&#10;Tz54+917j+5dunD+E2+8PjPZguUKFlhkQNng8dJCm4Jb0pbPNp+Rjfvqz/2UKSrqbrRprAkJsXHY&#10;mvbGpn37QVciFfWJ+jWGTtCwiE6mJlKk10M5osJN48nMzEYlPUcsZ3Z2Aa3tHHKYWHK+NZLlsGta&#10;DdZqhiz9I0OIJ2gSRga6NshyR4+uMZ2Tw62tDUCUDip2PlO29B2klw/BkOferb101IWFMjubG+xj&#10;e7LN2rpVUl4qDhKIUBYs+yeSNpMeIQUnHRxBGoiMNWoMKZCihV86NPz//at/+Xu/8XdevnGBCgDK&#10;GcAWPBoa3/jnGBN65shR4h3TfGHhwrmZuYX27ALJjfHWdHQzPBK9kOSVaoqkOtkGqjTy7u2cQg1L&#10;oXbCWLbzCmcOVUPH8BjFEvwEzrlvPOjezhYDGMZbZFGP93c2GVJOn8nR8enDjkUdJHzRQGDT9I04&#10;oh0FnSL5Jn30AUb0CBPXGCNhQ9ULhTxr0HVk0BwCys5UuzrX/FZsu6bMsvHGm0mM123DHtleO16o&#10;MSV0t11xYV7GSudw80bEzIiQmVYLG41XehBB8aE0nJidlN4RDEEhVNxerGACETA3JrhKiJYZ9xvy&#10;ZhTMuCpS3/No+RN/7IdkJCt0lHBVMobRXfHMEkEo7RLtFEXBcyaLlyhUIFVFuvr6jVfE5xQulZry&#10;r1XJrbYylBsNmCvmVQXbKkocjRFKW6PMmov7CYnH8olNwlPwoMroC0FuKu5+xDc3nVhpMeI0Pm5A&#10;BeqSwvRCyk+9KgY9SqhAWcxB4cwSMm++Ue5+gDwXYVfY0BHd/FBCGRc1ACG/yRY69I+g2NTUwquf&#10;fIMKatDGxNSErPqhyUvnzw+eQtJYXX+y8s1v/uy1V16dbJOGP93cW333ne/fvnPr29/+zj/4lb/7&#10;a7/yy7dvfe/KtYWPfvL16dYkjWJAQO0WoTQ+5Hh6Zgz+8/bmBjGs85evHp3C49+x8VNtIO5BD+sd&#10;OT46JM6KnuCgKbVZbdsINsbEBhBU/thsr9LDeaT0KTVrnmOnk+wDVUO+YK1kVKJDmrxzTF2EqLJr&#10;/EQlpisRSMw7Jifpo+DyOwkoARoDd4AgQ8vh4IFYOPzZdHn6vstzFL5FxeZjOrOFioAukgxUT1W9&#10;DTYELNFkvWsvCxKW0PL8H//MGzu7MsuwRQAEDh30el5sE9YOs123N54+2dtc39/p3L91+/677959&#10;67sP3//Bk7vv7aw+7u1jyfDBD+QjcjO4UQJ4tXW6KjvcO2W5gp0K19tbKxZDtVffpyjNVXPmqz/7&#10;q5RrugapKCexXgRt/p1xauofYc9Byo8MwKd5mVLtoyvFkT3/pZJvQt1lt7OKTawc/GO0x8Vp0sSG&#10;paJe08hMdzJnrelNjPdnGEFiF4F5wmTS9ZLTpDpb4hgFtEVaMYritE2Gf0D0Z2z4RPqdkRBwTRJr&#10;K/e00vhOm01YFY0YDeNrBBZ2LpN/cxaRcL9f+ME9DkTMDkefuL/5sSxEPU6OdFBhyUkTqo6ealRS&#10;SW8DXFwkI4PlmZbGilKMJgug7xsgBTA+QSkuP6jRqv1vdO7qk8vbVEzq3voBymiMBk4WQ6IeIVYi&#10;Hx7JcGUqpJlrxdfJB9Yz5jnrV3UjnsCESPMUfmTpqGJs+OsqXg43TB8tSjELWgXQRn8atn/wJcLK&#10;XNg35i5eefrg6eLSzMz8xPra1uLCwswsU1v29zae/Nb/8quT7falS9fai/Nw6xkDefvhuw+f3j8e&#10;2F+8PPe1n/wa/uM0XaLBBQxcHqAokijDyczMGNQvmtlxqLDF7elpbN3s/CJTf1LRprbFucYqohss&#10;G44q0pdkBJvUnphMq2iIg3gCEyuMMnauHzueDhhovUObz9mwIdbaXiBJ82a9Ctx6fGIe/HeizbXZ&#10;DuplCmHcDBmbQcRZuVrSBBMiYWYhDTBmLeFt2FJKgoK34XS1/hb15cMPrqxUCDq1t8pGEoERuNjq&#10;bKdy1mQJc3/XX3l5+dor+LRpnpjTlMwdEBCVvd/dZmxUZ4dhxhvd7d3VB083VjZuv/veg1tv3Xnn&#10;e0/v3tldf4rt6e2tsXnMHKKoC76FTeWK0MDqpRezOESXTAMv0oUggreflvhVUq4uUG2HU80b8QEd&#10;qesS2cyhOWbGJ9KnEmjJqHOaZKiybexVUf0kSyJpxvpYBS2DNOYzdycrErVhbiDFy7G4WfumM00O&#10;ScbZuKzGq8iMGWbUGSTem9bSKr5sctIsbhVoXIxHYySb9CdUA3s2Ixajs4ZZZCu3DeboKiaCnRic&#10;W4UTihZzB5PfT3+cxGJUGfaZ/cew832chM/rnyiKPG1EyZIaH6tAutcsDRW8l4BoX81FrdT/+1oo&#10;ApwsQKmCIkRHzynDQt1IbAlbqcFGWfR1S8S5VFtfh5TmyaWTGI3Nj7bKTkSLlY7MhjY+af7o8So4&#10;aKig7tZTk+/r3kpJ9RVaXyU+f0G9IbkVqyjK9DZ6Xkyg0+4pSF1zWGOmI6Ib3cXE0q0L/MxXv3H/&#10;4RMCQjdeXdrtPqNPzcUrF2n/cERJz/ajjcf3kM+vfu0bP/6T3/jEZz/2uTc++bM/85Uf+fLnv/7N&#10;H7169RKob8oJaTRSplCJ5lxET7sz06Pd7uAuAyPxcveP6O+JpEE9t1to4ouYRIqdWZvd3Z3Y/cqW&#10;VnrGBa1OG9nZ0iSNLYl1LpAQF9sCq9I2zYrlxVJqBLCV/AgKJ1pUP/K+sCqb1FhUlpcHFfIfTjKv&#10;tGa+9L64VvTlK6JWYRT5KtKpRm3Kv4gF9VOzNWWzYouSSIisVvHmc9FuKkiierUliQk4AgPc8PWf&#10;+7nV7f0U1pKhFXcIdJjBMwrfZZwKPa9H6nG719ntPnn0bGtj6/Hdh0/uPb737q3bb79DW8hnD+/s&#10;rQPWVlBkjNGDmu+USVU7jc9IEpgnSDI9+aBSxgIry8cr25MZG1mv4Qnfx7ITZoS5as6qijcLxgFK&#10;XAqyLhHyKuGkJqyykjlMqU7P8tgfJNEsF8QXmlimOFtmsbo0VeuunV5OsnYaF9h3gobyzt2/QDl3&#10;JlPSgtf8IQ37AZrjgDLkK22vRfdq7cS2ckqaGIsV3vJoHNYnYowkNYdICr8dIuO16jYqc+pHo/hp&#10;gyzd7OycKiov/NC3WKVN3P4mAlYS2gCRxluMolB99JFZX84b+1k6pVFlJeT1i/pdEF6jlvIbM0cu&#10;bpR5fVbpkSjMRqeWpgmWKl+v/lJOS/7TV7m+JrjJl4RMIImuHirpy3xIAva+L6mKaJe++a8bqLtu&#10;sGPobs1v/HUfXknSoeQiesol6ZssYXkcyLTHKmgbncvt1FogRucvvfLKZ77w/tv3IQhev3GOZqwz&#10;7ZlXX3mJOe+4Nsyu2Ots/s7/+lv3PnhEdQ7BT8ppib8dkeQ/6RHKgs4K99JSHMg8DFVbmIHS2TsY&#10;2t6TB7Czvfvo8RMElvSdmXLMWphrlS3lWwc12gYuC57lJFZXOCj3HC/YntKFxTDCei5xVaCDjDdc&#10;Vn/hb3IeU2qcpy1EZrGC05Oi60PCTuwxG1RRs2aaRrGN9Fw8y9H3ARrxCuUwRyGlgQx3VasdH6mP&#10;SyJGlcTm6jqbRHDCK/fYxjmNwTT63/AK6o8qBhopiPg+8dnPXn314yd0pwFcOPbCdjEGTez35fwD&#10;y7YPD6DbkXOAEw9tlY5rOxuQyJ4+uv/o0e37d9++fecH7z/94N72s8edzbXO9ub+Dglr6k2JHFVb&#10;TM9diP3siHCDC5JysuYbzHbgZFI4YTQv43Uowd7enl0ApbEoTRJQxG+kPmSNEc2K+FYUvQyMxdD5&#10;Tyo5BS4A1n0TkcJmu240VkQlpfJCSbPS8agMgRI95hJ9MlYRZ7IjmUORT1HHqci0MYgSWCwdeJwq&#10;Tk1S3CB3mR+JDpdEaMJDAYNpEYwr/MJQFB+c/0sK4oXG8kLZr50N7VlvOkpXHITqbvRJ/vOCClML&#10;VBgoHkEsWcBlndroluiTgLUotejn/CkSH/3u8/V1VfOikDaD0hKwyEewXBm5WDdTequsZvyWSKKv&#10;Dd3YV+TIK/DNDdUvK4CrPvGeo9eiHCPLBaDz/lTupShWhZRFLcZ8+ay+sgBH5V39lFqJXDDYo+Bd&#10;IY/8wmeu5GM6kDa3VoG6syherhZtrbrPO0JySr7SuzgZ/vgXvz48vXDvFpSI9usvz/X2thi2duP6&#10;JcirLWTDFGxn5HiPLpuUKuKFzEyiu2S0I+0DB905Gsjr/p0wBIQpsXudgbW1x6BtOxNMtG/cuEIY&#10;xtORFk7G4ZLkpn1FHqqxNATV60EN9rqRAQRiFLvK+Ae+x/43NEgSUvZUKNEUdZWZyRMmCdMXLr2l&#10;9M+vYxArH3EqR48WE8qA9jjILZA6MVDBl0VK3HLUrt0XqL422kKn09ChAkXKZep/vDXPZYXqxKVD&#10;ZuPvl1BFIqINczzyfz/DexKSDw3/2E//3PTy5SOrREczyNYTFvYPvQTpxw/R5ICQWkakGaEfBAqR&#10;8qZtN90pnzx5eu/p4zsPbr/zwTtvvnX/3feePXzI0Lp96sa7e2SVMjUBb0+tYtmfjenTxidVlpJh&#10;7cwDcAP+8Hh0UjzY3xXy8XtrehQf9TiWpvreu08pMvWhMTFBWp7LVIFS/BofMxrb4k733iU2SmfL&#10;jyyFiiMtHbUV1a/LPQNBp2RWI5c1jFeDqGGKSp1ZL27CJUdbbmoZOgF0CvLMxxgHbOatibzSIcMp&#10;1ApPij9zMIatHYsayIeLH+xPar2BF/d+oiOSeyid0f96/mPpn+rBUIYs57tMVgEi70nnuFRNVIOu&#10;QP5epq58yubiuUz51cq1q5XYSi1RsGkqOaOHcn9B/WVvI2R9cctnRfvnNyV3DcyKGBaALCsUZRcP&#10;o/xgAzTKecWooqqKkOHa1ao16jfGOWmG8kby/H6HUNRF63DnjbX2gY0JSNcrmxcZjawX1V02HGc+&#10;ja3Fj4inmcJZxx0Nz3z5Z39hbf+U7qjT02NXL07CqEQaX750+WOv3Xjp+gWHBUmPsZPfEUN5kPve&#10;wen+3thRt01XmeHjkROyilBGxp48W1lf3aTgBW1H/78B+0pMkDTFrh5CHOdJkHxvWvscYRCZSiFv&#10;WrPbCbLUSnPvpe+j0Jq2VskU6Ynnq+Jb2XP78WuWYvxyHNhcD51NmhsHxsVzxbx8mghqWisIkJCi&#10;pVrqrEKC/MvhmBlznVfqgfLFIKVozkLK0WGcx6TBgi/KIeqrMt/hAYhJzkUjbU0YSOqWnKNsoImE&#10;qflzn/vxnxmamrX8nepBOsKwHja3OmIosLPsaKdkP33zZlwq3APKjbrmp/HYu53NjY21taerT1bu&#10;3b5z59YHd25/cOfuA4qMOlSK75MXcIA6UJpoJc0oUV1JPOAP0hgOrcTVnWwe1ZtY/WHnoLMBv4UE&#10;cbfDhHNuCutl63OdSQ9SAv9y2Rnk5MiCHPnEe3PEUlpvBb7PjhubAoUIZ3jpLlrWJFR+91JzxU7S&#10;P5fgmf2jqzNQVJIoWdEB1JvJTXY50w/UGGZ91EuJQpTeQTsxo8RsRj4soTfvuWkqERBAbEM1Gha0&#10;9WOsOnjUxJ1BNjKYqVVK4D8dbv5xKqyiQg0uas5nLUJYNeUDlawW7Mr5LFp7VGXBtAoY14cU6CxV&#10;wC+TGKrflwfXxImzDQKlunbWtFETpUybUZVRacFedaNpS22Ash+0jxJxGcotrCAbbwhtPYa/trUU&#10;lDcTPVPP3dc/za9iEFR0pbh8kv4N+1wV/Mth8zBodyr4lR+bVfSdsYDauyBh70xDVe0E4lvZl7M1&#10;cf4bf/yferx+cP/9tenpqZdfnhgdOOrudtstQvnnLpw/f25peXF25sbF8xcWFudn2gvT4zP0C7D5&#10;r8Z56fxce6a1tr734MEKjRGmz50bGINMRM8s6oohQbY00LlbhUHTUMxPTJ+i2pgWd4DFw4PwaflD&#10;7VSqenE0uG8b3YWdX76a+D7xUYXD3vSgplT98HGWANoluV9Dk5r84D8uTB8HhwnF4Lv2aljLho0h&#10;O+Ujv258Fy1QDfWgSh/Cp+AdACJxPOPIlJ3ITFo3lstY1l15rpNamx5jXCLsZZQHnHq7v6uTI7sa&#10;I765cPH6hz/3xQHnE1ucnENnmyGwPk0X8LG0BIqhlNtjoCSfRSBhXHpdSAMj+J87B6Qu959ubj/e&#10;3GpduXzlR3702pe+PvfSR09HJ5mNsA9B2cnrtjcCyZWaUKmlcPKgZ02/1KpEuCmoYPRS7Cf9fPQr&#10;WV5+aQ1m0rdqH3pTclOmMtOaEWyoIuAF6u6cQiyBo+2cmBblxRsjsbVAHA4nBjRevHsfz4u3E22w&#10;D4fD5Vw8o4N2zapAtuLkreuN5hwnNBl/3/Xk8o6wtJDVE++m2pqhqryz2poBoXeT9YJaEbcn04i9&#10;CbVqJKqBFna5e1GHvQjKvN++9mkcqwZt9NF6pa59TaOJEmdzmFIBpoJmDRBM9K/xKbOC5ZsFCCUo&#10;wW0GlWk2yy8rmfMiOSHBVJVf7b8lr1BFFS7yODUHqm/MS7+lqb3/JOOWlxiMiG4raNiIvqCyXKh8&#10;btoN9H2R3E/hzyZY7MYWzOWbCsdkZwhiMqEPKdajNIJTrOSsRgJNsQCeswLYieFoffSftDD0ORy/&#10;8ON/4p85nF7+3nfvH3ZPr99oLSwe72yvdrY26dVLbxkyjN2tZ0cHW8OHPdJURltPDydaw+3Z0W7v&#10;cHNlY+3pCpnJ4YnW9PwiPezsWno8NN1moBFInpSjDe3IUbLeDCCnTyErX5Sp5Gob1OjZUME42IKV&#10;j8cgzMloMgmKsoUkG3nfuG02kFHOtPUyvwlauwGGLMh8plGyZxK2QfRVI1BWoLQmNNNGmuxhm3Vy&#10;cSkPyO3Il3WF3aBsnHdIcMqxEZ3dPbeqwgCuZ46NN9LHFY0tzLsqwhFNVxgtM5zzcXaFz/Z7tKBM&#10;e3SAx9zxR9/4yiuf/uLpxMQA1FNovzBWzegfkVGgkR+DaLEFJ4wGBfIcWq7gsnRxEmnKz2QDVlYG&#10;J9cZmpl8/RvfeP3LP7l/OtMbnp268fHrP/rjVz7/ZeZR9QaGgWKmWWEu4luqPmymiK+petvfRm3I&#10;gyO/QX55D1YHDS+pz0RzdXwHjYAOCLGhqrQ9xEbthW0E0qtQB59YvgpQmOQcWxo3EkK1j7cnLCy6&#10;BMIc0pLNsY199HtgrcKpjjKsrl12eaW0us7xcezcHzytdUhRghPn6D+QycEeneo0ZT6VmyKLWdaj&#10;wqq6oqoxm78F4JerxBZXeC535LlJC0kPZVXFp+v3C18vkiqiSPp6JICyaAs2EORqQsM6l7FvHsGU&#10;nkVyXJM62AFmZUN9YXmJTZGHj5Vny3iOesZGbwX8x2QaIklcy6AhaxR7cSaGhc6iNkqNVRikue24&#10;337feOW5e+m4vMLmcdGi0SGa3EJMeUejNr1sDlAUjA8Qq5L8ZmloX1jp54KKbmvo+5w3J6pLcolH&#10;m9hSqWSVVLo8pp1bGfp0QfJP5Kgc0pDzOjz/o3/kl1790jff+2Dn3q2NqcnpC+fHL54fuHR+9PKl&#10;kUvLo9MzBMGO6UA9Ndmbnh6fnrWAZvNZ9/H7T548ekhrvvbs/NhE69Hd9zLlCp5ZW6ynA2VZSREI&#10;lB+cT44CMea0JzWoBOwyOgPTYhgrl3itToGhXUrHeZwR5+04/pSDnnhKLK5Lh9NhtErApuQlsIMv&#10;YLFbdJ+E9UaROCwj3dHLw0xCi0NhR0Phy2mns2tkyouGAFsWB11Qs1EdfUMLxKEWeYw0nI3gGXwr&#10;2xIzGfTQ9GNIYZvuQbgCxrkzYcjoeGBXbWRiIzbxjziJydCaJwOf+dpPffTLPz0yNTuIIqMJLElK&#10;7oT3Hg+TFWUhUEGgKBrKovAlYPG+0bC9dEgpPB+cef3mV3/pl1775I/RoIi747e9A9TP6PHU8oVP&#10;fu3Vb/zc+Y9/9nRybv+A39s3XR3G/y24PDja3TnsbnHPo8MQ8Rmkd9Lb3tlbWz3Y3YalBqYPC62H&#10;GiX47l4A5U6I2ZsESspFVebG6vwESlmCLuSzIYS6V7NhJEckoCebJqOirBgGfg00IQ1jv3oG6TIt&#10;ibHhJwzldXtsg2Msy8bc9PqxWAqY7XtS0mn/5EzARXdi5gJ9yg5lMiefZScy9gN/mdAYWDdlSdmQ&#10;xIjT8lAkgEExMUz4RSABpc57+0M67Hm/sNt33sxJV20lglSba9Q7lO4CJMF4FcpolFZlWpu3Vtyr&#10;cTPyafWRObilbXxrKoeiDiJ7DRDJq0odFcgLFlN/NAoq5F3FMUo0f4zHqM6r9yqt5ezGzhb3BvtJ&#10;+AFs0WOmC5kmq2uKQpBniVeL2pK5HrUqDSKalz/pNNGExIfXHAU+9elLUWHyAIgakEhSVya/0mQ8&#10;tTY5QtG38gbPHJn6rY8fSkrjDEdXe3RJux/+7f/XX1t7+/sLDGc7N907Opmen6DOk4ZOUIj0Vk6H&#10;17d2ttd3t9fWKQxAhQxPtcBi293D5YnhieUp6Jl3HqwuLF78U/+bP00fYf7X29+bbFGeIisHT07h&#10;tVefM2UnJ+cguJZvAQIAAODlcY8sGeVH0I6y+4rU4QE9V4eADsMOfTwen5ylHyc0CHun6JFRYT0Z&#10;p9XoTBzt4d2dLYqPnGkk6Doyn1AUJMbwEGkJmKKYifUwC9fbs2TAbu4UXdqHrxQPkCPBACi7HXr+&#10;Zc7QidQQc7s2/g6fnWRFOOj+mJhNlGB0o7q0zE51eVagQxPUH0i4oQBC3xIXsrQT6rN7b3/3N391&#10;68k9iq0sbUOhW+qgBw1gSu8NDqde/ckRi8Y8dPsuTi4sfPonfvzGhz5z0iNm1EB5r67sm2izKIEW&#10;0sTDRwb2N6no/8Hmo9sT1h+Z0bOWCJEbb4PCQqeg0lLOF0DssNOlsh2Td3rcoR3t6AS1AXD00wqY&#10;0ghA6gmFIvQ3x51lAbGUB+lcaJbXSWuFgAKQ2FMnRRqtR6ywZFBtWApEJB0QVPKGDsKKgGpPjae6&#10;xr8kKZSTqQdsaUNID7HVLK9N8mGECHKOu0kFoA0JFZgtqTQzheKOoZPhY5tSW+bbNcx3sd+xLxgb&#10;rSDaN+4oV0UO0yf4dODS53/phxQYfXDnTYKINrpM6kFg7Z6nbXLFs4K88mPQj0dUcJbgSnZHHdUo&#10;lujy7JywJ2UpMZLlIRb0KpVTCsgLpbQi5r00WAUoGhV2JgcRssaVK7XaBL7KBOdwJFsvQmWFcdMt&#10;XYY61e3CA6DK1JZwGe4UzkPAmE+ce1FvSZbxnsVNCndUmFgsCkyeZRRfobBU5WCJe93ghaKA+ZgN&#10;Mg2RMkrfcXuBO7Kugg7dIq5kWNo75Yz5Wqxqa2zsv//v/su3f/vvoVJoWkrLVHSQneLVqRTc8DxQ&#10;LLeOBntjMy06pxK+Z46PRpFsWZeU1c7CueWn6wfLly//0//cv4CYhD0oMZTcgedBzB+tj4z16DRP&#10;zfKkh8sOdxwCeOZbmYIqYRLlL5I/lkdv2QnxldO9TBUcoKoAqIgqsVUxoSKoVfJLSIDqkphnZO4Q&#10;ECyLu7Ozy5JNzcwU/aI4LsAZFlQ4GkfRjFjaWqE+JibalVYm++ZEcHO4zEBACY52dnds60dDscQi&#10;SjJ1R9xMVV4Sl+op1aW/dqdiCHXcm6reQP7qi1n9CiPelbCPHY0MRZd17r3/vbd++7c7z1ZAXJxX&#10;Bx3Z5RkmsFU2IyMTZFrwx2C1TV+4+ImvfOHqKx8ZGGgnDeIFPUeaeiWqGcCj1MZh1uGHbTA4cLC3&#10;8sE7W4/eO9jZlss3xLgxI9n0dHZ2McoRvckQkd1VKBgO16B57ThNemfVCjRdV5gZLYAu6jry1p8m&#10;PGT0ZhxqocgikjmxpBCpsTaQKimMpZH8xuQoJzxGIzcNVLUEJtAxmR6Bo+KreHboGCIl1BF8RU9O&#10;65LkAbhl2wVEVScMz/VRuIRKKVDLFAzxmcoIkChV1gKz7E7pG+6E+EQqN8l0pY+Yu2w0Ji2CwcKD&#10;wxc//6d+iAq7dffNhHHdzeyb5SZCRPe10uSBSJ65sCP88AZxRnWka0wesrRMKDpsEutiH/RGx3m5&#10;Rm/5m1IcpdHiHwfL64bkc/1raTLHBHrZYERhiy/gWRNzUnAjdcFfQF9G1muETQwTwiR0TKwBbC45&#10;WgJX+iWJxIxnlqymlDGIibtt8iyVwkK0qWsxSigHxoYMfElNzP2bCXJIxEHH9s2xI9bpe+OCu7A8&#10;y0xxJ9HefRemavpw+Pyv62VTUF4ArH54/85/+Z//paOjnTGGqY1hZWWJE9Ha2lgh2lvQmhYPPTdj&#10;tNuhgp2RHfRGOJ2cZorD4PouGnUHzfvKRz75k7/wR9B6E6MtPgFdoDQyMDW1VnTox5avPr0/N7s0&#10;P7tEPYjlPQRM5HvvcmP7jD48pTcWN8bOSrM2723439GKmG+a3Uy26NXDREJ0V2YVsnquaKMGkGZ8&#10;VZ5PSFY+bQ6JbUZ1dKSkobKMgwGdBoZ6h8wW41pjrB1qMeoGCSIBqH9GeDsUR/wJ2KdUFHBLdtoI&#10;pcZYliCYxmLxMG1Apl6KYxpOeV/MArwak5rYiT9awNtXXh6oCn7GCbVFvznLodPdnSd3b72/cu/e&#10;9gYE/R3WAI03OjE0aUM2enG/cv7mzdmZS70e2iHOghuulqzlEFbEe4nWsFhYKbZAU+urlcPFHxvo&#10;bDx6cvcHa3fuTBypIsmCpvEWKVHH+ZCWJBbmZBP6cPS6lEbSAwm4ZhxMzAQY3Gc4ZhqmoPiSyAM9&#10;oeBZnKD/VFl4Yyw+O139VNIm0uSx5AZuku0E1Dm5Q8RHLRHiw5VZGEvENBDC8IRNaqF8EgOCJi6r&#10;AUyQTex9AJDbbJFjjVDTBwN5AcEY/8kwTfGghy1MQEZGhWTD83IJ32aXl2Mq0mz7w2df+Pyf/KEo&#10;7Hv6Tv1Yd1yg5C8bLJZ6bc+s5lvebcJVUXeSkgpLBXrlXYU0oh/8XR5Szdg4oMK6vpupSmKZI/Z2&#10;7ImyU3mUbpJO2QA2LXXQW9btTBzKzOVXKdn1U/ver/ksziUqbL9nikdOsYormbP8z0/NpfhV7qkx&#10;NnGQ+WscEF8jP0j1l6bJCoH6PoUuUFB7JoxEEOrHqF6zLCY6XAsXIopfzSboCMHD1SrEmfXSKzUQ&#10;e9D77/+bv/bg3e/PLCygVarZLO5PYgiHo0PjoimO6+CgU706lHObRGeAj80hbZBz0m5P4gPu7B5c&#10;uHrjmz//c4sLSzYgTIccPih1d0Kkre0tntjZWgxnwGGh8bHcBOenMbGS1qDdA9BWgp3CJbKNjqji&#10;zk+OaIzFvIyD2ZmFkfE2aAj5ZqwDrSMStlABJFlMCIVOGITnrRGmlA7VadFIBYZzogwl2zeaRQ6i&#10;tf00FQq0vWfiKXI2nsJhdDW3Lyk3EJs2zpujLSLqJAmxDahuAZhOom0Q4gOVLGmT3U1XuQ/tE/LI&#10;ThjmDM2CHdHMZFsiYL6hb05jdtxpFVsERN+Pjmv7uwBOP4buMTBULYxPIsg4gmG1AEv59AW9GoNc&#10;zmqkw38ndCD5QFAGAKlRDazb4PH+9trtt1du3zraW6cjKtVjzhOitJAbYcQeNJsBWr/1iOExT5L2&#10;kHFHArooqGQl8N6JWBlCp5uGZbwJ+6ZKScSkLeLWUlCtljZrqXky6xJWaghfwkP0C6Jr6Tjmz5nJ&#10;luW71Fpqj04FgFgKowQGTIhYRVNGx8kQlpoi2hFMZd85Jkbn9MfVH/AaxxnKnDB/+ixSb2ATmTQ0&#10;jQuoXDWbQPnB4KUv/NM/pMxbvJft94B7uoJ31DpGtfuHLOvvL9JfMils04IVV2/OY4528pJ5vKic&#10;QLPmRTghfkzlhPIylzPZ+krYR7vlFc+/TWKsxOvsc/hFCAGx1IJRCSvZygThS2xzN6ZRUtpdRIFy&#10;BRsdWVqsJDYxvVTTJg2aGBuLmOR91Hli+nGrA5z8aNcswT2vmkRLpF64UZ60d5GcgAeRH4vIHsCY&#10;lYnk+SMhVgzt//x3/8ajO+8wo2iqBWtiNPPGbNxLngyuqtQ+KmrZ6ZMBZh5u7YEG8KuYjHtAZMXu&#10;7EODe9ubE6eni3P21OEwMMOCCh6TRiovKTwsOw2V5+cWAvqQf1q5D9vpJitYpFWcSf2CGFI57pKh&#10;GiqCZzUpt7AIbQ49PsEpy+GrJamCBLsa+DoTteGmCiZj8tJOK3PY7DtGsAYBMI/GItptJqrK89Dk&#10;U/RmK2CuOWZQeRwEbbinJA5aZUgb8NTsVfZLscmW+TRRFimpqtxzFBWPpprOF5dvZq3lfYXQSoCj&#10;8yQZECo8FEDMHZ+2Tgfbhz32iDC+Mmfyv6IpiQCdacLa30qwBYTlNJTG89D5Jo2Frf/lyxPrOxpu&#10;L7zy2Y9/8xdf/vJPDi9f2dwf2t0inLtvc0j6yicdgp5KUh4wJXNOC0jRuDaK9CleBzaOHAEts31T&#10;koyZOZICr1D3TBybtDR27o6g7dy25LLVZYIqPU0uGMXgRCX3gH9Sccj3sRkE3XlAh48kRTUe190F&#10;DmOWK4i5s9LOTnFscLpsV0Y4pf2kmLHRflYtFTo0UwUMYlYzWECZzkzIlLVZzZY9/y4nWXiQm0/Q&#10;TRHO5fowSPUWl7VRaeX31SmN81QBjTC8m8Nb2sHNzOM19xczWMYyqiCXdK3qNwVYKraVvzXKIn/M&#10;0ko3LcRUoCzW88xZaG474sFKBRh5gFNPUzcfj7e5AT9KVOSjaWTKsw/my6GIDxRQ2+jiqNH6uCi7&#10;QMCkmr3TfqasWYzcXIHEepYCasX1iBiVsvb3ECNXHt+dnp5k/ARR7YGhAwIOmLIeoYrhlu3osYPd&#10;o+29o/Ut+q90T2m/ygDp9JdSLA5OOgfH9L/JpIyDnY2n60+fFfeH/GM105H93SG0P86BoLjcUc+6&#10;A3ZkTebcS6ULqCVpCQlzB8GjjQkFwXmaM0cjUw+dzx1rlrORswlIFK81AYesSdQB/+TKLlbRnWn9&#10;M4wWQ25wIJX4cOvSbyfOn458iYcl6F7ewYsBsIqCeqsIGZGUiEqzq40ZVK3kV7Jk8yU4i8HMMS7P&#10;oDRvclO2V6ykjeq2L+F1+TJUsbBOdi0lxJsMGhYHroQ9Al8x1nAAGzEuCWhgeoRUvnyTYiuLqJRI&#10;+CbVyZnuEt9eun7z8z/xiZ/54xc++8XDibktevHu75on7u2VH6IOYroimVGHeUhSM/nH/4Ppi6jh&#10;cF/bmdEK0VCXvAeHQZUVNZjlYSt6l7NmSYxQ5H+Q9mt1tIuCyTkglcEz0IZ7VAKm1Dy6TeiMWApg&#10;xpnMaNxiVBVGL4JkmqXSVrVBom86KIkJQwFPTZ7j2sSSXJ2uwbjUBRPM6qhoif3LMY8mqOPWfD3/&#10;QfmqE6geqaNVeCL6NLKpd5bfpPak33hBIWhEKgLU2JbaztKCSlAgUjBOMr5Jc8YIxd0MBlZ8KxbX&#10;mCkfP/hd5y93Vz0RChWG8ZAN6N+5f6ry3nwp3Tl80RqeKp9C+U2CpoxvAvoFpvLGyGmSi4mwIE9N&#10;rVmz+nlV/xPc3UbxRZH67NqCCHM0e52rsnoa4axkc8jObE6tKpmG7/3B71FxR1+z1uwspodQPXD6&#10;YH+AeuGtbcDWYedkiNAUo5gXF+ZefuUag4UuLC0tLs/s7XZ8npHBqbEWsV5IQXDKD487733/LaJR&#10;eUi7IpBrPKDT+97uwwePHz++t7O3XaU60L5SBmwxoo/hPC68wAn3wfgfETblNFHCiGjpuGxxIxQ8&#10;f4RCJRO9YlwmxD+kGTNdlqBSV9Iv0z/e4xcKGNIprBoDC+RmtWG5vGHYcFY4NggXqVCWiVpikalq&#10;ptaYN2e3k0luTJ87o0BVFCM2rOKzZTPK3kaC3I+oRSVDoY0aatROo7XcMl2xfva9XM04gFkxgyg+&#10;oaxTP7Fad0TMLaTJKinX6VcT+y3TpfFk+lo06VeXRPOZOWkZfQJr4mBgdOb8Ky9/9usvf+HHW1de&#10;2RsYYTZxj+p9woTWa4pTnWDpNhI4BI1pqugglukkXUKahoWNDAaNB4LmNxKyVOi2ciUsZTwlm9cc&#10;hPRj1vcUwOoqmqIQT/E0xE3pWJsa9VSn86SEtAjGSRALO8y2rv6Iz5gaT+N+RmME5tWFIolIY80u&#10;UTqpufxZ8ySRnM4XQBVExdsb9P1DVVg5fB6lPqUpGlFJTbSx2uXkZx3hplKz4WgGOpcRajBRBCsS&#10;3kdzZTjdTKNnTbuC2rwkNkrblzz4IClk6F+mTOoZeiqtGRNYajYWsg/c4s8kmhZpSQdejXCiAEPV&#10;0SmIIJdQ51m9XBuX+6l6C/UbPxBRKDpHpVeyuUkJZCXyyIk6R/IKbPiS2NuSf5/Mu8+kvKKkRP59&#10;iaCh8KBP+M73/8AHt0X9cKdDGBvaKrUondHW2NQsmfqlpIxtAT0M6j4g+A37kWj92MKiHe+UDabs&#10;WIWnP4LP9ezxg+7OHkvRpQX13j5nAmdgYX7hMs1JlxZyl3V7knS0ClkIXFI7OtlcRU5AaeTyzpOE&#10;ymMUnGcCm122DQaZr9VQuLxV9K0nwndVfwkeUdZj/8qtK/Rd7XTweP1J5kRKhT1tSZaE4o+b49G2&#10;ein30VQHcl9uqx3O3BMVkEuZxyqvopHGGKsmwJBvEtAJmMp+OoY97lzuND04GjCXdHk6YCacZFjG&#10;tIRWrpbF3xZDI3sf5FlqMAS3cnF9YPVSWbxSkAn41mktEJkD0FfKkZMcFs+Da+aMK2Ll7cULr376&#10;pS98vX3ttV36LpHLyfRxQqjVYYyacUZbgtJIKZPwBYhZq+7/VT21CnF8wqZjf1MeHiUODJdQEc0u&#10;riwskW2ykb92S17wUPx6NFQOfWCTQB6DQgYG18FzxsRnBuXSTpqYZnr/JzRczg6GKyEXY/n2uQ5g&#10;ijfCLgdtmJnUomVMoi1dqqlGrmBXslqt+nqOwtI4rb5qX8sNit5wKSPIAVylxnIKC5RpbysmVeey&#10;DnA2MjtVesxlawITGiM/oaxdKSzVUNnGXMXdVSMHx5WWavB2c195Y5zRwNzSLSVUUSJ5UxBYo/lq&#10;0kQeoPyOej7999TrJwjdVCBFYRUOiEwWkor4VaDQD4prmTRx5N3HK5wSanJdVqvnreU3DV0kklNh&#10;kQbR5Xqnp1tbq2srj1uTE87GxuM7AMx7HmamZ9hP2NkExGdnJy5cu3DhwnKr3Vo8P3fp8rnPvPGR&#10;lz9yYXa29dKNa3uH+4f4kPghdjlluvUInf0fPXwKkGJ62LP1pwxZ5qN/+9vf/u7v/x5VPe3JlmDT&#10;Nmc2zxAbOQir2h8qiYiPKT3i0z5+nEC1BytJfMumMbLu0JfV8sHFjTOt6uFY7dtcLHVISXsYE4nJ&#10;yL8hZxxQhVe6xUCulkWroCbJWpIaMyWnNTKJgu0JzCPdsL+vAkhIq5YuzrsW2tssjBzRa0Q6v4gH&#10;6LY3+C6bnY1KpCYO2fMTkEMdE+j/S8dkF89CEeksGJmu+/BWItOxUTWNujk/9TnxpoM7A/iC+4PH&#10;Sl+qB+Nq5JzlrTkZfoBxrpJS58uhpIZbl19/4yNf+qn5lz60fzq+47zdLriMQqR9iDWS5Pm/tGK2&#10;0yl2oGyeU+fR9VQjNie7fPrm0u68nihLhOnK42s5DhIQcFPAVOIXmjgWjatMUPgsCTa4Bulf0Wj8&#10;1LKneMDG3NbeZrCTcyh9R7XicTiTc8X5bFcitZCNnlHp5Q65rYMOINOytcNOs035z3MVdgaes7ia&#10;2gIJdRbL+Oaffva5pCG77pr37Tk/J6+TXam4QWPn3drS8A2ayvHvS1wjbc3lagO9uA54Xz+V0iyt&#10;GHt1FqstXZnND7LR8heIK3XM5juZOYMPygAV/PvDNx9wke3yrioZLrgsQa378UNKbdVCBFLkqw5I&#10;c1JyqGK/c0hKWJXT/udGUefvjSIbPN3YXueck4/DE2BkbTGYkb3trY3ewc4nP/X6R169Ojsz+fjO&#10;o3e//4O97d0Ly0tMXiNPdXG5feXqfO9w5yMf+ijuI5/MzHDygz7o0MnT+/fQKAvL5157/cNsZbe7&#10;//Vv/ORn3/gCr8gOe9NGQYz0OzDt/0/XfwVZumbnmVjabdNn+Tret7foRoMNgGgQIIEhiSEpkhoZ&#10;ynBGEdKVdKFQ6EahCIWk0IWkUIQUGl1oRiZmhqOYIQlIHJLQDAE2PBpAO3SfRh9b55SvSp+5d/rU&#10;+zzr21UHmoPs6jpZmXv/+/+/b33vepdPDm2mzsOB8CPSxcFWVo2roESbUAQkUZkxtHNWHAysU4wG&#10;YXQW9WlBBwO+uQCh4fykMuvortJN8IGkNZfRd7JrBQW0xGMsG3ExEMyhOA68saOZvjYIfgmYNmNb&#10;/5KN2iklQleGxMxw2OQftqAokW6UbaLDS8Ta233YyQ7XR5VR00iVgs6X+bR8dL3aI+ArDVJFAoUp&#10;Dzx0oQwHi094lCY+pTx9fmTMsBo/cdKI500MiOGYTurHc/3LL3/qEz/zV9N9/HC4sjM+38nUykNQ&#10;KGIT0ErgIVRM37noFxcyUGgzW1W2FKGmxnHWzOvSxqXTNHWX6GbF3JaU5M0rysym9CF5h7X9LIL+&#10;eBtOsD55b56RRHGeBs1U0dpTjMckxCQRtwFWNi+eLz6Ka1guQpFHhKoUHnJEpqEyFl6ZOSlPvz7C&#10;wp780JPXOFUzBksr1DEWO0ooCqjMH5wAgk9SLi4dBfWUrFX5PpsfSFu81FDjKe6usuLDFGo0QXB9&#10;wK8CgpJaP9xuMN5UE5oGqpZycZ/ceC5UYKmZQEuDye0ihhIBbX80A46BUtflLJECVGVSSTX462d5&#10;m+6BK1cdPVjm4mAG/hqGfYSRcrBV2PUYvMPUSsQ6Jz9d6D1wiFKkbXd7OzKTMsebN9f3NzeHw/lL&#10;V9befevtUKr0kk77qtXV5TC2S6uXr6wFoV7Y2tx45fVX4u/NfHEU2Nxsuq1sb96P7zeB/wh+UhxI&#10;D0vCfXymgz7j5BPqtE1FboXQ1cXFcJiRObJNFkzHRO2ijJUcRfYOxMkd59wm99/yZpSw7ahIBDPn&#10;1x6GcjTBrOatVYUitIIhtzB4y0kYHZI82GoL5clCk5ae14/mYSuVqfcR+dGQbyDmj/EfTXbT17gl&#10;pSlVbkFAQLD8l8TeBYgycIpq+VepI6VDJJE08IAYuKYCNIRq0lqizG3zJlRHA8C6Cp9oc1D0MdEE&#10;ZUsZ92TyluZUZekNYGjF6Vaz5rkyrSYmJ8CsSysV48fzvfXnX//0z/zyJ//yL1/55Jdn15/Zv+iM&#10;zqdjdab4It3tdSowJNvmFrEoC9lZyMlx0TVmiEzbsPCuXDvYdNR46xLwKJOn1KJkhBSJfpUm1pAn&#10;d5901SxoBhRnUEon+eT02IlvAgZH4l8SG8Oz3B9WQbHSHcYBi9jQigjKVrZnflZdyeLjzz7loh8P&#10;YVzKjS2PUB0vD/JTovvEZNdjLVmRMhaxKi5d6m/yXh3utVzloyzfQwmEP/A/8jZPiE4ZV8tP9/U2&#10;+ZS++D/xSolRYzVlNTFUS7WIWeoY5Fxh9dxwgXKfeds6XDANtJBMgWr6eyKkOjIk+8hTwZYGr4sv&#10;GSty3oBJaPYfRdkK9ooHeL+TtdUyb943trtWLk7RHO34NTNyaevh/ePMApk7f+NTL+3ujDJdLfHB&#10;8eFRdzHxmizK4eONnRTKXb12Y2tjd5Sm7+dzC/2ZBx++mwyHDHAFOghhYpGNdjPdngZS/d4wbnoD&#10;GjwP+lqyRedPgVPtXMcTIGIRDVQh23EWKePgOAqC8l3DvIGqwJENfGrZ2SZqyKltq+YY8TRBpKj9&#10;QJ6kVRx1u8S4TKQL6UyjUZQmJ+UKcBjC8KUrYGT5HSyMLfXFE3kr5cr2VKS/WQL5ERZxU2HVOJBU&#10;/uy41pGiXpIlyLnByqT/xY/TELNpXV21PkMzgpVVZbvJPdBb12oumXYoSiKgj01leIoEhuoLgubj&#10;5hoolw1VgJcVqCaBGvjcmNVXrsp0ku8y62p+dvHy9dc/+6mf+oUv/cLfeeOnf+mZz3y1c+nZ0czg&#10;MD2aErbGYRZ/mb1hTQ40D8/GSrgCm+rlQMsq4horSDckodLFkiRVPJY8+ufYYuwKWONyoEgjYZby&#10;CXJayuYpg1SbKXlnJUKsIWJmT2Mer0q4PdR5TpJwEg1P6jL14Rg0+JXKek3A5y/whbXDVtpFxVEc&#10;Qn7SNFMhiF+1tqUtWxenemDzDGVebqwWZn1bpAWkbGggTfO21SiNfjxJ+/Qc6UAt6JoIWBlv4J16&#10;oh1+jo7JXN5cqRePqR+a32pYNeTML0ikUQlKHtqRFsB4h8wRg/3pl/p3QkXrsxtOtZOgzBamFQ/N&#10;v8yGJaefDyirAowo9C5Kl59XyTdLFq2Du+rsbGvzYWLnnX7nytraYLAwPzNI7tXR0Wn6tacZRBb5&#10;ZPrs7Vvvvv32u2//+L1U/zz7zAuJWi4PhycHeysrq/FzbW3ucNrjwEpLhfG4zLf0bEmqtz3oz2Iw&#10;ZnahvIlnIVWx7CDwCWrd7OVynHCU80DxYpSxjdDnWwhcKbmytXktFmUVHvJWGBgyDpnF20OemEaU&#10;lREiSN4QG9OVL0KUb5wn6MbnPjjoXGXmcJQuNEl5SnJASZtqj5tWq2ntIvcIgeTJfSwkKH+IVm2d&#10;fH1PPnK5PiYgxqe2pOc6e4rEhPEJTmrIUuQqceGnnLblaSpnSSk8zmWTxrqcB6R+IuUX0pXEOn78&#10;KZgpglCulxYd4N6pGJOV6DcUtnWAJzl59vB85nhuMLdyY+2FT73xtV/40s//7Ze++DMXw0tJuoBC&#10;g2SxxZJNjO4q+IaCFXOwZoLHo8OCJzOiQqdLiBLeTFLMcgOpejVHzGkAkRx6UtZwH65l4JG+FC64&#10;NW2unxZxRaUBULrLJfpwPErjjeRM1O7jgJ3Ye+6jXarqqLe4Bpzm6ddTQ1K5EaLqj+9rR77BT63u&#10;BMTKZ1EsvTbZr3rLn3sZi1G72yh07VZ7uaLIUvqzkuDaX5XhBEVKJHxxCb7aoyD2yU/rkv6zuEAd&#10;AojRdAoB4Q3KNqfQD/RPNqJ1gm4fXGsw+XL5nvyzPUs9o+emPYcWph/aDJwnt9EUO5/r89UdToTY&#10;c+6fldW1bj/j21NSQkH14upyio2Wl9I3Z3bQ7xyM9t97/9b9e3cuX8lktdWf/MbXrz53+cHjd//w&#10;j3/nX/7zX/+P/sP/4Pvf/3YU49r6lYOt7YWlhSzeMK12BgMDkVMZCJzPzvi1VFzn0yJPtKJPGg9N&#10;cugOdsQIryIfqGmOIjsJOeLcgRQCdzXAS8L1GSkaVp84rLT4s4q9uKZb1J7Na7TFN+BRfQuEJ8U+&#10;hyIXtuqj1trV1K1Wh5lPlzDmETCQpWcuoiRIRlSHvz7bjaGuUsnHG8XvFNdiVRPF6vq3beTsNAFX&#10;w7llbnKJ9BO1U7tXYug7npgRTQbq+Se31MBMYELkMLU4Ye0iFTwt/Nc04KO8SySRe5JhFh8E0CcH&#10;rJRHrl7V0+0ElVhnxMZsGgAcJFdn9dlXvviXL7/06QxxS5VFEnPBDskHLB0OHj9DsSMBU93tBrCg&#10;zQ/APhCRZKYAFfipUiJJwRIXuJJHyf67lWxQprDPJNMqLly0Pdm2KSkhy5oJpEw2ipkJJlZStF95&#10;J22IPMNlaKb2TQzVZnry9RTCJqJTz6CAtZR09gEbv3EGSZF7WQLdTL7CixJyIVB5ql8WWkiYKpmr&#10;fQn/E/+X9pdehgZe5V4qVlpf+WaSId6UmNRsor18BAxFNxx1SyBZLeU1CPPJt5T7YumiioimGZVX&#10;8lcThierWVdWXr2/Er2S4ZJ+r1neIl8hM+X33AxntT4rX3YUBLN1U9epQ1NNz6yvrC+urAUGNre3&#10;0gkqMerYYCnf2drZurS2tLW1neG4w7XBG2+8+NM/9/Wf/8VvvPHpl1ICvD/aPRjthJolZnd0ery4&#10;tDDszvcXeylC2t3d3dvfCwNkhfiUpI92Em3PXRAxxBfFPeabFkFqakxaYymQZwparaxTvahRDoWh&#10;Bf/09FFyJgXtOsnSh+jXFFFS2IVDpSpXXB/vAhxwnjA7hwPG+tO8GS8b/0F29e/THzu/yXlLAlLJ&#10;QDLmclVZkz1kqt1PEyGPjVZDAVTxEzcXClC5gSBzqUzjxW5+tbXySkKhueU18rDwiZtyi3GyN5Rr&#10;EUj+VY+iEOlr0L/Rlg4BLwh1EwqVdETUfUru26ktAqo8uZg+HnduhT+iSvaZsF3y34wY5bC9rLRH&#10;g7PKvk9uzuH5/OKzrz//2a/Pr1w7jH+Uu0qBp/Pc6FRRfhcCh5xHAFEKzLl3Z/JfTMVwrh4tWJHe&#10;gqo67tCA0gyICWuPVwlPFnfe4JlSOZLH8j965jiujZKAiNVU3FsOnRE6eYRID0FMxlCamNhGoJNt&#10;ne9rherrKYT59lontxUp/sjxbwiNiVGLyLt9eQGVuQolMh7Wivy0k16HXFETmCVPbpFgU7um7WJk&#10;navWOiimpUKf/L/2nv+7Ou21KtgyHupzzd7j2/okj9aTd3K56pbI+9v/sfjcHOWHGxGBWJBCwVLR&#10;/LxJY7st7rQWpCTeWX76I3FW+zy+wavwy3ZPZT7yMQpxFnDu5gsvpJZzf2+vOnnlk/f3DzN9/q13&#10;/uyDW29vb21fu3LzM5/+iS988qf6s2Fs4WfdTH1fvrScphRLVy4nv3lpde0gFmLSYWk63cneJF90&#10;YWUp7oVgxM7OTgoA9HwhRQSeIlDJ9WaWPWUGDPyy2QYNJNCf5FyVGAoilaXp732YlAOzllLQvJGZ&#10;zDkzaf2O9qD+TrUVaSS/EbsE0ocIYJ54UU81+RwKE36DSjGvnp15jdOcmZwe6zhsEaZ2keKq0ZPy&#10;aRs0wivVn+JkmXrumbedf+hw8NyXLmle/Lb/DbwnPMgzQGKEUl2IWHqo7bMgWMdgciLUzMiP6FJp&#10;A03pFc6q4Z7ij37HiTR7ZyVBLWDkHfLpUBgJbGEh68yhBtsoNyXjUWpfgmwEkFdrX7ukZKHGzZpc&#10;2e7q1de+eO31L150FujKg5SWU0Zzsjw5Jd6iYIETrqm5jO0wB5XcMbbLHtkwON7NpukaKdeXoOvN&#10;2INCV4I5fXQ0jFDaHDThZjyS6VjErO+8k0mmUaXCR7sPmvyRf1hBm3zlSdPTyRP65OvP/UMsmeio&#10;5sQqdcFDqcuVj/aDkpDmuxOiPMLyXl2eqme1F+qupUcU/rhXIkQFAwuB9GWpiJuKYxuL8tkyTaDI&#10;S4p4K1SFuF7rScJavjErHJ5jCvckrcWV4RZdX66hTi3wF5sEykLWiYgCL3z0BFkVR71lTwyQQjR+&#10;iI0kd/SOnjyn8R4ouQeUaJ7yLK7VQeCWwoqee+mVZEvB7E9OM0mUSljyOqcfPLgz3t969PDRb/yz&#10;3/y//bv/8f/5f/vvP3j3bn9mYX392rXrN974zKe/8IXPP//ii2vryemfS7hoYZAhz0f4P2emF1dW&#10;I1Wj8SiPlKrJQa/vxIgkvs6bSB1Q0DFETWOWjIQgF6V8eVlD58rw2GKyLJ6yQhCuZZuav10UgirH&#10;+S4tJVIJlXJxF4raoCImQUvgTAxjv+u452b4iOx1lSix1mhsfXZZrSR55F1VYZHbONjf//Hbb0PH&#10;zEJlWFHuSXzgvuwVU1BTWRo6eYjKe4PusWlDJUW4aEAn1qAa9ikXvll5U62pybw3NlJo8FQVTNV6&#10;8RtvUInlQ5SLUuTylTJcOBS+q/2qaV+0Q12qniXfqE49IPVRTUJLV07cLH54fWDDb/77VKitWam2&#10;4km063ZXn7366uc7S9dSl8Y4kmCRYKSOZ4Gx9RicnCdi+Eylv1bmn+kcpkBLo2hPCGHTJcevgW7d&#10;2uSKk6dqIgvhKiLONJXWqaW7wAXxnNHz17InHNRsOl6Cojo8l7WftL22p2Zu+i82JMtn5qLV2j75&#10;T21egZS7Knvgu8KsWnfhRy7kg9RWNIkpcGAL2q37cjtQl+ezwBHULmjx7wJ3oU4hVayebKPZXfXx&#10;BRqFsQ2dqlq7DENlqxw6Qu1HpMoH8qr1vN6evKuooNtSH1BwWVrKtSjxqs9nd/wIb9ogQ3PW1ymA&#10;I5SUl7yVpVnS6g3475vPvnT9+Wen06AhTVfGcVufjUfj7lw3U9QOz+aW1i7P9GaPTkbvvfvmv/y1&#10;X6dx9On5cLB4af36w/sPT/eON+9tHu7vpKHQ/nh89eqlleVuujCsX7sSEUg7IJpz6fWz7MZSGNzb&#10;ccxHguk0DZ0qNK4TxtNbFi122Q6Uu5XRYIonSEQHyZx6A2r6+OOBpjIpfou0QmREb9bKUFR6O9jQ&#10;wrafjoPj0a1a5QfILezVg9Y0i7SYuzD/AsMyr0peSF7z2huv1MTJpgFqR5pfXNCyTzzbrwcqeSbx&#10;rCDhukQQJsIRTWjdSH0Pk7qmArDa2KwMPrs6ErZsZDvNCJ1IEqODPZa5tgXfwk4daLGPvxHocvVz&#10;MbOFSxFytyJQk/BGTpt8VduokhLDQ7xZxNQAbkdSsUdeOXw+CeyxHBX5GxcVn0MNZNoSdRZWnv1E&#10;b+VG/GXKfDGwupTRMkr9+bGOf7KxMr0kS5pnMDwVGkVDSpcsIZ78PFZ5RIipBfUgSfti+3iZRwsO&#10;BbfIYqTvG2luzI1g2F1MBxetugHlGck2BBtgmewCdkFiBngCadLGQO+PfP15FvZEIgrFkHM/fvJV&#10;yDK5y7pXb7cBQ3td2+w6uqUvZEoeXs8wwqvbqF2+IQEvxiuprIhIT0DCnGenovJGGoE1zFHEVaET&#10;zca9y90miKuEYN8wW8GMHfYp/6u5ynUnVhrUUtdmCujNjUQsv56xnl+89p/ejF+KU8XY+PTJE3sG&#10;pLdewNrYBhDcCNpMB43nKjc39/qXvtIbDuYG83v7B7nBR/c2Pnzn/iuvfeLrP/v1r379y9/4pZ//&#10;yb/0xf5S/zs/evO3vvl7D+88jActemmxOzzY2U8ztPHWVtpfJ22slz4XF/uzvc4LL7+Y2+91mdmX&#10;9Y2hSrppmhGkMSEdKcZRrXx0nUvh2TXgzsstBT+i8SYPG0dsndy8zvZE1evALbW/hLUsFP2yJmmR&#10;Q4ErffPi6OUEUQ4XwKu0I9L3nNXIOYKbOqCbkxbb0K9UykQLH56MKXby7Xr0ZrpUp9f5tWGxichl&#10;8Te+YhC0dA4ZHMXUDCA0MlPo6JPUXEf/1jTjJVWPLhHTUn566fI66aNRGqozIHZv2WBNapV3FV6T&#10;cm4GvBdWynQoUigZ4emlkIWM9Wj1d1ObTcFrqf25cyn95z2O21R4/a+HrSgl4lWP4L+zTbPdpRsv&#10;Dlaj3nB7sPIa8Z5K3oW+gP9k9FJ86kpIybm3wfGh9tPGOXShS5A0efZJNIRtaWvmRYXy/PEparYE&#10;wR9dBawvp0iXiwoK76fOhnQOSB244+QMtiaDP/0AklznkN2/wJAszKoDym4qyhI6VkftW2dY1NZN&#10;llcQomDxJ8Z0aaralPZat3Ti6LbFHB8ysVNbV3N224XTDPM72VJbsTpUTTSKU2PhF+jUcap98gHY&#10;y0biS8gVq3CQaBO/ZYXrrgqCecASF/6X36AYy3JootB+W7czWaknN9QUGJesU2NyoidKB027Oqke&#10;3BzKUbjw6GGTFVJz5M4ubt58+Y0vfDF9KjKrptehQ+njR4/3N8dzjFubWV1ceP21137iL32x0+sc&#10;7O4lKSI5DNsbzOZySuvJziiNEhfjATs+PDw+PL3x4ivLl9YJJPmMcTaawsFIN9LDqEk+PzxK70OK&#10;qKH+LYTIJgvLucG0cFKHh9UcoYcxOoIrQSFkLD2kjHsriMgBQxcz5jDTxMmToN/bfGIIZR6wLRGp&#10;9IXFSjSrGwe1CoNySHRAOVVn8HtZUZNbSCKISAQNiSel1x/Q7tIwlYQBt7zcgRX1MLOPsko2FjOW&#10;UdLmiyFK0i14CnjojrdhDnXM64vPkptJY8hyK+ugaDRf6ubmP5eSSJLKwCxPIoq7nSbV3eTavrt2&#10;3Ruq63HrRjj0O/B8HIinZqd34YsnflWrbkv4mzHEA9NGv5gCQON/qh7Fj8gr0ouHAONsb/H6y/21&#10;S1W8RJCS2ZIUh6H1QZKUiAVK0q8tl6f828U1r4Ze00nUi4OsR1cJHNOUPTJNLjTZzH60Fz67+DOS&#10;DDB/QQp+J9dJPg8xUA1D4owZx0lrVvRHljCfCyNjYSmQFI84wZTCwj/yk7+g2c4EVNqy+rB13jzw&#10;zREwYSlFinVK8Su3vfQP8lMuraIb/FBJ0PrI/1pArlTmxGtUjEYRVK3RECBPk9NWAvFEsXhZEFDq&#10;l0Ul8bjQjZ87VafJiTLG7VUUqTufJlrAEy9rSYP5RFmCcvTU5C3sr59yD825ZdiyaTx+VwWXbqqS&#10;VLjkmmBU+atJfLPBlevAjWmrKdQF1OgabNH84HTuy1/56avPPB8tP47tNXU22t9/cPfuW2/+eOfB&#10;1tHWo827Dy4vLKabWAA5RUEPHzy4e+/eex/eDkHPhdIk9fBoanHQWVmMB2nxM1/4crYDL3gc7/YH&#10;iM+LdAptt7QO6IAI/co/jCizQQUzbe94jszcqiKZKF5aXk6ZCpTmqxwOhwmWy95TIPdP0SU5Q3VQ&#10;020Krla+EmyimnAjcSC8z0FFncv9cpRMRGehs7DJjM13LSDHas+GFyb/I8lh2ogCFepescAObPLC&#10;mjYHAQ3CSgRr93mbKkZ7mm8067xAEyW+xxxoXKlKRFvMUf0kWuVmOM3NcJxgUH6b3t/grResa5Ze&#10;s5VrJRaX2KoP5SgVruVytCkEkpX6JiglbupoHSNgUxxOieIVZePE623Go2i+A8hVCMjN8jHVXcjz&#10;mWUnHZkuhfODq6/ML11jtBXKNi9iLEi9ShScC2N2rmP6YGTin029K8pjubuJGBO1MSlUSp+TdMeP&#10;oNHlfCJQtBhD/aU/FO5X2y7kRtMzmwbitIdN+9/57lyGNtHHPJ2moO0EJVFvjF9KW0QCqX9RXpho&#10;3VxKLl3juPKYib5oMKw0qHFJYBNlRAshnwWtc12sqO2sW9VikTbacZpN00ueZMHJAk0/MmqsOiHW&#10;VV1UBVWw87LQbyRWs7QoFP7CibfvCRGUWzNOPi3P9baU78G75LafOC/0ILiB9kphPdQAgGg5WGQp&#10;k9suECq20kS1rQLo2+wF4FL3oHXLfiCXQ6XrtlQE9R7mt0QfGCax+PVf+OXL169sP37E8Cr6oDAQ&#10;9c7dB9//3u0fvvn+j9++31lYyrCilUvLIdbJ2k27/SzP/c1HsbA2H91bWpw/ODr7wtd/dnlhOTeZ&#10;9vZFcyLVCY6njQHFmJ0OU1VJqiZpnkToi/RqOS5PoOia22IQga1rMaYS+1OAqg83LDi5YUYpi/Fo&#10;CTG+SPCnzXAOCyVHecaEtYq/KLj00sOBpMLPVFh8ctwGS5oPZNikm5l1jRQ7kppVpD5pOgPrEiCj&#10;A3XhrOfV+ooGiXlrZUWivPNgOhKK3BdQKE2KkL/gditsxnsEhMIyJKQRKRGtjqoqugTR7I6yz+os&#10;6zkUA+RvoJ5SXh8lG1Dy5LeFSCVU6Ah9gQAP7QFllyZg+5y69ieY5J0ZE2adnxAsMLOxjUI61wHJ&#10;pXm5ycax0LKdxARp0kv85nRufu3Z1+YHy5wzIsFG9NJsW3cnh066VFSE3QOck5FfjFTJlSLRgTK6&#10;MVuTVkiYy2xbembk4FmnGeYXdkamrEclm1Jv5W6aS5J/mzvGSYid4EmPBkVlRF2mEyOqp2avP/l6&#10;+o/yTfDU7Xi7VZXXZBxIIeC/8rJSan60e6EqKz5R6FIQ4ddTeeDytZv146IspuvUrwoCyw9eb60L&#10;i6i+1xPPrUjYm271zfW57QH5TeyfCZzZH0yxKUlVVErp8aHFzmxX0MZziJt8grem8E3QytUAkgCd&#10;vISuvi24Uo/rdYXNukUEK9/GHSPPVHBZ5DRRSmaB/aAcI1pArJKbu37tuZ/767+0cG1la3t/ptfZ&#10;2xsdbI9CykZHxzuj45nTmRduvrK8uBwfV+owoqISaky2xPxwdXd0Ejthbnb4s7/8bz7zzMvp1poX&#10;VOBQ52wb5FMDHDN6CEvQXO3IWyTv5CwtqKgKNsiIrZBnSMCQ82dTdH055lK35hPcvzYjl08+RSJW&#10;ZCSmKjN/2wWvKt1YUezY0CiQM5IXJsWYi5nphNmrB2w+Q1pmgQ4dUBnMq38l8yOaRPGG0p5a67U7&#10;JWQYM4Th0cYiXomR/ne3Re7VSN+EHhWICTr1I6+JRJlJKyygYNJytDF1BdHT0eCJFysn3lsRwXaZ&#10;p7LfNKEH37PTsrH8J/8m1gY/Ev5yBtgpvuBQCpsno+6uXLMNXTWJTelyMVT05YIqxZq3mHfCSsRl&#10;1Ty12MnxTOS3c6fT3eVnXssULOixST+WUiIulIXbzpmhHEnLIG5ISEDFz1OyuNk9Wvvn2knvio8y&#10;8lYokr/G+XDyOuIL7ZEIZmOlqn0ApW2LwhhdXKgIEBGYSVv4wGJamWc61IBuFp1e+uThDrOn3ZOv&#10;pxDG9tRZtsKkdLARBM9VIZbIJe9wY1W+gk9pGt781KhUruptBUwlFz54hQBLk3khtVWlwpbNqmkD&#10;DpeylXeBALgKFEIhl3eq3hQLWJkj1ERTr1FCmTr7JKWnHnlAbY1eg6Luky2emB/GYrRGytcWK6mK&#10;10Tacjx8xF1iLi6KSZcIqpQ7IyuhiBmnpl7u/U9kvj53MppAgyZmmLFq1wYv+snUqy999u/+2//g&#10;xc+98GBzd7h2qdu/mJ8az50dZWrX7u72h7c/fJjKya39DDdJk/HtvYPR6eGdd27f/uD2+uWFn/uV&#10;v3ntxktZ1WF/kMh3RIEErvOzXhq9k+6rtBtC9f5hnfCJBKiIUNUCca61LXLnEVNUawZWkywVH70z&#10;t1GuQS9dVswDOUvQc+fsdEwGV/zwpyOHW1jdTdV3TkWGpyX3JysJlQMOHetcqRB12muCFBZ+LZKV&#10;4rm/KHm1Z5D6cH9vt4GMRlH6elBfwAmw3Mn7rjxvT3p9oXR0KdRBLxEoGsCrzPlii+q37a+SupLs&#10;5hPIK8gYqMWp2y4eKPGkomvCBppbXv5YVzR3oSiVBJWLm6EhtUEiwCuEyLlH2mzydG+T81GeZ6/W&#10;SKEHtbrj+ZDlolBJyJHszBcDrboVWFlZaFbyCdyd5YE6g5WXX5/JAWEaMVASzg0G8R6cBPFnXJxk&#10;lgKjiO1iqJ9N8cY5BG9vLMYjbvpzqHJnMN3pi0RIDhsYd35mwcU9H688DonWr3VmLlOXEolPx0QC&#10;324cPg8/n3vk3ww0KQ/N06+P/otzK33QeQkzqrJeXIjeL6JOTUFBEIvg1dBQ5ZZgLYnqFGSV7Oh6&#10;qrPf1JOSkl9jurDKyhdSgmkt7UL71o0TsyqTtjwuulqwtmhiwG14AgFOs+IFG+Z0FrfKP4Sjc3qB&#10;EhsD0xhupOdAaqQu0xLO/xR6NViBrATMEJW0C0dGfQSgY+yUuy8KVnIOluEwF+rAT0J5WGizOF7z&#10;gxrEIKrRO7zZNqhvej3w4ZzeuI7nk7E4f2X1xb/3D/6dn/yFr21tb06fz3eWMpfs6GR8tJeG+bs7&#10;0+OD2U4idPhTD8dnt95/uLn/6JXPPP9Lf/9vr1++Tn4DE8yo+49KTycxQ+cXTDCzECRNVqguRhBt&#10;wV52Miaj+KoLkVWqspIiiIkDmOrHY54nUYsfBfjySDHTM60oTz0e7+fnGQXJdtDmZYZ50lDL/M34&#10;KHcLr1ZW3Y6j6Z2itFRyEp9HbJ4tM89CPlhucrv6JDCTcZYa3cVsKpcNlY9mg2GLJpjOyh/WCFIA&#10;tmVNakCMiFBmoMrSDeXQsJE2MSzx8pD7HwLYiKyfKYbYNF7gkLOrsv051muzQ0K1CzEwiSRvusOV&#10;0OAzreH5zhMH/WbWbElmso4TquH+Eam6thmtcLF8T26w2GYhgKTUM1LnoW6eK/vwrpVtykKgTJdg&#10;Rgl3lhG4+BciR/NLy9ffyNAQMPoiiJNRa0g7PAwRz1gpi+Tz0HlrfGlnqRPKqKE84CkVkvlG43A6&#10;xfxk23fSUYfRRzmtRINJS2GJM0kE5SG+ggRKAmOkoRmaqFb7sbXUyeKOgBLWVmYl0v5w8FEIezoK&#10;9613/7i6m7olDVmKy7CIzXHvGWYTmx4TcRptqkPs8XaJPfi+2RdYLCE+FGUS3ywYVsEAHoiB2pBP&#10;aB9dCOcvi8fZCd1LlqYs7c0OlSlMCqU6PJof4bYrSVhB+oUdHox7/QWaTcU4sUjVUV2cKq7HIXHw&#10;tRuvcuVvPid/GEqsIaU3oNFJPY36f4gG5i58ACW+vY6dMK9SOVdZN/apeDigN/2dE4g5rpHbPnvG&#10;1KYFq77AYMfM8fbB4z/85m98//e+dTmZ+JfWwjWZ6XEw3t7aPRyl/fDB4vLwxU+8+NWv/dTq6uVO&#10;Z/HgMLYkA5CZg63NIkrEwzD7+NHDdKpOzllKl6JOrb5G1CNBjPVT52NQ6KI5zqKNR7pCMEaS3hCb&#10;rn65t7c3zHjxtMXAERJAodlqHi5FSBT90tjupNsf5tEjx3n+CKnaFY3K3oGQDPhJgpDlKVW0zKKg&#10;TOYzU8OJTd0EBRgDwWmhvjh4PTNK7ltq69IUNELve2BDbF+pLrVrYMSjjjo1Xqn10pQLDWQ4lpU4&#10;gbMMJu2sLLmwOWt2h8p/Df74xeGXIDhQg/eKaf5GHwhuF0WdVcQkVD1YlFKuMFA6A8lZcxq0cQun&#10;4Ui8QFM5xnUeTaHzxGo1N1dK830BB5KnOoseV8RK4xLRk2U0yS3lgNfJY4aZ6Fv5LM6IWT7SjrTx&#10;ojvq6NEHO7ffkh9E3DPzOP9Jol8SswYJW1sRmyeyo6pVjfRxI6HED2SeG1sgtXSxk4LD49NKPz/k&#10;POrSl1iib8TZqgDJBDgTDE0u5oxz1iJs8XEkHJSL5fTNU4x5fnH9q3//Y4awvfXOd0r9eGS5CtDe&#10;fDp1kPk/ytSPr3+qyiQhT95W6KSxiTB5ln1AgQmbSTpSMGXdD6KLmyTPxFhAob92Je80F6xpNOWv&#10;ZjsqNV5UalU7DmpoB9WTcFu5INQinvyjzFbc3e8PFzNQgHhZ1p5cpabJtaoqSR2zStsQqEJLACLl&#10;huBtPk6zxr0fTJ3EhjnXKhSEQwmoDAsLwcowk8Nx3z5+nWaQAoCT77uyqDJzco7S+GvUy2TI2dmM&#10;cR7t33+wff+H3/7OvQ83M7fy4vxgYWEuXfMXli498/wLN555IXGclBKlnNs8y+lOd6nCv3gZGAGP&#10;XGSkSG4JJzEPGUdVBru2eaVPtEJpBtOCMmtsfDjep+dXqNF5WrXQdcdZNef7O5u9NFbspOw63IpZ&#10;6N1ucujPM1a3pRal+0+nPz/btUAQfaU3EHKdYqGEGnMDiagTPqMCjo6GUQiTrAERyVpO+nmGCiQ6&#10;yc0jxIGwwSBu4wU5demqktjSbmoQRU9EZGdqdF5ppiY57oiiyAuoW4LNSZl8UTU4qxfLjBpYctHJ&#10;i6RiiEuzTCN7VMmRbJRziixZbFg3wrkVwqpHrvJSRKTpY6QqgYuKZVeSAZL3RAN5Y3L8UnT4tstQ&#10;EkD4XlO5ndUKJXiQfbnSF9DiDOpDyC/sVuGrMsaYXjaJhu7de3fn7nv4C0KvmAreTeOvOCTzf3R/&#10;kCukaZ5+v7Md2x9Rw2iFdp3IPDeAxdGI4sO4sTMwmyk5tUZS3gjnb13dddTQ1YxYpGXwFrqZY6E/&#10;o1Jd0UVnx8987R98HIS9GwjTqkIXNXwvj37Buv8rxsSjqwpAIECFcUm18aye5oeoVexKSPQXIr9y&#10;lksyZ27y8vp9oz2NW0GfpW+N3Wlt65Eoz0VDxHZHOKEMcdTHZmW9dYCR2YxU7FB72Jnvzfd6OXOZ&#10;FGvzT9eFqyXeYX+15iGKpe6V80t5tOYEr+bSwrLKRnOF3uWp9cechrdrLKkVQUQOT6E+XqVSEaUZ&#10;Ik44zifuEc2BudkQOulDZDffcIbPUvOd7M7DPSRudmq0u5fCnb2dDWiDnbPW1y93+gudwVLGQoag&#10;7e0+zjmnrq2zEOdMm7WB8PUQjTKyMrMN1ZEhaXrHHVVpDjfcMA+Ue0zuAl3Yj9KfPY33x1mNJAcn&#10;fomlfHays7OdGeCpZFK+p7udYQKFmadJN85zZg66DPnMQYYvGXTj6GYdatiqDfINKIcgRJfM97Is&#10;6IIzmjUyOYlTTksWJuA6dWIuJjO15VPbm4/6vUzCXcbNn83JG5AKMKG4mNwLRt1M9qxnY9QubNmy&#10;Nt7hUyxDLDeHTAnapTuwwtGljBsXUgTlEE28/aTWzZ2TJnqWv6tyRCE9RZFMo+Q3BUzIe7m1YL+c&#10;7Iq3tqSLJj16zbiI7yi1jky6k9wYD44Ayy2evC5arLp0FPJ6DPX0aDfw87r/3DFYw69xxwev6Ph1&#10;svXhOwcP38uAj3wchBeFH5jqBLOyC+m3m8rsnC0nOdDOMGMnYVjgVBYNXiAqqgM4CxMWMAFbaYHO&#10;gmYFh3ph3eoRJwO2NBH2IytC4S3xjTp4U7M3v/xf+VgI+7YfW27BAj0fu6oUNc187FoLPq82K/8L&#10;w0RuWKwiu+UcneCfkFvr19RgexJu0oWU7umSEiwwChSt2ib+UrzcC/l1vcPfw1/4bMtUFBzugSWp&#10;l+MPykw9xvfs7Gx1OoP+Qjqd0mYUPzdWTGnnBrPYICxUtYssuwOfTLyOIHghVFsZ2COdcO0wU1V4&#10;CKuOUz7eY8PWliGCVVhoxtnhXeScJWxXeaHZIbSgMsnWeiapqDkabR2NNs5PxpnZ/eDO9ve//QcP&#10;7t3Df4Ej6jjH/8qlq9fIiH39ytXrh2eHGc/FjNjZ2ZOcekZ/4/6jbSjnK3SdSjcrhefCH83GdA6g&#10;ZzermddaxnhxEgdbXppKx9Ok9I+nGVVzTPl3GrmcnI4OdgcLKTUf4oWZm19YWQmxCmtLeRMDXfUq&#10;+fRMG8LXhDUaNFehFm6wOwgc8Mmkbup+NZDoj1iiGEu2N1hQmeWHqUdB1W8+ups5m53+sntU/glk&#10;q4S2IsmyGw5Ei9vgCaI9SbU/zBuZv0vKv6ysVDPrSXYHd9hoHT7qwkJpsn5PiuLsk1M8vYGHn8jv&#10;kEWZj3pfLSxAcWpKcPAbFQ/SH+SR0lEioCg6nFkGxjZMUpD8sMYV8MrnrvAUZ0WKi4msLSwmmli2&#10;6uD0AghOjv5+76OSMWQY9UVCGQudVvbzF6ebt364//hO/JuBNuALJMt/g2H5bhBtxITQ/DM+L2ay&#10;4cDHyGLJG++R9ZAVqGFUwQShhJUmc8IjrVGWWwzTz88olk1knJKiuA4843jK2JqwhMB5uirOzF7/&#10;wt/6eEMSYlFY3k5cQZZ8p3wXFouAaEpGeQ3cpyrpdME4JtxYVfIUe/cKhfu6KpQa8YxjDeTxHmiL&#10;kQMlUcIlZdEVPLHdCgvUlG5vMxhFhpKE5jlAHMQmov/HcYUdjbc3H68sZQjQIO+NFZl7kImQp6go&#10;55jzl4edGJh3m1+QRG5tCAeEATZq17yOvuN0R4XolQr12cwvFP5dyDod2WloQnm7PJ7VszR56onr&#10;MbW0013kqVUA5csDbE4Sadw8O9z74L3bf/j737p75+7R4fnB4WHuNFkQiQyiDufn+oP5lcWlF198&#10;9bOf+eRgLTnQXia2wWw6/yYo2SEb54zS7lybQoWTk15vEF+6DiZ62DNm3LRGGFOeJWgW/nc8Pjo4&#10;iCMxwxviULTGjqNBp4LDUdxRyUhLrnwMxuTHZoki3ZKOJLPBvFw2cqzdBtzsHM4SqXYYsQGzmzDE&#10;QGpNqbDMKD4y+4weLK6sX2QKMDa/c1inp3Y27ufozPeGjDUsEQCPalBbFRwBEpIBumlrkugQYgdJ&#10;+CZTIS/JgmislUoFB6RtE8kBbRtsyFiysTJyFVdmq6gnmtvAMwLHqmfjIDfGB52DTreAWJkvdRy0&#10;P2FGSlQBVAkGmrc0tQLkefBkGiKsY+XjCU7CglTATJ/cIgSM1xW7tJKLS1dERzirw82+g9A4xVgv&#10;5C6NorPQs6dHj9//4cHDW5ksjrcBYAvP7keE5hGqNL/PA9rEohJdjdd4rlXU3pY6JOEe9j1ZrCwi&#10;lUy2uvLcV3yETP3Tkf7LOA2iXzmGCBI7QzSHx0ywKFSJWQrTN778dz9mmnfLKDViqxKZlP5V2l0J&#10;nETK/UH11KwZV7HSgd2/4vSTw5tf1qO044yO5Jj7IYCg/iJ2xI9wC31pwZ800v1xMRpO1WYQsOJu&#10;C9cFClUx6o4DbAyxYvN+RqaK9ntJtqskKVxOdRuVHqtc1WdgDnA7lU1SAF4axZWtzakbdi3YAx/Q&#10;UF29sokjL652l6pYhIy4E6cMnSzj8AXM63UQA9mZ2G5pTGp1FyVjR6M/+/5bv/6vfnP38GxqbpgB&#10;Ngfj4/19QDPDavbGR/tHR1t7ex/effStP/iTX/2n//THP3g7ADc+3Dk5TmnuYWqc09AwYIht7QVB&#10;8NgG8UGlqNIMSf0yLrZ+GNeUFU55OLOX8xMT646OGe4APjpTJtGl+XSU7Qwp3taAg5eQtI18CPrJ&#10;5CBfQMSnOC70zWJgRUI38lG8PxinJJeWgOaDEnQ8ONi1zbrTt+ATJCXhtYKq4VeTeuWhQg5rRDn+&#10;4fwxfidv08zXjCEkr1O9Hqw2sDaKxxEmePYmgvyXH3oz/mlqu0YfJEhyvrWZJY9p7+b7avhXXchD&#10;wCUQD5+05BpJLItyIjsupjLAVwkTl1Rc0aieBeXJnI4SRG0DNo0L1d98RBVDuAcGycqmkScUQmpK&#10;ItPslQdPBy6hcc+QKoa57nEz4IlYf+mN5edev+gMKEMzRYC2IXpOmAxCJbjknc819CQFqwwau+8T&#10;U4WU+OQe2LxHNCXjnySbsr3VN1VOxDcGlileK/MffZSbjblaORaNYrnWze7zu1o/1sJnVj7qwZ6U&#10;C9W/XS9X2qpbf+ub6nlqg4q6PcGIPF1r9FyXEIH9CN/RFEa9tbZFNq5EiYCAXfvs+nRfJW30OtXb&#10;TCSsFB0fp13M38I2MF5m50SS5jQrwRKt3Eyftxi979Y3wYU9IvWlfBUEq1skZS5agXNJWuE0S5wz&#10;He7THrWAWdTwA/JJCTWkciCdJIIXNievLg72202l4Xj3e9/94Td/61v7B6ePHz/e3N4cRV/NTfWW&#10;Zocr08uX5p95Zri8nA+YSyxnY58Zt//Fv/jNd354NzZinmj/YO/wYCeUSQtqjsqS43HgKwQq2MWA&#10;IGIaNb4Mt3tWIvChUKVjKsuOAOBsorlKSpZy14zTDZZl8QlOIfUeW/t72RYqP4mUo3ETBaDFvMgh&#10;6U16nqMsCGBmi1ImECc9uK22qNVnl6g5wLzN64uLK0KcCnp50mGqVMNhCHbQWaciPkmFpJCOf6d8&#10;s9UMsKO6apSlWNCM2zSNzPZ+hjIL5TQi0WMV4S43cwOPdlTygsQxIkvZLcUDUCjwaEIiYJgkIlwK&#10;Q16TH0OvKi1Rw1EwbV8TFFOXTpRlpT80IEQb4GV4cl6VpbIiC6Emx1NWWciogvK/9W8lttnPuDHQ&#10;UlYX4Z8QaZi/ezI9v/LsywvXXz5NSCoxIbwxJ3FURFCTjRgPM030mcKX6mO9uuoYvil/YWlpFlO6&#10;4RQYz6iskHoE7eY653wzKWvLnTVfdLSaQbYc305KMtKbP5KDVnvy9TSp4sdvfwfjk3y0pISEvxSJ&#10;dn04wTQpdpU0tuvYe4bL1eIroRjlmnBFZLHedTvStcoqwGZPqhKgk1I5jz7XqUNejoDy/bMFJWd4&#10;TryoF+N9OIVUl6VrMFhKIs0P1KuEJ+woMcmMYoz3OUPrCAebT2GplwspA9ZNVZYI2YGkCQiU8hPl&#10;tNCJNypX5KjT3zBlq+gNnEAINeczLy8F1G4ePIvV3wwVlo+uDwaYUxd9PIpvfb6XhtEGySiFPR7v&#10;bbz74ze/+c3fTRPD3b29+bnT0J3nn795dLifhvhp0Hrj+qXeYBFWdDS9dzL61ne//8G792cvOtcu&#10;X/vGX/+5OMiOT9KIIjNulvrDeADjXzhLim8AHuAKLccW5nyVbgWzgwdH6ckTqJoaHewn/2c02rPF&#10;ax4qEUOmqCX1MTeYYoDFxeXewuL8TDIrHCWfS87OxXXXzTzUJOMRc0wVIYH3pvbcWtER3k4Jd5bH&#10;AVylCbKumVMBdTo/D0Nsx498D0bkSpyhiY/uvZc4QzZrHiSe6w6GMUCzo8mYYch3C+ZkFc3e0Gfb&#10;NBHH1nSKBBo4JCg29hOZRGTcNWPjguYkK7CoXPMgsXHMaUyTyCyjGb9cttqoFAHjvzahRbTFMJ3B&#10;zYmNlRemU5kutSR8kjMxuDONA90I3Kw3KfVAOItptZaqBQEAwlkKSwXSyX3CAhqeipt6wbQf69go&#10;k8J9e1D+je7EPT9xD1O3TSHo2c6dd/buvttN+KgTGxJDM+OI1H54b6PaYlASn5mIP8cUIW4HuvgM&#10;R8FHho8565tny7by9Fmr0IV8fjynOFhy75ER0nPLCWClyATvZm986W9+nCFJRk8Cpzm0pQHKMV86&#10;FhN7QsxcdTcLftGYvwtSVK5weJJVyM2XCBVITVheO9iyN/e+oZT/Rn7ahxQXq88U18s+YCeK8BTj&#10;a9ytIA9jsraqQE3ZbCEOYhwNgqW8RlRLo2kf+cScZa6jEQFFKMH0uZrRUYvDDxtDbPiLVIgH3u7k&#10;iQ2JKEZ1TjVCTQ0vZyLCGmLUGxQDjH6LGyok5u0fil/HGS55dv3q8POffu3GtZWbl6994sWXP/Hc&#10;y8OLzspM75lLN5e7vWczE/fTr/w3//5f//t/79945fWbm/sP/+wH7+xu7UUiAzi5yfHReP9g14OX&#10;hYvWDIen7QTPYJo426y6CbjlBvIMwXjc6xEpuqBQcMtvE10nkktsEJiPE+U8AxxG4jsSl5aKNpTq&#10;WkHB2Xb1PCJaeGyFqlXtSn40zaekQqZGkawPypnHzkrQgCW2DgNKShaynN3e/NLKynBpsT8YRGgz&#10;J6XbnQ/nKmpMUhpxT9TXBJoa6XW7mv1TZkLeIluBGOTqRRZKjmnxrnMafC6vGWhLa8SgJ3khNqVx&#10;q4sYKTFSwKYK+TTNWH8sNjnQkVZppL1CVItglWRxjQlhqewqBQ+0UozrJ/XC+jlnldSfOke+SJrg&#10;1eoo8Np2BvMMpobrfCc5nuQit9Totm12G6VD98fFfTozv/LMy4s3X4oToSXmy6kqJdLbcMWK08pK&#10;8+HiJVhcfBYXsE/AeSNhwqhYVpTGS9g6VIZNJ2kjLgWg2Lgkzk2Ji7TV/CM/D2ry5Osjqa3vfIeF&#10;9KYIx3qqvZlaCggKCTjlI1UoY6zLC1lFKawvLY2m8jOIqWbyS/FCGzzJFUQ72MKtCRMU2edX5nPH&#10;1vb7JfXyjupzaie9NPfHRud7tBmIgAqyh0W7drhvcpHCwvJRsVzU+QxK98IkAed/TK6Gl1VYiaMF&#10;maIMgNssb1mFLCpA7wNFHGsyjEVelXLuK+uDfZrSoupPHpZdcEuUbDuTlignRQAvQTpkYf4c3n77&#10;7f/sV381uz3fnfrkq8+lEC3BzwcbD+Mrv/3encePNseHhzeurly+fH19fXF1fSmVOZev3bh3524s&#10;yLnuwu/+1ne+9JWvPPfis9m3zmBAUmj8/jQp5EI8MKewl7tGgFIlbntMZVMkoQN+Rt0km2KUQcp4&#10;6yoJBk9QIG6URJWF3lJvuMD0hiS4JiHbSIcOaNY0ro4QpNSiZPCKxww7ASqipovDGH8KdkGqTyJK&#10;2jx4IfV9EzMl0ACYhm1F85tMiaTNTD968F4/OXCdQcR7loIkZMH8mPjLGlVBeAhCVgEQ2AtuVhql&#10;mfpsvVvsTurgQ7b5F6dNoVbEUFuqmkkACjWDsYXiNXkYdDNDGLvS8GhjYn5KNVPKX3qotAmFTk9D&#10;afhShpIEHsC4Ho0ocDB5ctTBIrjy32QfCZZFZ91wBGgdKvxo3zpZFZlBX5rfW+kfpablRLpsSHDl&#10;v5GJOmN6a+WQvO3MpK/z3Xvv7Nx7tx8PaA5L1j88udsnXAPz6ea90WuVUGR1DWo7d6yzi4cIquSw&#10;yFAQBbeMDMhSm3IccyncM6CUKINUzgWh2irJFp6fm1/+2x/DworjlBuiMKMWt/ABfVate2sF2LxA&#10;RAxgXDb8TKgvAuNmyGL8ReFgQeITzJkQkPo5b/G1jU7V9Sq9QZziqo0i8fLSMO3K9eKSS2WjNAM0&#10;vkUJfZ7c7mECbIeEeMs/Uo+CJZj5es508YVKSfuEFripnzceqbBxYwqo0l4mfdONpfRK9XhnOqBB&#10;2Foif83HV+sI7XEoNYOqxHdO+97Ozm/8q/88aaM3rq+9dGN95uw4P7Ev8tzduw8fbOxvHpwenM29&#10;c2/3j77749//4x88fLB7tH92987D2fmF+Mp2Hj3+9OdevfXBW2+99ebB+HBvb//ocJTqwky7AnXJ&#10;20xxdtp/UbQYnDJ3TKu3oittI7KdFWaFXtltnZvPcxCwotw0dZG80d5S4/OUCpWMUjqeGklKi2Nt&#10;cE7KaNIFQ8S39dNJZLMAXTcKokI+B5qAugkLi5IhFncYP04hZDkmuNPEAks0E7UEmAiKzdWiu1U4&#10;YYqRFSFv3iwTjwtDlC6DOEIEB77e2fzj9a8msG6oYw+asE0EJQ/IfVYQpJS2lnl7c/EpmGoJTHOw&#10;leQ02tTOhvLd3lmHxQ2Z3DqUkKkdpQFlVQJbuxH1Rv3vIwfBRBBf7mOy7FrLtY+VU11d2+qzK6Lg&#10;n/ZJ0gJ0T2oIlm+8vHrjlcysDBmI4wPXGKWyEnktGoqR4qE3ClXLWPjlIqevnJ1KFY9JBgZvbSKn&#10;lqjH0L2jgxVs9e68SDuGk3Na//yo99EF0Lr2ayLFbnnZZ2SKqr3yz4js0Xjr+HAX2WsOXaXGV/D/&#10;suHax9amqj/alilcT3+vBJQ0l99RPVW1pE20BDoPfN1RcSEjYSZA8ORldxbjjnjZXpOTo5+u00vv&#10;0q57NOk6UC4GAvbl40PInhwUrsS2chu1HJP7fUKlSt1O9lskVcP6pPI0WKknyocyWEMVIEtlble7&#10;+RAPhmyThR6T7eIPfvf385GXU0+0Mlge9rOl3d4w3aVvvXtnY+PgIEkip8db+7v5ZnR68mhv/9f/&#10;9R/8Z//8t/70229ube6/89btg/2jYWf6+WfWUhG9vnplaWk1j5G1iE8Wm4w6DwKSudn4nox8Yt+4&#10;NbmxvAJOiZKPswxWSouv+i2skdZRtAPOdPCkqoTfhuHGx59nTEGBlIHlz91VJLiS3QArvYV55LjT&#10;AnAoe1ckN5QR9VGyYxJo61Ca9SmhyMfioZmfbXFxLIx0QKzMOX1fnFAatvBKk6fyB7d/HpXayppm&#10;wigPxLoCM2bqFDSXXE6YV0PUglUfutCudQwuY0YhfQo5BYL+O9+aAVAhIZUlVMr+2lzaVfCMlHnd&#10;NJ+S/PTtBUcTKicTESabm7yg3I9I1Yknx0NaarUgoC5dtmZ1/igV2ixKDxl+fEI3fhLAAnk2uCuH&#10;UmTRF7Q8UNHNDK483790c5xJuGlHglUZHZY2XrTTOctY5qOxc15S/U90nQcVxwBLgJIza5dUTe06&#10;a3654dI3z7y5e9TS8xPbBRWDnbTJnGDK/x+EaTazEpoSvkvcc5lhGrXlLhz9YeO1DX5lxAOvLipR&#10;4NeSJsxhbHAyQSTuVQapTrMkX1BQscvaSg5LPflmMUOZrBipmrygsgBSeWq6jyXSR+sSYG2XC5CX&#10;tawgFSEyL2CpyThjUu4nX09wmHqMYoG6rpQ8BI/bRLp1jdWx9AkaoDX3gzf7RO9VMyimzGmbkEmm&#10;kIByjPs4OmhzR89SsP3eo3t31pcWLq8sdOOp6PRy9u/efnT/wc7ZRTJ0pjoLs2vrw6s3VhZW+oPl&#10;xYzGOpqZ2z4+/cGbH/7Lf/Yv37v9wa337333Wz/afbydxNb7dx60qPLUedob2quAhlzuG9ZbJofT&#10;nwt7AqEWhPVws8SahhjUrKsbSb1k3BTkabPeJPc7z+aC2eMx5cqBHifv3Pz21pY7V3oCRoUIyQlQ&#10;siw8klnrgLcLLqWnraSzTq1XIOLu7QJPzvLNTlR9WLbZh9Hwaxhj+h5jQ7m2U355KHdEiZhowsJL&#10;HS51kjk3vIxnL3BzZyvE420pAB4vnSYqTNnGhH7VW+sxUWKGUXFRl5KupVaPkq/vKVAWJ1wDXsLH&#10;lVU0YR8TOS9U8UM5pBbG+GH+rbSWGs2ntuNTB84gYV22HtBZtjIAgwA0vfEXeXd5chrqCca5Jreb&#10;GOXzr6ZF4vj0Ipk/ofbH44OTw0hv4pKEehgsQ40FHRWTQZPv20d7D9YnNH3ZbBlTvfSNkqzLboa2&#10;N+DLDyYlzDyj8ooX789FJJ+yMJ+6SIbmWB3JYhNiRVlpfs8GxP/RHSxmEliEuAhGCeJkIetKE5JC&#10;0rcyMvlhkXw/VJRAUNrgotqOUkp837CqAYm4VkqqcNCdrK+J4BdTFex4ENQSWhRdoE5Qajkfah7F&#10;pbG/FpCIV4tiQIPL/G3W+JNOigVMinvLPVJ2lOf8jqSptmiKm95pyxIb2pcMKRb6KTNWhgF9/fQg&#10;pGpgbu6Hf/r95JUupa529iLEcX9/9NY7dzZ3Us5Nnf9wef7ll5/94pc+94lPvPj6J15+4bWXLz1z&#10;bXE13fN7p73Z0xRUHp29//7dd289/NGP3j0bH7z1wx9sPLrHDFLYP2ZaEgqQJpVaPn4mHXisFqCG&#10;g150ABe1dBZcTCQffzAd6In4oedCuPLuJOWenowoEp5JitZZ5I8+Qdrpg0FnfEB9pRH3PC318ziR&#10;lGUxtExpoVwyVG5KP9Qs+aLWzP6a5XxJaXNToKZ8gbwNa4Yb+qvS8xPhA++7Bk5SK2QBpRVNGZho&#10;oZLXdvbdtQZxzT6ayJTbNHGNV5EbqpwWyfUSqSrqtFpPKI56g/XpULOHMi1ALJvUs10shRWvdpHC&#10;dTtIEroGOSyJNOapyvf6LQukjmk+TLdupRWpyvMznbooiuqNSH6XD1IMWStAsKsSBHUqgm2WUoE3&#10;b08Pz4KGNBXuXn7tM0tXnx+fnB+Njg4PRoejvSjgZDPiPE2YKNJFziCP6aMIrOwIlWf19LhMOPRk&#10;w3rUNcaJKFUtEL4JEYDJVixa8bZ6ZfN0tUP/UUOSeFzpAo6cQMIzChkubK2g3jeSrvvzvdW5Xoo/&#10;stD4MgqhGuZVphRrUI9QwFEhLwhe04Q8E7GbCX75SXq+2rPXu/1cMSofZDYaD8QnNiZa91cbh7Ks&#10;cHUp+6Y3ZdlG1vDpNhqnai1LpKSy0JjTUlquYDB/qjTaByywLI0sDdHF47vUue2mvI4gUFtS3cnr&#10;fPqJPqffUwZUNcYXF5sPH+w8vrOyML+6Ohwudu/ev/fWOx8cnl50F5YGiwvLKyuvvPzK6y+99MwL&#10;L7788suf/szrX/qJz/21X/6Fn/35n37lk68O1xdn+kPKplMC3p/bH6Um4bjfOXn04EHwMQCUUqt8&#10;UdVo+otNOss9JHkq8mEoIyPgrPmstjvYdb7F9bLSON/EfOx28+scyHhAjmq2RXKFkopRx2N1fYX/&#10;NGjgO7LRJPgaiKkXSfWVsaOsA4tJWiNnN6EV1BDzJCgjTuJODX0wG5OeGpIvPRu6tFWGwDE1FGbr&#10;M7ayamlNbS3sIFLM30VZuC9Vi8BQGps6aA66B4hNNXBMPlVJCcdf879cS23pGmYpNu3EltgU3Cst&#10;9jOqBa7TVNSzMJAjh4CVYChUijFroZWgtm2KvYqWUIvo2na3PlFdANebXovSq3VypDi+kY9thwFm&#10;jWqi1Q0LXrG6Bjw+AKfWdaL7RpHgdAEerjz76uK1Z48yZHccLjY+PtxPeWwaE8QbcpxhUfgWgmXh&#10;nkz5q9x4Kupc6zophB/8RJY6gwlF/jpw9SqX2/ho89JWhA3A9ay3r6cQ1vCpMIrO38ZF2YFiF3xX&#10;oISM27gI3K/agXbsa3XqwQvOuWeFuF1ENeWfUnNqLxR9YbYWmBhQDVQ9508ZTSyIkzh2S+baH5rA&#10;VUiBVdGFWxKJPDdSzU/ICygjk+2cQNAEcyo9S7Csm5Z6lcnRwKzhWj2WqyRE+qcYLGqLexZJfY1G&#10;v+W77FtJAkqoEL/Cv9wjGevMlj6L8/u9d966ODtcDRhNT73zzv27D7ZmusOMi1xYWl9cWhqurKRQ&#10;I6leywvTl9cWrq6vDDLb5exkbXn5Cz/xyV/8pW987itf6K/3EyrsL61czA+ztMuD2b3traOjk0y7&#10;SnAwQJaVcCkoryaUhociq00A26k/yqxLkweqek9eU3VunBCOvU0Ncpl0LbJ6HJJvjlXNZ+US+JBi&#10;8zVbqnFQFrSYdVMnTxLsdI9IDLgHLEESoBBcPp6SVjP1maJK8zzkQ++NsqW7ipMLDcqbHVnEvnMZ&#10;bovdEpj8U9tsBFYwwFelu85dKn3GX7awR5mZdCLTYQ2UdG1xAzV+gFcvDlCwheXDnatTlQOwzLAn&#10;uAH9sf8dWqTeLtirznk3V+WUcFRK6dfaiKstryG/BKbrC+WAUw/lZFpt7m1SQVXGqdzLqxdXEZCE&#10;3QLLBgt16qSNda5qzTz/FZ44nJtdfO611Rc/cTY/JLc1qhEgOzjKoOWMDmQ+qXnIpssWhLk6uQbh&#10;Kk99OgsZzsK4PE6U3GHJkIxyVbsERAbEifyTGjj6Jk4Kh+pmPwph5AAXGZnsSntEqszIdVUAWAk7&#10;n5XYmOygLdbiw2I/n4rnVCZXxLCcDfzK37TdEqSs35f5l9+j0AchrQf37/Jmkq2aNWTMtZESQJQ3&#10;8Eq1IwYJr/Qx3CCuiDSUG7cwkkSvqogqQCo6T7pdUTCvWe5G0FXlOzWvjPBjHQnil1JdLKOWuR0R&#10;RbI+05QwQzAkCU7WkYunCI4YfNkLtbQJmb737ntBlhyu9z98tLt3OlhcW86MmXGgG0h945M3Xnv1&#10;8vLa0sadexu3H6SbxHp/dmXhYuVS3J+pALr4ytd+6lOf/9RgkEkKM0sLq+k7NjfdSdeUR482Q61y&#10;kRadQIzgJ4UOVoNLbXww7RtVlc8qda+Bg/F0wCfjhsqzJNM+S9mZG3S7S/RICZYmjyiNjAlZxOGf&#10;YHwaYpdtUG5w6E8WOlMddaPN7O1s5t+MEz8ZMaywClPku7QG4HBaPeQycc4oJcjTnFaREpg7cZ8r&#10;NuVa4D2wx5SXRyjwOTYvCcqdxhYVfFT5ChKlqJpMqgZlHe3w2jKFIgM1p+0rnipBZa1utLQq0mh6&#10;gw4OtbFrbI/GCXdXuxYsFD8q/1cTo5InOB55tnycIV0ODkLFHStSzJbjMevYcqh4UUvJlJwWYcin&#10;YO1kVaHeFmHz2aykj1gwKVCbl14HzkVrsOPLTPoVwLhekKgzuPbC5Tc+N7946ehsJnuastmQrzD9&#10;VIBAxBx7jCeBkXoRivyd26eigwxvsDjph2R3u2Hq9yOLUgQ91gB/B1kXPFmRZcjNR1Drz0UkJeTe&#10;vctaSF20hkiSmy0gTjSMlytR548VpibcyEFckglJkzflrosBtm2mdUHFSpSlomDcpd4kPhpwqEVm&#10;O9D0LGpsYyaGKUeFNg1FFMsyiNSBjmIrDcNvxEIxvvwTnN6y6SZWK1qr4FtfV/7HQckbPek8QrM5&#10;hLgCLKvS24kQodvD+PTtYeXtyoqHBnEqTxD9dO3UyKZBudPqcH9vs9eNc2o+IzGuvvDC5Wsv7O0d&#10;nE2lqeH5629cWu/OpzFXuiv+9u/8/nf++NtvvXmrO7iUUZIrEacr/ctXZ95/8ztXli6//slXnPKX&#10;zc4Ft1J0/fYPf3Q02kyI95IAAP/0SURBVLV2NHQrme641fOVPmrYcHQaSm/BeZKRxF9IqAqEoFPC&#10;5wFRFCI6MAlBSS/D1pudikc0oBX2mL6GmTxSjTs1uPh0C99IJwSAkH4aq2Ufk4lKp+jo3oQ9g7X0&#10;bCHoLnbhl3C/2B1dZ23toC0YFVyJZPTSU2xTvqoDeD6FdBGxgeU0ioDbowWbVM8VJ2tObcVd10YZ&#10;+JwePyU3IYmwUkq5RYwUfm2GIv7Kubnmtbf1g3xGMle0ZAk4YxDzpkbssJPNH8tGtCajpUgrOGGb&#10;FZDKzsWeegrOmuwIWHm+oImZqLP0A5ZDAV+OUCvhwtHZ/K9V59TUszqqlHJj243ueXjLMSdBQ8IF&#10;CzIjpSFo+doMsA82cZ5Wr1fX3/jiygufPO+sHB7NHGXy32E8ZIn1jVMRg3csk9zig6WcyzsiE0s/&#10;PSeSdmRctoaHl/4nXFQYRG9u9QnnvJlkaIEJWXRTPuIL09PHHggXBR5liNmhTXFR0TCcvPa4IY4r&#10;AvXxtriCZ1dwk8jIphqwlA35RCbqHLlo4mVDD9eJV7ZLle8kV89Bq6Y3BQoNSAr9XP9ybXAp9ggZ&#10;AkgJ/IA58bDQIadMWTBITWaOsvmJJge5xUWjUOsqUbIK2yKoa1VuJU0aOx5a9RZPB8/khjXsfTa8&#10;1uT14DInDQ13taJXlwXTkmKTer+jmdn0U42t1Hnm+VfWVtZ3Hz5YX59b6M88e2OlO5oe7+eD+tP9&#10;hdNub6rTvf/g7vbWw9EexCj9Ipa6nSsvLB7sbFxZuxmKlNj3ztbpw+2DpF8sLMyfRG9mhgLPHUvS&#10;209ngPCkqfPR/mhve08Jwnuqm78GwKeKcXQyOtDGY5lTn0TMKCsZQEn7k6lZ1WKStxaCRullZA4q&#10;VD2IqFWAqHC6az0ZejQiCnAc39nM0upaAoZZrYAiyIjuSM5GnMIklhWmZL1cJoRBkgyHNosPzcpB&#10;5ohxccpLkmM53+VuTV2xIyy1lmUI8x84ncHOup2CS7I4lWjcapUVQeJxaVAiBop6bSZOALwsxVTz&#10;/+ZfK5JW2rqUODgBXVEUZU1NhlxoXa15YA1p5UD/iRYHoFWMGAj0wevDRBDtWUOVaHXpkjDnoTNT&#10;z260ugUnEsapZEmaXs11SQkuqzOXxuYHFmnh6s3D1hv105CTpTDTmApXlwxbMC0NAzkZ7HHp+Suf&#10;+OLg5o2ji+kwaqr5xlGO+8fHB0m3SfiIsE/6EqcQjMwhE6dEBYulePRKLKvc6bJrJqSTuyqqYUfs&#10;AuunXx/5BywDW9N1IMLqdyyOGbyyVwhJ+eKbR7PpHG8Cy8ziDM8kt1AKqRZRXyWYWh48j0+NP0Ms&#10;uf3SUTVrx91SEyAWulBd0hbXaVpHellYxkZUANF/WpSg7EAxKmlewBATseiFIV3teRXS1WlZMcpZ&#10;EeqmZgusuT+fCHl6crc68gyVeKvMbRVeRW7WvV0F/FcxpvFWIAwnUZzhR8mlyrVIESClVWKf9KdU&#10;0EU/p3j2vTd/cHi4lTSw5aXuyd5BSn7mw19irp0cprVz6Pre7sbdW3dz7RhvJ/vJdcgkmamFa/3H&#10;t99OskVShnbP53bPExlM29dYlEmYh7cn4T43Y2dm8D3Pk+9T6MHhtNt1HmE82k+rHTodJvEnbfIl&#10;BqjfiD6JXWPmEKbOmW22xxmeHfOzp5I5kUx9xyFCjhR/1kf1HhWUIs105aFEnFZlEwsubYdGGeSR&#10;rQhm7e1tJw8pEg9rIw8XdqG/Ul4WIcmI1uR/6Fb0hNG4wtlL4JR/p4lZWCFzDD0tTQW5qWhWLsem&#10;Yh3L+ktJSZEr8A+eIf/efVkxqknIBHYOb61zjJwBZMwfobCpeT/pM6PoOrRJFuvJzO8hYbrS48i2&#10;oU8FKBUTqI5gPeH3anbzmjHlhF5D/FmFCgGo70vkysD2KQVQlGhT1j6AREikK5CSotgckb0pXmZ7&#10;j3xxD1wjbLbyM/hwjqXA7olLeHs29ROYf93F3tV0tvhEisOPsSIP0rI8xbxJFqPx3NE4STcELg9H&#10;jKUsHgxohavmw8i2aa5MjD7t8Aoiw0zLPEJpTajLx0EYhAGfrCpEBZG7alrD8SGTaaM8CJCPYV3U&#10;qNxbUlNkDAnDp6pFCzBONo6ue5QcSFZFQQRb+kqrWNMFBT7UTt1jMfvSVx4AVZTaUVDlNciXH2sU&#10;pkW+UbSeTz1yXoAtQTzIAhHMJhgjsPGRuhW8pNShmYIcYP+pLSmh8POcgSjQl2HBjaAlVBdiv51j&#10;xWGkHEVnVWkSvdCR1GfYJV1/ZvhhHjX2WUQr259t/vDDH999+GGv15k7319ZWYq/iUZdiPfsB++/&#10;t51uOykQurT+7jtvPbz3qFUMn3amj8+vXV8LayIt6vgs8e6dzd2kjOYq0yS+Q5X6w35YD5O0Cr3j&#10;Ie+kXnvJVaKqJIs8XFzBwuvmN4sBg2Q1zQebIF9z2A+2iuwPmLgFTbCusyWOpHgIZhoWlsel8RQY&#10;gOVnhSOnhjTU+W5maoUIOK+I+rV8WKqGuni4Z6cGw0Axg914LtW1uGPbItLxpU2pmS8NRmIa4ywV&#10;rOwUTZIrEcBAAFuf2y1YqP1tu2JhYR15zjP6FqkxnwNC2kip7V11s4pANLuuuAx9frzmJJwmxJVn&#10;RxWKCaD/W/hi9KXRMQzD6tMM96F9VrWjrfIjCuB5FvC60S9CLngzJrdfJl91epbegnyt/lefCy/m&#10;f4BaCR4SqE+Wv/lV1g1FHmGu+IuNVqC1RSVgLEI8R04MUXFzXj0C3HxxMY9DhDYqbb5/9ebay5+5&#10;6C2luVe6scVfmtzbZL2maeYJA4zHgTu3NB9tQSvCj0OpeE4MPA8Z3gx9Z4Ek/K0V8fOUyx8+8vUR&#10;Q9JlgBW7pW5yRMQcQhNNPIpW+VWkT7dTk4eKArrtxUsZwkPBZkVA3Hy8L7zmo2WxciO3Z0Jx3I9K&#10;YaEHNIJAipZioTZXmZFVJHErHVQK0ngD1fbuBg9fMKl/gctS+WUrbpUfH+2UQL4zUFkePMGHVdbg&#10;bbq3aaXWW4s7RHAbxrmlTYnXinjkOE5Nc0kw5QG1riRpsVz41PGA6OWpGGU2fY7JMOejrY27+W1K&#10;OZJbP3UyE8qWnoBxk9/94NajR/c+8emXv/5Xv/43/qt/b3Bt5ve+/a9+7Z/8+u//xu/87n/+zXe+&#10;+8Hx9tHy5aS7kHl/drF1eLx7kDGUB6OZAYcvDxUjghmotdTEsBBnJLWcTSywszeYaRbCRU5cbNv0&#10;PMS7xEwQhM8u0pmzhCB3Qg4zVyWtpoIvHl9aQUJBuFL+HV9uyw7Lk+joIFfAvVFsVE9T0zFBsnQh&#10;crYYk71g0dC7om0zgUrUZ105PNHEAnuys41FvNUiTTsCbHUW3QI3GFlQlupzSftmdxyVosHSvKut&#10;dV9jM7rJwCS18pNYm4ViciYIfwtCuM5ZJUrNNYTNukpbxnqo4kpN+RVFrHvxZnw2zg337f1YWetL&#10;FHlBKoxculz8ofQ57Io3OsyEVDDqmD1HiFZ0TAgTIFSrrXdG/NHPIbwSutLFUYZ2kZ8nq+eHp/6R&#10;wGCtAKiGg5XG+nGk4rjpr15df/kzs4urEQWmZyVzPx026c+UOCXQDZum0TGfCAtjayhT8xzVXSU1&#10;h0RZf2U2LPuS30WppDfGX2BI6kJrAWyZaV4nP5KQqWo4p4XQHLqCaHUMH2MJMFTMESNEHCpNoUVA&#10;if2K4Rnfgl+isK/uy3X3tSoTLY4sCwE49KwaodBqcgtunRvckkMnqCyu5YHxK/HxGEmKiBp4fDQ6&#10;PIoNxZ1ab8ZJLUvED1W8PeTis5DG40cvlQShuOqGJ8ehJJ5Ndst9KMFc7yAvLdBqr1c88yXi8aYG&#10;lQoO+zszc+3m9fTYPdzcya+OkkNyerHQXxifnO0fHL7z1uM/+ZM3v/eD73VXlq7cvPzGKy9dHO3E&#10;Rjk8v/juO+//yY9+/P6jW/e2HuTR9jYyieZhBOd8Jt245uz9mGytmIvxc+XYJwiYthPREPONmSA6&#10;rdW61jnqu9ft57tkJ6QAnibmNCWLV/EEOpeKcxGcAlPTsQug42sLpSOXlJ48WeqEA4sD55kj+lmq&#10;8kOH0LEwJrfCZaBXMSXjPzlKNmwwPM2LXCFXNRuK3gfsEd98Zl4QeBc3yAgHjgxR54fZ+nJkG0bI&#10;m1PWbsyk1BXA/fQb9bpSmvNB/3SVs+79iUeGE86WeSe5XwLn6lT6WGhClfSCJGaSej5Il9AVEm8j&#10;p45ntasZQQJyDjgvIB5MvQC60ll0mllqDpLquWvSUqcAJVOOI4Bs4gJjIa2ugcHZS5KMv3Koqb95&#10;Phg0n9m4B3dZj6mqtZJMS0bRLbRn8WXO/lOUBH5Y21oQ0Y4fy+BCsSIhs9MLa5de+8LiM6+ez/XG&#10;6W8bl0cm1qT2KDowpUjxBZM1ln0nX1m3Dwk6dSwSBkmbPM8jddl5GSadR1KHplz5I19P8UwqXA9Q&#10;xLAICBVomO7N+6MNjnwXQOL7rA/2NNrWBQ4rPTnHiZ6FRHk1IBJQeakwpmZpzjLvqm5NV2kulZUC&#10;tVneRncmAIDSxLkgPPmeWmDvvuC2FrcUiU9U95hDTImi3gF9KMy1gU9VFo2gBukICih21cOETZ74&#10;GhAfxdEIa2l7gL4CfLVwahmxWK9b+Ah4yjxRRM8/fF6TYy/AtfJhoTYvvfqGLU3oKXU6HicuGP6d&#10;F/zRd7717e/9zg+++7vv/OjW23/8/va9jMWdOtzZXL92c2frrL80XL20nP4zCysLo4PD9BW0kfB8&#10;fz5J/8OM+7l27YpiHaWXpjR0L0jHVawVBmFlYdl/nlrYzXg3z0aJh2KgpRrSFVhMr4tgEG6mjJds&#10;dmKJjH5a6Ce8I5OHaVwY5VweK3kCIkk2UCSRsHJ89/EIBlVJrz+K4CIZcRpHxjKmMOuQd6oGMAwx&#10;8zDCNEz1rhrCqzaROoLNZWWRMTkVYFWcomC/3IpB+9QlskgFsxeKrfsv9agmKftXEKfjAVmtR9DZ&#10;n7YLCjOcSKInuljEQW99+slXKzrFJ8JccMCB9cRoJAK6CKiMwIsVS1Ngy/vMwWhuaLGzppmRaFZO&#10;GB6/ZkpKb22NkasKgfknFUg4hJLwzIiisp98zMIBzQF7YGh2oFjUHCXaLIaxE51XGrdVfcDTqovL&#10;j9goCGRYIM3p7/SvPLf66hd6688dHdFTgF2n/Aj1Y4FlNFH6KjIhWddTjoP1nphKvNaDzw8910hL&#10;SnOrJUHdeX09hTAtN3Yii1TqWOZRIygxNEAyBEqLVMyoRWhigIOUbWyZT6URdAaqtAxPuxGUq/t+&#10;03bMVMn0TTQCcXJoucTYNc3thdOV9BfTEbTdHPlb2J7CaHCgZBBd2Da0HETmT6ju5zP7I13x3F0P&#10;A7EwdkaIffL/3K9GsG4tf6Ffl30MqLEE3H9l34FcyBjTycpi15adrAyaQ4Rk5ygkJOtPUDR1E4Of&#10;NBtTQ3FN5Qo3n3lxbulSOmoww3qeMbMxsMan+xkBcufu3v3dxIBSDn34/T/8/o+/8+CZZz/VmVu8&#10;cmXxk5+49vmf+PTP/ZWv/5Wf//pwoXvtmUvLi53p3nz+JC2/v7i8sr50eLg3Gu+kiSGjTKgCSfIB&#10;eQ95AlwkcNY6EJGT1IukMyoeLaaxpiN+wpC6Y+h4Mh38qqSA0DJifkb9clxzWVRL0sEqQS9u2vwh&#10;6FsjOynLk+sYoMkHZuXzwdh/sITs1ClKMj2qQvaOqBxOAac+TalH0zN6FQKiKfYGTeOeK6MLd2rB&#10;WMwnnXqUCmOtK07NRiYu3PTRBMQ8+tBEJiqq2tihUiyAAJbNRFmqFVkrmsckpoIk24Oh/OitOxS2&#10;H6hf3ITt1j6bJVbF9wnsVQw0XzAj7pJPqdfGSKzaSAWwyZkuGvxYFN9TWyo8FiMTawyStsyMdl6U&#10;87jMijSUW7DuRFddJf01Nwq/QlTjO2MREVLoBd+kOlUoNu6QHS+TzOPmK8uelLpyHPJC8rT50Nnu&#10;cHDjudnFtXQXTxeDpFzkizSdaDLsIE2UpuFMjabdiA4ITjihJ1P/HHeQn1gZ9hdGJPXseAcGiV3N&#10;xksKWAi1+E3Rr7bL/EP0hr9iUSJn5VtotIjfqTaLozRkF+Th/74yb8xZDQTq1asEMgO+Db74lVji&#10;NeR2xaomP+KF3m3dtPEeNARIp/GPCcBlM4tNs7uQD/ls2qbMwHZBwHaiiCvP0q3ispZhFXB7MJqd&#10;JJ6i5JuKl4qrq9goOoVG3TABghrACbMv3w2qGC89GB/F3p3uvvLaG6PxgXSik+5hRxh83c9+8ZM/&#10;9Y0v/sxf+eLzn7zcYcDHxf/7137t//X/+E927j64efXKpz7x6WevXJ866Waper14JrqLy+tdsh/S&#10;u3m6tzwcLqVra/wVaUlm1hDiGVmh7wR6Nmoc8iF5PDvrDReVBh3GzFWiwWuGSjJviaUAiCJYel3o&#10;g5P4EwHKsFw6FALu0fnURhoi1LsR/U/Jbp4ddm2GLYSDWQ8ATXhvFjo5EfB4TxtdepoQ6nyaprii&#10;oju5erbB4Lc5WeG5R5lTR5YZ9nvSbqNG+LTmx0YdsoUMmmLx/ZJmiiflW6tFKa0lWQtJ0K+u1m6w&#10;5pFTEmQlSqn58RwBaTmyCYPTrYZbGkGUxXH7KPq4CyNcwEkcFOXNaikeuXg9e/s0laeKk7vXBy9Z&#10;bLXf+E9zNf0zjU64UPp+imzxYHW+DMEr3h6Klk7BaW00U0LrmmmpMVKLDBeEnENb4YLdnV3TZOrs&#10;FI9RobtGtU8AI482wyVywAaLl177VG/hUuQs/apjU56c0WP94iyZhsmdURLgRhICk6JwdyIpXEmH&#10;FMJow36z9i7srjH5+ohjrFxeMlNt1NypjlIWSJ3JwkiGwOlCqNq2rFZmMldsWfBwjXypRFOg8rcF&#10;HPWXWrHM1ba2hUGtKxmLZARl4oVjQ+qVHBsXD3mpDqgTLqis5YUwOQ06TmaZx0o3rEcqNylIMjus&#10;4FUy3x6r8feGdRYDqBLdZXU+qFw+EJHKL27Nw+GwLtcYgdMSta2CKo8u2HTsxHY6xmlS/B8wTx7T&#10;VNICB51+kldjCR6PDjIi4eGDh92p6U++9PKXv/DZz33mU7/8jV/4N//WLy1dXU4px8n4IMRu6iyN&#10;DIdZjQTHN3f2I+0f3H3QTxfD43R6IcC5urgQW3IuXepTaFFtYwIBNa8UiCFSuX+wk/ng1Nzh0LjI&#10;7MBiPU7ZUjSUTmStXBKKV526kuX8IDlhUmXOJ/PlPXCtFafLlEsFmyqkUzkQ1m/n+aMgWV8dyvmE&#10;2YAhS3Sc7A1sB1NwIxvA0PFhZk0yjkBzsdKgKD7jFPFAOqdLQnRyiRJaZc065pR6UEsdTV5bVkTz&#10;kLBTCKn5trzVI+6eumH+SIrXfgrwFRRiWJbdbJhUCTbW6LqU9cswpPyk8kwnKdYNKY01ceJwBxY3&#10;awImGtaqSicymvNpfN77yaP5wRN1LEV4ItgTJM4H2A9E5QwJKbriFkgFK4GGT+KUeYp4qOHCQBFo&#10;mVKlY7yfhvOFhxXmZCf0t8x1F1eee3muv0JSZ/xLp0zAoigjfIIJIHq7dLCw18CO8WRu3DxQk07w&#10;hYGpE+/6x0CYh3yCpSyfjNq9UGwVTVEX8CkDLv+Nf0f+2haDB65AhTLvonisG1A0hsua8ax8pNLm&#10;spj3QUm9B7qtKhficw0C1se3LUI2JofHSxRU6ZHg/3548ck6FvzgJGpfj4OZdE8YlaDqnXpxTguf&#10;NaHoYLCg1bxjpdGEMzxJPEmxLpeJi0D3fU3R5boXWYvduulZytqy2zA+0jhhM3FezpzcvvPWeHxA&#10;87+z00FvIUW1+xlbdBRvwsnp4flo+3i1v/i5L35+YSmt4i92d3ZSDj4/ddQZxPuEuzz98TPCfXRy&#10;uru/H5p1ODob7SawiYEdmYnlmpo20kFs/2Cug4X68Vec0TopD50cF6ZyWe3IUSdnAgdNZMzJ9aE5&#10;tOtJfBKdnAvExXgS6/YgkcdalvyJfo3xmPe0mhGXqLIX02w/nxJGHMMy89XycxJN1LCiBqgWcjY6&#10;2CEIETdwy1Qy6b24hZSJNFTmklArIBYBYow0JBmbjDNRWHsNemFOORZ9uidyTBVWPEcKDUGyuGpq&#10;y/Jln2tOU4GaUtEOeoFZZTWj8O0i6d7r5mguDR0vdiUggcuxAyWQpp2F4k1uueEUH8FxqUshfhVM&#10;VLqUFN6rqYmkTdo0FrpaoY3yyD855oT7eKnGoOau8mma1QQRAQpGRj1R3g2SytApI8aUC2lk2RlQ&#10;YwGW1/rE2pViMbtWQC/FZo2E+AjN3Ora+otvTM0P4ySkhEw3J+02813kjpXKj44zQ8KHxWoJc6d+&#10;wRTcxtGQRtnLR74+mlTBHXCoCrKJm5chB0vwvFm3GBFmZgnNkXmtruAnDr1isJMIRTlJi+NqGdbj&#10;1SPmMEBQSJWYRGTQUs0clNBN4EnaJKo1mKoL6juDT6gHJY8qTGWzMKPpDh1YeUtuOzWDeaHgwlOV&#10;g6Q5CNQogjRvJgmgOdpIPq2LVzJGUa1yD7smNtUyWF1iWGawhhk5L4ARTEEXRMWr3H0fB0QhgobR&#10;H9vJQrqEER0gRDfC8clyf2lze2/70WEKebIRC4uD2Ho3Ll1eXl5Ix5vD5HzNzzx/8+allUuDbv/K&#10;1Su3bt1fX1p9dPdxJqwlFBTP6eOHG++9+/7e5mYuSrUYz9BKXirDU9cc84wSza5axfyTLCxa4rGo&#10;dtOfCsSmBRgNVO1lJLfRN6+QxWkRLOH1VNRTCZBPiaQ6z9gICL5sAnZZ+9ihaXvvccCXHHHINNx5&#10;EozTXS+n/WQu7YeGA5zwiejpRcPmMJS0vzcKxWs6RUpIJhGLh3cVUaskGQlw4Wn5kdwCIaCRmZIT&#10;3VV2zioHJYJjooTX4OdFZDw4NU6IB9HfZ/OXEFWr5dsnFuaU9VOuY6yVxkgL5BrfKQFQskqsGiwQ&#10;ltNaM5e1ooqtatKMH69fxXk8gIQKUJEXaj4344LXFOXEgK1UcvWt8leYK2ZOklvlX0U9WEt3lleg&#10;ko2Zmj7ajkMDVxWze6A20wL0IoIgpzD/nZ9fWEvf1+QX4myNzEcSpWJWE9g8OHn8AXq0yRH1ZwCL&#10;2cJtbh+RQzNR/wJ3PgevMjXUNNC1WjdBu9hJ/pVfUo5jyxQNfndc7uOBLFotDsgoNRVdjwZD9fK0&#10;G2/2ewlRaTlhRfBWoXjp6F9ZHSevnHResP3FWok5XkKMqZDNkwv6yRI01un4YH9PXl/uWXJbkEpv&#10;oYKFPj0hBMS0dW7x46sXSvusAs3i0O3h2UZMSNFMVqMzmE9nopQelLoIAXU+ikAPwkHdRihDWRO0&#10;LtjePkgAJ0djabl3+8MPM0VtYbB0+8P7d+8+DmBlKkD0RxpzXb6ylCEbC2v9qZmTre0MNnzc7Qy+&#10;950fJInwzof3Ht9/OBsDfzbDQzI2K1xsnz6FTgDO02RUJU4r4iGYmmjC40mzurjQz9IaP3n5Olby&#10;UIyqmaumAd1BWnpJzcDnVBecIm1AfOkRGPuT0tmTZAUnltjwQhwr9m6KfRaQZjvVCExqEnCMKJea&#10;I8mhu5i2HIRQmCPCWgMsM1O9QTJg8R4G5F1/9huNIgrJ7UWTwmoFGEEtCawPRkyKthsw9y1sXrmk&#10;3bhmH6Cj3E91ki7LMjNorqYjpAR48kFao8X+jeOEWxxFWVWyheiDOS7ZLZkvNCvpb5qXRwA9C1w1&#10;geNdAm70S9Tx5IT48J5SARBXTWOdXk11rieJ7lhVRKHmeXLg+FhWTzeWiMMPmvfGffMFXNdD09AP&#10;R6MnqA5dqe3mZskqOkREFCs/oGHcAFF3/fLizeeTAhuj4CTT6XER0MDa6GTClNY8gG2xMSFoObBp&#10;TEd8PqqX2v46NEafJ18fYWEmGrgYUktzqsuRUyJVqF1GkzZX4axKoWKxIn+BS5MUYaKxpPpdLbIA&#10;X8JUAON/JjxdiQNcypqsj/R1yAT8u9j1pOCr3aCcCAgv8qRJ0jKAy6eBOW3lHcKLX4zoeImPasc/&#10;7Sk4C7ZhQ5KIwpk80ORhInIqU5eSj85tlFiqg5sQe28av/waLaHnXpvfSYuk+BtgFwNKbaXNV0Y1&#10;ZrduPHPzvHfy/jvvptfEpWtXHm/sjMe7Dx7e29vbfXj38dXLV/7SX/rqV7725eefezaG2Nx071vf&#10;+t79exvvvf3+D370o96gNxjOrl1ZiXaMKdbvZ4h8opP91ASEA81351PGFkFxhcm6ymDunOKATh4g&#10;RBuHq8QWD122G6AlOPAkZcp+h8iUZrdhvrOp0XifQ9Vmr5R5A4kvASoNIKcl/6aisfkdVmp+J1/H&#10;BAz1wIOGH8ROakCYpFg6c3ba6/XwJXk280XdTXYKLMrNI7RFk6EmTbMVaqFm8RYpgB5LRlLKuJAP&#10;d1dKWYJfYieHaXKq+OtkVoTbueC2WjDuyUOSFEnYTbey76f4wn3mNeAFPEQMDA3Vp8BHZb1qKTyJ&#10;dK1W/PkI4URr0BvjR0/ADwmc+NlqpR0eJazpUHYtdEqrahpcijpaTvUmNZBHrihanWhewKUEhqKy&#10;hHk8Xw3NC+GA9cJ3hVlIrFjFDE4xmk9O9VavLl5/MfwoBkSqZROkzLz6tICG5vtE2N45IzhxSd/Q&#10;0kdETULKWC8qd58C2EeTKjx/Tyx6gbO9sIx8l6Dc1cles2mDVIcPhcUqErbQRBzUoqX3wLsnoM/q&#10;1JCtxp4K38Ga8hSUyCBqyFMlYrCXBYWqQndAccO2NZTG6pUWKM3EPyd1HaBYQVMmrczGCtMTZUTa&#10;4/LE1clriB5w6+IlCkQDsZQzzyRrm0hQ7RJJ0M0wVefUM2s9tUgWt0QoWolqh5kgJBnsNIHILKBU&#10;TcZ2wsePlO/u76ZNSRzpscZuPPfs0fTZ9//0O8GU6zdubB8cb+0evXfr0d37mwc748V0nZwa3H+4&#10;8+GH97/zvR/tjU7e+rM7d+49Sr/91UsLN27e7CysJYshZbepuRmN9o9DrGbTBiMTi4aZ9kjw3tKT&#10;BIqY5kBOw0XaJOY4kPWUUkwai7MicHIO/8Uo/frjaDfS2Eg2Mpece8rT4pWKzBm7z4uzAqSjIwaA&#10;BKFgPk9kI9KJMRgelhn0oDprJ8xr16fQHd87WXx4r2SIJ6d7ezsM2S1uD9pEFHOjjI8iVi8p8pzX&#10;oaxXuU9PDiQfYwxHYdO9yT2FEZCHSMpLOZU4fjIat7TFtMxGVGCRNCFPdehBr7/K66aPDI84Vouu&#10;ceGpcCJXxJDRKC6uUjJlO7aWmmAto/KlIYkhrBJsBLY8vdxpY7Y6pPwSdxye0sJOEEAJHNrFl4DU&#10;mvdFTSLBlsKb4FTuEC9Syr5ummdVOkE0dXJzb6sJKqqW98HxTVQjx8rTgRUsQtvZIinLF53Vq4PL&#10;N4/OZ1O6O97fH+/v5T8MODYp03RXF9kQ8oQ3VJtfJAH195Gvj0Ykiy4W/ro+mrGe2PrLZwCRJvAk&#10;XtjSSHkGplueVC1NE6KSlYYxrJsTCDVGfJ/r6TcFYbTBBaIAMB6m/P2lcssrUWxZVdOUUjmxECip&#10;vnpgog1KvLKjkcPZXhfqUFfzIPBbFWRxp7Z8PnzpPQXax/F0lSb06RqHk8E37K1LlJ7L0Wg3pfGv&#10;AqbcQ/2mMS7KtyJq6q7xju0lNLizmxcsLq0HwuanBy+/9trildUfvvndd3781pX15y9denZ5/fqV&#10;Z5/fOzz+0z/78Efv3Dk8ueh1Vnb2T/7gj75zeDa1sr564/rlxaXB9u5eqjrIdD/PDN1MzIq/v581&#10;mEt3Cl14uFTJiqz+H2xg/tlJpwc1Ue453SOiriJcNFRQSQUqeFzWMCn6MQQQ6fkMVckvT5OGnXSz&#10;KEuTM8nQNxs7fvuj44wHiElFG9nUHEQO6SrF4KiAJ/nq6d/Pi/NGMhny0SGCXAdHzxzWpava78dL&#10;CGKyvBUjmrD8kpDSpLIsjcvKmJh8CU/sHj4qdyE/QRoySI38hycdAcsC4hPNMylZKq7eDgXn05xY&#10;FFtZHgpwCx4AAXx0CTkA4AmQlHJq8hOboZcUqewbjpVAVupXZcE2666pad/AhSbKcDLswwepY4SF&#10;UafVOzbwYfZ1iZz0qhBsYiu2IyZxquwP5N+784J1Fow+F1VqR6D4WR3nOgLgy9MQgfsBrFujni0l&#10;92pmbnD52bXn3ji96CT90ei8RxpVhEmCMoWz4fPXVVZ6onzxLuxHvp7OkfzBD36rEFdfHu/RVPTI&#10;eZ8RybxVlYy+JfG0VqERtEBt6TQkgUfSMYgckSbuJvMuPRZiBqtCfRVvI9GukZZwmjQ8iEJM9hG9&#10;mL1xyVENjicASHmva8g+t5XOLevENXPa+nRkvOAGHZt2MvEKpdP3sL+c1jCOmaDZLq1hEGbu2a3V&#10;g5IS4sROaGIao0ZNXcUebE7NFqk4EBE3Xf/2dfMMuN+uYGEyGXrlRWigneB/OEZCVCE+6LXSkObK&#10;xpG5tb3x7/27/97Oo40rN64sr691ZmYWh4PTuePc4NbDvb2t/SS8X75y+eq164NBd3tnvLHxcPPx&#10;w3t3HoXILQ67z7386snx/vnpQbLuaBY9O7extX20P/raVz/3xmfe6C1ePp8KDw0nSxXuCTq/uidH&#10;buJ3oF9GDtZseqRkZ0zyShIESRUBnyAOUjYezfaGSdRIM4nOTGfl0mrGUU7NdHvJ4TgdnVLZOzse&#10;HYZb4dkIRJDrLAchzysxVgxzGmYpnVmd3AzWaOSYMK2UX1d5zj7BjbmMZ8i47v7C0iIRZFb/7OGj&#10;e+uXLpGmwuRUtqAYgSeFxNn412lVJgzJPRADT6Y5E9laQphJa8Dcq23iB6oibUgreVtmoeQEzEnk&#10;mFGhYkPyzoLpvhetj9u0eV04irTEQjNMpSXlSBHKmyNoJiQwrrTkzsFO6b8WgS8dK2r6ogKLlhxL&#10;mMuM9zqhGoP8Vs7E3EnLkZre1oNMXXNaeot0PhZnLZIdRcW3HCtktD6mMrs52CiG5lRhBxSMekR8&#10;ea6m0CZK8hsvmp/QI7faXHA5c1cEtTrd+SCyyNUbNGkCR85S57F168fjzXsZTTUfSZpPP+GU+ieZ&#10;J49Tw11zPU4pxy8SS3UUd52v13/x33kyR/IphH3vT/+1QIvCmAC1mMxy1SPKLEzqa6RJtq5kFPXW&#10;fx0xNFRS+Ea6s04J4V910Gxvgb4y+Gv5JtqhvLECE5JZfYN9jfzc5JsSV/7SZejFnenqpSp2Iw3n&#10;HxCGHOuDnZT2xbPdm09HhDSS5xgj8caqIvVFOdubuH/6Z5AxzLzVCtg0fWIDhgpI0s8PE4nziG/L&#10;zy0hl93hkozbF2uUf+ZYswA8k15JGupz66qatCy4e+vW5sbDf/ar/zxtDp9/+cbCynIggDT0qNX5&#10;6SSs42E5PcuE5Z2drdF4b3amy6zZhd5KelKvLeVV9zfS4FAbdHp2tH8YecqQmfHe8Ve++PqnP/+J&#10;/trVFCmEcw2HC2FBuZecH3JZ0hfiOIGCIEYnwLA32glcnIwCSRfzvcU8OZ6L4zGgD+7OJhwwGu1k&#10;WZZXkzE7lWnaiUam/nx3+yCE6WicUiGZVMLkDA1JQ4vSeJkYESzLvNU8yyEPnaWPcGbBIIQnQSzE&#10;gRYTliuehy8m423wzKvPv/TaK3GBuVmnQe3llTVTm+IrS/vGEk+JNi2taAXPnBuVj1qplBP7Ak3A&#10;oM2b84JyejSPAeSSEkiacGjz1mn1wMrprNmjVjtcgcJmdpmuaohDChI4t8E1PYNAHZoseU+IFM5E&#10;2gGR7JdSU97OTABknD8lXWZNtKSiMgKL/LTMr2Z1ImDGN613L1TkQcqsJRykbWoNDLdN0456CONN&#10;RaxwuXHkZKqeKDyepF35kfycd0nquJQ6oDIz6yv4q0ZhaSEXlexWjjyXnCOM3vZAYZzh+wTA8Str&#10;MieNYmdj44M3p04O5imdDmOJ9MWna1tXA7xMTjAww9AFWwdTEXFx/sZf/e9/LIT9lnuthiloguyK&#10;UD41xmDBbxEgCSXo5L94X62OYlMrUKpPNlewrWeLp/HBi7A0rDf+6NPnTw43sGKzt7qQZi10zdWQ&#10;lrWGr5Xwxm1y0fIjFtCXga42CJQk0yru59Fh8nGmB4uLATDWvfrzccv6Cwwm8laZdnDALqaQmdpS&#10;zgxv4V3azQSYMblq6lTLi8l/CRSQguQghHjRUWQmJdmD0WoPAd5eh2nIBYSdnY1/75u/u/Xwzo/f&#10;em9ndPD8c8+nBX60VhrehOV1B900wQx+pSdN7uXo6CBLkqHaCwtL6ROxv8VAzxTcJJ3s9OBw0Osf&#10;UmIonbw429sdXVrs/OTXPn39pU+NjlixxeU1uumHD86Djx5t7iHzvfGdhcqPjw52NkdHJwvLa0H6&#10;4F0y06o2gdBQxnmPtiNt/YXh1NlhdOfRwelv/xe/de/2g3iUshgWjJFtI92m3b01G6kWSuxVV3wV&#10;kuAnsmwmL8VLG/SiEUBeSucjz19KhW+88vzf/Lt/69KVq1mjhC02Nx4vLi6GzrBtKX5CRtC7MkgT&#10;I2pnyZAQ21iZSjqnL4+GGHPbLKvKf4tmhwIztMk5LPjKFQMjGPS2HWfsgJ4J+jRAfWyOk4LtrFqA&#10;lhoGdpSDTVVe86GFgmqSgU2asFgUNZ8gT8mQ4PyXGkYwvlkW5V7hHLACGkFx1XEFT1hcu4YW8xsT&#10;v8tLn1AV/0PeQeIyeqmNJL+ujAPeXA6xIl8q90ZUPffNoGWCffHOZktz8LFMm8lonEBY8BgLY1SN&#10;eQX/D6TqVPL+PZDiOSJOVyF0eGHe2cH997bv3eqcHefk5RqJSjHqRXjWW5jqtHppfsXMBFjD9Nwn&#10;/tr/4OOneTd2Y+qHt5nDxuQaAEKzUptUhC97svqpi288svVxeEAM8LAE5U71RPsfuclTKPeR/RL+&#10;SZsQ6gvVFHLfzj8xxvBYae8jSmKnusEeGchn+wxvYXImBbWypicXqQ6LqgsXW41RvTfrs1x03FZt&#10;YjS0qtRL/tLD2fgaqKYmb/pSPVorAmQZtEijAtrNmxtaD5zUAUAV4KMladLxQ0BSwBi69tpn3wiK&#10;jHnKmd04O8eplDwfjUcR1/H+Ia2WTmbODsnBDJNM4VAITsR3fy/tGTJ7Lf6liEJ+lh4TiTx2Igip&#10;4AlNyydmZFYsL+rUgn3JcT0Z06k2Ok2QMeST+W0zxyeHai4OaNB1YWEBUXSS62ka153mzllNaNTx&#10;lGWU+XcM0vMHd++9/Wd/9ujxw62dzYMMXxuls0Z6NSbklKyOTIXYTyFBbuPoZHR0ejA62T88yUDV&#10;3M7oLL8fp+16WvgcHqe0+zQcbmRX15SjpMz98Pxk++4Hb6UFIzSEu6JzD4pWncMdEA3C+U1vntpW&#10;DoxGlvrMbCJ+5Pn1kOM711flbjcVQpqGWaBKgNWIpbNT39WtK3lC1eklzCYr+AsRoCRQsbdQL/+o&#10;gLw8HwLCkSwdLw5VEZBJtRX4UN8KDtb9Wm5rywBPiYDG8jeIUBB1+xdyYGhx63IIjaJGCvxnuTNK&#10;xOs2WRPB0ruvO/A4TZgFals8xQyum3BRPJ4AOrGR5jcp7lIfKPrWUukFYqngJLZg9bhHpGI3DS49&#10;s3j55vF0R3dMtHlkBJvG+crVo4eqJBlCwl3Uh9sT6enXR935fLDBoOCXvS6L5k6ouAvT7tb7q6PO&#10;Qc9Sgfu1mrVSzY2ng6+tWuW1NK5Ve+g+o//FfRBT6bAWUXAQtlwHA4MUErPsVu4iNU88ToIri2am&#10;RYuM85ysdK2Zud9GaoUiHqFUpIhW8YF6e4moEMmWNZuRp21FbEUl9UAqOipglGBZm+60GF7OM1/M&#10;lXUMp69hdD8l+8w9phU9riIKfk6Prqyu5lgmASJjx3v9XnRfvN4z/YUkc55MBdQSf47DnDyM82Oy&#10;s7u9QWTfRs0JEuIIZw7l3HzyJeL4SN58d3GYQ5Yb3dsdf/DBvdTrxGyrCkd2hlUhqyDLjHf/JAwo&#10;WfLaAzj5yFhTjbEctFjV6S0ZJ8OzPFA54CnffXDvXtqks5KnVFxSHUS3EfabAW2Uw5FcSe8R8nvc&#10;aOLXVIFECPwlWVf8lMohW7WaWINqq0yZ1NNg4wXVKYdk6HiL2cRPEN8pxcXt5gkQyGw9qGaW1akt&#10;wC4FJbAZt2jc3t6DteGe4nL8cKcUhCoNPrtgokLiZUVw1I/lISq6Uwm/hBbUd0pMiRQvK+goo0SX&#10;Qilljt2Eo+MhUTw1gwEZuwOmaTj/nnj/ysgpFiHGVSic7xy1WYpeq9LP1Ftf3zWgKvWsdaPm9r02&#10;ra8HbPRjkhvMIa1F4Uoe01NLmMuVxyEXGOrOPVn5xrUuZCVBh8xGu8CdTXcWLz+7cv2587l+ijUA&#10;K6rBk2lxlPynaldtSJq6EmtEGOz2F0CYOqEe08XTaVWwIKr6+2TWnm9tb9O+jC00eUJ8KDO89paU&#10;iFqoAp860vy/cMH9Ar1ZWPsbUcVg3gtLIe5wNCjKayrDtOzqJyk3ZPlEHGO1YpaKgQ+gZ0AJn7dQ&#10;GtnBgqRBJdlSD4BCFT+U90/slnNbgmSn/Iq95PnqlHAfgLNMr1C5tFGBlJwLIWuoD1g6g54/mVSk&#10;xNtqisXitqJXxpPGJZSaxwnQ68yGLe3tj9KMnOqemFDz00mVPzlNlVnyv/s2KQwCzZzkxufTwLkf&#10;I3O2G5haSIJ+gKnbSYevfnqZJLs549Zya6cj4rtxb8eVtTs6GO1RpkshNA0yy3qtGkX+mkn6GflK&#10;ycinbUBv2MuyFusRSNJ9P89P+gvmL+3Azg53Mwg1aDob6pQlplLJfvnRmjFjQRKAJgM5CLZQkYE3&#10;D9HmaLtdFGTM2MNMJ8D8xVwnHhAzYJLNyRnhkpCd8FkxhK4YiCe9ujCw2OuAUBI7WPEAZ+AboZqo&#10;f8BQR0P5FRRq7qJy2ZiZVG3gXF2OgHreLTfVQCeR/xIk+ERr5dXuJfOFS6X6EDunLpKheXaaahDD&#10;ahN7ogzoMquQVj4T5FBkuYCK0BNikEVihrbE7iosxCyrIyVYqo5Vxmxj+YmBJHWnJ7AVSRX1q5f7&#10;SXUYGyA0juo/JzSKj5YzCLZNQ7SOW4WHk3PgYShss6tuWSM53wYZix9ou3n0JpoeF8bp1Hz30jNL&#10;N16ZGq4fTc3FBJFrhaKbn5jgJIFKRM7ytuR2/gUQ1vbXEx9ocdJSqY3JIwmsaQKzd5D0RelX0Z52&#10;4xFGU87YdHz0LrZa0AKBttMFBj5J5a7zXbCvfOBFbX2J9JUlR5P55uKnOqSQkTLmiIPWzlcMUAGr&#10;L7e9cULusahSuInmRYGOwc2SSvwEyA5J+vbkMNzUdqauiJIsKa/N/y99lYqu7uQmYUbSw/tZktAX&#10;CncsKfUBc06sbq0/0JWDg/0UD4z29w93HuFbMC9+OOxmKkhqb47Ho4V0jB70h52l4dLqQn+lP78w&#10;pBfYcm/x6mB4ZWX9clTadGfuNAGLzlwqk9IUIHWLqdg5Pc+gv7N3/+zO4wfbRNvo1BR/V4KMYXX8&#10;K748eqVOzx7u70Ho0547rVjne1PJvxd51eIz2KRkIE7vbu2kN3ryJG69/c6td99LiuJ4lMkOIVzM&#10;osF/ZSsZ3Nr03pla6MwsLPYWFoKx6Xvd6fd6C8NB+lYvDnu9ld6l68uZm7m4sJi45vxi/GvzS6uD&#10;hfWF/qXB/EJ/eXFpcWE43t0f7xxkSFf2imAh1AmHb2oxsyNhh3iddPVw1qxerN2rs1pWJYgpMSkE&#10;QNzoHI/XDOkDzXBoerBTJapAllyqzjiepjtYB2kfbXtRFI1ROqVS6NdAG7GaOth6G9h3ckZwpee/&#10;QXUL/A2eIeHNIkI6bdQD9PtAhU8w0bJA27EQKn1r0ZzGrvw4kux05vNVJFpQpmGBAGahS1kNFigo&#10;3iJyHScPpmspL3WlJksK/VSLe4LakjYgLOHW9IHfRgU5H5lTXVmlYrSnXr8znQijaKOwl9ZXXvzE&#10;8OZLqUM6ST/+47QvYDpCHAsIFfmBiDHxILtFPvl6GpH8zvd/s6pjfFTuzafzI3UawhzAKzgHq2V8&#10;U4+d98VCV42glPcicS9aUBH+STVMgAPn+CRFo6mCxpTVRHyWV4STZX39L35P0RAPAhYN7ICzVPeT&#10;j4rXRmyvLOGCFivgLIBolJomMMnuHCflPbAe86s7XMgE10o4j+mETWKdcGVK5NKOzDM/nO5IXs4k&#10;Lw9A5XRpX9otJytsnTaV92Vnwa1pyEXxI2HUzoy8FXMn9ILa5pT4nByWVE+l5jQtJ44O43/KrLP/&#10;4B/90817jxYvXV7MuZ+aSuQhLKrfn90dHV5aXQ0ZixqaDuXGWXbUTQ1sXOILy50QoV5n73A/vq/D&#10;k/3Zk1E6gu3unxxkfsfM9H4SxA7OkkV44/LaX/65n16+tjZYWslVdEEnzbUXhppcsX5/MVXhYdPj&#10;g8xpJlB5crQ7dT4/PhjjU+12735wJ9UEl66t/9Fv/+7paGf90tV3fvBWfG5vfPFL3/7Wt25/cJsY&#10;WSZKLnUWVxZDuOJg6Mxl12gglsZlTAa5OCSyfzrT688fkSCbRP6L9NGfpTIye30W8oVTbm4WP+jZ&#10;OGw0YanYoYtzS8PZhV5wbm3hxU+9cP2Zm6mphCtXLo+nNmHm+MgxVPJZbeiUsgOuIDtl/SHR4phk&#10;AMnRHMzYEaa3pXDBHSyVJ9wpV1R6RDfxL1IXsav5TrBhGkPEm1/q9wU8qCSF2ZJFIi/I6aA9kbS9&#10;sHMeY09t3sL2LY3CEUrNuw9O0uyvEC1h1rpvz0VRLJoGelmBmRPpmGrNRN28wdFiPjy2FcHGoOvU&#10;AkwnKUTT083DVYSgzL8CHQAA/S7BAJUsa+UGfE3NUyM+YZ8lzmbeTXjEFHdTIXOc6SzCgtjnp/FM&#10;tkVjB2x3SHveeXJ4vHn/8PG906Pd+LMS7SD4Sxw3feoIsKbjyk/9/f/5x0Qkv//9bwpepvuVr7yR&#10;sND5csz7E6hjxBsHJvojLMPWlLm/uHbiOGk8mkw+bj2pNOJ3niQnlFyEkgnvm1+7735bRRplA8bg&#10;V8sB1bXtFhb51nzlFvFfRFhMgxa2qMxjVxAsuWCrZZOUh2kcjEej0RHbOJtBYsNQg6xGSv/ILeL1&#10;7FyuYkv40k7EPnAocIVyOTioDUOEyAgTZQzx4n2EYZE2Fd7keQkoHdovkuy2s7RbGKeENZnf4YBn&#10;cWpSsJzYfIYDxY9/EOMO4yLJCvfuP/pn//ifhj0N1xZSG3SW7w5nQrwyrLs/GB7s7Tx+9OCMEUgx&#10;vFKsMX+wtzdzsTiTmCXzRGa6S6tn8+cJR2YS7t7mg8OUcRwfzp5OH44O7tx/nNN6/4OHv/wLX/vJ&#10;n//awtIyyXN44SIS3axzTJ7BcGX2Yi7Z0qEj8cb/+I//9MZLlzPS4Ud//IPFtdVL16986zd+M099&#10;/cUXv/P7f3h+tD/TG25uPZg5n18aDjaCkglxxmTt95ZXFjN4PJHKHu1wpsangZXzTnDrLB+UTj6Y&#10;yHqGpueGyddIFU0s5ZjbnTjPojbO8rLMagupyw5ntk13Ybg4PNjeDltaWOj3FgevfvLTn/7sZ3Pb&#10;MqTsEx26e71u4pFGN8OqaC2PZxDB0fuCgUz0IXIWtUXwMWCH2uKHlQYU6QoZzioWeWffqza/mVys&#10;eSKISGnMY6hfvCBGVBFh9h1nHP48eY/WNh5DTq2Uyd6JpQfLqOBMkBPJZ5s1VvnxFM83D4XOMUrz&#10;yU6C1ni+dKZYEwIXClcBQlpsDQirnnRPiZHMDShRrAubcucwyCJcukJgiLYAgg7gBmFas054o7QS&#10;m8JasZ0m+hPTJQilrxqfJYvBIQWW6FZYJKeGiDXPWqhZukW2CmPegrXa/on1kbMw2ty/8/7J5sOc&#10;ct27yROKdzcT9ji1f+m/8b/8GAj77p/+Jt4m9AmbQmcW21kXq5L+FVUi/aqQRt8pPwqoZx/CvCp/&#10;VlOfjG5qbyTb2djiMPJd+6LozNTT5IIUeS9ey7JmNavPNyvDLQWogPvamvwAV5GYZui+KLZBgBbK&#10;dSO8O15HeCO2zugwrbpmM326P7D/H7MLFSU9HgBhiXJpXqtvwE+7BQDJSlvcUGngi/TxDzs92A/X&#10;Xoq+H3dSfPNsKFeuNsp0e4t85KWuhFOaIuMBqeN9COJhMqbm337/g9/7V795uHvQX16+dH2N3KPT&#10;sy6T1Tqjrb1HW5uj/TCUmHAZckR/rDiccmrT4DnZ7RRgdxcy+DFk5Mq1Kxd9xnifHu8dZYjRxl4G&#10;gEQeb7/3KHfz7/x3f+WFN57rDQbJqEhL7BROJknu/DhTjhZGe6Pf/83fvnp5fePxxh/869/62jd+&#10;anY4+N4f/MFgOFhdu/H2O98PKM3NDQ+3d9I8PykeWM0MTrhI//4sYMKgc4vdhYXl5VRiH+0HsKM/&#10;w02TkD3L8Eq0WPTYcYatZQFOseDwIphkG6JOq4nT0+w8ra2zfDOz9MSbGaReKpiane31u3O9zs0X&#10;Xvr8lz6TJer1hob4EnhNSD4etfRByIeQPkkRZboORfbJjyQxDRMU3wJNFj3x0zR7BF2Qb0i1yNFs&#10;EQRP1i/MF7OAypFeQ6U3+EvPMhMVkT/hCczDu0vALaKWfAuTnxFQPrUmQpaI0eiRbAwRoZSi5wta&#10;BAeiqyPxCiMLniq5kdkpAFgGEVf7eowG4QWfi4iby5dho8VWoa8Sc1mP441aTqxkLVfOarRgiEF/&#10;qhHtIJFfziabxCHqMgxykMQDfT3gWrHI/K1KhN+UV61uzFMunPLD+oVDoDBfdB/V6ANtLbE80JiM&#10;xbj8D/f2Pnz3ePvhzPRJGph0CEHR8zfw97P/nf/Vx0DYd77/TUva3NJcLJKl81k1ZxVJsRvv3o8T&#10;QsreNP0fINMGLPdddpJcHOZr2hfRsYKsJxk0NT5LwiQ8uOi4PKMjSdLGL16wXVSXTW2EHDkInYEr&#10;uqvcNPnfZexK5dvy6gowOXgmDChT7cJZ4mua7y4tr65mU+LsgbuyA0m2RnUbmVLV4LEAaoUwyaVA&#10;VxalA6LzgrzF58VsxL1EoR8bZ6ZYrJLQ0nigQ+uMj1UWxTjDbNPTarZf/pFAWxqMnJ6O4l3a2Tz7&#10;tX/ya3NJMj05uHzzerc/RLpOzw/2T/d2d0dJaSD9PW1XczN4zIMYKdoZHRzFOR9cYK37/bgqs9up&#10;2E4ooNvvJK29O5jf2d3YPDjo9Bfv3n4w3jt86cryf+sf/t3lm5eDzuGjs9O9pGslEBQi/c//8b/8&#10;zh/9USzWXPnk7ODS+moQ4OBknDhOsGecpIoT527n2dLUM+HRVIZT7Z0HD8snJTwJqKuLgwyrPz8+&#10;6MUqpL75PMmvXfQ+TaZRO1m5k/1k62Y6CeXP0XgZHncadwOt7XKW0ri6FzqUxO2pTjbiZCrbl/qE&#10;s35y9Rd6ay8/+6nPf25tdXVhaT0lU2oZvBYBMi1EjpQJ+hIRKDzlU8hwLj2Ds04zqrymCklUZnJ6&#10;GZGpn8Wt1j8bHpFEXJzJXrcAiGCNB5MkYTyehtr8MKM9UCndCNhxkEJKZnG+ZslElJzzlK9Ht8Xk&#10;o6oQYSuj0PslbQKplTdxjxicVeiCgSKRy8pQiADjnwi+jZkLEMvIrC+yxri+li+e5yeet3a8QJkQ&#10;kHwW2EUJarY3dkUSXA5J+Ep8pdsPddWKxEbhCatmASz1nEJwOBX44SpWW64mMvLMIrDjG//3necc&#10;3/KbJQyTzl04KpP6xcu0CDDHs31Ho+NHH462HmYMZUJNVFQES+fnfum/97/7uLwwfEkOQ9MDXjEI&#10;9YsOQOFTgPf/FdvRXuNflS+j8xPXRPwytNal9q18VPDk0DRXSH959ZiWTYuDtiwAmDHJE3Xwq22A&#10;u6gI5ko2w+MOQEvuldVrhZloXqWB3/IqvG+t9TnXyvSwI6pC7Hoo8Ip3noBKmXnyxYraeqdKSFgR&#10;TISmQHVVEqwr+5InMA1BkNfBytt4aBsFxgMWt0iaApJpOjPbTQWYdffJMTW6d3y6t3k43j3/1rf+&#10;+O6jexl2nE5Z/cHazHT/5HwuCfmPNraPRulMMo75kqDl/NRpF4da3F9H86eHMZ+mOrOBjbmF+eTr&#10;5ya74WmnRzuJCuyePXq8cbi9FdKZFZlNp7/Z0K7pt+/u/Mkf/9nJQTTtxUmGkx6MP3j3wx/80ff+&#10;xX/yL/7gD/4kM5Fub28cXIwzTCu0amr+PCA4G7rTnV0c9HvduamFucXVxe5iNyGAXorFV4edhcFw&#10;cfbKM4uD1cHcQi8BcmJwxDLD1RAPZoYP5meGc90EJJaWMnY87tvh0lo/7YIGc70+5mIgBPaVwon5&#10;DAwPUscF1jllFgSNhufneilwPaOLf1LjTgbpw7EQiLNFcc5e1Ef6J2JMqfEynQTOgiTqjiV6TlIG&#10;2UiOkCWkiNoxtBpmTC8AAl/+io4uZHEgy8xDSuN3xASHBKo0pyzDDRM+sA4ppIHDaPgZG8g4DgzG&#10;DCK9T+VUIjMjL0j2h+lFMAMuhhzTk1l1rojzW1SlFAE7QLbARXgofF60dQbwVLhSIbELTmCUTPvE&#10;L31+5IhKezSVeAQvpltdQiKTNL6k75pyavkEaA3D5RH0eJWVyVoIEzp4yv6pfPt2K5ovMj4oX0Uw&#10;heOa3Q11gZLwAFa8+0zmgFS/uQSOQMCZqOT+9ZcXnnl1friSW6K3RUaDH/25xtNP3fnf/e6/tiVD&#10;lj2OCug9fKLZe3rGq7mNrFTOhUuojTCoWDusOgQJRzCtTyakTUzJi6lgsKBboOWK1I5ZsQTCkf5r&#10;phGwwMi9NDDIFU3RkYp5P/oAKvkWT2zc5xgS5kDnbVLb8vGC8kIvjaWcgHg82t/dfXD7XhJLn3n5&#10;tbCuuLEze5XqoVKvubjRE3e81VAhCWWLwpRjDuV04V5MUU0UlLQdzMVypPlkZJ2kLTUMWTw8ZMxY&#10;9pbpPlFi5OodH+KYIM97LneVYsNb7987Pz/8j/6f/yTFNtduXllcGQ4GmQBytr+zFYneO9iLxx8Q&#10;5WkyHAgSGoEbH6YN+fnC/AKpCqm7ScJI4jhJgJ05T85oNEYEInQn1kraTu8cHJydz23s7O7ujfKk&#10;q/35z772wuryUko69nZ27915mEyM5OLnTM92O1euLgW1rt1Yv3vrXjLUMkQyPSsCSKF0yUw9Phj3&#10;k28x2918uI8Drk9AOZHNfn8uqf8UfXfmsxQZKhnRTA+fYXcw2yVPgnItfBlmpMZ9dzab8oIUgId9&#10;pZvj6Hjv7CDxjqx1F0HB558ic4jx/Hwyhjhw4fX96dmrNy5/7W/+0uXrN+JT0xuMO5gmiBUuIgwU&#10;yNSLQQCalF0wg4J2jmoCE2AZkAQtUrjhcTlrvjLMMW+Zt+NCXJlhJGGe1m3KM1X0xGHyKbjR4mKj&#10;76EHUrrFKM1oG2rPIE2xmmzx7f+4p8SOSlbp4KQjChkjs4bqwKKRlYuHhcJxNwWv0SseqrLj4wMp&#10;FY5PulkfLkURHTDFcZ3lAIyf0Yb/Gha6TWQn4WbcJcjOaTFyyvwEECO7mlOSeM8MJW5EJ2013mJs&#10;uUmoqdxLrMRWRuFr+Djnx/BEZaKSJ2wyAGmJhODItGYkIN9yU1h93AK6L5kocSxETQPWKo+jvf2H&#10;d0f37iSM3p2/+Dv/4//Lx/nCvvubmmqUF4gW/otjDViwoNpqspl8WBwXpv76EymZfBeLArZYvI1V&#10;5/XYnzrtIhHzeB2hc5ShVpsauZi8hg2p9+neZBeFeZ9RIqZbwOCIbrvC1rpCmwGu0e6dSvj5eGLl&#10;JxmocS921J27hwcnly5dzzrGI9aZ7+FU0DsKnCJbuGsCjNgcCkCYXflLmKgYEtVPPHNlMBjGEC0l&#10;xkQRDUlagJFUIBKjsenvzD0QJMiRYMMiL0mQR875RZJfjvf2tzY39r77J9/9nf/8t69eW3/x9VcT&#10;0ovrbmd7n4pk5viEKB0ErxM4nOpWP2U6He/uHtAEJ5CApYF4JmaQRmBp+hA0nQ0aRdEzgojmD6Ea&#10;kZr0G+PD45tKFIDs/DKXMdyznvODsKru4kJvtTccnRyuLg929w4iWFY4YSv3FuYOT9L8EI9SNOTh&#10;bqrbx2FYjmWlV8oo45USXjQpo+9Bm+1N9wYr/W43HbFxZQTK4q2PbTF7Ons+F9W/n+74QQHyfQ5T&#10;GhWfOWYNbh9iRnEW5egR0aQjTIIWyYebXV/qfOWX/o3n3viU2cp0+MkjzYWgKbceflDSaLIuXWSp&#10;ig8JBGfn9d7iyKRcKuujspxNEglOfgLpuZy5+vKUDBBQIMHQABzchx4/df2zJL054NuzI79g97NB&#10;ZnEZBsy32niV8B+5jVTUiUcxmnGjhQrckAmnv5g3l5litSG4Jc3Rawd66HvSLm0Hw8OpMcEpwuSx&#10;QkqAiZZA5Lye+r5Us1zA+EEZsAyLh2fBRbXvgOxIryuJMSif8jiyCNyUTpfm8zImwbh1nqCqIzi2&#10;/EVxu2/Xbpa45s4rAZnVxarWCKNVmG44ltQcCQwv/DAn8eg+fnC49+jf+h/97z/OF/a93/SzKueT&#10;vLwon2jx+C0sdjJOIjCIGN4QiwXNrD41UVoOvcKBjWO7ZjBWfRW3W94zaQuZPTi5DWJEemFzhYZu&#10;gBqPpYLqeRGt2jJYm/Ow3Ic65twH1wzhlZ3yC6PDpuAStBk/vH/vB9/93r33Ptzd2k/Ert/rZOri&#10;fC8+/Tj1Eym7SL2xdRQ5LkE1vCdJc49bphJpBaaMes0JHS6uXLl248YwFEY/F4f7LGnEZBbDvCpg&#10;gY0xrnR8G43MB+IwY5J7NQ4PwsAKJx6Nx9v72zuPNv/v/9d/NNo7e/m155976fnIwE5yUA9oSUhi&#10;V6d/PBqH383mrJmxn4yKpGBl+HUqcej2TPVLBr6epxwnz6Vvbnp3/zCyNg7JMTMwchgnKRFO0I/E&#10;+0Spe+5A4G+uO7fc766tJCkrTroYOwfjnePhaj+fmIKkYaeX9LCpo+PhMHOJOqkCOj4bJzJ4vH8x&#10;Pj/oknc7O7fYT95sOvGweql381xmtfK/WI+D5XRaDXolXNnJwoTBxj8Z5hSll8z+k3QDD4hdJL2f&#10;khLa71wcJxjBMSXrIC5xFBalluEe81OX1gef/Imf+exXfsJ02FgitEmIgxFpC8JguOQUJWCTOJpJ&#10;yyo/jjAgg1lpOAzSlLF4wE38mDNzveFCbtzavOw4qpZXhvPCoc0QTtMOtEXKGOjYWg1ksu+Rn9wI&#10;3nr5TBa8MoNIg8gNaoLFWOQ+aNchxzKcL3VJGaARyopWlbOi+XaBPQIbPGULXIoI1cdJNqW73Pdp&#10;GDbSQX9grIlGOfRCcoB0BJX7uvhFEZV2BWdKGpbhtNkXVwvRok5vLTjiP1KNX+xBL6C+RwLD3Dvu&#10;fG1WTZuCSgufoH5ZmIy/wcUjrwG9dDXRU0UruC4LZCSFhYTkgL0Q6X1T/JGOwvt/9Vf+7Y+BsD/5&#10;7m9o1QrfmuVJFWCgnbcLosiEa5ME98onhpwbRSbhHBzFe4eVxMnnalJ1QnUuIWQuGJvJPdGoBeDN&#10;BWYYxuU17CdxBfrLRQtG4urg8cxHcEV0tbKFhFlajJk70VsGCTOsEgDbfHz3rR/+6bf/8I9uv/th&#10;QoNJqFxcHq5cWotBFN4xOzsMO4jxYV8U/EzpAEEHBSNXwQhEjN8QDUl2ZijYtZvP33jupeDoZBxR&#10;WiFR4sViuI4Gn+iVZZ8LrKg8LxMIpqZi0CaImcLgFA8fHo5290fJqPo//R/+vWeuPPPCay8sra4c&#10;J/E9jHkU5phc5ZMkyqTEMbwwkWWWGhcbCak5p/QiodJ5NgWGg6AksdfDznz/EF9sDlXyW9EWOWud&#10;OIUuYuihzJzrmGWMOYXjPK0PEwPMTQ97gzCLGKCpcEx5RxJOOO+nh+tLy/CX0Xi+N0cLr6OLo6nj&#10;rFseP5WNuhyCTt3zk9xtpDHYCN8YBA2SY9+Nx2ouwc+FpUHwpNcZ4FnOB0ZrnNEkNsBPrdPJBSWT&#10;6XcdmjTaJ7CXbc+NhmTlVrHCYUiUIMxdrK8Nnv/EF3/q576BAFa/Bl6eOw9S2zAlFCmVUvAFRpBI&#10;pGz6nQOGsjVIGPObPG99MnSomlpYXOYM2kahtahF09AapJrXJdsX0HHsAC0rLALPNuBXIECZ/msY&#10;Z5X3z4dyMmVGiZmSM3ievF5LtiOjmDvwm5lulk+bBilBRSMn+o8LzvhPdBeyX/q7wEcmpkVIzN46&#10;kGIXMIN6FR+dBaJuhkuEYVQwUe+yZ70ilfyIAgW4pf1Y8Y0UrPhCP8MeisblCgVIQNFhboiS7amg&#10;Bil67ogZUS1jDaConAt2A6yvehj+T88lPILY1broGriSR1XZccVM8k1wmc86//mf+9sf485noSpE&#10;UzycCo+oTdzfepUA55Y9qvWHT14/XxUxQoojl9GTAnPTJFiMeS0bzLv1AgalY43BPzUQuRRlIrHC&#10;VCNgFXDIU7m30Hfwitp1l8mwt+WvIlvjXOQtcj1EU1PYsALq72I82rtz+/a9D97dyAiNw6OTMW0Y&#10;UmwdyyVmnwNyEv+2B0tcGFRk0zkLm88E7Qo4kqpq8TgprElV2Hm8s/l4d3tzdyvdUzdHe/tHo4PE&#10;TeJyo3/o4dHBwd44wJOBYaN8u7W/vR3H1t72xqO7dzfu339859Hj2/c27z56fOvBw1sPvvudtw8P&#10;6QM4Pkg7jTGomnz8+YAq/oJkgoSVBLJGyVQ+PUkOf5pGQOj04VEyRmbDWbxKwYM8H7+8mIvnvTPo&#10;LS4lwaG3urKclPhuZ+7q2uDq2vL66vDSwlJcbleW15YXlwcZxDHXzdzvRqyxvObiegq3CeuMbgiS&#10;5qGzKxRoQl8yOCnZD+d0FaAzTY7XaSfJsZTLBjHPQriCH2WgYF/GT8bEGIxn/qp4XwSZLoxzCwkF&#10;BN6WUxYaczPAFqtUGq4misyDPKUB4/mLmR7ydjp9tLuT3on5VdkaHjL8OtwCx60DKlSH4olLg3CZ&#10;ezmhBhTERyXlBcmSoTdcRKp6HXOn7au80OIQrSwMRLHeWHtQEe1FYNNIkxkJ1e/AEdu5A06hZwVR&#10;p/Osp4zTAE8h5cLjAuqUu4TTVkgD1hj18voyER+HM+KhLNZWx5a3YnpxxJDayWuqNVj5sIsfAQya&#10;eD5XY2V+rnq3XGOcV9o6GVfUGDbjy4YGZaya5SbmG2bQcCrkrFQKnZS5yUIofy5F0AuM26/F6Gqp&#10;OVgNX9zNZkSW5Sen8WlbZLgBtJ9fYLa2NP8n3/5X9XPEi9tqVWO46Q1raKgDti0drFbQ7c0PXcta&#10;FHMNjR+zOhr9uh6k1EYtc8CaGDctk3czNNOdqJvAGgPDSaHwA/DU6v5nTXFmylprkC1+Sus/KvOv&#10;Eiz03YJEJ7c/eO/Hb3733gfvvPvu+w9v7yW/fLXfWV7vLV9ay1y8+QFNH2bnFhIRUxLo5TQ7O4iA&#10;44LBpI8+SNrpbCfRZdqBpG1BmvBFZ6enc7IXgvWEGEzBkFuLKwzsDDQm7Ee30nQMDOyc7B0kQ3Nn&#10;+9GjtKdI55zYgQ8e7d19uH3r/kbqol985upzL1ztLyRnrROelcdgrtn+eHyyn8VfGK48unc336QH&#10;1zmHnMKd44MM4IjumI8Vi3MZf/Epxu7U/HFSLYqpzYdH47jLymQMiOnAM9O5Ow9HVkmXcv7kRIc4&#10;9RYW+zu7+wd726nZDD873D9Ir6DcUsA5Lb4yQCTFlyejJLHRk+vkYpTOGXnwftr7HMWanvI3MRRz&#10;w70k/lchYNYsUBUWk7Y8yd8KRnfmBvwWdxSuaIxqGoidBOpTSoWFEbmbm41zEfaoDg+oRqTmZ0/X&#10;loYrV6/95b/zd3rDJSx/yHKccWbvlBei5t9U0oueZoDE1pSqcdxdhdfalPjhcg/97oKRP1w9WQtF&#10;OaJlQgz+neIZtsjEdNBrzskO9cvSGyrkUKTO4AhmIlaGyZgdSPeWrDH2sC4OjQk8kR4EzBHJhllX&#10;DRmaDwnVTll0yzEq+80k65RAYeaVd6YOLypd3PC8kiUMvtA0itPhq6Rqkqd6k6faUKgH1pfhkQJv&#10;TcOWkTDM0Vy2eg93UR48892IXBBBsbodfOShBA3rIcpXXc3eCzKkc+TcYSbhcolqigWfCB4+Sd+r&#10;52pSmQVjaeSGp/+Fb/zKxzbbcV8maAhC+v72WJJvfq21LLOrRWksyFwWHM18UusIzm1wx3VQECNs&#10;LQ3j/ENH++TXgGD7qovkCweejL9uolgqKFa42MTID+V+WPz2nKWtVFQXh0ejjcf3jw/Sw8+R8eQD&#10;lo1aBnZAMN4unCwUB6PKKfvIzXF4aIkDwyloVa2oenE1pBHMfvxEjP9hsoGjLFwYPQhEEvIrdNXM&#10;TM72UWYnjQ+29zc2Nm4/3Lj7YOvBxsaDD+7c+vGtd2/dvheYouv8zNRRDJNE3bCKKeVPMm6y6Hpx&#10;0aey5PQ0eV6d4fx8fy5evJVkRfUXAhP9xd7SlZRJdhcWl9JtKV4+EDes9oQo1KCXYvDOwhBKtjhY&#10;XOgu4EwOFYDlUICLZoXsePe234k4UdGhDxJLIvvOZCxy2/PoyeaM7ckAbXpMH1HIgxmlhcv64zmi&#10;TS2aBXkJ182GJwq7u7sbjjneG4/Hp+kLFMZ4dJIpSqdWNTHD8gIUSgftWKDRJkkKTUugVpEW/ZFF&#10;P75w5k2McBKHY1wnVaViSjgfjKl5mhsiS7kkToguVgPMWrWKfiPH2ENcVUc5n6TzJTUD6Cqm4jaW&#10;FUJtdvlL6L+BPLTEV5AVz1bRHOQQLWb8SZ0PFtc9UIFpfZ9a1wwKSKutvkho4AdcubhVvmFcRh06&#10;/Et8dvO1e9WyuLQV8EfLmlodjalOdTo9WDw7bqSCucl91RVdJbKyWRnvlenCunIT+KbReCVvEzlh&#10;ZbVT8bTo1FM3oBL0zXkIy+DCC2YdFvYaT10stOwjAmUkzcrFC2YgTCw+N65DyVtrJNPjJvcpm7Zo&#10;TvsqVx5fwMnkIX0eoaTApLCMfzJRhW8MvrL9/uGl3K3hhgJa3mJ/saLNsG4cVBrXmUQSzxHtz2GG&#10;NfiD5qWxQVrGCs0D3Httcu5cdBAeuSjPUEgnwio8BR8IFJ8tgnFradW8t/UwJy6fTHqebabI6UlJ&#10;4HBxae3SyvJS5hUO0sY0I6/DQHo57klHmY81NJ9uyumFGydH9Tk0KsX7SQaKex13LIvueERFjYke&#10;1cHVVBgmWmuPTsWBFrYWoUxTryzi/MIgcb4kPqSNfA5NMGo4pK5w7fJqzmK6aB2ORnnIoJJifXrp&#10;0uUk09+4cnV99UqKuKeS53+YbhSIeTxPw/nO6sLizevPLPTX81gcn1Qd2Bwz/bowZHd39rd3Nx9t&#10;7O/uY23iuINEpHYs2fk6mqVmkAYDZPCaDn7XbGaCgqRnzAQFY21RdRH+lQBXXN96om1FkQVPqBKv&#10;LkGsPCkOCOfZdFPEiw8wc7cO9vcTFw61TDyCwdzaNgf7OwmoZNI4PfKpeY/FngQOeusjSMlQMJvQ&#10;I4DazmlL691gYhqLJYkceUBa1TBNgC0DR7Fg/6vYeDv4JQWoP8U8kfOUdic/zgJv7WXVd9DPUdzA&#10;T/lxWniyWne1/Cw+yI5AAGQlCAg/kjStNe9PiwxAQ7nZ5QLyBQhiJ9DXF8ZhOyZgi6e1KxQHC4wU&#10;DOvL+IuVBF4+D2ISllRJ4CoOxZZUe4y6n9Z4x2XkHoqI4AcCnjSAPVM1VKmyRsq207zxmGnzFjlQ&#10;nYMmBWI691w4zqB4Yo6/i8FJJUzv05h42iAKppwrRdySAc4JSyK0jU4KF/OOGnrvhfkkb9fP+lgI&#10;o1LEr4ZfKq4mFCgZIbHuU52jOdeuW6sESJE5wuIJa7Ce5vqDz7BZuCLSepQKfqonmerrZ7KIRuVZ&#10;gVoJl+3JHxHWBWU/0XlPNID24mQFlU3WLB4uWp2cbG8+PhqlVplp9SiOLFXypNZXn33p5Ws3nh0O&#10;VzJ+tTvVn0lkLxlz9NyanU4JjRliqUVMPmm1YTsOfTBbdOdR3Fj3777//sbdR6kEigkaiVc0ASvW&#10;HUC+SGev3Y39vUd7u2kQvX+yu3GYFITwtqmLRDTXk6iZhs5Ly5evXr/x7Ms3Xnz55qsvPbu+srL3&#10;4PH+xtb+ZjrfkzV3lKYgJ6Olfvd8fHo/YyRv37t76/7u9u5oN6Nxd9IyZHc02tza+/Cd2xuPNt/8&#10;wY8ePHi0lUFtYX3jk0R8swCyDizu8NcI6zhJcXHtd+YJF6QLYvxKfCX22on/KglcpMbF1sNAjgUa&#10;0MI5FZM1CJ4iHR2emMz5RTouVqUnUZVUAnSSPZZPoUaaSQKRg3lKbVBMibpkixIYT5vZ7MpxZtky&#10;tIYeHvloQ+xBkFDB1CfF1LTeMOuKcojA5MNRIrkFsiDB0MhSxtQZekdyHGyfVBFK/FQknsnI2rEN&#10;oNXZ+hRSd44Y4j+2VsIWiWJmujAphpQOVdsfdaduWEJyIUz81hIRwN7aRngfbMMZIvILD6wznstz&#10;458Cl9wq6s/D4YFH0mt2HVmqIAV2l6iqH408U9R6HbwywXQu6m23W4TvN3tHvd5MJNmLtkllsTbj&#10;TRri/XnFugdPOACN6S8L9Oklg/xmks+Wo6PnqgHIBCj8VDzTE8bKclhjZ/Gkybv5ymlolMjDrjdJ&#10;FVI8o57DoT/YWahHYiwso70VDIz4WlM+hIanX099Yd/6o18vrGUdsZ70ORXMarcVrHBhXVO5mKUi&#10;PJd4nNhRM99QupJtfsUT4X4gcB73TXMBUulu3FpF1TyO7LE19FQfZCWhbQlCw4HIWswbuBxhpnrA&#10;huuuiqa9AqCmRZtF6KL5v/fd3390662z4zjTx7fvPdzeOl5bX7/2zM10D00bSEPPU+fpGZE65Lhm&#10;kuMzkxrw/tUXXqB9aJzrR8exXk53x6k2zEGJA+Iovp/D48FgsLZ2+aU3Xrv54kvDlTSTAFZzdHO8&#10;M3n2vXffvfXOe+E7TPWkj1p6Pxxk2dKH1XaUyaWaj98+M9HxjCR1K5WbnJXccpqDnXSmBoM+xX5n&#10;U+N40ZLtlTpodR1NMcje4GyXTiRwnu0CPcSdnMZet5dkflva0y0gab0OTY+qBwMOzk4XuwNaxx6f&#10;5SVJCDVzqpMuXWmymCKkIFlcbBubj7pTGSQ+v7u7Ha4x6BLOSpwzCebLC91MYgtOBvdST76/B2FJ&#10;54lgySiBEAzzMCC6a2AOdswpSG4uvhKoXj6o3+8uDuJ0W5zvJmiZWXBzJLFdnB7mvo9OExtJ+lrc&#10;L0nLt3uEMjbLFOg4xiMFGZe0tLz4M3/7r199/sVBd8giVPVM+tnFxDwcJWeZHY3XMFiYIUwZ9xFj&#10;lkl3DqKgdjLlUOBCZI8h0senCUAnnpCkDmO8OJ50uLeqX7uQHM0m5Y388SxFy3zGTqv+X3F5Baxl&#10;R7pw0X8QB404k9X5QN1nFcksdxTyKr8H3BJu9TAxt02SVJEr5b15yEDk0BVhSmPECxoShK4VteTo&#10;+XRljtDjWjyTy6jsy61t4hKHl7oqKVI7s6TExRTAYc+g8txFsvHw4OkMpzU0OWG4vD2RzEWJ2mdu&#10;nuVBub6srimQfDCTbWk/YhII9oH3UQkhZUkauuTW8PHpnZNjapUG4cARg5E64X7x431hGmflhTN3&#10;jv/UytaHcHla2Wmfe4PFHk1Ia2SzEV6So/KSaDuGRKvTzi3PJKPxqcdeAsbHlQISsNVbFdD1sgYj&#10;SqFhX0tbvceijKXjKtGlNFXpPjQGFkeaHR8eyOGRgXCNzP5ZXlvf3Tv98Pbm/Xs7d+4+vvXho7sP&#10;NzZ2D+5vbj3a2gs1SZ3xAXkD3YvO0vzSSnd1/WB6Kg2VH2/u3X+wee/uZl68mVyujY1HDx5tPHxE&#10;NtP+4Tvff/PNP/r2D//ku7/3zW9+6w//8K133/ng3u33795///bdWx9mQO12PuX+o+2HG7vJbNhJ&#10;PC05XWEkgazwiaN0Z035RDI7R8FV+gWgsCm5nAmi9BeTyhFrC39ZMtVI5GSIRnLbiBrHEZVcMN4T&#10;lduoLs7YOPvpl5jWCwGP6IJUa7Kjq6ur2cWsWI4swk3KWgqWmLtBggJJ/qhFbfhIXoog2ZzhcHj9&#10;xvX45PqdjKGNSDMFyfhfWCvHJ7VHmOTdlCHh+U0dUq4nazNtK9YoVe203szV44vb2RlvPt4iWYSc&#10;UsIyuWcchzPJyY37LGwrFigUhaRoyA8Zj9laIocAxmm/l7gHoyJMZ7GUy2BibkyXCcyiybN44ViQ&#10;eBIQO4yBpG9QYExKL1wlFZipyp6NMYscFmRQhGRlq1Ss9VnBP2AdTAmhaNRSHosVAg6RUmcpcd8i&#10;FWuvL79lXgkZ/pYQauRTHiRnzMV0w0PyWuan+UgcYCDDI8kHa5ZwPPlnJcFzTLxrjSqjtTQd5P0e&#10;43KJCZ/8v3giuNAAEQM5b6xOZ1i1sZnioirENpGVZy3PnWONIHt0oxEyAWrTjfkH/5xYo2CJj9nw&#10;ymfhOthmtWK81IeSObV1bXBcd04tLQS0PK2Tr6e+MGeIlcuMlWr8C2DQJ1heyzL79XNzi1bi1PX4&#10;LcnPur95WTkF4emTHLlm/RXemVFXYMPPHfqCWY5jT3xmUVQwk9w7d1fTXoutfOftJwVgYJtXlJZx&#10;iaRTpKkowq0FMAgWzHdyfvZ29vbCb6L6eWEOYqpbwkoyz7WTXpHp3nf/ww/DoazUyzHp9pYWZoa9&#10;eINoFTY7GwMl0bO45x8+fJye8e/+8If/3//Pf/YHv/Wv33vrzXff+rP7D+/H5ZOO8KOEEsfJzzrN&#10;R8Vwys9w+U0HraSpYUehaflYxinmkPDUOczJn5zq0l+F3NPki+Mn0nuKeAAWtKTu9kLOE9a8ODsK&#10;PDG4CqddhDUJAnP5K/74pG1lffJ5EOoElJLXnoef6x7ujLP0Ob46IEiYzCcCOilV4JOoVYglByGO&#10;8Qbt4BAe0nN/fyFUi344U71kVcTEnJke5B2zF50kJ8C0jzpzFylbCI2O0x42PZtHjGMr3NZpQ4k5&#10;JTP1bDaerHTGT7pJ4rMj/XSHyY7bPth+tPXwwf2sHXZexCGo000UmCoTPFmU65neZU54YgK5XkAx&#10;EuS0JAoekQiBBPQI1aqCkcBf8susNyadSrdwuE+iy5zJ0NdeP/eXz5Silaum6WVUL4WZIR9WJWBf&#10;EB9Qgkm3iswZKGjmjeTBFsF0EqkPUiorw9Xhw+YIUJ1WdhFOEqNvOHEc9JsPF55M8SgbTJuOBP3m&#10;mwcnOF5igv46lX+csEYMBDjkPnJdXU8L+NRiOSr2sJfqFI1q9q63pkWZ9ScRhqaqgdFoHgAovlN4&#10;TpG88nK3lRJHdX45QBRUquuX/dlsUx8N0MtLmqdcPVDgy2i+AgVXXyCpHAMtNgopcBo218B/GcJU&#10;LMVXsf/NDZAE+Y1mtkAsN4Pv+EklLmVCFs3zDpNtdZR0IDNMwOW6JzUF+M33VTVUuqzRZLy7CiCc&#10;mz2zxqgctVrD9R9ZYSWZ5bpSxboVNoWba1oxH0L0K0iR9cxhyEHPGs3MZYhRphnFIzYTY22Y9Kv0&#10;QiDDPfWPoUQHh+ngdTSHHYcPNMwtv1xevnz9hReuvvRcb30J9jE7k+44OdSPHtz7wfe+8+0//NbG&#10;1r00mEzqe7rb7+yO0xEjbVJxnKPHYlylIHo6viJmB9IuJR1xDjNqiBeQVBmqEZbaSTl4AD/XD3J1&#10;h6l8itGmyZyvbEic6VAJLdqjE5psBINwY+TUxdpyGlggMCldcfwxvT1neD6WXkJ+yagkR/MsjvBQ&#10;K7os9roL7A+7kJT9gxzr3AvpC/O9rFd86Dm32Lb0z6LqiA0XdNPpIcyvn1/nkWD8HuUkhmXaGOJu&#10;n7d4E+Pbx74hpKg6ZOZdEoYRDXMoE9PIoRyNj7e3dsJ+H9179OjB4x1m99p2n4onqqmtdgVn0PnR&#10;KPRvotOnxRp5QpILcETE1UB3HX0e2jWl4egjFBiOjWN4QVkCuup1zTuEOOJM5tinjlRKaPdsT6L9&#10;xvS/8KAeek27Sp1mARBhXlseJM0PTZoq/87L2CTCvh4TQx5esPmpKLIh8EB7Ews9aJSJNxmAbIce&#10;EZBy+Vf1cjbSCkoh+RzcpKTAHuokFifNmYeLcXMigTamfjKMXE4lp8qlKmgLHCOxBBP4klPx6nJA&#10;oxryaegoKEy1wzI4KiOBY5Qh5erLN4Q8G3vgdWwhi1ZgTwZbkV5jlvCQ5KZpS4EjIrjWNkqAPpY5&#10;qmWUfSwLk7y4I9yNYCW783si7EV6resyNUw8helrvDXg8d3gHcgdV0v+FzdWCtxSYyU6VtaUt2t9&#10;eiXEscwW9yD3Pn7uAdNDflcCUyykNIwqUiBnBTXtBTo4n1y+TPuztELFKJmmYUtikPiQzqYyJ+d0&#10;dv7S9esvfOoTN15+PqZRMp0Gayv9paXu+tq1V1648vILS1eu7u8dJLoYaMMfQZlMb9BfuPrCs0tX&#10;LmcLkyd0NDpNA7Kd/d3D01EWL4wg5lms9rSayAmM/Z+jGrWVQkk6zRi6KKEOiWPGrICE2y/un7OY&#10;kUxppCdz0tkl0lGYsR6rkI6eQLg9yZyqlMJgFABI1qcGNukOpCzRZMCZllCf5CkEshLaSyV1ZwGv&#10;UyfYPJf69kz4JpCK0yVJW+FnSSnwBgHY6fjUA1KxP4cphCclaCoDkUJVqNGNGz8tG2NahgtGqAbD&#10;mKG9pEJMn/d6SZBNoSLhAsovKZc2CK2tQcZ8tIH1arFYI1F57ER2drb2d3Z24vJDjun8FW9oJYoT&#10;Jsy5FAUgeUknpETyqQYlKyTbL3Uq7pR/syo6FMpbBNYBd3gqVLRmYknxUMSABeSKTLJYkRVn4xcK&#10;P5n9khR2MgY+P9SKwsTDrjGExWdUMawxu7za6gQKJ3Gb0DiTSJKj/AxGEQThlvR8CY7lABB2Wqa9&#10;Jqxmk5ZN5ZHXf+q88bQCD2DBe418W9FUB8b7h4WY6lo3XsxJd3/6ET5Bm2ZQTqAPYMzO0VcD9lyk&#10;oP5j+KYwT0AlN4JrIZwymCq4gaya8CdH5N3cNAnD0dstLQ/fcdAyiYoE8SuwW8zU08vCwYYcH8BN&#10;02JGJd9AqcHYU0MyrxHs8J5xQiYYWsY5Vqh/JFPcf6GFAFPX0iEVax+1yY/DAEITkhBKMzvhyxxf&#10;aYPbUdyVTyy0xjGtAck3nF8P5oTtuayFaN4l76p0VjWgru7mQqCTTX4UMc0slPb687kopLOzufxJ&#10;muVzr766eO1qZ2FpdfXSM2+8+txnPnHj9Vef/cQbz73xyvqNy/3F5QTRcnaLgB/s7qT672C0f/fW&#10;ndFOQNEi1LOLNCrcS2ZDYLiDNz2SyXiebNh8Co/JbC/4iDKlzVaghUhZ9uM0Hu7cQ8QcfxNSGwMm&#10;eZjT/UQF03o08TeKnOgN2FyM2ctRMhM4CGFG/c786vrq8upC2urHQUYqtG0owyRTrJJmYTODpLZd&#10;ZLLZwUECdzRbTM6IWwQliuOMLNj40NMKOr33FxdCP3PDw6XMZlwOIgZwc3piVudBs5/28si5Og6V&#10;GfR6ywsLiQAMlvPEgeGT7kLY4Hn6RueOOylxmj8bLvYTzw3DGI1TzQRYIzyqYAJ3cJcUXZkW5GwR&#10;4D64TJq62ffKT24U23c2oyFg0GlkOD+X0hyYzhPdpkJwgi5QHtdWysXT20fnukdNfVl8pGpIJPdy&#10;Ew0mjClBQze0KjqBVFiwKTS8EmSkUY+tK/l8b043TlkdjsXFQx2vXKVrF9cDPpNZUmqb01TfaocF&#10;U0r3llsMoqp1Bg9TwHOE86H0DtAtA/oXwsEOJq4en099LzPTnpEvFq0SszjNjdEUp6zTVEcWWlb+&#10;lsYRvDddFixOVNj8/CC/MrAPSSQzqvxuFQrw2NndlVxLsbU+BKvfOy+M5HFpngZsUEXk61HHAF09&#10;F/nVxTF1ddWj4BeNeHvYzWagAkCk+HgWxp25L5G4onEuQ7GtPBTUsfxeFdktp3oFVfSVVX82gKoc&#10;Bzks+qQL5Xw+/ii7xgA0BszXcOmsJwHgynjS1mdl9PMrRgYC3ATvtV27sfN6TucJSJJVlDH28LLB&#10;e+zJlB5UaQ7THS5n+HVKmjtpdjUcLq+mU3I3kpuR6KF++tjzd2e4lKzQAECEMxXKnYXFtKN5dPt2&#10;ombrz17v9TswyznafU1P9XJYCdvEGM+Sm8kQwzSJEwlv5vSxkPEDJUIXt1EISzhPeN3M9DBo0xvM&#10;84e27+loAtuL/YjBS36VJ4aIbEy46ePp/fH5/ogc+IPtw4ONXSaapZtA2BZ5EMiGbSZxZl3EexN7&#10;JT67g/S/YSpfJ6xpYTEf0o9nfjqBgEQJ0tc18hSGNtNNymxncHiwQ98bnV+h0PEexRMXPE6qXMK1&#10;GQCAs/L0JNUJiT+SZ5sE+7kYa0lry0z5i86A3u694SA9N2mLETnJBch+otmzHfGYqhFDLokbyAs2&#10;Gm08Ymamw0UkNhnxgyTud5LaVslT4YbIF/JtulBQ3XRv+UmUUitFTApGVE4nOjsYCOGlCVisodik&#10;JhsEvLOsUUrhobmm59x6GSlTnFxxWBr01HiPz8vfQCThpITn9aCQNNM8QEJAeVi4GIcBxAQzEGQ7&#10;wZmoWciFD4sQp0LLgS+rAdZs1VqhStUkRrbpIhl2iAblQcSvlhpLnZbngQ/yrTa34ZtKg8I2UcmC&#10;hT5Iw1G9NhyrRuAmcCYRqBvwWaCLxG1T5xW1kTB34gwkaNFdo71ChyDYhL0vkNZVq9vnJAfeciQZ&#10;H78sLmWZgsSSFWPAbad4iQSzrumNVZ4dKAzHDZCQx4KdYNO3j3w9xbNaabEGlem+67wU2kHr8mkJ&#10;Uxh6VkTrISza58tknFMz6VQ7n+zt1Otm+k7uQMRGdZEBgm2gleuclRZ7cKJx9XUu6XC5C//0ITau&#10;hUWLZVG/t+iU7WtcuaBXL0D6/tJghhmELJwoEm0euVy6vIQ+CK8hMOdjYCrG0oxxhwEb/pOnpt/A&#10;7BmpBjGg5vtkqKe1KQmlZ0d7o6xw7PL5NB28iEW5F3rEjERwmZOZ1x7TfjSOpPOgCWn/pMImWpeQ&#10;XWhSLnUam24u5IjS8d7icHlxYTWNtYwccw7SMSmkRCfMxf7OePvR5sbm5vk4Y7rj3uZIL6+uJAUi&#10;zvEkqlqHOT7bjc8dv8FiEvZj3cW2C8ImmeDiIkWVqfcOkOdH1IYepX11wKVLjTE9bKiIzhu6wyGt&#10;hbDxz1OmGfs/LDEhz5io7G1eRtrYbOy7Lu21TgfdrN78oDO3dulSN4WWnWB2Wq1SmZWW0MHCGGvg&#10;IIKiPsqtEwNNd4hDZ2fTJzrtgGjy0BkkTsEunB9lO7TEkT+IjhvM3LgIoJ2mInNxvGc8JUsVVUlY&#10;NinERPsZemPiKI30mp3GkMrQXNsgUaNHEWb+GGWkT47YYUaLqjPKPo/lgZJwIAt8jp0YxCd9YUhU&#10;gKr0N+efMIOOP+EAvIXdWdsTgdRjkm+Rd09mvgjte3Y425YWSRjEA6KspEnLv/SROVhKMqtHiill&#10;SQdhHGN2OCCTfdUohjnqWy9KopuFf1OcqZvZE6aBUStYXwVB4nGOCXw+zdp05sUl2omwE0ko/uY3&#10;GtR5j92kCDS7IGaKtFOMeWnOGsGJAu6CiJbQDgUu7OXEC6/5TdCq4h9GZF1LzjMTryWYRPz+Aggz&#10;aTgXbMY9TwVhkpv6DZ4qzFOXuW6NL2ENx60UE0yxDIggPTY6JBydWigEXTbfqy2b6F/uO3Uaz0+k&#10;vkAMhYUTGo5aX6bY6anwqKt6SsJ5jfCngWoGrBzPnuzhJzkVOmVIb0RVM9IrWfs8My0TI6ghCsgB&#10;ad+JJSWTkxQD/B9BstPTne2NZBhc9LrHU/P7ozTBs6UbITfy9TMEkpZdSbRHbRAFiIeNOF+ONFPH&#10;Foez3aUklNIyok/DdOY5TKVvz2DQWRxkONlKes6nlJAYZdxsYedBEQIEqYI8ChO6/tL6c88vvfHy&#10;5ReeXb/xzNIXvnj9yz9x88tfef4bP//GF7/84ue/+Oxzz64kRSvlh0QlkoIRrxpLdDafjsFYhGko&#10;cZ6uFLYXm7tgvtqARIcc/bRbHQ7iQUo6RypD02zieHyYA98LPp9l1O4weV2DKGOcXQTTesMgXuYP&#10;hYROxz61jWGaRBNpGwwWs0PO3p3qpmYc/whJq0mi0ImAWzdJjnMB9jTdcE4Yp6OXqR5zneHCjedf&#10;vfb8y4PF1RC+ZB13UoBNWIJuXjQXRFNDGsPts9WEY8f7Hr3wnSgPOv0iKew9AObhJXdCO8wm0PCc&#10;im/lt1j+NlTAWcEAYBCKYxkjOi/EjIeEkfZbCdv6hkFQY1sgYRmGBJFIKuf4lgmJkxE/I0yyhF7H&#10;FHpLSaU/dmGX5yXsjlOtGYXAYNpQcFs5D/aH1OCLPkmXlyr9weUvSalhoI6ItQyZ72hSULkWfKwh&#10;MoqQrGoqZ1y7p2r7r6bQEmwjdHR4k8rLu6VjlGoQqvFIer4AXDyFUR7VV1qSVahjIkgBFsmL0FhT&#10;VTXFfTyZDy+gpFeOCQ6QH1A1PTQmIUYApBGVdPWFR6ydZgA2SHjKwkxEER7KN897Sh4QBTFLExVF&#10;xGP4epClgbhmveCVd5JLnTg/i6IHVJgJMhBLw/qKTOBzLt87zZXYfp7PZeTWK7LI81Lk2ozG0sc5&#10;EkXBWHR8H+oYl8z/s2WIpoz1BHiKvJ4lJVWMC5rRhXtq8fLaYPUSSAzrANtHewe7j++Pt7cOdzbi&#10;BoiNdDwNPp0mpfw8HaunMzUkvqecwrwn/CV4xUDiEI2z6YOj5NNTI0VIi75+CWPM9VdWeoNUIndz&#10;Ki8GU+n0F0BJv5zOTCddk2f7EIeYVQmMnmfSUJI0Uvqt3Ux+FhkX49npw4X++IXnlj/10rUvfemF&#10;L3zhxc986uZP/8yLX/78M1/59LUvfv6Zz3/22V/8az/xsz/9qS987qWf/Oorn/3MlYVeXHSPTxJr&#10;4CzG0mQHk292unG4NlxduXl9cGlttr8WYRvOLEYuY0rP0U4zlUbpcXfUXezHR5Y1zEjL89PR3Eya&#10;ZKYxdBz4p2k2PVjsX3n2cvBhvoc5uHJ5ZWZ2vLAw3VsIUCdqMbW0PP/KJ18NmTSgG6JGKwt6ouvu&#10;nQ5Iaukkl8OIZtpqz58kuHowN3Uw2rr9+Gw8d+XGS8uXbp4eMu5gtns6zIplxQmE0qIHHXB2klhp&#10;Ui4VOOI/FZMOG812h3smdcSsG0qj82nEV5NhRhNb6JguHWoM7P7AJZh3D88ibO8EheYygewzpr5J&#10;WrnAK5FV/zq+qooLOoxeAscpDMxygPxj18SclvQZCaXCZ2ntd+lWk6o0Rsp00OOM1OY/eag446I2&#10;QjvkV1SbGG4RtqhqLY8RkBbcyjaHsJFBakFl8VPJUhupDkT5zHrIgC2jhPnWs1iBAmokKncn4o4L&#10;kmb1UGOZKpMHitg2D7SOIFCgjDfMXgsHMSNsEyIk4F+LLwUXWB4jk2u0qQtLuJ6A28oAsqZx8dcy&#10;41uW2hSd8TX4HFu4sSHYRxxjfpredT/ZRVB3yIC06rRUy/yjzjyeCIxEb0Q+KJnSYSWXBsdofQn3&#10;1RGfsx2JrhoGJC8vtKKheQNMmdVzoZeiOGtuwgCA2OTn+kDNtWmmn2GZMD0YqG4LiSwqnyUD77lD&#10;SvJCxzRkaUCRJNEwJJ1Ncu6Ls5QXL129Nn/t2uDa9fjUY3YEYDookNCa/tLly5dfvHb15WdW15dP&#10;z9NKIYn4qUlKV78Ogxf3x/EPzfVi0wySXdUJS0nrmKXu8pWlay+8HPUXJIvHbZDeN4PluYWlEJ/B&#10;8uWE8pPfntN4Mj2bubQch6mL0Kje3Fl36mhtePbs9blXnlt/7lp/dXVqodfJGMmVeNRPT8PdYt+u&#10;LCxcu/zM9cuXnrm6/pUvfupTn3r2L//0Fz77medefGllOH+GCw/THMWcts1H+3s7dx6dbO4cbG6l&#10;GihrmVjq3MpCBjvE4TS9yN0mFjrXHVhrNT0b/M5UkSD+9FRamC2uZigtHXaWegsR+UuX+r2Fi/Vl&#10;niOesOXLeUFmijPY6dq1ZxPafeb6Kn2XMsc3RyH5ILN5MzcTdF/qADPpdhGk686kT/YBk3qTynKy&#10;+/DerXe//+3N99463L9Hu32c6TEMj9Na/6IfUpsrRTOi+1N7kWNLo2b8L1ROxmcUEs1eE3jGewZX&#10;aSc/MzPpqRgZlM/AREhtYPcR0BBv6r5j/JNdGxXrwTfdtByzAhI0R+pmiqZSKy3JFa2wgULVpEhh&#10;sOl7DRY9yXR6qKQqG+oAdFhYlJCar01SCEcFXpHfpaOc7cf0+kNnYdOREGZKIimclLK3pEHONrED&#10;jhAptnAE8nCmmEQlnFULdP3PnmvtQeKWNMDBy27mDU42jjVImm5PJswbmNStJo5zQsvzN6E2Phfe&#10;t2YAFq1zgcrhmJl4oIgNYrHcGVlgWRVme+qCsUWzcPbKdF8dmud6eT5ZgzRhdXkn8MV//5xvXzuy&#10;AZ+2IcDtU1oJwL94Tmk0pqlmHE2Xod80UhIMtFghXyB5hoMRB634o9eMIOedaTdumiIfmUcJQ4pf&#10;mtUnTswtlj3PXvLBOIfZGpPdcAhIx0TbBpqGoLjlNhaEMHni9PQBsysntcG43vU3Rndj+cLINIAT&#10;7so5DPTEkV4TdJ1MTdldVtYZLkRW+7Pzw0wyHCxB/M9JqsgYyJMkn82dYOCQqnHe7yXRdCYTLlaX&#10;FtaHq8PuUnqcLi51L129FLW7srqetoKLq0srqwt5S1zsS8tLKTDMGDYdl/E5pNRwajB/cO3q3LUr&#10;6YqdPZsKzK2vLi3mdxlDuzRcX786N5VUzItB/+Jg78FSytK7M4vD4Y1nbqwtLd64tPK5T778XKjM&#10;FdJ30o+U4Xgy6iSnpr3D6vWr5+ktdnLQHSKBqV5aWE94Yy3dLwa9pf37j0YHW8mni88vQjTeSbef&#10;k7lMFuktJxs+Wr47e74aBO4Os+nLa8/Hmoy7f7B4LXOhEhDIHqW/fqhTYiUUi4/HHVxEOmEzd822&#10;kmfzabaTs3YewExT/SG4n6NI6C2/jOF9RtPMcICkAXUHCyvDREqHveXllbUrmabZW72SCSIJvMTZ&#10;mi4/tGJNRCMNyRJAixoIN9I9igK7SPIyA5cAjFGC9xXaM/Ln0A4AJRKQzkmdZMnRzSbym2NDPmXJ&#10;GCJLAoT+3orCVbSoVCquKz/L46u3JE68cJrEVTFcdCzlNISvk5AEZsU1DJmiwp23IOoZdUHuAraI&#10;V6mzXQpNjkevOvP3aWGS55P8tRQyzSztlshP5ed7JHCiYdzF9rR0Pk7oSiWBg9D4un6sh5uGH0Yu&#10;NbRMUfdgS2LACOoBMkSqqA0F7/klERUMICFGx5imMb08STDSz1gmFOSXJ3KuHKMPIRsijRlUp8mw&#10;zGtj9xTospq5X+CSeQs8f4pMmm+f3NfmwJrA2NMayd/+vV9za/D4ikBl/KMegK9iykV0W2cvO2yw&#10;lxY+GkMEP424CJz56IPAUyLtlgmHkcG7wqoZBEBDsUS/WKD8hN6wVIpZ79rGZ6JYGJ8FzFa1GmqT&#10;+1EJ0omJukKhjtsL3cXVxrTHuLCmzh5vbaZPazzhgc/0fXi0k+4s6XN8lEMzXFtbXF3BWSVmxbLL&#10;EDDycDBq6UuWrPAUiUEjkyaQiHJIzMbDhx88osvC+d7x8WlvZuZotB+Uvn712mwGiY2P129eX+jm&#10;fmeDbDub50uL3d5gmJErSXs4jWMtEpUsjYTzMzr7cO94P+WUKTzsR1a27mzsJQB6Pl6OpbYwvT48&#10;HJCR3ps+T5d30uw5yTFCh52VleXhfJoZTs8OV3DYzwyPjzvHo4epC4RILQ3vf3g7Onp8NNreOri/&#10;ffj++4/f/MH90DvqQM/jhSM/7sri5YXLC8m4mI5UnpwvXbm0t7OfVI4OXXYwo0Y7e+nQur17MHs2&#10;+uxrV+Mlf+G5a6lEeOb6jXffeecbf+OXfudf/dpPfPVzf/Q73/rqL//KD3/vj8Mkn3/59Q/ee399&#10;MPrwwfZf+lv/w3/y7/8fQ+Hevr0fZ97rX/7KdO/y9GImesyM7t1aXl7K6UgCQsy3sNGjzUdzS0SH&#10;15aujPd3tx4/7i9fDYCSSTc7M+h2ztJtLX3Wtu4trKwvDBduvf+djNR99HBj7/ji01/+4ld/7q+I&#10;0RAJvF1xH+agJNgbk5PUjYgXIVeWPQ6vfsKRvRAV5zlWKiVfZIrRS9jEOHOMaal6wQRWCszJq4on&#10;nBxR/Eqkk5HGic6O3BMbVPpBhtRgasYYWa9RRLwnsotBGvynUiX8We9xuQIj2bkgCZ5USjB8DMpF&#10;dBlMkE+CHNVP2D77vMdqMBsXF7tTzdsvxfRNjFkmPmicmElCEwgKlBkICZgaS83bAh28hr6StujQ&#10;X4SLSl+V84R4Njx25fgzyogXEEdxI4jgNf/AEuJXJr9rHgFtggF7kBxy3PI0JZ8juHV8xCxhs99M&#10;0o6eMLs4bGCuQ7INsd3gIO4w3YPADRRp9uJv/NW/9zGNp3/rd39VzGNLUoeiJS3PxQCFlheRBChV&#10;c+x/aQ+ZnVS42gahXFRMDHA3SYPEIimrQhPAMu3YCUbm3oFM5uVIPrms/NNUwBqurqfNHS/T2BUz&#10;Ni5t9qfwr7LuK+qSZg7f/c7vjR8+DvceHcxu753t7ydD62S4urB682ZMm5xamwWTsZ4MbtJEkyAa&#10;0jA/l9TQqXh482hxxCTj6PTw/rvvpMt9YgIpfw32xie2tzlKKXUGdkyla9j8/CsvvJ7e6/noYOFe&#10;Zjv2Ls2cH2a9cpwgZvNzmfMRoUqH0lTXHGag2kXWYf5hmh0ej4Mma1f6V1amlhayVpmLkRz1kJRE&#10;Q7uLly/P54Qep6PraGb6YLq3OjefFIv5uNIXVpbiu+j3FwJRvYX5mdPDpLfHgzQ1fZzgw+buzt72&#10;+Y/fe/j+/fHGg53BYO4Tn3/9R9/9cSbaJnl+73yPptvpLNFbngopOt4/3hul19Dx6Hjz8c7J4dZh&#10;MnRP9l+4tpyGOs8/m/ygkyvXlh/cf/hT3/ja7/7GN7/6U1//jf/it37xb/zy7/36v05+6xtf+sm7&#10;Dx4tXmy+//6tn/nb//V/+o/+09Hu6f3t0eH2URYb1yNIckaoMnTgCAcgeRspwMyjxa6MeZmi4gxG&#10;cXQENbJolnNKmDyJ8RBQ638e4zPt3WKVxxHZffXzP/Fzv/iLKcbXRUKqBJBBBlNK3LNmuJsphAxB&#10;m5nd39pdu3rFsh789BGRg93NpJWkPzUsQ7GhdVckB89AmZu05I/8wapQoAAXutZAY+AmR1nfVyYU&#10;oULL7ZKzFhqVqCwxODp7E+A0hhc7A6Eutwi6lq9Qj8h3fHSKtEwotk6QBZdR4rZwyEQxwksdLM8c&#10;psM0PU4Y2YBt1ok2gR5NCAQ9BagDtZIcg6kOER70TDQxq5cKT9kTWIkJqX2YD65ELfqmnR7jE7TN&#10;Os4qwBZb0ENYmQrxAIeUeNroKWYsg7dyozoP2Q1HrmFwAoysDEMV5LnVmF5YoJcSDUtgtcRAyHkO&#10;ncGNq6GFz5ArA/YVfchK/fVf+vsf0/KQNwO9hJYwivVEQW0BMxfJE55nZQ4DxJjk40m80g3Qf8m7&#10;THEgJBBB5DIFTNiV2rpp9dsGoojx+hnL78a/qztlI+qCof7CorTw0go2ovWaR5ObAujLvc+dw1lz&#10;i3H7kuQZraZySQQwORL6dI/GeNwJihO0T3JK/GMJ/2dBD6fOtx482L57O4sQAziaM7YkBck7IwKP&#10;F9O9/uDGs88uLSzk4fMkSexilY6m4pyK7dSbvYj1GF/VcDA97M8s9uMUm13oL80mG/4iSQsracOA&#10;RoI2TG9vbsdKSFrV+tWFZ9Y7l9eSFYXaidgsDRfylW09ePD4LLNwzzPa4yCm7d7W1mjrZH9rJwm3&#10;jz98cLK9MX22Mdq7vbNx/903fxSQTUVRWl530/pwdm7YOX7p2cuvvLC2tpp+PbMvXn1pYe3aTMaD&#10;dE5ilmUGSm9t+fqLNzMFPGPbVi+thdFkjsnx2eH+UToMYUntxc4EdI6OOgt747Q3S1BmOgHbLG54&#10;XBzUC6tz0925jbvvTB3tfnAn/cCmDjO58uB0b//wdJcslaMUXB1uj/d2owYej7Yfj/Iwo53jgPxh&#10;4gV7p+NkjOxsPdxPTtrJ4X7afJwmRTVDA0bgfAadp5LybLw7dbyTCMU8o95SUZqR4zk/2cUcHjIk&#10;kgRjYyewMhuKfZ9R6khjznNmHcSwWL58yZOjpOmVSEagvV4l+ZCYdE6LcYmTtpIJmqLGh2GUH6uQ&#10;tltV7IjrnfJBfOD64A3Sedxz/rHrEqtRh2OW8Hsw0RRaBNSrYx3q+wfgmr8l6J20+QymQ9hp9GjD&#10;tPrCd3WYJUDUy2SMmsnEZUI/DLClvxuoUbUANHqtKiKjmDy8dilNOlvWrHO0zMkCaoi1kLUgE9I4&#10;DNPkXNIwzgPNjyiNOzzIm2LqJmJcudnAmkmilFUiwPFK48EhTBCfjNmaLKLpCBx4vZFcHWDRfRYl&#10;xQfhYQqG2u2mWXmtgDTWpVjKx33ka/Z/8j/9n+Wf/5v/9f/iH/7Df0vIK1wWd8zKN9hgMEOXPga3&#10;dKsgWaoMgOiUcpm9O6NEfAN2ya+AFGgWEoOGKN+VhqROLCdjTMfN3FRVJfQLpP7FzUPPlT+XwbCp&#10;v9SUby9zUTSAjy6OHz64ly47iCccPuUjNHHFX5qm+RnTeJyQHwT9IsMzDvaZeJpmjJkntLOTe8wB&#10;39rc3nz/buZzHIwPuktJkyAfoLswiOd+e/PewcEocf/l/mIaiWVrrz9ztZ+OD1OphZzd297LbZ0k&#10;H2KeTM6dDOE+PUra6sHOo4xdjHGY6u58weO6MytrMy/enFtdHaRcM0N8UuoT1p9xnwTATk8P908+&#10;uHX/3R/ffvedBx+8de+d9+7mm7fevfve27d/8MNbP37znfd+8M7eve3z0W7QMlZHeo2djI8C1gR3&#10;jlIietxNXsSgm3FIGfCeXtsbtx/grMocx0QeLubODw/Pj/boXXg+ldrO48zk3d+hwDPN/KfOkpkx&#10;N3My6E4dnB0vrVw5GoUrHT+49+DmzUtv/+iDtbXndjYfJqSZ3mMZqJTW98cHu91eLze8v5cIKx1Q&#10;cxaNZ/M4CgmNMSxLIIHbycbGxhAkY3+m8qV1W51BFiFBABLTLo4j85VKTb1c99KNZ5978UWdUwia&#10;p45vox04EZntRIUDLaHzOyq6MQmTDAPvN7cCnmbyt/lJUVWZPGzvIfUxI4PopMVLOOaxzBIss10M&#10;2CP/gO1oDNZAyOZerxkOuYdq5DAZmVy1FjZj1JJMpke+oYEUWOvB4ygTawx/o7hK1yGHyQhBbgJ7&#10;cs5xz4BQ3C9gkyBszyUAIM/ENBUegXOoL7sSuOwVokWIp6WOGU+j/dSsGRxaUAgiAxZS+IvSqjAG&#10;WjSNdxIWwMomdKKvqf7waOxdJYNUyFF3GyhYBLMciO59gBIm1DCEu/UYB1dicDMpVScVz5R7tH4p&#10;LzZsmof5R//hPy7gAkyeQNh/+x/+W4FNuKp3U9a9DIlISkVvtBHzX4hQ8/sDLbrCan+w5+SX3jJb&#10;1cx4U/Z1X5JSo6UoUhoE8Q0yRWoKizziLDD8WKn/iHSJN2STcVvlovZPc0b4baGkrWqmzh89eHi4&#10;t8OM2HT5Gl0k6HV6cDLocRNMzsn/jw/3NrbpZRpjMaOw05srLIRBN7Pjgz1Wev5scbm3noaqK4tx&#10;Pi+kp8zC8sa9u/ubO2mOleQZksJx/p5dWlsKEGQ4U6RrZy9nkFGbaU8a6pakq+Oj8/7MTJoyJA+V&#10;YzI7v/VoO7J59XL/5WfXrl5a6HZizB1Gb0YkR+OpvYOpjYf7t2/t3bn/aCfMxOdPlUAnEcDh3Oyg&#10;F/fGRTdhw+m904tH27u33nt459aj8/HFwrB7eD7aeDjOAO6YAnkfw0PwHM7fvbNz7fpzaXgdhEr5&#10;QQRud28vxlbq1KbP0vZrN838t7e3UlmaGCCPdHKeyU79bmaOZSRqsrtORvsHEcDNrZ3u/NTtu1ux&#10;lEf7e3HE7qWB0OnF1u7B49QMnJ8+fHywt39ykJKAgLUZ4vCJ7A2RctM3Db0hm3Z/R1Dor8P8SWok&#10;rcYt4q+zoKQxE1F6GcGFS9YI9aWbz77w8mtlPjIohHKoZP9xNvQTY++hr8vxBPHnAOAWsdV9mUAG&#10;5eIij1hR0AZ9SnKGlISGHzGMPI7AmGjAByc7DLiSqvEeFXEZE+CoffSQdD7e/FjMm7Iiy27AMgYf&#10;EWGSxEQkOAxxUMJcNLBN5N+2Ekn8FXDzGlrU4vPCpsC6hOA5SAmKUDYWPdlcZHGYkB9kAYg2lbcV&#10;mHrXVJbyIqa6xNZOSKUy6DXfcEL5FC0Tg8ZN/JAaCpoCZZ/yD7Ee2KJJTdAqhmfoHtnChYzEF7SR&#10;/KYmFsCDjtl1UDv+BQUbTNBkLD8ihUVk9ulUqx0ALip0kkv8x//RP3kCYR9x5//2rwl7ATFM4uZf&#10;0gMwaYaUXXROuCLFnvKQlY3nFoLcjRhp2blHpNsoZrwC5aDsSAcpEEzEjV6JE9sRDcNG4MWHuBvX&#10;QIFL1srVaNkU+TVxIYC5UjKIV4GZmbM8dw7+n37/TzY+eCfUO+1Nt/bSPuPkZGdndTnVdlSuUITc&#10;mclQxISbE+6LTRCEyL+8FoA5N+hcHB30egsRhViDuxubcZXHU7iXZj3b2zkzvf75wnDA3OPzi1df&#10;fX4xzQApkOw+2BglhzX9HGbmhkmeT4V0kPE8PQFTghc72rZXGQe3stx5/ZX161dDwE7GB2k2nZvq&#10;b2/t3vngwe54k14wcexbmRNHdGYYhuAs9VYi3qElh0fTa8++kDtNZ5o7737v8d2tk70Yf6crs/PP&#10;vfZCZylMJymxJ8Pl2Y2Nx4enGLJvvpXRtbP7OweMC0q5UOyv0XiwtIwX5HCUAsngwPb25sMPHx2M&#10;A3Bo61QkLQ+Tdz+7vBIHe653OlyZ29zc/sSrV777gzs3nrt2sje6dGl54/H2fH8hA4VG+zura2sf&#10;3g2GptXQRdLisntxdcX8EE3smMUJwbkK58gIyzh5grAhF7EKiXmDDaitwCT9DpNG2w9pzgpHWxDF&#10;SZHW3Hny0F796td+7pf/DcgdkjZ3NB7nXXTIkDNEGAh+I2Z07sIjnH9hyaXdfzIDsxchqRkWFed6&#10;8I2KCa5jzTGZbLlT+4tZ5sOJAD54FkrByWvVKwxgYVPowlKzI4uVoD9hao5FAngtLwg3BJDi1E6X&#10;S+mQNwZVgD0dn8fVBVSUn4STDCuksIAwKq7EmqxMjYGnkzzpVN8DcuU3EgMK/LkP1L7ZIHl2Wh3B&#10;AeBaUQQmYVQ4dXYqPhJSNStSWjzRwweyJbWieaM8yAHmKOWsBlyMBgoELmjHw8Tc+GLBOX1O0bzl&#10;prNyOqc4belAX0z28Ne5mZ7kRQ8VsAJsxTiN/9Gn4igbaiXfEpipIqWp2b/zK/+1j3Pn//avFtcx&#10;5Y87rWAqi1KoA12y87yTXmU+WoooERHGFm7qGcIC/tIs4zaaWGrGu3IjNAgjd7ccp/regGOEAF9Y&#10;TAe4nX3SvCU0GCXkxFfw/Qto6huDMkUJidCmIUyYU3Zqai5JdD/68Z8+ePfPYrTtbo23t1P2fBQv&#10;UsaZouezXqeMYsatmpGCuhIXr65mQU8O9kZbsSvJN+rMnq2uXE6S6tTy4vs/+NHJzkH2g0psy9tm&#10;Z0exxwL6Eb7nridkFnfYTMb+PNyLhUaaFVo+adMJX44P5of9g3E+Jvs8v/toMwzwjU9e/tTrNxYX&#10;+rGcRuOzra3zjZ39e3ceUFC9lN2+OEsX1PiGMw+DMsrz2ZR3DpdmO0lj6MSaHSwP+/Nz48PwtZ39&#10;/bMPbn/w6MHG0U7SWKeGg97VqysLi+kZdpxLHR5Pp2n2w93p7f2Lx3c3MheA5tLpnUrbkYxPO4vz&#10;udMfnu7v7u48fPBwYzsscpqC8VQSDFNpNDu1ttK7OEgLsIula4t51aWV3gcP95aXFtML7dLqcGfv&#10;MNMAiNaeHSZjOMHfO/cPYgjR4IjFTo+wSHiqAwilxXpM2rBNhKlzCb5EMBK4iI2SbaPNjIQ8N5gh&#10;JipqZMz5BcTpgwJBoBR1vvqVr/7C3/glB3awm4lcVvpSKgVgH2WUmpWeM2Un57MUUkZWk0URfwtz&#10;i3MImZqDwqZyJT0AwpCdWpkSpBx65NnYujoRMsAYS5RqNp+BFPZ31RoiuAVqYa5KvcApCoIpp6uP&#10;cDZjpcLLZSwxqSg9EKPZQZoYPiAuFecDvu14aafCWGcyiBwXFh0iIYx45WGF6Zh2mE10Hofdh8p3&#10;nNItA6YQXg4Mnwm0UEmbiAQPwBzKpLHAkUUiO0Zod/Oo4WUFylyMiZ5U3YFIJnvZ4C8rD5sjeZim&#10;gGwi2XPSRuOCpH4XMyQkSi9RoBnMgiTk0dBJnHe7qKlwsBcqrhczu4jXJHBnEMAi+L/3K//gY9z5&#10;yBZx3Oq3XzkemC866nR0aRgK/Ib++J1mMqjSKLW6xzQ70aoQ23AizhBzH1AABoQbomFvtz+q32iZ&#10;GF3k7+gjhTgWC63EEz2hwuQT+xGznlNgdlpS5LHA0Y5RVEkxBUApuj1P54bx/nYyHh6OTh4cHD/c&#10;O9k4O9mbmt4+mt4aUYKSDVvuD69ev3nlxvW5YXoKpmwYSpy3pRwtu9xb6s4v9c4606MkXMSViWKZ&#10;2Qtjyck9Otvf3jvY3k1Li/Q2zPDavc0Hmw/u7Ty8N9rb2Nm9H4na2czEycfjnY07t9979ODOytLs&#10;89eXk96JQbdzcf/h4b0H++nLv7TSDygk6+l0b3tm+mTp8jBtslfWbi7OXx1tXpzsTB1vnR08PBtM&#10;X7q+/FJ/an196TLDfuZ2FwdTN9eu33xmbWG1v390+O4Habb/cG90svkwrr6TcKi1xaSYJrY9exzf&#10;3vZmxrunr3VMx6n0G9x5uHHn3c2te8Eg3ZNsOflTpABdJIssJvj+4cn+0enmdv41tZtGRONz3PYH&#10;p1vbSS9JM3tSaBI1fbyxl4ZrGTmAsrU9EFRAb2pVH0f/01vfTtMhdhTSTU8dZlSlB47qSHYsuV6B&#10;bzKfSa/Ue54viupNBE22fk5fAvOYnijGi9SeakIRpodXksRAtrisLgeG1imWauBB10igao8cIegO&#10;JhXJ77lV3MZmsmJrazlat828dHxzCKEp+2JWeXk82xXNMsZUzmuzy3IPpivogAvHYcIT0gq85Q3V&#10;mZx8LfLJotfhI3kFKVcB4GByBRarHsbOkcF5pN+zgcwbIqvp4thLuh3L5gJFjNbX8a2BYPVO/k8K&#10;HPjFY1gkpeHOkIKU1qSawT4Z1fLflrZeMj7a43hhmEprrABmCTQwayY+i2r6T79hk/HJm6TWF+dn&#10;w3mdiVRuJa6UdzGBQJtcbBG6KTegY5JIyfqSW8Lz10NpuT/9evqvdpUKj/iU1oyqxFwEtsrECdcF&#10;obRNCjvKU0w6xBnU0PFhAKBqCQCZkhOIdnErc5J1pFZGibIFUY7TheUtpjcxhAFGdIMREna1XIbE&#10;fP1EHldlobu0+SemF+k20cPuTcjniFFiwfhxXkpWZSdlg3tJcMAlxt3Ernj04YcP33p79Hhrfe0y&#10;+ZZ5xFD4k9Odh4/279y/fmn95gvPLV5Zj6DRFyZxyGiyJMAmYTZZoKOT9HwfBby2D8Zb26NUXqdB&#10;T5hJ2taksd/DzczfTeDv8HA/Tf5yg1evJoSZc3z8eHN879HRo83R/uFoZXk153vj9t3tzY2UOV67&#10;dqMzNf/Bux+++b0fff8Hf7a7Fe/548ePHmb47oe3bn3nuz/6zd/55u9884+TNvDlz/3lz37+yzOd&#10;VOuc3byyeu3SUgjFvY2D9+/sbOwePd5Kp/6YCseLzL2k4CbWWZpePNh4FFp6uLsXnZEWqhlyQuta&#10;ts16EcfpxLOfc5gxmCQ1TU+NR/Efnh2kful0Kt10MoltK9HENLw/CM7F0Xd6MIq9zr7S4TDxwERx&#10;KaFh643P4a1MMBsjjJ47zCFrGo38S+wFu8sBNMk4o/JU2SOUh2mT7GNDXylWC4iiHwl+4YKpmhDK&#10;RpD8eLWS05fS9Jxww08BS3Ot7HTIyUR3NKOPUTQpkuh26emYl1EVRKllKUypFiKkwYj7gsTZKjtu&#10;VUrcIQiiccKRNn2WTHpjWKCeNdq6gz2rnLLqN1G+Pp6ukBRcCn5k6jFtKgqCnbRm+2NCPNkKX1dG&#10;NHfFL0rhF55mTUhL4GzwaZ4y3NnFOdxgShGkHOCnLjadR5hG3jxPjyIQDyQNLFjikTu78Z6KuvXh&#10;xg5itjO2Mt/hfnWdxUnbk7A1goKAnw0mtw4vuX8Xr6tpS24dT8y1qaZCNjTwAME8eWSxmYITEPso&#10;oPnWWhm8FPlAg8QaozyGJFLPZYM1/emF8WBSSQgJFb5CiMmPifixdqqOprVakoY0FTWH36siu2q3&#10;/JrzAwB6o2y5w/IUDT6kHGT1KTA+46zFAenSWb3lMj52IWU9q4wZBy7Nmz49Hw66zz93Y3gpuU5J&#10;58pBA8ACb5GMzATafvzowe279259cHYU1xQN2vKWOLMPtjb2NjdjyqcrTToH4uEzGhUcTwYV0npy&#10;Hp92LLHd3b306dofHW3vH+zs7T+4t5l5txu7O9u7yR7Y2368lzlG6+uDUK0E9XfHs5tb5493x721&#10;y6+99pnxVtI778UKXVy7MhpNvfmnP9q8+zidaBbTDWx6fm97fOfWw3vvP373h++/+/0f3X/zrc5x&#10;EiSOD7e3/tk//tXvf+f71y6tvvzGZ1LvnWKgMLnOTDdhQWIVQeuz2Vhqw0565y/FAZRk9NRVxIxK&#10;4WoaN6bpc3xq+1DICEmQynATxwtZorl/AIrpjdSrRHZPMnuc5z1LW9xQs/2Tk/2QtLiXMlQ8eIcB&#10;kdyevI2MAyCmeZQRKML7Wgd0tqGpELRZhQcliFURLp09DTuAS0XM6ZpAEg89GWJbhptM00TbIFlx&#10;ON3cdnuloQOpWB5uWm7kI3KrjHqpTGztAzq3qEDtGuocZiw5KIHCr07VYwczjNDq1S3mhKCgsW0I&#10;gatafzw+cxmDyWWYEsnGyYuZJFuOah6ZvKLcA/yTz6ZldrVFFM9IoOX0Nb0O+sXbQGI745Y0vPED&#10;O4CgMT9ScJkJRvqb86o8txUlK9IBR7J4xmojSYkQGv5qznYSJauaFqDk4e31hb6phjjGJAA4jmBy&#10;bZLQqMrgg5NGbeYF92CloHfqKdQhTbseGu3qX9OBrk3upygD2t3QXPNRWvRCvMWNA1iUHJbOYKdg&#10;QQ0VGoY9def/xjf/U0DLWIIu/BJjiZAmEyvjnEE+W7vfzIrSIkAhewl2tBsuO5MsGxOE289RAnk+&#10;tUZhnSBcGbxSU7cB/27ie3FMKEnVdYaUKX1yms/lr6zeJpw0jXb9ADq38Kmlw/3Zux+8c/vttx7f&#10;uXvr1r2T0V7GvMa7f/O11y86s+l5f5o0sHDjFGWnwzKNA7FgTTFLp6zZzC4i+W16ph/R6bMwNtWZ&#10;Sk022j5zd8ZJ8jqmZ1Z6HCc20LNb0Pz0YYLCLGRWKRJD9URKwrMUo0xm2z6Ms+ZLn7/+6U890x+u&#10;HZx0H2+dvPDaJ9NN9dvf/BczU3uLKyuRrscPtvquelBwM50VD462D0439+MTYUZsPLP9MIywzs7M&#10;8mLv+rWVa9cv9xYHed6D44srq8uZnTneDZCe3wv/Op9bWaEFfZceSN390/6776dyYTfSi0XALOZj&#10;3B54K5hkErTMhDPQKA+VJJJkM0ydryU+cBQbGlOe2efJWYmxEHfV0WnyQtLJJ3128kpoGhk9c7v7&#10;Z2uLeYJ4Zgk9ZTRkClRqnnN4DmTcfqjMOWF6OqIMPmAU6nohJEg7QdwxqRwIYgWMOpiikea5qeS4&#10;z7/yxS//7C//NUxUXDpJ/4gkZCuz8MTVyWY7Puln5makLcOHMh3OzmWQBYovGUXJ4COoQNxJSQrU&#10;nqL5YlxpJJQh/Lbo8xAwLraoSILOGookXVMGULEo09VNGFWMlFhrnoFme0ZUWy+gWduUT8sN+GMe&#10;W9qmdwlkB9Ow40IhIVmEKSlfp7SAQ2eCarLhgk2H8fxG67Be1HSm+v3/1957/lqaZtd9N518z42V&#10;Q1en6TSB9ETOMIiiRFKWJZO2TBCWTFoBtmAb8Bd9seQEGIIhWMGGBX2xbMEybBqWBEGCRcmkKQaR&#10;ZuY0Z6Z7Queurq5cddPJN/n3W/tU99Au/gECutjsqb73hPd93ufZYe2115ZuxaUI86U/J4mL1H5P&#10;SyQmYpWc1B1dP+u1iQtTxEqXQ0IXTYCSRSHCBZpjwsQQzUyUOQ0J2T/YaMY7qLarDXBNBLYY8QeX&#10;yOM5L3JqCK2O5NiaKBnsRDcusVGYd8J0kfawH38erVisi0VzRbV2inrwLT/+oz/xuGnecWqxp/Pp&#10;vgnPK2DWU+pA7V1MkSfmTGuaRDHBU6y+fw8aFn6IJsUU/pEgTkFYCYB5YTxiAE23yLyBQRmybODy&#10;Wwm6LD6WkUvm6CdoxxJnJc1OrByjHXOWyK728tLSubMXrj7zsWc+8YlPfOkLLciiFLZWkIJH6MAp&#10;PIDN0SxI6h5pyRnnjWNmNAxsbDmCuIM2rslwTI0TFLrVOKW3R/ftGbexHCyMN5paItUzOYUNCg47&#10;gXc5JfCF6WXlizlvw30E97ERJ7Cy1vqO7TvAog1nn/78d611O9/4zX9+7tzS+asXRqPj4c5g+fh4&#10;9/7uW++8/3AyvT88vDE4em//8OHh6b3DhTuHp3dmJzdHJ7emC9f3Dr/5/uDXX37vl37x5a+9/E3m&#10;zIKXvvPWrYXjjvPRWkfnN7o8t/v3dmCLYBmN6vlomm8IZNTZz56m0udmcpOxQaNME1AdYrqZdPg7&#10;ZGb2W1CupnixOD5aIEYlJsIRO8Pk8GQoreoUaoW9ifa4ebwJ8XheDp7TAJjhsWjlf5P6FZpkYEAM&#10;YhjuABSZBPWgncdl4mbqlFoMRFc5q5Fjik50nrfPCtZMUhD4bNmXbp7U3xCPHUGSDVtSgprROHkQ&#10;rd1Tn2qyG7JV08pkUJ6epG58Gho+CQDyf5VX8ERJo1gbBbJyHEzZHqUdXs6jTWi7ZrEWcoF1mCvZ&#10;jEWxFGVQltwkEY2s2Yjo5DJcodgVbs44yRwrzUZJBWNycgbYwn6LMYp7Vul9TE/wPFlmMa/VzeQ7&#10;5qMY/aH4frFPysRZu3DhNM85VjUBIHCCkB5c5IO9vQMVK2yESvxV8zjyVwMxL86impWJBGoEwJJv&#10;Ew/y/3ZuFx7n2RV7yzWDmElFShpn0lc5X3qqisfmEs6DFR9izNGjP9+WSFZ8qSFwNmflxQlnUiE0&#10;1o0FqV/kdf4+r3T35EloZjK9oPZQ4r9kpj7mxLimmenGiEAln2TvSQampaIomunVSjkRN0j8J2QY&#10;lcjaXn5MFkhcIIuTYE9fEalJWi7iP/zx6SITui9elEH09HPP9za2ZodC+9ffeP3mW2/gVCgf6YUz&#10;rxI8mEjJz4B/xDAO+TJgPQbttAtn1BlM+6yD1RjOltdsXWVphehDSsGUyUDy1x2Xg2QyuPWxVkAv&#10;sNwAlERElrev9TSeB6OT/cHhhfNXH15/75X/55+udo+XuusPHhyNdw6G9/duvH/v5v3R6tbGQndF&#10;BmSrMXFjRUQUKCv6WGPEr48X944W700Wb49Ob94b/O7L33j37evd9sqdWzfu3n0AC5dume01pGBb&#10;HH9iQObngiGd3d4Q7CZIM/ZlB6HjQGn2BNlE91ICdaH4+In4i8Xg5g4Xzpk6odqrdbN1gSVKcIG2&#10;BQmmWaasHB7KaDgGtlAqBlwsUVI1ySZ9iCZc0v/UvWnSq3zD0d2J32MxfDaqdZoOpUrEz+29MkKg&#10;J96u2IKWPIxJEREOCTga/he7CD1JCq+oapDp0+PORKsxTQEO5FUto9kK5SvoWEqKmkUzsyjb+Hgj&#10;aCUgmrjMchjcY7eu6ErAGkMq84KqUMWmZFrv3OvX2Y3MlY0vFgx9t7ITyd34j6hT5JDZoSkppOqf&#10;mBhEDTU/GQDqKUJ4OG3f3EvZiLBn+XAcsaeCS5EIokxMPlFjEIJ+spmsdrEz7W0S146N1TkV0dhi&#10;aiIkwi9K9gk/YFWCdEIABCpFhCVVv+CFqefG9TCKk3E/sbl6JIPDWFj1BWL7K+wp8pradP5PxWLZ&#10;OglS056Q+RK+VApbKpt5q/h2Bejxeo83YZWcVR477xwqH5eaQSI7I/ZQ+vKkpPcVV1B/Qu6aX4Re&#10;rPm3nhxno2FKupiv9v/DgfB7JHgFSY+jCjSa/RBaczHENNmBJBNa5ouDneV32RypU8S4JXkzXkg2&#10;7I9IUiI2T8N1f723Rg9QxtPCXVkChQ+w6deXjq5PzmslKvbgDg5t2bMibD7fhEU1I+NZ7a9unYP6&#10;ZbNcBpbJXqdvrw1s7HiR8QzGFsEIh3sGu0EJxUNO3SkoE7LXKukvrnS7LboqR7AOjhfvXX/nra/8&#10;Grpgrf65vfuHFAYf3tt598buAFUxAK2FkRSMNhoaK2fO9MmAUtext8HWk0DiEFct7zfb2GPiQzp3&#10;3vzW24xxJI8CXO/0UJI4hbcBum3EtUAlo0mVATaj87ooRGCm6ZQG8gNkMpVRkKA6E2Nr8j+I5BdS&#10;4oovRSlBb6MNF02XzEWhXjAGfWw+THPnA5ZTrdF2gneEFxQmdPykvtXJ21XDDzrhcXOyQGKeiMTZ&#10;zgT8VfuAhQsjyn90xCoApKRjrGAdx0NF3FS7MioR2ersBawnXfL08nPrtHATKYP/oHRta4YML0E5&#10;eydj+ub7TeFADzQXkSqQzthgITtTuDmdluFqxlMbxasgpmEp+2tBQFUHgxidetmlGpDq/tIK64Pr&#10;I4z5MrrRPTz32/yHs1KSZbCkcQDxoHaClrK20lE50GUCa0Hyg0DJeWuVIir88Aj7q0AyNU4s4XBW&#10;K6WCxG6q+xvOGQDSxjKeDPen09Hq2lp/dS3rQMFGcd3SfeRbwlWfSyIaaPvd2n4+TyI6v0mbQWAg&#10;n6AuyfbE+RHMwtSdeQ6Ng6gWBYDTz8X0JDNg56jF+PuYsERHQbUyti/4a6oE2RJJD/M/2dT56oqL&#10;dIT+MDYmAUdWLNvcr7J0HYeg08hO9SVF1S3TY6UpziwAl5u0vNv89TGZuT2pxrHej8LpDKkM6yIu&#10;OFeVx+ej9JKsbPE7HJMeEK1SqoCXrlx56oUXLl15st/telIjE2QoQHcrzEMuz9IhLRROyzEeyDid&#10;xeOlycnSwQkMDOSdURuDN4PK6Upvq/OZH/jS1ReeOvvslaPWwri5NIW1sHwyhHRq37ItLeMFZ/KZ&#10;Zzl9xMnI8gDjknfvvL2wNFxu9+7ePti9cXPv3kPkMO5PlEIk4Oh0geSQ2wdMO9lYZ9p2SZi4xNxz&#10;HL1PiGm5sDXZ0S5eq3VwuHj9zTuEXgcPDkb4TloyGfvYhPE/zkDy494qYhcacU2Qh0C1wGw819r6&#10;USr/ZWmK48Q6kVFC+9XcOZ0q4Gp+q8dFfZv+h0MHq4GH+awC5PGHlZfOFaI64EcSOfNZCaHJDngs&#10;RoRqhqgu58n2CTrrIZiZDzaiqkX1MEA4klh6BNHXOQPBJNQxnU0sRLqsnqtg24GoCH6cVSAVi5gM&#10;jj+SRvOEzg+s0RVJt9KlYyZnJGHWa7yW6VIKFlJIMG/WDiTdYVdArEmN33k9pgL8TVTeXMJ9qjc1&#10;uJTgUy6Aexd5t15RFi3O0/wjJi2TcbQd9h4l7SvbX1yqOPHy6DYyS8NMtS0YSDrKq/qQ2CtrJbSM&#10;satCg2urxSpugi9VituwwTAwmWEedb6gwgNjbbcGGHATyfR5YGvfsZNKgy3wdB30wx5VL8h4NpbK&#10;2oVxbfA3HzYVMT88vUKmLjnymeVW5r6MiZ6vXBkNsPjW1GHK+PCuaiYoI/TBnw/h/H/+i8D5JU0R&#10;dMp95KsdTWMUWk4kb3Z3itrNk8oKrWK5EumX9zZ8qxfMw6NqzqiLkApiwp4j43/nY5N+FERW1P/0&#10;hSWyq4vGbpsaJNCMnwmpUFNQJGYv0h/V3skn59qQ2JkxlXb8y7/48998+StLp02WmcSe8T7uD1Xu&#10;T9t0vwCvECjh/2PqCbTpmI+KZSYAKgOgZoc2II6N0dUXr5177sWnv/CHf2h/n6ne9+7ffL+K9bQt&#10;3bz58GhkwxDWEaN3TGmAuufsZKO9uMVkt1Zjtdd5eOs+0RLxIYN3Ht58yFZ6987kPnPjTo42KKX2&#10;Ti+cI2Zr3LuHgwa7au0Pll97/RZml/NkczNbOMb6yWcvQd5tL5z0z6xRzyPcG98bXj7buXDl7ORw&#10;yhhIJoZgyXb3Z2t9NC3WHtw/fP3tG6MZSpomdOnxtW2ahJrgD4ajG5l7lCEl1VmdBLI2w1V3BYO6&#10;4635IdqqdmPpZeE56Jf0MvEii100boXWF44Y+cGDA5DOwOqYxxhJYkvGSpE9OMtJxjK7lAfHEBDP&#10;nMTxY5hs3CKJN1NBzLPaXY+8l3T8hT/yr37ys5/HdFkwEZU6RK+R8+RYOpab+oxJpZN4jK3Vp9Mf&#10;ZVNzqJ3lTXrr4E29RVVJOTYyniIyF71rfJ/cMbpWuXUzeoOvRE9O6QzqYAhZlTW5IOTjU8tPEjXT&#10;rhjlu/xBSdLylAFZhJtjjhNc1Dat6CzBqvMFYoKOj0ZSjPhuQ/5EUexwmwigBPPxONKVw9kQcRlc&#10;iUNPM1jGg6z9ov/SXFUOg7lh2AyK7Rg752hHZ8iaivEujsQ6kXa/uhElilewzcRj1grQRV+jEhFz&#10;QtkFObQRAAzwpkCIdD8LC3xIQ18llduSTiVwfElR8bF7EQeHvu2YDmnGMm18CIXUKJSpxnhaM4Ml&#10;pDYqDYO//6k/8ecew87/57/0D9kx+iEZKEmb45pirVzOjDs2DA4H35g2ViK7Ooao2hhiVGM03TAa&#10;Yl9R/lOucwI3b9lG9wwa0I3E6hnSG8YFr3QQatlG4fbcFeCFs+N1tPXgAyXW8kgWylOxCFLdcQko&#10;rAUbVB6djKezL3/tt3/jn/1fwz0Jhz70paUOOn7dPoOOBnd2EJimbBd5YB9+F2vZWmFTK0C2fDJS&#10;dB+xryYnA7o/F7m+2vnid3/2k9/58Rc+8emDyYDoxGzCNntUwqgD2jQu3Yzc//R4DBJNC/VkOEH1&#10;4r1bY/K98fhwb2fr7Bpcp917+2yFe3dHt3aP9mi9RKe60djcaJ5ZP9063929j+ZaZ+OJM/uDpdde&#10;f39E1w1U6cmoRVcNEnpHs43VLk2JdAdg7xBF40nTQN46Ob52Yavdb6FZw/1iSXeHlFYXGDKy83D8&#10;zbfuAns9ch5yFvDC8wdYaZv7P/EUSwx3H0Y8lgP3CLeSs8RqYN4QU+VxpSdYmkI8Wc3nYSfTluSU&#10;EN3nvGXXIpkTOtLFIvRgBwY8VsYf8dH+N0JSlqeC12gHCELpVwdzsZ2GXQ8eybpSE261Vr7nj/6x&#10;5z75HVi3kN6VgW50upG7Bn9EgceYSNCHbaNWcPIF+CIeJeghbrq04FGYo7fGSjL2giot4Y3lBUeP&#10;HaNoFN2eSIYZX2DRsDEpnUk6xbYSH4YErx+lYEusiqBsNBLn47dFDPXoKUMajob6gbEq2Csj6tJy&#10;o0SDMZAaF+G4YW4wGTbBi6BFHswaCdbbkCl4j21QlDqoNvPBMUcYBwqXpbyuTJm3qbgO3HlYKvTL&#10;O+ETT1EsTE2btVe/2nM7r5MG3Q6NyUAPiwPtXhkJBW6RYwu9zIfuMzJDtI4JEZmH62sic8Q4gnym&#10;Xy9LxclRrDtNYBxT+rc4yEad4nc2bMD4lSgWxfVEgcbGXDdHx0zZ4Qb8NEpknPI/9WN/9nHsfJc9&#10;KboYg38r/KyMwyITYrIs83yyeoYSxBpJJQec57raUTGpQGCmu4mh5piBF6aPDWqS3D1w3xyHi483&#10;2wz2lgwhr06qnyHRZdIqe7Vs67ZIylhLWqUCVz2hbBL8GFNFJE9PL5y/DComjkkcxgNnK8HIBKrc&#10;P6BuqDOAZJCIXqU8ilkD1C5OVg6Pl49OO8xMa1r+oaWTrbreWz5zfmN9m4mO53lk/WZvs0WZsbW+&#10;3NxodM51Ny72+md6ZJmrZ3sbFxmfuxEqWHudNIaqJPUdWr5ViVHLbAgQjhrN/b3ZUOk53GEmXjmA&#10;Y3l8ACFApH15NuseDX7gs0/82T//b/3ET/7oH/rDn/0zf+bf/N4f/NzGZhO4tbvRJXIYo4h2PEWA&#10;i/Yc2BX3Hu5xLo8PJmw69F+B69DhwVigoEjsj15FF+OHGjb0B8YhbbRX1jvL3KeC6XYia3sqEQrP&#10;KjG5S21CT9ueyVo5+7BTQ3cKWbOeg5WS+UaSh3VCcw9PHBJGbGF8nDsITAV7jVak49+43wxG8VhU&#10;vUp0i28nZppZcECW1eqYgdhC24mWHF1NFEciI7tVLC5PZkTjbAZfL7BSaZ7HN3yNVGI103G0Erlo&#10;dDVQzkxzEy0DC10xLxLYpPcbZ8bvRdt4Fx1IBvxVD0+u4KZLGZ4AJP+Fl6FNDejaVaKkwZM19yx0&#10;Wg+RaMlvCdoHbJTMI6m8btnTDPcDBi/l1BrwEZh3nvZYrC09ZOvjlQqbKAL5ZzBF1TdySpWLCAWz&#10;jI/ux//IT/JxlURr1ryGAAf+XO4GSyt7x3KAhskWLuMCSwncE07Bma3J152tZQ1CCCBD53I+tf5i&#10;nIlsa/pxSCI+rIBPsjjyNDAaBvX5kNSBbYzNR+RsJwEORzpJ26M/HyaSP/ML/yBWJ0lwoiYD20RH&#10;AW0CAD4yJ3ZuFVs1oH0hzD5tMz9uIJuPK3TXJBSMyTPgN5ILUUWZkZRLeLdclziBJJrGmdasQW0z&#10;ySW+MjhmysAsUUhwhXh5GXydRaLYHjtFcXFhBnllgjlCRMfoSE/3ZuNf+dl/+sZXvrY7PD6Cv2SU&#10;AYCCk/e4gla5TlGEy5E194DGr5gp8bmSUvRxiAKAbPQ3ui9+4qUvfPGLL7z4SccXgYpLZQYe1xQm&#10;qYdVQU5oMRLnOpzNDg5Go9He/VvX3/vGNw/2Hu4+GJxd7zS6yzsPRkTUO7uT27vHu0QAgP8nzkC7&#10;cGbjwplWd2VCm/lw1Dx/Ge3l7cWT8VpviwFDb9+8d/RgZ+dgMlQNb2HvgAKBnTmkMVtb67du7s32&#10;j9Zai5cvdLroUjdb09MGqMZwcnimu9yFvP/Us6vtVRRh4bPRd8laTIgcJ5M7N2/cun7vrVfefnjv&#10;IB2JDv6UICGgkQzwWByDwqxyfEZryGf3aGJndUzJ1tqDvRGhCA9nHS1vVdHMISU7Wf03JULjlp0C&#10;98EKgDp6p00/O8CcRCBPMCtcE+B1ZeYUaBsgC45qsdaRjtFOv/NDP/YnL195kmeeKdwF3WJ83WnO&#10;Qg5h2midBwbtLxXwhB1ec5qlFXbxHAWpU5nDATUTBz5A/PWwKpFcHddUAEzDsk+4umxK+SPae3en&#10;h5DEWF9fxK1ASzEhOSGFb1R7ilbCZqMitWpHdbhEdxNpHx4FS6kQebgkp5oisaJMGTGo09Izutxz&#10;Da/NI4fek72Onn8dPfdiVOV6iP/ZjWiDuw5dXMpppcWkS0JmLBZALafYR50GbX25ageix0iqeQb1&#10;6krnTMd06kquB0wwqsBWVRyn20jVwqjSzQKTz2hKA5WueG6WGHcIaqZTwoWK/mDMEl2KKnLy0CZQ&#10;SCJT4AP6zXM68QBV/OFiIgp/uvCnf/zfe0wi+bM///cDFJt1+d7AeTEVyQRj4EW3ktglJgr7NVmb&#10;0X9GVRbnYZ65ivZZOAq2ReoXNqAwK/vWTND3l+GyUKWOvUw/7XtsrkfHoqzPO2TVBGs+olg2bZQE&#10;GB9+0DF/7RbhkAQJ81KdmqUxdjlwBhCE7j64++pXv/zeO+8tr24rZqUuE4DhYpu5hHNyM1g9161S&#10;LUU7yKpAPpw1eq2nIwIBZuSs9NvNa5cvfP4Ln3vqypPNZcQYhL+wgNxakF7HBYiDor2H/0zuT90Q&#10;ZRu4+7dvvHnjW6/t7jycDIZnN7cAIfYeDAC6b9+f7E+XsAVAmFJETpfWOgsvPH1h61LncPRgvcfM&#10;7dOnXvhYt7/x8U8998Y3v/Xqq1/fPaBa1MBbPbh372C/Zr/QyLm0e3cyHJ5SfFtrLvRbK2fPbmOp&#10;1VBebI8mjKpduHTtyWe+63OYWdJoBBfhHPjEIzkzRcb/cHrzzp1f/bWX3/nqa8eT042L66tr/Zuv&#10;vQd+d+2lJx7ce7h/8+GFy1srq93337qBRP6n/+DnIYC8/dU3rzx54dM/8L0/909/8fYb7/MY1hye&#10;IdKmT3BYrekKf6XnCA6ZZVx3jZxaAqWoryilQEWTgKcl39UJmDJR2WVOBwbY4rFDzWMQXKe/2fsj&#10;/85Pbm+ciXBdDot5Xni0SbqCrYrthnMJhKWLAvmiKMzZys5jo0srCQqhJAR9Cpxd3y8Na8LoYFhy&#10;Yt1MpsP9gjMZBKmSqm+MjgI7k/CCraii2Uon/j6tSO5FJVRrf8czx8MWTGPJb6a6UHLDQuhpapB7&#10;5IFXEJVWHkd3TAbI0qY/GwlLZnX2Me4JXBaBd1EYKFwlcjwN5zDZqkiiD47rJ2cNTPX1AzFD6uEs&#10;OlVT9W3Jl7wMACs0GIyDp9gbQIgCb23WKiznybR95nCqOA5YG6+TSIt4ZkazKftD80MMqSVWAGTs&#10;p72cvI31McO1QIjVP2qudDzhcyHp4JKBAjm6ygkY2Bg6a411DTnYyQUdHOA8Vvsv//RP/gePMWE/&#10;8/N/P4S0tIL4ePKWAvbjSHS6hlbJ2gLXY2FdBM6WdlS8NpmqyFFy0nkBem6SrElIJ/kgVlJtMlkK&#10;ppjFinBwwZjcM/4n+ABgWQ21dnf4nTa1Zo5p8TdMG2PwFGoVqjNlEACsi9QvG3yqsXGybDMNI8oI&#10;NkaT1dUt4WULBOHSiAUpsmIYGczQ/QZjYIlJRULnTLr1jEX5Gxh6nRlFujKF2M05jjkMIUohnMBT&#10;yTg/nHd4fXwQJcjTvfFw5x5SNm/deOuN+/fuLUyOtrZXhogMzlYGxyc3bk/w/aMJE32SyITufba9&#10;+PGPn0Hsnqmk/e3+d3zxs93e9vHe/quvfOv6W++MT6dAapjKwWg2HBHuARc19/f2YMazXHDC1pj/&#10;eLJw5cI6l5XQ1oDkpLN89bnnP/adn3KC43KTMKzVodXJh88+4w6sGXL8mp2f/mc//dqv/Pb3/vD3&#10;nb167Rf+0T8hZ/vE51/cHYy/9ptfff6FJ5F9fe/dW9zk5770/Wy+X/m5n//0lz733Avf8fIrr/zc&#10;//kzgH4YKmpXrKrsg/CDrIyw1D6QsEuUEfQ2SeCW2sAXOnQgdavMilE1ELcFHW8SKGYgQrvN4F9Q&#10;TGKxxvmrZ//Iv/3jq70tTkptIh++0Ar8niPkQ0xooulOCsYbIpBjXhGCkfugNvbJ4VghmRXHqcAb&#10;y9RLo3qkX4n7aPBUNu5kxP5sdzbtiCLIcR+LJ4nbqjZDVyl2VUKiaFLGUcr4zwzq7PYkpZV+iyIa&#10;nNEJK5DmyAjir5BZ0MsG79c6mqIhzsY45NnkITnYSrtvGwPPq7Omgea9foZVYeJrzlsl7kY1gVxY&#10;RYNIxIpTOknxgAuw/xR9GzaDwZhbmYODh2DVZpUYcen2LlSFkPqWpA7TWWMgVTuZoQphuMPdmIkE&#10;//FC8I5a4XQI2lBGxEp/ajvPO+Ve0TLhRdKE1nJbS5QKoeM11AuxMM1SopOk+hKW7pA2twnSKeZ/&#10;gfHjc3RgKVcu/bmf/I8eg4UFe0/gIiRODSkgBxcm+J7MMtVhvsoDK68t2Xqd/Hl85CrEDc4BkUcm&#10;NCQvORip2lRuGwLXnH9EoSpfkDzVNBl0L+Rmn70vpw0RemEIRPFqVTcOpm/MrNlJBcDwkKfqleaO&#10;czJ13hi1+eNE8uWI+uMyrmR14WR1YRElwvXFxc7pcn+x0T9ZYJ+unSysLa30l1fWl5oby93N5eba&#10;4sLGcmtjscEIxv5pA7F6qF86V9t3EzwXS6j8rJW7mFf3ExGcwTxHtatMO86TCj1MKlj+bB0OmDUx&#10;1pE9wy980iIJ4sY8gTuTk1devXfrjfvsVSS+NqkK0Ty+P6TI1tvoETk4LRsFVnIepM2WTwY7tDlC&#10;mjdKZcIsQz34GOdCwP+AWAGqE5CZIgaHHPJ+mw8yOoH1gRfV8jvhceEEu7ZytPQ93/N93/F9n3ny&#10;2tPrjc7HP/vJa3REtVauXrzw8U8/fwE9jO76k0899eRzz6+cHm6vrX/3D/3BJ554iqaET7300p/8&#10;8z9x7uIZDg7oCIaT9QABiic0BTOxcQJTG5CFHJ5OGIOkcIkwNz64FOKZbMnCNE9YwCOzDnFdHZQp&#10;EqaX7gOm+RquEAIoOJbmRP2cdciCxTUnCdnj2AXUYp/Z2Cw6E/MIrJAxoukqvegr4KLCBXphwZoZ&#10;DQGDndnhAcEQn0sSBRkYO8cgKPIpcVNwMcskyE9aLWW6QTqcBJWtAya0cOio84NCQCDOCQnRZJd4&#10;k/RJniftp5YROOKGgRoOM4OATSwhxJ6OJVXrqimo2WIVi55N7qqlpKe5kOBqFiXOzuC9dFymhcdA&#10;xxzI9Ib95aWUc7eIISuGGDBJfnS0HP9sAO0wZbku2FkugBUDJwXLx/4lbLBbrEqxfh7/wbq7x8Lu&#10;4gscaxlqe0W8IqZYSNVvEpgG7DfBFCuzrIz/VCVJ2zBTLuVR403SKza3IRRhA8jntxHyk6LP/2h5&#10;0wJqIhkgSkKevM/K0oTaHPPCX00u0+asDVZA1fHCDlLz4VeTQNK4aqAXqExe6gvLlhaA5m0WRidZ&#10;iEcNcSqjpfyNsisGMscTwUAXOg1hepLgk9V+m2bdQFpS1sVRTGt1eF5JcnzD18TToZ+Zq6glkmXR&#10;E4CTxUD7PJb5hAAy6hHzOeliid+2osLJEaIuXUyRv4x2S7tDmiOC/3jrMZtEHeBnDHfjmFhKDzJy&#10;QhxBcx9ba5koB1XHlaZsB6b5HE9B/kkUCEMkAmTHJSlYeDBe+Prr+69+5frDG1N0WXfu3Ga6yPHi&#10;NEPR1ta6vYXR6dJ4YbpzfOfW5N7u0YTpaRFpEUAxSDYp4GonSI+tMFFkodcjcVxfWezohoLDcsH4&#10;fMQdEXCNvDxnZ8o1MFXte7/4vVTl2AVPXnr66pUnGYDbOl155urHGGHZQbOs27t09lyrCRyzdHn7&#10;Ygc9WdLShdbFtbP0Zplq8HzTze3CLjHOrnp4RHdztI7p6GucHNL7GN1Pn6ykWuEuWhoZXzSFy8Ej&#10;9JABq5GVw4ihV5D532e2MULx8+yVIAoOSQcEUAbLPZFCIQFLzrGUKMuQ0l+tCmDRbemxk1CGazgd&#10;C51VSj00wxuDDseDyWxAOMBPms0+TFZxeHu56R2jLf6O+6TRDmMCwN4pyKgD2TE/Hh7Rins0Zj+n&#10;qBCGpHIA8ipyuNz9kJ78hYbdLablnCH5NHL/a6PKyS8z8ROJzeNlBqF0iNFgqCGcRF3Pja0hhOZr&#10;Ezvww2w4dCgE1LBMqBCbk1Y8N1OSTrJKYnkZyBnACHAXm8m4aGcGGLoUld+QNjBi0DIxReXFpEsY&#10;nyYljjC/qanZukUIH7ZOMEOfUv7RXSUlT/8YEO8S+zAiNPZ+hhFlqoap4kaY10XpAokmAP8RqGJz&#10;qR/mqyw5yTShw7h7ksR/YLUClX9gwsI/c+iuCJ1BcqKbmK8wG5PdxZXE+AcVE97UJGWvJpo1mMwU&#10;vZjTCvANMm3JCQPpUWBlxCU70g0rrhAal5oBpGNKIgRB82EE5I/BL3eikdfwWWexCFYYJn4BnDJy&#10;lN5jQrUYGtwEMZ4dGtZkjf2S2YkzY7Js1fVO4jgsYVYc6j3JOccb84DS+JDChJ9oNinCUPhxGjJM&#10;2fMmKyYGqWK2VskoWzEOh1PIyRlzUjq0Ha9CE/cpmIHgx0HyOOKzhdn+IYCPE35MngWOZQI1LWFP&#10;Vxav75z+/K987e//1C/81m/d/PqvvnHvjQd3X7t7/92dt9/ce/ud/ddvjt59MN0f6/Pk35NHmCqQ&#10;8EKrkkzPdFsMNCM7jtvGJNgZpsqFx27MWw1uA3QwJnuzmc2ODpFlUNPMOR8eFjWkoDU1DaJdf7q2&#10;wUEig4q6Kuh69feq+W7NAEuBXQPOQuPORkwUCrmPdse8LkmECXweIVk3JF5YIsK9wDVqI9vInm5z&#10;R4axkgyNdLmXF4ncmrQY9046m60nn35Wen1OkfCrcYFkvprWnYDeH6uXYX9QIGnsFiUFsjDik8MR&#10;s8pJG1OqcyqV9AW9LpeJRT4tdhn8MmR+ociQ8QFWs614YHRLMDskxPgpdYbZMXaHOQOL9IDI6mgw&#10;XSlMNA+RQxXdJ26hagp9VGvDhLmpnCBiRgj2RJrVbCmEmATD8Mc2bLCAdPu42Eck4Voh+HhygtzG&#10;fDhwL9qBhLSiLSGXUSbEKqcyAo1Lilv6WG3tFKsNJTo7vji4H1gZzkNSFpfQ2ZTZyyEuG/IZktnB&#10;4FhyvYGhosQLj6PNGmZSui0yD2GydAEEG6+IKEbFIE0FIlvVjLu9kiSLMQ4aTmIx+IqEy2PKG6yD&#10;IrmeMTE2H1AimMebsCPAvHQwJnxSHVw6jwFHZIGsRWlk/aB5rdnPCg/YY+u3VYHZkFGKnrbcL8sC&#10;YAETkSVEM64J4pmiSM1DspJoypOh51TBgdhDGLHxyh2XrDqV2siS4HuMeJWIiw1J3Bd6RwVFhpMR&#10;AfY/ZdynDTb8SXNNvsSeF8nX8Bl4TyLYjEgp05i5gamFpsk2hirSJI6MruA4e1NHqg6Um8dHP/9q&#10;AYYEY1JK3Iwcfm0HYRHkis0rZ5ptBoq70+HbO5eC+g6Xie/kuKp4HcssBm01myHZnOXB4sqd5f7B&#10;ae+f/Oo3f/ZfvP5Lv/3eb7168xvv7d+i9wNefOQ8gSqAaiiCQx5CGFVLuqSkxJSoz3Fz9uYMB9MO&#10;IL6GBQs9b7uGVoL44eD+++P9ByDZ1uY44VlJt68FGuhI2pmjRX7LWFn+OW2qMCEOX101DqliMrka&#10;YAtPPH+NcNeQI73krHoT7TBCms4qLFm8s4indsl5h12yOW7akDCOHf6KsZGZj2YKZSNSYqJXVCdX&#10;mL+7dvmZpy5cewKBN88/xs4HEoKouzO0dU+iG5Osg69Af0kgjGCT5vvx7O1vfmP/4QNxTwbXOeA6&#10;09JQCHLTAUULEHCJUCM0RDgEdaoDpwI4dMg/UWpY48rcBu5SXsf+Ea2yrMbyIwOgdhaXpeVKIDy1&#10;K5Jt7EbkaLJR1YFmn5/ORkeHDATi6xwwZxt04TRuYc2QIAndtYhsGlbwPhYUwEj6AH8YaETrIofX&#10;I5pjmkySSKKsk5VWDhUJs27UzTo/45b0YyyLyBGLr70xf0CKR25JTEeFZbyWo+9ps23CBHoeTSeU&#10;1dJJrQgZAjtme2MNzUjGpa1VmYQKrzi/lhclfhsPPFkFBqXuobWLFJlS5PRgmPN5uNNyXYVS853f&#10;a8I+JFX89M/+bx5w8XqD+mDqj0Awstxg+LYYZ5hahnES23jwNUUGP1rvBEyhSMTYzXF/w+8IdYeI&#10;WmQ+91niH6u4Wg4WLhpKWCWult3pl4CSKkgadplhSdjSpq6eDNmDwsECrHqcUj0xNE+G6oXxyRZK&#10;y2Ia9aE1SrMzpfNxp7EKAov+MpffWAGqFmBLxpiJvKnmpJUrdkh3VXFzWlV8PClSBxvOwbNQTxhs&#10;AciHQa4vJ4SdhBwCTMuj6SBx6wr9srfuvv/2q1+b3blH1Pvg3j6ijLf3j+/uME6E3KQ5nYyECcP/&#10;AwVx0mUmEnpDXNzhwkG8plOd05ZRZteiHe9SSJoWI8avNbd7pLHEBzMsR7ff3odUSOq1Stvz6h/6&#10;1/4Eio+gURpIG+FwepPjyQOVWE8WV/vmaKw8UQI1Ktm5tHmg9jDadUdRKct8U8wlKcj6xoUOZNkO&#10;9bKKldmoUgDwh19/940bb7w1RBX2CIbqwuoWkKOANzfYpB/FUCJ4kere9P1Yn6MBTFNliYhQA318&#10;L5EXMG+yxf9QlWxw0Je6SyvrZ86iIxbkMOkAaUtoTjUZyX2GBQ1fle1R6BS7ELCJ5z+ejNqrndXV&#10;Ta9HaAwcBNaZ2qBiDTzRCSqOSDLIcl1ugWV3yQbSWQ9shtOp6RLGfQSkuqgGtBA0l6UN8gxMwXRq&#10;oYgg5US4rSfg72AU7CfMQYMvtMzoRFjG0e1g45dBYl0QjpUWUIhdGH7RmUHjGa9l6Di0VZWJQL5M&#10;kx0nHFVcDcAygB6PX0ZfaohWCuogeuI4Otw57B/mMfgCO7Nq7qqReCZVJiORa5leM02z+0oh/EyB&#10;E93IqDhstMM13QoeeiLb2AWPxLx04cFR68dYj89xwLSBwbzTyBAuXo9uEAG+tD+lLjuDkEyFG0vo&#10;xgUQdjMlI/LAs1jcanXdfDuc/20m7Gd+yivyMQbFS3U0FjRpFy47xcmkxlWRzFGV0mgKna2oRTLl&#10;9u4t9IU6ZnLu372MJGly+ZKQFn8u1xRgPlmi0ZPsBE2Im8+iZ+ZK4a6NByxhWRaNlFCCL7rnU2sw&#10;gp7TLvOEtcNhhARIdlOYo05GI7T6RoN+u0+sEqYPfPvMdEiCqgmzevuoJTWSfKmGZn/bUpLMVahH&#10;ATqoF5pW6i9AokcItA75EuNYSTkOVECjxGG3bgArDuy6wfDg5q0bN373ywuH4537Q7KtwXTp7u4h&#10;k4qYa8uUIEw41+WxX1iiTftkVU7awsRWEGbojiaGvYzTkFmq9wxL1Pwsp2KFbpDG+mpvo8/ZxFwf&#10;r7YZ+4ZqPlFea2Oze+byhU98/ouUK5iuLNOBU0T1xMAKbgl2KKIuBIjCJyahPBYV9dC6Y/oWHJRD&#10;hMYOiUSULDpprDJCjiklDEEBuuKBur2thhlCU2XWq/JiCFY2RhIlZrgBmGA3TRksucwD1H7cGdEy&#10;drZjIO3MNYMElZxHDj3TxpGobExH09nwYXdj3STdAwYbD8k24k9zNLsLIygo7Ku4VoThM1+SRcNe&#10;AFdFkpwUG7/FvpLHl9+yAKjQ2ptM5ZqgKRguD4fzTnrYzMkgSIYrkL70oIgsh0EmdjXFxOxtN8sJ&#10;CmrgAilC4G70++Ztli39InawXiA5D+MAhzvcYguXtdKKALqdQznj8i74CYLA4CCYb7aZ6hqIr7k/&#10;JbWjhJJsy2pVOB/BVcyZFR3mUFLGkW6WuqfGQSvnFdfB9kwEK8hCaTQkZPqL+hdPJPW3MKWkmCVl&#10;T0+VuW19Xzpq5M9oTGUxEf/7/Iha7Cnye8u9em14izQYGaYaJiZ5kdfr/fojIwTZ51XJl1ifWfSG&#10;JpaK1ZVb+Pf/3f/wcex8VzNJg/FcFAQ0UqbOJqOBeZOWBd3yXwmzTanFqHI5RpTR+CpmbWWm6Sa1&#10;vJg8yxdYsq06sy9V6ldaCrcSXMqAKUpGQngwIdJnIKHMrMHvxrqp+l0xXqyWYbNZpMS1ip/zRQmB&#10;y7YFjAvnTlumLZc8HLg1DOlQixLiilrah2DqABxiXKhaTBWYyDXQSEwXoKg0RCyYEJg92Nha5SQ0&#10;jm+0Xcb5sTT5Q5pA05QOyeitxKxzes6ePb91+ZKsHryYymX4V5FF4gRk+wE3RKWPIZoIEsD4v7i9&#10;vnUOOnq7tdpsUWu2ThBCRFOZIGNCiEnoutLJ1l4+c2n7zIX1zirK1RwFNxeMNucDsY+PZpubvRMk&#10;7qmLQWYAPaVlxEI8CkNrzXa/sbJq12M9oYSyppqm6+V5IrlgTg+8wu85DQ3G/ToZM53nIkjV/w/G&#10;Z6vpMaOAfSCHPEW/HpS+U9p9UGSpMOn+VQWD1JTyg3OYsaLwLYi+vH9zYfJ8XiwDlqc5Q/R2PPA5&#10;W0vKfaV5GKYVJSWzfsNqrkgX98iPzXkXss1h83rD1VJuQCkkp0aS6iKKDtIw22WaMQVqOHdW1XiO&#10;9iQS/sPZ4TsgFwjGB6xIZUqW2yFd8yRTpTeveEc162jSwD6tL6faFwFMbiizsC0hqa3ABFChQ7WD&#10;sJV2kqaR3s9hty8vdXrkpoCbgPpYB3txUlNKMi6lQe8uPmLCoMGXh502lXyNP7RJSe6I9BZZvR5d&#10;HWF0sezxllmWGdyiZcUEiGHjb3idsPFtQ6550+Z6EKGsptWI74pprJbRTlqwkgc2VF4/xjwQp8A9&#10;BfqyP8tSISxK7fu8gGhio/vBgavZagRi2hiRjsS8Xp3DBZzp8eGfb4Pz0wZbuLlHvmpHc2NoCBLr&#10;I4m0IDD/RwS84P100Gu6Am1r92ywwuoYXYk/GZkWMBTDktwxMVRMfOGdeSSpAQuNib0bENYyxICp&#10;RZiHFPuvjxb+rSGf+eha/Zj3JJZlZQUwU6L0ynNzhlaq/Gj7vfQ5hF9tJ27p2DdNfo1scFWDyHIT&#10;ATJ5gs5ZZOe6DP4XKVfKpDlLxixR1AMkBqxQ81pxAg4QZ4siJcSyxvbla6e9NrUmtlG3f4paD/oJ&#10;k8m432kxoxYjnbKqvhXgbHOjd/bc+oXz/auX16+cWd9ab62vLtMOxAgjmnO0YpgwQvzG8tWnrz79&#10;wtNbm5vejKMETFy4OIj4zeOTJgMol5f3Dx6OB/f3D2iTHFarnLAFxUaiBMqiLZQxsC1ep/CzDwe9&#10;QGET/Q3NA8n72dmNTodUPGkHv5gaqiZ383RlsSOIo6PA4AJgmk0g+hryp7C+kbf4c0gI8o4IkjEE&#10;hCqZS697Sb0loQGPVreuIbXpR+sSrCI05CL2WEqs+TUJqpPqE8dliLVhqq+hHMt98c3iUIX0eTKD&#10;dntwJVAJWFAMafW6qwyE6VP9EOLCihAGWSJNZZo+HrtMZWYmZfUe3NCnEIAC3AbHtmSXwCjeK/Ws&#10;OMvIeCo3ZFanoqyzfHB+BUpVPhscLYaBb8+zINkyWFRcN+pcLoB7WQXCkprI/k/eKvLhYTHZrFPo&#10;Aa+RXx4pi+hCBNz5PFbJOfQUO9TTp+1pyjoGyQ3YpTsqepV9lJl2kHl9Pgi9PPbFxZYqoB2xfcOj&#10;aWUGjcq4OZ6wBCe3h08SDy74oKmXMmgdU4TUK9X4pXEiRytZb6jBvw+cH0ZCoqtsgNT02b8yjALK&#10;uwd0DUGschdBtJNQpjznavsBjnAWtfO+Esxo/uTUql5SbwqOX3BCWUTfL6XN6rdP0C2gy7VWEbXi&#10;iKjgzXy2cwWhZKHJZcVryjSW0IZ/dw/VN2T3hPIfrE9+cQTegmRH8TdBZV7lTVa3edVqg+55vLMA&#10;2S6mBhlKms4vH0S6JPxEjZmpk1AbI4QOwL8OJyOG//iIyDSl7xKatPl7q91fP3Oht30h/TBH/VZn&#10;G0l/apVNOrR3MVjLPQa4QfO0T5edwr0w4A0aIxiG5l1wLpmtgX3AOvf68ZmrZ77zc5+mvZruk1Uq&#10;a5TJmuQmOZr0DJ8ebV49z5tX2jAFgP07jOw4GI1JqywoZKnyWEva2nTADnUWRw7UyEYGONtZRha8&#10;sYx8gYUn1gIlbtYgxO7QAVw6Qivbud2K5OmyiImNsIx5AIrKQadM8O7WgII+HFNScDKULY26hZAO&#10;3BjS5YLZKEM4U0ySgelS/lOyT4uMy0FBA5yb1dRz5EmEslcBtTx41XZEmp2hJ02dJnlnt7AVCNs8&#10;5UTTJG4UeFItS+clMGlnpd2jxOZTyJWjedS0PrBCcJ0e5CISxcMl7kh+plZvyk8eZQszplieU0F9&#10;N70NlxKegliZdlCFsf7uhiTg4bNIBsPUt3cpztkmNtYq4V2orP4RHU7lCVgKXCq9gD47k42EfWZW&#10;5uN1msLPTm7nuuORKEPmui0YJtjQwnFXfPR8bFsBQXH0VD+CQkfuNblLFGsSyKglqtHmxZyQBHq+&#10;ry6ATzUJMAgSfn0URKXyF86nBi41F99uT4s9Fu6lrHnAczMcrUeJTH34EY/+lljIRxGHF2y87E0u&#10;xOtImlQoViyd2meutLY4rDIdYrKx8G9ch6SYbkKTzRi7XFGuRrXQZHuJlcoGxrwpXqD1CQal+XKL&#10;Js1LwJUWWMujmo5Eg+XxQ6HwV6aBc/PlJfgxKavECHk7JbekZL7FGneQVxXoLAJAZb8CZPMTkhUp&#10;I8H450F2LJrBnaUJidROjXNNgsDxf6FWj0kh+Zk+HI/e6jVaqw1Y4PBJKcAZ4je3zl/W7TeWHt7d&#10;RYaeDnQIBOar++PLZ8+stJaHC8f0bUOo5KhQC23TUXmCkLSJJJc+o/08/rfKP5uXzvzQH/vBJWYI&#10;7d3eRO21Cy4lNZ4pTURO3Fjv/NrZy5e7/VV3frPT6a5vnz+3uU2jVQYgJ5lK3J18Q2WCRNPivS6d&#10;Lt5avTEbt4oVXiS7caTlKp/WbIF540zDnAtemLwgDgKEjH+0vh7q6IuZM/H/Dscj9ppNdXR8GCbc&#10;GZ317CmYat2kHhnnAiC4wIeTMSueIouGsSY/GrLPh0jyY8IzyfeKtbuVEnh4K1U4tqXJ459OjBTD&#10;nfMKmYKSqQ3ytrkEmvWZY3wwY0RAwOORy0iE5A0qk9VRXoYYFUkc8vE6FdyJ5KyKGQwznAlUSVlK&#10;9tlJScq1yVT+RE5T1pKCkxwsqyOJzl1prhcbYz3SInM6cuK/EsC63HxYMlOuSkJDdVp5qqwk1ssc&#10;F6xcme/Oqc7DZZtbL+bjjFY9BcK82NMEQAm+co7NPHRT7Aazn8gXitpU3lP5Vjrkra1ZmEnvq+FF&#10;Apa42EQZXkHSYddKGC+mJdwsRa7ydZqAJLC8pqQ3k/HliyxO/t4/HyaSOcdz65i6tg9/jrrnOt0G&#10;unPvJ2B/gPz8iX6nAXwFVQlapTwUZcrUMBhQrtY3B3maD5mJQYxj9wIDudSHVvSU5PRR4TOhVVDD&#10;irUqivM5JVL0XWKBmnw/JvF7UkbvQ3evmYuhFciypps19I15kcFibspcPZedtDoCDLp5z7PhQbJe&#10;j5ekxQIaDd4VVTAKEMOeIIBBw4ptq4rBW02TD97q4SF5K5IShC6QU1vr6xx/4iMK95vIRaDV2lqB&#10;gX9wb+fpJ6CLnpmdLjNF7d7dwfhg4f79yZDawPQUPVgISt5FonQ8+plLZ//1H/k3Th6Md66/cfnc&#10;6oULW522vWwolKHuYKfF8uK1jz3d63ZkokotarPVIj4IZRRV+n3GLXmX5nq6eQWjZZlwabZM10MU&#10;YBKSNvGhGAATqt3pkWG1KYJaYZSWZTjqStPGJfHCdQ9R2Y3qTpbnYXhvihdGduwQNZmGst4pZLvE&#10;aW+0Qa9AmYQA8hIUWU8OGe+mQ5OnzLP2/HmjWogIQ1mAz6dpAALQFcJbDWTWbjudHvuMEFJAVDZk&#10;XDehXOyaQY2aYLpPMjnJjzE0qQMq5Yp1s94gKGZMJSLm0QxczNcR3WB3qaeUKcmyuO1TlUqW5E1E&#10;rKZa0BMzGKilHg4NL82l7DpipZw4ozurxhIP5Pd4mn1WzmFR6SOexmhSi1g73oxdox5gykeRF1TW&#10;SaCh/PQ8pTe7yC+zpRIo1n5QIUOHlAdlO2QUQNRTs58rh1Fvn5p5HRkPsxf2yLro3DklQtkS5YqL&#10;aZ6bFUhsaL0zZi3ZmcpFerK51ZK2GFZyUttAY4+Lwryn/DzQnZ/ndcxzQefHJUaMHUwA5ieCZ8vJ&#10;4+hWMmit2W9JRmWMpjJexKHyORVbFWxVF+pPeV+W27y1NEmTLubI+Cj434hu5BGnxjm3XD6QhGGJ&#10;n+LaEkoF88rqJ/dLFJtHkgUPghDpilxJ9m1ATfddubX6OKsIZv5Zthg1pSwKcAuzz//LhI/U8V1i&#10;EPywWK26EWMK7zhLA7geRhTkLvDrMGvYh1TKD/a5vLNXnsAadPoNOoPai7PtMx3wJVjiiFrcuX7r&#10;fLv79PNPjzorN3YG798ZPNyfosN6b3d4gPAFtglldSepnV565sIP/IHvufHqG29//cuXLq1eOP9E&#10;q9EfMfZ3fDwe8p1OmvP4cT+zic05YG9kYMShDMChQguj3zq785bTrB5Bw/zdW0zvp4eHy/a0m6TI&#10;wXZHl5JnbHR5UN0nDtv+dtNcLZ/FADeePj9nTD5e5LgslCTmqOBIBYjUZ5Lc08ljsManS7XCwHWw&#10;cT4KCnCwnBLg5+n7kHmWdjNjioi8DJoyiFsfmNAosLBYUsLnBNoBdN1tGlBecehQTPHm7EZ3eoXw&#10;RbQB3UxiYUkvIHMxPuNck1HFvcnWYZXSH2VUY7QDo0JlKfTHPVbSYFIESxilSpDBajFMk7EUYBvB&#10;UmVOiOc9D3GlhasGc9FcuotJPL2HPIFIM6buxEoT2KodorGvMCk9AjwUxV2DO8blUhmIcFpOLF+e&#10;CMKDEhzNI1o2xU9O8sR9YSsLcuPzNL2+189MFuSZqfNY5i/V3gDX82MTqFL6ticvmU7FKvE0Va/L&#10;M06smo6NSo48jeL5iUV+HxOWA6xxSbDl6Q29zqeFm+IkVjw5N20xMPk6Vz+RzKPwxt2Kf3DLVvKR&#10;eQF5mBXSeMGaKnNqvY3PiISnHFCEBnLRtQVj+dIvWJ1d/uaD8LUWKJ62/E8ek+L47ruK03KIHtFx&#10;w8J1sXSEobPGYpVDN0HIwrt4dZl+ZsWHRt0ZLuN0Yg5+WUnzx9h0YRrTanwjoYdtsfUouGf6mdj4&#10;1tmmamP6ic6nJge0A7zb7/fPnocMBT6GcnNn5WRrE6h+hRm+g9Hw7W+9RbP0j/3xH/3EF76wvN57&#10;MBy9zxxdOtU5cAvULpcvX97+3Gc+/tT5Cy//8q++/86rF588s33+Sr+3fefdW/fu7iJlwZBHTadS&#10;VYAt5EHOxrQoxjVDMBnsQffyUl0FwJ1UjvX8ipdX0JnAU5l9PZFJptuUgh3lS+VolO2UP846Fmky&#10;MKoTgXhx/IXUcJMMh25Mk6jrLrFQMQQl71I7TocW52D8broR+8YeEg4yRSVC6nD4OJ85w8WTLI8T&#10;mr7LTcZKIbZdttV0Mvms1y6uZFeAMYMWxK1gyCYa38ATDRmKWXFFxgGEougO5f2kmGABTryyu9Hm&#10;VM2WjOuK1ZdI1lkzK8vqFEqn0y65rdQgsoVWxXG0gQsyTvucw4Wr5zHhu3ZeIXUqoHRWJepU9Dn9&#10;iGUU2Eeiihaa4AcTEBnGSh/wDkP+z1wtS6v1njj50uayuJmKWiqMWdkEsAZxvFDzMx8XkuPiqRbj&#10;mz+WxA025PstBYQnNKgxZbEEJYCWHMnVTUoWfLWuXv6PwF+Qplg+/YdeQPZ47jQFsuqC57TJWI4P&#10;FEIsTLrsR/q0PvzzYSLpas+3l84jgzklc/Ct6hm0mR/h5/AZTq2Jr567sdgyL9DShxbLcamHKHKx&#10;UnXCS7Q7W8avTm4IB4dULs4z42yqqhs6W0QASGUC6ttdIbUnJyOFEAMtN2RVD0Qmbf4NHVfmrMcx&#10;SJWfNE+jc0Qcx+BnmBjkNAa9LpAraEni/XiDMICzafIA/GmqHWYNkS32aNuHoDQweRhqeQH4VRTV&#10;wefTvDhvyKgMZijoGA2RUOW1Y0prLrdmY/b64uWnn+6fvUgsBqR5PJpsrzbOb/W2+0tba53lduP1&#10;b7729/7H//Urv/FVxEMvnLn0wz/8R194/qU//Id+4Ls+/eJLz15bbzdvvfHea19+ZWN15ROfunbm&#10;3KX13ta3vvzy9bfeNVibMPukTc5mYEA1wIfILKLBwc49Ml2eksCs7d8aggJ6WFtbXegs1CC77Z2z&#10;OptACgXdK4yz2em32xvwwqIdvMg9k9ik1lUMI/2wjPFwpFw1laac28jtE6d4wgPFVxaiCVBdmv+L&#10;onxgIXuHXWGfBHZV/XcXtJgCcqch5uoMfHzpKouwR6vRCUsWhUc3jCYsKhnWrm0wcPNw1G36oBQ3&#10;hV/H0yQSEU5vdzu9VfJKq/yxMBmop9SixWWTJhZHtAbP51YMzG75MjYpCSExkZSaI/wR2TYfRIiO&#10;iZHAigOJ7E/GCwUyl8UV1MH41lHDEGqB+SbUNdDGiIygMifSE23qsBoCPcXJqtnAtPAa5tsXnGDJ&#10;UFdsx8KXaXlaX8l+HZkpkpqarNGhjzilc0s8AfXmajru2UoDg+TFAlbUXOa1CrrJZyob5aEIgFeo&#10;MVeZNwT0MnRCVTSNQVCLDVfKSbZDybA7l6C/srkd+5UYJwSlApM87onMuJ6UOAN3ixNWM9njTNg8&#10;RHNPVTk4cYYGmhOtFH/yJ6+qdllMr4XGdJPG5LKbsW3ODCfBUgOTg13JQv1jWBl9DfXqqUlrEWOS&#10;A5PEPlYt0kTe/8iaxnhFSCixWc5IAEhvOjda0VpuWapv7H4hagmJY2J5Th4KAwV/YTVGXvWjnDO1&#10;7LJV+bAga+k7rpdLq5PirKKeZEe1kJIymm0ZVqRjKQmmhy06lC6Rk/MokE0nZOKT6QCATCYGyvfL&#10;gODrzLXsb57prW5e/thLnTNnl9syn4b7+0zePbexur3e7fcW2n2krhfGO3uvfe3N17/2+v/9j3/u&#10;jW+8+Zv/4jdf+fVXv/nyt95/5yZn8uoT58+e60MvhVH2ym/+2ltvvX5vb7QzBGayK4gCArHT2vYa&#10;+WRrpW1D8mTf+UrhdnPxHr7QB93hjsZBisqpE+ZFkyH/okXaxwChSmULcjoaG5wjx3rM00PemJBc&#10;s1PlM+1QGC1FpsMQOcAg0x7z3OG5J12PB8nBK4SBXZvDoiPn2mwHDxLi5rN+f9Jqoy3RNnuydBUO&#10;gjYn4dKc7pz6UKK6yhnjy/RuInGe2qKx03oZioY2FEoKfAmCU3c9+yoio2xdNrNJiGFLevjMuBtd&#10;KfYiFHNuNGvmjBO5HTYDAgLG+4M3AhraAGB/ZKHoAcACqmvbko7ZtjkZDalgys+CBba2ThmUi221&#10;uhpoI/fYapX7hfwTKReRgYMkhSpV6wi7x0q7HvXRtG0ZqbKkabLjp0I7aqHbpecNCrCbZYarEbAl&#10;iWsBNpVQJz9MCBVrmbwv5syKgR37yTEDkEfvwiMDfMSHhQhRBzL2ou4jaXSS9MT7yQvnvYS+B8Ah&#10;VepsFFtcRcrSdJOoZV5p/cCGfRucny2T4DMBhJ1ZprnGV27FQtUzI0V7lCpLBbKxJkaJAVBkXZDG&#10;674UwI0h1p4nqvXzY5PwuwbV2b2a2CALc+iBh5HnVUJgJnJVHKrrT92x7qQqpzqI8NJyOfmdf00k&#10;Vj9OgpzPqH1tmKBinDdp+TMXEU02bZ8BlJyYLGXdbB5kFj8DCGAqauWlfZlhVapqfFs20TC/1W62&#10;+jQMVlwqH9K5Nf6DpxXjjV7o6uZ2p7/daa/318997F/5YvfcZhOWu3C+Wi5PP3P5mWvnr2w3NvuL&#10;W9tLG+cpIdqJkA7kw95m7/z5/uWra+fPN7e3O+tra4w6euV3fv36O+/e32OW7qzZVWuHO/UGlk8v&#10;Xt7mEB/s3KXFChBda28hTx0ok5qjU4RJZ5QgxiNiJQdhY+KmSACOjmZIwcgXNWBA7KK9CiwFc1SG&#10;BLU9BDeSZFTmzt84HWyKhE6wDsZTRvs6LgyeOAwPgwM11mw00tVG+cC9kajaGqVdWQmpydaC72Ri&#10;pSdNSmAcqkchhKs6bLZreASygwJFhGeR6TgFDrizg9CmqVXMwH/rTudQC2/1/PNK1ETJBqGcQEaB&#10;4mSbBD05FArjU/1OPscEWyum8RBgUS9L02/fgGthDSDJo3R4tqyFP14LIbZKQLlGbQc/nTFjaoQk&#10;mVOcQCGcyqkvqZNYaL+jDx6tKhliEKHESPqDmKXCRri+HPuqC1Ra4j+PCmL+LjFRmaoAJgbOAk8V&#10;D89DimRVMWtZ6ogkKEVePIkPlE9tAg4xwDQrjbR8hApSteLxF0l1vNq66AD0XJ2JuqeJANOMKq/2&#10;7MZUaEG4I2dYeR+5xTIfc6zu24OwRyhs8qXYdj+qIrakAYlMSOcTQcXeV7u2eIHAnNl1WT0sXrkK&#10;7OoMJJINZ7ZVkVo8KUGK4eXcwptve7EJLGOVEyoVuFZXknB17qdj/gqli8EwEqzM00JJKpraDlld&#10;MUk+nbjnPIgsozY6xSH/wxYM5zLkAPl679unnne5WPFlwc5cCqHoZKEV91W8oRACMixecTQDwkZS&#10;zH252YNMAfaRUXTYK2LYfE3ey79k74nFhn4pZ7KJ/NbVFz515soTzbVVFGIbS4eD2zfWm4effunK&#10;93zppc9858eevrp29eLKxUvNM5vNc5tLF9ZPL2wvnN8gXutv9Ps793e++hu/c+PG/VsPh+PZCR0/&#10;xEnIr1CF4Wx1+t2tjXX2Lj65sdJ1Coe4dK0aytrkMdgsWogcfE28aPjFnEv0GyiqKj/LCRWWQXKv&#10;1euDColDWykRCpOXhISDLYYmRkJgsraXGICOarKnUcxjEUFaMf4UCEliedZpNA1gbPAlfS0bps6V&#10;QUGFE0R97rFs/hHRCrsrGUgCv5wJuRq1rbVe4Q1V62SRm2JN9E3zklUgVGFv+xltInIuBYmuGYMJ&#10;BhicHhlofjxKBG0Ulsne+jXoGpXRJPKIsUlTIfHijEXhBmXrwkST6KT9ciuKlBC0EbxrHAJ+G1d6&#10;t3Si6iyx+KD1oSORx5Bxh8QQQM/MWaMpScTAQkOTuCKkAY0xL06kkRy8QsuyFl5IzKexksyHnAhf&#10;IK8omz0hV+KXyrjqT8BRj9H8+WgcK8GMsUzVvt6R4KAgmCywY3ICC3B2kv4JAmQkZRrN/cYE1Wb0&#10;lbHGnFSEa24bkxYLO8+R2MXiGskCk6X+PiZsztDIsddOJOjKtVQIWAlVncMw9eMBEp8nC1CbxCF5&#10;YCfJKw2l9VHzKeoJpuaHX5udTy5vYo6XKkJACSOcFGEK3p2vpN+cl5kCBGx6ZJylvMTQls0J2paw&#10;sVY6HHAvN96rCLlzaiBNiNl/+gmXMEFyjHlgtznamIA4XkB3pIlMKGme0O4ShOja5HAQl5tupKaq&#10;oh3KDGjpIYkqQpaSszuAr7d8oVKhEQvbvKaq2H23srV1+cqLnznz5HOdzfXuOoxKlG8ePnj37f7S&#10;5Iufe+mHf/BLP/LHv+9HfvSHv+tLL33yk1deeuHax565vIHS4WR8/fV3337n1t390QDwhOnVm6ur&#10;Z1BmRDQGzuoinZDPPPuUE2QwQs01ZlaeLnVob5zvlkJe1afL1D7yXTC08YBkczreJxKzoh/T3MIQ&#10;rm4plQgyTVcB0Uq0xoxKRCswB/7RE8dEGrAWJyHQRAFJKUPN+E3Yp2wP0cOsTlBTH6EKVpnPh2TG&#10;uEYJ5bcGEMyOHDP5iYQU/1P70CcTRCF+PG4iCC6pbMRy43dNJkKhM59g6qRsSlFV7ZKAd4E+0l6N&#10;Ckn+YaCquuU51E2qBjZlNGha+tyV3Hek/Us2yyNBy1EUEONdZa0GBJEAKMgYF6qfCzXLPpmM5MT0&#10;zIMW41x5v5Z9aFEAalBZEGhfTkPQtmSj5eUdC+IKjIY8NrvBE+9kumZshCQG0kTLKLwwNoqvMrgg&#10;dBQRCzUqvAe9dtUt64hX1KKV8zaN8MKcgg0xH0blE/cHurXgcZl5a+qSZqHYMwNC321C6AGMwU9Q&#10;ofUv4KuOWjxBMTDrrHt6Y6z8iro4qy95T0KQSrY+/PNhm/f//g/+dlBJLZTGIIUgUyq5FKjIHWqr&#10;nOCaBDmNA+aoWQ5fXnPJGWA5Yww9a51WWKDfdo+QhKMumljpsLlEItIcXZcsWW7+pU0pP1LAoQF5&#10;/DgLk/9P3692SiUp7onaXsQLxctqAeQSpQ6ZdD1wmiZdp8NuZhIaPm7C0I+pmjNtYB1VZ3Rf6vUm&#10;z/VCPDReLxiCGYiuTx69btDHzxkw5FTkAL541pPO6/Bd8s3iEuLQHAZgbMWBqEhAQQjRsJ5hGjEF&#10;euUcxg1i//imCX3hyOm//8Z4/9byyRTe+Olo1ltaGB/T39I/Wm5MjndhS0xnS6jcoWFAi+PsuKE2&#10;HuI2ilsuoEIB4n7r+l3OAnTgF5574pmXrqEpxxPqdLdzjSed7uZSB/vLVCGn9tgsmRhAxrkGIppQ&#10;0lpRItUrtFfPdtdgfPSBomCW2UKt6GlDnQfIGUbpdixrqFhsDIG5OAbVHSqpKluJ2zccUCKf9sO5&#10;yxXijasP62GO1CpuouOeqEYs4wwWjIE9JYl7199Gxmv74kVazJ2caF+BELziFkt0OxHwWhGtbaV1&#10;M+8z+IkIptBSvB/BUeBm79IzTjsRRUX7/XkEk0FrqcWODozEd8hrtZcMk8jzTEsNjUeONE27hv1k&#10;s/1k7GSiqwtE0QZMmlUZvMno2Avi+pqSqewFYpLJhAVEIeOQyQbLKwRd+j99rSBmg6EvNGZaPbEP&#10;tkaZBs1w99CSyk3TvInIAV9p8cJsVpEFHGdKIUE9cCUJ+8ZjctUTwmeKOiYKOX8a7IydNo/O/CEj&#10;UOlanPoQheP0LYTx6CjqRfYLmnJyJYLXjMsJgGrmYVZBSB7yW5H0vUzbmRHr9yul4plGCw6qo1Ax&#10;h9kwEVBGaaQ7gMvjufjtnkktaoSkZN49Sg3/wn/8nz5OeLrCJP4/3lADmvZxb0BdSu0mjzS1jXit&#10;8t4aLmNgqm5y/BIgGz1TuQUBAk8xHoZTIzbiQMWkZRVKV1wX0CpgfxYmQkgxjw4sSSZryB9Kqlil&#10;FixcQXHoLEI8d+xZRclB75JQlFmf08ktfcZXGYoX1GwFMAbbvvt4j3kR06tL4ODec+6ALCNdvGhv&#10;RbzRlrGPLCGZy5YKW2XiLHiDpsQlRFoaCIF20M2hqkeAQ4gaZ+ilmhEk/yEqkXqPfh50BwQrG214&#10;Fmef+8zZ5764ev4pxCX6FzZb5zd759b3Z8OD0c6D+9MbN4Y374x2J4uHnd5Ct4PmIADw+ub5C088&#10;2dvaWF1bpcWcE0/89dKnXmDS0lqvT6/wYmOdc3RI3IOqF+Z3ipALc+Ynh2NgPZAwinSOffBci2/w&#10;VAgTJNM3kJTtgdn1GOFLdRpbKSBczKNDWOlJbYKQ6i2jaWBNyrNrQTZxu8fQGAS7hnFRH9ds2tVl&#10;CTV9aX/Tjzs9TJ/o1g7+m3TLAKsp3ZEzG3wi1fH55hEbczO4f+Ih6l+693BD5JTb9SfBwK+300U1&#10;RBXNHW1s1xjatvGxhnQoTwDxKdR7rHJ4hgbBQVGME4mB40kEM+MkA+NygJvtNZSMkJQ9JlnUoqCA&#10;KyHMLzOGUsbNyIcNQCOk9oCxUulloCHAymaV2w3usCw5C4qXKYxZk3Z0/O4VAcLgHfoblxYzFKya&#10;0pm3hg2qmJMnQz6kZDP/R29sZxXP1iUwZgU4qbXzhH0sEBtZVBZSAHS6eExXTSGioqCESQI835vH&#10;Va8tMNqdr1kz2CgylvmXhARLsiZQ4bEGn0uU6MnNE/M8p7CAc9CfxLMFIeP3klYM4kM4STwd0/R7&#10;Mslvg/MTS3k1hhmJidMDMbczfIZii5THE2CBgKSx3uLIXMuQTcXms3RqOR5c8/S40aL9IkCsIEi2&#10;jVlwSqheVSpNyaa9srm9N0V2Ql51mbqjKsTUejwqNYSY6tqwKjoV044E8Vo3/8kXKQoe8YCcD8tc&#10;+ZKkLDJvBRSMSxPXFacwYWqlrEE1KnLXxAXt4ulQg093u5FfQBYdV6zlElQvGnDIp9wb8pLs6EbR&#10;BTa8FS9JY0MyM6wYHeDI8gg9wTHAdtGdQowvWYXiOt8n5xF16ItrVz7TufiF487HvvHq8Mabe8BN&#10;pE8TnNxaf6HfO+13GBKHHgxyUqpeMhn3EN4DrZXN3fujlU7z2c+/+MlPvNjpojG/2mpsrbQ3nD7r&#10;wLrOZHTMBM3ZAC0NUC+6y5FMHoynA0j1PLzxjDkkA7wQ+6ndP9vtnWF4jioYaNRIaltsofzXVhkm&#10;WzgVmsDb3KMdzKy1/pi/i+BIpwyZgcck42G57SM20DLNF+lQYEI1z0ebQGDHeTZokgXfVLrDJk+j&#10;WlBv8HUVVPXK0Ihw8tyz02IKPZgP+vPjRWFUvvRQ4U0nyHtpl9kVcibDaDZH4bw0EOWSVaU64RAN&#10;bl4DfbccnpfN03YkAzEhDC9rjWn1iX/V75k5ES02aG1trmqI1LcqwEJvTmzIowtfU1OlTgYvsOBo&#10;BO/HEIiFcyE22eyLpVpGVeg5m0yirM27ZAwq3pZcLaXRDpwY6xYcMQCcNK6L2nHH4LEd2nILUlcQ&#10;hXEqSbf1CVVIi7KC83SSG2g9Uz30JKWT8RHm59ut3mrGcGmBVYI4zvvXdQ+qPXOwpOHwtyRQeRg6&#10;dN1G0sWwJgx8MPzpvde9pdYRcE0cRtSSHc2/ChRLYpn4JZmmDxKVy29PJD80YVEzn9tS4wPPPjfh&#10;4N8ktrGL9nfasGrhQQxVc6hegCI+gAgWlg1ZbIhrpzqUPlWIlAsU4xtMkkkMi9eKgYqviRmOrs4i&#10;wu2GXsmONQLVh5HCY/AsZziZDSnujlCHrqes8tyyq/rqatJcl9zAX6X2VKQxLX/C00ekI+tw6f/L&#10;U1EqP9puek5rExJQDAmFOo6RyGDN7enQfyUzsa5pCcOnzs0ozSdMBzahQYs3SOVMB9w2GWk2+b4J&#10;w3Ms9k1m4ykih5MR5mJEFEQWczQmM5iN9obTwfhwNDphpqHq/CvH7a2DjatffXv22u2TvWl7qbfd&#10;2t5qn90mYRlNlx4ergyWVvYnRw9u7+3uDlc3Lg12R3znp7/7sy88+ewpisoMj6QqiJoh/U4Yu9my&#10;hPzRZLhHTxHFy/sHe7cHDLPc250Md8f7DwcP7x8OSCpncGHb/Q1yzzbMeBCwrnwrTkJm3IYRXkdO&#10;8y+6K5RjZcX59nGWenjUq+PoFEuKxjA7sSpCMWrSspJycDx03gnoUjHUNKTDUb6Q2kVk2MPRwZ65&#10;EosZs2Qu4ARAbUWRFf14n1j4RwXBeDQwpgEnPAbgQYiPINwIHWmSrmgPGTyv44nQEtU/4650lfIW&#10;ZDEDy8NoZfIuMtAdJFtjRyzEyPaKv2RgrSEEeTsd5SZc4XMl5tDNSQeLzhwd9Y2OZtfSLUKs7D31&#10;C/0oUjcVpNscGbR1Iu0AjSXxGbBfJpDlq/LZFg2K2Ru02u7Imkck5h+o1oGSSiKnoJ5hplyLk0iq&#10;xzLA87xay3kJodxggigtaatduUwK59qwcNnQ8oaUUfMTEokZmmpMaCCIkkTkp8WtRIM8o3qZCo0x&#10;J3MteoMCoodEML4jqUiREKIrksQsrMQk4dI5AotH/lEYD/hYStMHf74tCvMg0yCeokHoBaFimWql&#10;ahHbFHOYmCempygKuQvjTDTpIiBiCs4eApqpNgLuS+0c+VQUxNCI87fpfzP6mVudrFHiKrec+1ib&#10;yprJ7Jb8JliIAC8zWMNaLvC3uEKG3MWic+/HtIcOEVGLykHm8afWTmUr2yPT/VS1raynLixnJxYx&#10;hEW9bCoPc0vo72y3CZ0i8hT8y17LVNp1jC5UkusaOm3KJGyExEQnmuvMpVyR4TrCXEF1HZLJwcIf&#10;0qK4vzPc2x8d7GO8Rvt7o4MBNmUw2KUoBtWBobjTzc6dnem9h8NWnw6hFt2P7NsJitVIFwIuQcw8&#10;v3Hu3LWH12/Aab108WJvuTPaeTgYj4bjk8HBwWB3Z7q/Pxjzz+6I5qODnSHDLPdvPxzeRo4V1b0x&#10;P9nZHQ12jo7RQQavWYC21m6vKhittAaDLNGQZfyGgVHxTVghx2lgpSzsadWWl1qkf07TJCFqEGWg&#10;+6cIGuF5bUAzH2dlBN61gd5AxKKyx1s2Vrj3A+BzHitKqfoSW5B9utIN4dyiVzUe0smQJH4lPUrm&#10;RfxX2HtHCGwT0KrWaL6eilL5MSrG7ukMsYknFX7zGUuI4LFiJBeYL2uRMJ2YYFLZCh4rZRNzyixl&#10;MD8DE5lENToNxht+xExvpasUCWHc2Sm11BrBIvCUNPX4mCqIp4f0HJId1V6I+KBhgqwqlDqUVb0J&#10;8zFuwZK/cV4V/Jz3w3dZ86ucl6jFankSBwkkniUhpRPMmYvnQU6VmBaJZM+C13RUBZInkIgyhG46&#10;Qaz/8LDS3KwJ8ta1geJlHEQ8zhE5bihauSUzJAlcmiROj+dFo5DisLmvgTgfLxZlidMOMKu/PJ6A&#10;AC6rI+HjQ3gKgSEzG5y7dNsI6ZnaqdARyqfZNb1eIZZ98OdDOP/v/tTfyiWJFoF5cgOFtzmXxDDT&#10;4JPWNv2kdWpZnnPqmmad6a18ATUv8Dv0klheyQ6GbVa12VwQmhgZK3Crrnegu6CPIg4G0DGzhG8a&#10;IO+codSylx3amUpGVlqhTEaz29Xiw/GDM79BWN0BnE57Ne6z6qIJZ0dgXEzyrXMFH2OjYTBkBE9G&#10;KA20VGLiEmnXgOro9ObQlsKYCrDlFtKah+CGPXJDGWGFl2QoAQ5IWMx66O0MTjykBdZXXhDtWR+A&#10;eLm0X2IupA0IwADb7WXTCxH8ezMOCdALLfJDXKM3xdeBXtGqfXA0euOtO8cPds9vIg6xojiGg/kY&#10;6ucoiF6/21xsD+7dv39wsHWhd+2payuovpdEZ1A7gxLMp3kFu4In4TSg6GQy/cJeFo7tUWOGAUZb&#10;+aTbUFhj48rq6vZKd02aW7tlidEwzN2hLXAoBYktMYuzUfQLxRJwwTXePr3gMrbFGPw2sCEofadt&#10;1nMAJd5sRHTavkleIMufTEQegcoWQF8hOmUoSqZ6EczGvt/vb59r99bkjpkc+PsoHzO0hDTTJyEi&#10;bU7brEIDhyFMUsa+Auya00qbFMAN/5PEUOVNtGTsOY3LAbyW8oFMkg5N7VZBOB5ilWxijd16HDTo&#10;b/AyMJnNbl89H5eDYAY70zJE52jw5fIB6KAkJiUb3hcn4tpMoqnHkKCjVZtuZ1G71MwN6MduY4sJ&#10;rcxd44FlwF9FDpLtlDVIvUuuIJacWFELZVZLV4bc32xIn06eNawP4kecrjiJca5LhX4OR0pP6w3N&#10;gfjkfe4cJzIEVHdUjfK7rkt8giiNcUdoImoQKRyQ8WoJP5NAGVcZXZgLe2DSM+T3Bg52A2rLUqrg&#10;9tkOgMhh1IFReAY11QHVnLAHvsJrge7+0l/4rx4D5+tJjOWrpCjpTCC8Guv9kvQMYI9hJ7IXTGYL&#10;xOKVs4XxxGiy6KERIFQQrogfqqBEKCrhaPY47Dc3ZSknL54asok2EIHHs3hr7CPOsBtN2Nc5Rjpj&#10;QkJjyzBTUmdOamD6uYwNompnphNsgoftpC+dPWN4HIdjMcOdXNUUU5NUYqqH+Uj6FGZOHMthKaJr&#10;5iFx2gmD0fxy53i/oVNZc+E1aY0MhsNTBMbSA1uPp643OzgaU7wSTBTAIMAHwkFyp7PGv5c7awu9&#10;jaPlLnYzJY1wB7iThmDSFFl0D6yVEsbpahoWZ6Bezz518cKLT+yfLI+ni6vtzQtPPrN55uzGar/b&#10;6c8Oxu+/c/3OdHfjidULV89jLZaOEaWBlQoxYsjEITqhnBuzvD8+3j082sGIIni8MBlPhxjToZt6&#10;ibO9hOZEt9/d6KyhLQ8ha7HHfyM2s6x6rtrC0izV8jfAjVAHoXYGgFg+4vBk1o6ByNE0+1gUMJN6&#10;TE4EvvRw8mYwUtZe7AgnrebXkVHlSZU0jWMDuYcEw2k3KyqPp+HwUGzCKZwlheLJDzBhRAzyxnQS&#10;TNkStC5G2wI0sg5Idw3HKPC7ieExGAdoDkpfSL2eGNk4OTGIuDxLlokIQPvDJXfrWJZMJY+JDiLg&#10;XJ/Tx0u3zSxSS66zOJ6tnHBHbiqzOqOOzAIEU0pt4Gg0OKFVYzAAWYiMKVU5thfWBNRY1kUYCr60&#10;dIZVrZf8FRJpZpiF7xH2lBU+W3etWqToaamIJ87AWh+GLXE5ktjH1FlSXzFTs42GqMQgLrmp/uBo&#10;SYKfMGUwYGeyiCZmwpAfVHMIQh3hwvTwK0fqBctUT8VSq+FJ8pEZQmRC+QpfLhxjNEIckQKL2XZ6&#10;yQT5LFKEsmInl7dQFDQetkqxwQmVOeOYJLR7bCLJByceD9HHCMP6Xr7xkdXXNtgQm0yXQ27dPQ1/&#10;S0cNvCU+YXx6NFo8nShYQzovBGauoBmL48r1GT85QJf5gcRcSdpSUA8wX0BhElR9BEaLhERcA7NI&#10;r4xGI/1NPG7VIa2jEEBlkERqSk4vHT18MNy5g68+GY6oclgqCxkxAL2+Q3KEj4frxgnDIQQW0b4l&#10;XI/Ad2otKXsE03cBFXIy7U05IKpp6SiqmLaSfcEBu3OmWE0Lsg4lEr2zy2pKMIx3t1huS3eniXo8&#10;UxhX0XreWuquIyZvLSm3J5gn/hDVYPTdGWbN5J6lZue0uXa6dL7defLaubWt3ux4uH/7/cm9O+SD&#10;B/sPhieTtcv9l1649NTZTSa+L8jOszGIrbx0MkRz/wRWxtHeKcyx6SGWVyoqotNHjM+ZHOEs4LH1&#10;W2ubvfYmOqXarx6TIlFhROCUAcxg64We60LzL4KVDM8SrUgzSfTp42hTUNHxARxmmIuGLURa7UB0&#10;Pj1wpOO2ZOHY7cwRtgxvBTpdci6TJqIwJxwBombQMJx5yxeMleOtkEqwFI4+iBoMT4HTOBkezQ5A&#10;LOnSPdjfG+7vAOJbO2VWwv4eQkVhhImKG8Bq3WZazhDKox4YtTCtFk9BFQcDVrQiCJ3Qi8w2NU5i&#10;n5uept4U4BxZHp6UWJZWD6O+NCXxsj47P0MC5L47jnmqhi4udDS6z+TERcdxUAzlIpYhF59SsDXP&#10;Yc1J2uGIuOXcvuL+YrnacarX02Ewj7JfMmOjBYJFRrmM1U0hWC+byMeNWYkfn0UOVCpgUesOd0rr&#10;bSsBF5ywqDIkLmAOXhZ7QBcjEk3ZhQ9xcxffUShMfEsXbh3T5BB7oAeQhyUxJI3Nc3pX6o8h6ZWL&#10;SC6j37Dr1CAiDek5C/oubK2BH3mVNk1YIayED/98aM+kJmutNJA6O1+OHzB9iqU3z7bsJJqenN44&#10;sbwB3W1NybNTRprNHEFs0aplB82cmu3+y2IF/mPNclM+KwOaAPairgH2tIVB2iKKmFKjHBS+01do&#10;q9xxOBjEm0tV0tVlFSj/oYHFTAoG+WWwzP3B/r2bNyd7u+5jT53yyanHx2fHtZvns2GaBonRTaog&#10;vQrH0kpYBNcvbd7KjMQDphyaqqpcZO4KDeJQB0V4EmzEuBKflpiyVizFGiyjmSsa0G3SNRoWmTUE&#10;yrTZ759rr59p9NaX2quMmCej5XBak+Ibrb2ZBDnggiZHBcUam93mJrHSendjs3P+XO+JC+tPXT1z&#10;aQOEDOCA0A/DxPaakrR4D5mwKcJui44wI2b/pAXfA4Vrupt6vbVVUPvV9fW1jQ2anRsrbdD7zsoa&#10;KJhYEcSCPNGUaZx0styGL4JJ0o4LPeAl0qkc5MXMhuiUTUwJJGUl2sh98uGp4+KFfYx/zU9cSres&#10;Mjg6JALxQnnc1OKLVuWNmYTWpH3hzc1Wi2kR3rknwpucHg73poOdRYhyB7u7DNe8fftoMB7vMRiK&#10;2U3UEkna9mwyiEo482RhuZhancKiahonRklGSOr0ZDg5UFA8QFWdaTMvt8QRD6E6JsM6EjATR09L&#10;uWZclTKtNomhTetCV86a5AnSxq3KGFx/Iy6GrbfJnJdbfUq+8DqM5RnFxryp2dCEILogZN6Mjws8&#10;LsKh6AkBrDw2ck8Dd4MyPhWmI2hkem8tq8Wf64S9TL46EyjDdfLManQRcGd/aV8L8Y1AQVZGRXxD&#10;aH2Iv0/cQ5hMciYjN/oFVlD4QvsreG94AFW8ctAi1hVYUP/v5GzBRpxfZDI8HfTt4GBs84k9SAU0&#10;IqYk9fJALDYaZlATyxnW5YSrZUAoOiMoiot4PBb2P/3dv5pCphFGOisdcx9yJ2J85owh5Sr9UUlc&#10;kHfVN1wBDLMoGbJTHDZ8mKk1N6h3tR7rfE+ZMfNQktqf6Z6n1DAtljGZeapZZfGtWZuaFO3a4o6i&#10;2gZrYc0Zymt8QNj60Agp5kl9TJOG/3ZkC91n0jXZhXxTf3NzsY3WgyNnRlLPqf1NwanREMai8DlA&#10;CLb/RgJInphBdVrOIyschmPFW1yfanO5TJGw0PLHBm72PTvKiq1GAG8fOWRXMX4poKpnOvLNwpBZ&#10;M58ig2IMz5abs9OSEJbwjeo7j5mzy8sg+mgMCBYYMmLITkpMliki46ZMM12gQKFJuX/hXZnzogfj&#10;YPBQPH2FdgeqGlOgJ6aTCPVzJUIbYgQiJQn6GtPxGEWYbn+TWAO7DpeVAhwmdXm5I+RSXTKBl03T&#10;tTbShKBl8AMAf4cMpRONFk4TRLsPiJ0doZssMBBZYuHALp6haKQSYUuKtyKQRIl1zYAyXoMZANx2&#10;owknWDZs7T+4M53uMKGj2+M66T0qEtV09/4tGqxno9nbr719/e33DoaT7fXOlYvntumBv3plNN7l&#10;YrbWz50GjwfEI1RzTBRZBbE+qWmGWrKLGItLXydRU6PNnBWbJe0lIEYSmzMeJYLFO7ARLPpx4Zpz&#10;F1OwKbYmuo0R2Yi+Y4ShvSvWgECRIVSxLu7DtuPdJGRoCvUHvjFtDfxxxrk8fuK7VkdNbZhJbm0R&#10;ARyhyvfHkGOpXnj2EiESpyIRTO7O1ES9jRh/allGT+pSiJ5FR5Lrg4cVzMXBaxl1yiJIafOTBPvm&#10;h9EEhnsTZ44OjOVOA6OotBGSKBAAfBmjEcQvqjthE1SBsUrK4RxY+BEFk4UctcDQf9n/wKklEWv0&#10;ZoxkjnTkHC/DWvM42W05O2TcS3/pP/nLH2BhH8L5/8Pf+SspZtRNi2gXXV6Qw7q1UWHlvl6rtx6D&#10;6XPSZxryebWOukDG08DZh5yvDwOjkEPHHVrlcLHS2mvQapxXKHAIFB7FQCqV1FX5Iv7DXewdp8YA&#10;0/Lc+QtwkQejweFYEhMewNp24FNCQkfDR2uCkh6Zend93RjtBOoC5XnqfFMObbcHv6kXBpdjZ92V&#10;lrils1r5SRtgeslSTjAuU93BUkBwVNMxpxVNoC0mViK2AfGUwJx+MKE/Dz4aKaSizmUzRylraKAb&#10;Tcgqy+sJ9aVYYnMBDrmnWSQTR4iJjCtlcCNoejg4C/Dmo5/I0rFZ00yF0yXtGfJdnca6mtO6ZDIi&#10;GnqY4u1WO8nUVbK1kJBAt3gKlvLCZHIUpr6eYNa58mut7poVZtuz13mmxpUp4FkxcnZDhgunIM5l&#10;mEVp+y3kOVqAjMgNY5pJpEoiGs0G4dZUxBohLzF5DHGOZfqJUjUyFLLwZd2B70oqhP1zl3j+xMhp&#10;vRzuoBdEeYi40ctjpYc8Ulggw+tff+N3v/zKXQabjATXmahydqP9wmc+8dxzz68sj1q9NeckEeS2&#10;OqykmFwGtOJgsBdG+uY2J2pAHk5poGr2NyLLrHCPO1KpGGaYmyZPR0iKH54SRaOZEVp8EHhDFr1+&#10;MjV5BrOBI0e5R0EVnx+2P2NHjHCI10Sn+FJF5Y+i3oMh5GPojkCIlS9ssX/Qt47ZZeXJcgTOMWA8&#10;ONwbkacZqNEq+2GCaaYBVgpXQhA3Wk0TSBNgleq0IwJ9VRhM7KB+boyY81rDrp3HDVYvNXbJWIP5&#10;iCGKeRUozF/5EKUESq+8RljqEiuINgLgrVGdh8ErwzU8LP6rJivZrSE/P0bEw12sXVaOe4hSRXhP&#10;ojuyAmy2SAZ8+p//xb/yGDhfsxWGcC5XnLDKDVFjEtsWzC5PkS+KkBq2J3hfoXS+TvAqRNCUa3JX&#10;ocjaieqJTYImq91Y3FMrAVIkKkVuQWPuVOZ7KpKSV7wS2eK+IYmLdrvT7lw4dwmKDnvOfZ1CYcr2&#10;djqINxGdqYnMSAVnz8Da3N/dPYKCbjNvtIqyxJZKDAPz0clMDK9SjraNMbUsD5sb1NTdaJo0QWgj&#10;sIZHAAAnyUlEQVQoskIw2g+pfsh0oiHaBhs+HJzFrLyYjIaNIYhjWQO/St8QoPG7uV6wcrCxlVa3&#10;3W4jRN1Bq6IHRtbqMAgMBVd+5M87HXpDVrrddYbq9FfX1nrAVMz3AK9aW22vdXiJA2mhQKCMfwZF&#10;C+4ZheluF0V7rHS/R9LKsFqmYpOH8smdXs8vohAGV5XwCYVApGYkbjpeUTVi5RnMiowXBMhJV3Q3&#10;mTgfIAEfLu/BJMLxNO774AQCoQQDK20HaOeJV8MzzoNAKxlQ2ryscjskEXDdVMkzJkfFxhbKapm4&#10;qCxsoJLEkQqcpomQx2TM2BTjCdsGke/pbDAdzn7n5a+/9t69uwd00zAXk+EpS6r8LC6g5rG/t8/O&#10;Af0bD/glWxEzTpUiVVWDv5gV05vQ+ZZJx5X6FKCK++QeBaal7mQ+CcEUjzzRa/hxOVnuWYyVw6Q8&#10;odbiHZuWM6AyD9syY9Yd5M6tUdxhoSxEEek1iHObLqaHQxIijaAsK8tBhcFU1PDLSZQGwgqQYYMP&#10;5AN5kjLei+wOvvQhaCAdB9YPhWSTmeTMPeoq4nkQCT2KiU1azUPViYqMg4MTA+74kHGf7vtKf1Kq&#10;0gZFeGPeAsnuDrcSxIJUkPzS4Uo17UvwwJBc6pJlHE+PaF4FLYmPrH6KvqcVPzmEGioAtbxaL1/U&#10;djX5DGAkZ5gi84GPx8LKRpvNJZ6yLG3IV/3JoYSG5xmLpCEKU0XTlYlblWUjoacGix0WGWSVt7h1&#10;Y8uT9NSF+Q/lFc6At5vf612MwebRWlox3RjpezdZiPn1/h2Y2O+tkXAhTk+slVlYxnyprDi9nfLf&#10;lXMXm90NG37zKXwzYAOwLm00DA1OmaSKPaV+HbfiEseWVe4aBqFuJBUaXbRdMtmwPgNlgxkoZsu2&#10;d2bVMWOtOJM52KkL1RBMyTP1VKNX7cemYI+Lt9SsMJ5wiHveLIfapXNc2dskUVRK+DeBS7uNjRIz&#10;XjydkqHzkm4LxhbG2vGobdR9MHirPZLjPv3YSFWsYqZIlGGOIMnfWO2s8D+4aU4Q5oTcW4BPp8G1&#10;QBrS6Zjf0gMFw7OYBylhGFMKGlgnKsobO8zcQ2/umkdPOqBpvG5mTjps0S3rHFBcaoZq5ch7SuhJ&#10;esTDVI/bdmYjAbdxJsR6UzgiAw/2kA2SBhRhFlroSLc9JlorIQR1uLwwprw5GI334AMDt8k1SitS&#10;m2Hjq2fPbvWI11Z6bMt2q6u27vEx1K44Lu2VrEOydcGv1CqwZZKtZe8rfu2NSWQ1saqqpKq8cCdI&#10;8JLzpTIZomf8nFvDY9GgW5Ek1Pkgpl2ZlKNjx5CB40ajI40eWdmgKGEqGMSBzXZxUR6FqCrWIDWH&#10;GWjN3Y3uYd6GRNJYjmSK89nLCaXxNxYmbb4E8qMqzVlL/5tOxofq0VIewR4o68G2l4FpgGUodR2w&#10;2D3sUDuQDXsEZQNFMCr+uFRnppbi3RMqA9YrgiBrVI0uHUVlv3YdXlGjBEPJwSIIHDJfWHtJSWR5&#10;Jp2bA9bCaqDJ9jZgwq3PR65KiP7b/nwIjGmLYmlDEc35FZQL18I/RZTOSTdKoaio/VcYSrdayK7h&#10;m1uhDmtWLUUTl8xyQ7kMg8lcakJKrz8guz0Knu1QqrVrqal4UtKO5SMPTEIQxBawRg/whSK5Tzc8&#10;5Sijsx/wtDs7t2++DQOyyrW8q0Wr0+nCYDiMTovS7TY14xmkTojJaK6SxsZEC9QK/AXwpKCdio+7&#10;1OuR44GRlEW90uwhWFEsOXQvyGSPTkbqjEYpzTzcL7edidr7CfqfxwQHaTkTUJM2kefhPwmRdY98&#10;GIdaOk2eMzvNBhNKACpw0iKjxITsBeFEdvsRccmKaUiG6pB3UaGFXeIMXEdT4OmcC8tkoChgpyGN&#10;7yUzDSUqtylDStqUT5vOMHIp7Yz93mSgcF6wlkq8p6cEb1EDBNyQ1AULamHREoqLVUyZPc3o3UOm&#10;L5kppM8m6G6+CIsvCY/GZFVqzWDd1u4b83UBFv8UX8H/V6bUoNwP91HqHk1zfWIiJ+R9g7u33j8c&#10;HGB8ty6fba22Wgx+3Ghubq1fvLi9efHcmYtXFsbkuQ2ig4OD/XdvvDnOXBLPs/0WukJpex465IVw&#10;ipDwCPR8pl5kdMTcYebRngg9KeAmEaLYp2B2EEB3vLuP5SMwz+vTGoSNZiyTNEkrneqUiKd4ZE3g&#10;dRGa4rB7vUOTBrhoPG3NY5RA2FvIXmbLrTQsJyU2IsyyuZQwKjgL0V+sohuZAJnpejwKdSwCOAdi&#10;ppySJECjaekhG96QTLUQ45Z0OBi5kVtQ0Wa0QvWkxCZp+1moCSU7WJUBQwObJd8ycK1nxiY0BU4W&#10;a1+nWDPNBqKiAac845Fl4usj5V7z8tLBHVuh3ZHRTnWs0hlrFaaqia9igX6/imQUebS9qZFWCqxc&#10;bJK/RKLypSrUjg5GFITKqiSvNI5K62MYa+ZKIV2kD62kCMLnyoUY1vowEqf7IHOCE67a1S6uYAyq&#10;7ykIPbdcOTnJTkvbGdFRL401mEwYdOEMhtH4/Vs3fuvXf/mbv/ubo70dGyrCUxDrycgvx8wkMLTc&#10;nOxRqkw8lFui0D03mAw3SzS2oYixZ2ScibU3mDq0gbDXY51Bq3xIGAWrkpptGmh8Nz4QAW7kt6Di&#10;G+GraafDwzGSmmX0dFJT6bg5GkLd2ZAafUFCAcfGsgOwWVYyQTC7yD84dDphgQLG2C/LjZgegvC4&#10;YzeDLAQCuEDhFjOjOOsyOOLedDrs5yipCzvqeOc87+pbALSSL47vJfcwuNKOl5y5HhSTQ/4KwhFJ&#10;z7SvWCy0fzwtJvF+hJap7+j2MDxItVKMbba10RxMGBLGfdKAUzzJCliTttIvmZQQpg5XnpJ7zUUV&#10;xdL4ED5ITHOeyb3b7339668+/9JL55+9dP7K+U99x4vPvPDs1hOXrn3yk+tbF/d3Htqpby1oun5+&#10;e6WdWWdRfLXiwNpWw6B9clhYYtUuzfmwNZPhGKaLDgXHtMqgyi1utC1GFtzbJfAF1qEjBAd5QtJF&#10;EGwDRW2XWUiCBH1oBpmxCK22k02QbHLVzJYdk4zoJWk9jiiTZETYy8Q5bo7HyENVyd/R3G5aI58E&#10;sFxpAubkhCCqtLoaCYXEEvtcBLGYsBzUnDoF3zU4Mg2KQ5A4zg2QUpXvDCubI2CFnaDMdYtiWayJ&#10;ZyZDpBLeGHKa3hpBsxVzYUnY/OpgyklSQ+3My3XxxmCBb+KjEr7EgqS+797VG8TVJ9QpLPnRnw+j&#10;MMOjMjehPlVgLB/VKry70t8EQKpMSwZIIVOy1vCKll7caWJ2BtOyUMNVy4qFCOuSFZRmqdJnml7x&#10;Oos6j5iHWMzcd32cHVhBqOI3BctiyAzPRAQmDBC78e4711977forr77y8u/ujCZ7C6c7+wPXyJE0&#10;QeKkmBbEmgBCuq25hBY5LfB2A8VoxR1r08r8+hy98nxKYpZ5jSX7P40aJjhuYWpbeFTh+5TeDHyh&#10;PdI1bZGZbArlDmr5xzNEU9kKGReCT7PgKDPAixAbJB4Hj0gzRdoqLN4I2Gg75M/60N38vN5w0LNl&#10;SCmPMWm8P7R7osBx8BHs5jApX4wydwqddTywPqD3NX2ymIttlczpZOnWyqrSYP11GRyytDx6cSfW&#10;Gox5K67WAZs2yCOskCmgUhSs0tQA9AVKNUWkUKjFkNphdVExyMqaM2V3gFAmmuA5hy5btLIK1gFZ&#10;+IFdlv4kMFIKxRFNNB0ii17tL3fpI9jgwP7Q9/+B7/7Sdz31sade/NSL3/v9P/DJ519cHI8f7Nxb&#10;X9/EjeCQts+es7QYNcQSntVZaFAl7GGYIP0z9JPU3LlTjmd0/Y03qBWqg4aZEEOD4YHporgmx0M/&#10;Ynwl6zvbJfF78pP8pwACYQWOViqixorhT1hB3sidUUXnFBApS4FzQ0nhFoy1jYHPTK97nHwKeK4d&#10;8JWxu8W25GeRqcoTSLWR58DGU7FyT2qIZHVkNgjKMjtOIX/DyewTab3E2OHOe3BjUDS9EduJQIvP&#10;wzOThMx2cx1UVCwKBYr7KUkSNZVwVUlsxTLDF65wzP0iKUTcWaeatsM0w2sHUoV0D7hgppYuoPeT&#10;jk87982fswt+TxpZrJD6E2urS8xeD4G00DfDCt+qwfKwWfywRWiOtcdNposnxiqxmUY12L9/1Rtn&#10;v3vdZXwE1pIcxqal6ploLsdAVK0guIR3FR5VppkX5Xt4v3k2Kk37u7fv3795f+83vvLKP/qH//j+&#10;7Qff9anPgoxvbmwbqEmSsnJgVSSKFcJS8huTFepQ0oSZ5Eo9oKSQ+WGGfZcRz7KmMQIDp5KED09r&#10;ZwDoCuKWZSxZX7c1WT+olF2qm/kTirk1Qx+DPXnHBGLDXfjx2pEoeyQFSR3eo+n3aSNThNG7uP9k&#10;ESdCD/WSt0XSCOvjQ5eW7H6R7Ghw7570oLKd1DOECWnmT+WOqw+FW1Cbbu+jKZoiangFciI9Ampk&#10;wmvb+M5Lr01WJkv3NY/+5k6TN6YOpVPXdydD0mD5yRMMpfXbGGtDcpslAz9gc3k2EXMy9OFL08oB&#10;xC6Kn9wfo14j2vTdZuniUcbT8ac2bhgghSrcYwLB+Ssfe+7FtbXVW2++c3lj8xPPPvPM1SeQ5b31&#10;2hs3r7+9eWaT7bM/3O2srVE5MVFXsBEfhnVwOX3uCan5OBF3xtCGlFv+LvV31/xRmIJZ4420wmQq&#10;TbCsYCbGdvbYeJBSh0uPR5AZd2z6O/wkY4qsFfuaA9/pdrgcGSZekiGHoRxQW5sur54F8mR5xlCJ&#10;diu0i8GEv2Q1Kl5aoJ5dKUIi/ZJoiOWdoBvOP6fTAXVt1p/wjH0tnhYqYwoylAHoOw7Pzat2T+fg&#10;IVzr5AfSyYSYcrMy+kdgClqJ703Sx4t5mjHuUo2llVXgnMOroQgcnypCAX/uRQNvMl7htWqjScGE&#10;zRNvIbAQyD3ZF388kJVChgH9uCjMqCLfYPBB8TZMNn1isjjBtrlHKTjMrw8yZNY3t0fhdyWH0Mwk&#10;vy62aHG7qsKQWLDORCxtvjMGXeua/7A26e+Se2p2akHCCqkueUyOZ4ClNzjEg66uzXqruyHL//Tf&#10;+z/e++qro537JxOij3Ct4g6H6BxMBjaKFos1FDQpf1ngwqO4GAEqG3oKGbQXJJh1iLnJkq2Ca6mN&#10;1rKmWlTTDOtoWDEiMjx0Swwl+9dkJ+efr3OSKEdzMobEtP/wjkpqtkgrDciacxF8SBrITF5Tb8Jl&#10;mo46AFCr4YwcV0m7Ic4XUVC2fStSCzklek9Yo6SQwspSnayiEYIMaCkXqIDsT53LyxYkiRu3E0WD&#10;5VENedXJr2l0sd2UZDBRsWuFnzTl8rt8gC54npKBvwGdKipYJqhPcWgFAbDpg7VJHgjBynqFoU1U&#10;XvJBSR9SNaslzhOJK8wH+Tgs+RkqBE21UExuSkcW3QNgC2S1jebW5ur58xvv3Xz7ta9/9b13Xt/f&#10;ubvabV2+dB6ph5XF442NrVJLLa0b2X6Wp3SoqjcSF3HfqStoT8MtsuM6tynQE7aB10ClVZp4UhO6&#10;g8PalRNfqhgB7eNytQkGpMnY06Q+ljQdkyZxjjKCYYgMlcgviovLHMiO48st8VnIy0cZaivnJtU0&#10;b/Puo4KbjhpSTzSdeBrwyDTzIA8k4sZrShIojSKwWm7R9dVrp5EEpD8Vem9a++Xu07uUCCZxqzs0&#10;bSYO8uPU6TLF7wXcLF7ZN3qk43al3JwBggvFh0vtrefpmU0aJaR+6oG3W9DMXB5PtEnS65BQIVZA&#10;QXkHGun0EnnFt8VJPt6EFYIaQ/WoFGd0FEcctDLFUY1qTGxizeB5SYg99xWGZkuG4lUJmP/lUDWX&#10;zxpH4pr5C5KS1KeneB5rEgNYpkwDx/0b8fnpoe5nrM7IR5LdXMaBTQWzfP3chXsHuy9/4ysHg/GN&#10;Wzde//orw71d9ZQhsoJD0QAhIFEl2gxJzmisSOjqwTQWNc7DW/J2U7j0iytajm11EakhSG4zHbYv&#10;2B0QYh/HPylWuiSApUSChEEMl3Bl6TjwgdvKZ5VR6Y1Ajh7yWPWkBfypx2xvoSmJ7eViFKat1tyV&#10;M5UYYCuZjh/rJ409p1HTL96qbn0cg+7akFFCwyLSd0aMKCgIVWtJnDJJP/FoD9jOwUWaDpqvgoIk&#10;6Qyjmgojs8hGFn+joi9GY0Yp4ufhtLIyoFiROItPoGpBKUCNCvNoi8EAwOhihkAUYgBGjwPJb3jC&#10;Ebi3usceFj0x7qSEEtVghLRSifeCYLGgczaRR24xi+1yOD4Y7L3z7ptvvfk6D5a7QOL0qWcuP/vs&#10;E089fenM9voY4aGd+6O9O5xVssIb792AeBDRgzCjJCARdUVcRCN/AGRJjTvhl0G+j71SiwDtSc3z&#10;gCWJul+YmTZ2wDratvHNqW9lC8s/CJqaRk7+MZEcOFGlwN2Aa+Kz2r7kAqplGKHyfDwyEUZOTd/i&#10;ovnUHFoSFMRhpcHLqRwCRZ5Ew34+JjGg9SonMluhGGOuaiReXSGbR52fyHUYeDvuUIEQ44OodsB2&#10;VFQ6OzubXlITh0bBCPnSKjTzCo1RNdOkHj1/1slDc1pzjGIc2ARJOhVWis5D9ACTi2ox7DEwxTOC&#10;s/BjKUztJTylCK55NPYs7qMQf2dNfvDnw0RSkpmWtEBVW7Uz3CKrnxsvnxr0I/S+iDeI4/ozOAHR&#10;GdS7+QC9PU3oPJiKKUMP3A8oUM0V5COrnlkRZtyX1iKipuY7lbwk/Aojr5w6TsKHwhPjf9kkqQ7j&#10;E8awayg1t89fWL325MLmuYmt6XChlUvNsHi0T1oW/QM+hx5i+m/jSzI8n4tOrdCzeCx/KI7hGNeU&#10;T4y7vQERR+87iGXoE2kSjVAj+xHuK9O60w1XWa/TB32U8Ejg+uDwO71Wl1FA1Jii/JsnrgNJmpXF&#10;YVM64owvsSgZdkrlfzjP1GocixfBn+x1mlNkABgQ6DWzfRMqVkrAYRGvCaQSf+mOGrMNjShZY8cb&#10;ao8wnZLI6QFIgcgXKpJuR6Nmy86/8Cp8+vmJawIuw7tI7gLElvwDaQv1U0qWOeqYMKlabktCT3oZ&#10;KQ1TLEu+XH46WW92qHlA/FdcdI3vkAjpSaafgQUwnzIZ4bQxjbN58dpTT77wPOS4za0NCgZHB8MH&#10;790YPHgApfnh/v3b9+/ALYFvTH584dpVDJbxoO4moWQJmiAAnb1qLdT6iDAZkFkgrTiGqJtqHebq&#10;ZO4XXY6Aj1T4CmDtCzMM94OK7CQuZAyFgRwDwbg0lMX0RfZUCDQmalJWjiwy8s1JrvkIdWPLVto+&#10;xYhlEMNE/HFkOUpBeJTexTJKUcKymR37gONMPT6EYzKraSzVnUgcS+jkdyExAD2HCrENGHLRLTqH&#10;wc/7hSB8NOEDlYHEbtoNaqJN2MfHWqcrGNDwWTiCIDuowjziCKhluBMWJvGmZzsIla83bi3wznwx&#10;clpp3QocncxM7Z2oThenpYhkydc++PMhO/+//1v/ZVDDeMl0/fg9FLRN35egzbAmlmAS0ScJse6Q&#10;3NHAmVxEjrXX6PqLX3hDLFBSHkA+h4PyY4pcJvN6kuAqQcl8v6hfYasGFn5TOjt92rlkwwxTZPrU&#10;lhvsV8oyOHgo+HuD/QcPDpC82h9N1zvN1fUNaKB4x5PBHkqD1APdQbCNOpBE5RZEbVer58y+3mrU&#10;QeepME/GfZWEwUpeRWBKKJ0YuzjlJOjivG+d60nKkzJdKBrxLYwNshpLiqGLsy6ehgP3R6ZJC/mb&#10;aRACtKQ/qEC/zEYLPKAXl2mtvqoaj4kInFztPG2jUcZwcU3alSgOiqG6C0zhaRwlm7Ag7Mli71qe&#10;svVF1aWkcVxbVGIJNJT2AbxPp7TZJkEK/q1hOwud5z3mZrMHjJrDOeGabGkUZbEX2lMdfAgCsBZP&#10;cMoYnZM2mx7wjLwVmSGYpMNF22iUVkeh3qJbs+vFWO7LRlOoSAMbEl+pOrBJVdrBkOQQTZ0TLImN&#10;sG60d/+2G7W13OkyzhLE3TG67IMESajYY+WGJiH0GDRWgIHwJr1eT8y6Ond0OmbrYbu5+ypWpf4n&#10;2AjLjOfc5HsraeTCLPPptQvDcjsaHQrdhsnFnQYqqfYCR115YP05deoE8vSoGtSg70bWa6eO/VXm&#10;j4WOeaC5AnngBV0UxmIO4h7keR3N6KmIF1vC5wUP5JKcHoIPQlihqBeeHR9YNZrRwD8H5iPNmMCX&#10;hDvdFkhMcQFebaTyWHaUQlz7hJKcxC6XMq8sB3PALkdc9ZCdose0wJqSkvFo/A7XnxSHhlNWEvDM&#10;EnTVF1wLewvyXAMwuV2I/+119I4D3hq8cQSsquEgPVB+MCcllQA/IwJNGrDjhf/6L//Nx7DzQzLI&#10;wTL8MBQIABUoHKFLI5M0gkYBKnGHOJHSvyE3Rso8SGDspH6i1FgM+A38rA2KABovZQyw2KddHfPw&#10;JvcnCBBgINmlXqCStPqlYbwWWssFLo0UvemWfVdE1Rc2zzx/7dqZtX5nNl3Z3WmOEeRkWCRDq5l4&#10;M42Us+WkPCq5eWbsx1hmgfAaCssDzP0K5xkURt3SNRFbotIXf2h8G3mSBKQ5bFySJQNbrvwYXVyl&#10;FSGJ2GUCp8InF1Umn5MnIECUU5/k4Wh28lXyN6ZDEjjtQnqLAsaVPoFhXqIYkjKbDMJX5K8QmYak&#10;ZWquW5aw/p0aI9qsILie6cmAyiCDvQjUCEgdVehW0f7J1aobVnTCK2w3EMhfptVOLQ9dYfKpYpUE&#10;pTSm1HPCpE+cKjCvjQ8Spq2rik6m6lKEdRlK9ACIkB3pAGrdgFYkCIrmX3BTl+sTZ2k4VNxuEBxx&#10;SYn7Bi8hXti6ZANG8YIDxQLD00wE5eR04e7N2+9ffwviBnobBA2H+6Pdu7c4BCtMLBH6j65JSTWY&#10;rqosEmnDeYa7wohMDHQ2cSJx7ZtGP+rQVn1Q0Hd0B2lymgqSPcSJu2esTupsE2oIWaUKZ+MwHd0q&#10;vRLeEeM5VMw0roIBfbogtcmBtTINQWgoc8BZO0X2SyGG3wov2Kxu5ToDK2xUAlZj/IG5oTTiQDks&#10;n6YNWJZP9NmN4LiyGYL8hIInapNJaAocpZk9UY41i3AvArSIwqgoxf2i4xbMw7pTIGlR6WiLJmrO&#10;bjb5ZseWGAJPzB3hHvb0xxQEdTYsKZy9UOhATOL3DlD2sGm8xCRVxC40zX9V4aAalB6bSIY5m4Mn&#10;h03wJSfNbWvY7nqG2v8I4SoD628N/F1Xv6we5gdEL3Mf2Q912OfevII46wUeSk/7nDFTKZzfFzEI&#10;rsTnGgKPB8Fzw4XFJXIU+Qc6GM4EmXlCfpCa6cO7k/298cEe+Mhof3c22CN6p2lzuUdTDarBkFHp&#10;cs9HB10cjwAyoGvJRI8eSFVJ1OdQUyp5spp7yQQTKrpA3FGIjFXBoWm6onb3MIeEnhKepQRBoqQs&#10;tplgavDLcPkh26NrY76AgVVXU79lTsbojRFKbSiXsRGCaWfjHo6ye5Jfuw8mUyXAULhH54fcTzkI&#10;7Z5hjEbXBEEanDEWhQxNgHO5jS5EDrGLaJhB5bRFYQDbNoMaIudvjVCjmfHvaI2xDsgQoThG0Mch&#10;n5p3SU5UqUZXInSjRjNfRAxitOHhsyqhcdO2Ytc4MIS/XI5z+TJx0vJ5MGN3gIGMUT4Dwi0yIMxg&#10;M0350FSi9PZReHbr8E2TkZKA5AOkQoqdTpARSbBEmEEdRO5+//zm5tUrFViSK7XX17evXrLRwfzQ&#10;k5GBoBa/2bPZ1l6JphzDZhrXLDTXf2WsoDINM+AkpYNl65M+E9ObPcu6Ki1miH5WY4qjCwAaZk0o&#10;ZZV28hqUxPeOqEFPRjwHItBygTme5um4AI+OUUaIh1kEowYJ9FnnhDUJBz4gbVUjgOO6SZ8zMSOm&#10;2QDTqQ0GiZbZUbMcTg8HGUdhDp7YJ0CmhzoaIQF+CtYK3KPgBNsCpTnfq+a3sS1opltFHMMJrEFW&#10;EL2QmhcON3ckzG2/fK4jQYqxlZlc9G4Si/nFzh40RdSWSZwLrSp4ksdQ9qnIHdV//iFiyBgQkaqq&#10;A/we7fwPE8n/9m/+F26adC+xJy2WB3qTFJqg03BXB5lofF46cjsZRwf25JlhdUUTXIrwZCwiue4R&#10;jvGRsLxHST+TW/pYbLNIH6a72vIMid6ci68vzKKSgsvuKDBMR89FRsA3U7D4LijVEK/He0wlgyIg&#10;js76qCyFbIxNhi2OCMdlZdEV55HyQICGkfvb7J+hC1FBEDM96T4+ek0VMYjC4SJIfh9fbONbzpLu&#10;KiQm3aTxtJQ2g6PQo/Fqxj5UGHCDHHNaqYDNYUtqCS2iW0iy7qTjsyyQHNOyauBBilYWxFWHTEpA&#10;9c75F5rLMeIbqDzzvpXFTsqNBhGme0uLrZWusKhxkcmwIkJ25yd5XJjabm/lm2vcc0y2FtizHLp4&#10;I8ExiyyprNFZbaz0m0vIw8N5Ml3EzMlxVUU6rlK/lkJ+znzcFp0PBtoGV1jYKTN06YKmyedE4VLB&#10;J2I6Yh8AqYQkLjH4C1mVUpXxYIE6otng+qQCZQHTTCv5TpWJTkZ4lIf3bllTszSx3u72YX6zNsrE&#10;4050QpFoMshkkCaTNEMrs1/VqDJnSOhJb2SQbRRaDepBmNAngfVqg7oN1UqUwygmHCDGVBY5vi/g&#10;bxAzzKZyyTFbyswj9oCLMt3DNqSbhS/SuGOI8EbTZET2RQaWVhcjoYeMKj6P5EPii63yGrdwozRC&#10;CRGo8Aakqqbj4LkJWA0hZJl6CnOBdLi6yvyRPMGzYI9Z7lX6RlOz0lxtt9bi8ZzzpTH3w5BFYsNg&#10;a1TfEOcxItHE+R+GbBYOnSdcGTIvIJpNKS/UX0sKplVR2Q0pyDwsx5ooIPz1GCm0V2LewPUz5Vw9&#10;nLwmwF1CWt2wJoVyZIyWUK+vjTGxuD2mk++v/bW/8xilir/+N/4zSUhuIJN8g1AJZ6IqPkBjKefQ&#10;GDUYHMeUq3uhMlEG9CXcEntXJqfCC4EOFXOj8xgL5OH0MXvUKgdI1uweswueQ2Gf0Nyg8Yk41ioy&#10;RDvDgCaZcwZTeSV5ovBX5HdyuIkuEhBA4MZYLJ+2F2lSi8yVl24OIkkBzbqRAvxQ67orapKm+QEK&#10;FXiUX8PDnHMlUjtzEcVtUG8S+Ba2KBIIXxGeoht7gVyDa1XfgoAm4j+6+vCzQiPwVpkVWA1DCGdg&#10;431igdqzBqZRSAJz5QYm2ILlBgiO2IfOGNenwaShxxQAa2oUpqIPwyvNAq1QxV5JL3LV5WrXJDQ2&#10;hR7PxgTltltd5BbCL1WU3k6lcDVQSBXtWWnRmdxZWG7ztcdMmbSJX9kbEO+QLYPZqCShuoe6zwwp&#10;Mz5IOKNxnyHlR6cE1QWUZi3G4zoaa6DjFFOkU4UNjt2kEVKkmSfIE0VlzhKtHjLlBTdNyEGFVZlX&#10;GusdDk8Yz7tzF2NxSh/Rxll7WcAHEHfS26rEYSHfKlt0KMCoA85yjHWkIbD74bTyyKqJhRQQ5+A2&#10;pNtywDJqLJtOWhRS0vY+BOV3QLmBuHtaGMQDH/yu0hs+HcaZPVysOfmdYzSI4YWaioWV6L8IqKkg&#10;ljKE1ojtklIAn4ZDYkFots1hDl/cT+bwY4kU7UJ/xmAzZg7oQyZtItuMbtXpNh3OovU0vgZFUfdB&#10;2TgIFk63o5JErhArZ7utglgcSWy1LoRLlJtbaVKFolg6N210P7VdWoXogIcmpz1Xq0p9ocBwy4cL&#10;s+WjBt4kwHY+C95fIhazVyfRRT6OJrwMIydONd5M1OtyZHAbF4qSieFyuUyDMr6ULSHBg83xN/76&#10;//wYE/bX/sZfFC3TEhkUJHcy2AqR1qAjQn4yUJQATKCSWAp7HGXcku5wyQt9N2Aso1NIY4Io7zv/&#10;K3ArxFfbNBwL471CC8NxQqvNDG2OgSdIE5s2QrGAptgnrfwqUemeY1zZdjUaxXhEHQ8nIxnFOWma&#10;C3RIgYNZkFkaM6tGCswKs8Xc2OSAsrVlltAD7CWT1SAr6++KeOMVeidJlGN7HL7D1qok01AMBJ8S&#10;KToB8D4OMElIA3LYIjTO0TDoJIJyhOCSMZRmzdMwXUAemfTkxIEgXlS1AmGnrMNwtMJZ56LZSc7V&#10;cQawu2+5q1izFhurh2wLnyuOH4cp3qI7KGsrUOrkQ4HLw/1TyXQsFtvd9ke3u6iyXxy8DrSZSWId&#10;PQCuEr1EngfCzvp/I6a4qDREBvzl9WUH86x85M5GGe/SIykkFFCMCLSJ7hhcAUknzsBiIXlyaMYX&#10;gGVgHgDUqNyD7nHxklxnDLDKWVqOYxAf9Fd3ev1NOkVbPYXqG4tdSyFMwLPMnQzJ/YBF1m7zdGzL&#10;APBCKE3172b1DShSYZwzx2fsjOKFtO57wTrRtGphWK02Cud7iqhjeP8xe9avAvIVPsfpgs9ZpCRf&#10;QXgMVc3GRkVA5NxrzYONJsbyU30qpHXu0aJGGOWa2pkBWF4INbb6FIQ8CeU0dm5FtoaWX7adGUem&#10;eaMfyH7GEqeS51FIUwMWKKg93zKJr+MpuOYUkLSAPP70Kmi0DYY0pTQJhEftdBABYRMNy6M49MPT&#10;mTL/GqyIHVi8synK3RPQMyM33aIG0R5/ow5tiJChRQLuqGVCywq6qHb/pCalswTXTuHIBVWfQt2s&#10;2ApDGIu+qbCTkvw3/93/8jgT9lf/km0pepioH8VKKfHMf3u1fnnC7XRkWfPPF5lUlp50FR8Jwtlq&#10;qUbL4NDleET8XyM4p0urJJlATrqAQxgT27Hb+Xb8qaGZrS4xGDFuWk25TYn8dTBkkCZwSf5cCy83&#10;DA4DwYgP8UZQFT4sM/rUzyTqyNw2mXgzhnmBJgUgUcgJf9ttYVY0Vvk0TJutudgMa1faJ+tKpggB&#10;UsK/k5gRQm4wf6E0BU8SrJKpcoaP5Jqv9FhUy9LyFZVu9uhKwla+1dwgYCHQLPYLlMrkBBRHgUQu&#10;XghA3pTGEkCKm3eTWc6hyUUSrJfBaXnkVNR5SV0BGTwGG6XHXZvN0SSPljJEEMOANZlW6tvhjd38&#10;5j9c5FLLHKHVtxnPOSEoPOEmpqn7J/CN7wY0MlAJih2QnobHFr4/MxdlGiBofQodXBCXHi9zE2wy&#10;aHY4TLyIiRi+j9BSqY9lxnNoZAo4ictOWmT5K/xjfoqd4i2Jj/FFO/ff76PkBTLfW7d/vQmt1+Is&#10;TwD8GWEPIg1LjCkoiSsnwpDwZvgoE8hMWmkQYGuwwoHbSsk+3APd5+bwmHrCYdLkVnMzMRF/59HL&#10;MlC7AdvK4mrPirFvXkxlkA93+kWqUAkmpsD3K01gitYprqLA/ZSs2A6p7WfSqbZLAcAIiyoPnwvm&#10;tFvCUHwGUcMQTA/JVesE5HLFZ1ymiP0ncGeaEx8L+SKdSXwZ80r4zOhHSKLhcUa/WZeNU8IRRQuA&#10;mMCzyhNXFlE+M8NPMVGSwBLxeW0qevKZLIzgiqG3EyI07qLuOcHWhTwT3DVRRiqgZoUW+ZKvh+LK&#10;ltYTpkGE3jH2a9J4z7ZVGwfkhVgTxig5R3sJ56NVY6+k5mOOMvubf/vnHmPCEkt89OejFfhoBT5a&#10;gX8JVuD/a8L+Jbjkjy7xoxX4aAU+WoH/3wp8yM7/aHE+WoGPVuCjFfiXbgX+X8vCIL/aukQ3AAAA&#10;AElFTkSuQmCCUEsBAi0AFAAGAAgAAAAhALGCZ7YKAQAAEwIAABMAAAAAAAAAAAAAAAAAAAAAAFtD&#10;b250ZW50X1R5cGVzXS54bWxQSwECLQAUAAYACAAAACEAOP0h/9YAAACUAQAACwAAAAAAAAAAAAAA&#10;AAA7AQAAX3JlbHMvLnJlbHNQSwECLQAUAAYACAAAACEA5IkrLk4EAAB9DAAADgAAAAAAAAAAAAAA&#10;AAA6AgAAZHJzL2Uyb0RvYy54bWxQSwECLQAUAAYACAAAACEAqiYOvrwAAAAhAQAAGQAAAAAAAAAA&#10;AAAAAAC0BgAAZHJzL19yZWxzL2Uyb0RvYy54bWwucmVsc1BLAQItABQABgAIAAAAIQBaWimW4AAA&#10;AAgBAAAPAAAAAAAAAAAAAAAAAKcHAABkcnMvZG93bnJldi54bWxQSwECLQAKAAAAAAAAACEAGxRF&#10;fOUnBADlJwQAFAAAAAAAAAAAAAAAAAC0CAAAZHJzL21lZGlhL2ltYWdlMS5wbmdQSwUGAAAAAAYA&#10;BgB8AQAAyzAEAAAA&#10;">
                <v:shape id="Picture 9" o:spid="_x0000_s1390" type="#_x0000_t75" style="position:absolute;left:1620;top:8218;width:3395;height:374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sOu1vDAAAA3wAAAA8AAABkcnMvZG93bnJldi54bWxET91qwjAUvhd8h3AE72ZqRVmrUUSQebHB&#10;pj7AoTmm1eakNlnt3n4ZDLz8+P5Xm97WoqPWV44VTCcJCOLC6YqNgvNp//IKwgdkjbVjUvBDHjbr&#10;4WCFuXYP/qLuGIyIIexzVFCG0ORS+qIki37iGuLIXVxrMUTYGqlbfMRwW8s0SRbSYsWxocSGdiUV&#10;t+O3VXDIzPunvhd785ZdP+R23sxO3Vyp8ajfLkEE6sNT/O8+6Dg/TbN0AX9/IgC5/gU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uw67W8MAAADfAAAADwAAAAAAAAAAAAAAAACf&#10;AgAAZHJzL2Rvd25yZXYueG1sUEsFBgAAAAAEAAQA9wAAAI8DAAAAAA==&#10;">
                  <v:imagedata r:id="rId53" o:title=""/>
                </v:shape>
                <v:shape id="Text Box 10" o:spid="_x0000_s1391" type="#_x0000_t202" style="position:absolute;left:1665;top:12130;width:3255;height:48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GsS48MA&#10;AADfAAAADwAAAGRycy9kb3ducmV2LnhtbERPXWvCMBR9H/gfwhV808SibtamIhsDnyZTN9jbpbm2&#10;xeamNJnt/v0yEPZ4ON/ZdrCNuFHna8ca5jMFgrhwpuZSw/n0On0C4QOywcYxafghD9t89JBhalzP&#10;73Q7hlLEEPYpaqhCaFMpfVGRRT9zLXHkLq6zGCLsSmk67GO4bWSi1EparDk2VNjSc0XF9fhtNXy8&#10;Xb4+F+pQvthl27tBSbZrqfVkPOw2IAIN4V98d+9NnJ8k6+QR/v5EADL/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2GsS48MAAADfAAAADwAAAAAAAAAAAAAAAACYAgAAZHJzL2Rv&#10;d25yZXYueG1sUEsFBgAAAAAEAAQA9QAAAIgDAAAAAA==&#10;" filled="f" stroked="f">
                  <v:textbox>
                    <w:txbxContent>
                      <w:p w:rsidR="00C36AE2" w:rsidRDefault="00C36AE2" w:rsidP="00C36AE2">
                        <w:r>
                          <w:t>Hình 10: Gắn ống bằng racco</w:t>
                        </w:r>
                      </w:p>
                    </w:txbxContent>
                  </v:textbox>
                </v:shape>
              </v:group>
            </w:pict>
          </mc:Fallback>
        </mc:AlternateContent>
      </w:r>
    </w:p>
    <w:p w:rsidR="00C36AE2" w:rsidRPr="00837046" w:rsidRDefault="00C36AE2" w:rsidP="00C36AE2">
      <w:pPr>
        <w:tabs>
          <w:tab w:val="left" w:pos="425"/>
        </w:tabs>
        <w:spacing w:before="60" w:afterLines="60" w:after="144" w:line="360" w:lineRule="auto"/>
        <w:jc w:val="both"/>
        <w:rPr>
          <w:sz w:val="26"/>
          <w:szCs w:val="26"/>
          <w:u w:val="single"/>
        </w:rPr>
      </w:pPr>
    </w:p>
    <w:p w:rsidR="00C36AE2" w:rsidRPr="00837046" w:rsidRDefault="00C36AE2" w:rsidP="00C36AE2">
      <w:pPr>
        <w:tabs>
          <w:tab w:val="left" w:pos="425"/>
        </w:tabs>
        <w:spacing w:before="60" w:afterLines="60" w:after="144" w:line="360" w:lineRule="auto"/>
        <w:jc w:val="both"/>
        <w:rPr>
          <w:sz w:val="26"/>
          <w:szCs w:val="26"/>
          <w:u w:val="single"/>
        </w:rPr>
      </w:pPr>
    </w:p>
    <w:p w:rsidR="00C36AE2" w:rsidRPr="00837046" w:rsidRDefault="00C36AE2" w:rsidP="00C36AE2">
      <w:pPr>
        <w:tabs>
          <w:tab w:val="left" w:pos="425"/>
        </w:tabs>
        <w:spacing w:before="60" w:afterLines="60" w:after="144" w:line="360" w:lineRule="auto"/>
        <w:jc w:val="both"/>
        <w:rPr>
          <w:sz w:val="26"/>
          <w:szCs w:val="26"/>
          <w:u w:val="single"/>
        </w:rPr>
      </w:pPr>
    </w:p>
    <w:p w:rsidR="00C36AE2" w:rsidRPr="00837046" w:rsidRDefault="00C36AE2" w:rsidP="00C36AE2">
      <w:pPr>
        <w:tabs>
          <w:tab w:val="left" w:pos="425"/>
        </w:tabs>
        <w:spacing w:before="60" w:afterLines="60" w:after="144" w:line="360" w:lineRule="auto"/>
        <w:jc w:val="both"/>
        <w:rPr>
          <w:sz w:val="26"/>
          <w:szCs w:val="26"/>
          <w:u w:val="single"/>
        </w:rPr>
      </w:pPr>
    </w:p>
    <w:p w:rsidR="00C36AE2" w:rsidRPr="00837046" w:rsidRDefault="00C36AE2" w:rsidP="00C36AE2">
      <w:pPr>
        <w:tabs>
          <w:tab w:val="left" w:pos="425"/>
        </w:tabs>
        <w:spacing w:before="60" w:afterLines="60" w:after="144" w:line="360" w:lineRule="auto"/>
        <w:jc w:val="both"/>
        <w:rPr>
          <w:sz w:val="26"/>
          <w:szCs w:val="26"/>
          <w:u w:val="single"/>
        </w:rPr>
      </w:pPr>
    </w:p>
    <w:p w:rsidR="00C36AE2" w:rsidRPr="00837046" w:rsidRDefault="00C36AE2" w:rsidP="00C36AE2">
      <w:pPr>
        <w:tabs>
          <w:tab w:val="left" w:pos="425"/>
        </w:tabs>
        <w:spacing w:before="60" w:afterLines="60" w:after="144" w:line="360" w:lineRule="auto"/>
        <w:jc w:val="both"/>
        <w:rPr>
          <w:sz w:val="26"/>
          <w:szCs w:val="26"/>
          <w:u w:val="single"/>
        </w:rPr>
      </w:pPr>
    </w:p>
    <w:p w:rsidR="00C36AE2" w:rsidRPr="00837046" w:rsidRDefault="00C36AE2" w:rsidP="00C36AE2">
      <w:pPr>
        <w:tabs>
          <w:tab w:val="left" w:pos="425"/>
        </w:tabs>
        <w:spacing w:before="60" w:afterLines="60" w:after="144" w:line="360" w:lineRule="auto"/>
        <w:jc w:val="both"/>
        <w:rPr>
          <w:sz w:val="26"/>
          <w:szCs w:val="26"/>
          <w:u w:val="single"/>
        </w:rPr>
      </w:pPr>
    </w:p>
    <w:p w:rsidR="00C36AE2" w:rsidRPr="00837046" w:rsidRDefault="00C36AE2" w:rsidP="00C36AE2">
      <w:pPr>
        <w:tabs>
          <w:tab w:val="left" w:pos="425"/>
        </w:tabs>
        <w:spacing w:before="60" w:afterLines="60" w:after="144" w:line="360" w:lineRule="auto"/>
        <w:jc w:val="both"/>
        <w:rPr>
          <w:sz w:val="26"/>
          <w:szCs w:val="26"/>
        </w:rPr>
      </w:pPr>
      <w:r w:rsidRPr="00837046">
        <w:rPr>
          <w:noProof/>
          <w:sz w:val="26"/>
          <w:szCs w:val="26"/>
        </w:rPr>
        <mc:AlternateContent>
          <mc:Choice Requires="wpg">
            <w:drawing>
              <wp:anchor distT="0" distB="0" distL="114300" distR="114300" simplePos="0" relativeHeight="251974656" behindDoc="1" locked="0" layoutInCell="1" allowOverlap="1" wp14:anchorId="7FCEBDA0" wp14:editId="394DB2B0">
                <wp:simplePos x="0" y="0"/>
                <wp:positionH relativeFrom="column">
                  <wp:posOffset>3035824</wp:posOffset>
                </wp:positionH>
                <wp:positionV relativeFrom="paragraph">
                  <wp:posOffset>185889</wp:posOffset>
                </wp:positionV>
                <wp:extent cx="3386759" cy="2567305"/>
                <wp:effectExtent l="0" t="0" r="4445" b="4445"/>
                <wp:wrapNone/>
                <wp:docPr id="122917" name="Group 1229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386759" cy="2567305"/>
                          <a:chOff x="2061" y="1701"/>
                          <a:chExt cx="8460" cy="8370"/>
                        </a:xfrm>
                      </wpg:grpSpPr>
                      <pic:pic xmlns:pic="http://schemas.openxmlformats.org/drawingml/2006/picture">
                        <pic:nvPicPr>
                          <pic:cNvPr id="122918" name="Picture 15"/>
                          <pic:cNvPicPr>
                            <a:picLocks noChangeAspect="1" noChangeArrowheads="1"/>
                          </pic:cNvPicPr>
                        </pic:nvPicPr>
                        <pic:blipFill>
                          <a:blip r:embed="rId54">
                            <a:extLst>
                              <a:ext uri="{28A0092B-C50C-407E-A947-70E740481C1C}">
                                <a14:useLocalDpi xmlns:a14="http://schemas.microsoft.com/office/drawing/2010/main" val="0"/>
                              </a:ext>
                            </a:extLst>
                          </a:blip>
                          <a:srcRect l="37593" t="19417" r="35320" b="19638"/>
                          <a:stretch>
                            <a:fillRect/>
                          </a:stretch>
                        </pic:blipFill>
                        <pic:spPr bwMode="auto">
                          <a:xfrm>
                            <a:off x="2601" y="1881"/>
                            <a:ext cx="2338" cy="39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22919" name="Picture 16"/>
                          <pic:cNvPicPr>
                            <a:picLocks noChangeAspect="1" noChangeArrowheads="1"/>
                          </pic:cNvPicPr>
                        </pic:nvPicPr>
                        <pic:blipFill>
                          <a:blip r:embed="rId55">
                            <a:extLst>
                              <a:ext uri="{28A0092B-C50C-407E-A947-70E740481C1C}">
                                <a14:useLocalDpi xmlns:a14="http://schemas.microsoft.com/office/drawing/2010/main" val="0"/>
                              </a:ext>
                            </a:extLst>
                          </a:blip>
                          <a:srcRect l="35506" t="16675" r="26810" b="25125"/>
                          <a:stretch>
                            <a:fillRect/>
                          </a:stretch>
                        </pic:blipFill>
                        <pic:spPr bwMode="auto">
                          <a:xfrm>
                            <a:off x="6741" y="1701"/>
                            <a:ext cx="3235" cy="377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22920" name="Picture 17"/>
                          <pic:cNvPicPr>
                            <a:picLocks noChangeAspect="1" noChangeArrowheads="1"/>
                          </pic:cNvPicPr>
                        </pic:nvPicPr>
                        <pic:blipFill>
                          <a:blip r:embed="rId56" cstate="print">
                            <a:extLst>
                              <a:ext uri="{28A0092B-C50C-407E-A947-70E740481C1C}">
                                <a14:useLocalDpi xmlns:a14="http://schemas.microsoft.com/office/drawing/2010/main" val="0"/>
                              </a:ext>
                            </a:extLst>
                          </a:blip>
                          <a:srcRect l="29153" t="16644" r="12454" b="25104"/>
                          <a:stretch>
                            <a:fillRect/>
                          </a:stretch>
                        </pic:blipFill>
                        <pic:spPr bwMode="auto">
                          <a:xfrm>
                            <a:off x="2061" y="6561"/>
                            <a:ext cx="4680" cy="35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22921" name="Picture 18"/>
                          <pic:cNvPicPr>
                            <a:picLocks noChangeAspect="1" noChangeArrowheads="1"/>
                          </pic:cNvPicPr>
                        </pic:nvPicPr>
                        <pic:blipFill>
                          <a:blip r:embed="rId57">
                            <a:extLst>
                              <a:ext uri="{28A0092B-C50C-407E-A947-70E740481C1C}">
                                <a14:useLocalDpi xmlns:a14="http://schemas.microsoft.com/office/drawing/2010/main" val="0"/>
                              </a:ext>
                            </a:extLst>
                          </a:blip>
                          <a:srcRect l="37500" t="16490" r="22917" b="22484"/>
                          <a:stretch>
                            <a:fillRect/>
                          </a:stretch>
                        </pic:blipFill>
                        <pic:spPr bwMode="auto">
                          <a:xfrm>
                            <a:off x="7101" y="6021"/>
                            <a:ext cx="3420" cy="39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id="Group 122917" o:spid="_x0000_s1026" style="position:absolute;margin-left:239.05pt;margin-top:14.65pt;width:266.65pt;height:202.15pt;z-index:-251341824" coordorigin="2061,1701" coordsize="8460,837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7vK+4nwQAAOIYAAAOAAAAZHJzL2Uyb0RvYy54bWzsWdtu4zYQfS/QfxD0&#10;rpiSKOqCOIvEl6BA2ga9fAAt0TaxkiiQcpyg2H/vDCk5sZNii91ugQ1swA7F68ycmaPh5PLDY1N7&#10;D0IbqdqpH14Q3xNtqSrZbqb+n38sg8z3TM/biteqFVP/SRj/w9WPP1zuu0JEaqvqSmgPNmlNse+m&#10;/rbvu2IyMeVWNNxcqE60MLhWuuE9POrNpNJ8D7s39SQihE32SledVqUwBnrnbtC/svuv16Lsf12v&#10;jei9euqDbL391fZ3hb+Tq0tebDTvtrIcxOBfIEXDZQuHHraa8557Oy1fbdXIUiuj1v1FqZqJWq9l&#10;KawOoE1ITrS51WrXWV02xX7THcwEpj2x0xdvW/7ycK89WQF2UZSHqe+1vAGc7NHe0AdG2nebAube&#10;6u737l47TaF5p8qPBoYnp+P4vHGTvdX+Z1XBnnzXK2ukx7VucAtQ33u0WDwdsBCPvVdCZxxnLE1y&#10;3ythLEpYGpPEoVVuAVJcFxEW+h4MhykJx7HFsD6jDPDGxVmcWpwnvHAHW2EH4a4uO1kW8B2MC61X&#10;xv28E8KqfqeFP2zS/Ks9Gq4/7roA/KDjvVzJWvZP1qfBRihU+3AvS7Q1PpzgBFHlcIIpeLIXWuOM&#10;M906jnpZhLxWzba83Yhr00FIgMVg/diltdpvBa8MdiOWx7vYxyNZVrXslrKuEUJsD1pDVJ145RuG&#10;cx4/V+WuEW3vQliLGgygWrOVnfE9XYhmJcAj9U9VaP0FfOLO9HgceocNq7+i7JqQPLoJZgmZBZSk&#10;i+A6p2mQkkVKCc3CWTj7hKtDWuyMADPwet7JQVbofSXtmzE0sI2LThvl3gO3XIKWsgKNf62I0IUm&#10;QVmNLn8DYyPzxODJsWWfMKcYZGCrOIkj8FBgoTBnceb81/Ra9OUWl6/BwrjenXMYsHA8I4BYGYjI&#10;zwZZxCBGbLBk2RAsY6hFEGsuVOKcWT86hAq4kDb9rVCNhw3ABCSymPAH0NfJNk5BqVuFngH9vKjb&#10;ow7Y0/W8hWZO8kW2yGhAI7YANOfz4Ho5owFbhmkyj+ez2Twc0dzKqhItHvP1YKKERtWyGv3Z6M1q&#10;VmsH8tJ+bEwcTZugUz2LMToAbvbsoHkYUXIT5cGSZWlAlzQJ8pRkAQnzm5wRmtP58lilO9mKr1fJ&#10;20/9PIkSi9I/60bs57VuvGhkD6/kWjZAnYdJvECKWLSVhbbnsnbtF6ZA8Z9N4WLDxcTopDCKTfh+&#10;p7QLr6MT2mVoQVQKCfrd0G70Tmg3SQhztMsgmbC0G7EsdLQbJSFEifXnA7v+57TLUnqao4y0G0cx&#10;iIQZSpymlv/PtGvfrWfaPdPuy1sJpkkntJu+S9qFFLGEy3IPd6VOy9YlWm+lS99V8gvXymRIfhmj&#10;1LIw5EYJtCD5BRYm9Fuz8OGmyBK4MlrKH1mYsmy4J8YgCY6dWfjMwufk91XNIcKaga0NQZ7rag42&#10;aXl3yS99J8lvmhBgNrizh4zm0IKaw1DiQ9qNaPbNaTcNh5oDI+A9R7QbU3yr2+QXLsNn2j3XHP6H&#10;moMt/EIh3b7jh6I/VupfPkP75b8mrv4GAAD//wMAUEsDBBQABgAIAAAAIQBXffHq1AAAAK0CAAAZ&#10;AAAAZHJzL19yZWxzL2Uyb0RvYy54bWwucmVsc7ySwWrDMAyG74O+g9F9cZKWMUadXkah19E9gLAV&#10;xzSWje2V9e1nKIMVSnfLURL/938HbXfffhZnStkFVtA1LQhiHYxjq+DzuH9+BZELssE5MCm4UIbd&#10;sHraftCMpYby5GIWlcJZwVRKfJMy64k85iZE4noZQ/JY6pisjKhPaEn2bfsi018GDDdMcTAK0sGs&#10;QRwvsTb/zw7j6DS9B/3licudCul87a5ATJaKAk/G4XW5biJbkPcd+mUc+kcO3TIO3SOHzTIOm18H&#10;efNkww8AAAD//wMAUEsDBBQABgAIAAAAIQCFS58f4QAAAAsBAAAPAAAAZHJzL2Rvd25yZXYueG1s&#10;TI9BT8JAEIXvJv6HzZh4k+1SRKjdEkLUEzERTAy3oR3ahu5s013a8u9dTnqcvC/vfZOuRtOInjpX&#10;W9agJhEI4twWNZcavvfvTwsQziMX2FgmDVdysMru71JMCjvwF/U7X4pQwi5BDZX3bSKlyysy6Ca2&#10;JQ7ZyXYGfTi7UhYdDqHcNHIaRXNpsOawUGFLm4ry8+5iNHwMOKxj9dZvz6fN9bB//vzZKtL68WFc&#10;v4LwNPo/GG76QR2y4HS0Fy6caDTMXhYqoBqmyxjEDYiUmoE4hiiO5yCzVP7/IfsFAAD//wMAUEsD&#10;BAoAAAAAAAAAIQAClmgfO8QAADvEAAAUAAAAZHJzL21lZGlhL2ltYWdlNC5wbmeJUE5HDQoaCgAA&#10;AA1JSERSAAADIAAAAlgIAgAAABUUFScAAAABc1JHQgCuzhzpAADD9UlEQVR4Xu2dB3wURRvG95LQ&#10;SwJC6BB671VAP5rSBAKoBAsCSrFQpEkRRbqISJWi0qQjEJAuHUFASkBASKihhxASaurd914GlnX3&#10;btvtteRZ57fu7b3zzjv/md08zMztmtoM3M9hAwEQAAEQAAEQAAEQMI6Aadzv14zzBk8gAAIgAAIg&#10;AAIgAAKcqd2gLVIMEecfgQ0IgAAIgAAIgAAIgIA+Aqb2g/8jsM6fs0qr19+oVL5yQX0ekQsEQAAE&#10;QAAEQAAE0jkBU8dhO3gE/56+z6SVjw93OzE5naNB9UEABEAABEAABEBAHwFTxy+tAqtR1QqzFx9g&#10;6upWPKSVPpjIBQIgAAIgAAIgAAJWAqY3R+6i//2vSjkSWP2GvR75OBFgQAAEQAAEQAAEQAAEHCFg&#10;emvUHsp/5thdNnx18UGSI+6QFwRAAARAAARAAARAwPTW6H1E4eKVpE4dK9wx+4AICIAACIAACIAA&#10;CHgagcR7j+KfJt65EK01sOy5s+bKnzNzYE7KaIgTzmJ5cOO+YiSmzlP+piLPn37QuWOFG8l+WuOG&#10;PQiAAAiAAAiAAAg4m8Cjm9H3I++3bllKU0Fmjjt94vqdR5Z8lYpSRgOd9C57vUz2xz4Wiw9nIcll&#10;Sg3LRMfPN9N7047T8dmT90M6VbgW92IEa0pwbk11GBAao8kexiAAAiAAAiAAAiCgksCVw+GvNS6R&#10;ksn3UQKpJvHG9M0LdWPVOtYteyYfn4TkP3ZfDqpbhj4a5aRPpVt5faKfPH6UwZzsZ072tVgokX8f&#10;i5mVaz14d/oJOvo3LCakU8VLgoG3GW+9lK3tZ6Zs/qYMmRQr/3DxV31W31M0gwEIgAAIgAAIgAAI&#10;6CBw43hEk0bF76cwAaNhy+Vr2bXncqEapSmPUU6m1znve+k0OUw2+cZkykFyig1lmSwk7Kway3rQ&#10;b9F5sti/9zoJrPCoFyNYszvlyt55hF9QRV//fH4+Jh+TtUo0Cma2cClmSwopNXMKZ0q1N5lihzX7&#10;eOV9DdWFKQiAAAiAAAiAAAioJnAn7Hyj/wXdTdIssPJmsOzZeyVftbJUlFFOZtY8Y7l0xmTVRKaY&#10;zDmtAstsFVg0jkVKi+QSHfv4+lqTzQrS2JWPf76M+Yq+VKhYcLXi3zQpueWdqr+0Lj2wUlb/wAKm&#10;nHl8chfwCSzmk9c6r4kNBEAABEAABEAABJxHIMXCJSVbkpKt+2Trnh3QGZbYt+JjyiXchE4mdCgk&#10;n3iHIic0xmRJSTYlJz/lfIo0a1t18IREzhLPcY9Npoc+Pg99fON8/ExfrLxCBf+x7SKtwTp740UM&#10;P72XJ0eX0RkqNMiUr+g3lTN98nIJ+i42NvbBgwd0cOr63R47bj7KFGDK+RJ9jPmoTI8lNhb2L+iW&#10;v9uC2wayJoe8N5FnUVlCS8oiE4Y9n/x5aUEsBns+tdbaZgAyNWWlMwM+BvX1NbA5PNmViA8fqiJY&#10;lZWy519ldlE89tpR2NsNKdGmE9d3Hpu919h7hfQaSQN9QGvvkrGX9gRDOpghEWqKRJOxKDyj7gaG&#10;1BpOFAncO3Oh/qtBtx8rGooN8mfjDu678lJF6+p4kZOpnQvLu+u//DozEDmZVTUsOfykH2d+4pup&#10;7Kgfmc2JsQOE3kzD11yjz1s3hXcOqXDi0ounjC7qXpAEll/5+hnyFWtXyK9t5tub9vyZbPKp1eqt&#10;toWsPzacsP3U4gtPfItVomMSWB/MvymKcmmvZyNb786NVOTBjOUtmU22AmNp//jWl0J7aVkyxsJg&#10;7Jnx520WRDGIzvM++YzBo7oo1poZCGOgj5RRffAUCStIZRaVITnVTE1bOx6AzYbQREkUp82PPH9H&#10;AibPQj+hoxbzPZz1draxLudgiY5jcaSmoktP2nvVXzVqwnC8sp7WBwznI+xOOu5dalpBqw1/M1fZ&#10;1R0Mmy43Q64srdWEvQ4CDyMi6zUsdv3Bf8ej5BzRZKLVuHBO06E/r+YobZUQIic/dlGYgvtkMWkk&#10;G05+rHwsMTwsQ0ryU7/MT/wyVxs1gwUSNqoPO6AzPr4+Zkr0gX5imJSUwidmYTJZl1ltvpW89OCZ&#10;WwWq+dTtcPvps9X7/yuczRLzQlQJ87JjvtbUg6Xfis4wYxlL4Z/G1iPefXvmZbr8eHtpWfwZZkwf&#10;yYM0DOaHviUzPgZhWcK89s7zbvlbA7lSrLIINYuBknxNRW1EtwYRbfn6qo/KeZaKbW1I0XwHkPZq&#10;hlrUhex1YFEf4z/yPcfxaCkevh3JG+sGwg4sOuNIiWqw2LtYHCnXJl5p7zW8CFbfNNMHDOcj7Hg2&#10;+4axJSp6E95CVd5FHQxbeK0phgcD9xKgtqYVT0kpJtXpmTHl4ruTyAl97LHgmr1kzZVi24nFbKY7&#10;C5eSyCVTSgr7sjfrilallZzE9Jafry+/Xsx0/d4jvrOyAx8TWZjK5/T5rEnHRiXz0pnIyOfDUTQB&#10;+cQ6Xcg2aV46yY/08N8e/Loyna//zT+054/ZAW10tQu/YifZGX6r2rsd80YHwnKlZUkD2zRuKcsl&#10;cmgvfr4sMqC83GfWIQRWNF8j3idfCxkgoqJFH0UMpTUV0uPziioldMK+EgbGw5Q5KW0dOsPbi45Z&#10;GPa8SY1l2lrU0Fo9S+3tNQTfzfguJI1fFKftj59ZuysBp28VsfA9WUhS2AFsdk5pz2T/2ua9aYLP&#10;Fyd1Yu9isXnBai1UdGkIG1qm98qUwldEvj/zZtK7k5f2AZsdVdPlKew5jI+047EurRKy+mtf1KDS&#10;SFiJ/J1c2vmF14uoU7EuLewPor4hpCS6gmT6ibBEHLudQNakO7fiCty8Z059AAMbx0oVMHRIv9l7&#10;sYmf2JDR5BufEhV9z59MpE5uxtDSKXtOuJsxT5ljkZPkqBvxZ46YLYlP/LI/8stBBn92eLnh2r/o&#10;oNrYOSyLj28GE6XUY4sp2cwn9jX9frBIVtPEl/OSujoSdqrnmKkNl5wJCAh4VpGUF6+FFualY2Hv&#10;p64vcntyzno6w5zQcYORJ9kxXVr0keWlYza2RB95Y/ooKsheWc8ifG4v+ijvxF5eGZ98zIoFSYtW&#10;HypPjDkRZrTnxCZMmyeFLSI8Zk1AbcQ3h/CY5y9qL+ZBlJFO2mtrvqFFfFhZwp5gz7M0EsZE6JAv&#10;nXUqlmzSEMVp7yPfk6U1FbllXV3YT/gYbPYZ6Un+GhHR0ITIphOZHijscvyxTP9RyUG+98q0i72i&#10;7UFIS33A3o1R/vLkUdu8joR8+G6g/qZhSE+weYVKG05oJr24hBcF+5ZdX7ylzetReiOV3p9xxnMI&#10;JCbS46aSkxKeJMVTepqaUo+tZ9hHwUnBGcqVkJDIKiJyQl1Fxknqt8/cipxYfyTIpViT9QENz9LB&#10;9nVfXEft69IEoPX3hHQqgy/93tCc8nx71r850yt5fesWyUUDV2v+DFuWGBSfJ8jX15d3wR/wGdmB&#10;yCDs599F54U2wuPK3Vrxefljym6vIHtliexlsgsDEy55oSw26yI9f2BMVTppM68Ii82P6kOtN/w4&#10;K4X5oY90TPpVBFPKhMxswqSTzCdrIGEk0hYUerDnjeUSeqNjobG9thaGIaREbKmC/IiLDs8i5gwa&#10;beRZ1L4ycYrCtslKVFNpNxYiFdZX2I6iC5Bva5vcGA0HEUkvLpvdQLFT8QZqOMj3Xpl2EVIVMpSB&#10;IGQovHC8rg/I3BhFzBWvONZzRB1PeldXvMxthqS1J4iuUOGfAHv3T5mLS9ifhcc2s4h6mprbNWzc&#10;SOBpUrLJZHmSkPQ4IYn21hRvPbZ+jE9NCYn8V8/OJyTSSXq6ekLis8BFTqhjyDix/oW1FmTLiYUe&#10;JUrqKpk0Fvlnqf66w3xPo2Mfvwy+lKynrE/HSraYnyVmZLZYn+eQkJBAx+WqVPMrVKZX6YyJiS/W&#10;wvO++IzsQHqtis4LbdQc2yvIXlkie5ns5OHQ+BpkwLRLpQ9et5dX/rxQB9CxCAgrhSV7rKSIpE4o&#10;PEqiZvpnwWY1MdtrFN6n0IlNYxkDqjLDyDY1bUo2dYcesfbg1LyiqgnbRSheVXqWaXFWKG2sLdix&#10;fPyiQtXEYBOFvfoyY2pHUcsykjLXDt91HUFkr/PYq6amVrZnzDuX9l6Z+opCZX1GDQTRpeSNfcBm&#10;R9XUFva6Met48pe846XL9AT5W6L0NmjTlTB+0T93hV/JX8vSsnDGcwgkJVsXU1lSzKlP40xNtBCK&#10;PtJ5c2qiRyk8/8p6nj20k5KJS7DaWO+lIiep91j7TuhrO058OLOfVWClmJ6nl9c9/8sSXJN1OR8/&#10;Hwsl66GJM5nNZio8NbGvKaSdt5IvXLc+aqFpUEBs7wo9SmZ4+PDhs/7q++LdhXxGYXZ+4IHshefZ&#10;R77TqzkWGqspS2Qvk/3wxDr8txXeaSIKRvjRns/aAw+y4Xf+qqaD04u2i+LkzURfqQ9V5FBNbDYh&#10;26OhaCxjwBNgENS0KasOw0JZqCFstix9Re2iqbdIG1HaFswhtQU7kI9fplfYqynVi9zSJcA6GI/F&#10;Zn2lLSJ/hv9W2HV1I5Lpgfq6hJCJPQ4yvVfmXmGz66qBIL12WGBe1AdsdlTdja4SsqiniS4TTaXL&#10;9AR7F7601WTC5v3zUfE/D6QzavqhveJw3kMIJKWYM/rRyqUUlg6Mq/MsjX9+MK4O/63wIKMfrYtP&#10;YbUQOaG+8czS95lbYcYX3/qkiJz4ZMiQIWvWDNmyZ8hKKVu90GOs4x1751X6SHs6pl8RWhMd0aPa&#10;M3Bm35QUlpgpjWBFPjH3PfzgXPSTa9eu/bpk6YQZc/cfP3Xk0q3bj5NMmbPxXZnPSAd/f1+fzgs1&#10;B3V0oVv6li9C5XG9/vvJkvdDRVCSKUsYGB8PK0uU+NsW/62wLGFee+fJYeVO/2OJL5eOpWXxZsKv&#10;RAzt1ZRVltWaT7yxvfoKz4vulay+Qp+KxvIGVDs2jMfqbtNYdJ6VznM7u2yXPTJqvNmz4X3arKyw&#10;yezFLwpbTe2kVwFV0159RY0uLc5eiY5gsdcf2MUrc2FqKtQmB9YiNnuv6BYkCkPUz9nloCaeNNAH&#10;bHZUNXWXuS6EHc9mf5CeFF7mmkqX6Qk278nC27Xo1qdYrihsdumxjs3/S5i/RYvuwNL7Ns54CAEa&#10;j8qUwZTF15LZ10xJ2jnpDH0rTZkzmFIsz+SN1AnzlprIszXxHoQORU58M2b2y+Hvlz1Hxhw5ay7b&#10;x4I53atNphz+LNExySsSWdYvrK/OoRVgiRaWmDX9j4bkjkQldFhz9oM5G6at3/1rxpq/7Di6YtEv&#10;f25aa8rz4gESfEY+L2Uv3/5VSszVPyv30le1PrHGYZ2OmfoKT0d4XmrD7vX8ecrI8tJ58sk7EZXF&#10;zvMFMSdkI4yTjvkw2F9W+sgMWJx8QXxee+dF3FjAKpOQg6h0YU15sIyktESb9RUBZxykJ2VaRxie&#10;zWN73uxl5O1tchZWzV5vUfQs6l28T775hC2rSEPYKNRJhBcIa2ib8fA9kHUtllHaf0TtyDeutFeo&#10;gc9s7IWkGKq9Di+6YG12KkXnQg4yvZdd4PbuAzYbS81dJQ30AZt1V7w8+XYR3QylHY/3r/6mYWBP&#10;sHlPs3d1yLe48C7H//mweT1Kr2WVN22YuYUATeZlzeiTyZdUFMks2y/MoW9FKTPZZ6T1UeZnzS1x&#10;sm1Ug+ep/rZR1rT1eaJuw7xJnfhkzpIxIE+GXPloH3d4N1lGDOmSyT+XMJmm7rc+y2rxgn8/6FLx&#10;960X799P/b0iaYsZr9KDRn3L17e+CYeeyJD4lEt4SiHSpCJHM4N0QOrLL6Mpc3YypgeN1uvzTMGx&#10;7P+utw6/l29n/UeDvY/8rcGmGfPANt6AdyU8b68soQeRE96zyKGoON6DMABhFtF5m5UVlmXz+Ogc&#10;6/wX3QjslSJDUliiyLk8NJskbXojP0LC8sc2AbJIZLqEPc724hF5s+nZZueROhT1PXv9TaaLSmvH&#10;4qG/Z8KFIGy2olbvXTL9R/6qkam1za6uvtX4JrYHTca/YovLcJDpvXyft3kfUDyp6ZLxxj5g7wZo&#10;s9H5O4x8+4p6siJkeW7SSBR7gvS2LL2J2butiVpcGBs7Jgj2rkd7d2DFWzcMXEzg0cMLvd5tduTk&#10;Ha3l1qmab+7SHdlzWJ/kbpSTA60SfC+F+XJJ9GLnWL881kVWqevcUx8qal2Y5Utrs4Ytsz7JfduO&#10;8G4fVNq0+WJU1LOn0B+e20hTHer22qPJHsY8gWPzm9ExXfzlWtYDljRDgDVrze47WI3SbSunZw4e&#10;UncP6XvupSFTuofwSTO3PudV5EnCxc8/bHH4+C2tRdStUeCHX7ZmzVSSMhrl5OCbGU03L9BPCC2c&#10;5YlPdqvAot8Epj6gi57IkCq2zKa7d+7RiebDwj7sWmnL1ogbN54vYNdaA9jrJXB8YQs+a42uW/W6&#10;QT6PIyBsWaahaV+2eS2PC9TJAaVnDp5QdxYDdT+39z330pCWLvwZlifwcfKF6PXunyZdeb9d/aCC&#10;ua/d0iBUXsqVJSrmwa/rD2TJUJwQGOVkaKOXWvvHWJISSUlZxZVVW1lHsKwPPbU+9zRVY/EC66Ou&#10;lbZvu3jlSpzXN4IXViB851E+6jJN090fYC9sMbUhC1uW8qTbxk3PHDyh7iwGT+h+7qUhLR33XrX3&#10;Mg+wM3PxL+V50rpRlRKF86gP59L16E17Tt2LzurDZaZchjhJTkzMW/DRB9VytClt9Zk6bEWP6Hq2&#10;HvfZXCE9HYIXWD27VdqxPSI83DqghQ0EQAAEQAAEQAAEPIcAPa/KYkpIyUBrsIQr3NmYkXUTvyLn&#10;eeh+KYE+lkzsk1FOyFVyRnpzoFwk/xFYu3ZePHvmrufQRCQgAAIgAAIgAAIg4I0ErE/AeibrUix+&#10;vi8+emNlEDMIgAAIgAAIgAAIeAIBwRqsbpUOHYzc/uf1HE9ueEJkiAEEQAAEQAAEQAAEvJTAC4HV&#10;oW2J8PPRf20/fHBZZy+tDMIGARAAARAAARAAgafx8QUKFNDE4dYt6wMgDMylILDyBObWFF90VIwm&#10;exiDAAiAAAiAAAiAgLEEAnLlSkqiNxCm0N6S+vs+tmcbvXiZP0PnyYa2IkWK0EkDcykIrK+/Gamy&#10;zrNmzSJLCCyVuGAGAiAAAiAAAiDgJAIksBISEvz8/EgwMTlFYksks5jkYiIsMjKydu3a9NHAXMoC&#10;q23btqL6N2/efNu2bcKTGzZsqFChwqeffgqB5aS+ArcgAAIgAAIgAAIqCZDAevLkia8vvag6JTk5&#10;mZdWQpnFhBdtdHDt2rVatawPoTQwlyqB9dnsQzmDap249IdixaJ+/krRhhnkzfcSewSX4ZvzPBse&#10;KhxqJYDG1UrM2faiFqGPVKKTLm1n18V5/t3Yb91YtPN4wjMIKBIggfXgwQMawWLqijahzOKllVRg&#10;iXJ9M/oLaVlDvxgtkmU2y9L2XIZMLT/M1KJ7pubdMjXvat4wNVOzLpmavpepybuZGr+T6X+2l8bT&#10;5S1MTFopopE3kPqU2rNStJYltNfnQU3V+PjVGCui0OREDTpNDnljHahFHUNfuSpzubIs1vGkrawV&#10;kWLVjHXIAhY2qHr//MVC0soRdeW8/qkIU8ZAeltgxs67RaiJVtQ66htLjXPYgAAI6CawZeuaceNH&#10;UHZlgUUTgi+KsXBf1cxrfdkOWyxmMdNj5796uTBnfn7GVkTsnsvfeR25//LuRT6lxRpSCrk1yo8w&#10;QubTGZ7VdAhFdGqcOG4j7A+uQcFX3DV/iqTFGV5Nwx3qblYDI/GQ/qkehYF1V18oLEEABBQJ0BIr&#10;ftRKuMJdlJGNZvn4PJNDolw9Puw+Yvi44cPGUqKBKzZ2RZtMriNHjpABaSxlgfXf5Vbm0X/fIXX1&#10;9LPqlP9pv1qksUb/GZkquZ7NZSrWWfoPL9E/nRU92DQQDRjwpTjoXORH+JGFIT2jKX57Qx3CsG1W&#10;zagKsiqIiuPrJfzK5giH7jEPNY0ojY3PJR0fUo+d/iIKxx6c3cTS4niS8kgV+4ZM5Pr4CEMV6gap&#10;N8XLzd6oj/pmEl1f0j4puvTs0bDZwx28LQhrwfclRUr2rjXHbyOieKS1s9mXtLYF7EEgXRGY9N2o&#10;0WOG/vTLfJJK4yd8SWnqtPFqCHw1ciIz07YGi6YFee+pbzZ88aNHOu/Ttr90DZbwPks27A4u2vN3&#10;UpX/FhT6ZFmYT6EfYSlqiAj/cvPh8Z7t+RcWLbRRLJE3lvEsxcJXipEUVVyxUOF9nBkLayqsrNS/&#10;zYClwNXEILSRVt+eT3vdRmWJotaRkpRGJa2y+ia2V5y0a6npYzZtNGVUQ0lKWHoRyZ+Rb02VMfBm&#10;Nq9oexe7zSvC5k1AfSPa6xIit1op2ezhMteXPW6iW6vM5WzzMlfTHLABAQ8ksNDhVUYuq5TyCJYw&#10;lCwzTmSZfjzLVOuL2Zm6yjL5UJbv/soy6UCWbw/YC1p+zF/6zz41led9qjE2xMZmnMK/04aUwt98&#10;RTd3Vrr0b4+OQtVMwahRuvoaTkfANrNI/7ro8yw/TiMUMfr8a8qlBqlRFZe5WvVJEJFDe4NhikCk&#10;l7ZIH9j0oDjeJrqgFMNwpYHu24jNa1lNL3Jl7VAWCKRbAtoEljMwqfl774xytfp0WZysIKGiclnR&#10;6pmwPwksqc9llKUUkeOe3VsjFr9iQzuj4o6j8zQPIowiaGmeoWIv8rT2QjwgoIPAYI7z8ESV0iiw&#10;zOav6hagwassP1jXcGWZ/FfCvhUJ+1cm/Lk64cDqphkTdGDiszj7n+YqY1P85zKLU2immEVl0UIz&#10;m8LFQxDpqI4zsujWdipHaIxqYpXFCRHJN7TuiqtsBaP8G3Vd6B7gkRn01VpHozqDqAmc5JaVgtuF&#10;yg4PMxBwEgGNAouzjD543bqknT2eK3WWkBZmXZren9RV5oTrWqPkh2q0/hHih8GFckc0j8bLIMdv&#10;NLrjtAmExWMvKr5q7G+AfNGisS6t/BX923MojIrZOCMSe3UXIVJZa/lc0hqpdGvPTGuQavqYTZ9q&#10;MjpSF6l/w1mJxKVwkou/M7BCeenAbKQ6SRqtCJrWdtGNTuYa0Xq7Ux+DTGdwWcXVRwtLEDCEAHuw&#10;gSgpev7vGnIb5opuFQ2UF7lTsdtvBLIHjdLzrvhKPB30Mi29orErUlc9Bn1L6qpatWr9+nyuWCsY&#10;gAAIpAcCTpIRTnKbtlsE0NJ2+6ar2rFF7jQ/KL9ZjnIm64PZ7W6KBjZz8rlIXZlMcv6/U5wipDcM&#10;0jtwXviwWL5qUDR1BIs9B8u659VVixYtlKqM70EABEAABEAABEAg7RNQniIk2XTRfJ+9Jydhz/IR&#10;475N2EeLrlbRQxkSDvzGZgZp7IrMaJ/2gaGGIAAC6ghoXeekzqvbntCrMjzPNHNSW3hmZREVCOgg&#10;QENTlDRsx5RtlQVWyZIlI37oM6N56X4lTdJUqUjmhg0bMnWVLVs25QJhAQIgAAIgAAIgAAJpnYDC&#10;Gqw8gbk1EYiOitFkD2MQAAEQAAEQAAEQUEnAU9ZgKa3xojVYCgJLZYVhBgIgAAIgAAIgAALOJiAV&#10;WDan9uRXuFOQiovcFd3KG9gWWOE7PnU2IPgHARAAARAAARAAAa0EJqf+eI//FaGiTrLnX5SRqSVe&#10;ljnuVvlXhFprDnsQAAEQcJDAiuWrsdjAQYbIDgIg4HYCNqYIaQQLdze3NwwCAIF0S2DHzp3Nmjal&#10;BaC4EaXbPoCKg4A9AqIpQseHmmwW5LhbhREsusFRopsdFS88RsODAAiAgMsI4EbkMtQoCARAwEAC&#10;Co9pEP4LEv+aNJA7XIEACKgngBuRelawBIH0RUDF86hsA5HPqNutoDC5KUI2RC8crmfHBjYeGx7D&#10;BgIg4C4Cxl7RhtRCNEUofyPCPcQQ5m50Iu2BaFM3NocLinawxa+/8zYFKXxVjmWujahNvRSqQrnk&#10;bRTd6vwVIfv3omsEVkjnt1zQoigCBNIDgW9mrSldurRF6S2mZBAeHl6+fHlT9Lk0ILBwD/Gcvm1I&#10;DySBhTb1nDaVj8T1LS76FaHHgrL7mAYILI9tMwQGAvYIjJ+3oXHjxi+XzqEG0V8RD3fv3l0iRwIE&#10;lhpcsFFDwJEeeDc6Om+ePKwUCCw1tD3Bxi0t7kUCS/lVOe5qxaN/Tr/y79wzR4ZdOjubjg0M48D5&#10;e1N+/3fYr3/P2bCN9nRMZ+T937sfu23frGlzTSz9vvPzC1cjDAwJrkDAEAIq1RWVpWiZIUuWLP45&#10;H5kzOB7YoycJC0P/nDB3I+0TEpMddwgPHktAsV/xkau39NjKIjA1d5L03OLGCyxD7sukqMyPFyc8&#10;WJUz2+Wkx5vu3/zx6P6J0t6ckDLqSWxPOn/x+qA3Zm4y9TrKUrfZMw8dDqHzl8+/HXexkTDjb4eu&#10;bzx0MepujJ85/uXit2lPx3SGztu7WiJvRq7f/r6JO93nw+huXe7163WwZvnEfYdfvnA1HBcYCHga&#10;geQUTk2SCZtdwskW043oR3finkTcS7r91FdfNcnVmcjo9v1mfvvz5h2Hzu46/O/nE5fpc4Vc3kJA&#10;TfcjG2xphgBa3F5TGimwjLovk7ryfTqvQo32ZWpNLFLxuzI1J9V/bciT+xvDDk0TVcPHZImxFP5u&#10;+6IuS5s2KnntyMDQuAnzDvddXq7g05lHG01YNcqckmQyWfhcNFJ17PzNluUvVil8r2axu5H3s9Us&#10;cqdywajmpc7QeXvjWDfubM4TkKFJ3UE/LSuzYPFLo75v45/rZve3/nfslDieNHPBoCLeS+BhAqcm&#10;2awgu4Q5k8+1u48jbj2+Hv34VszjO7GPj0XcvPEkw7l78eqxMFfXo+J6f/nz9Vv3WjSu+csPAxdP&#10;6FGueP6B3y5X7weWXkdATfcjG2xphoA7W5z+vPN/4YXHPFxFA2c2gzECy8D7MlU2i98/hUo1zZ73&#10;XZNvbY4rYvKpkC3X21XrvhP+z88iFBl8vllyOCgsMtucTn/1eeVU5Xx3MpgSKuW79Vm9QwMaHvbP&#10;9PTUrbw5S+zlcx0Oj7KkJEXez1444PGhS/kOXChw6EqBQjlir8XmoPP0rU3U127OaNt87ewVpSqU&#10;m9Ovl+XNNw4tXXs1/ECJE6d/3v3XgYmzP5ows8ZPKwdfunaTZTfJbtIiyNzwJnaGT8ODhEOPIrBx&#10;z8EBo2fsO3QqMibh5r1Ht2Pirkc/jHucQIniDLtw/eKNODUyS3g3mLl0V3TMgzwv+bdr04iGsih7&#10;zZerlyic16kV13QBCo3tRYWryantlU6co6cZ39AknuiPJyWmovhjobqSNzA+pv94NEBgGXVf5uNK&#10;fPKv/0uVOK6oINLs2XLVyP1SbhGNvy7/sPFU4BfN/imTN8ZiTrGYk7mUJC4lkfZlct+qU+jqmn+r&#10;7TnwLp/rbuyjjH4p2TMlbT5dtHHpyPdrnWpU8uLW82Wy+T3N6JtM38rQPn2Ke6WO9QePlcqWir5/&#10;PWfOBglPE/+NaNu94+kPQ5rnDbi7fENVkWhmjS5MTm7NF/LOBQWhCM8k8CiRU5Okwb/RqP63gz+6&#10;fuv21BlzHjyx6irprxGPnji+YP6Sg8fP2qu76G7wxz7rw2RebVD9cbx16RWptNgn5tgEk6bBMB2c&#10;pZeezX/cMs9UTbZBSOlALc2ipvuRTTrc0mpP844WN2gcw/IvR+nZreO/x9abieAMfTRAYBlyXxZe&#10;bBafok8e3uK4h4KT5oSnN+JiY0XX5N+XA9pViSyb9x6NP3HmRM6cZElJJplFHymVyXX97fJ/R8Tk&#10;43MV849pV/VKBh/rvb5wzvsmc1Kh7Nbl7X6mxFbFDxfOHDluzm8sSS9+X78X8i5rlgZJjzM9ecx9&#10;0uXe1r23Tp2evXvP4qRH9z3hlsGuYU+IBDG4hUBcPMfSsMGD+GPpGZuxZcqe4602Tb8f1e/u1XP7&#10;tv2e/PDFmC4d05mncTEkwurXqGCvavzdoMunYzr1GPPw0RMfH58qlUo/lzLW//v5JMmrNLdwQ6FG&#10;EXCkBxoVA/y4koBHtDg/jmWVOYJ5QxEINtDlwGYq/0Jd0TElXm/RF/y3zMgAgUVeHL8vC+tr9qt3&#10;NWJfSuKLfyVbLDcjL+z1f+kVEZZ/buRsVOoGR4rKnGy2Sqska0pJTN1bj1/KeK/nxnf4XFfjcq8/&#10;GZSU+jOma/ezpaQkX4+1/qadzmy+VOd6fNERvd+kZBN+xowvsfPLNix89ORv32IbK5Sxfuzy1s6q&#10;FcuWqbHiyVMjZQ0/nswK5f9tLTxgNrwB/v3twFWT1rJOHDmIqsT2bJOeEdX5mx8Xr92622Sx3hNI&#10;Zn34YXdzwmMms2hP66hav/lOsXK1npgyysNid4PWTeqQmdlsoQGiKTOWJiQmWS+0B3fIVbHALPIq&#10;ze2NIb3cpCHhCpVvJh090O3t7voA0lJPc3OL81OE1r+XdlSUw+pK2EOYliJ1xTSWSFoxSwMEllH3&#10;ZT70Wg37chmq372xm+NiU08mP479+/KFyGbtZoougJ//LFY2b7R1yMpMI1ipA1epGss6UZg6mlUq&#10;Z6QwS96A7InJvg/j/VqUPrfnUqmlJ+vuvVr+tWJHHyVmSjRnoG/tXWC9Bppef7UL+/Z+7KTalToc&#10;OLG6ZDF25uKtu0XCj4ckJBopsOQHk+mylBpg4Mr190cPLPFp6tZv+BgWG9316COvtOg8M5BG/vUn&#10;XfLnyvnl5FkL1+44e+3hg8cJRUpXDX6r8507Ma+3eatS1eqklnx9zMt+302XvL2K83eDAR+1yZEt&#10;C5mZLZYCL2WOu3ONpNXNOzEqVZorwfJSSdMVhCvUXhvp7oGubHS3lJVWe5rbWlw4aiVcicW3rmhY&#10;i87LDG5p7xP2dBXvyQCBZch9WVS1ZEuRa5cOmZMvp56/e+PqX4GFmtis/rlbOUhR0WQfLb1iA1ek&#10;rp7JLHNi+L3/LKetWybQ5JuhSI6Y63HZaxe8UK/guVr5zt18mKtQ1tt0nr61WcTbrc/M/d7S6rUv&#10;2bcJ8dHNG09v/drvbzT/JuFJzb1/tigbdIpGsOITjBRYon8fSwNTNNDeW5AjLRCIf771GjCC1Wfa&#10;+JHsgM7w39qs6is1cs8YVve9am2Wr1hy7mwY2WTw9SlftYafL0cjxJHhJ7ZsXpfCZRr9aWt7pPi7&#10;weLQnaOGdCWzcqWLfvZJt6SERPUqzcXNoG9ljOIFqGjg4mq6rDhHeqDNIOV/teCZ39qsSFrtaS5u&#10;8f+wZYNVbCLH5sAVbyA8MOJiYDODokVXIscGCCzyWKd6pfFDPq1cspD8fXnkJ88GgRRrR4NYJ2Ob&#10;Hww7sf/v+fuPbFx/KI91WEuyNS1xfm9EfhJV9DgG+gPAJafKLCawrMuwkvdfKz+29iw+X4OyL9Us&#10;W3DbpSqnowqH3Q4iXXXybqkzMSV33nqVztO3ioGRgZnLcOrsmzt31/t9e/HDYcfr1SjtmyUXjWCp&#10;yavSRjhAZS8Lf61q+me3ygBg5r0EkgRb9z5D+IrQsfAraQUP7J70zbByC39skKfMgRkfL/5fYJtN&#10;v69mMisq8vy+XZti4y1d6w5oF9Qi8kTZxzGr7CHi7wZ/H95dv2bJEQM+CMiRVarS1N8NPLAtcIXK&#10;NIruHqjmXie873nysVGd1it6motb3Ci2uv2w2UC2AItPvDfhXKEBAmvDzkPdh0weO31JnWoVP/qg&#10;S/Yc/tL7clC11/PmK7Di8O3L0U9U1up+VHLDWt0tj5rEXs8Rdka44P2Fg9HNds8/UiH8jj/ND9Ii&#10;9+cDV0mWZKvGiriX9/dLtf9X4LiwxDfrFX6jXsnAvLmTfbMeuV2W9nRMZ+i8ysBSzJYqFYYVK9Ix&#10;q4mrUjHo/JUqfpw/jWAV8DXgmdcytxj2DzWpnMLSK5UNlz7NmMYSKi17HBo0HjJ4VHSZat9/8XmD&#10;hcvCypXiJr0/gGTWrm3rHif59m024P2K7TNn5vxz0HOyuNXLPrHpR3Q3aNP8ZUPuBi5uO/aLQpuX&#10;G65QrW2hvgdq9ZwG7NNkT0OL8z3TAIHVtmm9n8b2bVS7bJf+45atXB9UvES79m+TzGL35dovtyhR&#10;onS2TGb/bFlzptyf9evvKq+KPUcTR4z97eDxCwdPXIqINNvMVb/mzwPqbP12T93zd3Jan9Fg1VjP&#10;VmKFR+f9/lhwyeyXG7Y+KcpLI1UD2pSf8H7t2BiO9nSscuyK+aGnm546O+HqtTXZM3GRN2pWKX+b&#10;M+WpWLRT8Zc7qKya1Ew4yk3f8ledSDzx6kpogBEs3djTZEbpP+u7fTZYetJe3ctU/IDJrFHfcys3&#10;cCSzhrUd0K5Ec18fLmd26pncyt+5JWu4Bo1tP2XXSXcDp7aUvZUxwisLV6j6JnCwB6ovyOss02pP&#10;c0uL06uUPTxZ1YJRfbR25XJMZs2aNe+PLdtIZjVo1i5XwSDOz9c/a6asyXFbtm1bt3lHSLPqKkus&#10;UbH4p92bVCydpUC+rKWDbD+Z8MndkPKB0Zl9Hn22se2sQ/VO3c6XmGj+Jyr/7OOv9d/dI4P5UZPC&#10;x+8eEj89S2UAds0sNILVKyh/cJYcXIVSV3buO7Bw9fKwM23qVnnxMh+b0772fhwq6p2sXMUZQN6A&#10;txcGDNXlaCuny/zl3xjOklBmbd/LFQjknsRzi9Zwi1dbpdWQb6JLV3zxeDkpKsPvBlpbQ/0FqHih&#10;iS5G4T9yRNegKEj5K1RrjWDv7QTQ07y9BXXEb7p7x/ogqObDwjq0LRF+Pvqv7YfDd3waHRVDJ/ME&#10;5qYDerF5s6ZNhceKxfz9z7l5K7eXKVGs6WvNbt+M3HXgZGxMdO9Or9eqnPpgA8Em/9b0idMXr1i9&#10;vnTZ8qt/Hmuz0Jgbbz98lFSs7LqDxz76+UjVBWEvMzNad1Uk250unTef2FE+MOPdQq9G28xu83lX&#10;zNLewxrYt5t3FVi/6TY7LlOudeniH7dtZnfZryIuRQM2jgXNpAgqnRvQm+2H92y78+QdNRyaVs1H&#10;9iVyJNDVzdv/vufEkMmr6eO/G8fzJ8PPLFq/eiB9DH5rmryuslmu+rsBn114z6GT8jci+XuIGhQi&#10;Gx2Xm44sOgLz/CyO9MC70dF58+RhdTS8TT0TnY5uoyOLU+ueHlpcB3M+i2EjWMJW5P/9OnvuL+t+&#10;/yPktRo/j/1Mqq4UG35o3y5h+9fYU1eUPXehVaSu6IDmCud/3McytxZLIz5aQOqKzldv9q89dUXf&#10;sqde2UzysbVqcot+V8jSwB4bnaqumLSCulLsLTBwkMDZCzdJXU0aZH1dgXBjo1mUdKgr8mPU3cDB&#10;2qnPruNy05FFfTywTKsEdHQbHVnSKj2X1UsHcz6LUwQWqzm7sVLSIa1cxg4FgQAIMAId+89cM/Wz&#10;No2qC4evjIKDu4FRJOEHBEDAWwg4UWB5CwLECQJphsDxyMSc6jayFNWadFWFUgXTDApUxC0EHOmB&#10;bgkYhTpIAC0uA9Apa7DUN1g6mWtXDwSWIKCbwLVYbt6ilblzq/pVx7179ypWrGiKPidcg6W7aGMz&#10;uncNlrF1SVfeHOmB6XANVhroG2hx+UaUE1h0m2OZ6RYsPDawW/BuDfQJVyAAAuoJeL7Akr8R4R6i&#10;vq0901LaA9GmntlSRkWVflrchsAa/aHtN8YYBRd+QAAEQECegPAfdWAFAiAAAt5IwIbAOrisszfW&#10;BDGDAAiAAAiAAAiAgIcQsD1FaEhwK5avZg/QMtAbho4NgQknIAACIAACIJC2CYR0foue5WmsCNHk&#10;TW4NloPoRStVDfFGPi9djXTQFbKDAAiAAAiAAAikYQKdQkJKBhViAos9O93BTYekUfgVob6A2NiV&#10;9KdAjntjAmv4UOtzpbGBAAiAAAiAAAikeQKR97lbMY+3bt1aunRp+cdu07fh4eGtW7fO4xsrElia&#10;Bp+ESHVLGuXHNOhoOSatbP7W2kFvbhdY9Ah8PFRdRyMiCwiAAAiAAAjoI0ACa8nqDY0bN365dA5F&#10;D39FPNy9e3en12tKBZa+oSzdkkbVYxoU6yM1kAosR5ZP8d4gsHS0BbKAAAiAAAiAgPcSYAKL3rWq&#10;sgr0kkSpwDJEhPATjmq8eeUaLNdPEbJ3N9JGw1fCY5WNDTMQAAEQAAEQAAF9BHiBlZyi7MDPl7Mp&#10;sJRzylroWIMl96ocUmr6kk1lp88V5VKjEx0EpyY7e30jmyLELKEaYrABARAAARAAAQMJPEzgFJO9&#10;4owVIWq8KbyLkCYsdSR71dPhSt+MqYHNCVcgAAIgAAIgAAKeQOBRIidMffoNEp2hjzKbsSJE0ZtX&#10;rsEaMWyQi1uanxmUHrg4EhQHAi4mgPFaFwNHcSAAAiIC/BTh6dsvvpk48pkSGDpmstC+Un7bU4SO&#10;zIbpW1aONViqejL/40Hpgar8MAIBEAABEAABENBFgBdYf19+yhxMGz9S6Knf8DH8x9rFs3jBGixd&#10;HJAJBEAABEAABEAABIwnEJ+68eqq14ARvN5iX9FmfKl6PSqswdLrNg3mo7ErNnzFDtJgDVElEAAB&#10;EAABEPBgAklJSXOnjGMBdu8zhD7Snn2k8/SRNs8JHwJLVVuwXw4Kf0WIhSmqwMEIBEAABEAABAwi&#10;QH95u302mJzRnv+7LDpjUFEGuIHAMgAiXIAACIAACIAACLiGAFNUwk16xjWRyJcCgeUJrYAYQAAE&#10;QAAEQAAE3EwgMH8ePqkJRWjPH/+YPw/LqyCwKIOaMpiNJmN7bgMXPQn89Wlg66/UlwtLEAABEAAB&#10;EAABEHCcwG3aOMHTIJQ8Wu3/u03kuJ/LllQWWEqenfG9D2dK4UyyDwtzRrHwCQIgAAIgAAIgkF4J&#10;1Kxdg6pet25df85fPQN/yXbg7+PdDx9eXLuGqinCa9ciZUan6KsDBw+oj0bGcseOP0yrRnHL6DcC&#10;qgIzpFA4AQEQAAEQAAEQ8HACxyMTc6rYyMxeRZo0ayyTSOocPsytWnW1Hldv147duml80O0D/2LF&#10;3vpttcKDRkk8hXQKWbFyBZVUs2ZNm+UdO3aMzjOzqNvRvI3WNyOSunrnvc5ffzXq008+kxbEvNH+&#10;0tVI17/smY+Hf9CobvTICAIgAAIgAAIgoJ4APWiUHo40b9HK3LlzK+a6d+/ee51DMjy9UTKoEL3N&#10;hl4ayL9zjwaD2ndot23bNqmT5s2b0+lXX6WvmmfJwgnFDDO2KWlIIz19+uzZp7zPrVu2t2j5On1U&#10;FliKlREa6BZY8uqKrxsElqbmgDEIgAAIgAAIeDuB81Fc9oxWjUWbj8mafH1SU+oxJauaeX5Ax5dj&#10;OL8nNgQWfbV5y+a1635buXKliEmWLFmePl3FcUs6ddrQof3iVi1biQzUC6yOHTquWbvGGqoid9JM&#10;oWvXkxkd2Ez01fRpM6VyT9Ezb6CortS7giUIgAAIgAAIgAAISAn07d9n67YtGzZs6Nmzp/Bb+jhv&#10;Hp1ow3H0JUc26ulRXtFGGm5Tz56UlAUWFVO/fgMZ/URf0fyg+mjEqlB2ZlC3W2QEARAAARAAARAA&#10;AZ5AxQoVV6xY/t1331WpUmXIkGePgKdvf/311/ff/47jrOfo25o1a4z86ks13MaMHlumdFlRopP+&#10;pctSUiWw1BSjzwZjV/q4IRcIgAAIOEKA5lP45Igf5AUBLyLQq2fvwYOGxMXFffbZZ/Tjv3HPty+/&#10;JDkVx3EzZszg6Fva5s6b893kSYpVe2Brq/7gQdWevSm5U2BBXSk2HgxAAARAwBkELBZneIVPEPBo&#10;AiSb6GeIY8eOnTlz5ogRI5iWoo90TAJr5kyuT58+7AxJMdJOipUhERaf8FSUZk6edHLeHMrrQ+u2&#10;KCl6MdwA6spwpHAIAiAAAuoJkMZiMgsvr1cPDZZeTeDM2TM09/f++++fOnWKpgUnpW5UIzrmuEmD&#10;B3PsDBnQZCLN9KmpLMsi3AJCOsdFnD+3Yrl1BIsefKDGi4E2UFcGwoQrEACB9EZAOMEnOlZEIZoZ&#10;5GWWYkZFA8w5KiKCgXsJTJ86g34e2KZNm3nz5m3cuPH31I1ColXq7ICdIQNaDk9r1fVF26J5y9bz&#10;5l3b9YerpwjZm3De+WG/vedd6asPcoEACIAACLDhKJkRKeFXGLhCh0mHBBYuWDxt6rR9+/bRkxpo&#10;opA2BoEOXn31VXbm7bffblC/wU8/zdXHh2XssHKlqwWW9cEQqW/Csfk0UX2VQS4QAAEQAAEhAZvi&#10;SXoSGgvdJh0SWLd2/cCBg2iWkJ44yh46WrVqVXbMNvpI84Nkpg8OP7foaoGFN+HoazDkAgEQAAEp&#10;ATbBxyd5RPxsIFt6ZeDkIJoGBLyLAL0J580337qaulHkNJrFjtlGH+mNOvTmHDWVEmZkx5Q37upV&#10;Sq4WWHc2TYzaPCFq43g1ccMGBEAABEBAPQHhbwNtjlexk/JziDYnGR1cXyVdNGazUlrXk6knA0sQ&#10;EBE49vdxeq+z9dXO/v7sQLjRSdJJitDs5Z1fty4lBYGl6fnsmowV44YBCIAACICAVgI2n79gTzNp&#10;da7PXvd8JWYw9QFHLpUEIs5flE+Kfuxl/+j8RUquHsFSDBcGIAACIAACMgREC9UdGVtygYJxcMW9&#10;CyJEZwMBJxGAwHISWLgFARAAAY8gwGsU9au1jIpbKI9sli6dspSuJ4PGMqo54MfFBCCwXAwcxYEA&#10;CICASwmoXALv1JhEE5f2niMvPI9nzTu1ReDcBQQgsFwAGUWAAAiAgGEERCpEvX4SLiE3LBpDHWGR&#10;u6E44czNBCCw3NwAKB4EQAAEnE2ACRfXTxE6u17wDwKeTECDwArMn4eSCypz+vQ/X44c0bVbFxeU&#10;hSJAAARAIC0REK64YvXCGqa01L6oi1MJMJ2jUur8mD8PJYqH37MDflMrsFh5zn4Qw4GDB2rWrkEP&#10;n5j309wWLVo5lSOcgwAIgEAaI6BSS6kxM/alOqIS7QUgem6q+tnPNNaOqI5bCJQuWzLm+UbHamL4&#10;8PxFMmP7if/NQB5UCSzXqCuKjd7+U6J4cTrInDkzvZFRTfVgAwIgAALploC9RUsyT8NSo64YT0ce&#10;AME8iB58KnXIP1NeVCIWY6XbLu3UitMIjs3ECo2Liwt4vtGxYiTv/308k78/mdGe3J69dGmqIE+3&#10;bt2UBRY/VvZB1/dXrFiuplTFsOwZ7Njxx959e+vVe/mDLl1z5syp2w8yggAIgAAI6CBg+G/3ZByq&#10;/M2g4SHpwIIsaYPAogWL6AU4tBclfbXb3O0DlpGm3davDw0KCgpJPWYne37US0Fg8WNXlSpV3rJ1&#10;S9/+fdp3DH7w4IG+aORzkbp6573OX381akPo7yGdQpxUijMih08QAAEQ8BAC0jcMSgWK/Bt1pI9U&#10;cFDi2MwuHxUP08GiPaRREIaHECAlQ69wHvnVl3QgTHx4TZ5vat703HD0WMrYvkO76dOnVatWjY6H&#10;7NpFx3SGjvPkyas8gsXWXfXs0YtFELp2vTPGlnh19eknn1EpFStWckYpHtLGCAMEQAAEHCFgb62S&#10;zPOlRD8hlP9FofRbNcuhZGykAdusvkozR9Ahb3omQD+e++mnubTaW/orOjqzcMHirh90Z4kWLCmC&#10;OvXTXMo1cNDARo0aMePD06fTMZ1h/tW+i5BWRNFLDTt27FiqTAnFUjUZBC56Evjr03d+2E9jV0xd&#10;YQMBEAABEAABEAABYwm0aN5y85bN06fOoAOakSPn/J7OkM5haeu2LWrK/WHL5oxbNgcHB6/v3p3s&#10;aX8+NJQO6Mybb71JnpVHsFgxNJ40ZvS4tm2Ce/bsqfIXjGriS7Xx4UwpnCkR6ko1MRiCAAiAAAiA&#10;AAhoIxAS0nnM6LFnzp6hg4oVKlJmWllOM4Z0TGd4X/SRTiq67jh67O1Uo3xVqrD961OmsFynTp0i&#10;J2oFFmWgdVEtW7QcO3q8UGPRejFKinHYM6CZQdOqUdyycYpjabqLQEYQAAEQAAEQAAEQIAK9evam&#10;AaMjfx+mA9rTmbnz5rA13/Txu8mTKNFHOkkH8sTIwyuDhowePbpe//5kSXt2QGcy+GWkbzUILL4k&#10;XmPRE0E/6PaB7tXobN3VV60LR22eELVxPNoeBEAABEAABEAABJxKYPCgIYmJiVTEzFkz6tWrR0qI&#10;yRg6SQe0kbTiT8pHQq5u3bw9depU3oyO6QydJ4mmR2CRI9JYtB6LflFIGiv2+eMiNE0dila1O5Um&#10;nIMACIAACIAACIAAzQlSun7tOqEICMjVr19/mjSkRB8bNniFHbMJRHZScSOzI0f+XrhwIVnSno5Z&#10;Rppk1CmwSFft2LGDPRNr5aoVtFeprmj1fmreZ09kwLorxcaDAQiAAAiAAAiAgOMEaIX7rj19WGKr&#10;3Zs2bnbp8iVK9JFPbAk8fVRZIvn5bfVvoaGhtKdjPpdOgUUPkFi0YDGNodEBiUH1j3qnX0h+M3oU&#10;e94V1JXKxoMZCIAACIAACICAgwTo6Qlr13Is8U9qOHUqjBKJE2GixzTQR/XF0SMevp/8Pe2FWXQK&#10;LHJRv34DGgfbtWM3c6fmNYW0HJ4kIT2rnR7JBXWlvuVgCQIgkOYJqH+DTZpHgQqCgCsJBLfrQIme&#10;LCpNmsKQPptUv8BiBasfuyJjehY8y1WwQMEzZ05rCh3GIAACIJBWCZC6wiPL02rjol6eQ6BIkaJX&#10;rnAs0bGzA3NIYGlSV1ST02dOjx0z7kL4JRpGo2e1O7tu8A8CIAACHk6AvdVYk7pS+Q5mlWYiPvpy&#10;uR2yl4btdm7pLYBjfx+vXt2fJTp2avXp2ewOCSyaFlQzM8jXgRZ/0St38A4cpzYqnIMACHgLASat&#10;NKkrp1ZNOE3pRVOWXhq2U5sSzu0RiDh/kSVnI6IiHBJYzo4P/kEABEAgrRLQOnDlbA5SReUVGstL&#10;w3Z2a8K/JxCAwPKEVkAMIAAC6YiAjmlBF9Dhx9LYiJpHDa3JVN9Lw3ZBg6IItxOAwHJ7EyAAEACB&#10;dETASdOC8ouQ+G/Zgb2NfcXvbQ4OCT0I3cr4FMamdbGUYuR8PPL10hp2OuqRqKrTCEBgOQ0tHIMA&#10;CIDAfwk4aVqQ1xY2l3OpnESzKVDsqRapULOnxoQAtM45yvu0KRbli1ATNvosCBhFAALLKJLwAwIg&#10;AAJyg0NuUVfyg1X8t4rDWmqaVqt+kvepOyStYWi1V4MCNmmewI6dOxWTNoFV9l3bL5dm5+19m+ZB&#10;o4IgAAIgIEOASStn/FpQfuyKD4mVbi8AocLgLYXGNiWIDp/qO4nNkGwOhtkMWKYg+bDVRwjLtEqA&#10;nj/FknwFQzq/pZg0CCzST+eXDrGpoth52qdV4qgXCIAACOgj4KSBKwpGvboSKi158SH8VkYRCr+S&#10;F47qLW0GJsoulFM6NKuDwejrAMjlRQRKly0Z83yjY5nIo6NiFJMGgSVTkoz28iKyCBUEQAAEDCTA&#10;Vvw4Y+BKFGR6nuQSroI3sO3gKk0SqFm7hr3E6hsXFxfwfKNjByFoEFhOHaYKXPQk8Nenga2/ioqK&#10;crBKyA4CIAACbifgvGlBt1fNQwLg9Stm/TykRTw/jEULFtE7kWkvTc4IXoPAouLtTQKy845NEfpw&#10;phTOlPj5wP4LFs6Pj493Rm3hEwRAAARcQMA1A1fCiqSTQSyMV7mg96bhIipVqkyvZB751Zd0IEqs&#10;1vRtk+eb9OXNWskoCCzR6nWZZV+KK8LkIzOtGsUtG8dxPt9OnPTHjj/mL/hZa01gDwIgAAJuJ+Cy&#10;aUGqqY5FSAr34f8+IssTRJswBsVHMLi99RGAhxPo2q3LTz/NPXDwAB1IQ6WTDeo36PpBd5bo2MHq&#10;KAgs4bQgk1BqVtfriOnOpolRmydEbRxfuFDh77+bcubM2YiICB1+kAUEQAAE3EXALdOC/Bov3XpI&#10;9INBfpSIx6hjGZnNqNRHaDMkm/FIo3VX66NczyfQonnLzVs202uR6aBv/z4sYHZAezpJB61attq6&#10;bQvtFasTEX6e0ty5s9mBNGmYImTvdab9nDlzHByvko+7QIEChQoVPHT4L8XqwQAEQAAEPISA66cF&#10;Day4yh8M6ivRWA2kQ+3pCxu50h6BkJDOY0aPPXP2DB1UrFCRVXDFiuU0aUgf6SQ7Q8d0RmX1x02g&#10;yTfbmwaBxTvoEPymSGOR3qIzKqNRY5aQkJghQ0Y1lrABARAAAfcScOW0oM2aOj6IRW5tChdH1Ix0&#10;BlOTN5sToLwHqSvFB3e5t5OgdE8g8N3kSQ8ePJg7bw4d9OrZm0I68vdh2tMZOs8iFNqoiVlmybiy&#10;wLK5dJ3XWPyMYe/evY0a1oqOjr548WLDhg3V1A02IAACIOBGAq6fFrT5oznpSXu/rZP5zZ3iU6Yc&#10;9KmjmUQhCT1IvxKesWkpCgA/P9TRIl6dhVQU6af+/bmk5EkkqqguM2fNqFevHoktXmAxG+EZe1U+&#10;8veRrh92taq0D7vaTMoCy55r0lhs0pDGruiAJXn0/LMYpGb8V//+e/ajnh82aNCAFmN5dUMieBAA&#10;gTRPwKunBZ3aOsKf++Gnf05FDefqCdD8IM0DVqnCTZnCXbz0JU0OBgTk6tevP52nxPwwG5ol5M/Y&#10;81+mdJl+n/X7kOPKfNaPT8EREXzSL7CoSDYzSEpLdfWePYuBfxS94Jn0z74aM25M967de3zUU7VP&#10;GIIACICAGwhAXclAl58N1DRX6IamRZFplwCtcP9tdavQUG7+fG7XHuvC9oT4RFr5LkxsCTydkcdA&#10;TyStXr16EMfR/779LYTt48dNoFSM4ygpCyz5NwxqUVcc/ywGfsSLP+C/mv/zgrZt2/n5+aXd9kXN&#10;QAAEvJuA2xddeQU+e4u6oK68ovnScJALFyz+fnKDPXu4tWu5hYu6SBN7XgM90EElhHETSu3bn5vt&#10;B/7ZndLv7TteGP6l8nOw7L1/UGXBQjP+WQzSvPxXmTNn1uEZWUAABEDANQRcv+jKNfVyRimKi7qc&#10;USh8goAiAXqIaN++lcPCuF27bKRq1awTheofNLp5S14qkd/Twbe3B4+M+Fh5BIsPVPgcLH5tu2iy&#10;T7FWMAABEAAB7yWAaUHvbTtEDgJCArt27G7XruiVK5w00chWk2aN6aU6Kok1abz/w+7Xac/bH/yr&#10;zsrVBTQ8aJR/DpZwSbtosk9lNDADARAAAe8igGlB72ovRAsCigSO/X28enV/m8nf3580lqIHZtDl&#10;vcvdu16jfae3btV/+Qg7WZ+bqjyCJXxMg+h3goo/G1QZHMxAAARAwJMJYFrQk1sHsYGAbgIR5y/K&#10;JJVuS5cuveX2FtqXfmt2966nW7W8W4Nb2L3lDmWBpbIAmIEACIBAmiSAacE02ayoFAgYRWBf9L6x&#10;/45l+7t57/ZsOL/nKwvLDxsBgWUUYfgBARBIawQwLZjWWhT1AQHjCMTGxp44ceIKx83bOKz41Rf7&#10;30cMS37zbfoKAss42PAEAiCQhghgWjANNSaqAgLGEwiPCJ82c9ov9KLo/aVZajXferyvdGk6TwkC&#10;y3jo8AgCIODtBDAt6O0tiPhBwNkE6tSus/CXhVRKnV8WUqoya87a/AXogE6yJCewduzcqS85u1bw&#10;DwIgAAJOIoBpQSeBhVsQSGMEfFM3+r0hOzh2/Ni6NevYMdtMy5etunQ1ck1E9Q5tS4Sfj/5r++Hw&#10;HZ9GR8UQiDyBufXhYNlJnDVr2pScsI8Obswb7Sna4UMHOuhNd3aTyWTBc4h140NGEPBsAhi48uz2&#10;QXTplMD5KC57Ro4uT9p8TNbk65OaUo8p0UbfsgPaLsdwfk9ulAwqRPLDWBGiyZvcCBZFpi+p7wIP&#10;Hj38sGd3eh913IM49blgCQIgAAKGE4C6MhwpHIKARxH4ef48+WRstO5cg3XoyKHXmzeLjr4XE3P/&#10;teav/XnwoLF1gzcQAAEQsEeA/WuYbZgWRD8BgfRAoNNbIYmJibS3lxYvWWQgB7cJrClTp3z4YbfO&#10;776/aNnq3zZs7tq9x9udOk74bpKBdYMrEAABELBJgKkrfs9emYcNBEAgbRPIkSPn22922rx1Mx3Y&#10;TK1atFq5eoVRENwgsK5fv/Za82arVq9asmLNp30HZM6aLSnZ/F73nktWb9i2bWvj15pcuXrVqOrB&#10;DwiAAAiICIjGriCt0ENAIJ0QaN+hXY+eH33//WQ6sJny5MnbsMEroevXGgLE1QKLdNXrLV6rUq36&#10;rv1/VaxSNSnFnJyckpxipoNK1WrO/GVp9Vovt2n3xsIlSw2pHpyAAAiAgJCAUF2BDAiAQLoi0KNH&#10;rwMHD0yadKVf/wNFihahvSh17dalUMFCVapU27J1k+NkNAis+/djQtevmzJ18qAhAyjRAX2kk5qC&#10;+OmXee3ffHvst9/7+GWggauk5BSSVrRPTrYqrZy5XurzxciGjV//Zf5PmtzCGARAAAQUCdhUV5Bc&#10;itxgAAJpg0Crlq2mT53x++9cmzbcgAHnfHyCRSljpox9+/e5fOXS5SuXd+7e4WCt1QqsVGk1JTYu&#10;tlmT174YPIxS08bNYmLufff9pHWhGgbT3n6r09kzZyycj1VdpQ5cCQ9IY9HHM/+Evfnm2w5WDNlB&#10;AARAQOXYFTQWugoIpAcCfx7YX7hI4bt3WwwZwlWuHJYv321RGjjwds2ay6dNm9qgfsM8L+WRZ1K6&#10;bEn5pEpgjR476nz4+c/7D+japVuVKlXzpm5Vq1br3u2jz/sNPB9+jkazVLZNi+Ytzvxz6sHDhzQt&#10;yORUUsqzQSymtx49fhzx7+m2rd9Q6RBmIAACIKBIQF5CYRmWIkAYgEAaIJAxY8ZT/5z87NM+mTMN&#10;GTeOq1XrkDR99hnXrNmh7du3V61STb7KcXFxu3bsPvF8Twf/SWreRUhjV/7+AdOnT/v8834rViwn&#10;j8IiSWl9+nGfDBkykpka+kVIPRYtuvOPbWxyMDnl2eRgqrqy6q2dWzaUKFOueLGiarzBBgRAAAQU&#10;CcioK/x+UJEeDEAgzRCoU7tulcpVM2XKNHjQkLtRvWfO5Gwmf3/uu8mT5s6bo1jxIkWKBuzYTfsg&#10;jqMD2r9IQUEKI1i0xOrAwT+7vP9B2bLltmzdQnOT7TsGP3jwQFhqjhw5OrbvSGYq12O92fHtVct+&#10;fTY5+HyiMHUNlnUEa9O6VR07Yn5QsVlhAAIg4BABSCuH8CEzCHgnAfqRYPS96HPn/h0zeuyxY51t&#10;pqVLq4WEdD5z9oyaKiZXqkxmcWvX0wHt2TG3axcdKAisrdu3litbLldArp49erGSQteuz5kzp6jU&#10;AgUKBgUVJ2M10bRu1er40cMvJgdTB67YRGFcbOyl8LPBb2B+UA1I2ICAFxBgz/B0POmuqnT4CtJK&#10;N0xkBIE0QIBWkNMy9kuXL9GCd5vp8/6f9+/3OX2lvrJJ9RuQMe0fLFhsPW7USFlg3bx5s2HDV8mO&#10;1t7TGw07duxYqkwJaZH0hr66deqRsZpoihUpUrxk6QN7dz/7FSFTV6m/KDy4948ixUqWCCqmxg9s&#10;QAAEPI2AVEgxNeN4EnlWWXGRuoK0UskNZiCQtgm0bNH61KmwGzdv2Ez0mIat2zbTV4oQ+vbPSjb8&#10;ng4SW7bKlsN6snt3pRGsGzeuFytqlTs0ajVm9Li2bYJ79uwZmN/G0vpSJUvdVBENC5d+JDjw4y6N&#10;qpVoWqPU67VKt6xT9o2Xy7VrUGHauOEdOr6pWCUYgAAIeAgBke6RCimj4hR5FpZrrwihuoK0Mqoh&#10;4AcE0gaB4HYd6EeF9tJLL+WhrxRrWrGCeeRXWdh+xYrMlLJmy5IlS+YBA7iFC5UEFnmn0SlWRkin&#10;kJYtWo4dPd6mxvL19VUMhTfo+/HHt29G3b55R5Tu3Iwa2Ocz9X5gCQIg4BYCvL4R6R6XBSMslw9G&#10;WDqvriCtXNYoKAgEvIuAzEsJ2VeK1enVM57WTLF9o0Z7KZHAolxTp1qzKqzBKly4cOS1SFEZpLGi&#10;bkeLToZHnC9YsJBiNDAAARDwUgLCQSNe33hCXfhgRMNakFae0DqIAQTSNoHBg55SBWnft0/sF1/E&#10;0/GTx0/r1TukLLBo9fr+/XstSk+JSUlJOXrsaMGCBdM2R9QOBNInASZchINGnslBqKiUblqeWQNE&#10;BQIg4K0EmjVt1rx586dP40lg9esXGRISrzCC1fz1Fv+e+/fWLYXV67Qa/8KFiBbNW3orGMQNAiDw&#10;XwLS8SpvIcRkls15Q2+pAuIEARDwCgKbL2+mONk+e85stH/88Al9pB8qtuj3m4LAyp0rNz0wPnTD&#10;OtHzRYU1vx97f+OmDWRGT3PwCiIIEgRAQIaAt4xXyTciP5qF1+Cgt4MACDiJwE+n5h64eYD2GTJm&#10;oCL2XNlDH7tu68L2yq/KCW7XPj4+fsas6devX5eGeO3atZmzZpjNFjJzUgXgFgRAwDUEhNLKNSU6&#10;uxThaJazy4J/EACB9EZgXbv1Iw98SXv/gBxU9yaLm7Tf0I4O2F5ZYJHRgP6DKlWsNPPH6T/OmUlP&#10;bKdnN9y+c/uvQwd/nD1z1uwZlStVHvj5oPSGFfUFgbREIO1JK2HrsPVYGMpKSz0WdQEBTyBw7Vrk&#10;onqLfH2tUoper1wke1FhUiWwKCcNUA0ZPLRQwcKHjxz6YdqUyd9PIoFVqFBhOomxK09oZsQAAvoI&#10;pG1pxTOBxtLXPZALBEDAHgF6+nqTZo0p+efKaTabY2Pijr13XJjUCiwqgNZjtWsbTKNZkydNoUQH&#10;9JFOgj4IgICXEuB/G+il8WsKm58u1JQLxiAAAumHAD1HnSU1VY44f5GlmOhYStIsGgSWmvJgAwIg&#10;4BUE+IErr4jWwCDZDwyxgQAIgAARKF22JM+BjmOeb8LzukFBYOlGh4wg4JUE0smcoHzbQGN5Zd9F&#10;0CBgEIGatWuQJ9rv2rGbuaTjEydOBDzf6JjZOLJ5osAKXPQk8Nenga2/cqRiyAsCICAiAGnFgOAZ&#10;pLg0QCCdE6DF6bR2atGCRUWKFGUo6ExQUBCPhY7pjIOUXC2w+AlOmQPrbxtNKZwp0cG6ITsIgABP&#10;IF0tt1Jsd0wUKiKCAQikVQKh69dS1U6f/mfkV186tY6uFlhUGVpsT1t8YtKDJ/H34p7cuvfw6p3Y&#10;iBv3zl6JCrtw+8i5G6ZVo7hl41Q+QsKpdOAcBNIGAcyIpY12RC1AAAQcJzDlhykhISELFyzu0aMX&#10;740+dujQgf9Ix3TGwbI0CKz792NC16+bMnXyoCEDKNEBfaSTOiJITjGnpFgoJZvNlFIoWY+tH+l4&#10;z4IvueM/RW0cr8MzsoAACIgIYOzKZpfAIBauFBBInwQ+6f0ppa3btlDq278Pg9CqZasmjZp2f77R&#10;MZ1Rzydwzkw+8bnUCqxUaTUlNi62WZPXvhg8jBK9aicm5t53309aF2odbVO/0aujU55rqRSr0jIn&#10;k9h6JrPo2Cq21HuDJQiAgD0C6fangugSIAACIGCPQEhI56XLltaps5wlfqKQzpcsUYqlM2fPqARY&#10;ev48Shw3kU/08WfrGXVPch89dtT58POf9x/QtUu3KlWq5k3dqlat1r3bR5/3G3g+/ByNZqkMhcxo&#10;pOq5rqLhK6vYStVYVqVlPSbtlWJW7w2WIAACMgSwoFu+e2DyFJcPCKQ3At9NnlSg4Jz+/TmW6JjO&#10;EATaP3i+zZ337KQinLjExLhEyh7Pp7jevSclWheRK49g0diVv3/A9OnTPv+834oVy0VvfSal9enH&#10;fTJkyEhminEwA6ucYjOD1llCq7RiM4M0jvVcZkFgqWQJMxCwTQBjV2p6BtSnGkqwAYG0RIApp68E&#10;TymgYyaweHVFH3v17E0fFSveZPUKjpvDcbEvLHse5wICYnv2pK8UBBYtsaKXD3Z5/4OyZctt2Wqd&#10;rWzfMVhUao4cOTq270hmiuux6PkL3HfXsjbo/58FWKlzglZ1xWRWqtJSrBUMQAAE5AlAPaCHgAAI&#10;gICQAA0SXbxk95eDY0aPZYnmCitWqEgHivRO34vmuiz7j1n+ataP+fPTVwoCa+v2reXKlssVkKvn&#10;88X2oWvX58yZU1RqgQIFg4KKk7FSNM+ev/CSf9YCL+Uoli+gdKGXKgQFViuVv065Qg0rFW1crXjz&#10;WqXavFxGyQ++BwEQwNgV+gAIgAAIaCBAg0Tz53PBwVxo6ItcdEzr2Tdv2cynFs1bkiV9VOU6qBH3&#10;dupKdLZf2YFSyMqVIYpThDdv3mzY8FXKQsXTew07duxYqkwJaZEmk6lunXpkLB8N//yFqNvRiklV&#10;xWAEAiAgIYCxK3QKEAABELBHYO1abvp0bs+eZ+n7yQ3oiQw//TSXT127dWlQvwF9VMuwXDDXdj5H&#10;e9rOhwaf54aULTukbVuFEawbN64XK1qMstCo1ZjR49q2Ce7Zs6fN9yCWKlnq5s0b8tHc2TQxavME&#10;PH9BbZvBDgS0EMC6Ky20Xthinbs+bsgFAl5HoFKlymFh1qh37eIGDOCaNOH69q28bu16OkN7PpEZ&#10;zQ+y8/LbmPoNuW3brDbVulr3r09pwbUY8vqQaqmb8iJ3Gp1iBYR0CmnZouXY0eOFGoueJc8eJ+/r&#10;66sUCb4HARBwLgHXj10xVacjORcEvIMACICAhAC9ebBdu6JXrnCUaByL3pNDZ5iMESZ6hQ69SEfN&#10;q3J6VanW6PBhbu/eZ0XV61+Pq0cb+6ggsAoXLhwpeR0Pr7HoSfMfdPuArXkPjzhfsGAhNCgIgIBb&#10;CLCnibpmE8opKlRfEjpxTdgoBQRAAASO/X28enV/luiYgJCWkiZaE0Un1eDqW7lqr5hY7tChZ0mQ&#10;R0Fg0er1/fv30qNBRcWQxqL1WPSLQtJYsXFxKSkpR48dLViwoJpoYAMCIOCNBHhJJFRUuisidMJ7&#10;1u0NGUEABEBAJYGI8xdZYvb8R+mBGocNG7wypsErIVcjWRJmURBYzV9v8e+5f2/dEq9eJ121Y8cO&#10;9kyslatWXLp86cKFCFp4ryYa2IAACBhLwKnDV1JdZWzw5I0XWy5WWk7lZjglOAQBEPBYAtMbN2Op&#10;eFDx0NDQhPgEClVBYOXOlbtB/YahG9aJni9KS8AWLVhMT+Kigw0b1q9Z+xuZ0dMcPLbyCAwE0ioB&#10;563R5lfNMwHkgo0vyHmVckEtUAQIgED6JHDg4IGcOQO+n/z91q3b9+zZo7zIPbhd+/j4+Bmzpl+/&#10;fl2IrH79BrTMnmRW927daYU7maVPoKg1CLidgLHqRzRk5fraMZnFwsAGAiAAAl5BgGb22nfo1b5D&#10;O/r5Ib3fsG/ffsoCiyo2oP+gShUrzfxx+o9zZtIT2+nZDbfv3P7r0MEfZ8+cNXsGvZ1w8MAhXlF/&#10;BAkCaYyAsRLE9UNWMs3BVKOxFRQWh/nBNHYtoDog4EYC9JPDJs1omCmEfplIYdCPEympElhkTQNU&#10;QwYPLVSw8OEjh36YNmXy95NIYBUqVJhOYuzKjY2KokHAqOErJmWM8mZIu2AoyxCMcAICIOBsAvST&#10;Q3//If7+C9gvE9mmVmCRKa3Hatc2mEazJk+aQokO6COdNDzuwMVPAhc+ztd6uOGe4RAEQEBKQDhw&#10;5YF8nDGU5byBMQ8EiJBAAAQYgYjw88I0d+7swPwzKdGB6Cv2UT231F8g9uR/mahZYKkvSZ/libAT&#10;9JrrTz79mKOpAZPJguUX+jgiV7ohYMgklwcOXEkb0Bkay6PG6tJNn0VFQcCDCIybkMKi4Q+MDU7D&#10;CJaxBQu9/fHH9r79Phs27IuLFy++0vAV06qx3JoxPiku+dmS82oFzyDg8QS8Ql0xigZqLKEwNUSk&#10;enw7I0AQAAEbBOLjn53kD4zF5GaBdeXK5W9Gj5o958dy5cv/9NMvk779rnPnd+5sGh+1YcLtLROM&#10;rSq8gQAICAkwbeFFAzmGhApFhasABECAEfj0E7EEOvL3EQPhuE1gBS56HPjr0zqfzHv69Om4cRM+&#10;6f1pkcJFDKwYXIEACMgQ8F6dYeDyKQNdobOBAAh4HYFWLWqKYi5TusyJEyeMqojbBBbna+Fo9tPX&#10;MmH8xPLlyhtVH/gBARBQJOC9wsLBQSyprHTQoSJqGIAACHgUgWEjwij9888/FFVAQIAoNjpTuEhh&#10;9q3jm06BtTb0t8D8eXQXTzODppXjuN/GcRYfk/fe7HXXHxlBwH0EvGjdlbGQvHfQzlgO8AYC6ZbA&#10;uAmn9+2/S2nez3cYhC+HV2SJZ5I3j/W/f//913FKmgUWPQl++sypvXv3jrodrbv4RYsXdatkvvP7&#10;mKiN43U7QUYQAAF9BLx62IY95F3rJs0CvaWVIexBwNsJbN5yi1Xh+Ilnv6KLiHjIEjsfkbo9evjo&#10;1u1bdOBgfTULrLP/nh47dmzLFi1XrFguekGhylDoN4MnT4Z98EFXjF2pJAYzEDCKQPpUFdLl/OmT&#10;g1G9CH5AwNsJNGr0rAYrV0eyxD77ZfCjdO36teLFi9OBg9XUJrBoZnDEiBH0guctW7f07d+nfcfg&#10;Bw8eaI3g940bmr32GtZdaeUGexAAAR0EbI5d6fCDLCAAAmmGQJf3rC+0oa3+y9bxcLanrXhQcUr0&#10;kzs/Pz86cLC+GgQWqSs2M9izRy+r0PPz++Wn+Tlz5tQUAT1NNDw8vM0bbTXlgjEIgICUgNbJMh0z&#10;a96O3d6jKLx6ktTbGwXxg4DbCZQtUzaHf05K/ftWCAkpR3sKiaYFWcqeIzvND9KB7jjplc+UV63A&#10;4tUV5WnVspW/v3//fp+PGDn8vJZnyVPeI0cO08uh8UQG3c2GjCDgCIF0JSxsCkpMDjrSf5AXBLya&#10;wKuv5GWJapE9Ww5KtWrXHj+2Hu3pTPTdaJZohTstdKcD3ZWl1epqBZZQXVEeGrUaM3pc5cpV3uz4&#10;5hdDh2iK4OTJk9WrVdeUBcYgAAIgoJWAzbErqCutGGEPAmmJwNtvFmPJOl5184Yw0ZnKz7dcAbmK&#10;FClCn/TVnRZQTZ86g/bKI1gidcXKC+kUQuvcO7TvWKN6DXoUu8ogAhc9+a3elH5Lzqm0hxkIgIAi&#10;gfQ28acokvh3V4vQpTdQij0HBiCQ3gh81u8oS8KKP5JspUuXPn7iOJ2W5zPyqy+FiTemnwCGhHSm&#10;vYLAsqmuhEUOHDBo7bo1p0+rfCqXD2dK4UyJ6a1RUV8QcBKBdDXlp4ahvUVXirJMjXPYgAAIeDWB&#10;XAHW8Nme3079c0qaMmfOTCflK0uzecLtu8mTyJ72gwdZZ/Zob1q+bNWlq5FrIqp3aFsi/Hz0X9sP&#10;h+/4NDoqhvmlp4kqPu9q8a+Lzp0/N36s+NWBO3bubNa0aZ7A3Ly3fK2HWiwmzsek4/FXzBvtKdrh&#10;Qwe6q43p0RIW/E1zF32Ua4uA+geHpg2RIVMLe1/x59MGAVwHIJDeCJyP4rJnfPYAPB+riOB8fVJT&#10;6jEl2ujqZge0XY7h/J7cKBlUiOSHUIQsXDh/3ITkEcP8Xn3lVTUMS5QsxZtJJY3IA9NLQtWkMIKl&#10;qK6ogNdfa37mzJnEJOVxqTubJkZtnqBDXakBARsQSM8EVM5/qTTzWJIyEkpRXXlspRAYCICAawh0&#10;7do94nxP2pNyUpM0RcWmBWnP51JegyVfAD1rtPcnvc79+2/79u3YsnlsIAACriTAj6gqiqc0OfbK&#10;r7iS1s7eYixXtg7KAgEQSCcE2MJ22hsmsOh5DTQmdz/2fnhEeIP6DdIJR1QTBDyNgHrxpKjDPK1q&#10;fDyiyGWkFZ9FPRaPrTUCAwEQ8BYCIhXk6AgWVbtTJ+uAWEjqHhsIgIC7CKh57qi3Cw4Wv6K0sjl2&#10;hQVY7uqZKBcE0gmBdWvXC2tqgMCiRzYUKVK0Z0/r492xgQAIuJ4AL63YgfwYlRod5voqKJbI5JF6&#10;aeXtUlIRCAxAAAQ8nIDyrwg1VUC4KF5xyb0mz/gVoSZcME6HBIS/laPqyygM9T889ByMamKWH6PC&#10;CJbntCYiAQFNBAz5FSGpCE2F8sb0BAM61iFpFASWvmhYLh3RyBQHgeVIWyBvOiEg1BCKisQrBAc/&#10;Gic/IqVYWeoAXlHfdNJRUU0Q0ETAEIFFz2vQVChvzB41pUPSGDBFqC/iNWt/+6hn9/IVy+YvGEj7&#10;D3t0W/Xban2ukAsEQEBKgBSJ4oyhJy94F84Gyo/GMeWEOUFcBSAAAjIESCfpS7qpukFg3bhxvXnL&#10;18aOG1OtWrUdO3bcuXNnbej6osWK/zB1SrPmzSKvXdNdGWQEgXROQKqo+FXhNhWYB+JiukqNZlJp&#10;5oF1REggAALpgYCrBRapq9eaN6tbt+6FCxdGjRpVtWrVHP4B1WvW/mbctxs278hZs2uz15pcjYxM&#10;D+hRRxBwBgGpohIOZYmGrBSHuJwRodQnL6p4XaU4IahGgbkmeJQCAiAAAjYJuFpgdf+oG23Tpk3L&#10;lCkTBZSYnJKYbE5MMiclp/SauI7O1Gv4vw+6d0NrgQAI6CZgc9SKySxeUalc26Q7BsWMNkWV4jQf&#10;Rq0UwcIABEDAQwjILXI3fMk9vRaa3oN48uTJrFmzitTVW4N/pjNzv34/+l5Mm8a1R4wc0+29/zxY&#10;C4vcPaTHIAwvIqD4qzpRXRT1jSN1lw6eafKmZhm7vEMsctcEHMYg4DkEDFnk7mB1RIvc1QgkOYFl&#10;+JL7Xh/3KFeu3Lhx4+ypK+toVnLK6GGfP3kUt3LxYiEOCCwHOweyp08CKkeqpKvdHRRbBjp0XFqx&#10;pofASp+XAGqdBgh4oMBSI5Dkpgj1rbdnP2i0ue3fv79Tp05CdZVnzt0C8+//eTKcxq6YuqLpwpbt&#10;Ox89fDAN9AlUAQTcToDXSfI/GOQnEKUzicK5PPXHUoeaUEgnEDVlhzEIgAAIqCRQuuw8lZZCMzUC&#10;yaVrsGJjY4sVKyZcd8VxPpwphTMl8uqKvvXPnffRgzgdFUYWEAABmwRk1rnbIyZVSJrO6G4I0dMZ&#10;HBxI0x0GMoIACKRtAjWXLKIK1qy9KK5bIu2tx6lnDNxcKrACAgL+PR/Or2pPSDabVo3iltGMoQ8b&#10;u6J9UrI58url7Dn8DawkXIEACBABe+vc3Q7HBeNVmB90eysjABDwHAJNVq+4NvkhxbNoQStuReqe&#10;4+gMnTcwSJcKrIYNG65YvoL9ZpDUFe1Pr/32xOrxh5eO5tUVaaztG1ZXr/2ygZWEKxAAASEB/rGc&#10;TNm4ZdP3K0K3hIpCQQAE0hiBMQ1eWfdj+/Yd1laqlJe7zdGejukMnTewpi4VWK+93uL3DesfPHzI&#10;1FXqtOCzdVds7Ir2UVFRxw7sev215gZWEq5AAASkBGSWWxmLy+bKLeGEo7HFwRsIgAAIyBP4aURY&#10;g/qFevSo1rXbplWrOtCejukMnTcQnYLACsyfhy9s2vyPOn5S5vaWdkf+XmAzAqGxTYO3OryZI2fO&#10;kSOGPnj4yKa6opPzp47JX6hIz67vGVhJuAIBEJAhoGmFuz0/MuvfbS7eQouAAAiAgFsI9O2/Y3Om&#10;y7Tfuu1ScPvyv/uE056O+fMqo4oIP28zkRbKE2hNGkawXqn++qk7sTEPH23cNOzsv5tVRiAyW/DL&#10;ws0bQgf17W1z7GrqN5//c/TArwsNXmimL1TkAoG0QYA9XFTTJrOe3Z6QksmiqWgYgwAIgIBTCVSs&#10;kIemBWlP6Z9/oqrky0d79pGdV19681bi2TY6E/P8UQqqBNa1a5GkyKpUblu3WMDc47dGNK61fsOA&#10;Cxf3sCDoqwMHD6gMqEjhwn9s33kt8sr/apSe9M3wE0cP37t375+wo3Mmjxr6Ufvb1y5v376zZFAx&#10;ld5gBgIg4GIC9oSUi8NAcSAAAiCgj0CvntUGN6xN+wcPEjJnMsVti6c9HfPn1bt99OiR0PjNt988&#10;depRQID1XIkS9JQEpa1vv89q1q5BVhs2biyStcb2v2NXbjtU0BIwbHjI3J8mrQ39jb5q36EdmSl5&#10;evZ90SJF9u7YRc9qj4m+PbL/hyGv1Rw98KNH9+9+PmjYwT17oK5UYoQZCIAACIAACICADgI5X880&#10;d17YgweJgwfVHTv2AO3pmM7QeU3eFv6ykLfv+mHXTZtvBQU9O7F2rQqBtWLls18t9u7d+5efd9w7&#10;kzhoPjd46oW9e5NHjpxEJ5kz3kxlcPQmHHpWe8S58Ns371w8H/Hb0l97dHlHZV6YgQAIgAAIgAAI&#10;gIA+AmfuRY9c++eY0a+sWPEvV42jPR3TGTqvyWHp0qWZfZ9+fSIiIgYM4Jo0sSbaqlVTIbCibkeH&#10;rl1P1mNG1+rVy+etLqZPBxcxH+HMJ7lTuxoMGVyYvpo+bSaZaQoLxiAAAiAAAiAAAiDgegLTGzdr&#10;1b84lUtr27lyqXuOozN0XlMww0YMY/ZvvfnWhHETmr82Yc8erm/fZz6UpwjJsH79BqSfUsxJCRkL&#10;rvzEMuOda1x2jlKlMgeaNy48bFjxkE4hmmKCMQiAAAiAAAiAAAi4i8DCFq2p6IULWjeILEh763Hq&#10;GU3bvv37mP2rr7zKEh0HB1vPdO+uYgSLL+yD91eevpnQfE6eB75WdUWpzYi8U1ZePHXzP4u8NAUH&#10;YxAAARAAARAAARBwF4F1azvoLrpf337CvNNnTJ8yxXqC5gr9c/ZTNYLF8mfLlmf2sJWPHnPvzgq8&#10;m0KfuQmfl6lcIPuInrN1B4eMIAACIAACIAACIOCNBN5+821h2CtXr+zfnxs9mnv44EP6SoPAIi/F&#10;CldZNvHPR7EpLYf6P/HJVLZ80uPHd7NlfckbuSBmEACBdEIALyJMJw2NaoKAiwms+m0VXyIdk7qa&#10;OpX790yn7l2703ltAouNY/04cksOn0wtP8519XbW4OD2u/f+oL5KBw8e+Hxg/9ZtWnbp+v63kyYe&#10;P3FcfV5YggAIgAAIgAAIgICHEJg2fRofCR1XqcLt+KNV3z7PVrlrFljkK2+eErNH/J41+enHY66X&#10;r1w5IuKPe/esK/AVt/1/7h/59ZdFihSeNWvW+PHj/ANyDh4yaPnyZX//fWTpsiU/zp65/Y9tDx9a&#10;X3CNDQRAAARAAARAAAQ8lgBb4U57fqn7wgWvjhg2gg9Yj8CizHnylJw+co9P/KOXP/iu7v8+CV0/&#10;QA2C3bt3vfnmm+PHj69Vq1a1atW+/PLL/v37/TDth+9/mHw18sqjx4/mL/ilZ+8ex44fU+MNNiAA&#10;AiAAAiAAAiDgFgL0jIZGjRpt+2Mbe1hDjeo16EkNwkh0CixykSugyPeDVlTOk7D4j/15izVSU70z&#10;Z04Hs98vcpyZ3rjBcV27dp006dvQ0NApU6ZMmjRp+/bt7777zugxo65cuazGIWxAAARAAARAAARA&#10;wC0EdqVuVDQ9ZbTvZ89mBumYNjqpX2BR5vz5K/3w5Z8B5ivH/16ipm558wZu3rqNWaaYLYnJKUlm&#10;jsa0MmTJHvsk8e6Dp3Hx5ne7dq1QpfqatWvUOIQNCICAGgI63vesxi1sQAAEQCA9E7iSuhEBGsTi&#10;HzrKHysILMXns/v7F/xx3NlRQ49SAYrG7dq2W7Nq1S/zF8bcj6URrOQUS3xC4v1H8Q8ePXmakJiQ&#10;mBz38PG9R+ZylapGRUWl5zZD3UEABEAABEAABDyZgL+/f/XUjQ7WrVlHyTd1448dGsHSWvPXXnv9&#10;5Zfrf/3Vl0uWLLGY6T9LSopVZgmSmZTW1atXixQpotU57EEABEAABEAABEDANQQizl/kU4mSpaTJ&#10;pQLr2vVrYWEn+vXt+8nHvc0WU2JScpLZnESv4EkxJyebk5JTOB/fs6f/2bJ+Xd269VwDCKWAAAiA&#10;AAiAAAikWwJ5AvM4qe4uFVh/7t/vlzHD4CFDOF+/eJJX1rErq7SiPZNZdO7O7du5cueaP/+XuLg4&#10;J9UZbkEABEAABEAABNIzAaarpHsDmbhUYD2Nf5ote46nZu7hkyTrqJXZwpn8TL6+yckpVqWVYk5I&#10;SHz5lcaLQ3ck+2WeMxdv4DGwoeEKBEAABEAABEDASoAftdqz61/6yPbC84ZgcqnAql69xtXLl5Ys&#10;WZ5CusovSzLne+HSxbNnTltMPqS3UlIlV9yDh7T/8LPBfx44aEgN4QQEQAAEQAAEQAAEeALrw06u&#10;Dz1JMqtSpbx0kvZ0TGfovIGUXCuwqlXv8WHPaZPGf9T13e+/Gz/gs14ffxBy5swZk18GUlfWMS3r&#10;pGFKzL17OXO9dC8WU4QGNjRcgUA6JYAXEabThke1QcA+gXbVqjaoX2jxoiP8FCEd0xk6rxLbjp07&#10;FZOCwArMb/Dir5CQzlOnTCtTrMj9W5G1KlcM8PfPliMgJYWzThGaLfRwLEqcyScmJiZXQE6V9YQZ&#10;CIAACIAACIAACKghwIuqLh/U4e3pWLgeS9FPSOe3FJNLR7BYxPSSnCGDvxg/dsJHH37UOeSdZQvn&#10;xT546Jsxs9lMTx8102iWT4bM61f9WrxoUcUawgAEQAAEQAAEQAAEXEwgOipGMSkLLIvFojiORQb0&#10;UCvatNawVctWGX3Mw/v3PPr3kUfxiU+TLZcvXZ458au/dmz85ONPtHqDPQiAAAiAAAiAAAjIEIiO&#10;iqZvaf/FkE28GR3z542ipyCw5syZk6+AdQkYSSiZRAYFCgauW6/5/TY5c+acM2tO9fKlls6a+NVn&#10;74/o/c6sbwbk9E1cNH9hhQoVjaok/IAACIAACIAACIAAIzBux46588K+ndSaF1V0TGfovIGIFARW&#10;794f3751l8qj1+DIJDK4c+tuh+A3dURGz5gfPuzLtavXbF6/ftvvGzZv3DR+3MSSJUvqcIUsIAAC&#10;IAACIAACICBPYESzZiO+bEbqasUK6wMaaE/HdIbOG4hOcYrQ4mMyKb5kUNHAwIjhCgRAQAcBvO9Z&#10;BzRkAQEQSJME2MAVbVu3XeL3dMCfN6TWigJLrhTFtVmGhAgnIAACIAACIAACIGAgAaalFi5oze/1&#10;qSt+9ZQoNjrvkMAysKpwBQIgAAIgAAIgAAIuJqBPV7EgS5ctSU+VYhsdCyOn90BDYLm4KVEcCIAA&#10;CIAACICA1xOoWbvGiRMnAp5vdExn+FrR+nJlgWXzMQ3suQwmekYyNhAAARAAARAAARBIZwSuXYsM&#10;CgriK03HdEbIQOdjGsgFPZdh9my8jzmddShUFwRAAARAAARAQAUBnY9pIM/0XIbevXurKAImIAAC&#10;IOAeAngRoXu4o1QQSAcEFi5Y3KFDB76idExnNIxgcZztxzQ4+7kME7+dcPjwoXTQQKgiCIAACIAA&#10;CICA9xGgV9E0adS0+/ONjukMq0bf/n0oKa/Bckuld+z8o2DBgm4pGoWCAAiAAAiAAAiAgCKBkJDO&#10;JUuUYomOmf3Ir76sU6c2JU8UWBcuXMiTJ2/BgoUU6wYDEAABEAABEAABEHAXgV49e7PEAvhu8qQC&#10;BfP3T90UBJb8VKCTJgq3/7G1SuXKvr6+7uKFckEABEAABEAABEBAnsDceXMokQ1/QALrq6++Yrk8&#10;bgTLbDZv2LDhtWavo11BAARAAARAAARAwGMJ0GzgmbNnVqxYTns6FsXpHoF19uwZWv/17vvv/PTT&#10;vKdPnwpjoq8eP35co0ZNjwWKwEAABEAABEAABNIAgdJls5YuOy81/ec57OqrNn3qDNIztGdZaJ17&#10;aGio20awLl++HPJOp9dfa/7px59ejbzao+dHR48dZdE8ePBg2oxpQwZ/gflB9a0LSxBQSQDve1YJ&#10;CmYgAALpgUDN2lnjus3p1i0xrltit27dhM9h11T9BvUb8Pb0pIbvJ3+/J3VzwwjWrB9njhsz/o3W&#10;b9Sv32DsmHHdu3UfOmxIv8/70iDbyK+/zBWQq02btprqBmMQAAEQAAEQAAEQUE+gSbMs11ov7B3w&#10;YEUA1zuAWxEQ0Lp1qybNGqv3wFuuW7temIs+9u3br0mTJq4WWDR8FR4RLpRQTZo03bF9V93adf85&#10;80+9OvW+/mqUjuohCwiAAAiAAAiAAAioJHD69Iqu+aO2clwLjnu2z5//9Ol/VGZnZkWKFOXthce7&#10;duymj64WWFu3bWn0v0bSCrzzzrs0rNW58zvZsmXTVD0YgwAIgAAIgAAIgIBGAtfoaeb1OE641+iB&#10;O/b3cT6L8JhO0kcFgUUvdbZZns3z9oyFHi5evFinTl2tdYA9CIAACIAACIAACBhFYPrUpudCuXMc&#10;V457vg8N5deqG1KKS0ewEhISIiOvVqxY0ZDQ4QQEQAAEZAjgRYToHiAAAvYIhISU58K4/Bx3m3u2&#10;DwsL45/Gbgg3lwqsCxcicud+iZaxGxI6nIAACIAACIAACICAPgKDB9WO37MnM8fF00Thnj2DBw3R&#10;58deLmWBZbFYhHN/dGy2WEwmk/A8f1I+uDNnzxYvXtzYCsAbCIAACIAACIAACGglMHhQXXqYQuZa&#10;tfYcqsW5XmDNmTMnX4G8FDRJKJbouEDBwNmzZwvP8yflq/f2W29/MWSoVgSwBwEQAAEQAAEQAAFn&#10;ENgaGMhtvekMzwojWL17f3z71l0qmF47yBId37l1V3T++clnLzt0RqDwCQIgAAIgAAIgAAIGE4iI&#10;4LiNBvtMdac4RWjxMZmEL3V+fvyf805667MzKgyfIAACIAACIAACIEAErA9hz0NTc58Kn8ZuFBlF&#10;gWVUQfADAiAAAiAAAiAAAh5EgJ66XmngoEqVBomexm5IiBBYhmCEExAAARAAARAAAe8jQE9dp6Qy&#10;7hXLV+/YuVNlgsBSSRVmIJAWCOB9z2mhFVEHEAABNxFo1rSp+gSB5aZWQrEgAAIgAAIgAAJplwAE&#10;VtptW9QMBEAABEAABEDATQQgsNwEHsWCAAiAAAiAAAikXQJuFliBi54E/vo0sPVXaZcwagYCIOAG&#10;AngRoRugo0gQAAEBAfcIrAcPH/yy4Je3Or1pfRCXKYUzJQa/2eHHuXPvx8WhdUAABEAABEAABEDA&#10;2wkoCCx7TxC1eV7l40bXrP2t3st1QkPXvdkpxLRqFLdsHMms1sFvrlm7pm692guXLPN2pogfBEAA&#10;BEAABEAgnRNw9QjWjp3bh48YNnnK1E3bdnTq/N61rd9f3jTp/Lrx7Tp2+mV5aL8hI0d/8+WaDb+n&#10;81ZB9UEABEAABEAABLyagEsFFq24eufmK/dLdA7u0NHCmZJSzMmCxPn4vt6m46MvT38c1wyrsry6&#10;VyF4EAABEAABEPB8AqXLZi1ddl6ewDyUDI/WpQKLX3FFuopXV2KZ9XxVluFVhUMQAAEQAAEQAAEQ&#10;YARq1s4a121Ot26J7KPhGsulAotfcZU6cJUilVlJScm8DXoACIAACIAACIAACDiDQJNmWa61Xtg7&#10;4MGKgBfujdVYLhVYdzZNXPx5I7+w+Wt+W52cYuHnB/lBrI3rVphOLJjV6+WojeOdARQ+QQAEQAAE&#10;QAAEQOD06RVd80dt5bgWTmNhWr5s1aWrkWsiqndoWyL8fPRf2w+H7/g0OiqGSqTXGeorl97Uw7LT&#10;QZ7A3Mwbvy1ftXL06FGFChd+vXW72vUa+ufKc/XqlaOHD+7c+ntMdNTgL77s8cH70nKZN9pTtMOH&#10;DtQXmOO5TCaThV7nhg0EvJZAOnlAVDqpptd2QwQOAhoInI/ismfk6KKmzcdkTb4+qSn1mBJt9C07&#10;oO1yDOf35EbJoEIkP6QihNkE5p9ZbhRXjePCOO7sV6P4aKKjom1GxkSIhqApJBmBRWFp8iWI75k+&#10;symwyCzu4YOly5dv3bb1yKGD1lwWrkadeq+99nrX997L5e8vUzcILH0tglwgICSQHsRHeqgjejUI&#10;pBMCzhBYK1b823fhzmrBXBDHrXWOwJKbIiTppy8pNrl/jpyf9Oy1Yc262zfuWNPNO5tD13/+6af2&#10;1JWiQxiAAAiAAAiAAAiAgEoCISHlafAqP8fdFmSwN3yl0qfIzKVrsPSFiFwgAAIgoIkAhq804YIx&#10;CKRPAoMH1Y7fsyez0yoPgeU0tHAMAiAAAiAAAiDgqQQGD6q7hwRWrVpOChACy0lg4RYEQAAEQAAE&#10;QMDTCWwNDGQhGjs/SA4hsDy97REfCIAACIAACICAswhERDjJMwSWk8DCLQiAAAiAAAiAgEcTaFC/&#10;AZfH+JfksDobI7ACWw/3aIQIDgRAAARAAARAAAT+S2Dd2vWVBg6ic4bPD2oWWBNntvvki0JLlv7n&#10;QaDfL99FjtgeGwiAAAiAAAiAAAh4C4FdO3Y7Q12pElifD+g/bvxYMm3ZuvneLfGXT1dauiyKjlmi&#10;898u2RG1aTztvYUm4gQBEAABEAABEAABpxJQniJctnxpnjx5SEv16NHjzbfzRvsfG9vmbK1aJ77+&#10;6u0tm7axgSs2RYhBLKc2FZyDAAiAAAiAAAh4CwEFgTV+wlh69V7o+nUtW7bsEPxm57em5cvO7b2Z&#10;0Llcjq1bR96J+pcNX7GEQSxvaXXECQIgAAIgAAIg4FQCCgJr/Yb1VPyxY8cmTpx47fq1rFlfqlAo&#10;cGOkpVbhuJYVMs2e3fTonA58fKSxnBornIMACIAACIAACICAVxBQEFjXrl0rXrx4/379b16/XaRw&#10;ke1/jA3IlGIxWbbd5FpXf1i5mM+SJe/EPbiho6qPHz/es3fP/AW//Dh75sJFCw4ePEBndPhBFhAA&#10;Aa0ELJZn76XXmhH2IAACIAACKgkoCCzSVYf/+nv4sC+Zu7+PLqhdJH7I61nLlfDhcnI9gxMKvPR4&#10;9pxmySmJKssjs4SEhLHjxtR/5eWVq1fdvR8bn8Kdv3Rl8fLlb3V+e+K3E27duqXeFSxBAARAQEQA&#10;LyJElwABEPAEAsqL3IVRBgZW6L7ycZliieVLmbnsXNsJefZdzHn+Hvf48V2VlTl+4niderX8MmY8&#10;c/7CrHm/9Bv0xUcf9xk4/OuvJvww+vvZD5O4QUOHnDp1SqU3mIEACIAACIAACICABxLQJrDeCVnw&#10;Wrk8XX5KCbtrohGs2cPjC2W6WyzbA1+fjGrqFhcXt2jRgrk//fzVN6OTk83JKf9J/rnzvPPRZ6+0&#10;aD9gyEA13mADAiAAAiAAAiAAAp5JQJvAypYtz/xJ50q99FKrry3hMaZCpRKzZfN7rdmX2bPnVVO9&#10;0qEZltec1PbrTS+kVbI5KcWclLpnJ6vXeyVXnvy79+xW4xA2IAACIAACIAACIKCPQJ7APHzS50Em&#10;lzaBxRzN/HpvubzZWvbhjp8r/e67DXftnmQ2J6uLzIczpXCmRKalrNJKOIiVOqZlNpuKlCh75sxp&#10;dQ5hBQIgAAIgAAIgAAKaCZC0EuYRfdTsTpJBj8DKkSPfj1/tKhmQ8f2hF7O9VCkh4eH58D/UhGJa&#10;NYpbNo5egCiWVs9lVqreSjl78u8K5SuocQgbEAABEAABEAABENBKwKacMlZj6RFYVI08eUrO+Gp/&#10;/szm/320oEqdTr+t+URN3e5smhi1bdKNrZOfLcASLMNikststmxa/WuWDH6vvvo/NQ5hAwIgAAIg&#10;AAIgAAIeSECnwKKavPRSiXH9l1cIeLp876k7cQ/V1i0lxZRsnQlks4Q11yW/vIn7X/dJJLmuXb28&#10;dO4PV8+H/TRnrp+fn1qHsAMBEAABEAABEAABDyOgX2BRRUqXfHXVrKh13+2fOSlafb38OHMOH0tW&#10;P87XZKHpQrYqa8qogavmTSldKO/U776nVx+q9wZLEAABEAABEAABEPA0Ag4JLN2VoScBZvPzyZ89&#10;I78qa8SgAYvnz6dHxufLl0+3W2QEARAAARAAARAAAUUC0VE2BoZsnlR0Zc/APQKLj8a6KmvzhKiN&#10;4ytWrJQpUybd1UBGEAABEAABEAABEPAcAm4WWJ4DApGAAAiAAAiAAAikHwLGjldJuUFgpZ++hJqC&#10;wAsCafV9z3gRIXo5CICAPgKG6y0ILH0NgVwgAAIgAAIgAAIgYJcABBY6BwiAAAiAAAiAQHok4PNc&#10;BPEHBlKAwDIQJlyBAAiAAAiAAAh4DYGo29EkrSjRgeFBKwisMu9OrvDuD6Xem1DivW9Lvze5zHuT&#10;yrzzXdn3fijT5dtynb8t9963Zd+dXKbz96Xf+Y5S2fcnGh4fHIIACIAACIAACICAkwiQtHKGuqJo&#10;FQSWxWS+vXVEzJYx97d8c3fTyFsbv76xaWT/gS0sZtOBX7/44+fPd/zSd8vc3ht+7LVh+kecBc9Z&#10;cFIHgFsQAAEQAAEQAAFvIqAgsFI4etg6Z7ZY6OU2bwyan2xOSUpJ8bH4mc1cQkqyr8WclJQU/9T6&#10;2psnZhpk0/Z+m3e+/8Nm8iZ+iBUEQAAEQAAEQAAEJAQUBJaf2SfFbNl24lLbQQui7z3s+MWiqPuP&#10;LT4pvr5JZrMpIcV8/Mi1d9vNTbbQG298U5IfaSW8/dtOLG0a/2bomA6rRwUvG9mGVJdWP7AHARAA&#10;ARAAARAAAc8hoCCwTCYasjLPWLJn4/fdWzWsQPtJC3fSKwT9zJlTTPE7N587/NcFX5NfYpIlMSne&#10;ZPLVUTEaHktITklIYik5MSmFnEBj6SCJLCAAAiAAAiAAAh5CQOlXhKYMHb5YGBX9YPrqA+HX7k5e&#10;vu/ImavXr9wzm7j4JPMrzUq+37uRxWKhmUMzLdeymLTWiiYXn+mq5JTE5OREUlrJyTM/b/ZD3ybQ&#10;WFphwh4EQAAEQAAEQMBDCCgtcrdYJvVtE5AjS9+3GpQsnGdQ51f9c2R5yT+7mUtJsWROMvuYucc+&#10;ZksK55OQnEQSS7FWZd+dxKdjx0/kazG8cOsvi7f9unT7b6zjWC9SsqIrGIAACIAACIAACICAZxJQ&#10;nCL0zR2QvVPLmsGDF/x16sobA+e3b1YtW0BmE5chJSmelronpvilmHxSkk3Jycm+PtYV8YrblbWF&#10;WLr0W8HwpfnPLsh7cu5LlCtVXVkHsdhQlqIftxjQcJ1bykWhIAACIAACIAACXkRAcYowmURPozpl&#10;P37nf9myZuzxdsMGtUpbH+5gSrz/8On7bebQ3CCNZiVaElK4DGazNvFhTrak0O8SrXtrRqauaM/G&#10;sbwIIkIFARDwBAJ4EaEntAJiAAEQYAQUBJZPiikh2ZyYklIwMODV2mUKF8idxKSP2TdrFr85az9K&#10;4VKmLnvnaUpSUsIjX5OSXBNQT9VVz9SVOdk6t2hVV0nJ/Gp3tBAIgAAIgAAIgAAIOI/Az/PnseSM&#10;IpSeg+Xrm6p7UhJTzA1rlaKHYFlHrMwp9GAsElopFtJV9Igsjkv2MZkzWbjMKkO00LKtVHV19nLi&#10;57Mf1ukfSxknzF10O/oWG8Ty2ClClRWEGQh4PgGa7qYhH2wgAAIgkD4JLF6yaNKkRJbo2HAISmNO&#10;loRmH/7QvNfslj1ntvp4ZptPZnXo8/OkqRtMPuauQ3/u9sWCj79e9vE3yweOWTpg4ioL91Q+vsBF&#10;T+636OPf5DxJK5ofJHXV44cH+QJMywZmo4w5MycM/HZd1DONhSlCw9saDkEABEAABEAABKwEVq5e&#10;MXnyw7W/dWLp0aOHTZqtMBaNgsAKXzL03LLh55cMDF/2RcTSYZToOGLJkPNLhp1bPCRi6RfnrB8H&#10;kRnbKwVHi7dSaP1WqZBb5brcefOb2LjHlhX7EkImP6aME3vkrFk6w8Y//mSr3ZcNfE3JG74HARAA&#10;ARAAARAAAc0E7t2Lvn2bq1QpL0uU//Rpg9/3rDSCpTlmuQymVaO4ZeNo4df5pUMo0fTErpn5Lq8p&#10;FLG8wL+LA5MSU1rXznDwn1hSV6+XKGRoyXAGAiAAAiAAAiAAAq4j4FKBdWfTxKjNE6I2jufrR3OF&#10;yfRSw8SU5AQzpfh4eq67pUXJwmQQmD+P6zCgJBAAARAAARAAgfRBoO/uHaGh1qr27b+DJf6jgQBc&#10;KrBEcb9eO9fM3x4mJZhTUwqlNQcS//5pMNSVgQ0MVyAAAiAAAiAAAkICKwoXCsvPcS24FbHnWOI/&#10;GgjKnQLrk+DG+04mjvj5weEzCftOJnw6+/HSbwZAXRnYunAFAiAAAiAAAiAgJhAfz8VztpNxsNwp&#10;sMoVK7VwaNsHTzL2mvFwwC9PloyCujKuYeEJBEAABEAABEDAJoGEhDQusKjW5YJK/zio97+/DqHE&#10;IETdjuYTOgYIgAAIgAAIgAAIGEwgMJCjKUKbybiS3DmCZVwt4AkEQAAEQAAEQAAE1BGIiODOcbaT&#10;OgdqrDQIrPv3Y0LXr5sydfKgIQMo0QF9pJNqioENCIAACDiVAF5E6FS8cA4CaYpArVpcPc52Mq6e&#10;agVWqrSaEhsX26zJa18MHkapaeNmMTH3vvt+0rrQtcbFA08gAAIgAAIgAAIg4EQClbb/UeloHpvJ&#10;wFJVCSwarLp2/drn/Qd07dKtSpWqeVO3qlWrde/20ef9Bp4PP0cGBsYEVyAAAiAAAiAAAiDgJAK7&#10;3grZtcN2MrBEZYFFY1dZs2T9qHuP3LlySwsmpfXpx30yZMhIZgaGBVcgAAIuIID3PbsAMooAARBI&#10;nwQUBBYtsTpw8M9OnTpnyZLFHqAcOXJ0bN+RzLAeK332IdQaBEAABEAABEBAREBBYG3dvrVc2XK5&#10;AnIJs9FLbD7q2V14pkCBgkFBxckYfEEABEAABEAABEAABBQE1s2bNxs2fFURk8lkqlunHhkrWsIA&#10;BEAABEAABEAABNI8AQWBdePG9WJFi/EUaOyKvYN5w4YN/DH7tlTJUjdv3lDJq+y7k+wllR5gBgIg&#10;AAIgAAIgAAIeS0B5kTuNTvHRt03d6CM7YMds8/X11VTJK2sLsXTpt4LhS/OfXZD35NyXNHmAMQiA&#10;AAiAAAiAAAh4JgEFgVW4cOHIa5F86D/Pm0+JfRQe08fwiPMFCxbSUUlzsiUl2Zxi3Vt0ZEcWEAAB&#10;EAABEAABEPA0AgoCi1av79+/10I/5pbdUlJSjh47WrBgQa3VS9VVz9SVOdmsNTvsQQAEQAAEQAAE&#10;QMADCSgIrOavt/j33L+3bv1n9Tq9jJkfx2JVunT50oULES2at9RUQ4v5mbo6eznx89kP6/SPpex9&#10;pv10I/qWJj8wBgEQAAEQAAEQAAHdBH6eX5Il3R6kGRUEFj1ctEH9hqEb1sXFxdkr9X7s/Y2bNpCZ&#10;6GkO9uwDFz2536KPf5PzNHxF84Okrnr88CBfgGnZwGyUJWum+DdHLrt5FxrLwFaGKxBI4wTwIsI0&#10;3sCoHgg4k8DiJYsmTYpjafGSGkYVpbzIPbhd+/j4+Bmzpl+/fl1a6rVr12bOmmE2W8hMdUw+nCmF&#10;MyWWCrlVrsudN7+JjXtsWbEvIWTyY/IwsUfOGqX8ZqzBI7VU44QhCIAACIAACICALgIrVzeePPm7&#10;kBBu7W+7KT16FLly9QpdnsSZlAUW5RjQf1ClipVm/jj9xzkz6Ynt9OyG23du/3Xo4I+zZ86aPaNy&#10;pcoDPx+kPhrTqlHcsnEc53N+6RBK9E/PXTPzXV5TKGJ5gX8XByYlprSunWHXiXvqHcISBEAABEAA&#10;BEAABHQQuHfvn9u3b/fqub5SpcqUyMP33xvzemVVAovKowGqIYOHFipY+PCRQz9MmzL5+0kksAoV&#10;KkwntYxdWet+Z9PEqM0TojaO50HQXGFyQkpyYkpygplSfLyZww8KdXQTZAEBEAABEAABENBOoFDB&#10;BnymK1euaHdgI4dagUVZaT1Wu7bBNJo1edIUSnRAH22+AVpTZK/XzjXzt4dJCebUlEJpzYHEVysH&#10;aHICYxAAAX0E8L5nfdyQCwRAwBsJ7Ny9o2//PsIUGmqtB50xvDoaBJbhZTOHnwQ33ncyccTPDw6f&#10;Sdh3MuHT2Y8jbpn7vtXKScXBLQiAAAiAAAiAQPokUKzY1NjY5cKUPz/XogVHZwwH4n6BVa5YqYVD&#10;2z54krHXjIcDfnmSPXOWNaPfKZJf8yO1DEcDhyAAAiAAAiAAAm4nkCUDlz8n9/PStfv+Pr3nyOld&#10;h0//8dfprQdOb9h78vf9p9fvs6bQvafX7rGmifPWkr29LSEhc3w8ZzOxLLVqDhk8aIghVTYtX7bq&#10;0tXINRHVO7QtEX4++q/th8N3fBodFeO49x07dzZr2jRPYG4DvZFPinb40IGOhwcPIAACjEAaeMZB&#10;GqgCeiMIgIA9ApH3uSWrNzRu3Pjl0jkUKf0V8XD37t2dXq9ZMqgQyQ+RCDl24r1vvrH9mIINodEy&#10;zpmkUSxdaOD+ESxN4cIYBEAABEAABEAgHRIgdfUwnrsWa02X7lnT6dvc0SvxlA6GP9hzOnrXqajd&#10;/9yVF2H58t2mOUGbyXCkcgKL9Jq+ZHiUcAgCIAACIAACIAACjAD9Oic1aX7iwPnz5c6d42wmw9nK&#10;TRHSwJq+8ticIKYI9dFDLhBwMYE0ML+WBqrg4kZHcSDgRQTYFOHwnm1pBCs2nisSII6dRrCSkpLo&#10;tcgmk6lx5bzj522wN0X46Emt0aOv2Kz7pIkunCIknaQveVGzIVQQAAFvJwB15e0tiPhBQBMBmiIc&#10;OydUmHbt2qVyNGvTpkFHj1a2mTTFoMYYa7DUUIINCIAACIAACICARxCgEawvewcLU5MmTWjsSk1w&#10;nd4K2bVjt82kJrsmGwgsTbhgDAIgAAIgAAIg4E4CNkew3BmQnbIhsDywURASCIAACIAACICAbQI2&#10;R7BUThG6kikElitpoywQAAEQAAEQAAGHCNgcwVI5RehQwRozaxZYsY+fXroZQ3uNBcEcBEAABEAA&#10;BEAABBwlkGZHsOr2nNFy8M+0T0xKcRQS8oMACHgAAbzv2QMaASGAAAioJZA212BtO3yeBzDh151q&#10;YcAOBEAABEAABEAABAwi0PnNYEq0tUjd1P+K0KDyVbnRNkX4w2/7yOv0vu1ov2xnmKoSYAQCIAAC&#10;IAACIAACRhMQLmz37kXuNCd4+eZ94tO8btnWL5ejg5lr/jQaF/yBAAiAAAiAAAiAgDIBWtjONmVT&#10;d1hoGMFic4LvNK1G+886NKT93A1HHI85cNGTwF+fBrb+ynFX8AACIAACIAACIJAmCRyPTDxxKeby&#10;TWu6EWVNtD1O3ZKTk318fPz8/Hx9fcnMQ6ov9y5CUYhl350kDZqmC2lAy2ZlVL6LMHBRPOebzK0Y&#10;G7VxogwU5o32l65GDh860EPwIQwQSBsEvPptM14dfNroP6gFCDiVAL2L0M+Hm71wZe7cCq9IptGs&#10;2NjY7u++mRR3o2RQIXrdH8kGo2IjEaLJlVqBRcvb+05fn9HPr1fbOqyAv85GHj133T975iNz+zoi&#10;sPK1HmqxmDgfU9TG8RBYmhoPxiBgFAHv1SjeG7lRbQc/IJDmCZyP4rJn5NhMoI9VL3C+Pqkp9ZgS&#10;bfQtO6Dtcgzn9+SZwHIjHLVThGx5++RPWn/WsSFLS0e+Q2fiHsXTY7EcqcCdTROjNk+QV1eO+Ede&#10;EAABEAABEAABEHAxAQWBFZg/Dwto63c9zi8dIpoNpDOUShR8NmTHG7u4DigOBEAABEAABEAABDyK&#10;gKoRrGvXImXEE3114OABj6oVggEBEAABEAABEAABNxJQFlh9+31Ws3YNCrFl6+Y2E33VvkM7MnNj&#10;NVA0CIAACIAACIAACHgOAWWBtWLlChbuMTsb+5Y385y6IRIQAAEQAAEQAAEQcAsBZYEVdTs6dO16&#10;Co4ObCb6avq0mfSVWyqAQkEABEAABEAABEDA0wgoCyyKuH79BjL6ib4K6RTiaRVDPCAAAuoJ4H3P&#10;6lnBEgRAAATUEFAlsNQ4gg0IgAAIgAAIgAAIgAAjoCCwNE38aTJGA4AACIAACIAACIBAWiWAEay0&#10;2rKoFwiAAAiAAAiAgNsIQGC5DT0KBgEQAAEQAAEQSKsEILDSasuiXiCQ9gngRYRpv41RQxDwWgJu&#10;EFjz/7pe9t2J9ojJf+u1nBE4CIAACIAACIBAOiLgBoGVjuiiqiAAAiAAAiAAAumSgKMC6+6OP9d/&#10;9eVfE75Pjn2gCJBGpygxM3YsTcJvFR3aNDDRtIGtzd55faUgFwiAAAiAAAiAAAjYI2BavmzVpauR&#10;ayKqd2hbIvx89F/bD4fv+DQ6KkYNsvNHDx5e+lurHGWOcDcrla9ZtHM7Ya4dO3c2a9o0T2Bu3pvM&#10;zKDN4s4vHcqfZ95oT9EOHzpQPjzSUhZ6cqJgk55RU0HYgED6IeCN65m8Meb006NQUxAwisD5KC57&#10;Ro4NnviYrMnXJzWlHlOijb5lB7RdjuH8ntwoGVRIpZgxKk6RH/0jWPEPb13cGfxn5MaTj29l8PEr&#10;2LqJYogkmCh98dl7ZHnvj0k1a9SjveiAfcssFR3aMyB1JRyvgrrSTRIZQQAEQAAEQAAEdBDQKbDM&#10;5sRT69+ymM0VC8d8f3RR7eZt/HLm0Fr89m87vP7FWsolPOCd8JOJWt3CHgRAAARAAARAAATcS0Cn&#10;wLp9emHyo3NFypuORnBzpnYLeLm61mpIpRU7wzZSVxN/XK7Vp9CeH8TC8JUjGJEXBEAABEAABEBA&#10;BwE9Autp3NWYf0bVr8et3WJp0zR30epf6yjY5vAV01g0S0jqKvzXwTrcijQWfRQtxnLQJ7KDQFol&#10;gPc9p9WWRb1AAATcQkCPwDqz6b1iRRNPXjHFP+HafbhEd9z2pggNUVcsKvxyUHfrICMIgAAIgAAI&#10;gIBuApoFVkzkgczcFb+M3NLfLG91bpIpoI6+sm1OEU5af4rUlcmcos8ncoEACIAACIAACICAJxDQ&#10;LLAyZsmVFJ+w8a8CJUtkqdlqle46SIevmtUvRepq6CeddftERhAAARAAARAAARDwBAKaBdayBZM2&#10;Hcx4OCzxrZ7zHayAUGOxsauIJUMc9InsIAAC6YQAHoKVThoa1QQBLyWgILAC8+cRVeyX5bvO3y88&#10;fl5Y7sKvib6SGosM+Ce50zJ2UlSUaNSKHbCxq18OXqMs9K3wme9eShZhgwAIgAAIgAAIpFsCCk9y&#10;J80UdTv62rXImrVr0MGFs0fGjRk6bW5ozpw5eWRks27t+gb1GzBj/rwbn+SebpsTFQcBRwh415iQ&#10;d0XrSLsgLwikcwJp9knufft9RuqKWrdl6+bDvx6dMUvOTp3fomM+0VftO7QjM8UeIHySO39s8fFl&#10;x9JvFR3CAARAAARAAARAAAQ8kIDyGqwVK1ewuI8dO7Zn/6F1m/+kA+HGvuXN1FeSPU3U8eddqS8R&#10;liAAAiAAAiAAAiDgAgLKAotm/ULXrqdQ6MBmoq+mT5spnByUj7v7y4XZewbpQKqu+G9dUHkUAQIg&#10;AAIgAAIgAALOIKAssKjU+vUbyOgn+iqkU4gzgoNPEAABEAABEAABEPBGAgoCS/24FBvi8kYEiBkE&#10;QAAEQAAEQAAEjCWgagTL2CJd423evHmuKQilgAAIgAAIgAAIgICIQJoVWGhpEAABrQTwvmetxGAP&#10;AiAAAvYIpE2Bxd7xjDc9o9+DAAiAAAiAAAi4hUDaFFhuQYlCQQAEQAAEQAAEQIARSIMCiwauLDTV&#10;gQ0EQCDtEsBj3NNu26JmIJBGCLhUYJV477vS700q9e63pd4ZV/b9b8u8N7HMe5NKvz+x+LsTPxgx&#10;xUCitMK9Z8+ec+fOxSyhgVThCgRAAARAAARAQCUBVQKr7LuT1LhTNPO1JO/6ceDhBUNPLf/63KpR&#10;V9aPu7V53L1t30ZvmbB8+ldl3v9OTSnyNhi+cpwhPIAACIAACIAACDhIQJXAYmXcvvdg3KKd0vL6&#10;/LDueMRNNXGYTL5ZM/tlyUQpQ+ZMvpky+mTw80lKNicmpyQkJoctGU5jWmr8wAYEQAAEQAAEQAAE&#10;PJmAWoFF0qrjyF83Hz73y18XRInUFWksm9pLVHOL2WRVVxn9Mmfwzejnu3TrkeAv5hRtP/Kdr35Z&#10;+cexp/HJO38cVPq9ybp5SYevaDEWZgl180RGEAABEAABEAABfQTUCqzjF56NUU2auVaUWMG8gUwc&#10;Pr7mLNaBK9+MGXyXbjty4MSFbq/VPja7f/fXa584d3njn2GP45NXTuhFC7P0VYZykZyirVevXvxe&#10;tytkBAEQAAEQAAEQAAF9BNQKrDVj3p/ZP7hG6YLnlw4RJTo5oktTMlCMwGL2zZzBL1MGX5oZDN0X&#10;9ka98q9UKZE5ox/t36hXYefRf58kJD+JT541tFuF975V9CY1oPEqfqNvhcc6vCELCIAACIAACIAA&#10;COgjoCCwAvPn4f1WL1NoxuftpcXQya7BDVUVb0qmsStSV8nJ5sNnr9UuV5TPRcfHwq8/iU96mpD8&#10;NCHlm8/edWQcS1UwMAIBEAABEAABEAAB5xBQNYJljo8TKi0+Ejp54OAB9YHRkBJb1Z6QlFKnfJG/&#10;z0Xyeem4eulCTxJSSF3FJyYnJKaYuRT1nmEJAiAAAiAAAiAAAp5DQFlg9e33WdyBuRTx2tDfRIlO&#10;tu/QjgzU1sfiZ/3NYBJJqJQWdSptPHR2/6lLJKdo//tfZ+uULxWfmJSQlEw/KkxKMftafNW6hR0I&#10;gAAIgAAIgAAIeBIBZYG1YuUKFnBvycbO8wZq6mVVV0kpTxOTm9WrVKFk0Z+2HKn58dS5mw8Xzp8v&#10;qHARGriiRCKMXCX7WPfYQAAEXEkA73t2JW2UBQIgkIYJKAusqNvROWp0JgR0IEp0cvq0mXRSJSAf&#10;E6krWmJlTbTcql6VMv07vzF32Idd3mhWnNRVUnJCkpnGrpg3X4tybCrLhRkIgAAIgAAIgAAIuJKA&#10;KhHjl6uITRVFJ0M6hagP12LyoSVWpK4ek8BK1VhPEpLo8Vc0S/jUqq5o7OrFuqsUk3rHsAQBEEhH&#10;BPAiwnTU2KgqCHgtAdPyZasuXY1cE1G9Q9sS4eej/9p+OHzHp9FRMaxGtIxdzQCVTbMdO3c2a9o0&#10;T2Bu3hv9MJBewkxL3X18/GisKoOJM3NmH3rhNMk8+r/JZE5K9MmQ0cKl0Ad6EfX5XwfzYJk32lO0&#10;w4cOVASOd+YoIoIBCNgk4PnyxfMjRNcCARAwkMD5KC57RtIIVpc+Jmvy9UlNqceUaKNv2QFtl2M4&#10;vyc3SgYV4uWHgcGod+VSgaU+LKklBJYj9JAXBNQT8Hz54vkRqqcNSxAAAUUCXiqwVE0RKlYeBiAA&#10;AiAAAiAAAiAAAjwBCCx0BhAAARAAARAAARAwmICCwFKzAIsiUmlmcOxwBwIgAAIgAAIgAAIeSQAj&#10;WB7ZLAgKBEAABEAABEDAmwlAYHlz6yF2EAABEAABEAABjyQAgeWRzYKgQAAEQAAEQAAEvJkABJY3&#10;tx5iBwEQAAEQAAEQ8EgCcgKLHj2lL6mv6YYN6+khpZRmzJyuPhcsQQAEQAAEQAAEQMCTCcg9aJQe&#10;wq4vdPbsVOmT3KXeBg0euHff3oAA/9jYuL8PH5UpDg8a1dcWyAUCOgh4+JM8PTw8HcCRBQRAQIZA&#10;GnzQKOkkfUl9R9nw+/r/vfq//73a6OrVKydPnlSfEZYgAALpkwDUVfpsd9QaBLyOgDvXYNH8YGxs&#10;bJUqVdq80ZbA/b5xg9fhQ8AgAAIgAAIgAAIgICXgToG1b/8+Cqhtm3ZVq1YtVixo/Yb1aCEQAAEQ&#10;AAEQAAEQSAME3CmwaH6wbdt2AQEBxLFd23aYJUwD/QlVAAEQAAEQAAEQIAJuE1hsfvDVV15lzYBZ&#10;QnRHEAABEAABEACBNEPAMIF1P/rWyHdrqufC5gcjIyPpAQ2U9u3fSx8xS6geICxBAARAAARAAAQ8&#10;loAxAovU1bRBHWpWLKm+njQ/SJODJ0+G7du3lyVahoVZQvUAYQkCziNgsTjPt6OePTk2R+uG/CAA&#10;AmmIgDECi9RV09oV3ni1lkoybH6wz2d9V69aw6eRI0ZSdvyWUCVDmIEACIAACIAACHgsAQME1sfB&#10;Nd5uVrdh9XI/r9upsp7Pfz9ofToDv7EF75glVMkQZiAAAiAAAiAAAh5LwFGB9Xnfj99tWbdYwbxT&#10;l2725dTOK9D8IHs0g4gLPbIBs4Qe21cQGAiAAAiAAAiAgEoCDgms0PXrsgXkavbxd5OXbo1PMnce&#10;uURNqWx+kLSU1Jj9qBCzhGowwgYEQAAEQAAEQMBjCegXWIcPH7p568bkadM6fzn+YnyWmk3fzh4Q&#10;qKaeNBUYdTuaFmBJjdlXX6YuxsIGAiAAAiAAAiAAAl5KQKfAmjTp22+++XrQoEEfDRt25uCBLt0H&#10;v97pUy9FgLBBAARAAARAAARAwFgCegQWqasff5wZHx9PM3pFi5U4smNvs6avGRsWvIEACIAACIAA&#10;CICA9xLQLLD+/vvI7NmzmjVrVqRokXP//pv3abz3Vh6RgwAIgAAIgAAIgIAzCCgIrMD8eYSl/jL/&#10;57ffftNisTx58uTSxUsmk6lK1Sq8gcjYGeHCJwiAAAiAAAiAAAh4PgFVI1i0np3EE6mrMaO/IXVF&#10;tTp9+nTFChUPHDxUs2Yt+mruvDmeUFUSfPxG8Yg+OjtCVpyOUqS59PnRUTSygAAIgAAIgAAIOIOA&#10;afmyVZeuRq6JqN6hbYnw89F/bT8cvuPT6KgYVhiJp6Cg4leuXKbjkSNt/7hvzJgx9C0zo98A8lHu&#10;2LmzWdOmeQJz894cqQDzRnuKdvjQgTZdkS5h+k+02TvvSDz2SmHayGYYMsUJI3RNtMbWHd5AAARA&#10;AARAwEkEIu9zt2Ieb926tXTp0vJ/Xunb8PDw1q1b5/GNLRlUyBD5obtSygJLk2sILIaLH4JSqbQg&#10;sDR1MxiDAAiAAAikHwIksJas3tC4ceOXS+dQrPVfEQ93797d6fWabhdYylOEpJnGjRlPVaIDm4m+&#10;eu/d94XSSrH+adVg3vNtbupG6krlvCGzZMpMpSZLqwxRLxAAARAAARCQElCjriiXSjMXEFYWWBRE&#10;jx49ZfQTfTXl+x9cEKsjRQjXYznpmMLrKdjoI8ktprSY7pKPn2ksqCtHWhl5QQAEQAAE0jCB5BRO&#10;MXlO9RWmCB0JlF815YgTYV7PX4NFWooPuFevXvyxGtnE1BU0llG9BX5AAARAAATSBgE2RTi8Z9v7&#10;T5QrlCsrN37eBk+YInS6wFKGocXCWxa5U53UiCq+6liDpaUXwBYEQAAEQCAdEeAF1rVY5VoXCfAU&#10;gaVqilC5QrBIJcB0EtuABARAAARAAARAwEACcfEcpWGDB7EDPgnPGFicg67SmsCyub7KQUYqs+vW&#10;VaJpQX7Bu8pyYQYCIAACIAAC6YHA06dPJ44cRDWlPR2zTXTGczikKYHFjx5JDzyHuCgSm4uuoLE8&#10;tr0QGAiAAAiAgLsI0EuQew0YwUqfNn4kfaQ9+0jn6SNt7opNWm6aElieg1V9JPYmEzHJqJ4hLEEA&#10;BEAABNIDgaTUrXufIayyc6eMYwd0hn1Fm+dwgMDynLZAJCAAAiAAAiAAAnYJ8NNT3T4bzBvRsXDa&#10;ynPwQWB5TlsgEhAAARAAARAAAVUEmMYSKi1V2VxoZOMxDaM/DDQqAHpylVGumB/5xzQYWxa8gQAI&#10;gAAIgAAIuJ0A/5iGnSfvKAbTtGo+z30O1sFlnRUr4C4DCCx3kUe5IAACIAACIOAWAl4qsGxMEeYJ&#10;zG1IIjHklpZAoSAAAiAAAiAAAiDgXgK212BFR8U4ntxbMZQOAiAAAiAAAiCQZggcj0zMqWIjMw+p&#10;styrcmgcS1+UK5avZu8NxBosfQCRCwRAAARAAARAgBGgKUKTiZu3aGXu3Mqy5N69e+91Dsnw9EbJ&#10;oEI0VORGhgoCS19w/GuenSSwRgyzPsg1bW/Ll60K6fyWG+tIKrnzO2+7MQAUDQIgYDgBurFIb8tP&#10;Mij/0RJF8tSDHjakClImP1VmQqOEZM1ZkEENgSwZ1Fj9x+bg1tVa89R+ub5HCyxHFlF52ggWyQUd&#10;esXFufgbX958L3mIwLp7557Wbu1Ue+qTJPs8LSqnVhnOQcBYAgmcKfJCBO+zaKnS1x9m3Lp1a+nS&#10;pRWfb0wG4eHhrVu3LvxSNmOjcra3q1EPKPLMmTOrKSguLo5olC1q2A/q1RSafmyu33ustb+VzJGg&#10;lU/ck6ceLbC01kdk79QpQq1DaxQMCSwPzwWBpdjlILAUEcEABOQJRFy48HL9OrzNXweP7D59u3Hj&#10;xi+XzqEG3V8RD3fv3t21U1s1xp5js3DlhgHd2mZWN3YSn8RNWbDB6+roObTlI6G20NrfegY31Fo7&#10;TxBYcg8a1f1bQkeGvrRCTG/29O5CUZWlZ2wysWemMjv5pHE1F9B2TSkuqAiKAAEvImBTXb3Xw8Zi&#10;DJU6zAPrTurqYbyqpFKHeWAdvSUkaS+y2dmoOt7b3yh4hSe56/stoSvbWPr3WN9faPW51FsKOWiK&#10;k6bAaCKMJihdSVJYFluA5ZqZOJ4MHcizxfCVu/oDyk0PBJJTOGFif/BoLzrPUPiYvCyxsGPjVSUv&#10;raO3NArDq6azkY1Xb3ICi/7K0p80HcmNRIxSP/JVcE0p9mIQjjmpH39yY6OoLJr0nGskncp4YAYC&#10;6YrAwwSOT117Pxu7mjFtsvA8HXup+BA2ZZEA6yfpXtTc3qJXvC5OxlnYr6ibsZPU8Wz2Ny+9EuUE&#10;Fi0J0p3cgsOVuseVZamHSXqLbXwWNWfU+5dasmEn4SgUsxGNS0kNRDaOxIC8IAACjhN4lMix1Kff&#10;M3U14bvJ/En+gBXk6+NliYWdlMIlpv42cNGKUOmevmLJS+voLY3C8Iq6FnU2dp66n/Arxzu2Gz2k&#10;nZc9u17xOLVEmVlC+iEPk1C0F/7qh31km9CAnWGdTGoj7XxsfpB+xqimX7JhJ0o2adBJeQNWhJqB&#10;K8wPqmkO2ICAbgJx8RylYYOfqauhYyazM6LkpeKDhf0kidKzm6EU1NNk67e099I6epfAknYt6nKM&#10;PHVC/lvd/dkTMqYRgeVUrSPTTu4q15GuIx3TcsSbaATLEVfICwIg4EYC91O3XgNGsBgmjhzEzog2&#10;9m0GHy9LOsB6XR29JWDWFtKuRV2OfUWdkP9WR8N5TpY0IrDUDIFIoevLJfSjz4O+XMJy2RiV4kNr&#10;bPYzfpRLX3ahT+EAlef0aUQCAiCgg0DS8617nyEs+9wp4/iT/AH7ykvX/cTHxyck2H2iEvuWN/C6&#10;OnpLwKwLiboWdTZ2nrqf8CsdPdlzsqQRgUVA9akWfblY++nLqz6Xs39LaHOBPP/7QZol1PG4DTZX&#10;yISXfC/XNPiH+UHPuWUgkrRKQPhPr26fDWbVnD9jkvC84/8qcy+9xNTNXgzsWxkF5t7g01jpwn5F&#10;3YzVjjpeWupvaUdguUDxCPu3ooCweTHoy2XTlfROx4a12Ma+FZ5hTqQ2mi5afkKQySNeTonUEl9N&#10;oQE7KVVg9tZvaQoMxiAAAsYSYBqLV1oi57QK1LsSi59JqL1nrPcitt9zOprf08CJUIF5VwW9KFpp&#10;R5XvbMZ2bFd6S1MCy2UaS59O0pdL1Bts6irehtf+0jN8RpGN+n+S8svVhc9TEJ60pylFz1/gPwp1&#10;GJ/XEEquvIRQFgikVQL21BXV11tmo/g4WRuZU7eUlJT69euzPX3k93SGGTBjr6ujtwRs83qR6Wze&#10;e30pC6yatWsIq0cfRWfoW5snXQNF+vdY319o9bnUWwoJ6IvT2bOEojYSPl+UFa1pllDl5KDWjoH5&#10;Qa3EYA8CIGCTAD/GL38AeiBgCAEFgdWkWeNFCxbRni/s2rVI0RlmQ8mQgODEewmIRqq8tyKIHATS&#10;MAF6uzO9f5BP9JEqezwyMae6jSy9FM7fl5+yGUDFjSxz5FD1ZkYvReH2sNNDfyPIJnrc0aWrkWsi&#10;qndoWyL8fPRf2w+H7/iUfylyYP48Deo3OHDwQNRt60Q1bezMoEFDaM+f4b8VNpvzXvZcolhRt/cP&#10;ZwTAv+xZ6FzTYnBDouIH21xftEz8+gYODQECJyCQtgk8zZh73qKVuXPnVlPNe/fuvdc5RPJOVDVZ&#10;3WmTJQN36MTZGzduqAmiaNGitauUfZqkxhY2mglkzchp7W95TDFai/GElz0rC6yFCxZ37dZFKLDo&#10;zKpVK2jvFoFV++X6WkHDHgRAAARAAARAIF0RKBlUiB8tckvFlQUWSSsatRIKrJCQzvXr1ac9i3jF&#10;iuUHDx2kg+lTZwjr4IwRrDyBqv6N5RaUKBQEQAAEQAAEQMBzCHiiwPIcOogEBEAABEAABEAABLyO&#10;gI0RrIPLng1NeV1lEDAIgAAIgAAIgAAIeAIB5cc0eEKUiAEEQAAEQAAEQAAEvIgABJYXNRZCBQEQ&#10;AAEQAAEQ8A4CNqYIR38Y6B2xI0oQAAEQAAEQAAEQ8EgCNgRWxM7PPDJUBAUCIAACIAACIAAC3kEA&#10;i9y9o50QJQiAAAiAAAiAgBcRwBosL2oshAoCIAACIAACIOAdBCCwvKOdECUIgAAIgAAIgIAXEYDA&#10;8qLGQqggAAIgAAIgAALeQcCANVj0ShzvqCuiBAEQAAEQAAEQAAG9BEI6v6X+9TvGCKzO77ytN1rk&#10;AwEQAAEQAAEQAAFPJ3D3zj16IbIbBJbFYvF0NogPBEAABEAABEAABHQRIGmlSWBhDZYuzMgEAiAA&#10;AiAAAiAAAvYJqBJYJNlYouVWwmOABQEQAAEQAAEQAAEQkBJQJbAoG42M8fOOwmMwBQEQAAEQAAEQ&#10;AAEQEBFQK7AADgRAAARAAARAAARAQCUBCCyVoGAGAiAAAiAAAiAAAmoJQGCpJQU7EAABEAABEAAB&#10;EFBJAAJLJSiYgQAIgAAIgAAIgIBaAhBYaknBDgRAAARAAARAAARUEoDAUgkKZiAAAiAAAiAAAiCg&#10;lgAEllpSsAMBEAABEAABEAABlQQgsFSCghkIgAAIgAAIgAAIqCVgvMAyCTa1UTjfjgXl/HJQAgiA&#10;AAiAAAiAAAhwBgssEjH01md+8xxNg3dRo7ODAAiAAAiAAAi4jICRAoupK2HokDUua0gUBAIgAAIg&#10;AAIg4DkEjBRYMrUSzhvyw1r8ScooHOuyd56ZCb9lJfLTf9J5QPn5Ss8ZYPOcDoFIQAAEQAAEQAAE&#10;HCfgCoElmjekYS2mbNj4FvvIn5Q5z76Szj8yP3wpQgEntJfCwgCb4x0IHkAABEAABEAABKQEXCGw&#10;DOQuMyIFtWQgZ7gCARAAARAAARBwhIA3CSzRSJgj1UZeEAABEAABEAABEHAeAVUCa8Xy1Tt27qRE&#10;cQiPRWEJp/nYV1jk5LyWg2cQAAEQAAEQAAGPJaBKYDVr2tRmktaKaSx+E66ykp6Xyi92xt55qXOh&#10;vfRYZC/1DP3nsf0SgYEACIAACICAVxNQJbA01dDmunLhSX6xFDtJzvm99IB9K8piM6Mwr017oR9W&#10;Iyzb0tSyMAYBEAABEAABEFBJwHiBpbJgmIEACIAACIAACIBAWiVgWr5s1aWrkWsiqndoWyL8fPRf&#10;2w8fXNZZU21pbRZNIGrKAmMQAAEQAAEQAAEQ8C4CeQJzR0fFqIzZAIFF5aksDGYgAAIgAAIgAAIg&#10;4L0EHBJYoz8M9N6aI3IQAAEQAAEQAAEQcDsBGyNY4Ts+dXtYCAAEQAAEQAAEQAAEvJeADYG15edg&#10;760PIgcBEAABEAABEAABtxOwIbAOrOri9rAQAAiAAAiAAAiAAAh4LwEbAuvv0I+8tz6IHARAAARA&#10;AARAAATcTkBZYG35fYPbo0QAIOA4gZZt2vJO/LNnctyhvIe4RwmuKc5lBakh5gnBCGMIyJFZTdjO&#10;sIl9GO+aDqAjeGc3k4c0AZERtoIOUMjidQSMUizCvxe6IagSWIaUpDtEZAQBxwnQVScSWMK/AY77&#10;F3lwWXEuK0gNIk8IRhQDCSy3/IklBS8SMU7tb2pah7dxdjN5SBNQfUWtoIkSjL2UAHU/6YM59x85&#10;dPhUZEJicpmgwPo1ihfKX1K+dvTwKUMuWDzJ3Ut7EcIGARAAARAAARBQIDB90dotB+9EPcgcfi1h&#10;wbrTPb9as3D175Rn6/6jIZ9NcSo+CCyn4oVzEAABEAABEAAB9xA49W+Y2eQf3KrR9v0nbt+NK1ei&#10;UIOaNX/74+KqLQc3HrjStnllp4YFgeVUvHAOAiAAAiAAAiDgHgJXr8dUrVK1YGBgSlJSFl+fTBl9&#10;8+fNNXZ4v2XbI+5du/TOG1WdGpZmgWVz0ajwJB2zxMctPaP4lW6HDnqWya6mXjI1VQyMDPQVoaZQ&#10;p/Yhb3duE7uwUqI+L/3Ie1CzpNqmsfCkqPOzSDQVIZNFpiBpETIV1xSPmkKFF4jNHuUgds/ppeo7&#10;gD1ufPuKKiXfgoqdU76fS8sSdUtF/57TBIgk/RDIni1j3MOEamWyvdG0ppnzKRKYt0K5Mt/9srb9&#10;6w2rVKv306rDTkWhQWCJZJPNGyLZ0JJSltj1Jj0jzCgylt44NDl00LNMdjVhyNRUMTCboIwq1Kkd&#10;yNud22s1TX8t+G7Md3t7WITFiYwVndi8WIwqiDknb/yBTMvK1MJeLmntdDgROVckJg3Gni7kz9vT&#10;efLiQ14JCcOwV2t7/NXXUZ4n+9bwq1VTt2F3OZtCjb/z22wI6Ul72k7TZWs4DTj0QAIF8wdcuHCB&#10;Agtp1zggV9ZCQSVnrNj2eqVHr2R76+0KE3p0auPUmDUILDV3XmmsDl7V+rLry8UHL83uoEOnNiGc&#10;G0VATSuzP1RG3cfVlGjzmjIqAKPQOduPIdjtSRAXi2xDWCkCEXYtfepK1M+FXU6fQ/mKq/m3h6jb&#10;C9WnIVThJO0RKFuiUmLCrQP/JDatV6L/R+027t5/+eKll0ucK1yrcN1qERcPtHRqla0Cq1NIiO4y&#10;DL/SDHco/Cepvr9nuuEgo/cSMFBFeS+EdBi5mluEorjxKG7Ou6Pqq6ZIqGlygqtSEy4YMwIfvVX3&#10;m+9+OB6eXLRQ8ffavDqocwE6WTCoPVd8RN32bztVY/mEdH6rZFAho1qCXQAsif4JJb3O7RlLgxE6&#10;FOZSDFvm5qJYurQWVBzvUFMYinHCwF0ENLWjqPWF2t1mt5eplPxUiJo/87qJ8UWr+dMrNNZdIrtw&#10;tCKS/tNIOqai26eaunjCn3Ob3Oz1QzWVgg0IpDcCgS8Vv3X13KjvZhw4cjbqdmylfGeCKp7x9R1C&#10;ydkofKKjYijpK0Z6g7Y32M7GckUDvFJje3d8UXZ+ZFg+bKE39aHyPqUxi5yoDEMfW+RyGQG+HUX9&#10;U/3fVx1TFSyLsI5CJ6JIjEWhqSAdVbMZrVF+nEHMXSJbTbNqaix75HV3J/4SYLc+5keNLpepmlF+&#10;hKpdDUnYpGcCn3zwegY/v5VrQhMe/EkcrMNXzzenThRqWINls3nYP7BYXzek/YxyaFNRORKqg7cV&#10;Q+DAiYsJ2PxXAd9FXRxMei5OOuBnLA23iGxHqqAJiPp/KjgSkuvz4p+4rmfupSUm+/pPn/DZw4f3&#10;6pS4RMNX+mohHE5WeQE6JLCE/dvepIYm4SV1KM2uxqFUDKkJlYdus1BRBdWEoa8VkcuVBNS3o3DA&#10;1eaIrNaw1Rct8pyutL7h2LU2k6eJbJVAdA/Hiviw6rO7n/BYK0ahvVF+HIkBedMDgTt3L/z626aN&#10;f/7b/LXXwv650v/DWlTrwMLXaZ9ypjAlK4TifioHsaQix57s4dk6JLCkLSQcbBdek0zusTP8lS81&#10;1udQ6FMokuQ1prR0+cCE6pW/1wjrZbM6Nm9zKmmogamGYXq4kHTXURGg4iWkqWjF4mS88T1QTUjC&#10;ggwXZIY4l3EiutY0EdZhrF7pqhQ3MjEYgs6mf0XPasaxXExea2MZ3pO1BgB77yKwbG1Yszbvd+3Q&#10;oEzBDK1fKV4k05/5S0T7+T2hWvhWvE5Ja3WE914192HNAsumU1Gp7N/3fOjsI39G3pjl0uRQZrxK&#10;FIm8Z/mY+VoIKyJfU5u3A000RMYsfvlCtfYY2NtEKsTCWlza8+2dl0cqLM7mRSEsS9rZ1FzV/EWk&#10;smrCS1VacZvfSi8HeVVhTxPI9GfpV8Kbg4iDGixkIxQQQrby4lWNc/XXkQw6+UrJ90PhzUGxXyk2&#10;h+hmaK+HSG/XKjnYvJpstg45tNc6NuWgh2tElXxgZgiBK9eufz952sCRc76Z+MvsHyeQzxLl9zPP&#10;Qz6vRelZKaoHsfibs8p7gmaBZUi1jXWisqrGFqrGm8cGpiZ42IBA2iNgT9yoVKJGiey0B1ZljewB&#10;5IWavOAWliJsSpv/DsHtV2WjpGGzaWP7Tx7x/rA+b3/avX3VYlfql9zKncuSmqZP+Og2JTp4diYh&#10;x8ntR1WiUNO1bkZepZQWBJZKKDADARAAARAAARBIhwTK1J4wb9p1mdThm7uGYzHdvXOPnDYfFtah&#10;bYnw89F/bT/8d+hHwmK2/L7B8FLhEARcT6Blm7Z8of7ZM61YvtqpMbisOJcVpAaXJwQjjIEmjCwW&#10;i5rIDbeJe5Tgyv6mKX5nN5OHNAExEbaCJkQw9lICpFjo6Z6OB+94z6G/MsoCy/FA4QEEQAAEQAAE&#10;QAAE0hUBGwIrXdUflQUBEAABEAABEAABwwmIBZbhBcAhCIAACIAACIAACKQ3Av8RWOmt8qgvCIAA&#10;CIAACIAACDiDwAuB5Qzv8AkCIAACIAACIAAC6ZDAM4FFNc+aNQur/6HDh2lfr25dIY5sObI+fmh9&#10;/inb2EfpSd6A/1ZoKbIXulKD/rul27/u2i6OmcbH9R+18MqVMHoKXUAAt3TGeBkPR48ff/XVBk8e&#10;PRXZ8PFID2zWURi/tC5SJkK3UjIiksLYGD06I2Qu0xxq6JHNvv37evbqMW/uT6++8qrKLFKzk6dO&#10;tmjZvFjRYrFxsefOnlf0Y7PR7eWyZ1yuQlk1ZTG39ox/2nSkX6f/iYtO4Kw9Kj4ulh4mGs/FctyV&#10;K7GjJo46sPpHm0HGJ3GZM3CR98xzQ6Mb1SsWdpu7cpuLjeWuUM548hQbe25PcEgwudqzdeGBX3va&#10;q2l8QmLmTBkV6ckbjJi1/Ycv2pHN3sN7G9VrtGfPniu03b4SFhYW3Cg4OOSDWAopnqsWPOrGfrsX&#10;yHe/HPm63/+uXo2bujC0f+9gqkv/of27du2/cOFU8ty16yguoFjsub1TF+4584eNl8/bu7go743b&#10;UT1Hhk4dFVw1qBiXiYuLiwu7QrhiaSPniyd/2ffnR7G3w6qVyTtrcGNpTdklIHMViLLcvPt41oYb&#10;jRpVpaYM3Xo1NvYKtQbR+KR9hU/faSjT5dSXMmben7fj7n/WsebDx/F+nF/27Jm6DVkUGx/buHr5&#10;maPfl2ksrXVxsGM4mJ1uFOPGj/3zzz+3bN6q+17x6dJPqlULsl5W1AzWi4vtOcLF3eb2zNkzrP8w&#10;uo1UqVK1WLFi9gL+btPwatUaUZZYujSZB97b7diwFVcahTSiUwtHLbwRcVPq5I8dO+VRtGjx2nMD&#10;kyI0sYVyDkWXigZ2ynRF0bZjM3HuK1uRlucZvHgOloWjXzNbEwsya/Ys/Bl2UvpReJLuII8ePmaJ&#10;nbe3F/qhY7IXnbH3kS5O+gt25crV/kO/oSuNdNWkrwZv/HXckhnj5D2wGols2C2P9vyBqJrC+Hky&#10;Qkoih/bs7ZER+qS8PD0GhH1k4Ulrpx6aMO8rr7wyd+480lh79+9VyVxkdvJUWP0GLxctWuyf0/9c&#10;u3bt1yWLFf1IyctksWf8yiuvUtGKZZEBmZGxTUu6QZP/vYevUlq/9+T6bScXUdp6MjT05MLQsNCt&#10;YQu3hoWGhtGff5mYYx5zv/2dNCw0uVqqulq4cNHR7cuunDtpVVfkP/UPiXVvlWriLsdHde3W3Q+/&#10;nBp1L1amRu8OnqRY39SCrFu1atVIVIWuWBi6NfTKuSvBsaFBQQFMXaX+TbIbCRVBf714dWU1jef6&#10;9+5Prvqnbl2Dg6zq06ohbTuxeXGxyAvmzztrVNv+o0JPXrkqUVcjShQrwJEG4rh+narZrCm7k8h0&#10;9QY9jlBqPfgIZb94I27WqhvBjYJI7+7ZczX29pVYq9gMG9ur3ifvNJAhqVgKn/fhk4T9pyMmfNys&#10;XIkCtSsXr165SOnigW+8VoOI/X3qknxjqS9FsdFlDNjtgt0x1Bzbc0U3iq1btm3evOX33zfojsd6&#10;DdhSV0xmpfZJlp793bF5QMa21VVqx469bb3K5Ho4PaJDdnt2/eB/IOAcAgKB9bwj1qlTu0nTRtYL&#10;QLAJP2bPke3hg0fs6TK8ifSYbHhL4bFSn7f7PV1pV86RuprKZQ6gfwcHt2j04+LVarw9+xvwX1M6&#10;SVHxicUvrYV8HaWI1HiQtyFovFsKT9QQauorY/NKw1fmzpnbq1fPffv26nBVuXKVZcuWp94YrdvM&#10;WTMVnWiK357xG2+88euSJffv35cvjgzIjIxtmrGY/1e3GKVG9apSCq4X1KheUDXrniRKtUbVgp7/&#10;m/s/nV/obfiv0ev2Xd6zdc/CraT1uWr5uWXfVA/KvOfeqaXWIZNUIcJu+pTsRTt0ygL6G/PpNwtl&#10;qkMGimyt/6xP3a4c2nNlYqNG8Xumjho1dc6CoMxc2MRgGshiYcg3ARVEY1ej+gcHZPYn4zDrWFxA&#10;o+CuC+cspD9g9FXXFgHP/iLaCsjmxcUbFi0YOPMrq8YKPURDa8/GrhZ9N6J40QJkQ1d0i5eLlSri&#10;b6+m7D5jb6NQw2K53yfV+vKXiK/mnN9zaE//oQsXzpm2Zw+pzD09Oxb/Z8Ogdk0rKWKUL4Vlv333&#10;wdi5u2kU7sPhk3iH6/44tmT1Wi4z9ygloV67gXH0TyP7m3wpdNWrTzK42A2NDPg7m8yxPBm6V3z7&#10;7YvKKmIUGVhHqkhBU6MLEo1dBdCIb+o/dVJvuAperaNW0rErJtGob9PG/2NGa3yp9qz3YgMBJxF4&#10;MUWYKbPchEVO/xx8BA/iHrJjOskfs48iG6GByFhHfb76YQ0N+Pfo2OxhQsrWP0/QNMaoiVPHDH6/&#10;WOFAeW8nwk7SFCETK/wmDZ7VxWYt6LzoWxljKR+RT3swWWw2C9KBSybL/v37e3/ca87sufRPVX2e&#10;ycP4CeMPHPhz2dJlb7zRRsaJpnaXMabi4mJjP/nkU3sTClevXv3xx1n+AQHDhw23Gc/8dTv7fdCO&#10;xq6s3zLlYZ0TtA448f+qpoOg/AELV0zdt3KGvUqduPh0y6GHczZco78fFXM9mjOsJk2vZ8qavVKH&#10;jSTQroTt6RoSHMvRFGHoqZUf2nTy+Gn8x0NnfTfyo3x5/KUGXb74fthHb0+YuWrxtIHyrdN3wpoF&#10;Ez4gm73dige16Ep/zvaELmxULijsypVqQUF7rsQGjbpCf6KCe0+N3DvGniurk1EfxMXTLGdc2Dnr&#10;3yw2AkfjP6RUGjVqZFVgE/sHVBsVuddGPDYvLlFZV69HvT/iV8JCM4MLJw23jl2lbtNXnnylWsHq&#10;ZfPq64SuzPXwccLtu3EpKSkcl1KuZOFnl+qjpzfpQc2pZ31NHI3Y5Xw+rak1NuE9QTGv8K6raKzb&#10;4NSpUxs3bRRdTV98MYSudzX3jS4L3g+4EmDtSfQvD5p3T5XXwmC+6De0WNGi9G82mSnCvsv7yM8z&#10;Bg+1TmrvmRMaeZ6uR/H2xx/Ppgg7vhks/G7Nb6HsY+vWLZ6fV575whQhscIUoaYL6oXAyvh8RcjR&#10;o9Y38tSq9fw9iJr8OdP466m/fNPf+hfrSXzCsIlL6H5N1+3C0ND1c+z+8WDhhJ20CqwHcf8RWM6M&#10;VMG3f0COuNhnItVdYZBC+viTXps2bpG5uynGRrfgP//cT6JHxlJTZeWNly5dQnf8KpWrNGz4SuXK&#10;la2L71Jv3//88w+FceqfU2+0fuPdd9+zF8yC0J1dQ9pduWJdc2X9N/Tz0Z1UdZX6kU030Aqe0Kl7&#10;V9gVWMz/wydJS3Zey8xx3dqUePA48ezF2C/mP7SOrR5aGNy1KxnQbN3VFXYF1sBvfqpVo1LIGy9n&#10;z5r5WFjUhlBfmtP6+N2X6tUO+mDo9xRDcPOX27esL98EH4xas+4Hq8Ba3zlXEE0KBgRRDWglFmks&#10;Ulc0wBM85wrVqGv/qVf32L1G+k1cM3VoMM2s0WADpVQsTGalTrJdCQvKTytpyFuATSc2Ly5NcoHi&#10;16cY/AOyK3ZRoUFcrJ47QM6AF/9uVFPcA12XNvV8Nc6Zjb27B3/5MG/MTP6kzULpup4wcfzmzZuW&#10;LhH/84nuG2+0adWgQcNhQ4cryiz6N88//5yKjIy0V7WiSgKr34o+QeWsvZpdpM/+UZR6QCNhexbu&#10;adQ/OGzhnmW/rKhYsaK0lB2CNVgdOlpXK/Lb2jXr6RgCS32vY5YQWJqIvRBYGTJmYDmPHTtGe5ol&#10;FF7GAblySv3G3n+gqTADjdduPbRh78HgFvRv4oWhC0bLez556hQJLDWaRlpNZ9SRSnGGW614r0Ze&#10;pUWmWnNptbfZc2ScKJLZ/+d+umuToqIb9+nTp1u1apWqt6rQjIZ8bAvX71q4IlRl/HuWT1dpSWY3&#10;oh+/PXDfmchbNM1IS6GCadSHRrDOhdH+yvLuNv3cuRfX68tf6KvQ2QNGfRMTHFwsLCwuIuK3cWPf&#10;7jpsCvunPn0lH0PXYWvXzf6AS+BOnjt5ZWIwjTpRPn5aMKj/noD8tIKK6zp06pXddq+Rrt+spfnB&#10;sHPWUQamrqx/yVLHsVKVlnXswVqR+CCbTmxeXP4BNm4XMnWJi9VzJwnIpUGUUOmx9/X8q8bf1q1P&#10;ri7uuyuq77EyliStvv12okpX8lcr/Q6G/vFDy+/sefP397f+S8k/wJ5B10VdaASL6X5eYD2bHyTR&#10;vyKM/pW1dP7yiuVtqCvyKRRYNot4442Wz89jBEtVm0NgqcLE9yr2LkLaMmTw43Oye0qcZ98pgj/5&#10;mq60gR93fKV2Ffk6n/znH6vA8uzqaGo2GHsggb9P3+o+6ui1mOgALrZ8yTzd36731mul5eN89CSe&#10;RrC6DjjRKHWV+sKFjWJj7P41krrqOnwdzQbyQ3FsFb/N7cqub+z+DRu+LlVbpW7PV82z8bznZ54d&#10;2nRi8+Lyz2Vj6lMGRdx9DbXm/QTk1ibjYmP0yDj/3BrroqUFPbAbU0j0b5iJEyccOHjg9w0bRf9u&#10;oSHk995/t1XLVkOHDqOxZMX4SWPJCywZdUXOuy7+QH6ecdOazfbUFWXnf0X41tsdhKGuXrWWfWzT&#10;ptXz8xBYio1pNYDAUoWJ71W8wPLz89WU07uMA3L7a/rT5V21Q7ReTeDw0au/rz8y68cev2/8q+HL&#10;5b2uLtKLKyB3gKZaxMY803CacuV6SZv0uX9Pl4x7SWNd7umpi6aKu8aYBok3bd40Yfx/RrMmfjuh&#10;davWNGDsmhgcLEX4mIa3O3Vk3tjadqax2rZtDYGlCTIEljZcvMDy9U3LAksTFBiDAAiAAAh4O4Ed&#10;O//zHCzSWEJ1BYGlo30hsDRBe7EGy8fnxSMbNLmAMQiAAAiAAAh4GgGRwKLwSGOtWrmGj7Nduzcw&#10;gqWp1SCwtOHiR7BYNpNJeSpaUwEwBgEQAAEQAAHXE5AKLFEMwcH8I2aU//DhMQ1WhYAnuWvpxy9G&#10;sLTkgi0IgAAIgAAIeC6BS5cvX7p0SSa+8uXLlitXFiNYmpoQAksbLtEIlm+aXuquCQ2MQQAEQAAE&#10;vJFARMQFLeoqdWhGacMIFkawlPqI+HvT8mWrtOaBPQiAAAiAAAiAAAiAgAwBE97HhP4BAiAAAiAA&#10;AiAAAsYSwBosY3nCGwiAAAiAAAiAAAhweDQDOgEIgAAIgAAIgAAIGExAPIKVMdOzNxIaXA7cpV0C&#10;iQlJwsqhC6Xdpn5RM2c3upP8O8ktcXGeZ2c719ddnVpfxZCcXbqz/bMKikpRrDUMvI6ADYGFVve6&#10;VnRjwCSnpDcjdCE3togLinZ2ozvJv5PcEnDneXbQed58L/H9QfSDcVE/mZVq+enzV9PK9yKn1lex&#10;Azu7dGf7ZxWUlqJYcRh4HQFMEXpdkyFgEAABEFAmQOqKfsPEb7zYogM+MS+a1JVywbAAARBIJQCB&#10;lS46gvAfsumiwumpkoqPq05PMFBXKwGmnxiLvc83UlrsvEh1QV2h04CAkwgoTxGqH2TWESLvXH74&#10;Wodne1mMqg75cVnMmqpvEykfreHA1QynMwXQrGlTVhH6yB9rqpqLjT0kTqF+ssnN9XHKN7rNgEUq&#10;UNgZ+GblT9rzL3ViryybnU0mbJueRU7sVYHiVwnEZlSs+WRaWc0lJro0mIqi954Jn8JDQqtRo0Z0&#10;hg6Y/f/+979vUt+NNorjNN3NdIRk4MXr7NKd7Z+hwBShgV3CY12pGsGia48lYwdC2F99Z3iWUVd8&#10;iZpuKNL7l2e2qDxS1wP3TEpeFBX768snb4mcD1ikG0QV0Vo7lp2JdV6s2CxLh5RX5GyzdMUWEdZR&#10;fqxRpiKKpcgY8CNYJKfIjD7SAduYuuJGkb7CBgIgYDwBVQJLWqxoCp8MpPP6UhuRH0ckjoEkZOpi&#10;rxQPiVwans3A+OErt4TN/4ER/nWhY6+b2GIxuzJye0NTLg7DwGtN6MrZA28O+udHlRzxI8orGqly&#10;EliRW15OkbQiJUUfmeTix65cEwZKAYF0SECnwBKNPAmHRhhETYMlLptuY4NwwgUK0jildfHGbiGP&#10;1GXA7aETjkB4EV4njTFoIqB+RESTWxcYu1IX6lBF0vCYHnLGdLYh6k1lk/EjWHsaNaIspKtIY7Hj&#10;ry0WlU5gBgIgoIOAKoHFixJ+CERxdIppLKGUsReci//YSyclVcapA667sni4unIXFpTrMgK8WBGq&#10;EydNdNosS0dNnRSe+kiMqoioRH4Eq9GePeyrZzOD6iODJQiAgC4CqgQWL0pYESrHeNSsdnKxurKJ&#10;SE2cuti6J5NHqSs2D8hPq3ndtKB7mtD7S3XlCKXNsgyZjJMuP3dqyzgDGq1z5zdSWqMEFcDwlVNb&#10;E85BgAioElgOkrK3NN4T1JWwasYu4XcQmr7sHqWuWBUU1w7rq2l6yGWISnAjKPn4ja2d1JuD/vnJ&#10;QUf8iPIKJxztzT86UpyorYWPY2A/KiQDpqugrtx4XaDo9ENAj8CSrmSSPyOztlq6NN6p6IXFsaiE&#10;kUvP2AuGSTHPFGQipCLJ5WLgNgGyPyFeMZrlymVD8qx4Yjw9Jy0PMvYCFMoF6a8EhHVxvD84qLGc&#10;9CMGHe1liMYSjl2xY2rZUaNG0QGNY/HfGtvc8AYCICAkoPwcLK28PG1cSmv8acze2c3hmmfGpLFG&#10;8fbqOLvRneTfSW6pNZ3nWZ9zuupJS0m7GZ20d17TT4ydWl/Fq8PZpTvbP6sgnoOl2NBpwMAwgcUP&#10;52i6UNMAQQ+vAgSWhzeQN4bn7L9ATvLvJLf6NJD6dtcXts3xdXvPMtR609YXkvoqy1s6u3Rn+4fA&#10;MqoneL4fwwSW51cVETqDgGtuRs6IHD51E3B2ozvJv5PceqbA0t24ajI6j6QnlO6a2mEES01be7uN&#10;yb9coLfXAfGDAAiAAAiAAAiAgEcRMH3w/W6PCgjBgAAIgAAIgAAIgIC3E/g/p68mezD5Q5AAAAAA&#10;SUVORK5CYIJQSwMECgAAAAAAAAAhAI+7Y//VtgAA1bYAABQAAABkcnMvbWVkaWEvaW1hZ2UyLnBu&#10;Z4lQTkcNChoKAAAADUlIRFIAAAMgAAACWAgCAAAAFRQVJwAAAAFzUkdCAK7OHOkAALaPSURBVHhe&#10;7Z0HfBRFG8b3ktBLAoTQIZTQexfQj6Y0gdAkWBBQioUiTYoo0kVAqhSVJh2BgHTpCNIJSEtCCaGF&#10;EEJCCWl3972XCct6ZXdvb+9yd3nW+a1ze++8885/9i4PM3OzmvbDjnI4QAAEQAAEQAAEQAAE1COg&#10;mfznHfW8wRMIgAAIgAAIgAAIgACn6Th8lymG8NDnYAMCIAACIAACIAACIKCMgKbTiP8IrNBrBmn1&#10;zrtVK1UrqswjSoEACIAACIAACIBAJieg6TJ6H4/g6qUnTFp5eHBRyamZHA2aDwIgAAIgAAIgAALK&#10;CGi6fGMQWE1rVF648hhTVw8SIa2UwUQpEAABEAABEAABEDAQ0HQdd4D+97/qFUlgDR79TuSLZIAB&#10;ARAAARAAARAAARCwhYCm2/hDVP7y2Uds+OrG0xRb3KEsCIAACIAACIAACICAptuEI0ThRkRK9y6V&#10;H+o8QAQEQAAEQAAEQAAEnI1A8uPniS+TH16PsTaw3Plz5iucN7tfXiqoihNOr39674lkJJoes05T&#10;laGXnvboUvleqpe1ccMeBEAABEAABEAABOxN4Pn9mCeRT9q1KWdVRTqOu3T+7sPn+kJVS1JBFZ0M&#10;qHC3fO4XHnq9B6cnyaVJC0tD+VeH5sM55yh/5cKToO6V78S/HsGaFZjfqjYMDY61yh7GIAACIAAC&#10;IAACICCTQMTJsLebldFm83yeRKrJ+GD65rW6MWgdw5E7m4dHUupfB2/5NyhPL9VyMrDqg4IeMQkv&#10;nmfRpXrpUj31ekrk30OvY/UaMh/MPU+5qyGxQd2r3BQMvM3rViBXhy81ubw1WbJJNv7Zym8Hbnws&#10;aQYDEAABEAABEAABEFBA4N658OZNSz/RMgFjxZHPU3/g0K1itQOojFpO5tYP9bx5iRymajxjs+Uh&#10;OcWGsjR6EnYGjWXIDF4RShZHD98lgRUW/XoEa2H3fLl7jPXyr+LpXcjLQ+OhMTSJRsF0ek6r02tJ&#10;qem0nCbNXqOJG93ys/VPrGguTEEABEAABEAABEBANoGHIaFN/+f/KMVqgVUwi/7Q4YhCNStQVWo5&#10;mV/nsv7mZY1BE2lis+c1CCydQWDROBYpLZJLlPfw9DQksw2ksSsP70JZC5UsUKxUYM3S3zcvu+v9&#10;Gr+1CxhWNae3XxFNXl+P/EU8/Ep5FDTMa+IAARAAARAAARAAAfsR0Oq5lFR9SqrhnGo4swxdYYm9&#10;a5ynUsJD6GRq52LiiXdo5ITGmPTaVE1q6kvOo0TLDjVGTE3m9Ikc90Kjeebh8czDM97DS/P1+giq&#10;+K89N2gN1pV7r2P45UPfPD0nZKncOFuhkt9Xy/b5G2Xovbi4uKdPn1Lm4t1Hfffdf57NR5O3AL2M&#10;/bR831VmFvYv612497IoFVmTQ96bkWejuoSWVEQkDEs++eumFbEYLPm0ttVGAciPXBlY5t/GfrHK&#10;ib1bpIyD/FJGjRW5CeX7hCUIgAAIgIBVBB5fvt7oLf+oF1YVMhgXzsUdPxJRoIphdbyRk9k9iou7&#10;G7L2LjMwcrKgRkhq2AUvTpfgma3C+J+ZzflJQ4XeNGM23aHXu3eE9QiqfP7m611GV/QpSgLLq1Kj&#10;LIVKdSzm1SF71I5Df6dqPOq27dahmOHHhlP3Xlx5PcGzVFXKk8D6eOl9oyhX908f2fpgcaQkD2Ys&#10;bslschWZROcXD74R2pvWJWIsDMaSGX/dbEUUg9F13idfMHB8T8lWMwNhDHzTzDZTpkNxMwURmjq0&#10;yonMvlCldTY6Mb0P+VuLeoTv0+DxK9kNILxoY9UoDgIgAAIgIELgWXhkwyal7j7973iUGDKaTDQY&#10;F8+rOfH37TwBBglh5OTnnhJTcJ+vJI1kxsnP1c4mh4Vk0aa+9Mqe4JW95vh5LJCQ8QNZhq5oxm25&#10;Tbkdf14P6lH59LWXfKhr+pdgI1hZ/UrSFOKbDw6/LFCqUKlyRXNq+pXLSmbHr9zos/mCV613KE8C&#10;6/3FBqEmPDZ8WZq9pD9C7cZ+IH7fMGMRS96AzJi3HZNX83nTuowcspfvzb9lGgbvhy/C/+1k/vmy&#10;RjGY+rSqyXwkZkPlUYhELo5U5F0hOgc4kd8XioNRq6DZUM3expJ3rFohwQ8IgAAIgAARSIy4V79x&#10;qdtxVsMo5cOdOnY7u38xUye/9C7Rd5mxeuErEL5r5GRBldMpV89m0ae89CSBlYOK1Jy0iBUM+WYA&#10;y2vGbzMML20LDg/qUWXLsWje75ExlUhgZavSOHvhUpXyenxXJ1/TsgXp3cjI9OGo45fCeq85nqVx&#10;V7pIAuutKVeNGn38u2pspIfONQZ0ZO/SRTo3+v5fYZ5dZIfwLdMrQlfC6kzrYj55e6OXZvuHt+EF&#10;Fgtb8rrQjHm2FKd4vUbVmb6UBCXEyyJnPPlWmHImA96tuDFf1sie1WLqxMjebF+YtsgoVKOQTO8c&#10;o6rF2yL0ZhqzWbz8aKVRn8q5o8x2Ny6CAAiAAAgoIJAzNqxCrZoRMbq0DRjYOFbagnfK0m/2Xh/G&#10;Ozb4F/AMv3DhuY/hV4RGTnYMK99uZrglJzuGBbSbGcYcGzn5peg/L49sy6pPfu6V+7lXHmbTZPM/&#10;wnZ5eGbRUEq7pNek6vjEjOj3gyVyaqa9UZDU1amQi/0mzm6y6rKPj0+6C+3rx0ILy1Je+LeK9IqR&#10;2wuLttIV5oTyjcddYHn6G0Yv+T9dbJqMXvLG9NKoIkt18Y1k9kYvxZ1YKivik49ZsiLTqsVDFb7L&#10;U2LcyBWhI0o8KEaSEWMhCfO8JV+cGTAnksZ85Hx/8f1o6sT0XuL7jm+R2Y42e1F4twjzpvGLt4XR&#10;YB5MYza6DxlePlqje09BR5t2Pa6AAAiAAAjIJJCcTNtNpaYkJaQkUnqZltLyhivspeCi4AqVSkpK&#10;ZrUYOaFvchEnae+muzVyYviRIKc1JMMGDenpeKcGr//AdWpAvx80/J6QLmXxpN8b6rSvDmak4TRv&#10;FvRsUCIfDVxt+jtkTbJ/oq+/p6en8K8Oy/MFWcbIIOTXP42uC22E+Wq92/Jl+TwV5y8aVWSpLiN7&#10;keLCwJjOsFTW0vVjE2vQW2bLmkYrEr8pIkuUGo4xbA9L71LVpF/ZkBsdPCghMWFeiJd3TgZmURsZ&#10;CyMXouCrFjqxZGzaX1TcUu3UTKLKbh7TGvkrRvGLt0Xozaig0X3ImmAJguQdJafrYQMCIAACICCT&#10;wMuUVI1Gn5CU8iIphc6GlGjIG14mpqWkZP6t9OtJyXSRdldPSk6vxMgJfZOLOKF30xyac6KnrURJ&#10;XaWSxiL/LDXacpL/00B5D68snpQMlwy7Y6XqdemJGen0hv0ckpKSKF+xek2vYuX7B2RNTn69Fp73&#10;xRdkGaFMYXmj60IbOXlLFVmqy8hepDh5ODGlNq+Qqn5sWFVmNmbx60KhQ3kjIKwWliyxMkUkQobi&#10;5MM20nZ8nKbXrUUt2b8iDo3uJdN7QOjc0g1DzaRkqRazHkxvCeoOxorvVjl5S/Gb7SbT7sYVEAAB&#10;EAABFQmkpNKmU5xeq0vbjTMt6Qx5jq7r0hJtpfDqLcN1tmknJQ2XZLAxiBMjJ2l/mCw7obctOPHg&#10;dF4GgaXVvEpvbDnF/rKcCKzDMh5eHnpKhiyNVul0Oqo8LbG3KaT9D1Kv3zVstdDC3yduQOW+ZbM8&#10;e/Ys/e+T5+tnF/IFhcX5kRWyF15nL/k/cnLyQmM5dRnZixQ/Oa0+/27l95sbBSN8aclnvWHH2ewb&#10;L2goc2nFXqM4eTOjt8RDtURJGBiFzZtRLZQXkheu2ZeDmvfAyLBGmWUu3o9G95LpPWC2aZZ6StJY&#10;xIDvHb4tcu49S/Gb3slGcPASBEAABEBAdQIpWl1WL1q5pGXp2OT66WnKq8zk+vy7wkxWL02KVsvi&#10;MXJCfwvSLT3T3QoLvn7XQ2vkxCNLliw5c2bJlTtLTkq5GgafZX9Wzr7/Fr2kM+U9PD0MiXK0VXsW&#10;Tuep1bLETGkEKzJBN+jk02sxCXfu3Pl91eqp8xYfPXfx1M0HUS9SNNlz8X+o+IKUOT2zEfvDzGsO&#10;+hsvdEvv8lXIzDcccpTpBuaHqqAkUpcwMD4eVpdRYpbsTy97S1iXsKyl61SkWvf/scTXS3nTungz&#10;4VtGDEUiF7EUvsXnjTIsJLOWwuum3WfaFkknlhoo5Ckes7CXLYUtGYawO9gQo0wIIh1keiebdjSu&#10;gAAIgAAIqEuAxqOyZdHk8NRn99RRMvuXjt41TdmzaLT6dHlj6oR5S0vk2ZB4D1QFnzdy4pk1u1ce&#10;b6/cebLmyVtnzREWzKX+7bPl8WaJ8iSvSGQZ3jA8OodWgCXrWWLW9D8akjsVndR505WPF22bs/Xg&#10;71nr/LbvzLoVv/29Y7PG9/UGEnxBviwVr9TpLUrM1b/rD9NbdT83xGGYspn9Jk9HeN3Uhkkf/joV&#10;ZGXpOvnknRjVxa7zFTEnZCOMk/J8GOyvL71kBixOviK+rKXrRtxYwDKTkANPz2zkRpbiMFmTmQ3P&#10;UNg7lvI8OsaEkmlDhJFYyhsxMW2RUfzCgIXGIneOZBimVTBvlgry9mbvZ8mLMnscZiAAAiAAAtYS&#10;oMm8nFk9snmS6CGZZf6BOfSuUcpO9llpfZQuXduYONkzvvGr1GjPeEPa/SrRXwrmzdSJR/YcWX18&#10;s+QrROf4kwfJMnxkz2ze+YRJM/uoYYPQlcuuftyzyp+7bzx5Qlu9G44T896ibRo8KzUyPAmHtoRP&#10;fsklvaQQaVKRo5lBypD68sqqyZ6bjGmbhoYD0xUcK351q2GiqlJHw1CWpZf8HzmzZswDO3gD3pXw&#10;uqW6hB6MnPCejRwaVcd7EAYgLGJ03WxjhXWZzZ9ZZJjgI3lhxEGk+ZaAGDEXOjQtwq4I6bE821mD&#10;r53NMNYdcMAoeNOCpg75IiJ9Ybaj5fQ+a6ycMESqMBuz0R1legPTFdNek+xoGIAACIAACCgm8PzZ&#10;9f4ftDx14aG1HurXKLR49b7ceQw7uavl5FjbJM+bIZ5cCj3YOc7L17DIKm2du2FDBlr2rtd60tqs&#10;0WsMW2zt2RfW++OqO3beiI5O34X+5OKmVrWhQf9DVtnDmCdwdmlLJrAqtmnoDFhYPHX67GPBOFt4&#10;zoAIWJykFxAGCIBA5iGQkHTjq09anzz3wNomN6hd5KffdufMVpYKquXkeNesmvvX6SeEek6f4JHb&#10;ILDoN4FpG3TRjgxpYkunefTwMV1oNTrkk15Vd+0Ov3fv1QJ2a1sAe6UEzi1vzRet3Wu3UjdqlhOG&#10;xMQfnSu0qqtmHS7rSwiHyACLy/YkAgcBEHAlAi9TIj7q2Mi/aP47D6wQKgXy5YiOffr71mM5shge&#10;6KKWk1FNC7TzjtWnJJOSMogrg7YyjGAZNj017HuaprF4gfVpr6p799yIiIh3Jd7uEmvY/jN8U8q3&#10;cAodIwyJYnOSqJykw52wv5yEDMIAARAAATsR0HGJBXwT2jWtXqa4r/wqbt6N2XHo4uOYnB5cdiql&#10;ipPU5OSCRZ9/XDNP+wCDTzr0GtqiK311b/pcIe0OwQusfr2r7tsbHhZmGNDCAQIgAAIgAAIgAALO&#10;Q4D2q9JrkrRZaA2WcIU7GzMyHMaPyHkVupfWz0Ofjb1Sywm5Ss1KTw4Ui+Q/AuvA/htXLj9yHpqI&#10;BARAAARAAARAAARckYBhB6x0WafVe3m+fumKjUHMIAACIAACIAACIOAMBARrsHpXPXE8cu/fd/Mk&#10;3HOGyBADCIAACIAACIAACLgogdcCq3OHMmGhMf/sPXl8TQ8XbQzCBgEQAAEQAAEQAIGXiYlFihSx&#10;isODB4YNIFQsJSGwfP3yWxVfTHSsVfYwBgEQAAEQAAEQAAF1Cfjky5eSQk8g1NJZn/b7PnZmBz14&#10;mb9C18mGjhIlStBFFUtJCKzvvh8ns80LFiwgSwgsmbhgBgIgAAIgAAIgYCcCJLCSkpK8vLxIMDE5&#10;RWLLSGYxycVEWGRkZL169eiliqWkBVaHDh2M2t+qVas9e/YIL27btq1y5cpffPEFBJad7hW4BQEQ&#10;AAEQAAEQkEmABFZCQoKnJz1vWpuamspLK6HMYsKLDsrcuXOnbl3DJpQqlpIlsL5ceCKvf93zN/+S&#10;bFj0r99K2jCDgoUKsC24VD/s51n1UOHQWgLoXGuJ2dveqEfoJdVop4+2vdtiP/8ZeN9mYNX24wnP&#10;ICBJgATW06dPaQSLqSs6hDKLl1amAsuo1PcTvjata9TXE4xkmdm6rNuXIVubT7K17pOtVe9srXrp&#10;ts3O1rJnthYfZmv+QbZm72f7n/ml8fTxFiYmrSTRiBuY+jS1Z7VYW5fQXpkHOU3j45djLInCKidy&#10;0FnlkDdWgNroxlBWr8xSjqyL3XimvWwtIsmmqeuQBSzsUPn++Q8LSStb1JX97k9JmCIGpl8LzNh+&#10;XxFyojXqHfmdJcc5bEAABBQT2LV70+QpY6m4tMCiCcHX1ei5b+sUNDxshy0W0+to2/lv3yjO6V5d&#10;MRcR+87lv3lt+f7l3Rv5NK1WlVrIrVp+hBEyn/bwLOeGkEQnx4ntNsL7wTEo+IY75k+RaXWqN1N1&#10;h4q7VcVInOT+lI9CxbbLrxSWIAACkgRoiRU/aiVc4W5UkI1meXikyyGjUn0/6TN2zOQxoydRooEr&#10;NnZFh0ipU6dOkQFpLGmB9d/lVroJpx+Sunr5ZS0q/3JwXdJYE/6OTJNc6XOZkm02/YeX0T+dJT2Y&#10;NTAaMOBrsdG5kR/hSxaG6RWr4rc01CEM22zT1Goga4JRdXy7hG+ZHeFQPOYhpxNNY+NLmY4PycdO&#10;fxGFYw/27mLT6niS4kgl7w2RyJXxEYYq1A2m3iQ/bpZGfeR3k9Hny/SeNProWaJh9g638WtB2Ar+&#10;XpKkZOmzZvvXiFE8pq0zey9Z2xewB4FMRWD6j+MnTBz1y29LSSpNmfoNpdlzpsgh8O24aczMujVY&#10;NC3Ie097suHrHz3SdY8OQ0zXYAm/Z8mGfYMbnflvUpn/FhT6ZEWYT6EfYS1yiAj/cvPh8Z4t+RdW&#10;LbSRrJE3FvFsioVvFCNp1HDJSoXf48xY2FJhY039mw3YFLicGIQ2ps235NPSbSOzRqPeMSVpGpVp&#10;k+V3saXqTG8tOfeYWRurCsqhZErY9EMkfkW8N2XGwJuZ/URb+rCb/USY/RKQ34mWbgkjt9ZSMnuH&#10;i3y+LHEz+moV+Tib/ZjL6Q7YgIATElhu8yojhzVKegRLGEqOeedzzD2XY/YZusjUVY4ZJ3L8+E+O&#10;6cdy/HDMUtDiY/6m/+yT03jepxxjVWzMxin8O61KLfyXr9GXO6vd9G+PgkrlTMHIUbrKOk5BwGaL&#10;mP51UeZZfJxGKGKU+beqlBykajVc5NOqTIIYObQ0GCYJxPSjbaQPzHqQHG8z+kBJhuFIA8VfI2Y/&#10;y3LuIke2DnWBQKYlYJ3AsgcmOX/v7VGvtT4dFierSKioHFa1fCbsTwJL8kupZWmKyHbPGdsiFr9k&#10;R9uj4bajczYPRhiNoLk9Q8m7yNn6C/GAgAICIzjOyRM1ykqBpdN926AIDV7l+MmwhivHjH+SjqxL&#10;Oro+6e+NScc2tsiapAATX8Te/zSXGZvkP5dZnEIzySIyqxaamRUuToJIQXPsUUSxtpM5QqNWF8us&#10;TohIvKMVN1xmL6jlX63PheIBHpFBX2vbqNbNYNQFdnLLasHXhcwbHmYgYCcCVgosTj/h+F3Dkna2&#10;PVfaLCEtzLo5dwipq+xJd62Nkh+qsfaPED8MLpQ7RvNovAyy/YtGcZxmgbB4LEXFN439DRCv2mis&#10;y1r+kv4tORRGxWzsEYmlthshktlq8VKmLZLp1pKZtUHKucfM+pRT0Ja2mPpXnZWRuBROcvHfDKxS&#10;XjowG1OdZBqtETRr+0UxOpHPiLVfd/JjELkZHNZw+dHCEgRUIcA2NjBKkp7/u4Zc0jzdQFhKsl7p&#10;Re7kde89P7bRKO13xTfi5fA3aOkVjV2Ruuo7/AdSVzVr1hw88Cu5YcIOBEDArQnYSUbYya1bd4Ud&#10;N3Z2b25onRMSYIvcaX5Q/NCf4TSGjdktHpIGZkvypUhdaTRi/n+UnCKkJwzSM3Be+9Drv21cMm0E&#10;i+2DZTjz6qp169ZSTcb7IAACIAACIAACIOD+BKSnCEk23dA9Yc/JSTq0duzkH5KO0KKrDbQpQ9Kx&#10;P9jMII1dkRmd3R8YWggCICCPgLXrnOR5zbAdemWG55xmduoL52wsogIBBQRoaIqSFcdZaVtpgVW2&#10;bNnwnwbOaxUwuKzGNFUtkb1JkyZMXeXKlUu6QliAAAiAAAiAAAiAgLsTkFiD5euX3yoCMdGxVtnD&#10;GARAAARAAARAAARkEnCWNVhSa7yk12CRYLIqyQQEMxAAARAAARAAARCwnQCb3TNK4ivcba+UPJit&#10;V+jZzAhW2L4vVKkbTkAABEAABEAABEBARQIz0n68x/+KUNmPAZk8EoowtgBLUpa9/hWhhREs3kB6&#10;BEtFKHAFAiAAAnIIrFu7EYsN5ICCDQiAgDMTMD+ChW83Z+4zxAYC7k1g3/79LVu0oAWg+CJy745G&#10;60BAAQGjNVhqjWDJjES1ESz6gqNEX3ZUsTAvMw6YgQAIgIDtBPBFZDtDeAABEHA8AYltGoT/gsS/&#10;Jh3fPagRBECACOCLCLcBCICAeQIy9qNSs6A11YlNEbIheuFwPcur2M1seAwHCIBARhFQ9xOtSiuM&#10;pgjFv4jwHaIK8wx0YnoHok8zsDscULWNPX73/fcoSOGjcvSLzUSt6S/RFColaWPqQljK7Mak/DJ5&#10;WuSe8QIrqEc3B/QoqgCBzEDg+wWbAgIC9FJPMSWDsLCwSpUqaWKuuYHAwneI89zbqtyBJLDQp87T&#10;p+KROL7HjX5F6LSgILCctmsQGAhYTWDKkm3NmjV7IyCPnJL/hD87ePBgmTxJEFhycMFGDgFb7sBH&#10;MTEFfX1ZLRBYcmg7g02G9LgLCSzpR+VkVC+e+XtuxNXFl0+NvnllIeVVDONY6ONZf14d/fvpRdv2&#10;0JnydEXc/+MncXuOLJizWMPSn/u/un47XMWQ4AoEVCEgU11RXZKWWXLkyOGd97kui+2BPU9IWh78&#10;99TF2+mclJxqu0N4cFoCkvcVH7l8S6dtLAKT802SmXtcfYGlyvcyKSrdi5VJTzfkzXUr5cWOJ/d/&#10;PnN0mundnKQdnxDXj67fuDv83fk7NP3PsNR74fwTJ4Po+q3Q9+JvNBUW/OPE3e0nbkQ/ivXSJb5R&#10;OorOlKcrdN3SpyXyfuTWvR9puEsDP4np3fPx4P7H61RKPnLyjeu3w/ABAwFnI5Cq5eQkkbDZRzhV&#10;r7kX8/xhfEL445Sol57KmkmuLkfGdBo8/4dfd+47ceXAyatfTVujzBVKuQoBObcf2eBwGwLocUtd&#10;qabAUut7mdSV58sllWt3Kl93WokqP5avM73R2yMTnmwPOTHHqBkeGn2svviPe1f0XN2iadk7p4YF&#10;x09dcnLQ2opFX84/03TqhvE6bYpGo+dL0UjV2dD7bSrdqF78cZ1SjyKf5KpT4mG1otGtyl2m65bG&#10;se493Onrk6V5g+G/rCm/bGWB8TPbe+e736fb/85eNI7HbT4waIjrEniWxMlJZhvIPsKcxuPOoxfh&#10;D17cjXnxIPbFw7gXZ8Pv30vIcu1xonwszNXd6PgB3/x698Hj1s3q/PbTsJVT+1YsXXjYD2vl+4Gl&#10;yxGQc/uRDQ63IZCRPU5/3vm/8MI8D1fSwJ7doI7AUvF7mRqbw+vfYuVa5C74gcazHseV0HhUzpXv&#10;vRoN3g/791cjFFk8vl910j8kMtei7v8MfPNitUIPs2iSqhZ68GXDE0ObnPTO9vLig4J5yxzmS50M&#10;i9ZrUyKf5C7u8+LEzULHrhc5EVGkWJ64O3F56Dq9axb1nfvzOrTavHBducoVFw3ur+/67onVm2+H&#10;HStz/tKvB/85Nm3hp1Pn1/5l/Yibd+6z4hrRw7QKMle9i+3hU/Ug4dCpCGw/dHzohHlHTlyMjE26&#10;//h5VGz83Zhn8S+SKFGcIdfv3rgXL0dmCb8N5q8+EBP71LeAd8f2TWkoi4rXeaNWmeIF7dpwqz6A&#10;QmNLUeHTZNf+yiTOcaep39EknuiPJyWmovi8UF2JG6gf0388qiCw1Ppe5uNKTrjqXaAqx5UURJo7&#10;V77a+QvkN6Lxz62ftl/0+7rlv+ULxup1Wr0uldOmcNpkOpfP/6B+sdubrtY8dOwDvtSjuOdZvbS5&#10;s6XsvFSyWUDkR3UvNi17Y3do+VxeL7N6ptK7IrQvXeTerG/4wWPVCuVintzNm7dx0svkq+Ed+nS5&#10;9ElQq4I+j9Zuq2EkmlmnC5Ode/O1vHNARajCOQk8T+bkJNPg323a6IcRn959EDV73qKnCQZdZfpr&#10;xDPnzy1buur4uSuW2m70bfDXEcOmMW81rvUi0bD0ilRaXIIuLklj1WCYAs6mHz2z/7hlnqmZ7ICQ&#10;UoDatIic249sMuHhrneaa/S4SuMY+qscpfSvjv/mDV8mgiv0UgWBpcr3svDDpvcomfDsAcc9E1zU&#10;Jb28Fx8XZ/SZPH3Lp2P1yAoFH9P4E6dL5nQpem0qySx6Sal8vrvvVTodHluIL1XKO7ZjjYgsHobv&#10;+uJ5n2h0KcVyG5a3e2mS25Y+WTx75ORFf7Bk+uH39Hot73LmaJzyIlvCC+7zno93H35w8dLCg4dW&#10;pjx/4gxfGewz7AyRIIYMIRCfyLE0esRwPm96xWxs2XLn6da+xczxgx/dvnZkz5+pz16P6VKerryM&#10;jyUR1qh2ZUtN478Nen4xsXvfic+eJ3h4eFSvGvBKyhj+7+WRIq7SMoQbKlWLgC13oFoxwI8jCThF&#10;j/PjWAaZI5g3NALBBrpsODSVXqsrylPi9Ra9wb/LjFQQWOTF9u9lYXt1Xg1vhx/RJr/+V7Jefz/y&#10;+mHvAm8aYfn3Xt6m5e5xpKh0qTqDtEoxJG1y2tmQL5D1cb/t7/Olbsfn33rBPyXtZ0x3nuTSalPv&#10;xhl+005Xdt6sfzex5NgBXSmZhZ81awF2fc225c8TTnuW2l65vOFlz277a1SpUL72uoSXasoafjyZ&#10;Vcr/21qYYTa8Af79bcOnxt2KThs3nJrEzuwwvWLU5u9/Xrl590GN3vCdQDLrk0/66JJeMJlFZ1pH&#10;1a7r+6Uq1k3QZBWHxb4N2jWvT2Y6nZ4GiGbNW52UnGL4oD19SK5K+eUQV2kZ3hmmHzfTkPAJFe8m&#10;BXdghve74wNwpzstg3ucnyI0/L20oKJsVlfCO4RpKVJXTGMZSStmqYLAUut7mQ+9bpNBXJZaj+4d&#10;5Li4tIupL+JO37oe2bLjfKMPwK9/l6pQMMYwZKWjEay0gas0jWWYKEwbzSqXN1JYpKBP7uRUz2eJ&#10;Xq0Drh26WW71hQaHb1d6u9SZ58nZknVZ6F1LH7D+wzTvvNWTvfskbnq9qp2Pnd9YthS7cuPBoxJh&#10;54KSktUUWOKDyfSxNDXAwJXjvx+dsMaXacfgMRNZbPStRy95pUXXmYFp5N993rNwvrzfzFiwfPO+&#10;K3eePX2RVCKgRmC3Hg8fxr7TvlvVGrVILXl66Nb8eZA+8pYazn8bDP20fZ5cOchMp9cXKZA9/uEd&#10;klb3H8bKVGmOBMtLJas+QfiEWuojxXegIzs9Q+py1zstw3pcOGolXInF967RsBZdFxncsv6esKSr&#10;eE8qCCxVvpeNmpaqL3Hn5gld6q2064/u3f7Hr1hzs82/9iAPKSqa7KOlV2zgitRVuszSJYc9/s9y&#10;2gbl/TSeWUrkib0bn7te0esNi16rW+ja/Wf5iuWMouv0rtkq3mt3efFMfdu3v2HvJiXGtGo2t93b&#10;f77b6vukhDqH/25dwf8ijWAlJqkpsIz+fWwamKSB9XcLSrgDgcRXR/+hY1l75kwZxzJ0hX/XbFPf&#10;rJ1/3ugGH9Zsv3bdqmtXQsgmi6dHpRq1vTw5GiGODDu/a+cWLZdtwhftLJHivw1WBu8fP7IXmVUM&#10;KPnl571TkpLlqzQHd4OylTGSH0BJAwc302HV2XIHmg1S/FcLzvmu2Ya4653m4B7/D1s2WMUmcswO&#10;XPEGwowaHwY2M2i06MrIsQoCizzWr1V1ysgvqpUtJv69PO7z9EEgydbRINaFuFbHQ84fPb306Knt&#10;W0/4Goa1TI4WZUIPhxcmUUXbMdAfAC41TWYxgWVYhpV69E6lSfUW8OUaVyhQp0LRPTerX4ouHhLl&#10;T7rqwqNyl2PL7n/wFl2ndyUDIwMdl+Xila77Dzb8c2/pkyHnGtYO8MyRj0aw5JSVaSMcoLJUhP+s&#10;WvXPbpkBwMx1CaQIjj4DR/INobzwLdMGHjs4/fvRFZf/3Ni3/LF5n638n1/7HX9uZDIrOjL0yIEd&#10;cYn6Xg2GdvRvHXm+wovYDZYQ8d8Gp08ebFSn7NihH/vkyWmq0uR/GzhhX+ATKtIpiu9AOd91wu89&#10;Z86rddO6xJ3m4B5Xi61iP2w2kC3A4hPvTThXqILA2rb/RJ+RMybNXVW/ZpVPP+6ZO4+36feyf813&#10;ChYqsu5k1K2YBJmtehKd2qRuH/3z5nF384RcFi54f+1gQsuDS09VDnvoTfODtMj91cBVij7VoLHC&#10;Hxf882a9/xU5J6yxa8Pi7zYs61cwf6pnzlNRFehMebpC12UGptXpq1ceXapEl5warnoV/9CI6l6c&#10;N41gFfFUYc9rka8Y9g81UzmFpVcyOy5zmjGNJVRaljg0bjZyxPiY8jVnfv1V4+VrQiqW46Z/NJRk&#10;1oE9W16keA5qOfSjKp2yZ+e889A+WdzGNZ+b9WP0bdC+1RuqfBs4uO/YLwrNftzwCbW2L+TfgdZ6&#10;dgN7t7zT0OP8namCwOrQouEvkwY1rVeh55DJa9Zv9S9dpmOn90hmse/lem+0LlMmIFc2nXeunHm1&#10;Txb8/qfMT8WhM8ljJ/1x/Nz14+dvhkfqzJZqVOfXofV3/3CoQejDvIY9GgwaK30lVlhMwZlnA8vm&#10;vtWk3QWjsjRSNbR9pakf1YuL5ehMeZljV8wP7W568crU23c25c7GRd6rU71SFKfxrVKye+k3Osts&#10;mqmZcJSb3uU/dUbiiVdXQgOMYCnG7pYFTf9Z3/vLEaYXLbW9fJWPmcwaP5Nbv40jmTW6w9COZVp5&#10;enB5c9Odya3/k1u1iWvczPwuu3b6NrBrT1laGSP8ZOETKr8LbLwD5VfkcpbueqdlSI/To5SdPBnU&#10;glr3aL1qFZnMWrBgyV+79pDMatyyY76i/pyXp3fObDlT43ft2bNl576glrVk1li7Sukv+jSvEpCj&#10;SKGcAf7mdyZMeBRUyS8mu8fzL7d3WHCi4cWoQsnJun+jCy889/aQg32z6J43L37u0Qnj3bNkBmDR&#10;TE8jWP39CwfmyMNVLhex/8ix5RvXhlxu36D664f5mJ32tfTjUKO7k9UrOQPIG/D2woChumzt5UxZ&#10;vtK7Y1gSyqy9h7kiflxCIrdiE7dyo0Fajfw+JqDK6+3lTFGp/m1gbW/I/wBKftCMPozCf+QYfQaN&#10;ghT/hFrbIti7OgHcaa7egwri1zx6aNgIqtXokM4dyoSFxvyz92TYvi9iomPpoq9ffsrQg81btmgh&#10;zEtWc/rfa0vW7y1fplSLt1tG3Y88cOxCXGzMgO7v1K2WtrGB4BB/avq0uSvXbdwaUKHSxl8nma00&#10;9t57z56nlKqw5fjZT389VWNZyBvMjNZdlcj1sGePnef3VfLL+qjYWzFmi5vd74pZWtqsgb2780CR&#10;rTuiWL58xXYBpT/r0NLisl9JXJIGbBwLmkkSVCY3oCfbj+nXYf+Fh3I4tKhRiOzL5EmiTzdv/+eh&#10;8yNnbKSXV7dP4S+GXV6xdeMwehnYbY64rjJbr/xvA7648DuHLop/EYl/h8hBYWSj4OOmoIiCwJy/&#10;iC134KOYmIK+vqyNqvepc6JTcNsoKGLXtmeGHlfAnC+i2giWsBf5f78uXPzblj//Cnq79q+TvjRV&#10;V5IdP2pQz5CjmyypKyqev9gGUleUobnCpZ8N1C+uy9LYT5eRuqLrtVpetaSu6F2265XZJB5b2+YP&#10;6HeFLA3ru92u6opJK6grybsFBjYSuHL9Pqmr6cMNjysQHmw0i5ICdUV+1Po2sLF18osr+LgpKCI/&#10;Hli6KwEFt42CIu5Kz2HtUsCcL2IXgcVazr5YKSmQVg5jh4pAAAQYgS5D5m+a/WX7prWEw1dqwcG3&#10;gVok4QcEQMBVCNhRYLkKAsQJAm5D4Fxkcl55B1katZp0VeVyRd0GBRqSIQRsuQMzJGBUaiMB9LgI&#10;QLuswZLfYZlkrl0+EFiCgGICd+K4JSvW588v61cdjx8/rlKliibmmnANluKq1S2YsWuw1G1LpvJm&#10;yx2YCddgucG9gR4X70QxgUVfc6wwfQUL8yreFrxbFX3CFQiAgHwCzi+wxL+I8B0iv6+d09L0DkSf&#10;OmdPqRVV5ulxMwJrwifmnxijFlz4AQEQAAFxAsJ/1IEVCIAACLgiATMC6/iaHq7YEsQMAiAAAiAA&#10;AiAAAk5CwPwUoSrBrVu7kW2gpaI3DB2rAhNOQAAEQAAEQMC9CQT16EZ7eaorQqzyJrYGy0b0RitV&#10;VfFGPm/ejrTRFYqDAAiAAAiAAAi4MYHuQUFl/YsxgcX2TrfxUCBpJH5FqCwgNnZl+lMg270xgTV2&#10;9HBLrsxuyInHISsjj1KuRQC70bpWfyFaEAABmQQin3APYl/s3r07ICBA/IuO3g0LC2vXrp2vZ5yR&#10;wLJq8EkYmGJJI71Ng8z2C82YtDL7W2sbvTGBNWaU4cEdZg/SUoy+aUZB1SgCAiAAAiAAAiCQsQRI&#10;YK3auK1Zs2ZvBOSRjOSf8GcHDx7s/k4dU4GlbChLsaSRtU2DZHtMDUwFli3Lp3hvEFgK+gJFQAAE&#10;QAAEQMB1CTCBRc9aldkEekiiqcBSRYTwE45yvLnkGizxESzWATSOxc8MYupE5k0JMxAAARAAARBw&#10;NgK8wErVSofm5cmZFVjSJUUtFKzBEntUDik1ZcmsslPmikrJ0Yk8FvaQRaau+LyNWFEcBEAABEAA&#10;BEAgwwk8S+Ikk6Ug1RUhcrxJPIuQJiwVJEvNU+BK2Yxpht8ECAAEQAAEQAAEQEBdAs+TOWEaOHi4&#10;0RV6KXKoK0IkvbnbGiyeLL/IXd3ehTcQAAEQAAEQAAFHEuCnCC9Fva522rj0/QRGTZwhDKZqYfNT&#10;hFbNhhm1TtmycndbgwWB5cibHnWBAAiAAAiAgL0J8ALr9K2XrK45U8YJKx08ZiL/sl7pHC6wBsve&#10;yOAfBEAABEAABEAABGQSSEw7eHXVf+hYXm+xt+iQ6coBZhJrsBwQAaoAARAAARAAARAAAUkCKSkp&#10;i2dNZmZ9Bo6kl3RmL+k6vaRD0onDDCCwHIYaFYEACIAACIAACCgnQJsD9P5yBJWnM79RgNEV5d7V&#10;LgmBpTZR+AMBEAABEAABELAbAaaohIfpFbtVboVjCCwrYMEUBEAABEAABEDAXQn4Ffblk5w2Cu35&#10;/M+FfVlZCYFFBeTUwWysMrbk1m9Fgt/vL/3afSu/XliCAAiAAAiAAAiAgO0EoujgBLtBSHk02P/3&#10;mMZxv1YoKy2wpDzb430PTqPlNKKbhdmjWvgEARAAARAAARDIrATq1KtNTW/QoIE35y2fgbfJcez0&#10;uT4nT66sV1vWFOGdO5Eio1P01rHjx+RHI2K5b99fmg3juTX0GwFZgalSKZyAAAiAAAiAAAg4OYFz&#10;kcl5ZRxkZqkhzVs2E0kkdU6e5DZsuN2Qa3hg30HFND7u/bF3qVLd/tgosdEoiaeg7kHr1q+jmurU&#10;qWO2vrNnz9J1ZhYdFcPbWPtkRFJX73/Y47tvx3/x+ZemFTFvdL55O1LkYc98QezkrvjmQEEQAAEQ&#10;AAEQcB4CtNGoRsMtWbE+f/78klE9fvz4wx5BWV7eK+tfjJ5mQw8N5J+5R4NBnTp33LNnj6mTVq1a&#10;0eW33qK3WuXIwQnFDDM2K2lII718mb73Ke9z9669rdu8Qy+lBZZkY4QGigWWuLri2waBZVV3wBgE&#10;QAAEQAAEXJ1AaDSXO6tBY9HhoTEkT4+0lJanZFAzrzKUvxXLeSWYEVj01s5dOzdv+WP9+vVGTHLk&#10;yPHy5QaOW9W9+7bOnVa2bdPWyEC+wOrSucumzZsMoUpyJ80UvHkrmVHGbKK35s6Zbyr3JD3zBpLq&#10;Sr4rWIIACIAACIAACICAKYFBQwbu3rNr27Zt/fr1E75LL5csoQvtOY7e5MhGPj0qa3SQhtvRrx8l&#10;aYFF1TRq1FhEP9FbND8oPxpjVSg6M6jYLQqCAAiAAAiAAAiAAE+gSuUq69at/fHHH6tXrz5yZPoW&#10;8PTu77///tFHP3Kc4Rq9W6dO7XHffiOH28QJk8oHVDBKdNE7oAIlWQJLTjXKbDB2pYwbSoEACIAA&#10;CIAACFhFoH+/ASOGj4yPj//yyy/px3+TXx3ffENyKp7j5s2bx9G7dCxesujHGdMlnT81d9R6+rRG&#10;vwGUMlJgQV1Jdh4MQAAEQAAEQAAEVCFAsol+hjhp0qT58+ePHTuWaSl6SXkSWPPncwMHDmRXSIqR&#10;dpKslERYYtJLozR/xvQLSxZRWQ9at0VJ0ovqBlBXqiOFQxAAARAAARAAAUsELl+5THN/H3300cWL&#10;F2lacHraQcaU57jpI0Zw7AoZ0GQizfTJIcmKCA+foB7x4aHX1q01jGDRxgdyvKhoA3WlIky4AgEQ&#10;AAEQAAEQkCQwd/Y8+nlg+/btlyxZsn379j/TDipFq9RZhl0hA1oOT2vVJR2aNWjdqk27JUvuHPjL&#10;0VOE7Ek47/901NJ+V8rag1IgAAIg4IQE6KfjLOEAARBwBgLLl62cM3vOkSNHaKcGmiikg0VFmbfe&#10;eotdee+99xo3avzLL4uVBcwKdl6/3tECy7AxRNqTcMzuJqqsMSgFAiAAAk5IgNdVer0TRoeQQCCT&#10;EtiyeeuwYcNplpB2HGWbjtaoUYPl2UEvaX6QzJQB4ucWHS2w8CQcZR2GUiAAAk5OwGiwCurKyfsL&#10;4WVmAvQknK5du91OO4gDjWaxPDvoJT1Rh56cIweRsCDLU9n427cpOVpgPdwxLXrn1OjtU+TEDRsQ&#10;AAEQsBMBayfvxGf6hJOALE+jViw5w2FtY+0Xs2kkmEK1H214FiFw9vQ5eq6z4dHO3t4sIzzoIukk&#10;SYCWyi5t0ICShMCyan92q4wl44YBCIAACLgWAUk5lbFiQiQ8xwRmJEP5SiW5udZtgGhdhUB46A3x&#10;JNkQS8U/Db1BydEjWJLhwgAEQAAEHECA/6MuZwU6PyhlNjBTD3J8OqCNrArx4B0fhvMM7Dms7ago&#10;cxKAwMqc/Y5WgwAIqEyAKTaXGIxxzHiVEV8jXcVPoVImQ+JRufvhDgRMCEBg4aYAARDIpASsEkMi&#10;xmalg/MwxYiR8/QFIslUBCCwMlV3o7EgAAJmCIjP6EnO9/ELt0VGYoRvWTVgY1pQ3RXr1gYmWbuI&#10;gRxQuEFBwG0IQGC5TVeiISAAAo4mYFYqWaWf5EdsdqWXzIt8LbbHZtWwn3i9LHhJ/SofESxBwKkI&#10;WCGw/Ar7UnJA9Jcu/fvNuLG9evd0QF2oAgRAIDMTkCkXzJrxykC4nMjS2nnhPJ2COTt+obqwLtZx&#10;ygQKH6eNgVm6eYTEhBEaxS9sV2a+D9F2JyHAdI5MqfNzYV9KFDl/Zhn+kCuwWH323ojh2PFjderV&#10;ps0nlvyyuHXrtk5CHGGAAAi4PQFLMkVSvphqL5mizVqkKlZkpwjF1Z6prOSvSEK2lhXsQUABgYAK&#10;ZWNfHZSX4+GT0Btkxs7T/luAPMgSWI5RVxQbPf2nTOnSlMmePTs9kVFO82ADAiAAArYQUKY2xPc+&#10;YD5V1A3KgrQFi0hZydZZGr6yUzxwCwIyCdAIjtnEisfHx/u8Oigv6fOj0+eyeXuTGZ3J7ZWbN2cL&#10;yvTu3VtaYPFjZR/3+mjdurVyapUMy5LBvn1/HT5yuGHDNz7u2Stv3ryK/aAgCIAACFhLwJIecipx&#10;Y22jnMRe/DeY6opRJ2kywnBCAiuWraAH4NDZKCkLdWfvj1lBmnbbujXY398/KC3PLvb7tL+EwOLH&#10;rqpWrbZr965BQwZ26hL49OlTZdGIlyJ19f6HPb77dvy24D+DugfZqRZ7RA6fIAACbklAcgjK6Gdx&#10;wpduCYRvlPiiNPduO1rnugRIydAjnMd9+w1lhIlvUfNXh5wnPTeZMIkKdurcce7cOTVr1qT8yAMH&#10;KE9XKO/rW1B6BIutu+rXtz+LIHjzVnuMLfHq6ovPv6RaqlSpao9aXPe2QOQgAAL2I4AxKhXZAqaK&#10;MOFKXQL047lffllMq71Nf0VHV5YvW9nr4z4s0YIlyaov/rKYSg0bPqxp06bM+OTcuZSnK8y/3GcR&#10;0oooeqhhly5dypUvI1mrVQZ+KxL8fn/5/k9HaeyKqSscIAACIJAhBEyHrMTlgtHvB01fZkgrHFap&#10;5AifwyJBRSAgh0DrVm127to5d/Y8ytCMHBXhz3SFdA5Lu/fskuPtp107s+7aGRgYuLVPH7Knc2hw&#10;MGXoStduXcmz9AgWq4bGkyZOmNyhfWC/fv1k/oJRTnxpNh6cRstpkqGuZBODIQiAgMoETIUU1IM4&#10;YiNi4qv+Ve4tuAMBRQSCgnpMnDDp8pXLlKlSuQr5oJXlNGNIebrCu6SXdFGyhi4TJkWlGRWqXp2d&#10;35k1i5W6ePEiOZErsKgArYtq07rNpAlThBqL1otRkozDkgHNDGo2jOfWTJYcS1NcBQqCAAiAgDIC&#10;ime7JLc7VxaP65YSUasQsq7bra4Yef9+A2jA6NTpk5ShMzVh8ZJFbM03vfxxxnRK9JIuUka8geTh&#10;zeEjJ0yY0HDIELKkM8vQlSxeWeldKwQWXxOvsWhH0I97f6x4NTpbd/Vtu+LRO6dGb5/iil2FmEEA&#10;BNyMgMy/95JbFTghFplNsypyyd3YZYpUmWZWxQZjEDBLYMTwkcnJyfTW/AXzGjZsSEqIyRi6SBk6&#10;SFrxF8UZkqsH96Nmz57Nm1GertB1kmhKBBY5Io1F67HoF4WkseJebRdh1dSh0ap23AcgAAIgkLEE&#10;lP2NN/uwGtYQZQ5VgSASlSr+zTbQUnt5MWoUFf/cngwEpSINuHIJAjQnSOnunbsUrY9PvsGDh9Ck&#10;ISV62aTxmyzPJhDZRcmDzE6dOr18+XKypDPlWUGaZFQosEhX7du3j+2JtX7DOjrLVFe0ej+tbPqO&#10;DFh3Jdl5MAABEHA8AfrbL/lXnzcw2qxBUl3xwsIe7RKPSrxG+wVmNipJUPbgA5+ZmQCtcD9waCBL&#10;bLV7i2Ytb966SYle8oktgaeXMlmRnz82/hEcHExnyvOlFAos2kBixbKVNIZGGRKD8rd6p19Ifj9h&#10;PNvvCupKZufBDARAwDEErJ34M338i7hokBRtqjTTbC2WQrVd5chc3m4pKlWaDCcgIIcA7Z6weTPH&#10;Er9Tw8WLIZRInAgTbdNAL+X4ZDa0xcPMGTPpLCyiUGCRi0aNGtM42IF9B5k7OY8ppOXwJAlpr3ba&#10;kgvqSn7PwRIEQMBhBPitFuTXaNXuDNb6lxRGInJKGBgvpEQm8sTrMgvEquZYBUo+f1iCgC0EAjt2&#10;pkQ7i5omq9ya7k2qXGCxiuWPXZEx7QXPShUtUvTy5UtWhQ5jEAABEAABEAABEFBMoESJkhERHEuU&#10;V+xHZkGbBJZV6ooCunT50qSJk6+H3aRhNNqrXWaIMAMBEAABEAABEAABGwmcPX2uVi1vlihvozfx&#10;4rQ3u00Ci6YF5cwM8kHQ4i965A6egWPXToVzEAABEAABEAABswTCQ2+wZG8+VIVNAsve8cE/CIAA&#10;CIAACIAACLgiAQgsV+w1xAwCIAACIAACIODUBCCwnLp7EBwIgAAIgAAIgIArEoDAcsVeQ8wgAAIg&#10;AAIgAAJOTQACy6m7B8GBAAiAAAiAAAg4G4F9+/dLJusEVoUPzD9cml239K6zcUE8IAACIAACIAAC&#10;IGBKgPafYkkcTlCPbpLJCoFF+il09UizKopdpzN6CwRAAARAAARAAARckUBAhbKxrw7KizQhJjpW&#10;MlkhsERqEtFerogYMYMACIAACIAACLgZgTr1altKrKXx8fE+rw7K29h8KwSWXYep/FYk+P3+0q/d&#10;t9HR0TY2CcVBAARAAARAAARAwIjAimUr6JnIdDZN9mBlhcCi6i1NArLrtk0RenAaLadJ/mrYkGXL&#10;lyYmJtqjtfAJAiAAAmoR0GjU8gQ/IAACjiBQtWo1eiTzuG+/oYxRYtXTu81fHaYPb7Y2RAmBZbR6&#10;XWTZl+SKMPHINBvGc2smc5zHD9Om/7Xvr6XLfrW2JbAHARAAAccQIGlFSa93TG2oBQRAQB0CvXr3&#10;/OWXxceOH6OMqUe62LhR414f92GJ8jbWKiGwhNOCTELJWV2vIKaHO6ZF75wavX1K8WLFZ/446/Ll&#10;K+Hh4Qr8oAgIgAAI2JUAk1ZQV3aFDOcgYA8CrVu12blrJz0WmTKDhgxkVbAMnekiZdq2abt7zy46&#10;SwYQHhZKafHihSxjmqyYImTPdabzokWLbByvEo+7SJEixYoVPXHyH8nmwQAEQAAEHEkAA1eOpI26&#10;QEBdAkFBPSZOmHT5ymXKVKlchTlft24tTRrSS7rIrlCersisevJUmnwzf1ghsHgHnQO7Gmks0lt0&#10;RWY0csySkpKzZMkqxxI2IAACIOAAApgWdABkVAECdiXw44zpT58+XbxkEWX69xtAdZ06fZLOdIWu&#10;s6qFNnKCEVkyLi2wzC5d5zUWP2M4YMAAtYa1YmJibty40aRJEzltgw0IgAAI2JsApgXtTRj+QcAB&#10;BEhFkX4aMoRLSZ1OoopqnL9gXsOGDUls8QKL2QivWArs1OlTvT7pZVBpn/Qym6QFliXXpLHYpCGN&#10;XVGGJXFA/F4Mpmb8W1evXvm03yeNGzemxVgOwI0qQAAEQECEAAaucHuAgNsQoPlBmgesXp2bNYu7&#10;cfMbmhz08ck3ePAQuk6JNZPZ0Cwhf8VS88sHlB/85eBPOK78l4P5FBgeziflAouqZDODpLRk00/f&#10;i4Hfil6wJ336WxMnT+zTq0/fT/vJ9glDEAABELALAQxc2QUrnIJAxhGgFe5/bGwbHMwtXcodOGRY&#10;2J6UmEwr34WJLYGnK+Jh0o6ktWrV8uc4+t8PfwSxc+LkqZRKcRwlaYEl/oRBa9QVx+/FwI948Rn+&#10;raW/LuvQoaOXl1fG8UfNIAACIICNGHAPgIB7Eli+bOXMGY0PHeI2b+aWr+hpmth+DbShg8z2T55a&#10;7sjR/Ow87O8+lP7s1OX6mG+k98Gy9PxBmRULzfi9GEzL8m9lz55dgWcUAQEQAAG1CGBaUC2S8AMC&#10;zkmANhEdNKhaSAh34ICZVLOmYaJQ/kajO3cVpGbyZ8r8EDViXPhn0iNYPB3hPlj82najyT7nRImo&#10;QAAEQEAmAUwLygQFMxBwaQIH9h3s2LFkRARnmmhkq3nLZvRQHZkNbN7s6Cd97tKZtz/+T/31G4tY&#10;sdEovw+WcEm70WSfzGhgBgIgAALORgADV87WI4gHBOxK4Ozpc7VqeZtN3t7epLFk1t7zw1t9et2h&#10;c/duDxq9cYqVasTNlh7BEm7TYPQ7QcmfDcoMDmYgAAIgkLEEMHCVsfxROwhkCIHw0BsiSWZIAQEB&#10;u6J20Tmg28I+vS61bfOoNre8T5t90gJLZgUwAwEQAAEXJYD92V204xA2CDgDgSMxRyZdncTOjwo+&#10;6tdkab83l1caPRYCyxl6BzGAAAhkDAFMC2YMd9QKAq5PIC4u7vz58xEct2T76NK3X5//HDs6tet7&#10;9BYElut3MloAAiCgiACmBRVhQyEQAAEDgbDwsDnz5/xGD4o+GsBS26WG/JGAALpOCQILNwoIgECm&#10;I4CBq0zX5WgwCKhNoH69+st/W05e6/+2nFL1BYs2Fy5CGbrIkpjA2rd/v7KkdivgDwRAAARUI4CB&#10;K9VQwhEIZGICnmkH/d6QZc6eO7tl0xaWZ4dm7ZoNN29Hbgqv1blDmbDQmH/2ngzb90VMdCxB8/XL&#10;rwwdK07irGWLFuSEvbTxYN7oTNGOGTVM0ptGo9Hr9ZJmMAABEMhUBLCePVN1NxrrHgRCo7ncWQ0P&#10;V6DDQ2NInh5pKS1PiQ56l2XouBXLeSXcK+tfjOSHuiLEKm9iI1gUmbIkv0efPn/2Sb8+9Dzq+Kfx&#10;8kvBEgRAAASsJYBpQWuJwR4E3IzAr0uXiCd125uRa7BOnDrxTquWMTGPY2OfvN3q7b+PH1e3bfAG&#10;AiAAAowApgVxJ4AACHTvFpScnExnS2nlqhUqUsowgTVr9qxPPund44OPVqzZ+Me2nb369H2ve5ep&#10;P05XsW1wBQIgAAIYuMI9AAIgwAjkyZP3va7dd+7eSRmzqW3rtus3rlMLVwYIrLt377zdquWGjRtW&#10;rdv0xaCh2XPmSknVfdin36qN2/bs2d3s7eYRt2+r1Tz4AQEQyMwEMHCVmXsfbQcBIwKdOnfs2+/T&#10;mTNnUMZs8vUt2KTxm8FbN6uCztECi3TVO63frl6z1oGj/1SpXiNFq0tN1aZqdZSpWrPO/N9W16r7&#10;RvuO7y5ftVqV5sEJCIBApiWA9eyZtuvRcBAwS6Bv3/7Hjh+bPj1i8JBjJUqWoLNR6tW7Z7GixapX&#10;r7lr9w7bGVohsJ48iQ3eumXW7BnDRw6lRBl6SRetCuKX35Z06vrepB9menhloYGrlFQtSSs6p6Ya&#10;lFbefAUGfj2uSbN3flv6i1VuYQwCIAACPAFMC+JmAAEQMCXQtk3bubPn/fkn1749N3ToNQ+PQKOU&#10;NVvWQUMG3oq4eSvi1v6D+2xkKFdgpUmrWXHxcS2bv/31iNGUWjRrGRv7+MeZ07cEWzGY9l637lcu&#10;X9ZzHgZ1lTZwJcyQxqKXl/8N6dr1PRsbhuIgAAKZkwCmBTNnv6PVICBJ4O9jR4uXKP7oUeuRI7lq&#10;1UIKFYoySsOGRdWps3bOnNmNGzXxLeAr7jCgQlnxJEtgTZg0PjQs9KshQ3v17F29eo2CaUeNGjX7&#10;9P70q8HDQsOu0WiWZMOYQetWrS//e/Hps2c0LcjkVIo2fRCL6a3nL16EX73Uod27Mh3CDARAAAQY&#10;AQxc4U4AARAQIZA1a9aL/1748ouB2bONnDyZq1v3hGn68kuuZcsTe/furVG9pjjM+Pj4A/sOnn91&#10;psx/kpxnEdLYlbe3z9y5c776avC6dWvJo7BKUlpffDYwS5asZCanX0uQeixZcv9fe9jkYKo2fXIw&#10;TV0Z9Nb+XdvKlK9YulRJOd5gAwIgAAK8uqKthbG7MO4HEAABSwTq12tQvVqNbNmyjRg+8lH0gPnz&#10;ObPJ25v7ccb0xUsWSZIsUaKkz76DdPbnOMrQ+XXy95cYwaIlVseO/93zo48rVKi4a/cumpvs1CXw&#10;6dOnwlrz5MnTpVMXMpO5Hqtrl/c2rPk9fXLw1URh2hoswwjWji0bunTB/KBkt8IABDI1AbanM39g&#10;PXumvhvQeBCQTYB+JBjzOObatasTJ0w6e7aH2bR6dc2goB6Xr1yW4zW1ajUyi9+8lTJ0ZnnuwAHK&#10;SAis3Xt3V6xQMZ9Pvn59+7OagjdvzZs3r1GtRYoU9fcvTcZyomnXtu25MydfTw6mDVyxicL4uLib&#10;YVcC38X8oByQsAEBpybAJuyESa1wmbriz1BXaoGFHxDIDARoBTktY7956yYteDebvhry1ZDBX9Fb&#10;8mmkNGpMxnR+umylId+0qbTAun//fpMmb5Edrb2nJxp26dKlXPkyplXSg/8a1G9IxnKiKVWiROmy&#10;AccOH0z/FSFTV2m/KDx++K8SpcqW8S8lxw9sQAAEnIGAqZDi10KxOTs+mbW0tgnCsSusZ7eWHuxB&#10;AASIQJvW7S5eDLl3/57ZRNs07N6zk96SZDVoSE6y4c+USW7TNlcew8U+faRGsO7du1uqpEHu0KjV&#10;xAmTO7QP7Nevn19hM0vry5Utd19GNCxc+pHgsM96Nq1ZpkXtcu/UDWhTv8K7b1Ts2LjynMljOnfp&#10;KtkkGIAACGQsAaFUMlJR/EvTCM1aWjXKZTQzmLEQUDsIgIDrEgjs2Jl+VGgpFSjgS29Jtq5KZd24&#10;b3Ow87p12SnlzJUjR47sQ4dyy5dLCSzyTqNTrI6g7kFtWreZNGGKWY3l6ekpGQpvMOizz6LuR0fd&#10;f2iUHt6PHjbwS/l+YAkCIOBIArwYEkolGwPgV6azDF+FqVuz6gqSy0b+KA4CmZaAyEMJ2VuSZPr3&#10;S6Q1U+zctOlhSiSwqNTs2YaiEmuwihcvHnkn0qgO0ljRUTFGF8PCQ4sWLSYZDQxAAARckYDRrJ/9&#10;mmA0n8hXJCKkoLHs1x3wDAIgIE5gxPCXZEDnQQPjvv46kfIJL142bHhCWmDR6vWjRw/rpX76rNVq&#10;z5w9U7RoUfQECICAmxEQSitHNk1yQIsFg60ZHNkpqAsEQMASgZYtWrZq1erly0QSWIMHRwYFJUqM&#10;YLV6p/XVa1cfPJBYvU6r8a9fD2/dqg3QgwAIuA0BR0orNjlo1QFpZRUuGIMACKhOYOetneSTnXPn&#10;zUXnF88S6CX9ULH14D8kBFb+fPlpw/jgbVuM9hcVRvkk7sn2HdvIjHZzUD16OAQBEHA8AUdKK5HW&#10;WZJckFaOvyVQIwiAgCmBXy4uPnb/GJ2zZM1C7x6KOEQve+3pyc7Sj8oJ7NgpMTFx3oK5d+/eNfV+&#10;586d+Qvm6XR6MgN9EAABVyfgJNKKMJpVV/y8oatzRvwgAAJuQGBLx63jjn1DZ2+fPNSc5iubd9rW&#10;kTLsLC2wyGjokOFVq1Sd//PcnxfNpx3bae+GqIdR/5w4/vPC+QsWzqtWtdqwr4a7ASk0AQQyOQHn&#10;2VbKVF0JR634Hxtm8v5C80EABDKWwJ07kSsarvD0NEgperxyidwlhUmWwKKSNEA1csSoYkWLnzx1&#10;4qc5s2bMnE4Cq1ix4nQRY1cZ28GoHQRsJ8APXNnuynYPRurK7ISg1A9vbI8CHkAABEBAjADtvt68&#10;ZTNK3vny6nS6uNj4sx+eEya5AosqofVYHTsE0mjWjOmzKFGGXtJF9AAIgIBLE3CegSvCKFRX4mut&#10;MI7l0ncdggcBJyRA+6izJCe28NAbLMXGxFEyLWKFwJJTH2xAAARci4BTPciPV1cyl7FjSZZr3WyI&#10;FgScjUBAhbJ8SJSPfXUIryuOGQJLMToUBAGXJ+BU6orRlCmthOgxlOXyNyIaAAKOJVCnXm2qkM4H&#10;9h1kNVP+/PnzPq8OyjMbWw5nFFh+KxL8fn/p1+5bWxqGsiAAAuIEnE1d2bKsCkNZuNtBAATkE6DF&#10;6bR2asWyFSVKlGSl6Iq/vz/vgfJ0Rb5Ds5aOFlj8BKdIxvDbRo2W0yTb2DYUBwEQsETA2dQVegoE&#10;QAAEHEMgeOtmqujSpX/HffuNXWt0tMCixtBiezoSk1OeJiQ+jk948PjZ7Ydx4fceX4mIDrkedera&#10;Pc2G8dyayTK3kLArHTgHAbck4K7qSsF28G7Zv2gUCICACIFZP80KCgpavmxl3779eTN62blzZ/4l&#10;5emKjRitEFhPnsQGb90ya/aM4SOHUqIMvaSLCiJI1eq0Wj2lVJ2OkpaSIW94SflDy77hzv0SvX2K&#10;As8oAgIgIE7AXdUVazXWY+H+BwEQECfw+YAvKO3es4vSoCEDmXHbNm2bN23R59VBeboin6Tfovl8&#10;4kvJFVhp0mpWXHxcy+Zvfz1iNCV61E5s7OMfZ07fEmwYbZN/0KOjta+0lNagtHSpJLbSZRblDWJL&#10;vjdYggAIyCfg3uqK11jygcASBEAgsxEICuqxes3q+vXXssRPFNL1smXKsXT5ymWZWAKWLqHEcdP4&#10;RC9/NVyRt5P7hEnjQ8NCvxoytFfP3tWr1yiYdtSoUbNP70+/GjwsNOwajWbJDIXMaKTqla6i4SuD&#10;2ErTWAalZciT9tLq5HuDJQiAAAgYEcBcIW4JEAABSwR+nDG9SNFFQ4ZwLFGerpAxnZ++OhYvSb8o&#10;iTE+OTk+mYon8il+wIDpyYZF5NIjWDR25e3tM3funK++Grxu3Vqjpz6T0vris4FZsmQlM8k4mIFB&#10;TrGZQcMsoUFasZlBGsd6JbMgsGSyhBkIWEHAYcNXbF948WRF3IpMobEUYUMhEHBzAkw5fSvYpYDy&#10;TGDx6ope9u83gF5Ksmi+cR3HLeK4uNeW/c5xPj5x/frRWxICi5ZY0cMHe370cYUKFXftNsxWduoS&#10;aFRrnjx5unTqQmaS67Fo/wXuxzs5Gw/5zwKstDlBg7piMitNaUm2CgYgAALORoBXVGzTBPHEGwtb&#10;AVXkbH2KeEDAnQjQINGNmxZ/OThxwiSWaK6wSuUqlJFs+6XHMVzPNf8xK1zT8LJwYXpLQmDt3ru7&#10;YoWK+Xzy9Xu12D5489a8efMa1VqkSFF//9JkLBVN+v4LBbxzFimQp1Qhn4BiBSr7+9UsV7h+xWJN&#10;qpZsVrN0q7rl2r9RXsoP3gcBELCOgP2Gr0x1lZzIePllVmnJ8SBpA7kmiQgGIJCpCNAg0dKlXGAg&#10;Fxz8ut2Up/XsO3ft5FPrVm3Ikl7KguPflHsvbSU6O6/vTClo/fogySnC+/fvN2nyFhWh6um5hl26&#10;dClXvoxplRqNpkH9hmQsHg2//0J0VIxkktUwGIEACMggYPT4ZBkl5JrwzzFUvE2oUGnJrRV2IAAC&#10;IKCUwObN3Ny53KFD6WnmjMa0I8MvvyzmU6/ePRs3akwv5dZQMZDrsJSjMx2hwYGh3MgKFUZ26CAx&#10;gnXv3t1SJUtRERq1mjhhcof2gf369TP7HMRyZcvdv39PPJqHO6ZF75yK/Rfk9hnsQEA9AooFkKUQ&#10;2MiTim7tMeBkD5/q9Qk8gQAIOJRA1arVQkIMNR44wA0dyjVvzg0aVG3L5q10hc58IjOaH2TXxY+J&#10;jZpwe/YYbGr2MpzfmdWaaz3ynZE10w7pRe40OsUqCOoe1KZ1m0kTpgg1Fu0lz7aT9/T0lIoE74MA&#10;CGQAAXVlEGsAP3ClbnvwxBt1ecIbCICAkAA9ebBjx5IRERwlGsei5+TQFSZjhIkeoUMP0pHzqJz+&#10;1Ws2PXmSO3w4vZaGQxpyDelgLyUEVvHixSNNHsfDayzaaf7j3h+zNe9h4aFFixZDX4IACLg9AXso&#10;NiE0dYed1PXm9p2LBoKAexM4e/pcrVreLFGeGktayjTRmii6KAfFoGo1+sfGcSdOpCdBGQmBRavX&#10;jx49TFuDGlVDGovWY9EvCkljxcXHa7XaM2fPFC1aVE40sAEBEHBdAvZWV4yMuqpIXW+u23eIHARA&#10;gAiEh95gidHgX5pm5OBq0vjNiY3fDLodyZKwiITAavVO66vXrj54YLx6nXTVvn372J5Y6zesu3nr&#10;5vXr4bTwXk40sAEBEHAYARX1kOqLrsQhQBU57CZBRSAAAjYSmNusJUul/UsHBwcnJSaRQwmBlT9f&#10;/saNmgRv22K0vygtAVuxbCXtxEWZbdu2btr8B5nRbg42hojiIAACzkxAxSXtcpoJjSWHEmxAAASc&#10;hMCx48fy5vWZOWPm7t17Dx06JL3IPbBjp8TExHkL5t69e1fYhkaNGtMye5JZfXr3oRXuZOYkLUQY&#10;IAACqhNQcSTMqtjU0lhq+bEqeBiDAAhkHgI0s9epc/9OnTvSzw/p+YaDBg2WFlhEZ+iQ4VWrVJ3/&#10;89yfF82nHdtp74aoh1H/nDj+88L5CxbOo6cTjhg2MvNAREtBILMRsN82WjJJZngAMuOEGQiAQOYk&#10;QD85bN6ShpmC6JeJRIB+nEhJlsAiaxqgGjliVLGixU+eOvHTnFkzZk4ngVWsWHG6iLGrzHk/odXO&#10;T0DFYScHTw4K2WZg1c7fxYgQBEDAGQjQTw69vUd6ey9jv0xkh1yBRaa0Hqtjh0AazZoxfRYlytBL&#10;uqh62/xWJvgtf1Go3RjVPcMhCICAtQRUVGnWVs3bY4JPMToUBAEQ4AmEh4UK0+LFC/0Kz6dEGaO3&#10;2Ev56NJ+gdiP/2Wi1QJLfk3KLM+HnKfHXH/+xWccbQqh0ejT9zdV5gylQAAEQAAEQAAEQMAigclT&#10;tew9PqMuLCtGsNStWOjtr7/2Dhr85ejRX9+4cePNJm9qNkziNk300BpvvmW/AOAZBEDALAGnWvxk&#10;YzAYBsNNDgIgICSQmJj+is+oyyeDBVZExK3vJ4xfuOjnipUq/fLLb9N/+LFHj/cf7pgSvW1q1K6p&#10;6jYV3kAABBQQcJIlUE4ShgKAKAICIOCcBL743FgCnTp9SsVQM0xg+a144ff7y/qfL3n58uXkyVM/&#10;H/BFieIlVGwYXIEACIAACIAACICAJQJtW9cxeqt8QPnz58+rRSzDBBbnqedo9tNTP3XKtEoVK6nV&#10;HvgBARBQi4AzLG8XtgVzfGr1LPyAQKYlMHpsCKV///2XCPj4+BhxoCvFSxRn79p+KBRYm4P/8Cvs&#10;q7h6mhnUrJ/M/TGZ03tobFxYoTgIFAQBEAABEAABEMg0BCZPvXTk6CNKS359yBr9zZgqLPEMCvoa&#10;/rt69artVKwWWLQT/Nz5swcMGBAdFaO4+hUrV/Suqnv458To7VMUO0FBEAABEAABEAABEJBJYOeu&#10;B8zy3Pn0X9GFhz9jiV0PTzueP3v+IOoBZWS6tWRmtcC6cvXSpEmT2rRus27dWqMHFMoMhX4zeOFC&#10;yMcf98LYlUxiMAMBEAABEAABEFCLQNOm6Z7Wb4xkib32yuJF6c7dO6VLl6aMjdVZJ7BoZnDs2LH0&#10;gOddu3cNGjKwU5fAp0+fWhvBn9u3tXz7bay7spYb7EHAkQScbQGWI9uOukAABNybQM8PDQ+0oaPR&#10;G4YtN9mZjtL+pSnRT+68vLwoYyMEKwQWqSs2M9ivb3+D0PPy+u2XpXnz5rUqAtpNNCwsrP27Hawq&#10;BWMQAAEFBNxvVbj7tUhBt6IICICAjQQqlK+QxzsvpSGDKgcFVaQzOaRpQZZy58lN84OUUVwLPfKZ&#10;ysoVWLy6ojJt27T19vYeMvirsePGhFqzlzyVPXXqJD0cGjsyKO42FAQBEAABEAABEFBA4K03C7JE&#10;ZXPnykOpbr16UyY1pDNdiXkUwxKtcKeF7pRRUAUrQqvV5QosobqiMjRqNXHC5GrVqnft0vXrUSOt&#10;iuDChQu1atayqgiMQQAEQMB2Apj0tJ0hPICASxN4r2splqgVD+7fEya6Uu3Vkc8nX4kSJeiVssbS&#10;Aqq5s+fRWXoEy0hdsfqCugfROvfOnbrUrlWbtmKXGYTfioQ/Gs4avOqaTHuYgQAIgAAIgAAIgIAq&#10;BL4cfIYlobfnJkdAQMC58+fosnil4779Rph4Y/oJYFBQDzpLCCyz6kpY5bChwzdv2XTpksxduTw4&#10;jZbTJKtCCk5AAARAAARAAARAQCaBfD4GQ3bmj4v/XjRN2bNnp4vibmk2T3j8OGM62dN5xHDDzB6d&#10;NWvXbLh5O3JTeK3OHcqEhcb8s/dk2L4vYqJjmV/aTVRyv6uVv6+4FnptyiTjRwfu27+/ZYsWvn75&#10;eW+F2o3S6zWch0bB9lfMG50p2jGjhknSpD0g9Hh6mSQmGLg7AbaPr4KPgnNOqNkSlS1l3f02QftA&#10;wKkJhEZzubNy7NvMwyAiOE+PtJSWp0QHvcsydNyK5bwS7pX1L0byQyhCli9fOnlq6tjRXm+9+Zac&#10;BpcpW443M5U0Rh6YXhKqJokRLEl1RRW883ary5cvJ6dIj0s93DEteudUBepKDgjYgAAIqEjAzX6v&#10;hwdGqHhvwBUIuCiBXr36hIf2ozMpJznJqmayaUE686Wk12CJV0B7jQ74vP+1q1c7derIls3jAAEQ&#10;cCoCbiaVnIotggEBEAABRoAtbKezagKL9mugMbkncU/CwsMaN2oM0CAAAk5FAOrKqboDwYAACLgx&#10;ASMVZOsIFpHq3t0wIBaUdsYBAiAAAs5GAKuvnK1HEA8IuCWBLZu3CtulgsCiLRtKlCjZr59he3cc&#10;IAACTkhA2TiWslL2az50kv3YwjMIgIDqBKR/RWhVlcJF8ZJL7q3yjF8RWoULxiDAE2C6RJk6UVbK&#10;TvCVBWNL8+3UELgFARCwioAqvyIkFWFVpbwx7WBAeQWSRkJgKYuGlVIQjUh1EFi29AXKZmYCvC5R&#10;IFAU7/KgOnDFkUBgqd4XcAgCDiagisCi/RqUhc22mlIgaVSYIlQW8abNf3zar0+lKhUKF/Wj8yd9&#10;e2/4Y6MyVygFAiBgJwIKNtCyUyTkVkEwCjSl/eKHZxAAgQwkQDpJWVIccwYIrHv37rZq8/akyRNr&#10;1qy5b9++hw8fbg7eWrJU6Z9mz2rZqmXknTuKG4OCIAACIgScbU0VOgsEQAAE3JiAowUWqau3W7Vs&#10;0KDB9evXx48fX6NGjTzePrXq1Pt+8g/bdu7LW6dXy7eb346MdGPiaBoIZCABBRpLQRHVG6hsIEpZ&#10;KdWDh0MQAIHMScDRAqvPp73pmDNnTrZs2Yh4cqo2OVWXnKJLSdX2n7aFrjRs8r+P+/TOnJ2BVoOA&#10;AwgoE0wZuBO6sqqVlXIAf1QBAiCQSQiILXJXfck9PRaanoN44cKFnDlzGqmrbiN+pSuLv/so5nFs&#10;+2b1xo6b2PvD/2yshUXumeSORDNVJ2B2IMfa0R1r7VVshYKqTYsocKJiE+AKBEDAFgKqLHK3JQAq&#10;a7TIXY5AEhNYqi+57/9Z34oVK06ePNmSujKMZqVqJ4z+KuF5/PqVK4U4ILBsvDlQPNMSUEVgET3H&#10;axQbfzko7HHHB59p7zc0HARUJ+CEAkuOQBKbIlS23p79oNHscfTo0e7duwvVle+iR0WWPvn7QhiN&#10;XTF1RdOFbTr1OHPyuOo9BIcgAAI8AQUThQqK2A4cvxy0nSE8gAAIiBAIqLBEAR85Asmha7Di4uJK&#10;lSolXHfFcR6cRstpknl1Re965y/4/Gm8ggajCAiAgCkBS8KIXbdqrZIjNZayMSdlpXDbgAAIZDYC&#10;dVatoCbXqbcivncynQ35tCsqHg4VWD4+PldDw/hV7UmpOs2G8dwamjH0YGNXdE5J1UXevpU7j7eK&#10;jYQrEAABswQUjA85RmMp00nKSuHeAAEQyGwEmm9cd2fGM2r1imVtuXVpZ46jK3RdRRQOFVhNmjRZ&#10;t3Yd+80gqSs6X9r8w/mNU06unsCrK9JYe7dtrFXvDRUbCVcgAAKWCCgQTAqKWMVfmU4SKaXMoVUx&#10;wxgEQMCFCExs/OaWnzt16ry5atWCXBRHZ8rTFbquYiscKrDefqf1n9u2Pn32jKmrtGnB9HVXbOyK&#10;ztHR0WePHXjn7VYqNhKuQAAERAgoniu0anpRThewKUtrx9WUlZITD2xAAATcksAvY0MaNyrWt2/N&#10;Xr13bNjQmc6Upyt0XcX2Sggsv8K+fGVzln7a5fPyUbs6njq9zGwEQmOzBt06d82TN++4saOePntu&#10;Vl3RxaWzJxYuVqJfrw9VbCRcgQAIiBMgTWPtuBRfRBWZxYska9UVa5eyUrgrQAAEMiGBQUP27cx2&#10;i86799wM7FTpT48wOlOevy6TSXhYqNlEWsjXz5CsGMF6s9Y7Fx/GxT57vn3H6CtXd8qMwMhs2W/L&#10;d24LHj5ogNmxq9nff/XvmWO/L1d5oZmyUFEKBDIbAWVDWQpKCcHaIq0wdpXZblG0FwRsJ1Clsi9N&#10;C9KZ0r//RlcvVIjO7CW7Lr+KVm2NZ9voSuyrrRRkCaw7dyJJkVWv1qFBKZ/F5x6MbVZ367ah128c&#10;YkHQW8eOH5MZUInixf/au/9OZMT/agdM/37M+TMnHz9+/G/ImUUzxo/6tFPUnVt79+4v619KpjeY&#10;gQAIqEtAwVAWG0DiZZbMAS2mjdiEoLLxJ1vKqgsN3kAABFyIQP9+NUc0qUfnp0+TsmfTxO9JpDPl&#10;+evy2/L8+XOhcdf3ul68+NzHx3CtTBnaJUHqGDT4yzr1apPVtu3bS+Ssvfd03Po9J4rqfUaPCVr8&#10;y/TNwX/QW506dyQzKU/p75csUeLwvgO0V3tsTNS4IZ8EvV1nwrBPnz959NXw0ccPHYK6kokRZiBg&#10;PwLKBqWYVBIqLV5FmWZ4YwWtwMCVAmgoAgIgwBPI+062xUtCnj5NHjG8waRJx+hMebpC162itPy3&#10;5bx9r0967dj5wN8//cLmzTIE1rr16b9aHDBgwG+/7nt8OXn4Um7E7OuHD6eOGzedLjJnvJnM4OhJ&#10;OLRXe/i1sKj7D2+Ehv+x+ve+Pd+XWRZmIAAC9iZgyxIrXjyJZJTFb+Ogl7JKUQoEQMDNCFx+HDNu&#10;898TJ7y5bt1VriZHZ8rTFbpuVUsDAgKY/cDBA8PDw4cO5Zo3NyQ6ataUIbCio2KCN28l64kT6vbv&#10;79Gtp+aLESV0pzjdBe7igcYjRxSnt+bOmU9mVoUFYxAAAecnYIvMUrd1kFbq8oQ3EMjMBOY2a9l2&#10;SGkiQGvbuYppZ46jK3TdKiyjx45m9t26dps6eWqrt6ceOsQNGpTuQ3qKkAwbNWpM+kmrS0nKWnT9&#10;5/p579/hcnOUqpY/1qpZ8dGjSwd1D7IqJhiDAAi4EIGMlVmQVi50qyBUEHAVAstbt6NQly9r1ziy&#10;KJ0N+bQrVh1Hjh5h9m+9+RZLlA8MNFzp00fGCBZf2ccfrb90P6nVIt+nngZ1Ran92IKz1t+4eP8/&#10;i7ysCg7GIAACDiBg7RYMZkMyXV9lv8iFa7YUr4K3X3jwDAIg4DYEtmzurLgtgwcNFpadO2/urFmG&#10;CzRX6J13sKwRLFY+Vy7fhaPXP3/BfbDA75GWXnNTvypfrUjusf0WKg4OBUEABFyLgHBZFS+D1GqC&#10;0U8LIa3UAgs/IAAC9iDwXtf3hG7Xb1w/ZAg3YQL37Okn9JYVAou8lCpefc20v5/HaduM8k7wyFah&#10;UsqLF49y5Sxgj7jhEwRAwMkJiP9sUDx4sz8wtOWnhU7OCuGBAAi4H4ENf2zgG0V5UlezZ3NXL3fv&#10;06sPXbdOYLFxrJ/H7crjka3NZ/luR+UMDOx08PBP8qkdP37sq2FD2rVv07PXRz9Mn3bu/Dn5ZWEJ&#10;AiDgnATM/lpQZI8Gfgsro4L2aJ2CZ+/YIwz4BAEQcD8Cc+bO4RtF+erVuX1/tR00MH2Vu9UCi3wV&#10;9C2zcOyfOVNffjbxbqVq1cLD/3r82LACX/I4+vfRcd99U6JE8QULFkyZMtnbJ++IkcPXrl1z+vSp&#10;1WtW/bxw/t6/9jx7ZnjANQ4QAAFXJyC+WYOrtw7xgwAIZHICbIU7nfml7suXvTV29FgeixKBRYV9&#10;fcvOHXfII/H5Gx//2OB/nwdvHSoH9MGDB7p27TplypS6devWrFnzm2++GTJk8E9zfpr504zbkRHP&#10;Xzxfuuy3fgP6nj13Vo432IAACIAACIAACIBAhhCgPRqaNm265689bLOG2rVq004NwkgUCixykc+n&#10;xMzh66r5Jq3862jBUk3lNO/y5UuB7PeLHKdLezpGr169pk//ITg4eNasWdOnT9+7d+8HH7w/YeL4&#10;iIhbchzCBgRAAARAAARAAAQyhMCBtIOqpl1GB32ZPjNIeTroonKBRYULF6760zd/++gizp1eJadt&#10;BQv67dy9h1lqdfrkVG2KjqMxrSw5csclJD96+jI+UfdBr16Vq9fatHmTHIewAQEQAAEQAAEQAIEM&#10;IRCRdlDVNIjFbzrK5yUEluT+7N7eRX+efGX8qDNUgaRxxw4dN23Y8NvS5bFP4mgEK1WrT0xKfvI8&#10;8enzhJdJyUnJqfHPXjx+rqtYtUZ0dHSGwEKlIAACIAACIAACICBJwNvbu1baQZktm7ZQ8kw7+LxN&#10;I1iS1RsZvP32O2+80ei7b79ZtWqVXkf/6bVag8wSJB0prdu3b5coUcJa57AHARAAARAAARAAAccQ&#10;CA+9wacyZcuZJocKrDt374SEnB88aNDnnw3Q6TXJKakpOl0KPYJHq0tN1aWkajkPzyuX/t21dUuD&#10;Bg0dAwi1gAAIgAAIgAAIZFoCvn6+dmq7QwXW30ePemXNMmLkSM7TK5HklWHsyiCt6MxkFl17GBWV&#10;L3++pUt/i4+Pt1Ob4RYEQAAEQAAEQCAzE2C6yvSsIhOHCqyXiS9z5c7zUsc9S0gxjFrp9JzGS+Pp&#10;mZqqNSgtrS4pKfmNN5utDN6X6pV90WI8gUfFjoarzE5AlccRZnaIaD8IgIBbEOBHrQ4duEoNYmde&#10;b6nVRIcKrFq1at++dXPVqrVa0lVeOVI5z+s3b1y5fEmv8SC9pU2TXPFPn9H5ky9H/H3suFqNhB8Q&#10;AAEQAAEQAAEQYAS2hlzYGnyBZFbVqgXpJZ0pT1fouoqIHCuwatbq+0m/OdOnfNrrg5k/Thn6Zf/P&#10;Pg66fPmyxisLqSvDmJZh0lAb+/hx3nwFHsdhilDFjoYrEMiMBPCcnMzY62gzCEgR6FizRuNGxVau&#10;OMVPEVKertB1qaLp7+/bv18ySQgsv8IqL/4KCuoxe9ac8qVKPHkQWbdaFR9v71x5fLRazjBFqNPT&#10;5liUOI1HbGxsPp+8MtsJMxAAARAAARAAARCQQ4AXVT0/rs/bU164HkvST1CPbpLJoSNYLGJ6SM7I&#10;EV9PmTT1008+7RH0/prlS+KePvPMml2no91HdTSa5ZEl+9YNv5cuWVKyhTAAARAAARAAARAAAQcT&#10;iImOlUzSAkuv10uOY5EBbWpFh7UtbNumbVYP3Zgh/c6cPvU8Mfllqv7WzVvzp337z77tn3/2ubXe&#10;YA8CIAACIAACIAACIgRiomPoXTp/PXIHb0Z5/rpa9CQE1qJFiwoVMSwBIwklksigSFG/LVutfr5N&#10;3rx5Fy1YVKtSudULpn375UdjB7y/4PuheT2TVyxdXrlyFbUaCT8gAAIgAAIgAAIgwAhM3rdv8ZKQ&#10;H6a340UV5ekKXVcRkYTAGjDgs6gHj6g+egyOSCKDhw8edQ7sqiAy2mN+zOhvNm/ctHPr1j1/btu5&#10;fceUydPKli2rwBWKgAAIgAAIgAAIgIA4gbEtW479piWpq3XrDBs00JnydIWuq4hOcopQ76HRSD5k&#10;UNJAxYjhCgRAAARAAARAAAQUE2ADV3Ts3nOTP1OGv67Ys7CgpMASq0VybZYqIcIJCIAACIAACIAA&#10;CKhIgGmp5cva8Wdl6opfPWUUG123SWCp2FS4AgEQAAEQAAEQAAEHE1Cmq1iQARXK0q5S7KC8MHJ6&#10;DjQEloO7EtWBAAiAAAiAAAi4PIE69WqfP3/e59VBebrCt4rWl0sLLLPbNLB9GTS0TTIOEAABFyGA&#10;xxG6SEchTBAAARcgcOdOpL+/Px8o5emKMG6F2zSQC9qXYeFCPI/ZBW4ChAgCmZMAnpOTOfsdrQYB&#10;JyGgcJsGip72ZRgwYICTNANhgAAIgAAIgAAIgIDDCCxftrJz5858dZSnK1aMYHGc+W0a7L0vw7Qf&#10;pp48ecJhmFARCIAACIAACIAACMgnQI+iad60RZ9XB+XpCis+aMhAStJrsORXpqLlvv1/FS1aVEWH&#10;cAUCIAACIAACIAACKhIICupRtkw5lijPPI/79pv69etRckaBdf36dV/fgkWLFlORAlyBAAiAAAiA&#10;AAiAgLoE+vcbwBJz++OM6UWKFh6SdkgILPGpQDtNFO79a3f1atU8PT3VpQBvIAACIAACIAACIKAW&#10;gcVLFlEib3yGBNa3337L/DvdCJZOp9u2bdvbLd9Rq/3wAwIgAAIgAAIgAAKqE6DZwMtXLq9bt5bO&#10;lDfynzEC68qVy7T+64OP3v/llyUvX74UxkRvvXjxonbtOqqDgEMQAAEQAAEQAAEQ4AkEVMgZUGFJ&#10;WvrPPuzyEc2dPY/0DJ1ZEVrnHhwcnGEjWLdu3Qp6v/s7b7f64rMvbkfe7tvv0zNnz7Bonj59Omfe&#10;nJEjvsb8oPzehSUIgAAIgAAIgIC1BOrUyxnfe1Hv3snxvZN79+4t3IfdKleNGzXm7WmnhpkzZh5K&#10;OzJgBGvBz/MnT5zybrt3GzVqPGni5D69+4waPXLwV4NokG3cd9/k88nXvn0Hq9oGYxAAARAAARAA&#10;ARCQT6B5yxx32i0f4PN0nQ83wIdb5+PTrl3b5i2byffAW27ZvFVYil4OGjS4efPmjhZYNHwVFh4m&#10;lFDNm7fYt/dAg3oN/r38b8P6Db/7dryC5qEICICAHAJ4Wo4cSrABARBwewKXLq3rVTh6N8e15rj0&#10;c+HCly79a1XDS5QoydsL8wf2HaSXjhZYu/fsavq/pqYNeP/9D2hYq0eP93PlymVV82AMAiAAAqYE&#10;8Jwc3BUgAAKiBO7QbuYNOU54tpbY2dPn+CLCPF2klxICix7qbLY+s9ctGQs93Lhxo379Bta2AfYg&#10;AAIgAAIgAAIgoBaBubNbXAvmrnFcRe7VOTiYX6uuSi0OHcFKSkqKjLxdpUoVVUKHExAAARAAARAA&#10;ARBQQCAoqBIXwhXmuCgu/RwSEsLvxq7AoWkRhwqs69fD8+cvQMvYVQkdTkAABEAABEAABEBAGYER&#10;w+slHjqUneMSaaLw0KERw0cq82OplLTA0uv1wrk/yuv0eo1GI7zOXxQP7vKVK6VLl1a3AfAGAiAA&#10;AiAAAiAAAtYSGDG8AW2mkL1u3UMn6nKOF1iLFi0qVKQgBU0SiiXKFynqt3DhQuF1/qJ4897r9t7X&#10;I0dZiwD2IAACIAACIAACIGAPArv9/Ljd9+3hWWIEa8CAz6IePKKK6bGDLFH+4YNHRtdfXUx/2KE9&#10;AoVPEAABEAABEAABEFCZQHg4x21X2WeaO8kpQr2HRiN8qPOr/H+u2+mpz/ZoMHyCAAiAAAiAAAiA&#10;ABEwbMLuS1NzXwh3Y1eLjKTAUqsi+AEBEAABEAABEAABJyJAu65XHTa8atXhRruxqxIiBJYqGOEE&#10;BEAABEAABEDA9QjQruuUZMa9bu3Gffv3y0wQWDKpwgwEQAAEQAAEQCBTE2jZooX8BIGVqe8VND4T&#10;EsDjCDNhp6PJIAACjicAgeV45qgRBEDAvgTwIEL78oV3EAABGQQgsGRAggkIgAAIgAAIgAAIWEMg&#10;gwWW34oEv99f+rX71pqYYQsCIAACIAACIAACTk0gYwTW02dPf1v2W7fuXQ0bcWm0nCY5sGvnnxcv&#10;fhIf79S0EBwIgAAIgAAIgAAIyCAgIbAs7SBq9rrM7UY3bf6j4Rv1g4O3dO0epNkwnlszmWRWu8Cu&#10;mzZvatCw3vJVa2SEDRMQAAEQAAEQAAEQcF4Cjh7B2rd/75ixo2fMmr1jz77uPT68s3vmrR3TQ7dM&#10;6dil+29rgwePHDfh+282bfvTeYEhMhAAARAAARAAARCQIuBQgUUrrt6//+aTMj0CO3fRc5oUrS5V&#10;kDgPz3fad3n+zaXP4ltiVZZUx+F9EAABEAABEAABmwgEVMgZUGGJr58vJZscmSvsUIHFr7giXcWr&#10;K2OZ9WpVlupNhUMQAAEQAAEQAAEQYATq1MsZ33tR797J7KXqGsuhAotfcZU2cKU1lVkpKam8De4A&#10;EAABEAABEAABELAHgeYtc9xpt3yAz9N1Pq/dq6uxHCqwHu6YtvKrpl4hSzf9sTFVq+fnB/lBrO1b&#10;1mnOL1vQ/43o7VPsARQ+QQAEQAAEQAAEQODSpXW9Ckfv5rjWdmOhWbtmw83bkZvCa3XuUCYsNOaf&#10;vSfD9n0REx1LNdLjDJXVS0/qYcUp4+uXn3njj7Ub1k+YML5Y8eLvtOtYr2ET73y+t29HnDl5fP/u&#10;P2Njokd8/U3fjz8yrZd5ozNFO2bUMMnANBqNnp4JggMEQMAcAffe69y9W4c7GgQyG4HQaC53Vo4+&#10;13R4aAzJ0yMtpeUp0UHvsgwdt2I5r4R7Zf2LkfwwFSHMxq/w/IrjuZocF8JxV74dzyONiY4xi5eJ&#10;EKvIiwksCssqX4L40vWZWYFFZvHPnq5eu3b3nt2nThw3lNJztes3fPvtd3p9+GE+b2+RtkFgKesR&#10;lAIBIwJuLEHcuGm4jUEgcxKwh8Bat+7qoOX7awZy/hy32T4CS2yKkKSfsiR5B3jnyft5v/7bNm2J&#10;uvfQkO4/3Bm89asvvrCkriQdwgAEQAAEQAAEQAAEZBIICqpEg1eFOS5KUMDS8JVMn0ZmDl2DpSxE&#10;lAIBEAABEAABEAABdQmMGF4v8dCh7Oo6FXiDwLIbWjgGARAAARAAARBwVgIjhjc4RAKrbl07BQiB&#10;ZSewcAsCIAACIAACIODsBHb7+bEQ1Z0fJIcQWM7e94gPBEAABEAABEDAXgTCw+3kGQLLTmDhFgRA&#10;AARAAARAwKkJNG7UmPNV/yE5rM3qCCy/dmOcGiGCAwEQAAEQAAEQAIH/EtiyeWvVYcPpmurzg1YL&#10;rGnzO37+dbFVq/+zEejMtQfIETvjAAEQAAEQAAEQAAFXIXBg30F7qCtZAuuroUMmT5lEpm3atTq8&#10;K/HWpaqr10RTniW6/sOqfdE7ptDZVWgiThAAARAAARAAARCwKwHpKcI1a1f7+vqSlurbt2/X9wrG&#10;eJ+d1P5K3brnv/v2vV079rCBKzZFiEEsu3YVnIMACIAACIAACLgKAQmBNWXqJHqiX/DWLW3atOkc&#10;2LVHtzmFcnOH7yf1qJhn9+5xD6OvsuErljCI5Sq9jjhBgB7UyR7s5WYHnpPjZh2K5oCA6xKQEFhb&#10;t22ltp09e3batGl37t7JmbNA5WJ+2yP1dYvHt6mcbeHCFmcWdeYbTxrLdUEgchAAARAAARAAARBQ&#10;i4CEwLpz507p0qWHDB5y/25UieIl9v41ySebVq/R77nPtav1rFopj1Wr3o9/ek9BNC9evDh0+NDS&#10;Zb/9vHD+8hXLjh8/RlcU+EEREAABEAABEAABEHA2AhICi3TVyX9Ojxn9DYv79Jll9UokjnwnZ8Uy&#10;Hlxerl9gUpECLxYuapmqTZbfsKSkpEmTJzZ68431Gzc8ehKXqOVCb0asXLu2W4/3pv0w9cGDB/Jd&#10;wRIEQAAEQAAEQAAEnJCA9CJ3YdB+fpX7rH9RvlRypXI6LjfXYarvkRt5Qx9zL148ktm2c+fP1W9Y&#10;1ytr1suh1xcs+W3w8K8//WzgsDHffTv1pwkzFz5L4YaPGnnx4kWZ3mAGAiAAAiAAAiAAAk5IwDqB&#10;9X7Qsrcr+vb8RRvySEMjWAvHJBbL9qhUrqeeHlnltC0+Pn7FimWLf/n12+8npKbqUrX/Sd75fd//&#10;9Ms3W3caOnKYHG+wAQEQAAEQAAEQAAHnJGCdwMqVy3fp9GvlChRo+50+LFZTrFxyrlxeb7f8Jnfu&#10;gnKaFxCcZW2d6R2+2/FaWqXqUrS6lLQzu1ir4Zv5fAsfPHRQjkPYgAAIgAAIgAAIgIAyAr5+vnxS&#10;5kGklHUCizma/93higVztRnInbsW8MEHTQ4cnK7TpcqLzIPTaDlNMtNSBmklHMRKG9PS6TQlylS4&#10;fPmSPIewAgEQAAEQAAEQAAGrCZC0EpYxemm1O5MCSgRWnjyFfv72QFmfrB+NupGrQNWkpGehYX/J&#10;CUWzYTy3ZjI9ANFYWr2SWWl6S3vlwunKlSrLcQgbEAABEAABEAABELCWgFk5pa7GUiKwqBm+vmXn&#10;fXu0cHbd/z5dVr1+9z82fS6nbQ93TIveM/3e7hnpC7AEy7CY5NLp9Ds2/p4ji9dbb/1PjkPYgAAI&#10;gAAIgAAIgIATElAosKglBQqUmTxkbWWfl2sPX3wY/0xu27RaTaphJpDNEtbZkvrGDu5/faaT5Lpz&#10;+9bqxT/dDg35ZdFiLy8vuQ5hBwIgAAIgAAIgAAJORkC5wKKGBJR9a8OC6C0/Hp0/PUZ+u7w4XR4P&#10;fU4vzlOjp+lCtipr1vhhG5bMCihWcPaPM+nRh/K9wRIEQAAEGAE8Jwd3AgiAgPMQsElgKW4GfQ/m&#10;8vIonDsrvypr7PChK5cupS3jCxUqpNgtCoIACMgn4K6PI5RPAJYgAAKZlkBMtJmBIbMXFSPKGIHF&#10;h2tYlbVzavT2KVWqVM2WLZviZqAgCIAACIAACIAACDgPgQwWWM4DApGAAAiAAAiAAAhkHgLqjleZ&#10;coPAyjz3EloKAiAAAiAAAiBgnoDqegsCC7caCIAACIAACIAACKhMAAJLZaBwBwIgAAIgAAIg4BIE&#10;PF6JID6jYtgQWCrChCsQAAEQAAEQAAGXIRAdFUPSihJlVA9aQmCV/2BG5Q9+Kvfh1DIf/hDw4Yzy&#10;H04v//6PFT78qXzPHyr2+KHihz9U+GBG+R4zA97/kVKFj6apHh8cggAIgAAIgAAIgICdCJC0soe6&#10;omglBJZeo4vaPTZ218Qnu75/tGPcg+3f3dsxbsiw1nqd5tjvX//161f7fhu0a/GAbT/33zb3U07v&#10;RPss6GmTHxwgAAIgAAIgAAIgkBEEJASWljPIFJ1eTw+3eXf40lSdNkWr9dB76XRckjbVU69LSUlJ&#10;fGl47E2CjgbZrHu+zfsz/zKbMoID6gQBEAABEAABEAAB1QhICCwvnYdWp99z/maH4ctiHj/r8vWK&#10;6Ccv9B5aT88UnU6TpNWdO3Xng46LU/X0xBtPbepza+Pa+0N3lnZM6Ro8sfPG8YFrxrUn1WWtH9iD&#10;AAiAAAiAAAiAgPMQkBBYGg0NWenmrTq0fWaftk0q03n68v30CEEvXXatJnH/zmsn/7nuqfFKTtEn&#10;pyRqNJ4KGkbDY0mp2qQUllKTU7TkBBpLAUkUAQFrCbjT03LwIEJrex/2IAACdiUg9StCTZbOXy+P&#10;jnk6d+OxsDuPZqw9cury7bsRj3UaLjFF92bLsh8NaEqrnWjmUEfLtfQaa2OlycV0XZWqTU5NTSal&#10;lZo6/6uWPw1qDo1lLUzYgwAIgAAIgAAIOAkBqUXuev30Qe198uQY1K1x2eK+w3u85Z0nRwHv3DpO&#10;q9VnT9F56LgXHjq9lvNISk0hiSXZqgofTOfT2XPnC7UeU7zdN6U7fBfQ6XvDONbrlCrpCgYgAAIg&#10;AAIgAAIg4JwEJKcIPfP75O7epk7giGX/XIx4d9jSTi1r5vLJruGyaFMSaal7stZLq/HQpmpSU1M9&#10;PWT9cC9iczGWbv5RNGx14SvLCl5YXIDopKkrwyAWG8pyTl6ICgRAAARAAARAAAQkCUhOEaaS6Gla&#10;v8Jn7/8vV86sfd9r0rhugGFzB03yk2cvP2q/iOYGaTQrWZ+k5bLodLIEFh+TLlWvpd8lGs6Ggkxd&#10;0ZmNY0mGDgMQAAEQAAEQAAEQcE4CEgLLQ6tJStUla7VF/Xzeqle+eJH8KUz66Dxz5vBatPlTLaed&#10;veb9l9qUlKTnnhopuSZgkKar0tWVLtUwt2hQVymp/Gp35+SFqEAABEAABEAABNyDwK9Ll7Bkj+ZI&#10;7YPl6Zmme7TJWl2TuuVoEyzDiJVOSxtjkdDS6klX0RZZHJfqodFl03PZZYaop2Vbaerqyq3krxY+&#10;qz8kjgpOXbwiKuYBG8TCFKFMkjADARAAARAAARBQQGDlqhXTpyezRHkFHsSLSI056ZNafvJTq/4L&#10;2/Sb3/az+e0/X9B54K/TZ2/TeOh6jfq199fLPvtuzWffrx02cfXQaRv03EvxyvxWJDxpPdC7eShJ&#10;K5ofJHXV96enhXw0a4blooJ5sycN+2FLdLrGwhSh6n0NhyAAAiAAAiAAAgYC6zeumzHj2eY/urP0&#10;/Pmz5i3XqYtGQmCFrRp1bc2Y0FXDwtZ8Hb56NCXKh68aGbpq9LWVI8NXf33N8HI4mbGzVHC0eEtL&#10;67fKBT2o2PNh1+/j4l/o1x1JCprxggpO65u3TkCW7X/9zVa7rxn2tpQ3vA8CIAACIAACIAACVhN4&#10;/DgmKoqrWrUgS1T+0iWVn/csNYJldcxiBTQbxnNrJtMa+dDVIynRxoAH5he6talY+NoiV1f6pSRr&#10;29XLcvzfOFJX75QppmrNcAYCIAACIAACIAACjiPgUIH1cMe06J1To7dP4dtHc4Wp9FDDZG1qko5S&#10;YiLt665vXbY4GfgV9nUcBtQEAiAAAiAAAiCQOQgMOrgvONjQ1EFD9rHEv1QRgEMFllHc79TLN/+P&#10;ZylJurSkpbTpWPLpX0ZAXanYwXAFApmBAJ6Tkxl6GW0EAbUIrCteLKQwx7Xm1sVdY4l/qVYV5Ccj&#10;Bdbngc2OXEge++vTk5eTjlxI+mLhi9XfD4W6UrF34QoEJAm40+MIJRsLAxAAARAwEEhM5BLpbC6p&#10;BygjBVbFUuWWj+rwNCFr/3nPhv6WsGo81JV6HQtPIAACIAACIAACZgkkJbm5wKJWV/QP+Hn4gKu/&#10;j6TEIERHxfAJNwYIgAAIgAAIgAAIqEzAz4+jKUKzSb2aMnIES71WwBMIgAAIgAAIgAAIyCMQHs5d&#10;48wneQ7kWFkhsJ48iQ3eumXW7BnDRw6lRBl6SRflVAMbEAABEAABEAABEHAKAnXrcg0580m9+OQK&#10;rDRpNSsuPq5l87e/HjGaUotmLWNjH/84c/qW4M3qxQNPIAACIAACIAACIGBHAlX3/lX1jK/ZpGKt&#10;sgQWDVbduXvnqyFDe/XsXb16jYJpR40aNfv0/vSrwcNCw66RgYoxwRUIgAAIgAAIgAAI2InAgW5B&#10;B/aZTyrWKC2waOwqZ46cn/bpmz9fftOKSWl98dnALFmykpmKYcEVCIAACIAACIAACLguAQmBRUus&#10;jh3/u3v3Hjly5LDUyDx58nTp1IXMsB7Lde8DRA4CIAACIAACIKAiAQmBtXvv7ooVKubzySeskh5i&#10;82m/PsIrRYoU9fcvTcYqRgZXIAACIAACIAACIOCiBCQE1v3795s0eUuybRqNpkH9hmQsaQkDEAAB&#10;EFCXAJ6Toy5PeAMBEFCFgITAunfvbqmSpfiaaOyKPYN527ZtfJ69W65sufv378mMqcIH0y0lmR5g&#10;BgIgoBYBPC1HLZLwAwIgAAI8AelF7jQ6xVt3SDvoJcuwPDs8PT2twhqxuRhLN/8oGra68JVlBS8s&#10;LmCVBxiDAAiAAAiAAAiAgHMSkBBYxYsXj7wTyYf+65KllNhLYZ5ehoWHFi1aTEEjdal6bapOazjr&#10;FRRHERAAARAAARAAARBwNgISAotWrx89elhPUwiih1arPXP2TNGiRa1tXpquSldXulSdtcVhDwIg&#10;AAIgAAIgAAJOSEBCYLV6p/XVa1cfPPjP6nV6GDM/jsWadPPWzevXw1u3amNVC/W6dHV15VbyVwuf&#10;1R8SR8UHzvnlXswDq/zAGARAAARAAARAAAQUE/h1aVmWFHswLSghsGhz0caNmgRv2xIfH2+p1idx&#10;T7bv2EZmRrs5WLL3W5HwpPVA7+ahNHxF84Okrvr+9LSQj2bNsFxUJGe2xK7j1tx/BI2lYi/DFQiA&#10;AAiAAAiAgHkCK1etmD49nqWVq2qrhUl6kXtgx06JiYnzFsy9e/euaa137tyZv2CeTqcnM9kxeXAa&#10;LadJLhf0oGLPh12/j4t/oV93JCloxgvyMK1v3trlvOZtwpZasnHCEARAAARAAARAQBGB9RubzZjx&#10;Y1AQt/mPg5SeP49cv3GdIk/GhaQFFpUYOmR41SpV5/889+dF82nHdtq7Ieph1D8njv+8cP6ChfOq&#10;Va027Kvh8qPRbBjPrZnMcR6hq0dSoh8pHphf6NamYuFri1xd6ZeSrG1XL8uB84/lO4QlCIAACIAA&#10;CIAACCgg8Pjxv1FRUf37ba1atRol8jBzpjqPV5YlsKg+GqAaOWJUsaLFT5468dOcWTNmTieBVaxY&#10;cbpozdiVoe0Pd0yL3jk1evsUHgTNFaYmaVOTtalJOkqJiToOPyhUcJugCAiAAAiAAAiAgPUEihVt&#10;zBeKiIiw3oGZEnIFFhWl9VgdOwTSaNaM6bMoUYZemn0CtFWRvVMv3/w/nqUk6dKSltKmY8lvVfOx&#10;ygmMQQAEQAAEQAAEQECcwP6D+wYNGShMwcGGEnRFdXRWCCzV62YOPw9sduRC8thfn568nHTkQtIX&#10;C1+EP9AN6tbWTtXBLQiAAAiAAAiAQOYkUKrU7Li4tcJUuDDXujVHV1QHkvECq2KpcstHdXiakLX/&#10;vGdDf0vInT3Hpgnvlyhs9ZZaqqOBQxAAAecngAcROn8fIUIQcB4CSUnZExM5s4kFWbfOyBHDR6oS&#10;cMYLLGpGRf+An4cPuPr7SEqLRn0GdaVK18IJCMgngMcRymcFSxAAAdclkJgoIbDq13MvgeW6XYXI&#10;QQAEQAAEQAAEXIVAoUJRNCdoNqneBLERrH379ytLqkcJhyAAAiAAAiAAAiBgI4HQ0IrXrnFmk42e&#10;TYtr1q7ZcPN25KbwWp07lAkLjfln78mwfV/ERMeSqa9ffmX1seIkzlq2aEFO2EsbD+aNzhTtmFHD&#10;bPSG4iAAAkYEXHQxk4uGjdsPBEBAPoHQaC53Vo4+7HR4aAzJ0yMtpeUp0UHvsgwdt2I5r4R7Zf2L&#10;kfwwEiHPE+pOmBBhturp02JEQmIiRH7MhlBFrCkyZcmqCGAMAiAAAiAAAiAAAg4gsGPH8DNnqplN&#10;qtfuFIvcVW8VHIIACIAACIAACICAEYHu3YIO7DtoNqnOCgJLdaRwCAIgAAIgAAIgkNkJQGBl9jsA&#10;7QcBEAABEAABEFCdAASW6kjhEARAAARAAARAILMTsFpgxb14efN+LJ0zOzm0HwRAAARAAARAAAQs&#10;ELBaYDXoN6/NiF/pnJyiBVUQAAEQyEAC2KMhA+GjahAAAXEC1gmsPSdDeXdTf98PuCAAAm5DAE/L&#10;cZuuRENAAAScgYB1AuunP45Q0HMHdaTzmv0hztAAxAACIAACIAACIAACzkbACoFFc4K37j+hBrRq&#10;UKHdGxUpM3/T387WHsQDAiAAAiAAAiAAAhlOwAqBxeYE329Rk85fdm5C58XbTtneAL8VCX6/v/Rr&#10;963truABBEAABEAABEDAzQjkyMIVzsv9unrzkdOXDp26dODkpb/+ubT72KVthy/8efTS1iOGFHz4&#10;0uZDhjRtyWayd4ZD7FmERvFV+GC6acQ0XUgDWmZbIvNZhH4rEjnPVG7dpOjt00SI4FmEznC7IAb3&#10;JuBya8ZdLmD3vn/QOhCwE4HIJ9yqjduaNWv2RkAeySr+CX928ODB7u/UYc8iJPEgWUSmgbXPIpQr&#10;sGh5+6C5W7N6efXvUJ+F8s+VyDPX7nrnzn5q8SBbBFahdqP0esNDGqO3T4HAktnNMAMBexBwOb3i&#10;cgHbo9fgEwTcngATWGP6dXiWyMUlGprLtjFISOESEw2vk9MOnU6n0WiaVSs4Zck2XmBlIBy5U4Rs&#10;efuMz9t92aUJS6vHvU9X4p8n0rZYtjTg4Y5p0TuniqsrW/yjLAiAAAiAAAiAgDsRoF89pyW9MzdK&#10;QmD5FfZl0e/+sW/o6pFGs4F0hVKZovmZDW/szA1GbCAAAiAAAiAAAq5LoIQPV9bXkKoV0dT1z06J&#10;2kJjV87WIlkjWHfuRIqIJ3rr2PFjztYwxAMCIAACIAACIOB+BO7EcZMWBQvTgQMHnHA0S1pgDRr8&#10;ZZ16tamH2rRrZTbRW506dyQz9+tFtAgEQAAEQAAEQMCpCNAI1jcDAoWpefPmLjmCtW79Okb2rIWD&#10;vcubOVU3IBgQAAF3JYAV7u7as2gXCIgTMDuC5YTQpEewoqNigjdvpdApYzbRW3PnzKe3nLB5CAkE&#10;QAAEQAAEQMCdCJgdwXLJKULqlUaNGovoJ3orqHuQO3Ue2gICmZMAHkeYOfsdrQYB1yJgdgTLJacI&#10;XYs7ogUBEAABEAABEHBjAm4ygmXVxJ9Vxm7c92gaCIAACIAACICAnQi4zxosOwGCWxAAARAAARAA&#10;ARBQQKBH10BKdLROO1z1V4QKWo4iIAACIAACIAACIGBXAsKF7a66yN2ugOAcBEAABEAABEAABKwl&#10;QAvb2WFtQcfYS2/ToHocS/+5W+GDaZbcir+rejBwCAIgAAIgAAIg4PwEzkUmn78Ze+u+Id2LNiQ6&#10;XqQdqampHh4eXl5enp6eZOYkbckAgeUkLUcYIAACIAACIAACLkGgV/cOW7ZssbThOX/93Llz27Zt&#10;+7BbB2dolGbtmg03b0duCq/VuUOZsNCYf/aeDNv3RUx0rMzgHu37+/iR3X458tX7rK+XT15hqX37&#10;97ds0cLXLz/vjUanmMEP81d9/eWHlqrg3+3zRnHehnmjM0U7ZtQwkfBotNDsXKyl6zJbCjMQyAwE&#10;XGh7dBcKNTPcOWgjCNiPQGg0lzsrPc7ZUIOHxpA8PdJSWp4SHfQuy9BxK5bzSrhX1r+YfDFjj+Bt&#10;ElihZ46fXP1H2zzlT3H3q1aqU7JHR3GBJTIzaLZtoatHKRBYaaCNNRbUlT3uHvh0PwKuolpcJU73&#10;u0PQIhBwPAEXFVjKpwgTnz24sT/w78jtF148yOLhVbRdc0noJJgosbGrx39Nr1O7IZ2NMuxdZinp&#10;0JIBjWAJV71BXSkmiYIgAAIgAAIgAAIKCCgUWDpd8sWt3fQ6XZXisTPPrKjXqr1X3jzWVr/3h87v&#10;fL2ZSgkzvBN+PtFat7AHARAAARAAARAAgYwloFBgRV1anvr8WolKmjPh3KLZvX3eqGVtM0ylFbvC&#10;DlJX035ea61PoT0/iIXhK1swomxmI4DHEWa2Hkd7QQAE7ERAicB6GX879t/xjRpym3fp27fIX7LW&#10;dwqCMzt8xTQWzRKSugr7fYQCt0Yai1464eZjNrYLxUEABEAABEAABJycgBKBdXnHh6VKJl+I0CQm&#10;cB0/WaW4hZamCFVRVywqp91/TDE0FAQBEAABEAABEHB+AlYLrNjIY9m5CK+s3Oo/9N16NM/mU19Z&#10;I81OEU7fepHUlUanVeYTpUAABEAABEAABEDAGQhYLbCy5siXkpi0/Z8iZcvkqNN2g+I2mA5ftWxU&#10;jtTVqM97KPaJgiAAAiAAAiAAAiDgDASsFlhrlk3fcTzryZDkbv2W2tgAocZiY1fhq0ba6BPFQQAE&#10;QAAEQAAEQCDDCUgILL/CvkYh/rb2QOiT4lOWhOQv/rbRW6bGRgb020C2+QItYydFRYlGrViGjV39&#10;dvwOe5e3zHBACAAEQAAEQAAEQAAErCUgsZM7aaboqJg7dyLr1KtNmetXTk2eOGrO4uC8eV8/FYds&#10;tmze2rhRY2bMR2D6qByH7eRuLQXYgwAI8ARcYpN0lwgSNxUIgIAqBNx2J/dBg78kdUWM2rRrNea7&#10;CVlz5O3eoxvl+URvderckcwkOQp3cufzeg9Pljd9V9IhDEAABEAABEAABEDACQlIr8Fat34di5ue&#10;Vn3o6IktO/82epw1e5c3k99Itpuo7ftdya8RliAAAm5AAMNXbtCJaAIIuD0BaYFFs37Bm7cSCMqY&#10;TfTW3DnzhZOD4tT6vFGcPWeQMqbqin/X7dGjgSAAAiAAAiAAAu5KQFpgUcsbNWosop/oraDuQe4K&#10;CO0CgcxGAE/LyWw9jvaCAAjYg4CEwJI/LsWGuOwRInyCAAiAAAiAAAiAgGsRkDWC5VpNYtEuWbLE&#10;FcNGzCAAAiAAAiAAAm5AwG0Flhv0DZoAAiAAAiAAAiDgogTcU2CxZzzjSc8uelMibBAAARAAARBw&#10;dQLuKbBcvVcQPwiAAAiAAAiAgEsTcEOBRQNXevodFA4QAAEQAAEQAAEQyCACDhVYZT78MeDD6eU+&#10;+KHc+5MrfPRD+Q+nlf9wesBH00p/MO3jsbNUJEAr3Pv167d48WLMEqpIFa5AAARAAARAAARkEpAl&#10;sCp8MF2OO0kzT33qgZ+HnVw26uLa765tGB+xdfKDnZMf7/khZtfUtXO/Lf/Rj3JqEbfB8JXtDOEB&#10;BEAABEAABEDARgKyBBarI+rx08kr9pvWN/CnLefC78uJQ6PxzJndK0c2SlmyZ/PMltUji5dHSqou&#10;OVWblJwasmoMjWnJ8QMbEACBTEsAz8nJtF2PhoOAaxGQK7BIWnUZ9/vOk9d+++e6USJ1RRrLrPYy&#10;YqHXaQzqKqtX9iyeWb08V+8+Ffj1opKdxr3/7W/r/zr7MjF1/8/DAz6coZig6fAVLcbCLKFinigI&#10;AiAAAiAAAiCgjIBcgXXuevoY1fT5m40Sq5g3EInDw1OXwzBw5Zk1i+fqPaeOnb/e++16ZxcO6fNO&#10;vfPXbm3/O+RFYur6qf1pYZayxlApklN09O/fnz8rdoWCIAACIAACIAACIKCMgFyBtWniR/OHBNYO&#10;KBq6eqRRootje7YgA8kI9DrP7Fm8smXxpJnB4CMh7zas9Gb1MtmzetH53YaV95+5mpCUmpCYumBU&#10;78of/iDpzdSAxqv4g94V5hV4QxEQyLQE8DjCTNv1aDgIgIBaBCQEll9hX76mWuWLzfuqk2nFdLFX&#10;YBNZAWlSaeyK1FVqqu7klTv1KpbkS1H+bNjdhMSUl0mpL5O033/5gS3jWLKCgREIgAAIgAAIgAAI&#10;2IeArBEsXWK8UGnxkdDFY8ePyQ+MhpTYqvakFG39SiVOX4vky1K+VkCxhCQtqavE5NSkZK2O08r3&#10;DEsQAAEQAAEQAAEQcB4C0gJr0OAv448tpog3B/9hlOhip84dyUBue/Reht8MppCE0rauX3X7iStH&#10;L94kOUXnP/+5Ur9SucTklKSUVPpRYYpW56n3lOsWdiAAApmGAHYRzjRdjYaCgGsTkBZY69avY00c&#10;YHKw67yBHBIGdZWifZmc2rJh1cplS/6y61Sdz2Yv3nmyeOFC/sVL0MAVJRJh5CrVw3DGAQIgAAIg&#10;AAIgAAIuR0BaYEVHxeSp3YMaRhmjRBfnzplPF2U220ND6oqWWBkSLbdqWL38kB7vLh79Sc93W5Ym&#10;dZWSmpSio7Er5s1TLx2bzHphBgIgAAIgAAIgAAKOJCBLxHjlK2FWRdHFoO5B8sPVazxoiRWpqxck&#10;sNI0VkJSCm1/RbOELw3qisauXq+70mrkO4YlCICAygQwE6cyULgDARDIZAQ0a9dsuHk7clN4rc4d&#10;yoSFxvyz92TYvi9iomMZB1rGLmeAyqzZvv37W7Zo4euXn/dGPwykhzDTUncPDy8aq8qi4XSczoMz&#10;/Gf4v0ajS0n2yJJVz2npBcd5hP4+gu8O5o3OFO2YUcMkuwnPzJFEBAMQAAEQAAEQcH4CodFc7qyk&#10;EQyRemgMydMjLaXlKdFB77IMHbdiOa+Ee2X9i/HyI0Pa6FCBZUsLIbBsoYeyIAACIAACIOCiBFxU&#10;YMmaInTRLkHYIAACIAACIAACIJAhBCCwMgQ7KgUBEAABEAABEHBnAhICS84CLMIj08ydQaJtIAAC&#10;IAACIAACIPCKAEawcC+AAAiAAAiAAAiAgMoEILBUBgp3IAACIAACIAACIACBhXsABEAABEAABEAA&#10;BFQmAIGlMlC4AwEQAAEQAAEQAAExgUVbTylL8rFu27aVNimlNG/+XPmlYAkCIAACIAACIAACzkxA&#10;bKNR2oRdWehs71TTndxNvQ0fMezwkcM+Pt5xcfGnT54RqQ4bjSrrC5QCARAAARAAAZcm4IYbjZJO&#10;Upbkd+S2P7f+763//e+tprdvR1y4cEF+QViCAAiAAAiAAAiAgNMSyMg1WDQ/GBcXV7169fbvdiBA&#10;f27f5rSYEBgIgAAIgAAIgAAIyCeQkQLryNEjFGiH9h1r1KhRqpT/1m1b5ccNSxAAARAAARAAARBw&#10;WgIZKbBofrBDh44+Pj5Ep2OHjpgldNq7BIGBAAiAAAiAAAhYRSDDBBabH3zrzbdYuJgltKrbYAwC&#10;IAACIAACIODMBFQTWE9iHoz7oI78prL5wcjISNqggdKRo4fpJWYJ5QOEJQiAAAiAAAiAgNMSUEdg&#10;kbqaM7xznSpl5beT5gdpcvDChZAjRw6zRMuwMEsoHyAsQQAEQAAEQAAEnJaAOgKL1FWLepXffauu&#10;zHay+cGBXw7auGETn8aNHUfF8VtCmQxhBgIgAAIgAAIg4LQEVBBYnwXWfq9lgya1Kv66Zb/Mdr76&#10;/aBhdwb+YAveMUsokyHMQAAEQAAEQAAEnJaArQLrq0GffdCmQamiBWev3unJ6WW2k+YH2dYMRva0&#10;ZQNmCWUyhBkIgAAIgAAIgIDTErBJYAVv3ZLLJ1/Lz36csXp3Yoqux7hVctrJ5gdJS5kasx8VYpZQ&#10;DkbYgAAIgAAIgAAIOC0B5QLr5MkT9x/cmzFnTo9vptxIzFGnxXu5ffzktJOmAqOjYmgBlqkxe+ub&#10;tMVYOEAABEAABEAABEDARQkoFFjTp//w/fffDR8+/NPRoy8fP9azz4h3un/hoggQNgiAAAiAAAiA&#10;AAioS0CJwCJ19fPP8xMTE2lGr2SpMqf2HW7Z4m11w4I3EAABEAABEAABEHBdAlYLrNOnTy1cuKBl&#10;y5YlSpa4dvVqwZeJrtt4RA4CIAACIAACIAAC9iAgIbD8CvsKa/1t6a/vvddVr9cnJCTcvHFTo9FU&#10;r1GdNzAytke48AkCIAACIAACIAACzk9A1ggWrWcn8UTqauKE70ldUasuXbpUpXKVY8dP1KlTl95a&#10;vGSRMzSVBB9/UDxGL+0dIatOQS2mpZT5UVA1ioAACIAACIAACNiDgGbtmg03b0duCq/VuUOZsNCY&#10;f/aeDNv3RUx0LKuMxJO/f+mIiFuUHzfO/I/7Jk6cSO8yM/oNIB/lvv37W7Zo4euXn/dmSwOYNzpT&#10;tGNGDTPrinQJ039Gh6XrtsRjqRamjcyGIVKdMELHRKtu2+ENBEAABEAABOxEIPIJ9yD2xe7duwMC&#10;AsT/vNK7YWFh7dq18/WMK+tfTBX5obhR0gLLKtcQWAwXPwQlU2lBYFl1m8EYBEAABEAg8xAggbVq&#10;47ZmzZq9EZBHstX/hD87ePBg93fqZLjAkp4iJM00eeIUahJlzCZ668MPPhJKK8n2u6vBklfH4rSD&#10;1JXMeUNmyZSZTE3mrgzRLhAAARAAARAwJSBHXVEpmWYOICwtsCiIvn37iegnemvWzJ8cEKstVQjX&#10;Y9kpT+H1Exz0kuQWU1pMd4nHzzQW1JUtvYyyIAACIAACbkwgVctJJudpvsQUoS2B8qumbHEiLOv8&#10;a7BIS/EB9+/fn8/LkU1MXUFjqXW3wA8IgAAIgIB7EGBThGP6dXiSIN2gfDm5KUu2OcMUod0FljQM&#10;ayxcZZE7tUmOqOKbjjVY1twFsAUBEAABEMhEBHiBdSdOutUlfJxFYMmaIpRuECzSCDCdxA4gAQEQ&#10;AAEQAAEQUJFAfCJHafSI4SzDJ+EVFauz0ZW7CSyz66tsZCSzuGJdZTQtyC94l1kvzEAABEAABEAg&#10;MxB4+fLltHHDqaV0pjw7jK44Dwe3Elj86JFpxnmIG0VidtEVNJbT9hcCAwEQAAEQyCgC9BDk/kPH&#10;strnTBlHL+nMXtJ1eklHRsVmWq9bCSznwSo/EkuTiZhklM8QliAAAiAAApmBQEra0WfgSNbYxbMm&#10;swxdYW/R4TwcILCcpy8QCQiAAAiAAAiAgEUC/PRU7y9H8EaUF05bOQ8+CCzn6QtEAgIgAAIgAAIg&#10;IIsA01hCpSWrmAONzGzTMOETP7UCoJ2r1HLF/Ihv06BuXfAGAiAAAiAAAiCQ4QT4bRr2X3goGUyL&#10;GoWcdx+s42t6SDYgowwgsDKKPOoFARAAARAAgQwh4KICy8wUoa9fflUSiaEM6QlUCgIgAAIgAAIg&#10;AAIZS8D8GqyY6FjbU8Y2DLWDAAiAAAiAAAi4DYFzkcl5ZRxk5iRNFntUDo1jKYty3dqN7LmBWIOl&#10;DCBKgQAIgAAIgAAIMAI0RajRcEtWrM+fX1qWPH78+MMeQVle3ivrX4yGijKQoYTAUhYc/5hnOwms&#10;saMNG7m697F2zYagHt0ysI2kknu8/14GBoCqQQAEVCdAXyymX8sJWaT/aBlF8tKJNhuyFVI2L6s9&#10;JKVaXQQFeAI5slgN4/jujdaWqfdGI6cWWLYsonK2ESySCwr0ioNL8V98BQsVcBKB9ejhY2tva7va&#10;0z1Jss/ZorJrk+EcBNQlkMRpIq+H8z5Llgu4+yzr7t27AwICJPc3JoOwsLB27doVL5BL3agy0Nvt&#10;6KfUqOzZs8uJIT4+nkBVKKnab+3lVOpmNncfv7D2fiubJ8laCPEJL51aYFnbHiN7u04RWju0RsGQ&#10;wHLyUhBYkrccBJYkIhiAgDiB8OvX32hUn7f55/ipg5eimjVr9kZAHjno/gl/dvDgwV7dO8gxdgmb&#10;5eu3De3dIbu8YZXEFG7Wsm3u1HzH9xEBt/Z+6xfYxNo4nUFgiW00qvi3hLYMfVkLMbPZ07MLjZps&#10;esUsE0tmMouTTxpXcwBtx9TigIagChBwIQJm1dWHfc0sxpCpw1yo7RQqqatnibKSTB3mWs13fLSm&#10;d5HZm40Cc+n7TWInd2W/JXRkb5n+PVb2F1p+KfmWQg5WxUlTYDQRRhOUjiQprIstwHLMTBxPhjLi&#10;bDF8lVH3A+rNDARStZwwsT94dDa6zlB4aNwnsRbFJcpK7td8x3clYyjnZiMblz7EBBb9laU/aQpS&#10;BhJRS/2IN8ExtViKQTjmJH/8KQM7RWbVpOccI+lkxgMzEMhUBJ4lcXzqNSB97GrenBnC65R3P4Uh&#10;7OUSPoZXpmejO8HxosSdamQwhfcV3WbsIt14Zu83F/0kigksWhKkOGUIDkfqHkfWJR8m6S128EXk&#10;XJHv39SSDTsJR6GYjdG4lKmBkY0tMaAsCICA7QSeJ3MsDRycrq6m/jiDv8hnWEWeHu6TWItStFxy&#10;2m8DV6wLNj3TWyy5X/Md35WModGtRTcbu063n/At22/sDPTgPg97drzisWuNIrOE9EMeJqHoLPzV&#10;D3vJDqEBu8JuMlMb05uPzQ/Szxjl3Jds2ImSWRp0UdyAVSFn4Arzg3K6AzYgoJhAfCJHafSIdHU1&#10;auIMdsUouZ/CYC1KSKGU/j1pyvBlquFdOrtf8zNKYJneWnTLMbx0E/LvKr6fnaGgmwgsu2odkX7K&#10;qHptuXVMx7Rs8WY0gmWLK5QFARDIQAJP0o7+Q8eyGKaNG86uGB3s3Swe7pMUMHen5ju+LQy46a1F&#10;txx7i25C/l0FveM8RdxEYMkZAjGFrqyU0I8yD8pKCetlY1SSm9aYvc/4US5lxYU+hQNUznNPIxIQ&#10;AAEFBFJeHX0GjmTFF8+azF/kM+wt91sSlJiYmJRkcbMl9i5v4E7Nd3xb2C1kdGvRzcau0+0nfEvB&#10;new8RdxEYBFQZapFWSnWf8rKyi9l798Sml0gz/9+kGYJFWy3weYKmfASv8utGvzD/KDzfGUgEncl&#10;IPynV+8vR7BmLp03XXjd9n+VOS295LTDUnjsXREF5rTtctrAhPcV3WYsTrrx3Ol+cx+B5QDFI7xT&#10;JQWE2dtaWSmzrky/6diwFjvYu8IrzImpjVUfP35CkMkjXk4ZqSW+mUIDdtFUgVlav2VVYDAGARBQ&#10;lwDTWLzSMnJOq0DdJrGmMQl1+LLha4qdD12K4c80piJUYG7T9gxpiOmNKn6zqXtjO9KbWwksh2ks&#10;ZTpJWSmju8GsruJteO1veoUvaGQj/5+k/HJ14X4KwouWNKXR/gv8S6EO48uqQsmRHyHUBQLuSsCS&#10;uqL2On5eyX41su7TpR1arbZRo0bsTC/5M11hBszYfsFkBs9mPy8iN5vrfr6kBVaderWFzaOXRlfo&#10;XbMXHQPF9O+xsr/Q8kvJtxQSUBanvWcJjfpIuL8oq9qqWUKZk4PW3hiYH7SWGOxBAASsJcAP/4tn&#10;rHUL+8xMQEJgNW/ZbMWyFXTmGd25E2l0hdlQyswc0XYiYDRSBSYgAAJOSICe7kzPH+QTvaQgz0Um&#10;55V3kKUTNsrGkE7feslmACUPssyTR9ZDG20Myb2LZ5L7TUPbHd28HbkpvFbnDmXCQmP+2XsybN8X&#10;/EOR/Qr7Nm7U+NjxY9FRhtloOtiV4cNH0pm/wr8rvCfs97DnMqVKuuXNxz/sWdg6qxaDq4KFH2xz&#10;fNUi8SsbOFQFCJyAgHsTeJk1/5IV6/Pnzy+nmY8fP/6wR5DJM1HlFHVSmxxZuBPnr9y7d09OfCVL&#10;lqxXvcLLFDm2sDFPIGdWztr7zVcTay1NZ3jYs7TAWr5sZa/ePYUCi65s2LCOzhkisOq90cha0LAH&#10;ARAAARAAARDIVATK+hfjR4sypOHSAoukFY1aCQVWUFCPRg0b0ZlFvG7d2uMnjlNm7ux5wjbYYwTL&#10;10/Wv7EyBCUqBQEQAAEQAAEQcB4CziiwnIcOIgEBEAABEAABEAABlyNgZgTr+Jr0oSmXawwCBgEQ&#10;AAEQAAEQAAFnICC9TYMzRIkYQAAEQAAEQAAEQMCFCEBguVBnIVQQAAEQAAEQAAHXIGBminDCJ36u&#10;ETuiBAEQAAEQAAEQAAGnJGBGYIXv/9IpQ0VQIAACIAACIAACIOAaBLDI3TX6CVGCAAiAAAiAAAi4&#10;EAGswXKhzkKoIAACIAACIAACrkEAAss1+glRggAIgAAIgAAIuBABCCwX6iyECgIgAAIgAAIg4BoE&#10;VFiDRY/EcY22IkoQAAEQAAEQAAEQUEogqEc3+Y/fUUdg9Xj/PaXRohwIgAAIgAAIgAAIODuBRw8f&#10;0wORM0Bg6fV6Z2eD+EAABEAABEAABEBAEQGSVlYJLKzBUoQZhUAABEAABEAABEDAMgFZAoskG0u0&#10;3EqYB1gQAAEQAAEQAAEQAAFTArIEFhWjkTF+3lGYB1MQAAEQAAEQAAEQAAEjAnIFFsCBAAiAAAiA&#10;AAiAAAjIJACBJRMUzEAABEAABEAABEBALgEILLmkYAcCIAACIAACIAACMglAYMkEBTMQAAEQAAEQ&#10;AAEQkEsAAksuKdiBAAiAAAiAAAiAgEwCEFgyQcEMBEAABEAABEAABOQSgMCSSwp2IAACIAACIAAC&#10;ICCTAASWTFAwAwEQAAEQAAEQAAG5BNQXWBrBITcK+9uxoOxfD2oAARAAARAAARAAAU5lgUUihp76&#10;zB/Oo2nwLGrc7CAAAiAAAiAAAg4joKbAYupKGDpkjcM6EhWBAAiAAAiAAAg4DwE1BZZIq4Tzhvyw&#10;Fn+RCgrHuixdZ2bCd1mN/PSf6Tyg+Hyl8wywOc8NgUhAAARAAARAAARsJ+AIgWU0b0jDWkzZsPEt&#10;9pK/KHKdvWU6/8j88LUIBZzQ3hQWBthsv4HgAQRAAARAAARAwJSAIwSWitxFRqSgllTkDFcgAAIg&#10;AAIgAAK2EHAlgWU0EmZLs1EWBEAABEAABEAABOxHQJbAWrd24779+ylRHMK8UVjCaT72FhY52a/n&#10;4BkEQAAEQAAEQMBpCcgSWC1btDCbTFvFNBZ/CFdZmV43lV/siqXrps6F9qZ5I3tTz9B/TntfIjAQ&#10;AAEQAAEQcGkCsgSWVS00u65ceJFfLMUuknP+bJph7xoVMVtQWNasvdAPaxGWbVnVszAGARAAARAA&#10;ARCQSUB9gSWzYpiBAAiAAAiAAAiAgLsS0Kxds+Hm7chN4bU6dygTFhrzz96Tx9f0sKq1tDaLJhCt&#10;KgJjEAABEAABEAABEHAtAr5++WOiY2XGrILAovpkVgYzEAABEAABEAABEHBdAjYJrAmf+LluyxE5&#10;CIAACIAACIAACGQ4ATMjWGH7vsjwsBAACIAACIAACIAACLguATMCa9evga7bHkQOAiAAAiAAAiAA&#10;AhlOwIzAOrahZ4aHhQBAAARAAARAAARAwHUJmBFYp4M/dd32IHIQAAEQAAEQAAEQyHAC2Acrw7sA&#10;AYAACIAACIAACLgbAQgsd+tRtAcEQAAEQAAEQCDDCUBgZXgXIAAQAAEQAAEQAAF3IwCB5W49ivaA&#10;AAiAAAiAAAhkOAEIrAzvAgQAAiAAAiAAAiDgbgSsEFg+ebI7oPVUizDJr5GF55gg5UcFSxAAARAA&#10;ARAAgUxIwAqB5Rg6cc8SKVFdfMYx9aIWEAABEAABEAABEFCLgNMJLLUaBj8gAAIgAAIgAAIgkFEE&#10;DAKre1CQ4ur56TzmgZ+hE2aYDW9gNi8ZgFFFrC6hZ96DpKXZUpIBwAAEQAAEQAAEQAAEZBLwCOrR&#10;rax/MZnWpmZsIo+S2cVPdNHUgM0A8m/JWTVl6sesZxae2RqNgmQx4AABEAABEAABEAABexDwiImO&#10;paTYtaVhJJHxJF4GMWnlAK0jGaTi5qMgCIAACIAACIAACJgSsGkNlnAYyRJcfjzJVEhZGvdSt5/k&#10;BKlujfAGAiAAAiAAAiCQyQnYJLBM2THNxDSN0btGU4H88JWcKcJM3kloPgiAAAiAAAiAgGsRsE5g&#10;Ge1QxcspI5HEqyuhgZHkEpFiIrqNl24invkg+e0eMEXoWjclogUBEAABEAABVyegefTwMbWh1eiQ&#10;zh3KhIXG/LP35OngT21pldnhK1scoiwIgAAIgAAIgAAIuBYB60awxNtmaXLQtYggWhAAARAAARAA&#10;ARBQTOB+5G1Kagos7L2uuDNQEARAAARAAARAwJ0IqCmw3IkL2gICIAACIAACIAACCggULVmqUuXy&#10;EFgK0KEICIAACIAACIAACFgkEP88ycwidwADARAAARAAARAAARCwhYCxwLLFF8qCAAiAAAiAAAiA&#10;AAgQgf8ILBABARAAARAAARAAARCwncBrgWW7L3gAARAAARAAARAAARB4PYJFuZw5czAiJ06epHPD&#10;Bg2EgHLlyfniWQJ/hb00vcgb8O8KLY3smbHZi2b75sfVe7/r1TGevZcYP2T88oiIEI7z8fHhVs+b&#10;ItKdZ86de+utxgnPXxrZ8FWbZvjAhOFZygsbYtaGLpqSMSoljI3RoytC5iLdIfNWPnL0SL/+fZcs&#10;/uWtN9+SWcTU7MLFC63btCpVslRcfNy1K6GSfuT3r8jNULFyBTl1sWAsGf+y49Tg7v8zDjiJM9xR&#10;ifFx9GynRC6O4yIi4sZPG39s489mm5aYwmXPwkU+1i0OjmnasFRIFBcRxcXFcRFUMpE8xcVdOxQY&#10;FEiuDu1efuz3fpb4aLVaT09PSXriBmMX7P3p645kc/jk4aYNmx46dCiCjqiIkJCQwKaBgUEfx1FI&#10;iVzNwPH3jlr8gPz426nvBv/v9u342cuDhwwIpLYMGTWkV68hy5fPJs+9eo3nfErFXTs8e/mhy3+N&#10;NI3H0oeLLO9FRfcbFzx7fGAN/1JcNi4+Pj4kgnDF0UHOV874ZtCvz+OiQmqWL7hgRDNTz/ynxtKn&#10;wKjI/UcvFmy717RpDerK4N234+IiqDeIxuedKn/xfhNLJK2qZeKSv6Pin3zZpc6zF4lenFfu3Nl6&#10;j1wRlxjXrFal+RM+Euksq2qx8a6wvTh9UUyeMunvv//etXO34u+KL1Z/XrOmv+FjRd1g+HCxM0e4&#10;uCju0KJDo4eMpq+R6tVrlCpVylLMP+4YU7NmUyoSRx9N5oH3FhUXsi6iaVBTurR8/PJ74fdNnfy1&#10;b784jdat335loJHkZmwhXULSpaSBhTodUbX52DRcxtUtScv5DF7/ilDP6VliQebMnYO/wi6avhRe&#10;pG+Q589esMSuWzoL/VCe7I2uWHpJH076CxYRcXvIqO/pk0a6avq3I7b/PnnVvMniHliLjGzYVx6d&#10;+YxRM4Xx82SElIwcWrK3REbok8ry9BgQ9pKFZ9o6+dCEZd98883Fi5eQxjp89LBM5kZmFy6GNGr8&#10;RsmSpf699O+dO3d+X7VS0o8peZEilozffPMtqlqyLjIgMzI2a0lf0OT/8MnblLYevrB1z4UVlHZf&#10;CA6+sDw4JHh3yPLdIcHBIfTnXyTm2BfcH6dTRgen1kxTV8uXrzizd03EtQsGdUX+0/6QGM4GqWZ8&#10;y/FRvUhIOB9yITEpUaRFZ86ek2xvWkWGo2bNmiSqgtctD94dHHEtIjAu2N/fh6mrtL9JFiOhKuiv&#10;F6+uDKaJ3JABQ8jVkLSjV6C/QX0aNKR5J2Y/XCzyooULLhjfYcj44AsRt03U1dgypYpwpIE4bnD3&#10;mmZbyr5JRG71xn1PUWo34hQVv3EvfsGGe4FN/UnvHjp0Oy4qIs4gNkMm9W/4+fuNRUhK1sKXfZaQ&#10;dPRS+NTPWlYsU6RetdK1qpUIKO337tu1idjpizfFO0t+LZKdLmLAvi7YN4acvCVX9EWxe9eenTt3&#10;/fnnNsXxGD4D5tQVk1lp9yRL6X93zGbI2Ly6Srux46IMnzKxO1wvcaR/fvA/ELAPAYHAenUr1q9f&#10;r3mLpoYPgOAQvsydJ9ezp8/pTeFF0zzZ8JbCvNQ9b/F9+qRFXCN1NZvL7kP/Dg5s3fTnlRvleEv/&#10;G/BfU7pIUfGJxW/aCvE2miKS40HchqDxbik8o46Q014RmzebvLl40eL+/fsdOXJYgatq1aqvWbM2&#10;7YvRcMxfMF/SiVXxWzJ+9913f1+16smTJ+LVkQGZkbFZMxbz/xqUotS0YQ1KgQ39mzb0r2k4k0Sp&#10;2bSm/6t/c//n5hd6G/N7zJYjtw7tPrR8N2l9rmZhbs33tfyzH3p8cbVhyCRNiLAvfUqWor169Zpe&#10;p/v338tizdHpJNka/lmfdkScOBQxrWnTxEOzx4+fvWiZf3YuZFogDWSxMMS7gP7a0djV+CGBPtm9&#10;yTjEMBbn0zSw1/JFy+kPGL3Vq7VP+l9EcwGZ/XDxhiWL+s3/1qCxgk/Q0Fr62NWKH8eWLlmEbOgT&#10;3fqNUuVKeFtqKfuesXRQqCFx3J/T637zW/i3i0IPnTg0ZNTy5YvmHDpEKvNQvy6l/902vGOLqpIY&#10;xWthxaMePZ20+CCNwn0yZjrvcMtfZ1dt3Mxl555rkxp2HBZP/zSyfIjXQp96+UkEF/tCIwP+m00k&#10;L06Gvit++OF1YyUxGhkYRqpIQVOnCxKNXfnQiG/aP3XSvnAlvBpGrUzHrphEo3ubDv4fM9bGl2bP&#10;7l4cIGAnAulrsMh7tuxZRerI652Hf/dp/DOWp4t8nr00shEaGBkraM+3P22iAf++XVo+S9Lu/vs8&#10;TWOMnzZ74oiPShX3E/dGowU0RcjECn+YBs/aYrYVdN3oXRFjUz5GPi3BZLGZrUgBLpEiR48eHfBZ&#10;/0ULF9M/VZV5Jg9Tpk45duzvNavXvPtue/E7R3iTiFcncpNQdfFxcZ9//oWlCYXbt2///PMCbx+f&#10;MaPHmK1l6Zb9gz/uSGNXhneZ8jDMCRoGnPh/VVPGv7DP8nWzj6yfZynU8zde7jrxbNG2O/T3o0q+&#10;54tG16Hp9Ww5c1ftvJ0EWkTIoV5BgXEcTREGX1z/iVknqanaixcuVqlaOVu2bKYG589fKFeuTHjY&#10;9dp1aonjGjR107KpH5PN4d6l/Vv3oj9nh4KXN63oHxIRUdPf/1BEnP/4CPoTFThgduThiZZcGZyM&#10;/zg+kWY540OuGf5msRE4Gv8hpdK0aVODAps2xKfm+MjDw8xEa+7DZWR2+270R2N/Jyw0M7h8+hjD&#10;2FXaMXf9hTdrFq1VoaCym9CRpZ69SIp6FE8TuxynrVi2ePpH9fnL+/Qs17SrnhqORuzyChYDWBWe&#10;8DtBsqD8D5SkKxGDixcvbt+x3ejT9PXXI+nzLud7o+eyj3wifAx3Ev3Lg+bd0+S1sLqvB48qVbIk&#10;/ZtNZIpw0NqB4vOMgaMMk9qHFgVHhtLn0fj466/0KcIuXQOF7236I5i9bNeu9avr0jNfmCIkVpgi&#10;tOoz9VpgZc2WLrDOnDlDLurWrWuVIwcYfzf7t++HGP5iJSQmjZ62ir6v6XO7PDh46yKLfzxYVCEX&#10;DALrafx/BJYDArZUhbdPnvi4dJGaUWGQQvrs8/47tu8S+XaTjI2+gv/++yiJHhFLqxorbrx69Sr6&#10;xq9erXqTJm9Wq1bNsPgu7ev733//pTAu/nvx3XbvfvDBh5aCWRa8v1dQx4gIw5orw7+hX43upKmr&#10;tJdsuoFW8ATPPrzOosBi/p8lpKzafyc7x/VuX+bpi+QrN+K+XvrMMLZ6Ynlgr15kQLN1t9dZFFiX&#10;L13Klz9/0aJFvLy8qAkP7j9ITk4uWapkvnz5QkIu0PhW4cKFixRNFyKWWvTx+E1bfjIIrK098vnT&#10;pKCPP7WAVmKRxiJ1RQM8gYsiqEW9hsy+fcjiZ2TwtE2zRwXSzBoNNlBKw8JkVtokW0SIf2FaSUPe&#10;fMw6MfvhskouUPzKFIO3T27JW1RoEB+n5Bsgr8/rfzfKqe6poo823flynDMbS98e/MeHeWNm4hfN&#10;Vkqf66nTpuzcuWP1KuN/PtH3xrvt2zZu3GT0qDGSMov+zfPvvxcjIyMtNa2klMAavG6gf0XDXc0+&#10;pOn/KErL0EjYoeWHmg4JDFl+aM1v66pUqWJayz7BGqzOXQyrFflj86atlIfAkn/XMUsILKuIvRZY&#10;WbJmYSXPnj1LZ5olFH6MffLlNfUb9+SpVZWpaLx594lth48HtqZ/Ey8PXjZB3POFixdJYMnRNKbN&#10;tEcbqRZ7uLUW7+3I27TI1NpS1tqbvXNEnEiSOfr3UfrWJkVFX9yXLl1q27Ztmt6qTjMa4rEt33pg&#10;+bpgmfEfWjtXpiWZ3Yt58d6wI5cjH9A0Iy2FCqRRHxrBuhZC54i1fcz6SUpKunTpMr1Vp07ta1ev&#10;+fr6Pn/+POHly8qVK124cDE1NZW9JR5Dr9Gbtyz8mEviLly7EDEtkEad4l7NTlJB/yGHfArTCiqu&#10;16jZEQctfkZ6fb+Z5gdDrhlGGZi6MvwlSxvHSlNahrEHQ0MS/c06Mfvh8vYx83Uh0pb4OCXfJD75&#10;rBAlVHvcEyX/qvE299Un1paM+1aUf8eKWJK0+uGHaTJdiX9a6Xcw9I8fWn5nyZu3t7fhX0rePpYM&#10;eq3oSSNYTPfzAit9fpBE/7oQ+lfW6qVrq1Qyo67Ip1Bgma3i3XfbvLqOESxZfQ6BJQsTf1c9oiHu&#10;tCNLFi++JPtOiXfub4rAz7+jT9qwz7q8Wa+6eJsv/PuvQWA5d3Os6jYYOyGB05ce9Bl/5k5sjA8X&#10;V6msb5/3GnZ7O0A8ThJSNIJ18eK/efPmffbs2d1799q0biW/ab3GbKHZQH4ojq3iN3tEHPje4t+w&#10;MVvStFXa8WrVPBvPe3UlPWvWidkPl3c+b/mtSPuqsfg3WMSPT37rZFxcrBIZ553fyrbEKmmLVbjs&#10;bUz/hpk2beqx48f+3Lbd6N8tNIT84UcftG3TdtSo0TSWLBkJaSxxgSWirsh5r5Ufi88z7ti005K6&#10;ouL8rwi7vddZGOrGDZvZy/bt2766DoEl2ZkGAwgsWZj4u4oXWF5etv5o3KqKHWzsk987zvW/+BwM&#10;DdU5hsATWgccFXX7dmT9enXz58/vmEpVrMX0w+WT38cq/3Gx6RrOqlL5ClgnfZ48ViJ9fApY2ZbH&#10;StpiVcMdY0yDxDt27pg65T+jWdN+mNqubTsaMHZMDDbWItym4b3uXZg3tradaawOHdpBYFkFGQLL&#10;Oly8wLJ9Vx6rKoYxCIAACIAACNiPwL79/9kHizSWUF1BYCkgD4FlFbTXa7A8PF5v2WCVCxiDAAiA&#10;AAiAgLMRMBJYFB5prA3rN/Fxduz4LkawrOo1CCzrcPEjWKyYRiM9FW1VBTAGARAAARAAAccTMBVY&#10;RjEEBvJbzEj/4cM2DQaFgJ3crbmPX49gWVMKtiAAAiAAAiDgvARu3rp18+ZNkfgqVapQsWIFjGBZ&#10;1YUQWNbhMhrB8nTrpe5WoYExCIAACICAKxIID79ujbpKG5qROjCChREsqXvE+H3N2jUbrC0DexAA&#10;ARAAARAAARAAARECGjyPCfcHCIAACIAACIAACKhLAGuw1OUJbyAAAiAAAiAAAiDAYWsG3AQgAAIg&#10;AAIgAAIgoDIBCCyVgcIdCIAACIAACIAACEBg4R4AARAAARAAARAAAZUJQGCpDBTuQAAEQAAEQAAE&#10;QAACC/cACIAACIAACIAACKhMQB2BVbBQAaO4TK9IBi5SRIE3yep4A7s6lx8GLEEABEAABEAABNyG&#10;wH8EFkkNPmVUC62SOzKNhe2yVIRdFxd54tXJCcYsYXZRKPhEekHFPpITcEbdBqgXBEAABEAABFya&#10;gPEIFj05h6WM+utr9OgeteDy7bLk3071CuMnpJJhMHvxXlCrjxzQZLW6D35AAARAAARAwLUIWJwi&#10;FGosowEVo+EW1mBLgy7iQ2Km7/LOzRY0OxcpXsRSf1hqlNF4Et86I90pAsEsEKauTIPhVZdZRSuu&#10;dPl3jYbfRJrGx8a6TNhx8kfRXOsWR7QgAAIgAAIg4HgC0muwhOMuIsNaZodVxMsK3zVqudm3zGoU&#10;Vi8TCiJDO6aagzc2qpp3qKAzZAajwLNkESEca4e4jOxF+kUyDBiAAAiAAAiAAAgQAWmBZSMmU2Vj&#10;dohIshZLI0CSBZmBJTkls7jzmwmHxywN/mXgzK/zA0SEIAACIAACIKAiAbsLLKNVR4qFTgaKA+FU&#10;GhsqU6sD7OEZ409q9Q78gAAIgAAIgIBiAhYFlo0jRqYB2a5LMlBjyVycLtINloIX9yzeCzL7iFXN&#10;hriEecU3DQqCAAiAAAiAAAiIE9AYTS3x1mav8xeFaslIOghXRAnHeywt8WY18n/4eSnAV2GkCYxU&#10;BTPjK+W9CZttpO2MjI1kh9Ahc2Jao1kPfGNFgjHlZsTZLExLbRF2h3g/CpsgJGyJrVGc+BSBAAiA&#10;AAiAAAhYReA/AsuqkjDODARkDpJlBhRoIwiAAAiAAAjIJwCBJZ9VJrIUDh9momajqSAAAiAAAiCg&#10;EgGNd0U/lVzBDQiAAAiAAAiAAAiAgIGA5uOZB0ECBEAABEAABEAABEBARQL/B8iWZijjHiMWAAAA&#10;AElFTkSuQmCCUEsDBAoAAAAAAAAAIQCtk/27d7oAAHe6AAAUAAAAZHJzL21lZGlhL2ltYWdlMS5w&#10;bmeJUE5HDQoaCgAAAA1JSERSAAADIAAAAlgIAgAAABUUFScAAAABc1JHQgCuzhzpAAC6MUlEQVR4&#10;Xu2dB3wURRvG95LQSwKE0CH03quAflRpAqEHVASUolRpUgSRLgJSpag06QgEpEtHegudJJSQUEII&#10;IaGl3t33XiYs67XdvdvLlTzL/Ja92Xfeeee/e3dPZuZmVW1HnOCwgQAIgAAIgAAIgAAIKEdANe3v&#10;cOW8wRMIgAAIgAAIgAAIgACnaj9yryGGkKDXYAMCIAACIAACIAACIGAZAVWHUf8RWEG3ddLq408q&#10;la9c0DKPKAUCIAACIAACIAAC6ZyAqtPYgzyCW9dfMGnl5sZFJCanczRoPgiAAAiAAAiAAAhYRkDV&#10;6XudwGpUtcKSNSeZunoSD2llGUyUAgEQAAEQAAEQAAEdAVXnCYfpv/9VKUcCa+jYj8PeJAIMCIAA&#10;CIAACIAACICANQRUXSYdpfI3Lj5j3Vd3XyZZ4w5lQQAEQAAEQAAEQAAEVF0mHycKd0OTunWq8FTj&#10;BiIgAAIgAAIgAAIg4GgEEp+/jo9LfHonSm5g2XNnzZU/Z2afnFRQESecVvvy0QvRSFTd556nKoOu&#10;v+zeqcKjZA+5ccMeBEAABEAABEAABGxN4PXjqBdhL9q0KiWrIg3HXb/88Olrbb5KRamggk4GlH1Y&#10;JvsbN63WjdOS5FKlhKWi43eb6rP5l+j45pUX/t0qhMe+78Ga65dbVhuGB0TLsocxCIAACIAACIAA&#10;CEgkEHo2uHnjEupM7q8TSDXpb0zfvFc3Oq2j27JncnNLSP7nyH3fumXopVJOBld6ktct6u2b1xk0&#10;yR6aZHetlhL5d9NqWL26g08XXKajW4HR/t0q3hN0vC3skidbu0GqbJ6qDJlEG/9qzcTBW56LmsEA&#10;BEAABEAABEAABCwg8OhSSJNGxV+omYCRseVy1x4+er9QjdJURiknC+oEud+7Tg6TVe7RmXKQnGJd&#10;WSotCTudxtIdDF0dRBYnjj0kgRUc+b4Ha0m3XNm7j/fwrejumc/DTeWm0jWJesE0Wk6t0apJqWnU&#10;nCrFXqWKGdvs600vZDQXpiAAAiAAAiAAAiAgmcDTwKBG//N9liRbYOXNoD16LDRftbJUlVJOFtW8&#10;ob13Q6XTRKrozDl1AkujE1jUj0VKi+QSHbu5u+uS0QZS35WbZ76M+YrmKVTMr1rxH5uU3Nuj6h9t&#10;So+olNXTp4Aqp7db7gJuPsXc8urGNbGBAAiAAAiAAAiAgO0IqLVcUrI2KVm3T9bt2QHlsMTO6h9T&#10;KeEmdDKjYyHziXeo54T6mLTqZFVychznVqRZu6qjZiRy2niOe6NSvXJze+XmHuvmofpuUyhV/M/+&#10;uzQH6+aj9zH89pl3jp6TM1RokClf0R8rZ/rmgxJ0LiYm5uXLl3Rw9eGzvgcfv87kpcqZh15Gf1Wm&#10;71ojE/tX9s7fe2WEgqzJIe9Nz7NeXUJLKmImDFM++XzDilgMpnzKbbVeANIjtwws82/ldZHlxNYt&#10;soyD9FJ6jTVzE0r3CUsQAAEQAAFZBJ7fuFP/I9+IN7IK6YzzZ+NOHQ/NU1E3O17Pybzuhc27G7bh&#10;ITPQc7K4amBy8BUPTvPWPVPZSb8ym8tThwu9qcZtDafX+3YHd/evcPne+1VGV/cpSALLo3z9DPmK&#10;tS/k0S5zxO6j/yar3Gq17tKukO7HhjMOXF1z5617sUp0TALrixWP9aJc1z+1Z+vTZWGiPJixeUtm&#10;k63AVNq/efK90N6wLjPGwmBMmfH5RiuiGPTyeZ98Qb9JPUVbzQyEMfBNM9pMiQ7Nm1kQoaFDWU4k&#10;XgtFWmelE8P7kL+16Irw1zRg0hp2AwgzrawaxUEABEAABMwQeBUSVq9hsYcv/9sfZQ4ZDSbqjAvn&#10;VJ3590GO0joJoefk154iQ3DfrCGNZMTJr5UvJgYHZlAnx3lkfuuRudqkhSyQwEmD2QHlqCZsf0BH&#10;u/++49+9wvnbcXyo6/sXYT1YGX2K0hDih0+OxeUplq9YqYJZVf1KZSSzUzfv9tl2xaP6x3RMAqvH&#10;Mp1QE26bBxVnL+lLqM34T83fN8zYjCVvQGbM2+5p6/hjw7r0HLKXXRfdNwyD98MX4b87mX++rF4M&#10;hj5lNZmPxGioPAozkZtHauasEF0aOJF+LSwORqmCRkM1ehuL3rFKhQQ/IAACIAACRCA+9FGdBsUe&#10;xMiGUcyLO3fyQWbfQoZOfutdpO9KffXCVyA8q+dkccXzSbcuZtAmxbmTwMpCRapNXcoKBn4/gB2r&#10;Ju3UdS/tDAjx715x+8lI3u/xceVJYGWq2CBz/mLlc7r9UDNXo5J56WxYWGp31Knrwb3Xn8rQoDNl&#10;ksD6aPotvUaf+qEy6+mhfdUB7dlZyqR9/R+vCY9ZJtuEpwxzhK6E1RnWxXzy9novjV4f3oYXWCxs&#10;0XyhGfNsKk7z9epVZ/hSFJQQL4uc8eRbYciZDHi35o35snr2rBZDJ3r2Rq+FYYv0QtULyfDO0ava&#10;fFuE3gxjNoqX763Uu6ZS7iijlxuZIAACIAACFhDIGh1ctnq10ChNygIMrB8rZcI7HdJv9t5v+is2&#10;+OZxD7ly5bWX7leEek52jyjTZk6IKSe7R5RuMyeYOdZz8lvB03HHd2bUJr72yP7aIwezabjttLBd&#10;bu4ZVJRSsrSqZA2fmBH9frBIVtXMD/KSujoXeLXflHkN197w8vJKdaF+/1hoYVk6Fn5XkV7Rc3tl&#10;6Q7KYU7ouMGEK+yYvsPoJf/VxYbJ6CVvTC/1KjJVF99IZq/30rwTU2XN+ORjFq3IsGrzoQrP8pQY&#10;N3JF6IgSD4qRZMRYSMJj3pIvzgyYE1FjPnL+evHX0dCJ4b3EXzu+RUYvtNFM4d0iPDaM33xbGA3m&#10;wTBmvfuQ4eWj1bv3LLjQhpceOSAAAiAAAhIJJCbSclPJSQlvk+IpxaWklGNdDnspyBTkUKmEhERW&#10;i54T+iQ34yTlbKpbPSe6Hwlyal3SLdCQmk51qPv+C65DXfr9oO73hJSVwZ1+b6hRv9uYkYpTfZjX&#10;vW6RXNRxtfXfwPWJvvHevu7u7sJvHXbMF2QHegaBv/+tly+0ER5X7t2aL8sfU3E+U68iU3Xp2Zsp&#10;LgyM6QxTZU3ln5xSlU4ZLWsYrZn4DRGZolRvnG55WDpLVZN+ZV1utPGghMSEx0K8vHMyMIpaz1gY&#10;uRAFX7XQiSljw+tFxU3VTs0kquzmMayRz9GL33xbhN70Curdh6wJpiCI3lFSLj1sQAAEQAAEJBKI&#10;S0pWqbRvE5LeJCTRXpfidce6l/EpKSGRP5Wan5BImbS6ekJiaiV6TuiT3IwTOpvi0JgTLS0lSuoq&#10;mTQW+Wep/vaz/FcDHbt5ZHCnpMvSrY6VrNWkJmak0erWc0hISKDjclWqeRQq0790xsTE93PheV98&#10;QXYglCnsWC9faCPl2FRFpurSszdTnDycmV6DV0iVvtDNKjMas/l8odChYz0grBaWTLEyRGSGDMXJ&#10;h62n7fg4DfPloha9vmYc6t1LhveA0LmpG4aaSclULUY9GN4SdDkYK/6ySjk2Fb/Ry2R4uZEDAiAA&#10;AiCgIIGkZFp0itOqNSmrcaYkje6Yo3xNSqKlFN6d0uWzRTspqbgEnY1OnOg5SfliMu2ETptw4sZp&#10;PHQCS616lz7Yfo59s5zxq8kO3DzctJR0h9RbpdFoqPKUxE5TSIeeJN95qFtqoamvV8yACn1LZnj1&#10;6lXq95P7+2cX8gWFxfmeFbIX5rOX/JeclGOhsZS69OzNFD87sw5/tkKPJnrBCF+a8ll7xCk2+sYL&#10;Gjq4vvqAXpy8md4p86GaoiQMjMLmzagWOhaSF87Zl4Ka98DIsEYZZW7+OurdS4b3gNGmmbpSosZm&#10;DPirw7dFyr1nKn7DO1kPDl6CAAiAAAgoTiBJrcnoQTOX1CydnFYnNU1/dzCtDn9WeJDRQ5WkVrN4&#10;9JzQd0GqpXuqW2HB92fd1HpO3DJkyJA1a4Zs2TNkpZStXsBF9rVyscdH9JL2dOzm7qZLdERLtWfg&#10;NO5qNUvMlHqwwt5qhpx9eTvqbXh4+J9r181YuOzEpavn7j2JeJOkypyN/6LiC9LB+Tn12Rczrzno&#10;O17ols7yVUg8rjfsBNMNzA9VQclMXcLA+HhYXXqJWbKvXnZKWJewrKl8KlK52/9Y4uulY8O6eDPh&#10;KT2GZiI3Yyk8xR/rHbCQjFoK8w0vn2FbRJ2YaqCQp/mYhVfZVNiiYQgvB+tilAjBzAUyvJMNLzRy&#10;QAAEQAAElCVA/VGZMqiyuGszu2soGf2mo7OGKXMGlVqbKm8MnTBvKYk86xLvgargj/WcuGfM7JHD&#10;0yN7jow5ctZcf5wFc71/20w5PFmiY5JXJLJ0J3SPzqEZYIlalpg1/UddcuciEzpuvfnF0p3zdxz5&#10;M2PNPw5e2Lj6j393b1N5v19Agi/Il6Xi5Tt8RIm5urbpGJ2q9Y0uDt2QzbwPeTrCfEMbJn34fCrI&#10;ylI++eSd6NXF8vmKmBOyEcZJx3wY7NuXXjIDFidfEV/WVL4eNxawxCTkwNMzGrmepXmYrMnMhmco&#10;vDqmjnl0jAklw4YIIzF1rMfEsEV68QsDFhqbuXNEwzCsgnkzVZC3N3o/i2ZKvOIwAwEQAAEQkEuA&#10;BvOyZnTL5E6ih2SW8Qfm0Fm9lJnsM9L8KE2qtjFwsn9Sg3ep/v5JurTvXaJvCubN0Ilb5iwZvbwz&#10;5MpH+9izR8gyZHTPTJ65hEk174RugdA1K2990bPi3/vuvnhBS73rtjMLP6JlGtzL19c9CYeWhE+M&#10;4xLiKEQaVORoZJAOSH15ZFRlzk7GtExDvcGpCo4Vv7VDN1BVvr2uK8vUS/5LzqgZ88A23oB3Jcw3&#10;VZfQg54T3rOeQ73qeA/CAIRF9PKNNlZYl9HjC0t1A3wkL/Q4mGm+KSB6zIUODYuwHCE9dsxW1uBr&#10;ZyOMtQYc1gvesKChQ76ImWth9EJLufqssVLCMFOF0Zj17ijDG5hyDK+a6IWGAQiAAAiAgMUEXr+6&#10;0//TZueuPJXroU7VfMvWHcyeQ7eSu1JOTrZOcL8X6M4l0YOdYzy8dZOsUua56xZkoGnvWrU7zc0a&#10;u163xNb+g8G9v6i0e8/dyMjUVejPLmskqw11+x+VZQ9jnsDFFc2YwCrXqp4jYGHx1OxzkAXjaOE5&#10;AiJgcZCrgDBAAATSD4G3CXe//bLl2UtP5Da5bo0Cv/yxL2umklRQKSenOmdUPb5DPyHUctq3btl1&#10;Aot+E5iyQBetyJAitjSqZ0+fU0aLsYFf9qq0d1/Io0fvJrDLbQHsLSVwaVVLvmiNXvssdaNkOWFI&#10;TPzRvmyLWkrW4bS+hHCIDLA47ZVE4CAAAs5EIC4p9PP29X0L5g5/IkOo5MmVJTL65Z87TmbJoHug&#10;i1JOxjTK08YzWpuUSEpKJ6502krXg6Vb9FS37mmKxuIF1le9Kh3Yfzc0NNaZeLtKrMGHLvBNKdPU&#10;IXSMMCSKzUGicpAL7oDXy0HIIAwQAAEQsBEBDRefx/ttm0ZVShT2ll7FvYdRu49efR6V1Y3LTKUU&#10;cZKcmJi34OsvquVoW1rnkzatipboSp3dmzpWSKtD8AKrX+9KBw+EBAfrOrSwgQAIgAAIgAAIgIDj&#10;EKD1qrSqBHUGmoMlnOHO+ox0m/4jct6F7qH2cdNmYq+UckKukjPSkwPNRfIfgXX40N2bN545Dk1E&#10;AgIgAAIgAAIgAALOSEC3AlaqrFNrPdzfv3TGxiBmEAABEAABEAABEHAEAoI5WL0rnTkVduDfhzne&#10;PnKEyBADCIAACIAACIAACDgpgfcCq2O7EsFBUacPnD21vruTNgZhgwAIgAAIgAAIgEBcfHyBAgVk&#10;cXjyRLcAhIKlRASWt09uWfFFRUbLsocxCIAACIAACIAACChLwCtXrqQkegKhmvbalN/3sT3b6MHL&#10;fA7lkw1tRYoUoUwFS4kIrB9+nCCxzYsXLyZLCCyJuGAGAiAAAiAAAiBgIwIksBISEjw8PEgwMTlF&#10;YktPZjHJxURYWFhY7dq16aWCpcQFVrt27fTa36JFi/379wszd+7cWaFChYEDB0Jg2ehegVsQAAEQ&#10;AAEQAAGJBEhgvX371t2dnjetTk5O5qWVUGYx4UUbHYSHh9eqpVuEUsFSkgTWoCVncvrWunzvH9GG&#10;Rf4+UdSGGeTNl4ctwaX4ZjvPiocKh3IJ4OLKJWZre70rQi+pRhu9tW3dFtv5t+N9a8eqbccTnkFA&#10;lAAJrJcvX1IPFlNXtAllFi+tDAWWXqkfJ39nWNeY7ybryTKjdclblyFTqy8zteyTqUXvTC16aXbO&#10;y9SsZ6amn2Vq8mmmxj0y/c/41Hh6ewsTk1aiaMwbGPo0tGe1yK1LaG+ZBylN4+OXYiyKQpYTKehk&#10;OeSNLUCtd2NYVq/EUmlZF7vxDK+yXESiTVPWIQtYeEGl++ffLCStrFFXtrs/RWGaMTD8WGDGtvuI&#10;kBKt3tWRfrGkOIcNCICAxQT27ts6bfp4Ki4usGhA8H01Wm5izby6h+2wyWJaDS07P/GDwpzmXY6x&#10;iNhnLv/Ja83nL+9ez6dhtYrUQm6V8iOMkPm0hWcpN4QoOilOrLcR3g9pg4JveNp8FRlWp3gzFXdo&#10;8WVVMBIHuT+lo1Cw7dIrhSUIgIAoAZpixfdaCWe46xVkvVlubqlySK9U3y/7jB83bdzYqZSo44r1&#10;XdFmptS5c+fIgDSWuMD673QrzeTzT0ldxQ2qTuXjhtYijTX537AUyZU6linaZsM/vPT+dBb1YNRA&#10;r8OAr8VK53p+hC9ZGIY5suI31dUhDNto05RqIGuCXnV8u4SnjPZwWNznIeUiGsbGlzLsH5KOnb4R&#10;hX0Ptr7EhtXxJM0jFb03zERuGR9hqELdYOhN9O1mqtdH+mXSe38Z3pN6bz1TNIze4VZ+LAhbwd9L&#10;opRMvdes/xjRi8ewdUbvJbnXAvYgkK4IzPp50uQpY377YwVJpekzvqc0b/50KQQmTpjJzOTNwaJh&#10;Qd57ypMN3//okfLd2g0znIMl/JwlG/YJrrfnP0kl/i0o9MmKMJ9CP8JapBARfnPz4fGeTfkXVi20&#10;Ea2RNzbj2RAL3yhGUq/hopUKP8eZsbClwsYa+jcasCFwKTEIbQybb8qnqdtGYo16V8eQpGFUhk2W&#10;folNVWd4a0m5x4zayCoohZIhYcM3kfkc81dTYgy8mdF3tKk3u9F3hNEPAekX0dQtoedWLiWjd7iZ&#10;95cpbnofrWbezkbf5lIuB2xAwAEJrLJ6llGaNUq8B0sYSpaFl7MsuJRl3gXKZOoqy+wzWX4+nWXW&#10;ySw/nTQVtPk+f8M/+6Q0nvcpxVgRG6NxCr+nFamF//DV+3BntRt+91hQqZQhGClK17ILZ0HARosY&#10;frtY5tl8P41QxFjmX1YpKUiVariZd6tlEkTPoanOMFEghm9tPX1g1INof5veG0o0jLQ0sPhjxOh7&#10;WcpdlJatQ10gkG4JyBNYtsAk5fveFvXK9ZlmcbKKhIoqzaqWzoR9JbAkvZRSloaIrPds3xax+EUv&#10;tC0abj06R/Ogh1EPmsszFL2LHO16IR4QsIDAKI5z8ESNkimwNJqJdQtQ51WWX3RzuLLMPp1wfGPC&#10;iU0J/25JOLmlacYECzDxRWz9p7nE2ET/XGZxCs1Ei0isWmhmVLg4CCILmmOLIhZrO4k9NEpdYonV&#10;CRGZv9AWN1ziVVDKv1LvC4s7eMx0+spto1I3g94lsJFbVgs+LiTe8DADARsRkCmwOO3kUw91U9rZ&#10;8lwpo4Q0MevegmGkrjInPJQbJd9VI/dLiO8GF8odvXE0XgZZ/0FjcZxGgbB4TEXFN419B5ivWq+v&#10;Sy5/Uf+mHAqjYja2iMRU2/UQSWy1+VKGLZLo1pSZ3CCl3GNGfUopaE1bDP0rzkpPXAoHufhPBlYp&#10;Lx2YjaFOMoxWD5rc62IxOjPvEbkfd9JjMHMzpFnDpUcLSxBQhABb2EAviXr+7xxyUfNUA2Ep0XrF&#10;J7mT1wOPfNhCo7TeFd+IuJEf0NQr6rsiddV35E+krqpVqzZ08LdSw4QdCICASxOwkYywkVuXvhQ2&#10;XNjZtbmhdQ5IgE1yp/FB85v2AqfSLcxuchM1MFpStBRv8LPoECE9YZCegfO+Gq12YoOiKT1YbB0s&#10;3Z5XVy1bthRrMs6DAAiAAAiAAAiAgOsTEB8iJNl0V/OCPScn4eiG8dN+SjhOk64206IMCSf/YiOD&#10;1HdFZrR3fWBoIQiAgDQCcuc5SfNqtxV6JYbnmGY2uhaO2VhEBQIWEKCeJ0rKbuICq2TJkiG/DF7Y&#10;ovTQkirDVKlI5oYNGzJ1lS1bNmWDgzcQAAEQAAEQAAEQcEYCInOwvH1yy2pVVGS0LHsYgwAIgAAI&#10;gAAIgIBEAq4zB4sEk6wkERDMQAAEQAAEQAAEQMB6Amx0Ty+Zn+FufaXkQbReIz1YwQcHKlI3nIAA&#10;CIAACIAACICAggRmq1Tkjf8VoejP+kxVrVeQTcASlWV8KdF6xX9FqCAUuAIBEAABKQQ2btiCyQZS&#10;QMEGBEDAkQkY78HCp5sjXzPEBgKuTeDgoUPNmjalCaD4IHLtC43WgYAFBPTmYIn2JEnswZIYiWI9&#10;WPQBR4k+7Khi4bHEOGAGAiAAAtYTwAeR9QzhAQRAIO0JiCzTIPwLEn9Npv3lQY0gAAJEAB9EuA1A&#10;AASME7hoKRjLCvKlJBQ3N0TIuuiF3fXs2NLWGCnHusewgQAI2IuAsu9oRVqhN0Ro/oMInyGKMLej&#10;E8M7ENfUjpcjDaq28oo/7NGVghQ+Kke7zEjUqv4iTaFSojaGLoSlzNdLk9ztL7D8u3dJgyuKKkAg&#10;PRD4cfHW0qVLa8WeYkoGwcHB5cuXV0XddgGBhc8Qx7m3FbkDSWDhmjrONTUfSdpfcb1fETosKAgs&#10;h700CAwEZBOYvnxn48aNPyidQ0rJ0yGvjhw5UiJHAgSWFFywkULAmjvwWVRUXm9vVgsElhTajmBj&#10;lyvuRAJL/FE59rqKF/5dEHpr2Y1zY+/dXELHCoZxMuj53L9vjf3z/NKd+2lPx5Rj3v/zFzH7jy+e&#10;v0zF0t+Hvr3zIETBkOAKBBQhIFFdUV2ilhmyZMnimfO1JoP1gb1+m7Aq4N8Zy3bRPiEx2XqH8OCw&#10;BETvKz5y6ZYO21gEJuWTJD1fceUFliKfy6SoNG/WJLzcnDPb/aQ3u188/vXCiZmGd3OCetLbmH6U&#10;f/fhyE8W7Vb1v8BS7yWLzpz1p/z7QV1j7zYSFvzrzMNdZ+5GPov20MR/UDyC9nRMOZRv6t0S9jhs&#10;x4HPVdz1wV9G9e75fGj/UzXLJx4/+8GdB8F4g4GAoxFIVnNSkpmw2Vs4Wat6FPX6aezbkOdJEXHu&#10;ljWTXN0Ii+owdNFPv+85eObm4bO3vp253jJXKOUsBKTcfmSDzWUI4IqbupRKCiylPpdJXbnHLa9Q&#10;o0OZWjOLVPy5TM1Z9ZuPfvtiV+CZ+XrNcFNpo7WFfz6wuue6po1Khp8bERA7Y/nZIRvKFYxbdKHR&#10;jM2TNOoklUrLl6KeqotBj1uVv1ul8POaxZ6FvchWs8jTygUjW5S6Qfmm+rEePd3j7ZWhSd2Rv60v&#10;s3JNnklz2nrmetyny/8uXtWPx2XeMGiI8xJ4lcBJSUYbyN7CnMot/NmbkCdvHka9eRL95mnMm4sh&#10;jx+9zXD7ebx0LMzVw8jYAd///vDJ85aNa/7xy4g1M/qWK55/xE8bpPuBpdMRkHL7kQ02lyFgzytO&#10;X+/8N7zwmIcramDLy6CMwFLwc5kam8XjWqFSTbPn/VTlXpvjiqjcKmTL1bVq3R7B137XQ5HB7ce1&#10;Z30Dw7It7XZ68IdXK+d7mkGVUCnfk0H1zgxveNYzU9zVJ3lzljjGlzobHKlVJ4W9yF7Y682Ze/lO&#10;3ilwJrRAoRwx4TE5KJ/OGkUd/nhhuxbblmwsVaHc0qH9tZ0/ObNu24PgkyUuX//9yOmTM5d8NWNR&#10;jd82jboX/pgVV5ndDKsgc8UvsS18Kh4kHDoUgV1HTw2fvPD4math0QmPn7+OiI59GPUq9k0CJYoz&#10;8M7Du49ipcgs4afBonWHo6JfeufxbN+2EXVlUfGaH1QvUTivTRsu6w0oNDYVFd5NNr1e6cQ57jTl&#10;LzSJJ/rypMRUFH8sVFfmDZSP6T8eFRBYSn0u83Elvr3lmacSxxUVRJo9W64aufPk1qNx+v4vu676&#10;fNfsWpm80VqNWqtJ5tRJnDqR9mVyP6lT6MHWW9WOnvyUL/Us5nVGD3X2TEl7rhdtXDrs81pXG5W8&#10;uy+oTDaPuIzuyXTWDO3rV7kP6+h+8FipbKmoFw9z5myQEJd4K6Rdn07Xv/Rvkdfr2YadVfVEM7vo&#10;wmTjq/le3qVBRajCMQm8TuSkJMPgP2lU/6dRXz18EjFv4dKXb3W6yvDXiBcuX1q5Yu2pSzdNtV3v&#10;0+Cf47q1Yj5qUP1NvG7qFam0mLeamASVrM4wCzgbvvWM/nHLPFMz2QYhZQFqwyJSbj+ySYebq95p&#10;znHFFerH0N7iKKV+dPz3WPdhIsihlwoILEU+l4VvNq1b0bevnnDcK0GmJiHuUWxMjN578vx9r/ZV&#10;wsrmfU79T5wmkdMkadXJJLPoJaUyuR52LX8+JDofX6qYZ3T7qqEZ3HSf9YVzvlBpkgpl101v91Al&#10;ti5+tnDmsGlL/2LJ8M3v7vFe3mXN0iDpTaa3b7hvej7fd+zJ1etLjhxdk/T6hSN8ZLD3sCNEghjs&#10;QiA2nmNp7KiR/LFhjtHYMmXP0aVt0zmThj57cPv4/r+TX73v06VjyomLjSYRVr9GBVNN4z8Neg6c&#10;0q3vlFev37q5uVWpVPqdlNH97+GWZF6l2YUbKlWKgDV3oFIxwE9aEnCIK873Y+lkjmDcUA8E6+iy&#10;YlOVf6+u6JgSr7foBH+WGSkgsMiL9Z/LwvZqPOo9CDmuTnz/V7JW+zjszjHPPB/qYbn2KGejUo84&#10;UlSaZI1OWiXpkjoxZa87zpPxeb9dPfhSD2Jz77jim5TyM6bwF9nU6uSHMbrftFPOnnt1HsYXHT+g&#10;MyWj8DNmzMPy1+9c9frtefdiuyqU0b3s2eVQ1Yply9TY+DZOSVnD9yezSvm/rYUHzIY3wN/fVrxr&#10;XK3ozAkjqUlszzbDHL02//jrmm37jqi0us8EkllfftlHk/CGySza0zyqNp17FCtX660qo3lY7NOg&#10;TZM6ZKbRaKmDaO7CdQmJSbo32sun5KqYTxbzKs3uF8Pw7WYYEt6h5i+TBXeg3a972gfgSneana84&#10;P0So+740oaKsVlfCO4RpKVJXTGPpSStmqYDAUupzmQ+9VsMhXIbqzx4d4biYlMzkNzHn798Ja9Z+&#10;kd4b4Pd/i5XNG6XrstJQD1ZKx1WKxtINFKb0ZpXKGSYsktcre2Ky+6t4j5albx+9V2rdlbrHHpRv&#10;XuzC68RMiZoMdNbUG6z/CNXHH/VkZ1/EzKpdqePJy1tKFmM5d588KxJ8yT8hUUmBZb4zmd6Whgbo&#10;uEr7z0cHrDEuZRs6bgqLjT716CWvtCifGRhG/sM3PfPnyvn97MWrth28Gf7q5ZuEIqWr+nXp/vRp&#10;9Mdtu1SqWp3UkrubZv3fR+gtb6rh/KfB8K/a5siWhcw0Wm2BPJljn4aTtHr8NFqiSktLsLxUkvUO&#10;wjvU1DWy+A5My4tul7pc9U6z2xUX9loJZ2LxV1evW4vyzXRuyb8nTOkq3pMCAkuRz2W9piVri4Tf&#10;O6NJvp+S/+zRg9M+hZoYbf7tJzlIUdFgH029Yh1XpK5SZZYmMfj5f6bT1i3jo3LPUCRH9MPY7LUL&#10;3qlX8HatfLcfv8pVKGsE5dNZo1V0bXNj2Rxt6+bfs7MJ8VEtGi9o0/zvT1r8mPC25rF/W5b1vUo9&#10;WPEJSgosvb+PDQMTNZB/t6CEKxCIf7f1Hz6etWf+9AnsgHL4s0ab+mGN3AvH1v2sWtsNG9fevhlI&#10;Nhnc3cpXreHhzlEPcVjw5b17tqu5TJMHtjFFiv80WBNwaNLoXmRWrnTRQd/0TkpIlK7S0vgyWDYz&#10;RvQNKGqQxs1Ms+qsuQONBmn+VwuOedZoQ1z1TkvjK/4ftqyzig3kGO244g2EB0q8GdjIoN6kKz3H&#10;Cggs8lineqXpowdWLlnI/OfyhG9SO4FEW0edWFdiWpwKvHzi/IoT53btOOOt69Yy2JqWCDoWkp9E&#10;FS3HQF8AXHKKzGICSzcNK/lEePmptRfz5RqUzVOzbMH996pcjywcGOFLuurKs1I3okseevIR5dNZ&#10;0cDIQMNluHqz86Ej9f4+UPxs4KV6NUq7Z8lFPVhSykq0EXZQmSrCv1dl/dktMQCYOS+BJMHWZ/Bo&#10;viF0LDxl2MCTR2b9OLbcql8beJc5ufDrNf/zabv77y1MZkWGBR0/vDsmXtur7vD2vi3DLpd9E73Z&#10;FCL+0+D82SP1a5YcP/wLrxxZDVWa9E8DB7wWeIeauSgW34FSPuuEn3uOfKzUTesUd1oaX3Gl2Frs&#10;h40GsglYfOK9CccKFRBYOw+d6TN69tQFa+tUq/jVFz2z5/A0/Fz2rfZx3nwFNp6NuB/1VmKrXkQm&#10;N6zVR/u6SczDHIE3hBPe3zuY3OzIinMVgp960vggTXJ/13GVpE3WaayQ53n/vlf7fwUuCWvsXK/w&#10;J/VK+uTNneye9VxEWdrTMeVQvsTA1BptlQpjixXplFXFVanoGxRaxYPzpB6sAu4KrHlt5iOG/aFm&#10;KKcw9UrihUufZkxjCZWWKQ4NGo8eNSmqTLU5333bYNX6wHKluFmfDyeZdXj/9jdJ7kOaDf+8YofM&#10;mTnPHLROFrdl/TdG/eh9GrRt8YEinwZpfO3YLwqNvt3wDpV7LaTfgXI9u4C9S95puOL8namAwGrX&#10;tN5vU4c0ql2257Bp6zft8C1eon2HriSz2Ody7Q9alihROlsmjWe2rDnVLxb/+bfEd8XRC4njp/51&#10;6tKdU5fvhYRpjJaqX/P34XX2/XS0btDTnLo1GnQaK3UmVnBU3jkX/Upmv9+wzRW9stRTNbxt+Rmf&#10;146J5mhPxxL7rpgfWt306s0ZD8K3Zs/EhT2qWaV8BKfyrli0W/EPOkpsmqGZsJebzvLvOj3xxKsr&#10;oQF6sCzG7pIFDf+s7z1olGGmqbaXqfgFk1mT5nCbdnIks8a2G96+RAt3Ny5ndrozuU1/c2u3cg0a&#10;G19l10afBja9UqZmxgjfWXiHSr8EVt6B0ityOktXvdPscsXpUcoOnnRqQal7tHblckxmLV68/J+9&#10;+0lmNWjWPldBX87D3TNrpqzJsXv379++56B/s+oSa6xRsfjAPk0qls5SIF/W0r7GVyZ8+8y/vE9U&#10;ZrfXg3a1W3ym3tWIfImJmmuR+Zdcaj7sSN8MmtdNCl96dkZ/9SyJAZg001IPVn/f/H5ZcnAVSoUe&#10;On5y1ZYNgTfa1q3y/mE+Rod9Tf04VO/uZPWKjgDyBry9MGCoLmuvcrosX/6TcSwJZdaBY1wBH+5t&#10;PLd6K7dmi05ajf4xqnTF98vLGaJS/NNA7tWQ/gYUfaPpvRmFf+TovQf1gjT/DpXbItg7OwHcac5+&#10;BS2IX/XsqW4hqBZjAzu2KxEcFHX6wNnggwOjIqMp09snNx3Qg82bNW0qPBat5vy128s3HShToljT&#10;5s0iHocdPnklJjpqQLePa1VOWdhAsJl/avrMBWs2btlRumz5Lb9PNVpp9KOur14nFSu7/dTFr34/&#10;V3Vl4AfMjOZdFcn2tGf3PZcPlvfJ+KzQR1FGixtd74pZmlqsgZ3dc7jAjt0R7LhMuTali3/drpnJ&#10;ab+iuEQNWD8WNJMoqHRuQE+2H9ev3aErT6VwaFo1H9mXyJFA727e/u+jl0fP3kIvb+2azmcG31i9&#10;Y8sIeunXZb55XWW0XumfBnxx4WcOZZr/IDL/GSIFhZ6NBW83C4pYEJjjF7HmDnwWFZXX25u1UfFr&#10;6pjoLLhtLChi07anhytuAXO+iGI9WMKryP/9umTZH9v//se/eY3fpw4yVFeiF37MkJ6BJ7aaUldU&#10;PHehzaSu6IDGCld8PVi7rBZL479aSeqK8qs3u2VKXdFZtuqV0WQ+ttZNntDvClka0XeXTdUVk1ZQ&#10;V6J3CwysJHDzzmNSV7NG6h5XINxYbxYlC9QV+VHq08DK1kkvbsHbzYIi0uOBpasSsOC2saCIq9JL&#10;s3ZZwJwvYhOBxVrOPlgpWSCt0owdKgIBEGAEOg1btHXeoLaNqgu7r5SCg08DpUjCDwiAgLMQsKHA&#10;chYEiBMEXIbApbDEnNI2stRrNemqCqUKugwKNMQuBKy5A+0SMCq1kgCuuBmANpmDJf2CpZOxdulA&#10;YAkCFhMIj+GWr96UO7ekX3U8f/68YsWKqqjbwjlYFletbEH7zsFSti3pyps1d2A6nIPlAvcGrrj5&#10;i2hOYNHHHCtMH8HCYwVvC96tgj7hCgRAQDoBxxdY5j+I8Bki/Vo7pqXhHYhr6phXSqmo0s8VNyKw&#10;Jn9p/IkxSsGFHxAAARAwT0D4Rx1YgQAIgIAzEjAisE6t7+6MLUHMIAACIAACIAACIOAgBIwPESoS&#10;3MYNW9gCWgp6Q9exIjDhBARAAARAAARcm4B/9y60lqeyIkSWN3NzsKxErzdTVRFv5PPegzArXaE4&#10;CIAACIAACICACxPo5u9f0rcQE1hs7XQrNwskjcivCC0LiPVdGf4UyHpvTGCNHztSz5XRdTjxFGTL&#10;gKOUcxHAIrTOdb0QLQiAgFwCYS+4J9Fv9u3bV7p0afOfeHQ2ODi4TZs23u4xegJLVueTMEKLJY34&#10;Mg1yQZA9k1ZGf2ttpTcmsMaN0T24Q7jxz703PLCgRhQBARAAARAAARBwEAIksNZu2dm4ceMPSucQ&#10;Del0yKsjR450+7imocCyrCvLYkkjaZkG0fYYGhgKLGumT/HeILAsuBYoAgIgAAIgAALOS4AJLHrW&#10;qsQm0EMSDQWWIiKEH3CU4s0p52AZ7cFi3Kl7kB8ZxNCJxHsRZiAAAiAAAiDgsAR4gZWsFo/Rw50z&#10;KrDES5q1sGAOlrlH5ZBSsywZVXaWuaJSUnQie7YiU1f8sZU0URwEQAAEQAAEQMBxCLxK4ESTqWiV&#10;FSFSvIk8i5AGLC1IpppngSvLRkwd525AJCAAAiAAAiAAAooQeJ3ICdPgoSP1cuilmU1ZESLqzUXm&#10;YPFA+UnuilxLOAEBEAABEAABELAvAX6I8HrE+0BmTkhdT2DMlNnC8CrlNz5EKGU0zFQzLZtW7iJz&#10;sCCw7Hv3o3YQAAEQAAEQsBEBXmCdvx/Hqpg/fYKwrqHjpvAvaxfP4gRzsGxECm5BAARAAARAAARA&#10;QC6B+JSNV1f9h4/n9RY7RZtcn7azF5mDZbuK4RkEQAAEQAAEQAAEpBNISkpaNncas+8zeDS9pD17&#10;Sfn0kjbp3mxtCYFla8LwDwIgAAIgAAIgoAABWiWg96BR5Ij2/IoBejkKVKOQCwgshUDCDQiAAAiA&#10;AAiAgO0JMEUl3AxzbB+FeA0QWOKMYAECIAACIAACIODyBHzye/NJSmOF9vzxr/m9WVkRgUUFpNTB&#10;bGQZm3Lrs/qtz59xPm0mSq8XliAAAiAAAiAAAiBgPYEI2jjBahBiHnX2/91mctzvZUuKCywxz7Y4&#10;78ap1JzK7GJhtqgWPkEABEAABEAABNIrgZq1a1DT69at68l5SmfgabCdPH+pz9mza2rXkDREGB4e&#10;ZqZ3ik6dPHVSejRmLA8e/Ee1eRK3nn4jICkwRSqFExAAARAAARAAAQcncCksMaeEjcxMNaRJs8Zm&#10;Ekmds2e5zZsf1OPqHT54xGIaX/T+wrNYsS5/bRFZaJTEk383/42bNlJNNWvWNFrfxYsXKZ+ZRUZE&#10;8TZyn4xI6qrHZ91/mDhp4DeDDCti3mh/70GY4cOeeXus5G7xPYGCIAACIAACIOCABGihUZWKW756&#10;U+7cuUXDe/78+Wfd/TPEPSrpW4ieZkMPDeSfuUedQR06tt+/f7+hkxYtWlD2Rx/RqRZZsnBCMcOM&#10;jUoa0khxcalrn/I+9+090LLVx/RSXGCJNkZoYLHAMq+u+LZBYMm6HDAGARAAARAAAWcnEBTJZc+o&#10;01i0ual0yd0tJaUcU9KpmXcHdHw/mvN4a0Rg0ak9e/ds2/7Xpk2b9JhkyZIlLm4zx63t1m1nxw5r&#10;WrdqrWcgXWB16thp67atulBFuZNmCti2g8zowGiiUwvmLzKUe6KeeQNRdSXdFSxBAARAAARAAARA&#10;wJDAkGGD9+3fu3Pnzn79+gnP0svlyymjLcfRSY5spNOjsnobabjd/fpREhdYVE39+g3M6Cc6ReOD&#10;0qPRV4VmRwYtdouCIAACIAACIAACIMATqFih4saNG37++ecqVaqMHp26BDyd/fPPPz///GeO0+XR&#10;2Zo1a0yY+L0UblMmTy1TuqxeokzP0mUpSRJYUqqxzAZ9V5ZxQykQAAEQAAEQAAFZBPr3GzBq5OjY&#10;2NhBgwbRj/+mvdu+/57kVCzHLVy4kKOztC1bvvTn2bNEnb80tlV/+bJqvwGU7CmwoK5ELx4MQAAE&#10;QAAEQAAEFCFAsol+hjh16tRFixaNHz+eaSl6SccksBYt4gYPHsxySIqRdhKtlERYfEKcXlo0e9aV&#10;5UuprBvN26Ik6kVxA6grxZHCIQiAAAiAAAiAgCkCN27eoLG/zz///OrVqzQsOCtlI2M65rhZo0Zx&#10;LIcMaDCRRvqkkGRFhJuXf/fYkKDbGzfoerBo4QMpXhS0gbpSECZcgQAIgAAIgAAIiBJYMG8h/Tyw&#10;bdu2y5cv37Vr198pG5WiWersgOWQAU2Hp7nqog6NGrRs0arN8uXhh/9J6yFC9iScHr+cMLXelWXt&#10;QSkQAAEQAAEQAAEQME9g1co18+fNP378OK3UQAOFtDF7Ovjoo49YTteuXRvUb/Dbb8ssg8kKdty0&#10;Ka0Flm5hiJQn4RhdTdSyxqAUCIAACIAACIAACEghsH3bjhEjRtIoIa04yhYdrVq1KjtmG72k8UEy&#10;k+LN0IYfW0xrgYUn4Vh2wVAKBEAABEAABEBAEQL0JJzOnbs8SNnIIfVmsWO20Ut6og49OUdKXcKC&#10;7JjKxj54QCmtBdbT3TMj98yI3DVdStywAQEQAAEQAAEQAAHFCVw8f4me66x7tLOnJzsQbpRJOkm0&#10;UlNlV9StS0lEYMlan12WsWjcMAABEAABEAABEAABGxEICbprPonWa6r4V0F3KaV1D5ZouDAAARAA&#10;ARAAARAAAWcnAIHl7FcQ8YMACIAACIAACDgcAQgsh7skCAgEQAAEQAAEQMDZCUBgOfsVRPwgAAIg&#10;AAIgAAIORwACy+EuCQICARAAARAAARBwdgIyBJZPfm9KadDg69evfT9hfK/ePdOgLlQBAiAAAiAA&#10;AiAAAkSA6RyJUufX/N6UqBS/Zwf8JlVgsfpsvRDDyVMna9auQYtPLP9tWcuWrXG9QQAEQAAEQAAE&#10;QCANCJQuWzL63UbHUmr8MugumbH9zP8WIA+SBFbaqCuKjZ7+U6J4cTrInDkzPZFRSvNgAwIgAAIg&#10;AAIgAAKiBKgHx2hiBWNjY73ebXQs6u3z85cyeXqSGe3J7c179+YJyvTu3VtcYPF9ZV/0+nzjxg1S&#10;ahUNy5TBwYP/HDt+rF69D77o2StnzpwW+0FBEAABEAABEAABEBASWL1yNT0Ah/Z6yTJKe3p/wQrS&#10;sNuOHQG+vr7+Kccss99X/UUEFt93ValS5b379g4ZNrhDJ7+XL19aFo35UqSuenzW/YeJk3YG/O3f&#10;zd9GtdgicvgEARAAARAAARBwcAKkZOgRzhMmfk8HwsSH3eTdJuVJzw0nT6WCHTq2X7BgfrVq1eh4&#10;9OHDdEw5dOztnVe8B4vNu+rXtz+LIGDbDlv0LfHqauA3g6iWihUr2aIWB7/2CA8EQAAEQAAEQMBG&#10;BOjHc7/9toxmexv+io5yVq1c0+uLPizRhCXRGK7+toxKjRg5olGjRsz47IIFdEw5zL/UZxHSjCh6&#10;qGGnTp1KlSkhWqssA5/Vb33+jOvxywnqu2LqChsIgAAIgAAIgAAIKEugZYtWe/buWTBvIR3QiBw5&#10;5/eUQzqHpX3790qp95e9ezLu3ePn57ejTx+yp31QQAAdUE7nLp3Js3gPFquG+pOmTJ7Wrq1fv379&#10;JP6CUUp8KTZunErNqRKhriQTgyEIgAAIgAAIgIA8Av7+3adMnnrj5g06qFihIhWmmeU0YkjHlMP7&#10;opeUKeq60+SpESlG+apUYfuP585lpa5evUpOpAosKkDzolq1bDV18nShxqL5YpRE4zBlQCODqs2T&#10;uPXTRPvSLK4CBUEABEAABEAABECACPTvN4A6jM6dP0sHtKecZcuXsjnf9PLn2bMo0UvKpAPzxMjD&#10;hyNHT548ud6wYWRJe3ZAORk8MtJZGQKLr4nXWLQi6Be9v7B4NjqbdzWxTeHIPTMid03HtQcBEAAB&#10;EAABEAABmxIYNXJ0YmIiVbFo8cJ69eqREmIyhjLpgDaSVnym+UjI1ZPHEfPmzePN6JhyKJ8kmiUC&#10;ixyRxqL5WPSLQtJYMe+Wi5A1dKg3q92mNOEcBEAABEAABEAABGhMkNLD8IeEwssr19Chw2jQkBK9&#10;bNjgQ3bMBhBZpuhGZufOnV+1ahVZ0p6OWUEaZLRQYJGuOnjwIFsTa9PmjbSXqK5o9n5K2dQVGTDv&#10;SvTiwQAEQAAEQAAEQMB6AjTD/fDRwSyx2e5NGze7d/8eJXrJJzYFnl5KrJH8/LXlr4CAANrTMV/K&#10;QoFFC0isXrmG+tDogMSg9KXe6ReSP06exNa7grqSePFgBgIgkDYEVCrOTEqbGIzWwqLCBgIgYA0B&#10;Wj1h2zaOJX6lhqtXAymROBEmWqaBXkqvi5Z4mDN7Du2FRSwUWOSifv0G1A92+OAR5k7KYwppOjxJ&#10;QlqrnZbkgrqSfuVgCQIg4AgEoHIc4SogBhBQloBf+46UaGVRwySrIsO1SS0XWKxi6X1XZExrwbNS&#10;BQsUvHHjuqzQYQwCIAACaUNAq+WMJla7XXqSWDzYQAAErCFQpEjR0FCOJTq2xpWUslYJLFnqiqK5&#10;fuP61CnT7gTfo240WqtdSnywAQEQAAEHIQCJ4yAXAmGAgGUELp6/VL26J0t0bJkTiaVobXarBBYN&#10;C0oZGeSjoclf9MgdPANH4uWBGQiAAAiAAAiAgIIEQoLusqSgT6OuqAqrBJat44N/EAABEHAKAoZT&#10;46WEzZcyaiyc8mVm+pdlVUsJDzYgAALWEIDAsoYeyoIACICA8VlZUqZqWT/maLQWKVXjsoEACNia&#10;AASWrQnDPwiAgIsQYMJFTxXxakY4L5412BqhI6Wsjap2kauFZoCAvQlAYNn7CqB+EAABByNgaiks&#10;Q3XFB66nuuR2TZmSU1L8WFm1g7FHOCDgOgQgsFznWqIlIAACtiYgpWNJVgxGJZTitcgKCcYgAAKi&#10;BA4eOiSa5Amssp8af7g0yzd1VjRQGIAACICA4xCQtQ6W4QpVSq1HKtp9ZbuqHedaIBIQSGMCtP4U&#10;S+br9e/eRTTJEFikn4LWjTaqolg+7dMYBKoDARAAgTQjwAsavR4mvSFFufEwIWVZr5WVVcsNFfYg&#10;4NoESpctGf1uo2MzjY2KjBZNMgSWmZrMaC/XvhhoHQiAQDonwM981+v3shiLdKWleNUWx4yCIOAU&#10;BGrWrmEqsfhjY2O93m10bGWjZAgsm3ZT+ax+6/NnnE+biZGRkVY2CcVBAARAIG0IGP1doSJVi44P&#10;2q5qReKHExBwQAKrV66mZyLT3jDZIloZAouqNzUIyPKtGyJ041RqTpX47YhhK1etiI+Pt0Vr4RME&#10;QAAEHJCANaOEDtgchAQCjkmgUqXK9EjmCRO/pwO9xAKms03ebYYPb5bbKBGBpTd73cy0L9EZYeYj&#10;U22exK2fxnFuP82c9c/Bf1as/F1uS2APAiAAAjYlwM9eN7UUFqvdmknucvuljM4GsykEOAcB5yXQ&#10;q3fP335bdvLUSTowbAVlNqjfoNcXfViiYytbKiKwhMOCTEJJmV1vQUxPd8+M3DMjctf0woUKz/l5&#10;7o0bN0NCQizwgyIgAAIgYCUBM+tgkWehuuKPhUWEtUufUCU3ZjtWLTdU2IOAgxBo2aLVnr176LHI&#10;dDBk2GAWFTugPWXSQetWrfft30t70ZhDgoMoLVu2hB0YJhlDhOy5zrRfunSplf1V5uMuUKBAoUIF&#10;z5w9Ldo8GIAACIBAWhIwnBpluM6n4eoJUiIUnXRl6ESpqqWEBxsQcAEC/v7dp0yeeuPmDTqoWKEi&#10;a9HGjRto0JBeUibLoWPKkdjeaTNo8M34JkNg8Q46+nXW01iktyhHYjRSzBISEjNkyCjFEjYgAAIg&#10;oBQBUytg8flGKzJ8SA6ZmS9i3o9RLWVUgSlVtVIA4QcEHJnAz7NnvXz5ctnypXTQv98ACvXc+bO0&#10;pxzKZ5ELbaS0xcyUcXGBZXTqOq+x+BHDAQMGKNWtFRUVdffu3YYNG0ppG2xAAARAAARAAARAQJQA&#10;qSjST8OGcUnJs0hUkf2ixQvr1atHYosXWMxGmGPK7bnz53p92Uun0r7sZTSJCyxTrkljsUFD6rui&#10;A5bMN49fi8HQjD9169bNr/p92aBBA5qMJQoLBiAAAiAAAiAAAiAghQCND9I4YJUq3Ny53N1739Pg&#10;oJdXrqFDh1E+JeaB2dAoIZ9jynOZ0mWGDhr6JceVGTSUT34hIXyyXGBRlWxkkJSWlIal2KSuxcAv&#10;RS9Ykz711JRpU/r06tP3q36SfcIQBEAABEAABEAABMQJ0Az3v7a0DgjgVqzgDh/VTWxPiE+kme/C&#10;xKbAU455d7QiafXq1X05jv776S9/to+fNoNSMY6jJC6wzD9hUI664vi1GPgeL/6AP7Xi95Xt2rX3&#10;8PAQ5wQLEAABEAABEAABEJBDYNXKNXNmNzh6lNu2jVu1uqdhYus10IIOEr1Om1Hq+IncbD/i3z6U&#10;/u7Q6c6478XXwTL1/EGJFQvN+LUYDMvypzJnzmyBZxQBARAAARAAARAAASkEaBHRIUMqBwZyhw8b&#10;SdWq6QYKpS80umdvXqqU39PBTxGjJoR8Ld6DxccqXAeLn9uuN9gnpWGwAQEQAAEQAAEQAAE7Ejh8&#10;8Ej79kVDQznDRD1bTZo1pofqSAyvSeMTX/Z5SHve/tTpOpu2FJCx0Ci/DpZwSrveYJ/EaGAGAiAA&#10;AiAAAiAAAnYkcPH8perVPY0mT09P0lgSY+v52f0+vcJp363Lk/ofnGOl6nPzxHuwhMs06P1OUPRn&#10;gxKDgxkIgAAIgAAIgAAIpDGBkKC7ZpLEYEqXLr03Yi/tS3dZ0qfX9datntXgVvVpdVBcYEmsAGYg&#10;AAIgAAIgAAIgkN4IHI86PvXWVLZ/lvdZv4Yr+n24qvzY8RBY6e1OQHtBAARAAARAAASsJRATE3P5&#10;8uVQjlu+a2zxB+/3f48fm9y5K52CwLIWMcqDAAikcwK2e6JzOgeL5oOAIxMIDgmev2j+H/Sg6BOl&#10;WWq9Qnd8vHRpyqcEgeXIlw+xgQAIODQBklaULHhOs0O3CsGBAAhIIFCndp1Vf6wiwzp/rKJUZfHS&#10;bfkL0AFlsmROYB08dMiyJCEwmIAACICAcxNg0grqyrmvIqIHAUsJuKds9HtDdnDx0sXtW7ezY7ap&#10;NqzffO9B2NaQ6h3blQgOijp94GzwwYFRkdFUo7dPbsvqZcVJnDVr2pScsJdWbswb7SnacWNGmPKm&#10;Uqm0+MCzkjWKgwAIiBFAx5UYIZwHAcUIBEVy2TPqeotpc1PpkrtbSko5pkQbnWUHtN2P5jzePirp&#10;W4jkh7IiRJY3cz1YFJllSTrUl69ffdmvDz2POvZlrPRSsAQBEAABexHAsKC9yKNeELCSwO8rlptP&#10;VvrXK27POVhnzp35uEWzqKjn0dEvmrdo/u+pU8q2Dd5AAARAQFkCGBZUlie8gUBaEujWxT8xMZH2&#10;ptKatasVjMduAmvuvLlfftm7+6efr16/5a+de3r16du1W6cZP89SsG1wBQIgAAIKEsCwoIIw4QoE&#10;0p5Ajhw5u3butmffHjowmlq3bL1py0alArODwHr4MLx5i2abt2xeu3HrwCHDM2fNlpSs+axPv7Vb&#10;du7fv69x8yahDx4o1Tz4AQEQAAHrCWBY0HqG8AACdifQoWP7vv2+mjNnNh0YTd7eeRs2+DBgxzZF&#10;Qk1rgUW66uOWzatUq374xOmKVaomqTXJyepktYYOKlWrueiPddVrfdC2/Ser1q5TpHlwAgIgYAEB&#10;pifMJAt8Om8RDAs677VD5CAgJNC3b/+Tp07OmhU6dNjJIkWL0F4v9erds1DBQlWqVNu7b7f16GQI&#10;rBcvogN2bJ87b/bI0cMp0QG9pExZQfz2x/IOnbtO/WmOm0cG6rhKSlaTtKJ9crJOaeXMlWfwdxMa&#10;Nv74jxW/yXILYxAAAYsJGAoptvqAmWRYxOLaHbkgOq4c+eogNhCQS6B1q9YL5i38+2+ubVtu+PDb&#10;bm5+eiljpoxDhg2+H3rvfuj9Q0cOyvWvZy9VYKVIq7kxsTHNmjT/btRYSk0bN4uOfv7znFnbA2R0&#10;pnXt0u3mjRtazk2nrlI6roQHpLHo5Y1rgZ07d7WyYSgOAiBgngAvkgyFlCg6wyK8N9GyzmKAjitn&#10;uVKIEwQkEvj35InCRQo/e9Zy9GiucuXAfPki9NKIERE1a26YP39eg/oNvfN4m3dbumxJ80mSwJo8&#10;dVJQcNC3w4b36tm7SpWqeVO2qlWr9en91bdDRwQF36beLInNa9mi5Y1rV1++ekXDgkxOJalTO7GY&#10;3nr95k3Irevt2nwi0SHMQAAE5BLgO2YUXCeTl1yuobQwn13uTQV7EHB8AhkzZrx67cqggYMzZxo9&#10;bRpXq9YZwzRoENes2ZkDBw5UrVLNfItiY2MPHzxy+d2eDv6TpDyLkPquPD29FiyY/+23Qzdu3EAe&#10;hVWS0hr49eAMGTKSmRS4RUg9Fi166J/9bHAwWZ06OJiirnR669DenSXKlCterKgUb7ABARCQTkCv&#10;y0p6QVmWekpLVllHMMawoCNcBcQAArYgUKd23SqVq2bKlGnUyNHPIgcsWsQZTZ6e3M+zZy1bvlQ0&#10;hiJFinodPEJ7X46jA9q/T76+Ij1YNMXq5Kl/e37+Rdmy5fbu20tjkx06+b18+VJYa44cOTp16ERm&#10;Eudjde7UdfP6P1MHB98NFKbMwdL1YO3evrlTJ4wPil5WGICADAK26LISrZ4pLefq0MKwoOhlhQEI&#10;ODUB+pFg1POo27dvTZk89eLF7kbTunXV/P2737h5Q0pLkytVJrPYbTvogPbsmDt8mA5EBNa+A/vK&#10;lS2XyytXv779WU0B23bkzJlTr9YCBQr6+hYnYynRtGnd+tKFs+8HB1M6rthAYWxMzL3gm36fYHxQ&#10;CkjYgIA4AaG0Ere2gYWwQ8sG7pV0iWFBJWnCFwg4KgGaQU7T2O/dv0cT3o2mb4d9O2zot3RKeguS&#10;6jcgY9q/XLlGd9yokbjAevz4ccOGH5Edzb2nJxp26tSpVJkShlXSEwDr1qlHxlKiKVakSPGSpU8e&#10;O5L6K0KmrlJ+UXjq2D9FipUs4VtMih/YgAAImCfgUP0xfG+WA141DAs64EVBSCBgOwKtWra5ejXw&#10;0eNHRhMt07Bv/x46JRrAkGFZyYbf00Fiq9bZcugy+/QR68F69OhhsaI6uUO9VlMmT2vX1q9fv34+&#10;+Y1MrS9VstRjCdGwcOlHgiO+7tmoWommNUp9XKt0qzplP/mgXPsGFeZPG9exU2fRJsEABEBAVFo5&#10;YH+McNDQca6gQ8lQx8GCSEDAtQn4te9IPyo0lfLk8aZTogQqVtBMmJiF7TduzEwpa7YsWbJkHj6c&#10;W7VKTGCRd+qdYnX4d/Nv1bLV1MnTjWosd3d30VB4gyFffx3xODLi8VO99PRx5IjBg6T7gSUIgIAh&#10;AQdXDLzMcoRr54Ay1BGwIAYQSA8EzDyUkJ0ShdC/XzzNmWL7Ro2OUSKBRaXmzdMVFZmDVbhw4bDw&#10;ML06SGNFRkTpZQaHBBUsWEg0GhiAAAjYlICzKAY2YmjHDcOCdoSPqkHAZQiMGhlHbaH9kMEx330X&#10;T8dv38TVq3dGXGDR7PUTJ45p6bPQ7KZWqy9cvFCwYEGXQYaGgIAzEnAWdcXY2lFjOXgnnzPee4gZ&#10;BNI5gWZNm7Vo0SIuLp4E1tChYf7+8SI9WC0+bnnr9q0nT0Rmr9Ns/Dt3Qlq2aJXO+aL5IGBHAs6l&#10;ruylsdBxZcdbFFWDgIsR2HN/D7WI7bPnzEb7N6/e0kv6oWLLoX+JCKzcuXLTgvEBO7frrS8qZPQi&#10;5sWu3TvJjFZzcDF2aA4IOAsBZ1RXaa+x0HHlLPcz4gQBpyDw29VlJx+fpH2GjBko4KOhR+llr/09&#10;2V78UTl+7TvEx8cvXLzg4cOHhg0ODw9ftHihRqMlM6fAgSBBwPUIOK+6SkuN5eyUXO++RYtAwNkJ&#10;bG+/Y8LJ72nv6ZWD2tJkTZMOO9vTAduLCywyGj5sZKWKlRb9uuDXpYtoxXZauyHiacTpM6d+XbJo&#10;8ZKFlStVHvHtSGfHhPhBwBkJuMyAl01XyXIZSs54iyJmEHBhAuHhYavrrXZ310kperxykexFhUmS&#10;wKKS1EE1etSYQgULnz135pf5c2fPmUUCq1ChwpSJvisXvnvQNEcmYN9f4dmIDP9oHXZg/YZhQesZ&#10;wgMIgIAhAVp9vUmzxpQ8c+XUaDQx0bEXP7skTFIFFrmm+Vjt2/lRb9bsWXMp0QG9pExwBwEQSHsC&#10;vPgQ+42vVaHpyR2lRI/RmIw2RG6NepoMw4JWXX4UBoF0RoDWUWdJSrtDgu6yFB0VQ8mwiAyBJaU+&#10;2IAACKQBAUW6dkzFKRRV/JMEhQeKdzLxkZgSixLby8z4PdRVGtyKqAIEnJpA6bIl+fjpOPrdJsy3&#10;uIEQWBajQ0EQsA8BodpQtvuKn6vEyylTXU2GesvWLEQ1ltAAw4K2vhzwDwJOTaBm7RoUP+0PHzzC&#10;GkLHly9f9nq30TGzsWZzRIHls/qtz59xPm0mWtMwlAUBEJBOQCitpJdilso++sYyySgqv+Q2CvYg&#10;AAIuTIAmp9PcqdUrVxcpUpQ1k3J8fX35JtMx5VhJIK0FFj/AaeZA99tGlZpTJVrZNhQHAdcjoHj3&#10;lTXSSohXwZ8BytVYRtUVJJfr3fxoEQgoQiBgxzbyc/36tQkTv1fEoSknaS2wKA6abE9bfGLSy7fx&#10;z2PfPnn+6sHTmJBHz2+GRgbeiTh3+5Fq8yRu/TSJS0jYlA6cg4BrE1B2KE3ZriyJ5M0IKWgsiQxh&#10;BgLpisDcX+b6+/uvWrmmb9/+fMPpZceOHfmXdEw5VmKRIbBevIgO2LF97rzZI0cPp0QH9JIyLYgg&#10;Wa1Rq7WUkjUaSmpKumPdSzo+uvJ77tJvkbumW+AZRUDAtQnwvTtyu3kMsdhoDrgiTxiU2DozEoqp&#10;PWwgAAIgoEfgmwEDKe3bv5fSkGGD2dnWrVo3adS0z7uNjilHOjqfpYv4xJeSKrBSpNXcmNiYZk2a&#10;fzdqLCV61E509POf58zaHqDrbZO+0aOj1e+0lFqntDTJJLZSZRYd68SWdG+wBIH0Q0DumgVmyNhI&#10;XbEaFdFYFl9WSCuL0aEgCKQHAv7+3detX1enzgaW+IFCyi9ZohRLN27ekIii9IrllDhuJp/o5e+6&#10;HGkruU+eOikoOOjbYcN79exdpUrVvClb1arV+vT+6tuhI4KCb1NvlsRQyIx6qt7pKuq+0omtFI2l&#10;U1q6Y9Jeao10b7AEgXRCQMEBL5uqqzTTWIZAIK3SyXsBzQQBawj8PHtWgYJLhw3jWKJjyiGHtH/5&#10;blu2PDVTtKLYxMTYRCoez6fYAQNmJeomkYv3YFHflaen14IF87/9dujGjRv0nvpMSmvg14MzZMhI&#10;ZqJxMAOdnGIjg7pRQp20YiOD1I/1TmZBYElkCbN0REA44OUUg19W9mOZb6OeuoK0SkfvBDQVBKwg&#10;wJTTRMEqBXTMBBavruhl/34D6KVoPU22bOS4pRwX896y3yXOyyumXz86JSKwaIoVPXyw5+dflC1b&#10;bu8+3Whlh05+erXmyJGjU4dOZCY6H4vWX+B+Ds/aYNh/JmCljAnq1BWTWSlKS7RVMACBdEhAEV2V&#10;Bt1X/KWxUmOZusR6P6VUBEs6vJ3QZBBIbwSok+juPZO/HJwyeSpLNFZYsUJFOhDlc/15FNdz/X/M&#10;8lfTvcyfn06JCKx9B/aVK1sul1eufu8m2wds25EzZ069WgsUKOjrW5yMxaJJXX8hj2fWAnlyFMvn&#10;VbpQngq+PtVK5a9TrlDDSkUbVyveolapth+UEfOD8yAAAs5BQHGNxasr9Fo5xx2AKEHAYQhQJ9GK&#10;FZyfHxcQ8D4mOqb57Hv27uFTyxatyJJeSgrctxHXNWUmOttv6kjJf9Mmf9EhwsePHzds+BEVoerp&#10;uYadOnUqVaaEYZUqlapunXpkbD4afv2FyIgo0SSpYTACgfRHwJoOm7TsvlL8yvBz/CGtFGcLhyCQ&#10;fghs28YtWMAdPZqa5sxuQCsy/PbbMj716t2zQf0G9FIqk3J+XLsVHO1pCwrwC+JGly07ul07kR6s&#10;R48eFitajIpQr9WUydPatfXr16+f0ecglipZ6vHjR+ajebp7ZuSeGVh/Qeo1gx0IuAQBizuxDKUk&#10;pJVL3BFoBAjYh0ClSpUDA3VVHz7MDR/ONWnCDRlSefu2HZRDez6RGY0Psnzz25T6Dbn9+3U21Xrp&#10;9h/Pbcm1HP3x6Gopm/gkd+qdYhX4d/Nv1bLV1MnThRqL1pJny8m7u7uLRYLzIAAC9iTg1N1X9gSH&#10;ukEABFyCAD15sH37oqGhHCXqx6Ln5FAOkzHCRI/QoQfpSHlUTv8q1RqdPcsdO5aKp96welw92thL&#10;EYFVuHDhMIPH8fAai1aa/6L3F2zOe3BIUMGChVziEqARIAACIAACIAACLkjg4vlL1at7skTH1ELS&#10;UoaJ5kRRppT2D6lctX90DHfmTGoSlBERWDR7/cSJY7Q0qF41pLFoPhb9opA0VkxsrFqtvnDxQsGC&#10;BaVEAxsQAIG0J4Duq7RnjhpBAAQckEBI0F2WWGz8S8MDKcE3bPDhlAYf+j8IY0lYRERgtfi45a3b&#10;t5480Z+9Trrq4MGDbE2sTZs33rt/786dEJp4LyUa2IAACFhGQMG1Ri0LwOJSFk/DEtZozex+iyNH&#10;QRAAARAQJbCgcTOWivsWDwgISIhPoCIiAit3rtwN6jcM2Lldb31RmgK2euUaWomLDnbu3LF1219k&#10;Rqs5iAYBAxAAgbQngO6rtGeOGkEABNIbgZOnTubM6TVn9px9+w4cPXpUfJK7X/sO8fHxCxcvePjw&#10;oRBW/foNaJo9yaw+vfvQDHcyS28o0V4QAIE0I4DuqzRDjYpAwNEIZMnA5c/J/b5u2/Hz14+eu374&#10;7PV/Tl/fd/L6zmNX/j5xfcdxXQo4dn3bUV2auXwb2af9RiN7HTr279CxPf38kJ5vOGTIUNWG9Zvv&#10;PQjbGlK9Y7sSwUFRpw+cDT44MCoyWi84ehLOmbOnixYtWrVKNd9ivu4eHvfv37t8+RJNga9X9wOj&#10;6urgoUPNmjb19slt6M2CljNvtKdox40ZYcoD/ebRcMaYBdWhCAg4IAHhGpuywnOEHizLYrC4ybL4&#10;wBgEQMCRCYS94NZu2dm4ceMPSucQjfN0yKsjR450+7hmSd9CJD+UFSGmvNFPDmvWbsJxvYoU2cbm&#10;ztMm3oPF7EhCjR41plDBwmfPnfll/tzZc2adPnOqUKHClIm+K9HrDQMQAAErCTjv/DMrG47iIAAC&#10;jACpq1fxXHiMLt17rkvXI7gLofGUTgW/PHo96vDVyCPXnkkRYYojpZ8cenqO9vRcyasrGQKLTGk+&#10;Vvt2fsOHjZw9ay4lOqCXlKl4oD5r3vqsepOvzTjFPcMhCIAACIAACICAsxNgaw7LHbAKCQ4SpmXL&#10;lvjkX0SJDvROsZfSKaX8ArEf/8tEVlBqD5b0aiy2vBx4mR5z/c3ArzlaFIJG+lLXN7XYHwqCAAiA&#10;AAiAAAi4GoEiXlxJb12qXEBVyzczJWohvyi69NZOm6FmxvyB9LJSLB1CYP3zz4EhQweNHfvd3bt3&#10;P2z4oWrzVG7rFDe1/uJbUtoDGxAAAZchgGFBl7mUaAgIKEiAhginLg0QpsOHD8vtzaJ44uNTg+IP&#10;FAzS/j1YoaH3f5w8acnSX8uVL//bb3/M+unn7t17PN09PXLnjIi9M5RtKryBgMsQgPJwmUuJhoAA&#10;CMglQD1Y3w/wE6YmTZpY0IM18Bv9PqZz58/JDcaMvd16sHxWv/H5M67ON8vj4uKmTZvxzYCBRQoX&#10;UbBhcAUCIAACIAACIOB6BIz2YFnQzNYta+qVKlO6zOXLly1wZbSI3QQW567laPTTXTtj+szy5cor&#10;1R74AQHXJsCmdtLm8p1YLt9A175R0ToQsB0Boz1YEocIx44PpHTt2jUKz8vLSy9IyilcpDA7a/1m&#10;ocDaFvCXT35vi6unkUHVpmncX9M4rZsF3XoW14uCIOAaBOSuuqnIk2pcAx1aAQIg4OwEjPZgSdES&#10;02ZcP37iGaXlvz9lEL4fV5Elnkleb92/W7duWU9JtsCileAXLJo3YMCAyIgoi6tfvWZ170qap39P&#10;idw13WInKAgC6Y2AUCc5l2aybJXR9HZ90V4QAAEpBCzuwdqz9wnzf+ly6q/oQkJescTyQ1K2169e&#10;P4l4QgdSgjFjI1tg3bx1ferUqa1attq4cYPeAwolhkK/GbxyJfCLL3pJ0ZsSfcIMBEDAPAGnE2R6&#10;zZHbaYf7AQRAwFUJWD8Hq1GjVDabtoSxxF57ZPCgFP4wvHjx4nRgJUB5AotGBsePH08PeN67b++Q&#10;YYM7dPJ7+fKl3Aj+3rWzWfPmmHcllxvsQcBQc6STiUpQV7j5QQAEhAS6d/ajRFvLlE3urwh7flaU&#10;eav/gW7JTbanrbhvcUr0kzsPDw86sJK5DIFF6oqNDPbr218n9Dw8/vhtRc6cOWVFQKuJBgcHt/2k&#10;naxSMAYBELCegLN0YqUT1Wj9BYUHEEjnBIQT2yVOcmfEypYpm8MzJ6VhQyr4+5ejPWXSsCBL2XNk&#10;p/FBOrAYLz3ymcpKFVi8uqIyrVu19vT0HDb02/ETxgXJWUueyp47d7ZKlapYkcHiy4aCICAk4BSa&#10;SdYELEN1he4r3PMgAAJGCdBEI7ZJ5PPRh3lZIvvs2XJQqlW79vSp9WhPOVHPoliiGe400Z0OJLo1&#10;NKPZ6lIFllBdURnqtZoyeVrlylU6d+r83ZjRsiK4cuVK9WrVZRWBMQiAgFIEnEKQ8Y2FtFLqusMP&#10;CLgAgUthiZfvRd9/rEuPInWJtjcpW3JyspubGw2subu7k5mpxnbtXIwlXX/V40fCRDmV3225vHIV&#10;KVKEXlkGjSZQLZi3kPaqDes333sQtjWkesd2JYKDok4fOBt8cGBUZDTvV09d6dU3ecqP1C/3w8RJ&#10;hnEcPHSoWdOm3j65eW8+q99ybipu44zI3ZPlxs280Z6iHTdmhKnipGRl9RPKDQP2IGBfAkZ7g+R2&#10;EaWZcGF/WEqvTu8PUSYHpRe376VB7SAAAjYiEPaC83DjlqzalDt3bvNVkAaIiYnp82nnpNhHJX0L&#10;kfz4jwjJv4gVP3m8Oe/n9evXhj5pSfc6tetUr/F+JVJDSTNh4vfCglMmT2UvaRErmkxFe5EhQvPq&#10;ihyNGD5y2/at169LXJXLjVOpOZVJdWmjawO3IODaBGT1S8kytoYb00bS5ZFQXckqaE2QKAsCIOD4&#10;BOKSdJ8kX/fq1q1d8+7tm3/q17xnx+a9Ozf/qkvzfl2bD+imS1/7Nx/Yvfk3/s3GDehM9ka3XF66&#10;bLbnt6vXrhqmzJkzU6Z5MjSaJ9x+nj2L7Gk/aqRuZI/2Ij1YTIiZr2PNn6tvB92ePlX/0YGGci9f&#10;mzFarYo6sSxY/go9WI7/HkCEaUDATI+OrM4eWcaWtUtWFab6umQ5sSxOlAIBEHBwAkGRXPaMqY+v&#10;oGEwSu5uKSnlmBJt9FnBDmi7H815vDXSg7Vq1YppM5LHj/X46MOPpDS5RMlSvJmhpNHzwHdc8apJ&#10;pAdLVF1RBR83b3Hjxo3EJPF+qae7Z0bumWGBupICAjYgkM4JyO2akjwxVDZX8ixLGMnt65IdEAqA&#10;AAiAAMf16tUnJKgf7Uk5SUmymPn7d6f1QWnPl5L6K0JT1dBaowO+6X/71q0OHdqzafPYQAAE7EVA&#10;usZiY3C20Fhy1ZIsKWYvsKgXBEAABMwTYBPbaa+YwKL1GqhP7kXMi+CQ4Ab1G+ACgAAI2JeALNkk&#10;y1hKu+SqJbn2UmKADQiAAAjYhYCeCrK2B4va0K2brkPMP2WPDQRAwO4EmGyS2Dsly9h80+SqJbn2&#10;dgeLAEAABEDADIHt23YIzyogsPy7+RcpUrRfP93y7thAAARsSkBinxM/AihFZskyNto6CyZdQV3Z&#10;9D6BcxAAAbsTEP8VoawQhZPiRafcy/KMXxHKwgVjFyYgV5rIstdbK8EMRumWek6kxyPd0oUvN5oG&#10;AiCgyK8ISUVYRpLW4KSCFkga8YVGLQvIsmjM1AWBZfGFQEEXI2CB7LCgCEEz3/slfYErIX9Zkcgy&#10;drGrjOaAAAjwBBQRWLTiqGVI2WLpFggsBYYILYt467a/vurXp3zFsvkL+tD+y769N/+1xTJXKAUC&#10;IGCegGUTrdjQoakkl7ncYUS5/mEPAiAAAmYIkE6yLFlM1Q4C69Gjhy1aNZ86bUq1atUOHjz49OnT&#10;bQE7ihYr/su8uc1aNAsLD7e4MSgIAiBgioBwopWUiVlKkWS6Su7aDUrVDj8gAAIgYC8CaS2wSF01&#10;b9Gsbt26d+7cmTRpUtWqVXN4elWvWfvHaT/t3HMwZ81ezZo3eRAWZi8cqBcEXJsA3x0l/WeGFgMR&#10;6irLxhMtrhoFQQAEQMDuBNJaYPX5qjdt8+fPz5QpEzU+MVmdmKxJTNIkJav7z9xOOfUa/u+LPr3t&#10;zgUBgIBrE7Bdhxa6rFz7zkHrQAAEJBIwN8ld8Sn39Fhoeg7ilStXsmbNqqeuuoz6nXKW/fB51PPo&#10;to1rj58wpfdn/1lYC5PcJV5RmLk8AVtM/TYcNJTe56RXVnpB0Stli5aKVgoDEAABRyOgyCR3Kxul&#10;N8ldikAyJ7AUn3Lf/+u+5cqVmzZtmil1pevNSlZPHvvt29exm9asEeKAwLLy5kBxlyGQNrJD+jwt&#10;BRWV3jVKm5a6zI2BhoCAqxJwQIElRSCZGyK0bL49+0Gj0e3EiRPdunUTqivvpc8KrHjx75Vg6rti&#10;6oqGC1t16H7h7ClXvVHQLhBwCgLmf0IoPOsUzUGQIAACIGCUQOmyyy0gI0UgpekcrJiYmGLFignn&#10;XXGcG6dSc6pEXl3RWc/ceV+/jLWgwSgCAiAAAiAAAiAAAqIEaq5dTTY1a6+O7Z1Ie91xSo6CW5oK&#10;LC8vr1tBwfys9oRkjWrzJG49jRi6sb4r2icla8Ie3M+ew1PBRsIVCIAACIAACIAACDACTbZsDJ/9&#10;ig5Wr2zNbUzZcxzlUL6CiNJUYDVs2HDjho3sN4Okrmh/fdtPl7dMP7tuMq+uSGMd2Lmleu0PFGwk&#10;XIEACIAACIAACIAAIzClwYfbf+3QoeO2SpXychEc7emYcihfQURpKrCaf9zy7507Xr56xdRVyrBg&#10;6rwr1ndF+8jIyIsnD3/cvIWCjYQrEHAlAhKf9+xKTUZbQAAEQEBBAr+ND2xQv1DfvtV69d69eXNH&#10;2tMx5VC+grWICCyf/N58ZfNXfNXpmzIRe9ufO7/SaARCY6MGXTp2zpEz54TxY16+em1UXVHminlT&#10;8hcq0q/XZwo2Eq5AAARAAARAAARAgAgMGXZwT6b7tN+3/55fh/J/uwXTno75fImUQoKDjCbSQt4+&#10;uiSjB+vD6h9ffRoT/er1rt1jb97aIzECPbOVf6zaszNg5JABRvuu5v347bULJ/9cpfBEM8tCRSkQ&#10;AAE7EsAaDXaEj6pBwIUJVKzgTcOCtKd07VpklXz5aM9esnzpbW/RWn+0jXKi3y2lIElghYeHkSKr&#10;Urld3WJeyy49Gd+41o6dw+/cPcqCoFMnT52UGFCRwoX/OXAoPCz0fzVKz/px3OULZ58/f34t8MLS&#10;2ZPGfNUhIvz+gQOHSvoWk+gNZiAAAiAAAiAAAiAgnUD/ftVGNaxN+5cvEzJnUsXuj6c9HfP50l29&#10;fv1aaNy5a+erV197eenySpSgVRLEtiFDB9WsXYOsdu7aVSRrjQPnYzbtP1NQ6zV2nP+y32ZtC/iL&#10;TnXo2J7MxDylni9apMixg4dprfboqIgJw770b15z8oivXr949u3IsaeOHoW6kogRZiAAAiAAAiAA&#10;AhYQyPlxpmXLA1++TBw1su7UqSdpT8eUQ/myvK36YxVv3+vLXrv3PPH1Tc3Ytk2CwNq4KfVXiwMG&#10;DPjj94PPbySOXMGNmnfn2LHkCRNmUSZzxptJDI6ehENrtYfcDo54/PRuUMhf6/7s27OHxLIwAwEQ&#10;AAEQAAEQAAHLCNx4HjVh279TJn+4ceMtrhpHezqmHMqX5bB06dLMfvDQwSEhIcOHc02a6BJt1apJ&#10;EFiREVEB23aQ9ZTJtfr3d+vSUzVwVBHNOU5zhbt6uMHoUYXp1IL5i8hMVlgwBgEQAAEQAAEQAIG0&#10;J7CgcbPWw4pTvTS3nSuXsuc4yqF8WcGMHT+W2Xfp3GXGtBktms84epQbMiTVh/gQIRnWr9+A9JNa&#10;k5SQseCmb7QLe4Rz2TlKlcqcbNG48Nixxf27+cuKCcYgAAIgAAIgAAIgYC8Cq1q2oapXrWzTIKwg&#10;7XXHKTmytuMnjjP7jz78iCU69vPT5fTpI6EHi6/si883XX+c0GKp90t3nbqi1HZ83rmb7l59/J9J&#10;XrKCgzEIgAAIgAAIgAAI2IvA9m0dLa566JChwrILFi6YO1eXQWOFnjmHSurBYuWzZfNeMnbT6zfc&#10;p4t9nqnpNTfj2zKVC2Qf32+JxcGhIAiAAAiAAAiAAAg4I4GunbsKw960ZdOwYdzkydyrl1/SKRkC&#10;i7wUK1xl/cx/X8eoW43xfOuWqWz5pDdvnmXLmscZuSBmEAABEAABEAABELCYwOa/NvNl6ZjU1bx5&#10;3K0b3fr06kP58gQW68f6dcLeHG6ZWn2d60FEVj+/DkeO/SI9uFOnTn47Ylibtq169vr8p1kzL12+&#10;JL0sLEEABEAABEAABEDAQQjMXzCfj4SOq1ThDv7Tesjg1FnusgUW+crrXWLJ+L+zJsd9PeVh+cqV&#10;Q0L+ef5cNwNfdDvx74kJP3xfpEjhxYsXT58+zdMr56jRIzdsWH/+/Ll169f+umTRgX/2v3qle8A1&#10;NhAAARAAARAAARBwWAJshjvt+anuq1Z+NH7seD5gSwQWFfb2LrlgwlG3+NcffPFz3f99E7BjuBQE&#10;R44c7ty58/Tp02vVqlWtWrXvv/9+2LChv8z/Zc4vsx+Ehb5+83rFyj/6Deh78dJFKd5gAwLplgCe&#10;95xuLz0aDgIg4CAEaI2GRo0a7f9nP1usoUb1GrRSgzA2CwUWucjlVWTOyI2VvRPW/HMib7FGUhp8&#10;48Z1P/b7RY7T0FcEx/Xq1WvWrJ8CAgLmzp07a9asAwcOfPppj8lTJoWG3pfiEDYgAAIgAAIgAAIg&#10;YBcCh1M2qppWGR0yKHVkkI5po0zLBRYVzp+/0i/f/+ulCb10fq2UtuXN67Nn335mqdZoE5PVSRqO&#10;+rQyZMke8zbx2cu42HjNp716VahSfeu2rVIcwgYEQMAlCeBJzy55WdEoEHAxAqEpGzWKOrH4RUf5&#10;YxGBJbo+u6dnwV+n3Zw05gJVIGrcvl37rZs3/7FiVfSLGOrBSlZr4xMSX7yOf/n6bVxCYkJicuyr&#10;N89fa8pVqhoZGelilwHNAQEQAAEQAAEQcBkCnp6e1VM2Oti+dTsl95SNP7aqB0supubNP/7gg/o/&#10;TPx+7dq1Wg3906rVOpklSBpSWg8ePChSpIhc57AHARAAARAAARAAgbQhEBJ0l08lSpYyTGkqsMIf&#10;hgcGXh46ZMg3Xw/QaFWJSclJGk0SPYJHrUlO1iQlqzk395vXr+3dsb1u3XppAwi1gAAIgAAIgAAI&#10;pFsC3j7eNmp7mgqsf0+c8MiYYdTo0Zy7RzzJK13flU5a0Z7JLMp7GhGRK3euFSv+iI2NtVGb4RYE&#10;QAAEQAAEQCA9E2C6ynCvIJM0FVhx8XHZsueI03Cv3ibpeq00Wk7loXJ3T05W65SWWpOQkPjBh43X&#10;BBxM9si8dBmewKPghYYrEAABEAABEAABHQG+1+ro4Vv0ku2F+YpgSlOBVb16jQf3761du0FNusoj&#10;SzLnfufe3Zs3rmtVbqS31CmSK/blK9p/OWjUvydPKdJCOAEBEAABEAABEAABnsCOwCs7Aq6QzKpU&#10;KS9l0p6OKYfyFaSUtgKrWvW+X/abP2v6V70+nfPz9OGD+n/9hf+NGzdUHhlIXen6tHSDhuro589z&#10;5srzPAZDhApeaLgCARAAARAAARDQEWhfrWqD+oXWrD7HDxHSMeVQvkRABw8dEk0iAssnv8KTv/z9&#10;u8+bO79MsSIvnoTVqlzRy9MzWw4vtZrTDRFqtLQ4FiVO5RYdHZ3LK6fEdsIMBEAABEAABEAABKQQ&#10;4EVVzy/q8PZ0LJyPJerHv3sX0ZSmPVgsYnpIzuhR302fOuOrL7/q7t9j/arlMS9fuWfMrNHQ6qMa&#10;6s1yy5B5x+Y/ixctKtpCGIAACIAACIAACIBAGhOIiowWTeICS6vVivZjkQEtakWb3Ba2btU6o5tm&#10;3LB+F86fex2fGJesvX/v/qKZE08f3PXN19/I9QZ7EAABEAABEAABEDBDICoyis7S/rvRu3kzOubz&#10;laInIrCWLl2ar4BuChhJKDOJDAoU9Nm+Q/bzbXLmzLl08dLq5UutWzxz4qDPxw/osfjH4TndE1ev&#10;WFWhQkWlGgk/IOB6BPC8Z9e7pmgRCIBA2hCYdvDgsuWBP81qw4sqOqYcylcwABGBNWDA1xFPnlF9&#10;9BgcM4kMnj551tGvswWR0Rrz48Z+v23L1j07duz/e+eeXbunT5tZsmRJC1yhCAiAAAiAAAiAAAiY&#10;JzC+WbPx3zcjdbVxo26BBtrTMeVQvoLoRIcItW4qlehDBkUNFIwYrkAABEAABEAABEDAYgKs44q2&#10;ffvv8Xs64PMt9iwsKCqwzNUiOjdLkRDhBARAIF0RUKk4+fM50xUhNBYEQMBaAkxLrVrZht9bpq74&#10;2VN6AVG+VQLL2vahPAiAAAiAAAiAAAjYj4BluorFW7psSVpVim10LGwEPQcaAst+VxU1gwAIgAAI&#10;gAAIOCeBmrVrXL582evdRseUwzeF5peLCyyjyzSwdRlU1JWPDQRAAARAAARAAATSGYHw8DBfX1++&#10;0XRMOUIGFi7TQC5oXYYlS/A85nR2Q6G5IAACIAACIAACEghYuEwDeaZ1GQYMGCChCpiAAAiAAAiA&#10;AAiAgEsRWLVyTceOHfkm0THlyOjB4jjjyzTYel2GmT/NOHv2jEtdCjQGBEAABEAABEDAVQjQo2ia&#10;NGra591Gx5TDGjdk2GBK4nOw7ILi4KF/ChYsaJeqUSkIgAAIgAAIgAAIiBLw9+9eskQpluiY2U+Y&#10;+H2dOrUpOaLAunPnjrd33oIFC4m2DQYgAAIgAAIgAAIgYC8C/fsNYIkF8PPsWQUK5h+WsokILPND&#10;gTYaKDzwz74qlSu7u7vbixfqBQEQAAEQAAEQAAHzBJYtX0qJbPgDElgTJ05kpRyuB0uj0ezcubN5&#10;s49xXUEABMwTwPOecYeAAAiAgB0J0GjgjZs3Nm7cQHs61ovEPgLr5s0bNP/r0897/Pbb8ri4OGFM&#10;dOrNmzc1atS0IzJUDQIgAAIgAAIg4PIESpfNWrrs8pT0n3XYpTd8wbyFpGdoz4rQPPeAgAC79WDd&#10;v3/fv0e3j5u3GPj1wAdhD/r2++rCxQssmpcvX85fOH/0qO8wPij96sISBEAABEAABEBALoGatbPG&#10;9l7au3dibO/E3r17C9dhl+WqQf0GvD2t1DBn9pyjKZsderAW/7po2pTpn7T5pH79BlOnTOvTu8+Y&#10;saOHfjuEOtkm/PB9Lq9cbdu2k9U2GIMACIAACIAACICAdAJNmmUJb7NqgNfLjV7cAC9uo5dXmzat&#10;mzRrLN0Db7l92w5hKXo5ZMjQJk2apLXAou6r4JBgoYRq0qTpwQOH69aue+3GtXp16v0wcZIFzUMR&#10;EAAB1yBAz9+iuWXYQAAEQMCmBK5f39grf+Q+jmvJcan7/PmvX78mq9IiRYry9sLjwweP0Mu0Flj7&#10;9u9t9L9Ghg3o0eNT6tbq3r1HtmzZZDUPxiAAAiAAAiAAAiAgk0A4rWZej+OEe5keuIvnL/FFhMeU&#10;SS9FBBY91NlofUbzTRkLPdy9e7dOnbpy2wB7EAABEAABEAABEFCKwIJ5TW8HcLc5rhz3bh8QwM9V&#10;V6SWNO3BSkhICAt7ULFiRUVChxMQAAEQAAEQAAEQsICAv395LpDLz3ERXOo+MDCQX43dAoeGRdJU&#10;YN25E5I7dx6axq5I6HACAiAAAiAAAiAAApYRGDWydvzRo5k5Lp4GCo8eHTVytGV+TJUSF1harVY4&#10;9kfHGq1WpVIJ8/lM88HduHmzePHiyjYA3kAABEAABEAABEBALoFRI+vSYgqZa9U6eqYWl/YCa+nS&#10;pfkK5KWgSUKxRMcFCvosWbJEmM9nmm9e1y5dvxs9Ri4C2IMACIAACIAACICALQjs8/Hh9j22hWeR&#10;HqwBA76OePKMKqbHDrJEx0+fPNPLf5eZ+rBDWwQKnyAAAiAAAiAAAiCgMIGQEI7bpbDPFHeiQ4Ra&#10;N5VK+FDnd8f/ybfRU59t0WD4BAEQAAEQAAEQAAEioFuE3ZuG5gYKV2NXioyowFKqIvgBARBQngCe&#10;96w8U3gEARBINwRo1fVKI0ZWqjRSbzV2RQBAYCmCEU5AAARAAARAAAScjwCtuk5JYtwbN2w5eOiQ&#10;xASBJZEqzEAABEAABEAABNI1gWZNm0pPEFjp+l5B40EABEAABEAABGxBAALLFlThEwRAwBICeNKz&#10;JdRQBgRAwCEJQGA55GVBUCAAAiAAAiAAAs5MwM4Cy2f1W58/43zaTHRmhogdBEAABEAABEAABP5D&#10;wD4C6+Wrl3+s/KNLt866hbhUak6V6Ne546/Llr2IjcX1AQEQAAEQAAEQAAFnJyAisEytIGo0X+Jy&#10;o1u3/VXvgzoBAds7d/NXbZ7ErZ9GMquNX+et27bWrVd71dr1zs4U8YMACIAACIAACKRzAmndg3Xw&#10;0IFx48fOnjtv9/6D3bp/Fr5vzv3ds4K2T2/fqdsfGwKGjp4w+cfvt+78O51fFTQfBEAABEAABEDA&#10;qQmkqcCiGVc9Hn/4okR3v46dtJwqSa1JFiTOzf3jtp1ef3/969hmmJXl1HcVggcBEAABEAABxydQ&#10;umzW0mWXe/t4U1I82jQVWPyMK9JVvLrSl1nvZmUp3lQ4BAEQAAEQAAEQAAFGoGbtrLG9l/bunche&#10;Kq6x0lRg8TOuUjqu1IYyKykpmbfBHQACIAACIAACIAACtiDQpFmW8DarBni93Oj13r2yGitNBdbT&#10;3TPXfNvII3DF1r+2JKu1/Pgg34m1a/tG1eWVi/t/ELlrui2AwicIuB4BPO/Z9a4pWgQCIGBrAtev&#10;b+yVP3Ifx7W0WU2qDes333sQtjWkesd2JYKDok4fOBt8cGBUZDTVSI8ztKxeelIPK04H3j65mTd+&#10;27B50+TJkwoVLvxxm/a16zX0zOX94EHohbOnDu37OzoqctR33/f94nPDepk32lO048aMMBWYSqXS&#10;0hcONhBITwRcZgF0l2lIerr70FYQsDmBoEgue0aOPh9oc1PpkrtbSko5pkQbnWUHtN2P5jzePirp&#10;W4jkh6EIYTY++ReVm8RV47hAjrs5cRLfhqjIKKPtYSJEVlPNCSwKS5YvQXyp+syowCKz2Fcv123Y&#10;sG//vnNnTulKabkadeo1b/5xr88+y+XpaaZtEFiWXRGUcm0CLqNLXKYhrn2/oXUgkMYEbCGwNm68&#10;NWTVoWp+nC/HbbONwDI3REjSz7Ikit4zR85v+vXfuXV7xKOnuvT46Z6AHd8OHGhKXYk6hAEIgAAI&#10;gAAIgAAISCTg71+eOq/yc1yEoICp7iuJPvXM0nQOlmUhohQIgAAIgAAIgAAIKEtg1Mja8UePZlbW&#10;qcAbBJbN0MIxCICAHAIYH5RDC7YgAALWEhg1su5REli1alnryER5CCwbgYVbEAABEAABEAABRyew&#10;z8eHhajs+CA5hMBy9GuP+EAABEAABEAABGxFICTERp4hsGwEFm5BAARAAARAAAQcmkCD+g04b+Uf&#10;ksParIzA8mkzzqERIjgQAAEQAAEQAAEQ+C+B7dt2VBoxkvIUHx+ULbBmLmr/zXeF1q77z0KgczYc&#10;Jkdsjw0EQAAEQAAEQAAEnIXA4YNHbKGuJAmsb4cPmzZ9Kpm2atPi2N74+9crrVsfSccsUf5Paw9G&#10;7p5Oe2ehiThBAARAAARAAARAwKYExIcI129Y5+3tTVqqb9++nbvmjfK8OLXtzVq1Lv8wseve3ftZ&#10;xxUbIkQnlk0vFZyDAAiAAAiAAAg4CwERgTV9xlR6tF/Aju2tWrXq6Ne5e5f5+bJzxx4ndC+XY9++&#10;CU8jb7HuK5bQieUsVx1xuhgBPO/ZxS4omgMCIOACBEQE1o6dO6iRFy9enDlzZvjD8KxZ81Qo5LMr&#10;TFurcGyrCpmWLGl6YWlHngJpLBcggiaAAAiAAAiAAAiAgJUERARWeHh48eLFhw0d9vhhRJHCRQ78&#10;M9Urk1qr0u5/zLWp/qpyMbe1a3vEvnxkQRBv3rw5euzoipV//Lpk0arVK0+dOkk5FvhBERAAARAA&#10;ARAAARBwNAIiAot01dnT58eN/Z7Fff7CytpF4kd/nLVcCTcuJ9fPL6FAnjdLljZLVidKb1hCQsLU&#10;aVPqf/jBpi2bn72IiVdzQfdC12zY0KV715k/zXjy5Il0V7AEARAAARAAARAAAQckID7JXRi0j0+F&#10;PpvelCmWWL6UhsvOtZvhffxuzqDn3Js3zyS27dLlS3Xq1fLImPFG0J3Fy/8YOvK7r74ePGLcDxNn&#10;/DJ5zpJXSdzIMaOvXr0q0RvMQAAEQAAEQAAEQMABCcgTWD38VzYv593zN3XgMxX1YC0ZF18o07Ni&#10;2V66u2WU0rbY2NjVq1cu++33iT9OTk7WJKv/kzxze/f4atCHLTsMHz1CijfYgAAIgAAIgAAIgIBj&#10;EpAnsLJl814x63apPHla/6ANjlYVKpWYLZtH82bfZ8+eV0rzSgdk2FBzVrsfdr+XVsmaJLUmKWXP&#10;MqvX+zCXd/4jR49IcQgbEAAB1yCgUnH0W0hsIAACIJCWBLx9vPmkeL3yBBarftEPx8rlzdZqMHfp&#10;dulPP214+MgsjSZZWmRunErNqRKZltJJK2EnVkqflkajKlKi7I0b16U5hBUIgAAIgAAIgAAIyCZA&#10;0kpYRu+lbHcGBSwRWDly5Pt14uGSXhk/H3M3W55KCQmvgoL/kRKKavMkbv00egCivrR6J7NS9Jb6&#10;5pXzFcpXkOIQNiAAAiAAAiAAAiAgl4BROaWsxrJEYFEzvL1LLpx4In9mzf++WlmlTre/tn4jpW1P&#10;d8+M3D/r0b7ZqROwBNOwmOTSaLS7t/yZJYPHRx/9T4pD2IAACIAACIAACICAAxKwUGBRS/LkKTFt&#10;2IYKXnEbjl19GvtKatvUalWybiSQjRLW3J78wW7uf31mkeQKf3B/3bJfHgQF/rZ0mYeHh1SHsAMB&#10;EAABEAABEAABByNgucCihpQu+dHmxZHbfz6xaFaU9HZ5cJocbtqsHpy7iia1ps7KmjtpxOblc0sX&#10;yjvv5zn06EPp3mAJAiAAAiAAAiAAAo5GwCqBZXFj6BdD2Tzc8mfPyM/KGj9y+JoVK2jJ+Hz58lns&#10;FgVBAARAAARAAARAQJRAVKSRjiGjmaKuTBnYR2Dx0ehmZe2ZEblresWKlTJlymRxM1AQBNI5ATzv&#10;OZ3fAGg+CICAoxGws8ByNByIBwRAAARAAARAID0QULa/ypAYBFZ6uIvQRhAAARAAARAAAXMEFNdb&#10;EFi44UAABEAABEAABEBAYQIQWAoDhTsQAAEQAAEQAAGnIOD2TgTxBwqGDYGlIEy4AgEQAAEQAAEQ&#10;cBoCkRFRJK0o0YHiQYsIrDKfzq7w6S+lPptR4rOfSn82u8xns8r0+LnsZ7+U6flTue4/lfvsp7Kf&#10;zi7TfU7pHj9TKvv5TMXjg0MQAAGXJ4AnPbv8JUYDQcBhCZC0soW6ovaKCCytShOxb3z03ikv9v74&#10;bPeEJ7t+eLR7wrARLbUa1ck/v/vn928P/jFk77IBO3/tv3PBV5zW/ussaOnX6thAAARAAARAAARA&#10;wK4ERASWmtPpFY1WSw+3+WTkimSNOkmtdtN6aDRcgjrZXatJSkqKj9M99uathjrZ5D3fpsecf4wm&#10;uwJB5SAAAiAAAiAAAiBgLQERgeWhcVNrtPsv32s3cmXU81edvlsd+eKN1k3t7p6k0agS1JpL58I/&#10;bb8sWUtPvHFXJ7+WG86Bn7qxtHt654ApHbdM8ls/oS2pLrl+YA8CIAACIAACIAACjkNARGCpVNRl&#10;pVm49uiuOX1aN6xA+1mrDtEjBD00mdWq+EN7bp89fcdd5ZGYpE1Milep3C1oGHWPJSSrE5JYSk5M&#10;UpMTaCwLSKIICIAACIAACICAgxAQ+xWhKkPH71ZFRr1csOVkcPiz2RuOn7vx4GHoc42Ki0/SfNis&#10;5OcDGtG0Jxo51NB0La1KbqtocDFVVyWrE5OTE0lpJScv+rbZL0OaQGPJhQl7EAABEAABEAABByEg&#10;Nsldq501pK1XjixDujQoWdh7ZPePPHNkyeOZXcOp1drMSRo3DffGTaNVc24JyUkksURbVfbTWXy6&#10;eOlyvpbjCrf5vni7H0p3+FHXj/U+JYu6ggEIgAAIgAAIgAAIOCYB0SFC99xe2bu1quk3auXpq6Gf&#10;jFjRoVm1bF6ZVVwGdVI8TXVPVHuoVW7qZFVycrK7m6Rf8IVuK8TSvb8KBq/Lf3Nl3ivL8hCdFHWl&#10;68RiXVmOyQtRgYDDEsDznh320iAwEACBdEhAdIgwmURPozplv+7xv2xZM/bt2rBBrdK6xR1UiS9e&#10;xX3edimNDVJvVqI2Qc1l0GgkCSyesiZZq6bfJer2uoJMXdGe9WOlw4uBJoMACIAACIAACLgGARGB&#10;5aZWJSRrEtXqgj5eH9UuU7hA7iQmfTTuWbN4LN32lZpTz1vfI06dlJTw2l0lJtcEzFJ0Vaq60iTr&#10;xhZ16iopmZ/t7hp80QoQAAEQAAEQAAHHJPD7iuUs2SI8sXWw3N1TdI86Ua1pWKsULYKl67HSqGlh&#10;LBJaai3pKloii+OS3VSaTFous8QQtTRtK0Vd3byf+O2SV3WGxVDBGctWR0Q9YZ1YGCKUSBJmIAAC&#10;IAACIAACFhBYs3b1rFmJLNGxBR7MFxHrc9ImNPvylxb9l7Tqt6j114vafrO44+DfZ83bqXLT9Brz&#10;e+/vVn79w/qvf9wwYsq64TM3a7k485X5rH77ouVgzyZBJK1ofJDUVd9fXubzUq0fkY0K5sycMOKn&#10;7ZGpGgtDhIpfazgEARAAARAAARDQEdi0ZePs2a+2/dWNpdevXzVptlFZNCICK3jtmNvrxwWtHRG8&#10;/ruQdWMp0XHI2tFBa8feXjM6ZN13t3UvR5IZ24sFR5O31DR/q5T/k3I9n3b+MSb2jXbj8QT/2W+o&#10;4My+OWuWzrDrn3/ZbPf1I5qLecN5EAABEAABEAABEJBN4PnzqIgIrlKlvCxR+evXFX7es1gPluyY&#10;zRVQbZ7ErZ9Gc+SD1o2mRE94Pbwo3/2thUI2FLi1xicpUd2mdoZT12JIXX1copCiNcMZCIAACIAA&#10;CIAACKQdgTQVWE93z4zcMyNy13S+fTRWmEwPNUxUJydoKMXH07ru2pYlC5OBT37vtMOAmkAABOxE&#10;gP7QwiPa7cQe1YJAOiUw5MjBgABd24cMO8gS/1JBImkqsPTi/rh2rkV/vUpK0KQkNaWtJxPP/zYK&#10;6krBCwxXIAACIAACIAACQgIbCxcKzM9xLbmNMbdZ4l8qCMqeAusbv8bHrySO//3l2RsJx68kDFzy&#10;Zt2Pw6GuFLy6cAUCIAACIAACIKBPID6ei+eMJ+Vg2VNglStWatWYdi/fZuy/8NXwP96unQR1pdyF&#10;hScQAAEQAAEQAAGjBBISXFxgUavL+Zb+deSAW3+OpsQgREZE8Qk3BgiAAAiAAAiAAAgoTMDHh6Mh&#10;QqNJuZrs2YOlXCvgCQRAAARAAARAAASkEQgJ4W5zxpM0B1KsZAisFy+iA3Zsnztv9sjRwynRAb2k&#10;TCnVwAYEQCANCOB5z2kAGVWAAAg4PYFatbh6nPGkXNukCqwUaTU3JjamWZPm340aS6lp42bR0c9/&#10;njNre8A25eKBJxAAARAAARAAARCwIYFKB/6pdMHbaFKwVkkCizqrwh+GfztseK+evatUqZo3Zata&#10;tVqf3l99O3REUPBtMlAwJrgCARAAARAAARAAARsRONzF//BB40nBGsUFFvVdZc2S9as+fXPnym1Y&#10;MSmtgV8PzpAhI5kpGBZcgQAIgAAIgAAIgIDzEhARWDTF6uSpf7t1654lSxZTjcyRI0enDp3IDPOx&#10;nPc+QOQgAAIgAAIgAAIKEhARWPsO7CtXtlwur1zCKukhNl/16yPMKVCgoK9vcTJWMDK4AgEQAAEQ&#10;AAEQAAEnJSAisB4/ftyw4UeibVOpVHXr1CNjUUsYgAAIgAAIgAAIgIDLExARWI8ePSxWtBhPgfqu&#10;2DOYd+7cyR+zs6VKlnr8+JFEXmU/nWUqSfQAMxAAARAAARAAARBwWALik9ypd4qPvl3KRi/ZATtm&#10;m7u7u6xGhm4rxNK9vwoGr8t/c2XeK8vyyPIAYxAAAWcnQJ8utHYXNhAAARBwPQIiAqtw4cJh4WF8&#10;s39fvoISeyk8ppfBIUEFCxayAJAmWatO1qh1e3zQWsAPRUAABEAABEAABByOgIjAotnrJ04c04r9&#10;jalWqy9cvFCwYEG57UvRVanqSpOskVsc9iAAAiAAAiAAAiDggAREBFaLj1veun3ryZP/zF6nhzHz&#10;/VisSffu37tzJ6Rli1ayWqjVpKqrm/cTv13yqs6wGCo+eP5vj6KeyPIDYxAAARAAARAAARCwmMDv&#10;K0qyZLEHw4IiAosWF21Qv2HAzu2xsbGman0R82LX7p1kpreagyl7n9VvX7Qc7NkkiLqvaHyQ1FXf&#10;X17m81KtH5GNimTNFN95wvrHz6CxFLzKcAUCIAACIAACIGCcwJq1q2fNimVpzdoaSmESn+Tu175D&#10;fHz8wsULHj58aFhreHj4osULNRotmUmOyY1TqTlVYin/J+V6Pu38Y0zsG+3G4wn+s9+Qh5l9c9Yo&#10;5bFwK5bUkowThiAgIIDnPeN2AAEQAAHpBDZtaTx79s/+/ty2v45Qev06bNOWjdKLm7EUF1hUePiw&#10;kZUqVlr064Jfly6iFdtp7YaIpxGnz5z6dcmixUsWVq5UecS3I6VHo9o8iVs/jePcgtaNpkQ/Izq8&#10;KN/9rYVCNhS4tcYnKVHdpnaGw5efS3cISxAAARAAARAAARCwgMDz59ciIiL699tRqVJlSuRhzhxl&#10;Hq8sSWBRfdRBNXrUmEIFC589d+aX+XNnz5lFAqtQocKUKafvStf2p7tnRu6ZEblrOg+CxgqTE9TJ&#10;ierkBA2l+HgNhx8UWnCboAgIgAAIgAAIgIB8AoUKNuALhYaGyndgpIRUgUVFaT5W+3Z+1Js1e9Zc&#10;SnRAL40+AVpWZB/XzrXor1dJCZqUpKa09WTiR5W9ZDmBMQiAAAiAAAiAAAiYJ3DoyMEhwwYLU0CA&#10;rgTlKI5OhsBSvG7m8Bu/xsevJI7//eXZGwnHryQMXPIm5IlmSJfWNqoObkEABEAABEAABNIngWLF&#10;5sXEbBCm/Pm5li05ylEciP0FVrlipVaNaffybcb+C18N/+Nt9sxZtk7uUSS/7CW1FEcDhyAAAiAA&#10;AiAAAq5EICEhc3w8ZzSxZtaqOXrUyNGKNNn+AouaUc639K8jB9z6czSlpWO+hrpS5NLCCQiAAAiA&#10;AAiAgJBAfLyIwKpT27UEFi4/CIAACIAACIAACNiaQL58ETQmaDQpXrW5HqyDhw5ZlhSPEg5BAARA&#10;AARAAARAwEoCQUHlbt/mjCYrPRsWV21Yv/neg7CtIdU7tisRHBR1+sDZ4IMDoyKjydTbJ7dl9bHi&#10;JM6aNW1KTthLKzfmjfYU7bgxI6z0huIg4MIEaG05sceHOkTrnSVOh4CFIEAgHRMIiuSyZ+ToE4M2&#10;N5UuubulpJRjSrTRWXZA2/1ozuPto5K+hUh+6ImQ129rTZ4capTlrJlRZhgzESLrIpjrwaLILEuy&#10;IoAxCIAACIAACIAACKQBgd27R164UNloUrx2h5jkrnir4BAEQAAEQAAEQAAE9Ah06+J/+OARo0lx&#10;VhBYiiOFQxAAARAAARAAgfROAAIrvd8BaL/rEcDznl3vmqJFIAACTkcAAsvpLhkCBgEQAAEQAAEQ&#10;cHQCsgVWzJu4e4+jae/oLUN8IAACIAACIAACIGAnArIFVt1+C1uN+p32iUlqO8WMakEABEAABEAA&#10;BEDAoQnIE1j7zwbxrZnx5yGHbhmCAwEQAAEQAAEQAAE7EZAnsH756zjFuWBIe9qvPxRop5hRLQiA&#10;AAiAAAiAAAg4NAEZAovGBO8/fkGtaVG3bJsPytHBoq3/OnTjEBwIgAAIgAAIgAAI2IOADIHFxgR7&#10;NK1G+0EdG9J+2c5z1sfss/qtz59xPm0mWu8KHkAABEAABEAABEDAEQiYexahXnxlP51lGDENF1KH&#10;ltGWSHwWoc/qeM49mds4NXLXTDNE8CxCR7hdEIOzEHCKx/w5RZDOcsURJwi4MAFrnkVI4kEpMnKf&#10;RShVYNH09iELdmT08Ojfrg6L9fTNsAu3H3pmz3xu2RBrBFa+NmO0Wt1DGiN3TYfAUuo+gJ90TsDx&#10;tYvjR5jObyE0HwQch4A1AsuOrZA6RMimt8/+ps2gTg1ZWjehB+XEvo6nZbGsacDT3TMj98wwr66s&#10;8Y+yIAACIAACIAACIJDGBEQElk9+bxbQvp/7Bq0brTcaSDmUShTMzWx44zRuA6oDARAAARAAARAA&#10;AYciIKkHKzw8zIx4olMnT510qFYhGBAAARAAARAAARCwIwFxgTVk6KCatWtQiK3atDCa6FSHju3J&#10;zI7NQNUgAAJCAnjeM+4HEAABELAvAXGBtXHTRhbiRRMbO8ub2bc9qB0EQAAEQAAEQAAE7E5AXGBF&#10;RkQFbNtBgdKB0USnFsxfRKfs3hgEAAIgAAIgAAIgAAKOQEBcYFGU9es3MKOf6JR/N39HaAxiAAEQ&#10;AAEQAAEQAAFHICBJYDlCoIgBBEAABEAABEAABJyFgIjAkjXwJ8vYWQAhThAAARAAARAAARCQSwA9&#10;WHKJwR4EQAAEQAAEQAAERAhAYOEWAQEQAAEQAAEQAAGFCUBgKQwU7kAABEAABEAABEDADgJrxemH&#10;ZT+daQq9+bO4YCAAAiAAAiAAAiDg+ATsILAcHwoiBAEQsCkBlYqjteaxgQAIgIALE7BWYD07+O+O&#10;id+fnjEnOealKCbqnaLEzNixYRKeFXVo1EBFH97GNlP5ltWCUiAAAiAAAiAAAiBgioBqw/rN9x6E&#10;bQ2p3rFdieCgqNMHzgYfHBgVGS0FWdCFU2fX/dU6R5lz3ONK5WsW7d5eWOrgoUPNmjb19snNezMz&#10;Mmi0uqB1Y/h85o32FO24MSPMh0daSvvfP5ANc6Q0EDYg4LwEHLmXyJFjc94rjshBwFUJBEVy2TNy&#10;rPPETaVL7m4pKeWYEm10lh3Qdj+a83j7qKRvIYlixkbcLO/Bin/15O4hv3/Ddl158ySDm0fBNk1E&#10;QyTBROm7QZ+R5fN/ZtWsUY/2egfsLLMUdWjKgNSVsL8K6spikijovATwvGfnvXaIHARAwAUIWCiw&#10;NJrEqzu6aDWaioWj51xYXbtFW4+cOeTiOPBTx4+/20alhAe8E34wUa5b2IMACIAACIAACICAfQlY&#10;KLAirq9Kfn27SHnVhRBu6bzeXh9Ul9sMQ2nFcthG6mrmrxvk+hTa851Y6L6yBiPKggAIgAAIgAAI&#10;WEDAEoEVF/sg+tqk+vW4bXu1bZvmLlr9BwsqNtp9xTQWjRKSugr+c5QFbvU0Fr3Um4xlpU8UBwEQ&#10;AAEQAAEQAAFRApYIrBu7PytWNPFKqCr+Ldf+y7WidZgyMDVEqIi6YpXil4MWXx0UBAEQAAEQAAEQ&#10;sJiAbIEVHXYyMxfqkZFb95e2S/cmmbzqWFa30SHCWTuukrpSadSW+UQpEAABEAABEAABEHAEArIF&#10;VsYsuZLiE3adLlCyRJaarTdb3AbD7qtm9UuRuhrzTXeLfaIgCIAACIAACIAACDgCAdkCa/3KWbtP&#10;ZTwbmNil3worGyDUWKzvKmTtaCt9ojgIgAAIgAAIgAAI2J2AiMDyye+tF+IfGw4HvSg8fXlg7sLN&#10;9U4ZGusZ8Cu50zR2UlSUqNeKHbC+qz9OhVMROitc893ujBAACIAACIAACIAACMgiILKSO2mmyIio&#10;8PCwmrVr0MGdm+emTRkzf1lAzpw5+WrIZvu2HQ3qN2DGfL4dV3KXhQDGIOCqBBx2wXSHDcxV7wS0&#10;CwScmoDLruQ+ZOggUld0bVq1aTHuh8kZs+Ts1r0LHfOJTnXo2J7MRK+fcCV3/ljr5s6ODc+KOoQB&#10;CIAACIAACIAACDggAfE5WBs3bWRxX7x48eiJM9v3/EsHwo2d5c2kN5KtJmr9elfSa4QlCICA3Qmg&#10;+8rulwABgAAIpAEBcYFFo34B23ZQKHRgNNGpBfMXCQcHzcfd54PC7DmDdGCorvizadB4VAECIAAC&#10;IAACIAACtiAgLrCo1vr1G5jRT3TKv5u/LYKDTxAAAWsI4HnP1tBDWRAAARCwhoCIwJLeL8W6uKwJ&#10;BWVBAARAAARAAARAwDUISOrBcsamLl++3BnDRswgAAIgAAIgAAIuQMBlBZYLXBs0AQRAAARAAARA&#10;wEkJuKbAYs94xpOenfSmRNggAAIgAAIg4OwEXFNgOftVQfwgAAIgAAIgAAJOTcCVBZZWq0UnllPf&#10;nQgeBEAABEAABJyUQJoKrBKf/Vz6s1mlPv2pVI9pZT//qcxnM8t8Nqv05zOLfzrzi/FzlSJIomrZ&#10;smX9+vXDPHelkMIPCIAACIAACICALAKSBFbZT2dJcSpq5q5NPvzriLMrx1zd8MPtzZNCd0x7smfa&#10;8/0/Re2dsWHBxDKf/yylFlk26MSShQvGIAACIAACIAACihCQJLBYTRHPX05bfciw1sG/bL8U8lhK&#10;NCqVe9bMHlkyUcqQOZN7poxuGTzckpI1icnqhMTkwLXjqE9Lih/YgAAIgAAIgAAIgIAjE5AqsEha&#10;dZrw556zt/84fUcvkboijWVUe+m1XKtR6dRVRo/MGdwzeriv23fO77ulRTtM6DHxj03/XIyLTz70&#10;68jSn822hheND1KvldADOrGs4YmyIAACIAACIAACFhCQKrAu3Unto5q1aJteYrXyBmaCcHPXZNF1&#10;XLlnzOC+bv+5k5fv9G5e++KSYX0+rn359v1d/wa+iU/eNKM/TcyyoCV8EdJY/fv35/eY524NTJQF&#10;AWUJ4EnPyvKENxAAAYclIFVgbZ3y+aJhfjVKFwxaN1ovUeb4nk3JQLSRWo175gwemTK408hgwPHA&#10;T+qV/7BKicwZPWj/Sb0Khy7cepuQ/DY+efGY3hU++0nUm1ED6q9iG53lj/X6tCzzjFIgAAIgAAIg&#10;AAIgIJGAiMDyye/NO6peptDCbzsY+qXMXn4NJdWnSqa+K1JXycmaszfDa5crypei44vBD9/GJ8Ul&#10;JMclqH8c9KmV/ViS4oERCLg6ATzv2dWvMNoHAiDgoAQk9WBp4mOFSotvCmWePHVSesuoJ4nNak9I&#10;UtcpX+T87TC+LB1XL13obYKa1FV8YnJColrDqaV7hiUIgAAIgAAIgAAIOA4BcYE1ZOig2JPLKOJt&#10;AX/pJcrs0LE9GUhtj9ZD95vBJJJQ6pZ1Ku06c/PE1Xskp2j/9+mbdcqXik9MSkhKph8VJqk17lp3&#10;qW5hBwIgAAIgAAIgAAKOREBcYG3ctJEFPMBgY/m8gZR26dRVkjouMblZvUoVShb9be+5ml/PW7bn&#10;bOH8+XwLF6GOK0okwshVsptujw0EQAAEQAAEQAAEnI6AuMCKjIjKUaM7NYwO9BJlLpi/iDIlNttN&#10;ReqKpljpEk23qlelzLDunywb+2XPT5oVJ3WVlJyQpKG+K+bNXSsem8R6YQYCIAACIAACIAACaUlA&#10;kojxyFXEqIqiTP9u/tLD1arcaIoVqas3JLBSNNbbhCRa/opGCeN06or6rt7Pu1KrpDuGJQiAAAiA&#10;AAiAAAg4EAHVhvWb7z0I2xpSvWO7EsFBUacPnA0+ODAqMprFSNPYpXRQGTU7eOhQs6ZNvX1y897o&#10;h4G0fAJNdXdz86C+qgwqTsNp3DjdP93/KpUmKdEtQ0Ytp6YXHOcW9OcoHhXzRnuKdtyYEaIIDVcc&#10;FS0CAxBwSQIOtfSUQwXjkpcbjQIB1yMQFMllz0gaQdcyN5UuubulpJRjSrTRWXZA2/1ozuPto5K+&#10;hXj5YRcmaSqwrGkhBJY19FA2PRNwKE3jUMGk57sCbQcBJyLgpAJL0hChE10GhAoCIAACIAACIAAC&#10;dicAgWX3S4AAQAAEQAAEQAAEXI2AiMCSMgGLkEg0czV4aA8IgAAIgAAIgAAIGCOAHizcFyAAAiAA&#10;AiAAAiCgMAEILIWBwh0IgIApApjhjnsDBEAg/RCAwEo/1xotTacE8LzndHrh0WwQAAG7EoDAsit+&#10;VA4CIAACIAACIOCKBMwJLFp6yrIkHdTOnTtokVJKCxctkF4KliAAAiAAAiAAAiDgyATMLTRKi7Bb&#10;FjpbO9VwJXdDbyNHjTh2/JiXl2dMTOz5sxfMVIeFRi27FigFAkTAQSY/OUgYuCVAAASci4ALLjRK&#10;OsmyJP3K7fx7x/8++t//Pmr04EHolStXpBeEJQiAAAiAAAiAAAg4LAF7zsGi8cGYmJgqVaq0/aQd&#10;Afp7106HxYTAQAAEQAAEQAAEQEA6AXsKrOMnjlOg7dq2r1q1arFivjt27pAeNyxBAARAAARAAARA&#10;wGEJ2FNg0fhgu3btvby8iE77du0xSuiwdwkCAwEQAAEQAAEQkEXAbgKLjQ9+9OFHLFyMEsq6bDAG&#10;ARAAARAAARBwZAKKCawXUU8mfFpTelPZ+GBYWBgt0EDp+Ilj9BKjhNIBwhIEQAAEQAAEQMBhCSgj&#10;sEhdzR/ZsWbFktLbSeODNDh45Urg8ePHWKJpWBgllA4QliAAAiAAAiAAAg5LQBmBReqqae0Kn3xU&#10;S2I72fjg4EFDtmzeyqcJ4ydQcfyWUCJDmIEACIAACIAACDgsAQUE1td+Nbo2q9uwernftx+S2M53&#10;vx/Urc7Ab2zCO0YJJTKEGQiAAAiAAAiAgMMSsFZgfTvk609b1S1WMO+8dXvcOa3EdtL4IFuaQc+e&#10;lmzAKKFEhjADAekEHOF5z1jGXfr1giUIgIALELBKYAXs2J7NK1ezr3+evW5ffJKm+4S1Uoiw8UHS&#10;UobG7EeFGCWUghE2IAACIAACIAACDkvAcoF19uyZx08ezZ4/v/v30+/GZ6nZtGt2Lx8p7aShwMiI&#10;KJqAZWjMTn2fMhkLGwiAAAiAAAiAAAg4KQELBdasWT/9+OMPI0eO/Grs2BunTvbsM+rjbgOdFAHC&#10;BgEQAAEQAAEQAAFlCVgisEhd/frrovj4eBrRK1qsxLmDx5o1ba5sWPAGAiAAAiAAAiAAAs5LQLbA&#10;On/+3JIli5s1a1akaJHbt27ljYt33sYjchAAARAAARAAARCwBQERgeWT31tY6x8rfu/atbNWq337&#10;9u29u/dUKlWVqlV4Az1jW4QLnyAAAiAAAiAAAiDg+AQk9WDRfHYST6Supkz+kdQVter69esVK1Q8&#10;eepMzZq16NSy5Usdoakk+PiN4tF7aesIWXUW1GJYyjI/FlSNIumHQMob156b3QOwZ+NRNwiAQPoj&#10;oNqwfvO9B2FbQ6p3bFciOCjq9IGzwQcHRkVGMxQknnx9i4eG3qfjCROM/7hvypQpdJaZ0W8AeYYH&#10;Dx1q1rSpt09u3ps1eJk32lO048aMMOqKdAnTf3qbqXxr4jFVC9NGRsMwU50wwrSJVtm2wxsIgAAI&#10;gAAI2IhA2AvuSfSbffv2lS5d2vzXK50NDg5u06aNt3tMSd9CisgPixslLrBkuU7nAmvZsmWEq1+/&#10;fnwXlESlBYEl6zaDMQiAAAiAQPohQAJr7ZadjRs3/qB0DtFWnw55deTIkW4f17S7wBIfIiTNNG3K&#10;dGoSHRhNdOqzTz8XSivR9ruqAUkr2pYvX05Ki210LGW8j3QYM0P3laveG2gXCIAACICANQSkqCvy&#10;L9HMmkgklhUXWOSob99+ZvQTnZo75xeJ9dnLTDgfy0bHfNOYzOJfMplFm/m2M40lscfLXhhRLwiA&#10;AAiAAAjYi0CymhNN9orNsF6RIUJrAuVnTVnjRFjW8edgsSFCtvXv358/liKbmLqCxlLqboEfEAAB&#10;EAAB1yDAhgjH9Wv34q14g3Jl5aYv3+kIQ4Q2F1jiMORYOMskd2qTFFHFNx1zsOTcBbAFARAAARBI&#10;RwR4gRUeI97qIl6OIrAkDRGKN8hhLIwO/6VZdEwnsS3NKkVFIAACIAACIJAeCMTGc5TGjhrJDvgk&#10;zHEcDi4lsHhxY3iQBsQt1lV6w4L8hPc0iBlVgAAIgAAIgICzEIiLi5s5YSRFS3s6ZptejuO0xaUE&#10;luNglR6J0UlX0FjSAcISBEAABEAgnRCghyD3Hz6eNXb+9An0kvbsJeXTS9ocBwUElp2vhanBRAwy&#10;2vnCoHoQAAEQAAEHI5CUsvUZPJrFtWzuNHZAOewUbY4TMgSW41wLRAICIAACIAACIGCSAD//p/eg&#10;UbwRHQvnBTkOPggsx7kWiAQEQAAEQAAEQEASAaaxhEpLUrE0NDKyTMPkL32UCoBWrlLKFfNjfpkG&#10;ZeuCNxAAARAAARAAAbsT4JdpOHTlqWgwTavmc9x1sE6t7y7aAHsZQGDZizzqBQEQAAEQAAG7EHBS&#10;gWVkiNDbJ7ciicSQXa4EKgUBEAABEAABEAAB+xIwPgcrKjLa+mTfhqF2EAABEAABEAABlyFwKSwx&#10;p4SNzBykyeYelUP9WJZFuXHDFvbcQMzBsgwgSoEACIAACIAACDACNESoUnHLV2/KnVtcljx//vyz&#10;7v4Z4h6V9C1EXUV2ZCgisCwLjn/Ms40E1vixuoVcXXvbsH6zf/cudmwjqeTuPbraMQBUDQIgoDgB&#10;+mAx/Fh+m0H8S0svkjgHWmxIcUgiDjN5yK4xIVl2ERcukCWD7Mad2rdFbpnaH9R3aIFlzSQqR+vB&#10;IrlggV5J41L8B1/efHkcRGA9e/pc7m1tU3u6J0n2OVpUNm0ynIOAsgQSOFXYnRDeZ9FSpR++yrhv&#10;377SpUuLrm9MBsHBwW3atCmcJ5uyUTmRtweRLwlC5syZpcQcGxtLYMsWVey3+VIqdXCbh8/fyL3f&#10;SuZIkNuo2LdxDi2w5LZHz96mQ4Ryu9YoGBJYDl4KAkv0loPAEkUEAxAwTyDkzp0P6tfhbU6fOnfk&#10;ekTjxo0/KJ1DCrrTIa+OHDnSq1s7KcYuabNq087hvdtlltYNE5/EzV25Mz3jMrwHCKDc+62fX0O5&#10;95IjCCxzC41a/FtCa7q+5EJMb/b07EK9JhvmGGViykxicfJJ/WppQDttakmDhqAKEHAiAkbV1Wd9&#10;jUzGkKjDnKjtFoRK6upVvKQkUYdZEINTFzG8i4zebNRGp77fRFZyt+y3hGl54Q2/jy37hpZeSrql&#10;kIOsOGkIjAbCaIAyLUkK62ITsNJmJI4nQwfm2aL7yl73A+pNDwSS1ZwwsS882uvlMxRuqvSbGIGY&#10;eEkJuAxvFcZEys1GNk69mRNY9C1LX2kWJDsSUUr9mG9C2tRiKgZhn5P0/ic7XhSJVZOeSxtJJzEe&#10;mIFAuiLwKoHjU68BqX1XC+fPFubTMRSD8K4o4qV7ZbjXu3PSsx41JbCE9xXdZowY3XhG7zcnfSea&#10;E1g0JcjiZBccaal70rIu6TBJb7GNLyIlR7p/Q0vW7STshWI2ev1ShgZ6NtbEgLIgAALWE3idyLE0&#10;eGiquprx82w+kz9gFbm7pd/ECCSpucSU3wau3hhguKdTLAGX4a3CmOjdWnSzsXy6/YSnrL+x7ejB&#10;dR72nPaKx6Y1mhklpB/yMAlFe+GvfthLtgkNWA67yQxtDG8+Nj5IP2OUcl+ybidKRmlQpnkDVoWU&#10;jiuMD0q5HLABAYsJxMZzlMaOSlVXY6bMZjl6CYqBEXibRCn1c9WQeVyy7iztgcuUwDK8teiWY7jo&#10;JuTPWnw/O0JBFxFYNtU6Zq6Tveq15tYx7NOyxpteD5Y1rlAWBEDAjgRepGz9h49nMcycMJLl6G3s&#10;bAa39JssuEbpGZdh2xlAw1uLbjl2im5C/qwFtB2niIsILCldIIbQLSsl9GOZB8tKCetlfVSii9YY&#10;vc/4Xi7Ligt9CjuoHOeeRiQgAAIWEEh6t/UZPJoVXzZ3Gp/JH7BT6XlSESMQHx+fkGBycSZ2ljdI&#10;z7hMzcHSu7XoZmNg6fYTnrLgTnacIi4isAioZarFslLs+llWVnopW/+W0OgEef73gzRKaMFyG2ys&#10;kAkv83e5rM4/jA86zkcGInFVAsI/vXoPGsWauWLhLGG+9X+VuQy9xJTNVHPYWTMKzGU4WNwQ4X1F&#10;txnzQzeeK91vriOw0kDxCO8kUQFh9LazrJRRV4afdKxbi23srDCHOTG0kfX24AcEmTzi5ZSeWuKb&#10;KTRgmYYKzNT8LVmBwRgEQEBZAkxj8UpLzznNAk23iaFgEurYDd3HGtsfvR7F76kPRqjA0i0row03&#10;vFHN32zK3thp6c2lBFaaaSzLdJJlpfTuBqO6irfhtb9hDl9Qz0b6n6T8dHXhegrCTFOaUm/9Bf6l&#10;UIfxZRWhlJZvIdQFAq5KwJS6ovam5zEvdrk1KZtara5fvz7b00t+TznMgBmnZ1ymhgj13jVmbjbn&#10;fX+JC6yatWsIm0cv9XLorNHMtIFi+H1s2Te09FLSLYUELIvT1qOEetdIuL4oq1rWKKHEwUG5NwbG&#10;B+USgz0IgICtCfDDBeYPbB0G/DsyARGB1aRZ49UrV9Oeb0N4eJheDrOh5MjtRGxpQECvpyoNakQV&#10;IAACcgnQ053p+YN8opfk4VJYYk5pG1nKrdH17M/fj2MjgKIbWebIIekhj65HyUyL0sn9pqLlju49&#10;CNsaUr1juxLBQVGnD5wNPjiQfyiyT37vBvUbnDx1MjJCN7pMG8sZOXI07fkc/qwQqO0e9lyiWFGX&#10;vBf5hz0LWydrMrgiWPjOtrSv2kz8lnUcKgIETkDAtQnEZcy9fPWm3LlzS2nm8+fPP+vub/BMVClF&#10;XcQmSwbuzOWbjx49ktKeokWL1q5SNi5Jim16scmakZN7v3mrouXScYSHPYsLrFUr1/Tq3VMosChn&#10;8+aNtLeLwKr9QX25oGEPAiAAAiAAAiCQrgiU9C3E9xbZpeHiAoukFfVaCQWWv3/3+vXq055FvHHj&#10;hlNnTtHBgnkLbd2D5e0j6W8su6BEpSAAAiAAAiAAAo5DwBEFluPQQSQgAAIgAAIgAAIg4HQEjPRg&#10;nVqf2jXldI1BwCAAAiAAAiAAAiDgCATEl2lwhCgRAwiAAAiAAAiAAAg4EQEILCe6WAgVBEAABEAA&#10;BEDAOQgYGSKc/KWPc8SOKEEABEAABEAABEDAIQkYEVghhwY5ZKgICgRAAARAAARAAAScgwAmuTvH&#10;dUKUIAACIAACIAACTkQAc7Cc6GIhVBAAARAAARAAAecgAIHlHNcJUYIACIAACIAACDgRAQgsJ7pY&#10;CBUEQAAEQAAEQMA5CCgwB4se6uwcbUWUIAACIAACIAACIGApAf/uXaQ/fkcZgdW9R1dLo0U5EAAB&#10;EAABEAABEHB0As+ePqcHIttBYGm1Wkdng/hAAARAAARAAARAwCICJK1kCSzMwbIIMwqBAAiAAAiA&#10;AAiAgGkCkgQWSTaWaLqV8BhgQQAEQAAEQAAEQAAEDAlIElhUjHrG+HFH4TGYggAIgAAIgAAIgAAI&#10;6BGQKrAADgRAAARAAARAAARAQCIBCCyJoGAGAiAAAiAAAiAAAlIJQGBJJQU7EAABEAABEAABEJBI&#10;AAJLIiiYgQAIgAAIgAAIgIBUAhBYUknBDgRAAARAAARAAAQkEoDAkggKZiAAAiAAAiAAAiAglQAE&#10;llRSsAMBEAABEAABEAABiQQgsCSCghkIgAAIgAAIgAAISCWgvMBSCTapUdjejgVl+3pQAwiAAAiA&#10;AAiAAAhwCgssEjH01Gd+cxxNg2dR42YHARAAARAAARBIMwJKCiymroShQ9ak2YVERSAAAiAAAiAA&#10;Ao5DQEmBZaZVwnFDvluLz6SCwr4uU/nMTHiW1cgP/xmOA5ofr3ScDjbHuSEQCQiAAAiAAAiAgPUE&#10;0kJg6Y0bUrcWUzasf4u95DPN5LNThuOPzA9fi1DACe0NYaGDzfobCB5AAARAAARAAAQMCaSFwFKQ&#10;u5keKaglBTnDFQiAAAiAAAiAgDUEnElg6fWEWdNslAUBEAABEAABEAAB2xGQJLA2bthy8NAhShSH&#10;8FgvLOEwHzuFSU62u3LwDAIgAAIgAAIg4LAEJAmsZk2bGk2GrWIai9+Es6wM8w3lF8sxlW/oXGhv&#10;eKxnb+gZ+s9h70sEBgIgAAIgAAJOTUCSwJLVQqPzyoWZ/GQplknO+b3hATurV8RoQWFZo/ZCP6xF&#10;mLYl68rCGARAAARAAARAQCIB5QWWxIphBgIgAAIgAAIgAAKuSkC1Yf3mew/CtoZU79iuRHBQ1OkD&#10;Z0+t7y6rtTQ3iwYQZRWBMQiAAAiAAAiAAAg4FwFvn9xRkdESY1ZAYFF9EiuDGQiAAAiAAAiAAAg4&#10;LwGrBNbkL32ct+WIHARAAARAAARAAATsTsBID1bwwYF2DwsBgAAIgAAIgAAIgIDzEjAisPb+7ue8&#10;7UHkIAACIAACIAACIGB3AkYE1snNPe0eFgIAARAAARAAARAAAeclYERgnQ/4ynnbg8hBAARAAARA&#10;AARAwO4ExAXW3r932j1KBAAC1hNo1bYd78QzeybrHZr3EPs6IW2qS7OKpBBzhGCEMXjlyCwlbFvY&#10;xLyKT5sbwILgbX2ZHOQSEBnhVbAAFIo4HQGlFIvw+8JiCJIEliI1WRwiCoKA9QToXacnsITfAdb7&#10;1/OQZtWlWUVSEDlCMHoxkMCyy1csKXg9EWPT+03K1eFtbH2ZHOQSUHv1roIsSjB2UgJ0+xkuzHni&#10;3JmzV8MSEpPL+PrUr1G8UP6S5ltHi08p8obFSu5OehchbBAAARAAARAAARECC1Zv23vqaeTLzMHh&#10;CSu3X+83ceuqLX9TmX0nLvgPmmtTfBBYNsUL5yAAAiAAAiAAAvYhcPVWoEbl6de60YETlyOexZYr&#10;UahBzZp//XN3895Tu06GtmtR2aZhQWDZFC+cgwAIgAAIgAAI2IfAg4fRVatULejjo05KyuLulimj&#10;e/68uaaOG7r+QMjz8Hs9Pqlq07DkCSya0MASH5NeDv9Sz0zYBjPFycwChxJLGQZvqhWGDpml3oRZ&#10;Mw7NeJZVqShwm94c6cS5Ucim7lgzt4GZe17Pm5nLavj+4u89KfebNRUJ37ymbnjDu1fKLHJTHwuG&#10;NRriFdZoqnVSYnCcm9lUq43yN2ps9OoIP7V4IHoftuYhGH6+mbFnxlI+8B2HPCJJhwSyZ8sY+yqh&#10;WplsnzStqeHcivjkrVCuzM9/bOvwccMq1er9tvmsTZnIEFhsuihL/LtLL4di5XOMzi3Ve8Nb75C9&#10;yUXDMGrDf06JhmH43WnGofArwTAwWZWKBmbTmyM9ODd1HWV9ZwvvefMFhdXx7yPGWdSJqXvJ6GWS&#10;WxFzzoch+k0sGq2eB0N7MxFKvPHkxmBUgvDvR1PS1qiaMdQiZpSQni40GrYp/tLbaJ4nOysRrHQz&#10;WbcN46/nXO8bgcco/BQ1zDSl7WS9baU3E5bOS6Bgfq87d+5Q/P7tG3vlylrIt+TCjfs/rvT6w2xd&#10;ulaY0bdbW5s2TYbAEsZh+F618t1rTXFrykqEy3+OSLSHmTMSkHIjsS8qpT7HpdRoSFLBAJzlMimC&#10;3ZQESWORrQhzUSDCW8sydaV3mxn+baxIQ4RCypSaNPWnhdBe2WDgzWUIlC1RKTHhyclriU3rlRj2&#10;VftdR07cv3vvgxK3C9cqXLdayN2TrWzaUp3A6ubvr2AdRv/a4P8KtOAbxYxDM2FbVkpBDnDl1ATS&#10;oYhx6uulVPBSPqBExY1SwSjixzJ1pUjVRp3oCTVZFeFdKQsXjBmBr7rU/fHnXy4FJxctVPyzth+N&#10;7F6AMgv6duCKj6/boatNNZabf/cuJX0LSbwSZvpveQ9yBzKEPfPs/cMS/0kn0aFlpSQ23NDMaKgW&#10;e0NBexEQXkfRGPjb0vCPe8P71rw380MhUr7mRaM1ZSAczBKtSOLIl2gwsirV86YgdtE4hQaO8HVu&#10;lJspILJaB2MQSCcEfPIUf/Lg9qSfF548dzMyIqZSvhu+FW+4u4+mZGsCblGR0ZQkVmOodfRyzHxe&#10;G/1DSq+4YV+96BeAnrBjfx5JLyWx4YZmpoYVLHaIgvYiYGYAQuJQoAVDFYaDzqbGRxTHIqsiC5pm&#10;NGCl/OgJIIl/fZlnaC+RLeXKyrpYpshLvI1N/RlJ+cJOOyu7xHjZaqUfFpXw73MpPGGTPgl888XH&#10;GTw8Nm0NSHj5LxHQdV+922w6UGjhHCzLLhL/ZrD4DW9ZvSgFApYRMOzDwGe6ZSStLGVr7HYR2dYw&#10;kQXEEbrirGmsqbL8VbOFc/h0JQLJ7p4LZgx69ep5nRL3qPvKsqYJu5MlvgEVFlhmlJPwzSC9h0mK&#10;FDO0kVLKMsQo5WIEpN8qwj5LdjNLL2sUmsXFrf/T34kuouLY5bbd0US2RCB6d5fFtysryD6xhcdy&#10;MQrtlfJjTQwomx4IPH1258+/du/691aL5s0Dr4UO+7IWtdqn8EPaq28UpqSDUNxDYieWoW4RVTIy&#10;BJawI134fmNSzlSOecnFy0DpDgmI0c8O82EYBs87kdIuw3vRsJSUwGRVallg6eFto2AbjV5HvS+D&#10;tKzOTF16bxbzUQnbpbggU8S5GSfCvxQVhG/KlXSlK1HcmIlZEXRG/Yt6lqKx0pi83Iur+J0sNwDY&#10;OxeB9dsCm7X9vFfHBmUKZmjzYfEimf7NXyLKw+MttcK94kNKcpsjVFSi6oqcyxBY7C8YlviwRHPM&#10;iz7R4oaVGn2PWeBHVitYe/XaoleplMDkViqlXXJvEdjrETAK2VBjmbqTpbzN9LzxbyK+rOGtpXfL&#10;8UFKr85oEVMVmbrDTWlNWfGYitlUhMJ8idilYDElQYT5Rv1IcS79bWUGnZSrY+YT1dCzeYem3gj8&#10;/Wl4VyjFx2grhPJOaGDqTwujctDBNaL0+wSW1hMIDX84Z/b8EROW/jjzjyW/ziCHJcqfYG5Hf1uL&#10;UmoVkjuxeBkg8TNBnsCyvsHWe5DYMOsrkuvBYQOT2xDYg4CrEjAlbvh8vuFGpYlEteeq9Kxvlxl1&#10;yL66jF4Iw0w9Y96teWluffzw4FwE5k8dNnv852MHdx3Yp0PVYqH1S+7jbmdJSQtmfBVBiQ5ScxJy&#10;XDlwQWLrpHzXPw57QMn5BJZEBDADARAAARAAARAAASJQpvaM5fMfmkkdf3ymOCjVs6fPyWmLsYEd&#10;25UIDoo6feDs+YCvhNXs/Xun4rXCIQikPYFWbdvxlXpmz7RxwxabxpBm1aVZRVJwOUIwwhhowEir&#10;1UqJXHGb2NcJaXm/yYrf1pfJQS4BMRFeBVmIYOykBEix0Oqe1gdv/Z1D3zLiAsv6QOEBBEAABEAA&#10;BEAABNIVASMCK121H40FARAAARAAARAAAcUJ6AssxSuAQxAAARAAARAAARBIbwT+I7DSW+PRXhAA&#10;ARAAARAAARCwBYH3AssW3uETBEAABEAABEAABNIhgVSBRS3PmjULa/+Zs2dpX69uXSGObDmyvnml&#10;W/+UbeylYSZvwJ8VWurZC11JQf/zugM/9Gofy0zjY4dNWhUaGkjrunt5cesWTjfj4cKlSx991ODt&#10;6zg9Gz4ewwOjbRTGb9gWQyZCt4Zk9EgKY2P0KEfI3MzlkEKPbI6fON6vf9/ly3776MOPJBYxNLty&#10;9UrLVi2KFS0WExtz+2aQqB+jF91UKVPG5SqUlVIXc2vK+Lfd54Z2+59+1Qmc7o6Kj42h1XPjuRiO&#10;Cw2NmTRz0sktvxoNMj6Jy5yBC3uuWRYQ1ahescAILjSCi4nhQqlkPHmKibl91M/fj1wd3bfq5J/9&#10;TLVUrVa7u7uL0jNvMH7xgV++a082x84ea1Sv0dGjR0NpiwgNDAz0a+Tn5/9FDIUUz1Xzm/TohMk3&#10;yM9/nPth6P8ePIidtypg2AA/asuwMcN69Rq2atU88tyr1yTOq1jM7WPzVh298Y+Rh8+benNR2UcR&#10;kf0mBMyb5FfVtxiXiYuNjQ0MJVwxtJHzNbO/H/L765iIwGpl8i4e1diwpewtYOZdoFfk8bM3i3c+&#10;atSoKl3KgH0PYmJC6WoQjW86VBjYo6GZW056LVOW/xsR+2JQp5qv3sR7cB7Zs2fqPXp1THxM4+rl&#10;F03+3MzFktsWK28MK4vTB8W06VP//fffvXv2WfxZMXDdN9Wq+ereVnQZdG8utucIFxfBHV16dOyw&#10;sfQxUqVK1WLFipkK+Ofd46pVa0RFYuityTzw3iJiAjeGNvJvRFmrJq16FPLY0Mk/Bw+ZR9GyZfN3&#10;BipRaPoW4iVEXYoamKgzLao2HpuKs1/dorQcz+D9Olhajn7NrEssyKzZs/A5LNPwpTCTPkFev3rD&#10;Ess3tRf6oWOy18sx9ZLenPQNFhr6YNiYH+mdRrpq1sRRu/6ctnbhNPMeWIv0bNhHHu35A71mCuPn&#10;yQgp6Tk0ZW+KjNAnleXpMSDsJQvPsHXSoQnLfvjhh8uWLSeNdezEMYnM9cyuXA2s3+CDokWLXbt+&#10;LTw8/M+1a0T9GJI3U8SU8YcffkRVi9ZFBmRGxkYt6QOa/B87+4DSjmNXduy/sprSvisBAVdWBQQG&#10;7AtctS8wICCQvv7NxBz9hvvrfNLYgORqKepq1arVFw6sD719RaeuyH/KF4lur5Nq+rccH9Wbt28v&#10;B16JT4g306ILFy+JtjelIt1WrVo1ElUBG1cF7AsIvR3qFxPg6+vF1FXKd5LJSKgK+vbi1ZXONJ4b&#10;NmAYuRqWsvXy89WpT52GNO7E6JuLRV4wf97Fk9oNmxRwJfSBgboaX6JYAY40EMcN7VbNaEvZJ4mZ&#10;W71B33OU2ow6R8XvPopdvPmRXyNf0rtHjz6IiQiN0YnNwKn9633To4EZkqK18GVfvU04cT1kxtfN&#10;ypUoULty8eqVi5Qu7vNJ8xpE7PzVe+YvlvRaRC+6GQP2ccE+MaQcm3JFHxT79u7fs2fv33/vtDge&#10;3XvAmLpiMivlnmQp9XvH6AEZG1dXKTd2TITuXWbuDqclOsxuqe8f/AcCtiEgEFjvbsQ6dWo3adpI&#10;9wYQbMKX2XNke/XyNVtdhjcxPCYb3lJ4LHbPmzxP77TQ26Su5nGZvejvYL+WjX5ds0WKt9TvgP+a&#10;UiZFxScWv2ErzLfREJEUD+ZtCBrvlsLTuxBS2mvG5sOGHy5buqx//37Hjx+zwFXlylXWr9+Q8sGo&#10;2xYtXiTqRFb8pow/+eSTP9euffHihfnqyIDMyNioGYv5f3WLUWpUryolv3q+jer5VtPtSaJUa1TN&#10;993f3P+5+YXexv0Ztf34/aP7jq7aR1qfq5afW/9jdd/MR59fXafrMkkRIuxDn5KpaG/duq3VaK5d&#10;u2GuORqNKFvdn/UpW+iZo6EzGzWKPzpv0qR5S1f6ZuYCZ/pRRxYLw/wloG876ruaNMzPK7MnGQfq&#10;+uK8Gvn1WrV0FX2B0aleLb1SvxGNBWT0zcUbFi3os2iiTmMFnKGutdS+q9U/jy9etADZ0Du65QfF&#10;ShXxNNVS9jljaqNQA2O4v2fV+v6PkIlLg46eOTpszKpVS+cfPUoq82i/TsWv7RzZvmklUYzma2HF&#10;I569nLrsCPXCfTluFu9w+z8X127ZxmXmXqsT6rUfEUt/GpnezNdC73rpyQwu9oFGBvwnm5lj82To&#10;s+Knn943VhSjnoGup4oUNF10QaK+Ky/q8U35UyflA1fEq67XyrDvikk0urdp4/+YkRtfij27e7GB&#10;gI0IvB8izJQ5o5k6cnrm4M++jH3FjimTP2Yv9WyEBnrGFrRn4i9bqcO/b6dmrxLU+/69TMMYk2bO&#10;mzLq82KFfcx7o94CGiJkYoXfDINnbTHaCsrXO2vG2JCPnk9TMFlsRiuyAJeZIidOnBjwdf+lS5bR&#10;n6qWeSYP02dMP3ny3/Xr1n/ySVvzd47wJjFfnZmbhKqLjYn55puBpgYUHjx48Ouviz29vMaNHWe0&#10;lhXbDw39oj31XenOMuWhGxPUdTjxf1XTgW9+r1Ub5x3ftNBUqJfvxu0982rpznD6/qiY6/XSsTVp&#10;eD1T1uyVOu4igRYaeLSXv18MR0OEAVc3fWnUSXKy+uqVqxUrVciUKZOhweXLV0qVKhESfKdGzerm&#10;cQ2ZsXXljC/I5ljv4r4te9HX2dGAVY3K+QaGhlbz9T0aGuM7KZS+ovwGzAs7NsWUK52TSV/ExtMo&#10;Z2zgbd13FuuBo/4fUiqNGjXSKbCZw7yqTQo7NsJItMbeXHpmDx5Gfj7+T8JCI4OrZo3T9V2lbAs2&#10;XfmwWsHqZfNadhOmZalXbxIinsXSwC7HqcuVLJz6Vn0d95gWak7JdVdx1GOX892wptzYhJ8JomWl&#10;v6FEXZkxuHr16q7du/TeTd99N5re71I+N3qu/Nwr1Et3J9FfHjTuniKvhdV9N3RMsaJF6W82M0OE&#10;QzYMNj/O6DdGN6h9dGlAWBC9H/W3f/5JHSLs1NlPeG7rXwHsZZs2Ld/li498YYiQWGGIUNZ76r3A&#10;ypgpVWBduKB7Ik+tWu+egyjLny2Nf5j3x4/DdN9Yb+MTxs5cS5/X9L5dFRCwY6nJLw8WTuAVncB6&#10;GfsfgWXLSEV8e3rliI1JFan2CoMU0tff9N+9a6+ZTzfR2Ogj+N9/T5DoMWMpq7HmjdetW0uf+FUq&#10;V2nY8MPKlSvrJt+lfHxfu3aNwrh67eonbT759NPPTAWzMuBQL//2oaG6OVe6v6Hf9e6kqKuUl2y4&#10;gWbwBMw7ttGkwGL+X71NWnsoPDPH9W5b4uWbxJt3Y75b8UrXt3pmlV+vXmRAo3UPNpoUWDeuX8+V&#10;O3fBggU8PDyoCU8eP0lMTCxarGiuXLkCA69Q/1b+/PkLFEwVIqZa9MWkrdt/0QmsHd1z+dKgoJcv&#10;tYBmYpHGInVFHTx+S0OpRb2GzXtw1OR7ZOjMrfPG+NHIGnU2UErBwmRWyiBbaKBvfppJQ968jDox&#10;+uaSJRcofssUg6dXdtFbVGgQG2PJJ0BOr/d/N0qp7qVFb22686U4ZzamPj34tw/zxszMZxqtlN7X&#10;M2ZO37Nn97q1+n8+0efGJ21bN2jQcOyYcaIyi/7muXbtalhYmKmmFRUTWEM3DvYtp7ur2Zs09Y+i&#10;lAPqCTu66mijYX6Bq46u/2NjxYoVDWs5KJiD1bGTbrYiv23buoOOIbCk33XMEgJLFrH3AitDxgys&#10;5MWLF2lPo4TCt7FXrpyGfmNevJRVmYLG2/ad2XnslF9L+pt4VcDKyeY9X7l6lQSWFE1j2ExbtJFq&#10;sYVbuXgfhD2gSaZyS8m1N3rnmHEiSubEvyfoU5sUFX1wX79+vXXr1il6qwqNaJiPbdWOw6s2BkiM&#10;/+iGBRItyexR1JuuI47fCHtCw4w0FcqPen2oB+t2IO1DN/Qx6ichIeH69Rt0qmbNGrdv3fb29n79&#10;+vXbuLgKFcpfuXI1OTmZnTIfQ6+x27Yv+YJL4K7cvhI60496nWLejU5SQd9hR73y0wwqrteYeaFH&#10;TL5Hev24jcYHA2/rehmYutJ9k6X0Y6UoLV3fg64h8b5GnRh9c3l6Gfm4MNOW2BhLPkm8cskQJVR7&#10;zAtL/qrxNPbRZ64t9vtUlH7HmrEkafXTTzMlujL/bqXfwdAfPzT9zpQ3T09P3V9Knl6mDHqt7kk9&#10;WEz38wIrdXyQRP/GQPora92KDRXLG1FX5FMosIxW8cknrd7lowdL0jWHwJKEib+r2LMIacuQwYMv&#10;yT5TYh37k8Lvmx/onTbi604f1q5ivs1Xrl3TCSzHbo6sywZjByRw/vqTPpMuhEdHeXEx5Ut69+la&#10;r0vz0ubjJCFFPVhXr17LmTPnq1evHj561KplC+lN6zVuO40G8l1xbBa/0S308I8mv8PGbU/RVinb&#10;u1nzrD/vXU7qoVEnRt9cnrk8pbci5aPG5HewGT9eueXJuJhoS2ScZ26ZbYm2pC2ycNnamP6GmTlz&#10;xslTJ//euUvv7xbqQv7s809bt2o9ZsxY6ksWjYQ0lnmBZUZdkfNea74wP864e+seU+qKivO/IuzS&#10;taMw1C2bt7GXbdu2fpcPgSV6MXUGEFiSMPF3FS+wPDys/dG4rIrT2Ngrt2eM83/wpTE0VJc2BF7Q&#10;POCIiAcPwurUrpU7d+60qVTBWgzfXF65vWT5j4lO1XCySuXKI0/6vHhuifTxyiOzLc8taYushqeN&#10;MXUS796ze8b0//RmzfxpRpvWbajDOG1isLIW4TINXbt1Yt7Y3Hamsdq1awOBJQsyBJY8XLzAsn5V&#10;HlkVwxgEQAAEQAAEbEfg4KH/rINFGkuoriCwLCAPgSUL2vs5WG5u75dskOUCxiAAAiAAAiDgaAT0&#10;BBaFRxpr86atfJzt23+CHixZVw0CSx4uvgeLFVOpxIeiZVUAYxAAARAAARBIewKGAksvBj8/fokZ&#10;8S8+LNOgUwhYyV3Offy+B0tOKdiCAAiAAAiAgOMSuHf//r1798zEV7582XLlyqIHS9YlhMCSh0uv&#10;B8vdpae6y0IDYxAAARAAAWckEBJyR466SumaEdvQg4UeLLF7RP+8asP6zXLLwB4EQAAEQAAEQAAE&#10;QMAMARWex4T7AwRAAARAAARAAASUJYA5WMryhDcQAAEQAAEQAAEQ4LA0A24CEAABEAABEAABEFCY&#10;AASWwkDhDgRAAARAAARAAAQgsHAPgAAIgAAIgAAIgIDCBCCwFAYKdyAAAiAAAiAAAiAAgYV7AARA&#10;AARAAARAAAQUJgCBpTBQuAMBEAABEAABEAABCCzcAyAAAiAAAiAAAiCgMAEILIWBwh0IgAAIgAAI&#10;gAAIQGDhHgABEAABEAABEAABhQlAYCkMFO5AAARAAARAAARAAAIL9wAIgAAIgAAIgAAIKEwAAkth&#10;oHAHAiAAAiAAAiAAAhBYuAdAAARAAARAAARAQGECEFgKA4U7EAABEAABEAABEIDAwj0AAiAAAiAA&#10;AiAAAgoTgMBSGCjcgQAIgAAIgAAIgIDKs5wPKIAACIAACIAACIAACChIQPXFnCMKuoMrEAABEAAB&#10;EAABEACB/wNm/BLDLx0NvwAAAABJRU5ErkJgglBLAwQKAAAAAAAAACEALNn2hofGAACHxgAAFAAA&#10;AGRycy9tZWRpYS9pbWFnZTMucG5niVBORw0KGgoAAAANSUhEUgAAAyAAAAJYCAIAAAAVFBUnAAAA&#10;AXNSR0IArs4c6QAAxkFJREFUeF7tnQd8FEUbxveS0EsCQugQQHqXKqAfAkoTCCASLAiogEqTJkUU&#10;6SIiVYpKk45AQLp0BAEpAQEhoYYeQkioqXffe5mwrLt3226vJc8yv2Nv7p133vnP7N6T2bldU+uB&#10;+zlsIAACIAACIAACIAACxhEwjfv9mnHe4AkEQAAEQAAEQAAEQIAztR20RYoh4vwjsAEBEAABEAAB&#10;EAABENBHwNRu8H8E1vlzVmn1xpuVK1QprM8jSoEACIAACIAACIBABidg6jBsB4/g39P3mbTy8eFu&#10;JyZncDRoPgiAAAiAAAiAAAjoI2Dq8KVVYDWqVnH24gNMXd2Kh7TSBxOlQAAEQAAEQAAEQMBKwPTW&#10;yF303/+qlieB1W/YG5GPEwEGBEAABEAABEAABEDAEQKmjqP2UPkzx+6y6auLD5IccYeyIAACIAAC&#10;IAACIAACpo6j9xGFi1eSOnWoeMfsAyIgAAIgAAIgAAIg4GkEEu89in+aeOdCtNbAcubNnqdg7qyB&#10;uamgIU44i+XBjfuKkZg6T/mbqjx/+kHnDhVvJPtpjRv2IAACIAACIAACIOBsAo9uRt+PvN+qxYua&#10;KjJz3OkT1+88shSoXJwKGuikV7nrZXM+9rFYfDgLSS5Talgm2n+2md6bdpz2z568H9Kp4rW45zNY&#10;U4LzamrDgNAYTfYwBgEQAAEQAAEQAAGVBK4cDn/9tVIpWXwfJZBqEm9M3zxXN1atY91yZvHxSUj+&#10;Y/floLpl6a1RTvpUvpXfJ/rJ40eZzMl+5mRfi4US+fexmFm91p13p5+gvX/DYkI6VbokmHib0fGF&#10;HG16m3L4mzJlUWz8w8Vf9Vl9T9EMBiAAAiAAAiAAAiCgg8CN4xGNG5W8n8IEjIYtj69l157LRV4q&#10;Q2WMcjK9znnfS6fJYbLJNyZLLpJTbCrLZCFhZ9VY1p1+i86Txf6910lghUc9n8Ga3SlPzs4j/IIq&#10;+foX8PMx+ZisTaJZMLOFSzFbUkipmVM4U6q9yRQ7rOknK+9raC5MQQAEQAAEQAAEQEA1gTth5xv9&#10;L+hukmaBlT+TZc/eKwWql6OqjHIys+YZy6UzJqsmMsVkzW0VWGarwKJ5LFJaJJdo38fX15psNpDm&#10;rnz8C2QuUPyFIiWCq5f8pnHpLe9U+6VVmYGVs/sHFjLlzueTt5BPYAmf/NbrmthAAARAAARAAARA&#10;wHkEUixcUrIlKdn6mmx9ZTuUwxL7VLxPpYSb0MmE9kXkE+9Q5ITmmCwpyabk5KecT7GmbaoNnpDI&#10;WeI57rHJ9NDH56GPb5yPn+mLlVeo4j+2XaQ1WGdvPI/hp/fy5eoyOlPFBlkKFP+mSpZPXy5Fn8XG&#10;xj548IB2Tl2/+/GOm4+yBJhyv0BvYz4q+/ESGwv7F3Qr2G3BbQNZk0Pem8izqC6hJRWRCcOeTz5f&#10;WhGLwZ5Pra22GYBMS1ntzICPQX17DewOT3Yl4sOHqghWZaPs+VdZXBSPvX4UjnZDarTpxPWDx+bo&#10;NfZcIT1G0sEY0Dq6ZOylI8GQAWZghPaOEU2NUh+PUWcG9TXCUiuBe2cu1H816PZjreW4gjm4g/uu&#10;vFDJujpe5GRq56Ly7vovv84MRE5mVQtLDj/px5mf+GYpN+pHZnNi7AChN9PwNdfo/dZN4Z1DKp64&#10;9Pwuo4u6FyaB5VehfqYCJdoW8WuT9famPX8mm3xqtezYpoj1x4YTtp9afOGJb4nKtE8C64P5N0VR&#10;Lu2ZNrP17txIRR7MWN6S2eQoNJZeH9/6UmgvrUvGWBiMPTM+32ZFFIMon/fJFwwe1UWx1cxAGAO9&#10;pYLqg6dIWEUqi6gMyalmavra8QBsdoQmSqI4bb7l+TsSMHkW+gkdtZgf4Wy0s40NOQdrdByLIy0V&#10;HXrS0av+qFEThuON9bQxYDgf4XDSce5S0wsO2giPWcXmO9gEOvQMOcocbDKK2yPwMCKyXsMS1x/8&#10;dz5KjhddTLQaF81tOvTn1VxlrBJC5OTHLgqX4D5dTBrJhpMfqxxLDA/LlJL81C/rE7+s1UfNYIGE&#10;jerDdijHx9fHTIne0E8Mk5JS+MQsTCbrMqvNt5KXHjxzq1B1n7rtbz9NW73/v6I5LDHPRZWwLNvn&#10;W02jVvqpKIcZy1gKD7NWI959e+ZlOjXw9tK6+BxmTG/JgzQM5oc+JTM+BmFdwrL28nm3vM4jV4pN&#10;FqFmMVCSb6moj+h0IKIt3171UTnPUrGvDamaHwDSUc1Qi4aQvQEsGmP8W37kOB4txcP3I3ljw0A4&#10;gEU5jtSoBou9g8WRem3ilY5ew6tg7U03Y8BwPsKBZ3NsGFujVm+ik6FicQebIDzuFOuCgesJUP/S&#10;iqekFJPqlGZMpfjzgMgJvf14wTV7yVoqxbYTi9lMZxYuJZFLppQU9mUvNvysSis5iektP19ffr2Y&#10;6fq9R/wAZTs+JrIwVcjt07txh0al81NOZOSz6Si6APnEermQbdKylMnP9PCfHvy6CuXX/+YfeuX3&#10;2Q5tdLQLP2KZLIffqvVqy7zRjrBeaV3SwDaNW8pKiRzai5+viwyoLNfbOoXAquZbxPvkWyEDRFS1&#10;6K2IobSlQnp8WVGjhE7YR8LAeJgymdLeoRzeXrTPwrDnTWos09eijtbqWWpvryP4YcYPIWn8ojht&#10;v+1tHa4EnD5VxMKPZCFJ4QCwOTilI5P9hc170wSfr07qxN7BYvOA1Vqp6NAQdrTM6JWphW+I/Hjm&#10;zaRnJy8dAzYHqqbDUzhyGB/pwGNDWitkA0eF9DwpPOVKPxUNMDa8hWNDNE6ExERHk8yYkdaLHBcT&#10;yJ5051ZcoZv3zKk3YGDzWKkChnbpN3vPN/EdGzKbfONToqLv+ZOJ1MnNGFo6Zc8JdzPmKXMscpIc&#10;dSP+zBGzJfGJX85HfrnI4M/2Lzdc+xftVB87hxXx8c1kopS6bzElm/nEPqbfDxbLbpr4cn5SV0fC&#10;TvUYM7XhkjMBAQFpDUl5/lhoYVnaF454Gu4ityfnrKcc5oT2G4w8yfZJJNFbVpb22dwSveWN6a2o&#10;Int1pUX4zF70Vt6JvbIyPvmYFSuSVq0+VJ4YcyIsaM+JTZg2M4U9ItxnXUB9xHeHcJ/nL+ov5kFU&#10;kDLt9TXf0SI+rC7hSLDnWRoJYyJ0yNfOBhVLNmmI4rT3lh/J0paK3LKhLhwnfAw2x4w0kz9GRDQ0&#10;IbLpRGYECoccvy8zflRykB+9Mv1ir2p7ENLTGLB3YpQ/PHnUNo8jIR9+GGg6acgfR/aOVptHh70v&#10;EfoGER6wNs341rHvDv58wipixflKZWrXcQKXntKR4yQCiYl0u6nkpIQnSfGUnqam1H1rDnsryBTk&#10;UKmEhEQWlcgJ9biMk9RP09yKnFh/JMilWJP1Bg1p6WC7us+Po3Z16QKg9feElJXJl35vaE55tqUd&#10;eJzplfy+dYvloYmrNX+GLUsMis8X5Ovry7vgd/iCbEdkEPbz76J8oY1wv0q3lnxZfp+K26vIXl0i&#10;e5niwsCES16oiM22SPMPjKnGH9WKFYlAiThI3wrt6w0/ziJkmfSW9unsI+NEHiYRZj5ZBwmDl/ag&#10;sDtsdo0wk/dGnm3mk39hXwvDEDaZ2FID+RkXYZwqPYuAM2i0kWdR/8rEKRqiNlmJ4pGSFyIVtlfY&#10;j6IDkO9rm8cIo+EgIunBZXMYSA80YQ/K9ItNDvKjV6ZfhN6EDGUgCBkKDxyvGwMyx7Jo7Ckecay/&#10;RANPelZXc5hLR6ya84C9USE8WpkNr5z4A1Z0RMscaMKxLdyXqV3HCVx6SkeOkwg8TUo2mSxPEpIe&#10;JyTRqzXFW/etb+NTU0Ii/1FafkIiZdLd1RMS04ISOaEel3Fi/Ya1VmTLiYVuJUrqKpk0Fvlnqf66&#10;w/wQon0fv0y+lKxZ1rtjJVvMaYkZmS3W+zkkJCTQfvmq1f2KlO1ZJnNi4vO18LwvviDbkR6ronyh&#10;jZp9exXZq0tkL1OcPBwa/xI7kum18gdv2Csrny/UAbQvAsJqYckeKykiqRMKj5Kom/5ZsFlNzPY6&#10;hfcpdGLTWMaAmswwsk1Nn5JN3aFHrCM4tayoacJ+EQpflZ5lepxVShvrC7YvH7+oUjUx2ERhr73M&#10;mPpR1LOMpMyxww9dRxDZGzz2mqmpl+0Z886lo1emvaJQ2ZhRA0F0KHnjGLA5UDX1hb1hzAae/CFv&#10;7zCRH59ah5Cwm/h4+HOy8ACRr1fYFtGfzcKP5I9r6ekXOe4lkJRsXUxlSTGn3o0zNdFCKHpL+ebU&#10;RLdSePaRNZ/dtJOSiUuw2ljPpSInqedY+07oYztOfDizn1VgpZiepZfXPftmCa7JhpmPn4+FknXX&#10;xJnMZjNVnprYxxTSzlvJF65bb7XQJCggtlfFj0tnevjwYdoY9X3+7EK+oLA4P/FA9sJ89pYf6Gr2&#10;hcZq6hLZyxQ/PLEO/2nFdxqLghG+teez9sCD7M8s/kimndOLtovi5M1EH6kPVeRQTWw2IdujoWgs&#10;Y8ATYBDU9ClrDsNCRagjbPYsfUT9omm0SDtR2hfMIfUF25GPX2ZU2GsptYvc0iHABhiPxWZ7pT0i&#10;n8N/Khy6uhHJjEB9Q0LIxB4HmdErc66wOXTVQJAeOywwLxoDNgeq7k5XCVk00qSHiegrQ+WxLzMq&#10;FB3aO0vYHHV8/PzPAylHzZiUDhjkuJ1AUoo5sx+tXEph6cC4Omlp/LOdcXX4T4U7mf1oXXwKi1/k&#10;hMZDmqVvmlthweef+qSInPhkypQpe/ZMOXJmyk4pR73QY2ywHXvnVXpLr7RPvyK0JtqjW7Vn4sy+&#10;KSksMVOawYp8Yu57+MG56CfXrl37dcnSCTPm7j9+6silW7cfJ5my5uCHL1+Qdv7+vj7lCzUHDW6h&#10;W/qUr0Llfr3++8mS90NVUJKpSxgYHw+rS5T40xb/qbAuYVl7+eSwSqf/scTXS/vSungz4UcihvZa&#10;yhrLWs0n3thee4X5onMla6/Qp6KxvAG1jk3jsbbbNBbls9p5bmeX7bJHRo03eza8T5uNFXaZvfhF&#10;YatpnfQooGbaa6+o06XV2avRESz2xgM7eGUOTE2V2uTAesTm6BWdgkRhiMY5OxzUxJMOxoDNgaqm&#10;7TLHhXDg2RwP0kzRYS7fX/Z6R2ZUiE5u0nEoOg0qEhA1gR2GbJDzfxXzp2vR2Vh6DkeOGwnQfFSW&#10;TKZsvpasvmZK0sFJOfSpNGXNZEqxpMkbqRPmLTWRZ2viPQgdipz4Zs7ql8vfL2euzLly11y2jwVz&#10;umfrLLn8WaJ9klcksqwfWB+dQyvAEi0sMWv6j6bkjkQltF9z9oM5G6at3/1r5pq/7Di6YtEvf25a&#10;a8r3/AYSfEG+LBWv0O5VSszVPyv30ke1PrXGYb0cM/UVno4wX2rDzvV8PhVkZSmffPJORHWxfL4i&#10;5oRshHHSPh8G+2alt8yAxclXxJe1ly/ixgJWmYQcRLULW8qDZSSlNdpsrwg44yDNlOkdYXg29+15&#10;s1eQt7fJWdg0e6NF0bNodPE++e4T9qwiDWGn0CARHiCso23Gw49ANrRYQen4EfUj37nSUaEGPrOx&#10;F5JiqPYGvOiAtTmoFJ0LOciMXnaA2zsP2OwsNWeVdDAGbLZd8fDk+0V0MpQOPN6/ppOGCKy0FvVH&#10;h/SEKT2nSU+D8r0vPOPxXyU2j03pca3yBA4zlxGgi3nZM/tk8SUVRTLL9gNz6FNRykr2mWl9lDmt&#10;iyVOto1q8CzV3zbKmrY+SzRUmDepE5+s2TIH5MuUpwC9xh3eTZYRQ7pk8c8jTKap+633slq84N8P&#10;ulT6fevF+/dTf69I2mLGq3SjUd8K9a1PwqE7MiQ+5RKeUoh0UZGjK4O0Q+rLL7Mpa04yphuN1uuT&#10;puBY8X/XW6ffK7S1/qFg7y1/4Nk0Yx7YxhvwroT59uoSehA54T2LHIqq4z0IAxAWEeXbbKywLpv7&#10;R+dYr3/RwW+vFhmSwhpFzuWh2SRp0xv5ERKW37cJkEUiMyTscbYXj8ibTc82B4/UoWjs2RtvMkNU&#10;2joWD33TCBd/sCsUtXrtkhk/8keNTKttDnX1vcZ3sT1oMv4Ve1yGg8zo5ce8zfOAYqamQ8Ybx4C9&#10;E6DNTufPMPL9KxrJipBlzn6Ojwo+VJkw7J3iRL0v7F+2T0DsHZv2zsaKp3EYuIDAo4cXer7b9MjJ&#10;O1rrqlOtwNylO3Lmst7J3SgnB1om+F4K8+WS6MHOsX75rIusUte5p95U1Lowy5fWZg1bZr2T+7Yd&#10;4d0+qLxp88WoqLS70B+e20hTG+r23KPJHsY8gWPzm9I+HfDlW9QDlnRDgHVrze47WIsybC9nZA4e&#10;0nYPHHvuJSNTuweySjenRMcb8iTh4ucfNj98/JZWV3VfKvTDL1uzZylNBY1ycvCtzKabF+gnhBbO&#10;8sQnp1Vg0W8CU2/QRXdkSBVbZtPdO/coo9mwsA+7Vt6yNeLGjWcL2LW2APZ6CRxf2Jwv+lLXrXrd&#10;oJzHERD2LNPQ9FquWS2PC9TJAWVkDp7QdhYDDT+PGnvuJSOtXfiTLE9j5eQD1GvcP0268n7b+kGF&#10;8167pUGovJAnW1TMg1/XH8iWqSQ11SgnQxu90Mo/xpKUSErKKq6s2so6g2W96an1vqepGosXWB91&#10;rbx928UrV+K8BnY6CjR851G+NWWbZLgv4HTUk+KmCHuWPsuwnZuROXhC21kMnjb83EtGWjvOwx5+&#10;KjZz8S/ke9KqUdVSRfOpD/XS9ehNe07di87uw2WlUoY4SU5MzF/40QfVc7UuY/WZOm1Ft+hKW4+b&#10;dq2Q7g7BC6we3Srv2B4RHm6d0MIGAiAAAiAAAiAAAp5DgO5XZTElpGSiNVjCFe5szsi6iR+R8yx0&#10;v5RAH0sW9s4oJ+QqOTM9OVAukv8IrF07L549c9dzaCISEAABEAABEAABEPBGAtY7YKXJuhSLn+/z&#10;t97YGMQMAiAAAiAAAiAAAp5AQLAGq1vlQwcjt/95PdeTG54QGWIAARAAARAAARAAAS8l8FxgtW9T&#10;Kvx89F/bDx9c1tlLG4OwQQAEQAAEQAAEQOBpfHyhQoU0cbh1y3oDCANLKQisfIF5NcUXHRWjyR7G&#10;IAACIAACIAACIGAsgYA8eZKS6AmEKfRqSf19H3tlGz14mc+hfLKhrVixYpRpYCkFgfX1NyNVtnnW&#10;rFlkCYGlEhfMQAAEQAAEQAAEnESABFZCQoKfnx8JJianSGyJZBaTXEyERUZG1q5dm94aWEpZYLVp&#10;00bU/mbNmm3btk2YuWHDhooVK3722WcQWE4aK3ALAiAAAiAAAiCgkgAJrCdPnvj60sOpU5KTk3lp&#10;JZRZTHjRRjvXrl2rVct6E0oDS6kSWL1nH8odVOvEpT8UGxb181eKNswgf4EX2C24DN+c59nwUOFQ&#10;KwF0rlZizrYX9Qi9pRqddGg7uy3O8+/GcevGqp3HE55BQJEACawHDx7QDBZTV7QJZRYvraQCS1Tq&#10;m9FfSOsa+sVokSyzWZe2+zJkafFhlubdszTrlqVZV/OGqVmadsnS5L0sjd/N8to7Wf5ne2k8Hd7C&#10;xKSVIhp5A6lPqT2rRWtdQnt9HtQ0jY9fjbEiCk1O1KDT5JA31oFaNDD01auylCvrYgNP2staESk2&#10;zViHLGBhh6r3zx8sJK0cUVfOG5+KMGUMpKcFZuy8U4SaaEW9o76z1DiHDQiAgG4CW7auGTd+BBVX&#10;Flh0QfB5NRbuq5r5rQ/bYYvFLGa67fxXLxflzM9ybEXEzrn8mdeR8y/vXuRTWq0htZBbo/wII2Q+&#10;neFZzYBQRKfGieM2wvHgGhR8w13zVSStzvBmGu5Qd7caGImHjE/1KAxsu/pKYQkCIKBIgJZY8bNW&#10;whXuooJsNsvHJ00OiUp9/GH3EcPHDR82lhJNXLG5K9pkSh05coQMSGMpC6z/Lrcyj/77Dqmrp71r&#10;UPmn/WqRxhr9Z2Sq5Eq7lqnYZukfXqI/nRU92DQQTRjwtTjoXORH+JaFIc3RFL+9qQ5h2DabZlQD&#10;WRNE1fHtEn5kc4ZD95yHmk6UxsaXks4PqcdO34jCuQdnd7G0Op6kPFLFsSETuT4+wlCFukHqTfFw&#10;szfro76bRMeXdEyKDj17NGyOcAdPC8JW8GNJkZK9Y83x04goHmnrbI4lrX0BexDIUAQmfTdq9Jih&#10;P/0yn6TS+AlfUpo6bbwaAl+NnMjMtK3BosuCvPfUJxs+/9Ej5fu06S9dgyU8z5INO4OLXvkzqcq/&#10;BYU+WRHmU+hHWIsaIsJvbj483rM9/8KqhTaKNfLGMp6lWPhGMZKihitWKjyPM2NhS4WNlfq3GbAU&#10;uJoYhDbS5tvzaW/YqKxR1DtSktKopE1W38X2qpMOLTVjzKaNpoJqKEkJSw8i+Rz53lQZA29m84i2&#10;d7DbPCJsngTUd6K9ISFyq5WSzREuc3zZ4yY6tcoczjYPczXdARsQ8EACCx1eZeSyRinPYAlDyTbj&#10;RLbpx7NNtT6YnamrbJMPZfvur2yTDmT79oC9oOXn/KV/9qlpPO9TjbEhNjbjFH5PG1ILf/IVndxZ&#10;7dLvHh2VqrkEo0bp6us4HQHbLCL9dtHnWX6eRihi9PnXVEoNUqMaLnO06pMgIof2JsMUgUgPbZE+&#10;sOlBcb5NdEAphuFKA92nEZvHsppR5MrWoS4QyLAEtAksZ2BS833vjHq1+nRZnKwioaJyWdXqmbCv&#10;BJbUlzLKUorIcc/ubRGLX7GjndFwx9F5mgcRRhG0dM9QcRR5Wn8hHhDQQWAwx3l4okZpFFhm81d1&#10;C9HkVbYfrGu4sk3+K2HfioT9KxP+XJ1wYHWTzAk6MPFFnP2nucrYFP9cZnEKzRSLqKxaaGZTuHgI&#10;Ih3NcUYR3dpO5QyNUV2ssjohIvmO1t1wlb1glH+jjgvdEzwyk75a22jUYBB1gZPcslpwulA54GEG&#10;Ak4ioFFgcZbRB69bl7Sz23OlXiWkhVmXpvcndZU14brWKPmpGq1fQvw0uFDuiK6j8TLI8RON7jht&#10;AmHx2IuKbxr7DpCvWjTXpZW/on97DoVRMRtnRGKv7SJEKlstX0raIpVu7ZlpDVLNGLPpU01BR9oi&#10;9W84K5G4FF7k4s8MrFJeOjAbqU6SRiuCprVfdKOTOUa0nu7UxyAzGFzWcPXRwhIEDCHAbmwgSoqe&#10;/7uGXNE8zUBYSrFe5UXu5HX7jUB2o1G63xXfiKeDXqalVzR3Rerq40HfkrqqXr16vz6fqw0TdiAA&#10;AumagJNkhJPcpuuucOKNndM3N7TOAwmwRe50fVB+sxzlTNYbs9vdFA1sluRLkboymWyY8PnfKV4i&#10;pCcM0jNwnvuwWL5qUDx1BovdB8v6yqur5s2bKzUZn4MACIAACIAACIBA+iegfImQZNNF8332nJyE&#10;PctHjPs2YR8tulpFN2VIOPAbuzJIc1dkRq/pHxhaCAIgoI6A1nVO6ry67Q69KsPzTDMn9YVnNhZR&#10;gYCHEFAWWKVLl474oc+MZmX6lTZJU+ViWRs2bMjUVY4cOTykVQgDBEAABEAABEAABNxIQGENVr7A&#10;vJqCi46K0WQPYxAAARAAARAAARBQScBT1mDZWePFL9KiNVgKAktlg2EGAiAAAiAAAiAAAs4mIBVY&#10;pGmkm/wKd7J3cJE78yBTr22BFb7jM2cDgn8QAAEQAAEQAAEQ0EpgcuqP9/hfEerTSY4LLHv1Cmew&#10;lNdgaW087EEABEDAEQIrlq/GYgNHAKIsCICAJxCwcYmQZrBwdvOEvkEMIJAxCezYubNpkya0ABQn&#10;oow5ANBqEJAhILpE6K0zWHSCo0QnO2qqcB99DwIgAAIuI4ATkctQoyIQAAEDCShcIhT+BYm/Jg3k&#10;DlcgAALqCeBEpJ4VLEEgYxE4pre5+gpqKSV3iZBN0Qun69m+3tbYKMemx7CBAAi4i4CxR7QhrRBd&#10;IpQ/EeEcYghzNzqRjkD0qRu7wwVVO9jj1995m4IUPirHMtdG1KaeCk2hUoo2UhfCUjp/Rcj+XnSN&#10;wArp3NEFPYoqQCAjEPhm1poyZcpYlJ5iSgbh4eEVKlQwRZ9LBwIL5xDPGduGjEASWOhTz+lT+Uhc&#10;3+OiXxF6LCi7t2mAwPLYPkNgIGCPwPh5G1577bWXy+RSg+iviIe7d+8ulSsBAksNLtioIeDICLwb&#10;HZ0/Xz5WCwSWGtqeYOOWHvcigeW5t2k4+uf0K//OPXNk2KWzs2nfwMF04Py9Kb//O+zXv+ds2Eav&#10;tE858v7v3Y/dtm/WtLkmln7f+fmFqxEGhgRXIGAIAZXqiupStMyULVs2/9yPzJkcD+zRk4SFoX9O&#10;mLuRXhMSkx13CA8eS0BxXPGRq7f02MYiMDVnkozc48YLLEPOy6SozI8XJzxYlTvH5aTHm+7f/PHo&#10;/onS0ZyQMupJbA/Kv3h90JszN5l6HmWp2+yZhw6HUP7l82/HXWwkLPjboesbD12MuhvjZ45/ueRt&#10;eqV9yqF8e0dL5M3I9dvfN3Gn+3wY3a3LvX49D9askLjv8MsXrobjAAMBTyOQnMKpSTJhs0M42WK6&#10;Ef3oTtyTiHtJt5/66msmuToTGd2u38xvf96849DZXYf//XziMn2uUMpbCKgZfmSDLd0QQI/b60oj&#10;BZZR52VSV75P51V8qV3ZWhOLVfqubM1J9V8f8uT+xrBD00TN8DFZYixFv9u+qMvSJo1KXzsyMDRu&#10;wrzDfZeXL/x05tFGE1aNMqckmUwWvhTNVB07f7NFhYtVi96rWeJu5P0cNYvdqVI4qtmLZyjf3jzW&#10;jTub8wVkalx30E/Lyi5Y/MKo71v757nZveP/jp0Sx5NuDhg0xHsJPEzg1CSbDWSHMGfyuXb3ccSt&#10;x9ejH9+KeXwn9vGxiJs3nmQ6dy9ePRbm6npUXK8vf75+617z12r+8sPAxRM+Ll+y4MBvl6v3A0uv&#10;I6Bm+JENtnRDwJ09Tl/v/De8cJ+Hq2jgzG4wRmAZeF6mxmbz+6fIi01y5n/X5Fub44qZfCrmyPN2&#10;tbrvhP/zswhFJp9vlhwOCovMMafTX31eOVWlwJ1MpoTKBW71rndoQMPD/lmenrqVP3epvXypw+FR&#10;lpSkyPs5iwY8PnSpwIELhQ5dKVQkV+y12FyUT5/aRH3t5ow2zdbOXvFixfJz+vW0vPXmoaVrr4Yf&#10;KHXi9M+7/zowcfZHE2a+9NPKwZeu3WTFTbKbtAoyN7yLneHT8CDh0KMIbNxzcMDoGfsOnYqMSbh5&#10;79HtmLjr0Q/jHidQojjDLly/eCNOjcwSng1mLt0VHfMg3wv+bVs3oqksKl7z5RqliuZ3asM1HYBC&#10;Y3tR4Whyan9lEOcYacZ3NIkn+vKkxFQUvy9UV/IGxsf0H48GCCyjzst8XIlP/vV/oTLHFRdEmjNH&#10;npfyvpBXROOvyz9sPBX4RdN/yuaPsZhTLOZkLiWJS0mk17J5b9UpcnXNv9X3HHiXL3U39lFmv5Sc&#10;WZI2ny7+WpnI92udalT64tbzZXP4Pc3sm0yfytA+fYp7pY71B4+Vy70Yff967twNEp4m/hvRpnuH&#10;0x+GNMsfcHf5hmoi0cw6XZic3JvP5Z0LKkIVnkngUSKnJkmDf7NR/W8Hf3T91u2pM+Y8eGLVVdJf&#10;Ix49cXzB/CUHj5+113bR2eCPfdabxrzaoMbjeOvSK1JpsU/MsQkmTZNhOjhLDz2bf9wyz9RMtkFI&#10;6UAtLaJm+JFNBtzS60jzjh43aB7D8i9HKe3U8d9968lEkENvDRBYhpyXhQebxaf4k4e3OO6hINOc&#10;8PRGXGys6Jj8+3JA26qR5fLfo/knzpzImZMsKckks+gtpbJ5rr9d4e+ImAJ8qRL+MW2rXcnkYz3X&#10;F81932ROKpLTurzdz5TYsuTholkjx835jSXpwe/r91zeZc/WIOlxliePuU+73Nu699ap07N371mc&#10;9Oi+J5wy2DHsCZEgBrcQiIvnWBo2eBC/L82xGVuWnLk6tm7y/ah+d6+e27ft9+SHz+d0aZ9ynsbF&#10;kAir/1JFe03jzwZdPhvT6eMxDx898fHxqVq5zDMpY/3fzydJXqW5hRsqNYqAIyPQqBjgx5UEPKLH&#10;+Xksq8wRXDcUgWATXQ5spgrP1RXtU+L1Fn3Af8qMDBBY5MXx87KwvWa/elcj9qUkPv8r2WK5GXlh&#10;r/8Lr4iw/HMjd6MXb3CkqMzJZqu0SrKmlMTUV+v+C5nv9dj4Dl/qalze9SeDklJ/xnTtfo6UlOTr&#10;sdbftFPO5kt1rscXH9HrLUo24WfO/ALLX7Zh4aMnf/uW2FixrPVtl447q1UqV/alFU+eGilr+Plk&#10;Vin/t7Vwh9nwBvj724GjJr0VnThyEDWJvbJNmiNq8zc/Ll67dbfJYj0nkMz68MPu5oTHTGbRK62j&#10;avXWOyXK13piyiwPi50NWjWuQ2Zms4UmiKbMWJqQmGQ90B7cIVclArPJqzS3d4b0cJOGhCNUvpt0&#10;jEC397vrA0hPI83NPc5fIrR+X9pRUQ6rK+EIYVqK1BXTWCJpxSwNEFhGnZf50Gs17MtlqnH3xm6O&#10;i03NTH4c+/flC5FN284UHQA//1miXP5o65SVmWawUieuUjWW9UJh6mzWi7kjhUXyB+RMTPZ9GO/X&#10;vMy5PZdeXHqy7t6rFV4vcfRRYpZEcyb61N4B1nOg6Y1Xu7BP78dOql25/YETq0uXYDkXb90tFn48&#10;JCHRSIElP5lMh6XUABNXrj8/emCNT1O3fsPHsNjorEdveaVF+cxAGvnXn3YpmCf3l5NnLVy74+y1&#10;hw8eJxQrUy24Y+c7d2LeaN2xcrUapJZ8fczLft9Nh7y9hvNngwEftc6VIxuZmS2WQi9kjbtzjaTV&#10;zTsxKlWaK8HyUknTEYQj1F4f6R6Brux0t9SVXkea23pcOGslXInF965oWovyZSa3tI8Je7qK92SA&#10;wDLkvCxqWrKl2LVLh8zJl1Pz7964+ldgkcY2m3/uVi5SVHSxj5ZesYkrUldpMsucGH7vP8tp65YN&#10;NPlmKpYr5npcztqFL9QrfK5WgXM3H+Ypkv025dOnNqt4u9WZud9bWr7+Jfs0IT662WvTW73++5vN&#10;vkl4UnPvn83LBZ2iGaz4BCMFlujvY2lgigbaRwtKpAcC8c+2ngNGsPZMGz+S7VAO/6nNpr7yUt4Z&#10;w+q+V7318hVLzp0NI5tMvj4Vqr3k58vRDHFk+Iktm9elcFlGf9bKHin+bLA4dOeoIV3JrHyZ4r0/&#10;7ZaUkKhepbm4G/StjFE8ABUNXNxMl1XnyAi0GaT8rxY881ObDUmvI83FPf4ftmyyil3IsTlxxRsI&#10;d4w4GNiVQdGiK5FjAwQWeaxTo/L4IZ9VKV1E/rw88tO0SSDF1tEk1snYZgfDTuz/e/7+IxvXH8pn&#10;ndaSbE1Knd8bUZBEFd2Ogb4AuORUmcUElnUZVvL+axXG1p7Fl2tQ7oWa5Qpvu1T1dFTRsNtBpKtO&#10;3n3xTEzpnbdepXz6VDEwMjBzmU6dfWvn7nq/by95OOx4vZfK+GbLQzNYasqqtBFOUNkrwh+rmv7s&#10;VhkAzLyXQJJg695nCN8Q2hd+JG3ggd2TvhlWfuGPDfKVPTDjk8X/C2y96ffVTGZFRZ7ft2tTbLyl&#10;a90BbYOaR54o9zhmlT1E/Nng78O769csPWLABwG5sktVmvqzgQf2BY5QmU7RPQLVnOuE5z1P3jdq&#10;0HrFSHNxjxvFVrcfdjWQLcDiE+9NeK3QAIG1Yeeh7kMmj52+pE71Sh990CVnLn/peTmo+hv5CxRa&#10;cfj25egnKlt1Pyq5Ya3ulkeNY6/nCjsjXPD+3MHoprvnH6kYfsefrg/SIvdnE1dJlmSrxoq4l//3&#10;S7X/V+i4sMa36hV9s17pwPx5k32zH7ldjl5pn3IoX2VgKWZL1YrDShTrkN3EVa0UdP5KVT/On2aw&#10;CvkacM9rmVMM+0NNKqew9Eplx2VMM6axhErLHocGrw0ZPCq6bPXvv/i8wcJlYeVf5Ca9P4Bk1q5t&#10;6x4n+fZtOuD9Su2yZuX8c9F9srjVyz616Ud0Nmjd7GVDzgYu7jv2i0KbhxuOUK19oX4EavWcDuzT&#10;5UhDj/Mj0wCB1aZJvZ/G9m1Uu1yX/uOWrVwfVLJU23Zvk8xi5+XaLzcvVapMjixm/xzZc6fcn/Xr&#10;7yqPij1HE0eM/e3g8QsHT1yKiDTbLFW/5s8D6mz9dk/d83dyW+/RYNVYaSuxwqPzf38suHTOyw1b&#10;nRSVpZmqAa0rTHi/dmwMR6+0r3Luivmhu5ueOjvh6rU1ObNwkTdqVq1wmzPlq1S8U8mX26tsmtRM&#10;OMtNn/JHnUg88epKaIAZLN3Y02VB6Z/13XoPlmbaa3vZSh8wmTXqe27lBo5k1rA2A9qWaubrw+XO&#10;SSOTW/k7t2QN1+A123fZddLZwKk9ZW9ljPDIwhGqvgscHIHqK/I6y/Q60tzS4/QoZQ9PVrVg1Bit&#10;XaU8k1mzZs37Y8s2klkNmrbNUziI8/P1z54le3Lclm3b1m3eEdK0hsoaX6pU8rPujSuVyVaoQPYy&#10;QbbvTPjkbkiFwOisPo96b2wz61C9U7cLJCaa/4kqOPv46/13f5zJ/Khx0eN3D4nvnqUyALtmFprB&#10;6hlUMDhbLq7ii1d27juwcPXysDOt61Z9/jAfm5d97f04VDQ6Wb2KVwB5A95eGDBUl6O9nCHLV3hz&#10;OEtCmbV9L1cokHsSzy1awy1ebZVWQ76JLlPp+e3lpKgMPxto7Q31B6DigSY6GIV/5IiOQVGQ8keo&#10;1hbB3tsJYKR5ew/qiN909471RlDNhoW1b1Mq/Hz0X9sPh+/4LDoqhjLzBealHXqwedMmTYT7itX8&#10;/c+5eSu3ly1VosnrTW/fjNx14GRsTHSvTm/UqpJ6YwPBJv/U9InTF69Yvb5MuQqrfx5rs9KYG28/&#10;fJRUoty6g8c++vlItQVhLzMzWndVLMedLp03n9hRITDz3SKvRtssbvN+V8zS3s0a2KebdxVav+k2&#10;2y9bvlWZkp+0aWp32a8iLkUDNo8FzaQIKoMb0JPth/dos/PkHTUcmlQrQPalciXQ0c3b/77nxJDJ&#10;q+ntvxvH85nhZxatXz2Q3gZ3nCavq2zWq/5swBcXnnMoU/5EJH8OUYNCZKPjcNNRREdgnl/EkRF4&#10;Nzo6f758rI2G96lnotMxbHQUcWrbM0KP62DOFzFsBkvYi/zfr7Pn/rLu9z9CXn/p57G9pepKseOH&#10;9u0Stn+NPXVFxfMWWUXqinboWuH8T/pY5tZiacRHC0hdUX6Npv/aU1f0Kbvrlc0kH1vLxrfod4Us&#10;Dfx4o1PVFZNWUFeKowUGDhI4e+EmqatJg6yPKxBubDaLkg51RX6MOhs42Dr1xXUcbjqKqI8HlumV&#10;gI5ho6NIeqXnsnbpYM4XcYrAYi1nJ1ZKOqSVy9ihIhAAAUagQ/+Za6b2bt2ohnD6yig4OBsYRRJ+&#10;QAAEvIWAEwWWtyBAnCCQbggcj0zMrW4jS1GrSVdVfLFwukGBhriFgCMj0C0Bo1IHCaDHZQA6ZQ2W&#10;+g7LINfa1QOBJQjoJnAtlpu3aGXevKp+1XHv3r1KlSqZos8J12DprtrYgu5dg2VsWzKUN0dGYAZc&#10;g5UOxgZ6XL4T5QQWneZYYToFC/cNHBa8WwN9whUIgIB6Ap4vsORPRDiHqO9rz7SUjkD0qWf2lFFR&#10;ZZwetyGwRn9o+4kxRsGFHxAAARCQJyD8ow6sQAAEQMAbCdgQWAeXdfbGliBmEAABEAABEAABEPAQ&#10;ArYvERoS3Irlq9kNtAz0hqljQ2DCCQiAAAiAAAikbwIhnTvSvTyNFSGavMmtwXIQvWilqiHeyOel&#10;q5EOukJxEAABEAABEACBdEygU0hI6aAiTGCxe6c7uOmQNAq/ItQXEJu7kv4UyHFvTGCNGDZIqyub&#10;N+rEY5K1YoS9NxLAXWq9sdcQMwiAAE8g8j53K+bx1q1by5QpI39Co0/Dw8NbtWqVzzdWJLA0TT4J&#10;4euWNMq3adDRx0xa2fyttYPemMAaPtT64A5NG2kp1ivSHU1+YAwCIAACIAACIOBKAiSwlqze8Npr&#10;r71cJpdivX9FPNy9e3enN2pKBZa+qSzdkkbVbRoU2yM1kAosR5ZP8d4gsHT0BYqAAAiAAAiAgPcS&#10;YAKLnrWqsgn0kESpwDJEhPAXHNV488o1WPpmsFjH0DwWf2UQl05UDlaYgQAIgAAIgIC7CPACKzlF&#10;OQQ/X86mwFIuKWuhYw2W3KNySKnpSzaVnT5XVEqNTlQExx6+yNQVv69YCgYgAAIgAAIgAAIeQuBh&#10;AqeY7IVqrAhR403hWYR0wVJHstc8Ha70XTH1kKGAMEAABEAABEAABIwi8CiRE6Y+/QaJcuitzGas&#10;CFH0llHWYPHE+UXuRvU3/IAACIAACIAACDiPAH+J8PTt55VMHJl2P4GhYyYLq65c0PYlQkeuhulb&#10;Vp5R1mBBYDlv6MMzCIAACIAACDiPAC+w/r78lNUybfxIYXX9ho/h39Yumc0L1mA5DxY8gwAIgAAI&#10;gAAIgIAmAvGpG6+ueg4Ywest9hFtmhw61VhhDZZT64ZzEAABEAABEAABEFBJICkpae6Uccy4e58h&#10;9JZe2VvKp7e0qXTlAjMILBdARhUgAAIgAAIgAAKOEqCbAHTrPZi80Ct/QwBRjqN1GFceAss4lvAE&#10;AiAAAiAAAiDgZAJMUQk3aY6TQ1DlHgJLFSYYgQAIgAAIgAAIpG8CgQXz8UlNS4X2/P6PBfOxsgoC&#10;iwqoqYPZaDK25zZw0ZPAX58GtvpKfb2wBAEQAAEQAAEQAAHHCdymjRPcDULJo9X+v9tEjvu5XGll&#10;gaXk2Rmf+3CmFM4ke7MwZ1QLnyAAAiAAAiAAAhmVQM3aL1HT69at68/5q2fgL9kO/H28++HDi2u/&#10;pOoS4bVrkTKzU/TRgYMH1EcjY7ljxx+mVaO4ZfQbAVWBGVIpnIAACIAACIAACHg4geORiblVbGRm&#10;ryGNm74mk0jqHD7MrVp1tR5Xb9eO3bppfNDtA/8SJTr+tlrhRqMknkI6haxYuYJqqlmzps36jh07&#10;RvnMLOp2NG+j9cmIpK7eea/z11+N+uzT3tKKmDd6vXQ1UsfDnnmHuJO77kGDgiAAAiAAAiDgegJ0&#10;o1GTiZu3aGXevHkVa7937957nUMyPb1ROqgIPc2GHhrIP3OPJoPatW+7bds2qZNmzZpR9quv0kfN&#10;smXjhGKGGduUNKSRnj5Nu/cp73Prlu3NW7xBb5UFlmJjhAa6BZa8uuLbBoGlqTtgDAIgAAIgAALe&#10;TuB8FJczs1Vj0eZjsiZfn9SUuk/Jqmae7dD+5RjO74kNgUUfbd6yee2631auXCliki1btqdPV3Hc&#10;kk6dNrRvt7hli5YiA/UCq0P7DmvWrrGGqsidNFPo2vVkRjs2E300fdpMqdxT9MwbKKor9a5gCQIg&#10;AAIgAAIgAAJSAn3799m6bcuGDRt69Ogh/JTezptHGa05jj7kyEY9PSor2kjDberRg5KywKJq6tdv&#10;IKOf6CO6Pqg+GrEqlL0yqNstCoIACIAACIAACIAAT6BSxUorViz/7rvvqlatOmRI2i3g6dNff/31&#10;/fe/4zhrHn1as+ZLI7/6Ug23MaPHli1TTpQo079MOUqqBJaaavTZYO5KHzeUAgEQAAEQAAEQ0ESg&#10;Z49egwcNiYuL6927N/34b9yz7csvSU7FcdyMGTM4+pS2ufPmfDd5kqLzB7a2Gg8eVOvRi5I7BRbU&#10;lWLnwQAEQAAEQAAEQMAQAiSb6GeIY8eOnTlz5ogRI5iWore0TwJr5kyuT58+LIekGGknxUpJhMUn&#10;PBWlmZMnnZw3h8q6TWBBXSn2HAxAAARAAARAAASMInDm7Bm69vf++++fOnWKLgtOSt3IOe1z3KTB&#10;gzmWQwZ0MZGu9KmplxURbgEhneMizp9bsdw9AgvqSk23wQYEQAAEQAAEQMAoAtOnzqCfB7Zu3Xre&#10;vHkbN278PXUj57RKne2wHDKg5fC0Vl1fvc2btWg1b961XX+4WmCxJ+G888N+e/e70tcelAIBEAAB&#10;EAABEAABeQILFyyeNnXavn376E4NdKGQNmZPO6+++irLefvttxvUb/DTT3P1wWQF269c6WqBZb0o&#10;mfokHJt3E9XXGJQCARAAARAAARAAATUE1q1dP3DgILpKSHccZTcdrVatGttnG72l64Nkpsab1Ia/&#10;tuhqgYUn4ejrMJQCARAAARAAARAwhAA9CeettzpeTd3IIc1msX220Vt6og49OUdNXcKCbJ/Kxl29&#10;SsnVAuvOpolRmydEbRyvJm7YgIBKAuwOv9hAIB0QwGBOB52IJng+gWN/H6fnOlsf7ezvz3aEG2WS&#10;TlJshb2y8+vWpaQgsDTdn12TsWLcMAAB9QQslrSnKKgvAksQ8EACpK5oMGMDARBwAYGI8xflk2IM&#10;9op/dP4iJVfPYCmGCwMQ0EeAaSz89a+PHkq5nQAbvVBXbu8IBAACRhGAwDKKJPy4nwD7coLGcn9P&#10;IAKNBNighbrSiA3mIODRBCCwPLp7EJxWAtBYWonB3u0EoK7c3gUIAAScQQACyxlU4dOdBHiNhaks&#10;d3YD6lZBgL+ojbkrFbRgAgJeRgACy8s6DOGqIcB/XUFjqcEFG7cQ4Acn1JVb+KNSEHA2AQ0CK7Bg&#10;PkrODoj8nz79z5cjR3Tt1sUFdaGKdE8AGivdd7E3NhDqyht7DTGnewJM56iUOj8WzEeJmPCvbIff&#10;1AosVp+zb8Rw4OCBmrVfoptPzPtpbvPmLdN9X6KBziMgnBXArwudxxmetRLAaNRKDPYg4BoCZcqV&#10;jnm20b6aSj88f5HM2OvE/xYgD6oElmvUFcVGT/8pVbIk7WTNmpWeyKimebABAXsERFdeMJWFoeJ2&#10;AqJBiIuDbu8RBJChCNAMjs3EIMTFxQU822hfkcz7fx/P4u9PZvRKbs9eujRVUKZbt27KAoufK/ug&#10;6/srVixXU6tiWPYMduz4Y+++vfXqvfxBl665c+fW7QcFQYARgMbCSPAcAlBXntMXiCRjEli0YBE9&#10;AIdeRUkfjc3dPmAF6bLb+vWhQUFBIan7LLPHRz0VBBY/d1W5cpUtW7f07d+nXYfgBw8e6ItGvhSp&#10;q3fe6/z1V6M2hP4e0inESbU4I3L49GQC0Fie3DsZJzaoq4zT12ipxxIgJUOPcB751Ze0I0x8wI2f&#10;bWqe9Nxw9Fgq2K592+nTp1WvXp32h+zaRfuUQ/v58uVXnsFi6656fNyTRRC6dr0z5pZ4dfXZp72p&#10;lkqVKjujFo/tdQTmVAJSjYXLhU4FDudCAtJFV7gyiBECAm4hQD+e++mnubTaW/orOspZuGBx1w+6&#10;s0QLlhQjPPXTXCo1cNDARo0aMePD06fTPuUw/2qfRUgrouihhh06dHixbCnFWjUZBC56Evjr03d+&#10;2E9zV0xdYQMBwwlIv9KgsQyHDIdSAtJhBnWFcQIC7iLQvFmLzVs2T586g3boihyFwb9SDukclrZu&#10;26Imwh+2bM68ZXNwcPD67t3Jnl7Ph4bSDuW81fEt8qw8g8WqofmkMaPHtWkd3KNHD5W/YFQTX6qN&#10;D2dK4UyJUFeqicFQDwFoLD3UUMYBAlBXDsBDURAwnkBISOcxo8eeOXuGdipVrEQV0MpyumJI+5TD&#10;10dvKVOx+g6jx95ONSpQtSp7fWPKFFbq1KlT5EStwKICtC6qRfMWY0ePF2osWi9GSTEOewZ0ZdC0&#10;ahS3bJziXJruKlAQBHgCNjUWprIwQgwnYPNeDJi7MpwzHIKAVgI9e/SiCaMjfx+mHXql4nPnzWFr&#10;vuntd5MnUaK3lEk78s7JwyuDhowePbpe//5kSa9sh3Iy+WWmTzUILL4mXmPRHUE/6PaB7tXobN3V&#10;V62KRm2eELVxvFZMsAcBHQRsfslBY+kgiSL2CNgcTlBXGDAg4CEEBg8akpiYSMHMnDWjXr16pISY&#10;jKFM2qGNpBWfKR8zubp18/bUqVN5M9qnHMoniaZHYJEj0li0Hot+UUgaK/bZ7SI0XToUrWr3EO4I&#10;IyMQgMbKCL3srjZCXbmLPOoFATUE6JogpevXrpNxQECefv3600VDSvS2YYNX2D67gMgyFTcyO3Lk&#10;74ULF5IlvdI+K0gXGXUKLNJVO3bsYPfEWrlqBb2qVFe0ej+1bNodGbDuSrHzYOAMAvY0FqaynEE7&#10;g/i0d4t2zF1lkAGAZno+AVrhvmtPH5bYavcmrzW9dPkSJXrLJ7YEnt6qbBH5+W31b6GhofRK+3wp&#10;09079+hNs2Fh7duUCj8f/df2w+E7PouOilH0e/DgAbozFhNMzFj0IJ0dO3c2bdIkX2BeoTf67eLj&#10;x4/pbqJafzPIvNHrpauRw4cOVAzPnoHJZLLghKcbXzoqKKOlMEDSUT+7qCn2hhPGkos6ANWkawLn&#10;o7icmTl2lPmYrMnXJzWl7lOijT5lO7RdjuH8ntwoHVSE5IdQhNBMkNmcZuPjkyZaQtevpaxFixZJ&#10;EQrvhmVT0giL0O2vhPZUl84ZLHJav34DmgfbtWO3TXVls69pOTxJQlJXdEsuzF2l68PBCxon882H&#10;eSwv6D9PChHqypN6A7GAgDYCwW3bUyJtJE2aHEnvTepDooySJi9CY02PKaQZL1a2cKHCZ86c1l0p&#10;CoKAIQTkNRZkliGQ070TqKt038VoYLohUKxY8StXOJZo39ntss5g0UU3fdVoUldUxekzp8eOGXch&#10;/BLdL5Xu1a6vUpQCAQMJyF/BgcYyEHX6c2Vv0RW1FFcG0193o0XpgMCxv4/XqOHPEu07tUV0b3b9&#10;lwgpMlp0JVp3JR8uLf6iR+7gGThO7VQ410oAGksrMdgTAYhvDAMQ8EYCEecvsuTs4KkKhwSWs+OD&#10;fxBwDQFoLNdwTje1yKsrTF+lm45GQ0DAEQIQWI7QQ9n0Q0BRY2HGIv10tgMtkbksyLxCXTlAF0VB&#10;IF0RgMBKV92JxjhCQPGrERrLEbzpoKziAFAcQukAApoAAiCgkgAElkpQMMsQBBS/IBW/YjMEpgzZ&#10;SMWuVxw8GRIbGg0CGZcABFbG7Xu03CYBxa9JxYtEAJvOCKjpccVhk86YoDkgkMEJsFtcySdtAqvc&#10;u7YfLs3y7X2awbsBzfc6Amq+LBXnM7yu1QjYJgE1Ha1mwAAvCICAVxCg+0+xJB9tSOeOikmDwCL9&#10;dH7pEJsqiuXTq1fgQ5AgoEhAzVemmq9exYpg4MkE1HSxmqHiyW1EbCAAAjyBMuVKxzzbaF+GDD2E&#10;RzFpEFgyNcloL/QcCHgpATVfnGouHnlp8xE21BXGAAikMwI1a79kL7GWxsXFBTzbaN/B5msQWE6d&#10;pgpc9CTw16eBrb6KiopysEkoDgIuJqDmm9jFIaE6RwhANztCD2VBwGMJLFqwiJ6JTK/S5IyYNQgs&#10;qt7eRUCW79glQh/OlMKZEj8f2H/Bwvnx8fHOaC18goAmAmomsZhDaCxNYD3ZWGVX0tigBCnmyV2J&#10;2EBARKBy5Sr0SOaRX31JO6LELOnTxs826cObtfJUEFii1esyy74UV4TJR2ZaNYpbNo7jfL6dOOmP&#10;HX/MX/Cz1pbAHgScQQAayxlUPdanenXFmsCGh8pSHttqBAYCGYRA125dfvpp7oGDB2hH2mTKbFC/&#10;QdcPurNE+w5iURBYwsuCTEKpWV2vI6Y7myZGbZ4QtXF80SJFv/9uypkzZyMiInT4QREQMJyAJo2F&#10;71rD+bvGofq5KJvjQX1x1zQHtYAACEgJNG/WYvOWzfRYZNrp278PM2A79EqZtNOyRcut27bQqyLA&#10;iPDzlObOnc12pEnDJUL2XGd6nTNnjoPzVfJxFypUqEiRwocO/6XYPBiAgGsIqNdYFA80lms6xcBa&#10;1HeZdCQIcyCzDOwUuAIBwwmEhHQeM3rsmbNnaKdSxUrM/4oVy+miIb2lTJZD+5SjsvZxE+jim+1N&#10;g8DiHbQPfkuksUhvUY7KaNSYJSQkZsqUWY0lbEDANQSgsVzD2fW1qFdX9mITjQ3HHboeAmoEgYxA&#10;4LvJkx48eDB33hza6dmjFzX5yN+H6ZVyKJ8RENqoYSKzZFxZYNlcus5rLP6KYa9evYya1oqOjr54&#10;8WLDhg3VtA02IOAyAlo1Fr5oXdY1+irSOuEkMwCkGgu9r69TUAoEnEeAVBTpp/79uaTkSSSqqKKZ&#10;s2bUq1ePxBYvsJiNMMdePEf+PtL1w65WlfZhV5tJWWDZc00ai100pLkr2mFJngt/LwapGf/Rv/+e&#10;/ajHhw0aNKDFWM6jDM8goI+AJo1FVeBbVh9nF5TS2jVaux6974JORBUgoIkAXR+k64BVq3JTpnAX&#10;L31JFwcDAvL069ef8ikxV8yGrhLyOfaqKFumbL/e/T7kuLK9+/EpOCKCT/oFFlXJrgyS0lLdwrR7&#10;MfC3ohfckz7tozHjxnTv2v3jj3qo9glDEHApAa1ftFq/yF3amIxamdZOUdPpWPyeUUcT2u1NBGiF&#10;+2+rW4aGcvPnc7v2WBe2J8Qn0sp3YWJL4ClHvmF0R9IaNWoEcRz99+1vIew1ftwESiU4jpKywJJ/&#10;wqAWdcXx92LgZ7z4Hf6j+T8vaNOmrZ+fnzf1GGLNYATUfN0KkWi9FJXBcLq6uc5QV6wN9gYGBoCr&#10;+xj1gYB9AgsXLP5+coM9e7i1a7mFi7pIE7tfA93QQSXFcRNe3Lc/L3sd+Gd3Sr+363Bh+JfK98Gy&#10;9/xBlRULzfh7MUjL8h9lzZpVh2cUAQEXE9CqsSg8rd/rLm5RRqhOh9DR2tEy9hgAGWGMoY1eQYBu&#10;Itq3b5WwMG7XLhupenXrhUL1NxrdvCU/tZp/pZ1vbw8eGfGJ8gwWD0t4Hyx+bbvoYp9XkEWQIGAI&#10;Aa1fvdBYhmDX7USHvtHRxTLzWGwA6AhDd5NREARAwB6BXTt2t21b/MoVTppoZqtx09fooToq6TV+&#10;bf+H3a/TK29/8K86K1cX0nCjUf4+WMIl7aKLfSqjgRkIZEAC/MNVMmDb3d5kHbJGn7pS01Idwahx&#10;CxsQAAFNBI79fbxGDX+byd/fnzSWSm9d3rvcves1eu3U8Vb9l4+wUvW5qcozWMLbNIh+J6j4s0GV&#10;wcEMBLyUgJrvYKareEs8wM7Ffc0mjUS9oBiDmp6VcSJf3EHnisHDAARAQCWBiPMXZZJKJ2XKlNly&#10;ewu9luk4u3vX0y1b3H2JW9i9xQ5lgaWyApiBQMYkYPPLkv86l/kU0xguGDC8tOLrku8aZmaIALLn&#10;xBDnLkCHKkAABFQS2Be9b+y/Y9nr3fx3ezSc3+OVhRWGjYDAUgkQZiBgl4Bwdko4WSWPjE1lYXMe&#10;Aaau5OeZpDNbBgogqSsDnTuPGzyDAAioIRAbG3vixIkrHDdv47CSV5+//j5iWPJbb9NHEFhqMMIG&#10;BBQI6PvixOVCJw0s/rKgev+sB/X1o/paIKnVs4IlCHg4gfCI8Gkzp/1CD4reX4allvOt+/vKlKF8&#10;ShBYHt6DCM9rCOibkcLKd8M7WHpZUE0VitNdapxIbYSKDX2tjyFKgYBnEqhTu87CXxZSbHV+WUip&#10;6qw5awsWoh3KZElOYO3YuVNf8kwWiAoEnE1An8ZiEyeY2zCkd/TpJH2lVAYsmhtDX6vkBjMQ8HAC&#10;vqkb/d6Q7Rw7fmzdmnVsn22m5ctWXboauSaiRvs2pcLPR/+1/XD4js+io2KoYfkC8+prHitO4qxp&#10;kybkhL11cGPe6JWiHT50oG5vJpPJ4uzLALqDQ0HvJ6D7q1p3Qe9nZmQL9GHUV8qRuF1foyPRoiwI&#10;uJfA+SguZ+a0v0J9TBwlX5/UlLpPiTY6ptgObZdjOL8nN0oHFSH5YawI0eRNbgaLItOX1PfEg0cP&#10;P+zRnZ5HHfcgTn0pWIIACICAVxPAPJZXdx+C91ICP8+fJ5+MbZc712AdOnLojWZNo6PvxcTcf73Z&#10;638ePGhs2+ANBEAABDyWADSWx3YNAkuvBDp1DElMTKRXe2nxkkUGtt1tAmvK1Ckfftit87vvL1q2&#10;+rcNm7t2//jtTh0mfDfJwLbBFQiAAAh4MgH8jNSTewexpT8CuXLlfvutTpu3bqYdm6ll85YrV68w&#10;quFuEFjXr197vVnTVatXLVmx5rO+A7Jmz5GUbH6ve48lqzds27b1tdcbX7l61ajmwQ8IgAAIeDIB&#10;/LTQk3sHsaUzAu3at/24x0fffz+ZdmymfPnyN2zwSuj6tYY03NUCi3TVG81fr1q9xq79f1WqWi0p&#10;xZycnJKcYqadytVrzvxlaY1aL7du++bCJUsNaR6cgAAIgIDnE8DlQs/vI0SYDgh8/HHPAwcPTJp0&#10;pV//A8WKF6NXUerarUuRwkWqVq2+Zesmx9urQWDdvx8Tun7dlKmTBw0ZQIl26C1lagrip1/mtXvr&#10;7bHffu/jl4kmrpKSU0ha0WtyslVp5c7zQp8vRjZ87Y1f5v+kyS2MQQAEQMCrCUBjeXX3IXivINCy&#10;RcvpU2f8/jvXujU3YMA5H59gUcqcJXPf/n0uX7l0+crlnbt3ONgotQIrVVpNiY2Lbdr49S8GD6PU&#10;5LWmMTH3vvt+0rpQDZNpb3fsdPbMGQvnY1VXqRNXwh3SWPT2zD9hb731toMNQ3EQAAEQ8C4C0Fje&#10;1V+I1usI/Hlgf9FiRe/ebT5kCFelSliBArdFaeDA2zVrLp82bWqD+g3zvZBPvoFlypWWT6oE1uix&#10;o86Hn/+8/4CuXbpVrVotf+pWrVr17t0++rzfwPPh52g2SyXo5s2an/nn1IOHD+myIJNTSSlpk1hM&#10;bz16/Dji39NtWr2p0iHMQAAEQCDdEIDGSjddiYZ4IIHMmTOf+udk78/6ZM0yZNw4rlatQ9LUuzfX&#10;tOmh7du3V6taXb4JcXFxu3bsPvHslXb+k9Q8i5Dmrvz9A6ZPn/b55/1WrFhOHoVVktL67JM+mTJl&#10;JjM1NIuReixefOcf29jFweSUtIuDqerKqrd2btlQqmz5kiWKq/EGGxAAARBIZwSgsdJZh6I5nkOg&#10;Tu26VatUy5Ily+BBQ+5G9Zo5k7OZ/P257yZPmjtvjmLkxYoVD9ixm16DOI526PV5CgpSmMGiJVYH&#10;Dv7Z5f0PypUrv2XrFro22a5D8IMHD4S15sqVq0O7DmSmcj3WWx3eXrXs17SLg88uFKauwbLOYG1a&#10;t6pDB1wfVOxWGIAACKRbAtBY6bZr0TB3E6AfCUbfiz537t8xo8ceO9bZZlq6tHpISOczZ8+oCTa5&#10;chUyi1u7nnbole1zu3bRjoLA2rp9a/ly5fME5OnxcU9WU+ja9blz5xbVWqhQ4aCgkmSsJppWLVse&#10;P3r4+cXB1IkrdqEwLjb2UvjZ4DdxfVANSNiAAAikWwLQWOm2a9EwdxOgFeS0jP3S5Uu04N1m+rz/&#10;5/37fU4fqY80qX4DMqbXBwsWW/cbNVIWWDdv3mzY8FWyo7X39ETDDh06vFi2lLRKesBf3Tr1yFhN&#10;NCWKFStZusyBvbvTfkXI1FXqLwoP7v2jWInSpYJKqPEDGxAAARBIxwSgsdJx56Jp7iXQonmrU6fC&#10;bty8YTPRbRq2bttMHykG2bd/drLhX2knsUXLHLmsmd27K81g3bhxvURxq9yhWasxo8e1aR3co0eP&#10;wII2lta/WPrFmyqiYeHSjwQHftKlUfVSTV568Y1aZVrUKffmy+XbNqg4bdzw9h3eUmwSDEAABEAg&#10;IxCAxsoIvYw2uoVAcNv29KNCe+mFF/LRR4qBVapoHvlVNva6YkVWStlzZMuWLeuAAdzChUoCi7zT&#10;7BSrI6RTSIvmLcaOHm9TY/n6+iqGwhv0/eST2zejbt+8I0p3bkYN7NNbvR9YggAIgED6JgCNlb77&#10;F61zIwGZhxKyjxRj69kjntZMsddGjfZSIoFFpaZOtRZVWINVtGjRyGuRojpIY0XdjhZlhkecL1y4&#10;iGI0MAABEAABENBEABpLEy4Yg4ArCQwe9JSqo9e+fWK/+CKe9p88flqv3iFlgUWr1/fv32uh41t2&#10;S0lJOXrsaOHChV3ZKtQFAiAAAhmEADRWBuloNNN7CTRt0rRZs2ZPn8aTwOrXLzIkJF5hBqvZG83/&#10;PffvrVsKq9dpNf6FCxHNm7XwXjSIHARAAAQ8mQDTWM+WbHhypIgNBDIKgc2XN1NT2WvO3Dno9fHD&#10;J/SWfqjYvN9vCgIrb568dMP40A3rRPcXFcK7H3t/46YNZEZ3c8goUNFOEAABEHA5AdJYmMpyOXVU&#10;CAJ2Cfx0au6BmwfoNVPmTGS058oeett1Wxf2qvyonOC27eLj42fMmn79+nVpJdeuXZs5a4bZbCEz&#10;dAIIgAAIgICzCUBjOZsw/IOASgLr2q4feeBLevUPyEVFGi9u3G5DW9phr8oCi4wG9B9UuVLlmT9O&#10;/3HOTLpjO9274fad238dOvjj7JmzZs+oUrnKwM8HqYwGZiAAAiAAAg4SgMZyECCKg4AhBK5di1xU&#10;b5Gvr1VK0eOVi+UsLkyqBBaVpAmqIYOHFilc9PCRQz9MmzL5+0kksIoUKUqZmLsypJ/gBARAAATU&#10;E4DGUs8KliDgDAJ09/XGTV+j5J8nt9lsjo2JO/becWFSK7AoOFqP1bZNMM1mTZ40hRLt0FvKdEbc&#10;8AkCIAACICBPABoLIwQEjCVA91FnSY3biPMXWYqJjqUkLaJBYKmpDzYgAAIgAAIuIwCN5TLUqChd&#10;EihTrjTfLtqPebYJ83U3HAJLNzoUBAEQAAH3E4DGcn8fIAJvI1Cz9ksUMr3u2rGbxU77J06cCHi2&#10;0T6zcWTzRIEVuOhJ4K9PA1t95UjDUBYEQAAEMggBaKwM0tFoplEEaHE6rZ1atGBRsWLFmU/KCQoK&#10;4v3TPuU4WJ2rBRZ/gVNmx/rbRlMKZ0p0sG0oDgIgAAIZhAA0VgbpaDTTcQKh69eSk9On/xn51ZeO&#10;e5Px4GqBRaHQYnva4hOTHjyJvxf35Na9h1fvxEbcuHf2SlTYhdtHzt0wrRrFLRun8hYSTqUD5yAA&#10;AiDgLQSgsbylpxCnewlM+WFKSEjIwgWLP/64Jx8JvW3fvj3/lvYpx8E4NQis+/djQtevmzJ18qAh&#10;AyjRDr2lTB0RJKeYU1IslJLNZkoplKz71re0v2fBl9zxn6I2jtfhGUVAAARAIMMSgMbKsF2Phqsn&#10;8Gmvzyht3baFUt/+fVjBli1aNm7UpPuzjfYpR73PwDkz+cSXUiuwUqXVlNi42KaNX/9i8DBK9Kid&#10;mJh7330/aV2odbZN/UaPjk55pqVSrErLnExiK01m0b5VbKn3BksQAAEQAAGeADQWBgMIyBMICem8&#10;dNnSOnWWs8RfKKT80qVeZOnM2TMqMZaZP48Sx03kE7392Zqj7k7uo8eOOh9+/vP+A7p26Va1arX8&#10;qVu1atW7d/vo834Dz4efo9kslaGQGc1UPdNVNH1lFVupGsuqtKz7pL1SzOq9wRIEQAAEQEBIABoL&#10;4wEEZAh8N3lSocJz+vfnWKJ9yiF7en3wbJs7Ly1TkWRcYmJcIhWP51Ncr16TEq2LyJVnsGjuyt8/&#10;YPr0aZ9/3m/FiuWipz6T0vrskz6ZMmUmM8U4mIFVTrErg9arhFZpxa4M0jzWM5kFgaWSJcxAAARA&#10;wAYBaCwMCxCwSYApp68EdymgfSaweHVFb3v26EVvFRk2Xr2C4+ZwXOxzyx7HuYCA2B496CMFgUVL&#10;rOjhg13e/6BcufJbtlqvVrbrECyqNVeuXB3adSAzxfVYdP8F7rtr2Rv0/88CrNRrglZ1xWRWqtJS&#10;bBUMQAAEQAAEZAgwjUUJGwiAACNAk0QXL9n95eCY0WNZomuFlSpWoh1FbqfvRXNdlv3HrGB169uC&#10;BekjBYG1dfvW8uXK5wnI0+PZYvvQtetz584tqrVQocJBQSXJWCmatPsvvOCfvdALuUoUCChT5IWK&#10;QYHVXyxYp3yRhpWLv1a9ZLNaL7Z+uaySH3wOAiAAAiCgQIA0FqayMEpAgCdAk0Tz53PBwVxo6HMq&#10;tE/r2Tdv2cyn5s1akCW9VYUuqBH3dupKdPa6sj2lkJUrQxQvEd68ebNhw1epCFVPzzXs0KHDi2VL&#10;Sas0mUx169QjY/lo+PsvRN2OVkyqGgYjEAABEAABWQLQWBggICAksHYtN306t2dPWvp+cgO6I8NP&#10;P83lU9duXRrUb0Bv1XIrH8y1mc/RK23nQ4PPc0PKlRvSpo3CDNaNG9dLFC9BRWjWaszocW1aB/fo&#10;0cPmcxBfLP3izZs35KO5s2li1OYJuP+C2j6DHQiAAAgYQQAaywiK8OH1BCpXrhIWZm3Frl3cgAFc&#10;48Zc375V1q1dTzn0yicyo+uDLF9+G1O/Ibdtm9Wmelfr6xtTmnPNh7wxpHrqprzInWanWAUhnUJa&#10;NG8xdvR4ocaie8mz28n7+voqRYLPQQAEQAAE3EMAGss93FGrJxGgJw+2bVv8yhWOEs1j0XNyKIfJ&#10;GGGiR+jQg3TUPCqnZ9XqjQ4f5vbuTWtlvf71uHq0sbcKAqto0aKRksfx8BqL7jT/QbcP2Jr38Ijz&#10;hQsX8SSSiAUEQAAEQOA5AWgsjAYQOPb38Ro1/FmifQJCWkqaaE0UZarB1bdKtZ4xsdyhQ2lJUEZB&#10;YNHq9f3799KtQUXVkMai9Vj0i0LSWLFxcSkpKUePHS1cuLCaaGADAiAAAiDgFgLQWG7Bjko9ikDE&#10;+Ysssaj4t9IdNWE3bPDKmAavhFyNZElYREFgNXuj+b/n/r11S7x6nXTVjh072D2xVq5acenypQsX&#10;ImjhvZpoYAMCIAACIOAuAtBY7iKPetMxgemvNWWpZFDJ0NDQhPgEaqyCwMqbJ2+D+g1DN6wT3V+U&#10;loAtWrCY7sRFOxs2rF+z9jcyo7s5pGN8aBoIgAAIpA8C0Fjpox/RCk8jcODggdy5A76f/P3Wrdv3&#10;7NmjvMg9uG27+Pj4GbOmX79+XdiY+vUb0DJ7klndu3WnFe5k5mlNRTwgAAIgAAI2CUBjYWCAgLEE&#10;6Mpeu/Y927VvSz8/pOcb9u3bT1lgUQQD+g+qXKnyzB+n/zhnJt2xne7dcPvO7b8OHfxx9sxZs2fQ&#10;0wkHDxxibKDwBgIgAAIg4FQC0FhOxQvnGYoA/eSwcVOaZgqhXyZSw+nHiZRUCSyypgmqIYOHFilc&#10;9PCRQz9MmzL5+0kksIoUKUqZmLvKUMMIjQUBEEg3BKCx0k1XoiHuJUA/OfT3H+Lvv4D9MpFtagUW&#10;mdJ6rLZtgmk2a/KkKZRoh95SpuGtClz8JHDh4wKthhvuGQ5BAARAAASEBKCxMB4yDoGI8PPCNHfu&#10;7MCCMynRjugj9lY9mdRfIPbgf5moWWCpr0mf5YmwE/SY608/+4Sjm0KYTBY8o1QfR5QCARAAAS0E&#10;oLG00IJt+iEwbkIKawy/Y2zbNMxgGVux0Nsff2zv26/3sGFfXLx48ZWGr5hWjeXWjPFJEd98y3kB&#10;wDMIgAAIZGQCTGM9e2xHRiaBtmcgAvHxaY3ld4xtvJsF1pUrl78ZPWr2nB/LV6jw00+/TPr2u86d&#10;37mzaXzUhgm3t0wwtqnwBgIgAAIgYI8AaSxMZWF4ZCgCn30qlkBH/j5iIAG3CazARY8Df31a59N5&#10;T58+HTduwqe9PitWtJiBDYMrEAABEAABrQSgsbQSg733EmjZvKYo+LJlyp44ccKoFrlNYHG+Fo6u&#10;fvpaJoyfWKF8BaPaAz8gAAIgAAKOEIDGcoQeyno4gWEjwij9888/FGdAQIAoWsopWqwo+9TxTafA&#10;Whv6W2DBfLqrpyuDppXjuN/GcRYfEy776+aIgiAAAiDgBALQWE6ACpfuJzBuwul9++9SmvfzHRbN&#10;l8MrscQHlz+f9d+///7reLiaBRbdCX76zKm9evWKuh2tu/pFixd1q2y+8/uYqI3jdTtBQRAAARAA&#10;AScRgMZyEli4dSOBzVtusdqPn0j7FV1ExEOWWH5E6vbo4aNbt2/RjoOhahZYZ/89PXbs2BbNW6xY&#10;sVz0gEKVodBvBk+eDPvgg66Yu1JJDGYgAAIg4HoC0FiuZ44aXUOgUaO0elaujmSJvffL5Efp2vVr&#10;JUuWpB0Hg9EmsOjK4IgRI+gBz1u2bunbv0+7DsEPHjzQGsHvGzc0ff11rLvSyg32IAACIOBiAtBY&#10;LgaO6lxDoMt71gfa0Fb/ZestN9krbSWDSlKin9z5+fnRjoPBaBBYpK7YlcEeH/e0Cj0/v19+mp87&#10;d25NEdDdRMPDw1u/2UZTKRiDAAiAAAi4hQA0lluwo1KnEihXtlwu/9yU+vetGBJSnl6pOrosyFLO&#10;XDnp+iDt6I6BHvlMZdUKLF5dUZmWLVr6+/v37/f5iJHDz2u5lzyVPXLkMD0cGndk0N1tKAgCIAAC&#10;LiYAjeVi4KjOSQRefSU/S+Q/Z45clGrVrj1+bD16pZzou9Es0Qp3WuhOO7rDoNXqagWWUF1RGZq1&#10;GjN6XJUqVd/q8NYXQ4doiuDkyZM1qtfQVATGIAACIAAC7iUAjeVe/qjdEAJvv1WCJet81c0bwkQ5&#10;VZ5teQLyFCtWjN7pq5QWUE2fOoNelWewROqK1RfSKYTWubdv1+GlGi/RrdhVBhG46Mlv9ab0W3JO&#10;pT3MQAAEQAAEPIQANJaHdATC0E2gd7+jLAk9PJJsZcqUOX7iOGXLVzTyqy+FiTemnwCGhHSmVwWB&#10;ZVNdCascOGDQ2nVrTp9WeVcuH86UwpkSddNBQRAAARAAAXcRgMZyF3nUawiBPAFWN+yV3079c0qa&#10;smbNSpnyldLVPOH23eRJZE+vgwdZr+zRq2n5slWXrkauiajRvk2p8PPRf20/HL7js+ioGOaX7iaq&#10;eL+rxb8uOnf+3Pix4kcH7ti5s2mTJvkC8/LeCrQaarGYOB+TjttfMW/0StEOHzpQN2u6N4SFThLY&#10;QMA5BOi+ufrGl+6CzmmHt3rVh1FfKW9l5HDcwOUwQjjQRuB8FJczc9rDyH2sIoLz9UlNqfuUaKNh&#10;yXZouxzD+T25UTqoCMkPoQhZuHD+uAnJI4b5vfrKq2oiKFX6Rd5MKmlEHpheEqomhRksRXVFFbzx&#10;erMzZ84kJinPS93ZNDFq8wQd6koNCNiAAAiAAAi4gACbx8IzOFyAGlUYS6Br1+4R53vQKyknNUlT&#10;7eyyIL3ypZTXYMlXQPca7fVpz3P//tuuXVu2bB4bCIAACIBA+iZAGguXC9N3F6N1Wgmwhe30apjA&#10;ovs10Jzc/dj74RHhDeo30BoQ7EEABEAABLyUADSWl3YcwnYSAZEKcnQGi6Ls1Mk6IRaS+ooNBEAA&#10;BEAg4xCAxso4fY2WKhJYt3a90MYAgUW3bChWrHiPHtbbu2MDARAAARDIUASgsTJUd6Ox6gko/4pQ&#10;vS+yFC6KV1xyr8kzfkWoCReM3UVA9w+sdBd0V0s9s159GPWV8kwC7ooKDN1FPiPUa8ivCElF6GNF&#10;dzCggjokjYLA0hcNK6UjGpnqILAc6QuUdRkB3V8zugu6rGleUZE+jPpKeQUQVwYJjK6knaHqMkRg&#10;0f0a9EFjt5rSIWkMuESoL+I1a3/7qEf3CpXKFSwcSK8fftxt1W+r9blCKRAAARAAAbcTwLVCt3cB&#10;ApAhQDpJX9JN1Q0C68aN681avD523Jjq1avv2LHjzp07a0PXFy9R8oepU5o2axp57ZruxqAgCIAA&#10;CICAGwnou8uuGwNG1SDgPAKuFlikrl5v1rRu3boXLlwYNWpUtWrVcvkH1KhZ+5tx327YvCN3za5N&#10;X298NTLSeQ2GZxAAARAAARAAARBwNgFXC6zuH3Wjbdq0aVmyZKG2JSanJCabE5PMSckpPSeuo5x6&#10;Df/3Qfduzm42/IMACIAACIAACICA8wjILXI3fMk9PRaanoN48uTJ7Nmzi9RVx8E/U87cr9+PvhfT&#10;+rXaI0aO6fbef26shUXuzhsE8GwgAd3rfHUXNDD4dOBKH0Z9pdIBLjQBBLyCgCGL3B1sqWiRuxqB&#10;JCewDF9y3/OTj8uXLz9u3Dh76so6m5WcMnrY508exa1cvFiIAwLLwcGB4q4hoPurWndB17TLW2rR&#10;h1FfKW9hgjhBwNsJeKDAUiOQ5C4R6ltvz37QaHPbv39/p06dhOoq35y7hebf//NkOM1dMXVFlwtb&#10;tOt89PBBbx8QiB8EQAAEQAAEQMDDCZQpN09HhGoEkkvXYMXGxpYoUUK47orjfDhTCmdK5NUVfeqf&#10;N/+jB3E6GowiIAACIAACICBPgCYsWcKWkQnUXLKIml+z9qK4bon0at1PzTFwc6nACggI+Pd8OL+q&#10;PSHZbFo1iltGVwx92NwVvSYlmyOvXs6Zy9/ARsIVCIAACIAACDAC/L0koLEy7JBovHrFtckPqfmL&#10;FrTkVqS+chzlUL6BTFwqsBo2bLhi+Qr2m0FSV/R6eu23J1aPP7x0NK+uSGNt37C6Ru2XDWwkXIEA&#10;CIAACIAATwD368rgg2FMg1fW/diuXfu1lSvn525z9Er7lEP5BpJxqcB6/Y3mv29Y/+DhQ6auUi8L&#10;pq27YnNX9BoVFXXswK43Xm9mYCPhCgRAAARAICMT4C8LimatMImVMUfFTyPCGtQv8vHH1bt227Rq&#10;VXt6pX3KoXwDgSgIrMCC+fjKps3/qMOnZW9vaXvk7wU2IxAa2zTo2P6tXLlzjxwx9MHDRzbVFWXO&#10;nzqmYJFiPbq+Z2Aj4QoEQAAEQMBdBITiRmZfJjxjV00xUUWTWCy5ZjO2Ca6JOb3W0rf/js1ZLtPr&#10;1m2XgttV+N0nnF5pn89X2fCI8PM2E2mhfIHWpGEG65Uab5y6Exvz8NHGTcPO/rtZZQQiswW/LNy8&#10;IXRQ3142566mfvP5P0cP/LrQ4IVm+kJFKRAAARAAAZcRcN7Cc0xTuawTvaKiShXz0WVBeqX0zz9R&#10;VQsUoFf2luWrb0WzluKrbZQT8+xWCqoE1rVrkaTIqlZpU7dEwNzjt0a8Vmv9hgEXLu5hQdBHBw4e&#10;UBlQsaJF/9i+81rklf+9VGbSN8NPHD187969f8KOzpk8auhH7W5fu7x9+87SQSVUeoMZCIAACIBA&#10;eiLgGjHkmlrSU7+kp7b07FF9cMPa9PrgQULWLKa4bfH0Svt8vvrGPnr0SGj81ttvnTr1KCDAmleq&#10;FN0lQWnr2693zdovkdWGjRuLZX9p+9+xK7cdKmwJGDY8ZO5Pk9aG/kYftWvflsyUPKV9XrxYsb07&#10;dtG92mOib4/s/2HI6zVHD/zo0f27nw8adnDPHqgrlRhhBgIgAALeRYC/KifdcV5DeC3lyguCzmsO&#10;PBtCIPcbWebOC3vwIHHwoLpjxx6gV9qnHMrX5H/hLwt5+64fdt20+VZQUFrG2rUqBNaKlWm/WuzV&#10;q9cvP++4dyZx0Hxu8NQLe/cmjxw5iTKZM95MZXD0JBy6V3vEufDbN+9cPB/x29JfP+7yjsqyMAMB&#10;EAABEEhPBIRroVwzveSaWtJTH6Wntpy5Fz1y7Z9jRr+yYsW/XHWOXmmfcihfUzPLlCnD7Pv06xMR&#10;ETFgANe4sTXRVr26CoEVdTs6dO16sh4zulbPnj4du5g+G1zMfIQzn+RO7WowZHBR+mj6tJlkpiks&#10;GIMACIAACIAAT8BJ681Fi9mFk2eAn2EJTH+tacv+Jan5tLadK5/6ynGUQ/mamAwbMYzZd3yr44Rx&#10;E5q9PmHPHq5v3zQfypcIybB+/Qakn1LMSQmZC6/81DLjnWtcTo5S5bIHmr1WdNiwkiGdQjTFBGMQ&#10;AAEQAAEQ0E1A9GtERT/SXy/KF5H+6E9rjYohSQ20Bsk86CulI7x0VmRh81bUooULWjWILEyv1v3U&#10;HE3bvv37mP2rr7zKEu0HB1tzundXMYPFV/bB+ytP30xoNiffA1+ruqLUekT+KSsvnrr5n0VemoKD&#10;MQiAAAiAAAioJ2Dzx4Yyv0C095H6Hy1qrVF9W3hLfUHKlNIRQ4Ytsm5te91t79e3n7Ds9BnTp0yx&#10;ZtC1Qv/c/VTNYLHyOXLkmz1s5aPH3LuzAu+m0HtuwudlqxTKOaLHbN3BoSAIgAAIgAAIEAE1i6LU&#10;2AhhKto7buB43+mLQb6Uok/Hw4YHIvD2W28LOaxcvbJ/f270aO7hgw/pIw0Ci7yUKFp12cQ/H8Wm&#10;tBjq/8QnS7kKSY8f382R/QWABgEQAAEQAAHdBISCQHExluhHiHylIlUh8unI6iuVNepovihme0Hq&#10;aBo0lo7u0Fpk1W+r+CK0T+pq6lTu3zOdunftTvnaBBabx/px5JZcPllafJLn6u3swcHtdu/9QX1M&#10;Bw8e+Hxg/1atW3Tp+v63kyYeP3FcfVlYggAIgAAIeC8B6Woh6VInxdZJ5ZcaQSZyq1hEaK+jRsVW&#10;SA2kd5FQc18J18SmozkZpMi06dP4ltJ+1arcjj9a9u2Ttspds8AiX/nzlZo94vfsyU8/GXO9QpUq&#10;ERF/3LtnXYGvuO3/c//Ir78sVqzorFmzxo8f5x+Qe/CQQcuXL/v77yNLly35cfbM7X9se/jQ+oBr&#10;bCAAAiAAAhmQgCbp4+18NE0y8cb8jj1WGYqhG8cAW+FOr/xS94ULXh0xbAQfkh6BRYXz5Ss9feQe&#10;n/hHL3/wXd3/fRq6foCaRu7eveutt94aP358rVq1qlev/uWXX/bv3++HaT98/8Pkq5FXHj1+NH/B&#10;Lz16fXzs+DE13mADAiAAAiCQbgjom7CRab4hTxt0jViRqcWRADQJuHQzkFzWELpHQ6NGjbb9sY3d&#10;rOGlGi/RnRqEtesUWOQiT0Cx7wetqJIvYfEf+/OXaKSmSWfOnA5mv1/kOHPqqOnateukSd+GhoZO&#10;mTJl0qRJ27dvf/fdd0aPGXXlymU1DmEDAiAAAiDgLQRk7uTuiIzQ1HwdFyU1+XelsSGXXF0ZcPqr&#10;a1fqRu2iu4z27Z12ZZD2aaNM/QKLChcsWPmHL/8MMF85/vcSNeDy5w/cvHUbs0wxWxKTU5LMHM1p&#10;ZcqWM/ZJ4t0HT+Pize927Vqxao01a9eocQgbEAABEAABEJAh4IL7V4F/hiVwJXWj5tMkFn/TUX5f&#10;QWAp3p/d37/wj+POjhp6lCpQNG7bpu2aVat+mb8w5n4szWAlp1jiExLvP4p/8OjJ04TEhMTkuIeP&#10;7z0yl69cLSoqKsN2GBoOAiAAAiDgOAHhbaJc+fRDxyOHB68g4O/vXyN1o511a9ZR8k3d+H2HZrC0&#10;Inj99Tdefrn+1199uWTJEouZ/llSUqwyS5DMpLSuXr1arFgxrc5hDwIgAAIgAAKMgHAluMuuP7oY&#10;vvwlVzVr2lwccDqrLuL8RT6VKv2iNLlUYF27fi0s7ES/vn0//aSX2WJKTEpOMpuT6BE8KebkZHNS&#10;cgrn43v29D9b1q+rW7deOusJNAcEQAAEQAAEbBKQWY2OherOHjP5AvM5qQqXCqw/9+/3y5xp8JAh&#10;nK9fPMkr69yVVVrRK5NZlHfn9u08efPMn/9LXFyck9oMtyAAAiAAAhmZgIeoFk1Ta7wxvyMvy+w9&#10;SCcj97uw7UxXSV8N5ONSgfU0/mmOnLmemrmHT5Kss1ZmC2fyM/n6JienWJVWijkhIfHlV15bHLoj&#10;2S/rnLl4Ao+BHQ1XIAACIJARCUhViIeoK1FnSPWQGoVksy2KN8rKiOPgv23mZ6327PqXPmGvvN4y&#10;io9LBVaNGi9dvXxpyZLlKaSr/LIlc74XLl08e+a0xeRDeislVXLFPXhIrx/2HvzngYNGNRJ+QAAE&#10;QAAEMiwB+R8SqtExzkMnmsQShiqsVGQmfCu9WYPzok03nteHnVwfepJkVuXK+alR9Er7lEP5BrbR&#10;tQKreo2PP+wxbdL4j7q++/134wf07vnJByFnzpwx+WUidWWd07JeNEyJuXcvd54X7sXiEqGBHQ1X&#10;IAACIJCBCMhfffOoBeCKFwptGugrlYFGgGxT21av1qB+kcWLjvCXCGmfcihfJaIdO3cqJgWBFVjQ&#10;4MVfISGdp06ZVrZEsfu3ImtVqRTg758jV0BKCme9RGi20M2xKHEmn5iYmDwBuVW2E2YgAAIgAAIg&#10;ICJgU0UJMxU1isuQ2hN88kJQXymXNcpjK+JFVZcP6vBB0r5wPZZi8CGdOyoml85gsYjpITlDBn8x&#10;fuyEjz78qHPIO8sWzot98NA3c1azme4+aqbZLJ9MWdev+rVk8eKKLYQBCIAACICAhxNw/JE1ih5k&#10;DET3MrApwqRKy5EabXaHokMqpe9mXfpKefiY8fzwoqNiFJOywLJYLIrzWGRAN7WiTSuUli1aZvYx&#10;D+/f4+jfRx7FJz5Ntly+dHnmxK/+2rHx008+1eoN9iAAAiAAAiAAAiAgQyA6Kpo+pdcvhmzizWif&#10;zzeKnoLAmjNnToFC1iVgJKFkEhkUKhy4br3m59vkzp17zqw5NSq8uHTWxK96vz+i1zuzvhmQ2zdx&#10;0fyFFStWMqqR8AMCIAACIAACIAACjMC4HTvmzgv7dlIrXlTRPuVQvoGIFARWr16f3L51l+qjx+DI&#10;JDK4c+tu++C3dERG95gfPuzLtavXbF6/ftvvGzZv3DR+3MTSpUvrcIUiIAACIAACIAACICBPYETT&#10;piO+bErqasUK6w0a6JX2KYfyDUSneInQ4mMyKT5kUNHAwIjhCgRAAARAAARAAAR0E2ATV7Rt3XaJ&#10;f6UdPl+3Z2FBRYElV4vi2ixDQoQTEAABEAABEAABEDCQANNSCxe04l/1qSt+9ZQoNsp3SGAZ2FS4&#10;AgEQAAEQAAEQAAEXE9Cnq1iQZcqVprtKsY32hZHTc6AhsFzclagOBEAABEAABEDA6wnUrP3SiRMn&#10;Ap5ttE85fKtofbmywLJ5mwZ2XwaTZz7Syet7DQ0AARAAARAAARDwaALXrkUGBQXxIdI+5Qgj1nmb&#10;BnJB92WYPRvPY/bo7kdwIAACIAACIAACbiGg8zYNFCvdl6FXr15uCRqVggAIgAAIgAAIgIAbCSxc&#10;sLh9+/Z8ALRPORpmsOje/TZv0+Ds+zJM/HbC4cOH3AgOVYMACIAACICAiwnQuhs+ubhqVKeVAD2K&#10;pnGjJt2fbbRPOcxJ3/59KCmvwdJapSH2O3b+UbhwYUNcwQkIgAAIgAAIeDgBpquEGxY5e3iXUXgh&#10;IZ1Ll3qRJdpnAY/86ss6dWpT8kSBdeHChXz58hcuXMTz4SJCEAABEAABEDCQAHt4M9ugsQwE6yRX&#10;PXv0Yon5/27ypEKFC/ZP3RQElvylQCddKNz+x9aqVar4+vo6CQfcggAIgAAIZDQCHn71jekqXlpl&#10;tN7x0vbOnTeHEgXP75DA+uqrr1hzPG4Gy2w2b9iw4fWmb3gpboQNAiAAAiDgyQQgYjy5d7wrNroa&#10;eObsmRUrltMr7YuCd4/AOnv2DK3/evf9d376ad7Tp0+FMdFHjx8/fumlmt5FGdGCAAiAAAh4LAH+&#10;WptXqCvvitZjO11NYGXKZS9Tbl5q+s992NWUZTbTp84gPUOv7C2tcw8NDWX7bhBYly9fDnmn0xuv&#10;N/vsk8+uRl79uMdHR48dZdE8ePBg2oxpQwZ/geuD6nsXliAAAiAAAmoIQF2poZRxbGrWzh7XbU63&#10;bolx3RK7desmvA+7JggN6jfg7elODd9P/n5P6uYGgTXrx5njxox/s9Wb9es3GDtmXPdu3YcOG9Lv&#10;8740yTby6y/zBORp3bqNprbBGARAAARAAATsEWATQl6hrvgmeFe03jj2GjfNdq3Vwl4BD1YEcL0C&#10;uBUBAa1atWzc9DUdbVm3dr2wFL3t27df48aNXS2waPoqPCJcKKEaN26yY/uuurXr/nPmn3p16n39&#10;1SgdzUMREAABEAABELBJwLsWj3tXtN475E6fXtG1YNRWjmvOcWmvBQuePv2PphYVK1actxfu79qx&#10;m966WmBt3bal0f8aSRvwzjvv0rRW587v5MiRQ1PzYAwCIAACIOAtBIQ/5RPeg8De3TUV77qp3kDR&#10;UpGh1IO95pArmY9sViSyV7xBg6ZgpDVq7QhFOF5ocI3uZl6P44SvWltx7O/jfBHhPmXSWwWBRQ91&#10;tlmfzXx7xkIPFy9erFOnrtY2wB4EQAAEQMDbCUhFg/Tumga20Z5zQyq16YRvoKaWOh6nvWDsqTRN&#10;4RnYIx7lavrUJudCuXMcV5579hoayq9VNyRUl85gJSQkREZerVSpkiGhwwkIgAAIgIC3EJCZklGc&#10;rdHRRkWfigYylcq3RZNnRWPHDUQNcXFH6Og71xQJCanAhXEFOe42l/YaFhbG343dkBhcKrAuXIjI&#10;m/cFWsZuSOhwAgIgAAIg4BUEhF/q/B01nbfYyDXVCRsi7QWbn4rEjeitPYeKGotqt0dVpkYXdISH&#10;D87Bg2rH79mTlePi6ULhnj2DBw0xNmBlgWWxWITX/mjfbLGYTCZhPp8pH9yZs2dLlixpbAPgDQRA&#10;AARAwFsISH8c59SfyzmvOpFnTW/tqTFhvib1qaOZOop4yxhTH+fgQXXpZgpZa9Xac6gW53qBNWfO&#10;nAKF8lO4JKFYov1ChQNnz54tzOcz5Rv2dse3vxgyVH3jYQkCIAACIODtBPhJFKdqKc+hpLKZaual&#10;+EZpMraHIqN1hMohsTUwkNt6U6WxJjOFGaxevT65fesueaTHDrJE+3du3RXlP8tMe9ihpghgDAIg&#10;AAIgkJEJqFQk6hE5+7l+xgYs401NRWpsVKIz0JXKGj3CLCKC4zY6IxLFS4QWH5NJ+FDnZ/v/yXfS&#10;U5+d0WD4BAEQAAEQyIAEpPc1yIAQ0GQRAetN2PPRpbnPhHdjN4qSosAyqiL4AQEQAAEQAAHXEbB3&#10;qyfXRYCaPJ4A3XW98sBBlSsPEt2N3ZDAIbAMwQgnIAACIAACnkJAeF8o0W/lMuhVME/pGU+Mg+66&#10;TkllZCuWr96xc6fKBIGlkirMQAAEQAAEvICAcCk35JQXdJhXhdi0SRP1CQLLq/oWwYIACICA1xIw&#10;5KdwwtYb7tAtaF1/58/0wc0tnaWpUggsTbhgDAIgAAIgoI2A4jSSK7/vXVmXPCZFLMLimozt1avo&#10;xHPgaBthnmoNgeWpPYO4QAAEQCDdEbD5FDw1rdRRUEcRNZE4w0a4aIz5l+YYW68XwTG24a705maB&#10;FbjoSeCvTwNbfeXKNqMuEAABEAABVxIQzp1o+nGf7oJCmWLvBg3OFjGKhEVTSkIyhk9fMYcO8lRs&#10;EQyEBNwjsB48fPDLgl86dnqL43w4UwpnSgx+q/2Pc+fej4tD94AACIAACKQ/AorXp3Q02aZP+Yo0&#10;PYJGR0haiyhiUTQwvEatDmFvj4CCwLJ3B1Gb+SpvN7pm7W/1Xq4TGrrurU4hplWjuGXjSGa1Cn5r&#10;zdo1devVXrhkGXoLBEAABEAg/RGwKW4UFY+OUopFDFctjnSWPQKKZHRXqshHt2cUdOcM1o6d24eP&#10;GDZ5ytRN23Z06vzeta3fX9406fy68W07dPpleWi/ISNHf/Plmg2/o5NAAARAAATSJQHRjalUttFe&#10;KT5f6ke+IpmC9kKSL+LIp1Sj1vt1Kcav3sB5Sk5l56ZXM5deIqQVV+/cfOV+qc7B7TtYOFNSijlZ&#10;kDgf3zdad3j05elP4ppiVVZ6HXBoFwiAAAiAAAh4CIEy5bKXKTcvX2A+SoaH5FKBxa+4Il3Fqyux&#10;zHq2KsvwpsIhCIAACIAACGRkAvIPZBTeozUjUKpZO3tctznduiWyxhqusVwqsPgVV6kTVylSmZWU&#10;lMzbZITeRRtBAARAAARAwPUEcJuGxk2zXWu1sFfAgxUBz/Ebq7FcKrDubJq4+PNGfmHz1/y2OjnF&#10;wl8f5CexNq5bYTqxYFbPl6M2jnf9gEONIAACIAACIJBBCNi7X4ZH/QLAeX1x+vSKrgWjtnJcc6fV&#10;YVq+bNWlq5FrImq0b1Mq/Hz0X9sPh+/4LDoqhmqkxxnqq5ee1MOK006+wLzMG78tX7Vy9OhRRYoW&#10;faNV29r1GvrnyXf16pWjhw/u3Pp7THTU4C++/PiD96X1Mm/0StEOHzpQX2BUymQyWTLI8NHNCAUd&#10;IEDnLH3jS3dBB4JNh0X1YdRXKh3ic1+TMtrFKfeRtt7CVGbTd/pydnPOR3E5M6dF7mPiKPn6pKbU&#10;fUqpX+5pO7R/OYbze3KjdFARkh9SEcKiDSw4s/worjrHhXHc2a9G8U2Ijoq22RwmQjS1VE5gUVia&#10;fAniS9NnNgUWmcU9fLB0+fKt27YeOXTQWsrCvVSn3uuvv9H1vffy+PvLtA0CS1+PoJTLCOj+qtZd&#10;0GVN84qK9GHUV8orgCBIELBJwKbM8kx1RfE7Q2CtWPFv34U7qwdzQRy31jkCS+4SIUk/fUlxQPvn&#10;yv1pj54b1qy7feOONd28szl0/eeffWZPXSk6hAEIgAAIgAAIgIBKAtK7QnisulLZIq1mISEVaPKq&#10;IMfdFpS0N32l1Tmzd+kaLH0hohQIgAAIgAAIgAAIGEtg8KDa8Xv2ZDXWqcAbBJbT0MIxCIAACIAA&#10;CICApxIYPKjuHhJYtWo5KUAILCeBhVsQAAEQAAEQAAFPJ7A1MJCFaOz1QXIIgeXpfY/4QAAEQAAE&#10;QAAEnEUgIsJJniGwnAQWbkEABEAABEAABDyaQIP6Dbh8xj8kh7XZGIEV2Gq4RyNEcCAAAiAAAiAA&#10;AiDwXwLr1q6vPHAQ5Rl+fVCzwJo4s+2nXxRZsvQ/NwL9fvkucsResYEACIAACIAACICAtxDYtWO3&#10;M9SVKoH1+YD+48aPJdMWrZrt3RJ/+XTlpcuiaJ8lyv92yY6oTePp1VtoIk4QAAEQAAEQAAEQcCoB&#10;5UuEy5YvzZcvH2mpjz/++K2380f7Hxvb+mytWie+/urtLZu2sYkrdokQk1hO7So4BwEQAAEQAAEQ&#10;8BYCCgJr/ISx9OS+0PXrWrRo0T74rc4dpxXIye29mdC5fK6tW0feifqXTV+xhEksb+l1xAkCIAAC&#10;IAACIOBUAgoCa/2G9VT9sWPHJk6ceO36tezZX6hYJHBjpKVW0bgWFbPMnt3k6Jz2fHyksZwaK5yD&#10;AAiAAAiAAAiAgFcQUBBY165dK1myZP9+/W9ev12saLHtf4wNyJJiMVm23eRa1XhYpYTPkiXvxD24&#10;oaOpjx8/3rN3z/wFv/w4e+bCRQsOHjxAOTr8oAgIgAAIgAAIgAAIeBoBBYFFuurwX38PH/Yli/vv&#10;owtqF4sf8kb28qV8uNxcj+CEQi88nj2naXJKovqGJSQkjB03pv4rL69cveru/dj4FO78pSuLly/v&#10;2Pntid9OuHXrlnpXsAQBEAABEAABEAABDySgvMhdGHRgYMXuKx+XLZFY4UUzl5NrMyHfvou5z9/j&#10;Hj++q7Jtx08cr1Ovll/mzGfOX5g175d+g7746JM+A4d//dWEH0Z/P/thEjdo6JBTp06p9AYzEAAB&#10;EAABEAABEPBAAtoE1jshC14vn6/LTylhd000gzV7eHyRLHdL5Hjg65NZTdvi4uIWLVow96efv/pm&#10;dHKyOTnlP8k/b753Pur9SvN2A4YMVOMNNiAAAiAAAiAAAiDgmQS0CawcOfLNn3TuxRdeaPm1JTzG&#10;VOTFxBw5/F5v+mXOnPnVNK9MaKblNSe1+XrTc2mVbE5KMSelvrLMGvVeyZOv4O49u9U4hA0IgAAI&#10;gAAIgAAI6COQLzAfn/R5kCmlTWAxRzO/3ls+f44Wfbjj58q8+27DXbsnmc3J6iLz4UwpnCmRaSmr&#10;tBJOYqXOaZnNpmKlyp05c1qdQ1iBAAiAAAiAAAiAgGYCJK2EZURvNbuTFNAjsHLlKvDjV7tKB2R+&#10;f+jFHC9UTkh4eD78DzWhmFaN4paNowcgiqXVM5mVqrdSzp78u2KFimocwgYEQAAEQAAEQAAEtBKw&#10;KaeM1Vh6BBY1I1++0jO+2l8wq/l/Hy2oWqfTb2s+VdO2O5smRm2bdGPr5LQFWIJlWExymc2WTat/&#10;zZbJ79VX/6fGIWxAAARAAARAAARAwAMJ6BRY1JIXXig1rv/yigFPl+89dSfuodq2paSYkq1XAtlV&#10;wprrkl/exP2v+ySSXNeuXl4694er58N+mjPXz89PrUPYgQAIgAAIgAAIgICHEdAvsKghZUq/umpW&#10;1Lrv9s+cFK2+XX6cOZePJbsf52uy0OVCtipryqiBq+ZNKVMk/9TvvqdHH6r3BksQAAEQAAEQAAEQ&#10;8DQCDgks3Y0xmbgcfj4Fc2bmV2WNGDRg8fz5dMv4AgUK6HaLgiAAAiAAAiAAAiCgSCA6ysbEkM1M&#10;RVf2DNwjsPhorKuyNk+I2ji+UqXKWbJk0d0MFAQBEAABEAABEAABzyHgZoHlOSAQCQiAAAiAAAiA&#10;QMYhYOx8lZQbBFbGGUtoKQiAAAiAAAiAgG0ChustCCwMNRAAARAAARAAARAwmAAElsFA4Q4EQAAE&#10;QAAEQMArCPg8E0H8joFhQ2AZCBOuQAAEQAAEQAAEvIZA1O1oklaUaMfwoBUEVtl3J1d894cX35tQ&#10;6r1vy7w3uex7k8q+8125934o2+Xb8p2/Lf/et+XenVy28/dl3vmOUrn3JxoeHxyCAAiAAAiAAAiA&#10;gJMIkLRyhrqiaBUElsVkvr11RMyWMfe3fHN308hbG7++sWlk/4HNLWbTgV+/+OPnz3f80nfL3F4b&#10;fuy5YfpHnMUL7rNgsdDdTbGBAAiAAAiAAAh4B4FsmbiCubmfl67d9/fpPUdO7zp8+o+/Tm89cHrD&#10;3pO/7z+9fp81he49vXaPNU2ct5bsPWFTEFgpnFWOmC0WerjNm4PmJ5tTklJSfCx+ZjOXkJLsazEn&#10;JSXFP7U+9uaJmSbZtD3f5p3v/7CZPIELYgABEAABEAABEPAQAt/+vOH1118PaVpZmN5tVk2UQ2/J&#10;bMnqDZ4QtoLA8jP7pJgt205cajNoQfS9hx2+WBR1/7HFJ8XXN8lsNiWkmI8fufZu27nJFnrijW9K&#10;8iOtTdr+bSeWNo1/K3RM+9WjgpeNbE2qS6sf2IMACIAACIAACKRjAi+XyfUwnrsWa02X7lnT6dvc&#10;0SvxlA6GP9hzOnrXqajd/9wlMw+BoCCwTCaasjLPWLJn4/fdWzasSK+TFu6kRwj6mbOmmOJ3bj53&#10;+K8Lvia/xCRLYlK8yeSro1U0PZaQnJKQxFJyYlIKOYHG0kESRUAABEAABEAgIxCgxT6pyaPX/Cj9&#10;itCUqf0XC6OiH0xffSD82t3Jy/cdOXP1+pV7ZhMXn2R+pWnp93s1ohbSlUMzLdeymLT2K11cTNNV&#10;ySmJycmJpLSSk2d+3vSHvo2hsbTChD0IgAAIgAAIpHsCxQK40vmsqUohU62grJSoySZ6yLGHbUqL&#10;3C2WSX1bB+TK1rdjg9JF8w3q/Kp/rmwv+Oc0cykplqxJZh8z99jHbEnhfBKSk0hiKbau3LuT+HTs&#10;+IkCzYcXbfVlyTZfl2n3jXUe63lKVnQFAxAAARAAARAAgYxGgC4Rjp0TKky7du3ywNksxUuEvnkD&#10;cnZqUTN48IK/Tl15c+D8dk2r5wjIauIypSTF01L3xBS/FJNPSrIpOTnZ10fVZN2VtUVYuvRb4fCl&#10;Bc8uyH9y7gs0PlLVlXUSi01lZbQRg/aCAAiAAAiAAAgoEqAZrC97BQtT48aNvW8GizMlk+hpVKfc&#10;J+/8L0f2zB+/3bBBrTLWmzuYEu8/fPp+6zl0bZBmsxItCSlcJrNZlcDi2ZmTLSn0u0Trq7UgU1f0&#10;yuaxFBHDAARAAARAAARAIKMRsDmD5YEQFGawfFJMCcnmxJSUwoEBr9YuW7RQ3iQmfcy+2bP5zVn7&#10;UQqXMnXZO09TkpISHvmalFZ0CQCk6qo0dWVOtl5btKqrpGR+tbsHwkJIIAACIAACIAAC7iVgcwZL&#10;3yXCn+fPY8kZLVK6D5avb6ruSUlMMTes9SLdBMs6Y2VOoRtjkdBKsZCuoltkcVyyj8mcxcJZF5qp&#10;2Sy0bCtVXZ29nPj57Id1+sdSqQlzF92OvsUmsXCJUA1G2IAACIAACIBARiNgcwZLxyXCxUsWTZqU&#10;yBLtG45Rac7JktD0wx+a9ZzdosfMlp/MbP3prPZ9fp40dYPJx9x16M/dvljwydfLPvlm+cAxSwdM&#10;XGXhnsrHF7joyf3mffwbnydpRdcHSV19/MODAgGmZQNzUMHcWRMGfrsuKk1j4RKh4X0NhyAAAiAA&#10;AiDg9QQMmcFauXrF5MkP1/7WiaVHjx42brrCWDSm5ctWXboauSaiRvs2pcLPR/+1/XD4js+io2Ic&#10;r2bHzp1NmzTJF5iX9xa4KJ7zTeZWjM3jn1fq/9ziAr2nxmbKnKNtmzdpquyNUkWENswbvVK0w4cO&#10;dDw8eAABZxCgXwrruzOL7oLOaIX3+tSHUV8p76WEyEHAuwhE3ufo5uzDe7ShG43GxltjX7QiVNSE&#10;hg0bmukG6CbTa1Xyj5+3odMbNUsHFSH5IRQhwiI/zpk5ahQ947k3yxS9lfJhIkQTN6UZLE3OlIxN&#10;q0Zxy8bRGvnzS4dQopParpkFLq8pErG80L+LA5MSU1rVznTwn1i6RChSV0qO8TkIgAAIgAAIgEBG&#10;IdD5rWBKtDVP3bzzV4SGdtadTROjNk+I2jie90rXCpPpoYaJKckJZkrx8XRfd0vz0kXJILBgPkMr&#10;hzMQAAEQAAEQAIH0Q0C4sF3TIve+u3eEpk6B9e2/gyX+rYF0XDqDJYr7jdp5Zv72MCnBnJpSKK05&#10;kPj3T4OhrgzsYLgCARAAARAAgXRJgC4Isk1r61YULRJWkOOacytiz7HEv9XqSsbenQLr0+DX9p1M&#10;HPHzg8NnEvadTPhs9uOl3wyAujKwd+EKBEAABEAABNIHgeORiScuxVy+aU03oqyJtsepG93q3MfH&#10;x8/Pz9fXl8yU2xsfz9FaLptJubBaC3cKrPIlXlw4tM2DJ5l7zng44JcnS0ZBXantNtiBAAiAAAiA&#10;QMYh0LVTm3Xr1h1T2o4fP75hw4b3OrZRIJOQ4AKB5dJfEToyFPArQkfooazLCOj+PZrugi5rmldU&#10;pA+jvlJeAQRBgkA6IHA+isuZmR7nbG2Kj8mafH1SU+o+JdroU7ZD2+UYzu/JDZlfEQZGXuLGb7ZJ&#10;JmpO2u8KRZ96+q8I00E3owkgAAIgAAIgAALeTSAigjvH2U7GNUzDJcL792NC16+bMnXyoCEDKNEO&#10;vaVM44KBJxAAARAAARAAARBwMoFatbh6nO1kXM1qBVaqtJoSGxfbtPHrXwweRqnJa01jYu599/2k&#10;daFrjYsHnkAABEAABEAABEDAiQQqb/+j8tF8NpOBtaoSWDRZde36tc/7D+japVvVqtXyp27VqlXv&#10;3u2jz/sNPB9+jgwMjAmuQAAEQAAEQAAEQMBJBHZ1DNm1w3YysEZlgUVzV9mzZf+o+8d589h4vg0p&#10;rc8+6ZMpU2YyMzAsuAIBEAABEAABEAAB7yWgILBoidWBg3926tQ5W7Zs9hqZK1euDu06kBnWY3nv&#10;OEDkIAACIAACIAACBhJQEFhbt28tX658noA8wirpITYf9eguzClUqHBQUEkyNjAyuAIBEAABEAAB&#10;EAABLyWgILBu3rzZsOGrim2jG9XXrVOPjBUtYQACIAACIAACIAAC6Z6AgsC6ceN6ieIleAo0d8We&#10;wUx3SuX32acvln7x5s0bKnmVe3eSvaTSA8xAAARAAARAAARAwGMJKC9yFz5GsU3qRo1hO2yfbfQA&#10;IE2NvLK2CEuXfiscvrTg2QX5T859QZMHGIMACIAACIAACICAZxJQEFhFixaNvBbJh/7zvPmU2Fvh&#10;Pr0NjzhfuHARHY00J1tSks0p1leLjuIoAgIgAAIgAAIgAAKeRkBBYNHq9f3791osCtInJSXl6LGj&#10;hQsX1tq8VF2Vpq7MyWatxWEPAiAAAiAAAiAAAh5IQEFgNXuj+b/n/r116z+r16NuR/PzWKxJly5f&#10;unAhonmzFppaaDGnqauzlxM/n/2wTv9YKt5n2k83om9p8gNjEAABEAABEAABENBN4Of5pVnS7UFa&#10;UEFg0c1FG9RvGLphXVxcnL1a78fe37hpA5mJ7uZgzz5w0ZP7zfv4Nz5P01d0fZDU1cc/PCgQYFo2&#10;MAcVyZ4l/q2Ry27ehcYysJfhCgRAAARAAARAwDaBxUsWTZoUx9LiJS8ZhUl5kXtw23bx8fEzZk2/&#10;fv26tNZr167NnDXDbLaQmeqYfDhTCmdKfDHkVvkud976JjbusWXFvoSQyY/Jw8SPc7/0ot+MNbil&#10;lmqcMAQBEAABEAABENBFYOXq1yZP/i4khFv7225Kjx5Frly9QpcncSFlgUUlBvQfVLlS5Zk/Tv9x&#10;zky6Yzvdu+H2ndt/HTr44+yZs2bPqFK5ysDPB6mPxrRqFLdsHMf5nF86hJLJxO2aWeDymiIRywv9&#10;uzgwKTGlVe1Mu07cU+8QliAAAiAAAiAAAiCgg8C9e//cvn27Z4/1lStXoUQevv/emMcrqxJYVB9N&#10;UA0ZPLRI4aKHjxz6YdqUyd9PIoFVpEhRytQyd2Vt+51NE6M2T4jaOJ4HQdcKkxNSkhNTkhPMlOLj&#10;zRx+UKhjmKAICIAACIAACICAdgJFCjfgC125ckW7Axsl1AosKkrrsdq2CabZrMmTplCiHXpr8wnQ&#10;miJ7o3aemb89TEowp6YUSmsOJL5aJUCTExiDAAiAAAiAAAiAgDyBnbt39O3fR5hCQ60lKMdwdBoE&#10;luF1M4efBr+272TiiJ8fHD6TsO9kwmezH0fcMvft2NJJ1cEtCIAACIAACIBAxiRQosTU2NjlwlSw&#10;INe8OUc5hgNxv8AqX+LFhUPbPHiSueeMhwN+eZIza7Y1o98pVlDzLbUMRwOHIAACIAACIAAC6YlA&#10;QkLW+HjOZmLNrFVzyOBBQwxpsvsFFjWjfFCZHwf1+vfXIZTmDP0E6sqQroUTEAABEAABEAABIYH4&#10;eAWBVad2+hJY6H4QAAEQAAEQAAEQcDaBAgVu0zVBm8nwquVmsHbs3KkvGR4lHIIACIAACIAACICA&#10;gwTOny9/7hxnMznoWVrctHzZqktXI9dE1GjfplT4+ei/th8O3/FZdFQMmeYLzKuvPlacxFnTJk3I&#10;CXvr4Ma80StFO3zoQAe9oTgIOIkA3ddN6dGdtmvWXdBJDfFSt/ow6ivlpYgQNgh4HYHzUVzOzBwd&#10;p7T5mKzJ1yc1pe5Too0+ZTu0XY7h/J7cKB1UhOSHSIQ8elJr9OgrNglMmhgtQ4aJEE3o5GawKDJ9&#10;SVMEMAYBEAABEAABEAABFxDYtGnQ0aNVbCbDa/eIRe6GtwoOQQAEQAAEQAAEQEBEoFPHkF07dttM&#10;hrOCwDIcKRyCAAiAAAiAAAhkdAIQWBl9BKD9IAACIAACIAAChhOAwDIcKRyCAAiAAAiAAAhkdAKa&#10;BVbs46eXbsbQa0Ynh/aDAAiAAAiAAAiAgB0CmgVW3R4zWgz+mV4Tk1JAFQRAAARAAARAAARAQEpA&#10;m8Dadvg872LCrzsBFARAAARAAARAAARAwFGB9cNv+8jF9L5t6XXZzjAABQEQAAEQAAEQAAEQcEhg&#10;0TXByzfvk4tmdcu1erk87cxc8yeYggAIgAAIgAAIgAAIiAhouETIrgm+06Q6vfZu35Be52444jjQ&#10;wEVPAn99GtjqK8ddwQMIgAAIgAAIgAAIeAIBuWcRiuIr9+4kacR0uZAmtGy2ROWzCAMXxXO+ydyK&#10;sVEbJ8oQwbMIPWG4IAZFArqfaqe7oGJIGcpAH0Z9pTIUWDQWBNxIwJFnEZJ4MCpyrc8iVCuwaHl7&#10;3+nrM/v59WxTh8X619nIo+eu++fMemRuX0cEVoFWQy0W60MaozaOh8AyahzAj7sI6P6q1l3QXS31&#10;zHr1YdRXyjMJICoQSH8EHBFYbqSh9hIhW94++dNWvTs0ZGnpyHcoJ+5RPN0Wy5EG3Nk0MWrzBHl1&#10;5Yh/lAUBEAABEAABEAABFxNQEFiBBfOxgLZ+9/H5pUNEVwMph1KpwnmZDW/s4jagOhAAARAAARAA&#10;ARDwKAKqZrCuXYuUEU/00YGDBzyqVQgGBEAABEAABEAABNxIQFlg9e3Xu2btlyjEFq2a2Uz0Ubv2&#10;bcnMjc1A1SAAAiAAAiAAAiDgOQSUBdaKlStYuMfsbOxT3sxz2oZIQAAEQAAEQAAEQMAtBJQFVtTt&#10;6NC16yk42rGZ6KPp02bSR25pACoFARAAARAAARAAAU8joCywKOL69RvI6Cf6KKRTiKc1DPGAAAiA&#10;AAiAAAiAgLsIqBJY7goO9YIACIAACIAACICANxJQEFiaLvxpMvZGWIgZBEAABEAABEAABNQQwAyW&#10;GkqwAQEQAAEQAAEQAAENBCCwNMCCKQiAAAiAAAiAAAioIQCBpYYSbEAABEAABEAABEBAAwE3CKz5&#10;f10v9+5EezHKf6qhZTAFARAAARAAARAAATcRcIPAclNLUS0IgAAIgAAIgAAIuIiAowLr7o4/13/1&#10;5V8Tvk+OfaAYMs1OUWJmbF+ahJ8qOrRpYDKZNOXrqwWlQAAEQAAEQAAEQMAeAdPyZasuXY1cE1Gj&#10;fZtS4eej/9p+OHzHZ9FRMWqQnT968PDS31rmKnuEu1m5Qs3indsKS+3YubNpkyb5AvPy3mSuDNqs&#10;7vzSoXw+80avFO3woQPlwyONZbFYhDbSHDUNhA0IaCVA8v6/Q0+tA90F1VaQMez0YdRXKmMQRStB&#10;wP0EzkdxOTNzbPLEx2RNvj6pKXWfEm30Kduh7XIM5/fkRumgIirFjJNaqH8GK/7hrYs7g/+M3Hjy&#10;8a1MPn6FWzVWDJEEE6Uver9Hlvf+mFTzpXr0KtphnzJLRYf2DEhdCeexoK50k0RBEAABEAABEAAB&#10;HQR0CiyzOfHU+o4Ws7lS0Zjvjy6q3ay1X+5cWqvf/m37N75YS6WEO7wT/mKiVrewBwEQAAEQAAEQ&#10;AAH3EtApsG6fXpj86FyxCqajEdycqd0CXq6htRlSacVy2EbqauKPy7X6FNrzk1iYvnIEI8qCAAiA&#10;AAiAAAjoIKBHYD2Nuxrzz6j69bi1Wyytm+QtXuNrHRXbnL5iGouuEpK6Cv91sA63Io1Fb0WLsRz0&#10;ieIgAAIgAAIgAAIgoEhAj8A6s+m9EsUTT14xxT/h2n64RLEOewb2LhEaoq5YpfZ+Uag7ZhQEARAA&#10;ARAAARAAAUUCmgVWTOSBrNwVv8zc0t8sHTs3zhJQR7EOmwY2LxFOWn+K1JXJnKLPJ0qBAAiAAAiA&#10;AAiAgCcQ0CywMmfLkxSfsPGvQqVLZavZcpXuNkinr5rWf5HU1dBPO+v2iYIgAAIgAAIgAAIg4AkE&#10;NAusZQsmbTqY+XBYYsce8x1sgFBjsbmriCVDHPSJ4iAAAiAAAiAAAiDgdgIKAiuwYD5RiL8s33X+&#10;ftHx88LyFn1d9JHUWGTA38mdlrGToqJEs1Zsh81d/XLwGhWhT4X3fHc7IwQAAiAAAiAAAiAAApoI&#10;KNzJnTRT1O3oa9cia9Z+iXYunD0ybszQaXNDc+fOzVdDNuvWrm9QvwEz5vPdeCd3TQhgDAIGEtB9&#10;T3DdBQ0MPh240odRX6l0gAtNAAGvIJBu7+Tet19vUlfUBy1aNRv+9ejM2XJ36tyR9vlEH7Vr35bM&#10;FPtJeCd3ft/i48v2pZ8qOoQBCIAACIAACIAACHggAeU1WCtWrmBxHzt2bM/+Q+s2/0k7wo19ypup&#10;byS7m6jj97tSXyMsQQAEQAAEQAAEQMAFBJQFFl31C127nkKhHZuJPpo+babw4qB83N1fLsqeM0g7&#10;UnXFf+qCxqMKEAABEAABEAABEHAGAWWBRbXWr99ARj/RRyGdQpwRHHyCAAiAAAiAAAiAgDcSUBBY&#10;6uel2BSXNyJAzCAAAiAAAiAAAiBgLAFVM1jGVukab/PmzXNNRagFBEAABEAABEAABEQE0q3AQk+D&#10;AAiAAAiAAAiAgLsIpE+BxZ7xjCc9u2tUoV4QAAEQAAEQyOAE0qfAyuCdiuaDAAiAAAiAAAi4l0B6&#10;FlgWiwWTWO4dXqgdBEAABEAABDImAZcKrFLvfVfmvUkvvvvti++MK/f+t2Xfm1j2vUll3p9Y8t2J&#10;H4yYYlQHkKiaO3euUd7gBwRAAARAAARAAAS0ElAlsMq9O0mNX0UzX0vyrh8HHl4w9NTyr8+tGnVl&#10;/bhbm8fd2/Zt9JYJy6d/Vfb979TUotKmR48e+CGhSlYwAwEQAAEQAAEQMJaAKoHFqrx978G4RTul&#10;1ff5Yd3xiJtqwjKZfLNn9cuWhVKmrFl8s2T2yeTnk5RsTkxOSUhMDlsynOa01PhRb4OrhOpZwRIE&#10;QAAEQAAEQMAoAmoFFkmrDiN/3Xz43C9/XRAlUleksWxqL1GUFrPJqq4y+2XN5JvZz3fp1iPBX8wp&#10;3m7kO1/9svKPY0/jk3f+OKjMe5ONahv8gAAIgAAIgAAIgIBbCKgVWMcvpM1RTZq5VpRY3LyBTDN8&#10;fM3ZrBNXvpkz+S7dduTAiQvdXq99bHb/7m/UPnHu8sY/wx7HJ6+c0JMWZulmQQuwaNZKWByTWLph&#10;oiAIgAAIgAAIgIA+AmoF1pox78/sH/xSmcLnlw4RJcoc0aUJGShGYDH7Zs3klyWTL10ZDN0X9ma9&#10;Cq9ULZU1sx+9vlmv4s6j/z5JSH4SnzxraLeK732r6M2eAWmsnj178q/4IaFukigIAiAAAiAAAiCg&#10;j4CCwAosmI/3W6NskRmft5NWQ5ldgxuqqt6UTHNXpK6Sk82Hz16rXb44X4r2j4VffxKf9DQh+WlC&#10;yje939U3j0XzVWwjz/y+aE5LVagwAgEQAAEQAAEQAAG9BFTNYJnj44RKi6+LMg8cPKC+ahI6bFV7&#10;QlJKnQrF/j4XyZel/RplijxJSCF1FZ+YnJCYYuZS1HuGJQh4CIH/XqDWEJTughrqyACm+jDqK5UB&#10;cKKJIAAC+gkoC6y+/XrHHbDeVmpt6G+iRJnt2rclA7X1W/ysvxlMIgmV0rxO5Y2Hzu4/dYnkFL3+&#10;/tfZOhVejE9MSkhKph8VJqWYfS2+at3CDgRAAARAAARAAAQ8iYCywFqxcgULuJdkY/m8gZp2WdVV&#10;UsrTxOSm9SpXLF38py1Han4yde7mw0ULFggqWowmriiRCCNXyT7WV2wgAAIgAAIgAAIg4HUElAVW&#10;1O3oXC91pobRjihR5vRpMylTZbN9TKSuaImVNdFyq3pVy/bv/ObcYR92ebNpSVJXSckJSWaau2Le&#10;fC3KsamsF2YgAAIgAAIgAAIg4EoCqkSMX55iNlUUZYZ0ClEfrsXkQ0usSF09JoGVqrGeJCTR7a/o&#10;KuFTq7qiuavn665STOodwxIEQAAEQAAEQAAEPIiAafmyVZeuRq6JqNG+Tanw89F/bT8cvuOz6KgY&#10;FiMtY1czQWXTbMfOnU2bNMkXmJf3Rj8MpF/30VJ3Hx8/mqvKZOLMnNmHs/6z/m8ymZMSfTJltnAp&#10;9IbjfM7/OphHxbzRK0U7fOhARYTSG2IpFoEBCIAACIAACICApxE4H8XlzEwawRqXj8mafH1SU+o+&#10;JdroU7ZD2+UYzu/JjdJBRXj54ZYWuVRgOdJCCCxH6KEsCIAACIAACHgpAS8VWKouEXpplyBsEAAB&#10;EAABEAABEHALAQgst2BHpSAAAiAAAiAAAumZgILAUrMAi/CoNEvPINE2EAABEAABEAABEHhGADNY&#10;GAsgAAIgAAIgAAIgYDABCCyDgcIdCIAACIAACIAACEBgYQyAAAiAAAiAAAiAgMEEILAMBgp3IAAC&#10;IAACIAACICAnsOjWU/qSeqwbNqynm5RSmjFzuvpSsAQBEAABEAABEAABTyYgd6NRugm7vtDZvVOl&#10;d3KXehs0eODefXsDAvxjY+P+PnxUpjrcaFRfX6AUCIAACIAACHg1gXR4o1HSSfqS+o7c8Pv6/736&#10;v/+92ujq1SsnT55UXxCWIAACIAACIAACIOCxBNy5BouuD8bGxlatWrX1m20I0O8bN3gsJgQGAiAA&#10;AiAAAiAAAuoJuFNg7du/jwJt07pttWrVSpQIWr9hvfq4YQkCIAACIAACIAACHkvAnQKLrg+2adM2&#10;ICCA6LRt0xZXCT12lCAwEAABEAABEAABTQTcJrDY9cFXX3mVhYurhJq6DcYgAAIgAAIgAAKeTMAw&#10;gXU/+tbId2uqbyq7PhgZGUk3aKC0b/9eeourhOoBwhIEQAAEQAAEQMBjCRgjsEhdTRvUvmal0urb&#10;SdcH6eLgyZNh+/btZYmWYeEqoXqAsAQBEAABEAABEPBYAsYILFJXTWpXfPPVWirbya4P9undd/Wq&#10;NXwaOWIkFcdvCVUyhBkIgAAIgAAIgIDHEjBAYH0S/NLbTes2rFH+53U7Vbbz2e8HrXdn4De24B1X&#10;CVUyhBkIgAAIgAAIgIDHEnBUYH3e95N3W9QtUTj/1KWbfTmLynbS9UF2awaRPd2yAVcJVTKEGQiA&#10;AAiAAAiAgMcScEhgha5flyMgT9NPvpu8dGt8krnzyCVq2smuD5KWkhqzHxXiKqEajLABARAAARAA&#10;ARDwWAL6Bdbhw4du3roxedq0zl+OvxifrWaTt3MGBKppJ10KjLodTQuwpMbsoy9TF2NhAwEQAAEQ&#10;AAEQAAEvJaBTYE2a9O0333w9aNCgj4YNO3PwQJfug9/o9JmXIkDYIAACIAACIAACIGAsAT0Ci9TV&#10;jz/OjI+Ppyt6xUuUOrJjb9MmrxsbFryBAAiAAAiAAAiAgPcS0Cyw/v77yOzZs5o2bVqseLFz//6b&#10;/2m89zYekYMACIAACIAACICAMwgoCKzAgvmEtf4y/+e3337LYrE8efLk0sVLJpOparWqvIHI2Bnh&#10;wicIgAAIgAAIgAAIeD4BVTNYtJ6dxBOpqzGjvyF1Ra06ffp0pYqVDhw8VLNmLfpo7rw5ntBUEnz8&#10;RvGI3npChDZjoDhF+dIcjw0egYEACIAACIAACEgJmJYvW3XpauSaiBrt25QKPx/91/bD4Ts+i46K&#10;YaYknoKCSl65cpn2R460/eO+MWPG0KfMjH4DyNexY+fOpk2a5AvMy3tzpAOYN3qlaIcPHWhPqTD9&#10;J9UrNvMdicdmLZSpryJSVHxB4b6xEcIbCIAACIAACHgdgcj73K2Yx1u3bi1Tpoz8lyx9Gh4e3qpV&#10;q3y+saWDihgiP3TjUhZYmlxncIFFXSucfFIvtiCwNA0zGIMACIAACGQcAiSwlqze8Nprr71cJpdi&#10;q/+KeLh79+5Ob9R0u8BSvkRImmncmPHUJNqxmeij9959XyitFNufXg3mzZs3V7AJr1fKN5lXZpi+&#10;Sq9jA+0CARAAARBwhIAadUX+VZo5EonKssoCixx9/HEPGf1EH035/geV9bnLTLgey0n71LQego3e&#10;8lqLhBdtajSW+kkvd5FEvSAAAiAAAiDgFgLJKZxicktgNitVuEToSKD8qilHnAjLev4aLFJUfMCk&#10;tWifXTFUI5vY3BVmsIwaLfADAiAAAiCQPgiwS4TDe7S5/0S5QXmyc+PnbfCES4ROF1jKMLRYePgi&#10;d+FCddYsNdKK6TAsctcyEGALAiAAAiCQUQjwAutarHKTiwV4isBSdYlQuUGweEaAXX8ktcQ2gAEB&#10;EAABEAABEDCEQFw8R2nY4EFsh0/CHEMqMsRJehNYNtdXGUJKjRNeWqkx5m1ElwVFP0XU5ArGIAAC&#10;IAACIJBeCTx9+nTiyEHUOnqlfbaJcjyn7elKYPHzRtIdFxDXN2Vlc9EVNJYL+gtVgAAIgAAIeBcB&#10;eghyzwEjWMzTxo+kt/TK3lI+vaXNc1qUrgSW52BVH4m9y4i4vKieISxBAARAAAQyAoGk1K17nyGs&#10;sXOnjGM7lMM+os1zOEBgeU5fIBIQAAEQAAEQAAG7BPjLU916D+aNaF942cpz8EFgeU5fIBIQAAEQ&#10;AAEQAAFVBJjGEiotVcVcaGTjNg2jPww0KgC6c5VRrpgf+ds0GFsXvIEACIAACIAACLidAH+bhp0n&#10;7ygG06RaAc+9D9bBZZ0VG+AuAwgsd5FHvSAAAiAAAiDgFgJeKrBsXCLMF5jXkERiyC09gUpBAARA&#10;AARAAARAwL0EbK/Bio6KcTy5t2GoHQRAAARAAARAIN0QOB6ZmFvFRmYe0mS5R+XQPJa+KFcsX82e&#10;G4g1WPoAohQIgAAIgAAIgAAjQJcI6bm+8xatzJtXWZbcu3fvvc4hmZ7eKB1UhKaK3MhQQWDpC45/&#10;zLOTBNaIYdYbuabvbfmyVSGdO7qxjaSSO7/zthsDQNUgAAKGE6ATi/S0/CST8peWKJKnzrzZUBY/&#10;ze1OSNZcBAXcRSBbJs01H9y6WmuZ2i/X92iB5cgiKk+bwSK5oEOvuLgUf+LLX+AFDxFYd+/c0zqs&#10;nWpPY5Jkn6dF5dQmwzkIGEsggTNFXojgfRZ/scz1h5m3bt1apkwZxfsbk0F4eHirVq2KvpDD2KiE&#10;3q5GPaBasmbNqqaKuLg4irxcccN+/K6mUtg4QuD6vcdax1vpXAlaa4x78tSjBZbW9ojsnXqJUOvU&#10;GgVDAsvDS0FgKQ45CCxFRDAAAXkCERcuvFy/Dm/z18Eju0/ffu21114uk0sNur8iHu7evbtrpzZq&#10;jPXZLFy5YUC3NlnVzXPEJ3FTFmxwajz6WoFS9ghQ/2odbz2CG2rl6QkCS+5Go7p/S+jI1JdWiBnN&#10;np5dKGqyNMcmE3tmKouTT5pXcwFt19TigoagChDwIgI21dV7H9tYjKFShznYdlJXD+NVJZU6zMF4&#10;UNxYAtJRZHOwUaWuGW/Gto73pnAnd32/JXRSrDbdSr+P9X1Dqy+l3lIYsKY46RIYXQijC5SuJCms&#10;iy3Acs2VOJ4M7cizxfSVu8YD6s0IBJJTOGFiX3j0KspnKHxMTkysith4VckF8Ti1sRnQOesyNYON&#10;bLx6kxNY9C1LX2k6khuJGKV+5JvgmlrsxSCcc1I//+TGTlFZNek510g6lfHADAQyFIGHCRyfuvZK&#10;m7uaMW2yMJ/2XSBohNiLBVjfSV9FXZMBZYr3Npn1nXBc0TBjmTTwbI43Lz0S5QQWLQnSndyCw5W6&#10;x5V1qYdJeottfBE1Oer9Sy3ZtJNwForZiOalpAYiG0diQFkQAAHHCTxK5Fjq0y9NXU34bjKfye+w&#10;inx9nJhYFUkpXGLqbwMXrQiVvtJHLLkgHqc2NgM6Z10mGlo02Fg+DT/hR44PbDd6SD8Pe3a94nFq&#10;jTJXCemHPExC0avwVz/sLduEBiyHDTKpjXTwseuD9DNGNeOSTTtRskmDMuUNWBVqJq5wfVBNd8AG&#10;BHQTiIvnKA0bnKauho6ZzHJEyQWChlXxJIlS2olL2qinydZP6dUF8WRADeTUJrMukw4tGnLsIxqE&#10;/Ke6x7MnFEwnAsupWkemn9xVryNDRzqn5Yg30QyWI65QFgRAwI0E7qduPQeMYDFMHDmI5Yg29mkm&#10;HycmHRCcGg+cG0uA9a90aNGQYx/RIOQ/1TEYPKdIOhFYaqZApND1lRL60edBXylhvWyOSvGmNTbH&#10;GT/Lpa+40KdwgspzxjQiAQEQ0EEg6dnWvc8QVnzulHF8Jr/DPnLqAiBWRXx8fEKC3bsfsU95A6fG&#10;A+fGEmD9KxpaNNhYPg0/4Uc6RrLnFEknAouA6lMt+kqx/tNXVn0pZ/+W0OYCef73g3SVUMftNti1&#10;Qia85Ee5psk/XB/0nFMGIkmvBIR/enXrPZg1c/6MScJ8x/8qU08vMXWzZ88+lVFg6iuCpVsICMcV&#10;DTMWAw08d403Z0BIPwLLBYpH2AGKAsJmb+krZdOV9EzHprXYxj4V5jAnUhtNo4q/IMjkES+nRGqJ&#10;b6bQgGVKFZi99VuaAoMxCICAsQSYxuKVlsg5rQJ1XmJ1MQm194z1vMFe95yO5l9pkkOowJwXDDwb&#10;TkA6UOUHm7ED25Xe0pXAcpnG0qeT9JUSjQabuoq34bW/NIcvKLJR/ycpv1xdeD8FYaY9TSm6/wL/&#10;VqjD+LKGUHLlIYS6QCC9ErCnrqi9xl4zEnljPM2pW0pKSv369dkrveVfKYcZMGOnxgPnxhKwebzI&#10;DDbvPb6UBVbN2i8Jm0dvRTn0qc1M10CRfh/r+4ZWX0q9pZCAvjidfZVQ1EfC+4uyqjVdJVR5cVDr&#10;wMD1Qa3EYA8C6YAAPx8vv5MOWoompFcCCgKrcdPXFi1YRK98+69dixTlMBtK6ZUR2qWSgGimSmUp&#10;mIEACLiSAD3dmZ4/yCd6S7Ufj0zMrW4jSxdE+/flp+wKoOJGlrlyqXqKogvCRhUqCXjaeFMZtlYz&#10;E93u6NLVyDURNdq3KRV+Pvqv7YfDd3zGPxQ5sGC+BvUbHDh4IOq29eI3bSxn0KAh9Mrn8J8Kq3fe&#10;w55LlSiutZ1eYc8/7FkYrabF4IY0k59sc33VMvHrmzg0BAicgED6JvA0c955i1bmzZtXTTPv3bv3&#10;XucQyTNR1RRVa5MtE3foxNkbN26oKVC8ePHaVcs9TVJjCxuPIJA9M6d1vOUzxWgN3RMe9qwssBYu&#10;WNy1WxehwKKcVatW0KtbBFbtl+trBQ17EAABEAABEACBDEWgdFARfrbILQ1XFlgkrWjWSiiwQkI6&#10;169Xn15ZxCtWLD946CDtTJ86Q9gGZ8xg5QtU9TeWW1CiUhAAARAAARAAAc8h4IkCy3PoIBIQAAEQ&#10;AAEQAAEQ8DoCNmawDi5Lm5ryusYgYBAAARAAARAAARDwBALKt2nwhCgRAwiAAAiAAAiAAAh4EQEI&#10;LC/qLIQKAiAAAiAAAiDgHQRsXCIc/WGgd8SOKEEABEAABEAABEDAIwnYEFgRO3t7ZKgICgRAAARA&#10;AARAAAS8gwAWuXtHPyFKEAABEAABEAABLyKANVhe1FkIFQRAAARAAARAwDsIQGB5Rz8hShAAARAA&#10;ARAAAS8iAIHlRZ2FUEEABEAABEAABLyDgAFrsOiRON7RVkQJAiAAAiAAAiAAAnoJhHTuqP7xO8YI&#10;rM7vvK03WpQDARAAARAAARAAAU8ncPfOPXogshsElsVi8XQ2iA8EQAAEQAAEQAAEdBEgaaVJYGEN&#10;li7MKAQCIAACIAACIAAC9gmoElgk2Vii5VbCfYAFARAAARAAARAAARCQElAlsKgYzYzx1x2F+2AK&#10;AiAAAiAAAiAAAiAgIqBWYAEcCIAACIAACIAACICASgIQWCpBwQwEQAAEQAAEQAAE1BKAwFJLCnYg&#10;AAIgAAIgAAIgoJIABJZKUDADARAAARAAARAAAbUEILDUkoIdCIAACIAACIAACKgkAIGlEhTMQAAE&#10;QAAEQAAEQEAtAQgstaRgBwIgAAIgAAIgAAIqCUBgqQQFMxAAARAAARAAARBQS8B4gWUSbGqjcL4d&#10;C8r59aAGEAABEAABEAABEOAMFlgkYuipz/zmOZoGz6LGYAcBEAABEAABEHAZASMFFlNXwtAha1zW&#10;kagIBEAABEAABEDAcwgYKbBkWiW8bshPa/GZVFA412Uvn5kJP2U18pf/pNcB5a9Xes4Em+cMCEQC&#10;AiAAAiAAAiDgOAFXCCzRdUOa1mLKhs1vsbd8pkw++0h6/ZH54WsRCjihvRQWJtgcH0DwAAIgAAIg&#10;AAIgICXgCoFlIHeZGSmoJQM5wxUIgAAIgAAIgIAjBLxJYIlmwhxpNsqCAAiAAAiAAAiAgPMIqBJY&#10;K5av3rFzJyWKQ7gvCkt4mY99hEVOzus5eAYBEAABEAABEPBYAqoEVtMmTWwmaauYxuI34Sorab5U&#10;frEce/lS50J76b7IXuoZ+s9jxyUCAwEQAAEQAAGvJqBKYGlqoc115cJMfrEUyyTn/Kt0h30qKmKz&#10;oLCsTXuhH9YiLNvS1LMwBgEQAAEQAAEQUEnAeIGlsmKYgQAIgAAIgAAIgEB6JWBavmzVpauRayJq&#10;tG9TKvx89F/bDx9c1llTa2ltFl1A1FQExiAAAiAAAiAAAiDgXQTyBeaNjopRGbMBAovqU1kZzEAA&#10;BEAABEAABEDAewk4JLBGfxjovS1H5CAAAiAAAiAAAiDgdgI2ZrDCd3zm9rAQAAiAAAiAAAiAAAh4&#10;LwEbAmvLz8He2x5EDgIgAAIgAAIgAAJuJ2BDYB1Y1cXtYSEAEAABEAABEAABEPBeAjYE1t+hH3lv&#10;exA5CIAACIAACIAACLidgLLA2vL7BrdHiQBAwHECLVq34Z3458ziuEN5D3GPElxTncsqUkPME4IR&#10;xhCQK6uasJ1hE/sw3jUDQEfwzu4mD+kCIiPsBR2gUMTrCBilWITfF7ohqBJYhtSkO0QUBAHHCdBR&#10;JxJYwu8Ax/2LPLisOpdVpAaRJwQjioEEllu+YknBi0SMU8ebmt7hbZzdTR7SBdReUS9oogRjLyVA&#10;w096Y879Rw4dPhWZkJhcNiiw/kslixQsLd86uvmUIQcs7uTupaMIYYMACIAACIAACCgQmL5o7ZaD&#10;d6IeZA2/lrBg3ekeX61ZuPp3KrN1/9GQ3lOcig8Cy6l44RwEQAAEQAAEQMA9BE79G2Y2+Qe3bLR9&#10;/4nbd+PKlyrSoGbN3/64uGrLwY0HrrRpVsWpYUFgORUvnIMACIAACIAACLiHwNXrMdWqViscGJiS&#10;lJTN1ydLZt+C+fOMHd5v2faIe9cuvfNmNaeGpVlg2Vw0ymfSjjCx0Pkcmy0ROZQaq8mRelYsZTNU&#10;3o9icZvtkm+pIg3nVerUMeTtzm1iFzZKOkRFn0rHvAwTm8b2RqPNI0slcK0V2Txy7XHQ3WQhTHsR&#10;ajpRMCcqmXiCmfp+UTxHiZoj34OKlOTHubQu4TnQ63rBE0YCYnABgZw5Msc9TKheNsebTWqaOZ9i&#10;gfkrli/73S9r273RsGr1ej+tOuzUGDQILHuHkOiwpCWlfGJHIP/WppYSncFFxtLiMg6F8kjRDxmL&#10;QtVU3KjAXFCpUweQtzu3N5wUv42EDRcOJPmCwuqolNBY0Ym948ieHLHn0GY+y+QPCvlulWmFvYLS&#10;SnU4ETlXJCYNxp4u5POFx6MzRLa9Vtvjr76N8jzZp4YfrZqGDfs6sCnUWKai9BT1iLygNLyxcOiN&#10;BAoXDLhw4QJFHtL2tYA82YsElZ6xYtsblR+9kqPj2xUnfNyptVMbpUFg8ceS7oBER7jUoZpTgFE2&#10;mlqhplJNDmHsgQTU9DL7otIkv2RaqqZGaXEDA/DAXpDRiw5itydBXCyyDWGuOA6FQ0ufuhINMyF8&#10;fQ51q3Z7f1rY+wvZEMJwkj4IlCtVOTHh1oF/EpvUK9X/o7Ybd++/fPHSy6XOFa1VtG71iIsHWji1&#10;mVaB1SkkRHcd0iNN+regbufOLuhFoTobBfyLCGRAEYMxQATUSF5FceNRJJ0hhhxpoEioaXKFo1IT&#10;LhgzAh91rPvNdz8cD08uXqTke61fHdS5EGUWDmrHlRxRt93bTtVYPiGdO5YOKmJgT0j/2tCqY5i9&#10;4pnOcRuZP4zsxcxXyg51lhg9aY6BVOHKSQQ09Zqo9/mQhJcqFMctKyUdYDqc6GOiqSKbV2101Kup&#10;UpF/A7FritwTvs5tcrMHRFPrYAwCGYRA4Aslb109N+q7GQeOnI26HVu5wJmgSmd8fYdQcjYBn+io&#10;GEr6qpFKHJvfLvZ0jL1Kmb3wDx2ppSHqSqbVfMxCG1GlUhubpfSxRSmXEZDX2WrC0HGpwub1ca1H&#10;iprYpDbCaOWPMvZngyGj2ig/wuZoaoj8wa7+j0AXqz3H26h4LlUkw/4e4P2oOfeq96lvDNv7K8UR&#10;byibjgl8+sEbmfz8Vq4JTXjwJzXTOn31bHPqhUINa7Bs0uencBTP1AZ2npojXI2NppAMd6ipdhi7&#10;hYD0y0n9N7FbAk6vlTobu1tEtiOdpQmIIxrLkSCdXdYQ6e/sIOHfEwgk+/pPn9D74cN7dUpdoukr&#10;fSEJp5NVHoAOCSzh+GZzVw7KLDXF1QgdlTb2KEvDkDq0aaOv21DKjQTUDDn+z2XhdILjX1rqqxbx&#10;UTO83YjU2KpZYx2fyNEdlaeJbJVARKNL93BlBdnpXbivm6eBfhyJAWUzAoE7dy/8+tumjX/+2+z1&#10;18P+udL/w1rU6sCi1+k15UxRSlYIJf1UTmKxo0C4SXNEBg4JLGkPsSOQJeExKcyR+V5RU5zJOJF+&#10;tCl3hDZqPPNOpMbSStU4lCpOaSmZStVUYTPUjHDkGNVGRYCKh5CmSBSrk/EmOrLk6xVWZLggM8S5&#10;jBPpAa4JslZj9UpXpbiRCcAQdDb9K3pWo7FcTF5HTxl7PGoNAPbeRWDZ2rCmrd/v2r5B2cKZWr1S&#10;sliWPwuWivbze0Kt8K10nZLW5giHn5qhqFlg2XQqqpX9ucmHzt7yOSIP0reKxXmHrKz0+0NoIKxX&#10;0bNMzKJKyVLULmmOzS82GRqKDtVUqnXEwN4mdumfKdKRz3LUHGYib/w4VDwopKNXfXXSESuNVvFg&#10;lHJgOTad2xtL9mK2F6HN41d4bCo2RJMEoerkxat65mqOJhl0arrD3ji02SnyDkXR2sMudGIThQ4+&#10;NlshlHdCA3u9Y1MOerhGVDNCYGMUgSvXrn8/edrAkXO+mfjL7B8nkNtSFfYz50M+r0UprSLVk1j8&#10;mUflmNcssIxquYF+VDbVwBpVuvLYwFTGDzMQSGcE7IkbF4vsdEZVfXNk1KE91a7YZfyfKyIPOP2q&#10;75f0ajltbP/JI94f1uftz7q3q1biSv3SW7lz2VLT9Akf3aZEO2k5CblObj+qkoOaoXUz8iql9CCw&#10;VEKBGQiAAAiAAAiAQAYkULb2hHnTrsuk9t/cNRyL6e6de+S02bCw9m1KhZ+P/mv74b9DPxJWs+X3&#10;DYbXCocg4HoCLVq34Sv1z5llxfLVTo3BZdW5rCI1uDwhGGEMdMHIYrGoidxwm7hHCa4cb5rid3Y3&#10;eUgXEBNhL2hCBGMvJUCKhe7u6Xjwjo8c+pZRFliOBwoPIAACIAACIAACIJChCNgQWBmq/WgsCIAA&#10;CIAACIAACBhOQCywDK8ADkEABEAABEAABEAgoxH4j8DKaI1He0EABEAABEAABEDAGQSeCyxneIdP&#10;EAABEAABEAABEMiABNIEFrU8e/ZsrP2HDh+m13p16wpx5MiV/fFD6/1P2cbeSjN5A/5ToaXIXuhK&#10;Dfrvlm7/umvbOGYaH9d/1MIrV8LoPqMBAdzSGeNlPBw9fvzVVxs8efRUZMPHI92x2UZh/NK2SJkI&#10;3UrJiEgKY2P0KEfIXKY71NAjm3379/Xo+fG8uT+9+sqrKotIzU6eOtm8RbMSxUvExsWeO3te0Y/N&#10;TrdXyp5x+Yrl1NTF3Noz/mnTkX6d/ieuOoGzjqj4uFi6aWg8F8txV67Ejpo46sDqH20GGZ/EZc3E&#10;Rd4zzw2NblSvRNht7sptLjaWu0Il48lTbOy5PcEhweRqz9aFB37tYa+l8QmJWbNkVqQnbzBi1vYf&#10;vmhLNnsP721Ur9GePXuu0Hb7SlhYWHCj4OCQD2IppHiuevCoG/vtHiDf/XLk637/u3o1burC0P69&#10;gqkt/Yf279q1/8KFU8lz166juIASsef2Tl2458wfNh4+b+/gorI3bkf1GBk6dVRwtaASXBYuLi4u&#10;7ArhiqWNnC+e/GXfnx/F3g6rXjb/rMGvSVvKDgGZo0BU5Obdx7M23GjUqBp1ZejWq7GxV6g3iMan&#10;7Sp+9k5DmSGnvpYx8/68HXe/d4eaDx/H+3F+OXNm6TZkUWx87Gs1Kswc/b5MZ2lti4MDw8HidKIY&#10;N37sn3/+uWXzVt3nis+Wflq9epD1sKJusB5c7JUjXNxtbs+cPcP6D6PTSNWq1UqUKGEv4O82Da9e&#10;vREViaVDk3ngvd2ODVtxpVFII8paOGrhjYibUid/7Ngpj6J589efGZgUoYktlEsoulQ0sFOnK6q2&#10;HZuJc1/dirQ8z+D5fbAsHP2a2ZpYkNlzZuNzWKb0rTCTziCPHj5mieXbexX6oX2yF+XYe0sHJ32D&#10;Xblytf/Qb+hII1016avBG38dt2TGOHkPrEUiG3bKo1d+R9RMYfw8GSElkUN79vbICH1SWZ4eA8Le&#10;svCkrVMPTVj2lVdemTt3Hmmsvfv3qmQuMjt5Kqx+g5eLFy/xz+l/rl279uuSxYp+pORlitgzfuWV&#10;V6lqxbrIgMzI2KYlnaDJ/97DVymt33ty/baTiyhtPRkaenJhaFjo1rCFW8NCQ8Po618m5pjH3G9/&#10;Jw0LTa6eqq4WLlx0dPuyK+dOWtUV+U/9IrG+WqWaeMjxUV27dffDL6dG3YuVadG7gycptje1IutW&#10;vXp1ElWhKxaGbg29cu5KcGxoUFAAU1ep30l2I6Eq6NuLV1dW03iuf6/+5Kp/6tY1OMiqPq0a0rYT&#10;mwcXi7xwwfyzRrXpPyr05JWrEnU1olSJQhxpII7r16m6zZayM4nMUG/w8RFKrQYfoeIXb8TNWnUj&#10;uFEQ6d09e67G3r4SaxWbYWN71vv0nQYyJBVr4cs+fJKw/3TEhE+ali9VqHaVkjWqFCtTMvDN118i&#10;Yn+fuiTfWeprUex0GQN2umBnDDX79lzRiWLrlm2bN2/5/fcNuuOxHgO21BWTWaljkqW07x2bO2Rs&#10;W12lDuzY29ajTG6E0y06ZLe04wf/gYBzCAgE1rOBWKdO7cZNGlkPAMEmfJszV46HDx6xu8vwJtJ9&#10;suEthftKY97u53SkXTlH6moqlzWA/g4Obt7ox8Wr1XhL+w74ryllUlR8YvFLWyHfRikiNR7kbQga&#10;75bCE3WEmvbK2LzS8JW5c+b27Nlj3769OlxVqVJ12bLlqSdG6zZz1kxFJ5rit2f85ptv/rpkyf37&#10;9+WrIwMyI2ObZizm/9UtQalRvWqUgusFNaoXVN36ShKleqPqQc/+5v7P4Bd6G/5r9Lp9l/ds3bNw&#10;K2l9rnpBbtk3NYKy7rl3aql1yiRViLCTPiV70Q6dsoC+Yz77ZqFMc8hAka31z/rU7cqhPVcmNmoU&#10;v2fqqFFT5ywIysqFTQymiSwWhnwXUEU0dzWqf3BAVn8yDrPOxQU0Cu66cM5C+gKjj7o2D0j7RrQV&#10;kM2DizcsXjhw5ldWjRV6iKbW0uauFn03omTxQmRDR3Tzl0u8WMzfXkvZecbeRqGGxXK/T6r15S8R&#10;X805v+fQnv5DFy6cM23PHlKZe3p0KPnPhkFtm1RWxChfCyt+++6DsXN30yzch8Mn8Q7X/XFsyeq1&#10;XFbuUUpCvbYD4+hPI/ubfC101KtPMrjYCY0M+DObzL48GTpXfPvt88YqYhQZWGeqSEFTpwsSzV0F&#10;0Ixv6p86qSdcBa/WWSvp3BWTaDS2aeP/mNEaX6o9G73YQMBJBJ5fIsySVe6CRW7/XHwED+Iesn3K&#10;5PfZW5GN0EBkrKM9X/2whib8P+7Q9GFCytY/T9BljFETp44Z/H6JooHy3k6EnaRLhEys8Js0eNYW&#10;m62gfNGnMsZSPiKf9mCy2GxWpAOXTJH9+/f3+qTnnNlz6U9VfZ7Jw/gJ4w8c+HPZ0mVvvtlaxomm&#10;fpcxpuriYmM//fQzexcUrl69+uOPs/wDAoYPG24znvnrdvb7oC3NXVk/ZcrDek3QOuHE/1VNO0EF&#10;AxaumLpv5Qx7jTpx8emWQw/nbLhG3x+V8jyaM6wmXV7Pkj1n5fYbSaBdCdvTNSQ4lqNLhKGnVn5o&#10;08njp/GfDJ313ciPCuTzlxp0+eL7YR+9PWHmqsXTBsr3Tt8JaxZM+IBs9nYrGdS8K32d7Qld2Kh8&#10;UNiVK9WDgvZciQ0adYW+ooJ7TY3cO8aeK6uTUR/ExdNVzriwc9bvLDYDR/M/pFQaNWpkVWAT+wdU&#10;HxW510Y8Ng8uUV1Xr0e9P+JXwkJXBhdOGm6du0rdpq88+Ur1wjXK5dc3CF1Z6uHjhNt341JSUjgu&#10;pXzpommH6qOnN+lGzam5viaOZuxyP7usqTU24TlBsazwrKtorNvg1KlTGzdtFB1NX3wxhI53NeeN&#10;LgveD7gSYB1J9JcHXXdPldfCYL7oN7RE8eL0N5vMJcK+y/vIX2cMHmq9qL1nTmjkeToexdsff6Rd&#10;IuzwVrDwszW/hbK3rVo1f5avfOULlwiJFS4RajqgnguszM9WhBw9an0iT61az56DqMmfM42/nvrL&#10;N/2t31hP4hOGTVxC52s6bheGhq6fY/fLg4UTdtIqsB7E/UdgOTNSBd/+AbniYtNEqrvCIIX0yac9&#10;N23cInN2U4yNTsF//rmfRI+MpabGyhsvXbqEzvhVq1Rt2PCVKlWqWBffpZ6+//nnHwrj1D+n3mz1&#10;5rvvvmcvmAWhO7uGtL1yxbrmyvo39LPZnVR1lfqWXW6gFTyhU/eusCuwmP+HT5KW7LyWleO6tS71&#10;4HHi2YuxX8x/aJ1bPbQwuGtXMqCrdVdX2BVYA7/5qdZLlUPefDln9qzHwqI2hPrSNa1P3n2hXu2g&#10;D4Z+TzEEN3u5XYv68l3wwag1636wCqz1nfME0UXBgCBqAa3EIo1F6oomeILnXKEWde0/9eoeu8dI&#10;v4lrpg4NpitrNNlAKRULk1mpF9muhAUVpJU05C3AphObB5cmuUDx61MM/gE5FYeo0CAuVs8ZIHfA&#10;878b1VT3QNehTSNfjXNmY+/swR8+zBszk8+0WSkd1xMmjt+8edPSJeI/n+i88Wbrlg0aNBw2dLii&#10;zKK/ef7551RkZKS9phVXElj9VvQJKm8d1ewgTfujKHWHZsL2LNzTqH9w2MI9y35ZUalSJWktOwRr&#10;sNp3sK5W5Le1a9bTPgSW+lHHLCGwNBF7LrAyZc7ESh47doxe6Sqh8DAOyJNb6jf2/gNNlRlovHbr&#10;oQ17DwY3p7+JF4YuGC3v+eSpUySw1GgaaTOd0UaqxRluteK9GnmVFplqLaXV3ubIkXGiSGb/n/vp&#10;rE2Kik7cp0+fbtmyZareqkpXNORjW7h+18IVoSrj37N8ukpLMrsR/fjtgfvORN6iy4y0FCqYZn1o&#10;ButcGL1eWd7dpp879+J6fvkLfRQ6e8Cob2KCg0uEhcVFRPw2buzbXYdNYX/q00fyMXQdtnbd7A+4&#10;BO7kuZNXJgbTrBOV4y8LBvXfE1CQVlBxXYdOvbLb7jHS9Zu1dH0w7Jx1loGpK+s3Weo8VqrSss49&#10;WBsSH2TTic2Dyz/AxulCpi1xsXrOJAF5NIgSqj32vp6/avxtnfrk2uK+s6L6EStjSdLq228nqnQl&#10;f7TS72Dojx9afmfPm7+/v/UvJf8AewZdF3WhGSym+3mBlXZ9kET/ijD6K2vp/OWVKthQV+RTKLBs&#10;VvHmmy2e5WMGS1WfQ2CpwsSPKvYsQtoyZfLjS7JzSpxnnymCP/2ajrSBn3R4pXZV+Taf/Ocfq8Dy&#10;7OZo6jYYeyCBv0/f6j7q6LWY6AAutkLpfN3frtfx9TLycT56Ek8zWF0HnGiUukp94cJGsTF2v42k&#10;rroOX0dXA/mpOLaK3+Z2Zdc3dr/Dhq9L1Vap27NV82w+71lO2q5NJzYPLv88Ni59yqCIu6+h1byf&#10;gLzaZFxsjB4Z559XY1u09KAHDmMKif6GmThxwoGDB37fsFH0dwtNIb/3/rstW7QcOnQYzSUrxk8a&#10;S15gyagrct518Qfy1xk3rdlsT11Rcf5XhB3fbi8MdfWqtext69Ytn+VDYCl2ptUAAksVJn5U8QLL&#10;z89XU0nvMg7I66/pq8u7WodovZrA4aNXf19/ZNaPH/++8a+GL1fwurZID66AvAGaWhEbk6bhNJXK&#10;84I26XP/ni4Z94LGttzT0xZNDXeNMU0Sb9q8acL4/8xmTfx2QquWrWjC2DUxOFiL8DYNb3fqwLyx&#10;te1MY7Vp0woCSxNkCCxtuHiB5eubngWWJigwBgEQAAEQ8HYCO3b+5z5YpLGE6goCS0f/QmBpgvZ8&#10;DZaPz/NbNmhyAWMQAAEQAAEQ8DQCIoFF4ZHGWrVyDR9n27ZvYgZLU69BYGnDxc9gsWImk/KlaE0V&#10;wBgEQAAEQAAEXE9AKrBEMQQH87eYUf7iw20arAoBd3LXMo6fz2BpKQVbEAABEAABEPBcApcuX750&#10;6ZJMfBUqlCtfvhxmsDR1IQSWNlyiGSzfdL3UXRMaGIMACIAACHgjgYiIC1rUVerUjNKGGSzMYCmN&#10;EfHnpuXLVmktA3sQAAEQAAEQAAEQAAEZAiY8jwnjAwRAAARAAARAAASMJYA1WMbyhDcQAAEQAAEQ&#10;AAEQ4HBrBgwCEAABEAABEAABEDCYgHgGK3OWtCcSGlwP3KVfAokJScLGYQil365+3jJnd7qT/DvJ&#10;LXFxnmdnO9c3XJ3aXsWQnF27s/2zBopqUWw1DLyOgA2BhV73ul50Y8Akp6QnIwwhN/aIC6p2dqc7&#10;yb+T3BJw53l20Hn+Ai/w40H0g3FHxolT26sYmLNrd7Z/1kBpLYoNh4HXEcAlQq/rMgQMAiAAAsoE&#10;SF3Rb5j4jRdbtMMnZS+wAAEQ0EsAAksvOa8qJ/xD1qsCR7DKBNC5yowymAUNiXyBeVmj9z7bSGlR&#10;/pl//xGprlmzZ7AhNKvAC9Y0e0YGo4XmgoCzCChfInTSJDNrEO/cwOlreVRGNYf8uCxmTZ1vEykf&#10;reHA1Uyns0p5XIroZIIUiQmndoFinPb6RXdBmw4VR6x8dcYGwyKU73Th80maNmnCiogeWmIzn8+0&#10;51/qxF5dQv+Kbm2GR55FTuw1QT0Qm1Gximw2RA1te2OGVBQ990x4Fx4SWo0aNaIc2mGl/ve//5HN&#10;KLaxrFGjPvukj+IJR81Rr+hEt4Gza3e2f3vdqhsICnosAVUCS/1Xo6Z2Ck/9zvgakAZjVC0ixaCp&#10;1U41toeU5TsDuJqTkSaBJR+kUT2ophf01WXs2FATg4yNscHw0BQFllRJCPUK78dmphq9IqNUmFpi&#10;BiL/MmFLI5EKLBa2zZhVerYZGC+wbDZKkYaiwBLJqT179pCu+oZ/5ixTVs9e1agrfSGpOeJU2qg5&#10;56h0ZdPM2f4hsBzpHe8qq/MSIZ24WeJby+fwmVIbERqnTj+o7waZtthz4iGRS8OzGRj/BeyWsFnt&#10;TN6JRotNvDqCFPagdF/9SJC3lI5wo+K3V6895aR4ZPEOdcA0CpeiH3vqSrGgSgMH/fOzSo74EZUV&#10;zVSpbIiDZiSn2MaUFttptGcPL6q0qisH40FxEMg4BHQKLPaVyX9r8l+iorku6TerTbJq/kw3pEtY&#10;wEJpKIycKQBpWwyp2sVO5JG6DLiMQlX87lcpL6T9xY86lcNPfdeIhr36ggZaSkesgc6d6orUBktO&#10;rYU516GKpOExPcRPLBkYtiHqTWU8/BosklZUhN4yvfU1bRYL70Tl3JXKSmEGAiBABFQJLF6UCPWT&#10;aAZLSlPl39ku/rKXfkeqjNOLhouHqys1JO01ge8+0ZSYGp+wcRkBXqwI1Qnts2RsGDbr0lGFk8JT&#10;H4lRDRHVaHMGi6mub775hjeeJZhgVh8zLEEABGQIqBJY/Lcac6Ryjkf4XWgvAherK5thqInTi8aQ&#10;R6krflKQ31FD0hNGhZo4YWOPgDOElKa6DLkYJ11+7tQedwY0WsPOb6IZLOvbZ0uvRqU2DBrLqf0L&#10;5xmQgCqB5SAX9uUq3Tzte9RenA4235XFPUpdsYZr1a82m8B3TTroI/Xjwdtn6eRVjiEaiIcp9eag&#10;f/7ioCN+RGWFFxztXX90pDrR0BLejoH9qJAMmMyiLW2d+7OfDzKxhXs0qD88YQkCigT0CCzpSib5&#10;HJnVNvzlOdd8cQqrY1EJI5fm2MOnaT5GsQ+MNRAhFekVFwO32TSeuQxee9dt9fWXbsI6Lh8bOzaE&#10;7WWepQRkWmdsMDowCuUCfwmMX4bFPjVqbZaDGsvASISghG1UeXnUEI0lnLti+xQV3Y2Bz2dB8vdn&#10;sK7BIo3F6y0dnY0iIAAC/yWgfJsGrcQ8bV5Ka/zpzN7Z3eGanzSns07x9uY4u9Od5N9Jbqk3nedZ&#10;n3M66nnlJBxswjteCeUU5Sv+6ETox6ntVTw6nF27s/2zBuJROYodnQ4MDBNY/BSUpgM1HRD08CZA&#10;YHl4B3ljeM7+BnKSfye51aeB1Pe7vrBtXhMQXnQWii2tJ219Ialvsryls2t3tn8ILKNGguf7MUxg&#10;eX5TEaEzCLjmZOSMyOFTNwFnd7qT/DvJrWcKLN2dq6ag80h6Qu2uaR1msNT0tbfbmPzLB3p7GxA/&#10;CIAACIAACIAACHgUAdMH3+/2qIAQDAiAAAiAAAiAAAh4O4H/A0s4ARed4+u4AAAAAElFTkSuQmCC&#10;UEsBAi0AFAAGAAgAAAAhALGCZ7YKAQAAEwIAABMAAAAAAAAAAAAAAAAAAAAAAFtDb250ZW50X1R5&#10;cGVzXS54bWxQSwECLQAUAAYACAAAACEAOP0h/9YAAACUAQAACwAAAAAAAAAAAAAAAAA7AQAAX3Jl&#10;bHMvLnJlbHNQSwECLQAUAAYACAAAACEAe7yvuJ8EAADiGAAADgAAAAAAAAAAAAAAAAA6AgAAZHJz&#10;L2Uyb0RvYy54bWxQSwECLQAUAAYACAAAACEAV33x6tQAAACtAgAAGQAAAAAAAAAAAAAAAAAFBwAA&#10;ZHJzL19yZWxzL2Uyb0RvYy54bWwucmVsc1BLAQItABQABgAIAAAAIQCFS58f4QAAAAsBAAAPAAAA&#10;AAAAAAAAAAAAABAIAABkcnMvZG93bnJldi54bWxQSwECLQAKAAAAAAAAACEAApZoHzvEAAA7xAAA&#10;FAAAAAAAAAAAAAAAAAAeCQAAZHJzL21lZGlhL2ltYWdlNC5wbmdQSwECLQAKAAAAAAAAACEAj7tj&#10;/9W2AADVtgAAFAAAAAAAAAAAAAAAAACLzQAAZHJzL21lZGlhL2ltYWdlMi5wbmdQSwECLQAKAAAA&#10;AAAAACEArZP9u3e6AAB3ugAAFAAAAAAAAAAAAAAAAACShAEAZHJzL21lZGlhL2ltYWdlMS5wbmdQ&#10;SwECLQAKAAAAAAAAACEALNn2hofGAACHxgAAFAAAAAAAAAAAAAAAAAA7PwIAZHJzL21lZGlhL2lt&#10;YWdlMy5wbmdQSwUGAAAAAAkACQBCAgAA9AUDAAAA&#10;">
                <v:shape id="Picture 15" o:spid="_x0000_s1027" type="#_x0000_t75" style="position:absolute;left:2601;top:1881;width:2338;height:396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E1p1/GAAAA3wAAAA8AAABkcnMvZG93bnJldi54bWxET01Lw0AQvQv+h2UEL2I3yUHa2G2xFUUQ&#10;hLYe2ts0OybB7Gy6uzbpv3cOgsfH+54vR9epM4XYejaQTzJQxJW3LdcGPncv91NQMSFb7DyTgQtF&#10;WC6ur+ZYWj/whs7bVCsJ4ViigSalvtQ6Vg05jBPfEwv35YPDJDDU2gYcJNx1usiyB+2wZWlosKd1&#10;Q9X39scZcMP+EOqPYz49pde7y8q9Pw+rozG3N+PTI6hEY/oX/7nfrMwvilkug+WPANCLXwA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ITWnX8YAAADfAAAADwAAAAAAAAAAAAAA&#10;AACfAgAAZHJzL2Rvd25yZXYueG1sUEsFBgAAAAAEAAQA9wAAAJIDAAAAAA==&#10;">
                  <v:imagedata r:id="rId58" o:title="" croptop="12725f" cropbottom="12870f" cropleft="24637f" cropright="23147f"/>
                </v:shape>
                <v:shape id="Picture 16" o:spid="_x0000_s1028" type="#_x0000_t75" style="position:absolute;left:6741;top:1701;width:3235;height:377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jv6KnEAAAA3wAAAA8AAABkcnMvZG93bnJldi54bWxET1trwjAUfh/sP4Qz2MuYqX0YWo0ig13e&#10;dLETfDs0x6bYnJQms92/X4SBjx/ffbkeXSsu1IfGs4LpJANBXHnTcK2g3L89z0CEiGyw9UwKfinA&#10;enV/t8TC+IG/6KJjLVIIhwIV2Bi7QspQWXIYJr4jTtzJ9w5jgn0tTY9DCnetzLPsRTpsODVY7OjV&#10;UnXWP06B3n5o+1TOXHYMu0Op3/XwvdVKPT6MmwWISGO8if/dnybNz/P5dA7XPwmAXP0B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Pjv6KnEAAAA3wAAAA8AAAAAAAAAAAAAAAAA&#10;nwIAAGRycy9kb3ducmV2LnhtbFBLBQYAAAAABAAEAPcAAACQAwAAAAA=&#10;">
                  <v:imagedata r:id="rId59" o:title="" croptop="10928f" cropbottom="16466f" cropleft="23269f" cropright="17570f"/>
                </v:shape>
                <v:shape id="Picture 17" o:spid="_x0000_s1029" type="#_x0000_t75" style="position:absolute;left:2061;top:6561;width:4680;height:351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KypQrDAAAA3wAAAA8AAABkcnMvZG93bnJldi54bWxET0tLw0AQvgv+h2WE3uwmoYim3ZYiiKXG&#10;g2lpr0N28qDZ2ZBd2/jvnYPg8eN7rzaT69WVxtB5NpDOE1DElbcdNwaOh7fHZ1AhIlvsPZOBHwqw&#10;Wd/frTC3/sZfdC1joySEQ44G2hiHXOtQteQwzP1ALFztR4dR4NhoO+JNwl2vsyR50g47loYWB3pt&#10;qbqU305mLAp8L/e2OX34c50WRZ1+nmtjZg/Tdgkq0hT/xX/unRVflr1k8kD+CAC9/gU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krKlCsMAAADfAAAADwAAAAAAAAAAAAAAAACf&#10;AgAAZHJzL2Rvd25yZXYueG1sUEsFBgAAAAAEAAQA9wAAAI8DAAAAAA==&#10;">
                  <v:imagedata r:id="rId60" o:title="" croptop="10908f" cropbottom="16452f" cropleft="19106f" cropright="8162f"/>
                </v:shape>
                <v:shape id="Picture 18" o:spid="_x0000_s1030" type="#_x0000_t75" style="position:absolute;left:7101;top:6021;width:3420;height:396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F3mXnFAAAA3wAAAA8AAABkcnMvZG93bnJldi54bWxET01LAzEQvRf8D2EEb222OZR127SIWBAp&#10;tFax7W3YjJulm8myiW3890YQPD7e92KVXCcuNITWs4bppABBXHvTcqPh/W09LkGEiGyw80wavinA&#10;ankzWmBl/JVf6bKPjcghHCrUYGPsKylDbclhmPieOHOffnAYMxwaaQa85nDXSVUUM+mw5dxgsadH&#10;S/V5/+U0rGcfh27DO5uSKl9Kdzpvj7snre9u08McRKQU/8V/7meT5yt1r6bw+ycDkMsf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BBd5l5xQAAAN8AAAAPAAAAAAAAAAAAAAAA&#10;AJ8CAABkcnMvZG93bnJldi54bWxQSwUGAAAAAAQABAD3AAAAkQMAAAAA&#10;">
                  <v:imagedata r:id="rId61" o:title="" croptop="10807f" cropbottom="14735f" cropleft=".375" cropright="15019f"/>
                </v:shape>
              </v:group>
            </w:pict>
          </mc:Fallback>
        </mc:AlternateContent>
      </w:r>
      <w:r w:rsidRPr="00837046">
        <w:rPr>
          <w:sz w:val="26"/>
          <w:szCs w:val="26"/>
        </w:rPr>
        <w:t>* Một số sai sót sau khi loe ống.</w:t>
      </w:r>
    </w:p>
    <w:p w:rsidR="00C36AE2" w:rsidRPr="00837046" w:rsidRDefault="00C36AE2" w:rsidP="00C36AE2">
      <w:pPr>
        <w:tabs>
          <w:tab w:val="left" w:pos="425"/>
        </w:tabs>
        <w:spacing w:before="60" w:afterLines="60" w:after="144" w:line="360" w:lineRule="auto"/>
        <w:jc w:val="both"/>
        <w:rPr>
          <w:sz w:val="26"/>
          <w:szCs w:val="26"/>
        </w:rPr>
      </w:pPr>
    </w:p>
    <w:p w:rsidR="00C36AE2" w:rsidRPr="00837046" w:rsidRDefault="0087610C" w:rsidP="00C36AE2">
      <w:pPr>
        <w:tabs>
          <w:tab w:val="left" w:pos="425"/>
        </w:tabs>
        <w:spacing w:before="60" w:afterLines="60" w:after="144" w:line="360" w:lineRule="auto"/>
        <w:jc w:val="both"/>
        <w:rPr>
          <w:sz w:val="26"/>
          <w:szCs w:val="26"/>
        </w:rPr>
      </w:pPr>
      <w:r w:rsidRPr="00837046">
        <w:rPr>
          <w:noProof/>
          <w:sz w:val="26"/>
          <w:szCs w:val="26"/>
        </w:rPr>
        <mc:AlternateContent>
          <mc:Choice Requires="wpg">
            <w:drawing>
              <wp:anchor distT="0" distB="0" distL="114300" distR="114300" simplePos="0" relativeHeight="251973632" behindDoc="1" locked="0" layoutInCell="1" allowOverlap="1" wp14:anchorId="74CCE4AC" wp14:editId="736D9969">
                <wp:simplePos x="0" y="0"/>
                <wp:positionH relativeFrom="column">
                  <wp:posOffset>-566420</wp:posOffset>
                </wp:positionH>
                <wp:positionV relativeFrom="paragraph">
                  <wp:posOffset>88900</wp:posOffset>
                </wp:positionV>
                <wp:extent cx="3037205" cy="1645920"/>
                <wp:effectExtent l="0" t="0" r="0" b="0"/>
                <wp:wrapNone/>
                <wp:docPr id="122922" name="Group 1229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37205" cy="1645920"/>
                          <a:chOff x="1161" y="10881"/>
                          <a:chExt cx="9720" cy="4320"/>
                        </a:xfrm>
                      </wpg:grpSpPr>
                      <pic:pic xmlns:pic="http://schemas.openxmlformats.org/drawingml/2006/picture">
                        <pic:nvPicPr>
                          <pic:cNvPr id="122923" name="Picture 12"/>
                          <pic:cNvPicPr>
                            <a:picLocks noChangeAspect="1" noChangeArrowheads="1"/>
                          </pic:cNvPicPr>
                        </pic:nvPicPr>
                        <pic:blipFill>
                          <a:blip r:embed="rId62" cstate="print">
                            <a:extLst>
                              <a:ext uri="{28A0092B-C50C-407E-A947-70E740481C1C}">
                                <a14:useLocalDpi xmlns:a14="http://schemas.microsoft.com/office/drawing/2010/main" val="0"/>
                              </a:ext>
                            </a:extLst>
                          </a:blip>
                          <a:srcRect l="25058" t="13875" r="16676" b="19556"/>
                          <a:stretch>
                            <a:fillRect/>
                          </a:stretch>
                        </pic:blipFill>
                        <pic:spPr bwMode="auto">
                          <a:xfrm>
                            <a:off x="1161" y="10881"/>
                            <a:ext cx="5049" cy="43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22924" name="Picture 13"/>
                          <pic:cNvPicPr>
                            <a:picLocks noChangeAspect="1" noChangeArrowheads="1"/>
                          </pic:cNvPicPr>
                        </pic:nvPicPr>
                        <pic:blipFill>
                          <a:blip r:embed="rId63" cstate="print">
                            <a:extLst>
                              <a:ext uri="{28A0092B-C50C-407E-A947-70E740481C1C}">
                                <a14:useLocalDpi xmlns:a14="http://schemas.microsoft.com/office/drawing/2010/main" val="0"/>
                              </a:ext>
                            </a:extLst>
                          </a:blip>
                          <a:srcRect l="31250" t="16490" r="16667" b="22484"/>
                          <a:stretch>
                            <a:fillRect/>
                          </a:stretch>
                        </pic:blipFill>
                        <pic:spPr bwMode="auto">
                          <a:xfrm>
                            <a:off x="6381" y="11241"/>
                            <a:ext cx="4500" cy="39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id="Group 122922" o:spid="_x0000_s1026" style="position:absolute;margin-left:-44.6pt;margin-top:7pt;width:239.15pt;height:129.6pt;z-index:-251342848" coordorigin="1161,10881" coordsize="9720,432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4q8ycCQQAAAYOAAAOAAAAZHJzL2Uyb0RvYy54bWzsV9tu4zYQfS/QfxD0&#10;rpiSdUfsReJLUCBtg14+gJYoi1hJFEg6TlD03ztDSr4vtthFH7pYA5Z5Hc6cM3NM3X94axvnlUnF&#10;RTdz/TviOqwrRMm77cz984+1l7qO0rQraSM6NnPfmXI/zH/84X7f5ywQtWhKJh0w0ql838/cWus+&#10;n0xUUbOWqjvRsw4mKyFbqqErt5NS0j1Yb5tJQEg82QtZ9lIUTCkYXdpJd27sVxUr9K9VpZh2mpkL&#10;vmnzlOa5wedkfk/zraR9zYvBDfoFXrSUd3DowdSSaursJL8y1fJCCiUqfVeIdiKqihfMxADR+OQi&#10;micpdr2JZZvvt/0BJoD2AqcvNlv88voiHV4Cd0GQBYHrdLQFnszRzjAGIO37bQ5rn2T/e/8ibaTQ&#10;fBbFRwXTk8t57G/tYmez/1mUYJPutDAgvVWyRRMQvvNmuHg/cMHetFPA4JRMk4BErlPAnB+HURYM&#10;bBU1UIr7fD/2XQenSZr6lsqiXg0GMthud4dTu3VCc3uy8Xbwbn7f8yKH74AutK7Q/XwWwi69k8wd&#10;jLT/ykZL5cdd70Ei9FTzDW+4fjdJDSChU93rCy8QbOxcEDUdiYIleDJQhQCMK+0+inEZipxOLGra&#10;bdmD6qEmADLYPw5JKfY1o6XCYSTz3IrpnvmyaXi/5k2DHGJ7iBrK6iItbwBnU34pil3LOm1rWLIG&#10;ABCdqnmvXEfmrN0wSEn5Uwl+FqAfGtKnl7zTJn8gR56VxtMxW0yZ/RWkD4RkwaO3iMjCC0my8h6y&#10;MPESskpCEqb+wl/8jbv9MN8pBqjQZtnzwXUYvXL+Zk0N6mOr1VS980qNtiBwxqHx17gIQ4gQ+qpk&#10;8Rtgj0oURCQCYUQepmkCSQ7Q+XGcxK4DquRnURTbdFZaMl3UuL0CwHG/PecwYdg5EoLUKajQzxbd&#10;reIZay8iYfaJ0oGUkko/MdE62ACOwCVDCn2FgK1z4xJ0uxOYKTBO86Y7GwBo7MgtOjOSrdJVGnph&#10;EK+AzuXSe1gvQi9e+0m0nC4Xi6U/0lnzsmQdHvP1bKKHSjS8HPNbye1m0UjL8tp8TI2cLZtgVh3d&#10;GDMAjR0zNPODkDwGmbeO08QL12HkZQlJPeJnj1kMkIfL9XlIz7xjXx+Ss5+5WRREhqVPx0bM5zo2&#10;mrdcw390w9uZmx4W0RwlY9WVhlpNeWPbJ1Cg+0cobHHYohizFGaxCd//qQyHVzI8RQQxKBTsb0aG&#10;4V7wDcrw1AchtjIchxm0rAzHiZHhIAjT8L+W4XgKNxdzhwF1GO4wowyHERluMFPQh6Eyx7vTqLHf&#10;Zfio1ifaY+V7/EP+LsM37yYoU3hZOJVhczeGlw0j3MOLEb7NnPahffr6Nv8HAAD//wMAUEsDBBQA&#10;BgAIAAAAIQAubPAAxQAAAKUBAAAZAAAAZHJzL19yZWxzL2Uyb0RvYy54bWwucmVsc7yQwYrCMBCG&#10;7wv7DmHu27Q9LLKY9iKCV3EfYEimabCZhCSKvr2BZUFB8OZxZvi//2PW48Uv4kwpu8AKuqYFQayD&#10;cWwV/B62XysQuSAbXAKTgitlGIfPj/WeFiw1lGcXs6gUzgrmUuKPlFnP5DE3IRLXyxSSx1LHZGVE&#10;fURLsm/bb5nuGTA8MMXOKEg704M4XGNtfs0O0+Q0bYI+eeLypEI6X7srEJOlosCTcfi37JvIFuRz&#10;h+49Dt2/g3x47nADAAD//wMAUEsDBBQABgAIAAAAIQDrI7XK4QAAAAoBAAAPAAAAZHJzL2Rvd25y&#10;ZXYueG1sTI/LasMwEEX3hf6DmEJ3ifzow3EthxDarkKgSSFkN7EntoklGUuxnb/vdNUuh3u4c262&#10;nHQrBupdY42CcB6AIFPYsjGVgu/9xywB4TyaEltrSMGNHCzz+7sM09KO5ouGna8ElxiXooLa+y6V&#10;0hU1aXRz25Hh7Gx7jZ7PvpJljyOX61ZGQfAiNTaGP9TY0bqm4rK7agWfI46rOHwfNpfz+nbcP28P&#10;m5CUenyYVm8gPE3+D4ZffVaHnJ1O9mpKJ1oFs2QRMcrBE29iIE4WIYiTgug1jkDmmfw/If8BAAD/&#10;/wMAUEsDBAoAAAAAAAAAIQBBNSDRgL4AAIC+AAAUAAAAZHJzL21lZGlhL2ltYWdlMS5wbmeJUE5H&#10;DQoaCgAAAA1JSERSAAADIAAAAlgIAgAAABUUFScAAAABc1JHQgCuzhzpAAC+OklEQVR4Xu2dB3wU&#10;RRvG95LQSwKE0CGU0HsX0I8qTSA0CRYEVECp0qQIIl0ERIoUlSYdgYB06QjSCUhNKCH0EEJCTbu7&#10;771MWNa9srt3ezXPMr9lb/edd975z97dk5m5WU2bIYc5bCAAAiAAAiAAAiAAAuoR0Ez687Z63uAJ&#10;BEAABEAABEAABECA07QbusMYQ8TV52ADAiAAAiAAAiAAAiBgHQFN+2H/EVhXrxik1bvvVSxXqaB1&#10;HpELBEAABEAABEAABNI5AU3HkXt4BJcvPGHSysuLe5CUks7RoPogAAIgAAIgAAIgYB0BTcdvDAKr&#10;YZXy85cfYerqfgKklXUwkQsEQAAEQAAEQAAEDAQ0ncbso//+V7ksCayBI9+NepEEMCAAAiAAAiAA&#10;AiAAArYQ0HQed4DyXzz9iHVfXX+abIs75AUBEAABEAABEAABENB0Hn+IKFyPTO7SsfxDnReIgAAI&#10;gAAIgAAIgICrEUh6/DzhVdLDazFKA8ueO2uu/DkzB+SkjKo44fT6p3efSEai6TrzJBV59cLTrh3L&#10;303xURo37EEABEAABEAABEDA3gSe34t5EvWkdctSigrScdyFs3cePtfnq1iUMqropE+ZO6Wzv/DS&#10;6704PUkuTWpYGjp+vWk++ukMHV869ySkS/nb8W96sGYG51ZUh8GhsYrsYQwCIAACIAACIAACMglE&#10;Hg9v1qiENpP380RSTeKN6Zs36sagdQxb9kxeXokpf+2/GVinNL1Uy0n/ivfzesW8fPE8gy7FR5fi&#10;rddTIv9eeh0r13Dw4eyzdHQ5LDakS4Ubgo63OZ3zZGvbT5PNV5Mhk2Tlny0f23/9Y0kzGIAACIAA&#10;CIAACICAFQTunolo3LD4Ey0TMAq2XN76fQduFqoeRHnUcjK79lXvGxfIYYrGOzZTDpJTrCtLoydh&#10;Z9BYhoOBy66SxeGDd0hghUe/6cGa3yVX9q6jfQIrePvm8/HSeGkMVaJeMJ2e0+r0WlJqOi2nSbXX&#10;aOJGNv1i7RMF1YUpCIAACIAACIAACMgm8DDsasP/BT5KViyw8mbQHzgYma9qGSpKLSdza1zU37io&#10;MWgiTWzmnAaBpTMILOrHIqVFcomOvby9DclkBanvyss3X8Z8RfMUKhZctfh3jUvu+KDKb62DhlTM&#10;6htQQJPT3yt3Aa+AYl55DeOa2EAABEAABEAABEDAfgS0ei45RZ+cYtinGPbsgM6wxK6KjymXcBM6&#10;mdKhkOXEOxQ5oT4mvTZFk5LyivMq0rRtlWFTkjh9Ase90GieeXk98/KO9/LRfL02kgr+a9d1moN1&#10;6e6bGH75yD9Ht/EZytfPlK/od5UyfflWCboWFxf39OlTOjh/59Hne+49z+SnyZmHXsZ+VvrzFSYm&#10;9i/pkb/HkgcqsiaHvDeRZ1FZQkvKYiEMcz7588YFsRjM+VRaa1EA8iO3Dizzb2O7KHJi7xpZx0F+&#10;LlFlLdyE8n3CEgRAAARAQBGBxxev1Xsn8MELRZkMxvmzcUcPReapYJgdL3Iyq2thy+4Grb7DDERO&#10;5lUJSwk/58PpXnpnKjPuZ2ZzduJgoTfNqA236fXObeFdQ8qfvfFmldFlPQuSwPIpVy9DvmLtCvm0&#10;zfxg24G/UzReNVt1blvI8GPDKbvPL7/20rtYRTomgfXJ4nuiKFf2TuvZ+nBhlCQPZmzZktlkKzCR&#10;9i/ufyO0Ny7LgrEwGHNm/HmTBVEMovO8Tz5j8LhukrVmBsIY+KqZrKZMh5bNrIjQ2KEiJzLbQpXa&#10;2ejE+D7kby1qEb5NQ8ctZzeA8KSNRSM7CIAACICABQLPIqLqNih25+l/+6MsIaPBRINx4ZyaY3/f&#10;yhFkkBAiJz93kxiC+3I5aSQTTn6udDopPCyDNuWVT+aXPpmrjpvDAgkb158d0BnNmE236Gjbn9dC&#10;upY/eeUVH+qq3kVYD1bGgKI0hPj2/YOv8hTLV6xUwayaXqUyktnRS9d7bjznU+1dOiaB9cFCg1AT&#10;buv6FWcv6Uuo9egPLd83zNiCJW9AZszbtkkr+WPjskQO2cv35940DoP3w2fhvzuZfz6vKAZjn4qq&#10;zEdiMlQehYXILSO1cFWIzgFO5LeF1cGoldFkqCZvY8k7Vq2Q4AcEQAAEQIAIJETerV2/2K04xTCK&#10;+XEnjtzKHFjI2MkvPYp8vkSsXvgChFdFTuZVOJl8+XQGffIrbxJYWShL1YkLWMawb/qwY824LYbu&#10;pS2hESFdK2w6Es37PTSqHAmsTBXqZ85frFxOr29r5GpYMi9djYpK6446eiG8x6qjGep3opMksN6Z&#10;fFlU6aPfVmI9PbSv0qcdu0onaV/vu3+Fx+wk24SXjM8IXQmLMy6L+eTtRS9Ntg9vwwssFrbkeaEZ&#10;82wuTsvlioozfikJSoiXRc548rUw5kwGvFvLxnxekT0rxdiJyN5kWxjXSBSqKCTjO0dUtOW6CL0Z&#10;x2wSL99bKWpTOXeUyebGSRAAARAAASsIZI0NL1OtamSMLnUBBtaPlTrhnQ7pN3tvNvGKDYF5vCPO&#10;nXvuZ/gVocjJtiGlW8+IMOdk25Cg1jPCmWORk18K/vPq0JaM+qTnPtmf++RgNg02/iOsl5d3Bg2l&#10;1FN6TYqOT8yIfj9YJKtm6lt5SV2dCDvfa8KsBisu+vn5pbnQvnkstDAvHQu/q0iviNyeW7CZzjAn&#10;dFx/zDl2TN9h9JL/6mLDZPSSN6aXooLMlcVXktmLXlp2Yi6vBZ98zJIFGRdtOVThVZ4S40auCB1R&#10;4kExkowYC0l4zFvy2ZkBcyJpzEfOtxffjsZOjO8lvu34GplsaJMnhXeL8Ng4fst1YTSYB+OYRfch&#10;w8tHK7r3rGho46bHGRAAARAAAZkEkpJouamU5MSXyQmUXqWm1GPDGfZScFJwhnIlJiaxUkRO6JPc&#10;gpPUq2luRU4MPxLktIZkWKAhLR1tX+fNF1z7OvT7QcPvCelUBm/6vaFO+3pjRhpO83Ze7zpFclHH&#10;1Ya/w1YlBSb4B3p7ewu/ddgxn5EdiAzCfv1TdF5oIzyu1KMVn5c/puz8SVFB5soS2VvILgyM6Qxz&#10;ec2dPzKhCl0ymdc4WgvxGyMyR6nuKMPysHSViib9yrrcaONBCYkJj4V4eedkYBK1yFgYuRAFX7TQ&#10;iTlj4/ai7OZKp2oSVXbzGJfInxHFb7kuQm+ijKL7kFXBHATJO0pO08MGBEAABEBAJoFXySkajf5l&#10;YvKLxGTaG1KC4djwMiE1JSbxl9LOJybRSVpdPTEprRCRE/okt+CErqY6NOVET0uJkrpKIY1F/lmq&#10;t+k4/9VAx14+GbwpGU4ZVsdK0evSEjPS6Q3rOSQmJtJx2cpVfQqV7h2UMSnpzVx43hefkR0IZQo7&#10;Fp0X2sg5NleQubJE9hayk4djk6vzCqniJ4ZZZSZjtnxeKHToWASElcKSOVbGiCyQoTj5sEXajo/T&#10;+LxS1JLta8Gh6F4yvgeEzs3dMFRNSuZKMenB+Jag5mCs+GaVc2wufpPNZNzcOAMCIAACIKAigeQU&#10;WnSK02t1qatxpiad4Zij87rUREspvL5kOM8W7aSk4RINNgZxInKS+sVk3gldNuPEi9P5GASWVvM6&#10;vbXpBPtmORZcgx14+XjpKRkOqbdKp9NR4amJXaaQ9t5PuXbHsNRCk0C/uD7lPy+Z4dmzZ2nfT95v&#10;nl3IZxRm53tWyF54nr3kv+TkHAuN5ZQlsreQ/fjU2vzV8h80FgUjfGnOZ60hR9noGy9o6ODCst2i&#10;OHkz0SXLoZqjJAyMwubNqBQ6FpIXztmXg5r3wMiwSplkbrkdRfeS8T1gsmrmWkrS2IIB3zp8XeTc&#10;e+biN76TRXDwEgRAAARAQHUCyVpdRh+auaRl6cik2mlp8uuDSbX5q8KDjD6aZK2WxSNyQt8FaZbe&#10;aW6FGd9c9dKKnHhlyJAha9YM2bJnyEopW93Q0+xr5fQH79BL2tOxl7eXIdERLdWegdN5a7UsMVPq&#10;wYp6qRtw/OmVmJe3b9/+fcXKKXMWHj5z/sSN+w9eJGsyZ+O/qPiMdHByRj32xcxrDvqOF7qlq3wR&#10;Mo/rDjrMdAPzQ0VQslCWMDA+HlaWKDFL9tXLLgnLEuY1d56yVOryP5b4cunYuCzeTHhJxNBC5BYs&#10;hZf4Y9EBC8mkpfC8cfMZ10XSibkKCnlajlnYyubClgxD2Bysi1EmBAsNZHwnGzc0zoAACIAACKhL&#10;gPqjMmXQZPHWZ/bWUTL5TUdXjVPmDBqtPk3eGDth3lITeTYk3gMVwR+LnHhnzOyTw9cne46MOXLW&#10;WHWIBXOhd5tMOXxZomOSVySyDBcMj86hGWBJepaYNf1HXXInohM7bLj0yYItP23e/3vGGr/tObVm&#10;2W9/b9uo8X+zgASfkc9L2cu1f4cSc/Xv2oN0qeaXhjgMQzaz3ubpCM8b2zDpw5+njCwvnSefvBNR&#10;Wew8XxBzQjbCOOmYD4N9+9JLZsDi5Avi85o7L+LGApaZhBx4eiYjF1lahsmqzGx4hsLWMXfMo2NM&#10;KBlXRBiJuWMRE+MaieIXBiw0tnDnSIZhXATzZi4jb2/yfpY8KbPFYQYCIAACIKCUAA3mZc3olcmb&#10;RA/JLNMPzKGropSZ7DPS/ChdmrYxcrJrXP3Xqd6ucYa083WibwrmzdiJV+YsGf38M+TKR/v44/vJ&#10;MmJ4t0y+uYRJM+uwYYHQ5Usuf9Ktwp87rz95Qku9G7Zjc96hZRq8y9UzPAmHloRPesUlvqIQaVCR&#10;o5FBOiD15ZNRkzk7GdMyDXX7pyk4lv3yZsNAVbl2hq4scy/5LzmTZswD23gD3pXwvLmyhB5ETnjP&#10;Ioei4ngPwgCEWUTnTVZWWJbJ41MLDAN8JC9EHCxU3xwQEXOhQ+Ms7IyQHjtmK2vwpbMRxpp99omC&#10;N85o7JDPYqEtTDa0nNZnlZUThoUiTMYsuqOMb2A6Y9xqkg0NAxAAARAAAasJPH92rfeHTU+ce6jU&#10;Q+0q+Rau3JM9h2Eld7WcHGmV6H0jzJtLpgc7x/n4GyZZpc5zNyzIQNPe9Vpvmps1cpVhia1de8J7&#10;fFJx2/br0dFpq9AfX9hQUR3q9D6gyB7GPIHTi5sygVW2ZV1XwMLiqdFzDwvG1cJzBUTA4iKtgDBA&#10;AATSD4GXide/+rTF8TP3lVa5TvUCP/62M2umkpRRLSdHO2XU3LtGPyHUc/qXXtkNAot+E5i6QBet&#10;yJAqtnSaRw8f04nmI8M+7V5xx86Iu3dfT2BXWgPYW0vgzNIWfNbq3Xda60bNfMKQmPijfZnmNdUs&#10;w219CeEQGWBx25ZE4CAAAu5E4FVy5Mft6gUWzH37vgKhkidXlujYp79vPpIlg+GBLmo5GdEwT2vf&#10;WH1yEikpg7gyaCtDD5Zh0VPDuqepGosXWJ91r7h71/XIyHh34u0psYbvPcVXpXQTl9AxwpAoNheJ&#10;ykUa3AXby0XIIAwQAAEQsBMBHZeQx/9l64aVSxT2l1/EjTsx2w6cfxyT1YvLTLlUcZKSlJS34PNP&#10;quZoE2TwSZteQ0t0pc3uTRsrpNUheIHVq0fFPbsjwsMNHVrYQAAEQAAEQAAEQMB1CNB6VXpNojYD&#10;zcESznBnfUaGTfyInNeh+2gDvPSZ2Cu1nJCrlIz05EBLkfxHYO3be/3SxUeuQxORgAAIgAAIgAAI&#10;gIA7EjCsgJUm67R6H+83L92xMogZBEAABEAABEAABFyBgGAOVo+Kx45G7f77To6Xd10hMsQAAiAA&#10;AiAAAiAAAm5K4I3A6tC2RPjVmH92Hz+6qqubVgZhgwAIgAAIgAAIgMCrhIQCBQoo4nD/vmEBCBVz&#10;SQgs/4DciuKLiY5VZA9jEAABEAABEAABEFCXgF+uXMnJ9ARCLe31qb/vY3u20YOX+TN0nmxoK1Kk&#10;CJ1UMZeEwPr2uzEy6zxv3jyyhMCSiQtmIAACIAACIAACdiJAAisxMdHHx4cEE5NTJLZEMotJLibC&#10;oqKiatWqRS9VzCUtsNq2bSuqf/PmzXft2iU8uWXLlvLly/ft2xcCy073CtyCAAiAAAiAAAjIJEAC&#10;6+XLl97e9LxpbUpKCi+thDKLCS/a6OD27ds1axoWoVQxlyyB1W/+sZyBNc/e+EuyYtG/jpW0YQZ5&#10;8+VhS3CpvtnPs+qhwqFSAmhcpcTsbS9qEXpJJdrprW3vutjPvxPvWycWbT+e8AwCkgRIYD19+pR6&#10;sJi6ok0os3hpZSywRLm+G/+1cVkjvh4vkmUmy1K2LkOmlp9matEzU/MemZp3122Zlalpt0xNPsrU&#10;+MNMjT7I9D/TU+Pp7S1MTFpJorFsYOzT2J6VorQsob11HuRUjY9fjrEkCkVO5KBT5JA3tgK16Maw&#10;rlyZuRxZFrvxjFtZKSLJqqnrkAUsbFD5/vk3C0krW9SV/e5PSZgWDIw/Fpix/T4i5EQrah35jSXH&#10;OWxAAASsJrBj54ZJk0dTdmmBRQOCb4rRc2Nr5DU8bIdNFtPraNn5sW8V5nSvz5iKiH3m8p+8tnz+&#10;8u5FPo2LVaUUcquWH2GEzKc9PMu5ISTRyXFiu43wfnAMCr7ijvkqMi5O9Wqq7tDqZlUxEhe5P+Wj&#10;ULHu8guFJQiAgCQBmmLF91oJZ7iLMrLeLC+vNDkkyvX5pz1Hj5o0auREStRxxfquaLOQ68SJE2RA&#10;GktaYP13upVu/MmHpK5e9atG+V8NrEkaa/zfUamSK20sU7LOxn94if50lvRg0kDUYcCXYqNzkR/h&#10;SxaG8RlF8Zvr6hCGbbJqalWQVUFUHF8v4SWTPRxW93nIaUTj2Phcxv1D8rHTN6Kw78HeTWxcHE/S&#10;MlLJe8NC5NbxEYYq1A3G3iTfbuZ6feQ3k+j9ZXxPit565miYvMNt/FgQ1oK/lyQpmXuv2f4xIorH&#10;uHYm7yWlbQF7EEhXBKb9MG78hBG//LaYpNLkKd9QmvXTZDkExo6ZysyUzcGiYUHee+qTDd/86JHO&#10;e7UdZDwHS/g5SzbsE1y05z9JZf4tKPTJsjCfQj/CUuQQEX5z8+Hxns35FxYttJEskTe24NkYC18p&#10;RlJUcclChZ/jzFhYU2Fljf2bDNgYuJwYhDbG1Tfn09xtI7NEUesYkzSOyrjK8pvYXHHGt5ace8yk&#10;jaKMcigZEzZ+E1k+Y7k1ZcbAm5l8R5t7s5t8R5j8EJDfiOZuCZFbpZRM3uEW3l/muIk+Wi28nU2+&#10;zeU0B2xAwAUJLLV5lpHDKiXdgyUMJcucs1lmn8ky6xSdZOoqy/RjWX74J8u0I1m+P2IuaMt9/sZ/&#10;9smpPO9TjrEqNibjFH5Pq1IK/+Er+nBnpRt/91hRqJwhGDlK17qGsyJgk1mMv12s82y5n0YoYqzz&#10;ryiXHKRqVdzCu9U6CSJyaK4zTBKI8VtbpA9MepDsbxO9oSTDcKSB1R8jJt/Lcu4iR9YOZYFAuiWg&#10;TGDZA5Oc73t7lKvUp8PiZAUJFZXDipbPhH0lsCQ/l1qWxohs9+zcGrH4JRvaHhW3HZ2reRBhFEHz&#10;eIaSd5GrtRfiAQErCAzjOBdPVCmFAkunG1unAHVeZfnRMIcry/R/Eg+tSTy8NvHv9YlH1jfJmGgF&#10;Jj6Lvf80lxmb5J/LLE6hmWQWmUULzUwKFxdBZEV17JHFam0ns4dGrSaWWZwQkeWGtrriMltBLf9q&#10;vS+s7uCx0OmrtI5q3QyiJrCTW1YKPi5k3vAwAwE7EVAosDj9+KN3DFPa2fJcqaOENDHrxuxBpK4y&#10;J95RGiXfVaP0S4jvBhfKHdE4Gi+DbP+gsTpOk0BYPOai4qvGvgMsFy3q61LKX9K/OYfCqJiNPSIx&#10;V3cRIpm1tpzLuEYy3ZozUxqknHvMpE85GW2pi7F/1VmJxKVwkIv/ZGCF8tKB2RjrJONoRdCUtovV&#10;6Cy8R5R+3MmPwcLN4LCKy48WliCgCgG2sIEoSXr+7xxyE+b6U5xxEtpJlis9yZ3c7b4bwBYapfWu&#10;+Eq8GvoWTb2ivitSV58P/Z7UVdWqVQf2/0qyVjAAARBIDwTsJCPs5NazWwTQPLt901Xt2CR3Gh+0&#10;vJE20hgWZje7WTYwd5U/T+pKozEly16f/0FyiJCeMEjPwHnjQ68fW79oag8WWwfLsOfVVYsWLaSq&#10;jOsgAAIgAAIgAAIg4PkEpIcISTZd1z1hz8lJPLB69KTvEw/RpKt1tChD4pE/2Mgg9V2RGe09Hxhq&#10;CAIgII+A0nlO8rw6bYVemeG5ppmd2sI1K4uoQMAKAmw0UN1NWmCVLFky4sf+c5oHDSypMU4Vi2Ru&#10;0KABU1fZsmVTNzh4AwEQAAEQAAEQAAF3JCAxB8s/ILeiWsVExyqyhzEIgAAIgAAIgAAIyCTgKnOw&#10;zMzx4udmSc/BIsGkKMkEBDMQAAEQAAEQAAEQsJ2AyZ/7WZ7hbnuh5N/0zwxPv/FtogcrfE9f28uG&#10;BxAAARAAARAAARBQl8D01B/v8b8ilPy1oLnSRRnZBCxelkn+ilDSrXQPlrpc4A0EQAAEJAmsWb0e&#10;kw0kKcEABEDAxQmY7sHCp5uLNxvCAwEPJrBn796mTZrQBFB8EHlwK6NqIGAdAdEcLLV6sETB6Bdy&#10;mt4mApQsjjeQ6MGiDzhK9GFHhQiPrYOCXCAAAiBgBQF8EFkBDVlAAATsQkAwxUrSv8QyDcK/IPHX&#10;pCRNGIAACNiDAD6I7EEVPkHAEwgoUTz/qa/VGWVTszREyLrohd317Fi2c2nDFsMM65diAwEQcBaB&#10;nT80c1bR5soVDRFa/iBiXezY3JeA8XcK2tR9W1NO5Da2+J0P3qdShI/KoeE8483kAJ/QzNwgIG8j&#10;6dbkwqT8NHkaInS+wDq1rIucJoENCICAJIGOvb+VtOENOnXqNGPFJQ8QWCFdO8uvNSztSuC7eRuC&#10;goL0Us/RJYPw8PBy5cppYq6Y/LpFm9q1mVR07vgWF/2KUMW6qOsKAktdnvAGAs4kQOpq6NChbwXl&#10;kBPEPxHPpk+ffiuhPASWHFywkUNg8qItjRo1kn8H7t+/v0SORCawHsXE5PX3Z6VQDxYElhzgTrdx&#10;Sou7kcCSflSOs5rw1N+zIy8vvHhi5I1L8+lYxTCOXH0888/LI38/uWDLLtrTMZ2x7P/xk7hdh+b9&#10;tFDD0p97v7p2K0LFkOAKBFQhIPO7jcqStMyQJUsW35zPdRlsD+z5y8SloX9PWbiV9olJKbY7hAeX&#10;JSB5X/GRy7d02coiMDmfJOm5xdUXWKp8LpOi0r1Ynvh0Xc5sN5NfbHty7+dTh6ca382J2nEv43rR&#10;+et3hr43d5um9ymWesyfe+x4CJ2/efX9+OsNhRn/OHZn67Hr0Y9ifXQJbxV/QHs6pjN03ty7Jepe&#10;1ObdH2u4C/0/jenR7fHA3kdrlEs6dPyta7fC8QYDAc8jwN7CKXrN3ZjnD+NfRjxOfvDK27pqkquL&#10;UTHtB879/tfte45d2nf88ldTV1nnCrnchUCKlpOT3KU6iFOSgJzmJpt0uKkpsNT6XCZ15f1qUfnq&#10;7UvXnFqkwg+la0yr12z4yydbw479JGohL40+Vl/4h93Luq1s0rDk7RNDQuOnLDo+YHXZgq/mnmo4&#10;Zd04nTZZo9Hzuain6vTVey3LXa9c+HGNYo+inmSrUeRhpYLRzUtdpPPm+rHuPtzu75ehcZ2hv6wq&#10;vWR5nnEz2vjmutez8/9OnxfHkw5vIFTZkwiwtzCn8br96EXE/Rd3Yl7cj33xMO7F6Yh7d19muPI4&#10;QX5lmas70fF9vvn1zv3HLRrV+O3HIcunfF62eP4h36+W7weWbkfgWSInJ7ldvRCwOQJympts7LLR&#10;1zv/DS885guTNLBLWGlO1RFYKn4uU1xZfP4tVKpJ9rwfarxrcVwRjVf5bLner1Lng/B/fxWhyOD1&#10;3YrjgWFR2RZ0+af/2+cr5XuYQZNYMd/9fnWPDW5w3DfTq/P38+YscZDPdTw8Wq9NjnqSvbDfi2M3&#10;8h25VuBYZIFCOeJux+Wg83TVJOrb9+a0bb5x/ppS5csuGNhb3+m9Yys33go/UuLshV/3/3Nk6vzP&#10;psyt/svaYTdu32PZNRY34yLIXPUmtodP1YOEQ5cisPXA0cHj5xw6dj4qNvHe4+cPYuPvxDyLf5FI&#10;ieIMu3bn+t14OTJL+Gkwd+W+mNin/nl827VpSF1ZlL3GW9VKFM5r14oregMKjc1FhXeTXdsrnTjH&#10;naZ+Q5N4oi9PSkxF8cdCdWXZQP2Y/uNRBYGl1ucyH1fSy8u+eSpyXFFBpNmz5aqeO09uEY1/bv64&#10;9XzA103/LZ03Vq/T6nUpnDaZ0ybRvnTu+7UL3dpwueqBIx/yuR7FPc/oo82eKXn7haKNgqI+rnm+&#10;YcnrO6+WzubzKqN3Cl21QPvCee7t2oYfK1UsUyrmyZ2cOesnvkq6HNG2Z8cLn4Y0z+v3aPWWKiLR&#10;zBpdmOzcmm/knQMKQhEeRuC9hvW+H/bZnfsPZs1Z8PSlQVcZ/xbs1NkzSxavOHrmkrm6iz4N/jpk&#10;WGrmnfrVXiQYpl6RSot7qYtL1CjqDLOCs/Fbz+Qft8wzVZNtEFJWoDbO8jyJk5NUKcu9nHjqnSan&#10;ucnGyZtK/Rj6yxyltI+O/x4bPkwEZ+ilCgJLlc9lIXq9V9GXz+5z3DPBSV3iq7vxcXGiFjp5069d&#10;5agyeR9T/xOnS+J0yXptCsksekmpdK4775c7GRGbj89VzDe2XZXIDF6Gz/rCOZ9odMmFshumt/to&#10;kloVP144c9SkBX+wZHwrePu8kXdZs9RPfpHp5Qvuy26Pdx68f/7C/P0Hlic/f+LkG0jwbeEKkSAG&#10;pxCgSeQs9ftmEn9sfMZkbJmy5+jcpsmMcQMf3bpyaNefKc/e9OnSMZ15FR9LIqxe9fLmqsZ/GnTr&#10;O6HL5xOePX/p5eVVuWLQaylj+N/HK9mySnMKNxSqFoH4BI6lkcOG8sfGZ9QqDn6cTsAlWpzvxzLI&#10;HMG4oYgO6+iyYdOUS8tMWoqOKfF6iy7wV5mRCgKLvNj+uSysr86n7q2IQ9qkN38l6/X3oq4d9M3z&#10;tgjLv3dzNix1lyNFpUvRGaRVsiFpk1L3huM8GR/32voBn+tWfO7N5wKTU3/GdPtJNq025U6c4Tft&#10;dGb7jdp3EoqO7tOJkkn4GTPmYedXbVn6/OVJ72Jby5c2vOzWeW+VCmVKV1/z8tWbyV42NF9aVr4/&#10;mb3m/7YWHjAb3gB/f9uO3WM8DB43ierC9mwzPiOq7Hc/L9+4c79Gb/hMIJn16ac9dYkvmMyiPc2j&#10;at3pg2Jla77UZLRMiX0atG5cm8x0Oj11EM2cszIxKdnwRnv6kFwVC8hiWaU5vRWM327GIeEdarmZ&#10;po4ZSgZszzbjM05vaKcH4El3mpNbnB8iNHxfmlFRNqsr4Q3DtBSTWWxvvKkgsNT6XOaDq9lgAJeh&#10;2qO7+zkuLvVkyou4kzevRTVtN1dUgV//LlYmb4yhy0pHPVipHVepGsswUJjam1UqZ5QwS16/7Ekp&#10;3s8SfFoEXTlwo9TKc3UO3irXrNip50mZknQZ6Kq591vvIZp33+nGrj6Jm1arYocjZ9eXLMbOXL//&#10;qEj4mZDEJDUFluXOZHpbGhtILu7n9E8TBOAAArEvOUrfDB/NyiJdRS95pUXnmYHx9u2X3fLnyvnN&#10;9HlLN+65dPvZ0xeJRYKqBHfu+vBh7LttOlesUo3UkreXbtWf++ktb64i/KfB4M/a5MiWhcx0en2B&#10;PJnjH94maXXvYaxMleYAUHwRvFRS9A7CO9RcG71K3QaOmsAM6HuXXvJKi84zA0c2sYuU5al3mtNa&#10;XNhrJZyJ9ea9LejNYt/PFjq3lN8l5nQV70kFgaXK57Koain6IrdvHNOl3Ew9/+jurX8CCjU2Wf0r&#10;93OQoqLBPpp6xTquSF2lySxdUvjj/0ynrVM6QOOdoUiO2Dvx2WsVvFa34JWa+a7ce5arUNYHdJ6u&#10;mizi/dYXF87Qt2r2DbuamBDTvNHs1s3+fK/5d4kvaxz8u0WZwPPUg5WQqKbAEv19bByYpIHyuwU5&#10;PIFAzEuOpT790jTWxGlp/Vh0hr9qsqpvV889Z2Sdj6q2Wb1mxZVLYWSTwdurXJXqPt4c9RBHhZ/d&#10;sX2Tlss0vm9rc6T4T4PloXvHDe9OZmWDivb7skdyYpJ8lebgZrBuZozkG1DSwMHVdFhxCa+33oPT&#10;7sCfJo9hpdMZ/qr8eCz/asE1r5qsnafeaQ5u8f+wZZ1VbCDHZMcVbyA8kH/zmbdkI4OiSVcicxUE&#10;FnmsXa3i5OF9K5UsZPlzecyXaZ1AkrWjTqxzcc2Php09fHLx4RNbNx/zN3RrGW1NSlw9GJGfRBUt&#10;x0BfAFxKqsxiAsswDSvl8O1yE2vN4/PVL5OnRpmCu25UvhBdOOxBIOmqc49KXYwtuff+O3SerkoG&#10;RgY6LsP5S5327q/75+7ix8PO1K0e5J0lF/Vgyckr00bYQWUuC/9eVfRnt8wAYOa+BF4Ktm49v+Ir&#10;QsfCS8YVPLJ/2ncjyy79ub5/6SNzvlj+v4A22/5cz2RWdNTVQ/u2xSXou9cZ3C6wRdTZMi9i15lD&#10;xH8anDy+v16NkqMHf+KXI6uxSpP/aeCCbYF3qIVGSRZsPfsP5y3pWHhJfrMKP+vc5Vh+7SxbusWd&#10;5uAWV4ut1X7YaCCbgMUn3ptwrFAFgbVl77Gew6dPnL2idtUKn33SLXsOX+PP5cCq7+bNV2DN8Qc3&#10;6S9oeduT6JQGNXvqnzeOu5Mj7KJwwvub/OOb7l98onz4Q18aH6RJ7q87rpL1KQaNFfE47583av2v&#10;wBlhgZ3qFn6vbsmAvLlTvLOeeFCG9nRMZ+i8vLg4rU5fufzIYkU6ZtVwlSsEXo2s7MP5Ug9WAW8V&#10;1ry2IKfYH2rGcgpTr2Q2XPo0YxpLqLTMcajfaPiwcTGlq874+qv6S1eFlS3FTft4MMmsfbs2vUj2&#10;HtB08McV2mfOzPnmoHWyuPWrvjTpR/Rp0Kb5W6p8Gji47dgvCk2+3fAOVdoWTGMJlZZSDx5s75F3&#10;Glqcv2NVEFhtm9T9ZeKAhrXKdBs0adXazYHFS7Rr/z7JLPa5XOutFiVKBGXLpPPNljWn9sm83/+U&#10;+W45cCpp9MQ/jp65dvTsjYgonclc9Wr8Orj2zu8P1Ln6MKdhjQaDxkqbiRUek3fG6eCS2W82aH1O&#10;lJd6qga3KTfl41pxsRzt6Vhm3xXzQ6ubnr805dbtDdkzcVF3a1Qu94DT+Fco2qX4Wx1kVs3YTNjL&#10;TVf5d51IPPHqSmiAHiyrsXtkxiSjLeSjvsYnzdW9dIVPmMwaN4Nbu4UjmTWy7eB2JZp7e3E5s9Od&#10;ya39k1uxgavfyPQqu3b6NLBrS5mbGSN8Z+EdKr8JjDuZevQbZnxSvkOPsfTUO80pLU6PUnbxZFAL&#10;at27tSqVZTJr3rxFf+3YRTKrftN2uQoGcj7evlkzZU2J37Fr16bte0KaVpNZYvUKxfv2bFwhKEuB&#10;fFmDAk2vTPjyUUi5gJjMXs/7bW0771jd8w/yJSXp/o3OP/9Ms0H7P8+ge9648JlHx8SrZ8kMwKyZ&#10;nnqwegfmD86SgytfKnLvoSNL168Ou9imTuU3D/MxOexr7sehoruTlSs5Asgb8PbCgKG6bG1lt82v&#10;k7eZrF+590axJJRZuw9yBQK4lwncsg3c8vUGaTX8u5igCm+WlzN2pfqngdLWkP8GlHyjid6Mwj9y&#10;RO9BUZCW36FKawR7dyeAO83dW9CK+DWPHhoWgmo+MqxD2xLhV2P+2X08fE/fmOhYOukfkJsO6MHm&#10;9LRz4bFkMSf/vbJo7e7SJYo1adb0wb2ofUfOxcXG9Onybs1KqQsbCLYWw/46tayLOYdTZy9fs35z&#10;UJly63+daNIm9u77z54nFyuz6ejpz349UWVJ2FvMjOZdFcn2sFvX7Wf3lAvI+KjQOzEms5tc74pZ&#10;mlusgV3dvq/A5m0P2HHpsq2Din/RtqnZab+SuCQNWD8WNJMkqHRu0LH3txsWfnfokuHNK7m9Uz43&#10;2d9KKL/zh2a88Z8Hzg6fvp5eXt46mT8ZfnHZ5vVD6GVw558s6yqThcr/NOCzCz9z6KTlDyIyDulq&#10;WAFYrc2Kt5sVWdSK1qX8TF60ZVSvtnvPPZQTVZMq+ci+RI5E+n4h+0cxMXn9/VlG1dtUTjyOt7Hi&#10;trEii13rlR5a3ArmfBbVerCErcj//Tp/4W+b/vwrpFn1Xyf2M1ZXkg0/YkC3sMMbzKkryp670DpS&#10;V3RAY4WLv+ivX1iTpdGfLSF1ReerNb1sTl3RVbbqlclkObZWje/T7wpZGvL5VruqK4qE/ekjiQsG&#10;IGALgUvX7pG6mjZULFZYbxYlK9QVxaPWp4EtVVOU14q3mxVZFIUEY48kYMVtY0UWj0TnyEpZwZzP&#10;YheBxSrPPlgpWSGtHIkPZYEACBCBjoPmbpjVr03DasLuK7XI4NNALZLwAwIg4C4E7Ciw3AUB4gQB&#10;jyFwJiopi7yNLEW1Jl1VvlRBj0GBijiFAN1XOeVtxnegUwJGoTYSQItbAGiXOVjyG8zyHCz5fmAJ&#10;AiBwO44b9PW38jl06tRpxopLwjlY8vPa1dK5c7DsWjXPdk534KJla3PnlvW7osePH1eoUEETcyXd&#10;zsHygJsBLW65ES0JLPqYY5npDSA8VvG2IIGloje4AgEQUErA9QWW5Q8i/qrSisPeRQgwgSXc0KYu&#10;0jR2CiP9tLgJgTX+U9NPjLETa7gFARAAAREB4R91gAMCIAAC7kjAhMA6uqqrO9YEMYMACIAACIAA&#10;CICAixAwPUSoSnBrVq9nC2ip6A1dx6rAhBMQAAEQAAEQ8GwCtEIereWprghR5M3SHCwb0Ytmqqri&#10;jXzeuBVloytkBwEQAAEQAAEQ8GACXUJCSgYWYgKLrZ1u42aFpJH4FaF1AbG+K+OfAtnujQms0SOH&#10;ynRlcn1OPB1ZJj2YuTUBLE7r1s2H4EEABHgCUU+4+7Evdu7cGRQUZPmTja6Gh4e3bt3a3ztOJLAU&#10;dT4J4VstaaSXabCijZm0Mvlbaxu9MYE1aoThwR1yNtJSrDGMD+Rkhw0IgAAIgAAIgIBzCZDAWrF+&#10;S6NGjd4KyiEZyT8Rz/bv39/l3RrGAsu6riyrJY2sZRok62NsYCywbJk+xXuDwLKiLZAFBEAABEAA&#10;BNyXABNY9KRLmVWghyQaCyxVRAg/4CjHm1vOwVLUg8Xag/qx+JFBDJ3IvEdhBgIgAAIgAAJOJ8AL&#10;rBStdCw+3pxJgSWd06KFFXOwLD0qh5SadcmksrPOFeWSoxPNYWHPXGTqij+2kTKygwAIgAAIgAAI&#10;OJ7As0ROMpmLSl0RIsebxLMIacDSimSuela4sm7E1PGtjhJBAARAAARAAATsSuB5EidM/QcOFZ2h&#10;lxY2dUWIpDcPn4PFg+Ynudu17eEcBEAABEAABEBAXQL8EOGFB28cTx2Ttp7AiAnThcVVzG96iNCW&#10;0TDrppV7+BwsCCx173J4AwEQAAEQAAEHE+AF1smbr1jRP00eI4xh4KgJ/MtaxbO4wRwsBxM0Li5v&#10;vjx86vrB+3RMe1oEi7qjlG7kXGkWj7R3epsiABAAARAAARCwjkBC6sarq96DR/N6i12izTrP9sgl&#10;MQfLHkUq8qnX30JSi4Ai8jAGARAAARAAAZcikJycvHDmJBZSz/7D6SXt2Us6Ty9pc52AXV1guQ4p&#10;RAICIAACIAACIOBEArQaQI9+wygA2vMrA4jOODE8UdEQWK7TFogEBEAABEAABEBAggBTVMLN+Iwr&#10;QITAetMKGk0xV2gSG2OgWvAVER7b6BbZQQAEQAAEQMCzCQTk9+eTnJoK7fnjn/P7s7wSAosyyCmD&#10;2SgyNuc2YNnLgN9fBbQeKzRgQoFP8kNyBUv7hW3smc6wCVtUceExz+HZs2evXr2iUWqdTocV7V3h&#10;9kAMIAACIAACrkPgAW2cYDUIqcgM9v/dpnLcr2VKSgssKc/2uO7FabSc5j+LhfGigT+wR8H28Mmr&#10;HIpc3R4y6zzfv3//8ePHpLG0WhlPHLAHEfgEARAAARAAAdcjUKNWdQqqTp06vpyv/Oh8jbYjJ8/0&#10;PH58ea3qsoYIb9+OstA7RZeOHD0iPxoLlnv2/KVZN45bRb8RkAhMKFbYsWhvod9IsktJZGBcFitO&#10;NBjHx8BXkGkg/iWvsSz3xtnimQ+MFWo8RBgREXHnzp2nT59SJxZ6sFS5aeEEBEAABEDAAQTORCXl&#10;lLGRmblgGjdtZCGR1Dl+nFu37lZdru6+PfutrtEnPT7xLVas8x/rJRYaJfEU0iVkzdo1VFKNGjVM&#10;lnf69Gk6z8yiH8TwNkqfjEjq6oOPun47dlzfL/sxJ7TwlVCgCPWK8TGTQcLRMV5kCJ0IqyASQKKX&#10;TKAwVcR7sHCGL92cwLLg0GQWvixVPLPSf/nllwIFCgQFBdE+W7ZsXl6yFLbV9xkyggAIgAAIgICN&#10;BGihUY2GW7Rsbe7cuSVd0SjNR11DMry6WzKwED3Nhh4ayD9zjzqD2ndot2vXLmMnzZs3p9PvvEOX&#10;mmfJwgnFDDM2KWlII9GIkMjbzh27W7R81/Cd++jhY/qv+ciwDm1LhF+N+Wf38fA9fflolE6rslpg&#10;GasrKwSWSAaZE1jCHimTAs7YQKSrRIN9IhGmusAyFojytaBIUM6aNatw4cLlypWjPQksb29vyZsV&#10;BiAAApYJ0Ed/6l9B6YsTq3U6rHj6ambXqO3VaC57RoPGos1LY0jeXqkp9ZiSQc28PqDjm7Gcz0sT&#10;Aosubd+xfeOmP9auXSuqWZYsWV69WsdxK7p02dKh/fJWLVuJDOQLrI4dOm7YuMEQqiQ90kyhGzeT&#10;GR2YTHRp9k9zjeWepGfewKS6kp9dkaVw6pLJjJIGrz9T3qyAqigA5xqzue0YHHRuK6B0DyPApBUv&#10;ODysdpark95kZbpqXM+r7IBB/Xfu2rFly5ZevXoJa0cvFy2iE204ji5yZCO/7pRXtJGG29arFyVp&#10;gUXF1KtX34J+oks0Pig/GrEqNBoZtNqV/TKa66NK/VQ1u7iDaGK7cbeT1QHbz7PVISEjCKQ3AqSo&#10;WKLN43WGsLK8mvT4Wqe3W9rj61uhfIU1a1b/8MMPlStXHj48bQl4qvXvv//+8cc/cJzhHF2tUaP6&#10;mLHfyKExYfzE0kFlRIlO+gaVoSRLYMkpxjobq/uumMIwnsQtGYZkRkmD1A/TN6Wbm+DFIpFvqdRe&#10;qWdJMjAAgXRFgFcMJg8kURj3V9lDbfACTjIeuxqIKptONCXTkYqaQI6xUp92bdn05rx3rz7Dhg6P&#10;j4/v168f/fhv0uvtm29ITsVz3Jw5czi6StvCRQt+mD5Nkg/9Ysx4q/b0aZVefSg5U2ApVVciKSN8&#10;Qh+TMjwLc8e8iOHzCvHxuUSeU99m//k9ICtOuGaEBZllXJbM8PhozbWxUs+S9woMQAAEGAE535Sp&#10;nwNpxumBG19ZOrCHmnRZhvaorD18uixA1wmMZBP9DHHixIlz584dPXo001L0ko5JYM2dy/Xv35+d&#10;ISlGykkychJhCYmvRGnu9GnnFi2gvF40b4uSpBfVDZSqK9UDgEMQAAEQYFrBOPEyyySidDXdKl1V&#10;Vtjc9uios4dPvIvlE7h46SKN/X388cfnz5+nYcFpqRtlp2OOmzZsGMfOkAENJtJInxzPLItw8wvp&#10;Gh9x9cqa1YYerBu3ouR4UdHG7dSV5XFAFcnAFQiAgCsQ4DsYLMgLZpNOOrHSVWX5O9Ae/UwinzL7&#10;Sl3hTeEBMcyeNYd+HtimTZtFixZt3br1z9SN6kWz1NkBO0MGNB2e5qpbV+UWzVu2XrTo9r6/NKtX&#10;rSOBtSGimrllGuT/PJDWdJBcpoGehGP4SeWaKd+2DuDXuzJXB1oHy7rqIZc5AjNnzixSpAgt00B7&#10;LNOA+yQ9E5DTlyDHxq4MnR6AXWvnec6taC8rsngeN8kaqbhMA5VFS2GN/XbsO++8Q2tf0ctDhw7R&#10;nl7yYdCZ+vXq08tNqUsosE3+Mg1NmzTds3cPZXG8wErgvFO4NROjt9LjehRsVLe6depsCg0NO3/+&#10;7QZ1X7x4QSsOyM8/ePBg0hby7T3VMkeOHFho1FMbF/VSREDOF5uFpZ7kTHK3UISc0g0f0OZ/oign&#10;AB6IyFhpx4ycsoShyizOpJlMMqxqQg/CrkRRB6TJ+qrFVnjXyfdpMkIrGCq6593XWF2BRRxoPfff&#10;fvuVfktIx7QCVpUqVY4dO8bzqVu37o8zZlWsWElITL7A+ufIsbfq13WCwMrXeoReb1gOLHrrZEWN&#10;TXVrUL/+lj+3/Hvx0nutmyckJChazKlz587r169XVKJHGtOdlCdPHlpllNbDzZw5M1Zy98hWRqXk&#10;EJD5RW7SzNy4ofHoD0Wi9Ntdzhe2zABEEkToWb7GklmW5alaxsUptTduU8nRWzkKVX5gcoiZu6lM&#10;hkoORfa2M5Fz57ujjeoCiyDQkwf/+ms3HZQtW/bKlSsiLHTy9MkzRYoU5c+bE1gm8z5IdejoHiyr&#10;m5bq9r933tm5a9eViGuf9vgoJSVFkcCqWLHihQsXrC7dYzJmyJAha9as9DMKUlo+Pj4ay29oj6k2&#10;KgICRgSsFlgmu7UsnFRdYCkNQCTyTGY3d4NYUZac4iy7NadKjaWn0NK4N8sKgSW/viaJWZbjwjtB&#10;EQFFTeaR73V7CCwCFVSmpGVcEVevWxZY5jx8nZpNQmDZ0lRKn0VouSzy1rhRo7/27Ll2M3LwoL6K&#10;1BV5phUv6LeXtlTHM/KSoiJdRRs9JIeOIbA8o1lRC6UE5HR+MJ/GX5mWeymMv0TtJLDMdb3ID8D2&#10;LhlJxWCSoQW5IFNJmDMzPm9BRlsQQ3LYKhVYcnxKkpHTZErfC25hbyeBpajuVkgaZ66DpahuqZ90&#10;GhrSInFAs7OVbpRdaRZPtc+UKRPru4K6UnoHwh4EnE7AgmIQ/Z5RsotOsv9aflk8FvkKwKSl/OxU&#10;orGxouyOaUq7MnRMFVCK1QTcTGAxWUAyizpgFG0ESJG9pxoTOtqgrqx+wyCjZxDgv4npQJQkK8js&#10;hRt9iUqKFUm3djJgsRknOxXn7m7dq3HdnbbHx+9OAsvjGwMVBAEQcAsCIr3iFjEjSJkE0LgyQcFM&#10;kgAEliQiGIAACKRTApan6Sjt+nIKROMuOuEZp4TkyoXyLe4WjevKJBEbEYDAwm0AAiAAAnIJSE5s&#10;kusIdq5HAI3rem3i3hEpEFi0UDslB1T3woV/vxkzunuPbg4oC0WAAAiAgEkC9ptWZYtn0Ux2YeSW&#10;1wgQWcqZN6a0LJk3kqRbST/mPMgHK99SMhjLBpKVdcGJ+TZW2a2zM50jU+r8nN+fEtWX37MDfpMr&#10;sFh58h+bYx3iI0eP0NpftMTqol8WtmjRyjonyAUCIAACNhKwvF6A6OvZslgxNrYxNpZd0i3/zW3O&#10;Uv5Xu2RZ1tXIdrdCDxY0k6KCFDWu/IorikG+W1iqSIAWtYp9vUkukcXK/TR1oSy2Fz2dhjzIEliO&#10;UVcUHz39p0Tx4nRAi4zTExlVBAdXIAACIGBMwPKP7CwsBCDMKHQr/B4VShze3vZWsOBWFLB8S3NR&#10;2e7BpGfbyRh7sL0gyais6/eyE0Pbb6R06IF6cEwmhoIWy/R7vclZOPPjk2cy+fpSRtqT20s3bswS&#10;MO3Ro4e0wOL7yj7p/vGaNavllGp1s+3Z89fBQwfr1n3rk27dabVxq/0gIwiAAAjYQsD45/q8N2MR&#10;I9+YnFgwlh+wyc4nG09KaiyhgfzeLwtuTZK0BYJMAvLbi5/qLj8qyzpPXYY2RpUOsy9bsuz27Sja&#10;i5J1KLb3+IRlpGG3zZtDAwMDQ1KP2clen/WWEFh83xU99XDHzh0DBvVv3zH46dOn1kVjORepqw8+&#10;6vrt2HFbQv8M6RJip1LsETl8ggAIuB0BW35eZ/KHeOa+jEUFMVAyZZZlKWDSs3FDGNdUaWPJ8SAZ&#10;qjnlYYuIsY6A5SZQ1LiiSklCMOmcdyKZXWnDwV5EgJTMpo2bx4z9hg6EiTdr/HojM0l6DcZPJJv2&#10;HdrNnv1T1apV6Xj4vn10TGfo2N8/r3QPFpt31evz3qyw0I2b7dG3xKurvl/2o1IqVKhoj1IkecEA&#10;BEAABEDArgQsjJZaNwZn12jh3JMI0I/nfvllIc32Nv4VHZ1ZumR59096skQTliQrfv6XhZRryNAh&#10;DRs2ZMbHZ8+mYzrD/EsILH5WO82Iosf5dezYsVTpEpKlKjIIWPYy4PdXH/x4mPqumLrCBgIgAAIg&#10;4KkEhHOShHW0/MMCT6WBejmSQIvmLbfv2D571hw6oBE5Kprf0xnSOSzt3LVDTlQ/7tieccf24ODg&#10;zT17kj3tr4aG0gGd6dS5E3mW7sFixVB/0oTxk9q2Ce7Vq5fMXzDKiS/VxovTaDlNEtSVbGIwBAEQ&#10;AAFPIGD8WwHbZ3d5AhfUwT4EQkK6Thg/8eKli3RQoXwFKoRmltOIIR3TGb5MekknJUPoOH7ig1Sj&#10;fJUrs/27M2eyXOfPnycncgUWZaB5US1btJw4frJQY9F8MUqScZgzoJFBzbpx3KpJkn1pVheBjCAA&#10;AiAAAi5FwNxkI6grl2omjwymd68+1GF04uRxOqA91XHhogVszje9/GH6NEr0kk7SgWUC5OHtocPH&#10;jx9fd9AgsqQ9O6AzGXwy0lUFAosviddYtCLoJz0+sXo2Opt3NbZ14ejtU6K3TvbItkSlQAAEQAAE&#10;TBKQM3deKTqZvx5Q6hb2nkRg2NDhSUlJVKO58+bUrVuXlBCTMXSSDmgjacWftFxxcnX/3oNZs2bx&#10;ZnRMZ+g8STRrBBY5Io1F87HoF4WkseLi45lrRUOHolntntR4qAsIgAAIgAAIgIALEqAxQUp3bt+h&#10;2Pz8cg0cOIgGDSnRywb132bHbACRnZTcyOzEiZNLly4lS9rTMctIg4xWCizSVXv27GFrYq1dt0a+&#10;uqLZ+6l501ZkwLwrycaDAQiAAAiAAAiAgO0EaIb7vgP9WWKz3Zs0anrj5g1K9JJPbAo8vZRZIvn5&#10;Y/0foaGhtKdjPpeVAosWkFi2ZDn1odEBiUH5S73TLyS/Gz+OrXcFdSWz8WAGAiAAAiAAAiBgIwFa&#10;PWHjRo4lfqWG8+fDKJE4ESZapoFeyi+OlniYMX0G7YVZrBRY5KJevfrUD7Zvz37mTs5jCmk6PElC&#10;WqudluSCupLfcrAEARAAARAAARCwB4Hgdh0o0cqixklRccZrk1ovsFjB8vuuyJjWgme5ChYoePHi&#10;BUWhwxgEQAAEQAAEQAAErCZQpEjRyEiOJTq22o/MjDYJLEXqigK6cPHCxAmTroXfoG40WqtdZogw&#10;AwEQAAEQAAEQAAEbCZw+eaZaNV+W6NhGb5az09rsNgksGhaUMzLIB0GTv+iRO3gGjl0bFc5BAARA&#10;AARAAARMEoi4ep0le/OhImwSWPaOD/5BAARAAATUJYDn/anLE95AwBwBCCzcGyAAAiCQLgiw59Jg&#10;tfR00diopAsQgMBygUZACCAAAiBgTwK8tIK6sidm+AaB/xCAwMINAQIgAAIeSwDSymObFhVzeQIQ&#10;WC7fRAgQBEAABKwiwAYE0WtlFTxkAgFLBPbs3SuZlAmsMh+afrg0O2/uKloJBEAABEDAkQQw3cqR&#10;tFGWJxGg9adYslypkK6dJZMCgUX66erK4SZVFDtPe0+ijLqAAAiAgNsRwJig2zUZAnYdAkFlSsa+&#10;3ujYQmAx0bGSSYHAslCSBe3lOuAQCQiAAAh4MAFIKw9uXFRNFQI1alU3l5j/+Ph4v9cbHdtYqAKB&#10;ZdduqoBlLwN+fxXQemx0dLSNVUJ2EAABEEhvBDDdKr21OOprBYFlS5bRM5Fpb5ys8CaZRYHAIl/m&#10;BgHZeduGCL04jZbTJH01ZNCSpYsTEhIkQ4cBCIAACIAAplvhHgABmQQqVqxEj2QeM/YbOhAl5oGu&#10;Nn69GT+8WWYpvJmEwBLNXrcw7UtyRpjlyDTrxnGrJnGc1/dTp/2156/FS35VWhPYgwAIgEC6IoAx&#10;wXTV3Kis7QS69+j2yy8Ljxw9QgfG3uhk/Xr1u3/SkyU6trFECYElHBZkEkrO7HorYnq4bWr09inR&#10;WycXLlR4xg8zL168FBERYYUfZAEBEACB9EAAY4LpoZVRR3UJtGjecvuO7fRYZDoYMKg/c84OaE8n&#10;6aBVy1Y7d+2gvWTREeFXKS1cOJ8dGCcFQ4Tsuc60X7BggY39VZbjLlCgQKFCBY8d/0eyejAAARAA&#10;gfRGAGOC6a3FUV+1CISEdJ0wfuLFSxfpoEL5CsztmjWradCQXtJJdoaO6YzMQidNocE305sCgcU7&#10;6BDcSaSxSG/RGZnRyDFLTEzKkCGjHEvYgAAIgEA6IYAxwXTS0KimnQj8MH3a06dPFy5aQAe9e/Wh&#10;Uk6cPE57OkPnWaFCGzlhWJgyLi2wTE5d5zUWP2LYp08ftbq1YmJirl+/3qBBAzl1gw0IgAAIeDwB&#10;SCuPb2JU0AEESEWRfho0iEtOmUaiikqcO29O3bp1SWzxAovZCM+YC+zEyRPdP+1uUGmfdjeZpAWW&#10;OdeksdigIfVd0QFLlgHxazEYm/GXLl++9FmvT+vXr0+TsRyAG0WAAAiAgIsTwHQrF28ghOcuBGh8&#10;kMYBK1fmZs7krt/4hgYH/fxyDRw4iM5TYrVgNjRKyJ8xV7vSQaUH9hv4KceV7jeQT8EREXyyXmBR&#10;kWxkkJSWbLhpazHwS9EL1qRPuzRh0oSe3Xt+/lkv2T5hCAIgAAKeSQDTrTyzXVEr5xGgGe5/rG8V&#10;GsotXsztO2CY2J6YkEQz34WJTYGnM5bDpBVJq1WrFshx9N/3f4SwfcKkKZSKcRwlaYFl+QmDStQV&#10;x6/FwPd48Qf8pcW/Lmnbtp2Pj4/z+KNkEAABEHAyAYwJOrkBULznEli6ZPmM6fUPHOA2buSWLutm&#10;nNh6DbSgg0wGk6aUOnQ4N9sP+bsnpT/bd7w26hvpdbDMPX9QZsFCM34tBuO8/KXMmTNb4RlZQAAE&#10;QMAzCEBaeUY7ohauTIAWER0woFJYGLdvn4lUtaphoFD+QqPbd+SlyvJ7Ovj+wbAxEV9I92DxjITr&#10;YPFz20WDfa4MFLGBAAiAgIsTwHQrF28ghOcxBPbt2d+uXdHISM44Uc9W46aN6KE6MivbuNHhT3ve&#10;oT1vf/Sf2mvXF1Cw0Ci/DpZwSrtosE9mNDADARAAARAQEsB0K9wPIOBgAqdPnqlWzddk8vX1JY0l&#10;M55uH93s2f027bt0vl/vrRMsVz1ulnQPlnCZBtHvBCV/NigzOJiBAAiAQLolgDHBdNv0qLjTCURc&#10;vW4hyQwvKChox4MdtA/qPL9n9wutWj6qzi3t2XKPtMCSWQDMQAAEQAAEFBGAtFKEC8Yg4JoEDsUc&#10;mnh5Its/yvuoV4PFvd5eWm7kaAgs12wvRAUCIODhBDDdysMbGNXzdAJxcXFnz56N5LhFW0cWv/Vm&#10;/+fokSmd3qdLEFiefgugfiAAAi5GANOtXKxBEA4IWEMgPCL8p7k//UYPij4cxFKrxYbjQ0FBdJ4S&#10;BJY1WJEHBEAABKwggDFBK6AhCwi4JoHatWov/W0pxVb7t6WUKs9bsDF/ATqgkyxZElh79u61Lrkm&#10;C0QFAiAAAk4kgDFBJ8JH0SCgOgHv1I1+b8gOTp85vWnDJnbMNs3qVetu3IraEFGtQ9sS4Vdj/tl9&#10;PHxP35joWArFPyC3dQGx7CTOmjZpQk7YSxs35o32FO2oEUOUetNoNHq9Xmku2IMACICA7QRIWtGG&#10;TyDbScJD+iRwNZrLnpFj7yMvjSF5e6Wm1GNKtNFVdkDbzVjO5+XdkoGFSH6oK0IUebPUg0WRWZfk&#10;3wFPnz/7tFdPeh51/NN4+blgCQIgAAJuQQBjgm7RTAgynRD4dfEiy0ldDs6cg3XsxLF3mzeNiXkc&#10;G/ukWfNmfx89qm7d4A0EQAAEnEUA0spZ5FEuCJgj0KVzSFJSEu3NpeUrlqlIz2kCa+asmZ9+2qPr&#10;hx8vW7X+jy3bu/f8/P0uHaf8ME3FusEVCIAACDiFAKZbOQU7CgUBywRy5Mj5fqcu23dupwOTqVWL&#10;VmvXr1ELoxME1p07t5s1b7pu/boVazb0HTA4c9ZsySm6j3r2WrF+y65dOxs1axx565Za1YMfEAAB&#10;EHAkASzB4EjaKAsEFBFo36Hd570+mzFjOh2YTP7+eRvUfzt080ZFbs0ZO1pgka56t0WzylWr7Tv8&#10;T4XKVZK1upQUbYpWRwcVq9aY+9vKajXfatPuvaUrVqpSPTgBARAAAccQwJigYzijFBCwmsDnn/c+&#10;cvTItGmRAwcdKVK0CO1FqXuPboUKFqpcueqOndusLoXPqEBgPXkSG7p508xZ04cOH0yJDuglnVQU&#10;xC+/LWrf6f2J38/w8slAHVfJKVqSVrRPSTEorZy58vT/ekyDRu/+tvgXRW5hDAIgAALOIgBp5Szy&#10;KBcEFBFo1bLV7Flz/vyTa9OGGzz4ipdXsChlzJRxwKD+NyNv3Iy8uXf/HkXOjY3lCqxUaTUzLj6u&#10;aeNmXw8bSalJo6axsY9/mDFtU6iCzrT3O3e5dPGinvMyqKvUjivhAWksennx37BOnd63sWLIDgIg&#10;AAIOIIDpVg6AjCJAQBUCfx85XLhI4UePWgwfzlWqFJYv3wNRGjLkQY0aq3/6aVb9eg388/hbLjSo&#10;TEnLSZbAGj9x3NXwq18NGty9W4/KlavkTd2qVKnas8dnXw0ccjX8CvVmyax8i+YtLv57/umzZzQs&#10;yORUsjatE4vprecvXkRcvtC29XsyHcIMBEAABJxCANOtnIIdhYKA1QQyZsx4/t9z/fr2z5xp+KRJ&#10;XM2ax4xTv35c06bHdu/eXaVyVcsFxcfH79uz/+zrPR38J8l5FiH1Xfn6+s2e/dNXXw1cs2Y1eRQW&#10;SUqr7xf9M2TISGZy6lyE1GPRonv/2sUGB1O0aYODqerKoLf27thSonTZ4sWKyvEGGxAAARBwPAGM&#10;CTqeOUoEAdsJ1K5Vp3KlKpkyZRo2dPij6D5z53Imk68v98P0aQsXLZAssUiRon579tM+kOPogPZv&#10;UmCgRA8WTbE6cvTvbh9/UqZM2R07d9DYZPuOwU+fPhWWmiNHjo7tO5KZzPlYnTq+v27V72mDg68H&#10;ClPnYBl6sLZtWtexI8YHJZsVBiAAAk4gAGnlBOgoEgTUI0A/Eox5HHPlyuUJ4yeePt3VZFq5smpI&#10;SNeLly7KKTalYiUyi9+4mQ5oz465ffvoQEJg7dy9s2yZsrn8cvX6vDcrKXTj5pw5c4pKLVCgYGBg&#10;cTKWE03rVq3OnDr+ZnAwteOKDRTGx8XdCL8U/B7GB+WAhA0IgIBDCWC6lUNxozAQsA8BmkFO09hv&#10;3LxBE95Npq8GfTVo4Fd0SX75yfXqkzHtny5Zbjhu2FBaYN27d69Bg3fIjube0xMNO3bsWKp0CeMi&#10;6Ul/dWrXJWM50RQrUqR4yaAjB/en/YqQqavUXxQePfhXkWIlSwQWk+MHNiAAAiDgGAKYbuUYzigF&#10;BBxDoGWL1ufPh929d9dkomUadu7aTpckgxkwKCvZ8Hs6SGrZKlsOw8mePaV6sO7evVOsqEHuUK/V&#10;hPGT2rYJ7tWrV0B+E1PrS5UsdU9GNCxc+pHgkC+6Naxaokn1Uu/WDGpZu8x7b5VtV7/8T5NGdejY&#10;SbJKMAABRQTYI0KxpU8CNrY+xgTT522DWns8geB2HehHheZSnjz+dEkSQoXyujFjs7D9mjWZKWXN&#10;liVLlsyDB3NLl0oJLPJOvVOsjJAuIS1btJw4frJJjeXt7S0ZCm8w4IsvHtyLfnDvoSg9vBc9pH8/&#10;+X5gCQIyCbCvSWzpioDtjY4xwXR1w6Cy6Y2AhYcSskuSQHr3SqA5U2zfsOFBSiSwKNesWYasEnOw&#10;ChcuHHU7SlQGaazoBzGik+ERVwsWLCQZDQxAwMEE+O9Ivd6gsSCzHMzfKcUJu51YuyvdMCaolBjs&#10;QSB9Ehg29BVVnPYD+sd9/XUCHb988apu3WPSAotmrx8+fFBPH1EWN61We+r0qYIFC6ZPvqi1uxCg&#10;Gxkyy10ay7o4rRvREyow6zxYFy1ygQAIeAyBpk2aNm/e/NWrBBJYAwdGhYQkSPRgNX+3xeUrl+/f&#10;l5i9TrPxr12LaNG8pceQQkU8gwDrvhJtkFme0biiWlgQRpY7sZi6YtkxJuiR9wYqBQJ2IrD95nby&#10;zPbZc2aj/YtnL+kl/VCxxcA/JARW7ly5acH40C2bROuLCmN9Evdk67YtZEarOdipDnALAqoTgMxS&#10;HamzHFotjERDxuyWwAYCIAACMgn8cn7hkXtHaJ8hYwbKciDyAL3svqsb20s/Kie4XfuEhIQ582bf&#10;uXPHuMjbt2/PnTdHp9OTmcyAYAYCjiFgsvvKXG+WY0JCKeoSkC+tjDuxjCdmWTFVS93qwBsIgIB7&#10;EdjUbvOYI9/Q3tcvB0XeeHnj9lva0QHbSwssMho8aGjFChXn/jz75wVzacV2WrvhwcMH/xw7+vP8&#10;ufPmz6lUsdKQr4a6FxRECwJCApiY5Y73gy3DedBS7tjiiBkEXI3A7dtRy+ou8/Y2SCl6vHKR7EWF&#10;SZbAopzUQTV82IhCBQsfP3Hsx59mTp8xjQRWoUKF6ST6rlytyREPEZDTfSXSWJBZ7nLnWPcTP759&#10;LagrCC93uQcQJwg4nQCtvt64aSNKvrly6nS6uNj40x+dESa5AotqQvOx2rUNpt6s6dNmUqIDekkn&#10;nV5JBAACahHAxCy1SNrJj/wxQSsCwBwsK6AhCwh4EgFaR50lOZWKuHqdpdiYOErGWRQILDnlwQYE&#10;XIGA0u4rUcyQWa7QiKIYbJdW5nqnWHNjersLNjpCAgF7EwgqU5Ivgo5jX2/C81bHAIFlNTpk9HAC&#10;vMzy8Hq6fPVsl1ZURWN1BV3l8i2PAEHAXgRq1KpOrmm/b89+VgYdnz171u/1RsfMxpbNFQVWwLKX&#10;Ab+/Cmg91paKIW96JqDibCoVXaXnFrGu7mpJK5G6Qn+Vdc2BXCDgMQRocjrNnVq2ZFmRIkVZpehM&#10;YGAgX0E6pjM21tfRAosf4LRwYPhto0bLaZJsrBuyp2cCKg7zqegqPbeIorqrIq2oRKG0QpeVoiaA&#10;MQh4KoHQzRupahcu/Dtm7Dd2raOjBRZVhibb05aQlPz0ZcLj+Jf3Hz+79TAu4u7jS5HRYdcenLhy&#10;V7NuHLdqkswlJOxKB87dnYCK2khFV+5O1d7x27L+gjA2Xl2hy8reTQb/IOBGBGb+ODMkJGTpkuWf&#10;f96bD5tedujQgX9Jx3TGxkopEFhPnsSGbt40c9b0ocMHU6IDekknrYggRavTavWUUnQ6SlpKhmPD&#10;Szo+sOQb7swv0VsnW+EZWUDAmICK2khFV2gpYwLWrb9gkiRTV5BWuM1AAAREBL7s05fSzl07KA0Y&#10;1J9dbdWyVeOGTXq+3uiYzshHF7BgLp/4XHIFVqq0mhkXH9e0cbOvh42kRI/aiY19/MOMaZtCDb1t&#10;8jd6dLT2tZbSGpSWLoXEVprMomOD2JLvDZYgIJOAipPWIbNkMpdvptaYICtRrT4w+fHDEgRAwF0I&#10;hIR0XblqZe3aq1niBwrpfMkSpVi6eOmizOoELV5EieOm8ole/mo4I28l9/ETx10Nv/rVoMHdu/Wo&#10;XLlK3tStSpWqPXt89tXAIVfDr1BvlsxQyIx6ql7rKuq+MoitVI1lUFqGY9JeWp18b7AEAUUEVJy0&#10;rqJiU1QFDzNWXVrZuEiHh+FFdUAABEQEfpg+rUDBBYMGcSzRMZ0hG9o/fb0tXJR2UpJefFJSfBJl&#10;T+BTfJ8+05IMk8ile7Co78rX12/27J+++mrgmjWrRU99JqXV94v+GTJkJDPJOJiBQU6xkUHDKKFB&#10;WrGRQerHei2zILBksoSZNQTU7X9SUbFZUxl3zmMnaYUVrdz5pkDsIGBfAkw5jRWsUkDHTGDx6ope&#10;9u7Vh15KhtJ4/RqOW8BxcW8se53h/PzievWiSxICi6ZY0cMHu338SZkyZXfsNIxWtu8YLCo1R44c&#10;Hdt3JDPJ+Vi0/gL3w+2s9Qf9ZwJW6pigQV0xmZWqtCRrBQMQsJGAijJLRVc2VspdskNauUtLIU4Q&#10;8CQC1El0/YbZXw5OGD+RJRorrFC+Ah1I1v3C4xiu26r/mOWvaniZPz9dkhBYO3fvLFumbC6/XL1e&#10;T7YP3bg5Z86colILFCgYGFicjKWiSVt/IY9v1gJ5chTL5xdUKE/5wICqpfLXLluoQcWijaoWb16z&#10;VJu3Skv5wfV0SYB9Laua9JxGrS4oyCyZN6WKE6TeCDVO5RvDxMqkMqsHMxAAAVclQJ1EixdzwcFc&#10;aOibEOmY5rNv37GdTy2atyRLeimrHoENufdTZ6Kz/doOlELWrg2RHCK8d+9egwbvUBYqnp5r2LFj&#10;x1KlSxgXqdFo6tSuS8aWo+HXX4h+ECOZZFUMRumHAP+1zC9npMoBAdQYNBaTWbZvkFkWGKr4I8HU&#10;dnv9I0HhLwZVuStUvCFsv6XgAQRAQFUCGzdys2dzBw6kpRnT69OKDL/8spBP3Xt0q1+vPr2UW2zZ&#10;YK7tYo72tF0NDb7KDS9TZnjbthI9WHfv3ilWtBhloV6rCeMntW0T3KtXL5PPQSxVstS9e3ctR/Nw&#10;29To7VOw/oLcNoOdYwmo1ZVFUUNmiZrOTmOChlLsN6ddLdHt2NsYpYEACJgjULFipbAww8V9+7jB&#10;g7nGjbkBAypt2riZztCeT2RG44PsvOVtQr0G3K5dBpuq3Q37d2e24FoMf3d41dRNepI79U6xAkK6&#10;hLRs0XLi+MlCjUVrybPl5L29vaUiwXUQsJaA/b5EmRp6fZOrK4zQD8L0j13GBDFR09o3E/KBQLol&#10;QE8ebNeuaGQkR4n6seg5OXSGyRhhokfo0IN05Dwqp3flqg2PH+cOHkxDWndQXa4ubeylhMAqXLhw&#10;lNHjeHiNRSvNf9LjEzbnPTziasGChdJts6HidiRgV3XF4v5vX4XqMouJjPS2OUJa2fveQCdWertr&#10;UV9PJ3D65Jlq1XxZomOqLmkp40RzouikHBgDKlXpHRvHHTuWlgR5JAQWzV4/fPggLQ0qKoY0Fs3H&#10;ol8UksaKi4/XarWnTp8qWLCgnGhgAwJuQUBFmaWiK7dA5whpxTrHHLAkAzSWW9xzCBIEZBOIuHqd&#10;JZaDf2l8IMdlg/pvT6j/dsitKJaEWSQEVvN3W1y+cvn+ffHsddJVe/bsYWtirV235sbNG9euRdDE&#10;eznRwAYEFBBwzJeoUScWH6GK2khFVwoAOtbUQdLKYeqK0YPGcuxdhNJAwO0IzG7UlKXigcVDQ0MT&#10;ExKpChICK3eu3PXrNQjdskm0vihNAVu2ZDmtxEUHW7Zs3rDxDzKj1RzcDgoCdmkCDlNXUt+jKs6m&#10;8mCZpeJcK15BOaCLyqXfAggOBEDAfQgcOXokZ06/GdNn7Ny5+8CBA9KT3IPbtU9ISJgzb/adO3eE&#10;1axXrz5NsyeZ1bNHT5rhTmbuAwGRgoA1BOzxM0Nr4nC9PKqvvyAhrR2svNGJ5Xq3HCICAVcjQCN7&#10;7Tv0bt+hHf38kJ5vOGDAQGmBRXUYPGhoxQoV5/48++cFc2nFdlq74cHDB/8cO/rz/Lnz5s+hpxMO&#10;GzLc1aqKeNyegOO/RGV8j6rb/6SiYnNWcztuTJCvoVNuDBn3hrOaAOWCAAg4nQD95LBxU+pmCqFf&#10;JlIw9ONESrIEFllTB9XwYSMKFSx8/MSxH3+aOX3GNBJYhQoVppPou3J60yIABxNQUWap6MrBEJwg&#10;rRxcQxQHAiAAAvII0E8OfX2H+/ouYb9MZJtcgUWmNB+rXdtg6s2aPm0mJTqgl3RSXukKrAKWvwxY&#10;+iJf61EK8sAUBBxOQEVtpKIrB2CAtHIAZBQBAiCgOoGI8KvCtHDh/ID8cynRgegSeyk/gNRfIPbi&#10;f5moWGDJL8k6y7NhZ+kx11/2/YKjRSHo6SXpb90g67ghl3MJpKv57+pKK2o4defFO/dOQOkgAALu&#10;RWDSFC0LmD9QN34FPVjqFiz09tdfuwcM7Ddy5NfXr19/u8HbmnUTuQ0TvLRYqtl+yOFZZQIqzqZy&#10;zd4se0grZ02mUrnt4Q4EQMA9CSQkpMXNH6hbDycLrMjIm9+NHzd/wc9ly5X75Zffpn3/Q9euHzzc&#10;Njl6y5QHO6aoW1V4AwG7ElBXGKnYMWZ7rdXtZ1Jdq9leQXgAARBIhwT6fimWQCdOnlCRg9MEVsCy&#10;FwG/v6r95aJXr15NmjTlyz59ixQuomLF4AoEnEJAXZnllCrYr1BIK/uxhWcQAAGlBFq1qCHKUjqo&#10;9NmzZ5X6MWfvNIHFees5Gv301k+ZPLVc2XJq1Qd+QMAVCEBmiVoB0soVbkvEAAIgMHJ0GKV///2X&#10;UPj5+YmA0JnCRQqzq7ZvVgqsjaF/BOT3t7p4GhnUrJ3E/TGJ03tp0uFTcK0Gh4xuRcClhvmcSE7d&#10;EUYnVgRFgwAIuDWBSVMuHDr8iNKiXx+yinwzqgJLfL3y+hv+Xb582faaKhZYtBL87Lmz+vTpE/0g&#10;xurily1f1qOi7uGfE6K3TrbaCTKCgFsQUHH+u1vUVxikuiu8u131ETAIgIBLEdi+4z6L58zZtF/R&#10;RUQ8Y4mdj0jdnj97fv/BfTqwMXjFAuvS5QsTJ05s2aLlmjWrRQ8olBkK/Wbw3LmwTz7pjr4rmcRg&#10;5u4E0uGIIcYE3f2mRfwg4MEEGjZMq9za9VEssdc+GXwo3b5zu3jx4nRgIwFlAotGBkePHk0PeN6x&#10;c8eAQf3bdwx++vSp0gj+3LqlabNmmHellBvs3Z1AOpFZkFbufqMifhDweALdPjI80Ia2em8Zltxk&#10;e9qKBxanRD+58/HxoQMbOSgQWKSu2Mhgr897G4Sej89vvyzOmTOnoghoNdHw8PA277VVlAvGIOAx&#10;BDxYZkFaecxdioqAgGcTKFO6TA7fnJQGDSgfElKW9lRfGhZkKXuO7DQ+SAdWQ6BHPlNeuQKLV1eU&#10;p1XLVr6+voMGfjV6zKirStaSp7wnThynh0NjRQarmw0ZPYOA581/x0x2z7gzUQsQ8GAC77ydlyWq&#10;Y/ZsOSjVrFVr8sS6tKczMY9iWKIZ7jTRnQ6sRkGz1eUKLKG6ojzUazVh/KRKlSp36tjp6xHDFUVw&#10;7ty5alWrKcoCYxAAARAAARAAARCwkcD7nYqxZOivundXmOhMpddbLr9cRYoUoVfWFUcTqGbPmkN7&#10;6R4skbpi5YV0CaF57h3ad6xerTotxS4ziIBlL/+oO3Pgiisy7WEGAiAAAiAAAiAAAqoQ6DfwFEtC&#10;b8+NtqCgoDNnz9Bpy4WOGfuNMPHG9BPAkJCutJcQWCbVlbDIIYOHbty04cIFmatyeXEaLadJUoUU&#10;nIAACIAACIAACICATAK5/AyGbM9v5/89b5wyZ85MJy27pdE84fbD9GlkT/thQw0je7TXrF617sat&#10;qA0R1Tq0LRF+Neaf3cfD9/SNiY5lfmk1Ucn1rpb/vuzK1SuTJ4ofHbhn796mTZr4B+TmveVrPUKv&#10;13BeGiuWv2LeaE/RjhoxRCZN3oyWhNDTtBdsbkTAMY8CNi7FMeWmNoRkUZIGjmlPOWHIsVEnWpMl&#10;OaZ4x5SiDiZ4AQHPIXA1msue0fCBSZuXQURw3l6pKfWYEvs4ZQe03YzlfF7eLRlYiOSHUIQsXbp4&#10;0pSU0SN93nn7HTl0SpQsxZsZSxqRB6aXhKpJogdLUl1RAe82a37x4sWkZOl+qYfbpkZvn2KFupID&#10;AjYgAAIgAAIgAAIgYI5A9+49I672oj0pJzlJEUk2LEh7Ppf0HCzLBdBao32+7H3l8uX27duxafPY&#10;QAAEQAAEQAAEQCBdEWAT22mvmsCi9RqoT+5J3JPwiPD69eqnK5qoLAiAAAiAAAiAAAgwAiIVZGsP&#10;Fnns0sXQIRaSuscGAiAAAiAAAiAAAumQwKaNm4W1VkFg0ZINRYoU7dXLsLw7NhAAARAAARAAARAA&#10;AelfESpiJJwULznlXpFn/IpQES5PMHbML7bwK0IZ94qcppBjI6MoGSb4FaEMSDABAU8ioMqvCElF&#10;WMeEVjCgjFZIGgmBZV00LJcV0VgoDgLLlrZwy7yO+caGwJJxc8hpCjk2MoqSYQKBJQMSTEDAkwio&#10;IrBovQbrmLClpqyQNCoMEVoX8YaNf3zWq2e5CmXyFwyg/aef91j3x3rrXCEXCIAACIAACIAACFgg&#10;QDrJumQ1VScIrLt37zRv2WzipAlVq1bds2fPw4cPN4ZuLlqs+I+zZjZt3jTq9m2rK4OMIAACIAAC&#10;IAACIOAKBBwtsEhdNWvetE6dOteuXRs3blyVKlVy+PpVq1Hru0nfb9m+J2eN7k2bNb4VFeUKaBAD&#10;CIAACIAACIAACFhHwNECq+dnPWj76aefMmXKRBEnpWiTUnRJybrkFG3vqZvoTN0G//ukZw/rKoNc&#10;IAACIAACIAACIOAKBCxNcld9yj09Fpqeg3ju3LmsWbOK1FXnYb/SmYXffhzzOLZNo1qjx0zo8dF/&#10;FtbCJHdXuF0cGoNjZk1jkruMRpXTFHJsZBQlwwST3GVAggkIeBIBVSa52whENMldjkCyJLBUn3Lf&#10;+4vPy5YtO2nSJHPqytCblaIdP/Krl8/j1y5fLsQBgWXjzeF+2R3zjQ2BJePOkNMUcmxkFCXDBAJL&#10;BiSYgIAnEXBBgSVHIFkaIrRuvj37QaPJ7fDhw126dBGqK/8FjwosfvL3uXDqu2LqioYLW7bveur4&#10;UU+6OVAXEAABEAABEAABFyQQVGaRFVHJEUgOnYMVFxdXrFgx4bwrjvPiNFpOk8SrK7rqmzvv86fx&#10;VlQYWUAABEAABEAABEBAkkCNFcvIpkatZfE9kmhvOE49o+LmUIHl5+d3+Wo4P6s9MUWnWTeOW0Uj&#10;hl6s74r2ySm6qFs3s+fwVbGScAUCIAACIAACIAACjEDj9WtuT39GB8uWtOLWpO45js7QeRUROVRg&#10;NWjQYM3qNew3g6SuaH9h4/dn108+vnI8r65IY+3esr5arbdUrCRcgQAIgAAIgAAIgAAjMKH+25t+&#10;bt++w8aKFfNyDzja0zGdofMqInKowGr2bos/t2x++uwZU1epw4Jp865Y3xXto6OjTx/Z926z5ipW&#10;Eq5AAARAAARAAARAgBH4ZXRY/XqFPv+8avce29at60B7OqYzdF5FRBICKyC/P1/YT4s/6/hl6Qc7&#10;2p04ucRkBEJjkwadO3TKkTPnmNEjnj57blJd0cnFsybkL1SkV/ePVKwkXIEACIAACIAACIAAERgw&#10;aM/2TDdpv3PXjeD25f70Cqc9HfPnZVKKCL9qMpEW8g8wJAU9WG9Xe/f8w7jYZ8+3bht56fJ2mRGI&#10;zJb8tnT7ltChA/qY7Lua9d1X/5468vtSlSeaWRcqcoEACIAACIAACHgYgQrl/WlYkPaU/v03unK+&#10;fLRnL9l5+fVt3ko82kZnYl8vpSBLYN2+HUWKrHKltnWK+S08c390o5qbtwy+dv0AC4IuHTl6RGZA&#10;RQoX/mv33ttRkf+rHjTtu1FnTx1//Pjxv2GnFkwfN+Kz9g9u39y9e2/JwGIyvcEMBEAABEAABEAA&#10;BOQT6N2r6rAGtWj/9Gli5kya+F0JtKdj/rx8V8+fPxcad3q/0/nzz/38DOdKlKBVEqS2AQP71ahV&#10;nay2bN1aJGv13Sfj1u46VlDvN3JUyMJfpm0M/YMute/QjsykPKVdL1qkyME9+2it9tiYB2MGfRrS&#10;rMb4IZ89f/Loq6Ejjx44AHUlEyPMQAAEQAAEQAAErCCQ891MCxeFPX2aNGxonYkTj9CejukMnVfk&#10;belvS3n77p9237b9fmBg2omNG2UIrDVr03612KdPn99+3fP4YtLQxdywWdcOHkwZM2YanWTOeDOZ&#10;wdGTcGit9ogr4Q/uPbx+NeKPlb9/3u0DmXlhBgIgAAIgAAIgAALWEbj4OGbMxr8njH97zZrLXFWO&#10;9nRMZ+i8IodBQUHMvv/A/hEREYMHc40bGxJtVavKEFjRD2JCN24m6wnja/bu7dW5m6bvsCK6E5zu&#10;HHd+X/3hwwrTpdk/zSUzRWHBGARAAARAAARAAAQcT2B2o6atBhWncmluO1c2dc9xdIbOKwpm5OiR&#10;zL5zp85TJk1p3mzKgQPcgAFpPqSHCMmwXr36pJ+0uuTEjAXXfqmf88FtLjtHqWLpI80bFR45snhI&#10;lxBFMcEYBEAABEAABEAABJxFYGmL1lT00iWt60cVpL3hOPWMou3Q4UPM/p2332GJjoODDWd69pTR&#10;g8UX9snHay/cS2y+wP+pt0FdUWozOu/MtdfP3/vPJC9FwcEYBEAABEAABEAABJxFYNPGDlYXPXDA&#10;QGHe2XNmz5xpOEFjhb45B8rqwWL5s2Xznz9y7fMX3IfzAh5p6TU35avSlQpkH91rvtXBISMIgAAI&#10;gAAIgAAIuCOB9zu9Lwx77fq1gwZx48dzz55+SpcUCCzyUqxw5VVT/34ep205wvelV6Yy5ZJfvHiU&#10;LWsed+SCmEEABEAABEAABEDAagLr/ljH56VjUlezZnGXL3bp2b0nnVcmsFg/1s9jduTwytTyi1y3&#10;HmQNDm6//+CP8oM7evTIV0MGtW7Tslv3j7+fNvXM2TPy88ISBEAABEAABEAABFyEwE+zf+IjoePK&#10;lbk9f7Ua0D9tlrtigUW+8vqXmD/6z6wpr76YcKdcpUoREX89fmyYgS+5Hf778JhvvylSpPC8efMm&#10;T57k65dz2PChq1evOnnyxMpVK36eP3f3X7uePTM84BobCIAACIAACIAACLgsATbDnfb8VPelS94Z&#10;PXI0H7A1Aosy+/uXnD3mgFfC87c++aHO/74M3TxYDoL9+/d16tRp8uTJNWvWrFq16jfffDNo0MAf&#10;f/pxxo/Tb0VFPn/xfPGS33r1+fz0mdNyvMEGBEAABEAABEAABJxCgNZoaNiw4a6/drHFGqpXq04r&#10;NQgjsVJgkYtcfkVmDF1TyT9x+V+H8xZrKKd6Fy9eCGa/X+Q4nV5P++7du0+b9n1oaOjMmTOnTZu2&#10;e/fuDz/8YPyEcZGRN+U4hA0IgAAIgAAIgAAIOIXAvtSNiqZVRgf0SxsZpGPa6KT1Aosy589f8cdv&#10;/vbTRZ45uUJO3fLmDdi+cxez1Or0SSnaZB1HfVoZsmSPe5n06Omr+ATdh927l69cbcPGDXIcwgYE&#10;QAAEQAAEQAAEnEIgMnWjoqkTi190lD+WEFiS67P7+hb8edKlcSNOUQGSxu3attuwbt1vi5fGPomj&#10;HqwUrT4hMenJ84Snz1++SkxKTEqJf/bi8XNd2YpVoqOjnQILhYIACIAACIAACICAJAFfX99qqRsd&#10;bNqwiZJ36sYf29SDJVm8yKBZs3ffeqvet2O/WbFihV5H//RarUFmCZKOlNatW7eKFCmi1DnsQQAE&#10;QAAEQAAEQMAxBCKuXudTiZKljJNDBdbtO7fDws4OHDDgyy/66PSapOSUZJ0umR7Bo9WlpOiSU7Sc&#10;l/elC//u2LypTp26jgGEUkAABEAABEAABNItAf8AfzvV3aEC6+/Dh30yZhg2fDjn7ZNA8srQd2WQ&#10;VrRnMovOPXzwIFfuXIsX/xYfH2+nOsMtCIAACIAACIBAeibAdJXxXkUmDhVYrxJeZcue45WOe/Yy&#10;2dBrpdNzGh+Nt3dKitagtLS6xMSkt95utDx0T4pP5gUL8QQeFRsarkAABEAABEAABAwE+F6rA/su&#10;00u2F55XBZNDBVa1atVv3byxYsVqLekqnywpnPe1G9cvXbyg13iR3tKmSq74p89o/2m/YX8fOapK&#10;DeEEBEAABEAABEAABHgCm8PObQ49RzKrYsW8dJL2dExn6LyKlBwrsKpW+/zTXj9Nm/xZ9w9n/DB5&#10;cL/eX3wScvHiRY1PBlJXhj4tw6ChNvbx45y58jyOwxChig0NVyAAAiAAAiAAAgYC7apWqV+v0PJl&#10;J/ghQjqmM3ReJqA9e/dKJgmBFZBf5clfISFdZ838qXSxIk/uR9WsVMHP1zdbDj+tljMMEer0tDgW&#10;JU7jFRsbm8svp8x6wgwEQAAEQAAEQAAE5BDgRVW3T2rz9nQsnI8l6Seka2fJ5NAeLBYxPSRn+LCv&#10;J0+c8tmnn3UN+WDV0kVxT595Z8ys09HqozrqzfLKkHnzut+LFy0qWUMYgIDKBDQaLvUZA9hclwA1&#10;EDUTNhAAARBwHoGY6FjJJC2w9Hq9ZD8WGdCiVrQprWyrlq0yeulGDep16uSJ5wlJr1L0N2/cnDt1&#10;7D97tn75xZdKvcEeBEAgXRCAxkoXzYxKgoBdCMREx5Bf2n89fBtfAB3z59UqVUJgLViwIF8BwxQw&#10;klAWEhkUKBiwabPi59vkzJlzwbwF1cqVWjlv6th+H4/u88G87wbn9E5atnhp+fIV1Kok/ICALALo&#10;vpKFyTWMoLFcox0QBQi4I4FJe/YsXBT2/bTWvKiiYzpD51WsjoTA6tPniwf3H1F59BgcC4kMHt5/&#10;1CG4kxWR0Rrzo0Z+s3H9hu2bN+/6c8v2rdsmT5pasmRJK1whCwhYTwDqynp2TsoJjeUk8CgWBNyd&#10;wOimTUd/05TU1Zo1hgUaaE/HdIbOq1g1ySFCvZdGI/mQQUkDFSOGKxBQnwDUlfpM4REEQAAEXJQA&#10;67iibeeuG/yeDvjzqsQtKbAslSI5N0uVEOEEBEAABEwTQCcW7gwQAAGrCDAttXRJa35vnbriZ0+J&#10;oqDzNgksqyqFTCDgYgTQfeViDaIsHGgsZbxgDQIg8B8C1ukq5iKoTElaVYptdCz0S8+BhsDCrZbu&#10;CSj/9Wu6R+ZiANCCLtYgCAcE0gOBGrWqnz171u/1Rsd0hq84zS+XFlgml2lg6zJosBpNeriJPLuO&#10;6P/wgPZFH6QHNCKqAALuRuD27ajAwEA+ajqmM8JKWLlMA7mgdRnmz8fzmN3tjkC8xgSYxsJfC+54&#10;b7CGQw+WO7YdYgYBTydg5TINhIXWZejTp4+n80H90gcB+oZGV5bbNTWTVlBXbtdwCBgEPILA0iXL&#10;O3TowFeFjumMgh4sjjO9TIO912WY+v2U48ePeUQToBLuQwAay33aCh1XbtRWCBUEPJIAPYqmccMm&#10;PV9vdExnWE0HDOpPSXoOllO47Nn7V8GCBZ1SNApN1wQwXOj6zY9hQddvI0QIAumDQEhI15IlSrFE&#10;x6zSY8Z+U7t2LUquKLCuXbvm75+3YMFC6aOBUEsXI4DhQhdrkP+Eg2FBV24dxAYC6Y9A7159WGJV&#10;/2H6tAIF8w9K3SQEluWhQDsNFO7+a2flSpW8vb3TX0uhxi5DAMOFLtMUbwLBfHYXbBSEBALpmMDC&#10;RQsoEQD+gATW2LFjGRKX68HS6XRbtmxp1vTddNxkqLprEIDGco12SIsC6sqlmgPBgAAIpI4GXrx0&#10;cc2a1bSnYxES5wisS5cu0vyvDz/+4JdfFr169UoYE1168eJF9eo10HYg4HwCmJLl/Dbg0hbRwK8F&#10;XaEtEAMIeBaBoDJZg8osSk3/WYddfi1nz5pDeob2LAvNcw8NDXVaD9bNmzdDPujybrPmfb/oeyvq&#10;1ue9Pjt1+hSL5unTpz/N+Wn4sK8xPii/dWFpXwKYkmVfvlLeMelKihCugwAIWEegRq2s8T0W9OiR&#10;FN8jqUePHsJ12BU5rF+vPm9PKzXMmD7jQOrmhB6seT/PnTRh8nut36tXr/7ECZN69ug5YuTwgV8N&#10;oE62Md9+k8svV5s2bRXVDcYgYHcCGC60O2JTBWBY0CnYUSgIpAMCjZtmud16aR+/p2v8uD5+3Bo/&#10;v9atWzVu2siKqm/auFmYi14OGDCwcePGjhZY1H0VHhEulFCNGzfZs3tfnVp1/r34b93adb8dO86K&#10;6iELCNidADSW3RH/twCoKwcDR3EgkJ4IXLiwpnv+6J0c14Lj0vb581+48K8iBkWKFOXthcf79uyn&#10;l44WWDt37Wj4v4bGFfjggw+pW6tr1w+yZcumqHow9lgCLihoMCXLMXeba650BcHnmNZHKSDgIAK3&#10;aTXzuhwn3Cst+fTJM3wW4TGdpJcSAose6myyPJPnzRkLPVy/fr127TpK6wD7dErANTWWC0blSfeH&#10;a066grrypHsMdQEBjps9q8mVUO4Kx5XlXu9DQ/m56qoQcmgPVmJiYlTUrQoVKqgSOpykCwKuqWZc&#10;MyoPuCFcU8e4ZlQe0NyoAgg4j0BISDkujMvPcQ+4tH1YWBi/GrsqcTlUYF27FpE7dx6axq5K6HCS&#10;Xgi4pprBcKG6959rDgtSHaGu1G1oeAMBlyEwbGithAMHMnNcAg0UHjgwbOhwdUOTFlh6vV449kfH&#10;Or1eo9EIz/MnLQd38dKl4sWLq1sBeEsXBFxWY7lmYG53T7jmsCDUldvdSAgYBJQQGDa0Di2mkLlm&#10;zQPHanKOF1gLFizIVyAvBUwSiiU6LlAwYP78+cLz/EnLVXu/8/tfDx+hpPqwBYHXBFxWyrhsYO5y&#10;77hsF5HLBuYuLYs4QcAdCOwMCOB23rNHpBI9WH36fPHg/iMqmB47yBIdP7z/SHT+9cm0hx3aI1D4&#10;BAHOZaWMywbm+jeNy4oYlw3M9dsUEYKAexGIiOC4rfYIWXKIUO+l0Qgf6vz6+D/n7fTUZ3tUGD7d&#10;m4DLShlMyVJ6Y7nspCuqCNSV0taEPQi4JwHDIuz+NDTXV7gau1pVkRRYahUEPyDg6QTwUB35Leyy&#10;k66gruQ3IixBwP0J0KrrFYcMrVhxqGg1dlVqBoGlCkY4cSABl+3EYgxcPDwHNpTZoly5f8iVY3OF&#10;tkMMIOBxBGjVdUoyq7Vm9fo9e/fKTBBYMqnCzJUIuLiIcfHwnNuSrqxgXDk257YaSgcBEEgl0LRJ&#10;E/kJAgt3jXsScHERgylZxreVK0+6omihrtzzkwBRg4DLEoDActmmQWBSBFxfY7l4hFKA1bzuypOu&#10;oK7UbGn4AgEQSCMAgYVbwZ0JuL6Ccf0IHdD+6BxyAGQUAQIg4GIEnCywApa9DPj9VUDrsS6GBeG4&#10;DwHXVzDpebjQxYcF2W0O/ec+b3dECgJuRMA5Auvps6e/Lfmtc5dOHOfFabScJim4U4efFy58Eh/v&#10;RuwQqqsQcAuNxb7I09Xm4sOCUFfp6m5EZUHA4QQkBJa5FURNnpe53OiGjX/Ufat2aOimTl1CNOvG&#10;casmkcxqHdxpw8YNderWWrpilcMhoED3J+AWGsv1g1TxRnCLbiG3CFLFRoErEAABBxJwdA/Wnr27&#10;R40eOX3mrG279nTp+tHtnTNubpt2ddPkdh27/LY6dODwMeO/+2bDlj8dSABFeQoBt5AvbhGk7XeE&#10;WwgXtwjS9raABxAAAScRcKjAohlXH9x7+0mJrsEdOuo5TbJWlyJInJf3u206Pv/mwhfxTTEry0n3&#10;g5sX6xbyxbOnZLnFpCs2XEsNgQ0EQCB9EwgqkzWozCL/AH9KqpNwqMDiZ1yRruLVlVhmvZ6VpXpV&#10;4TBdEHAXjeUWcSq9Y9xi0hXUldJmhT0IeCiBGrWyxvdY0KNHEquf6hrLoQKLn3GV2nGlNZZZyckp&#10;vI2HNiiqZX8C7qJd9IZA7Y/DQSUY6uIWfULou3LQHYFiQMClCTRumuV266V9/J6u8XsTp7oay6EC&#10;6+G2qcu/augTtnjDH+tTtHp+fJDvxNq6aY3m7JJ5vd+K3jrZpVsGwbk4AXfRWC6O0fPCg7ryvDZF&#10;jUDAKgIXLqzpnj96J8e1sCq7nEya1avW3bgVtSGiWoe2JcKvxvyz+3j4nr4x0bGUmR5nKMeFsQ09&#10;qYdlpwP/gNzMG7+tXrd2/PhxhQoXfrd1u1p1G/jm8r91K/LU8aN7d/4ZGxM97OtvPv/kY2OfzBvt&#10;KdpRI4YoDUyj0Rj6C7ClKwKu/20qFaHUdQc1p6wwZBk5KGDTxbh+hE7Fg8JBwGUJXI3msmdMW+jG&#10;S8NR8vZKTanHlGij9zc7oO1mLOfz8m7JwEIkP4xFCLMJyD+37DiuKseFcdylseP4usdEx5jkwESI&#10;IkSWBBaFpciXIL40fWZSYJFZ/LOnK1ev3rlr54ljRw259Fz12nWbNXu3+0cf5fL1tVA3CCzrWiT9&#10;5nLx71Sp8KSuO6hhZYUhy8hBAZsoxsXDcx4YlAwCrk/AHgJrzZrLA5burRrMBXLcRvsILEtDhCT9&#10;rEuSreWbI+eXvXpv2bDpwd2HhnTv4fbQzV/17WtOXUk6hAEImCaAsULcGUQA6gq3AQiAwH8JhISU&#10;o86r/Bz3QHDeXPeVdfAcOgfLuhCRCwRsIgCNZRM+988MdeX+bYgagIA9CAwbWivhwIHM9nCd6hMC&#10;y25o4RgEQMDpBKCunN4ECAAEXJXAsKF1DpDAqlnTTgFCYNkJLNy6EgF0YrlSazguFqgrx7FGSSDg&#10;rgR2BgSw0NUdH0QPlrveEIhbMQFoLMXI3DwD1JWbNyDCBwEHEYiIsFNB6MGyE1i4dT0C0Fiu1yb2&#10;igjqyl5k4RcEPIpA/Xr1OX/1H5LDGKkjsAJaj/Io5KiMpxKAxvLUlhXWC+oqPbQy6ggCahDYtHFz&#10;xSFDyZPq44OKBdbUue2+/LrQipX/WQh0xup95IjtsYGAqxOAxnL1FrItPqgr2/ghNwikNwL79uy3&#10;h7qSJbC+Gjxo0uSJZNqydfODOxJuXqi4clU0HbNE579fsSd622Tap7dWQX3dlQA0lru2nFTcUFdS&#10;hHAdBEDAYQSkhwhXrV7p7+9PWurzzz/v9H7eGN/TE9tcqlnz7Ldj39+xbRfruGJDhOjEclizoSBb&#10;CUBj2UrQ9fJDXblemyAiEEjPBCQE1uQpE+kRfqGbN7Vs2bJDcKeunX/Kl507eC+xa9kcO3eOeRh9&#10;mXVfsYROrPR8J7lf3aGx3K/NzEcMdeVJrYm6gIBHEJAQWJu3bKZqnj59eurUqbfv3M6aNU/5QgFb&#10;o/Q1C8e3LJ9p/vwmpxZ04DmQxvIIJqhEuiEAjeUZTQ115RntiFqAgGcRkBBYt2/fLl68+KCBg+7d&#10;eVCkcJHdf030y6TVa/S77nGtqz2rVMxrxYoP4p/etYLJixcvDhw8sHjJbz/Pn7t02ZKjR4/QGSv8&#10;IAsI2EQAGssmfC6QGerKBRoBIYAACBgTkBBYpKuO/3Ny1MhvWM6Tp5bUKpIw/N2sZUt4cTm5XsGJ&#10;BfK8mL+gaYo2ST7cxMTEiZMm1Hv7rbXr1z16Epeg5a7eiFy+enXnru9P/X7K/fv35buCJQioQAAa&#10;SwWITnIBdeUk8CgWBEBAkoD0JHehi4CA8j3XvihdLKlcKR2XnWs7xf/Q9ZxXH3MvXjySLIkZnDl7&#10;pnbdmj4ZM168em3eot8GDv36sy/6Dxn17dgpP46fMf9ZMjd0xPDz58/L9AYzEFCHADSWOhwd6wXq&#10;yrG8URoIgIAiAsoE1gchS5qV9e/2izbskYZ6sOaPSiiU6VGxbE+9vTLKKTU+Pn7ZsiULf/l17Hfj&#10;U1J0Kdr/JN/c/h981u/tFu0HDx8ixxtsQEBNAtBYatKELxAAARBI7wSUCaxs2fwXT7tSKk+eVt/q&#10;w2M1hUolZcvm06zpN9mz55UDMig0w+oa09p+u+2NtErRJWt1yal7drJa3bdz+efff2C/HIewAQE1&#10;CUBjqUnTzr7QfWVnwHAPAumBgH+AP59Ur68ygcWKn/vtwbJ5s7Xsz525EvThhw327Z+m06XIi8yL&#10;02g5TRLTUgZpJezESu3T0uk0RUqUuXjxgjyHsAIBVQlAY6mK017OoK7sRRZ+QSAdESBpJayt6KXt&#10;IKwRWDly5Pt57L6Sfhk/HnE9W56KiYnProb/JScUzbpx3KpJ9ABEsbR6LbNS9Zb20rmT5cuVl+MQ&#10;NiCgPgFoLPWZquoR6kpVnHAGAumTgEk5pa7GskZgUWP4+5ecM/Zw/sy6/322pHLtLn9s+FJOCz3c&#10;NjV617S7O6enTcASTMNikkun029b/3uWDD7vvPM/OQ5hAwJ2IQCNZResajiFulKDInyAAAg4gICV&#10;Aosiy5OnxKRBq8v7vVp98PzD+GdyY9VqNSmGkUA2SlhjU8pb27j/9ZxGkuv2rZsrF/5462rYLwsW&#10;+vj4yHUIOxAAgXRCAOoqnTQ0qgkCHkHAeoFF1Q8q+c66edGbfjg8d1qMfBo+nC6Hlz6rD+et0dNw&#10;IZuVNXPckHWLZgYVyjvrhxn06EP53mAJAnYhgE4su2C1wSnUlQ3wkBUEQMDxBGwSWFaHSx+V2Xy8&#10;8mfPyM/KGj108PLFi2nJ+Hz58lntFhlBQE0C0Fhq0rTNF9SVbfyQGwRAQEQgJtpEx5DJk1ajc47A&#10;4sM1zMraPiV66+QKFSpmypTJ6mogIwjYhQA0ll2wKnQKdaUQGMxBAARcgYCTBZYrIEAMIGCJADSW&#10;c+8PqCvn8kfpIOC5BNTtrzLmBIHlufcOaqYWAWgstUgq9QN1pZQY7EEABKwloLregsCytimQL10R&#10;gMZyfHNDXTmeOUoEARBQjwAElnos4cmzCUBjObJ9oa4cSRtlgUB6JeD1WgTxByqSgMBSESZceToB&#10;prFUTB4GTEUyhBobCIAACNiZQPSDGJJWlOhA9aIkBFbpD6eX//DHUh9NKfHR90EfTS/90bTSH/xQ&#10;5qMfS3f7vmzX78t+9H2ZD6eX7joj6IMfKJX5eKrq8cEhCLgWAfriVy9pOM+REYa6qEfGtRod0YAA&#10;CHguAZJW9lBXBExCYOk1ugc7R8fumPBkx3ePto25v/Xbu9vGDBrSQq/THPn9679+/WrPbwN2LOyz&#10;5efeW2Z/xuldd50FPf4g9ty3B2oGAiAAAiAAAq5GQEJgaVP/wtbp9fRwm/eGLk7RaZO1Wi+9j07H&#10;JWpTvPW65OTkhFeGx9681FEnm7Ln23ww4y+TydUYIR4QAAEQAAEQAAEQUERAQmD56Ly0Ov2uszfa&#10;Dl0S8/hZx6+XRT95offSensn63SaRK3uzInbH7ZbmKKnJ954a1OeKyqbjHd/34WlbZM7hU7osH5c&#10;8KoxbUh1KfUDexAAARAAARAAARBwHQISAkujoS4r3ZwVB7bO6NmqQXnaT1u6lx4h6KPLrNUk7N1+&#10;5fg/17w1PknJ+qTkBI3G24qKUfdYYoo2MZmllKRkLTmBxrKCJLKAAAiAAAiAAAi4CAGpXxFqMnT4&#10;eml0zNPZ64+E3340ffWhExdv3Yl8rNNwCcm6t5uW/LhPQ5reRCOHOpqupdcorRUNLqbpqhRtUkpK&#10;EimtlJS5XzX9cUBjaCylMGEPAiAAAiAAAiDgIgSkJrnr9dMGtPHLkWVA5/olC/sP7fqOb44seXyz&#10;6zitVp85Weel41546fRazisxJZkklmStynw4jU+nz5zN12JU4dbfFG/7bVD77wz9WG9SiqQrGIAA&#10;CIAACIAACICAaxKQHCL0zu2XvUvLGsHDlvxzPvK9IYvbN62azS+zhsugTU6gqe5JWh+txkuboklJ&#10;SfH2kvWb88iNhVi68UfB8JX5Ly3Je25hHqKTqq4MnVisK8s1eSEqEAABEAABEAABEJAkIDlEmEKi&#10;p2HtMl988L9sWTN+/n6D+jWDDIs7aJKePHv1cZsFNDZIvVlJ+kQtl0GnkyWw+Jh0KXot/S7RsDdk&#10;ZOqK9qwfSzJ0GIAACIAACIAACICAaxKQEFheWk1iii5Jqy0Y4PdOrdKFC+ROZtJH5501i8+CjZ9p&#10;Oe2sVR+80iYnJz731kjJNQGDVF2Vpq50KYaxRYO6Sk7hZ7u7Ji9EBQIgAAIgAAIg4BkEfl28iCV7&#10;VEdqHSxv71Tdo03S6hrULEWLYBl6rHRaWhiLhJZWT7qKlsjiuBQvjS6TnsssM0Q9TdtKVVeXbiZ9&#10;Nf9Z7UFxlHHKwmUPYu6zTiwMEcokCTMQAAEQAAEQAAErCCxfsWzatCSW6NgKD5azSPU56RObfvpj&#10;897zW/aa2+qLuW2+nNeh/6/TZm3ReOm6j/i1x9dLvvh21RffrR4yYeXgqev03CvLhQUse/mkRX/f&#10;xldJWtH4IKmrz398ms9Ps2pINsqYM3PikO83RadpLAwRqt7WcAgCIAACIAACIGAgsHb9munTn238&#10;owtLz58/a9x0jbpoNKtXrbtxK2pDRLUObUuEX435Z/fx8D19Y6JjbS9mz969TZs08Q/IzXsLWJbA&#10;eadwaybm8s1t7P/K8nz9ZsVlyJitXdv3qKvs3RKFhDbMG+0p2lEjhtgeHjyAgNMJ0MORLT/DSdLA&#10;MVWQE4YcG8dEi1JAAAQ8jEDUE66QLzdpwcbSpUsLq6bV0rLn4gU4w8PDu3ftkBx/t2RgIZIfQhEi&#10;zPvzgrnjxtEznvuxk6KXxgCZCFEEVqoHS5EzKWPNunHcqkk0R/7qyuGU6BN539x8NzcUilhd4PLy&#10;gOQkbetaGY7+G0dDhCJ1JeUY10EABEAABEAABDyWwPe/bmnWrFlI04rC9GHzKqIz9JLMVqzf4gog&#10;HCqwHm6bGr19SvTWyXzNaawwhR5qmKRNSdRRSkigdd31LUoWJoOA/P6uAAgxgAAIgAAIgAAIOJ3A&#10;W0E5niVwt+MM6cZjQ7rwgDsVmUDpaPjTAxdi9p2P3v/vIzKTDHXA/j2hoQarAYP2sMS/lMwr38Ch&#10;AksU1ru1cs3941lyoi41aSltOJJ08pdhUFfy2w+WIAACIAACIJDeCNDkitSkbHEontKawoXC8nNc&#10;C25N3BWW+JcqknSmwPoyuNGhc0mjf316/GLioXOJfee/WPndYKgrFVsXrkAABEAABEDAwwgU8eNK&#10;+htSpQKamoGZKVEFNTTrSP6WkMAlcKaTfCdSls4UWGWLlVo6ou3Tlxl7z3k2+LeXK8ZBXUk1F66D&#10;AAiAAAiAQPomQEOEExeECtO+ffuU9WYlJnq4wKI7pGxg0M9D+1z+fTgldsNEP4jhU/q+hVB7EAAB&#10;EAABEAABMQHqwfqmT7AwNW7cWFkPVkAAR0OEJpN6vJ3Zg6VeLeAJBEAABEAABEAgXRAw2YOlrOYR&#10;EdwVznRS5siStQKB9eRJbOjmTTNnTR86fDAlOqCXdFK9YOAJBEAABEAABEAABCwRMNmDpWyIsGZN&#10;ri5nOqnHXq7ASpVWM+Pi45o2bvb1sJGUmjRqGhv7+IcZ0zaFblQvHngCARAAARAAARAAAbMETPZg&#10;KRoirLj7r4qn/E0mFbnLEljUWXX7zu2vBg3u3q1H5cpV8qZuVapU7dnjs68GDrkafoUMVIwJrkAA&#10;BEAABEAABEDAJAHbe7D2dQ7Zt8d0UpG5tMCivqusWbJ+1vPz3LlMPN+GlFbfL/pnyJCRzFQMC65A&#10;AARAAARAAARAwJiACnOwHIJVQmDRFKsjR//u0qVrlixZzMWTI0eOju07khnmYzmkyVAICIAACIAA&#10;CKRrAl07BVOirUXqpvhXhA6BJyGwdu7eWbZM2Vx+uYTB0ENsPuvVU3imQIGCgYHFydghMaMQEAAB&#10;EAABEACB9E5AOLFd2SR3h5CTEFj37t1r0OAdyUhoclmd2nXJWNISBiAAAiAAAiAAAiBgOwHSHmyz&#10;3ZU9PEgIrLt37xQrWowvmPqu2DOYt2zZwh+zq6VKlrp3767MEMt8OM1ckukBZiAAAiAAAiAAAumH&#10;wJmopLM3Ym/eM6S70YZE24vULSUlxcvLy8fHx9vbm8xchIn0JHehNmybulHo7IAds41qpahKkRsL&#10;sXTjj4LhK/NfWpL33MI8ijzAGARAAARAAARAID0Q6N6l7aZNm05LbWfOnKEOoI86vxEnToQjIbAK&#10;Fy4cdTuKj+/XRYspsZfCY3oZHnG1YMFCVtREl6LXpui0hr2Vj8W2olBkAQEQAAEQAAEQcAsCr5I5&#10;vZ77onuXLm2bdW3X7MPgZt06NOvRqdlnnZv1er9Zny6G9EVIs75dm30Z0nRUn05k7wqbhMCi2euH&#10;Dx+UnDum1WpPnT5VsGBBpVVK1VVp6kqXolOaHfYgAAIgAAIgAAIg4IIEJARW83dbXL5y+f79/8xe&#10;p4cx8/1YrEo3bt64di2iRfOWimqo16Wpq0s3k76a/6z2oDjK3v+nX+7G3FfkB8YgAAIgAAIgAAIg&#10;YDWBXxeXZMlqD8YZJQQWLS5av16D0C2b4uPjzZX6JO7J1m1byEy0moM5+4BlL5+06O/b+Cp1X9H4&#10;IKmrz398ms9Ps2pINsqSNVNCpzGr7j2CxlKxleEKBEAABEAABEDANIHlK5ZNmxbP0vIV1dXCJD3J&#10;Pbhd+4SEhDnzZt+5c8e41Nu3b8+dN0en05OZ7Ji8OI2W0ySVCrlfttvDTt/Fxb/QrzmUGDL9BXmY&#10;+nnO6qV85mzAklqyccIQBEAABEAABEDAKgJr1zeaPv2HkBBu4x/7KT1/HrV2/RqrPIkzSQssyjF4&#10;0NCKFSrO/Xn2zwvm0orttHbDg4cP/jl29Of5c+fNn1OpYqUhXw2VH41m3Thu1SSO87q6cjglWsBi&#10;39x8NzcUilhd4PLygOQkbetaGfadfSzfISxBAARAAARAAARAwAoCjx//++DBg969NlesWIkSeZgx&#10;Q53HK8sSWFQedVANHzaiUMHCx08c+/GnmdNnTCOBVahQYTqppO/KUPeH26ZGb58SvXUyD4LGClMS&#10;tSlJ2pREHaWEBB2HHxRacZsgCwiAAAiAAAiAgHIChQrW5zNFRkYqd2Aih1yBRVlpPla7tsHUmzV9&#10;2kxKdEAvTT4BWlFk79bKNfePZ8mJutSkpbThSNI7lfwUOYExCIAACIAACIAACFgmsHf/ngGD+gtT&#10;aKghB51RHZ0CgaV62czhl8GNDp1LGv3r0+MXEw+dS+w7/0XEfd2Azq3sVBzcggAIgAAIgAAIpE8C&#10;xYrNiotbLUz583MtWnB0RnUgzhdYZYuVWjqi7dOXGXvPeTb4t5fZM2fZMP6DIvkVL6mlOho4BAEQ&#10;AAEQAAEQ8CQCiYmZExI4k4lVs2aN4cOGDlelys4XWFSNsoFBPw/tc/n34ZQWjPgC6kqVpoUTEAAB&#10;EAABEAABIYGEBAmBVbuWZwksND8IgAAIgAAIgAAI2JtAvnwPaEzQZFK9aEs9WHv27rUuqR4lHIIA&#10;CIAACIAACICAjQSuXi175QpnMtno2Ti7ZvWqdTduRW2IqNahbYnwqzH/7D4evqdvTHQsmfoH5Lau&#10;PJadxFnTJk3ICXtp48a80Z6iHTViiI3ekB0EXIEALQJHTzC1sEkaOKYWcsKQY+OYaFEKCICAhxG4&#10;Gs1lz8jRhwxtXhpD8vZKTanHlGijq+yAtpuxnM/LuyUDC5H8EImQ5y9rjh8faZLPtKkxFrgxEaII&#10;rKUeLIrMuqQoAhiDAAiAAAiAAAiAgAMIbNs29NSpSiaT6qW7xCR31WsFhyAAAiAAAiAAAiAgItCl&#10;c8i+PftNJtVZQWCpjhQOQQAEQAAEQAAE0jsBCKz0fgeg/iAAAiAAAiAAAqoTgMBSHSkcggAIgAAI&#10;gAAIpHcCigVW3ItXN+7F0j69k0P9QQAEQAAEQAAEQMAMAcUCq06vOS2H/Ur7pGQtqIIACIAACIAA&#10;CIAACBgTUCawdh2/yruY8vteAAUBEAABEAABEAABELBVYP34xyFyMXtAO9qv2hsGoCAAAiAAAiAA&#10;AiAAAjYJLBoTvHnvCbloXqdM67fK0sHcDX+DKQiAAAiAAAiAAAiAgIiAgiFCNib4QZOqtO/XoQHt&#10;F245YTvQgGUvA35/FdB6rO2u4AEEQAAEQAAEQAAEXIGApWcRiuIr8+E044hpuJA6tEzWROazCAOW&#10;JXDeKdyaidFbp1oggmcRusLtghjUJSD5/D5JA3XjMedNThhybBwTLUoBARDwMAK2PIuQxINaNJQ+&#10;i1CuwKLp7QNmb87o49O7bW0W6z+Xok5dueObPfOJhQNsEVj5Wo/Q6w0PaYzeOhkCS637AH7cgoCk&#10;KJE0cEw15YQhx8Yx0aIUEAABDyNgi8ByIgq5Q4Rsevv0L1v369iApZVjPqAz8c8TaFksWyrwcNvU&#10;6O1TLKsrW/wjLwiAAAiAAAiAAAg4mICEwArI788C2vnD51dXDheNBtIZSiUK5mY2vLGD64DiQAAE&#10;QAAEQAAEQMClCMjqwbp9O8qCeKJLR44ecalaIRgQAAEQAAEQAAEQcCIBaYE1YGC/GrWqU4gtWzc3&#10;mehS+w7tyMyJ1UDRIAACIAACIAACIOA6BKQF1pq1a1i4p81s7Cpv5jp1QyQgAAIgAAIgAAIg4BQC&#10;0gIr+kFM6MbNFBwdmEx0afZPc+mSUyqAQkEABEAABEAABEDA1QhICyyKuF69+hb0E10K6RLiahVD&#10;PCAAAiAAAiAAAiDgLAKyBJazgkO5IAACIAACIAACIOCOBCQElqKBP0XG7ggLMYMACIAACIAACICA&#10;HALowZJDCTYgAAIgAAIgAAIgoIAABJYCWDAFARAAARAAARAAATkEILDkUIINCIAACIAACIAACCgg&#10;4ASBtfifO2U+nGouRstXFdQMpiAAAiAAAiAAAiDgJAJOEFhOqimKBQEQAAEQAAEQAAEHEbBVYD3a&#10;8/fmsd/8M2VGStxTyZCpd4oSM2PHxkl4VdKhsYFGozGZy9x5K4pAFhAAARAAARAAARCwTECzetW6&#10;G7eiNkRU69C2RPjVmH92Hw/f0zcmOlYOuKunjh5f+UerHKVPcPcqlqtRtGs7Ya49e/c2bdLEPyA3&#10;783CyKDJ4q6uHMGfZ95oT9GOGjHEQnikpfR6vdDA+Iyc2sEGBOxNgP4c+O+tKi5Q0sDeETL/csKQ&#10;Y+OYaFEKCICAhxG4Gs1lz2j4IKLNS2NI3l6pKfWYEvuYYge03YzlfF7eLRlYSKaYsRMu63uwEp7d&#10;v743+O+orede3M/g5VOwdWPJEEkwUfq630dk+fivaTWq16W96IBdZZaSDk0akLoS9ldBXVmHEblA&#10;AARAAARAAASsJmClwNLpks5v7qzX6SoUjp1xalmt5m18cuZQGsTu7zu8+/VGyiU84J3wg4lK3cIe&#10;BEAABEAABEAABJxLwEqB9eDC0pTnV4qU05yK4BbM6uH3VjWl1TCWVuwM20hdTf15tVKfvD3fiYXu&#10;K6sZIiMIgAAIgAAIgIDVBKwRWK/ib8X+O65eXW7jDn2bJrmLVvvWiuJNdl8xjUWjhKSuwn8fZoVb&#10;ocaiY9FkLFscIi8IgAAIgAAIgAAIyCRgjcC6uO2jYkWTzkVqEl5y7T5dIbMkYzNzQ4S2qytWFn45&#10;aHXTICMIgAAIgAAIgIAtBBQLrNioI5m5SJ+M3Mo/9J27Ns7kV9u64k0OEU7bfJ7UlUantc4ncoEA&#10;CIAACIAACICAKxBQLLAyZsmVnJC49Z8CJUtkqdFqndV1MO6+alqvFKmrEV92tdonMoIACIAACIAA&#10;CICAKxBQLLBWLZm27WjG42FJnXsttrECQo3F+q4iVgy30SeygwAIgAAIgAAIgIDTCUgIrID8/qIQ&#10;f1u97+qTwpMXheUu3Ex0ydhYZMCv5E7T2ElRUaJeK3bA+q5+O3qbstBV4ZrvTmeEAEAABEAABEAA&#10;BEBAEQGJldxJM0U/iLl9O6pGrep0cO3SiUkTRvy0MDRnzpx8MWSzaePm+vXqM2P+vLNWcldUfxiD&#10;gBMJSK5+LmngmODlhCHHxjHRohQQAAEPI+CxK7kPGNiP1BW1VsvWzUd9Oz5jlpxdunamYz7RpfYd&#10;2pGZZIsKV3Lnj/Ve3uzY+KqkQxiAAAiAAAiAAAiAgAsSkJ6DtWbtGhb36dOnDxw+tmn733Qg3NhV&#10;3kx+JdlqojaudyW/OFiCAAiAAAiAAAiAgGMISAssGvUL3biZoqEDk4kuzf5prnBw0HLoPd8qzJ4z&#10;SAfG6oq/6pj6oxQQAAEQAAEQAAEQUJ2AtMCiIuvVq29BP9GlkC4hqkcGhyAAAiAAAiAAAiDgpgQk&#10;BJb8finWxeWmFBA2CIAACIAACIAACKhIQFYPlorlOcbVokWLHFMQSgEBEAABEAABEAABYwKeKbDQ&#10;0iAAAiAAAiAAAiDgRAIeKLDYM57xpGcn3lUoGgRAAARAAATSOQEPFFisRRcuXJjOmxbVBwEQAAEQ&#10;AAEQcBYBjxVY6MRy1i2FckEABEAABEAABBwqsEp89EPQR9NKffh9qQ8mlfn4+9IfTS390bSgj6cW&#10;/3DqJ6NnqtIYNDJIfVe9evVSxRucgAAIgAAIgAAIgIAVBGQJrDIfTpPjWtLMW5+y7+chx5eMOL/6&#10;2yvrxkVunnR/+6THu76P2TFl9eyxpT/+QU4p8m30ej1mYsnHBUsQAAEQAAEQAAG1CMgSWKywB4+f&#10;Tlq217jg/j9uOhNxT05AGo131sw+WTJRypA5k3emjF4ZfLySU3RJKdrEpJSwFaOoT0uOHzk21ImF&#10;xRrkgIINCIAACIAACICA6gTkCiySVh3H/L79+JXf/rkmSqSuSGOZ1F6icPU6jUFdZfTJnME7o4/3&#10;yp0ngr9eULT9mA/G/rb2r9OvElL2/jw06KPpVleS+quo10qYHZ1YVsNERhAAARAAARAAAasJyBVY&#10;Z66l9VFNm7tRlFjZvIGFULy8dVkMHVfeGTN4r9x14sjZaz2a1To9f1DPd2udvXJz699hLxJS1k7p&#10;TROzrK4PaazevXvTnj+w2hUyggAIgAAIgAAIgIB1BOQKrA0TPp47KLh6UMGrK4eLEp0c3a0JGUhG&#10;oNd5Z87gkymDN40Mhh4Ke69uubcrl8ic0Yf279Utv/fU5ZeJKS8TUuaN6FH+o+8lvRkbUH8V2+gS&#10;fyzq07LCLbKAAAiAAAiAAAiAgCICEgIrIL8/765a6UJzvmpv7J1Odg9uIKtUTQr1XZG6SknRHb90&#10;u1bZonwuOj4dfudlQvKrxJRXidrv+n1oSz+WrGBgBAIgAAIgAAIgAAL2ISCrB0uXEC9UWnwkdPLI&#10;0SPyA6POJDarPTFZW7tckZNXovi8dFwtqNDLRC2pq4SklMQkrY7TyvcMSxAAARAAARAAARBwHQLS&#10;AmvAwH7xRwyrom8M/UOU6GT7Du3IQG599D6G3wwmk4TStqhdceuxS4fP3yA5Rfs//7lUu1yphKTk&#10;xOQU+lFhslbnrfeW6xZ2IAACIAACIAACIOBKBKQF1pq1a1jAfYw2dp43kFMvg7pK1r5KSmlat2L5&#10;kkV/2XGixhezFm4/Xjh/vsDCRajjihKJMHKV4mXYYwMBEAABEAABEAABtyMgLbCiH8TkqN6VKkYH&#10;okQnZ/80l07KrLaXhtQVTbEyJJpuVbdy6UFd31s48tNu7zUtTuoqOSUxWUd9V8ybt146NpnlwgwE&#10;QAAEQAAEQAAEHElAlojxyVXEpIqikyFdQuSHq9d40RQrUlcvSGClaqyXicm0/BWNEr4yqCvqu3oz&#10;70qrke8YliAAAiAAAiAAAiDgQgQ0q1etu3ErakNEtQ5tS4Rfjfln9/HwPX1jomNZjDSNXU4HlUmz&#10;PXv3Nm3SxD8gN++NfhhIKyjQVHcvLx/qq8qg4XSczosz/DP8r9HokpO8MmTUc1p6wXFeV38fxqNi&#10;3mhP0Y4aMcQyQuMVR10IOUIBgdcENBp6O1jCIWngGJZywpBj45hoUQoIgICHEbgazWXPSBrBUC0v&#10;jSF5e6Wm1GNKtNFVdkDbzVjO5+XdkoGFePnhFCAOFVi21BACyxZ6yOuaBCRFiaSBY+olJww5No6J&#10;FqWAAAh4GAE3FViyhgg9rKlQHRAAARAAARAAARCwKwEILLvihXMQAAEQAAEQAIH0SEBCYMmZgEXY&#10;ZJqlR8CoMwiAAAiAAAiAQPojgB6s9NfmqDEIgAAIgAAIgICdCUBg2Rkw3IMACIAACIAACKQ/AhBY&#10;6a/NUWMQAAEQAAEQAAE7E4DAsjNguAcBEAABEAABEEh/BCwJLFp6yrokH+OWLZtpkVJKc+bOlp8L&#10;liAAAiAAAiAAAiDgygQsLTRKi7BbFzpbO9V4JXdjb0OHDTl46KCfn29cXPzJ46csFIeFRq1rC+Ry&#10;ZQKSi3NKGjimdnLCkGPjmGhRCgiAgIcR8MCFRkknWZfkN+2WPzf/753//e+dhrduRZ47d05+RliC&#10;AAiAAAiAAAiAgMsScOYcLBofjIuLq1y5cpv32hKgP7ducVlMCAwEQAAEQAAEQAAE5BNwpsA6dPgQ&#10;Bdq2TbsqVaoUKxa4ectm+XHDEgRAAARAAARAAARcloAzBRaND7Zt287Pz4/otGvbDqOELnuXIDAQ&#10;AAEQAAEQAAFFBJwmsNj44Dtvv8PCxSihomaDMQiAAAiAAAiAgCsTUE1gPYm5P+bDGvKrysYHo6Ki&#10;aIEGSocOH6SXGCWUDxCWIAACIAACIAACLktAHYFF6uqnoR1qVCgpv540PkiDg+fOhR06dJAlmoaF&#10;UUL5AGEJAiAAAiAAAiDgsgTUEVikrprUKv/eOzVl1pOND/bvN2D9ug18GjN6DGXHbwllMoQZCIAA&#10;CIAACICAyxJQQWB9EVz9/aZ1GlQr++umvTLr+fr3g4bVGfiNTXjHKKFMhjADARAAARAAARBwWQK2&#10;CqyvBnzxYcs6xQrmnbVyuzenl1lPGh9kSzOI7GnJBowSymQIMxAAARAAARAAAZclYJPACt28KZtf&#10;rqZf/DB95c6EZF3XMSvk1JOND5KWMjZmPyrEKKEcjLABARAAARAAARBwWQLWC6zjx4/du393+k8/&#10;df1m8vWELDWavJ/dL0BOPWkoMPpBDE3AMjZml75JnYyFDQRAAARAAARAAATclICVAmvatO+/++7b&#10;oUOHfjZy5MWjR7r1HPZul75uigBhgwAIgAAIgAAIgIC6BKwRWKSufv55bkJCAo3oFS1W4sSeg02b&#10;NFM3LHgDARAAARAAARAAAfcloFhgnTx5Yv78eU2bNi1StMiVy5fzvkpw38ojchAAARAAARAAARCw&#10;BwEJgRWQ319Y6m+Lf33//U56vf7ly5c3rt/QaDSVq1TmDUTG9ggXPkEABEAABEAABEDA9QnI6sGi&#10;+ewknkhdTRj/HakrqtWFCxcqlK9w5OixGjVq0qWFixa4QlVJ8LGNguGP2UsHbHzRisoyDs9hASuK&#10;E8YgAAIgAAIgAALyCWhWr1p341bUhohqHdqWCL8a88/u4+F7+sZExzIXJJ4CA4tHRt6k4zFjTP+4&#10;b8KECXSVmdFvAPmy9+zd27RJE/+A3Lw3+WEZWzJvtKdoR40YYtIVSROm/4SbyZO2RGIuLyuIySPj&#10;MCyUKIzQYdHagwB8KiVAN4vRDSu6eyUMlJZonb1knORWjo11pSMXCIBAOicQ9YS7H/ti586dQUFB&#10;lr9e6Wp4eHjr1q39veNKBhZSRX5YDV9aYClyDYHFcPG9UHKUFgSWonvMk4w9SZR4Ul086R5DXUDA&#10;AwiQwFqxfkujRo3eCsohWZ1/Ip7t37+/y7s1nC6wpIcISTNNmjCZqkQHJhNd+ujDj4XSSrL+nmqw&#10;6PW2MHVjHVqSQ358vxe6rzz1xjBXL8vdV+5Fw5Pq4l7kES0IpBMCctQVoZBp5gBo0gKLgvj8814W&#10;9BNdmjnjRwfEanURwvlY9jum8HoJNnpJcospLaa7LMTPNJac7i6rISAjCIAACIAACLg1gRQtJ5lc&#10;p4ISQ4S2BMrPmrLFiTCv68/BIi3FB9y7d2/+WFI58fO3JC3Vggk/IAACIAACIOAWBNgQ4ahebZ+8&#10;lI43V1Zu8qItrjBEaHeBJQ1DiYW7THKnOsmXSpiDpeQWgC0IgAAIgED6IsALrNtx0hUv4ucqAkvW&#10;EKF0hWCRSoBJJbYBCQiAAAiAAAiAgIoE4hM4SiOHDWUHfBKeUbE4G115msAynmJlIyD52a3TVaKp&#10;V/yEd/nlwhIEQAAEQAAE0gOBV69eTR0zlGpKezpmm+iM63DwKIHF9x6JDlwHtygSkxPbobFctr0Q&#10;GAiAAAiAgBMJ0EOQew8ezQL4afIYekl79pLO00vanBieqGiPEliug1VmJOZGEjHCKBMgzEAABEAA&#10;BNIPgeTUrWf/4azKC2dOYgd0hl2izXVoQGC5TlsgEhAAARAAARAAAbME+OGpHv2G8UZ0LBy2ch18&#10;EFiu0xaIBARAAARAAARAQBYBprGESktWNgcamVimYfynAWoFQCtXqeWK+bG8TIO6ZcEbCIAACIAA&#10;CICA0wnwyzTsPfdQMpgmVfK57jpYR1d1layAswwgsJxFHuWCAAiAAAiAgFMIuKnAMjFE6B+QW5VE&#10;YsgpLYFCQQAEQAAEQAAEQMC5BEzPwYqJjrU9ObdiKB0EQAAEQAAEQMBjCJyJSsopYyMzF6mypUfl&#10;UD+WdVGuWb2ePTcQc7CsA4hcIAACIAACIAACjAANEWo03KJla3PnlpYljx8//qhrSIZXd0sGFqKu&#10;IicylBBY1gXHP+bZTgJr9EjDQq6eva1etS6ka2cn1pFUctcP3ndiACgaBEBAdQL0wWL8sfwyg/SX&#10;liiSVy602JAlSJl8FCNMTFGcBRkUEciSQZG5wfjozvVK89R6q55LCyxbJlG5Wg8WyQUr9IqDc/Ef&#10;fHnz5XERgfXo4WOlt7Vd7emeJNnnalHZtcpwDgLqEkjkNFHXInifRUsF3XmWcefOnUFBQZJLHJNB&#10;eHh469atC+fJpm5UdvJ2K/opBZw5c2Y5/uPj4wlCmaKq/Y5eTqHp0ObO4xdK77eSORKVgop/+cql&#10;BZbS+ojs7TpEqLRrjYIhgeXiuSCwJG85CCxJRDAAAcsEIq5de6tebd7mn6Mn9l940KhRo7eCcshB&#10;90/Es/3793fv0laOsdNtlq7dMrhH28zyukwSkrmZS7a4S9WcztbqAKhRlN5vvYIbKC3OFQSWpYVG&#10;rf4toS1dX0ohpjd7enyhqMrGZ0wyMWcmMzv5pH41B9B2TCkOqAiKAAE3ImBSXX30uYnJGDJ1mOvU&#10;ndTVswRZSaYOc52quW8kxneRyZuNKuh295uwUSRWcrfut4SObHXj72PrvqHl55JvKeSgKE4aAqOB&#10;MBqgdCRJYVlsApZjRuJ4MnRgmS26r5x1P6Dc9EAgRcsJE/vCo73oPEPhpXGPxKKNS5CV3Ktq7tIE&#10;xnEyznJuNrJx682SwKJvWfpKsyI5kYha6sdyFRxTirkYhH1O8vufnNgoMosmPecYSSczHpiBQLoi&#10;8CyR41P3Pml9V3N+mi48T8fupUKELVjEz/DKeC9qZfcVLu4SOQMuvK/oNmMn6cYzeb+56TvRksCi&#10;KUFWJ6fgcKTucWRZ8mGS3mIbn0XOGfn+jS1Zt5OwF4rZiPqljA1ENrbEgLwgAAK2E3iexLHUf2Ca&#10;upryw3T+JH/ACvL2co/Eok3Wckmpvw1ctibUeE+XWHKvqrlLExjHyTiLbi262dh5uv2El2y/sZ3o&#10;wXMe9ux4xWPXEi2MEtIPeZiEor3wVz/sJduEBuwMu8mMbYxvPjY+SD9jlHNfsm4nSiZp0EnLBqwI&#10;OR1XGB+U0xywAQGrCcQncJRGDktTVyMmTGdnRMm9VAiL9mUypbTPQGM+r1IMV2nvXlVzd4FlfGvR&#10;LceagG5C/qrV97MrZPQQgWVXrWOhnZxVri23jnGfli3eRD1YtrhCXhAAAScSeJK69R48msUwdcxQ&#10;dka0sasZvNwjWcHTXarmvnGyRjG+teiWY5foJuSvWtGCrpPFQwSWnC4QY+jW5RL6sc6DdbmE5bI+&#10;KslFa0zeZ3wvl3XZhT6FHVSuc08jEhAAASsIJL/eevYfzrIvnDmJP8kfsEvuNd0nISEhMdHsQkrs&#10;Km/gLlVz3zjZLSS6tehmY+fp9hNesuJOdp0sHiKwCKh1qsW6XKz9rMsrP5e9f0tocoI8//tBGiW0&#10;YrkNNlbIhJflu1xR5x/GB13nIwOReCoB4Z9ePfoNY9VcPGea8Lztf5U5hV5S6mauaHbVggJzSswe&#10;X6jwvqLbjNWXbjwPuN/4tvMcgeUAxSO84yUFhMm3h3W5TLoy/qRj3VpsY1eFZ5gTYxtFb2N+QJDJ&#10;I15OidQSX02hATtprMDMzd9SFBiMQQAE1CXANBavtETOaRaoWyQWNpNQBy8aPoLY/sCFGH5P/SVC&#10;BeYW9XLrII1vVMs3m7o3tiO9eZTAcpjGsk4nWZdLdDeY1FW8Da/9jc/wGUU28v8k5aerC9dTEJ40&#10;pylF6y/wL4U6jM+rCiVHvoVQFgh4KgFz6orq6y7jU6xpdKmbVqutV68e29NLfk9nmAEzdpequW+c&#10;Jt8vFm42931/SQusGrWqC6tHL0Vn6KrJk46BYvx9bN03tPxc8i2FBKyL096jhKI2Eq4vyopWNEoo&#10;c3BQ6Y2B8UGlxGAPAiAgJMB37Vs+ADQQUJeAhMBq3LTRsiXLaM+Xevt2lOgMs6GkbmTw5nYERD1V&#10;bhc/AgaB9ECAnu5Mzx/kE72kWp+JSsopbyNL96J08uYrNgIouZFljhyyHsjoXgRcMFoPvt/+o+xp&#10;uaMbt6I2RFTr0LZE+NWYf3YfD9/Tl38ockB+//r16h85eiT6gWHEmjZ2ZujQ4bTnz/BXha7t97Dn&#10;EsWKuuAdY3tI/MOeha4UTQa3PQbywHe2Ob5oC/Fb13GoChA4AQHPJvAqY+5Fy9bmzp1bTjUfP378&#10;UdcQo2eiysnqBJssGbhjZy/dvXtXTtlFixatVbnMq2Q5trCxnkDWjJzS+81fE6u0PFd42LNGUmAt&#10;XbK8e49uQoFFZ9atW0N7pwisWm/VUwoa9iAAAiAAAiAAAumKQMnAQnxvkVMqLi2wSFpRr5VQYIWE&#10;dK1Xtx7tWcRr1qw+euwoHcyeNUdYB3v0YPkHyPobyykoUSgIgAAIgAAIgIDrEHBFgeU6dBAJCIAA&#10;CIAACIAACLgdARM9WEdXpXVNuV1lEDAIgAAIgAAIgAAIuAIB6WUaXCFKxAACIAACIAACIAACbkQA&#10;AsuNGguhggAIgAAIgAAIuAcBE0OE4z8NcI/YESUIgAAIgAAIgAAIuCQBEwIrYm8/lwwVQYEACIAA&#10;CIAACICAexDAJHf3aCdECQIgAAIgAAIg4EYEMAfLjRoLoYIACIAACIAACLgHAQgs92gnRAkCIAAC&#10;IAACIOBGBCCw3KixECoIgAAIgAAIgIB7EFBhDhY9Esc96oooQQAEQAAEQAAEQMBaAiFdO8t//I46&#10;AqvrB+9bGy3ygQAIgAAIgAAIgICrE3j08DE9ENkJAkuv17s6G8QHAiAAAiAAAiAAAlYRIGmlSGBh&#10;DpZVmJEJBEAABEAABEAABMwTkCWwSLKxRNOthMcACwIgAAIgAAIgAAIgYExAlsCibNQzxo87Co/B&#10;FARAAARAAARAAARAQERArsACOBAAARAAARAAARAAAZkEILBkgoIZCIAACIAACIAACMglAIEllxTs&#10;QAAEQAAEQAAEQEAmAQgsmaBgBgIgAAIgAAIgAAJyCUBgySUFOxAAARAAARAAARCQSQACSyYomIEA&#10;CIAACIAACICAXAIQWHJJwQ4EQAAEQAAEQAAEZBKAwJIJCmYgAAIgAAIgAAIgIJeA+gJLI9jkRmF/&#10;OxaU/ctBCSAAAiAAAiAAAiDAqSywSMTQU5/5zXU0DZ5FjZsdBEAABEAABEDAYQTUFFhMXQlDh6xx&#10;WEOiIBAAARAAARAAAdchoKbAslAr4bgh363Fn6SMwr4uc+eZmfAqK5Ef/jMeB7Q8Xuk6HWyuc0Mg&#10;EhAAARAAARAAAdsJOEJgicYNqVuLKRvWv8Ve8ictnGeXjMcfmR++FKGAE9obw0IHm+03EDyAAAiA&#10;AAiAAAgYE3CEwFKRu4UeKaglFTnDFQiAAAiAAAiAgC0E3ElgiXrCbKk28oIACIAACIAACICA/QjI&#10;ElhrVq/fs3cvJYpDeCwKSzjMxy5hkpP9Wg6eQQAEQAAEQAAEXJaALIHVtEkTk8m4Vkxj8ZtwlpXx&#10;eWP5xc6YO2/sXGhvfCyyN/YM/eey9yUCAwEQAAEQAAG3JiBLYCmqocl55cKT/GQpdpKc83vjA3ZV&#10;lMVkRmFek/ZCP6xGmLalqGVhDAIgAAIgAAIgIJOA+gJLZsEwAwEQAAEQAAEQAAFPJaBZvWrdjVtR&#10;GyKqdWhbIvxqzD+7jx9d1VVRbWluFg0gKsoCYxAAARAAARAAARBwLwL+AbljomNlxqyCwKLyZBYG&#10;MxAAARAAARAAARBwXwI2Cazxnwa4b80ROQiAAAiAAAiAAAg4nYCJHqzwPX2dHhYCAAEQAAEQAAEQ&#10;AAH3JWBCYO34Ndh964PIQQAEQAAEQAAEQMDpBEwIrCPrujk9LAQAAiAAAiAAAiAAAu5LwITAOhn6&#10;mfvWB5GDAAiAAAiAAAiAgNMJYB0spzcBAgABEAABEAABEPA0AhBYntaiqA8IgAAIgAAIgIDTCUBg&#10;Ob0JEAAIgAAIgAAIgICnEYDA8rQWRX1AAARAAARAAAScTgACy+lNgABAAARAAARAAAQ8jYACgeWX&#10;I7MDak+lCJP8Ell4jglSflSwBAEQAAEQAAEQSIcEFAgsx9CJe5ZAicriDxxTLkoBARAAARAAARAA&#10;AbUIuJzAUqti8AMCIAACIAACIAACziJgEFhdQkKsLp4fzmMe+BE64QGz4Q1MHksGICqIlSX0zHuQ&#10;tDSZSzIAGIAACIAACIAACICATAJeIV07lwwsJNPa2IwN5FEyOfmJThobsBFA/pKcWVPGfkx6ZuGZ&#10;LFEUJIsBGwiAAAiAAAiAAAjYg4BXTHQsJatdm+tGstCfxMsgJq0coHUkg7S6+sgIAiAAAiAAAiAA&#10;AsYEbJqDJexGMgeX708yFlLm+r3UbSc5QapbIryBAAiAAAiAAAikcwI2CSxjdkwzMU0juioaCuS7&#10;r+QMEabzRkL1QQAEQAAEQAAE3IuAMoElWqGKl1MikcSrK6GBSHJZkGIWdBsv3Sx45oPkl3vAEKF7&#10;3ZSIFgRAAARAAATcnYDm0cPHVIfmI8M6tC0RfjXmn93HT4Z+ZkutTHZf2eIQeUEABEAABEAABEDA&#10;vQgo68GyXDdzg4PuRQTRggAIgAAIgAAIgIDVBO5F3aKkpsDC2utWNwYyggAIgAAIgAAIeBIBNQWW&#10;J3FBXUAABEAABEAABEDACgIFixYrV740BJYV6JAFBEAABEAABEAABMwSiH+eaGKSO4CBAAiAAAiA&#10;AAiAAAjYQkAssGzxhbwgAAIgAAIgAAIgAAJE4D8CC0RAAARAAARAAARAAARsJ/BGYNnuCx5AAARA&#10;AARAAARAAATe9GDRUdasWRiRY8eP075unTpCQNlyZH3x7CV/hr00Pskb8FeFliJ7ZmzypMm2+WHl&#10;7m+7t4tn1xLiB41bGhkZxnF+fn7cyjmTLTTnqTNn3nmn/svnr0Q2fNHGB3xgwvDMHQsrYtKGThqT&#10;EeUSxsbo0RkhcwvNIfNWPnT4UK/eny9a+Ms7b78jM4ux2bnz51q0bF6saLG4+Lgrl65K+pHfvhZu&#10;hrLly8gpiwVjzviXbScGdvmfOOBEznBHJcTH0bOdErg4jouMjBs3ddyR9T+brFpCMpc5Axf1WLcw&#10;NKZh3WJhD7jIB1xcHBdJORPIU1zclQPBIcHk6sDOpUd+72WOj1ar9fb2lqRn2WD0vN0/ft2ObA4e&#10;P9iwbsMDBw5E0vYgMiwsLLhhcHDIJ3EUUgJXNXjc3cNm3yA//Hbi24H/u3UrftbS0EF9gqkug0YM&#10;6t590NKls8hz9+7jOL9icVcOzlp64OJfw43jMffmIsu7D6J7jQmdNS64SmAxLhMXHx8fFkm44mgj&#10;58unfzPg1+dxD8Kqls47b1gjY8/8u8bcu0CU5d6jF/O23G3YsAo1ZejOW3FxkdQaROPL9uX7ftDA&#10;HElFpUxY9PeD+Cf9OtZ49iLBh/PJnj1Tj+HL4hLiGlUrN3f8xxYaS1EpNt4VtmenD4pJkyf+/fff&#10;O7bvtPqzou/KL6tWDTS8ragZDG8utucIF/eAO7DgwMhBI+ljpHLlKsWKFTMX8w/bRlWt2pCyxNFb&#10;k3ngvT2IC1sT2TCkIZ1aOm7p3Yh7xk7+2rPXMo0WLZq9NtBIchNbSOeQdClpYKZMRxRtOjYN57yy&#10;JWm5nsGbXxHqOT1LLMis2bPwZ9hJ45fCk/QJ8vzZC5bYeXN7oR86JnvRGXMv6c1J32CRkbcGjfiO&#10;3mmkq6aNHbb190kr5kyy7IHVSGTDPvJozx+IqimMnycjpCRyaM7eHBmhT8rL02NA2EsWnnHt5EMT&#10;5n377bcXLlxEGuvg4YMymYvMzp0Pq1f/raJFi/174d/bt2//vmK5pB9j8haymDN+++13qGjJssiA&#10;zMjYpCV9QJP/g8dvUdp88NzmXeeWUdp5LjT03NLQsNCdYUt3hoWGhtHXv4WYY19wf5xMHhmaUjVV&#10;XS1duuzU7lWRV84Z1BX5T/0iMewNUk18y/FRvXj58mzYuYTEBAs1OnX6jGR9UwsybFWrViVRFbpm&#10;aejO0MgrkcFxoYGBfkxdpX4nmY2EiqBvL15dGUwTuEF9BpGrQalb9+BAg/o0aEjTTky+uVjkBfPn&#10;nTeu7aBxoecibxmpq9ElihXgSANx3MAuVU3WlH2SWLjV639+glLrYSco+/W78fPW3Q1uGEh698CB&#10;W3EPIuMMYjNsYu+6X35Q3wJJyVL4vM9eJh6+EDHli6ZlSxSoVal4tUpFgooHvNesOhE7ef6G5caS&#10;X4pko1swYB8X7BNDzrE5V/RBsXPHru3bd/z55xar4zG8B0ypKyazUu9JltK+d0wekLFpdZV6Y8c9&#10;MLzLLN3heokt7f2D/0DAPgQEAuv1rVi7dq3GTRoa3gCCTfgye45sz54+p4vCk8bHZMNbCo+l7nmz&#10;1+mdFnmF1NUsLrMf/R0c3KLhz8vXy/GW9h3wX1M6SVHxicVvXAvLdTRGJMeDZRuCxrul8EQNIae+&#10;FmzebvD2wgULe/fudejQQStcVapUedWq1akfjIZt7ry5kk4UxW/O+L333vt9xYonT55YLo4MyIyM&#10;TZqxmP9XpxilhnWrUAquG9iwbmBVw54kStWGVQNf/839n5tf6G3U7zGbDt08sPPA0p2k9bmq+blV&#10;31ULzHzg8fmVhi6TVCHCPvQpmYv28uUrep3u338vWqqOTifJ1vBnfeoWeexA5NSGDRMOzBo3btaC&#10;JYGZubCpwdSRxcKw3AT0bUd9V+MGBftl9iXjMENfnF/D4O5LFyylLzC61L2FX9o3oqmATL65eMOi&#10;BQPmjjVorNBj1LWW1ne17IfRxYsWIBt6R7d4q1ipIr7maso+Z8xtFGpYHPfntJrf/BYxdsHVA8cO&#10;DBqxdOmCnw4cIJV5oFfH4v9uGdquSUVJjJZLYdkfPHo6ceF+6oX7dNQ03uGmv06vWL+Ry8w91ybW&#10;bTcknv40Mr9ZLoXe9fKTBVzsA40M+E82C8eWydBnxfffv6msJEaRgaGnihQ0NbogUd+VH/X4pv6p&#10;k/qBK+HV0Gtl3HfFJBrd27Txf8wojS/Vnt292EDATgTS5mCR90yZM1ooI6dvDv7q0/hn7JhO8sfs&#10;pchGaCAytqI+Y3/cQB3+n3ds+ixRu/PvszSMMW7qrAnDPi5WOMCyN+otoCFCJlb4zTh4VheTtaDz&#10;oqsWjI35iHyag8liM1mQFbgsZDl8+HCfL3ovmL+Q/lS1zjN5mDxl8pEjf69aueq999pYvnOEN4nl&#10;4izcJFRcfFzcl1/2NTegcOvWrZ9/nufr5zdq5CiTpSzetHfgJ+2o78pwlSkPw5igocOJ/6uaDgLz&#10;+y1dM+vQ2jnmQj17/dWOY88WbLlN3x8Vcj1fMLIGDa9nypq9YoetJNAiww50DwmO42iIMPT82k9N&#10;OklJ0Z4/d75CxfKZMmUyNjh79lypUiUiwq9Vr1HNMq4BUzYsmfIJ2RzsUTywRXf6OjsQurRh2cCw&#10;yMiqgYEHIuMCx0XSV1Rwn1lRByeYc2VwMu6T+AQa5YwPu2L4zmI9cNT/Q0qlYcOGBgU2dZBf1XFR&#10;B4eYiNbUm0tkdutO9MejfycsNDK4dNooQ99V6jZ77bm3qxasViavdTehI3M9e5H44FE8DexynLZs&#10;ycJpb9Xnr+7Rs1xTz3prOOqxyymYDKAoPOFngmRG+W8oSVcWDM6fP79121bRu+nrr4fT+13O50a3&#10;JR/7RfoZ7iT6y4PG3VPltbC4rweOKFa0KP3NZmGIcMDq/pbHGYNHGAa1DywIjbpK70fx9tdfaUOE&#10;HTsFC69t+COUvWzdusXr89IjXxgiJFYYIlT0nnojsDJmShNYp06dIhc1a9ZU5MgBxt/O+u27QYZv&#10;rJcJiSOnrqDPa3rfLg0N3bzA7JcHiyrsnEFgPY3/j8ByQMDmivD1yxEflyZSnRUGKaQvvuy9besO&#10;C59ukrHRR/Dffx8m0WPBUlFlLRuvXLmCPvErV6rcoMHblSpVMky+S/34/vfffymM8/+ef6/1ex9+&#10;+JG5YJaE7u0e0i4y0jDnyvA39OvenVR1lfqSDTfQDJ7QWQfXmBVYzP+zl8kr9t7OzHE92pR4+iLp&#10;0vW4rxc/M/StHlsa3L07GdBo3a01ZgXWxQsXcuXOXbBgAR8fH6rC/Xv3k5KSihYrmitXrrCwc9S/&#10;lT9//gIF04SIuRp9Mm7Dph8NAmtz11yBNCjoF0g1oJlYpLFIXVEHT/CCSKpR90Gzbh0w+x4ZOHXD&#10;rBHBNLJGnQ2UUrEwmZU6yBYZFpifZtKQNz+TTky+uRTJBYrfOsXg65dd8hYVGsTHWfMJkNPvzd+N&#10;cop7atVbm+58Oc6ZjblPD/7tw7wxM8snTRZK7+spUydv375t5Qrxn0/0ufFem1b16zcYOWKUpMyi&#10;v3n+/fd8VFSUuaoVlRJYA9f0DyxruKvZmzTtj6LUA+oJO7D0QMNBwWFLD6z6bU2FChWMS9kjmIPV&#10;oaNhtiK/bdywmY4hsOTfdcwSAksRsTcCK0PGDCzn6dOnaU+jhMK3sV+unMZ+4548VVSYisYbdx7b&#10;cvBocAv6m3hp6JLxlj2fO3+eBJYcTWNcTXvUkUqxh1uleG9F3aJJpkpzKbU3eedYcCJJ5vDfh+lT&#10;mxQVfXBfuHChVatWqXqrMo1oWI5t6eZ9S9eEyoz/wOrZMi3J7G7Mi/eHHLoYdZ+GGWkqVDD1+lAP&#10;1pUw2keu7mnST2Ji4oULF+lSjRrVr1y+4u/v//z585evXpUvX+7cufMpKSnskuUYuo/cuGn+J1wi&#10;d+7KucipwdTrFPd6dJIyBg464JefZlBx3UfMitxv9j3S/buNND4YdsXQy8DUleGbLLUfK1VpGfoe&#10;DBVJCDTpxOSby9fPxMeFhbrEx1nzSeKXS4EoodLjnljzV42vqY8+S3Vx3qei/DvWgiVJq++/nyrT&#10;leV3K/0Ohv74oel35rz5+voa/lLy9TNn0H1ZN+rBYrqfF1hp44Mk+teE0V9ZKxevrlDOhLoin0KB&#10;ZbKI995r+fo8erBktTkElixM/F31iLq4U7cMGXz4nOwzJd61PymCv/yW3mlDvuj4dq3Klut87t9/&#10;DQLLtaujqNlg7IIETl6433PcqduxMX5cXLmS/j3fr9u5WZDlOElIUQ/W+fP/5syZ89mzZ3fu3m3Z&#10;orn8qnUftYlGA/muODaL3+QWue87s99hozalaqvU7fWsedaf9/pM2qFJJybfXL65fOXXIvWjxux3&#10;sAU/frmVybi4WGtknG9uhXWJtaYuinDZ25j+hpk6dcqRo0f+3LJV9HcLdSF/9PGHrVq2GjFiJPUl&#10;S0ZCGsuywLKgrsh59+WfWB5n3LZhuzl1Rdn5XxF2fr+DMNT16zayl23atHp9HgJLsjENBhBYsjDx&#10;dxUvsHx8bP3RuKKCHWzsl9s3zv0/+BwMDcU5hsATmgf84MGtW1G1a9XMnTu3YwpVsRTjN5dfbj9F&#10;/uNi0zScoly58iiTPk8eWyN9/PIorMtja+qiqOKOMaZO4m3bt02Z/J/erKnfT2ndqjV1GDsmBhtL&#10;ES7T8H6Xjswbm9vONFbbtq0hsBRBhsBShosXWLavyqOoYBiDAAiAAAiAgP0I7Nn7n3WwSGMJ1RUE&#10;lhXkIbAUQXszB8vL682SDYpcwBgEQAAEQAAEXI2ASGBReKSx1q3dwMfZrt176MFS1GoQWMpw8T1Y&#10;LJtGIz0UragAGIMACIAACICA4wkYCyxRDMHB/BIz0l98WKbBoBCwkruS+/hND5aSXLAFARAAARAA&#10;AdclcOPmzRs3bliIr1y5MmXLlkEPlqImhMBShkvUg+Xt0VPdFaGBMQiAAAiAgDsSiIi4pkRdpXbN&#10;SG3owUIPltQ9Ir6uWb1qndI8sAcBEAABEAABEAABELBAQIPnMeH+AAEQAAEQAAEQAAF1CWAOlro8&#10;4Q0EQAAEQAAEQAAEOCzNgJsABEAABEAABEAABFQmAIGlMlC4AwEQAAEQAAEQAAEILNwDIAACIAAC&#10;IAACIKAyAQgslYHCHQiAAAiAAAiAAAhAYOEeAAEQAAEQAAEQAAGVCagjsPLmyyOKy/iMZOAWsljh&#10;TbI43sCuzuWHAUsQAAEQAAEQAAGPIfAfgUVSg0/OqqEiuSPTWFgvc1nYecsiz3JxcoIxSZidFAo+&#10;C62gYhvJCdhZtwHKBQEQAAEQAAG3JiDuwaIn57DkrG9f0aN71ILL18ucfzuVK4yfkEqGwewtt4Ja&#10;beSAKqvVfPADAiAAAiAAAu5FwOwQoVBjiTpURN0trMLmOl0sd4kZX+Wdm8xocizSchZz7WGuUqL+&#10;JL52It1pAYJJIExdGQfDqy6Titay0uWvirrfLFSNj401mbDh5PeiudctjmhBAARAAARAwPEEpOdg&#10;CftdLHRrmexWsZxXeFVUc5OXTGoUVi4TCha6dow1B28sKpp3aEVjyAzGCs+SWYRwlHZxiewttItk&#10;GDAAARAAARAAARAgAtICy0ZMxsrGZBeRZCnmeoAkMzIDc3JKZnbXNxN2j5nr/HPiyK/rA0SEIAAC&#10;IAACIKAiAbsLLNGsI6uFjhPFgXAojXWVqdUA9vCM/ie1Wgd+QAAEQAAEQMBqAmYFlo09RsYB2a5L&#10;nKixZE5Ot9AM5oK37NlyK8hsI1Y06+ISHlt90yAjCIAACIAACICAZQIa0dASb23yPH9SqJZE0kE4&#10;I0rY32Nuijcrkf/i56UAX4RIE4hUBTPjC+W9Cast0nYiY5HsEDpkToxLNOmBr6yFYIy5iTibhGmu&#10;LsLmsNyOwioICZtjK4oT7yIQAAEQAAEQAAFFBP4jsBTlhHF6ICCzkyw9oEAdQQAEQAAEQEA+AQgs&#10;+azSkaWw+zAdVRtVBQEQAAEQAAGVCGh8ywao5ApuQAAEQAAEQAAEQAAEDAQ0n8zYDxIgAAIgAAIg&#10;AAIgAAIqEvg/i48OTQZvuJcAAAAASUVORK5CYIJQSwMECgAAAAAAAAAhAFnsGVo1wgAANcIAABQA&#10;AABkcnMvbWVkaWEvaW1hZ2UyLnBuZ4lQTkcNChoKAAAADUlIRFIAAAMgAAACWAgCAAAAFRQVJwAA&#10;AAFzUkdCAK7OHOkAAMHvSURBVHhe7Z0HfBRFG8b3ktBLAobQIfTeq4B+SJEmEEAkWBBQikqTJkUU&#10;6SIiTSkqTToCAenSEaQTOiSUEFoIISTUtLv73suEZd27292727vbS55lfsve7jvvvPOf2b0ns3O7&#10;urZDDnJYQAAEQAAEQAAEQAAE1COgm/jXLfW8wRMIgAAIgAAIgAAIgACnaz90mzmG8CtPwQYEQAAE&#10;QAAEQAAEQMA+AroOw/4jsK5cNkmrt9+pXKFKIfs8IhcIgAAIgAAIgAAIZHACuk4jd/EILp1/xKSV&#10;lxcXlZSSwdGg+iAAAiAAAiAAAiBgHwFdp69NAqtxtYpzlx5i6upeAqSVfTCRCwRAAARAAARAAARM&#10;BHTvjtlD//2vankSWANHvh35LAlgQAAEQAAEQAAEQAAEHCGg6zx2H+W/cPIBG7669jjZEXfICwIg&#10;AAIgAAIgAAIgoOs87gBRuBaR3KVTxfsGLxABARAAARAAARAAAa0RSHr4NOFF0v2rMbYGljNv9jwF&#10;cmcNyE0ZVXHCGY2P7zySjUTXdfpxKvLK+cddO1W8k+Jja9ywBwEQAAEQAAEQAAFnE3h6N+ZR5KM2&#10;rUrbVJCB486fvn3/qTF/5WKUUUUnfcvdLpvzmZfR6MUZSXLpUsPS0fbLRffhzFO0ffHMo+AuFW/F&#10;vxrBmh6U16Y6DA6JtckexiAAAiAAAiAAAiCgkEDE0bDmb5XUZ/F+mkiqSbwwffNK3Zi0jmnJmcXL&#10;KzHl7703AuuVpY9qOelf+V4+r5jnz55mMqT4GFK8jUZK5N/LaGDlmjY+mHWati6FxgZ3qXRdMPA2&#10;u/NrOdr10+Xw1WXKIlv5J0u/6b/2oawZDEAABEAABEAABEDADgJ3ToU3aVzikZ4JGBuWPN7GPftu&#10;FK5ZhvKo5WRW3Sve18+TwxSdd2yWXCSn2FCWzkjCzqSxTBsDl1whi4P7b5PACot+NYI1t0uenF1H&#10;+wRW8vbN7+Ol89KZqkSjYAYjpzcY9aTUDHpOl2qv08WNbPbZ6kc2VBemIAACIAACIAACIKCYwP3Q&#10;K43/F/gg2WaBlS+Tcd/+iPzVy1FRajmZU+uC8foFnUkT6WKz5jYJLINJYNE4Fiktkku07eXtbUoW&#10;K0hjV16++TPnL/Za4eJB1Ut816TUtver/d6mzJDK2X0DCupy+3vlLegVUNwrn+m+JhYQAAEQAAEQ&#10;AAEQcB4BvZFLTjEmp5jWKaY126A9LLGj4m3KJVyETiZ3LCydeIciJzTGZNSn6FJSXnBeRZu1qzZs&#10;chJnTOC4ZzrdEy+vJ17e8V4+uq9WR1DBf++4RnOwLt55FcOvH/rn6jYuU8WGWfIX+65Kls9fL0nH&#10;4uLiHj9+TBtnbz/otevu0yx+utyv0cfYT8v2WmZhYv+iHgV6LIpSkTU55L2JPIvKElpSFokwrPnk&#10;95sXxGKw5tPWWlsMQKKmrHRmwMegvL4qNoeWXYn48KHKglVYKWv+FWYXxWOtHYW9XZUSLTpxfeex&#10;2HvVvVaYnyPpoA/Y2rsk7M17giodTPUIhQ5le4gjVVDryqAiAbgSEXh44WqDNwOjntkMpkAO7vCB&#10;iNcqmWbHi5zM6FpE2t2glbeZgcjJz9VCU8LO+HCG595Zyo39hdmcnjBY6E03at0t+rx9S1jX4Iqn&#10;r796yuiSnoVIYPlUaJApf/H2hX3aZY3asu+fFJ1X7dad2xU2/dhw8s6zS68+9y5embZJYH288K4o&#10;yuV90ka2PpgfKcuDGUtbMpscBSfQ+tm9r4X25mVJGAuDsWbG77dYEMUg2s/75DMGje0mW2tmIIyB&#10;PlJG5cFTJKwghVkUhuRUMyVt7XgAFhvCJkqiOC1+5Pk7EjB5FvoJGbuU7+Gst7OFdTkHS3QciyM1&#10;FZ165r1X+VmjJAzHK6u1PqA6H2F3suPapaQVHLFh54Lyzu9gFag4Vc4yR6qMvBIEnoRH1m9U/Pbj&#10;/45HSSGjm4km4yK5dUf+uZmrjElCiJz80k3mFtznS0kjWXDyS5WTSWGhmfQpL3yyPvfJWn3sbBZI&#10;6Nj+bIP2eHl7GSjRB/qJYXKynk/MQqczTbPaei9l+eEL9wpW96rXMepF2uz9/xXJYYx9JaqEedk2&#10;X2vqteZHRXuYsYSl8KuxzegP3ptzgy4NvL15WfweZkwfyYN5GMwPHSUzPgZhWcK81vbzbnmdR65k&#10;qyxCzWKgJF1TURvR5UBEW7q+yqNynqVsW6tSNN8BzHs1Qy3qQtY6sKiP8R/5nuN4tBQP347kjXUD&#10;YQcW7XGkRCVYrJ0sjpRrEa9571W9CFbfdNMHVOcj7HgW+4a6JdrqjfV8XvTIXlcdrILwvLM1VNi7&#10;gAC1L814StbrFKc0Y8rFdx6RE/rYa9Eta8mUS2/ZidFgoCsLp0/iUiglh37dl3U/k9JKSWZ6y8fb&#10;m58vprv98CnfQdmGl44sdBVye/Vr0qlxqXy0JzLy5XAU3YB8brpdyBbzvLSTH+nhjx7+tgrtb/Dd&#10;OVrz22yDFjqRhIfYTraHX6r1bc+80YawXPOyzAPbMnE5yyVyaC1+viwyoLxcP9MQAiuarxHvk6+F&#10;BBBR0aKPIobmNRXS4/OKKiV0wg4JA+NhSuw0bx3aw9uLtlkY1ryZG0u0taihbfVsbm+tIfhuxnch&#10;8/hFcVr+2M/UXQk4HZXFwvdkIUlhB7DYOc17Jvuy4b3ZBJ8vztyJtZPF4glra6GiU0PY0BK9V6IU&#10;viLS/Zk3M786eWgfsNhRbTo9hT2H8THveKxL2wpZxV5h7TopvPAKbUQdjHVvYd8Q9RMhMdHZJNFn&#10;rEWF/S4jkD35/r34gncfGlIfwMDGsVIFDG3Sb/ZeLeInNmTWeSfoo2Me+pKJuZO7sTR1ypoT7m7s&#10;C+ZY5CQl+k7ChWMGY9Jzn5xPfXKRwT8dX2+0/l/aqD5hHsvi5Z1JRyl126hLMfCJHabfDxbNrpvy&#10;ej5SV8dCz/YeP6PRsgt+fn5pFdG/ei20MC9tC3s8dXeR2zPzNtIe5oS2G445w7ZJJNFHlpe22dgS&#10;feSN6aOoIGtlpUX40l70UdqJtbwSPvmYZQsyL1p5qDwx5kSY0ZoTizAt7hS2iHCbNQG1Ed8cwm2e&#10;v6i9mAdRRtppra35hhbxYWUJe4I1z+aRMCZCh3zprFOxZJGGKE5rH/mebF5TkVvW1YX9hI/BYp8x&#10;38mfIyIaNiGy6ESiBwq7HL8t0X8UcpDuvRLtYq1oaxDSUx+wdmGUPj151BbPIyEfvhvYdNGQPo+s&#10;na0Wzw7za6P5hc7apZuvHfvu4K8nrCB2rvGFSpRuxwXcWtjYrzqBpCR63FRKcuLz5ARKL1JT6rZp&#10;D/so2CnYQ7kSE5NYPCIn1OISTlKPprkVOTH9SJDTm5LpAQ1p6XCHeq/Oow716Aag6feEtCuTN/3e&#10;0KB/uaSdeJzujXze9YrmoYGrdf+ErkgKTPAP9Pb25l3wG3xGtiEyCP3tL9F+oY1wu0qP1nxefpuy&#10;WyvIWlkie4nswsCEU14oi8W6mO8/NL4af1bLFiQCJeJg/lFoX3/UKRYh20kfaZv0q4QTaZhEmPlk&#10;DSQM3rwFhc1hsWmEO3lv5NnifvIvbGthGMIqE1uqID/iIoxToWcRcAaNFvIsal+JOEVd1CIrUTzm&#10;5IVIhfUVtqPoBOTb2uI5wmg4iMj85LLYDcxPNGELSrSLRQ7SvVeiXYTehAwlIAgZCk8cj+sDEuey&#10;qO/JnnGsvUQdz/yqruQ0N++xSq4D1nqF+eVReHU1P2rtu4P5F/Zt4bZE6XZcwC1GhZ3OIPAiOUWn&#10;Mz5PTH6WmExrU0owbZs+JqSmxCT+UNr+xCTaSU9XT0xKi0jkhFpcwonpG9ZUkCUnRnqUKKmrFNJY&#10;5J+lBhuO8l2Itr18MnlTMu0yPR0rxWhIS8zIYDQ9zyExMZG2y1et7lO4bJ8ymZOSXs2F533xGdmG&#10;+bkq2i+0UbJtrSBrZYnsJbKThyOTapIB0y6VP37bWl7p/UIdQNsiIKwUlqyxMkdk7oTCoyRqpnOL&#10;tiqJ2Vqj8D6FTiwaSxhQlRlGtihpU7KpN+KYqQen5hVVTdguQuGr0LNEi7NCaWFtwbal4xcVqiQG&#10;iyis1ZcZUzuKWpaRlDh3+K7rCCJrncdaNW1qZWvGvHPz3itRX1GorM8ogSA6lTyxD1jsqDa1hbVu&#10;zDqe9Clv7TSR7p+2diHzKx4flfC6JzSzSEBYF9GfzcJD0ue1eTDY414CySmmyVRGvSH1aZypiSZC&#10;0Ufab0hN9CiFl4dM+9lDOynpuESTjelaKnKSeo217oQOW3HixRl8TAJLr3uZXt/w8pslqBbrZl4+&#10;XkZKpk0dpzMYDFR4amKHKaTd91Ku3jY9aqFpoF9c34q9SmV68uRJWh/1fvXuQj6jMDs/8ED2wv3s&#10;I9/RlWwLjZWUJbKXyH50Sl3+aMX3m4iCEX605rPOkMNsgJo/k2nj/JKdojh5M9Eh5aGKHCqJzSJk&#10;azRkjSUMeAIMgpI2ZdVhWCgLNYTFlqVD1C429RbzRjRvC+aQ2oJtSMcv0Sus1ZTqRW7pFGAdjMdi&#10;sb7mLSK9hz8q7Lp2I5LogfZ1CSETaxwkeq/EtcJi11UCwfzcYYF5UB+w2FHtbnSFkEU9zfw0EX1l&#10;KDz3JXqFtYuAeQtKVIH3z8cvnCmvpE9aKw773UggWW/I7EMzl/QsHZpYNy1NerkxsS5/VLiR2Yfm&#10;xetZ5CIn1EPSLL3T3AozvjrqpRc58cqUKVP27Jly5MyUnVKO+iEnWWc7+f6b9JHWtE2/IjQl2qJH&#10;tWfiDN56PUvMlEawIp8bBhx9fDnm+a1bt/5Ytnzy7PkHT509dv1e1LNkXdYcfPflM9LG8R8bsG8U&#10;XnNQ5xa6paN8EQq36w86SJa8HyqCkkRZwsD4eFhZosRftvijwrKEea3tJ4dVuvyPJb5c2jYvizcT&#10;HhIxtFZTVllWaz7xxtbqK9wvulay+gp9yhpLG1Dt2DAeq7tFY9F+VjrP7eKKPdbIKPFmzYb3abGy&#10;wiazFr8obCW1Mz8LqJrW6itqdPPirJXoCBZr/YGdvBInpk2FWuTAWsRi7xVdgkRhiPo5Ox2UxJMO&#10;+oDFjqqk7hLnhbDjWewP5jtFp7l0e1lrHYleYfGrRHjpFl0GZQmIqsBOQ9bJ+W8o/nItuhqbX8Ox&#10;x40EaDwqSyZdNm9jVm8DJfPOSXvoqHnKmkmnN6bJG3MnzFtqIs+mxHsQOhQ58c6c1SeXr0/OXJlz&#10;5a614gAL5nyftlly+bJE2ySvSGSZDphenUMzwJKMLDFr+o+G5I5FJ3Zcd/HjeZtmbtz7R+Zav+86&#10;sWrJ7/9sWa/zf/UACT4jn5eyV+jwJiXm6tzq/XSo9uemOEy3Y2a8wdMR7je3Ydd6fj9lZHlpP/nk&#10;nYjKYvv5gpgTshHGSdt8GOyblT4yAxYnXxCf19p+ETcWsMIk5CAqXVhTHiwjaV6ixfqKgDMO5jsl&#10;WkcYnsVta96sZeTtLXIWVs1ab5H1LOpdvE+++YQtK0tD2CjUSYQnCGtoi/HwPZB1LZbRvP+I2pFv&#10;XPNeoQQ+s7EWkmyo1jq86IS12KlknQs5SPRedoJbuw5YbCwlV5V00Acs1l329OTbRXQxNO94vH+b&#10;LhoisOalKD87zC+Ywsu7tTNFuvWFVzz+q8TiuWl+Xiu8gMPMZQToZl72zF5ZvElFkcyy/MIcOipK&#10;Wck+M82PMqQ1sZmTHWMbvkwNdow1pe0vE3UV5s3ciVfWbJn9/DPlyU/r+KN7yTJ8eLcsvnmESTfj&#10;oOlZVksXXfq4W6W/tl979Cj194qkLWa/SQ8a9a7QwPQmHHoiQ9ILLvEFhUg3FTm6M0gbpL58Muuy&#10;5iRjetBo/f5pCo5lv7TRNPxeob3pDwVrH1+dPJbMmAe28H54V8L91soSehA54T2LHIqK4z0IAxBm&#10;Ee23WFlhWRa3T8wz3f+ik99aKRIkhSWKnEtDs0jSojfyIyQsvW0RIItEoktY42wtHpE3i54tdh5z&#10;h6Iuaq2/WezJ0ijom0Y4+YPdoajdd49E/5E+ayRqbbGrK281vomtQZPwL9viEhwkei/f5y1eB2R3&#10;2nTKeGIfsHYBtNjo/BVGun1F56ksZImrn+O9gg9VdFJYu8Zau9rTfmH7sm0CYu3ctHY1lr2Mw8AF&#10;BJ4+udrng2bHzty3tay61fLPX74rZy7Tk9zVcnKodaL39VBvLple7Bzn42+aZJU6zz31oaKmiVne&#10;NDdr5ArTk9x37Arr8XHlLVuvRUenPYX+6PzGNtWhXp99NtnDmCdwcmEz2qYTvnyr+sCSbgiwZq3V&#10;cxerUYZt5YzMQSN112Dfcy8ZidI1yCrdXBIdr8jzxGtfftLy6Kl7trqqV7PgT79vz56lFGVUy8nh&#10;dzPr7l6lnxAaOeNzr5wmgUW/CUx9QBc9kSFVbBl0D+4/pB0tRoZ+0r3ytu3hd+68nMBuaw1gby+B&#10;U4tb8llrdt9urxvk0xwBYcsyDU3rci1qay5QJweUkTlooe4sBup+mup77iVjXrrwJ1laY+XkE9Rj&#10;3L9IjviofYPAQnlv3bNBqLyWJ1t07OM/Nh7KlqkEVVUtJyMav9bGN9aYnERKyiSuTNrKNIJleuip&#10;6bmnqRqLF1ifdq+8c8e1iIh4j4GdjgIN232Cr03ZphnuCzgdtaS4KsKWpWMZtnEzMgct1J3FoLXu&#10;514y5qXjOqzxS7GBS3jN/3mbxlVLFvFXHur12zFb9p19GJPdi8tKuVRxkpKUlK/Q04+r52pbxuQz&#10;ddiKHtGVNh837V4hPR2CF1i9e1TetTM8LMw0oIUFBEAABEAABEAABLRDgJ5XZdQl6jPRHCzhDHc2&#10;ZmRaxK/IeRm6jz7Ay5iFfVLLCblKyUxvDpSK5D8Ca8/uaxcvPNAOTUQCAiAAAiAAAiAAAp5IwPQE&#10;rDRZpzf6eL/66ImVQcwgAAIgAAIgAAIgoAUCgjlYPSofORy585/buZ7f0UJkiAEEQAAEQAAEQAAE&#10;PJTAK4HVsV3JsCsx/+48enhFVw+tDMIGARAAARAAARAAgRcJCQULFrSJw717pgdAqJhLRmD5B+S1&#10;Kb6Y6Fib7GEMAiAAAiAAAiAAAuoS8MuTJzmZ3kCop7Ux9fd9bM0WevEyv4f2kw0tRYsWpZ0q5pIR&#10;WN9+N0ZhnX/++WeyhMBSiAtmIAACIAACIAACTiJAAisxMdHHx4cEE5NTJLZEMotJLibCIiMj69Sp&#10;Qx9VzCUvsNq1ayeqf4sWLXbs2CHcuWnTpooVK37xxRcQWE7qK3ALAiAAAiAAAiCgkAAJrOfPn3t7&#10;08up9SkpKby0EsosJrxooY1bt27Vrm16CKWKuRQJrH5zj+QOrH36+t+yFYv+7RtZG2aQL/9r7BFc&#10;qi/O86x6qHBoKwE0rq3EnG0vahH6SCU66dR2dl2c59+N/daNRTuPJzyDgCwBEliPHz+mESymrmgR&#10;yixeWpkLLFGu78Z9ZV7WiK/GiWSZxbJsey5DllafZGnZM0uLHlladDdsmpGlWbcsTT/M0uSDLG+9&#10;n+V/lqfG0+ktTExayaKRNjD3aW7PSrG1LKG9fR6UVI2PX4mxLAqbnChBZ5ND3tgO1KKOYV+5CnO5&#10;sizW8cxb2VZEslVT1yELWNigyv3zJwtJK0fUlfP6pyxMCQPzywIzdt4lQkm0otZR3lhKnMMGBEDA&#10;bgLbtq+bOGk0ZZcXWHRD8FUxRu6bWvlML9thk8WMBnrs/DevF+EML/dYiohdc/krryPXX969yKd5&#10;saqUQm7V8iOMkPl0hmclHUIWnRInjtsI+4NrUPAVd81XkXlxqldTdYd2N6uKkWikfypHoWLdlRcK&#10;SxAAAVkCNMWKH7USznAXZWSjWV5eaXJIlKvXJz1Hj5o4auQESjRwxcauaJHIdezYMTIgjSUvsP47&#10;3cow7vh9Ulcv+tWg/C8G1iaNNe6fyFTJlXYvU7bO5n94if50lvVg0UA0YMCX4qBzkR/hRxaG+R6b&#10;4rc21CEM22LV1Kogq4KoOL5ewkMWRzjsHvNQ0ojmsfG5zMeHlGOnb0Th2IOzm9i8OJ6kNFLZviER&#10;uX18hKEKdYO5N9nTzdqoj/JmEp1f5n1SdOpZo2Gxhzt4WRDWgu9LspSsnWuOX0ZE8ZjXzmJfsrUt&#10;YA8CGYrA1B/Gjhs/4tffF5JUmjT5a0ozZk5SQuCbMVOYmW1zsOi2IO899c2Gr370SPu92g0yn4Ml&#10;vM6SDbuCi9b8lVTh34JCnywL8yn0IyxFCRHhNzcfHu/Zmn9h0UIb2RJ5YwnP5lj4SjGSoorLFiq8&#10;jjNjYU2FlTX3bzFgc+BKYhDamFffmk9r3UZhiaLWMSdpHpV5lZU3sbXizLuWkj5m0camjEoomRM2&#10;P4mk90i3psIYeDOLZ7S1k93iGWHxIqC8Ea11CZFbWylZ7OES55c1bqJLq8TpbPE0V9IcsAEBDRJY&#10;7PAsI5dVSn4ESxhKttmns806lW2G6cXsTF1lm3Yk2w//Zpt6KNv3h6wFLT3mb/5nn5LK8z6VGKti&#10;YzFO4fe0KqXwF1/RxZ2Vbv7dY0ehSm7BKFG69jWcHQFbzGL+7WKfZ+lxGqGIsc+/TbmUIFWr4hJn&#10;q30SROTQ2mCYLBDzU1ukDyx6kB1vE51QsmG40sDuy4jFc1lJL3Jl7VAWCGRYArYJLGdgUvJ974xy&#10;bfXpsjhZQUJF5bKilTNhXwksKc+llqU5Isc9u7dGLH7ZhnZGxR1HpzUPIowiaOmeoWwv0lp7IR4Q&#10;sIPAMI7TeKJK2SiwDIZv6hWkwatsP5nmcGWb9m/igVWJB1cn/rM28dDappkT7cDEZ3H2n+YKY5P9&#10;c5nFKTSTzaKwaKGZReGiEUR2VMcZWezWdgpHaNRqYoXFCRFJN7TdFVfYCmr5V+u8sHuAR2LQ19Y6&#10;qtUZRE3gJLesFFwuFHZ4mIGAkwjYKLA447jDt01T2tnjuVLvEtLErOuzBpG6ypp429Yo+aEaW7+E&#10;+GFwodwR3UfjZZDjFxq747QIhMVjLSq+auw7QLpo0ViXrfxl/VtzKIyK2TgjEmt1FyFSWGvpXOY1&#10;UujWmpmtQSrpYxZ9KsnoSF3M/avOSiQuhTe5+CsDK5SXDszGXCeZRyuCZmu72I1O4hyx9XKnPAaJ&#10;zuCyiiuPFpYgoAoB9mADUZL1/N855BbMZd3KGshPcqdid94JYA8apedd8ZV4MfR1mnpFY1ekrnoN&#10;/Z7UVfXq1Qf2/1K2VjAAARDICAScJCOc5DZ9twigpe/2zVC1Y5Pc6f6g9GI8welMD2a3usgaWMwp&#10;m4tUl05nyvqD7C1CesMgvQPnVTFG4zcNi6WOYLHnYJnWvLpq2bKlXJVxHARAAARAAARAAATSKYGT&#10;r+olf4uQZNM1wyP2npzEfStHT/w+8QBNulpDD2VIPPQnuzNIY1dkRut0CgzVAgEQsJmArfOcFBbg&#10;JLcKS/dQM0Dz0IZD2B5NQF5glSpVKvyn/rNblBlYSmeeKhfN2qhRI6aucuTI4dEsEDwIgAAIgAAI&#10;gAAIqEJAZg6Wf0Bem4qJiY61yR7GIAACIAACIAACIKCQgNbnYL2c+0VzsGQElsIKwwwEQAAEQAAE&#10;QAAEnE3AXGDRxHPzRXqGO9nLT1eXcytdrmWBFbbrC2cDgn8QAAEQAAEQAAEQsJXAtNQf6fG/IpTV&#10;Sdb8S2d03K38rwhtrTnsQQAEQMBBAqtWrsVkAwcZIjsIgIDbCVi4RUgjWLi6ub1hEAAIZFgCu3bv&#10;bta0KU0AxYUow/YBVBwErBEQ3SJ0fKjJYkGOu5UZwaILHCW62FHxwm00PAiAAAi4jAAuRC5DjYJA&#10;AARUJCDzmAbhX5D4a1JF7nAFAiCgnAAuRMpZwRIEMhYBwYM9bau4dEa73QqCkLpFyIbohcP1bNu2&#10;Okhas+ExLCAAAu4ioO4ZrUotRLcIpS9EuIaowtyNTsx7INrUjc3hgqIdbPHb779HQQpflWOcbyFq&#10;XR+ZqlAuaRtZt9IGVn9FyP5edI3ACu7a2QUtiiJAICMQ+O7ndWXKlDHKvcWUDMLCwipUqKCLuZwO&#10;BBauIdrp26r0QBJYaFPttKl0JK5vcdGvCDULCgJLs02DwEDAZgKTFmx66623Xi+TS0nOf8Of7N27&#10;t2SuRAgsJbhgo4SAIz3wQUxMPn9/VgoElhLaWrBxS4t7kMCSf1WOu1rxxD+zIi7Nv3Bs5PWLc2lb&#10;xTAOXXk4/a9LI/84Pm/TDlrTNu2R9v/wUdyOAz/PnK9j6a/dX169Ga5iSHAFAqoQUKiuqCxZy0zZ&#10;smXzzf3UkMnxwJ4+T1wc8s/k+ZtpnZiU4rhDeNAsAdl+xUeu3FKzlUVgSq4kGbnF1RdYqlyXSVEZ&#10;ni1NfLwmd44byc+2PLr7y4mDU8x7c6J+7PO43rT/2u2h78zZoutzgqUec+ccORpM+29ceS/+WmNh&#10;xj+P3N585Fr0g1gfQ8LrJaJoTdu0h/ZbO1si70Zu3PmRjjvf/5OYHt0eDuxzuFaFpANHX796Mwwn&#10;GAhojUCKnlOSJMJmp3CKUXcn5un9+OfhD5OjXnjbV01ydSEypsPAOd//tnXXkYt7jl76csoK+1wh&#10;l6cQUNL9yAZLuiGAFrfWlGoKLLWuy6SuvF8sqFizQ9naU4pW+qFsrakNmg9//mhz6JGZomp46Yyx&#10;xiI/7FzSbXnTxqVuHRsSEj95wdEBK8sXejHnROPJa8Ya9Mk6nZHPRSNVJ6/cbVXhWtUiD2sVfxD5&#10;KEetoverFIpuUfoC7bc2jnXn/lZ/v0xN6g39dUXZRUtfG/tjW988d3t2/t/Js+J40s0Jg4p4LoEn&#10;iZySZLGC7BTmdF63HjwLv/fsdsyze7HP7sc9Oxl+987zTJcfJijHwlzdjo7v+/Vvt+89bPlWrd9/&#10;GrJ0cq/yJQoM+X6lcj+w9DgCSrof2WBJNwTc2eL09c5/wwu3ebiyBs5sBnUElorXZapsNp9zhUs3&#10;zZnvA513HY4rqvOqmCPPe9XqvR927jcRikxe3y07GhgamWNel3/7v3G2Sv77mXSJlfPf61f/yOBG&#10;R32zvDh7L1/ukvv5XEfDoo365MhHOYv4PTtyPf+hqwWPRBQsnCvuVlwu2k9HLaK+dXd2uxbr564q&#10;XbH8vIF9jO++c2T5+pthh0qePv/b3n8PTZn76eQ5NX9dPez6rbssu05yMS+CzFVvYmf4VD1IONQU&#10;gc37Dg8eN/vAkbORsYl3Hz6Nio2/HfMk/lkiJYoz9Orta3filcgs4dVgzvI9MbGP/V/zbd+2MQ1l&#10;UfZar9coWSSfUytu0wkoNLYWFc4mp7ZXBnGOnqZ+Q5N4oi9PSkxF8dtCdSVtoH5M//GogsBS67rM&#10;x5X0/JLva5U5rpgg0pw58tTM+1peEY1/b/y0+WzAV83Olc0XazTojYYUTp/M6ZNoXTbvvbqFb667&#10;VH3foQ/4XA/inmb20efMkrz1fLG3ykR+VPts41LXtl8pm8PnRWbvFDoqQfv8We6NuqYfPFYuVzrm&#10;0e3cuRsmvki6FN6uZ6fznwS3yOf3YOWmaiLRzBpdmJzcmq/knQsKQhHaJPA0iVOSzIN/p3GD74d9&#10;evte1IzZ8x4/N+kq818jnjh9atHCZYdPXbRWd9HV4O8DpofJvNmwxrME09QrUmlxzw1xiTqbBsPs&#10;4Gx+6ln845Z5pmqyBULKDtTmWZR0P7LJgEt67Wme0eIqjWMYL3GU0i4d/902XUwEe+ijCgJLleuy&#10;8GQzehV7/uQexz0R7DQkvrgTHxcnOieP3/BrXzWyXL6HNP7EGZI4Q7JRn0Iyiz5SKpvn9nsVjofH&#10;5udzFfeNbV8tIpOX6VpfJPcjnSG5cE7T9HYfXVLrEkeLZI2cOO9PlsxPfm+fV/Iue7aGyc+yPH/G&#10;fd7t4fb9986en7t339Lkp4+0cMlg57AWIkEMbiEQn8CxNHLYUH7bfI/F2LLkzNW5bdMfxw58cPPy&#10;gR1/pTx5NaZL27TnRXwsibAGNStaqxp/Nej2xfguvcY/efrcy8urauUyL6WM6X8fr2RpleYWbihU&#10;LQKO9EC1YoAfVxLQRIvz41gmmSO4bygCwQa6HFh0FV6pK9qmxOstOsAfZUYqCCzy4vh1WVhfg0/9&#10;m+EH9Emv/ko2Gu9GXt3v+9obIizn7uRuXPoOR4rKkGIwSatkU9Inpa5N269lfth78/t8rpvxeTee&#10;CUxO/RnTrUc59PqU23Gm37TTnq3X695OKDa677uULMLPnPk1tn/FpsVPnx/3Lr65YlnTx26dd1er&#10;VK5szVXPX6gpa/jxZFYo/7e1cIPZ8Ab4+9uBsya9ZZ0yZihVia3ZYr5HVOfvflm6fvtendF0TSCZ&#10;9cknPQ2Jz5jMojXNo2rz7vvFy9d+rsssDYtdDdo0qUtmBoORBoimz16emJRsOtEe3ydXxQOySas0&#10;tzeG+elmHhLOUOlmsqMHur3dXR9Aeuppbm5x/hah6fvSiopyWF0JewjTUqSumMYSSStmqYLAUuu6&#10;zIdeu9EALlONB3f2clxc6s6UZ3HHb1yNbNZ+jugE+O2f4uXyxZiGrAw0gpU6cJWqsUw3ClNHs0rn&#10;jhRmyeeXMynF+0mCT8syl/ddL738TL39Nys0L37iaVKWJEMmOmrtBOszRPf2m93Y0UdxU+tU7njo&#10;9NpSxdmea/ceFA07FZyYpKbAkh5MptPS3AADV66/PmqwxBepy8BR41lsdNWjj7zSov3MwDzybz/v&#10;ViBP7q+n/bx4/a6Lt548fpZYtEy1oM5d79+Pfbtt58rVapBa8vYyrPhrL53y1irOXw0Gf9o2V45s&#10;ZGYwGgu+ljX+/i2SVnfvxypUaa4Ey0slm84gnKHW2sjuHujKRndLWem1p7mtxYWjVsKZWHzrioa1&#10;aL/E4JbtfcKaruI9qSCwVLkui6qWYix66/oRQ8qN1P0P7tz8N6BwE4vVv3wvFykqutlHU6/YwBWp&#10;qzSZZUgKe/if6bT1ygbovDMVzRV7Oz5nnUJX6xe6XDv/5btP8hTOHkX76ajFIt5rc2H+j8bWzb9m&#10;RxMTYlq8NatN87/eafFd4vNa+/9pWS7wLI1gJSSqKbBEfx+bByZrYHtvQY70QCDh5dJn8GhWn5mT&#10;xrAN2sMftVjVN2rmnT2y3ofV265ctezyxVCyyeTtVaFaTR9vjkaII8NOb9u6Qc9lGfdFG2uk+KvB&#10;0pDdY4d3J7PyZYr1+7xHcmKScpXm4mawb2aM7Akoa+DiarqsOEd6oMUgpX+1oM2jFiuSXnuai1v8&#10;P2zZYBW7kWNx4Io3EG6ocTKwO4OiSVcixyoILPJYt0blScO/qFKqsPR1ecznaYNAsrWjQawzcS0O&#10;h54+eHzhwWObNx7xNw1rmS1NS17ZH16ARBU9joG+ALiUVJnFBJZpGlbKwVsVJtT5mc/XsNxrtcoV&#10;2nG96vnoIqFRgaSrzjwofSG21O57b9J+OiobGBkYuExnL767e2/9v3aWOBp6qn7NMt7Z8tAIlpK8&#10;Cm2EA1TWsvDnqk1/disMAGaeSyBZsPTsP5yvCG0LD5lX8NDeqd+NLL/4l4b+ZQ/N/mzp/wLabvlr&#10;LZNZ0ZFXDuzZEpdg7F5vcPvAlpGnyz2LXWMNEX81OH50b4NapUYP/tgvV3Zzlab8aqDBtsAZKtEo&#10;dvdAJdc64XVPy9tqdVqP6GkubnG12Nrth90NZBOw+MR7E94rVEFgbdp9pOfwaRNmLatbvdKnH3fL&#10;mcvX/LocWP3tfPkLrjoadSPmucJaPYpOaVS7p/Fpk7jbuUIvCCe8v3Iwrtnehccqht33pfuDNMn9&#10;5cBVsjHFpLHCH+b763qd/xU8JSzx3fpF3qlfKiBf3hTv7MeiytGatmkP7VcYmN5grFpxZPGinbLr&#10;uKqVAq9EVPXhfGkEq6C3Cs+8lrjEsD/UzOUUpl4pbLiMacY0llBpWePQ8K3hw8bGlK3+41dfNly8&#10;IrR8aW7qR4NJZu3ZseFZsveAZoM/qtQha1bONxc9J4tbu+Jzi35EV4O2LV5X5Wrg4rZjvyi0eLrh&#10;DLW1LZT3QFs9pwP7dNnT0OJ8z1RBYLVrWv/XCQMa1ynXbdDEFas3BpYo2b7DeySz2HW5zustS5Ys&#10;kyOLwTdH9tz6Rz//8ZfCs2LfiaTRE/48fOrq4dPXwyMNFnM1qPXb4Lrbv99X78r93KZnNJg0VtpM&#10;rLCYfD+eDCqV80ajNmdEeWmkanDbCpM/qhMXy9GathWOXTE/9HTTsxcn37y1LmcWLvJOraoVojid&#10;f6ViXUq83lFh1czNhKPcdJQ/60TiiVdXQgOMYNmNPV1mNP+zvke/YeY7rdW9bKWPmcwa+yO3ehNH&#10;Mmtku8HtS7bw9uJy56Seya3+i1u2jmv4luWn7DrpauDUlrI2M0Z4ZuEMVd4EDvZA5QV5nGV67Wlu&#10;aXF6lbLGk0ktqNVH61Qpz2TWzz8v+HvbDpJZDZu1z1MokPPx9s2eJXtK/LYdOzZs3RXcrIbCEmtW&#10;KvFFzyaVymQrmD97mUDLTyZ8/iC4QkBMVq+n/Ta3+/lI/bNR+ZOSDOeiC8w91XzQ3l6ZDE+bFDn1&#10;4Ij46VkKA7BqZqQRrD6BBYKy5eIqlo7YfeDQ4rUrQy+0rVf11ct8LN72tfbjUFHvZOXK3gHkDXh7&#10;YcBQXY62cobMX+GdUSwJZdbO/VzBAO55ArdkHbd0rUlaDf8upkylV4+XM0el+tXA1tZQfgLKnmii&#10;k1H4R47oHBQFKX2G2loj2Hs6AfQ0T29BO+LXPbhvehBUi5GhHduVDLsS8+/Oo2G7voiJjqWd/gF5&#10;aYNebN6saVPhtmwxx89dXrB6Z9mSxZs2bxZ1N3LPoTNxsTF9u7xdu0rqgw0Ei/Rb06fMWrpq7cYy&#10;5Sqs/W2CxUJj77z35Gly8XIbDp/89Ldj1RaFvs7MaN5V0Rz3u3XdenpXhYDMDwq/GWMxu8XnXTFL&#10;aw9rYEe37im4cUsU2y5bvk2ZEp+1a2Z12q8sLlkDNo4FzSQLKoMb0JvtR/Vut/vMfSUcmlbLT/Yl&#10;cyXS2c3b/7Xv9PBpa+njpc2T+J1hF5ZsXDuEPgZ1nimtqyyWq/xqwGcXXnNop/SFSPoaogSFyMaO&#10;082OLHYEpv0sjvTABzEx+fz9WR1Vb1NtorOj29iRxal1zwgtbgdzPotqI1jCVuT/fp07//cNf/0d&#10;3LzmbxP6masr2YYfMaBb6MF11tQVZc9beA2pK9qge4ULP+tvnF+bpdGfLiJ1RftrNLtkTV3RUfbU&#10;K4tJOrbWTe7R7wpZGtJrs1PVFZNWUFeyvQUGDhK4ePUuqaupQ02vKxAubDSLkh3qivyodTVwsHbK&#10;s9txutmRRXk8sEyvBOzoNnZkSa/0XFYvO5jzWZwisFjN2YWVkh3SymXsUBAIgAAj0GnQnHUz+rVt&#10;XEM4fKUWHFwN1CIJPyAAAp5CwIkCy1MQIE4QSDcETkUm5Va2kKWo1qSrKpYulG5QoCJuIeBID3RL&#10;wCjUQQJocQmATpmDpbzBMsi9duVAYAkCdhO4FcctWLI6b15Fv+p4+PBhpUqVdDGXhXOw7C5a3Yzu&#10;nYOlbl0ylDdHemAGnIOVDvoGWly6EaUEFl3mWGa6BAu3VewWvFsVfcIVCICAcgLaF1jSFyJcQ5S3&#10;tTYtzXsg2lSbLaVWVBmnxS0IrHGfWH5jjFpw4QcEQAAEpAkI/6gDKxAAARDwRAIWBNbhFV09sSaI&#10;GQRAAARAAARAAAQ0QsDyLUJVglu1ci17gJaK3jB0rApMOAEBEAABEACB9E0guGtnepanuiLEJm9S&#10;c7AcRC+aqaqKN/J5/Wakg66QHQRAAARAAARAIB0T6BIcXCqwMBNY7NnpDi52SBqZXxHaFxAbuzL/&#10;KZDj3pjAGjXC9FxpLCAAAiAAAiAAAumeQOQj7l7ss+3bt5cpU0b6sdt0NCwsrE2bNv7ecSKBZdPg&#10;kxCp3ZJG/jENdrQck1YWf2vtoLf0LbDo+fp4YrsdPQRZQAAEQAAE0jEBEljL1m566623Xi+TS7aa&#10;/4Y/2bt3b5e3a5kLLPuGsuyWNIoe0yBbH3MDc4HlyPQp3hsElh1tgSwgAAIgAAIg4LkEmMCid60q&#10;rAK9JNFcYKkiQvgbjkq8eeQcrPR6ixAjWApPHpiBAAiAAAhkHAK8wErRy1fax5uzKLDkc0pa2DEH&#10;S+pVOaTU7EsWlZ19riiXEp3oIDhkBwEQAAEQAAEQ0DiBJ4mcbLJWBXVFiBJvMu8ipBuWdiRr1bPD&#10;lX13TDXeRRAeCIAACIAACICArQSeJnHC1H/gUNEe+iixqCtCZL1hDpat7etEe9widCJcuAYBEAAB&#10;EPBMAvwtwvNRryowZcxQ9mHE+GnCalUuYPkWoSN3w+ybVo45WBrqbhBYGmoMhAICIAACIKANArzA&#10;On7jBYto5qQxwtAGjhrPf6xTIpsHzMHSBlhEAQIgAAIgAAIgAAJcQurCq6s+g0fzeosdokU7mGTm&#10;YGknUEQCAiAAAiAAAiCQkQkkJyfPnz6REejZfzh9pDX7SPvpIy3a4QOBpZ22QCQgAAIgAAIgAAJW&#10;CdCzuHv0G0aHaU3bbBHt0Q4+CCzttAUiAQEQAAEQAAEQkCHAFJVwMd+jBYgQWO5vBZrbzhZS4vy2&#10;+8NCBCAAAiAAAiCQkQgEFPDnk5J6C+357V8K+LO8MgKLMigpg9nYZGzNbcCS5wF/vAho843yctOB&#10;JRvnZBoLryNMBw2KKoAACIAACHgigShaOMHTIOTqYLL/7zKF434rV0peYMl5dsZxL06n53SSDwtz&#10;RrHwCQIgAAIgAAIgkFEJ1KpTk6per149X85XOQNfs+XQ8VM9jx5dWqemoluEt25FSoxO0aFDhw8p&#10;j0bCcteuv3VrxnIr6DcCUoHx99HSxwZ/Z9B8I31UELUAAWsEVLluwAkIgEBGIHAqMim3goXMrNFo&#10;0uwtiURS5+hRbs2am/W5+nt27bUb6cc9PvYtXrzzn2tlHjRK4im4S/Cq1auopFq1alks7+TJk7Sf&#10;mUVHxfA2tr4ZkdTV+x92/fabsV983s+8IOaN1tdvRqazlz3zzxc137C7gZERBEAABEAABNIHAXrQ&#10;qE7HLViyOm/evLI1evjw4YddgzO9uFMqsDC9zYZeGsi/c48Ggzp0bL9jxw5zJy1atKDdb75Jh1pk&#10;y8YJxQwztihpSCO9eJH27FPe5/ZtO1u2eps+ygss2coIDewWWNLqiq8bBJZNzQFjEAABEAABEPB0&#10;AleiuZyZTRqLFi+dKXl7pabUbUomNfNyg7ZvxHI+zy0ILDq0ddvW9Rv+XL16tYhJtmzZXrxYw3HL&#10;unTZ1LHD0tatWosMlAusTh07rVu/zhSqLHfSTCHrN5IZbVhMdGjWzDnmck/WM28gq66Uu/JQS9Gv&#10;CD20FggbBEAABEAABDRLYMCg/tt3bNu0aVPv3r2FQdLHBQtoR1uOo4Mc2SivAuUVLaThtvTuTUle&#10;YFExDRo0lNBPdIjuDyqPRqwKJe8M2u3WgzLyT0vjf0WIHxJ6UPMhVBAAARAAAY8gUKlipVWrVv7w&#10;ww9Vq1YdPjztEfAU+R9//PHRRz9wnGkfHa1Vq+aYb75WUqPx4yaULVNOlGinb5lylBQJLCXF2GeD&#10;sSv7uCEXCIAACIAACICATQT69O47bOjw+Pj4fv360Y//Jr5cvv6a5FQ8x82ePZujo7TMXzDvh2lT&#10;ZZ0/trTUePy4Wu++lNwpsKCuZBsPBiAAAiAAAiAAAqoQINlEP0OcMGHCnDlzRo8ezbQUfaRtElhz&#10;5nD9+/dne0iKkXaSLZREWELiC1GaM23qmQXzKK8XzduiJOtFdQOoK9WRwiEIgAAIgAAIgIA1Ahcu&#10;XqB7fx999NHZs2fptuDU1IWMaZvjpg4bxrE9ZEA3E+lOnxKSLItw8QvuGh9+5fKqlaYRLHrwgRIv&#10;KtpAXakIE65AAARAAARAAARkCcyaMZt+Hti2bdsFCxZs3rz5r9SFctEsdbbB9pABTYenueqyDi0a&#10;tGzRqs2CBbf2/O3qW4TsTTjv/3TQ2vOu7KsPcoEACIAACIAACICANIHFi5bOnDHzwIED9KQGulFI&#10;C7OnjTfffJPtee+99xo2aPjrr/Ptg8kydly92tUCy/RgiNQ34Vh8mqh9lUEuEAABEAABEAABEFBC&#10;YMP6jUOGDKW7hPTEUfbQ0WrVqrFtttBHuj9IZkq8mdvw9xZdLbCUvAnHviohFwiAAAiAAAiAAAjI&#10;EqA34bz7buebqQsZ02gW22YLfaQ36tCbc2T9kIEwI9umvPE3b1JytcC6v2VK9NbJ0ZsnKYkbNiAA&#10;AiAAAiAAAiCgOoGTx0/Re51Nr3b29WUbwoV2kk6SLdRa3oX16lGSEVg2PZ/dJmPZuGEAAiAAAiAA&#10;AiAAAk4iEH7lmnSSLdda9k+vXKPk6hEs2XBhAAIgAAIgICJA71ljL2LDAgIg4CkEILA8paUQJwiA&#10;gGcQYGJIVg9Jm/FHeVdGo2dUH1GCAAgwAhBY6AkgAAIg4BQCEhpLWn7JijOnhAunIAACqhKAwFIV&#10;J5yBAAiAgMMEaLDKPDnsFQ5AAARcSgACy6W4URgIgAAIgAAIgEBGIGCDwAoo4E/JBVDOnz/39ZjR&#10;3Xt0c0FZKAIEQAAEnEGATZmyeLOP7bQ2p8ra/C0l87pYRYSWFnOZT/ASEjDPrrxoZ5CETxBwGQGm&#10;cxRKnV8K+FOi2Pg12+AXpQKLlefsBzEcOnyoVp2a9PCJBb/Ob9mytcuYoiAQAAEQSGcEJISaqKbW&#10;VKBoP2aGpbMeguqICJQpVyr25ULbSvh8cuUambH1lP9mIA+KBJZr1BXFRm//KVmiBG1kzZqV3sio&#10;pHqwAQEQAAEQsEiAn8jFH+VFknCOFx21Jp5EHqCx0NM8mgCN4FhMrFLx8fF+Lxfalq3pR8dPZfH1&#10;JTNak9uL16/PEOTp0aOHvMDix8o+7v7RqlUrlZQqG5Y1g127/t5/YH/9+q9/3K177ty57faDjCAA&#10;AiDgdgIW7xJK3x9UMWbzW5B80aJD1m5WCvfjIREqNg1cuYvAkkVL6AU4tBYl++LZ2uNjlpFuu23c&#10;GBIYGBicus129v60j4zA4seuKleusm37tgGD+nfoFPT48WP7opHORerq/Q+7fvvN2E0hfwV3CXZS&#10;Kc6IHD5BAARAwNMJiEanoKg8vUERvzkBUjL0Cucx33xNG8LEWzZ5uSh503OjcRMoY4eO7WfNmlm9&#10;enXaHr5nD23THtr2988nP4LF5l317tWHRRCyfqMzxpZ4dfXF5/2olEqVKjujFHQ4EAABEHAjAS3c&#10;YhPNcMcEdjf2BxTtYgL047lff51Ps73Nf0VHexYvWtr9454s0YQl2djO/jqfcg0ZOqRx48bM+Ois&#10;WbRNe5h/pe8ipBlR9FLDTp06lS5bUrZUmwwCljwP+OPF+z8dpLErpq6wgAAIgED6IGDxLiEGh9JH&#10;46IWHkegZYtWW7dtnTVjNm3QHTmKn1/THtI5LG3fsU1J1X7atjXztq1BQUEbe/Yke1pfCQmhDdrz&#10;bud3ybP8CBYrhsaTxo+b2K5tUO/evRX+glFJfKk2XpxOz+mSoK4UE4MhCIAACNhJwOJTTNlOLCCQ&#10;vgkEB3cdP27ChYsXaKNSxUpUWZpZTncMaZv28HWnj7RTFkWncROiUo3yV63K1m9Pn85ynT17lpwo&#10;FViUgeZFtWrZasK4SUKNRfPFKMnGYc2A7gzq1ozlVkyUHUuzuwhkBAEQAAEtEHDk/qAjebVQd8QA&#10;Ahoh0Kd3XxowOnb8KG3QmqKav2Aem/NNH3+YNpUSfaSdtCEdM3l4Y+jwcePG1R80iCxpzTZoTyaf&#10;zHTUBoHFl8RrLHoi6Mc9PrZ7Njqbd/VNmyLRWydHb56kEfoIAwRAAARUJCC6S6hwoEioqNRSV9ae&#10;fcrPylKx1nAFApolMGzo8KSkJApvzs+z69evT0qIyRjaSRu0kLTid0rXglzduxs1Y8YM3oy2aQ/t&#10;J4lmj8AiR6SxaD4W/aKQNFbcy8dF2HTrUDSrXbMtgcBAAARAwJUEeAXmDN3DayzhVHdWO4XKz5Uo&#10;UBYIqE6A7glSun3rNnn288szcOAgumlIiT42avgG22Y3ENlO2YXMjh07vnjxYrKkNW2zjHST0U6B&#10;Rbpq165d7JlYq9esorVCdUWz91Pzpj2RAfOuZBsPBiAAAhmNgPlzqlRUP+auMAEro3WwDFtfmuG+&#10;Z19/lths96ZvNbt+4zol+sgnNgWePioERX7+XPtnSEgIrWmbz2WnwKIHSCxZtJTG0GiDxKDyR73T&#10;LyS/GzeWPe8K6kph48EMBEDAgwiY6xXRY9P5ukgoG/MsymWQrKVonruIrbXssm49qI0QasYkQE9P&#10;WL+eY4l/UsPZs6GUSJwIEz2mgT4qp0SPePhx2o+0FmaxU2CRiwYNGtI42J5de5k7Ja8ppOnwJAnp&#10;We30SC6oK+UtB0sQAAEQAAEQAAFnEAhq35ESPVnUPNlUnPmzSe0XWKxg5WNXZEzPgme5ChUsdOHC&#10;eZtChzEIgAAIgAAIgAAI2E2gaNFiEREcS7Rttx+FGR0SWDapKwro/IXzE8ZPvBp2nYbR6FntCkOE&#10;GQiAAAiAAAiAAAg4SODk8VM1aviyRNsOepPOTs9md0hg0W1BJXcG+SBo8he9cgfvwHFqo8I5CIAA&#10;CIAACICARQLhV66x5Gw+VIRDAsvZ8cE/CIAACIAACIAACHgiAQgsT2w1xAwCIJBxCaj13NGMSxA1&#10;BwGXEIDAcglmFAICIAACahAgdaXiM7HUiAg+QAAELBOAwELPAAEQAAHPIAB15RnthChBIJUABBY6&#10;AgiAAAh4AAGoKw9oJISYYQjs2r1bNtkmsMp9YPnl0my/taMZBjgqCgIgAAJOIQB15RSscAoCZgTo&#10;+VMsSbMJ7tpZNtkgsEg/XVk+3KKKYvtpjcYCARAAARBQlwDUlbo84Q0ErBEoU65U7MuFtiVAxUTH&#10;yiYbBJZESRLaCw0JAiAAAiBgNwGoK7vRISMIiAjUqlPTWmKW8fHxfi8X2nYQoA0Cy6nDVAFLngf8&#10;8SKgzTfR0dEOVgnZQQAEQCB9EIC6Sh/tiFpohMCSRUvonci0Nk/OiNAGgUXFW7sJyPY7dovQi9Pp&#10;OV3Sl0MGLVq8MCEhwRm1hU8QAAEQAAEQAIGMSaBy5Sr0SuYx33xNG6LEgNDRJi8X85c32wpNRmCJ&#10;Zq9LTPuSnREmHZluzVhuxUT6VeP3U6b+vevvhYt+s7UmsAcBEACB9EQAw1fpqTVRFy0Q6N6j26+/&#10;zj90+BBtmMdDOxs2aNj9454s0baDMcsILOFtQSahlMyutyOm+1umRG+dHL15UpHCRX78YfqFCxfD&#10;w8Pt8IMsIAACIJAOCEBdpYNGRBW0RqBli1Zbt22l1yLTxoBB/Vl4bIPWtJM2WrdqvX3HNlrLBh8e&#10;doXS/Plz2YZ5suEWIXuvM63nzZvn4HiVdNwFCxYsXLjQkaP/ylYPBiAAAiCQ/ghAXaW/NkWNtEAg&#10;OLjr+HETLly8QBuVKlZiIa1atZJuGtJH2sn20DbtURjwxMl0883yYoPA4h10DHpXpLFIb9EehdEo&#10;MUtMTMqUKbMSS9iAAAiAQHoiAHWVnloTddEUgR+mTX38+PH8BfNoo0/vvhTbseNHaU17aD8LVWij&#10;JHiJKePyAsvi1HVeY/F3DPv27avWsFZMTMy1a9caNWqkpG6wAQEQAIF0QwDqKt00JSqiQQKkokg/&#10;DRrEJadMJVFFEc75eXb9+vVJbPECi9kI91iryLHjx7p/0t2k0j7pbjHJCyxrrkljsZuGNHZFGyxJ&#10;A+WfxWBuxh+6dOnip70/adiwIU3G0mDzICQQAAEQcBIBqCsngYVbEGAE6P4g3QesWpWbPp27dv1r&#10;ujno55dn4MBBtJ+S0IbuEvJ7rNErW6bswH4DP+G4sv0G8ikoPJxP9gssKpLdGSSlpbjx0p7FwD+K&#10;XvBM+rRD4yeO79m9Z69Peyv2CUMQAAEQ8HgCUFce34SogCcQoBnuf65tHRLCLVzI7dlnmtiemJBE&#10;M9+FiU2Bpz3SFaInktaoUSOQ4+i/7/8MZuuEiZMpFec4SvICS/oNg7aoK45/FgM/4sVv8IcW/rao&#10;Xbv2Pj4+ntBSiBEEQAAEVCAAdaUCRLgAAWUEFi9a+uO0hvv2cevXc4uXdDNP7HkN9EAHZf64iZNL&#10;HziYl62H/NOT0l8dOl0d9bX8c7CsvX9QYcFCM/5ZDOZ5+UNZs2a1wzOygAAIgICHEoC68tCGQ9ie&#10;S4AeIjpgQJXQUG7PHgupenXTzUTlDxrdui0foeDXtPF91LAx4Z/Jj2DxBIXPweLntotu9nkubkQO&#10;AiAAAq4nAHXleuYoEQSIwJ5de9u3LxYRwZknGtlq0uwteqmOQlBN3jr4Sc/btObtD/9bd/XagjY8&#10;aJR/DpZwSrvoZp/CaGAGAiAAAiAAdYU+AAJuJHDy+KkaNXwtJl9fX9JYCmPr9uGNnt1v0bpL53sN&#10;Xj/GcjXgZsiPYAkf0yD6naDszwYVBgczEAABEMhoBKCuMlqLo74aJBB+5ZpEUhhwmTJltkVto3WZ&#10;znN7dj/futWDmtzinq12yQsshQXADARAAARAQCEBqCuFoGAGAtoncCDmwIRLE9j6Qb4HvRst7P3G&#10;4gojR0Ngab/tECEIgAAIgAAIgIC2CMTFxZ0+fTqC4xZsHlni5qv1X6NHprz7Hh2CwNJWgyEaEACB&#10;dE8Aw1fpvolRwYxAICw8bOacmb/Ti6IPlmGp9ULT9oEyZWg/JQisjNANUEcQAAGtEIC60kpLIA4Q&#10;cIxA3Tp1F/++mHzU/X0xpao/z1tfoCBt0E6WpATWrt277UuOxYzcIAACIJA+CUBdpc92Ra0yJAHv&#10;1IV+b8g2Tp46uWHdBrbNFt3KFWuu34xcF16jY7uSYVdi/t15NGzXFzHRsYTLPyCvfdBYdhJnzZo2&#10;JSfso4ML80ZrinbUiCEOetNmdp1OZzQatRkbogIBELCDgFBRQV3ZARBZQIAIXInmcmbm6AyixUtn&#10;St5eqSl1mxItdJRt0HIjlvN5fqdUYGGSH+qKEJu8SY1gUWT2JeUd4vHTJ5/07knvo45/HK88FyxB&#10;AARAQPsE2PcBv8ZfT9pvMkSYvgn8tnCBdFK3+u6cg3Xk2JG3WzSLiXkYG/uoeYvm/xw+rG7d4A0E&#10;QAAEtEAAY1daaAXEAAJdOgcnJSXR2lpaumyJipTcJrCmz5j+ySc9un7w0ZIVa//ctLV7z17vdek0&#10;+YepKtYNrkAABEDAXQTYwBW/iD66KyqUCwIZmUCuXLnfe7fL1u1bacNiat2y9eq1q9RC5AaBdfv2&#10;reYtmq1Zu2bZqnVfDBicNXuO5BTDhz17L1u7aceO7W81bxJx86Za1YMfEAABEHA9AYtyChrL9Q2B&#10;EkFASKBDx/a9en/644/TaMNi8vfP16jhGyEb16vCzdUCi3TV2y2bV61eY8/BfytVrZasN6Sk6FP0&#10;BtqoXL3WnN+X16j9etv27yxetlyV6sEJCIAACLiYgDUhhTlYLm4IFAcCIgK9evU5dPjQ1KkRAwcd&#10;KlqsKK1FqXuPboULFa5atfq27Vscp2eDwHr0KDZk44bpM6YNHT6YEm3QR9ppUxC//r6gw7vvTfj+&#10;Ry+fTDRwlZyiJ2lF65QUk9LKnee1/l+NafTW278v/NUmtzAGARAAAc0SIGkFdaXZ1kFgGYdA61at&#10;Z82Y/ddfXNu23ODBl728gkQpc5bMAwb1vxFx/UbEjd17dzlIRqnASpVW0+Pi45o1af7VsJGUmr7V&#10;LDb24Q8/Tt0QYsNg2nudu1y8cMHIeZnUVerAlXCDNBZ9vHAu9N1333OwYsgOAiAAAq4nYD58BWnl&#10;+lZAiSBgkcA/hw4WKVrkwYOWw4dzVaqE5s8fJUpDhkTVqrVy5swZDRs08n/NXxpjmXKlpJMigTVu&#10;wtgrYVe+HDS4e7ceVatWy5e6VKtWvWePT78cOORK2GUazVLYnC1btLxw7uzjJ0/otiCTU8n6tEEs&#10;preePnsWful8uzbvKHQIMxAAARDQCAGoK400BMIAAYsEMmfOfPbcmX5f9M+aZfjEiVzt2kfMU79+&#10;XLNmR3bu3FmtanVpjPHx8Xt27T39ck0b/0lK3kVIY1e+vn6zZs388suBq1atJI/CIklpffFZ/0yZ&#10;MpOZkhYtSuqxWLHdf+9gNwdT9Gk3B1PVlUlv7d62qWTZ8iWKF1PiDTYgAAIgoE0CuC2ozXZBVBmZ&#10;QN069apWqZYlS5ZhQ4c/iO47Zw5nMfn6cj9Mmzp/wTxZVkWLFvPbtZfWgRxHG7R+lQIDZUawaIrV&#10;ocP/dPvo43Llym/bvo3uTXboFPT48WNhqbly5erUoROZKZyP9W6n99as+CPt5uDLG4Wpc7BMI1hb&#10;Nqzp1An3B2WbFQYgAALaIiAcvsJtQW21DaIBgZcE6EeCMQ9jLl++NH7chJMnu1pMy5dXDw7ueuHi&#10;BSXYUipXIbP49Rtpg9Zsm9uzhzZkBNb2ndvLlyufxy9P7159WEkh6zfmzp1bVGrBgoUCA0uQsZJo&#10;2rRuferE0Vc3B1MHrtiNwvi4uOthF4Pewf1BJSBhAwIgoBUCvLrCwJVWmgRxgIAVAjSDnKaxX79x&#10;nSa8W0xfDvpy0MAv6ZByhMkNGpIxrR8vWmrabtxYXmDdvXu3UaM3yY7m3tMbDTt16lS6bEnzIukl&#10;evXq1idjJdEUL1q0RKkyh/bvTfsVIVNXqb8oPLz/76LFS5UMLK7ED2xAAARAQAsEhOpKC/EgBhAA&#10;AWkCrVq2OXs29M7dOxYTPaZh+46tdEgW44BB2cmGX9NGUqvWOXKZdvbsKTeCdefO7eLFTHKHRq3G&#10;j5vYrm1Q7969AwpYmFpfulTpuwqiYeHSjwSHfNatcfWSTWuWfrt2mVZ1y73zevn2DSvOnDiqY6d3&#10;ZasEAxAAARDQGgHcFtRaiyAeEJAgENS+I/2o0Fp67TV/OiQLsFJFw5hvsrH1qlVZKWXPkS1btqyD&#10;B3OLF8sJLPJOo1OsjOAuwa1atpowbpJFjeXt7S0bCm8w4LPPou5GR929L0r370YP6d9PuR9YggAI&#10;gIB7CbD3DEJdubcVUDoI2EFA4qWE7JCszz69E2jOFFs3bryfEgksyjVjhimrzBysIkWKRN6KFJVB&#10;Gis6Kka0Myz8SqFChWWjgQEIgAAIpCcCkFbpqTVRFxCwlcCwoS8oC60H9I/76qsE2n7+7EX9+kfk&#10;BRbNXj94cL9R7hKi1+tPnDxRqFAhWyODPQiAAAiAAAiAAAh4OoFmTZu1aNHixYsEElgDB0YGByfI&#10;jGC1eLvlpcuX7t2Tmb1Os/GvXg1v2aKVpwNC/CAAAiAAAiAAAiCghMDWG1vJjK1z5s5B62dPntNH&#10;+qFiy4F/ygisvHny0gPjQzZtED1fVFjwo7hHm7dsIjN6moOSgGADAiAAAiAAAiAAAp5O4Nez8w/d&#10;PUTrTJkzUV32Reyjj913dGNr+VflBLXvkJCQMPvnWbdv3zZncevWrTk/zzYYjGTm6aQQPwjIE6Ap&#10;zeom+SJhoRkC6ja9+Yt1NFNRBAICIKCEwIb2G8cc+prWvn65yL7J0iYdNrWnDbaWF1hkNHjQ0MqV&#10;Ks/5ZdYv8+bQE9vp2Q1R96P+PXL4l7lzfp47u0rlKkO+HKokFNiAgGcT4H8wxn425ngiHPiW9ZQ+&#10;wVrK8UYXekDre0rrI04QsETg1q3IJfWXeHubpBS9XrlozmLCpEhgUU4aoBo+bEThQkWOHjvy08zp&#10;036cSgKrcOEitBNjV+h4IGA/Afq6xbes/fg8PCda38MbEOFnZAL09PUmzd6i5Jsnt8FgiIuNP/nh&#10;KWFSKrAIIs3Hat8uiEazpk2dTok26CPtzMh8UfcMRIANX2HJmATQ+hmz3VHrDEaAnqPOkpJ6h1+5&#10;xlJsTBwl8yw2CCwl5cEGBNInAad+v2IYQ+OdBq2v8QZCeCBgL4Ey5UrxWWk79uUi3G+vb2VzsOz2&#10;jowgkB4IOPX7lQGCxtJsR0Hra7ZpEBgI2EugVp2alJXWe3btZT5o+/Tp034vF9pmNo4sWhzBCljy&#10;POCPFwFtvnGkYsgLAh5GABrLwxpM1XDR+qrihDMQkCZAk9Np7tSSRUuKFi3GLGlPYGAgn4u2aY+D&#10;GF0tsPgbnBIbpt826vScLsnBuiE7CKhAwAUDGCpECRfOIYDWdw5XeAUBNxII2bieSj9//tyYb752&#10;ahiuFlhUGZpsT0tCUvLj5wkP45/fe/jk5v248DsPL0ZEh16NOnb5jm7NWG7FRIWPkHAqHTjP6ARc&#10;/P2KYQxNdTi0vqaaA8GAgEoEpv80PTg4ePGipb169eFd0seOHTvyH2mb9jhYoA0C69Gj2JCNG6bP&#10;mDZ0+GBKtEEfaacdEaToDXq9kVKKwUBJT8m0bfpI2/sWfc2d+jV68yQ7PCMLCIAACIAACIAACFgj&#10;8HnfLyht37GN0oBB/ZlZ61atmzRu2vPlQtu0RznDgHlz+MTnUiqwUqXV9Lj4uGZNmn81bCQletVO&#10;bOzDH36cuiHENNqmfKFXR+tfaim9SWkZUkhspcks2jaJLeXeYAkCIAACIAACIAACCgkEB3ddvmJ5&#10;3borWeJvFNL+UiVLs3Th4gWF3sosXECJ46bwiT7+Ztqj7FeE4yaMvRJ25ctBg7t361G1arV8qUu1&#10;atV79vj0y4FDroRdptEshaGQGY1UvdRVNHxlElupGsuktEzbpL30BuXeYAkCIAACIAACIAACCgn8&#10;MG1qwULzBg3iWKJt2kN5af345TJ/QdpOWZ/xSUnxSZQ9gU/xfftOTTJNIpcfwaKxK19fv1mzZn75&#10;5cBVq1aK3vpMSuuLz/pnypSZzGTjYAYmOcXuDJruEpqkFbszSONYL2UWBJZCljADARAAARAAARBQ&#10;SoApp28ETymgbSaweHVFH/v07ksfZZ02WbuK4+ZxXNwry96nOD+/uN696ZCMwKIpVvTywW4ffVyu&#10;XPlt2013Kzt0ChKVmitXrk4dOpGZ7Hwsev4C98Ot7A0H/WcCVuo9QZO6YjIrVWnJ1goGIAACIAAC&#10;IAACIKCcAA0SXbtu9ZeD48dNYInuFVaqWIk2ZD2ffxjDdVvxH7MC1U0fCxSgQzICa/vO7eXLlc/j&#10;l6f3y8n2Ies35s6dW1RqwYKFAgNLkLFcNGnPX3jNN3vB13IVz+9XpvBrFQMDqpcuULd84UaVi71V&#10;vUSL2qXbvl5Wzg+OgwAIgAAIgAAIgIANBGiQaOFCLiiICwl5lYu2aT771m1b+dSyRSuypI+KXAc2&#10;5t5LnYnO1qs7UgpevTpY9hbh3bt3GzV6k7JQ8fRew06dOpUuW9K8SJ1OV69ufTKWjoZ//kJ0VIxs&#10;UlQxGIEACIAACIAACICAYgLr13OzZnH79qWlH6c1pCcy/PrrfD5179GtYYOG9FGpy/JBXLuFHK1p&#10;uRISdIUbXq7c8HbtZEaw7ty5XbxYccpCo1bjx01s1zaod+/eFt+DWLpU6bt370hHc3/LlOitk/H8&#10;BaVtBjsQAAEQAAEQAAGVCFSuXCU01ORrzx5u8GCuSRNuwIAqG9ZvpD205hOZ0f1Btl96Gd+gEbdj&#10;h8mmenfT+u3pLbmWw98eXj11kZ/kTqNTrIDgLsGtWraaMG6SUGPRs+TZ4+S9vb3lIsFxEAABEAAB&#10;EAABEHAPAXrzYPv2xSIiOEo0jkXvyaE9TMYIE71Ch16ko+RVOX2qVm989Ci3f39afeoPqs/Vp4V9&#10;lBFYRYoUiTR7HQ+vsehJ8x/3+JjNeQ8Lv1KoUGH3MEOpIAACIAACIAACICBH4OTxUzVq+LJE22RO&#10;Wso80Zwo2innzHR8QJVqfWLjuCNH0pIgj4zAotnrBw/up0eDioohjUXzsegXhaSx4uLj9Xr9iZMn&#10;ChUqpCQa2IAACIAACIAACICAWwiEX7nGEiud/2i+oSS8Rg3fGN/wjeCbkSwJs8gIrBZvt7x0+dK9&#10;e+LZ66Srdu3axZ6JtXrNqus3rl+9Gk4T75VEAxsQAAEQAAEQAAEQSDcEZr3VjKUSgSVCQkISExKp&#10;ajICK2+evA0bNArZtEH0fFGaArZk0VJ6EhdtbNq0cd36P8mMnuaQbmChIiAAAiAAAiAAAiCgnMCh&#10;w4dy5/b7cdqP27fv3Ldvn/wk96D2HRISEmb/POv27dvCYho0aEjT7Elm9ezRk2a4k5nyIGAJAiAA&#10;AiAAAiAAAumGAN3Z69CxT4eO7ennh/R+wwEDBsoLLKr84EFDK1eqPOeXWb/Mm0NPbKdnN0Tdj/r3&#10;yOFf5s75ee5sejvhsCHD0w0jVAQEQAAEQAAEQAAElBOgnxw2aUbDTMH0y0TKRT9OpKRIYJE1DVAN&#10;HzaicKEiR48d+Wnm9Gk/TiWBVbhwEdqJsSvlbQBLEAABEAABEACBdEaAfnLo6zvc13cR+2UiW5QK&#10;LDKl+Vjt2wXRaNa0qdMp0QZ9pJ2qYwpY+jxg8bP8bUap7hkOQQAEQAAEQAAEMiaB8LArwjR//tyA&#10;AnMo0YboEPuonFLqLxB7879MtFlgKS/JPsvToafpNdeff/EZRw+F0OmMac83tc8ZcoEACIAACIAA&#10;CICAVQITJ+vZMX5DXVg2jGCpW7DQ299/7xwwsN/IkV9du3btjUZv6NZM4NaN99KLH77lvADgGQRA&#10;AARAAARAIEMRSEhIqy6/oW713SywIiJufDdu7Nx5v5SvUOHXX3+f+v0PXbu+f3/LpOhNk6O2TVa3&#10;qvAGAiAAAiAAAiAAAozAF5+LJdCx48dUhOM2gRWw5FnAHy/qfr7gxYsXEydO/rzvF0WLFFWxYnAF&#10;AiAAAiAAAiAAAtYItG5ZS3SobJmyp0+fVouY2wQW523k6O6nt3HypCkVyldQqz7wAwIgAAIgAAIg&#10;AAIWCYwcHUrp3LlzdNTPz09kQ3uKFC3Cjjq+2Cmw1of8GVDA3+7i6c6gbvVE7s+JnNFLp8NsdrtB&#10;IiMIgAAIgAAIgIAiAhMnnz9w8AGlBb/dZxm+HlWJJT5/Pn/Tv0uXLinyKGlks8CiJ8HPmjOjb9++&#10;0VExdhe/ZOmSHpUN9/8aH715kt1OkBEEQAAEQAAEQAAEFBLYuu0eszx1Ou1XdOHhT1hi+8NTl6dP&#10;nt6LukcbCt1aM7NZYF28dH7ChAmtWrZatWql6AWFCkOh3wyeORP68cfdMXalkBjMQAAEQAAEQAAE&#10;1CLQuHGap9VrI1lin30y+VC6dftWiRIlaMPB4mwTWHRncPTo0fSC523btw0Y1L9Dp6DHjx/bGsFf&#10;mzc1a94c865s5QZ7EAABEAABEAABxwl0+9D0QhtaGrxumqTE1rSUCCxBiX5y5+PjQxsOFmSDwCJ1&#10;xe4M9u7VxyT0fHx+/3Vh7ty5bYqAniYaFhbW9p12NuWCMQiAAAiAAAiAAAioQqBc2XK5fHNTGjSg&#10;YnBweVqTW7otyFLOXDnp/iBt2F0WvfKZ8ioVWLy6ojytW7X29fUdNPDL0WNGXbHlWfKU99ixo/Ry&#10;aDyRwe5mQ0YQAAEQAAEQAAE7CLz5Rj6WKG/OHLko1a5TZ9KE+rSmPTEPYliiGe400Z027CiCZaHZ&#10;6koFllBdUR4atRo/bmKVKlXf7fTuVyOG2xTBmTNnalSvYVMWGIMACIAACIAACICAgwTee7c4S+Tn&#10;3t07wkR7qrxc8vjlKVq0KH2yrziaQDVrxmxay49gidQVKy+4SzDNc+/YoVPNGjXpUewKgwhY8vzP&#10;+tMHLrus0B5mIAACIAACIAACIKAKgX4DT7Ak9PbUbClTpsyp06dot3ShY775Wph4Y/oJYHBwV1rL&#10;CCyL6kpY5JDBQ9dvWHf+vMKncnlxOj2nS1KFFJyAAAiAAAiAAAiAgEICefxMhmzNL2fPnTVPWbNm&#10;pZ3SbulunnD5YdpUsqf1sKGmO3u01q1cseb6zch14TU6tisZdiXm351Hw3Z9ERMdy/zS00Rln3e1&#10;9I8ll69cnjRB/OrAXbt3N2va1D8gL+8tf5sRRqOO89LZ8fgr5o3WFO2oEUMU0vQsM3puhdGIV1xr&#10;qdHoKbhObRFz/84uUUt0tR6L61sHra/1PoH43EPgSjSXMzPHnkruZRIRnLdXakrdpkQLHWUbtNyI&#10;5Xye3ykVWJjkh1CELF68cOLklNEjfd58400lNSlZqjRvZi5pRB6YXhKqJpkRLFl1RQW83bzFhQsX&#10;kpLlx6Xub5kSvXWyHepKCQjYgAAIgAAIgAAIgIA1At279wy/0pvWpJyUJJtIstuCtOZzyc/Bki6A&#10;njXa9/M+ly9d6tChPZs2jwUEQAAEQAAEQAAEMhQBNrGd1qoJLHpeA43JPYp7FBYe1rBBwwxFE5UF&#10;ARAAARAAARAAAUZApIIcHcEij126mAbEglPXWEAABEAABEAABEAgAxLYsH6jsNYqCCx6ZEPRosV6&#10;9zY93h0LCIAACIAACIAACICA/K8IbWIknBQvO+XeJs/4FaFNuGCsDgFn/6rL9b9TU4dLxvDi+tZx&#10;dn/LGO2GWqY/Aqr8ipBUhH1k6AkGlNEOSSMjsOyLhuWyIxqJ4iCwHGkL5LWTgLO/8Fz/FW4niAyZ&#10;zfWt4+z+liGbEZVOBwRUEVj0vAb7ULBHTdkhaVS4RWhfxOvW//lp754VKpUrUCiA1p/06rHmz7X2&#10;uUIuEAABEAABEAABEJAgQDrJvmQ3VTcIrDt3brdo1XzCxPHVq1fftWvX/fv314dsLFa8xE8zpjdr&#10;0Szy1i27K4OMIAACIAACIAACIKAFAq4WWKSumrdoVq9evatXr44dO7ZatWq5fP1q1Krz3cTvN23d&#10;lbtW92bNm9yMjNQCGsQAAiAAAiAAAiAAAvYRcLXA6vlpD1pmzpyZJUsWijgpRZ+UYkhKNiSn6PtM&#10;2UB76jf638c9e9hXGeQCARAAARAAARAAAS0QkJrkrvqUe3otNL0H8cyZM9mzZxepq87DfqM987/9&#10;KOZhbNu36oweM77Hh/95sBYmuWuhu2S4GJw96dj106gzXBM6UGHXt46z+5sDMJAVBNxIQJVJ7g7G&#10;L5rkrkQgSQks1afc9/msV/ny5SdOnGhNXZlGs1L040Z++fxp/OqlS4U4ILAc7BzIbg8BZ3/huf4r&#10;3B4KGTWP61vH2f0to7Yk6u3pBDQosJQIJKlbhPbNt2c/aLS4HDx4sEuXLkJ15T/vQcGFj/45E0Zj&#10;V0xd0e3CVh26njh62NM7BOIHARAAARAAARDQOIEy5RbYEaESgeTSOVhxcXHFixcXzrviOC9Op+d0&#10;Sby6oqO+efM9fRxvR4WRBQRAAARAAARAAARkCdRatoRsatVZEt8jidam7dQ9Ki4uFVh+fn6XroTx&#10;s9oTUwy6NWO5FXTH0IuNXdE6OcUQefNGzly+KlYSrkAABEAABEAABECAEWiydtWtaU9oY8mi1tyq&#10;1DXH0R7aryIilwqsRo0arVq5iv1mkNQVrc+v//702klHl4/j1RVprJ2b1tao87qKlYQrEAABEAAB&#10;EAABEGAExjd8Y8MvHTp0XF+5cj4uiqM1bdMe2q8iIpcKrOZvt/xr08bHT54wdZV6WzBt3hUbu6J1&#10;dHT0yUN73m7eQsVKwhUIgAAIgAAIgAAIMAK/jg5t2KBwr17Vu/fYsmZNR1rTNu2h/SoikhFYAQX8&#10;+cJmLvy00+dlo7a1P3Z8kcUIhMYWDTp3fDdX7txjRo94/OSpRXVFOxfOGF+gcNHe3T9UsZJwBQIg&#10;AAIgAAIgAAJEYMCgXVuz3KD19h3XgzpU+MsrjNa0ze9XSCk87IrFRFrIP8CUbBjBeqPG22fvx8U+&#10;ebp5y8iLl7YqjEBktuj3xVs3hQwd0Nfi2NWM7748d+LQH4tVnmhmX6jIBQIgAAIgAAIgkM4IVKro&#10;T7cFaU3p3Lnoqvnz05p9ZPuV17dFa/HdNtoT+/JRCooE1q1bkaTIqlZpV6+43/xT90a/VXvjpsFX&#10;r+1jQdChQ4cPKQyoaJEif+/cfSsy4n81y0z9btTpE0cfPnx4LvTEvGljR3zaIerWjZ07d5cKLK7Q&#10;G8xAAARAAARAAARAQDmBPr2rD2tUh9aPHydmzaKL35FAa9rm9yt39fTpU6Hxu++9e/bsUz8/076S&#10;JekpCXLLgIH9atWpSVabNm8umr3mzuNxq3ccKWT0GzkqeP6vU9eH/EmHOnRsT2ZyntKOFytadP+u&#10;PfSs9tiYqDGDPgluXmvckE+fPnrw5dCRh/ftg7pSiBFmIAACIAACIAACdhDI/XaW+QtCHz9OGja0&#10;3oQJh2hN27SH9tvkbfHvi3n77p9037L1XmBg2o716xUIrFWr03612Ldv399/2/XwQtLQhdywGVf3&#10;708ZM2Yq7WTOeDOFwdGbcOhZ7eGXw6Lu3r92JfzP5X/06va+wrwwAwEQAAEQAAEQAAH7CFx4GDNm&#10;/T/jx72xatUlrjpHa9qmPbTfJodlypRh9v0H9g8PDx88mGvSxJRoqV5dgcCKjooJWb+RrMePq92n&#10;j1fnbrovhhU1HOMMZ7izexoOH1aEDs2aOYfMbAoLxiAAAiAAAiAAAiDgegKz3mrWelAJKpfmtnPl&#10;U9ccR3tov03BjBw9ktl3frfz5ImTWzSfvG8fN2BAmg/5W4Rk2KBBQ9JPekNyYuZCqz83zn7/FpeT&#10;o1S57KEWbxUZObJEcJdgm2KCMQiAgAUCeBWdprqF0chRi2ABARBIjwQWt2xD1Vq8qE3DyEK0Nm2n&#10;7rFpOXDwALN/8403WaLtoCDTnp49FYxg8YV9/NHq83cTW8zzf+xtUleU2o7ON331tbN3/zPJy6bg&#10;YAwCIAAC2iUAjaXdtkFkIKAOgQ3rO9rtaOCAgcK8s2bPmj7dtIPuFfrmHqhoBIvlz5HDf+7I1U+f&#10;cR/8HPBAT5+5yV+WrVIw5+jec+0ODhlBAATSCGD4Cl0BBEAABDyKwHvvvieMd/Xa1YMGcePGcU8e&#10;f0KHbBBY5KV4kaorpvzzNE7faoTvc68s5SokP3v2IEf21zwKCIIFAe0RgLrSXpukRYRBLM02DQID&#10;AXcTWPPnGj4E2iZ1NWMGd+lCl57de9J+2wQWG8f6Zcy2XF5ZWn2W52ZU9qCgDnv3/6S8jocPH/py&#10;yKA2bVt16/7R91OnnDp9SnleWIJA+iQAdaXxdoXG0ngDITwQcBOBmbNm8iXTdtWq3K6/Ww/onzbL&#10;3WaBRb7y+ZecO/qv7CkvPht/u0KVKuHhfz98aJqBL7sc/OfgmG+/Llq0yM8//zxp0kRfv9zDhg9d&#10;uXLF8ePHlq9Y9svcOTv/3vHkiekF11hAAARAQEMEoLE01BgIBQQ0QYDNcKc1P9V98aI3R48czQdn&#10;j8CizP7+pWaN2eeV8PT1j3+o97/PQzYOVlLdvXv3vPvuu5MmTapdu3b16tW//vrrQYMG/jTzpx9/&#10;mnYzMuLps6cLF/3eu2+vk6dOKvEGGxBIDwQwfJUeWhF1AAEQyHAE6BkNjRs33vH3Dvawhpo1atKT&#10;GoQU7BRY5CKPX9Efh66q4p+49O+D+Yo3VoL2woXzQez3ixxnoL8IOa579+5Tp34fEhIyffr0qVOn&#10;7ty584MP3h83fmxExA0lDmEDAh5PIPVEwOIBBNBSHtBICBEEXEpgT+pCRdJTRgf0S7szSNu00E77&#10;BRZlLlCg8k9f/+NniDh1fJmSOuXLF7B1+w5mqTcYk1L0yQaOxrQyZcsZ9zzpweMX8QmGD7p3r1i1&#10;xrr165Q4hA0IeDYB3HjyoPbDWKMHNRZCBQGXEIhIXagoGsTiHzrKb8sILNnns/v6Fvpl4sWxI05Q&#10;AbLG7du1X7dmze8LF8c+iqMRrBS9MSEx6dHThMdPn79ITEpMSol/8uzhU0P5ytWio6NdAgeFgIC7&#10;CTCNhQdaursdpMpnDYQRLC23EWIDAZcT8PX1rZG60MaGdRsoeacu/LZDI1i2Vqd587dff73Bt998&#10;vWzZMqOB/hn1epPMEiQDKa2bN28WLVrUVuewBwFPJUDf3BjK0mzjMWkFdaXZBkJgIOAmAuFXrvGp&#10;ZKnS5smlAuvW7VuhoacHDhjw+Wd9DUZdUnJKssGQTK/g0RtSUgzJKXrOy/vi+XPbNm6oV6++m4ih&#10;WBBwEwFoLOeAd2hwEANXzmkUeAUB7RDwD/B3UjAuFVj/HDzokznTsOHDOW+fBJJXprErk7SiNZNZ&#10;tO9+VFSevHkWLvw9Pj7eSXWGWxDQKAE1bhc6pCc0ysXOsPg7e/YwwW1BO6kjGwh4BgGmq8zXKkbv&#10;UoH1IuFFjpy5Xhi4J8+TTaNWBpp94qPz9k5J0ZuUlt6QmJj0+htvLQ3ZleKTdd58vIFHxYaGKw8h&#10;4MDtQqGesEdSeAghhWEK7+zZPDiI24IKKcMMBDyTAD9qtW/PJaoBW/N6S606uVRg1ahR8+aN68uW&#10;rdSTrvLJlsJ5X71+7eKF80adF+ktfarkin/8hNaf9Bv2z6HDalUSfkDAwwjYqAh4acVmCjkg0jyM&#10;k8VwHR17wm3B9NALUAcQkCKwMfTMxpAzJLMqV85HdrSmbdpD+1UE51qBVb1Gr096z5w66dPuH/z4&#10;w6TB/fp89nHwhQsXdD6ZSF2ZxrRMNw31sQ8f5s7z2sM43CJUsaHhytMIKNNYImklrKQyB56GRS5e&#10;a2NPSmlAXckRxnEQSAcE2lev1rBB4aVLjvG3CGmb9tB+hbXbtXu3bJIRWAEFVJ78FRzcdcb0mWWL&#10;F310L7J2lUp+vr45cvnp9ZzpFqHBSA/HosTpvGJjY/P45VZYT5iBQPokIDklS0Ja8TTUmNPlMWhl&#10;B65kNJZsfo8hgUBBAASkCPCiqtvHdXk72hbOx5IlGNy1s2xy6QgWi5hekjN82FeTJkz+9JNPuwa/&#10;v2LxgrjHT7wzZzUY6OmjBhrN8sqUdeOaP0oUKyZbQxiAQDonYOlunxJpJdRYSgdvPBmlwklTVlEo&#10;zO/JiBA7CICAigRiomNlk7zAMhqNsuNYZEAPtaLF1uhbt2qd2cswalDvE8ePPU1IepFivHH9xpwp&#10;3/y7a/Pnn31uqzfYg0D6JPBSF9gkrYQo0rHGUmHgCbcF0+dpg1qBgGUCMdExdIDWXw3fwlvQNr9f&#10;LXAyAmvevHn5C5qmgJGEkkhkULBQwIaNNr/fJnfu3PN+nlejQunlP0/5pt9Ho/u+//N3g3N7Jy1Z&#10;uLhixUpqVRJ+QMBOAtoRJkajSQZwOtv/ikmrevq7XWif3PxPk6qgzuzsWRayQeepxxKeQECawMRd&#10;u+YvCP1+ahteVNE27aH9KqKTEVh9+34Wde8BlUevwZFIZHD/3oOOQe/aERk9Y37UyK/Xr123dePG&#10;HX9t2rp5y6SJU0qVKmWHK2QBAfUJaEZjmQIxSSyd3XVMT78udOSeXlqTOuLC7jawlhHqSnWkcAgC&#10;1gmMbtZs9NfNSF2tWmV6QAOtaZv20H4VscneIjR66XSyLxmUNVAxYrgCAVcT0JjGckBimchppjZ2&#10;NqPjo05sLFBDb7+BurKzLyAbCNhJgA1c0bJ9x3V+TRv8fjv9/jebrMCSKkV2bpYqIcIJCLifgGZU&#10;yatRKAd0lufeLnRw1ClNnEFduf+MQgQg4GYCTEstXtSGX9unrvjZU6L60H6HBJab8aB4EHAlAc1o&#10;rLRRqAx2u1CtgSvTJDa7J7Kp3t8wdqU6UjgEARsJ2KerWCFlypWip0qxhbaFJdN7oCGwbGwKmGdk&#10;AtrTWA4MY5kaUksVkupYDg5ckWvN3RZMi8nmX15n5PMPdQcBTRGoVafm6dOn/V4utE17+Ahpfrm8&#10;wLL4mAb2XAadg1d3TaFCMCCghICWJIkqk9Y1frvQ8YErqCsl/Ro2IAACthK4dSsyMDCQz0XbtEfo&#10;xM7HNJALei7D3Ll4H7OtLQJ7zyegJY31ahTKgb92VBFqzmhXxweuoK6c0S7wCQIgoISAnY9pINf0&#10;XIa+ffsqKQM2IJDeCGhQY3GmB2U5smiqTmoNXKXNcdLOpKs0xYc7g450VeQFAU0QWLxoaceOHflQ&#10;aJv22DCCRZM0LD6mwdnPZZjy/eSjR49oAiGCAAGLBDSlR1JnUzkekUZuF6o1cMWG97S1YFa7ttoD&#10;0YCA/QToVTRNGjft+XKhbdrD3A0Y1J+S/Bws+wt3IOeu3X8XKlTIAQfICgLOJ+C4olE7xleP0LTX&#10;sypCzd7CVcuXNqU9dW67hhaoKw01BkIBARUIBAd3LVWyNEu0zTyO+ebrunXrUNKiwLp69aq/f75C&#10;hQqrUHu4AAGnEtCmxnL4dqFTmTnbOX9bkA1faUVjQV05u+HhHwTcQaBP774sscJ/mDa1YKECg1IX&#10;GYElfSvQSTcKd/69vWqVKt7e3u5ghTJBwOMJpI9RKDuawdrMLa1oLDuqhCwgAAIaJjB/wTxKFCC/&#10;QQLrm2++YSFrbgTLYDBs2rSpebO3NYwUoYGAgID2BrFYcFqNy1mdh90WFE264j+6WWNh+MpZzQ6/&#10;IOBOAnQ38MLFC6tWraQ1bYtCcY/AunjxAs3/+uCj93/9dcGLFy+EMdGhZ8+e1axZy53MUDYI2ERA&#10;q1pGI5PWbWJpn7GS54i6TWNBXdnXqMgFAs4nUKZc9jLlFqSm/zyHXXnJs2bMJj1Da5aF5rmHhISw&#10;bTcIrBs3bgS/3+Xt5i2++OyLm5E3e/X+9MTJEyyax48fz5w9c/iwr3B/UHnrwlITBDSssbQammrt&#10;Jv0sBuGYlhs0FtSVau0MRyCgMoFadbLH95jXo0dSfI+kHj16CJ/DblNJDRs05O3pSQ0/TvtxX+ri&#10;BoH18y9zJo6f9E6bdxo0aDhh/MSePXqOGDl84JcDaJBtzLdf5/HL07ZtO5vqBmMQ0AQBDQsZDYfm&#10;aNNpWsBoOjhHySM/CHg0gSbNst1qs7iv3+NVflxfP26Vn1+bNq2bNHvLjkptWL9RmIs+DhgwsEmT&#10;Jq4WWDR8FRYeJpRQTZo03bVzT7069c5dOFe/bv1vvxlrR/WQBQQ0QUDDQib93S5U/jBS9wxiQV1p&#10;4pxEECBgmcD586u6F4jeznEtOS5tXaDA+fPnbOJVtGgx3l64vWfXXvroaoG1fce2xv9rbF6B99//&#10;gIa1unZ9P0eOHDZVD8YgoC0C2tZYGo7OtmZ05GGkrrhRCHVlW3vCGgRcT+AWPc28PscJ17YGcfL4&#10;KT6LcJt20kcZgUUvdbZYnsX91oyFHq5du1a3bj1b6wB7EPAkAtpWMdqOTlE7O65enKuxHI9PEQYY&#10;gQAI2E9g1oyml0O4yxxXnnu5Dgnh56rb71eQ06UjWImJiZGRNytVqqRK6HACAtoloG0VQ48z0C46&#10;BZHZEb/5O3OcpbGgrhS0IExAwO0EgoMrcKFcAY6L4tLWoaGh/NPYVQnPpQLr6tXwvHlfo2nsqoQO&#10;JyCgaQLa1liaRueq4NTXWFBXrmo7lAMCjhMYNrROwr59WTkugW4U7ts3bOhwx30KPcgLLKPRKLz3&#10;R9sGo1Gnowf6vdrP75QO7sLFiyVKlFC3AvAGAtolAI2lpbax+OJnNTUW1JWWmhuxgIAsgWFD69HD&#10;FLLWrr3vSG3O9QJr3rx5+QvmoyhJQrFE2wULBcydO1e4n98pXZ/3Or/31fARsnWGAQikHwLQWNpu&#10;S4uqy56Qoa7soYY8IOB+AtsDArjtd50Rh8wIVt++n0Xde0AF02sHWaLt+/ceiPa/3Jn2skNnBAqf&#10;IOCpBKCxNNNy1l6k42iAUFeOEkR+EHAfgfBwjtvsjOJlbxEavXQ64UudX27/Z7+T3vrsjArDJwi4&#10;gQA0lhugWy2SvQxbtQXqSjWUcAQCriZgegi7P92a+0L4NHa1gpAVWGoVBD8gkLEJQGNpo/15aaVO&#10;g0BdaaNZEQUI2EeAnrpeecjQypWHip7Gbp83US4ILFUwwgkIKCCgzle6goJgooyAow0CdaWMM6xA&#10;QMsE6KnrlBRGuGrl2l27dytMEFgKqcIMBNQg4OhXuhoxwIcqBKCuVMEIJyDgUQSaNW2qPEFgeVTb&#10;Ith0QAAaS0uNaGdrQF1pqRERCwhokwAEljbbBVGlawJ2fqunayYeVDmoKw9qLIQKAu4jAIHlPvYo&#10;OSMTgMbSTOvb1hRQV5ppOAQCAhon4GaBFbDkecAfLwLafKNxTAgPBNQnYNsXu/rlwyNPQGlTQF2h&#10;04AACCgm4B6B9fjJ498X/d65y7sc58Xp9JwuKejdjr/Mn/8oPl5x5DAEAc8noPSL3fNrmg5qAHWV&#10;DhoRVQABFxKQEVjWniBqcb/Cx42uW/9n/dfrhoRseLdLsG7NWG7FRJJZbYLeXbd+Xb36dRYvW+HC&#10;6qMoEHA3AWgsd7cAK1+mHaCutNFMiAIEPIiAq0ewdu3eOWr0yGnTZ2zZsatL1w9vbf/xxpapVzZM&#10;at+py+8rQwYOHzPuu6/XbfrLgwgiVBBwlAA0lqME1clvtR2grtQBDC8gkLEIuFRg0Yyr9+++8ahk&#10;16COnYycLllvSBEkzsv77badnn59/rP4ZpiVlbG6IWoLAiAAAiAAAi4nUKZc9jLlFvgH+FNSvXCX&#10;Cix+xhXpKl5diWXWy1lZqlcVDkFAuwQwiKWNtrHQDhi+0kbTIAoQUJ1ArTrZ43vM69EjiXlWXWO5&#10;VGDxM65SB6705jIrOTmFt1EdJRyCgKYJQGNpo3n+0w5QV9poFEQBAqoTaNIs2602i/v6PV7l98q3&#10;uhrLpQLr/pYpS79s7BO6cN2fa1P0Rv7+ID+ItXnDKt3pRT/3eT168yTVacIhCGidADSWploI6kpT&#10;zYFgQEBVAufPr+peIHo7x7VU1a3QmW7lijXXb0auC6/RsV3JsCsx/+48Grbri5joWDKi1xnaVy69&#10;qYdlpw3/gLzMG7+sXLN63LixhYsUebtN+zr1G/nm8b95M+LE0cO7t/8VGxM97Kuve338kXm5zBut&#10;KdpRI4bYF5jGc+l0OiN9xWLJ4ARc8L0uV4Tccee2kHzp8haORuj8EhyNEPlBIOMQuBLN5czM0VlJ&#10;i5fOlLy9UlPqNiVa6CjboOVGLOfz/E6pwMIkP8xFCLMJKDCn/FiuOseFctzFb8byMGOiYyyCZSLE&#10;JuZSAovCssmXIL40fWZRYJFZ/JPHy1eu3L5j+7Ejh025jFzNuvWbN3+7+4cf5vH1lagbBJZ9LYJc&#10;HkbA2V/vcv7ljjsXp3zp8haORUh/69BzG/DHjmMUkRsE1CLgDIG1atWlAYt3Vw/iAjluvXMEltQt&#10;QpJ+9iVZpr65cn/eu8+mdRui7tw3pbv3t4Zs/PKLL6ypK1mHMACBdEUA9wrd2JxMXNHvnF/+NezG&#10;WFA0CICAkwgEB1egwasCHBclKMDa8JV9Mbh0DpZ9ISIXCGREAviGd0urC8bG0AJuaQEUCgIuIzBs&#10;aJ2EffuyOq08CCynoYVjEHCQAL7hHQRoa3Zn33m0NR7YgwAIOJPAsKH19pHAql3bSYVAYDkJLNyC&#10;gBoEoLHUoKjIhyV1BfyK0MEIBDyZwPaAABa+uvcHySEElif3C8SeEQjgS94FrWx97Ar4XYAfRYCA&#10;OwmEhzupdAgsJ4GFWxBQjwC+5NVjacET7gw6FS+cg4CGCTRs0JDzV/8lOazG6gisgDajNAwQoYGA&#10;5xNgGkut5Pk8VEOhQF1B36aD/oIqgIBFAhvWb6w8ZCgdUv3+oM0Ca8qc9p9/VXjZ8v88CPTHlXvI&#10;EVtjAQEQcBYB+p5XKdFzCJwVpEv8muJXCYXJj4IFGksBJJiAgEcS2LNrrzPUlSKB9eXgQRMnTSDT&#10;Vm1a7N+WcON85eUrommbJdr//bJd0Vsm0doj0SJoEAABEAABEAABEFCbgPwtwhUrl/v7+5OW6tWr&#10;17vv5YvxPTmh7cXatU9/+81727bsYANX7BYhBrHUbh34AwEQ0AoBDGJppSUQBwh4CAEZgTVp8gR6&#10;pHHIxg2tWrXqGPRu184z8+fk9t9N7Fo+1/btY+5HX2LDVyxhEMtDGh1hggAIgAAIgAAIOJeAjMDa&#10;uGkjlX/y5MkpU6bcun0re/bXKhYO2BxprF0kvlXFLHPnNj0xryMfIGks5wYL7yAAAiDgPgIYxHIf&#10;e5QMAp5HQEZg3bp1q0SJEoMGDrp7O6pokaI7/57gl0Vv1Bl33OXa1HhSpbjXsmXvxz++Y0e9nz17&#10;tm//voWLfv9l7pzFSxYdPnyI9tjhB1lAAARAwGUEoLFchhoFgYCnE5ARWKSrjv57fNTIr1k9j59Y&#10;VKdowvC3s5cv6cXl5noHJRZ87dncec1S9EnKQSQmJk6YOL7BG6+vXrvmwaO4BD135XrE0pUrO3d9&#10;b8r3k+/du6fcFSxBAARAAARAAARAQIME5Ce5C4MOCKjYc/WzssWTKpQ2cDm5dpP9D1zLfeUh9+zZ&#10;A4V1O3X6VN36tX0yZ75w5erPC34fOPSrTz/rP2TUt99M/mncj3OfJHNDRww/e/asQm8wAwEQAAEX&#10;E8AglouBozgQ8FACtgms94MXNS/v3+1XfegDHY1gzR2VUDjLg+I5Hnt7ZVZS//j4+CVLFs3/9bdv&#10;vhuXkmJI0f8n+eb1f//Tfm+07DB4+BAl3mADAiAAAm4hoOzhWW4JDYWCAAhohYBtAitHDv+FUy+X&#10;fu211t8aw2J1hUsn5cjh07zZ1zlz5lNSoTIhmVbWmtru2y2vpFWKIVlvSE5ds5016r+Rx7/A3n17&#10;lTiEDQiAAAiAAAiAAAjYR8A/wJ9P9nmQyGWbwGKO5ny7v3y+HK36c6cul/ngg0Z79k41GFKURebF&#10;6fScLolpKZO0Eg5ipY5pGQy6oiXLXbhwXplDWIEACIAACIAACICAzQRIWgnziD7a7M4sgz0CK1eu&#10;/L98s6eUX+aPRlzL8VrlxMQnV8L+VhKKbs1YbsVEegGiWFq9lFmpekt/8czxihUqKnEIGxAAARAA&#10;ARAAARCwlYBFOaWuxrJHYFE1/P1Lzf7mYIGshv99uqhq3S5/rvtcSd3ub5kSvWPqne3T0iZgCaZh&#10;McllMBi3rP0jWyafN9/8nxKHsAEBEAABEAABEAABDRKwU2BRTV57reTEQSsr+r1Yuf/s/fgnSuum&#10;1+tSTHcC2V3CWhtSXt/C/a/nVJJct27eWD7/p5tXQn+dN9/Hx0epQ9iBAAiAAAiAAAiAgMYI2C+w&#10;qCJlSr255ufoDT8cnDM1Rnm9fDhDLi9jdh/OW0fvsU+blTV97JA1C6aXKZxvxg8/0qsPlXuDJQiA&#10;AAiAAAiAAAhojYBDAsvuyuh0XA4frwI5M/OzskYPHbx04UJ6ZHz+/PntdouMIAACIAACIAACICBL&#10;ICbawsCQxZ2yrqwZuEdg8dGYZmVtnRy9eVKlSpWzZMlidzWQEQRAAARAAARAAAS0Q8DNAks7IBAJ&#10;CIAACIAACIBAxiGg7niVOTcIrIzTl1BTEAAB1QjQPAeW0veSQaqZvhsRtVNIQHW9BYGlkDzMQAAE&#10;QOAVgQz1tpwMVVnX93JexaZ7ve56tu4tEQLLvfxROgiAgIcR4AeumOxIZ1+KwmE5VjWoK6d2UFH/&#10;SWfdyanoVHHu9VIE8RuquGVOILBUhAlXIAACmiYgHCow31YSOv/9x4sPFfWH2+85OrV2SvC63cbx&#10;JrDVA/UfPrm9+hkwgOioGJJWlGhD9erLCKyyH0yr+MFPpT+cXPLD78t8OK3sh1PLvv9DuQ9/Ktvt&#10;+/Jdvy//4fflPphWtuuPZd7/gVK5j6aoHh8cggAIgIBrCGDwwDWcNVuKe0fs3Fu6ZhvFBYGRtHKG&#10;upIfwTLqDFHbR8duG/9o23cPtoy5t/nbO1vGDBrS0mjQHfrjq79/+3LX7wO2ze+76Zc+m2Z9yhnx&#10;nAUXdAYUAQIg4BAB4ZiBaPBAWmOJRq3SmSBL37WT7THu1TfuLV0WDgzsIyAzgqXnTLMMDEYjvdzm&#10;naELUwz6ZL3ey+hjMHCJ+hRvoyE5OTnhhem1N88NNMhm2/tt3v/xb4vJvpogFwiAAAjYTYApLVok&#10;ZBNvQ2bCbbsL1VTG9F07WdTubVD3li4LBwb2EZARWD4GL73BuOP09XZDF8U8fNLpqyXRj54ZvfTe&#10;3skGgy5Rbzh17NYH7eenGOmNN976lKe2BrHz+y4sbZn0bsj4jmvHBq0Y05ZUl61+YA8CIAACziYg&#10;mrZlsThrU3BsnZojcq6kaKYOHflJmmx20RR43l6CvHk8NqGQzm4Hbdk6yjarQsLKC1Ju6eweDv/q&#10;EpARWDodDVkZZi/bt/nHnq0bVaT11MW76RWCPoasel3C7q2Xj/571Vvnk5RsTEpO0Om87QiOhscS&#10;U/SJySylJCXryQk0lh0kkQUEQMBBAhKDWOYjWzYJBUcCs1i0uUOFZtYiUZ7dvOIWh/0smim/r+pg&#10;dms6yaJyVdg6CivOlK55QcpDUhgPzDROQO5XhLpMHb9aHB3zeNbaQ2G3HkxbeeDYhZu3Ix4adFxC&#10;suGNZqU+6tvYaDTSnUMDTdcy2vzQPbq5mKarUvRJKSlJpLRSUuZ82eynAU2gsTTedRAeCGQcAvwU&#10;Gdf/4Iv/qpaeLmZuJnvHU9h8CksRZlE4fc3BX8k5mN28jo47VFhxKlrW0g7sGeekSwc1lRFYJJ6m&#10;DmjrlyvbgM4NSxXxH9r1Td9c2V7zzWng9Hpj1mSDl4F75mUw6jmvxJRkkliyRMp9MJVPJ0+dzt9y&#10;VJE2X5do922ZDt+ZxrFepRRZVzAAARAAAeUE+C8zVe7IqPh0BokqCL+AeTO+aGGN+K9zkQZSwkdh&#10;KdY8W0TBS1I74uFHgESeVWduh0NhFunsspZ2YFfSmrDRDgHZW4Teef1ydmlVK2jYon/PRrwzZGGH&#10;ZtVz+GXVcZn0yQk01T1J76PXeelTdCkpKd5eqXNE5ZaI9YVZuv5nobDlBS4uyndm/muUKVVdmQax&#10;2FCWnBscBwEQAAEXEXDvHGTzL3KblIHCu3LKS7GpdFELOZKXiUi7F8cbUXnpjlgqz2s3CmR0DQHZ&#10;W4QpJHoa1y332fv/y5E9c6/3GjWsXcb0eFJd0qMnLz5qO4/uDdJoVpIxUc9lMhhs6/uGFKOefpdo&#10;WpsyMnVFazaO5Zr6oxQQAIEMQoD/3hLeJLLpy0yVoS/n0RaF57IpYs6rkTM8a7wRnVFl+HQXARmB&#10;5aXXJaYYkvT6QgF+b9YpW6Rg3mQmfQze2bP5zFv/qZ7Tz1jx/gt9cnLiU2+dnFwT1DJVV6WpK0OK&#10;6d6iSV0lp/Cz3d1FBOWCAAiAgIiAUKy4fhoWmkMVAmhEVTCmMye/LVzAkjPqJfccLG/vVN2jT9Ib&#10;GtUuTQ/BMo1YGfT0YCwSWnoj6Sp6RBbHpXjpDFmMXFaFIRpp2laqurp4I+nLuU/qDoqjjJPnL4mK&#10;uccGsXCLUCFJmIEACKhIwOLMIdEMdxWLU9eVaGTO8dnc6obnXm+e0ojupZTRSl+6bMnUqUks0bbq&#10;1ZcbczImNvvkpxZ95rbqPaf1Z3Pafv5zx/6/TZ2xSedl6D7itx5fLfrs2xWffbdyyPjlg6esMXIv&#10;pOMLWPL8Ucv+vk2ukLSi+4Okrnr99Di/n27FkByUMXfWxCHfb4hO01i4Rah6W8MhCICAewgonAVl&#10;LTjlv/l3pHrOKMVBn/Zld5C2IwztyGtfHe0oCFlEBFavXTVt2pP1f3Zh6enTJ02arVKXkozACls2&#10;4vKKUVeWDQlb8VX48pGUaDt82fAry0ZeXjo8fPlXl00fh5IZW8sFR5O39DR/q3TwvfLd7r/7XVz8&#10;M+OqA4nB055Rxim9ctcqk2nz3/+w2e4rhjSX84bjIAACIKAOAf7+kZJZWbLTm4Tfmo5835v/YJBq&#10;a/7rM2Zm8ataNlTKqLAUm0BL+5R1ZVN2+2grISMbpyMGzsDuSDwZLe/DhzFRUVzlyvlYouqfP6/y&#10;+57lRrBURa5bM5ZbMZHmyF9ZPpwS9e89c/LfWFc4fGXBS0sDkpP0bepkOnwujtTV2yULq1oynIEA&#10;CIBAGgGJyeAS6kqYS4hSJGuE35qqfIVbcygKlddY5nEqkYwKS7GpDzmIQkl2JTaixuL5SDSiTdV0&#10;xNgZ2B2JB3nVJeBSgXV/y5TorZOjN0/i60D3ClPopYZJ+pREA6WEBHquu7FlqSJkEFDAX92qwhsI&#10;gAAISBCwJkTMf94v/YN/c+mjROLYFJhFh+Y7peMUlWgxu4MdxkGfSrIrpG1rIzpYceXZldRRuTdY&#10;KiQwYO+ukBCT7YBBu1jiPyr0oMTMpQJLFNDbdfLM+fNJcqIhNekprTuUdPzXYVBXSloONiAAArYS&#10;YN+y1pK0N2EuZsnvMc9ozVhJERZtRDFb86PQzO7s1hSbhJJzdkjChuDFinScwqMSjSikpLziyi15&#10;/w4isvUsgD0RWFWkcGgBjmvJrYq7zBL/UUU+7hRYnwe9deBM0ujfHh+9kHjgTOIXc58t/25wRlZX&#10;NHqnYtPCFQiAAAi4i4DFO3EUjCMz0txVF5SbDgkkJHAJnOWkXm3dKbDKFy+9eES7x88z95n9ZPDv&#10;z5eNzdDqSr02hScQAAEQcDMBi38tmk/Pd3OUKD7DEkhMTOcCi1q2fGCZX4b2vfTHcEqsoaOjYviU&#10;YZseFQcBEACB9EHA2o8D0kftUAtPJRAQwNEtQotJvSq5cwRLvVrAEwiAAAiAgLYIWJyNZNO8e4v1&#10;cdyDtjAhGrcQCA/nLnOWk3rx2CCwHj2KDdm4YfqMaUOHD6ZEG/SRdqoXDDyBAAiAAAikKwKYwZ2u&#10;mjPdVKZ2ba4+ZzmpV0elAitVWk2Pi49r1qT5V8NGUmr6VrPY2Ic//Dh1Q8h69eKBJxAAARAAARAA&#10;ARBwIoHKO/+ufMLfYlKxVEUCiwarbt2+9eWgwd279ahatVq+1KVateo9e3z65cAhV8Iuk4GKMcEV&#10;CIAACIAACIAACDiJwJ7OwXt2WU4qligvsGjsKnu27J/27JU3T17zgklpffFZ/0yZMpOZimHBFQiA&#10;AAiAAAiAAAh4LgEZgUVTrA4d/qdLl67ZsmWzVslcuXJ16tCJzDAfy3P7ASIHARAAARAAAW0SyJaJ&#10;K5Cb+235+gPHz+87dn7P0fN//3t++6Hzm/af+evg+Y0HTClk//n1+0xpyoL1ZK+FRUZgbd+5vXy5&#10;8nn88ghjpZfYfNq7p3BPwYKFAgNLkLEWqoQYQAAEQAAEQAAE0hOB73/b1Lx58+BmlYXpgxbVRHvo&#10;I5ktW7tJC3WXEVh3795t1OhN2UB1Ol29uvXJWNYSBiAAAiAAAiAAAiBgK4HXy+R6ksDdijOl6w9N&#10;6XwUdyIigdLhsMf7zsfsORu999wDMrPVs5PsZQTWnTu3ixcrzpdNY1fsHcybNm3it9nR0qVK3717&#10;R2GU5T6Yai0p9AAzEAABEAABEACBjEng5eM/NP1+OflJ7jQ6xbdfu9SFPrINts0Wb29vm5o5Yn1h&#10;lq7/WShseYGLi/Kdmf+aTR5gDAIgAAIgAAIgkNEIFPXjSvmbUpWCutqBWSkRAaFW0QgQGYFVpEiR&#10;yFuRfKy/LVhIiX0UbtPHsPArhQoVtqNWhhSjPsWgN601LUXtqBqygAAIgAAIgAAIqEuAbhFOmBci&#10;THv27DFafP+lugXb6E1GYNHs9YMH98vGrdfrT5w8UahQIRtL51J1VZq6MqQYbM0OexAAARAAARAA&#10;gQxFgEawvu4bJExNmjTxvBGsFm+3vHT50r17/5m9Ti9j5sexWKNev3H96tXwli1a2dTGRkOaurp4&#10;I+nLuU/qDoqj7P1n/non5p5NfmAMAiAAAiAAAiCQQQhYHMFysO6/LSzFkoN+hNllRrDo4aINGzQK&#10;2bQhPj7eWqmP4h5t3rKJzERPc7BmH7Dk+aOW/X2bXKHhK7o/SOqq10+P8/vpVgzJQVmyZ0l4d8yK&#10;uw+gsVRsZbgCARAAARAAgXRCwOIIluytNonKL122ZOrUeJaWLqupFib5Se5B7TskJCTM/nnW7du3&#10;zUu9devWnJ9nGwxGMlMckxen03O6pNLB98p3u//ud3Hxz4yrDiQGT3tGHqb0yl2ztM/sdXiklmKc&#10;MAQBEAABEACBDEPA4giW3bcIV699a9q0H4KDufV/7qX09Gnk6rWrVGEpL7ComMGDhlauVHnOL7N+&#10;mTeHnthOz26Iuh/175HDv8yd8/Pc2VUqVxny5VDl0ejWjOVWTOQ4ryvLh1OiHynumZP/xrrC4SsL&#10;XloakJykb1Mn057TD5U7hCUIgAAIgAAIgEAGIaDuCNbDh+eioqL69N5YuXIVSsTwxx/Veb2yIoFF&#10;5dEA1fBhIwoXKnL02JGfZk6f9uNUEliFCxehnbaMXZla//6WKdFbJ0dvnsR3BbpXmJKoT0nSpyQa&#10;KCUkGDj8oDCDnCioJgiAAAiAAAjYQsAZc7AKF2rIhxAREWFLOFZtlQosckDzsdq3C6LRrGlTp1Oi&#10;Dfpo8Q3QNkX2dp08c/58kpxoSE16SusOJb1Zxc8mJzAGARAAARAAARDIIAS6vhtEiZaWqYvyXxHu&#10;3rtrwKD+whQSYmJGe1RHZ4PAUr1s5vDzoLcOnEka/dvjoxcSD5xJ/GLus/B7hgGdWzupOLgFARAA&#10;ARAAARBIBwSEE9sVTnIvXnxGXNxKYSpQgGvZkqM9qgNxv8AqX7z04hHtHj/P3Gf2k8G/P8+ZNdu6&#10;ce8XLWDzI7VURwOHIAACIAACIAACmiVAE9vZojzCxMSsCQmcxcSc1K41fNjQ4codSli6X2BRcOUD&#10;y/wytO+lP4ZTmjfiM6grVZoWTkAABEAABEAg3RA4FZl0+nrsjbumdCfalGh5lrqkpKR4eXn5+PjQ&#10;W/vITKLKCQkyAqtunfQlsNJN86MiIAACIAACIAACqhPo3qXdhg0bTsotp06d2rRp04edX70oWRRJ&#10;/vxRdE/QYlI9Zt3KFWuu34xcF16jY7uSYVdi/t15NGzXFzHRsVTSrt277SuvWdOmLDtt+AfkZd4c&#10;XJg3WlO0o0YMcdAbsoNARiZAA+rSr+2SNXAqPdnSZQ2cGh6cgwAIuJjAlWguZ2Z6nbOpWC+dKXl7&#10;pabUbUq00FG2QcuNWM7n+Z1SgYVJfohEyO69/b77zvJjrg7si5GoFxMhNlVcSmBRWDb54o15fQaB&#10;ZR9A5AIBpxKQFSiyBhk5PKfWHc5BAATMCagosJ4+rz1uXIRFyFOnqCywpOZgkU6yL6F/gAAIgAAI&#10;gAAIgIDWCGzZMvTEiSoWk+qhamKSu+q1gkMQAAEQAAEQAAEQEBHo0jl4z669FpPqrCCwVEcKhyAA&#10;AiAAAiAAAhmdAARWRu8BqD8IgAAIgAAIgIDqBCCwVEcKhyAAAiAAAiAAAhmdgM0CK+7Zi+t3Y2md&#10;0cmh/iAAAiAAAiAAAiBghYDNAqte79mthv1G66RkPaiCAAiAAAiAAAiAAAiYE7BNYO04eoV3MfkP&#10;Ox9DimYAARAAARAAARAAgfRNwDaB9dOfBwjHrAHtab1id2j6RoPagQAIgAAIgAAIgIB9BGwQWHRP&#10;8MbdR1RMi3rl2rxenjbmrPvHvlKRCwRAAARAAARAAATSMQEbBBa7J/h+0+q07texEa3nbzrmOJqA&#10;Jc8D/ngR0OYbx13BAwiAAAiAAAiAAAhogYDUuwhF8ZX7YKp5xHS7kAa0LNZE4cueA5YkcN4p3KoJ&#10;0ZunSBDBy5610F0QQ/ogIPuqQVkDp3KQLV3WwKnhwTkIgICLCTjyLkISD2pFq+bLnoUx0fT2AbM2&#10;Zvbx6dOuLtv/78XIE5dv++bMemz+AEcEVv42I4xG01uwozdPgsBSqx/ADwhIEJAVKLIGTsUrW7qs&#10;gVPDg3MQAAEXE3BEYLk4VGFxSm8Rsunt0z5v069TI5aWj3mf9sQ/TaDHYjlSgftbpkRvnSytrhzx&#10;j7wgAAIgAAIgAAIg4GICMgIroIA/C2j7D72uLB8uuhtIeyiVLJSX2fDGLq4DigMBEAABEAABEAAB&#10;TRFQNIJ161akhHiiQ4cOH9JUrRAMCIAACIAACIAACLiRgLzAGjCwX606NSnEVm1aWEx0qEPH9mTm&#10;xmqgaBAAARAAARAAARDQDgF5gbVq9SoW7kkrCzvKm2mnbogEBEAABEAABEAABNxCQF5gRUfFhKzf&#10;SMHRhsVEh2bNnEOH3FIBFAoCIAACIAACIAACWiMgL7Ao4gYNGkroJzoU3CVYaxVDPCAAAiAAAiAA&#10;AiDgLgKKBJa7gkO5IAACIAACIAACIOCJBGQElk03/mwy9kRYiBkEQAAEQAAEQAAElBDACJYSSrAB&#10;ARAAARAAARAAARsIQGDZAAumIAACIAACIAACIKCEAASWEkqwAQEQAAEQAAEQAAEbCLhBYC3893a5&#10;D6ZYi1H6qA01gykIgAAIgAAIgAAIuImAGwSWm2qKYkEABEAABEAABEDARQQcFVgPdv2z8Zuv/538&#10;Y0rcY9mQaXSKEjNj2+ZJeFTWoUUDnU5n0377SkEuEAABEAABEAABELBGQLdyxZrrNyPXhdfo2K5k&#10;2JWYf3ceDdv1RUx0rBJkV04cPrr8z9a5yh7j7lauUKtY1/bCXLt2727WtKl/QF7em8SdQYvFXVk+&#10;gt/PvNGaoh01Yoh0eKSxjEaj0MZ8j5IKwgYE0iUB+hvkv+eHuJayBk7FIlu6rIFTw4NzEAABFxO4&#10;Es3lzMyxwRMvnSl5e6Wm1G1KtNBRtkHLjVjO5/mdUoGFFYoZJ1XH/hGshCf3ru0O+idy85ln9zJ5&#10;+RRq00Q2RBJMlL7q9yFZPvx7aq2a9Wkt2mBHmaWsQ2sGpK6E41hQV3aTREYQAAEQAAEQAAE7CNgp&#10;sAyGpLMbOxsNhkpFYn88saROi7Y+uXPZWvzO7zu+/dV6yiXc4J3wNxNtdQt7EAABEAABEAABEHAv&#10;ATsFVtT5xSlPLxetoDsRzs2b0cPv9Rq2VsNcWrE9bCF1NeWXlbb6FNrzg1gYvnIEI/KCAAiAAAiA&#10;AAjYQcAegfUi/mbsubEN6nPrtxnbNs1brMa3dhRscfiKaSy6S0jqKuyPYXa4FWks+iiajOWgT2QH&#10;ARAAARAAARAAAVkC9gisC1s+LF4s6UyELuE51/6TZbJlWDOwdotQFXXFCrX2i0K7Y0ZGEAABEAAB&#10;EAABEJAlYLPAio08lJWL8MnMLf/T2Llrkyx+dWXLsGhg8Rbh1I1nSV3pDHr7fCIXCIAACIAACIAA&#10;CGiBgM0CK3O2PMkJiZv/LViqZLZardfYXQfz4atmDUqTuhrxeVe7fSIjCIAACIAACIAACGiBgM0C&#10;a8WiqVsOZz4amtS590IHKyDUWGzsKnzZcAd9IjsIgAAIgAAIgAAIuJ2AjMAKKOAvCvH3lXuuPCoy&#10;aUFo3iLNRYfMjUUG/JPcaRo7KSpKNGrFNtjY1e+Hb1EWOip85rvbGSEAEAABEAABEAABELCJgMyT&#10;3EkzRUfF3LoVWatOTdq4evHYxPEjZs4PyZ07N18M2WxYv7Fhg4bMmN/vxie524QAxiCQ0QjIPgld&#10;1sCpxGRLlzVwanhwDgIg4GIC6fZJ7gMG9iN1RTRbtWkx6ttxmbPl7tK1M23ziQ516NiezGSJC5/k&#10;zm8bvbzZtvlRWYcwAAEQAAEQAAEQAAENEpCfg7Vq9SoW98mTJ/cdPLJh6z+0IVzYUd5MeSXZ00Qd&#10;f96V8hJhCQIgAAIgAAIgAAIuICAvsOiuX8j6jRQKbVhMdGjWzDnCm4PScfd8vQh7zyBtmKsr/qgL&#10;Ko8iQAAEQAAEQAAEQMAZBOQFFpXaoEFDCf1Eh4K7BDsjOPgEARAAARAAARAAAU8kICOwlI9LsSEu&#10;T0SAmEEABEAABEAABEBAXQKKRrDULdI13hYsWOCaglAKCIAACIAACIAACIgIpFuBhZYGARAAARAA&#10;ARAAAXcRSJ8Ci73jGW96dlevQrkgAAIgAAIgkMEJpE+BlcEbFdUHARAAARAAARBwL4H0LLCMRiMG&#10;sdzbvVA6CIAACIAACGRMAi4VWCU//KHMh1NLf/B96fcnlvvo+7IfTin74dQyH00p8cGUj0dPV6sB&#10;SFTNnz9fLW/wAwIgAAIgAAIgAAK2ElAksMp9MFWJX1kzb2PKnl+GHF004uzKby+vGRuxceK9rRMf&#10;7vg+ZtvklbO+KfvRD0pKUWjTu3dv/JBQISuYgQAIgAAIgAAIqEtAkcBiRUY9fDxxyW7z4vv/tOFU&#10;+F0lYel03tmz+mTLQilT1izeWTJ7ZfLxSk4xJKXoE5NSQpeNojEtJX6U2+AuoXJWsAQBEAABEAAB&#10;EFCLgFKBRdKq05g/th69/Pu/V0WJ1BVpLIvaSxSl0aAzqavMPlkzeWf28V6+/VjQV/OKdRjz/je/&#10;r/775IuElN2/DC3z4TS16gY/IAACIAACIAACIOAWAkoF1qmraWNUU+esFyUWN28gUQ0vb0M208CV&#10;d+ZM3st3HDt0+mqP5nVOzh3U8+06py/f2PxP6LOElNWT+9DELLtZ0AQsGrUSZscglt0wkREEQAAE&#10;QAAEQMA+AkoF1rrxH80ZFFSzTKEry4eLEu0c3a0pGchGYDR4Z83kkyWTN90ZDDkQ+k79Cm9ULZk1&#10;sw+t36lfcfeJS88TU54npPw8okfFD7+X9WbNgDRWnz59+DV+SGg3SWQEARAAARAAARCwj4CMwAoo&#10;4M/7rVG28OwvO5gXQzu7BzVSVLwuhcauSF2lpBiOXrxVp3wxPhdtnwy7/Twh+UViyotE/Xf9PrBv&#10;HIvGq9hCnvlt0ZiWolBhBAIgAAIgAAIgAAL2ElA0gmVIiBcqLb4s2nno8CHlRZPQYbPaE5P1dSsU&#10;PX45ks9L2zXKFH6eqCd1lZCUkpikN3B65Z5hCQIgAAIgAAIgAALaISAvsAYM7Bd/yPRYqfUhf4oS&#10;7ezQsT0ZKK2P0cf0m8FkklD6lnUrbz5y8eDZ6ySnaP3XvxfrViidkJScmJxCPypM1hu8jd5K3cIO&#10;BEAABEAABEAABLREQF5grVq9igXc12xh+3kDJfUyqatk/YuklGb1K1csVezXbcdqfTZj/tajRQrk&#10;DyxSlAauKJEII1cpXqY1FhAAARAAARAAARDwOALyAis6KiZXza5UMdoQJdo5a+Yc2qmw2l46Ulc0&#10;xcqUaLpV/aplB3V9Z/7IT7q906wEqavklMRkA41dMW/eRvnYFJYLMxAAARAAARAAARBwJQFFIsYn&#10;T1GLKop2BncJVh6uUedFU6xIXT0jgZWqsZ4nJtPjr+gu4QuTuqKxq1fzrvQ65Y5hCQIgAAIgAAIg&#10;AAIaIqBbuWLN9ZuR68JrdGxXMuxKzL87j4bt+iImOpbFSNPYlQxQWTTbtXt3s6ZN/QPy8t7oh4H0&#10;6z6a6u7l5UNjVZl0nIEzeHGmf6b/dTpDcpJXpsxGTk8fOM7ryh/DeFTMG60p2lEjhsgiNH8glmwW&#10;GIBABiGg09FpKFVXWQOngpItXdbAqeHBOQiAgIsJXInmcmYmjWAq1ktnSt5eqSl1mxItdJRt0HIj&#10;lvN5fqdUYGFefrg4YFacSwWWIzWEwHKEHvKCgJCApwsUT48fvREEQMAmAh4qsBTdIrQJBIxBAAQ0&#10;TkB6+ErjwVN4nh6/9gkjQhAAAccJQGA5zhAeQAAEQAAEQAAEQOA/BGQElpIJWORPoRnYgwAIgAAI&#10;gAAIgEBGIIARrIzQyqgjCIAACIAACICASwlAYLkUNwoDARAAARAAARDICAQgsDJCK6OOIAACIAAC&#10;IAACLiUAgeVS3CgMBEAABEAABEAgIxCQElj06Cn7knJwmzZtpIeUUpo9Z5byXLAEARAAARAAARAA&#10;AS0TkHrQKD2E3b7Q2bNTzZ/kbu5t6LAh+w/s9/PzjYuLP370hERxeNCofW2BXCAAAiAAAiDg0QTS&#10;4YNGSSfZl5Q35Ka/Nv7vzf/9783GN29GnDlzRnlGWIIACIAACIAACICAZgm4cw4W3R+Mi4urWrVq&#10;23faEaC/Nm/SLCYEBgIgAAIgAAIgAALKCbhTYB04eIACbde2fbVq1YoXD9y4aaPyuGEJAiAAAiAA&#10;AiAAApol4E6BRfcH27Vr7+fnR3Tat2uPu4Sa7SUIDARAAARAAARAwCYCbhNY7P7gm2+8ycLFXUKb&#10;mg3GIAACIAACIAACWiagmsB6FHNvzAe1lFeV3R+MjIykBzRQOnBwP33EXULlAGEJAiAAAiAAAiCg&#10;WQLqCCxSVzOHdqxVqZTyetL9Qbo5eOZM6IED+1miaVi4S6gcICxBAARAAARAAAQ0S0AdgUXqqmmd&#10;iu+8WVthPdn9wf79Bqxds45PY0aPoez4LaFChjADARAAARAAARDQLAEVBNZnQTXfa1avUY3yv23Y&#10;rbCeL38/aHo6A7+wCe+4S6iQIcxAAARAAARAAAQ0S8BRgfXlgM8+aFWveKF8M5Zv9eaMCutJ9wfZ&#10;oxlE9vTIBtwlVMgQZiAAAiAAAiAAApol4JDACtm4IYdfnmaf/TBt+faEZEPXMcuU1JPdHyQtZW7M&#10;flSIu4RKMMIGBEAABEAABEBAswTsF1hHjx65e+/OtJkzu3496VpCtlpN38vpF6CknnQrMDoqhiZg&#10;mRuzQ1+nTsbCAgIgAAIgAAIgAAIeSsBOgTV16vffffft0KFDPx058sLhQ916Dnu7yxceigBhgwAI&#10;gAAIgAAIgIC6BOwRWKSufvllTkJCAt3RK1a85LFd+5s1ba5uWPAGAiAAAiAAAiAAAp5LwGaBdfz4&#10;sblzf27WrFnRYkUvX7qU70WC51YekYMACIAACIAACICAMwjICKyAAv7CUn9f+Nt7771rNBqfP39+&#10;/dp1nU5XtVpV3kBk7Ixw4RMEQAAEQAAEQAAEtE9A0QgWzWcn8UTqavy470hdUa3Onz9fqWKlQ4eP&#10;1KpVmw7NXzBPC1UlwccvFI/ooxYitBgDxSnab75Hs8EjMBAAARAAARAAAXMCupUr1ly/GbkuvEbH&#10;diXDrsT8u/No2K4vYqJjmSmJp8DAEhERN2h7zBjLP+4bP348HWVm9BtAvoxdu3c3a9rUPyAv782R&#10;BmDeaE3RjhoxxJpSYfrPXK9Y3O9IPBJSyY6ySFHxuYTbqkcIhyAAAiAAAiDgWQQiH3H3Yp9t3769&#10;TJky0t+wdDQsLKxNmzb+3nGlAgurIj/sZiUvsGxyDYFFrcuPPylXWhBYNnUzGIMACIAACGQcAiSw&#10;lq3d9NZbb71eJpdsrf8Nf7J3794ub9dyu8CSv0VImmni+ElUJdqwmOjQhx98JJRWsvVPxwYLFiyY&#10;/3IR3q+UrjIvyzB8lY77BqoGAiAAAiBgNwEl6oqcKzSzOwzlGeUFFvnq1au3hH6iQ9N//El5kW6x&#10;FM7Hct42Va23YOGVFqkuWpRoLOWDXm7BiEJBAARAAARAwF0EUvScbHJXbOblytwidCRQftaUI06E&#10;eT1iDhaJKj5m0lrsdqES2cTGrjCCpVZvgR8QAAEQAIH0QYDdIhzVu92j5/IVypOdm7RgkxZuETpd&#10;YMnDsMVC+5PchXPVFUorMsMcLFt6AWxBAARAAAQyEAFeYN2Kk691UT+tCCxFtwjlKwQLAQF2C5KU&#10;lpKBK5ADARAAARAAARBQQiA+gaM0cthQtsEn4R4lflxjk94ElsX5Va5ByUqxQ1qJbgsKf4foyshR&#10;FgiAAAiAAAhomcCLFy+mjBlKEdKattki2qOd+NOVwGKDRhYX1xC3Y9TK4qQraCzXtBdKAQEQAAEQ&#10;8CAC9BLkPoNHs4BnThpDH2nNPtJ++kiLdqqTrgSWdrAqj8TabUTcXlTOEJYgAAIgAAIZgUBy6tKz&#10;/3BW2fnTJ7IN2sMO0aIdDhBY2mkLRAICIAACIAACIGCVAH+Hqke/YbwRbQvvXGkHHwSWdtoCkYAA&#10;CIAACIAACCgiwDSWUGkpyuZCIwuPaRj3SYBaAdCTq9RyxfxIP6ZB3bLgDQRAAARAAARAwO0E+Mc0&#10;7D5zXzaYptXya/c5WIdXdJWtgLsMILDcRR7lggAIgAAIgIBbCHiowLJwi9A/IK8qicSQW1oChYIA&#10;CIAACIAACICAewlYnoMVEx3reHJvxVA6CIAACIAACIBAuiFwKjIpt4KFzDRSZalX5dA4ln1Rrlq5&#10;lr03EHOw7AOIXCAAAiAAAiAAAowA3SKk9/ouWLI6b155WfLw4cMPuwZnenGnVGBhGipyI0MZgWVf&#10;cPxrnp0ksEaPND3INX0vK1esCe7a2Y11JJXc9f333BgAigYBEFCdAF1YzC/LzzPJf2mJInmhoYcN&#10;vQoti4/NwBJTbM6CDA4SyJbJZgeHt6+1NU+d1xtoWmA5MolKayNYJBfs0CsuzsVf+PLlf00jAuvB&#10;/Ye2dmun2lOfJNmntaicWmU4BwF1CSRyusir4bzPYqXL3H6Sefv27WXKlJF9vjEZhIWFtWnTpshr&#10;OdSNShVvN6MfU3hZs2ZV4i0+Pp6qXK6Yar+aV1IobIjA7YfPbO1vpXIl2oou/vkLTQssW+sjsnfq&#10;LUJbh9YoGBJYGs8FgSXb5SCwZBHBAASkCYRfvfp6g7q8zb+Hj+09H/XWW2+9XiaXEnT/hj/Zu3dv&#10;9y7tlBi72Gbx6k2De7TLqmyAJCGZm75okzYr4mJuLi6OmsnW/tY7qJGtQWpBYEk9aNTu3xI6MvRl&#10;K8SMZk/vLhRV2XyPRSbWzBRmJ580ruYC2q4pxQUVQREg4EEELKqrD3tZmIyhUIe5q+6krp4kKEoK&#10;dZi7KpK+yzXvRRY7G0HQeH+TbiaZJ7nb91tCV/YM8+9j+76hledSbinkYFOcdAuMboTRDUpXkhSW&#10;xSZgueZOHE+GNqTZYvjKXf0B5WYEAil6TpjYFx6tRfsZCi+dFhOLLS5BUdJyRbSJV62oGHklnY1s&#10;PHqRElj0LUtfaXYkNxJRS/1IV8E1pViLQTjmpHz8yY2NorBo0nOukXQK44EZCGQoAk8SOT5175s2&#10;djV75jThftrWsi4RtldRP9Mn87WoTdUSDfCjnABrAmG/om7GdlLHs9jfPPRMlBJYNCXI7uQWHK7U&#10;Pa4sSzlM0lts4bMo2aPcv7klG3YSjkIxG9G4lLmByMaRGJAXBEDAcQJPkziW+g9MU1eTf5jG7+Q3&#10;WEHeXlpMLLZkPZeU+tvAJatCzNd0iCUtV0SbeNWKipEXdS3qbGw/dT/hIcc7ths9pJ+XPbte8Ti1&#10;RIm7hPRDHiahaC381Q/7yBahAdvDOpm5jXnnY/cH6WeMSvolG3aiZJEG7ZQ2YEUoGbjC/UElzQEb&#10;ELCbQHwCR2nksDR1NWL8NLZHlLSsS1hsz5MppV3xzGm8SDEdpbWWK6KWlNGmH0bevGtRl2OHqBPy&#10;R+3uz1rImE4EllO1jkQ7uatcR7qO+ZiWI95EI1iOuEJeEAABNxJ4lLr0GTyaxTBlzFC2R7Swo5m8&#10;tJjsoKfNiqTvqFgzmXct6nLsEHVC/qgdbaqdLOlEYCkZAjGHbl8uoR/7PNiXS1guG6OSfWiNxX7G&#10;j3LZl13oUzhApZ0+jUhAAATsIJD8cunZfzjLPn/6RH4nv8EOKZ9w40pLFltCQkJiotXHJrGjvIEr&#10;w0NZjABbRF2LOhvbT91PeMiOnqydLOlEYBFQ+1SLfblY+9mXV3kuZ/+W0OIEef73g3SX0I7HbbB7&#10;hUx4Sfdymwb/cH9QO5cMRJJeCQj/9OrRbxir5sLZU4X7Hf+rzAX0klIXawWxoxIKzAURoggiIOxX&#10;1M0YE+p4HtffJFoz/QgsFygeIUdZAWERun25LLoyv9KxYS22sKPCPcyJuY1Npzp/Q5DJI15OidQS&#10;X02hAdtprsCszd+yKTAYgwAIqEuAaSxeaYmc0yxQDSYWJJNQ+y+YLjhsve98DL+m0RGhAtNgLdJ9&#10;SOYdVbqzqduxXektXQksl2ks+3SSfblEvcGiruJteO1vvofPKLJR/icpP11d+DwF4U5rmlL0/AX+&#10;o1CH8XlVoeTKUwhlgUB6JWBNXVF9tXm3izWEIXXR6/UNGjRga/rIr2kPM2DG2qxI+o7K4vki0dk8&#10;9/ySF1i16tQUVo8+ivbQUYs7XQPF/PvYvm9o5bmUWwoJ2Bens+8SitpI+HxRVrRNdwkV3hy0tWPg&#10;/qCtxGAPAhmZAD+QL72RkRGh7q4hICOwmjR7a8miJbTmo7l1K1K0h9lQck3EKEWzBEQjVZqNE4GB&#10;QEYmQG93pvcP8ok+Eo1TkUm5lS1kqWV6x2+8YHcAZReyzJVL0esXtVxfD40t3fQ3af46etzR9ZuR&#10;68JrdGxXMuxKzL87j4bt+oJ/KXJAAf+GDRoeOnwoOsp0D5sWtmfo0OG05vfwR4WFOe9lzyWLF/PQ&#10;XiUdNv+yZ6GZTZPBVcHCD7a5vmiJ+O0bOFQFCJyAQPom8CJz3gVLVufNm1dJNR8+fPhh12Czd6Iq&#10;yep0m2yZuCOnL965c0dJScWKFatTtdyLZCW2sFGTQPbMnK39zV8Xa2sEWnjZs7zAWrxoafce3YQC&#10;i/asWbOK1m4RWHVeb2AraNiDAAiAAAiAAAhkKAKlAgvzo0Vuqbi8wCJpRaNWQoEVHNy1Qf0GtGYR&#10;r1q18vCRw7Qxa8ZsYR2cMYLlH6Dobyy3oEShIAACIAACIAAC2iGgRYGlHTqIBARAAARAAARAAAQ8&#10;joCFEazDK9KGpjyuMggYBEAABEAABEAABLRAQP4xDVqIEjGAAAiAAAiAAAiAgAcRgMDyoMZCqCAA&#10;AiAAAiAAAp5BwMItwnGfBHhG7IgSBEAABEAABEAABDRJwILACt/dT5OhIigQAAEQAAEQAAEQ8AwC&#10;mOTuGe2EKEEABEAABEAABDyIAOZgeVBjIVQQAAEQAAEQAAHPIACB5RnthChBAARAAARAAAQ8iAAE&#10;lgc1FkIFARAAARAAARDwDAIqzMGiV+J4Rl0RJQiAAAiAAAiAAAjYSyC4a2flr99RR2B1ff89e6NF&#10;PhAAARAAARAAARDQOoEH9x/SC5HdILCMRqPW2SA+EAABEAABEAABELCLAEkrmwQW5mDZhRmZQAAE&#10;QAAEQAAEQMA6AUUCiyQbSzTdSrgNsCAAAiAAAiAAAiAAAuYEFAksykYjY/x9R+E2mIIACIAACIAA&#10;CIAACIgIKBVYAAcCIAACIAACIAACIKCQAASWQlAwAwEQAAEQAAEQAAGlBCCwlJKCHQiAAAiAAAiA&#10;AAgoJACBpRAUzEAABEAABEAABEBAKQEILKWkYAcCIAACIAACIAACCglAYCkEBTMQAAEQAAEQAAEQ&#10;UEoAAkspKdiBAAiAAAiAAAiAgEICEFgKQcEMBEAABEAABEAABJQSUF9g6QSL0iicb8eCcn45KAEE&#10;QAAEQAAEQAAEOJUFFokYeuszv2hH0+Bd1OjsIAACIAACIAACLiOgpsBi6koYOmSNyxoSBYEACIAA&#10;CIAACGiHgJoCS6JWwvuG/LAWv5MyCse6rO1nZsKjrET+9p/5fUDp+5XaGWDTTodAJCAAAiAAAiAA&#10;Ao4TcIXAEt03pGEtpmzY+Bb7yO+U2M8Omd9/ZH74UoQCTmhvDgsDbI53IHgAARAAARAAARAwJ+AK&#10;gaUid4kRKaglFTnDFQiAAAiAAAiAgCMEPElgiUbCHKk28oIACIAACIAACICA8wgoElirVq7dtXs3&#10;JYpDuC0KS3ibjx3CJCfntRw8gwAIgAAIgAAIaJaAIoHVrGlTi8m8Vkxj8YtwlpX5fnP5xfZY22/u&#10;XGhvvi2yN/cM/afZfonAQAAEQAAEQMCjCSgSWDbV0OK8cuFOfrIU20nO+bX5BjsqymIxozCvRXuh&#10;H1YjTNuyqWVhDAIgAAIgAAIgoJCA+gJLYcEwAwEQAAEQAAEQAIH0SkC3csWa6zcj14XX6NiuZNiV&#10;mH93Hj28oqtNtaW5WXQD0aYsMAYBEAABEAABEAABzyLgH5A3JjpWYcwqCCwqT2FhMAMBEAABEAAB&#10;EAABzyXgkMAa90mA59YckYMACIAACIAACICA2wlYGMEK2/WF28NCACAAAiAAAiAAAiDguQQsCKxt&#10;vwV5bn0QOQiAAAiAAAiAAAi4nYAFgXVoTTe3h4UAQAAEQAAEQAAEQMBzCVgQWMdDPvXc+iByEAAB&#10;EAABEAABEHA7AXmBte2vTW6PEgGAgOMEWrVtxzvxzZnFcYfSHuKfJrqmOJcVpISYFoIRxuCXK6uS&#10;sJ1hE/ckwTUdwI7gnd1MGmkCIiNsBTtAIYvHEVBLsQi/L+yGoEhgqVKS3SEiIwg4ToDOOpHAEn4H&#10;OO5f5MFlxbmsICWItBCMKAYSWG75iiUFLxIxTu1vSlqHt3F2M2mkCai+olawiRKMPZQAdT/zB3Me&#10;PHbk6NnIxKSUsoEBDWqWKFyglHTt6OFTqpyweJK7h/YihA0CIAACIAACICBDYNaS9dsO349+nDXs&#10;VuKiDed7f7Nu8dq/KM/2gyeC+013Kj4ILKfihXMQAAEQAAEQAAH3EDh7KdSg8w1q3XjnwdNRD+LL&#10;lyzcsFatP/++tmbb4c2HItq1qOLUsCCwnIoXzkEABEAABEAABNxD4Obt2GpVqxUKCNAnJ2fz9sqS&#10;2btAvjwTRg1csTP84a3r779Tzalh2SawaEIDS3xM5nvYIYtzS5VkV2JjTkSUi//IR2u+x6IT4U5R&#10;FVQJTORfFqZ9hTq1x6Q/5xYhS/cEi+0oak1roIRd0fw8Mu8S/All7VxTqyDzwMxPAYsBy3YJa2ef&#10;NRQWHVo7HxVilw3SZQbKO4D0Vcv8GivdgrLz/SWa29rVUsl11WVgURAImBPImSNz/JPE6mVzvNO0&#10;loHzKhqQr2L5sj/8vr7D242qVq//65qjToVmg8Cic4mmi7LETkXzPdLqSja78iJE33Aiz3SU38Om&#10;uIo+Sqsr80u2ioHxiJxEw6ndJf05t6kPW6u+sHdJf40Ji+PPI+ZW1ol5J5doDlsLYs75MKQbWsK5&#10;ckR2OBE5lyVm8TS3qFNdJrKt1doaf+V1lObJjqp+/trUbdhXhigG4R5Z6Sm67EsLStUrC4eeSKBQ&#10;Ab+rV69S5MHt3/LLk71wYKnZq3a8XfnpGzk6v1dxcq8ubZ1aKRsElvT56Yyzl13uZeuvxIZ3ouRC&#10;w181JIq2qVDZKsBACwSUtCnrP7KDAQqro6REc1cqBqAwTrebqYLdmgRxschWBaYsEGHXUnLRk+1m&#10;IiVkX9d18E8C0Xkn+2ezKqjhxKMJlCtZOSnx3qFzSU3rlxz0afvNew/euHb99ZKXi9QuUq96+LVD&#10;rZxaO5PA6hIcrGIZ9p3MKgbAXFn8O9VaKRqJWXUIcGg3gQwoYuxmlZ4yKtENsuJGU0C0dnETCTWb&#10;WOGstAkXjBmBTzvX++6Hn06FpRQrXOLDtm8O7VqQdhYK7MCVGF2vw3tO1VhewV07lwosbFNLCM9Y&#10;5TqGnRssseKEe/jbE7yN6Eone5lgGflcFu+nyDqxxsE8eN7Sbp82MYexkwhItKx5iXxbiy70wlsV&#10;Sr6hLf4BYIcT+5jYVJD5XRgXFCoqQkXsNgWvha9zi41lDYhNtYMxCGQQAgGvlbh38/LYH2YfOnYx&#10;Oiqucv4LgZUueHsPp+RsAl4x0bGUlBcj0hMiHSOtNnhjVpz5yLz5HqGldJDMOVNvCr/klDtnPs1v&#10;HUJdKe85mrW0qMX5PwCUhG3HrQrzviR0IroVoiQG5TY2FWRH1SxGopYfoXObKiLBx10iW0mTOV5H&#10;R2Qin1c4aOfgRU/kUwkEazbK/7x3pBTkTQcEPv/47Uw+PqvXhSQ+/oeqYxq+erk49UahDXOweEkk&#10;jZsfo1LrS8LB85mPVsKPfTGrFVg66L7ptQrmX064prulrZ2N3S0i2xGSNgFxRGM5EqSz81r8o9fZ&#10;hcK/JxJI8fadNbnfkycP65a8TsNX9lVBOJys8AS0QWAp0RPCHi8aRrJPbykp1NyzTWVJxCwUZ6Im&#10;URKYfa2IXK4koLyrCIdXhcOldkervOiM3PdUx25re2lNZCsEIupddmsslpFdzIXbtmIU2qvlx5EY&#10;kDcjELj/4Ooff27Z/M+lFs2bh56LGPRJbap1QJHbtNZfKELJBKGEj8JBLPM7Y7L3ymwQWGwESyjc&#10;hEPr1kriz3NzYyV7zAtle8xPVxaY8EIg3GPemWz6erNYUxENJYE5SEMJ8Ixw2qhYR1mksqeQTcHI&#10;Fifhje9vSkISFqT6HwOqOJdwYn5m2QTZVmPllwKF4kYiAFXQWfQv61mJxnIxeTtaSknnt9Ut7NMr&#10;gRXrQ5u1/ah7x4ZlC2Vq80aJoln+KVAyxsfnOdXXu9JtSrZWXNj9lHRFGwQWP9LDNlhk/E5RoEID&#10;/pC5sewe80ItflvI+mGhimSZtZj5qonsLVac36kkMFHzCB1ahKmkXrZ2Edibt7t5Q5h3FfPTie1R&#10;cppZ60gWTxOhT/MTTXlxwnNHeA5KnAXS54jF3qskHms21iK0eKkRVUH2dDbv55RFKCCEbKXFq5I6&#10;Kj+tLNba2jVHeT8UXkBk+5XFaK1hF7W7RbDKq2+xpix4i61Dh6y1jkU5qHGNaCso2DtCIOLW7R+n&#10;zRwyZt53U36f+8tkclWywkHmcPiXtSmlOVc8iMVfnBVeE2wQWI7UU8W8CiumYokKXWk2MIXxwwwE&#10;0j0Ba+LG4l8yysUNzn2FPcfaXym86pL4k9JcUpu3prQ0VxgkzNINgZkTBk0b/dHI/u990bNDteIR&#10;DUpt5y5nS02zJn8aRYk20vYk5jqz84TCiis53+9G3qTkeQJLIQKYgQAIgAAIgAAIgAARKFtn8oKZ&#10;tyVSx+8eqA5K9+D+Q3LaYmRox3Ylw67E/Lvz6PGQT4XFbPtrk+qlwiEIuJ5Aq7bt+EJ9c2ZZtXKt&#10;U2NwWXEuK0gJLi0EI4yBbhgZjUYlkatuE/800ZX9zab4nd1MGmkCYiJsBZsQwdhDCZBioad7Oh68&#10;4z2HvmXkBZbjgcIDCIAACIAACIAACGQoAhYEVoaqPyoLAiAAAiAAAiAAAqoTEAss1QuAQxAAARAA&#10;ARAAARDIaAT+I7AyWuVRXxAAARAAARAAARBwBoFXAssZ3uETBEAABEAABEAABDIggTSBRTXPnj0b&#10;q/+Ro0dpXb9ePSGOHLmyP3tiev4pW9hH8528AX9UaCmyF7pSgv6H5Tu/7d4+npkmxA8auzgiIpSe&#10;Qufnxy2fPUnCw4lTp958s+Hzpy9ENnw85hsW6yiM37wu5kyEbs3JiEgKY2P0aI+QuURzKKFHNgcO&#10;Hujdp9eC+b+++cabCrOYm505e6ZlqxbFixWPi4+7fPGKrB+LjW4tlzXj8hXLKSmLubVm/OuWYwO7&#10;/E9cdCJn6lEJ8XH00NAELo7jIiLixk4Ze2jtLxaDTEjmsmbiIh8a5ofENK5fPDSKi4ji4uK4CMqZ&#10;QJ7i4i7vCwoOIlf7ti8+9EdvazXV6/Xe3t6y9KQNRv+886ev2pPN/qP7G9dvvG/fvghaoiJCQ0OD&#10;GgcFBX8cRyElcNWDxt45aPUE+eH3Y98O/N/Nm/EzFocM6htEdRk0YlD37oMWL55Bnrt3H8v5FY+7&#10;vH/G4n0X/rbw8nlrJxflvRMV3XtMyIyxQdUCi3NZuPj4+NAIwhVHCzlfOu3rAb89jYsKrV4238/D&#10;3jKvKTsFJM4CUZa7D579vOlO48bVqClDtt+Mi4ug1iAan3eo+MX7jSS6nPJSxi/4Jyr+Ub9OtZ48&#10;S/DhfHLmzNJj+JK4hLi3alSYM+4jicaytS4OdgwHs9OFYuKkCf/888+2rdvtvlZ8sfzz6tUDTacV&#10;NYPp5GJrjnBxUdy+eftGDhpJl5GqVasVL17cWsA/bBlVvXpjyhJHpybzwHuLigtdFdE4uDHtWjx2&#10;8Z3wu+ZO/t61WxpFy5bNXxroZKGJLeRzyLqUNbBSpiuKthybjnNf2bK0tGfw6jlYRo5+zWxKLMjs&#10;ObPxe9hO84/CnXQFefrkGUtsv7W10A9tk71oj7WPdHLSN1hExM1BI76jM4101dRvhm3+Y+Ky2ROl&#10;PbAaiWzYJY/W/IaomsL4eTJCSiKH1uytkRH6pLw8PQaEfWThmddOOTRh3jfeeGP+/AWksfYf3K+Q&#10;ucjszNnQBg1fL1as+Lnz527duvXHsqWyfszJS2SxZvzGG29S0bJlkQGZkbFFS7pAk//9R29S2rj/&#10;zMYdZ5ZQ2n4mJOTM4pDQkO2hi7eHhoSE0te/RMyxz7g/jyePDEmpnqquFi9ecmLniojLZ0zqivyn&#10;fpGY1iapJu5yfFTPnj8/HXomITFBokYnTp6SrW9qQaalevXqJKpCVi0O2R4ScTkiKC4kMNCPqavU&#10;7ySrkVAR9O3FqyuTaQI3qO8gcjUodekeFGhSnyYNadmJxZOLRV6oQL6fx7YbNDbkTMRNM3U1umTx&#10;ghxpII4b2KW6xZqyK4lEV2/Y6xilNsOOUfZrd+J/XnMnqHEg6d19+27GRUXEmcRm6IQ+9T9/v6EE&#10;SdlS+LxPnicePB8++bNm5UsWrFOlRI0qRcuUCHineU0idvzsdenGUl6KbKNLGLDLBbtiKNm25oou&#10;FNu37di6ddtff22yOx7TOWBJXTGZldonWUr73rG4QcaW1VVqx46LMp1lUj2cHtEhuaSdP/gPBJxD&#10;QCCwXnbEunXrNGna2HQCCBbhx5y5cjx5/JQ9XYY3Md8mG95SuC3X560epzMt4jKpqxlcVj/6Ozio&#10;ZeNflq5V4i3tO+C/prSTouITi9+8FtJ1NEekxIO0DUHj3VJ4ooZQUl8JmzcavTF/3vw+fXofOLDf&#10;DldVqlRdsWJl6oXRtMz5eY6sE5vit2b8zjvv/LFs2aNHj6SLIwMyI2OLZizm/9UrTqlx/WqUguoH&#10;Nq4fWN20JolSvXH1wJd/c/+n8wu9jfojZsOBG/u271u8nbQ+V70At+K7GoFZ9z08u9w0ZJIqRNhF&#10;n5K1aC9dumw0GM6duyBVHYNBlq3pz/rUJeLIvogpjRsn7JsxduyMeYsCs3KhU4JoIIuFId0E9G1H&#10;Y1djBwX5ZfUl41DTWJxf46Dui+ctpi8wOtS9pV/aN6KlgCyeXLxhsUIBc74xaayQIzS0ljZ2teSH&#10;0SWKFSQbOqNbvl68dFFfazVl1xlrC4UaGsf9NbX217+HfzPvyr4j+waNWLx43sx9+0hl7uvdqcS5&#10;TUPbN60si1G6FJY96sHjCfP30ijcJ6Om8g43/H1y2dr1XFbuqT6xfvsh8fSnkfVFuhQ665UnCVzs&#10;gkYG/JVNYluaDF0rvv/+VWVlMYoMTCNVpKCp0QWJxq78aMQ39U+d1AuujFfTqJX52BWTaNS3aeH/&#10;mLE1vlR71nuxgICTCLy6RZgla2aJMnL75uKPPo5/wrZpJ7/NPopshAYiYzvq881P62jAv1enZk8S&#10;9dv/OU23McZOmTF+2EfFiwRIe6PRArpFyMQKv5gHz+pisRa0X3RUwticj8inNZgsNosF2YFLIsvB&#10;gwf7ftZn3tz59KeqfZ7Jw6TJkw4d+mfF8hXvvNNWuucIO4l0cRKdhIqLj4v7/PMvrN1QuHnz5i+/&#10;/Ozr5zdq5CiLpSzcsHvgx+1p7Mp0lCkP0z1B04AT/1c1bQQW8Fu8asaB1bOthXr62ottR57M23SL&#10;vj8q5Xk6b2Qtur2eJXvOyh03k0CLCN3XPTgojqNbhCFnV39i0UlKiv7smbOVKlfMkiWLucHp02dK&#10;ly4ZHna1Zq0a0rgGTF63aPLHZLO/R4nAlt3p62xfyOLG5QNDIyKqBwbui4gLHBtBX1FBfWdE7h9v&#10;zZXJydiP4xPoLmd86GXTdxYbgaPxH1IqjRs3NimwKYP8qo+N3D/EQrSWTi6R2c3b0R+N/oOw0J3B&#10;xVNHmcauUpdZq8+8Ub1QjXL57OuErsz15Fli1IN4urHLcfrypYqknapPX9ylBzWn7vXWcTRil/vl&#10;bU1bYxNeE2TzKj+hZF1JGJw9e3bzls2is+mrr4bT+a7kutFt0Ud+EX6mnkR/edB991R5LSzuq4Ej&#10;ihcrRn+zSdwiHLCyv/R9xqARppva++aFRF6h81G8/P132i3CTu8GCY+t+zOEfWzTpuXL/fJ3vnCL&#10;kFjhFqFN59QrgZU5S5rAOnHC9Eae2rVfvgfRJn/ONP52xu/fDTJ9Yz1PSBw5ZRldr+m8XRwSsnGe&#10;1S8PFk7oGZPAehz/H4HlzEhlfPv65YqPSxOp7gqDFNJnn/fZsnmbxNVNNja6BP/zz0ESPRKWNlVW&#10;2nj58mV0xa9apWqjRm9UqVLFNPku9fJ97tw5CuPsubPvtHnngw8+tBbMopDd3YPbR0SY5lyZ/oZ+&#10;ObqTqq5SP7LbDTSDJ2TG/lVWBRbz/+R58rLdt7JyXI+2JR8/S7p4Le6rhU9MY6tHFgd1704GdLfu&#10;5iqrAuvC+fN58uYtVKigj48PVeHe3XtJSUnFihfLkydPaOgZGt8qUKBAwUJpQsRajT4eu27DTyaB&#10;tbFrnkC6KegXSDWgmViksUhd0QBP0LwIqlH3QTNu7rN6jgycsm7GiCC6s0aDDZRSsTCZlXqTLSI0&#10;sADNpCFvfhadWDy5bJILFL99isHXL6dsFxUaxMfZcwXI7ffq70YlxT2269Smnq/EObOxdvXgTx/m&#10;jZlJ77RYKJ3Xk6dM2rp1y/Jl4j+f6LrxTtvWDRs2GjlilKzMor95zp07GxkZaa1qxeQE1sBV/QPL&#10;m3o1O0nT/ihK3aCRsH2L9zUeFBS6eN+K31dVqlTJvJRdgjlYHTuZZivyy/p1G2kbAkt5r2OWEFg2&#10;EXslsDJlzsRynjx5ktZ0l1B4GvvlyW3uN+7RY5sKU9F4/fYjm/YfDmpJfxMvDlk0TtrzmbNnSWAp&#10;0TTm1XRGHakUZ7i1Fe/NyJs0ydTWXLbaW+w5Ek5kyRz85yBdtUlR0YX7/PnzrVu3TtVbVemOhnRs&#10;izfuWbwqRGH8+1bOUmhJZndinr035MCFyHt0m5GmQgXRqA+NYF0OpXXEyp4W/SQmJp4/f4EO1apV&#10;8/Kly/7+/k+fPn3+4kXFihXOnDmbkpLCDknH0H3k+g1zP+YSuTOXz0RMCaJRp7iXdycpY+CgfX4F&#10;aAYV133EjIi9Vs+R7t+tp/uDoZdNowxMXZm+yVLHsVKVlmnswVSRhECLTiyeXL5+Fi4XEnWJj7Pn&#10;SuKXxwZRQqXHPbLnrxpfS5c+qbq476qovMdKWJK0+v77KQpdSZ+t9DsY+uOHpt9Z8+br62v6S8nX&#10;z5pB9yXdaASL6X5eYKXdHyTRvyqU/spavnBlpQoW1BX5FAosi0W8806rl/sxgqWozSGwFGHiexV7&#10;FyEtmTL58DnZNSVe21eKoM+/pTNtyGed3qhTVbrOZ86dMwksbVfHpmaDsQYJHD9/r+fYE7diY/y4&#10;uAql/Hu+V79z8zLScZKQohGss2fP5c6d+8mTJ7fv3GnVsoXyqnUftYHuBvJDcWwWv8UlYs93Vr/D&#10;Rm1I1Vapy8tZ82w87+WetE2LTiyeXL55fJXXIvVSY/U7WMKPX17bZFxcrD0yzjevjXWJtacuNuFy&#10;tjH9DTNlyuRDhw/9tWmz6O8WGkL+8KMPWrdqPWLESBpLlo2ENJa0wJJQV+S8+9KPpe8zblm31Zq6&#10;ouz8rwg7v9dRGOraNevZx7ZtW7/cD4El25gmAwgsRZj4XsULLB8fR380blPBLjb2y+sb5/kXPhdD&#10;Q3GuIfCI5gFHRd28GVm3Tu28efO6plAVSzE/ufzy+tnkPy42TcPZlCvPa7ZJn0cP7ZE+fq/ZWJeH&#10;9tTFpoq7xpgGibds3TJ50n9Gs6Z8P7lN6zY0YOyaGBwsRfiYhve6dGLe2Nx2prHatWsDgWUTZAgs&#10;23DxAsvxp/LYVDCMQQAEQAAEQMB5BHbt/s9zsEhjCdUVBJYd5CGwbIL2ag6Wl9erRzbY5ALGIAAC&#10;IAACIKA1AiKBReGRxlqzeh0fZ/v272AEy6ZWg8CyDRc/gsWy6XTyt6JtKgDGIAACIAACIOB6AuYC&#10;SxRDUBD/iBn5Lz48psGkEPAkd1v68asRLFtywRYEQAAEQAAEtEvg+o0b169fl4ivQoVy5cuXwwiW&#10;TU0IgWUbLtEIlne6nupuExoYgwAIgAAIeCKB8PCrtqir1KEZuQUjWBjBkusj4uO6lSvW2JoH9iAA&#10;AiAAAiAAAiAAAhIEdHgfE/oHCIAACIAACIAACKhLAHOw1OUJbyAAAiAAAiAAAiDA4dEM6AQgAAIg&#10;AAIgAAIgoDIBCCyVgcIdCIAACIAACIAACEBgoQ+AAAiAAAiAAAiAgMoEILBUBgp3IAACIAACIAAC&#10;IACBhT4AAiAAAiAAAiAAAioTgMBSGSjcgQAIgAAIgAAIgAAEFvoACIAACIAACIAACKhMAAJLZaBw&#10;BwIgAAIgAAIgAAIQWOgDIAACIAACIAACIKAyAQgslYHCHQiAAAiAAAiAAAhAYKEPgAAIgAAIgAAI&#10;gIDKBCCwVAYKdyAAAiAAAiAAAiAAgYU+AAIgAAIgAAIgAAIqE4DAUhko3IEACIAACIAACIAABBb6&#10;AAiAAAiAAAiAAAioTAACS2WgcAcCIAACIAACIAACOt/yAaAAAiAAAiAAAiAAAiCgIgHdxz/uVdEd&#10;XIEACIAACIAACIAACPwf0mLKQ0YAcbUAAAAASUVORK5CYIJQSwECLQAUAAYACAAAACEAsYJntgoB&#10;AAATAgAAEwAAAAAAAAAAAAAAAAAAAAAAW0NvbnRlbnRfVHlwZXNdLnhtbFBLAQItABQABgAIAAAA&#10;IQA4/SH/1gAAAJQBAAALAAAAAAAAAAAAAAAAADsBAABfcmVscy8ucmVsc1BLAQItABQABgAIAAAA&#10;IQC4q8ycCQQAAAYOAAAOAAAAAAAAAAAAAAAAADoCAABkcnMvZTJvRG9jLnhtbFBLAQItABQABgAI&#10;AAAAIQAubPAAxQAAAKUBAAAZAAAAAAAAAAAAAAAAAG8GAABkcnMvX3JlbHMvZTJvRG9jLnhtbC5y&#10;ZWxzUEsBAi0AFAAGAAgAAAAhAOsjtcrhAAAACgEAAA8AAAAAAAAAAAAAAAAAawcAAGRycy9kb3du&#10;cmV2LnhtbFBLAQItAAoAAAAAAAAAIQBBNSDRgL4AAIC+AAAUAAAAAAAAAAAAAAAAAHkIAABkcnMv&#10;bWVkaWEvaW1hZ2UxLnBuZ1BLAQItAAoAAAAAAAAAIQBZ7BlaNcIAADXCAAAUAAAAAAAAAAAAAAAA&#10;ACvHAABkcnMvbWVkaWEvaW1hZ2UyLnBuZ1BLBQYAAAAABwAHAL4BAACSiQEAAAA=&#10;">
                <v:shape id="Picture 12" o:spid="_x0000_s1027" type="#_x0000_t75" style="position:absolute;left:1161;top:10881;width:5049;height:432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6NcpDBAAAA3wAAAA8AAABkcnMvZG93bnJldi54bWxET11rwjAUfR/sP4Q72NtMl+FwnVHcwKGP&#10;U/t+aa5tXXJTkqx2/34RBB8P53u+HJ0VA4XYedbwPClAENfedNxoOOzXTzMQMSEbtJ5Jwx9FWC7u&#10;7+ZYGn/mbxp2qRE5hGOJGtqU+lLKWLfkME58T5y5ow8OU4ahkSbgOYc7K1VRvEqHHeeGFnv6bKn+&#10;2f06DaevSn0McpWswS5M15UdtrLS+vFhXL2DSDSmm/jq3pg8X6k39QKXPxmAXPwD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N6NcpDBAAAA3wAAAA8AAAAAAAAAAAAAAAAAnwIA&#10;AGRycy9kb3ducmV2LnhtbFBLBQYAAAAABAAEAPcAAACNAwAAAAA=&#10;">
                  <v:imagedata r:id="rId64" o:title="" croptop="9093f" cropbottom="12816f" cropleft="16422f" cropright="10929f"/>
                </v:shape>
                <v:shape id="Picture 13" o:spid="_x0000_s1028" type="#_x0000_t75" style="position:absolute;left:6381;top:11241;width:4500;height:396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zZQEzFAAAA3wAAAA8AAABkcnMvZG93bnJldi54bWxET8tqwkAU3Qv9h+EWutOJQaSNTkLxgYoL&#10;2zS4vmRuk7SZOyEz1fTvOwXB5eG8l9lgWnGh3jWWFUwnEQji0uqGKwXFx3b8DMJ5ZI2tZVLwSw6y&#10;9GG0xETbK7/TJfeVCCHsElRQe98lUrqyJoNuYjviwH3a3qAPsK+k7vEawk0r4yiaS4MNh4YaO1rV&#10;VH7nP0bBYVMWh+nXen7Uu1M0Ox/fDBaVUk+Pw+sChKfB38U3916H+XH8Es/g/08AINM/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D82UBMxQAAAN8AAAAPAAAAAAAAAAAAAAAA&#10;AJ8CAABkcnMvZG93bnJldi54bWxQSwUGAAAAAAQABAD3AAAAkQMAAAAA&#10;">
                  <v:imagedata r:id="rId65" o:title="" croptop="10807f" cropbottom="14735f" cropleft=".3125" cropright="10923f"/>
                </v:shape>
              </v:group>
            </w:pict>
          </mc:Fallback>
        </mc:AlternateContent>
      </w:r>
    </w:p>
    <w:p w:rsidR="00C36AE2" w:rsidRPr="00837046" w:rsidRDefault="00C36AE2" w:rsidP="00C36AE2">
      <w:pPr>
        <w:tabs>
          <w:tab w:val="left" w:pos="425"/>
        </w:tabs>
        <w:spacing w:before="60" w:afterLines="60" w:after="144" w:line="360" w:lineRule="auto"/>
        <w:jc w:val="both"/>
        <w:rPr>
          <w:sz w:val="26"/>
          <w:szCs w:val="26"/>
        </w:rPr>
      </w:pPr>
    </w:p>
    <w:p w:rsidR="00C36AE2" w:rsidRPr="00837046" w:rsidRDefault="00C36AE2" w:rsidP="00C36AE2">
      <w:pPr>
        <w:tabs>
          <w:tab w:val="left" w:pos="425"/>
        </w:tabs>
        <w:spacing w:before="60" w:afterLines="60" w:after="144" w:line="360" w:lineRule="auto"/>
        <w:jc w:val="both"/>
        <w:rPr>
          <w:sz w:val="26"/>
          <w:szCs w:val="26"/>
        </w:rPr>
      </w:pPr>
    </w:p>
    <w:p w:rsidR="00C36AE2" w:rsidRPr="00837046" w:rsidRDefault="00C36AE2" w:rsidP="00C36AE2">
      <w:pPr>
        <w:tabs>
          <w:tab w:val="left" w:pos="425"/>
        </w:tabs>
        <w:spacing w:before="60" w:afterLines="60" w:after="144" w:line="360" w:lineRule="auto"/>
        <w:jc w:val="both"/>
        <w:rPr>
          <w:sz w:val="26"/>
          <w:szCs w:val="26"/>
        </w:rPr>
      </w:pPr>
    </w:p>
    <w:p w:rsidR="00C36AE2" w:rsidRPr="00837046" w:rsidRDefault="00C36AE2" w:rsidP="00C36AE2">
      <w:pPr>
        <w:tabs>
          <w:tab w:val="left" w:pos="425"/>
        </w:tabs>
        <w:spacing w:before="60" w:afterLines="60" w:after="144" w:line="360" w:lineRule="auto"/>
        <w:jc w:val="both"/>
        <w:rPr>
          <w:sz w:val="26"/>
          <w:szCs w:val="26"/>
        </w:rPr>
      </w:pPr>
    </w:p>
    <w:p w:rsidR="00C36AE2" w:rsidRPr="00837046" w:rsidRDefault="00C36AE2" w:rsidP="0087610C">
      <w:pPr>
        <w:tabs>
          <w:tab w:val="left" w:pos="90"/>
        </w:tabs>
        <w:jc w:val="both"/>
        <w:rPr>
          <w:sz w:val="26"/>
          <w:szCs w:val="26"/>
        </w:rPr>
      </w:pPr>
    </w:p>
    <w:p w:rsidR="0087610C" w:rsidRPr="00837046" w:rsidRDefault="0087610C" w:rsidP="0087610C">
      <w:pPr>
        <w:tabs>
          <w:tab w:val="left" w:pos="90"/>
        </w:tabs>
        <w:jc w:val="both"/>
        <w:rPr>
          <w:sz w:val="26"/>
          <w:szCs w:val="26"/>
        </w:rPr>
      </w:pPr>
    </w:p>
    <w:p w:rsidR="0087610C" w:rsidRPr="00837046" w:rsidRDefault="0087610C" w:rsidP="0087610C">
      <w:pPr>
        <w:tabs>
          <w:tab w:val="left" w:pos="90"/>
        </w:tabs>
        <w:jc w:val="both"/>
        <w:rPr>
          <w:sz w:val="26"/>
          <w:szCs w:val="26"/>
        </w:rPr>
      </w:pPr>
    </w:p>
    <w:p w:rsidR="0087610C" w:rsidRDefault="0087610C" w:rsidP="0087610C">
      <w:pPr>
        <w:tabs>
          <w:tab w:val="left" w:pos="90"/>
        </w:tabs>
        <w:jc w:val="both"/>
        <w:rPr>
          <w:b/>
          <w:sz w:val="26"/>
          <w:szCs w:val="26"/>
        </w:rPr>
      </w:pPr>
    </w:p>
    <w:p w:rsidR="00B74C58" w:rsidRPr="00C36AE2" w:rsidRDefault="00C36AE2" w:rsidP="00C36AE2">
      <w:pPr>
        <w:tabs>
          <w:tab w:val="left" w:pos="90"/>
        </w:tabs>
        <w:ind w:left="360"/>
        <w:jc w:val="both"/>
        <w:rPr>
          <w:b/>
          <w:bCs/>
          <w:sz w:val="26"/>
          <w:szCs w:val="26"/>
        </w:rPr>
      </w:pPr>
      <w:proofErr w:type="gramStart"/>
      <w:r>
        <w:rPr>
          <w:b/>
          <w:sz w:val="26"/>
          <w:szCs w:val="26"/>
        </w:rPr>
        <w:t>2.</w:t>
      </w:r>
      <w:r w:rsidR="00B74C58" w:rsidRPr="00C36AE2">
        <w:rPr>
          <w:b/>
          <w:sz w:val="26"/>
          <w:szCs w:val="26"/>
        </w:rPr>
        <w:t>Kỹ</w:t>
      </w:r>
      <w:proofErr w:type="gramEnd"/>
      <w:r w:rsidR="00B74C58" w:rsidRPr="00C36AE2">
        <w:rPr>
          <w:b/>
          <w:sz w:val="26"/>
          <w:szCs w:val="26"/>
        </w:rPr>
        <w:t xml:space="preserve"> thuật bảo ôm đường ống dẫn ga.</w:t>
      </w:r>
    </w:p>
    <w:p w:rsidR="00B74C58" w:rsidRPr="00CD2017" w:rsidRDefault="00B74C58" w:rsidP="00B74C58">
      <w:pPr>
        <w:tabs>
          <w:tab w:val="left" w:pos="90"/>
        </w:tabs>
        <w:ind w:firstLine="720"/>
        <w:jc w:val="both"/>
        <w:rPr>
          <w:sz w:val="26"/>
          <w:szCs w:val="26"/>
        </w:rPr>
      </w:pPr>
      <w:r w:rsidRPr="00CD2017">
        <w:rPr>
          <w:sz w:val="26"/>
          <w:szCs w:val="26"/>
        </w:rPr>
        <w:t>Dự trù số mét đường ống gas đi, về phù hợp cho đường lỏng và đường hơi.</w:t>
      </w:r>
    </w:p>
    <w:p w:rsidR="00B74C58" w:rsidRPr="00CD2017" w:rsidRDefault="00B74C58" w:rsidP="00B74C58">
      <w:pPr>
        <w:tabs>
          <w:tab w:val="left" w:pos="90"/>
        </w:tabs>
        <w:ind w:firstLine="720"/>
        <w:jc w:val="both"/>
        <w:rPr>
          <w:sz w:val="26"/>
          <w:szCs w:val="26"/>
        </w:rPr>
      </w:pPr>
      <w:proofErr w:type="gramStart"/>
      <w:r w:rsidRPr="00CD2017">
        <w:rPr>
          <w:sz w:val="26"/>
          <w:szCs w:val="26"/>
        </w:rPr>
        <w:t>Chọn ống đồng có đường kính và chiều dày thích hợp cho đường lỏng và đường hơi, chọn cách nhiệt thích hợp.</w:t>
      </w:r>
      <w:proofErr w:type="gramEnd"/>
    </w:p>
    <w:p w:rsidR="00B74C58" w:rsidRPr="00CD2017" w:rsidRDefault="00B74C58" w:rsidP="00B74C58">
      <w:pPr>
        <w:tabs>
          <w:tab w:val="left" w:pos="90"/>
        </w:tabs>
        <w:ind w:firstLine="720"/>
        <w:jc w:val="both"/>
        <w:rPr>
          <w:sz w:val="26"/>
          <w:szCs w:val="26"/>
        </w:rPr>
      </w:pPr>
      <w:r w:rsidRPr="00CD2017">
        <w:rPr>
          <w:noProof/>
          <w:sz w:val="26"/>
          <w:szCs w:val="26"/>
        </w:rPr>
        <mc:AlternateContent>
          <mc:Choice Requires="wpg">
            <w:drawing>
              <wp:anchor distT="0" distB="0" distL="114300" distR="114300" simplePos="0" relativeHeight="251966464" behindDoc="0" locked="0" layoutInCell="1" allowOverlap="1" wp14:anchorId="4EA345F5" wp14:editId="68BFA8BC">
                <wp:simplePos x="0" y="0"/>
                <wp:positionH relativeFrom="column">
                  <wp:posOffset>4343400</wp:posOffset>
                </wp:positionH>
                <wp:positionV relativeFrom="paragraph">
                  <wp:posOffset>26670</wp:posOffset>
                </wp:positionV>
                <wp:extent cx="2171700" cy="2251075"/>
                <wp:effectExtent l="0" t="0" r="0" b="0"/>
                <wp:wrapSquare wrapText="bothSides"/>
                <wp:docPr id="64" name="Group 6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171700" cy="2251075"/>
                          <a:chOff x="8258" y="12132"/>
                          <a:chExt cx="3420" cy="3545"/>
                        </a:xfrm>
                      </wpg:grpSpPr>
                      <pic:pic xmlns:pic="http://schemas.openxmlformats.org/drawingml/2006/picture">
                        <pic:nvPicPr>
                          <pic:cNvPr id="65" name="Picture 350"/>
                          <pic:cNvPicPr>
                            <a:picLocks noChangeAspect="1" noChangeArrowheads="1"/>
                          </pic:cNvPicPr>
                        </pic:nvPicPr>
                        <pic:blipFill>
                          <a:blip r:embed="rId66" cstate="print">
                            <a:extLst>
                              <a:ext uri="{28A0092B-C50C-407E-A947-70E740481C1C}">
                                <a14:useLocalDpi xmlns:a14="http://schemas.microsoft.com/office/drawing/2010/main" val="0"/>
                              </a:ext>
                            </a:extLst>
                          </a:blip>
                          <a:srcRect/>
                          <a:stretch>
                            <a:fillRect/>
                          </a:stretch>
                        </pic:blipFill>
                        <pic:spPr bwMode="auto">
                          <a:xfrm>
                            <a:off x="8258" y="12132"/>
                            <a:ext cx="3060" cy="202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68" name="Text Box 351"/>
                        <wps:cNvSpPr txBox="1">
                          <a:spLocks noChangeArrowheads="1"/>
                        </wps:cNvSpPr>
                        <wps:spPr bwMode="auto">
                          <a:xfrm>
                            <a:off x="8258" y="14057"/>
                            <a:ext cx="3420" cy="16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37046" w:rsidRDefault="00837046" w:rsidP="00B74C58">
                              <w:pPr>
                                <w:jc w:val="center"/>
                                <w:rPr>
                                  <w:rFonts w:ascii="VNI-Times" w:hAnsi="VNI-Times"/>
                                  <w:i/>
                                  <w:sz w:val="22"/>
                                  <w:szCs w:val="22"/>
                                </w:rPr>
                              </w:pPr>
                              <w:r>
                                <w:rPr>
                                  <w:rFonts w:ascii="VNI-Times" w:hAnsi="VNI-Times"/>
                                  <w:i/>
                                  <w:sz w:val="22"/>
                                  <w:szCs w:val="22"/>
                                </w:rPr>
                                <w:t>Hình 2.57: Ñöôøng oáng noái</w:t>
                              </w:r>
                            </w:p>
                            <w:p w:rsidR="00837046" w:rsidRDefault="00837046" w:rsidP="00B74C58">
                              <w:pPr>
                                <w:jc w:val="center"/>
                                <w:rPr>
                                  <w:rFonts w:ascii="VNI-Times" w:hAnsi="VNI-Times"/>
                                  <w:i/>
                                  <w:sz w:val="22"/>
                                  <w:szCs w:val="22"/>
                                </w:rPr>
                              </w:pPr>
                              <w:proofErr w:type="gramStart"/>
                              <w:r>
                                <w:rPr>
                                  <w:rFonts w:ascii="VNI-Times" w:hAnsi="VNI-Times"/>
                                  <w:i/>
                                  <w:sz w:val="22"/>
                                  <w:szCs w:val="22"/>
                                </w:rPr>
                                <w:t>daøn</w:t>
                              </w:r>
                              <w:proofErr w:type="gramEnd"/>
                              <w:r>
                                <w:rPr>
                                  <w:rFonts w:ascii="VNI-Times" w:hAnsi="VNI-Times"/>
                                  <w:i/>
                                  <w:sz w:val="22"/>
                                  <w:szCs w:val="22"/>
                                </w:rPr>
                                <w:t xml:space="preserve"> trong vaø daøn ngoaøi</w:t>
                              </w:r>
                            </w:p>
                            <w:p w:rsidR="00837046" w:rsidRDefault="00837046" w:rsidP="00B74C58">
                              <w:pPr>
                                <w:jc w:val="center"/>
                                <w:rPr>
                                  <w:rFonts w:ascii="VNI-Times" w:hAnsi="VNI-Times"/>
                                  <w:sz w:val="22"/>
                                  <w:szCs w:val="22"/>
                                </w:rPr>
                              </w:pPr>
                              <w:proofErr w:type="gramStart"/>
                              <w:r>
                                <w:rPr>
                                  <w:rFonts w:ascii="VNI-Times" w:hAnsi="VNI-Times"/>
                                  <w:sz w:val="22"/>
                                  <w:szCs w:val="22"/>
                                </w:rPr>
                                <w:t>1.Oáng</w:t>
                              </w:r>
                              <w:proofErr w:type="gramEnd"/>
                              <w:r>
                                <w:rPr>
                                  <w:rFonts w:ascii="VNI-Times" w:hAnsi="VNI-Times"/>
                                  <w:sz w:val="22"/>
                                  <w:szCs w:val="22"/>
                                </w:rPr>
                                <w:t xml:space="preserve"> thoaùt nöôùc; 2.Daây ñieän;</w:t>
                              </w:r>
                            </w:p>
                            <w:p w:rsidR="00837046" w:rsidRDefault="00837046" w:rsidP="00B74C58">
                              <w:pPr>
                                <w:jc w:val="center"/>
                                <w:rPr>
                                  <w:rFonts w:ascii="VNI-Times" w:hAnsi="VNI-Times"/>
                                  <w:sz w:val="22"/>
                                  <w:szCs w:val="22"/>
                                </w:rPr>
                              </w:pPr>
                              <w:proofErr w:type="gramStart"/>
                              <w:r>
                                <w:rPr>
                                  <w:rFonts w:ascii="VNI-Times" w:hAnsi="VNI-Times"/>
                                  <w:sz w:val="22"/>
                                  <w:szCs w:val="22"/>
                                </w:rPr>
                                <w:t>3.Oáng</w:t>
                              </w:r>
                              <w:proofErr w:type="gramEnd"/>
                              <w:r>
                                <w:rPr>
                                  <w:rFonts w:ascii="VNI-Times" w:hAnsi="VNI-Times"/>
                                  <w:sz w:val="22"/>
                                  <w:szCs w:val="22"/>
                                </w:rPr>
                                <w:t xml:space="preserve"> daãn hôi; 4. Oáng daãn loûng</w:t>
                              </w:r>
                            </w:p>
                            <w:p w:rsidR="00837046" w:rsidRPr="0034302B" w:rsidRDefault="00837046" w:rsidP="00B74C58">
                              <w:pPr>
                                <w:jc w:val="center"/>
                                <w:rPr>
                                  <w:rFonts w:ascii="VNI-Times" w:hAnsi="VNI-Times"/>
                                  <w:sz w:val="22"/>
                                  <w:szCs w:val="22"/>
                                </w:rPr>
                              </w:pPr>
                              <w:r>
                                <w:rPr>
                                  <w:rFonts w:ascii="VNI-Times" w:hAnsi="VNI-Times"/>
                                  <w:sz w:val="22"/>
                                  <w:szCs w:val="22"/>
                                </w:rPr>
                                <w:t>5</w:t>
                              </w:r>
                              <w:proofErr w:type="gramStart"/>
                              <w:r>
                                <w:rPr>
                                  <w:rFonts w:ascii="VNI-Times" w:hAnsi="VNI-Times"/>
                                  <w:sz w:val="22"/>
                                  <w:szCs w:val="22"/>
                                </w:rPr>
                                <w:t>,6</w:t>
                              </w:r>
                              <w:proofErr w:type="gramEnd"/>
                              <w:r>
                                <w:rPr>
                                  <w:rFonts w:ascii="VNI-Times" w:hAnsi="VNI-Times"/>
                                  <w:sz w:val="22"/>
                                  <w:szCs w:val="22"/>
                                </w:rPr>
                                <w:t>. Caùch nhieät; 7 Lôùp ximili</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64" o:spid="_x0000_s1392" style="position:absolute;left:0;text-align:left;margin-left:342pt;margin-top:2.1pt;width:171pt;height:177.25pt;z-index:251966464" coordorigin="8258,12132" coordsize="3420,3545"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oni0xaBAAAggwAAA4AAABkcnMvZTJvRG9jLnhtbOxX227jNhB9L9B/&#10;IPSumJIlyxLiLBJfggXSNuhuP4CWKItYiVRJOnZa9N87Q0qxc0F3m31dA3ZIDjmcOXNmhrn8cOxa&#10;8sC1EUouguiCBoTLUlVC7hbBH5834TwgxjJZsVZJvggeuQk+XP380+WhL3isGtVWXBNQIk1x6BdB&#10;Y21fTCambHjHzIXquQRhrXTHLEz1blJpdgDtXTuJKZ1NDkpXvVYlNwZWV14YXDn9dc1L+1tdG25J&#10;uwjANut+tfvd4u/k6pIVO836RpSDGewdVnRMSLj0SdWKWUb2WrxS1YlSK6Nqe1GqbqLqWpTc+QDe&#10;RPSFN7da7Xvny6447PonmADaFzi9W23568O9JqJaBLMkIJJ1ECN3LYE5gHPodwXsudX9p/5eew9h&#10;eKfKLwbEk5dynO/8ZrI9/KIq0Mf2VjlwjrXuUAW4TY4uBo9PMeBHS0pYjKMsyiiEqgRZHKcRzVIf&#10;pbKBUOK5eZwCq0AcxdE0HoXrQcE0iYfT0zRxRyes8Dc7awfrri57URbwHVCF0StUv84+OGX3mgeD&#10;ku6bdHRMf9n3IRCgZ1ZsRSvsoyMzgIRGyYd7USLYODkLUDoGCMR4K5mmjsDjNn+IoVMuPkSqZcPk&#10;jl+bHhIB8AIF45LW6tBwVhlcxkg+1+KmzwzZtqLfiLbFAOJ4cBly6QUX30DN83ylyn3HpfWJq3kL&#10;3itpGtGbgOiCd1sOPNQfK7CzhKJhgTu9FtI68gBB7ozF25EqLrf+jufXlObxTbhM6TJMaLYOr/Mk&#10;CzO6zhKazKNltPwHT0dJsTccUGHtqheD6bD6yvg3E2koOT5FXaqTB+YKCgLnDBr/OhNhCRFCW40u&#10;fwfsYR+Mrea2bHBYA5DDOmx+EjjUT0BjSAyk3Vcz6a2MGBNqSmdjNtE4c6Ee8wGooo295aojOADs&#10;wVQHNnsAR7xz4xY0WypkgHOmlc8WwAu/8laYcpqv5+t5EibxbA1hWq3C680yCWebKEtX09VyuYrG&#10;MDWiqrjEa74/Sg501Ypq5K3Ru+2y1T56G/cZADGnbRNky8mMMbKo7MS8PIoTehPn4WY2z8Jkk6Rh&#10;ntF5SKP8Jp/RJE9Wm+cu3QnJv98lclgEeRqnLkpnRiPTznyj7vPaN1Z0wkLDbUUHdfRpEyuwFKxl&#10;5UJrmWj9+AwKNP8EhSe9J/vIUpDiEL7YNqCdm7FGwOzbEg2b+VuN8FPDeg4uo9qzgghdwHeszxiY&#10;G3WEiuiK2bAPWxaxRxBgkXNs8J3rP8rg2VF/3/9MwISmLsk8WbCjnRpSNIPW5LNqbIVjdv1IwB8J&#10;+N4ERMoiSz1f7XF7dA+6ueMhCreqeoRM0ApKPPQCeK7DoFH6r4Ac4Om7CMyfe4avmPajhEzNoySB&#10;bdZNkjTD95Q+l2zPJUyWoGoR2ID44dL69/UeeveugZt86kl1De/AWri2crIKqgZOoFi4kXvoujoz&#10;PMrxJX0+d7tO/zpc/QsAAP//AwBQSwMEFAAGAAgAAAAhAFhgsxu6AAAAIgEAABkAAABkcnMvX3Jl&#10;bHMvZTJvRG9jLnhtbC5yZWxzhI/LCsIwEEX3gv8QZm/TuhCRpm5EcCv1A4ZkmkabB0kU+/cG3CgI&#10;Lude7jlMu3/aiT0oJuOdgKaqgZGTXhmnBVz642oLLGV0CifvSMBMCfbdctGeacJcRmk0IbFCcUnA&#10;mHPYcZ7kSBZT5QO50gw+WszljJoHlDfUxNd1veHxkwHdF5OdlIB4Ug2wfg7F/J/th8FIOnh5t+Ty&#10;DwU3trgLEKOmLMCSMvgOm+oaSAPvWv71WfcCAAD//wMAUEsDBBQABgAIAAAAIQDpqxNM4QAAAAoB&#10;AAAPAAAAZHJzL2Rvd25yZXYueG1sTI9Bb4JAEIXvTfofNtOkt7qASgllMca0PZkm1SbG2wgjENlZ&#10;wq6A/77rqT2+eZP3vpetJt2KgXrbGFYQzgIQxIUpG64U/Ow/XhIQ1iGX2BomBTeysMofHzJMSzPy&#10;Nw07VwkfwjZFBbVzXSqlLWrSaGemI/be2fQanZd9JcseRx+uWxkFQSw1NuwbauxoU1Nx2V21gs8R&#10;x/U8fB+2l/Pmdtwvvw7bkJR6fprWbyAcTe7vGe74Hh1yz3QyVy6taBXEycJvcQoWEYi7H0SxP5wU&#10;zJfJK8g8k/8n5L8AAAD//wMAUEsDBAoAAAAAAAAAIQDnmE6ZiLQAAIi0AAAVAAAAZHJzL21lZGlh&#10;L2ltYWdlMS5qcGVn/9j/4AAQSkZJRgABAgEAyADIAAD/4RQZRXhpZgAATU0AKgAAAAgABwESAAMA&#10;AAABAAEAAAEaAAUAAAABAAAAYgEbAAUAAAABAAAAagEoAAMAAAABAAIAAAExAAIAAAAbAAAAcgEy&#10;AAIAAAAUAAAAjYdpAAQAAAABAAAApAAAANAAAADIAAAAAQAAAMgAAAABQWRvYmUgUGhvdG9zaG9w&#10;IENTIFdpbmRvd3MAMjAwNzoxMjowNCAyMTo0NDo0NwAAAAAAA6ABAAMAAAAB//8AAKACAAQAAAAB&#10;AAAB3qADAAQAAAABAAABPQAAAAAAAAAGAQMAAwAAAAEABgAAARoABQAAAAEAAAEeARsABQAAAAEA&#10;AAEmASgAAwAAAAEAAgAAAgEABAAAAAEAAAEuAgIABAAAAAEAABLjAAAAAAAAAEgAAAABAAAASAAA&#10;AAH/2P/gABBKRklGAAECAQBIAEgAAP/tAAxBZG9iZV9DTQAB/+4ADkFkb2JlAGSAAAAAAf/bAIQA&#10;DAgICAkIDAkJDBELCgsRFQ8MDA8VGBMTFRMTGBEMDAwMDAwRDAwMDAwMDAwMDAwMDAwMDAwMDAwM&#10;DAwMDAwMDAENCwsNDg0QDg4QFA4ODhQUDg4ODhQRDAwMDAwREQwMDAwMDBEMDAwMDAwMDAwMDAwM&#10;DAwMDAwMDAwMDAwMDAwM/8AAEQgAagCgAwEiAAIRAQMRAf/dAAQACv/EAT8AAAEFAQEBAQEBAAAA&#10;AAAAAAMAAQIEBQYHCAkKCwEAAQUBAQEBAQEAAAAAAAAAAQACAwQFBgcICQoLEAABBAEDAgQCBQcG&#10;CAUDDDMBAAIRAwQhEjEFQVFhEyJxgTIGFJGhsUIjJBVSwWIzNHKC0UMHJZJT8OHxY3M1FqKygyZE&#10;k1RkRcKjdDYX0lXiZfKzhMPTdePzRieUpIW0lcTU5PSltcXV5fVWZnaGlqa2xtbm9jdHV2d3h5en&#10;t8fX5/cRAAICAQIEBAMEBQYHBwYFNQEAAhEDITESBEFRYXEiEwUygZEUobFCI8FS0fAzJGLhcoKS&#10;Q1MVY3M08SUGFqKygwcmNcLSRJNUoxdkRVU2dGXi8rOEw9N14/NGlKSFtJXE1OT0pbXF1eX1VmZ2&#10;hpamtsbW5vYnN0dXZ3eHl6e3x//aAAwDAQACEQMRAD8A9SqpqoqZTSxtVVTQyutgDWta0bWMYxvt&#10;axrVNJJJSkkkklKSSSSUpJJJJSklldV6rlU3/YenVssym1faMi23eaqKZcxtr66Guuyb7X12/ZsS&#10;v0vX9DI/WKP8IDp/WcwZFFGeabqsux9OPl0Mso/TVtdc7EycDKdddj2elTe+u37Rayz0v0nofoPX&#10;SncSSSSUpJJUurdSHT8dr21nIyb7G0YuODtNlr/oN3w706mMa+/It2v9HGqut9OzZsSU3UlzFnXe&#10;uYbn2ZDaMtuOx9uTi00X0WCqotGVdgZOTZdV1H7J6m30vQxPtX+Csr/ml0tdjLGNsrcHseA5rmmQ&#10;QdWuaUlMkkkklKSSSSU//9D1VJJJJSkkkklKSVPqfUPsNVQZX6+TlWCjFonaH2ODrPfZts9Kmqmq&#10;3Ivt2P2UU2enXdbspsxh1zrGPXk5lrsfqOLgEjPrxqL8d9YYf1h+Lk5Vt+N1N2Jss9amr7O/2f6f&#10;9WsSnpUkzXBwDmkEESCNQQU6SnI6hjZuP1B3UsKt+QMihuLlU1Orba0VutsxcrE+07cdz6X5eR61&#10;N7/0jNln/af7Pk5nSMTJz8nHeymyjpuHlXZdtmSGstuyv0+I+rHw8d3p4mLTc+2+6yz9Jk5X6T0r&#10;fXvy7eqWZ0e2mnplt1rm01V5GW573kNa0DJyC573O9rf3klOmkuG67/jKZUaKOg4tufdlkjEsDHb&#10;btpLLfsjY3uZVY1zPXfX9P8Amqsiv9LVzPTPrr/jH6h1W7Ax8N1uVjtLrsdzW1WMaP8ASm8Mx2u9&#10;zP8AAe//AAaSn19Y/wBYZf8AY68R09VqvbkYNQAO7ZNOUb5/mcP7Lk3UZGV/gPXr9BmRmfZsTIxP&#10;q79f3ddxziU0NZ1rdsNFm5lbCB+msv8ApvrbQ72sq3+rl/mej+s/Y+m6d01mE19j3nIzL4OVlvHv&#10;sLZ2tj/BY9W9/oYzP0dP/GWW2WJTh24/XMhuXVjYWRjZfU5ryM/Nfivrx6iHt24owrH5OQ3Ga932&#10;HFfXTV6tj8jKt9a3I9TpceirHorx6RtqpY2utskw1o2tEn+SiKl1HqdeCK621Pysu8kY+JTt9R+2&#10;PVf+mfVTXTTu/S33W11fzdf8/dRValN1JZNPX2fbxg5dDqHvsNNdzXstpNoYMj7LY+p3q42V6B9X&#10;08mipln+Cts9RaySlJJJJKf/0fVUkkklKSSSSU0OrYN+VXRdiua3Mwbhk43qSK3ODbMeym7aHuay&#10;/GyL6fVax/oep6/p2+l6S5y7pvWshucMHptmHk9SqdTffk241VTK3vtuyPRPSXZF+TnfrVrcTIy8&#10;f9F/PW/pvtf27skklNTpmZjZeKDjtdV6J9G3HeIspe0Ddj3Ml217Gln53p21enfRZbRbVarazeod&#10;Pv8AXHU+mkMz62hj63GKsisEuGNkwHbNu5/2XK/nMSx/+FotyMa/jPrX/jAyCTg9Hcca5jZyfUHv&#10;YQW76nuqL2td/O11+jb+l9P7YzMrwvR+3JT2HUvrBj4eQzBx6rM7qNkbcSgSWgx+lyrT+jxaPczd&#10;Zb/22sbov1cu6ri15X1jubk1erZdV0mog4lbnW22/p9n/KFjN3+F/Qf8Hb/OrzBuLVfcL7i/J3PY&#10;0usJedXtsbXuI9HZ+k3emxnpIGMKarMa+snGua59jrqC+uyBY+uWPrFXpWaub+Z/23+jSU9L1HE+&#10;tPUP8Zubf0JrWZHR2sFAtcBUyn0m110Na4Oa1mT6tn6Jn+mt/mv5xcpb9afrDjdcyeuNynY/V8jd&#10;VeWtYRtG2o1em9r69jPRY1nt9npM/Seor3U7+rNf+3MLqlv2xlLMbJcD6V7qxFX6bJx/R+1vb6bP&#10;Wff+m9P7PZ6t/p+oiWjJ6b9TszpOZ9V7qcv1W2O6vZQ9uxoeCHuufXubt/otPp3V0PZb/wAZ9oSn&#10;W6V9Tz0f659Jwb+pMzv21i3223Y5LbWH0rL25FVu6zc316mW4mX/AIf07v0C9B6R1nMw81v1f+sD&#10;h9uicHPjbVm1j85n5tWfV/2qw/8Ar1P6F68s+qH2/wCrdjuptqxBl5DAyk5BdY+qsgvtd9kpdV77&#10;4q99mRV6Ff8Axi1M76+dT6nU7B6xh4WZjfSb6Bsx7q7W/wA3kYuVvzfRuo+l6no/+k0lPsCweq5T&#10;cX6wYmS1tmR6WLfVlV47HW20svsxnY+WaqmWfo3W4j6vT/nrf56mm2nDy/Rw/q79c8vqjT0Wt5b1&#10;Kshn2zLa1pbWQPTtuppfZVdmWMP6FlVvo2v/AJ/0P0VWT2GB0/HwKDVTuc57jZddYd1ltjo3332f&#10;n2O27f3Kq/Top9OiqqtJTzjKG3XDpfT/AFsuvJzqM7KzX1enXQ3E+yW7LLy2luZm5uRgs/mv0rPt&#10;Nl9/8z+n61JJJSkkkklP/9L1VJJJJSkkkklKSSSSU5/1gzTgdGy8oOLCyshr2iS0vPpNs0/0bn71&#10;4fQ2zIoZY13uu3WuIDtrXna9jHP2v/m2ehX/AFGL2j63Y78j6uZ9bDB9PeTE+1jm22af8Wxy8Zw6&#10;2tw2TlekxrGtspeIHqs9j2Tt/nNzNjf9Lv8A5xJTu/V/oF/W8sMDXCl73Oewl1IBrLa8zJyHU+/0&#10;H3WfZ8fFxvs1+fdVl/r2HVib7b2d9Q8nD6Zj3lxFzppa1psA9W5/p42PfTk5Gb6bMi99dFWZi5FP&#10;2e+6n7Zh5OP9ovx3+pf1lp6dcKn+5ji+vZubvdU623JrfjkH0r8rGzMjO9bCr/WMjFycf7H9ouxL&#10;qLOg+tX1t6e7BZRQyx7nW1Wiu1rsd9posZkDFopyW1ZLvXsqrrvyvQ+yYeL699l/r10YuQlPmdGT&#10;uoAZt9DImGWhxEvbtO/6TNnpt9za3+xbHUuvdRzOhdL6M217rOk7m5oLHM3vY419Ilx/Obhs+1/z&#10;n896fqfpFiU4xZiitx23bQWvBa7T/De/2+lU92/6X6RaGRTdXiY2ZbYG4fWT6+I6wNY5n2I/Yhu3&#10;Bm9+RjeldSxmzekpMKyGl7rWW+pNYpaWgkhpvyPfY6umplFHq33322UV0f4X9IhZONdVl5NbgzG1&#10;Jus9zhW41bm436zTiWt6g6quy1nr1V17GWfpLfS9JG6dn3V5Iva/ca9N5bV6kuDLiPWfuqdfjX4+&#10;Ld6d36pf6P2b16vXV76x/WHI6ta2Aa7KmttaTXXUCWNsc6n0/tGd9O7I35Xq5PqemyrGxsX+lZVq&#10;U5OQ1mDiVZuFo/Acy4uDiHvY5rTku9WPd9o+l6+31PV9O2rZ6a9m6Rluzem4+S87rHsiwxEvb+jt&#10;9v5v6Rjl43kHIPS8ja1ljcmttFbmVhpe6wiij1LbHnY71P5NfqVf6JeufVnEdh9Cw6HEuIYXyQGn&#10;9I51wlo+j/OJKdRJVs7qGNgVNsvLibHbKqq2usssfBf6dNNYdZY7Yx9jv9HUyy6z9FW9V8XrLLcl&#10;uJk4uRgX2z6LclrNtkBzy2rIxrMnG9b0632/ZvW+0+kx9vo+nXYkp0UkkklP/9P1VJJJJSkkkklK&#10;SSULrqqKX33vbVTU0vsseQGta0bnve4/Ra1qSmRAIIIkHQgry762fVBvRbxl4VBf0u4n162auafa&#10;GbW7bP0u36b/APtV6Vf/AGs/pvcf84cgu9RvS8o4xBeHTWLzW0/0pnTjb9s9DX+b2fb/APB/YfUW&#10;mDh9Rww4bMnEyqw4HRzH1vG5p/lNe0pKfBXOw7RZ6dhuxny4Ahmyf5xvqae1zXP+h/6MQ21YpArp&#10;DQ986BjWHTdtY/2/pG72ep+4vQ836tdC6dnV9P8ArFgsy+j5dpb07qZllmO953M6dnZVDqr30Oe5&#10;32W+2z/g7P8AgbvVPqJ9UelYZycHptX2219eLjOvfZextmTYzDrvfjZVl9N32d1/2j03V/4JJT59&#10;i9J/aFjg0ivp/rCjMzHPrpqYD7zh022b2XZb2f4HGqyn1W2er6H+l7fqzv2v0WvpeTgDGwqvTbjF&#10;tPUGfZjUNteQ3Iv6T6eyqv2fpqcen0vU35C3fqj0nDr6di5zK2GssJ6W0NgUYb/djtYD9HKzKtuV&#10;1PI/nsnKt2W/oaMf0+iSU+J4eDlY1mPVbQ/1yX31ZWJSM7GuprIqsvx7cN7nv9K1+/8A0mP6rPWQ&#10;G9P6lnXvq6d03PyX3F9dhfS5lQ9QbNzn3n0q/wBH+fa+v9xenfWTpbqfTzOnOGI/IyWNvexoJZkX&#10;H7Jg9UqrlrPtNOVbTRnf9zulX5ePmfaPTx/TJ1D6yXs+r+JlYdG7q3VWMrwsOd22+xvv9V0fzOE7&#10;d9osdsZ+j9P9H6iSnkug/VGzO6uzHy731t6W0PyacYj0qrrZ/VHZNgf9syrKP6b6dVdGPXY+n+du&#10;9degO6dlEkjqWU2ewGPH/SxXIf1f6NV0XpdWE15ut1sysh30rr3+7IybJ3O3W2fvOWkkp57qFNnT&#10;OsYvWMvJtvwWUX4tr7G17cY3Oxrq8p32aml7Mb9UfVk32Ps9D9A/9Fj/AGm5mN0tmPdg4/RcHKxu&#10;o5Ay8PIffiurtFbcR2Nbk5mZkY9ba2W5X2R9WKy71Mq71v5yyr1/svdJklLpJJJKf//U9VSSSSUp&#10;JJJJSln9fwLuo9Gy8KggXXVkVhxhpcPe2uw6/orXN9Oz/g1oJJKeYu+sHRK+oDqRJb1BmK+izpQq&#10;nqL3F1d9VDcZv6W709tvp7PUxP032mvI+zfplb6L0vq2P0+oWZP2Wyx1l9mIGMsbS6+yzLdistH8&#10;4zF9b7Pv3bP0f9hbiSSnMyul5uXj2YuVlVX41zSyyqyiQ5p5DtlzFyee7q/1cqxundRzWP6bjZGP&#10;b03qFlJc7067B9pw841WfzuNhl9tDmUs9anH/nP5z0O/QcvEx83HfjZDA+p/IPiDua5v8tjvcxJT&#10;mfVM3t6LTiZNjbMjAAw7mtZsLH0NbS5tjTZbu9Tb9pqt/RetjX0XelssWyvPzgdV+qeab2bzh7BU&#10;3Opq9dhqa4V42P1XpzH1X3/YanO+y5mFdVk01enR6eZi1enUf/xyqHH0xZ09j9JcLcy14H7/ANhb&#10;0qmx/t93pevX/wAakp6D6z5dFOLRRZa2t92RTaS47YpxbK+oZ97nD3Mrpw8a39J/pvQr/wAKsX6t&#10;9Iv61iM6t1Nr8VwqNXTq63Q+gl7rLs2tz27ftT7PZ/M7PS9Sj9Pi3fpKmF0zrf1lzBk5Xq0dPc9r&#10;sjKyWCq+6tpbe3AwMNjn/s7p3rtrts33ZOVl7KfteTb6HoM7xjGVsbXW0MYwBrWtEAAaNa1qSnO6&#10;bn5IvPTOphrc+tu6u1o215NQhrsrHbLtjmOdsy8XdvxbNn06Lsa67TWT9ZjUzpm8s35AupZguDtj&#10;mZN1jMTFubcA/wBJrLMj9P7LN+N69L6b6rPQsoFv1lr6m7Hq6h9pvqo+0ureyluK6T6VWPZTXQ3P&#10;w/tL25H2a/8AaOd6X2Wyy6u7+jpKelSQMHLrzsLHzag5teTWy1jXwHAPaHhr9pd727vcjpKUkkkk&#10;p//V9VSSSSUpJJJJSkkkklKSSSSUpJJJJSlD0qt27Y3d4wJU0klKSSSSU1OqdPHUcJ+L6hpeSyym&#10;5oBNdtT2ZGNcGP8AY/0r6q7PTf7LPoLMNP1ms9SttGHh5GQxrL+qV2Psd7Za22jAsob79rn+lTfm&#10;eljWWf8Aa3/DbySSkOJi04eLTiY42049baqmkkkMYAxg3O9zva1GSSSUpJJJJT//2f/tGDBQaG90&#10;b3Nob3AgMy4wADhCSU0EBAAAAAAABxwCAAACAAIAOEJJTQQlAAAAAAAQRgzyiSa4VtqwnAGhsKeQ&#10;dzhCSU0D7QAAAAAAEADIAAAAAQABAMgAAAABAAE4QklNBCYAAAAAAA4AAAAAAAAAAAAAP4AAADhC&#10;SU0EDQAAAAAABAAAAHg4QklNBBkAAAAAAAQAAAAeOEJJTQPzAAAAAAAJAAAAAAAAAAABADhCSU0E&#10;CgAAAAAAAQAAOEJJTScQAAAAAAAKAAEAAAAAAAAAAjhCSU0D9AAAAAAAEgA1AAAAAQAtAAAABgAA&#10;AAAAAThCSU0D9wAAAAAAHAAA/////////////////////////////wPoAAA4QklNBAgAAAAAABAA&#10;AAABAAACQAAAAkAAAAAAOEJJTQQeAAAAAAAEAAAAADhCSU0EGgAAAAADOQAAAAYAAAAAAAAAAAAA&#10;AT0AAAHeAAAAAgAwADcAAAABAAAAAAAAAAAAAAAAAAAAAAAAAAEAAAAAAAAAAAAAAd4AAAE9AAAA&#10;AAAAAAAAAAAAAAAAAAEAAAAAAAAAAAAAAAAAAAAAAAAAEAAAAAEAAAAAAABudWxsAAAAAgAAAAZi&#10;b3VuZHNPYmpjAAAAAQAAAAAAAFJjdDEAAAAEAAAAAFRvcCBsb25nAAAAAAAAAABMZWZ0bG9uZwAA&#10;AAAAAAAAQnRvbWxvbmcAAAE9AAAAAFJnaHRsb25nAAAB3gAAAAZzbGljZXNWbExzAAAAAU9iamMA&#10;AAABAAAAAAAFc2xpY2UAAAASAAAAB3NsaWNlSURsb25nAAAAAAAAAAdncm91cElEbG9uZwAAAAAA&#10;AAAGb3JpZ2luZW51bQAAAAxFU2xpY2VPcmlnaW4AAAANYXV0b0dlbmVyYXRlZAAAAABUeXBlZW51&#10;bQAAAApFU2xpY2VUeXBlAAAAAEltZyAAAAAGYm91bmRzT2JqYwAAAAEAAAAAAABSY3QxAAAABAAA&#10;AABUb3AgbG9uZwAAAAAAAAAATGVmdGxvbmcAAAAAAAAAAEJ0b21sb25nAAABPQAAAABSZ2h0bG9u&#10;ZwAAAd4AAAADdXJsVEVYVAAAAAEAAAAAAABudWxsVEVYVAAAAAEAAAAAAABNc2dlVEVYVAAAAAEA&#10;AAAAAAZhbHRUYWdURVhUAAAAAQAAAAAADmNlbGxUZXh0SXNIVE1MYm9vbAEAAAAIY2VsbFRleHRU&#10;RVhUAAAAAQAAAAAACWhvcnpBbGlnbmVudW0AAAAPRVNsaWNlSG9yekFsaWduAAAAB2RlZmF1bHQA&#10;AAAJdmVydEFsaWduZW51bQAAAA9FU2xpY2VWZXJ0QWxpZ24AAAAHZGVmYXVsdAAAAAtiZ0NvbG9y&#10;VHlwZWVudW0AAAARRVNsaWNlQkdDb2xvclR5cGUAAAAATm9uZQAAAAl0b3BPdXRzZXRsb25nAAAA&#10;AAAAAApsZWZ0T3V0c2V0bG9uZwAAAAAAAAAMYm90dG9tT3V0c2V0bG9uZwAAAAAAAAALcmlnaHRP&#10;dXRzZXRsb25nAAAAAAA4QklNBCgAAAAAAAwAAAABP/AAAAAAAAA4QklNBBQAAAAAAAQAAAABOEJJ&#10;TQQMAAAAABL/AAAAAQAAAKAAAABqAAAB4AAAxsAAABLjABgAAf/Y/+AAEEpGSUYAAQIBAEgASAAA&#10;/+0ADEFkb2JlX0NNAAH/7gAOQWRvYmUAZIAAAAAB/9sAhAAMCAgICQgMCQkMEQsKCxEVDwwMDxUY&#10;ExMVExMYEQwMDAwMDBEMDAwMDAwMDAwMDAwMDAwMDAwMDAwMDAwMDAwMAQ0LCw0ODRAODhAUDg4O&#10;FBQODg4OFBEMDAwMDBERDAwMDAwMEQwMDAwMDAwMDAwMDAwMDAwMDAwMDAwMDAwMDAz/wAARCABq&#10;AKADASIAAhEBAxEB/90ABAAK/8QBPwAAAQUBAQEBAQEAAAAAAAAAAwABAgQFBgcICQoLAQABBQEB&#10;AQEBAQAAAAAAAAABAAIDBAUGBwgJCgsQAAEEAQMCBAIFBwYIBQMMMwEAAhEDBCESMQVBUWETInGB&#10;MgYUkaGxQiMkFVLBYjM0coLRQwclklPw4fFjczUWorKDJkSTVGRFwqN0NhfSVeJl8rOEw9N14/NG&#10;J5SkhbSVxNTk9KW1xdXl9VZmdoaWprbG1ub2N0dXZ3eHl6e3x9fn9xEAAgIBAgQEAwQFBgcHBgU1&#10;AQACEQMhMRIEQVFhcSITBTKBkRShsUIjwVLR8DMkYuFygpJDUxVjczTxJQYWorKDByY1wtJEk1Sj&#10;F2RFVTZ0ZeLys4TD03Xj80aUpIW0lcTU5PSltcXV5fVWZnaGlqa2xtbm9ic3R1dnd4eXp7fH/9oA&#10;DAMBAAIRAxEAPwD1KqmqiplNLG1VVNDK62ANa1rRtYxjG+1rGtU0kklKSSSSUpJJJJSkkkklKSWV&#10;1XquVTf9h6dWyzKbV9oyLbd5qoplzG2vroa67JvtfXb9mxK/S9f0Mj9Yo/wgOn9ZzBkUUZ5puqy7&#10;H04+XQyyj9NW11zsTJwMp112PZ6VN767ftFrLPS/Seh+g9dKdxJJJJSkklS6t1IdPx2vbWcjJvsb&#10;Ri44O02Wv+g3fDvTqYxr78i3a/0caq6307NmxJTdSXMWdd65hufZkNoy247H25OLTRfRYKqi0ZV2&#10;Bk5Nl1XUfsnqbfS9DE+1f4Kyv+aXS12MsY2ytwex4DmuaZBB1a5pSUySSSSUpJJJJT//0PVUkkkl&#10;KSSSSUpJU+p9Q+w1VBlfr5OVYKMWidofY4Os99m2z0qaqarci+3Y/ZRTZ6dd1uymzGHXOsY9eTmW&#10;ux+o4uASM+vGovx31hh/WH4uTlW343U3Ymyz1qavs7/Z/p/1axKelSTNcHAOaQQRII1BBTpKcjqG&#10;Nm4/UHdSwq35AyKG4uVTU6ttrRW62zFysT7Ttx3Ppfl5HrU3v/SM2Wf9p/s+TmdIxMnPycd7KbKO&#10;m4eVdl22ZIay27K/T4j6sfDx3eniYtNz7b7rLP0mTlfpPSt9e/Lt6pZnR7aaemW3WubTVXkZbnve&#10;Q1rQMnILnvc72t/eSU6aS4brv+MplRoo6Di2592WSMSwMdtu2kst+yNje5lVjXM9d9f0/wCaqyK/&#10;0tXM9M+uv+MfqHVbsDHw3W5WO0uux3NbVYxo/wBKbwzHa73M/wAB7/8ABpKfX1j/AFhl/wBjrxHT&#10;1Wq9uRg1AA7tk05Rvn+Zw/suTdRkZX+A9ev0GZGZ9mxMjE+rv1/d13HOJTQ1nWt2w0WbmVsIH6ay&#10;/wCm+ttDvayrf6uX+Z6P6z9j6bp3TWYTX2PecjMvg5WW8e+wtna2P8Fj1b3+hjM/R0/8ZZbZYlOH&#10;bj9cyG5dWNhZGNl9TmvIz81+K+vHqIe3bijCsfk5DcZr3fYcV9dNXq2PyMq31rcj1Olx6KseivHp&#10;G2qlja62yTDWja0Sf5KIqXUep14IrrbU/Ky7yRj4lO31H7Y9V/6Z9VNdNO79LfdbXV/N1/z91FVq&#10;U3Ulk09fZ9vGDl0Ooe+w013Ney2k2hgyPstj6nerjZXoH1fTyaKmWf4K2z1FrJKUkkkkp//R9VSS&#10;SSUpJJJJTQ6tg35VdF2K5rczBuGTjepIrc4Nsx7Kbtoe5rL8bIvp9VrH+h6nr+nb6XpLnLum9ayG&#10;5wwem2YeT1Kp1N9+TbjVVMre+27I9E9JdkX5Od+tWtxMjLx/0X89b+m+1/buySSU1OmZmNl4oOO1&#10;1Xon0bcd4iyl7QN2PcyXbXsaWfnenbV6d9FltFtVqtrN6h0+/wBcdT6aQzPraGPrcYqyKwS4Y2TA&#10;ds27n/Zcr+cxLH/4Wi3Ixr+M+tf+MDIJOD0dxxrmNnJ9Qe9hBbvqe6ova1387XX6Nv6X0/tjMyvC&#10;9H7clPYdS+sGPh5DMHHqszuo2RtxKBJaDH6XKtP6PFo9zN1lv/baxui/Vy7quLXlfWO5uTV6tl1X&#10;SaiDiVudbbb+n2f8oWM3f4X9B/wdv86vMG4tV9wvuL8nc9jS6wl51e2xte4j0dn6Td6bGekgYwpq&#10;sxr6yca5rn2OuoL67IFj65Y+sVelZq5v5n/bf6NJT0vUcT609Q/xm5t/QmtZkdHawUC1wFTKfSbX&#10;XQ1rg5rWZPq2fomf6a3+a/nFylv1p+sON1zJ643Kdj9XyN1V5a1hG0bajV6b2vr2M9FjWe32ekz9&#10;J6ivdTv6s1/7cwuqW/bGUsxslwPpXurEVfpsnH9H7W9vps9Z9/6b0/s9nq3+n6iJaMnpv1OzOk5n&#10;1Xupy/VbY7q9lD27Gh4Ie659e5u3+i0+ndXQ9lv/ABn2hKdbpX1PPR/rn0nBv6kzO/bWLfbbdjkt&#10;tYfSsvbkVW7rNzfXqZbiZf8Ah/Tu/QL0HpHWczDzW/V/6wOH26Jwc+NtWbWPzmfm1Z9X/arD/wCv&#10;U/oXryz6ofb/AKt2O6m2rEGXkMDKTkF1j6qyC+132Sl1Xvvir32ZFXoV/wDGLUzvr51PqdTsHrGH&#10;hZmN9JvoGzHurtb/ADeRi5W/N9G6j6Xqej/6TSU+wLB6rlNxfrBiZLW2ZHpYt9WVXjsdbbSy+zGd&#10;j5ZqqZZ+jdbiPq9P+et/nqabacPL9HD+rv1zy+qNPRa3lvUqyGfbMtrWltZA9O26ml9lV2ZYw/oW&#10;VW+ja/8An/Q/RVZPYYHT8fAoNVO5znuNl11h3WW2OjfffZ+fY7bt/cqr9Oin06Kqq0lPOMobdcOl&#10;9P8AWy68nOozsrNfV6ddDcT7JbssvLaW5mbm5GCz+a/Ss+02X3/zP6frUkklKSSSSU//0vVUkkkl&#10;KSSSSUpJJJJTn/WDNOB0bLyg4sLKyGvaJLS8+k2zT/RufvXh9DbMihljXe67da4gO2tedr2Mc/a/&#10;+bZ6Ff8AUYvaPrdjvyPq5n1sMH095MT7WObbZp/xbHLxnDra3DZOV6TGsa2yl4geqz2PZO3+c3M2&#10;N/0u/wDnElO79X+gX9bywwNcKXvc57CXUgGstrzMnIdT7/QfdZ9nx8XG+zX591WX+vYdWJvtvZ31&#10;DycPpmPeXEXOmlrWmwD1bn+njY99OTkZvpsyL310VZmLkU/Z77qftmHk4/2i/Hf6l/WWnp1wqf7m&#10;OL69m5u91Trbcmt+OQfSvysbMyM71sKv9YyMXJx/sf2i7Euos6D61fW3p7sFlFDLHudbVaK7Wux3&#10;2mixmQMWinJbVku9eyquu/K9D7Jh4vr32X+vXRi5CU+Z0ZO6gBm30MiYZaHES9u07/pM2em33Nrf&#10;7FsdS691HM6F0vozbXus6Tubmgscze9jjX0iXH85uGz7X/Ofz3p+p+kWJTjFmKK3HbdtBa8FrtP8&#10;N7/b6VT3b/pfpFoZFN1eJjZltgbh9ZPr4jrA1jmfYj9iG7cGb35GN6V1LGbN6SkwrIaXutZb6k1i&#10;lpaCSGm/I99jq6amUUerfffbZRXR/hf0iFk411WXk1uDMbUm6z3OFbjVubjfrNOJa3qDqq7LWevV&#10;XXsZZ+kt9L0kbp2fdXki9r9xr03ltXqS4MuI9Z+6p1+Nfj4t3p3fql/o/ZvXq9dXvrH9Ycjq1rYB&#10;rsqa21pNddQJY2xzqfT+0Z307sjflerk+p6bKsbGxf6VlWpTk5DWYOJVm4Wj8BzLi4OIe9jmtOS7&#10;1Y932j6Xr7fU9X07atnpr2bpGW7N6bj5LzuseyLDES9v6O32/m/pGOXjeQcg9LyNrWWNya20VuZW&#10;Gl7rCKKPUtsedjvU/k1+pV/ol659WcR2H0LDocS4hhfJAaf0jnXCWj6P84kp1ElWzuoY2BU2y8uJ&#10;sdsqqra6yyx8F/p001h1ljtjH2O/0dTLLrP0Vb1XxesstyW4mTi5GBfbPotyWs22QHPLasjGsycb&#10;1vTrfb9m9b7T6TH2+j6ddiSnRSSSSU//0/VUkkklKSSSSUpJJQuuqopffe9tVNTS+yx5Aa1rRue9&#10;7j9FrWpKZEAggiQdCCvLvrZ9UG9FvGXhUF/S7ifXrZq5p9oZtbts/S7fpv8A+1XpV/8Aaz+m9x/z&#10;hyC71G9LyjjEF4dNYvNbT/SmdONv2z0Nf5vZ9v8A8H9h9RaYOH1HDDhsycTKrDgdHMfW8bmn+U17&#10;Skp8Fc7DtFnp2G7GfLgCGbJ/nG+pp7XNc/6H/oxDbVikCukND3zoGNYdN21j/b+kbvZ6n7i9Dzfq&#10;10Lp2dX0/wCsWCzL6Pl2lvTupmWWY73nczp2dlUOqvfQ57nfZb7bP+Ds/wCBu9U+on1R6VhnJwem&#10;1fbbX14uM699l7G2ZNjMOu9+NlWX03fZ3X/aPTdX/gklPn2L0n9oWODSK+n+sKMzMc+umpgPvOHT&#10;bZvZdlvZ/gcarKfVbZ6vof6Xt+rO/a/Ra+l5OAMbCq9NuMW09QZ9mNQ215Dci/pPp7Kq/Z+mpx6f&#10;S9TfkLd+qPScOvp2LnMrYaywnpbQ2BRhv92O1gP0crMq25XU8j+eycq3Zb+hox/T6JJT4nh4OVjW&#10;Y9VtD/XJffVlYlIzsa6msiqy/Htw3ue/0rX7/wDSY/qs9ZAb0/qWde+rp3Tc/JfcX12F9LmVD1Bs&#10;3OfefSr/AEf59r6/3F6d9ZOlup9PM6c4Yj8jJY297GglmRcfsmD1SquWs+005VtNGd/3O6Vfl4+Z&#10;9o9PH9MnUPrJez6v4mVh0burdVYyvCw53bb7G+/1XR/M4Tt32ix2xn6P0/0fqJKeS6D9UbM7q7Mf&#10;LvfW3pbQ/JpxiPSqutn9Udk2B/2zKso/pvp1V0Y9dj6f527116A7p2USSOpZTZ7AY8f9LFch/V/o&#10;1XRel1YTXm63WzKyHfSuvf7sjJsnc7dbZ+85aSSnnuoU2dM6xi9Yy8m2/BZRfi2vsbXtxjc7Gury&#10;nfZqaXsxv1R9WTfY+z0P0D/0WP8AabmY3S2Y92Dj9FwcrG6jkDLw8h9+K6u0VtxHY1uTmZmRj1tr&#10;ZblfZH1YrLvUyrvW/nLKvX+y90mSUukkkkp//9T1VJJJJSkkkklKWf1/Au6j0bLwqCBddWRWHGGl&#10;w97a7Dr+itc307P+DWgkkp5i76wdEr6gOpElvUGYr6LOlCqeovcXV31UNxm/pbvT22+ns9TE/Tfa&#10;a8j7N+mVvovS+rY/T6hZk/ZbLHWX2YgYyxtLr7LMt2Ky0fzjMX1vs+/ds/R/2FuJJKczK6Xm5ePZ&#10;i5WVVfjXNLLKrKJDmnkO2XMXJ57ur/VyrG6d1HNY/puNkY9vTeoWUlzvTrsH2nDzjVZ/O42GX20O&#10;ZSz1qcf+c/nPQ79By8THzcd+NkMD6n8g+IO5rm/y2O9zElOZ9Uze3otOJk2NsyMADDua1mwsfQ1t&#10;Lm2NNlu71Nv2mq39F62NfRd6WyxbK8/OB1X6p5pvZvOHsFTc6mr12GprhXjY/VenMfVff9hqc77L&#10;mYV1WTTV6dHp5mLV6dR//HKocfTFnT2P0lwtzLXgfv8A2FvSqbH+33el69f/ABqSnoPrPl0U4tFF&#10;lra33ZFNpLjtinFsr6hn3ucPcyunDxrf0n+m9Cv/AAqxfq30i/rWIzq3U2vxXCo1dOrrdD6CXusu&#10;za3Pbt+1Ps9n8zs9L1KP0+Ld+kqYXTOt/WXMGTlerR09z2uyMrJYKr7q2lt7cDAw2Of+zuneu2u2&#10;zfdk5WXsp+15NvoegzvGMZWxtdbQxjAGta0QABo1rWpKc7pufki89M6mGtz627q7WjbXk1CGuysd&#10;su2OY52zLxd2/Fs2fTouxrrtNZP1mNTOmbyzfkC6lmC4O2OZk3WMxMW5twD/AEmssyP0/ss343r0&#10;vpvqs9CygW/WWvqbserqH2m+qj7S6t7KW4rpPpVY9lNdDc/D+0vbkfZr/wBo53pfZbLLq7v6Okp6&#10;VJAwcuvOwsfNqDm15NbLWNfAcA9oeGv2l3vbu9yOkpSSSSSn/9X1VJJJJSkkkklKSSSSUpJJJJSk&#10;kkklKUPSq3btjd3jAlTSSUpJJJJTU6p08dRwn4vqGl5LLKbmgE121PZkY1wY/wBj/Svqrs9N/ss+&#10;gsw0/Waz1K20YeHkZDGsv6pXY+x3tlrbaMCyhvv2uf6VN+Z6WNZZ/wBrf8NvJJKQ4mLTh4tOJjjb&#10;Tj1tqqaSSQxgDGDc73O9rUZJJJSkkkklP//ZADhCSU0EIQAAAAAAUwAAAAEBAAAADwBBAGQAbwBi&#10;AGUAIABQAGgAbwB0AG8AcwBoAG8AcAAAABIAQQBkAG8AYgBlACAAUABoAG8AdABvAHMAaABvAHAA&#10;IABDAFMAAAABADhCSU0EBgAAAAAABwAEAAAAAQEA/+EcCGh0dHA6Ly9ucy5hZG9iZS5jb20veGFw&#10;LzEuMC8APD94cGFja2V0IGJlZ2luPSfvu78nIGlkPSdXNU0wTXBDZWhpSHpyZVN6TlRjemtjOWQn&#10;Pz4KPHg6eG1wbWV0YSB4bWxuczp4PSdhZG9iZTpuczptZXRhLycgeDp4bXB0az0nWE1QIHRvb2xr&#10;aXQgMy4wLTI4LCBmcmFtZXdvcmsgMS42Jz4KPHJkZjpSREYgeG1sbnM6cmRmPSdodHRwOi8vd3d3&#10;LnczLm9yZy8xOTk5LzAyLzIyLXJkZi1zeW50YXgtbnMjJyB4bWxuczppWD0naHR0cDovL25zLmFk&#10;b2JlLmNvbS9pWC8xLjAvJz4KCiA8cmRmOkRlc2NyaXB0aW9uIHJkZjphYm91dD0ndXVpZDo0MjA1&#10;MzkyNi1hMjc3LTExZGMtOWZmMy1kZTA2YWYzYTM2NjEnCiAgeG1sbnM6ZXhpZj0naHR0cDovL25z&#10;LmFkb2JlLmNvbS9leGlmLzEuMC8nPgogIDxleGlmOlBpeGVsWERpbWVuc2lvbj40Nzg8L2V4aWY6&#10;UGl4ZWxYRGltZW5zaW9uPgogIDxleGlmOlBpeGVsWURpbWVuc2lvbj4zMTc8L2V4aWY6UGl4ZWxZ&#10;RGltZW5zaW9uPgogIDxleGlmOkNvbG9yU3BhY2U+NDI5NDk2NzI5NTwvZXhpZjpDb2xvclNwYWNl&#10;PgogIDxleGlmOk5hdGl2ZURpZ2VzdD4zNjg2NCw0MDk2MCw0MDk2MSwzNzEyMSwzNzEyMiw0MDk2&#10;Miw0MDk2MywzNzUxMCw0MDk2NCwzNjg2NywzNjg2OCwzMzQzNCwzMzQzNywzNDg1MCwzNDg1Miwz&#10;NDg1NSwzNDg1NiwzNzM3NywzNzM3OCwzNzM3OSwzNzM4MCwzNzM4MSwzNzM4MiwzNzM4MywzNzM4&#10;NCwzNzM4NSwzNzM4NiwzNzM5Niw0MTQ4Myw0MTQ4NCw0MTQ4Niw0MTQ4Nyw0MTQ4OCw0MTQ5Miw0&#10;MTQ5Myw0MTQ5NSw0MTcyOCw0MTcyOSw0MTczMCw0MTk4NSw0MTk4Niw0MTk4Nyw0MTk4OCw0MTk4&#10;OSw0MTk5MCw0MTk5MSw0MTk5Miw0MTk5Myw0MTk5NCw0MTk5NSw0MTk5Niw0MjAxNiwwLDIsNCw1&#10;LDYsNyw4LDksMTAsMTEsMTIsMTMsMTQsMTUsMTYsMTcsMTgsMjAsMjIsMjMsMjQsMjUsMjYsMjcs&#10;MjgsMzA7OTc5QjNBNkUwNjRFNTZDMzI3OTJENTk0RjcwODgxOTU8L2V4aWY6TmF0aXZlRGlnZXN0&#10;PgogPC9yZGY6RGVzY3JpcHRpb24+CgogPHJkZjpEZXNjcmlwdGlvbiByZGY6YWJvdXQ9J3V1aWQ6&#10;NDIwNTM5MjYtYTI3Ny0xMWRjLTlmZjMtZGUwNmFmM2EzNjYxJwogIHhtbG5zOnBkZj0naHR0cDov&#10;L25zLmFkb2JlLmNvbS9wZGYvMS4zLyc+CiA8L3JkZjpEZXNjcmlwdGlvbj4KCiA8cmRmOkRlc2Ny&#10;aXB0aW9uIHJkZjphYm91dD0ndXVpZDo0MjA1MzkyNi1hMjc3LTExZGMtOWZmMy1kZTA2YWYzYTM2&#10;NjEnCiAgeG1sbnM6cGhvdG9zaG9wPSdodHRwOi8vbnMuYWRvYmUuY29tL3Bob3Rvc2hvcC8xLjAv&#10;Jz4KICA8cGhvdG9zaG9wOkNvbG9yTW9kZT4xPC9waG90b3Nob3A6Q29sb3JNb2RlPgogIDxwaG90&#10;b3Nob3A6SUNDUHJvZmlsZT5Eb3QgR2FpbiAyMCU8L3Bob3Rvc2hvcDpJQ0NQcm9maWxlPgogIDxw&#10;aG90b3Nob3A6SGlzdG9yeT48L3Bob3Rvc2hvcDpIaXN0b3J5PgogPC9yZGY6RGVzY3JpcHRpb24+&#10;CgogPHJkZjpEZXNjcmlwdGlvbiByZGY6YWJvdXQ9J3V1aWQ6NDIwNTM5MjYtYTI3Ny0xMWRjLTlm&#10;ZjMtZGUwNmFmM2EzNjYxJwogIHhtbG5zOnRpZmY9J2h0dHA6Ly9ucy5hZG9iZS5jb20vdGlmZi8x&#10;LjAvJz4KICA8dGlmZjpPcmllbnRhdGlvbj4xPC90aWZmOk9yaWVudGF0aW9uPgogIDx0aWZmOlhS&#10;ZXNvbHV0aW9uPjIwMC8xPC90aWZmOlhSZXNvbHV0aW9uPgogIDx0aWZmOllSZXNvbHV0aW9uPjIw&#10;MC8xPC90aWZmOllSZXNvbHV0aW9uPgogIDx0aWZmOlJlc29sdXRpb25Vbml0PjI8L3RpZmY6UmVz&#10;b2x1dGlvblVuaXQ+CiAgPHRpZmY6TmF0aXZlRGlnZXN0PjI1NiwyNTcsMjU4LDI1OSwyNjIsMjc0&#10;LDI3NywyODQsNTMwLDUzMSwyODIsMjgzLDI5NiwzMDEsMzE4LDMxOSw1MjksNTMyLDMwNiwyNzAs&#10;MjcxLDI3MiwzMDUsMzE1LDMzNDMyO0QxRUNERUY1MjZGMDkyMkU1NEM0MTA4QzBCOURFRDAwPC90&#10;aWZmOk5hdGl2ZURpZ2VzdD4KIDwvcmRmOkRlc2NyaXB0aW9uPgoKIDxyZGY6RGVzY3JpcHRpb24g&#10;cmRmOmFib3V0PSd1dWlkOjQyMDUzOTI2LWEyNzctMTFkYy05ZmYzLWRlMDZhZjNhMzY2MScKICB4&#10;bWxuczp4YXA9J2h0dHA6Ly9ucy5hZG9iZS5jb20veGFwLzEuMC8nPgogIDx4YXA6Q3JlYXRvclRv&#10;b2w+QWRvYmUgUGhvdG9zaG9wIENTIFdpbmRvd3M8L3hhcDpDcmVhdG9yVG9vbD4KICA8eGFwOkNy&#10;ZWF0ZURhdGU+MjAwNy0xMi0wNFQyMTo0NDo0NyswNzowMDwveGFwOkNyZWF0ZURhdGU+CiAgPHhh&#10;cDpNb2RpZnlEYXRlPjIwMDctMTItMDRUMjE6NDQ6NDcrMDc6MDA8L3hhcDpNb2RpZnlEYXRlPgog&#10;IDx4YXA6TWV0YWRhdGFEYXRlPjIwMDctMTItMDRUMjE6NDQ6NDcrMDc6MDA8L3hhcDpNZXRhZGF0&#10;YURhdGU+CiA8L3JkZjpEZXNjcmlwdGlvbj4KCiA8cmRmOkRlc2NyaXB0aW9uIHJkZjphYm91dD0n&#10;dXVpZDo0MjA1MzkyNi1hMjc3LTExZGMtOWZmMy1kZTA2YWYzYTM2NjEnCiAgeG1sbnM6c3RSZWY9&#10;J2h0dHA6Ly9ucy5hZG9iZS5jb20veGFwLzEuMC9zVHlwZS9SZXNvdXJjZVJlZiMnCiAgeG1sbnM6&#10;eGFwTU09J2h0dHA6Ly9ucy5hZG9iZS5jb20veGFwLzEuMC9tbS8nPgogIDx4YXBNTTpJbnN0YW5j&#10;ZUlEPnV1aWQ6RkNFNzVEMDRGMDlFREMxMUIxRUI4N0ZGOUFCRDdERDE8L3hhcE1NOkluc3RhbmNl&#10;SUQ+CiAgPHhhcE1NOkRlcml2ZWRGcm9tIHJkZjpwYXJzZVR5cGU9J1Jlc291cmNlJz4KICAgPHN0&#10;UmVmOmRvY3VtZW50SUQ+dXVpZDpEQTMxNUYzOUVEOUVEQzExQjFFQjg3RkY5QUJEN0REMTwvc3RS&#10;ZWY6ZG9jdW1lbnRJRD4KICA8L3hhcE1NOkRlcml2ZWRGcm9tPgogIDx4YXBNTTpEb2N1bWVudElE&#10;PmFkb2JlOmRvY2lkOnBob3Rvc2hvcDo0MjA1MzkyNS1hMjc3LTExZGMtOWZmMy1kZTA2YWYzYTM2&#10;NjE8L3hhcE1NOkRvY3VtZW50SUQ+CiA8L3JkZjpEZXNjcmlwdGlvbj4KCiA8cmRmOkRlc2NyaXB0&#10;aW9uIHJkZjphYm91dD0ndXVpZDo0MjA1MzkyNi1hMjc3LTExZGMtOWZmMy1kZTA2YWYzYTM2NjEn&#10;CiAgeG1sbnM6ZGM9J2h0dHA6Ly9wdXJsLm9yZy9kYy9lbGVtZW50cy8xLjEvJz4KICA8ZGM6Zm9y&#10;bWF0PmltYWdlL2pwZWc8L2RjOmZvcm1hdD4KIDwvcmRmOkRlc2NyaXB0aW9uPgoKPC9yZGY6UkRG&#10;Pgo8L3g6eG1wbWV0YT4KICAgICAgICAgICAgICAgICAgICAgICAgICAgICAgICAgICAgICAgICAg&#10;ICAgICAgICAgICAgICAgICAgICAgICAgICAgICAgICAgICAgICAgICAgICAgICAgICAgICAgICAg&#10;IAogICAgICAgICAgICAgICAgICAgICAgICAgICAgICAgICAgICAgICAgICAgICAgICAgICAgICAg&#10;ICAgICAgICAgICAgICAgICAgICAgICAgICAgICAgICAgICAgICAgICAgICAgCiAgICAgICAgICAg&#10;ICAgICAgICAgICAgICAgICAgICAgICAgICAgICAgICAgICAgICAgICAgICAgICAgICAgICAgICAg&#10;ICAgICAgICAgICAgICAgICAgICAgICAgICAgICAgICAKICAgICAgICAgICAgICAgICAgICAgICAg&#10;ICAgICAgICAgICAgICAgICAgICAgICAgICAgICAgICAgICAgICAgICAgICAgICAgICAgICAgICAg&#10;ICAgICAgICAgICAgICAgICAgIAogICAgICAgICAgICAgICAgICAgICAgICAgICAgICAgICAgICAg&#10;ICAgICAgICAgICAgICAgICAgICAgICAgICAgICAgICAgICAgICAgICAgICAgICAgICAgICAgICAg&#10;ICAgICAgCiAgICAgICAgICAgICAgICAgICAgICAgICAgICAgICAgICAgICAgICAgICAgICAgICAg&#10;ICAgICAgICAgICAgICAgICAgICAgICAgICAgICAgICAgICAgICAgICAgICAgICAgICAKICAgICAg&#10;ICAgICAgICAgICAgICAgICAgICAgICAgICAgICAgICAgICAgICAgICAgICAgICAgICAgICAgICAg&#10;ICAgICAgICAgICAgICAgICAgICAgICAgICAgICAgICAgICAgIAogICAgICAgICAgICAgICAgICAg&#10;ICAgICAgICAgICAgICAgICAgICAgICAgICAgICAgICAgICAgICAgICAgICAgICAgICAgICAgICAg&#10;ICAgICAgICAgICAgICAgICAgICAgICAgCiAgICAgICAgICAgICAgICAgICAgICAgICAgICAgICAg&#10;ICAgICAgICAgICAgICAgICAgICAgICAgICAgICAgICAgICAgICAgICAgICAgICAgICAgICAgICAg&#10;ICAgICAgICAgICAKICAgICAgICAgICAgICAgICAgICAgICAgICAgICAgICAgICAgICAgICAgICAg&#10;ICAgICAgICAgICAgICAgICAgICAgICAgICAgICAgICAgICAgICAgICAgICAgICAgICAgICAgIAog&#10;ICAgICAgICAgICAgICAgICAgICAgICAgICAgICAgICAgICAgICAgICAgICAgICAgICAgICAgICAg&#10;ICAgICAgICAgICAgICAgICAgICAgICAgICAgICAgICAgICAgICAgICAgCiAgICAgICAgICAgICAg&#10;ICAgICAgICAgICAgICAgICAgICAgICAgICAgICAgICAgICAgICAgICAgICAgICAgICAgICAgICAg&#10;ICAgICAgICAgICAgICAgICAgICAgICAgICAgICAKICAgICAgICAgICAgICAgICAgICAgICAgICAg&#10;ICAgICAgICAgICAgICAgICAgICAgICAgICAgICAgICAgICAgICAgICAgICAgICAgICAgICAgICAg&#10;ICAgICAgICAgICAgICAgIAogICAgICAgICAgICAgICAgICAgICAgICAgICAgICAgICAgICAgICAg&#10;ICAgICAgICAgICAgICAgICAgICAgICAgICAgICAgICAgICAgICAgICAgICAgICAgICAgICAgICAg&#10;ICAgCiAgICAgICAgICAgICAgICAgICAgICAgICAgICAgICAgICAgICAgICAgICAgICAgICAgICAg&#10;ICAgICAgICAgICAgICAgICAgICAgICAgICAgICAgICAgICAgICAgICAgICAgICAKICAgICAgICAg&#10;ICAgICAgICAgICAgICAgICAgICAgICAgICAgICAgICAgICAgICAgICAgICAgICAgICAgICAgICAg&#10;ICAgICAgICAgICAgICAgICAgICAgICAgICAgICAgICAgIAogICAgICAgICAgICAgICAgICAgICAg&#10;ICAgICAgICAgICAgICAgICAgICAgICAgICAgICAgICAgICAgICAgICAgICAgICAgICAgICAgICAg&#10;ICAgICAgICAgICAgICAgICAgICAgCiAgICAgICAgICAgICAgICAgICAgICAgICAgICAgICAgICAg&#10;ICAgICAgICAgICAgICAgICAgICAgICAgICAgICAgICAgICAgICAgICAgICAgICAgICAgICAgICAg&#10;ICAgICAgICAKICAgICAgICAgICAgICAgICAgICAgICAgICAgICAgICAgICAgICAgICAgICAgICAg&#10;ICAgICAgICAgICAgICAgICAgICAgICAgICAgICAgICAgICAgICAgICAgICAgICAgICAgIAogICAg&#10;ICAgICAgICAgICAgICAgICAgICAgICAgICAgICAgICAgICAgICAgICAgICAgICAgICAgICAgICAg&#10;ICAgICAgICAgICAgICAgICAgICAgICAgICAgICAgICAgICAgICAgCiAgICAgICAgICAgICAgICAg&#10;ICAgICAgICAgICAgICAgICAgICAgICAgICAgICAgICAgICAgICAgICAgICAgICAgICAgICAgICAg&#10;ICAgICAgICAgICAgICAgICAgICAgICAgICAKICAgICAgICAgICAgICAgICAgICAgICAgICAgICAg&#10;ICAgICAgICAgICAgICAgICAgICAgICAgICAgICAgICAgICAgICAgICAgICAgICAgICAgICAgICAg&#10;ICAgICAgICAgICAgIAogICAgICAgICAgICAgICAgICAgICAgICAgICAgICAgICAgICAgICAgICAg&#10;ICAgICAgICAgICAgICAgICAgICAgICAgICAgICAgICAgICAgICAgICAgICAgICAgICAgICAgICAg&#10;CiAgICAgICAgICAgICAgICAgICAgICAgICAgICAgICAgICAgICAgICAgICAgICAgICAgICAgICAg&#10;ICAgICAgICAgICAgICAgICAgICAgICAgICAgICAgICAgICAgICAgICAgICAKICAgICAgICAgICAg&#10;ICAgICAgICAgICAgICAgICAgICAgICAgICAgICAgICAgICAgICAgICAgICAgICAgICAgICAgICAg&#10;ICAgICAgICAgICAgICAgICAgICAgICAgICAgICAgIAogICAgICAgICAgICAgICAgICAgICAgICAg&#10;ICAgICAgICAgICAgICAgICAgICAgICAgICAgICAgICAgICAgICAgICAgICAgICAgICAgICAgICAg&#10;ICAgICAgICAgICAgICAgICAgCiAgICAgICAgICAgICAgICAgICAgICAgICAgICAgICAgICAgICAg&#10;ICAgICAgICAgICAgICAgICAgICAgICAgICAgICAgICAgICAgICAgICAgICAgICAgICAgICAgICAg&#10;ICAgICAKICAgICAgICAgICAgICAgICAgICAgICAgICAgICAgICAgICAgICAgICAgICAgICAgICAg&#10;ICAgICAgICAgICAgICAgICAgICAgICAgICAgICAgICAgICAgICAgICAgICAgICAgIAogICAgICAg&#10;ICAgICAgICAgICAgICAgICAgICAgICAgICAgICAgICAgICAgICAgICAgICAgICAgICAgICAgICAg&#10;ICAgICAgICAgICAgICAgICAgICAgICAgICAgICAgICAgICAgCiAgICAgICAgICAgICAgICAgICAg&#10;ICAgICAgICAgICAgICAgICAgICAgICAgICAgICAgICAgICAgICAgICAgICAgICAgICAgICAgICAg&#10;ICAgICAgICAgICAgICAgICAgICAgICAKICAgICAgICAgICAgICAgICAgICAgICAgICAgICAgICAg&#10;ICAgICAgICAgICAgICAgICAgICAgICAgICAgICAgICAgICAgICAgICAgICAgICAgICAgICAgICAg&#10;ICAgICAgICAgIAogICAgICAgICAgICAgICAgICAgICAgICAgICAgICAgICAgICAgICAgICAgICAg&#10;ICAgICAgICAgICAgICAgICAgICAgICAgICAgICAgICAgICAgICAgICAgICAgICAgICAgICAgCiAg&#10;ICAgICAgICAgICAgICAgICAgICAgICAgICAgICAgICAgICAgICAgICAgICAgICAgICAgICAgICAg&#10;ICAgICAgICAgICAgICAgICAgICAgICAgICAgICAgICAgICAgICAgICAKICAgICAgICAgICAgICAg&#10;ICAgICAgICAgICAgICAgICAgICAgICAgICAgICAgICAgICAgICAgICAgICAgICAgICAgICAgICAg&#10;ICAgICAgICAgICAgICAgICAgICAgICAgICAgIAogICAgICAgICAgICAgICAgICAgICAgICAgICAg&#10;ICAgICAgICAgICAgICAgICAgICAgICAgICAgICAgICAgICAgICAgICAgICAgICAgICAgICAgICAg&#10;ICAgICAgICAgICAgICAgCiAgICAgICAgICAgICAgICAgICAgICAgICAgICAgICAgICAgICAgICAg&#10;ICAgICAgICAgICAgICAgICAgICAgICAgICAgICAgICAgICAgICAgICAgICAgICAgICAgICAgICAg&#10;ICAKICAgICAgICAgICAgICAgICAgICAgICAgICAgICAgICAgICAgICAgICAgICAgICAgICAgICAg&#10;ICAgICAgICAgICAgICAgICAgICAgICAgICAgICAgICAgICAgICAgICAgICAgIAogICAgICAgICAg&#10;ICAgICAgICAgICAgICAgICAgICAgICAgICAgICAgICAgICAgICAgICAgICAgICAgICAgICAgICAg&#10;ICAgICAgICAgICAgICAgICAgICAgICAgICAgICAgICAgCiAgICAgICAgICAgICAgICAgICAgICAg&#10;ICAgICAgICAgICAgICAgICAgICAgICAgICAgICAgICAgICAgICAgICAgICAgICAgICAgICAgICAg&#10;ICAgICAgICAgICAgICAgICAgICAKICAgICAgICAgICAgICAgICAgICAgICAgICAgICAgICAgICAg&#10;ICAgICAgICAgICAgICAgICAgICAgICAgICAgICAgICAgICAgICAgICAgICAgICAgICAgICAgICAg&#10;ICAgICAgIAogICAgICAgICAgICAgICAgICAgICAgICAgICAgICAgICAgICAgICAgICAgICAgICAg&#10;ICAgICAgCjw/eHBhY2tldCBlbmQ9J3cnPz7/4gOgSUNDX1BST0ZJTEUAAQEAAAOQQURCRQIQAABw&#10;cnRyR1JBWVhZWiAHzwAGAAMAAAAAAABhY3NwQVBQTAAAAABub25lAAAAAAAAAAAAAAAAAAAAAQAA&#10;9tYAAQAAAADTLUFEQkUAAAAAAAAAAAAAAAAAAAAAAAAAAAAAAAAAAAAAAAAAAAAAAAAAAAAAAAAA&#10;AAAAAAVjcHJ0AAAAwAAAADJkZXNjAAAA9AAAAGd3dHB0AAABXAAAABRia3B0AAABcAAAABRrVFJD&#10;AAABhAAAAgx0ZXh0AAAAAENvcHlyaWdodCAxOTk5IEFkb2JlIFN5c3RlbXMgSW5jb3Jwb3JhdGVk&#10;AAAAZGVzYwAAAAAAAAANRG90IEdhaW4gMjAlAAAAAAAAAAAAAAAAAAAAAAAAAAAAAAAAAAAAAAAA&#10;AAAAAAAAAAAAAAAAAAAAAAAAAAAAAAAAAAAAAAAAAAAAAAAAAAAAAAAAAAAAAAAAAABYWVogAAAA&#10;AAAA9tYAAQAAAADTLVhZWiAAAAAAAAAAAAAAAAAAAAAAY3VydgAAAAAAAAEAAAAAEAAgADAAQABQ&#10;AGEAfwCgAMUA7AEXAUQBdQGoAd4CFgJSApAC0AMTA1kDoQPsBDkEiATaBS4FhQXeBjkGlgb2B1cH&#10;uwgiCIoI9AlhCdAKQQq0CykLoAwaDJUNEg2SDhMOlg8cD6MQLBC4EUUR1BJlEvgTjRQkFL0VVxX0&#10;FpIXMhfUGHgZHhnGGm8bGxvIHHYdJx3aHo4fRB/8ILUhcSIuIu0jrSRwJTQl+SbBJ4ooVSkiKfAq&#10;wCuSLGUtOi4RLuovxDCgMX0yXDM9NB81AzXpNtA3uTikOZA6fjttPF49UT5FPztAM0EsQiZDIkQg&#10;RR9GIEcjSCdJLUo0SzxMR01TTmBPb1B/UZFSpVO6VNFV6VcCWB5ZOlpYW3hcmV28XuBgBmEtYlZj&#10;gGSsZdlnCGg4aWlqnWvRbQduP294cLJx7nMrdGp1qnbseC95dHq6fAF9Sn6Vf+GBLoJ8g82FHoZx&#10;h8WJG4pyi8uNJY6Bj92RPJKbk/2VX5bDmCiZj5r3nGCdy583oKWiFKOFpPamaafeqVSqy6xErb6v&#10;ObC2sjSztLU0tre4Orm/u0W8zb5Wv+DBbML5xIfGF8eoyTvKzsxjzfrPktEr0sXUYdX+15zZPNrd&#10;3H/eI9/I4W7jFuS/5mnoFOnB62/tH+7Q8ILyNfPq9aD3V/kQ+sr8hf5B////7gAOQWRvYmUAZAAA&#10;AAAA/9sAQwAGBAQEBQQGBQUGCQYFBgkLCAYGCAsMCgoLCgoMEAwMDAwMDBAMDAwMDAwMDAwMDAwM&#10;DAwMDAwMDAwMDAwMDAwM/8AACwgBPQHeAQERAP/dAAQAPP/EANIAAAAHAQEBAQEAAAAAAAAAAAQF&#10;AwIGAQAHCAkKCxAAAgEDAwIEAgYHAwQCBgJzAQIDEQQABSESMUFRBhNhInGBFDKRoQcVsUIjwVLR&#10;4TMWYvAkcoLxJUM0U5KismNzwjVEJ5OjszYXVGR0w9LiCCaDCQoYGYSURUaktFbTVSga8uPzxNTk&#10;9GV1hZWltcXV5fVmdoaWprbG1ub2N0dXZ3eHl6e3x9fn9zhIWGh4iJiouMjY6PgpOUlZaXmJmam5&#10;ydnp+So6SlpqeoqaqrrK2ur6/9oACAEBAAA/APVHEZgoBr71OXmzZs2amagzZqZqDwzUzUzUyqD7&#10;sugzUFKZqb1zZs2bNmzZs2bNmzZs2bNmzZs2bNmzZs2bNmzZs2bNmzZs2bNn/9D1TmzZs2bNmzZs&#10;2bNmzZs2bNmzZs2bNmzZs2bNmzZs2bNmzZs2bNmzZs2bNmzZs2bNmzZs2bP/0fVObNmzZs2bNmzZ&#10;s2bNmzZs2bNmzZs2bNmzZs2bNmzZs2bNmzZs2bNmzZs2bNmzZs2bNmzZs//S9U5s2bNmzZs2bNmz&#10;Zs2bNmzZs2bNmzZsqp8M3If1y82bNmzZs2bNmzZsotQVy65XLLzZs2bNmzZs2bNmzZs2f//T9U5s&#10;2bNmzZs2bNmzZs2bNmzZs2bNmzZybzn+eF4nmG48n/l3ox81+ardWF26sFsbJx8JFzJVasj0WSPn&#10;EvL9366yq6KU2v5d/wDOQ+t20d9rv5irod83Jl0zTrKKSKIEVVGkUw8+Lfa/vvh/3Zge41X/AJyJ&#10;/Ln1rvV1t/zC8tQ8S8lqi21/DEqnk/pxxjlTq3+9P+vH+z038u/zL8r/AJgaENY8vzO0SuYrm1nC&#10;pcQSD9mVFZwOS/ErKzK3832slWbNmzZs2bNmzYC1jWdM0bS7rVNVuUs9Os0Ml1cymiog77fwzhlj&#10;+Zv5w/mlf3Sflvb2/l3ypbTGP/FGoR+rLNxP+6YpFZDUD4o/Sk4fCskseSBfyZ/Md7KQ3H5qawdW&#10;kIcXEcSJbKepAtg+6/KWP/V+LCWfz9+df5ZXv/O+2K+bPJqMeXmfTYglzCn7LTwx8UWmwPONE5N/&#10;vU+dr0PXNL1zSbTV9KuUu9Nvo1mtbmOvF0b5gMGH7aMvJG+B/iwfmzZs2bNmzZs2bNmzZ//U9U5s&#10;2bNmzZs2bNmzZs2bNmzZs2bNmyEfnN51u/Jv5ba1r1mY1v4Y0ismlrxE08ixK1BXkY+fqU/a44F/&#10;JH8uLLyJ5EsrERj9L3iLdazdFaSSXEg58GO54w8vSRfs/Cz/AG3fFdT0X8ydY85XoXW38veUrSGF&#10;dPFlHay3N5M45TSSPPHN6KRMfTWPh8f28b+Tnm/V/M3l7U5NUlS9n0jVrzSYdYhQRRahDaMBHeKi&#10;1jHqhqN6R9PmjcP5cg15p9p+Wf8AzkFpF3pii30D8xY5bTULIE8E1CBgyTIoIVfUeWNVry/vrj+Z&#10;ePd82bNmzZs2bNmPTOGf85EXd75k8w+UPyp0+XinmS6F3rnAhZBY2rc9uVVp+7nmpx/vLZM7Lp+m&#10;2mk6VBp2lW0cFrZxCGztV/dxqsa0VK0Yqu3WjZyS58n/AJiQ+R9W82eZ/Oep6X5qgtrrUPqlhNEN&#10;KtPq6vJFF6BjcTR8ET1eTuzfF8f7b9A/L7Vb7zL+XmhanrkETXOradDNexUVo5PXiBJKEceMoPLh&#10;+zy4ZzH8iTN5P/Mzzx+VZmeTTLB01by/AxLLDaz8WkQO3xna4tlp9n1Elf7Uj53fNmzZs2bNmzZs&#10;2bNmz//V9U5s2bNmzZs2bNmzZs2bNmzZs2bNmzk3/OUVjd3P5MaxJbMytZy2t0wUVLKlwin7uXM/&#10;6udJ0LV7TWdD0/WLT/eXUbaK6twTX4JkEi9PY4RalqfkfzTe635E1N1muLVIX1LT5GeFnilUTpJG&#10;6tGzoP23jb923wNkJ/5x0ZreDzZoWmym78l6PrEsHle8PxI0TMzzRxy/7ujil3WX9vnyWR/2QP53&#10;j9K/mz+U2g2vB76PVX1WbrzSCzaKY7fyyLDN/wAic7jmzZs2bNmzZs2cM/Nl7Hy9+fn5Z+bb9itl&#10;cC90iWULRY3kRooGdyQqqXvTy/ljjkfO2Xd3b2ltPdXMqw21ujSzzOaKiIvJmYnoqr1ziNt5p0T8&#10;3xNPrGsWukfl1b3JS20VrmOG91V7dgxkvSXDQWgZax2qL6sn97K/FYs7bZ/VfqkP1Qxm0Ma/V/Rp&#10;6fp8Rw4U+Hhx+zxziXkCZtc/5yh8961Y0k0vSNNi0a4nrv8AWi8BKAUB+F7W5Rv+Mf8AlZ3XNmzZ&#10;s2bNmzZs2bNmz//W9U5s2bNmzZs2bNmzZs2bNmzZs2bNmwHq+k2GraVeaVqEQnsL6F7e6gPR45FK&#10;Mu3SqnPPnlXzbrf5FaxH5I89SNd+RrhpH8teY40ZvSHMM0MqrybivLk6Dm0TfY9SFv3fZdX8p/l5&#10;58tLO/1HT9P161C1sb2iTDgTUenMh3Q+Ctxwk85fml+Wn5X6Clq0ltE1tGF07y7p3piZuRqoWFNo&#10;kNeXqPxT/XfIx+TXknzLrHmy+/Nrzzbvaa7qavb6Jo0qkGwsqhVJDgOkrIGQfDH8DSu/xXHwdszZ&#10;s2bNmzZs2bIR+cPkbSfOn5f6loup3UOnoirdQ6nOF4WssHx+sxYgInDnHI3L+5eTOS/kt/zkibmB&#10;ND/MiWCwDwhdJ8wzo8NvfhGMcnqO6iMH7P734I/hbnxf7XYha/lNJaLMIdBe0+FkkC2ZjqNlIYDj&#10;3znvnv8APS0eUeRPyotxr/mi6i+r21zYcDY2ClePqCQViYwruP8Aj3i/3bJ8PpZN/wAn/wAtLfyB&#10;5Sj0szfXNVu5GvNY1Bh8U11IBy3JZuEYARd/i/vPtO2TrNmzZs2bNmzZs2bNmz//1/VObNmzZs2b&#10;NmzZs2bNmzZs2bNmzZs2BNS0nTNUs3stStIb6zk/vLa5jWWNqGoqjgrtnFfzL/5xz/LGy8neZNb0&#10;Wxn0q/tNPu72JbW6mSFpYIXlTlG7OnAsKFRxXj9njh3+Sf5Q/l1pHlLy95htNGhk1u+0+zvZtQuC&#10;bmVZpYEkZojJyWH4229JUzrVM2bNmzZs2bNmOwJwBrWu6Xoek3eratcpZadZRmW5uZTRUUbdtyWJ&#10;oqr8TN8P2mzklho+ufnLewaz5igl0z8sYmE2jaA5aO41Wn93d3nE8ktv24Ia/vPt/wB1wkl6lq/k&#10;7yprOmRaXqukWl7p0AC29pNBG8cQVeA9JSP3fFfhXhx4/s5C3/5xr/JF35t5XirUmgnugNzX7IlC&#10;5M/LXkzyn5Yt2t/L+kWulxuFWU20SxtJw+z6jgc5CK9ZGbDjiK1y82bNmzZs2bNmzZs2bP/Q9U5s&#10;2bNmzZs2bNmzZsqpzcunevTNU+GXmzZs2bNmzZFPzZNPyt84n/tR6iPvtJMW/LWH0Py68qwHf0tH&#10;09Nv8m2jHgPDJLmzHocrlkS85fmz+Xnk08PMOt29pcGnGzXlPcmvQ+hCJJQp/nZOH+VhFH+eenXC&#10;iXT/ACl5o1C0PAG8t9KcR1k+zQSvHI3Zvgjb4WXGr+fnlu2WSXzDoXmHyxbIpYXOq6VOI240rRrb&#10;6z0HxHlxXj+1k28uebvLPmayN75f1S21S2WnqPbSLIULCoWRR8cb0/YcK+Gwav09ss9MJfNvm/Qv&#10;KmhXGta1cCCzgFFUbyzSkHhDClRzmkpREGQLRPJnmLz3fWvmb8xYTa6dFILnQ/JX2oYVApHNqAYf&#10;vrqnxekRwh+w32poc6vQVrmzZs2bNmzZs2bNmzZs2bNmz//R9U5s2bNmzZs2bNmzYF1TU7HS9PuN&#10;R1CdLWxtI2mubiQ0RI0FWYn2GcLh/Mf83fzR1K6i/LNIPL/lK1lMI80ahEXkuadTBFIrDsx4BGZf&#10;3fqvCzccMV/IDztNavJefmt5hbVyxeC4hlkitkqAKG19b/W+zJHhXf8Amr89fynlW480InnryTGV&#10;Fxq1ugiv7dO7yKOygM37xZUf4Va6i5Z2ryt5q0TzToVnrmiXK3WnXq8opBsQRUMjD9l0YFXXDfNm&#10;zZs2bNkU/NZqflb5wbbbRNRJrsP95JMX/LZi/wCXnlZieROkWBJqWr/o0fc5JMosB4UyM+dvzJ8n&#10;eSrWOfzDqCW8txVbOyjDS3Vww24wwpWRviovLj6asy83XPPf5r/nJ5jkhdPMkx8vaTMyrH5L0+df&#10;03dRAcm/SN0vP9GwSbfAi+u6P6fpuv77OLX35wavCJovKmnWHla3lVkaWxhEl+6MKVk1C49W79Tf&#10;7UUkORq880+Zr/lNfa3e3UvqCQ+vczSMzrQK9WY/GtPtYYaN+Z/5gaTOs1n5k1KP04miRBdSunFl&#10;YBTHIXjKhm5cSv8Aq8W+LJL5b/NtX1+zn8wRtpZ/u7vzB5bRdN1MiteUixUtbhR0dJLb94n7XLPT&#10;X5cfnaGlstK8y6hBqmnXpSHR/O9qphtbmdlr9UvoW/3gvv5Y5OKzL8Sqn7fRvPPnvRfJ2jnUNSLy&#10;zTMIdO06Bed1eXD7JBbxD4ndif8AYfabIn5X8ha7r/mK188/mMkZ1K0Jby75ajb1LTSw5r6jnpcX&#10;x/al48I3VfT+xB6PTwoy82bNmzYHvtRsbC0lvb64itLOBec9zO6xxoo/ad3IVR/rHIBJ/wA5Bfle&#10;00sOn6k+qywgmQWME0ygjwcKEb/YM2VoX/OQ35TavetY/pyPTb1K84NSVrSlOoMsoEFf+eudFilW&#10;VEkjZXjdQyMpqCDuCD3BGPzZs2bNmzZs2f/S9U5s2bNmzZs2bNmzZwz/AJyZvL3VpPJv5cWkjxJ5&#10;v1NE1KSEVdbS3eMNVT+yGlWf/o2zsmi6Pp2i6RaaTpsC21hYxJBbQrWixotANyST3PI8m/azhPlj&#10;zh5185TXmpWn5r6Z5dtL7U7qHRNFez0+e5NtHM6Qf3zQy85VA4go7cfj/azvNrayjTobS+l+uyCF&#10;YrqZ41QTsEo7NGPgX1DuUHw/s5xL8qdI/wAAfnr5p8haf6kflnVLCLXdJtXcusTB0ikCcj/M0kdf&#10;ttHBDzdvTzvObNmzZs2Y9MiH5vIr/lV5wHhouoEV8VtpMF/lwCv5d+Vwf2dIsRvt0to8Pbu+tbO1&#10;ku7uaO3tYAWnnldUjRR1ZmYqqge+ef8A8wv+ckL6W3I8kqllpBrH/ivUIZGWeUBgIdNtCFkupOfH&#10;94y+kn+7o1jb1M555n8t+ZdN8mX/AOYGtS3mg3U8fo22o6hMlx5g1O4nUrBGgPBNMtkWskkUP+k/&#10;VopF+Nfizg2jaVqWva5Z6XZIbjUdTuEggUmpeWZ+I5En+Y1Zif8AKz0NJ/zhN5j/AEHHLH5iszrh&#10;I9SzeKQWoWu4FwtZCy/8w3/A/azztqemXmlapdaVfx+hfWU0lrdxkhjHNE5SRaoSrcWUiqllbPR3&#10;/OPn/ONnlTzV5RtPN/miaa6ivZJvqelwv6MXpwStAxnZR6hYyI9BG6cU4/7Em/5yT/IDy/5E0q08&#10;y+WpJU02e5WzudPmYzGJ5EeRHSQ7+nSP0yr8m5Mvx/FnHfJ/nK88t3dyRDHfaZqMXoappNxyNvcx&#10;V5KHCkMskb/vIJkPqQyfEn7XL0d+QfmqSTXLDzN581Ndbk1K0h0vy75gmkMi6dcQkrNp9yCq/Vry&#10;6QpItxJ/vXGv+9DtJLnqMHfbv1x2bNmzZsbI6Rxs7sFRAWZmNAABUkntnnTRNJ1T8/8AzDd67rlx&#10;PafldplyYNF0eN2ia+ki+1PKVKsPf/fayNBCyukk2d60Hy5oHl/T49P0Sxg0+yiAVYYEWMfD3ag+&#10;Nv8AKb4shGl6n+W35tN5i06TRkv7TSZv0fLqE8aKZfUjPI28qH1kA/m5J+y6/wCTFvLUer/lH+Y1&#10;j5SuLyS+8heaSU0OW7lMk9nepxBhrsojkLqvBVVfiR0+JZufcwc2bNmzZs2bNn//0/VObNmzZs2b&#10;NmzZsx6Zwr/nIUnQfPH5beeXIj0/S9Tay1W5atI4LkpVzT+WJbnO137xrYXDyRvNEsTl4oamRxwN&#10;VQIeRdh9mmcKvPK3/OPj/kZqWs6Np9jBpSWd19T1O5QfX474I4jQyykXH1gS/wB3D6nxfDwX0+Od&#10;J/Jo+Y2/K7yy/mNi+rvZI0rPUuYmJMHqV39X0DF6vL4vU+18WQHyxfyeZf8AnKnzFf2w9XTPK+ip&#10;pLXSD4PrDzK5iYn9v1Wu1/6N2zumbNmzZs2bIX+czKPyo831J/45N59kgGphYDc9q/ayHr+eXkny&#10;t5M8u6bYTHzBr8mm2iwaRYOJHSlvGA11K3wWsYJXm0vx/Fz9L4XzlOpTfmH+c2p2NrbS/pWxUpJf&#10;28Kvb+XtOahXi8ob1dSuY68/3cnBW/uvUi5ce3eQPyM8s+WL6LW9Rmk1/wAyRxJFFqN4iLHbIgFE&#10;srZAsVqi0+DirOv7DqrsuedP+cuPPsmvefl8rRHhY+XF4s5ccXuJo1llIA/lUpDR+XF0bhw5vy5r&#10;+UHm638o/mToPmC5hae2tbgrPGi8n9O4RoJGRf23VZGZF/abPdp/OL8sv0EmuDzFZtYy8fTVJQ07&#10;M5IWMW61nMpKOBH6fP4c8EefdZi8x+Zr/XYbYWx1a6vL2ONVKsYprl3j9QmivIKsnOP7XFP92cs6&#10;r/zjz/zkNZ+QtNl8u+ZbeefQpbgy2t7ARI9q8lA6mI0LQNQy/u25K/qcY5Gk+EP/AM5Df85BWn5h&#10;2dnoGgWs1volvP8AWZprkBJridA0SAIjMqwqrM27szsy/Cnp5w5UWjkkjj0HXeoG5Gdf/wCceNL1&#10;fWn80aRo04fVTZRXS6PdKDYX1vBMEmgnOzRSt6sYglRk4cmzuP5d/nMuhat/hvzJLLDoSGO2gu78&#10;gXekXZqo0/U225Qtx/0TUCqJIn2/92eh34MSaZebNmzZEvzZllj/ACt83MgPM6NfhQoqQTbSCv0Y&#10;T/8AOPlnDZ/kz5VjikWRXszMXWgAaaV5XXbujOyt/lZvPfnPSn80WfkefVItKju4GutYupnSMG1+&#10;wLaN3YATT1+L+SL4l5ZF/wAkdX8oL+Yf5h2Gi6jZ/VrnUbc6bYxPGGkWC3KzyQ78pYvUBFU5IvH/&#10;AC8Mf+coLSBvymu7/pqOm3ljPprBijeu9wtueDAj4vRnlzqenzTTWVtNPH6M8kUbSxfyMygld/5T&#10;tgnNmzZs2bNmz//U9U5s2bNmzZs2bNmzZH/PvkzS/OflPUfLmp1W2v4+ImUAtFIpDRyrXblG4DZx&#10;fyb+anmH8q7xPJH5trMunQ8k0DzYkbywzQRiirJ6YeRqLSn2po+fGdP92ZL2f/nGXUrldekuPLEl&#10;xI31szSTWsbGQ7l5InZf3hIq3qR8+X+Vka89/n5deZTJ5Q/JyC41vzDcqPV1eCPhbWkVaMwebgvL&#10;9n1ZOMC8vhkeTHf846xf4GvNS8hebLc2HnXULltSiu5XEianAYwawTH+8eDhL6kf2l+N/wDfvHvd&#10;TWn4ZebNmzZsKvMXmny/5c059Q1zUINOtErSWdqciBXii/akc/sxxh3bPNn57fnNr2r+U7yxsmg8&#10;u6Lfo0UNregyavqMbkDkLVQ31K0kQsVml+KT4PT44P8Aye/5x1fUvLum33nJYbXSJo7e5t/L9iAj&#10;XRA9RJ9RuCDNKWDEi2R/Tj/yPjTPR+m6Vpul2EOn6bbRWdjbrwgtYEWONFrWiqoAGCSop8t/pz5m&#10;efdUXVfPXmLVE+xfaneXCg1NFluHcDfwBwrsoA80TBJnX1Y1IhWrHmT8KkdJGp8A/wCacULD66J4&#10;7YkSSiSC0kBdXRmPwMV9Nm/ZT4FXn/k4+zto7y4hjmUrHPIkPrQoXZHIZUHBNm5HizcV5ycfg+Ln&#10;geROUMTLGkdR9ncF+vxVatfs0+Fv9VcmP5XflH5n/MXVms9FaNLa2QPqF/IaR2ocP6auNmZpDH8C&#10;x8/5m48ZOM4/M/8A5xW8x+S/Ldz5hstVi1mwslV76NYngnSM8Q0ipykVkVieXxrxT4sJP+cXLy4t&#10;/wA7/L6xlgk4u4plU05IbOZ6Nv8AEodEeh/kz1J+cP5PReZq+YdDgh/xLFD9Xu7Sb4bfVLSqk2t0&#10;evP4P9Hnrzifj8X7uJ4uf/k/+dy+XLi28p+Zmmh0Bp2stOvL+sdzpE67JpmohlFEWhW2um4/u1+N&#10;URJUtPSoYk0+/wCmuOzZs2BtT0+21HTbvT7kcre8hkt5l8UlUow39jnEv+cbfNX6Givvyi19UsvM&#10;Xleeb6mrVX65bTSvcGSPl9or6vqLT7dtJE6cuMrZ3FreBm5mNC1BRuIJ+H7PXwyK+Tvy40Pyvr3m&#10;TWbGONbrzFeLcycI/TEcaRhRCu5r+99aZmUL/e/Z+DOb/mpqdl+ZP5iaF+VWlN9YtNKvU1fzbdR1&#10;KRRWoIFtzB/vG9T03HBuEskPxcklTO70zZs2bNmzZs2f/9X1TmzZs2bNmzZs2bNmwNqGmadqVo9n&#10;qNrDeWcopLbXEayxuOtGRwynIdJ+RX5QOzsfKmnj1DVlWLita12VSAP9jko0Py15f0CzFlomnW2m&#10;2g39C1iSJSfEhQOTe5wn/MX8utG88aIthfs9teWkgudK1OGnr2lym6SpXqKj40/bX+VuLqQeQfP2&#10;rx67L5E87RfVfNNmpOnX32YNWto1A+sQE/7t7zxf8B9iWOLpAYkjLzZiaAnKLU/jnKPP3572Omre&#10;6f5Phh1vVbHkupahLIY9J04Ba87q5HwyMCR/o0DerJ8cfJZvgbkPlfy35l/MnVpvMr6mJo4fhl87&#10;aun+iQAVLx6LpsgREVD8P1m6bj8PP04Z/hyYec9O/Jfyn+UfmbT7HXLLU9avrGaFb65ure+1K6uC&#10;P3S1B5Cj0/u1Xhx9T+8+LOraV+Z35aywW8MPmnSTIIYmWM3kKuVaL1F+GRw/2Ktxb4/58lscySIs&#10;kbB43AZHU1BUioIPeuOJOfNz829FfR/zO806e8TQrFqdy0MbALSGWQyxED+VonRl/wAnPX//ADjH&#10;5E8taT+V+kazDaxTatqwe7u7+SNDKG5sixIx5MiRKlOIb7fN/h58chn/ADmN5P8ALMHlfSfMUdpD&#10;a6o2pJZz3MCBXkhlilkfkoKh2VolPxfF+zyzytDIgaFoUEtLmsFk37wuDxqrenwYlvhX4ePP4uHp&#10;8cABqCgXfYg71FK9PnnoL/nE38zdA8qatqWi69MtrFrzQvZXzhQiy24kBWV6cwsnKiFm4+p8P7b5&#10;2D/nIH85vJmmflvqul6Zqtrqmr65bTWFrbWsi3ChJf3VxJK0ZZY+Ebvw5nk8n2f92cPPP/OKelz3&#10;v516PcRLyi06G7up9uiG3eAHp/vyaPPefECm3TpnIPzr/IyPzj6muaC8dl5lWEw3EEgpbalEoosN&#10;1xoea9ILjlyj+H+SJ4uefk9+dc3k0W3lXzW9y2jLc/URc6gaXejXI+EWl6SBztW2Ntc0i4Ksq+n6&#10;cfG39Qq/KhWhU7gg9sdmzHpkC/Mb8zZvLt3Y+XvL2njXfOerkiw0hJOIiioa3V03+6oEP83D1Pj4&#10;uvF3SEt/zjPDqscnmDzD5hu1/Mi6nW9l8xWLskdvKoASK3iPD9xCoVI2Zkl+Bf7pP3WH1jF/zkDo&#10;NnHYyDSPNMcUfCPUGL2t29NlMysywkgfa4f8N9rC/UtN/wCcjvNtrPpdxNpHkzT7h+Et7ZvLcagI&#10;ujBCrGMepX7SvDJ/lpkx/LD8q/Lf5eaMbDSVaa7uCr6jqcwBnuJBXdyAKKvJuCfs8v5viyaZs2bN&#10;mzZs2bP/1vVObNmzZs2bNmzZs2bNmzZsiv5ifl5o/nfQzYXha2v7ZvX0nVItp7S6WhSWNhQ/aVea&#10;V+P/ACX4OpD+XH5h6lPfyeS/OyLYeeNOQbii2+pwgEi7tDQc+SrymiX7Dfsr8aR9Hrl5EvPX5o+U&#10;fJaRJq1w82o3R42WkWSG4vpz/wAVwp8XGn7b8I/8vlnnX82vzk1y8SL9J6mdMVmItPJWkS8rt1LD&#10;j+l7uMlbcuhX/RYBJJ+z+6f414prOtecPNA07Sp2SDTFrJpWlW/pxWsasBVkjDfG7fYDv6k8s3KD&#10;45+aYHg8t2/1WKVhJIZIFlO4KKTQBKod2eVX7/F/vLH/AKeno4aX8GnQeTLhv0XBFfTRwTQXB+Nl&#10;jLhOSFVrUo/pNX/R/g/euupc0xsvl910mZBa8VlsbO4aVogXRzGJPUBTxjcr/vto/jd/0gv1fE4r&#10;290jUIL2y8w3tlqNvbRsk1s0gbdeIjjIcGn7pOSluHpL+8aK5/0HOq+Vf+cn/wAz/LkkEGuxReZ9&#10;MjWH6zKyG3vE9eIzIBIoCMWiRpE9SN3dP7z0peUaQ3/nILzj5H886zpnm/yyZILu+ga21iwuEVJ4&#10;5bbiIpG4s6uskT8FdGb+5/ZbAP5Wfn352/Lq1msdMEF7pU8iu9lerJJHEdyWh4PH6bPX492VuK/D&#10;hb+ZX5h+cvPWr/W/NU6y/o0rFbwWw4W0cch5MYRyKsZqI3P43ljRW/u486P/AM40/kPoXnqzvPMf&#10;mNjLpNleJb21nA5V5ZYkEkqzFfiWErLH9nhK/wCy8a/3k1/5yD/5x08kaX5JvfM3lSzGl32nGKSe&#10;1ErtDNDyKOqLIzcZv3isvE8WWLh6fN88mkt6bclqagc6dKbUy2kZ1SOgAXb4e5J6nfrvTPZ3/OJf&#10;5X/4e8t3Xm27Kvd+YQq6cCpDxWEbMVY1Ao103GXiOS+kkDcvtLnf6/2ZVPv/AI5zP81/ygtvNMn6&#10;f0f0rfzPbQPbss6g2l/bECtperTkyGn7uVWV4W/eL/dx8OY/lB+a9z5Lkg8r+Y5Jx5Zt5EspJr8f&#10;6Xod8/2LO8bblYvx/wBFvOCp/qIkkcHplJFdFdCGVgCrDcEHcHHFgP8AOuc987/mRfQ6q3k3yXbD&#10;VfOs8YMx62elxuKi4v5fspRfjjt/72X4PhX1YvUGfln+Wdr5OtLie6vJNZ8y6m3q6zrlzvNM9BRE&#10;LEskEdKRx8sm3EZdBlcRl0A/pmzZs2bNmzZs2f/X9U5s2bNmzZs2bNmzZs2bNmzZF/P35faN5y0t&#10;Le6aSz1Gzf19J1i2ot1Zzgg+pC/WjcV9WP7Mi/5SoykHkH8xdSk1qTyP52RbHztZqXhkUFLXVbYV&#10;pdWbHYmi/voftI3Pj9iWOJf8w/zEu9Ov4vKfloRzebb+3e4aec8bXTLNVblqF45DIsUZX4I2/vG/&#10;2PPyXq/my6uv0roPkWGe+kuZg+qecZWabVtQHpvzIqS1vFNx4xwRfvfsQzP6krR5FvLFitk0MohS&#10;S8uopV5NR0aNgVKxgb1c8of3fxXbO9lavBcxtMw630yd4re3mtVntREazLIspDLSGiGHj6gPJoE4&#10;FY7rg1la+nqCevmtbOGBYDJCrXcNu5STkjROFQKGZ42qGHJovg/vfjt4Fj1dGkZuvSq/k2Rre2Vo&#10;pBAzy7OYOLUKLJCa/GzkfH/oknD95/uWSXFbG8lSG2NzGJpBp0TxlghPGIK+/AOKbrT/AHW3xyJ/&#10;uaXCk2zXFrNJVFga0ia7uFjMhUVZqDcLy+0/xPwZf3k3LVFRclc72CTwqUjm1SH0JHSOL1YrqNka&#10;Wi82qd4ufH4Wn5/W7j/cpwt8df8Ak7QdYkmnnnMU95DbXE95DE0nou6PJvVgbh3jHM7pJcQ87y4d&#10;L5fqk3PNf8vajpF4bS+jKz+nHLaPFFSK4tnQuJ42IQshQqyt6f2eXP02ThhYpjHUtSsZLlAxHwkn&#10;qaUr/wAHnWfyI/Ppvy0nvLK9tJb7QNRljkntomHqwSKvEzQh2CM7LxWRG4+rwj/eQ+l8ci/PX/nJ&#10;q288+XR5Z8uWNxY6VcPHJqdzeekJZPSf1EhRI2lVUEipJ6nPnyRV4ovLlwFFLNGqVLO1KU5b1223&#10;rg7S9K1LVLxXtrQ3Keqiy0jcxBpCSsbej8dZAjcI0/fSfZh5PnZJ/O350a9dQabdeZE0awiQ28Fl&#10;pRW3gCFOHFDagiWONSoj/et9Z4PDYNNcx8V51rPlub63avdaqk95OGMrS3BlaMBVb4nVXZuLMzVj&#10;5ev/AHFt6l2ksKg7VJLCaCWy1SSx9ZZgLu3kdHd42+DlwPI/E3MsnL918MfO6VrfOh+W/wA7/wA5&#10;fLllHNb+ZU1azWP1fqeqAXLkqKunqN+/+FRy2uFRl/dr/pPOCOU6r+cXkvzy8V9rFmnlTzqlmkcd&#10;zcg3OkavbuUZrG94gOtvK4/dvJ/vJ/efWFliyWflF+bdloFlb263jXvkE3H1NzcOsl35cuJH4xQX&#10;cq1S40yZ/wDeS+X4I/7uRl4ennQ/Nf5janr+pv5N/LOWO91l1VtW8xJSax0q3kFBIXB4TXTDeC3V&#10;v8p/hR1yWeQ/Imj+TdHNhYmS4u7h2n1PVLlud1eXMh5STzyH4nZmJ6/ZyTUzZs2bNmzZs2bNmzZs&#10;/9D1TmzZs2bNmzZs2bNmzZs2bNmPTxzl3/OQ9l5bP5d3WramsiaxpjCTyxeWhK3keqSELbLAyfH+&#10;8l9P1UX/AHWnP7UacfJ3nDzZ5ntn1Dyp9ekv/MWtzq3nTU1YvNcXCAomnqV4j6tZqeLIv7tp+af3&#10;ESYT+X4JLaK1txQXX1iWP1FoVaK5hZAAhAVluP7v4m/0r+5RrV4PVlqxit5VtkWK6nimnlt5ZUb1&#10;5GaVeCgEFDKk/H014GJrxYfQh+rSwvNMZaLaXl9qdlBaRHixmT1pZBMGilXgCjQKjSPLwZF9JUku&#10;JV+r2/pX0bzyKpYXQs7H6mgNkHkDyTsJpA7qU2eE/vFcr6SvC6fWHT0bRE1OCSRyvWIY/wDBSNHO&#10;vriO3aWCNdmi+yrM0J48v7vmzqtu7fa/3JJc8xaXF/8AoSxuF4+g9o0cl1wXkCqUVWpwrWSL7SfD&#10;y4PHz1qOTCyzF9dQ+lNJFPM1qgt1FCCqfvQGo1OR5LyX4eTuz8W1b4MFx33qQyTG84E2iFj6bAxS&#10;ozSUDBqj415dfib/AEx3bV4/Qw4sdavr6G2sFU3ZWKBGtnT93N8b3JWRucfwysUeXl/fMqag7fpJ&#10;Pq2L+abu11nSVsNUuoW+rxxyxTKjT3ELSuXLI5kVpXlj/vVf/emL/TJfTvlWzxn5Pfkro/5jxanp&#10;66+2leZNPYTR2clsZYp7NwgWZDzik2c/H8P2JIW/ayUal/zhh+Y8BU2Gp6ZeqWCkF5YWUHcsQ0ZB&#10;VT4N8WEHmz/nF7zv5U8oXvmXXNT0u3gsVDSW4lneRuXwqiEQ8DK8hWNE5cfi+3kC8teUri9vrf67&#10;BKlrI8X7DsWEq+pHSOP97L6sYLRxRcZZ0WX0f7l86jbalo+m2lkllpZS0+s+kZYlb05DLIzcucAU&#10;y+ug9DnbKn1hY/8AcSkHp3PMrudXN9dGX009O4upza1fmYfUcxIW9ABJWkhjaP8A0ER+t9rR/Tni&#10;uXYsuL66+oJFawQm6W/o9xEw9WbZljQPb8ox0Hp/Vz6Uzpz03/TPrGFbXzTalG6CNrdWuVSNBERG&#10;gNYxIYAA32fgeAcebfWLD/cj62JWhu2jslYrAVtbiKNaKRIsbiWsartXg1aRj93Jyu7b1dS5pgyG&#10;yhvRFb3YrBDaTUMoRZYvRYyOG+Fj6XpyOZXT4P8Aj+j9TU2ezyNJqt9oV9fjQb+SKC7tprK9ER5K&#10;8E6mKaFzThLGSaxv/wAYpf3c6/B6W/Inz75f8qWtvFpc3q/l9q86LdS3JT69o+rT8IRHetGESSyu&#10;mjrbXfpoir8Mnp8JFz06Ox6V6infHZs2bNmzZs2bNmzZs2f/0fVObNmzZs2bNmzZs2bNmzZs2bPN&#10;P/OQnnto/N8wjljew8hWcOoJaNt6mv35MdgD3f6rbt9eXgf91ujZ5r8sJIyz6jLJJJM9wkLL6S3D&#10;SNOkhIZX/vZH+LhbMVS8ZX5yR+gvqGkzsyNEjz3kbXjLFA1Hb9+BJyVjwa6FwRRPsyamqfEtv6Hx&#10;GGhXFq8aWr2Tmea6n9KZq3LNFNbSD4QaCV5+AiWiI+p/DDC1tJb+rIH0y1a0FmLSCSe2llltmkRl&#10;lq0wZX4+mf3yysjQqw4fpBI/q9r9XubaSXE9S1mOy1WyvJIFmunklLWkckNwP36ig5REGX920SNI&#10;qIsqcoYXgu7eW5Z+q+UPzBTyHd61P5YmsPLSSxPLfXKiJw5ZI0aOM+g5jkaVY/ghaD4U+H1o5JnP&#10;tR8jfnbpNlDNqvlGV9PS3MbC0hjdSAtVadbR29NeHFDtF6f9/D6V9/pORHQL22uZ4rZBaxyC0ZaM&#10;rRusik1BIUcnBAl9OL/dS+rbN+mPjYTH9bmu0hJhivjYBfqwj5KUZROpajH4uPGXo3/LUjfplsG6&#10;HJdJqC/XJ7WS0MEfrXhBYR/EZypIJHEr+/b4v5bzh+l+MeGlre29zPcVtX+r3K28UTKgZaTJJcGr&#10;S/aqqrcMjD4v+OlLx1HhDhTpnmK88i/mFpvmu0dmazlt5b+KI1MsFwG9aKR25Lyng/upGDSTpxvJ&#10;PSuPgz6B2d5bXtnBe2kqz2tzGs1vOnxK8bqGVwfBlOeL/wDnIn8w77z/AOeZvL9jLND5V8uTtbMU&#10;UyLLfLzSSYIpHqOeEkdsnJm9FJpk4rJLxj1ldfuI0lvJo4LV4IorcVkjdJ3VmHCMRvMtwi82W39N&#10;9S4/WovQ+ryJLVy90qrZLeSSWn6QXjIGaXa6m5Fj6PpveNOo5/ueDahH8Vl9XS3uPUFWl1FM8qSw&#10;JGsE5Fu0khAuzNPXkrWoVrhZWFW+rcGvEi/3F+k9tP6rdOsJBqvpNboQ1661MrExu7GjMbZUD1Ff&#10;itePr+t/uH9K6junyP6faImrxNbtBbyrNOZwzBjIyuwPH6uCjcW+w9rw+FP9xi/XopMNtKTTHnsV&#10;llji4C7it5nlVFjNu6yFW9JQpEal5W+rMsaLwn0zlq/rxtGH1K71LUY9Os75YpJfWju7tlAilUye&#10;qXZEVzxjYNOqR8viVbmFPrrv6kptvLsNjaXGnQVf1NPuI5dvVIZSs0yysq8XEaMj+mP3cSL9et+W&#10;p87TCDT7ifyD5tSC+U6lo90iQa7p5BWO5t34meLYlWZdp7SXlzT/AEafjFLyhT2J+S/nCWS41DyL&#10;qV+2p3+hJFdaTq7lT+kdHuwHtLlCD8Xpo6RSt/qfF6nPOq5s2bNmzZs2bNmzZs2f/9L1TmzZs2bN&#10;mzZs2bNmzZs2bNlSOkaM7sERQWZm2AA3JOeBfze1q7u9Ctbt51nj8161qvmBZOIDm1WQWVilGJkR&#10;ESK5aNW/Yl/mXClNNZrCS1gjm+rJIjLbqykcJY43+yBGZvVSP1FjDL9fjh+st9Ve2ZHda2NzPqVw&#10;X/fSSXKie/ZknWX10FQq1pcNcj1G+EpJqHps8foPbyo6VjFGl9aTX9vc29vLcM6sSkwJmiPplvTK&#10;NMLj0+sXpfpBOf1X0GgZpV9UttRv9Ug0zRIpLrzBql+62SII2aSOVQiyI6siEzRiOSW69NLeX+8g&#10;9BoJ2l6p5U0jSfJfmNfKfkTRYvOn5qxgnWfMFyAdP0qYrR/RLD4fq8r0kfikjf3PL1W+roP/ADo/&#10;KfzzY/lXqfmPzj56vtavrR7eebSox6eniSe5igNIwVDekrlkpHHxb7KJk3/6F986eXbZB5C/MbVr&#10;EW0ZNtpmpEXNo0g3VTw4JDGT9qlvK3+S/wBnOY6noem/mB5gm8r+cdMg8h/m9CWm03U7cGOy1OQl&#10;mUSKpfjI7LVbhHdpG5unxf6PnI4Li90rU5tI1qJtP1TTI5ra4R14yK8b8xQrt1HNqfYdfr1t6l9/&#10;eLWUMtwIU05na+ax9GKzEZQyRgerzADULgKsu3wepxvUb6/yt8q3mla3jjaWT1Vsgy3DEkoS4mY8&#10;Qe1fX4fD9ltT/wB6ecGVN5fu7uG4ua3XKS1ijWJELeq5UTHkBQMuy3Lc2X1k56n/ALr+qZ6L8gfm&#10;mbL/AJxRvtW+sSLqnl+2uNHimjpziuXYRWLLX9mJLm2PL+VG/lzzTb+X7qO0kuPq9xNNKlnK8Eys&#10;huFuaXDDgCrFaKrJH6izXMX+mxMkEMuG+jWjz6hdSLbVMt1Yo804eZYhM4lrIIePrrIU5uIVV7xf&#10;9LtPThguImND5WaSZDBZqBcFZIrcyO7XKzjmHPpFCyySRojfVWX636LXOlenBHNyNU0DWjpIWNrS&#10;3tIdUijjtZZGEkRmeThJSH4qzc+X+48f6Sr/AO4j0OF1yAyefxaTy2en3DXl7dO/1m3sYy5keSRm&#10;KetFxr+8RfUmtCqx/uZNM9Plcc4/Z67oltq1vPcR+hLbyu31edWtmjEvxpMWhjrGY92424X0ecct&#10;gn1l5sS0y11HzHNDDp1ItJs5JGupXZbd5gJfXLzelX044k9OkUXJU4zT2kElxJMrybQ4bHTtQ0+z&#10;juEms447gxK7BJUCfvVklliL8Pq4Zpi0LcbX/e6x9bUJJ4sMXM76hcJBPN9ZtvrEV0QVRmVZRdLx&#10;WPlHDxcfWXbk/wBX+LVIfUvmntsiHnvTTK6JwuLkw28y2878Uk5wlZ5XMZL/AAsHlkaFWT7b6jyZ&#10;p5YMn35I+c3gHlfX7ieT1PLGor5c1eXdg2jayGayWQ1X9zZ30czj/ffOH7XGNM9oA1FcvNmzZs2b&#10;NmzZs2bNn//T9U5s2bNmzZs2bNmzZs2bNmzZEvzbv1sfyu823JYqV0i9RGANfUkgZE6f5bDPCP5n&#10;iWx802WmSGOSPSdG0m2RFHONS2nQTzUB47NczzSH7PxO3LBsaX2qT6nZTST3UkNZEIETIV9MSyFO&#10;JX6x60cbTLHHw+v8fr6+nJB6ciz6V6Yvrm5uVWxM/J5vgmMimAMymnpfWGuGVGBXh+kkWS6g+r/V&#10;5lwdNYS3t1NBIyTzG5InUcGVkltx6vARmNrppeHqfu/Tkv2RLjTvq/oTcpF+TUFt5X8u/mF+aUkc&#10;b3ugxtp2gvzjuhHe3bel63JPhf4pYB6sarHLHJP6fwZ6I/5x48mjy/8AlzY6hdlbjX/Mn+5fWL8s&#10;ZZZ3u6yw+pI3xMUhkTkv2fWaZ/8AdrNkx88+S9K85+Vrvy1qzSpp98YTO0DKklIJknUKzK4FWiUN&#10;8P2cPqZyT/nJLyHBrvkG48wWdbfzF5VU6ppt/EeEqJbfvZk5AcqcF9RKfZljRv5uXB/z2l0vUZfI&#10;f5n2CpDcebLMjW1XkIVubRYo2q49R0dSzxK6j1Y/qqSR/vkznultOILAQ6nJDC1mAZDCE9F1DSen&#10;VK8UiZfrfJeforx1Vf8ATX+q4ks0zT6XH603J7Jk5mIgBKtcMzVrwVCwui1G4J6eq/38noYf6TCb&#10;+a3imuZLSSC3gElwxdBxBaaQAVMfDlwu5FKfZj/TX2PUtMjbXnmkPeeQ7Ked7LW7+1u5YJWYNNJ6&#10;ZMcnqEASQSrKsvrtHxmjjgueKZI9b04wz3VvK5kWCK1q5nedSWleRgDHRm5/71fzXa/7lLf0bNfq&#10;jK2VpbQteTSWbS2d4tvHqMELySSz8gZvjMW8vKQ829Bo2u40+vWHoWcc8eHGj31ne6yklwnpvbm1&#10;+s3Dt6vpIaSqscltxeRRRZf9G9P61J8emrb2UV1DKnDA/n/zs+j3KnTNE0V5tV81aqkisEs7VUeS&#10;YPCPTaVlT00kgWSDn+9skitmkVug/lZbfmHr+jXF3+XFvp35c+SISY4dXuLZLvUL1bfkrSSyTKyy&#10;hTX1X+BIpVaKJ/hlyE+bJ/O/mgaZq/5gM2rflrBqgtF85W1la2d09sJGj9ZAqGaO2kL8/wC64Pw+&#10;D95ga70zWvy9843nkiR21LThbm+0LUQAvK1kAmWWoDlY4eM9JYVaW0m+tT2P7yaT1inRtduxq0Fv&#10;ZRyJI5lt7yMj0lSOCQTvUQpwtxGeMn+iq31F3+tWPrXUssODLSWTSLm3t7kuEiedYGJS3kiFvOZK&#10;S8A4j+r8vrDBOX6P9SPU4frM8stut69FO+mxveVjuZIJ4ZxG6whuE3qlRCjMqmB/9Jkjq62ySfpn&#10;/SPrH1aKO/lV6U9n560uS5Nok3l65vbaJ6FmutLuIL6JRsPjVIZv9jzbjnvjyprL635Y0jWXjEL6&#10;nZW140I34GeJZCtf8nlxw1zZs2bNmzZs2bNmzZ//1PVObNmzZs2bNmzZs2bNmzZsx6HIB+fMUkn5&#10;P+bAiGRhYSMVAJoqEMzUBGyqC2eKvzce1l/Mi+mRlureeyspYmi5SrR9MhePi1ULBQU/e/7Pg32M&#10;Qe5iiN/KttKIJEWqu/qSFnRZWLcCvrRysiy/u3T12/02H0beOa2wwvdfbVYrx10dmvhGZJ45VDKY&#10;7i3POYKGSsroPX/d8Wm9NLy3+rW8Utq+k9CWC5cWkqx3NzEQy0c+pPGHK8IeDN63FdofT+sN/pOn&#10;/V7WO4iea+SHe6/5xe/MrRLZRLeWOpW97PHE8clIWmtSXqnwsirZzN6itwdUbhnrXyBqFrqfkby9&#10;f2vEW91p1rIioahQYV+HboUPwMv82SHNkT/NXUbfTvyz81XlwUCR6VeACQ0VneBkRD/xkdkT/ZZ5&#10;D/MbTrvSvya/Jyzul+r3cn6UvYplYqUhubqK4ibmgZl5RTRvVQzJkR0ppLi70u3jjnt7uJZEjSNW&#10;iCekpdXbesZiYrcv6f8AvLykv/37ySQI1IbXTLbT7iOWaWFQVhuxWNkcL6wAFZPTEZ/fBeL+g7x6&#10;h8azfVMMPLl5TWLeS4tHuFOn72rtwjcL/pBLL8fp/EPrb8v7l/8Acm3O1/0LAMuq2Mv5tw6nP6Nv&#10;bPeQyuz+oI4mKL8XqEneOT4vrH9y7/6R6PofuMPvPEmnTOJ7T1Ll3tgbmJi9JgT9ZB+EfvUdv3v/&#10;ABZI312Hhpf7jA8GuR2dvdxtHGSYrNjJISqKkji7CcolBbkXf1BF+8b+9tfT0v1oVOLXUvLj380u&#10;poI3lFtLdxQk/vAX9VeLwKHbf4uUHxfCkmmImkvcLki8gfo2RPzr0O2IfUL7R2u9NiAPNo7eGV5o&#10;4/RRYW4tNAnG3420nw/VVe1456I/I3WNH1X8pPK8ulSJLHaafb2VyijiUubaJYp1ZRuG9RWf/ixW&#10;WT7D4F/5yB1TRNL/ACc8yjU40aCe0azs4CVHK5mPCAop7wycZqL9lI2/lzzV+bUw0nzJ+V8NwxtN&#10;R0zyrpcV+rfuXt2RXBV5QHkhdDyPNY2lt/72FJJOK4TjU7N7jTpLNp4pkvP3ADC2a3CSGYqyryFu&#10;sBLu1BIul+ss0H1p5njiMJdG0+1ke4huZ5ntZrsXcCyC29NYZxIWiReaw/VWm+ssqGZdN/3v/wBN&#10;W59GM0uf0HHoumpapdO0EZt4ECx21AsgmPP4nEZtviuP3nP9HSP+k5frMM/1ODm35X3UMOseYnup&#10;BB6nl7W4wrFUDSPYyhU4nr8dKIn/ABFWz3j+ViMn5ZeUFY/Eui6cG9yLSOuSnNmzZs2bNmzZs2bN&#10;n//V9U5s2bNmzZs2bNmzZs2bNmzYS+dtFm1zybr2iwMFn1PTruyhZjRQ9xA8aknwq2fPbz/HbTW/&#10;lbWLaB4k1HRbaO4Z6lWudOeTTpOJ7fBaxOUB+H1P8rJBq1hDcvcvcPIfWtvXacCGVWJj5syhOHPk&#10;/O4+2n1n0/0t8HBrTFB5bWOJysP106gtp9WQziYM0jJKYpSrRs7S19Upyha64/pCJoYIZLWUOG0u&#10;2sdQWaD6xcGRZGi5esjeqF2BiMZZZWUzt6TI1zwjvbT0LWKeFzn8tfP2keVvO2qXOtWbN5K82W50&#10;zW4FbkYluYwTM6o3xbmb4kCLNE88lpHx4RZ2D8sPO4/KXXv+VZ+bZ0/w1dSvd+UfNBkDWz21ywaK&#10;ORgAiKxLSPJy4xTO3/HuyTZ6LSVZI1kQhkcBkZTUEEVBBG1MuR1RGd2CxqCzOTQADqa12pnm381v&#10;Ptv+amtxfl15VuQ3lO1mS786eaUNLWG1tiZGAmasPppwZ1lf4JZkj4fu1Zn4z+Z/5lW3mnz7YXGh&#10;W6Wflfy5D+jtAjVWH+jWyMWnrQvEwTiyMg9a2jWF409dPiI9Nura4udMWJpA6i6X1Io1gaNlHPjy&#10;VSsYiPCT4FdLP/e+H1LuWa3Q1NnYFLeJo5YLqNZ0MHom1IMYMkgfgJIY5IkVJ6BuFmsv6SX13ka0&#10;hZ5Rk0fTWsby4tbiS3ijnY3ZkZZEMZ9RI0jQ/CU+K5bZvqn7rVP3it9SZDS/y9uL38sdX/MuAyFN&#10;L1qCAQGQGVbanKWRnKcZJPWuLRFfhx+Cb93+zjrq6kvtMVIoDyfT4jFMXI9EKWk9Lk7qw+M/Wnj+&#10;Jv3f6U9RLD/QVEyafaxw3NlLbrLLdRwtc2iyiSaQKPhYfHGlA371vSkVp1b9KJ/uNV7XE9UiNtrC&#10;m6vo4bZYrWRbsOziBmHPn+5IZq+kjoYfhn4/XLP09M5w4Mgu9a8qeaoPPflt0ur/AEwobiCaQOJz&#10;cKyyBUh4804Mv2X4zrJ9asIvqEX7nonkvzL+XN3q1zq3kjz4/wCWN5qfGXVdAvbWG509ZVALfVpJ&#10;/Ss1Wpfhy/e8v7pYov3WBfNnnTyjo2uweYda88y/mp5k06QfoPQ4LYWmmw3XVLl/RaS2cRkJtb/v&#10;JJOP7PxRwi8ubu78wXfmDzTf28nmPWLqNPrfxslk8ciUjRkq8Bi4qnqwt6sMXovZPdcp2iKtJivJ&#10;724f680FpDdUNy6LD6RgQsFVolZIPScrxaASfUOXqWKz858dp2jxWOqWaSanO8Nw05jkJFtFC0Mr&#10;cWlKc0tXt5JDJNxaRbHn9btmunk9GM5htm0i2juo3mnfTGn9e0aNYHH1X98QkY2j+ryfvzGkkq2H&#10;rfX/APSvrLWsBD+Wvl8X/lfzTcI4W+1JtM8uaSjqSHutUvkkYq4pRo4LOVW/yZeP2c+g1naW9naQ&#10;Wlsgjt7aNIYUHRUjUKoHyAxfNmyuXscAarr+i6PEkuraja6fE54pJdTRwKxoTQGRlB6eOP0zWtK1&#10;WAz6Xe29/AKAy20qTJUiv2oy2DK79MvNmzZs2bP/1vVObNmzZs2bNmzZs2bNmzZs2Y9M8O/nb5Jv&#10;tL1LzLoTwKZrHUbjzVo5hrwbR9UYRXKhKfCbSeC2Xj/L9Zk+wmQfQ9euLnR5LW6cpaW1q8SpCkRY&#10;qjRvIByr19MTsvwr66fXeUs6/Vpze78yX1j9curS+ju2eMiojXi7GkrsilUbi5AuNuHqSQrfconT&#10;6nhZqeuW1yl/eXAWaqssMLqSTLMKMZCoiJ9eiy1Xj60i/WU9JFlsms0vLC8g06B7q5uGX0radVf9&#10;yyes6jiAfUJHqqY+H1j0/Wt/QhR4Xkflr8yZNI8vjyf560weZ/IMjqtvCjqL3T5JPjSS2mov+6zK&#10;YN44rlefoTeh6qNI9H1jyFp0Esnkz849Y8s2rD1E0XU7K5n4H4agtDS3J3p+7jZv9fjywRqut+Qr&#10;2FYfOf5waz5rsORhTSdKtJrX1F6kymQtHKDyX7Q/nVGbIv5p/MafX/LC+TvIejw+WPJIZTeqzh7u&#10;6KEN6t3InKRl+zxjT1JZ2Rki9f0/TjjVpb6bYw6e1pMSn1kcm4qrSOkZBIaN5WLM3wxyxF/q7J6u&#10;mLc3D3CxD2urELZFYVjV7gKyoFhTlbxvWRRAZFRpBWRWhaX6vI7TactxPLdW8IDS4ohBaXFZBYK9&#10;yGm/uSpto3k+AI0nCjN6q8PVS2kX17f6zcSSWiEeualH6cdvakOpVopeKqEcEsVIQfYDclmWLk6p&#10;Nym5+pK8UPubyf8AlXaW/wCR9r5B1FfSa6014r9iEkaK7uw0sjrtxZoJ5P3R/wCK488W25byvrl9&#10;onmbTJri+0iOWyazDDjyjleV+RUfFAvIzRMOf7307j1GgT6vIJn1G1uY21i7spl1PhFONSV5FEbC&#10;NiiBFWMeo6gT/Dy5N/pfwWiPayK28SXeqyoNJWWC4tbeWWznlkV51AafkhjVf3kkXxrw4vz4zwen&#10;pvrW2SC31Ke21OWWgt4YbeFTbMPWIRiXSE/V2EzeqgMreiV5/wC9NrFFpSTRYmNH0iaSPUY/L1vP&#10;bBeN1DO8hFxUM0bRGAKQ00Z58LZP+Pb1rBF0xbjAN/a2bPdHS7GC3eOS3KSw8CUea4X9q2VpKzgK&#10;f9F/1tJ/3H/WGy9IvI4UvFuoqCO5typSdFlcQyB4zB6Qf0+UbUie15yRosjaQslu9/xCQ3McepkW&#10;krJaRzh43Q0MQXZV5xAsnNjyj+qiX6t8baZ63qXGSnTLNF0W2nsrR4lE7JeyrKnGX6vIzAwcA7Wr&#10;ozK6G2ef6p/eaZ9dee4jhiv5kW+m6XpdtZ204lkvJpJ44YHVFt44nfik8SFlRwZWEcCO0Nv++kSe&#10;Zrl0h7J+QvkgTXnlvQXgkX/DkreZvOEF0KKupXcQTRoY6BXWa2twbmVH+FHd0f4/3UXqembNmzhf&#10;mz8w/Onnvzvc+Qfy0kNjZ6RIE81eaTQCE8qNDBQ8uS8ZY/h/eyyq3p+lFF9ZY303/nGr8rbK1a58&#10;xRT+Y9QJae71fVLmXkzFAJCRG0aCP4Oa+p6jJ8X7zAWq/wDONH5W6rbrqPk+eby7qcTepZ6vpNy8&#10;qrIpqDxZ3BAJ/wB1PC/w/axbyL+YfnDy/wCeIvy0/MV0ur+5iEnl3zJCvpw36IlWjkBoFnXiw/yn&#10;Xh8XKKSbsdfuy82bNmzZ/9f1TmzZs2bNmzZs2bNmzZs2bNmPTORf85C+RLjWNDtPM+k2f1zWvLrO&#10;1zZJy532lyjje2R4VZvUjNV+1x/e+n8cmeT/ADT5VPkrV4Nb0O9bUPJOtB/0RrUKFw0RYk21wrBF&#10;W6iKcZY5F/Z9ZEWRF9NaGfTr6xEImJF1au1up4O6zU9Ro5NuG1FlZefGXj9dfjqXCB0b63WK11Pm&#10;sLXJSJZpB+9ZxKGlQort+9BUNMOXP6xx+uT+lewrA5dezIbTUUaeb6u8sDwyGNWdkcCRw7EKZfV/&#10;dzfEF+srF9bk9KWL0ZFr+6tbzkLa1kd0lgZmK+qhMlCVIYAytMoeRlVl+v8AH65/o3otBgW+s7Zh&#10;MGHNBexi2C0nLNIqgt8CqZVm4129P678VxAsKxNDIJ+rac0F9AbZPrAu0WOECKQmJowaI0axpJ6n&#10;/FPpve/BNZfVkjl9UPdW8JCww2SLF9bjUThg9eYAAdofjn5Vf44fhuuLPp/oelceqJsLTT3uHQGB&#10;rmG4kcOPTcfEqhghQp6tBy/3n+KV1V9K9NkmZ0rcxPPaxLcRfV47+YRpyVpFryKkLb7canl/o7f7&#10;s/3F/v8A61lib6pbWRNyogS4uTFunBR6ZKtWP4Phfq0P2W4tp/K8+s+n0D/nGP8AKh/NnnaPzPPG&#10;x8seXpxIjyqB695HR4YqKeI9PktxLTmv93H/ALu557a2HU7Duf7c83/85U/krd6vF/j3y5CW1Wwh&#10;prVvEKPNBEBwuEp/u2BRST9p4eHH+5+PzJpUkFxC9qkszt9SZXgVeXwxs0rKAdlQbzOF5on+9399&#10;F9XyR6Zo1hf0TjdKDbxFnRm5r8L3KoAAq8WjT1+nx8P0rz+3ZYYWNtp9zrEltPbyrK8NrHcxtJJL&#10;67NymWVwrL6gkkH1h15J6yL+lFWGOOW0c48wGa70wJDaNOkix8bhyeaSNIsvpARGNpfUVfrHJOMt&#10;8nHUYWis4ri2aIs2qRTXslrHIJ7xrZpYVlaUzesfU/3SUdjL6aMPQ4vcpyurH0bFJYcMNFdrW7up&#10;ryBHLyorPHOZyjSDhCT6NH+Bz63K04PcJ++0z0rRLr1QOj6U8uo3ARYnJvIvURWqrI/AKo+rjk+x&#10;c/6KvOT7ekfuEuMPLnUv8PaFdSXQMaG7c6Xa28ygxzRv6ilhCAkbb8lltnSKL1/V0dk/05sinlDU&#10;9Vi8w2nmq/0271aaOSZNAjjgJtn1WMCS3i4rwT07eSZLlraAfF8EXpqk3LPVP5RebB5a8tCDU/Kf&#10;mlvMOpzyX/mLUptImHr385DzP8JP7qOvCHikaskfwx+o3xS66/PDR7V3E/lrzKiI3EyHSLniSACe&#10;1dga4ifz98qrEssuj6/EhBLF9Juhx4tRwxptx+03+Tgy1/O/yfPDK722q2zQErJFPpt0r1T7ewQj&#10;4F+Nvi+xkb88f85IeSrDyxrR0m4vV1yK1nTTy+nXSot3wYRcmmjWKivxduR4cP5sv/nFOPRR+UNj&#10;Jp5Z7uS4uDq8rxvG7XRkJpyb+84QtEokRmT/AFZPUVSH86fMOjy/nJ5c8s+Z7S91jy/b6Y2q2nly&#10;whNy2oalNPJbxxyRckV0hhjkmXmyovF1b4ZGyT/lTH5Bfzrrlx5btL/ytqK20UereTLy3Syjrz5R&#10;X6W680qy/uecEnp8ftpydGwF/wA5T6Ij/l7F5ut5Gg1vyheW1/plygrRpLiKFlIrT7Ril5fzQrnW&#10;dF1BdT0iw1FBxS9t4blVrWgmQOB+ODs2bNmzZ//Q9U5s2bNmzZs2bNmzZs2bNmzZsort/mM4f+aP&#10;5Y2WkwazrOnWDX/lXWlY+cPL0Qq0b9V1XT0ofTvLfd5V+FJ1/wCCzyi8V15XuUa5pqWhXkbnQ9TV&#10;P3EyRyVEkZkRjxV2K3Fuw528z+pwW5ijZZsdRsdRs0W7jt/T1CJkWWpk+FUimKkSfFxoFnl+L4/U&#10;+tT/AO5T/Rsj+qW1r9ZvmlkR7VwkjyCtwPUZg54uzILgyIObb/vkVbyf076P6rjWNqTeW7RMyIQY&#10;4ncS85GRJFPFuAkWaMI3xem140bX0noTW622B7qWGS71WaMSNIzQiVvTMyTrKgfZWC+q0ojafkXj&#10;+u/Dff6N6PoSq3Gn20FtNqL2sjwXN3Gic39eQrcIOTFQFMnrJ+8DL6P6Q+G5t/qsVvLDIlPBJPek&#10;SQQ3dxDfFGidklMkThSfhj9Fp/XVn4vD6Ul2qevbeh6cnqCtNsIpLi5iNlEiS30p08ysJnDT04fH&#10;bqGkSXgo9S1XlcpG8mnfV/RumdqW6W1r9Za2tpLqK5LzRSOEgCGBkjdZISglblykVrZedz9rSPTk&#10;W8yL6hd2FxcW+j19CzhuiJbxAstFdgGZUiPGThWQr6T+i/2oIoGknef1r5R85ee4PLumaH+V35cX&#10;EGgWSrGmo+YZY7IuH+IzenzRpS7O0kskLP8AG3wphjdab/zllqbLIur+WtAVQSYbaOaXkabBvXiu&#10;up+0VfBJ1P8A5ym0hYBNo/l3zIiCk/1SaW1uHJJIPOdoYVpWn91+znmv879Ll03zTF5htPKOo+UV&#10;vlB1G0nT/Qzek8n+qXCURh+18KpwlT1I/wBniX+Rtf0aW+lWdnFxJbqojmHOMtCTMzlqu3FZqSyL&#10;x+1H+kvjnX6rJINQ8vaBrF1q40u9uFEqKGvLhJ2VUkQ3C8iFHJKfvpa/FNx/S/Lkv1DBOvaH5f02&#10;yurlri7vbe4t7YshZ5DPGQLsELzRj6yqk0wJikuF/wBysfoQo9lKTXt35btbC95Syy3EjgFmLTqi&#10;8RMTyi9Izeu/7zmrx/WWjXUIPqtvG9o8d1DVLG3OoPFpx9SR7ZjHOWZZ0lf6wGZgIw/qUHJoPQef&#10;4Z7T6rbxzW0u0/WbeW4uRpunzapr95dxTW0QLyOeVDwX0EjLHnyik9L02fnH9Se1i+sQz9Bj/Ia/&#10;0jTLG983cZ/O/mi4ks9A8sEgQw0AMl9eyQMQsFlAXnaGFfTi/cer8HqQp2L8hvJekag1n5liiZvL&#10;nl4Saf5H9TnG0oYFL7VZIj8Pq3s3JYuQX04l4cfgifO7BQMwUCvv1zcRm4jAGvaJZa3oWoaLe8hZ&#10;albTWdxwPFhHPGY24mhowVvhzl3/ADjTrUqeTLjyTqkRtfMPk65lsb61avIxPK0sMq7CqEMyL/qc&#10;/syJhv5z8v6hpP5maV+Y1pp0ur2sGmzaNq1naxia7hieUzQ3NtGSpkYSM0cyr8fou3BHxDyvZ6v5&#10;i/Nyfz2dLu9G0az0c6Hax6jF9XubqVrkXLyrAw9SOCP7PKTgzv8AZ/byO/8AOSOtya7HpH5T6Iwm&#10;17zVdQm7VfiFtZQSCUyzAfEF5R+rt/uuCT/J5dut4ooIY4YVEcMaqkSKKKFUAAAeFBiubNmzZs//&#10;0fVObNmzZs2bNmzZs2bNmzZs2bNlFRT9WcB/OL8qTp1nf3+k2bX3ky+Jm8x+W4VBktJTX/cppg39&#10;OeLkzywJ+7mX4XRk/u/K/mPSdY8pXDW8F6moaLqMTforV7cs1tdW4kBLRdlkSRV9aB/it7hFb++i&#10;glxV9Q0rU1kUz3ASS3ZIbUn1HjZT60jEngrVYfZ/3d8d2zfXuET3Jc2YF9LNeXEvrRGRiFWRZZJS&#10;W35/E3xoGb1P73il5Pwuo0s3R1PVLa+TU3R52jmlEtvHWqRciJJefL4pebLy+yn1nj9Zf0ni+rtV&#10;9fusNx6txNcPRVmkcco5VldZSSpC1EhQSpU8rnh9ZZofT9Frmu9MmvLsvHdvbyXDTwSFucpeVVYM&#10;4BjeQysvN+LRev8A30X1f0vQkNL/AFHyzbm4nueb30hCLEJBIhVlRuYMZSgLfFI6GD6z8Els1oqS&#10;xSnP5e/lN53/ADX1Oe7sYv0b5bluXF7q03GQRtRXYKv7t7iU0U8YljhR2/4943453IS/kr+TM9vo&#10;3lvRn82+fieKQ26rdX4lFAfVlAYWnKv93DFz4/7rb7eHSQf85M+cnaU3dh+X2jysrQwLEt7f+iwN&#10;A/LknMftUa2b/JXBMH5AeYbmaS7138zvMt1eOQRLY3JsI1oQfhiBmRen7PHNL+Tv5qaYJn8r/mlq&#10;fJlDRQazEmoguBsDLMX4g034w/7HCzV/zP8AzL8nwLZ/ml5Nt9b8us/G78x6R++tkiG3Oe1kV/ir&#10;8R5tbp8XFF5ZFPNH5D/ld+aGnXHmb8p9Ut7S7iVvX0yJCls8wFY0aF/Texd6cf7v0m+16f2nbnf5&#10;c/knr3mK41jy6vmJ9A826VH6d15b1C3cEwBhLG6yLIytb+tIsvqJE3F2SdV+OJ3H63/zjF+fQVrM&#10;TW+rWoVgDFegIxcrI60uBCx5SorvyHxSRq/2lXC+L/nFb88b689K6tLeBSvFrqe8haMAtzIYRGSQ&#10;/Gebfu/tfFk+8q/84Uytcet5x8w84uJrbaUDzLnofrFwlAAf2fq/xZ3Tyl+Xn5d/lnolxNpdpDYw&#10;W0TzX+rXJ5zmJEUyPJO/xBOKc2ROEK/sx55+u4tT/OPz8Ht5J7ebWRxVacP0X5Vjb7TMA3C+1eTk&#10;Qn7z/R5P2rW4z1bpun2Wm6fa6fYxLb2VnElvbQJsqRxqFRVBrsqimCs2bNmPTOV/md+VetXutL56&#10;8h6h+iPPVrEISWYG2voQP7i4Rgyk7BUZh/Jy+xG6FNp+fnmjSLVo/O/5d67Z6hA3CS60u2F3ZOB1&#10;kWVnQKP8kPN/xkyr788/POtIbTyJ+Xesy3s0fwXmtxCyt4nanBjRnR1pv8U8OGf5R/lDf6FqV150&#10;86XY1n8wNWB+s3hPKO0jYAejBQKleIVGZFVVjT0YOMfL1OrgUy82bNmzZ//S9U5s2bNmzZs2bNmz&#10;Zs2bNmzZs2bK4LSmeb/zn/JqHSLDUtV0K1LeULr1LzV9KthWXTL1VJj1TT0qoCio+t26cf3C/D8P&#10;Frcq8h+Wfyt/MnTbXyj5u0+DTvOtvB9cttX0krbjVLZyT9chYJ6csjBf9Jjmh9X1FduEfCaOBHzF&#10;/wA4X60ob/D3mpbiLi8cdrqMTxgRFvUCerGZQayfF/cp8f737WQq9/5xP/OuMyMiWF20p/emK5UF&#10;+BqORlSLlyb4zy+23xv8WMh/5xP/ADtuFIlisoRJs3qXaHavLf0w/wC18Tf5XxZMdB/5wx8z3N16&#10;vmjzPBFCxPqR2CyzyOGPJhzmEKxktvXhL8XxYX+aPyK8k3n5iaT+W/keGeS6tFW882+YbidpXtrY&#10;0Ai4pxhWdl34eh9uS3Xki+tx6P501e/ilsvyP/KGNrG+tIU/TOrxMUTTbMkM/wC8BDG5l5rJLIG5&#10;/vPg/fy/uejflr+Uvk/yBp7Q6PbmS/uP97tWno91OSQSGkovFOQqsaBU/a+38WTXiN/fLpmoMooC&#10;KHcHqDnDPOf5N675V8wTfmB+U7/VNWBD6n5YAC2d7EN5FRAVCFhVvT/n+KBopeOJ608f5o+UrT8x&#10;fIQbS/zC8vMVa2feYNA3KfT5iOPNJAWMJpxlVvTbh6svp9K/K78wdN8++T7PX7NfSnb9xqVoftW9&#10;3GoM0RPWnxB42/ajZG+H7OS6g3981B1zzx/zkd+YUEmp2/ktPUm0exaO782wQ8le5aQepp+lI6Hl&#10;zvnXlKqL6iQ8Z1+CKVc6B+SH5f3vlTy3Nea0ka+Z9elF7rCxBfTt6Lxt7KLiKJDaRfu0jUtHG3NY&#10;W9LhnR6Zs2bNmyuIy+IrXvlcRSmXQZs2bNmzZs//0/VObNmzZs2bNmzZs2bNmzHpjXkCKWYgIoqz&#10;E0AHjXOa+Z/+ch/y00K8FhFeya5qHLg1no0f1x1bpRmUiOtduPPlhfpP/OT35a3d+LDU11Dy7cmg&#10;A1i1MC1PSrI0wWv+Xxzqllf2d9axXllPHdWlwoeC4gdZI3VujK6kqy++CM2UyqQajY9ffPMX5ofl&#10;ZJ5FuoNX0yS5j8lwTyXlpeWi+peeXb1yX9WBRvJpkrUFzbH4eP8AK/Fm6f8Ak/8Am5F5sgOia2Yr&#10;TzhYxqbqBGUw3kTAlLyzYH97DIg5Px/uuX+ry6aPGv0+NTtjqYUeavMFv5d8sar5guUMkOlWc148&#10;IIVn9GMv6YY/tSEcFzgnknU9U8h/kX5m/NbUY1l82+bJm1FWccP96pvSsxwrxaNGme84Lx/cScP2&#10;M6P+Rf5Yz+SvLMt1rDm682a/J9e1+8kIdzM5LCHn9phHyYtyLcpnlf7Pw50un05s2bNlcRTffv8A&#10;TnB/MltF+VP51ab5nsecflf8wJzYeYoSf3MOos/KK5JJVV5tI8nxcuK/XG/bVUF6PBF+Xn/OQMmj&#10;Wtutv5a/MO2N3bIoCxw6pZKzyqm4CrIjcnSjfvJ4uHFU4Z245EPzR/MC38keUZ9X9I3WpTsLPRdP&#10;RWd7m/mqIIQqkMRUF3p8Xpo3D4+K5w78kfy+l8zecv0/q0v1y28tXbXGo3nIN+kfMkh9SaSoqrQ6&#10;dyjjh9NuPNfWj+GeaPPT4Wnc/Tl5s2bNmzZs2bNmzZs2bNn/1PVObNmzZs2bNmzZs2bNmzHpnnzz&#10;Vf8AmD83PzNvvImiX1zpPk3y04HmjUbZiHuLqJqLAoI+HjKrov7D+jJM6yelDnVdD8r/AJe/lvok&#10;8llBa6PZIvO+v5mAklKivOaZzzduu3/ALjfL+qeUvzQ8j2+pyaf9b0HU/XSK3v40LEQzPbl6Vbg1&#10;UZlIbmucm1XR7/8AIDzBH5g0Jpbz8sdVnSHW9IkdnewlkJCTwManiOnx/wB5/cSNzaKWP0NFLHLG&#10;ssbCSJwGR1NVZTuCCO2PzYnNBDNC8MyLLDIpSSJwGRlYUKsDsVOeWvzN/Ki+8h6sur6FLc2fltJ3&#10;utJ1e15NJoNzIatDKq8nl0u5k+0vp/uf8vlIt12z8rfzOt/N+nLaaiiad5stYhJqWlV2ZCQq3VqT&#10;/fWc1VdJY2kVPURWk+KN3nldutP6Zx3/AJyu1VrP8nb6yRSZtXu7SxgCmjFjKLggDuWSBl4/y4Xf&#10;m9pES6h+Un5c6fB9Z046rBJLDKVIay0WONXWToG/0eR248fi453SgrXvmzZs2bNnMv8AnI3ytH5j&#10;/KDXojx9fTYv0rbSMKhWsx6klPDlB6sf+zyJfmrrTT+Rvyx/MuSMHVbK90289IA8Xj1CBWuIVFG4&#10;l+KcT+zneGcBSzEBQKsT0A755N86+ZNb/MT8wdPv9En/AHd7cT6H5CjFfgiAKanrhGzKsShltnHx&#10;8k5/DJZfvPTPkzyppHlHyxp/l3SUKWOnxiNGYgvIxPJ5XIABklkLO9FVeTfZXDvNmzZs2bNmzZs2&#10;bNmzZs2f/9X1TmzZs2bNmzZs2bNmzZs2cJ/5xAeS5/L3WdQuCZLy9126luJpKGR2MEB+Nu/Vv+Cb&#10;Owa95U8u+YBajW7CLUUspvrFtFcDnGsvEpyKH4H+FiKOrLkC/wCcZFRfyT8vBV4hXvx9H6RuO+H/&#10;AOcekWeq/lV5rs7tS0X6MuZ1pXaW2jM8TEDc8JIkbIr+Sf5q+Tpvyr8tJrHmLTbTUre0Wzmtrm7g&#10;gmH1Vmgj5I7q9WjjVunxZP4PP/ka4k9ODzFpcr9eCXtux3+T4uPOPlMhSNbsCHFUIuodx02+PBEf&#10;mDQpGCx6jaux3AWaMn7g2VJqWhXMUlvJdWs8MgMcsDSRurKw4lGUmhBBpxzyz+ZHleT8uvO+kTab&#10;rp0+zkaVvJuru/qDT3BX1dOvSxZpNPm9Q+nI3+8/L9pPX5egPyq/M3TPP2gSXkEYtdUsJDa6zpxd&#10;Ha3uF60ZTR4ZKExSj4X+L9pX4wr/AJyovLS08qeU7q7P+i2/mnT5rjbcRJFcFzTY9ME/mLKsP/OQ&#10;X5VTSyBY2j1iNeTAAM9oVXxNXZlX/K+znYgT9GXmzZs2Y5EvzadI/wArPOLOwUHRNRXkTTdrWQAf&#10;Op2zinm+e/X/AJxV8pnUF9S5uJ9NYK5oWR5zLHxIBK/u+A/1Mn358ecPR03/AAPYXaWeoa7Z3M2r&#10;ahInqR6dosUbC7uZFU8uUi1t7ZafvZeSq6ycOUM8g/ku/mjyrJ5xmkm0PzJc+lJ5EmV2VtJ0+0HG&#10;xRo0pHJ661e55K3rJJ6vwzSPnTvy7/MibWL+88qeZLddM87aOi/X7UGsN1EPhF5aM1C8Ep/Z+1Hy&#10;4/5WT6py82bNmzZs2bNmzZs2bNmz/9b1TmzZs2bNmzZs2bNmzZsx3GcC/K28X8svzQ1/8tdUUWuk&#10;a/eSav5Tu2HCOQzBVa25tTlJwWKNQP8AdkL/AO/Y873yr03r0I98iP5S+S7zyX5A0zy1eXMd5c2L&#10;XJkuYQVRvXuZZxQHfYShchH/ADkP5646XbflvoMnrebPN8sdgsUbgG2tpnUSPNQMVWVD6Y+z+79W&#10;Xnxi+KWaF+S/5a6doun6dceWdJvprO3igkvZ7C2eWZ0QK0kjOjPzkNWbk2GH/KpvyuoQPKGjKGIJ&#10;42FspqPcIDif/KoPys4hT5T0oqoIUfVIe/X9nAk35GflBNXn5S00V68YQn/EaYw/kN+Tp6+U9P6U&#10;2jI/UcYfyB/Jwo6nyrZkOCp2kqART4TyqnX9jPMv5pfkFbeStb4MeWiapck6BrD8vRjnJqNO1Hiy&#10;CGNlDendxFPssz/By+rTXzD+X/5VeZvyd8y3/l3y8fL/AJs8sRO+p6bcTzyXFlNbH1p0flIwljli&#10;SZYJ2T94v2eHxIpb+Z35V/l3Y/ll5N/MXRtGnt7BX0y5161W7nld7C7VWkUyOzcJVlZIucXp/FM7&#10;fsrnoLyj+U/kHy3qUWs6HaSpd+kY4bh7y6uF9KSp+ETSyJRuXhk1zZs2bMehrnLP+ckNZu7T8tJ9&#10;H0+NptX803NvoenQJQ85LpqurV6K0SSJy/nZM51/zkvqVt5M/Lz8v/KDq10trcWzvKpCc4tGgSJx&#10;0ajSmZGXEPLfk7VPP/5gPH5ij9adnh1Xz2wLG3i4/Hp2gQ7cSkCES3yV+KX7b+rB8fp5UVVCqOKr&#10;soGwAGQv8xvy3tvNkNle2dydJ80aNIJ9E1yJeUkEg6o429S3k/3ZE3wtgT8uvzKuNZ1C98qeZrMa&#10;T530dA1/Zg1guIiQBd2jdXgc0Y/775fFk/qdtsvNmzZs2bNmzZs2bNmzZ//X9U5s2bNmzZs2bNmz&#10;Zs2bNkN/NH8rvL/5h+Xxpmplre5t2Mum6nCB61tNt8S1+0jcV9SP9tf5JFSRObaTc/8AOTvkZV0u&#10;50i18/aTbrwt9RS6WC7p0QSNKyu9P2uUMr/8X4M/x5/zklrbjT9M8iWfl+Zw4fVNSuvXhjHQFVjK&#10;VdflMv8AkYeflR+SVn5SvJ/MnmC6bX/O9+P9M1e4Pq+kSpVhbl15rzU8HY/sfu/hj+HOpgU75s2b&#10;NmIqKYA13QtK13SLvSNVt1utPvomhuYJBUMrfqZT8SN9pG+Jc8v+bvLPmvyH5ugtWuTcvNDNZeXd&#10;dvWrbarZzGp0LWWYBGm4eotpcvIn+6/7teH1QX/zjxqVj5l8l+YPyU86o1vd2vqi1tZiEm9J25yL&#10;GrD+9s7gfWE+19tfg4RNnQPyK82XumPP+VXmd2XzP5aDrZTylqX1iJG9OSEsF5LFEY1A+16X+pJx&#10;7GDXwy82bNjJJUjQu7BUUEsxNAABUkk5wTy5Pdfm3+dR8yoRJ5C8gyPb6MWjBS71F1HOZGPX03CT&#10;I/L4Eis29NWmkznnmrzF/j38zNQ85La/X9F0V10DyTYsC0V9q0pYW7hSOEkUbs99Pv8ADElrHL8M&#10;mek/yt8ip5J8n2ujNObvUHd7vV75iWa4vZ25TSEnc70jWvxcEXl8eS7KoKfLvkJ/Mf8ALz/E0dpq&#10;uk3R0rzjohabQtYTYpIykGGeisXtZa8ZY+LfDy/mdHd+X/5hR+YWudG1e3Gkec9JAGs6G7VK9P8A&#10;SID/ALutZKqyypy48+PL4o3kmgYmn45ebNmzZs2bNmzZs2bNn//Q9U5s2bNmzZs2bNmzZs2bNmzU&#10;GVxGXTNmzZs2bNhR5p8p6F5p0C70LXLYXenXilZI22Knqro37LofiRv5s8y+ePJXmjRPNOkxpevD&#10;+YGkRV8neZh8MWt29sCosbv4eP6TSH9ytWZbyN/Rn+2jZLNRsdH/ADy8s2fm3ypdDR/zN8srCstQ&#10;0bw3C1kNrJyq3oNN6rW83H/fnL/d0eS/8s/zvt9dvz5W84Wh8teebU8J9MufgiuCKUe2dtm5VU+l&#10;y5fF+6aZPizqgb/Ppl1NO3681T/Q4E1XWNK0mye+1S9gsLJCA91cyLDECxooLuVUVP2d84brnnHz&#10;V+ct7N5V8hxz6b5FaSS08w+cHUcLiLgecFqj0LCQfCxH7xvUX1Fii/vI/wDmj5+0ny/o9t+S/wCX&#10;EsVukMLW3mDW5GrFY2//AB885EA/fNyd7yVR+75PDGn1h+MEz/IjyLbvp2j+YpoHi0nSIZbfybbT&#10;L++MVzvdapMamk2olm9OMfu4rT0+PqfbztXHeuXmyqAfR0yEfmL+Xb+Y3sNb0W7/AER5x0RjJpGr&#10;KDxYGvO1uQvxSWs3SQfsfFx/bSQL5T/N3Rrq0vLPzdJb+WPM+igDXNNvZ0iROVOM8EkhRZreXqrJ&#10;y4s3Fm/u3kjd7/zlj+VMN1JBZfpHVUirzuLK0LRbdf71onp78MlPkD88Py589XH1PQ9SI1PgZW02&#10;6jeCcKDQ05D05CO/oySZPA1aUy82bNmzZs2bNmzZ/9H1TmzZs2bNmzZs2bNmzZs2bNmzZs2bNmzZ&#10;s2EXnLyXoPm/RJNH1mJnt2ZZYZom9OeCZK+nNDIN0ljr8Lf8FyXlnmHXvJ/nryDq1x5gTUo9H822&#10;NvGza6shOl65BI5UrciYUivml9FZhJ/o0jcJ2aF/38k0j8/flf8AmVaJ5c/NfSo/L/ma2eNIpLgm&#10;BWd60e0uvtLG7V/du/pN8LcpcPk/L/8AOjyrFy8iecYdc0plDQaZ5hDS8E47endJzd+XXZ4Y8efM&#10;/wDzlDbMiv5P0XUQqqXe3uxCWJUFqCWcU+LlgaXUv+cr9Wt5LeLSNA8vPKaR3ckpmliTxosl1GxH&#10;f903+pgHzB+U+mJDF5j/ADx88y6xaWsgMNhVbHThIa/CIYgGkdlH+6Vhk/m9RciXnT89J9Y0z/C/&#10;5VRjy35RsQbTUPNk0f1WCGE1CrbcQXh5rVo+KfXpW/uIY5PtJfkz/wA4+x620Go6zZy2nlFEDCOV&#10;zHc625k9SOadFZvSsQArRQBv3nFJP3n97nqyOGKJEjjUJHGoWNFAVVUdAAOgGPzZs2Evm7zRpflb&#10;y1qXmHUm42emQNM4qAXIHwRpX9uVysaf5bZwr8vPyln/ADS1E/mf+aEAmXVY0OiaBG0kUKWqf3Uk&#10;nFg7Rt9uKPl8fL1Jefqcc6JqPnDW/KEl1pWj/lvePoVgK2lzpsllHbyJwDMwhDI0VK0+zke0fQvy&#10;+/PTy43muTy9deX9SM7RWetJwgvJGhCj1UljP+kRKaw/vA3FkkROPHBX5JeaPNtjrOsflt56vFvP&#10;MGhenPpl+7M0l7YyA/HyYVkMVY6kn1P3nFv7t87FmzZs2bNmzZs2bP/S9U5s2bNmzZs2bNmzZs2b&#10;NmzZs2bNmzZs2bNmwv1vQNF1zTJtL1myi1DT5xSW2uFDoadDv0YfssPiXOLeevyCvzoDaR5et7PX&#10;NHgb1NO0zWJpkubFAvxwafeJV1jlPH4Lh/TTh8fPn8PM/wDD/nryDqRfSrnzV5SihEXOCWEa1pZQ&#10;UHxXFuGhqP5WspPT+zgS5/OT87bFjBJ+YenepwDgS6eySDmagBX05WJPw9m+3i9t+aP5u6o9xY6h&#10;+Y6w2hj+OXS9HmnlPIb8GisYGR/2uSyr/rr9rN5c/J7zp5lvLbVptC1LXdQRnE+pec53s7NnDVWt&#10;kpk1CROK8eX1jgzt8a8PgzuPkj8iLHT5LK/82Xi65f2ErTWGnRRi30eydjVTbWS/Bzi34zSfF8XL&#10;7fHOrhQMvNmzZs4Z/wA5gvMPyssoELhbnWLWGUKaAqYpmo3anJFP+txztttbQW1vHb28axwQqI4o&#10;kFFVVHFVUfsqF2pnOvzx1e9fRNO8laTMYNb863P6LgmU7w2g+O/nIINVS3/dt+1++5Lk70HRLDQt&#10;EsdG06P07HToI7a2TvwjUKCxHVjSrN+02c1/MtItP/N/8uNXtlUahdy3WnTE1q9swUf8k/XlP+vJ&#10;nWs2bNmzZs2bNmzZ/9P1TmzZs2bNmzZs2bNmzZs2bNmzZs2bNmzZs2bNmoMqgzcRm4jYdh0zcRl0&#10;zZs2bNmznn58+Tr3zb+VusaZp0Praoix3lglCWMttIshVBX7bxh40/18F/lD+YmneevJOn6rDOJN&#10;SiiSDWregR4r1EAlBSuyO3xxH/ffH9rlhjqvkuHUvPWh+ari4JOgQXUdlacDQSXiiOSX1OVP7r4O&#10;PDJL199+ucT0HXYvzK/PE6jpjCfyt5DikghvAA8Vzf3NUdom/kFPgdeat9XV/sypnbs2bNmzZs2b&#10;NmzZ/9T1TmzZs2bNmzZs2bNmzZs2bNmzZs2bNmzZs2bNmzZs2bNmzZs2bNlEChOch85fk/r9l5rf&#10;zz+WF/BofmO55DV7CdeVlqCs5kdnXi3CZ26t+03xc4n5yMGu/wA3vzf0etnqv5YXeoagnplrjSp3&#10;ktH5ipKsIpuHH+Uu2F+paX/zkJ+ZcD6dqkFr5B8qztxu445jPqVxbtQtHzTkFBHwsCtty+zIsifD&#10;nVvInkXy/wCSPLtvoGhQmOzhLOzuQZZZHpzklYAcnag/2Kqv2VyRZs2bNmzZs2bNmz//1fVObNmz&#10;Zs2bNmzZs2bNmzZs2bNmzZs2bNmzZs2bNmzZs2bNmzZs2bNQZXFfDbwy6DNQZs2bNmzZs2bNmzZ/&#10;/9b1TmzZs2bNmzZs2bNmzZs2bNmzZs2bNmzZs2bNmzZs2bNmzZs2bNmzZs2bNmzZs2bNmzZs2bP/&#10;2VBLAQItABQABgAIAAAAIQCKFT+YDAEAABUCAAATAAAAAAAAAAAAAAAAAAAAAABbQ29udGVudF9U&#10;eXBlc10ueG1sUEsBAi0AFAAGAAgAAAAhADj9If/WAAAAlAEAAAsAAAAAAAAAAAAAAAAAPQEAAF9y&#10;ZWxzLy5yZWxzUEsBAi0AFAAGAAgAAAAhAHoni0xaBAAAggwAAA4AAAAAAAAAAAAAAAAAPAIAAGRy&#10;cy9lMm9Eb2MueG1sUEsBAi0AFAAGAAgAAAAhAFhgsxu6AAAAIgEAABkAAAAAAAAAAAAAAAAAwgYA&#10;AGRycy9fcmVscy9lMm9Eb2MueG1sLnJlbHNQSwECLQAUAAYACAAAACEA6asTTOEAAAAKAQAADwAA&#10;AAAAAAAAAAAAAACzBwAAZHJzL2Rvd25yZXYueG1sUEsBAi0ACgAAAAAAAAAhAOeYTpmItAAAiLQA&#10;ABUAAAAAAAAAAAAAAAAAwQgAAGRycy9tZWRpYS9pbWFnZTEuanBlZ1BLBQYAAAAABgAGAH0BAAB8&#10;vQAAAAA=&#10;">
                <v:shape id="Picture 350" o:spid="_x0000_s1393" type="#_x0000_t75" style="position:absolute;left:8258;top:12132;width:3060;height:202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43+wLGAAAA2wAAAA8AAABkcnMvZG93bnJldi54bWxEj0FrwkAUhO9C/8PyCl6KbpSqaeoqahFK&#10;D6VqDz0+ss8kmn0bs2uM/94VCh6HmfmGmc5bU4qGaldYVjDoRyCIU6sLzhT87ta9GITzyBpLy6Tg&#10;Sg7ms6fOFBNtL7yhZuszESDsElSQe18lUro0J4Oubyvi4O1tbdAHWWdS13gJcFPKYRSNpcGCw0KO&#10;Fa1ySo/bs1GQHtzoL16cltfm420Sf/80X68ve6W6z+3iHYSn1j/C/+1PrWA8gvuX8APk7AY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3jf7AsYAAADbAAAADwAAAAAAAAAAAAAA&#10;AACfAgAAZHJzL2Rvd25yZXYueG1sUEsFBgAAAAAEAAQA9wAAAJIDAAAAAA==&#10;">
                  <v:imagedata r:id="rId67" o:title=""/>
                </v:shape>
                <v:shape id="Text Box 351" o:spid="_x0000_s1394" type="#_x0000_t202" style="position:absolute;left:8258;top:14057;width:3420;height:16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Cqgr4A&#10;AADbAAAADwAAAGRycy9kb3ducmV2LnhtbERPy4rCMBTdC/5DuMLsNFFUtBpFFGFWI+ML3F2aa1ts&#10;bkoTbefvzUKY5eG8l+vWluJFtS8caxgOFAji1JmCMw3n074/A+EDssHSMWn4Iw/rVbezxMS4hn/p&#10;dQyZiCHsE9SQh1AlUvo0J4t+4CriyN1dbTFEWGfS1NjEcFvKkVJTabHg2JBjRduc0sfxaTVcfu63&#10;61gdsp2dVI1rlWQ7l1p/9drNAkSgNvyLP+5vo2Eax8Yv8QfI1RsAAP//AwBQSwECLQAUAAYACAAA&#10;ACEA8PeKu/0AAADiAQAAEwAAAAAAAAAAAAAAAAAAAAAAW0NvbnRlbnRfVHlwZXNdLnhtbFBLAQIt&#10;ABQABgAIAAAAIQAx3V9h0gAAAI8BAAALAAAAAAAAAAAAAAAAAC4BAABfcmVscy8ucmVsc1BLAQIt&#10;ABQABgAIAAAAIQAzLwWeQQAAADkAAAAQAAAAAAAAAAAAAAAAACkCAABkcnMvc2hhcGV4bWwueG1s&#10;UEsBAi0AFAAGAAgAAAAhAPrwqoK+AAAA2wAAAA8AAAAAAAAAAAAAAAAAmAIAAGRycy9kb3ducmV2&#10;LnhtbFBLBQYAAAAABAAEAPUAAACDAwAAAAA=&#10;" filled="f" stroked="f">
                  <v:textbox>
                    <w:txbxContent>
                      <w:p w:rsidR="00B74C58" w:rsidRDefault="00B74C58" w:rsidP="00B74C58">
                        <w:pPr>
                          <w:jc w:val="center"/>
                          <w:rPr>
                            <w:rFonts w:ascii="VNI-Times" w:hAnsi="VNI-Times"/>
                            <w:i/>
                            <w:sz w:val="22"/>
                            <w:szCs w:val="22"/>
                          </w:rPr>
                        </w:pPr>
                        <w:r>
                          <w:rPr>
                            <w:rFonts w:ascii="VNI-Times" w:hAnsi="VNI-Times"/>
                            <w:i/>
                            <w:sz w:val="22"/>
                            <w:szCs w:val="22"/>
                          </w:rPr>
                          <w:t>Hình 2.57: Ñöôøng oáng noái</w:t>
                        </w:r>
                      </w:p>
                      <w:p w:rsidR="00B74C58" w:rsidRDefault="00B74C58" w:rsidP="00B74C58">
                        <w:pPr>
                          <w:jc w:val="center"/>
                          <w:rPr>
                            <w:rFonts w:ascii="VNI-Times" w:hAnsi="VNI-Times"/>
                            <w:i/>
                            <w:sz w:val="22"/>
                            <w:szCs w:val="22"/>
                          </w:rPr>
                        </w:pPr>
                        <w:proofErr w:type="gramStart"/>
                        <w:r>
                          <w:rPr>
                            <w:rFonts w:ascii="VNI-Times" w:hAnsi="VNI-Times"/>
                            <w:i/>
                            <w:sz w:val="22"/>
                            <w:szCs w:val="22"/>
                          </w:rPr>
                          <w:t>daøn</w:t>
                        </w:r>
                        <w:proofErr w:type="gramEnd"/>
                        <w:r>
                          <w:rPr>
                            <w:rFonts w:ascii="VNI-Times" w:hAnsi="VNI-Times"/>
                            <w:i/>
                            <w:sz w:val="22"/>
                            <w:szCs w:val="22"/>
                          </w:rPr>
                          <w:t xml:space="preserve"> trong vaø daøn ngoaøi</w:t>
                        </w:r>
                      </w:p>
                      <w:p w:rsidR="00B74C58" w:rsidRDefault="00B74C58" w:rsidP="00B74C58">
                        <w:pPr>
                          <w:jc w:val="center"/>
                          <w:rPr>
                            <w:rFonts w:ascii="VNI-Times" w:hAnsi="VNI-Times"/>
                            <w:sz w:val="22"/>
                            <w:szCs w:val="22"/>
                          </w:rPr>
                        </w:pPr>
                        <w:proofErr w:type="gramStart"/>
                        <w:r>
                          <w:rPr>
                            <w:rFonts w:ascii="VNI-Times" w:hAnsi="VNI-Times"/>
                            <w:sz w:val="22"/>
                            <w:szCs w:val="22"/>
                          </w:rPr>
                          <w:t>1.Oáng</w:t>
                        </w:r>
                        <w:proofErr w:type="gramEnd"/>
                        <w:r>
                          <w:rPr>
                            <w:rFonts w:ascii="VNI-Times" w:hAnsi="VNI-Times"/>
                            <w:sz w:val="22"/>
                            <w:szCs w:val="22"/>
                          </w:rPr>
                          <w:t xml:space="preserve"> thoaùt nöôùc; 2.Daây ñieän;</w:t>
                        </w:r>
                      </w:p>
                      <w:p w:rsidR="00B74C58" w:rsidRDefault="00B74C58" w:rsidP="00B74C58">
                        <w:pPr>
                          <w:jc w:val="center"/>
                          <w:rPr>
                            <w:rFonts w:ascii="VNI-Times" w:hAnsi="VNI-Times"/>
                            <w:sz w:val="22"/>
                            <w:szCs w:val="22"/>
                          </w:rPr>
                        </w:pPr>
                        <w:proofErr w:type="gramStart"/>
                        <w:r>
                          <w:rPr>
                            <w:rFonts w:ascii="VNI-Times" w:hAnsi="VNI-Times"/>
                            <w:sz w:val="22"/>
                            <w:szCs w:val="22"/>
                          </w:rPr>
                          <w:t>3.Oáng</w:t>
                        </w:r>
                        <w:proofErr w:type="gramEnd"/>
                        <w:r>
                          <w:rPr>
                            <w:rFonts w:ascii="VNI-Times" w:hAnsi="VNI-Times"/>
                            <w:sz w:val="22"/>
                            <w:szCs w:val="22"/>
                          </w:rPr>
                          <w:t xml:space="preserve"> daãn hôi; 4. Oáng daãn loûng</w:t>
                        </w:r>
                      </w:p>
                      <w:p w:rsidR="00B74C58" w:rsidRPr="0034302B" w:rsidRDefault="00B74C58" w:rsidP="00B74C58">
                        <w:pPr>
                          <w:jc w:val="center"/>
                          <w:rPr>
                            <w:rFonts w:ascii="VNI-Times" w:hAnsi="VNI-Times"/>
                            <w:sz w:val="22"/>
                            <w:szCs w:val="22"/>
                          </w:rPr>
                        </w:pPr>
                        <w:r>
                          <w:rPr>
                            <w:rFonts w:ascii="VNI-Times" w:hAnsi="VNI-Times"/>
                            <w:sz w:val="22"/>
                            <w:szCs w:val="22"/>
                          </w:rPr>
                          <w:t>5</w:t>
                        </w:r>
                        <w:proofErr w:type="gramStart"/>
                        <w:r>
                          <w:rPr>
                            <w:rFonts w:ascii="VNI-Times" w:hAnsi="VNI-Times"/>
                            <w:sz w:val="22"/>
                            <w:szCs w:val="22"/>
                          </w:rPr>
                          <w:t>,6</w:t>
                        </w:r>
                        <w:proofErr w:type="gramEnd"/>
                        <w:r>
                          <w:rPr>
                            <w:rFonts w:ascii="VNI-Times" w:hAnsi="VNI-Times"/>
                            <w:sz w:val="22"/>
                            <w:szCs w:val="22"/>
                          </w:rPr>
                          <w:t>. Caùch nhieät; 7 Lôùp ximili</w:t>
                        </w:r>
                      </w:p>
                    </w:txbxContent>
                  </v:textbox>
                </v:shape>
                <w10:wrap type="square"/>
              </v:group>
            </w:pict>
          </mc:Fallback>
        </mc:AlternateContent>
      </w:r>
      <w:proofErr w:type="gramStart"/>
      <w:r w:rsidRPr="00CD2017">
        <w:rPr>
          <w:sz w:val="26"/>
          <w:szCs w:val="26"/>
        </w:rPr>
        <w:t>Các đường ống được cách nhiệt riêng bằng ống mềm cách nhiệt polyurethane.</w:t>
      </w:r>
      <w:proofErr w:type="gramEnd"/>
    </w:p>
    <w:p w:rsidR="00B74C58" w:rsidRPr="00CD2017" w:rsidRDefault="00B74C58" w:rsidP="00B74C58">
      <w:pPr>
        <w:tabs>
          <w:tab w:val="left" w:pos="90"/>
        </w:tabs>
        <w:ind w:firstLine="720"/>
        <w:jc w:val="both"/>
        <w:rPr>
          <w:sz w:val="26"/>
          <w:szCs w:val="26"/>
        </w:rPr>
      </w:pPr>
      <w:r w:rsidRPr="00CD2017">
        <w:rPr>
          <w:noProof/>
          <w:sz w:val="26"/>
          <w:szCs w:val="26"/>
        </w:rPr>
        <w:drawing>
          <wp:anchor distT="0" distB="0" distL="114300" distR="114300" simplePos="0" relativeHeight="251965440" behindDoc="0" locked="0" layoutInCell="1" allowOverlap="1" wp14:anchorId="1BB9213F" wp14:editId="283D2569">
            <wp:simplePos x="0" y="0"/>
            <wp:positionH relativeFrom="column">
              <wp:posOffset>-245110</wp:posOffset>
            </wp:positionH>
            <wp:positionV relativeFrom="paragraph">
              <wp:posOffset>675640</wp:posOffset>
            </wp:positionV>
            <wp:extent cx="4496435" cy="1228090"/>
            <wp:effectExtent l="0" t="0" r="0" b="0"/>
            <wp:wrapSquare wrapText="bothSides"/>
            <wp:docPr id="122916" name="Picture 122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4496435" cy="1228090"/>
                    </a:xfrm>
                    <a:prstGeom prst="rect">
                      <a:avLst/>
                    </a:prstGeom>
                    <a:noFill/>
                    <a:ln>
                      <a:noFill/>
                    </a:ln>
                  </pic:spPr>
                </pic:pic>
              </a:graphicData>
            </a:graphic>
            <wp14:sizeRelH relativeFrom="page">
              <wp14:pctWidth>0</wp14:pctWidth>
            </wp14:sizeRelH>
            <wp14:sizeRelV relativeFrom="page">
              <wp14:pctHeight>0</wp14:pctHeight>
            </wp14:sizeRelV>
          </wp:anchor>
        </w:drawing>
      </w:r>
      <w:r w:rsidRPr="00CD2017">
        <w:rPr>
          <w:sz w:val="26"/>
          <w:szCs w:val="26"/>
        </w:rPr>
        <w:t>Dàn nóng nối ở phía phải (phía bố trí van nối) còn dàn lạnh có thể nối bất kỳ phía nào, thậm chí có thể nghiêng (hình dưới)</w:t>
      </w:r>
    </w:p>
    <w:p w:rsidR="00B74C58" w:rsidRPr="00CD2017" w:rsidRDefault="00B74C58" w:rsidP="00B74C58">
      <w:pPr>
        <w:tabs>
          <w:tab w:val="left" w:pos="90"/>
        </w:tabs>
        <w:ind w:firstLine="720"/>
        <w:jc w:val="both"/>
        <w:rPr>
          <w:sz w:val="26"/>
          <w:szCs w:val="26"/>
        </w:rPr>
      </w:pPr>
    </w:p>
    <w:p w:rsidR="00B74C58" w:rsidRPr="00CD2017" w:rsidRDefault="00B74C58" w:rsidP="00B74C58">
      <w:pPr>
        <w:tabs>
          <w:tab w:val="left" w:pos="90"/>
        </w:tabs>
        <w:ind w:firstLine="720"/>
        <w:jc w:val="both"/>
        <w:rPr>
          <w:sz w:val="26"/>
          <w:szCs w:val="26"/>
        </w:rPr>
      </w:pPr>
      <w:proofErr w:type="gramStart"/>
      <w:r w:rsidRPr="00CD2017">
        <w:rPr>
          <w:rFonts w:ascii="VNI-Times" w:hAnsi="VNI-Times"/>
          <w:sz w:val="26"/>
          <w:szCs w:val="26"/>
        </w:rPr>
        <w:t>OÁ</w:t>
      </w:r>
      <w:r w:rsidRPr="00CD2017">
        <w:rPr>
          <w:sz w:val="26"/>
          <w:szCs w:val="26"/>
        </w:rPr>
        <w:t>ng hơi, ống lỏng, ống dẫn nước ngưng và dây điện được bó lại, trong đó bó dây điện nằm ở phía trên, ống thoát nước ngưng nằm phía dưới.</w:t>
      </w:r>
      <w:proofErr w:type="gramEnd"/>
    </w:p>
    <w:p w:rsidR="00B74C58" w:rsidRPr="00CD2017" w:rsidRDefault="00B74C58" w:rsidP="00B74C58">
      <w:pPr>
        <w:tabs>
          <w:tab w:val="left" w:pos="90"/>
        </w:tabs>
        <w:ind w:firstLine="720"/>
        <w:jc w:val="both"/>
        <w:rPr>
          <w:b/>
          <w:bCs/>
          <w:sz w:val="26"/>
          <w:szCs w:val="26"/>
        </w:rPr>
      </w:pPr>
      <w:proofErr w:type="gramStart"/>
      <w:r w:rsidRPr="00CD2017">
        <w:rPr>
          <w:sz w:val="26"/>
          <w:szCs w:val="26"/>
        </w:rPr>
        <w:t xml:space="preserve">Lưu ý, phía sau dàn lạnh bố trí 2 </w:t>
      </w:r>
      <w:r w:rsidRPr="00CD2017">
        <w:rPr>
          <w:rFonts w:ascii="VNI-Times" w:hAnsi="VNI-Times"/>
          <w:sz w:val="26"/>
          <w:szCs w:val="26"/>
        </w:rPr>
        <w:t>loã</w:t>
      </w:r>
      <w:r w:rsidRPr="00CD2017">
        <w:rPr>
          <w:sz w:val="26"/>
          <w:szCs w:val="26"/>
        </w:rPr>
        <w:t xml:space="preserve"> thoát nước ngưng ở 2 phía để tiện nối ống bất kỳ phía nào.</w:t>
      </w:r>
      <w:proofErr w:type="gramEnd"/>
      <w:r w:rsidRPr="00CD2017">
        <w:rPr>
          <w:sz w:val="26"/>
          <w:szCs w:val="26"/>
        </w:rPr>
        <w:t xml:space="preserve"> Ta chỉ dùng 1 lỗ thoát phù hợp, lỗ còn lại phải dùng </w:t>
      </w:r>
      <w:r w:rsidRPr="00CD2017">
        <w:rPr>
          <w:rFonts w:ascii="VNI-Times" w:hAnsi="VNI-Times"/>
          <w:sz w:val="26"/>
          <w:szCs w:val="26"/>
        </w:rPr>
        <w:t>nuùt</w:t>
      </w:r>
      <w:r w:rsidRPr="00CD2017">
        <w:rPr>
          <w:sz w:val="26"/>
          <w:szCs w:val="26"/>
        </w:rPr>
        <w:t xml:space="preserve"> cung cấp sẵn để bịt chặt. </w:t>
      </w:r>
      <w:proofErr w:type="gramStart"/>
      <w:r w:rsidRPr="00CD2017">
        <w:rPr>
          <w:sz w:val="26"/>
          <w:szCs w:val="26"/>
        </w:rPr>
        <w:t xml:space="preserve">Có thể dùng khoá lục giác cạnh chìm tì ấn lên </w:t>
      </w:r>
      <w:r w:rsidRPr="00CD2017">
        <w:rPr>
          <w:rFonts w:ascii="VNI-Times" w:hAnsi="VNI-Times"/>
          <w:sz w:val="26"/>
          <w:szCs w:val="26"/>
        </w:rPr>
        <w:t>nuùt</w:t>
      </w:r>
      <w:r w:rsidRPr="00CD2017">
        <w:rPr>
          <w:sz w:val="26"/>
          <w:szCs w:val="26"/>
        </w:rPr>
        <w:t xml:space="preserve"> để đảm bảo lỗ đã được đóng kín.</w:t>
      </w:r>
      <w:proofErr w:type="gramEnd"/>
      <w:r w:rsidRPr="00CD2017">
        <w:rPr>
          <w:b/>
          <w:bCs/>
          <w:sz w:val="26"/>
          <w:szCs w:val="26"/>
        </w:rPr>
        <w:t xml:space="preserve"> </w:t>
      </w:r>
      <w:proofErr w:type="gramStart"/>
      <w:r w:rsidRPr="00CD2017">
        <w:rPr>
          <w:sz w:val="26"/>
          <w:szCs w:val="26"/>
        </w:rPr>
        <w:t>Tuyệt đối không dùng dầu bôi trơn để nun cho dễ dàng vì dầu làm lão hoá nut nhựa gay rò rỉ nước sau này.</w:t>
      </w:r>
      <w:proofErr w:type="gramEnd"/>
    </w:p>
    <w:p w:rsidR="00B74C58" w:rsidRDefault="00B74C58" w:rsidP="007D6FE2">
      <w:pPr>
        <w:tabs>
          <w:tab w:val="left" w:pos="90"/>
        </w:tabs>
        <w:ind w:firstLine="720"/>
        <w:jc w:val="center"/>
        <w:rPr>
          <w:b/>
          <w:sz w:val="32"/>
          <w:szCs w:val="32"/>
        </w:rPr>
      </w:pPr>
    </w:p>
    <w:p w:rsidR="00B74C58" w:rsidRDefault="00B74C58" w:rsidP="007D6FE2">
      <w:pPr>
        <w:tabs>
          <w:tab w:val="left" w:pos="90"/>
        </w:tabs>
        <w:ind w:firstLine="720"/>
        <w:jc w:val="center"/>
        <w:rPr>
          <w:b/>
          <w:sz w:val="32"/>
          <w:szCs w:val="32"/>
        </w:rPr>
      </w:pPr>
    </w:p>
    <w:p w:rsidR="00C36AE2" w:rsidRPr="00C36AE2" w:rsidRDefault="00C36AE2" w:rsidP="00C36AE2">
      <w:pPr>
        <w:tabs>
          <w:tab w:val="left" w:pos="425"/>
        </w:tabs>
        <w:spacing w:before="60" w:afterLines="60" w:after="144" w:line="360" w:lineRule="auto"/>
        <w:jc w:val="both"/>
        <w:rPr>
          <w:sz w:val="24"/>
          <w:szCs w:val="24"/>
        </w:rPr>
      </w:pPr>
    </w:p>
    <w:p w:rsidR="00C36AE2" w:rsidRPr="00B74C58" w:rsidRDefault="00C36AE2" w:rsidP="00B74C58">
      <w:pPr>
        <w:tabs>
          <w:tab w:val="left" w:pos="90"/>
        </w:tabs>
        <w:ind w:firstLine="720"/>
        <w:rPr>
          <w:b/>
          <w:sz w:val="26"/>
          <w:szCs w:val="26"/>
        </w:rPr>
      </w:pPr>
    </w:p>
    <w:p w:rsidR="00B74C58" w:rsidRDefault="00B74C58" w:rsidP="007D6FE2">
      <w:pPr>
        <w:tabs>
          <w:tab w:val="left" w:pos="90"/>
        </w:tabs>
        <w:ind w:firstLine="720"/>
        <w:jc w:val="center"/>
        <w:rPr>
          <w:b/>
          <w:sz w:val="32"/>
          <w:szCs w:val="32"/>
        </w:rPr>
      </w:pPr>
    </w:p>
    <w:p w:rsidR="00B74C58" w:rsidRDefault="00B74C58" w:rsidP="007D6FE2">
      <w:pPr>
        <w:tabs>
          <w:tab w:val="left" w:pos="90"/>
        </w:tabs>
        <w:ind w:firstLine="720"/>
        <w:jc w:val="center"/>
        <w:rPr>
          <w:b/>
          <w:sz w:val="32"/>
          <w:szCs w:val="32"/>
        </w:rPr>
      </w:pPr>
    </w:p>
    <w:p w:rsidR="00B74C58" w:rsidRDefault="00B74C58" w:rsidP="007D6FE2">
      <w:pPr>
        <w:tabs>
          <w:tab w:val="left" w:pos="90"/>
        </w:tabs>
        <w:ind w:firstLine="720"/>
        <w:jc w:val="center"/>
        <w:rPr>
          <w:b/>
          <w:sz w:val="32"/>
          <w:szCs w:val="32"/>
        </w:rPr>
      </w:pPr>
    </w:p>
    <w:p w:rsidR="00B74C58" w:rsidRDefault="00B74C58" w:rsidP="007D6FE2">
      <w:pPr>
        <w:tabs>
          <w:tab w:val="left" w:pos="90"/>
        </w:tabs>
        <w:ind w:firstLine="720"/>
        <w:jc w:val="center"/>
        <w:rPr>
          <w:b/>
          <w:sz w:val="32"/>
          <w:szCs w:val="32"/>
        </w:rPr>
      </w:pPr>
    </w:p>
    <w:p w:rsidR="00B74C58" w:rsidRDefault="00B74C58" w:rsidP="007D6FE2">
      <w:pPr>
        <w:tabs>
          <w:tab w:val="left" w:pos="90"/>
        </w:tabs>
        <w:ind w:firstLine="720"/>
        <w:jc w:val="center"/>
        <w:rPr>
          <w:b/>
          <w:sz w:val="32"/>
          <w:szCs w:val="32"/>
        </w:rPr>
      </w:pPr>
    </w:p>
    <w:p w:rsidR="00B74C58" w:rsidRDefault="00B74C58" w:rsidP="007D6FE2">
      <w:pPr>
        <w:tabs>
          <w:tab w:val="left" w:pos="90"/>
        </w:tabs>
        <w:ind w:firstLine="720"/>
        <w:jc w:val="center"/>
        <w:rPr>
          <w:b/>
          <w:sz w:val="32"/>
          <w:szCs w:val="32"/>
        </w:rPr>
      </w:pPr>
    </w:p>
    <w:p w:rsidR="00B74C58" w:rsidRDefault="00B74C58" w:rsidP="007D6FE2">
      <w:pPr>
        <w:tabs>
          <w:tab w:val="left" w:pos="90"/>
        </w:tabs>
        <w:ind w:firstLine="720"/>
        <w:jc w:val="center"/>
        <w:rPr>
          <w:b/>
          <w:sz w:val="32"/>
          <w:szCs w:val="32"/>
        </w:rPr>
      </w:pPr>
    </w:p>
    <w:p w:rsidR="00B74C58" w:rsidRDefault="00B74C58" w:rsidP="007D6FE2">
      <w:pPr>
        <w:tabs>
          <w:tab w:val="left" w:pos="90"/>
        </w:tabs>
        <w:ind w:firstLine="720"/>
        <w:jc w:val="center"/>
        <w:rPr>
          <w:b/>
          <w:sz w:val="32"/>
          <w:szCs w:val="32"/>
        </w:rPr>
      </w:pPr>
    </w:p>
    <w:p w:rsidR="00B74C58" w:rsidRDefault="00B74C58" w:rsidP="007D6FE2">
      <w:pPr>
        <w:tabs>
          <w:tab w:val="left" w:pos="90"/>
        </w:tabs>
        <w:ind w:firstLine="720"/>
        <w:jc w:val="center"/>
        <w:rPr>
          <w:b/>
          <w:sz w:val="32"/>
          <w:szCs w:val="32"/>
        </w:rPr>
      </w:pPr>
    </w:p>
    <w:p w:rsidR="00B74C58" w:rsidRDefault="00B74C58" w:rsidP="007D6FE2">
      <w:pPr>
        <w:tabs>
          <w:tab w:val="left" w:pos="90"/>
        </w:tabs>
        <w:ind w:firstLine="720"/>
        <w:jc w:val="center"/>
        <w:rPr>
          <w:b/>
          <w:sz w:val="32"/>
          <w:szCs w:val="32"/>
        </w:rPr>
      </w:pPr>
    </w:p>
    <w:p w:rsidR="00B74C58" w:rsidRDefault="00B74C58" w:rsidP="007D6FE2">
      <w:pPr>
        <w:tabs>
          <w:tab w:val="left" w:pos="90"/>
        </w:tabs>
        <w:ind w:firstLine="720"/>
        <w:jc w:val="center"/>
        <w:rPr>
          <w:b/>
          <w:sz w:val="32"/>
          <w:szCs w:val="32"/>
        </w:rPr>
      </w:pPr>
    </w:p>
    <w:p w:rsidR="00B74C58" w:rsidRDefault="00B74C58" w:rsidP="007D6FE2">
      <w:pPr>
        <w:tabs>
          <w:tab w:val="left" w:pos="90"/>
        </w:tabs>
        <w:ind w:firstLine="720"/>
        <w:jc w:val="center"/>
        <w:rPr>
          <w:b/>
          <w:sz w:val="32"/>
          <w:szCs w:val="32"/>
        </w:rPr>
      </w:pPr>
    </w:p>
    <w:p w:rsidR="0087610C" w:rsidRDefault="0087610C" w:rsidP="007D6FE2">
      <w:pPr>
        <w:tabs>
          <w:tab w:val="left" w:pos="90"/>
        </w:tabs>
        <w:ind w:firstLine="720"/>
        <w:jc w:val="center"/>
        <w:rPr>
          <w:b/>
          <w:sz w:val="32"/>
          <w:szCs w:val="32"/>
        </w:rPr>
      </w:pPr>
    </w:p>
    <w:p w:rsidR="00053B63" w:rsidRDefault="00053B63" w:rsidP="007D6FE2">
      <w:pPr>
        <w:tabs>
          <w:tab w:val="left" w:pos="90"/>
        </w:tabs>
        <w:ind w:firstLine="720"/>
        <w:jc w:val="center"/>
        <w:rPr>
          <w:b/>
          <w:sz w:val="32"/>
          <w:szCs w:val="32"/>
        </w:rPr>
      </w:pPr>
    </w:p>
    <w:p w:rsidR="001C7AA3" w:rsidRDefault="001C7AA3" w:rsidP="007D6FE2">
      <w:pPr>
        <w:tabs>
          <w:tab w:val="left" w:pos="90"/>
        </w:tabs>
        <w:ind w:firstLine="720"/>
        <w:jc w:val="center"/>
        <w:rPr>
          <w:b/>
          <w:sz w:val="32"/>
          <w:szCs w:val="32"/>
        </w:rPr>
      </w:pPr>
      <w:r w:rsidRPr="001C7AA3">
        <w:rPr>
          <w:b/>
          <w:sz w:val="32"/>
          <w:szCs w:val="32"/>
        </w:rPr>
        <w:lastRenderedPageBreak/>
        <w:t xml:space="preserve">BÀI 12: LẮP ĐẶT MÁY LẠNH 2 </w:t>
      </w:r>
      <w:proofErr w:type="gramStart"/>
      <w:r w:rsidRPr="001C7AA3">
        <w:rPr>
          <w:b/>
          <w:sz w:val="32"/>
          <w:szCs w:val="32"/>
        </w:rPr>
        <w:t>KHỐI .</w:t>
      </w:r>
      <w:proofErr w:type="gramEnd"/>
    </w:p>
    <w:p w:rsidR="00B74C58" w:rsidRDefault="00B74C58" w:rsidP="007D6FE2">
      <w:pPr>
        <w:tabs>
          <w:tab w:val="left" w:pos="90"/>
        </w:tabs>
        <w:ind w:firstLine="720"/>
        <w:jc w:val="both"/>
        <w:rPr>
          <w:rFonts w:ascii="VNI-Times" w:hAnsi="VNI-Times"/>
          <w:b/>
          <w:sz w:val="26"/>
          <w:szCs w:val="26"/>
        </w:rPr>
      </w:pPr>
    </w:p>
    <w:p w:rsidR="006F69AF" w:rsidRPr="00B679FF" w:rsidRDefault="006F69AF" w:rsidP="007D6FE2">
      <w:pPr>
        <w:tabs>
          <w:tab w:val="left" w:pos="90"/>
        </w:tabs>
        <w:ind w:firstLine="720"/>
        <w:jc w:val="both"/>
        <w:rPr>
          <w:rFonts w:ascii="VNI-Times" w:hAnsi="VNI-Times"/>
          <w:sz w:val="26"/>
          <w:szCs w:val="26"/>
        </w:rPr>
      </w:pPr>
      <w:r w:rsidRPr="00B679FF">
        <w:rPr>
          <w:rFonts w:ascii="VNI-Times" w:hAnsi="VNI-Times"/>
          <w:b/>
          <w:sz w:val="26"/>
          <w:szCs w:val="26"/>
        </w:rPr>
        <w:t>I</w:t>
      </w:r>
      <w:proofErr w:type="gramStart"/>
      <w:r w:rsidRPr="00B679FF">
        <w:rPr>
          <w:rFonts w:ascii="VNI-Times" w:hAnsi="VNI-Times"/>
          <w:b/>
          <w:sz w:val="26"/>
          <w:szCs w:val="26"/>
        </w:rPr>
        <w:t>/  MUÏC</w:t>
      </w:r>
      <w:proofErr w:type="gramEnd"/>
      <w:r w:rsidRPr="00B679FF">
        <w:rPr>
          <w:rFonts w:ascii="VNI-Times" w:hAnsi="VNI-Times"/>
          <w:b/>
          <w:sz w:val="26"/>
          <w:szCs w:val="26"/>
        </w:rPr>
        <w:t xml:space="preserve"> ÑÍCH – YEÂU CAÀU :</w:t>
      </w:r>
    </w:p>
    <w:p w:rsidR="006F69AF" w:rsidRPr="00B679FF" w:rsidRDefault="006F69AF" w:rsidP="007D6FE2">
      <w:pPr>
        <w:tabs>
          <w:tab w:val="left" w:pos="90"/>
        </w:tabs>
        <w:ind w:firstLine="720"/>
        <w:rPr>
          <w:rFonts w:ascii="VNI-Times" w:hAnsi="VNI-Times"/>
          <w:noProof/>
          <w:sz w:val="26"/>
        </w:rPr>
      </w:pPr>
      <w:r w:rsidRPr="00B679FF">
        <w:rPr>
          <w:rFonts w:ascii="VNI-Times" w:hAnsi="VNI-Times"/>
          <w:sz w:val="26"/>
          <w:szCs w:val="26"/>
        </w:rPr>
        <w:t xml:space="preserve">1. Muïc </w:t>
      </w:r>
      <w:proofErr w:type="gramStart"/>
      <w:r w:rsidRPr="00B679FF">
        <w:rPr>
          <w:rFonts w:ascii="VNI-Times" w:hAnsi="VNI-Times"/>
          <w:sz w:val="26"/>
          <w:szCs w:val="26"/>
        </w:rPr>
        <w:t>ñích :</w:t>
      </w:r>
      <w:proofErr w:type="gramEnd"/>
      <w:r w:rsidRPr="00B679FF">
        <w:rPr>
          <w:rFonts w:ascii="VNI-Times" w:hAnsi="VNI-Times"/>
          <w:sz w:val="26"/>
        </w:rPr>
        <w:t xml:space="preserve">  </w:t>
      </w:r>
      <w:r w:rsidRPr="00B679FF">
        <w:rPr>
          <w:rFonts w:ascii="VNI-Times" w:hAnsi="VNI-Times"/>
          <w:sz w:val="26"/>
          <w:szCs w:val="26"/>
        </w:rPr>
        <w:t>Sau baøi hoïc naøy ngöôøi hoïc seõ thöïc hieän ñöôïc:</w:t>
      </w:r>
    </w:p>
    <w:p w:rsidR="006F69AF" w:rsidRPr="00B679FF" w:rsidRDefault="0087610C" w:rsidP="007D6FE2">
      <w:pPr>
        <w:tabs>
          <w:tab w:val="left" w:pos="90"/>
        </w:tabs>
        <w:ind w:firstLine="720"/>
        <w:jc w:val="both"/>
        <w:rPr>
          <w:rFonts w:ascii="VNI-Times" w:hAnsi="VNI-Times"/>
          <w:sz w:val="26"/>
          <w:szCs w:val="26"/>
        </w:rPr>
      </w:pPr>
      <w:r>
        <w:rPr>
          <w:rFonts w:ascii="VNI-Times" w:hAnsi="VNI-Times"/>
          <w:sz w:val="26"/>
          <w:szCs w:val="26"/>
        </w:rPr>
        <w:t xml:space="preserve"> </w:t>
      </w:r>
      <w:r w:rsidR="006F69AF" w:rsidRPr="00B679FF">
        <w:rPr>
          <w:rFonts w:ascii="VNI-Times" w:hAnsi="VNI-Times"/>
          <w:sz w:val="26"/>
          <w:szCs w:val="26"/>
        </w:rPr>
        <w:t>- Trình baøy ñöôïc</w:t>
      </w:r>
      <w:r w:rsidR="006F69AF">
        <w:rPr>
          <w:rFonts w:ascii="VNI-Times" w:hAnsi="VNI-Times"/>
          <w:sz w:val="26"/>
          <w:szCs w:val="26"/>
        </w:rPr>
        <w:t>, l</w:t>
      </w:r>
      <w:r w:rsidR="006F69AF">
        <w:rPr>
          <w:sz w:val="26"/>
          <w:szCs w:val="26"/>
        </w:rPr>
        <w:t>ắp đặt được,</w:t>
      </w:r>
      <w:r w:rsidR="006F69AF" w:rsidRPr="00B679FF">
        <w:rPr>
          <w:rFonts w:ascii="VNI-Times" w:hAnsi="VNI-Times"/>
          <w:sz w:val="26"/>
          <w:szCs w:val="26"/>
        </w:rPr>
        <w:t xml:space="preserve"> maùy laïnh </w:t>
      </w:r>
      <w:r w:rsidR="006F69AF">
        <w:rPr>
          <w:rFonts w:ascii="VNI-Times" w:hAnsi="VNI-Times"/>
          <w:sz w:val="26"/>
          <w:szCs w:val="26"/>
        </w:rPr>
        <w:t>2</w:t>
      </w:r>
      <w:r w:rsidR="006F69AF">
        <w:rPr>
          <w:sz w:val="26"/>
          <w:szCs w:val="26"/>
        </w:rPr>
        <w:t xml:space="preserve"> khối</w:t>
      </w:r>
      <w:r w:rsidR="006F69AF" w:rsidRPr="00B679FF">
        <w:rPr>
          <w:rFonts w:ascii="VNI-Times" w:hAnsi="VNI-Times"/>
          <w:sz w:val="26"/>
          <w:szCs w:val="26"/>
        </w:rPr>
        <w:t>.</w:t>
      </w:r>
    </w:p>
    <w:p w:rsidR="006F69AF" w:rsidRPr="00B679FF" w:rsidRDefault="0087610C" w:rsidP="0087610C">
      <w:pPr>
        <w:tabs>
          <w:tab w:val="left" w:pos="90"/>
        </w:tabs>
        <w:jc w:val="both"/>
        <w:rPr>
          <w:rFonts w:ascii="VNI-Times" w:hAnsi="VNI-Times"/>
          <w:sz w:val="26"/>
          <w:szCs w:val="26"/>
        </w:rPr>
      </w:pPr>
      <w:r>
        <w:rPr>
          <w:rFonts w:ascii="VNI-Times" w:hAnsi="VNI-Times"/>
          <w:sz w:val="26"/>
          <w:szCs w:val="26"/>
        </w:rPr>
        <w:t xml:space="preserve">           </w:t>
      </w:r>
      <w:r w:rsidR="006F69AF" w:rsidRPr="00B679FF">
        <w:rPr>
          <w:rFonts w:ascii="VNI-Times" w:hAnsi="VNI-Times"/>
          <w:sz w:val="26"/>
          <w:szCs w:val="26"/>
        </w:rPr>
        <w:t xml:space="preserve"> - Bieát caùch ño kieåm tra caùc thieát bò ñieän cuûa maùy laïnh </w:t>
      </w:r>
      <w:r w:rsidR="006F69AF">
        <w:rPr>
          <w:rFonts w:ascii="VNI-Times" w:hAnsi="VNI-Times"/>
          <w:sz w:val="26"/>
          <w:szCs w:val="26"/>
        </w:rPr>
        <w:t>2</w:t>
      </w:r>
      <w:r w:rsidR="006F69AF" w:rsidRPr="00B679FF">
        <w:rPr>
          <w:sz w:val="26"/>
          <w:szCs w:val="26"/>
        </w:rPr>
        <w:t xml:space="preserve"> </w:t>
      </w:r>
      <w:r w:rsidR="006F69AF">
        <w:rPr>
          <w:sz w:val="26"/>
          <w:szCs w:val="26"/>
        </w:rPr>
        <w:t>khối</w:t>
      </w:r>
      <w:r w:rsidR="006F69AF" w:rsidRPr="00B679FF">
        <w:rPr>
          <w:rFonts w:ascii="VNI-Times" w:hAnsi="VNI-Times"/>
          <w:sz w:val="26"/>
          <w:szCs w:val="26"/>
        </w:rPr>
        <w:t xml:space="preserve">. </w:t>
      </w:r>
    </w:p>
    <w:p w:rsidR="006F69AF" w:rsidRPr="00B679FF" w:rsidRDefault="006F69AF" w:rsidP="007D6FE2">
      <w:pPr>
        <w:tabs>
          <w:tab w:val="left" w:pos="90"/>
        </w:tabs>
        <w:ind w:firstLine="720"/>
        <w:jc w:val="both"/>
        <w:rPr>
          <w:rFonts w:ascii="VNI-Times" w:hAnsi="VNI-Times"/>
          <w:sz w:val="26"/>
          <w:szCs w:val="26"/>
        </w:rPr>
      </w:pPr>
      <w:r>
        <w:rPr>
          <w:rFonts w:ascii="VNI-Times" w:hAnsi="VNI-Times"/>
          <w:sz w:val="26"/>
          <w:szCs w:val="26"/>
        </w:rPr>
        <w:t xml:space="preserve"> </w:t>
      </w:r>
      <w:r w:rsidRPr="00B679FF">
        <w:rPr>
          <w:rFonts w:ascii="VNI-Times" w:hAnsi="VNI-Times"/>
          <w:sz w:val="26"/>
          <w:szCs w:val="26"/>
        </w:rPr>
        <w:t xml:space="preserve">- Xaùc ñònh ñöôïc caùc ñaàu daây </w:t>
      </w:r>
      <w:proofErr w:type="gramStart"/>
      <w:r w:rsidRPr="00B679FF">
        <w:rPr>
          <w:rFonts w:ascii="VNI-Times" w:hAnsi="VNI-Times"/>
          <w:sz w:val="26"/>
          <w:szCs w:val="26"/>
        </w:rPr>
        <w:t>ra  caùc</w:t>
      </w:r>
      <w:proofErr w:type="gramEnd"/>
      <w:r w:rsidRPr="00B679FF">
        <w:rPr>
          <w:rFonts w:ascii="VNI-Times" w:hAnsi="VNI-Times"/>
          <w:sz w:val="26"/>
          <w:szCs w:val="26"/>
        </w:rPr>
        <w:t xml:space="preserve"> thieát bò ñieän cuûa maùy laïnh </w:t>
      </w:r>
      <w:r>
        <w:rPr>
          <w:sz w:val="26"/>
          <w:szCs w:val="26"/>
        </w:rPr>
        <w:t>2 khối</w:t>
      </w:r>
      <w:r w:rsidRPr="00B679FF">
        <w:rPr>
          <w:rFonts w:ascii="VNI-Times" w:hAnsi="VNI-Times"/>
          <w:sz w:val="26"/>
          <w:szCs w:val="26"/>
        </w:rPr>
        <w:t>.</w:t>
      </w:r>
    </w:p>
    <w:p w:rsidR="006F69AF" w:rsidRPr="00B679FF" w:rsidRDefault="006F69AF" w:rsidP="007D6FE2">
      <w:pPr>
        <w:tabs>
          <w:tab w:val="left" w:pos="90"/>
        </w:tabs>
        <w:ind w:firstLine="720"/>
        <w:jc w:val="both"/>
        <w:rPr>
          <w:rFonts w:ascii="VNI-Times" w:hAnsi="VNI-Times"/>
          <w:sz w:val="26"/>
          <w:szCs w:val="26"/>
        </w:rPr>
      </w:pPr>
      <w:r w:rsidRPr="00B679FF">
        <w:rPr>
          <w:rFonts w:ascii="VNI-Times" w:hAnsi="VNI-Times"/>
          <w:sz w:val="26"/>
          <w:szCs w:val="26"/>
        </w:rPr>
        <w:t xml:space="preserve">2. Yeâu </w:t>
      </w:r>
      <w:proofErr w:type="gramStart"/>
      <w:r w:rsidRPr="00B679FF">
        <w:rPr>
          <w:rFonts w:ascii="VNI-Times" w:hAnsi="VNI-Times"/>
          <w:sz w:val="26"/>
          <w:szCs w:val="26"/>
        </w:rPr>
        <w:t>caàu :</w:t>
      </w:r>
      <w:proofErr w:type="gramEnd"/>
      <w:r w:rsidRPr="00B679FF">
        <w:rPr>
          <w:rFonts w:ascii="VNI-Times" w:hAnsi="VNI-Times"/>
          <w:sz w:val="26"/>
          <w:szCs w:val="26"/>
        </w:rPr>
        <w:t xml:space="preserve"> </w:t>
      </w:r>
    </w:p>
    <w:p w:rsidR="006F69AF" w:rsidRPr="00B679FF" w:rsidRDefault="006F69AF" w:rsidP="007D6FE2">
      <w:pPr>
        <w:tabs>
          <w:tab w:val="left" w:pos="90"/>
        </w:tabs>
        <w:ind w:firstLine="720"/>
        <w:jc w:val="both"/>
        <w:rPr>
          <w:rFonts w:ascii="VNI-Times" w:hAnsi="VNI-Times"/>
          <w:sz w:val="26"/>
          <w:szCs w:val="26"/>
        </w:rPr>
      </w:pPr>
      <w:r w:rsidRPr="00B679FF">
        <w:rPr>
          <w:rFonts w:ascii="VNI-Times" w:hAnsi="VNI-Times"/>
          <w:sz w:val="26"/>
          <w:szCs w:val="26"/>
        </w:rPr>
        <w:t xml:space="preserve">Kyõ </w:t>
      </w:r>
      <w:proofErr w:type="gramStart"/>
      <w:r w:rsidRPr="00B679FF">
        <w:rPr>
          <w:rFonts w:ascii="VNI-Times" w:hAnsi="VNI-Times"/>
          <w:sz w:val="26"/>
          <w:szCs w:val="26"/>
        </w:rPr>
        <w:t>thuaät :</w:t>
      </w:r>
      <w:proofErr w:type="gramEnd"/>
      <w:r w:rsidRPr="00B679FF">
        <w:rPr>
          <w:rFonts w:ascii="VNI-Times" w:hAnsi="VNI-Times"/>
          <w:sz w:val="26"/>
          <w:szCs w:val="26"/>
        </w:rPr>
        <w:t xml:space="preserve">  - </w:t>
      </w:r>
      <w:r>
        <w:rPr>
          <w:rFonts w:ascii="VNI-Times" w:hAnsi="VNI-Times"/>
          <w:sz w:val="26"/>
          <w:szCs w:val="26"/>
        </w:rPr>
        <w:t>L</w:t>
      </w:r>
      <w:r>
        <w:rPr>
          <w:sz w:val="26"/>
          <w:szCs w:val="26"/>
        </w:rPr>
        <w:t xml:space="preserve">ắp đặt </w:t>
      </w:r>
      <w:r w:rsidRPr="00B679FF">
        <w:rPr>
          <w:rFonts w:ascii="VNI-Times" w:hAnsi="VNI-Times"/>
          <w:sz w:val="26"/>
          <w:szCs w:val="26"/>
        </w:rPr>
        <w:t xml:space="preserve">maùy laïnh </w:t>
      </w:r>
      <w:r>
        <w:rPr>
          <w:sz w:val="26"/>
          <w:szCs w:val="26"/>
        </w:rPr>
        <w:t>2</w:t>
      </w:r>
      <w:r w:rsidRPr="00B679FF">
        <w:rPr>
          <w:sz w:val="26"/>
          <w:szCs w:val="26"/>
        </w:rPr>
        <w:t xml:space="preserve"> </w:t>
      </w:r>
      <w:r>
        <w:rPr>
          <w:sz w:val="26"/>
          <w:szCs w:val="26"/>
        </w:rPr>
        <w:t>khối đúng kỹ thuật</w:t>
      </w:r>
      <w:r w:rsidRPr="00B679FF">
        <w:rPr>
          <w:rFonts w:ascii="VNI-Times" w:hAnsi="VNI-Times"/>
          <w:sz w:val="26"/>
          <w:szCs w:val="26"/>
        </w:rPr>
        <w:t>.</w:t>
      </w:r>
    </w:p>
    <w:p w:rsidR="006F69AF" w:rsidRPr="00B679FF" w:rsidRDefault="006F69AF" w:rsidP="007D6FE2">
      <w:pPr>
        <w:tabs>
          <w:tab w:val="left" w:pos="90"/>
        </w:tabs>
        <w:ind w:firstLine="720"/>
        <w:jc w:val="both"/>
        <w:rPr>
          <w:rFonts w:ascii="VNI-Times" w:hAnsi="VNI-Times"/>
          <w:sz w:val="26"/>
          <w:szCs w:val="26"/>
        </w:rPr>
      </w:pPr>
      <w:r w:rsidRPr="00B679FF">
        <w:rPr>
          <w:rFonts w:ascii="VNI-Times" w:hAnsi="VNI-Times"/>
          <w:sz w:val="26"/>
          <w:szCs w:val="26"/>
        </w:rPr>
        <w:t xml:space="preserve">Myõ </w:t>
      </w:r>
      <w:proofErr w:type="gramStart"/>
      <w:r w:rsidRPr="00B679FF">
        <w:rPr>
          <w:rFonts w:ascii="VNI-Times" w:hAnsi="VNI-Times"/>
          <w:sz w:val="26"/>
          <w:szCs w:val="26"/>
        </w:rPr>
        <w:t>thuaät :</w:t>
      </w:r>
      <w:proofErr w:type="gramEnd"/>
      <w:r w:rsidRPr="00B679FF">
        <w:rPr>
          <w:rFonts w:ascii="VNI-Times" w:hAnsi="VNI-Times"/>
          <w:sz w:val="26"/>
          <w:szCs w:val="26"/>
        </w:rPr>
        <w:t xml:space="preserve">   Kyõ thuaät </w:t>
      </w:r>
      <w:r>
        <w:rPr>
          <w:rFonts w:ascii="VNI-Times" w:hAnsi="VNI-Times"/>
          <w:sz w:val="26"/>
          <w:szCs w:val="26"/>
        </w:rPr>
        <w:t>l</w:t>
      </w:r>
      <w:r>
        <w:rPr>
          <w:sz w:val="26"/>
          <w:szCs w:val="26"/>
        </w:rPr>
        <w:t xml:space="preserve">ắp đặt </w:t>
      </w:r>
      <w:r w:rsidRPr="00B679FF">
        <w:rPr>
          <w:rFonts w:ascii="VNI-Times" w:hAnsi="VNI-Times"/>
          <w:sz w:val="26"/>
          <w:szCs w:val="26"/>
        </w:rPr>
        <w:t xml:space="preserve">maùy laïnh </w:t>
      </w:r>
      <w:r>
        <w:rPr>
          <w:sz w:val="26"/>
          <w:szCs w:val="26"/>
        </w:rPr>
        <w:t>2</w:t>
      </w:r>
      <w:r w:rsidRPr="00B679FF">
        <w:rPr>
          <w:sz w:val="26"/>
          <w:szCs w:val="26"/>
        </w:rPr>
        <w:t xml:space="preserve"> </w:t>
      </w:r>
      <w:r>
        <w:rPr>
          <w:sz w:val="26"/>
          <w:szCs w:val="26"/>
        </w:rPr>
        <w:t>khối</w:t>
      </w:r>
      <w:r w:rsidRPr="00B679FF">
        <w:rPr>
          <w:rFonts w:ascii="VNI-Times" w:hAnsi="VNI-Times"/>
          <w:sz w:val="26"/>
          <w:szCs w:val="26"/>
        </w:rPr>
        <w:t xml:space="preserve"> ph</w:t>
      </w:r>
      <w:r w:rsidRPr="00B679FF">
        <w:rPr>
          <w:sz w:val="26"/>
          <w:szCs w:val="26"/>
        </w:rPr>
        <w:t>ải</w:t>
      </w:r>
      <w:r w:rsidRPr="00B679FF">
        <w:rPr>
          <w:rFonts w:ascii="VNI-Times" w:hAnsi="VNI-Times"/>
          <w:sz w:val="26"/>
          <w:szCs w:val="26"/>
        </w:rPr>
        <w:t xml:space="preserve"> goïn gaøng.</w:t>
      </w:r>
    </w:p>
    <w:p w:rsidR="006F69AF" w:rsidRPr="00B679FF" w:rsidRDefault="006F69AF" w:rsidP="007D6FE2">
      <w:pPr>
        <w:tabs>
          <w:tab w:val="left" w:pos="90"/>
        </w:tabs>
        <w:ind w:firstLine="720"/>
        <w:jc w:val="both"/>
        <w:rPr>
          <w:rFonts w:ascii="VNI-Times" w:hAnsi="VNI-Times"/>
          <w:sz w:val="26"/>
          <w:szCs w:val="26"/>
        </w:rPr>
      </w:pPr>
      <w:r w:rsidRPr="00B679FF">
        <w:rPr>
          <w:rFonts w:ascii="VNI-Times" w:hAnsi="VNI-Times"/>
          <w:sz w:val="26"/>
          <w:szCs w:val="26"/>
        </w:rPr>
        <w:t xml:space="preserve">An </w:t>
      </w:r>
      <w:proofErr w:type="gramStart"/>
      <w:r w:rsidRPr="00B679FF">
        <w:rPr>
          <w:rFonts w:ascii="VNI-Times" w:hAnsi="VNI-Times"/>
          <w:sz w:val="26"/>
          <w:szCs w:val="26"/>
        </w:rPr>
        <w:t>toaøn :</w:t>
      </w:r>
      <w:proofErr w:type="gramEnd"/>
      <w:r w:rsidRPr="00B679FF">
        <w:rPr>
          <w:rFonts w:ascii="VNI-Times" w:hAnsi="VNI-Times"/>
          <w:sz w:val="26"/>
          <w:szCs w:val="26"/>
        </w:rPr>
        <w:t xml:space="preserve">   - Khoâng ñöôïc laøm hö hoûng caùc thieát bò.</w:t>
      </w:r>
    </w:p>
    <w:p w:rsidR="006F69AF" w:rsidRPr="00B679FF" w:rsidRDefault="006F69AF" w:rsidP="007D6FE2">
      <w:pPr>
        <w:tabs>
          <w:tab w:val="left" w:pos="90"/>
        </w:tabs>
        <w:ind w:firstLine="720"/>
        <w:jc w:val="both"/>
        <w:rPr>
          <w:rFonts w:ascii="VNI-Times" w:hAnsi="VNI-Times"/>
          <w:sz w:val="26"/>
          <w:szCs w:val="26"/>
        </w:rPr>
      </w:pPr>
      <w:r w:rsidRPr="00B679FF">
        <w:rPr>
          <w:rFonts w:ascii="VNI-Times" w:hAnsi="VNI-Times"/>
          <w:b/>
          <w:sz w:val="26"/>
          <w:szCs w:val="26"/>
        </w:rPr>
        <w:t>II</w:t>
      </w:r>
      <w:proofErr w:type="gramStart"/>
      <w:r w:rsidRPr="00B679FF">
        <w:rPr>
          <w:rFonts w:ascii="VNI-Times" w:hAnsi="VNI-Times"/>
          <w:b/>
          <w:sz w:val="26"/>
          <w:szCs w:val="26"/>
        </w:rPr>
        <w:t>/  VAÄT</w:t>
      </w:r>
      <w:proofErr w:type="gramEnd"/>
      <w:r w:rsidRPr="00B679FF">
        <w:rPr>
          <w:rFonts w:ascii="VNI-Times" w:hAnsi="VNI-Times"/>
          <w:b/>
          <w:sz w:val="26"/>
          <w:szCs w:val="26"/>
        </w:rPr>
        <w:t xml:space="preserve"> LIEÄU – THIEÁT BÒ – DUÏNG CUÏ :</w:t>
      </w:r>
    </w:p>
    <w:p w:rsidR="006F69AF" w:rsidRPr="00B679FF" w:rsidRDefault="006F69AF" w:rsidP="00E000FE">
      <w:pPr>
        <w:numPr>
          <w:ilvl w:val="0"/>
          <w:numId w:val="7"/>
        </w:numPr>
        <w:tabs>
          <w:tab w:val="left" w:pos="90"/>
        </w:tabs>
        <w:ind w:left="0" w:firstLine="720"/>
        <w:jc w:val="both"/>
        <w:rPr>
          <w:rFonts w:ascii="VNI-Times" w:hAnsi="VNI-Times"/>
          <w:sz w:val="26"/>
          <w:szCs w:val="26"/>
        </w:rPr>
      </w:pPr>
      <w:r w:rsidRPr="00B679FF">
        <w:rPr>
          <w:rFonts w:ascii="VNI-Times" w:hAnsi="VNI-Times"/>
          <w:sz w:val="26"/>
          <w:szCs w:val="26"/>
        </w:rPr>
        <w:t xml:space="preserve">Vaät </w:t>
      </w:r>
      <w:proofErr w:type="gramStart"/>
      <w:r w:rsidRPr="00B679FF">
        <w:rPr>
          <w:rFonts w:ascii="VNI-Times" w:hAnsi="VNI-Times"/>
          <w:sz w:val="26"/>
          <w:szCs w:val="26"/>
        </w:rPr>
        <w:t>lieäu :</w:t>
      </w:r>
      <w:proofErr w:type="gramEnd"/>
      <w:r w:rsidRPr="00B679FF">
        <w:rPr>
          <w:rFonts w:ascii="VNI-Times" w:hAnsi="VNI-Times"/>
          <w:sz w:val="26"/>
          <w:szCs w:val="26"/>
        </w:rPr>
        <w:t xml:space="preserve"> Daây ñieän, </w:t>
      </w:r>
      <w:r>
        <w:rPr>
          <w:sz w:val="26"/>
          <w:szCs w:val="26"/>
        </w:rPr>
        <w:t xml:space="preserve">ống đồng, </w:t>
      </w:r>
      <w:r w:rsidRPr="00B679FF">
        <w:rPr>
          <w:rFonts w:ascii="VNI-Times" w:hAnsi="VNI-Times"/>
          <w:sz w:val="26"/>
          <w:szCs w:val="26"/>
        </w:rPr>
        <w:t>baêng keo, ñaàu ghim, chì haøn.</w:t>
      </w:r>
    </w:p>
    <w:p w:rsidR="006F69AF" w:rsidRPr="00B679FF" w:rsidRDefault="006F69AF" w:rsidP="00E000FE">
      <w:pPr>
        <w:numPr>
          <w:ilvl w:val="0"/>
          <w:numId w:val="7"/>
        </w:numPr>
        <w:tabs>
          <w:tab w:val="left" w:pos="90"/>
        </w:tabs>
        <w:ind w:left="0" w:firstLine="720"/>
        <w:jc w:val="both"/>
        <w:rPr>
          <w:rFonts w:ascii="VNI-Times" w:hAnsi="VNI-Times"/>
          <w:sz w:val="28"/>
          <w:szCs w:val="28"/>
        </w:rPr>
      </w:pPr>
      <w:r w:rsidRPr="00B679FF">
        <w:rPr>
          <w:rFonts w:ascii="VNI-Times" w:hAnsi="VNI-Times"/>
          <w:sz w:val="28"/>
          <w:szCs w:val="28"/>
        </w:rPr>
        <w:t xml:space="preserve">Thieát </w:t>
      </w:r>
      <w:proofErr w:type="gramStart"/>
      <w:r w:rsidRPr="00B679FF">
        <w:rPr>
          <w:rFonts w:ascii="VNI-Times" w:hAnsi="VNI-Times"/>
          <w:sz w:val="28"/>
          <w:szCs w:val="28"/>
        </w:rPr>
        <w:t>bò :</w:t>
      </w:r>
      <w:proofErr w:type="gramEnd"/>
      <w:r w:rsidRPr="00B679FF">
        <w:rPr>
          <w:rFonts w:ascii="VNI-Times" w:hAnsi="VNI-Times"/>
          <w:sz w:val="28"/>
          <w:szCs w:val="28"/>
        </w:rPr>
        <w:t xml:space="preserve"> Maùy laïnh </w:t>
      </w:r>
      <w:r>
        <w:rPr>
          <w:sz w:val="28"/>
          <w:szCs w:val="28"/>
        </w:rPr>
        <w:t>2</w:t>
      </w:r>
      <w:r w:rsidRPr="00B679FF">
        <w:rPr>
          <w:sz w:val="28"/>
          <w:szCs w:val="28"/>
        </w:rPr>
        <w:t xml:space="preserve"> </w:t>
      </w:r>
      <w:r>
        <w:rPr>
          <w:sz w:val="28"/>
          <w:szCs w:val="28"/>
        </w:rPr>
        <w:t>khối</w:t>
      </w:r>
      <w:r w:rsidRPr="00B679FF">
        <w:rPr>
          <w:rFonts w:ascii="VNI-Times" w:hAnsi="VNI-Times"/>
          <w:sz w:val="28"/>
          <w:szCs w:val="28"/>
        </w:rPr>
        <w:t xml:space="preserve"> ñaày ñuû caùc thieát bò.</w:t>
      </w:r>
    </w:p>
    <w:p w:rsidR="00CE1A52" w:rsidRDefault="006F69AF" w:rsidP="00E000FE">
      <w:pPr>
        <w:numPr>
          <w:ilvl w:val="0"/>
          <w:numId w:val="7"/>
        </w:numPr>
        <w:tabs>
          <w:tab w:val="left" w:pos="90"/>
        </w:tabs>
        <w:ind w:left="0" w:firstLine="720"/>
        <w:jc w:val="both"/>
        <w:rPr>
          <w:rFonts w:ascii="VNI-Times" w:hAnsi="VNI-Times"/>
          <w:sz w:val="26"/>
          <w:szCs w:val="26"/>
        </w:rPr>
      </w:pPr>
      <w:r w:rsidRPr="00B679FF">
        <w:rPr>
          <w:rFonts w:ascii="VNI-Times" w:hAnsi="VNI-Times"/>
          <w:sz w:val="26"/>
          <w:szCs w:val="26"/>
        </w:rPr>
        <w:t xml:space="preserve">Duïng </w:t>
      </w:r>
      <w:proofErr w:type="gramStart"/>
      <w:r w:rsidRPr="00B679FF">
        <w:rPr>
          <w:rFonts w:ascii="VNI-Times" w:hAnsi="VNI-Times"/>
          <w:sz w:val="26"/>
          <w:szCs w:val="26"/>
        </w:rPr>
        <w:t>cuï :</w:t>
      </w:r>
      <w:proofErr w:type="gramEnd"/>
      <w:r w:rsidRPr="00B679FF">
        <w:rPr>
          <w:rFonts w:ascii="VNI-Times" w:hAnsi="VNI-Times"/>
          <w:sz w:val="26"/>
          <w:szCs w:val="26"/>
        </w:rPr>
        <w:t xml:space="preserve"> </w:t>
      </w:r>
      <w:r w:rsidRPr="00B679FF">
        <w:rPr>
          <w:sz w:val="26"/>
          <w:szCs w:val="26"/>
        </w:rPr>
        <w:t>Đ</w:t>
      </w:r>
      <w:r w:rsidRPr="00B679FF">
        <w:rPr>
          <w:rFonts w:ascii="VNI-Times" w:hAnsi="VNI-Times"/>
          <w:sz w:val="26"/>
          <w:szCs w:val="26"/>
        </w:rPr>
        <w:t>oàng hoà VOM, ampe keàm, nguoàn,  keàm, keùo, tuoác nô vít.</w:t>
      </w:r>
    </w:p>
    <w:p w:rsidR="00CE1A52" w:rsidRPr="00CE1A52" w:rsidRDefault="00CE1A52" w:rsidP="007D6FE2">
      <w:pPr>
        <w:tabs>
          <w:tab w:val="left" w:pos="90"/>
        </w:tabs>
        <w:ind w:firstLine="720"/>
        <w:jc w:val="both"/>
        <w:rPr>
          <w:rFonts w:ascii="VNI-Times" w:hAnsi="VNI-Times"/>
          <w:sz w:val="26"/>
          <w:szCs w:val="26"/>
        </w:rPr>
      </w:pPr>
      <w:r w:rsidRPr="00CE1A52">
        <w:rPr>
          <w:rFonts w:ascii="VNI-Times" w:hAnsi="VNI-Times"/>
          <w:b/>
          <w:sz w:val="26"/>
          <w:szCs w:val="26"/>
        </w:rPr>
        <w:t xml:space="preserve">III/ CAÙC BÖÔÙC THÖÏC </w:t>
      </w:r>
      <w:proofErr w:type="gramStart"/>
      <w:r w:rsidRPr="00CE1A52">
        <w:rPr>
          <w:rFonts w:ascii="VNI-Times" w:hAnsi="VNI-Times"/>
          <w:b/>
          <w:sz w:val="26"/>
          <w:szCs w:val="26"/>
        </w:rPr>
        <w:t>HAØNH :</w:t>
      </w:r>
      <w:proofErr w:type="gramEnd"/>
    </w:p>
    <w:p w:rsidR="00CE1A52" w:rsidRDefault="00CE1A52" w:rsidP="007D6FE2">
      <w:pPr>
        <w:tabs>
          <w:tab w:val="left" w:pos="90"/>
        </w:tabs>
        <w:ind w:firstLine="720"/>
        <w:rPr>
          <w:rFonts w:ascii="VNI-Times" w:hAnsi="VNI-Times"/>
          <w:sz w:val="26"/>
          <w:szCs w:val="26"/>
          <w:u w:val="single"/>
        </w:rPr>
      </w:pPr>
      <w:r w:rsidRPr="00B679FF">
        <w:rPr>
          <w:rFonts w:ascii="VNI-Times" w:hAnsi="VNI-Times"/>
          <w:sz w:val="26"/>
          <w:szCs w:val="26"/>
          <w:u w:val="single"/>
        </w:rPr>
        <w:t xml:space="preserve">Noäi </w:t>
      </w:r>
      <w:proofErr w:type="gramStart"/>
      <w:r w:rsidRPr="00B679FF">
        <w:rPr>
          <w:rFonts w:ascii="VNI-Times" w:hAnsi="VNI-Times"/>
          <w:sz w:val="26"/>
          <w:szCs w:val="26"/>
          <w:u w:val="single"/>
        </w:rPr>
        <w:t>dung :</w:t>
      </w:r>
      <w:proofErr w:type="gramEnd"/>
      <w:r>
        <w:rPr>
          <w:rFonts w:ascii="VNI-Times" w:hAnsi="VNI-Times"/>
          <w:sz w:val="26"/>
          <w:szCs w:val="26"/>
          <w:u w:val="single"/>
        </w:rPr>
        <w:t xml:space="preserve"> </w:t>
      </w:r>
    </w:p>
    <w:p w:rsidR="00CD2017" w:rsidRPr="00CD2017" w:rsidRDefault="00CE1A52" w:rsidP="007D6FE2">
      <w:pPr>
        <w:tabs>
          <w:tab w:val="left" w:pos="90"/>
          <w:tab w:val="left" w:pos="513"/>
        </w:tabs>
        <w:spacing w:before="60" w:after="60"/>
        <w:ind w:firstLine="720"/>
        <w:jc w:val="both"/>
        <w:rPr>
          <w:rFonts w:ascii="VNI-Times" w:hAnsi="VNI-Times"/>
          <w:sz w:val="24"/>
          <w:szCs w:val="24"/>
        </w:rPr>
      </w:pPr>
      <w:r>
        <w:rPr>
          <w:b/>
          <w:sz w:val="24"/>
          <w:szCs w:val="24"/>
        </w:rPr>
        <w:t xml:space="preserve">A: </w:t>
      </w:r>
      <w:r w:rsidR="00CD2017" w:rsidRPr="00CD2017">
        <w:rPr>
          <w:sz w:val="24"/>
          <w:szCs w:val="24"/>
        </w:rPr>
        <w:t xml:space="preserve"> </w:t>
      </w:r>
      <w:r w:rsidR="00CD2017" w:rsidRPr="00CD2017">
        <w:rPr>
          <w:rFonts w:ascii="VNI-Times" w:hAnsi="VNI-Times"/>
          <w:b/>
          <w:sz w:val="24"/>
          <w:szCs w:val="24"/>
        </w:rPr>
        <w:t>LAÉP MAÙY LAÏNH TREO TÖÔØNG</w:t>
      </w:r>
    </w:p>
    <w:p w:rsidR="00CD2017" w:rsidRPr="00CD2017" w:rsidRDefault="00CD2017" w:rsidP="007D6FE2">
      <w:pPr>
        <w:tabs>
          <w:tab w:val="left" w:pos="90"/>
        </w:tabs>
        <w:ind w:firstLine="720"/>
        <w:rPr>
          <w:rFonts w:ascii="VNI-Times" w:hAnsi="VNI-Times"/>
          <w:b/>
          <w:sz w:val="26"/>
          <w:szCs w:val="26"/>
        </w:rPr>
      </w:pPr>
      <w:r w:rsidRPr="00CD2017">
        <w:rPr>
          <w:rFonts w:ascii="VNI-Times" w:hAnsi="VNI-Times"/>
          <w:b/>
          <w:sz w:val="26"/>
          <w:szCs w:val="26"/>
        </w:rPr>
        <w:t>1. Löïa choïn vò trí laép ñaët</w:t>
      </w:r>
    </w:p>
    <w:p w:rsidR="00CD2017" w:rsidRPr="00CD2017" w:rsidRDefault="00CD2017" w:rsidP="007D6FE2">
      <w:pPr>
        <w:tabs>
          <w:tab w:val="left" w:pos="90"/>
        </w:tabs>
        <w:ind w:firstLine="720"/>
        <w:jc w:val="both"/>
        <w:rPr>
          <w:i/>
          <w:sz w:val="26"/>
          <w:szCs w:val="26"/>
        </w:rPr>
      </w:pPr>
      <w:r w:rsidRPr="00CD2017">
        <w:rPr>
          <w:b/>
          <w:bCs/>
          <w:i/>
          <w:sz w:val="26"/>
          <w:szCs w:val="26"/>
        </w:rPr>
        <w:t>Chọn vị trí lắp đặt dàn trong nhà (dàn lạnh</w:t>
      </w:r>
      <w:r w:rsidRPr="00CD2017">
        <w:rPr>
          <w:i/>
          <w:sz w:val="26"/>
          <w:szCs w:val="26"/>
        </w:rPr>
        <w:t>)</w:t>
      </w:r>
    </w:p>
    <w:p w:rsidR="00CD2017" w:rsidRPr="00CD2017" w:rsidRDefault="00CD2017" w:rsidP="007D6FE2">
      <w:pPr>
        <w:tabs>
          <w:tab w:val="left" w:pos="90"/>
        </w:tabs>
        <w:ind w:firstLine="720"/>
        <w:jc w:val="both"/>
        <w:rPr>
          <w:sz w:val="26"/>
          <w:szCs w:val="26"/>
        </w:rPr>
      </w:pPr>
      <w:proofErr w:type="gramStart"/>
      <w:r w:rsidRPr="00CD2017">
        <w:rPr>
          <w:sz w:val="26"/>
          <w:szCs w:val="26"/>
        </w:rPr>
        <w:t xml:space="preserve">Chọn vị trí có độ cứng vững, đô bền cơ học đảm bảo có thể chịu đựng được sức nặng của dàn trong nhà, </w:t>
      </w:r>
      <w:r w:rsidRPr="00CD2017">
        <w:rPr>
          <w:rFonts w:ascii="VNI-Times" w:hAnsi="VNI-Times"/>
          <w:sz w:val="26"/>
          <w:szCs w:val="26"/>
        </w:rPr>
        <w:t xml:space="preserve">keå </w:t>
      </w:r>
      <w:r w:rsidRPr="00CD2017">
        <w:rPr>
          <w:sz w:val="26"/>
          <w:szCs w:val="26"/>
        </w:rPr>
        <w:t xml:space="preserve">cả rung động do dàn quạt làm việc </w:t>
      </w:r>
      <w:r w:rsidRPr="00CD2017">
        <w:rPr>
          <w:rFonts w:ascii="VNI-Times" w:hAnsi="VNI-Times"/>
          <w:sz w:val="26"/>
          <w:szCs w:val="26"/>
        </w:rPr>
        <w:t>gaây</w:t>
      </w:r>
      <w:r w:rsidRPr="00CD2017">
        <w:rPr>
          <w:sz w:val="26"/>
          <w:szCs w:val="26"/>
        </w:rPr>
        <w:t xml:space="preserve"> ra.</w:t>
      </w:r>
      <w:proofErr w:type="gramEnd"/>
    </w:p>
    <w:p w:rsidR="00CD2017" w:rsidRPr="00CD2017" w:rsidRDefault="00CD2017" w:rsidP="007D6FE2">
      <w:pPr>
        <w:tabs>
          <w:tab w:val="left" w:pos="90"/>
        </w:tabs>
        <w:ind w:firstLine="720"/>
        <w:jc w:val="both"/>
        <w:rPr>
          <w:sz w:val="26"/>
          <w:szCs w:val="26"/>
        </w:rPr>
      </w:pPr>
      <w:r w:rsidRPr="00CD2017">
        <w:rPr>
          <w:sz w:val="26"/>
          <w:szCs w:val="26"/>
        </w:rPr>
        <w:t xml:space="preserve">Vì dàn trong nhà là một thiết bị trao </w:t>
      </w:r>
      <w:r w:rsidRPr="00CD2017">
        <w:rPr>
          <w:rFonts w:ascii="VNI-Times" w:hAnsi="VNI-Times"/>
          <w:sz w:val="26"/>
          <w:szCs w:val="26"/>
        </w:rPr>
        <w:t>ñoåi</w:t>
      </w:r>
      <w:r w:rsidRPr="00CD2017">
        <w:rPr>
          <w:sz w:val="26"/>
          <w:szCs w:val="26"/>
        </w:rPr>
        <w:t xml:space="preserve"> nhiệt giữa gas lạnh sôi và không khí trong phòng nên nó chỉ làm việc hiệu quả khi gió vào dàn và ra khỏi dàn thông thoáng không bị cản trở bởi các vật d</w:t>
      </w:r>
      <w:r w:rsidRPr="00CD2017">
        <w:rPr>
          <w:rFonts w:ascii="VNI-Times" w:hAnsi="VNI-Times"/>
          <w:sz w:val="26"/>
          <w:szCs w:val="26"/>
        </w:rPr>
        <w:t>uïng</w:t>
      </w:r>
      <w:r w:rsidRPr="00CD2017">
        <w:rPr>
          <w:sz w:val="26"/>
          <w:szCs w:val="26"/>
        </w:rPr>
        <w:t xml:space="preserve"> trang trí như: tranh ảnh, hoa, tủ…</w:t>
      </w:r>
    </w:p>
    <w:p w:rsidR="00CD2017" w:rsidRPr="00CD2017" w:rsidRDefault="00CD2017" w:rsidP="007D6FE2">
      <w:pPr>
        <w:tabs>
          <w:tab w:val="left" w:pos="90"/>
        </w:tabs>
        <w:ind w:firstLine="720"/>
        <w:jc w:val="both"/>
        <w:rPr>
          <w:sz w:val="26"/>
          <w:szCs w:val="26"/>
        </w:rPr>
      </w:pPr>
      <w:proofErr w:type="gramStart"/>
      <w:r w:rsidRPr="00CD2017">
        <w:rPr>
          <w:sz w:val="26"/>
          <w:szCs w:val="26"/>
        </w:rPr>
        <w:t xml:space="preserve">Vị trí lắp đặt cũng cần chọn sao cho dàn có </w:t>
      </w:r>
      <w:r w:rsidRPr="00CD2017">
        <w:rPr>
          <w:rFonts w:ascii="VNI-Times" w:hAnsi="VNI-Times"/>
          <w:sz w:val="26"/>
          <w:szCs w:val="26"/>
        </w:rPr>
        <w:t>theå</w:t>
      </w:r>
      <w:r w:rsidRPr="00CD2017">
        <w:rPr>
          <w:sz w:val="26"/>
          <w:szCs w:val="26"/>
        </w:rPr>
        <w:t xml:space="preserve"> phân phối đều gió cho cả phòng kể cả gió lạnh.</w:t>
      </w:r>
      <w:proofErr w:type="gramEnd"/>
      <w:r w:rsidRPr="00CD2017">
        <w:rPr>
          <w:sz w:val="26"/>
          <w:szCs w:val="26"/>
        </w:rPr>
        <w:t xml:space="preserve"> Cần lưu ý rằng tính chất </w:t>
      </w:r>
      <w:r w:rsidRPr="00CD2017">
        <w:rPr>
          <w:rFonts w:ascii="VNI-Times" w:hAnsi="VNI-Times"/>
          <w:sz w:val="26"/>
          <w:szCs w:val="26"/>
        </w:rPr>
        <w:t>chuyeån</w:t>
      </w:r>
      <w:r w:rsidRPr="00CD2017">
        <w:rPr>
          <w:sz w:val="26"/>
          <w:szCs w:val="26"/>
        </w:rPr>
        <w:t xml:space="preserve"> động của gió lạnh và gió nóng khác nhau, dàn lạnh không nên treo quá cao</w:t>
      </w:r>
      <w:proofErr w:type="gramStart"/>
      <w:r w:rsidRPr="00CD2017">
        <w:rPr>
          <w:sz w:val="26"/>
          <w:szCs w:val="26"/>
        </w:rPr>
        <w:t>,từ</w:t>
      </w:r>
      <w:proofErr w:type="gramEnd"/>
      <w:r w:rsidRPr="00CD2017">
        <w:rPr>
          <w:sz w:val="26"/>
          <w:szCs w:val="26"/>
        </w:rPr>
        <w:t xml:space="preserve"> 2÷2.5m là đủ.</w:t>
      </w:r>
    </w:p>
    <w:p w:rsidR="00CD2017" w:rsidRPr="00CD2017" w:rsidRDefault="00CD2017" w:rsidP="007D6FE2">
      <w:pPr>
        <w:tabs>
          <w:tab w:val="left" w:pos="90"/>
        </w:tabs>
        <w:ind w:firstLine="720"/>
        <w:jc w:val="both"/>
        <w:rPr>
          <w:sz w:val="26"/>
          <w:szCs w:val="26"/>
        </w:rPr>
      </w:pPr>
      <w:proofErr w:type="gramStart"/>
      <w:r w:rsidRPr="00CD2017">
        <w:rPr>
          <w:sz w:val="26"/>
          <w:szCs w:val="26"/>
        </w:rPr>
        <w:t>Vị trí lắp dàn lạnh cũng cần lựa chọn để sau này có thể vệ sinh, bảo dưỡng, sữa chữa dễ dàng.</w:t>
      </w:r>
      <w:proofErr w:type="gramEnd"/>
    </w:p>
    <w:p w:rsidR="00CD2017" w:rsidRPr="00CD2017" w:rsidRDefault="00CD2017" w:rsidP="007D6FE2">
      <w:pPr>
        <w:tabs>
          <w:tab w:val="left" w:pos="90"/>
        </w:tabs>
        <w:ind w:firstLine="720"/>
        <w:jc w:val="both"/>
        <w:rPr>
          <w:sz w:val="26"/>
          <w:szCs w:val="26"/>
        </w:rPr>
      </w:pPr>
      <w:proofErr w:type="gramStart"/>
      <w:r w:rsidRPr="00CD2017">
        <w:rPr>
          <w:sz w:val="26"/>
          <w:szCs w:val="26"/>
        </w:rPr>
        <w:t xml:space="preserve">Cần lắp đặt ở vị trí vững </w:t>
      </w:r>
      <w:r w:rsidRPr="00CD2017">
        <w:rPr>
          <w:rFonts w:ascii="VNI-Times" w:hAnsi="VNI-Times"/>
          <w:sz w:val="26"/>
          <w:szCs w:val="26"/>
        </w:rPr>
        <w:t>chaéc</w:t>
      </w:r>
      <w:r w:rsidRPr="00CD2017">
        <w:rPr>
          <w:sz w:val="26"/>
          <w:szCs w:val="26"/>
        </w:rPr>
        <w:t xml:space="preserve"> để giảm thiểu tối đa khuếch đại tiếng ồn.</w:t>
      </w:r>
      <w:proofErr w:type="gramEnd"/>
    </w:p>
    <w:p w:rsidR="00CD2017" w:rsidRPr="00CD2017" w:rsidRDefault="00CD2017" w:rsidP="007D6FE2">
      <w:pPr>
        <w:tabs>
          <w:tab w:val="left" w:pos="90"/>
        </w:tabs>
        <w:ind w:firstLine="720"/>
        <w:jc w:val="both"/>
        <w:rPr>
          <w:sz w:val="26"/>
          <w:szCs w:val="26"/>
        </w:rPr>
      </w:pPr>
      <w:proofErr w:type="gramStart"/>
      <w:r w:rsidRPr="00CD2017">
        <w:rPr>
          <w:sz w:val="26"/>
          <w:szCs w:val="26"/>
        </w:rPr>
        <w:t>Cần lắp đặt ở vị trí dễ thoát nước ngưng.</w:t>
      </w:r>
      <w:proofErr w:type="gramEnd"/>
    </w:p>
    <w:p w:rsidR="00CD2017" w:rsidRPr="00CD2017" w:rsidRDefault="00CD2017" w:rsidP="007D6FE2">
      <w:pPr>
        <w:tabs>
          <w:tab w:val="left" w:pos="90"/>
        </w:tabs>
        <w:ind w:firstLine="720"/>
        <w:jc w:val="both"/>
        <w:rPr>
          <w:sz w:val="26"/>
          <w:szCs w:val="26"/>
        </w:rPr>
      </w:pPr>
      <w:r w:rsidRPr="00CD2017">
        <w:rPr>
          <w:sz w:val="26"/>
          <w:szCs w:val="26"/>
        </w:rPr>
        <w:t>Cần lắp xa các loại máy: tivi, radio</w:t>
      </w:r>
      <w:proofErr w:type="gramStart"/>
      <w:r w:rsidRPr="00CD2017">
        <w:rPr>
          <w:sz w:val="26"/>
          <w:szCs w:val="26"/>
        </w:rPr>
        <w:t>,c</w:t>
      </w:r>
      <w:proofErr w:type="gramEnd"/>
      <w:r w:rsidRPr="00CD2017">
        <w:rPr>
          <w:sz w:val="26"/>
          <w:szCs w:val="26"/>
        </w:rPr>
        <w:t xml:space="preserve"> ác thiết bị vô tuyến khác…ít nhất là 1m để tránh ảnh hưởng chất lượng thu vô tuyến và sự làm việc của quạt.</w:t>
      </w:r>
    </w:p>
    <w:p w:rsidR="00CD2017" w:rsidRPr="00CD2017" w:rsidRDefault="00CD2017" w:rsidP="007D6FE2">
      <w:pPr>
        <w:tabs>
          <w:tab w:val="left" w:pos="90"/>
        </w:tabs>
        <w:ind w:firstLine="720"/>
        <w:jc w:val="both"/>
        <w:rPr>
          <w:sz w:val="26"/>
          <w:szCs w:val="26"/>
        </w:rPr>
      </w:pPr>
      <w:r w:rsidRPr="00CD2017">
        <w:rPr>
          <w:sz w:val="26"/>
          <w:szCs w:val="26"/>
        </w:rPr>
        <w:t xml:space="preserve">Dàn lạnh cũng nên đặt xa đèn ống, quạt trần </w:t>
      </w:r>
      <w:r w:rsidRPr="00CD2017">
        <w:rPr>
          <w:rFonts w:ascii="VNI-Times" w:hAnsi="VNI-Times"/>
          <w:sz w:val="26"/>
          <w:szCs w:val="26"/>
        </w:rPr>
        <w:t>ñeå</w:t>
      </w:r>
      <w:r w:rsidRPr="00CD2017">
        <w:rPr>
          <w:sz w:val="26"/>
          <w:szCs w:val="26"/>
        </w:rPr>
        <w:t xml:space="preserve"> các vật đó không làm trở ngại </w:t>
      </w:r>
      <w:proofErr w:type="gramStart"/>
      <w:r w:rsidRPr="00CD2017">
        <w:rPr>
          <w:sz w:val="26"/>
          <w:szCs w:val="26"/>
        </w:rPr>
        <w:t>tia</w:t>
      </w:r>
      <w:proofErr w:type="gramEnd"/>
      <w:r w:rsidRPr="00CD2017">
        <w:rPr>
          <w:sz w:val="26"/>
          <w:szCs w:val="26"/>
        </w:rPr>
        <w:t xml:space="preserve"> hồng ngoại điều khiển từ xa.</w:t>
      </w:r>
    </w:p>
    <w:p w:rsidR="00CD2017" w:rsidRPr="00CD2017" w:rsidRDefault="00CD2017" w:rsidP="007D6FE2">
      <w:pPr>
        <w:tabs>
          <w:tab w:val="left" w:pos="90"/>
        </w:tabs>
        <w:ind w:firstLine="720"/>
        <w:jc w:val="both"/>
        <w:rPr>
          <w:sz w:val="26"/>
          <w:szCs w:val="26"/>
        </w:rPr>
      </w:pPr>
      <w:proofErr w:type="gramStart"/>
      <w:r w:rsidRPr="00CD2017">
        <w:rPr>
          <w:sz w:val="26"/>
          <w:szCs w:val="26"/>
        </w:rPr>
        <w:t xml:space="preserve">Không nên chọn hướng đối diện với cửa ra vào vì khi mở cửa, quạt gió sẽ thổi gió lạnh ra ngoài làm tổn </w:t>
      </w:r>
      <w:r w:rsidRPr="00CD2017">
        <w:rPr>
          <w:rFonts w:ascii="VNI-Times" w:hAnsi="VNI-Times"/>
          <w:sz w:val="26"/>
          <w:szCs w:val="26"/>
        </w:rPr>
        <w:t>thaát</w:t>
      </w:r>
      <w:r w:rsidRPr="00CD2017">
        <w:rPr>
          <w:sz w:val="26"/>
          <w:szCs w:val="26"/>
        </w:rPr>
        <w:t xml:space="preserve"> lạnh.</w:t>
      </w:r>
      <w:proofErr w:type="gramEnd"/>
      <w:r w:rsidRPr="00CD2017">
        <w:rPr>
          <w:sz w:val="26"/>
          <w:szCs w:val="26"/>
        </w:rPr>
        <w:t xml:space="preserve"> </w:t>
      </w:r>
      <w:proofErr w:type="gramStart"/>
      <w:r w:rsidRPr="00CD2017">
        <w:rPr>
          <w:sz w:val="26"/>
          <w:szCs w:val="26"/>
        </w:rPr>
        <w:t>Nên chọn hướng thổi vuông góc với cửa ra vào.</w:t>
      </w:r>
      <w:proofErr w:type="gramEnd"/>
    </w:p>
    <w:p w:rsidR="00CD2017" w:rsidRPr="00CD2017" w:rsidRDefault="00CD2017" w:rsidP="007D6FE2">
      <w:pPr>
        <w:tabs>
          <w:tab w:val="left" w:pos="90"/>
        </w:tabs>
        <w:ind w:firstLine="720"/>
        <w:jc w:val="both"/>
        <w:rPr>
          <w:b/>
          <w:bCs/>
          <w:i/>
          <w:sz w:val="26"/>
          <w:szCs w:val="26"/>
        </w:rPr>
      </w:pPr>
      <w:r w:rsidRPr="00CD2017">
        <w:rPr>
          <w:b/>
          <w:bCs/>
          <w:i/>
          <w:sz w:val="26"/>
          <w:szCs w:val="26"/>
        </w:rPr>
        <w:t>Chọn vị trí lắp đặt dàn ngoài nhà (dàn nóng)</w:t>
      </w:r>
    </w:p>
    <w:p w:rsidR="00CD2017" w:rsidRPr="00CD2017" w:rsidRDefault="00CD2017" w:rsidP="007D6FE2">
      <w:pPr>
        <w:tabs>
          <w:tab w:val="left" w:pos="90"/>
        </w:tabs>
        <w:ind w:firstLine="720"/>
        <w:jc w:val="both"/>
        <w:rPr>
          <w:rFonts w:ascii="VNI-Times" w:hAnsi="VNI-Times"/>
          <w:sz w:val="26"/>
          <w:szCs w:val="26"/>
        </w:rPr>
      </w:pPr>
      <w:proofErr w:type="gramStart"/>
      <w:r w:rsidRPr="00CD2017">
        <w:rPr>
          <w:sz w:val="26"/>
          <w:szCs w:val="26"/>
        </w:rPr>
        <w:t xml:space="preserve">Dàn nóng cũng là thiết bị trao đổi nhiệt giữa gas nóng ngưng tụ và gió làm mát nên dàn nóng chỉ làm việc hiệu quả khi đường gió vào, ra thông thoáng không có chướng ngại vật, không bị gió </w:t>
      </w:r>
      <w:r w:rsidRPr="00CD2017">
        <w:rPr>
          <w:rFonts w:ascii="VNI-Times" w:hAnsi="VNI-Times"/>
          <w:sz w:val="26"/>
          <w:szCs w:val="26"/>
        </w:rPr>
        <w:t>quaån.</w:t>
      </w:r>
      <w:proofErr w:type="gramEnd"/>
    </w:p>
    <w:p w:rsidR="00CD2017" w:rsidRPr="00CD2017" w:rsidRDefault="00CD2017" w:rsidP="007D6FE2">
      <w:pPr>
        <w:tabs>
          <w:tab w:val="left" w:pos="90"/>
        </w:tabs>
        <w:ind w:firstLine="720"/>
        <w:jc w:val="both"/>
        <w:rPr>
          <w:sz w:val="26"/>
          <w:szCs w:val="26"/>
        </w:rPr>
      </w:pPr>
      <w:proofErr w:type="gramStart"/>
      <w:r w:rsidRPr="00CD2017">
        <w:rPr>
          <w:sz w:val="26"/>
          <w:szCs w:val="26"/>
        </w:rPr>
        <w:t>Nếu tường phía sau dàn nóng thì dàn phải cách tường ít nhất là 30cm.</w:t>
      </w:r>
      <w:proofErr w:type="gramEnd"/>
    </w:p>
    <w:p w:rsidR="00CD2017" w:rsidRPr="00CD2017" w:rsidRDefault="00CD2017" w:rsidP="007D6FE2">
      <w:pPr>
        <w:tabs>
          <w:tab w:val="left" w:pos="90"/>
        </w:tabs>
        <w:ind w:firstLine="720"/>
        <w:jc w:val="both"/>
        <w:outlineLvl w:val="0"/>
        <w:rPr>
          <w:sz w:val="26"/>
          <w:szCs w:val="26"/>
        </w:rPr>
      </w:pPr>
      <w:proofErr w:type="gramStart"/>
      <w:r w:rsidRPr="00CD2017">
        <w:rPr>
          <w:sz w:val="26"/>
          <w:szCs w:val="26"/>
        </w:rPr>
        <w:t>Nếu có tường phía phải thì phải cách tường ít nhất là 10cm.</w:t>
      </w:r>
      <w:proofErr w:type="gramEnd"/>
    </w:p>
    <w:p w:rsidR="00CD2017" w:rsidRPr="00CD2017" w:rsidRDefault="00CD2017" w:rsidP="007D6FE2">
      <w:pPr>
        <w:tabs>
          <w:tab w:val="left" w:pos="90"/>
        </w:tabs>
        <w:ind w:firstLine="720"/>
        <w:jc w:val="both"/>
        <w:rPr>
          <w:sz w:val="26"/>
          <w:szCs w:val="26"/>
        </w:rPr>
      </w:pPr>
      <w:proofErr w:type="gramStart"/>
      <w:r w:rsidRPr="00CD2017">
        <w:rPr>
          <w:sz w:val="26"/>
          <w:szCs w:val="26"/>
        </w:rPr>
        <w:t>Nếu tường ở phía trước mặt thì dàn cách tường ít nhất 60cm.</w:t>
      </w:r>
      <w:proofErr w:type="gramEnd"/>
    </w:p>
    <w:p w:rsidR="00CD2017" w:rsidRPr="00CD2017" w:rsidRDefault="00CD2017" w:rsidP="007D6FE2">
      <w:pPr>
        <w:tabs>
          <w:tab w:val="left" w:pos="90"/>
        </w:tabs>
        <w:ind w:firstLine="720"/>
        <w:jc w:val="both"/>
        <w:rPr>
          <w:sz w:val="26"/>
          <w:szCs w:val="26"/>
        </w:rPr>
      </w:pPr>
      <w:proofErr w:type="gramStart"/>
      <w:r w:rsidRPr="00CD2017">
        <w:rPr>
          <w:sz w:val="26"/>
          <w:szCs w:val="26"/>
        </w:rPr>
        <w:lastRenderedPageBreak/>
        <w:t xml:space="preserve">Nếu có </w:t>
      </w:r>
      <w:r w:rsidRPr="00CD2017">
        <w:rPr>
          <w:rFonts w:ascii="VNI-Times" w:hAnsi="VNI-Times"/>
          <w:sz w:val="26"/>
          <w:szCs w:val="26"/>
        </w:rPr>
        <w:t xml:space="preserve">theå </w:t>
      </w:r>
      <w:r w:rsidRPr="00CD2017">
        <w:rPr>
          <w:sz w:val="26"/>
          <w:szCs w:val="26"/>
        </w:rPr>
        <w:t>chọn vị trí lắp đặt sao cho ánh nắng mặt trời không chiếu trực tiếp vào máy.</w:t>
      </w:r>
      <w:proofErr w:type="gramEnd"/>
      <w:r w:rsidRPr="00CD2017">
        <w:rPr>
          <w:sz w:val="26"/>
          <w:szCs w:val="26"/>
        </w:rPr>
        <w:t xml:space="preserve"> </w:t>
      </w:r>
      <w:proofErr w:type="gramStart"/>
      <w:r w:rsidRPr="00CD2017">
        <w:rPr>
          <w:sz w:val="26"/>
          <w:szCs w:val="26"/>
        </w:rPr>
        <w:t>Nếu không phải làm mái che nắng nhưng mái che nắng không được ảnh hưởng đến lưu thông không khí qua dàn nóng.</w:t>
      </w:r>
      <w:proofErr w:type="gramEnd"/>
    </w:p>
    <w:p w:rsidR="00CD2017" w:rsidRPr="00CD2017" w:rsidRDefault="00CD2017" w:rsidP="007D6FE2">
      <w:pPr>
        <w:tabs>
          <w:tab w:val="left" w:pos="90"/>
        </w:tabs>
        <w:ind w:firstLine="720"/>
        <w:jc w:val="both"/>
        <w:rPr>
          <w:sz w:val="26"/>
          <w:szCs w:val="26"/>
        </w:rPr>
      </w:pPr>
      <w:r w:rsidRPr="00CD2017">
        <w:rPr>
          <w:sz w:val="26"/>
          <w:szCs w:val="26"/>
        </w:rPr>
        <w:t>Không lắp đặt dàn nóng ở vị trí gần nguồn phát nhiệt như: bếp lò, nguồn hơi nước, khí đốt.</w:t>
      </w:r>
    </w:p>
    <w:p w:rsidR="00CD2017" w:rsidRPr="00CD2017" w:rsidRDefault="00CD2017" w:rsidP="007D6FE2">
      <w:pPr>
        <w:tabs>
          <w:tab w:val="left" w:pos="90"/>
        </w:tabs>
        <w:ind w:firstLine="720"/>
        <w:jc w:val="both"/>
        <w:outlineLvl w:val="0"/>
        <w:rPr>
          <w:sz w:val="26"/>
          <w:szCs w:val="26"/>
        </w:rPr>
      </w:pPr>
      <w:r w:rsidRPr="00CD2017">
        <w:rPr>
          <w:sz w:val="26"/>
          <w:szCs w:val="26"/>
        </w:rPr>
        <w:t xml:space="preserve">Không lắp đặt dàn nóng gần các nguồn khí thải, hoá chất gây </w:t>
      </w:r>
      <w:proofErr w:type="gramStart"/>
      <w:r w:rsidRPr="00CD2017">
        <w:rPr>
          <w:sz w:val="26"/>
          <w:szCs w:val="26"/>
        </w:rPr>
        <w:t>ăn</w:t>
      </w:r>
      <w:proofErr w:type="gramEnd"/>
      <w:r w:rsidRPr="00CD2017">
        <w:rPr>
          <w:sz w:val="26"/>
          <w:szCs w:val="26"/>
        </w:rPr>
        <w:t xml:space="preserve"> mòn thiết bị</w:t>
      </w:r>
    </w:p>
    <w:p w:rsidR="00CD2017" w:rsidRPr="00CD2017" w:rsidRDefault="00CD2017" w:rsidP="007D6FE2">
      <w:pPr>
        <w:tabs>
          <w:tab w:val="left" w:pos="90"/>
        </w:tabs>
        <w:ind w:firstLine="720"/>
        <w:jc w:val="both"/>
        <w:rPr>
          <w:sz w:val="26"/>
          <w:szCs w:val="26"/>
        </w:rPr>
      </w:pPr>
      <w:r w:rsidRPr="00CD2017">
        <w:rPr>
          <w:sz w:val="26"/>
          <w:szCs w:val="26"/>
        </w:rPr>
        <w:t xml:space="preserve">Đối với kiểu bơm </w:t>
      </w:r>
      <w:proofErr w:type="gramStart"/>
      <w:r w:rsidRPr="00CD2017">
        <w:rPr>
          <w:sz w:val="26"/>
          <w:szCs w:val="26"/>
        </w:rPr>
        <w:t>nhiệt ,mùa</w:t>
      </w:r>
      <w:proofErr w:type="gramEnd"/>
      <w:r w:rsidRPr="00CD2017">
        <w:rPr>
          <w:sz w:val="26"/>
          <w:szCs w:val="26"/>
        </w:rPr>
        <w:t xml:space="preserve"> đông dàn ngoài nhà có nước ngưng, nên cần lắp thêm ống thoát nước ngưng cho dàn ngoài nhà hoặc lắp đặt ở nơi mà việc xả nước ngưng không cản trở.</w:t>
      </w:r>
    </w:p>
    <w:p w:rsidR="00CD2017" w:rsidRPr="00CD2017" w:rsidRDefault="00CD2017" w:rsidP="007D6FE2">
      <w:pPr>
        <w:tabs>
          <w:tab w:val="left" w:pos="90"/>
        </w:tabs>
        <w:ind w:firstLine="720"/>
        <w:jc w:val="both"/>
        <w:rPr>
          <w:sz w:val="26"/>
          <w:szCs w:val="26"/>
        </w:rPr>
      </w:pPr>
      <w:r w:rsidRPr="00CD2017">
        <w:rPr>
          <w:sz w:val="26"/>
          <w:szCs w:val="26"/>
        </w:rPr>
        <w:t xml:space="preserve">Không lắp dàn nóng ở nơi có khói thải, bẩn thỉu, bụi </w:t>
      </w:r>
      <w:r w:rsidRPr="00CD2017">
        <w:rPr>
          <w:rFonts w:ascii="VNI-Times" w:hAnsi="VNI-Times"/>
          <w:sz w:val="26"/>
          <w:szCs w:val="26"/>
        </w:rPr>
        <w:t>baåm</w:t>
      </w:r>
      <w:r w:rsidRPr="00CD2017">
        <w:rPr>
          <w:sz w:val="26"/>
          <w:szCs w:val="26"/>
        </w:rPr>
        <w:t xml:space="preserve"> vì dàn ngưng dễ dàng giảm hiệu quả trao đổi nhiệt sau một thời gian ngắn hoạt động đôi khi bị ăn mon</w:t>
      </w:r>
      <w:proofErr w:type="gramStart"/>
      <w:r w:rsidRPr="00CD2017">
        <w:rPr>
          <w:sz w:val="26"/>
          <w:szCs w:val="26"/>
        </w:rPr>
        <w:t>,giảm</w:t>
      </w:r>
      <w:proofErr w:type="gramEnd"/>
      <w:r w:rsidRPr="00CD2017">
        <w:rPr>
          <w:sz w:val="26"/>
          <w:szCs w:val="26"/>
        </w:rPr>
        <w:t xml:space="preserve"> tuổi thọ.</w:t>
      </w:r>
    </w:p>
    <w:p w:rsidR="00CD2017" w:rsidRPr="00CD2017" w:rsidRDefault="00CD2017" w:rsidP="007D6FE2">
      <w:pPr>
        <w:tabs>
          <w:tab w:val="left" w:pos="90"/>
        </w:tabs>
        <w:ind w:firstLine="720"/>
        <w:jc w:val="both"/>
        <w:rPr>
          <w:sz w:val="26"/>
          <w:szCs w:val="26"/>
        </w:rPr>
      </w:pPr>
      <w:proofErr w:type="gramStart"/>
      <w:r w:rsidRPr="00CD2017">
        <w:rPr>
          <w:sz w:val="26"/>
          <w:szCs w:val="26"/>
        </w:rPr>
        <w:t xml:space="preserve">Không lắp dàn nóng ngược hướng gió mạnh vì quạt sẽ bị vô hiệu hoá </w:t>
      </w:r>
      <w:r w:rsidRPr="00CD2017">
        <w:rPr>
          <w:rFonts w:ascii="VNI-Times" w:hAnsi="VNI-Times"/>
          <w:sz w:val="26"/>
          <w:szCs w:val="26"/>
        </w:rPr>
        <w:t>laøm</w:t>
      </w:r>
      <w:r w:rsidRPr="00CD2017">
        <w:rPr>
          <w:sz w:val="26"/>
          <w:szCs w:val="26"/>
        </w:rPr>
        <w:t xml:space="preserve"> dàn trao đổi nhiệt kém, dẫn đến hư hỏng hoặc cháy máy.</w:t>
      </w:r>
      <w:proofErr w:type="gramEnd"/>
      <w:r w:rsidRPr="00CD2017">
        <w:rPr>
          <w:sz w:val="26"/>
          <w:szCs w:val="26"/>
        </w:rPr>
        <w:t xml:space="preserve"> Cũng không được cho gió hướng vào cửa hút của dàn</w:t>
      </w:r>
    </w:p>
    <w:p w:rsidR="00CD2017" w:rsidRPr="00CD2017" w:rsidRDefault="00CD2017" w:rsidP="007D6FE2">
      <w:pPr>
        <w:tabs>
          <w:tab w:val="left" w:pos="90"/>
        </w:tabs>
        <w:ind w:firstLine="720"/>
        <w:jc w:val="both"/>
        <w:rPr>
          <w:sz w:val="26"/>
          <w:szCs w:val="26"/>
        </w:rPr>
      </w:pPr>
      <w:proofErr w:type="gramStart"/>
      <w:r w:rsidRPr="00CD2017">
        <w:rPr>
          <w:sz w:val="26"/>
          <w:szCs w:val="26"/>
        </w:rPr>
        <w:t xml:space="preserve">Không nên lắp đặt dàn nóng nơi mọi ngưới đi lại đông đúc vì máy dễ bị </w:t>
      </w:r>
      <w:r w:rsidRPr="00CD2017">
        <w:rPr>
          <w:rFonts w:ascii="VNI-Times" w:hAnsi="VNI-Times"/>
          <w:sz w:val="26"/>
          <w:szCs w:val="26"/>
        </w:rPr>
        <w:t>baåm</w:t>
      </w:r>
      <w:r w:rsidRPr="00CD2017">
        <w:rPr>
          <w:sz w:val="26"/>
          <w:szCs w:val="26"/>
        </w:rPr>
        <w:t>.</w:t>
      </w:r>
      <w:proofErr w:type="gramEnd"/>
    </w:p>
    <w:p w:rsidR="00CD2017" w:rsidRPr="00CD2017" w:rsidRDefault="00CD2017" w:rsidP="007D6FE2">
      <w:pPr>
        <w:tabs>
          <w:tab w:val="left" w:pos="90"/>
        </w:tabs>
        <w:ind w:firstLine="720"/>
        <w:jc w:val="both"/>
        <w:rPr>
          <w:sz w:val="26"/>
          <w:szCs w:val="26"/>
        </w:rPr>
      </w:pPr>
      <w:proofErr w:type="gramStart"/>
      <w:r w:rsidRPr="00CD2017">
        <w:rPr>
          <w:sz w:val="26"/>
          <w:szCs w:val="26"/>
        </w:rPr>
        <w:t>Nên lắp ở vị trí sạch sẽ, thông thoáng và không bị nước mưa làm ướt.</w:t>
      </w:r>
      <w:proofErr w:type="gramEnd"/>
      <w:r w:rsidRPr="00CD2017">
        <w:rPr>
          <w:sz w:val="26"/>
          <w:szCs w:val="26"/>
        </w:rPr>
        <w:t xml:space="preserve"> </w:t>
      </w:r>
      <w:proofErr w:type="gramStart"/>
      <w:r w:rsidRPr="00CD2017">
        <w:rPr>
          <w:sz w:val="26"/>
          <w:szCs w:val="26"/>
        </w:rPr>
        <w:t>Có thể làm mái che mưa nhưng không được ảnh hưởng đến luồng gió vào và ra khỏi máy.</w:t>
      </w:r>
      <w:proofErr w:type="gramEnd"/>
    </w:p>
    <w:p w:rsidR="00CD2017" w:rsidRPr="00CD2017" w:rsidRDefault="00CD2017" w:rsidP="007D6FE2">
      <w:pPr>
        <w:tabs>
          <w:tab w:val="left" w:pos="90"/>
        </w:tabs>
        <w:ind w:firstLine="720"/>
        <w:jc w:val="both"/>
        <w:rPr>
          <w:sz w:val="26"/>
          <w:szCs w:val="26"/>
        </w:rPr>
      </w:pPr>
      <w:r w:rsidRPr="00CD2017">
        <w:rPr>
          <w:sz w:val="26"/>
          <w:szCs w:val="26"/>
        </w:rPr>
        <w:t>Chọn vị trí lắp đặt dàn nóng sao cho đường ống gas là ngắn nhất vì đường ống gas càng dài, năng suất lạnh càng giảm và tiêu tốn điện năng càng nhiều khi vận hành.</w:t>
      </w:r>
    </w:p>
    <w:p w:rsidR="00CD2017" w:rsidRPr="00CD2017" w:rsidRDefault="00CD2017" w:rsidP="007D6FE2">
      <w:pPr>
        <w:tabs>
          <w:tab w:val="left" w:pos="90"/>
        </w:tabs>
        <w:ind w:firstLine="720"/>
        <w:jc w:val="both"/>
        <w:rPr>
          <w:sz w:val="26"/>
          <w:szCs w:val="26"/>
        </w:rPr>
      </w:pPr>
      <w:r w:rsidRPr="00CD2017">
        <w:rPr>
          <w:sz w:val="26"/>
          <w:szCs w:val="26"/>
        </w:rPr>
        <w:t xml:space="preserve">Cần phải lắp dàn nóng trên bệ chắc chắn </w:t>
      </w:r>
      <w:r w:rsidRPr="00CD2017">
        <w:rPr>
          <w:rFonts w:ascii="VNI-Times" w:hAnsi="VNI-Times"/>
          <w:sz w:val="26"/>
          <w:szCs w:val="26"/>
        </w:rPr>
        <w:t>ñeå</w:t>
      </w:r>
      <w:r w:rsidRPr="00CD2017">
        <w:rPr>
          <w:sz w:val="26"/>
          <w:szCs w:val="26"/>
        </w:rPr>
        <w:t xml:space="preserve"> tránh ồn</w:t>
      </w:r>
      <w:proofErr w:type="gramStart"/>
      <w:r w:rsidRPr="00CD2017">
        <w:rPr>
          <w:sz w:val="26"/>
          <w:szCs w:val="26"/>
        </w:rPr>
        <w:t>,  rung</w:t>
      </w:r>
      <w:proofErr w:type="gramEnd"/>
      <w:r w:rsidRPr="00CD2017">
        <w:rPr>
          <w:sz w:val="26"/>
          <w:szCs w:val="26"/>
        </w:rPr>
        <w:t xml:space="preserve"> và cộng hưởng rung động, độ nghiêng cho phép không quá 5 </w:t>
      </w:r>
      <w:r w:rsidRPr="00CD2017">
        <w:rPr>
          <w:sz w:val="26"/>
          <w:szCs w:val="26"/>
        </w:rPr>
        <w:softHyphen/>
        <w:t>độ.</w:t>
      </w:r>
    </w:p>
    <w:p w:rsidR="00CD2017" w:rsidRPr="00CD2017" w:rsidRDefault="00CD2017" w:rsidP="007D6FE2">
      <w:pPr>
        <w:tabs>
          <w:tab w:val="left" w:pos="90"/>
        </w:tabs>
        <w:ind w:firstLine="720"/>
        <w:jc w:val="both"/>
        <w:rPr>
          <w:sz w:val="26"/>
          <w:szCs w:val="26"/>
        </w:rPr>
      </w:pPr>
      <w:proofErr w:type="gramStart"/>
      <w:r w:rsidRPr="00CD2017">
        <w:rPr>
          <w:sz w:val="26"/>
          <w:szCs w:val="26"/>
        </w:rPr>
        <w:t>Cần lưu ý đến nhà láng giềng, càng ít ảnh hưởng đến láng giềng càng tốt.</w:t>
      </w:r>
      <w:proofErr w:type="gramEnd"/>
    </w:p>
    <w:p w:rsidR="00CD2017" w:rsidRPr="00CD2017" w:rsidRDefault="00CD2017" w:rsidP="007D6FE2">
      <w:pPr>
        <w:tabs>
          <w:tab w:val="left" w:pos="90"/>
        </w:tabs>
        <w:ind w:firstLine="720"/>
        <w:jc w:val="both"/>
        <w:rPr>
          <w:sz w:val="26"/>
          <w:szCs w:val="26"/>
        </w:rPr>
      </w:pPr>
      <w:proofErr w:type="gramStart"/>
      <w:r w:rsidRPr="00CD2017">
        <w:rPr>
          <w:sz w:val="26"/>
          <w:szCs w:val="26"/>
        </w:rPr>
        <w:t xml:space="preserve">Trường hợp có nhiều dàn nóng phải bố trí dàn nóng sao cho gió nóng của dàn này không ảnh hưởng đến </w:t>
      </w:r>
      <w:r w:rsidRPr="00CD2017">
        <w:rPr>
          <w:rFonts w:ascii="VNI-Times" w:hAnsi="VNI-Times"/>
          <w:sz w:val="26"/>
          <w:szCs w:val="26"/>
        </w:rPr>
        <w:t>daøn</w:t>
      </w:r>
      <w:r w:rsidRPr="00CD2017">
        <w:rPr>
          <w:sz w:val="26"/>
          <w:szCs w:val="26"/>
        </w:rPr>
        <w:t xml:space="preserve"> khác.</w:t>
      </w:r>
      <w:proofErr w:type="gramEnd"/>
      <w:r w:rsidRPr="00CD2017">
        <w:rPr>
          <w:sz w:val="26"/>
          <w:szCs w:val="26"/>
        </w:rPr>
        <w:t xml:space="preserve"> </w:t>
      </w:r>
    </w:p>
    <w:p w:rsidR="00CD2017" w:rsidRPr="00CD2017" w:rsidRDefault="00CD2017" w:rsidP="007D6FE2">
      <w:pPr>
        <w:tabs>
          <w:tab w:val="left" w:pos="90"/>
        </w:tabs>
        <w:ind w:firstLine="720"/>
        <w:jc w:val="both"/>
        <w:outlineLvl w:val="0"/>
        <w:rPr>
          <w:b/>
          <w:bCs/>
          <w:sz w:val="26"/>
          <w:szCs w:val="26"/>
        </w:rPr>
      </w:pPr>
    </w:p>
    <w:p w:rsidR="00CD2017" w:rsidRPr="00CD2017" w:rsidRDefault="00CD2017" w:rsidP="007D6FE2">
      <w:pPr>
        <w:tabs>
          <w:tab w:val="left" w:pos="90"/>
        </w:tabs>
        <w:ind w:firstLine="720"/>
        <w:jc w:val="both"/>
        <w:outlineLvl w:val="0"/>
        <w:rPr>
          <w:b/>
          <w:bCs/>
          <w:i/>
          <w:sz w:val="26"/>
          <w:szCs w:val="26"/>
        </w:rPr>
      </w:pPr>
      <w:r w:rsidRPr="00CD2017">
        <w:rPr>
          <w:b/>
          <w:bCs/>
          <w:i/>
          <w:sz w:val="26"/>
          <w:szCs w:val="26"/>
        </w:rPr>
        <w:t>Độ dài và độ cao cho phép giữa hai dàn</w:t>
      </w:r>
    </w:p>
    <w:p w:rsidR="00CD2017" w:rsidRPr="00CD2017" w:rsidRDefault="00CD2017" w:rsidP="007D6FE2">
      <w:pPr>
        <w:tabs>
          <w:tab w:val="left" w:pos="90"/>
        </w:tabs>
        <w:ind w:firstLine="720"/>
        <w:jc w:val="both"/>
        <w:outlineLvl w:val="0"/>
        <w:rPr>
          <w:b/>
          <w:bCs/>
          <w:sz w:val="26"/>
          <w:szCs w:val="26"/>
        </w:rPr>
      </w:pPr>
      <w:proofErr w:type="gramStart"/>
      <w:r w:rsidRPr="00CD2017">
        <w:rPr>
          <w:sz w:val="26"/>
          <w:szCs w:val="26"/>
        </w:rPr>
        <w:t>Mỗi máy điều hoà có độ dài và độ cao cho phép giữa hai dàn nóng lạnh khác nhau.</w:t>
      </w:r>
      <w:proofErr w:type="gramEnd"/>
      <w:r w:rsidRPr="00CD2017">
        <w:rPr>
          <w:sz w:val="26"/>
          <w:szCs w:val="26"/>
        </w:rPr>
        <w:t xml:space="preserve"> Đối với phòng điều hoà 6000 đến 24000 Btu/h thông thường độ cao không quá 3m và độ dài ống gas không nên vượt quá 5m, nếu không chế độ vận hành bình thường của máy cũng bị ảnh hưởng. </w:t>
      </w:r>
      <w:proofErr w:type="gramStart"/>
      <w:r w:rsidRPr="00CD2017">
        <w:rPr>
          <w:sz w:val="26"/>
          <w:szCs w:val="26"/>
        </w:rPr>
        <w:t xml:space="preserve">Năng suất lạnh bị giảm, các hư hỏng, trục trặc dễ dàng xảy ra, </w:t>
      </w:r>
      <w:r w:rsidRPr="00CD2017">
        <w:rPr>
          <w:rFonts w:ascii="VNI-Times" w:hAnsi="VNI-Times"/>
          <w:sz w:val="26"/>
          <w:szCs w:val="26"/>
        </w:rPr>
        <w:t>tuoåi</w:t>
      </w:r>
      <w:r w:rsidRPr="00CD2017">
        <w:rPr>
          <w:sz w:val="26"/>
          <w:szCs w:val="26"/>
        </w:rPr>
        <w:t xml:space="preserve"> thọ máy giảm, tiêu tốn điện năng.</w:t>
      </w:r>
      <w:proofErr w:type="gramEnd"/>
      <w:r w:rsidRPr="00CD2017">
        <w:rPr>
          <w:sz w:val="26"/>
          <w:szCs w:val="26"/>
        </w:rPr>
        <w:t xml:space="preserve"> </w:t>
      </w:r>
      <w:proofErr w:type="gramStart"/>
      <w:r w:rsidRPr="00CD2017">
        <w:rPr>
          <w:sz w:val="26"/>
          <w:szCs w:val="26"/>
        </w:rPr>
        <w:t>Tuy nhiên, nhiều hãng cho phép chiều dài tối đa tới 15 m và chiều cao tối đa là 10m.</w:t>
      </w:r>
      <w:proofErr w:type="gramEnd"/>
    </w:p>
    <w:p w:rsidR="00CD2017" w:rsidRPr="00CD2017" w:rsidRDefault="00CD2017" w:rsidP="007D6FE2">
      <w:pPr>
        <w:tabs>
          <w:tab w:val="left" w:pos="90"/>
        </w:tabs>
        <w:ind w:firstLine="720"/>
        <w:jc w:val="both"/>
        <w:rPr>
          <w:rFonts w:ascii="VNI-Times" w:hAnsi="VNI-Times"/>
          <w:sz w:val="26"/>
          <w:szCs w:val="26"/>
        </w:rPr>
      </w:pPr>
      <w:proofErr w:type="gramStart"/>
      <w:r w:rsidRPr="00CD2017">
        <w:rPr>
          <w:sz w:val="26"/>
          <w:szCs w:val="26"/>
        </w:rPr>
        <w:t>Về độ cao, thông thường dàn lạnh đặt cao, dàn nóng đặt thấp thuận lợi hơn cho việc hồi dầu về máy nén.</w:t>
      </w:r>
      <w:proofErr w:type="gramEnd"/>
      <w:r w:rsidRPr="00CD2017">
        <w:rPr>
          <w:sz w:val="26"/>
          <w:szCs w:val="26"/>
        </w:rPr>
        <w:t xml:space="preserve"> Tuy nhiên trong một số trường hợp yêu cầu, vẫn có thể đặt dàn nóng cao hơn dàn lạnh, khi đó cần lưu ý bộ phận </w:t>
      </w:r>
      <w:r w:rsidRPr="00CD2017">
        <w:rPr>
          <w:rFonts w:ascii="VNI-Times" w:hAnsi="VNI-Times"/>
          <w:sz w:val="26"/>
          <w:szCs w:val="26"/>
        </w:rPr>
        <w:t>baåy</w:t>
      </w:r>
      <w:r w:rsidRPr="00CD2017">
        <w:rPr>
          <w:sz w:val="26"/>
          <w:szCs w:val="26"/>
        </w:rPr>
        <w:t xml:space="preserve"> dầu để đảm bảo hồi dầu về tốt, máy nén luôn đủ dầu để bôi trơn, đảm bảo sự làm việc lâu bền của máy nén (</w:t>
      </w:r>
      <w:r w:rsidRPr="00CD2017">
        <w:rPr>
          <w:rFonts w:ascii="VNI-Times" w:hAnsi="VNI-Times"/>
          <w:sz w:val="26"/>
          <w:szCs w:val="26"/>
        </w:rPr>
        <w:t>daøn ngoaøi cao hôn daøn trong khoâng quaù 2.5m)</w:t>
      </w:r>
    </w:p>
    <w:p w:rsidR="00CD2017" w:rsidRPr="00CD2017" w:rsidRDefault="00CD2017" w:rsidP="007D6FE2">
      <w:pPr>
        <w:tabs>
          <w:tab w:val="left" w:pos="90"/>
        </w:tabs>
        <w:ind w:firstLine="720"/>
        <w:jc w:val="both"/>
        <w:rPr>
          <w:sz w:val="26"/>
          <w:szCs w:val="26"/>
        </w:rPr>
      </w:pPr>
      <w:proofErr w:type="gramStart"/>
      <w:r w:rsidRPr="00CD2017">
        <w:rPr>
          <w:sz w:val="26"/>
          <w:szCs w:val="26"/>
        </w:rPr>
        <w:t>Chiều dài ống gas không nên vượt quá 5m.</w:t>
      </w:r>
      <w:proofErr w:type="gramEnd"/>
      <w:r w:rsidRPr="00CD2017">
        <w:rPr>
          <w:sz w:val="26"/>
          <w:szCs w:val="26"/>
        </w:rPr>
        <w:t xml:space="preserve"> </w:t>
      </w:r>
      <w:proofErr w:type="gramStart"/>
      <w:r w:rsidRPr="00CD2017">
        <w:rPr>
          <w:rFonts w:ascii="VNI-Times" w:hAnsi="VNI-Times"/>
          <w:sz w:val="26"/>
          <w:szCs w:val="26"/>
        </w:rPr>
        <w:t>OÁ</w:t>
      </w:r>
      <w:r w:rsidRPr="00CD2017">
        <w:rPr>
          <w:sz w:val="26"/>
          <w:szCs w:val="26"/>
        </w:rPr>
        <w:t>ng gas càng ngắn càng tốt, ống gas thẳng, ít dòng gấp đi, gấp lại càng tốt vì tổn thất áp suất nhỏ, năng suất lạnh cao, hiệu suất máy cao, tiêu tốn năng lượng ít.</w:t>
      </w:r>
      <w:proofErr w:type="gramEnd"/>
      <w:r w:rsidRPr="00CD2017">
        <w:rPr>
          <w:sz w:val="26"/>
          <w:szCs w:val="26"/>
        </w:rPr>
        <w:t xml:space="preserve"> </w:t>
      </w:r>
    </w:p>
    <w:p w:rsidR="00CD2017" w:rsidRPr="00CD2017" w:rsidRDefault="00CD2017" w:rsidP="007D6FE2">
      <w:pPr>
        <w:tabs>
          <w:tab w:val="left" w:pos="90"/>
        </w:tabs>
        <w:ind w:firstLine="720"/>
        <w:jc w:val="both"/>
        <w:outlineLvl w:val="0"/>
        <w:rPr>
          <w:rFonts w:ascii="VNI-Times" w:hAnsi="VNI-Times"/>
          <w:b/>
          <w:bCs/>
          <w:sz w:val="26"/>
          <w:szCs w:val="26"/>
        </w:rPr>
      </w:pPr>
      <w:r w:rsidRPr="00CD2017">
        <w:rPr>
          <w:rFonts w:ascii="VNI-Times" w:hAnsi="VNI-Times"/>
          <w:b/>
          <w:bCs/>
          <w:sz w:val="26"/>
          <w:szCs w:val="26"/>
        </w:rPr>
        <w:t>2. Laép ñaët caùc thieát bò.</w:t>
      </w:r>
    </w:p>
    <w:p w:rsidR="00CD2017" w:rsidRPr="00CD2017" w:rsidRDefault="00CD2017" w:rsidP="007D6FE2">
      <w:pPr>
        <w:tabs>
          <w:tab w:val="left" w:pos="90"/>
        </w:tabs>
        <w:ind w:firstLine="720"/>
        <w:jc w:val="both"/>
        <w:outlineLvl w:val="0"/>
        <w:rPr>
          <w:b/>
          <w:bCs/>
          <w:i/>
          <w:sz w:val="26"/>
          <w:szCs w:val="26"/>
        </w:rPr>
      </w:pPr>
      <w:r w:rsidRPr="00CD2017">
        <w:rPr>
          <w:b/>
          <w:bCs/>
          <w:i/>
          <w:sz w:val="26"/>
          <w:szCs w:val="26"/>
        </w:rPr>
        <w:t>Lắp đặt dàn trong nhà và ngoài nhà</w:t>
      </w:r>
    </w:p>
    <w:p w:rsidR="00CE1A52" w:rsidRDefault="00CE1A52" w:rsidP="007D6FE2">
      <w:pPr>
        <w:tabs>
          <w:tab w:val="left" w:pos="90"/>
        </w:tabs>
        <w:ind w:firstLine="720"/>
        <w:jc w:val="both"/>
        <w:rPr>
          <w:sz w:val="26"/>
          <w:szCs w:val="26"/>
        </w:rPr>
      </w:pPr>
      <w:r w:rsidRPr="00CD2017">
        <w:rPr>
          <w:noProof/>
          <w:sz w:val="26"/>
          <w:szCs w:val="26"/>
        </w:rPr>
        <mc:AlternateContent>
          <mc:Choice Requires="wpg">
            <w:drawing>
              <wp:anchor distT="0" distB="0" distL="114300" distR="114300" simplePos="0" relativeHeight="251941888" behindDoc="0" locked="0" layoutInCell="1" allowOverlap="1" wp14:anchorId="4CD0F779" wp14:editId="07B2BDFE">
                <wp:simplePos x="0" y="0"/>
                <wp:positionH relativeFrom="column">
                  <wp:posOffset>759460</wp:posOffset>
                </wp:positionH>
                <wp:positionV relativeFrom="paragraph">
                  <wp:posOffset>116205</wp:posOffset>
                </wp:positionV>
                <wp:extent cx="3697605" cy="1969135"/>
                <wp:effectExtent l="0" t="0" r="0" b="0"/>
                <wp:wrapSquare wrapText="bothSides"/>
                <wp:docPr id="122912" name="Group 1229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697605" cy="1969135"/>
                          <a:chOff x="8438" y="5337"/>
                          <a:chExt cx="2700" cy="2307"/>
                        </a:xfrm>
                      </wpg:grpSpPr>
                      <pic:pic xmlns:pic="http://schemas.openxmlformats.org/drawingml/2006/picture">
                        <pic:nvPicPr>
                          <pic:cNvPr id="122913" name="Picture 341"/>
                          <pic:cNvPicPr>
                            <a:picLocks noChangeAspect="1" noChangeArrowheads="1"/>
                          </pic:cNvPicPr>
                        </pic:nvPicPr>
                        <pic:blipFill>
                          <a:blip r:embed="rId69" cstate="print">
                            <a:extLst>
                              <a:ext uri="{28A0092B-C50C-407E-A947-70E740481C1C}">
                                <a14:useLocalDpi xmlns:a14="http://schemas.microsoft.com/office/drawing/2010/main" val="0"/>
                              </a:ext>
                            </a:extLst>
                          </a:blip>
                          <a:srcRect/>
                          <a:stretch>
                            <a:fillRect/>
                          </a:stretch>
                        </pic:blipFill>
                        <pic:spPr bwMode="auto">
                          <a:xfrm>
                            <a:off x="8438" y="5337"/>
                            <a:ext cx="2700" cy="165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22914" name="Text Box 342"/>
                        <wps:cNvSpPr txBox="1">
                          <a:spLocks noChangeArrowheads="1"/>
                        </wps:cNvSpPr>
                        <wps:spPr bwMode="auto">
                          <a:xfrm>
                            <a:off x="8969" y="7104"/>
                            <a:ext cx="1647"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37046" w:rsidRPr="003B2370" w:rsidRDefault="00837046" w:rsidP="00CD2017">
                              <w:pPr>
                                <w:rPr>
                                  <w:rFonts w:ascii="VNI-Times" w:hAnsi="VNI-Times"/>
                                  <w:i/>
                                  <w:sz w:val="22"/>
                                  <w:szCs w:val="22"/>
                                </w:rPr>
                              </w:pPr>
                              <w:r>
                                <w:rPr>
                                  <w:rFonts w:ascii="VNI-Times" w:hAnsi="VNI-Times"/>
                                  <w:i/>
                                  <w:sz w:val="22"/>
                                  <w:szCs w:val="22"/>
                                </w:rPr>
                                <w:t>Hình 2.1: Taám gaù khoái trong</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22912" o:spid="_x0000_s1395" style="position:absolute;left:0;text-align:left;margin-left:59.8pt;margin-top:9.15pt;width:291.15pt;height:155.05pt;z-index:251941888" coordorigin="8438,5337" coordsize="2700,230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H6mAhlBAAAjgwAAA4AAABkcnMvZTJvRG9jLnhtbOxX227jNhB9L9B/&#10;IPSuWJIlyxJiLxxfggXSNtjLB9ASZRErkSpJx84W/ffOkFLsOEE3yL6uATskhxzOnDkzw1x/OLYN&#10;eWBKcylmXngVeISJQpZc7Gbe1y8bf+oRbagoaSMFm3mPTHsf5r//dn3ochbJWjYlUwSUCJ0fuplX&#10;G9Plo5EuatZSfSU7JkBYSdVSA1O1G5WKHkB724yiIJiMDlKVnZIF0xpWV07oza3+qmKF+auqNDOk&#10;mXlgm7G/yv5u8Xc0v6b5TtGu5kVvBn2HFS3lAi59UrWihpK94i9UtbxQUsvKXBWyHcmq4gWzPoA3&#10;YXDhza2S+876sssPu+4JJoD2Aqd3qy3+fLhXhJcQuyjKwsgjgrYQJ3s16dcApEO3y2Hvreo+d/fK&#10;eQrDO1l80yAeXcpxvnObyfbwhyxBJ90baUE6VqpFFeA+OdpYPD7Fgh0NKWBxPMnSSZB4pABZmE2y&#10;cJy4aBU1hBTPTeMxsAvEyXicDrJ1fz5KA4g3Ho7GgZWOaO4utsb2xs2vO17k8O3BhdELcH9MQjhl&#10;9op5vZL2TTpaqr7tOx940FHDt7zh5tFyGjBCo8TDPS8Qa5xcxGk8xAm24M1kHIeIwLDVHaTomA0R&#10;EXJZU7FjC91BTgCioGBYUkoeakZLjcsYzOda7PSZMduGdxveNBhDHPduQ1pd0PIV5BzlV7LYt0wY&#10;l8OKNYCAFLrmnfaIylm7ZUBJ9bEEOwuoHwbo0ykujOUPcOROG7wd2WLT7J9ougiCLLrxl0mw9OMg&#10;XfuLLE79NFincRBPw2W4/BdPh3G+1wxQoc2q473psPrC+Fdzqq8+Lltt1pMHamsLAmcNGv5aE2EJ&#10;EUJbtSo+AfawD8ZGMVPUOKwAyH4dNj8JLOonoDEkGjLvh8n0SlIMKXVKiXCSxDbSQ0oAU5Q2t0y2&#10;BAcAPVhqsaYP4IfzbdiCVguJBLC+NOLZAjjhVl6LUhZk6+l6GvtxNFlDlFYrf7FZxv5kE6bJarxa&#10;LlfhEKWalyUTeM3PB8liLhteDrTVarddNsoFb2M/PSD6tG2EZDmZMQQWlZ2IB0UzDm6izN9Mpqkf&#10;b+LEz9Jg6gdhdpNNgjiLV5vnLt1xwX7eJXKYeVkSJTZKZ0Yj0c58C+znpW80b7mB1tvwFirp0yaa&#10;YyVYi9KG1lDeuPEZFGj+CQrHecf1gaQgxSF8sXFAY9dDiYDZ2/IM2/prLfFzTTsGLqPai5oYDzXx&#10;CwbnRh6hKEboeL8XGxcxRxBgnbOMcP3rfyrh2VGn5205CO3KNqY0DGyeOb5gWwsnceraUhLb1wfg&#10;N7TDIb9+peCvFHxvCiJhkaOOrea4PdrH3XQ6JMJWlo+QB0pCkYcHEjzdYVBL9d0jB3gGzzz9957i&#10;U6b5KCBXszAGnhJjJ3GSRjBR55LtuYSKAlTNPOMRN1wa99beQ/Pe1XCTSzwhF/AWrLhtLGiyswrq&#10;Bk6gXNiRffTaStM/0PFVfT63u07/Rsz/AwAA//8DAFBLAwQUAAYACAAAACEAWGCzG7oAAAAiAQAA&#10;GQAAAGRycy9fcmVscy9lMm9Eb2MueG1sLnJlbHOEj8sKwjAQRfeC/xBmb9O6EJGmbkRwK/UDhmSa&#10;RpsHSRT79wbcKAgu517uOUy7f9qJPSgm452ApqqBkZNeGacFXPrjagssZXQKJ+9IwEwJ9t1y0Z5p&#10;wlxGaTQhsUJxScCYc9hxnuRIFlPlA7nSDD5azOWMmgeUN9TE13W94fGTAd0Xk52UgHhSDbB+DsX8&#10;n+2HwUg6eHm35PIPBTe2uAsQo6YswJIy+A6b6hpIA+9a/vVZ9wIAAP//AwBQSwMEFAAGAAgAAAAh&#10;AHgdZzPhAAAACgEAAA8AAABkcnMvZG93bnJldi54bWxMj8FKw0AQhu+C77CM4M1uttGaxmxKKeqp&#10;FGwF8bZNpklodjZkt0n69o4nvc3PfPzzTbaabCsG7H3jSIOaRSCQClc2VGn4PLw9JCB8MFSa1hFq&#10;uKKHVX57k5m0dCN94LAPleAS8qnRUIfQpVL6okZr/Mx1SLw7ud6awLGvZNmbkcttK+dRtJDWNMQX&#10;atPhpsbivL9YDe+jGdexeh2259Pm+n142n1tFWp9fzetX0AEnMIfDL/6rA45Ox3dhUovWs5quWCU&#10;hyQGwcBzpJYgjhriefIIMs/k/xfyHwAAAP//AwBQSwMECgAAAAAAAAAhAJwpp5yz2QAAs9kAABUA&#10;AABkcnMvbWVkaWEvaW1hZ2UxLmpwZWf/2P/gABBKRklGAAECAQDIAMgAAP/hGQtFeGlmAABNTQAq&#10;AAAACAAHARIAAwAAAAEAAQAAARoABQAAAAEAAABiARsABQAAAAEAAABqASgAAwAAAAEAAgAAATEA&#10;AgAAABsAAAByATIAAgAAABQAAACNh2kABAAAAAEAAACkAAAA0AAAAMgAAAABAAAAyAAAAAFBZG9i&#10;ZSBQaG90b3Nob3AgQ1MgV2luZG93cwAyMDA3OjEyOjA0IDIxOjM3OjM5AAAAAAADoAEAAwAAAAH/&#10;/wAAoAIABAAAAAEAAAIFoAMABAAAAAEAAAE8AAAAAAAAAAYBAwADAAAAAQAGAAABGgAFAAAAAQAA&#10;AR4BGwAFAAAAAQAAASYBKAADAAAAAQACAAACAQAEAAAAAQAAAS4CAgAEAAAAAQAAF9UAAAAAAAAA&#10;SAAAAAEAAABIAAAAAf/Y/+AAEEpGSUYAAQIBAEgASAAA/+0ADEFkb2JlX0NNAAH/7gAOQWRvYmUA&#10;ZIAAAAAB/9sAhAAMCAgICQgMCQkMEQsKCxEVDwwMDxUYExMVExMYEQwMDAwMDBEMDAwMDAwMDAwM&#10;DAwMDAwMDAwMDAwMDAwMDAwMAQ0LCw0ODRAODhAUDg4OFBQODg4OFBEMDAwMDBERDAwMDAwMEQwM&#10;DAwMDAwMDAwMDAwMDAwMDAwMDAwMDAwMDAz/wAARCABiAKADASIAAhEBAxEB/90ABAAK/8QBPwAA&#10;AQUBAQEBAQEAAAAAAAAAAwABAgQFBgcICQoLAQABBQEBAQEBAQAAAAAAAAABAAIDBAUGBwgJCgsQ&#10;AAEEAQMCBAIFBwYIBQMMMwEAAhEDBCESMQVBUWETInGBMgYUkaGxQiMkFVLBYjM0coLRQwclklPw&#10;4fFjczUWorKDJkSTVGRFwqN0NhfSVeJl8rOEw9N14/NGJ5SkhbSVxNTk9KW1xdXl9VZmdoaWprbG&#10;1ub2N0dXZ3eHl6e3x9fn9xEAAgIBAgQEAwQFBgcHBgU1AQACEQMhMRIEQVFhcSITBTKBkRShsUIj&#10;wVLR8DMkYuFygpJDUxVjczTxJQYWorKDByY1wtJEk1SjF2RFVTZ0ZeLys4TD03Xj80aUpIW0lcTU&#10;5PSltcXV5fVWZnaGlqa2xtbm9ic3R1dnd4eXp7fH/9oADAMBAAIRAxEAPwD1KqqqiplNLG1VVNDK&#10;62ANa1rRtYxjG+1rGtU0kklNTqmeen4bshtRvsL66qaWkN3WXPZjUtL3fQr9W1nq2f4Or9Is7M6l&#10;1/BFG/Gx8t9oAfVUbWQ8ljPTqt9PI9b9JZ+fTR+gquybvRrrR/rDWbKcJgcWD7fiuJHcMtZbt/tb&#10;FXy32nqDsnEtZR1Fr24ltDQMkWUb2PpuycdlmJfT9m+1+tvZb+rU5NvqV5G+tJTd6T13pvVsPHys&#10;W5k5NbbW0lzfUbuG/Y+trne+v89aC5nNxcLLy/sfVOl4WXkfzja8a5hyCHbpyLMfJbgvrY93qfRy&#10;L1W/ZuFjMazC6p1HoXpQGsvBNADRs2Tm12Ytnt/0eSkp69Jc5W764VUMswsrA6zUAAXvBpfZBhzm&#10;2Y2/GZ7f5CmfrRl4lbn9W6Pl421+0uxx9qYG6xa59G1/+ZVYkp6BJZWL9aOgZUennVscTGy4ml8/&#10;8Vkiqz/orUa5rmhzSC0iQRqCCkpdJJJJSkkkklKSSSSUpJJJJSkkkklP/9D1VJJJJTm9cEswtJjN&#10;xz/01Vvvbj9Uzsp3T3tvxqHvx8rY0V3tbXVY+t+Y1ll1D2WfovSs/RWfztX2iymz0LHW62vyOk7g&#10;SG5zXDWNRTlRKH1nqBsx87p+Ni5GQ/0nUvtqa0sZbbXuqqdvsZa722VO311Por9T9LakpLi4+J1N&#10;rcvPxKHZuNZZSLdocWmt9lO+i57RdXv+n/I3qtV9W3YNdeN0fMvwcZgdDTYbw0zj+nWyrNGR+g9O&#10;i1nstq2er/wiDh5vUKOrXYjH4bsb1bnOxXvdXmBznPua+pjt1N9N2+rZ/M7P9KrDfrJ6GGczrGHf&#10;0plQIvFjDcA79F767sH7RW7H/S7fVt9H/tvekpT+iuZRil2PRmZ5fWzNzmThWlg3erk1uxW2W+q3&#10;/uN61bP+FYoW4XUemiy6vqOVbjBzRTQ+tuWQbXtq2PaylmdbRjS12/7Z63per69n6NWOoX4Gbg4l&#10;zc9tNGTZWcb9JWyvKL2u9LAsN9d3q05bXe+qln2j/RrIz6sarBoHXG3YbK8hzabGXEairNq9U5OK&#10;a3V1u6e7333/AGP/ALsv/wBIlN/KYcqy7Fy8bB6lbjtY64Nd6VrGWB+13pWtv9Pfst2frjFn2dK6&#10;Pis9Vo6h9X9hNthY93pR7nPdl3Yz8vE9L3Ofb6uTWuovxsfKpsoyK221Xs9O1jwCHNM+x4/d9yqZ&#10;noVZtD3vd7qranY5eRSapqdbe+ja5ll1UV1Vf8HkXfmJKcnHH1oDHfs/rGD1c16bL6/TIA2tYx9m&#10;E+z9N7H+pbs+nZ/RmK1Z1zrOIQMvot1rdZfhvZcdPzvSeaHbf7fqKxZ0etrsSjHpxzgVbxkNva6y&#10;6CC+n7Ne5/tf9odvt9b1P89VG15mMQPRzcb1Mz7NUMa4ZbfRg+lnXszg9uHj6fpaqffSkpPV9bOh&#10;OH6fI+xuEB4ymupDSZhr7LQ2n83/AEq1KMijIrFuPYy6t3D63BzT/abKxsmzNuqy2VV4nWrMIllm&#10;JY00P37G3Cr1bPtVDrbara9v6Gmn/hK/zKY6T0gkZY6ZlYDnDcMrF9xI4b6bMd9uXXura3Z+q0+z&#10;/R/zaSnqUlzOPVl1vNPTev77CQa8XNAse0H/AErbdma/+ruoV213WWOc4W2X5FYA9CqllVFmrdz2&#10;vyDfsdt/e6h/1n1ElOyksnFzurW0DIqbi9SocXbbqHPxy4B5r/RUXDJre3T+e+2+nd9Ov9HYpHr9&#10;NI/XsTMw3a6Oodc2B+e6/p323Gra7/hLmJKdRJVsPqXT89rnYOVTlBhh5pe18H913pl21yspKf/R&#10;9RvyKMal9+RYymmsbrLbHBrGgfnPe+GtavNL/wDHNQPrG2umjd0Bp9J95BFzjP8AS2M/Npb+Zj7P&#10;W9P9JZ+k/QU9B/jN+r+V1r6uWOxss45wA7JfQ9wbTc1g3Obc8/Qsr278d7nejv8A53/T0eIMpbZR&#10;WQCXAlvYiY9RjNHD6aSn2LK/xifU7qfV8DGGa/HGDli5uTZUfQsPp3Ymz1d7XUMd9r3/AGi6r0f0&#10;X/XFsdbqza8W/qF+BTZmV2WMqzcW307acNjbL8fKussbTbb6Vgb9o6fVZbTb6n+E/ml4J6Bt4rsL&#10;xI+iNXCfb+b+a1d79Q/rd1PJwcj6nZbHZTsjEvZ0p5I3gtqse3De6wta/Hcxn6vY5/6D+Z/mPS+z&#10;JT292ZXldQd0vJzLBkZV9zKMXMwxdhWNY6x3p1WNpo3+lj0e79f/AJz/AIRWv2b1LDbFFJAA+l0+&#10;816z/gul9R9Tptbdv/dhWujW5Fthd6rWY59d7sKyssyGm2+y7GyLN9nqU124rv6Ndj12/wDF/wAy&#10;k7puBZ9Y/tn2fJrzK6GOdlsfYzHsbutYzGsYy1tV91Pvs2WUfQtrSU0X9QzKgBlvqe2pwcxnUsd+&#10;NDgf0bndTp+0dO9Vn5voY6sX578yiv7Tj5dFLLWW/acB7ciuz03ep6P6p6mXdjX7PTurfhM9Wp61&#10;7xkm2j0XsZWHn7Q17SXOZsfDaXBzdlnq+m7/AItAt6P0yyx1v2dtdz/pX0zTaf8A0IxzVd/00lIb&#10;esV5FL6+k3Y9vUYBrxcl7qTG4b/Wr9N+VV7N/wD2n+mtCyqq3b6jGv2OD2bgDtcPovbP0XrI/Z9m&#10;bU41XvNdb31DH6jjtuZNbvSNjfUGPl2Ns2bq7vtb/UYofYOoY5Pp1WVAH2OwMiZBMunA6k37FS3/&#10;AIt9ySndSWG/q2VjbRZdVyRtzmWYfH/dwNvxbH/8TSidNycbp+FXTVgXY+JL3MNA+1VzY519jq/s&#10;rr8lzLLLHu3PoYkp2Fz3WsTqGTc+rLfRZjH1LOl10324WWcptZ9Cht7LHV2fovte+z/B/wA79m/R&#10;LTwc2q+25ozKsgufuqpaAyytm1g9K1he6xz/AFN9m9zKv5xCz8xtfUcTHu6ZdlVuc11ObWxlldNp&#10;LqZf7/tGPsqf/SPS9P0rP5z+cSU4mTmZ1Oy7qjMirDtDqj0zLxW5tO6pja6rXdQ6c3IupqvvfXZ6&#10;mcy22zZf+jZWtPA6O3JxnV9VwK8YseW/ZqL7LMaxhaNz/s36Cn07HPtr9C6j6CFZ+zuvXZLul9Ra&#10;3LrYcW9sFzqtllrPUrrD8bJxr23eq1mRXZ6d2z/D+nUt8CAATJHc8n7klOH9YerZXSPQ+ysaKPSu&#10;c7dRY+oGoVux6n5OM7bh+v8AzFO+mzf/ANa9C83Suv8A7Rz8jC9Brfs4c51ldzLA2LrsVlORV+iy&#10;KMl/2Z9mz0baWfQ+071p33049L773tqpqaX2WPMNa1o3Oc5x/dQqGYGRY3qFLKrLC0sbkta0v2kj&#10;1K/V+n9OpvqV/wDBpKY5nSel5xDszEpveAWtsexpeAdPZZHqM/sOVCiuzo/VMfEbdbd07qG6uhlz&#10;3WupyK2OyPSZfc5+Q/HycanJs/TWP+z2436L2ZHp17SzOrCeo9F8sywj/wBg85vh/KSU/wD/0vRe&#10;v9Nd1boub01j/Tfl0vqY8zAc4ewu2/mbvpr57dhv6ZnXdP6rS6rMxXWMfU4kfSYW1+m4Nd7fc2+u&#10;3+atYvpRcv8AXj6j4f1pw9zC3H6rjtIxcojQj6X2bJ2+5+O939vHf+lq/wANTelPiWMfUaQXvY0s&#10;kN3OAcYa1/B9lfu/1rRel9S6r0fqDesdHDg7CANx2ufWxj3ej6GZP+Dtf7P8H+ks/Renb6atdM+r&#10;n1k6l1y36uOLsXqNQc+31g+G+m3b+luobdspsre30r/5m/8AV/8AgF7d0H6r9J6L037DTj1PdbTX&#10;Vm2+mB9oLGei591Z9T22+93pbv8AC2f6R6SnP+rPUfqx9ba29cxsaurqtPtyRoMip7mOo911fpvu&#10;rdT6jcXI/wBH/orfVqrOOmdexC7B6Zm3Cpmy9mdnublhxiyl/TfS/QZVdbNuPlfavVsf/gl599Zf&#10;q31X/F91hv1j+rbnHprjFlbpf6TXuE4mWPpWYVztrKb/AOcZZ+j9T7T9nvv7foWY90dUrfeB1G3H&#10;ZZg3ZJvrpOTTX1Jzq2PrbZj2sdlel6O/0vs/o2enX/NVpTt5FNrrumvuxK8y6qwm3JBDBQTVY1+R&#10;TXaX2Oba/wDQek2zf+m3/wCCWgqfU892FXUKavXysq0UYtJdsa55a+13qXbbPRqqopuvts2P/R1f&#10;oq7b/Spsr+r9Y6GBz8fFzdJeKbH0PB/cqrvbfVd/WsycVJTbHUcI5x6eLm/bGs9Q0T7tn739nc3f&#10;+5vr/wBIsvrXXPqvRndLxupZLPtNtwvwNrjDXbbKK8ix1TtraLPVsx2et+isfZ/wdnpY31qyKqcD&#10;qPVz0TIyMquuv7Rh5VVNmO5tZs9DMutb9p9SnD3vsfThZXrf9yKqKvVya/Gb7M/quTbmXuN+Re8G&#10;18jVzvo+xm1rGbPZXWz6H81Wkp+mzJBjnz4WZi9ExjTVdk0VY/UXNacqzAL6GutA9/vqNNt1O/d6&#10;bcjevA8nJ67ZZX1J/ULrMvGbtpeLnG2utn6EOZaHD0937jP0ln87/pF69/i++vTfrDiNwuokM6xS&#10;07zt2tvYw7TkVfmepr+nqZ/xlf6L2VJTqtxWdTZdXTkjNrxbn49tXUcUWNFlZBe2pxZhWP8Azf1j&#10;9Zr/AOMSGL1HHLiKr6Zk7sPJ+0N42/0XqjWso/f9PGZYt1YeT0TpeLe92E7I6dmdVs2HIxS5wFg3&#10;Zr7HUW+vg1er6L22XPx/0nqen/hUlNXKvbl0WYGe7FzGX7Wuoy2W9PscGEOaQ+0XfaLG2t9St9Fd&#10;Ff7ievGswfsnoW9R6Zi4wbWcQtGdU9gf6z5ub9vyqt+70fWsvr9LG/m66lfsx+v00Y1FduP1JoDm&#10;5rsxpqfYC5u11f2Wt+OzZV6ns+y/pP0aHj00W5r8UYGV0w07zVfU4V0PaHNa14GLa6h77t3qMqya&#10;N/8AOb0lJc3qGDm4R+xX1ZWy/HDxW9r9p9eoO3gE7XM/lKgzqzOm35OPRdj2VOyLXMZkephn1LHm&#10;zIppzLq7MPqFvr2P/mfS/wBHb/pFbzOn2V2UZF7qc9td1IBy6GOuaXW1sa+jJoFLKn1Pf61f6t9N&#10;n+D/AJ1XMHEdTRkVZAa5tt91m2dwLLXusbu3D91/uYkpJ07Pq6hiNyamurBdZW+t8bmWVPfj31P9&#10;N1le6q+qyvdXZZV/o7NipdVl3WeiskBrbr7T4ktx7qQP/ZhVPqjldUyKD9stZfjtxsb0rKq2MYLS&#10;2z7WwWUWWU5DvbTa63H9PF/S/q6vZxb+2+lzyRkbfjsZr/mpKf/T9VSSSSUtAme6dJJJTyX1xfmf&#10;tPpzOkX2Ymfua3MzGmsU0YT7GunL+0B7N+RkY+zC9v6f0smnf/grcr639Yo+qOTTlC1mfkZd1d9m&#10;NuczIdVSMh7brH778Vtf2m//AAOHif8AXfS/Q9vmdK6fm2C3IpBvDDW29hdXcGHV1bMmh1d7GfyG&#10;2LC6h9RMLLdjvF5sbiXfaK8XJrZZjOcQK3faacduHdlP2NZ6dmTk2+n6f+Eo9Wm1KTt6rj9U6p0K&#10;zFeHC2m3MfWHA7WPq9Or1GaWtfvtexn6P/B5C6FYfTeg5DOv5P1g6g6s5duNXh1V0TsZW0+tc8uc&#10;GOe7Iv8Aftsa/wCz7PT9e1biSmNhcK3Fg3OAO1viewXzPj2mvMsOUwMta9xsqI9MB0ndW2ljG147&#10;qrP0n5jK/TX00vOP8Y/+Lx+a6z6wdBr/AF9o3ZeIwfzwEl11LAPflf6Sr/tT/wCGf6SlPmd76bgy&#10;2NjK2wKy4uJIn37vRr9jn2bW/wA59BP0vNo6d1fp+XkGx+Ng3sue2h/vEOa+wVbv0fb+R6n0PW/w&#10;iDj57G1MFjN9Qc4Oqa4Aw4S70/a7091nuXb/AFJ/xanreNX1fq5FPT8mp4oxag5lsndTVkOc9uz2&#10;/wBJo/na7PZ+j9JJT6z0/qGF1PCqzsC5uRi3t3VWs4I+fuY9rvZZW/8ASVv/AEdiqZ2NYOqYmU3q&#10;luI17hT9iit1N5aLcgsa22t1rMh7Gv8A0lVv8zSvLMDM67/iw+sH7Pzg7K6Jmu3bmghljRtYczGb&#10;7vSzaGbftWN/hP6n2PKXp/7fx20DONtNvTziHNF9ZdvNVbXPyrhRtd7K92P+j9T1f0ln+jSUoZX1&#10;jxMe2zMxKc57HVioYTyxzmn+k2vpy/bX6TvfXVXkZHqIw69gMuxcbJ9TEys1jHU0XMcDLw4ih1rN&#10;+N9oZ6b/AFKvX/6utX3vZWx1ljgxjAXOc4wABq5znFZtHW7MimvJo6bl2Y1smu6KWzXG6vI9GzJZ&#10;lend/g2eh9p/0lFaSk/V4+yMn/uTi/8AtxQo9HJtwrfUcbZysxpLzuMDJyGCvX8ytv6Nn8hYfUev&#10;1ZHVa8Jr7WY99bWOx8nH9NjrRZq39N6HUWPfV/2qZX9kxv1fK/Tfp1e+q+YH12YDa6q24zGWO22l&#10;9u/INl9wyKL3WZbLG2bvUycqz1MvI9dJS2DjUfVtlluflm9lzaKa7PS94Zj0+m43/ZWHe32XZFmV&#10;a39DV+itt9KitHzyD9YekHSCzKg/2aT7VY6liU59lWHfVcay2x/2mp2wM09B9L3Ne239Zpvtb9D+&#10;X+jurpeq+UAPrL0uoABrcTNe0RwWuwKm7f7NzklP/9T1VJJJJSkkkklKSSSSUpJJJJSkkkklPM5H&#10;+L76vX/WSn6xBj6smuwX2VVnbVZc33V5FjR722b/ANJZ6b9mRZ/P/wCG9XpkkklPnX1r6r0erF+s&#10;WJ9Y+nZDar8ltnTtzHMNtjMajGqvxMxld+NU5tlD/wBNv/mLfRyMb+dxlap6ezpX1IPqdPtx8erp&#10;2TubY717WMymG2+q9p+xelb6oqddsxdlWx/83+kXXdV6XR1THbTa+yl1b/UquqID2P2vq3tFjbKX&#10;/o7bGbLqra/+ubFg9f8Aqv1/qvSsjpr+qV5Fby2zHdbW6p4dWWPrqy34VjKMum7Y5tv6pX6XqfaP&#10;StspoSU28/rnSerfVS/Ow7hdiZTTjslpaXve77N9nNVwY/dY93pent/SLoFxnT+hZ1WF0j6vY+Db&#10;g9OwsgZXUcm59LjaaHjLoZR6DrXWNy87379uNbRj4+z0/wBJWuzSUxsrrtYa7Gh7HCHNcJBHm0rN&#10;d9W+mNuORhizp+Q5rWepiPNQhk+kH43uw7vT3O2evjWrUSSU5rcfruOT6eXTm1ge1mTX6VpOn08v&#10;F/QfvfQ6YnxMHMd1F3UuoPr9RtRoxcemS2pj3MsyHOveGPyLcmyij/BVV1Morrrr/nbrtFJJT//V&#10;9VSXyqkkp+qky+VkklP1UkvlVJJT9VJL5VSSU/VSS+VUklP1UkvlVJJT9VJL5VSSU/VSS+VUklP1&#10;UkvlVJJT9VJL5VSSU//Z/+0dIlBob3Rvc2hvcCAzLjAAOEJJTQQEAAAAAAAHHAIAAAIAAgA4QklN&#10;BCUAAAAAABBGDPKJJrhW2rCcAaGwp5B3OEJJTQPtAAAAAAAQAMgAAAABAAEAyAAAAAEAAThCSU0E&#10;JgAAAAAADgAAAAAAAAAAAAA/gAAAOEJJTQQNAAAAAAAEAAAAeDhCSU0EGQAAAAAABAAAAB44QklN&#10;A/MAAAAAAAkAAAAAAAAAAAEAOEJJTQQKAAAAAAABAAA4QklNJxAAAAAAAAoAAQAAAAAAAAACOEJJ&#10;TQP0AAAAAAASADUAAAABAC0AAAAGAAAAAAABOEJJTQP3AAAAAAAcAAD/////////////////////&#10;////////A+gAADhCSU0ECAAAAAAAEAAAAAEAAAJAAAACQAAAAAA4QklNBB4AAAAAAAQAAAAAOEJJ&#10;TQQaAAAAAAM5AAAABgAAAAAAAAAAAAABPAAAAgUAAAACADAANQAAAAEAAAAAAAAAAAAAAAAAAAAA&#10;AAAAAQAAAAAAAAAAAAACBQAAATwAAAAAAAAAAAAAAAAAAAAAAQAAAAAAAAAAAAAAAAAAAAAAAAAQ&#10;AAAAAQAAAAAAAG51bGwAAAACAAAABmJvdW5kc09iamMAAAABAAAAAAAAUmN0MQAAAAQAAAAAVG9w&#10;IGxvbmcAAAAAAAAAAExlZnRsb25nAAAAAAAAAABCdG9tbG9uZwAAATwAAAAAUmdodGxvbmcAAAIF&#10;AAAABnNsaWNlc1ZsTHMAAAABT2JqYwAAAAEAAAAAAAVzbGljZQAAABIAAAAHc2xpY2VJRGxvbmcA&#10;AAAAAAAAB2dyb3VwSURsb25nAAAAAAAAAAZvcmlnaW5lbnVtAAAADEVTbGljZU9yaWdpbgAAAA1h&#10;dXRvR2VuZXJhdGVkAAAAAFR5cGVlbnVtAAAACkVTbGljZVR5cGUAAAAASW1nIAAAAAZib3VuZHNP&#10;YmpjAAAAAQAAAAAAAFJjdDEAAAAEAAAAAFRvcCBsb25nAAAAAAAAAABMZWZ0bG9uZwAAAAAAAAAA&#10;QnRvbWxvbmcAAAE8AAAAAFJnaHRsb25nAAACBQAAAAN1cmxURVhUAAAAAQAAAAAAAG51bGxURVhU&#10;AAAAAQAAAAAAAE1zZ2VURVhUAAAAAQAAAAAABmFsdFRhZ1RFWFQAAAABAAAAAAAOY2VsbFRleHRJ&#10;c0hUTUxib29sAQAAAAhjZWxsVGV4dFRFWFQAAAABAAAAAAAJaG9yekFsaWduZW51bQAAAA9FU2xp&#10;Y2VIb3J6QWxpZ24AAAAHZGVmYXVsdAAAAAl2ZXJ0QWxpZ25lbnVtAAAAD0VTbGljZVZlcnRBbGln&#10;bgAAAAdkZWZhdWx0AAAAC2JnQ29sb3JUeXBlZW51bQAAABFFU2xpY2VCR0NvbG9yVHlwZQAAAABO&#10;b25lAAAACXRvcE91dHNldGxvbmcAAAAAAAAACmxlZnRPdXRzZXRsb25nAAAAAAAAAAxib3R0b21P&#10;dXRzZXRsb25nAAAAAAAAAAtyaWdodE91dHNldGxvbmcAAAAAADhCSU0EKAAAAAAADAAAAAE/8AAA&#10;AAAAADhCSU0EFAAAAAAABAAAAAE4QklNBAwAAAAAF/EAAAABAAAAoAAAAGIAAAHgAAC3wAAAF9UA&#10;GAAB/9j/4AAQSkZJRgABAgEASABIAAD/7QAMQWRvYmVfQ00AAf/uAA5BZG9iZQBkgAAAAAH/2wCE&#10;AAwICAgJCAwJCQwRCwoLERUPDAwPFRgTExUTExgRDAwMDAwMEQwMDAwMDAwMDAwMDAwMDAwMDAwM&#10;DAwMDAwMDAwBDQsLDQ4NEA4OEBQODg4UFA4ODg4UEQwMDAwMEREMDAwMDAwRDAwMDAwMDAwMDAwM&#10;DAwMDAwMDAwMDAwMDAwMDP/AABEIAGIAoAMBIgACEQEDEQH/3QAEAAr/xAE/AAABBQEBAQEBAQAA&#10;AAAAAAADAAECBAUGBwgJCgsBAAEFAQEBAQEBAAAAAAAAAAEAAgMEBQYHCAkKCxAAAQQBAwIEAgUH&#10;BggFAwwzAQACEQMEIRIxBUFRYRMicYEyBhSRobFCIyQVUsFiMzRygtFDByWSU/Dh8WNzNRaisoMm&#10;RJNUZEXCo3Q2F9JV4mXys4TD03Xj80YnlKSFtJXE1OT0pbXF1eX1VmZ2hpamtsbW5vY3R1dnd4eX&#10;p7fH1+f3EQACAgECBAQDBAUGBwcGBTUBAAIRAyExEgRBUWFxIhMFMoGRFKGxQiPBUtHwMyRi4XKC&#10;kkNTFWNzNPElBhaisoMHJjXC0kSTVKMXZEVVNnRl4vKzhMPTdePzRpSkhbSVxNTk9KW1xdXl9VZm&#10;doaWprbG1ub2JzdHV2d3h5ent8f/2gAMAwEAAhEDEQA/APUqqqqKmU0sbVVU0MrrYA1rWtG1jGMb&#10;7Wsa1TSSSU1OqZ56fhuyG1G+wvrqppaQ3dZc9mNS0vd9Cv1bWerZ/g6v0izszqXX8EUb8bHy32gB&#10;9VRtZDyWM9Oq308j1v0ln59NH6Cq7Ju9GutH+sNZspwmBxYPt+K4kdwy1lu3+1sVfLfaeoOycS1l&#10;HUWvbiW0NAyRZRvY+m7Jx2WYl9P2b7X629lv6tTk2+pXkb60lN3pPXem9Ww8fKxbmTk1ttbSXN9R&#10;u4b9j62ud76/z1oLmc3FwsvL+x9U6XhZeR/ONrxrmHIIdunIsx8luC+tj3ep9HIvVb9m4WMxrMLq&#10;nUehelAay8E0ANGzZObXZi2e3/R5KSnr0lzlbvrhVQyzCysDrNQABe8Gl9kGHObZjb8Znt/kKZ+t&#10;GXiVuf1bo+XjbX7S7HH2pgbrFrn0bX/5lViSnoEllYv1o6BlR6edWxxMbLiaXz/xWSKrP+itRrmu&#10;aHNILSJBGoIKSl0kkklKSSSSUpJJJJSkkkklKSSSSU//0PVUkkklOb1wSzC0mM3HP/TVW+9uP1TO&#10;yndPe2/Goe/HytjRXe1tdVj635jWWXUPZZ+i9Kz9FZ/O1faLKbPQsdbra/I6TuBIbnNcNY1FOVEo&#10;fWeoGzHzun42LkZD/SdS+2prSxltte6qp2+xlrvbZU7fXU+iv1P0tqSkuLj4nU2ty8/Eodm41llI&#10;t2hxaa32U76LntF1e/6f8jeq1X1bdg1143R8y/BxmB0NNhvDTOP6dbKs0ZH6D06LWey2rZ6v/CIO&#10;Hm9Qo6tdiMfhuxvVuc7Fe91eYHOc+5r6mO3U303b6tn8zs/0qsN+snoYZzOsYd/SmVAi8WMNwDv0&#10;XvruwftFbsf9Lt9W30f+296SlP6K5lGKXY9GZnl9bM3OZOFaWDd6uTW7FbZb6rf+43rVs/4Vihbh&#10;dR6aLLq+o5VuMHNFND625ZBte2rY9rKWZ1tGNLXb/tnrel6vr2fo1Y6hfgZuDiXNz200ZNlZxv0l&#10;bK8ova70sCw313erTltd76qWfaP9GsjPqxqsGgdcbdhsryHNpsZcRqKs2r1Tk4prdXW7p7vfff8A&#10;Y/8Auy//AEiU38phyrLsXLxsHqVuO1jrg13pWsZYH7Xela2/09+y3Z+uMWfZ0ro+Kz1WjqH1f2E2&#10;2Fj3elHuc92XdjPy8T0vc59vq5Na6i/Gx8qmyjIrbbVez07WPAIc0z7Hj933KpmehVm0Pe93uqtq&#10;djl5FJqmp1t76NrmWXVRXVV/weRd+YkpyccfWgMd+z+sYPVzXpsvr9MgDa1jH2YT7P03sf6luz6d&#10;n9GYrVnXOs4hAy+i3Wt1l+G9lx0/O9J5odt/t+orFnR62uxKMenHOBVvGQ29rrLoIL6fs17n+1/2&#10;h2+31vU/z1UbXmYxA9HNxvUzPs1Qxrhlt9GD6WdezOD24ePp+lqp99KSk9X1s6E4fp8j7G4QHjKa&#10;6kNJmGvstDafzf8ASrUoyKMisW49jLq3cPrcHNP9psrGybM26rLZVXidaswiWWYljTQ/fsbcKvVs&#10;+1UOttqtr2/oaaf+Er/MpjpPSCRljpmVgOcNwysX3Ejhvpsx325de6trdn6rT7P9H/NpKepSXM49&#10;WXW809N6/vsJBrxc0Cx7Qf8AStt2Zr/6u6hXbXdZY5zhbZfkVgD0KqWVUWat3Pa/IN+x2397qH/W&#10;fUSU7KSycXO6tbQMipuL1Khxdtuoc/HLgHmv9FRcMmt7dP577b6d306/0dikev00j9exMzDdro6h&#10;1zYH57r+nfbcatrv+EuYkp1ElWw+pdPz2udg5VOUGGHml7Xwf3XemXbXKykp/9H1G/IoxqX35FjK&#10;aaxustscGsaB+c974a1q80v/AMc1A+sba6aN3QGn0n3kEXOM/wBLYz82lv5mPs9b0/0ln6T9BT0H&#10;+M36v5XWvq5Y7GyzjnADsl9D3BtNzWDc5tzz9Cyvbvx3ud6O/wDnf9PR4gyltlFZAJcCW9iJj1GM&#10;0cPppKfYsr/GJ9Tup9XwMYZr8cYOWLm5NlR9Cw+ndibPV3tdQx32vf8AaLqvR/Rf9cWx1urNrxb+&#10;oX4FNmZXZYyrNxbfTtpw2Nsvx8q6yxtNtvpWBv2jp9VltNvqf4T+aXgnoG3iuwvEj6I1cJ9v5v5r&#10;V3v1D+t3U8nByPqdlsdlOyMS9nSnkjeC2qx7cN7rC1r8dzGfq9jn/oP5n+Y9L7MlPb3ZleV1B3S8&#10;nMsGRlX3MoxczDF2FY1jrHenVY2mjf6WPR7v1/8AnP8AhFa/ZvUsNsUUkAD6XT7zXrP+C6X1H1Om&#10;1t2/92Fa6NbkW2F3qtZjn13uwrKyzIabb7LsbIs32epTXbiu/o12PXb/AMX/ADKTum4Fn1j+2fZ8&#10;mvMroY52Wx9jMexu61jMaxjLW1X3U++zZZR9C2tJTRf1DMqAGW+p7anBzGdSx340OB/Rud1On7R0&#10;71Wfm+hjqxfnvzKK/tOPl0UstZb9pwHtyK7PTd6no/qnqZd2Nfs9O6t+Ez1anrXvGSbaPRexlYef&#10;tDXtJc5mx8NpcHN2Wer6bv8Ai0C3o/TLLHW/Z213P+lfTNNp/wDQjHNV3/TSUht6xXkUvr6Tdj29&#10;RgGvFyXupMbhv9av035VXs3/APaf6a0LKqrdvqMa/Y4PZuAO1w+i9s/Resj9n2ZtTjVe811vfUMf&#10;qOO25k1u9I2N9QY+XY2zZuru+1v9Rih9g6hjk+nVZUAfY7AyJkEy6cDqTfsVLf8Ai33JKd1JYb+r&#10;ZWNtFl1XJG3OZZh8f93A2/Fsf/xNKJ03Jxun4VdNWBdj4kvcw0D7VXNjnX2Or+yuvyXMssse7c+h&#10;iSnYXPdaxOoZNz6st9FmMfUs6XXTfbhZZym1n0KG3ssdXZ+i+177P8H/ADv2b9EtPBzar7bmjMqy&#10;C5+6qloDLK2bWD0rWF7rHP8AU32b3Mq/nELPzG19RxMe7pl2VW5zXU5tbGWV02kupl/v+0Y+yp/9&#10;I9L0/Ss/nP5xJTiZOZnU7LuqMyKsO0OqPTMvFbm07qmNrqtd1Dpzci6mq+99dnqZzLbbNl/6Nla0&#10;8Do7cnGdX1XArxix5b9movssxrGFo3P+zfoKfTsc+2v0LqPoIVn7O69dku6X1Frcuthxb2wXOq2W&#10;Ws9SusPxsnGvbd6rWZFdnp3bP8P6dS3wIABMkdzyfuSU4f1h6tldI9D7Kxoo9K5zt1Fj6gahW7Hq&#10;fk4ztuH6/wDMU76bN/8A1r0LzdK6/wDtHPyML0Gt+zhznWV3MsDYuuxWU5FX6LIoyX/Zn2bPRtpZ&#10;9D7TvWnffTj0vvve2qmppfZY8w1rWjc5znH91CoZgZFjeoUsqssLSxuS1rS/aSPUr9X6f06m+pX/&#10;AMGkpjmdJ6XnEOzMSm94Ba2x7Gl4B09lkeoz+w5UKK7Oj9Ux8Rt1t3Tuobq6GXPda6nIrY7I9Jl9&#10;zn5D8fJxqcmz9NY/7PbjfovZkenXtLM6sJ6j0XyzLCP/AGDzm+H8pJT/AP/S9F6/013Vui5vTWP9&#10;N+XS+pjzMBzh7C7b+Zu+mvnt2G/pmdd0/qtLqszFdYx9TiR9JhbX6bg13t9zb67f5q1i+lFy/wBe&#10;PqPh/WnD3MLcfquO0jFyiNCPpfZsnb7n473f28d/6Wr/AA1N6U+JYx9RpBe9jSyQ3c4BxhrX8H2V&#10;+7/WtF6X1LqvR+oN6x0cODsIA3Ha59bGPd6PoZk/4O1/s/wf6Sz9F6dvpq10z6ufWTqXXLfq44ux&#10;eo1Bz7fWD4b6bdv6W6ht2ymyt7fSv/mb/wBX/wCAXt3Qfqv0novTfsNOPU91tNdWbb6YH2gsZ6Ln&#10;3Vn1Pbb73elu/wALZ/pHpKc/6s9R+rH1trb1zGxq6uq0+3JGgyKnuY6j3XV+m+6t1PqNxcj/AEf+&#10;it9Wqs46Z17ELsHpmbcKmbL2Z2e5uWHGLKX9N9L9BlV1s24+V9q9Wx/+CXn31l+rfVf8X3WG/WP6&#10;tucemuMWVul/pNe4TiZY+lZhXO2spv8A5xln6P1PtP2e+/t+hZj3R1St94HUbcdlmDdkm+uk5NNf&#10;UnOrY+ttmPax2V6Xo7/S+z+jZ6df81WlO3kU2uu6a+7ErzLqrCbckEMFBNVjX5FNdpfY5tr/ANB6&#10;TbN/6bf/AIJaCp9Tz3YVdQpq9fKyrRRi0l2xrnlr7Xepdts9Gqqim6+2zY/9HV+irtv9Kmyv6v1j&#10;oYHPx8XN0l4psfQ8H9yqu9t9V39azJxUlNsdRwjnHp4ub9saz1DRPu2fvf2dzd/7m+v/AEiy+tdc&#10;+q9Gd0vG6lks+023C/A2uMNdtsoryLHVO2tos9WzHZ636Kx9n/B2eljfWrIqpwOo9XPRMjIyq66/&#10;tGHlVU2Y7m1mz0My61v2n1KcPe+x9OFlet/3Iqoq9XJr8Zvsz+q5NuZe435F7wbXyNXO+j7GbWsZ&#10;s9ldbPofzVaSn6bMkGOfPhZmL0TGNNV2TRVj9Rc1pyrMAvoa60D3++o023U793ptyN68Dycnrtll&#10;fUn9Qusy8Zu2l4ucba62foQ5locPT3fuM/SWfzv+kXr3+L769N+sOI3C6iQzrFLTvO3a29jDtORV&#10;+Z6mv6epn/GV/ovZUlOq3FZ1Nl1dOSM2vFufj21dRxRY0WVkF7anFmFY/wDN/WP1mv8A4xIYvUcc&#10;uIqvpmTuw8n7Q3jb/ReqNayj9/08Zli3Vh5PROl4t73YTsjp2Z1WzYcjFLnAWDdmvsdRb6+DV6vo&#10;vbZc/H/Sep6f+FSU1cq9uXRZgZ7sXMZfta6jLZb0+xwYQ5pD7Rd9osba31K30V0V/uJ68azB+yeh&#10;b1HpmLjBtZxC0Z1T2B/rPm5v2/Kq37vR9ay+v0sb+brqV+zH6/TRjUV24/UmgObmuzGmp9gLm7XV&#10;/Za347NlXqez7L+k/RoePTRbmvxRgZXTDTvNV9ThXQ9oc1rXgYtrqHvu3eoyrJo3/wA5vSUlzeoY&#10;ObhH7FfVlbL8cPFb2v2n16g7eATtcz+UqDOrM6bfk49F2PZU7ItcxmR6mGfUsebMimnMursw+oW+&#10;vY/+Z9L/AEdv+kVvM6fZXZRkXupz213UgHLoY65pdbWxr6MmgUsqfU9/rV/q302f4P8AnVcwcR1N&#10;GRVkBrm233WbZ3Aste6xu7cP3X+5iSknTs+rqGI3Jqa6sF1lb63xuZZU9+PfU/03WV7qr6rK91dl&#10;lX+js2Kl1WXdZ6KyQGtuvtPiS3HupA/9mFU+qOV1TIoP2y1l+O3GxvSsqrYxgtLbPtbBZRZZTkO9&#10;tNrrcf08X9L+rq9nFv7b6XPJGRt+Oxmv+akp/9P1VJJJJS0CZ7p0kklPJfXF+Z+0+nM6RfZiZ+5r&#10;czMaaxTRhPsa6cv7QHs35GRj7ML2/p/Syad/+Ctyvrf1ij6o5NOULWZ+Rl3V32Y25zMh1VIyHtus&#10;fvvxW1/ab/8AA4eJ/wBd9L9D2+Z0rp+bYLcikG8MNbb2F1dwYdXVsyaHV3sZ/IbYsLqH1Ewst2O8&#10;XmxuJd9orxcmtlmM5xArd9ppx24d2U/Y1np2ZOTb6fp/4Sj1abUpO3quP1TqnQrMV4cLabcx9YcD&#10;tY+r06vUZpa1++17Gfo/8HkLoVh9N6DkM6/k/WDqDqzl241eHVXROxlbT61zy5wY57si/wB+2xr/&#10;ALPs9P17VuJKY2FwrcWDc4A7W+J7BfM+Paa8yw5TAy1r3Gyoj0wHSd1baWMbXjuqs/SfmMr9NfTS&#10;84/xj/4vH5rrPrB0Gv8AX2jdl4jB/PASXXUsA9+V/pKv+1P/AIZ/pKU+Z3vpuDLY2MrbArLi4kif&#10;fu9Gv2OfZtb/ADn0E/S82jp3V+n5eQbH42Dey57aH+8Q5r7BVu/R9v5HqfQ9b/CIOPnsbUwWM31B&#10;zg6prgDDhLvT9rvT3We5dv8AUn/Fqet41fV+rkU9PyanijFqDmWyd1NWQ5z27Pb/AEmj+drs9n6P&#10;0klPrPT+oYXU8KrOwLm5GLe3dVazgj5+5j2u9llb/wBJW/8AR2KpnY1g6piZTeqW4jXuFP2KK3U3&#10;lotyCxrba3WsyHsa/wDSVW/zNK8swMzrv+LD6wfs/ODsroma7duaCGWNG1hzMZvu9LNoZt+1Y3+E&#10;/qfY8pen/t/HbQM42029POIc0X1l281Vtc/KuFG13sr3Y/6P1PV/SWf6NJShlfWPEx7bMzEpznsd&#10;WKhhPLHOaf6Ta+nL9tfpO99dVeRkeojDr2Ay7Fxsn1MTKzWMdTRcxwMvDiKHWs3432hnpv8AUq9f&#10;/q61fe9lbHWWODGMBc5zjAAGrnOcVm0dbsyKa8mjpuXZjWya7opbNcbq8j0bMlmV6d3+DZ6H2n/S&#10;UVpKT9Xj7Iyf+5OL/wC3FCj0cm3Ct9RxtnKzGkvO4wMnIYK9fzK2/o2fyFh9R6/VkdVrwmvtZj31&#10;tY7Hycf02OtFmrf03odRY99X/aplf2TG/V8r9N+nV76r5gfXZgNrqrbjMZY7baX278g2X3DIovdZ&#10;lssbZu9TJyrPUy8j10lLYONR9W2WW5+Wb2XNoprs9L3hmPT6bjf9lYd7fZdkWZVrf0NX6K230qK0&#10;fPIP1h6QdILMqD/ZpPtVjqWJTn2VYd9VxrLbH/aanbAzT0H0vc17bf1mm+1v0P5f6O6ul6r5QA+s&#10;vS6gAGtxM17RHBa7Aqbt/s3OSU//1PVUkkklKSSSSUpJJJJSkkkklKSSSSU8zkf4vvq9f9ZKfrEG&#10;Pqya7BfZVWdtVlzfdXkWNHvbZv8A0lnpv2ZFn8//AIb1emSSSU+dfWvqvR6sX6xYn1j6dkNqvyW2&#10;dO3Mcw22MxqMaq/EzGV341Tm2UP/AE2/+Yt9HIxv53GVqnp7OlfUg+p0+3Hx6unZO5tjvXtYzKYb&#10;b6r2n7F6Vvqip12zF2VbH/zf6Rdd1XpdHVMdtNr7KXVv9Sq6ogPY/a+re0WNspf+jtsZsuqtr/65&#10;sWD1/wCq/X+q9KyOmv6pXkVvLbMd1tbqnh1ZY+urLfhWMoy6btjm2/qlfpep9o9K2ymhJTbz+udJ&#10;6t9VL87DuF2JlNOOyWlpe97vs32c1XBj91j3el6e39IugXGdP6FnVYXSPq9j4NuD07CyBldRybn0&#10;uNpoeMuhlHoOtdY3Lzvfv241tGPj7PT/AEla7NJTGyuu1hrsaHscIc1wkEebSs131b6Y245GGLOn&#10;5DmtZ6mI81CGT6Qfje7Du9Pc7Z6+NatRJJTmtx+u45Pp5dObWB7WZNfpWk6fTy8X9B+99DpifEwc&#10;x3UXdS6g+v1G1GjFx6ZLamPcyzIc694Y/ItybKKP8FVXUyiuuuv+duu0UklP/9X1VJfKqSSn6qTL&#10;5WSSU/VSS+VUklP1UkvlVJJT9VJL5VSSU/VSS+VUklP1UkvlVJJT9VJL5VSSU/VSS+VUklP1Ukvl&#10;VJJT/9kAOEJJTQQhAAAAAABTAAAAAQEAAAAPAEEAZABvAGIAZQAgAFAAaABvAHQAbwBzAGgAbwBw&#10;AAAAEgBBAGQAbwBiAGUAIABQAGgAbwB0AG8AcwBoAG8AcAAgAEMAUwAAAAEAOEJJTQQGAAAAAAAH&#10;AAQAAAABAQD/4RwIaHR0cDovL25zLmFkb2JlLmNvbS94YXAvMS4wLwA8P3hwYWNrZXQgYmVnaW49&#10;J++7vycgaWQ9J1c1TTBNcENlaGlIenJlU3pOVGN6a2M5ZCc/Pgo8eDp4bXBtZXRhIHhtbG5zOng9&#10;J2Fkb2JlOm5zOm1ldGEvJyB4OnhtcHRrPSdYTVAgdG9vbGtpdCAzLjAtMjgsIGZyYW1ld29yayAx&#10;LjYnPgo8cmRmOlJERiB4bWxuczpyZGY9J2h0dHA6Ly93d3cudzMub3JnLzE5OTkvMDIvMjItcmRm&#10;LXN5bnRheC1ucyMnIHhtbG5zOmlYPSdodHRwOi8vbnMuYWRvYmUuY29tL2lYLzEuMC8nPgoKIDxy&#10;ZGY6RGVzY3JpcHRpb24gcmRmOmFib3V0PSd1dWlkOjQ0MzAzZDUwLWEyNzYtMTFkYy04YjhjLWNk&#10;YWUxNDBhODhiYycKICB4bWxuczpleGlmPSdodHRwOi8vbnMuYWRvYmUuY29tL2V4aWYvMS4wLyc+&#10;CiAgPGV4aWY6UGl4ZWxYRGltZW5zaW9uPjUxNzwvZXhpZjpQaXhlbFhEaW1lbnNpb24+CiAgPGV4&#10;aWY6UGl4ZWxZRGltZW5zaW9uPjMxNjwvZXhpZjpQaXhlbFlEaW1lbnNpb24+CiAgPGV4aWY6Q29s&#10;b3JTcGFjZT40Mjk0OTY3Mjk1PC9leGlmOkNvbG9yU3BhY2U+CiAgPGV4aWY6TmF0aXZlRGlnZXN0&#10;PjM2ODY0LDQwOTYwLDQwOTYxLDM3MTIxLDM3MTIyLDQwOTYyLDQwOTYzLDM3NTEwLDQwOTY0LDM2&#10;ODY3LDM2ODY4LDMzNDM0LDMzNDM3LDM0ODUwLDM0ODUyLDM0ODU1LDM0ODU2LDM3Mzc3LDM3Mzc4&#10;LDM3Mzc5LDM3MzgwLDM3MzgxLDM3MzgyLDM3MzgzLDM3Mzg0LDM3Mzg1LDM3Mzg2LDM3Mzk2LDQx&#10;NDgzLDQxNDg0LDQxNDg2LDQxNDg3LDQxNDg4LDQxNDkyLDQxNDkzLDQxNDk1LDQxNzI4LDQxNzI5&#10;LDQxNzMwLDQxOTg1LDQxOTg2LDQxOTg3LDQxOTg4LDQxOTg5LDQxOTkwLDQxOTkxLDQxOTkyLDQx&#10;OTkzLDQxOTk0LDQxOTk1LDQxOTk2LDQyMDE2LDAsMiw0LDUsNiw3LDgsOSwxMCwxMSwxMiwxMywx&#10;NCwxNSwxNiwxNywxOCwyMCwyMiwyMywyNCwyNSwyNiwyNywyOCwzMDtCODk2OUIyQzQ2NUQ3RUZB&#10;Rjg4RTdDNzFFRjc4NEE1NzwvZXhpZjpOYXRpdmVEaWdlc3Q+CiA8L3JkZjpEZXNjcmlwdGlvbj4K&#10;CiA8cmRmOkRlc2NyaXB0aW9uIHJkZjphYm91dD0ndXVpZDo0NDMwM2Q1MC1hMjc2LTExZGMtOGI4&#10;Yy1jZGFlMTQwYTg4YmMnCiAgeG1sbnM6cGRmPSdodHRwOi8vbnMuYWRvYmUuY29tL3BkZi8xLjMv&#10;Jz4KIDwvcmRmOkRlc2NyaXB0aW9uPgoKIDxyZGY6RGVzY3JpcHRpb24gcmRmOmFib3V0PSd1dWlk&#10;OjQ0MzAzZDUwLWEyNzYtMTFkYy04YjhjLWNkYWUxNDBhODhiYycKICB4bWxuczpwaG90b3Nob3A9&#10;J2h0dHA6Ly9ucy5hZG9iZS5jb20vcGhvdG9zaG9wLzEuMC8nPgogIDxwaG90b3Nob3A6Q29sb3JN&#10;b2RlPjE8L3Bob3Rvc2hvcDpDb2xvck1vZGU+CiAgPHBob3Rvc2hvcDpJQ0NQcm9maWxlPkRvdCBH&#10;YWluIDIwJTwvcGhvdG9zaG9wOklDQ1Byb2ZpbGU+CiAgPHBob3Rvc2hvcDpIaXN0b3J5PjwvcGhv&#10;dG9zaG9wOkhpc3Rvcnk+CiA8L3JkZjpEZXNjcmlwdGlvbj4KCiA8cmRmOkRlc2NyaXB0aW9uIHJk&#10;ZjphYm91dD0ndXVpZDo0NDMwM2Q1MC1hMjc2LTExZGMtOGI4Yy1jZGFlMTQwYTg4YmMnCiAgeG1s&#10;bnM6dGlmZj0naHR0cDovL25zLmFkb2JlLmNvbS90aWZmLzEuMC8nPgogIDx0aWZmOk9yaWVudGF0&#10;aW9uPjE8L3RpZmY6T3JpZW50YXRpb24+CiAgPHRpZmY6WFJlc29sdXRpb24+MjAwLzE8L3RpZmY6&#10;WFJlc29sdXRpb24+CiAgPHRpZmY6WVJlc29sdXRpb24+MjAwLzE8L3RpZmY6WVJlc29sdXRpb24+&#10;CiAgPHRpZmY6UmVzb2x1dGlvblVuaXQ+MjwvdGlmZjpSZXNvbHV0aW9uVW5pdD4KICA8dGlmZjpO&#10;YXRpdmVEaWdlc3Q+MjU2LDI1NywyNTgsMjU5LDI2MiwyNzQsMjc3LDI4NCw1MzAsNTMxLDI4Miwy&#10;ODMsMjk2LDMwMSwzMTgsMzE5LDUyOSw1MzIsMzA2LDI3MCwyNzEsMjcyLDMwNSwzMTUsMzM0MzI7&#10;OURBODk2RkFFOUE0QkU3NTY0NjUyMkYwOTA4QUE1QjI8L3RpZmY6TmF0aXZlRGlnZXN0PgogPC9y&#10;ZGY6RGVzY3JpcHRpb24+CgogPHJkZjpEZXNjcmlwdGlvbiByZGY6YWJvdXQ9J3V1aWQ6NDQzMDNk&#10;NTAtYTI3Ni0xMWRjLThiOGMtY2RhZTE0MGE4OGJjJwogIHhtbG5zOnhhcD0naHR0cDovL25zLmFk&#10;b2JlLmNvbS94YXAvMS4wLyc+CiAgPHhhcDpDcmVhdG9yVG9vbD5BZG9iZSBQaG90b3Nob3AgQ1Mg&#10;V2luZG93czwveGFwOkNyZWF0b3JUb29sPgogIDx4YXA6Q3JlYXRlRGF0ZT4yMDA3LTEyLTA0VDIx&#10;OjM3OjM5KzA3OjAwPC94YXA6Q3JlYXRlRGF0ZT4KICA8eGFwOk1vZGlmeURhdGU+MjAwNy0xMi0w&#10;NFQyMTozNzozOSswNzowMDwveGFwOk1vZGlmeURhdGU+CiAgPHhhcDpNZXRhZGF0YURhdGU+MjAw&#10;Ny0xMi0wNFQyMTozNzozOSswNzowMDwveGFwOk1ldGFkYXRhRGF0ZT4KIDwvcmRmOkRlc2NyaXB0&#10;aW9uPgoKIDxyZGY6RGVzY3JpcHRpb24gcmRmOmFib3V0PSd1dWlkOjQ0MzAzZDUwLWEyNzYtMTFk&#10;Yy04YjhjLWNkYWUxNDBhODhiYycKICB4bWxuczpzdFJlZj0naHR0cDovL25zLmFkb2JlLmNvbS94&#10;YXAvMS4wL3NUeXBlL1Jlc291cmNlUmVmIycKICB4bWxuczp4YXBNTT0naHR0cDovL25zLmFkb2Jl&#10;LmNvbS94YXAvMS4wL21tLyc+CiAgPHhhcE1NOkluc3RhbmNlSUQ+dXVpZDpGOEU3NUQwNEYwOUVE&#10;QzExQjFFQjg3RkY5QUJEN0REMTwveGFwTU06SW5zdGFuY2VJRD4KICA8eGFwTU06RGVyaXZlZEZy&#10;b20gcmRmOnBhcnNlVHlwZT0nUmVzb3VyY2UnPgogICA8c3RSZWY6ZG9jdW1lbnRJRD51dWlkOkQ4&#10;MzE1RjM5RUQ5RURDMTFCMUVCODdGRjlBQkQ3REQxPC9zdFJlZjpkb2N1bWVudElEPgogIDwveGFw&#10;TU06RGVyaXZlZEZyb20+CiAgPHhhcE1NOkRvY3VtZW50SUQ+YWRvYmU6ZG9jaWQ6cGhvdG9zaG9w&#10;OjQ0MzAzZDRmLWEyNzYtMTFkYy04YjhjLWNkYWUxNDBhODhiYzwveGFwTU06RG9jdW1lbnRJRD4K&#10;IDwvcmRmOkRlc2NyaXB0aW9uPgoKIDxyZGY6RGVzY3JpcHRpb24gcmRmOmFib3V0PSd1dWlkOjQ0&#10;MzAzZDUwLWEyNzYtMTFkYy04YjhjLWNkYWUxNDBhODhiYycKICB4bWxuczpkYz0naHR0cDovL3B1&#10;cmwub3JnL2RjL2VsZW1lbnRzLzEuMS8nPgogIDxkYzpmb3JtYXQ+aW1hZ2UvanBlZzwvZGM6Zm9y&#10;bWF0PgogPC9yZGY6RGVzY3JpcHRpb24+Cgo8L3JkZjpSREY+CjwveDp4bXBtZXRhPgogICAgICAg&#10;ICAgICAgICAgICAgICAgICAgICAgICAgICAgICAgICAgICAgICAgICAgICAgICAgICAgICAgICAg&#10;ICAgICAgICAgICAgICAgICAgICAgICAgICAgICAgICAgICAgCiAgICAgICAgICAgICAgICAgICAg&#10;ICAgICAgICAgICAgICAgICAgICAgICAgICAgICAgICAgICAgICAgICAgICAgICAgICAgICAgICAg&#10;ICAgICAgICAgICAgICAgICAgICAgICAKICAgICAgICAgICAgICAgICAgICAgICAgICAgICAgICAg&#10;ICAgICAgICAgICAgICAgICAgICAgICAgICAgICAgICAgICAgICAgICAgICAgICAgICAgICAgICAg&#10;ICAgICAgICAgIAogICAgICAgICAgICAgICAgICAgICAgICAgICAgICAgICAgICAgICAgICAgICAg&#10;ICAgICAgICAgICAgICAgICAgICAgICAgICAgICAgICAgICAgICAgICAgICAgICAgICAgICAgCiAg&#10;ICAgICAgICAgICAgICAgICAgICAgICAgICAgICAgICAgICAgICAgICAgICAgICAgICAgICAgICAg&#10;ICAgICAgICAgICAgICAgICAgICAgICAgICAgICAgICAgICAgICAgICAKICAgICAgICAgICAgICAg&#10;ICAgICAgICAgICAgICAgICAgICAgICAgICAgICAgICAgICAgICAgICAgICAgICAgICAgICAgICAg&#10;ICAgICAgICAgICAgICAgICAgICAgICAgICAgIAogICAgICAgICAgICAgICAgICAgICAgICAgICAg&#10;ICAgICAgICAgICAgICAgICAgICAgICAgICAgICAgICAgICAgICAgICAgICAgICAgICAgICAgICAg&#10;ICAgICAgICAgICAgICAgCiAgICAgICAgICAgICAgICAgICAgICAgICAgICAgICAgICAgICAgICAg&#10;ICAgICAgICAgICAgICAgICAgICAgICAgICAgICAgICAgICAgICAgICAgICAgICAgICAgICAgICAg&#10;ICAKICAgICAgICAgICAgICAgICAgICAgICAgICAgICAgICAgICAgICAgICAgICAgICAgICAgICAg&#10;ICAgICAgICAgICAgICAgICAgICAgICAgICAgICAgICAgICAgICAgICAgICAgIAogICAgICAgICAg&#10;ICAgICAgICAgICAgICAgICAgICAgICAgICAgICAgICAgICAgICAgICAgICAgICAgICAgICAgICAg&#10;ICAgICAgICAgICAgICAgICAgICAgICAgICAgICAgICAgCiAgICAgICAgICAgICAgICAgICAgICAg&#10;ICAgICAgICAgICAgICAgICAgICAgICAgICAgICAgICAgICAgICAgICAgICAgICAgICAgICAgICAg&#10;ICAgICAgICAgICAgICAgICAgICAKICAgICAgICAgICAgICAgICAgICAgICAgICAgICAgICAgICAg&#10;ICAgICAgICAgICAgICAgICAgICAgICAgICAgICAgICAgICAgICAgICAgICAgICAgICAgICAgICAg&#10;ICAgICAgIAogICAgICAgICAgICAgICAgICAgICAgICAgICAgICAgICAgICAgICAgICAgICAgICAg&#10;ICAgICAgICAgICAgICAgICAgICAgICAgICAgICAgICAgICAgICAgICAgICAgICAgICAgCiAgICAg&#10;ICAgICAgICAgICAgICAgICAgICAgICAgICAgICAgICAgICAgICAgICAgICAgICAgICAgICAgICAg&#10;ICAgICAgICAgICAgICAgICAgICAgICAgICAgICAgICAgICAgICAKICAgICAgICAgICAgICAgICAg&#10;ICAgICAgICAgICAgICAgICAgICAgICAgICAgICAgICAgICAgICAgICAgICAgICAgICAgICAgICAg&#10;ICAgICAgICAgICAgICAgICAgICAgICAgIAogICAgICAgICAgICAgICAgICAgICAgICAgICAgICAg&#10;ICAgICAgICAgICAgICAgICAgICAgICAgICAgICAgICAgICAgICAgICAgICAgICAgICAgICAgICAg&#10;ICAgICAgICAgICAgCiAgICAgICAgICAgICAgICAgICAgICAgICAgICAgICAgICAgICAgICAgICAg&#10;ICAgICAgICAgICAgICAgICAgICAgICAgICAgICAgICAgICAgICAgICAgICAgICAgICAgICAgICAK&#10;ICAgICAgICAgICAgICAgICAgICAgICAgICAgICAgICAgICAgICAgICAgICAgICAgICAgICAgICAg&#10;ICAgICAgICAgICAgICAgICAgICAgICAgICAgICAgICAgICAgICAgICAgIAogICAgICAgICAgICAg&#10;ICAgICAgICAgICAgICAgICAgICAgICAgICAgICAgICAgICAgICAgICAgICAgICAgICAgICAgICAg&#10;ICAgICAgICAgICAgICAgICAgICAgICAgICAgICAgCiAgICAgICAgICAgICAgICAgICAgICAgICAg&#10;ICAgICAgICAgICAgICAgICAgICAgICAgICAgICAgICAgICAgICAgICAgICAgICAgICAgICAgICAg&#10;ICAgICAgICAgICAgICAgICAKICAgICAgICAgICAgICAgICAgICAgICAgICAgICAgICAgICAgICAg&#10;ICAgICAgICAgICAgICAgICAgICAgICAgICAgICAgICAgICAgICAgICAgICAgICAgICAgICAgICAg&#10;ICAgIAogICAgICAgICAgICAgICAgICAgICAgICAgICAgICAgICAgICAgICAgICAgICAgICAgICAg&#10;ICAgICAgICAgICAgICAgICAgICAgICAgICAgICAgICAgICAgICAgICAgICAgICAgCiAgICAgICAg&#10;ICAgICAgICAgICAgICAgICAgICAgICAgICAgICAgICAgICAgICAgICAgICAgICAgICAgICAgICAg&#10;ICAgICAgICAgICAgICAgICAgICAgICAgICAgICAgICAgICAKICAgICAgICAgICAgICAgICAgICAg&#10;ICAgICAgICAgICAgICAgICAgICAgICAgICAgICAgICAgICAgICAgICAgICAgICAgICAgICAgICAg&#10;ICAgICAgICAgICAgICAgICAgICAgIAogICAgICAgICAgICAgICAgICAgICAgICAgICAgICAgICAg&#10;ICAgICAgICAgICAgICAgICAgICAgICAgICAgICAgICAgICAgICAgICAgICAgICAgICAgICAgICAg&#10;ICAgICAgICAgCiAgICAgICAgICAgICAgICAgICAgICAgICAgICAgICAgICAgICAgICAgICAgICAg&#10;ICAgICAgICAgICAgICAgICAgICAgICAgICAgICAgICAgICAgICAgICAgICAgICAgICAgICAKICAg&#10;ICAgICAgICAgICAgICAgICAgICAgICAgICAgICAgICAgICAgICAgICAgICAgICAgICAgICAgICAg&#10;ICAgICAgICAgICAgICAgICAgICAgICAgICAgICAgICAgICAgICAgIAogICAgICAgICAgICAgICAg&#10;ICAgICAgICAgICAgICAgICAgICAgICAgICAgICAgICAgICAgICAgICAgICAgICAgICAgICAgICAg&#10;ICAgICAgICAgICAgICAgICAgICAgICAgICAgCiAgICAgICAgICAgICAgICAgICAgICAgICAgICAg&#10;ICAgICAgICAgICAgICAgICAgICAgICAgICAgICAgICAgICAgICAgICAgICAgICAgICAgICAgICAg&#10;ICAgICAgICAgICAgICAKICAgICAgICAgICAgICAgICAgICAgICAgICAgICAgICAgICAgICAgICAg&#10;ICAgICAgICAgICAgICAgICAgICAgICAgICAgICAgICAgICAgICAgICAgICAgICAgICAgICAgICAg&#10;IAogICAgICAgICAgICAgICAgICAgICAgICAgICAgICAgICAgICAgICAgICAgICAgICAgICAgICAg&#10;ICAgICAgICAgICAgICAgICAgICAgICAgICAgICAgICAgICAgICAgICAgICAgCiAgICAgICAgICAg&#10;ICAgICAgICAgICAgICAgICAgICAgICAgICAgICAgICAgICAgICAgICAgICAgICAgICAgICAgICAg&#10;ICAgICAgICAgICAgICAgICAgICAgICAgICAgICAgICAKICAgICAgICAgICAgICAgICAgICAgICAg&#10;ICAgICAgICAgICAgICAgICAgICAgICAgICAgICAgICAgICAgICAgICAgICAgICAgICAgICAgICAg&#10;ICAgICAgICAgICAgICAgICAgIAogICAgICAgICAgICAgICAgICAgICAgICAgICAgICAgICAgICAg&#10;ICAgICAgICAgICAgICAgICAgICAgICAgICAgICAgICAgICAgICAgICAgICAgICAgICAgICAgICAg&#10;ICAgICAgCiAgICAgICAgICAgICAgICAgICAgICAgICAgICAgICAgICAgICAgICAgICAgICAgICAg&#10;ICAgICAgICAgICAgICAgICAgICAgICAgICAgICAgICAgICAgICAgICAgICAgICAgICAKICAgICAg&#10;ICAgICAgICAgICAgICAgICAgICAgICAgICAgICAgICAgICAgICAgICAgICAgICAgICAgICAgICAg&#10;ICAgICAgICAgICAgICAgICAgICAgICAgICAgICAgICAgICAgIAogICAgICAgICAgICAgICAgICAg&#10;ICAgICAgICAgICAgICAgICAgICAgICAgICAgICAgICAgICAgICAgICAgICAgICAgICAgICAgICAg&#10;ICAgICAgICAgICAgICAgICAgICAgICAgCiAgICAgICAgICAgICAgICAgICAgICAgICAgICAgICAg&#10;ICAgICAgICAgICAgICAgICAgICAgICAgICAgICAgICAgICAgICAgICAgICAgICAgICAgICAgICAg&#10;ICAgICAgICAgICAKICAgICAgICAgICAgICAgICAgICAgICAgICAgICAgICAgICAgICAgICAgICAg&#10;ICAgICAgICAgICAgICAgICAgICAgICAgICAgICAgICAgICAgICAgICAgICAgICAgICAgICAgIAog&#10;ICAgICAgICAgICAgICAgICAgICAgICAgICAgICAgICAgICAgICAgICAgICAgICAgICAgICAgICAg&#10;ICAgICAgICAgICAgICAgICAgICAgICAgICAgICAgICAgICAgICAgICAgCiAgICAgICAgICAgICAg&#10;ICAgICAgICAgICAgICAgICAgICAgICAgICAgICAgICAgICAgICAgICAKPD94cGFja2V0IGVuZD0n&#10;dyc/Pv/iA6BJQ0NfUFJPRklMRQABAQAAA5BBREJFAhAAAHBydHJHUkFZWFlaIAfPAAYAAwAAAAAA&#10;AGFjc3BBUFBMAAAAAG5vbmUAAAAAAAAAAAAAAAAAAAABAAD21gABAAAAANMtQURCRQAAAAAAAAAA&#10;AAAAAAAAAAAAAAAAAAAAAAAAAAAAAAAAAAAAAAAAAAAAAAAAAAAABWNwcnQAAADAAAAAMmRlc2MA&#10;AAD0AAAAZ3d0cHQAAAFcAAAAFGJrcHQAAAFwAAAAFGtUUkMAAAGEAAACDHRleHQAAAAAQ29weXJp&#10;Z2h0IDE5OTkgQWRvYmUgU3lzdGVtcyBJbmNvcnBvcmF0ZWQAAABkZXNjAAAAAAAAAA1Eb3QgR2Fp&#10;biAyMCUAAAAAAAAAAAAAAAAAAAAAAAAAAAAAAAAAAAAAAAAAAAAAAAAAAAAAAAAAAAAAAAAAAAAA&#10;AAAAAAAAAAAAAAAAAAAAAAAAAAAAAAAAAAAAAFhZWiAAAAAAAAD21gABAAAAANMtWFlaIAAAAAAA&#10;AAAAAAAAAAAAAABjdXJ2AAAAAAAAAQAAAAAQACAAMABAAFAAYQB/AKAAxQDsARcBRAF1AagB3gIW&#10;AlICkALQAxMDWQOhA+wEOQSIBNoFLgWFBd4GOQaWBvYHVwe7CCIIigj0CWEJ0ApBCrQLKQugDBoM&#10;lQ0SDZIOEw6WDxwPoxAsELgRRRHUEmUS+BONFCQUvRVXFfQWkhcyF9QYeBkeGcYabxsbG8gcdh0n&#10;Hdoejh9EH/wgtSFxIi4i7SOtJHAlNCX5JsEniihVKSIp8CrAK5IsZS06LhEu6i/EMKAxfTJcMz00&#10;HzUDNek20De5OKQ5kDp+O208Xj1RPkU/O0AzQSxCJkMiRCBFH0YgRyNIJ0ktSjRLPExHTVNOYE9v&#10;UH9RkVKlU7pU0VXpVwJYHlk6WlhbeFyZXbxe4GAGYS1iVmOAZKxl2WcIaDhpaWqda9FtB24/b3hw&#10;snHucyt0anWqdux4L3l0erp8AX1KfpV/4YEugnyDzYUehnGHxYkbinKLy40ljoGP3ZE8kpuT/ZVf&#10;lsOYKJmPmvecYJ3LnzegpaIUo4Wk9qZpp96pVKrLrEStvq85sLayNLO0tTS2t7g6ub+7RbzNvla/&#10;4MFswvnEh8YXx6jJO8rOzGPN+s+S0SvSxdRh1f7XnNk82t3cf94j38jhbuMW5L/maegU6cHrb+0f&#10;7tDwgvI18+r1oPdX+RD6yvyF/kH////uAA5BZG9iZQBkAAAAAAD/2wBDAAYEBAQFBAYFBQYJBgUG&#10;CQsIBgYICwwKCgsKCgwQDAwMDAwMEAwMDAwMDAwMDAwMDAwMDAwMDAwMDAwMDAwMDAz/wAALCAE8&#10;AgUBAREA/90ABABB/8QA0gAAAAcBAQEBAQAAAAAAAAAABAUDAgYBAAcICQoLEAACAQMDAgQCBgcD&#10;BAIGAnMBAgMRBAAFIRIxQVEGE2EicYEUMpGhBxWxQiPBUtHhMxZi8CRygvElQzRTkqKyY3PCNUQn&#10;k6OzNhdUZHTD0uIIJoMJChgZhJRFRqS0VtNVKBry4/PE1OT0ZXWFlaW1xdXl9WZ2hpamtsbW5vY3&#10;R1dnd4eXp7fH1+f3OEhYaHiImKi4yNjo+Ck5SVlpeYmZqbnJ2en5KjpKWmp6ipqqusra6vr/2gAI&#10;AQEAAD8A9U5s2bNmzZs2bNmzZs2bNmzZs2bNmzZs2bNmzZs2bNmzZs2bNmzZs2bNmzZs2bNmzZs2&#10;bNmzZs2bNn//0PVObNmzZs2bA1/f2On2kl3fTx2trEKyzzMERR4lm2zk1l+cnnTzZ5hltfy/8ri/&#10;0G2PCXX9Ska1gdqn4oQAWkQ0+GmGd55j/P8AtYjKnlLR70RklooNRkEsig9EEkaKrMOnJ+ORq6/5&#10;yT1Xy/qsll538h6pocYCstxAy3qUP2jzVY4mUeKO2Tzyh+c/5b+bb1LDR9YRtSepWxnR7ec8aVok&#10;oXl1/ZycZs2bNmzZs2bNmzZs2bNmzZs2bNmzZs2bNmzZs2bNmzZs2bNmzZs2bNmzZs2bP//R9U5s&#10;2bNmzZs4j/zkFC/mvzD5L/LOHko1y9a+1KUOF42dmpaQUP22Kl3QfzRZ2axsrOwsoLKzhW3tLaNY&#10;oIIxRERAAqrTsBhd5yh1ebynrEOis6avJZzrYNGVDicxkR8SxC8uVOPLOJ6xLB5b/K6SXyH5i1Wz&#10;8wx3dvBZ6Tq8qtc+tNcJEYpbScN9tOcgYLx4fvP7vIX+e9prHlD81PIHm/X0+v29vFZ/pK/s444p&#10;bq8tJvUufhQR7lGj9BXPxL8P8+d70P8APD8s9WBUawmnzKqEwakj2TkyCoCCcJ6tOjenzXlk5hub&#10;eb+6kSSmx4MG9+x8MVzZs2bNmzZs2bNmzZs2bNmzZs2bNmzZs2bNmzZs2bNmzZs2bNmzZs2bNmzZ&#10;/9L1TmzZs2bNmziPnHUEn/5ym8g6egQSWOmX9xK/c/WILhAn+x9Ll/s87dnOPzu8w+afLGg6Z5m0&#10;R3a10nUYJdetUQOJdNbks9agleFVPL/df2snMMOlX/1bU444bgsiy2t2FVzwdaqyPToyN/w2FHnv&#10;yFoXnXSotO1YSILW4S8s7mBzHLDcRghJEbxHJshGpflV5/a0uIX8x2HmtHKi2tfM2mxzLEm4lUTw&#10;0l/eVHxcf2c5lr35Web9LuDdWnk690m5jlgMWp+VNUaaLkhWsgsLghyaBU+N1X4MBz/mD5/0SaWS&#10;3/MK4W6t5I0k0nzRpklovNWHqRvchHiHH4tlf4uOdC0P86fzPj0OG+v/ACfD5iikdQuoaBexSo6v&#10;yoRAQ0gK0+KvHD+y/wCcj/y3WN49fmufLeoQclurHUbacOjoxVkDIjK7D/JydaR5y8q6xbw3Gmat&#10;a3cVwqvF6cq8iJAWSqVDrUBtmX9nDkEEAjcHoa1y82bNmzZs2bNmzZs2bNmzZs2bNmzZs2bNmzZs&#10;2bNmzZs2bNmzZs2bP//T9U5s2bNmzZs4LrtjdXX/ADl55fntULpY6I8t63ZYys8YP/BzRrndri4g&#10;treW4uJFighRpJZXIVVRBVmYnYBQN8AiTRPMWiyCOSHUdI1GFomZGEkUsUgKutQSCCDQ5y220X81&#10;vy0Y2XlWzTzp5L5A2Wlz3C22o2CnrFHLJ+7mt1/3WrfvF/4ZxsH/ADkJoNiI0856Jq/lK5blU31p&#10;LJbkr2SeENz/AOAyXaD+Z/5f6/OlvpOv2V1dOvNbdZlElO/wMVb4f2tsk6OjryRgynoQQQfuxG9s&#10;bK+t2tr23juYH+1FMquh+atUZBNV/IL8qtQjCjREsGWpEmnySWjVbc19JlH4ZHNV/ILWWtXttO86&#10;Xs9sXE0VjrkMGq2wkUkj4ZlDgbt+1+1nL9S/5xt822IaW58oaP5jBaUldJ1C502YeoWYHjOfq/CP&#10;osaD+RfsLleXLnzZ5JuRp955p8y+ULKGJYYIdb0k6jYNJGR+4tpYndOAHw84o0+D7GSnRvzr/NuD&#10;6zcImg+drMRmUHSroWssIiJ5copayMzr8XDhh3F/zlPoun3foebfLWq+XkaNZo5pYfVUq7FVNFoa&#10;GnXJ5on50/lbrUYex8x2ZJKKY5pPQcNJ9laS8N8mkckcqLJGweNgCrKaqQe4I2x+bNmzZs2bNmzZ&#10;s2bNmzZs2bNmzZs2bNmzZs2bNmzZs2bNmzZ//9T1TmzZs2bNmPTOQTiQf85TWpEh4nyvICtKDa6F&#10;B7/zZ1LXNLj1bRNQ0qRikeoW01q7gAkLNGYyaHw5ZH/y68uaf5W0mTy/BdWs1zbzPPPb2qJAIlnJ&#10;aMeihPpjh0J+3gD83fMXmPQNAjv9GnNoqtIbu+Fo1+IgsTPGGhUhuEjr6bSD7DMuS/SbmW80q0ub&#10;iMRy3EKSSR9QC6gkb/PIv5g/Jn8rNddptS8uWXrGpaeBPqzknqzPAYyx/wBbI+fyLGmLCPJvmzV/&#10;LiQFjDaCUXlogcAFVhmHTb+bBCWn59aJGxjvtI81RhQkUc8b6dNtSjvIhkRmPf4cCJ+dnmDSXMXn&#10;HyJq+mNxrHcaeg1KGQj7X9yAY1A3+PJLoX5w/lnrtyLTTvMVm95QE20r+jJ/q8ZQlXB+0q5MUdHU&#10;OjB1bdWBBBHsRjj0yIeZfyl/LfzIQ+s+XrO4lBZhMiejJVupLxFGJ/1jkR1n/nHTR5mibRNe1HSv&#10;TCK0Eri/gcRGsYaK6Ljip/ZrkJ86fkP57vkha70vy/5nS3G7QRvo12URiwQPD8BLV35YRaTo2s+U&#10;L43cdh5x8kiUpJbafp4XXrBjEoDNOoJfix/3XJ+zg6L87fzH03UGutP8zaH510iGcLJYP6ek6i6S&#10;A0QxTLFwZG2/dmX/AFWyWWP/ADlD9Siil85+S9X8v28zvHHerG1xbsymlFcpDz/558snflb87vyw&#10;8yqBp2vW6XHD1Htblvq8qjatVk49K5NoLiC4jWWCRZYmFVdGDKR7EE4rmzZs2bNmzZs2bNmzZs2b&#10;NmzZs2bNmzZs2bNmzZs2bNn/1fVObNmzZs2bON3Tt/0NTYgx0X/DcwV/H96DX+Gdkzg+tQfmXpH5&#10;w+dPMflPT4722+oaakllcRnjdy8OCrFLyj4elVpJG+L4cl35K2vnqwttf07zpObnVYtRM8cizNPC&#10;IrlBKqQl6OqISy0YZ0rIB+dXk7zR5s8kzaZ5bv3stRWVJSiTG3FxGleUBlUErz/Z/Z5fbzhlvcfn&#10;d5L024NtZ+Zbe7jIW1tZ2g1qwkkQ/tSHjcRo6/Z452TzL+b955Q8ieXNY8w6LK3mDWngtjo8TKhS&#10;5kWrKXb4Ep4Nlaf/AM5A+SPrn6P8wRXnlvUEJjnTUYGWBJA1OAuF5RNX+auTHU/JvkrX4Vk1HR7H&#10;UYpU+B5YI5Ko4qCGI7+ORQ/kR5Vs4yvlrUdX8rkuJCNL1C4SMlexhkaSJk/yeGA38p/n3pFy0uke&#10;ctP120AollrNn6BAHT99a8nZv8psdafmT+aGmtcJ5o/L66ZYoxJHc6LPHeo4H2gUJjdT+0q/E2Dd&#10;K/P78sr24Fpd6i+jXxYItpqsMlnIWO23qAKd9q8snOnazpGpqz6dfW96imjNbypKB8+BODcj+vfl&#10;/wCR/MB5a1oVjfyBSglngjdwp/lcjkvzU5EU/wCcf/KOnwtF5Z1HWPLKsxk9PTr+X0vU2o5iuPXS&#10;q024hcjXmT8ifMtzbo0s+i+b2gMkgh1fThZXMpYfCGvbJ0Zm/wAqRMg2o/l35g8t3tnLFoPmTy9p&#10;sUbm8ufLmonUo0BFCRbueSKvU0+Pjm0L8wvN9pPDYaZ+aFksPotHa23mWxlguVIeixyllCmTwkL/&#10;AGcnmifnd+ZVrZz3nmfyJLNp1sEMmqaLPFdR8ejSGMOzFT9r4PiX+XJNpX/ORH5T31Em1j9GXJYI&#10;LXUIpLaWp70ZeNK/tVyf6dqmm6lb/WNOu4b23DFPWt5ElTkOo5ISK4LzZs2bNmzZs2bNmzZs2bNm&#10;zZs2bNmzZs2bNmzZs//W9U5s2bNmzZs47NFdf9DT270pB/htiCR1Hr0NP9lnYsh2qXGnXXmO60vS&#10;vMEum+ZVhSa4gVPWjEZRxEzpKjQr9ln+0sjccF+SNF1Cwtry71HVo9bvNSm9Zr+GJIIzGqqkaKqM&#10;yniB9rlh5d6nptmQt3dQwMwLASyKhIHU0YjF4pY5Y1ljYPG4DK6moII7HH4VeY/LOheZNKl0rW7K&#10;O+sJqcoZB3G4ZSN1ZT0Zc5brX/OLnk3UYzaW2saxYaVIQ0+mR3XqwOwblWk6yMv+xOF/mvyddw/m&#10;bpl3o+qXsE+gWek2+n2vrD6uyyXP1ZhMlN1eHl6mRe/8yfmroPmHzG+u655h0Nnu7htLuzpseq6K&#10;1srlrdPgSRoWZBv6Xxcf9lnQPyR/ODXPOuq6po2qwWs7aZFFKms6dHcw20vOg4GO6VJEk35U+znX&#10;8Kr+w8say8lrewWeoyopWSGVYpnVT2KtUjOcedP+cfPLF1p1xc+SkPlXzIo52t7YPJDGzA14SRow&#10;Uq3Sv7OQfRbT879G8gaHrVj5tmn1u/vY9MvNE1mJJooZprk2yD1CDNHxIVm/yMntv5w/PfSJWXX/&#10;ACXaa1axVMt3oV2FcqoqWSC5IeR/+Khx5N9nBdj/AM5AeRWljg1uLUfLFxLXjHrdnLaDbbeSjRL/&#10;ALJ8nGj+aPLmtRerpGqWmoR1A5W06Sjfp9knDQ9MLNW8teXtYjaPVdNtr5GHFhcQpJt82ByD3P8A&#10;zj9+XQJl0iG70C46rJpV3PbANWoYoG9NuJ3+JcIPOX5I+ddT01bK18zwazbxsGW28xWMF1I/Hahu&#10;0VZlHfYcs55c/k1qejXEz6r5Mvoyzl4tc8mahIzxzCpR0sJyCv8AscLbL/nI38zvJHln9Aaxo93c&#10;60l0w0/VtfSWJntOXSYNwZ5E/n9b4P22+HOm2v50/mja2VjeXvk611yxmk9O5vvLt/HemnEPVIFD&#10;lTRvsvJ9r/Ww70j/AJyX/LC7nittRuLrQrqXlWPU7eSBVKdQZCDHX/ZZ0TSPM3l3WEjfStTtb0Sq&#10;JEEEqSEqRWtFJOGebNmzZs2bNmzZs2bNmzZs2bNmzZs2bNmzZ//X9U5s2bNmzZs47dtJ/wBDT2Se&#10;o3AeWnPpgbCtww/GmdiOeZ9b/NPzf5K/PPzXZxaZNrmhzi1urqCGIyS29usUavMrIC3BAXqD8PJs&#10;7h5C8zeTfMOm3d/5UninsDdMJ5IlZFM5jQtVWCmtCuQHRfy58qec/PfnrVPNdgNWls9Ri07T0uXl&#10;It4I7OGQrGFYBebzM22G/wCQMkkfl3zBpIleSz0PzDqOm6crliY7aBkKRAsS1E5kZ0/NmyM6t5Is&#10;dR8yWWvre3Vnc23prPDbuqxXKQyCaOOYMrHisi1+Ap/lZJs1BWuY9M4N5B/ILzX5a/Oi+87T6pby&#10;6TdTXsxgjMvqut3zKRuD8P7ouv8AwOd5PTIzd/l75Zu/NEPmWeGVtRhMbqgmkFuZIgwjlaAN6TSx&#10;8vgk48lxL8xPzJ8s+QNHg1XzA8q21xOttEsCeo5kZS32ajZVVmOGmiazoPmvy/b6pp7Jf6NqMZaI&#10;ulUdalSGRx2ZaHkMjWtfkd+VurXQvZdBhtL5CDHd2DPZSKy7BgbdoxUeOF+o/lX5ttbQw+U/Peqa&#10;bQUSG/8ATv0FXUn4pF9XZfhHxtgWXUf+cg/LsSvc6dpPnG3DL6jWLtY3QXoQI5eUTNv/ADYJs/zv&#10;t4p4rfzL5X1ry9K7BXluLYzWyA7B3mg5qEr+1xyUaJ+ZPkHXI1l0rzBYXIZiioJ0WTkKVHpuVfv/&#10;AC5JAQRUbg+GI3dnaXlu9veQR3NvIKSQyosiMDtQq1Qcg+s/kX+V2qXTX36ETT9RpSO9015LKVKb&#10;8l9Axpz9ymRrX/8AnHy6uorddO82X0n1X1BFDrSRapHxmWjrykVZArEfzZE738ldU0O0gr5MsdYn&#10;jEiG/wDLt5caVcstOUYkjduLFiN+LceWFD6n5g8pRpDB5z8z+WWs4QXi8zacNRsS7LtHHcW4kjAR&#10;gau37P2cNPLv51fnUqvDDa6B54ht4lZ77S72O3lZj8RDRSNDIW4fsJZr/k8vs5K7D/nJ3y+jRx+Z&#10;fLWueXeSI7zXdozQKCDzbkOLmNP5/S+Jfi4Z0Ly/+ZXkHzDQaNr9leSE8RGkyiSvHl/dsQ/2f8nJ&#10;IjxuKowYeKkH9WOzZs2bNmzZs2bNmzZs2bNmzZs2bNn/0PVObNmzZs2bONW9/ZXf/OV1xDaOJZrD&#10;ysIdQWhBikN0sqip8Y54j/s87Lhanl7Q01mbWksYV1e4hFtPfBAJnhB5CNnG5So6HAPlDyVonlOD&#10;UYNIRkj1O/m1KcNQgSz05KoAFEUKvFcj/wCVLxHUfPkcUfprH5muAampJNnaEnAH5HIiyef+P7Pm&#10;/UkoOgpHAdv+Czp+bNmzZs2ZiACSaAbk5GtF/MbyVrWmSarp+qxPp0VC95JyihAMnpA85AqUMnwd&#10;ckEM8M6epBIskfZkIYfeK5zHz1Zflt+aGs3/AOV+rz3Kazooh1MmCkToHRRzikIkjaiXCq6SJ+3y&#10;+L7WTTyPoXl7QPLNnoXl6YTaZpga3jb1RM3MMWkDsNufNiz/AGfi/ZznH/OROkfmXew6JP5MbUXj&#10;gF5HfW2mTelIZpY1FpLJQrziidX5/wCS2dZ0Zb9NIsU1Fi2oLbxLeNtvMEHqGq7fbr9nOb6V/wA5&#10;A+WNQ/NSf8vFsLuK+juJrOK+YKYpJ7ZS0i8ftqPhf4v+as6oyqylWFVIoQehByLa1+Vv5d607S6n&#10;5dsLiZjVpjAiyV8Q6gP+OcS/OfyJ5w8gW9jr35eavrFj5ehb09dsYbqW5S2i5qY5ooJC3KP4pPU/&#10;ZX4P2PUyYQ+Y/wA3NM84Wfl2x1fSfOR1Kwm1SOWWMWDQWsciRxysbf1UkSZ5eCcVyQ6f+ZfmqzuG&#10;tvNnk6/09YULTalYgX1oSqhqqYhzAbf9n/Ww7svzT/L+7u0sV1y1gv3Ffqdy4gmHw8qFJeJ6HJHa&#10;31ldrztbiO4T+aJw47jqpOKyRxyJxkUOp6hhUfjkY1v8rfy81wOdR8v2Uskn2p0hWKb/AJGx8JB/&#10;wWR6b8k7e1dj5a8y6xols6GM6U841HTSjqUcNZ3wmVuYPxfHkD8x/kf5ofThFeeXfLvm+XkPUvYU&#10;/QV9wFCVT6uPq3I0+2x+0/2fhyP+YNE1HQbpn0SDzh5Ku1McaOrHVNKogAeaQxNMdo+bGgb7P2cf&#10;pH5tfnBa3wt9N8z+W/N9tFJFCElkWyupWZORUxyei6bq6mo/ZyeR/nx5q0WVLfzr5E1K1q5J1DSV&#10;+v2hiKllZXT7XZftf5WSHy7/AM5CflNrskNvFraWN9MzJ9Sv1a2kVkJBDlx6anb/AH5nQ7e4guIl&#10;mt5UmhcVSRGDKw8QwJBxTNmzZs2bNmzZs2bNmzZs2bNn/9H1TmzZs2bNmPTOGeQtK5/85TfmJqjS&#10;Nyt9PsrcRkAgi5htnrX/ACPq3Fc7nmzHpnN/ymctr/5ir0UeZZiI+IFD9TtgW/2VMLfyp1nSNFP5&#10;i3Gq3kFja/4zv1E87rGnOWK34ryY/aOdTtby0u4lmtZo54mAIeNgykHfqpOL5s2bNmOee/I/5kfm&#10;7f8A533/AJX16xZvL0tzfRPH9WZY7e3tw/oSJPQCRJDwjrX48l+pW1j5B8w6fpq2Z/5Vtq1vLbXN&#10;gI/WtbG9M6MkzBg3o20vqyer+z6n73JTDpNjpfny1k01FtYdT067N/ClQksltLaiCQr9nlGk0ycv&#10;5X/yc5dr35eed7385fNOuaS+l2EGr2cWkw393LNHfwRvbQpLd2ccYHOVG5JExdeTx8eS5M/yR8na&#10;d5M0/wAxeVrC4ku7fTdW2uZgA7tNYWszVp8LUMnHZV+znSsxyOJ+X3k1PNp83LpMC+YyvE6iAfU3&#10;Qxk7HjyKfByyR5wzyx5E/Nmx/P3UdfuryVvKd1LdTSO06tDLbSIFtbZYPtpLbvTkx+HjH8P+X3Ga&#10;KKaF4pkWSKRSkkbgFWVhQgg9QRkI/Lv8ovK/kK91e60T1S2rSI3Gdg/oQx8isEJpVYg8jt/wP8uS&#10;7UtU03S7KS+1G6js7OID1LiZgiL23ZtsA3uh+VPMdost5Y2eq206gpLJHHMrL1BViD4djkOuvyC8&#10;hIWk0L675aujUrPpF1LBRq8gfTq0Z4tvx44218l/m/osvLS/OsesW4Xk1trlors0i1oqzWxiZI2H&#10;BW+F2+2+WPPv5m6SZD5h8jy3duklDeaHcR3AEXwgH6vIyzs1eX2cFW/56fl4tzBZ6vdXPl6+uSRH&#10;aa1Z3Fiwp4ySIIB/yNyZaZr2iarCJ9L1C2voSePqW8qSrXwqhOD8j2ueQPJOuxyRatodldrMOMjS&#10;QR8yCwb7YAf7Sq3XIc//ADj75XtZ4rny5q+seXrmB+dqbO9keKIHZlSGb1I+Lg0I44Vax+UfnV3e&#10;S4k8v+cooyxtYNe0yOK4qwHxPdW4+N6j4qw/FkIvPy4u9ODagPLXmXydrExYy3Xk67S8tNgAyi1V&#10;0lSL4UZUA/yeXwqmBbPzt+YOiagmnaR+ZtlfS7rJpfnKzm0u4hUgFCz3Cq8rkbf33/Esn2ifmz+b&#10;dukVzr/kldV0yYFVvfLNzFfsHTfkY0dwEf3f4cNNM/5yV/LKeaC11aa68v3syczBqttJb8O1C5BT&#10;/hsncPnbydNGJItcsHUqHFLmL7LCoP2q9MhGofn5obXIh8s6LqvmhVLie5062f6unp+ErhUck7cV&#10;wWfz7/L20srefX5bzy7PcceNtqdldQvyKhiAwjZGpy68smtl5i0C9MX1TUra4aZBNEscqMzRno4U&#10;GvE160wy60zZs2bNmzZs2bNmz//S9U5s2bNmzZs455FdG/5yP/Mb7VTZ6XSo2+CBVPXOxnphJ5m8&#10;6eVPK9vHceYdVttMilqIjcOFLlRU8F+030YA8t/ml+XnmSQRaJ5gsrudqBbdZVSUk+EcnFz9C4Sf&#10;la0R8zfmMsdSB5hqa+JsbYN0/wAoZzU/ldN+YKefdOhvhZXGn+c5r2FJkdoJGFvD8MyI6Hg/8y/F&#10;kYm/JX87/LVx6fk+zSwnd1ka80rUmisncPyBe0ufi+FeKfaZfhzsP5yfmj5o/L7yzoVxbafDealq&#10;M8dteXcxZbKB+ALc3FGX1HP7uv7KSYTaZ/zkzYW9jHd+aNCubCwEqWs+tWLxX1gJ3XlTnG3NKj4q&#10;MvLjnTXsptR8y2Or6drkkdnZxNHf6TGVeGb1kEkLOp3ikUNzDfaZOP7OSHNmxsokMTiMhZCpCMRU&#10;BqbEjPPf5gebPzP8s/l9daXr2jXutz6rp17a6nfQrHJbw3FyqwwtG0VGEXFpmaNk+H938WdD0jzn&#10;5c1vztoFppF9Df3Fvpl+LxIjyeAh7QUlFOURd1YUf+TDO4luNf1q8tptHtL3SdGkja2nmmInOoQF&#10;JV4JwZURa/C5k5eov2eLYd6Hq+m6ibz6rG0NzbTmHUIXTg6zhR9oj4H+DhR0Z1/ysNc2bNkd89a7&#10;faJ5ea8sFV7+S5tLW2SRWdS1zdRwsSqlS3BHeSlf2cMNNk1r65ew6gsTW6yBtPnhBUNCyj4ZAzuf&#10;VR+VWHwMvFv8nDLIR+bn5d/4+8pjRFuEtporqG8gaVS8TvDy/dyqpDGN1ejUOC/yu8lN5K8j6d5c&#10;e5F1JaCRpJlUqnOaRpWWNSSRGjOVjr+zhL+e/m7zb5U8hPq/laPnqSXMSOfQNyEhKszsyDt8Kgv+&#10;zh3+V/mPXPMnkXSta1yx/R+p3kXOa3oVFKkK4U/Z9RaPT/KwDL+cnkCHz2vkeXUDHrxYR8Cjej6p&#10;UMIvU6eoVP2f9j9v4cmV3Z2l3A0F1DHcQP8AbilVXRvmrVByE6n+Rv5XXzLLHoUWmXcZZoLzTC9j&#10;NG7j7atblPiU/EvIN8WFsn5Y+f8ASnWbyv59vmEdG+o63HFewyFf2WkVY5UXseHxZFPKH5w/nO/m&#10;LWvLut+TYtTvdBKG/OnzCCThOW9F4klLLKjgcl4t9jJPpX/OQvlCewhvdY0/VNCglDFri7s5Xt1Z&#10;DRl9eESId++TLy7+YPkfzGUXQ9cs7+STdIIZkMpFK19IkSCg/wAnJDhfrOgaHrdq1prGn22o2x/3&#10;TdRJMlfEBwafRkOn/I3yEiSHRI7ry1cStykudEuZLRiKAFeALw0an++sJPMP5F6h5h4aZrHm281H&#10;yzt6lrdW9tJf0ShVFvwiyKnMc2/d8m/awRN+Tn5W+VtN086f5Mh1e6SaK3iZgrXBLVrLI8mx4Acm&#10;2yawWvmJ7hYokttI0xUIMcIWWcyHoVPFYUVfD03yJ/mH5g1nyVpDape6lp2rWiljFp2rIILmZuIA&#10;itXtkf1JXPw8fqz/AG/idcAWv5V/l1+Y/le11nXfJbeXdSvInDWwJtbqEklQx9H01ev219eH/Xix&#10;X/lUnnrR3jbyj+YOowQRW4iFlrMcepRu0ZJjHM+k0SfsNwXlwzTa7/zkB5f06S41HQtJ81SBwQuj&#10;zS20iR7Bh6VwCZX/AJeGIt/zkPpGlinm3y3rflyY/GBPaNNH6dP7z1Iqrx5cslnlL82Py981+iui&#10;a1b3FxOzJHaM3p3BZBUj0no/TfJfmzZs2bNmzZ//0/VObNmzZs2bOOeQnU/85FfmJRlatlp32e3F&#10;aUOdjzidrB5Ku/z681N5rmtn1KC3sotAsNRC8BA0KmaWD1P3ZLynj8Px5NPMn5K/ld5jlM+qeX7Z&#10;rkhQLm3DW0w4/Z/eQNG2Gnkn8vvLHkqwuLLQIHgiu5jc3TzTSzvJKVC8maVmP2VyFjTfzN8nea/M&#10;uoaHolr5h0LXrpdS4C5FpdwyiNY5E4OrLLXgCnxYLt/z40C2ma281aRqnla6UrQX9szQsp/bWaH1&#10;Y+APdiuSnTvNHkHzhY+jZajp+tWk9VNvzjlDU61jbf8A4XItqn/OOn5TX7L/ALhzawLIkr2VpNJB&#10;byPH05wq3pmvfbDu68g3I81W+saXrE+nWPrxXGpaTGiGK5a2gNvCA9BJGoQKHWrRvw+znAdZ8o/n&#10;p5Qme7tn8w3Fw008l3q2kXi6lDMObNBy0yZQ/wAMfFW+LjnUf+cevPv5g+bbHVm81WvK1sZUisNW&#10;aA2b3DUPqK0B2DJtyZPh+LhnX84z5b/5yFbVfzRfyXcaFJbW0l1c2VnfiTm7S2tSxkioPTWg61zs&#10;xAI33HhgeGwsYJXmgt44pZABJIiKrMPcgVOcB8y+QPzOufz11bWPJ0cGl26x2Vz+lLwSC3kcRGOa&#10;ONVV45Hl6S8l5Lk7/JfznN5wbzPrMlkLH/cn9VEIYua20CRMxcheXJkrSnwrnS82bNkA856tqej+&#10;fvLmo3ztF5MWC5gvbg8fRhvpmT0JLhiR6cfBXQSn4EZ/8vB9lrMF9+YVNLvE1CzGmKt+IJUeKBxM&#10;WhLceX7yZXf4fh+BOWTDNmymVWUqwqpFCD3BzAACgFAOgApnPb/8kPKN9+YsfnqeS5a/V452sOa/&#10;U3nhThHMyceXqKPs/HnQth8vuzhX5beevzivfzg1Xy75kt1Oi2/1nkFtjHFbojD6uY7hRxk9VTxo&#10;WbO7ZDfNvlLV5tXs/MflWW1tPMUCNa3L3auYLi0k/Yl9KjcoX+OFv2fjT9vJJp2l2tlpVvpyQxrb&#10;wRrH6Kj4NutA1dq+OEOt/lX+Xmtyetf6DaNcj7F3FGIbhfi5fDNFwkXf/Kwjufyj1OxuJLnyh5y1&#10;fQnkofqc7jVLLkBTl6N5zcFu/GZcep/PPR46Mujeao0IowaXTLuQVNfh4zWw/wCCxOL829X04yjz&#10;d5M1fRY4hVru2jGp23ag52nM7/6n+thzoH5tfl1r1y9np+t24vYv7yzuCbeYU/4rm4NkivbLTNa0&#10;57acLc2NwKNwbYjrUMh/VkUn/J7ylOFEkupfCQRw1G7jNR/qSDDyx8l+WbOa1uVsI576zVlt9QuR&#10;9YulDfa/fycpN/8AWyD/AJmefri+1OD8u/Jl7y82ak6rf3dsxc6ZaqwM0sjR19Obh8Mav+02dRt4&#10;2ihjiZzIUUKZG3ZqADkx8TimMkijljaOVA8bghkYAgg9iDkN8yfk5+XPmKc3V/o0Ud8eFL+0LWty&#10;AnQLLCUZfDIXd/8AOOL2t82p+WPOut6RfJKJbVZ5vrkEe3EqVejyAj+eXLi07/nKLRNRku21XR/N&#10;WmxAhNPeNbKaTwPJY0CN/rXDLlR/n95i0WaKDz75F1PQwyOXv7UfXbbkm9AY16U/ymyV6J+e35S6&#10;xCJLXzLaRVIURXTG2k5EV4hJgjE/LJ1DcQTossLrLG1CroQwIPQgjFM2bNn/1PVObNmwLJqemxXs&#10;NjLdwpfTgtBatIoldV6lEJ5MB4jBWbNnBPysjdP+cl/zLDncwwuoB2oTGd/vzvZ6ZG/OH5e+T/OF&#10;ukPmHTIrz0qmGYjjLGSKHhItHXIXH+SWs6AqN5E856loyxv6h0++I1GybanH0pCrp7lZMk35X+a9&#10;b8xaDdNrtrFba1pV9caXqH1YkwSS2xA9SKpYqjqy/C37WRmX/nJDyTb6lf291YatBYadcyWVxrH1&#10;N5LT14jQoGiMj1r4pkr8v/mf+XHmiN4tK1yyu2KEy2ryKkgUnjR4pOLj/ZLhfr/5H/ldr0r3Vxoc&#10;NveykN9fsS1rOCOhV4SvbrhPH+UXnDRbq2fyl581K1sYGI/RmphdQgEZB+FefF9m/mbBEOu/npox&#10;EeqeW9N8xxlyoutKujZyKg/bkiuFdWZh+zG2MH/OQfkyxlNv5ptNS8rXSsEZNRs5fTqxopEsIlQo&#10;f524rk40Pzf5V16P1NF1iz1JAQCbSeOah60IQnifY4cYRweTPKsHmWTzNDpcEevSx+jJqCrSUoTu&#10;D27faw8zZxL/AJyC/ODzb5A1TRIdGhtza3kcs0z3EcknrPE6gWyFKhXdWqudh0iUTaZa3AhEBuIk&#10;meIDjxaRQxFPmcGZs2Y9MD3tlaX1pNaXkSXFrcIY54HHJXVhQgg+IwNoegaLoVhHp+j2cVjZxCiQ&#10;QqEUAfLDHNmzZs2bNmzZVRWld85t+eHk/wA4+Z9G0yDy5cTIlreCbU7O3u2spbi3404JMFdQ6n4l&#10;5rxzk03mL8/PJt2I7C08was0Zjgj0nU7WPVLeRHbZl1K0KMrKP8AfkWd88zeedN8o+Tf8S+ZVe0i&#10;hiiN1BEpmcTS0HpLTqeZ4cieP82R/QP+cgvys1hUDawml3LD/eTU1azkBNKAGXijnf8AYZskeveR&#10;PIvmuFJNY0iy1RGKyRzvGjMaCgIlWjEf7LjkbP5G+XLPUUv/AC3qWp+XZI68Laxun+qgkUNLeTnH&#10;v3y38o/nFbK8Oned7eSEFvSkv9OSaYA7/EyPGDT/AFcKo/yt/Nq+SS28wfmXPJp9zUXMGn2MFtJx&#10;O3FJmLlB/scm/kfyB5Y8laX+jtCtfRWRvUurqQmS4uJO7zSt8Tn/AIVf2MkpIAqemNR0cBlIZT0I&#10;Na47NmzZmAYEEVB2IPQ5FNe/Kv8ALrXlpqvl6yuCBx5iIRvSv88fB+v+VkJ17/nHHR5Elk8q6/q3&#10;lqdiDFDb3Uj2q8eg9Jm/42wBKf8AnIH8vtNl1K9u7Xz7pVuOV1aojwX6RKw5Sxmn7xgleSfFnRPy&#10;9/Mry1560s3mkyslzCQt9p044XFvJ3WRCAf9l9nJZmz/1fVObNnOfzf/ADs8tflvpym7/wBM1q5Q&#10;tY6XGfiYA05yH/dcX+V+3+znhvzB+ZHnDW/OA823WoSLrMcoltJo2K+iEYtGkdOipnsX/nH/APPi&#10;D8wNPbTNXMVt5ntAOcYZVF0m5MsUfUcAP3i/7LOykgAk7DucR+t2pUt6yca0J5Clfvzn/lP8r77R&#10;PzZ80+dpb2Oa01+GKKC0VSJIygSpc/ZP93tg/wDOXV/OGj/l5qeo+UV5azbhHWkfrMIuY9VljP2m&#10;WOvHCn/nH/zh5t81eQxqXmhSb4XU0EFy0QgM8EdOMnp0HfkMU84/nr5S8pec4PLGqQXhkeKKa5v4&#10;Yw9vbid/Th9UhuQ5N8J+H+XG/khIslt5zkVgV/xTqSBFqFBT01bjXxOX+RiQpo/mZYTVB5l1T6D6&#10;i1GG3mv8m/y080q51fQbVrh+R+twIIJ+TdW9SLizH/W5ZFofyJ1jQ1kPk3z1rGkhqFbW6Zb632FA&#10;OEoqAPbBOmyf85CaEJl1GHSfN1si1ieGQ6fdMV7UKPEWbGJ/zkDp2nER+cvLWseWJRII5Z57Y3Nm&#10;pb7NLqGqmv8Aq5M9F88+Q/NCyQ6TrNhqlUJlt45Y5G9M9ecRPKnjyXI55o/5x+/K3zBcx3j6SNM1&#10;CKhjvdKb6nIOPTaL93X/ACvT5YWt+U35haPIh8o/mFfxWkNSmn6zGmoIWO9GmPGTiTlTeZv+cgPL&#10;zAan5Y0/zTaqQrXWjztBM3LuIJ+nHo2K23/ORPk63lW380WWo+VbouYyNTtZFh5j7QWdQyNuMnuh&#10;ebfK+vxmTRdVtdQQGjfV5kkI3IoQDyHTww1kiikp6iB6bioBofbH5sTunlS2meFecqoxjQ9CwFQN&#10;vfOIf84+fmv+Y/nPX9c0/wA1WCx29ggeO4SBoBDN6nA2zV+2act/+K87nmzZs2bNmzZs2bMemedP&#10;zQ/KD8yrn8yLvzfpU1xqukyiGSKytdQewvIDGArR25oYtwtV5fz4M/KTXfzpH5i/oPXLPVh5YSKa&#10;S5k1lYZZISV5QBLyFUE7c/gbOhfmJ+aq+TtW0vS4dDvtcvdSiuLn0LAKZEgtQplZVanqPRvhQfaw&#10;nk/NX8pfPKT+SdZllsrrVUFu+k6pDLZzMZdlVGccfV5fY4vz5/YwHq//ADj/AHVzZW2nWPm69bS7&#10;aOSNLPWbW11cKH6elJIsUsQUfZo/w/s5IIfLmv8AkD8npdG8ru2s61o9lL+jWmjHKWTkzgCJT25f&#10;BHy+L7Oct8u/85DecbaCGPVJtMu7mMLLfWmopNo97uKyRW/MNBO0VDRv287b+XfnrT/O/liDXrKF&#10;7eOV3jkgkoWR4zQjkAAw/wAoZJs2FfmfRDr3l7UdHF1LZfpC3kt/rkBpJF6ilea7jcVzzz+UvkfX&#10;LHV/Mfku185arpXmPy5cJHFdRut1ps9rMgmjVLWdaRSqKerwf/Vyc+TfzI836bpv5gf4zMOpTeRm&#10;BE9lGIDcRiAz1IJIDsoQ/wAvxYpY/wDOQ+nR6NBrHmHyvrei6fcpHLBeNb/WIDDKKrK0kRqif6y/&#10;y5O/LH5geS/NJ4+X9YtdRkEYmaGFwZFjJ48mjNHUcvHJFmzZsxzif5t6bceRPN2n/m5pEKmytlFj&#10;5rsUJQzW0rBI5lUfC0kTN3/yc7Hp99a39jbX1o4ltbuJJ4JB0aORQysPmprgnP/W9U5s4/8AnR/z&#10;kJ5Z8j6be6fpl1FfebVHpQ2K/GsEjCoknpsOIPL0/tNniHzL5l13zNrFxrGt3cl7qE5rLNIa0APw&#10;qvZUXoq4WMp2NCAdxX8cG6PqepaRqVtqmm3Jtb6zkWW3njajqwNRSmdJ/Mn/AJyL/MDziYIIrmTQ&#10;7C3jEctrZTSRmaQrxkaVgQ7qd+Mf2V/azmY1jVhD6IvbgQ8ufp+q/Hl3PGtK51P8sf8AnJPz15T1&#10;eD9LXs+t6FRYrixuH5uqVHxxO3xeoqjbl8Oe3fLvmbRvMmjW2r6LdJd2N0AySIagdOStTo6/y4ao&#10;iIoCKFA6ADIV5s/J7yH5r8xWnmDWbJptRtBGoZZZESVIX9SNJkU8ZEV998IvyC/3k88/ETTzhq4N&#10;fHlET+JzleoaN+bcnljVpPJd3dLCnnLWW1O204KbwwtIqxunNl5KjI9Yq/F6iPhbB/zkL+Zvll47&#10;e+ujqzQyL62l6tpstnqTKWCsqvEWgIUfFy5Z6x0+6N1Y21y0LwNPEkrQSfbQuoYo3+Uv2WwTjXRH&#10;FHUMvgd8hHmH8k/yu1+S4mv/AC9ardXQpNd2wNtOTWvL1ITG3Kv7X7X7eEJ/JjzRpMsTeT/zA1bS&#10;7WEUTT9RVdUtwB+yglKMi/8ABY9dV/P/AEJpPr+k6V5osolHpzadK9ncyb9TFLyTl/qtxxRfz70G&#10;ynFv5n0XV/LclFrJe2kjQcivIj1YvUX6cldl5i8gecLQQW99p2tW8gDfVy0U29SAWiarA1Vuq5Hd&#10;d/IH8sdUkinh0v8AQ97A3OO80pzZy8tiCxioGpTbkMLYvyp/MzRLmSfy1+Yt9LDT4LDXIl1CMmta&#10;c6oyD/UXGx+bfz/0PgNd8nWHmC2Q8ZbrQbr05eNNmFvckMx9l/4XBkP/ADkD5Ot6R+ZbLVPKt01O&#10;EGsWUsPMkkEo6B42UU+1yyd6R5n8uazbrc6TqdrfQMaCSCZHFfDY9cMUjjQkqqryPJioAqfE4/Nm&#10;zZs2bNmzZs2bNkf81+fPKHlKO2k8x6pDpqXjmK2M3L42G5pxDUpX7TfDgXzd5A8j+fLC2Gu2Meow&#10;IvKyu45HR1SUBqxTwsrcH4q2zcX/AGshT/8AONvl6TXNOv7jzFrl7Y6XcR3VtpV3dC4gV4QBGq+o&#10;hZVFPi/aZf2sE/nxpH5nXtrod15LmujBYXTTarZ2EyW93KvECNkaQcHVDy5RN9rkv+snMdO/N/8A&#10;Ojy/qaWN3bXmsEXMUcel6ppj2+oXCSsVZkntuVqqx8ftPno/WvLPl/XbcW+tadb6hArBglzEslGH&#10;QiowZp2m2Gm2cdlp9vHa2kI4xwRKFVR7AYJzYUebNP1nUvLepWOiXw07Vrm3kjsb6lRFKyngx2Y0&#10;r4DPPXk3S/z1/KjWbx9V0c+bvLd3dNe3txYsLm89UxNH6sRkKT1pwV/WX+7T4P2sfoPmF/M/ln89&#10;dcXS7rSre+shJFb3a+m4aLTpY3B7cw0fJv8AjIuTSz84eV7r8kNH05fNdhpE9z5eiha5do5ZIngt&#10;YkmAjJ+3GTx4/b5fYwT/AM49/lZ5O8seUtK8w6fCk+u6tp8Rv9SWRpQfUpI8cdSVVVeiNwHxNFnX&#10;M2bNmwl85eWLDzR5X1PQNQB+q6hA8Tsv2lJFVdfdW3znn/OLfmHVta/KPTzqTmWTT5pbCGR6lzDD&#10;xMfIkn7Ab01/yUXOu5//1/VJ6Z59/wCchP8AnIlfKtudA8o3EFxrsjzW+oXIbm1k0QQkBe8jcyA3&#10;7DI37WeNr28ub26mvLqV57y5lea5lf7TvI3JmP8AlMxPLLtooiXaUMUEbtRSFNQKKakEFedOX7WX&#10;KkjmifGI4w77ghRxUV/V/ssSIQqSNlAXYkElu/8AxtgqZRI83J4xKeDIwI4MOPYkcuRryPL/ACvU&#10;/e8cDvCFjZ1ZSgIUbipJWtR7f5/axBRVgKgVPU9M6J+UX51eZvy31Nmsz9c0a5cG/wBLkJCPTbmh&#10;/wB1ygdG/wCCz3j5N85eX/OGhW2uaFdLc2dwoJUEepE5ALRyqCeEi1+JMPs5Z+QyuifmEGpUeddY&#10;49Ps/uQOmG35Lu7+U72SROMj63rTO1CCzHU56sa/8D/scm8tpbSyJJLCjyR/YdlBZfkT0xXI5+Yv&#10;+LP8Eax/hIgeYxbs2nggGrgjkqcvh9Rk5CLl+3nmfTPz/wDzT8tWdpFrOpwy3YA9fT/MOnT2UjGt&#10;HWG5h5CUIafvJQn2v5c9D/lH+Y8X5heTYPMSWMunu8rwTW8h5LziIBaKSi+pGa/ap9vnH+xk1zY1&#10;0R0KuAykbg7gj3yG+Y/yd/LjzA5lvtEgjuq8heWgNtPX/jJCUbCBPyb8x6MQ3lHz5q+nqhBjstQZ&#10;NRtagUNUmAejftfHi6al+e+ij/TNI0rzVBGd5LG4bT7p1agFI5w0IKfab978X7OVb/nz5agnitPM&#10;2map5Xu2DiT9JWjrbrIh3RbhOUb8uqOv7t8mNl5h8n+Yrcw2l/Y6rbyxhnhWSKZTHINiyVb4WB4/&#10;EuRjU/yD/Kq/na5GiJZXTMztPYySWrVenL+6ZV3p4ZUH5c+cNI9Q6B52vBDRfQstTijvY1oSSC7c&#10;ZfiB/mxCy8x/nXplxBFrvlay1a0aYxy3ekXXGUR12lME4Ue5QPj4fz78gx3K2mtm98uXDnii6vay&#10;2yu4IBVJKNG3X7XLJxpHmDQ9ZiM2kahbahEtOT2sqSqK16lC1Oh64YZs2cM/Mi2/PeT83NPXytdT&#10;x+WZIrcoUVfqcdHIuFuuW7SUBkX+ZfTXO4gbDHZs2bNmznX5yflBbfmTptjAdRfTLzT2lNvcLGsy&#10;MlwgjlR0YioKgUo2SryZ5ZtPK3lfS/L1pK80GmwJAkspq7UFSx6/aavwj7OHecs8r6j5/wDN2teZ&#10;54vMVtpenaRql1pNnp8Fok8ym3IHqXDO4IY/sqPtK3+rj9e83fmZ5GS41LzBZW3mXy0hBa+0tDbX&#10;dutacpreRpEdBWryRyfB/LnSLG8tb6zgvbSVZ7S5jWa3mXdXjdeSsp8CpwRmzZs2JywQSxyRSxrJ&#10;HKCssbAMrAihDA7EEZz7zH/zj5+UevgG78vQQSDf1rPlbOfmYitcvyD+S2ieSNffU9I1XU5LM2rW&#10;cGkXM/q2sMbSLLVAV5cuYc7t/ux86JmzZs2Y9DnF/wDnEi3eH8n7dmpxmv7t0p4BxH+tM7Rn/9D1&#10;TnmT/nJX/nHi41aefzr5Qtg16waXWtNQUMtBU3ESjrIafvU+0/2/588lfEkm4oVO6mux7gg4N08f&#10;vgIp/SkaOUSN0HFlZWQHqecZI/yv7vBOoWi2ltbiWFiJoPUBEhO7UHPpxHGRPTcf88vtr6uByl3E&#10;F5cwWiL+or0Vk4cACx2+AF4yPtf7p+1jJbdHEkwj9KJEA9IyBn58aGgpyCB99/sf3bSc/iwRf6fH&#10;HfTWimPmGjKTcuKIrLuJFNSlOS8+XxRMvB/ixK4tZ44rhYWU28ciFuJBJZQRyAI5UXn8X8rP8WAZ&#10;VCvxDB9hRh06ZPfyf/N3Wvy28wtf2ifWdOuwsWpaexIEkYYHknZZV/Zb/Y5758oea9I81+XbPX9I&#10;cyWF6vOMsKOKEgqwHRlYZBvyLLfWvzHjY14+ctUKj2YRNjPy2bzDdflX5jh02lvrRvNdj01qcAt2&#10;1zOUNWNNrlianC//AJxzn/NZ7fWoPPAvvq0DWy6e+pxrHP63BvraqR9uAScfSb+XOzZsQns7WcqZ&#10;oY5Sv2S6hqffj4oYYY1jiRY41+yigAD6BimFfmk6wvljVzoorrIsrk6YNj/pPpN6PXb+845yX/nG&#10;jzP+a2t2uup56W4aKzlhjsLm6gEMhl+P6wlQEDKn7qnw/tZ27NmymUEUOQvzD+Tf5ba/K9xfaHAl&#10;25LfW7Xlazcjx+LnAUJPwL9rlkeh/KLzpoIkbyh591GJQyvFYawq6jAStRwZ2pMsZr+wcWtfMH55&#10;aHI6675esfMVnGam90ef0JmU9ONtP+0O/wAea3/5yD8lW8i2/mW31Dyxd+o0MqanaypEsiitPXUP&#10;E1R0o2TrTNW8ueYrGK8065tdUtHCyxTRsko33U7V4moyL3n5FflbcXx1CPREsb0/7vsJJbMlq8uR&#10;WB40Zq/zrgb/AAH+Y2jetJ5b86S3gkl9UWfmGL64gWu8azxGKVF7fZbH3nnD8z9BZjq3lH9OWqig&#10;utBnV5Galf8Aea49NwvXo7YG07/nIT8vJZhbavJdeXbxdpotXtpLVUkFOUZlYGLmK/z50HT9W0rU&#10;YxLp95BdxkBg0EiyCh6H4ScGZs2cN/KLTfzytfzH1p/N0076AfXJE8ivAzyTcrdrMCvBFj5Aop+H&#10;/dn+6s7lmzYnBNDNGJIZFkjNQHUgjY0O48MUzZB9d/KvTbzzBN5m0bULvy95hnVFubuxcejcGI/B&#10;9at2Bjn4r8H7Lf5WRzVfK3/OQeo6XfaVP5h8vSWd9BLbSymzuFl9OZTGSAG9Plxb/V5Z0byto7aJ&#10;5c0vR3l9dtOtYbUzAceZhjCcuPavHDXNmzZs2bNmzZs2bEb0RmyuBIaR+m/M+3E1zlH/ADi1bW0H&#10;5S23oVKPfXx5kU5cbl0U9T+yozruf//R9U5s8b/85Z/l35G0HUYtd0i8is9Z1OXleaCn7YbkWukA&#10;+xVh8dftM3wZ5/tFEYE3q8SS8fBCRJutOw+ya4Zst6be2vVeV52jkiMrU4+nxMapVuX7JZOn+RiK&#10;G+lsWjlkd7bZ2gZwGrFGUV+RU/An2f8Akl9rAEyygq4Y/FGoDcgdqcSP4U/2OOVKBgUDRlA5RGU7&#10;ldjUV40rgz6tdyfWApiUpErTrVaKqjptvUfZav7X2viwHJbS24lSUiOSMoTE1efLfYbfs/tYHlZ2&#10;b94SWAAqewApne/+cSPPuvWHnqPyos5l0bU0kZraQkrFJGpfnEK/CzdGzt0kP5kflzr3me40Tyz/&#10;AIq0XzLqEmqWj2syx3FveXKqjRzxPUmHktTLH9hfib/JmX5QeVNZ8reRrTS9bkjk1Vprm7uzCS0a&#10;yXc7zlFJ68OfHJrmxK6SZ7WZIJPSnZGEUpFeLkEK1D1oc4h/zjpY/nFZ6x5hi87m9bTVKC1fUJFl&#10;LXPI+oYSD/d8aV/Y/wBlyzumbNmzZs2RT80fMureWfIGta9o8KXGo6fB6tvDIrSITzVSSqlWIVTy&#10;yP8A5C/mJ5k89eVLrU9dtoIpra8e1gurVZEguERVJkQSVP2iy50vNge9sbO9ga3vLeO4hf7UUqh1&#10;P0NXIdqH5L/l1d3C3Vvpn6KvUJZbzSpZLCWrGpq1s0fL6cLofy2886Fbn/C/nq/nYcm+p+YFTUYW&#10;NPhRZeKXMKf6ryYtH5l/OHS7pI9Z8qWmsWIi9S41DQ7xVdXUElEtLz05JGbtxlx0H55eR4ljTzA1&#10;15Xu5GKi11m3ktWFO/MgwkfKTJVBd+U/NOnI0UtlrOnzqJEX93cRsp2DcTyGRC7/ACD/AC6N097o&#10;9rP5e1A0Iu9IuJLRgwrQlEPpnr04YlJ5G/NTRrGNfLvnd9RljcM0GvW8U6vGP2PWhEcoxg89/m3o&#10;+om38w+SP0jpyxhjqmgXCzcn8Ftp2jl+gv8A7JsF6Z+fX5b3NwbPU72Xy5qYbi2m65C9jMKmg+3W&#10;I1/yZMntre2V2gktbiO4jO4eJ1dfoKk4vmPTCjzbo1zrflnVNJtbx9Pub+2kgivI9mjZ1IDDv/rZ&#10;5h038rPze8iXkcUEWrDTQKz3vli/DmaRN1lmtLyqknvGgXO7/kxqv5i6n5Sa589WpttSa4k+q+pG&#10;kMz29fgaWKOiRv2oMLYv+cjfyzOrahp9zcXdpDYXIsm1SW2kNlJPWjKs0XqcAn7bTiHjk60DzV5Z&#10;8wwyTaDqlrqkULcJntJkmCMRWjFCaH54bZs2bNmzZHp/zB8kW+tnQp9cso9YVlQ2DSqJQzCqgqT1&#10;OSAUNPwy82bNmzYG1MA6bdggMPRkqrbgjidjnK/+cWQB+UlrxFB9evqjsP8ASG2Aqc67n//S9U5s&#10;8G/85Waob/8AOHUFBBS0gt7dQGVhsnI7r03bvnK7R4lkjj5lH5msqmqhWWmwpgv63dQ6fAEmdLdZ&#10;ZAsSNxYuVCtJx33I+En/AGGVbSR2lmZxDIDKSkdx6vphTxPMKFFfiB+1/L+7x/1q0eWG6ubVxbek&#10;0QiRlVi4WgKMQfgH+UsnH7H+Xg2yurH6vwERN2sSMkgkX0vTQEH1CB8DnotfsfYbk/x46O50hElk&#10;9GMW89pGZrVX5N63LZo6fZK/a3+wv/BYWy3c5eSX1EWYCM0NNiBQUFOw74H1C5SZ3eByI2VA8Z2q&#10;QKbDw9s7h/zhxH5c/wCVhXk+oXCR6rHaFNIhkIHqNI370pXq4Qdv2c9qZxb/AJyA8p/mtrN1o935&#10;Our1tMtFl/SOn6ddrYzs53WQOSvq/wDGLOdTfnT+aWgahZ2tk2o6nOzxWt1oOt6W0NyrAgM0dzAT&#10;E4b+Z25ftZ6D86/mR5Y8k6Ja6t5mnayiunSKOJVMkhkYVZQo3PD9vGeWvzY/LnzJAZdJ1+0lowVo&#10;nkEUoY9B6cnF/uGS0UIB7dsvNkf8+3nmKx8maxd+W4RPrsFrI+nwlefKUDb4f2j4LnOP+cb/ADj+&#10;aHmPTtU/xpC7wWsiLY6hNCbaaRm5GRDHRKrH8NG4rnZ82bMemMiiiiXhEixpXZVAA367DH5s2Qn8&#10;3fzBuPIflA65b2K39w1zDaQ28kghTnO1AzORRQPfBH5Xefo/PXlG319bNrGSSSSCa2ZhIqyQtxfg&#10;67OlejZLsCajpWm6lbm21G0hvbc7mC4jSVP+BcEZDdS/JL8u7q6nvbTT20a+nUpLd6TK9lIQaf76&#10;Ij2p/JhLH+Wf5qaIA3lv8wZ7tFqBZ65bpdIE6qBInGTl/lHNbefPzk0O6lj81eS11PTraNWl1TQZ&#10;llZv5mW2mKyP4+muGWjfn3+W2oXsenXd9LoepSV42etQSWD7di0oEXy/eZN5rfRta04pKkGpadcL&#10;9lgk0Ljx35K2RC6/JPyD9ZlvdItZvL2oykE3mjzyWbCgoR6aH0Gr3rDhcvkn83NDt3GgedU1YLX0&#10;bTXrQPT2Nzbsjn6Ux1h+YH5kaXI0fnHyZIttHRTqWiyreofFzB8Myr/wWDdK/PX8sNQmW3k1caZe&#10;NX/RNTjkspNjT/dyqv8Aw2Tq3ube4iWa3lSaF90kjYMpB8GBIxXOa65+Rfli81G81TRr/UfLeoag&#10;zyXv6NuCttPK/wC1NbSCSJ/9VFj/AMrG/ln+TEXkjzJq2vfpdtQn1aKOGSIWsNnGvpmvLhBRCzf6&#10;i5EfzQ/OLz/5R/MltNj/AEbaeXBbxS2Z1NZIku2faQC6SqxMjeIw08g/85DRa15ks/LfmLS49M1D&#10;U+X6KurO5S8tLjjvQOtGUt25L8WdflvbOGeK3lnjjnmP7mJnVXenXipNWxfNmwDr141joeo3qGjW&#10;ttNMp944yw/VnMfyj/LTypfflnp17rmlQX+ra/bm91a9uQJbiWS5Jfl6xHNaBvh4H4MW/wCceNR1&#10;Cbyvq+l3Uk00Gh6zeafYzXBZn+rxP+7QsxJPpg8f9XOrZs2bNmwLqz8NKvXrTjBKa/JDnLf+cWp2&#10;m/KGxZiGAu7wKRXobhiP151zP//T9U5WeDv+crdIt9O/OC+MOwvba3umXiq0ZwVIHEf5GcjUhvgq&#10;QhNQvXfDu9sIINLtlnZGf12U3MRIonEMUO1WZGb4qj4G/d4eW+naTc+UbGOI1DXkzzq8pQCkVEeS&#10;it3+Hn/un7HGXnzwgsUT6qVZZIZwtVu2duC8aqVKilKE/a/3X/K2IxCxhMMQQzRzoDMpkAFSCAdh&#10;VWB+Kh+zgu302FkjIVHWS3Z0maQ/DwqDX+U+I/3XjeGkxRRTFlKtbA3ELElnflQent8DeP8AvvC+&#10;eSNuZLJOWiAhpUemAd1406gYGt7u4tbmO5tJngnhYPFNExR1ZTUMrLurA9M9p/8AOOX5/L5ytV8t&#10;+Y5kTzLbIBazEmt7Gi1ZztxEqAfEtfj+1nec2RL8x/y18uef9GTTNaEi+hJ69pdQNxlhkpTkhNeu&#10;ci80f84r63qvqQw+a4p7aQRj17+wiku4zGdhHNEYyopnUfOknm7y3+V06+UQdV17SrSOKBpVM0sh&#10;hASRwgJLy0BZU+L4s4vY/wDORPn7RYx+lr3Rdba3jWTUNMukn0XVYyV5PGqzqlu3D9niGZ87/wCQ&#10;POVn5z8p6f5ks4JLaDUELrBMPjUqxQitAGFV+0MkWUCDuDUZebNmzZs2bAOsaNpOs2Emn6taQ31j&#10;NQS2twiyRtTcVVqjbH6XpenaVYwadpttHZ2NsoSC1hUJGijsqgADBebMSACT0GQfyZ+cXkfzfr1/&#10;oejXUjajpzOJYpozGHWJyjtET9tVbJxgPUNH0nUUKahZQXaUpxmjSQUPswOQbVPyH/L66kluNNhu&#10;/Lt9MwY3miXc1mysvQrErG3/AOSGIS+UPzf0GFP8Oea4tchhD/6F5ggBkcHcD61b8GLf5TpicX5j&#10;/mPozRr5w8kTm2b4W1HQ5RfotFqzvCAssa1wx0T89Pyx1Vo4jrMenXjmn1LUlazmB/1Zgv68k2qa&#10;B5T8z2SjUrGy1ezfdTKkc6H5MeWRHUfyH8jySi40Q3vlm9VQiXOi3MlpxC9KRgmH70xLU/LX50aO&#10;Y28reZ7bW7WGNV+o+YYFErMpJLG6tViZuXT4k/2WBY/zV8+aBZr/AI58i6gJVJEmoaAE1C0KjfmU&#10;EnrRL/rjDzRPzq/LfVY1/wBzMOn3XEu9hqB+qXCBSR8UcvE9sls1vo+r2gWaO31G0b4gHVJ4zt1F&#10;eS4RaT+Vv5d6Rq41nS/L1jZ6opZluoogrgt1K9hXOf8A5z/kjrfm3zLa+ZtHmtrqe3tvqsmkag00&#10;cLDkT6kU0JDxPv2yO+WdG/PnSfN2h29jpN3p+h2brBqsFxqqXultBvV4FlJu0oN/289Fiu1evfLw&#10;m85kjyhrRDcD9QuaNStP3TYV/lM0r/lj5WeaQyyPpdqzSHvyiU9s515Y86L+W2ueadN836dqFrYa&#10;jrM+o6frEVtJPZGCcLVmeMH0uHGj7Z1Ty7568neY4Ul0LWbTUFfcLFKpkp7xmkg+lcPs2bNmwi89&#10;a1b6L5M1zVrmMywWVjPNLGvVlWNiRkB/5xZtWg/JjRyylRPLcSrXuGlYVHttnW8//9T1TmyBfmx+&#10;Unlz8w9AmtLyFYdVRC2n6kqgSxyAfCC3Vo2/aQ58+dc0PVNC1e60nVIGtb+ykMVxC4oVYfwP2lxX&#10;TbyJE4XTl7cSBvq3JlLMQV51XpxB6/8AC4Ym5ikgijtpZLW4FwGlCSPEpZIyFbjskYT7LN/uj/i7&#10;9gphuHghaKWORkd1V15lCDGd+A4ni+/Hp8ODNJJWa1Z4WSTmwS7kcqiIqktuQePDkH5fsfyPyw1j&#10;mtp7azE9got1t5YI5RK6euyFm50OwCcl+H/df2/i58cK2kktp7ZXlinLwIFV6qIUBJ4NUDiwPI1H&#10;+vgXVDaEWi20PpMIAJwG5cnLE1Ffsjjx+H/ZftthbU9N/YYraT3VrPHeW0jQzQOrxTISGV1NVII6&#10;EUz2v/zjr/zkBB5zsk8veZLhIvNVuKQzOVX68vxHkigKqyoo+NP2vtp/k92zYleRSS2k8UTcJJI2&#10;VHqRRipANRvtnD/+cd/yw/MfybrOuTeZ7omxuE9OO3Fw06z3Bk5Nd0OyVT4d/jzsOseVvLWtKF1n&#10;SbLUlHRbu3inA+iRWwZY6fYafaxWdhbx2lpCvGG3gRY40XwVFAUYWedtM1bVPKOs6do9x9U1S7s5&#10;obG55FOEzoQjchuvxftZyz/nGvyd+ZPluPXV83G5htZXgSwtLq4F0fUQMJ5Uap4o5pt+1/sc7dmz&#10;ZsRubu1tYzJczJDH/PIwQfecdDPBPGssEiyxN9l0IZT8iMUzZzn83/zr8tflpp8D3qNf6tdmtnpU&#10;LhJGSpDSuxB9OIUpy4/G/wAPH7TJI/IXnvQvO3lu213RpedvNVZYmp6kMq/ajcDow/4jkjzZs575&#10;J/JTyl5R83ap5m0955LzUmlKRTOGjtxcOJJREAB9t1/4H4M6FmwLqepWWmafc6jfzC3srOJ57mZv&#10;spHGpZmNOyqK4SeSPzE8n+d7GW98sagt/BbuIp/gkieNiKjkkio4qPs7fFklPTCvWvK/lzXI/T1j&#10;TLXUVGw+swxy0HsWBIyB3H/OPnk+C5S68uX2p+WLhJOY/Rl3IkQ2IIELl41ry/ZXFdL8v/nV5emj&#10;ht/MFj5q0vlxKatE1tdxxjcEXEHL1nPT96mWv5reY9NuVtvM/kfWLSpFb7S0XVLYKanmxgPrIoA3&#10;rHyw48v/AJwfltrs7W2n69bfXVNHs7gtazhqbr6VwI3+H2XD3VvLnlrXUX9LabaamoBVDcwxzUB/&#10;lLA0+jILJ+Qflqzm+seU9U1TypLRv3Wm3Tm2LN+0YJfUTqOi8cTt9O/P7y7GVi1HS/OMBIAjvFbT&#10;7lQOp9SPnGx+a4P/AOVqarpYYea/KWqaaoYIt1ZR/pGBq/ab9xWRVX/KTDPRPze/LTWpHhsfMNmL&#10;mOge2uHNrMDStPTuBG5+hcl6srKrKeStuGHQg98dke/MOKabyJ5hih3mfTrkRj/KMTUwH+U3L/lV&#10;/lPkvAnSbIhfYwKR94xKb82/yx/Tc3l248wWceqRSG3ms5yUpIBupMgEf/DYhrH5R/lb5lhW4l0a&#10;0JkPOLULE+hLUsTySeAq32v8rI6fyu/Mzy3Mt15L89XV5FGprovmSt7byEfZQTqBNbx/s/u05f5e&#10;SP8ALP8AMK780/pXTNY006P5n8vzR2+r6dz9VQZk5xSxuAKxyqGZB9pf2snGbNkO/OQV/KfzgP8A&#10;tUXp+6BsLP8AnHxFX8mvKoVuQ+qsQf8Anq/tnRM//9X1TmzZyb87vyG0X8xLF76242Xmi3i4Wl9T&#10;4ZVFCIp/5l6hH/YzwvrWi6v5f1i40rVbaSy1OykKTQOOLqw6EHuCPiVh/rLiNtcokPEvID6ySBI3&#10;4D4QwqNjR9/hf9n+VuXwmtjokCRJczTSRTRyPzjWqOpi8TRvTb/fn2mt/wB23FvV+F9pZLd2CvIJ&#10;ES2kWNkZ6NIyqeKpX7KhvtNT/R+f7fq/BdrHaXFlYW813wulEjQTeoeNtxZiqvtRfUZGY8f7tf33&#10;7fFCq+mtmt7IxEmX0iLoM3IFhI1CP5ar+z/s/wBvK02y1bWb+z06xilu7uQrBaQRgs1WYkKoHuxO&#10;e09X/wCcZPLOuflro2jywW+keadNsYom1SzQlWnADSrKKgzxvLyarfFy+NP5M8e+dvJHmPyVr8uh&#10;a/bi3v4VV1KtySSNvsyRuNmVt/8AZfa+LCW3u7m2uI7q3meG5icSRTxsUdHU8gysN1YEVBGe3P8A&#10;nHT8+ofO+mpoOvzJF5psVREdmAN+lG/eota+qgT9+P8AK5r9rincT0wqg80+W59Sn0yHVLWTUbUq&#10;txaLMhlQt0BSvLfDUZs2bNmzZsxzzz/zk5Np0fnX8vF1TRH8xafMdTSTR0kaIytxt1RuSlf7sv6m&#10;5x35caz538k+XpZdM0Sz8w+SLyW51WxXSb5HnsLd3ZpLRUm4mcWpXgzK328P7H/nIE+cTZ2X5Z6U&#10;dX1mTnLfwaiWs4bW3jUVd5AG5FpJEROH+XhJ+Y3/ADkhrvknTZ9K1nRLe185S26yWcVtci7tVLtx&#10;Ly7JJHRfiRG+3nkfzL5m1nzRrlzrvmC6e8v7skvISB9kAKqjoka/sgDjkw/JX83dS/LzzZDPNcTz&#10;eXblgNYsIaH1F9MqjqHH95CW5bFefD0+We8LHzZ5dvfLaeZrfUIG0F4DdDUCwWMRKKuzE/Y4cTzV&#10;vs/ZfOWa9/zlp+Vmk381nE13qXoMqtcWcavEQyqSVZmWvHlxP+UuH3kz/nIj8r/NEFt6eqLp19dT&#10;/VotPvaRzGQgEUoSpVq0Vq/a+HOmDen4HLzYX6/otlruhahot/y+p6lby2lzwPFvTmQo/E70bi22&#10;RL8qPyj0j8ubS+gsb651CbUDD9YmuSn2bdCkSqqAU4oaf8Dk9xC/vYrGxub2YMYbWJ5pAilmKxqW&#10;PFRuzUGwzjPl7/nKDQtVtRezeXNVh09pCkVzbIl4KAsoZo4T6qfEnGhTOpeV/OXlzzRay3Oh3i3a&#10;W0no3SAMjwy0DGORGCsrUOHeEPmPyL5O8yRMmu6NaahypV5oUMnw9KSUEg/4LIhB+RmkaRqMd95U&#10;1zVvL3BnJsoLkz2hWQbqILj1EUBvi2yo4vz60CGRA+k+cIFIEEkpfT7ziAeRdVV4HZvBSuC7L82r&#10;i3+qxeaPK+q6JLcP6fr+h9atlNacmkgLFE7/ABJkl0vz35N1RFex1m0l5niqGVUevWnByr/8LjPM&#10;nkDyT5mh9PXdFtNQFCEkliUute6uBzT5qchl9+QthawgeTPMut+UpFpwhtbyW5tK1J+OC4Zy32j9&#10;mVFxKa3/AOcjfLkdLafRvO9nFxVRKr6bqEm+5b4mtRQd+fLAPnH857yz8r6hb+YPJuvaPPd2csEU&#10;wijnhNxJG6hFmheQD4h8LOmT/wDK+OSH8tPKcUqMksejaesiMOLBhaxggjswPUZzT8r/ACD5J8zX&#10;H5jDXNIt9SI83ahGz3CBpAIlQqAw3QK0soTjhs//ADj1YaTJJceRPMmq+VJ2QhbeGY3Foz1qpkgm&#10;rVAf2Vdfhx1pqn/ORXl+4trfVNH0zzlp4kdZr2wnSxvGj/Zdo5/RtlZf5U+1/Mv2sF/lZ5a85f4x&#10;82edvNemJot3rxtLex0lZ4rl4bezjKlpJYaoxkJVvtcvt/s8M6hmzZDfzl5/8qm838G4t+iLyp9v&#10;Qao+kYC/IZHT8nvKfN0dmsEaqdKMxYD/AFlrxf8Ay8n+f//W9U5s2bOYfnV+SGh/mNpDSKFtPMlr&#10;GV07UDULuysUmVT8akLxUn4o+XJc8Ga5ouqaFq93pOoxGC9sZ3gnjrtzhdo2KnoV5K3xYlZ3bwGP&#10;jy4pPHKQr8CSlePj8QqeL/scv8rBmkavLZ3UF3C7C9gcNbkseEQTlsAQdxyqjV/d4XNcSUkRaJG7&#10;lzGOlQCF/wCB5Hjk/wD+ce4bK4/OLy1BfWP6RtXlmjktSgkHx28oV2U/sxORKx/yc9u+VPyk/L3y&#10;nqLajoOjQ2d86GNp15FuLUJA5Ehfs/s5MDkA/OH8o9G/Mjy22n3JW21a3BfStSoSYZNqqwBHKKT7&#10;Lr/s1+LPBPnTyX5g8na/c6Hrlsbe9tzWvVJEP2ZI2/aRv5sD+WPM2teWdat9a0S4NrqVqH9GcANT&#10;1EZG2P8AkMc9wfkB+dNp588vRWmqzwxea7NeF1bBqPPGgQC5VaAD1Gf4kH7WQHzf/wA41+aBr2va&#10;tplvpnmC31e7ub2KK8kntL2Brh/VIW4iYc+JHFA3w/Hkp/5x+8tfmxoutaqPMkd3Y+WJLWEWOm6h&#10;dpfTrdjirNHIpPCOiyck/wAuH7Xp522CeGeMSQOssZ2DoQy7GhoR4UxXNmwLcanpttJ6dxdwwyUr&#10;weRVanyJxaOeGXeKRXA68SG6/I4pmyBfmX5D1vzBcaLr3lvUY9M81eW5J30ua5Tnaul2giuI5lAL&#10;jnGvwsv2f+IkUWsef9Mt5pPMn5c22pyCFoln0OS3maVZaeujQziOQJJ9pkHPliH5t/m75X/LDy6q&#10;6XYQQeZ9Rt66fp6QpH6QoKPcBAOKRlvhT9ts8P6zrGpa1qVzrOr3LXl9eu7zyu3xl6bE9fhHQYBV&#10;WXiVJBYH2r1FBlr6Rf7LceJAHIA8qbGtP5u2Gra55k/RMelS6jdjTCrTQ2ZuJBbseHp8uBPp1Cr6&#10;X+x9LCduJ3XYCgoTv0y2qrgg7ihBHyz19/zjj/zkVPr1zD5O82SRpexQKul6k7kNcGFQGilLdZSo&#10;9RX/AGvi/az0iN9+2XmzZsx6ZzbzB/zj7+Wur3r6hDZS6PqMnxNd6XM9oxYmvIrGQjN81w0/Ln8q&#10;PLPkJ9Ul0drma51iRJb64u5Wlkcx8uIJPvJI3L7fx5x6fzT+eHlPzTq8vmC+u1tp79mtpW05rzQ1&#10;sVUqsrTW5kubNfsn0kXl+3L/ADZPvyS/N7WPPVxq1hqtnbCbTFiki1XThOtldRzF1rGtyBKlGjbZ&#10;v+NcmnmL8xfI/lvUbfTte1u0028ul9SGG4kWMlKkBt+ikqwGHWn6rpuowLPYXUN3C6h1khdZFIbo&#10;aqTgrI15j/LnyP5jjKaxo1tcksrGTgEkDKag80o345GI/wAnL3R41Xyf5v1fREj+GG0mlGoWiIeP&#10;JRBch/5fhblyTlij3H58aPO5Nro3mrT1YLGInk02+K1JLv6nqWv8uyuuMX88NLsZki80eX9a8ttR&#10;vUubyzeS05ovJwlxAZUceDfDkq8u/mD5J8xpy0PXLO/I4lo4ZkaReXQMlean2K5Ie2335yr8iohH&#10;f/mSBUV846i3H/WWJv451XIJ+eHmjW/K35Xa7r2hzC31WySE28zIsgQyXEUbHg4KH4Hb7QyC6H+f&#10;/wCj/wAmJde1+5guvO+mQqb3RpytjPI80tIG9LjWjwMs37uPi3xfY/Z6f+XHnODzp5M0vzLDAbVd&#10;Qi5yW5blwkVijqGovIK6t8XH4sk2bIZ+cwlP5U+aljIBfTbhCzHiArIQxJ+Rxf8AKe0+qflj5Tti&#10;FDxaTZK4Rgy8xAvIgrt9rJZn/9f1TmzZsx6ZyD89/wAhtL/MDSnv9MjgtPNkArBeFeIuFUf3MzCn&#10;+wdvsZ4b1nRtX0LVZ9M1S3kstRtH4TQSAqysP86qcAMamoFK9v8Abztf5W/845x/mN5JXW9K8wR2&#10;upRXUlte2c8LGOLgOS0dTyZmRlb/AGWel/ya/Ijy5+XNmtxRb/zLKhS61UgiivQtHCp+xH8P+tnU&#10;M2bOefnP+U2nfmL5UmsKRW+tRFZNN1FkFVePlSN2Hx+i4dwy1+Fv3meCPNHlbX/KeuXGja5aPZaj&#10;bGjxN0IOwdGGzo37LL8LYD0rWNS0q8S8064e1uo2VkmiPE1R1kX7nVWz1fqXmzWPNn5Z+WPzRtru&#10;40vzPbajbabcwWcrpb3MZvfSMckVeJ5cue/+r9nPSiElF5A1I38fwzk//OMEiP8AlXDQfGuoX4kJ&#10;6km5c9fkc63mPTOQ/ml5282al5otfy18gyrBrt3D9Z1nWh8a6dbA0BPhI9Oh+L404/awPZ/84u+S&#10;Z5pb3zRqGpeZNTnpzu7q4eMigAoFj47fDhhe/wDOPXlu3i5+UtV1TytqKRtFHd2V3IwIJ5BXSQtV&#10;edGPHi2FqaB/zkd5R0+VNI1rTvOoMnNF1aOSG5+PYoGWVV4x8Vdayf7sf/JxSw/O3zvpquvnP8vt&#10;Usvq0jJe3+nxm5tlUBirRkV9RdgrMsmSTyx+e35XeZOaWeuQW1zH/eWt6fq0o3INBLxD0pvwZsKP&#10;z6/OHUPy98tQ3WkadJeXeojha6iV52cDH7LSMPtMR8SJ+1nhTXde1jXtVn1XWLuS91C5blPcStyY&#10;n27BR2AwJHJKgDRmjfEpp14kcSPka4+ISII3NaNy9KP+beh8NjuuK20Vy14pkDEkNVqt8SiqkVBB&#10;av8Ad/a+L7GKR2Esk0cSxhlZWC/vVQswTrV9vtbKvH4m/dfbw3l8vGOJHu5odPnjt5EMMzAs00SA&#10;8OnFZGU04n4kZfSf98y5HZSB+wAGjWm9elN6jvtlfHBIpWQciqkOh3WtD1HcZ7X/AOcdvz8tPN2m&#10;x+XtfmW38wWEcccE8r0N6gATnv8A7v5U5qP5/hzu2bNmzZsJ/MPm3y55cit5Nb1CGwW6kENv6xoZ&#10;HpXio6nDZWSRFZSGRgCpG4IPcY6gA2zmn5jfkxZ+atbXzHp16mmeYFtWsZZZrWG9tpoGBoskMo2k&#10;UkcJlbknHIF5d/In8y9K8/6Rrlte6Nomn2UiHUU0ZLiJbxF5cjLBISnqSJI0XXiv2/5cnf51/mrq&#10;v5f2+ivYWNtcnVbiSGW4vpWgtoRGgccpFBo0n2VrgdPz80ixs4bnzJpc+n20ssEH121lhvrVWuBV&#10;C8kTckU/F9pOXw51KN1kRZEbkjgMD2IO4OPzZyz85Py08kXXkTzDqq6Ta2mrWVjNd2mpW8KxTRzW&#10;6mVH5xhW+0u9c6No7M+k2TO5kdoImaQ9WJQGpOQ78r/Kut6Bq3naXUo1WDWden1LT5FcNygmRKVp&#10;0pxpk+znH/OREUM35N+Y453MUDJbetKF5FIxeQ83CinLiu/HItpnlP8ALvVtBvPNS+Yo/Pd7pmiz&#10;QWran9TuUgVVeVWlijjSUSBjxrO3NU+FcPv+cZmib8mNBMalF/0gla/tG4kJp7V6DOpZshn5xiE/&#10;lb5oExYRHT5wzJSo+E0O/X/Vy/ycMZ/Kryl6b84xpVoqsRSoWFR0qfDJln//0PVObNmzZs5D+en5&#10;DaP+YOnS6nZILXzZawkWtyNluAgqsMwO3skn2o/9XPIrfkb+bKana6dJ5YvkuLt/ThYxn061oSZB&#10;VFUfaZi32c9rfkl+VcH5b+Uf0T9YN1fXcv1rUZuiesyBeKLU0VVUL/lZ0LNmzZj0ziXmnyn5L/Pv&#10;yTNqllbvYa5p8txaWV3MFWVJoGKmOXiWDwud/wDJzzrF/wA4ufnJJqF3ax6QgW0JC3LzRpFKOlYi&#10;TVs7Z540dvIv5FeWvKMlhcyan9Ys7i7+oRPPCssFwlxcvI6DYfa4/wA2dz8teaPL/mTTxfaHfR39&#10;sCFZozujUrxdT8SN/rZAf+caAq/lq0afZTVdSUD2F02dWxK6uYrW1muZjSGBGkkNK0VAWO3yGch/&#10;5xu0lrrRtY893rCXVPNt9LOZuPEi2hdo4Rt/NRn/ANlnY82bMcinmH8q/wAuvMRDax5esrqReREv&#10;pCOSrbmrx8WP046x/LfyrbeSv8FyW73ugCN4hb3bmdgjMWADtuOB/u/5M8OfnJ+Tmt/l3rr/AFiF&#10;j5eu7iRdIvOaOXiU1CuFNVk4/wA2QATIY44yCAhJ7UNdxXD22uoZ47APcSi6d5vVlZxGFAj4KoFG&#10;58qU/wAr+4/y8V0hNMlEUDGZFhEzyL63AcuHFvUWh9Pn9nmv7H7n+9bni+mSXbajbXdwhMxjlIuh&#10;IBGLdYilebfCgX+6oW/dfY4etgc3630ou7pVlSWGQyogAlDqpVWBYcdvb9n4Xb1fiwNrl9pmpSwG&#10;GKO0khhWP93sjLGoChutG2/4H7Xx4T3DwsF4liwCrVgANhQ9MN7vRtc0XTNI18t6Eeo/vtMuIpkM&#10;qtbPxJ4oecZVvs1z2D+QP/OQOieatJs/L+u3f1fzVAqxc7hwfrjU2eNqD94f2k+1/lZ3PNmzZs5t&#10;+dP5W3nn3T9MOnXcNrqOkzSyQfWo/VgdLiMxSBlBB5AUaNv5smvlnSH0by9pukyTfWHsbaK3eelO&#10;ZjUKWAqaVphpmzYGv9OsNQtzbX9tFd25NWimRZEJHfi1chmo/kf+V9+AsmhRRR+tHO8MDPDHI8T8&#10;19REIVxyP2Tk6jREQIgCqoCqBsABtQY7NkT/ADXeNfyy80mQVT9FXdR84WA/HDnyxJ6nlvSZD1ez&#10;t2P0xKcM82Qv83fN8/lTyTdapDpkWsSSSw2i6dOwWOU3MgiCtUHlXlTj+1nKdYPkC0tjc+fvyfuv&#10;LiGPhd6jpkcNzaQxGg5yz6e8TKP+eTNna/Itl5YtPKWlQ+Vgn+H/AEEfTjGSwaJ/iDVb4iTXfl8W&#10;H+bIP+dt7HZflP5puHqVFhIu3WslEH4tjfyLYt+UHlIntpsI29lpk6z/0fVObNmzZs2bNmzZs2Mn&#10;iEsEkRZlEilSyGjDkKVB7HPMWgfmRffkKl/5U826BdXFpcXtxe6Tqlo6Os0UrVo7Pwq4p/rf5OGn&#10;5W/85WW+snVo/M9ncfWUnM2mw6XaS3DCzO1JBHyqYv2n/awwisbPzV5i1LzH5C/NWSyvb9gG0m4C&#10;SRxFQKxfVpijqB/qZOfy28ka55L03zHqGtXkesavq11JqVwLKEQIxSIKqxRjYPJxwm/5xhuzd/lv&#10;PMYWty+r6gxt3FHj5zc+DbD4l5cTnXMif5r6rd6T+W3mTUbRVe4t9PuGjV913QqT9xwm/wCceo1T&#10;8mvK1BQtaljtTcyPnRc2bNmzZzL/AJyGn8kW35Z6jcebLNLyKMFdNiP959cdSsRiPUUJ+L/I+1nz&#10;/tppobhZIHMcqk8WXqKgj+NMG27yQwx+pNPEBI1IkBUhvsMV96GmSWCzkt4dOuYpJWe7lmja6JXe&#10;FkETOylZCrAnhQr8H90vLlzxLRALSe1mmspr21l9YSeqAN1X02lSveNft15rH/dt+8+PCeaaZ7iP&#10;hGsEsbSRx3RHpr6a1WhV/wCUHj/N+y/JvixC0+zEGnjaMOwdBxVlAUgPUjpT/PliIhjcopnQsykK&#10;5+yirXY0H44ySCNrNZ4pCeB4yxOQCCehXxBxK2+tfWI2tuf1hGDRtFXmGBqCtN+VemfTfynLeS+V&#10;9HlvSTeSWVu9wWBDeo0Sl+QJJryrhtmzZGvzF8w615d8l6prWi6eNT1GxhMsNma0YKRyJC/E3Bfi&#10;oucT8qf85PeZZ5Yor/TNM1uNoBM76Pdi3nQ8ebB4b306sig8kTO3+SPPXl/zn5ag8w6LMWsJuQb1&#10;RweN0+2jjcAr3oeOH0E8M8SSwOskTjkjoQVIPcEYpmzZs2bNkQ/N6OSX8rvNMcX230y5C9/91nBO&#10;hzXCflrp80BpcJo0LxGlaOLQFdvnhH+Qeqahqv5TeX7/AFC4kuruaKQyTzbyMRM4+I986FnNf+ci&#10;bE3P5S6zOs5t5dN9HUIXFKl7WZZFUVB6kZFfNn57+UofIKteG/u9O8xaXcra6xLaOtv9bMZT6oSI&#10;oULcufF05J8Hxtk//Jezu7P8qfKttdqY549Og5IaVAZAy/8ACnJrmznn/OQP/km/NQqBWz7+0inD&#10;H8nOA/K3yvwZXX9HwUZQQD8PgcmWf//S9U5s2bNmzZs2bNmzZs8y/wDOYnnzSpNLs/Idqv1nWJZ4&#10;r25A6QxgMIx/ryV/4D/Wxn/OGPkTV7Gz1XzheRmGz1ONbTTeQFZUjkLSyCm4QOvD/Kbl/LnbfN/5&#10;S/l95tUNrWjwyXCghLuIejOoJqaSx8WzmH5j+S/zC/LvyDqmoeSvON/LptpFyudN1P07p44BRD9V&#10;nZfUi4Kf+bs5D+UP/OTh/L7yi2gS+XzqshuZrr639b9DkZqE8gYZu4+1XPXnkHzPP5q8n6X5huNP&#10;fS5NSi9c2LsXMaliF+IrHyDrR68P2sJfztvtPg/KzzRHdyxq0mmXHCJ2ALnjQAAn+Yrgf/nH2F4f&#10;ya8qxuQWFqT8JqPildh+vOh5s2bNmzzT/wA5uTSf4Y8uQBD6RvZXMnYMIiAv3NnkZJpYiAjFSrcg&#10;R49MMbWW81D07XnxkRiwmb4QAB+0QGao+ymGuk6pfWdlbQRiR2guWmli3UAIvGrbNyZKkcqfuufD&#10;9vBVn508yW9vHarxhAkeC3mkRUCqFK+kA4YJ6fKnX93+2rtwbCz9/wAUuRZJHC0rK0TkA8446Mys&#10;4rwj+XGL9vk2PhmuLS3097b6v6j8vTumC0UjkDzLAAMisrr/ACcv5sB2E/FUI9MiIMJY3FG3BXkr&#10;Ab8Qf9hgdzIotZZp/UjEZWMpQlACaJUjZhXl/k8sN/y/80W3lTzhpHmK6sk1O3sJ1ke0c0qBXdTs&#10;PUT7S8vh5Z9EvKHmvRvNfl+z17RpTLYXqc4y44upqQVdf2WUjfDrNmzEAggioPUZEvNH5Vfl75oj&#10;Zdb0K1uHKqguFjEc4VTyAWaPjIu/+Vl6h+Xmjr+X+oeTfL6rodldWs1tA8Cn900ykepsQzGp3PLl&#10;nEF/LD81fKHluy03S7O7F5aIYJNW8t6mP36sxZDPZXsSbo9P7g/Z/azsf5Qv+Yx8nRr5/QDXY5nV&#10;XHp8ntwFMbyCIlBITy5DIvB/zkn5ba8u0m0DWU060vJrB9UjthcQGW3JEm0TPIOK/H9jOh+VvO/l&#10;XzVDNNoGoxXwtmCXSJUPExrRZEYBlO3cYe5s2bIr+ai1/LbzOKsP9xl3un2v7pumP8mD1Py10Icw&#10;OejWnxnoK2qb0PbI9/zjsAPye0AK4lUfWwsy7BwLyYcx/r/azpGF3mDQdL1/RrvRtVh+sadfRmG6&#10;h5MnJG7ckIYfQci35kflfpfmr8uLryjZwQWvpwquj8uSRW80X9ySUDOF7P8Aa5ZJ/LOnXGl+XNK0&#10;y4ZXuLCzt7aZ0JKM8MSoxWoB41XwwzzZzj/nIhuP5NeZ+m9tTc06uvTDP8mfT/5VX5X9Nuafo+Gh&#10;+jfJpn//0/VObNmzZs2bNmzZs2EHnnzbp/k/ylqfmO/P+j6fCZAg2LyH4Y4xuPikkKoM8x3X5KXv&#10;m38tbn8ydcS71Pzd5guYNRMNhQm3sWmUSCKEk+q31bk0aV/33/K2d5/Lz8w/ypk0iw0Hy7qUFmln&#10;GYbfTLmttcKsQ+KscoQs2/JuP82T9nRUMjsFjUcmcmgAA6k+FM8ef85C/wDOQH+I72fyr5dfn5Xt&#10;H/3LTK4Q3zI4HpowPL6vy/k+3/eZ58uIWkugY4fq0V0xe1jdqKI2cqo9SQiqrTjzJ/Zz1x/zi75u&#10;vrDynBoGpXen28hvJJLe2vLhobua1dVVJbZWUx3EfNXWNkk4/Bx/lxD84vPfl/zBL5v0i/057DVf&#10;Lvl64R0vDA/768urQwmB42lBPExmqtyb1eP82dt/KmBIPy08qxogjU6VZsUUUALwKxPQdSclebNm&#10;zZs5D/zkr+V15568kK+lqZNb0eT6zaQA7TIw4yx/63H40/yk454MVmQhlJDKag++CIL26t0rBO0Q&#10;WRZAiMQeQBo3+x6YNS9KgTTGdLxZkMVzG5SiooVo6kVVo1KcWr+7+zw+PkqtnHd8/q0EzGG1u6iF&#10;qwSsF5fvG+2E9JV+Ll/dep+3gtdW1WaOys2g9IRzuFkloiKePF1JdSFWJT8Ff7r9rn+wGMkytYSO&#10;qRi1f0COQBqpLk9KL6fLv/dt9v8AkxlvfGG3tAjIt7BISlwpAMcRBPHcUqr1bl+z/ssBB4pIYubF&#10;FiV1IIryNSQF7Ddv9j9rEZh+7irIGHAUHUj4j8PTbr0yb/lD+cHmD8ttdN7Yj61pdzxXU9LduKTK&#10;teLBqN6ciV+BwP8AJb4c95eRPPPl7zt5eg1/Qrgz2cxZGR6CWKRDRo5UBPBx9rj/ACMr/ZbJFmzZ&#10;CvzQ8/yeSNHs9WKQPavctHdtcu8dI0tpZyIyisDPIYfTiVuKM7ZJtD1WDV9HsNVgjkig1C3huoo5&#10;l4SKk0YdVdf2XAb4l/mwfmznWs/kZ5NvdUn1jTZr/wAvavcyNNcXmkXctv6kzkkvIhLRtv8A5GC/&#10;y7/Kuy8mX2q6m2pXOsatrAhW7vrv0w5WGvEUQKv7XxMftZBfP7fm9pHnrVdSsrjWJPLsscEmkjSY&#10;7e7hhKqqzJPazUdyzjmvpt9nF/yv/Nfz/qvnaDyvrWnS31hJavO+uNp1xpkkLgMyrcRSl4viCqo9&#10;L9qRP5XztubI3+ZIlP5e+ZfRNJf0ZeFD7iB6Yj+XhM35X+WTJ8RfRLEtXoS1olcjf/ONU6z/AJJ+&#10;WpAoQFbocR0FL2cbZ07NmyKfmd5r1Hyv5Nu9U0u2S71VpLe0063kNEa4vJ0t4uVKVVWkDMMhGu6n&#10;+bvkGw/xXr+s2XmPQbVkOs6dBa/VZo4pGWMyWr8m5+k7cuL/AG0zrtvOk8EU8ZJSZVda7HiwqP15&#10;Bfz7ZV/J7zUW72Mg+k0Axf8AJCcz/lJ5UkJqf0fEvSn2Bx/hk4z/1PVObNmzZs2bNmzZs2FXmTy3&#10;o/mXQrvQ9Ztxc6dep6dxCSQdiGBDDcMrDkrDOWWn5KefvKbSr+X3nWW206sT2+j6un1uBODMWRZB&#10;8UcZDfZjRcJ/Od35xgna0/Mf8urPzbpXFpF1jRELyLQBt0kHrJwj5jr8fH4cKNIufyc8xQyaFF52&#10;8waFYzshn8v6jdSwpKj8agPMGb0XXilPVyCf85Tea/y5vLnSfLnlOx0+WXTURrnVrEJRY1Vkjs0a&#10;McXRR+8bf/ffD9vBn5I/8443/mi6h1/zpYNb+V7m2S60e3juAGbnOkyJwHqMLZ4TL9tlf94v7XxZ&#10;6q8xeV/KWq6P9U13TrS40u1TmqzooSFIxXkjbejwVftIV+HPAfmyy0rzL+b93pflOq6Zqepx2OmN&#10;6j3CsjOsSvyYszRsw9RVP2E+H9nPojZWy2tpBbJ9mCNI1ptsigdMXzZs2bNmIqCM8k/85Lf8482u&#10;lWlx528o24hsY/j1jS4wSI+TU+sQgdEBb96n2Y/7z7HLPMsUskUqyxMUkjIZGGxBBqCMM7S4gliX&#10;61KzIk9sslqXKB41BUkvxenEfDz/AN0/CqRyK37p1mY9O1WC4MsqG2uID68UhhmVQOTKKBnSVfss&#10;y8vQZf8Advw4bT3lq9rDcK80ax6gtIHkMbsFBePg3xrGsKvxp8X1Zn/vJvV/dIyRaTD+j/QjDW7T&#10;I5vXcLVmQGSOSnP0+DMv83o/3n7z1fhCWmnLI1rBEySlpDJPEGZGYRliSzU+GkdeVP7pfj+LngGN&#10;0jSB/VpMDWIipEQHL7W32mf4tvs/aw68v+RfNXmvTNU1PRNOe7tNAhjk1Exkcgrsx+BNuR4q7cEH&#10;2U/4KNIryukZO/2UqaAVOwqaBRU5O/ye/NfWPy580JqVov1nT7gejqOnu5VJI2ZfjX9kSoR8Dkfz&#10;J+1n0B8v+ZNB8w2Av9Fv4NQs+RT17eRZFDr1Ulf2hhnmxOaCCZeE0ayKCDRgCAR0O+PUAAACg7AC&#10;lMvNmzZs1BWvfNjJJI4xWRwgPdjT9eIXtnY6pp1xZXKLcWV5E8FxHX4XjkUq6kjxU0zkZi/ObyFo&#10;q+W/Leh2/mjSLNHi0jUp7kRXEMFT6MM8JH7z0EPBXX7Srx+HJn+T/ky98l/lvonlq+lWa8sY5Dcu&#10;n2RJPM9wyg9+Bl4V/wAnlkzzZsh35t+VdS80eQtS03SX9PWU9K80p6haXVnMtxEKnZebR+nyP2eW&#10;c18//mdF5z8hzeSrTTb2z8868YNOm0We3lT6rJI6etLJKyBDbRAP++X9nO4aZayWmnWtrKwkkt4Y&#10;4mcCgZkUKSPCpGQX/nIVwn5MeaiSR/ogWo36yotPxw6/Kiwt7D8s/Ktrbj92mlWZJpTkzwq7t/sn&#10;ZmyV5//V9U5s2bNmzZs2bNmzZs2bCLX/ACP5P8wQiHWtHtL+PanrRKx2/wAqnLvhDrX5KfltqflW&#10;48sLosFhps8gmrZIsEiyqdpFcDqOnxcvhyG6P5L/AD88g6ZNYeW9Z03zVolhblNI03VY3huUVCeE&#10;SSxkcuCURPVnWL9n9yuLp+bPnhNLl03zx+WeqC4vS1kIdMMV3b3AkQh0r6gK8k5/tOvBf7zI9/zj&#10;X+RD+X57nzd5m0o2ervKyaLYTkO9rBQ1ken+7nqU348VXlx+PPQ+bNmzZs2bGyxRyxvFIoeOQFXR&#10;hUFSKEEe+ePv+clf+cerHy3av5x8pQGPSTIBqmmIKrblySJo/wCWGpVPT/3X/qfZ84xyPG6uhKsD&#10;UMDQ/QcH21+I7ZovjERmhnmjjkKFzFyHIEIyq682CP8Asc/syYZm+u1gYiyYASoVuHkYiIxIIwm5&#10;PH0Q6ejyb/R1f4/Uwb5X1XTLSJzcxQit4pUEfsvE68lqW/uTvG/xLB6jf3nP4CW81yYyg25EfpuG&#10;iaNeAVkJ4cAOiop6fzZem+UPNWpS20dhpF5cm7YLbFIHKuWpSjU4U3+1Xjnt3/nHD8pr7yB5QlOr&#10;sRrWsOlxe2vKqwKi0ji2JVnAZvUYf6v7Ocs/5yQ/5xzaA3XnTyZbL9Vo02saREqRrCqIS9xABxHD&#10;4S00f2lb40+D+78w8qKo2PUjrUVzpP5N/ndrH5bahcNFbi90y8ESXNkWKgem9S8fYPxaT/ZZ7nTW&#10;LzXvK1tq3leW3Et7FFcWr3YYxhXoxVxGahuNV/yWwF5382ap5X8lS661ik13bpGbqMMfQhDUEksj&#10;AF/Si3ZuI+ziVn5y1k2WjXTaR+lrbUh+/wBQ0aaO4t4SSoV+MjRu0R5faT1OHD7OS2GaKaNJYnDx&#10;uAUcbgg9wRimbNmzZsx6Zzv85Pym8t/mHpFsmtajPpi6X6ssN1EyCNearzaVZBR1UR/zLxyBeRPy&#10;/wBH1nSYrfy9rev+SfNWlRRy6johuZGjhmlDATPbXAZZI7hlMob7LrhvB+a3nT/lXXkV9KsoNS82&#10;+ZmNoZLt/RgMttGzzO5UAB5fTPFR+1hje/nR5i8r2kdx588mX2nWy8luNS05o761VxUr9kh1VlH2&#10;mzoPlPzXofmrQbXXNEuPrOm3YPoy8Su6MVZSpAIZHBU/6uHGY9MDNf2S3S2jTxrduOSW5dQ5Brvx&#10;rXti/FeXKgqNgfnjs5F/zlPczw/kxrCx3UdsJpLaORXBJlUzKxijPZzTn/qI+dG8pQmHyvo8RiWA&#10;x2duvoxiiJSJRxX2GG+f/9b1TmzZs2bNmzZs2bNmzZs2bNmzZs2bNmzZs2Y9MQvbK0vrWazvIUuL&#10;W4Ro54JAGR0YUKsD1BGePf8AnJX/AJx+Ty48/nHyrbrH5fcoL7TYUI+quQB6iUqPQc/a+z6TNx+z&#10;9nzwslDU1IO1ASDT/awwVtPMM4i9VUQRkKXAZnCkF+IFKcj/ADfulbj8f2sBkoY5B6dXPFlZTsoG&#10;xqPeowZ5c0LUtf1uz0XTITPfahKsFtF0q7dCWP2VXq5/lz6U+VdMvtN8uaVYag0Ml9Z2sUNxJboI&#10;4i6IFYxr+ypphvmYBlIYAgihB6EZ4+/5yL/5x0k0aS784eUrcy6VK5k1DTI13tSwJaSMKP7iv2l/&#10;3V/q/Z830NQD9xzsn5E/nxq/kLULbS9UZrnypcSESQFgvoNM45Tx7bqpXkyf62e47a4sdSsI7iB0&#10;urG6jDxuKOkkbjY+6sM595PHknzBrWtaVpugS6V/hO5fTI7yA+hDJWT1pEiaFl29SrPG383+VgPz&#10;Z5z1by7+bPkTyZpBW20HVI5Fu7ZYU4BIkk9NEcglDVB9n+XOr5sbLIkUbySMFjRSzsTQAAVJJzhv&#10;1vzX+dOoXv6C1qfy3+XunTNZNc2o43mpTJQu6Mdo4UIRVP8Arf7GUD8g/KX1KK1Oo6wyx/bc6hPz&#10;enia7fFv8OF9l+SXmfy7bkeTvP8Aq1lIrsYrfUhFqFmquSWHoOqHl/LJzbK1HXv+ch/LEAkn0PS/&#10;OVjbw1ebT5JLO9dk3ZmhfmhZhXjHbxu3+T+xnK/zg/M3yR+YdjBo+uza75C1PS1aUx3tm7wytOq1&#10;iljhb1eI4/BI0a/D+xhr+Xeu+f8AT/MGqa7o91pH5jSXlha2lw2n3i2dzGtkj+jWCcIzySc/j4j7&#10;X/AYf+Z7O98rflD+XF3qtq9tc6Bqmmz6ogBJt0ZZFnZ+APwpz+LGfmZrf5cea9T0e91L8wraXymb&#10;xVu/LyShYJYkibkXaAGWRvW4f3n7vg3HO2eWovL0WhWUfl4QLoqRqLEWnH0fTptw47YaZj0zifnT&#10;8ivMWtfnBZ+etP1a2traOWylmSRZfrMYtAFeOEr8HCdNn5Z2umXnDf8AnMSIv+UIYf7r1O1Y/IrI&#10;o/4lnYfLiBPL+mIOi2sAHb/dYwxz/9f1TmzZs2bNmzZs2bNmzZs2bNmzZs2bNmzZs2bNjJoYpoZI&#10;ZkWWKRSkkbAMrKwoVIOxBGePf+cjP+cc20F5/Nnk+1LaG1ZNR02IVNoepkjUD/ef+b/fX+pnnVYi&#10;yuQaFRXjQ9O/bOrf84zeXNE8wfmN+jta0lNW06a0mWWOSpERIHGSgIr/AC1/Z5Z7G8m/lB+Xfk66&#10;ku9B0eK3vJWJ+tPWWVQf2UZ6lF/1cmebNnM9L8169N+e+u+U55TNoMOk213DblFKxyOQrHmF5fHW&#10;lHbOH/8AORf/ADjkdJNx5x8nwFtPLGXVNKjXkYCxqZYVUf3P86/7r+19n7PmtnLbN26Dw3z1b/zh&#10;d5u1q7GteWbu6abTtPhjubG3cFjEXcrIFbshP7GTnyRBf/8AK29QhgguVjstQ1mfVJGEkduI7xoW&#10;tKcgI5WZlkNUPLjlfmpp8x/Pj8sb8U9JZLmFhxNa8Gb7X8M7XmPTOV/85C32oyeU9P8ALWlXklnq&#10;nmjUYNMi9EfE8Mh/0gV/ZURVrk+8reW9L8taBY6HpcQisrCJYolApWn2mP8AlO1Xb/Kw2zZj0wPf&#10;WFlf2slpe28V1ayjjLbzIskbjrRlYFTkG1n8iPyu1Sf62NFj02/DBo77TS1nKhUUHD0qINv8jCGb&#10;8pfzI0S0WDyd56uHthy52GuxrfRlalgquRzHKvFuX7Ocp/OLyX56utOE2rflppjuoUvrXl2R/rEa&#10;g0YmJAvNm5cl5ROvLOgflP8AnV+UuieW7XyvO1z5Vm0pRCtnrCMk0lRyaRnVeHJmPxV4Z2bRtc0f&#10;WrCLUNIvIr6ylFY54HDofpGD82bNnF/+cnkl1Xy3oHlG1iaa+8w6xbwwqjBWCxVd2FT2U52K0t1t&#10;7WC3UkrCixqTuaIoG+LZ/9D1TmzZs2bNmzZs2bNmzZs2bNmzZs2bNmzZs2bNmxs0UcsTxSKHjkUq&#10;6noVIoQc81/mb/ziLbahI915Juo9PhY+o2kTCqeoT1jmPxqu/wDdvnTPyV/JjRvy40MIOF1r12qt&#10;qOoU6tT+7irukS/8P+1nSs2bNnC/IOs3F/8A85O+eYpLgSR2enQW0KgKo4RvG3Hb7XBpH+LO5soZ&#10;SpAIIoQdxv4jPK/m/wDIr8lNf86XCaR50tdK1C4uTJdaOrwsijlSVYt14NVWoPi+LO4/l/8Aln5G&#10;8j2d6/lG1DzXIX139f1WkMa/CnMkhKnf+XAN/wCYNa0yxtZrKHU11SSJ5RoN1AbxZWkm4lZLuNW9&#10;Mxg84x9YReH7D/Zwv89mOb87fy/tkjka6SK+uFlUgKI0VRIHUnwOdWzZyf8AOyNT5p/LCRhsPMkS&#10;H/Zxt/TOsbZs2bNmzZsLNZ8t+X9btJbPV9Ot7+1nA9WK4iWRWpuCajtnONW/5xr8hzTtdaDcaj5Y&#10;vGqTLpV08ak7EVjfmnEeC8MD33lb8/fK6RTeWPMsHm63U/vdM1qJIZ2BoPhuUZeXEb/E0f8As8UX&#10;82/zJ0VoB5w/Ly8htwAt1qGkzJfxq5oA3px1ZU/m+J+P+Vkgt/z1/KiRpY5/MVtYzxECS3vi1tIC&#10;e3CUK22Btf8Az/8Ayu0rSze2+sw6vM5KW1hpzC4uJpAB8KKvTruxyNfl7oHnHzz51t/zJ87WR0qz&#10;01Xj8qaBIn7yJJRvcTchy9Qj7Nfi/wBVeGdszZ//0fVObNmzZs2bNmzZs2bNmzZs2bNmzZs2bNmz&#10;Zs2bNmzZs2bCvzRLrUXlzU5dDRZNZS1lbTo3AKmcITGCD/l0z5/aBdTeXPzB+seeZtc0aaaSWTV2&#10;04mzv1eYeor/ABUqDI3KROP2fs8s9Ca5/wA5G+XfKVhFqPl/zFJ5yh1Hin6JvQsd1akRt++MqRx/&#10;CSqK0Dxcvi9T1P2c8p3fqanrd3NcFheX8rTRJGOXKW4fkq/e2e3/AC1/zjr5X0vy/p0UV3qGneYI&#10;Ldfreq2N3LE8k7AF2ZQfSfi32Krh/H5f/NbRUmGl+YbXXYQqLbQa1AUkBFOTNcWxVnJH8yNnCvzP&#10;/P3VtB/NjSrq90K3i1Dyuk1nf2Bn9b1lvI45PUil9NfTooHD7X2vizrH5af85I+SPPOrfoiGOfTd&#10;SdlW2jueJWaqg/A6/tcuS8Sv/Evh65nFfzz1hovzE/KjSfSLC411br1fD0WjiIpT/l45Z2rNmzZs&#10;2bNmzZs2FOpeU/K+qXQu9S0eyvrlRxWe5topXA6U5OpNMZYeTvKVhcLc2GjWVpcJQpLDbxIwpsKF&#10;VFMOc2bP/9L1TmzZs2bNmzZs2bNmzZs2bNmzZs2bNmzZs2bNmzZs2bNmzYW6r5c8vauVGraZaajw&#10;+x9bgjn40329RWpnlH8+/wAlfI+neY/LnlryJYSxeavMdwzCzE/O2htUWjOyPylQM3xq/LgqQT5K&#10;f+cf/wAgoPL35ga9qOq3VtrEfl+SOwsZIwCovGjjuJXKt8SSW6vGi/5Tt/JnpfAup6np+lafcajq&#10;E6W1jaRtLcXEhoqIgJYn5AZ4B/OzzhB5181/4oZUsmuCttBpAXjOlnFGjxXEswHB3uGllpX440RV&#10;+zwxn5BG4n/N3yxDDGXla+SSQryBMcdZXrxIHwheefQs9DnjjQj5iuv+cuYNLuNYubpbDVLxrV7w&#10;mYJbrC9w8UaN8KepEvBXQfyyZ7HzZs2bNmzZs2bNmzZs2bP/0/VObNmzZs2bNmzZs2bNmzZs2bNm&#10;zZs2bNmzZs2bNmzZs2bNmPTIF+Y/5SaV51vNM1Vb+50bX9JLfUdXsuImVH+0jVHxL/L/AKz/AM2c&#10;W1b8rv8AnJfy4Gm0DVodQ+r28wE9lIIZ5Xnm9aWSWOUD6xcsducn+xww1H/nK/zRoHmD6r5m8k3G&#10;l6SA4PqmQXJZItlUsoias3EMf2UbJBq3mbyV+c3lye31HX49C8pwItzJCl3DFqEsqh6m4ibkqW8P&#10;2lT956svx/D6a55Gm1+BNZ1q9P8AuamvfWtrabUIxKXimDJ9YO9UuUAjMJX7DfEvHgmepv8AnFD8&#10;oJvL1pdecNYt1F/qUaxaOzFuaWjAM7la8B67cOO3JUT4X4S52Xz/AOddO8meVr7Xr1TKLaNjb2qG&#10;sk0oUsI0H0Fn/kjVpP2c8z/84p+W5/Nf5j6p+YWocw+lqArEsTPqF5E0c8zNTif3Zlkkj/Ze5j/Z&#10;XPXmbNmzZs2bNmzZs2bNmzZ//9T1TmzZs2bNmzZs2bNmzZs2bNmzZs2bNmzZs2bNmzZs2bNmzZs2&#10;bELiys7kAXEEcwHQSIGpX55CtU/Iv8ptTv2v7zy1ZtcueUhRDGGNKVZU4g5DfzJ/5xyttV13TPM3&#10;kS5g8seYLB1JZIlFu3AEpJ6aqf3oai7hlZPt4y1/MP8APfygqWvnLyY/maBWHLWtDYO4jLfEzW8c&#10;e7KvQcYM57+d/nbWvzMv9J078uLXWprixW5g1aJLaWBVjvAsPGVuvB1WRJPU/d8c9Dflb5ItvJXk&#10;bSdAjijjuIIUbUHi6S3bKDNJU7tybx/Y4/y5Lc2bNmzZs2bNmzZs2bNmz//V9U5s2bNmzZs2bNlB&#10;gSRXcdfpy82bNmzZs2bNmzZs2bNmzZs2bNmzZs2bNmzZs2bNmoK1zZs2bNmzZs2bNmzZs2bNmz//&#10;1vVObNmzZs2bNmzZs2bNmzZs2bNmzZs2bNmzZs2bNmzZs2bNmzZs2bNmzZs2bNmzZs2bNlCtN+uX&#10;mzZs2bNn/9lQSwECLQAUAAYACAAAACEAihU/mAwBAAAVAgAAEwAAAAAAAAAAAAAAAAAAAAAAW0Nv&#10;bnRlbnRfVHlwZXNdLnhtbFBLAQItABQABgAIAAAAIQA4/SH/1gAAAJQBAAALAAAAAAAAAAAAAAAA&#10;AD0BAABfcmVscy8ucmVsc1BLAQItABQABgAIAAAAIQBB+pgIZQQAAI4MAAAOAAAAAAAAAAAAAAAA&#10;ADwCAABkcnMvZTJvRG9jLnhtbFBLAQItABQABgAIAAAAIQBYYLMbugAAACIBAAAZAAAAAAAAAAAA&#10;AAAAAM0GAABkcnMvX3JlbHMvZTJvRG9jLnhtbC5yZWxzUEsBAi0AFAAGAAgAAAAhAHgdZzPhAAAA&#10;CgEAAA8AAAAAAAAAAAAAAAAAvgcAAGRycy9kb3ducmV2LnhtbFBLAQItAAoAAAAAAAAAIQCcKaec&#10;s9kAALPZAAAVAAAAAAAAAAAAAAAAAMwIAABkcnMvbWVkaWEvaW1hZ2UxLmpwZWdQSwUGAAAAAAYA&#10;BgB9AQAAsuIAAAAA&#10;">
                <v:shape id="Picture 341" o:spid="_x0000_s1396" type="#_x0000_t75" style="position:absolute;left:8438;top:5337;width:2700;height:165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24G5DCAAAA3wAAAA8AAABkcnMvZG93bnJldi54bWxET91qwjAUvhd8h3AG3mlihc11pkVEYYzd&#10;qHuAQ3PWlDUnJYna+fTLYLDLj+9/U4+uF1cKsfOsYblQIIgbbzpuNXycD/M1iJiQDfaeScM3Rair&#10;6WSDpfE3PtL1lFqRQziWqMGmNJRSxsaSw7jwA3HmPn1wmDIMrTQBbznc9bJQ6lE67Dg3WBxoZ6n5&#10;Ol2chrtR70eS+/QWbLuzl/Guiqez1rOHcfsCItGY/sV/7leT5xfF83IFv38yAFn9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DtuBuQwgAAAN8AAAAPAAAAAAAAAAAAAAAAAJ8C&#10;AABkcnMvZG93bnJldi54bWxQSwUGAAAAAAQABAD3AAAAjgMAAAAA&#10;">
                  <v:imagedata r:id="rId70" o:title=""/>
                </v:shape>
                <v:shape id="Text Box 342" o:spid="_x0000_s1397" type="#_x0000_t202" style="position:absolute;left:8969;top:7104;width:1647;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tVGKcMA&#10;AADfAAAADwAAAGRycy9kb3ducmV2LnhtbERPW2vCMBR+H/gfwhH2tiYWHdqZypgMfHJMN8G3Q3N6&#10;Yc1JaaKt/34ZDHz8+O7rzWhbcaXeN441zBIFgrhwpuFKw9fx/WkJwgdkg61j0nAjD5t88rDGzLiB&#10;P+l6CJWIIewz1FCH0GVS+qImiz5xHXHkStdbDBH2lTQ9DjHctjJV6llabDg21NjRW03Fz+FiNXzv&#10;y/Nprj6qrV10gxuVZLuSWj9Ox9cXEIHGcBf/u3cmzk/T1WwOf38iAJn/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5tVGKcMAAADfAAAADwAAAAAAAAAAAAAAAACYAgAAZHJzL2Rv&#10;d25yZXYueG1sUEsFBgAAAAAEAAQA9QAAAIgDAAAAAA==&#10;" filled="f" stroked="f">
                  <v:textbox>
                    <w:txbxContent>
                      <w:p w:rsidR="00EA6235" w:rsidRPr="003B2370" w:rsidRDefault="00EA6235" w:rsidP="00CD2017">
                        <w:pPr>
                          <w:rPr>
                            <w:rFonts w:ascii="VNI-Times" w:hAnsi="VNI-Times"/>
                            <w:i/>
                            <w:sz w:val="22"/>
                            <w:szCs w:val="22"/>
                          </w:rPr>
                        </w:pPr>
                        <w:r>
                          <w:rPr>
                            <w:rFonts w:ascii="VNI-Times" w:hAnsi="VNI-Times"/>
                            <w:i/>
                            <w:sz w:val="22"/>
                            <w:szCs w:val="22"/>
                          </w:rPr>
                          <w:t>Hình 2.1: Taám gaù khoái trong</w:t>
                        </w:r>
                      </w:p>
                    </w:txbxContent>
                  </v:textbox>
                </v:shape>
                <w10:wrap type="square"/>
              </v:group>
            </w:pict>
          </mc:Fallback>
        </mc:AlternateContent>
      </w:r>
    </w:p>
    <w:p w:rsidR="00CE1A52" w:rsidRDefault="00CE1A52" w:rsidP="007D6FE2">
      <w:pPr>
        <w:tabs>
          <w:tab w:val="left" w:pos="90"/>
        </w:tabs>
        <w:ind w:firstLine="720"/>
        <w:jc w:val="both"/>
        <w:rPr>
          <w:sz w:val="26"/>
          <w:szCs w:val="26"/>
        </w:rPr>
      </w:pPr>
    </w:p>
    <w:p w:rsidR="00CE1A52" w:rsidRDefault="00CE1A52" w:rsidP="007D6FE2">
      <w:pPr>
        <w:tabs>
          <w:tab w:val="left" w:pos="90"/>
        </w:tabs>
        <w:ind w:firstLine="720"/>
        <w:jc w:val="both"/>
        <w:rPr>
          <w:sz w:val="26"/>
          <w:szCs w:val="26"/>
        </w:rPr>
      </w:pPr>
    </w:p>
    <w:p w:rsidR="00CE1A52" w:rsidRDefault="00CE1A52" w:rsidP="007D6FE2">
      <w:pPr>
        <w:tabs>
          <w:tab w:val="left" w:pos="90"/>
        </w:tabs>
        <w:ind w:firstLine="720"/>
        <w:jc w:val="both"/>
        <w:rPr>
          <w:sz w:val="26"/>
          <w:szCs w:val="26"/>
        </w:rPr>
      </w:pPr>
    </w:p>
    <w:p w:rsidR="00CD2017" w:rsidRPr="00CD2017" w:rsidRDefault="00CD2017" w:rsidP="007D6FE2">
      <w:pPr>
        <w:tabs>
          <w:tab w:val="left" w:pos="90"/>
        </w:tabs>
        <w:ind w:firstLine="720"/>
        <w:jc w:val="both"/>
        <w:rPr>
          <w:rFonts w:ascii="VNI-Times" w:hAnsi="VNI-Times"/>
          <w:sz w:val="26"/>
          <w:szCs w:val="26"/>
        </w:rPr>
      </w:pPr>
      <w:proofErr w:type="gramStart"/>
      <w:r w:rsidRPr="00CD2017">
        <w:rPr>
          <w:sz w:val="26"/>
          <w:szCs w:val="26"/>
        </w:rPr>
        <w:lastRenderedPageBreak/>
        <w:t>Dàn lạnh trong nhà được lắp lên tường bằng cách mắc treo vào tấm gá.</w:t>
      </w:r>
      <w:proofErr w:type="gramEnd"/>
      <w:r w:rsidRPr="00CD2017">
        <w:rPr>
          <w:sz w:val="26"/>
          <w:szCs w:val="26"/>
        </w:rPr>
        <w:t xml:space="preserve"> Do đó, trước hết phải dùng vít nở cố định chắc chắn tấm gá vào tường (hình </w:t>
      </w:r>
      <w:r w:rsidRPr="00CD2017">
        <w:rPr>
          <w:rFonts w:ascii="VNI-Times" w:hAnsi="VNI-Times"/>
          <w:sz w:val="26"/>
          <w:szCs w:val="26"/>
        </w:rPr>
        <w:t>beân)</w:t>
      </w:r>
    </w:p>
    <w:p w:rsidR="00CD2017" w:rsidRPr="00CD2017" w:rsidRDefault="00CD2017" w:rsidP="007D6FE2">
      <w:pPr>
        <w:tabs>
          <w:tab w:val="left" w:pos="90"/>
        </w:tabs>
        <w:ind w:firstLine="720"/>
        <w:jc w:val="both"/>
        <w:rPr>
          <w:sz w:val="26"/>
          <w:szCs w:val="26"/>
        </w:rPr>
      </w:pPr>
      <w:r w:rsidRPr="00CD2017">
        <w:rPr>
          <w:noProof/>
          <w:sz w:val="26"/>
          <w:szCs w:val="26"/>
        </w:rPr>
        <mc:AlternateContent>
          <mc:Choice Requires="wpg">
            <w:drawing>
              <wp:anchor distT="0" distB="0" distL="114300" distR="114300" simplePos="0" relativeHeight="251942912" behindDoc="0" locked="0" layoutInCell="1" allowOverlap="1" wp14:anchorId="6F2F755D" wp14:editId="0AB6648E">
                <wp:simplePos x="0" y="0"/>
                <wp:positionH relativeFrom="column">
                  <wp:posOffset>4457700</wp:posOffset>
                </wp:positionH>
                <wp:positionV relativeFrom="paragraph">
                  <wp:posOffset>687070</wp:posOffset>
                </wp:positionV>
                <wp:extent cx="2057400" cy="1143000"/>
                <wp:effectExtent l="0" t="1270" r="0" b="0"/>
                <wp:wrapSquare wrapText="bothSides"/>
                <wp:docPr id="60477" name="Group 6047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057400" cy="1143000"/>
                          <a:chOff x="8438" y="7577"/>
                          <a:chExt cx="3240" cy="1800"/>
                        </a:xfrm>
                      </wpg:grpSpPr>
                      <pic:pic xmlns:pic="http://schemas.openxmlformats.org/drawingml/2006/picture">
                        <pic:nvPicPr>
                          <pic:cNvPr id="60478" name="Picture 344"/>
                          <pic:cNvPicPr>
                            <a:picLocks noChangeAspect="1" noChangeArrowheads="1"/>
                          </pic:cNvPicPr>
                        </pic:nvPicPr>
                        <pic:blipFill>
                          <a:blip r:embed="rId71" cstate="print">
                            <a:extLst>
                              <a:ext uri="{28A0092B-C50C-407E-A947-70E740481C1C}">
                                <a14:useLocalDpi xmlns:a14="http://schemas.microsoft.com/office/drawing/2010/main" val="0"/>
                              </a:ext>
                            </a:extLst>
                          </a:blip>
                          <a:srcRect/>
                          <a:stretch>
                            <a:fillRect/>
                          </a:stretch>
                        </pic:blipFill>
                        <pic:spPr bwMode="auto">
                          <a:xfrm>
                            <a:off x="8438" y="7577"/>
                            <a:ext cx="2760" cy="156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60479" name="Text Box 345"/>
                        <wps:cNvSpPr txBox="1">
                          <a:spLocks noChangeArrowheads="1"/>
                        </wps:cNvSpPr>
                        <wps:spPr bwMode="auto">
                          <a:xfrm>
                            <a:off x="8438" y="8837"/>
                            <a:ext cx="324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37046" w:rsidRPr="004252D7" w:rsidRDefault="00837046" w:rsidP="00CD2017">
                              <w:pPr>
                                <w:rPr>
                                  <w:rFonts w:ascii="VNI-Times" w:hAnsi="VNI-Times"/>
                                  <w:i/>
                                  <w:sz w:val="22"/>
                                  <w:szCs w:val="22"/>
                                </w:rPr>
                              </w:pPr>
                              <w:r>
                                <w:rPr>
                                  <w:rFonts w:ascii="VNI-Times" w:hAnsi="VNI-Times"/>
                                  <w:i/>
                                  <w:sz w:val="22"/>
                                  <w:szCs w:val="22"/>
                                </w:rPr>
                                <w:t xml:space="preserve">Hình 2.55: </w:t>
                              </w:r>
                              <w:proofErr w:type="gramStart"/>
                              <w:r>
                                <w:rPr>
                                  <w:rFonts w:ascii="VNI-Times" w:hAnsi="VNI-Times"/>
                                  <w:i/>
                                  <w:sz w:val="22"/>
                                  <w:szCs w:val="22"/>
                                </w:rPr>
                                <w:t>Khoeùt  loå</w:t>
                              </w:r>
                              <w:proofErr w:type="gramEnd"/>
                              <w:r>
                                <w:rPr>
                                  <w:rFonts w:ascii="VNI-Times" w:hAnsi="VNI-Times"/>
                                  <w:i/>
                                  <w:sz w:val="22"/>
                                  <w:szCs w:val="22"/>
                                </w:rPr>
                                <w:t xml:space="preserve"> ñöôøng oáng</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60477" o:spid="_x0000_s1398" style="position:absolute;left:0;text-align:left;margin-left:351pt;margin-top:54.1pt;width:162pt;height:90pt;z-index:251942912" coordorigin="8438,7577" coordsize="3240,180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hdMH5oBAAAigwAAA4AAABkcnMvZTJvRG9jLnhtbOxX227jNhB9L9B/&#10;IPSuWLIl64I4C8eXYIG0DbrbD6AlyiJWIlWSvmSL/ntnSMmXJO1ud183gG2SQw7ncs4Mc/vu2DZk&#10;z5TmUsy88CbwCBOFLLnYzrw/Pq791CPaUFHSRgo2856Z9t7d/fzT7aHL2VjWsimZIqBE6PzQzbza&#10;mC4fjXRRs5bqG9kxAcJKqpYamKrtqFT0ANrbZjQOgunoIFXZKVkwrWF16YTendVfVawwv1WVZoY0&#10;Mw9sM/Zb2e8Nfo/ubmm+VbSredGbQb/BipZyAZeeVC2poWSn+CtVLS+U1LIyN4VsR7KqeMGsD+BN&#10;GLzw5kHJXWd92eaHbXcKE4T2RZy+WW3x6/5JEV7OvGkQJYlHBG0hTfZm4pYgRIdum8POB9V96J6U&#10;8xOGj7L4pEE8einH+dZtJpvDL7IElXRnpA3RsVItqgDnydFm4vmUCXY0pIDFcRAnUQAJK0AWhtEk&#10;gInNVVFDQvFcGk0AWyBOYrC7l63685NxNBxO3ckRzd3F1tjeuLvbjhc5fPrQwuhVaL8MQThldop5&#10;vZL2q3S0VH3adT6goKOGb3jDzbNFNMQIjRL7J15grHFynSVw22UJduDFZBJFGIBhpztH0S+bISLk&#10;oqZiy+a6A0JAQEHBsKSUPNSMlhqXMZfXWuz0ypZNw7s1bxpMIY57r4FTLzD5RuAc3pey2LVMGEdg&#10;xRoIgBS65p32iMpZu2GAR/W+BDsLKB4G0NMpLoyFD0DkURu8HcFiOfbXOJ0HQTa+9xdxsPCjIFn5&#10;8yxK/CRYAYyiNFyEi7/xdBjlO80gKrRZdrw3HVZfGf8mofrS46hqKU/21BYWDJw1aPi1JsISRght&#10;1ar4HWJvYaqNYqaocbmCQPbrsPkksFE/BxpTooF4X+TSG5w4MSqZDoyIpy7TAyMAKUqbByZbggMI&#10;PVhqY0334IfzbdiCVguJALC+NOJqAZxwK29lKQuyVbpKIz8aT1eQpeXSn68XkT9dh0m8nCwXi2U4&#10;ZKnmZckEXvP9SbLxlw0vB9hqtd0sGuWSt7Z/FvqQgfO2EYLlbMaQWFR2Bl4WQqG5H2f+epomfrSO&#10;Yj9LgtQPwuw+g/KZRcv1tUuPXLDvd4kcZl4Wj2ObpQujEWgXvkHV7AsnouvsG81bbqDvNryFQnra&#10;RHOsBCtR2tQayhs3vggFmn8OBWgdEm0hiyAFKeIVPtg3oKvroUTA7Ot4hj39rX74oaYdA5dR7XVJ&#10;zIaS+BFzcy+PUBNjzGm/FdsWMUcQYJmzgHDd6z8K4cVRp+f/UTBNJ31bQpOwqZ2bUgzdydFqaIYD&#10;vX4w8IzSC9g55jq4/WDgvzAQAesYiCNz3Bztwy7NBiJsZPkMPFASajw0A3i2w6CW6rNHDvAEnnn6&#10;zx3Fh0zzXgBVszDCV5SxkyhOxjBRl5LNpYSKAlTNPOMRN1wY987eQe/e1nCTI56Qc3gJVtz2FTTU&#10;WQVlAydQLezIPnhtoekf5/iivpzbXed/Ie7+AQAA//8DAFBLAwQUAAYACAAAACEAWGCzG7oAAAAi&#10;AQAAGQAAAGRycy9fcmVscy9lMm9Eb2MueG1sLnJlbHOEj8sKwjAQRfeC/xBmb9O6EJGmbkRwK/UD&#10;hmSaRpsHSRT79wbcKAgu517uOUy7f9qJPSgm452ApqqBkZNeGacFXPrjagssZXQKJ+9IwEwJ9t1y&#10;0Z5pwlxGaTQhsUJxScCYc9hxnuRIFlPlA7nSDD5azOWMmgeUN9TE13W94fGTAd0Xk52UgHhSDbB+&#10;DsX8n+2HwUg6eHm35PIPBTe2uAsQo6YswJIy+A6b6hpIA+9a/vVZ9wIAAP//AwBQSwMEFAAGAAgA&#10;AAAhACzLB+rgAAAADAEAAA8AAABkcnMvZG93bnJldi54bWxMj0FLw0AQhe+C/2EZwZvdTcQaYjal&#10;FPVUBFtBvG2z0yQ0Oxuy2yT9905Pepz3Hm++V6xm14kRh9B60pAsFAikytuWag1f+7eHDESIhqzp&#10;PKGGCwZYlbc3hcmtn+gTx12sBZdQyI2GJsY+lzJUDToTFr5HYu/oB2cin0Mt7WAmLnedTJVaSmda&#10;4g+N6XHTYHXanZ2G98lM68fkddyejpvLz/7p43uboNb3d/P6BUTEOf6F4YrP6FAy08GfyQbRaXhW&#10;KW+JbKgsBXFNqHTJ0kFDmrEky0L+H1H+AgAA//8DAFBLAwQKAAAAAAAAACEAP4BKHBB7AAAQewAA&#10;FQAAAGRycy9tZWRpYS9pbWFnZTEuanBlZ//Y/+AAEEpGSUYAAQIBAMgAyAAA/+EPjUV4aWYAAE1N&#10;ACoAAAAIAAcBEgADAAAAAQABAAABGgAFAAAAAQAAAGIBGwAFAAAAAQAAAGoBKAADAAAAAQACAAAB&#10;MQACAAAAGwAAAHIBMgACAAAAFAAAAI2HaQAEAAAAAQAAAKQAAADQAAAAyAAAAAEAAADIAAAAAUFk&#10;b2JlIFBob3Rvc2hvcCBDUyBXaW5kb3dzADIwMDc6MTI6MDQgMTk6MjU6MTEAAAAAAAOgAQADAAAA&#10;Af//AACgAgAEAAAAAQAAAbGgAwAEAAAAAQAAAPYAAAAAAAAABgEDAAMAAAABAAYAAAEaAAUAAAAB&#10;AAABHgEbAAUAAAABAAABJgEoAAMAAAABAAIAAAIBAAQAAAABAAABLgICAAQAAAABAAAOVwAAAAAA&#10;AABIAAAAAQAAAEgAAAAB/9j/4AAQSkZJRgABAgEASABIAAD/7QAMQWRvYmVfQ00AAf/uAA5BZG9i&#10;ZQBkgAAAAAH/2wCEAAwICAgJCAwJCQwRCwoLERUPDAwPFRgTExUTExgRDAwMDAwMEQwMDAwMDAwM&#10;DAwMDAwMDAwMDAwMDAwMDAwMDAwBDQsLDQ4NEA4OEBQODg4UFA4ODg4UEQwMDAwMEREMDAwMDAwR&#10;DAwMDAwMDAwMDAwMDAwMDAwMDAwMDAwMDAwMDP/AABEIAFsAoAMBIgACEQEDEQH/3QAEAAr/xAE/&#10;AAABBQEBAQEBAQAAAAAAAAADAAECBAUGBwgJCgsBAAEFAQEBAQEBAAAAAAAAAAEAAgMEBQYHCAkK&#10;CxAAAQQBAwIEAgUHBggFAwwzAQACEQMEIRIxBUFRYRMicYEyBhSRobFCIyQVUsFiMzRygtFDByWS&#10;U/Dh8WNzNRaisoMmRJNUZEXCo3Q2F9JV4mXys4TD03Xj80YnlKSFtJXE1OT0pbXF1eX1VmZ2hpam&#10;tsbW5vY3R1dnd4eXp7fH1+f3EQACAgECBAQDBAUGBwcGBTUBAAIRAyExEgRBUWFxIhMFMoGRFKGx&#10;QiPBUtHwMyRi4XKCkkNTFWNzNPElBhaisoMHJjXC0kSTVKMXZEVVNnRl4vKzhMPTdePzRpSkhbSV&#10;xNTk9KW1xdXl9VZmdoaWprbG1ub2JzdHV2d3h5ent8f/2gAMAwEAAhEDEQA/APUqqqqKmU0sbVVU&#10;0MrrYA1rWtG1jGMb7Wsa1TSSSUpJJJJSkkkklKSSXOdRfkH6x30VvsFb8Cqa67HNseTdez08RgLW&#10;1Ps/7VZ/85iU+n/x+OlPREgalNvZO2RJ4E66z/5Fc3Zc6z27hbXcCdTtqfXX3eT/ADPRcXd77Xfp&#10;erWf90/6XAsjrPSJc9znZllj3OA3vJw81rbsnd7sf27m4WFX/N0/pLf+BSnqUkkklKSSSSUpJJJJ&#10;SklnfWDKvxOj5F+O/wBK4BrWWwHFhe9lXqNY8OY51e/e3f7FlDrPVui5wx+tE5eNe5xryqqw3aBu&#10;d+irr91rKqG+pl47v1yn9PmY/wBtwPtP7ISnpklCq2u6tltT22V2NDmPaQ5rmkbmvY5vtc1zVNJT&#10;/9D1VJJJJSkkkklKSSSSUpc71FrH/WK2t5a5r+nt3UvEB7W3Wep6mT9GnDZv/Xatv6z+h/4Sm3ol&#10;z3U8zEx+u2PtvbWKsFttgsj0GtFr/TycjUPd6Tt/2amv+fs/4uu2hKWstYZtcQ0u2WzY0wBozGys&#10;nH+mz9KNnSultd61l36b+k+q/FFa60dZ6Mwse2M231PcCGuOFmOa3Lc136xm3N/Sfo99OLX+i/49&#10;bqmaVutc5o9ZxDTZc027qzdFYfXf1XIc19bP8B0vG/Mpp/R5Aq9tvX+mYtVDn39Puddkvayz0seu&#10;3GzWMpbfa1vq3XW202ZN1n6bLfZ63/EJT1iSSxuufWnp/RXGu6u3JuZQ7Ltpxwxz2Y7HCt+VY262&#10;j9F6jtvs/Sfzns/RWpKdlJZn7S6pZR6lHS7A8/QZfdSwEfvepjWZiYZH1lcf6DhMBHJy7XEH+oOn&#10;tb/4Kkp1Ell3O+sjKbbqxiWPYN1WKBZNka+j9pe9jKX2/Qbd9neyv/Rq9h5VOZiU5dBJpyGNtrLg&#10;Wna8b27mu9zXa/RSU5v1stqp6DkvtsZU0Gr32ODWg+rXG51ha1HyMzoXUCemW5WPdZcSG47bm+ru&#10;r/TbqfTeL2X4+z12WVfpsf0/WZs2LOy6z1D64jAya2W4OL003bXiZsybX4zm7HezY/HxrGP/AJH6&#10;H+ZuyK7g9DwDk9Hz/q5luAt6Ve7FoyGwHtYG15nSctm1rPTvxab8f0/+FxklKw3ZXQc5+G6xt2IX&#10;0bhtDCftlr8OjIqYz9HVlfaW/wCUqq2V4mX6n7QxasTK+20ZXULi8jqzsv0M8tZXZdT0Wy+NQ0v6&#10;hsvq93+id6rF19WRVcSK9x2gEktc0e7ja57Wtd/ZSU//0fUrLqa/5x7Wf1jHJgIbM3EfkHFbcw5A&#10;Bcadw37WkMe/0/p7GPc1m9Z+T0i7Jb1HGucx+L1AktBGrN1TMez1WO3Nv2elvx/zP+2larwbhkZV&#10;77S19pYyixkFzKWNZ+i/Stezc+/7S9/s/wAL/wAGkpssyKLHurrsa59Zh7QQSPiiLDd0K71rbZbY&#10;LCS6t737bAbvtYr2xsxKvc+u6ulljM3/ALV+p6Sjf9X8i9h3PaCS4Bgss2tYcQYbcdrvpurZl/rP&#10;u/8ADH9ISU2us220vw3V+u4ZGTXjvZSYAa7eX22abmsZt97la/Z2OS4uNrt0yHXWka/yTZtaqvUs&#10;n7GzpjLmPvdblVUF7CNHFln6Z/qRuZvZ/XWokpAMHDbqKWE8SWgmP6zln/VmmtvTn37Wh+Vk5F9h&#10;AAMuusZUx38rHxq6MX/rC11idOy8XpeVmdLyrWUtFtubi2WODWvpve7Jyfe6G78XNuvZaz/B0fZb&#10;P8Mkp0T1Pp4DiL2P2xuDDvIn6Ptr3LK6J1Kn1uqB7LXX/b7G2bKLT9FlDaN7vT27vsn2b6S0res9&#10;JqYX2ZlIa3aXODwQN52Vbtv0fVf+jq/0ln0Fm059ON9Y311bn0dUeK7fa5vpZtVHrRZ6jW7vtXTK&#10;qv8AifsjP+5P6JKdY5dkSzGufx2Y3n/jbK1hs22/W/qGNfjstOX07E/Q3ln8wLcyrMZs/S+rX+lZ&#10;6tf83/pP5ytdKsvq/SLszIxM/Cv+y5+CXit7g51b6rQ1uRi5FVdlW+q306rGu/wN1NVrElIPqaLG&#10;fV3Gxnv9T7E+/DY+ImvFvuwaDp/wOPWttc/0noPWuk9Nxum4vUMZlGOHBx+yPL3F7nWPf6lmc9u5&#10;1j3P91T0V+D1QZNGPZ1jJ/SiyxxrqxmiGenFfvxrnNb7/wCv/LSU7axeg4TLOmNc+y0sdZkejtte&#10;xvouvvdjen6Dmez7O6r0f+C9NGf9X8e5pbk5WbdJkkZV1PaI24L8Vm3+ytGmmqiplFLG1VVNDK62&#10;ANa1rRtYxjG+1rGtSU4HVcUYX1h6b1P0hbi30v6Zmue4uLQ9zL+n2Fj93rfrDLsX6Xqb81C6JZiY&#10;PUfrH1K5zMTAdkUhpeRW1vpYuP6rnM09P+c+i79ItvrHTmdU6Zk9PeQ0ZFZYHObvaDyxz6iW+qxr&#10;/pV7veszo+P0MZRxrOl4vT+sUD1X1MqrEgO2/a8K9tbPXx3Wf4T+eo9Sv7VVRckpx6GXCvGblMfV&#10;e+rpFr2vBY5pf1F14osr9u25n0LfYu3XLfWF5HVXNE/T6MT4QeovC6lJT//S9VSSSSUpJJJJSDIx&#10;RkETbZWG9q3bdf3pjcoHp2OXbnOucdu0g327SP8Ai/U9Pd/K2q0kkpqs6Z09jdox63CCPc0OMH6Q&#10;mzd9JYnWsegfWDpbBUwV/Zc1zwWt9MAP6ftdkV+191TXu/o9f89keh/XXSrnPrA5jfrB0l7g3c3H&#10;zTW6N1gfuwWt+yUn2XZbtzvS9T9HX/SP8CkpkWlhc8ucLG2NkuAfYLHja25zA30rep3V7PQx/wCj&#10;dOxvSt9P0f0FoLg4dU6E0tG6vOtZ9MkNP2TONtdbn+7Mt3f07L/7kfo/5z1vRIHOZZUKaybAXVsa&#10;x5cd07r8bHtdu/P9/V+s2e//AAFW/Ls/VQOl/Veit9RpYcx1lZAID2txM9jfstbf0eNgU7vTx3Wf&#10;039Jd/wuSlPVpJJJKUqOSHftfCI49O8H/wAAReo59PT8N+Xc1z2s2tbXWNz3vsc2miipvt/S33WV&#10;017nbPesg09Wu6hUMjqlGL1P07LcfBppFtQp3Vsf9offty8nY91TPXos6X6v+hSU9AkqPTs+2+3I&#10;w8pja83DLfVawkseywE0ZVO73tqu2Ws9N/8AM3030/pvT+0XXklKWZ13DZlUY43OquZkVGnJqIbb&#10;U4u2Osoe9lrPdW51dtdlb6rqH2U2/o1fvvpx6LMi94rppa6yyx2ga1o3Pe7+S1oXO5OZm5VVGVnZ&#10;h6LRaDk4+O2gWXMqr2vN3U7r2ZFOO1nqVOyW+ljsxN/o/bbf5xJSHJ6Z9Zb+rMffRRfQ44Nd2Uy0&#10;16YmTZ1E5NWE5tu31PbRbV9p+m/9H6tS6xZmBm5leZ+y+plj8o1G/HyKWuYy6pjmV3H0nOt+z341&#10;l1Dba/WsZZ69N1P+GoxdNJT/AP/T9VSSSSUpJJJJSkkkklKWN1fDy7eq4mXUxzqacbKqtNZAsLrr&#10;MH0qa37m+j63oW+pk/4Cplnvps9OxbKSSnE/ZuSWlr6GERXW5jSBW4CP0TWy30+l4v8A3H/nc2z+&#10;cq9H+kt+xs52fg5XqgMw8p914cZfeHY+Ri/aLNrPbY22+v7PisdXRRjep/wVNG4kkpSSSSSnM+sO&#10;HkZfTCMVnq5ONbTl0UlwYLH41teW3H9R3tr+0ej6PqP9le/1EBvWuiZFlfUTn047cVj2X05DhTZW&#10;6z0/ZlVXOrfjWM9H6F1a2kN+Pj2WMtsqY+yv6D3NBc3+o4/RSU5fRy7N6lm9Zax1eNkV0YuLvG02&#10;V47si05gafc2q+3NfXRvZ76qPtH81kVrYSSSU1Oq4X7Q6XmYAd6Zy6LKA8jcG+ox1e/Z+dt3fRWM&#10;7qtfVG042TfT0/JpJ/aPS8olr3PbtDdji+r1+nb972W11+hnM9P3/wA/j2dIhW0Y9pabq2WFhlhe&#10;0GCf3d30UlOZiZFXVurV5+G4W4GHTdS3Jbqy6219O77M/wDw1WKzF223N/Qerf6dVnq42R6ewkkk&#10;p//U9VSSSSUpJJJJSkkkklKSSQsr1PRPp798iPS2b+RMfaP0P0fp/wAj+b/SJKSpKNc+m3dO6BO6&#10;N0/ytns3f1FJJSkkkklKSSSSUpJJJJSkxAPKdJJSkkkklP8A/9n/7ROkUGhvdG9zaG9wIDMuMAA4&#10;QklNBAQAAAAAAAccAgAAAgACADhCSU0EJQAAAAAAEEYM8okmuFbasJwBobCnkHc4QklNA+0AAAAA&#10;ABAAyAAAAAEAAQDIAAAAAQABOEJJTQQmAAAAAAAOAAAAAAAAAAAAAD+AAAA4QklNBA0AAAAAAAQA&#10;AAB4OEJJTQQZAAAAAAAEAAAAHjhCSU0D8wAAAAAACQAAAAAAAAAAAQA4QklNBAoAAAAAAAEAADhC&#10;SU0nEAAAAAAACgABAAAAAAAAAAI4QklNA/QAAAAAABIANQAAAAEALQAAAAYAAAAAAAE4QklNA/cA&#10;AAAAABwAAP////////////////////////////8D6AAAOEJJTQQIAAAAAAAQAAAAAQAAAkAAAAJA&#10;AAAAADhCSU0EHgAAAAAABAAAAAA4QklNBBoAAAAAAzkAAAAGAAAAAAAAAAAAAAD2AAABsQAAAAIA&#10;MgA0AAAAAQAAAAAAAAAAAAAAAAAAAAAAAAABAAAAAAAAAAAAAAGxAAAA9gAAAAAAAAAAAAAAAAAA&#10;AAABAAAAAAAAAAAAAAAAAAAAAAAAABAAAAABAAAAAAAAbnVsbAAAAAIAAAAGYm91bmRzT2JqYwAA&#10;AAEAAAAAAABSY3QxAAAABAAAAABUb3AgbG9uZwAAAAAAAAAATGVmdGxvbmcAAAAAAAAAAEJ0b21s&#10;b25nAAAA9gAAAABSZ2h0bG9uZwAAAbEAAAAGc2xpY2VzVmxMcwAAAAFPYmpjAAAAAQAAAAAABXNs&#10;aWNlAAAAEgAAAAdzbGljZUlEbG9uZwAAAAAAAAAHZ3JvdXBJRGxvbmcAAAAAAAAABm9yaWdpbmVu&#10;dW0AAAAMRVNsaWNlT3JpZ2luAAAADWF1dG9HZW5lcmF0ZWQAAAAAVHlwZWVudW0AAAAKRVNsaWNl&#10;VHlwZQAAAABJbWcgAAAABmJvdW5kc09iamMAAAABAAAAAAAAUmN0MQAAAAQAAAAAVG9wIGxvbmcA&#10;AAAAAAAAAExlZnRsb25nAAAAAAAAAABCdG9tbG9uZwAAAPYAAAAAUmdodGxvbmcAAAGxAAAAA3Vy&#10;bFRFWFQAAAABAAAAAAAAbnVsbFRFWFQAAAABAAAAAAAATXNnZVRFWFQAAAABAAAAAAAGYWx0VGFn&#10;VEVYVAAAAAEAAAAAAA5jZWxsVGV4dElzSFRNTGJvb2wBAAAACGNlbGxUZXh0VEVYVAAAAAEAAAAA&#10;AAlob3J6QWxpZ25lbnVtAAAAD0VTbGljZUhvcnpBbGlnbgAAAAdkZWZhdWx0AAAACXZlcnRBbGln&#10;bmVudW0AAAAPRVNsaWNlVmVydEFsaWduAAAAB2RlZmF1bHQAAAALYmdDb2xvclR5cGVlbnVtAAAA&#10;EUVTbGljZUJHQ29sb3JUeXBlAAAAAE5vbmUAAAAJdG9wT3V0c2V0bG9uZwAAAAAAAAAKbGVmdE91&#10;dHNldGxvbmcAAAAAAAAADGJvdHRvbU91dHNldGxvbmcAAAAAAAAAC3JpZ2h0T3V0c2V0bG9uZwAA&#10;AAAAOEJJTQQoAAAAAAAMAAAAAT/wAAAAAAAAOEJJTQQUAAAAAAAEAAAAAThCSU0EDAAAAAAOcwAA&#10;AAEAAACgAAAAWwAAAeAAAKqgAAAOVwAYAAH/2P/gABBKRklGAAECAQBIAEgAAP/tAAxBZG9iZV9D&#10;TQAB/+4ADkFkb2JlAGSAAAAAAf/bAIQADAgICAkIDAkJDBELCgsRFQ8MDA8VGBMTFRMTGBEMDAwM&#10;DAwRDAwMDAwMDAwMDAwMDAwMDAwMDAwMDAwMDAwMDAENCwsNDg0QDg4QFA4ODhQUDg4ODhQRDAwM&#10;DAwREQwMDAwMDBEMDAwMDAwMDAwMDAwMDAwMDAwMDAwMDAwMDAwM/8AAEQgAWwCgAwEiAAIRAQMR&#10;Af/dAAQACv/EAT8AAAEFAQEBAQEBAAAAAAAAAAMAAQIEBQYHCAkKCwEAAQUBAQEBAQEAAAAAAAAA&#10;AQACAwQFBgcICQoLEAABBAEDAgQCBQcGCAUDDDMBAAIRAwQhEjEFQVFhEyJxgTIGFJGhsUIjJBVS&#10;wWIzNHKC0UMHJZJT8OHxY3M1FqKygyZEk1RkRcKjdDYX0lXiZfKzhMPTdePzRieUpIW0lcTU5PSl&#10;tcXV5fVWZnaGlqa2xtbm9jdHV2d3h5ent8fX5/cRAAICAQIEBAMEBQYHBwYFNQEAAhEDITESBEFR&#10;YXEiEwUygZEUobFCI8FS0fAzJGLhcoKSQ1MVY3M08SUGFqKygwcmNcLSRJNUoxdkRVU2dGXi8rOE&#10;w9N14/NGlKSFtJXE1OT0pbXF1eX1VmZ2hpamtsbW5vYnN0dXZ3eHl6e3x//aAAwDAQACEQMRAD8A&#10;9SqqqoqZTSxtVVTQyutgDWta0bWMYxvtaxrVNJJJSkkkklKSSSSUpJJc51F+QfrHfRW+wVvwKprr&#10;sc2x5N17PTxGAtbU+z/tVn/zmJT6f/H46U9ESBqU29k7ZEngTrrP/kVzdlzrPbuFtdwJ1O2p9dfd&#10;5P8AM9Fxd3vtd+l6tZ/3T/pcCyOs9Ilz3OdmWWPc4De8nDzWtuyd3ux/bubhYVf83T+kt/4FKepS&#10;SSSUpJJJJSkkkklKSWd9YMq/E6PkX47/AErgGtZbAcWF72Veo1jw5jnV797d/sWUOs9W6LnDH60T&#10;l417nGvKqrDdoG536Kuv3Wsqob6mXju/XKf0+Zj/AG3A+0/shKemSUKra7q2W1PbZXY0OY9pDmua&#10;Rua9jm+1zXNU0lP/0PVUkkklKSSSSUpJJJJSlzvUWsf9Yra3lrmv6e3dS8QHtbdZ6nqZP0acNm/9&#10;dq2/rP6H/hKbeiXPdTzMTH67Y+29tYqwW22CyPQa0Wv9PJyNQ93pO3/Zqa/5+z/i67aEpay1hm1x&#10;DS7ZbNjTAGjMbKycf6bP0o2dK6W13rWXfpv6T6r8UVrrR1nozCx7YzbfU9wIa44WY5rctzXfrGbc&#10;39J+j304tf6L/j1uqZpW61zmj1nENNlzTburN0Vh9d/VchzX1s/wHS8b8ymn9HkCr229f6Zi1UOf&#10;f0+512S9rLPSx67cbNYylt9rW+rddbbTZk3Wfpst9nrf8QlPWJJLG659aen9Fca7q7cm5lDsu2nH&#10;DHPZjscK35VjbraP0XqO2+z9J/Oez9Fakp2UlmftLqllHqUdLsDz9Bl91LAR+96mNZmJhkfWVx/o&#10;OEwEcnLtcQf6g6e1v/gqSnUSWXc76yMpturGJY9g3VYoFk2Rr6P2l72Mpfb9Bt32d7K/9Gr2HlU5&#10;mJTl0EmnIY22suBadrxvbua73Ndr9FJTm/Wy2qnoOS+2xlTQavfY4NaD6tcbnWFrUfIzOhdQJ6Zb&#10;lY91lxIbjtub6u6v9Nup9N4vZfj7PXZZV+mx/T9ZmzYs7LrPUPriMDJrZbg4vTTdteJmzJtfjObs&#10;d7Nj8fGsY/8Akfof5m7IruD0PAOT0fP+rmW4C3pV7sWjIbAe1gbXmdJy2bWs9O/Fpvx/T/4XGSUr&#10;DdldBzn4brG3YhfRuG0MJ+2Wvw6MipjP0dWV9pb/AJSqrZXiZfqftDFqxMr7bRldQuLyOrOy/Qzy&#10;1ldl1PRbL41DS/qGy+r3f6J3qsXX1ZFVxIr3HaASS1zR7uNrnta139lJT//R9Ssupr/nHtZ/WMcm&#10;AhszcR+QcVtzDkAFxp3DftaQx7/T+nsY9zWb1n5PSLslvUca5zH4vUCS0Eas3VMx7PVY7c2/Z6W/&#10;H/M/7aVqvBuGRlXvtLX2ljKLGQXMpY1n6L9K17Nz7/tL3+z/AAv/AAaSmyzIose6uuxrn1mHtBBI&#10;+KIsN3QrvWttltgsJLq3vftsBu+1ivbGzEq9z67q6WWMzf8AtX6npKN/1fyL2Hc9oJLgGCyza1hx&#10;Bhtx2u+m6tmX+s+7/wAMf0hJTa6zbbS/DdX67hkZNeO9lJgBrt5fbZpuaxm33uVr9nY5Li42u3TI&#10;ddaRr/JNm1qq9SyfsbOmMuY+91uVVQXsI0cWWfpn+pG5m9n9daiSkAwcNuopYTxJaCY/rOWf9Waa&#10;29OfftaH5WTkX2EAAy66xlTHfysfGroxf+sLXWJ07Lxel5WZ0vKtZS0W25uLZY4Na+m97snJ97ob&#10;vxc269lrP8HR9ls/wySnRPU+ngOIvY/bG4MO8ifo+2vcsronUqfW6oHstdf9vsbZsotP0WUNo3u9&#10;Pbu+yfZvpLSt6z0mphfZmUhrdpc4PBA3nZVu2/R9V/6Or/SWfQWbTn0431jfXVufR1R4rt9rm+lm&#10;1UetFnqNbu+1dMqq/wCJ+yM/7k/okp1jl2RLMa5/HZjef+NsrWGzbb9b+oY1+Oy05fTsT9DeWfzA&#10;tzKsxmz9L6tf6Vnq1/zf+k/nK10qy+r9IuzMjEz8K/7Ln4JeK3uDnVvqtDW5GLkVV2Vb6rfTqsa7&#10;/A3U1WsSUg+posZ9XcbGe/1PsT78Nj4ia8W+7BoOn/A49a21z/Seg9a6T03G6bi9QxmUY4cHH7I8&#10;vcXudY9/qWZz27nWPc/3VPRX4PVBk0Y9nWMn9KLLHGurGaIZ6cV+/Guc1vv/AK/8tJTtrF6DhMs6&#10;Y1z7LSx1mR6O217G+i6+92N6foOZ7Ps7qvR/4L00Z/1fx7mluTlZt0mSRlXU9ojbgvxWbf7K0aaa&#10;qKmUUsbVVU0MrrYA1rWtG1jGMb7Wsa1JTgdVxRhfWHpvU/SFuLfS/pma57i4tD3Mv6fYWP3et+sM&#10;uxfpepvzULolmJg9R+sfUrnMxMB2RSGl5FbW+li4/quczT0/5z6Lv0i2+sdOZ1TpmT095DRkVlgc&#10;5u9oPLHPqJb6rGv+lXu96zOj4/QxlHGs6Xi9P6xQPVfUyqsSA7b9rwr21s9fHdZ/hP56j1K/tVVF&#10;ySnHoZcK8ZuUx9V76ukWva8Fjml/UXXiiyv27bmfQt9i7dct9YXkdVc0T9PoxPhB6i8LqUlP/9L1&#10;VJJJJSkkkklIMjFGQRNtlYb2rdt1/emNygenY5duc65x27SDfbtI/wCL9T0938rarSSSmqzpnT2N&#10;2jHrcII9zQ4wfpCbN30lidax6B9YOlsFTBX9lzXPBa30wA/p+12RX7X3VNe7+j1/z2R6H9ddKuc+&#10;sDmN+sHSXuDdzcfNNbo3WB+7Ba37JSfZdlu3O9L1P0df9I/wKSmRaWFzy5wsbY2S4B9gseNrbnMD&#10;fSt6ndXs9DH/AKN07G9K30/R/QWguDh1ToTS0bq861n0yQ0/ZM4211uf7sy3d/Tsv/uR+j/nPW9E&#10;gc5llQprJsBdWxrHlx3Tuvxse1278/39X6zZ7/8AAVb8uz9VA6X9V6K31GlhzHWVkAgPa3Ez2N+y&#10;1t/R42BTu9PHdZ/Tf0l3/C5KU9WkkkkpSo5Id+18Ijj07wf/AABF6jn09Pw35dzXPaza1tdY3Pe+&#10;xzaaKKm+39LfdZXTXuds96yDT1a7qFQyOqUYvU/Tstx8GmkW1CndWx/2h9+3Lydj3VM9eizpfq/6&#10;FJT0CSo9Oz7b7cjDymNrzcMt9VrCSx7LATRlU7ve2q7Zaz03/wAzfTfT+m9P7RdeSUpZnXcNmVRj&#10;jc6q5mRUacmohttTi7Y6yh72Ws91bnV212VvquofZTb+jV+++nHosyL3iumlrrLLHaBrWjc97v5L&#10;Whc7k5mblVUZWdmHotFoOTj47aBZcyqva83dTuvZkU47WepU7Jb6WOzE3+j9tt/nElIcnpn1lv6s&#10;x99FF9Djg13ZTLTXpiZNnUTk1YTm27fU9tFtX2n6b/0fq1LrFmYGbmV5n7L6mWPyjUb8fIpa5jLq&#10;mOZXcfSc637PfjWXUNtr9axlnr03U/4ajF00lP8A/9P1VJJJJSkkkklKSSSSUpY3V8PLt6riZdTH&#10;Oppxsqq01kCwuuswfSprfub6Prehb6mT/gKmWe+mz07FspJKcT9m5JaWvoYRFdbmNIFbgI/RNbLf&#10;T6Xi/wDcf+dzbP5yr0f6S37GznZ+DleqAzDyn3Xhxl94dj5GL9os2s9tjbb6/s+Kx1dFGN6n/BU0&#10;biSSlJJJJKcz6w4eRl9MIxWerk41tOXRSXBgsfjW15bcf1He2v7R6Po+o/2V7/UQG9a6JkWV9ROf&#10;TjtxWPZfTkOFNlbrPT9mVVc6t+NYz0foXVraQ34+PZYy2ypj7K/oPc0Fzf6jj9FJTl9HLs3qWb1l&#10;rHV42RXRi4u8bTZXjuyLTmBp9zar7c19dG9nvqo+0fzWRWthJJJTU6rhftDpeZgB3pnLosoDyNwb&#10;6jHV79n523d9FYzuq19UbTjZN9PT8mkn9o9LyiWvc9u0N2OL6vX6dv3vZbXX6Gcz0/f/AD+PZ0iF&#10;bRj2lpurZYWGWF7QYJ/d3fRSU5mJkVdW6tXn4bhbgYdN1LclurLrbX07vsz/APDVYrMXbbc39B6t&#10;/p1WerjZHp7CSSSn/9T1VJJJJSkkkklKSSSSUpJJCyvU9E+nv3yI9LZv5Ex9o/Q/R+n/ACP5v9Ik&#10;pKko1z6bd07oE7o3T/K2ezd/UUklKSSSSUpJJJJSkkkklKTEA8p0klKSSSSU/wD/2QA4QklNBCEA&#10;AAAAAFMAAAABAQAAAA8AQQBkAG8AYgBlACAAUABoAG8AdABvAHMAaABvAHAAAAASAEEAZABvAGIA&#10;ZQAgAFAAaABvAHQAbwBzAGgAbwBwACAAQwBTAAAAAQA4QklNBAYAAAAAAAcABAAAAAEBAP/hHG9o&#10;dHRwOi8vbnMuYWRvYmUuY29tL3hhcC8xLjAvADw/eHBhY2tldCBiZWdpbj0n77u/JyBpZD0nVzVN&#10;ME1wQ2VoaUh6cmVTek5UY3prYzlkJz8+Cjx4OnhtcG1ldGEgeG1sbnM6eD0nYWRvYmU6bnM6bWV0&#10;YS8nIHg6eG1wdGs9J1hNUCB0b29sa2l0IDMuMC0yOCwgZnJhbWV3b3JrIDEuNic+CjxyZGY6UkRG&#10;IHhtbG5zOnJkZj0naHR0cDovL3d3dy53My5vcmcvMTk5OS8wMi8yMi1yZGYtc3ludGF4LW5zIycg&#10;eG1sbnM6aVg9J2h0dHA6Ly9ucy5hZG9iZS5jb20vaVgvMS4wLyc+CgogPHJkZjpEZXNjcmlwdGlv&#10;biByZGY6YWJvdXQ9J3V1aWQ6ZWQ0NzkyNzAtYTI2My0xMWRjLTgzZWEtZDZhMzhkYzBhNGNhJwog&#10;IHhtbG5zOmV4aWY9J2h0dHA6Ly9ucy5hZG9iZS5jb20vZXhpZi8xLjAvJz4KICA8ZXhpZjpQaXhl&#10;bFhEaW1lbnNpb24+NDMzPC9leGlmOlBpeGVsWERpbWVuc2lvbj4KICA8ZXhpZjpQaXhlbFlEaW1l&#10;bnNpb24+MjQ2PC9leGlmOlBpeGVsWURpbWVuc2lvbj4KICA8ZXhpZjpDb2xvclNwYWNlPjQyOTQ5&#10;NjcyOTU8L2V4aWY6Q29sb3JTcGFjZT4KICA8ZXhpZjpOYXRpdmVEaWdlc3Q+MzY4NjQsNDA5NjAs&#10;NDA5NjEsMzcxMjEsMzcxMjIsNDA5NjIsNDA5NjMsMzc1MTAsNDA5NjQsMzY4NjcsMzY4NjgsMzM0&#10;MzQsMzM0MzcsMzQ4NTAsMzQ4NTIsMzQ4NTUsMzQ4NTYsMzczNzcsMzczNzgsMzczNzksMzczODAs&#10;MzczODEsMzczODIsMzczODMsMzczODQsMzczODUsMzczODYsMzczOTYsNDE0ODMsNDE0ODQsNDE0&#10;ODYsNDE0ODcsNDE0ODgsNDE0OTIsNDE0OTMsNDE0OTUsNDE3MjgsNDE3MjksNDE3MzAsNDE5ODUs&#10;NDE5ODYsNDE5ODcsNDE5ODgsNDE5ODksNDE5OTAsNDE5OTEsNDE5OTIsNDE5OTMsNDE5OTQsNDE5&#10;OTUsNDE5OTYsNDIwMTYsMCwyLDQsNSw2LDcsOCw5LDEwLDExLDEyLDEzLDE0LDE1LDE2LDE3LDE4&#10;LDIwLDIyLDIzLDI0LDI1LDI2LDI3LDI4LDMwOzI1RTBDNDJERkE3MDcxMTNENDM4NTc0MjYwMUI5&#10;NjZFPC9leGlmOk5hdGl2ZURpZ2VzdD4KIDwvcmRmOkRlc2NyaXB0aW9uPgoKIDxyZGY6RGVzY3Jp&#10;cHRpb24gcmRmOmFib3V0PSd1dWlkOmVkNDc5MjcwLWEyNjMtMTFkYy04M2VhLWQ2YTM4ZGMwYTRj&#10;YScKICB4bWxuczpwZGY9J2h0dHA6Ly9ucy5hZG9iZS5jb20vcGRmLzEuMy8nPgogPC9yZGY6RGVz&#10;Y3JpcHRpb24+CgogPHJkZjpEZXNjcmlwdGlvbiByZGY6YWJvdXQ9J3V1aWQ6ZWQ0NzkyNzAtYTI2&#10;My0xMWRjLTgzZWEtZDZhMzhkYzBhNGNhJwogIHhtbG5zOnBob3Rvc2hvcD0naHR0cDovL25zLmFk&#10;b2JlLmNvbS9waG90b3Nob3AvMS4wLyc+CiAgPHBob3Rvc2hvcDpDb2xvck1vZGU+MTwvcGhvdG9z&#10;aG9wOkNvbG9yTW9kZT4KICA8cGhvdG9zaG9wOklDQ1Byb2ZpbGU+RG90IEdhaW4gMjAlPC9waG90&#10;b3Nob3A6SUNDUHJvZmlsZT4KICA8cGhvdG9zaG9wOkhpc3Rvcnk+PC9waG90b3Nob3A6SGlzdG9y&#10;eT4KIDwvcmRmOkRlc2NyaXB0aW9uPgoKIDxyZGY6RGVzY3JpcHRpb24gcmRmOmFib3V0PSd1dWlk&#10;OmVkNDc5MjcwLWEyNjMtMTFkYy04M2VhLWQ2YTM4ZGMwYTRjYScKICB4bWxuczp0aWZmPSdodHRw&#10;Oi8vbnMuYWRvYmUuY29tL3RpZmYvMS4wLyc+CiAgPHRpZmY6T3JpZW50YXRpb24+MTwvdGlmZjpP&#10;cmllbnRhdGlvbj4KICA8dGlmZjpYUmVzb2x1dGlvbj4yMDAvMTwvdGlmZjpYUmVzb2x1dGlvbj4K&#10;ICA8dGlmZjpZUmVzb2x1dGlvbj4yMDAvMTwvdGlmZjpZUmVzb2x1dGlvbj4KICA8dGlmZjpSZXNv&#10;bHV0aW9uVW5pdD4yPC90aWZmOlJlc29sdXRpb25Vbml0PgogIDx0aWZmOk5hdGl2ZURpZ2VzdD4y&#10;NTYsMjU3LDI1OCwyNTksMjYyLDI3NCwyNzcsMjg0LDUzMCw1MzEsMjgyLDI4MywyOTYsMzAxLDMx&#10;OCwzMTksNTI5LDUzMiwzMDYsMjcwLDI3MSwyNzIsMzA1LDMxNSwzMzQzMjs0OTY2NEYwMzc0MURE&#10;MTc2N0M1OTIxQzJDNUU2RjBGMDwvdGlmZjpOYXRpdmVEaWdlc3Q+CiA8L3JkZjpEZXNjcmlwdGlv&#10;bj4KCiA8cmRmOkRlc2NyaXB0aW9uIHJkZjphYm91dD0ndXVpZDplZDQ3OTI3MC1hMjYzLTExZGMt&#10;ODNlYS1kNmEzOGRjMGE0Y2EnCiAgeG1sbnM6eGFwPSdodHRwOi8vbnMuYWRvYmUuY29tL3hhcC8x&#10;LjAvJz4KICA8eGFwOkNyZWF0b3JUb29sPkFkb2JlIFBob3Rvc2hvcCBDUyBXaW5kb3dzPC94YXA6&#10;Q3JlYXRvclRvb2w+CiAgPHhhcDpDcmVhdGVEYXRlPjIwMDctMTItMDRUMTk6MjU6MTErMDc6MDA8&#10;L3hhcDpDcmVhdGVEYXRlPgogIDx4YXA6TW9kaWZ5RGF0ZT4yMDA3LTEyLTA0VDE5OjI1OjExKzA3&#10;OjAwPC94YXA6TW9kaWZ5RGF0ZT4KICA8eGFwOk1ldGFkYXRhRGF0ZT4yMDA3LTEyLTA0VDE5OjI1&#10;OjExKzA3OjAwPC94YXA6TWV0YWRhdGFEYXRlPgogPC9yZGY6RGVzY3JpcHRpb24+CgogPHJkZjpE&#10;ZXNjcmlwdGlvbiByZGY6YWJvdXQ9J3V1aWQ6ZWQ0NzkyNzAtYTI2My0xMWRjLTgzZWEtZDZhMzhk&#10;YzBhNGNhJwogIHhtbG5zOnN0UmVmPSdodHRwOi8vbnMuYWRvYmUuY29tL3hhcC8xLjAvc1R5cGUv&#10;UmVzb3VyY2VSZWYjJwogIHhtbG5zOnhhcE1NPSdodHRwOi8vbnMuYWRvYmUuY29tL3hhcC8xLjAv&#10;bW0vJz4KICA8eGFwTU06SW5zdGFuY2VJRD51dWlkOkZBRTc1RDA0RjA5RURDMTFCMUVCODdGRjlB&#10;QkQ3REQxPC94YXBNTTpJbnN0YW5jZUlEPgogIDx4YXBNTTpEZXJpdmVkRnJvbSByZGY6cGFyc2VU&#10;eXBlPSdSZXNvdXJjZSc+CiAgIDxzdFJlZjpkb2N1bWVudElEPmFkb2JlOmRvY2lkOnBob3Rvc2hv&#10;cDpjMDQ5MTI0Yi1hMjYyLTExZGMtOGZkOC1hZjE5YTE5MmNhY2U8L3N0UmVmOmRvY3VtZW50SUQ+&#10;CiAgIDxzdFJlZjppbnN0YW5jZUlEPnV1aWQ6YzA0OTEyNGMtYTI2Mi0xMWRjLThmZDgtYWYxOWEx&#10;OTJjYWNlPC9zdFJlZjppbnN0YW5jZUlEPgogIDwveGFwTU06RGVyaXZlZEZyb20+CiAgPHhhcE1N&#10;OkRvY3VtZW50SUQ+YWRvYmU6ZG9jaWQ6cGhvdG9zaG9wOmVkNDc5MjZmLWEyNjMtMTFkYy04M2Vh&#10;LWQ2YTM4ZGMwYTRjYTwveGFwTU06RG9jdW1lbnRJRD4KIDwvcmRmOkRlc2NyaXB0aW9uPgoKIDxy&#10;ZGY6RGVzY3JpcHRpb24gcmRmOmFib3V0PSd1dWlkOmVkNDc5MjcwLWEyNjMtMTFkYy04M2VhLWQ2&#10;YTM4ZGMwYTRjYScKICB4bWxuczpkYz0naHR0cDovL3B1cmwub3JnL2RjL2VsZW1lbnRzLzEuMS8n&#10;PgogIDxkYzpmb3JtYXQ+aW1hZ2UvanBlZzwvZGM6Zm9ybWF0PgogPC9yZGY6RGVzY3JpcHRpb24+&#10;Cgo8L3JkZjpSREY+CjwveDp4bXBtZXRhPgogICAgICAgICAgICAgICAgICAgICAgICAgICAgICAg&#10;ICAgICAgICAgICAgICAgICAgICAgICAgICAgICAgICAgICAgICAgICAgICAgICAgICAgICAgICAg&#10;ICAgICAgICAgICAgCiAgICAgICAgICAgICAgICAgICAgICAgICAgICAgICAgICAgICAgICAgICAg&#10;ICAgICAgICAgICAgICAgICAgICAgICAgICAgICAgICAgICAgICAgICAgICAgICAgICAgICAgICAK&#10;ICAgICAgICAgICAgICAgICAgICAgICAgICAgICAgICAgICAgICAgICAgICAgICAgICAgICAgICAg&#10;ICAgICAgICAgICAgICAgICAgICAgICAgICAgICAgICAgICAgICAgICAgIAogICAgICAgICAgICAg&#10;ICAgICAgICAgICAgICAgICAgICAgICAgICAgICAgICAgICAgICAgICAgICAgICAgICAgICAgICAg&#10;ICAgICAgICAgICAgICAgICAgICAgICAgICAgICAgCiAgICAgICAgICAgICAgICAgICAgICAgICAg&#10;ICAgICAgICAgICAgICAgICAgICAgICAgICAgICAgICAgICAgICAgICAgICAgICAgICAgICAgICAg&#10;ICAgICAgICAgICAgICAgICAKICAgICAgICAgICAgICAgICAgICAgICAgICAgICAgICAgICAgICAg&#10;ICAgICAgICAgICAgICAgICAgICAgICAgICAgICAgICAgICAgICAgICAgICAgICAgICAgICAgICAg&#10;ICAgIAogICAgICAgICAgICAgICAgICAgICAgICAgICAgICAgICAgICAgICAgICAgICAgICAgICAg&#10;ICAgICAgICAgICAgICAgICAgICAgICAgICAgICAgICAgICAgICAgICAgICAgICAgCiAgICAgICAg&#10;ICAgICAgICAgICAgICAgICAgICAgICAgICAgICAgICAgICAgICAgICAgICAgICAgICAgICAgICAg&#10;ICAgICAgICAgICAgICAgICAgICAgICAgICAgICAgICAgICAKICAgICAgICAgICAgICAgICAgICAg&#10;ICAgICAgICAgICAgICAgICAgICAgICAgICAgICAgICAgICAgICAgICAgICAgICAgICAgICAgICAg&#10;ICAgICAgICAgICAgICAgICAgICAgIAogICAgICAgICAgICAgICAgICAgICAgICAgICAgICAgICAg&#10;ICAgICAgICAgICAgICAgICAgICAgICAgICAgICAgICAgICAgICAgICAgICAgICAgICAgICAgICAg&#10;ICAgICAgICAgCiAgICAgICAgICAgICAgICAgICAgICAgICAgICAgICAgICAgICAgICAgICAgICAg&#10;ICAgICAgICAgICAgICAgICAgICAgICAgICAgICAgICAgICAgICAgICAgICAgICAgICAgICAKICAg&#10;ICAgICAgICAgICAgICAgICAgICAgICAgICAgICAgICAgICAgICAgICAgICAgICAgICAgICAgICAg&#10;ICAgICAgICAgICAgICAgICAgICAgICAgICAgICAgICAgICAgICAgIAogICAgICAgICAgICAgICAg&#10;ICAgICAgICAgICAgICAgICAgICAgICAgICAgICAgICAgICAgICAgICAgICAgICAgICAgICAgICAg&#10;ICAgICAgICAgICAgICAgICAgICAgICAgICAgCiAgICAgICAgICAgICAgICAgICAgICAgICAgICAg&#10;ICAgICAgICAgICAgICAgICAgICAgICAgICAgICAgICAgICAgICAgICAgICAgICAgICAgICAgICAg&#10;ICAgICAgICAgICAgICAKICAgICAgICAgICAgICAgICAgICAgICAgICAgICAgICAgICAgICAgICAg&#10;ICAgICAgICAgICAgICAgICAgICAgICAgICAgICAgICAgICAgICAgICAgICAgICAgICAgICAgICAg&#10;IAogICAgICAgICAgICAgICAgICAgICAgICAgICAgICAgICAgICAgICAgICAgICAgICAgICAgICAg&#10;ICAgICAgICAgICAgICAgICAgICAgICAgICAgICAgICAgICAgICAgICAgICAgCiAgICAgICAgICAg&#10;ICAgICAgICAgICAgICAgICAgICAgICAgICAgICAgICAgICAgICAgICAgICAgICAgICAgICAgICAg&#10;ICAgICAgICAgICAgICAgICAgICAgICAgICAgICAgICAKICAgICAgICAgICAgICAgICAgICAgICAg&#10;ICAgICAgICAgICAgICAgICAgICAgICAgICAgICAgICAgICAgICAgICAgICAgICAgICAgICAgICAg&#10;ICAgICAgICAgICAgICAgICAgIAogICAgICAgICAgICAgICAgICAgICAgICAgICAgICAgICAgICAg&#10;ICAgICAgICAgICAgICAgICAgICAgICAgICAgICAgICAgICAgICAgICAgICAgICAgICAgICAgICAg&#10;ICAgICAgCiAgICAgICAgICAgICAgICAgICAgICAgICAgICAgICAgICAgICAgICAgICAgICAgICAg&#10;ICAgICAgICAgICAgICAgICAgICAgICAgICAgICAgICAgICAgICAgICAgICAgICAgICAKICAgICAg&#10;ICAgICAgICAgICAgICAgICAgICAgICAgICAgICAgICAgICAgICAgICAgICAgICAgICAgICAgICAg&#10;ICAgICAgICAgICAgICAgICAgICAgICAgICAgICAgICAgICAgIAogICAgICAgICAgICAgICAgICAg&#10;ICAgICAgICAgICAgICAgICAgICAgICAgICAgICAgICAgICAgICAgICAgICAgICAgICAgICAgICAg&#10;ICAgICAgICAgICAgICAgICAgICAgICAgCiAgICAgICAgICAgICAgICAgICAgICAgICAgICAgICAg&#10;ICAgICAgICAgICAgICAgICAgICAgICAgICAgICAgICAgICAgICAgICAgICAgICAgICAgICAgICAg&#10;ICAgICAgICAgICAKICAgICAgICAgICAgICAgICAgICAgICAgICAgICAgICAgICAgICAgICAgICAg&#10;ICAgICAgICAgICAgICAgICAgICAgICAgICAgICAgICAgICAgICAgICAgICAgICAgICAgICAgIAog&#10;ICAgICAgICAgICAgICAgICAgICAgICAgICAgICAgICAgICAgICAgICAgICAgICAgICAgICAgICAg&#10;ICAgICAgICAgICAgICAgICAgICAgICAgICAgICAgICAgICAgICAgICAgCiAgICAgICAgICAgICAg&#10;ICAgICAgICAgICAgICAgICAgICAgICAgICAgICAgICAgICAgICAgICAgICAgICAgICAgICAgICAg&#10;ICAgICAgICAgICAgICAgICAgICAgICAgICAgICAKICAgICAgICAgICAgICAgICAgICAgICAgICAg&#10;ICAgICAgICAgICAgICAgICAgICAgICAgICAgICAgICAgICAgICAgICAgICAgICAgICAgICAgICAg&#10;ICAgICAgICAgICAgICAgIAogICAgICAgICAgICAgICAgICAgICAgICAgICAgICAgICAgICAgICAg&#10;ICAgICAgICAgICAgICAgICAgICAgICAgICAgICAgICAgICAgICAgICAgICAgICAgICAgICAgICAg&#10;ICAgCiAgICAgICAgICAgICAgICAgICAgICAgICAgICAgICAgICAgICAgICAgICAgICAgICAgICAg&#10;ICAgICAgICAgICAgICAgICAgICAgICAgICAgICAgICAgICAgICAgICAgICAgICAKICAgICAgICAg&#10;ICAgICAgICAgICAgICAgICAgICAgICAgICAgICAgICAgICAgICAgICAgICAgICAgICAgICAgICAg&#10;ICAgICAgICAgICAgICAgICAgICAgICAgICAgICAgICAgIAogICAgICAgICAgICAgICAgICAgICAg&#10;ICAgICAgICAgICAgICAgICAgICAgICAgICAgICAgICAgICAgICAgICAgICAgICAgICAgICAgICAg&#10;ICAgICAgICAgICAgICAgICAgICAgCiAgICAgICAgICAgICAgICAgICAgICAgICAgICAgICAgICAg&#10;ICAgICAgICAgICAgICAgICAgICAgICAgICAgICAgICAgICAgICAgICAgICAgICAgICAgICAgICAg&#10;ICAgICAgICAKICAgICAgICAgICAgICAgICAgICAgICAgICAgICAgICAgICAgICAgICAgICAgICAg&#10;ICAgICAgICAgICAgICAgICAgICAgICAgICAgICAgICAgICAgICAgICAgICAgICAgICAgIAogICAg&#10;ICAgICAgICAgICAgICAgICAgICAgICAgICAgICAgICAgICAgICAgICAgICAgICAgICAgICAgICAg&#10;ICAgICAgICAgICAgICAgICAgICAgICAgICAgICAgICAgICAgICAgCiAgICAgICAgICAgICAgICAg&#10;ICAgICAgICAgICAgICAgICAgICAgICAgICAgICAgICAgICAgICAgICAgICAgICAgICAgICAgICAg&#10;ICAgICAgICAgICAgICAgICAgICAgICAgICAKICAgICAgICAgICAgICAgICAgICAgICAgICAgICAg&#10;ICAgICAgICAgICAgICAgICAgICAgICAgICAgICAgICAgICAgICAgICAgICAgICAgICAgICAgICAg&#10;ICAgICAgICAgICAgIAogICAgICAgICAgICAgICAgICAgICAgICAgICAgICAgICAgICAgICAgICAg&#10;ICAgICAgICAgICAgICAgICAgICAgICAgICAgICAgICAgICAgICAgICAgICAgICAgICAgICAgICAg&#10;CiAgICAgICAgICAgICAgICAgICAgICAgICAgICAgICAgICAgICAgICAgICAgICAgICAgICAgICAg&#10;ICAgICAgICAgICAgICAgICAgICAgICAgICAgICAgICAgICAgICAgICAgICAKICAgICAgICAgICAg&#10;ICAgICAgICAgICAgICAgICAgICAgICAgICAgICAgICAgICAgICAgICAgICAgICAgICAgICAgICAg&#10;ICAgICAgICAgICAgICAgICAgICAgICAgICAgICAgIAogICAgICAgICAgICAgICAgICAgICAgICAg&#10;ICAgICAgICAgICAgICAgICAgICAgICAgICAgICAgICAgICAgICAgICAgICAgICAgICAgICAgICAg&#10;ICAgICAgICAgICAgICAgICAgCiAgICAgICAgICAgICAgICAgICAgICAgICAgICAgICAgICAgICAg&#10;ICAgICAgICAgICAgICAgICAKPD94cGFja2V0IGVuZD0ndyc/Pv/iA6BJQ0NfUFJPRklMRQABAQAA&#10;A5BBREJFAhAAAHBydHJHUkFZWFlaIAfPAAYAAwAAAAAAAGFjc3BBUFBMAAAAAG5vbmUAAAAAAAAA&#10;AAAAAAAAAAABAAD21gABAAAAANMtQURCRQAAAAAAAAAAAAAAAAAAAAAAAAAAAAAAAAAAAAAAAAAA&#10;AAAAAAAAAAAAAAAAAAAABWNwcnQAAADAAAAAMmRlc2MAAAD0AAAAZ3d0cHQAAAFcAAAAFGJrcHQA&#10;AAFwAAAAFGtUUkMAAAGEAAACDHRleHQAAAAAQ29weXJpZ2h0IDE5OTkgQWRvYmUgU3lzdGVtcyBJ&#10;bmNvcnBvcmF0ZWQAAABkZXNjAAAAAAAAAA1Eb3QgR2FpbiAyMCUAAAAAAAAAAAAAAAAAAAAAAAAA&#10;AAAAAAAAAAAAAAAAAAAAAAAAAAAAAAAAAAAAAAAAAAAAAAAAAAAAAAAAAAAAAAAAAAAAAAAAAAAA&#10;AAAAAFhZWiAAAAAAAAD21gABAAAAANMtWFlaIAAAAAAAAAAAAAAAAAAAAABjdXJ2AAAAAAAAAQAA&#10;AAAQACAAMABAAFAAYQB/AKAAxQDsARcBRAF1AagB3gIWAlICkALQAxMDWQOhA+wEOQSIBNoFLgWF&#10;Bd4GOQaWBvYHVwe7CCIIigj0CWEJ0ApBCrQLKQugDBoMlQ0SDZIOEw6WDxwPoxAsELgRRRHUEmUS&#10;+BONFCQUvRVXFfQWkhcyF9QYeBkeGcYabxsbG8gcdh0nHdoejh9EH/wgtSFxIi4i7SOtJHAlNCX5&#10;JsEniihVKSIp8CrAK5IsZS06LhEu6i/EMKAxfTJcMz00HzUDNek20De5OKQ5kDp+O208Xj1RPkU/&#10;O0AzQSxCJkMiRCBFH0YgRyNIJ0ktSjRLPExHTVNOYE9vUH9RkVKlU7pU0VXpVwJYHlk6WlhbeFyZ&#10;Xbxe4GAGYS1iVmOAZKxl2WcIaDhpaWqda9FtB24/b3hwsnHucyt0anWqdux4L3l0erp8AX1KfpV/&#10;4YEugnyDzYUehnGHxYkbinKLy40ljoGP3ZE8kpuT/ZVflsOYKJmPmvecYJ3LnzegpaIUo4Wk9qZp&#10;p96pVKrLrEStvq85sLayNLO0tTS2t7g6ub+7RbzNvla/4MFswvnEh8YXx6jJO8rOzGPN+s+S0SvS&#10;xdRh1f7XnNk82t3cf94j38jhbuMW5L/maegU6cHrb+0f7tDwgvI18+r1oPdX+RD6yvyF/kH////u&#10;AA5BZG9iZQBkAAAAAAD/2wBDAAYEBAQFBAYFBQYJBgUGCQsIBgYICwwKCgsKCgwQDAwMDAwMEAwM&#10;DAwMDAwMDAwMDAwMDAwMDAwMDAwMDAwMDAz/wAALCAD2AbEBAREA/90ABAA3/8QA0gAAAAcBAQEB&#10;AQAAAAAAAAAABAUDAgYBAAcICQoLEAACAQMDAgQCBgcDBAIGAnMBAgMRBAAFIRIxQVEGE2EicYEU&#10;MpGhBxWxQiPBUtHhMxZi8CRygvElQzRTkqKyY3PCNUQnk6OzNhdUZHTD0uIIJoMJChgZhJRFRqS0&#10;VtNVKBry4/PE1OT0ZXWFlaW1xdXl9WZ2hpamtsbW5vY3R1dnd4eXp7fH1+f3OEhYaHiImKi4yNjo&#10;+Ck5SVlpeYmZqbnJ2en5KjpKWmp6ipqqusra6vr/2gAIAQEAAD8A9U5s2bNmzZs2bNmzZs2bNmzZ&#10;s2bNmzZs2bNmzZs2bNmzZs2bNmzZs2bNmzZs2bNmzZ//0PVObNmzZs2bNmzZs2bNmzZs2bNmzZqj&#10;NUZq5s2bNmzZs2bNmzZs2bNmzZs2bNmzZs2bNmz/0fVObNmzZs2bNmzZs2bNmzZs2Br7ULGwtnur&#10;64jtbaOnOeZxGi1NBVmIGLRyxyRrJG4eNhVXU1BB7gjE0vbR55LZJka4hCmWIEFkDfZ5D9muMm1K&#10;xgu4LOWZVurnl6ENfjcIKsQB/LgLzF5hsdC05r265yVdYre2hHKaeV9kiiWo5O+CrnVLOz01tR1C&#10;RbG2jjEs73DKgiFKkO1eAp/rZENf/NnS9C8mP5tv9Lv0083MdvawlI1mmWZwkcyoXBSN/tL6nCTj&#10;+xk2tbhLi2huEBVJkWRVYUIDCoBH04tmzZs2bNmzZs2bNmzZs2bNXNUZs2bNmzZs2f/S9U5s2bNm&#10;zZs2bNmzZs2bNmzZyz/nJaIyflDq4Cs5DwEcaVH75d98Hr5la00LQfK3lpUk8xX2nQNbgKDDaQ+k&#10;tbq4FRRB/utPtyv+y2Ki3s/y+0b0bCKfWvMmsTfE71ae9u2/3bMw2jijH+wjjwRHb2/lWxu/Nfmq&#10;6+u6zLGsc0sSfCoJolpZxfaozH/Xmf43xHSNLvJbqXzp52eO2a2QzaXp0rARaZBxqzOSeLXLL/ey&#10;fs/YTEbXSrzz3qUOq61C8HlWxmWbQ9KZiPrjpul5drQHh3t7dv8AjJL8fwrAv+cltfvdX8l3tjo9&#10;us2j6TfWf6Y1J+Sp63rKq28HH7TRsytcP9iP+75ep8Od00kAaXZgdBBHSlafYH83xf8ABYMzZs2b&#10;NmzZs2bNmzZs2bNnDNf/AD6816X5+1yxi8ttfeUfLksVvqt9bB5LhTLGHEm1EUbt8BX9n+9xHQf+&#10;cjdTuWPmHVdEa28hXF09nb6nGGaWBkIo9wNwFNc7na3VvdW8dxbyrNBKoaOVCGVge4IxbNmzZs2b&#10;P//T9U5s2bNmzZs2bNmzZs2bNmzZyr/nJr1D+TurhGKlprNCVIU0e7iQ0JB/mwf5bt9C8geRdOlg&#10;hm1HUr+G2jUIwnvL25eJfTjWT/fca/3f2YoYV5YZWpHlfS7zzN5uvFm1K4ermNeQiV24w2Vog+Jz&#10;Uqu3xzy/FgWy06e6uD5087lLCLT1abTNLkcejYw9RNP+y92fH/dX2I8Q06O98/6hBqt/A1v5MtJF&#10;m0mylBD6jIK8LmdD0tl/vLeFv7z+8lwy1C/vfNFzJo+h3D2mk27iPVtYhJVmAqGtrNgP7yq8J5/9&#10;0r/dfvfij55/zkJrFrpX5dzeVPLtiZEsWs/r00dPQsYvXQxrKxDcp7g/Zj/vGVmlb9nn26yQpZwI&#10;3VUUHZhuFA6P8f8AwXxYIzZs2bNmzZs2bNmzZs2bN3zjf5LLE/n/APNWNmEwOrQcyQu4Mcg4lR/L&#10;Qr8X2sZ5t/L6+8m2eq6l5OsU1Ty1fo7a/wCTbl2aB1NGeWzG/pSEV+H+b4v9SLeVvMtz5D05vMPl&#10;OeXXvyvaVYdQ0iUu+o6PcGglDBvi4qzfGD9nPQGi65pGt6bDqWlXUd5YzqGinhYMp2rTb9r/ACcM&#10;M2bNmzZ//9T1TmzZs2bNmzZs2bNmzZs2bNnNf+cijEn5RazJKCY4pbF240qKX0G45bYN8o6enljy&#10;lZ615pvxc6lDZxRPcUASOKgEVtbxLtyPwp8PKSeX/YKq2iaPq2s6gnmbzVALVYDz0TRXIZbRBuLi&#10;4NOP1xh/sLZfhX48DJaw/mHcm5vIXPk+ymIsraSqpqMsTD/SWX9q0VgwhVv77+9+zgq/u9R8y6g+&#10;i6PKLby3bAxatq8LASPKjgNZW23FaKrLcTfscuEXGTBOoTzRW48r+UDDb3tqkcM1wVDRadCVBDla&#10;UkuCh5Qwt/N6s37v4ZIF+e9v5c8uflHcaAl0sFzqVzbGOS4dnmuJkuY5p552FZZCyxn1JPi4/Cv2&#10;fhzstuKQoPBQOpPbxb4v+CxXNmzZs2bNmzZs2bNmzZs2cd/JS2eL8w/zTlbjWbWIgFWlQEM4FaeI&#10;zsNNvHOU+e/y81rSL+484/l+I49UkDtregyitnqcJFZFMZIRbhgP7zID5O16409rvzJ+XKf7jrXn&#10;L5y/L+aRlkt5qr6k9mrDkp4gt/sOH2s715V83aF5o0uPUdIuRNCwHqxnaWJyKmOVOqOuHebNmzZ/&#10;/9X1TmzZs2bNmzZs2bNmzZs2bNnM/wDnI+3ln/JnzFFEBzK2pFeNPhvIW35fLBHkuw1bVdL0rzN5&#10;xVLUWVpHLp2kcqxW3GMFry4OytcsvxIpHGzT4F/esz4bwzv5vkbjGyeVkahdwUa/I/lGzC1Vv2v+&#10;Pj/jF9sPfXX+LFuvL+h3BttFgJtdU1a3PAkrs9paEbcwo4Syr8MS/Cn7z7L9W1C5sfS8q+TbaMak&#10;qhJJONbXToXBb1phX45DXlFD9qVm5yfBj76+0/ylYw6VpkEl9rl/za1t1BeW4uKAPcXLj7Kcipmm&#10;dl/lT+XOdf8AOQHlyzs/yf1q/wBUeG58zXklofrslVrMsyH0oB+xFFF6vpx/yrzk5yfHncYm5xI3&#10;8yg/eMfmzZs2bNmzZs2bNmzZs2bOO/kyafmT+aShfhOqxkyUpU1mqvX9mudiGamcy/MH8sL2fVV8&#10;6eSpU0zznaJSvSC9iFSYZ1GxZq/byA6Rb6tc+bbzzR5Psj5d862T083eSbllEN7GzE/WIWWisZD+&#10;2v7XFvt/3nYvIvnnT/NemNPHE9hqds3p6lpFxtcW0gJFHUhX4PT92/BeeSnNmzZ//9b1TmzZs2bN&#10;mzZs2bNmzZs2bNnNv+ci0Z/yW80KoLH0IiFG/S5iP8ME+WZb3zxoek3t5G1t5d+rxu9o9A99IEAP&#10;qqPs2qvXin+7/wBv9z/eL6tqF55k1Sbyzopa20S1Bh17WIjwI+Gn1K0I/wB3U/vpfs26f8WfZX1b&#10;Whpclt5R8o2sTawY14RAUtrC2/3/AHFOn/Fcf95M+INNpvkiyt9K0/lqfmfW52eNJW/f3dy+8tzO&#10;37EEQ+1+xGirFHi1tp+neTrG/wDMWsTvf63ecPr14qFpJpPsRW9tEK8ErRYok/13/afOVf8AOQPk&#10;281T8t9R82a+8y6vGbZtN0kSMbfT0d1SRFVKiWaVT+/mPL4v7vguegLFuVjbt4xIfH9kYIzZs2bN&#10;mzZs2bNmzZs2bGPJHGpZ2CqoJZmNAAOpJOcS/JrzF5eH5g/mSx1O35XWrtJbAyxBZIkQkuhDfGq1&#10;+Js6hc+f/I9q5SfXbGNxWqtcR1+FeR7/AMuJ6N+Y/kPW9U/RWka9ZX2o8Wf6rBMrycU+0aDwrkj+&#10;ecr/ADAP6O/OH8u761JS41OS+067oaB4Ft/VoabtR+J/2OJRyW9t/wA5HG1t+t7oDzXYBbisiTpx&#10;+Ejj8YPLZm/4J860OmbNmz//1/VObNmzZs2bNmzZs2bNmzZs2c7/AOcgPW/5VD5l9JSxFsCwqoHE&#10;SKTUt8sEeX9UTzLo9tp2hM1tosVrBHc6rblRVuAD21tT7MiD+8m/3V9lPi+y7zRrV5p72fk7yhEn&#10;6eu0qZCvKGwtRs91N4t/vpW+KaXFbm50/wAlabBpmmwyar5i1IkW0LNyubucD4priT9mJPtSSN8E&#10;a/CmJR2+neTNOu/M/mCV9R1+7CLdzxKZJJJD/d2dlF1WPekca/b/ALyTFdI0+7nn/wAYebZFtmij&#10;Mmn6ZMUEWmxMPiLv0e4Yf3sv7P8Adx5zD/nICHzP5k/Le+18yTadodlJFJY6PxpJdL6gUXN0VBKL&#10;vyih/k+OT4/hzvGjsW0myYihNvESP9gPHBmbNmzZs1c1c1c1c1RmrmqM1RmzZq5wrz5rFn5x883u&#10;i3lzdxeT/KyINYtrbmGv7+Vh6NrCqUaZ9vsfF/k8ftZAfzN/KTybZ2SeYNK8uXnlm7s1S4XSL9op&#10;La/UkkxxvHNO6XKjd4GdPh+yqtnXPyu8o/lF5l8oab5j0nyzYwrdpyeNk5tFN9mROTFz8JH82DPO&#10;/wCS3l7VNMjl8txR6B5i0+T6zpepWiBGEq/Fwkp9uOSnFlw5/K3ztL5s8srdXqLDrNlK9lq9uvRb&#10;mBuDsB2WSnNP8nI5+aVrI35mflndszehDqNygCAH45bcirbdKLlSfVU/5yIhJYfW5dHkAXf+7HHr&#10;/ss6tmzZs//Q9U5s2bNmzZs2bNmzZs2bNmzZBfzs+rt+WOvRXMjwwTQem8kaB2AZh2YqN8fpeqWm&#10;maDpPl3y5DG+rPp8MlvbIhWGFDGv7644njGlf2eXORvhTlg23Fh5Vs447iX6/wCYNRJqwAFxezgV&#10;IVRUiOMH/UhjwOltZ+VLTUfNGvXJu9WuAvryhQSFrSKztU68eR+FF+KWT942J6TY3QMvnHzi6Wsk&#10;cRktdPdwYNPgA5EsTs1yR/eyfzfAmI2NjqXnHVItY1iKWy8uWUgl0XSmYq10w+zd3aD9gH4raBvs&#10;r+9k+P4U57/zkH5rvde/LjV00KHnoVldRW19qLGRGnmWUL6VmqA81ST4ZpZOEf7Kcs7b5eZm0DTG&#10;avI2kBPIUNTGvUYY5s2NZlAJJoBuT8si93+aP5c2hkW48zaajxLzdRdRMaA0PEKxLH/JX4sJpfz+&#10;/KJH4r5gjlPENWGG4kFGPEbrGRuce/55/l4FYx3dzOUYI6xWdyWUsKioMYyO3P8AzkVbidorDybr&#10;1/xf0/Ujtwikn7BHI/t1wU35ufmHcQu2nflhq7sCVX6zPbQfEPEEn4cSg89/nvcRmnkGG2lK/As1&#10;2hXkTtyIcbUwzguv+cgrmd/UsPLlnbcGCBpruSTmR8J+EFdjgK08tf8AOQ1wUOoebdJsqEB1srMS&#10;1UHc/vo1+I4trflP837W0k1DTvOiXt7ZFpbaxmsYoYZVAqY5GjJYlv2fhyTflt52g85eU7TWUjMF&#10;yQYb+2Io0NzH8MiUP+VkrzYlcTLDBJKwJWNWdgOtFFc8wf8AOMtzeeZvPvmW+uzK+mWVxLe2sMrM&#10;yfWZ5mEbsCePqRQ1VP5M9EecPLFl5m8tX+iXg/d3kLRpINmjfieDqRUqynuvxZwH/nF3UtR8r+at&#10;e/LXVnYTQu89uGB4GaIhZfSr+w6fvM9MjpnJdFvLny7+feraAFY6X5nsV1SHYBUuoPglpTt6ariX&#10;5v3jW/5oflhHHIyvNqciugHwshShr/wWAZY52/5yziepESeXajcAHk7A0B6/Zzt1c1RmzZ//0fVO&#10;bNmzZs2bNmzZqjNUZqjNUZq4nJNBHT1JFSvTkQK0+eAj5i8vqaHU7QHwM8f/ADVgK789eULQ0m1e&#10;2r4RuJT1pSkfLOXfnF+Y+h+ZvLWreS/J1w+s+aJWjjls7SCSX04+as7linBqL/vtnZcP/KV8fLHk&#10;yCDTPLWr3WqrCPrcc8LLLJcqOJ5zScQ0dR8HD4Vj/Z5Y3yhF52S6uPMGteWp5/MV+VWR5Lu3EFrb&#10;12htVLllUDeT4VaZ/tYMvPL/AJ/1LzqNVu4LF9IsaDR7S4ldhE/EFrl0jHGSbl8CV+wvxLi2teTv&#10;Puv3Fo+paxY21jbFZZNKt7ZpYLiVSCPrBmflJGtPsDjhZ+aUnmLQPIGsalfeZpY0itWjSO2t4onk&#10;uJSEiRHVTInKRlReLfZ+1kS8h/8AOOj32gWGp+cdb1J9ZmhBS3tZREltDIo/cUkWXl8IH8nFs7zZ&#10;2sVpZwWkNfSt40ijqaniihRU/IYvmzZwD/nKz8wJ9J0vS/KdrNJAddZn1CWBisv1SJgpiQgHi8zN&#10;1+zxR1bIt+Zv5TWVn+Vh1q18nw6bPpcEU1s1tdNLeqhUGR9QVoVjmZeXKT025p+y3DOofkTqflHz&#10;j+X+n6kmi2MF7ZUs71Rbw1E8IB9QEL/uz4ZP9fOqLFGpJRApbdqACtPHH09svNvmzZVM5R5ZgHlb&#10;86NY0NJIo9O8zWzarZ2kSsOE8TKJS5O1Zf30nw51iozVGIXR/wBHloOXwN8Pjsduhzzr/wA4g3Ft&#10;cTedpzCkN1LfRvwBWoRvUJUAAbIx+LPQ91qWn2grdXMVuO3qOqfrIzy/r9/pml/85aaTf6Tdi4g1&#10;ZrdLyWBxIqzXaNbmI78VLJErN/k56qzkX5tNd2H5nflrqlszr62oS6bMIx9pLkKxDHwojYh+cCzt&#10;+aX5X0J9FdRlZqcSeQ9MCtfi474S+aLbzIf+cpLObRI7Y3g0BRHJeCT0FRmuA3P0vjJqvw51mGy/&#10;MOW3lW61XS4Jmp6T29jO4XbevqXQrvhhoOn6zY28q6rqh1W4lkaRZfRS3WNTSkaIpb4R/lOzYa5s&#10;/9L1TmzZs2bNmzZs2E/mNvNC2aHy5HZyXvqL6gvzIsXp0PIgxVbnkWfWvzLfzcNBWXQrcNZ/XhVL&#10;ueUIrrE3IepCu8j/AAb/ALOG9zoHni5gjjPmlLV05c5bTT41Zyem08two4/LA48haxPGF1Hzhq9w&#10;Rx3hNrbA061EcPf54Ivfy80m/nE19e6jcOOAFbyVF+A1+zEYxvi8H5f+UYVK/o5Za1BaZ5JWPI1O&#10;7s3fDC28teX7ZuUGnW0bUpVYkG1KeGXq97ZaRpF5qMqBbexgkuJOCjkFiQseI8aDOZf8466JLL5X&#10;ufO+pqja/wCa55bi7lUUKxxysojA/Y+MP9luPH0v5M69TL3zZs5N+esmn3l55I8tXyu9vrWuRLIi&#10;NxqsakCoBUlVlkib/Y51kdM2aozVGaueZPzA01td/wCctvLdhdIjW9tbW80aH94jLbie6bmp2Vm4&#10;Mn/A56VnhiuIZIZUWSGVSkiOKqysKFSD1BBzzb+TEDfl/wDn15n8gCQrpeo8ptLgTdQRGLqLkW+L&#10;93bGSP8Aynz0wOmbNmzZs2cc/OSfV9O/MHyJf6GYYNSu5ptPNzOhaMrPLAnB+O/R3p/ssmj6Z+Zl&#10;xcBm1qwsbcqax29o0rBvZpWG30Y6byl5suIUjn84XiMp+N7a2tIuQ8N43Iwwt/K6rp8Vnd6jfXhS&#10;IRPcNcPFK5+KrM0Jj+I8889/lZ5W0by/+e/mType2atYSPMNNtHlL8SUW5iYozD1Fe25/F+84v8A&#10;a4PnoZvJfk93Ekmhae8i9Ha1hZvvK1zzb+dGm2Wn/wDOSHkm30u0gtBcJpvIQRog5PqEycuKgLya&#10;nHlnq0dM5V+cmqS2nmj8urdY0eO58wQhi+xUjjHVD4/vf+JYl+bFq835nfliySInC/unKtuW4Rxt&#10;tt4f8NwzXFs4/wCcobaVQSreVCzDoBwvXQH3/vM61mzZs//T9U1GaozVFaZqjNmrmqM1c1RmzVGb&#10;OJz+amH/ADk/a2cXD6tLo76VNJyBBZGa7HhRvU/dcc7ZmzZs2Q783bue0/LPzJJAQHexlh5EVoJw&#10;ImI3G4V9v8rBH5X2EFj+Xflu2hQRoum2rsqkkepJEskjVP8AM7M2SnNmrmqM4r+e00Fr+Yf5UXs5&#10;AiTWZIDVuNDO0Cq2/gVzqF3508nWYc3euafb+mCZPUuoU4gGhrVuxwsk/NX8u1JEevWlyQwWls4n&#10;NSKinpc67YvN5+0VXVIIL+8LKHBtbK4mBDdqqlMY/nS6eNWs/L2qTuwQlJIRb05iu5lK9P2sbbeY&#10;vOV0pKeVmtgK0+s3kSHoaUCLJ3zh35uah5m0T/nITyrrtvHZ2d5dR22maf6jPJHKtzJNC7TlVi2R&#10;pqdeSr6b526Ow/M6e4ha51rSrW2X4po7Wwmd33Hw85bkhdu/p5xv8yp4tF/5yr8malaxqJrqzt0u&#10;2NKMLqaaxqN93VHXPSWbNmzZs2cr/N1Hm85fl5CqM/8AuV9aidQYZIH6eAXk2dUzZs84f85D+TtZ&#10;0nzzof5iaAIIZkntkvLmclY454poxHJMw39KSILC/H/daNndfLXmbT9d0iHUYWETsON1bOaSQTLt&#10;JDID0eN/hzzv5jtNS83f85IeVdVEqLpT3Il0Z0PJmtNKJlMrf8VXFxHOsf8AwX+t6iBzjn5iunmD&#10;87vIXlqMyGPRjca5qDRUZVMfH6sr90/exj/kauKfm/eNbfmZ+VvEBvU1C8Ug1rukIPcD4ftf7HDC&#10;6WH/AKGOsWMg9YeVZx6YBrQXyEVI2/aOdPzZs2f/1PQh8xte+crjy1ZllFhaLc6jdqoJikmYehEp&#10;cFOTxh3b4X+H+XEPMsN3p+nNHpF7c/pqeNotMgZhMJJh8QaRZK0jB/vn5IqR4XeRddvfO3lK5ttY&#10;LafrVhdvZaulkxiMdxbSiQBG3IqvDl/rNkZ88aRrtv5i0Ly55U8yatHrV7M1zemScSwx2CikssoK&#10;j4uW0P8ANI2dhUUUCtaChOQrznqE/wDiTR9GutQk0nRtQjmZryGUQvLcxFGS3En2o+Sc3qpTl9nE&#10;fJ2t6g/nXX/L8N22q6JpMNt/uQmYPJFdycjJbNKB++ZV4M1fih+w2CLz81/LcE9ytvBf6jaWDvHq&#10;Go2NnPcW0DRbyBpUUq3Afa9PnhjqH5geU7DT9M1C6vlW11heWmuFZjNVA4CAAnkVbCv/AJXB5LTV&#10;/wBC3Mlzaau0Ylt9PuLWaOadSCf3Ksv7z7PbDLyv5+0HzJfahp1l68GpaYVF5Y3cTQTIHrxbi32l&#10;JU/EuSbOeNomk/8AK6frLWls0r6GsilkUuJVvXYyLt9puXxPnQx0zZs2bIz+ZOmDU/IPmGzIJMlh&#10;OyKOpeOMug/4JRhb+S2rnVPyu8uzspWSC0S0kB7va/uGI+ZTJxhFqWh6zd3sk0GuT2ds4AW2jjjP&#10;AhaEh2BO/XC638g3Qk53nmbWLpa1Ef1hYl+R9NFJ+/G3v5XeWL64jnvjeXTxheKyXlxwqihQSocB&#10;th3zmf8AzkR+Wfluw8gwa9pGkwi58vXsN5KKkGS3LgTRuSd1ciP/AFeOdY0fyp5HaztrzT9F01Yp&#10;YUMMkNtBT02AYBSq/Zw/ht4YE4QRpEta8UUKPuFMUoe2amantnCf+csvKV1feULHzTYStBfeWp/W&#10;9WOgYRyMp58qggxyxxlf5eWdI/K3z3Yed/Jem65bzRvcyxKmowxneG6UASxsp+Jfi3Xl9pOL/tZw&#10;7zbqFn5t/wCcsdG06Mho9CSK3FzHVgJrbleMrbUDCRmiz1AM1c1RmrmqK0rvlMyqKkgDxOEN9598&#10;kaeCb3XrC2A3PqXMS0r82yB+VNWg8+fmtd+YtPlafyz5ctVtNNueMixTXc3P1ZIiw4uFRmRmH7Pp&#10;Z1vNmwq8zeX7LzBod7o16ga2vYjGxI5cW6o4FRvG4V8826b52uV1zU/J/mnyXP50v/LMv1OPWdMR&#10;zO8KMFjW7UenzT93yVnZv2fgZv3rDPKmu/ml/j7UPOt7+Xt5LPc20WnaTZVMUVhaxsWZF5rTkwEX&#10;2VT4+fwryzos/mb8+tQSaLTvKNjpRNBBd3t6JSDQksYlGHP5b/lxN5cmv9d1q8Oqea9ZIbUb47Ki&#10;DdYIh2jUnCb80olf81PysPIrIL7UeJFK0+qKxH/C4gsjr/zk+Y3aqy+WXMY40pS5jqOVfbOu5s2b&#10;P//V6jqesReUvzlne5q0PnKzt4baViFigurMMiCRmZRSVX/Z+L4c6BBbwaZbz6jqFyJLgoWu7pqq&#10;vFd+MaVbhGv7KJ8X8/qS/FhD+WOh3tlYatq98vpXPmPUJ9Va1Ip6KS0WJa9amJEZv8rC78pJo9dk&#10;17zo0rSzatfzWtskm5t7WwkaFIV27uHk/wArlkm8wad5xubmJtD1a20+3AAlSa29dmNTyo3NaVHH&#10;Ixr+j2GrfmRYWfmlkudKi0xW02wnX/Q7i/aV1nYxtyR5Y4gnpp9rjJ+1gXQtNttB/N660bytDFba&#10;JdaY19rdlbkejDqHqCO3cxjaF5YQQypx5KiNhh+V95o2lflzFBdtFZPpKzLrcMnwmKdXZpjIjBSO&#10;ZPPp+18OFeuajpuqeZvyv1DTVFvptzcXslvC8RhqrWtUohA4+PTBWsWiv+f/AJduGVW9PQL4JUAl&#10;XFxH8XiPhZh/wWKaaqn8+NaKqtE0O0LFTRgxmcVYftVUKF/1c6RkVjWJvzKuGE8Zki0iINbqq+pR&#10;riTd2ry47DguSoZs2bNic0Mc0TwyryjkUo6noVYUI/HOVfka82iS+ZPId4zLPoF/JNZo9d7G7Jki&#10;cEgfDyLZ1nNmzYW+YtGt9c0LUNHuQDBqFvLbOWXkAJVK14nrxrkB/I7Xiuj3Xka+emueTZP0dMjB&#10;VMlqm1vOqr+w0fw/62dQHTNmzYB1nR9P1nS7rS9ShW4sbyNobiFujI2eVdO8qah+T3m3UrbUrbXo&#10;vLl68h0/W/Lsqv6kArwguoZFdeSV/vOUcqN9hnX7IX8rPNFta/mpqHmix8l6uNHitJLPSLSytjNM&#10;GYoXlu5JDyeaVV5O5lb42bOzal+bv5icA+k/lrqsgLhQLxlhNKbmkYlyx5q/5yF1GNWsfJ2m6arF&#10;eX1y9LOBXf4VVe2JQWH/ADk1eSAzanoWloQSQsDXHE16DfAV95f/ADm1HzlN5fPnkWkK2MV/JcW9&#10;miH42MDIigrT40L8uWHNp+SmtPbJHqv5heZLuQV5tDdJApqew4Ofxy7X/nHD8uEuhc363urS8ubG&#10;9uWbkaUHIxiNjT54ZR/kJ+UccglHlyAuOO7STtXj0rykIyb2GnWWn2iWdjBHbWsQpHDGoVR9AwVm&#10;zZs4w+pP+XP5vahNqqsvljzu8TwahsI4NQSqlJR/xYKcX5Z2UMpAIIIPcdN8dmzk35ptF/ytX8rw&#10;X/ejULvjHU/Za1YE0pTthVDNJJ/zljOrsAkHl0JCjA1Id0duNB2zt2bNmz//1vT1xpmnXKyx3FpD&#10;NHOQZ1kjVw5UUHMEHlQeOBYPLmk290t1HE7TRrwiEk0siIvgkcjsif7FcNKbUP04HsbCzsLcW9nA&#10;lvApJWKJQq1Y1JoO9cE4E1HS9O1K3Ntf2sV1bk8jFKoZeQ6HfviWl6HpWlQGDTbSKziY1dYVC8jS&#10;lWoPiNP5sB6l5K8p6pqKalqGk2t1fR043EsasxAFF51Hx8f2efLjhlNp9lNJbySwRu9o3O1ZlBMZ&#10;pxJT+X4ca2lae+ox6k9uhv4o2hjuSPjWNiCyg+BIzR6Vp8epTamlvGuoTxrDNcgfG0aGqqT4KTgz&#10;OBW6+Z7T/nJq7hGoyMl5AkwtC4KNp6oaruT/AHcpqq8OWd9GauaozVzVGaucm/NLStT8ueadN/Mz&#10;RLSa9eyQ2mv2FsvKSaybfmBRjyiP8udC8t+aND8x6TFq2kXUdzZyDd1YEo4HxRyAE8JE/aU4Mn1b&#10;S7cEz3kEIFKmSRFG+46nAl15r8tWqyNPqlsvpgM6iVWYBunwqS2EFz+cf5aW5jWXXYfUmf0oYlSZ&#10;3kf+VEVCz/7EYzWfzc8r6RYXWoXlvqQsrNQ8040+5VOJpvykSNdic5d+a2qXdhqmk/mz5a0a+sJ7&#10;ZUi1LUL30obSeymX92JoFlN01HKr/dp/xFs7v5ev7zUNCsL+8gFtc3VvHNNArcgjOoYgH6cMs2bN&#10;lEV67jLpmpmzZB7eWU/nJexswMY0GDgu23+luTXv3ycDpmzZs2bNmwq8x+WdD8x6VNpes2kd5ZTg&#10;hkcAkE/tIeqsP5lzl8Opa9+T0YtNalutc8hc1S01XiJLjTldqBJ6EvJCg/b451rS9V07VbCDUNOu&#10;EurK5QSQXER5IyncEEYLzjn5tTH/AJW7+V9vwCL9euJfrG+59Lj6YIHetcL2Rh/zlyrcK18vV59O&#10;pYfT9nO55s2bP//X9U5s2bNmzZs2bNgHVdb0fSLf6zql5DZQE8RLO6xqT4AsRnNbzzX+VNv+Yq+b&#10;H1eB7saedPMsUc81GMgdeLRI6/Y5DJbZ/mT5cvlV9Pj1G7jav7yLTb8rt7tCtcAy/mTe/Wkgt/J+&#10;vTqwP782ywoD2UmV0O+CrvzF57ktuem+VD6zEUF5eW8YAr3EZkbELO8/N6ealxpujWURH2zPPOQd&#10;+yhK4Ni078xHlV7jV7CKPjR4oLRz8XiGkkb9WWfLXmiXUPrEvmq6jtwtFtLe3s1WtCCS0kUrYG1X&#10;8vI9R0yW0vtf1mZH5FyLsQcgw3RhAka+n/kcc8//AJP+X9F1Xyzr3ljTUnuPMV5qVzbtGs91DY2V&#10;nHSNLqWOF4o5OjcEbk08vwv8PLOvN5K/LjyNo9hYtpkWt67Ki21jHdKs93ez7Cv7zkqLyNXf+7iT&#10;BOh+WNE8nWt75k8xQ2s3mTV2HrQ2kSlQVX9zY2UdOTBAP5eUj8pGwXovlhpNQbzn5zitYbu2Rm0y&#10;yIT0dLtqVash+Fp2HxTz/s/3afDgmxr54ZNRvIePlOORZdMtZAVa9aMhkuZlNP3FRyghZfj/AL2T&#10;9lV5v/zk3rGs6x+W1+mhxxP5ft7iBdQ1BmJadxMEMNsgU1Eb/FLMfg4/AnL4uPZvJ7+p5T0SSnHn&#10;YWrcQagVhU0r3w4zZs2bNmzZs5/aSoPzx1CEH4n8vwyMtAOl2VG+dAzZs2bNmzZsQurS3u7eS2uY&#10;lmt5VKSwuAyMrChBB6jOFeZE1X8j9RXXdKLXX5cXkyx6ho9eUllLK2zW9SPgY/ZX/gs7L5Z80aH5&#10;m0a21jRbpLuwulDRyIdwSN1cdUdf2lbOY/nBepH+bP5WWzVbnqFxIqgtQURU5bbbepmlhRP+cp4p&#10;Wj5tL5bAjfrw4zSVO3SudlzZs2f/0PVObNmzZs2bNmzYnJFHJQSKrgGoDAH9eWkUaCiIFHgABjqZ&#10;gCPDLzZs2JzgmGQAkHiaEdemcC/5x813TtK8k36QRC48wanrN7HZ2gH764ZAjcmYCqwxs7c5n/dx&#10;51C30+x8tLc+ZfMF19a1q74RPMoZgC3FUtLKI1ajuB8C/HM/xN/k1pmmm6uY/OnmZDa3ltbyGzsJ&#10;GDR2EDVZ3NKg3LxcfWf9j+6T4PtIRWWpec7w3Gq28ll5UhIFtpMo4y3zq3IT3A6rb/77t2/vPtS/&#10;yZY1K784XMtjo7/VvKMAeC81WMgNeOtUMNpttbof725H95/dwfD+8yB/85N+ZVs/y41HQtGtGllt&#10;TZyX88KD6vYRCdPSEh+z6kjcFjgXk/D96y+nx5dV8gy+r5E8uSkkmTS7JiTufit0O+H+bNmzZs2b&#10;NnO4EUfn/ePz3PliKsfzvm3/AAzogzZs2bNmzZs2QL812Ro/K9pLDHNBeeYdPilWVeS8Q5k6HY19&#10;PjhDqX5a675P19vMn5ckQ2Vy6vrnlYkC3uAD8UluDURTMv8Aw2cy/Nj84NK1Tzd+X2uaHY3N1qGi&#10;T3NzqmmCJ1uYVRo1lgNV+0Vjm/4FeXHJZ+Xnn/QfPn5/3esaLzNla+XVt6ypxbmLlXao/ZKtMyf7&#10;DO+DpmzZs//R9U5s2bNmzZs2bNmzZs2bNmzZTCqkdK555/5xuutA0DyF5g8y3wBu5NYmtDKiFp5f&#10;hiMNtEo3Zmllb4V+0/2/sfD1+Kx+I+Y/NLRRNaL69tbOymHT1CHm5f7Lz8T+8l+yn93D8PxSBdLF&#10;/wCarsapfxPZ+XYm5abp8lUkuxSn1m6Q7rF/viBv+Mkv8uI3FxfecdUlsLR/T8n24Md/exkiS9uU&#10;ko9vC3/LMnGk0y/3jfuk+HlgrWr65lD+VfKrJa6hHHGk14iAwafC3fiPh+sen8UEP+pJJ+7zn3/O&#10;QLeX/Lf5R33l6C1eZrtoJ7hkDMaR3UTyXN3IvxfvpAsXL7ckknwfCrceqeSVjTyZoKxALGunWgRR&#10;UgKIEAArvh3mzZs2bNmzZA4xEPzxuTUeq/lqAcR14i/l3yeZs2bNmzZs2bIX+ZKq7+VULIhbzBZE&#10;F1LV4LJJRaftNwyZ4XL5e0MamdVWwtxqLChvBGnqkUI+3SvfG6f5Z8vadfT39hplraX1zX6zdQwx&#10;xyScm5tzZQC1W+LfDTNmzZ//0vVObNmzZs2bNmzZs2bNmzZs2Vnnf/nHjy9oNpo+s+adZnCQaXql&#10;yLVJ3P1W2BSPnOFf4fWavp8/5fs/FnT7axvfOF9FqurK1t5UtSs2l6S4Mb3bAVFzeof91D7UFs3/&#10;ABkn/ZTK1CPUPPXCDT7p7Lykr0uryElJr8ISGhhPWK35DjJL/u3/AHX8PxYNGrRSag/lPy0qRDTo&#10;kjv7qMfurJXUiKKNacXuOI5+nX92vxyfs4E1DVbXy88flfyxarf+aLxDcGORqKpI4m9vpQK05AV/&#10;3bK3wpkN/P23sfL/AORms297erJrN+tnHLevRJry6S4ikZgK9lSRkRTxiT4VzpX5fNy8ieXT46ba&#10;fhCo7ZIc2bNmzZs1RhP5i83eWvLdo15rup2+nW60+OdwpNTQUX7Tf7EZxUf85A/len5t3eqtdSNp&#10;Z0iDTxq6wSNGskd1LK3Qc/TZZV34fsZ2ry/5s8teYrRLvRNSt7+GRBIphkVmCn+ZPtp/slw4qM2b&#10;NmzZs1RgXUdT0/TLSS81C5jtbWJS8k0zBFVVFSSTnGvPf56fl1Lqnl6OyvzfDTtVW9u5IIpJI0gi&#10;gnhdwwFGYNIvw5PPKH5u/l55tljt9E1iGa9ljMi2UlYp+INPsOB/wOTOozZs2bNn/9P1TmzZs2bN&#10;mzZs2bNmzZs2bNld88/f845eWX1by5rU+tut3oS63cS6dprqPS9WJ/ill3/eUf8Au4n+BePqfE3H&#10;h0hdQn87ajLbWJ4eT7V2iu7xTRtRlQ0eGAggraxn4Zpv93N+7j+H4sdrms6vqeoHyp5Q4W7QcU1b&#10;WqAw2MRH91Co+F7tl+wn2YvtviF7e2nlaCDyb5MtluPMVypmWNyziMOf3l7fS0JqW+L4/jmf4V+H&#10;BRXTvI+mNcSGXV/MWqyCPmaG7v7sglIwaUSJB/zyt4lznf5yeRp5vyo8w615nlhvfNVykLRy8eUF&#10;gizqy21l3REUusk3H1bn/dn7Kp2Xyza/VPLml2237m1hj+E1HwxgbGgw0zZs2bNmrkE/Mj8wLjQp&#10;bDQNCjS98263KIdNs2BZY0r8dzNT7MUQ/wCCwn8r/kXosVzJrPnSf/FnmS5cSz3N4OVtE/8ALbwH&#10;4UVTy450U6LozQGBrC3MJHEx+knGnhSmQfzL+Svly8W6v/LQPlnzJIFa31awLRhHQ1HKFGWNlfo/&#10;7WV+VvnfzBfT3nlXzlDHbeb9HAM7R0WO6gJolxGv+VT4+HwZ0cdM2bNmzZG/PnnTTfJ3ly41m+q5&#10;Q+na26glprh9o4lCivxNkD8uflfqnm5ovNH5myteXk4Mll5eUtHa2kMq7RSKAGeQftf5X2uedHtt&#10;A8pWHC1t9PsbYkUSFYolYjvtSpwm81flP5G8yRN9a0yO3veBWDUbQehcRGlAyPHxPw5FvJ2u+avJ&#10;vmiDyN5zv0v7C9Rz5b16akbuI6D6tMx+FpqN8H7Tf5WdbHTNmzZs/9T1TmzZs2bNmzZs2bNmzZs2&#10;bNiU7lIZHpy4qTTpWg9s88/kboHmPzF5QvtIeZdO8qPql1JeyQFxd3SvIS9orkKsUVfhnlT94/8A&#10;drx+J86jf6jNdz/4M8nKlpDZR+hqWpwgejp8aiiwxqPha5K/Zj/YX4nx13cw+V7Oz8p+U7MXGs3K&#10;s8YepiiBI9S8vZeu7Gu/7yZ/hTGQW+i+QbGR+M2r+Zdbm9SdkHK7v7viN6E8YYYx7rDbx4ra2SaG&#10;bzzj5suhJqUicY4lq8dpCxqlraxjeSV22d1X1J5P8niuc3/PvSNX1n8utQ8ya3PPpsEJjbStEShW&#10;IOwX1bxR/e3DKfhSvGD7PxNyzt+hGuiaefG2hPSn+6x27YPzZs2bNlZxH8nlHmb81/PnnC7f1ZdO&#10;uv0NpyE8vShSpbie3Kmdk1F7+OymewhSa8VD9XikbgjP2DMK0XOU/l/ZebbH84tfg8y6wNTuZdJt&#10;rmNIQY7aJXncenHGTsEp9r7TZ2EdM4v+dFx/hr8wfIPnKNpghvX0i/ihIVXiul+D1Goa0fxztGbN&#10;mzZs4x5t4+bPz70PyteRudL8t2n6ZdRuklxIaRc9qjjx/mzsx/zOczsfyp8u2Nhqmr+dbn9LarcS&#10;zXV3q00skfoQ8i0ccB5D0khj4r8P2mw0/Jy81678h2k+stJLIZZxYzSgiSSyEp+qu/L4uTQ8ftfF&#10;hV/zkTocmpflfqN1byCC/wBGeLU7GcCrLJbOGHE/s1ydeWdRGo+XtNvvU9Vri2ikeQgirlBy6gft&#10;Vw0zZs2f/9X1TmzZs2bNmzZs2bNmzZs2bNiF7T6nPXp6b1+45wT8i9W1y78hTeX/AC3A9vdjVroX&#10;mrScXhtoJpS7SIKqGlZdo4V+y3xvnVJprDyzFaeXfL9osuqXhkligLioqeUt3cuTyI5H4nPxO37t&#10;MSRNM8l2TB5JdU8wa3cM25/0i8umH2VG/pQRj/nlBHjtL0e30T635r8yTrJrc8f+k3BJZLeEmq2t&#10;svZAfh+H45pPiwPpWj3mrXw82ebVS2js2eTRNMkIEdlCRT6xOT8JunTry+GBPhX9rOUf85J3XmDz&#10;N5C1DVLV2tfJuly2zQxtGVl1OR3CmVS7K0dvBy/d8om9Z/jX4PizvPlF1fyporqSVawtipPUgwrh&#10;vmzZs2bKIzjH5IW1voHnz8wvK0tI706gupwJWvqQXCk+ovyZuOdortnPrBIl/PLVHAf1JNAt6t+x&#10;RblqAe++dBqPnnFP+chLRNa1/wDLzy4jslzda5HckgVCwwCjM30sudrzZs2bNnHtUurjQP8AnI3T&#10;p7iX0tP806WbKHlxCtPalnVK/a5EsuddkcIjSMfhUEk+AAqc4dbfmP5Q8/a/d/p3WLew8qaZN6dr&#10;odwTG99LG1RcXFQOUCsP3US/C3+7M7No+r6Tqtkt5pdzHdWhJRZYjVKpsQPlkJ/P/V4dM/KXX2kj&#10;Mn1uJbFFXs904iVtx+yWrko8j2IsPJui2gUqIrKAFWHEgmMEgg9KE4e5s2bP/9b1TmzZs2bNmzZs&#10;2bNmzZs2bNiVzEZbeWIbGRGUE+JFM5j+X/lnzJ+W/kNtHS1Gsaxc6jO1skBIh/fkESzMQvpRqF5y&#10;f8CvxZLPLnlU6KL3VJ3/AEn5l1AB9QvyBGZSg+CGMEkQwR9I46/6+N8s+W7yG8m8wa/wn8xXihCI&#10;yWhtIButtb1/Z/37J9qaT/J445fLmq3nmmfUtYulm0m14DRtKQfu1cLV7mev95PyLJH+xGnxfabF&#10;PNXlL/EcthFdXkkWk2swuLrT4qKLp0IMaSvu3oq3xMi/bwT5t8qaT5p0C40LVVc2F1w9VY24N8DB&#10;gAfowzsrSCztILS3X07e3jWKGMVIVEUKoqfADF82bNmzZs5V+bPlLXbXV7D8x/KlW13Q0MeoWCj/&#10;AHusC3J4jv8Abj+0n+y/ycl3kn8wPLfm/TvrmlXAEyFkubCb93cwSR0DrJE1HXiT1pxyR+nHzMgU&#10;eoRxLU3IG4FcJfNfnHy95W0x9Q1i8jt4+kMRb97K52VIoxVndif2chH5aaB5j1zzFdfmL5ttjY31&#10;xH9W0HSSCrWlmCd5BX4pZa/Fy/5o4dVHTNmzZs2Qn81fID+cNAVLK4Nlr2mSfXdEvlJUxXSKQtWX&#10;fi1eJ/l+1hV+Wf5s2Guo3l/zFImmedNNJttR025IjaZox8U8INA8b8WPwf8AEeOTs6HorEFtPtiw&#10;HEEwxmgPbp0yru+0PQrBp7mW30+yjDOzMUiQAAsSOg6DOUWVzefm55stb6KMwflzoTFkSdSJNRve&#10;zcCOIgip/rfa/n/d9oGwGbNmzZ//1/VObNmzZs2bNmzZs2bNmzZs2bKI6965ebNmzZs2bNmzZs2U&#10;RvnPvOX5I+TPMl3LqSJNo+uS1J1bTXMExY8as4X4XNF/awquvyi89uFtrf8AMbVobFQoB+H6xRVA&#10;p6gIHX/Jwb5W/IfyZomorq161zr+tCT1VvtUk9Yq9KVWPaMfzfZZs6TT2yx0zZs2bNlb5FvOf5Z+&#10;TfOMRXW9OjmuAvGK+T93cpTpxlX4vhPZuS5DLP8AJTzhp0hXTfzG1iG0LV+ryiOUheVePNyzdMMD&#10;+RHlq/ntpvM99feYzaACGK9mIi2kaQco0IVvtkf6udFs7K1srWK1tIUgtoVCQwxgKiqBQAAYIzZs&#10;2bP/0PVObNmzZs2bNmzZs2bNmzZs2bNmzZs2bNmzZs2bNmzZs2bNmzZs2bNmzZs2bNmzZs2f/9H1&#10;TmzZs2bNmzZs2bNmzZs2bNmzZs2bNmzZs2bNmzZs2bNmzZs2bNmzZs2MklijAMjBASFBJpuegx+b&#10;NmzZs2f/0vVObNmzZs2bNmzZs2bNmzZs2bNmzZs2bNmzZs2bNmzZs2bNmzZs2bNmzYlNBHMvCVA6&#10;1DAHpUGoxXNmzZs2bP/T9U5s2bNmzZs2bNmzZs2bNmzZs2bNmzZs2bNmzZs2bNmzZs2bNmzZs2bN&#10;mzZs2bNmzZ//1PVObNmzZs2bNmzZs2bNmzZs2bNUZs2bNmzZs2bNmzZs2bNmzZs2bNmzZs2bNmzZ&#10;s2bNn//V9U5s2bNmzZs2bNmzZs2bNmzZsKfMGo6xp9msuk6TLrNyzqv1eKWCDihPxOWneNaL/Kvx&#10;Yno+saxe3LR3mhXOlwLErrPcTWkgZyaGMLbTTNsN+TfDh1mzZs2bNmzZs2bNmzZs2bNmzZs2bNmz&#10;Zs2bNmzZ/9lQSwECLQAUAAYACAAAACEAihU/mAwBAAAVAgAAEwAAAAAAAAAAAAAAAAAAAAAAW0Nv&#10;bnRlbnRfVHlwZXNdLnhtbFBLAQItABQABgAIAAAAIQA4/SH/1gAAAJQBAAALAAAAAAAAAAAAAAAA&#10;AD0BAABfcmVscy8ucmVsc1BLAQItABQABgAIAAAAIQAYXTB+aAQAAIoMAAAOAAAAAAAAAAAAAAAA&#10;ADwCAABkcnMvZTJvRG9jLnhtbFBLAQItABQABgAIAAAAIQBYYLMbugAAACIBAAAZAAAAAAAAAAAA&#10;AAAAANAGAABkcnMvX3JlbHMvZTJvRG9jLnhtbC5yZWxzUEsBAi0AFAAGAAgAAAAhACzLB+rgAAAA&#10;DAEAAA8AAAAAAAAAAAAAAAAAwQcAAGRycy9kb3ducmV2LnhtbFBLAQItAAoAAAAAAAAAIQA/gEoc&#10;EHsAABB7AAAVAAAAAAAAAAAAAAAAAM4IAABkcnMvbWVkaWEvaW1hZ2UxLmpwZWdQSwUGAAAAAAYA&#10;BgB9AQAAEYQAAAAA&#10;">
                <v:shape id="Picture 344" o:spid="_x0000_s1399" type="#_x0000_t75" style="position:absolute;left:8438;top:7577;width:2760;height:156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7J26DEAAAA3gAAAA8AAABkcnMvZG93bnJldi54bWxET89rwjAUvg/8H8ITdptpN3GlmoqIgrCL&#10;azfY8dm8tWXNS0myWv/75SDs+PH93mwn04uRnO8sK0gXCQji2uqOGwUf1fEpA+EDssbeMim4kYdt&#10;MXvYYK7tld9pLEMjYgj7HBW0IQy5lL5uyaBf2IE4ct/WGQwRukZqh9cYbnr5nCQrabDj2NDiQPuW&#10;6p/y1yg4L9Ps5ZQdq0v1Sbe3r/TgUB+UepxPuzWIQFP4F9/dJ61glSxf4954J14BWfwB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B7J26DEAAAA3gAAAA8AAAAAAAAAAAAAAAAA&#10;nwIAAGRycy9kb3ducmV2LnhtbFBLBQYAAAAABAAEAPcAAACQAwAAAAA=&#10;">
                  <v:imagedata r:id="rId72" o:title=""/>
                </v:shape>
                <v:shape id="Text Box 345" o:spid="_x0000_s1400" type="#_x0000_t202" style="position:absolute;left:8438;top:8837;width:324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Qf+TcYA&#10;AADeAAAADwAAAGRycy9kb3ducmV2LnhtbESPW2sCMRSE3wv+h3AE32qiWC/bjSKK4FOLlxb6dtic&#10;veDmZNlEd/vvm0Khj8PMfMOkm97W4kGtrxxrmIwVCOLMmYoLDdfL4XkJwgdkg7Vj0vBNHjbrwVOK&#10;iXEdn+hxDoWIEPYJaihDaBIpfVaSRT92DXH0ctdaDFG2hTQtdhFuazlVai4tVhwXSmxoV1J2O9+t&#10;ho+3/Otzpt6LvX1pOtcryXYltR4N++0riEB9+A//tY9Gw1zNFiv4vROvgFz/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sQf+TcYAAADeAAAADwAAAAAAAAAAAAAAAACYAgAAZHJz&#10;L2Rvd25yZXYueG1sUEsFBgAAAAAEAAQA9QAAAIsDAAAAAA==&#10;" filled="f" stroked="f">
                  <v:textbox>
                    <w:txbxContent>
                      <w:p w:rsidR="00EA6235" w:rsidRPr="004252D7" w:rsidRDefault="00EA6235" w:rsidP="00CD2017">
                        <w:pPr>
                          <w:rPr>
                            <w:rFonts w:ascii="VNI-Times" w:hAnsi="VNI-Times"/>
                            <w:i/>
                            <w:sz w:val="22"/>
                            <w:szCs w:val="22"/>
                          </w:rPr>
                        </w:pPr>
                        <w:r>
                          <w:rPr>
                            <w:rFonts w:ascii="VNI-Times" w:hAnsi="VNI-Times"/>
                            <w:i/>
                            <w:sz w:val="22"/>
                            <w:szCs w:val="22"/>
                          </w:rPr>
                          <w:t xml:space="preserve">Hình 2.55: </w:t>
                        </w:r>
                        <w:proofErr w:type="gramStart"/>
                        <w:r>
                          <w:rPr>
                            <w:rFonts w:ascii="VNI-Times" w:hAnsi="VNI-Times"/>
                            <w:i/>
                            <w:sz w:val="22"/>
                            <w:szCs w:val="22"/>
                          </w:rPr>
                          <w:t>Khoeùt  loå</w:t>
                        </w:r>
                        <w:proofErr w:type="gramEnd"/>
                        <w:r>
                          <w:rPr>
                            <w:rFonts w:ascii="VNI-Times" w:hAnsi="VNI-Times"/>
                            <w:i/>
                            <w:sz w:val="22"/>
                            <w:szCs w:val="22"/>
                          </w:rPr>
                          <w:t xml:space="preserve"> ñöôøng oáng</w:t>
                        </w:r>
                      </w:p>
                    </w:txbxContent>
                  </v:textbox>
                </v:shape>
                <w10:wrap type="square"/>
              </v:group>
            </w:pict>
          </mc:Fallback>
        </mc:AlternateContent>
      </w:r>
      <w:proofErr w:type="gramStart"/>
      <w:r w:rsidRPr="00CD2017">
        <w:rPr>
          <w:sz w:val="26"/>
          <w:szCs w:val="26"/>
        </w:rPr>
        <w:t xml:space="preserve">Khi </w:t>
      </w:r>
      <w:r w:rsidRPr="00CD2017">
        <w:rPr>
          <w:rFonts w:ascii="VNI-Times" w:hAnsi="VNI-Times"/>
          <w:sz w:val="26"/>
          <w:szCs w:val="26"/>
        </w:rPr>
        <w:t>laép</w:t>
      </w:r>
      <w:r w:rsidRPr="00CD2017">
        <w:rPr>
          <w:sz w:val="26"/>
          <w:szCs w:val="26"/>
        </w:rPr>
        <w:t xml:space="preserve"> đặt tấm gá phải chú ý độ thăng bằng để sau này nước ngưng có thể thoát dễ dàng ra ngoài mà không chảy vào phòng.</w:t>
      </w:r>
      <w:proofErr w:type="gramEnd"/>
      <w:r w:rsidRPr="00CD2017">
        <w:rPr>
          <w:sz w:val="26"/>
          <w:szCs w:val="26"/>
        </w:rPr>
        <w:t xml:space="preserve"> </w:t>
      </w:r>
      <w:proofErr w:type="gramStart"/>
      <w:r w:rsidRPr="00CD2017">
        <w:rPr>
          <w:sz w:val="26"/>
          <w:szCs w:val="26"/>
        </w:rPr>
        <w:t>ở</w:t>
      </w:r>
      <w:proofErr w:type="gramEnd"/>
      <w:r w:rsidRPr="00CD2017">
        <w:rPr>
          <w:sz w:val="26"/>
          <w:szCs w:val="26"/>
        </w:rPr>
        <w:t xml:space="preserve"> một số máy người ta có in sẵn một khuôn mẫu để có thể lấy dấu dễ dàng lên tường. </w:t>
      </w:r>
      <w:proofErr w:type="gramStart"/>
      <w:r w:rsidRPr="00CD2017">
        <w:rPr>
          <w:sz w:val="26"/>
          <w:szCs w:val="26"/>
        </w:rPr>
        <w:t>Lắp tấm gá vào tường bằng 6-8 vít nở tiêu chuẩn đã có sẵn đi kèm với máy.</w:t>
      </w:r>
      <w:proofErr w:type="gramEnd"/>
      <w:r w:rsidRPr="00CD2017">
        <w:rPr>
          <w:sz w:val="26"/>
          <w:szCs w:val="26"/>
        </w:rPr>
        <w:t xml:space="preserve"> </w:t>
      </w:r>
      <w:proofErr w:type="gramStart"/>
      <w:r w:rsidRPr="00CD2017">
        <w:rPr>
          <w:sz w:val="26"/>
          <w:szCs w:val="26"/>
        </w:rPr>
        <w:t>Khi  treo</w:t>
      </w:r>
      <w:proofErr w:type="gramEnd"/>
      <w:r w:rsidRPr="00CD2017">
        <w:rPr>
          <w:sz w:val="26"/>
          <w:szCs w:val="26"/>
        </w:rPr>
        <w:t xml:space="preserve"> dàn lạnh vào phải chắc chắn.</w:t>
      </w:r>
    </w:p>
    <w:p w:rsidR="00CD2017" w:rsidRPr="00CD2017" w:rsidRDefault="00CD2017" w:rsidP="007D6FE2">
      <w:pPr>
        <w:tabs>
          <w:tab w:val="left" w:pos="90"/>
        </w:tabs>
        <w:ind w:firstLine="720"/>
        <w:jc w:val="both"/>
        <w:rPr>
          <w:sz w:val="26"/>
          <w:szCs w:val="26"/>
        </w:rPr>
      </w:pPr>
      <w:r w:rsidRPr="00CD2017">
        <w:rPr>
          <w:sz w:val="26"/>
          <w:szCs w:val="26"/>
        </w:rPr>
        <w:t>Khoét lỗ đi đường ống qua tường</w:t>
      </w:r>
    </w:p>
    <w:p w:rsidR="00CD2017" w:rsidRPr="00CD2017" w:rsidRDefault="00CD2017" w:rsidP="007D6FE2">
      <w:pPr>
        <w:tabs>
          <w:tab w:val="left" w:pos="90"/>
        </w:tabs>
        <w:ind w:firstLine="720"/>
        <w:jc w:val="both"/>
        <w:rPr>
          <w:rFonts w:ascii="VNI-Times" w:hAnsi="VNI-Times"/>
          <w:sz w:val="26"/>
          <w:szCs w:val="26"/>
        </w:rPr>
      </w:pPr>
      <w:r w:rsidRPr="00CD2017">
        <w:rPr>
          <w:noProof/>
          <w:sz w:val="26"/>
          <w:szCs w:val="26"/>
        </w:rPr>
        <mc:AlternateContent>
          <mc:Choice Requires="wpg">
            <w:drawing>
              <wp:anchor distT="0" distB="0" distL="114300" distR="114300" simplePos="0" relativeHeight="251943936" behindDoc="0" locked="0" layoutInCell="1" allowOverlap="1" wp14:anchorId="123C4121" wp14:editId="2C9B428A">
                <wp:simplePos x="0" y="0"/>
                <wp:positionH relativeFrom="column">
                  <wp:posOffset>4457700</wp:posOffset>
                </wp:positionH>
                <wp:positionV relativeFrom="paragraph">
                  <wp:posOffset>754380</wp:posOffset>
                </wp:positionV>
                <wp:extent cx="1943100" cy="1600200"/>
                <wp:effectExtent l="0" t="1905" r="0" b="0"/>
                <wp:wrapSquare wrapText="bothSides"/>
                <wp:docPr id="60474" name="Group 6047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43100" cy="1600200"/>
                          <a:chOff x="8438" y="9377"/>
                          <a:chExt cx="3060" cy="2520"/>
                        </a:xfrm>
                      </wpg:grpSpPr>
                      <pic:pic xmlns:pic="http://schemas.openxmlformats.org/drawingml/2006/picture">
                        <pic:nvPicPr>
                          <pic:cNvPr id="60475" name="Picture 347"/>
                          <pic:cNvPicPr>
                            <a:picLocks noChangeAspect="1" noChangeArrowheads="1"/>
                          </pic:cNvPicPr>
                        </pic:nvPicPr>
                        <pic:blipFill>
                          <a:blip r:embed="rId73" cstate="print">
                            <a:extLst>
                              <a:ext uri="{28A0092B-C50C-407E-A947-70E740481C1C}">
                                <a14:useLocalDpi xmlns:a14="http://schemas.microsoft.com/office/drawing/2010/main" val="0"/>
                              </a:ext>
                            </a:extLst>
                          </a:blip>
                          <a:srcRect/>
                          <a:stretch>
                            <a:fillRect/>
                          </a:stretch>
                        </pic:blipFill>
                        <pic:spPr bwMode="auto">
                          <a:xfrm>
                            <a:off x="8798" y="9377"/>
                            <a:ext cx="2520" cy="221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60476" name="Text Box 348"/>
                        <wps:cNvSpPr txBox="1">
                          <a:spLocks noChangeArrowheads="1"/>
                        </wps:cNvSpPr>
                        <wps:spPr bwMode="auto">
                          <a:xfrm>
                            <a:off x="8438" y="11357"/>
                            <a:ext cx="306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37046" w:rsidRPr="0034302B" w:rsidRDefault="00837046" w:rsidP="00CD2017">
                              <w:pPr>
                                <w:rPr>
                                  <w:rFonts w:ascii="VNI-Times" w:hAnsi="VNI-Times"/>
                                  <w:i/>
                                  <w:sz w:val="22"/>
                                  <w:szCs w:val="22"/>
                                </w:rPr>
                              </w:pPr>
                              <w:r>
                                <w:rPr>
                                  <w:rFonts w:ascii="VNI-Times" w:hAnsi="VNI-Times"/>
                                  <w:i/>
                                  <w:sz w:val="22"/>
                                  <w:szCs w:val="22"/>
                                </w:rPr>
                                <w:t>Hình 2.56: Laép ñaët daøn noùng</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60474" o:spid="_x0000_s1401" style="position:absolute;left:0;text-align:left;margin-left:351pt;margin-top:59.4pt;width:153pt;height:126pt;z-index:251943936" coordorigin="8438,9377" coordsize="3060,252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2yKINoBAAAiwwAAA4AAABkcnMvZTJvRG9jLnhtbOxX227jNhB9L9B/&#10;IPSuWJJlyxJiLxxfggXSNuhuP4CWKItYiVRJOnZa9N87Q0q+pt1g93UN2CE55HDmzJkZ5v7DoanJ&#10;C1OaSzH1wrvAI0zksuBiO/X++Lz2Jx7RhoqC1lKwqffKtPdh9vNP9/s2Y5GsZF0wRUCJ0Nm+nXqV&#10;MW02GOi8Yg3Vd7JlAoSlVA01MFXbQaHoHrQ39SAKgvFgL1XRKpkzrWF16YTezOovS5ab38pSM0Pq&#10;qQe2Gfur7O8Gfweze5ptFW0rnndm0G+woqFcwKVHVUtqKNkpfqOq4bmSWpbmLpfNQJYlz5n1AbwJ&#10;gytvHpXctdaXbbbftkeYANornL5Zbf7ry7MivJh64yBOYo8I2kCY7M3ELQFE+3abwc5H1X5qn5Xz&#10;E4ZPMv+iQTy4luN86zaTzf4XWYBKujPSQnQoVYMqwHlysJF4PUaCHQzJYTFM42EYQMBykIXjIIBY&#10;u1jlFQQUz03iIXALxOkwSXrZqjs/DMbd4WgU2ZMDmrmLrbGdcbP7lucZfDtoYXQD7dcpCKfMTjGv&#10;U9K8S0dD1Zdd6wMLWmr4htfcvFpGA0ZolHh55jlijZPLKI36KMEOvJgMYwtAv9Odo+iXjRARclFR&#10;sWVz3UJCAKCgoF9SSu4rRguNyxjLSy12emHLpubtmtc1hhDHndeQU1ecfAM4x/elzHcNE8YlsGI1&#10;ACCFrnirPaIy1mwY8FF9LMDOHIqHAfa0igtj6QMUedIGb0ey2Bz7O5rMgyCNHvzFKFj4cZCs/Hka&#10;J34SrJI4iCfhIlz8g6fDONtpBqjQetnyznRYvTH+zYTqSo9LVZvy5IXawoLAWYP6v9ZEWEKE0Fat&#10;8t8Be9gHY6OYySsclgBktw6bjwKL+gloDImGxPtqLk2S9Don+oyyeWDTKYpCS5djRgBTlDaPTDYE&#10;BwA9WGqxpi/gh/Ot34JWC4kEsL7U4mIBdLqVt6KUBulqsprEfhyNVxCl5dKfrxexP16HyWg5XC4W&#10;y7CPUsWLggm85vuDZDGXNS962mq13Sxq5YK3th9LfYjAadsAyXIyow8sKjsRLw2jOHiIUn89niR+&#10;vI5HfpoEEz8I04cUymcaL9eXLj1xwb7fJbKHujeKRjZKZ0Yj0c58C+zn1jeaNdxA3615A4X0uIlm&#10;WAlWorChNZTXbnwGBZp/ggLC3QfaUhZJClLkK3yxb0BX132JgNn78gx7+lv98FNFWwYuo9rLkjju&#10;S+JnjM2DPEBNnKDf3VZsW8QcQIBlzhLCda//KYRnR52e96Vg35bCcDjq+hLahF3t1JVG8WVT+pGC&#10;6/UtTc9451LX8e1HCv5HCiJjXQriyBw2B/uySy3XcGkji1dIBCWhyMP7CN7tMKik+ssje3gDTz39&#10;547iS6b+KCBX0zAGnhJjJ/EogZcUUeeSzbmEihxUTT3jETdcGPfQ3kHz3lZwk8s8IefwFCy5bSwn&#10;q6Bu4ATKhR3ZF6+tNN3rHJ/U53O76/Q/xOxfAAAA//8DAFBLAwQUAAYACAAAACEAWGCzG7oAAAAi&#10;AQAAGQAAAGRycy9fcmVscy9lMm9Eb2MueG1sLnJlbHOEj8sKwjAQRfeC/xBmb9O6EJGmbkRwK/UD&#10;hmSaRpsHSRT79wbcKAgu517uOUy7f9qJPSgm452ApqqBkZNeGacFXPrjagssZXQKJ+9IwEwJ9t1y&#10;0Z5pwlxGaTQhsUJxScCYc9hxnuRIFlPlA7nSDD5azOWMmgeUN9TE13W94fGTAd0Xk52UgHhSDbB+&#10;DsX8n+2HwUg6eHm35PIPBTe2uAsQo6YswJIy+A6b6hpIA+9a/vVZ9wIAAP//AwBQSwMEFAAGAAgA&#10;AAAhAHurzc7hAAAADAEAAA8AAABkcnMvZG93bnJldi54bWxMj8FqwzAQRO+F/oPYQm+N5IQ2xrUc&#10;Qmh7CoUmhdLbxtrYJpZkLMV2/r6bU3PcmWF2Xr6abCsG6kPjnYZkpkCQK71pXKXhe//+lIIIEZ3B&#10;1jvScKEAq+L+LsfM+NF90bCLleASFzLUUMfYZVKGsiaLYeY7cuwdfW8x8tlX0vQ4crlt5VypF2mx&#10;cfyhxo42NZWn3dlq+BhxXC+St2F7Om4uv/vnz59tQlo/PkzrVxCRpvgfhut8ng4Fbzr4szNBtBqW&#10;as4skY0kZYZrQqmUpYOGxVKlIItc3kIUfwAAAP//AwBQSwMECgAAAAAAAAAhALoTepOSvgAAkr4A&#10;ABUAAABkcnMvbWVkaWEvaW1hZ2UxLmpwZWf/2P/gABBKRklGAAECAQDIAMgAAP/hGFhFeGlmAABN&#10;TQAqAAAACAAHARIAAwAAAAEAAQAAARoABQAAAAEAAABiARsABQAAAAEAAABqASgAAwAAAAEAAgAA&#10;ATEAAgAAABsAAAByATIAAgAAABQAAACNh2kABAAAAAEAAACkAAAA0AAAAMgAAAABAAAAyAAAAAFB&#10;ZG9iZSBQaG90b3Nob3AgQ1MgV2luZG93cwAyMDA3OjEyOjA0IDE5OjI0OjQyAAAAAAADoAEAAwAA&#10;AAH//wAAoAIABAAAAAEAAAGNoAMABAAAAAEAAAFcAAAAAAAAAAYBAwADAAAAAQAGAAABGgAFAAAA&#10;AQAAAR4BGwAFAAAAAQAAASYBKAADAAAAAQACAAACAQAEAAAAAQAAAS4CAgAEAAAAAQAAFyIAAAAA&#10;AAAASAAAAAEAAABIAAAAAf/Y/+AAEEpGSUYAAQIBAEgASAAA/+0ADEFkb2JlX0NNAAH/7gAOQWRv&#10;YmUAZIAAAAAB/9sAhAAMCAgICQgMCQkMEQsKCxEVDwwMDxUYExMVExMYEQwMDAwMDBEMDAwMDAwM&#10;DAwMDAwMDAwMDAwMDAwMDAwMDAwMAQ0LCw0ODRAODhAUDg4OFBQODg4OFBEMDAwMDBERDAwMDAwM&#10;EQwMDAwMDAwMDAwMDAwMDAwMDAwMDAwMDAwMDAz/wAARCACMAKADASIAAhEBAxEB/90ABAAK/8QB&#10;PwAAAQUBAQEBAQEAAAAAAAAAAwABAgQFBgcICQoLAQABBQEBAQEBAQAAAAAAAAABAAIDBAUGBwgJ&#10;CgsQAAEEAQMCBAIFBwYIBQMMMwEAAhEDBCESMQVBUWETInGBMgYUkaGxQiMkFVLBYjM0coLRQwcl&#10;klPw4fFjczUWorKDJkSTVGRFwqN0NhfSVeJl8rOEw9N14/NGJ5SkhbSVxNTk9KW1xdXl9VZmdoaW&#10;prbG1ub2N0dXZ3eHl6e3x9fn9xEAAgIBAgQEAwQFBgcHBgU1AQACEQMhMRIEQVFhcSITBTKBkRSh&#10;sUIjwVLR8DMkYuFygpJDUxVjczTxJQYWorKDByY1wtJEk1SjF2RFVTZ0ZeLys4TD03Xj80aUpIW0&#10;lcTU5PSltcXV5fVWZnaGlqa2xtbm9ic3R1dnd4eXp7fH/9oADAMBAAIRAxEAPwD1OuuuqttVTQyt&#10;gDWMaAGtaBDWtaPotapJJJKUkkqGV1Cw3OwentbdmiPULj+joDtRZlbffu2e6nFZ+lyP+Ao35VSU&#10;zz+oNxNlbK35OVcYpxqo3O1G+17nQynHq3fpsi32f4L9JkW0U2js6jlUvLbMM3ACScWxlpbEb99V&#10;v2a72z/ga7kDAwRFrqrHuN+37T1F20XZG36PouZ7acVm97KvTbX/AIT7J/Ofa1pHGxzSKDW01NEB&#10;hAIACSmtj9a6ZkWCltwrvOgovDqbToHaY+S2q530/wBxXlUu6dRbWanS6p0bqrItrMfRHp3+p/4H&#10;sVI9Guoj7HY/FDT7Riv2sj9xuDmDKwm/2PSSU7CSxTn9VxBuyTRZXMfpg7Fc0fyr2nNwrrf3ffi1&#10;vRm9fxmMDs6i/BBG4vtZvqDdPe7MxDk4bG+7/CXsSU6iSDjZeLmUi/EuryKXfRtqcHtPwfWXNRkl&#10;KSSSSUpJJJJSkkkklKSSSSU//9D1VJJJJSlg9CsxP2VV0+xtF9z6wc6qp7Huc+9vr2vyqrS211mU&#10;y31rd3qep6i3lxlmTbR0PcGkFlmA0s2Mtbtvvx8a5jMe0e6y2t91e7ekp6VraWP2UZL6Xkw2mwyC&#10;R+7Xkfpdnt/wL2MRt+ZWBuY24fnFh2H+zXZub/4Ouevzn437QbWZZj5WPj01UvLXn7S3E9r689t2&#10;Ayz1Mt1rKqmM/Rf8IjO6mzEORvuZVViWsxC54fjAWWNqfVt2/a8S/wBb1mbbPs9HppKdo5+Oxwbf&#10;uocf9KC1vht9b+Y3/wAj1VYa5r2hzSHNOoI1BWUOo5NTN9oPptBDxYzcdwP5+RgfaKa2t/4THrT0&#10;ZPT762311Q10zfiOFjdNdbMJ29zXfy60lOqgOwsYu3tZ6b5kurJrJMR7/SLfU/toGO82gOxMxt7d&#10;CWWAPIHh+j9Kxjv+N9RFORk1z6uMXAcOpcH6ebH+jZ/mNsSU07ug473+qA03Egvvg1Xuj6LTmYLs&#10;W3b/AF/VQ20dZxP5vIssb2Ze1uQxo/dZdR9iznfuepczKf8A8YtKvOxbH+mLA2z/AEbwWP8A+27Q&#10;x6Okpyx1bKrcGX4ZsMEuOLY2zaB9Ivpv+yZX/bNF6sUdW6fe8VtuDLncUXB1Nuh2/wBHyG1Xf+Bq&#10;zZTVc3baxtjeYcA4T/aVLPxcNtBbYXbLPY2n+da8wf0VeNeLavo/uM/m/wCQkp0ElgjpFGJh+r69&#10;vSrd0MGG/wBoEn0aK8C4ZeA/IfXtY9lGJ+kt/o61OlX3ZPTMPIvBbddRXZa1zdjg5zGveHVy703b&#10;j9DckptJJJJKUkkkkp//0fVUkkklKXE3uYOhNaWCxrbOlu0cAdzsvHDfpsez0/Yu2XEZVhZ9X3kC&#10;u3Y7prWtIIG5uVRXtse307djLG/R3/6RJSurOqDOuN3xW7rPTRc92jR/yTu2uAf9Db+kUupOuod1&#10;6+qWvd1fpoDqiHOIjplbq3Vjf7tXezan6sWuPXWQ6sN6t0rfZo6ST0r31S1vva0f8J/00DrALm/W&#10;Dbun9sdMHqV/TGnSh7Hfvs/we3fsSUv1DJdjXdfcwbWs6t00B1bjTad46c26pttW1u19e9n+k9P+&#10;cRs/Kubk9Qvtax92J1LFw6rLmNIqqyvsDrW1ZuN9nza/flWX73WbP5ulC6m+xjuvEBrmjrPTHNL+&#10;JI6X+6W3O2fo/wA/6H82n6iaQer2bHMNfXunb9ZGn7Kh7PU27Pz/AP1Wkpt5GYarMsWtdYzDzKMG&#10;j1NmZ77xjbbQ1zsbPq2WZdbXb866z/CI9PXfTdkg2y3DsFGQ6uzc1tgb69hfR1EY+R7Mbddsw8rK&#10;/Rsf6f6RZnVHMrd1p28B37b6YROhY4Dpnuc9+1uza32KPUPXNvVmEn0n9Ue0NIBG39mTFbnt31/p&#10;Nv8AM+/8z/SeolPXWjMLDXk49WZS4HdsgE6fR+z5H6L/ANmkJrsFhO2y7BIJBD9zGadmNyGvxPoj&#10;/ApPxuuU3WWY+bXk1Pdubj5VQaWgn+brysT0ttf7vrYuTZ/wiE7rObjEt6l0u+tms5GJGZVH5vsp&#10;FfUfo/8AmuSU3Z6g0Sw05LTG2S6ogeO9oyW2f9t1ID3Nwv1jJd9ozbGkNDfaA0Q6xtQeduPjs9nr&#10;32O/0fq2fzFaHi3dCznu+wXsF8e9lFnp2Akf4bHaWO3t3f8AaipZedW1vWsbEse+6rLza68ttrtw&#10;sa3DzMimrZ9BlH2ihlz6K2Mp9X/B/pLUlKyeoZlgxOqUlvouy8WkZBZua+vIuZjPZ01lmz9C/wBV&#10;vqdTsZ+t0/pcOv0PQW30RgZ0jDaG+mPRYdm4uiRu+k73Kl9Z8qqmvptTiQ/J6liV1AAkFwsF7mud&#10;9Fv6Kqx3uVj6sgD6v9OAmPs9fPP0Rokp00kkklKSSSSU/wD/0vVUkkklKXE9SFmP0OwvM1nLwnNa&#10;dfd9uoc5zmO/R/zexdsuJy6Lsno9xqaS91mACWyT+hzK7LT6bP8ARtLn79n/AKjSmHWH1Nb9YTaP&#10;0Q6p0z1XDmI6WfUex/qeptc7+ZaylR6uK/U688PNbm9W6X+ke2dhaOm+6t7hZXv/AJdjf+NReqPY&#10;f+cO5jQ1vVemgbtwkj9l/m1+/wCk72IXVmtafrA50B37W6WYs1YY/Zu31bGBzm1ub/g/T/Rf20lL&#10;dTY8/wDOBoMM/a3ShtHE/wCTA4N3Nez9z/0Yn6m5u/rBDA537c6aYaQI/wCTQ71HD9H7nM/6j1E/&#10;U2Pf+3ntAc8dZ6Zt9MzY0j9lgmr6Tt//AFtPnkuPWGuboevdNljgDIP7K9ntO5/8j+cSUx6oK2jr&#10;TnkBg6704kOG0DTpm5zj7mbdp+nbVs/4xN1Btn2jrOR7fTr6m5zwDPtb0p1f02fy31+38xN1Ngdb&#10;1qd279t9LaABIaAOmgOa5uyxn9j/AINRz6GOPXGVsD46naQ/cAWOPS/e9lby11tjnu9PbW3/AAll&#10;n83Ukp79JDpvpvaX02Nta1xYXMIcA5p2vZ7fzmO9r0RJSG/DxMh9b8iiu59DhZS6xjXFjx9GysuH&#10;se399q5/qwa36xdOM6vzq+RxOF1RghdMsu/puNmdTNlwO/H9OypwiQXNvpMHbur9r/5yt3qpKaV1&#10;dPWcPpVGS7fm4+RTlO2RIsxH7Mi13t9tXqssq/4Xf+iV76smfq/gf8Q2PhCtYPT8Pp9RpxK/TY57&#10;7Halxc+xzrbXve8ue5z7Hvcqv1ZEfV7po7nFqJ76ljS7/pJKdNJJJJSkkkklP//T9VSSSSUpclj2&#10;tw+jvySz1ibaGCrcGmTksbU5u/6Tt927/rXp1/TXWrk+p/VHIyK72Mue5t/ph76LfQtLKHi/Fr9O&#10;+rOw/Vpt/S/aMb9nb3/ziSmv9Ycq2zG6/XbUw1Y+d09lYeIa8OPTrLN9ns/f9nvQuqmoP6/ANbKu&#10;r9LeXEywOcemepZ6Ps/657v0iDku6obup44uqsvyMjGuy25VdmNVS7Gbi3fZxeG9T6PddmYtdTtn&#10;2zHfvu3/APB1v1LLJHUzlYV9Dc7qGBfj2OaHsNVTsKq6w52N9swKfSdj32fpMip/opKSdYrZt6+N&#10;zXO/a/SyYBLuOlt9zPZ6n536Ot6n1R7mO6wC47G9a6W+H+0QR0nTef5tm4f2PTQs67Gy6uu5WHkM&#10;vY/q3Si1zHB1cf5La2yu1jn1e/8AfZ7/AGI3U2vrPXbmDc49Z6XsYNRuZ+yT+k2bvpbklI+rPaW9&#10;brfAcOt9N+j9F24dL9r2uPve1rP0m2z/ADFPMawP648QXVdTc8F3IJ6Yxv6J/wBFj/e787+a/wBG&#10;o9TaRZ1hha0s/bfSwf3iCOmO9m07Wv8Ao/4H6HqfzqjmsdY36wEuLCzqFm5sS1zB01lNbXPH53v9&#10;X3er/N/Q/wAIkp6GzE+q/Uc+1jDSOqMkWux7DRlgNJZ77MZ9OZ6e7979Ejfs/rGOGjC6j6rGzNed&#10;WLZH5rGZGMcS1n/GXfa0Lqed9W7nOxet11MaxxDTn1bKjH51ORlM+zP/AOt2qbOiCkB/TM/JxWEC&#10;K/U+01ED6MMzvtLq2/8Aha2hJSZmd1JlldWV093vcGm7GsZbU2fz7fW+yZP/AG3jWo1VgPUcmscs&#10;rpJ/tG7/AMigNd12m5jbK8bLpc4B91bn0PY0nV32az7Wy7b/AOGqk2M4/t7PYeBj4rh83Zjf++JK&#10;bX7Qwft37P8AXZ9sDPUNE+8NPDi3+VtVb6uQOg9PAMgY9Yk+TQPNcpm4XWcqqjL6Tc6nOd1bqbjk&#10;EscBawZvTMD1a8gPq9JuNjUYf8299dX0P0i3/qXbk2/V7Efa0to9NgxBYIt9IMaG/avfY227dv8A&#10;1hvoev8A9xqklO6kkkkpSSSSSn//1PVUkkklKVHrLsgYBGNf9mtstoqF0BxaLLqqX7Wv9u5zHuYx&#10;XlC2mq6t1VzG2Vu0cx4Dmn4tckp5Wzp/Xvq705lHRnYzxblRZZkOfBdm2hpu9Etfe5+PkX1tq39R&#10;t9TG/nfVvSwug0YlJ6d0pxt6kGVU5/VmzS2sUt9OtjasR1VT721/zWAz+b/R3dRs/mftWvl/VzFy&#10;a/RGRl0UF7HvqqveGu9N7Lqwxz/Utxdr6m/0GzFetHGxsfEoZj41baaa9GVsEASdx/zne5JTgZn1&#10;OoyPe61mRc70y+7IqYy4mtwsa9uZ0r9mZTLN7fU3epb+l/Sems3L+rnVaqcjY65r8nKozL3y3OaH&#10;YxpdRseP2T1Rv9GqY/0/tlvp+ps/SrtkklPA5F2dZblsfjsfk53UMLOdRRZ+lqpxDh+qfs2e3pvU&#10;X2PZgvfT9nxb/wCc9KtTt6l002dXbc59FmVluycfFua/Hutrb09tVtleJlNpyXV+pRfXv2+n61a7&#10;bIxsfKpdRk1MvpeIfXY0PaQdIcx8tcqFv1fxDUKsWy3DrbG2qstfUAC1wazDy2ZOJW32f4Kiv+Qk&#10;pe3rJotfVm4GVVUC4NyGV/aKntkhrowzfkV7me5/2jHqVfHwvq11B1j+mWsruDt1zun3Gl+7j9Zr&#10;xH173fyMqt6sz1/GA0x+oNAMkbsayR9ENaftVFrnf18VZbuq/VfrWIzO6niGmsFzGZWVUNtfp2Oq&#10;c9nVMY34tLPXp/R215v/AAiSnTZh9bx7qvSz2ZWMHD1mZdQ9Usn3elk4hxqmva3/AEuJbv8A30Wk&#10;M/bOWQDvOPjbj2jfmbeyBj9Ne11WR0/qd5xi5rzTY9uVU9mm5rb8gWZjdzR7HszP+tvQuodYxOm9&#10;Ssq3C7Pyqa/s2Hvaxzgw5LnWOdYQ2jGra177r7P6lXrZHpUWJTwv1st6lhWdJPTbXYvUq+o9U9Kw&#10;1udUDm5GWzFa6707cb18itljKq3/AKT3+t+hq/SLu/qhh9Rwfq7hYnUpGRTWGFjthcxrRtbW6zG/&#10;Q27P9L/hGfzv6b1FkdO6bdi3WZWXYLc26y26tlVb2egy+x1mTRis2PzbvVufvvz2YeLdlM9L9bqq&#10;x6q0RmPTWw3Y7zhuDnA3Y7m11hz3enZY9jLv2dfk77PWb+08zqV/q+/7J+lfUkp6xJYFOf1ilxDr&#10;GZLDt2ttrdXaGt9tzw6hgvzH2O99XpdHxKP+GRmfWWhlT7M2izHZSLn32Mi+qttLg39Nfjb2sut3&#10;b6sb+kf8Gkp2UlWxepYGW41497H2ta17qZixrXjdW6yh0XVb2/6RispKf//V9VSSSSUpJJJJSkkk&#10;klKSSSSUpJJJJTh/WWi7PdhdJF7sfHz32tyC0A72sqssbivn/A3P/n2M2W3U12Vb/wCcWdndH61j&#10;Y+D0Hp2RVi9LyP1OyyDa9lTWWXn0aMhj2+pbXQ7Gssuyciv9N/R11GTi42VUacqpl9Tua7Gh7T/Z&#10;fKxcjo2B1G70ahccehx3uddY7G3e6m/HZjOt9O79C+3HtqdX9g/SeldVkenbjJKaTcHE6naWdIrN&#10;FTrDbkdZrJrvvcXMtsdj30+nux8lzG78n+Yuq/V8DG+zfreFpU/VsYtv2jFzLvtT932m+/bc+6R7&#10;K7bv0eVVRS/9JTjYWTi47P8ARrXqprpZsrbtbz4knxc4+5zlNJTgWYfVcet2+huWzaJbjFrN73n9&#10;KRh5Pp41TGfz2/Iu6pkWf8Z/OBfkVG0b3uqtLrKKPWY+ixxbXuf9m9f073V7WP8A02Pb0nGXSqNl&#10;ddjDXY0PY4Q5rhII82lJTgNZWaPUYWelZ7i4R6Vm5vdw/Vrn7/3/ANs2JNl17RuL7QGkNId6rA8b&#10;JFW12TUzc3/B0dGoV+3oHTnOtsoY7EuurbS67Gcanith3srr2e2tv9RqoYPTLcgW1V3izpNr3ODv&#10;TbWXAkP9LEZQKsb7Pu3fr76Ptd3+Au/o+UkpC3Es6o5ldNeNdW24OysqwCwMfV7djKqnP9bNbcxr&#10;f1jOzWYvp+rf+l2YtnQ4mMzFxq8djn2NqaGh9r3WPMfnWW2l1j3KVFFOPSyiittVNTQyutgDWtaN&#10;GsYxvta1qIkp/9b1VJJJJSkkkklKSSSSUpJJJJSkznNa0ucQ1rRJJ0AA7p1C2qu1my1oeyQS06iQ&#10;dzf+kkpxsnr3T7s6vpltt2M3IE1WelY1uQ2A5/2bNY30qqm79tlnqV3f6P06/TusuZQya6qB0qsE&#10;MYRU0OYzH2gN9Kq4fTZU7/BW41b/AEP+Er/Q26CBZh47wIBrI1DqnGs/+BFu7+0kpzb+pZWPk3mn&#10;f1FtTbbL6KWA+j6dTbasSuxn85l3vLP1ezfe/wC0et+hp/nbNfWcYANyYqtO+WMJtEVen69h2MD6&#10;66XXVss+0VU7E7ulgG11bhuuB9R2tbnFzW1Fz7cV1G5/ps2stc31a/8ABqu/AyqXXW1S++8O9R9h&#10;D2Hcyuj3MqZTY3Z6FVn6Ov8ASfpK9/v9SpKdYGRKZ72VsL3uDWNEuc4wAB3JWRgfWHohD+n4+WMj&#10;LwGBlmOGuFztgFZNWO5rX3e/2O9HfXXYrtePbkOZkZrQ0sO6rGmQw/mutcPZdkN/7ap/wX/cixKY&#10;htvUJNzDVhHil491zSI/Wa3DdVS7/uP/ADj/APtT/hMZXQANAnSSUpJJJJT/AP/X9VSSSSUpJJJJ&#10;SkkkklKSSSSUpJJJJSkkkklKSSSSUhrxg25173Gy10hrnfmMJn0qwPot0b6n59v+E/m6thkkklKS&#10;SSSUpJJJJT//2f/tHG5QaG90b3Nob3AgMy4wADhCSU0EBAAAAAAABxwCAAACAAIAOEJJTQQlAAAA&#10;AAAQRgzyiSa4VtqwnAGhsKeQdzhCSU0D7QAAAAAAEADIAAAAAQABAMgAAAABAAE4QklNBCYAAAAA&#10;AA4AAAAAAAAAAAAAP4AAADhCSU0EDQAAAAAABAAAAHg4QklNBBkAAAAAAAQAAAAeOEJJTQPzAAAA&#10;AAAJAAAAAAAAAAABADhCSU0ECgAAAAAAAQAAOEJJTScQAAAAAAAKAAEAAAAAAAAAAjhCSU0D9AAA&#10;AAAAEgA1AAAAAQAtAAAABgAAAAAAAThCSU0D9wAAAAAAHAAA////////////////////////////&#10;/wPoAAA4QklNBAgAAAAAABAAAAABAAACQAAAAkAAAAAAOEJJTQQeAAAAAAAEAAAAADhCSU0EGgAA&#10;AAADOQAAAAYAAAAAAAAAAAAAAVwAAAGNAAAAAgAyADMAAAABAAAAAAAAAAAAAAAAAAAAAAAAAAEA&#10;AAAAAAAAAAAAAY0AAAFcAAAAAAAAAAAAAAAAAAAAAAEAAAAAAAAAAAAAAAAAAAAAAAAAEAAAAAEA&#10;AAAAAABudWxsAAAAAgAAAAZib3VuZHNPYmpjAAAAAQAAAAAAAFJjdDEAAAAEAAAAAFRvcCBsb25n&#10;AAAAAAAAAABMZWZ0bG9uZwAAAAAAAAAAQnRvbWxvbmcAAAFcAAAAAFJnaHRsb25nAAABjQAAAAZz&#10;bGljZXNWbExzAAAAAU9iamMAAAABAAAAAAAFc2xpY2UAAAASAAAAB3NsaWNlSURsb25nAAAAAAAA&#10;AAdncm91cElEbG9uZwAAAAAAAAAGb3JpZ2luZW51bQAAAAxFU2xpY2VPcmlnaW4AAAANYXV0b0dl&#10;bmVyYXRlZAAAAABUeXBlZW51bQAAAApFU2xpY2VUeXBlAAAAAEltZyAAAAAGYm91bmRzT2JqYwAA&#10;AAEAAAAAAABSY3QxAAAABAAAAABUb3AgbG9uZwAAAAAAAAAATGVmdGxvbmcAAAAAAAAAAEJ0b21s&#10;b25nAAABXAAAAABSZ2h0bG9uZwAAAY0AAAADdXJsVEVYVAAAAAEAAAAAAABudWxsVEVYVAAAAAEA&#10;AAAAAABNc2dlVEVYVAAAAAEAAAAAAAZhbHRUYWdURVhUAAAAAQAAAAAADmNlbGxUZXh0SXNIVE1M&#10;Ym9vbAEAAAAIY2VsbFRleHRURVhUAAAAAQAAAAAACWhvcnpBbGlnbmVudW0AAAAPRVNsaWNlSG9y&#10;ekFsaWduAAAAB2RlZmF1bHQAAAAJdmVydEFsaWduZW51bQAAAA9FU2xpY2VWZXJ0QWxpZ24AAAAH&#10;ZGVmYXVsdAAAAAtiZ0NvbG9yVHlwZWVudW0AAAARRVNsaWNlQkdDb2xvclR5cGUAAAAATm9uZQAA&#10;AAl0b3BPdXRzZXRsb25nAAAAAAAAAApsZWZ0T3V0c2V0bG9uZwAAAAAAAAAMYm90dG9tT3V0c2V0&#10;bG9uZwAAAAAAAAALcmlnaHRPdXRzZXRsb25nAAAAAAA4QklNBCgAAAAAAAwAAAABP/AAAAAAAAA4&#10;QklNBBQAAAAAAAQAAAABOEJJTQQMAAAAABc+AAAAAQAAAKAAAACMAAAB4AABBoAAABciABgAAf/Y&#10;/+AAEEpGSUYAAQIBAEgASAAA/+0ADEFkb2JlX0NNAAH/7gAOQWRvYmUAZIAAAAAB/9sAhAAMCAgI&#10;CQgMCQkMEQsKCxEVDwwMDxUYExMVExMYEQwMDAwMDBEMDAwMDAwMDAwMDAwMDAwMDAwMDAwMDAwM&#10;DAwMAQ0LCw0ODRAODhAUDg4OFBQODg4OFBEMDAwMDBERDAwMDAwMEQwMDAwMDAwMDAwMDAwMDAwM&#10;DAwMDAwMDAwMDAz/wAARCACMAKADASIAAhEBAxEB/90ABAAK/8QBPwAAAQUBAQEBAQEAAAAAAAAA&#10;AwABAgQFBgcICQoLAQABBQEBAQEBAQAAAAAAAAABAAIDBAUGBwgJCgsQAAEEAQMCBAIFBwYIBQMM&#10;MwEAAhEDBCESMQVBUWETInGBMgYUkaGxQiMkFVLBYjM0coLRQwclklPw4fFjczUWorKDJkSTVGRF&#10;wqN0NhfSVeJl8rOEw9N14/NGJ5SkhbSVxNTk9KW1xdXl9VZmdoaWprbG1ub2N0dXZ3eHl6e3x9fn&#10;9xEAAgIBAgQEAwQFBgcHBgU1AQACEQMhMRIEQVFhcSITBTKBkRShsUIjwVLR8DMkYuFygpJDUxVj&#10;czTxJQYWorKDByY1wtJEk1SjF2RFVTZ0ZeLys4TD03Xj80aUpIW0lcTU5PSltcXV5fVWZnaGlqa2&#10;xtbm9ic3R1dnd4eXp7fH/9oADAMBAAIRAxEAPwD1OuuuqttVTQytgDWMaAGtaBDWtaPotapJJJKU&#10;kkqGV1Cw3OwentbdmiPULj+joDtRZlbffu2e6nFZ+lyP+Ao35VSUzz+oNxNlbK35OVcYpxqo3O1G&#10;+17nQynHq3fpsi32f4L9JkW0U2js6jlUvLbMM3ACScWxlpbEb99Vv2a72z/ga7kDAwRFrqrHuN+3&#10;7T1F20XZG36PouZ7acVm97KvTbX/AIT7J/Ofa1pHGxzSKDW01NEBhAIACSmtj9a6ZkWCltwrvOgo&#10;vDqbToHaY+S2q530/wBxXlUu6dRbWanS6p0bqrItrMfRHp3+p/4HsVI9Guoj7HY/FDT7Riv2sj9x&#10;uDmDKwm/2PSSU7CSxTn9VxBuyTRZXMfpg7Fc0fyr2nNwrrf3ffi1vRm9fxmMDs6i/BBG4vtZvqDd&#10;Pe7MxDk4bG+7/CXsSU6iSDjZeLmUi/EuryKXfRtqcHtPwfWXNRklKSSSSUpJJJJSkkkklKSSSSU/&#10;/9D1VJJJJSlg9CsxP2VV0+xtF9z6wc6qp7Huc+9vr2vyqrS211mUy31rd3qep6i3lxlmTbR0PcGk&#10;FlmA0s2Mtbtvvx8a5jMe0e6y2t91e7ekp6VraWP2UZL6Xkw2mwyCR+7Xkfpdnt/wL2MRt+ZWBuY2&#10;4fnFh2H+zXZub/4Ouevzn437QbWZZj5WPj01UvLXn7S3E9r689t2Ayz1Mt1rKqmM/Rf8IjO6mzEO&#10;RvuZVViWsxC54fjAWWNqfVt2/a8S/wBb1mbbPs9HppKdo5+Oxwbfuocf9KC1vht9b+Y3/wAj1VYa&#10;5r2hzSHNOoI1BWUOo5NTN9oPptBDxYzcdwP5+RgfaKa2t/4THrT0ZPT762311Q10zfiOFjdNdbMJ&#10;29zXfy60lOqgOwsYu3tZ6b5kurJrJMR7/SLfU/toGO82gOxMxt7dCWWAPIHh+j9Kxjv+N9RFORk1&#10;z6uMXAcOpcH6ebH+jZ/mNsSU07ug473+qA03Egvvg1Xuj6LTmYLsW3b/AF/VQ20dZxP5vIssb2Ze&#10;1uQxo/dZdR9iznfuepczKf8A8YtKvOxbH+mLA2z/AEbwWP8A+27Qx6Okpyx1bKrcGX4ZsMEuOLY2&#10;zaB9Ivpv+yZX/bNF6sUdW6fe8VtuDLncUXB1Nuh2/wBHyG1Xf+BqzZTVc3baxtjeYcA4T/aVLPxc&#10;NtBbYXbLPY2n+da8wf0VeNeLavo/uM/m/wCQkp0ElgjpFGJh+r69vSrd0MGG/wBoEn0aK8C4ZeA/&#10;IfXtY9lGJ+kt/o61OlX3ZPTMPIvBbddRXZa1zdjg5zGveHVy703bj9DckptJJJJKUkkkkp//0fVU&#10;kkklKXE3uYOhNaWCxrbOlu0cAdzsvHDfpsez0/Yu2XEZVhZ9X3kCu3Y7prWtIIG5uVRXtse307dj&#10;LG/R3/6RJSurOqDOuN3xW7rPTRc92jR/yTu2uAf9Db+kUupOuod16+qWvd1fpoDqiHOIjplbq3Vj&#10;f7tXezan6sWuPXWQ6sN6t0rfZo6ST0r31S1vva0f8J/00DrALm/WDbun9sdMHqV/TGnSh7Hfvs/w&#10;e3fsSUv1DJdjXdfcwbWs6t00B1bjTad46c26pttW1u19e9n+k9P+cRs/Kubk9Qvtax92J1LFw6rL&#10;mNIqqyvsDrW1ZuN9nza/flWX73WbP5ulC6m+xjuvEBrmjrPTHNL+JI6X+6W3O2fo/wA/6H82n6ia&#10;Qer2bHMNfXunb9ZGn7Kh7PU27Pz/AP1Wkpt5GYarMsWtdYzDzKMGj1NmZ77xjbbQ1zsbPq2WZdbX&#10;b866z/CI9PXfTdkg2y3DsFGQ6uzc1tgb69hfR1EY+R7Mbddsw8rK/Rsf6f6RZnVHMrd1p28B37b6&#10;YROhY4Dpnuc9+1uza32KPUPXNvVmEn0n9Ue0NIBG39mTFbnt31/pNv8AM+/8z/SeolPXWjMLDXk4&#10;9WZS4HdsgE6fR+z5H6L/ANmkJrsFhO2y7BIJBD9zGadmNyGvxPoj/ApPxuuU3WWY+bXk1Pdubj5V&#10;QaWgn+brysT0ttf7vrYuTZ/wiE7rObjEt6l0u+tms5GJGZVH5vspFfUfo/8AmuSU3Z6g0Sw05LTG&#10;2S6ogeO9oyW2f9t1ID3Nwv1jJd9ozbGkNDfaA0Q6xtQeduPjs9nr32O/0fq2fzFaHi3dCznu+wXs&#10;F8e9lFnp2Akf4bHaWO3t3f8AaipZedW1vWsbEse+6rLza68ttrtwsa3DzMimrZ9BlH2ihlz6K2Mp&#10;9X/B/pLUlKyeoZlgxOqUlvouy8WkZBZua+vIuZjPZ01lmz9C/wBVvqdTsZ+t0/pcOv0PQW30RgZ0&#10;jDaG+mPRYdm4uiRu+k73Kl9Z8qqmvptTiQ/J6liV1AAkFwsF7mud9Fv6Kqx3uVj6sgD6v9OAmPs9&#10;fPP0Rokp00kkklKSSSSU/wD/0vVUkkklKXE9SFmP0OwvM1nLwnNadfd9uoc5zmO/R/zexdsuJy6L&#10;sno9xqaS91mACWyT+hzK7LT6bP8ARtLn79n/AKjSmHWH1Nb9YTaP0Q6p0z1XDmI6WfUex/qeptc7&#10;+ZaylR6uK/U688PNbm9W6X+ke2dhaOm+6t7hZXv/AJdjf+NReqPYf+cO5jQ1vVemgbtwkj9l/m1+&#10;/wCk72IXVmtafrA50B37W6WYs1YY/Zu31bGBzm1ub/g/T/Rf20lLdTY8/wDOBoMM/a3ShtHE/wCT&#10;A4N3Nez9z/0Yn6m5u/rBDA537c6aYaQI/wCTQ71HD9H7nM/6j1E/U2Pf+3ntAc8dZ6Zt9MzY0j9l&#10;gmr6Tt//AFtPnkuPWGuboevdNljgDIP7K9ntO5/8j+cSUx6oK2jrTnkBg6704kOG0DTpm5zj7mbd&#10;p+nbVs/4xN1Btn2jrOR7fTr6m5zwDPtb0p1f02fy31+38xN1Ngdb1qd279t9LaABIaAOmgOa5uyx&#10;n9j/AINRz6GOPXGVsD46naQ/cAWOPS/e9lby11tjnu9PbW3/AAlln83Ukp79JDpvpvaX02Nta1xY&#10;XMIcA5p2vZ7fzmO9r0RJSG/DxMh9b8iiu59DhZS6xjXFjx9GysuHse399q5/qwa36xdOM6vzq+Rx&#10;OF1RghdMsu/puNmdTNlwO/H9OypwiQXNvpMHbur9r/5yt3qpKaV1dPWcPpVGS7fm4+RTlO2RIsxH&#10;7Mi13t9tXqssq/4Xf+iV76smfq/gf8Q2PhCtYPT8Pp9RpxK/TY577Halxc+xzrbXve8ue5z7Hvcq&#10;v1ZEfV7po7nFqJ76ljS7/pJKdNJJJJSkkkklP//T9VSSSSUpclj2tw+jvySz1ibaGCrcGmTksbU5&#10;u/6Tt927/rXp1/TXWrk+p/VHIyK72Mue5t/ph76LfQtLKHi/Fr9O+rOw/Vpt/S/aMb9nb3/ziSmv&#10;9Ycq2zG6/XbUw1Y+d09lYeIa8OPTrLN9ns/f9nvQuqmoP6/ANbKur9LeXEywOcemepZ6Ps/657v0&#10;iDku6obup44uqsvyMjGuy25VdmNVS7Gbi3fZxeG9T6PddmYtdTtn2zHfvu3/APB1v1LLJHUzlYV9&#10;Dc7qGBfj2OaHsNVTsKq6w52N9swKfSdj32fpMip/opKSdYrZt6+NzXO/a/SyYBLuOlt9zPZ6n536&#10;Ot6n1R7mO6wC47G9a6W+H+0QR0nTef5tm4f2PTQs67Gy6uu5WHkMvY/q3Si1zHB1cf5La2yu1jn1&#10;e/8AfZ7/AGI3U2vrPXbmDc49Z6XsYNRuZ+yT+k2bvpbklI+rPaW9brfAcOt9N+j9F24dL9r2uPve&#10;1rP0m2z/ADFPMawP648QXVdTc8F3IJ6Yxv6J/wBFj/e787+a/wBGo9TaRZ1hha0s/bfSwf3iCOmO&#10;9m07Wv8Ao/4H6HqfzqjmsdY36wEuLCzqFm5sS1zB01lNbXPH53v9X3er/N/Q/wAIkp6GzE+q/Uc+&#10;1jDSOqMkWux7DRlgNJZ77MZ9OZ6e7979Ejfs/rGOGjC6j6rGzNedWLZH5rGZGMcS1n/GXfa0Lqed&#10;9W7nOxet11MaxxDTn1bKjH51ORlM+zP/AOt2qbOiCkB/TM/JxWECK/U+01ED6MMzvtLq2/8Aha2h&#10;JSZmd1JlldWV093vcGm7GsZbU2fz7fW+yZP/AG3jWo1VgPUcmscsrpJ/tG7/AMigNd12m5jbK8bL&#10;pc4B91bn0PY0nV32az7Wy7b/AOGqk2M4/t7PYeBj4rh83Zjf++JKbX7Qwft37P8AXZ9sDPUNE+8N&#10;PDi3+VtVb6uQOg9PAMgY9Yk+TQPNcpm4XWcqqjL6Tc6nOd1bqbjkEscBawZvTMD1a8gPq9JuNjUY&#10;f8299dX0P0i3/qXbk2/V7Efa0to9NgxBYIt9IMaG/avfY227dv8A1hvoev8A9xqklO6kkkkpSSSS&#10;Sn//1PVUkkklKVHrLsgYBGNf9mtstoqF0BxaLLqqX7Wv9u5zHuYxXlC2mq6t1VzG2Vu0cx4Dmn4t&#10;ckp5Wzp/Xvq705lHRnYzxblRZZkOfBdm2hpu9Etfe5+PkX1tq39Rt9TG/nfVvSwug0YlJ6d0pxt6&#10;kGVU5/VmzS2sUt9OtjasR1VT721/zWAz+b/R3dRs/mftWvl/VzFya/RGRl0UF7HvqqveGu9N7Lqw&#10;xz/Utxdr6m/0GzFetHGxsfEoZj41baaa9GVsEASdx/zne5JTgZn1OoyPe61mRc70y+7IqYy4mtws&#10;a9uZ0r9mZTLN7fU3epb+l/Sems3L+rnVaqcjY65r8nKozL3y3OaHYxpdRseP2T1Rv9GqY/0/tlvp&#10;+ps/SrtkklPA5F2dZblsfjsfk53UMLOdRRZ+lqpxDh+qfs2e3pvUX2PZgvfT9nxb/wCc9KtTt6l0&#10;02dXbc59FmVluycfFua/Hutrb09tVtleJlNpyXV+pRfXv2+n61a7bIxsfKpdRk1MvpeIfXY0PaQd&#10;Icx8tcqFv1fxDUKsWy3DrbG2qstfUAC1wazDy2ZOJW32f4Kiv+Qkpe3rJotfVm4GVVUC4NyGV/aK&#10;ntkhrowzfkV7me5/2jHqVfHwvq11B1j+mWsruDt1zun3Gl+7j9ZrxH173fyMqt6sz1/GA0x+oNAM&#10;kbsayR9ENaftVFrnf18VZbuq/VfrWIzO6niGmsFzGZWVUNtfp2Oqc9nVMY34tLPXp/R215v/AAiS&#10;nTZh9bx7qvSz2ZWMHD1mZdQ9Usn3elk4hxqmva3/AEuJbv8A30WkM/bOWQDvOPjbj2jfmbeyBj9N&#10;e11WR0/qd5xi5rzTY9uVU9mm5rb8gWZjdzR7HszP+tvQuodYxOm9Ssq3C7Pyqa/s2Hvaxzgw5LnW&#10;OdYQ2jGra177r7P6lXrZHpUWJTwv1st6lhWdJPTbXYvUq+o9U9Kw1udUDm5GWzFa6707cb18itlj&#10;Kq3/AKT3+t+hq/SLu/qhh9Rwfq7hYnUpGRTWGFjthcxrRtbW6zG/Q27P9L/hGfzv6b1FkdO6bdi3&#10;WZWXYLc26y26tlVb2egy+x1mTRis2PzbvVufvvz2YeLdlM9L9bqqx6q0RmPTWw3Y7zhuDnA3Y7m1&#10;1hz3enZY9jLv2dfk77PWb+08zqV/q+/7J+lfUkp6xJYFOf1ilxDrGZLDt2ttrdXaGt9tzw6hgvzH&#10;2O99XpdHxKP+GRmfWWhlT7M2izHZSLn32Mi+qttLg39Nfjb2sut3b6sb+kf8Gkp2UlWxepYGW414&#10;97H2ta17qZixrXjdW6yh0XVb2/6RispKf//V9VSSSSUpJJJJSkkkklKSSSSUpJJJJTh/WWi7Pdhd&#10;JF7sfHz32tyC0A72sqssbivn/A3P/n2M2W3U12Vb/wCcWdndH61jY+D0Hp2RVi9LyP1OyyDa9lTW&#10;WXn0aMhj2+pbXQ7Gssuyciv9N/R11GTi42VUacqpl9Tua7Gh7T/ZfKxcjo2B1G70ahccehx3uddY&#10;7G3e6m/HZjOt9O79C+3HtqdX9g/SeldVkenbjJKaTcHE6naWdIrNFTrDbkdZrJrvvcXMtsdj30+n&#10;ux8lzG78n+Yuq/V8DG+zfreFpU/VsYtv2jFzLvtT932m+/bc+6R7K7bv0eVVRS/9JTjYWTi47P8A&#10;RrXqprpZsrbtbz4knxc4+5zlNJTgWYfVcet2+huWzaJbjFrN73n9KRh5Pp41TGfz2/Iu6pkWf8Z/&#10;OBfkVG0b3uqtLrKKPWY+ixxbXuf9m9f073V7WP8A02Pb0nGXSqNlddjDXY0PY4Q5rhII82lJTgNZ&#10;WaPUYWelZ7i4R6Vm5vdw/Vrn7/3/ANs2JNl17RuL7QGkNId6rA8bJFW12TUzc3/B0dGoV+3oHTnO&#10;tsoY7EuurbS67Gcanith3srr2e2tv9RqoYPTLcgW1V3izpNr3ODvTbWXAkP9LEZQKsb7Pu3fr76P&#10;td3+Au/o+UkpC3Es6o5ldNeNdW24OysqwCwMfV7djKqnP9bNbcxrf1jOzWYvp+rf+l2YtnQ4mMzF&#10;xq8djn2NqaGh9r3WPMfnWW2l1j3KVFFOPSyiittVNTQyutgDWtaNGsYxvta1qIkp/9b1VJJJJSkk&#10;kklKSSSSUpJJJJSkznNa0ucQ1rRJJ0AA7p1C2qu1my1oeyQS06iQdzf+kkpxsnr3T7s6vpltt2M3&#10;IE1WelY1uQ2A5/2bNY30qqm79tlnqV3f6P06/TusuZQya6qB0qsEMYRU0OYzH2gN9Kq4fTZU7/BW&#10;41b/AEP+Er/Q26CBZh47wIBrI1DqnGs/+BFu7+0kpzb+pZWPk3mnf1FtTbbL6KWA+j6dTbasSuxn&#10;85l3vLP1ezfe/wC0et+hp/nbNfWcYANyYqtO+WMJtEVen69h2MD666XXVss+0VU7E7ulgG11bhuu&#10;B9R2tbnFzW1Fz7cV1G5/ps2stc31a/8ABqu/AyqXXW1S++8O9R9hD2Hcyuj3MqZTY3Z6FVn6Ov8A&#10;SfpK9/v9SpKdYGRKZ72VsL3uDWNEuc4wAB3JWRgfWHohD+n4+WMjLwGBlmOGuFztgFZNWO5rX3e/&#10;2O9HfXXYrtePbkOZkZrQ0sO6rGmQw/mutcPZdkN/7ap/wX/cixKYhtvUJNzDVhHil491zSI/Wa3D&#10;dVS7/uP/ADj/APtT/hMZXQANAnSSUpJJJJT/AP/X9VSSSSUpJJJJSkkkklKSSSSUpJJJJSkkkklK&#10;SSSSUhrxg25173Gy10hrnfmMJn0qwPot0b6n59v+E/m6thkkklKSSSSUpJJJJT//2ThCSU0EIQAA&#10;AAAAUwAAAAEBAAAADwBBAGQAbwBiAGUAIABQAGgAbwB0AG8AcwBoAG8AcAAAABIAQQBkAG8AYgBl&#10;ACAAUABoAG8AdABvAHMAaABvAHAAIABDAFMAAAABADhCSU0EBgAAAAAABwAEAAAAAQEA/+Ecb2h0&#10;dHA6Ly9ucy5hZG9iZS5jb20veGFwLzEuMC8APD94cGFja2V0IGJlZ2luPSfvu78nIGlkPSdXNU0w&#10;TXBDZWhpSHpyZVN6TlRjemtjOWQnPz4KPHg6eG1wbWV0YSB4bWxuczp4PSdhZG9iZTpuczptZXRh&#10;LycgeDp4bXB0az0nWE1QIHRvb2xraXQgMy4wLTI4LCBmcmFtZXdvcmsgMS42Jz4KPHJkZjpSREYg&#10;eG1sbnM6cmRmPSdodHRwOi8vd3d3LnczLm9yZy8xOTk5LzAyLzIyLXJkZi1zeW50YXgtbnMjJyB4&#10;bWxuczppWD0naHR0cDovL25zLmFkb2JlLmNvbS9pWC8xLjAvJz4KCiA8cmRmOkRlc2NyaXB0aW9u&#10;IHJkZjphYm91dD0ndXVpZDpkZTUyOTFkMy1hMjYzLTExZGMtODNlYS1kNmEzOGRjMGE0Y2EnCiAg&#10;eG1sbnM6ZXhpZj0naHR0cDovL25zLmFkb2JlLmNvbS9leGlmLzEuMC8nPgogIDxleGlmOlBpeGVs&#10;WERpbWVuc2lvbj4zOTc8L2V4aWY6UGl4ZWxYRGltZW5zaW9uPgogIDxleGlmOlBpeGVsWURpbWVu&#10;c2lvbj4zNDg8L2V4aWY6UGl4ZWxZRGltZW5zaW9uPgogIDxleGlmOkNvbG9yU3BhY2U+NDI5NDk2&#10;NzI5NTwvZXhpZjpDb2xvclNwYWNlPgogIDxleGlmOk5hdGl2ZURpZ2VzdD4zNjg2NCw0MDk2MCw0&#10;MDk2MSwzNzEyMSwzNzEyMiw0MDk2Miw0MDk2MywzNzUxMCw0MDk2NCwzNjg2NywzNjg2OCwzMzQz&#10;NCwzMzQzNywzNDg1MCwzNDg1MiwzNDg1NSwzNDg1NiwzNzM3NywzNzM3OCwzNzM3OSwzNzM4MCwz&#10;NzM4MSwzNzM4MiwzNzM4MywzNzM4NCwzNzM4NSwzNzM4NiwzNzM5Niw0MTQ4Myw0MTQ4NCw0MTQ4&#10;Niw0MTQ4Nyw0MTQ4OCw0MTQ5Miw0MTQ5Myw0MTQ5NSw0MTcyOCw0MTcyOSw0MTczMCw0MTk4NSw0&#10;MTk4Niw0MTk4Nyw0MTk4OCw0MTk4OSw0MTk5MCw0MTk5MSw0MTk5Miw0MTk5Myw0MTk5NCw0MTk5&#10;NSw0MTk5Niw0MjAxNiwwLDIsNCw1LDYsNyw4LDksMTAsMTEsMTIsMTMsMTQsMTUsMTYsMTcsMTgs&#10;MjAsMjIsMjMsMjQsMjUsMjYsMjcsMjgsMzA7MjVFMEM0MkRGQTcwNzExM0Q0Mzg1NzQyNjAxQjk2&#10;NkU8L2V4aWY6TmF0aXZlRGlnZXN0PgogPC9yZGY6RGVzY3JpcHRpb24+CgogPHJkZjpEZXNjcmlw&#10;dGlvbiByZGY6YWJvdXQ9J3V1aWQ6ZGU1MjkxZDMtYTI2My0xMWRjLTgzZWEtZDZhMzhkYzBhNGNh&#10;JwogIHhtbG5zOnBkZj0naHR0cDovL25zLmFkb2JlLmNvbS9wZGYvMS4zLyc+CiA8L3JkZjpEZXNj&#10;cmlwdGlvbj4KCiA8cmRmOkRlc2NyaXB0aW9uIHJkZjphYm91dD0ndXVpZDpkZTUyOTFkMy1hMjYz&#10;LTExZGMtODNlYS1kNmEzOGRjMGE0Y2EnCiAgeG1sbnM6cGhvdG9zaG9wPSdodHRwOi8vbnMuYWRv&#10;YmUuY29tL3Bob3Rvc2hvcC8xLjAvJz4KICA8cGhvdG9zaG9wOkNvbG9yTW9kZT4xPC9waG90b3No&#10;b3A6Q29sb3JNb2RlPgogIDxwaG90b3Nob3A6SUNDUHJvZmlsZT5Eb3QgR2FpbiAyMCU8L3Bob3Rv&#10;c2hvcDpJQ0NQcm9maWxlPgogIDxwaG90b3Nob3A6SGlzdG9yeT48L3Bob3Rvc2hvcDpIaXN0b3J5&#10;PgogPC9yZGY6RGVzY3JpcHRpb24+CgogPHJkZjpEZXNjcmlwdGlvbiByZGY6YWJvdXQ9J3V1aWQ6&#10;ZGU1MjkxZDMtYTI2My0xMWRjLTgzZWEtZDZhMzhkYzBhNGNhJwogIHhtbG5zOnRpZmY9J2h0dHA6&#10;Ly9ucy5hZG9iZS5jb20vdGlmZi8xLjAvJz4KICA8dGlmZjpPcmllbnRhdGlvbj4xPC90aWZmOk9y&#10;aWVudGF0aW9uPgogIDx0aWZmOlhSZXNvbHV0aW9uPjIwMC8xPC90aWZmOlhSZXNvbHV0aW9uPgog&#10;IDx0aWZmOllSZXNvbHV0aW9uPjIwMC8xPC90aWZmOllSZXNvbHV0aW9uPgogIDx0aWZmOlJlc29s&#10;dXRpb25Vbml0PjI8L3RpZmY6UmVzb2x1dGlvblVuaXQ+CiAgPHRpZmY6TmF0aXZlRGlnZXN0PjI1&#10;NiwyNTcsMjU4LDI1OSwyNjIsMjc0LDI3NywyODQsNTMwLDUzMSwyODIsMjgzLDI5NiwzMDEsMzE4&#10;LDMxOSw1MjksNTMyLDMwNiwyNzAsMjcxLDI3MiwzMDUsMzE1LDMzNDMyOzQ5NjY0RjAzNzQxREQx&#10;NzY3QzU5MjFDMkM1RTZGMEYwPC90aWZmOk5hdGl2ZURpZ2VzdD4KIDwvcmRmOkRlc2NyaXB0aW9u&#10;PgoKIDxyZGY6RGVzY3JpcHRpb24gcmRmOmFib3V0PSd1dWlkOmRlNTI5MWQzLWEyNjMtMTFkYy04&#10;M2VhLWQ2YTM4ZGMwYTRjYScKICB4bWxuczp4YXA9J2h0dHA6Ly9ucy5hZG9iZS5jb20veGFwLzEu&#10;MC8nPgogIDx4YXA6Q3JlYXRvclRvb2w+QWRvYmUgUGhvdG9zaG9wIENTIFdpbmRvd3M8L3hhcDpD&#10;cmVhdG9yVG9vbD4KICA8eGFwOkNyZWF0ZURhdGU+MjAwNy0xMi0wNFQxOToyNDo0MiswNzowMDwv&#10;eGFwOkNyZWF0ZURhdGU+CiAgPHhhcDpNb2RpZnlEYXRlPjIwMDctMTItMDRUMTk6MjQ6NDIrMDc6&#10;MDA8L3hhcDpNb2RpZnlEYXRlPgogIDx4YXA6TWV0YWRhdGFEYXRlPjIwMDctMTItMDRUMTk6MjQ6&#10;NDIrMDc6MDA8L3hhcDpNZXRhZGF0YURhdGU+CiA8L3JkZjpEZXNjcmlwdGlvbj4KCiA8cmRmOkRl&#10;c2NyaXB0aW9uIHJkZjphYm91dD0ndXVpZDpkZTUyOTFkMy1hMjYzLTExZGMtODNlYS1kNmEzOGRj&#10;MGE0Y2EnCiAgeG1sbnM6c3RSZWY9J2h0dHA6Ly9ucy5hZG9iZS5jb20veGFwLzEuMC9zVHlwZS9S&#10;ZXNvdXJjZVJlZiMnCiAgeG1sbnM6eGFwTU09J2h0dHA6Ly9ucy5hZG9iZS5jb20veGFwLzEuMC9t&#10;bS8nPgogIDx4YXBNTTpJbnN0YW5jZUlEPnV1aWQ6RkFFNzVEMDRGMDlFREMxMUIxRUI4N0ZGOUFC&#10;RDdERDE8L3hhcE1NOkluc3RhbmNlSUQ+CiAgPHhhcE1NOkRlcml2ZWRGcm9tIHJkZjpwYXJzZVR5&#10;cGU9J1Jlc291cmNlJz4KICAgPHN0UmVmOmRvY3VtZW50SUQ+YWRvYmU6ZG9jaWQ6cGhvdG9zaG9w&#10;OmMwNDkxMjQ1LWEyNjItMTFkYy04ZmQ4LWFmMTlhMTkyY2FjZTwvc3RSZWY6ZG9jdW1lbnRJRD4K&#10;ICAgPHN0UmVmOmluc3RhbmNlSUQ+dXVpZDpjMDQ5MTI0Ni1hMjYyLTExZGMtOGZkOC1hZjE5YTE5&#10;MmNhY2U8L3N0UmVmOmluc3RhbmNlSUQ+CiAgPC94YXBNTTpEZXJpdmVkRnJvbT4KICA8eGFwTU06&#10;RG9jdW1lbnRJRD5hZG9iZTpkb2NpZDpwaG90b3Nob3A6ZGU1MjkxZDItYTI2My0xMWRjLTgzZWEt&#10;ZDZhMzhkYzBhNGNhPC94YXBNTTpEb2N1bWVudElEPgogPC9yZGY6RGVzY3JpcHRpb24+CgogPHJk&#10;ZjpEZXNjcmlwdGlvbiByZGY6YWJvdXQ9J3V1aWQ6ZGU1MjkxZDMtYTI2My0xMWRjLTgzZWEtZDZh&#10;MzhkYzBhNGNhJwogIHhtbG5zOmRjPSdodHRwOi8vcHVybC5vcmcvZGMvZWxlbWVudHMvMS4xLyc+&#10;CiAgPGRjOmZvcm1hdD5pbWFnZS9qcGVnPC9kYzpmb3JtYXQ+CiA8L3JkZjpEZXNjcmlwdGlvbj4K&#10;CjwvcmRmOlJERj4KPC94OnhtcG1ldGE+CiAgICAgICAgICAgICAgICAgICAgICAgICAgICAgICAg&#10;ICAgICAgICAgICAgICAgICAgICAgICAgICAgICAgICAgICAgICAgICAgICAgICAgICAgICAgICAg&#10;ICAgICAgICAgICAKICAgICAgICAgICAgICAgICAgICAgICAgICAgICAgICAgICAgICAgICAgICAg&#10;ICAgICAgICAgICAgICAgICAgICAgICAgICAgICAgICAgICAgICAgICAgICAgICAgICAgICAgIAog&#10;ICAgICAgICAgICAgICAgICAgICAgICAgICAgICAgICAgICAgICAgICAgICAgICAgICAgICAgICAg&#10;ICAgICAgICAgICAgICAgICAgICAgICAgICAgICAgICAgICAgICAgICAgCiAgICAgICAgICAgICAg&#10;ICAgICAgICAgICAgICAgICAgICAgICAgICAgICAgICAgICAgICAgICAgICAgICAgICAgICAgICAg&#10;ICAgICAgICAgICAgICAgICAgICAgICAgICAgICAKICAgICAgICAgICAgICAgICAgICAgICAgICAg&#10;ICAgICAgICAgICAgICAgICAgICAgICAgICAgICAgICAgICAgICAgICAgICAgICAgICAgICAgICAg&#10;ICAgICAgICAgICAgICAgIAogICAgICAgICAgICAgICAgICAgICAgICAgICAgICAgICAgICAgICAg&#10;ICAgICAgICAgICAgICAgICAgICAgICAgICAgICAgICAgICAgICAgICAgICAgICAgICAgICAgICAg&#10;ICAgCiAgICAgICAgICAgICAgICAgICAgICAgICAgICAgICAgICAgICAgICAgICAgICAgICAgICAg&#10;ICAgICAgICAgICAgICAgICAgICAgICAgICAgICAgICAgICAgICAgICAgICAgICAKICAgICAgICAg&#10;ICAgICAgICAgICAgICAgICAgICAgICAgICAgICAgICAgICAgICAgICAgICAgICAgICAgICAgICAg&#10;ICAgICAgICAgICAgICAgICAgICAgICAgICAgICAgICAgIAogICAgICAgICAgICAgICAgICAgICAg&#10;ICAgICAgICAgICAgICAgICAgICAgICAgICAgICAgICAgICAgICAgICAgICAgICAgICAgICAgICAg&#10;ICAgICAgICAgICAgICAgICAgICAgCiAgICAgICAgICAgICAgICAgICAgICAgICAgICAgICAgICAg&#10;ICAgICAgICAgICAgICAgICAgICAgICAgICAgICAgICAgICAgICAgICAgICAgICAgICAgICAgICAg&#10;ICAgICAgICAKICAgICAgICAgICAgICAgICAgICAgICAgICAgICAgICAgICAgICAgICAgICAgICAg&#10;ICAgICAgICAgICAgICAgICAgICAgICAgICAgICAgICAgICAgICAgICAgICAgICAgICAgIAogICAg&#10;ICAgICAgICAgICAgICAgICAgICAgICAgICAgICAgICAgICAgICAgICAgICAgICAgICAgICAgICAg&#10;ICAgICAgICAgICAgICAgICAgICAgICAgICAgICAgICAgICAgICAgCiAgICAgICAgICAgICAgICAg&#10;ICAgICAgICAgICAgICAgICAgICAgICAgICAgICAgICAgICAgICAgICAgICAgICAgICAgICAgICAg&#10;ICAgICAgICAgICAgICAgICAgICAgICAgICAKICAgICAgICAgICAgICAgICAgICAgICAgICAgICAg&#10;ICAgICAgICAgICAgICAgICAgICAgICAgICAgICAgICAgICAgICAgICAgICAgICAgICAgICAgICAg&#10;ICAgICAgICAgICAgIAogICAgICAgICAgICAgICAgICAgICAgICAgICAgICAgICAgICAgICAgICAg&#10;ICAgICAgICAgICAgICAgICAgICAgICAgICAgICAgICAgICAgICAgICAgICAgICAgICAgICAgICAg&#10;CiAgICAgICAgICAgICAgICAgICAgICAgICAgICAgICAgICAgICAgICAgICAgICAgICAgICAgICAg&#10;ICAgICAgICAgICAgICAgICAgICAgICAgICAgICAgICAgICAgICAgICAgICAKICAgICAgICAgICAg&#10;ICAgICAgICAgICAgICAgICAgICAgICAgICAgICAgICAgICAgICAgICAgICAgICAgICAgICAgICAg&#10;ICAgICAgICAgICAgICAgICAgICAgICAgICAgICAgIAogICAgICAgICAgICAgICAgICAgICAgICAg&#10;ICAgICAgICAgICAgICAgICAgICAgICAgICAgICAgICAgICAgICAgICAgICAgICAgICAgICAgICAg&#10;ICAgICAgICAgICAgICAgICAgCiAgICAgICAgICAgICAgICAgICAgICAgICAgICAgICAgICAgICAg&#10;ICAgICAgICAgICAgICAgICAgICAgICAgICAgICAgICAgICAgICAgICAgICAgICAgICAgICAgICAg&#10;ICAgICAKICAgICAgICAgICAgICAgICAgICAgICAgICAgICAgICAgICAgICAgICAgICAgICAgICAg&#10;ICAgICAgICAgICAgICAgICAgICAgICAgICAgICAgICAgICAgICAgICAgICAgICAgIAogICAgICAg&#10;ICAgICAgICAgICAgICAgICAgICAgICAgICAgICAgICAgICAgICAgICAgICAgICAgICAgICAgICAg&#10;ICAgICAgICAgICAgICAgICAgICAgICAgICAgICAgICAgICAgCiAgICAgICAgICAgICAgICAgICAg&#10;ICAgICAgICAgICAgICAgICAgICAgICAgICAgICAgICAgICAgICAgICAgICAgICAgICAgICAgICAg&#10;ICAgICAgICAgICAgICAgICAgICAgICAKICAgICAgICAgICAgICAgICAgICAgICAgICAgICAgICAg&#10;ICAgICAgICAgICAgICAgICAgICAgICAgICAgICAgICAgICAgICAgICAgICAgICAgICAgICAgICAg&#10;ICAgICAgICAgIAogICAgICAgICAgICAgICAgICAgICAgICAgICAgICAgICAgICAgICAgICAgICAg&#10;ICAgICAgICAgICAgICAgICAgICAgICAgICAgICAgICAgICAgICAgICAgICAgICAgICAgICAgCiAg&#10;ICAgICAgICAgICAgICAgICAgICAgICAgICAgICAgICAgICAgICAgICAgICAgICAgICAgICAgICAg&#10;ICAgICAgICAgICAgICAgICAgICAgICAgICAgICAgICAgICAgICAgICAKICAgICAgICAgICAgICAg&#10;ICAgICAgICAgICAgICAgICAgICAgICAgICAgICAgICAgICAgICAgICAgICAgICAgICAgICAgICAg&#10;ICAgICAgICAgICAgICAgICAgICAgICAgICAgIAogICAgICAgICAgICAgICAgICAgICAgICAgICAg&#10;ICAgICAgICAgICAgICAgICAgICAgICAgICAgICAgICAgICAgICAgICAgICAgICAgICAgICAgICAg&#10;ICAgICAgICAgICAgICAgCiAgICAgICAgICAgICAgICAgICAgICAgICAgICAgICAgICAgICAgICAg&#10;ICAgICAgICAgICAgICAgICAgICAgICAgICAgICAgICAgICAgICAgICAgICAgICAgICAgICAgICAg&#10;ICAKICAgICAgICAgICAgICAgICAgICAgICAgICAgICAgICAgICAgICAgICAgICAgICAgICAgICAg&#10;ICAgICAgICAgICAgICAgICAgICAgICAgICAgICAgICAgICAgICAgICAgICAgIAogICAgICAgICAg&#10;ICAgICAgICAgICAgICAgICAgICAgICAgICAgICAgICAgICAgICAgICAgICAgICAgICAgICAgICAg&#10;ICAgICAgICAgICAgICAgICAgICAgICAgICAgICAgICAgCiAgICAgICAgICAgICAgICAgICAgICAg&#10;ICAgICAgICAgICAgICAgICAgICAgICAgICAgICAgICAgICAgICAgICAgICAgICAgICAgICAgICAg&#10;ICAgICAgICAgICAgICAgICAgICAKICAgICAgICAgICAgICAgICAgICAgICAgICAgICAgICAgICAg&#10;ICAgICAgICAgICAgICAgICAgICAgICAgICAgICAgICAgICAgICAgICAgICAgICAgICAgICAgICAg&#10;ICAgICAgIAogICAgICAgICAgICAgICAgICAgICAgICAgICAgICAgICAgICAgICAgICAgICAgICAg&#10;ICAgICAgICAgICAgICAgICAgICAgICAgICAgICAgICAgICAgICAgICAgICAgICAgICAgCiAgICAg&#10;ICAgICAgICAgICAgICAgICAgICAgICAgICAgICAgICAgICAgICAgICAgICAgICAgICAgICAgICAg&#10;ICAgICAgICAgICAgICAgICAgICAgICAgICAgICAgICAgICAgICAKICAgICAgICAgICAgICAgICAg&#10;ICAgICAgICAgICAgICAgICAgICAgICAgICAgICAgICAgICAgICAgICAgICAgICAgICAgICAgICAg&#10;ICAgICAgICAgICAgICAgICAgICAgICAgIAogICAgICAgICAgICAgICAgICAgICAgICAgICAgICAg&#10;ICAgICAgICAgICAgICAgICAgICAgICAgICAgICAgICAgICAgICAgICAgICAgICAgICAgICAgICAg&#10;ICAgICAgICAgICAgCiAgICAgICAgICAgICAgICAgICAgICAgICAgICAgICAgICAgICAgICAgICAg&#10;ICAgICAgICAgICAgICAgICAgICAgICAgICAgICAgICAgICAgICAgICAgICAgICAgICAgICAgICAK&#10;ICAgICAgICAgICAgICAgICAgICAgICAgICAgICAgICAgICAgICAgICAgICAgICAgICAgICAgICAg&#10;ICAgICAgICAgICAgICAgICAgICAgICAgICAgICAgICAgICAgICAgICAgIAogICAgICAgICAgICAg&#10;ICAgICAgICAgICAgICAgICAgICAgICAgICAgICAgICAgICAgICAgICAgICAgICAgICAgICAgICAg&#10;ICAgICAgICAgICAgICAgICAgICAgICAgICAgICAgCiAgICAgICAgICAgICAgICAgICAgICAgICAg&#10;ICAgICAgICAgICAgICAgICAgICAgICAgICAgICAgICAgICAgICAgICAgICAgICAgICAgICAgICAg&#10;ICAgICAgICAgICAgICAgICAKICAgICAgICAgICAgICAgICAgICAgICAgICAgICAgICAgICAgICAg&#10;ICAgICAgICAgICAgICAgIAo8P3hwYWNrZXQgZW5kPSd3Jz8+/+IDoElDQ19QUk9GSUxFAAEBAAAD&#10;kEFEQkUCEAAAcHJ0ckdSQVlYWVogB88ABgADAAAAAAAAYWNzcEFQUEwAAAAAbm9uZQAAAAAAAAAA&#10;AAAAAAAAAAEAAPbWAAEAAAAA0y1BREJFAAAAAAAAAAAAAAAAAAAAAAAAAAAAAAAAAAAAAAAAAAAA&#10;AAAAAAAAAAAAAAAAAAAFY3BydAAAAMAAAAAyZGVzYwAAAPQAAABnd3RwdAAAAVwAAAAUYmtwdAAA&#10;AXAAAAAUa1RSQwAAAYQAAAIMdGV4dAAAAABDb3B5cmlnaHQgMTk5OSBBZG9iZSBTeXN0ZW1zIElu&#10;Y29ycG9yYXRlZAAAAGRlc2MAAAAAAAAADURvdCBHYWluIDIwJQAAAAAAAAAAAAAAAAAAAAAAAAAA&#10;AAAAAAAAAAAAAAAAAAAAAAAAAAAAAAAAAAAAAAAAAAAAAAAAAAAAAAAAAAAAAAAAAAAAAAAAAAAA&#10;AAAAWFlaIAAAAAAAAPbWAAEAAAAA0y1YWVogAAAAAAAAAAAAAAAAAAAAAGN1cnYAAAAAAAABAAAA&#10;ABAAIAAwAEAAUABhAH8AoADFAOwBFwFEAXUBqAHeAhYCUgKQAtADEwNZA6ED7AQ5BIgE2gUuBYUF&#10;3gY5BpYG9gdXB7sIIgiKCPQJYQnQCkEKtAspC6AMGgyVDRINkg4TDpYPHA+jECwQuBFFEdQSZRL4&#10;E40UJBS9FVcV9BaSFzIX1Bh4GR4ZxhpvGxsbyBx2HScd2h6OH0Qf/CC1IXEiLiLtI60kcCU0Jfkm&#10;wSeKKFUpIinwKsArkixlLTouES7qL8QwoDF9MlwzPTQfNQM16TbQN7k4pDmQOn47bTxePVE+RT87&#10;QDNBLEImQyJEIEUfRiBHI0gnSS1KNEs8TEdNU05gT29Qf1GRUqVTulTRVelXAlgeWTpaWFt4XJld&#10;vF7gYAZhLWJWY4BkrGXZZwhoOGlpap1r0W0Hbj9veHCyce5zK3Rqdap27HgveXR6unwBfUp+lX/h&#10;gS6CfIPNhR6GcYfFiRuKcovLjSWOgY/dkTySm5P9lV+Ww5gomY+a95xgncufN6ClohSjhaT2pmmn&#10;3qlUqsusRK2+rzmwtrI0s7S1NLa3uDq5v7tFvM2+Vr/gwWzC+cSHxhfHqMk7ys7MY836z5LRK9LF&#10;1GHV/tec2Tza3dx/3iPfyOFu4xbkv+Zp6BTpwetv7R/u0PCC8jXz6vWg91f5EPrK/IX+Qf///+4A&#10;DkFkb2JlAGQAAAAAAP/bAEMABgQEBAUEBgUFBgkGBQYJCwgGBggLDAoKCwoKDBAMDAwMDAwQDAwM&#10;DAwMDAwMDAwMDAwMDAwMDAwMDAwMDAwMDP/AAAsIAVwBjQEBEQD/3QAEADL/xADSAAAABwEBAQEB&#10;AAAAAAAAAAAEBQMCBgEABwgJCgsQAAIBAwMCBAIGBwMEAgYCcwECAxEEAAUhEjFBUQYTYSJxgRQy&#10;kaEHFbFCI8FS0eEzFmLwJHKC8SVDNFOSorJjc8I1RCeTo7M2F1RkdMPS4ggmgwkKGBmElEVGpLRW&#10;01UoGvLj88TU5PRldYWVpbXF1eX1ZnaGlqa2xtbm9jdHV2d3h5ent8fX5/c4SFhoeIiYqLjI2Oj4&#10;KTlJWWl5iZmpucnZ6fkqOkpaanqKmqq6ytrq+v/aAAgBAQAAPwD1TmzZs2bNmzZs2VXLrmzZs2bN&#10;mzZs2bNmzZs2bNmzZs2bNmzZs2bNmzZs2bNmz//Q9U5s2bNmzZs2bK5ZBvNf5lQ2Grp5Y8v2x1rz&#10;VcKxWzjNIbYAL+8u5P8AdaDl9n7X+p8OC0tPzS+oCR9T0cagaF7f6ncGBT0IWX6xzp/rQ4Wt5x/M&#10;PRzJ/iDyob61i+EX+izLOZGpUN9Wl9ORE/yuX2sEaT+cvkO/mitZ746XqEkaubLUUa2kUsePD94A&#10;rNy/lOTO3ure4T1IJEmStOcbBh94xWu2XmzZs2bNmzZs2bNmzZs2bNmzZs2bNmzZs2bNmzZ//9H1&#10;TmzZs2bNmzZRamc98weddZ1bW38r+SohLcpxGpeYDR7SxDbsu1RJccPsJ/lZIPLHk/y55UtJ3sYl&#10;jmn/AH2p6nMQZ52WrNJPK32qVbvxTHabqV3r8bz2LPZ6QeSWt6ApmnIYD1og4dEhoG4M6O03Ll+7&#10;/bFyxeYYZZpIJ4LqARUt7WVGik9UAbvOrMpDe0C5H9YvNFvXMfmnyxM5gACXTWy3kQR+pWWIO0Y8&#10;eXDCCw/LDyYZrm68k69daHfXTPz+pXPqIByq6i2kLKKEfy4YPD+cmiNF6M9j5psw374TKLG5CBqU&#10;VkrGz8f2j/wOKQfm9aWs8sPmfRNQ8vemQBczxGe3brWksIbw/lyWaV5n8u6uobS9TtbyoDcYZUdh&#10;yFRyUHkv+yw1rmrmzZs2bNmzZs2bNmzZs2bNmzZs2bNmzZs2bP/S9U5s2bNmzZsTmmihieWVxHHG&#10;CzuxoAo3JJPbOa3mr61+Yc/1HyxdTaZ5WjZl1DXVXi91T4WhtK78afamyW2tp5a8laAkFvGtnp8B&#10;Coqisksr/CKftSzSH/ZYGl8v3fmKaC48wD0tPhcSwaGh5Izr9l7p6D1T39Cixx/t+rkoVAoAGwGw&#10;+Qy6ZdPfCy98uaFeuHubGF5BUiTiFf4t2+JaNvgOPQNUs6fo7WJuAcuYLwC5Q1/Z5NSRVH+S+Ivq&#10;XmyyYJfaVFqcAqxubBwjAeH1ec9R/wAZ8iuqeTPym8wOHmsG0LU+ImS5WKTTLhSDuwZ1SKRx/wA9&#10;cFWvknzzpDLJ5b83yXmnVaRbHWk+uciRSn1tSs3Cv/A/5WMj8+fmTpSRf4k8mSTIxKNdaPOl0NhX&#10;m0Ro0an/AFmw40f82PImp3a2C6nHaaoWMb6deA286soqQySBf9j/ADZK4LiCeMSwSLLGejowZTTw&#10;I2xWubNmzZs2bNmzZs2bNmzZs2bNmzZs2bNn/9P1TmzZs2bNhbrnmDR9B06TUtXu47Oyi+3LKwAq&#10;eij+Zj/LkItbLVPzGaPUNWiudL8ooVey0hj6c973E1zTdYT+xB+1+1ku1jWdO8vWMMcNuXlcrDYa&#10;ZaqoeRj0WNBQKg/af7CftYG0ny1IdVbzBrEnr6vInpQwgk29rETXhCp25t/uyb7b/wCSuSSmbNmz&#10;Zs1MSntoJ4zFPGssbfaR1DKfmDXCG68j6PIAbGW50hgxkH6PneCPmerehU25r3rF8WXFZ+cbKJgl&#10;9bar/ItzGbZxt3eL1Fkr/wAY0yOatqujTiS285+UZIEnKxzXywLeQNt1M0IMqKP5mXCuw/LXypLG&#10;bjyH5nvNFkkJ5xWl0ZIiW7NbyklD/wADg/1Pzw0N5XdNN81WahVhjjrY3RP8xLVi/wBbEk/PPTtP&#10;uRZ+btC1Hy5dFipeWP6xbUHcTxgBv9gjZOND81eXNehabRtTttQjjIEpt5VcoW6BwDyRv8lsNuWX&#10;XNmzZs2bNmzZs2bNmzZs2bNmzZs//9T1TmzZs2bNnLdO0iDzb+aGvXOtytdWflSW3g0rS2INsss0&#10;Ikadk6NJvxTl9nOoBQBQCg6AD2yPar5NtbzXofMNvcS2us21tJbW8wPOMCQg1aNvhalP8nliH1/8&#10;wLFnN3p9nqtuEBVrGR7ebnWhBjm5q3/IxMER+edDVo4tSMukXMtQsV/G0K1H/F28B/2MuHkF1b3E&#10;fqW8qTRno6MGX7xXFa5ebNmzZs1M1MKNV8q6BqkTx3llGxdg5kQenIHHRw6UbkMAXHlnW4JFl0bX&#10;riAkgzQXo+uxPQU29QiSOv8AkSLiOpah5st4UivvL1vrFpI5ju2s7hefpUJ9T6rcIqt/xj+sP/rZ&#10;G7/yZ+T+pyw3VxZJ5d1CNnMYAOkTlqir8P3Qmpx+GSki/wCViieT/wAydNEl7oHnP9LhhWCw1WFW&#10;gZONB++h/ectvtZj+ZfnDy+yW/m7ypdFOVX1bSaXVsI/5nQfvEb/ACPi/wBbD3y3+a/kPzAHFlqk&#10;cUyMVe2u620wIoPsS8T3yWRyxyoHjYOjCoZTUEHH1zZs2bNmzZs2bNmzZs2bNmzZ/9X1TmzZs2bN&#10;nLPKHl27b8x/O2t2eoS2we5ithbmMvCzCBCXdSV5MjbLRsnEl75ktXYPYR38Irwkt5PTegH7Ucnf&#10;/VdsWtvMVhMrmdZbExKHkW7Qw8VPcsfg/wCGwfBPBPCk0EiywyDkkqEMrA91I2OOkjjkQpIodGFG&#10;VgCCD4g4Ut5Q0FWeS0tzp0sh5SyWDvaF2HeQQlFl/wCeqviNzp3myCTnp2pxXMZYs9vqEQrQj7KT&#10;W/p8B/rQyZS6/rVsUXUNFmClzG9xZslynUhWCArNwaneJeOCoPNegSsYzexwTKaNDcH0XBHUUk48&#10;v9jhorhgCtCCKgg7Ux9c2bNmzZsrj74lcWttcxGG5iSaJvtRyKGU/MGowlPkrRUdpdPM+mTkkiSz&#10;mdFXlueMLF7fev8AvnE4tP8AOOnpxt9Rh1aIV4rfR+jN1qKywji5/wCeS4Uaz+hbyJ4PM/lFmikI&#10;ZpY4Y7tNzWrSR0demFul/l/pivJP5H81XumiJlI09JRc20ZHaS3mq4Bp9liuDbq7/OLRRJItrp3m&#10;i0iqwWNmsb2QHcAA87cUxi/nJpNhGp82aRqXll22V7u3eaBmHVUlgElf9kqLkw0fzJoOtRGXSdQt&#10;75B1MEiuRXsQDVcM65q5s2bNmzZs2bNmzZs2bP/W9U5s2bNmzZxXV5dSuE8y6da6hNp51DzXZWRv&#10;LYlZUSYxK4U9BsuSvT7HzHZwta6H5th1R4bgwmDVESV0EQKPF6kJRyyMvxVRm5YYSeYvM1mGg1ry&#10;29zAEYyXOnOlxGwX/iqT05BX9lcLrPX/AMudSlLW+pPot6KSzW7SSac4ZBQepG/pxvx/l+NckFnZ&#10;+abcmVdVg1S2ajRR3MKxSEHoBPAVQbf8uz4qnmC/hZ11PR7m3VCQLi1pewuKVqgh/wBJ/wCDtkxa&#10;08z+X7u7+pw38JvaEm1ZgkwANN42o4+7DTv13wBq+g6NrFuLfVbKG8hWpVJkDAE9SK9MJ4/ItvZz&#10;RSaPqV7pkcTlhZxy+pakMnAr6EvNKftf62PgHn2yC+u9hrEQR6lRJZTcq1XetxG9R8P2IsU/xjbW&#10;9f0tp99pQHH95PD60W9a1ltTcRIBT/drR4a2Or6Vfx+rY3kNzHXjzikVxy8PhJ3wXXLrmzZs2bNT&#10;KpgDUNB0jUYTDeWySIWVztxPJehqtD3wJNoF9HxOm6tcWioeQgkCXMTGteLesGmCU+HjDND8OBFu&#10;vOtqrrqGm2mrQFuKtYP6EpQmhLQXTel/09/7HItqPlv8rHujealo8nljUm/dm9RJLAqR/LcWx+rM&#10;T/MsjYKsPLXmyzgaTyl5wW/tncH6vqqi8RBvssyMsq1/yuWMufOf5o6NcSfpfygmpafFQm70i5Ej&#10;lRWr+jKFft9nBOm/nh+X91etYXd1Po16G4Jb6rBJaM533QuOJXbryycWl7a3kK3FpMlxA9eE0Tq6&#10;GhoaMpIO4xeubNmzZs2bNmzZs2f/1/VObNmzZs2cRvrmt3qyuyqIvPOnhPTUAkn0jRjkx0mHTVGo&#10;Npt76d617eXC3F9aKUjmaZ/WiR6J8MUrfvPjZshP5BnzjqXk6O7vdQurqKPULtbS7S6V19CN/S4P&#10;BIrcwJFk9P4v5cNrX8zLmbz1q/lfUrOxuLOxsY7qC7vmWxml9QAPG6yho68jT4eK/tY/U7fyDpDR&#10;LfXN95Dvb+RFga2ujDHcNUDjEI2mt3C1HPlEvH/U+LJDBbfmFZ2M0uk69ZeZDH8UUN7AsMpA3EYu&#10;LV1i+JPstJb/AGvi58MZJ5tldbaDzd5Ru7MlWma4WOPUrSFlNFrNBzaNj/M0acc1o/kfU5DJoXmW&#10;S1ulr6ggvS9Sx+y8VwZBTl+yFTDW8HnnTbOM2LWutPEGMwuAbaZ+nAIU5R9PtFsu387RJarNrGmX&#10;2kMVBcTQmZQ1KlQ1v6vKnyXDXTdf0TVB/uOv7e7NKlYZEdgO9VU1GGG2FOqeU/LeqOZb7TLea4YU&#10;+smNVnHusy8ZUP8AqvgH/CN7ZuG0bWruzTnza3uT9eiOwWg9Y+sNh/v7Ljv/ADhaTEXunwXtoGAF&#10;xZyFZOHdjFJ4fyq+KN530K3kWPUmk0t3f04xexmINQVqH3jp/s8Ore6t7iBJ7eVJoZByjljYMjDx&#10;DDY4tXNXNmzZs2amNZFYFWFQdiDuDhJdeTfL04Pp2os3YgmSyJtmJBBq3pFQ3+z5YReYrjzD5VsJ&#10;b6LWkvyFZLHTL6EGSebdlRJIOMjyv9n7HH+bJFBa2mu6Nby6xpSRyXcCNc6fdKkrRF1BaJzQglCa&#10;ZANX/wCcf/LC3L6l5Xv9Q8s6nHFJ6LWFy6QiRw1GaNiaLU/7rKZM/wAu9VvtW8i6Dqd/L619d2ME&#10;tzNQLzlZByaigD4jkkzZs2bNmzZs2bNn/9D1TmzZs2bNnEb+xV9Q1ZVAct52sZZCG4tQRKwBO32T&#10;kq8n2xjj8yXLwTBxqGoB0tZ1uBMJZmK/6PVlilX+Xiv+zzlP/ON1pd2vl/Wbi2ms5mutTljlspbh&#10;rW9gVCVBDCsQZm4t8KZL7PX7yD86PNOlK1tb8YbO4LahbSXLyK0XE8ZoSBbwrx/3b8PxfZwg/NaX&#10;RNZ/Mb8vdNv4vqd79ZlYX2jTi7dI0BaJVVU5KxmpJ/cPxX9vDr88bzUbPyTdazoHmAafqNi8S3Lz&#10;ILLUZh0SFZAkEn7Sv6TR8X+1yySvrnmrRfIy3rwXx1G3s1mYyxpqccjxRBnVTass6rK3+7ZfhT/f&#10;eRnyV5w0T80tCuL3zB5Os5AsxhlEMsUlwWQctlPpXHI/yp8WSfTZPLM18+neX/Nd3pup2KMraPcy&#10;iQQkd5oJgX2p3kwXPrH5n6TZwSRabaeb4HDF7mzmWykJLHjRH5xMgX9oP/scLU80flnqF3JLr2hz&#10;eX9URlja61Kxe2IcUP7u+Qel8LfZf10/mXD5NKlv5frflTzdKiIAssRePVbdjWvxeq7SJ/zznjxW&#10;513z3pt1Elz5ej1Owp+/vtOuV9QUNK/VZ1iap/ljllwVF+YHlkKgvrhtKndgv1bUEa2kqfaQAH6M&#10;P4Z4J09SGRZU7OhDD7xXNLDDMhSaNZF7q4BFPkcIX8h+Ww6S2Vu2m3EZJWawdrZvi6hvTIDL/ktg&#10;eHQfOGmKw07X1voQDwg1aD1n5E1p9YheBx/s0lyx5q8w2kjjWPLdxFbqBS80+VL5Cf2qxqIrgcf+&#10;MOGNh5v8s38npWupQPOEDvblwkqg/wA8bUdf9kMOAwIBG4PQjLrmzZs1cIdd8y/UJoNOsYfr2s3R&#10;Ho2SmnCOtGmmO/pwp/N+1+xyxmieWpILr9K6zcfpDWiGUTkcYoEc19O2T9hezP8A3kn7Tfs4f7Cv&#10;YD6Mg2vapq3nGw1bRPKNwLNEDWtx5hmjMkHJlIkjtQCvquoNGl5cI2/nwX+UcL2/5aeXLZzye2so&#10;oHbxaKqH8VyYZs2bNmzZs2bNmz//0fVObNmzZs2cWa2eTzBrsdWAHnHTpAfDlEoP35LfLNhZ6laX&#10;8jW+nyu09z6rWTPbzvMHYAXHHj+9p9piWyBfkCraV5I1sXqG2ms9VuwDdW3qQRlZTVUlQGWZdvib&#10;9nEfy/sRB+ffm1LQKsL6daFjpTBrYmUn4p0mJ+P/ACRzVcAfnc91f/mX+Xun24NxMt69Fhjm026a&#10;nHkVuzxX7O6+kMPv+cm2aP8AJvUeQu4jLc2/GGZY5yoD8SpkUyBVanLkZWbD7y5Y3ui/lnYvYwTk&#10;pZCYJo12brmhhqGAvviWrH7EH2X/AMnIz+Q2sweY/IKR3ekaa0lhPNBwVxHeSlfiV2anFZ2J+N/V&#10;/wCBwv8Ay5h8uwfnR50ht7mbRLxvQi/Q06C79YFOUkvqNz+ESt8I5YL86p5uP5yeV9M8saqbTSb2&#10;3nnvYNLlCFooX5SPJG5aIuWb4aLkh/Mr80b/AMjabY397p8mrWN1MbOayvIVhlDqP776xEJLZIz/&#10;ACOnL+XE20byBd+lr2p+Xb/yje3VqJTr1lKYYIA4B5G4s5GhTr/eXEKLhtpMfmoaek3k/wA7WHme&#10;zRwv+5T0pqIP2ReWJSrf8ZIpcETedtfh+sWnm3yZcpZKpY3Flw1O2aNdyWVQHFP8qPENOg/Kq9vo&#10;7rRNVGkXrgv6NnctZlhIP2rdyI/+SeSP6j5ws47d7LU4dWhSvqQ3aCJ5FP2eM0WwYfzFG5ZVr5s1&#10;KFWGu6HdaeVLH1oCL2HgvQ1hHq1P8voYY6X5o8u6q6R6fqVvczuvqC3SRfWCjuYiRIv+yXDXC3W/&#10;L2h65am11ewhvoD0SdA1PkTuv+xwpn8lS28f+4HV7vSWXj6cIYXFuOPjFNyY1/4yrli58+WLfvrO&#10;11eLhWtvIbWQOOo4yclavzxZfO2lwxhtWin0duaRH64nGPm4r/eryiC/5TsmHNpqFleRerZzx3MN&#10;aepC6yLUdd1JGCa5G9X8w3s11Jo/l2NLrVl4i6uHNLeyVxs8rb85P5LdP3jftemnx4L8veWrbRo5&#10;H9V7vULoh77UJqerO9KVan2UH7Ea/AmGVzdW1rby3NzKsFvCpeWWRgqKo3JYk0AyJTm984SCJQ1p&#10;5SG8s5IEmooVDKI/2orcH7b/AG5f2eK/FjPI35heStc1TU/LXlhWK+XeMUpjjC2tK0pC4NHoRiH5&#10;LaVPpvkhI5JxcLPfX1xAQT8MUl1Jxj3H7FMn2bNmzZs2bNmzZs//0vVObNmzZs2cfCU8x6+WrT/F&#10;mklendYx2Pvg7yrearbWnmC8kv4Jke4vWt0ubR4EgEMjAqJ4hWdVVeTf8TyIf84xX/mO78j63PdX&#10;kosE1Rxp0iqJ4hFUvMsatV+HJqty+LBeh6xZT/8AOQnmG2CRyXEmi20UfoO1meSSFmCK4DPL8f2u&#10;WFP5jadz/MzyBYLqN1Lbw3txcSW/mBHktkkUBuHrSBfVYj4U4yyr/lZIv+cltFvr38r9VSCxuBHa&#10;vFc87S4pCIo2q5lhqo2/lWJ/i+PnhroBuP8AlXVlbIumSyyaWI3Ehl0uf0/QDhOKo7qQPtfEiv8A&#10;b+HIl/zi/e2yeQL+0lZy1pqE1IrmIG1SRqECGVQSxr/eZHfI09vq3/OQ3nCbT57uGSNV9GXR+IiK&#10;Apz9ZJQGkBkPxLT7WX+at7qdn+ePkZbbUHv5i72Zjt1OmzkvIqyI86hFZX5faX+XJB/zkE2u6L5C&#10;FZ9Tu7OW8tHkgu47ae3QLMD6TzrSdQenxcuf+Tkj8yyaHq35eX+qazoCppD6a0817oV4joYzHWSK&#10;XibWRwtF/d8LhcIfyB0C0uvyp0l7ZdLv5WSaS4tbmF4bhGkkZBW7DSutKfajt/j/AMnG/lz5g/NO&#10;Xzj5s0/VNQuf0Vo8729pEloNShQ1EgiSaMQyMyxMP7z/AFcMtX/MbyXqvnqDyjr3llNduZ4g9tqd&#10;pEJOW26FJAkquOPxLybjgmTSfKvl+69DSfNmoeTbmeT1hY6i3K2kdhVAFuuScB/JFLkg0/Wvzd02&#10;xkm1LStP8ywKf3M+l3HoTyp0DelIph3HxfDJ/k4b6V/h/wA76S02q6D6M9tK9vcWV/FGZoJeKswV&#10;1rSodfjRvixsvka/sLV4/LGvXmlVZWS2n431sADUoq3AaZOX+ROuPk1jztpUEz6ho66yEYNFJpTq&#10;jemftcobhw3Jf2fTaTn/AJOKH8yPKkN8bHULiTTLkBSFv4ZLYNy6cWkAVskVtd2t1CJraZJom6SR&#10;sGU09xijxxyLwdQ6/wArCo+44Q3HkXyxJdG8is/qV61eV1ZSSWkpr1q8DRlv9lgRfK3m1bj0v8W3&#10;DaWV4mJ7W2+tgUp8NyqqB/rNAz/5WHWh6Bpeiaelhp0PpQKSzEks8jt9qSV2q0kj/tu/xNl63run&#10;aLYteX8nCMEJGijlJJI32Y40G7u/7KjIlfq9wsvmLz1PBpvliyRJ7XSJj8MbitZbx68JZN/3duvJ&#10;F/y3wOBqn5ht6Rgk03yKu1G5w3eocSCvHiVMNrt/rS/6uRH8l9P0fyv+aH5jeVNJtzb2Vs1rd2cY&#10;csqJ6ILJxJLfbkyefk4L3/lX9i93Olw8k126FFCqqNdykJt14/zZOM2bNmzZs2bNmzZ//9P1TmzZ&#10;s2bNnGrRGfWfM0zkMP8AFmkCMhkqOM8Kmvfvkj8oaVqumaPrcd1b39us17fSxfvI7oOstzJxaCEf&#10;HEGQ14HjnPf+ccbC1Ty5q1rG6JC+sXdsHNw9tqHRTV4weKyKD9lf2v2sV8o201r/AM5C+cEmuWmk&#10;/RMU0batHydY1dQvGRKBYVA+02En56W63H5i+SI2Wb9HarMBHPBcPqEZAaM1trT9hoz/AL5H75W/&#10;ab4MmH5/yxQfltqpW/t4r/4OCQPLaylC4dY2tVdvrGzfF6vFUT95x/Zw8t9V1K78gaWmsNFPfXOl&#10;x3Mo1S0L27S+mZOTXEIe3DFByWPj637XwtkP/wCcatR0j/lW0stna6jDJZ3z/pGWBvWWWcU5CONe&#10;REfpunL4eX+XgL8sNES//PTzvq4urTVbSB4IheXHKG7JliUqIVTivFePpSMw+Ljhd+aXlq5b87vI&#10;j6hLcwQ3Jla1kvZG1KFp7YpJ6SxIFdY2Zo0f/Ww4/wCcjL0w/l3IIxAUvr21IltLp0DlpjIzNYOG&#10;D/3f8/2vj/Y45I/ON9DP+Vc90w0+Sx+oyWzfp60l06U1hqnpUB5uaclSJOMv7Mq4XfkFGkf5P6X9&#10;elvLm3uIZ1WC6tlurKJoJW3jjjX1ePI/tvxaRH45HvyWu7+Tzb+Ylrp13c3mmpqYuUl0iWCKINKz&#10;lzHBOGZiypxb0+X918P2lxTVdXuP+hndC03V5vrlrb6bLFC99CtpxWeN2PFjtLJsv7z4f3n7v4Ww&#10;B/zkJ5S0p7HQPrSXuhWj6hFBLcTSG80qBZi5ZyvLn6m3Kg/yv5fil/nSy1jTPy7uLryrqGl2tzYv&#10;ayTXeks9m6wKyqyFRI4ZpVHBI24f8Hkq8gEj8y/zITlVRd6aQlehayBO3audEByv9rE7i1trmMxX&#10;ESTRnqkih1+41GEl35E8tzzi5igayuVlWYTWcjwHmvshC7/tfD8WINpXney9V7DWIdQVhWO31GAD&#10;ia1oskBjb/g+eJ/4v1Sxlig1rQLyH1GMf1uxX69b1AryKxD6wqt/xgwy0fzj5X1lVOm6nBO7Ej0O&#10;YSZSCQQ8L8ZUNR0dFwB56/Mfyx5L0t7/AFe4HqU/0eyiIaeZ+yolf+GbiuFGo3Gm+XIz5v8AOEiz&#10;a41YtNsYyXEJfZLazj/3ZM9QJJuPN/8AJT4cD6X5F1fzD5gTzR54ZXjiWM6R5ZUlrW0YHl6k4Pwz&#10;3PL9r7KZ0ZUUAAAACgAHSg6ZyT8ubOzl/OH81NQVa3CTadbq9SPhazDOvE/5aYefkVqn6S/LbT5D&#10;CYGhmu4XT9klLqTdfYg50HNmzZs2bNmzZs2f/9T1TmzZs2bNnEBJIt9q4ERUv5501JG2oVW4jYHf&#10;4uXw/wDDfDkp8hw3LPrU6QN6iatqcaSw3hZpEF7KAJYZDSFlZeMfH/dfxZEPyE1q7vRrujXFpaNL&#10;p+o3cjvKhW+neSRy7zugaESKzxx/A3+r9nG6deaPD+e/mJ2ubnQLyHT7f1rWONbtLuMfvJ5XJSb0&#10;kFYuHH0/5/2uOFP5t6Nc6t+a35bWImhluVnnYXOkOsN8YofSnDsGLJGI1Mso3+P980fHDb/nI+ea&#10;0/Kq/hutQvFaU20YtLu2jf1P9KU/7026emr8E5t+9ZuKL9l8k2ltfv8AldZ3OnfpHR510eCSOa0e&#10;PUusYWkUZeTkVUc1IWL/AIlHnP8A/nFbSrZPJV3fxQw3OqT359VkuXjuVhooXmm0QIZOafzcviwu&#10;/L9fqX/OQHngXd4IroxRRi01hWlnlVxHKZPUg+BfS4Jx/mWVPs/ZwT+Y/nnV7f8APryv+gnaWa5s&#10;4kdrcrqSLbXMlZzFCFHpuI4+cn7TJwk+FcP/APnIzWNAbyRcWmorY3eoNfQR6e8dI7y1VpTPUxSA&#10;vUxQunqKyc/U+x/PL/P0dvb+VtSt/wBO3GkwyWb28keq2xvrZwEaPipkFXuJuXwolw7SfswPhH+Q&#10;Fgmmfk/odxDZXZEk0s5NrOztIpldfWaFmVeHFVX040Zv2+HLIh+VOktZfnL5/j1C8gulmu47Q3Go&#10;yPbahIJy/IwejxX4l/4x8v3Tp6eAPP6+n/zlD5XkeT6pGLABZLoLqCLRboLSNS3BSfhXl9iT99j/&#10;APnJd9An0/RI29D6zLqUTTXVhcVuPTaN1k/0Ft+S8V4u3+r+1hp+eX1iTyGnrzo8olsjbxX2nPDf&#10;zlnU+n68X+jBzVmZeHPjG37XxZOdM8uadrvnr8ztNujPDHczaQJpreQxOeFirrRh4cv2vhxlv+XX&#10;5s6Deer5d87i+sF2j0rWoTLGErsvqoWl+EfycMFj8w/zD0eQReZfJlxco0ZZb3RnW4j5ClRIjMDF&#10;/wAG2GWi/nZ+XGq6idNTVBZ6gKf6LfI9q5rToJgvjk1t7q2uYhLbypNEekkbB1NPArUYr0+WXTCz&#10;WvLmh65bfVdXsYb6AGoWZA3E1Bqp6qaj9nOffmz5K8q6Z+VfmH6np8EEn1df9LkHqTCkiAfvpOcu&#10;1B+1kQ/NicS/85H/AJfWl1cCCyjihnhLklfXa5kIUDoHlMMcX+yz0HTMTnI/ypdD+av5qha8Te6e&#10;TUk1IglVu3+Thh/zjxbwQ/lbYSxcgtxdahKVb9k/XZUoKE0FEzpmbNmzZs2bNmzZs//V9U5s2bNm&#10;zZxXWry4sPNGqaSFUxHzVod5zIHS8HIgE78lNuu//EclXllbc22vtfi2+o/pLUkk/dtay8lupHUP&#10;Lt6g4v8A3uQD/nF92/w/5iNnNLHBHqktYjGstsCsaMCJR+8ZmjKq/wDqrxxugabeN/zknrtxbRus&#10;cFjEt8+nv6IBuPT9Npo5iWkXir+px+Hnwk+3gT87rO4l/M78tp4kM80NzNBPMwfTJ2C+k5Vr5fTj&#10;+FTKyLB9j959rnh7/wA5O6hcL+VF9Eq38NvdmH1GRIJ7Yj1Vok0gLyRbqsqOvwu/7vn8bcDfTdM0&#10;y6/LWL1dHgYyaSip/h27+rCSKSPkRGzG3dX5/Hxf1fi/bf4lyE/84zR29r5BeN720eXUL2c2unXi&#10;GN4nAAUC5X4pOQh58VHw/wCt8GKeSNNSD88vzA1COC4tp7a3s4vU0+l9bcJ1X1RL6hYlpOCzBP2O&#10;E38nDCv82b6FP+chvJMOnw9VhLLpqm2vGEjEfHI3AFfS/wCSXKPBv/OUEl/b+Q0ja/u4rb67FDJp&#10;97bRn1wgYxsLyNW+Ecf25eb5PfN66gv5T626x3lty0uRzLpl0upRuhhYMoa6o/EtI7TPGiPwTl9Y&#10;/ZyJ/wDONUlvd/l3bTxxwXF/E8r3rQX00VyXmuH+KWBgkCHgvw/vPj9NcK/yi8waja+fvPOj3slm&#10;9mNakmi/S1Xu3nYlKieFJIm+CGL4f+Awk806polh/wA5J6ZfXTPok0VrG5n0cfXTc3L1YiRKErFJ&#10;G7xyLw/u05fDyyUf85A2seo6Voelrc2d7c6nqsbWimA297KfRYJHzoqcHlakjNx/vI8G/nlBPB5O&#10;9G7m1azieazL2dEv7SSdJYyq+sxE6BV/l9JXZcn3kfk/nrz5Mz15XlgvpgdAmnQ0bx35ZPKZVMIv&#10;MHkfyl5hiaPWdKtr0v1kkjX1BtTZ/tjp45AJv+cfNP06VZvJ3mLVPLTpydYIJfVgMh7lJNsfa3v5&#10;++Xblk1CxsvNumR7LLautrdsq96NRORwwtvzy8vWxMfmnTr/AMsT1+D65byvE42+zJEjV6/y8f8A&#10;KyY6F5u8s6/Cs2i6pa6gjIJAIJVdwppuyA806/tL8ORb8/2C/k95mYkgC3Qkj/jNHnJPzzYf8r8/&#10;LicEBqaadzSo/SLdvauenK4UebE1STyxqw0mRo9TFpM1g6dRcIhaL/koBy/yc4L/AM4m6/qmt+ZP&#10;zA1HVpA+oXs1ncTrxCnkTcAmi7Bf8nOj/wDOOzV/KjTVry4XOoLyFOn1+emdLzZs2bNmzZs2bNn/&#10;1vVObNmzZs2cR87Anz3qNQrKNc8tMqnbdUm3r9OS7Q9U1m8XzDFcXvr29jc3kcf1uwKWqxwyuAjT&#10;KaTqE+1xTl/r5Av+ca5kTyZqlyumTJK+qzNdXOnuCk8hZlHC3qDFDDGEX/KwLpekof8AnInXnuL2&#10;21WaPT7dBb6m/wBVnDTJ8CW/FeLsnD4n4P8AA/8AM2Ifn+t+vnHyHcataNBo8GoyPcTzodTsA0pU&#10;hDAipcM1Iv7v7C/7q/awZ/zkJbC3/JnU7eKOxSwhvIxYJps7WaCNnDP6trUxySLLy5RVb/fnwYY6&#10;Dp3ltvyy0xNaMMyWWlmG1uNZ0+bTJN42eONbgFaxp8H93z5L+85epke/5xv1S/uvyyl0xob2K3st&#10;Qka0uvqwvbGRDL6kkarx5fDVuXxfCzep/k4j+Xs1q/8AzkZ5wttNSVfVRGP1KX6nAoWglMkUo5Ts&#10;Hfnt+1yb7LYj+ct413+evlCxudOi1SIW8scNnrBNnb8zI5MgmT7dEX4OXP8Aecfh/Zw4/wCcl4tC&#10;X8sIZZba5UzXEH1d7O4M2mW9wPgb1lBCvxj9RV/cfE2STzN5cS9/LLUb7TE0bUZJ9Nf17yAzaYsk&#10;Zi5F5GgaX1D8Kv6MgRJG/kwq/IPh/wAqh0e2uomntpIp6WV7p0htN5yxZZkR1ZHq3xN6nqfa+HI/&#10;+QuqSDz95+Fgs36NS/FwlvpbJJZgc3U8Y5VWeTl8P2Qn+xwBr8UEP/OVWiyxtFdGSNpUto1/Rrwu&#10;sUgHNmoJmKk/8ZVbD3/nJ+e5tvJuhG7NwkCalH6xmjSVR6amge6T94OfxfZ+0vL/AH3j/wA0bazH&#10;kTQZ9NQtb32raYrC1v2ubBnkm+IGN2AetP8ArnOl+Qg/+MPPpZg9dTtgCDsALCBeNKfs0yd5s2am&#10;VTE5YIZkKSosiMCGVgCCD23wo0fyT5S0bUJtR0nSLSwvbhQks1tCkRKjt8IAGR389k5/lJ5lXiWB&#10;tlPECpNJUP8ADOQ/ncqt+cv5aTOg4mKzqT1Xjdhgc72PMkqeeX8uTwqkL6et9Z3FTykYStHNHSlP&#10;gHpt/s8kNM4N+QHlS50H8yvzLjWJ009LuG3tXdSoYK0sgof9SVcln/OO8jn8tIkZiwh1HU4lLHfi&#10;t7LT9edNzZs2bNmzZs2bNn//1/VObNmzZs2ck81afJc+db8xLyaPVNAkYFgAeIkFAD88M9F0q40l&#10;de1O3gu7h9Rv5p1m0+4WdnSVyFIheixvF+0i5z3/AJxtXRptP8wR3QtoZItWmSSSZ2jv2d35ReoQ&#10;wi2b7PHH6ZZpH/zkj5mtXtbdZJdPt7pZ9SjkvikijaSKVWUW6EN+0y/y4D/NXWZPL/5geRL171V0&#10;641JrkS2Ez3schdRb8o7GZpFSnLhyhb9tvT/AHmST/nIvzJFF+VmrQXP1W5+sTLBGl3bzW80YajK&#10;8Mco/eyL/v1GjjVf8r4cNdN1XRH/ACvgt3vdT0WyubARrdarbm5SNDHT1Gd1dGDD4l/e/wDA5GP+&#10;ccPLzv8Al0HSWa4jGqTy2N5Z3bRMUVzEXeF6Rp0+xxfnhN5U+rXn/OQnm43slokgWOONNZVoryRV&#10;2BtmQrxUUVX/AJ/hxD83NKNr+ffkKaNms1uEZllctfRKYmavpwkN/wAD/N8eHn/OROl6rd+Q5oJ/&#10;0cYfrNtcytayS291JGCeQW1bmJH+P9psOfO+sI35SXSLdQm2axe1dfMtlNbyyKYqp6LxLCjkAApS&#10;ORXf42kwr/5x2utcsvyntXmOqwCQu9nPJbi/tPSD0X0YIv8ASeHHanw/z4G/JxNI1L8xPP2qR6aL&#10;6Y6qDHqNtK1tKsRANPq5eN+HMc/2viwB5ojs2/5yh01LC8FpqVvYsbuXWl5wTNQ+nHb1p1RvhZf5&#10;cX/5ye0TVE0jSb6OzIs01K2lvbmGZpoTPJRfhsX+0f8AZfEv7OGn5tWttc+V9K4XWnyG11jT5o4b&#10;i0ayu2X1kXhEnwIx7Nxj48f28nX5aSs/m/8AMJSfhTWI1UeFLSMZ0PNmzZs2bIl+a/o/8q61/wBZ&#10;WeL6o5ZUFW6jpXOPfnBA4/Mf8s7xCDFLFBDJIw3I9VHFM6d+ZLJYeYfJuvzy+hZ2GovbXcpJAC30&#10;RiQNT9kyqmTq6u7e1t5Lm5kSG3iUvLLIwVVUdWYnYZFfIyTy3Gv663M2mr3gnsFccS0EUSxpIoal&#10;Fk48l5YQf847B1/Ltg9OX6U1IkA1pyu3ah+/On5s2bNmzZs2bNmz/9D1TmzZs2bNnL9auGHm2+JU&#10;GmtaHHyABNGDCm/hgPy3daPrekax6mnW813ZXl7DDZafdPbXTAOwZ2UsgEjf5LNkQ/5xs9KTSvMN&#10;pa3kDSjUbhrbRb229WS1dXqGnuVp6hp/l/b5YtoWnzWP5/eYJbeCZHlsIC9xoqrNAEdqu1ytyzLy&#10;Yj7MfN1/ZXCX8/4Pr/5hfl7pMw/SMj3BISyT6lfkc0KASv8AAnVW+FU4srfZyQf85NXdyfylu7SY&#10;6hFMZrXhb3UMcit6cg5H6xArJWn88vJskehi7t/yd5JY3Nk8umeoiaLcC+DepEFX00kDemxrzdI0&#10;4R/78yB/84paXz8pNfyJaBpLyWOadrq4S7IK7Vj/ALk/5H/BZX5f3ot/zq87W0piW6MkcccWrwvd&#10;TOyAFW+sxKyxjevH+X/VxPztdWkP58+SJdQjit5BFJPbTaK31qSa4lPwq8UleKcv+NsNP+cnojce&#10;ULFINYtbi9ivoR9UuI44r+T1pR6awuoR4kj/AGv3fxL+1kz8z2V5pP5Z6pbzPq0Ux0x0e3ZF1hPU&#10;SHgwHNZW4f67w5Fv+cbYdStvy20uaO2guoAzyKunX8puV9R2Ume0lpbch/kyf5Xp4SflhNFafmz+&#10;YltFfWlzdT3Qijj1mRre/noallliUDgrfD8KL+xhB5+tIn/5yV0q71WF7KH6pFcR+iP0pyaBHCt6&#10;SksY2YfZb9n4sF/85C6tdRxeXbjT9Rsntp9RjvHubCVlu5WqBHI1kxKgoF+F/h+P4cm35weZNSXy&#10;naQtN64k1Kxhlg1HTmjuiryo37qVR9XV1/nX4vtfFkr/ACtoPP8A+Zq1qRq9sadt7NM6bmzZs2bN&#10;kS/NhS35b+YgOv1KUipoNhXOMfmX5U82eYvzT8qR6dc2lrHoGl218z3TiOBT6gVqV+3v/Lh5+cXn&#10;n675Qe1tNV0281C3ura4l0m0SWaSf0p0YRRsRsxI+1TOhRaPqPnFLO98x2smnaXHwmXy87KzSyD4&#10;la7ZftBD9mD7H8/PJdcBVtJaCiiNqKNhQA7Zzf8A5x3Cj8uRxUqDqF8d+9ZmNRTOoZs2bNmzZs2b&#10;Nmz/0fVObNmzZs2cg1Gbj5y1lOZavmLQB0Pwlhy47+2L+Ubq1aw1G2nbTJrs3mqRW8FzA1s6rHcS&#10;rRpgD6nJvtyfBx+z9rIp/wA4yx3tponmWV1ls7H9KSNCYwJ7Pih/eLGw+N9uK8/5OLYI8v37n/nI&#10;zXYbessU2nIGXTnaBEkTiTJPHIV9aQc/8pfs/wCVgX86tevpPOv5c2cmlDULY3zyS2upxi1/0gAI&#10;gluQHg4cXd+MSyL+7/awy/5yCXSrL8rNTSb9JaUblYzFDZs81iZ+fpLEzKfSht2pU/3HJG5em037&#10;rJF5V8qWn/Kt47QWthf8tL9FLrR5WtJLhTEWCFlIA+Ir8TT8f22VPsZA/wDnG7zBbW3kOfSNVnVJ&#10;Le6lNvbX1rJ6IIZf+PqhSRq/sr9jAv5Z3N7/AMro87tpt3JDZNJDczW+kqLy1mYrGvNjJRz/AHsn&#10;T7MnL4fgwD+bF5p2o/8AOQXkm1MSXMcfA0sVe2uyJZaxrI7+mp9MDlHxb7PPJN/zk6/p+R442vJ4&#10;UgvLVPqlzbl1uAkqgP8AXQGaLb4+TS8m48ftZJ/Nttq0P5Y6nqGkzXVjKunO8Y0e7XVIGAib7Iul&#10;FU/5h+L/AOVhH/zjreR3f5S6NAlnYXDQPJbzfU7j0buOOV35vLVY2Sc0/Ym/eR/tZEvyZsdAu/zU&#10;873dtePp8rag1omkX8KXjtRj6vOUs43mR+FJPi4/ax/mbRdRi/5yd0m901D6P1L15RoRDypbKHi5&#10;To/wrzJVZF/aj+xm/wCcoUW30Hy6JnS5u21MOwmtvq920aKTw9dAI1X4vi5N8TPyya/m3qf1TyBZ&#10;rcG+tf0jPZqluTHewlhMlEe5+JhyQfaRl5ZIPy3h9L8xvzM+IH1NSsX49xWxTOk5s2bNmzZGfzKV&#10;G/L/AMw8/sCwnZvCioT/AAxXUPJnlLXZNPv9R0yG7msY6WLTqWMaMBsQTv0/aw3TTbBKcLaJaGop&#10;GopTp0AwTTEb0E2c47mN6f8AAnOef848JF/yqLQ5otvrH1iVgST8RuJB1+jOlZs2bNmzZs2bNmz/&#10;0vVObNmzZs2cW8xyPF59v1UDjJ5l8th+5+KJ28dugyVeWorDleWtle3qxS6jeI0OoW/K0aUXMzSx&#10;2/IUpzD/ABeo32OXHlke/JzyvcadZaskdybyGXUrkG9srhYrcDkFPpwrXjsOX2v5U/ysiPl7S7pP&#10;z08zz6kY9V+r2y+hPqrfUpYx+7EfpOFdTxYonqftcuWCPzv1HUdN8yeQnnS4s7OPVEmmutSb63ps&#10;TgcIy7hhI0nAO7JVPg5tywZ+flv5cu/yo1Ki208diYvQk0e6WOIzFxQy2gb02USSO3Cs7py5o/Pl&#10;htYJHY/lXaWjXFlbzHRZIIpdQtZ9IlUJEJT8ezMIz8T8eHJ19flkf/5xi17WG/LK6S5e4MdjM31a&#10;S4gMlqIqiSRUeNeZb94/qV5si/zYB/KrU9Jvvzr88m3smku2SOKG60kmC3jgbhFKRG3psZVkCtz4&#10;/szNif5saXY6/wDnl5Lt4L+CZ4LWV7i21dHjtgsB5KVb920kk1GqvL4eH+xwb/zkL5eubP8ALu61&#10;CK2vrNUurS4u7SC9Eulh2uUVmeJ6OfjK8VijT943P9nJj5p0/S5Py71KdtNh1CVbCVdTGlvJpEgt&#10;2iabkI3Klk5KrcZfhZPsq/8AdYUf84+iWX8ntHH1uO6tWWWKHT9QtuFukiTs1EmCfvNyzcv3nJvs&#10;8PTbIZ+Ss+oL+Y35jzWZu7awgv3aWHR40ubR5PXkUHi6+q4oHaP0uHJf+BxHWY5Y/wDnKnRra1uv&#10;VS4tYxM2m005uCpI7erX4JSnH1X4/wB6v7v4Xwb/AM5Ra1fQ6F5btrgXbWf6Rjdra/tlELGFWWr3&#10;akktv9j/AHaju/8AuvJL+aFp5Vj8oWV3qWiyxCR7RdOuNJuRLYC5dgiBlDR+oi0/303JPsuj4faX&#10;5jsPK/mj8y9Z1CC5e3XVNORxbRNO5D6fbqp4r9kAt8TN8OSzy/8Amn+X+vvFFpuuWr3U7cIrOV/Q&#10;uGYdVWGUJI1P8lclYYHoQcuubNmzZHvzBHLyJ5iFaU027NR12gY4d2xJt4iQRVFqDsenfFs2NkWs&#10;bL4gj7853/zj5Jz/ACl0Y8uVHvFNNgON7MtB92dGzZs2bNmzZs2bNn//0/VObNmzZs2cO80xt/ys&#10;W/YfZXzP5YZq9OItZOg+eTfyDFdINWnlW5aCTWdVWNfVWaFgdQmSojpzi4cPs8uP2n/ax3kO0NvY&#10;atZhbZJvrMi3JswYGa7MY9RuJA9JmjETfD8PLCV/Mljb/mzf6dOba3vZ9Pg+prek1lRHaZ0D1pGx&#10;58ePx/DFG68/sZE/zzstFOueQI9XhbRbaLVnePU7J1nVEjCuqfV+ALySzcfj9J/Q+L+99RsMvzs8&#10;vfpX8sL/AFmEaRq97bWqsmrXNsILtEUsWeOVW+GUBvhh4xKr8/2v3eGVq+v3HkCzbU7+9jludOVt&#10;Qj1vTl1CDeKjM5tliZFqjNyuWd/Tbk68sjP/ADjC0sX5dLFaJPcmW/nS4v4LhH9MH91GXt3bmnH7&#10;X2P2fUZ+OFP5dWtve/8AOQ/nwX6xXcscCyRyXINpclk4KoiRafDxC+o/7Xwyft8cL/zrtpR+eHkn&#10;VNZUWunXEG7ajW8sEaHmWRBFxZq/Az0b7UiSf5OSD/nIaDWrH8pka0jt7awhu7a4knsLpoIJVeUS&#10;U+pyBvVHqcH4+qzc19bJf+YWvQ3X5TasZ5bDUZLjTLkompRyacXKRsBKkMyuXkXqqp6fOT+7deWF&#10;3/OOkthpn5T6Jyvr9YGDTkXUPG2Rnlf1Ehf0yBFzc/7t+0vq/ArNhD+SGhhfPX5haxpbrqemXmpt&#10;awatp88cCxsQ80oEBKxlY/WjVZQj/H/dfDzyP+e4nu/+chvLVprLC5igtPRR9ZQWcLhzPw4vEeUv&#10;Fz8Mi8fUnTj8K4d/85G2EENv5dvCtwLF9cs3QzS/W9NcSKwblACWJov7P20aXjh3+Zuk6Lc+XdLb&#10;VY9Lup7TUbVFkh9Wzlj9S4iRTHZhqys/7xnX4eUfxRccmv5dyPL5i8+uWDR/p0Ko7gx2FqjVB7fD&#10;8OC/M35Sfl55ll9fVtFgkuhzIuoeUEvKQUZmeIoXP/GTnkXH5QeatAFfI3m+6sYwSRp2oAXNqa+5&#10;BZf9hwxa283/AJxaG7J5k8tQ61bKC5vdGcq3EdvRlJ6f6+D9O/PX8vbm+XT7y9fSL5yQsOoRvbhi&#10;DSiu445OrLULG+txcWVxHc27fZlhdZEP0rUYIr7fTmr7YRefCo8j+Yi2yjTLwn5fV3rh3G3JFbry&#10;AP34/Nmzm/8Azj27n8ptI5srMst9yK9Km+mNO3jnSM2bNmzZs2bNmzZ//9T1TmzZs2bNnE/NEat+&#10;YGrszAcdd8tuF36rBIcn2n6Wn6Rvru3s4ComuVVba5lEokdyJGkjYiFXkbm7cf5sgX5M3vme9Hma&#10;y1KYNd2upek8F+jMBOkaB2EqH4j9iNo/8j/KyLeX7i4g/wCcl9cdpSLP6kDP+jh9eiZB6bgyhxI0&#10;SsA3L0v3iSfAmO/5yBme7178v7+x1GEaomrLZB7aN7e+VZZUUbS8glP+LFj+P4l5r9k+/wCcjdR+&#10;s/lLqFpcx3NrdWrwuTfWTSGRg3FSlxbcrONzy5cuf2fh44eeQZddj/LzSL67l1W2vJbOCW5uVlXV&#10;UkeYKOfpkySrRF5/B6aJz+L1cJv+cYxbL5ClEdtZrNJfXiXc8UoF3OwmYxtMoA4bfAi8/srywq/L&#10;uy0G0/5yA85Eag1vemOKJbK/T17h1oHndZz8KRVX4f8AIZP5cC/mxazaX+dn5e6jFyfRh9ZitLfT&#10;/wDSZS9ZGlpA5K/H6qCR/wCXl/vvBn/ORuoQ335Rl3YSyw3UJhN7bS2dwjtMQEiqoi5iNeDKv7Ks&#10;/wDk5KvN09+n5f6qs8eoRwTaNLK1lfWqarDVYgD++iZ5OVTz/ey/D/e/ZTjhP/zjhY6zF+VekHm8&#10;9tNPNNbPa3AEkUcpaqPDKPRCK2/FXdv2uORn8mrf9GfnX+Y2mNdxTXDXCvG91K9pM/755HKRQqIm&#10;/Y9T4V/3Xw+F3XK863V9H/zkV5Wa6VHgks5I7abUDFeRAFJSWAgFR8Xwpy+y/wAeHn/OS62Mul+W&#10;zLCkFra6rY8dRtZf9LhhkJDfV7QAEtt+7b9llXJF+YD2Gp+WLGY3cc3papYfHqdkVuWrdQoIoSwh&#10;4yMC3x/G7LyXDP8ALy/httZ/MK61C5SGGPzAQbmZljRUFpboql2oNj8P+tnRVdWUMpqpAII3BB6U&#10;x3yzU2wu1by7oWrwtDqmn297G4KsJ4kf4T1FWBOQyf8AJTy7b3Ul35dvb3y7cMGKJp8xSFXIA5CI&#10;1T/Y4wWH52aHAfq2o6d5oRUHGO7iNnPUdlaI8Gr/AMWYbeTfOfmPVr2XTdd8r3ui3tvHylumKTWT&#10;sKDjHMpHJjy+zxwZ+ZUjR/l95lZaBjpl2or35QOKb/PDrSnlk0y0eUASNDGzhTUVKg7GgrgzAl3q&#10;umWbol3dw27yf3ayyKhbemwYiu5wSTQE0r3pnPPyFfl+Wdj+7WILcXqqq9KfW5N9s6LmzZs2bNmz&#10;Zs2bP//V9U5s2bNmzZxzzkv1XzD5j1N1m9Gy1HQr64aCMyuIIUZZGCrVmVQfi44WflZ+Y+ieaJde&#10;W6vNOtueo3L6bZzF7O5kVpCwkmcMvqV5dP2cK/8AnHHzY8dr5r0WW/eW7s797yP1I5LiBY5SQSZV&#10;5SNycdzyw1028sIv+citWsJbb1r+60qCOGTS2aEQpWsz3Cl0+P8AuuLr8S/8Fif57aTJ5h1TydYW&#10;Grubk6zAqaLcRmASmH4pJvU4RS/BGjfF6jcuX7nDT8/7J4fy51qCO31cQsgdrm1uVmtvgZeInWeV&#10;pY4Vp9mGP7WCPKdhdt+WlnHpkdjqNz+jVtnk0u5fT5OXpfuSxBRVdSfj5Ny/l55Ev+cXLW3sfK2p&#10;wSPBJqD6nKLdJ4TT1IxRwtxQtLsv/G2AvJENtpn/ADkF5yWOWfjLHGI/0cv1y29OUlpPrXLk3wf8&#10;K+O/MiMj89vy9eW6+vyuksUFvYBrS5WGQylZWPJVQqJP2eDOqYc/85HajqNn+Vc0cs9w0NxdRwT2&#10;V/bJWSGOUdLiFWWInivGR5Obp/lZI7q2gH5OXkMGj3Wk2z6TNJGmj3SXESB4yT6ZV19SvV/3P2f8&#10;rI//AM45+WY7f8r9Nks5tN1H6+skt4yFra7geQ8liNzDzkLLT41pEy/zZGvystZLT83PzKj1GCOy&#10;ZmQrcTRNqVvC4ck8p5CrElH+y5Xny/ycD67pMtr/AM5IaFfWJEQvrMz8NDYNJ6SqV9RopFHESL/e&#10;Rp+x9nDn/nJKaS98v+XZvie4h1e3hnsri3+q3UzBtjHOBSJW/wBb9pWyWfmVdXFr5b02O9j1Wyku&#10;73S/VtiUvrb1EuYyYZJyS0a/zyD01bBn5e6ZZarrP5n6XqUCz2NzrpSWBt1ZWtYu3bccv9bFL/8A&#10;Iuzt7hLnydr+o+VJhtIltI1xC4AoOUcrfFT/AC2fEHk/P7y9AlU0zzbbW9TIV5Wt7MprSv2YlYV/&#10;ZibFrP8APzRreG6PmzRtS8syWRRZzdQmSLk5oAJIuQ6/zccnuieafLuu20dxo+o299FKnqIYZFY8&#10;fEr9ofSMNa5WbjkO/N8gflj5lPIpSwlPIKWIoPAZItA4nQtOK9DawkfIxqcU1XUrfTNMu9RuDSCz&#10;heeUkgfDGpY7n5Z500vRbTzT5D80fmz56hku5b6C4Oiae4IWytUJSBoq/ts/F+f8udI/Jnz/AGuq&#10;flJYa1rF3FB+j4ntr6eSZWp9WqnJ3Y/acDlvm/5xzuFuPyts50/upbu+eLqPga6kZevsc6fmzZs2&#10;bNmzZs2bP//W9U5s2bNmzZA/MXk3zVF5kuPNHlLU4bfULuKKK90++jL206wA8PjT44zQ9shut6Np&#10;2oBIfO35Xn13D+vqej+lcRRo1ayVj9KXn/zzZsi2i+UPy4h1N/8AlXXny78patcL6c2m3VVL8dxz&#10;S4VGxa68g/nD5f8AzBf8wZbOy863AgW3UW7i0leMIAsqJsqOq13Dv9rIl+bP5j3Go+bPK8V1p+p6&#10;INJvU1C+t9Y5PDCzMoHAqBI6gfyycP2UzpH51+YPLGp/k/q1z5b1WG6JWJpLWyvI4UeNiFPO2cms&#10;f7XoKqu+SjT/ADBo8/5XaPf62bK8WWyUGTUomsY3eKLlxXkknHpx5j4W/YyM/wDONt1BN5DFzZTX&#10;8CHULh5oGQTWQZ5CzLAePP06H7fP7XxYVfln5cuW/PzzfqkKw3lhARE1zayC09GScc6/Vh/ffA3F&#10;2+zz+PCn85YLeP8APHyI19cSMoZljOrJxtRxk/dsJImV3/eFeX+wyR/85FrMPyne4sLhhFdajax3&#10;Qt7oz2vEuAVWMhgUMn+6k/4bJTPZafbflZd2l0LGOeSymFy0Kz6Ir0hLfCtBI3+V9iN8hf8Azjje&#10;fpX8qdPgvY4ZjYz3MNuLmwdYVVSCON5Eqxxn/fkjepLgT8nta1S6/Mbz5ZaLfGDR45zeRJZoL62a&#10;X4UZw8pS5n50+ymbVdSS+/5yU0yPXYFuobaxb9GllOnvDUVZpjIV9VtjxHP9rE/+codQMsflq1aS&#10;+Syn1OP1IrhVbTZFQg8zKpJPHl9lftJzyY/mf5P9Xypp175agt1tLC9s768mtbmRYXjhmUyKkC80&#10;l/yeT4efleVXzr+ZCDr+mYmb5taRnOkVzYjdWVpdwmG7hjuITQmOVVdSR02YEZB9U/I78uryR7i1&#10;079FXzBuN5p7vbuC3eiEKfuwDB5A/MbQLcp5d83PfRrxC2usRCcUU1osq/Ev3Y6bz/8AmRoTgeYv&#10;Jz31ryo9/ocnrqq+0D/vm/4XDvyh+a/krzbez6fpF436Rtt5rK4jeCUDxAcDl/sTiP50yGP8p/Nc&#10;gXkV02c8enRckHlRuXlfRmrXlY2xr/zxXIf/AM5CXZtfyd8zEU/eWvo1Nf8AdjKvbAPny1tU/wCc&#10;cr+GOP07ZPL8bLGKjiqwq1M8l33lrRrP8v4rjTfNs95cXtxbtc+WYraaONZXYgM7k+iWRPsc/t53&#10;nyDf+c/Ls1hH5SZpfy4tr62029sdSiVdQN9cuFulg4KGCwyMv963/GP1F+LPR+bNmzZs2bNmzZs/&#10;/9f1TmzZs2bNmplccJde8v8AlS/tpn1uxtJrdQXmmuEQBVUbszkAqP8AK5ZxTy5ba/5m886yfy08&#10;xy6J5W0WCKK3idGubOW6k5V4wSsB6XHp/q50CyuvzOsNPS080aJZ+aNis95p0kcMjpyFS1tcCOPl&#10;xb7KSL9nOfaxZf8AONnniSW2aZfLesWylJxwewW3a2enCbkPqBZH/Z58/wCV8Xi/Ln839J0S6tvJ&#10;Pm3T9e8u3Nv6dpYXyLKjI68W9LZ41Tf4F9X0/wCbC78u5tc/KPyk2m+YvKuq/vJZmuNX02VbiJFO&#10;/L0gxVDt+yjZHvys/MOyn/O7zRdtfQR6Zq8dEn1ljaXMqQ0KJGVoiScR+3x+D/K+DD/80tRZfzu/&#10;Ly8PKJDbuPUQjUouNQDwhjBb/XlH2vgb9nDj/nIu/wBAj8gXCXkdjHcfXrJ7SW3m9K7jV3VmmFvx&#10;9Tmij7H8vx/5OTLzbdWlx+XN+6a7DHpdzYvGlxrlr6nqKYiyleZtzIzr8XxLN/qZGP8AnGrQ9R0j&#10;8p9Pe4S7gF7cSX6S27xzAxGiqDE3Nl9SnxLHFy/ysLfyyjtD+df5hyXVpC9yZka1u2LWV2PUiX9y&#10;kDsPgZPj9Rv2l5/t/CW+ZpNUm/5yX0LT5PgDWCgw6yI7mGQHm1IREPhYlacv2ZMv/nJaCxih8sXl&#10;pbQqRqkfGeKUSxkyIS9LL9tl4r/wXH9vJZ56ihbyxNdTXOnXc6vbRLPPayWd4OUqcfTUFVdh8XBB&#10;Hx/y8MPK+iPqvmj8y9ON/d6ekuqWjrPYyGCdCbSNjweh+3gq68s/nD5fEkvlvzHB5hgoxj07XYyJ&#10;B/KFuYSpY/6/HEP+Vs+bNEgjj84+TL+GaoWW70pReWo/yidiP9VPVyV6P+ZnkbV5RDZ6vB9ZNP8A&#10;RpW9GWpANOEnE1+LJMkiOodCGUioYGoI9jjvbLoMRW0t1mMyxIJm2aUKA5Hu3XIl+cqq35U+bQyl&#10;l/RV0SB3pExw48kvz8m6C46Np1oQPnAmQv8A5yQYj8ndePD1PhhHA13/AHyjtkis5dDm/LGyk19o&#10;U0ebSYDfmenpem9uvLlXtkC/KDyv5C1H8uvMml6bTWfLsuo3cUV3cqvOZFiiYNWibJIX9Nvh+zhf&#10;/wA4v+R9DPkuDzFceveai17cNC1xM8kcRRvTDpDyMQlIH97x9T/KzvWbNmzZs2bNmzZs/9D1TmzZ&#10;s2bNmyi1AT2GeZvP/wCZVh578u+Z7a6vbrQLCyiZNGs+LBNQuVDfu55ACpDSIqrFy4+n8WSr8iND&#10;83eUvINE0i0v7m5Y3TiK8RZ2RkAjT7DoOPFuKs/7f7PHJhJ+dfkOy0m8vNavDo99pxeO+0a8AS9S&#10;VBXgsYLerz/3VJGWjkVl+LOT/lprmpfmB5U8yeWNM0QwW+v6jf3Wo6zcqptbSC7IZVAG892n2ePw&#10;Krfvfs503QPyH8maFo6WWmzX9le+mkc+q2l1LBPIEPLiVUmIIW/Y9PI0vmb8y7fze/l/ybqcPnCz&#10;s0pfzXsaRJayRsR6L3EVFaTh9r4eXL9nGeZFhmWn5gflct1GlWbUdHRLsR8wSzEL6cpbI/bfln+U&#10;Op65Dq/lLzVe+U/MNmGS3tbmQxyxydBWK7AdUNfsxtxbl8OB/wA2Py3/AOchNa8vDRrl9M8yWEDR&#10;Ot1BGkF+xiI3Ilov/JT4sMfMP5oWmkflff6Drela5oWq/owWyG5hN1bzO1uIVCvOXVUYnk6/u+K/&#10;tc/hxf8A5xbmU/l2g5pdajaXJVrOG+cTxQk8R6lsxWGM1Pwq396v+V8LB/ymklP5zef9PuXgvJnv&#10;49tWjBvXWIMOcMkStFxRF2j+Bnj4P8HHGeaVtoP+cofLX1NjZ38lg8uoTWrG7d3Ky/u+DcvSQ04N&#10;9j4Pi+DB3/OSujyXGm+V/q0sMt+2tRNBGiLDdsssblFiao6en8X+VwyT/mImov5agg9bULRZLm0t&#10;5LS5t4r0S/6Shb9+SXXly+GV5I1+H7K/Dkj8jWU0XmrzxdyGpuNUhRaGoAisoCBTx4uvLJrl0yP+&#10;YfIPk3zEF/TWj2t6ytzEkkYD8qUrzXi//DZEbj8mZrBQ3k/zPqWguCT6JlN1AwqSF4S1IQV/ZOJL&#10;efnv5fcPeWunea7BKtPJbk2d2QGO0cZ/d1ocePz/APK1iIk8z2GoeXriVgvG6t5Gj3FQQ6ryYf8A&#10;PPJx5e82eW/MVpHd6JqMF9BKvNPScc+NaEtGaSJv/OuAvzIhef8AL/zJEih3fTLsKpHKp9FqCmDf&#10;J0LweUtEgccXisLWNh7rCoP6shf/ADkc5T8nddbkUBNqpYdg93Etf+GyK/ncyJ/zjZaQO8kTTWul&#10;xhFpybiI3dT/ALBHbOI6B/zkL5j8n/lxD5Q0i2hjux6no6u1C6I0lW5QEMOfH/fn7OdX/wCcU/zJ&#10;sm0Gy8kT6bdW90klybfUih+qzyL++ePnReMqxnlw/lz0bmzZs2bNmzZs2bP/0fVObNmzZs2bKK1B&#10;HY5Bfyn06xm/LfSYbiCKePlO5R0V15fWJfioaitDimoflL5alu59Q0qW70HUp61u9MmaEjkDypGe&#10;UXxV/kzjfnL8gobv84PLp1rWrjVrXXzMLiW4CC546fbA8C4ADeoqovLivHk2ehNG0XQPLWjx6fpl&#10;vFp+lWiFlQfCiqKlmZm/F2bIZd6vrf5h+tp/lqeTS/KpDRXvmIoRNcEMVaKxBKnh8Px3H+V+7ya+&#10;XfLOieXdKi0rR7VLSyh+zGg+0x6u56s7ftMcNafh0wj13yR5S1+RZda0i1v5UHFJZ4ldwNujEcu2&#10;RJPyZt9Idp/J+v6noFw5Zmj9dry2YsSSWguS6/8AAlcdqNv+atray21/p2kecdLGzW7f6LdXAIqC&#10;ySK9ovFv8n4s5vqeh/k7qF67a95a1fyJqpkpNcWkcsUTEBSrrJCskXEH9r0o/i+1gryV+Wut6Guo&#10;an+Vnnyy1M6kUe+jv41nDtGXZWeSNnk5/vW68eXPIndWX5n6D+c8X5h+aPKzrZWZeG7l0JSVmRop&#10;I0kO7NIW5Lz+zyX4ftYr+eH5saD500Py5Y6Ss9tqKagJLrT7+3aGaMKOAdpj9hKv8XH7X2v9151z&#10;zPqoh8t6aFmuGg1O6sreea1uI760V/rEcf1cyyn1Ak/ILyjX7X95+1iPlu58wanqf5kaXoV5FpWp&#10;RazC9peSJ9YKE29ukhaJhw4PHBxT4+XxP8K8FypfOf5zeWxCmveUE8wwVWOS/wBBl+PZd5DbyAyN&#10;U9v3eGOj/nt5EvZI4NQkuNCvJJGjFtqcRhKlAD8cg5wpWu3KTlk8tNSsL2MSWlxFcIf2o3Vxt16E&#10;4JrmxC7sLK8iaK7gjuIW+1HKiupHuGByO6B+WHkXy/rc2t6LpMdhqM6PHJJC0ipwkKsyrFy9FBVF&#10;+xGuCfzAvGsvInmG6WYW7w6bdvHM3RXEDcTvX9rBHk5lbyjohUfCbC2oDWv9yvWuQ7/nIe0ku/yf&#10;1y1jPF5nsEUgFjvf24Gw3ORn8/vNHlPQPIFp5Mv7mSe+uPqCGOFQ11HaQSgy3arTj9i3kX7X2mzy&#10;z5Z8nx+bLOSy0dLy780vOkWnWNui+iYEJaeeaVyPT41hX+VW/b+LPW35HeQPzD0Gxtj5yu4HW0+t&#10;SWtkgEs4uLyRWkmmmHwckCSLHw5NwuJP3nH4M7BmzZs2bNmzZs2bP//S9U5s2bNmzZs2c30W088+&#10;SdOXS7bTI/MGjwTStayW8qwXSRTSNIqNG/wPxL/a54Mi/OTyrDd/Utbju9Bu1TlKuoQNHGrVAKiV&#10;eUb7n7SnjkV/M7z/AOVNJ88/l/rkt+k+nQHUXmntWWcLFcW4iRyE5VVpF4/D/LhxbaV5j/MG/a81&#10;6KTSvI6MHsdBaiXF9xHwzXhX4449+S2/L9mPl9n4ukQW0NvDHDAixRRKEjjQBVVFFAqgdAMWzZs2&#10;amMMaspVgGUihBAIoe2Q3W/yf8g6td/XW076jfEUa6093s5GWnRjCUDfThZd+RvzE0e2nbyp5ueY&#10;7m2sNaiW5jRRuEWZeEv+yblhPqeo+Y3hNt+YH5f2+qxOwBvNKK3ScNwzOjgSg0/ZyGr5D/JPVdUt&#10;F8reaH0HVtMnjvY9OvXf0lkhdGHOG64DlyCfDy/2Odi/LvyvfaDb6zNfX8Wo3GtanNqRnhQIlJVR&#10;AAKn/ffL7TceWS/39sBalomkapF6Wo2cN5GOizRq9KGu1RkF1D8h/JLytc6K135euzG6LLplxJEv&#10;JwRzaOpVmFf8nAEOi/nt5Zjley1iy832qFvStdQQ210VoSCZ4/hLf5PHHaZ+dOo2caQ+dvKmp6Fd&#10;Dj69xDCbqzRT/uxpIyeCD/Z5MPL35j+RPMSctG1u1ujXj6fP05KjbaOTg/8AwuSTlka/Ml7eP8vv&#10;MrXHERfoy7B57iphYL1/yjhn5bhaDy/psLfajtYVNKjpGB3yJ/npcXtr+V2sXVg3G+gezltGFNpk&#10;vYWjbfbZ6HIhqXmC6jvYtM062tPNH5q6nbRw30saq9lpdq32i77qsMTO7LH/AHk78v8AVwJ5Q/Jv&#10;yZ+W91DfXfme7j82XiNG7WR+KUsQ7COzRJnkQsisyyJIrMnxZLNB1H84pbi8uktra80VQH0+PVwL&#10;HUZvhUkEWwkhhFfs+rHz/mTNpf58+V5tSm0nVbK90vUrKZrXUf3LXNrDMhoR9ZhDIY6/7tZY1/n4&#10;ZO9M8x6Bqgc6bqNteCJvTkMEqScXpXieJNDhjy+7xzVy82bNmzZs2f/T9U5s2bNmzZs2amBrzTrG&#10;+ge3vLeO4gkUpJFKodWVuoINci+n/lH+XenatDq1lodvBeW55QFAQiN4rHXgtDuvw/Dkwpl5s2bN&#10;mzZs1PfK49PbCXW/JnlXXIJodW0q2vFnUrK0kSljUdedOVf8rIU/5HwadHx8n+ZNU8tgOsggilM9&#10;uWXpzicguP8AJMmCrnUPzk0KIcrCw82W8TEvNat9Ru3jA2JictF6tf2UzR/nb5bsoYh5qs77yzeS&#10;UDQ39vJwBPcTIrJx/wApuGTTR/Meg63bi50fULe/gatJLeRZBt1+ycMcayqwKsOSnYqdwa+IyGeY&#10;Pyb/AC51yBo7nRYLeUszi5tFFvLybcktHx5f7PljPJH5YN5S1N5bXzFql7pCwehZ6NeTepBDuCWH&#10;3fBxVOPJsO/PNlb3nkzXba4UNDJYXAZT02iYj8cG6dcxQ6Ha3E8ipEltG8krHioAQEsSc4t+aPnH&#10;W/zL0O88o/lxp7apaXMqwarrb/u7VERg/GKRqVbkF+LE/wAq/wAo9Z/L3yver5l8zQ6Q2ozCa4lt&#10;DGtxSNSvpfWpRyb4ByVY1+1k90hraBlPkry5RpmRZ9Zv1NskkQFS/Jg11O3+wT/Wwv1i10cXyW/n&#10;zzNLql5cMWi8racsoh415LW0tBLeTKg/bmZo2/aXDgt5pkthaeXdNtPKuhooP1+9VBMqtUs0NlF+&#10;7j+H9q5mjbl9uDIfpXk38tINVunhhufOnmm/n+s6jqUJK0l6cmkhMNtbgfyc8FaVov5keXJZ9W1z&#10;zja2GmsWaz0W6/0mOP1HDek07hJm9Nfh/dl8N9C/MrzbqCTznylc3NhHcNDDe2ziP1Y1anqpDcen&#10;Jxwz0j84fy+1LUJdM/S0VjqsDOlxYXx+ryo8ZoytzovIfy8uWTCGeKeJZYXWSJxVJEIZSD3BGK1z&#10;Zs2bNn//1PVObNmzZs2bNmzZs2bNmzZs2bNmzZs2ah8cKPM115es9FurvzD9XGkwIZLo3Sq0QVfE&#10;MCDnnD8pPK3kvz75/wDNWt+XY77y7pdmIV017KZoHWV683YfFs9A3o/ZXOuS+Vfzf0aMHQ/NcWtx&#10;pUm01m3USOT0H1iHjx/4DCjyr+e9/cPqNt5l8tXVlJosjwarfWQNzbRyof5aCRVK/Hy+L4cnWifm&#10;X5E1u2+s6frdq8dQtJJBC3Lw4y8DkmDAio3HjhH53vrGy8n63cX0y29sllcepLIQFAaNgOueb/Lf&#10;5leafzU1HTtDuNJvrbydp0Mf1630wM8l1LGgVI7iYhVWGVvtKv2f5s7lBp+vW+l/VIBZ+S9Cioqe&#10;mY5bgLQftH/R42b+b942JJNpMNwsemaddea9YhjrFqN0wMXF3oV+tSD01A/4qjf4c3mGC/4C680+&#10;Z/0LYgq8Wn6QzW8rlftI0o53M/8ALxgVP9TEPL8eoQxMnkrytBotncOGm1XVw0UstDR5GtlrdSsf&#10;+XiWBsDeYG8uWtwbbzRfXPm/XJWHp+X7ONzCpJJQGxiZ4o0/4tvpH5/78w4MXnW7tFigFp5N0mNQ&#10;ioyxXN0oB6KI2FpD4fblwq0Z/JLajImiWtz5s1aAvI2o3TGeJWJq3G5mpbRtX/fK4Z6vFrdwI5PM&#10;etxaJp9eQsNNdhcTU24NMayN/q26YWaJKwt2tPIvlJLe19Qg6vqym2RpK/HL6TKbq4LAfab0uX8+&#10;ENp5K8u+Sjf3V/5o1SXXL5nle00cuGWu4EVnGJuIH80/wYY+Tp/+chQs0+sRaTJY7mzh1B2hvSn+&#10;6/Ue0WSBHI/vPg+1iuhf85A+XryeW21TS9Q06WCR4XuI4WvLR5Y24usc1uHLAfzvHGmT/R/Nfl3W&#10;VY6XqNvdlDxdI5FLBqV4la1Bw15ZebP/1fVObNmzZs2bNmzZs2bNmzZs2bNmzZs2IXVyltazXEgJ&#10;jhRpHCipooqaDPI/mbzR5j/M3R9Z1zzJpmpW/lIwSJ5VFpFJ9VS558Y5ruit6n+t9lc6L+THlvUf&#10;KWi3On6B5o0LVJbmUXMvP1FYfCVANCHP+yXDfzD/AM5Eab5Ot5rLzppVxY+YI4/UtbW2HrW14hqF&#10;kgm6CMkUbn9nIt+Tuq/mR530DVxBDHo1hrF/c3Wo65LH6kriccRDbI1FcJGqp6zZ1e0/KD8uLbQY&#10;dGOiW0tnAB8ciD1WYChZ5NmJP+tnJ7p9abzusv5aeZrq18paTFKNWub2Z7jR45yQq29qJeXrv/Kq&#10;c+H+62wwh/Lr81vNps9U87XialpMFZU8r3D/AFISkbpJL9Xjorn9mOT4o/2pI8P7rztr+gahHolp&#10;5SPlTy6rIkmvTok1vEONf7q1LKxbjx5NL/lPgm987fl5c6vb2El2/nDX5WP1XTLdRIgYLzJ9LaGN&#10;VUfE0jNhxenzR6Dz65qtr5T0RAUjgtWjMxFeQ5XEgCxtwX7MCfay9Mlslj9Typo82qXLrVNY1F5I&#10;o2DEt8VxOHuXo37Kw8f8rNq91YolnbeafMDjUGZvV0TR2kRp2kFFQRW4e/dEX+V+P7T5WinVks/q&#10;/lfy3b+WtKpG31jUgIZmWh5t9UhDuWRR9q6mhflhPdf4TudQMepXV3581VZEK2FugltLcqfh5wxU&#10;toqfz3Tu2H+oJ5ra1R59Qs/KekxxkPHGqTzjf4UDvxgj4xr/ALr9T4sK9Gn0OS5F15b0q78x6nG/&#10;w65qBZYgHFSUuJh9kfywRZes3FzAqv5y80NYM8nOLQdFLJK6EEIgaINfTVp8XDgmCfLyXK2UieUP&#10;LCaHDMin9IaoBC7OTTkbeP1JpuI3b1pbduWA9Uu/KbXyafrWp3nmzVuIin0axR5bcVbd5rS2rAlK&#10;/wDH27YdxReZ/wBHxJbJp/lPSo0IWIqLiWNSfhXgvoW0FF/lef4sgSWP5c3Go6hZeWLU+bPON4ZJ&#10;LvWGkIjildOLSS3UfCOJR/vuH4v2c6b5G8vap5f8tWel6pq02t3sCj1r64pyY0Hwr/kLT4almyQ5&#10;s//W9U5s2bNmzZs2bNmzZs2bNmzZs2bNmzYU+an9Py1qr7graTmqgFh+7PQHbIl/zj+nH8nfLCkU&#10;ItnBA9ppMkeueRPJ2uy+tq2kW11OAf3zJxkNf8teLH/gs4f53/ITydH+YfkixSS9urHUJp0vLa6u&#10;ZLgmK1hMyqrOS0aGnFlXO931/oPlrRTPdSQ6ZpNjHQFqRxoiDZVA+Xwqv2s5HqGuX/5jCKfVbe+0&#10;byOZQumaUqlNQ1uSnIAqD+7tqf7D9r1fsuvSvLvlkRQ6fdahBFbTWcQWy0u3qLWzqCPhBJ9ScIfT&#10;af4eX7EcfJ+UnplFQQQdweowmv8Ayd5Yv3WS502AzJy4TovpyLzFGo8fF9x75Erj8m9Pi1+18waX&#10;qNyt9ZKRBa37te2h5DieUch5D4T8JRlZcDeYLb82k8x2zSsL7yoY2W4stDK2d0JAp4H1Jn9Tj/xj&#10;mXAMX5i6NYeYIdB0Hy+dFu52eOXVtchaxt+SgNRXoZLl5Cf54+X8zYdaj/htb6W217XrjzJqNwiv&#10;H5ctmBXiaGq2Vr8ZhZh/eXjyoi/bl/awysR5llt54YrK18o6RE9Lc1iluGTYEmKKlrByP2G9ab/V&#10;wttZvKrR8LKO485ajbhladyLhPUZif3jtS2i5MPh4pgvWxqK2yza95hj8u2CtGy2dgVSUoBQoZmB&#10;krvx/cov2cS0We3mgMnlLRWWV5XB1jVY2jWQCvKZSx+sz8m6f3Xw/FyXENbt9JtJZf8AF/mG51W4&#10;uUESeXrNmhR+ZJVY7O1P1ibn9n9/JKjYaWi+Y5bc2Wi6PD5W00cClzP6LTAUqwSyt+cP/FfKS5Tj&#10;9r03yE635MPm0T6JZ3k3mGK5V4dV80X9wHt7RmX0nSytIPTtpLnirfscbeT+8b9nOleT/J2h+UtC&#10;t9G0e3WC2gUc2Ao0j0+KRz3ZsPaZs2f/1/VObNmzZs2bNmzZs2bNmzZs2bNmzZs2JyxRzRtHIoeN&#10;wVdGFQQRQgjOb2fkr8wfKVibPyhqtpe6VA0rWOj6hCY/TSSRpPTWeMlmoW+03/A4YH8xNd0xoIvM&#10;XlXULfknK4vrALfWqsOgBjPqb/8AGPOeeevz18oDzZ5P1bSludTTTZ7w39nDC63CrPb/AFdBwcA1&#10;5y14/wCRg+fTPMHmvzRb6v5q0xZbi2+Ly/5Q9TnDZl05i61Vl+AOB0j4t8X93/NnU/Lvl1tOQ3N9&#10;cG+1mdFS7vmFBQFiI4Y91hhTl8Maf6z8m+LD2mbNmzUzUxGe1t7iMxzxrLG1Ko6hgaGo2Ncieofl&#10;X5Vn1BdV02OTQtWjiaFL7SmFu3BiWKsgBicc/i+KPI7cfld5rTXBql1rf+K7ZVYppOsloIFcEcHC&#10;26tC7Lx/3ZBgR/Nn5rx6zYaXqPltPLXlzi63mqWLrfGJAriNUVQqx8qJ8XBuGDJPOH5e23mO20rT&#10;E/T/AJvuARb/AFhwJKjch5phxi2+L4E5cfs4trf6Xe1EnnzzFHounzy+mmjaO7xyShxwjjNwv+lS&#10;s9WLrbqn7P8ALhtHCNI0q6bynodtpjKoZ9S1SlvbmKMGs0nAtcycV+LjN6Hw/akTINB5a87fmN5g&#10;ubnVdekf8uFeH6nBbxGyTUFUK0nGMMZTbmUf3k0jc/8AdK52TTNK0/S7GGw063jtLK3ULDbwqERQ&#10;DXYDBmbNmz//0PVObNmzZs2bNmzZs2bNmzZs2bNmzZs2bNTG9/nkR1C5tNX+s2vlb6s2ppIY7jVk&#10;jjkS0k5AOxNP3k4H2UB/1uOHHlvy3ZaDYC1geS4mcmS7vbhi89xK27SSuftN4fyL8K4cUzZs2bNm&#10;zZs1MqmE2s+UPLWtB/0lp8M8jrx9cqBKOlCsgo6sOI4ty5ZAtQ/KjRPLWryeb9J1qfT9QjT0gt8R&#10;ewSM9FC8ZqyerIwVU9KRZOXwrgzQdE89+b7KCfz48FppTUdvLtpGUM5Rzwa6kZ3YxsKN9WHwN/uz&#10;+XOjxQxxRrHGoSNAFRFAACgUAAHbFM2bNmz/0fVObNmzZs2bNmzZs2bNmzZs2bNmzZs2bGlwoJY0&#10;A3JOwAyFHVdS83XUtpok31Xy1E4ju9ajJ9S5KEiSG02pw24Pc/7GPl9rJPpGi6Vo1gmn6Vax2lpF&#10;UpDEKCrbk+7H+ZsMM2bNmzZs2bNmzYUeY/M+meXtOa9v2YioSC3iHOaaRvsxxIN3dsJdG8vahq19&#10;Hr/mpQbhKNpejV5Q2QryDt2ku9vil/3X9lOOTCgy82bNmzZ//9L1TmzZs2bNmzZs2bNmzZs2bNmz&#10;Zs2bNiNzd21rbyXNzIsMEKl5ZHICqq9SSfDIjdWd/wCcxJBdLJY+Um4/B8UV1fqd2D/ZaC1f/Yyy&#10;f8V5LbW0trS2itbWJYLaFQkMMYCoqrsFAGwAyP6pdeZ9J1Fr6NP0pobis9rGoW5tgB9uL/f6/wCR&#10;8L4aaX5h0rVdJXVdNnF5ZsrMrw1Ynh1Xj1D/AOQ3xZF9F/MrULvT21jUvLl3pmhVf074usziNWI9&#10;SW3QCWNNq/D6jZNba7t7q3juLeRZYJlDxSIaqysKggjFq5s2bNmzZq4T6/5gTS7fjDC17qUo/wBD&#10;06Ij1ZT02/lRf25PsrgTQ9D1B5l1bzH6FxrIqLdYVPpWsbGvpxFt2b+eX7Tf5K5IuOXmzZs2bNn/&#10;0/VObNmzZs2bNmzZs2bNmzZs2bNmzZsL9V1qw0q3We9k9MSMI4YwC0kkjfZjjRatI7fyrnIdW/Oy&#10;z0zzFcDz3peoaNoyqF02ya3E0c4f7UlzT7T/AO+4l5Kn+U+dF8p/mV5K82zTQeX9SW9lgQSzJwlj&#10;YI2wb94qZKOX+1kT1LR/zCn1eaWx8w21ppTlfRtjZLLKg/arIzjl/wADiXkz8vE8sazrOrfpa5vZ&#10;dclE9zbOES3WalGeOJBRWbvm88ecrHTtNutL06JtW166jkgtNJs6SS82WlZabRIpars+QzzCuveT&#10;vyU0HRHu2sNXZ7Kwubm1Z+UaPKPXKyLXhxjP2sk/l+2vpNTtzoPnRtV0y2YDUdNvlhuJxHQjaVFi&#10;mRif9+q+HV/560m08wy6CkF1eahb2wu7pLSFphFGxogbj+09PhXDPRNc0/WtPjv7By0ElRR1Mbqw&#10;6q6MAysP5cMc2bKrka8x+ZbmK7XQtDjF15gnWoBBMNrGwoJ7kgHiv8ifak/ZxXyt5Th0aNrm5nfU&#10;dcuFH1/VZt5JD14qPsxRD9mNPhXJDTNmzZs2bNmz/9T1TmzZs2bNmzZs2bNmzZs2bNmzZs2B7yW4&#10;jtZXtohNcKpMMJbgHYCoXlRuNf8AVwi0byvP+kY9f12UXWvekYkEZYW1qj7vHbofH9uZ/wB5J/kr&#10;8OGet+XdF12waw1e0jvbNiGMUoqKjoQRQr/scLNP/LnyXptvFBpulx2Kwc/Te2Z4ZB6hq1ZEZZGr&#10;/lNgiz0bVtNg9O01OS9RAeEeoUdiaEKDMgVgo/1GbEb3zBrmmIHvtGluoY1DTXGnsJd6VPGFuMrY&#10;6084eW9Uie3hv/q08iUCXCtbyjkKAqswSv8AschvkXyR5n/LqwvLS0toPMsN1O11Je8/q9+7P9pZ&#10;PU9RJuNPg/eR5LNZ81PZeXrbXJNKnazaVDfQzgRz20Bfi07R0kB9L7bLzX93+3kc/NG5s9Nt9H82&#10;aQ0ba4t7aQ2hgKlr23uJFSWFiN5Y/RZpV/k488NvK9hZ235g+cJY0P1i4FhLI7gV3idaKevD4P8A&#10;gsrSJJLb80desU+G1utOs77gP9/epLC7DenxKqcsmubK5ZE9Q8w6pquoy6N5YEZa3YLqesyhmt7Y&#10;gjlFGB/f3XH9jkqw/wC7W5fBh5pOiWOlwNHbAtJK3O4uZDzmmk/nlc7s3/Cr+wqp8OGNM2bNmzZs&#10;2bNn/9X1TmzZs2bNmzZs2bNmzZs2bNmzZs2amambNmpmpga50+xugBcwRzcfs+ooanyr0woPk2xh&#10;BOmXd3pZ5+oFtZm9IEjekEnODf8A4x5d1B5vgkX6nPZ39vwCyR3oe3k51PJvVhV04sP2PQ/2eFUG&#10;k+XdOu47y58rJaT2w5pc2sKXEEbLuDGsQ9RG/wAv6tFlXJt77Vx5m8r3FvdanBBJYXli8nprcKrC&#10;RI3O/pzQv/d8k/3bJleU9B8yP5p1LzV5hSG1uLu2hsrPTYH9UQwxMZG5ybK7NI37Iya1xKe4ht4n&#10;mnkWKKNS8kjkKqqoqzMx2CjIhHe6p5zi56ZcT6T5cEtPr6cory9Eb7/Vzt6Fs/8Av7+8lX7Pp/ay&#10;WWdjaWUIgtIUghUkiONQq1Y1Y0H8xO+Cc2bNmzZs2bNmz//W9U5s2bNmzZs2bNmzZs2bNmzZs2bN&#10;mzZs2bNmzZqZqYBvdF0y9VxcW6Mz0rIBxkqvQiRaOOn82RTzb5e852unM3kW+9C9ld/Utr1jLDRo&#10;yAyNJyZCrgHrnMtM1r/nITyI31zzFaw6/o0jxJMHuVadWllSMLBxFTJyZ/3fH7P+rnVLvy3e+bWt&#10;pPMaNa6NHxmGgK1TJKNwbt1pzVf98L8H+/OeS9I1RAiDiq0CqNgAO22PzZs2bNmzZs2bNn//1/VO&#10;bNmzZs2bNmzZs2bNmzZs2bNmzZs2bNmzZs2bNmwJql3LZ2FxdQ20l5LChdLWGnqSEdFWu2+Eek+X&#10;7y8vLbW/MR56nDye0sFNbezLgAhB/uyWg/vn/wBgqZJqZebNmzZs2bNmzZs2f//Q9U5s2bNmzZs2&#10;bNmzZs2bNmzZs2bNmzZs2bNmzZs2bNQZqZs2bNmzZs2bNmzZs2f/0fVObNmzZs2bNmzZs2bNmzZs&#10;2bNmzZs2bNmzZs2bNmzZs2bNmzZs2bNmzZs2bP/S9U5s2bNmzZs2bNmzZs2bNmzZs2bNmzZs2bNm&#10;zZs2bNmzZs2bNmzZs2bNmzZs/9lQSwECLQAUAAYACAAAACEAihU/mAwBAAAVAgAAEwAAAAAAAAAA&#10;AAAAAAAAAAAAW0NvbnRlbnRfVHlwZXNdLnhtbFBLAQItABQABgAIAAAAIQA4/SH/1gAAAJQBAAAL&#10;AAAAAAAAAAAAAAAAAD0BAABfcmVscy8ucmVsc1BLAQItABQABgAIAAAAIQANsiiDaAQAAIsMAAAO&#10;AAAAAAAAAAAAAAAAADwCAABkcnMvZTJvRG9jLnhtbFBLAQItABQABgAIAAAAIQBYYLMbugAAACIB&#10;AAAZAAAAAAAAAAAAAAAAANAGAABkcnMvX3JlbHMvZTJvRG9jLnhtbC5yZWxzUEsBAi0AFAAGAAgA&#10;AAAhAHurzc7hAAAADAEAAA8AAAAAAAAAAAAAAAAAwQcAAGRycy9kb3ducmV2LnhtbFBLAQItAAoA&#10;AAAAAAAAIQC6E3qTkr4AAJK+AAAVAAAAAAAAAAAAAAAAAM8IAABkcnMvbWVkaWEvaW1hZ2UxLmpw&#10;ZWdQSwUGAAAAAAYABgB9AQAAlMcAAAAA&#10;">
                <v:shape id="Picture 347" o:spid="_x0000_s1402" type="#_x0000_t75" style="position:absolute;left:8798;top:9377;width:2520;height:221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LIcsDIAAAA3gAAAA8AAABkcnMvZG93bnJldi54bWxEj0FrwkAUhO8F/8PyCl5K3SitDdFVRG0R&#10;BKFpi9dn9jUJZt+G7Mak/94VCh6HmfmGmS97U4kLNa60rGA8ikAQZ1aXnCv4/np/jkE4j6yxskwK&#10;/sjBcjF4mGOibcefdEl9LgKEXYIKCu/rREqXFWTQjWxNHLxf2xj0QTa51A12AW4qOYmiqTRYclgo&#10;sKZ1Qdk5bU2g/Jx28T7+OJ7izbazVreHdvKk1PCxX81AeOr9Pfzf3mkF0+jl7RVud8IVkIsrAAAA&#10;//8DAFBLAQItABQABgAIAAAAIQAEqzleAAEAAOYBAAATAAAAAAAAAAAAAAAAAAAAAABbQ29udGVu&#10;dF9UeXBlc10ueG1sUEsBAi0AFAAGAAgAAAAhAAjDGKTUAAAAkwEAAAsAAAAAAAAAAAAAAAAAMQEA&#10;AF9yZWxzLy5yZWxzUEsBAi0AFAAGAAgAAAAhADMvBZ5BAAAAOQAAABIAAAAAAAAAAAAAAAAALgIA&#10;AGRycy9waWN0dXJleG1sLnhtbFBLAQItABQABgAIAAAAIQDSyHLAyAAAAN4AAAAPAAAAAAAAAAAA&#10;AAAAAJ8CAABkcnMvZG93bnJldi54bWxQSwUGAAAAAAQABAD3AAAAlAMAAAAA&#10;">
                  <v:imagedata r:id="rId74" o:title=""/>
                </v:shape>
                <v:shape id="Text Box 348" o:spid="_x0000_s1403" type="#_x0000_t202" style="position:absolute;left:8438;top:11357;width:306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JhqP8UA&#10;AADeAAAADwAAAGRycy9kb3ducmV2LnhtbESPQWvCQBSE74L/YXlCb3VXsWmNriKK4EmpbQVvj+wz&#10;CWbfhuzWpP/eFQoeh5n5hpkvO1uJGzW+dKxhNFQgiDNnSs41fH9tXz9A+IBssHJMGv7Iw3LR780x&#10;Na7lT7odQy4ihH2KGooQ6lRKnxVk0Q9dTRy9i2sshiibXJoG2wi3lRwrlUiLJceFAmtaF5Rdj79W&#10;w8/+cj5N1CHf2Le6dZ2SbKdS65dBt5qBCNSFZ/i/vTMaEjV5T+BxJ14Bubg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AmGo/xQAAAN4AAAAPAAAAAAAAAAAAAAAAAJgCAABkcnMv&#10;ZG93bnJldi54bWxQSwUGAAAAAAQABAD1AAAAigMAAAAA&#10;" filled="f" stroked="f">
                  <v:textbox>
                    <w:txbxContent>
                      <w:p w:rsidR="00EA6235" w:rsidRPr="0034302B" w:rsidRDefault="00EA6235" w:rsidP="00CD2017">
                        <w:pPr>
                          <w:rPr>
                            <w:rFonts w:ascii="VNI-Times" w:hAnsi="VNI-Times"/>
                            <w:i/>
                            <w:sz w:val="22"/>
                            <w:szCs w:val="22"/>
                          </w:rPr>
                        </w:pPr>
                        <w:r>
                          <w:rPr>
                            <w:rFonts w:ascii="VNI-Times" w:hAnsi="VNI-Times"/>
                            <w:i/>
                            <w:sz w:val="22"/>
                            <w:szCs w:val="22"/>
                          </w:rPr>
                          <w:t>Hình 2.56: Laép ñaët daøn noùng</w:t>
                        </w:r>
                      </w:p>
                    </w:txbxContent>
                  </v:textbox>
                </v:shape>
                <w10:wrap type="square"/>
              </v:group>
            </w:pict>
          </mc:Fallback>
        </mc:AlternateContent>
      </w:r>
      <w:r w:rsidRPr="00CD2017">
        <w:rPr>
          <w:sz w:val="26"/>
          <w:szCs w:val="26"/>
        </w:rPr>
        <w:t>Lỗ cho đường ống gas, dây điện,nước ngưng đi qua tường có đường kính khoảng 70-80mm. Nên sử dụng một đoạn ống nhựa bảo vệ lắp vào lỗ trước khi lắp đặt đường ống gas, nước ngưng và dây điện. Nên khoét lỗ hơi nghiêng theo chiều từ trong ra ngoài để nước ngưng thoát ra dễ dàng</w:t>
      </w:r>
      <w:proofErr w:type="gramStart"/>
      <w:r w:rsidRPr="00CD2017">
        <w:rPr>
          <w:sz w:val="26"/>
          <w:szCs w:val="26"/>
        </w:rPr>
        <w:t>.(</w:t>
      </w:r>
      <w:proofErr w:type="gramEnd"/>
      <w:r w:rsidRPr="00CD2017">
        <w:rPr>
          <w:sz w:val="26"/>
          <w:szCs w:val="26"/>
        </w:rPr>
        <w:t xml:space="preserve">hình </w:t>
      </w:r>
      <w:r w:rsidRPr="00CD2017">
        <w:rPr>
          <w:rFonts w:ascii="VNI-Times" w:hAnsi="VNI-Times"/>
          <w:sz w:val="26"/>
          <w:szCs w:val="26"/>
        </w:rPr>
        <w:t>beân)</w:t>
      </w:r>
    </w:p>
    <w:p w:rsidR="00CD2017" w:rsidRPr="00CD2017" w:rsidRDefault="00CD2017" w:rsidP="007D6FE2">
      <w:pPr>
        <w:tabs>
          <w:tab w:val="left" w:pos="90"/>
        </w:tabs>
        <w:ind w:firstLine="720"/>
        <w:jc w:val="both"/>
        <w:rPr>
          <w:sz w:val="26"/>
          <w:szCs w:val="26"/>
        </w:rPr>
      </w:pPr>
      <w:proofErr w:type="gramStart"/>
      <w:r w:rsidRPr="00CD2017">
        <w:rPr>
          <w:sz w:val="26"/>
          <w:szCs w:val="26"/>
        </w:rPr>
        <w:t>Khi lắp đặt dàn nóng, cần lắp ống thoát nước ngưng ở đáy dàn nóng.</w:t>
      </w:r>
      <w:proofErr w:type="gramEnd"/>
      <w:r w:rsidRPr="00CD2017">
        <w:rPr>
          <w:sz w:val="26"/>
          <w:szCs w:val="26"/>
        </w:rPr>
        <w:t xml:space="preserve"> Nếu không đủ không gian lắp ống thoát nước ngưng cần phải kê cao dàn ngưng bằng chân đế bêtông (hình dưới) và chừa không gian lắp đường ống phía van nối</w:t>
      </w:r>
      <w:proofErr w:type="gramStart"/>
      <w:r w:rsidRPr="00CD2017">
        <w:rPr>
          <w:sz w:val="26"/>
          <w:szCs w:val="26"/>
        </w:rPr>
        <w:t>.`</w:t>
      </w:r>
      <w:proofErr w:type="gramEnd"/>
    </w:p>
    <w:p w:rsidR="00CD2017" w:rsidRPr="00CD2017" w:rsidRDefault="00CD2017" w:rsidP="007D6FE2">
      <w:pPr>
        <w:tabs>
          <w:tab w:val="left" w:pos="90"/>
        </w:tabs>
        <w:ind w:firstLine="720"/>
        <w:jc w:val="both"/>
        <w:rPr>
          <w:b/>
          <w:bCs/>
          <w:sz w:val="26"/>
          <w:szCs w:val="26"/>
        </w:rPr>
      </w:pPr>
      <w:r w:rsidRPr="00CD2017">
        <w:rPr>
          <w:b/>
          <w:bCs/>
          <w:sz w:val="26"/>
          <w:szCs w:val="26"/>
        </w:rPr>
        <w:t>3. Lắp đặt đường ống gas</w:t>
      </w:r>
    </w:p>
    <w:p w:rsidR="00CD2017" w:rsidRPr="00CD2017" w:rsidRDefault="00CD2017" w:rsidP="007D6FE2">
      <w:pPr>
        <w:tabs>
          <w:tab w:val="left" w:pos="90"/>
        </w:tabs>
        <w:ind w:firstLine="720"/>
        <w:jc w:val="both"/>
        <w:rPr>
          <w:sz w:val="26"/>
          <w:szCs w:val="26"/>
        </w:rPr>
      </w:pPr>
      <w:r w:rsidRPr="00CD2017">
        <w:rPr>
          <w:sz w:val="26"/>
          <w:szCs w:val="26"/>
        </w:rPr>
        <w:t>Dự trù số mét đường ống gas đi, về phù hợp cho đường lỏng và đường hơi.</w:t>
      </w:r>
    </w:p>
    <w:p w:rsidR="00CD2017" w:rsidRPr="00CD2017" w:rsidRDefault="00CD2017" w:rsidP="007D6FE2">
      <w:pPr>
        <w:tabs>
          <w:tab w:val="left" w:pos="90"/>
        </w:tabs>
        <w:ind w:firstLine="720"/>
        <w:jc w:val="both"/>
        <w:rPr>
          <w:sz w:val="26"/>
          <w:szCs w:val="26"/>
        </w:rPr>
      </w:pPr>
      <w:proofErr w:type="gramStart"/>
      <w:r w:rsidRPr="00CD2017">
        <w:rPr>
          <w:sz w:val="26"/>
          <w:szCs w:val="26"/>
        </w:rPr>
        <w:t>Chọn ống đồng có đường kính và chiều dày thích hợp cho đường lỏng và đường hơi, chọn cách nhiệt thích hợp.</w:t>
      </w:r>
      <w:proofErr w:type="gramEnd"/>
    </w:p>
    <w:p w:rsidR="00CD2017" w:rsidRPr="00CD2017" w:rsidRDefault="00CD2017" w:rsidP="007D6FE2">
      <w:pPr>
        <w:tabs>
          <w:tab w:val="left" w:pos="90"/>
        </w:tabs>
        <w:ind w:firstLine="720"/>
        <w:jc w:val="both"/>
        <w:rPr>
          <w:sz w:val="26"/>
          <w:szCs w:val="26"/>
        </w:rPr>
      </w:pPr>
      <w:r w:rsidRPr="00CD2017">
        <w:rPr>
          <w:noProof/>
          <w:sz w:val="26"/>
          <w:szCs w:val="26"/>
        </w:rPr>
        <mc:AlternateContent>
          <mc:Choice Requires="wpg">
            <w:drawing>
              <wp:anchor distT="0" distB="0" distL="114300" distR="114300" simplePos="0" relativeHeight="251944960" behindDoc="0" locked="0" layoutInCell="1" allowOverlap="1" wp14:anchorId="5B5480C6" wp14:editId="53DD0132">
                <wp:simplePos x="0" y="0"/>
                <wp:positionH relativeFrom="column">
                  <wp:posOffset>4343400</wp:posOffset>
                </wp:positionH>
                <wp:positionV relativeFrom="paragraph">
                  <wp:posOffset>26670</wp:posOffset>
                </wp:positionV>
                <wp:extent cx="2171700" cy="2251075"/>
                <wp:effectExtent l="0" t="0" r="0" b="0"/>
                <wp:wrapSquare wrapText="bothSides"/>
                <wp:docPr id="60471" name="Group 6047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171700" cy="2251075"/>
                          <a:chOff x="8258" y="12132"/>
                          <a:chExt cx="3420" cy="3545"/>
                        </a:xfrm>
                      </wpg:grpSpPr>
                      <pic:pic xmlns:pic="http://schemas.openxmlformats.org/drawingml/2006/picture">
                        <pic:nvPicPr>
                          <pic:cNvPr id="60472" name="Picture 350"/>
                          <pic:cNvPicPr>
                            <a:picLocks noChangeAspect="1" noChangeArrowheads="1"/>
                          </pic:cNvPicPr>
                        </pic:nvPicPr>
                        <pic:blipFill>
                          <a:blip r:embed="rId66" cstate="print">
                            <a:extLst>
                              <a:ext uri="{28A0092B-C50C-407E-A947-70E740481C1C}">
                                <a14:useLocalDpi xmlns:a14="http://schemas.microsoft.com/office/drawing/2010/main" val="0"/>
                              </a:ext>
                            </a:extLst>
                          </a:blip>
                          <a:srcRect/>
                          <a:stretch>
                            <a:fillRect/>
                          </a:stretch>
                        </pic:blipFill>
                        <pic:spPr bwMode="auto">
                          <a:xfrm>
                            <a:off x="8258" y="12132"/>
                            <a:ext cx="3060" cy="202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60473" name="Text Box 351"/>
                        <wps:cNvSpPr txBox="1">
                          <a:spLocks noChangeArrowheads="1"/>
                        </wps:cNvSpPr>
                        <wps:spPr bwMode="auto">
                          <a:xfrm>
                            <a:off x="8258" y="14057"/>
                            <a:ext cx="3420" cy="16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37046" w:rsidRDefault="00837046" w:rsidP="00CD2017">
                              <w:pPr>
                                <w:jc w:val="center"/>
                                <w:rPr>
                                  <w:rFonts w:ascii="VNI-Times" w:hAnsi="VNI-Times"/>
                                  <w:i/>
                                  <w:sz w:val="22"/>
                                  <w:szCs w:val="22"/>
                                </w:rPr>
                              </w:pPr>
                              <w:r>
                                <w:rPr>
                                  <w:rFonts w:ascii="VNI-Times" w:hAnsi="VNI-Times"/>
                                  <w:i/>
                                  <w:sz w:val="22"/>
                                  <w:szCs w:val="22"/>
                                </w:rPr>
                                <w:t>Hình 2.57: Ñöôøng oáng noái</w:t>
                              </w:r>
                            </w:p>
                            <w:p w:rsidR="00837046" w:rsidRDefault="00837046" w:rsidP="00CD2017">
                              <w:pPr>
                                <w:jc w:val="center"/>
                                <w:rPr>
                                  <w:rFonts w:ascii="VNI-Times" w:hAnsi="VNI-Times"/>
                                  <w:i/>
                                  <w:sz w:val="22"/>
                                  <w:szCs w:val="22"/>
                                </w:rPr>
                              </w:pPr>
                              <w:proofErr w:type="gramStart"/>
                              <w:r>
                                <w:rPr>
                                  <w:rFonts w:ascii="VNI-Times" w:hAnsi="VNI-Times"/>
                                  <w:i/>
                                  <w:sz w:val="22"/>
                                  <w:szCs w:val="22"/>
                                </w:rPr>
                                <w:t>daøn</w:t>
                              </w:r>
                              <w:proofErr w:type="gramEnd"/>
                              <w:r>
                                <w:rPr>
                                  <w:rFonts w:ascii="VNI-Times" w:hAnsi="VNI-Times"/>
                                  <w:i/>
                                  <w:sz w:val="22"/>
                                  <w:szCs w:val="22"/>
                                </w:rPr>
                                <w:t xml:space="preserve"> trong vaø daøn ngoaøi</w:t>
                              </w:r>
                            </w:p>
                            <w:p w:rsidR="00837046" w:rsidRDefault="00837046" w:rsidP="00CD2017">
                              <w:pPr>
                                <w:jc w:val="center"/>
                                <w:rPr>
                                  <w:rFonts w:ascii="VNI-Times" w:hAnsi="VNI-Times"/>
                                  <w:sz w:val="22"/>
                                  <w:szCs w:val="22"/>
                                </w:rPr>
                              </w:pPr>
                              <w:proofErr w:type="gramStart"/>
                              <w:r>
                                <w:rPr>
                                  <w:rFonts w:ascii="VNI-Times" w:hAnsi="VNI-Times"/>
                                  <w:sz w:val="22"/>
                                  <w:szCs w:val="22"/>
                                </w:rPr>
                                <w:t>1.Oáng</w:t>
                              </w:r>
                              <w:proofErr w:type="gramEnd"/>
                              <w:r>
                                <w:rPr>
                                  <w:rFonts w:ascii="VNI-Times" w:hAnsi="VNI-Times"/>
                                  <w:sz w:val="22"/>
                                  <w:szCs w:val="22"/>
                                </w:rPr>
                                <w:t xml:space="preserve"> thoaùt nöôùc; 2.Daây ñieän;</w:t>
                              </w:r>
                            </w:p>
                            <w:p w:rsidR="00837046" w:rsidRDefault="00837046" w:rsidP="00CD2017">
                              <w:pPr>
                                <w:jc w:val="center"/>
                                <w:rPr>
                                  <w:rFonts w:ascii="VNI-Times" w:hAnsi="VNI-Times"/>
                                  <w:sz w:val="22"/>
                                  <w:szCs w:val="22"/>
                                </w:rPr>
                              </w:pPr>
                              <w:proofErr w:type="gramStart"/>
                              <w:r>
                                <w:rPr>
                                  <w:rFonts w:ascii="VNI-Times" w:hAnsi="VNI-Times"/>
                                  <w:sz w:val="22"/>
                                  <w:szCs w:val="22"/>
                                </w:rPr>
                                <w:t>3.Oáng</w:t>
                              </w:r>
                              <w:proofErr w:type="gramEnd"/>
                              <w:r>
                                <w:rPr>
                                  <w:rFonts w:ascii="VNI-Times" w:hAnsi="VNI-Times"/>
                                  <w:sz w:val="22"/>
                                  <w:szCs w:val="22"/>
                                </w:rPr>
                                <w:t xml:space="preserve"> daãn hôi; 4. Oáng daãn loûng</w:t>
                              </w:r>
                            </w:p>
                            <w:p w:rsidR="00837046" w:rsidRPr="0034302B" w:rsidRDefault="00837046" w:rsidP="00CD2017">
                              <w:pPr>
                                <w:jc w:val="center"/>
                                <w:rPr>
                                  <w:rFonts w:ascii="VNI-Times" w:hAnsi="VNI-Times"/>
                                  <w:sz w:val="22"/>
                                  <w:szCs w:val="22"/>
                                </w:rPr>
                              </w:pPr>
                              <w:r>
                                <w:rPr>
                                  <w:rFonts w:ascii="VNI-Times" w:hAnsi="VNI-Times"/>
                                  <w:sz w:val="22"/>
                                  <w:szCs w:val="22"/>
                                </w:rPr>
                                <w:t>5</w:t>
                              </w:r>
                              <w:proofErr w:type="gramStart"/>
                              <w:r>
                                <w:rPr>
                                  <w:rFonts w:ascii="VNI-Times" w:hAnsi="VNI-Times"/>
                                  <w:sz w:val="22"/>
                                  <w:szCs w:val="22"/>
                                </w:rPr>
                                <w:t>,6</w:t>
                              </w:r>
                              <w:proofErr w:type="gramEnd"/>
                              <w:r>
                                <w:rPr>
                                  <w:rFonts w:ascii="VNI-Times" w:hAnsi="VNI-Times"/>
                                  <w:sz w:val="22"/>
                                  <w:szCs w:val="22"/>
                                </w:rPr>
                                <w:t>. Caùch nhieät; 7 Lôùp ximili</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60471" o:spid="_x0000_s1404" style="position:absolute;left:0;text-align:left;margin-left:342pt;margin-top:2.1pt;width:171pt;height:177.25pt;z-index:251944960" coordorigin="8258,12132" coordsize="3420,3545"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EuKjhcBAAAjgwAAA4AAABkcnMvZTJvRG9jLnhtbOxX227jNhB9L9B/&#10;IPSuWJIlyxLiLBxfggXSNuhuP4CWKItYiVRJ+pIW/ffOkJIvSdDdZl/XgB2SQw5nzpyZYW4/HNuG&#10;7JnSXIqZF94EHmGikCUX25n3x+e1P/WINlSUtJGCzbxnpr0Pdz//dHvochbJWjYlUwSUCJ0fuplX&#10;G9Plo5EuatZSfSM7JkBYSdVSA1O1HZWKHkB724yiIJiMDlKVnZIF0xpWl07o3Vn9VcUK81tVaWZI&#10;M/PANmN/lf3d4O/o7pbmW0W7mhe9GfQdVrSUC7j0pGpJDSU7xV+panmhpJaVuSlkO5JVxQtmfQBv&#10;wuCFNw9K7jrryzY/bLsTTADtC5zerbb4df+kCC9n3iSI09AjgrYQJnszcUsA0aHb5rDzQXWfuifl&#10;/IThoyy+aBCPXspxvnWbyebwiyxBJd0ZaSE6VqpFFeA8OdpIPJ8iwY6GFLAYhWmYBhCwAmRRlIRB&#10;mrhYFTUEFM9NowS4BeIwCsfRIFz1CsZx1J8eJ7E9OqK5u9la21t3d9vxIodvjy2MXmH7dQ7CKbNT&#10;zOuVtN+ko6Xqy67zgQYdNXzDG26eLaUBJDRK7J94gWDj5DpM0RAm2IEXk3FimTzsdOco+mVDRIRc&#10;1FRs2Vx3kBEAGSgYlpSSh5rRUuMyBvNai51e2bJpeLfmTYMxxHHvNSTVC1K+AZwj/FIWu5YJ4zJY&#10;sQYAkELXvNMeUTlrNwwIqT6WYGcB1cMAfTrFhbH8AY48aoO3I1tskv0dTedBkEX3/iIJFn4cpCt/&#10;nsWpnwarNA7iabgIF//g6TDOd5oBKrRZdrw3HVZfGf9mRvW1x+WqzXmyp7ayIHDWoOGvNRGWECG0&#10;Vavid8Ae9sHYKGaKGocVANmvw+aTwKJ+BhpDoiHzvppMbyXFkFPjYDIkVBClNtRDSgBVlDYPTLYE&#10;B4A9mGrBpntwxDk3bEGzhUQGWGcacbUAXriVt8KUBdlquprGfhxNVhCm5dKfrxexP1mHabIcLxeL&#10;ZTiEqeZlyQRe8/1RsqDLhpcDb7XabhaNctFb208PiD5vGyFbzmYMkUVlZ+ZlYRQH91HmryfT1I/X&#10;ceJnaTD1gzC7z6CAZvFyfe3SIxfs+10ih5mXJVFio3RhNDLtwrfAfl77RvOWG+i8DW+hlJ420RxL&#10;wUqUNrSG8saNL6BA889QONI7sg8sBSkO4YudA/q6HmoEzL4t0bCrv9URP9W0Y+Ayqr2uieOhJn7G&#10;2NzLIxRFW8/6rdi4iDmCAOucJYTrX/9RCS+Ouiv/Zw7GQWLzzPEF+9q5LYUTaFAusYaGOCTYjxz8&#10;kYPvzUGkLLLU8dUcN0f7uMtOqbCR5TNkgpJQ5aEdwNMdBrVUf3nkAM/gmaf/3FF8yzQfBSRrFsYx&#10;bDN2EicpvqrUpWRzKaGiAFUzz3jEDRfGvbV30L63NdzkUk/IObwGK247C5rsrILCgROoF3ZkH722&#10;1PQPdHxVX87trvO/EXf/AgAA//8DAFBLAwQUAAYACAAAACEAWGCzG7oAAAAiAQAAGQAAAGRycy9f&#10;cmVscy9lMm9Eb2MueG1sLnJlbHOEj8sKwjAQRfeC/xBmb9O6EJGmbkRwK/UDhmSaRpsHSRT79wbc&#10;KAgu517uOUy7f9qJPSgm452ApqqBkZNeGacFXPrjagssZXQKJ+9IwEwJ9t1y0Z5pwlxGaTQhsUJx&#10;ScCYc9hxnuRIFlPlA7nSDD5azOWMmgeUN9TE13W94fGTAd0Xk52UgHhSDbB+DsX8n+2HwUg6eHm3&#10;5PIPBTe2uAsQo6YswJIy+A6b6hpIA+9a/vVZ9wIAAP//AwBQSwMEFAAGAAgAAAAhAOmrE0zhAAAA&#10;CgEAAA8AAABkcnMvZG93bnJldi54bWxMj0FvgkAQhe9N+h8206S3uoBKCWUxxrQ9mSbVJsbbCCMQ&#10;2VnCroD/vuupPb55k/e+l60m3YqBetsYVhDOAhDEhSkbrhT87D9eEhDWIZfYGiYFN7Kwyh8fMkxL&#10;M/I3DTtXCR/CNkUFtXNdKqUtatJoZ6Yj9t7Z9Bqdl30lyx5HH65bGQVBLDU27Btq7GhTU3HZXbWC&#10;zxHH9Tx8H7aX8+Z23C+/DtuQlHp+mtZvIBxN7u8Z7vgeHXLPdDJXLq1oFcTJwm9xChYRiLsfRLE/&#10;nBTMl8kryDyT/yfkvwAAAP//AwBQSwMECgAAAAAAAAAhAOeYTpmItAAAiLQAABUAAABkcnMvbWVk&#10;aWEvaW1hZ2UxLmpwZWf/2P/gABBKRklGAAECAQDIAMgAAP/hFBlFeGlmAABNTQAqAAAACAAHARIA&#10;AwAAAAEAAQAAARoABQAAAAEAAABiARsABQAAAAEAAABqASgAAwAAAAEAAgAAATEAAgAAABsAAABy&#10;ATIAAgAAABQAAACNh2kABAAAAAEAAACkAAAA0AAAAMgAAAABAAAAyAAAAAFBZG9iZSBQaG90b3No&#10;b3AgQ1MgV2luZG93cwAyMDA3OjEyOjA0IDIxOjQ0OjQ3AAAAAAADoAEAAwAAAAH//wAAoAIABAAA&#10;AAEAAAHeoAMABAAAAAEAAAE9AAAAAAAAAAYBAwADAAAAAQAGAAABGgAFAAAAAQAAAR4BGwAFAAAA&#10;AQAAASYBKAADAAAAAQACAAACAQAEAAAAAQAAAS4CAgAEAAAAAQAAEuMAAAAAAAAASAAAAAEAAABI&#10;AAAAAf/Y/+AAEEpGSUYAAQIBAEgASAAA/+0ADEFkb2JlX0NNAAH/7gAOQWRvYmUAZIAAAAAB/9sA&#10;hAAMCAgICQgMCQkMEQsKCxEVDwwMDxUYExMVExMYEQwMDAwMDBEMDAwMDAwMDAwMDAwMDAwMDAwM&#10;DAwMDAwMDAwMAQ0LCw0ODRAODhAUDg4OFBQODg4OFBEMDAwMDBERDAwMDAwMEQwMDAwMDAwMDAwM&#10;DAwMDAwMDAwMDAwMDAwMDAz/wAARCABqAKADASIAAhEBAxEB/90ABAAK/8QBPwAAAQUBAQEBAQEA&#10;AAAAAAAAAwABAgQFBgcICQoLAQABBQEBAQEBAQAAAAAAAAABAAIDBAUGBwgJCgsQAAEEAQMCBAIF&#10;BwYIBQMMMwEAAhEDBCESMQVBUWETInGBMgYUkaGxQiMkFVLBYjM0coLRQwclklPw4fFjczUWorKD&#10;JkSTVGRFwqN0NhfSVeJl8rOEw9N14/NGJ5SkhbSVxNTk9KW1xdXl9VZmdoaWprbG1ub2N0dXZ3eH&#10;l6e3x9fn9xEAAgIBAgQEAwQFBgcHBgU1AQACEQMhMRIEQVFhcSITBTKBkRShsUIjwVLR8DMkYuFy&#10;gpJDUxVjczTxJQYWorKDByY1wtJEk1SjF2RFVTZ0ZeLys4TD03Xj80aUpIW0lcTU5PSltcXV5fVW&#10;ZnaGlqa2xtbm9ic3R1dnd4eXp7fH/9oADAMBAAIRAxEAPwD1KqmqiplNLG1VVNDK62ANa1rRtYxj&#10;G+1rGtU0kklKSSSSUpJJJJSkkkklKSWV1XquVTf9h6dWyzKbV9oyLbd5qoplzG2vroa67JvtfXb9&#10;mxK/S9f0Mj9Yo/wgOn9ZzBkUUZ5puqy7H04+XQyyj9NW11zsTJwMp112PZ6VN767ftFrLPS/Seh+&#10;g9dKdxJJJJSkklS6t1IdPx2vbWcjJvsbRi44O02Wv+g3fDvTqYxr78i3a/0caq6307NmxJTdSXMW&#10;dd65hufZkNoy247H25OLTRfRYKqi0ZV2Bk5Nl1XUfsnqbfS9DE+1f4Kyv+aXS12MsY2ytwex4Dmu&#10;aZBB1a5pSUySSSSUpJJJJT//0PVUkkklKSSSSUpJU+p9Q+w1VBlfr5OVYKMWidofY4Os99m2z0qa&#10;qarci+3Y/ZRTZ6dd1uymzGHXOsY9eTmWux+o4uASM+vGovx31hh/WH4uTlW343U3Ymyz1qavs7/Z&#10;/p/1axKelSTNcHAOaQQRII1BBTpKcjqGNm4/UHdSwq35AyKG4uVTU6ttrRW62zFysT7Ttx3Ppfl5&#10;HrU3v/SM2Wf9p/s+TmdIxMnPycd7KbKOm4eVdl22ZIay27K/T4j6sfDx3eniYtNz7b7rLP0mTlfp&#10;PSt9e/Lt6pZnR7aaemW3WubTVXkZbnveQ1rQMnILnvc72t/eSU6aS4brv+MplRoo6Di2592WSMSw&#10;Mdtu2kst+yNje5lVjXM9d9f0/wCaqyK/0tXM9M+uv+MfqHVbsDHw3W5WO0uux3NbVYxo/wBKbwzH&#10;a73M/wAB7/8ABpKfX1j/AFhl/wBjrxHT1Wq9uRg1AA7tk05Rvn+Zw/suTdRkZX+A9ev0GZGZ9mxM&#10;jE+rv1/d13HOJTQ1nWt2w0WbmVsIH6ay/wCm+ttDvayrf6uX+Z6P6z9j6bp3TWYTX2PecjMvg5WW&#10;8e+wtna2P8Fj1b3+hjM/R0/8ZZbZYlOHbj9cyG5dWNhZGNl9TmvIz81+K+vHqIe3bijCsfk5DcZr&#10;3fYcV9dNXq2PyMq31rcj1Olx6KseivHpG2qlja62yTDWja0Sf5KIqXUep14IrrbU/Ky7yRj4lO31&#10;H7Y9V/6Z9VNdNO79LfdbXV/N1/z91FVqU3Ulk09fZ9vGDl0Ooe+w013Ney2k2hgyPstj6nerjZXo&#10;H1fTyaKmWf4K2z1FrJKUkkkkp//R9VSSSSUpJJJJTQ6tg35VdF2K5rczBuGTjepIrc4Nsx7Kbtoe&#10;5rL8bIvp9VrH+h6nr+nb6XpLnLum9ayG5wwem2YeT1Kp1N9+TbjVVMre+27I9E9JdkX5Od+tWtxM&#10;jLx/0X89b+m+1/buySSU1OmZmNl4oOO11Xon0bcd4iyl7QN2PcyXbXsaWfnenbV6d9FltFtVqtrN&#10;6h0+/wBcdT6aQzPraGPrcYqyKwS4Y2TAds27n/Zcr+cxLH/4Wi3Ixr+M+tf+MDIJOD0dxxrmNnJ9&#10;Qe9hBbvqe6ova1387XX6Nv6X0/tjMyvC9H7clPYdS+sGPh5DMHHqszuo2RtxKBJaDH6XKtP6PFo9&#10;zN1lv/baxui/Vy7quLXlfWO5uTV6tl1XSaiDiVudbbb+n2f8oWM3f4X9B/wdv86vMG4tV9wvuL8n&#10;c9jS6wl51e2xte4j0dn6Td6bGekgYwpqsxr6yca5rn2OuoL67IFj65Y+sVelZq5v5n/bf6NJT0vU&#10;cT609Q/xm5t/QmtZkdHawUC1wFTKfSbXXQ1rg5rWZPq2fomf6a3+a/nFylv1p+sON1zJ643Kdj9X&#10;yN1V5a1hG0bajV6b2vr2M9FjWe32ekz9J6ivdTv6s1/7cwuqW/bGUsxslwPpXurEVfpsnH9H7W9v&#10;ps9Z9/6b0/s9nq3+n6iJaMnpv1OzOk5n1Xupy/VbY7q9lD27Gh4Ie659e5u3+i0+ndXQ9lv/ABn2&#10;hKdbpX1PPR/rn0nBv6kzO/bWLfbbdjkttYfSsvbkVW7rNzfXqZbiZf8Ah/Tu/QL0HpHWczDzW/V/&#10;6wOH26Jwc+NtWbWPzmfm1Z9X/arD/wCvU/oXryz6ofb/AKt2O6m2rEGXkMDKTkF1j6qyC+132Sl1&#10;Xvvir32ZFXoV/wDGLUzvr51PqdTsHrGHhZmN9JvoGzHurtb/ADeRi5W/N9G6j6Xqej/6TSU+wLB6&#10;rlNxfrBiZLW2ZHpYt9WVXjsdbbSy+zGdj5ZqqZZ+jdbiPq9P+et/nqabacPL9HD+rv1zy+qNPRa3&#10;lvUqyGfbMtrWltZA9O26ml9lV2ZYw/oWVW+ja/8An/Q/RVZPYYHT8fAoNVO5znuNl11h3WW2Ojff&#10;fZ+fY7bt/cqr9Oin06Kqq0lPOMobdcOl9P8AWy68nOozsrNfV6ddDcT7JbssvLaW5mbm5GCz+a/S&#10;s+02X3/zP6frUkklKSSSSU//0vVUkkklKSSSSUpJJJJTn/WDNOB0bLyg4sLKyGvaJLS8+k2zT/Ru&#10;fvXh9DbMihljXe67da4gO2tedr2Mc/a/+bZ6Ff8AUYvaPrdjvyPq5n1sMH095MT7WObbZp/xbHLx&#10;nDra3DZOV6TGsa2yl4geqz2PZO3+c3M2N/0u/wDnElO79X+gX9bywwNcKXvc57CXUgGstrzMnIdT&#10;7/QfdZ9nx8XG+zX591WX+vYdWJvtvZ31DycPpmPeXEXOmlrWmwD1bn+njY99OTkZvpsyL310VZmL&#10;kU/Z77qftmHk4/2i/Hf6l/WWnp1wqf7mOL69m5u91Trbcmt+OQfSvysbMyM71sKv9YyMXJx/sf2i&#10;7Euos6D61fW3p7sFlFDLHudbVaK7Wux32mixmQMWinJbVku9eyquu/K9D7Jh4vr32X+vXRi5CU+Z&#10;0ZO6gBm30MiYZaHES9u07/pM2em33Nrf7FsdS691HM6F0vozbXus6Tubmgscze9jjX0iXH85uGz7&#10;X/Ofz3p+p+kWJTjFmKK3HbdtBa8FrtP8N7/b6VT3b/pfpFoZFN1eJjZltgbh9ZPr4jrA1jmfYj9i&#10;G7cGb35GN6V1LGbN6SkwrIaXutZb6k1ilpaCSGm/I99jq6amUUerfffbZRXR/hf0iFk411WXk1uD&#10;MbUm6z3OFbjVubjfrNOJa3qDqq7LWevVXXsZZ+kt9L0kbp2fdXki9r9xr03ltXqS4MuI9Z+6p1+N&#10;fj4t3p3fql/o/ZvXq9dXvrH9Ycjq1rYBrsqa21pNddQJY2xzqfT+0Z307sjflerk+p6bKsbGxf6V&#10;lWpTk5DWYOJVm4Wj8BzLi4OIe9jmtOS71Y932j6Xr7fU9X07atnpr2bpGW7N6bj5LzuseyLDES9v&#10;6O32/m/pGOXjeQcg9LyNrWWNya20VuZWGl7rCKKPUtsedjvU/k1+pV/ol659WcR2H0LDocS4hhfJ&#10;Aaf0jnXCWj6P84kp1ElWzuoY2BU2y8uJsdsqqra6yyx8F/p001h1ljtjH2O/0dTLLrP0Vb1Xxess&#10;tyW4mTi5GBfbPotyWs22QHPLasjGsycb1vTrfb9m9b7T6TH2+j6ddiSnRSSSSU//0/VUkkklKSSS&#10;SUpJJQuuqopffe9tVNTS+yx5Aa1rRue97j9FrWpKZEAggiQdCCvLvrZ9UG9FvGXhUF/S7ifXrZq5&#10;p9oZtbts/S7fpv8A+1XpV/8Aaz+m9x/zhyC71G9LyjjEF4dNYvNbT/SmdONv2z0Nf5vZ9v8A8H9h&#10;9RaYOH1HDDhsycTKrDgdHMfW8bmn+U17Skp8Fc7DtFnp2G7GfLgCGbJ/nG+pp7XNc/6H/oxDbVik&#10;CukND3zoGNYdN21j/b+kbvZ6n7i9Dzfq10Lp2dX0/wCsWCzL6Pl2lvTupmWWY73nczp2dlUOqvfQ&#10;57nfZb7bP+Ds/wCBu9U+on1R6VhnJwem1fbbX14uM699l7G2ZNjMOu9+NlWX03fZ3X/aPTdX/gkl&#10;Pn2L0n9oWODSK+n+sKMzMc+umpgPvOHTbZvZdlvZ/gcarKfVbZ6vof6Xt+rO/a/Ra+l5OAMbCq9N&#10;uMW09QZ9mNQ215Dci/pPp7Kq/Z+mpx6fS9TfkLd+qPScOvp2LnMrYaywnpbQ2BRhv92O1gP0crMq&#10;25XU8j+eycq3Zb+hox/T6JJT4nh4OVjWY9VtD/XJffVlYlIzsa6msiqy/Htw3ue/0rX7/wDSY/qs&#10;9ZAb0/qWde+rp3Tc/JfcX12F9LmVD1Bs3OfefSr/AEf59r6/3F6d9ZOlup9PM6c4Yj8jJY297Ggl&#10;mRcfsmD1SquWs+005VtNGd/3O6Vfl4+Z9o9PH9MnUPrJez6v4mVh0burdVYyvCw53bb7G+/1XR/M&#10;4Tt32ix2xn6P0/0fqJKeS6D9UbM7q7MfLvfW3pbQ/JpxiPSqutn9Udk2B/2zKso/pvp1V0Y9dj6f&#10;527116A7p2USSOpZTZ7AY8f9LFch/V/o1XRel1YTXm63WzKyHfSuvf7sjJsnc7dbZ+85aSSnnuoU&#10;2dM6xi9Yy8m2/BZRfi2vsbXtxjc7GurynfZqaXsxv1R9WTfY+z0P0D/0WP8AabmY3S2Y92Dj9Fwc&#10;rG6jkDLw8h9+K6u0VtxHY1uTmZmRj1trZblfZH1YrLvUyrvW/nLKvX+y90mSUukkkkp//9T1VJJJ&#10;JSkkkklKWf1/Au6j0bLwqCBddWRWHGGlw97a7Dr+itc307P+DWgkkp5i76wdEr6gOpElvUGYr6LO&#10;lCqeovcXV31UNxm/pbvT22+ns9TE/Tfaa8j7N+mVvovS+rY/T6hZk/ZbLHWX2YgYyxtLr7LMt2Ky&#10;0fzjMX1vs+/ds/R/2FuJJKczK6Xm5ePZi5WVVfjXNLLKrKJDmnkO2XMXJ57ur/VyrG6d1HNY/puN&#10;kY9vTeoWUlzvTrsH2nDzjVZ/O42GX20OZSz1qcf+c/nPQ79By8THzcd+NkMD6n8g+IO5rm/y2O9z&#10;ElOZ9Uze3otOJk2NsyMADDua1mwsfQ1tLm2NNlu71Nv2mq39F62NfRd6WyxbK8/OB1X6p5pvZvOH&#10;sFTc6mr12GprhXjY/VenMfVff9hqc77LmYV1WTTV6dHp5mLV6dR//HKocfTFnT2P0lwtzLXgfv8A&#10;2FvSqbH+33el69f/ABqSnoPrPl0U4tFFlra33ZFNpLjtinFsr6hn3ucPcyunDxrf0n+m9Cv/AAqx&#10;fq30i/rWIzq3U2vxXCo1dOrrdD6CXusuza3Pbt+1Ps9n8zs9L1KP0+Ld+kqYXTOt/WXMGTlerR09&#10;z2uyMrJYKr7q2lt7cDAw2Of+zuneu2u2zfdk5WXsp+15NvoegzvGMZWxtdbQxjAGta0QABo1rWpK&#10;c7pufki89M6mGtz627q7WjbXk1CGuysdsu2OY52zLxd2/Fs2fTouxrrtNZP1mNTOmbyzfkC6lmC4&#10;O2OZk3WMxMW5twD/AEmssyP0/ss343r0vpvqs9CygW/WWvqbserqH2m+qj7S6t7KW4rpPpVY9lNd&#10;Dc/D+0vbkfZr/wBo53pfZbLLq7v6Okp6VJAwcuvOwsfNqDm15NbLWNfAcA9oeGv2l3vbu9yOkpSS&#10;SSSn/9X1VJJJJSkkkklKSSSSUpJJJJSkkkklKUPSq3btjd3jAlTSSUpJJJJTU6p08dRwn4vqGl5L&#10;LKbmgE121PZkY1wY/wBj/Svqrs9N/ss+gsw0/Waz1K20YeHkZDGsv6pXY+x3tlrbaMCyhvv2uf6V&#10;N+Z6WNZZ/wBrf8NvJJKQ4mLTh4tOJjjbTj1tqqaSSQxgDGDc73O9rUZJJJSkkkklP//Z/+0YMFBo&#10;b3Rvc2hvcCAzLjAAOEJJTQQEAAAAAAAHHAIAAAIAAgA4QklNBCUAAAAAABBGDPKJJrhW2rCcAaGw&#10;p5B3OEJJTQPtAAAAAAAQAMgAAAABAAEAyAAAAAEAAThCSU0EJgAAAAAADgAAAAAAAAAAAAA/gAAA&#10;OEJJTQQNAAAAAAAEAAAAeDhCSU0EGQAAAAAABAAAAB44QklNA/MAAAAAAAkAAAAAAAAAAAEAOEJJ&#10;TQQKAAAAAAABAAA4QklNJxAAAAAAAAoAAQAAAAAAAAACOEJJTQP0AAAAAAASADUAAAABAC0AAAAG&#10;AAAAAAABOEJJTQP3AAAAAAAcAAD/////////////////////////////A+gAADhCSU0ECAAAAAAA&#10;EAAAAAEAAAJAAAACQAAAAAA4QklNBB4AAAAAAAQAAAAAOEJJTQQaAAAAAAM5AAAABgAAAAAAAAAA&#10;AAABPQAAAd4AAAACADAANwAAAAEAAAAAAAAAAAAAAAAAAAAAAAAAAQAAAAAAAAAAAAAB3gAAAT0A&#10;AAAAAAAAAAAAAAAAAAAAAQAAAAAAAAAAAAAAAAAAAAAAAAAQAAAAAQAAAAAAAG51bGwAAAACAAAA&#10;BmJvdW5kc09iamMAAAABAAAAAAAAUmN0MQAAAAQAAAAAVG9wIGxvbmcAAAAAAAAAAExlZnRsb25n&#10;AAAAAAAAAABCdG9tbG9uZwAAAT0AAAAAUmdodGxvbmcAAAHeAAAABnNsaWNlc1ZsTHMAAAABT2Jq&#10;YwAAAAEAAAAAAAVzbGljZQAAABIAAAAHc2xpY2VJRGxvbmcAAAAAAAAAB2dyb3VwSURsb25nAAAA&#10;AAAAAAZvcmlnaW5lbnVtAAAADEVTbGljZU9yaWdpbgAAAA1hdXRvR2VuZXJhdGVkAAAAAFR5cGVl&#10;bnVtAAAACkVTbGljZVR5cGUAAAAASW1nIAAAAAZib3VuZHNPYmpjAAAAAQAAAAAAAFJjdDEAAAAE&#10;AAAAAFRvcCBsb25nAAAAAAAAAABMZWZ0bG9uZwAAAAAAAAAAQnRvbWxvbmcAAAE9AAAAAFJnaHRs&#10;b25nAAAB3gAAAAN1cmxURVhUAAAAAQAAAAAAAG51bGxURVhUAAAAAQAAAAAAAE1zZ2VURVhUAAAA&#10;AQAAAAAABmFsdFRhZ1RFWFQAAAABAAAAAAAOY2VsbFRleHRJc0hUTUxib29sAQAAAAhjZWxsVGV4&#10;dFRFWFQAAAABAAAAAAAJaG9yekFsaWduZW51bQAAAA9FU2xpY2VIb3J6QWxpZ24AAAAHZGVmYXVs&#10;dAAAAAl2ZXJ0QWxpZ25lbnVtAAAAD0VTbGljZVZlcnRBbGlnbgAAAAdkZWZhdWx0AAAAC2JnQ29s&#10;b3JUeXBlZW51bQAAABFFU2xpY2VCR0NvbG9yVHlwZQAAAABOb25lAAAACXRvcE91dHNldGxvbmcA&#10;AAAAAAAACmxlZnRPdXRzZXRsb25nAAAAAAAAAAxib3R0b21PdXRzZXRsb25nAAAAAAAAAAtyaWdo&#10;dE91dHNldGxvbmcAAAAAADhCSU0EKAAAAAAADAAAAAE/8AAAAAAAADhCSU0EFAAAAAAABAAAAAE4&#10;QklNBAwAAAAAEv8AAAABAAAAoAAAAGoAAAHgAADGwAAAEuMAGAAB/9j/4AAQSkZJRgABAgEASABI&#10;AAD/7QAMQWRvYmVfQ00AAf/uAA5BZG9iZQBkgAAAAAH/2wCEAAwICAgJCAwJCQwRCwoLERUPDAwP&#10;FRgTExUTExgRDAwMDAwMEQwMDAwMDAwMDAwMDAwMDAwMDAwMDAwMDAwMDAwBDQsLDQ4NEA4OEBQO&#10;Dg4UFA4ODg4UEQwMDAwMEREMDAwMDAwRDAwMDAwMDAwMDAwMDAwMDAwMDAwMDAwMDAwMDP/AABEI&#10;AGoAoAMBIgACEQEDEQH/3QAEAAr/xAE/AAABBQEBAQEBAQAAAAAAAAADAAECBAUGBwgJCgsBAAEF&#10;AQEBAQEBAAAAAAAAAAEAAgMEBQYHCAkKCxAAAQQBAwIEAgUHBggFAwwzAQACEQMEIRIxBUFRYRMi&#10;cYEyBhSRobFCIyQVUsFiMzRygtFDByWSU/Dh8WNzNRaisoMmRJNUZEXCo3Q2F9JV4mXys4TD03Xj&#10;80YnlKSFtJXE1OT0pbXF1eX1VmZ2hpamtsbW5vY3R1dnd4eXp7fH1+f3EQACAgECBAQDBAUGBwcG&#10;BTUBAAIRAyExEgRBUWFxIhMFMoGRFKGxQiPBUtHwMyRi4XKCkkNTFWNzNPElBhaisoMHJjXC0kST&#10;VKMXZEVVNnRl4vKzhMPTdePzRpSkhbSVxNTk9KW1xdXl9VZmdoaWprbG1ub2JzdHV2d3h5ent8f/&#10;2gAMAwEAAhEDEQA/APUqqaqKmU0sbVVU0MrrYA1rWtG1jGMb7Wsa1TSSSUpJJJJSkkkklKSSSSUp&#10;JZXVeq5VN/2Hp1bLMptX2jItt3mqimXMba+uhrrsm+19dv2bEr9L1/QyP1ij/CA6f1nMGRRRnmm6&#10;rLsfTj5dDLKP01bXXOxMnAynXXY9npU3vrt+0Wss9L9J6H6D10p3EkkklKSSVLq3Uh0/Ha9tZyMm&#10;+xtGLjg7TZa/6Dd8O9OpjGvvyLdr/RxqrrfTs2bElN1JcxZ13rmG59mQ2jLbjsfbk4tNF9FgqqLR&#10;lXYGTk2XVdR+yept9L0MT7V/grK/5pdLXYyxjbK3B7HgOa5pkEHVrmlJTJJJJJSkkkklP//Q9VSS&#10;SSUpJJJJSklT6n1D7DVUGV+vk5VgoxaJ2h9jg6z32bbPSpqpqtyL7dj9lFNnp13W7KbMYdc6xj15&#10;OZa7H6ji4BIz68ai/HfWGH9Yfi5OVbfjdTdibLPWpq+zv9n+n/VrEp6VJM1wcA5pBBEgjUEFOkpy&#10;OoY2bj9Qd1LCrfkDIobi5VNTq22tFbrbMXKxPtO3Hc+l+XketTe/9IzZZ/2n+z5OZ0jEyc/Jx3sp&#10;so6bh5V2XbZkhrLbsr9PiPqx8PHd6eJi03Ptvuss/SZOV+k9K3178u3qlmdHtpp6Zbda5tNVeRlu&#10;e95DWtAycgue9zva395JTppLhuu/4ymVGijoOLbn3ZZIxLAx227aSy37I2N7mVWNcz131/T/AJqr&#10;Ir/S1cz0z66/4x+odVuwMfDdblY7S67Hc1tVjGj/AEpvDMdrvcz/AAHv/wAGkp9fWP8AWGX/AGOv&#10;EdPVar25GDUADu2TTlG+f5nD+y5N1GRlf4D16/QZkZn2bEyMT6u/X93Xcc4lNDWda3bDRZuZWwgf&#10;prL/AKb620O9rKt/q5f5no/rP2PpundNZhNfY95yMy+DlZbx77C2drY/wWPVvf6GMz9HT/xlltli&#10;U4duP1zIbl1Y2FkY2X1Oa8jPzX4r68eoh7duKMKx+TkNxmvd9hxX101erY/IyrfWtyPU6XHoqx6K&#10;8ekbaqWNrrbJMNaNrRJ/koipdR6nXgiuttT8rLvJGPiU7fUftj1X/pn1U1007v0t91tdX83X/P3U&#10;VWpTdSWTT19n28YOXQ6h77DTXc17LaTaGDI+y2Pqd6uNlegfV9PJoqZZ/grbPUWskpSSSSSn/9H1&#10;VJJJJSkkkklNDq2DflV0XYrmtzMG4ZON6kitzg2zHspu2h7msvxsi+n1Wsf6Hqev6dvpekucu6b1&#10;rIbnDB6bZh5PUqnU335NuNVUyt77bsj0T0l2Rfk5361a3EyMvH/Rfz1v6b7X9u7JJJTU6ZmY2Xig&#10;47XVeifRtx3iLKXtA3Y9zJdtexpZ+d6dtXp30WW0W1Wq2s3qHT7/AFx1PppDM+toY+txirIrBLhj&#10;ZMB2zbuf9lyv5zEsf/haLcjGv4z61/4wMgk4PR3HGuY2cn1B72EFu+p7qi9rXfztdfo2/pfT+2Mz&#10;K8L0ftyU9h1L6wY+HkMwceqzO6jZG3EoEloMfpcq0/o8Wj3M3WW/9trG6L9XLuq4teV9Y7m5NXq2&#10;XVdJqIOJW51ttv6fZ/yhYzd/hf0H/B2/zq8wbi1X3C+4vydz2NLrCXnV7bG17iPR2fpN3psZ6SBj&#10;CmqzGvrJxrmufY66gvrsgWPrlj6xV6Vmrm/mf9t/o0lPS9RxPrT1D/Gbm39Ca1mR0drBQLXAVMp9&#10;JtddDWuDmtZk+rZ+iZ/prf5r+cXKW/Wn6w43XMnrjcp2P1fI3VXlrWEbRtqNXpva+vYz0WNZ7fZ6&#10;TP0nqK91O/qzX/tzC6pb9sZSzGyXA+le6sRV+mycf0ftb2+mz1n3/pvT+z2erf6fqIloyem/U7M6&#10;TmfVe6nL9Vtjur2UPbsaHgh7rn17m7f6LT6d1dD2W/8AGfaEp1ulfU89H+ufScG/qTM79tYt9tt2&#10;OS21h9Ky9uRVbus3N9epluJl/wCH9O79AvQekdZzMPNb9X/rA4fbonBz421ZtY/OZ+bVn1f9qsP/&#10;AK9T+hevLPqh9v8Aq3Y7qbasQZeQwMpOQXWPqrIL7XfZKXVe++KvfZkVehX/AMYtTO+vnU+p1Owe&#10;sYeFmY30m+gbMe6u1v8AN5GLlb830bqPpep6P/pNJT7AsHquU3F+sGJktbZkeli31ZVeOx1ttLL7&#10;MZ2Plmqpln6N1uI+r0/563+epptpw8v0cP6u/XPL6o09FreW9SrIZ9sy2taW1kD07bqaX2VXZljD&#10;+hZVb6Nr/wCf9D9FVk9hgdPx8Cg1U7nOe42XXWHdZbY6N999n59jtu39yqv06KfToqqrSU84yht1&#10;w6X0/wBbLryc6jOys19Xp10NxPsluyy8tpbmZubkYLP5r9Kz7TZff/M/p+tSSSUpJJJJT//S9VSS&#10;SSUpJJJJSkkkklOf9YM04HRsvKDiwsrIa9oktLz6TbNP9G5+9eH0NsyKGWNd7rt1riA7a152vYxz&#10;9r/5tnoV/wBRi9o+t2O/I+rmfWwwfT3kxPtY5ttmn/FscvGcOtrcNk5XpMaxrbKXiB6rPY9k7f5z&#10;czY3/S7/AOcSU7v1f6Bf1vLDA1wpe9znsJdSAay2vMych1Pv9B91n2fHxcb7Nfn3VZf69h1Ym+29&#10;nfUPJw+mY95cRc6aWtabAPVuf6eNj305ORm+mzIvfXRVmYuRT9nvup+2YeTj/aL8d/qX9ZaenXCp&#10;/uY4vr2bm73VOttya345B9K/KxszIzvWwq/1jIxcnH+x/aLsS6izoPrV9benuwWUUMse51tVorta&#10;7HfaaLGZAxaKcltWS717Kq678r0PsmHi+vfZf69dGLkJT5nRk7qAGbfQyJhlocRL27Tv+kzZ6bfc&#10;2t/sWx1Lr3UczoXS+jNte6zpO5uaCxzN72ONfSJcfzm4bPtf85/Pen6n6RYlOMWYorcdt20FrwWu&#10;0/w3v9vpVPdv+l+kWhkU3V4mNmW2BuH1k+viOsDWOZ9iP2IbtwZvfkY3pXUsZs3pKTCshpe61lvq&#10;TWKWloJIab8j32OrpqZRR6t999tlFdH+F/SIWTjXVZeTW4MxtSbrPc4VuNW5uN+s04lreoOqrstZ&#10;69Vdexln6S30vSRunZ91eSL2v3GvTeW1epLgy4j1n7qnX41+Pi3end+qX+j9m9er11e+sf1hyOrW&#10;tgGuyprbWk111AljbHOp9P7RnfTuyN+V6uT6npsqxsbF/pWValOTkNZg4lWbhaPwHMuLg4h72Oa0&#10;5LvVj3faPpevt9T1fTtq2emvZukZbs3puPkvO6x7IsMRL2/o7fb+b+kY5eN5ByD0vI2tZY3JrbRW&#10;5lYaXusIoo9S2x52O9T+TX6lX+iXrn1ZxHYfQsOhxLiGF8kBp/SOdcJaPo/ziSnUSVbO6hjYFTbL&#10;y4mx2yqqtrrLLHwX+nTTWHWWO2MfY7/R1Msus/RVvVfF6yy3JbiZOLkYF9s+i3JazbZAc8tqyMaz&#10;JxvW9Ot9v2b1vtPpMfb6Pp12JKdFJJJJT//T9VSSSSUpJJJJSkklC66qil99721U1NL7LHkBrWtG&#10;573uP0WtakpkQCCCJB0IK8u+tn1Qb0W8ZeFQX9LuJ9etmrmn2hm1u2z9Lt+m/wD7VelX/wBrP6b3&#10;H/OHILvUb0vKOMQXh01i81tP9KZ042/bPQ1/m9n2/wDwf2H1Fpg4fUcMOGzJxMqsOB0cx9bxuaf5&#10;TXtKSnwVzsO0WenYbsZ8uAIZsn+cb6mntc1z/of+jENtWKQK6Q0PfOgY1h03bWP9v6Ru9nqfuL0P&#10;N+rXQunZ1fT/AKxYLMvo+XaW9O6mZZZjvedzOnZ2VQ6q99Dnud9lvts/4Oz/AIG71T6ifVHpWGcn&#10;B6bV9ttfXi4zr32XsbZk2Mw67342VZfTd9ndf9o9N1f+CSU+fYvSf2hY4NIr6f6wozMxz66amA+8&#10;4dNtm9l2W9n+Bxqsp9Vtnq+h/pe36s79r9Fr6Xk4AxsKr024xbT1Bn2Y1DbXkNyL+k+nsqr9n6an&#10;Hp9L1N+Qt36o9Jw6+nYucythrLCeltDYFGG/3Y7WA/RysyrbldTyP57Jyrdlv6GjH9PoklPieHg5&#10;WNZj1W0P9cl99WViUjOxrqayKrL8e3De57/Stfv/ANJj+qz1kBvT+pZ176undNz8l9xfXYX0uZUP&#10;UGzc5959Kv8AR/n2vr/cXp31k6W6n08zpzhiPyMljb3saCWZFx+yYPVKq5az7TTlW00Z3/c7pV+X&#10;j5n2j08f0ydQ+sl7Pq/iZWHRu6t1VjK8LDndtvsb7/VdH8zhO3faLHbGfo/T/R+okp5LoP1Rszur&#10;sx8u99beltD8mnGI9Kq62f1R2TYH/bMqyj+m+nVXRj12Pp/nbvXXoDunZRJI6llNnsBjx/0sVyH9&#10;X+jVdF6XVhNebrdbMrId9K69/uyMmydzt1tn7zlpJKee6hTZ0zrGL1jLybb8FlF+La+xte3GNzsa&#10;6vKd9mppezG/VH1ZN9j7PQ/QP/RY/wBpuZjdLZj3YOP0XBysbqOQMvDyH34rq7RW3EdjW5OZmZGP&#10;W2tluV9kfVisu9TKu9b+csq9f7L3SZJS6SSSSn//1PVUkkklKSSSSUpZ/X8C7qPRsvCoIF11ZFYc&#10;YaXD3trsOv6K1zfTs/4NaCSSnmLvrB0SvqA6kSW9QZivos6UKp6i9xdXfVQ3Gb+lu9Pbb6ez1MT9&#10;N9pryPs36ZW+i9L6tj9PqFmT9lssdZfZiBjLG0uvssy3YrLR/OMxfW+z792z9H/YW4kkpzMrpebl&#10;49mLlZVV+Nc0ssqsokOaeQ7Zcxcnnu6v9XKsbp3Uc1j+m42Rj29N6hZSXO9OuwfacPONVn87jYZf&#10;bQ5lLPWpx/5z+c9Dv0HLxMfNx342QwPqfyD4g7mub/LY73MSU5n1TN7ei04mTY2zIwAMO5rWbCx9&#10;DW0ubY02W7vU2/aarf0XrY19F3pbLFsrz84HVfqnmm9m84ewVNzqavXYamuFeNj9V6cx9V9/2Gpz&#10;vsuZhXVZNNXp0enmYtXp1H/8cqhx9MWdPY/SXC3MteB+/wDYW9Kpsf7fd6Xr1/8AGpKeg+s+XRTi&#10;0UWWtrfdkU2kuO2KcWyvqGfe5w9zK6cPGt/Sf6b0K/8ACrF+rfSL+tYjOrdTa/FcKjV06ut0PoJe&#10;6y7Nrc9u37U+z2fzOz0vUo/T4t36SphdM639ZcwZOV6tHT3Pa7IyslgqvuraW3twMDDY5/7O6d67&#10;a7bN92TlZeyn7Xk2+h6DO8YxlbG11tDGMAa1rRAAGjWtakpzum5+SLz0zqYa3PrburtaNteTUIa7&#10;Kx2y7Y5jnbMvF3b8WzZ9Oi7Guu01k/WY1M6ZvLN+QLqWYLg7Y5mTdYzExbm3AP8ASayzI/T+yzfj&#10;evS+m+qz0LKBb9Za+pux6uofab6qPtLq3spbiuk+lVj2U10Nz8P7S9uR9mv/AGjnel9lssuru/o6&#10;SnpUkDBy687Cx82oObXk1stY18BwD2h4a/aXe9u73I6SlJJJJKf/1fVUkkklKSSSSUpJJJJSkkkk&#10;lKSSSSUpQ9Krdu2N3eMCVNJJSkkkklNTqnTx1HCfi+oaXksspuaATXbU9mRjXBj/AGP9K+quz03+&#10;yz6CzDT9ZrPUrbRh4eRkMay/qldj7He2WttowLKG+/a5/pU35npY1ln/AGt/w28kkpDiYtOHi04m&#10;ONtOPW2qppJJDGAMYNzvc72tRkkklKSSSSU//9kAOEJJTQQhAAAAAABTAAAAAQEAAAAPAEEAZABv&#10;AGIAZQAgAFAAaABvAHQAbwBzAGgAbwBwAAAAEgBBAGQAbwBiAGUAIABQAGgAbwB0AG8AcwBoAG8A&#10;cAAgAEMAUwAAAAEAOEJJTQQGAAAAAAAHAAQAAAABAQD/4RwIaHR0cDovL25zLmFkb2JlLmNvbS94&#10;YXAvMS4wLwA8P3hwYWNrZXQgYmVnaW49J++7vycgaWQ9J1c1TTBNcENlaGlIenJlU3pOVGN6a2M5&#10;ZCc/Pgo8eDp4bXBtZXRhIHhtbG5zOng9J2Fkb2JlOm5zOm1ldGEvJyB4OnhtcHRrPSdYTVAgdG9v&#10;bGtpdCAzLjAtMjgsIGZyYW1ld29yayAxLjYnPgo8cmRmOlJERiB4bWxuczpyZGY9J2h0dHA6Ly93&#10;d3cudzMub3JnLzE5OTkvMDIvMjItcmRmLXN5bnRheC1ucyMnIHhtbG5zOmlYPSdodHRwOi8vbnMu&#10;YWRvYmUuY29tL2lYLzEuMC8nPgoKIDxyZGY6RGVzY3JpcHRpb24gcmRmOmFib3V0PSd1dWlkOjQy&#10;MDUzOTI2LWEyNzctMTFkYy05ZmYzLWRlMDZhZjNhMzY2MScKICB4bWxuczpleGlmPSdodHRwOi8v&#10;bnMuYWRvYmUuY29tL2V4aWYvMS4wLyc+CiAgPGV4aWY6UGl4ZWxYRGltZW5zaW9uPjQ3ODwvZXhp&#10;ZjpQaXhlbFhEaW1lbnNpb24+CiAgPGV4aWY6UGl4ZWxZRGltZW5zaW9uPjMxNzwvZXhpZjpQaXhl&#10;bFlEaW1lbnNpb24+CiAgPGV4aWY6Q29sb3JTcGFjZT40Mjk0OTY3Mjk1PC9leGlmOkNvbG9yU3Bh&#10;Y2U+CiAgPGV4aWY6TmF0aXZlRGlnZXN0PjM2ODY0LDQwOTYwLDQwOTYxLDM3MTIxLDM3MTIyLDQw&#10;OTYyLDQwOTYzLDM3NTEwLDQwOTY0LDM2ODY3LDM2ODY4LDMzNDM0LDMzNDM3LDM0ODUwLDM0ODUy&#10;LDM0ODU1LDM0ODU2LDM3Mzc3LDM3Mzc4LDM3Mzc5LDM3MzgwLDM3MzgxLDM3MzgyLDM3MzgzLDM3&#10;Mzg0LDM3Mzg1LDM3Mzg2LDM3Mzk2LDQxNDgzLDQxNDg0LDQxNDg2LDQxNDg3LDQxNDg4LDQxNDky&#10;LDQxNDkzLDQxNDk1LDQxNzI4LDQxNzI5LDQxNzMwLDQxOTg1LDQxOTg2LDQxOTg3LDQxOTg4LDQx&#10;OTg5LDQxOTkwLDQxOTkxLDQxOTkyLDQxOTkzLDQxOTk0LDQxOTk1LDQxOTk2LDQyMDE2LDAsMiw0&#10;LDUsNiw3LDgsOSwxMCwxMSwxMiwxMywxNCwxNSwxNiwxNywxOCwyMCwyMiwyMywyNCwyNSwyNiwy&#10;NywyOCwzMDs5NzlCM0E2RTA2NEU1NkMzMjc5MkQ1OTRGNzA4ODE5NTwvZXhpZjpOYXRpdmVEaWdl&#10;c3Q+CiA8L3JkZjpEZXNjcmlwdGlvbj4KCiA8cmRmOkRlc2NyaXB0aW9uIHJkZjphYm91dD0ndXVp&#10;ZDo0MjA1MzkyNi1hMjc3LTExZGMtOWZmMy1kZTA2YWYzYTM2NjEnCiAgeG1sbnM6cGRmPSdodHRw&#10;Oi8vbnMuYWRvYmUuY29tL3BkZi8xLjMvJz4KIDwvcmRmOkRlc2NyaXB0aW9uPgoKIDxyZGY6RGVz&#10;Y3JpcHRpb24gcmRmOmFib3V0PSd1dWlkOjQyMDUzOTI2LWEyNzctMTFkYy05ZmYzLWRlMDZhZjNh&#10;MzY2MScKICB4bWxuczpwaG90b3Nob3A9J2h0dHA6Ly9ucy5hZG9iZS5jb20vcGhvdG9zaG9wLzEu&#10;MC8nPgogIDxwaG90b3Nob3A6Q29sb3JNb2RlPjE8L3Bob3Rvc2hvcDpDb2xvck1vZGU+CiAgPHBo&#10;b3Rvc2hvcDpJQ0NQcm9maWxlPkRvdCBHYWluIDIwJTwvcGhvdG9zaG9wOklDQ1Byb2ZpbGU+CiAg&#10;PHBob3Rvc2hvcDpIaXN0b3J5PjwvcGhvdG9zaG9wOkhpc3Rvcnk+CiA8L3JkZjpEZXNjcmlwdGlv&#10;bj4KCiA8cmRmOkRlc2NyaXB0aW9uIHJkZjphYm91dD0ndXVpZDo0MjA1MzkyNi1hMjc3LTExZGMt&#10;OWZmMy1kZTA2YWYzYTM2NjEnCiAgeG1sbnM6dGlmZj0naHR0cDovL25zLmFkb2JlLmNvbS90aWZm&#10;LzEuMC8nPgogIDx0aWZmOk9yaWVudGF0aW9uPjE8L3RpZmY6T3JpZW50YXRpb24+CiAgPHRpZmY6&#10;WFJlc29sdXRpb24+MjAwLzE8L3RpZmY6WFJlc29sdXRpb24+CiAgPHRpZmY6WVJlc29sdXRpb24+&#10;MjAwLzE8L3RpZmY6WVJlc29sdXRpb24+CiAgPHRpZmY6UmVzb2x1dGlvblVuaXQ+MjwvdGlmZjpS&#10;ZXNvbHV0aW9uVW5pdD4KICA8dGlmZjpOYXRpdmVEaWdlc3Q+MjU2LDI1NywyNTgsMjU5LDI2Miwy&#10;NzQsMjc3LDI4NCw1MzAsNTMxLDI4MiwyODMsMjk2LDMwMSwzMTgsMzE5LDUyOSw1MzIsMzA2LDI3&#10;MCwyNzEsMjcyLDMwNSwzMTUsMzM0MzI7RDFFQ0RFRjUyNkYwOTIyRTU0QzQxMDhDMEI5REVEMDA8&#10;L3RpZmY6TmF0aXZlRGlnZXN0PgogPC9yZGY6RGVzY3JpcHRpb24+CgogPHJkZjpEZXNjcmlwdGlv&#10;biByZGY6YWJvdXQ9J3V1aWQ6NDIwNTM5MjYtYTI3Ny0xMWRjLTlmZjMtZGUwNmFmM2EzNjYxJwog&#10;IHhtbG5zOnhhcD0naHR0cDovL25zLmFkb2JlLmNvbS94YXAvMS4wLyc+CiAgPHhhcDpDcmVhdG9y&#10;VG9vbD5BZG9iZSBQaG90b3Nob3AgQ1MgV2luZG93czwveGFwOkNyZWF0b3JUb29sPgogIDx4YXA6&#10;Q3JlYXRlRGF0ZT4yMDA3LTEyLTA0VDIxOjQ0OjQ3KzA3OjAwPC94YXA6Q3JlYXRlRGF0ZT4KICA8&#10;eGFwOk1vZGlmeURhdGU+MjAwNy0xMi0wNFQyMTo0NDo0NyswNzowMDwveGFwOk1vZGlmeURhdGU+&#10;CiAgPHhhcDpNZXRhZGF0YURhdGU+MjAwNy0xMi0wNFQyMTo0NDo0NyswNzowMDwveGFwOk1ldGFk&#10;YXRhRGF0ZT4KIDwvcmRmOkRlc2NyaXB0aW9uPgoKIDxyZGY6RGVzY3JpcHRpb24gcmRmOmFib3V0&#10;PSd1dWlkOjQyMDUzOTI2LWEyNzctMTFkYy05ZmYzLWRlMDZhZjNhMzY2MScKICB4bWxuczpzdFJl&#10;Zj0naHR0cDovL25zLmFkb2JlLmNvbS94YXAvMS4wL3NUeXBlL1Jlc291cmNlUmVmIycKICB4bWxu&#10;czp4YXBNTT0naHR0cDovL25zLmFkb2JlLmNvbS94YXAvMS4wL21tLyc+CiAgPHhhcE1NOkluc3Rh&#10;bmNlSUQ+dXVpZDpGQ0U3NUQwNEYwOUVEQzExQjFFQjg3RkY5QUJEN0REMTwveGFwTU06SW5zdGFu&#10;Y2VJRD4KICA8eGFwTU06RGVyaXZlZEZyb20gcmRmOnBhcnNlVHlwZT0nUmVzb3VyY2UnPgogICA8&#10;c3RSZWY6ZG9jdW1lbnRJRD51dWlkOkRBMzE1RjM5RUQ5RURDMTFCMUVCODdGRjlBQkQ3REQxPC9z&#10;dFJlZjpkb2N1bWVudElEPgogIDwveGFwTU06RGVyaXZlZEZyb20+CiAgPHhhcE1NOkRvY3VtZW50&#10;SUQ+YWRvYmU6ZG9jaWQ6cGhvdG9zaG9wOjQyMDUzOTI1LWEyNzctMTFkYy05ZmYzLWRlMDZhZjNh&#10;MzY2MTwveGFwTU06RG9jdW1lbnRJRD4KIDwvcmRmOkRlc2NyaXB0aW9uPgoKIDxyZGY6RGVzY3Jp&#10;cHRpb24gcmRmOmFib3V0PSd1dWlkOjQyMDUzOTI2LWEyNzctMTFkYy05ZmYzLWRlMDZhZjNhMzY2&#10;MScKICB4bWxuczpkYz0naHR0cDovL3B1cmwub3JnL2RjL2VsZW1lbnRzLzEuMS8nPgogIDxkYzpm&#10;b3JtYXQ+aW1hZ2UvanBlZzwvZGM6Zm9ybWF0PgogPC9yZGY6RGVzY3JpcHRpb24+Cgo8L3JkZjpS&#10;REY+CjwveDp4bXBtZXRhPgogICAgICAgICAgICAgICAgICAgICAgICAgICAgICAgICAgICAgICAg&#10;ICAgICAgICAgICAgICAgICAgICAgICAgICAgICAgICAgICAgICAgICAgICAgICAgICAgICAgICAg&#10;ICAgCiAgICAgICAgICAgICAgICAgICAgICAgICAgICAgICAgICAgICAgICAgICAgICAgICAgICAg&#10;ICAgICAgICAgICAgICAgICAgICAgICAgICAgICAgICAgICAgICAgICAgICAgICAKICAgICAgICAg&#10;ICAgICAgICAgICAgICAgICAgICAgICAgICAgICAgICAgICAgICAgICAgICAgICAgICAgICAgICAg&#10;ICAgICAgICAgICAgICAgICAgICAgICAgICAgICAgICAgIAogICAgICAgICAgICAgICAgICAgICAg&#10;ICAgICAgICAgICAgICAgICAgICAgICAgICAgICAgICAgICAgICAgICAgICAgICAgICAgICAgICAg&#10;ICAgICAgICAgICAgICAgICAgICAgCiAgICAgICAgICAgICAgICAgICAgICAgICAgICAgICAgICAg&#10;ICAgICAgICAgICAgICAgICAgICAgICAgICAgICAgICAgICAgICAgICAgICAgICAgICAgICAgICAg&#10;ICAgICAgICAKICAgICAgICAgICAgICAgICAgICAgICAgICAgICAgICAgICAgICAgICAgICAgICAg&#10;ICAgICAgICAgICAgICAgICAgICAgICAgICAgICAgICAgICAgICAgICAgICAgICAgICAgIAogICAg&#10;ICAgICAgICAgICAgICAgICAgICAgICAgICAgICAgICAgICAgICAgICAgICAgICAgICAgICAgICAg&#10;ICAgICAgICAgICAgICAgICAgICAgICAgICAgICAgICAgICAgICAgCiAgICAgICAgICAgICAgICAg&#10;ICAgICAgICAgICAgICAgICAgICAgICAgICAgICAgICAgICAgICAgICAgICAgICAgICAgICAgICAg&#10;ICAgICAgICAgICAgICAgICAgICAgICAgICAKICAgICAgICAgICAgICAgICAgICAgICAgICAgICAg&#10;ICAgICAgICAgICAgICAgICAgICAgICAgICAgICAgICAgICAgICAgICAgICAgICAgICAgICAgICAg&#10;ICAgICAgICAgICAgIAogICAgICAgICAgICAgICAgICAgICAgICAgICAgICAgICAgICAgICAgICAg&#10;ICAgICAgICAgICAgICAgICAgICAgICAgICAgICAgICAgICAgICAgICAgICAgICAgICAgICAgICAg&#10;CiAgICAgICAgICAgICAgICAgICAgICAgICAgICAgICAgICAgICAgICAgICAgICAgICAgICAgICAg&#10;ICAgICAgICAgICAgICAgICAgICAgICAgICAgICAgICAgICAgICAgICAgICAKICAgICAgICAgICAg&#10;ICAgICAgICAgICAgICAgICAgICAgICAgICAgICAgICAgICAgICAgICAgICAgICAgICAgICAgICAg&#10;ICAgICAgICAgICAgICAgICAgICAgICAgICAgICAgIAogICAgICAgICAgICAgICAgICAgICAgICAg&#10;ICAgICAgICAgICAgICAgICAgICAgICAgICAgICAgICAgICAgICAgICAgICAgICAgICAgICAgICAg&#10;ICAgICAgICAgICAgICAgICAgCiAgICAgICAgICAgICAgICAgICAgICAgICAgICAgICAgICAgICAg&#10;ICAgICAgICAgICAgICAgICAgICAgICAgICAgICAgICAgICAgICAgICAgICAgICAgICAgICAgICAg&#10;ICAgICAKICAgICAgICAgICAgICAgICAgICAgICAgICAgICAgICAgICAgICAgICAgICAgICAgICAg&#10;ICAgICAgICAgICAgICAgICAgICAgICAgICAgICAgICAgICAgICAgICAgICAgICAgIAogICAgICAg&#10;ICAgICAgICAgICAgICAgICAgICAgICAgICAgICAgICAgICAgICAgICAgICAgICAgICAgICAgICAg&#10;ICAgICAgICAgICAgICAgICAgICAgICAgICAgICAgICAgICAgCiAgICAgICAgICAgICAgICAgICAg&#10;ICAgICAgICAgICAgICAgICAgICAgICAgICAgICAgICAgICAgICAgICAgICAgICAgICAgICAgICAg&#10;ICAgICAgICAgICAgICAgICAgICAgICAKICAgICAgICAgICAgICAgICAgICAgICAgICAgICAgICAg&#10;ICAgICAgICAgICAgICAgICAgICAgICAgICAgICAgICAgICAgICAgICAgICAgICAgICAgICAgICAg&#10;ICAgICAgICAgIAogICAgICAgICAgICAgICAgICAgICAgICAgICAgICAgICAgICAgICAgICAgICAg&#10;ICAgICAgICAgICAgICAgICAgICAgICAgICAgICAgICAgICAgICAgICAgICAgICAgICAgICAgCiAg&#10;ICAgICAgICAgICAgICAgICAgICAgICAgICAgICAgICAgICAgICAgICAgICAgICAgICAgICAgICAg&#10;ICAgICAgICAgICAgICAgICAgICAgICAgICAgICAgICAgICAgICAgICAKICAgICAgICAgICAgICAg&#10;ICAgICAgICAgICAgICAgICAgICAgICAgICAgICAgICAgICAgICAgICAgICAgICAgICAgICAgICAg&#10;ICAgICAgICAgICAgICAgICAgICAgICAgICAgIAogICAgICAgICAgICAgICAgICAgICAgICAgICAg&#10;ICAgICAgICAgICAgICAgICAgICAgICAgICAgICAgICAgICAgICAgICAgICAgICAgICAgICAgICAg&#10;ICAgICAgICAgICAgICAgCiAgICAgICAgICAgICAgICAgICAgICAgICAgICAgICAgICAgICAgICAg&#10;ICAgICAgICAgICAgICAgICAgICAgICAgICAgICAgICAgICAgICAgICAgICAgICAgICAgICAgICAg&#10;ICAKICAgICAgICAgICAgICAgICAgICAgICAgICAgICAgICAgICAgICAgICAgICAgICAgICAgICAg&#10;ICAgICAgICAgICAgICAgICAgICAgICAgICAgICAgICAgICAgICAgICAgICAgIAogICAgICAgICAg&#10;ICAgICAgICAgICAgICAgICAgICAgICAgICAgICAgICAgICAgICAgICAgICAgICAgICAgICAgICAg&#10;ICAgICAgICAgICAgICAgICAgICAgICAgICAgICAgICAgCiAgICAgICAgICAgICAgICAgICAgICAg&#10;ICAgICAgICAgICAgICAgICAgICAgICAgICAgICAgICAgICAgICAgICAgICAgICAgICAgICAgICAg&#10;ICAgICAgICAgICAgICAgICAgICAKICAgICAgICAgICAgICAgICAgICAgICAgICAgICAgICAgICAg&#10;ICAgICAgICAgICAgICAgICAgICAgICAgICAgICAgICAgICAgICAgICAgICAgICAgICAgICAgICAg&#10;ICAgICAgIAogICAgICAgICAgICAgICAgICAgICAgICAgICAgICAgICAgICAgICAgICAgICAgICAg&#10;ICAgICAgICAgICAgICAgICAgICAgICAgICAgICAgICAgICAgICAgICAgICAgICAgICAgCiAgICAg&#10;ICAgICAgICAgICAgICAgICAgICAgICAgICAgICAgICAgICAgICAgICAgICAgICAgICAgICAgICAg&#10;ICAgICAgICAgICAgICAgICAgICAgICAgICAgICAgICAgICAgICAKICAgICAgICAgICAgICAgICAg&#10;ICAgICAgICAgICAgICAgICAgICAgICAgICAgICAgICAgICAgICAgICAgICAgICAgICAgICAgICAg&#10;ICAgICAgICAgICAgICAgICAgICAgICAgIAogICAgICAgICAgICAgICAgICAgICAgICAgICAgICAg&#10;ICAgICAgICAgICAgICAgICAgICAgICAgICAgICAgICAgICAgICAgICAgICAgICAgICAgICAgICAg&#10;ICAgICAgICAgICAgCiAgICAgICAgICAgICAgICAgICAgICAgICAgICAgICAgICAgICAgICAgICAg&#10;ICAgICAgICAgICAgICAgICAgICAgICAgICAgICAgICAgICAgICAgICAgICAgICAgICAgICAgICAK&#10;ICAgICAgICAgICAgICAgICAgICAgICAgICAgICAgICAgICAgICAgICAgICAgICAgICAgICAgICAg&#10;ICAgICAgICAgICAgICAgICAgICAgICAgICAgICAgICAgICAgICAgICAgIAogICAgICAgICAgICAg&#10;ICAgICAgICAgICAgICAgICAgICAgICAgICAgICAgICAgICAgICAgICAgICAgICAgICAgICAgICAg&#10;ICAgICAgICAgICAgICAgICAgICAgICAgICAgICAgCiAgICAgICAgICAgICAgICAgICAgICAgICAg&#10;ICAgICAgICAgICAgICAgICAgICAgICAgICAgICAgICAgICAgICAgICAgICAgICAgICAgICAgICAg&#10;ICAgICAgICAgICAgICAgICAKICAgICAgICAgICAgICAgICAgICAgICAgICAgICAgICAgICAgICAg&#10;ICAgICAgICAgICAgICAgICAgICAgICAgICAgICAgICAgICAgICAgICAgICAgICAgICAgICAgICAg&#10;ICAgIAogICAgICAgICAgICAgICAgICAgICAgICAgICAgICAgICAgICAgICAgICAgICAgICAgICAg&#10;ICAgICAgICAgICAgICAgICAgICAgICAgICAgICAgICAgICAgICAgICAgICAgICAgCiAgICAgICAg&#10;ICAgICAgICAgICAgICAgICAgICAgICAgICAgICAgICAgICAgICAgICAgICAgICAgICAgICAgICAg&#10;ICAgICAgICAgICAgICAgICAgICAgICAgICAgICAgICAgICAKICAgICAgICAgICAgICAgICAgICAg&#10;ICAgICAgICAgICAgICAgICAgICAgICAgICAgICAgICAgICAgICAgICAgICAgICAgICAgICAgICAg&#10;ICAgICAgICAgICAgICAgICAgICAgIAogICAgICAgICAgICAgICAgICAgICAgICAgICAgICAgICAg&#10;ICAgICAgICAgICAgICAgICAgICAgICAgICAgICAgICAgICAgICAgICAgICAgICAgICAgICAgICAg&#10;ICAgICAgICAgCiAgICAgICAgICAgICAgICAgICAgICAgICAgICAgICAgICAgICAgICAgICAgICAg&#10;ICAgICAgICAKPD94cGFja2V0IGVuZD0ndyc/Pv/iA6BJQ0NfUFJPRklMRQABAQAAA5BBREJFAhAA&#10;AHBydHJHUkFZWFlaIAfPAAYAAwAAAAAAAGFjc3BBUFBMAAAAAG5vbmUAAAAAAAAAAAAAAAAAAAAB&#10;AAD21gABAAAAANMtQURCRQAAAAAAAAAAAAAAAAAAAAAAAAAAAAAAAAAAAAAAAAAAAAAAAAAAAAAA&#10;AAAAAAAABWNwcnQAAADAAAAAMmRlc2MAAAD0AAAAZ3d0cHQAAAFcAAAAFGJrcHQAAAFwAAAAFGtU&#10;UkMAAAGEAAACDHRleHQAAAAAQ29weXJpZ2h0IDE5OTkgQWRvYmUgU3lzdGVtcyBJbmNvcnBvcmF0&#10;ZWQAAABkZXNjAAAAAAAAAA1Eb3QgR2FpbiAyMCUAAAAAAAAAAAAAAAAAAAAAAAAAAAAAAAAAAAAA&#10;AAAAAAAAAAAAAAAAAAAAAAAAAAAAAAAAAAAAAAAAAAAAAAAAAAAAAAAAAAAAAAAAAAAAAFhZWiAA&#10;AAAAAAD21gABAAAAANMtWFlaIAAAAAAAAAAAAAAAAAAAAABjdXJ2AAAAAAAAAQAAAAAQACAAMABA&#10;AFAAYQB/AKAAxQDsARcBRAF1AagB3gIWAlICkALQAxMDWQOhA+wEOQSIBNoFLgWFBd4GOQaWBvYH&#10;Vwe7CCIIigj0CWEJ0ApBCrQLKQugDBoMlQ0SDZIOEw6WDxwPoxAsELgRRRHUEmUS+BONFCQUvRVX&#10;FfQWkhcyF9QYeBkeGcYabxsbG8gcdh0nHdoejh9EH/wgtSFxIi4i7SOtJHAlNCX5JsEniihVKSIp&#10;8CrAK5IsZS06LhEu6i/EMKAxfTJcMz00HzUDNek20De5OKQ5kDp+O208Xj1RPkU/O0AzQSxCJkMi&#10;RCBFH0YgRyNIJ0ktSjRLPExHTVNOYE9vUH9RkVKlU7pU0VXpVwJYHlk6WlhbeFyZXbxe4GAGYS1i&#10;VmOAZKxl2WcIaDhpaWqda9FtB24/b3hwsnHucyt0anWqdux4L3l0erp8AX1KfpV/4YEugnyDzYUe&#10;hnGHxYkbinKLy40ljoGP3ZE8kpuT/ZVflsOYKJmPmvecYJ3LnzegpaIUo4Wk9qZpp96pVKrLrESt&#10;vq85sLayNLO0tTS2t7g6ub+7RbzNvla/4MFswvnEh8YXx6jJO8rOzGPN+s+S0SvSxdRh1f7XnNk8&#10;2t3cf94j38jhbuMW5L/maegU6cHrb+0f7tDwgvI18+r1oPdX+RD6yvyF/kH////uAA5BZG9iZQBk&#10;AAAAAAD/2wBDAAYEBAQFBAYFBQYJBgUGCQsIBgYICwwKCgsKCgwQDAwMDAwMEAwMDAwMDAwMDAwM&#10;DAwMDAwMDAwMDAwMDAwMDAz/wAALCAE9Ad4BAREA/90ABAA8/8QA0gAAAAcBAQEBAQAAAAAAAAAA&#10;BAUDAgYBAAcICQoLEAACAQMDAgQCBgcDBAIGAnMBAgMRBAAFIRIxQVEGE2EicYEUMpGhBxWxQiPB&#10;UtHhMxZi8CRygvElQzRTkqKyY3PCNUQnk6OzNhdUZHTD0uIIJoMJChgZhJRFRqS0VtNVKBry4/PE&#10;1OT0ZXWFlaW1xdXl9WZ2hpamtsbW5vY3R1dnd4eXp7fH1+f3OEhYaHiImKi4yNjo+Ck5SVlpeYmZ&#10;qbnJ2en5KjpKWmp6ipqqusra6vr/2gAIAQEAAD8A9UcRmCgGvvU5ebNmzZqZqDNmpmoPDNTNTNTK&#10;oPuy6DNQUpmpvXNmzZs2bNmzZs2bNmzZs2bNmzZs2bNmzZs2bNmzZs2bNmzZs2f/0PVObNmzZs2b&#10;NmzZs2bNmzZs2bNmzZs2bNmzZs2bNmzZs2bNmzZs2bNmzZs2bNmzZs2bNmzZs//R9U5s2bNmzZs2&#10;bNmzZs2bNmzZs2bNmzZs2bNmzZs2bNmzZs2bNmzZs2bNmzZs2bNmzZs2bNmz/9L1TmzZs2bNmzZs&#10;2bNmzZs2bNmzZs2bNmyqnwzch/XLzZs2bNmzZs2bNmyi1BXLrlcsvNmzZs2bNmzZs2bNmzZ//9P1&#10;TmzZs2bNmzZs2bNmzZs2bNmzZs2bNnJvOf54XieYbjyf+XejHzX5qt1YXbqwWxsnHwkXMlVqyPRZ&#10;I+cS8v3frrKropTa/l3/AM5D63bR32u/mKuh3zcmXTNOsopIogRVUaRTDz4t9r+++H/dmB7jVf8A&#10;nIn8ufWu9XW3/MLy1DxLyWqLbX8MSqeT+nHGOVOrf70/68f7PTfy7/Mvyv8AmBoQ1jy/M7RK5iub&#10;WcKlxBIP2ZUVnA5L8SsrMrfzfayVZs2bNmzZs2bNgLWNZ0zRtLutU1W5Sz06zQyXVzKaKiDvt/DO&#10;GWP5m/nD+aV/dJ+W9vb+XfKltMY/8UahH6ss3E/7pikVkNQPij9KTh8KySx5IF/Jn8x3spDcfmpr&#10;B1aQhxcRxIlsp6kC2D7r8pY/9X4sJZ/P351/lle/877Yr5s8mox5eZ9NiCXMKfstPDHxRabA840T&#10;k3+9T52vQ9c0vXNJtNX0q5S702+jWa1uY68XRvmAwYftoy8kb4H+LB+bNmzZs2bNmzZs2bNn/9T1&#10;TmzZs2bNmzZs2bNmzZs2bNmzZs2bIR+c3nW78m/ltrWvWZjW/hjSKyaWvETTyLErUFeRj5+pT9rj&#10;gX8kfy4svInkSysRGP0veIt1rN0VpJJcSDnwY7njDy9JF+z8LP8Abd8V1PRfzJ1jzlehdbfy95St&#10;IYV08WUdrLc3kzjlNJI88c3opEx9NY+Hx/bxv5Oeb9X8zeXtTk1SVL2fSNWvNJh1iFBFFqENowEd&#10;4qLWMeqGo3pH0+aNw/lyDXmn2n5Z/wDOQWkXemKLfQPzFjltNQsgTwTUIGDJMighV9R5Y1WvL++u&#10;P5l493zZs2bNmzZs2Y9M4Z/zkRd3vmTzD5Q/KnT5eKeZLoXeucCFkFjatz25VWn7ueanH+8tkzsu&#10;n6baaTpUGnaVbRwWtnEIbO1X93GqxrRUrRiq7daNnJLnyf8AmJD5H1bzZ5n856npfmqC2utQ+qWE&#10;0Q0q0+rq8kUXoGNxNHwRPV5O7N8Xx/tv0D8vtVvvMv5eaFqeuQRNc6tp0M17FRWjk9eIEkoRx4yg&#10;8uH7PLhnMfyJM3k/8zPPH5VmZ5NMsHTVvL8DEssNrPxaRA7fGdri2Wn2fUSV/tSPnd82bNmzZs2b&#10;NmzZs2bP/9X1TmzZs2bNmzZs2bNmzZs2bNmzZs2bOTf85RWN3c/kxrElszK1nLa3TBRUsqXCKfu5&#10;cz/q50nQtXtNZ0PT9YtP95dRtorq3BNfgmQSL09jhFqWp+R/NN7rfkTU3Wa4tUhfUtPkZ4WeKVRO&#10;kkbq0bOg/beNv3bfA2Qn/nHRmt4PNmhabKbvyXo+sSweV7w/EjRMzPNHHL/u6OKXdZf2+fJZH/ZA&#10;/neP0r+bP5TaDa8Hvo9VfVZuvNILNopjt/LIsM3/ACJzuObNmzZs2bNmzZwz82XsfL35+fln5tv2&#10;K2VwL3SJZQtFjeRGigZ3JCqpe9PL+WOOR87Zd3dvaW091cyrDbW6NLPM5oqIi8mZieiqvXOI23mn&#10;RPzfE0+saxa6R+XVvclLbRWuY4b3VXt2DGS9JcNBaBlrHaovqyf3sr8Vizttn9V+qQ/VDGbQxr9X&#10;9Gnp+nxHDhT4eHH7PHOJeQJm1z/nKHz3rVjSTS9I02LRrieu/wBaLwEoBQH4XtblG/4x/wCVndc2&#10;bNmzZs2bNmzZs2bP/9b1TmzZs2bNmzZs2bNmzZs2bNmzZs2bAer6TYatpV5pWoRCewvoXt7qA9Hj&#10;kUoy7dKqc8+eVfNut/kVrEfkjz1I135GuGkfy15jjRm9IcwzQyqvJuK8uToObRN9j1IW/d9l1fyn&#10;+Xnny0s7/UdP0/XrULWxvaJMOBNR6cyHdD4K3HCTzl+aX5aflfoKWrSW0TW0YXTvLunemJm5GqhY&#10;U2iQ15eo/FP9d8jH5NeSfMusebL782vPNu9prupq9vomjSqQbCyqFUkOA6SsgZB8MfwNK7/FcfB2&#10;zNmzZs2bNmzZshH5w+RtJ86fl/qWi6ndQ6eiKt1Dqc4XhaywfH6zFiAicOccjcv7l5M5L+S3/OSJ&#10;uYE0P8yJYLAPCF0nzDOjw29+EYxyeo7qIwfs/vfgj+FufF/tdiFr+U0loswh0F7T4WSQLZmOo2Uh&#10;gOPfOe+e/wA9LR5R5E/Ki3Gv+aLqL6vbXNhwNjYKV4+oJBWJjCu4/wCPeL/dsnw+lk3/ACf/AC0t&#10;/IHlKPSzN9c1W7ka81jUGHxTXUgHLclm4RgBF3+L+8+07ZOs2bNmzZs2bNmzZs2bP//X9U5s2bNm&#10;zZs2bNmzZs2bNmzZs2bNmzYE1LSdM1Szey1K0hvrOT+8trmNZY2oaiqOCu2cV/Mv/nHP8sbLyd5k&#10;1vRbGfSr+00+7vYltbqZIWlgheVOUbs6cCwoVHFeP2eOHf5J/lD+XWkeUvL3mG00aGTW77T7O9m1&#10;C4JuZVmlgSRmiMnJYfjbb0lTOtUzZs2bNmzZs2Y7AnAGta7peh6Td6tq1yllp1lGZbm5lNFRRt23&#10;JYmiqvxM3w/abOSWGj65+ct7BrPmKCXTPyxiYTaNoDlo7jVaf3d3ecTyS2/bghr+8+3/AHXCSXqW&#10;r+TvKms6ZFpeq6RaXunQALb2k0EbxxBV4D0lI/d8V+FeHHj+zkLf/nGv8kXfm3leKtSaCe6A3Nfs&#10;iULkz8teTPKfli3a38v6Ra6XG4VZTbRLG0nD7PqOBzkIr1kZsOOIrXLzZs2bNmzZs2bNmzZs/9D1&#10;TmzZs2bNmzZs2bNmyqnNy6d69M1T4ZebNmzZs2bNkU/Nk0/K3zif+1HqI++0kxb8tYfQ/LryrAd/&#10;S0fT02/ybaMeA8MkubMehyuWRLzl+bP5eeTTw8w63b2lwacbNeU9ya9D6EIklCn+dk4f5WEUf556&#10;dcKJdP8AKXmjULQ8Aby30pxHWT7NBK8cjdm+CNvhZcav5+eW7ZZJfMOheYfLFsilhc6rpU4jbjSt&#10;GtvrPQfEeXFeP7WTby55u8s+ZrI3vl/VLbVLZaeo9tIshQsKhZFHxxvT9hwr4bBq/T2yz0wl82+b&#10;9C8qaFca1rVwILOAUVRvLNKQeEMKVHOaSlEQZAtE8meYvPd9a+ZvzFhNrp0UgudD8lfahhUCkc2o&#10;Bh++uqfF6RHCH7Dfamhzq9BWubNmzZs2bNmzZs2bNmzZs2bP/9H1TmzZs2bNmzZs2bNgXVNTsdL0&#10;+41HUJ0tbG0jaa5uJDREjQVZifYZwuH8x/zd/NHUrqL8s0g8v+UrWUwjzRqEReS5p1MEUisOzHgE&#10;Zl/d+q8LNxwxX8gPO01q8l5+a3mFtXLF4LiGWSK2SoAobX1v9b7MkeFd/wCavz1/KeVbjzQieevJ&#10;MZUXGrW6CK/t07vIo7KAzfvFlR/hVrqLlnavK3mrRPNOhWeuaJcrdaderyikGxBFQyMP2XRgVdcN&#10;82bNmzZs2RT81mp+VvnBtttE1Emuw/3kkxf8tmL/AJeeVmJ5E6RYEmpav+jR9zkkyiwHhTIz52/M&#10;nyd5KtY5/MOoJby3FVs7KMNLdXDDbjDClZG+Ki8uPpqzLzdc89/mv+cnmOSF08yTHy9pMzKsfkvT&#10;51/Td1EByb9I3S8/0bBJt8CL67o/p+m6/vs4tffnBq8Imi8qadYeVreVWRpbGESX7owpWTULj1bv&#10;1N/tRSQ5GrzzT5mv+U19rd7dS+oJD69zNIzOtAr1Zj8a0+1hho35n/mBpM6zWfmTUo/TiaJEF1K6&#10;cWVgFMcheMqGblxK/wCrxb4skvlv821fX7OfzBG2ln+7u/MHltF03UyK15SLFS1uFHR0ktv3iftc&#10;s9Nflx+doaWy0rzLqEGqadelIdH872qmG1uZ2Wv1S+hb/eC+/ljk4rMvxKqft9G88+e9F8naOdQ1&#10;IvLNMwh07ToF53V5cPskFvEPid2J/wBh9psiflfyFruv+YrXzz+YyRnUrQlvLvlqNvUtNLDmvqOe&#10;lxfH9qXjwjdV9P7EHo9PCjLzZs2bNge+1GxsLSW9vriK0s4F5z3M7rHGij9p3chVH+scgEn/ADkF&#10;+V7TSw6fqT6rLCCZBYwTTKCPBwoRv9gzZWhf85DflNq961j+nI9NvUrzg1JWtKU6gyygQV/5650W&#10;KVZUSSNleN1DIymoIO4IPcEY/NmzZs2bNmzZ/9L1TmzZs2bNmzZs2bNnDP8AnJm8vdWk8m/lxaSP&#10;Enm/U0TUpIRV1tLd4w1VP7IaVZ/+jbOyaLo+naLpFppOmwLbWFjEkFtCtaLGi0A3JJPc8jyb9rOE&#10;+WPOHnXzlNealafmvpnl20vtTuodE0V7PT57k20czpB/fNDLzlUDiCjtx+P9rO82trKNOhtL6X67&#10;IIViupnjVBOwSjs0Y+BfUO5QfD+znEvyp0j/AAB+evmnyFp/qR+WdUsItd0m1dy6xMHSKQJyP8zS&#10;R1+20cEPN29PO85s2bNmzZj0yIfm8iv+VXnAeGi6gRXxW2kwX+XAK/l35XB/Z0ixG+3S2jw9u761&#10;s7WS7u5o7e1gBaeeV1SNFHVmZiqqB755/wDzC/5yQvpbcjySqWWkGsf+K9QhkZZ5QGAh020IWS6k&#10;58f3jL6Sf7ujWNvUznnmfy35l03yZf8A5ga1LeaDdTx+jbajqEyXHmDU7idSsEaA8E0y2RaySRQ/&#10;6T9WikX41+LODaNpWpa9rlnpdkhuNR1O4SCBSal5Zn4jkSf5jVmJ/wArPQ0n/OE3mP8AQccsfmKz&#10;OuEj1LN4pBaha7gXC1kLL/zDf8D9rPO2p6ZeaVql1pV/H6F9ZTSWt3GSGMc0TlJFqhKtxZSKqWVs&#10;9Hf84+f842eVPNXlG083+aJprqK9km+p6XC/oxenBK0DGdlHqFjIj0EbpxTj/sSb/nJP8gPL/kTS&#10;rTzL5aklTTZ7lbO50+ZjMYnkR5EdJDv6dI/TKvybky/H8Wcd8n+crzy3d3JEMd9pmoxehqmk3HI2&#10;9zFXkocKQyyRv+8gmQ+pDJ8SftcvR35B+apJNcsPM3nzU11uTUrSHS/LvmCaQyLp1xCSs2n3IKr9&#10;WvLpCki3En+9ca/70O0kueowd9u/XHZs2bNmxsjpHGzuwVEBZmY0AAFSSe2edNE0nVPz/wDMN3ru&#10;uXE9p+V2mXJg0XR43aJr6SL7U8pUqw9/99rI0ELK6STZ3rQfLmgeX9Pj0/RLGDT7KIBVhgRYx8Pd&#10;qD42/wApviyEaXqf5bfm03mLTpNGS/tNJm/R8uoTxopl9SM8jbyofWQD+bkn7Lr/AJMW8tR6v+Uf&#10;5jWPlK4vJL7yF5pJTQ5buUyT2d6nEGGuyiOQuq8FVV+JHT4lm59zBzZs2bNmzZs2f//T9U5s2bNm&#10;zZs2bNmzHpnCv+chSdB88flt55ciPT9L1NrLVblq0jguSlXNP5Yluc7XfvGthcPJG80SxOXihqZH&#10;HA1VAh5F2H2aZwq88rf84+P+Rmpazo2n2MGlJZ3X1PU7lB9fjvgjiNDLKRcfWBL/AHcPqfF8PBfT&#10;450n8mj5jb8rvLL+Y2L6u9kjSs9S5iYkwepXf1fQMXq8vi9T7XxZAfLF/J5l/wCcqfMV/bD1dM8r&#10;6KmktdIPg+sPMrmJif2/Va7X/o3bO6Zs2bNmzZshf5zMo/KjzfUn/jk3n2SAamFgNz2r9rIev55e&#10;SfK3kzy7pthMfMGvyabaLBpFg4kdKW8YDXUrfBaxglebS/H8XP0vhfOU6lN+Yf5zanY2ttL+lbFS&#10;kl/bwq9v5e05qFeLyhvV1K5jrz/dycFb+69SLlx7d5A/Izyz5Yvotb1GaTX/ADJHEkUWo3iIsdsi&#10;AUSytkCxWqLT4OKs6/sOquy550/5y48+ya95+XytEeFj5cXizlxxe4mjWWUgD+VSkNH5cXRuHDm/&#10;Lmv5Qebrfyj+ZOg+YLmFp7a1uCs8aLyf07hGgkZF/bdVkZkX9ps92n84vyy/QSa4PMVm1jLx9NUl&#10;DTszkhYxbrWcyko4Efp8/hzwR591mLzH5mv9dhthbHVrq8vY41UqximuXeP1CaK8gqyc4/tcU/3Z&#10;yzqv/OPP/OQ1n5C02Xy75lt559CluDLa3sBEj2ryUDqYjQtA1DL+7bkr+pxjkaT4Q/8AzkN/zkFa&#10;fmHZ2egaBazW+iW8/wBZmmuQEmuJ0DRIAiMyrCqszbuzOzL8KennDlRaOSSOPQdd6gbkZ1//AJx4&#10;0vV9afzRpGjTh9VNlFdLo90oNhfW8EwSaCc7NFK3qxiCVGThybO4/l3+cy6Fq3+G/MkssOhIY7aC&#10;7vyBd6RdmqjT9TbblC3H/RNQKokifb/3Z6HfgxJpl5s2bNkS/NmWWP8AK3zcyA8zo1+FCipBNtIK&#10;/RhP/wA4+WcNn+TPlWOKRZFezMxdaABppXlddu6M7K3+Vm89+c9KfzRZ+R59Ui0qO7ga61i6mdIw&#10;bX7Ato3dgBNPX4v5IviXlkX/ACR1fygv5h/mHYaLqNn9WudRtzptjE8YaRYLcrPJDvyli9QEVTki&#10;8f8ALwx/5ygtIG/Ka7v+mo6beWM+msGKN673C254MCPi9GeXOp6fNNNZW008fozyRRtLF/IzKCV3&#10;/lO2Cc2bNmzZs2bP/9T1TmzZs2bNmzZs2bNkf8++TNL85+U9R8uanVba/j4iZQC0UikNHKtduUbg&#10;NnF/Jv5qeYfyrvE8kfm2sy6dDyTQPNiRvLDNBGKKsnph5GotKfamj58Z0/3ZkvZ/+cZdSuV16S48&#10;sSXEjfWzNJNaxsZDuXkidl/eEirepHz5f5WRrz3+fl15lMnlD8nILjW/MNyo9XV4I+FtaRVozB5u&#10;C8v2fVk4wLy+GR5Md/zjrF/ga81LyF5stzYeddQuW1KK7lcSJqcBjBrBMf7x4OEvqR/aX43/AN+8&#10;e91Nafhl5s2bNmwq8xeafL/lzTn1DXNQg060StJZ2pyIFeKL9qRz+zHGHds82fnt+c2vav5TvLGy&#10;aDy7ot+jRQ2t6DJq+oxuQOQtVDfUrSRCxWaX4pPg9Pjg/wDJ7/nHV9S8u6bfeclhtdImjt7m38v2&#10;ICNdED1En1G4IM0pYMSLZH9OP/I+NM9H6bpWm6XYQ6fpttFZ2NuvCC1gRY40WtaKqgAYJKiny3+n&#10;PmZ591RdV89eYtUT7F9qd5cKDU0WW4dwN/AHCuygDzRMEmdfVjUiFaseZPwqR0kanwD/AJpxQsPr&#10;onjtiRJKJILSQF1dGY/AxX02b9lPgVef+Tj7O2jvLiGOZSsc8iQ+tChdkchlQcE2bkeLNxXnJx+D&#10;4ueB5E5QxMsaR1H2dwX6/FVq1+zT4W/1VyY/ld+Ufmf8xdWaz0Vo0trZA+oX8hpHahw/pq42ZmkM&#10;fwLHz/mbjxk4zj8z/wDnFbzH5L8t3PmGy1WLWbCyVXvo1ieCdIzxDSKnKRWRWJ5fGvFPiwk/5xcv&#10;Li3/ADv8vrGWCTi7imVTTkhs5no2/wASh0R6H+TPUn5w/k9F5mr5h0OCH/EsUP1e7tJvht9UtKqT&#10;a3R68/g/0eevOJ+Pxfu4ni5/+T/53L5cuLbyn5maaHQGnay068v6x3OkTrsmmaiGUURaFba6bj+7&#10;X41RElS09KhiTT7/AKa47NmzYG1PT7bUdNu9PuRyt7yGS3mXxSVSjDf2OcS/5xt81foaK+/KLX1S&#10;y8xeV55vqatVfrltNK9wZI+X2ivq+otPt20kTpy4ytncWt4GbmY0LUFG4gn4fs9fDIr5O/LjQ/K+&#10;veZNZsY41uvMV4tzJwj9MRxpGFEK7mv731pmZQv979n4M5v+amp2X5k/mJoX5VaU31i00q9TV/Nt&#10;1HUpFFaggW3MH+8b1PTccG4SyQ/FySVM7vTNmzZs2bNmzZ//1fVObNmzZs2bNmzZs2bA2oaZp2pW&#10;j2eo2sN5ZyikttcRrLG460ZHDKch0n5FflA7Ox8qaePUNWVYuK1rXZVIA/2OSjQ/LXl/QLMWWiad&#10;babaDf0LWJIlJ8SFA5N7nCf8xfy60bzxoi2F+z215aSC50rU4aevaXKbpKleoqPjT9tf5W4upB5B&#10;8/avHrsvkTztF9V802ak6dffZg1a2jUD6xAT/u3vPF/wH2JY4ukBiSMvNmJoCcotT+Oco8/fnvY6&#10;at7p/k+GHW9VseS6lqEshj0nTgFrzurkfDIwJH+jQN6snxx8lm+BuQ+V/LfmX8ydWm8yvqYmjh+G&#10;Xztq6f6JABUvHoumyBERUPw/WbpuPw8/Thn+HJh5z078l/Kf5R+ZtPsdcstT1q+sZoVvrm6t77Ur&#10;q4I/dLUHkKPT+7VeHH1P7z4s6tpX5nflrLBbww+adJMghiZYzeQq5VovUX4ZHD/Yq3Fvj/nyWxzJ&#10;IiyRsHjcBkdTUFSKgg9644k583Pzb0V9H/M7zTp7xNCsWp3LQxsAtIZZDLEQP5WidGX/ACc9f/8A&#10;OMfkTy1pP5X6RrMNrFNq2rB7u7v5I0MobmyLEjHkyJEqU4hvt83+HnxyGf8AOY3k/wAsweV9J8xR&#10;2kNrqjaklnPcwIFeSGWKWR+SgqHZWiU/F8X7PLPK0MiBoWhQS0uawWTfvC4PGqt6fBiW+Ffh48/i&#10;4enxwAGoKBd9iDvUUr0+eegv+cTfzN0Dypq2paLr0y2sWvNC9lfOFCLLbiQFZXpzCycqIWbj6nw/&#10;tvnYP+cgfzm8maZ+W+q6Xpmq2uqavrltNYWttayLcKEl/dXEkrRllj4Ru/DmeTyfZ/3Zw88/84p6&#10;XPe/nXo9xEvKLTobu6n26Ibd4Aen+/Jo8958QKbdOmcg/Ov8jI/OPqa5oLx2XmVYTDcQSCltqUSi&#10;iw3XGh5r0guOXKP4f5Ini55+T351zeTRbeVfNb3LaMtz9RFzqBpd6Ncj4RaXpIHO1bY21zSLgqyr&#10;6fpx8bf1Cr8qFaFTuCD2x2bMemQL8xvzNm8u3dj5e8vaeNd856uSLDSEk4iKKhrdXTf7qgQ/zcPU&#10;+Pi68XdIS3/OM8OqxyeYPMPmG7X8yLqdb2XzFYuyR28qgBIreI8P3EKhUjZmSX4F/uk/dYfWMX/O&#10;QOg2cdjINI80xxR8I9QYva3b02UzKzLCSB9rh/w32sL9S03/AJyO822s+l3E2keTNPuH4S3tm8tx&#10;qAi6MEKsYx6lftK8Mn+WmTH8sPyr8t/l5oxsNJVpru4KvqOpzAGe4kFd3IAoq8m4J+zy/m+LJpmz&#10;Zs2bNmzZs//W9U5s2bNmzZs2bNmzZs2bNmyK/mJ+Xmj+d9DNheFra/tm9fSdUi2ntLpaFJY2FD9p&#10;V5pX4/8AJfg6kP5cfmHqU9/J5L87Ith5405BuKLb6nCASLu0NBz5KvKaJfsN+yvxpH0euXkS89fm&#10;j5R8lpEmrXDzajdHjZaRZIbi+nP/ABXCnxcaftvwj/y+Wedfza/OTXLxIv0nqZ0xWYi08laRLyu3&#10;UsOP6Xu4yVty6Ff9FgEkn7P7p/jXims615w80DTtKnZINMWsmlaVb+nFaxqwFWSMN8bt9gO/qTyz&#10;coPjn5pgeDy3b/VYpWEkhkgWU7gopNAEqh3Z5Vfv8X+8sf8Ap6ejhpfwadB5MuG/RcEV9NHBNBcH&#10;42WMuE5IVWtSj+k1f9H+D9666lzTGy+X3XSZkFrxWWxs7hpWiBdHMYk9QFPGNyv++2j+N3/SC/V8&#10;Tivb3SNQgvbLzDe2Wo29tGyTWzSBt14iOMhwafuk5KW4ekv7xorn/Qc6r5V/5yf/ADP8uSQQa7FF&#10;5n0yNYfrMrIbe8T14jMgEigIxaJGkT1I3d0/vPSl5RpDf+cgvOPkfzzrOmeb/LJkgu76BrbWLC4R&#10;UnjltuIikbizq6yRPwV0Zv7n9lsA/lZ+ffnb8urWax0wQXulTyK72V6skkcR3JaHg8fps9fj3ZW4&#10;r8OFv5lfmH5y89av9b81TrL+jSsVvBbDhbRxyHkxhHIqxmojc/jeWNFb+7jzo/8AzjT+Q+heerO8&#10;8x+Y2Muk2V4lvbWcDlXlliQSSrMV+JYSssf2eEr/ALLxr/eTX/nIP/nHTyRpfkm98zeVLMaXfacY&#10;pJ7USu0M0PIo6osjNxm/eKy8TxZYuHp83zyaS3ptyWpqBzp0ptTLaRnVI6ABdvh7knqd+u9M9nf8&#10;4l/lf/h7y3debbsq935hCrpwKkPFYRsxVjUCjXTcZeI5L6SQNy+0ud/r/ZlU+/8AjnM/zX/KC280&#10;yfp/R/St/M9tA9uyzqDaX9sQK2l6tOTIafu5VZXhb94v93Hw5j+UH5r3PkuSDyv5jknHlm3kSykm&#10;vx/peh3z/Ys7xtuVi/H/AEW84Kn+oiSRwemUkV0V0IZWAKsNwQdwccWA/wA65z3zv+ZF9DqreTfJ&#10;dsNV86zxgzHrZ6XG4qLi/l+ylF+OO3/vZfg+FfVi9QZ+Wf5Z2vk60uJ7q8k1nzLqberrOuXO80z0&#10;FEQsSyQR0pHHyybcRl0GVxGXQD+mbNmzZs2bNmzZ/9f1TmzZs2bNmzZs2bNmzZs2bNkX8/fl9o3n&#10;LS0t7ppLPUbN/X0nWLai3VnOCD6kL9aNxX1Y/syL/lKjKQeQfzF1KTWpPI/nZFsfO1mpeGRQUtdV&#10;thWl1ZsdiaL++h+0jc+P2JY4l/zD/MS706/i8p+WhHN5tv7d7hp5zxtdMs1VuWoXjkMixRlfgjb+&#10;8b/Y8/Jer+bLq6/Sug+RYZ76S5mD6p5xlZptW1Aem/MipLW8U3HjHBF+9+xDM/qStHkW8sWK2TQy&#10;iFJLy6ilXk1HRo2BUrGBvVzyh/d/Fds72Vq8FzG0zDrfTJ3it7ea1We1ERrMsiykMtIaIYePqA8m&#10;gTgVjuuDWVr6eoJ6+a1s4YFgMkKtdw27lJOSNE4VAoZnjaoYcmi+D+9+O3gWPV0aRm69Kr+TZGt7&#10;ZWikEDPLs5g4tQoskJr8bOR8f+iScP3n+5ZJcVsbyVIbY3MYmkGnRPGWCE8Ygr78A4putP8AdbfH&#10;In+5pcKTbNcWs0lUWBrSJru4WMyFRVmoNwvL7T/E/Bl/eTctUVFyVzvYJPCpSObVIfQkdI4vViuo&#10;2RpaLzap3i58fhafn9buP9ynC3x1/wCTtB1iSaeecxT3kNtcT3kMTSei7o8m9WBuHeMczuklxDzv&#10;Lh0vl+qTc81/y9qOkXhtL6MrP6ccto8UVIri2dC4njYhCyFCrK3p/Z5c/TZOGFimMdS1KxkuUDEf&#10;CSeppSv/AAedZ/Ij8+m/LSe8sr20lvtA1GWOSe2iYerBIq8TNCHYIzsvFZEbj6vCP95D6XxyL89f&#10;+cmrbzz5dHlny5Y3FjpVw8cmp3N56Qlk9J/USFEjaVVQSKknqc+fJFXii8uXAUUs0apUs7UpTlvX&#10;bbeuDtL0rUtUvFe2tDcp6qLLSNzEGkJKxt6Px1kCNwjT99J9mHk+dkn87fnRr11Bpt15kTRrCJDb&#10;wWWlFbeAIU4cUNqCJY41KiP9631ng8Ng01zHxXnWs+W5vrdq91qqT3k4YytLcGVowFVvidVdm4sz&#10;NWPl6/8AcW3qXaSwqDtUksJoJbLVJLH1lmAu7eR0d3jb4OXA8j8Tcyycv3Xwx87pWt86H5b/ADv/&#10;ADl8uWUc1v5lTVrNY/V+p6oBcuSoq6eo37/4VHLa4VGX92v+k84I5Tqv5xeS/PLxX2sWaeVPOqWa&#10;Rx3NyDc6Rq9u5Rmsb3iA628rj928n+8n959YWWLJZ+UX5t2WgWVvbreNe+QTcfU3Nw6yXfly4kfj&#10;FBdyrVLjTJn/AN5L5fgj/u5GXh6edD81/mNqev6m/k38s5Y73WXVW1bzElJrHSreQUEhcHhNdMN4&#10;LdW/yn+FHXJZ5D8iaP5N0c2FiZLi7uHafU9UuW53V5cyHlJPPIfidmYnr9nJNTNmzZs2bNmzZs2b&#10;Nmz/0PVObNmzZs2bNmzZs2bNmzZs2Y9PHOXf85D2Xls/l3datqayJrGmMJPLF5aEreR6pIQtssDJ&#10;8f7yX0/VRf8Adac/tRpx8necPNnme2fUPKn16S/8xa3OredNTVi81xcICiaepXiPq1mp4si/u2n5&#10;p/cRJhP5fgktorW3FBdfWJY/UWhVormFkACEBWW4/u/ib/Sv7lGtXg9WWrGK3lW2RYrqeKaeW3ll&#10;RvXkZpV4KAQUMqT8fTXgYmvFh9CH6tLC80xlotpeX2p2UFpEeLGZPWlkEwaKVeAKNAqNI8vBkX0l&#10;SS4lX6vb+lfRvPIqlhdCzsfqaA2QeQPJOwmkDupTZ4T+8VyvpK8Lp9YdPRtETU4JJHK9Yhj/AMFI&#10;0c6+uI7dpYI12aL7KszQnjy/u+bOq27t9r/cklzzFpcX/wChLG4Xj6D2jRyXXBeQKpRVanCtZIvt&#10;J8PLg8fPWo5MLLMX11D6U0kU8zWqC3UUIKp+9AajU5HkvJfh5O7PxbVvgwXHfepDJMbzgTaIWPps&#10;DFKjNJQMGqPjXl1+Jv8ATHdtXj9DDix1q+vobawVTdlYoEa2dP3c3xvclZG5x/DKxR5eX98ypqDt&#10;+kk+rYv5pu7XWdJWw1S6hb6vHHLFMqNPcQtK5csjmRWleWP+9V/96Yv9Ml9O+VbPGfk9+Suj/mPF&#10;qenrr7aV5k09hNHZyWxlins3CBZkPOKTZz8fw/Ykhb9rJRqX/OGH5jwFTYanpl6pYKQXlhZQdyxD&#10;RkFVPg3xYQebP+cXvO/lTyhe+Zdc1PS7eCxUNJbiWd5G5fCqIRDwMryFY0Tlx+L7eQLy15SuL2+t&#10;/rsEqWsjxfsOxYSr6kdI4/3svqxgtHFFxlnRZfR/uXzqNtqWj6baWSWWllLT6z6RliVvTkMsjNy5&#10;wBTL66D0OdsqfWFj/wBxKQenc8yu51c310ZfTT07i6nNrV+Zh9RzEhb0AElaSGNo/wDQRH632tH9&#10;OeK5diy4vrr6gkVrBCbpb+j3ETD1ZtmWNA9vyjHQen9XPpTOnPTf9M+sYVtfNNqUboI2t1a5VI0E&#10;REaA1jEhgADfZ+B4Bx5t9YsP9yPrYlaG7aOyVisBW1uIo1opEixuJaxqu1eDVpGP3cnK7tvV1Lmm&#10;DIbKG9EVvdisENpNQyhFli9FjI4b4WPpenI5ldPg/wCP6P1NTZ7PI0mq32hX1+NBv5IoLu2msr0R&#10;HkrwTqYpoXNOEsZJrG//ABil/dzr8Hpb8ifPvl/ypa28Wlzer+X2rzot1LclPr2j6tPwhEd60YRJ&#10;LK6aOttd+miKvwyenwkXPTo7HpXqKd8dmzZs2bNmzZs2bNmzZ//R9U5s2bNmzZs2bNmzZs2bNmzZ&#10;s80/85Cee2j83zCOWN7DyFZw6glo23qa/fkx2APd/qtu315eB/3W6NnmvywkjLPqMskkkz3CQsvp&#10;LcNI06SEhlf+9kf4uFsxVLxlfnJH6C+oaTOzI0SPPeRteMsUDUdv34EnJWPBroXBFE+zJqap8S2/&#10;ofEYaFcWrxpavZOZ5rqf0pmrcs0U1tIPhBoJXn4CJaIj6n8MMLW0lv6sgfTLVrQWYtIJJ7aWWW2a&#10;RGWWrTBlfj6Z/fLKyNCrDh+kEj+r2v1e5tpJcT1LWY7LVbK8kgWa6eSUtaRyQ3A/fqKDlEQZf3bR&#10;I0ioiypyhheC7t5bln6r5Q/MFPId3rU/liaw8tJLE8t9cqInDlkjRo4z6DmORpVj+CFoPhT4fWjk&#10;mc+1HyN+duk2UM2q+UZX09LcxsLSGN1IC1Vp1tHb014cUO0Xp/38PpX3+k5EdAvba5nitkFrHILR&#10;loytG6yKTUEhRycECX04v91L6ts36Y+NhMf1ua7SEmGK+NgF+rCPkpRlE6lqMfi48Zejf8tSN+mW&#10;wbocl0moL9cntZLQwR+teEFhH8RnKkgkcSv79vi/lvOH6X4x4aWt7b3M9xW1f6vcrbxRMqBlpMkl&#10;watL9qqqtwyMPi/46UvHUeEOFOmeYrzyL+YWm+a7R2ZrOW3lv4ojUywXAb1opHbkvKeD+6kYNJOn&#10;G8k9K4+DPoHZ3lte2cF7aSrPa3MazW86fErxuoZXB8GU54v/AOcifzDvvP8A55m8v2Ms0PlXy5O1&#10;sxRTIst8vNJJgikeo54SR2ycmb0UmmTiskvGPWV1+4jSW8mjgtXgiitxWSN0ndWYcIxG8y3CLzZb&#10;f031Lj9ai9D6vIktXL3Sqtkt5JJafpBeMgZpdrqbkWPo+m9406jn+54NqEfxWX1dLe49QVaXUUzy&#10;pLAkawTkW7SSEC7M09eStahWuFlYVb6twa8SL/cX6T20/qt06wkGq+k1uhDXrrUysTG7saMxtlQP&#10;UV+K14+v63+4f0rqO6fI/p9oiavE1u0FvKs05nDMGMjK7A8fq4KNxb7D2vD4U/3GL9eikw20pNMe&#10;exWWWOLgLuK3meVUWM27rIVb0lCkRqXlb6syxovCfTOWr+vG0YfUrvUtRj06zvlikl9aO7u2UCKV&#10;TJ6pdkRXPGNg06pHy+JVuYU+uu/qSm28uw2NpcadBV/U0+4jl29UhlKzTLKyrxcRoyP6Y/dxIv16&#10;35anztMINPuJ/IPm1IL5TqWj3SJBrunkFY7m3fiZ4tiVZl2ntJeXNP8ARp+MUvKFPYn5L+cJZLjU&#10;PIupX7anf6EkV1pOruVP6R0e7Ae0uUIPxemjpFK3+p8Xqc86rmzZs2bNmzZs2bNmzZ//0vVObNmz&#10;Zs2bNmzZs2bNmzZs2VI6RozuwRFBZmbYADck54F/N7Wru70K1u3nWePzXrWq+YFk4gObVZBZWKUY&#10;mRERIrlo1b9iX+ZcKU01msJLWCOb6skiMturKRwljjf7IEZm9VI/UWMMv1+OH6y31V7Zkd1rY3M+&#10;pXBf99JJcqJ79mSdZfXQVCrWlw1yPUb4Skmoemzx+g9vKjpWMUaX1pNf29zb28twzqxKTAmaI+mW&#10;9Mo0wuPT6xel+kE5/VfQaBmlX1S21G/1SDTNEikuvMGqX7rZIgjZpI5VCLIjqyITNGI5Jbr00t5f&#10;7yD0GgnaXqnlTSNJ8l+Y18p+RNFi86fmrGCdZ8wXIB0/SpitH9EsPh+ryvSR+KSN/c8vVb6ug/8A&#10;Oj8p/PNj+Vep+Y/OPnq+1q+tHt55tKjHp6eJJ7mKA0jBUN6SuWSkcfFvsomTf/oX3zp5dtkHkL8x&#10;tWsRbRk22makRc2jSDdVPDgkMZP2qW8rf5L/AGc5jqeh6b+YHmCbyv5x0yDyH+b0JabTdTtwY7LU&#10;5CWZRIql+MjstVuEd2kbm6fF/o+cjguL3StTm0jWom0/VNMjmtrhHXjIrxvzFCu3Uc2p9h1+vW3q&#10;X394tZQy3AhTTmdr5rH0YrMRlDJGB6vMANQuAqy7fB6nG9Rvr/K3yreaVreONpZPVWyDLcMSShLi&#10;ZjxB7V9fh8P2W1P/AHp5wZU3l+7u4bi5rdcpLWKNYkQt6rlRMeQFAy7LctzZfWTnqf8Auv6pnovy&#10;B+aZsv8AnFG+1b6xIuqeX7a40eKaOnOK5dhFYstf2YkubY8v5Ub+XPNNv5fuo7SS4+r3E00qWcrw&#10;TKyG4W5pcMOAKsVoqskfqLNcxf6bEyQQy4b6NaPPqF1IttUy3VijzTh5liEziWsgh4+ushTm4hVX&#10;vF/0u09OGC4iY0PlZpJkMFmoFwVkitzI7tcrOOYc+kULLJJGiN9VZfrfotc6V6cEc3I1TQNaOkhY&#10;2tLe0h1SKOO1lkYSRGZ5OElIfirNz5f7jx/pKv8A7iPQ4XXIDJ5/FpPLZ6fcNeXt07/WbexjLmR5&#10;JGYp60XGv7xF9Sa0KrH+5k0z0+Vxzj9nruiW2rW89xH6EtvK7fV51a2aMS/GkxaGOsZj3bjbhfR5&#10;xy2CfWXmxLTLXUfMc0MOnUi0mzkka6ldlt3mAl9cvN6VfTjiT06RRclTjNPaQSXEkyvJtDhsdO1D&#10;T7OO4SazjjuDErsElQJ+9WSWWIvw+rhmmLQtxtf97rH1tQkniwxczvqFwkE831m2+sRXRBVGZVlF&#10;0vFY+UcPFx9ZduT/AFf4tUh9S+ae2yIee9NMronC4uTDbzLbzvxSTnCVnlcxkv8ACweWRoVZPtvq&#10;PJmnlgyffkj5zeAeV9fuJ5PU8saivlzV5d2DaNrIZrJZDVf3NnfRzOP9984ftcY0z2gDUVy82bNm&#10;zZs2bNmzZs2f/9P1TmzZs2bNmzZs2bNmzZs2bNkS/Nu/Wx/K7zbclipXSL1EYA19SSBkTp/lsM8I&#10;/meJbHzTZaZIY5I9J0bSbZEUc41LadBPNQHjs1zPNIfs/E7csGxpfapPqdlNJPdSQ1kQgRMhX0xL&#10;IU4lfrHrRxtMscfD6/x+vr6ckHpyLPpXpi+ubm5VbEz8nm+CYyKYAzKael9Ya4ZUYFeH6SRZLqD6&#10;v9XmXB01hLe3U0EjJPMbkidRwZWSW3Hq8BGY2uml4ep+79OS/ZEuNO+r+hNykX5NQW3lfy7+YX5p&#10;SRxve6DG2naC/OO6Ed7dt6Xrck+F/ilgHqxqscsck/p/Bnoj/nHjyaPL/wCXNjqF2VuNf8yf7l9Y&#10;vyxllne7rLD6kjfExSGROS/Z9Zpn/wB2s2THzz5L0rzn5Wu/LWrNKmn3xhM7QMqSUgmSdQrMrgVa&#10;JQ3w/Zw+pnJP+ckvIcGu+QbjzBZ1t/MXlVTqmm38R4Solt+9mTkBypwX1Ep9mWNG/m5cH/PaXS9R&#10;l8h/mfYKkNx5ssyNbVeQhW5tFijarj1HR1LPErqPVj+qpJH++TOe6W04gsBDqckMLWYBkMIT0XUN&#10;J6dUrxSJl+t8l5+ivHVV/wBNf6riSzTNPpcfrTcnsmTmYiAEq1wzNWvBULC6LUbgnp6r/fyehh/p&#10;MJv5reKa5ktJILeASXDF0HEFppABUx8OXC7kUp9mP9NfY9S0yNteeaQ955Dsp53stbv7W7lglZg0&#10;0npkxyeoQBJBKsqy+u0fGaOOC54pkj1vTjDPdW8rmRYIrWrmd51JaV5GAMdGbn/vV/Ndr/uUt/Rs&#10;1+qMrZWltC15NJZtLZ3i28eowQvJJLPyBm+Mxby8pDzb0Gja7jT69YehZxzx4caPfWd7rKSXCem9&#10;ubX6zcO3q+khpKqxyW3F5FFFl/0b0/rUnx6atvZRXUMqcMD+f/Oz6PcqdM0TRXm1XzVqqSKwSztV&#10;R5Jg8I9NpWVPTSSBZIOf72ySK2aRW6D+Vlt+Yev6NcXf5cW+nflz5IhJjh1e4tku9QvVt+StJLJM&#10;rLKFNfVf4EilVoon+GXIT5sn87+aBpmr/mAzat+WsGqC0XzlbWVrZ3T2wkaP1kCoZo7aQvz/ALrg&#10;/D4P3mBrvTNa/L3zjeeSJHbUtOFub7QtRAC8rWQCZZagOVjh4z0lhVpbSb61PY/vJpPWKdG127Gr&#10;QW9lHIkjmW3vIyPSVI4JBO9RCnC3EZ4yf6KrfUXf61Y+tdSyw4MtJZNIube3uS4SJ51gYlLeSIW8&#10;5kpLwDiP6vy+sME5fo/1I9Th+szyy263r0U76bG95WO5kgnhnEbrCG4TeqVEKMyqYH/0mSOrrbJJ&#10;+mf9I+sfVoo7+VXpT2fnrS5Lk2iTeXrm9tonoWa60u4gvolGw+NUhm/2PNuOe+PKmsvrfljSNZeM&#10;QvqdlbXjQjfgZ4lkK1/yeXHDXNmzZs2bNmzZs2bNn//U9U5s2bNmzZs2bNmzZs2bNmzHocgH58xS&#10;Sfk/5sCIZGFhIxUAmioQzNQEbKoLZ4q/Nx7WX8yL6ZGW6t57KyliaLlKtH0yF4+LVQsFBT97/s+D&#10;fYxB7mKI38q20ogkRaq7+pIWdFlYtwK+tHKyLL+7dPXb/TYfRt45rbDC919tVivHXR2a+EZknjlU&#10;MpjuLc85goZKyug9f93xab00vLf6tbxS2r6T0JYLlxaSrHc3MRDLRz6k8Ycrwh4M3rcV2h9P6w3+&#10;k6f9XtY7iJ5r5Id7r/nF78ytEtlEt5Y6lb3s8cTxyUhaa1JeqfCyKtnM3qK3B1RuGetfIGoWup+R&#10;vL1/a8Rb3WnWsiKhqFBhX4duhQ/Ay/zZIc2RP81dRt9O/LPzVeXBQJHpV4AJDRWd4GREP/GR2RP9&#10;lnkP8xtOu9K/Jr8nLO6X6vdyfpS9imVipSG5uoriJuaBmXlFNG9VDMmRHSmkuLvS7eOOe3u4lkSN&#10;I1aIJ6Sl1dt6xmJity/p/wC8vKS//fvJJAjUhtdMttPuI5ZpYVBWG7FY2RwvrAAVk9MRn98F4v6D&#10;vHqHxrN9Uww8uXlNYt5Li0e4U6fvau3CNwv+kEsvx+n8Q+tvy/uX/wBybc7X/QsAy6rYy/m3Dqc/&#10;o29s95DK7P6gjiYovxeoSd45Pi+sf3Lv/pHo+h+4w+88SadM4ntPUuXe2BuYmL0mBP1kH4R+9R2/&#10;e/8AFkjfXYeGl/uMDwa5HZ293G0cZJis2MkhKoqSOLsJyiUFuRd/UEX7xv7219PS/WhU4tdS8uPf&#10;zS6mgjeUW0t3FCT+8Bf1V4vAodt/i5QfF8KSaYiaS9wuSLyB+jZE/OvQ7Yh9QvtHa702IA82jt4Z&#10;Xmjj9FFhbi00CcbfjbSfD9VV7Xjnoj8jdY0fVfyk8ry6VIksdpp9vZXKKOJS5tolinVlG4b1FZ/+&#10;LFZZPsPgX/nIHVNE0v8AJzzKNTjRoJ7RrOzgJUcrmY8ICinvDJxmov2Ujb+XPNX5tTDSfMn5Xw3D&#10;G01HTPKulxX6t+5e3ZFcFXlAeSF0PI81jaW3/vYUkk4rhONTs3uNOks2nimS8/cAMLZrcJIZirKv&#10;IW6wEu7UEi6X6yzQfWnmeOIwl0bT7WR7iG5nme1muxdwLILb01hnEhaJF5rD9Vab6yyoZl03/e//&#10;AE1bn0YzS5/Qcei6alql07QRm3gQLHbUCyCY8/icRm2+K4/ec/0dI/6Tl+swz/U4ObflfdQw6x5i&#10;e6kEHqeXtbjCsVQNI9jKFTievx0oif8AEVbPeP5WIyfll5QVj8S6Lpwb3ItI65Kc2bNmzZs2bNmz&#10;Zs2f/9X1TmzZs2bNmzZs2bNmzZs2bNhL520WbXPJuvaLAwWfU9Ou7KFmNFD3EDxqSfCrZ89vP8dt&#10;Nb+VtYtoHiTUdFto7hnqVa5055NOk4nt8FrE5QH4fU/yskGrWENy9y9w8h9a29dpwIZVYmPmzKE4&#10;c+T87j7afWfT/S3wcGtMUHltY4nKw/XTqC2n1ZDOJgzSMkpilKtGztLX1SnKFrrj+kImhghktZQ4&#10;bS7ax1BZoPrFwZFkaLl6yN6oXYGIxlllZTO3pMjXPCO9tPQtYp4XOfy18/aR5W87apc61Zs3krzZ&#10;bnTNbgVuRiW5jBMzqjfFuZviQIs0TzyWkfHhFnYPyw87j8pde/5Vn5tnT/DV1K935R80GQNbPbXL&#10;Boo5GACIrEtI8nLjFM7f8e7JNnotJVkjWRCGRwGRlNQQRUEEbUy5HVEZ3YLGoLM5NAAOprXamebf&#10;zW8+2/5qa3F+XXlW5DeU7WZLvzp5pQ0tYbW2JkYCZqw+mnBnWV/glmSPh+7VmfjP5n/mVbeafPth&#10;caFbpZ+V/LkP6O0CNVYf6NbIxaetC8TBOLIyD1raNYXjT10+Ij026tri50xYmkDqLpfUijWBo2Uc&#10;+PJVKxiI8JPgV0s/974fUu5ZrdDU2dgUt4mjlguo1nQweibUgxgySB+AkhjkiRUnoG4Way/pJfXe&#10;RrSFnlGTR9NaxvLi1uJLeKOdjdmRlkQxn1EjSND8JT4rltm+qfutU/eK31JkNL/L24vfyx1f8y4D&#10;IU0vWoIBAZAZVtqcpZGcpxkk9a4tEV+HH4Jv3f7OOurqS+0xUigPJ9PiMUxcj0QpaT0uTurD4z9a&#10;eP4m/d/pT1EsP9BUTJp9rHDc2Utusst1HC1zaLKJJpAo+Fh8caUDfvW9KRWnVv0on+41XtcT1SI2&#10;2sKbq+jhtlitZFuw7OIGYc+f7khmr6SOhh+Gfj9cs/T0znDgyC71ryp5qg89+W3S6v8ATChuIJpA&#10;4nNwrLIFSHjzTgy/ZfjOsn1qwi+oRfueieS/Mv5c3erXOreSPPj/AJY3mp8ZdV0C9tYbnT1lUAt9&#10;Wkn9KzVal+HL97y/ulii/dYF82edPKOja7B5h1rzzL+anmTTpB+g9DgthaabDddUuX9FpLZxGQm1&#10;v+8kk4/s/FHCLy5u7vzBd+YPNN/byeY9Yuo0+t/GyWTxyJSNGSrwGLiqerC3qwxei9k91ynaIq0m&#10;K8nvbh/rzQWkN1Q3LosPpGBCwVWiVkg9JyvFoBJ9Q5epYrPznx2naPFY6pZpJqc7w3DTmOQkW0UL&#10;QytxaUpzS1e3kkMk3FpFsef1u2a6eT0YzmG2bSLaO6jead9Maf17Ro1gcfVf3xCRjaP6vJ+/MaSS&#10;rYet9f8A9K+stawEP5a+Xxf+V/NNwjhb7Um0zy5pKOpIe61S+SRirilGjgs5Vb/Jl4/Zz6DWdpb2&#10;dpBaWyCO3to0hhQdFSNQqgfIDF82bK5exwBquv6Lo8SS6tqNrp8Tnikl1NHArGhNAZGUHp44/TNa&#10;0rVYDPpd7b38AoDLbSpMlSK/ajLYMrv0y82bNmzZs//W9U5s2bNmzZs2bNmzZs2bNmzZj0zw7+dv&#10;km+0vUvMuhPApmsdRuPNWjmGvBtH1RhFcqEp8JtJ4LZeP8v1mT7CZB9D164udHktbpylpbWrxKkK&#10;RFiqNG8gHKvX0xOy/Cvrp9d5Szr9WnN7vzJfWP1y6tL6O7Z4yKiNeLsaSuyKVRuLkC424epJCt9y&#10;idPqeFmp65bXKX95cBZqqywwupJMswoxkKiIn16LLVePrSL9ZT0kWWyazS8sLyDToHurm4ZfStp1&#10;V/3LJ6zqOIB9Qkeqpj4fWPT9a39CFHheR+WvzJk0jy+PJ/nrTB5n8gyOq28KOovdPkk+NJLaai/7&#10;rMpg3jiuV5+hN6Hqo0j0fWPIWnQSyeTPzj1jyzasPUTRdTsrmfgfhqC0NLcnen7uNm/1+PLBGq63&#10;5CvYVh85/nBrPmuw5GFNJ0q0mtfUXqTKZC0coPJftD+dUZsi/mn8xp9f8sL5O8h6PD5Y8khlN6rO&#10;Hu7ooQ3q3cicpGX7PGNPUlnZGSL1/T9OONWlvptjDp7WkxKfWRybiqtI6RkEho3lYszfDHLEX+rs&#10;nq6YtzcPcLEPa6sQtkVhWNXuArKgWFOVvG9ZFEBkVGkFZFaFpfq8jtNpy3E8t1bwgNLiiEFpcVkF&#10;gr3Iab+5Km2jeT4AjScKM3qrw9VLaRfXt/rNxJJaIR65qUfpx29qQ6lWil4qoRwSxUhB9gNyWZYu&#10;Tqk3Kbn6krxQ+5vJ/wCVdpb/AJH2vkHUV9JrrTXiv2ISRoru7DSyOu3Fmgnk/dH/AIrjzxbblvK+&#10;uX2ieZtMmuL7SI5bJrMMOPKOV5X5FR8UC8jNEw5/vfTuPUaBPq8gmfUbW5jbWLuymXU+EU41JXkU&#10;RsI2KIEVYx6jqBP8PLk3+l/BaI9rIrbxJd6rKg0lZYLi1t5ZbOeWRXnUBp+SGNV/eSRfGvDi/PjP&#10;B6em+tbZILfUp7bU5ZaC3hht4VNsw9YhGJdIT9XYTN6qAyt6JXn/AL02sUWlJNFiY0fSJpI9Rj8v&#10;W89sF43UM7yEXFQzRtEYApDTRnnwtk/49vWsEXTFuMA39rZs90dLsYLd45LcpLDwJR5rhf2rZWkr&#10;OAp/0X/W0n/cf9YbL0i8jhS8W6ioI7m3KlJ0WVxDIHjMHpB/T5RtSJ7XnJGiyNpCyW73/EJDcxx6&#10;mRaSslpHOHjdDQxBdlXnECyc2PKP6qJfq3xtpnrepcZKdMs0XRbaeytHiUTsl7KsqcZfq8jMDBwD&#10;taujMrobZ5/qn95pn1157iOGK/mRb6bpel21nbTiWS8mknjhgdUW3jid+KTxIWVHBlYRwI7Q2/76&#10;RJ5muXSHsn5C+SBNeeW9BeCRf8OSt5m84QXQoq6ldxBNGhjoFdZra3BuZUf4Ud3R/j/dRep6Zs2b&#10;OF+bPzD86ee/O9z5B/LSQ2NnpEgTzV5pNAITyo0MFDy5Lxlj+H97LKren6UUX1ljfTf+cavytsrV&#10;rnzFFP5j1Alp7vV9UuZeTMUAkJEbRoI/g5r6nqMnxfvMBar/AM40flbqtuuo+T55vLupxN6lnq+k&#10;3LyqsimoPFncEAn/AHU8L/D9rFvIv5h+cPL/AJ4i/LT8xXS6v7mISeXfMkK+nDfoiVaOQGgWdeLD&#10;/KdeHxcopJux1+7LzZs2bNn/1/VObNmzZs2bNmzZs2bNmzZs2Y9M5F/zkL5EuNY0O08z6TZ/XNa8&#10;us7XNknLnfaXKON7ZHhVm9SM1X7XH976fxyZ5P8ANPlU+StXg1vQ71tQ8k60H/RGtQoXDRFiTbXC&#10;sEVbqIpxljkX9n1kRZEX01oZ9OvrEQiYkXVq7W6ng7rNT1Gjk24bUWVl58ZeP11+OpcIHRvrdYrX&#10;U+awtclIlmkH71nEoaVCiu370FQ0w5c/rHH65P6V7CsDl17MhtNRRp5vq7ywPDIY1Z2RwJHDsQpl&#10;9X93N8QX6ysX1uT0pYvRkWv7q1vOQtrWR3SWBmYr6qEyUJUhgDK0yh5GVWX6/wAfrn+jei0GBb6z&#10;tmEwYc0F7GLYLScs0iqC3wKplWbjXb0/rvxXECwrE0Mgn6tpzQX0Btk+sC7RY4QIpCYmjBojRrGk&#10;nqf8U+m978E1l9WSOX1Q91bwkLDDZIsX1uNROGD15gAB2h+OflV/jh+G64s+n+h6Vx6omwtNPe4d&#10;AYGuYbiRw49Nx8SqGCFCnq0HL/ef4pXVX0r02SZnStzE89rEtxF9Xjv5hGnJWkWvIqQtvtxqeX+j&#10;t/uz/cX+/wDrWWJvqltZE3KiBLi5MW6cFHpkq1Y/g+F+rQ/Zbi2n8rz6z6fQP+cY/wAqH82edo/M&#10;88bHyx5enEiPKoHr3kdHhiop4j0+S3EtOa/3cf8Au7nntrYdTsO5/tzzf/zlT+St3q8X+PfLkJbV&#10;bCGmtW8Qo80EQHC4Sn+7YFFJP2nh4cf7n4/MmlSQXEL2qSzO31JleBV5fDGzSsoB2VBvM4Xmif73&#10;f30X1fJHpmjWF/RON0oNvEWdGbmvwvcqgACrxaNPX6fHw/SvP7dlhhY22n3OsSW09vKsrw2sdzG0&#10;kkvrs3KZZXCsvqCSQfWHXknrIv6UVYY45bRzjzAZrvTAkNo06SLHxuHJ5pI0iy+kBEY2l9RV+sck&#10;4y3ycdRhaKziuLZoizapFNeyWscgnvGtmlhWVpTN6x9T/dJR2Mvpow9Di9ynK6sfRsUlhww0V2tb&#10;u6mvIEcvKis8c5nKNIOEJPo0f4HPrcrTg9wn77TPStEuvVA6PpTy6jcBFicm8i9RFaqsj8Aqj6uO&#10;T7Fz/oq85Pt6R+4S4w8udS/w9oV1JdAxobtzpdrbzKDHNG/qKWEICRtvyWW2dIovX9XR2T/TmyKe&#10;UNT1WLzDaear/TbvVpo5Jk0COOAm2fVYwJLeLivBPTt5JkuWtoB8XwRemqTcs9U/lF5sHlry0INT&#10;8p+aW8w6nPJf+YtSm0iYevfzkPM/wk/uo68IeKRqyR/DH6jfFLrr88NHtXcT+WvMqIjcTIdIueJI&#10;AJ7V2BriJ/P3yqsSyy6Pr8SEEsX0m6HHi1HDGm3H7Tf5ODLX87/J88MrvbarbNASskU+m3SvVPt7&#10;BCPgX42+L7GRvzx/zkh5KsPLGtHSbi9XXIrWdNPL6ddKi3fBhFyaaNYqK/F25Hhw/my/+cU49FH5&#10;Q2Mmnlnu5Li4OryvG8btdGQmnJv7zhC0SiRGZP8AVk9RVIfzp8w6PL+cnlzyz5ntL3WPL9vpjara&#10;eXLCE3LahqU08lvHHJFyRXSGGOSZebKi8XVvhkbJP+VMfkF/OuuXHlu0v/K2orbRR6t5MvLdLKOv&#10;PlFfpbrzSrL+55wSenx+2nJ0bAX/ADlPoiP+XsXm63kaDW/KF5bX+mXKCtGkuIoWUitPtGKXl/NC&#10;udZ0XUF1PSLDUUHFL23huVWtaCZA4H44OzZs2bNn/9D1TmzZs2bNmzZs2bNmzZs2bNmyiu3+Yzh/&#10;5o/ljZaTBrOs6dYNf+VdaVj5w8vRCrRv1XVdPSh9O8t93lX4UnX/AILPKLxXXle5RrmmpaFeRudD&#10;1NU/cTJHJUSRmRGPFXYrcW7DnbzP6nBbmKNlmx1Gx1GzRbuO39PUImRZamT4VSKYqRJ8XGgWeX4v&#10;j9T61P8A7lP9GyP6pbWv1m+aWRHtXCSPIK3A9RmDni7MguDIg5tv++RVvJ/Tvo/quNY2pN5btEzI&#10;hBjidxLzkZEkU8W4CRZowjfF6bXjRtfSehNbrbYHupYZLvVZoxI0jNCJW9MzJOsqB9lYL6rSiNp+&#10;ReP678N9/o3o+hKrcafbQW02ovayPBc3caJzf15Ctwg5MVAUyesn7wMvo/pD4bm3+qxW8sMiU8Ek&#10;96RJBDd3EN8UaJ2SUyROFJ+GP0Wn9dWfi8PpSXap69t6HpyeoK02wikuLmI2USJLfSnTzKwmcNPT&#10;h8duoaRJeCj1LVeVykbyad9X9G6Z2pbpbWv1lra2kuorkvNFI4SAIYGSN1khKCVuXKRWtl53P2tI&#10;9ORbzIvqF3YXFxb6PX0LOG6IlvECy0V2AZlSI8ZOFZCvpP6L/agigaSd5/WvlHzl57g8u6Zof5Xf&#10;lxcQaBZKsaaj5hljsi4f4jN6fNGlLs7SSyQs/wAbfCmGN1pv/OWWpssi6v5a0BVBJhto5peRpsG9&#10;eK66n7RV8EnU/wDnKbSFgE2j+XfMiIKT/VJpbW4ckkg852hhWlaf3X7Oea/zv0uXTfNMXmG08o6j&#10;5RW+UHUbSdP9DN6Tyf6pcJRGH7XwqnCVPUj/AGeJf5G1/Rpb6VZ2cXEluqiOYc4y0JMzOWq7cVmp&#10;LIvH7Uf6S+Odfqskg1Dy9oGsXWrjS724USooa8uEnZVSRDcLyIUckp++lr8U3H9L8uS/UME69ofl&#10;/TbK6uWuLu9t7i3tiyFnkM8ZAuwQvNGPrKqTTAmKS4X/AHKx+hCj2UpNe3flu1sL3lLLLcSOAWYt&#10;OqLxExPKL0jN67/vOavH9ZaNdQg+q28b2jx3UNUsbc6g8WnH1JHtmMc5ZlnSV/rAZmAjD+pQcmg9&#10;B5/hntPqtvHNbS7T9Zt5bi5Gm6fNqmv3l3FNbRAvI55UPBfQSMsefKKT0vTZ+cf1J7WL6xDP0GP8&#10;hr/SNMsb3zdxn87+aLiSz0DywSBDDQAyX17JAxCwWUBedoYV9OL9x6vwepCnYvyG8l6RqDWfmWKJ&#10;m8ueXhJp/kf1OcbShgUvtVkiPw+rezcli5BfTiXhx+CJ87sFAzBQK+/XNxGbiMAa9ollrehahot7&#10;yFlqVtNZ3HA8WEc8ZjbiaGjBW+HOXf8AONOtSp5MuPJOqRG18w+TrmWxvrVq8jE8rSwyrsKoQzIv&#10;+pz+zImG/nPy/qGk/mZpX5jWmnS6vawabNo2rWdrGJruGJ5TNDc20ZKmRhIzRzKvx+i7cEfEPK9n&#10;q/mL83J/PZ0u70bRrPRzodrHqMX1e5upWuRcvKsDD1I4I/s8pODO/wBn9vI7/wA5I63JrsekflPo&#10;jCbXvNV1CbtV+IW1lBIJTLMB8QXlH6u3+64JP8nl263iighjhhURwxqqRIoooVQAAB4UGK5s2bNm&#10;z//R9U5s2bNmzZs2bNmzZs2bNmzZs2UVFP1ZwH84vypOnWd/f6TZtfeTL4mbzH5bhUGS0lNf9ymm&#10;Df054uTPLAn7uZfhdGT+78r+Y9J1jylcNbwXqahouoxN+itXtyzW11biQEtF2WRJFX1oH+K3uEVv&#10;76KCXFX1DStTWRTPcBJLdkhtSfUeNlPrSMSeCtVh9n/d3x3bN9e4RPclzZgX0s15cS+tEZGIVZFl&#10;klJbfn8TfGgZvU/veKXk/C6jSzdHU9Utr5NTdHnaOaUS28dapFyIkl58vil5svL7KfWeP1l/SeL6&#10;u1X1+6w3Hq3E1w9FWaRxyjlWV1lJKkLUSFBKlTyueH1lmh9P0Wua70ya8uy8d29vJcNPBIW5yl5V&#10;VgzgGN5DKy834tF6/wDfRfV/S9CQ0v8AUfLNubie55vfSEIsQkEiFWVG5gxlKAt8UjoYPrPwSWzW&#10;ipLFKc/l7+U3nf8ANfU57uxi/RvluW5cXurTcZBG1Fdgq/u3uJTRTxiWOFHb/j3jfjnchL+Sv5Mz&#10;2+jeW9Gfzb5+J4pDbqt1fiUUB9WUBhacq/3cMXPj/utvt4dJB/zkz5ydpTd2H5faPKytDAsS3t/6&#10;LA0D8uScx+1RrZv8lcEwfkB5huZpLvXfzO8y3V45BEtjcmwjWhB+GIGZF6fs8c0v5O/mppgmfyv+&#10;aWp8mUNFBrMSaiC4GwMsxfiDTfjD/scLNX/M/wDMvyfAtn+aXk231vy6z8bvzHpH762SIbc57WRX&#10;+KvxHm1unxcUXlkU80fkP+V35oadceZvyn1S3tLuJW9fTIkKWzzAVjRoX9N7F3px/u/Sb7Xp/adu&#10;d/lz+SeveYrjWPLq+Yn0DzbpUfp3XlvULdwTAGEsbrIsjK1v60iy+okTcXZJ1X44ncfrf/OMX59B&#10;WsxNb6tahWAMV6AjFysjrS4ELHlKiu/IfFJGr/aVcL4v+cVvzxvrz0rq0t4FK8Wup7yFowC3MhhE&#10;ZJD8Z5t+7+18WT7yr/zhTK1x63nHzDzi4mttpQPMueh+sXCUAB/Z+r/FndPKX5efl3+WeiXE2l2k&#10;NjBbRPNf6tcnnOYkRTI8k7/EE4pzZE4Qr+zHnn67i1P84/Pwe3knt5tZHFVpw/RflWNvtMwDcL7V&#10;5ORCfvP9Hk/atbjPVum6fZabp9rp9jEtvZWcSW9tAmypHGoVFUGuyqKYKzZs2Y9M5X+Z35V61e60&#10;vnryHqH6I89WsQhJZgba+hA/uLhGDKTsFRmH8nL7EboU2n5+eaNItWj87/l3rtnqEDcJLrS7YXdk&#10;4HWRZWdAo/yQ83/GTKvvzz8860htPIn5d6zLezR/Bea3ELK3idqcGNGdHWm/xTw4Z/lH+UN/oWpX&#10;XnTzpdjWfzA1YH6zeE8o7SNgB6MFAqV4hUZkVVWNPRg4x8vU6uBTLzZs2bNn/9L1TmzZs2bNmzZs&#10;2bNmzZs2bNmzZsrgtKZ5v/Of8modIsNS1XQrUt5QuvUvNX0q2FZdMvVUmPVNPSqgKKj63bpx/cL8&#10;Pw8WtyryH5Z/K38ydNtfKPm7T4NO8628H1y21fSStuNUtnJP1yFgnpyyMF/0mOaH1fUV24R8Jo4E&#10;fMX/ADhfrShv8PealuIuLxx2uoxPGBEW9QJ6sZlBrJ8X9ynx/vftZCr3/nE/864zIyJYXbSn96Yr&#10;lQX4Go5GVIuXJvjPL7bfG/xYyH/nE/8AO24UiWKyhEmzepdodq8t/TD/ALXxN/lfFkx0H/nDHzPc&#10;3Xq+aPM8EULE+pHYLLPI4Y8mHOYQrGS29eEvxfFhf5o/IryTefmJpP5b+R4Z5Lq0Vbzzb5huJ2le&#10;2tjQCLinGFZ2Xfh6H25LdeSL63Ho/nTV7+KWy/I/8oY2sb60hT9M6vExRNNsyQz/ALwEMbmXmsks&#10;gbn+8+D9/L+56N+Wv5S+T/IGntDo9uZL+4/3u1aej3U5JBIaSi8U5CqxoFT9r7fxZNeI398umagy&#10;igIodweoOcM85/k3rvlXzBN+YH5Tv9U1YEPqflgALZ3sQ3kVEBUIWFW9P+f4oGil44nrTx/mj5St&#10;PzF8hBtL/MLy8xVrZ95g0Dcp9PmI480kBYwmnGVW9NuHqy+n0r8rvzB03z75Ps9fs19Kdv3GpWh+&#10;1b3cagzRE9afEHjb9qNkb4fs5LqDf3zUHXPPH/OR35hQSanb+S09SbR7Fo7vzbBDyV7lpB6mn6Uj&#10;oeXO+deUqovqJDxnX4IpVzoH5Ifl/e+VPLc15rSRr5n16UXusLEF9O3ovG3souIokNpF+7SNS0cb&#10;c1hb0uGdHpmzZs2bK4jL4ite+VxFKZdBmzZs2bNmz//T9U5s2bNmzZs2bNmzZs2bMemNeQIpZiAi&#10;irMTQAeNc5r5n/5yH/LTQrwWEV7JrmocuDWejR/XHVulGZSI61248+WF+k/85Pflrd34sNTXUPLt&#10;yaADWLUwLU9KsjTBa/5fHOqWV/Z31rFeWU8d1aXCh4LiB1kjdW6MrqSrL74IzZTKpBqNj1988xfm&#10;h+VknkW6g1fTJLmPyXBPJeWl5aL6l55dvXJf1YFG8mmStQXNsfh4/wAr8Wbp/wCT/wCbkXmyA6Jr&#10;ZitPOFjGpuoEZTDeRMCUvLNgf3sMiDk/H+65f6vLpo8a/T41O2OphR5q8wW/l3yxqvmC5QyQ6VZz&#10;XjwghWf0Yy/phj+1IRwXOCeSdT1TyH+Rfmb81tRjWXzb5smbUVZxw/3qm9KzHCvFo0aZ7zgvH9xJ&#10;w/Yzo/5F/ljP5K8sy3WsObrzZr8n17X7yQh3MzksIef2mEfJi3ItymeV/s/DnS6fTmzZs2VxFN9+&#10;/wBOcH8yW0X5U/nVpvmex5x+V/zAnNh5ihJ/cw6iz8orkklVXm0jyfFy4r9cb9tVQXo8EX5ef85A&#10;yaNa262/lr8w7Y3dsigLHDqlkrPKqbgKsiNydKN+8ni4cVThnbjkQ/NH8wLfyR5Rn1f0jdalOws9&#10;F09FZ3ub+aoghCqQxFQXenxemjcPj4rnDvyR/L6XzN5y/T+rS/XLby1dtcajecg36R8ySH1JpKiq&#10;tDp3KOOH024819aP4Z5o89Phadz9OXmzZs2bNmzZs2bNmzZs2f/U9U5s2bNmzZs2bNmzZs2bMeme&#10;fPNV/wCYPzc/M2+8iaJfXOk+TfLTgeaNRtmIe4uomosCgj4eMqui/sP6MkzrJ6UOdV0Pyv8Al7+W&#10;+iTyWUFro9ki876/mYCSUqK85pnPN267f8AuN8v6p5S/NDyPb6nJp/1vQdT9dIre/jQsRDM9uXpV&#10;uDVRmUhua5ybVdHv/wAgPMEfmDQmlvPyx1WdIdb0iR2d7CWQkJPAxqeI6fH/AHn9xI3NopY/Q0Us&#10;csayxsJInAZHU1VlO4II7Y/Nic0EM0LwzIssMilJInAZGVhQqwOxU55a/M38qL7yHqy6voUtzZ+W&#10;0ne60nV7Xk0mg3Mhq0MqryeXS7mT7S+n+5/y+Ui3XbPyt/M63836ctpqKJp3my1iEmpaVXZkJCrd&#10;WpP99ZzVV0ljaRU9RFaT4o3eeV260/pnHf8AnK7VWs/ydvrJFJm1e7tLGAKaMWMouCAO5ZIGXj/L&#10;hd+b2kRLqH5Sflzp8H1nTjqsEksMpUhrLRY41dZOgb/R5Hbjx+LjndKCte+bNmzZs2cy/wCcjfK0&#10;fmP8oNeiPH19Ni/SttIwqFazHqSU8OUHqx/7PIl+autNP5G/LH8y5IwdVsr3Tbz0gDxePUIFa4hU&#10;UbiX4pxP7Od4ZwFLMQFAqxPQDvnk3zr5k1v8xPzB0+/0Sf8Ad3txPofkKMV+CIApqeuEbMqxKGW2&#10;cfHyTn8Mll+89M+TPKmkeUfLGn+XdJQpY6fGI0ZiC8jE8nlcgAGSWQs70VV5N9lcO82bNmzZs2bN&#10;mzZs2bNmzZ//1fVObNmzZs2bNmzZs2bNmzZwn/nEB5Ln8vdZ1C4JkvL3XbqW4mkoZHYwQH4279W/&#10;4Js7Br3lTy75gFqNbsItRSym+sW0VwOcay8SnIofgf4WIo6suQL/AJxkVF/JPy8FXiFe/H0fpG47&#10;4f8A5x6RZ6r+VXmuzu1LRfoy5nWldpbaMzxMQNzwkiRsiv5J/mr5Om/Kvy0mseYtNtNSt7RbOa2u&#10;buCCYfVWaCPkjur1aONW6fFk/g8/+RriT04PMWlyv14Je27Hf5Pi484+UyFI1uwIcVQi6h3HTb48&#10;ER+YNCkYLHqNq7HcBZoyfuDZUmpaFcxSW8l1azwyAxywNJG6srDiUZSaEEGnHPLP5keV5Py6876R&#10;NpuunT7ORpW8m6u7+oNPcFfV069LFmk0+b1D6cjf7z8v2k9fl6A/Kr8zdM8/aBJeQRi11SwkNrrO&#10;nF0dre4XrRlNHhkoTFKPhf4v2lfjCv8AnKi8tLTyp5Turs/6Lb+adPmuNtxEkVwXNNj0wT+Ysqw/&#10;85BflVNLIFjaPWI15MAAz2hVfE1dmVf8r7OdiBP0ZebNmzZjkS/Np0j/ACs84s7BQdE1FeRNN2tZ&#10;AB86nbOKeb579f8AnFXymdQX1Lm4n01grmhZHnMsfEgEr+74D/Uyffnx5w9HTf8AA9hdpZ6hrtnc&#10;zatqEiepHp2ixRsLu5kVTy5SLW3tlp+9l5KrrJw5QzyD+S7+aPKsnnGaSbQ/Mlz6UnkSZXZW0nT7&#10;QcbFGjSkcnrrV7nkresknq/DNI+dO/Lv8yJtYv7zyp5kt10zzto6L9ftQaw3UQ+EXlozULwSn9n7&#10;UfLj/lZPqnLzZs2bNmzZs2bNmzZs2bP/1vVObNmzZs2bNmzZs2bNmzHcZwL8rbxfyy/NDX/y11RR&#10;a6Rr95Jq/lO7YcI5DMFVrbm1OUnBYo1A/wB2Qv8A79jzvfKvTevQj3yI/lL5LvPJfkDTPLV5cx3l&#10;zYtcmS5hBVG9e5lnFAd9hKFyEf8AOQ/nrjpdt+W+gyet5s83yx2CxRuAba2mdRI81AxVZUPpj7P7&#10;v1ZefGL4pZoX5L/lrp2i6fp1x5Z0m+ms7eKCS9nsLZ5ZnRArSSM6M/OQ1ZuTYYf8qm/K6hA8oaMo&#10;YgnjYWymo9wgOJ/8qg/KziFPlPSiqghR9Uh79f2cCTfkZ+UE1eflLTRXrxhCf8RpjD+Q35Onr5T0&#10;/pTaMj9Rxh/IH8nCjqfKtmQ4KnaSoBFPhPKqdf2M8y/ml+QVt5K1vgx5aJqlyToGsPy9GOcmo07U&#10;eLIIY2UN6d3EU+yzP8HL6tNfMP5f/lV5m/J3zLf+XfLx8v8AmzyxE76nptxPPJcWU1sfWnR+UjCW&#10;OWJJlgnZP3i/Z4fEilv5nflX+Xdj+WXk38xdG0ae3sFfTLnXrVbueV3sLtVaRTI7NwlWVki5xen8&#10;Uzt+yuegvKP5T+QfLepRazodpKl36RjhuHvLq4X0pKn4RNLIlG5eGTXNmzZsx6Gucs/5yQ1m7tPy&#10;0n0fT42m1fzTc2+h6dAlDzkumq6tXorRJInL+dkznX/OS+pW3kz8vPy/8oOrXS2txbO8qkJzi0aB&#10;InHRqNKZkZcQ8t+TtU8//mA8fmKP1p2eHVfPbAsbeLj8enaBDtxKQIRLfJX4pftv6sHx+nlRVUKo&#10;4quygbAAZC/zG/Le282Q2V7Z3J0nzRo0gn0TXIl5SQSDqjjb1LeT/dkTfC2BPy6/Mq41nUL3yp5m&#10;sxpPnfR0DX9mDWC4iJAF3aN1eBzRj/vvl8WT+p22y82bNmzZs2bNmzZs2bNn/9f1TmzZs2bNmzZs&#10;2bNmzZs2Q380fyu8v/mH5fGmamWt7m3Yy6bqcIHrW023xLX7SNxX1I/21/kkVJE5tpNz/wA5O+Rl&#10;XS7nSLXz9pNuvC31FLpYLunRBI0rK70/a5Qyv/xfgz/Hn/OSWtuNP0zyJZ+X5nDh9U1K69eGMdAV&#10;WMpV1+Uy/wCRh5+VH5JWflK8n8yeYLptf8734/0zV7g+r6RKlWFuXXmvNTwdj+x+7+GP4c6mBTvm&#10;zZs2YiopgDXdC0rXdIu9I1W3W60++iaG5gkFQyt+plPxI32kb4lzy/5u8s+a/Ifm6C1a5Ny80M1l&#10;5d129attqtnManQtZZgEabh6i2ly8if7r/u14fVBf/OPGpWPmXyX5g/JTzqjW93a+qLW1mISb0nb&#10;nIsasP72zuB9YT7X21+DhE2dA/IrzZe6Y8/5VeZ3ZfM/loOtlPKWpfWIkb05ISwXksURjUD7Xpf6&#10;knHsYNfDLzZs2MklSNC7sFRQSzE0AAFSSTnBPLk91+bf51HzKhEnkLyDI9voxaMFLvUXUc5kY9fT&#10;cJMj8vgSKzb01aaTOeeavMX+PfzM1Dzktr9f0XRXXQPJNiwLRX2rSlhbuFI4SRRuz30+/wAMSWsc&#10;vwyZ6T/K3yKnknyfa6M05u9Qd3u9XvmJZri9nblNISdzvSNa/FwReXx5Lsqgp8u+Qn8x/wAvP8TR&#10;2mq6TdHSvOOiFptC1hNikjKQYZ6Kxe1lrxlj4t8PL+Z0d35f/mFH5ha50bV7caR5z0kAazobtUr0&#10;/wBIgP8Au61kqrLKnLjz48vijeSaBiafjl5s2bNmzZs2bNmzZs2f/9D1TmzZs2bNmzZs2bNmzZs2&#10;bNQZXEZdM2bNmzZs2FHmnynoXmnQLvQtcthd6deKVkjbYqequjfsuh+JG/mzzL548leaNE806TGl&#10;68P5gaRFXyd5mHwxa3b2wKixu/h4/pNIf3K1ZlvI39Gf7aNks1Gx0f8APLyzZ+bfKl0NH/M3yysK&#10;y1DRvDcLWQ2snKreg03qtbzcf9+cv93R5L/yz/O+312/PlbzhaHy155tTwn0y5+CK4IpR7Z22blV&#10;T6XLl8X7ppk+LOqBv8+mXU07frzVP9DgTVdY0rSbJ77VL2CwskID3VzIsMQLGigu5VRU/Z3zhuue&#10;cfNX5y3s3lXyHHPpvkVpJLTzD5wdRwuIuB5wWqPQsJB8LEfvG9RfUWKL+8j/AOaPn7SfL+j235L/&#10;AJcSxW6QwtbeYNbkasVjb/8AHzzkQD983J3vJVH7vk8MafWH4wTP8iPItu+naP5imgeLSdIhlt/J&#10;ttMv74xXO91qkxqaTaiWb04x+7itPT4+p9vO1cd65ebKoB9HTIR+Yv5dv5jew1vRbv8ARHnHRGMm&#10;kasoPFga87W5C/FJazdJB+x8XH9tJAvlP83dGurS8s/N0lv5Y8z6KANc029nSJE5U4zwSSFFmt5e&#10;qsnLizcWb+7eSN3v/OWP5Uw3UkFl+kdVSKvO4srQtFt1/vWienvwyU+QPzw/Lnz1cfU9D1IjU+Bl&#10;bTbqN4JwoNDTkPTkI7+jJJk8DVpTLzZs2bNmzZs2bNn/0fVObNmzZs2bNmzZs2bNmzZs2bNmzZs2&#10;bNmzYRecvJeg+b9Ek0fWYme3Zllhmib054Jkr6c0Mg3SWOvwt/wXJeWeYde8n+evIOrXHmBNSj0f&#10;zbY28bNrqyE6XrkEjlStyJhSK+aX0VmEn+jSNwnZoX/fyTSPz9+V/wCZVonlz819Kj8v+ZrZ40ik&#10;uCYFZ3rR7S6+0sbtX927+k3wtylw+T8v/wA6PKsXLyJ5xh1zSmUNBpnmENLwTjt6d0nN35ddnhjx&#10;58z/APOUNsyK/k/RdRCqpd7e7EJYlQWoJZxT4uWBpdS/5yv1a3kt4tI0Dy88ppHdySmaWJPGiyXU&#10;bEd/3Tf6mAfMH5T6YkMXmP8APHzzLrFpayAw2FVsdOEhr8IhiAaR2Uf7pWGT+b1FyJedPz0n1jTP&#10;8L/lVGPLflGxBtNQ82TR/VYIYTUKttxBeHmtWj4p9elb+4hjk+0l+TP/ADj7HrbQajrNnLaeUUQM&#10;I5XMdzrbmT1I5p0Vm9KxACtFAG/ecUk/ef3uerI4YokSONQkcahY0UBVVR0AA6AY/NmzYS+bvNGl&#10;+VvLWpeYdSbjZ6ZA0zioBcgfBGlf25XKxp/ltnCvy8/KWf8ANLUT+Z/5oQCZdVjQ6JoEbSRQpap/&#10;dSScWDtG324o+Xx8vUl5+pxzomo+cNb8oSXWlaP+W94+hWAraXOmyWUdvInAMzCEMjRUrT7OR7R9&#10;C/L789PLjea5PL115f1IztFZ60nCC8kaEKPVSWM/6REprD+8DcWSRE48cFfkl5o822Os6x+W3nq8&#10;W88waF6c+mX7szSXtjID8fJhWQxVjqSfU/ecW/u3zsWbNmzZs2bNmzZs/9L1TmzZs2bNmzZs2bNm&#10;zZs2bNmzZs2bNmzZs2bC/W9A0XXNMm0vWbKLUNPnFJba4UOhp0O/Rh+yw+Jc4t56/IK/OgNpHl63&#10;s9c0eBvU07TNYmmS5sUC/HBp94lXWOU8fguH9NOHx8+fw8z/AMP+evIOpF9KufNXlKKERc4JYRrW&#10;llBQfFcW4aGo/layk9P7OBLn85PztsWMEn5h6d6nAOBLp7JIOZqAFfTlYk/D2b7eL235o/m7qj3F&#10;jqH5jrDaGP45dL0eaeU8hvwaKxgZH/a5LKv+uv2s3lz8nvOnmW8ttWm0LUtd1BGcT6l5znezs2cN&#10;Va2SmTUJE4rx5fWODO3xrw+DO4+SPyIsdPksr/zZeLrl/YStNYadFGLfR7J2NVNtZL8HOLfjNJ8X&#10;xcvt8c6uFAy82bNmzhn/ADmC8w/KyygQuFudYtYZQpoCpimajdqckU/63HO221tBbW8dvbxrHBCo&#10;jiiQUVVUcVVR+yoXamc6/PHV719E07yVpMxg1vzrc/ouCZTvDaD47+cgg1VLf9237X77kuTvQdEs&#10;NC0Sx0bTo/TsdOgjtrZO/CNQoLEdWNKs37TZzX8y0i0/83/y41e2VRqF3LdadMTWr2zBR/yT9eU/&#10;68mdazZs2bNmzZs2bNn/0/VObNmzZs2bNmzZs2bNmzZs2bNmzZs2bNmzZs2agyqDNxGbiNh2HTNx&#10;GXTNmzZs2bOefnz5OvfNv5W6xpmnQ+tqiLHeWCUJYy20iyFUFftvGHjT/XwX+UP5iad568k6fqsM&#10;4k1KKJINat6BHivUQCUFK7I7fHEf998f2uWGOq+S4dS89aH5quLgk6BBdR2VpwNBJeKI5JfU5U/u&#10;vg48MkvX3365xPQddi/Mr88TqOmMJ/K3kOKSCG8ADxXN/c1R2ib+QU+B15q31dX+zKmduzZs2bNm&#10;zZs2bNn/1PVObNmzZs2bNmzZs2bNmzZs2bNmzZs2bNmzZs2bNmzZs2bNmzZs2UQKE5yHzl+T+v2X&#10;mt/PP5YX8Gh+Y7nkNXsJ15WWoKzmR2deLcJnbq37TfFzifnIwa7/ADe/N/R62eq/lhd6hqCemWuN&#10;KneS0fmKkqwim4cf5S7YX6lpf/OQn5lwPp2qQWvkHyrO3G7jjmM+pXFu1C0fNOQUEfCwK23L7Miy&#10;J8OdW8ieRfL/AJI8u2+gaFCY7OEs7O5BllkenOSVgBydqD/Yqq/ZXJFmzZs2bNmzZs2bP//V9U5s&#10;2bNmzZs2bNmzZs2bNmzZs2bNmzZs2bNmzZs2bNmzZs2bNmzZs1BlcV8NvDLoM1BmzZs2bNmzZs2b&#10;Nn//1vVObNmzZs2bNmzZs2bNmzZs2bNmzZs2bNmzZs2bNmzZs2bNmzZs2bNmzZs2bNmzZs2bNmzZ&#10;s//ZUEsBAi0AFAAGAAgAAAAhAIoVP5gMAQAAFQIAABMAAAAAAAAAAAAAAAAAAAAAAFtDb250ZW50&#10;X1R5cGVzXS54bWxQSwECLQAUAAYACAAAACEAOP0h/9YAAACUAQAACwAAAAAAAAAAAAAAAAA9AQAA&#10;X3JlbHMvLnJlbHNQSwECLQAUAAYACAAAACEAsS4qOFwEAACODAAADgAAAAAAAAAAAAAAAAA8AgAA&#10;ZHJzL2Uyb0RvYy54bWxQSwECLQAUAAYACAAAACEAWGCzG7oAAAAiAQAAGQAAAAAAAAAAAAAAAADE&#10;BgAAZHJzL19yZWxzL2Uyb0RvYy54bWwucmVsc1BLAQItABQABgAIAAAAIQDpqxNM4QAAAAoBAAAP&#10;AAAAAAAAAAAAAAAAALUHAABkcnMvZG93bnJldi54bWxQSwECLQAKAAAAAAAAACEA55hOmYi0AACI&#10;tAAAFQAAAAAAAAAAAAAAAADDCAAAZHJzL21lZGlhL2ltYWdlMS5qcGVnUEsFBgAAAAAGAAYAfQEA&#10;AH69AAAAAA==&#10;">
                <v:shape id="Picture 350" o:spid="_x0000_s1405" type="#_x0000_t75" style="position:absolute;left:8258;top:12132;width:3060;height:202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Qf8WfKAAAA3gAAAA8AAABkcnMvZG93bnJldi54bWxEj09rwkAUxO9Cv8PyCr2Ibipq0tRVbEtB&#10;PJT659DjI/tM0mbfptk1xm/vCoLHYWZ+w8wWnalES40rLSt4HkYgiDOrS84V7HefgwSE88gaK8uk&#10;4EwOFvOH3gxTbU+8oXbrcxEg7FJUUHhfp1K6rCCDbmhr4uAdbGPQB9nkUjd4CnBTyVEUTaXBksNC&#10;gTW9F5T9bY9GQfbrJj/J8v/t3H68xMnXd7se9w9KPT12y1cQnjp/D9/aK61gGo3jEVzvhCsg5xcA&#10;AAD//wMAUEsBAi0AFAAGAAgAAAAhAASrOV4AAQAA5gEAABMAAAAAAAAAAAAAAAAAAAAAAFtDb250&#10;ZW50X1R5cGVzXS54bWxQSwECLQAUAAYACAAAACEACMMYpNQAAACTAQAACwAAAAAAAAAAAAAAAAAx&#10;AQAAX3JlbHMvLnJlbHNQSwECLQAUAAYACAAAACEAMy8FnkEAAAA5AAAAEgAAAAAAAAAAAAAAAAAu&#10;AgAAZHJzL3BpY3R1cmV4bWwueG1sUEsBAi0AFAAGAAgAAAAhAOQf8WfKAAAA3gAAAA8AAAAAAAAA&#10;AAAAAAAAnwIAAGRycy9kb3ducmV2LnhtbFBLBQYAAAAABAAEAPcAAACWAwAAAAA=&#10;">
                  <v:imagedata r:id="rId67" o:title=""/>
                </v:shape>
                <v:shape id="Text Box 351" o:spid="_x0000_s1406" type="#_x0000_t202" style="position:absolute;left:8258;top:14057;width:3420;height:16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O/Jp8YA&#10;AADeAAAADwAAAGRycy9kb3ducmV2LnhtbESPW2sCMRSE3wv9D+EUfKuJl1pdN4pYhD4pta3g22Fz&#10;9oKbk2WTuuu/b4RCH4eZ+YZJ172txZVaXznWMBoqEMSZMxUXGr4+d89zED4gG6wdk4YbeVivHh9S&#10;TIzr+IOux1CICGGfoIYyhCaR0mclWfRD1xBHL3etxRBlW0jTYhfhtpZjpWbSYsVxocSGtiVll+OP&#10;1fC9z8+nqToUb/al6VyvJNuF1Hrw1G+WIAL14T/81343GmZq+jqB+514BeTqF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0O/Jp8YAAADeAAAADwAAAAAAAAAAAAAAAACYAgAAZHJz&#10;L2Rvd25yZXYueG1sUEsFBgAAAAAEAAQA9QAAAIsDAAAAAA==&#10;" filled="f" stroked="f">
                  <v:textbox>
                    <w:txbxContent>
                      <w:p w:rsidR="00EA6235" w:rsidRDefault="00EA6235" w:rsidP="00CD2017">
                        <w:pPr>
                          <w:jc w:val="center"/>
                          <w:rPr>
                            <w:rFonts w:ascii="VNI-Times" w:hAnsi="VNI-Times"/>
                            <w:i/>
                            <w:sz w:val="22"/>
                            <w:szCs w:val="22"/>
                          </w:rPr>
                        </w:pPr>
                        <w:r>
                          <w:rPr>
                            <w:rFonts w:ascii="VNI-Times" w:hAnsi="VNI-Times"/>
                            <w:i/>
                            <w:sz w:val="22"/>
                            <w:szCs w:val="22"/>
                          </w:rPr>
                          <w:t>Hình 2.57: Ñöôøng oáng noái</w:t>
                        </w:r>
                      </w:p>
                      <w:p w:rsidR="00EA6235" w:rsidRDefault="00EA6235" w:rsidP="00CD2017">
                        <w:pPr>
                          <w:jc w:val="center"/>
                          <w:rPr>
                            <w:rFonts w:ascii="VNI-Times" w:hAnsi="VNI-Times"/>
                            <w:i/>
                            <w:sz w:val="22"/>
                            <w:szCs w:val="22"/>
                          </w:rPr>
                        </w:pPr>
                        <w:proofErr w:type="gramStart"/>
                        <w:r>
                          <w:rPr>
                            <w:rFonts w:ascii="VNI-Times" w:hAnsi="VNI-Times"/>
                            <w:i/>
                            <w:sz w:val="22"/>
                            <w:szCs w:val="22"/>
                          </w:rPr>
                          <w:t>daøn</w:t>
                        </w:r>
                        <w:proofErr w:type="gramEnd"/>
                        <w:r>
                          <w:rPr>
                            <w:rFonts w:ascii="VNI-Times" w:hAnsi="VNI-Times"/>
                            <w:i/>
                            <w:sz w:val="22"/>
                            <w:szCs w:val="22"/>
                          </w:rPr>
                          <w:t xml:space="preserve"> trong vaø daøn ngoaøi</w:t>
                        </w:r>
                      </w:p>
                      <w:p w:rsidR="00EA6235" w:rsidRDefault="00EA6235" w:rsidP="00CD2017">
                        <w:pPr>
                          <w:jc w:val="center"/>
                          <w:rPr>
                            <w:rFonts w:ascii="VNI-Times" w:hAnsi="VNI-Times"/>
                            <w:sz w:val="22"/>
                            <w:szCs w:val="22"/>
                          </w:rPr>
                        </w:pPr>
                        <w:proofErr w:type="gramStart"/>
                        <w:r>
                          <w:rPr>
                            <w:rFonts w:ascii="VNI-Times" w:hAnsi="VNI-Times"/>
                            <w:sz w:val="22"/>
                            <w:szCs w:val="22"/>
                          </w:rPr>
                          <w:t>1.Oáng</w:t>
                        </w:r>
                        <w:proofErr w:type="gramEnd"/>
                        <w:r>
                          <w:rPr>
                            <w:rFonts w:ascii="VNI-Times" w:hAnsi="VNI-Times"/>
                            <w:sz w:val="22"/>
                            <w:szCs w:val="22"/>
                          </w:rPr>
                          <w:t xml:space="preserve"> thoaùt nöôùc; 2.Daây ñieän;</w:t>
                        </w:r>
                      </w:p>
                      <w:p w:rsidR="00EA6235" w:rsidRDefault="00EA6235" w:rsidP="00CD2017">
                        <w:pPr>
                          <w:jc w:val="center"/>
                          <w:rPr>
                            <w:rFonts w:ascii="VNI-Times" w:hAnsi="VNI-Times"/>
                            <w:sz w:val="22"/>
                            <w:szCs w:val="22"/>
                          </w:rPr>
                        </w:pPr>
                        <w:proofErr w:type="gramStart"/>
                        <w:r>
                          <w:rPr>
                            <w:rFonts w:ascii="VNI-Times" w:hAnsi="VNI-Times"/>
                            <w:sz w:val="22"/>
                            <w:szCs w:val="22"/>
                          </w:rPr>
                          <w:t>3.Oáng</w:t>
                        </w:r>
                        <w:proofErr w:type="gramEnd"/>
                        <w:r>
                          <w:rPr>
                            <w:rFonts w:ascii="VNI-Times" w:hAnsi="VNI-Times"/>
                            <w:sz w:val="22"/>
                            <w:szCs w:val="22"/>
                          </w:rPr>
                          <w:t xml:space="preserve"> daãn hôi; 4. Oáng daãn loûng</w:t>
                        </w:r>
                      </w:p>
                      <w:p w:rsidR="00EA6235" w:rsidRPr="0034302B" w:rsidRDefault="00EA6235" w:rsidP="00CD2017">
                        <w:pPr>
                          <w:jc w:val="center"/>
                          <w:rPr>
                            <w:rFonts w:ascii="VNI-Times" w:hAnsi="VNI-Times"/>
                            <w:sz w:val="22"/>
                            <w:szCs w:val="22"/>
                          </w:rPr>
                        </w:pPr>
                        <w:r>
                          <w:rPr>
                            <w:rFonts w:ascii="VNI-Times" w:hAnsi="VNI-Times"/>
                            <w:sz w:val="22"/>
                            <w:szCs w:val="22"/>
                          </w:rPr>
                          <w:t>5</w:t>
                        </w:r>
                        <w:proofErr w:type="gramStart"/>
                        <w:r>
                          <w:rPr>
                            <w:rFonts w:ascii="VNI-Times" w:hAnsi="VNI-Times"/>
                            <w:sz w:val="22"/>
                            <w:szCs w:val="22"/>
                          </w:rPr>
                          <w:t>,6</w:t>
                        </w:r>
                        <w:proofErr w:type="gramEnd"/>
                        <w:r>
                          <w:rPr>
                            <w:rFonts w:ascii="VNI-Times" w:hAnsi="VNI-Times"/>
                            <w:sz w:val="22"/>
                            <w:szCs w:val="22"/>
                          </w:rPr>
                          <w:t>. Caùch nhieät; 7 Lôùp ximili</w:t>
                        </w:r>
                      </w:p>
                    </w:txbxContent>
                  </v:textbox>
                </v:shape>
                <w10:wrap type="square"/>
              </v:group>
            </w:pict>
          </mc:Fallback>
        </mc:AlternateContent>
      </w:r>
      <w:proofErr w:type="gramStart"/>
      <w:r w:rsidRPr="00CD2017">
        <w:rPr>
          <w:sz w:val="26"/>
          <w:szCs w:val="26"/>
        </w:rPr>
        <w:t>Các đường ống được cách nhiệt riêng bằng ống mềm cách nhiệt polyurethane.</w:t>
      </w:r>
      <w:proofErr w:type="gramEnd"/>
    </w:p>
    <w:p w:rsidR="00CD2017" w:rsidRPr="00CD2017" w:rsidRDefault="00CD2017" w:rsidP="007D6FE2">
      <w:pPr>
        <w:tabs>
          <w:tab w:val="left" w:pos="90"/>
        </w:tabs>
        <w:ind w:firstLine="720"/>
        <w:jc w:val="both"/>
        <w:rPr>
          <w:sz w:val="26"/>
          <w:szCs w:val="26"/>
        </w:rPr>
      </w:pPr>
      <w:r w:rsidRPr="00CD2017">
        <w:rPr>
          <w:noProof/>
          <w:sz w:val="26"/>
          <w:szCs w:val="26"/>
        </w:rPr>
        <w:drawing>
          <wp:anchor distT="0" distB="0" distL="114300" distR="114300" simplePos="0" relativeHeight="251940864" behindDoc="0" locked="0" layoutInCell="1" allowOverlap="1" wp14:anchorId="6083D020" wp14:editId="3BD44A38">
            <wp:simplePos x="0" y="0"/>
            <wp:positionH relativeFrom="column">
              <wp:posOffset>-245110</wp:posOffset>
            </wp:positionH>
            <wp:positionV relativeFrom="paragraph">
              <wp:posOffset>675640</wp:posOffset>
            </wp:positionV>
            <wp:extent cx="4496435" cy="1228090"/>
            <wp:effectExtent l="0" t="0" r="0" b="0"/>
            <wp:wrapSquare wrapText="bothSides"/>
            <wp:docPr id="60470" name="Picture 60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4496435" cy="1228090"/>
                    </a:xfrm>
                    <a:prstGeom prst="rect">
                      <a:avLst/>
                    </a:prstGeom>
                    <a:noFill/>
                    <a:ln>
                      <a:noFill/>
                    </a:ln>
                  </pic:spPr>
                </pic:pic>
              </a:graphicData>
            </a:graphic>
            <wp14:sizeRelH relativeFrom="page">
              <wp14:pctWidth>0</wp14:pctWidth>
            </wp14:sizeRelH>
            <wp14:sizeRelV relativeFrom="page">
              <wp14:pctHeight>0</wp14:pctHeight>
            </wp14:sizeRelV>
          </wp:anchor>
        </w:drawing>
      </w:r>
      <w:r w:rsidRPr="00CD2017">
        <w:rPr>
          <w:sz w:val="26"/>
          <w:szCs w:val="26"/>
        </w:rPr>
        <w:t>Dàn nóng nối ở phía phải (phía bố trí van nối) còn dàn lạnh có thể nối bất kỳ phía nào, thậm chí có thể nghiêng (hình dưới)</w:t>
      </w:r>
    </w:p>
    <w:p w:rsidR="00CD2017" w:rsidRPr="00CD2017" w:rsidRDefault="00CD2017" w:rsidP="007D6FE2">
      <w:pPr>
        <w:tabs>
          <w:tab w:val="left" w:pos="90"/>
        </w:tabs>
        <w:ind w:firstLine="720"/>
        <w:jc w:val="both"/>
        <w:rPr>
          <w:sz w:val="26"/>
          <w:szCs w:val="26"/>
        </w:rPr>
      </w:pPr>
    </w:p>
    <w:p w:rsidR="00CD2017" w:rsidRPr="00CD2017" w:rsidRDefault="00CD2017" w:rsidP="007D6FE2">
      <w:pPr>
        <w:tabs>
          <w:tab w:val="left" w:pos="90"/>
        </w:tabs>
        <w:ind w:firstLine="720"/>
        <w:jc w:val="both"/>
        <w:rPr>
          <w:sz w:val="26"/>
          <w:szCs w:val="26"/>
        </w:rPr>
      </w:pPr>
      <w:proofErr w:type="gramStart"/>
      <w:r w:rsidRPr="00CD2017">
        <w:rPr>
          <w:rFonts w:ascii="VNI-Times" w:hAnsi="VNI-Times"/>
          <w:sz w:val="26"/>
          <w:szCs w:val="26"/>
        </w:rPr>
        <w:t>OÁ</w:t>
      </w:r>
      <w:r w:rsidRPr="00CD2017">
        <w:rPr>
          <w:sz w:val="26"/>
          <w:szCs w:val="26"/>
        </w:rPr>
        <w:t>ng hơi, ống lỏng, ống dẫn nước ngưng và dây điện được bó lại, trong đó bó dây điện nằm ở phía trên, ống thoát nước ngưng nằm phía dưới.</w:t>
      </w:r>
      <w:proofErr w:type="gramEnd"/>
    </w:p>
    <w:p w:rsidR="00CD2017" w:rsidRPr="00CD2017" w:rsidRDefault="00CD2017" w:rsidP="007D6FE2">
      <w:pPr>
        <w:tabs>
          <w:tab w:val="left" w:pos="90"/>
        </w:tabs>
        <w:ind w:firstLine="720"/>
        <w:jc w:val="both"/>
        <w:rPr>
          <w:b/>
          <w:bCs/>
          <w:sz w:val="26"/>
          <w:szCs w:val="26"/>
        </w:rPr>
      </w:pPr>
      <w:proofErr w:type="gramStart"/>
      <w:r w:rsidRPr="00CD2017">
        <w:rPr>
          <w:sz w:val="26"/>
          <w:szCs w:val="26"/>
        </w:rPr>
        <w:t xml:space="preserve">Lưu ý, phía sau dàn lạnh bố trí 2 </w:t>
      </w:r>
      <w:r w:rsidRPr="00CD2017">
        <w:rPr>
          <w:rFonts w:ascii="VNI-Times" w:hAnsi="VNI-Times"/>
          <w:sz w:val="26"/>
          <w:szCs w:val="26"/>
        </w:rPr>
        <w:t>loã</w:t>
      </w:r>
      <w:r w:rsidRPr="00CD2017">
        <w:rPr>
          <w:sz w:val="26"/>
          <w:szCs w:val="26"/>
        </w:rPr>
        <w:t xml:space="preserve"> thoát nước ngưng ở 2 phía để tiện nối ống bất kỳ phía nào.</w:t>
      </w:r>
      <w:proofErr w:type="gramEnd"/>
      <w:r w:rsidRPr="00CD2017">
        <w:rPr>
          <w:sz w:val="26"/>
          <w:szCs w:val="26"/>
        </w:rPr>
        <w:t xml:space="preserve"> Ta chỉ dùng 1 lỗ thoát phù hợp, lỗ còn lại phải dùng </w:t>
      </w:r>
      <w:r w:rsidRPr="00CD2017">
        <w:rPr>
          <w:rFonts w:ascii="VNI-Times" w:hAnsi="VNI-Times"/>
          <w:sz w:val="26"/>
          <w:szCs w:val="26"/>
        </w:rPr>
        <w:t>nuùt</w:t>
      </w:r>
      <w:r w:rsidRPr="00CD2017">
        <w:rPr>
          <w:sz w:val="26"/>
          <w:szCs w:val="26"/>
        </w:rPr>
        <w:t xml:space="preserve"> cung cấp sẵn để bịt chặt. </w:t>
      </w:r>
      <w:proofErr w:type="gramStart"/>
      <w:r w:rsidRPr="00CD2017">
        <w:rPr>
          <w:sz w:val="26"/>
          <w:szCs w:val="26"/>
        </w:rPr>
        <w:t xml:space="preserve">Có thể dùng khoá lục giác cạnh chìm tì ấn lên </w:t>
      </w:r>
      <w:r w:rsidRPr="00CD2017">
        <w:rPr>
          <w:rFonts w:ascii="VNI-Times" w:hAnsi="VNI-Times"/>
          <w:sz w:val="26"/>
          <w:szCs w:val="26"/>
        </w:rPr>
        <w:t>nuùt</w:t>
      </w:r>
      <w:r w:rsidRPr="00CD2017">
        <w:rPr>
          <w:sz w:val="26"/>
          <w:szCs w:val="26"/>
        </w:rPr>
        <w:t xml:space="preserve"> để đảm bảo lỗ đã được đóng kín.</w:t>
      </w:r>
      <w:proofErr w:type="gramEnd"/>
      <w:r w:rsidRPr="00CD2017">
        <w:rPr>
          <w:b/>
          <w:bCs/>
          <w:sz w:val="26"/>
          <w:szCs w:val="26"/>
        </w:rPr>
        <w:t xml:space="preserve"> </w:t>
      </w:r>
      <w:proofErr w:type="gramStart"/>
      <w:r w:rsidRPr="00CD2017">
        <w:rPr>
          <w:sz w:val="26"/>
          <w:szCs w:val="26"/>
        </w:rPr>
        <w:t>Tuyệt đối không dùng dầu bôi trơn để nun cho dễ dàng vì dầu làm lão hoá nut nhựa gay rò rỉ nước sau này.</w:t>
      </w:r>
      <w:proofErr w:type="gramEnd"/>
    </w:p>
    <w:p w:rsidR="00CD2017" w:rsidRPr="00CD2017" w:rsidRDefault="00CD2017" w:rsidP="007D6FE2">
      <w:pPr>
        <w:tabs>
          <w:tab w:val="left" w:pos="90"/>
        </w:tabs>
        <w:ind w:firstLine="720"/>
        <w:jc w:val="both"/>
        <w:rPr>
          <w:sz w:val="26"/>
          <w:szCs w:val="26"/>
        </w:rPr>
      </w:pPr>
      <w:r w:rsidRPr="00CD2017">
        <w:rPr>
          <w:noProof/>
          <w:sz w:val="26"/>
          <w:szCs w:val="26"/>
        </w:rPr>
        <mc:AlternateContent>
          <mc:Choice Requires="wpg">
            <w:drawing>
              <wp:anchor distT="0" distB="0" distL="114300" distR="114300" simplePos="0" relativeHeight="251945984" behindDoc="0" locked="0" layoutInCell="1" allowOverlap="1" wp14:anchorId="5A302414" wp14:editId="03E4F606">
                <wp:simplePos x="0" y="0"/>
                <wp:positionH relativeFrom="column">
                  <wp:posOffset>1753870</wp:posOffset>
                </wp:positionH>
                <wp:positionV relativeFrom="paragraph">
                  <wp:posOffset>205105</wp:posOffset>
                </wp:positionV>
                <wp:extent cx="4189730" cy="1379855"/>
                <wp:effectExtent l="1270" t="0" r="0" b="0"/>
                <wp:wrapSquare wrapText="bothSides"/>
                <wp:docPr id="16415" name="Group 164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189730" cy="1379855"/>
                          <a:chOff x="4180" y="3424"/>
                          <a:chExt cx="6598" cy="2173"/>
                        </a:xfrm>
                      </wpg:grpSpPr>
                      <pic:pic xmlns:pic="http://schemas.openxmlformats.org/drawingml/2006/picture">
                        <pic:nvPicPr>
                          <pic:cNvPr id="60452" name="Picture 353"/>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4180" y="3424"/>
                            <a:ext cx="6598" cy="18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60463" name="Text Box 354"/>
                        <wps:cNvSpPr txBox="1">
                          <a:spLocks noChangeArrowheads="1"/>
                        </wps:cNvSpPr>
                        <wps:spPr bwMode="auto">
                          <a:xfrm>
                            <a:off x="5018" y="5057"/>
                            <a:ext cx="486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37046" w:rsidRPr="00D0672B" w:rsidRDefault="00837046" w:rsidP="00CD2017">
                              <w:pPr>
                                <w:rPr>
                                  <w:rFonts w:ascii="VNI-Times" w:hAnsi="VNI-Times"/>
                                  <w:i/>
                                </w:rPr>
                              </w:pPr>
                              <w:r>
                                <w:rPr>
                                  <w:rFonts w:ascii="VNI-Times" w:hAnsi="VNI-Times"/>
                                  <w:i/>
                                </w:rPr>
                                <w:t>Hình 2.58: Vò trí vaø bòt ñöôøng oáng thoaùt nöôùc</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6415" o:spid="_x0000_s1407" style="position:absolute;left:0;text-align:left;margin-left:138.1pt;margin-top:16.15pt;width:329.9pt;height:108.65pt;z-index:251945984" coordorigin="4180,3424" coordsize="6598,2173"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l4tvtfBAAAewwAAA4AAABkcnMvZTJvRG9jLnhtbOxX227jNhB9L9B/&#10;IPSuWJIl64I4i8SXYIG0DbrbD6AlyiJWIlWSjp0W/ffOkJIvSdANdvu4BiKQHHI4c+bMDHP94dC1&#10;5IkpzaWYe+FV4BEmSllxsZ17f3xe+5lHtKGioq0UbO49M+19uPn5p+t9X7BINrKtmCKgROhi38+9&#10;xpi+mEx02bCO6ivZMwHCWqqOGpiq7aRSdA/au3YSBcFsspeq6pUsmdawunRC78bqr2tWmt/qWjND&#10;2rkHthn7Vfa7we/k5poWW0X7hpeDGfQbrOgoF3DpUdWSGkp2ir9S1fFSSS1rc1XKbiLrmpfM+gDe&#10;hMELb+6V3PXWl22x3/ZHmADaFzh9s9ry16dHRXgFsZvFYeIRQTsIk72ZuCWAaN9vC9h5r/pP/aNy&#10;fsLwQZZfNIgnL+U437rNZLP/RVagku6MtBAdatWhCnCeHGwkno+RYAdDSliMwyxPpxCwEmThNM2z&#10;JHGxKhsIKJ6DLSAH8TSO4lG2Gs7PkhyIh4ejMJ2idEILd7E1djDu5rrnZQF/A7QwegXt1ykIp8xO&#10;MW9Q0r1LR0fVl13vAwt6aviGt9w8W0YDRmiUeHrkJWKNk1OUZkGcRGOUYAdeTKaJdXHc6c5R9MtG&#10;iAi5aKjYslvdQ0IAoKBgXFJK7htGK43LiNOlFju9sGXT8n7N2xZDiOPBa8ipF5x8AzjH96Usdx0T&#10;xiWwYi0AIIVueK89ogrWbRjwUX2sQssX4MSDNngdssMm1d9RdhsEeXTnL5Jg4cdBuvJv8zj102CV&#10;xkGchYtw8Q+eDuNipxnAQNtlzwdbYfWVtW9m0FBrXG7aHCdP1FYSxygwyDJrNBFIhpCgrVqVvwPY&#10;sA/GRjFTNjisAblhHTYfBRbmE7IYAw2Z9tXkeSMJECRMoVMKQKLY5DmmAFBDaXPPZEdwAFiDpRZr&#10;+gRQO9/GLWi1kBhx60srLhZAp1sZITiPUh7kq2yVxX4czVYQpeXSv10vYn+2DtNkOV0uFstwjFLD&#10;q4oJvOb7g2Qxly2vRp5qtd0sWuWCt7a/oSbo07YJkuVkxhhYVIaYOuLlYRQHd1Hur2dZ6sfrOPHz&#10;NMj8IMzvckjOPF6uL1164IJ9v0tkP/fyJEpslM6MRqKd+RbY32vfaNFxA4225d3cy46baIGpvxKV&#10;Da2hvHXjMyjQ/BMUEO4x0JaySNKhZgBnsVFAG9djTYDZ+/IMm/hbDfBTQ3sGLqPaixo4m4418DPG&#10;5k4eoAjaLjBsxT5FzAEEWNcsIVy7+o/Kd3bUXfmuFEyCEFoNdJokSFJE3tHFdrFsNrSwJLZPjR8Z&#10;aMvnjwz8fzIQCesyEEfmsDnYl1weIQ1xaSOrZ8gDJaHGAxPhnQ6DRqq/PLKHN+/c03/uKL5c2o8C&#10;UjUPY+ApMXYSJ2kEE3Uu2ZxLqChB1dwzHnHDhXEP612v+LaBm1ziCXkLT7+a275ysgrKBk6gWtiR&#10;feHaQjO8xvEJfT63u07/M9z8CwAA//8DAFBLAwQUAAYACAAAACEAWGCzG7oAAAAiAQAAGQAAAGRy&#10;cy9fcmVscy9lMm9Eb2MueG1sLnJlbHOEj8sKwjAQRfeC/xBmb9O6EJGmbkRwK/UDhmSaRpsHSRT7&#10;9wbcKAgu517uOUy7f9qJPSgm452ApqqBkZNeGacFXPrjagssZXQKJ+9IwEwJ9t1y0Z5pwlxGaTQh&#10;sUJxScCYc9hxnuRIFlPlA7nSDD5azOWMmgeUN9TE13W94fGTAd0Xk52UgHhSDbB+DsX8n+2HwUg6&#10;eHm35PIPBTe2uAsQo6YswJIy+A6b6hpIA+9a/vVZ9wIAAP//AwBQSwMEFAAGAAgAAAAhAJzr3Sfh&#10;AAAACgEAAA8AAABkcnMvZG93bnJldi54bWxMj01Lw0AQhu+C/2EZwZvdfGi0MZtSinoqgq0g3rbZ&#10;aRKanQ3ZbZL+e8eTHof34Z3nLVaz7cSIg28dKYgXEQikypmWagWf+9e7JxA+aDK6c4QKLuhhVV5f&#10;FTo3bqIPHHehFlxCPtcKmhD6XEpfNWi1X7geibOjG6wOfA61NIOeuNx2MomiTFrdEn9odI+bBqvT&#10;7mwVvE16Wqfxy7g9HTeX7/3D+9c2RqVub+b1M4iAc/iD4Vef1aFkp4M7k/GiU5A8ZgmjCtIkBcHA&#10;Ms143IGT+2UGsizk/wnlDwAAAP//AwBQSwMECgAAAAAAAAAhAOpQreSf4QAAn+EAABUAAABkcnMv&#10;bWVkaWEvaW1hZ2UxLmpwZWf/2P/gABBKRklGAAECAQDIAMgAAP/hDJdFeGlmAABNTQAqAAAACAAH&#10;ARIAAwAAAAEAAQAAARoABQAAAAEAAABiARsABQAAAAEAAABqASgAAwAAAAEAAgAAATEAAgAAABsA&#10;AAByATIAAgAAABQAAACNh2kABAAAAAEAAACkAAAA0AAAAMgAAAABAAAAyAAAAAFBZG9iZSBQaG90&#10;b3Nob3AgQ1MgV2luZG93cwAyMDA3OjEyOjA0IDIxOjUwOjAyAAAAAAADoAEAAwAAAAH//wAAoAIA&#10;BAAAAAEAAAOUoAMABAAAAAEAAAD8AAAAAAAAAAYBAwADAAAAAQAGAAABGgAFAAAAAQAAAR4BGwAF&#10;AAAAAQAAASYBKAADAAAAAQACAAACAQAEAAAAAQAAAS4CAgAEAAAAAQAAC2EAAAAAAAAASAAAAAEA&#10;AABIAAAAAf/Y/+AAEEpGSUYAAQIBAEgASAAA/+0ADEFkb2JlX0NNAAH/7gAOQWRvYmUAZIAAAAAB&#10;/9sAhAAMCAgICQgMCQkMEQsKCxEVDwwMDxUYExMVExMYEQwMDAwMDBEMDAwMDAwMDAwMDAwMDAwM&#10;DAwMDAwMDAwMDAwMAQ0LCw0ODRAODhAUDg4OFBQODg4OFBEMDAwMDBERDAwMDAwMEQwMDAwMDAwM&#10;DAwMDAwMDAwMDAwMDAwMDAwMDAz/wAARCAAsAKADASIAAhEBAxEB/90ABAAK/8QBPwAAAQUBAQEB&#10;AQEAAAAAAAAAAwABAgQFBgcICQoLAQABBQEBAQEBAQAAAAAAAAABAAIDBAUGBwgJCgsQAAEEAQMC&#10;BAIFBwYIBQMMMwEAAhEDBCESMQVBUWETInGBMgYUkaGxQiMkFVLBYjM0coLRQwclklPw4fFjczUW&#10;orKDJkSTVGRFwqN0NhfSVeJl8rOEw9N14/NGJ5SkhbSVxNTk9KW1xdXl9VZmdoaWprbG1ub2N0dX&#10;Z3eHl6e3x9fn9xEAAgIBAgQEAwQFBgcHBgU1AQACEQMhMRIEQVFhcSITBTKBkRShsUIjwVLR8DMk&#10;YuFygpJDUxVjczTxJQYWorKDByY1wtJEk1SjF2RFVTZ0ZeLys4TD03Xj80aUpIW0lcTU5PSltcXV&#10;5fVWZnaGlqa2xtbm9ic3R1dnd4eXp7fH/9oADAMBAAIRAxEAPwD1NjGVsbXW0MYwBrWtEAAaNa1o&#10;TkgCSYA5JTrk8rDBxcXNZY85FtBvtFpde2x/6tQ1pre71q2N9d1no4F+F+mSU9E/qfT2A/p2OjkM&#10;O8j+zVvcgO65iamttloHLgA0D4ixzH/9BZBqfR1HFpyg4VWsp+0VNrkVvu+01gjMpBsq/WasWhv6&#10;xZ9P+vatenoWBXaLX78hzC81+u82Bm87iGb/ANz+bq3++ur9GkprHr1tpLMalrnDu3daf7VdbK//&#10;AD4q+N1nrGc5h6c2i8Eb3+o1zGbY9rPVZba/Gssc7/C03W/zn6BdCAAIGgCA/Pwq3it99YsOgr3D&#10;cfgz6aSl8LIdlYVGS9orddWyxzGu3Bpc0PLW2ba9+2fp7GI6wsbIzbei4WH0/wDR5NuFS9uUQ0tq&#10;kVsD3U2e6389/pfyNnqVqWR9m6o6g5dX8zXkOsoc4lrb6LMcbvaWts2O/m3Ob76bP+FSU6lmdh1u&#10;LX31tePzNw3f5n0lWd1vC4qD7nfutbtPh/hvSWDRh5IozA17vs+JRNV/p12Wm000ZLQfX9f7R7r7&#10;P+0mP/gq/wBMtbB6di5dAdeLRbRdaxwL3tna59TN9bLHVbX1end+j/8AA0lMn9cf6jqmUgPaD7XO&#10;l+n/AANbXb/7FqrZHVeqNhux7bNrnsrZVDnhuhbWy11vqu3fm/ovprbx8ejForx8djaqamhldbRA&#10;DQIa0JrsrGoj17WVToN7g2fhuSU0+nXdWF7sfqfoOd6bbGPoD2HVzmvbZTY65rdrfS9zMizf+l+g&#10;tFZ9F9d/Vnur3Frcdupa5oMvf9Fz2ta/6P5i0ElKSVPqvU8fpeG7LyA5wDm111Vjc+yyxwqpoqb7&#10;f0ltrmsbu9n76hRX1i9gflW14hcAfRoHqOYSHbmuybxss27v+4rP5r/raSm+ks12QfXdVTmOe9ha&#10;18tqexrnO+hY2v0rW/4Nn0v8PX/XUMXrLXZdOFkGtzslrji5NDt9Vpr91jP+Bu9M+r6e6z2f4X2J&#10;KdVJJBGZiHK+xi6s5QabDQHDfsBa1z/T+ns3WVpKf//Q9VXM52Rs6ZTbW9jXU4lur/otfXdiMe23&#10;930rWbLv3F0yx+q9GuuN1uFtcchm23Gse6ljnF1TnX15NNd92Pa6uj037Kn/AODs/R2V/pEpw29R&#10;uzOpvyH3Vl9ORi1VOa978ZzbB67aHUMspouycb7TZ6eQ97/07Kcj06P5pdAcrGeD/lCzIj6TMVof&#10;+GLXdez/ALcXO14eezJow35BwchjvsuVbj7skBlg9fF2+rjMwqt73V47srMo9fJf/wAL6dtex/zP&#10;w7ZGfndQzwfzbsp7G/8AbWD9jq/6CSkPUeq9Lw3trt6fk5jnNDm+sWbAC7027rOrZNNdL/U/wLv1&#10;j/C+j6XqKrf9bA3ENeB9koyd4rOJTZ9pyK2l3pG52Lg1XMZ6fts/w9Pp+/8AS/zVuzj/AFW+rmPH&#10;p9Nxi4HcHvrbY/cPz/VuFlm7X95WOpsa3p1lbAGt9rWtboBLmjSElNGnpOUehYTanmjquPiU1Muc&#10;6wAPYKy77RXU6v7Qzez+at/4v/CKWXTThOqx2GG/Y8sNLzq95NFtjnP/AD7rf0t9n+k/S2LZVfOw&#10;qs7GdRYXMJk13MgPrdBaLanODm727vzm+m/+bt9SrexJTyXUM3LpGbistrNL34tbsVu4W2DIqxsW&#10;1nqU/pcfa39JXksf/wAD+j/nlqdHyqHY1rRm+nW3KyGUtpDXPsAsd6jnb25ORdY2/wBWv1m/z387&#10;/wAIhZf1a6jlPyhbfiNpyQBYHU3W7m+lXjO24/2ynGpdtq/OZlKWD9WBk4mPdm9T6heLKmOfQ2/7&#10;NVLm77Ir6c3Fd73vd7HWvSU28nKwKKX22Y+VksA9zbN0ujXbXi5tlPqv/kUU/pFQxPrXive7Hx68&#10;TD2uLAw5FVtgcPpsfhdOde7f6jq69vq/6T/R/pb+P9UPqxjCR06iwjmzIb679P8Ahsv1rP8AprTp&#10;uxPTY6l9fpPaH1lhbtc1wlj2bfa5jklOH0LqN2V1I2ZdjTbl4zfTrA9M1upc77TjPxXPtsx7P09V&#10;n6Z/2m39L6tdP2X010S5nqL68Tqd1osgY76M5kG0taLTZi5LHVY4Zi1+tVRl7L8z1vVyciz+a9Fj&#10;10ySmt1DAxuo4lmJlNLqrInaS1wLTvZZXYyH12Vvbvre1UMnBzn110ZTq84MI2Wu/RWujc57bKW7&#10;ce+x7GfmfZad/wDgPs2+tbC536z2dKbkY7cy2995G6nDx6xa9wa5rXvqDmP+zXWV2WY32muzHyfT&#10;ss+zXfo0lMsvAZTjuddjH02DZDnyyHH0x6WHjUWM3utf6rPSxPWssrxv+s5zepC/qNOcxjOoXYtZ&#10;GFj0ucyur1GNf6npVVZLv0tLmV+tlWVf8Hh0/pvTv32/WXqtZbXhswMQua5wusPr2Ma5r31s9Hb9&#10;lfYxrq/0ip09UyaK7MDHwyX4rv09m176mF5feaKsfp1dtmXk4ux1Xov+zf8AaS71PTyklLZ2d1k2&#10;D9q5NfTcfdT7WuAPuY979HH9Ox9leR+itt/mcCz1cX9Y9NG6FldM6dj23ZTasduM01euGuB3Me+v&#10;Mor9V91traLtj8i6j9F613p3frNN6T+j9dy78fqGfY5xraWnFp2CwB1ld59z3sxXMd6FNd1H6T/w&#10;xkK50X6t4GI2yx+I1he5prrsLXkCtu1ttrWfq32qx7rbLH0/v/ziSn//0fVUkkklOD1vCyrMqyym&#10;v1DbQxtEh72i+p9llT/Y8U4j91lTvtdlf+C9Naj8nMa5wbhueASAQ9mo7H3OarSSSkFGRbbdfW+h&#10;9TanAV2OiLAR7ns/Obss31+//jf5uxQ6jXk2YjmYra3Wy0htslujg7WPgrSSSlJJJJKYXb/Rf6bQ&#10;6zadjToCY9oKhiMfXi0sewVuYxrSxurWkCNreUZJJTF7G2Mcx43McC1wPBB5CEMHCDWsFFe1g2sG&#10;0QGjUMbp7WN/cR0klNd2BiOcx3phpZwGktBg7gLGMLWWta529vqfnqwkkkpqftBjTZ6ldgFb9g2s&#10;fY4/S9xrpbY5jHbPZ/1v99ZHW7j9owurYVN9l2DYG3Vii0OfRcfRsDGOqDrXscfot/m/536C6JJJ&#10;SkkkklKSSSSU/wD/2f/tEK5QaG90b3Nob3AgMy4wADhCSU0EBAAAAAAABxwCAAACAAIAOEJJTQQl&#10;AAAAAAAQRgzyiSa4VtqwnAGhsKeQdzhCSU0D7QAAAAAAEADIAAAAAQABAMgAAAABAAE4QklNBCYA&#10;AAAAAA4AAAAAAAAAAAAAP4AAADhCSU0EDQAAAAAABAAAAHg4QklNBBkAAAAAAAQAAAAeOEJJTQPz&#10;AAAAAAAJAAAAAAAAAAABADhCSU0ECgAAAAAAAQAAOEJJTScQAAAAAAAKAAEAAAAAAAAAAjhCSU0D&#10;9AAAAAAAEgA1AAAAAQAtAAAABgAAAAAAAThCSU0D9wAAAAAAHAAA////////////////////////&#10;/////wPoAAA4QklNBAgAAAAAABAAAAABAAACQAAAAkAAAAAAOEJJTQQeAAAAAAAEAAAAADhCSU0E&#10;GgAAAAADOQAAAAYAAAAAAAAAAAAAAPwAAAOUAAAAAgAwADcAAAABAAAAAAAAAAAAAAAAAAAAAAAA&#10;AAEAAAAAAAAAAAAAA5QAAAD8AAAAAAAAAAAAAAAAAAAAAAEAAAAAAAAAAAAAAAAAAAAAAAAAEAAA&#10;AAEAAAAAAABudWxsAAAAAgAAAAZib3VuZHNPYmpjAAAAAQAAAAAAAFJjdDEAAAAEAAAAAFRvcCBs&#10;b25nAAAAAAAAAABMZWZ0bG9uZwAAAAAAAAAAQnRvbWxvbmcAAAD8AAAAAFJnaHRsb25nAAADlAAA&#10;AAZzbGljZXNWbExzAAAAAU9iamMAAAABAAAAAAAFc2xpY2UAAAASAAAAB3NsaWNlSURsb25nAAAA&#10;AAAAAAdncm91cElEbG9uZwAAAAAAAAAGb3JpZ2luZW51bQAAAAxFU2xpY2VPcmlnaW4AAAANYXV0&#10;b0dlbmVyYXRlZAAAAABUeXBlZW51bQAAAApFU2xpY2VUeXBlAAAAAEltZyAAAAAGYm91bmRzT2Jq&#10;YwAAAAEAAAAAAABSY3QxAAAABAAAAABUb3AgbG9uZwAAAAAAAAAATGVmdGxvbmcAAAAAAAAAAEJ0&#10;b21sb25nAAAA/AAAAABSZ2h0bG9uZwAAA5QAAAADdXJsVEVYVAAAAAEAAAAAAABudWxsVEVYVAAA&#10;AAEAAAAAAABNc2dlVEVYVAAAAAEAAAAAAAZhbHRUYWdURVhUAAAAAQAAAAAADmNlbGxUZXh0SXNI&#10;VE1MYm9vbAEAAAAIY2VsbFRleHRURVhUAAAAAQAAAAAACWhvcnpBbGlnbmVudW0AAAAPRVNsaWNl&#10;SG9yekFsaWduAAAAB2RlZmF1bHQAAAAJdmVydEFsaWduZW51bQAAAA9FU2xpY2VWZXJ0QWxpZ24A&#10;AAAHZGVmYXVsdAAAAAtiZ0NvbG9yVHlwZWVudW0AAAARRVNsaWNlQkdDb2xvclR5cGUAAAAATm9u&#10;ZQAAAAl0b3BPdXRzZXRsb25nAAAAAAAAAApsZWZ0T3V0c2V0bG9uZwAAAAAAAAAMYm90dG9tT3V0&#10;c2V0bG9uZwAAAAAAAAALcmlnaHRPdXRzZXRsb25nAAAAAAA4QklNBCgAAAAAAAwAAAABP/AAAAAA&#10;AAA4QklNBBQAAAAAAAQAAAABOEJJTQQMAAAAAAt9AAAAAQAAAKAAAAAsAAAB4AAAUoAAAAthABgA&#10;Af/Y/+AAEEpGSUYAAQIBAEgASAAA/+0ADEFkb2JlX0NNAAH/7gAOQWRvYmUAZIAAAAAB/9sAhAAM&#10;CAgICQgMCQkMEQsKCxEVDwwMDxUYExMVExMYEQwMDAwMDBEMDAwMDAwMDAwMDAwMDAwMDAwMDAwM&#10;DAwMDAwMAQ0LCw0ODRAODhAUDg4OFBQODg4OFBEMDAwMDBERDAwMDAwMEQwMDAwMDAwMDAwMDAwM&#10;DAwMDAwMDAwMDAwMDAz/wAARCAAsAKADASIAAhEBAxEB/90ABAAK/8QBPwAAAQUBAQEBAQEAAAAA&#10;AAAAAwABAgQFBgcICQoLAQABBQEBAQEBAQAAAAAAAAABAAIDBAUGBwgJCgsQAAEEAQMCBAIFBwYI&#10;BQMMMwEAAhEDBCESMQVBUWETInGBMgYUkaGxQiMkFVLBYjM0coLRQwclklPw4fFjczUWorKDJkST&#10;VGRFwqN0NhfSVeJl8rOEw9N14/NGJ5SkhbSVxNTk9KW1xdXl9VZmdoaWprbG1ub2N0dXZ3eHl6e3&#10;x9fn9xEAAgIBAgQEAwQFBgcHBgU1AQACEQMhMRIEQVFhcSITBTKBkRShsUIjwVLR8DMkYuFygpJD&#10;UxVjczTxJQYWorKDByY1wtJEk1SjF2RFVTZ0ZeLys4TD03Xj80aUpIW0lcTU5PSltcXV5fVWZnaG&#10;lqa2xtbm9ic3R1dnd4eXp7fH/9oADAMBAAIRAxEAPwD1NjGVsbXW0MYwBrWtEAAaNa1oTkgCSYA5&#10;JTrk8rDBxcXNZY85FtBvtFpde2x/6tQ1pre71q2N9d1no4F+F+mSU9E/qfT2A/p2OjkMO8j+zVvc&#10;gO65iamttloHLgA0D4ixzH/9BZBqfR1HFpyg4VWsp+0VNrkVvu+01gjMpBsq/WasWhv6xZ9P+vat&#10;enoWBXaLX78hzC81+u82Bm87iGb/ANz+bq3++ur9GkprHr1tpLMalrnDu3daf7VdbK//AD4q+N1n&#10;rGc5h6c2i8Eb3+o1zGbY9rPVZba/Gssc7/C03W/zn6BdCAAIGgCA/Pwq3it99YsOgr3Dcfgz6aSl&#10;8LIdlYVGS9orddWyxzGu3Bpc0PLW2ba9+2fp7GI6wsbIzbei4WH0/wDR5NuFS9uUQ0tqkVsD3U2e&#10;6389/pfyNnqVqWR9m6o6g5dX8zXkOsoc4lrb6LMcbvaWts2O/m3Ob76bP+FSU6lmdh1uLX31tePz&#10;Nw3f5n0lWd1vC4qD7nfutbtPh/hvSWDRh5IozA17vs+JRNV/p12Wm000ZLQfX9f7R7r7P+0mP/gq&#10;/wBMtbB6di5dAdeLRbRdaxwL3tna59TN9bLHVbX1end+j/8AA0lMn9cf6jqmUgPaD7XOl+n/AANb&#10;Xb/7FqrZHVeqNhux7bNrnsrZVDnhuhbWy11vqu3fm/ovprbx8ejForx8djaqamhldbRADQIa0Jrs&#10;rGoj17WVToN7g2fhuSU0+nXdWF7sfqfoOd6bbGPoD2HVzmvbZTY65rdrfS9zMizf+l+gtFZ9F9d/&#10;Vnur3Frcdupa5oMvf9Fz2ta/6P5i0ElKSVPqvU8fpeG7LyA5wDm111Vjc+yyxwqpoqb7f0ltrmsb&#10;u9n76hRX1i9gflW14hcAfRoHqOYSHbmuybxss27v+4rP5r/raSm+ks12QfXdVTmOe9ha18tqexrn&#10;O+hY2v0rW/4Nn0v8PX/XUMXrLXZdOFkGtzslrji5NDt9Vpr91jP+Bu9M+r6e6z2f4X2JKdVJJBGZ&#10;iHK+xi6s5QabDQHDfsBa1z/T+ns3WVpKf//Q9VXM52Rs6ZTbW9jXU4lur/otfXdiMe23930rWbLv&#10;3F0yx+q9GuuN1uFtcchm23Gse6ljnF1TnX15NNd92Pa6uj037Kn/AODs/R2V/pEpw29RuzOpvyH3&#10;Vl9ORi1VOa978ZzbB67aHUMspouycb7TZ6eQ97/07Kcj06P5pdAcrGeD/lCzIj6TMVof+GLXdez/&#10;ALcXO14eezJow35BwchjvsuVbj7skBlg9fF2+rjMwqt73V47srMo9fJf/wAL6dtex/zPw7ZGfndQ&#10;zwfzbsp7G/8AbWD9jq/6CSkPUeq9Lw3trt6fk5jnNDm+sWbAC7027rOrZNNdL/U/wLv1j/C+j6Xq&#10;Krf9bA3ENeB9koyd4rOJTZ9pyK2l3pG52Lg1XMZ6fts/w9Pp+/8AS/zVuzj/AFW+rmPHp9Nxi4Hc&#10;HvrbY/cPz/VuFlm7X95WOpsa3p1lbAGt9rWtboBLmjSElNGnpOUehYTanmjquPiU1Muc6wAPYKy7&#10;7RXU6v7Qzez+at/4v/CKWXTThOqx2GG/Y8sNLzq95NFtjnP/AD7rf0t9n+k/S2LZVfOwqs7GdRYX&#10;MJk13MgPrdBaLanODm727vzm+m/+bt9SrexJTyXUM3LpGbistrNL34tbsVu4W2DIqxsW1nqU/pcf&#10;a39JXksf/wAD+j/nlqdHyqHY1rRm+nW3KyGUtpDXPsAsd6jnb25ORdY2/wBWv1m/z387/wAIhZf1&#10;a6jlPyhbfiNpyQBYHU3W7m+lXjO24/2ynGpdtq/OZlKWD9WBk4mPdm9T6heLKmOfQ2/7NVLm77Ir&#10;6c3Fd73vd7HWvSU28nKwKKX22Y+VksA9zbN0ujXbXi5tlPqv/kUU/pFQxPrXive7Hx68TD2uLAw5&#10;FVtgcPpsfhdOde7f6jq69vq/6T/R/pb+P9UPqxjCR06iwjmzIb679P8Ahsv1rP8AprTpuxPTY6l9&#10;fpPaH1lhbtc1wlj2bfa5jklOH0LqN2V1I2ZdjTbl4zfTrA9M1upc77TjPxXPtsx7P09Vn6Z/2m39&#10;L6tdP2X010S5nqL68Tqd1osgY76M5kG0taLTZi5LHVY4Zi1+tVRl7L8z1vVyciz+a9Fj10ySmt1D&#10;Axuo4lmJlNLqrInaS1wLTvZZXYyH12Vvbvre1UMnBzn110ZTq84MI2Wu/RWujc57bKW7ce+x7Gfm&#10;fZad/wDgPs2+tbC536z2dKbkY7cy2995G6nDx6xa9wa5rXvqDmP+zXWV2WY32muzHyfTss+zXfo0&#10;lMsvAZTjuddjH02DZDnyyHH0x6WHjUWM3utf6rPSxPWssrxv+s5zepC/qNOcxjOoXYtZGFj0ucyu&#10;r1GNf6npVVZLv0tLmV+tlWVf8Hh0/pvTv32/WXqtZbXhswMQua5wusPr2Ma5r31s9Hb9lfYxrq/0&#10;ip09UyaK7MDHwyX4rv09m176mF5feaKsfp1dtmXk4ux1Xov+zf8AaS71PTyklLZ2d1k2D9q5NfTc&#10;fdT7WuAPuY979HH9Ox9leR+itt/mcCz1cX9Y9NG6FldM6dj23ZTasduM01euGuB3Me+vMor9V91t&#10;raLtj8i6j9F613p3frNN6T+j9dy78fqGfY5xraWnFp2CwB1ld59z3sxXMd6FNd1H6T/wxkK50X6t&#10;4GI2yx+I1he5prrsLXkCtu1ttrWfq32qx7rbLH0/v/ziSn//0fVUkkklOD1vCyrMqyymv1DbQxtE&#10;h72i+p9llT/Y8U4j91lTvtdlf+C9Naj8nMa5wbhueASAQ9mo7H3OarSSSkFGRbbdfW+h9TanAV2O&#10;iLAR7ns/Obss31+//jf5uxQ6jXk2YjmYra3Wy0htslujg7WPgrSSSlJJJJKYXb/Rf6bQ6zadjToC&#10;Y9oKhiMfXi0sewVuYxrSxurWkCNreUZJJTF7G2Mcx43McC1wPBB5CEMHCDWsFFe1g2sG0QGjUMbp&#10;7WN/cR0klNd2BiOcx3phpZwGktBg7gLGMLWWta529vqfnqwkkkpqftBjTZ6ldgFb9g2sfY4/S9xr&#10;pbY5jHbPZ/1v99ZHW7j9owurYVN9l2DYG3Vii0OfRcfRsDGOqDrXscfot/m/536C6JJJSkkkklKS&#10;SSSU/wD/2QA4QklNBCEAAAAAAFMAAAABAQAAAA8AQQBkAG8AYgBlACAAUABoAG8AdABvAHMAaABv&#10;AHAAAAASAEEAZABvAGIAZQAgAFAAaABvAHQAbwBzAGgAbwBwACAAQwBTAAAAAQA4QklNBAYAAAAA&#10;AAcABAAAAAEBAP/hHAhodHRwOi8vbnMuYWRvYmUuY29tL3hhcC8xLjAvADw/eHBhY2tldCBiZWdp&#10;bj0n77u/JyBpZD0nVzVNME1wQ2VoaUh6cmVTek5UY3prYzlkJz8+Cjx4OnhtcG1ldGEgeG1sbnM6&#10;eD0nYWRvYmU6bnM6bWV0YS8nIHg6eG1wdGs9J1hNUCB0b29sa2l0IDMuMC0yOCwgZnJhbWV3b3Jr&#10;IDEuNic+CjxyZGY6UkRGIHhtbG5zOnJkZj0naHR0cDovL3d3dy53My5vcmcvMTk5OS8wMi8yMi1y&#10;ZGYtc3ludGF4LW5zIycgeG1sbnM6aVg9J2h0dHA6Ly9ucy5hZG9iZS5jb20vaVgvMS4wLyc+Cgog&#10;PHJkZjpEZXNjcmlwdGlvbiByZGY6YWJvdXQ9J3V1aWQ6MGE3Y2QyODgtYTI3OC0xMWRjLTlmNzQt&#10;ZWU4ZThkZDM0Zjg1JwogIHhtbG5zOmV4aWY9J2h0dHA6Ly9ucy5hZG9iZS5jb20vZXhpZi8xLjAv&#10;Jz4KICA8ZXhpZjpQaXhlbFhEaW1lbnNpb24+OTE2PC9leGlmOlBpeGVsWERpbWVuc2lvbj4KICA8&#10;ZXhpZjpQaXhlbFlEaW1lbnNpb24+MjUyPC9leGlmOlBpeGVsWURpbWVuc2lvbj4KICA8ZXhpZjpD&#10;b2xvclNwYWNlPjQyOTQ5NjcyOTU8L2V4aWY6Q29sb3JTcGFjZT4KICA8ZXhpZjpOYXRpdmVEaWdl&#10;c3Q+MzY4NjQsNDA5NjAsNDA5NjEsMzcxMjEsMzcxMjIsNDA5NjIsNDA5NjMsMzc1MTAsNDA5NjQs&#10;MzY4NjcsMzY4NjgsMzM0MzQsMzM0MzcsMzQ4NTAsMzQ4NTIsMzQ4NTUsMzQ4NTYsMzczNzcsMzcz&#10;NzgsMzczNzksMzczODAsMzczODEsMzczODIsMzczODMsMzczODQsMzczODUsMzczODYsMzczOTYs&#10;NDE0ODMsNDE0ODQsNDE0ODYsNDE0ODcsNDE0ODgsNDE0OTIsNDE0OTMsNDE0OTUsNDE3MjgsNDE3&#10;MjksNDE3MzAsNDE5ODUsNDE5ODYsNDE5ODcsNDE5ODgsNDE5ODksNDE5OTAsNDE5OTEsNDE5OTIs&#10;NDE5OTMsNDE5OTQsNDE5OTUsNDE5OTYsNDIwMTYsMCwyLDQsNSw2LDcsOCw5LDEwLDExLDEyLDEz&#10;LDE0LDE1LDE2LDE3LDE4LDIwLDIyLDIzLDI0LDI1LDI2LDI3LDI4LDMwOzk3OUIzQTZFMDY0RTU2&#10;QzMyNzkyRDU5NEY3MDg4MTk1PC9leGlmOk5hdGl2ZURpZ2VzdD4KIDwvcmRmOkRlc2NyaXB0aW9u&#10;PgoKIDxyZGY6RGVzY3JpcHRpb24gcmRmOmFib3V0PSd1dWlkOjBhN2NkMjg4LWEyNzgtMTFkYy05&#10;Zjc0LWVlOGU4ZGQzNGY4NScKICB4bWxuczpwZGY9J2h0dHA6Ly9ucy5hZG9iZS5jb20vcGRmLzEu&#10;My8nPgogPC9yZGY6RGVzY3JpcHRpb24+CgogPHJkZjpEZXNjcmlwdGlvbiByZGY6YWJvdXQ9J3V1&#10;aWQ6MGE3Y2QyODgtYTI3OC0xMWRjLTlmNzQtZWU4ZThkZDM0Zjg1JwogIHhtbG5zOnBob3Rvc2hv&#10;cD0naHR0cDovL25zLmFkb2JlLmNvbS9waG90b3Nob3AvMS4wLyc+CiAgPHBob3Rvc2hvcDpDb2xv&#10;ck1vZGU+MTwvcGhvdG9zaG9wOkNvbG9yTW9kZT4KICA8cGhvdG9zaG9wOklDQ1Byb2ZpbGU+RG90&#10;IEdhaW4gMjAlPC9waG90b3Nob3A6SUNDUHJvZmlsZT4KICA8cGhvdG9zaG9wOkhpc3Rvcnk+PC9w&#10;aG90b3Nob3A6SGlzdG9yeT4KIDwvcmRmOkRlc2NyaXB0aW9uPgoKIDxyZGY6RGVzY3JpcHRpb24g&#10;cmRmOmFib3V0PSd1dWlkOjBhN2NkMjg4LWEyNzgtMTFkYy05Zjc0LWVlOGU4ZGQzNGY4NScKICB4&#10;bWxuczp0aWZmPSdodHRwOi8vbnMuYWRvYmUuY29tL3RpZmYvMS4wLyc+CiAgPHRpZmY6T3JpZW50&#10;YXRpb24+MTwvdGlmZjpPcmllbnRhdGlvbj4KICA8dGlmZjpYUmVzb2x1dGlvbj4yMDAvMTwvdGlm&#10;ZjpYUmVzb2x1dGlvbj4KICA8dGlmZjpZUmVzb2x1dGlvbj4yMDAvMTwvdGlmZjpZUmVzb2x1dGlv&#10;bj4KICA8dGlmZjpSZXNvbHV0aW9uVW5pdD4yPC90aWZmOlJlc29sdXRpb25Vbml0PgogIDx0aWZm&#10;Ok5hdGl2ZURpZ2VzdD4yNTYsMjU3LDI1OCwyNTksMjYyLDI3NCwyNzcsMjg0LDUzMCw1MzEsMjgy&#10;LDI4MywyOTYsMzAxLDMxOCwzMTksNTI5LDUzMiwzMDYsMjcwLDI3MSwyNzIsMzA1LDMxNSwzMzQz&#10;MjtEMUVDREVGNTI2RjA5MjJFNTRDNDEwOEMwQjlERUQwMDwvdGlmZjpOYXRpdmVEaWdlc3Q+CiA8&#10;L3JkZjpEZXNjcmlwdGlvbj4KCiA8cmRmOkRlc2NyaXB0aW9uIHJkZjphYm91dD0ndXVpZDowYTdj&#10;ZDI4OC1hMjc4LTExZGMtOWY3NC1lZThlOGRkMzRmODUnCiAgeG1sbnM6eGFwPSdodHRwOi8vbnMu&#10;YWRvYmUuY29tL3hhcC8xLjAvJz4KICA8eGFwOkNyZWF0b3JUb29sPkFkb2JlIFBob3Rvc2hvcCBD&#10;UyBXaW5kb3dzPC94YXA6Q3JlYXRvclRvb2w+CiAgPHhhcDpDcmVhdGVEYXRlPjIwMDctMTItMDRU&#10;MjE6NTA6MDIrMDc6MDA8L3hhcDpDcmVhdGVEYXRlPgogIDx4YXA6TW9kaWZ5RGF0ZT4yMDA3LTEy&#10;LTA0VDIxOjUwOjAyKzA3OjAwPC94YXA6TW9kaWZ5RGF0ZT4KICA8eGFwOk1ldGFkYXRhRGF0ZT4y&#10;MDA3LTEyLTA0VDIxOjUwOjAyKzA3OjAwPC94YXA6TWV0YWRhdGFEYXRlPgogPC9yZGY6RGVzY3Jp&#10;cHRpb24+CgogPHJkZjpEZXNjcmlwdGlvbiByZGY6YWJvdXQ9J3V1aWQ6MGE3Y2QyODgtYTI3OC0x&#10;MWRjLTlmNzQtZWU4ZThkZDM0Zjg1JwogIHhtbG5zOnN0UmVmPSdodHRwOi8vbnMuYWRvYmUuY29t&#10;L3hhcC8xLjAvc1R5cGUvUmVzb3VyY2VSZWYjJwogIHhtbG5zOnhhcE1NPSdodHRwOi8vbnMuYWRv&#10;YmUuY29tL3hhcC8xLjAvbW0vJz4KICA8eGFwTU06SW5zdGFuY2VJRD51dWlkOkZDRTc1RDA0RjA5&#10;RURDMTFCMUVCODdGRjlBQkQ3REQxPC94YXBNTTpJbnN0YW5jZUlEPgogIDx4YXBNTTpEZXJpdmVk&#10;RnJvbSByZGY6cGFyc2VUeXBlPSdSZXNvdXJjZSc+CiAgIDxzdFJlZjpkb2N1bWVudElEPnV1aWQ6&#10;REEzMTVGMzlFRDlFREMxMUIxRUI4N0ZGOUFCRDdERDE8L3N0UmVmOmRvY3VtZW50SUQ+CiAgPC94&#10;YXBNTTpEZXJpdmVkRnJvbT4KICA8eGFwTU06RG9jdW1lbnRJRD5hZG9iZTpkb2NpZDpwaG90b3No&#10;b3A6MGE3Y2QyODctYTI3OC0xMWRjLTlmNzQtZWU4ZThkZDM0Zjg1PC94YXBNTTpEb2N1bWVudElE&#10;PgogPC9yZGY6RGVzY3JpcHRpb24+CgogPHJkZjpEZXNjcmlwdGlvbiByZGY6YWJvdXQ9J3V1aWQ6&#10;MGE3Y2QyODgtYTI3OC0xMWRjLTlmNzQtZWU4ZThkZDM0Zjg1JwogIHhtbG5zOmRjPSdodHRwOi8v&#10;cHVybC5vcmcvZGMvZWxlbWVudHMvMS4xLyc+CiAgPGRjOmZvcm1hdD5pbWFnZS9qcGVnPC9kYzpm&#10;b3JtYXQ+CiA8L3JkZjpEZXNjcmlwdGlvbj4KCjwvcmRmOlJERj4KPC94OnhtcG1ldGE+CiAgICAg&#10;ICAgICAgICAgICAgICAgICAgICAgICAgICAgICAgICAgICAgICAgICAgICAgICAgICAgICAgICAg&#10;ICAgICAgICAgICAgICAgICAgICAgICAgICAgICAgICAgICAgICAKICAgICAgICAgICAgICAgICAg&#10;ICAgICAgICAgICAgICAgICAgICAgICAgICAgICAgICAgICAgICAgICAgICAgICAgICAgICAgICAg&#10;ICAgICAgICAgICAgICAgICAgICAgICAgIAogICAgICAgICAgICAgICAgICAgICAgICAgICAgICAg&#10;ICAgICAgICAgICAgICAgICAgICAgICAgICAgICAgICAgICAgICAgICAgICAgICAgICAgICAgICAg&#10;ICAgICAgICAgICAgCiAgICAgICAgICAgICAgICAgICAgICAgICAgICAgICAgICAgICAgICAgICAg&#10;ICAgICAgICAgICAgICAgICAgICAgICAgICAgICAgICAgICAgICAgICAgICAgICAgICAgICAgICAK&#10;ICAgICAgICAgICAgICAgICAgICAgICAgICAgICAgICAgICAgICAgICAgICAgICAgICAgICAgICAg&#10;ICAgICAgICAgICAgICAgICAgICAgICAgICAgICAgICAgICAgICAgICAgIAogICAgICAgICAgICAg&#10;ICAgICAgICAgICAgICAgICAgICAgICAgICAgICAgICAgICAgICAgICAgICAgICAgICAgICAgICAg&#10;ICAgICAgICAgICAgICAgICAgICAgICAgICAgICAgCiAgICAgICAgICAgICAgICAgICAgICAgICAg&#10;ICAgICAgICAgICAgICAgICAgICAgICAgICAgICAgICAgICAgICAgICAgICAgICAgICAgICAgICAg&#10;ICAgICAgICAgICAgICAgICAKICAgICAgICAgICAgICAgICAgICAgICAgICAgICAgICAgICAgICAg&#10;ICAgICAgICAgICAgICAgICAgICAgICAgICAgICAgICAgICAgICAgICAgICAgICAgICAgICAgICAg&#10;ICAgIAogICAgICAgICAgICAgICAgICAgICAgICAgICAgICAgICAgICAgICAgICAgICAgICAgICAg&#10;ICAgICAgICAgICAgICAgICAgICAgICAgICAgICAgICAgICAgICAgICAgICAgICAgCiAgICAgICAg&#10;ICAgICAgICAgICAgICAgICAgICAgICAgICAgICAgICAgICAgICAgICAgICAgICAgICAgICAgICAg&#10;ICAgICAgICAgICAgICAgICAgICAgICAgICAgICAgICAgICAKICAgICAgICAgICAgICAgICAgICAg&#10;ICAgICAgICAgICAgICAgICAgICAgICAgICAgICAgICAgICAgICAgICAgICAgICAgICAgICAgICAg&#10;ICAgICAgICAgICAgICAgICAgICAgIAogICAgICAgICAgICAgICAgICAgICAgICAgICAgICAgICAg&#10;ICAgICAgICAgICAgICAgICAgICAgICAgICAgICAgICAgICAgICAgICAgICAgICAgICAgICAgICAg&#10;ICAgICAgICAgCiAgICAgICAgICAgICAgICAgICAgICAgICAgICAgICAgICAgICAgICAgICAgICAg&#10;ICAgICAgICAgICAgICAgICAgICAgICAgICAgICAgICAgICAgICAgICAgICAgICAgICAgICAKICAg&#10;ICAgICAgICAgICAgICAgICAgICAgICAgICAgICAgICAgICAgICAgICAgICAgICAgICAgICAgICAg&#10;ICAgICAgICAgICAgICAgICAgICAgICAgICAgICAgICAgICAgICAgIAogICAgICAgICAgICAgICAg&#10;ICAgICAgICAgICAgICAgICAgICAgICAgICAgICAgICAgICAgICAgICAgICAgICAgICAgICAgICAg&#10;ICAgICAgICAgICAgICAgICAgICAgICAgICAgCiAgICAgICAgICAgICAgICAgICAgICAgICAgICAg&#10;ICAgICAgICAgICAgICAgICAgICAgICAgICAgICAgICAgICAgICAgICAgICAgICAgICAgICAgICAg&#10;ICAgICAgICAgICAgICAKICAgICAgICAgICAgICAgICAgICAgICAgICAgICAgICAgICAgICAgICAg&#10;ICAgICAgICAgICAgICAgICAgICAgICAgICAgICAgICAgICAgICAgICAgICAgICAgICAgICAgICAg&#10;IAogICAgICAgICAgICAgICAgICAgICAgICAgICAgICAgICAgICAgICAgICAgICAgICAgICAgICAg&#10;ICAgICAgICAgICAgICAgICAgICAgICAgICAgICAgICAgICAgICAgICAgICAgCiAgICAgICAgICAg&#10;ICAgICAgICAgICAgICAgICAgICAgICAgICAgICAgICAgICAgICAgICAgICAgICAgICAgICAgICAg&#10;ICAgICAgICAgICAgICAgICAgICAgICAgICAgICAgICAKICAgICAgICAgICAgICAgICAgICAgICAg&#10;ICAgICAgICAgICAgICAgICAgICAgICAgICAgICAgICAgICAgICAgICAgICAgICAgICAgICAgICAg&#10;ICAgICAgICAgICAgICAgICAgIAogICAgICAgICAgICAgICAgICAgICAgICAgICAgICAgICAgICAg&#10;ICAgICAgICAgICAgICAgICAgICAgICAgICAgICAgICAgICAgICAgICAgICAgICAgICAgICAgICAg&#10;ICAgICAgCiAgICAgICAgICAgICAgICAgICAgICAgICAgICAgICAgICAgICAgICAgICAgICAgICAg&#10;ICAgICAgICAgICAgICAgICAgICAgICAgICAgICAgICAgICAgICAgICAgICAgICAgICAKICAgICAg&#10;ICAgICAgICAgICAgICAgICAgICAgICAgICAgICAgICAgICAgICAgICAgICAgICAgICAgICAgICAg&#10;ICAgICAgICAgICAgICAgICAgICAgICAgICAgICAgICAgICAgIAogICAgICAgICAgICAgICAgICAg&#10;ICAgICAgICAgICAgICAgICAgICAgICAgICAgICAgICAgICAgICAgICAgICAgICAgICAgICAgICAg&#10;ICAgICAgICAgICAgICAgICAgICAgICAgCiAgICAgICAgICAgICAgICAgICAgICAgICAgICAgICAg&#10;ICAgICAgICAgICAgICAgICAgICAgICAgICAgICAgICAgICAgICAgICAgICAgICAgICAgICAgICAg&#10;ICAgICAgICAgICAKICAgICAgICAgICAgICAgICAgICAgICAgICAgICAgICAgICAgICAgICAgICAg&#10;ICAgICAgICAgICAgICAgICAgICAgICAgICAgICAgICAgICAgICAgICAgICAgICAgICAgICAgIAog&#10;ICAgICAgICAgICAgICAgICAgICAgICAgICAgICAgICAgICAgICAgICAgICAgICAgICAgICAgICAg&#10;ICAgICAgICAgICAgICAgICAgICAgICAgICAgICAgICAgICAgICAgICAgCiAgICAgICAgICAgICAg&#10;ICAgICAgICAgICAgICAgICAgICAgICAgICAgICAgICAgICAgICAgICAgICAgICAgICAgICAgICAg&#10;ICAgICAgICAgICAgICAgICAgICAgICAgICAgICAKICAgICAgICAgICAgICAgICAgICAgICAgICAg&#10;ICAgICAgICAgICAgICAgICAgICAgICAgICAgICAgICAgICAgICAgICAgICAgICAgICAgICAgICAg&#10;ICAgICAgICAgICAgICAgIAogICAgICAgICAgICAgICAgICAgICAgICAgICAgICAgICAgICAgICAg&#10;ICAgICAgICAgICAgICAgICAgICAgICAgICAgICAgICAgICAgICAgICAgICAgICAgICAgICAgICAg&#10;ICAgCiAgICAgICAgICAgICAgICAgICAgICAgICAgICAgICAgICAgICAgICAgICAgICAgICAgICAg&#10;ICAgICAgICAgICAgICAgICAgICAgICAgICAgICAgICAgICAgICAgICAgICAgICAKICAgICAgICAg&#10;ICAgICAgICAgICAgICAgICAgICAgICAgICAgICAgICAgICAgICAgICAgICAgICAgICAgICAgICAg&#10;ICAgICAgICAgICAgICAgICAgICAgICAgICAgICAgICAgIAogICAgICAgICAgICAgICAgICAgICAg&#10;ICAgICAgICAgICAgICAgICAgICAgICAgICAgICAgICAgICAgICAgICAgICAgICAgICAgICAgICAg&#10;ICAgICAgICAgICAgICAgICAgICAgCiAgICAgICAgICAgICAgICAgICAgICAgICAgICAgICAgICAg&#10;ICAgICAgICAgICAgICAgICAgICAgICAgICAgICAgICAgICAgICAgICAgICAgICAgICAgICAgICAg&#10;ICAgICAgICAKICAgICAgICAgICAgICAgICAgICAgICAgICAgICAgICAgICAgICAgICAgICAgICAg&#10;ICAgICAgICAgICAgICAgICAgICAgICAgICAgICAgICAgICAgICAgICAgICAgICAgICAgIAogICAg&#10;ICAgICAgICAgICAgICAgICAgICAgICAgICAgICAgICAgICAgICAgICAgICAgICAgICAgICAgICAg&#10;ICAgICAgICAgICAgICAgICAgICAgICAgICAgICAgICAgICAgICAgCiAgICAgICAgICAgICAgICAg&#10;ICAgICAgICAgICAgICAgICAgICAgICAgICAgICAgICAgICAgICAgICAgICAgICAgICAgICAgICAg&#10;ICAgICAgICAgICAgICAgICAgICAgICAgICAKICAgICAgICAgICAgICAgICAgICAgICAgICAgICAg&#10;ICAgICAgICAgICAgICAgICAgICAgICAgICAgICAgICAgICAgICAgICAgICAgICAgICAgICAgICAg&#10;ICAgICAgICAgICAgIAogICAgICAgICAgICAgICAgICAgICAgICAgICAgICAgICAgICAgICAgICAg&#10;ICAgICAgICAgICAgICAgICAgICAgICAgICAgICAgICAgICAgICAgICAgICAgICAgICAgICAgICAg&#10;CiAgICAgICAgICAgICAgICAgICAgICAgICAgICAgICAgICAgICAgICAgICAgICAgICAgICAgICAg&#10;ICAgICAgICAgICAgICAgICAgICAgICAgICAgICAgICAgICAgICAgICAgICAKICAgICAgICAgICAg&#10;ICAgICAgICAgICAgICAgICAgICAgICAgICAgICAgICAgICAgICAgICAgIAo8P3hwYWNrZXQgZW5k&#10;PSd3Jz8+/+IDoElDQ19QUk9GSUxFAAEBAAADkEFEQkUCEAAAcHJ0ckdSQVlYWVogB88ABgADAAAA&#10;AAAAYWNzcEFQUEwAAAAAbm9uZQAAAAAAAAAAAAAAAAAAAAEAAPbWAAEAAAAA0y1BREJFAAAAAAAA&#10;AAAAAAAAAAAAAAAAAAAAAAAAAAAAAAAAAAAAAAAAAAAAAAAAAAAAAAAFY3BydAAAAMAAAAAyZGVz&#10;YwAAAPQAAABnd3RwdAAAAVwAAAAUYmtwdAAAAXAAAAAUa1RSQwAAAYQAAAIMdGV4dAAAAABDb3B5&#10;cmlnaHQgMTk5OSBBZG9iZSBTeXN0ZW1zIEluY29ycG9yYXRlZAAAAGRlc2MAAAAAAAAADURvdCBH&#10;YWluIDIwJQAAAAAAAAAAAAAAAAAAAAAAAAAAAAAAAAAAAAAAAAAAAAAAAAAAAAAAAAAAAAAAAAAA&#10;AAAAAAAAAAAAAAAAAAAAAAAAAAAAAAAAAAAAAAAAWFlaIAAAAAAAAPbWAAEAAAAA0y1YWVogAAAA&#10;AAAAAAAAAAAAAAAAAGN1cnYAAAAAAAABAAAAABAAIAAwAEAAUABhAH8AoADFAOwBFwFEAXUBqAHe&#10;AhYCUgKQAtADEwNZA6ED7AQ5BIgE2gUuBYUF3gY5BpYG9gdXB7sIIgiKCPQJYQnQCkEKtAspC6AM&#10;GgyVDRINkg4TDpYPHA+jECwQuBFFEdQSZRL4E40UJBS9FVcV9BaSFzIX1Bh4GR4ZxhpvGxsbyBx2&#10;HScd2h6OH0Qf/CC1IXEiLiLtI60kcCU0JfkmwSeKKFUpIinwKsArkixlLTouES7qL8QwoDF9Mlwz&#10;PTQfNQM16TbQN7k4pDmQOn47bTxePVE+RT87QDNBLEImQyJEIEUfRiBHI0gnSS1KNEs8TEdNU05g&#10;T29Qf1GRUqVTulTRVelXAlgeWTpaWFt4XJldvF7gYAZhLWJWY4BkrGXZZwhoOGlpap1r0W0Hbj9v&#10;eHCyce5zK3Rqdap27HgveXR6unwBfUp+lX/hgS6CfIPNhR6GcYfFiRuKcovLjSWOgY/dkTySm5P9&#10;lV+Ww5gomY+a95xgncufN6ClohSjhaT2pmmn3qlUqsusRK2+rzmwtrI0s7S1NLa3uDq5v7tFvM2+&#10;Vr/gwWzC+cSHxhfHqMk7ys7MY836z5LRK9LF1GHV/tec2Tza3dx/3iPfyOFu4xbkv+Zp6BTpwetv&#10;7R/u0PCC8jXz6vWg91f5EPrK/IX+Qf///+4ADkFkb2JlAGQAAAAAAP/bAEMABgQEBAUEBgUFBgkG&#10;BQYJCwgGBggLDAoKCwoKDBAMDAwMDAwQDAwMDAwMDAwMDAwMDAwMDAwMDAwMDAwMDAwMDP/AAAsI&#10;APwDlAEBEQD/3QAEAHP/xADSAAAABwEBAQEBAAAAAAAAAAAEBQMCBgEABwgJCgsQAAIBAwMCBAIG&#10;BwMEAgYCcwECAxEEAAUhEjFBUQYTYSJxgRQykaEHFbFCI8FS0eEzFmLwJHKC8SVDNFOSorJjc8I1&#10;RCeTo7M2F1RkdMPS4ggmgwkKGBmElEVGpLRW01UoGvLj88TU5PRldYWVpbXF1eX1ZnaGlqa2xtbm&#10;9jdHV2d3h5ent8fX5/c4SFhoeIiYqLjI2Oj4KTlJWWl5iZmpucnZ6fkqOkpaanqKmqq6ytrq+v/a&#10;AAgBAQAAPwD1TmzZs2bNmzZs2bNmzZs2bNmzZs2bNmzZs2bNmzZs2bNmzZs2bNmzZs2bNmzZs2bN&#10;mzZs2bNmzZs2bNmzZs2bNmzZs2bNmzZs2bNmzZs2bNmzZs2bNmzZs2bNmzZs2bNmzZs2bNn/0PVO&#10;bNmzZs2bNmzZs2bNmzZs2bNmzZs2bNmzHocaWABqaAdSTT8cv/MjLzZs2bNmzZs2bNmzZs2bNmzZ&#10;s2bNmzZs2bNmzZs2JzTxQxtJK4jjQVd2PED3JO2Ru5/NH8tbaRorjzZo8UqHi0b6haqwPgVMlRhr&#10;pPmfy3rBI0jVbPUeO5+qXEU9P+RbNhll5s2bNmzZs2bNmzZs2bNmzZs2bNmzZs2bNmzZs2bNmzZs&#10;2bNmzZs2bP/R9U5s2bNmzZs2bNmzZs2bNmzZs2bNmPTK+nI9rX5ieRdDf0tY8w6dYT0r6FxdQxy0&#10;/wCMZbn+GQbVf+co/wAn7GVobfU59VnV+BSwtZnFT4O4jjf/AGDthNL/AM5CefNSUf4X/K/WbpJo&#10;2NteXqvbxFhTc0iZCu/+/wBcfbzf85aa7GxeLQfK0cw+AtW4niHyDXcbMf8AK/4XMv5E/mbqvFvM&#10;35q6rMuzPbaahs1DU7OsgVv+ROKRfkr+aukzNdaT+bOpOsXN4INUhN0nLiQgkaWZ1KA9f3P+VxyJ&#10;edfza/OP8vInuLrzN5U80QI4Q2wIS+qdv954HiO3j8WBvKf/ADmXq2oXwtb/AMnSXnw8n/RMjyyq&#10;qg83ELIeY/56pxzrXkn/AJyB/LLzbPDY2uotp+rSkqul6kv1acttRQSWhdmr8CpMzN/LnSATX9eX&#10;mzZs2bNmzZs2bNmzZs2bNmzZs2bKJAFSaDAmoavpmm2z3Wo3kFlaxDlLNcyLEij/ACmchVHzOQTW&#10;f+chPyj0pCW8wRXz/FSPTlkvCfTFW+KFXjHzZ1XI3H/zksmsNHD5M8ka/r80rhVleFbW2IrTl69Z&#10;wv8As0TFJfOH/OTGrEPpHkrS9DtpN0fVrwXEnEjaq28kbIy/tcov9hjl/LX8+tXjmTzB+ZY0+OQn&#10;jBo1lGhVetFnpbzLv/rfDiK/84teU72SObzP5i17zHMCDOl5ekxSMO5AUzDr/v7B0/5a/wDONPlR&#10;JbLUbLQrF5RVotTukeaiivwG6laVf9hnOvNOn/8AOHU0awWwMt/ukUehNeSTMWbh8P2oHIY1Tl/x&#10;DITe+X/O0LWtt+Utn+YNmssoDnU3NracG2ABg4Rj4vtes/wL9v8AyepeULb/AJzGtLOW51GfSbkw&#10;KqxaZq5hMsgHdZbAKvL/ACprj/Ww20D/AJyWtrbzOvlL8xdEn8o64zpEszSLcWhaSoVmkUKY0duI&#10;SRfXg/aeWNc7cpqAa9fpH0Y7NmzZs2bNmzZs2bNmzZs2bNmzZs2bNmzZs2bNmzZs2bNmzZs2bP/S&#10;9U5s2bNmzZs2bNmzZs2bNmyiaddsC6jqumabbG61G8gsrZes9xIkSADrVnIXIT5g/Pz8otCQm88z&#10;Wk0gAIisy14xr/zDiSnXucjo/wCck9J1CNH8q+Vtd8wpJJ6SS29uqxliSF3LM6qSv2mRfhwNb/mH&#10;/wA5E62sr6X+X9tokLR8reTVroORJyCkOge2kp9s/wB1gibyP/zkPrPonUPP1nokZCtcW+mWKyFW&#10;I3UPII2P0viJ/wCcZrDU3LebPOPmHzAhkLrDNdlIqE1KFT6p4n/IZP8AJwQPyg/5xw8oQ11Sz0uA&#10;qoR5NXuw7HuKrcScAdv2Ex0X53/84/eV43stAubUurKFsdFsmJdgOI4mKNYnNDT+8wNN/wA5Davq&#10;NR5Q/LvX9ZAUn6xcwmzh5V2+PjOD44lbeZP+cptdk9S08taJ5btGHJRqUsk0u57+i7H74Vxf/lWP&#10;56arGJtd/M46dISTJa6TZRrEqH9lJqwSf7J0bCDVPy+/JaCC5TzZ+Zd7q07Uj1GK41uN2lo4Kxm2&#10;TlLtVfhHxf8ADYSWfnD/AJxa0q7W28qeT5vM+owqTELWwkuyWA4/Ebtg2/H7axt9r/WyVaX+ZH5w&#10;alzHk78qV0i2YF/X1WVbQOa9fTK2x/4Zsinnz8hvzf8AzDd/MHm290TS7uzgke1stPhZpG25iOaU&#10;gMxHBI1ZppuP7P7XPqv/ADjfrOp6x+Tvl+91O7kvb0i5iknlYtJxhupY41ZjUtSNF+18WdNzZs2b&#10;NmzZs2bNmzZs2bNmPTw98o9O/wBGEetee/JWiO0esa/p2nSrUmK5uoYn+EVNEdgxPtTOean/AM5V&#10;/k3ZI/1TUrrV5lFRb2VpMXc1oQDMsEf+V9vjgc/nj+YOsz8fKH5Z6pd2jorx32qSrp6nlT9lleMj&#10;3+sYlJdf85Y61MVhtNA8rQAH4ppDdSb+6fWlLD/UVcUP5K/mbrEccnmn8z9VMrJxurXSFWziPb4D&#10;F6QpT+aH4sMx/wA48fk9ZBr/AFi0e/MVS9zqN1IIxy+0WVGhg/4TFD5x/wCcePJ4VrW80Gzlty6g&#10;adFDNMjJsy0tEkl5qP8AZccL7v8A5yZ8qzSrbeV9E1rzPdMOUa2NlIqEUrWsnGT/AJJf8a4yP8y/&#10;z41h1j0X8tBpaEj/AEvWL5AoU9zABBLX/JVnxSXQf+cmNavi115m0XyrpwFQumWpvZiw6c1ulKiv&#10;7XGfCvXvyV0d4JJ/zH/M7VbkuVkPqXsWmWigCj8beUyxIrnf4OPHI67/APOGnk+ZYmFpq95ETV+N&#10;zqgYnepI9S0bDPUP+ck/KflzS7a68t+QdTjtLiT6pbSPZx6bau/EPHFFIgl5M4PIR8Ps/Fxw+k1H&#10;/nJzzEY/qOl6N5LtGUFmvJvr9zvU7emrxj/VaNf9bFZvyU8962yv5r/MvWJ0Kj1LTSFj0yIsftD9&#10;1VXSg/aizmv59fkJ+XXkz8rr3W9MiupdcjurcDUbq4kllk9VwkiuoKw/FUvy9Llyz1VT/P6MvNmz&#10;Zs2bNmzZs2bNmzZs2bNmzZs2bNmzZs2bNmzZs2bNmzZs2bP/0/VObNmzZs2bNmzZs2VX3yO63+Yv&#10;kPQmKax5h0+xkBoYZrmNZP8AgOXP8Mg+r/8AOUX5Q2LNFaajcazdLt9X022mkYn/ACXkEUR/5GYW&#10;D/nIHzrqyh/Kf5Y6zqEEgPpXV44tI/pokqfR6uUl9/zljr0JRLHQPKiMarPMzXNwF6gUVrqI+/KJ&#10;cd/ypf8AN/V4I18yfmpfLQ/vLfS4BaqymnJTJE8JPf7UeCo/+cb/AMpdN5al5lnu9XkClJ73Wb6S&#10;h5im7KYqe3xY6TXv+cYfJHEo+gW0qfuw9rEl7cDiAaM0KTzbbfaOBX/5yl8jzSNaeWdE1vzBcqGM&#10;MVhZUQgct/iYSKu3++v9jj1/NT879cSvlv8ALKWxXip+sa3crADyALD0WEEm3ajf805U2gf85Ra4&#10;/q3HmTRfK0JNPq+n25upKEb1a4ST4h/kS4Fb/nHHUb0LL5y/MbXNXtkFLiFZTawMlalSrvOFU/tf&#10;8a4XT+QP+cSvKBU6rcafNdQqnNLm+lvJm22dreJ2BLe0PHFLP8/PyY0qb6t5E8p3Oq3CMEj/AENp&#10;aQggjs3GOWv/ADz+LBy/mn+f2vSiHy5+W36KSQgC+1yZkRFO3JoiLaT4epC+o3+RkW8qa1/zkF+Z&#10;nmzzHoU/mi18pQ+WZEtNTTTrVZOUzvKqmFnPrMp9Fqt9ZT4eHw/E2Sz/AKFe0TUuM/nLzXrvmOfY&#10;yfWLn04WodvgPqsv/I3Cbz55T/5xx8keRNftbOPSv07NYXK2Alm+uXv1xYW9Ex8mlkhIlC/Enpr/&#10;ADZ0v8i7A2P5SeVIXiEMrafFKyBeJ/egyBiPFg3LJ7QYA18D9BalsG/0WbY9D+7Oc0/5xYqPyR0A&#10;cCnx3tCV48v9Nl3r3/l/2OdazZs2bNmzZs2bNmzV8foxjyoi82PFdtydt8imu/m1+W2hyNDqXmSx&#10;huEYo0CTCaYOvVTFF6knL245BdU/5yq/LuKWW00O11TX79Twit7S0kTm/IKV/ehHWlf99Ymv5qfn&#10;xrfFPL35aHTOfxJd61c0jK8Sfii/0V1av+U2Nk8rf85Ra3Kqah5u0jy9ZE0kXS4DNKVO9QZo+VR0&#10;+GdMuD/nG641Kr+c/Pmva/JSixJO1rEpr1CM0/4ccEyflb/zjX5VmLatHpcd3CCZP0tf+o7Ej4i0&#10;M8vFmp/xVh15Y/MX8oRI9h5Lit55445mjtdIs1gDiHgWSJmWCF2b1FCcJOLv8P2sJtR/PHznPcS2&#10;flr8tNbvrmNyjSXyizhQgbHmBMjf6nNf2vixkN7/AM5Sa4xT6hoPlSDY+pMzXk1D4CN5UqP8qNcY&#10;35N/m1rEnreZPzU1CM7j6vo8K2KAV+GrxNGH268ov9lgwfkJ+VGk6NK3m66n1iN5RJPqeuX7qRKw&#10;4krIrwheZ/mZmwkuPO3/ADi35DZ7axtNOm1PT2YRw2Nj9cuudfjCXToylhX9q544eaR+dnmPzKEb&#10;yf5A1O6tHheSK71OSPTYGCA8Ar0uEPNtk+NcCR33/OUnmBXC2Og+T4TIrIbhmvLkRN1oY2nhZl8G&#10;ii5N/Li13+TP5iazayLr/wCaGqyTPE6cNOhj06AMykLzSBlMiKftKePPIj+SX5W/lfrX5X2Xmvzd&#10;b22qXtxNdNdapfSuEAguJYE5M7L8JRA/73+b/Y5NE/M7/nHHyCpTTdQ0eweYFJP0PbieR/TNKStZ&#10;RyH/AJGtkI87ebdR/Od/LWjeU/LGqx6RZa5b315rt9D9XgVLdWR1Qguh/dzGT4pI2+FY/TZ3z0iO&#10;v68ug8M43/zllKE/JbUUPWa6s0HzEyt/xrnZM2bNmzZs2bNmzZs2bNmzZs2bNmzZs2bNmzZs2bNm&#10;zZs2bNmzZs2f/9T1TmzZs2bNmOwwLfanp2nwme/uorOFalpZ3WNaDqeTEDITrv59flDoq/6Z5os5&#10;WrThZsbtq/K3EtMid1/zlL5WvGMHlPRNY8x3e/EW1qyxih35FiHG3+RjD+Zn/OQ2ujl5c/LqHSoa&#10;A/WNZuhvU9RGTat/xPEf8If85Ta4hfUvOWm+XkcsDa6fAsrBWFDRmQNUfs/v/wDZYv8A9Cz2uoJX&#10;zf521/X039WKa5McLClQCrGYhV/1sbN+X3/OLPkphHqiaQl0E4smo3X1qZgKfF6LyPv/AJSxrjpP&#10;z/8A+cfvKzcPL8aXEzr8MOi6fxZiHKcORWBeVRt8f2f9Zctvz889apJ/zqn5Yaxf2zKGS7vn+pIQ&#10;wqaExyx/8lcZLff85W6/I31TT9E8pWpclTcv9amCe5X6wpI/4xR44fkt+berlT5n/NS/CM37620m&#10;IWgKn7Sh0aPt05RfD/Lijf8AOM35U2oF95kv9R1YwqDPcarqDBOnUlfSoPm2Mm1T/nFPyU4uEbQl&#10;uIzyQWqrqEwYbjaMXDK3gTjT/wA5TeTZ1WDyv5e1vXpuBaOKzswsa8Saqdy69P2Ynxkf5kf85F6/&#10;zGgfl3Bo0BHGO51m53Wv7RjJt2P0RtlN+Xv/ADkrrgWPW/zBtNItJSGkj0m2AmjqPiRZVS3k+GvH&#10;/ejFoP8AnFryzeXovPN3mHW/NPAgpDfXTCOncMQTL1/klTJhoX5E/lHoqgWflexdlrSS6T6224od&#10;7gynpk1sdO0+wt1trG2itbdfswwIsaD5KoAwRQU6Z54X8mvzx0vz15t1fyp5l03SdO80Xpupbh0e&#10;W5CCSR40EbwuEMfrMvwyYPk/5xj1LXKN528/61raEhpLVH9OGtakKshnUL/qxpks8v8A/OOX5PaI&#10;iiPy9Deygqxm1AtdsSvispMYr+0qpxzpagKAoFAMvCPz1LPD5I8wy27BZ49MvHhY9A627lT9+Qj/&#10;AJxgTh+R3lpahtrxqjpQ385GdTzZs2bNmzZRP+3hZqfmfy3pRK6pq1nYMFLEXVxFCeIFSaOy7ZBN&#10;U/5yT/JjThNy8xx3UkQqYrSGefkabBXVPSP/AAeRyD/nJ19Y5/4R8h69rfCh5mMQoVYHcNH9ZO9P&#10;h2/4HHjzV/zk/rkwSw8q6Z5btJSCtxqM/ryohJG6xufioOhgy7j8r/z91yZhr/5lLp1lQgR6Nb+j&#10;IaMSvxgWzLsd/jbEz/zjP5KSM33nfzLqmvzKADdanecI1oa0+Ilvvkx0t3/zih5PjWORtClKsZg3&#10;H9KyiRdqggXTK1cfc/8AOTnkG0hjtfLmg6vqxYcrSGxsvSiKk0qORV1B6/3OOh/ND8+tdWRdC/LV&#10;dKcFONxrN5xXi5pyMZS2Y8R8TKrs/wDrYyPy1/zlDrc3PUvNmkeWbVg4MGl2wun3rTedK/L/AEj/&#10;AIbBMP8AzjtJqDRv5x87655hKOZPq7T+jbEinEGE+qtFC/F/PyxeL8kf+cfvKUKy6tZWKGNnuPrG&#10;sXXIkU4tyErrG0Y/lZOOK3f53/kR5W06STTr6yMVp8KW2k24bkXPSIxqkXXl/uzAum/85B3/AJjh&#10;in8n+Qtc1W1uDxgvblEtLVjz4Gk6/WE2YMCT8Kcfj44ne3X/ADlDrt7LBY2mjeUrBKmO6nkW7nev&#10;QfD9Zj+H/jEuIr+SP5n6zI8/mv8ANDU257G10hfqUa8SvEgxMkZNAa/6P9r48OtB/wCcbvyr0oF5&#10;7GfV7xmDve6jcSSyMwIPxBDHGd1r8SNk/wBM8s+XNLmabTNKs7KZgFeW2giiYqBQAsignDTNQZTK&#10;rKVYAhtiD3zimlf84iflBZXTTXEd/qURBpaXVzxiXkKVHoJBJ/wUjfZzonl/8svy+8vEHRvLun2c&#10;gp++WBDMabisrhpW333bJRQZqDNnEv8AnLyWNPyemVieUuoWqJsD8QLP17fCpztvfNmzZs2bNmzZ&#10;s2bNmzZs2bNmzZs2bNmzZs2bNmzZs2bNmzZs2bNn/9X1TmzZs2c5/ND83T5P1HStC0nR5fMXmnWO&#10;bWmkQyCJhEiOfUYhZDQsjcfg4/BL8acM5H+YP59f85C6DGzTeTItDtmB4XTpJeUKhWY+orCGgVu6&#10;f8RbFPJmm+bPzNsbeW6/Opvr9whafRdJAtZVSlWQorWkhoPtMYGX/Y5LLr/nHD8ntOihvfNerXd6&#10;0C8ri71bUBHHIftMzkmPiKD/AH5iUnm//nFLyhPEloukvcRELG1nam/deW1fUVJq/wDB4KT/AJyZ&#10;0K8/c+UvKOu63VmjRre0WOEuB0qGd1r/AJUa5cX5i/8AOResFpNH/Lm20uD4eJ1a8HPrQ/ADbv8A&#10;8J/wWIL5N/5yb17nHrPnOw0C1ZyfT0uEPKBQEBZCiOAvf9/giT/nGez1U/8AO3ec9f16IgCS1luv&#10;Tt2K7/3Z9Q8a9uWHmm/849fkjoKNM3l61k47vNqEr3C0ArUidzGvTsuXcfmd+QXktJkttT0awMdT&#10;Lb6XHE7lq0pwtEZuW+Ecv/OUnlO9uPqvlbQta8x3hp6SWlrxjYMK7sxMi/8AIrCWy/PD85/M/my5&#10;8peXvJdpo2tWKevfprM8sqxQkpwY8Bb7sHBFOfL7S/Dhqn5cf85Ea65bzD+YcOiQsPhtdDt68amt&#10;OZFvJ9PN8innj8nfyn0PS9QvfPPnm/1fW0tXeCC/1BfUklSNzGEg+OdzyFFXm2H/APzjX+VPkR/y&#10;z0bX9T0C0vNcvWuXmubyITsPTupY4+CyhlSkaJ9hV/nzu1va2ttCsFtCkEKCixRqEUD2VQBitBmz&#10;UGbNmzZqDNmzYRefEV/I3mJG+y2mXin5G3cZBv8AnFw1/Ivyz7fXf+6hcZ1bNmzZs2Y9M4j+cHmz&#10;8y7r8ytC/LnyRqcGizalYvqN3qLoJHCK0i8fiSQRoBD8JXizt8PL+bm35hflJ/zlG8UkreZptftY&#10;VHGGxvHt3YUAP+j0gRj/AMG2GH5P+RfypvtUXQ/MvkTXIPNBT157rXUmkt3aNS7nmohjCsRt6kHx&#10;/D8TZKLf83/+cV/LSO2jWlmblCwCWelP6zFT9lZZYkDVb7P73jhgP+chvMGrzpD5J/LnWdYi4jlc&#10;3YFhEp2oOXCaP/gnTE5dZ/5yy1uX0rPQtF8r2zEutxdTC4dVP7LcHnqR/wAw2V/yqL8+NbI/xN+Z&#10;81klTzh0WEwgr1AEkX1Qjc0+JGwVa/8AOKP5cyXDXvmC81XzFfSf3txf3bVJB6/uwkn/AAUjZLoP&#10;y1/Jvyrp4nk0LR7C0typF3fRxNwJaq/v7rkynkNvj+1hdq3/ADkN+TGiMLX9PwTuh9JLewje4A4j&#10;YBolMQXt9vjkcb/nJS91WQJ5M8ga5r68ijXEkf1aAHptIq3K05fD8fDFbXV/+co9fgJj0jRPKsUj&#10;/BLdtJcTpGTvsrzLyHX4of8Agcg/l3Qvzb82/md5g8k+a/zBvLeHy7HFNM2lOls1yk/F1oIhEFUR&#10;yfH6ivwfinFsOH/Lr/nFfyVLJJr+rw6rfRbtHf3pvLgGvT6taBeRJ/ZaFsD+Z/P35SXnlLU/K/5d&#10;eUZNW1HU7O606xl0/SxGkUsiGIs8kipMpjEnq8vTb/jIudr/ACz8u3XlzyB5f0O8AF3p9lDFcqoU&#10;BZeNXX4CysVYlWcH943x5KM1BmzZs2bNmpmzZs4X/wA5iycfyjjAH97qlqpr2+CZv4Z3TvmzZs2b&#10;NmzZs2bNmzZs2bNmzHplBgeh70236ZebNmzZs2bNmzZs2bNmzZs2bNmz/9b1TmzZs2cM82p/1lr5&#10;IdgeDaHciNgNiwS9qD/sTnciqkEEbHrkZtfy78jabrR8wadoNjaaykbol3BCkLjkpDU4jipZaqXz&#10;yF5R/wCcevNPmr8v9O8/6Vdx6zqEk7u2g3nJBNHbXDRFPWLjnz4Ekcovg+FZOWdp/Lv8xfyVW/XQ&#10;9Y8r2PkbzXa/u7m0vrSGGPnECfgvGUDjtyT1mjZv2PU/anOs/nx+UGiAx3PmWzk4EL6dkWuyNiel&#10;sslAAMjdz/zkjZ36AeSfKeteaJDUJNFbtBb1/Z/e0kND3/d/D+1ic3mv/nJ7Vo1bSvJ+k6FFMBxb&#10;ULv15Y6gdRG6b794cgPlC+/OTz7qHmex8x/mOnlaHypdm2u/qccEVZo2kR29RDbMLf8AdP8AE8jK&#10;32uPw4PTyv8A8423vmW00/XvOd55y12+uooLeO4vJ7qN55WEaIHtlEaqXP7c3w/zZ2jRvyf/ACw0&#10;h1ex8saesi8iJpYEnkqxr/eTeo//AA2S2C2t7eIRQRJDEooscahVAHgBQZw/zZ+UP5rD82dY87eR&#10;9dsNK/TdrBaXL3StLKixRwoxWIxSRE1tk48v5mwb/wAqE81awyDzl+Y2s6tZAkvYWXGxiatah+JY&#10;ON6f3a/Dhx5f/wCcbfye0ZklGhLqNwh5CfUXe5JNe6MfRP0x50q1tba0t47W1hSC2hUJDDEoREVR&#10;QKqrQKB4DFc2bNmzZs2bNmzZHPzKkaL8uvNUq/aTR79hTrUWshyG/wDOLv8A5IvyyR/y/V/7iFxn&#10;Vc2bPM//ADkn+aHm3yR+Z/lS40rUJl02G2W6vNJjlZYrhRcOsgmjHwtziXirOPg+0nxZ6D8s+Y9K&#10;8yaFZa7pE4uNOv4xLbyDrQ7FWH7MiMGSRP2X+DDXMemcZ1pbY/8AOV3l/nUSp5YlMYXx+sTj4v8A&#10;J4l/9lnZqDGSsscTyED4AWJ+QzyR+TP/ADj55e85flZa+Yobu50vzV9bnex1SJjwU28nGMcCaFeS&#10;/bXi/wBrOiyfmz+Yf5ZW0Vv+aekNquliUQQeadJ4kMOIoZoTwCsx7loWb4v3eCk/5yPn1J0h8s+Q&#10;PMOqzEhT6tutvGNyDV09cAAgbniv+rxxia3/AM5SeYXCW2haR5Ts5CKXN1Kt3OqkEk0SSQVH2aNb&#10;4nH+Sn5v6sfU8z/mnfxtVl+r6Sht0KMO7RtAK/60LZxzyFpn5QaT5483WP5jXF3rmoaVqj6fotvK&#10;tzcPcCGaRPUYQcleVyiDhK/HOp6F+bv5T2Hmny/o2j+QJtNh1m4isrPVX0+3tQJ3lES0I5NIFYqz&#10;vz5r/LnoKg8MogAE0zkvnX/nGryH5w84XnmjVbrUIri+WJbm1tZo44X9FVQFqxu9GWOOoD/a+LD7&#10;y3+RX5UeXpop9P8ALlq11CAEuLnlcvyA+1+/Lqr/AOUgXJ1FDDEpWJFjUmpCgKK+O2PoPDNmzZs2&#10;bNmzZs2bOGf85itCPykjVxV31S2WI1OzBJTU/wCx5Z3PNmzZs2bNmzZs2bNmOVXw369PbIX55/Nv&#10;yh5H1PTrLzNJPYx6okjWt8IXmgLRkBkb0uUvIck/3Vx+NfiwVqXnrR7nyVreveW9StdSOnWFzdRv&#10;bSLcBZYoWkRXRTUNVd424tkP8r/mt5u0/RLO98+aG7aXdW63UHmzRQbqxe3kQSpLPbqWurb4GXkf&#10;Tkj5fZ4rhUdb87effzE1bVfy68zx2+ieWLW1tYYZkeXS9RvLhnluFdl/3zFwjZ4+UkbcOHHk3I91&#10;P84NZtIItAk8uXNp+YeoK0Wk6PLSS0mkpvcLeJ+6a2hH7yVWMU/D4eC/awJpWg+fPy3lg1W41e+8&#10;36Fe/H5ptpqS3FndN8TXlioCk2nLaW0A5xx/vY+f2UZrHmP8w/zIF1Yfl5M/lzy9ArH/ABdeQyLJ&#10;eTodoLOFwsiQhvhmuiv+Si/BxkNtJ/Ovy1b+V7aTzDdlPNUEo0vVNCtYjNetqsK0mht7aL1GkR5A&#10;WikX9zwdP3mL+T/zM13WfP195a1ny/NoEbaZFq2ircsj3Etv6voztcCJ5I4XEjxqsHL1F/b+2uST&#10;zX568peU7E3nmHVItPhXiKOS8h5mi0jQNI1SOy4fIagH6e/f547NmzZs2bNmzZs2bNmzZs//1/VO&#10;bNmzHpnD/N12/wD0Nd5Ftd+C6NduNzQl0u9qdv7vO4YjeyJFZzyseKxxu7N4AKSTnKf+cV1p+SOh&#10;H+aS8I2Yf8fco79cFf8AOSWnaVN+T/mK7u7UST20Ef1adUUyxu00aJxZhUJVv3nH9jlnKvy1k8zW&#10;/lzRU8r/AJM2n11rW29TzLqbxKJiYgHugJUSXhJ8UnwTfYb/AClzpv5J/mR518za95s8vebtOstN&#10;1Dy3JbRrBYq4X9+ZuQYtJKG4iOPiy/a5Z1qgpnl/8sPyn8nedfzN/MzVPMtgb1dP8wXEVnF6kkcZ&#10;JuZ2csIyvP7Mf2sG/nJ5P8reV/zF/J6Py9pNrpkcuuqk31eMRswF3aFeTD4n4mR+PLPSdBmzUGam&#10;bNmzZs2bNmzZs2bNkX/NNmT8sfN7qKsuiaiQPcWkmRL/AJxc/wDJF+Wq+N9T/uIXGdVzZs4d+Ymk&#10;adqH/OSf5fxXUcN1FNpmpreWcqrIDELecLzVgQUZpGpX9pcA/l19Y/KX8ztR8g6jL6XkrXWbUPK1&#10;xJyKxXMsqRC19Un7TAhGV/21ib/d7c+/A5ecb1GGZv8AnK/SpAyemnlRuXIfEQbu4FF9+XX/ACc7&#10;JjZUR4nRxVGUhgelCN843/zic0n/ACqC3t5EKm2vrqOhWhILh9/lzph1/wA5JAf8qS80V7QwEfP6&#10;1EcgPkPyF/zkBq3kvy+kvnyDR9AksbV7SCyt0e7S1aJTGrSmKNvUVCqt+9b4v2v5jv8AJdfMejfm&#10;x5+8o6p5hvPMNtp6WNxbz38rPIpuI/W+FWLBfhmVG4cVbh9lc7fnFvyM0nQx58/NG/gCXV8PMEiN&#10;cmNQyAl5GjU0qOEryI/87R8sDf8AOQEvpfmJ+UIA+1r6ipA47zWy9f5vi+HO5Zs1BmzZs2bNmzZj&#10;sDlAknwp1GXmzZsxrQ02PjnCf+cxgW/Kq0RX4c9XtgVqfiHpT7f8bZ3bNmzZs2bNmzZs2bKYkKSB&#10;UgbAdT99M5Tov/OS35bX9/Npt9+kdD1WAkS6dqNlMJgRStRbi4pSvL4uPw/FnJfM/nq8g/OHTNO8&#10;jfmNe2+keZLgrdQSQS3wsLq4YFOFveqkX1ad5I/T9J/3K8/h+CP1Oheafy2/O/XtX8uve6v5e1Gy&#10;8v6rDqUF89vc2l26xEBo3jT1ouMik840dOXFf3mTnzH+Tn5d+YCz3ukRwXMkbxPc2DSWUhWXeQMb&#10;dkWTn39Xnks0vTbTS9OtdOsoxFZ2UUdvbQjokUShEX6FFMfZ2FjZRtFZ20VtEzF2SFFjUs3ViFA+&#10;I+OL0Fa038c2VxFKAUA6YWReV/LcWuTa/Hpdqmt3ACzamIYxcsFUIAZqeofgCp9r7Pw4Redfy2tP&#10;NGq6dqq6tqGiajpsVxbxXulPFFM0V0Yy6M8kcp29L4KfZ5NkE/ML8ltItPLNnHoHl4+YdQfVrCfX&#10;7m8lE+o3VnDL6lwfrVywbnJxCNwZPgd8H+d/Pf5zaV5a1fX49C0Ty9ZaVC8xk1a/e6llVdwIo7WN&#10;I/WkoI44pJv751Xm2SX8tNa83N5Fs9X/ADCubS01O9InCKotlhhkAMUUnNv76nxv9njz9P8AYbJH&#10;oXmjy5ryzHRNWs9UFuVE72U8VwqFq0DGJm4nY/C3xYa5s2bNmzZs2bNmzZs2f//Q9U5s2bNnCfNv&#10;JP8AnLryS1WCy6HPGdvhqEv2zu2IagnOwuU/micbkDqpHU5yz/nFkt/yo7y/yOwa94inb67NXr1w&#10;V/zkwHP5IeZ+FKhLUmu+wvIa4XeVvzx/KXy7+Xvlm2v/ADHbLNDpVlE1pCWuZkeK2QFHSESMjArx&#10;/ecfiwv/AOcfZ73WfO/5i+cVs7i10TXry0/RM1yhRp0gE6lwG3HwtHt/l/5Gdxzi3/OPbq/mX80m&#10;P2x5pvKip2X1ZCPxJwr/AOcjCB+Z35NkvQLru423rdWJB/DO8xzRSV4OH4mjFWBAI7GmKZs2bNmz&#10;Zs2bNmzZs2bNka/M6n/KtvNnLp+htQr8vqsmQ/8A5xdH/IC/LP8A0e0/6T7jOqnpnnXz+PzC82fn&#10;7P5N8vebL3y3ZWukRXkjW7yGOqsCT6aNEOTGVFryw8j/ACY/ORfjf83L4laBaWlVKqtPirOfiJ6t&#10;g3yR+RmvaV+YNr518z+b7jzJqNhaNZ2fqQ+kQrqy0c+pJVVEjtx/343qZIfzs/LSHz95JudPhUJr&#10;VpyudFuKhCLlRVYy/VY5mCq/+UqSf7rXA35HfmO/nDyw1lqim382eXn/AEdr9nIR6vrQ/B65UUos&#10;zI1f5ZVkj/YzpJ6Zx66dD/zlRZRTQxl08qF7aajlwPrkgI68R1cdM7DiF8YxY3BlHKMROXXxXiaj&#10;fOXf84yz2Vz+VNrc2UTQQ3F7ey+mwFAXuGIVSCSyovFOT4I/5yYkRPyP8zs9aFLVR82vIVHT55DP&#10;Jv8AzkJqt55T0fT/ACx5C1nW7+2sYLeWb01gs+cUIRmWZRL+7MiGnJU+H+XJb+T3lTzzB5k80edP&#10;Otla6brHmN7ZY7C1cSelDbRemOTK8in4RH+19tZPh+Nc6saUNemcO/IHU9Oj81fmnHNPBFL/AIou&#10;5OLSKGK+pKOVCR8Pwtv/AK2EP59/mF+Xr+ePy3uhrEN4ujaoL69ezkW4jhgEkDc39Pnv8HqIq/Gy&#10;xsqryZc7h5N89+VPOelvqnlq/GoWEUxt3mEcsVJVVXK8ZUjb7MiH7P7WH+bNmzZs2bNmymVWUqwD&#10;KwoyncEHscugHbNmzZs2cM/5y+SR/wAttMRH4FtctVJrQkPBcKQPv/4HO5AdMvNmzZs2bNmzZj0x&#10;KW4hh4+tIsfI0XkwFT7VIrnn784vOn5s+R7y41ex836bd+X5L1Faw+r2pvrOCR2+FYmeM3RTdft+&#10;o/D/AHV8b4W+S/Ker/mTrlr+YmhfmbH+mtOVLW8MGjJaSha8/RuYxcUnjbZVMnONlX4fiXPR7Wdt&#10;JNHNNDHJPHQpIyDkpA/ZJrTq3fBNB4Zs2bNmPTIDoup63pv5s67oWq3ck+ma5awat5bWQkxxG2Vb&#10;a/tkLftBvq9x6Sck4ys/2nfDzz9Y+YL7yXrFv5du5LPXjbM+m3ENORuIv3kafFtSVl9Jif2Wxv5e&#10;+bYvN/kzR/Mca+kdQt1eeEVok6H054xX9mOZXQH/ACckhG2Evmryl5e816O+ka/afXNNkdJXgEks&#10;YLRNyU8omRvhbfrnIPzQ/Jqx0ry2tn+XPkSy1TV70yQz6heypcPaRyrRpF+vSlpJHq3pnl+6b48C&#10;f41h/JDyjpmlWXkC9htrmg9S5vtOF1dXztRgVtpLqWZqEUZU+BeEfBVzsHkPzB5l1/QV1LzDoDeW&#10;ruWVhDpstwLmT0QBxkchIuDMSw9IryXjkkzZs2bNmzZs2bNmzZ//0fVObNmzHpnDvOLSH/nK7yFF&#10;xpGukXjh+zExXgp81H/E87jiGoNGlhcvJ/drE5foPhCmvXOVf84rmUfknoauOIWS8CVBFVN3Ke+G&#10;H/OSLQL+SnmczjlGI7eqgkVb63DxH34z8nfy08g2HkPyzqkGg2J1K70uyubi/khWSV5ZoEkd/UkD&#10;MOTtX4f9XOnhVUAAAAbADwGY55R/Lryf+ZPmPz3+ZDeW/N7eV9OTzBeLfLHCJ5JZTcTEMoJVU4r8&#10;PJZP+I5Orj/nFXR9YZJ/Nvm7Xdcvo25JcyXCLwJryEayLcFOVI/st/uvAH/OLOkQaH5j/MvQraaS&#10;az0rV0tLb1WJbjDJcR8iBQcmCLzYL8XHPQebNmzZs2bNmzZs2bKr3yP67+YHkjQFrrOu2Ng3HkI5&#10;7iNZCP8AJjrzb/YjIRef85O/lFDcpa2Wo3Or3DtxEdhaXEp+gsqBv9jyyP8A5j/m35s1XyF5ittL&#10;/L/Wo9Pu9Kulk1XUFjtUit5IHEk5jJZvgjLPw+3kl/5xiDD8jvLAbrS8OwFP97p86memcR0aOYf8&#10;5c66xYcW8sIwA3ovrWwoa9DyFc7dmzbdc88/m9awflP+Ymmfm1pMRax1iY6Z5m06M8RM8yF1mXr8&#10;RELSMKfFNCn+/nz0IK0H4165xq4lC/8AOWdorkfH5T4xhuo/0t22+5s7PgLXJDHomoSAVKW0zAeN&#10;Iyc5X/zihT/lSulDjxIuLupP7Vbh98H/APOTZVfyO8zkgkBLQUBpub6AA/Rkp/KxFT8sfKKAceOi&#10;6cKf9GkeSnMemeb/AMqPyk8kebPOH5geY/MFmdQu7bzTqNtaxGSVIkVJfU50jZSxPq0+POuaV+TX&#10;5V6XEkdr5X04qh5K08CXL1oB9ucSOacdqn4f2c5//wA4icB5H8xpH9hfMd3wFQdvq9sO2d0zZs2b&#10;NmzZs2bNjSaDc9O/TAGseYdC0W3FzrOpWum25PETXc8cCE9aAyMorTIPq3/ORP5P6bzU+YYr2VFL&#10;FLCOW7+Q5wq0e/u+Arn89L25CN5a8h+YtajkA9K6e1NnbMD3E0vLb34Y2LX/APnJDV51ex8taF5b&#10;tKbrrF3NeykHuPqRVVP+S2ct/wCcg/Kv5l22g6BdecPN8es6fPrttAul2thHaxwySRSFZUkQ+rIU&#10;VJU4v/vzPVC1oP6Efrx2bNmzZs2bNmzGtNuueePzp/MX/nHjX5rjQfOf1+bU9AnlgiW1hnimSUkJ&#10;L6TELEy/Ap/e/A3H4P8AK5l+U/k3zZJfXWreTfJNj5m8nXMw+oT+Z0sxOojNOXwybSLRh8KSL+1n&#10;sTRNH0nSLGOz0ywttNt/tm0s40iiVyByIWMIP9lTDDNmzZsx6HIp51/M/wAleSo7d/Meoi1N0X+r&#10;xpHLPIyxkCRuEKuypHy+JmyI/mrd29z5f8r/AJqeX5mu4/LNzHqXOAFmuNHvQsV9GqkD4mh4SfGP&#10;3XpN+1nVY5IpI1kjcOjAMrg1DAjYgjxGc0/Lgf4a/MPzj5IkCR2l1KvmbQUB+I298fTvEVB8Mcdv&#10;dpxRR/v3lnT8D3d7a2dq93dzx29tEpeaeVlSNFAqWZmICqOvLCLy/wDmN5J8x6tc6ToOrwareWcY&#10;muPqnKaFUZuI/fqDAWr+x6vPOEfm15c8i/l15uh88an5l8yzeZr2VprIxRWt56aA0ChrqIQRxpXg&#10;ic+ax/ZjxX8n9a/ODzjqFje6h+ZenW+nSf6Q+iQHTbnVvREnwxzRJAFhLqPif7aftQ8vgX0qrVp4&#10;9xjs2bNmzZsxrQ065DfPn5u+QfI0f/Ow6okF0ylobCIGa5egrQRoDx5fZDS+nH/l4X/lL+dHl38y&#10;01ZtItrmz/RM0SPHdhebxzKTHJ8DOq8mjlQpyf7HLl8edCzZs//S9U5s2bNnFfO1uyf85P8A5cXJ&#10;cmOfT9ThSM/ZDRW9wzEe5Eg/4HO1YE1cA6VegqGBglBVjRT8B2J8M5V/zikGH5K6TUUHr3lBQgU+&#10;sv0r1wx/5yVjmf8AJLzOsSl39O2JAofhF5CWND4Lkp/LIAflv5UAFKaPp4p8rWPJNmzjH/OOcDx3&#10;35jF4wG/xReL6vFVLBTUA8fAN/w2dn2G+cP/AOcf7Y2v5h/m5G7IZH14yngeVFlmunQMenKh+znc&#10;M2bNmzZs2UTtgW/1XTNPhM+oXcNpCu5lnkWJaeNXIGQPW/8AnIX8n9Hmkt7jzHBcTR/bFist4u/b&#10;nbrJHX/ZYTj/AJyQ0W/mkg8teVvMOuy0H1eWCxMdvJ7+o7c0UftM0OJ23nT/AJyO1adls/JGm6Jb&#10;Fiqz6pe+qyjsxWFlY7f5GLw+Tf8AnIPVeC6z55s9HiLl5U0iySR6U2RXnVSP9auJx/8AON+kXjO/&#10;mjzV5h8x8jVYbq/kSFQfBV+L/kpxw60T/nHr8nNIUfV/LNrcENyD3oe7Nf8AnuzilfbJ3YaRpWnQ&#10;RwWFnBaQRV9OKCNIlWvXiqAAVwg/Nmn/ACqzzlXf/cHqX/UJJkV/5xeDf8qL8scuoF7t/wBH8+dU&#10;zhXl6Mt/zl55naRx+68vwrEjk8iD9VJ4DwB5cs7rmzZ50nmg/O385XsVk+s/l/5GKSScaGK7vmcj&#10;wo6OyNGvLmn1eGXj/vRyz0SooNqUHv7ZxZpPV/5y2RT0tvK3FK+9xX/mZna8JfPF0LTyXr90RUW+&#10;m3cpA6nhA7fwznf/ADiotPyQ0U8QA0t6a9K/6XKK/hgr/nJ8gfkZ5mJ8LIePW/t8mX5dQpB5B8sw&#10;I/qLFpVigkHRgtsg5UPStMkWNpRi1eopTttnIP8AnHSWSWH8wJJAQW836mWLHk1aREhm/jnUNW8w&#10;aDo8Qk1bUbXTozUh7qaOEbe8hXON/wDOIBL/AJea1cDdLjzBdyxt2KmC2Fa0Feh6Z3XNmzZs2Y40&#10;sNvDx6dcimr/AJr/AJaaQkjX/mjTInj+3CLmOSUU7CGNmlJ36KmRcf8AOSP5eXdwlv5ei1XzLMzi&#10;Mx6Vp88hWpA5N6wg+HftywVbfmR+Y2pXsC6Z+Xt5Hp7yES3Wp3UVlKsS/t+gyH4m/ZT1OX82SB7T&#10;8xryNy2o2GltxHpCCF7khm4giT1SvL0/iI4cPU5fsceTkk35UarqV1eya3501q4t7sjjaWcxsY0A&#10;ABACFxuV5fu/T+037OBtJ/5xx/KOwkaefRjqt27mSS61OWS5dmJrVgx9Nj/rJk80Xy35d0SH0NG0&#10;u002I0rHZwxwqadK8FWuGdM2cP8A+cs2kXyX5YeMAyL5msSgYcgSILmlR3GdvFdvxy82bNmzZs2b&#10;NmPTOJfmvqH50XMt7aaR5D0nU9HDG2hur0RajLLEeVJRAZIeHxBG9OSGVeX8y/FnKPytt/yj8leZ&#10;LeTzVrevaT5qjkhnuNH+rTWlnLceozxRmGzWZ5UjYoyIzpF8PFo/tRZ7BViQPHv1/wA++PzHocjP&#10;mzz9o3lm5srG4hu7/VtT9U6dpWnwtcXMwgUNKyiqoqoDu0kkeALD83vJFz5d1HXrm8fTLbRpRBrV&#10;rfRvFdWcruERJoAGcFyf3fHmr/s/tZGLz86ta1e903RfKfl26tNR8xFzoGsa/H9X02WGKJ55JgsT&#10;vcyfulDRR8I2b1Fd/T+y8Q8+effOd15N1G18yyJp2qeTtesR5xs9GlljS80G64gSRcmExS4EwRk9&#10;RfsP6nH7CSe28s+UPIX5zaNe6PZRW2meebC506kKKLeG6tfSuYuDD4VW8iDr6a/3s0ayYf8A5d+S&#10;LzSvLOv+RtatFl8tJd3lvo7ByRNpV+Gl9FiDzDwmaWBmPD/Ix35P68B5Yu/Lmp3IbUvJdzNot/NK&#10;ohDW9qxFncEMT8M1mIn5V+16mQD84vzd8gaN5s8teZdFv49Z1zy9cyQataaeWlV9MvYmSYPcIrQe&#10;pDKIXhikmX95yxn5gWv/ADkz5+shBo1hD5O0SXram/QX0qGlDNNCCY1Yf7pjZP2o5/Uw/wDy/wDy&#10;Fhfy1Zf8rNmuPM+uRNUQXl7cXVlbrGzrEsETFEIMRQyCVJPjzrenaZpumWwtdOtIbK2B5CC3jSJA&#10;T34qAK5EfzWn/M+DQlk8iR6VNMBIuoR6pyDFSF4fVyXSCv2+f1j4M8o6Td/lW3mGc/nHDfnzCi8J&#10;ItNisYtMWMn1IzXTSkjyMrfbX9lvtfYz2H+XsnlN/J2lnyjD6HlwRldPi9OWGiiRg1VnCy8vU5ln&#10;f+8b4/i5ZJM2bNmPQ4HvL6zsoGuLueO2gQ0aaZ1jQEmgBZjTfOLec/8AnLDyPpEtxaeWbS5813tt&#10;GZZmtAY7SNEakhecq7cUHxepHDLD/wAW4R+WIvzv/Oew/Ser6s/kryVcAC3tdMQx3V5HvVhIx9b0&#10;2Hw8y/oyfswOuF19+V35Xpc3PkvyraxMLZmXzr5+1UpcfUEA5PbwTShbUahJy4sYU/0VebP++/uk&#10;fJ2oeR9G/wCchdA0z8qX+teX7jT5LPzJDY+tLEXjWRknkllb0pOBMBM0R/nReUkvDPUmbNn/0/VO&#10;bNmzHpnJvP3pH8/vys+Osix65+7/AMlrGlfwzrOI30ix2VxIyGRUidigHIsApNKHrXOUf84rqP8A&#10;lSujOBxDz3rAAUA/0qT+mGH/ADklKsX5J+Z2rSsVuFNQKM93CAfvOSv8u1CeQfLUasHCaVYqGBrU&#10;C2QVyRYlc3EFvbyz3EiQwQqXmmkYIiIoqWZjQAAdc8YeVfzX/Mnyuut6n5P0qCfyx5q8zTDS77UI&#10;pPiubh2KxoqSRrV4ljDHhxVl4/s/DLfzW1T/AJya8qaXp+pa15rsILTVL2PTPq+lRoDG86MysXkg&#10;SQfDE9WWX4f2WzuP5X/lhp3kLTL23hu5dR1DU7p7zU9TnHGSeVySKgFtlqf2v2m+LJtmzHpjWdVU&#10;sxoqgkk9AB1yPa9+Y3kLQGKaz5h0+wlAr6M1xEJaeIjqZD/wOQa9/wCcoPysS8S00mXUNfuWJBi0&#10;uyllK0PX96IeXT9jliK/nL+ZupyMnl78rdUeNjwjuNWuI9OAPZmSRDVabtSTFgv/ADk5rMRDSeXf&#10;K8ZNQUE17dAbbGvO3OJt+S/n7WI3Hmv8ytXnE3Iy22lLHp8NG24fu6ll4fslMFWH/ONP5T25EuoW&#10;NzrdyoVVuNTu5pnCqahaI0aUrvThk40byL5K0VETSdBsLHgKKYLaJG36/GF5H78PgAOm2bNQeGag&#10;65s2c0/5yA88eXvLP5Y63bapc8LzW7G703TLUEGWWWeExEqv++4vUVpH/ZX/AC3Tkh/zjIrr+R3l&#10;kOfiIuz1B2a+nI6fPOpGtNuucP8APH5T/ml/ytW58/eQdXsLO5vrFbK4i1AO5HBQpCr6cq8D6ULd&#10;eXLn/smx6V/zl0XDvrflwIrbxlH3FPaDp/suWJeXPzD/ADi0n86NE8hedn0q7t9atZ7mObT0dSqx&#10;RTyBqtxPPlblGUrx4/ZyQf8AOQ35g3flnykmi6Kzv5p8zsdP0mOP7ahqLNMtPiDKrrHGf9+yRt+y&#10;2SD8n/y5s/IHkex0KLjJff70apcqP7y6kA5n/VTaNP8Aitcm5ziWnqsn/OXGpFq/uvK6Mta7Ezwj&#10;b/gs7bhB+YJC+QvMpIBA0q9JB6f7zv1yC/8AOLT8/wAjvL44EBXvVB8R9dmNfxx//OUIr+R3mMV4&#10;j/Qq/RfQEZPfJy8fKWhpWpSwtQTUnpCo6nDnCDzh528seT9HfVvMF9HZ2yA+mrEerM4BPpxR/akl&#10;P8qf8Rzx3aeWfzBnttA8wNr2oaBpn5k+ZjC2l2k08ZSO8nC/WnAdA7NV/T5p8caRSc/jyc/mh/zj&#10;t5S8v3vk6aKbUtVfWPMFjpmsXGoXAkL29w9GBaNY2Ut2K/FnpnQdB0jQNKttJ0e0Sy021XjBbRCi&#10;rU1J/mLMx5Mx+1hjlEgCpNB74E1DWNI02MSajewWSHYPcypEDTfYuVGQbVP+cg/yf01XMvmW3uXT&#10;YR2YkuWZtwFX0VdTWnjgC4/PeG5jYeWfKHmHX5NvTlismgtSTvvPMQR/yLbEn8z/APORmrXMX6J8&#10;oaPoFq6ljJrd6901abArZcWjP+TwfH2nkT86tTMR8x/mAlnFQCa00SySPlVqtxuZOMitx+Bf3f8A&#10;l8OeHS/lFoEzXY1fUtY1qC9i9Ga1vtQmaLrXkoi9FkcD4VZW+H9n4sF+X/yf/K/QABpXlmwiYDj6&#10;skInlp1/vJ/Uf/hsl8UMUUaxxIscaCiooCgAdgBjs1B4ZqZs2bNnln87/wA3PLvnXzt5S8h6BIt5&#10;Y2nmCyk1LVErwNwJTbrHA9aMirLMXk48Wb0/Rfjyz1KBl5s2bNmzZs2bMemRD8wfKXmfzLZxWei+&#10;arnyzFxkW7a0gSSWUNx4lZSUkhK7/wB068uWeZtS0x/yf8zrZ+UPOljrvnPVbpbd7OfTYGlje4kV&#10;H+sahJNJ6HJvtRsV/mZF5c89FeRPMWsab5ejh/MLzHo83mGSQuPqksUSrFLQRx0JT1JA3LdE4t9h&#10;OfHm89rvTLPTOd+eba00fz95V863PEWsQn0O+nckCEXxUwTD4SoAmT0pXdkVUlyN+evJsGs/mrfa&#10;LG8LW3nLyrdQarbfaaGewnQWV+677q86xw/8YmwTomm+bvM35W+TruGF9M86eV722BhuyY1eSwkb&#10;T71ZmKl2huLQzyN6f2uSKj5MdV/LjRNV813ev35aaLUNFfQL/TTtDNbvN63JiKOHWrorfaVW+HI5&#10;52/Nz8vPJPl9bTT5oNX1bTITHpOjWhN1IskMRjj9R4xKbdVTkHkkKv6fL7WQfyJ+cf54fmZcufLW&#10;g6boehrtNrV+txcIpAHJIiGiSaUn9hY29P8A3Y37WO1H8ltH0/8ANvQ9T846hN5ph81m4hvmvFWC&#10;3Op20JltSYoqRen9WjeGG3k5/Gn7XL017RqPkry1d+VdR8sR2MNnpepW8tvPDbRpGAJlKmQAAL6i&#10;15q/2ufxZG/yJ16/1T8vbWx1XbW/Lk02hawhJYrcWDemKsftlofSdn/aZs6HlPspIXkQKhRSpp06&#10;55W/MjzB+WH5seZV0STyr5oi89WcRtoRGlrbSIkfKUxyxXFyYuAaRnPwJL/xZht+SXlz87PKuo2O&#10;n6t5B0j9FPKguNZH6Otr6KGqrzLWrs0xjWr8Hi9WRv8Ad2elB403zZs2RLzv+avkLyTCX8xavDaz&#10;8eUdilZbp69OMCcpKH+dlWP+Zs4t5z/5yc893OkpdeSfKF1a2F7Ilrp2s6nGS080xpEtpbr8M8rf&#10;sqklx/N6fwth3ov/ADj1+mLS38xfnB5gvdc1eFWuLixa69HTrWP7ZjqoVl4ULSNE0EP7PHgnqPAN&#10;b/ND8mdQ8yxeXbLTWsfImjymd9N0q0Hq69extxhiKoFDWiFS/wC/k/0hmTkn7SdFk8z/APOQHnfT&#10;pNP8seVYPImlSI1t+kdYlkS8RenK3hRUkgYJstYJP8ib+Vnkz/nEjyTpMIHmPULvzHWT1vqTs1rZ&#10;epxoHMMbGR5ACRzab4v9952Hy95T8s+XbYW2haXa6ZDRVdbWFIi3Ebc2UBnP+U+G+bNn/9T1TmzZ&#10;sx6ZyP8AMCF1/wCcgPytmLjjLFrUYHcGO051Hz5cc65iF+yLY3DOKoInLDxAU1zk3/OKRT/lSmkF&#10;QQ3r3nNidifrLmo+jDD/AJyXZB+R/mcmpHp2o28TeQ0/HIn+X357avJ5P0CxsfIevajJbWNtbTXc&#10;UKrbO0MIUyRuOR9N+PJG44a335tfnRJIy6V+VlyyFmRGu71EY8f2inBeKt/rYWap5W/5yA/Mq3l0&#10;3zJd2Hkvy5cgLeadZEXN7Ih5Axu6s6cZF+2PWj+H/dbfEuLfnF5Z0Xy75a/LDy9p0Ji0+w81aXbw&#10;JUBiKS1djSjM8jerIftMzNif/OYk72v5d6FcxoJJIPMNpIkbgsrFLW6YBgOoNMOfLn/OUH5W6l5c&#10;g1TUtQ/RWoNyW50do5Z545Fr8KiJG9RWpVG/4Li3w4+T/nIJbsR/4b8k+ZNbEtOE6Wfowbmn94xJ&#10;H+yRcXPmD/nIbVY2bTvLOj6AsjqsP6Uu5LqRYyDzdltuI5V4lVyrbyR+emomaPX/AD7BZWsqOvpa&#10;NYxrICy0BE8qq6ca9vi/ysTb/nHLyxfxRJ5l13XfMbRqV/06/l4EEkmqJx61/mySaV+Sv5U6XJ6t&#10;p5XsWk/nuIvrTCprsbgyEUyYWtjZWcSxWlvHbxKKLHEiooHgAoA74tmoPDNQZs2bNmzZRNKn9fTO&#10;bfm3+d/lvyBp6xqy6p5juvg0/RoHDSFzVVeUAlkh5Clac5G+BF+1w8/+dvIt/beSdV/Mb84NQe58&#10;16vbtbeW/Lxf02t5ZiQjFAfh9BW9b0E/dwr/AH3Od+Od/wD+cbxIPyT8repXkYZj1B2N1KR0/wAn&#10;/PlnS81BmpnA/wAwb6w0/wD5ym8lahqEyWlna6HeTS3EjBUAWK95cif5VJxP8nrDUPzI/MXUvzd1&#10;qFl0a1ZrDyZaS9EjQlHmC7gFfi/1riWb/fKZ6AzZxHQeR/5y48xdaJ5YjA2IH99a+Oduwg/MF0Ty&#10;D5ld15oulXrMh2BAtnJGQr/nGED/AJUb5b47mt9Q+H+5C4xn/OUUsSfkb5jD7czZKniW+vQEU+ha&#10;5GPKD/8AOT2qeU9Dk02+8s2umTWFsbW7kFzJcGIxjgZNpUMwX7f7PLA3mOx/OLQPSuvNv5yaboSS&#10;/wB2n1O3+IhPi4RlImf4x/L/AMN8GR3y/J+QOoa1BqHnf8xrjzhqlq6SJHqS3FvYLIB+zG0fFl5f&#10;s+t6X8yZ0L87ZtP1G4/KzVLGWO6tn826YbS7g4yxNFI3KqyKSKMUWn7Pw/5OAf8AnK241mHRPJw0&#10;HkNd/wARWr6WFC73KxyCEVb4f7xk+18H82JeTPz6/MjzKupaFZ+SEn846EfT1UPeR21okgkMZqJP&#10;3gJ4t+7QyfF+3xyR3Nr/AM5KatbRql95d8uFt5HgjuLydQe375WgqvtiP/KlfOeozl/M/wCZuuXs&#10;Mi8Xt9N4aWh+YiLrxp1+BeWDtO/5xx/Km0vHvrjTZtVvXDB7nUbia5Y+ovFiVZgjNT9tk5fy5N9G&#10;8n+VNFUDR9GsdPpxFba2iiPwbLUooJIrhxTNQeGag6981B4Zs2bNmzHpics0UMbSyyLHEoLO7mig&#10;DqSSdsg+tfnn+UmjJIbzzVYO8dQ0drL9beo7cbcSGucM/Mb/AJyG0vz75gsvJOjazL5Y8m3xZNb8&#10;yyRN6sqFG/dIgPKK3kIEcjvx5c/3nC3WT1T/APNvy55E8t/lz5Et/Jot/wBGHzTpsq3to6TPccYZ&#10;lMzTR7zP9n4wf5eH7Oejl6D7x1H68dmzZs2bNmzZs2YgZFNS/LD8uL2W5u7ryppd5dzs0s0rWdsZ&#10;pJDufjdR8T9+T/62eefL35beZb382J/Mt3+VK22h2UZTT9IS5traH1lb4Z5zIxW6LfvOXprw+x8L&#10;r9vq/lL8zPzH1r829T8o3vl2z0/SNEhSXVbiO4a5ljM8XO2USqI4y81QyxmJf3ayfy50RPNnliTW&#10;RoaavZPrJBI01biI3NF3Y+iG9TYb/ZwZquladq2m3Om6lbpdWF5G0NzbyCqujihBzlV15g/Ij8oN&#10;QuIIXFv5gmhiheyhe51HUGjFDFADK07wqeSskbvEj/B/kYs3nv8AODzQE/wb5RXQ9OkYqdV80kwS&#10;gFVPJbGE+r+0xRuUiPxxP/lRWpa+7TfmJ5y1LzKj0LaXan9G6fQGvBoYCef+vVHzonlzyf5W8tWz&#10;W3l/SbXS4ZKeqtrEkZcrspkYDnIR4ucNYLa3toUgtokhhjHGOKNQqKB0AUUAGQz84fL+r6v5IuZd&#10;CVT5i0eWHV9DLIJT9bsn9VVVCCGeVA8KD+aTJRoeoy6nothqUltLZSX1tFcPZzCksJlQOYnBp8cZ&#10;bg3+VkH0/Srzy7+dGoS20Mn6D842K3MxQco49U08iNzsQIvXtXUu3H97KmG35g/mj5c8gx2Nz5iS&#10;7i0+/lMC6hDCZoIpAKhJeJ9RWdebpxjbksb/AMucJ/O38z4U1e08weWfOOvWdukkMWp+XFt72wDw&#10;Ah2ltZbi39COUqPiWdG58v5f3bH3lX8mfym/M+0h85LrnmTVZzSF5NSuQLmKVAJRGW9ENWMOOHou&#10;0P8AIzZ3LyvoH6A0eDShqF7qa2/LjealN9YuWDMSFeSi8uIPFf8AJw3PTA19qFlYW0l3fXEVraQr&#10;zmuJ3WONFH7TO5CqM5Lr/wDzkx5US+n0byXp995115EYxQaVC0ltyVgCXmALGMVr6sEU0f8AlZzv&#10;zvrv/OTvmHVdJ8vR3Vl5d1PV+UiaHpUzreQWY/4/L2dfVa3hj/u+aTxtLL8EcDyZLU8p/kH+TGjG&#10;58xtbaz5jCiaWa8SO71K6nB5Fre2kZhBydvhI4f8X3D/AN5nNZfz388Dzb+nrnyTNL5m1uYWnkdt&#10;S9cWtpayBI/TtYCkfr3EzOv1m5jmVpPUWP8Adw/u8V84Tfnm18uqfm/Z6nH+Xz7arYaFcW8UUccn&#10;woJUgkd2jV2Xl9Zfk3+/s6DF+b3/ADjN+W8NuvluC3ublo1HPSbb17r0ipK+tdTFC32eHB7hpV/a&#10;Tj8WGLf85V+UI4/Vk8r+Z0TsWsIQCCQK1NxTc50T8vPzF8ueffL/AOm9CaX6usrW9xBcqI5oZlCs&#10;Y5FDOvLi6H4XdfiyU5s2bP/V9U5s2bNnIfPbwN/zkP8AlgjSn1Y7fWmEJrT4rRhUfPi3/ArnXsL/&#10;ADC8yaBqbwFROtpO0RY0XmI2K1PhXOZf84qqw/JPRKrx/e3vFgKch9cl3r+14ZX/ADlXfi2/JLWY&#10;+LE3k1nACP2aXMcpJ+iPjkCtPP35wfk/Yaf5a1fSrfzdpdrpbXttdW0jQywWdqUSRHbg1VtleNfi&#10;i+wyfH8OHlvoH5q/nFPHdeZ5JvJ3kSS3ilttN0+4Vp74SlZQZHpWgX9tlVV+D04n/eSZyO9/Ku0l&#10;/Pu48lNrN8NOQ3Hp3byqbpRDpkV7EfUoRy9R05vxTkqN+1ki07WdS1f8uvyQ/SV1JdSv5rSNpJ3d&#10;5HSC+MafExPIRxt6f+T9nOp/85GtBNL+XWnTKWjuvNunmQ1oOClo2/5O4UHQ7Hyf/wA5Uae9jZxp&#10;pvnfTJ/XTioSO8twZpHjUD4S31aFj/l3Emd9oM1BmoM2Y9Ma6saUYruDtvUDtvjs2bNjGkRFLyME&#10;UfaJNAMjWsfmf+XWi811TzLptrIlS0LXURl23/u1YuT7ccgOtf8AOWX5SWPNNPubvWplUsFsrZwt&#10;V6jlceh968sIbH/nI/8AMLzgsi/l3+X099EpFNRvpuMFQPjRuPpRB6laf6V/sMFxQf8AOXmuT+tJ&#10;c6L5VgJqIOKXDAU6bLeV/wCRmEXnn8iPzrvPLF9eTfmDea1qUcbv+h4fVghuI6fFEvBwvJlMgCmL&#10;jJ8CZAPys1ryVYR6Y/k3yLf+YfzThRhM13IfqVrOCwM1SwVT+1R0T0/s/WOS4j+c2m39hbXWq/ml&#10;q6av+YGoxenovl2yk/0bTLdiCZ5SlFFBVIol+GST947z/EyepPyRiWL8o/KKrSh0u2fYg7ugY9AB&#10;3/5qyb5sx6Z5Y/5yR8j6551/PDytoFhEyRXWmRrJfFWMUKLc3DzOx+zVIk5cf2uSrnpXy7oGl+X9&#10;EstE0uEQWGnxLBbxgD7K9zTqzE8nb9p2wyzZwjyty/6HA831rQeXogtTUUrYHbw3Od3yLfmuaflb&#10;5xPhoepf9QkmRP8A5xd3/IryyT/y/f8AdQuMJf8AnMGb0/yh4g/3upWqH3FJHp/wmc080+WPPv5V&#10;+bNX0L8tPMtzbaRZ+Xm8zXVpfGKZFSK4a3mSISRtF6n+7A3CN2+wzNnR/Jv/ADjy1/rZ83/mlqQ8&#10;365cxIIrSSPhaW/enCqrJSvwR+jFCvxfu+bfDy/zZ5R8iQfmr5pWHSLT9G6Va65dJYxoI4S9poln&#10;IsaolFX055p5E4j93J8f7OGWkSTf8q+/ISBmKCTzCrswHHaO+PFTxPEhvf4m+1/NnR/+cgbhj5w/&#10;KmyUCs3ma2nLHrxglh5D/h8L78xaB/zl/pYsYwo826E66iSf24VmcMB/q6fAv/B53rNQZqDNQVr3&#10;zZs2bKJp1IAwDquu6LpFubjVtQttOg3/AH13NHClB1PKRlGRHWvz2/KTR5/q995ntPVKh+NuXugF&#10;bp8Vusq9/HIHqP8Azl95HVgNH0bVdUjMgi+tenHBbliQKCR35d/240wb+Yf5g/nlo/ke781WOiaZ&#10;pttbKss1pLI1/cpCz8fUDxPFD8K8XccJOKt/k4F0vyN+cPnvy/pmt6l+Y9zpNhq1vb6hFZaVbrBJ&#10;HFcQiRYvWiNu/wAIejcvUzah/wA4yflvp9hfa75jv9a8xGyt5rq5F1d1MixoZGp6axy8jx+EGX7W&#10;Rz/nGH8lPJ955Ui88a7Ywajd6rJP+j7SYetbW1vDM0JHpuCrStJHJ8Ts/wC69Pj8Xq53PzJF+XGn&#10;6fHF5mj0e00+gSGPURaxQ/AKcUE1E+FfDPJ35k+Xvyh0P83PJmq+UdWsrjy/f6lbyatYWlwlzBZ+&#10;hdQ+owKMxjimRmb02/kk9P8Ad8ET2r4V6n7sdmzZs2bNmzZs2bNmIFOnyzmMX/OP/k4a9f61Nf6v&#10;NPqk7XOo2/154YbhyCFEq24hLrHzbh8Xw8shdx+XY8jfnTp+p+SPJM97p0OhypEYJTHD+kJZ3Qma&#10;6uWdVb0Phb7cnxfYbB3nzXvz30TSE846xqGl6LoOl31nJe6Fp6NPcS2ct2kbpPcTKVEgWSj/AFfi&#10;jLy+LJHr35leRINck/wto8fnHzv6Q4x6TFFK6qfhQXWocWjt4+x5OzKv+68k/kXz1aeZ/Kn6cuIP&#10;0RcWjzQa1YXDjlZXNqSs8czsEA4AepyIT92yvhZ5f/OryRr3mGPRbOS5X62ZE0nUpoGjsb94d5Ut&#10;Jz8MrRftcuHL/dfPF/zA/NzyV5Cn0238wXUi3GpMfTjgjaZo4UWslxKifGsCd+IZ2/3WjcJOBvqX&#10;nby5Y+ULrzcL2O60G1tnvDdW7rIsiID8MbA8WdmHBF5f3nwZGPK352+VtVhsoddiuPKes3qxmHTN&#10;Zja19UyUC/V5pAsMyudk+L1f5okwqn/Mr8zP+Vg+bdF0fy3Za5o/llrEGGO5Nnft9ctxOzKZfUgm&#10;I+M8KW/8vxtkB/NTXx5g84eSdQm07zP5W1GC/XTNUiijkgmaC5oySQXERmglSKVGrwVmlj5/ypk5&#10;81fkr5x1vQr3QP8AlYN3caNfJwltNWsLS9kqpDxn6wot5UZWCnn9r/ZYufzC8v8A5Q+S9N0bz35m&#10;XWtftISscdtFyvZ4wT6KmLm32UCxrcXDxLLw+J/UyH+Yv+covNUd5p9loP5eaiG1tguiS6qHt3uj&#10;ty4QIjBwOaHklyy/Fhvqn5q/nv5UsbjWfNfkfT5NCtFWW7urG/jjeGMsFb4JJJWlep+BVVcTP5tf&#10;nT52WCH8vvJT6PY3Cj1Nf8wkxoqyCnqQxVXmsZPL1EF3y/3xnH5NEtfOPnCR/wAwPzHOp+XNFkeT&#10;Wr6SQW9k1wCqfVtJiLfveR5CWe3tYo1T7P24+fYNK/NXSm0yTQ/yT8k3WpP6fp2mqfVPqWk8o14q&#10;808pikkdeBH7705JG+H1P2s475O8o/nx5u8+eb9MtfMQ07UIrhR5r1eO44hpDyjSBZLcerIEVZUj&#10;t1KQQLHw/c/CuHnlm2g/5x911YPzA8s22uxasxn0rzLp6pc3UcsShXgjW69LjxLqxI9B/j/3f9mI&#10;+84+bvzFu/zD8lfmDrnk+TQPJOh3wtRNqMiPLHHqbC3kurmFSJbYxx8Gi5R8I5lT96/Jc9G63pGn&#10;a9od7pN8glsdStpLedQRvHMhVqHcVo1VbPM3lLyPZ69+RXm/8v4bKGLzx5N1CdpJrdP31zc28ry2&#10;8waiO3rxiazhZj9hFbO//ld5vj84eQdD8wiRZJ7y1j+ulBwVbqMencIF7BZkfj/kZzjy2sHkf/nJ&#10;TXNEoI9M8/2aarZHixpf27SGWPkfhHL/AEuZv+MkKZ3LNmzZ/9b1TmzZsxzjXnqZT/zkr+WcBSnp&#10;2erOslDVi9pKOJPcLwr/ALLOy4V+a5DF5W1iQVqljcsKbHaFjtTOe/8AOLxLfkb5bJUCpvegA/4/&#10;5/DCz/nLiZU/Ju7QtRpby0SlaE/GW/hhd+dZ9LzVq0q7M/5f6zGYqE8VM0QJ22rRm/4HOxeUIkj8&#10;p6KiEsqWFqqsx3IEKgE555Bu3/5yd1K5eAfuW1VpSUWjxR6LZoicnrvvHy/1v5XyNaHGR5C/IKWN&#10;E9L/ABLKGdtm5tqo7V+L7L7/AOSn+rnXf+cg0Vtc/K8MAU/xbYKRQ13kX9roBif5isL3/nIr8stO&#10;gFLiwg1G+uHX7QgkiKKD/kl4XX/ZZ2rNmyua8ivcAH78s9DgW+1PTdPiM19dQ2kIBrLPIsainXdi&#10;MhHmD8/fyh0Ilb3zPZyydo7Mtet8j9WWUL/sjkSl/wCcrPKV5JLB5V0DW/MlzH9n6ra8YmFCSS1W&#10;lWn/ABgyF+e/+cl/zm0O1tpp/I0fluG7doY7jVPXmUuN/hI+rBSoNfj5cv8AYthL+ZfnD87dA0e1&#10;n8w/mDZ219ewA2ejaHGr3UxLckkLJHF6cbhl5S+p9n+7ikyI+a/yo/Oq78g6h5+83alcemhWaTSr&#10;2aX60Y5JeDO0LUjhCllZYv5P2E4qmGnlL/nF7zz5s0LT9U9TR9D0nUraK5iZfWuLl0kUSRvRvU4c&#10;uXxBLiP/AFMnv5P+cLH8rL3XPy3/ADFaGwjsnln0fV5IhHFdWzfbj5hfi5L+8h5Fm+OSD7SRx5If&#10;+cNrW7g/Km6knR1hudXuJLRm6NEIYI+S/wCT6qSr/r8s7xQZiPAb55J/L6T83JfOX5gaD+W9vZ2m&#10;m3HmC7N35juVDLbqLh1RIiapIfT+IKIpf9hy5YffmD5G/L38uvy081ahqGpr5j89azbi1k1DUZYp&#10;Lx5rkiJjbxkl4lRWaVqM0nGP+8+yudx/LLTbnTPy58r6ddRNBd2mlWUV1A/2kmS3QSKfdXrknzZs&#10;1BmoM2Y9M4j5bigh/wCcsfNbSMPrNxoEDRKF40RTaBqt+2WZf+BX/Jzt2RX816f8qt8416foPUv+&#10;oSTIx/zjNEIvyO8sJUEcLpjT/LvZm/jkX/5zK9U/ldp0cX+7dbtkb2H1e5I/4YDBH5saXDcea/PF&#10;566eon5ezW4hqCwBubiTlTc9UoM7bCgWCNR+yoG3yzypr8Nm/wCYv5mFCnKLSvNDsKqSvLTNPQt8&#10;NNyzSjFdKS2Tyz/zj7A1VmfVJJo+PplaesGepH+U6f5X2uf7zJ1+f4jb8x/yhDhwv6cLBk+0GEtq&#10;VHstft/5OBJgnmb/AJy6srrTnSSDydozRapKCCBNKLhRGrDqw+vJyX9nhJ+0ud7zZsaW99tsJdZ8&#10;7+T9DH+5fW7KxatFjnuI0cnwVC3Nj/kqvLOc6p/zlZ+UNqYotPu73XLmZwiW2nWkpkLMaCn1j6ur&#10;b9kdsBf8r78/6wpbyj+WGrXdsQeF5qTiySoNPslWR/8AK4z4qzf85V69as8X+H/KQcBo4353VynT&#10;4XalzB8XeiZz38xdE/N7yxq+iP5x85XmoeRNQv0tr24sLk2lxHG4d5I5fTWIuvoRyNyVW58OHGJn&#10;yL65+UWhed/NMWi/lZb3uoWdhIV1/wA5arM726yjrEokWMSGPq/BGeTkvBPS/eySX8yv+cYvJnlT&#10;yfpV9DeXbPFqVtb+YNUZgqizupVhab0aOF+rvw4Kv2/Uflz/AHfDpFl/ziX+UNu7vPb3t67KwrLd&#10;OoVm6Moh9KhT9iuR630L819A/LXU/wAq5NFbXvrLXGn6PrkEnCFLG5DOHuOQPD06yjgH+H91D/Iz&#10;9r8j6Hc6F5O0TRbl1kn02yt7SR0+zWGMLRfFVpxDH7X2sOpER0ZHUMrgqytuCDsQQc8mx3/5nflt&#10;5mP5LeXdWtp7PWp420LV5t5tPgu3b1RxBKpJz5Hif2v30Sc7hM7B5Z/5xz/LvTgt9r1s/mrX35G8&#10;1fVnknaVm+1WF3aHj/LyV3/y2wr/ADQ/5xj8ieZdHlfy/YQaFrcIlltns41ihmkKHhFKi0RY2k4/&#10;Eq/u/wBnD78gfP8AcebvIcCapLz8y6I7abrqN/eetCSscj1JZjNEFLyfZedZuP2M6XmzZs2bNmzZ&#10;s2bNmzUGYgeGF+t6HpOu6RdaRqtut3pt6hjuYGqAynfqCGBrurL8St8S/FjdB8vaH5f02PTNEs4r&#10;CxiqUghFFqerE7szf5TZCdb/ACV0nVvN13rMup3tvpGqelJrXlu3kMVpe3MACRyzcTXj6dPVjA/f&#10;MqP+zko81+StF8yeXG0K6j+rwIEawmtv3U1nPF/czWzLQxSQ/scf2fg+xhH+X35aT+Xp77V/MOrP&#10;5l81akot7nWLmMJSzj/uraKKpWKLb1JVT+9m+OTlxXCjzL+QmiamLm00rVLzQtB1WdJ9d0C1PKyu&#10;eMqyMY4mNLSSRkXnJB9pf2M6FrOg6LrmmyabrNlDf2EwpJb3CCROlKiv2WA6OvxL+zkc8qeRfIH5&#10;aWep3WmldLsbx0lvri8uXaNBEvCNfUnc8I41JA5N+19rDDy3+YfkjzPfXlh5f1m21O608D60lu/P&#10;iGJAYN9l1qtOUfNc5n53/NbzN5u1e58h/lEBcalEQmteaiR9TsYnqrCKTflKSP7xFfjxf0Fd/wB5&#10;CH0XyB5E/J+K0uTaS+cfzJ1h+Onq/Fru4uDuzwhy62duleVzeSM3pp/eSv8ADHk00by7Z+WmvfP3&#10;5ganbT+YZIf9J1CT4LPTbeh/0OxD1KRjlxZ/7+7f4m+JuOcY/wCV423n7zk1wdB1bzHpOl3QOg+V&#10;NOg5RMyUKX+py1PJy3I28HD0YPT/AHnxfvJJp5ksPzs806Tcjzfr2lflr5UcGO4+ruJbqSNzQJNc&#10;vIkUat9n91NFyV+MiPkE8u2v/OMvlW+jtNA03UPzK8zoWEcUVu16gYrSvpssNmYuRFJFS5eP7XLO&#10;ifX/APnI3zXCIND0jTvy70ZQoilvWS7vStd/TiVDFHt+xJBE3/FuF/5XaDc/lj+cGqeWdb1c6xP5&#10;4tIdRttVljeKSa9tmuGni41kT7LSysxk/wB8p9p8mv5/+Vp9e/Li+uLEhNZ8vumtaTMTQpPZEyMR&#10;2blB6qqrfDz4YMuP0Z+a35PPxRRb+ZdNLRJISViueNVqR3t7pAa/8V4X/wDOPPmu5178s7K31CN4&#10;dY8vO2iapFIpVxLZAKnIMSxYwtF6jf7+9TCHzFTyP/zkPouvL+70bz/bHR9SA58BqMBX6tKQvwc5&#10;f3MEdf8Al5fFvykspPJHn/zz5KuTFaaPPcL5g8toAsafVrrktwqfFsluYooacf8AdUj/ALeRHzv5&#10;sb81vzT8s6b+XMH11/Jd+L6+8zMxWyjQuheNCv8AexymHjX/AHfw/cc4fUlz0ipbuevtjsaGBI3q&#10;cdn/1/VObNmzHpnFv+ch7DVtGuvK35m6PC9xdeULxv0hbxAcpLC6ASap3P2R6X+T9YZ/2M6f5R82&#10;aL5r8v2Wu6LcC4sLxAyttzVv2o5AD8EiN8Lr+zj/ADi/p+UdbkAJ4afdNQdTSFjnP/8AnFw1/Izy&#10;3vuDfD/p/nOFv/OXJA/Jy6BO/wBdtKbj+c5DfzE89+TfNWvanqWi6nHcpJ5A1X94GUskjTI8cMi7&#10;Mk3wtzT7S5JLT/nJ/wAnWttBYaToeta1Z6bFFBeX1jbLJBFwi+KjF1L8OO/L0v5lZlzi15+a+m3P&#10;5o6zrugaTe6jNenU1sIFj/el76ytrVCygyNxV4Jiyj9l145Lrzyvq3lfSvyD0LXIvquq22vSyTQV&#10;LhBNqMU6qSOS8+EiDj+y37S/G2dB/wCcqrm80jQPKnmq3g+sjy95gtbx4/iAooaReTCvFWeNY60/&#10;3YuC/wAi9G13X7+7/NnzRLC2peYYFh0iyh+KO0sEOy8z9lmYfYX/ACmk5ySfu+p6x5l8u6LB6+sa&#10;raabCekt3cRwqfpkZcgmuf8AOSP5M6O5il8yRXcg/ZsY5bof8jIlaL/kpkdh/wCcmW1i3Z/KHkfX&#10;dcYgiKQQiOEydAC6etRe9aYw+a/+coNaZTpnlHTdCilio0uoTB3R6nwk5Hb/AIpx/wDyqn899b5H&#10;zF+ZctgjqrejpECxUO3JOSC2Ip8XxcnzWv8AziZ5AkulvNf1XWPMNwN5frl1RHYmpJMarNv/AMZs&#10;m+h/kl+U2hkNp/lew5p9mS4iF0+9BUPcGVv2fHJJc6j5a0G3WO4ubLSYP2VkeK3QbU2DFRnF/wDn&#10;If8AND8utY/LfVPLulanZ6/rt/JbwadY2bfWn9YzIeaNDzUMqBuPxfE37v8AaznX5f8AkLzv+Ufm&#10;a38x+bfJ/wDiOweGOuo2b/XJ9MWNDydY6fbjjHH/ACUTjHL/ADdn1/8ANP8ALXz3+VPmsaXrVu3P&#10;Sb71rSeqXMREDUc270lKq5SjIrJy+y2J/kb580Cx/Jnyw/mPXbGxnitXi/0u4hgIignkihHF2Vvh&#10;iRFxPzr+b/8Azjde8Y/Md5puuNByWL/RG1DhsGPB1jkRa7ft/wDG2ROb/nL/APK7Q7WPTfLXl+7k&#10;sbcFbeGGOGyt1FSaIoJKgk1/u8i+q/8AOZPnTUCE8seW7WJ3+H05jcXsqmi0NIhAnxN6gX9r/J/n&#10;AWvnv/nMLzRIz6ZaXttBIRxC2FvaRUP8st3Gpp/z1wt0v/nGj87Htbw6xqtv5d0y4Yzai15qDMkh&#10;fZ3kWAyRu9D8TSMvL+bOg+Qv+cOdN0zVtO1jX9dTVI7aZLn9H20HGCXh8aK0js3OPlTkPT+NPhz0&#10;qBvv93y98dmzZs2bMeh/284T+f8AoGv+XfMek/nD5bHrXPl9FttcsCNprFnYc/h+Ki+tIsn8v7qb&#10;/j3zrnlHzZonmzy/Z67olytzYXahg37SN+3G4/ZkRvhZcLPzbkVPyq84k9Domogf7K1kAwk/5x1r&#10;/wAqV8rV2P1aSn/I+TIb/wA5lyNH+VlhTZm1q2APcEW9y3b5ZBvOf51eWtR1jzld3MNxpl9feU4N&#10;ItLS7T4pbkzSySorKGHBfrC/b9P7EnL02+FZZo/5n/8AORvm+1m81eUPLOmp5Z9Xjp2m3rlbq5jV&#10;uDusjSwpsVb4v3S/sR+vwbOMeYdE/OO3/MeWHV7aLy7qv5gPeWavPJGbVor/ANNJ4RIjTKAq+nF/&#10;v37P7XHO3edPLFp5Z8x/kb5bMn1gaZdywCbiqB3higq/HovOX4urN/rtka/5ya836hqnmzTLTySk&#10;15rXkNbrU9YvreH1EsiywkVZwyExKvOT7Xp/Cv20k4Sn/nHnzJ+U+h+STer5jtp/M+sMb3zFJeSB&#10;b+S64mRouD/vpkjJl9NlDeq3qSr8UmS3W/8AnIj8t9Nle3t57vVrtFk4QWFrNIXki2eMMypH6nzP&#10;HCB/zu/NLWreQ+Vfy01BP3iLb3WrFoI3RjQsUIjp/rLM2B9Ps/8AnLLzFO51LUNK8mWhDDjBFDdy&#10;muy8QTdL9Prpi6/847eYdYlaXzt+YOsasskZjltbNjZw7N8PwcpUO3/Fa4d6R/zjJ+TOmTLP+gje&#10;3CkH1by4nmqwNalC4ib3/d5OtJ8p+UfL6tJpGj2GlUHxyW1vDb7AftMir28cB61+ZX5f6JKsWq+Y&#10;bC1mfdYXuI/UoByLcFJfjT9qmQy8/wCcm/ytSZ7fSpr7XZY9mGm2c0oBOwHJxGG5Hpx5ZGfNv+Of&#10;zkfQ9C/wle+XPLVrfw6hqup6oyxO8Kwspihh+0zSJO4/a4vx+JMkEnkrzd+XAvNT8oa5Hd+XSvq3&#10;Hl/XpVVFeOJYkNvenj6dVRRxmZU+H42zmv5jf85O+UvNv5V65pEVrc6b5inW3jgtpFWaEt66SF45&#10;12oipyDSJG32eC5L2/5y8/L630+zAt77UtRNtBJeC3ijjRJ5Vo8fKV4/iWQ0binDi32/2ciVx/zm&#10;Xq99efVtD8nF61MYkme4ldUqT+5ijj41UU/vH9L7f73jwwNd+eP+cwta1NrK00ebSN+JaDT444Dy&#10;PUT3vqDo4+zL+x/kPgvy5+U//OTOtapI3mvzJc2FhNG0U6vqDS8RQUaO3tZPRNf8or/l4R+Zf+cU&#10;/MXkjQrzznpPmVb3VfL9NTt4EtTCf9GcSvJ6rTP8UUatLx4fvOPHO4aj/wA5Dfl9pvlLRtdnna6u&#10;9Ztop7XQrDhdX1XFHQoCij0XDo7OY15Rvw+L4cJF/M//AJyA1QJe6H+WKwaXIw9IanfwwXJQNTk8&#10;UjwPEWHYxt/z0yAeQPPHmHyx/wA5DXqeavLz+VYPOxjtbmzFXt2v0IEFxHIq8JfVlLxs0bMnO5eR&#10;3z1V/mRl5s2bNmzZs2bNmzZsx6YWaz5j0HRVgbV9Rt9OW6kENu1zKkQeRuiqXIqThirBu9f869sd&#10;QdM2agzUGameefzx8jaVqf5y+Rb7zQ0kvkzVfU0y8heWWOGO9jSV7ZCysFi+syPGnwceXpSZEv8A&#10;nIXyJD+Xmr6Rr3kuWTyzoWtwnQ9eewDKqIWVuRFeRaWIPXfkzW/8z5O7H8yPyf8Ayo8pjyx5JmHm&#10;PWxz9Gx0yt3Ld3pQD1LiaIGPduCvwZmRPgii+DhkK8uWn/ORM+oat5x1640zyY2rLGk3mTWxHHNa&#10;Wimq2lrBK0i28S05enPHE8j/ALySV5fjxC81H8pH1+1/Seo61+c3nIcRa2cSN9QUoKjjCv7opx/v&#10;eDXaM6t6i/byeaXp3/OQOsafFZ+X9L0T8rvL8rlxDFEk18itsf3SR/Vw7D/iq3k/y1wbH/zj15OR&#10;f05+ZWv3vmq4tgWe71W5e3s4g5X7KBxwXkKcfV9Nvs+nnVfL3ljyx5ftWt9A0u00u3kIaRLOGOEO&#10;wGzN6YXm1P2jhsQN9uucg/5yT8vXcvlOw86aWnLXPJF7Fq1oQpctCrr68ZAIHp/DFNJX/dcDZ0/R&#10;dVstc0Sx1Wzq9lqdtFdW/MUJiuIw6chvvxbfPNX5d/mq3kLzN5l/LLy5o83msrq88nlaCynX0kil&#10;IMkEsr8/SitqVeXi6+p67ScPtYW+Wrn8/wDyt+bV1ZRaTpmi6l+Yktxfx2N831ixEtokk8jc7SWR&#10;0koWElG/eNKjOv2eJn+el7+eFx5DvLDzb5UtLmKxuIL6y8z6BPKY7WW3JZp2gcvcKvoNIhlcQrHy&#10;54C0Lyb5k/5yKuLHzl5gurHQ9L01G0uf9G83vp+FHlVg7NHCj+s/Dlz4c/7mRH556L0Dy95I/L3y&#10;2tjp6WuiaPb/ABSzTOkQdwvxSzzSEc5Cq/E8jfZX+Vcgutf85GaCbuTTfI2kX3njVo5DHLHp0ci2&#10;yFR1a49N1p/lxxun+VkB/MnVf+ckZ7aNrzVrXy1c6w4t9C8o6MfW1KeQuOXKdAxRYYzyubpblYE/&#10;kX1Ex/5VaV50/Kv83dM0HzXqDanF57sGeW+eRmjTULXm4j9WYlppERVh/Z5tdQ8fsZ6bz//Q9U5s&#10;2bNjJ4YZ4ZIZo1lhlUpJG4DKysKFWU7FSOozz1aW2o/kV+YaxAsfyp813XHkeTrpl4yUXk5JorFe&#10;PJvtW68v7yDO66wbe98vX1JQ1vc2kvGVKMpSSI/EpGzAg1XIB/zjNDHF+Sfl9I5BKivfhZB+0BqF&#10;wAcLv+csrf1fyX1R+RH1a4s5aA0rynWOh/4PIPL5b/5w/wDMumx6ot/a6PX0/VgiuZLSVSYyODQS&#10;DxU83ji+1+1j/Iev+abuK48t/kZ5ct9N8nW11LHP5u1Rmk+sS/DylCPxd/hpxXjK/p+nzWD7GSWP&#10;Q/8AnJ7y7bSahBqWieZHFOWkC2S2ZlpU8JVjt/iFOKqz5FPzI89Xnmzyhp/mj9ES6R54/LbWbW91&#10;zRpwTLFbMQXkjSqGW3lcW7EnjxRJOX7v45PQMkflbzx5VKOLfWfLusQ/EFIkikStagjo6OO37yKR&#10;P2XTOYt/zit5NhUw6Xr+vaXZO3JrO1vVWLc/EOJj8OK1Yu3w4vpn/OKP5R2swnvLe81aUGrte3Tk&#10;MetWEfpVycaZ+X35aeV4PUstD0zTY1pW4aGINt05SyfET82xup/mz+V+kH0r3zPpkLqP7lLmJ2FO&#10;3CMs34ZBtY/5yt/KmzkeDTJbzXLof3UNjbv8bdKBpPTH+VgGb89fzU1QpH5V/KzUuUhrFdaoWt4m&#10;X5FI0/5L4X3Xmf8A5yQujTWtY8q+RYxUu000Ukyqo5cuEsl0ns1WX/VyHXutaJcRPL51/PS9vWi+&#10;CWw8upJEjE7LxeFfTlFB8X7jj/lZDX8x/wDOMOntNINA8w+aryRgwudUulgBIO/xW8iMQaV+OJmx&#10;9h+fljZXNtH5E/LTRdO1IsRDM0T6hdFzuvpOqwy1FP8AKyQy/mX/AM5a+aF9HTdIvLBGavqW2nfV&#10;x8OxHq3Iam/X48j+n/8AOKn52a/czX+qRWmmXNxIZpZdQulaSR3PJmItVuNyTX4uOTfS/wDnCGZo&#10;lbVfNaxyVPKK1tC68QRSkkkib/8APPJvpH/OHP5VWgQ302o6lIBSQSzrEjHxCwojr/yMyb6X+Q35&#10;QaaoFv5VsJacfiuo/rRNBSp9cyZNbDStL0+P0rCzgtI/5YI0jH3KBgrOV/8AOUNR+RfmamxP1EV+&#10;eoW4ya+QVKeR/LsZf1CumWYL8uXKlugqT3rh/mzZs2bNmxO4t7e5t5be4iSa3mVo5oZFDo6OOLKy&#10;moZWU0YHPOKLffkB+YPCOOR/yo81XKAysS4067b4fiY/sqB+1/e2y/akmgzrn5uzC4/KHzXPalJo&#10;5dGu3jcGqGJoGJdSP8g8lwL+Qkaxfk95TTapsVbY1+0xb+OQn/nMJpl/LvRHgi9aePzBaPHCQWDt&#10;9XueKlRu3I7ccC3X516HrsNnJ5k/KnWbzWbcqRbzaYlwsTgBm9GSYLJ8JrxHppyw7b8zvzn1CGCP&#10;yz+WEtrGwKiTVruO2WMAUXlCRE3Efaor/wCTkV/Mn8ufzV8/WFlF+YOueW/LOi2sq3CLAHaaOR0Z&#10;CrPMwXc/spc8Hb+b01znXnyf8w9a88eWPKeg+cLPzreabdNdaFqVqV+s2zxlSfrcsdYm4emG9TnK&#10;zcPi/lzr2qT6b+Tvkm08raLTWfzF80MtvBy+OW4upAIjcTsfi+rwE/u1b+8f/WuZFkP5YfkB5K8p&#10;eVoLHVdMstW1qWIjVL+eFZQ5l3aNBIDxiSvpr/Px5N9rjk4vdR8leVLb1by507Q7cioeV4LVW9hy&#10;KcsiWs/85Gfk1pMrQz+ZoLmZADxsVlvFIag2kgR4jTuOeE6/85F2+pOy+V/JfmLXU+EpdJZmG2YP&#10;QxuJCWYRuPi5GP7PxYQ6t+aP/ORPqoR5T0TyzYy1Rb3W76MKnbmaz28nf/fD5GtV88+cfQU+ZPzs&#10;0TS7eY1mg8v2yahKhNP3atbp62383LIHqWv/AJEPqQOv+YvN3nnihCySOsNu0hPjcSRzopwNb/m7&#10;+VOiXMUnlH8srdr5KJFd6tdS3ZdCKH/RzyTm1SvIPkk0/wDNv/nJDULVoPKflBNKsphyhbTNGkSK&#10;MUJ+F5hJCf8AZL8X7ODrfyL/AM5h+YX46hq9xpttOGhlea9hhQJICjlorTk2wJ/3Xy/kyY+Qf+cV&#10;G03UX1XzfrR1a4mjaK5t05yK4YUBaWXizAEKd4/2ftYZ2P8Azh9+VVuIjcyajcsioJAZ1RJCtakh&#10;UDfGeq8/h/Zyd6F+Sn5X6Jcpc2Pl+2+tRtyWeblO4IKEbylvs+mjD/m7JhaaZptkKWdpDbCnGkMa&#10;R/DUmnwgbVNcE0GagxksMMsTxSoskUilZI2AZWUihBB6gjPNH5Ffl15e8ofn15w0G6tzcX+nWyXf&#10;lq4kUOiWEzqZHDMP79fVt4PVX/l5TPTJI+XvnM/+ch/LL63+V+p3Vmwh1fQQur6ddA8XieyYSycW&#10;ALVMSvxH+/PTyV/l95vtPOHkzSPMloBHFqVusjwg1EUykpNECQtfSmV4+X7XHJFmzZs2bNmzZs2b&#10;NmzHpnC/+ctJ/Jt1+W9xp+p6rbW2v2ksV7pNkXRrmRuXpsoir6npOjSVf7HJVb9nIl+Wvkv8/PLH&#10;kLSfMHk7Vk1K2vrdLmXyfrCFeHZRbu7jgJB+8XjJa8lZOXNs6R+WX58xeafMj+Ttf0K98ueb4YjL&#10;LYzoWiIRVZqMQsiclb1I/Uj4NH9maT4eXWc2bNnOP+cgvKEfmf8AKnW7cCl5p0R1SwkoSVmswZKL&#10;/lSRCSBf+MuEeqxJ+c//ADjsJ4k56tfWIuIVCqGGqWJo6KG2QSzxPCG/3xLnN/yRi/NTX/K0S+Rt&#10;L8v+TNG9OO0ufM4gFxqdzLAAJWozP6hd/ipPHGqc/wB1LnRLL/nGfyxc3a6r581zUvOWoRAktfzt&#10;DagdarEjF0Xbp6/D/JyYaJqflq08lDVvy30O31KzkkKWtjpiwWCyMJPSkZmkEarwZSXZ/wCXlhlr&#10;Wt/o7zRosNxrNvZ2eoiWCHRzbtJc3dxtR0mV/wB3FFyXl+54/F8cn7xOJLY+TtOmuPOmg/oC4sNL&#10;8weo95rE92LkXs93GRK0UJlleBYlfiu0KfD8C5NdPW1S0ihtH529uPQQh/Up6J9MqWJLMyleLcjy&#10;/wBlgrEL6xs7+xuLG8hSezuo3huYJAGR45FKujA9VZTQ55P0rVvzTjgl/wCce9LeWPV7O+lhn8xg&#10;/wC8+gMqSxsCDyHqLL3dOEbw2afvH+A7/MX8roPyr1TyJrn5Zottrc9+PL7NfO0qXMuoIyxSzjZe&#10;vqc+Cov93xT92uG/nn8hfP15bDzo3nae+8/aOVvdMV0itdNiMZ5vBCj1WIGihZJD6cnH/Sl4ys8f&#10;PfP3/OW3mLWPK+o+V4fL0OmaldRS2OqXq3JuUCMjRT+giooVm34S+tKsa/78/vMi3l7TfzV0by8v&#10;5ieQ9EufLen6ZpkUWqX/AKrXLagK8ZrtYLhWRoVoJGVIfRtkj9Xn8PLJ5J+Xflj8worKzs/M1/55&#10;846hai5u9cup2XT9EtpPiPqQRklJ2blHBYep/ecnlWGJM6P/AMrK/JT8mfKQ8u6NqEepXlmHA06z&#10;kFzcz3S7SNcSxgxQOzj95zKemv8AdRfD6eQT8t9Z/PrWtTufNFt5Ohn8xasGjTzPrrvBa21iPijt&#10;7S2HpSJBU15Req07/HJy450PSPyQ80ax5p0jzX+ZXmhtb1LQ7gXOk6XYxLbWNu6OrqRsrv8AHHEz&#10;fBGzemiytImdlz//0fVObNmzZsJvNvlbSPNXly/8v6vGZNO1CL05gp4kUPJHU9OaOquv+Uuca/Lf&#10;zLq35f3N3+Vfni7CNDG/+EtZccYri2Ib04ebfDz2b00b7LcoOX91ko/5xgAX8kfL5UsYS96YQwAY&#10;J9fnABp7iuV/zlIqt+R3mItWimyIp4m9hAr7ZyDzrZ6Rr35bTQab+Tuoabr720cseo29kkUUTKBJ&#10;JKJYgHkBjWqx+n8fLjnR/wAsvzZ/Lbyt+RGhalc3a2tvp0K2N3ZRgNcnUEq0qCIGvOZ+c45cV4Pz&#10;bjia/nD+c3mcRXfkL8vyNGkUPHf63KsBlHiiCWJQvuHkzlXmTzR+Ynlv83bHzv5/8pJo+l6lAdH8&#10;wR21J7W8s5OUTmVw86s6xmKic19X6sn+VnSk/K784fIt5en8q9XsbryvfSJPBouplz9XJPJhDt6f&#10;B+XxMJI3f/Y8sXv/ADn/AM5NW9g02o6X5V0BVbi1zfXZVTU7Ff8ASHVfk/8AwOQDWPP3nKSfn5o/&#10;OXTNIiNUe28uwPfMpG4obeNCOtOXq5B9S1b8iOTS6trHmrznfu5eSWQpawuQ/Ueq7yryXf8A5p+z&#10;gFvzS/LbTh6flj8tNPYh+Sz61NNqLknpVKovX9mvHJHafml/zkRrlna/4R0L9G2SI1vGujaUixsT&#10;Us4LpIEoDT4Cqp/r4Yt+WX/OVnnNI5tX1G7trZ4yUS6vRboClVAa2hIYO1PttD/lYO0X/nCrzRcy&#10;+t5k8yWsDOxaUWkct05J7l5fQ+KvXZsnel/84ZflpbmNr/UNT1BkrzjMkUMTEHwSP1B/yNyd6N/z&#10;j7+TukmM23li1leIhg93zuiT/leuzr9GTiw0TRtPFLCwtrQdaQRJF2p+wB2wZmoM2bNQZs2cq/5y&#10;i2/IrzNT/lx/7qFvk0/Lzn/gHyzz2f8ARViHr1r9WSuSHNmzZq0zZs2bCjzR5a0fzNoN5oWsQi40&#10;6+j9OeI9djyVl2PxIwV0P7LqueZ9R/MPVvy88qecvyn88O9xLFp1xF5S1Ro3Iure5R0jjLHl8Kc/&#10;gPJli4SW3+6kXO8fkmhT8o/KI6V0u2b/AIKMHw98hH/OWTakfImhW+liuqXXmGxisGBo6zmKdomQ&#10;n7Lc1A5YnaWP/OXUkMcMuoeWomQUa5kWQu+9KsscbR1H+SiYKf8AKn85tfjt4/M/5kT2kKJWe30W&#10;FbdncginrItrWMV+y8Tf8bYY2X/ONn5aqySazFe69MKsz6jdzSAuQRXgrIOjfD/zVnN9K0ry7+Qv&#10;5mavrWuaRM3lvXWkj0HWrQevHZRySep9UePZgzLUc/t8IEVPV9SZkKNATyn57OpfmZ508+x+V9ev&#10;5nfQbG1vbdbmwsbcyW6qEceu7svqqghSJmb/AEn4pJvgK/MfnfyEI/q1x+bPm7XrKoWa1sImhMgp&#10;8QMtw0SkFdvsv8XxcWyFQ+evyh00XH6O8mXWtT3DELca9ehvhIoCy2yR71LfZfDDRfzO87X5EHkX&#10;yLo+ntuqSaZo5u7hqb0aWYXJY7ZJLbRP+cu/OXCO7utV0+0cEyO8kWlqFNVAaKM27n3Xh9nHaf8A&#10;84b/AJlanP8AWfMGuWVs0hrI/Oa8n33JNRGpNf8Ai3Jtof8AzhP5XgkJ1zzFeajGVIVLSGOzoa+L&#10;tdVGdC0P/nGn8m9IMMi6CL24hZWWe8lkmJZTUFkLCE9Onpccnum+WPLWlyerpulWdlJ/vy3t4om8&#10;PtIoOGlBmoPu6ZqDNQZs2bNmzhv5+6m/kLzX5T/NSBHkFtK2h6xbKxBntJ0lmRAu32GEsi834eqs&#10;Pw/DgHQPLn5w/m1p8HmDzJ5lm8peV79Vm03Q9DDRTyW8i7PLO1H/AHiEEc/Wjk+2kUSMvIZdf84n&#10;eU/qd5FpfmbX7G4voWhupfrUckc3P7X1iMRxtMrftp6i88Q/5xyg1XyV5m80/lRrFytzLphi1bSp&#10;41k4SW9yiiYqX2RVZoP3Y/3c0/2/tZ3vNmzZs2bNmzZs2bNnJP8AnJ+682WX5UXeoeXL6awltLmJ&#10;tRkgcxyNZy8oHQMKN9uaJjx/ZXGflz+Tv5O+XdFtfNcUaam11Cl9+n9akSVwswDq9HpbwkV+2E9X&#10;+aXD5fz4/KJ72+tIfMtrPcadbzXVwIzIyGKAc39KUL6M7cQSqQyO7fsZDv8AnHLTNS12+8x/mvrK&#10;gXfmy4aLSUchnh0+3lZPTB6qpaNIuP7X1VJP2s7jmzZj0zzxq+ieYvPP56eYvJPmbzNqVl5bs7KO&#10;80/SNOYWsd5ZziMSRysppIiSO0UnqJI8vx8Wi4Lhj+SGnt+X/wCYvm38r5Gk/R7lNd8uSv0e2kCx&#10;ygE/baP93ExX7TwzNhFol7d/lx+f2qeUZNcg0byf5jlGvWsE0aMJZrg+k1rCQBHbGSZZI/s/3VtH&#10;GnxsmdttbU2fny+kttEkEOqWcdxqHmFrmsZngYQw2i27uWQ+lylZ4kjj/n5SPywEv6P1JtR8j+Zd&#10;di1PV72J72SzslfT5YrBnVEX91K8gCv8PNpeUqt8a+njtEtfNdz5Kk0yCzHkvULU/UtJ5zR6uYrW&#10;EqkUxrRWZ4weMcjvw+1Jz+zg/UfJGgarrWj65qsDXer6Fy/R9yZJY1jdwA8noxuIiz0/aXJBsCO1&#10;Nh02znvnT8+fy48qM1rPqY1LVqhI9J0yl1ctIeiEL8EZPT9465FbbzR/zkP58CnQtGg/L7SagnUN&#10;XH1m9dSaH07d4xSi/H+9gVG+z6+cHGs+ZvIn5oeb9WsvNy6t5y024h0+GK4tZrk6zHI3+kQME5mE&#10;2/oQqV9RfsenFKvHDjzZqP8Azkd5oe189+YdNj0DSfKbi+tYb1DZWsdzCeUb/VLlpLmeeSThFBVX&#10;+NlSPhzbOoeUPyv80+Z9CfzD+eWtXFxauBcx+XJZhZ2NvGoPGW7SH0UWWjGifD6S/wB63qfBFC/M&#10;f5m/lEdd/wAFeXtPaLyLp4rq8WhWoe71uSPcW0cwKH6nGRyubl5/UuvsRfuW9Zpzq3mP89fPOm3W&#10;ieV/Jdv5Y8u31tLbDUNfcLL6EkZUBbVN4WZfg4mC5jX9rOa/842/kl5d89eU77Vtfvr82UOoSWZ0&#10;e3mMNvIY7eFxJLx+Mt+94/aT7K56b8p/lp5D8pRRJ5f0O1spIqhLoRh7k1HFuVxJymao8XyUUGbN&#10;n//S9U5s2bNmzZCvzY/LfTfPvlK50m4UR3ygyabeADnFMBUUY7hHKqsi/tZzP8ivzI0Hyd5X0r8v&#10;vNyXPl7WrMzrA+pQvb28xnmachJmqi8JJXi+M/F6XL9rjki/5ymKS/kfrciyMV9SyZDG3wvW7ipy&#10;ps6UPIf5XDOr2xEdlDzagWNQzHxCjPKPmvyp+Xen/wDOVWgtNJaz6JrcqXU9nC6OkepOHSJJY05f&#10;DPdLBLxYcHaX4/3fLPWaKqqEVeKrsqigAoNhthL5y8uaZ5p8tap5av3C2+p20kDtQM0bN9iVVPVo&#10;pOLp/lrnivy9af8AORHmHVNR8kaLrGoTf4eY6dfW8d/9XhhSBmhC1Z05R1hKLx5ZKrH/AJwz/MO+&#10;eKfVdesLd5VDT7zXEqN/KfhRWp/xkyc6L/zhT5MgmSXVtdv79FYN6MCx2qsB1ViRM9D/AJLI2TvR&#10;/wDnGb8mdL3GgrePQjneSyzdf8gtw+njk30XyR5N0NVTSNDsNPC0obe2ijbY13ZVDE4eUHhmoM1B&#10;SlNs2agzZs2bNmzZs5V/zlDv+RXmb/ox/wC6hb5PvKMKQ+VdFhU8ljsbZQ3iFhUA4b5s2bNmzZs2&#10;bOffnL+Uml/mR5Y/R00v1XU7QmbTL/jy9OQrxKPTcwyf7sUf6/7Oc48pfmR5w/KLSLXyv+Z2hznQ&#10;9P4WmleZ9NU3FuYtwqT7rTgv2Psy8F/uG48sE/8AOQXnzybqfkvyVrthqkF9pCeaNPu5ZYG5sIII&#10;52lJjH7wFK0ZGTny+H7WDtZ/5y//ACk064MNr+kNUAbiZrW3VY6Cm9biSF/+EyE6z/zmrcSLTQvK&#10;oCyFkgnvbofbA25QxIDtyUn998X7PHI8Pz2/5ya82rJ/h7R3t4ZFFJNN053VRWlRLceuBX54Tedf&#10;y6/5yX8xaFdat5w+szaZpcMt5LDdXUCoqRIXeRLaJ/tqgP8Aurlht+VH/OKZ83+XNP8AM2ta0bOx&#10;1FHlhsbSKs/DlwWsklETo3SOReOdg0r/AJxF/J+yI+s297qRAPI3N0y1qKdIFhpk50T8nfyu0Vg+&#10;neV9PjkBVxJJCs7goaqyvN6jAg71rkvht7eGNY4YkjjWvFEUKBXrQDH5qZs2bNmzZs2bNmzHpnPv&#10;z78tw+YPyi8zWrqDLb2b38B4h2Ell/pAC7Ehn9Novh/ZdlwR+U/mPSLv8o/K+qm6hiso9LtoZp3I&#10;iiSS2jEEy1cigSaNo9/5cL9T/wCcivyY02+eyn8zwyXCGjG1hubpB4/vLeKSLb/XznvnX8yPJZ/N&#10;byL558r+YbS8S4lPl7XrdJQH+qTSVidoTxlWOKSeWV3b92zxxf77z0UK7eOXmzZs2bNmzZs2bNgH&#10;XNF07XNFvtG1GP1bDUYJLW6QGhMcqlGoR9lqH4W/ZbOJeXv+cTPL8MMNt5q8x6l5j0uxYnTNKMj2&#10;tpCjEll9NZJW+ImpaGSDL/Nn/nF3y/5kt9DTydb2Hl1rCQxagVjMfrWj8auWRXMtxFx/d+r/AHnN&#10;ucvw527SdMstL02002wiEFjZRJBbQqOISONQqrt7DBh6YFvtRsLCA3F9dRWtuOss0ixqP9kxAzmW&#10;v/8AOSPkGzujpvl9L3zdq5BCWeiQtcrzpVQ0opHQnqYfXZf5M595o/NT80LuyuZvMev6V+V1lGw9&#10;GxTjqWsyqxan7hGaRFHHjyMVt/N9jOS6d5ng8lfnDovna3uNbv8Ay7dygT65rcUiTXsMiejdyITX&#10;10jR+cQrz5Kn+Tno/wDPuGby/qflL80LQADytfC31f4QS2m6gRbyn3MZfjH/AJU/P9nC7/nJ7TNS&#10;h8v6B+Y/lx1OreUrtJoplCyK1tdlErT/AHavqiHj/wAVySZ0nTtB03zH5b8vXes3p157b0NTs9Uh&#10;9SzSeUrzin9GFkXgUeoikDJ/MuSkIteQHxUAr3IHSuANa17Q9DsHv9Zv7fTrJPtXN1KkMdT0HJiA&#10;WPZR8Wcl1X/nJbT9R1QaN+W+gXfnbUhyE0kAe3tYt+IZpHjYla/tsscX8s2RnzHpPmrWEln/ADm/&#10;MW08pacUVm8qaHPHDIY3Ur+8YtLJJyIb4OF6j/ssn2VLPIHmrynDczaR+RPkJtW1i1XjP5p1eiRI&#10;CGHqPKzeqBMOVIVe0Z/i4RfBgv8ANQ+f7HRmXz158+ra5rsb2uj+TvLqpawtNM/GP1bqUrL9VVvT&#10;+sSz8f3fqwrM3PIN+UPmvyH+Vf5k6rYl/wDF6XNrBHY6zpkKSypdheU8Fv6jJzjk5uvqRSfvfShX&#10;j8fwzrUNB/5yI/MzzZaeYkt4fKOhaRMbjQLDVlR2SUAotxLalZWe6jrzja4jVYX/ALn+dpxB/wA4&#10;9W2ryPc/mJ5m1PzfPI3OSzeVrOwXbb07aFqx8D9n05I1/wCK86F5Z8jeTfLEfp+XtGs9NqoRpbeF&#10;FkcdRzlp6sn+zbK88ebLDyn5S1bzFeMoh023eYIxp6ku4iir4yy8Yk/ymyEf84y+Vn8vflFpPro8&#10;d3rDyancLIKGtxQRn5NbxwtvnVs2bNn/0/VObNmzZs2ag8MI/Nnkzy15s0p9L8wWEV/ZvuFcHkjU&#10;pyjcfEjU7qc4N52/5xl88po91onk3zbLL5XvZI3m8v6o7cE9IhlKSjmPtqrcfTh5ft8+Oc7/AOVC&#10;f85HeYoEs9Wlm+rRsYOeo6kZF9NaFQU5ykxjqnwf8a4dt/zhl5r0/SptUtvMsR1uzha5tLO1gfk1&#10;xGpdESf1IyjM4CrJ6fwt8WSTyp+Yf5rfnU0WiaFcf4Q0jS4Il8ya3b1a5kuWQjhAPgMauyOQinki&#10;/wB5N/uvJUn/ADiX+XkkTNqGq61qN4zK5vZrtPUVhUsUpHQB2PL4ubf5eQu08l3P5HfnNomsPqc2&#10;o+VvNss2mXV3cV9WOWZlZRcvurt6vpyer8LMqTZ6j9ifDLoM1B0zAAdM2bNmzZs2bNmzZs2cq/5y&#10;iP8AyArzL/0Y/wDdQt86D5Xglt/LekwS0MkVnbpIR0LLEoNPpGGmbNmzZs2bNmzYlc21vcW8lvcR&#10;JLBIpSSKRQ6Mp6hlOxGcf8y/84o/lLrmpm/S3utHZyPUttNkjigJHcRyRShK/wDFfFcU0P8A5xT/&#10;ACc0v4pNOuNTkFKNe3Eh3Br9mL0U/wCFzoei+RPJeiLEuk6DYWJgPKJ4LeJHU7fFzC8+W32q4fZG&#10;/wAzEV/y481qzBFbR9QDOw5AA2slSR3GEH/OPqKn5N+VAtSPqda1ruZHJzoeagzZs2bNmzZs2bNm&#10;zZs2MmhjmhkikXlHIpV18QwoRnjr8lfyp1bznrGseUPNep3cnk3yRdzQjSopWhSS9kndWFAD+7/d&#10;Su/xc43k/d8fVlz1NoP5f+SfL9nHa6TodlaRxLxBSBC592kK83J/yjnL/wDnIf8AJnybqfkTV/MW&#10;n6ZFYa/otu97BdWSCHnHExlmWaNAqvVPUb1D8av8fLj8DdU8ia+fMXkvQtdcr62p2FtcziP7KyyR&#10;qZEH+pJyT/Y4fZs2bNmzZs2bNmzZs3bGnp4fPxznPnH/AJyB/K7ytJ9WudXXUdS5mL9HaZS7nDq3&#10;Eo3A+mjA7cZZUb/JyFa9+bH5x6xZXN1pWjWn5f8Al9R8Ov8AmpxFcUVqkx2zA/GV/YaGdf5ZOTx5&#10;ykxaB5l1qM3U+vfnF5ojBQ2cIm0/SLdvscZHYesiihflH9Xik4/H9rDrUL3VtD0w6V5s85aV+XWl&#10;xSAP5V8oRifVGZf2Z5YGklhYr+3LcOjf7sTBXlbyzfz3iT/lp+WbJJcca+dvOrGSQ8zyN1HbSngJ&#10;K1f1bZZWf9qPj8OTHW/+cbNf852cl7+YPnK51TXo4Jl0yK1SK3060ldKL+64VdSwjaUxpA8nD4m/&#10;ayKwfnn5cv8A8h5fJeuxXV954ayn0E6RFbSSTNcRq0VrMzNUEpxheVuXreuj8Yvs5PvyJvYfPX5H&#10;S+VNdWRbrTY7ny7qkUqCOWNEThDRKVVoreSKMMw5+rC37WR78p/z08t+TPKFz5P/ADC1MWPmDylc&#10;z6WsaxzTtPb25PpemUjKfDRoI9/7uOJm/vMX1r89fzE8w2zy+U9Gt/Knl5mZR5u8zypbxmIigkgg&#10;koGav2eP1xW+z6fLOXalqPkDUdTl1TUZ9b/N3zHbxF5n9OSw0e3CqK89vVWKN92K+nbsvxNnQ/y5&#10;0X82/wAxvK9vcx6jb/lv5PEn+47TvL9p6E11H+1KH9QPEtRxV+X7xuTvF9jmvP8Alr+XWlyavoHl&#10;W1t7zVrKMzeZvPXmALfR6SlOTMPUCwyXyxc5I441iWL4ZLmT4eGFX5YXH5m63pVzoP5Sx2HlnyFp&#10;ty0UPmS+geS+vHYgyThZRIsssilXVXhj9KL07f1vgXJtpP8Azi75Tl1Ztb866pf+ctZlr68t8/pw&#10;N8PFQEUmT4P2F9fgn8mH/n38kvLGu+W4bPQLW18u6xpkou9D1GxgSAw3SKeBLQhH48uLfD8SuiS/&#10;Fw44W/lv+dDzSv5T/MdU8ved9PZLeT6yyw29+SKLNbv8Kc2I+JE/dszK0DMr+nF1pXVlBU1UioI3&#10;Hj1G2E3mjzp5W8q6e2oeYNTg062CsyiVx6j8QTSOMVklbb4UjVmbOE8PM3/OQXmGFri3u9E/KnSp&#10;Q4jkURzajMhI33Pf4aLzjhXn+89bPR0UccSLHGoSNAFRFFAABQAAeAGKZs2bP//U9U5s2bNmzZs1&#10;B4ZqDNmPQ5xP8tgnk/8APLzt5PnlIt/MnDzJoykBVJldxdIu/UOeKj+S3yUeevz2/LrybcyWGoX7&#10;XWtRAf7irKNp7jk4BVGK/u42bku0jrnIvzh/PfyD51/LnVNDl07VtJ1CVIbjTLnULNUjFzE4ljVZ&#10;Ekco0iJJEH/lZ/2c7Z+T3neLzn+Xeja4H53UkAg1EEgst1BSKXkB05svqL/kOuTXNmzZs2bNmzZs&#10;2bNmzZyT/nKiQp+R2viu0j2S/wDT7C38M6ZoSquiacqghVtoQA3WnBevvg/NmzZs2bNmzZs2bNmo&#10;Mx6ZDvzhlkj/ACp84NGOROj3ymppRXt3VvwwL+RdtJbflD5RjkUAtp0MgCim0q+oK/Q2+TvNmzZs&#10;2bNmzZs2bNmzZsx6HOGfk5eWmj/mV+cMeoSixt4NVgvZJLh1jjVLj13MlWIAUji3L+Rkw91H/nJ7&#10;8lbKVojrxnKPwdoLW5kjG9CQ4j4Mo/yGbDWw8+/l7+aPlrWNE8va1DdSX9lcWs9sweGdEuYmiZvS&#10;lVJOK8t5FRkwh/5xT1E3f5LaRCetjPd2xateX+kPKDv2Al40zr+bNmzZs2bNmzZs2JXFxDbwST3E&#10;ixQQqXlldgiIqipZmOwAHXOC6p/zkT5o8y61Po35U+Xv0pBA/ozeZNQ5R2KH+bcxqqAfGrSyrI//&#10;ACztnOfMvmyW6McXnT8yL3zHqjyqYvK/klQsJYGiVvFSOJzU/EqxSyL+zz+HBdjaeZ/LtnPf2Wm6&#10;J+T+izoXj1TVGa91+WJFqyRpMZbhnY/E0SW9u38nJ+OBNOsfLeq6tFc+WtD1X83PM0pKXHmLXPVg&#10;0eKck0YwsD+7Xb93PN6fH+7k/ZzpWn/kz+bPmWBrbzp5qj0DQ+ZMfl3yvGtrGFYbo8qrGCv+TILr&#10;/WXOheSvyW/LXybxk0bRYRe97+6/0i5JHcSS8iladIuC5OaDwzYAsdA0HTrq7u9P021s7u+cy3tx&#10;BDHFJNIxLF5XQK0jFjUs5zj0Cp5B/wCcjmhVfR0D8ybVpVUemka6vaVZ+prykVt/9+z3q/y5zT/n&#10;K/Rrryf+YGleeNBZba81qF47ib0o5fTurP01WZPVV1ikeJo+Dpxk/dOy/abD78kfyz8n6rpz+evz&#10;I1ux806zcKJUjvb6O9itIAp/3q5uyPL9rlHLzjg4/Z9T7Mwt/NPkn8wrprf67a6b+WGhED0Z3iso&#10;NVvI2V6ek5R/0dagfEjqsV1LL/y74Qfnd/zkromjQ2/lvyRfRXVxcBU1DWNPKTpZ2x+Era0Kwvdc&#10;fs/F6cP+v/dlXlbyF5z/ADK0zTNIfSH8kflTbyLdXNk8rPqOryVDercSFUkk9Rhz9SRI4/8Adies&#10;0cXp+lNJ0vT9J0610zToEtrK1jWK3gjACrGooOmDaDMQDkc84+QPJ/nOyWz8yaXDqMcZ/du/JJY/&#10;H05YysqA/tBXXlnOR/zir5Dtpbt9J1fXtHjug6m3s75UiVZF4soDRO7qwNGEjvhh5Y/5xk/KfQru&#10;G+ksZtZ1CGQSpdalM0xLqduUS+nA1Dv8cbZ1aGCCCJIYY1ihiUJHGihVVVFAqgbAAY/NmzZs/9X1&#10;TmzZs2bNmzZs2Y9M89/85caLqVnoujee9Cmmsta0Wc2c19asY5VtrpHWpkSjARyfAv8AzEP/AJWd&#10;C/K/8nPKPknSLMRafBceYPTjfUdXlQSzyXJUGRo5H5GOPnuqof8Ahsm+qaTpmqWUllqVpDeWko/e&#10;QXEayIfmrA5xn8obS38h/mz5y/LxnMNhqTR6/wCWbelI/RkBSdEqTvH8EI/mS2Zs7jmzZs2bNmzZ&#10;s2bNmzZj0zjf/OWbU/JfUhUCt1aDqR/u5TtTr0752CGMJGiAUCgCnyxTNmzZs2bNmzZs2bNmzGtN&#10;uuQr86WjX8pvNpcFlOlXQAHXk0ZVfxOLflF6n/Kr/KYkQxyDSrRWU0pUQqD08cl+bNmzZs2bNmPT&#10;PN+lfmj5+Xz9aee9Quyn5W65rE3luztGYBIlRfSt72jcVVZbiJ2lkJf0+M8f++s9Gg1Xr4dDX8ci&#10;eq/m3+W2k6pNpWo+ZLG21C3JE9vJKOUZHUNT7NO/LEB+df5Snp5u0obE73UY6exOLr+bv5WlFf8A&#10;xdo6ozMAzX1uASgBIqX8GXF4vzR/LaXh6fmvR29RS6Uv7Y1AND+344JtvP3ke6d0tfMWmXDx7yLF&#10;eW7lRsKni+27Litr5z8oXd3DZ2mu6fcXdwK29vFdQvJIP8hFYl/ozzFJ+U9n54/5yj82aRr8ssGm&#10;W0a6ncW8BINzEVtxFF6lfgRvVV2K/F8Hppwf44/T2j+UPK+jadHpul6Va2tlEoRIUhQDb+bb4mP8&#10;zZzn83vyO8pazo17r2jRJ5f80abby3Nlqli31QF40ZyJ/T4qVam8396n83H4cA/84h2V9a/lEjXU&#10;bRJc6hczWgYEcoaRx8hXt6iSZ23NmzZs2bNmzZs2YiopnFv+csta1Ww/K6Ow01ykuvalb6ZMyEhv&#10;SkSWVlBG/wC8MKxMP2o3dM4z5j0HQbfVvNVnqX1u7/L/APLC10+zTQ7WQ2ZvNQuisTSS1rT1rs3E&#10;s1wqtJ6axen8HHJz5U8kfm9r9gn+GdP0n8q/K2pxRTJPYoJ9Wlt3SqCSZSsrt8XL43tJF/1ueTjy&#10;r/zjJ+XelXi6rraz+adcej3F7qzmVHl/ak9E1VuX/F5mzrFpY2dnax2lpBHb2sI4xQRKqRqo7Kqg&#10;KBi2bNmzHOW/85CeVNU1fyZb6xoFs1z5n8rXttq2jpHF6srNDIvOMAAuw4n1TGn940KZzXzdZ/nD&#10;+e+n2Ojy+Ux5M8vWdyt3cX+rPIJnnSIoPSiZIZWTjPJx/c8H/wCWiP7OdI/6Fh/I49fLYJFBX65f&#10;A18dp+uMj/5xc/I+Nw/+Hi3E1o15ekfSDNTJloP5bfl/oE8dzo3lzTrG6iFI7uG2iEw+UpX1d/8A&#10;WyS5s2bNQZqDNTNmzZs2bP/W9U5s2bNmzZs2bNmPTIj+a/l6TzD+W/mLR4SwnurGb0AgBZpI1Msa&#10;UIOzOgXOU+Vv+cl9Bt/y/wDKunafYXnmPzpLZxWkmi2oZpfVt/8AR2lmlo/H1TH6qrSSTi68+P2s&#10;Mhq3/OWOpo+oW+laDo0Ip6Ol3LmSZ1J+07B3VSo+1Vo/+MeQfzN5m/Mmw/OD8v8AzJ5z8sw6FdW9&#10;0NInv7aT1raeG+b0z8as4X0kmnkVPUduWeqK9MdmzZs2bNmzZs2bNmzZxf8A5y1eQ/k/cQoaNPfW&#10;icKFi/x8gooCftD/AD5Z2YGp+4+2OzZs2bNmzZs2bNmzZs2Qf87ldvym81Ii8pJNOmRVpUsWFKAe&#10;OCvyiXj+VnlAcSn+4ewNCd97ZDkuzZs2bNmzZshP5va9f6V5JuYNLUy61rUkWj6TEjFWNxfN6XJW&#10;A+FoojJOrN8PKPITr3/OPmpT/l2/lKz8130thbQq1npjxWqwPcQkSqWcL66iWZeX+9HFGfnnQ/y0&#10;81TeafJOl6zdRmC+mRob+Ijj/pNu7QTELv8AA7xl4/8AitlwTe/l55Avr2a+vfLOlXV7cEtPdTWN&#10;tJLIWFCXdkLMSP5jgKf8pfyumLep5S0cs/2mFjbqT9ITLn/Kf8sbiFIJfKulNHECsa/U4RxDUrQh&#10;fYYgn5O/lYgIj8radGODJRLdF+Fuo2A60x9h+Un5a6eHFl5dsrcSOsrCOOnxIwdSCOlGCnj/AJC/&#10;y4toX5X/AJfaBf8A1/SNAs7S8G8cyR1Zen2OVeHT9n/KyE/mf5I84WHnfTvzN8iolzq9lamy1vR+&#10;XD69aBuagUBLP1/nb93b+n/d47/oaD8s7QNB5gN/oOrRNwudKvLOYzRsNjvErpx8G5cv8jC7VPzP&#10;1H80dGuPL/5eaTetY6iTaaj5jvI1t7WO2kISb0almkf0zIDzWN14/ArvnWPKnl2w8t+X7HQrBeNr&#10;YxCNPtVJ3Z23Lfbcs32v2sN82bNmzZs2bNmzZs5h/wA5GeTZ/NH5WailoXXUtGI1ex9OvIy2iMWC&#10;8d+TQvKEp/uzjnG3u7PzP5o07U7r9zoP5zaH+jb9paiG317Tx6MTIo6tHdQRCDn9r1nb+bOvf843&#10;eabvWPy1t9M1MsuteWJ5NF1KKQjmrWxpFUddoWSLl+08cmdVoM2bNmzZs2agzZs2bNmzZs2bNmzZ&#10;s2bP/9f1TmzZs2bNmzZs2bNTPPv/ADi95S8uaN5g/MJLSGuo6VrVxpMMz0LpYxSERKCdx6jRkv8A&#10;z+mn8uegtgCfpOcx/wCckNJm1H8mfMQt4i91ZpDewOq/FH9VuElkkU/s8YEk+Ifscsl3kHXV17yT&#10;oOshxI9/YW88rKQf3jxr6g2/lfkpyQZs2bNmzZs2bNmzZsx6ZFNW/MP8ro5JtP1XzJoqywShLi0u&#10;ry1DRyxvUCSN3qjI6/tL8LYe6RrOk6vZR3+k3kF/YzV9K5tZEmiah3o6ErXx3wdmzZs2bNmzZs2b&#10;NmzZjgLV9Ks9W0q60y8DG0vYnhmEbFG4OpU0Ybqd9jm0jS7TStKstMs14WdhDHbW6VrSOJRGo+gD&#10;BubNmzZs2bNmoM1B4Y2OKOJeEaBFqTxUACpNSaDxJx2bNmoM2bNiFzYWF1/vTbRT7U/eIr7A1p8Q&#10;PfFY4o4o1jjRUjQUVFAAAHYAY7NmzZs2bNmzZs2bNmI2zx9qflm50WPz5+X2nTvHf+SL2Hzx5PmC&#10;1cQIivPHybr6MUsVFT4ZLhJHyafll5rsrL85rfU7UxwaD+a2kxanHEu0cWr2/MXEAdvtSLKLn1P5&#10;pZ0/yc9G5s2bNmzZs2bNmzZs2bNmzZs2bNmzZ//Q9U5s2bNmzZs2bNmzHpnli2/MI/lh+d35iaJZ&#10;aPdeYdV8yXlncaZaWpC1mlie5KtsxpyvKcgrfCnLOhsn/OUGsTvewT6F5btv3bW2mTK9y5VlBZJZ&#10;Ar0YHb4eGEvnT83vOnlry3qWm/mf5QMVrqlpNZ2eq6Sy3FnJJNEYyk6u/KHly7vyb9hH+LJl/wA4&#10;3tE35K+VzG/qL6M4LUI3+tS1Xf8AlPw50zNmzZs2NkdI42d2CIgLM7GgAAqSSewwJpOs6TrFjHqG&#10;k30GoWM1RHdWsiTRNxPFuLoSpo2xwbmzZs2bMemebvy71by3aa1+Y8WpeSr7zFcr5r1aZb600pL5&#10;CiyKVt/VelJUdWkEZPH95y/ayUf8463Fld33ne7srU6HbXGpxvF5SdTFNp6mL+8khIHpfXCTIqqv&#10;D93wT4EztObNmzZs2bNmzZs2bNmOcp0fVtJ1vzT5wtNU8wXulzaTqP1WG1XUTbKsPoLJzjjBX4XJ&#10;dviH7Pw/5V/kx5j1HU/MHnPT4tYk8weVNIubK30HWpmEzyu1uWu4vrC7T+lJ6fx/5fP7DrnVc2bN&#10;mzZs2bNmzZs2bNmzZs2bNmzZs2bNmzZs2bNmzZxP89vV8qeZ/Kf5oW+9nps40fzIix+oW0y7c1JH&#10;dYm9Tiv+/ZYs5BqWiNpGl+ZfL2mMZ9W/LzUIfOfkq8QmRX0m5aGSVRyHH0YU+r3MnH7c6vnrHyb5&#10;ms/NHlbSfMFnRYNTtorkRhg5RnUF4mI/aiflG3+UuHWbNmzZs2bNmzZs2bNmzZs2bNmzZs//0fVO&#10;bNmzZs2bNmzZsx6Ht75waNdF8uf85T6nqWuNHanzJplvHodzOV4m5CxW7IhYfA8i27Ip/wCef+70&#10;5d328Ke34ZBPzx1PQNP/ACp8zPrbwpb3FjPb2scw/vLt42+rIi9TJ6oVl4/Z4+r9iPlhJ+VNj5t0&#10;n8gNCh8v2NrH5h+p/WLG0vWlW2/0m4aeshU+p8UUnqceX2244CXXf+cqvTkLeXPLZkWvALNOOQ36&#10;Vn/42xqeav8AnKRVb1PJmiMT9kpegAV2FQZzWh3zHzV/zlKCgHkvRW5A8j9cAoe3/HxiUnnf/nJ9&#10;OVPy+02UGgQx6hFsS1KnlPuMUg/MH/nI4yRpL+WttUsFkP6RhUbmleQd6DJ1+XfmHzzrOn3Mvm7y&#10;4PLtzFJxt41uFuBKu9WovxJx6fF9v7S5Gf8AnIjzXNpfkdPL9jNFFrHnC5TQ7QzOqiOO7Pp3ErBv&#10;91pE3plx/dtMj4VflcNE8ifmbrH5a2N1XRtQtLbWvLVuXEpjKo1vexNJXkZZHh+sKlOPp+rJnac2&#10;bNmzZj0zkHlPT/zL8mX/AJtjt/K0Oq2eta/f6zaXKajDbnhdMqoHSRSQeMYZv9bDn8s/K/nC281e&#10;bPN3mmK2sbzzG9nFb6VaSeusFvYRPHGXmIXnI/P9n/m2Po2bNmzZs2bNmzZs2bNmziPlVvI+kedf&#10;PUvmiwVb661cyWlxd2Mk3K3kjAXg5hYKrMJP2/3i/Fgr8p4bSf8AMrzLqvlLTZNJ8hSWsMDRNAba&#10;3u9UWUs11axME4xrCfSfii824/5OdkzZs2bNmzZs2bNmzZs2bNmzZs2bNmzZs2QH81vzC1XytBpG&#10;l6BZxah5q8yXJstGtrgsIFZQDJNMVo3px8kqOS/b5cuK4Q6zYf8AOQPl3TJtbsvMNj5ruLdTPceX&#10;H01bYOgoXjtZoX9V3C8vT5/bb/gM6hpN9Jf6ZZ30ltLZvdQRTSWk44ywtIgcxyL2kSvFx/NgzNmz&#10;Zsjvn/ynb+bvJeseXZigGp2rxQySVKJNTlBKQvX0pQklP8jPLuja9cWej+SvP2rQ873yfey+TPOs&#10;DglzYOGSFpUrxYQxyvG3qf3lwqZ1X/nHCW68vXnm38sL6R5JPK9/6+lySNu+n3tXjKJ+ytQJ23+1&#10;d52/NmzZs2bNmzZs2bNmzZs2bNmzZs2f/9L1TmzZs2bNmzZs2bNkU/ML8ufLvnzRBpmsRsrxN6tj&#10;fx0W4tphSjxt+z0+IfZfICn5ff8AORel8LXSPzGtL7T4qLHJqVjG0/Cv7T8JnkZR/NL8X+Tilp+R&#10;eta/5isde/M3zH/iR9NcvZaLDAsOnqwoeTx/ZctQeovprz/b552RVVaAACgoPll5s2agzUzHoTnL&#10;vMX5a3XnD82YNT80WNteeS9F04rpFpKyyCa/uJFM0kkRH2VjjC8W+Fv3Lf6gT8wfymisW0nzV+XG&#10;i2lr5w0G8hmijjCwLd2ZVobi1ckrGA8Un22/ecFZUb4s60prTv4/qx2bNmzZs2agzZs2bNmzZs2b&#10;NmzZs2bNmzZs2bNmzZs2bNmzZs2bNmzZs2bNmzZs2Y9DnLPzhkm0TzL5I89ywevovlu7u4dZdF5S&#10;QQalALb6zsCfSgbeZV+Jvhw983/m75G8t+UpfMr6nb31t6XqWNvazRySXbMwRFhox5Vc/Ew/ul+J&#10;8PYbnW9T8qx3MEX6F1q9s1kSG5UT/VLiWPlxkC8BJ6LtQ/zcc5TL5O/5ysWeT0fP2ktAWPpl7KJW&#10;A7fCLVv+Jtmn8r/85ZUjEPnPQtqc2NsATtvUfVHH3cctfLX/ADliH+PzdoHAAgEW5qTx2r/ou2+P&#10;Xy9/zleiFj5q8vvIGqqGBghHgxFryp8vizNp/wDzlozrGuqeVwqgVn43BDb77ejX/hcmH5cr+con&#10;uv8AlYD6ObYIv1P9GCb1jJX4jIWIj4cf5Vzh351fo7yJ51842up2rt5V/MrRjKhgiRvT1mzr6L0L&#10;KW4zfvpPs/HdJ/vvFfyG0L819b/MLy55x1fSptM03StJfSNU1G6rDLqUaLKLdjG4WWV152qtIwZG&#10;+q8/V5/BnqfNmzZs2bNmzZs2bNmzZs2bNmzZs2f/0/VObNmzZs2bNmzZs2amambNmzZs2bNmzUHh&#10;mzZs2bNmzZs2bNmzZs2bNmzZs2bNmzZs2bNmzZs2bNmzZs2bNmzZs2bNmzZs2bNmxk0MU0TxSosk&#10;UilJI3AZWVhQqQeoIyO2P5a/l9YagmoWXlrTLa9jNYp4bSFGUh+YKkKOLcxyqv7XxZJaDwzUHhmz&#10;ZsxAPUZsRnsrO4khkngjmkt25wPIis0b9OSEj4W91xagzZs2bNmzZs2bNmzZs2bNmzZs2bNmz//U&#10;9U5s2bNmzZs2bNmzZs2bNmzZs2bNmzZs2bNmzZs2bNmzZs2bNmzZs2bNmzZs2bNmzZs2bNmzZs2b&#10;NmzZs2bNmzZs2bNmzZs2agzZs2bNmzZs2bNmzZs2bNmzZs2bNmzZs2bNmzZs2f/V9U5s2bNmzZs2&#10;bNmzZs2bNmzZs2bNmzZs2bNmzZs2bNmzZs2bNmzZs2bNmzZs2bNmzZs2bNmzZs2bNmzZs2bNmzZs&#10;2bNmzZs2bNmzZs2bNmzZs2bNmzZs2bNmzZs2bNmzZs2bNmzZ/9b1TmzZs2bNmPTNvtmzZs2bNmzZ&#10;s2bNmzZs2bNmzZs2bNmzZs2bNmzZs2bNlCv+39GXmzZs2bNmzZs2bNmzZs2bNmzZs2bNmzZs2bNm&#10;zZs2bNmzZs2bNmzZs2bNmzZs2bNmzZs2bNmzZs2bNmzZ/9lQSwECLQAUAAYACAAAACEAihU/mAwB&#10;AAAVAgAAEwAAAAAAAAAAAAAAAAAAAAAAW0NvbnRlbnRfVHlwZXNdLnhtbFBLAQItABQABgAIAAAA&#10;IQA4/SH/1gAAAJQBAAALAAAAAAAAAAAAAAAAAD0BAABfcmVscy8ucmVsc1BLAQItABQABgAIAAAA&#10;IQCZeLb7XwQAAHsMAAAOAAAAAAAAAAAAAAAAADwCAABkcnMvZTJvRG9jLnhtbFBLAQItABQABgAI&#10;AAAAIQBYYLMbugAAACIBAAAZAAAAAAAAAAAAAAAAAMcGAABkcnMvX3JlbHMvZTJvRG9jLnhtbC5y&#10;ZWxzUEsBAi0AFAAGAAgAAAAhAJzr3SfhAAAACgEAAA8AAAAAAAAAAAAAAAAAuAcAAGRycy9kb3du&#10;cmV2LnhtbFBLAQItAAoAAAAAAAAAIQDqUK3kn+EAAJ/hAAAVAAAAAAAAAAAAAAAAAMYIAABkcnMv&#10;bWVkaWEvaW1hZ2UxLmpwZWdQSwUGAAAAAAYABgB9AQAAmOoAAAAA&#10;">
                <v:shape id="Picture 353" o:spid="_x0000_s1408" type="#_x0000_t75" style="position:absolute;left:4180;top:3424;width:6598;height:180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W79yLHAAAA3gAAAA8AAABkcnMvZG93bnJldi54bWxEj0FrwkAUhO9C/8PyCt6aXUVFUlcphaJQ&#10;FUx6aG+v2dckNPs2ZLcm/ntXKHgcZuYbZrUZbCPO1PnasYZJokAQF87UXGr4yN+eliB8QDbYOCYN&#10;F/KwWT+MVpga1/OJzlkoRYSwT1FDFUKbSumLiiz6xLXE0ftxncUQZVdK02Ef4baRU6UW0mLNcaHC&#10;ll4rKn6zP6vB5dlRbff9e16035MD2f3nl/Najx+Hl2cQgYZwD/+3d0bDQs3mU7jdiVdArq8AAAD/&#10;/wMAUEsBAi0AFAAGAAgAAAAhAASrOV4AAQAA5gEAABMAAAAAAAAAAAAAAAAAAAAAAFtDb250ZW50&#10;X1R5cGVzXS54bWxQSwECLQAUAAYACAAAACEACMMYpNQAAACTAQAACwAAAAAAAAAAAAAAAAAxAQAA&#10;X3JlbHMvLnJlbHNQSwECLQAUAAYACAAAACEAMy8FnkEAAAA5AAAAEgAAAAAAAAAAAAAAAAAuAgAA&#10;ZHJzL3BpY3R1cmV4bWwueG1sUEsBAi0AFAAGAAgAAAAhAEW79yLHAAAA3gAAAA8AAAAAAAAAAAAA&#10;AAAAnwIAAGRycy9kb3ducmV2LnhtbFBLBQYAAAAABAAEAPcAAACTAwAAAAA=&#10;">
                  <v:imagedata r:id="rId76" o:title=""/>
                </v:shape>
                <v:shape id="Text Box 354" o:spid="_x0000_s1409" type="#_x0000_t202" style="position:absolute;left:5018;top:5057;width:486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TZfesYA&#10;AADeAAAADwAAAGRycy9kb3ducmV2LnhtbESPS2vDMBCE74X8B7GB3hqpbWpSx0ooCYGeGvIq5LZY&#10;6we1VsZSYvffV4FCjsPMfMNky8E24kqdrx1reJ4oEMS5MzWXGo6HzdMMhA/IBhvHpOGXPCwXo4cM&#10;U+N63tF1H0oRIexT1FCF0KZS+rwii37iWuLoFa6zGKLsSmk67CPcNvJFqURarDkuVNjSqqL8Z3+x&#10;Gk5fxfl7qrbl2r61vRuUZPsutX4cDx9zEIGGcA//tz+NhkRNk1e43YlXQC7+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VTZfesYAAADeAAAADwAAAAAAAAAAAAAAAACYAgAAZHJz&#10;L2Rvd25yZXYueG1sUEsFBgAAAAAEAAQA9QAAAIsDAAAAAA==&#10;" filled="f" stroked="f">
                  <v:textbox>
                    <w:txbxContent>
                      <w:p w:rsidR="00EA6235" w:rsidRPr="00D0672B" w:rsidRDefault="00EA6235" w:rsidP="00CD2017">
                        <w:pPr>
                          <w:rPr>
                            <w:rFonts w:ascii="VNI-Times" w:hAnsi="VNI-Times"/>
                            <w:i/>
                          </w:rPr>
                        </w:pPr>
                        <w:r>
                          <w:rPr>
                            <w:rFonts w:ascii="VNI-Times" w:hAnsi="VNI-Times"/>
                            <w:i/>
                          </w:rPr>
                          <w:t>Hình 2.58: Vò trí vaø bòt ñöôøng oáng thoaùt nöôùc</w:t>
                        </w:r>
                      </w:p>
                    </w:txbxContent>
                  </v:textbox>
                </v:shape>
                <w10:wrap type="square"/>
              </v:group>
            </w:pict>
          </mc:Fallback>
        </mc:AlternateContent>
      </w:r>
      <w:proofErr w:type="gramStart"/>
      <w:r w:rsidRPr="00CD2017">
        <w:rPr>
          <w:sz w:val="26"/>
          <w:szCs w:val="26"/>
        </w:rPr>
        <w:t>Sau khi đã chuẩn bị xong, luồn bó ống qua lỗ trên tường rồi gài dàn lạnh vào đúng vị trí, ngập hết lẫy gài.</w:t>
      </w:r>
      <w:proofErr w:type="gramEnd"/>
    </w:p>
    <w:p w:rsidR="00CD2017" w:rsidRPr="00CD2017" w:rsidRDefault="00CD2017" w:rsidP="007D6FE2">
      <w:pPr>
        <w:tabs>
          <w:tab w:val="left" w:pos="90"/>
        </w:tabs>
        <w:ind w:firstLine="720"/>
        <w:jc w:val="both"/>
        <w:rPr>
          <w:b/>
          <w:bCs/>
          <w:sz w:val="26"/>
          <w:szCs w:val="26"/>
        </w:rPr>
      </w:pPr>
      <w:r w:rsidRPr="00CD2017">
        <w:rPr>
          <w:sz w:val="26"/>
          <w:szCs w:val="26"/>
        </w:rPr>
        <w:t xml:space="preserve">Điều đặc biệt cần lưu ý là khi đưa ống qua tường rất </w:t>
      </w:r>
      <w:r w:rsidRPr="00CD2017">
        <w:rPr>
          <w:rFonts w:ascii="VNI-Times" w:hAnsi="VNI-Times"/>
          <w:sz w:val="26"/>
          <w:szCs w:val="26"/>
        </w:rPr>
        <w:t>ñeå</w:t>
      </w:r>
      <w:r w:rsidRPr="00CD2017">
        <w:rPr>
          <w:sz w:val="26"/>
          <w:szCs w:val="26"/>
        </w:rPr>
        <w:t xml:space="preserve"> bụi cát của lỗ đục trên tường rơi vào hoặc lắp </w:t>
      </w:r>
      <w:proofErr w:type="gramStart"/>
      <w:r w:rsidRPr="00CD2017">
        <w:rPr>
          <w:sz w:val="26"/>
          <w:szCs w:val="26"/>
        </w:rPr>
        <w:t>đặt  khi</w:t>
      </w:r>
      <w:proofErr w:type="gramEnd"/>
      <w:r w:rsidRPr="00CD2017">
        <w:rPr>
          <w:sz w:val="26"/>
          <w:szCs w:val="26"/>
        </w:rPr>
        <w:t xml:space="preserve"> có </w:t>
      </w:r>
      <w:r w:rsidRPr="00CD2017">
        <w:rPr>
          <w:sz w:val="26"/>
          <w:szCs w:val="26"/>
        </w:rPr>
        <w:lastRenderedPageBreak/>
        <w:t xml:space="preserve">mưa gió, ẩm, nước mưa lọt vào trong ống. Để đề phòng ẩm và bụi bẩn phải dùng băng dính bịt kín đầu ống. Cũng có thể dùng nắp nhựa vặn chặt vào </w:t>
      </w:r>
      <w:proofErr w:type="gramStart"/>
      <w:r w:rsidRPr="00CD2017">
        <w:rPr>
          <w:sz w:val="26"/>
          <w:szCs w:val="26"/>
        </w:rPr>
        <w:t>đai</w:t>
      </w:r>
      <w:proofErr w:type="gramEnd"/>
      <w:r w:rsidRPr="00CD2017">
        <w:rPr>
          <w:sz w:val="26"/>
          <w:szCs w:val="26"/>
        </w:rPr>
        <w:t xml:space="preserve"> ốc loe bịt kín đầu ống </w:t>
      </w:r>
    </w:p>
    <w:p w:rsidR="00CD2017" w:rsidRPr="00CD2017" w:rsidRDefault="00CD2017" w:rsidP="007D6FE2">
      <w:pPr>
        <w:tabs>
          <w:tab w:val="left" w:pos="90"/>
        </w:tabs>
        <w:ind w:firstLine="720"/>
        <w:jc w:val="both"/>
        <w:rPr>
          <w:b/>
          <w:bCs/>
          <w:sz w:val="26"/>
          <w:szCs w:val="26"/>
        </w:rPr>
      </w:pPr>
      <w:r w:rsidRPr="00CD2017">
        <w:rPr>
          <w:b/>
          <w:bCs/>
          <w:noProof/>
          <w:sz w:val="26"/>
          <w:szCs w:val="26"/>
        </w:rPr>
        <mc:AlternateContent>
          <mc:Choice Requires="wpg">
            <w:drawing>
              <wp:anchor distT="0" distB="0" distL="114300" distR="114300" simplePos="0" relativeHeight="251947008" behindDoc="0" locked="0" layoutInCell="1" allowOverlap="1" wp14:anchorId="01BF0718" wp14:editId="187FDF11">
                <wp:simplePos x="0" y="0"/>
                <wp:positionH relativeFrom="column">
                  <wp:posOffset>457200</wp:posOffset>
                </wp:positionH>
                <wp:positionV relativeFrom="paragraph">
                  <wp:posOffset>93980</wp:posOffset>
                </wp:positionV>
                <wp:extent cx="5227320" cy="1825625"/>
                <wp:effectExtent l="0" t="0" r="1905" b="4445"/>
                <wp:wrapSquare wrapText="bothSides"/>
                <wp:docPr id="16412" name="Group 164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227320" cy="1825625"/>
                          <a:chOff x="2138" y="6322"/>
                          <a:chExt cx="8232" cy="2875"/>
                        </a:xfrm>
                      </wpg:grpSpPr>
                      <pic:pic xmlns:pic="http://schemas.openxmlformats.org/drawingml/2006/picture">
                        <pic:nvPicPr>
                          <pic:cNvPr id="16413" name="Picture 356"/>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2138" y="6322"/>
                            <a:ext cx="8232" cy="25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6414" name="Text Box 357"/>
                        <wps:cNvSpPr txBox="1">
                          <a:spLocks noChangeArrowheads="1"/>
                        </wps:cNvSpPr>
                        <wps:spPr bwMode="auto">
                          <a:xfrm>
                            <a:off x="3758" y="8657"/>
                            <a:ext cx="396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37046" w:rsidRPr="00D0672B" w:rsidRDefault="00837046" w:rsidP="00CD2017">
                              <w:pPr>
                                <w:rPr>
                                  <w:rFonts w:ascii="VNI-Times" w:hAnsi="VNI-Times"/>
                                  <w:i/>
                                  <w:sz w:val="22"/>
                                  <w:szCs w:val="22"/>
                                </w:rPr>
                              </w:pPr>
                              <w:r>
                                <w:rPr>
                                  <w:rFonts w:ascii="VNI-Times" w:hAnsi="VNI-Times"/>
                                  <w:i/>
                                  <w:sz w:val="22"/>
                                  <w:szCs w:val="22"/>
                                </w:rPr>
                                <w:t>Hình 2.59: Ñöa ñöôøng oáng qua loå töôøng</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6412" o:spid="_x0000_s1410" style="position:absolute;left:0;text-align:left;margin-left:36pt;margin-top:7.4pt;width:411.6pt;height:143.75pt;z-index:251947008" coordorigin="2138,6322" coordsize="8232,2875"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8l75hSBAAAewwAAA4AAABkcnMvZTJvRG9jLnhtbOxX227bOBB9X2D/&#10;gdC7YkmWrAviFIkvQYHsNmi7H0BLlEVUIrUkHTu72H/fGVKK7SRog/S1BuyQHHI4c+bMDHP54dC1&#10;5IEpzaWYe+FF4BEmSllxsZ17f31d+5lHtKGioq0UbO49Mu19uPr9t8t9X7BINrKtmCKgROhi38+9&#10;xpi+mEx02bCO6gvZMwHCWqqOGpiq7aRSdA/au3YSBcFsspeq6pUsmdawunRC78rqr2tWmk91rZkh&#10;7dwD24z9VfZ3g7+Tq0tabBXtG14OZtB3WNFRLuDSJ1VLaijZKf5CVcdLJbWszUUpu4msa14y6wN4&#10;EwbPvLlVctdbX7bFfts/wQTQPsPp3WrLPx/uFeEVxG4Wh5FHBO0gTPZm4pYAon2/LWDnreq/9PfK&#10;+QnDO1l+0yCePJfjfOs2k83+D1mBSroz0kJ0qFWHKsB5crCReHyKBDsYUsJiEkXpNIKAlSALsyiZ&#10;RYmLVdlAQPFcFE6BWyCeTaNolK2G81k0BV/wcJSl9uSEFu5ia+xg3NVlz8sCvgO0MHoB7Y8pCKfM&#10;TjFvUNK9SUdH1bdd7wMLemr4hrfcPFpGA0ZolHi45yVijZPzKE3HKMEOvJhMkxkCMO505yj6ZSNE&#10;hFw0VGzZte4hIQBQUDAuKSX3DaOVxmWM5bkWOz2zZdPyfs3bFkOI48FryKlnnHwFOMf3pSx3HRPG&#10;JbBiLQAghW54rz2iCtZtGPBRfaxCyxfgxJ02eB2ywybVv1F2HQR5dOMvkmDhx0G68q/zOPXTYJXG&#10;QZyFi3DxH54O42KnGcBA22XPB1th9YW1r2bQUGtcbtocJw/UVhJEyho0/rUmwhJCgrZqVX4GsGEf&#10;jI1ipmxwWANywzpsfhJYmI/IYgw0ZNoPk+eVJBhT6CQFkvA8BYAaSptbJjuCA8AaLLVY0wfww/k2&#10;bkGrhcSIW19acbYATriV16KUB/kqW2WxH0ezFURpufSv14vYn63DNFlOl4vFMhyj1PCqYgKv+fkg&#10;Wcxly6uRp1ptN4tWueCt7cdyHSJw3DZBshzNGAOLyo7Ey8MoDm6i3F/PstSP13Hi52mQ+UGY3+Sz&#10;IM7j5frcpTsu2M+7RPZzL0+gCH7ft8B+XvpGi44baLQt7+Ze9rSJFpj6K1HZ0BrKWzc+gQLNP0Lh&#10;OO+4PpIUpDiELzYKaON6rAkwe1ueYRN/rQF+aWjPwGVUe14D47EGfsXY3MgDFMEU/R62Yp8i5gAC&#10;rGsWNNeuvlP5To46PW9KwWmauD6UzZwFji7YxabACNeFktg+NQC+sfuN6fUrA39l4HszEAmLHHVs&#10;NYfNwb7k8umYCBtZPUIeKAk1HpgI73QYNFL945E9vHnnnv57R/Hl0n4UkKp5GANPibGTOEnxAaZO&#10;JZtTCRUlqJp7xiNuuDDuYb3rFd82cJNLPCGv4elXc9tX0GRnFZQNnEC1sCP7wrWFZniN4xP6dG53&#10;Hf9nuPofAAD//wMAUEsDBBQABgAIAAAAIQBYYLMbugAAACIBAAAZAAAAZHJzL19yZWxzL2Uyb0Rv&#10;Yy54bWwucmVsc4SPywrCMBBF94L/EGZv07oQkaZuRHAr9QOGZJpGmwdJFPv3BtwoCC7nXu45TLt/&#10;2ok9KCbjnYCmqoGRk14ZpwVc+uNqCyxldAon70jATAn23XLRnmnCXEZpNCGxQnFJwJhz2HGe5EgW&#10;U+UDudIMPlrM5YyaB5Q31MTXdb3h8ZMB3ReTnZSAeFINsH4Oxfyf7YfBSDp4ebfk8g8FN7a4CxCj&#10;pizAkjL4DpvqGkgD71r+9Vn3AgAA//8DAFBLAwQUAAYACAAAACEAr+GLfeAAAAAJAQAADwAAAGRy&#10;cy9kb3ducmV2LnhtbEyPTU/DMAyG70j8h8hI3Fj6wWArTadpAk4TEhsS2i1rvLZa41RN1nb/HnOC&#10;o/1ar58nX022FQP2vnGkIJ5FIJBKZxqqFHzt3x4WIHzQZHTrCBVc0cOquL3JdWbcSJ847EIluIR8&#10;phXUIXSZlL6s0Wo/cx0SZyfXWx147Ctpej1yuW1lEkVP0uqG+EOtO9zUWJ53F6vgfdTjOo1fh+35&#10;tLke9vOP722MSt3fTesXEAGn8HcMv/iMDgUzHd2FjBetgueEVQLvH9mA88VynoA4KkijJAVZ5PK/&#10;QfEDAAD//wMAUEsDBAoAAAAAAAAAIQBK5ce/UQ4BAFEOAQAVAAAAZHJzL21lZGlhL2ltYWdlMS5q&#10;cGVn/9j/4AAQSkZJRgABAgEAyADIAAD/4QxURXhpZgAATU0AKgAAAAgABwESAAMAAAABAAEAAAEa&#10;AAUAAAABAAAAYgEbAAUAAAABAAAAagEoAAMAAAABAAIAAAExAAIAAAAbAAAAcgEyAAIAAAAUAAAA&#10;jYdpAAQAAAABAAAApAAAANAAAADIAAAAAQAAAMgAAAABQWRvYmUgUGhvdG9zaG9wIENTIFdpbmRv&#10;d3MAMjAwNzoxMjowNCAxOToyMzo1NwAAAAAAA6ABAAMAAAAB//8AAKACAAQAAAABAAAEeKADAAQA&#10;AAABAAABXAAAAAAAAAAGAQMAAwAAAAEABgAAARoABQAAAAEAAAEeARsABQAAAAEAAAEmASgAAwAA&#10;AAEAAgAAAgEABAAAAAEAAAEuAgIABAAAAAEAAAseAAAAAAAAAEgAAAABAAAASAAAAAH/2P/gABBK&#10;RklGAAECAQBIAEgAAP/tAAxBZG9iZV9DTQAB/+4ADkFkb2JlAGSAAAAAAf/bAIQADAgICAkIDAkJ&#10;DBELCgsRFQ8MDA8VGBMTFRMTGBEMDAwMDAwRDAwMDAwMDAwMDAwMDAwMDAwMDAwMDAwMDAwMDAEN&#10;CwsNDg0QDg4QFA4ODhQUDg4ODhQRDAwMDAwREQwMDAwMDBEMDAwMDAwMDAwMDAwMDAwMDAwMDAwM&#10;DAwMDAwM/8AAEQgAMQCgAwEiAAIRAQMRAf/dAAQACv/EAT8AAAEFAQEBAQEBAAAAAAAAAAMAAQIE&#10;BQYHCAkKCwEAAQUBAQEBAQEAAAAAAAAAAQACAwQFBgcICQoLEAABBAEDAgQCBQcGCAUDDDMBAAIR&#10;AwQhEjEFQVFhEyJxgTIGFJGhsUIjJBVSwWIzNHKC0UMHJZJT8OHxY3M1FqKygyZEk1RkRcKjdDYX&#10;0lXiZfKzhMPTdePzRieUpIW0lcTU5PSltcXV5fVWZnaGlqa2xtbm9jdHV2d3h5ent8fX5/cRAAIC&#10;AQIEBAMEBQYHBwYFNQEAAhEDITESBEFRYXEiEwUygZEUobFCI8FS0fAzJGLhcoKSQ1MVY3M08SUG&#10;FqKygwcmNcLSRJNUoxdkRVU2dGXi8rOEw9N14/NGlKSFtJXE1OT0pbXF1eX1VmZ2hpamtsbW5vYn&#10;N0dXZ3eHl6e3x//aAAwDAQACEQMRAD8A9SqqqoqZTSxtVVTQyutgDWta0bWMYxvtaxrUA9Qx3H9H&#10;NoDi0lsRua51Vjdfz2WM9P8A43+pb6dpYIbnVudSMa4j1riHw0t2vtc+tzXPts9npXf5lX8xXSxm&#10;FmpTsnJoFbbS8bHlrWnmS8tZXx+857EVYDfVu+zenjW2F91NnrRWawxr/Vdd6xut9uzft2etZ+m9&#10;n6X7XkreJAEnQDkpKXTAAAAAADgBMx7LGNsrcHseA5rmmQQdWua4LMv6jacl+LuYwkvb6cH1GtA/&#10;n9+/+V6383/Ms/nfX/RpKdC3IrqeGvkN2PsL+wDCwO3f9uKbntbyeOfLSfcs2z3C1u43E0OJoh0P&#10;lrByP9J/J/SfpUfNYx+Pe2x21tjHtc+J2tLdjztH0tv7iSm217HFwaQSww4DsYDtf7LlJAxy8vv3&#10;MDP0mhH5w2V++fzv9H/YQ+pZduLQ19QaS50S7gQ1zw36TPfa5vo177K2epZ/YSU20lnt6qDXWxjP&#10;XzLASyqrgtDnVsynvd7aMW3Z6ldj/p/9p/tNiwMz6ydXyW2WdOuxqqMSx9WY+ui7Oe19bmNtbWKX&#10;Y1bcetvr+pdlfZrbdn6vR6fpZFyU9ekueZ9assy09Gy320M/X6KX0PtpthjvRbVZfS/MqdXZ6leV&#10;i+pW/wD431a6buD9ZejZ+UcGq815zQHHDyK7Me+CN25uPlsptsbt/Prakp1FUPU8c2PrqD7HVPNd&#10;kNIAcAHOG523f9NjfZ/hP+JyPRq5nVrMbMdU7066q9k+oQC/eWt9j3WM273P9On9Faz1aLfXsx/5&#10;xU31ZtOVmtGLc9l2QbWvY2stcx1eNV9Ld+82z+eY9/6H/uP6GHmJTsuz8VmM7JssDKmfTcTxMf8A&#10;Vb2bP9J/g1YXM5FWZbiW1Mwsg3WtIBcGtG47nau9dzv/AII/nf0nUMqzpklKSSSSU//Q9RyDcKLD&#10;QJt2nYNOY0+ltb/nKp02+2119b3PsZXsE2tLH7yN1g2OZU70dvpOZ7P5z1q9/wCjV9YQy+pvyn5d&#10;bcesB92PtJe4vrqsdVQ5/pD+c9UWO2e/Z63of0i9JTkV5OT9VsrIvxsV7/qyX3WZGNSRYcItsdW/&#10;LxK/0dn2O+1tlmZ0+ut9eD/S8a30vWoU8/OzPrQ2+vGbZT9WqNwy8hpaH5haPfjYz/Vr/wAkt/7W&#10;ZdFu/NZ+q4n6P1bVlvu6l9ZcuzHovDfq8bzjZl+NNf2kW27n4mHbGVbdXS6x7s/Nrdj42VV+rVfo&#10;P1rI087Czvqqy9+K6zI+rVzXHKoADn4TnfSycetlbnfsr/uXiY9f6n78rE/wlSSnpMe2zGrOKzDO&#10;zFArrGOGNr2taDW2qt9lfpbWez0voV/6RWXu34znPa5m5hLmGNwkfR9pezcquNTdkMOWzNOzKi1n&#10;2b031bS1ordXbbVa63czb+l+g/8A0auVMcytrHPda5oANj43OP7zvTbWz/MYkpx+q5lPTsM5eWDX&#10;h2MNL8hlZe6oPadmRlGs72UNczY/Z/hbq/U9Kv8ASK3Z1LCaxm3fc2WN3VVusYfULK2j1Wg0fStr&#10;/wAIrz2MexzHtDmOBa5rhIIOha4Fea/WDqf/ADUzL+k1bL2ODMjpdlxse7pzJppY+x22+r9nsyd9&#10;eLV+itr/AKPbvx763pKe7/aeJR1hvSmC2/KyQb7dgDmUMawVsfkPlvpMvdTsp/nLLLf+DS671jE6&#10;PgfacmxlZte2ij1Nxa62zStpbWH2O/Osfsb/ADbEL6uYXTsTC/U7jl2ZMZGRmv1fkOsEtynO/Oqs&#10;aP1f0/0Pp/zS1YEz3SU83X1K+/GtwukYWe+3J9tvVrqhjBr7QK35xb1F2NkX/ZmO9SumjEfVsqrx&#10;aPTpRK3ZDH3dNvtbQ632jFpofa41NYzG9Wi536BlFtbat/q4vp4t9noPttW3ddaxzWVVGx7tZJ2s&#10;AH+ksh3/AEGWPVW+zKbfRdZQ5oqcRY6qbQa7BshrWtbdvbd9nsf+h/m0lNfpfTsbJxH2ZbH5Dn3P&#10;c05Ra+1mwNw9u+r21O2Y3v8AS/69+m9VadGLjYwIx6mVB2rtoAk/yv3lUxqssm9rB9lx7LnWMJg2&#10;bXBrrNrPcyr1Mg3WbrP+2fz1oJKWLWu+kAe2vgVm5VORgYtz8El1Da3kY8ia4adrsNzva1rf+41n&#10;6H/Qvo9P07NJZGZn5r7crHYyn0a3+jDxbueHV02c1tb+dkOZ+h9X/A1f0m/0aUpDiY78t73uvD2/&#10;Z2FotrbYWuL8htjmuu/S7HbG/o7FKh92NYcejMrx6PRqtZVmb73tL/UDtt1uTTd6X6L/AAnqf4T9&#10;J/g68vKoeyt+ZTRhuY1m212VW/Jc6pnqvrqotvuqZSzY7d/hMb9Nbf8AzfoWdQ6arpuJWJez7RaQ&#10;Guuuh73BvEucPb+d+jr2Ve96SkmI978drrLa73mZtpbtYdT9Fhsv+j/xqMo1111sDK2hjBw1ogD5&#10;BSSU/wD/0fVVW/Z+KNGMDAXOeQ3QF1jnW2Oc3+XZbY//AK5b/prvUspJKa7On4TMavEZQxuPU5rq&#10;6mtDWtdW9t9bmsZta3ZcxtqOnSSUwqqrprZVUxtdVbQxjGANa1rRtaxjW+1rWtU0kklNLq13U6sS&#10;OlUNyMu1wrYbHBtVQd9LKyPc2yyqn/Q0fprfof8AC14/TumUdMdkY+YKr78xrh1HMzXNDswu+g9r&#10;dtm/HbXZZjvwn+n9l/R1Vssp/T29Kq3UKnPxw+tu+2h7bqwIklh3OYyfzravUp/64kpxOgYmX03P&#10;dh4u7M6MB6dVrzssxHDdkfY9lwZZldP2W1fYbN+Rfi7/AEffj/pa+kQK6XsyrrAR6VrWHb33t3Me&#10;7+1X6P8A22jpKUkkkkpSSSSSlKrZ07EsfZYaw19p3WOH5ztradzx9F/6Jjavd/gv0X81bbvtJJKQ&#10;Ow8Z+M/FsYLKbQW2Nfru3fT3/vbkdJJJSkkkklP/0vVUl8qpJKfqpJfKqSSn6qSXyqkkp+qkl8qp&#10;JKfqpJfKqSSn6qSXyqkkp+qkl8qpJKfqpJfKqSSn6qSXyqkkp+qkl8qpJKf/2f/tEGpQaG90b3No&#10;b3AgMy4wADhCSU0EBAAAAAAABxwCAAACAAIAOEJJTQQlAAAAAAAQRgzyiSa4VtqwnAGhsKeQdzhC&#10;SU0D7QAAAAAAEADIAAAAAQABAMgAAAABAAE4QklNBCYAAAAAAA4AAAAAAAAAAAAAP4AAADhCSU0E&#10;DQAAAAAABAAAAHg4QklNBBkAAAAAAAQAAAAeOEJJTQPzAAAAAAAJAAAAAAAAAAABADhCSU0ECgAA&#10;AAAAAQAAOEJJTScQAAAAAAAKAAEAAAAAAAAAAjhCSU0D9AAAAAAAEgA1AAAAAQAtAAAABgAAAAAA&#10;AThCSU0D9wAAAAAAHAAA/////////////////////////////wPoAAA4QklNBAgAAAAAABAAAAAB&#10;AAACQAAAAkAAAAAAOEJJTQQeAAAAAAAEAAAAADhCSU0EGgAAAAADOQAAAAYAAAAAAAAAAAAAAVwA&#10;AAR4AAAAAgAyADEAAAABAAAAAAAAAAAAAAAAAAAAAAAAAAEAAAAAAAAAAAAABHgAAAFcAAAAAAAA&#10;AAAAAAAAAAAAAAEAAAAAAAAAAAAAAAAAAAAAAAAAEAAAAAEAAAAAAABudWxsAAAAAgAAAAZib3Vu&#10;ZHNPYmpjAAAAAQAAAAAAAFJjdDEAAAAEAAAAAFRvcCBsb25nAAAAAAAAAABMZWZ0bG9uZwAAAAAA&#10;AAAAQnRvbWxvbmcAAAFcAAAAAFJnaHRsb25nAAAEeAAAAAZzbGljZXNWbExzAAAAAU9iamMAAAAB&#10;AAAAAAAFc2xpY2UAAAASAAAAB3NsaWNlSURsb25nAAAAAAAAAAdncm91cElEbG9uZwAAAAAAAAAG&#10;b3JpZ2luZW51bQAAAAxFU2xpY2VPcmlnaW4AAAANYXV0b0dlbmVyYXRlZAAAAABUeXBlZW51bQAA&#10;AApFU2xpY2VUeXBlAAAAAEltZyAAAAAGYm91bmRzT2JqYwAAAAEAAAAAAABSY3QxAAAABAAAAABU&#10;b3AgbG9uZwAAAAAAAAAATGVmdGxvbmcAAAAAAAAAAEJ0b21sb25nAAABXAAAAABSZ2h0bG9uZwAA&#10;BHgAAAADdXJsVEVYVAAAAAEAAAAAAABudWxsVEVYVAAAAAEAAAAAAABNc2dlVEVYVAAAAAEAAAAA&#10;AAZhbHRUYWdURVhUAAAAAQAAAAAADmNlbGxUZXh0SXNIVE1MYm9vbAEAAAAIY2VsbFRleHRURVhU&#10;AAAAAQAAAAAACWhvcnpBbGlnbmVudW0AAAAPRVNsaWNlSG9yekFsaWduAAAAB2RlZmF1bHQAAAAJ&#10;dmVydEFsaWduZW51bQAAAA9FU2xpY2VWZXJ0QWxpZ24AAAAHZGVmYXVsdAAAAAtiZ0NvbG9yVHlw&#10;ZWVudW0AAAARRVNsaWNlQkdDb2xvclR5cGUAAAAATm9uZQAAAAl0b3BPdXRzZXRsb25nAAAAAAAA&#10;AApsZWZ0T3V0c2V0bG9uZwAAAAAAAAAMYm90dG9tT3V0c2V0bG9uZwAAAAAAAAALcmlnaHRPdXRz&#10;ZXRsb25nAAAAAAA4QklNBCgAAAAAAAwAAAABP/AAAAAAAAA4QklNBBQAAAAAAAQAAAABOEJJTQQM&#10;AAAAAAs6AAAAAQAAAKAAAAAxAAAB4AAAW+AAAAseABgAAf/Y/+AAEEpGSUYAAQIBAEgASAAA/+0A&#10;DEFkb2JlX0NNAAH/7gAOQWRvYmUAZIAAAAAB/9sAhAAMCAgICQgMCQkMEQsKCxEVDwwMDxUYExMV&#10;ExMYEQwMDAwMDBEMDAwMDAwMDAwMDAwMDAwMDAwMDAwMDAwMDAwMAQ0LCw0ODRAODhAUDg4OFBQO&#10;Dg4OFBEMDAwMDBERDAwMDAwMEQwMDAwMDAwMDAwMDAwMDAwMDAwMDAwMDAwMDAz/wAARCAAxAKAD&#10;ASIAAhEBAxEB/90ABAAK/8QBPwAAAQUBAQEBAQEAAAAAAAAAAwABAgQFBgcICQoLAQABBQEBAQEB&#10;AQAAAAAAAAABAAIDBAUGBwgJCgsQAAEEAQMCBAIFBwYIBQMMMwEAAhEDBCESMQVBUWETInGBMgYU&#10;kaGxQiMkFVLBYjM0coLRQwclklPw4fFjczUWorKDJkSTVGRFwqN0NhfSVeJl8rOEw9N14/NGJ5Sk&#10;hbSVxNTk9KW1xdXl9VZmdoaWprbG1ub2N0dXZ3eHl6e3x9fn9xEAAgIBAgQEAwQFBgcHBgU1AQAC&#10;EQMhMRIEQVFhcSITBTKBkRShsUIjwVLR8DMkYuFygpJDUxVjczTxJQYWorKDByY1wtJEk1SjF2RF&#10;VTZ0ZeLys4TD03Xj80aUpIW0lcTU5PSltcXV5fVWZnaGlqa2xtbm9ic3R1dnd4eXp7fH/9oADAMB&#10;AAIRAxEAPwD1KqqqiplNLG1VVNDK62ANa1rRtYxjG+1rGtQD1DHcf0c2gOLSWxG5rnVWN1/PZYz0&#10;/wDjf6lvp2lghudW51IxriPWuIfDS3a+1z63Nc+2z2eld/mVfzFdLGYWalOycmgVttLxseWtaeZL&#10;y1lfH7znsRVgN9W77N6eNbYX3U2etFZrDGv9V13rG6327N+3Z61n6b2fpfteSt4kASdAOSkpdMAA&#10;AAAAOAEzHssY2ytwex4DmuaZBB1a5rgsy/qNpyX4u5jCS9vpwfUa0D+f37/5Xrfzf8yz+d9f9Gkp&#10;0Lciup4a+Q3Y+wv7AMLA7d/24pue1vJ458tJ9yzbPcLW7jcTQ4miHQ+WsHI/0n8n9J+lR81jH497&#10;bHbW2Me1z4na0t2PO0fS2/uJKbbXscXBpBLDDgOxgO1/suUkDHLy+/cwM/SaEfnDZX75/O/0f9hD&#10;6ll24tDX1BpLnRLuBDXPDfpM99rm+jXvsrZ6ln9hJTbSWe3qoNdbGM9fMsBLKquC0OdWzKe93tox&#10;bdnqV2P+n/2n+02LAzPrJ1fJbZZ067GqoxLH1Zj66Ls57X1uY21tYpdjVtx62+v6l2V9mtt2fq9H&#10;p+lkXJT16S55n1qyzLT0bLfbQz9fopfQ+2m2GO9FtVl9L8yp1dnqV5WL6lb/APjfVrpu4P1l6Nn5&#10;RwarzXnNAccPIrsx74I3bm4+Wym2xu38+tqSnUVQ9TxzY+uoPsdU812Q0gBwAc4bnbd/02N9n+E/&#10;4nI9GrmdWsxsx1TvTrqr2T6hAL95a32PdYzbvc/06f0VrPVot9ezH/nFTfVm05Wa0Ytz2XZBta9j&#10;ay1zHV41X0t37zbP55j3/of+4/oYeYlOy7PxWYzsmywMqZ9NxPEx/wBVvZs/0n+DVhczkVZluJbU&#10;zCyDda0gFwa0bjudq713O/8Agj+d/SdQyrOmSUpJJJJT/9D1HINwosNAm3adg05jT6W1v+cqnTb7&#10;bXX1vc+xlewTa0sfvI3WDY5lTvR2+k5ns/nPWr3/AKNX1hDL6m/Kfl1tx6wH3Y+0l7i+uqx1VDn+&#10;kP5z1RY7Z79nreh/SL0lORXk5P1Wysi/GxXv+rJfdZkY1JFhwi2x1b8vEr/R2fY77W2WZnT66314&#10;P9LxrfS9ahTz87M+tDb68ZtlP1ao3DLyGlofmFo9+NjP9Wv/ACS3/tZl0W781n6rifo/VtWW+7qX&#10;1ly7Mei8N+rxvONmX401/aRbbufiYdsZVt1dLrHuz82t2PjZVX6tV+g/WsjTzsLO+qrL34rrMj6t&#10;XNccqgAOfhOd9LJx62Vud+yv+5eJj1/qfvysT/CVJKekx7bMas4rMM7MUCusY4Y2va1oNbaq32V+&#10;ltZ7PS+hX/pFZe7fjOc9rmbmEuYY3CR9H2l7Nyq41N2Qw5bM07MqLWfZvTfVtLWit1dttVrrdzNv&#10;6X6D/wDRq5UxzK2sc91rmgA2Pjc4/vO9NtbP8xiSnH6rmU9Owzl5YNeHYw0vyGVl7qg9p2ZGUazv&#10;ZQ1zNj9n+Fur9T0q/wBIrdnUsJrGbd9zZY3dVW6xh9QsraPVaDR9K2v/AAivPYx7HMe0OY4FrmuE&#10;gg6FrgV5r9YOp/8ANTMv6TVsvY4MyOl2XGx7unMmmlj7Hbb6v2ezJ314tX6K2v8Ao9u/Hvrekp7v&#10;9p4lHWG9KYLb8rJBvt2AOZQxrBWx+Q+W+ky91Oyn+csst/4NLrvWMTo+B9pybGVm17aKPU3FrrbN&#10;K2ltYfY786x+xv8ANsQvq5hdOxML9TuOXZkxkZGa/V+Q6wS3Kc786qxo/V/T/Q+n/NLVgTPdJTzd&#10;fUr78a3C6RhZ77cn229WuqGMGvtArfnFvUXY2Rf9mY71K6aMR9WyqvFo9OlErdkMfd02+1tDrfaM&#10;Wmh9rjU1jMb1aLnfoGUW1tq3+ri+ni32eg+21bd11rHNZVUbHu1knawAf6SyHf8AQZY9Vb7Mpt9F&#10;1lDmipxFjqptBrsGyGta1t29t32ex/6H+bSU1+l9OxsnEfZlsfkOfc9zTlFr7WbA3D276vbU7Zje&#10;/wBL/r36b1Vp0YuNjAjHqZUHau2gCT/K/eVTGqyyb2sH2XHsudYwmDZtcGus2s9zKvUyDdZus/7Z&#10;/PWgkpYta76QB7a+BWblU5GBi3PwSXUNreRjyJrhp2uw3O9rWt/7jWfof9C+j0/Ts0lkZmfmvtys&#10;djKfRrf6MPFu54dXTZzW1v52Q5n6H1f8DV/Sb/RpSkOJjvy3ve68Pb9nYWi2ttha4vyG2Oa679Ls&#10;dsb+jsUqH3Y1hx6MyvHo9Gq1lWZvve0v9QO23W5NN3pfov8ACep/hP0n+Dry8qh7K35lNGG5jWbb&#10;XZVb8lzqmeq+uqi2+6plLNjt3+Exv01t/wDN+hZ1Dpqum4lYl7PtFpAa666HvcG8S5w9v536OvZV&#10;73pKSYj3vx2ustrveZm2lu1h1P0WGy/6P/GoyjXXXWwMraGMHDWiAPkFJJT/AP/R9VVb9n4o0YwM&#10;Bc55DdAXWOdbY5zf5dltj/8Arlv+mu9Sykkprs6fhMxq8RlDG49Tmurqa0Na11b231uaxm1rdlzG&#10;2o6dJJTCqqumtlVTG11VtDGMYA1rWtG1rGNb7Wta1TSSSU0urXdTqxI6VQ3Iy7XCthscG1VB30sr&#10;I9zbLKqf9DR+mt+h/wALXj9O6ZR0x2Rj5gqvvzGuHUczNc0OzC76D2t22b8dtdlmO/Cf6f2X9HVW&#10;yyn9Pb0qrdQqc/HD6277aHturAiSWHc5jJ/Otq9Sn/riSnE6BiZfTc92Hi7szowHp1WvOyzEcN2R&#10;9j2XBlmV0/ZbV9hs35F+Lv8AR9+P+lr6RArpezKusBHpWtYdvfe3cx7v7Vfo/wDbaOkpSSSSSlJJ&#10;JJKUqtnTsSx9lhrDX2ndY4fnO2tp3PH0X/omNq93+C/RfzVtu+0kkpA7Dxn4z8WxgsptBbY1+u7d&#10;9Pf+9uR0kklKSSSSU//S9VSXyqkkp+qkl8qpJKfqpJfKqSSn6qSXyqkkp+qkl8qpJKfqpJfKqSSn&#10;6qSXyqkkp+qkl8qpJKfqpJfKqSSn6qSXyqkkp//ZOEJJTQQhAAAAAABTAAAAAQEAAAAPAEEAZABv&#10;AGIAZQAgAFAAaABvAHQAbwBzAGgAbwBwAAAAEgBBAGQAbwBiAGUAIABQAGgAbwB0AG8AcwBoAG8A&#10;cAAgAEMAUwAAAAEAOEJJTQQGAAAAAAAHAAQAAAABAQD/4RxwaHR0cDovL25zLmFkb2JlLmNvbS94&#10;YXAvMS4wLwA8P3hwYWNrZXQgYmVnaW49J++7vycgaWQ9J1c1TTBNcENlaGlIenJlU3pOVGN6a2M5&#10;ZCc/Pgo8eDp4bXBtZXRhIHhtbG5zOng9J2Fkb2JlOm5zOm1ldGEvJyB4OnhtcHRrPSdYTVAgdG9v&#10;bGtpdCAzLjAtMjgsIGZyYW1ld29yayAxLjYnPgo8cmRmOlJERiB4bWxuczpyZGY9J2h0dHA6Ly93&#10;d3cudzMub3JnLzE5OTkvMDIvMjItcmRmLXN5bnRheC1ucyMnIHhtbG5zOmlYPSdodHRwOi8vbnMu&#10;YWRvYmUuY29tL2lYLzEuMC8nPgoKIDxyZGY6RGVzY3JpcHRpb24gcmRmOmFib3V0PSd1dWlkOmI3&#10;OWI4MjVmLWEyNjMtMTFkYy04M2VhLWQ2YTM4ZGMwYTRjYScKICB4bWxuczpleGlmPSdodHRwOi8v&#10;bnMuYWRvYmUuY29tL2V4aWYvMS4wLyc+CiAgPGV4aWY6UGl4ZWxYRGltZW5zaW9uPjExNDQ8L2V4&#10;aWY6UGl4ZWxYRGltZW5zaW9uPgogIDxleGlmOlBpeGVsWURpbWVuc2lvbj4zNDg8L2V4aWY6UGl4&#10;ZWxZRGltZW5zaW9uPgogIDxleGlmOkNvbG9yU3BhY2U+NDI5NDk2NzI5NTwvZXhpZjpDb2xvclNw&#10;YWNlPgogIDxleGlmOk5hdGl2ZURpZ2VzdD4zNjg2NCw0MDk2MCw0MDk2MSwzNzEyMSwzNzEyMiw0&#10;MDk2Miw0MDk2MywzNzUxMCw0MDk2NCwzNjg2NywzNjg2OCwzMzQzNCwzMzQzNywzNDg1MCwzNDg1&#10;MiwzNDg1NSwzNDg1NiwzNzM3NywzNzM3OCwzNzM3OSwzNzM4MCwzNzM4MSwzNzM4MiwzNzM4Mywz&#10;NzM4NCwzNzM4NSwzNzM4NiwzNzM5Niw0MTQ4Myw0MTQ4NCw0MTQ4Niw0MTQ4Nyw0MTQ4OCw0MTQ5&#10;Miw0MTQ5Myw0MTQ5NSw0MTcyOCw0MTcyOSw0MTczMCw0MTk4NSw0MTk4Niw0MTk4Nyw0MTk4OCw0&#10;MTk4OSw0MTk5MCw0MTk5MSw0MTk5Miw0MTk5Myw0MTk5NCw0MTk5NSw0MTk5Niw0MjAxNiwwLDIs&#10;NCw1LDYsNyw4LDksMTAsMTEsMTIsMTMsMTQsMTUsMTYsMTcsMTgsMjAsMjIsMjMsMjQsMjUsMjYs&#10;MjcsMjgsMzA7QjlGMzYzMjBCMjkzNEI3OTA4NjMzMjlCQ0U1NTVGNzY8L2V4aWY6TmF0aXZlRGln&#10;ZXN0PgogPC9yZGY6RGVzY3JpcHRpb24+CgogPHJkZjpEZXNjcmlwdGlvbiByZGY6YWJvdXQ9J3V1&#10;aWQ6Yjc5YjgyNWYtYTI2My0xMWRjLTgzZWEtZDZhMzhkYzBhNGNhJwogIHhtbG5zOnBkZj0naHR0&#10;cDovL25zLmFkb2JlLmNvbS9wZGYvMS4zLyc+CiA8L3JkZjpEZXNjcmlwdGlvbj4KCiA8cmRmOkRl&#10;c2NyaXB0aW9uIHJkZjphYm91dD0ndXVpZDpiNzliODI1Zi1hMjYzLTExZGMtODNlYS1kNmEzOGRj&#10;MGE0Y2EnCiAgeG1sbnM6cGhvdG9zaG9wPSdodHRwOi8vbnMuYWRvYmUuY29tL3Bob3Rvc2hvcC8x&#10;LjAvJz4KICA8cGhvdG9zaG9wOkNvbG9yTW9kZT4xPC9waG90b3Nob3A6Q29sb3JNb2RlPgogIDxw&#10;aG90b3Nob3A6SUNDUHJvZmlsZT5Eb3QgR2FpbiAyMCU8L3Bob3Rvc2hvcDpJQ0NQcm9maWxlPgog&#10;IDxwaG90b3Nob3A6SGlzdG9yeT48L3Bob3Rvc2hvcDpIaXN0b3J5PgogPC9yZGY6RGVzY3JpcHRp&#10;b24+CgogPHJkZjpEZXNjcmlwdGlvbiByZGY6YWJvdXQ9J3V1aWQ6Yjc5YjgyNWYtYTI2My0xMWRj&#10;LTgzZWEtZDZhMzhkYzBhNGNhJwogIHhtbG5zOnRpZmY9J2h0dHA6Ly9ucy5hZG9iZS5jb20vdGlm&#10;Zi8xLjAvJz4KICA8dGlmZjpPcmllbnRhdGlvbj4xPC90aWZmOk9yaWVudGF0aW9uPgogIDx0aWZm&#10;OlhSZXNvbHV0aW9uPjIwMC8xPC90aWZmOlhSZXNvbHV0aW9uPgogIDx0aWZmOllSZXNvbHV0aW9u&#10;PjIwMC8xPC90aWZmOllSZXNvbHV0aW9uPgogIDx0aWZmOlJlc29sdXRpb25Vbml0PjI8L3RpZmY6&#10;UmVzb2x1dGlvblVuaXQ+CiAgPHRpZmY6TmF0aXZlRGlnZXN0PjI1NiwyNTcsMjU4LDI1OSwyNjIs&#10;Mjc0LDI3NywyODQsNTMwLDUzMSwyODIsMjgzLDI5NiwzMDEsMzE4LDMxOSw1MjksNTMyLDMwNiwy&#10;NzAsMjcxLDI3MiwzMDUsMzE1LDMzNDMyO0JEQjhGRUYxMzk1NEU5OTE5RUY4OUU1M0VEOTdGRjVB&#10;PC90aWZmOk5hdGl2ZURpZ2VzdD4KIDwvcmRmOkRlc2NyaXB0aW9uPgoKIDxyZGY6RGVzY3JpcHRp&#10;b24gcmRmOmFib3V0PSd1dWlkOmI3OWI4MjVmLWEyNjMtMTFkYy04M2VhLWQ2YTM4ZGMwYTRjYScK&#10;ICB4bWxuczp4YXA9J2h0dHA6Ly9ucy5hZG9iZS5jb20veGFwLzEuMC8nPgogIDx4YXA6Q3JlYXRv&#10;clRvb2w+QWRvYmUgUGhvdG9zaG9wIENTIFdpbmRvd3M8L3hhcDpDcmVhdG9yVG9vbD4KICA8eGFw&#10;OkNyZWF0ZURhdGU+MjAwNy0xMi0wNFQxOToyMzo1NyswNzowMDwveGFwOkNyZWF0ZURhdGU+CiAg&#10;PHhhcDpNb2RpZnlEYXRlPjIwMDctMTItMDRUMTk6MjM6NTcrMDc6MDA8L3hhcDpNb2RpZnlEYXRl&#10;PgogIDx4YXA6TWV0YWRhdGFEYXRlPjIwMDctMTItMDRUMTk6MjM6NTcrMDc6MDA8L3hhcDpNZXRh&#10;ZGF0YURhdGU+CiA8L3JkZjpEZXNjcmlwdGlvbj4KCiA8cmRmOkRlc2NyaXB0aW9uIHJkZjphYm91&#10;dD0ndXVpZDpiNzliODI1Zi1hMjYzLTExZGMtODNlYS1kNmEzOGRjMGE0Y2EnCiAgeG1sbnM6c3RS&#10;ZWY9J2h0dHA6Ly9ucy5hZG9iZS5jb20veGFwLzEuMC9zVHlwZS9SZXNvdXJjZVJlZiMnCiAgeG1s&#10;bnM6eGFwTU09J2h0dHA6Ly9ucy5hZG9iZS5jb20veGFwLzEuMC9tbS8nPgogIDx4YXBNTTpJbnN0&#10;YW5jZUlEPnV1aWQ6RkVFNzVEMDRGMDlFREMxMUIxRUI4N0ZGOUFCRDdERDE8L3hhcE1NOkluc3Rh&#10;bmNlSUQ+CiAgPHhhcE1NOkRlcml2ZWRGcm9tIHJkZjpwYXJzZVR5cGU9J1Jlc291cmNlJz4KICAg&#10;PHN0UmVmOmRvY3VtZW50SUQ+YWRvYmU6ZG9jaWQ6cGhvdG9zaG9wOjdiYTgwMTk4LWEyNjItMTFk&#10;Yy1iMDk4LWJkZDE2NWZmY2RjOTwvc3RSZWY6ZG9jdW1lbnRJRD4KICAgPHN0UmVmOmluc3RhbmNl&#10;SUQ+dXVpZDo3YmE4MDE5OS1hMjYyLTExZGMtYjA5OC1iZGQxNjVmZmNkYzk8L3N0UmVmOmluc3Rh&#10;bmNlSUQ+CiAgPC94YXBNTTpEZXJpdmVkRnJvbT4KICA8eGFwTU06RG9jdW1lbnRJRD5hZG9iZTpk&#10;b2NpZDpwaG90b3Nob3A6Yjc5YjgyNWUtYTI2My0xMWRjLTgzZWEtZDZhMzhkYzBhNGNhPC94YXBN&#10;TTpEb2N1bWVudElEPgogPC9yZGY6RGVzY3JpcHRpb24+CgogPHJkZjpEZXNjcmlwdGlvbiByZGY6&#10;YWJvdXQ9J3V1aWQ6Yjc5YjgyNWYtYTI2My0xMWRjLTgzZWEtZDZhMzhkYzBhNGNhJwogIHhtbG5z&#10;OmRjPSdodHRwOi8vcHVybC5vcmcvZGMvZWxlbWVudHMvMS4xLyc+CiAgPGRjOmZvcm1hdD5pbWFn&#10;ZS9qcGVnPC9kYzpmb3JtYXQ+CiA8L3JkZjpEZXNjcmlwdGlvbj4KCjwvcmRmOlJERj4KPC94Onht&#10;cG1ldGE+CiAgICAgICAgICAgICAgICAgICAgICAgICAgICAgICAgICAgICAgICAgICAgICAgICAg&#10;ICAgICAgICAgICAgICAgICAgICAgICAgICAgICAgICAgICAgICAgICAgICAgICAgICAKICAgICAg&#10;ICAgICAgICAgICAgICAgICAgICAgICAgICAgICAgICAgICAgICAgICAgICAgICAgICAgICAgICAg&#10;ICAgICAgICAgICAgICAgICAgICAgICAgICAgICAgICAgICAgIAogICAgICAgICAgICAgICAgICAg&#10;ICAgICAgICAgICAgICAgICAgICAgICAgICAgICAgICAgICAgICAgICAgICAgICAgICAgICAgICAg&#10;ICAgICAgICAgICAgICAgICAgICAgICAgCiAgICAgICAgICAgICAgICAgICAgICAgICAgICAgICAg&#10;ICAgICAgICAgICAgICAgICAgICAgICAgICAgICAgICAgICAgICAgICAgICAgICAgICAgICAgICAg&#10;ICAgICAgICAgICAKICAgICAgICAgICAgICAgICAgICAgICAgICAgICAgICAgICAgICAgICAgICAg&#10;ICAgICAgICAgICAgICAgICAgICAgICAgICAgICAgICAgICAgICAgICAgICAgICAgICAgICAgIAog&#10;ICAgICAgICAgICAgICAgICAgICAgICAgICAgICAgICAgICAgICAgICAgICAgICAgICAgICAgICAg&#10;ICAgICAgICAgICAgICAgICAgICAgICAgICAgICAgICAgICAgICAgICAgCiAgICAgICAgICAgICAg&#10;ICAgICAgICAgICAgICAgICAgICAgICAgICAgICAgICAgICAgICAgICAgICAgICAgICAgICAgICAg&#10;ICAgICAgICAgICAgICAgICAgICAgICAgICAgICAKICAgICAgICAgICAgICAgICAgICAgICAgICAg&#10;ICAgICAgICAgICAgICAgICAgICAgICAgICAgICAgICAgICAgICAgICAgICAgICAgICAgICAgICAg&#10;ICAgICAgICAgICAgICAgIAogICAgICAgICAgICAgICAgICAgICAgICAgICAgICAgICAgICAgICAg&#10;ICAgICAgICAgICAgICAgICAgICAgICAgICAgICAgICAgICAgICAgICAgICAgICAgICAgICAgICAg&#10;ICAgCiAgICAgICAgICAgICAgICAgICAgICAgICAgICAgICAgICAgICAgICAgICAgICAgICAgICAg&#10;ICAgICAgICAgICAgICAgICAgICAgICAgICAgICAgICAgICAgICAgICAgICAgICAKICAgICAgICAg&#10;ICAgICAgICAgICAgICAgICAgICAgICAgICAgICAgICAgICAgICAgICAgICAgICAgICAgICAgICAg&#10;ICAgICAgICAgICAgICAgICAgICAgICAgICAgICAgICAgIAogICAgICAgICAgICAgICAgICAgICAg&#10;ICAgICAgICAgICAgICAgICAgICAgICAgICAgICAgICAgICAgICAgICAgICAgICAgICAgICAgICAg&#10;ICAgICAgICAgICAgICAgICAgICAgCiAgICAgICAgICAgICAgICAgICAgICAgICAgICAgICAgICAg&#10;ICAgICAgICAgICAgICAgICAgICAgICAgICAgICAgICAgICAgICAgICAgICAgICAgICAgICAgICAg&#10;ICAgICAgICAKICAgICAgICAgICAgICAgICAgICAgICAgICAgICAgICAgICAgICAgICAgICAgICAg&#10;ICAgICAgICAgICAgICAgICAgICAgICAgICAgICAgICAgICAgICAgICAgICAgICAgICAgIAogICAg&#10;ICAgICAgICAgICAgICAgICAgICAgICAgICAgICAgICAgICAgICAgICAgICAgICAgICAgICAgICAg&#10;ICAgICAgICAgICAgICAgICAgICAgICAgICAgICAgICAgICAgICAgCiAgICAgICAgICAgICAgICAg&#10;ICAgICAgICAgICAgICAgICAgICAgICAgICAgICAgICAgICAgICAgICAgICAgICAgICAgICAgICAg&#10;ICAgICAgICAgICAgICAgICAgICAgICAgICAKICAgICAgICAgICAgICAgICAgICAgICAgICAgICAg&#10;ICAgICAgICAgICAgICAgICAgICAgICAgICAgICAgICAgICAgICAgICAgICAgICAgICAgICAgICAg&#10;ICAgICAgICAgICAgIAogICAgICAgICAgICAgICAgICAgICAgICAgICAgICAgICAgICAgICAgICAg&#10;ICAgICAgICAgICAgICAgICAgICAgICAgICAgICAgICAgICAgICAgICAgICAgICAgICAgICAgICAg&#10;CiAgICAgICAgICAgICAgICAgICAgICAgICAgICAgICAgICAgICAgICAgICAgICAgICAgICAgICAg&#10;ICAgICAgICAgICAgICAgICAgICAgICAgICAgICAgICAgICAgICAgICAgICAKICAgICAgICAgICAg&#10;ICAgICAgICAgICAgICAgICAgICAgICAgICAgICAgICAgICAgICAgICAgICAgICAgICAgICAgICAg&#10;ICAgICAgICAgICAgICAgICAgICAgICAgICAgICAgIAogICAgICAgICAgICAgICAgICAgICAgICAg&#10;ICAgICAgICAgICAgICAgICAgICAgICAgICAgICAgICAgICAgICAgICAgICAgICAgICAgICAgICAg&#10;ICAgICAgICAgICAgICAgICAgCiAgICAgICAgICAgICAgICAgICAgICAgICAgICAgICAgICAgICAg&#10;ICAgICAgICAgICAgICAgICAgICAgICAgICAgICAgICAgICAgICAgICAgICAgICAgICAgICAgICAg&#10;ICAgICAKICAgICAgICAgICAgICAgICAgICAgICAgICAgICAgICAgICAgICAgICAgICAgICAgICAg&#10;ICAgICAgICAgICAgICAgICAgICAgICAgICAgICAgICAgICAgICAgICAgICAgICAgIAogICAgICAg&#10;ICAgICAgICAgICAgICAgICAgICAgICAgICAgICAgICAgICAgICAgICAgICAgICAgICAgICAgICAg&#10;ICAgICAgICAgICAgICAgICAgICAgICAgICAgICAgICAgICAgCiAgICAgICAgICAgICAgICAgICAg&#10;ICAgICAgICAgICAgICAgICAgICAgICAgICAgICAgICAgICAgICAgICAgICAgICAgICAgICAgICAg&#10;ICAgICAgICAgICAgICAgICAgICAgICAKICAgICAgICAgICAgICAgICAgICAgICAgICAgICAgICAg&#10;ICAgICAgICAgICAgICAgICAgICAgICAgICAgICAgICAgICAgICAgICAgICAgICAgICAgICAgICAg&#10;ICAgICAgICAgIAogICAgICAgICAgICAgICAgICAgICAgICAgICAgICAgICAgICAgICAgICAgICAg&#10;ICAgICAgICAgICAgICAgICAgICAgICAgICAgICAgICAgICAgICAgICAgICAgICAgICAgICAgCiAg&#10;ICAgICAgICAgICAgICAgICAgICAgICAgICAgICAgICAgICAgICAgICAgICAgICAgICAgICAgICAg&#10;ICAgICAgICAgICAgICAgICAgICAgICAgICAgICAgICAgICAgICAgICAKICAgICAgICAgICAgICAg&#10;ICAgICAgICAgICAgICAgICAgICAgICAgICAgICAgICAgICAgICAgICAgICAgICAgICAgICAgICAg&#10;ICAgICAgICAgICAgICAgICAgICAgICAgICAgIAogICAgICAgICAgICAgICAgICAgICAgICAgICAg&#10;ICAgICAgICAgICAgICAgICAgICAgICAgICAgICAgICAgICAgICAgICAgICAgICAgICAgICAgICAg&#10;ICAgICAgICAgICAgICAgCiAgICAgICAgICAgICAgICAgICAgICAgICAgICAgICAgICAgICAgICAg&#10;ICAgICAgICAgICAgICAgICAgICAgICAgICAgICAgICAgICAgICAgICAgICAgICAgICAgICAgICAg&#10;ICAKICAgICAgICAgICAgICAgICAgICAgICAgICAgICAgICAgICAgICAgICAgICAgICAgICAgICAg&#10;ICAgICAgICAgICAgICAgICAgICAgICAgICAgICAgICAgICAgICAgICAgICAgIAogICAgICAgICAg&#10;ICAgICAgICAgICAgICAgICAgICAgICAgICAgICAgICAgICAgICAgICAgICAgICAgICAgICAgICAg&#10;ICAgICAgICAgICAgICAgICAgICAgICAgICAgICAgICAgCiAgICAgICAgICAgICAgICAgICAgICAg&#10;ICAgICAgICAgICAgICAgICAgICAgICAgICAgICAgICAgICAgICAgICAgICAgICAgICAgICAgICAg&#10;ICAgICAgICAgICAgICAgICAgICAKICAgICAgICAgICAgICAgICAgICAgICAgICAgICAgICAgICAg&#10;ICAgICAgICAgICAgICAgICAgICAgICAgICAgICAgICAgICAgICAgICAgICAgICAgICAgICAgICAg&#10;ICAgICAgIAogICAgICAgICAgICAgICAgICAgICAgICAgICAgICAgICAgICAgICAgICAgICAgICAg&#10;ICAgICAgICAgICAgICAgICAgICAgICAgICAgICAgICAgICAgICAgICAgICAgICAgICAgCiAgICAg&#10;ICAgICAgICAgICAgICAgICAgICAgICAgICAgICAgICAgICAgICAgICAgICAgICAgICAgICAgICAg&#10;ICAgICAgICAgICAgICAgICAgICAgICAgICAgICAgICAgICAgICAKICAgICAgICAgICAgICAgICAg&#10;ICAgICAgICAgICAgICAgICAgICAgICAgICAgICAgICAgICAgICAgICAgICAgICAgICAgICAgICAg&#10;ICAgICAgICAgICAgICAgICAgICAgICAgIAogICAgICAgICAgICAgICAgICAgICAgICAgICAgICAg&#10;ICAgICAgICAgICAgICAgICAgICAgICAgICAgICAgICAgICAgICAgICAgICAgICAgICAgICAgICAg&#10;ICAgICAgICAgICAgCiAgICAgICAgICAgICAgICAgICAgICAgICAgICAgICAgICAgICAgICAgICAg&#10;ICAgICAgICAgICAgICAgICAgICAgICAgICAgICAgICAgICAgICAgICAgICAgICAgICAgICAgICAK&#10;ICAgICAgICAgICAgICAgICAgICAgICAgICAgICAgICAgICAgICAgICAgICAgICAgICAgICAgIAo8&#10;P3hwYWNrZXQgZW5kPSd3Jz8+/+IDoElDQ19QUk9GSUxFAAEBAAADkEFEQkUCEAAAcHJ0ckdSQVlY&#10;WVogB88ABgADAAAAAAAAYWNzcEFQUEwAAAAAbm9uZQAAAAAAAAAAAAAAAAAAAAEAAPbWAAEAAAAA&#10;0y1BREJFAAAAAAAAAAAAAAAAAAAAAAAAAAAAAAAAAAAAAAAAAAAAAAAAAAAAAAAAAAAAAAAFY3By&#10;dAAAAMAAAAAyZGVzYwAAAPQAAABnd3RwdAAAAVwAAAAUYmtwdAAAAXAAAAAUa1RSQwAAAYQAAAIM&#10;dGV4dAAAAABDb3B5cmlnaHQgMTk5OSBBZG9iZSBTeXN0ZW1zIEluY29ycG9yYXRlZAAAAGRlc2MA&#10;AAAAAAAADURvdCBHYWluIDIwJQAAAAAAAAAAAAAAAAAAAAAAAAAAAAAAAAAAAAAAAAAAAAAAAAAA&#10;AAAAAAAAAAAAAAAAAAAAAAAAAAAAAAAAAAAAAAAAAAAAAAAAAAAAAAAAWFlaIAAAAAAAAPbWAAEA&#10;AAAA0y1YWVogAAAAAAAAAAAAAAAAAAAAAGN1cnYAAAAAAAABAAAAABAAIAAwAEAAUABhAH8AoADF&#10;AOwBFwFEAXUBqAHeAhYCUgKQAtADEwNZA6ED7AQ5BIgE2gUuBYUF3gY5BpYG9gdXB7sIIgiKCPQJ&#10;YQnQCkEKtAspC6AMGgyVDRINkg4TDpYPHA+jECwQuBFFEdQSZRL4E40UJBS9FVcV9BaSFzIX1Bh4&#10;GR4ZxhpvGxsbyBx2HScd2h6OH0Qf/CC1IXEiLiLtI60kcCU0JfkmwSeKKFUpIinwKsArkixlLTou&#10;ES7qL8QwoDF9MlwzPTQfNQM16TbQN7k4pDmQOn47bTxePVE+RT87QDNBLEImQyJEIEUfRiBHI0gn&#10;SS1KNEs8TEdNU05gT29Qf1GRUqVTulTRVelXAlgeWTpaWFt4XJldvF7gYAZhLWJWY4BkrGXZZwho&#10;OGlpap1r0W0Hbj9veHCyce5zK3Rqdap27HgveXR6unwBfUp+lX/hgS6CfIPNhR6GcYfFiRuKcovL&#10;jSWOgY/dkTySm5P9lV+Ww5gomY+a95xgncufN6ClohSjhaT2pmmn3qlUqsusRK2+rzmwtrI0s7S1&#10;NLa3uDq5v7tFvM2+Vr/gwWzC+cSHxhfHqMk7ys7MY836z5LRK9LF1GHV/tec2Tza3dx/3iPfyOFu&#10;4xbkv+Zp6BTpwetv7R/u0PCC8jXz6vWg91f5EPrK/IX+Qf///+4ADkFkb2JlAGQAAAAAAP/bAEMA&#10;BgQEBAUEBgUFBgkGBQYJCwgGBggLDAoKCwoKDBAMDAwMDAwQDAwMDAwMDAwMDAwMDAwMDAwMDAwM&#10;DAwMDAwMDP/AAAsIAVwEeAEBEQD/3QAEAI//xADSAAAABwEBAQEBAAAAAAAAAAAEBQMCBgEABwgJ&#10;CgsQAAIBAwMCBAIGBwMEAgYCcwECAxEEAAUhEjFBUQYTYSJxgRQykaEHFbFCI8FS0eEzFmLwJHKC&#10;8SVDNFOSorJjc8I1RCeTo7M2F1RkdMPS4ggmgwkKGBmElEVGpLRW01UoGvLj88TU5PRldYWVpbXF&#10;1eX1ZnaGlqa2xtbm9jdHV2d3h5ent8fX5/c4SFhoeIiYqLjI2Oj4KTlJWWl5iZmpucnZ6fkqOkpa&#10;anqKmqq6ytrq+v/aAAgBAQAAPwD1TmzZs2bNmzZs2FmqeXtC1WezuNTsLa+n06UT2EtxEkrwSggi&#10;SJmBKPVV+Jf5cM82bNmzZs2bNmzZs2bNmzZs2bNibokqNHIodHBDKRUEHYgg5GrH8tfJmnrLHp9g&#10;9jbT19SztLm5t7U1rX/RopUgH2m+zHh9YabYadapaWFvFaWsdfTghRY0WpqaKoA64LwNeWdnfW0t&#10;peQR3NrMpSaCZQ8bqeoZWBVhgnNmzZs2bNmzZs2bNmzZs2bA1zZWl00DXESym2kE8BcV4SAFQ4r+&#10;0AzYJzZs2bNmzZs2bNmzZs2bNmzZs2bNmzZs2bNmzZs2bNmzZs2bNmzZs2bNmzZs2bNmzZs2bNmz&#10;Zs2bNmzZs2bNmzZs2bNmzZs2bNn/0PVObNmzZs2bNmzZs2bNmzZs2bNmzZs2bNmzZs2bNmzZs2bN&#10;mzZs2bNmzZs2bNmzZs2bNmzZs2bNmzZs2bNmzZs2bNmzZs2bNmzZs2bNmzZs2bNmzZs2bNmzZs2b&#10;NmzZs2bNmzZs2bNmzZs2bNmzZs2bNmzZs2bNmzZs2bNmzZ//0fVNdyPDNmzZs2bNmzZs2bNmzZs2&#10;bNmzZs2bNmzZs2bNmzZs2bNmzZs2bNmzZs2bNmzZs2bNmzZs2bNmzZs2bNmzZs2bNmzZs2bNmzZs&#10;2bNmzZs2bNmzZs2bNmzZs2bNmzZs2bNmzZs2bNmzZs2bNmzZs2bNmzZs2bNmzZs2bNmzZs//0vVO&#10;bNmzZs2bNmzZs2bNmzZs2bNmzZs2bNmzZs2bNmzZs2bNmzZs2bNmzZs2bNmzZs2bNmzZs2bNmzZs&#10;2bNmzZs2bNmzZs2bNmzZs2bNmzZs2bNmzZs2bNmzZs2bNmzZs2bNmzZs2bNmzZs2bNmzZs2bNmzZ&#10;s2bNmzZs2bNmzZ//0/VObNmzZs2bNkf1fzjpem65pug8JbzWNUcenZWqq8kMHxcru45MnpWqFSvq&#10;H4nf4IkkfJBnMPP35i6nNrCeRPISpf8AnC7BW/vQeVto0B48rm6pt6vFv3ENeXP7X+64ppx5Y0aX&#10;RdCs9Ln1G61Wa1QrLqF8/qXEzsxZmdvm3wL+wnFMDnzhop82p5UjkMusG2e9niiHNYIVZVUzsD+7&#10;9Uv+6/mw/wA2bNmzZs2bNmzZs2bNmzZs2bNmzZs2bNmzZsjH5k61qOh+QfMOsabIkN/p9hcXNrLK&#10;vNVkjjLKeJ2Y7fDy+Hl9r4cf+XWrajrHkPy7q+pMrX+o6da3Vy6LxVnmhVywUbLy5YfpLG7OqMGM&#10;Z4yAEEq1A1D70ZWxXNmzZs2F9nrOm3uoX+n21wsl5pjRpfQCoaJpoxLHWo/bjblhhmzZs2bNmzZs&#10;2bNmzZs2bNmzZs2bNmzZs2bNmzZs2bNmzZs2bNmzZs2bNmzZs29fbNmzZzb8zPPOsx3sHkfySFm8&#10;76xE5iu2o1tpsSULXF2fi4co/V+rLwflKv2G+FJJj5X0SfQ9BstKuNRutXmtU4yalfOZLiZ2YszO&#10;x924ov7EfFOTZDfzC/MnVrHXrHyZ5Ns01TzhqNDMz1NtptuStbm74/5BZo4+XL/JflHHN0rNmzZs&#10;2bNmzZs2bNmzZs2bNmzZs2bNmzZs/9T1TmzZs2bNkE8ofmFPr35hedPK31dBaeWXsltryPkC5uYC&#10;0yShj9uOZH4FPtJ/q8nW87+fP0VcweXtCi/SPnDUTFHaWSo8kdrHOzIL69KAmO0h4s7/ALcvH00+&#10;16iLeQvI7+Wor681LUG1rzNrEqz61rMkawtM0a8IY0iQlYoYI/gjjX/Lb9rjhV55/MPUU1T/AAZ5&#10;Hij1LzpOF+sF97bSoHCn63en2WRWig+3L/K3wpIfeRfJNh5U0poIqXGp3rm51rVWUCa9vJCWlmkP&#10;Xd2b00+zEnwrhP5+82+Y1uk8q+RY4Lrzdd8WubierW2mWjg/6Xc0BHMkUt4PtS/b4OkfBzfyV5E0&#10;bylZzR2Qae/vXE+ratOS9zeXG/KWZ2JPUtwj+xHy+DDS11/SLzVLnS7S5W4vbNFkukiDOsQckKry&#10;AGNZDQ/ui/qcfj4ccM82bI/588xv5a8ma15giiWaXTLSa5jiduKu8akqpPgWwH+WPm6fzh5D0fzJ&#10;cQR21xqUBkmhhblGrq7RtxJJ7p9lviT7DZLM2bNmzZs2bNmzZs2bNmzZs2bNmzZshn5yxo/5T+b1&#10;c0A0i8YEmm6wsy/iMX/Kcqfys8nFTUfoTTh49LSMYcQaroZ1+60iGeEa0lvDd3dstBMYJGeOKRtv&#10;iXlG6/8AFfw8uPqJyA+afOuj+WZtFh1L1S2vajDpNiIlDUuLivAyVK8Y/h+Jvib4vs5Is2bNmwn0&#10;3U9CudX1iy09ozqVjLCusIiFHEssCSQmRiB6lbcx8Wq/w/B+xxw4zZsAWus6VdajeaZbXkM2oacI&#10;jf2iOrSwCdS0XqoDyT1FXknL7S4PzZs2bNmzZs2bNmzZs2bNmzZs2bNmzZs2bNmzZs2bNmzZs2bN&#10;mzZs2bNhdr+rwaNomoaxOjSQabazXcsaU5MkEZkYLX9ohc4R5e/5yxPmq2udL0Pyrct5xuGEOh6a&#10;kouIJGcbzTzcIfRjg/vJeS8eC/3qfE6dM/Kf8vtT8o6Tdza3q0+teZNalF5rN3I7GFZyN47dDRUj&#10;Qs3xcEaT+VEWOKMn/MD80tVHmd/y68iWv17zvPbiSW7loLPTY34n1rgmpZlif1ETi3xPD/eep6TH&#10;v5U/lta+Q/Lr2P1mTUdXvpjea1qsxJkubpwOTVYs3AfsBm/mdvjd8KPzE/Mi++vXPkXyLG2o+e7i&#10;FQ8kahrbTIpmCm5u5K0jZEb1Io/jbl6fNOLqski8gfl9pXk2xuobWea+v9Sna81TVLsq1zcXDgcm&#10;d1Vfhr8SJ+xybI9+Yfn7XpNSm8ieQQs/nqW3W5lu5Qv1TTbckEy3DMHBlkUhYYeD/wB4kr/B/eT3&#10;RLTUbPSbW11G+bU76GMJcX7xxwtNIB8T+nEFjSp/ZXDDNmyA/nT+YOo+QfIs/mOxtIry4inghEMz&#10;MsdJXoxPGjdMknk7XJde8o6JrksSwS6tp9rfPCpJVGuYVlKgnchS9MOs2bNmzZs2bNjPTHqBt6gE&#10;dTTenbp2x+bNmzZs2bNmzZ//1fVObNmzZs2eV/K3nXXPLP58/mD5Y8v6Wup675p1OA2U05MVtbLD&#10;6sss1wo/ePFHFcM/7tlaT0/g/vFz0P5U8o2uhLd3kr/XPMGrNHNrursoWS6miT002G0cMKfBbwr8&#10;MSfzO0jvHvzG816nNOvkXyjLXzdq8R53UZVl0uz5Is17cUdHRhHJ/oq/akm44d+RPIei+TdGXT9P&#10;UzXcx9XVNUm+K5vblqmSeeRizu7uzN8TNw5cVwg8/wDnnzH+mYPJfkKGK8803ID6nfSjnbaRavQC&#10;4uQCKzOCWtrevJ+HNkZOKSyDyL5K0/ylo6WMEj3t/KTLqesXAU3d7cM7O0s8n25DydvT5s/px/u+&#10;WQ3zx5t1LzdeXv5e+RaT3UoksvNGvFC9rpcD1ilQGsYlviC3CFH+D4uX2fgmnkHyNovknyzaeXtG&#10;V/qttyZppSDLLLIeTySMAKsx9vhXii/CubQvPGk635m17y9YRzPP5ca3jv7yifVjLcIX9KNwxLSR&#10;BaTLxX03+HJJhVo+vaNrIvG0q7jvEsLhrO6aKrIs6IjsganF+KyJy4clVvg+2jrkG/5yUlaL8k/M&#10;7q5Q+lbpyBps93CpHUfarxwy/I2EQ/lD5TQUqdNhfYKB+8HP9nb9r/W/m+LJ5mzZs2bNmzZs2bNm&#10;zZs2bNmzZs2AbHVLO/a7S2Zy1jO1rciSOSIrKiq5A9RU5rxdGWROUbq3wPg7Ip+aMF1P+WvmuC0R&#10;5LqTSL5YI4gxkZzbPxVAnxFmOyqMS/KSzv7H8svLFnqFu9re2+m20U9vKCsiMsYHF1b4lb+ZT9nD&#10;o+XrA+aF8xfF+kFsjp+3Hh6LSibf4eXLmv8APx/yc5z/AM5E6ha6dYeRNQvGKWtn5x0qeZhUkJGs&#10;7MaAGtAM65myOHzhaf48/wAHC3n+vDSzq5uioFv6X1gW4jDV5ery+Jvh4qv/AAphr+uWehaTPqt6&#10;srWtqFMogjaWSjMEqEWpIHKrfyrhnhLpXlrT9M1rWtXty5vNdlgmveZBUNbW6W8YjAA4rwjFa8vj&#10;wB59/MLy/wCR7Gw1DXfWFnqF9Fp0ckCCThLMjurOKqfTCxNy482/yMlObOR/l4Uf8/fzWkU1CpoS&#10;bCoqLEgivsVzrmbNmzZs2bNmzZs2bNmzZs2bNmzZs2bNmzZs2bNmzZs2bNmzZs2bNmzZsIvPMXre&#10;SfMEVK+ppt4lDX9qBx23zzh/zhBYwM/m6/aBDcILGCG6K1dUf13kjVj0VikTOq/a4Jy+ymdp/Mn8&#10;yG0S+svKPl+P695419HTSLZQrx23b63eb8kt4/jk+w/qejJ/K2DPy1/Lex8nafLNcTNqnmbUyJdd&#10;12f457mcgVAdviWBD/dRfs/6+A/zC80+Z5b6Pyd5IiE3mG/Qi/1eoMGjQuAUuLhaNWWVPU+qwnjz&#10;ZOf2fhc6/L7yBoXkfy/FpGkoWJPq3t7JvPdXDfbmlbuzf8Ivw5GvP35jay3mGHyD5FgW9803i01D&#10;Ua8rfR4XG1xPsymUJyeKF+PL938L+okbynyR5I0nyho36PsTJcXEzmfUdRuGL3N3cv8AbmmkNWZm&#10;/wCEXIn588+eaLvzTZeSfy9SObXC6za7q0qCS0061Ujkslfha4kr8MX21X9n95yXqOFmh+YtD160&#10;e80a+h1C1jkaF57dxIgkSnJeQ2qK4Z55P/5yo/M/UNds7zyt5cg+teW9Imtz5j1qIepF9bckw2qy&#10;AmMcD8Un7frLw+D0n9T0N+U//krfJv8A2w9N/wCoSPJVmzZs2bNmzZs2bNmzZs2bNmzZs//W9U5s&#10;2bNmzZwf8h547z83vzhuSg9WLVLe3VyoDBY5byNgDvs3pL/rZ0Lzl5u1YzSeWPJv1e784yoC5mYm&#10;306J1JFzeFFfj/xRDTnO37Ppq+GHknyZY+V9PliSQ3uq30r3Wr6tIipPd3MrF3kfj9lanjFEPhij&#10;4phR5s89apLqFz5X8j28eq+a4fTF/JIwFnpcc/2JrtiRzenxxWsXKaTizfCn2jXyL5J07ynpbW0T&#10;teapeP8AWNY1eYD6xe3TbvNId+5/dx/7rX/ZMxbrXmvWNY1V/Lvkvg89vcfV9d18+nLb6aUUSPF6&#10;bH/SLpl4x+kvwQvJ+9b4HRZD5Z8raN5a0xdN0mAQ24YySud5Jpn3kmmf7Uksh+27ZDPMXm3VfON7&#10;d+UfIF4ifVpIYvMnmaNwY7OGWjPBZsA4nvni5bp8Ft+3JHN/dzbQdB0fy7olrpWmQJaafYRLHFGK&#10;ABUFCzt+0zfakkb4nb42znGr61q/5nazJ5e8pak9l5GsuB1/zTYOwlupuVTp9hMAFpwCtc3MbSfb&#10;9L/Im6Touh6L5e0a30zTLaLT9MsY+EMCfCiIu5JJ3J/aeR/jdvjduWcI/PnzJ5m/MLydq+meQIUv&#10;vKOm2633mDXOaCG5+rt631S0Lr+9eD01uJpIX/Y9Dlz/AHUvR/8AnHy+gvfyb8qywPzWOz9Bj4PA&#10;7ROv0MmdEzZs2bNmzZs2bNmzZs2bNmzZsBarqum6TYT6jqdzHZ2NsvO4uZmCRotaVZjsOuL29xDc&#10;wxzwSLLDKoeKVCGVlYVVlYbFSMKtH806Vq2r6zpVm0n17QporfUIpEaOjTRLNGy8qckZG+Fv2v8A&#10;V4tgfzN540Py5qWiadqTSC68w3YsNOWNOY9UrWrmo4pUqn+s6/s82WR4QeSvOeg+cdAi13Qpzcaf&#10;NJLGjspjblC5jaqt8S148lr+wy4CTRdb/wCVoS62WYaH+hI7JF9QcGu/rbysTFWvJYuH7w/z8V/a&#10;znn/ADlizp5M8tMgq6+ZrEovxbkQXJA+EFv+Bzt+bCyTXtMTzDBoBkP6TuLSa/SIA0+rwSxROxbt&#10;8c6cf5vi/lyvMerPo/l7U9XWH6wdOtJ7sW/L0/UMETScOdG4cuPHlxbjjvL2sw63oGm6zBG8UGp2&#10;sF5FFJs6pcRrIqt/lAN8WF+gaLrVl5m8zX97em403VLi1l0q1Lu31dIbSOGUcW+BPUmRn+D7X2m+&#10;LOX/APOXDBfI3ltiaAeZbIk05bC3ue3fO5Zs5L5BWn5+fmk3Bf7vQ/3gry3sacTU/wCT/LnWs2bN&#10;mzZs2bNmzZs2bNmzZs2bNmzZs2bNmzZs2bNmzZs2bNmzZs2bNmzYUebIVm8q6zC32ZLG5Q7V2aFh&#10;0GeQv+cWvN/mTTz5h8t+WNKOoa7rAt5rS5mYJZWkcHqJLPdNu/FfVj9NEVvVf938Oel/y2/KjSvJ&#10;dxqWqz3cms+adaleXVdduEWOSTm/P0441JSGLl8XBPtN/kpGkYX8x/OutteHyT5ERbrzrfRVmuzQ&#10;22k270H1q7bfjIUJNrFxZnb4+DrxjmPfy88jWfk3y7HpcVw+oXsjvcapq04/0i8uZWLPNKasxO/B&#10;OTvxjVV5N9rIr+Y35m6r+lLjyH5Bt31HzzLGhluFVTa6bHJuZrmR/gEgj+KONv2mj+1/dvLfInkT&#10;RvJukyWWnmS4ubuZrrU9SuW9S5vLqTeSaZ+7MfD4V/4LIj5789ar5g1G9/LvyBJy8ySQ8dW15Xpa&#10;6TC5KyFpIyX+u8RxhiTiyO/qc/3bZMfIvkXQfJWgLoujI/oeo89xcTNznnnkNXlmeg5uacf9VVXI&#10;B5n853n5iave/l75Jlb9HGNU8y+bYDyhtoXb44LVweMtxMqND/L8bt/up86XoWhaB5T0CHTNLgj0&#10;7RdPjcpHyPCNKmR2Z5CT1LO7u2QCXzFd/mjqraR5auLiy8maVdj9OeYbeRoTqDxMw+pWEsR5GHko&#10;a5uEkjbhwVP3cn7yNf8AOStp5c8nfkRPoOkaZHYWeo3tpaW8NqqRosiv9aMkn7UhZLUqzf3jMys3&#10;7WdB/I21uLb8ovKcc9C502GRSCT8Eo9SPr/kMuTvNmzZs2bNmzZs2bNmzZs2bNmzZ//X9U5s2bNm&#10;zZ5T1S+/Max/5ya85aF+XCW8E+tw2n6SaWMGC2U2tu76gVBVfVhknduTrJ6kk7r6UryZ6B/L7yLb&#10;eUdES3eUX+t3IWTW9bkX/SL24FSZJXYtI/Hkyxc3bgmEH5gecvMF5rC+Q/IE0P8Ai2VVl1i/kXnF&#10;pNi4A9d6kK1y/NPq8Hxsy/vHThxbJN5I8laT5Q0ZdOsC88zs0+oajOQ11d3MhLS3FxJ9qSV2P7WQ&#10;/wA6+ata82apdeQPId3La3sEoh80eZUj5Qafbsh9SGGUkB9QfkqokXxQ/vPjikj5Rzfyh5P0Lyno&#10;kOi6JAYLOJmkdnYvLLLIeUkssjfFJI5+0x/1F4oqrkK1/Xdf87+apPJ/lSeWz8uac4Xzb5otXVXD&#10;shcWFk5qDOfg+syx8vq3Li3GT4XnXlnypoHlbR4dI0CySw06CpjgjqasxqzMzFnd27u7M2QfzbFq&#10;P5k3ieW9Eu5bTyZDJIvmnWYC0bXXAtE2mWrEDmj/APH3OnKLhxjV3b1I86HpelaZpOnw6dpdrFZW&#10;NsvCC1gQJGi9aKq0HfIDqd7efmNqMug6STH5HtZTF5h1anw6nwJD2Fk4PxQcwY764X/Kghb7bZJ/&#10;MGmafpfkHVdO022itLG20y5jtraJVSJFED0ULsoGRD/nGeWST8kvLnqijoLyJhxCkenfToAVH7XE&#10;fFnU82bNmzZs2bNmzZs2bNmzZs2bOc/85DFx+THmngwQ/VV3NRt6yVG3iNskv5fCnkHy0AKU0qy2&#10;PX/eZMHWPl/SbHVdS1a0thFqGsNC+ozgktKbeIQxVqaDhGOPw5zT87uK+cPyvckcx5ijVYySKhkA&#10;LdCPhzr2ci/5xahig/KW2gjZj6N9fRsjEEoVuGHHb2+L/ZZ0KHUr1vOF3pjUNlHp9tcx/DuJZJ50&#10;er17rGnw8cgn5920d1B5Dt5YRPBL5y0hJ4yK/A3rBun/AA3+TnVsQt7iCdC8DrInJ4yyMGAeNijr&#10;UftI6sjfysvHAEugWcnme18xEkXtrZXGngACjRXMsExqevwNbfD/AK74I1m20+60q9ttSKjTp4JY&#10;73m5jX0HQrJycFSg4Fvi5LxxSxsbWwsrexs4hDaWkSQQQr9lI41Coor2VRTCby9e6zdeYvNEV4R+&#10;jbC9t7bS14gHibC3uJW5AAsplnI+Ll8St8X7K8u/5y4kdfJfloIoYnzHZsOW61WC4oCPeud0wNa3&#10;lrdRCa1mSeEsyiSNg68kYo4qppVXVlb+Vsj2jeRrPTPPfmLzfHM8l15gis4ZYCoCxizjMdQ1fi9Q&#10;cf8AV45Ks2bNmzZs2bNmzZs2bNmzZs2bNmzZs2bNmzZs2bNmzZs2bNmzZs2bNmzYD1ZZH0q8SNQ8&#10;jQShEboWKGgOeYf+cGwpPnU8RyH6MAbvQ/W9vwzsXnvz5cXV3P5I8jTJd+d7mMeq6/HDpluzhJbq&#10;5eqqrxKf3UPJpfW9P91x+0feQPIGleSdGewsZZ7y6u5frOp6jdyNLcXNyUVGldmLdQnwp9lf+CbI&#10;v57/ADIu7/V2/L/8v7hLnzrdI/1y+Uq9vpMCMFlmuDuPWXlxjhAZvU4+p+wkkq8h+Q9I8m6JHYWK&#10;+teSUk1XVZBW5vrkktJcXEhLO7u7Oy83f01bguR3z7r/AJp1zWW8h+R7hLa+aInzLr5q36KglUGJ&#10;YwCOV5crz9FeXKNf3vw/3iSjyT5I8veS9Cg0TQrYW9pF8Ukho0s0pADSzPQc5Hpuf9gnFFVcgPn3&#10;X/MnnTzcv5b+U2EWivAsvm/zLC/L0bZ2Ky2ELcGjS7liZD9pn4y/YVUkfOl+XvL2keXtGs9G0m2W&#10;006xjEUEKdABuST+0zMeTt9p3+LOZebdTvPzK85S/l5pF3Jb+T7O3M/m3V7VJCbiWOcRtpMdwOMc&#10;ZZfiuGRnZl5xfsSo/UtH0jTtF0u20vTbdbTT7KNYba3SvFI0FAKkk/7Jvib9rPK3/OVP5kP5q0C1&#10;sNDsfrXk+y1KP1PNCnlBPqAtpCLe3INGSOKWT1JPi5SLxXj6f7z0V+UDq/5U+TinQaLYKfmtsgP4&#10;jJfmzZs2bNmzZs2bNmzZs2bNmzZs/9D1TmzZs2bNnAPy5iub7/nKj8xdVdfTS0sYbEpSteQtVRq1&#10;/aW15f7L9nJz5z88a/da7J5H8hLDN5pEXqarqFyr/VNKhki5RSy0VhLPLVfq8A5/zyr6eHXkL8vN&#10;H8nWE6wSSX2saiwn1vWrklrm9uByPqSEk8VUu/pRr8Ma/wAzcnaN+ZfPuqeaNRu/Jn5a3kbatblB&#10;rfmYAS2elxswLKpIZLq8dQ6RwJ9hufqSRvE/GW+SPJeleUNDTS7AyTSSSNc6hfzszz3d5KB611O7&#10;Fi0sxWrf8DkF1vzhrn5jT3/lP8vyYNGR3svMPnGRaQop+GaDT6nlPcFS6+sF9JPtJJ8cc2dI8teX&#10;NJ8t6DY6HpEIt9O0+JYbdOpoOrMf2ndqu7ftO3LOeal5iv8A8z71tC8l3jQeT7S4a380+ZYW4GcI&#10;qN9S02RWLszh6XE/BI0j/upJOfF+laTpVhpOmWul6dCILCyiS3tYFqQkcahVWpJOwH7Wcymv7r84&#10;oJLPR55bH8uorgRalqVJIbjWBHvJbWv2HhsuXwXFx9ub4oY/hWXOnaXpenaPpltpunwpa2FnGsNt&#10;AmyJGgoAPozi/wCcet+ZfO/kjzTYeWENl5X0qyuLnVPMFwrqt/8AU/3zW2n8WHqROInWW5/uZP7t&#10;OUb88kH/ADi8CPyK8s1/5ffu/SFxnVc2bNmzZs2bNmzZs2bNmxOSSOGNpJGCRoCzMxoABuSScIoP&#10;zA8iXE629v5j0ua4duCQx3tuzlq04hQ5JNckObOe/n6VH5O+a+QDD6iRQkqKl1oajwP/AAX2cPvy&#10;1Yt+XPlVj1bR7An5m1jwbo2k3FjqOu3UsvqR6pfJd26CtY0WytrUoa/8WWzyf7POa/nnxHnD8rGa&#10;MMv+JIhzNTQkLQfSf+I52HOMf84nw+n+VJJBHPU71t/Zwuw6D7P7OdN/xNY/4t/wuUkGoGw/SYeg&#10;9Iwib0COVa8w5X9n7OGc1tbzcPWiST0nEkfNQ3F16MtejCv2sXwu0TUNJ1CxF1pLxy2TTXCepEKI&#10;ZYp3jnI2HL9+knJ/22+P4uXLIxq2k+cF/NjQtW068mfyxLp91aa5pzPS2jeJvUtp1QtvcSySenyV&#10;OXpQ/a45JfMWkprPl/U9GZzCmpWk9m8qipQTxtGWA2rx5YZ4V6drlnf6jq1hDyFxpE8dvdK1B8Ut&#10;vHcoy0J+ApMq/Fx+NXzkn/OWUaP5D0IuQGXzDZGMGpBYxTjcAGvwls7fhP5ZGgDSVTQIorfTIZ7m&#10;FIreP0o1miuJI7gKlF6XKy8tvib4suy80aDfa9qWgWl2kusaOsD6jZgMGiW5XnESSArcl3+Bm4/D&#10;z48lw3zZs2bNmzZs2IXV3aWkXq3U0cEVQvOVgi1PQVYgZdvdW1zH6lvKkyVpzjYMtfmK4tmzZs2b&#10;NmzZsimvfmh+XugQST6t5jsIBE/B4xOkk3ISeiwEMZeVuEgZH4p+74vz+w2cn87/APOYnkzR76O2&#10;8t2L+Y04FprsStZwqxpxVfUid5P8v4E4/s8853f/APOWv5rarouoXekaZpmnQ6e0DXN2D6kiLKTG&#10;FWOeT97zk/33E3pr9v8Anzpn/OLn5w6j5w0e60HzJevdeYrBjLa3EqgG4swEB+NaepLBI373l8XC&#10;WFvj+PO95s2bNmzZs2bNmzZs2bNmxL14PV9H1F9WlfT5DlTpWnXFc2bELqH1baWIEqXRlBUkEVFN&#10;iOmeGf8AnG7zT54stX1Pyt5QslkvfMptUutXdWkGnW9uZVkuuAKoxjW45J6j8fURI+MnqcM9efl5&#10;+WPlnyLZ3MWkpLNe37+rqOqXb+td3Mn80stB3LNxHw8mZvtM2EH5meefNEmsReQPIEKTebL+3Nxe&#10;anN/vLplm5aIzyMpJ9fmP3UfB/5uD/CjHP5X/lXoH5e6NJZac73eoXribVdWuAPrFzL4sR9mNSW9&#10;OPk3Dk3xO7u7EnnPzrr+v65deQvy9P8AuWh4Lr/mQgNa6VHISCikH95fFQ3CL9j/AGMnpSzyH5E0&#10;fyZog03TzJPNK5nv9QuG53N3cvu80zndmY/8DkI8xecdc8+a3deSfIrNFpEZWLzJ5zhciO3FQZbS&#10;ydRxku2T4PUV/wBzz/yeazzyV5O0Tyb5ctPL2ixNHYWoajSENLI7ks8krUHJ3Y/8ar8CrkC13zB5&#10;h/MzVdT8peTL+XR/L2lTrb+YfNkP25nArJZaewp8a/7unr8H+oyev0byz5d0jyt5cstD0xPQ03TY&#10;vTi5mpoKs7u21Xdi0kjfzM2QKTzLP+aN3e6L5WuvR8n6bcx2+v6zxYjUkJrPY2EiMtImjHp3F1zV&#10;/wB6vofD8bBPz/0XQNG/5x/1nTbbT4k07Tbe1i0+2oaQt9ZiijdWJ5c15/a5cpPi58ub5JvyLBH5&#10;QeUt/wDpWw/qydZs2bNmzZs2bNmzZs2bNmzZs2bP/9H1TmzZs2bNnky8i8/x/wDOTHnTyv5JuYrG&#10;fX44TqerGAu1lavbw3ElxHRvhlUy+krV4yTSJ/dO0bx+lvKflPS/LGkxafYq0koVTe6hMedzdzAf&#10;HPcSmryyufi+L7P2E4pxXIB+aPmDzF5run/Lv8vrxodWMqJ5s1eNf3Wm2MiGqGQla3M/IenHAzS8&#10;I5f7r7azX8vPImi+R/K9p5e0lB6VuvKe5KhZLidt5JpKftMf+AThGvwIuRXXvMA/MTVNU8ieWNQE&#10;elWsYi82a7AFkCJcLJG1hasar9afj+8m+OOCPkv998GT3y75f0ny7ollomkW62unWEYht4UFAANy&#10;x/md2JeR/tO7M7fFnNPM+ta/+YnmCfyX5RuJLDynaFofNvmqAAOzEGthYu44tIw/v509T0+f+wn6&#10;P5Y8s6J5V0G10TR7dbXTbJOMSVqfFndjuzMfidjkAu9Z1P8AMjzVJoGjEj8trJaeYNcgdk/SU3xf&#10;6BZzofjtuXH67JF9tVlt/URX/fdNsrGy0+zitLOCK0s7dAkNvEqxxRoo2VUUBVUe2cmnuNU/ODWp&#10;LOymks/ys02RBeXSrJFNrdwjOJIIZA1DpyURZm4K0j8kXl9qGX/mdb2dj+UXmu1t447a0g0G/ht4&#10;kCpGiLZyJGiKKKqj4VRRhD/zjEoX8jvLAHTjeHrXrfTnOpZs2bNmzZs2bNmzZs2bIb+aP5kaT5A8&#10;q3GtXw9W5cm30qyAYtcXjIzRRfCDxX4fjf8AZT/L4I3NdI/JPzn59mi1/wDODWZp4JEWW08p6e8l&#10;tbQcxXjMBSjhTxfh+9/nuW48cmMn/OOn5Mvp5sB5ZgSHjxEiyTiYdd/WMhlJ+L9psg/mDyZ+Y/5Q&#10;W1z5h8g6rJrPlC0RZdQ8qamzTtDDGP3j2zjdVVas3D0+C/FJ66pnZfJnm/RfN/lyz8xaM5ksL5OS&#10;cxxkRlJV45FqaPG4ZW/Z/lZl+LI5+ftnbXf5O+a4rjj6a2LTDkCRzhdZY+nf1EXj/lYeflswf8uv&#10;KzgEBtIsCAaV3to+tMV8t3+q3WqeZYb/APubHVFt9OAUKBbHT7SYb/t/vppvi/m+D9jOe/nu6DzP&#10;+V3qOFT/ABRbfDQklqgKR/stv9lnYs4//wA4tqkf5XtAtf3GqX8bA1JqJvu6fy/DnT/0HpX6cGu/&#10;V1/SwtjYi6q3L6uZPVMdK8aeoOX2eWc5/wCcjvOPmjyl5GstV8vXRs7ptVtYLmcRpL/o7LIzLR1f&#10;7TpGNl5fs/tZ1fCvy75e0ry9pUWk6TB9XsIXlkihqWCmeV5noWJP95I2Mn11IvNNloBTlJe2V3fi&#10;YMPgW0mtouJWn+7Prfwt/wAVNjPONxqtt5R1q50limqwWF1Jp7hBIVuEhZojwIcP+8C/Dxblh1hR&#10;p+k+X7TW9WvLOOJNY1L6vPqzK/KVxHH6FuzqSeCcImSPZVbjJ+1zyDfn75D8x+dPKml6doCq17Z6&#10;vaXz+pIIgI41kR25MCDw9Xnx/wAn4VZvhzqGFPlvQbXQdLGm2sss8YmuLhpZ2DStJd3ElzKzEBRv&#10;LM/7Oc18nIf+hkPzBZBRP0dpYlIpu5hXiTXf7IzsGbNmzZs2bNnI/wAyPzO80yeZ/wDlXf5cW0d3&#10;5xaIS6lqFwP9G0yB1DLI/IFWko6OvIOnxRr6cryenhdov/ONGlX0dtd/mPrep+b9Xiq0iXN5N9SQ&#10;lieMKfDMFpTl+94t/ImL6p/zjJ5PtvWvvI+oal5Q1oRMtrPYXk3o+pTb1lkMkrIf21SVPhyvIf5o&#10;+cNH86J+XH5npbxazNGDoOvwfBBqKg8QG/ZWeSnw0EXJ/wB16Syen6vZ82bNmwu1jX9C0S2F1rOo&#10;2umWpPET3k0dvHXw5SMq1zm+uf8AOTn5R6U1wiajPqklvL6B/R1vJPGz8SwEc54W8nKhC8Zfi/1P&#10;iyIyfnX+ePmy1gtvJn5d3GkyXw5w6xqZd7cRFC4dDJFbQ/EvFkkd5Eb7HB+S5Vt+Tn57+bL6Kf8A&#10;MDzxJY6fBFRLXRpPRkZzWvqJDHBbDZm/e/vn4/BnFvzc0P8AI3ypaTaD5Wub/XfNKMPX1hrlDbW7&#10;rIPUQiNESZyodaJ/d8vilZ14Zyqw0zVtVuDDYWs9/cBTI0cEbzScV6sQgZuIyc/kt+Uk/wCZPmmf&#10;R3vRpttYwtc30pXnNxDCMLHGaVbm3xFjxRf8rirHHmXyZ5y/Ib8yNK1lK39lazCbTtSVTFFdx8eM&#10;8DgGT0XaNnidOTfC3NOWe1vJPnLRvOPluy1/SH5Wl4gYxsUMkT0+KKUIWCyIftLXD/NgSHULGa5m&#10;tYriKS5t6fWIFdWkj5AMvNQeS1U/tYLzZs2bNmzZs2bNhL5t816L5V0C917WZxb6dYpzkbqzEmio&#10;i/tSSMeCL/NnC9BX85fzpuItcm1SfyP+X7lxZ22nTNHfXKUZeXqKAZBzHFmk9OLj/dQv9vJFD/zi&#10;X+VSWrJJJqk14/xNqL3dJy/Itz+FFj5b8f7v/h/iwk1Lyt+c35SmTWfK+rz+dPKNpCXvNF1WVmuI&#10;IoxVmhNeiKOX7n/pHf7Wdi/L/wA9aF538sWvmDRZedtP8M0LbSQTKB6kMg/nSv8AqsvF0+BlyS4l&#10;MAY2VhVSCG6dCPfPJ3/OEMcZ1fzXIaeotvZqvwjlRnlJo3b7K7ftf7HO2fmH+Z5tb6byR5PU6p+Y&#10;F5H6cVpHVY7BZo6i8u5SrRpHCHSX0/7x+Ufw8X5Ya/lT+X1t5G8qQaW0iXerylp9Z1TjSW6uZXaR&#10;nkc/HJw5+nGz/FwX+blkf89ed9U1/WJ/y68gXDDzCwX9O65H/c6TaOVLtzP27uRG4QRxfGjfFyi4&#10;ckm3k3ydo/lLRItJ0mMiNSZbq6kPOe5uHA9W4uJDvJNKw5O3+xXiiquQnzr5m1HzxPqHkHyFfCK6&#10;9ML5g8yx/Hb2MLmj28TrX1L2Vfh4KV9JObeqsifBOPJ/lDRPKPl+z0DRYPQ06zUhFJ5O7MeTySMf&#10;tO7Hk3/C/D8OQTzd5sbz7qOqfln5SdzWOOPzR5ij4Na2lnPT1oIX/eCW9miLRKnHjHykbnyhfhPf&#10;Lnlvy95Q0CHSNIgj0/SbFCQK0AA+J5JHb7TH7TyPnNNc1bVvzX12byn5fLw/l1bs0PmfzNbuFN6y&#10;qSbGxchg0ZfitzKn2k5Lz4cfrHVdH0fTNE0i10zT4ltNPsYVht4V+ykcYoNz/wAMx+1+1nmL/nI7&#10;8wfNXnPRdX03ylZPP5C0GSFte19DxiupvUCJFEWKevBFPx5eisvKREm+GFUeTtn/ADj/ADRzfk15&#10;TeNuSiyCE/5UcjIw+hlIzoWbNmzZs2bNmzZs2bNmzZs2bNmz/9L1TmzZs2bNnHPItvaSf85H/mZd&#10;PIv1yC00eGCOi8jFLaRvKR+18Lxxf8H8X7GHPm7zZ5j1/W9Q8i+Q5DaazYG2/wAQeY5VQwabDcj1&#10;VWKN+TXN1LErcEVPTj5fHNG32JP5J8k6N5O0YaXpnqOZJGub69uHMlxdXMlPVuJ5D9uWQj4sg3mn&#10;zN5i8/a3qXkXyPdNpun6e72vm3zXxBMDUobOxHJS90x5pNJ8P1dfst6nDJ/5R8oaB5S0G20LQrUW&#10;un21Sq1LO7tu8kjnd5HP2mP+r9jiuQTzL5j1z8wL278oeQdRFnpsDPb+Z/N0aeokFUINnZV4rNcv&#10;y/eSxyf6Mn7fq8M6B5V8t6X5Y8v6foOlx+nY6dCsEVacm4j4negFXkb43b9p2znXmHWNQ/NQS+XP&#10;Jtyi+TfVNt5p8zo6lZowI3ksbDiS7vLHJxmn4eiifAru3w51DTdO07SNLt9PsoktdPsYlit4V2SO&#10;KNaKN/ADOeLrE/5n6ndabpheH8vLSsOp6qlUbV51crJZ2sgP+8HFeN1cJ8Vx/cQsic5M6Tb28FrB&#10;Hb28axQRKqRRIoVERRRVVRQKqgZwH86Z/OH5h+U/NcHl6e3sPJ3loz/Xbt5CZdTutP4STQKAVSK2&#10;irL8b+p61xDH+z8aTX/nGl1f8kfLJVSoEdytCwbdbyZSajxI+z+z9nOoZs2bNmzZs2bNmzZs2bOF&#10;eYYf8Xf85R6No10C+meTNKbVltpAODXcjqFlWlD8DS2jf69vndc5XpEf5z+Z4bnWH1aLyfAbmddN&#10;0WbTo7mQ20bcInu3lkWRXfjypH6f/A8ckP5T+c7vzt+X2leY7+3igur5Zo7mKAloC9vPJbs0fIsf&#10;TkMXJeXLjy48m+1kF/JK2tvK35k/mJ+Xto6pptjdWuraTZrU+nHewhpl5Gp4xg2saq3+tnWfMfl7&#10;TPMeh3mh6rEZtPv4zDcxqzISp32ZSGG4wVp9hbafY21hZxiK0tIkgt4gSQkcahEUE1PwqKYB0bzD&#10;Zavdaxb2gcto17+jrlmACtMLeG4bhQn4VW4VPi4/Gr/62J695S0HXr3SbvVLf6xPol0L7TSWdRHc&#10;KCFcqpAfj9peX7S4eYC03S9N0u1FpptrFZ2qs7rBboscYaRi7kKoC/EzcsKz5buD57TzKL1vq66W&#10;+mtp9Dw5tcLOs1a/aoGTpnPv+cpk5/lW3wlgupWJNK0H76m9Pi3rx+H9rOxYS+XPL40ddTZriS5m&#10;1PULjUJnkYsF9UhY40B+ykUMcScf5lZv2sGT3GkRalZx3EtvHqVwkqWKOyCeRBxedYQfjZRxjeXh&#10;/KjP+zjNf1i10TRNR1i7DG1022mvLgRgFzHbxmR+IJFW4rhjkG8o+StT0j8x/PPmKeRX0/zGdMax&#10;UOzOps7d4pg4P2fjb4P8jJzmyE/lR5CvPJPlufTL3U31W8u72e/uLlgQA8/EcEqSeICV/wBdmyJe&#10;UJf+slfP8da10zTGG1dlij6EGo+19n9rOx5s2bNmzZsDX90bSyuLoRtN6Eby+jHTm/BS3FakDk1M&#10;43/zito8snki+86X8hudb8339xd3t0woWWCV4lWg+Gnq+u+yr/ecf2FyQeffIWh6prWoeYvPurB/&#10;JNlYRxW+kNNPa28MvqcpbmZopY/Ukb4Y4/8AW4ceSryKv+cc9UW/sPNf6Lu57zyfba3LB5ae5kkl&#10;dIFjRmjQzM0qwLyRoVf4vibl8fPBH/OS/ls6n+WV3rFrSPWfLMkWraZdD4ZImhdfV4v9ofuuT8f2&#10;pI4v5c6J5W1hta8s6RrLIIm1Oyt7wxipCm4iWTiK+HLDbNmzkH5if85FeWfL93+gvLMZ80eb5pTa&#10;wabZ1eOOfkE4zSIGq3I/3UXJ+ScH9H7WQHRvyA/Mb8wtft/Mn5w6qRaIgaDRrcgShH5N6J4BYrVV&#10;bhz4erLJ9hmR/wB5kq17yhf/AJW+ZrfzD+X3k5dY8v3dqLTWdFtCTcxzROzQ3cPMTSFuEjxuqf3n&#10;H4+P95hnrf8Azkv5U0CPlr/l3zHpLGnBLvTxFy5brxdpQhrRv2v2Wzn/AJk87+ePz8b/AA3+XtvP&#10;o/k4Rga/qmoIsRaWpb0C8Tzck4iP91F+8dm/e/uckHkv/nD3yHptpDJ5mmn1vUQ3KVUka3taBqqq&#10;olJfs/b5S/F/k52Ty35L8p+WYGt/L+kWumRv/e/VolRnP+W4HN/9m2cF/Ne21jyV/wA5F+U/O9qy&#10;W2k+YJbbTNSuWUpCAzrBOLh6iOvoMs0XJv8AdHP/AHTncfP/AJL0Dzn5XvNC15T9QuAG9ZWCSQyI&#10;apLG5qFdD4/C32H5IzLnin8vfzR1H8ofP+o2enX6655WW8e2v0gIMV1DFIUW5t6nisvD4kZW9OT7&#10;HN4+L57k8s+aNB8z6PBrGh3sd9YXA+CaI1ow6o46o6/tI3xLgrVdW07SdOuNS1K4S0sLVDJc3Mp4&#10;oiL1JJz55xfmd5ttfzE1zzf5Wnm07UdZnvJSsapOwt7mQzNGyusisI1Cn7Pwenz/AGcmv5c/85Ja&#10;n5P/AC/1rR3F7qfmS+nkk0zUbicSRWokgWMP++9VmaKRfV9Lh6cn7TLkv0H/AJzSvrPy3ZW+saI2&#10;q+YIm4Xl6syW0MqBv7wIkbcZSnw8FVY+Xx/8V53vTvzo/LbUNfs/L1vrltLq99AlzBDE3qxHmpf0&#10;/XQGEShV5emzq+SrTdb0fVFmbTL63vlt5DDO1tKkwSQAEo5Qtxeh+zhhmzZs2bNmzz9/zkRby+b/&#10;AMxfy/8Ay15FbDULl9S1VQQvOGEEfC3VXSBLzj/lSJnebW2trK1itraNILW3RY4YkAVEjQcVVQNl&#10;VVGeffzG85+atW/MLyLqWj3Bj/L6PzHZ6ZbXVtKw/SN3K9JpRxHF7WECS2X9l3WfjzRvg9EEAggi&#10;oOxBzgfkKxi8g/8AOR3mDyfZkWvl/wA0aeNY02wAHFbhW+IR0+wi8b3ii/sLGv8Autc79jWUMpUi&#10;oIoQemeHP+cZ9e87xX3mHyt5MtYRrXmC3hYa3csfR06O0Mged4wknqlvrHCIfZ9f0uaunLPWv5f/&#10;AJa+X/JlpJ9UDXutXhaTVtfuv3l7eSu3N2llNW48vsx14r/lScpGKPOvm7XNU1q5/L/yUxh8xGCO&#10;XVdePB7bSYJuRVnWvOS7lRP3EHFf7xJ2fguSLyL5E8v+S9At9G0aAJHCo+sXTAetcy9WmncCryMx&#10;r/kfYTinw5DPOHmrWPOXmS6/LvyNffU3sxG/mzzJCd7KF22trZl63koVl/liXn8XqI/pznyd5L8u&#10;+T9Dg0PQLQWlhASxFSzySMAGlkc7vI9N2/2K8UXjnN/NvnrzF558yjyT+Wl89vDp1wn+L/M8HpmO&#10;2t3+H0LWRufO4akn92vwvFxWT+94dF8leSPL/kzQotE0O3MNohMk0jsXlnmYAPNM5+3LJxHL9n9l&#10;FRFVc59r3mF/zY1HUvI/lHUfQ8tWirH5r8x24WQSrISDYWTV4s0qh/VuPijVP5/sydO0PRtL8u6F&#10;Z6VYottpumW6wwg0AWOJacnOw5bcpH/ab4s5Zea3qP5v6zJonly5ns/y406WW38w65buqnVXCIDY&#10;2xBEqwFZJPXnX4ZU+w32fUH/APOQdjp2j/kFr2n2USWljbW9pbWtvHRFVBdQqqLX2/4LBH/OMoUf&#10;kd5XC9OF0fpN7OT+OdRzZs2bNmzZs2bNmzZs2bNmzZs2f//T9U5s2bNmzZwT8wv+cd/NvmD8x9U8&#10;6eXvN76BcalHDGUgWaOVVit44SpmhkQsjtCr0/5pwm8m/kX+fnk241K70Hzjpgu9YeOXVJLmOS5a&#10;aRPUbmzzQyPz5yt8X+7OfJ/sLhnr/kr/AJyxu9DurYec9MlkmjVWhs0FpOevMRXC28TRsdvi5R/8&#10;8/2o/wCRf+cdfzt0PR5Gs/PA0C6vZBcXenw+pOnq1oWeQHi0hX7XFW5/ZZvhyQX/AOS35/XlobOb&#10;80pGglWk4WKSJt9mAeMhyKH+ZeWbyF+SH5zeRNKn0zy3510+GymuTdPazWHqqZGRY2bm1ZF5LHH8&#10;APH4f9bka+Yfy2/P3zJod5oeqeeNOgsb+MRXRs7Fo5HQt+8j5qUYI6fC9P7xf3TfAz8o35S/5x9/&#10;OrydZzWHlnz9b2FjJKbgwC2Lq0tFXkVkWTjyVF58f+Gx3mj8mv8AnJPW9PuNLuPzBtLzT71Sl3E4&#10;ktOaMaMh9CAkxsh+NOXF/wC7ZeGLWf5Zf85Qaf5Ui8raf5q0O0060gSC0uYfXiuEjjccUEq23Jfg&#10;H26M37PL9vIlqf5L/wDOU0t6NJl81zahpOoIIb69GqTm3SJyyOskU3pzN8H94sUT8+fHk3xcRS/8&#10;4v8A50J5Zk8sR+dbVdALEjShJdC3asvqHkoj2+L95x+L95/wWd7/ACo8lz+SfIGkeV7i4W6uNPSX&#10;1Z0BCM807ztx5b8VMvFcmGbNmzZs2bNmzZs2bNmzhPn1x5J/5yH8secZ5vq+heZ7OTQ9VuGBKJOv&#10;xQc3pxiWST6rvX7MMzt8HLO7Zx7zJ5g138ztR1fyV5MmOn+W7JzZeZvNtOXJyP3tjYKCOcnE8Zpj&#10;8CLy/mhabpXl/QNF8saDaaPpkS2ul6bCI4VJ2VF3ZnY9WY1d3b7TfFnJvyIceZvPX5h/mGFElpqm&#10;oR6bo94tVElrYpw5KhoaPGLVuTL9pf8AXzqnnPzLD5Y8qat5gmiM8WlW0l0YVPEyGNahA1G48j8P&#10;Knw4J8t6wut+XtL1lIzCmp2kF4kLEEoLiJZApI68eVMbo+g2OlXOq3Fpz56veG/uw7ch6xgitzx2&#10;+FeFun+y5Zzz8/PMuu6DB5Nk0nUJbH655jsrW8ERoJYHDlo5CAWKHj8SftZ0zVp5bfSry4hNJYYJ&#10;ZIzt9pUJHXbqM53/AM40y3U35J+WpbqR5J2W7q8rFmK/XZ+G7b04ceP+Tkmiu/NR/Mq6tHhb/Co0&#10;eCa3m4Dj9fNzKsq+pSvP0RH+75cePFshX/OVEix/lBeMahxeWJiNQAGFwp3+gHOv4VaDBrUcFyNW&#10;mjnla8uXtGjAHG0aZjbo1APjSLipOa+8t6Nf61pmt3dsJdU0YTjTbks4MX1pBHNRQQjc0Xj8atx/&#10;ZxXXdP0/UdFv9O1IA6be201vfBm4AwSxlJatUcfgLfFgq2nhuII5oHWSCRQ8ToQysjCqlSNipGRv&#10;QbrzTL5480w6jGyaDbrp66ESlFctC73TK1By/esqN8TceGEP5w+Yte0W48jfoq6a1i1PzTp2m6jx&#10;CES29xzDxNyBPxcf2c6RhN5ZXzAlhMuuOJLoXl4LdwEDGzF1J9UL+mAnP6t6X2VX/L/ecs5X5bmu&#10;B/zlZ5tgjRWt5NCtXuJCPiR0+rhFVvBg7cv5v9jnbc2bNmzZs2JXMCXFvLA/2JUZG+TChzjP/OLO&#10;qTReSNR8mX/px6t5N1O6sLu3Q8mCPM8ockVVuU5uY14/76yYea/zT0Xyl5oh0nzXEum6JqFsZdO1&#10;12aSCSdG4zW0yLH+4dVZHRmZo5Fb7Sv8ORb8m4odR/MHzv5r8vI0HknVmtItN/dtBDdXUEXG4uYI&#10;2C/u+fJfU4/vXb/JwT/zk9rv6M/KTUbCCR11LXZbfTLCKMcnkaWVXlSn8rW8cqf7Lj+1nRPKekS6&#10;L5W0fR5XEkum2NtZySCtGaCFYywr4lcN8JvNXmzy/wCVNFn1rXrtbLTbcDnK1SSzbKiKtWd2/ZVR&#10;nnvXfzU/OH815n0r8r9IudH8uuZYbnzBcUiMi8ghInYcYCqty9K3aS6/l+znWvyn/Jjyt+XOlehY&#10;D65q8wBvdXlUCWQ/yotW9GL/ACFP/GRnzoeBb/UbHTrKa+v7iO0srdDJcXM7rHHGi9Wd2IVRnk3z&#10;Hreof85Cfmi/k7RdR+o+TNKZr8vIPimEBS3kuY03q7+rxto24qsbNK/F3kTPVOg+XdH8v6ZBpejW&#10;cVlp9sqpFBEtBRVCAsftO/FRykfk7/tNgXzB508q+XrGe/1nVLaztbUqLh3cFlLkBRwXk/Jifs8c&#10;4v51/wCcxPJelTvb+WbKXzC4RSl2Wa1t+bHdf3ies3Ff+K/tf8FnJfze/Nv80fzA8vx6Xe+VJdK0&#10;m1YXd2yWtxIS8QI5mWRB6UaBj9n/AGUnHA35YeRfzP8AzliksdR8yX0XlPS+CPPdSS3NusyKBHDD&#10;bmREeVYzy5f7qT7X94nPvGkf84iflNZ6cba9jvNSu2DVvprho2UsFpxjh9OOicfh5q/2258vg4+c&#10;fO/l3zd+R35ilNE1KaMvC8mmamI+IkgmVoyrK4aJ5IgaP/LJxf4fhzsHlL8itT/MrTrTzR5z8/XO&#10;t2GqRW13LptiwCJMY1cwv8TQxNCrtFwjt0ZWb9j7Ldk8ufkr+V3lvV4NW0TQILTUrZGjhuQ8zlVd&#10;DG20juvJkLKz/a+L/Kzl11/zhj5MXyxeWdpqV0+vvI0tjqk9AiKAeELwp8LIf92Sf3nL4k4r+6zk&#10;/wCYf/OLHnby4NCi0NJfMdxqZaC8+rRBI4LmpZByZ6iFo+X76URxp6fxuvNVzl+qeQ/OelXV7b32&#10;iXsUmmlhfN6DtHFwFWZpFDR8KfFz5cOPxfZyS/ld+dHmH8udO1y30O1t5LzWhbhby45N6Bt/UoVj&#10;BCOSJm+1+19rn9jJh5b/AOcuPzI0bRpLW8it9bv5bprj9IX/ACqsTBeUCxQeiqrUMU3+Dn9jjxzs&#10;Wnf85h/lxImjQ3tveRXV7FCdUljiBtrOZzxkUszLJKkZ+PlHG37rj/uzlGvSvLv5u/lx5k1K707R&#10;Nftry6sY/WuEBZFEe1XV5FVJFWvxtGzcP2sllvc29zAk9vIk0Eg5RyxsHRge6sKg4tmzZs4H+e7H&#10;yt+a/wCXP5gygnTILiTSdUmf+6gSaoVyQOXL0p7qT/nhnVvzE0HW/MPkrV9F0S/XTNT1CD0Ib1wS&#10;qK7ASj4asOcXOPmvxJz5rnDPzM8u/m3pEH5baS91oi2ljrtlaaS1lb3EaR3SqVtTOkjyc4kiSXl6&#10;fBs9G6cL8WFsuovHJqCxILx4AyxNMFHqGNWJZUL/AGOXxcc4zpaQ+af+cqNR1S1q1n5K0aPT57hG&#10;VkN5cM59M0r9lJ7hGX9mWBs7lmzyr5Z/5xa/Nryhffpbyx5vsbPVWia3kYJMqGOVSHVqpIHo3Fk5&#10;R/b4yfC6LhlF+TH/ADlHGXp+Y0RBWgLXl6+9a/tQHj/rDCbRf+cZfz50W+vdS0vzlaWOpX1WvLmG&#10;6vedw7OXJmcw1c8jy5tybkzZKZPyv/5ynk0OXR5PP2nvbTq0cjt6huODihAufqv1gf8AB8v8rIp5&#10;e/5xa/Ozy49xJ5f842elNchFne0nvITIFqfj4xD7BY8P+Nckdz+TP/OS1xaPbSfmPG8cimOVRNco&#10;eJA6OsXOp/4jhF5W/wCcaPz28pPO/lrzhYaaZmjaVIZbkJKY68TIht2RuPJuPJXw78x/lJ/zlH5m&#10;ie31bzvpsVrLF9XmtrOW4t4pIzXlzSG1iDF/2q/s/D9n4cJPL3/OM/57eWIZE8u+dbTTVldZJYLe&#10;4vI4nZduTKIipI/1MMdb/I3/AJyW1jS7rSdS892d5p94qLcQST3IDhSPhNLevHb4t/3n7eN8hfkP&#10;/wA5D+RQ6eXvNekWtpI5lmsXa4mt5JCoUs0b22zEKi804v8ADl+fvyP/AOcjPPltZ2vmXzNolza2&#10;btLFBGZ4IxIw48ysdovqOq/CnP7HJuP23ztv5UeTbzyX+X+j+Wry4jurnTo5BLPCCsZaWZ5iF5fF&#10;xX1OHL9rjy4rkwzZs2bNmzZs2bNmzZs2bNmzZs2f/9T1TmzZs2bNmzZs2bNnOfzV/O7yh+XEMC6k&#10;7X2qXDqE0m0aM3CxGpM0isw9OPaicv7x/hT/AHY8cs8p+adH81eX7HX9HmE9hfxiWM1HJCftRyBS&#10;wWWNvgkSvwuuHWbNmzZs2bNmzZs5/wDmh+dXkv8ALdbNddeee9vTWDT7JEkn9IVDTMHeNEjDDj8T&#10;8nb+7VuEnCWeX/MWh+YdLi1XRL6HUNPmqI7iBg6krsVNPssv7St8S4aZs2bNmzZFfzI/L7RPP3lW&#10;48v6uGEUjCW2uY6epBcICElSu1RyZW/mjd0/azk2gfmp5y/KmC38sfmvp8txptvEsWkeadPVp45Y&#10;0YoqXBYr8aqB8Xwy8fT9WNvU9XCe1vf+cNrOwm+q3UkccpYyW8c2uJIzFegQMv7J48vsf5WKvN5w&#10;/MfQovIn5b6dd+X/AMuTVdS8zatJNJPPC8jNLBAZHkkdGPLkiu3NeMUr28LssnfPKPlbSPKvlyx8&#10;vaREYdP0+P04VJqSSSzu52q8jszv/lNhD+dsIl/KXzapBYDS7l6AkbohcHbw44O/Kok/lf5PJ6nR&#10;NOr2/wCPSPL0TynPpfnfzLr4u5JrPzBFp5W1kkZ/RuLRZopfTUjikUkbW7L8TfvPV+yvDIH/AM5M&#10;Rc9K8jtTkR5u01AorU8km8P9XOsasobSrxWqVMEoYDY0KHpXOc/84xMW/I3ywSanjeCvTpfzimT4&#10;65D/AIjXQhDKZzaG+a4ovohBKIghPLn6jE8vsceK/awg/NryDJ588nyaBFdrZStcW9wk7oZF/cSB&#10;ypUFT8S1yaZG/KGua/qsuvprGn/o8adq1xY6d8Lr9Ys40jaK4+Pr6nqN8SfB8OSTCfzboba/5V1n&#10;QllEB1axubETEcgn1mFouVARXjyrifkrRJ9B8n6HoU8qzz6VYWtlLMlQrtbwrGzLXfiePw4/TvM2&#10;n6hr+r6HAsgvdFFsbxnUCM/W4zJH6ZqS3wr8XwrkF/PlgG/Lkn/qd9HH3icZ1PCrQr3ULy3nfULU&#10;2s0d5dwRKQV5wQ3DpDKAST+9iVH/AMr7S/DilvoOj2+r3esQ2cUeqXsccV3eKo9SRIa+mrN/k1wx&#10;zZs2bNmzZs4v+ZXkLzJ5a80t+aH5cW31jW3UReY9AUApqNtUFnjWhZbj4E/uvjk481/eeos5n5V/&#10;5yI/LHX7VYdVu/8AD+qqRHeaTqymExSr1X1WAhZeatwPJH+H4o42+HBGv/8AORf5RaLEqpraardO&#10;tbew0tGupXPZAUHoo5/llljyMeS/KXnn8wPPdn+YXn6zOkaRpBZvKvliSpeKTkV9ecMFYOCiy8+K&#10;tK3pN8EUaK3dM5x+b/50+XPy40xPrP8ApuvXiMdN0mI/G53AklP+64Ofw8/tO390r8X4c60D8qfz&#10;D/M7zLZecPzUcWOhxFLnTfKUTsVACoV5xEusSS/7v5t9Zb+7dYvh4ehLW1t7S3jt7aJIbeFRHFDG&#10;oRERRRVVRQKoGCM2eTv+cvPzaklun/LjTeUcduYbjXpSCPUYos9vAu+8a8knk/4s9Lj/AHb8vPXk&#10;3zXrvlTzDaa7oM3oanasRC5RZAwkUo6MjAhuatx/4j8Wd703yT/zkr+bM1tc+ZtTudA0P12qs6Gy&#10;MagBucdlGIZJvtcYnm/yv3uT7yN/ziB5C0X15PM1w/maaQBYUZXsoYh1JCRSs7v/AJTS8eP+6865&#10;5c8g+TPLUbx6Do1pp4cqXaGJQ7GP7BZzV2K/5TYfMqupVgCpFGU7gg9jnnb8h5IvJX5weevy2ntx&#10;ZW9zcNqWgxhuSi3Vi0cYdiXdmtJYX6tw9Cbn8eejM89f85n+XPr3kLS9bjhLzaRfcJJgT+7t7tOL&#10;1Xvymjt/9X/ZZCfIHkb87vy20Ox84eS3g8w+XtX0221TUtFNVY+rCJSiwk82ljRqJLA3qSf75b+7&#10;zt35Yfn35F8+wWltBdJp/mSdCZdCnZvVV15FlikZUS4+FDJ+7+Lh/eImdNzYHurW3ureW2uYknt5&#10;0aOaGRQ6OjjiysrVDKwNGU5x3z5/ziz+X2ueX00/y5axeW7+KdZV1CJHnLJuHikV5AzIeXJfj+Fl&#10;X9nIN+Yn/OH7XusaOvkiW20/S47MW+pvdvK0hniYn6xtz5vOrcWRFijRo/8ALzz95/8Ayw82eSNV&#10;u7LVbOZrS2lWGPVVgnSzmZk5j0pZERX25f8AANkPz0T5I/5yjk8qeQtJ8q+XPK3rXumxFZJprh5Y&#10;3ZmeWaURoiyD1JHaTjz4x8uOdr/Jjz9+b3na/m1XzF5ftNF8ovCxsJOMqXMsnJeHH1JCXj4Fv3vo&#10;xxv/ALr/AGs7BmzZF/zC8g6H548sXWgaupEM3xwTp9uCdQQkyV25JyP+svw5xnyR+bOuflTJH5C/&#10;Ne3lt7CwRk0XzNEstxFNboxESMEDsy8Phj4/vIlVIpoV+3nTz+b/AOTOoW0F1L5n0eVImWe3E80Q&#10;kSQVCusctJEkFf5Oa5AvPv8AzkNJrLHyp+UVtL5i8y6gnAanCjC3tBIB+8BkCq0iqftycIIW+KRn&#10;4NFhD+R/nCy/Ku8vPIn5iWMmga5qN494mv3Lepa3pkAUFrjoqrT4X5tFyd/V9KXny9LqyuoZSCpF&#10;QRuCDj82bNmzZs2bNmzZs2bNmzZs2bNmzZs2bNmzZs2bNmzZ/9X1TmzZs2bNmzZs2bNng/8A5yK/&#10;Kfzl5X8133mLUZ5tY0bV7l5INZkPN1ZieFvPT7DxxhUQ8UhdV/cqvH00jn5Rfm9r35b6615YqLvT&#10;LoBdS0x24pMq14MGoeEsfL4Hp/k/ZbPeXkfzx5e86+X4Ne0G49eylJRkbiJYpFoWjmRS3pyAFW4/&#10;ysrfZbJDmzZs2bNmzZs5d+d352aR+W2lRxKqXXmXUEb9F2TVMaAHj9YueJDrArfsr+8nZfTj+zLJ&#10;F4Q1/wAwazr+rXGq6veSX9/dtznuZjVmPQDwVVHwoi/Ai/Cvw56o/wCcSPyu83aLbzebtSupLLSt&#10;Ztl+paUCytPRm4XE6MAAqoWa2+16izep8Kf3npjNmzZs2bNjWVWUqwBU9QdxhZL5Z8uSXv1+TSrN&#10;74gg3bW8RloRxP7wry3X4euGaqFAVRRRsAOgGOyGfnGK/lP5v+P0/wDcPe/F/wA8G+Hb+b7ODvy1&#10;hMP5c+VoS3qGPR7BC9KcuNrGK098CeW/OF7qv5gecPLcsEcdp5cGm/Vp1Dc5DfW7TScyTx+AqoXj&#10;kM/5yYXnofkleYj5ebtMHqEkBax3G9RvtnWNUKjTLst9kQyctq7cD2zm3/OMBU/kb5Z4igpe7Vrv&#10;9fuKn786R9VsBqZuuKjUHh9LnX4zCj8qAV+yHfIx+bvnK/8AJf5eav5nsIYri704QGOCfkY29W4j&#10;hPLgVb7Mn82SDy5qFxqXl/TNRuI1iuL20guJokJKq8sauyqT+yC2J+XNcXWLW7nWB7f6rfXliyvu&#10;GNncPB6imgqr8OX+T9j9nDfAmpXUlpp1zdRqHkghklRGPFWKKWALb8QaYX+TNWu9Z8oaHq96qx3m&#10;pafa3dzGoKqsk8CSOoUk0AZv5sG22l6fa395fQQql7f+m15KK8pPSX0461P7K7ZDPzb8ra55hPkv&#10;9E24uP0R5q0zVb/40T07S29T1ZPjZeXHmvwJydv2VzoOFWh65a6zBcz2ySItrd3NjKJF4n1bSZoJ&#10;CtCaozJ8Dfy4Ry+dpI/zWi8kNCghl0U6stzU+oZBcmD06fZ48FZsmObNmzZs2bNmwn1nyl5W1yv6&#10;Z0ey1FipTndW8UzBSKEBnUsMQ0PyJ5K0GX1tF0Kw06enEz21tFHKRsaGRV5np/Nh/nLvzl/OmLyI&#10;tppGlWD6z5t1ZHOnadF8YjpRVknRD6vFnb92iL+94SfGnHCn8tfyJFprsX5g+d7yTWfPN6guJ0mV&#10;Bb2s7qtPTQDeS3QejG393H/uuP4Y2Xs+bNkQ/NDz/ZeQ/JWoeY7oGV4B6dlbgE+rcyVEKGhWicvi&#10;kbl/dq3H4uK5zD8hvybsbrQ/8d+fLePzB5n8yqt3E+ohbtYrSVAYjxcMnrSoebN/uuL04U9LjLzj&#10;/wDzkB5O8l+R/OPkDzpp+k2+maZbatGutR2UQiVlgkimiZYIwsfJUjn+yvJ/h+1np0GoBHfx2y82&#10;bPO/50Q3/l3/AJyD/LnznEYls7549GnZ6DhzmeKV3NR1t748G/Z9LPRGRT80/KiebPy+1zQCrO95&#10;bMbdU48jPCRNDTlt/expkE/5xS8zX2u/lHbRXjvLJo91LpkcjsGJhiSOSJRQDisccyxKvxfDHgz8&#10;zv8AnHfyh5x4ahpYXy55jgdp4dUsY1TnKTz5TonDm3qfH6qssqt+1kAg/NT8+vy0jTSPOXlibzTC&#10;sjPBrVu5JeACpBkhjlXktGf9+qS8ft/Dk08qf85V/lNrihb28m0O6EavJHfxn0+ZoGVJYuatxP8A&#10;N6fJfi4/a4yE/wDOQH5NiMv/AIrsuIFaD1CfD7PDlhaP+cofyQ5SK3mPj6f7X1O9IYVp8NIDXIF5&#10;w/5zL0GOCS28laTcalqJqIrq+T0rYUoeQijczyinL4T9Xwj1eH/nJn85PLNvpt9o+n6J5bvnS5+t&#10;PW2EiovqRc0eW4ufTYlGThB8Tcfi44d+Qv8AnDbQLWy9fztevqF8/Fvqdg7Q28VK1UykepNWq/EF&#10;h48f2s7V5J/LTyX5Ks1t/Lulw2knpiOa94hrmUUWvqTH425FAxX+75fZTJVmzZs2Bb/T7DULWSzv&#10;7aK7tJhxmt50WSNx4MjgqwyHTfkb+Uc18t8/lXTxcKQRwi4R1UUFYkKxH/gMlOieXdC0GzFnomn2&#10;+m2YJb6vaxJClT1JCAb4X+dPIfljzpo76T5iskvLRt4mPwywvSgkhkHxRuP+G+y/JPhzijTfmX+Q&#10;00SyvN5u/K3kRypW+05CBtXsi/s/8e78f+PV5M7f5P8AOXl7zfokWtaDdC7sZjx5AFXSQAFo5EO6&#10;SJX4lw+zZs2bNmzZEfzM86XHlDyrNqVnafpDVriWKx0ewqB697dP6cCU5KzDmeTKnx8Fb/WyI2MX&#10;/OT1zY29xLc+VrSeWIPJazRXhkjdkrwYxs6VVv5GZf8AXyrlv+co7b0JI18p6gWISe3jF9FxqDV+&#10;bstQP8n4v+K8MVP/ADkZNZcm/wAJ2t1IgohGov6bECtSCVYr8XT4cDeXPNH5raF5mstG/MSDTLjS&#10;9XlNrpmv6c5iUXQgkuBDNFKQ37xIHVOKL+8+H4+WdUBBFQajxGXmzZs2bNmzZs2bNmzZs2bNmzZ/&#10;/9b1TmzZs2bGkgAkmgG5JwksfO3kzULoWlhr+nXd2SALeC7gkkq3QcEctvh7mzZs2FPmLy5ovmLR&#10;7rRtbtEvtNvV4XNtJUBgCGBBUhlZWHJHRldH+Jfizw5+en5E3/5a3ltcWtw+peXr4FYLx0CyRTL1&#10;hlCk/s0ZJPhV/s8fgwt/JX85NV/LXzA88afWtD1Fok1iypVzHGxpLCSVpPGrPw5N6b8uL/svH730&#10;DzBo2vaTbarpF5Ff6fdrzt7qFuSsK0I8VZWHF0b40f4H+LDTNmzZs2bNnN/zu/NzT/y28qm7+GbX&#10;tQDxaNZsKq0qgcpZACp9GHkvOh5NyRP2uS+CvM3mXW/MmsXGr61dve39y7PJLIa05MX4IOiRqWPC&#10;NfgRfhTO8/8AOO//ADjmPMCWnm/zWn+4Jilxplh9mS5eJzUzqyn/AEU8fsj4p/hf4Y/t+wVVUUKo&#10;AUCgA2AAx+bNmzZs2bNmzZshf5zOqflR5uLUodJvBuxQVaFgNx7n7P7f2cGflY4f8svKDgcQ2i6c&#10;QvhW0jNMOrO9065ur+K2ZWuLOZbe/CrRlmMMc6qxpufRmib/AFXwi/MDyBp3nS10m11C5ntotJ1O&#10;31aI25UM8lsrqqEsDRW9Q/Z+LJPLGssTxN9mRSrfIimR78vfJVj5J8n6d5ZsZ5Lm108ShJpuPNjN&#10;M87k8QB9uRv9jik3l26fz5Z+Y1uALWDS7rTpbWh5GSe4t5o5AehCrDIu/wBnl8P2myH/APOTKB/y&#10;O80A/wAlqdv8m9gP8MmnkYU8k+XxWtNNs961/wB0J3wToOraXqdtcTacCIYbu6tZgUMf+kW1w8Vx&#10;QEDl++V/j/bw0wPd3UNpazXVw/CCBGlmehPFEBZjQV6AYho17aX2kWN7ZxtDaXNvFNbwunpskciB&#10;kVk/YKqacf2cLdL8rtY+cNe8wteNMNbhsYFtGWggFiJh8LVNRIZ+X2V4t/rZIc2FHlu40C60z63o&#10;TxS2FxPcy+tDXg87Tv8AWGqepM/qf8a/DnN9Udf+hpdHWhLDypMSR0AN5JudvbOv5s2bNmzZs2bN&#10;mzj35/fnYfIFnaaRoka3Xm7VqG0iNGWCHnx9WRNy7SNyjgT9pvUfl+64SGH5PflDH5ShfzBrjm/8&#10;86sHl1jUHcvwadhI8Me/GnL7Un7bfZ/d/DnUc2bNnmn/AJyk8zWuu+Z/KX5WxqQb3ULO8vrosFCC&#10;4ke0ijH+xkkkfl9n91/lcfRmn2Fnp1hbafZxiCzs4kgtoV+ykUShEUV7KoAznf8AzkX5QfzN+U2t&#10;W8JUXWnINTty5IFbSryDb9pofVVP8tsk35ZeZ/8AFP5f6Br7TLPPf2UL3ckY4r9aVeFyoHbhOsif&#10;7HJRmzZxf/nLXy/Hqv5QXd4XCSaLdW96gP7XJvqzL/wNxy/2OTL8sfOGg6p+X3l28TUrZ3fTrVbg&#10;GdGZJ0gUTRvU8vUjcMH5fFjPPH5x/l75NspptW1i3e7RX9LTrdxNcySKnIJ6cfNo+XTnLwjXl8T5&#10;xf8A5ws0TzVbWOu6tMoj8sagY4rcSE85bu3JDPEvT01R2jlf9uTgnxek/D1DmyIeYvyn/LnzEs/6&#10;W8u2M81xD6D3SwpHOE7cZUCyKy/sMrclyIWn/OK/5NWtzBcDSZpWgdX4S3Uzo5UggSIW4su26/tZ&#10;IYvyL/KGJ5XTylp5M32w0XNftcvhViVTf+Tj/L9nJXofl7Q9BsvqOjWEGnWQdpPq9tGsac3PJmoo&#10;G5OGWbNmzZs2bNmzZsTkjjmjaORQ8bgqysKgg7EEHOI+ZvyX8y+VNRuPM/5N3n6LvZDzvvK0rVsL&#10;viD9hZDwjff4Vbii8v3UsGSL8q/zv0bzrPJoepWz6F5ysqpfaJdVQs6A8zAWoz8acmjYerH/AJSL&#10;6mdQzZs2cUtPz882avqutWnlv8vrvWrTRb+bT5b2K+ijDSQuVBKPHVeSjn9p+OCr/wDNP85xBH9R&#10;/Kq59Vqsxm1G3KqK7CiLWpH+rxw/8i/nFovmjVpvLl9bS6B5xswzXfl+8P7wAEkGKSipN+64TfB+&#10;w/8AJ8eEP/ORskcFj5Cu3YoLfzjpTFxWoULMxNB/q52DNmzj3/OVuk2l9+TOp3Mys02l3Fpd2ZUk&#10;Ume4S1qQPtfurmXOdwfkt+e/5WzC+/L7Xk17TlUNc6VIPREjchyX6rK8kRr/AL8jmjn+1/spT5K/&#10;5yq0S51NtD8+aZL5S1iKivJPzNvzoSRIrqstvtx4cxIv/Fn83cNM1XTtVsIdQ025ivLG4UPBcwOJ&#10;I3U91Zag4MzZs2bNmzZs2bNmzZs2bNmz/9f1TmzZs2Qz80fzGsfInlhtTkha81C5lW00fTYqmS5v&#10;Ja+nGAN+O3J2/l+zykZEbnemfkl5m8+xwa3+b+sXNxK/GWHypYv9XsrTalJOJblLxPxemVZf9/S5&#10;Jpv+cZ/ySltEtv8ADaRrHXg6XN2JKsKVL+ryf/Z8sh99pP5mfku41my1e683/lvA/wDuT0q7o9/Y&#10;2x29SGRj8Yi/yDFH/PCi/v4+36Frul65pVpqul3C3VjfRLNbzoQQyt8v2l+y6/aRvhbDLNmzYD1P&#10;S9O1Wwn0/UraO8sblDHcW0yh43U9QynbPCX5+fkzqPkLzHdXlnayHyjdzINNvWZGAkkj5vC4QLwZ&#10;HWX0/g+KJVwu/JP85NY/LbXmmjH1rQr4ouracerKrUEsJ/ZnjDNxr8Ei/A/7DJ708u+ZdD8yaPba&#10;zol5HfabdKHhuIzsfFWBoyOp+F434ujfC64bZs2bNnN/LP5heZvOWva3F5csba38uaJd/o8atemS&#10;T67NGzrcNbCEhPSj4rxfm3Pmv837uM/85BfnX5j/AC4sbC10+2sp9T1hZ/RuGdybYQso5m3p+85K&#10;/wADNKq+ov2JFXPHHnHzr5k846y2seYb172/ZBGrtQKkaksI40WixxhmZuK/tMzftZOvy4/In8xN&#10;f0iLztp2nWl1p9hcLPb6ZqBkU6gsBEjJHGFpJC/H0v7yPn8Spnt7yb5g0jX/ACzp2p6U0P1Se3iY&#10;QQPG6wEoCYD6ZKq0P92yfs8cPc2bNmzZs2bNmzZsiP5s6Zfap+WnmfTrCF7i9udNuUt4IwS7v6ZI&#10;RQASzN0Vf2vs4L/Luwu9O/L/AMs6dexmG8s9Jsbe5iYUZJYrZEdSOxVhg/TNCttO1DV76F5Gl1i5&#10;S7uUcgoskdtDaDgABxrFbR8v8rI3+an5kf4C0vSdQNiL8anqttpTI03oCIXCyOZS3CTlwEX2aftf&#10;aycZzD/nHz8w9e8++RJNa1xIVvor6a1rbqURkRUkX4SWoV9Xh/sMlV9fa9D5/wBHso+T6Fd6bqD3&#10;SiKojuoJrX0XaahpyjlmRI6py+Nvj4/DE/8AnJpGf8j/ADMqip4WhoBXZb2An9WTD8vfUHkHy0JC&#10;DJ+irHmRsCfqyVph3DBFEpWJFjUszlVAA5OxZm27sx5YtlEAih3B6jLyH+W9Q83z+f8AzjZ6rFIn&#10;l2z/AEb/AIdlaIIjiW2ZrvhKFBl4zAcvib0/s5MM2NVVRQqgKo6AbDOP63t/zlH5c+Amvlu5BZR0&#10;/fyfa/yf+NmzsWbNmzZs2bNmzZzv86vza0z8uPKsl65SXW71Xj0SwcMRLMvHk7hSD6MPNXl+JOX9&#10;3y5uuR38kvy0n2/MnzorXvnvzAn1iQ3CrxtIJCrQJHGR+7lESR/5cKf6OvDg/Ps2bNmzZ8+/MnmL&#10;V7/839S886vbT3+laL5gt/r/AAUD0oIrlvq9t+zwLQWrxpy+0yfH8ee+NL1Ky1PTbXUrGUTWN9DH&#10;cWsy1AeKZQ6OKgH4lYHEPMekjWfL+p6QZPSGo2k9oZeIbh68bR8uJ+1x5dM4h/ziTNqOl2fnDyNq&#10;JrdeWdV+Jqkr++5wssdT9jnaNIPh/wB28v2s9BYSa/5z8o+Xgn6e1qx0syAmNLu4ihZwOvBXYM3+&#10;xzlfmv8A5yw8hac0Nr5Xt7jzXqdytYbe0V4YwakcWeRDJy2+zHBJkQ1L8s/+cgfzcFtc+cdUh8r+&#10;XLkc/wBBRCXlGFYFPVtKr6khpzX6xcco/wCWP7GDbr/nCfyg9tZx2vmC+huI+X16eSOKQTVpx9NB&#10;w9Hjv+1Lyzl3/OQ35NeTPy00ry7HpU19danqb3H1i5uZIzEUtli5UjRFKkvMvD4m+Hly5/Dns/QN&#10;F03RNHstJ0yBLaxsoUht4Y/sqqjx/aJ+0zfadvibDPNmzZs2bNmzZs2bNmzZs2bNkF/MH8pfLXnI&#10;Jdyc9L8xWxWSx1+yol1FJGD6ZZhx9VEJ+w/2f2GTOeaH+cfm/wDLzWI/K35wQM9uxWPS/ONrGWt5&#10;1J29egXcL9plX1V4/vYm/vs7ra3Vvd28VzbSpPbzoskM0bB0dHHJWVlqGVgaqwwRmzgf/OPVz5li&#10;uvzBjstPtZrVfM16xkmuWt29YsA6LGkE54qgVuTMv8qr9psmnm66/PwXSyeVbDy6LKNBzgvbi6mm&#10;lk5GvFljtY0Xj+yf+D/ZUD+ZH5RzedNIstdtJE8v/mVYQRyWur2Tuii4CDnBJKg9R7epeNJPtx/a&#10;+JecT8N/OD86tZvfKWi+XPMunS6d+YnljW7a+1GJkC28otYZfTnRkb/d3qxt8HwftxN6bJnY9M/5&#10;ys/KSfS7e5vL+4tbtoUe5tRaXMnByo9RQ6xlGWNzx5csWf8A5yt/JRRVdXnkPTitnc1/FBlD/nKz&#10;8lefE6tcKKkcjZ3NNu+yE4U6x+aPk/8ANTzP5e8ieWrq5utOmvBqevXqQtDGbXTla4ihpOiuVmu0&#10;t+Tqq8OP+XndsjPmv8ufI/m6Mr5i0W1v5ChiW5kjAuEU12SdaSp/sXzjP5f6Kv5UfnzD+X2l6lPd&#10;+XvMultqEdtdkForiNpyvArxXlwtn5NwX1Fb4v7tM9GZs2F17r+h2N5DY3uo2tre3NBbWs00ccsn&#10;JuK8EZgz1b4fh/awxzAg9DXNmzZs2bNmzZs2bNn/0PVObNmzZwzUrOHzd/zlJZ2t27SWHkjR1vYr&#10;ZvjjN9PICr0oODcZ4ZP9a1j/ANjO/wA0tE84a1oMun6Hq8WiadLb3J1i+4M95wEYMcdsarHGJP3i&#10;zys3NF4+lgH/AJx6n9b8mfKr0pS0ZKE1/u5nSv8AwuTy9s7W+tZ7O8hW4tLmNobiCQBkkjkUq6Mp&#10;2ZWU8WGce/5xykGkXXnryEol+q+Vtbk/Rxmk5lbK7Z/QjGw/3w8rfzPNna82bNkY8++f/LfkXRY9&#10;Z8wzyQWMk620ZiieVjLIrMBRAf2Y3PJvh/4XLnh8ofmN5J4uItW8u63bhkPiriqsK/FFNE3+rLDK&#10;v7Lrnir88vyM1n8vdYkurSOW88q3L1sdQoWMVafubggURwzcUb/d32vtckUH+Sv506z+WeqyejGl&#10;1ompSwfpe0dS0npxMayW/wAcYWf03cLy/dv8PqfZXj7s8qebvL3mvRodY0C9jvtPn2EiVBVwASki&#10;mjRyLX4kf4sO82bA940gtZjEWEoRuBQBm5UNOKtsxzzZoP5x/l9+VX5I6JZ+Xr2LVvNF7ax3baYz&#10;mXheT8WuvrJiC+gkL8444m4yvwT7X7ybPL3mjzNq/mbXLnWdYuWutQuyGmmck1KqFAA/ZUU+FF+B&#10;Psp8Odu/5x2/5x2/xaiea/NiSxeXh/xzbRG4PeMrFWd2HxpbrxK/svK32XVE/eex7a2gtYI4II1i&#10;giUJFEgCoiKKKqqNlVRttnAvJX5BrBaarr/k7zHf+Wdcl1nVIYTBxkshbWOo3FrFbyWvwCWPhEG/&#10;eO3Bvsrh4PzU/MvyRJ9X/Mny4dQ0qNeT+avLyPNbxxg8ed1A1Gj/AJ3Yen8P93E+dH8pefvJ/m6z&#10;a88t6tb6nClPVWJiJI+X2fUicLLFWn+7EXJDmzZs2bNmzZs2bNkM8uXHnaX8wvN8eqc08q2405PL&#10;gZIwrs1uXvGR1AkekpCt6hb/ACMhP/OUrSJ5W8pPH/er5q04x1PEchFcUqw+z/rZ2nOF/wDOHpP/&#10;ACqy8Qinp6xdKB2/uoTsOo6/tZ2Z9Q4atDp31ec+tBLcfWwlbdfSeNPTeSu0r+ryjT9pI5P5cgP/&#10;ADkhFJL+SvmdEBZzFBRQORNLuE9Mlf5fMzeQvLbMpRjpVkShABUm3Tag8MkObNmwm0/X3vPMOraO&#10;dOu7dNMFuV1GWPjbXJnTmRA/7Zi+zJ/K2HObNgU2Nmb0XpgjN6sZhW54r6oiZgxjD05cCyq3H7PJ&#10;cFZs2bNmzZs2bCvzH5g0ry7od7rmrTra6dp8TTXMzdlXoFH7Tu3wRp9qR2VF+Js4b+V8OsfnD56k&#10;/MjzPYBPKOjGS38naXOKhZw8Za5FAFlK+n8btzT1/gj/AN5vh9DZs2bNkF/Orze3lL8sNf1mJ3ju&#10;xbG2sXiYJItxdEQRSIx7wtJ63+rHnLPyo/JLy9rv/OPVxZJOyan5xjS8utS2cxzWsxa2jUU/u4mQ&#10;rJ/uxvVn+P7PA4/Ij89/IF/5A0nR9Y1a00PVtCs4LCeG/mjt45Et09KKWGSVlWTnHGrSL9qOT9nh&#10;wdz3zn/zkx+VHluCZYdWTW9QQH0rPTT66s3EkVuB/o6rX4W/eMy/77bONeXvyX/PPX9b1b8wtDvo&#10;/Jd5r93d3C6fdT3VvdrDPM0gSVY4D8HLjx9Rfi4+rwX4cm+nfkT+dWsWhj82/mXd2/oSq9smmvLL&#10;yHFgzNITauD8VE2f4f8AY4YeX/8AnEjyHa3dzdeZbu780yzqqx/WpJLf0yK8m5QyB3Zv2eT8VzpX&#10;k38rfIPkwSHy3o0FhJKQXnq80xoCKerM0ktPib4eeSzNnn//AJyS0aLWfzE/KXTZrYXlvcapOl3a&#10;lS4e39ayacMv++/SV+f+TnoDNmzZs2bNmzZs2bNmzZs2bNmzYV+YPLui+YNKm0rWbKK/0+4FJbeZ&#10;eSnwI7q6/suvxJ+znDbvyf8AmV+S1w2p+SJLjzV5DLl77yvOS9zbKer27qGbb+eNP+M0MnH1s6z+&#10;Xn5leVvP2hrq2g3BdVIS6tJaLPbyEV4SoCf9i6lkf9hslueU/wAuNA8pat+Y35l2+o+Y9X0fVU1u&#10;+Mdvpd1LaCS2+syqzH0lb1H5tTj+yv7P28nereXfyssyktz518zWn6KblK41HUXBaMhqtySRf+RP&#10;Hl/rZ2TS7i3uNNtJ7aVri3mijkgnepaSNlBV2qAasvxZwT/nMPyrpt95a0HUrezi/T9zq9vpcV7S&#10;kjQzw3DCJiPtJ6qo2/2f2ftZ3fStF0/TdHtNIt4Y1s7OCO2iiCKE4RqFA4jb9nBC6fYA1FtED4hF&#10;+fhjvqtqQR6KUanIcRvTpXbOa+erOy0n82fy719YltIZ5tQ0m/u0UIHa7th9TimZR8XK4j4Qq3+7&#10;H+HOo5s8u/nr5MPnL/nJPyr5dXUH0trvRA4vol5SR/V5L6cFRyTr6fH7Xw4Yn/nELVPhT/lYeoeg&#10;tD6foP8AaFdx/pNB/wADjv8AoUTVKKB+YmojiQR+4egINQR/pPauKwf84qeaIkSL/lZ+qiFBxWOO&#10;KZAFoRQD62QMA3v/ADhj9fuPrV/55u7u76G4ntfUcqv2Rye4Zvh+eZf+cMSBv55vCexFrQADp/x8&#10;HJx+Tn/OP1t+W2uXurrrs2rz3dr9U9N4RBGqGRJOVOcpLfu1Vf8AZZ2DNmzZs2bNmzZs2bP/0fVO&#10;bNmzZxHzFMPKP/OS2h63Ogi0nzppZ0WS6Ykr+kIpQ0akL0ZwlrDHy/34/wDK2dmvI/VtJ49zzjda&#10;DrupGQH/AJx6sr2y/Jzy1bXsLwXKQSl4pAVYBriRlqCARVSDk+u7q3tLaa6uZFhtrdGlnmchVREH&#10;JmYnoqqN84x/zjRC2py+evPSrItp5q1uZ9P9UUdrW3eRo2+Q+sNF/rRNnb82bNnI/wDnKlQ35I66&#10;aVKyWRHXb/TIhXb55yjQfyL/ADB8teVNF8+flbrUsWsX+jWtzqelTrGZJpLhUnkSHmvosgqvGGZe&#10;f7v+9ZpOGdI8hfnl5L8/WL+UfPlpb6V5lJNtqmh6lGFtJ5o5AvGH1yw5+pw428p9dZP7v1PT9XPN&#10;X/OQX5SR/l15wENhIr6Fqwe40qIszywxqVDxSFh+w7cY25OzR8ebc+WBvya/OjzD+W+rE2qrd6Jf&#10;SJ+k9NkNAwBA9SJiQIplTkOX2H/3dz4R+n7w8qea9D816Fa65olyLrTbxeUUgBBBBoyOp3R0b4WU&#10;4c5s5F+ev57aR+X2lSafp80V15tukYWlpyDi2+EETXKirKKN+5Rv75v+K+br4IybflRb+Rx50068&#10;8+TPbeWLdmmncQSTRyyxjlHBII1dvTdh+84o/Jfg+Hn6iexof+cmfyHgiSKHzGscMShI41sb9VVV&#10;oAqgW9Nh4Yhqn/OVX5LWdjPPbaxLqNzEtY7O3tLpZJTWnFXmiiiH+zkXJZ+UpvJPIenajeRrBca2&#10;91rTQI5kWMatdy36RhmC/wB2lyqN8P2smecu82fkd5RnlufMPlr1vKvmiKOaSHVNIlNsHkILcZ4h&#10;WJ43f+9+BWf+fD38n/MGr+Yvy08va1q8iy6leWoa4mQKA7KzJzIX4QzheT8eK8/2U+zk0zZs2bNm&#10;zZs2Rz8w9Sv9K8heZNT0+UQX9jpd7c2k54kJNFbu8bUcMp4sB9r4cd+X+p3uq+RfLmqX8gmvtQ0u&#10;yuruVQqh5prdJJGCqAo5Ox+z8OIaF5zj1bzr5n8spaNC/loWHqXTOCJjfwtMOKAVQRqvGp+23+rk&#10;Z/Pfyb5i81aL5ctdBh9a5sNfstQuD6iRFIIUmV5Az91aRPs8m/yc6dkB8x+Y/wAu/wAovKk1y0UG&#10;l2jyTTW+nW4pLdXT/EwRd2ZmJXlI3wxJw5cU44K/LD80/LP5iaD+lNGdkmh4R6hYygiS3mZeXAmg&#10;V1/kkT4X/wAluSKd+bPMukeWPL17rusMy6bYIJLlkQyNQsFFEHX4mGDdK1K01TTLTU7Ri9pfQx3N&#10;u5BUmOZA6Gh6fC2DM2bNmzZs2bNkN8//AJreSPIUMD+ZNQ+ry3Vfq1tGjTTuF6sI0BITtzbinLDv&#10;y55m0PzLpceq6Hdpe6fIzotxHUfFGxVlKsFZWVh9llw3zZs2bNmzzb+Yo8wfnN+aNx+XOmzS2Pkz&#10;yyRJ5g1CNFYm9CSen9ory+P9zFFX9mef4/TTh6C0TRtN0XSbTSdLgW2sLGJYLW3SpCRoKAVYlm/y&#10;mb4mb4mwwzYXatr2iaNBHPq9/badBK4iilu5o4EaRqkIrSFQWNPs5BfMn/OQH5beXPNdl5c1G/rL&#10;eQJcHUIDHLZwrKSEWaRXLIzKvqfY/u2jf9vOKXX/ADmhqqS+YIINFimjlklXy7eLIYzBHwKRPPG6&#10;P6x5BZuP7v7TR/y5ANW/Njzn+bf+EfImuXSxibU44b3UI1RTcS3c4ihkeJFjjX6rFIyIif3n23+P&#10;PcPl3QNO0DQtP0TTk9Ox023jtrdTTkUiUKGYgCrtTk7ftP8AFnKfPf8Aziv+WvmGC6l0m3/w9q9w&#10;4kF3b85IFPIFx9VMixAMv++/T4/ayCf84xaH5L0HzD5g8m+atOtR+Ydjf/6NJdIkpkgiiJAsjIDx&#10;KUlndkVHlhlif41j/depc2bNmwNeX9nZxGa8njtoRWskrqiigLHdiBsq8s82RfmHoHnz/nKryrJo&#10;d3Je6LpVlcwRShGWJrgW9zLJIocK3DeJOfH4niXj8HxZ6czZs2bNmzZs2bNmzZs2bNmzZs2bNnHf&#10;zH/JGe41F/OH5c3Z8tedo/iZoD6dreDqyTx0Kc3/AJmRo3/3cn+7Eb+X357yz6y/k/8AMeyXyt5w&#10;hoESU8bW6DHipikJZAz/ALP7x45W/un/AGMiX5RzfmOPNv5nT+UrTSLqxl8yXdZNRmlhf1RcSEhT&#10;AkrOnpsv2+K8vsft50iTUvz+ithOui+XLmQMA1rHe3aOy7VKs8Xpj9rq3/BZ0OBp2hRp0WOUqDIi&#10;MXVWpuAxC8qH9riucY/5ytkkj8oeVnjJDr5nsCvE0PIQ3BG9Dnbc2bOY/wDOSFzdWn5Oa3eWbNHe&#10;2k2nT2kifaWVNStyhHuGzp2bOB+byP8AocTyQP8AtQzU/wCA1HpnfM2bNmzZs2bNmzZs2bNmzZs/&#10;/9L1TmzZs2RH8zfy+0vz75Vn0C/ke2fmlzYXsW8ltdRV9OVR3+0yOv7UbvxZG+Necaf+cPmv8uFj&#10;0L829NuJIoSI7Dzhp6G4tbqMAAGcbOk3823qP/vn/dkkil/5yb/JJLf1l8xiWv2YktbwyMewCGEH&#10;f/K45z+88/8AmP8A5yAlvfJ3kxD5d8qW5R/MOs3bK13NA5Ijgjt4z8IkZHL/AL394q8ZJYk5RT9+&#10;8u6Bpfl7RLLQ9KhEGnafCsFtEOyqOrH9p2Pxu/2ndmfDXNmzZyP/AJypZR+SOug9WlsgvXr9ciPb&#10;2GdL0GQyaHp8jAAvbQsQoYCpjB2D/H/wXxZx3/nKvyX5du/yy1TzObGFNc0uS1eC/jQLOyyXMduy&#10;PItGdOMvLi32WXINp3/OId55l03Ttc1Tz1Ncy31rDO3OzeZgssYcIss1wH4rz/ajX/UTOYfnH/zj&#10;55m/LhVvxONX8uSOI11KKMxtG5AotxFV/T5MWSNxI6vx/wB1s6pnPtH8xa3pim2sdVu9NtZW5XAt&#10;ZpYw1KGpRHRXb4Rx/wBj8Weg/wAk/wAl778wPLtj5q1Lz5qYt2a4t7vS7WRxcRMjMgT6y80oTkoh&#10;m4tbfEjcf5ZMiX526V50/K3XbXQ9P8+6rfW+o2punt/rV1BJGpkeMCRVkaJ0k4twbly+GTnGnwtJ&#10;xu9v72/uXu764lurqQgy3E7tJIxAoOTsSx2Gd6/5xk/IjS/OAuPNXmiF5NDs5li06zrxjupk+KUy&#10;/tGGL4F4j4ZXZl5/unR/Ytnpun2dhDp9rbRQWFuixQWsaKsSRoKKqoBxCrTbA8nl7QJABJplq/Eq&#10;V5QRmhTZSKr+z+zhH55/L3y/5j8q6xpX6LszdX9pNFbTtBHyScxssEgbjyDROQyt+zhL/wA476rd&#10;an+THlW5uZPVdLZ7VWoFpHaTyW0a0AH2I4kT/K+1nScSmkWOGSRjRUUsxO1ABU9M8y/kf+RnmO/8&#10;maRr0vnzWNNsL62kltNG0yWW3SBpJG4t6gmZGVh+8eNYI/3jfb+FufQrn8g9Tkl5QfmT5uhj3Ppn&#10;UpH+IuW67fsnj/w2AdT/ACB86F430X81/MlpwB9Rb2eW8DH9n7M1uF+lXwf5e/JTzfbR3Ca/+Zvm&#10;HUfUVVtzZyfUvTABDFi7XbO32eLAx/Z+LnyyCab/AM4oeedIlnTSPzLvNPtrmT1blraK4gaRyN3k&#10;SO7Cu/8AlM2H+h/846ec01Gc+YfzM1++0urfVre0uriCVix+1K8sk6fZ2ZFj+P8AnX7Ldq0jThpu&#10;lWeniaa5WzhjgFxcv6k8gjULzlfblI1OTt/Ng7NmzZFPzZNPys85f9sPUv8AqEkzflQa/lb5OPjo&#10;em9Nv+PSPDmztdDXVNQurSK2XU5TFHqs0IQTsYkrCs7L8ZKRSfu/U/3W/wAPw4ZZs8t/85bflX5s&#10;1S9HnjTpTe6Pp1kIryyLfHbBJPikiT9tHEnOX9pODM3wfZ8/fln+Yus/l/5rtvMGmfvRHWO9sWdk&#10;juYG+1E5Ff8AXjbi3CRUfi32c9V/nH+Z3kzzj/zj/r99oOpwTvcQ2hewkdBdQl72AMksHLmjpvv9&#10;j9tGeP4s6x+XYA/L/wAsgVAGk2IAY1P+8ydT3yRZsi/m78yfIvk+Ey+ZNYt7GhT9wSZZz6leJEEQ&#10;knZdj8Qj45zbWv8AnKzyablLDyXpmoeb9TmaNII7aGS3gLOxBQvIjT8wq8xxtXVv5/t8QOseZv8A&#10;nKLzT5cWby/5ctPK/wBYL1FxKn6QCqzLxC3NEj5AfbeJH/bTgvxZEf8AnG7zf+anmv8ANG7i8za5&#10;qE9jolnObq1agtmuA626RShAsfMc5JV/bZof9bPVubNnN/zj/OjQPy20hZLkfXNbvFY6ZpiGhfjs&#10;ZJWH93CpP+tJ9mP9vh4S84+btc83a9d67rlwbi/umBYgUREFeMca1+COMfCi/wDBfFnpD/nDbyn5&#10;1tWvvMU7tbeUb6B4ba1diPrN0JU/0hIxtxiWOSL1W/n4Jy+Ph6lzZs2bNnKP+chfzXt/IXkqeK2m&#10;K+YtYSS20lI2pJHVeMl1Wh4+hyqn80vD/L4s/wCcdNN0zS/yytNUuLm2m1vV1fVvMGorMssrm4kk&#10;mia6lJ580hb956v2JfW/y8Z5z/5yZ/LLQ/Ll3qOkarba5qsXFLPTIGcNLI/E7vwYJGiNzdz/ACNF&#10;/ffBnKPNv/OZ2oSyaOfK2li2ijEU+si84s0j/wC7bWErXjD/AMvP963++ouP7zmvnL/nIr8wNc1H&#10;XTpt7No2ia8ymfSFdJ+Ci3S3dUnaNJUWRY6t6Xp/ayE6Ta+cvNctvoGmC91iROcltp0bSTBBQGR1&#10;jJKp9n4mw+0P8lPzF1vytqPmOx0edrSwkEK25jk+s3MnqiGRbaEKXk9BuXrfycHX7aMudp8uf84a&#10;Wmp+WNKvdS1m80rWriFJdRs5IIpViZgSYwA6lWWq/adv9T9len+Tf+cZPy08r6xpGtQQTXmqaTGC&#10;JLiQtFJdDiVujEahJI2VmiVTwjZuX95HG69ezZxr86/yWvfMF/b+ePJlx+i/PmkgPDKlFF4Ih8CO&#10;aU9ZV/dxu/wOn7ib93waORfk1+a1n+YnlxrtofqWt6cwt9b02jD0Zt6MvL4vTl4tx5fEnF425cOW&#10;T6eeGCJpp5FiiQVeRyFVR4knbIV5j/O/8qfL0Yk1LzLZElmjEdq5vJOaU5KyWomZKV/bC5CdV/5y&#10;d0y41FLDyH5cv/ODNxWS7t1kgtleTjxUMYpJdi/7znFFw/ys00v/ADlhrS/6MmgeW4pqBS/KaeIc&#10;QeTA/W46knjx4t/xu3K/z2/IfzxpvlWbzrr3nF/Ms+nJCl3BcxyIUWacR0tzzkXgryqePCL4eb/5&#10;Gekvyu8s+StJ8oaRdeVdLjsbO/sbe4SYxxi6lSaJZFa4lTeSQg/H8TLy+z8OTLNmzZs2bNmzZs2b&#10;NmzZs2bNmzZs2bIt58/Lvyp540k6b5hshPHsYblKLcQsDWsUtCyf5X7LftZ5q/JvVPJvkvX/AD35&#10;f1jznd6Bp2n6nLbadbI6qZlhmkiaYsYZOUvGKJfgCf6v8vSdT8zflVqVjIZ/zX1eOxui8bNDdpCK&#10;mjsA6Wqsngvxf8Vr+2udf8s6hpl/oFhdaXfnVLB4lWDUWb1GnEf7syM4C8mYr8TcftZyT/nLduPk&#10;by41SOPmSyJZftClvc7rsd87jmzZyv8A5ydd0/I/zEyCrhrDiOu41C3IzqmbOAecR/1mR5Fp/wBW&#10;OYn/AJFakM7/AJs2bNmzZs2bNmzZs2bNmzZ//9P1TmzZs2bE5YopY2jlRZI2FGRgCCPcHCa28keT&#10;LW6ju7XQNNgu4WEkVxFaQJIjjcMrqgZW9xnKPzlsn8g+d9F/OHSoWNqjrpXnG2gUj1rOf4EuH40q&#10;0bCNP3jfFKlkn7Odrsb60v7OC9s5lntLqNJreeM8kkjkUMjqR1VlNcE5s2bON/8AOWOpWVp+S+pw&#10;XDhZtQubO2sxQnlKs63BG239zBK3xfD/ALLjnU9AtntdD0+2kFHgtoY3BDA1SMKdnLN2/a+LOe/8&#10;5Pvx/IvzOfazH338AyZ+QkkTyN5eSReMi6ZZq60YUYW6AijfEP8AZfFhtqOn2Oo2M9jfwJdWV1G0&#10;VzbyqHSSNxRlZTsQRniX8/P+ceL/AMgu2veX/VvvKM7UmJq0tk7OeMc1PtQH4Fin/wB+fu5eL+k0&#10;3PvIf5oedPIl08/lvUDaiav1m3YCWCWoAHOJ6pyWnwuvGT/L44D87edte85a2da1u4+sXzoIyeKo&#10;FVSSqjiBt8X/ABr9lVzon5f/APOOes675M1zzZ5gefRtPsrCW60iNouL3TJA0wkIk4lLdaJ8fH99&#10;y/dvxXk3qH/nHO2gt/yX8rrBGYlkgkldTWpd55Gdvi/nY8h/k/ZzpmbNnGf+cZtRuIPLuv8AkuZF&#10;H+DdYvNOhlX9uN55JNwO/qer/seOdmxOQgRsSaChqa07eOc+/wCcfq/8qb8q1FP9D7Dj/u1+wP4/&#10;tfazoubNmzZs2bNmyKfmyK/lb5x/7Yepf9Qkmb8qAR+Vvk4EUI0PTQQf+YSPJBBp1jb3VzdwW8UV&#10;1elGvJ0RVkmMahEMjAcn4IOC8vsrgvNiUsUckbRyKHjcFXRgCpUihBB7Z5C/Pz/nGW+0m4uvNHki&#10;1NxojLJc6lpaFQ9oeRdmt0AXlbhT/dJyeLj+1H9jzbntjyv/AM5SflfZ/l3YuzzprGn2cVqvl9Yn&#10;M0ksKJEFjkC+j6bH7Ll1bh/uvn8GK3/5t/nV5mFxpfkn8vr3R7r01kXWdcIhjRSoJCxSpHE8vI8U&#10;/fS/zPD9rgCi/K7/AJyP82QTL5u8/Hy/GGAit9KQEupUcuRtjZ/DvTi0knJuXw8eOSXyz/zi5+Ue&#10;jJG93pr61eIF53OoSu6lgtGPoqVio32uLq/HOlaF5Y8ueX7Y22h6Xa6ZA1OcdpDHCGIrQtwC8jv+&#10;1gbzzrdzoXkzXtbsxGbrTNOu7y3WUExmWCFpEVwCp4sy7/Euc0/5xQ0B9P8Ayqi1W4FbzzBeXF/N&#10;IyBZCof0EBbqyn0mlT/jL8OdpzZEvzJ/MXQPy/8ALc2u6wxcAiK0tEKiW4mIJEaciB0HJ2/ZRf2m&#10;4o3gL8x/O+oedvOOpeYr0FDeSf6Pb1BEMCfDFECoUNwQKvPj8bfFnTf+cev+cftS83anaeZfMVn6&#10;XlC3YvHDPyR79gDxWNev1dX4+rKfgk/uo+f7z0vadjY2dhaQ2dlBHbWluix29vCixxxoooqIigKq&#10;qOirgrNmzZsTd1RS7kKqglmJoAB1JOfPr8//AMw7Xzz+ZN9qWnXT3Wh2qRWekM6en+5jQGRgpAak&#10;lw00itJ+84MnLjx4LBdJm1YTmz0ySdZtRAtGgtmcNOsrAeiVQ/vFduP7v9rJ/Y/845fm7ceZrPQb&#10;vQZrB7pRI+oS8ZLKGLerSXEBlhDLx/uufrfZ+D4lzoXlT/nDPzLd2upN5l1SLTLmPkmlrbf6QsjK&#10;0i+pNXhwibjFJHx/eem/xrE68c6N5V/5xF8i6dB5fudYmlvdY02UXOq8SGtLxweYhaKUN+4jYKvR&#10;Wmj5+ov7z9317SPJPlLR9XudW0vR7Sx1C8RYrm5t4Ujd0SlF+EDiuy8gv2uK8/s4egAdBT+3LzZs&#10;2bODfmZ+Q/mb/Esnmz8rNYby9rV+ypq1jHI1tbTAAkzVjqOXIJyhaJkd29bkj/b5H590z88F80+V&#10;fIn5j+YJ7jRPMF3a2SNZSp6U0X1mOJ+dEiMssfNJOVyj/F6b/FnoTQ/+cbPyc0iPivl+O+k+Ks19&#10;JJcMQxBpxZvT+Gn8n/EmzoOk6Ho2jWv1TR7C20215F/q9pEkEfIgAtwjCrWgwwyJ/mj5WfzV+Xvm&#10;DQY0Mlze2Uos0D+nW5jHqW4Lfy+ukfKvw8chf/OKmtx6n+TOlwCRpJtLnurKck1IYTGdF3J2WGeL&#10;j/k52DNmzZs2bNmzZs2bNmzZs2bNmzZs2bNnnD8mtH0q/wDOv5nLe+VrbWmg8y3Kx311HbOyB7iY&#10;MgM4L/Bx9RuP8+SjVNY/OyxtZ7TS/wAt9Hl0SGQC20+O9hJKFqg+nSOINUcm+H4Wb9vi2dW0MT/o&#10;ew+sWSadcG3iM2nxFWS3kKAvCrIArLG3wcl+Fs4j/wA5lXHp/l7oiK6JKdcgkQsxBHp21x8XECpV&#10;eXxfy/D/ADZ3tHSVFdGDIwDKymoIO4IIxTNnLP8AnIpby98hW/luwjL33mfV9O0u2cV/dv64uvUN&#10;AfhRbVuX8q/FnU82cC85Ow/5zD8ioNl/Qc9ad6xalsf+BzvuYkDrmzZs2bNmzZs2bNmzZs2bP//U&#10;9U5s2bNmzZsLdf0LTte0S+0bUovWsNQgktrmMbEpIpU8T+ywr8DfstnIf+ce/MWo6Lf6x+UHmE/7&#10;mPKzPJpVyST9Z06Rw6NuW+x60bIOX9zKkfBfQfO4Zs2bOEf85kWfr/lPby+qsf1TVrabg1ayVhni&#10;4LQfa/e8/i/ZRs7vnOP+ch4rqT8mPNS2pQSC1Vm9QAj00mjaWlf2vTD8P8vjkr8m6lY6l5U0m8sb&#10;qO9tpbSEpcxNzRyqAN8R3qGBDcvjVvt/Fh5nEf8AnJj82PL/AJb8mal5Zjmju/MWsQG2WxBDGCGY&#10;EPPMP2Rw/u1b7b8fh9PnniBOAAYlWryHA8tvh2banc/Dv9pfj+HHxXEkU6zBgzJQ/EOQIp9lgR8S&#10;0+Bl+zn0Q0zzF5M/NDyHqVh5e1SN7XU9Pls7hIwFuLRbuKSAepbkho+JWThX4JPTb03ZfiyvyOmW&#10;X8pfK3CYz+lYJAzsCtGgJiZaEA0RkKL/AJK5O82bON/84/2cq69+aF8yIIp/N2oQJIP7wtDIzMrf&#10;5KiVeH+s+dkwNfTehZzz05elG78ala8VJpUdMgX/ADj2F/5U15VonCtqxIoF3Mzkmg/mPxZ0bNmz&#10;Zs2bNmzYGvLO2vbaW0u4kntp0aOeCRQ8ckbjiyOrVVlZTRlOa0tba0torW1iSC2gRYoIY1CIiIOK&#10;oqrQKqqPhXBObNmzZ5B/5yU/5x6udNvLnzn5Psmk0qesur6XbJ/vKwA5TxIu/oP9uVeP7luT/wBz&#10;/defPL+rNo+vabq6xrK+nXUF2sLbK5gkWQKdujcc+h35Z/mf5Z/MLQl1PRZgLiJUGo6ezAzWsrgn&#10;i42qpKv6cv2ZeDcf2smeA9Q1XTNNgE+o3cNlAW4ia4kSJORBNOTlR2yHa9+ef5S6FKItR80WQcxi&#10;ULbF7v4GNB/vMs25/l+1x+P7OcG/N3/nJHyv5+0KDyZoSXul22q3cEWp6vfCOJIrcTKSwjieZpE/&#10;bfk0Xwp+1yz1B5X0G28u+W9L0K2dpYNLtIbOOV6BnEEYj5tTbk3Hk2G2c5/N/wDOjy3+W+kepdkX&#10;uuXK/wC4/SInQStyD8JpVLB47bnHwaXi3xfCit8XHwv568++ZPOutzatrl7LcyO7tbQO5MVvGzVE&#10;UK7KiL/k/a+03xZ1L8hP+cctQ853Ft5i8yIbXylG/OOCpEt+VO6JxIMcAYUll+1/uqL4uUkPtaCC&#10;KCJIYUWOGNQkcaAKqqooFUDpTFs2bNmzZE/zQ8s635p8iat5f0W+XTtQ1KNIUvHLBVjMqGZTwBak&#10;sAki/wBnkRg/5x48rW/5TXX5eW1xJF9eeO4vdZCAzS3UUiOJeDEqq/u/TWJW+GP9rmzyNMbD8tPI&#10;1lBoMMWjWrny0gTRpZIlZ4DtWQGm8rMvqNIfj9X97/efFkpzZs2bNmzZs2bOKf8AOSugOLDyz5/Q&#10;s48i6nFfXNotOUttLcQepw/4sSSGGnxIvptK37K517StTtNV0uz1O0YtaX0EdzbswKkxzIHQkHp8&#10;LYNzZs82/wDOPep2Hl/84PzH8jyR/o8XGoy3Gi2L1jX0reab4Yo2pXnbSQypx+1CnP4kz0lmzZs2&#10;bNmzZs2bNmzZs2bNmzZs2bNmzzP+VXl3Wta89/mYdL84XWgGDzLemWwtI7eX1A1xKBMwmV/9ReK/&#10;s5Jp9G1OeZfqH558J7eRfgb9GzKDQpxdFdOdeX2ZOXx/Fx58c7FoqzJpFkk16NSmSCNJdRAVfrDo&#10;oV5uKVRfUYc+KfCueTP+csfzi0PzIbfyVoZS8tdMu1vL7VI2DxtcLE8awwlSVZUWZ/Vf/fnwr9hu&#10;Uk8qfnj+dmn+UdKsYvyyvr9bK0jgTUPSu1E0cEKqknAQndgOXwtxf9jDi1/5yK/N5CWvfyk1Qx0b&#10;iI0vEb4RU/atXwbF/wA5E/mLJCJF/KTWiACZPinHwqoZiAbSv7Qwq8v/AJo+bfOn5v8AldPM2h3f&#10;k7y5ZSXD6Za3sM1LzU3tpI4kknkjgQOIpJHhjVftLw/eeovH0fmzyx/zkD5RvvOH/ORXlXy5p95+&#10;jLy80ZWTUAGJiEUt7MxAQo1eMTcfjX4mypv+cSfzFJcp59Mn2ipkF0pJIqK/vGpyb7X2v5vi+zj0&#10;/wCcRvPvpty8/Orly3FUuSp3qGJ9YfF/scfN/wA4h+ciAF/MGV1VQFDwzjfuP96DRdsDzf8AOHnn&#10;WKJXs/PfK5X7KvFPEo27Os0jf8Jj4f8AnEz8xyP3vn5lqSG4fWm+Hsd5F8MnH5S/84+675I82fp7&#10;UvNs2rosLxiyCSIjvIgXlIXlk5cB9n4f5f8AVzt+bNmzZs2bNmzZs2f/1fVObNmzZs2bNnFf+chd&#10;C1XSpNG/NXy5CH13yjITfRgD9/pklRKrmhbjHyf7P2Ip55P2M6r5a8wab5i0Gw1zS5fV0/UYEuLZ&#10;9qhXFeLAE8XQ/BIn7DqyYa5s2cn/AOcpk5fkb5iO3wNZHf8A5joBt9+dN02KeLTrWK4INwkKLMQW&#10;YFwoDfE3xHf+b4sgv/OQl1Fbfkz5qklFVa0EQ/1pZUjXr/lPiH/ONto1r+SfleNhQtDPL9E11LKP&#10;+J4V/wDOQn52x/l3oS2OmOkvmvVEYWKHiwto/sm6kQ1rQ7Qo68JJOX2kjdc8M6nqd/ql7cahqFy1&#10;zeXk0k9zK5JZpZDydz2q5ztX5Df845TeetPbzDr80th5ecTRWBgK+vcSisZdeQZVhhkH8req6tH9&#10;nIZ+c35R6r+W/mJbOV/rGk33qSaVebnnGjUKSHiq+sgZPUVf51yL+XvOfmry7JcS6Hq93pkl1GsV&#10;y9tK8ZdE+wCVP7H7DfaT9nPX/wDzhzq11ffldeW9zdPcGx1WaG3ikfkYYDbwOiKCSVj5tKy/5XPO&#10;8Zs2cf8A+cWLV/8AlVSavKxe41/Ub7Urh2YsTIZjbk7/APMPnYMSmUNDIpYoCpBcGhWo6g9qZzL/&#10;AJxllkl/JDyy8jBm4XaAgAfCl7OqjYDoozqWbNmzZs2bNmzZs2bNmzY0gEEEVB2IOeNv+civ+cdb&#10;ry/dXfm7yjac/LbgzajYRU5WTsx5NHGAP9F3X7HL0Pi+zCvwcY8l+ePM3kzWF1fy9etZXYHCSgDR&#10;ypUExyo1VdDT/mnPQHlP88/zv/NnUb3yv5ZTRtEuDYTzzXh+sxyJHVYS0coeZklDTR+nxj+F/j5Y&#10;ey/84m+a/MEVpJ51/MO91SeIAm3ZJrpIiSOYimuZyd/5vQT/AFM6f5V/ID8pvLLiay0CG5u/TET3&#10;N+WvGam5cJMXijdv2mijjwJ+en5c2Wv/AJW67ZaPpNp+loYVuLFo7dPVBtpUmdISi8xJLFG8ShPt&#10;c+GG/wCSfmODzB+VnlnUIXklZbGG0uZJq8zPaKLeckknlyljZlb9pc35r/mpof5ceW21W/8A9KvJ&#10;WEdhpqOEknc9d6NwRF+J34/8My54E83+dfMvnDWW1nzFfPqGoFFiWVwiBYkrxREjWONFFWaiIvxs&#10;z/aZs6T+Q/5Baz561C21rVIDbeT4ZKyTSVVrz02o0MAFGK1HCSb4VT9jnInDPclnZ2tlaQ2dpEsF&#10;rbosUEKCioiCiqB4ADBGbNmzZs2bNmzZs2bNmzZs2bNkc8/eWbXzR5N1nQbkssWoWskYZDQq4HKN&#10;h/qyKrb/AAtkH/5xi843Hmj8prD61yN1osj6TLKQo5rbojQkcQPs28sMZ/aZ0Zs63mzZ5w/Newvv&#10;Kv8Azkf5D852kcDWuuyw6RdcwaiR2+qSu52+L6tcp6Lcv90/H8H2/R+bNmwNdXlraoslzKkMbOkS&#10;tIwQGSVgkaAsR8Tuyoi/tM3HBObNmzZs2bNmzZs2bNmzZs2bNnlv8udX/J+285fmVB56Omx6nJ5j&#10;vmgbU44zWH15doncMQVfny/2GSWTzX/zh5JeCzeLQ/WRwvNdOlWIlOlZlgETr/s+DYTecPzb1Lzp&#10;eN+V/wCS1ggtJ0MN/rkKG3t7aBnPrNDwCrDDT7Vxx5SeoyW8bStE7X+ZH5Z+Vvy18g+RbCxjE0qe&#10;bdMl1PUHWkty/pzly32uKUXjHEPhRf5n5u/pfNmzln/ORen3s3kS11WynW3uvL2sadqsMjLzo0c4&#10;hBC/tcTPz4/tceOTzzH5o8veWtNfUte1CDT7GIMTLO4XlxUsVRftSPQfDHGrO37K5ydvzy84ec7h&#10;7X8pfLb6lbwyNHc+YdVBtrBQAADEpZHkarcuJ/e8V/uPi+GQ/l9+Uup6T5luPOvm/WW1/wA53cH1&#10;YThAlraQk1MVqlFoO3PjH+3+7/eScunZs2bNmzZs2bNmzZs2bNmzZ//W9U5s2bNmzZs2B72ytb60&#10;ns7uJZ7S5jaG4gcBkeORSrowPVWU5w78pJD+Wv5k6v8AlNqF0z6TqFdW8mvJUn0n5ma3LU+3SP8A&#10;yUZ4Jn+3NwzvObNnJ/8AnKWMP+R3mFqkem1kwArv/p0C0P8AwWdK1HVNL0exa81O8isrOEfvLm5k&#10;WNBQd3cgZ5Y/M38xPOX54SzeT/yy0y5ufLtqVl1a5l9O39d1kJi5vK6okHwCWKN+M8jr/dfushHm&#10;Dzr+dn5PXy+Qo/McYt7G3R4Uto4J4lS4UyEI80PrLwd3+1w/4DjnIr7UL2/uGub2eS5uHpylmdpH&#10;NAFFWclj8Izpf5a/846+fPP2hTa1pxtrCyWQR2smoGWIXFPttDwjk5In2ef2Gf4OXwPnSdK/5x4/&#10;5yR0GzjsdE84wWdlESyWlrqV9FArMxZuMfoqm5PJvh+1ghv+cZ/ze8720Fz5+82mO6szJFZ2s9b/&#10;AII7As6skqIvqf8AB/AiP8Kpx4t+Zf5Nedvy/uyus2gk06RnFpqluwkhlRCo5EAl4f7xBxmVPi+x&#10;zwF+W35l+ZPIHmAavos2zKsd7ZSUMNzEGDem4NePT4ZE/eJ+z9ps9N6J/wA5bSeYLo2Xl/yNqer3&#10;0aNLNBayB2WJWVfU4pHIeNWXr9lmVeTcsmUn52a9x5J+W3mkhQPUBtYweRFfgAdua7Hf/V+H4sJf&#10;Nv56eaT5Y1VNN/L3zRZX72syW17PZcYoJHjIjmYqXNI2PNvh/ZyZfkXoltpH5ReU7W3dnSbTor5i&#10;9K+pfj63INgPhV52VP8AIyfYC1eO/l0u9j06dLbUHglWzuZF5pHMUIjdl/aVHozLnlr8mvKP/OSE&#10;n5f6Re+UvNOn6b5euBcGy068jWR41M8gZiHtZvtyhpV4yt8Df7DJ9J+Xn/OT12Yprn8x7K2lUDlF&#10;b2iCMGm/SCPnv/MuMtvJH/OV1tLJGnn3SpoBx9KSe2RnOxrUfVDx/wCDbFh5P/5yvMgLee9HVKAU&#10;WzjPjU0NoN/9lgDUvK//ADl1LpNxph8x6LM7lXXU4OVvd05j4EZLeKNPs1f939j4fUb7OFWkflD/&#10;AM5Q3F4/6V/ML6hbkVMsVxNcsWB2CxcIlA/2a/6uehdCs76y0TT7K/uzf31tbRQ3V8w4meWNAryl&#10;d6eowL4YZs2bNmzZs2bNmxjKrqVYAqRQg7gg54q/O/8A5xl1byhHqXmrQJorzyukjTyWYDJPZRSy&#10;0VAGaT14ogyL6vP1P2nj4qz5y38u/P8ArfkTzRb+YNIYGaMGK4t3JEc8DEM8UnEg8WKq3+uqtnvr&#10;yB+aXk3z3pkd7oV6jTspafTZWRbyEBuJ9WFWZlWvR/sN/NkwxORS8bIGKlgRyHUVHUZ4z/LL88rn&#10;8nNG8w+R9a0ea+1aw1CdrMpMBCs1FieN+Q5LDyi9VHj5+p6jfCv284/5586615x8y3uu6rPJLJcS&#10;yNbwySGVbeBnZ0t4yaUji5cV4qv82dA/5x8/I668/a/HqOt2k8fk6zq9xP8AFEt3IpottFJsxXkP&#10;37xf3aLw5xSyRtnuexsLLT7OGysbeO1s7dBHb20KLHHGiigVEUBVUe2Cc2bNmzZs2bNmzZs2bNmz&#10;Zs2bNmzz/wDk00Xln88vzF8psUsba+lj1LTNPJVAwYtITbop4cfTmHwL8XBF/wB9tnoDNmzj/wDz&#10;lJpUFz+U19qyow1PQbi0vtMnjqHik+sxwu23b0pHb/Y8v2c6J5N8y2fmjytpfmCyblb6lbpOtRQh&#10;iKOhFTRkcMjfa+zh5myGebfzS8seXp/0ZFL+l/M0paOz8u6eRPeySiMyBXjTkYEIXeWUKir8WQ7y&#10;j+WPmfzPrEHnH81Z/rV7DJ6+ieVEP+g6cOXJWkVTwmuOn2uf2fjeX4fS7JmzZs2bNmzZs2bNmzZs&#10;2bNmzZDda/KD8stc1CbUdW8uWV3f3BDT3Lx0d2ApVipFTtgRvyH/ACeaP0z5T0/jWtRGQ1f9YHl+&#10;OH3lfyR5T8rR3EXl7SrbTI7t1kuFt0CmRkHFeR60UfZX7K8n/nbIb/zkN5SvPMH5evd2kyxXPlm4&#10;HmCOJk9QTfUIZS0NAR9tX+H/ACl4/tZ0HTta0rUtOtdSsbqOexvEWW1uFYcXVxUEVxeK+spSFiuI&#10;5CRyAV1Jp0rsce91bICWlRQDQksBQ5xL/nJTV08w6Lpf5deXtStpvMXmLU7aGWxWUMUto1acyz8O&#10;bRRrIsEn2eTKvJOXHDLyt/zjj5bt79Nc86X9z508xmhludSYtbBhTjwgYvUIo4j1XkX/ACE+yvWb&#10;W1tbSCO2tYUt7eIcYoYlCIqjsqqAAMEZs2bNmzZs2bNmzZs2bNmzZs//1/VObNmzZs2cW/N//nJX&#10;Svy78zQ+Xk0eXWLz0BcXj+uLZIvUP7pFrHKZGZQXf7Covp/E7M/pkC/85r/l6VBbRdXD7VAW2I99&#10;/WH6sFSf85jeRlsUvB5e1z6u5KrO0NusJcfsiT1yDnLvzm/5yF8mecrbQ9R0DTdRsPNWgXqXdhfX&#10;AhWNVBDPGfTldnVmSNvsr9j/ACmzo1n/AM5q+QGtoDe6JqsdyUBuUhW2lRXoOQRmmjZ1/wApkj/1&#10;cVP/ADmr+W/bR9ZO3eO1G/8A0kYrJ/zmZ+XMagy6LrkYdeUZaC1AYEVqK3I23znv50/85Q+XfO3k&#10;fUfKui6ReRJqJt+d7eNFGUEM6ztSKJpq/wB1Gv8Aeftv/J8fGpvMH5medLdNJlvdX8xQ2KfWFsuV&#10;xeCJYlKmYxjnTgrcfVb7PL7Wd28p/wDOUf5e+UvIkWjeXfLU1pqlvDFWKifVp7s8Y55pJQ3rSMVH&#10;qK0iK8vH0maL4M88+cfM+p+aPMeo69qMpe41K6luGi5O4jDkBUTn+wkYSKP/AIriRf2cAaVPZQ6r&#10;aT3yGa0injkukADF4lcF1CtQHkv82fRf8sfPOgedfKUGtaBaTWOmK72sNrcJHEyCCi0VYmkQJSnH&#10;i2S7NgHWdJtNY0m90m9UtZ38EltcKpKsY5VKNRh0NDnzOby9q40RNbFnKdFknktlvwp9P1YgjMjE&#10;V4Gk0f2vtfscuD4P8j+ddb8meZLPXtIneG4t3X140bis8HINJBJswMcnH+Vv5/tKue/vyz/MzQfz&#10;C0B9Y0hZIPQna1vLSbgZIpkAbrGzo6MrBo5FPF/9bkuTLOSfkLHq+nt5y8utJ6/l3y9rs9joEjOz&#10;vHFxEjWvxUbhbq8PH4OPKSTg7ouGvnj8+fy58oXEthdagdQ1qIhP0Pp6/WLkyMwURmlIo33+xJIj&#10;/wCTkMGsf85E/mOwTTbBPy58tS0WW7u6yam6cuMhjRlSRG4/FH+5tv8AmJzsvlzy9pfl7QrHRdLi&#10;9Gw06FYLePvxUdWP7Tt9p2/af4sNM2bNmzZs2bNmzZs2bNmzZsDXlna3trNaXcKXFrOjRzwSqHjd&#10;HFGV1aqsrA/Zz5l+Z9BvPL/mDUdEu1dZ9PuJLdw6lCeDEK1D/Ovxr/kti3k/zZrXlPzBZ67o07Q3&#10;lnIkhAZlWVFdWaGTgVZopePGVK/GmfQj8uPzN8r/AJgaFHq2izj1FCi9sHZfrFtIxICyopNOXBvT&#10;f7Mi/Zy/zJ/MbQPIHlq41vV5Qzov+h2CuiT3UnJV4RK5HLiXVpePL04uUnH4c+dmu6xqGt6ve6tq&#10;M7XN9ezPcXM78QzPIxYmihUH+qiqi/sLxzqH/OP/AORV1+YmqfpbUh6XlHT5xHesGKyXMqqH+rxc&#10;d1FGT1pPh4o/7v4/se5dM0yw0rT7fTtPgS1sbSNYba3iHFEjQUVVGDM2bNmzZs2bNmzZs2bNmzZs&#10;2bNmzZ56/Nxrjyx/zkX+XvmyO1jaz1QDSLiWvD95LI1u7yMAd4oryN05fb9Lh+znoXNmws8yaQmt&#10;eXdU0aQgR6nZz2bk7gCeJozX/gs43/zip5k1uTy9rXkjVLWON/Jd19Sju4mLCUzTXDSIf2SYXjPF&#10;1+1G6fB8PJ+3Xt9ZWNrLd3txHa2kK8priZ1jjRfFnYhVGcd1Xz/52/Mi4Gj/AJYxyaf5YmHp6n55&#10;uYpIfgLlJV01XCl5VUMPV+0r/wC+OKz5OvIX5X+VvJNpImmRPcahO5kvdWvG9a8nd6ci8pFaGn2F&#10;+H/ZZMc2bNmzZs2bNmzZs2bNmzkP5kf85JeUvIPmeTy9qul6lcXccUc/rW6QGJllFRxLyo21P5ft&#10;YRWn/OY35fXEXMaFrrP0Iit7aRagVIDC4GEHmH/nM+0s7pBpPlK7lsiDWXUZhaSFwTVVSNLlaL/x&#10;k/2ODbH/AJy11S+05r+y/LvU7q0HKlzDK8kPwsFNZVtyv+t/lfDl3/8Azl5PpiLJq3kHU9PRpDHy&#10;uJDEKgVoDJClX/yMHx/85h+SHjSQeXdd9KSvpyCCAq1PAibfEtX/AOcutN0q9Rb7yZrVnp7uV+sX&#10;iJbykBa/DE/wM1f2fX+z8X+ThlY/85V+W9Rt0n0zyj5mvketHt7KKRCF+1R0mavH9rKvP+csfJVg&#10;gOr+WvMWnRSFkV7qyiRWYdV+KcVNM4b5qf8AJvUZBd+R/Iuv6j67zPcqHltraNDxcCERLdHivLlx&#10;/dqiN+1y+GPJqX5a6MfT8x/lzqdrcSFpIA+p3FuWjZaBeMkCkjf7QwZJeflFBaDUp/y41saVM9Ib&#10;yTUpViP7sUCyegEYl/i+3+1/sM9O/kN5K/K238vW3nbybpc1odahKc7yRpp4hDI0UsSli3H97G3L&#10;h/ecV/yc63mzZs2bNmzZs2bNmzZs2bNmzZs//9D1TmzZs2bNnmjzppel6p/zmH5csdTs4Luym00m&#10;S3uI1kikMdpduhdHBVuLqvH/AFFw+8w+QfJH5meZrXRNF8v2dr5b8u3iyeYPMVrBFbm5eONgNMtJ&#10;YVV5U5S8rt+SpFxXh+8452a20/QdG0ZbS3trax0ixjLLAqpFbwxp8ZamyIq/bZv9nnHNf0m1/PHU&#10;4dOtrM2n5e6Nc/WJdfEYS41K6jMsRhsXqQLP42aWfh+8f7HH7Tdbj0jyp5e0RkSzs9P0fToTI/7t&#10;EhihhUszttQBFHJmzlUvlfT/AM6dWstRubAWf5baRIzaaDF6F1q84qvrA0WSHT1Bb01+CSZuTN+z&#10;6XYdSm0qx06e71FoYNPtIXe4lmCiOOFRV+VdggVd85Gnkiw/NjXNL8x6ro8On+RdGkkk0CzeFY7v&#10;VGZk/wBJuVZQYbB+H7m1bjLP/ez/ALtkTD784vzl8tflnpSxywreazeRMdP0pKBWAIXlOwB9KLc8&#10;a/3vCRY/sPx8AXciS3EskaskbuzojtzYBjUAtQcj/lftZ1v8r/yWl1nTD+YHnWYad5EsTJdXs8j8&#10;bm8WIMeMClW5CSYLF8XFpeXCD95nTtE/5xv038w9T1Lzbq9g/kvRNRVf8PaBYJHBcRogMfrXcTxG&#10;OP1eCy+lF9r1Ptr/ALslP/OGcrv+Vd8GACx6zcKhFakG3t2qdz3bO9Zs2cb/ACt0fy3LB+Y/5d3I&#10;ijjOt6gZNGjKoY9N1CGIxNEq04R0ZlTh/dP/ALHPLX57flLcflz5uNrFWTQtR5zaPcMat6akc4n/&#10;AMuEsq/5ScH/AGsJPy2/MzzL5A8wQ6ro1w6wl0OoadzKwXcSV/dyruteLv6cnHlEzckz3h5C/Njy&#10;b530Aa1pV4sEcfMXltdlYprdolDyeoCePFUIf1UZo+P7X2uPI/y//L7zv5w1fzHrtv5m1Hy7+Xut&#10;a1earpUWmyfVru+MkwT6xz4iWK3lij+BJPtfA/pcfjfrnlH8oPy48o8W0PQbaG4R/VW9mX6xch/F&#10;Z5jJKn+qjKuTTNmzZs2bNmzZs2bNmzZs2bNmzZ5U82eWbX/ocSzXzHaRS6F5ihrAlwFeGdG0l7Pi&#10;Qf2/rMXEL9vl6b/tJka/Pn/nGm98sPdeY/KEJuPK6qJLmxDM89mSQppyLPNCWP2vikj/AN2fu09X&#10;ONeU/OnmjylqQ1Ty9fvYXi0q6cGVgNqNHIGR+vdf5sb5p85eaPNV+1/5g1O41O5JYq07kqnNixWO&#10;MUjiSrfDHGqon2VXAVhd2KavbXep2ou7JbhJb2yjP1cSxBw0kStGB6XNeSVRf3f7OfSzypDo0Xlz&#10;TBotrFZaU9vHJZ2sAQRpG6hwB6RaM/a+0rNyb4uTYcZs2bNmzZs2bNmzZs2bNmyJeevzL8n+R7KO&#10;68wXwgedglvZxKZbmUmu6QpV+I4nlJ/d/wCVyZcgE3mD8+PPssE/lK0j8i+WncD9IatGkupTRmre&#10;stqyuiJx48Y2+03+7+H2R0P/ADjvp90RceZfNvmDXdRYH1ZnvWghBJP91CgPpL9n4PUZfhyr/wD5&#10;x/ki0yS28tee/M+j3I+K1J1GSa2VuQJ5wr6TOCNv71f5viwH6P8Azk35VhhgtX0jzvp9qsYMk/O0&#10;1GVFADKWZ0i9QBf7x2ld+fJ/UbJB5e/PryTf38Wja39Y8seZXkWJtF1eF4ZObkKhSWhhdHc8Y25q&#10;zfyZ0vOPf85UaQt1+Ud3qiNJHf6Bd2mo2EkVKiX1ltzXYnisdw7/ALPxojZN/wAsfMZ8yfl75d1x&#10;7lbu5vrCB7y4UAA3SoEuRRQqjjcLIjBV48lyVZsSmligieWV1jijBZ5HIVVA3JJPQZ5i/LTzUln/&#10;AM5P+adK8qSNqflnXJHmvPq3B4lnRBLLPzdk4xRXU1wnKPl6nP8AdpJ+7zr+uflDp/mPznLrvmbV&#10;LvV9IjMD6d5VlcrpsMkKcWkkh5Fbhmf958SovxcJPVTJ3aWlrZ28Vrawpb2sCiOGCJQkaIooFVVA&#10;VVHhgjNmzZs2bNmzZs2bNmzZs2eWvPP5cad+Y/8AzlFe6Ld3PoWWm6XbXupJGv7yVIvSUwBgfhaR&#10;biP95+yn7Oel9N0zSdGsEstOtYNP0+3X93BAiwxIo60VQFGcm84QX35x3Q8t6OI0/Lm2uFOt+ZCt&#10;ZLqe1l+K20wtsyKy8JLzi0PLn6TP6fCbrFtbaRoWkR29vHDp+lWEXFEXjFDDFGPoVVUDOAAav/zk&#10;D5jtLk231D8rPL1+s0TTp+/1OaMLzRk5fChVmXkv2I5X5c5fhi79dXWk6HpMtzcSQ6fpdhDykdqR&#10;wwwxL4CiqqqPs5yS50ub869a0nVHIj/KvR7kXVpBNERPq95EOPqNHKg9OyTlJB8XxS/vfg+NHh69&#10;HHpWj6YEjSDTtMsoiQqhIIIYoxU7DikaIo/1Vzi+oaXqX5zectG1EQPD+V2hPHe2312F1/TF0QG5&#10;LBJ6bfVlQ+mski8G/e/b9X4Oz399pmjaVPfXkqWem2ELSTSNRY4oo1qTt0CqM4vb+V/+Vv8A5haZ&#10;521G1Zfy+8vx8dAtL2Hi2qSvVnujE9HS15iIp6ob11iT93+8lyd/nM2kWX5Peaku1hhsk0m4gt43&#10;CrGsrRGO2VB0DesYli/y+PHCT/nF2n/KivLW/e+r/wBxC4zq2bNmzZs2bNmzZs2bNmzZs2bNmz//&#10;0fVObNmzZs2eTfO/kZ/zJ/5yq1Ty9qd/Lb6Zptlby1hAEotktoXaGNqUX1JrmRubc+PNv9XPUWka&#10;TpmiaVb6bp8Edpp9lEIoIE+FEjQe/wDwzftfaznTX11+bTanp2nXhsvIFldtp+pXMQJm1n0whnhh&#10;lBQ29pyLQyTR+o1wvJUZF5Z0e0tdN0XSobWBUs9M0+BYolJ4xwwQIFUcmOyIi/tZzuwnl/NdxeiS&#10;4s/y7tpnSK1KvDLrbJwIll5qG/RhrJGsH2rr/d/Ff3WdEvb3StG0yS7vJ4bDTbSOsk0rLFDFGooK&#10;k0VVGcts9NP50Q22r65aXFh+X9vL62j6LLWK41OQKON3ecT8FqlW+qwxP++/vpJOHpo0k/Nv81dK&#10;/LfywNYubb69NJKtvZ2EciRM7MGNSWqRGoT4mRH/ANXPAnnLzTqHmvzPqXmHUJHa51CdpaO3MohN&#10;I4g1FHGKPjGvwr8K5OPyv/LKW6WDz95t4WnkbTLtWuXnBll1GWNgVtLWAAm49eXjC7/3f978bNG6&#10;56Q0H8uvNvn7XrfzX+Yhew8v2kwl8v8AkNaegkUZDW016Edo3lp/ewun+Q3pxf6NnVPNvmTT/LXl&#10;zUddv5Y4oNPt5JyZWCBmRSUjBPV5G+BFX4nduK5yr/nEDS3svyhFyxqup6ldXSClKBRHbU67725z&#10;uGbNke1ryD5L1zU49U1fRbO/1COP0Uup4VeQR/F8HIj7PxthVqv5Mflbqtk9nfeWLCSKSlXSL0ph&#10;xAA4TRlJo9lH2JF5ftZ47/P/APJmb8vPMnrWK8/LGqPJLpR5M7whOHqQS8vi/dtIFjcs/qR8fj9T&#10;nnN9B1VtI1qw1VYI7r6jcRXBtZxyilEThjFKB9qOQDhIv7SNn0N/KXz5oXnTyNpeq6THDacIEhut&#10;KhMY+pyRVjMXpoT6cXwcrflx5Qem/Bfs5Nc2bNmzZs2bNmzZs2bNmzZs2bNmzzp/zmRoqr5b8v8A&#10;myCWaLUtG1AW8DR04hbhTLzY1DK0clsnpsv8/wDsk6H+YP5y+VPLn5dx+ao5kvF1a1WXRLMkLJc+&#10;sqlf3b/FwT1F9f4f3f2W+PPn9dXCyXE7ofglZuNVRDxL8hVVHFf9j/xHNLJGGlEZDB3apMaLRSQQ&#10;RxLca0+yv2Psq3xNnq7yfYeQ/O//ADjnf+VPK6Wg8xWtpJLLazhFu/rEE5lWd2ZeX70ftIWjh9b0&#10;PU4ZNP8AnEzzJcaz+UkEE0aRjRbybTYilfjRUjuAzVJ+L/SOP+xzs+bNmzZs2bNmzZs2bNmzZyXz&#10;J+aeqeYtVm8o/lcov9VjdYtW8ylOem6aj8uR9TdJriifu0o0f/GTi6KceSfyZ8seW71NcvXl13za&#10;WZ5/MeoM0lwzMnpngGZliUR/B8Pxcf286FmzZsj/AJs8i+UvNtmLTzHpVvqUSV9JpV/ex1IJ9KVa&#10;SRV4ry9Nl5Zy7/C357+QL60i8paivnXyjBJxGh6k8EF/FBQ/uxeSBeQT9h+fw/B/o/p8s6tMJdX0&#10;JdP1a2axu9Wsnju7VK3KQNJFSWNplX0W4c+PxcVl/Y5Zx7/nGbz1Yad5cvvy61v0tL1jyZNcQ3Mk&#10;s6enN6l7MZSh2UejK6xN8TcucbL9rJldf85F/kzbO0b+ZoXkWoKww3M24NDQxxOMI2/O3zh5oSU/&#10;lh5KudatVAH6Z1ORLC09SpqI0kKNPxp8VJY3X+X7HILa/kt5785vb3H5u+Zf0hYwsJU8saWPq9pz&#10;HQzSoI2kIqy7Ly/knzp3l/yF5L8tzGfQNDsdLuGjEDz2tvHFK0QIPFpFHNhyAZuTfEyryyRYmpY9&#10;RxNSKddgdjimbNmzZs2bNmwPdwzTW8kUM7W0riiToqsyH+YBwyH/AGS49VcTMxeqFVCpQbEE1av+&#10;VVf+BxXNmzZs2effJLh/+cxfPZGw/Qsa/SqaaD+rDXzhruofmj5jPkTydeuvlWyk4ee9ahoI5IWK&#10;/wCgWsw5cpJFWRJuHwfF8XNPURutabpuj+X9HisrCCKw0qwiIjiQBIoo0BYn/jZm/wBlnI47nU/z&#10;t1WFrcS2P5SWEweZ3HCbXLiCRW9Jo2+NLFHX46/3jL/vz/ebsjyWGnWLO5itLG0jLOx4xxRRRrUk&#10;9FREUf7HOWrp8P5zSG8ubp2/LC2uFNhYxq0LatNb80klnfks8dtFP8McPFPVaL1W/ZzpOoahonlv&#10;Q5r28eLTtH0uDlIwXhHDDEuwVEHQAcURF/yUXOUWVhefnVqMWs6mLiy/K60LDS9JLmKTWJUejXN0&#10;qNyW1RkpDC3xt9v4eWdbZ9I0LRS7elp+kaVbVJAEcMFtbp2A2SOONf8AYrnKdM0nU/zg1KHX9fgm&#10;svy4tzz0Ty5cAxyam/EFb69VT/vPVq20PL4+Cy/Y/vun67rej+WdAu9W1CRbXStLgMkpUUCpGKBU&#10;Ud/2I0X7TfDnn7z55N8y/mv5E1T8wddvrjRNItLCfUPK3lyPjIrW0UBnS4uiP923XH7K/wB3Hw+J&#10;s6F/zi4R/wAqK8texvq/9xC4zq2bNmzZs2bNmzZs2bNmzZs2bNmz/9L1TmzZs2bNnA9Nt7fTf+cx&#10;NWklmXnrWgrJAjsFPNEgjKIP2zwtHkp/Lzb9jJb55067/Muc+U9Oubix8q2lw6+Z9Wt2EZuWh5Rn&#10;TrckNzpL/vY5X04/T9L435ovQ9PsLHS9Ot7CxhS2sLKJYbeBBxSOKNQqqPZVGco1fTtb/N/U59Nm&#10;E2k/lppN5xllVv3uvS28lCE4/Y09HRuMnJ/X/dyJ8a/uOsRx2Gn2CoixWdjZxBVVQsUMUMS0AAFE&#10;SNEH+qq5yuOw/wCVyXbXt7K6/lhY3K/oywVfTbWbi3Zle5nf7a2McnwQQrx9dl9WXjwRMk35i/ml&#10;5O/LfRDLqc0a3Cwk6Zo8JCyzBKIqRoBSOMEhef2EX/V454O/MT8wdf8APfmW517V5SzyEpZ21QUt&#10;rfmzRwR0C/CnL7VOTt8b/E2Hv5Ufluuu3z+YPMlrND+X2iJJda9qIPpK6wxsy28LEq0sk0qpCyQf&#10;vV9T9h2jz075R8g6j5817S/OvmONbDyZpv8ApHkryakf1drRo5FEc10kaonJxD63o8plX1uHP004&#10;v2HWdXs9H0i+1e/Yx2WnQS3V24UsVigQySEKtS1FXOMXWi3H57x3Wo31h9U8iWtrcxeVPrLT293c&#10;6jKkarqEqRsU+rQFZUgX4ufJmdG+wpj/AM4mMrfkxp4HVbu8DfCV39Ynqft7H7X+x/ZzsubNmzYA&#10;1jRtL1rTZtM1W1jvdPuABPazKHjcKwYBlPX4lzxN/wA5B/kHceQLltd0giTynfXRit4SzPLaO6l1&#10;ictu0e0ixScnbin75vUb44F+W/5leZPy+8wprWhyKxZfTvLObkYLiI/syKpU/CfiR/tI3+yVve35&#10;bfmZ5b8/+X11jRZT8JWO8s5NpreYqGMbjv1+GRfgk/ZyX5s2bNmzZs2bNmzZs2bNmzZs2bOVf85J&#10;v5SP5S6zF5jkhWQxl9FSRqStfptB6AFXZwW/ecP90tJ6nGLm2eAa1G56dMnX5V/lT5l/MnWbjTtH&#10;aK3gtY1l1C+uA3oxIzgKo4K3716OYo/g5+nJ8Sryy/za/K/Uvy58yLol5qNrqCvH69tPb/DJ6RYq&#10;vrxH44pKLy48pE4/YkbIfZ6hfWU/1iynktpyrL6sLGNuLqVdQUpsysyt/k50H8o/zy1/8s01KDTL&#10;ODULbU2jd4royKI3hWRVZODADn6i+p/Msar8P2s9MeUvyn/NLW5Ztb/MTzrqtlc3h5p5f0O7e0gt&#10;unFWkiYoeIFPTjX/AIseeV2fJddfkv5Z9ebUNLvdW0rXJoGt31mDUryW5ZCQwEhuJJldQ45caYD/&#10;ACM8x61qGh6vofmC7+t695Y1S5067ldmaZ4g3OGWQszk8quiNy+xHnTc2bNmzZs2bNmzZsB6np1p&#10;qenXWm3kZls72F7e5i5MvKKVSjryQqy1Vuqtywt8peT/AC75T0aPR/L9ilhp8bFvTSpZ3b7UkjtV&#10;5HNPtOfs/B9hVw+zZs2bNmzZzzWvyC/KPWtYuNZ1Py7FPqF3IZbmYTXMavIxqzmOOVY+TH7XwfF+&#10;1km0fyR5N0aQS6TodhYTCn763too5CQKAl1UOdv8rD3NmzZs2bNmzZs2bNmzZs2bNmzZs8oeb/I1&#10;x53/AOcpNc0jR9Wm0QQ6dDPrt5as6TPD6EEUkUdG4s0qTQI32Y/tckdk/eekPKHk3y/5Q0CLQtBt&#10;Raabbl3VSxdmeRizu7sSzt/rfs8U+wuc682S6t+bOrXPlLy7qH1PyHYN6PmnXrUhnurlSrNptqwa&#10;nH03/wBIl4vH8XBuX93L1PT7DSNA0WGytEisNK02AJGlQkUUMS9SzHYKo+J2/wBZs5FqcGqfnbqL&#10;2dvK1l+VGnXKepex847jWp4geaxE8eNlG54c+P7x15Izt/cdct7bRfL+jLDbxwaZo+mwkhFCwwQQ&#10;xgsxPRURR8TN/ss4xqpufz11+z0+C1dPym0m5M95qbFrefU7uFJY1S2O7fVVZ15twRvt/vEk9Pj2&#10;q8u9J0TSpLq7lisNLsYuUkrkRxRRRj6AqqBnL4tN1j82tS0/VtUiFh+W+n3X1vTNLmQtNrJj5CC6&#10;nVwvpWT8lkihdW9ZPtrxdGXpesaxovl/SJtQ1K4i07TLGPlJM5CRoijYAD/gURfib7KZyjTNI178&#10;2vNEXmLXop7T8sbApL5e0KdfTOqSCjLe3cR3a3r8cEcv204fBxaX1Zv+bmsaZoX5XeZLi8kSC3Gm&#10;3Ntbqdg0s0LRQxKB/O7KgyL/APOKzq35IaCoNSkl6rDwP1yVv1HOuZs2bNmzZs2bNmzZs2bNmzZs&#10;2bP/0/VObNmzZs2eRfNmkL5k/wCcy49IvLm4it45Ld0e3laKVFttKW74RyIQ8YeRTyKcW+NuPxZ6&#10;p0XRtL0bS7bTdNto7OxtE9OCCMUVVG/fep+07N8Tt8TZy/UpdV/OCa3ttIup7H8rSrHUNRRXtrvV&#10;pUYqbeDnxkSxof3kxjX1XSSH7PxZ1oC3tLcABILaBNhsiIiD6AqqBnMzBc/mpqCSyMU/K23+KGFS&#10;0cmtXKP9qQbMNNiYfBH8H1mRfUbnBwzo7Pp2l6eWYw2OnWMRLE8YYIYYlqSfspHHGg/1VXPB/wCe&#10;Nh5x8wa/qn5jXFlK3lHUb5rPRdTYcI5LeEGO3KRO3rJHLHH6nMxokjs7fabCr8vPywj13T5vM3mP&#10;UI9A8lafJ6d5qcx4y3DhWc21ihB9e5ZV+z+z/LJ/d56R8i/l/qHn2w0uXXrSTR/yv0gRnyr5T/u5&#10;b2OIsqXWqClXaSizceXCT1OX2WaSf0BkL88fl0nnO/06PVtTuB5atCXvvLsX7uK9k6xmeVGWQxxn&#10;4vR+wzLhj50806T5O8p32r3c8FlBZW7/AFRZSFRpVjJhhRQRyZyvFY0+LObf84j3OnP+UNrBbTxS&#10;3cN1cm+gT7cLvKeAkFerxhXVv5fh/YztmbNmzZsA6rpGmavYTadqlrFeWNwvGe2nRZI3FajkrAjq&#10;OWeHfzt/5x913yLqd1qGk20+oeUAonW/AB+rCSRlEE1CW/d/B++48H5L+1yVZl/ziR+XPnga43nM&#10;XMmk+WmhMVCqsdSq9DGqMDSKNo/in+F+fFIeXKb0/X2bNmzZs2bNmzZs2bNmzZs2bNkR/Mn8xtA8&#10;g+WrjWtXkDOi/wCh2Cui3FzJyVOMSuQW4mRfVZeXpx/HngPz9+Ynmjzxrlxq2u3bSeq/OGyRn+qw&#10;AKECwxMzCMcVHL9p2+N+TNhf5c8oeZvMtzJa6BplzqlxCnqSx2sbSFEJoGan2RXPSP5Tf84tefNP&#10;ee48w+Y7vy1Z3caifTtCvGS6lZeXEXEqg24ERPJeP1nlyb+6zp+nf84z/ljDbX66pDd6/qGox+nP&#10;quqzme7X4QoaJwECMvEcH481+zy4fDnl/wDPj8kdQ/LjWvXshJc+Vb5q6deMQzxtQcoJ6AUdf2H+&#10;zIn+X6iryuCaWJ1kiYpIjB0kXZlZdwQRvn0R/Kj82fLP5haFFd6fcImrRIP0lpjVSWGQUDEK1eUR&#10;LKVkRpF+Pgz+pyXJ7nGLZH8rf85NXESMU03z5pHr+iAArahp3U9CarbpK/7PJrhv2s7PmzZs2bNm&#10;zZs2bNmzZs2bNmzZs2bNmzZs2bNmzZs2bNmzZs2bNmzZs2bPPXkqYw/85e+ffWZYkGjI7EkAUCae&#10;QxJ/yPiyR+Y/MWrfmjf3Pk/yZcSWvlSMmHzN5wiCtHKhA52OnPusskgbjNN9iJf5uS+p0jyt5W0H&#10;ypoVtoui2yWem2aUVRSpNPikkb9uR/tO7Zy6bVrz86tUOm6O0kH5V2Uhj1q/POCXWJAOQtrc8Vlj&#10;t4nVfXflG0nLhnXrOz03R9LhtLWOOy02whWOGMUSOKGJaAb7KqKM45f32o/nN5jbR9KluLX8rtKe&#10;RNa1GJngOr3A5J9WgkXd7VD/AHnH4H/a/wB0Z16OPRvLuiLEgh07RtLt6LUiOGC3hXuTsqIi/aOc&#10;pSe7/OPzBYSpYgflTo101x610pV9YvbbkkfCKu9gjP6n71OMzJwdf2Iuw21tDbQxwQRrFDEoSKJA&#10;FRUUUVVUbKqjbbCfzZ5L8v8Amy2srTX7UXtnY3a3yWjn91JLHHJGolX/AHZGPVLemfhZ1Tl8Pw4d&#10;oiRoqIoVFACqBQADYAAZ5x/Nf8o/M/njRfMXnfzffXGlNotrfTaB5ah9KVI7ezhZ4zM6FkM1xIjN&#10;J6fP93wX1Psqkm/5xE1K2vfygjghgaFtOv7m1nZpDIJJCEn5op/ul4zqvp/zq0n7edszZs2bNmzZ&#10;s2bNmzZs2bNmzZs2f//U9U5s2bNmzZwSL8rPOUn/ADlTN58NksXlmBFYXsk0ZMzNpQs+MUSkycll&#10;PxeoqrxRn5/Ei50fzJpOu+atVXSllu9F8vafIk17ewOI5tRdkYfVYqE8bROVbl5E/fPxii+D1JMl&#10;VtbWenWUVvAiW1laxrHFGoCRxxRrRVA6KqKM5NetcfnLeS6bHHc2P5ZWExNzqMb+m+uTwy8RDDtt&#10;p8bpJ6steUz+n6fp8GZOqgaXo+lBR6VhpmnQUqSscMFvAncmipHHGv8AqqucsSy1D84ru1v7xZbD&#10;8sLWT1bSwYlJ9bljcFJrhCP3enjj+6h/vJv7x/8Adfp9D82weUh5Uv4fMq26eWlg43yXFEgEKkUG&#10;1KbheHH4uXHh8Wcz0r8vIfzBuNE1XUrRNN/LfRCsvlXyn6Ppm5XgON3eDl8KMTWGDj8cX97/AHsn&#10;qdpAAAAFAOgy82Rb8xfI+l+dfKd9od9DHI0qO9jJLyAguxGywzgr8X7tn/4HObf84u/ln5t8jaLr&#10;qeYrdLSfULpPRtw4kfjbc42ditV4yE/uvj+JfizuWbNmzZs2IzwQ3ELwzIssMqlJI3AZWVhQqwOx&#10;BGNsrK2srWG0tIlgtbaNYoIIwFRI0AVEVRsFVRTBGbNmzZs2bNmzZs2bNmzZs2bIp+Y35haB5C8t&#10;XGvau9VjBW1tU/vLiYj4Ik2NOR+0/wBlPtNngP8AMH8zPN3n7VU1DzFdicwKyWdrEojggRjVhHGK&#10;/a/admeR+Kc3bgmST8n/AMh/M/5ky3E0Mn6J0a2VSdUnhd45XZyvCAVT1WUJIX4vxTiqPx9Rc9Jf&#10;84z6ZP5Ul85fl7fW8Y1Ly7qEU76hEAPrVvfRFrd2ALEN6cXOnL4VlWP7SPncc2FfmDy7onmHSbnS&#10;Nbs47/TbpeE9tKKgjqCCKMrqfiR0KujfEjcs8b/85Bf8483Xky6uPMnluF5/KUzqZIRyeSxeQmqs&#10;dybao+CZ/s80ifk37x+V+RPOut+SvMtn5g0iThc2rfHC9fSmjYUeKVQRyR1P+x+2vxrnvf8AKb80&#10;tI/MTysmr2S+heRMYtSsKlmgkDMFBYgBvURfVXjy+FuP2sgf/OTc0Xl2TyV+YEYJvdA1pIDHQFJL&#10;a6jaSYNty5D6txj+L4fUk/yc7baXVvd28VzbSLNbzoskM0ZDI6OOSsrDZlYHBGbNmzZs2bNmzZs2&#10;bNmzZs2bNmzZs2bNmzZs2bNmzZs2bNmzZs2bNmzZ5y85f847695u/Pq/17UZfQ8mX0FvNczwS8ZZ&#10;fRhjt2sioIdTIYfUd+Pp+i32/W+Fe76VpGh+WtDisNPgh0zSNOjYpElI4YoxV3Yk+5Z5Hb7TcnfO&#10;Ra6uofnXra6RpV3Na/lZprRyalqSRvE+rXccjhre2l5D1LRFC8peP99/P+6ZevxRaF5Z0HhGsOma&#10;JpNuWoKRwwQRKWYn+VVUcs5f9en/ADou5raxd7b8s9Ou4PrM7xukmtS27s8sCVYUsNoeTcVd25f8&#10;8+p2dlo2gaQltaRQaZpOnxHjGgWGCGJAWYnoqqPtM3+ybOWS2Opfm9rvrSytbflZpkwNvAoo+t3E&#10;MlWdySeNjFLFxT4f33xf88euWlpbWdrFa2sSQW0CCOKCJQiIiiiqqigVQMEZs2EnnbSrzV/JmvaT&#10;Zcfrmo6dd2ltzPFfVngeNOR7DkwznP8AzjB5F80+S/IN/pfmWy+oX8+qzXSQGSOWsTW9vGrcomdd&#10;2if9rOw5s2bNmzZs2bNmzZs2bNmzZs2bP//V9U5s2bNmzZs2R7zl5QtvNWmxaVfXdxb6YZlk1C1t&#10;nEf1uFQf9GlcD1Fhd+Jk9NkZ1X0/sth3BBDBCkMKLHFEoSONAFVVUUCqo2AAzl1hba5+aOpJqGtW&#10;osfy4tZXbTtIkLrc6pPbzj0bm8jZFAsfgZ4rVv7x+Lzc04Z0jUL7T9F0m5v7plt9N06B57hwp4xQ&#10;QIXYhUBNERfsquQDR9Jn/MbUdJ8463DLa+WbVXl0HyzcxlXldmKreahG4KM3FEls4l5rErJN6nJs&#10;6dmzZs2bNmzZs2bNmzZs2bNmzZs2bNmzZs2bNmzZsjXnzz55e8k+XrjW9buVhhiVhbw1/eTyhSyw&#10;xD9p340/lX7T/Dnz+/Mr8xde/MDzLLrursquUEVrax19K3gUkrElfdizN+27ZIfyW/JLXfzH1dH4&#10;va+WLWXhqmqDjUELz9GJWI5yv8K/tLDz9R/2Uf3zpel6fpWnW2m6dbpa2FpGsVtbRjiiIooFAzlf&#10;mme78t/85DeVLy3ulttM85WVxpurW5UBJZ9OR5bZ2b/fxa4jhib7XH93+3nYM2bEpYo5o3ilQSRS&#10;Aq6MAVKkUIIPbPEn/OUv5T+XPI+v6ZqWhf6PZ+YPrUjaYqgR28luYuXpGu0cnr/DHx/dcPh+H4U5&#10;v+XH5g675D80W2u6RIaoQl5aE0juLckF4ZOuzU+Fv2H4uuem/O352/lx+Z3km58q6Jpl3rPmfWVM&#10;OlaK9vwlhugjFLozEmFEtuPqMyycmj+Fv3fq8O5eS9HudF8n6Fo10yvcaZp9rZzOv2S8EKxsR9K4&#10;d5s2bNmzZs2bNmzZs2bNmzZs2bNmzZs2bNmzZs2bNmzZs2bMPvzZs2bNmzYB1jS7HVtLu9K1CET2&#10;N/DJbXcNSoeKVSjrVSGFVP7PxY7S9J0/SdOt9O02BLWwtI1itraIcURFFAABkL88eRtS896rFpGu&#10;EW3kayeO5mtoJmW41K4UVWObjT07OMt8SV9WWVFdeHBGybRx2OnWIRFjtLGzioqqBHFFFGvQAUVU&#10;RR/sc43p82p/nfO09ykmm/lbY3bLHagyRXOtPCUaNpdl4WIPxcU+Jn+H7acoez2tpbWlvHbW0SQW&#10;8KiOKGJQiIiiiqqrQKoGL5s2bNmzZs2bNmzZs2bNmzZs2bNmzZs2bP/W9U5s2bNmzZs2bNmxGeCK&#10;eJ4ZkWSGRSkkbgMrKwoVYHrXFs2bNmzZs2bNmzZs2bNmzZs2bNmzZs2bNmzZs2bNkf8AOnnPQfJn&#10;l2717W5/Rs7VTxjFPVmlIPCGFSRzlkIoo/2bssas+fPj8xfzH8z+fdefWNeuBIwBSztYwFht4Sxc&#10;RRgAfZ5fbflI/wC27ZMPyK/Ie/8AzIvpru/ebTvLNpRZr6NBznl/3zAX+DkF+KSTjJ6fw/B8eegP&#10;+cZrLzB5Y1Pzt+XeqyJLb+V7u2ksnVQCyX6yycyw7SRxwyqrfEnN1zu+cm/5yWsin5ayeY7UcdY8&#10;r3tnqmlzAAskq3CRtv8Ay8JGb/WRM6Xo2rWWsaVZ6rYSCWyvoUuLeQUNUkUMvT2ODsBajrGl6Xbi&#10;41O8gsbcsEE1zIkKciCQvJyorQZBJ/zmsdQWRPJOi3/myVLlbP6zaxtDp6zN/vy8kFFjUfbljimR&#10;P2vtpyJ9R/I+48+rbah+at2l1qdqZFtNP0V2gsYIpCpIDSJ9YlduA5M7/wCrnH/z4/5xig8vadFr&#10;/kWC5ubKHn+ldOZmnkiRV5rPFReRjAVvV5N8Pwcfh58OJeRfONx5M8wWHmXTU56vptwHhjlCtbvB&#10;JE8U6OPtqzK/FWX+Zm+F0XPeP5R/mton5jeWE1SxPo6jbqker6eQwNvOwOwYijxvx5xOvL4Pt8ZO&#10;aLPM2bNmzZs2bNmzZs2bNmzZs2bNmzZs2bNmzZs2bNmzZs2bNmzZs2bNmzZs2bEpYo5o2ilUPE4K&#10;ujAFWUihBB7Yy1tbezt4ra2iSC3hURwwxqEREUUVVVaBVUYIzZs2bNmzZs2bNmzZs2bNmzZs2bNm&#10;zZs2bP/X9U5s2bNmzZs2bNmzZs2bNmzZs2bNmzZs2bNmzZs2bNmzZs2bNmzZs2bIx59/MDy55I8v&#10;3Os63cLGsMbPb2gZfXuXWgEcKE1duTKG/Zj5c5OKfFngz81fzU1/8xfMT6nqLvFYRVXTdL5Bo7aI&#10;mpUFVj9RyftzMnqP/qIirLvyZ/5xv8w+foYNa1CUaV5XaQr9YO9zcBeQb6ulCvESLwaSTiv8nq8G&#10;XPbuk6PpekWEWnaXaw2NhbgiC1t0WKJASWPFFAAqx5H/ACs5D+ZT2fk/88fI/nN5zb2OuCbQdapx&#10;WMkqfqkjk0G0s372Rj8EUC/5WdjbULBbb601zEttv+/LqI9q1+KvHtnKvPX5i6Z520/UPIfkKKLz&#10;Pq+qRPaXt4FL6VYQuRHJPc3OyMyqzPAlv6ztIn2fsLIR+V/yh/PzyxolpomifmBZ2um2nqelatp0&#10;MoX1JTIf3ksbytyLu27fD9nJfYflh54nWOfzB+Y2sTagHJk/RkdpY2xQH4VEPoy/FQbty/2P7WGO&#10;nfkt+X9rqf6YvLB9Z1oyGaTU9Vlku5WkLcuXBz6Ccf2FihjVP2VydAAAACgHQDLzZ4M/ND8s9d1n&#10;z3521XyZ5ekby3ol+be6jtRH+7lRFE3pwI3qMvqc5f3UfGKNvi4ZB/y//MHzJ5F16HWdBuTFIjL9&#10;Zt2JMNxED8UUqdGVgev24/txsj57Z/Jv8+PLv5j2rWwUaZ5gt1X6xpssin1QQSZLYk8pYxxPP4ec&#10;X7f7LN1LNmzZs2bNmzZs2bNmzZs2bNmzZs2bNmzZs2bNmzZs2bNmzZs2bNmzZs2bNmzZs2bNmzZs&#10;2bNmzZs2JuxAqFLGoFBTuaV38MUzZs2bNmzZs2bNmzZ//9D1TmzZs2bNmzZs2bNmzZs2bNmzZs2b&#10;NmzZs2bNmzZs2bNmzZs2bNmzZs4Z/wA5Lfktf+d9Mh8waCJJfMmlRehHYhlCXFszkui8qcZV5s6/&#10;F8S8k+1xzif5F/8AOPOvea9buJ/NFndaT5cs6R3cU0bwTXUqurfV1DcHRBTnJKv2fhRft/B7S0rS&#10;7DSdNtdM0+FbaxsokhtoE+ykaDiqivsMG4W615f0LXbT6jrWnW2p2YYP9XvIUnj5DowWQMOQ/mzz&#10;H+Zv5B6H5C1LSPM9ja3uueQLS++s+ZPL7yGT6vGaAzxKvD1IlUfvA/xfAiSS+k7tF6R8oXXli68v&#10;WV35XS2TRbmP1bRbJEjhodjRIwFVgw4uv7LYe5s2bNhfquvaLpEIm1W+t7CJq8XuZUiDECpC8yOX&#10;0Zz38gvL+p2HlrVtc1Rq33mnVbrVnQqUKrI3BeS0Aq3BpPh+Hg65x7/nIr/nG+eK6vPN/kuzU2Jj&#10;M+q6TDs0cgYc5beMD7DKebxL9ji7p8P7vBP/ADi/+RHmLTtdtPPvmFX05LeKT9E6cwpNKbiN4Xkn&#10;Vt44xG/7pftyclf4UX976qzZs2bNmzZs2bNmzZs2bNmzZs2bNmzZs2bNmzZs2bNmzZs2bNmzZs2b&#10;NmzZs2bNmzZs2bNmzZs2bNmzZs2bNmzZs2bNmzZs/9H1TmzZs2bNmzZs2bNmzZs2bNmzZs2bNmzZ&#10;s2bNmzZs2bNmzZs2bNmzZs2bNmzYm6JKjI6hkYFWVhUEHYgg5wwahdfkn51nt71HP5U+ZLgyWNwv&#10;N00a7ccpIiirxjt5pWYoi/s/EvxxTep3fEpp4olDSuqKWVAzEAcnYKo37sx4r/lZDdf/ADn/ACt0&#10;OOc33mawaa3Z0ktLaZLm4EkZo0fowl3D8vh4sPtZF0/Onzf5haKPyP8Al/qt0lwCq6nrXHTbSM0q&#10;sm5kM0dDX4XjZvsp8WCbjyd+dnmWADXfN9t5YjaLi9l5dt2ZizVqWurk+srgH/dPFf5f5s5Z/wA4&#10;3fl5YL+YfnWz83Rx6vr/AJZltrezuLlnl2aSf1JY0l+0renCyu6/Bz/4sz1TmzZs2bNmzZs2bNmz&#10;Zs2bNmzZs2bNmzZs2bNmzZs2bNmzZs2bNmzZs2bNmzZs2bNmzZs2bNmzZs2bNmzZs2bNmzZs2bNm&#10;zZs2bP/S9U5s2bNmzZs2bNmzZs2bNmzZs2bNmzZs2bNmzZs2bNmzZs2bNmzZs2bNmzZs2bCrzD5f&#10;0nzFo15ourW63OnX0ZhuIW7qdwQRurKw5I32kdeWct0n8m/za0bSP0Rpv5q3CadGjx28U2lQTSxo&#10;QQii4kmeYBP2eLLw/wB18M5R+WP5Uaj5s/MnzJ5d/NTVNR1DUvL62tybQXzyRzGUBlZpKu3D0Wi4&#10;+m0TosnH4OPHPS/lr8tfIXlpVGh6DZWUiNyFwsSvPy8TPJzmY/6z5J82cG13Tbnyf/zk5oWs2Sm1&#10;0PzrayWequWBSW/jSTitGrwJ42jJx+2/qf5ed5zZs2bNmzZs2bNmzZs2bNmzZs2bNmzZs2bNmzZs&#10;2bNmzZs2bNmzZs2bNmzZs2bNmzZs2bNmzZs2bNmzZs2bNmzZs2bNmzZs2bNn/9P1TmzZs2bNmzZs&#10;2bNmzZs2bNmzZs2bNmzZs2bNmzZs2bNmzZs2bNmzZs2bNmzZs2bPOnneaLyp/wA5aeVNWjSe3tPM&#10;tillqMkLMVubiX1bSNXDMF4RlbB3Rf8AfaS8Gk+16LzZs4x/zk9p2qQ+UtK85abOEuvJ2pW+p/V3&#10;rwlBlSMbdCyOUPxf7r9TOr6FqsOr6Lp+rQqyQ6hbQ3USPTkqzxiRQadwGwwzZs2bNmzZs2bNmzZs&#10;2bNmzZs2bNmzZs2bNmzZs2bNmzZs2bNmzZs2bNmzZs2bNmzZs2bNmzZs2bNmzZs2bNmzZs2bNmzZ&#10;s2bP/9T1TmzZs2bNmzZs2bNmzZs2bNmzZs2bNmzZs2bNmzZs2bNmzZs2bNmzZs2bNmzZs2bOK/8A&#10;OU2m6wvkzSvNejhf0j5S1W31RXYBuEanjyCGofjP6DMv8nLOqeWfMWl+Y9Csdc0qcXGn38YlglAK&#10;1HRgQ24KsGVv8rDbNhD568vL5j8m6zoZUM2o2c0EfLYCRkPpk18H45zv/nFvXdb1T8sjb6xI8lzo&#10;1/NpkYkFGjigjiZIvf0/U4L/AJPw/s52LNmzZs2bNmzZs2bNmzZs2bNmzZs2bNmzZs2bNmzZs2bN&#10;mzZs2bNmzZs2bNmzZs2bNmzZs2bNmzZs2bNmzZs2bNmzZs2bNmzZs//V9U5s2bNmzZs2bNmzZs2b&#10;NmzZs2bNmzZs2bNmzZs2bNmzZs2bNmzZs2bNmzZs2bNmwm836E+v+U9a0JJVhk1WxubJJnXkqNcQ&#10;tEHK7cuJblnN/wDnFjWHvfyng06SNY5vL97daXKyEFXZHE/MU9rjj/lceX7WdhzZs4d+Xkeu+WP+&#10;cgvOHlW5m5aN5gtpPNFjG7g/vZbpY2Mag/ATzlSQfadbeNvs53HNmzZs2bNmzZs2bNmzZs2bNmzZ&#10;s2bNmzZs2bNmzZs2bNmzZs2bNmzZs2bNmzZs2bNmzZs2bNmzZs2bNmzZs2bNmzZs2bNmzZs//9b1&#10;TmzZs2bNmzZs2bNmzZs2bNmzZs2bNmzZs2bNmzZs2bNmzZs2bNmzZs2bNmzZs2bNnAPJF5a+Tv8A&#10;nJbzT5ShL2uk+Z4Uv9OsuLNG18kCXEzoSW4Bgbv+WP4Fi/3Ui53/ADZs4V+deix6P+bH5e/mHNcc&#10;LRL6LQr1WPFYxN6zxycgeVKSTc/2fhX+bO65s2bNmzZs2bNmzZs2bNmzZs2bNmzZs2bNmzZs2bNm&#10;zZs2bNmzZs2bNmzZs2bNmzZs2bNmzZs2bNmzZs2bNmzZs2bNmzZs2bNn/9f1TmzZs2bNmzZs2bNm&#10;zZs2bNmzZs2bNmzZs2bNmzZs2bNmzZs2bNmzZs2bNmzZs2bNnBvz31i98m/mV5D8+/Uku9MtTc6X&#10;djkEkBul4j4iOK/A8jx/6jq3HnndwQQCDUHcEY7NiE9rbThBPEkojcSIHUNxdfssK9GH82L5s2bN&#10;mzZs2bNmzZs2bNmzZs2bNmzZs2bNmzZs2bNmzZs2bNmzZs2bNmzZs2bNmzZs2bNmzZs2bNmzZs2b&#10;NmzZs2bNmzZs2bNn/9D1TmzZs2bNmzZs2bKAIHWvzy82bNmzZs2bNmzZs2bNmzZs2bNmzZs2bNmz&#10;Zs2bNmzZs2bNmzYVa95Z0DzBbR2uu6dbanaRSieO3u4kmjEqgqrhXBHLizL/ALLDFEVFCIAqqAFU&#10;CgAHQAYpmzZs2bNmzZs2bNmzZs2bNmzZs2bNmzZs2bNmzZs2bNmzZqitO/hmzZs2bNmzZs2bNmzZ&#10;s2bNmzZs2bNmzZs2bNmzZs2bNmzZs2bNmzZs2f/R9U5s2bNmzZs2bNmzZs2bNmzZs2bNmzZs2bNm&#10;zZs2bNmzZs2bNmzZs2bNmzZs2bNmzZs2bNmzZs2bNmzZs2bNmzZs2bNmzZs2bNmzZs2bNmzZs2bN&#10;mzZs2bNmzZs2bNmzZs2bNmzZs2bNmzZs2bNmzZs2bNmzZs2bNmzZs2bNn//S9U5s2bNmzZs2bNmz&#10;Zs2bNmzZs2bNmzZs2bNmzZs2bNmzZs2bNmzZs2bNmzZs2bNmzZs2bNmzZs2bNmzZs2bNlZebNmzZ&#10;s2bK+f4ZebNmzZs2bNmzZs2bNmzZs2bNmzZs2bNmzZs2bNmzZs2bNmzZs2bNmzZs2bNmzZs2bNmz&#10;Zs2bP//ZUEsBAi0AFAAGAAgAAAAhAIoVP5gMAQAAFQIAABMAAAAAAAAAAAAAAAAAAAAAAFtDb250&#10;ZW50X1R5cGVzXS54bWxQSwECLQAUAAYACAAAACEAOP0h/9YAAACUAQAACwAAAAAAAAAAAAAAAAA9&#10;AQAAX3JlbHMvLnJlbHNQSwECLQAUAAYACAAAACEAbyXvmFIEAAB7DAAADgAAAAAAAAAAAAAAAAA8&#10;AgAAZHJzL2Uyb0RvYy54bWxQSwECLQAUAAYACAAAACEAWGCzG7oAAAAiAQAAGQAAAAAAAAAAAAAA&#10;AAC6BgAAZHJzL19yZWxzL2Uyb0RvYy54bWwucmVsc1BLAQItABQABgAIAAAAIQCv4Yt94AAAAAkB&#10;AAAPAAAAAAAAAAAAAAAAAKsHAABkcnMvZG93bnJldi54bWxQSwECLQAKAAAAAAAAACEASuXHv1EO&#10;AQBRDgEAFQAAAAAAAAAAAAAAAAC4CAAAZHJzL21lZGlhL2ltYWdlMS5qcGVnUEsFBgAAAAAGAAYA&#10;fQEAADwXAQAAAA==&#10;">
                <v:shape id="Picture 356" o:spid="_x0000_s1411" type="#_x0000_t75" style="position:absolute;left:2138;top:6322;width:8232;height:251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tX3G7DAAAA3gAAAA8AAABkcnMvZG93bnJldi54bWxET02LwjAQvQv+hzCCN02rS1lqUxFhYU8L&#10;VhG8zTZjW2wmpclq9ddvBMHbPN7nZOvBtOJKvWssK4jnEQji0uqGKwWH/dfsE4TzyBpby6TgTg7W&#10;+XiUYartjXd0LXwlQgi7FBXU3neplK6syaCb2444cGfbG/QB9pXUPd5CuGnlIooSabDh0FBjR9ua&#10;ykvxZxQMx0e7OR2wSO7F7nf5s41pcY6Vmk6GzQqEp8G/xS/3tw7zk494Cc93wg0y/wc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y1fcbsMAAADeAAAADwAAAAAAAAAAAAAAAACf&#10;AgAAZHJzL2Rvd25yZXYueG1sUEsFBgAAAAAEAAQA9wAAAI8DAAAAAA==&#10;">
                  <v:imagedata r:id="rId78" o:title=""/>
                </v:shape>
                <v:shape id="Text Box 357" o:spid="_x0000_s1412" type="#_x0000_t202" style="position:absolute;left:3758;top:8657;width:396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fW3rMQA&#10;AADeAAAADwAAAGRycy9kb3ducmV2LnhtbERPTWvCQBC9C/6HZYTezK4llZq6CWIp9NSiVsHbkB2T&#10;0OxsyG5N+u+7BcHbPN7nrIvRtuJKvW8ca1gkCgRx6UzDlYavw9v8GYQPyAZbx6ThlzwU+XSyxsy4&#10;gXd03YdKxBD2GWqoQ+gyKX1Zk0WfuI44chfXWwwR9pU0PQ4x3LbyUamltNhwbKixo21N5ff+x2o4&#10;flzOp1R9Vq/2qRvcqCTbldT6YTZuXkAEGsNdfHO/mzh/mS5S+H8n3iDz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X1t6zEAAAA3gAAAA8AAAAAAAAAAAAAAAAAmAIAAGRycy9k&#10;b3ducmV2LnhtbFBLBQYAAAAABAAEAPUAAACJAwAAAAA=&#10;" filled="f" stroked="f">
                  <v:textbox>
                    <w:txbxContent>
                      <w:p w:rsidR="00EA6235" w:rsidRPr="00D0672B" w:rsidRDefault="00EA6235" w:rsidP="00CD2017">
                        <w:pPr>
                          <w:rPr>
                            <w:rFonts w:ascii="VNI-Times" w:hAnsi="VNI-Times"/>
                            <w:i/>
                            <w:sz w:val="22"/>
                            <w:szCs w:val="22"/>
                          </w:rPr>
                        </w:pPr>
                        <w:r>
                          <w:rPr>
                            <w:rFonts w:ascii="VNI-Times" w:hAnsi="VNI-Times"/>
                            <w:i/>
                            <w:sz w:val="22"/>
                            <w:szCs w:val="22"/>
                          </w:rPr>
                          <w:t>Hình 2.59: Ñöa ñöôøng oáng qua loå töôøng</w:t>
                        </w:r>
                      </w:p>
                    </w:txbxContent>
                  </v:textbox>
                </v:shape>
                <w10:wrap type="square"/>
              </v:group>
            </w:pict>
          </mc:Fallback>
        </mc:AlternateContent>
      </w:r>
    </w:p>
    <w:p w:rsidR="00CD2017" w:rsidRPr="00CD2017" w:rsidRDefault="00CD2017" w:rsidP="007D6FE2">
      <w:pPr>
        <w:tabs>
          <w:tab w:val="left" w:pos="90"/>
        </w:tabs>
        <w:ind w:firstLine="720"/>
        <w:jc w:val="both"/>
        <w:rPr>
          <w:b/>
          <w:bCs/>
          <w:sz w:val="26"/>
          <w:szCs w:val="26"/>
        </w:rPr>
      </w:pPr>
    </w:p>
    <w:p w:rsidR="00CD2017" w:rsidRPr="00CD2017" w:rsidRDefault="00CD2017" w:rsidP="007D6FE2">
      <w:pPr>
        <w:tabs>
          <w:tab w:val="left" w:pos="90"/>
        </w:tabs>
        <w:ind w:firstLine="720"/>
        <w:jc w:val="both"/>
        <w:rPr>
          <w:b/>
          <w:bCs/>
          <w:sz w:val="26"/>
          <w:szCs w:val="26"/>
        </w:rPr>
      </w:pPr>
    </w:p>
    <w:p w:rsidR="00CD2017" w:rsidRPr="00CD2017" w:rsidRDefault="00CD2017" w:rsidP="007D6FE2">
      <w:pPr>
        <w:tabs>
          <w:tab w:val="left" w:pos="90"/>
        </w:tabs>
        <w:ind w:firstLine="720"/>
        <w:jc w:val="both"/>
        <w:rPr>
          <w:b/>
          <w:bCs/>
          <w:sz w:val="26"/>
          <w:szCs w:val="26"/>
        </w:rPr>
      </w:pPr>
    </w:p>
    <w:p w:rsidR="00CD2017" w:rsidRPr="00CD2017" w:rsidRDefault="00CD2017" w:rsidP="007D6FE2">
      <w:pPr>
        <w:tabs>
          <w:tab w:val="left" w:pos="90"/>
        </w:tabs>
        <w:ind w:firstLine="720"/>
        <w:jc w:val="both"/>
        <w:rPr>
          <w:b/>
          <w:bCs/>
          <w:sz w:val="26"/>
          <w:szCs w:val="26"/>
        </w:rPr>
      </w:pPr>
    </w:p>
    <w:p w:rsidR="00CD2017" w:rsidRPr="00CD2017" w:rsidRDefault="00CD2017" w:rsidP="007D6FE2">
      <w:pPr>
        <w:tabs>
          <w:tab w:val="left" w:pos="90"/>
        </w:tabs>
        <w:ind w:firstLine="720"/>
        <w:jc w:val="both"/>
        <w:rPr>
          <w:b/>
          <w:bCs/>
          <w:sz w:val="26"/>
          <w:szCs w:val="26"/>
        </w:rPr>
      </w:pPr>
    </w:p>
    <w:p w:rsidR="00CD2017" w:rsidRPr="00CD2017" w:rsidRDefault="00CD2017" w:rsidP="007D6FE2">
      <w:pPr>
        <w:tabs>
          <w:tab w:val="left" w:pos="90"/>
        </w:tabs>
        <w:ind w:firstLine="720"/>
        <w:jc w:val="both"/>
        <w:rPr>
          <w:b/>
          <w:bCs/>
          <w:sz w:val="26"/>
          <w:szCs w:val="26"/>
        </w:rPr>
      </w:pPr>
    </w:p>
    <w:p w:rsidR="00CD2017" w:rsidRPr="00CD2017" w:rsidRDefault="00CD2017" w:rsidP="007D6FE2">
      <w:pPr>
        <w:tabs>
          <w:tab w:val="left" w:pos="90"/>
        </w:tabs>
        <w:ind w:firstLine="720"/>
        <w:jc w:val="both"/>
        <w:rPr>
          <w:b/>
          <w:bCs/>
          <w:sz w:val="26"/>
          <w:szCs w:val="26"/>
        </w:rPr>
      </w:pPr>
    </w:p>
    <w:p w:rsidR="00CD2017" w:rsidRPr="00CD2017" w:rsidRDefault="00CD2017" w:rsidP="007D6FE2">
      <w:pPr>
        <w:tabs>
          <w:tab w:val="left" w:pos="90"/>
        </w:tabs>
        <w:ind w:firstLine="720"/>
        <w:jc w:val="both"/>
        <w:rPr>
          <w:b/>
          <w:bCs/>
          <w:sz w:val="26"/>
          <w:szCs w:val="26"/>
        </w:rPr>
      </w:pPr>
      <w:r w:rsidRPr="00CD2017">
        <w:rPr>
          <w:noProof/>
          <w:sz w:val="26"/>
          <w:szCs w:val="26"/>
        </w:rPr>
        <mc:AlternateContent>
          <mc:Choice Requires="wpg">
            <w:drawing>
              <wp:anchor distT="0" distB="0" distL="114300" distR="114300" simplePos="0" relativeHeight="251948032" behindDoc="0" locked="0" layoutInCell="1" allowOverlap="1" wp14:anchorId="7C9D3D41" wp14:editId="3743F2A8">
                <wp:simplePos x="0" y="0"/>
                <wp:positionH relativeFrom="column">
                  <wp:posOffset>4229100</wp:posOffset>
                </wp:positionH>
                <wp:positionV relativeFrom="paragraph">
                  <wp:posOffset>114300</wp:posOffset>
                </wp:positionV>
                <wp:extent cx="2057400" cy="2803525"/>
                <wp:effectExtent l="0" t="0" r="0" b="0"/>
                <wp:wrapSquare wrapText="bothSides"/>
                <wp:docPr id="16409" name="Group 1640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057400" cy="2803525"/>
                          <a:chOff x="8078" y="8562"/>
                          <a:chExt cx="3240" cy="4415"/>
                        </a:xfrm>
                      </wpg:grpSpPr>
                      <pic:pic xmlns:pic="http://schemas.openxmlformats.org/drawingml/2006/picture">
                        <pic:nvPicPr>
                          <pic:cNvPr id="16410" name="Picture 359"/>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8378" y="8562"/>
                            <a:ext cx="2450" cy="365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6411" name="Text Box 360"/>
                        <wps:cNvSpPr txBox="1">
                          <a:spLocks noChangeArrowheads="1"/>
                        </wps:cNvSpPr>
                        <wps:spPr bwMode="auto">
                          <a:xfrm>
                            <a:off x="8078" y="12257"/>
                            <a:ext cx="3240" cy="7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37046" w:rsidRPr="000902A1" w:rsidRDefault="00837046" w:rsidP="00CD2017">
                              <w:pPr>
                                <w:jc w:val="center"/>
                                <w:rPr>
                                  <w:rFonts w:ascii="VNI-Times" w:hAnsi="VNI-Times"/>
                                  <w:i/>
                                  <w:sz w:val="22"/>
                                  <w:szCs w:val="22"/>
                                </w:rPr>
                              </w:pPr>
                              <w:r>
                                <w:rPr>
                                  <w:rFonts w:ascii="VNI-Times" w:hAnsi="VNI-Times"/>
                                  <w:i/>
                                  <w:sz w:val="22"/>
                                  <w:szCs w:val="22"/>
                                </w:rPr>
                                <w:t>Hình 2.60: Laép oáng thoaùt nöôùc bò loãi</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6409" o:spid="_x0000_s1413" style="position:absolute;left:0;text-align:left;margin-left:333pt;margin-top:9pt;width:162pt;height:220.75pt;z-index:251948032" coordorigin="8078,8562" coordsize="3240,4415"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v2sztQBAAAfAwAAA4AAABkcnMvZTJvRG9jLnhtbOxX227bOBB9X2D/&#10;gdC7YkmWbEmIUyS+BAWy26DtfgAtURZRidSSdOzsYv99Z0jJlzhog/S1BuyQHHI4c2bODHP9Yd82&#10;5IkpzaWYeeFV4BEmCllysZl5f31d+alHtKGipI0UbOY9M+19uPn9t+tdl7NI1rIpmSKgROh81828&#10;2pguH410UbOW6ivZMQHCSqqWGpiqzahUdAfa22YUBcFktJOq7JQsmNawunBC78bqrypWmE9VpZkh&#10;zcwD24z9VfZ3jb+jm2uabxTtal70ZtB3WNFSLuDSg6oFNZRsFb9Q1fJCSS0rc1XIdiSrihfM+gDe&#10;hMELb+6V3HbWl02+23QHmADaFzi9W23x59OjIryE2E3iIPOIoC2Eyd5M3BJAtOs2Oey8V92X7lE5&#10;P2H4IItvGsSjl3Kcb9xmst79IUtQSbdGWoj2lWpRBThP9jYSz4dIsL0hBSxGQTKNAwhYAbIoDcZJ&#10;lLhYFTUEFM+lwRRyC8RpMokG2bI/P47i/nAch/bkiObuYmtsb9zNdceLHL49tDC6gPbHKQinzFYx&#10;r1fSvklHS9W3bedDFnTU8DVvuHm2GQ0YoVHi6ZEXiDVOzqIUgmcuSrADLybjJEMAhp3uHEW/bISI&#10;kPOaig271R0QAkINCoYlpeSuZrTUuIyxPNdip2e2rBverXjTYAhx3HsNnHqRk68A5/J9IYtty4Rx&#10;BFasAQCk0DXvtEdUzto1g3xUH8vQ5gvkxIM2eB1mhyXVv1F6GwRZdOfPk2Dux8F06d9m8dSfBkvI&#10;mzgN5+H8PzwdxvlWM4CBNouO97bC6oW1rzKorzWOm5bj5InaSoJIWYOGv9ZEWEJI0Fatis8ANuyD&#10;sVHMFDUOK0CuX4fNB4GF+YgsxkAD035InnR8QYIDheKkp8B4ksQ2tAMFIDWUNvdMtgQHgDVYarGm&#10;T+CH823YglYLiRG3vjTibAGccCuvRSkLsmW6TGM/jiZLiNJi4d+u5rE/WYXTZDFezOeLcIhSzcuS&#10;Cbzm54NkMZcNL4c81WqznjfKBW9lPz0g+rhthMlyNGMILCo7Jl4WQmW5izJ/NUmnfryKEz+bBqkf&#10;hNldNgniLF6szl164IL9vEtkN/MyLILf9y2wn0vfaN5yA4224S1WTvzgJpoj9ZeitGNDeePGJ1Cg&#10;+UcoXM67XB+SFKQ4hC82CmjjeqgJMHsbz7CJv9YAv9S0Y+Ayqj2vgVjCbKf6irG5k3synliX+q3Y&#10;p4jZgwDrmgXNtavvVL6To+7Kt1Fw6ENhFCVTh+rAwWMbmkbWOsBvaH8Dv35R8BcF30tBzFhMUpeu&#10;Zr/e26dcZss9CteyfAYiKAlFHroBPNRhUEv1j0d28OidefrvLcWnS/NRAFezMMZ3k7GTOMGkJepU&#10;sj6VUFGAqplnPOKGc+Ne1ttO8U0NNznmCXkLb7+K28ZytArqBk6gXNiRfeLaStM/x/ENfTq3u47/&#10;NNz8DwAA//8DAFBLAwQUAAYACAAAACEAWGCzG7oAAAAiAQAAGQAAAGRycy9fcmVscy9lMm9Eb2Mu&#10;eG1sLnJlbHOEj8sKwjAQRfeC/xBmb9O6EJGmbkRwK/UDhmSaRpsHSRT79wbcKAgu517uOUy7f9qJ&#10;PSgm452ApqqBkZNeGacFXPrjagssZXQKJ+9IwEwJ9t1y0Z5pwlxGaTQhsUJxScCYc9hxnuRIFlPl&#10;A7nSDD5azOWMmgeUN9TE13W94fGTAd0Xk52UgHhSDbB+DsX8n+2HwUg6eHm35PIPBTe2uAsQo6Ys&#10;wJIy+A6b6hpIA+9a/vVZ9wIAAP//AwBQSwMEFAAGAAgAAAAhAE595wvgAAAACgEAAA8AAABkcnMv&#10;ZG93bnJldi54bWxMj0FLw0AQhe+C/2EZwZvdRE1oYjalFPVUBFtBvE2z0yQ0uxuy2yT9944ne5oZ&#10;3uPN94rVbDox0uBbZxXEiwgE2crp1tYKvvZvD0sQPqDV2DlLCi7kYVXe3hSYazfZTxp3oRYcYn2O&#10;CpoQ+lxKXzVk0C9cT5a1oxsMBj6HWuoBJw43nXyMolQabC1/aLCnTUPVaXc2Ct4nnNZP8eu4PR03&#10;l5998vG9jUmp+7t5/QIi0Bz+zfCHz+hQMtPBna32olOQpil3CSwsebIhyyJeDgqekywBWRbyukL5&#10;CwAA//8DAFBLAwQKAAAAAAAAACEA7spoGS+XAAAvlwAAFQAAAGRycy9tZWRpYS9pbWFnZTEuanBl&#10;Z//Y/+AAEEpGSUYAAQIBAMgAyAAA/+ESjkV4aWYAAE1NACoAAAAIAAcBEgADAAAAAQABAAABGgAF&#10;AAAAAQAAAGIBGwAFAAAAAQAAAGoBKAADAAAAAQACAAABMQACAAAAGwAAAHIBMgACAAAAFAAAAI2H&#10;aQAEAAAAAQAAAKQAAADQAAAAyAAAAAEAAADIAAAAAUFkb2JlIFBob3Rvc2hvcCBDUyBXaW5kb3dz&#10;ADIwMDc6MTI6MDQgMTk6MjQ6MTkAAAAAAAOgAQADAAAAAf//AACgAgAEAAAAAQAAAaCgAwAEAAAA&#10;AQAAAcgAAAAAAAAABgEDAAMAAAABAAYAAAEaAAUAAAABAAABHgEbAAUAAAABAAABJgEoAAMAAAAB&#10;AAIAAAIBAAQAAAABAAABLgICAAQAAAABAAARWAAAAAAAAABIAAAAAQAAAEgAAAAB/9j/4AAQSkZJ&#10;RgABAgEASABIAAD/7QAMQWRvYmVfQ00AAf/uAA5BZG9iZQBkgAAAAAH/2wCEAAwICAgJCAwJCQwR&#10;CwoLERUPDAwPFRgTExUTExgRDAwMDAwMEQwMDAwMDAwMDAwMDAwMDAwMDAwMDAwMDAwMDAwBDQsL&#10;DQ4NEA4OEBQODg4UFA4ODg4UEQwMDAwMEREMDAwMDAwRDAwMDAwMDAwMDAwMDAwMDAwMDAwMDAwM&#10;DAwMDP/AABEIAKAAkgMBIgACEQEDEQH/3QAEAAr/xAE/AAABBQEBAQEBAQAAAAAAAAADAAECBAUG&#10;BwgJCgsBAAEFAQEBAQEBAAAAAAAAAAEAAgMEBQYHCAkKCxAAAQQBAwIEAgUHBggFAwwzAQACEQME&#10;IRIxBUFRYRMicYEyBhSRobFCIyQVUsFiMzRygtFDByWSU/Dh8WNzNRaisoMmRJNUZEXCo3Q2F9JV&#10;4mXys4TD03Xj80YnlKSFtJXE1OT0pbXF1eX1VmZ2hpamtsbW5vY3R1dnd4eXp7fH1+f3EQACAgEC&#10;BAQDBAUGBwcGBTUBAAIRAyExEgRBUWFxIhMFMoGRFKGxQiPBUtHwMyRi4XKCkkNTFWNzNPElBhai&#10;soMHJjXC0kSTVKMXZEVVNnRl4vKzhMPTdePzRpSkhbSVxNTk9KW1xdXl9VZmdoaWprbG1ub2JzdH&#10;V2d3h5ent8f/2gAMAwEAAhEDEQA/APU6666q21VNDK2ANYxoAa1oENa1o+i1qkkkkpSSSSSlJJJJ&#10;KUkkkkpSSSSSlJJJJKUkkkkpSSSSSlJJJJKUkkkkp//Q9VSSSSU8p1/6351HWB0PomPVfmVmn7Xk&#10;ZDiKqRkW0Y1IFNZZdkv/AFymy703foa31/T9RQ6R03q31h6XR1DqfWsul9+8vxcAsxqqyHlnostr&#10;rflu9J9e31H5XvVHqRj63OHM5gH/AEvqmV031Y/5HaOYvyh92TkJKcrqX1P6djdLzcp2T1DLyqqL&#10;X1W35uQXAsY99bB6dtTNnqe/3rO6d9Tej5nWbqsh+XZQzCw8p1Tsq6LLsg5td91z/U9Vzv1et3ss&#10;Z711/Wv+Rs+I/o13PH0HLJ+ruvVrT49J6Yf+l1FJTVs6B0zonX+gnprbqfXyL67WuyL7WuaMTKs2&#10;+lkXW1/zjGu+iutWH1z/AJd+rv8A4byP/bPMW4kpSSSSSlJJJJKUkkkkpSSSSSlJJJJKUkkkkp//&#10;0fVUkkklPA9SM/XEiYH24A//AGKu/guo+rH/ACURoNuXmt0/k5eS3+C5nOaHfXF8iYzpj4N+qxXT&#10;fVgR0y0f93+o/wDt9mJKbnUxPTcseNFn/UOWD9U7RbmMtiPV6J0p8fE9QPb4roOoCcDJHjU//qSu&#10;a+pu0ZOKGmR/zf6VB8pzUlOl1sf5b+rrvDLvH34eYttY3XgP2l0Bx7dQeNPPDz1b6x1rpfRMI53V&#10;MhuNjBwZvcC4lzvosrrrD7LH/nfo2fQ/SfQYkpvJIePfTk0V5FDxZTc1tlVjdQ5jhuY9v9ZpRElK&#10;SSQM7OxOn4lubm2toxqG7rbXmAB/r9Bn56Sk6Szuidf6V17E+2dLvF9IcWP0LXNcPzLK3hr2rRSU&#10;pJJJJSkkkklKSSSSU//S9VSSSSU8Fnz/AM8LI0/XhPw2/VZdP9Wf+Tbf/D/Uf/b7MXMfXurqvQsg&#10;fWTp9dWRiC5r81tu4vrc/wCwVeowVbf1bb0nEb/hLmXXWf4P+Z6n6tfZj0am3GyWZleS63JORUNr&#10;HPyLbcu/063Oe+pjLrrK/Ssf6tX83b+kSU3swtbiXue3e0VvLm8SNplq5X6mf0rD/wDpd6X+XMXV&#10;ZonDvHjW/wD6krgOj9Ztwuq9G6XhVNfm9V+r+A3EsuJFTDS3Mve/I9P9K/8AR/4Kr+df+i9Wjf69&#10;aU9X14/5T+r4mGnPfPx+x521X+qdJ6d1fEdhdSx2ZWO/8x4mDBZ6lbvp1Wta92y2v9IuW+sDH9At&#10;6H1PqXUM3qfp54rfVsqIdZbjZdbHUYuLTS7f6payqv1H/o3/AOEWk764lhO7ofWAByRih3/nu17k&#10;lPEt6h9YP8WHUG4GQ13UPqxkWl1DyP0jA7+cZS+WsryW/wA4/Hs/QZGz9D6Hq3Wr0jD+sPQs4U/Z&#10;OoY9zsgA1Mba3e6RvDfS3erv2/4PZvXPdSxOq/XOs4eXRd0T6u7W2ZBvbW3MvcCLa2Mrd9obg00b&#10;W2W2Wfpv8D6f896fmTGdH+rfXLLn4X7e+rGU401Zd1LmlzQf0hwsl7aqn5WLYHVPtp/RZPp/9p/V&#10;/RJT7t1DqGF03Duzs61uPi47d1tr+AOO3uc9zvZXWz32P/R1ryv/AC5/jU6uNH9P+rGA/XuS+P8A&#10;Muz7GO/4np9D/wDhf13FwKsr64dZxejNycnE+q4yLBgMvcX7RW31Ps1dr9zLMz0Hfoq7Lb/slVv+&#10;E/w3t2BgYfTcOnBwqhRjY7QyqpswAPN0uc7997/e9JTHpvTcLpeDT0/BrFOLjt211jsJ3OJP5z3v&#10;O97/AN9WkkklKSSSSUpJJJJSkkkklP8A/9P1VJJJJSO6inIosx72NsptaWWVuEtc1w2vY5p/Nc1c&#10;K36sfWT6nZVuZ9V3nqXR3brLei3PIe3TcfslkP32e32f4b6Ff61/OLvkklPO1fXT6uZfTS+7Px8L&#10;JfW5t2Hk2squqsALLce6q0ssbZVZ+j+guCw+sYVH1l+rmfTmYRZ0/wCr9DMj7RkemwPDbarcX1aa&#10;8rbm1+t6n2Z9W9euuY17S14DmnkESEM4eG4y6isk+LG/3JKfPOs9db9bMjo3SsbLw8W857cmrIw7&#10;3ZVlbqKr7anuxsjEwGfzn71n/WrFv/8AN769a/8AZb9/Tsf/AMmunZTTWxldbGsZX9BrQAG/1Wj6&#10;KB1PqeD0nBt6hn2ijGoEvededGta0e5z3u9rGJKeY6r0X0MB2V9cvrDdk9PpLjZj1NbhU2NLQ0UX&#10;V4m7JynOc17/AEvX9/8Ag6v3+GzR1v8AxiOvuw6m9N+rnRKrPsrC3axpZXuqp21fzmQ9jKt7Kv0O&#10;Bj/1/wBbu019X/xpdfZk3VnE+rXTrIg8mdrrKWubt9TMyWhvqbf0eFT/ANb+1ek5mBiYH1dysHBq&#10;bjY1WLc2qusbQ2WPJ/tOcd73/nvSU+QdQ6N1L6h9U6V1yhrs7pM130l5hvqPrAyKLNntouezf6Fu&#10;z+b2fzvo2r2PoXXem9f6bX1LptnqU2aOadH1vH06L2a+nbXP/oyvfU+uxZmbj1ZGP9WsbJqbZVZf&#10;stqeAQQendQ3Ne1y4rq3R+tf4tuqO670GcnoOQ4Ny8R0kMEnZTe73u2N3/qed9Oqz9Bf/OfriU+s&#10;JLM+r/1h6b9YenM6h06zcx2llbtH1v8AzqrmfmvatNJSkkkklKSSSSUpJJJJT//U9VSSSSUpJJJJ&#10;SkkkklKVPq/ScDrPT7endQr9XGuEObMEEe5r2OH0XscriSSkGDg4nT8SrCwqm0Y1DdtVTBAA/wDM&#10;vpPf+ehdYk9JzQND9ntg/wBhyuLN6/V1S7p1lHSzjfaLprLcveK3Me17HNa+mXss3Oa/+bs/0f5/&#10;q1pTn2v3U/VR/wC9kMOuvPT89dA9jLGOY9ocxwLXNcJBB5a4FcNmXfYGdPx/rF1yjouXiMrd07Gx&#10;Gtta1zan4D8vJtzKLHW+p62QyuvZj0Uf6TKfV667oEESNQeCkpp9J6P0zo2J9i6ZQ3Gx9zn7GkmX&#10;OMuc5zy57v8AyHsV1JJJSkkkklKSSSSUpJJJJT//1fVUkkklKSSSSUpJJMkpdJJJJSlmfWXFpyuh&#10;Z1d1Yt2UWWVg8tsY11lNjHAtcyyuxu5j2OWmqXWg49Gzwyd5xrtsczsdCSnl8XpuDR9Xvq7k0VBu&#10;Tl5PTr8jIPvtfYW7nPsvs32v9tltf0/0dNj6q/0a7Vcrjx/za+qpGo3YH/nldUkpSSSSSlJJJJKU&#10;kkkkpSSSSSn/1vVUkkklKSSSSUpJJJJSkkkklKVTq9raek5tzvo149rzHg1jnLzbrGT9Zf8AF79Y&#10;LOpG+3qfQuq3epkeqWlxsLTLHOaxrMfIa3+Z9FtVN9NTK/8AAfou06l1jp/V/qT1LqXT7fVx7MDJ&#10;IcPpNIps3Vvb+ZbX+cxJTUxht+rn1SYeS7BGn8nGe/8A74urXKQ4dH+qDQCP02KCB5YeRz/JV363&#10;/W7B+q3TftV4F+TYQ3Gw9+19hn3u+jY5lVTPc+30/wDg/wDCMSU7siY7+Cdec/4v/q/9YM7qo+u3&#10;XcuxtuVWRRjshotqe0Ct17WexuK1n6SjH2/zvpZH5n6X0ZJSkkkklKSSSSUpJJJJT//X9VSSSSUp&#10;JJJJSly93QPru+576vrX6VbnEsr/AGfju2tJ9rN5f79rfzl1CSSnlP8Am79e/wD57v8A4W4//k0L&#10;ouR9ZcL66O6F1bq37Vx3dMOa132erH2vN7cZv8zue7a1r/8ACf4T+bXYLiepdK6b1X/GcyjqONXl&#10;019EFrK7RuaHjKcxr9p/kvekp7DLw8XOxrMTLqbfj3DbZVYA5rh5gryD62dC6t9SHZl3QrzZ9Xup&#10;ssxMjGe7eKnX1ur2XVyPc36WHl/zn/afI/7tdfkfUx/2iwUfV/obsdpcMdzrLq7Nu4+m+4V4b2+p&#10;s/l/9dWN/jBxvqF9Xul34dPTqHdXzK4x66wd1UjZ9re7d+gYz6VbP+1F3/XrElLdU+vHTsf6kdCz&#10;cTIryOsYrqTVQRoLqajjZn2qlhr2U+lfZ6f83v8AUotqTfVH6oX9dzWfWv64X15TslosxsOwtcHN&#10;I3UvvZ/NtobX7qsT/t7/AEa4bL+qnWOj9I6b9Yc3Hqt6fmPY8Vh8u2ui6lmS1v0WZdLN1fp+ps/w&#10;/o3fo123RcjF+sNGT1XpvQ/q5i42KNuRTmbg+loBcLcjZisxdlm19jL2s/m/0W/9Ekp9QdfQyt1r&#10;7GtrYC57y4BoA1c5zvot2rjBl/WXr/1n6zh9G683p+B0wYvpbMajKa831G2xwtfsc3ZZW78+xG6d&#10;b/ixz7a8SinpF2Y8+n6dePUN1gHv9EPr9zP9Gn+qmHi4X10+teNh0142Oz9nGumlrWMbNFjnba69&#10;rGbnu3pKS/8AN369/wDz3f8Awtx//JouJ0L651ZVNuT9aPtOPXY112P9goZ6jAQ6yn1WP31eqz2e&#10;o36C6ZJJSkkkklKSSSSU/wD/0PVUkkklKSSSSUpJJJJSlx2Zi4uZ/jJtxsutt2Pb9XyLa3CQ5v2v&#10;gtXYrlOpYvWsX67t65h9Ns6hiHpYwj6VtFZFv2h2T9HKup9vptSU811f62/UPoWPZmfViis9cDfT&#10;oa6m+oMbaBvue3IZTX/Nhv8AX/R/4NV+hf4tuodb6dm9c+sDzZ1bqNVjsKq1xaGvsYfQy8s1Bzm7&#10;XOZ6WMxn6Cv/AAf+CqL0v6qdab9Z+ode650HI6n6tjn4FVuRiP2y79H9qFmTsd6GPsqo/nKqv9H/&#10;ADPp9n+3frL2+rWR/wCxWJ/70JKaPWvqfndR+q3ROhB9JPT7MP7buLgx9VFZoyG0+xznbnH2b/TX&#10;LfWn6o9X+p/UT9aPqi57cZoe7Lx2tDm01naXtdWXfrGG/wBz9npfqfpet/wlXX9QyepdUx/s/Uvq&#10;lZlVNcHtrtvw3tDgC3f7sj2v2veq3TaLulZDsjp31MdiWuZ6brKr8Nri2Q4sP6x+8xiSkH1d+t3X&#10;vrVTZd0q7puM+pjfUw8hl1lzH/RduNd9DH41n87VkMZ/hPs76/0HrXXPq2bP+fH1pbaWm0M6buLZ&#10;AJ+zv37WuLtrdxWHh/Vazp/XR1zp/wBXeo4d7Xl/2WnNwm45DvpMLPV9T0Xf6BtnpLf+rOH1r/nJ&#10;1zq/UsA9Pp6g3FFDH21WuPoMfVZP2ay3akp6lJJJJSkkkklKSSSSU//Z/+0WpFBob3Rvc2hvcCAz&#10;LjAAOEJJTQQEAAAAAAAHHAIAAAIAAgA4QklNBCUAAAAAABBGDPKJJrhW2rCcAaGwp5B3OEJJTQPt&#10;AAAAAAAQAMgAAAABAAEAyAAAAAEAAThCSU0EJgAAAAAADgAAAAAAAAAAAAA/gAAAOEJJTQQNAAAA&#10;AAAEAAAAeDhCSU0EGQAAAAAABAAAAB44QklNA/MAAAAAAAkAAAAAAAAAAAEAOEJJTQQKAAAAAAAB&#10;AAA4QklNJxAAAAAAAAoAAQAAAAAAAAACOEJJTQP0AAAAAAASADUAAAABAC0AAAAGAAAAAAABOEJJ&#10;TQP3AAAAAAAcAAD/////////////////////////////A+gAADhCSU0ECAAAAAAAEAAAAAEAAAJA&#10;AAACQAAAAAA4QklNBB4AAAAAAAQAAAAAOEJJTQQaAAAAAAM5AAAABgAAAAAAAAAAAAAByAAAAaAA&#10;AAACADIAMgAAAAEAAAAAAAAAAAAAAAAAAAAAAAAAAQAAAAAAAAAAAAABoAAAAcgAAAAAAAAAAAAA&#10;AAAAAAAAAQAAAAAAAAAAAAAAAAAAAAAAAAAQAAAAAQAAAAAAAG51bGwAAAACAAAABmJvdW5kc09i&#10;amMAAAABAAAAAAAAUmN0MQAAAAQAAAAAVG9wIGxvbmcAAAAAAAAAAExlZnRsb25nAAAAAAAAAABC&#10;dG9tbG9uZwAAAcgAAAAAUmdodGxvbmcAAAGgAAAABnNsaWNlc1ZsTHMAAAABT2JqYwAAAAEAAAAA&#10;AAVzbGljZQAAABIAAAAHc2xpY2VJRGxvbmcAAAAAAAAAB2dyb3VwSURsb25nAAAAAAAAAAZvcmln&#10;aW5lbnVtAAAADEVTbGljZU9yaWdpbgAAAA1hdXRvR2VuZXJhdGVkAAAAAFR5cGVlbnVtAAAACkVT&#10;bGljZVR5cGUAAAAASW1nIAAAAAZib3VuZHNPYmpjAAAAAQAAAAAAAFJjdDEAAAAEAAAAAFRvcCBs&#10;b25nAAAAAAAAAABMZWZ0bG9uZwAAAAAAAAAAQnRvbWxvbmcAAAHIAAAAAFJnaHRsb25nAAABoAAA&#10;AAN1cmxURVhUAAAAAQAAAAAAAG51bGxURVhUAAAAAQAAAAAAAE1zZ2VURVhUAAAAAQAAAAAABmFs&#10;dFRhZ1RFWFQAAAABAAAAAAAOY2VsbFRleHRJc0hUTUxib29sAQAAAAhjZWxsVGV4dFRFWFQAAAAB&#10;AAAAAAAJaG9yekFsaWduZW51bQAAAA9FU2xpY2VIb3J6QWxpZ24AAAAHZGVmYXVsdAAAAAl2ZXJ0&#10;QWxpZ25lbnVtAAAAD0VTbGljZVZlcnRBbGlnbgAAAAdkZWZhdWx0AAAAC2JnQ29sb3JUeXBlZW51&#10;bQAAABFFU2xpY2VCR0NvbG9yVHlwZQAAAABOb25lAAAACXRvcE91dHNldGxvbmcAAAAAAAAACmxl&#10;ZnRPdXRzZXRsb25nAAAAAAAAAAxib3R0b21PdXRzZXRsb25nAAAAAAAAAAtyaWdodE91dHNldGxv&#10;bmcAAAAAADhCSU0EKAAAAAAADAAAAAE/8AAAAAAAADhCSU0EFAAAAAAABAAAAAE4QklNBAwAAAAA&#10;EXQAAAABAAAAkgAAAKAAAAG4AAETAAAAEVgAGAAB/9j/4AAQSkZJRgABAgEASABIAAD/7QAMQWRv&#10;YmVfQ00AAf/uAA5BZG9iZQBkgAAAAAH/2wCEAAwICAgJCAwJCQwRCwoLERUPDAwPFRgTExUTExgR&#10;DAwMDAwMEQwMDAwMDAwMDAwMDAwMDAwMDAwMDAwMDAwMDAwBDQsLDQ4NEA4OEBQODg4UFA4ODg4U&#10;EQwMDAwMEREMDAwMDAwRDAwMDAwMDAwMDAwMDAwMDAwMDAwMDAwMDAwMDP/AABEIAKAAkgMBIgAC&#10;EQEDEQH/3QAEAAr/xAE/AAABBQEBAQEBAQAAAAAAAAADAAECBAUGBwgJCgsBAAEFAQEBAQEBAAAA&#10;AAAAAAEAAgMEBQYHCAkKCxAAAQQBAwIEAgUHBggFAwwzAQACEQMEIRIxBUFRYRMicYEyBhSRobFC&#10;IyQVUsFiMzRygtFDByWSU/Dh8WNzNRaisoMmRJNUZEXCo3Q2F9JV4mXys4TD03Xj80YnlKSFtJXE&#10;1OT0pbXF1eX1VmZ2hpamtsbW5vY3R1dnd4eXp7fH1+f3EQACAgECBAQDBAUGBwcGBTUBAAIRAyEx&#10;EgRBUWFxIhMFMoGRFKGxQiPBUtHwMyRi4XKCkkNTFWNzNPElBhaisoMHJjXC0kSTVKMXZEVVNnRl&#10;4vKzhMPTdePzRpSkhbSVxNTk9KW1xdXl9VZmdoaWprbG1ub2JzdHV2d3h5ent8f/2gAMAwEAAhED&#10;EQA/APU6666q21VNDK2ANYxoAa1oENa1o+i1qkkkkpSSSSSlJJJJKUkkkkpSSSSSlJJJJKUkkkkp&#10;SSSSSlJJJJKUkkkkp//Q9VSSSSU8p1/6351HWB0PomPVfmVmn7XkZDiKqRkW0Y1IFNZZdkv/AFym&#10;y703foa31/T9RQ6R03q31h6XR1DqfWsul9+8vxcAsxqqyHlnostrrflu9J9e31H5XvVHqRj63OHM&#10;5gH/AEvqmV031Y/5HaOYvyh92TkJKcrqX1P6djdLzcp2T1DLyqqLX1W35uQXAsY99bB6dtTNnqe/&#10;3rO6d9Tej5nWbqsh+XZQzCw8p1Tsq6LLsg5td91z/U9Vzv1et3ssZ711/Wv+Rs+I/o13PH0HLJ+r&#10;uvVrT49J6Yf+l1FJTVs6B0zonX+gnprbqfXyL67WuyL7WuaMTKs2+lkXW1/zjGu+iutWH1z/AJd+&#10;rv8A4byP/bPMW4kpSSSSSlJJJJKUkkkkpSSSSSlJJJJKUkkkkp//0fVUkkklPA9SM/XEiYH24A//&#10;AGKu/guo+rH/ACURoNuXmt0/k5eS3+C5nOaHfXF8iYzpj4N+qxXTfVgR0y0f93+o/wDt9mJKbnUx&#10;PTcseNFn/UOWD9U7RbmMtiPV6J0p8fE9QPb4roOoCcDJHjU//qSua+pu0ZOKGmR/zf6VB8pzUlOl&#10;1sf5b+rrvDLvH34eYttY3XgP2l0Bx7dQeNPPDz1b6x1rpfRMI53VMhuNjBwZvcC4lzvosrrrD7LH&#10;/nfo2fQ/SfQYkpvJIePfTk0V5FDxZTc1tlVjdQ5jhuY9v9ZpRElKSSQM7OxOn4lubm2toxqG7rbX&#10;mAB/r9Bn56Sk6Szuidf6V17E+2dLvF9IcWP0LXNcPzLK3hr2rRSUpJJJJSkkkklKSSSSU//S9VSS&#10;SSU8Fnz/AM8LI0/XhPw2/VZdP9Wf+Tbf/D/Uf/b7MXMfXurqvQsgfWTp9dWRiC5r81tu4vrc/wCw&#10;VeowVbf1bb0nEb/hLmXXWf4P+Z6n6tfZj0am3GyWZleS63JORUNrHPyLbcu/063Oe+pjLrrK/Ssf&#10;6tX83b+kSU3swtbiXue3e0VvLm8SNplq5X6mf0rD/wDpd6X+XMXVZonDvHjW/wD6krgOj9Ztwuq9&#10;G6XhVNfm9V+r+A3EsuJFTDS3Mve/I9P9K/8AR/4Kr+df+i9Wjf69aU9X14/5T+r4mGnPfPx+x521&#10;X+qdJ6d1fEdhdSx2ZWO/8x4mDBZ6lbvp1Wta92y2v9IuW+sDH9At6H1PqXUM3qfp54rfVsqIdZbj&#10;ZdbHUYuLTS7f6payqv1H/o3/AOEWk764lhO7ofWAByRih3/nu17klPEt6h9YP8WHUG4GQ13UPqxk&#10;Wl1DyP0jA7+cZS+WsryW/wA4/Hs/QZGz9D6Hq3Wr0jD+sPQs4U/ZOoY9zsgA1Mba3e6RvDfS3erv&#10;2/4PZvXPdSxOq/XOs4eXRd0T6u7W2ZBvbW3MvcCLa2Mrd9obg00bW2W2Wfpv8D6f896fmTGdH+rf&#10;XLLn4X7e+rGU401Zd1LmlzQf0hwsl7aqn5WLYHVPtp/RZPp/9p/V/RJT7t1DqGF03Duzs61uPi47&#10;d1tr+AOO3uc9zvZXWz32P/R1ryv/AC5/jU6uNH9P+rGA/XuS+P8AMuz7GO/4np9D/wDhf13FwKsr&#10;64dZxejNycnE+q4yLBgMvcX7RW31Ps1dr9zLMz0Hfoq7Lb/slVv+E/w3t2BgYfTcOnBwqhRjY7Qy&#10;qpswAPN0uc7997/e9JTHpvTcLpeDT0/BrFOLjt211jsJ3OJP5z3vO97/AN9WkkklKSSSSUpJJJJS&#10;kkkklP8A/9P1VJJJJSO6inIosx72NsptaWWVuEtc1w2vY5p/Nc1cK36sfWT6nZVuZ9V3nqXR3brL&#10;ei3PIe3TcfslkP32e32f4b6Ff61/OLvkklPO1fXT6uZfTS+7Px8LJfW5t2Hk2squqsALLce6q0ss&#10;bZVZ+j+guCw+sYVH1l+rmfTmYRZ0/wCr9DMj7RkemwPDbarcX1aa8rbm1+t6n2Z9W9euuY17S14D&#10;mnkESEM4eG4y6isk+LG/3JKfPOs9db9bMjo3SsbLw8W857cmrIw73ZVlbqKr7anuxsjEwGfzn71n&#10;/WrFv/8AN769a/8AZb9/Tsf/AMmunZTTWxldbGsZX9BrQAG/1Wj6KB1PqeD0nBt6hn2ijGoEvede&#10;dGta0e5z3u9rGJKeY6r0X0MB2V9cvrDdk9PpLjZj1NbhU2NLQ0UXV4m7JynOc17/AEvX9/8Ag6v3&#10;+GzR1v8AxiOvuw6m9N+rnRKrPsrC3axpZXuqp21fzmQ9jKt7Kv0OBj/1/wBbu019X/xpdfZk3VnE&#10;+rXTrIg8mdrrKWubt9TMyWhvqbf0eFT/ANb+1ek5mBiYH1dysHBqbjY1WLc2qusbQ2WPJ/tOcd73&#10;/nvSU+QdQ6N1L6h9U6V1yhrs7pM130l5hvqPrAyKLNntouezf6Fuz+b2fzvo2r2PoXXem9f6bX1L&#10;ptnqU2aOadH1vH06L2a+nbXP/oyvfU+uxZmbj1ZGP9WsbJqbZVZfstqeAQQendQ3Ne1y4rq3R+tf&#10;4tuqO670GcnoOQ4Ny8R0kMEnZTe73u2N3/qed9Oqz9Bf/OfriU+sJLM+r/1h6b9YenM6h06zcx2l&#10;lbtH1v8AzqrmfmvatNJSkkkklKSSSSUpJJJJT//U9VSSSSUpJJJJSkkkklKVPq/ScDrPT7endQr9&#10;XGuEObMEEe5r2OH0XscriSSkGDg4nT8SrCwqm0Y1DdtVTBAA/wDMvpPf+ehdYk9JzQND9ntg/wBh&#10;yuLN6/V1S7p1lHSzjfaLprLcveK3Me17HNa+mXss3Oa/+bs/0f5/q1pTn2v3U/VR/wC9kMOuvPT8&#10;9dA9jLGOY9ocxwLXNcJBB5a4FcNmXfYGdPx/rF1yjouXiMrd07GxGtta1zan4D8vJtzKLHW+p62Q&#10;yuvZj0Uf6TKfV667oEESNQeCkpp9J6P0zo2J9i6ZQ3Gx9zn7GkmXOMuc5zy57v8AyHsV1JJJSkkk&#10;klKSSSSUpJJJJT//1fVUkkklKSSSSUpJJMkpdJJJJSlmfWXFpyuhZ1d1Yt2UWWVg8tsY11lNjHAt&#10;cyyuxu5j2OWmqXWg49Gzwyd5xrtsczsdCSnl8XpuDR9Xvq7k0VBuTl5PTr8jIPvtfYW7nPsvs32v&#10;9tltf0/0dNj6q/0a7Vcrjx/za+qpGo3YH/nldUkpSSSSSlJJJJKUkkkkpSSSSSn/1vVUkkklKSSS&#10;SUpJJJJSkkkklKVTq9raek5tzvo149rzHg1jnLzbrGT9Zf8AF79YLOpG+3qfQuq3epkeqWlxsLTL&#10;HOaxrMfIa3+Z9FtVN9NTK/8AAfou06l1jp/V/qT1LqXT7fVx7MDJIcPpNIps3Vvb+ZbX+cxJTUxh&#10;t+rn1SYeS7BGn8nGe/8A74urXKQ4dH+qDQCP02KCB5YeRz/JV363/W7B+q3TftV4F+TYQ3Gw9+19&#10;hn3u+jY5lVTPc+30/wDg/wDCMSU7siY7+Cdec/4v/q/9YM7qo+u3XcuxtuVWRRjshotqe0Ct17We&#10;xuK1n6SjH2/zvpZH5n6X0ZJSkkkklKSSSSUpJJJJT//X9VSSSSUpJJJJSly93QPru+576vrX6Vbn&#10;Esr/AGfju2tJ9rN5f79rfzl1CSSnlP8Am79e/wD57v8A4W4//k0LouR9ZcL66O6F1bq37Vx3dMOa&#10;132erH2vN7cZv8zue7a1r/8ACf4T+bXYLiepdK6b1X/GcyjqONXl019EFrK7RuaHjKcxr9p/kvek&#10;p7DLw8XOxrMTLqbfj3DbZVYA5rh5gryD62dC6t9SHZl3QrzZ9XupssxMjGe7eKnX1ur2XVyPc36W&#10;Hl/zn/afI/7tdfkfUx/2iwUfV/obsdpcMdzrLq7Nu4+m+4V4b2+ps/l/9dWN/jBxvqF9Xul34dPT&#10;qHdXzK4x66wd1UjZ9re7d+gYz6VbP+1F3/XrElLdU+vHTsf6kdCzcTIryOsYrqTVQRoLqajjZn2q&#10;lhr2U+lfZ6f83v8AUotqTfVH6oX9dzWfWv64X15TslosxsOwtcHNI3UvvZ/NtobX7qsT/t7/AEa4&#10;bL+qnWOj9I6b9Yc3Hqt6fmPY8Vh8u2ui6lmS1v0WZdLN1fp+ps/w/o3fo123RcjF+sNGT1XpvQ/q&#10;5i42KNuRTmbg+loBcLcjZisxdlm19jL2s/m/0W/9Ekp9QdfQyt1r7GtrYC57y4BoA1c5zvot2rjB&#10;l/WXr/1n6zh9G683p+B0wYvpbMajKa831G2xwtfsc3ZZW78+xG6db/ixz7a8SinpF2Y8+n6dePUN&#10;1gHv9EPr9zP9Gn+qmHi4X10+teNh0142Oz9nGumlrWMbNFjnba69rGbnu3pKS/8AN369/wDz3f8A&#10;wtx//JouJ0L651ZVNuT9aPtOPXY112P9goZ6jAQ6yn1WP31eqz2eo36C6ZJJSkkkklKSSSSU/wD/&#10;0PVUkkklKSSSSUpJJJJSlx2Zi4uZ/jJtxsutt2Pb9XyLa3CQ5v2vgtXYrlOpYvWsX67t65h9Ns6h&#10;iHpYwj6VtFZFv2h2T9HKup9vptSU811f62/UPoWPZmfViis9cDfToa6m+oMbaBvue3IZTX/Nhv8A&#10;X/R/4NV+hf4tuodb6dm9c+sDzZ1bqNVjsKq1xaGvsYfQy8s1Bzm7XOZ6WMxn6Cv/AAf+CqL0v6qd&#10;ab9Z+ode650HI6n6tjn4FVuRiP2y79H9qFmTsd6GPsqo/nKqv9H/ADPp9n+3frL2+rWR/wCxWJ/7&#10;0JKaPWvqfndR+q3ROhB9JPT7MP7buLgx9VFZoyG0+xznbnH2b/TXLfWn6o9X+p/UT9aPqi57cZoe&#10;7Lx2tDm01naXtdWXfrGG/wBz9npfqfpet/wlXX9QyepdUx/s/UvqlZlVNcHtrtvw3tDgC3f7sj2v&#10;2veq3TaLulZDsjp31MdiWuZ6brKr8Nri2Q4sP6x+8xiSkH1d+t3XvrVTZd0q7puM+pjfUw8hl1lz&#10;H/RduNd9DH41n87VkMZ/hPs76/0HrXXPq2bP+fH1pbaWm0M6buLZAJ+zv37WuLtrdxWHh/Vazp/X&#10;R1zp/wBXeo4d7Xl/2WnNwm45DvpMLPV9T0Xf6BtnpLf+rOH1r/nJ1zq/UsA9Pp6g3FFDH21WuPoM&#10;fVZP2ay3akp6lJJJJSkkkklKSSSSU//ZOEJJTQQhAAAAAABTAAAAAQEAAAAPAEEAZABvAGIAZQAg&#10;AFAAaABvAHQAbwBzAGgAbwBwAAAAEgBBAGQAbwBiAGUAIABQAGgAbwB0AG8AcwBoAG8AcAAgAEMA&#10;UwAAAAEAOEJJTQQGAAAAAAAHAAQAAAABAQD/4RxvaHR0cDovL25zLmFkb2JlLmNvbS94YXAvMS4w&#10;LwA8P3hwYWNrZXQgYmVnaW49J++7vycgaWQ9J1c1TTBNcENlaGlIenJlU3pOVGN6a2M5ZCc/Pgo8&#10;eDp4bXBtZXRhIHhtbG5zOng9J2Fkb2JlOm5zOm1ldGEvJyB4OnhtcHRrPSdYTVAgdG9vbGtpdCAz&#10;LjAtMjgsIGZyYW1ld29yayAxLjYnPgo8cmRmOlJERiB4bWxuczpyZGY9J2h0dHA6Ly93d3cudzMu&#10;b3JnLzE5OTkvMDIvMjItcmRmLXN5bnRheC1ucyMnIHhtbG5zOmlYPSdodHRwOi8vbnMuYWRvYmUu&#10;Y29tL2lYLzEuMC8nPgoKIDxyZGY6RGVzY3JpcHRpb24gcmRmOmFib3V0PSd1dWlkOmNmYTc3YTFj&#10;LWEyNjMtMTFkYy04M2VhLWQ2YTM4ZGMwYTRjYScKICB4bWxuczpleGlmPSdodHRwOi8vbnMuYWRv&#10;YmUuY29tL2V4aWYvMS4wLyc+CiAgPGV4aWY6UGl4ZWxYRGltZW5zaW9uPjQxNjwvZXhpZjpQaXhl&#10;bFhEaW1lbnNpb24+CiAgPGV4aWY6UGl4ZWxZRGltZW5zaW9uPjQ1NjwvZXhpZjpQaXhlbFlEaW1l&#10;bnNpb24+CiAgPGV4aWY6Q29sb3JTcGFjZT40Mjk0OTY3Mjk1PC9leGlmOkNvbG9yU3BhY2U+CiAg&#10;PGV4aWY6TmF0aXZlRGlnZXN0PjM2ODY0LDQwOTYwLDQwOTYxLDM3MTIxLDM3MTIyLDQwOTYyLDQw&#10;OTYzLDM3NTEwLDQwOTY0LDM2ODY3LDM2ODY4LDMzNDM0LDMzNDM3LDM0ODUwLDM0ODUyLDM0ODU1&#10;LDM0ODU2LDM3Mzc3LDM3Mzc4LDM3Mzc5LDM3MzgwLDM3MzgxLDM3MzgyLDM3MzgzLDM3Mzg0LDM3&#10;Mzg1LDM3Mzg2LDM3Mzk2LDQxNDgzLDQxNDg0LDQxNDg2LDQxNDg3LDQxNDg4LDQxNDkyLDQxNDkz&#10;LDQxNDk1LDQxNzI4LDQxNzI5LDQxNzMwLDQxOTg1LDQxOTg2LDQxOTg3LDQxOTg4LDQxOTg5LDQx&#10;OTkwLDQxOTkxLDQxOTkyLDQxOTkzLDQxOTk0LDQxOTk1LDQxOTk2LDQyMDE2LDAsMiw0LDUsNiw3&#10;LDgsOSwxMCwxMSwxMiwxMywxNCwxNSwxNiwxNywxOCwyMCwyMiwyMywyNCwyNSwyNiwyNywyOCwz&#10;MDtCOUYzNjMyMEIyOTM0Qjc5MDg2MzMyOUJDRTU1NUY3NjwvZXhpZjpOYXRpdmVEaWdlc3Q+CiA8&#10;L3JkZjpEZXNjcmlwdGlvbj4KCiA8cmRmOkRlc2NyaXB0aW9uIHJkZjphYm91dD0ndXVpZDpjZmE3&#10;N2ExYy1hMjYzLTExZGMtODNlYS1kNmEzOGRjMGE0Y2EnCiAgeG1sbnM6cGRmPSdodHRwOi8vbnMu&#10;YWRvYmUuY29tL3BkZi8xLjMvJz4KIDwvcmRmOkRlc2NyaXB0aW9uPgoKIDxyZGY6RGVzY3JpcHRp&#10;b24gcmRmOmFib3V0PSd1dWlkOmNmYTc3YTFjLWEyNjMtMTFkYy04M2VhLWQ2YTM4ZGMwYTRjYScK&#10;ICB4bWxuczpwaG90b3Nob3A9J2h0dHA6Ly9ucy5hZG9iZS5jb20vcGhvdG9zaG9wLzEuMC8nPgog&#10;IDxwaG90b3Nob3A6Q29sb3JNb2RlPjE8L3Bob3Rvc2hvcDpDb2xvck1vZGU+CiAgPHBob3Rvc2hv&#10;cDpJQ0NQcm9maWxlPkRvdCBHYWluIDIwJTwvcGhvdG9zaG9wOklDQ1Byb2ZpbGU+CiAgPHBob3Rv&#10;c2hvcDpIaXN0b3J5PjwvcGhvdG9zaG9wOkhpc3Rvcnk+CiA8L3JkZjpEZXNjcmlwdGlvbj4KCiA8&#10;cmRmOkRlc2NyaXB0aW9uIHJkZjphYm91dD0ndXVpZDpjZmE3N2ExYy1hMjYzLTExZGMtODNlYS1k&#10;NmEzOGRjMGE0Y2EnCiAgeG1sbnM6dGlmZj0naHR0cDovL25zLmFkb2JlLmNvbS90aWZmLzEuMC8n&#10;PgogIDx0aWZmOk9yaWVudGF0aW9uPjE8L3RpZmY6T3JpZW50YXRpb24+CiAgPHRpZmY6WFJlc29s&#10;dXRpb24+MjAwLzE8L3RpZmY6WFJlc29sdXRpb24+CiAgPHRpZmY6WVJlc29sdXRpb24+MjAwLzE8&#10;L3RpZmY6WVJlc29sdXRpb24+CiAgPHRpZmY6UmVzb2x1dGlvblVuaXQ+MjwvdGlmZjpSZXNvbHV0&#10;aW9uVW5pdD4KICA8dGlmZjpOYXRpdmVEaWdlc3Q+MjU2LDI1NywyNTgsMjU5LDI2MiwyNzQsMjc3&#10;LDI4NCw1MzAsNTMxLDI4MiwyODMsMjk2LDMwMSwzMTgsMzE5LDUyOSw1MzIsMzA2LDI3MCwyNzEs&#10;MjcyLDMwNSwzMTUsMzM0MzI7QkRCOEZFRjEzOTU0RTk5MTlFRjg5RTUzRUQ5N0ZGNUE8L3RpZmY6&#10;TmF0aXZlRGlnZXN0PgogPC9yZGY6RGVzY3JpcHRpb24+CgogPHJkZjpEZXNjcmlwdGlvbiByZGY6&#10;YWJvdXQ9J3V1aWQ6Y2ZhNzdhMWMtYTI2My0xMWRjLTgzZWEtZDZhMzhkYzBhNGNhJwogIHhtbG5z&#10;OnhhcD0naHR0cDovL25zLmFkb2JlLmNvbS94YXAvMS4wLyc+CiAgPHhhcDpDcmVhdG9yVG9vbD5B&#10;ZG9iZSBQaG90b3Nob3AgQ1MgV2luZG93czwveGFwOkNyZWF0b3JUb29sPgogIDx4YXA6Q3JlYXRl&#10;RGF0ZT4yMDA3LTEyLTA0VDE5OjI0OjE5KzA3OjAwPC94YXA6Q3JlYXRlRGF0ZT4KICA8eGFwOk1v&#10;ZGlmeURhdGU+MjAwNy0xMi0wNFQxOToyNDoxOSswNzowMDwveGFwOk1vZGlmeURhdGU+CiAgPHhh&#10;cDpNZXRhZGF0YURhdGU+MjAwNy0xMi0wNFQxOToyNDoxOSswNzowMDwveGFwOk1ldGFkYXRhRGF0&#10;ZT4KIDwvcmRmOkRlc2NyaXB0aW9uPgoKIDxyZGY6RGVzY3JpcHRpb24gcmRmOmFib3V0PSd1dWlk&#10;OmNmYTc3YTFjLWEyNjMtMTFkYy04M2VhLWQ2YTM4ZGMwYTRjYScKICB4bWxuczpzdFJlZj0naHR0&#10;cDovL25zLmFkb2JlLmNvbS94YXAvMS4wL3NUeXBlL1Jlc291cmNlUmVmIycKICB4bWxuczp4YXBN&#10;TT0naHR0cDovL25zLmFkb2JlLmNvbS94YXAvMS4wL21tLyc+CiAgPHhhcE1NOkluc3RhbmNlSUQ+&#10;dXVpZDpGRUU3NUQwNEYwOUVEQzExQjFFQjg3RkY5QUJEN0REMTwveGFwTU06SW5zdGFuY2VJRD4K&#10;ICA8eGFwTU06RGVyaXZlZEZyb20gcmRmOnBhcnNlVHlwZT0nUmVzb3VyY2UnPgogICA8c3RSZWY6&#10;ZG9jdW1lbnRJRD5hZG9iZTpkb2NpZDpwaG90b3Nob3A6N2JhODAxOWUtYTI2Mi0xMWRjLWIwOTgt&#10;YmRkMTY1ZmZjZGM5PC9zdFJlZjpkb2N1bWVudElEPgogICA8c3RSZWY6aW5zdGFuY2VJRD51dWlk&#10;OjdiYTgwMTlmLWEyNjItMTFkYy1iMDk4LWJkZDE2NWZmY2RjOTwvc3RSZWY6aW5zdGFuY2VJRD4K&#10;ICA8L3hhcE1NOkRlcml2ZWRGcm9tPgogIDx4YXBNTTpEb2N1bWVudElEPmFkb2JlOmRvY2lkOnBo&#10;b3Rvc2hvcDpjZmE3N2ExYi1hMjYzLTExZGMtODNlYS1kNmEzOGRjMGE0Y2E8L3hhcE1NOkRvY3Vt&#10;ZW50SUQ+CiA8L3JkZjpEZXNjcmlwdGlvbj4KCiA8cmRmOkRlc2NyaXB0aW9uIHJkZjphYm91dD0n&#10;dXVpZDpjZmE3N2ExYy1hMjYzLTExZGMtODNlYS1kNmEzOGRjMGE0Y2EnCiAgeG1sbnM6ZGM9J2h0&#10;dHA6Ly9wdXJsLm9yZy9kYy9lbGVtZW50cy8xLjEvJz4KICA8ZGM6Zm9ybWF0PmltYWdlL2pwZWc8&#10;L2RjOmZvcm1hdD4KIDwvcmRmOkRlc2NyaXB0aW9uPgoKPC9yZGY6UkRGPgo8L3g6eG1wbWV0YT4K&#10;ICAgICAgICAgICAgICAgICAgICAgICAgICAgICAgICAgICAgICAgICAgICAgICAgICAgICAgICAg&#10;ICAgICAgICAgICAgICAgICAgICAgICAgICAgICAgICAgICAgICAgICAgIAogICAgICAgICAgICAg&#10;ICAgICAgICAgICAgICAgICAgICAgICAgICAgICAgICAgICAgICAgICAgICAgICAgICAgICAgICAg&#10;ICAgICAgICAgICAgICAgICAgICAgICAgICAgICAgCiAgICAgICAgICAgICAgICAgICAgICAgICAg&#10;ICAgICAgICAgICAgICAgICAgICAgICAgICAgICAgICAgICAgICAgICAgICAgICAgICAgICAgICAg&#10;ICAgICAgICAgICAgICAgICAKICAgICAgICAgICAgICAgICAgICAgICAgICAgICAgICAgICAgICAg&#10;ICAgICAgICAgICAgICAgICAgICAgICAgICAgICAgICAgICAgICAgICAgICAgICAgICAgICAgICAg&#10;ICAgIAogICAgICAgICAgICAgICAgICAgICAgICAgICAgICAgICAgICAgICAgICAgICAgICAgICAg&#10;ICAgICAgICAgICAgICAgICAgICAgICAgICAgICAgICAgICAgICAgICAgICAgICAgCiAgICAgICAg&#10;ICAgICAgICAgICAgICAgICAgICAgICAgICAgICAgICAgICAgICAgICAgICAgICAgICAgICAgICAg&#10;ICAgICAgICAgICAgICAgICAgICAgICAgICAgICAgICAgICAKICAgICAgICAgICAgICAgICAgICAg&#10;ICAgICAgICAgICAgICAgICAgICAgICAgICAgICAgICAgICAgICAgICAgICAgICAgICAgICAgICAg&#10;ICAgICAgICAgICAgICAgICAgICAgIAogICAgICAgICAgICAgICAgICAgICAgICAgICAgICAgICAg&#10;ICAgICAgICAgICAgICAgICAgICAgICAgICAgICAgICAgICAgICAgICAgICAgICAgICAgICAgICAg&#10;ICAgICAgICAgCiAgICAgICAgICAgICAgICAgICAgICAgICAgICAgICAgICAgICAgICAgICAgICAg&#10;ICAgICAgICAgICAgICAgICAgICAgICAgICAgICAgICAgICAgICAgICAgICAgICAgICAgICAKICAg&#10;ICAgICAgICAgICAgICAgICAgICAgICAgICAgICAgICAgICAgICAgICAgICAgICAgICAgICAgICAg&#10;ICAgICAgICAgICAgICAgICAgICAgICAgICAgICAgICAgICAgICAgIAogICAgICAgICAgICAgICAg&#10;ICAgICAgICAgICAgICAgICAgICAgICAgICAgICAgICAgICAgICAgICAgICAgICAgICAgICAgICAg&#10;ICAgICAgICAgICAgICAgICAgICAgICAgICAgCiAgICAgICAgICAgICAgICAgICAgICAgICAgICAg&#10;ICAgICAgICAgICAgICAgICAgICAgICAgICAgICAgICAgICAgICAgICAgICAgICAgICAgICAgICAg&#10;ICAgICAgICAgICAgICAKICAgICAgICAgICAgICAgICAgICAgICAgICAgICAgICAgICAgICAgICAg&#10;ICAgICAgICAgICAgICAgICAgICAgICAgICAgICAgICAgICAgICAgICAgICAgICAgICAgICAgICAg&#10;IAogICAgICAgICAgICAgICAgICAgICAgICAgICAgICAgICAgICAgICAgICAgICAgICAgICAgICAg&#10;ICAgICAgICAgICAgICAgICAgICAgICAgICAgICAgICAgICAgICAgICAgICAgCiAgICAgICAgICAg&#10;ICAgICAgICAgICAgICAgICAgICAgICAgICAgICAgICAgICAgICAgICAgICAgICAgICAgICAgICAg&#10;ICAgICAgICAgICAgICAgICAgICAgICAgICAgICAgICAKICAgICAgICAgICAgICAgICAgICAgICAg&#10;ICAgICAgICAgICAgICAgICAgICAgICAgICAgICAgICAgICAgICAgICAgICAgICAgICAgICAgICAg&#10;ICAgICAgICAgICAgICAgICAgIAogICAgICAgICAgICAgICAgICAgICAgICAgICAgICAgICAgICAg&#10;ICAgICAgICAgICAgICAgICAgICAgICAgICAgICAgICAgICAgICAgICAgICAgICAgICAgICAgICAg&#10;ICAgICAgCiAgICAgICAgICAgICAgICAgICAgICAgICAgICAgICAgICAgICAgICAgICAgICAgICAg&#10;ICAgICAgICAgICAgICAgICAgICAgICAgICAgICAgICAgICAgICAgICAgICAgICAgICAKICAgICAg&#10;ICAgICAgICAgICAgICAgICAgICAgICAgICAgICAgICAgICAgICAgICAgICAgICAgICAgICAgICAg&#10;ICAgICAgICAgICAgICAgICAgICAgICAgICAgICAgICAgICAgIAogICAgICAgICAgICAgICAgICAg&#10;ICAgICAgICAgICAgICAgICAgICAgICAgICAgICAgICAgICAgICAgICAgICAgICAgICAgICAgICAg&#10;ICAgICAgICAgICAgICAgICAgICAgICAgCiAgICAgICAgICAgICAgICAgICAgICAgICAgICAgICAg&#10;ICAgICAgICAgICAgICAgICAgICAgICAgICAgICAgICAgICAgICAgICAgICAgICAgICAgICAgICAg&#10;ICAgICAgICAgICAKICAgICAgICAgICAgICAgICAgICAgICAgICAgICAgICAgICAgICAgICAgICAg&#10;ICAgICAgICAgICAgICAgICAgICAgICAgICAgICAgICAgICAgICAgICAgICAgICAgICAgICAgIAog&#10;ICAgICAgICAgICAgICAgICAgICAgICAgICAgICAgICAgICAgICAgICAgICAgICAgICAgICAgICAg&#10;ICAgICAgICAgICAgICAgICAgICAgICAgICAgICAgICAgICAgICAgICAgCiAgICAgICAgICAgICAg&#10;ICAgICAgICAgICAgICAgICAgICAgICAgICAgICAgICAgICAgICAgICAgICAgICAgICAgICAgICAg&#10;ICAgICAgICAgICAgICAgICAgICAgICAgICAgICAKICAgICAgICAgICAgICAgICAgICAgICAgICAg&#10;ICAgICAgICAgICAgICAgICAgICAgICAgICAgICAgICAgICAgICAgICAgICAgICAgICAgICAgICAg&#10;ICAgICAgICAgICAgICAgIAogICAgICAgICAgICAgICAgICAgICAgICAgICAgICAgICAgICAgICAg&#10;ICAgICAgICAgICAgICAgICAgICAgICAgICAgICAgICAgICAgICAgICAgICAgICAgICAgICAgICAg&#10;ICAgCiAgICAgICAgICAgICAgICAgICAgICAgICAgICAgICAgICAgICAgICAgICAgICAgICAgICAg&#10;ICAgICAgICAgICAgICAgICAgICAgICAgICAgICAgICAgICAgICAgICAgICAgICAKICAgICAgICAg&#10;ICAgICAgICAgICAgICAgICAgICAgICAgICAgICAgICAgICAgICAgICAgICAgICAgICAgICAgICAg&#10;ICAgICAgICAgICAgICAgICAgICAgICAgICAgICAgICAgIAogICAgICAgICAgICAgICAgICAgICAg&#10;ICAgICAgICAgICAgICAgICAgICAgICAgICAgICAgICAgICAgICAgICAgICAgICAgICAgICAgICAg&#10;ICAgICAgICAgICAgICAgICAgICAgCiAgICAgICAgICAgICAgICAgICAgICAgICAgICAgICAgICAg&#10;ICAgICAgICAgICAgICAgICAgICAgICAgICAgICAgICAgICAgICAgICAgICAgICAgICAgICAgICAg&#10;ICAgICAgICAKICAgICAgICAgICAgICAgICAgICAgICAgICAgICAgICAgICAgICAgICAgICAgICAg&#10;ICAgICAgICAgICAgICAgICAgICAgICAgICAgICAgICAgICAgICAgICAgICAgICAgICAgIAogICAg&#10;ICAgICAgICAgICAgICAgICAgICAgICAgICAgICAgICAgICAgICAgICAgICAgICAgICAgICAgICAg&#10;ICAgICAgICAgICAgICAgICAgICAgICAgICAgICAgICAgICAgICAgCiAgICAgICAgICAgICAgICAg&#10;ICAgICAgICAgICAgICAgICAgICAgICAgICAgICAgICAgICAgICAgICAgICAgICAgICAgICAgICAg&#10;ICAgICAgICAgICAgICAgICAgICAgICAgICAKICAgICAgICAgICAgICAgICAgICAgICAgICAgICAg&#10;ICAgICAgICAgICAgICAgICAgICAgICAgICAgICAgICAgICAgICAgICAgICAgICAgICAgICAgICAg&#10;ICAgICAgICAgICAgIAogICAgICAgICAgICAgICAgICAgICAgICAgICAgICAgICAgICAgICAgICAg&#10;ICAgICAgICAgICAgICAgICAgICAgICAgICAgICAgICAgICAgICAgICAgICAgICAgICAgICAgICAg&#10;CiAgICAgICAgICAgICAgICAgICAgICAgICAgICAgICAgICAgICAgICAgICAgICAgICAgICAgICAg&#10;ICAgICAgICAgICAgICAgICAgICAgICAgICAgICAgICAgICAgICAgICAgICAKICAgICAgICAgICAg&#10;ICAgICAgICAgICAgICAgICAgICAgICAgICAgICAgICAgICAgICAgICAgICAgICAgICAgICAgICAg&#10;ICAgICAgICAgICAgICAgICAgICAgICAgICAgICAgIAogICAgICAgICAgICAgICAgICAgICAgICAg&#10;ICAgICAgICAgICAgICAgICAgICAgICAgICAgICAgICAgICAgICAgICAgICAgICAgICAgICAgICAg&#10;ICAgICAgICAgICAgICAgICAgCiAgICAgICAgICAgICAgICAgICAgICAgICAgICAgICAgICAgICAg&#10;ICAgICAgICAgICAgICAgICAgICAgICAgICAgICAgICAgICAgICAgICAgICAgICAgICAgICAgICAg&#10;ICAgICAKICAgICAgICAgICAgICAgICAgICAgICAgICAgICAgICAgICAgICAgICAgICAgICAgICAg&#10;ICAgICAgICAgICAgICAgICAgICAgICAgICAgICAgICAgICAgICAgICAgICAgICAgIAogICAgICAg&#10;ICAgICAgICAgICAgICAgICAgICAgICAgICAgICAgICAgICAgICAgICAgICAgICAgCjw/eHBhY2tl&#10;dCBlbmQ9J3cnPz7/4gOgSUNDX1BST0ZJTEUAAQEAAAOQQURCRQIQAABwcnRyR1JBWVhZWiAHzwAG&#10;AAMAAAAAAABhY3NwQVBQTAAAAABub25lAAAAAAAAAAAAAAAAAAAAAQAA9tYAAQAAAADTLUFEQkUA&#10;AAAAAAAAAAAAAAAAAAAAAAAAAAAAAAAAAAAAAAAAAAAAAAAAAAAAAAAAAAAAAAVjcHJ0AAAAwAAA&#10;ADJkZXNjAAAA9AAAAGd3dHB0AAABXAAAABRia3B0AAABcAAAABRrVFJDAAABhAAAAgx0ZXh0AAAA&#10;AENvcHlyaWdodCAxOTk5IEFkb2JlIFN5c3RlbXMgSW5jb3Jwb3JhdGVkAAAAZGVzYwAAAAAAAAAN&#10;RG90IEdhaW4gMjAlAAAAAAAAAAAAAAAAAAAAAAAAAAAAAAAAAAAAAAAAAAAAAAAAAAAAAAAAAAAA&#10;AAAAAAAAAAAAAAAAAAAAAAAAAAAAAAAAAAAAAAAAAAAAAABYWVogAAAAAAAA9tYAAQAAAADTLVhZ&#10;WiAAAAAAAAAAAAAAAAAAAAAAY3VydgAAAAAAAAEAAAAAEAAgADAAQABQAGEAfwCgAMUA7AEXAUQB&#10;dQGoAd4CFgJSApAC0AMTA1kDoQPsBDkEiATaBS4FhQXeBjkGlgb2B1cHuwgiCIoI9AlhCdAKQQq0&#10;CykLoAwaDJUNEg2SDhMOlg8cD6MQLBC4EUUR1BJlEvgTjRQkFL0VVxX0FpIXMhfUGHgZHhnGGm8b&#10;GxvIHHYdJx3aHo4fRB/8ILUhcSIuIu0jrSRwJTQl+SbBJ4ooVSkiKfAqwCuSLGUtOi4RLuovxDCg&#10;MX0yXDM9NB81AzXpNtA3uTikOZA6fjttPF49UT5FPztAM0EsQiZDIkQgRR9GIEcjSCdJLUo0SzxM&#10;R01TTmBPb1B/UZFSpVO6VNFV6VcCWB5ZOlpYW3hcmV28XuBgBmEtYlZjgGSsZdlnCGg4aWlqnWvR&#10;bQduP294cLJx7nMrdGp1qnbseC95dHq6fAF9Sn6Vf+GBLoJ8g82FHoZxh8WJG4pyi8uNJY6Bj92R&#10;PJKbk/2VX5bDmCiZj5r3nGCdy583oKWiFKOFpPamaafeqVSqy6xErb6vObC2sjSztLU0tre4Orm/&#10;u0W8zb5Wv+DBbML5xIfGF8eoyTvKzsxjzfrPktEr0sXUYdX+15zZPNrd3H/eI9/I4W7jFuS/5mno&#10;FOnB62/tH+7Q8ILyNfPq9aD3V/kQ+sr8hf5B////7gAOQWRvYmUAZAAAAAAA/9sAQwAGBAQEBQQG&#10;BQUGCQYFBgkLCAYGCAsMCgoLCgoMEAwMDAwMDBAMDAwMDAwMDAwMDAwMDAwMDAwMDAwMDAwMDAwM&#10;/8AACwgByAGgAQERAP/dAAQANP/EANIAAAAHAQEBAQEAAAAAAAAAAAQFAwIGAQAHCAkKCxAAAgED&#10;AwIEAgYHAwQCBgJzAQIDEQQABSESMUFRBhNhInGBFDKRoQcVsUIjwVLR4TMWYvAkcoLxJUM0U5Ki&#10;smNzwjVEJ5OjszYXVGR0w9LiCCaDCQoYGYSURUaktFbTVSga8uPzxNTk9GV1hZWltcXV5fVmdoaW&#10;prbG1ub2N0dXZ3eHl6e3x9fn9zhIWGh4iJiouMjY6PgpOUlZaXmJmam5ydnp+So6SlpqeoqaqrrK&#10;2ur6/9oACAEBAAA/APVObNmzZs2bNmzZs2bNmzZs2bNmzZs2bNmzZs2bNmzZs2bNmzZs2bNmzZs2&#10;bNmz/9D1TmzZs2bNmzZs2bNmzZs2bNmzZs2bNmzZs2bNmzZs2bNmzZs2bNmzZs2bNmzZs//R9U5s&#10;2bNmzZs2bNmzZs2bNmzZs2bNmzZs2bNmzZs2bNmzZs2bNmzZs2bNmzZs2bP/0vVObNmzZs2bNmzZ&#10;s2bNmzZs2bNmzZs2bNmzZs2bNmzZs2bNmzZs2bNmzZs2bNmz/9P1TmzZs2bNmzZs2bNmzZs2bNmz&#10;Zs2bNmzZs2bNmzZs2bNmzZs2bNmzZs2bNmzZs//U9U5s2bNmzZs2aozVGVyGRk/mf+WwLA+bNGqp&#10;ow/SFrt8/wB5i6/mD5CaQRL5k0tpWFVQXtuWI61AD4A1T82vy10rUP0fqPmSwtrzgshieZdlc0Ul&#10;hVB/wX+VlSfm/wDldHaQ3b+a9LW3uCwhc3UXxcCVbbly2IxEfnX+UhXl/i7SwKA73UYO/tWuCLb8&#10;3PytuTSHzbpDECpBvbddh/rOMF2v5i+QLu6htLPzNpVzdXDBILeG+tpJJHYgKqIrlmLV7ZI65s2b&#10;NmzZs2bNmzZs2bNmzZs2bNmzZs2bNmzZs2f/1fVObNmzZsxNMj+tefvJOhiM6zr1hp5ldo4xcXMU&#10;ZZkpyABavwcl5/y8vizl/wCYP/OVvkTy7eRadoETea9Qdl5/UpVW2UMDRROFl9WT7PwRRuvxf3iu&#10;vDOeecvzh/5yM8z3IuvJ3ljVvL+k26LHJBHZG7lllkLfHzkt+VBx4ful4x/7sb4sbo/kD/nLHzlY&#10;rrV55puNCkqUjsLy5udOlZV6SG2tIuChiWX96qS/D9njxwQ3/OPP/OTDxKjef0KFaPE2rapQb1pQ&#10;QkHfL0v/AJwinewjOq+aVt788vVjtbUzQjf4eLySQs3w9f3a5EPzY/5xiH5e+TJ/MknmQak8UsUK&#10;2n1X6vyMr8dmM0v2Rv8AZw28x/8AOIVzonkPUvMT+ZEuL3TrB9Qks1tikJ9CMyzIsvqOzfAp9NvS&#10;Tk32uH7MA/LP/nH3zr+Ymhz61odzp8FnBctZv9dmlRzIkaSNQRRS/DxlXrnoqz/5w6/LAafBHeza&#10;i18Io1uZorhFQyhAJGRWiNFZ6tRsRP8Azhb+WVD/ALldZFSSKTWvTw3tznJfNH5X6N+XP/OQfkPR&#10;dIuri6tLq90m9L3ZQyqz6iYiv7tYxxpD/L+1ntoZs2bNmzZs2bNmzZs2bNmzZs2bNmzZs2bNmzZs&#10;2f/W9U5s2bNlHPMP/OR3/ORup6Rqc/kzydPNY6lZShdW1ZREQVaEN6MFebBqyfvZP3UkckXCP9rO&#10;N6X+R/m618/eT9C8y6fJFa+Z5Ypg0Lq7G1QiS6HNeQWWGA83/k5I2dH8qflFpnlL/nKPTtCuo0uN&#10;LaObWNDjLsxRFErW/qVA5PDJC3/Aq+eu+PvmAy82cY/5y3D/APKmrwqtQLy0LGleI9Tr99MnP5kE&#10;/wDKqfNJ48qaFf8A7vrX/Q5PhqM5l/zhkD/yqq+6f8dm46Df/ee3653vMc8sfn3xH/OT35cNT4uW&#10;kAmooR+lZKbds9TjNmzZs2bNmzZs2bNmzZs2bNmzZs2bNmzZs2bNmz//1/VObNmzZjnifzL+V1p5&#10;n8s/mT+ZdxqEyappevahFBZqq+i0cc8f2q/GDwlZV/1Vzr9v5gn1/wA5/kNrE8SRz6jY6zNMAK0f&#10;9GRhuJ/lY4J852Zh/wCcqfy9v1l3vNLv7V4qdFt4LqQNX/LM3/CZ3DNmzZx3/nLH/wAkrqh22ubP&#10;f/o4TJn+YFys35TeZbkH1Vk0G9kqKfEDZueuw3zl/wDzhX/5KzVP+25cf9Qlrnf8xzyp/wA5AsR/&#10;zk5+XhWmw0ig26/paXPVYzZs2bNmzZs2bNmzZs2bNmzZs2bNmzZs2bNmzZs//9D1TmzZs2U1aZ5b&#10;4zP/AM4/fm+tSkq+Z9QMiceHGk9ozrTf9nB/kabnff8AOPTAGv1PXkBO/wBmzC9B8smfn1QP+cj/&#10;AMrn40rb6yOfjSyfb6K52PNmzZx//nK6WJPyV1ZHJDS3FmkdP5vrKNv/ALFWyT+dxH/ypTzBwPOL&#10;/Dd3wNQaqLB6bjrnOf8AnCuv/KrdUr0/Tc9P+kS1zv8AmOeWf+cgAn/Qy35cVUc+elcjUVK/pV6b&#10;ffnqYZs2bNmzZs2bNmzZs2bNmzZs2bNmzZs2bNmzZs2f/9H1TmzZs2Y1zzN8J/Jb87AWKU806z8T&#10;GlT6lvQd+v2cQ8hxF5v+cexGB/c+YGo3xbCAE+Hhk/8AP8aH/nIf8rHoamHWqtQ0PGyJG/052EZs&#10;2bOQf85Xx8vyT1dv5J7Nv+nlF/jko8zsjfkxq5L1R/LlweZINQbFt60AznH/ADhZ/wCSt1T/ALbc&#10;/ev/AB6Wud+zHPK35/on/Qzn5cN3Y6QrKegA1aWn689UjNmzZs2bNmzZs2bNmzZs2bNmzZs2bNmz&#10;Zs2bNmz/0vVObNmzZjnmjij/AJM/nfzFQfNWtGngQ9uQfoOBPIapGf8AnHtg/q/Br4p1P7yLfbba&#10;MnJ5+Y6O3/OQf5WbFAE1YibejcbWpTw6f8SzswzZs2cj/wCcqYg/5Ja4xBJilsnFPe8iXc9vtZI/&#10;MnM/krqplUFj5bn9RFbnU/UGqA23L55zr/nCz/yVmq/9ty42/wCjS1zv2Y55W/P9OX/OS3kKTkF9&#10;CPSJHLHqv6XkXYU7cs9UD7svNmzZs2bNmzZs2bNmzZs2bNmzZs2bNmzZs2bNn//T9U5s2bNmOecr&#10;GMv+UX55qCAR5l8xNv4KkLdvlhL+WsbSR/8AOPzMOQX/ABKCjUJ6NxIB7DjnRvzPcxfnp+Ur0Jq+&#10;soDSv2rWMePblnYRmzZs5V/zlGP+QFeZfAfUf+6hb4eTSA/km8rt6oPlsszg151sNzWg65zr/nC1&#10;i35WapXtrc4/6dLU/wAc79mOeVP+cjYuX/ORf5fMyho5Bpica1rTU5Kin+yz1SAAKAUA6AbY7Nmz&#10;Zs2bNmzZs2bNmzZs2bNmzZs2bNmzZs2bNn//1PVObNmzZjnnfRo3k/Kv89okpyXzB5lkNf5VhRj+&#10;CNkc/LmRDpH5AyyD4/rWvxIKKTQySKPtD2XOk/msp/5XV+UTKDy9fWK8RU0+rweNNt87EDmzZs5V&#10;/wA5R/8AkivM3/Rj/wB1C3ww0CCW7/5x802BT+9uPKUMaufF9NUV+85Av+cKZK/lnq8f8utSt/wV&#10;pbD/AI1z0FmOeVP+cmpkg/Pb8v59w0X1J2PsuoEinbxz1WOmbNmzZs2bNmzZs2bNmzZs2bNmzZs2&#10;bNmzZs2bNn//1fVObNmzZjnnHyxccvI//OQMBQAR6n5hcOAdy8EopX24f8Nka8krK3lP8gpkKlV1&#10;fVI25Acviu5B8PL4eit/lfZzov52XEcH5wfk9JIeKtqGoRAjxk+qxqPpLZ20ZebNnKv+cov/ACRX&#10;mb/oy/7qFvhh+X92ZvyG0WZF4mPy7FGFPcw2nCuxPXjnPf8AnCl5T+XutoYqRLq7FZt6sxtoQy/7&#10;ABf+Dz0PmOeTP+cuZ/qv5oeS7rekUKPQdfgu+W1RTPWYzZs2bNmzZs2bNmzZs2bNmzZs2bNmzZs2&#10;bNmzZs//1vVObNmzZRzzl5bkB8p/85BxfyXuutw2oOVtPvQdyVwh8mSRp+Wf5GM0Zf8A52WdQwpt&#10;yvblehp1Yg/5PHJ3+e0Xq/mz+Tq1oRqt09Rv9h7RqfTTO4jNmzZy7/nJrh/ypDzNzFRwtdvf67BT&#10;uO+HX5dWJP5N+W7PjQyaBZqyn+aSzXkD9LZy7/nCn1P+Vfa3WSsf6WbjFt8J+rQ1b/ZfD/wOeiM2&#10;eWf+ct0tZfzB/L+OYgKzss1a/wB2bmH2/wBbPUo/DLzE0zVGYHNmzZs2bNmzZic1RmBrmzZs2bNm&#10;zZs2bNmzZs2f/9f1TmzZs2Y1zzh5ZYN5U/5yFoKUvNdrXc1+rTg4ReTgR+VX5GvzCgeaZFIJG/K+&#10;uux69MnP59GRfzU/J51orDV51LVFaNJaAgA+IzuYzZs2cy/5ySr/AMqT80fCsn7mD4W6f71Q7/Nf&#10;tYe/lFM8/wCVXlF3bkx0axUtU/s26LvXvtnJf+cJ5K+Qtdj4U46ry9Tx5W8QpX/J4/8ADZ6Kzd65&#10;5X/5zECr5u8iON3rOCDWlFmgI/XnqcVy85Z+ff5zRflpoNq1tAt1ruqGRdOhk5eioh4+pLLxIPFP&#10;UTin+7Gb/JznX5Hf85Q6t5m81Dy/5z+pWovVC6ZdwI8Ze7Z4o47cqWkX97ydg3w/H8P+r6XBGXXN&#10;mzZs2bMSBlFgM4L+f3/OR0XkuR/Lnld45/NKtS+kkjZ4rNGjDr14pJM4dWVfjRPi9X9nOe/lL/zl&#10;l5mXXYNO/MC7guNGmMnqasLYrcQtx/dgrbBUaLktD+4aT4vifPWlheW1/ZW97av6ltdRpNBJQjlH&#10;IvJTRgCKqcE5s2bNmzZs2bNmzZs2bP/Q9U5s2bNmOebvLBJ8rf8AOQxpt9c10BvH/R7io+jI/wCU&#10;3I/K/wDItSo4HzRKTJ3BF/cgChqvxV/l5fD8GTz8/An/ACtb8neVK/pe46kf79s/HO6jNmzZzX/n&#10;Iy1N1+S3miMNxIt45a0J/ubiKQjYHrwwx/JR42/KLyky1KjS7cHqTVUAb8RnKf8AnCct/g7zD8VY&#10;/wBJJxXfY+gtTSlN/hz0fmOeWf8AnMR4V82eQi4rRrguBWpX1rent456lFKbZZzkP5zf8496H+Yl&#10;0mri8k07Wre2khjkUBo5moDAJga8Ujev2P2XzxJrvl7zL5T1n6jrFpcaXqluVkRJQ0bihqkkbDqt&#10;R8MiNnqD/nGP8/TqUEPkrzXevJqodzpeq3c3Jp1c8hbyPISzTKxf0vi+NOES/wB38fpioy65s2bN&#10;mzHPM3/ORP8Azkd+jFufJ/k65huLm5gC3+tWs7M1sXJ5QwmMBfW4U/erK3p8uPH1fseTJZri6uHl&#10;ld5riZyzu5Lu7sdySaszMTnsX/nF/wDJAaDpUnmbzTpLW/mK4keOyt7oLyhtCijkYiOUUsjeoGV/&#10;i9Pj/NnoYCmXmzZs2bNmzZs2bNmzZs//0fVObNmzZjXtnm7yr6g8pf8AOQyMTxF9r7KO1WguOmRz&#10;yeJB+X/5DPX4R5hvFZehJN/NQ1PhT7P7WdE/PIqv5tfk8zBq/pK8VStO5tBvyzuAzZs2QL899Vi0&#10;v8n/ADXcyglJNPltBSn2rylqnX/KmGb8lwkH5OeVmhPLjpUD9z8Rj5N/wxzlv/OErV8m+YVoNtRQ&#10;177wL/TPR+Y55N/5y4jJ/MzyWdyHiVOCq1drsdD9lq1/5q/Zz1kM2Yiucq/Pf8l7D8xPL7TW6BPN&#10;WnxsNJuuZRGFeRt5Aapwk7NTkj/t8PU5eFdf0HWfLusXGkaxatZ6nZMFuLZyCUYqHG6ErurBgVbO&#10;ufkR/wA5Da15Q1mPSvMVzJf+W9RnX6xPcO8kto78UM6OebNGqj95F/L8SfF9r2poutaTrWnQ6lpF&#10;3Ff6fccvQurdxJE/BijcXXY8XVlP+Vg/NmzZiaZ5c/Pr/nJ1Y7S88reSprqx1u1vprPVNQZI1Cx2&#10;zNE627BpD+9k3WX4WVE/mf4fKaJJIwRFLudlVRUmnt1z13/zj3/zjVZaZFb+a/OdvBfXk8Vtd6Np&#10;7epS25p6ha4jcIGnXki8GVkidG+03Bl9JqKZebNmzZs2bNmzZs2bNmzZ/9L1TmzZs2Ue2ecPLQYe&#10;Wv8AnIZCwJ+t60Qo6gNb3BGEHlQzL+U/5GyIo4f4sKNJ3BfULqi9Dsw5ZPPz8lkX80PyfjU7NrMr&#10;EAgE0ltB367NncxmzZs5Z/zk6pb8jvMwADfDZmh9r6A1w2/JM+r+TflUKKE6XCg7bheOcu/5wmVB&#10;5L19hXk2pKCKGlBAlN/pz0dlE55P/wCcwJZLbz/5LukUFooi6kA8iUuVanXif+Jfzfs56wWtN/6Z&#10;ebMRXOU/nV+RGh/mJpvrW4g0zzPG6NFq3p1MiICvozlaM6cT8LfbTgv7PJc8I6xpN/pGp3WmahA1&#10;ve2crwTwv1V43KMPf4l+0vw52n/nHv8A5yGTyLbyeXfMpmuPLTVksWhVXe0kYs0lFoGdJWbl9v4G&#10;+JV/eNncY/8AnLn8nGaQG4vkCGgY2jEN7jiSf+C45J/In57fl5541e40nQbuV7q3gN0/rxNCrRq6&#10;oSpfrRnXOgJLHInJGDL05A1Hh1zNIioXYhUAqWPQAd6550/P/wD5yYh0JJvLXke7WXXlkaHUtRCc&#10;47VQu6xMTwafkePL41h4Ov8AefZ8i6fp97qeoWun2UTT3l5KlvawL9p5ZGCIorQVLEDPaf5Bf847&#10;2XktLPzLrwM3myW3/wB5yQ0Vi0gcOqFfheT0nWOT7Sq3P02ZfjzuoFM2bNmzZs2bNmzZs2bNmzZs&#10;/9P1TmzZs2Uc83eXXlXS/wDnImKRqssmpOoPXi9tdFenbiMJ/Jl3bN+TX5LwiWssfnOJZEU9D9bv&#10;G3+iSP8A4PJr+fq1/NT8nSQGprEw41r1ls9+PU0p9r9nO6jpmzZs5h/zksob8kfM4IYj07Y/CKna&#10;8hNfkP2v8nDT8kUEP5P+VBRh/uMhelCD8S8tgfnnL/8AnCcKPIuvGm51Shbehpbx/wBc7f5v83aF&#10;5T0C61zWrlLaytY2cBmRXldVLrDCHZQ80nGkcf7TZyHT/wDnKhNYjefQ/Iuu6napyCzQxhhyUDZv&#10;TEgHX+Zs4n+fv5iax5181eWzfeXb3yylmpW3i1BGSaRppULOAyx/AvBKZ7lGXmzE4lNLHFG0sjiO&#10;OMFpHYgBVAqSSeg2zxn/AM5SfmZ+XHnM6RD5Zk+valp8twt1qKRvEnpNx+AFwnrB5ByVx8K8fh/v&#10;M8/fP78F6Va293qdpa3VwtnbXE0cU924qsSO4DSMO4RTyz05a/8AOG/lzV9Jg1DQfOhuoLirxXgt&#10;o5oXShA4+nKNw4+L4v5v2sgUNv8AnZ+RmqC+kiul8sJqPpuvqKbK9KFqVVTIYjPGG4/Crf63DDX8&#10;xv8AnLXWvNnlO88v2GijRf0jGIbq8W6M7+ix/exqPSi2lX4G/wAhnXOFafY3uqajbWFnG1xf3sqQ&#10;W8K7tJLK4VFFe7M2e3fyJ/5x9j8gSXl7rn1HVdVmMD2N0sJaS14K3qKjyA8eTMPij4/ZztYzZs2b&#10;NmzZs2bNmzZs2bNmzZ//1PVObNmzZiKinbOJf85Ffll5w1/QDc+RpDbXUpdde0u0It31VJjEiGZw&#10;Y0lNuqv/AHx/unk4/wArePbzUfOvlrUItEuLy80+40C8M8Fk0jBbW7DD94iAlVf4Vbkv2s9jflN+&#10;V+otqGm+evM3nP8Axlfw208OnNDILixgMr8Wkt5ifibgnF/3cfxfa/u87QMvNmzm/wDzkVX/AJUt&#10;5poAx+rR7E0H9/Hvhx+UU0M/5VeT2iYOg0WwjJG45JbIjL/sWUrnkr8iPz6sfy38teYdPu7Fry4u&#10;Hiu9KiQlVkn2ikSVyW9NfT4OrLH+w3+RnZ9L/LTzx+aGv22v/m1YW1t5ftLZ30PQLaV1ljluJIn5&#10;TlN2/dR8ZFeT7XH4F+LO8wwQwRLDDGsUSCiRoAqgDsAKDPMH/OZkkNvrnkC6kPFY5L1pX60RJLVv&#10;4nO6/wDK3/yqEfM+cNGp4G/tg3/A8+X4YjN+c/5TwxNK/m3SuCEK3C6idqmv7KFm7eGKL+cX5VMI&#10;2Hm7SAJRVK3kA9t6sOP+ywt8x/n3+U+iaY2oP5jsr9VZU+q6fPFdTtyYLURxvXiteTf5OedPzr/5&#10;yJvfzEth5Q8m2VzBpdxKnrS7/Wrzagg9GOvCLmeTDk/qcU+x9l+t/kp/zjjpnlTRjN5ut7PVNeku&#10;obyEqpdLRoFYRqkhCsz8pXZ/2Ofp8f7tXybfmb+Uvlrzv5VuNIks7a2vgpfTL0RUME3UGsfBuB6O&#10;lfs58+Na0yfSNZvtKuGjkuLCeW2meFucTPDIUYo23JKr8OdP/I38+9W/Lu7Gn3/qX3lOdmeexWhl&#10;hkZf723LFePJv7xPst/r5J/+ciP+cgfLfn7ytpeheX7ef0jOL6/kuk9N4pI1aOOFQrMr/bdpG+z/&#10;AHfH9rj573H8M9df84zfkDp9rp1n548yww3l7dCC98vxrIzLbptIkzqAq+tyC8fifh/rZ6XApX3y&#10;82bNmzZs2bNmzZs2bNmzZs2f/9X1TmzZs2auYiozy9/zlT+SGo6jdyefPLlq1zMIpJfMqNKNoraG&#10;JIpYo2p9mKOT1QjcvhVlT7Wc4/5x6/Pe68h38OgasyHyhfXBmupirtLaySKE9WMrUmOqJ6kfBv2u&#10;Hx/a9v2F/Y39lDe2FxHdWdwglt7mFxJHIjbhkdSVZT7YJrmzZzX/AJyN5f8AKlPNNF5n6vFsPD6x&#10;FU/Rgn8gKf8AKm/KdFK/6ENj/rtv9OfPS0tp7q6itYEMk87rHFGOrM54gCviTn1JjBCCooaCo98e&#10;c8q/85yEcvJXjTU6/wDTpgb/AJx1/wCce/JvmzyE3mLzZaSXMl/cSrpgjneMLbwn0i/7sr8bTrMv&#10;x/77XOmr/wA4l/k4rE/UrtlP7Bu5aV33/HEG/wCcQvyeZAvo36kCnMXRqffdSPwxO3/5w/8Aykhv&#10;kuXbUriJGBNnJcoInAFOLFIklp/qyrnRfJP5Y+RvJBvT5Z0waedQKG8YSzTF/T5cBWZ5CtPUf4U/&#10;mw613XNJ0LSLnV9Wuks9Osk9W5upT8KrsO1SWYniqr8Tt8CfE2eNPzW/M/z1+b3mG68t+T7a4v8A&#10;y3ZSGe0tLKGT1Zo1Cx+vcft8ebfCrBOHP4/iyUeav+cRtH8vfl9quvTa3dXGr6Xp8l5JCqRpbmSG&#10;MySLuGfjt8Pxcs8xH7sw3/tyeXHkPRovych87rqLNq82sHTG04ceCRCFpKmo5mT4VbkvwcGz1f8A&#10;84s+e5vM/wCXUdhJZpajy56OmrKshczBIgRIy8VCGn+U+dnzZs2bNmzZs2bNmzZs2bNmzZs//9b1&#10;TmzZs2NdFYg71U1FCR7dscBTEbu1t7u2ltbiNZbedGjmicVVkccWUjwIOeFPzt/5x/17yLqMl9pU&#10;Mup+WZ+csd1FDIxtRX+6uCOYUfF8ErN+8/ycB/l3/wA5F/mH5TbStNk1F7vyzYywrLp7RQvILVJF&#10;MkcUrLzUmMMifHxXlntjyH5/8t+edD/Tfl+aSayErW7mWNonWSMKzKVb2dfiXkv+Vklrmzmv/OR/&#10;/klPNGxP7iH7PX/emLFv+ceyf+VM+VSRSlmfu9V6Z4H8p+l/inRxKxWL69beo4pUL6y1Ir7Z9OxQ&#10;Zic8rf8AOcg+LyUe/wDuT2/6RO2Qv8oP+cnbv8vvJ6+XLnRDrEMNxJLZzfWvq/pRzEO0XH0Za/vP&#10;Uk5cv92ZO5/+c37QE/V/KMjigIaS+VTWoqKCBu3Lvhp/0Ov5MEQJ8v6kJuNSvK348vANyrx/yuOK&#10;Wv8Azmt5EklRbrQ9TgianORPQkIr1+EyJUZH9S/5zVvLn61b6J5SPqsjrZ3Mt3zZSdkleFYD0/aj&#10;9X/npkE8q2v54fnRqy6Zqut6inl+/Vpry9kjkTTvTt3U/DDEIbeWRZeHCNf2/i+H7Weq/wArPyj8&#10;r/l1o31PSoxNqEwH6Q1WRaTTkGoru3pxr+zEp4/tfa+LOFf85E/85IWWo2V55L8nslzaTiW21nVG&#10;TkpCuFMVqa8WVuLc5eLcldfR/mzy6R7UGKLHME9QKwQ1HMA02oCK/wCyX/gsZU0ArsNx9Oeuf+cJ&#10;tRsf8PeYtN9WP6+t3FcmCrep6LxBA9D8HDmtPg+L/fn+689MVzZs2bNmzZs2bNmzZs2bNmzZs//X&#10;9U5s2bNmzZsorUb0Pzzzp+ZX/OIfl7U4rzU/KV5NY6oRPcfUJqTQ3EzfGsauzRm35N8PL94q8vs5&#10;571PyV+cn5ZyyanLa6joSW7LG+p2kp9Gsw+EetAzRtz49K/yq37Oep/+cbfznu/P2i3en6y0K69p&#10;XpgJCstZbUIiCd2kaQNI0vPnxb+X4M7RUZzn/nIjl/ypjzTwcIfqqbnpT1o6j/ZDbFvyCNPyc8q7&#10;Af6EuwJI+23jniL8r/y01/8AMHzLNpOg3VraXtrA196127xpwjkRBx4JI/LlKv7GetItN/5yssdN&#10;gtYb/wArXbW8Sxes/wBcM8vBVXm7MioztT4vs4wJ/wA5brIwMnld13ox9fj06igDZwP/AJyXn/NR&#10;tW0WPz+dPV0hm/R0WmFjFxLJ6sjByW5yUj/4DPWf/KlfymKop8paUeACqfqsdaDxNN8CXn5Afk3d&#10;yiWXypZKwFAIQ8C+P2YWRfwxH/oXb8l+NB5Vtf8Ag5/GvX1MAXH/ADi9+SdxcSTv5fKtKSSsd1dx&#10;oCf5VWUBclHkX8rvI/kRLpPLOnCzN6ytcyNJJNI3pg8RzlZ2Cryb4V/myUJFDDHwjVYo1qeK0VRU&#10;kk06dc8hf85J/wDOQR1q4byl5SupItPsbkm+1a2ldPrLInERxshWsCsz8/trLwidG4555sbC/wBQ&#10;uo7Oxtpbu7kJEVvAjSSMQCx4qgLGg3z0x5H/AOcSNMu/IY1XzfcahpnmCaKSYWMTQmOBFJMfqJ6c&#10;jF2QcmX1Pg58WX1MlX5C/lxoHmX/AJx0k0q5QK+vS3sk10USV4pxJ6CSRh/slVt4m/ZzzR+bX5Z6&#10;h+Xnm6bQbmV7y3Ecc1lqRi9FLiN0BZlXlJThJyjb42+zhX5J86a75O8wWutaNcyQT27q0qI3FZYw&#10;fiikHxKyONviXPff5W/mnoX5g+W7bVbJo7W9l9UXGktMkk8HoyFKsBxPFgY35cP92Lk3BrmzZs2b&#10;NmzZs2bNmzZs2bNmz//Q9U5s2bNmzZs2Yiowo8zeV9D80aJc6HrlqLzS7sATwMWWvFg6kMhVlZWA&#10;ZWVs86+af+caPP3l3zPNqn5SasdK067jCSWpupoZY+IWsfP9568bsvqfG3w/YwUfKX/OZcThE8z2&#10;Ui0I9QNakUWg/btg2/8A11kb83aD/wA5h63pV95Z1aL9KaXclUneE6ZEsqo6uOLr6EoXkv8Ak/y4&#10;noem/wDOYXlzy5b+XtJ097fTrNJIoFX9GySKjGtBIzM3Vvg/azn2ifkn+fekalDqml+Xr6zv7ORZ&#10;YJ42hVldGDClXowqPs/EjftYeed/Lf8AzlD5ou4dQ13StTlmtoVt1FoqRLQMx5elbMFLln+J+H/C&#10;rgzyv+SH/OSGqaSt5b6ld6PE3NUtb3ULm2mov/FS8uKufs8uP/A/FgPzJ/zjL+e80sVzeomuXDMI&#10;jIL31pEUivJjcFDwX/J5fFnuQGozZs1cSnnihheaRgsUSl5HPQKoqT+GeKvzp/5ya1TzjHLoflpZ&#10;tN8tP8Ny0nFbi7XaqvwJ9KKteSJL+8Xj9n7OcOtba4u7iK2t42muJ2EcMSCrM7miqqjuWOe2f+cf&#10;v+cfYPI1t+m/MUMM3mxmlWGSNmdLWBwE4LU8Gkccm58OXCT087LqyFtKvF2PKCUUNaboetN85b/z&#10;iqkq/krpCyIUpPe8K9SBdSA/8NyXJv8AmD5J8sebNAls/MNil/bWvK6gR2dOEyROquGRkOwdvhrx&#10;z55DyT5rfys/mtdMmPl1JPSfUgB6Qcvwod+X2zw6ceWX5N85695O1+DXtCmWDUbdHRHdA68ZFKMG&#10;Vtm2Oe+/ym/NLQ/zB8sW+oWc6/pKGONNWs6FTFc+mjShQ27RB3okg+HJzmzZs2bNmzZs2bNmzZs2&#10;bNn/0fVObNmzZs2bNmzZs1MqmXT/AGs1MojNQ+OahywKDNmJAyiQOuw8c8df85Ef85GTa5LceVPJ&#10;1+p8uSRGHVL2NCrzyCVg8cctTW2ZFT4kVfVVmX+7zzqEJK/Cfi+yKdd6Z9APyZ/I/wAvfl3pnrpz&#10;utfvYYP0jdTFXVJEWrJbgKvCMSM3/FjfDybOoAUwv19eWh6itOVbWYcR1NY28M5j/wA4pU/5Uno9&#10;DWs15X/pKkzonnTn/g/XeAJf9H3fEA0NfQelCM5P/wA49eXtL8zf846WWhavCJ9PvTewzIQDt9bk&#10;ZXHKo5o9HRv2XRc85/nh+SuqeQfMd0+n2txN5Tcxmy1F15BTKjMYZGCgc0Mcvb+74/tZDfJnn7zX&#10;5M1L9IeXtQkspnKeui0McqxtyVJUNQ6f5Oe5vyi/PHy3+ZUdxFYQS2Op2caS3djMQ3FXdkBSQU9Q&#10;DivL4V+2udKrmzZs2bNmzZs2bNmzZs2bP//S9U5s2bNmzZs2bNmzZs2bNmzZs2MkkVFLOQqgEsxN&#10;AAOprnj/AP5yH/5yRl1mc+WPI9/Lb6XA7DUNYtnaM3TU4+nCykN9WFW5t/u9vs/ul/e+eLKyvtQu&#10;47Oxt5Lq6mPGG3gQySMaVoqqCzHbPZP/ADj/AP8AOO1v5bsv095tt4LzVtRt0C6VcwJItopIfcvy&#10;/fdn+H4M9AgUzYG1Dl9RuAv2jE/GoqK8T4Zyj/nFKo/JXSQRSlxeCtag/wCkv0pnT/MLMmgak6gF&#10;ltZyA3SojalaZy3/AJxNLn8ltNDDYXV5w+Xrsf152B40dCjKGRgQykVBB6gjPGX/ADkL/wA47TeV&#10;5H8y+VYJ7rQZTcXOrRsY+NjWRSgQDg7QkScV+GRk9L942cP0HX9Z8v6tb6rpF3LY39q3KG4hZkYU&#10;6g0+0rfZdD8Lr8LfDnuv8kfzy0r8xtLeO5EGneY7ZuM+mCXkZUCBvXhDhW9Nm5fB+8aL9p86qDXN&#10;mzZs2bNmzZs2bNmzZs//0/VObNmzZs2bNmzZs2bNmzZs2bNnAf8AnMrVdTs/y1sLW0keO11DUUiv&#10;+PR40ikkWNtvs+oqv/rRrnjXTdPvNS1C20+xhae9vJUgtoEFWeWRgqKo92Oe3vyD/wCcf7PyDaDW&#10;NbSK683Shl9eJ3eK2hcUMUQIQcz/ALtk4t/xW3H7XagM2bA99/vHNuV/dt8QBJG3am+cz/5xilhk&#10;/JLy56K8FjF0jCtasLubkeg6nOja1GkmjX0b7o1vKrU60MZBzlf/ADibIG/JbTFpT07m8WvjW4Zv&#10;452LELy0try1ltbqJJ7adTHNDIAyMjChVgeoOeOf+cgv+ccpfK41Pzj5ee2g8qw+hy0wNL68BkKQ&#10;nhyDq6GU8/ikXjyzlv5Q6P5h1j8ydC0/y7fLpusPP6ttfNUrF9Xjadyyj7fwRt+7+xJ9hvhz6LWE&#10;d2llAl7Ks94kaLczIvBHkCjmyoSeKs37OCc2bNmzZs2bNmzZs2bNn//U9U5s2bNmzZs1c2bNmzZs&#10;2bNmzZsD31jZX1u1re28d1bPT1IJkWSNqGoqrAqd8g/kL8l/JvkrX9a1zSoi95rExkUypERaRlmc&#10;w23FFaOJmf4lr+xEv+686AK982bNgTVXaPTLuRRyZIZGUUJqQh2oM5V/ziia/krpPxFqT3mx/Z/0&#10;l9hnWb0A2k4IqDGwoen2TnH/APnEiVn/ACZslIoI7y7Vfcepy/W2dnzYyWKOVDHIoeNtmRgCCPcH&#10;CHy95E8qeXZ7240bTYbW4v7qW+uZQOTGecUcqzVaND/vtOMa/srkhApmzZs2bNmzZs2bNmzZs2f/&#10;1fVObNmzZs2bMRUUPTvmA+7NmzZs2bNmzZs2bNmzZs2B73/eOeoqPTeo61+H2zkH/OJDSn8m7MOQ&#10;VW8uxGo6qvqVof8AZFs67qaq2nXSu3FTDIGYdgVO+cg/5xFdW/Ju1WoPC9uwQOo+MHf787TmzZs2&#10;bNmzZs2bNmzZs2bNmzZ//9b1TmzZs2bNmzZs2bNmzZs2bNmzZs2bNmzYHvQ72c6xisjRuEB6Fipp&#10;nG/+cRCw/J2HkKL9fuuO/aq7/fnY7+WKOxnllbhEkbs77HioUkn7s49/ziLGE/Ju2bvJfXbH6HC/&#10;8a52rNmzZs2bNmzZs2bNmzZs2bNmz//X9U5s2bNmzZs2bNmzZs2bNmzZs2bNmzZspvnTPPfmj/nK&#10;1PLeo3+j675P1DT75PV+pCRwoli5lIZisixOscnH9nl9n4cg/wCR3/OQ/lfyR+Vd/pOpW8kmraVM&#10;02n2itx+uC6lFVV6N6bQks0vNf7v7HN/gyVXf5W/mj+c89rrvnW7byjoIqtl5bh5yTeiVJ9aRXYI&#10;s0jNxYyp6nBP7pPh5mkP/OOfnvy/arpHkf8AMO80nQ5CZLi2mjDSLK+zyRPCY6clRPg+D9r4878o&#10;oKVrl5s2bNmzZs2bNmzZs2bNmzZs/9D1TmzZs2bNmzZs2bNmzZs2bNmzZs2bNmym98j+veRvJ3mG&#10;Qy67otjqM5iNutxcQRyTLEwYFFmI9RB+8f7L/tfzZHdI/ID8nNKmlmt/K1nM8xPIXge8UVqfhS5a&#10;VE6/squBvzL/AD98k/l3rEWj65FezX1xarexLawo6+m7yRrVnkj35QtkZ0X/AJy//Ki/vRbXYv8A&#10;SoivL63dQB4q0rT/AEd5pOvw/wB3na7S7gu7WG6t25wzossT0IqjiqmhoemL5s2bNmzZs2bNmzZs&#10;2bNmzZs//9H1TmzZs2bNmzZs2bNmzZs2bNmzZs2bNmzU3zz9+cWi/nH5V85zfmF5HvZ9U0yS3I1H&#10;RJ3aS3thFGiFkt+aBo3VPV/d/GknqcvtZGPI/wCfv/ORHnk3Q8seWdJvY7VB6s7xzRRI9B8PqyXM&#10;cfqNXnw5fZyUeXv+cUtJvIk1Lz/reo+Ydfmtmim9WYmKEyRkKFZjJNI1uzckb1fT5/7rwj/5xi8h&#10;+WIPMX5j6LqFnBqzaLqUdhDLewRyn04ZbmIMOYbi0np/Hx/yc9MxxpEixxqEjQBURRQADYAAdsfm&#10;zZs2bNmzZs2bNmzZs2bNmz//0vVObNmzZs2bNmzZs2bNmzZs2bNmzZs2bNhL51Dnyfrvp09T9HXf&#10;Dl0r6DUrnGv+cLf/ACV2q/8AbcuP+oS0zvxzhv8AzjrD/wA7x+blz0EvmOZP+AuLk/8AG+dzzZs2&#10;bNmzZs2bNmzZs2bNmzZs/9P1TmzZs2bNmzZs2bNmzZs2bNmzZs2bNmzYWeZoVn8uarA/IpLZzowQ&#10;VYhomB4jxzif/OFtB+VuqgGo/Tlxv0/49LTO/nOG/wDOOSt/ir81ZCp4t5luAJD0JE05I/2Nf+Gz&#10;uWbNmzZs2bNmzZs2bNmzZs2bNn//1PVObNmzZs2bNmzZs2bNmzZs2bNmzZs2bNhfr87W+h6jOv2o&#10;raaQV6fDGTnEf+cLBT8rNU2p/ucuP+oS1zvxziv/ADjih/SP5kycgyv5qvaEA70cmtfeudqzZs2b&#10;NmzZs2bNmzZs2bNmzZs//9X1TmzZs2bNmzZs2bNmzZiaY1WDKGFaEV32x2bNmzZs2bNmwo83Isnl&#10;XWUavF7G5Bp1oYWzi/8AzhWR/wAqt1UeGuT/APUJa5385xT/AJxxLfpH8ylKBKeab0+9Sx22p0pn&#10;a82bNmzZs2bNmzZs2bNmzZs2bP/W9U5s2bNmzZs2bNmzZs2Y5gM2bNmzZs2bNmwHq1o15pd5ZqQG&#10;uYJIVJrQGRCorT55w3/nC7kPyu1VW2K65cCnf/eS1zvpzi//ADjoqDVvzMYV9Q+a74NttQOSu/0t&#10;nac2bNmzZs2bNmzZs2bNmzZs2bP/1/VObNmzZs2bNmzZs2bNmzZs2bNmzZs2bNlMaCtaAdc4D/zh&#10;bQ/lfqx611yfc9T/AKJa538/d75xT/nG6VJLz8yCleJ81XrqSDurNt+rO15s2bNmzZs2bNmzZs2b&#10;NmzZs2f/0PVObNmzZs2bNmzZs2bNmzZs2bNmzZs2bNgXU7xbHTbq9dSyWsMkzKOpEaliBX5Zwv8A&#10;5wsBH5W6qCKH9OXH/UJa530/jnFf+cZ5zMv5gv8Az+ab6Tp/Nx/pna82bNmzZs2bNmzZs2bNmzZs&#10;2bP/0fVObNmzZs2bNmzZs2bNmzZs2bNmyiQBU7AdTkT8j/mn5G88y30flfUfr504p9a/dTQ0EvLg&#10;y+qicg3B91yWg1zZsIfPsgi8jeYpSK+npl49Ov2bdznHv+cLP/JWap/23J/+oS0zv5ziP/OLSj9E&#10;edZD8UjeZ70NIOjAJHSn3nO3Zs2EfnDzfoflHy/d67rc4gsbRCzdC8jfsxxqSOUkh+FFyP8A5efn&#10;T5D8/wB1d2nl66ka6s0SWSC4jMLsr1FUVj8fAr+84/Z5J/Nk8BrmzZs2bNmzZs2bNmzZs//S9U5s&#10;2bNmzZs2bNmzZs2bNmzZs2bON/8AOT2uefdP8jW9l5Qs7qWXVLgW99e2Pqm5gjUCRRGIfjX1uJR5&#10;PsKnKP8A3aueJPLmu3ega9p+s2grNYXEVykfJkDmFw/BihDcWpRs9v8A5O/85F6J+Y2p/oUadNpm&#10;sx2j3UyO6SQH0nRCsT1WR2/ec6GL7Kyfy/F2AGubIz+ZrMv5b+a2X7Q0bUCPmLWTOUf84XKB+VWo&#10;kVq2tXBP/SLbDO+H5VzhP/OJcsj+X/NweIoR5huWL0ABZo46rt3Wn/DZ3fMTTC/XdXs9G0XUNYvS&#10;ws9Ntpbu6KDkwigQyOVHduK54C/OL85tZ/M3UrC4vLWPT7TTo3jtrSJ2deUrVeQlv2mURrsv7GFf&#10;5SaZ5tv/AMwdGHlSPnrFrcxXMbMWESJHIvJpypDejvxk/mVuH7WfSBfbpl5s2bNmzZs2bNmzZs2f&#10;/9P1TmzZs2bNmzZs2bNmzZs2bNmzZsphUUzxt/zkb/zjuPLRufN/lSBE8thfU1Ky5AG1lkmVB6Sn&#10;7ULGVaIv9zwb9jOBaZqV/pl/Bf2E7W15bOskE6GjKwOx3/65z21+Qf8AzkHaee7caLr0kNp5tjPG&#10;CFFKreRpFzaSMEn94vCR5Y/h4rx4ftce2g1yMfme6R/lr5sdwSi6NqLMB1oLWQnOU/8AOF60/KvU&#10;TT7WtXB/6dbbpnfT0zhH/OJE/q+WPNhqxDeYrmSpH88MX47Z3ckDAGs61pWjabPqerXcVlp9sAbi&#10;6nYJGgLBRVj4seP+tngT81vzr82ed9ev5E1G5tvLzu8dlpKSlIhB0HqqgQSs9OTeqrfa44S/ln+X&#10;Gt+fvM9vommq0UUhY3V+0bSRW8aDkWfjT2VVr8TNnvT8ufyx8reQtFh07RrZBccALzUGFZ7iSg5u&#10;7HoGZf7sfCuTAZs2bNmzZs2bNmzZs2bP/9T1TmzZs2bNmzZs2bNmzVzZqjNXNXNXNUZga5sSnghu&#10;IXhmRZYpFKSRuAysrChDKdiDnjv/AJyA/wCcb9R0S+uvM/lK3lvtLv7qraLZWzu9mHQu7fu+X+j8&#10;1bj8CrFyRM4FperajpOowalpdxLZ3ts4ktriJisiMOhDCme1fyM/5yH8v+Z/LsNh5o1GHTvMlisU&#10;FxLeSRQpeF2KJJCWK8nb4fVTj/eP8HwtnRvzYYf8qs8479dD1Kn/AEiSZzP/AJw2UD8p7np8WrXJ&#10;2Kn/AHTAP2dx/svi/wBjxzuxPhnD/wDnE0258n+aJIamNvMl4UY919C3IzrHmvzTonlbQrrXNZuB&#10;b2FknqTPQsxqQqqijdmZmVVzxH+dP/OQGv8A5gXlzptjJJZ+T+cbW+myJGsshjCnlcMpfl+8DMqL&#10;J6a/D+1kD8oeR/M3nDV4NK0Gye6up34l/sRJReRaSU/Cvwgtv/seWe9fyZ/Lt/IPkGx8vztDLqKP&#10;LPqFzAGCSSyyMwI5UY8I/Si/Z5enk8AzZq5qjNUZq5qjNXNXNUZgc2bNmzZs/9X1TmzZs2bNmzZs&#10;2bNlN0zxXrv/ADlV+buj+ZdUsFmspobS8ngjSa1FQkcjKtSjIeg8cCL/AM5ifm4DvHpZrSgNtJtv&#10;2pLj2/5zE/Npwqpb6UrBeq20pJINa/FMe3w5S/8AOYn5tqoBh0tid+TW0m/xV7TAduH/ADdjR/zm&#10;D+bnJvh0zcbKbZgBU1/374fDjv8AocX82jxrDpYA60t5ATv4mU/6uJS/85e/m+zlkewiXeiC1qPt&#10;V6lz/q56J/5xu/MbzN5/8l6hrHmF4Xu7fUpLSIwR+kPTSCGQAgEjrKc61mxkkaSIUdQyMCGUioIP&#10;UEZ5p/Pj/nGOHUILTVPy902ysJLKC4OqWQdoTOFCtD6KUMXq/wB6rcmi5fu88kMrISGFD3Hh7Z6B&#10;0n/nJFpfyQ1zynrj+v5ha0/RekssbASWcsYgYysvw84ojJ/xk+HJX/zhj5w1e6j1jys8EI0uyU6h&#10;FMilZRNO6oUamzJxXb9pf8r9n1Ea02I9q7549/Lz87dJ/JceZ/JF9p9xrU1prd28d9C6RLJwCW/x&#10;q9Sn+8/L4ef2s5j+bf5zeYvzLvrSbVIILS004zfULa3DfCs5TlzZifUb90nxcUwj8h+QvMXnfX4d&#10;E0O3aaVijXM1BwghZ1RppKkfAnP/AFv5c+gH5aflzofkDyxHoGkF5ow7zT3cwT1ZpZOrOUCjZQqL&#10;/kKuS4ZsxzhH/OTv5u+cfy9by4vlueGFtS+um6E0SzVEAhCU5fZ/vW6ZxKL/AJy2/OTgxEljIpAH&#10;I2nQhd6cSBv9rBI/5yt/Oqa3CwwWvqcl4zJZlq0UkqQSV+IfFtgUf85ZfnSWX95ZmhUlRZjetSAd&#10;/wBrFIP+csvzqoDSzmAoTWzO9ST+yw6j/iOPH/OWn5z8lrFYn1AOCm0beprt8fcZR/5y4/OUKSY7&#10;EBVqzG0bpy6n4/8AYYceQP8AnJT83vMXn7y9pF1Pb/UNQv7eG6jitUWsEkwWQ8jVhReWexxmzZs2&#10;bNn/1vVObNmzZs2bNmzZs2YjAEmhaJI7ySafbO8h5O7Qxksa1qSRvlDy/oQKldOtgUNUIhj2Ptti&#10;kWkaXCaxWcEZoB8MSLsCSBsPfGHQtFPWwtiKAU9FOgbkO382+UdB0Qih0+2NPGGM9+X8v8xzfoHR&#10;OIX9H23EdB6MdBQ8v5f5vizin/OXekaUn5UxTJaRJPDqVv6EiRqpXmsnPcDo1fi/Zwr/AOcJp7o+&#10;TfMMD/7ypqKPFt/ux4FV9/8AVSPPR9c1c1co0zzD/wA5Ff8AOOLX9xdecPKEE9zq17cobzRbeOP0&#10;+JjCvNHTgytyT1Ja+p6jy55QnglgleGeNo5o2KSRuCrKymjKwO4K52j/AJxX/MjRfKHnWew1gNHb&#10;eYRBZw3YpxinElIvUJI4xN6h5v8AsfDy+DlnsHz/AOd9H8leV73X9UJaG0SsdshUSzSMyokaciPt&#10;M6/6i/Fnzo8265+n/NGsa76XoDVr65vvRry4fWJml4cqCvHnkm/KX8pNd/MbzAthZ8rTTogZL7VG&#10;jZ4okUrVVpRXmbmOEfJf+Bz3P+W/5beWvInl+20vSbWIXSRKl9qQjCz3MgqzPI3xPx9QsUj5ssf2&#10;VyXDLrlVzHxzxt/zmqlyPPuhuzlrVtKCxR78RItzL6jf7JTH/wADno78lrG0H5T+UqW8a8tLtXYB&#10;Ru7Qjk5qPtNXfJuIIl48UUcTVaAbGnGo/wBjlLa267iJAduijsKD7scIIgAOC0FKCg7Y36tBVT6a&#10;1SnA0FRTpTKNnaEEGGMgihBUbitaH6cdHbwxCkcaoBsAoA2+gYqBmzZs2bNn/9f1TmzZs2bNmzZs&#10;2bNmzZs2bNmzgv8AzmZLw/KmyX/fmsW6Hr/yz3Ddj/k5wz8i/wA9rz8udM1HTodAbW01CdJ19OZo&#10;WRxGUI2jnDcvg/l/5p7BJ/zlN55tmke8/K7UooDxERMk6/E3QEtaUPL/ACcXvP8AnKDzvZQrPd/l&#10;Tq1vCy8w8sk6LQ13qbP2xtr/AM5aXssKSyfl9qwB+20TM6A7fZYwpXCPzb/zl/rD6bLb+XvK1zp+&#10;ptxaK6vj6ixoGqzeiEHPko4/bXjkNs/+cuPzmmJjg0/T7p0FGpZzu1ffhKM5D5117VvMXmO+1/Vb&#10;OKyvdQk53EVvE0EXqKqqxVGLfE1Ocm/xOzNhCKg5INZ85eZ9Y8v6XpGqag93p2lvObCOQ8pE9Xiz&#10;gsfiZf5OR/m/Z44Uabp97qeoWunWMTT3l7MlvawrTk8srBEUE03ZiBnoD8s7X/nJ7yDpEuj+X/Kg&#10;azvLk3TC7ijciV41jJ5etHxXjEv2v+NsHWv59f8AOTN/rlx5fsvL8Emr2jxpeW8VjK7QGX7HrN6r&#10;RxK380hVclmm+fv+cvrmyS4TyXprIKqRcKIJXKkgkxveRsNx/IvL7S/DgmPz5/zl3HOBP5F0uVAQ&#10;SEZRsBWgYXrfqwyH5if85MsFA/Lmz5K/GZvragGp6qDN0/4PIL5l8yf85gajrL3Gn6RcaPCyKFsL&#10;SO2liT9kn1JvU5OxXl9r4c4d+aWr/mbqWuwv+YAvE1WKH04EvIfq9Ig7CsaKqIV58vjRfjz3X+TF&#10;f+VTeUKin+4m029vRXJpmzZs2bNmzZs2bNn/0PVObNmzZs2bNmzZs2bNmzZs2bOAf85pn/kFml7f&#10;9LyD/qEusX/5w4giH5U3EgRA8mqXPNwDyakUI+InOxeZvMWj+WtCvdd1i4Frptinq3ExFaCoVQAN&#10;2d2ZURf2n4rnL5f+csfyZiaNRf3T80V24WktELLUo1afGnR+PJeX7WDIv+cpPyReJXbX3jJKgo1n&#10;ecl5A9eMTDan7Jyc+S/O/ljzrpB1fy5dfXLAStA0pjkiIkQAlSsio2wZThraabpti0htLWG2a4Yy&#10;TGGNU5v3ZuIHI/POH/8AOX+taBaflummTw29xq2oXkP1JHZRPbhOTSXSKPjPwp9X/l/fZ4p2JOKS&#10;srJEFFCi0YnuSxP8clv5QanpWl/mf5Yv9V4LYwahA0skhASMlqJKxLKAsTlZWP7PDPcXnT87fy58&#10;paQupXeqw6gjTLCltp0sNzOzNWp4K4+FFHxcj/w2c8H/ADmB+UcEtxPBpmqCeYj1pUtrdGl9NaKX&#10;b1qt/KvL9nB6/wDOYf5RcVJXUwT1X6su3z/e0ztNhdx3tnDdxBhDcRrLErqyOEdQw5K3xK2/2cE0&#10;zUzx3/zmzGB518vvXdtNZSv+rcOa/TXPR/5K0/5VL5SpUj9FWv2tjX0xk2zZs2bNmzZs2bNmz//R&#10;9U5s2bNmzZs2bNmzZs2bNmzZs4J/zmcoP5VWFVLcdZtyDStP9GuRU47/AJw0av5UXYNfh1i4G4/4&#10;ogO3352nXdC0nXtKuNJ1e1S8066AW4tZRVXCsGFaeDKGzn9z/wA40fklcABvLKJT/fdxdp3r+zKM&#10;QH/OLv5IUp/h0kcuW95feFKVE+dB8teWNC8s6PBo+h2cdjp1vX04IwaVPVmY1Z3b9p2PLIh+cP5y&#10;eX/y50US3J+s6xdqw0zT46FmYD+8fccYlJ+L+b7K54U88+e/MfnbX21zXp1mvmjjhURrwjSOMUCo&#10;o+yK8mb/ACmbJP8Akf8Ak7qH5la/LCky2+j6Y0D6vPU+p6UzNRIhQ/vJFikox+Fc7p+b/wDziroE&#10;vlyK98g2bWurWXBJLFpSyXMVaMzNIW4zL9rny4snLlnkR1KMVYEEGhU9QR1GDtCu9KttVt7jV7I6&#10;lpyMTc2QlaBpAVI2kUFlIJ5/5XHjnsLyf+Q//OOPnLRV1by9bzXVqzmN3W7uA8UjKsnpOrN8Lxo6&#10;/wDN2HVr+Sf/ADj/AOS9esNRuBb2mo25M9rDqF9yVjXiJDDM9HEZ+y3Hirf5XHDKT/nJn8l4r97J&#10;tfBeOQxNKsFw0NVNCRIE4Mv+Uvw4aL+fv5NvTj5rsd/FmH61yb2GoWWo2UF9Yzpc2dyiy29xEwZJ&#10;I3FVZWGxBGeS/wDnNK3M/mzR3QryttLaWUEgEo136Ypv/M//AAPL+XPQ/wCSjhvyl8okArTSrVaH&#10;/JjAJ+nJtmzZs2bNmzZs2bNn/9L1TmzZs2bNmzZs2bNmzZs2bNmzgv8AzmWYv+VU2QkPxHWLf0vh&#10;5Vb6vcd6jj8PL+bC7/nFS61a3/IvzBcaRbJdarb398+nWx2E062cDRK5qPtSfB+z8OL2n5l/85TR&#10;Ai7/AC9tJ2+Hj6bGM1KEmtbh+4/4L4cQu/zf/wCclY4nB/LZQ0qhYXjSaQq7KSCyq7Vp3+zk/wDy&#10;J8x/mTrPlS4fz/p01lqttcskE88ItnngKhgxiotOBPDlxXkvH/KbHfnV+cmk/lx5eadWhutfuCo0&#10;7SncqzguA8j8QWWNF5H/AC3+DPBnmTzFrHmLWLrV9VuHubu5d5HZ2ZlQO5fhHyLFI1L/AAJ+zgBL&#10;O7ktZbpIna3gZEmlUEojSV4Bj0HPg3H+bjnqL/nBwLy85kE86abUUFKVuu+eqGpTftny5htLvUb9&#10;bexgkubm5k4wW8MZaR2Y7KkacjX/ACVxfWfL+s6FqUuma1Zy6dfwgGW2uFKOoZeS/Cf5gfhzov5G&#10;fnbq35e6xBZTyNN5Vurgy6lYoiM/N4xF6qMRzBXjExVT8fp8c9a3XkT8qfzWstJ843+mjUxc2aCz&#10;meSWNlhJZ/SdYnC845JJA6/Fxk5Yi/8Azjd+SrtU+WIRuKATXIoAAP8AfmOb/nHH8lGof8LwD5S3&#10;AG3/AD0yeaLo2m6JpVtpWlwLbafZxiK2t0qQiL0FWJY55V/5zdWAa95XZYyJza3Qkm40DIJIyihv&#10;2uBL/wCrzz0F+SXP/lUflLnSv6LtqcdhTgKfhk3zZs2bNmzZs2bNmz//0/VObNmzZs2bNmzZs2bN&#10;mzZs2bOBf85pMB+Vmm1Fa63bgex+q3Rriv8AzhtGF/Ke7Nal9YuWI8CIYBT/AIXO7bbU+imY0pv8&#10;s5L+fn54QflvpcVnaWslxr+rQTNpklE9CEoVT1Zank3HnyRFRufDizJnhzzB5j1nzDq9zq2s3kl7&#10;qF03OeeU1JPYAfZVF/YRRxRfs5NPyd/JjXvzG1lIlEthoUYY3WrmFniBjpWJD8KNM3L+b4ftZ3/8&#10;7Pyx8keS/wAhZNKspF08xTWzyXggMs1/eRRyBBMVPwmUlvj+xF9n7OE3/OEdjqUVt5qvjb/7jLuS&#10;1gS65Dae1EjtHx+19i6Q8s9AfmPLcw/l75mntZJIbmHS72SCSAkSB44HZSpAJ5chnhr/AJx302XU&#10;fzi8v2UV3NYvJ9bK3dtw9VOFlO3w+orrvTj8S/tZ6x/Of8idL/MHRYmhmW28z2iRpb6vMAxmSLl+&#10;7uPTCgqxdn5KnwN+zx+HPGXn/wDLDzh5CurS18y2i20l7G0lq0cqSqwQgNuhNCKrsf5sE/ln+aev&#10;+Q/Mdlqtq0l7aWgkU6TJPIlu4lRlPwqSoIL81+D7Weoda/5yV1C60DTtS8jeXJvMM5gFx5ghVZWG&#10;n8lUqjGNW5Fm9Wj/AMseFmgf85L/AJleY7Vr3RPy6nv7H1jAlxBJLInKh+FmEYAYEx4YaF+fX5ua&#10;jr1lpl1+Wl3Zwz3cFvd3jC59OFHmEcklWhVDwX/L45Bf+c3ZpDrnlWEj92lrdOppQlnkjDb/AOwX&#10;PQP5Imv5SeUjy5f7jLbelP2Btk4zZs2bNmzZs2bNmz//1PVObNmzZs2bNmzZs2bNmzZs2bOA/wDO&#10;adP+VWaWP+15B/1CXWCP+cOVhH5Sz8DVjqtyZRQji/pQin/A8cB/nz/zkN5s/LvzjbaLpel2dxaz&#10;2KXfr3gkJZ3klQ+mY5EHEcF+18Wc5/6HW8+CMj9B6X6hpxb/AEig23qvq/xzj/5i/mP5j/MDXItZ&#10;19ovrcMCWsSW6GONY0Zm2Us/xMzszb4e/kr+TmsfmPr5jipDodhJCdZvC3FlikJPCLY8pXVHp+yn&#10;7ee8fKHlLRPKXl208v6LE0OmWXP0I3ZpGrLI0rEs1WNXdjg7UtI0vVLY2upWkN9bEhjBcRrKlR0P&#10;FwRyxLRvL+iaJam10ewt9Otmb1GgtYkhQuQAWIQAcqDrg51BUggEHYgitQe2R7Tvy68i6brR1vT9&#10;BsbTViWP12GBElq4KsQygfaUnJF/nTOV/nt+SUX5nafpvoXy6dqelvKYJ3jMqPHMo5xsFZaVdIzz&#10;/Z+L+bPF35lfl5rHkPzTdaBqVZPQINveKjJFcRsgcPHy605cH/lf4cW/LP8AMrXvIXmKDUNPuHGn&#10;yTRfpawUgx3UCEho3U7V4PJwP7DNnuz8pvNfknzJ5Otb3yhbx2OlqzqdNSNIWt5SxaRGjSqglm58&#10;l+3y5ZM6eGwGeRv+c3Sv+IfK4A+MWlySe9DKtM9AfkXKkn5P+UmXoNNhU/NBxP4jJ3mzZs2bNmzZ&#10;s2bNn//V9U5s2bNmzZs2bNmzZs2bNmzZs4J/zmfwH5VWBalf0zb8Kiu/1a5/hiv/ADhytPymnogW&#10;uq3PxD9r91COR3/2OTj85vPdt5D8k3XmR9OTUrpHjtraB6BeczUq7kFhGF5fCo+L7P7XNfnzrWq3&#10;ms6vfatecTdX88tzP6Y4pzlcuwRf2VBPwr+yuTr8m/yY1r8w9fS3dLix0FY5HutYWLlGCgoEjLFU&#10;kcuVXirNx+1ntr8tfyx8t/l/oCaXo0I9Vwpvr9hSa5kWvxyEeHJuCfZTJgM2bAWsQahcaTewadOt&#10;vqEsEqWdwwqsczIRG5G9eD0bOE3f5a/85URI/wBT/MOznJLFVkT0yRsB/wAe0nHE4PI3/OXYjLt5&#10;501ZAtUjZI3q22xJsvA5Jvy48u/85FWfm2O587+Y7HUPLqRyCa1t0j5u5SkZXjbQlaP8TfvMmv5i&#10;flx5a8/aEuja9HIbdJkuIZoG9OWORAyhlah/Zd1ZaftZ8+fOvkrX/J3mG50LXLZre7tySjEERyxE&#10;njLE3R43psR/qfbVsHflr+Y2vfl95kTW9JCyNwaG5s5SwimjbqsgUr9lhVf8rPoH5F82W3mzyppu&#10;vW0bRC9t4pZIGV19OR41d41LqnqKhbj6i/A+eav+c30T9MeU3C0dre8DN0qA8VB9Fc7r+QKqPyc8&#10;qcTUGyU1oBuXYt0986DmzZs2bNmzZs2bNn//1vVObNmzZs2bNmzZs2bNmzZs2bOCf85nFP8AlVVg&#10;GpU6zbhK+P1a5O30ZE/+cY/zi/L3yp+XdxpPmXWItNvRqM0sUTxzMWhkjiKvyRHH2xIv+xyQfnZ+&#10;bX5H+c/y31XSk16O7v0jNzpUSRXKN9cjVvS3aIDepVuX7LZ45hWJriNJm9OMsFkfclVrufoGe7fK&#10;X5q/kH5M8lWOmaV5ntl0nTwYYoz6styWdy8jtCqGb45JGZm9Ljgz/oZ78jw4T/ElamnL6ne07/8A&#10;FHtjH/5yj/I9QT/iItQVAWzvST7f3OW3/OUX5IKaf4hJNQDSzvaVPv6OWv8AzlD+SDIG/wARUqac&#10;TaXlfuEOLWv/ADkr+SdypaPzLGgDcaSwXMR7mtHiX4dsaf8AnJj8kuao3mRAzCv+812QKb7kRFcb&#10;/wBDOfkfQH/EoA32+qXu1DT/AHzicf8AzlF+R0lf+diK8RX4rO9HTw/cYr/0M1+SPIr/AIlUEGlT&#10;a3lN+/8Ac4ReZfzt/wCcavMtnd6frOqQXcd3AbWad7G79QRmpASX0Oa8WPJOH2H+LOe6NF/zhfp1&#10;694LyS7MQKi3vY76WJqrSoT0hy/41zqVp/zkr+Qun2VvZWetiG0to0gghjsrwLHHGvFVCiHZVUZ5&#10;4/5yf/NTy1591/R18uS/WtO0u2k5XhjkiZ5rhwXThKqNxjWJPi/y2z09/wA46yLJ+S3lZlNQLaRd&#10;9t1nkU/qzpGbNmzZs2bNmzZs2f/X9U5s2bNmzZs2bNmzZs2bNmzZsjPn78vfLXnvRU0bzFC81lFO&#10;t1EIpGidZUVkDBl/yZH/AOCzn4/5xK/Jmjf6Dd1Y/Cfrcvw79t8e/wDzid+S5bkumXKb9BeT0p4b&#10;sc3/AEKb+S1a/oy5H/R5P/Fs3/Qpv5L8SP0bc1PQ/XJ6j5fFlH/nEv8AJcin6Ouh7/W5v65b/wDO&#10;J/5MF0I0y4CqCCn1ueh71+1XMf8AnE/8mGjRTptxVARzF3MCamu9Gptjm/5xP/JgszDTLgFuVR9b&#10;np8Qp/N2zL/zih+SwYH9F3Boa0N3OR/xLHQf84qfkvGsgbSZpedaNJdT1UHsOLLlf9Co/krUn9FX&#10;BrXb65c0Ff8AZ5bf84p/ku0nNtJmJ2+H63Oq7CnRWGN/6FR/Jb1Of6JnIPKqG8uab9Oj12y2/wCc&#10;UfyUP/SpnG3a8uf4ucy/84pfkoP+lRMxqOt5c9vbnij/APOK35JtU/oSUE9xeXQ+mnqUxFf+cTfy&#10;WA30y5Y/5V5cfwYZ0/y75e0ry9otpomkQ/VtOsU9O2g5M/Fak/aYlj8R74Z5s2bNmzZs2bNmzZ//&#10;2VBLAQItABQABgAIAAAAIQCKFT+YDAEAABUCAAATAAAAAAAAAAAAAAAAAAAAAABbQ29udGVudF9U&#10;eXBlc10ueG1sUEsBAi0AFAAGAAgAAAAhADj9If/WAAAAlAEAAAsAAAAAAAAAAAAAAAAAPQEAAF9y&#10;ZWxzLy5yZWxzUEsBAi0AFAAGAAgAAAAhAGv2sztQBAAAfAwAAA4AAAAAAAAAAAAAAAAAPAIAAGRy&#10;cy9lMm9Eb2MueG1sUEsBAi0AFAAGAAgAAAAhAFhgsxu6AAAAIgEAABkAAAAAAAAAAAAAAAAAuAYA&#10;AGRycy9fcmVscy9lMm9Eb2MueG1sLnJlbHNQSwECLQAUAAYACAAAACEATn3nC+AAAAAKAQAADwAA&#10;AAAAAAAAAAAAAACpBwAAZHJzL2Rvd25yZXYueG1sUEsBAi0ACgAAAAAAAAAhAO7KaBkvlwAAL5cA&#10;ABUAAAAAAAAAAAAAAAAAtggAAGRycy9tZWRpYS9pbWFnZTEuanBlZ1BLBQYAAAAABgAGAH0BAAAY&#10;oAAAAAA=&#10;">
                <v:shape id="Picture 359" o:spid="_x0000_s1414" type="#_x0000_t75" style="position:absolute;left:8378;top:8562;width:2450;height:365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xxb+3FAAAA3gAAAA8AAABkcnMvZG93bnJldi54bWxEj09vwjAMxe+T+A6RkXYbKfuDoBAQQpqE&#10;doMNcTWNaSoapzRZ6b49PiDtZsvP773fYtX7WnXUxiqwgfEoA0VcBFtxaeDn+/NlCiomZIt1YDLw&#10;RxFWy8HTAnMbbryjbp9KJSYcczTgUmpyrWPhyGMchYZYbufQekyytqW2Ld7E3Nf6Ncsm2mPFkuCw&#10;oY2j4rL/9Qa+uljS6XB01zdX6G7zMdvuqmTM87Bfz0El6tO/+PG9tVJ/8j4WAMGRGfTyDg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D8cW/txQAAAN4AAAAPAAAAAAAAAAAAAAAA&#10;AJ8CAABkcnMvZG93bnJldi54bWxQSwUGAAAAAAQABAD3AAAAkQMAAAAA&#10;">
                  <v:imagedata r:id="rId80" o:title=""/>
                </v:shape>
                <v:shape id="Text Box 360" o:spid="_x0000_s1415" type="#_x0000_t202" style="position:absolute;left:8078;top:12257;width:3240;height: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YIUNMMA&#10;AADeAAAADwAAAGRycy9kb3ducmV2LnhtbERPTYvCMBC9L/gfwgje1qSi4lajiCJ4UtZ1F/Y2NGNb&#10;bCalibb+eyMs7G0e73MWq85W4k6NLx1rSIYKBHHmTMm5hvPX7n0Gwgdkg5Vj0vAgD6tl722BqXEt&#10;f9L9FHIRQ9inqKEIoU6l9FlBFv3Q1cSRu7jGYoiwyaVpsI3htpIjpabSYsmxocCaNgVl19PNavg+&#10;XH5/xuqYb+2kbl2nJNsPqfWg363nIAJ14V/8596bOH86ThJ4vRNvkMsn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YIUNMMAAADeAAAADwAAAAAAAAAAAAAAAACYAgAAZHJzL2Rv&#10;d25yZXYueG1sUEsFBgAAAAAEAAQA9QAAAIgDAAAAAA==&#10;" filled="f" stroked="f">
                  <v:textbox>
                    <w:txbxContent>
                      <w:p w:rsidR="00EA6235" w:rsidRPr="000902A1" w:rsidRDefault="00EA6235" w:rsidP="00CD2017">
                        <w:pPr>
                          <w:jc w:val="center"/>
                          <w:rPr>
                            <w:rFonts w:ascii="VNI-Times" w:hAnsi="VNI-Times"/>
                            <w:i/>
                            <w:sz w:val="22"/>
                            <w:szCs w:val="22"/>
                          </w:rPr>
                        </w:pPr>
                        <w:r>
                          <w:rPr>
                            <w:rFonts w:ascii="VNI-Times" w:hAnsi="VNI-Times"/>
                            <w:i/>
                            <w:sz w:val="22"/>
                            <w:szCs w:val="22"/>
                          </w:rPr>
                          <w:t>Hình 2.60: Laép oáng thoaùt nöôùc bò loãi</w:t>
                        </w:r>
                      </w:p>
                    </w:txbxContent>
                  </v:textbox>
                </v:shape>
                <w10:wrap type="square"/>
              </v:group>
            </w:pict>
          </mc:Fallback>
        </mc:AlternateContent>
      </w:r>
    </w:p>
    <w:p w:rsidR="00CD2017" w:rsidRPr="00CD2017" w:rsidRDefault="00CD2017" w:rsidP="007D6FE2">
      <w:pPr>
        <w:tabs>
          <w:tab w:val="left" w:pos="90"/>
        </w:tabs>
        <w:ind w:firstLine="720"/>
        <w:jc w:val="both"/>
        <w:rPr>
          <w:b/>
          <w:bCs/>
          <w:sz w:val="26"/>
          <w:szCs w:val="26"/>
        </w:rPr>
      </w:pPr>
    </w:p>
    <w:p w:rsidR="00CD2017" w:rsidRPr="00CD2017" w:rsidRDefault="00CD2017" w:rsidP="007D6FE2">
      <w:pPr>
        <w:tabs>
          <w:tab w:val="left" w:pos="90"/>
        </w:tabs>
        <w:ind w:firstLine="720"/>
        <w:jc w:val="both"/>
        <w:rPr>
          <w:b/>
          <w:bCs/>
          <w:sz w:val="26"/>
          <w:szCs w:val="26"/>
        </w:rPr>
      </w:pPr>
    </w:p>
    <w:p w:rsidR="00CD2017" w:rsidRPr="00CD2017" w:rsidRDefault="00CD2017" w:rsidP="007D6FE2">
      <w:pPr>
        <w:tabs>
          <w:tab w:val="left" w:pos="90"/>
        </w:tabs>
        <w:ind w:firstLine="720"/>
        <w:jc w:val="both"/>
        <w:rPr>
          <w:b/>
          <w:bCs/>
          <w:sz w:val="26"/>
          <w:szCs w:val="26"/>
        </w:rPr>
      </w:pPr>
      <w:r w:rsidRPr="00CD2017">
        <w:rPr>
          <w:b/>
          <w:bCs/>
          <w:sz w:val="26"/>
          <w:szCs w:val="26"/>
        </w:rPr>
        <w:t>4. Lắp đặt ống thoát nước ngưng</w:t>
      </w:r>
    </w:p>
    <w:p w:rsidR="00CD2017" w:rsidRPr="00CD2017" w:rsidRDefault="00CD2017" w:rsidP="007D6FE2">
      <w:pPr>
        <w:tabs>
          <w:tab w:val="left" w:pos="90"/>
        </w:tabs>
        <w:ind w:firstLine="720"/>
        <w:jc w:val="both"/>
        <w:rPr>
          <w:sz w:val="26"/>
          <w:szCs w:val="26"/>
        </w:rPr>
      </w:pPr>
      <w:proofErr w:type="gramStart"/>
      <w:r w:rsidRPr="00CD2017">
        <w:rPr>
          <w:rFonts w:ascii="VNI-Times" w:hAnsi="VNI-Times"/>
          <w:sz w:val="26"/>
          <w:szCs w:val="26"/>
        </w:rPr>
        <w:t>OÁ</w:t>
      </w:r>
      <w:r w:rsidRPr="00CD2017">
        <w:rPr>
          <w:sz w:val="26"/>
          <w:szCs w:val="26"/>
        </w:rPr>
        <w:t>ng thoát nước ngưng cần đặt nghiêng dần từ trong ra ngoài để nước ngưng thoát dễ dàng.</w:t>
      </w:r>
      <w:proofErr w:type="gramEnd"/>
    </w:p>
    <w:p w:rsidR="00CD2017" w:rsidRPr="00CD2017" w:rsidRDefault="00CD2017" w:rsidP="007D6FE2">
      <w:pPr>
        <w:tabs>
          <w:tab w:val="left" w:pos="90"/>
        </w:tabs>
        <w:ind w:firstLine="720"/>
        <w:jc w:val="both"/>
        <w:rPr>
          <w:sz w:val="26"/>
          <w:szCs w:val="26"/>
        </w:rPr>
      </w:pPr>
      <w:proofErr w:type="gramStart"/>
      <w:r w:rsidRPr="00CD2017">
        <w:rPr>
          <w:sz w:val="26"/>
          <w:szCs w:val="26"/>
        </w:rPr>
        <w:t xml:space="preserve">Không dùng </w:t>
      </w:r>
      <w:r w:rsidRPr="00CD2017">
        <w:rPr>
          <w:rFonts w:ascii="VNI-Times" w:hAnsi="VNI-Times"/>
          <w:sz w:val="26"/>
          <w:szCs w:val="26"/>
        </w:rPr>
        <w:t>baåy</w:t>
      </w:r>
      <w:r w:rsidRPr="00CD2017">
        <w:rPr>
          <w:sz w:val="26"/>
          <w:szCs w:val="26"/>
        </w:rPr>
        <w:t xml:space="preserve"> nước ngưng trên đường ống dẫn.</w:t>
      </w:r>
      <w:proofErr w:type="gramEnd"/>
    </w:p>
    <w:p w:rsidR="00CD2017" w:rsidRPr="00CD2017" w:rsidRDefault="00CD2017" w:rsidP="007D6FE2">
      <w:pPr>
        <w:tabs>
          <w:tab w:val="left" w:pos="90"/>
        </w:tabs>
        <w:ind w:firstLine="720"/>
        <w:jc w:val="both"/>
        <w:rPr>
          <w:sz w:val="26"/>
          <w:szCs w:val="26"/>
        </w:rPr>
      </w:pPr>
      <w:proofErr w:type="gramStart"/>
      <w:r w:rsidRPr="00CD2017">
        <w:rPr>
          <w:sz w:val="26"/>
          <w:szCs w:val="26"/>
        </w:rPr>
        <w:t xml:space="preserve">Không cắm đầu ống thoát nước bên ngoài </w:t>
      </w:r>
      <w:r w:rsidRPr="00CD2017">
        <w:rPr>
          <w:rFonts w:ascii="VNI-Times" w:hAnsi="VNI-Times"/>
          <w:sz w:val="26"/>
          <w:szCs w:val="26"/>
        </w:rPr>
        <w:t>vaøo</w:t>
      </w:r>
      <w:r w:rsidRPr="00CD2017">
        <w:rPr>
          <w:sz w:val="26"/>
          <w:szCs w:val="26"/>
        </w:rPr>
        <w:t xml:space="preserve"> chậu nước hoặc chìm xuống cống rãnh.</w:t>
      </w:r>
      <w:proofErr w:type="gramEnd"/>
    </w:p>
    <w:p w:rsidR="00CD2017" w:rsidRPr="00CD2017" w:rsidRDefault="00CD2017" w:rsidP="007D6FE2">
      <w:pPr>
        <w:tabs>
          <w:tab w:val="left" w:pos="90"/>
        </w:tabs>
        <w:ind w:firstLine="720"/>
        <w:jc w:val="both"/>
        <w:rPr>
          <w:b/>
          <w:bCs/>
          <w:sz w:val="26"/>
          <w:szCs w:val="26"/>
        </w:rPr>
      </w:pPr>
      <w:r w:rsidRPr="00CD2017">
        <w:rPr>
          <w:sz w:val="26"/>
          <w:szCs w:val="26"/>
        </w:rPr>
        <w:t xml:space="preserve">Nếu lý do gì đó mà phải kéo dài đường nước </w:t>
      </w:r>
      <w:proofErr w:type="gramStart"/>
      <w:r w:rsidRPr="00CD2017">
        <w:rPr>
          <w:sz w:val="26"/>
          <w:szCs w:val="26"/>
        </w:rPr>
        <w:t>ngưng  thì</w:t>
      </w:r>
      <w:proofErr w:type="gramEnd"/>
      <w:r w:rsidRPr="00CD2017">
        <w:rPr>
          <w:sz w:val="26"/>
          <w:szCs w:val="26"/>
        </w:rPr>
        <w:t xml:space="preserve"> nhất thiết phải cách nhiệt bằng ống cao su polyurethane cho đến khi nào ra khỏi phòng đến bên ngoài.</w:t>
      </w:r>
    </w:p>
    <w:p w:rsidR="00CD2017" w:rsidRPr="00CD2017" w:rsidRDefault="00CD2017" w:rsidP="007D6FE2">
      <w:pPr>
        <w:tabs>
          <w:tab w:val="left" w:pos="90"/>
        </w:tabs>
        <w:ind w:firstLine="720"/>
        <w:jc w:val="both"/>
        <w:rPr>
          <w:b/>
          <w:bCs/>
          <w:sz w:val="26"/>
          <w:szCs w:val="26"/>
        </w:rPr>
      </w:pPr>
      <w:r w:rsidRPr="00CD2017">
        <w:rPr>
          <w:sz w:val="26"/>
          <w:szCs w:val="26"/>
        </w:rPr>
        <w:t>Khi lắp đặt xong có thể tiến hành th</w:t>
      </w:r>
      <w:r w:rsidRPr="00CD2017">
        <w:rPr>
          <w:rFonts w:ascii="VNI-Times" w:hAnsi="VNI-Times"/>
          <w:sz w:val="26"/>
          <w:szCs w:val="26"/>
        </w:rPr>
        <w:t>öû</w:t>
      </w:r>
      <w:r w:rsidRPr="00CD2017">
        <w:rPr>
          <w:sz w:val="26"/>
          <w:szCs w:val="26"/>
        </w:rPr>
        <w:t xml:space="preserve"> xem nước ngưng có thoát ra ngoài tốt hay không bằng cách lấy một chai nước, lật mặt nạ dàn lạnh lên, ấn nut để nâng cả phin lọc không khí lên sau đó rót nước vào máng nước. </w:t>
      </w:r>
      <w:proofErr w:type="gramStart"/>
      <w:r w:rsidRPr="00CD2017">
        <w:rPr>
          <w:sz w:val="26"/>
          <w:szCs w:val="26"/>
        </w:rPr>
        <w:t>Nếu nước chảy thông suốt ra ngoài là được.</w:t>
      </w:r>
      <w:proofErr w:type="gramEnd"/>
    </w:p>
    <w:p w:rsidR="00CD2017" w:rsidRPr="00CD2017" w:rsidRDefault="00CD2017" w:rsidP="007D6FE2">
      <w:pPr>
        <w:tabs>
          <w:tab w:val="left" w:pos="90"/>
        </w:tabs>
        <w:ind w:firstLine="720"/>
        <w:jc w:val="both"/>
        <w:rPr>
          <w:rFonts w:ascii="VNI-Times" w:hAnsi="VNI-Times"/>
          <w:b/>
          <w:bCs/>
          <w:i/>
          <w:sz w:val="26"/>
          <w:szCs w:val="26"/>
        </w:rPr>
      </w:pPr>
      <w:r w:rsidRPr="00CD2017">
        <w:rPr>
          <w:rFonts w:ascii="VNI-Times" w:hAnsi="VNI-Times"/>
          <w:b/>
          <w:bCs/>
          <w:i/>
          <w:sz w:val="26"/>
          <w:szCs w:val="26"/>
        </w:rPr>
        <w:t>Caùc böôùc thöïc hieän laép ñaët maùy laïnh 2 cuïc</w:t>
      </w:r>
    </w:p>
    <w:p w:rsidR="00CD2017" w:rsidRPr="00CD2017" w:rsidRDefault="00053B63" w:rsidP="007D6FE2">
      <w:pPr>
        <w:tabs>
          <w:tab w:val="left" w:pos="90"/>
          <w:tab w:val="left" w:pos="855"/>
        </w:tabs>
        <w:ind w:firstLine="720"/>
        <w:rPr>
          <w:sz w:val="26"/>
          <w:szCs w:val="26"/>
        </w:rPr>
      </w:pPr>
      <w:r w:rsidRPr="00CD2017">
        <w:rPr>
          <w:noProof/>
          <w:sz w:val="26"/>
          <w:szCs w:val="26"/>
        </w:rPr>
        <mc:AlternateContent>
          <mc:Choice Requires="wpg">
            <w:drawing>
              <wp:anchor distT="0" distB="0" distL="114300" distR="114300" simplePos="0" relativeHeight="251949056" behindDoc="0" locked="0" layoutInCell="1" allowOverlap="1" wp14:anchorId="36AE9F8F" wp14:editId="642BF176">
                <wp:simplePos x="0" y="0"/>
                <wp:positionH relativeFrom="column">
                  <wp:posOffset>-46990</wp:posOffset>
                </wp:positionH>
                <wp:positionV relativeFrom="paragraph">
                  <wp:posOffset>94553</wp:posOffset>
                </wp:positionV>
                <wp:extent cx="6286500" cy="4659630"/>
                <wp:effectExtent l="0" t="0" r="0" b="7620"/>
                <wp:wrapNone/>
                <wp:docPr id="64525" name="Group 6452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286500" cy="4659630"/>
                          <a:chOff x="1238" y="2064"/>
                          <a:chExt cx="9900" cy="9293"/>
                        </a:xfrm>
                      </wpg:grpSpPr>
                      <wpg:grpSp>
                        <wpg:cNvPr id="64526" name="Group 362"/>
                        <wpg:cNvGrpSpPr>
                          <a:grpSpLocks/>
                        </wpg:cNvGrpSpPr>
                        <wpg:grpSpPr bwMode="auto">
                          <a:xfrm>
                            <a:off x="1598" y="2064"/>
                            <a:ext cx="9180" cy="2216"/>
                            <a:chOff x="1778" y="12561"/>
                            <a:chExt cx="9180" cy="2216"/>
                          </a:xfrm>
                        </wpg:grpSpPr>
                        <pic:pic xmlns:pic="http://schemas.openxmlformats.org/drawingml/2006/picture">
                          <pic:nvPicPr>
                            <pic:cNvPr id="64527" name="Picture 363"/>
                            <pic:cNvPicPr>
                              <a:picLocks noChangeAspect="1" noChangeArrowheads="1"/>
                            </pic:cNvPicPr>
                          </pic:nvPicPr>
                          <pic:blipFill>
                            <a:blip r:embed="rId81" cstate="print">
                              <a:extLst>
                                <a:ext uri="{28A0092B-C50C-407E-A947-70E740481C1C}">
                                  <a14:useLocalDpi xmlns:a14="http://schemas.microsoft.com/office/drawing/2010/main" val="0"/>
                                </a:ext>
                              </a:extLst>
                            </a:blip>
                            <a:srcRect/>
                            <a:stretch>
                              <a:fillRect/>
                            </a:stretch>
                          </pic:blipFill>
                          <pic:spPr bwMode="auto">
                            <a:xfrm>
                              <a:off x="1778" y="12609"/>
                              <a:ext cx="2520" cy="14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64528" name="Picture 364"/>
                            <pic:cNvPicPr>
                              <a:picLocks noChangeAspect="1" noChangeArrowheads="1"/>
                            </pic:cNvPicPr>
                          </pic:nvPicPr>
                          <pic:blipFill>
                            <a:blip r:embed="rId82" cstate="print">
                              <a:extLst>
                                <a:ext uri="{28A0092B-C50C-407E-A947-70E740481C1C}">
                                  <a14:useLocalDpi xmlns:a14="http://schemas.microsoft.com/office/drawing/2010/main" val="0"/>
                                </a:ext>
                              </a:extLst>
                            </a:blip>
                            <a:srcRect/>
                            <a:stretch>
                              <a:fillRect/>
                            </a:stretch>
                          </pic:blipFill>
                          <pic:spPr bwMode="auto">
                            <a:xfrm>
                              <a:off x="5198" y="12562"/>
                              <a:ext cx="2520" cy="14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64529" name="Text Box 365"/>
                          <wps:cNvSpPr txBox="1">
                            <a:spLocks noChangeArrowheads="1"/>
                          </wps:cNvSpPr>
                          <wps:spPr bwMode="auto">
                            <a:xfrm>
                              <a:off x="2138" y="14057"/>
                              <a:ext cx="216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37046" w:rsidRPr="00C63409" w:rsidRDefault="00837046" w:rsidP="00CD2017">
                                <w:pPr>
                                  <w:rPr>
                                    <w:rFonts w:ascii="VNI-Times" w:hAnsi="VNI-Times"/>
                                  </w:rPr>
                                </w:pPr>
                                <w:r w:rsidRPr="000902A1">
                                  <w:rPr>
                                    <w:rFonts w:ascii="VNI-Times" w:hAnsi="VNI-Times"/>
                                    <w:b/>
                                  </w:rPr>
                                  <w:t>1</w:t>
                                </w:r>
                                <w:r>
                                  <w:rPr>
                                    <w:rFonts w:ascii="VNI-Times" w:hAnsi="VNI-Times"/>
                                  </w:rPr>
                                  <w:t>. Laáy daáu taám gaù</w:t>
                                </w:r>
                              </w:p>
                            </w:txbxContent>
                          </wps:txbx>
                          <wps:bodyPr rot="0" vert="horz" wrap="square" lIns="91440" tIns="45720" rIns="91440" bIns="45720" anchor="t" anchorCtr="0" upright="1">
                            <a:noAutofit/>
                          </wps:bodyPr>
                        </wps:wsp>
                        <wps:wsp>
                          <wps:cNvPr id="64530" name="Text Box 366"/>
                          <wps:cNvSpPr txBox="1">
                            <a:spLocks noChangeArrowheads="1"/>
                          </wps:cNvSpPr>
                          <wps:spPr bwMode="auto">
                            <a:xfrm>
                              <a:off x="6998" y="14237"/>
                              <a:ext cx="126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37046" w:rsidRPr="00C63409" w:rsidRDefault="00837046" w:rsidP="00CD2017">
                                <w:pPr>
                                  <w:rPr>
                                    <w:rFonts w:ascii="VNI-Times" w:hAnsi="VNI-Times"/>
                                  </w:rPr>
                                </w:pPr>
                              </w:p>
                            </w:txbxContent>
                          </wps:txbx>
                          <wps:bodyPr rot="0" vert="horz" wrap="square" lIns="91440" tIns="45720" rIns="91440" bIns="45720" anchor="t" anchorCtr="0" upright="1">
                            <a:noAutofit/>
                          </wps:bodyPr>
                        </wps:wsp>
                        <wps:wsp>
                          <wps:cNvPr id="64531" name="Text Box 367"/>
                          <wps:cNvSpPr txBox="1">
                            <a:spLocks noChangeArrowheads="1"/>
                          </wps:cNvSpPr>
                          <wps:spPr bwMode="auto">
                            <a:xfrm>
                              <a:off x="5738" y="14057"/>
                              <a:ext cx="180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37046" w:rsidRPr="00C63409" w:rsidRDefault="00837046" w:rsidP="00CD2017">
                                <w:pPr>
                                  <w:rPr>
                                    <w:rFonts w:ascii="VNI-Times" w:hAnsi="VNI-Times"/>
                                  </w:rPr>
                                </w:pPr>
                                <w:r w:rsidRPr="000902A1">
                                  <w:rPr>
                                    <w:rFonts w:ascii="VNI-Times" w:hAnsi="VNI-Times"/>
                                    <w:b/>
                                  </w:rPr>
                                  <w:t>2.</w:t>
                                </w:r>
                                <w:r>
                                  <w:rPr>
                                    <w:rFonts w:ascii="VNI-Times" w:hAnsi="VNI-Times"/>
                                  </w:rPr>
                                  <w:t xml:space="preserve"> Laép vít nôû </w:t>
                                </w:r>
                              </w:p>
                            </w:txbxContent>
                          </wps:txbx>
                          <wps:bodyPr rot="0" vert="horz" wrap="square" lIns="91440" tIns="45720" rIns="91440" bIns="45720" anchor="t" anchorCtr="0" upright="1">
                            <a:noAutofit/>
                          </wps:bodyPr>
                        </wps:wsp>
                        <wps:wsp>
                          <wps:cNvPr id="64532" name="AutoShape 368"/>
                          <wps:cNvSpPr>
                            <a:spLocks noChangeArrowheads="1"/>
                          </wps:cNvSpPr>
                          <wps:spPr bwMode="auto">
                            <a:xfrm>
                              <a:off x="4478" y="13337"/>
                              <a:ext cx="540" cy="180"/>
                            </a:xfrm>
                            <a:prstGeom prst="rightArrow">
                              <a:avLst>
                                <a:gd name="adj1" fmla="val 50000"/>
                                <a:gd name="adj2" fmla="val 75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pic:pic xmlns:pic="http://schemas.openxmlformats.org/drawingml/2006/picture">
                          <pic:nvPicPr>
                            <pic:cNvPr id="64533" name="Picture 369"/>
                            <pic:cNvPicPr>
                              <a:picLocks noChangeAspect="1" noChangeArrowheads="1"/>
                            </pic:cNvPicPr>
                          </pic:nvPicPr>
                          <pic:blipFill>
                            <a:blip r:embed="rId83" cstate="print">
                              <a:extLst>
                                <a:ext uri="{28A0092B-C50C-407E-A947-70E740481C1C}">
                                  <a14:useLocalDpi xmlns:a14="http://schemas.microsoft.com/office/drawing/2010/main" val="0"/>
                                </a:ext>
                              </a:extLst>
                            </a:blip>
                            <a:srcRect/>
                            <a:stretch>
                              <a:fillRect/>
                            </a:stretch>
                          </pic:blipFill>
                          <pic:spPr bwMode="auto">
                            <a:xfrm>
                              <a:off x="8618" y="12561"/>
                              <a:ext cx="2340" cy="149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64534" name="Text Box 370"/>
                          <wps:cNvSpPr txBox="1">
                            <a:spLocks noChangeArrowheads="1"/>
                          </wps:cNvSpPr>
                          <wps:spPr bwMode="auto">
                            <a:xfrm>
                              <a:off x="9158" y="14057"/>
                              <a:ext cx="180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37046" w:rsidRPr="00C63409" w:rsidRDefault="00837046" w:rsidP="00CD2017">
                                <w:pPr>
                                  <w:rPr>
                                    <w:rFonts w:ascii="VNI-Times" w:hAnsi="VNI-Times"/>
                                  </w:rPr>
                                </w:pPr>
                                <w:r w:rsidRPr="000902A1">
                                  <w:rPr>
                                    <w:rFonts w:ascii="VNI-Times" w:hAnsi="VNI-Times"/>
                                    <w:b/>
                                  </w:rPr>
                                  <w:t>3.</w:t>
                                </w:r>
                                <w:r>
                                  <w:rPr>
                                    <w:rFonts w:ascii="VNI-Times" w:hAnsi="VNI-Times"/>
                                  </w:rPr>
                                  <w:t xml:space="preserve"> Laép taám gaù </w:t>
                                </w:r>
                              </w:p>
                            </w:txbxContent>
                          </wps:txbx>
                          <wps:bodyPr rot="0" vert="horz" wrap="square" lIns="91440" tIns="45720" rIns="91440" bIns="45720" anchor="t" anchorCtr="0" upright="1">
                            <a:noAutofit/>
                          </wps:bodyPr>
                        </wps:wsp>
                        <wps:wsp>
                          <wps:cNvPr id="64535" name="AutoShape 371"/>
                          <wps:cNvSpPr>
                            <a:spLocks noChangeArrowheads="1"/>
                          </wps:cNvSpPr>
                          <wps:spPr bwMode="auto">
                            <a:xfrm>
                              <a:off x="7898" y="13337"/>
                              <a:ext cx="540" cy="180"/>
                            </a:xfrm>
                            <a:prstGeom prst="rightArrow">
                              <a:avLst>
                                <a:gd name="adj1" fmla="val 50000"/>
                                <a:gd name="adj2" fmla="val 75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g:grpSp>
                      <wpg:grpSp>
                        <wpg:cNvPr id="64536" name="Group 372"/>
                        <wpg:cNvGrpSpPr>
                          <a:grpSpLocks/>
                        </wpg:cNvGrpSpPr>
                        <wpg:grpSpPr bwMode="auto">
                          <a:xfrm>
                            <a:off x="1418" y="4188"/>
                            <a:ext cx="2458" cy="1433"/>
                            <a:chOff x="5306" y="1113"/>
                            <a:chExt cx="2663" cy="2137"/>
                          </a:xfrm>
                        </wpg:grpSpPr>
                        <pic:pic xmlns:pic="http://schemas.openxmlformats.org/drawingml/2006/picture">
                          <pic:nvPicPr>
                            <pic:cNvPr id="64537" name="Picture 373"/>
                            <pic:cNvPicPr>
                              <a:picLocks noChangeAspect="1" noChangeArrowheads="1"/>
                            </pic:cNvPicPr>
                          </pic:nvPicPr>
                          <pic:blipFill>
                            <a:blip r:embed="rId84" cstate="print">
                              <a:extLst>
                                <a:ext uri="{28A0092B-C50C-407E-A947-70E740481C1C}">
                                  <a14:useLocalDpi xmlns:a14="http://schemas.microsoft.com/office/drawing/2010/main" val="0"/>
                                </a:ext>
                              </a:extLst>
                            </a:blip>
                            <a:srcRect/>
                            <a:stretch>
                              <a:fillRect/>
                            </a:stretch>
                          </pic:blipFill>
                          <pic:spPr bwMode="auto">
                            <a:xfrm>
                              <a:off x="5306" y="1113"/>
                              <a:ext cx="2663" cy="213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64538" name="AutoShape 374"/>
                          <wps:cNvSpPr>
                            <a:spLocks noChangeArrowheads="1"/>
                          </wps:cNvSpPr>
                          <wps:spPr bwMode="auto">
                            <a:xfrm>
                              <a:off x="7064" y="1376"/>
                              <a:ext cx="91" cy="274"/>
                            </a:xfrm>
                            <a:prstGeom prst="downArrow">
                              <a:avLst>
                                <a:gd name="adj1" fmla="val 50000"/>
                                <a:gd name="adj2" fmla="val 75275"/>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64539" name="AutoShape 375"/>
                          <wps:cNvSpPr>
                            <a:spLocks noChangeArrowheads="1"/>
                          </wps:cNvSpPr>
                          <wps:spPr bwMode="auto">
                            <a:xfrm>
                              <a:off x="5966" y="2180"/>
                              <a:ext cx="250" cy="91"/>
                            </a:xfrm>
                            <a:prstGeom prst="rightArrow">
                              <a:avLst>
                                <a:gd name="adj1" fmla="val 50000"/>
                                <a:gd name="adj2" fmla="val 68681"/>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64540" name="Line 376"/>
                          <wps:cNvCnPr/>
                          <wps:spPr bwMode="auto">
                            <a:xfrm>
                              <a:off x="6239" y="2233"/>
                              <a:ext cx="1321" cy="0"/>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64541" name="Line 377"/>
                          <wps:cNvCnPr/>
                          <wps:spPr bwMode="auto">
                            <a:xfrm>
                              <a:off x="7105" y="1650"/>
                              <a:ext cx="0" cy="909"/>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g:grpSp>
                      <wps:wsp>
                        <wps:cNvPr id="64542" name="Text Box 378"/>
                        <wps:cNvSpPr txBox="1">
                          <a:spLocks noChangeArrowheads="1"/>
                        </wps:cNvSpPr>
                        <wps:spPr bwMode="auto">
                          <a:xfrm>
                            <a:off x="1601" y="5628"/>
                            <a:ext cx="2385" cy="45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37046" w:rsidRPr="006724D4" w:rsidRDefault="00837046" w:rsidP="00CD2017">
                              <w:pPr>
                                <w:rPr>
                                  <w:rFonts w:ascii="VNI-Times" w:hAnsi="VNI-Times"/>
                                </w:rPr>
                              </w:pPr>
                              <w:r w:rsidRPr="000902A1">
                                <w:rPr>
                                  <w:rFonts w:ascii="VNI-Times" w:hAnsi="VNI-Times"/>
                                  <w:b/>
                                </w:rPr>
                                <w:t>4.</w:t>
                              </w:r>
                              <w:r>
                                <w:rPr>
                                  <w:rFonts w:ascii="VNI-Times" w:hAnsi="VNI-Times"/>
                                </w:rPr>
                                <w:t xml:space="preserve"> Laáy daáu oáng daãn </w:t>
                              </w:r>
                            </w:p>
                          </w:txbxContent>
                        </wps:txbx>
                        <wps:bodyPr rot="0" vert="horz" wrap="square" lIns="91440" tIns="45720" rIns="91440" bIns="45720" anchor="t" anchorCtr="0" upright="1">
                          <a:noAutofit/>
                        </wps:bodyPr>
                      </wps:wsp>
                      <pic:pic xmlns:pic="http://schemas.openxmlformats.org/drawingml/2006/picture">
                        <pic:nvPicPr>
                          <pic:cNvPr id="64543" name="Picture 379"/>
                          <pic:cNvPicPr>
                            <a:picLocks noChangeAspect="1" noChangeArrowheads="1"/>
                          </pic:cNvPicPr>
                        </pic:nvPicPr>
                        <pic:blipFill>
                          <a:blip r:embed="rId85" cstate="print">
                            <a:extLst>
                              <a:ext uri="{28A0092B-C50C-407E-A947-70E740481C1C}">
                                <a14:useLocalDpi xmlns:a14="http://schemas.microsoft.com/office/drawing/2010/main" val="0"/>
                              </a:ext>
                            </a:extLst>
                          </a:blip>
                          <a:srcRect/>
                          <a:stretch>
                            <a:fillRect/>
                          </a:stretch>
                        </pic:blipFill>
                        <pic:spPr bwMode="auto">
                          <a:xfrm>
                            <a:off x="4904" y="4188"/>
                            <a:ext cx="2568" cy="1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60416" name="Text Box 380"/>
                        <wps:cNvSpPr txBox="1">
                          <a:spLocks noChangeArrowheads="1"/>
                        </wps:cNvSpPr>
                        <wps:spPr bwMode="auto">
                          <a:xfrm>
                            <a:off x="4537" y="5628"/>
                            <a:ext cx="3302" cy="45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37046" w:rsidRPr="006724D4" w:rsidRDefault="00837046" w:rsidP="00CD2017">
                              <w:pPr>
                                <w:rPr>
                                  <w:rFonts w:ascii="VNI-Times" w:hAnsi="VNI-Times"/>
                                </w:rPr>
                              </w:pPr>
                              <w:r w:rsidRPr="000902A1">
                                <w:rPr>
                                  <w:rFonts w:ascii="VNI-Times" w:hAnsi="VNI-Times"/>
                                  <w:b/>
                                </w:rPr>
                                <w:t>5.</w:t>
                              </w:r>
                              <w:r>
                                <w:rPr>
                                  <w:rFonts w:ascii="VNI-Times" w:hAnsi="VNI-Times"/>
                                </w:rPr>
                                <w:t xml:space="preserve"> Khoan, </w:t>
                              </w:r>
                              <w:proofErr w:type="gramStart"/>
                              <w:r>
                                <w:rPr>
                                  <w:rFonts w:ascii="VNI-Times" w:hAnsi="VNI-Times"/>
                                </w:rPr>
                                <w:t>ñuïc  loã</w:t>
                              </w:r>
                              <w:proofErr w:type="gramEnd"/>
                              <w:r>
                                <w:rPr>
                                  <w:rFonts w:ascii="VNI-Times" w:hAnsi="VNI-Times"/>
                                </w:rPr>
                                <w:t xml:space="preserve"> ñöôøng oáng </w:t>
                              </w:r>
                            </w:p>
                          </w:txbxContent>
                        </wps:txbx>
                        <wps:bodyPr rot="0" vert="horz" wrap="square" lIns="91440" tIns="45720" rIns="91440" bIns="45720" anchor="t" anchorCtr="0" upright="1">
                          <a:noAutofit/>
                        </wps:bodyPr>
                      </wps:wsp>
                      <wps:wsp>
                        <wps:cNvPr id="60417" name="AutoShape 381"/>
                        <wps:cNvSpPr>
                          <a:spLocks noChangeArrowheads="1"/>
                        </wps:cNvSpPr>
                        <wps:spPr bwMode="auto">
                          <a:xfrm>
                            <a:off x="4170" y="4908"/>
                            <a:ext cx="550" cy="180"/>
                          </a:xfrm>
                          <a:prstGeom prst="rightArrow">
                            <a:avLst>
                              <a:gd name="adj1" fmla="val 50000"/>
                              <a:gd name="adj2" fmla="val 76389"/>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pic:pic xmlns:pic="http://schemas.openxmlformats.org/drawingml/2006/picture">
                        <pic:nvPicPr>
                          <pic:cNvPr id="60447" name="Picture 382" descr="hinh 1"/>
                          <pic:cNvPicPr>
                            <a:picLocks noChangeAspect="1" noChangeArrowheads="1"/>
                          </pic:cNvPicPr>
                        </pic:nvPicPr>
                        <pic:blipFill>
                          <a:blip r:embed="rId86" cstate="print">
                            <a:extLst>
                              <a:ext uri="{28A0092B-C50C-407E-A947-70E740481C1C}">
                                <a14:useLocalDpi xmlns:a14="http://schemas.microsoft.com/office/drawing/2010/main" val="0"/>
                              </a:ext>
                            </a:extLst>
                          </a:blip>
                          <a:srcRect/>
                          <a:stretch>
                            <a:fillRect/>
                          </a:stretch>
                        </pic:blipFill>
                        <pic:spPr bwMode="auto">
                          <a:xfrm>
                            <a:off x="8573" y="4188"/>
                            <a:ext cx="2385" cy="1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6387" name="AutoShape 383"/>
                        <wps:cNvSpPr>
                          <a:spLocks noChangeArrowheads="1"/>
                        </wps:cNvSpPr>
                        <wps:spPr bwMode="auto">
                          <a:xfrm>
                            <a:off x="7839" y="4908"/>
                            <a:ext cx="551" cy="180"/>
                          </a:xfrm>
                          <a:prstGeom prst="rightArrow">
                            <a:avLst>
                              <a:gd name="adj1" fmla="val 50000"/>
                              <a:gd name="adj2" fmla="val 76528"/>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6390" name="Text Box 384"/>
                        <wps:cNvSpPr txBox="1">
                          <a:spLocks noChangeArrowheads="1"/>
                        </wps:cNvSpPr>
                        <wps:spPr bwMode="auto">
                          <a:xfrm>
                            <a:off x="5018" y="8384"/>
                            <a:ext cx="2340" cy="45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37046" w:rsidRPr="006724D4" w:rsidRDefault="00837046" w:rsidP="00CD2017">
                              <w:pPr>
                                <w:rPr>
                                  <w:rFonts w:ascii="VNI-Times" w:hAnsi="VNI-Times"/>
                                </w:rPr>
                              </w:pPr>
                              <w:r w:rsidRPr="006B0D1C">
                                <w:rPr>
                                  <w:rFonts w:ascii="VNI-Times" w:hAnsi="VNI-Times"/>
                                  <w:b/>
                                </w:rPr>
                                <w:t>8.</w:t>
                              </w:r>
                              <w:r>
                                <w:rPr>
                                  <w:rFonts w:ascii="VNI-Times" w:hAnsi="VNI-Times"/>
                                </w:rPr>
                                <w:t xml:space="preserve"> Caùch nhieät ñöôøng</w:t>
                              </w:r>
                            </w:p>
                          </w:txbxContent>
                        </wps:txbx>
                        <wps:bodyPr rot="0" vert="horz" wrap="square" lIns="91440" tIns="45720" rIns="91440" bIns="45720" anchor="t" anchorCtr="0" upright="1">
                          <a:noAutofit/>
                        </wps:bodyPr>
                      </wps:wsp>
                      <pic:pic xmlns:pic="http://schemas.openxmlformats.org/drawingml/2006/picture">
                        <pic:nvPicPr>
                          <pic:cNvPr id="16396" name="Picture 385"/>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1238" y="6277"/>
                            <a:ext cx="3060" cy="241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6397" name="Text Box 386"/>
                        <wps:cNvSpPr txBox="1">
                          <a:spLocks noChangeArrowheads="1"/>
                        </wps:cNvSpPr>
                        <wps:spPr bwMode="auto">
                          <a:xfrm>
                            <a:off x="1598" y="8430"/>
                            <a:ext cx="2435" cy="45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37046" w:rsidRPr="000902A1" w:rsidRDefault="00837046" w:rsidP="00CD2017">
                              <w:pPr>
                                <w:rPr>
                                  <w:rFonts w:ascii="VNI-Times" w:hAnsi="VNI-Times"/>
                                  <w:b/>
                                </w:rPr>
                              </w:pPr>
                              <w:r w:rsidRPr="006B0D1C">
                                <w:rPr>
                                  <w:rFonts w:ascii="VNI-Times" w:hAnsi="VNI-Times"/>
                                  <w:b/>
                                </w:rPr>
                                <w:t>7.</w:t>
                              </w:r>
                              <w:r>
                                <w:rPr>
                                  <w:rFonts w:ascii="VNI-Times" w:hAnsi="VNI-Times"/>
                                </w:rPr>
                                <w:t xml:space="preserve"> Coá ñònh cuïc noùng </w:t>
                              </w:r>
                            </w:p>
                          </w:txbxContent>
                        </wps:txbx>
                        <wps:bodyPr rot="0" vert="horz" wrap="square" lIns="91440" tIns="45720" rIns="91440" bIns="45720" anchor="t" anchorCtr="0" upright="1">
                          <a:noAutofit/>
                        </wps:bodyPr>
                      </wps:wsp>
                      <wps:wsp>
                        <wps:cNvPr id="16398" name="AutoShape 387"/>
                        <wps:cNvSpPr>
                          <a:spLocks noChangeArrowheads="1"/>
                        </wps:cNvSpPr>
                        <wps:spPr bwMode="auto">
                          <a:xfrm>
                            <a:off x="4118" y="7255"/>
                            <a:ext cx="540" cy="196"/>
                          </a:xfrm>
                          <a:prstGeom prst="rightArrow">
                            <a:avLst>
                              <a:gd name="adj1" fmla="val 50000"/>
                              <a:gd name="adj2" fmla="val 68878"/>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pic:pic xmlns:pic="http://schemas.openxmlformats.org/drawingml/2006/picture">
                        <pic:nvPicPr>
                          <pic:cNvPr id="16399" name="Picture 388"/>
                          <pic:cNvPicPr>
                            <a:picLocks noChangeAspect="1" noChangeArrowheads="1"/>
                          </pic:cNvPicPr>
                        </pic:nvPicPr>
                        <pic:blipFill>
                          <a:blip r:embed="rId66" cstate="print">
                            <a:extLst>
                              <a:ext uri="{28A0092B-C50C-407E-A947-70E740481C1C}">
                                <a14:useLocalDpi xmlns:a14="http://schemas.microsoft.com/office/drawing/2010/main" val="0"/>
                              </a:ext>
                            </a:extLst>
                          </a:blip>
                          <a:srcRect/>
                          <a:stretch>
                            <a:fillRect/>
                          </a:stretch>
                        </pic:blipFill>
                        <pic:spPr bwMode="auto">
                          <a:xfrm>
                            <a:off x="4658" y="6352"/>
                            <a:ext cx="2700" cy="19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6400" name="Text Box 389"/>
                        <wps:cNvSpPr txBox="1">
                          <a:spLocks noChangeArrowheads="1"/>
                        </wps:cNvSpPr>
                        <wps:spPr bwMode="auto">
                          <a:xfrm>
                            <a:off x="4658" y="8430"/>
                            <a:ext cx="3240" cy="58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pic:pic xmlns:pic="http://schemas.openxmlformats.org/drawingml/2006/picture">
                        <pic:nvPicPr>
                          <pic:cNvPr id="16401" name="Picture 390"/>
                          <pic:cNvPicPr>
                            <a:picLocks noChangeAspect="1" noChangeArrowheads="1"/>
                          </pic:cNvPicPr>
                        </pic:nvPicPr>
                        <pic:blipFill>
                          <a:blip r:embed="rId87" cstate="print">
                            <a:extLst>
                              <a:ext uri="{28A0092B-C50C-407E-A947-70E740481C1C}">
                                <a14:useLocalDpi xmlns:a14="http://schemas.microsoft.com/office/drawing/2010/main" val="0"/>
                              </a:ext>
                            </a:extLst>
                          </a:blip>
                          <a:srcRect/>
                          <a:stretch>
                            <a:fillRect/>
                          </a:stretch>
                        </pic:blipFill>
                        <pic:spPr bwMode="auto">
                          <a:xfrm>
                            <a:off x="8438" y="6468"/>
                            <a:ext cx="2340" cy="164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6402" name="Text Box 391"/>
                        <wps:cNvSpPr txBox="1">
                          <a:spLocks noChangeArrowheads="1"/>
                        </wps:cNvSpPr>
                        <wps:spPr bwMode="auto">
                          <a:xfrm>
                            <a:off x="7718" y="8430"/>
                            <a:ext cx="3420" cy="58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6403" name="AutoShape 392"/>
                        <wps:cNvSpPr>
                          <a:spLocks noChangeArrowheads="1"/>
                        </wps:cNvSpPr>
                        <wps:spPr bwMode="auto">
                          <a:xfrm>
                            <a:off x="7358" y="7255"/>
                            <a:ext cx="540" cy="196"/>
                          </a:xfrm>
                          <a:prstGeom prst="rightArrow">
                            <a:avLst>
                              <a:gd name="adj1" fmla="val 50000"/>
                              <a:gd name="adj2" fmla="val 68878"/>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pic:pic xmlns:pic="http://schemas.openxmlformats.org/drawingml/2006/picture">
                        <pic:nvPicPr>
                          <pic:cNvPr id="16404" name="Picture 393"/>
                          <pic:cNvPicPr>
                            <a:picLocks noChangeAspect="1" noChangeArrowheads="1"/>
                          </pic:cNvPicPr>
                        </pic:nvPicPr>
                        <pic:blipFill>
                          <a:blip r:embed="rId88">
                            <a:extLst>
                              <a:ext uri="{28A0092B-C50C-407E-A947-70E740481C1C}">
                                <a14:useLocalDpi xmlns:a14="http://schemas.microsoft.com/office/drawing/2010/main" val="0"/>
                              </a:ext>
                            </a:extLst>
                          </a:blip>
                          <a:srcRect/>
                          <a:stretch>
                            <a:fillRect/>
                          </a:stretch>
                        </pic:blipFill>
                        <pic:spPr bwMode="auto">
                          <a:xfrm>
                            <a:off x="1598" y="9017"/>
                            <a:ext cx="2880" cy="183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6405" name="Text Box 394"/>
                        <wps:cNvSpPr txBox="1">
                          <a:spLocks noChangeArrowheads="1"/>
                        </wps:cNvSpPr>
                        <wps:spPr bwMode="auto">
                          <a:xfrm>
                            <a:off x="1382" y="10856"/>
                            <a:ext cx="3456" cy="50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37046" w:rsidRPr="006724D4" w:rsidRDefault="00837046" w:rsidP="00CD2017">
                              <w:pPr>
                                <w:rPr>
                                  <w:rFonts w:ascii="VNI-Times" w:hAnsi="VNI-Times"/>
                                </w:rPr>
                              </w:pPr>
                              <w:r w:rsidRPr="006B0D1C">
                                <w:rPr>
                                  <w:rFonts w:ascii="VNI-Times" w:hAnsi="VNI-Times"/>
                                  <w:b/>
                                </w:rPr>
                                <w:t>10.</w:t>
                              </w:r>
                              <w:r>
                                <w:rPr>
                                  <w:rFonts w:ascii="VNI-Times" w:hAnsi="VNI-Times"/>
                                </w:rPr>
                                <w:t xml:space="preserve"> Vaën raéc co vaø laép </w:t>
                              </w:r>
                              <w:proofErr w:type="gramStart"/>
                              <w:r>
                                <w:rPr>
                                  <w:rFonts w:ascii="VNI-Times" w:hAnsi="VNI-Times"/>
                                </w:rPr>
                                <w:t>daây  ñieän</w:t>
                              </w:r>
                              <w:proofErr w:type="gramEnd"/>
                            </w:p>
                          </w:txbxContent>
                        </wps:txbx>
                        <wps:bodyPr rot="0" vert="horz" wrap="square" lIns="91440" tIns="45720" rIns="91440" bIns="45720" anchor="t" anchorCtr="0" upright="1">
                          <a:noAutofit/>
                        </wps:bodyPr>
                      </wps:wsp>
                      <wps:wsp>
                        <wps:cNvPr id="16406" name="Text Box 395"/>
                        <wps:cNvSpPr txBox="1">
                          <a:spLocks noChangeArrowheads="1"/>
                        </wps:cNvSpPr>
                        <wps:spPr bwMode="auto">
                          <a:xfrm>
                            <a:off x="8798" y="5597"/>
                            <a:ext cx="2160" cy="45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37046" w:rsidRPr="006724D4" w:rsidRDefault="00837046" w:rsidP="00CD2017">
                              <w:pPr>
                                <w:rPr>
                                  <w:rFonts w:ascii="VNI-Times" w:hAnsi="VNI-Times"/>
                                </w:rPr>
                              </w:pPr>
                              <w:r w:rsidRPr="000902A1">
                                <w:rPr>
                                  <w:rFonts w:ascii="VNI-Times" w:hAnsi="VNI-Times"/>
                                  <w:b/>
                                </w:rPr>
                                <w:t>6.</w:t>
                              </w:r>
                              <w:r>
                                <w:rPr>
                                  <w:rFonts w:ascii="VNI-Times" w:hAnsi="VNI-Times"/>
                                </w:rPr>
                                <w:t xml:space="preserve"> Laép daøn trong</w:t>
                              </w:r>
                            </w:p>
                          </w:txbxContent>
                        </wps:txbx>
                        <wps:bodyPr rot="0" vert="horz" wrap="square" lIns="91440" tIns="45720" rIns="91440" bIns="45720" anchor="t" anchorCtr="0" upright="1">
                          <a:noAutofit/>
                        </wps:bodyPr>
                      </wps:wsp>
                      <wps:wsp>
                        <wps:cNvPr id="16407" name="Text Box 396"/>
                        <wps:cNvSpPr txBox="1">
                          <a:spLocks noChangeArrowheads="1"/>
                        </wps:cNvSpPr>
                        <wps:spPr bwMode="auto">
                          <a:xfrm>
                            <a:off x="8438" y="8384"/>
                            <a:ext cx="2160" cy="45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37046" w:rsidRPr="006724D4" w:rsidRDefault="00837046" w:rsidP="00CD2017">
                              <w:pPr>
                                <w:rPr>
                                  <w:rFonts w:ascii="VNI-Times" w:hAnsi="VNI-Times"/>
                                </w:rPr>
                              </w:pPr>
                              <w:r>
                                <w:rPr>
                                  <w:rFonts w:ascii="VNI-Times" w:hAnsi="VNI-Times"/>
                                  <w:b/>
                                </w:rPr>
                                <w:t>9</w:t>
                              </w:r>
                              <w:r w:rsidRPr="006B0D1C">
                                <w:rPr>
                                  <w:rFonts w:ascii="VNI-Times" w:hAnsi="VNI-Times"/>
                                  <w:b/>
                                </w:rPr>
                                <w:t>.</w:t>
                              </w:r>
                              <w:r>
                                <w:rPr>
                                  <w:rFonts w:ascii="VNI-Times" w:hAnsi="VNI-Times"/>
                                </w:rPr>
                                <w:t xml:space="preserve"> Loe ñöôøng oáng</w:t>
                              </w:r>
                            </w:p>
                          </w:txbxContent>
                        </wps:txbx>
                        <wps:bodyPr rot="0" vert="horz" wrap="square" lIns="91440" tIns="45720" rIns="91440" bIns="45720" anchor="t" anchorCtr="0" upright="1">
                          <a:noAutofit/>
                        </wps:bodyPr>
                      </wps:wsp>
                      <wps:wsp>
                        <wps:cNvPr id="16408" name="Text Box 397"/>
                        <wps:cNvSpPr txBox="1">
                          <a:spLocks noChangeArrowheads="1"/>
                        </wps:cNvSpPr>
                        <wps:spPr bwMode="auto">
                          <a:xfrm>
                            <a:off x="5378" y="9917"/>
                            <a:ext cx="4680" cy="7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37046" w:rsidRPr="006B0D1C" w:rsidRDefault="00837046" w:rsidP="00CD2017">
                              <w:pPr>
                                <w:rPr>
                                  <w:rFonts w:ascii="VNI-Times" w:hAnsi="VNI-Times"/>
                                  <w:i/>
                                  <w:sz w:val="22"/>
                                  <w:szCs w:val="22"/>
                                </w:rPr>
                              </w:pPr>
                              <w:r>
                                <w:rPr>
                                  <w:rFonts w:ascii="VNI-Times" w:hAnsi="VNI-Times"/>
                                  <w:i/>
                                  <w:sz w:val="22"/>
                                  <w:szCs w:val="22"/>
                                </w:rPr>
                                <w:t>Hình 2.61: Caùc böôùc laép maùy laïnh treo töôøng</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64525" o:spid="_x0000_s1416" style="position:absolute;left:0;text-align:left;margin-left:-3.7pt;margin-top:7.45pt;width:495pt;height:366.9pt;z-index:251949056" coordorigin="1238,2064" coordsize="9900,9293"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uHudwfDAAA/ZIAAA4AAABkcnMvZTJvRG9jLnhtbOxd6W7jyBH+HyDv&#10;QOi/xjyalzCahUeyBwtMEiO7eQCaoiRmJZIhacuTIO+equqDFCn5mLE4kdAGbPNmX/V1HV81P/7y&#10;tN0Yj0lZpXk2HVkfzJGRZHG+SLPVdPSP32/Hwcio6ihbRJs8S6ajb0k1+uXTn//0cVdMEjtf55tF&#10;UhrwkKya7IrpaF3XxeTqqorXyTaqPuRFksHJZV5uoxp2y9XVoox28PTt5so2Te9ql5eLoszjpKrg&#10;6JyfHH2i5y+XSVz/bbmsktrYTEdQtpr+lvT3Hv9effoYTVZlVKzTWBQj+o5SbKM0g5eqR82jOjIe&#10;yrT3qG0al3mVL+sPcb69ypfLNE6oDlAby+zU5kuZPxRUl9VktypUM0HTdtrpux8b//XxrjTSxXTk&#10;Mdd2R0YWbaGb6M0GPwRNtCtWE7jyS1n8VtyVvJ6w+TWP/6jg9FX3PO6v+MXG/e4v+QIeGT3UOTXR&#10;07Lc4iOg8sYT9cQ31RPJU23EcNCzA881ocNiOMc8N/Qc0VfxGjoU77NsB8YWnLZNj/F+jNc34v4w&#10;lDeHdujg2atowl9MhRWF4zWjHVXJVnN4+83heDY+qVtZ7PT3agzLDbuVkk0SWoFoD9u2PFlh2Ri+&#10;z++zbNez5EnVGr1bj7RGkcYT+BUDDbZ6A+1lgYS76ocyGYmHbF/1jG1U/vFQjEEmiqhO79NNWn8j&#10;+YYRg4XKHu/SGEce7uyPWV92ElyBLzYcjzpcXsnvi7BeNF6NLJ+to2yVXFcFwAMMJHiAPFSW+W6d&#10;RIsKD+Oo2X8K7e6V5X6TFrfpZoMDGrdFrQFhOhJ6oOG49M/z+GGbZDWHszLZQAPkWbVOi2pklJNk&#10;e5+AdJa/LqCcMUBpDbJUlGlWkzDB6Pha1fh2HCeEOP+xg2vTDO3P45lrzsbM9G/G1yHzx7554zOT&#10;BdbMmv0X77bY5KFKoFWizbxIRdHhaK/wB+FFADEHLgJA4zEimOXiBgUisZNFhDGHLYRlrcr479D2&#10;cB1s12VSx2vcXEJDiuNwsTpBrd40NHZJBTD0IrJYjVB4ZsiFAlsJAcZ2bSFNFmMBdbUECBgqZVV/&#10;SfKtgRvQ9lBUauzoEdqaV05egsXOchwBVJlNtncAasGPyDZod1NohjfBTcDGzPZuoJvm8/H17YyN&#10;vVvLd+fOfDabW7Kb1ulikWT4mh/vJWr0fJMu5LitytX9bFPy3rulH9EgVXPZFY6WphiyZ/Fh2KZ8&#10;5IWWzczPdji+9QJ/zG6ZOw59MxibVvg59EwWsvntfpW+plny41UydtNRiNPX83Uz6adft2iyTWtQ&#10;QzbpdjoK1EXRBKHgJltQ19ZRuuHbrabA4jdNAd0tO5rGLI5SgSEwaDl4wYaoL2z1BO0ASnT0Hbhr&#10;UHiFaYWrBHcKXmm2hXIQEF8MvNoaXmkew459Fby6ltBVUOcgzYhDQRdeQ1fDq4bXAeB1V4ANWUkV&#10;DPZ68HpQj0EL8pD19ds6KhKYUfCx+ypnKDHxd5z6PudPoHPSIBeXopFk1E9wAtVImpO4rfSMotm6&#10;lb/yVTJoW8IIspjp+ihnLRm0PKHiuIyMJ5iepO0l1Ret4WgN53s1HByxXMPBrfrp/on8CBzu8dB9&#10;vvgGglDmoEPDSAQvEWys8/LfI2MHHpfpqPrXQ4SW4ubXDGQ1BE0cLqtph7k+Kuhl+8x9+0yUxfCo&#10;6ageGXxzVnO3zgMYR6s1vIlLXpZfg+NhmZLe3pQK1DLcAbjg0jYEboALQ+hSLdwgSx6LAhAzHG54&#10;oZy7me10cMOyNW6QJoR2qraM3t0ywsF+CDeUJGjc2Nc3HPRQkVu2hRsktIPjhusf1zfAyQgAhw5b&#10;rW9o3Hh/j8ox3FCSoHGjgxvg0uC4gSoQmTNgqJCzswUcpzRPGJNhCcfpqhkIEoQWGJzgTtVj1gnq&#10;c9fomidbirywWOrVQlQvWvwTIHK53UDoDlzQBkSOAIrIGGpfA83RXOPjReK94olgH0m7iBqlMQ1e&#10;qQmgt3doVyQ5mEmXbebUcxEEdDXB7zn5Qx1HytSd8odSaAHrgl6Ci/GHQkV1uAnietixKFovhpsC&#10;z+rFYNE/RP5QR6EdC0nR1c4YChbqcNPpwk04yQ/i12ASExv7xKe5taVmDOMPDS1XyGDfH6rtEx3x&#10;bYLew9knSuE+F7VsMNxQdLOWfeIT76YFHKe0T/xAukG1fbLv7KRZSdpHLRrIm6kS52yfNFRBzvo7&#10;RhR0ukRB//REQSaUTfhPANOK+zGcA9EPZzEwV8gMVqxJ1zGhsHjOstS5G6mlekCdozshrkhuFaWl&#10;Nk0hWXigF5+V4dbnCfqXyRMEbUwbbm8x3A7IhLLbjktE4yzSQfTGU9bixnF6ISAINCZO4timmibY&#10;4cRK70KbJjiY/qW4fW39i9h9Q+lfSN2n2cjxBaVdSl6IdGdk9/tUIDUR9cRuke+y93cO275krWnn&#10;8IWzMhSbqy0FXTrXKa0QyG7hOpkNLgqur0kpsF0RJAFxGD5G4gVeIN+rxeCyxQBrx4OFRMkXeCzm&#10;gVl2V8Lww71XucI92wGpQvS2pQUiR7Tl2ALZpXV5JOq3AWp9E+/jg78dntvLuvjhqBs+eR5Va54E&#10;sYAtLoiQgSf4/8dyAf5PMzxU8xzVyLhmRtlDB+OH2ORCFRmOI8cU10UMQxXdh+DaW4ehb5ngYkJj&#10;F5IJ94FVwirPCzquXehRyF7Hou5ng+GU+c6jsPFCDDgiFYuiFd1QPt1BWZtA6AbxgPEM+RZdp48T&#10;wFCnbFmX3BrHh7ROZwPnwFFU1HYqpkrDbI1t1KSzyamfy11D9ibuA548l+AGGtxn5rpkfc6Jf5mc&#10;E4QwneL8Bs4JC03uQDkQBnCB6ifCAKDcP2896gxnPSVM3iHDWdgLIjAEe69THt+YgmcyWACjR4nn&#10;vhMswaBKGXMhVHZYKXMcE7OKQWGDi7QE6iTYd06CxbHesH6VUmZxYjOePRetDMt6eqoa4IaKArec&#10;vdzH2QKOUzp7oQjge0BICM2ODedKZ69wAz9jwp2EEe85AamV8F7t7f053t6zs05MSPGQU/GdZMQH&#10;MOstkirGVZDSbG1QDAGrdlEEeVBBtLHyFp5FANmDHPr6nCXlvqIkcG2s6OWYTr8c0yBKhwWzqkLI&#10;ttJBBsFASocfiHjcIaVDhON+ltLhcle2Vjoue/0LkINQhZibSErQpRsNkyfimoI+Gzi8BNztv5+q&#10;pY12ncY+WJqIBaE9UHtwQjgXo/3cjBWEIOU3bIwVonpdnHXiE3cG4nh6edgjC0+rBaQ92yeWSTMH&#10;QJKEIIjYzJIMuCM8JR1O1+H06GxiJ4iByhxpqWFq8aVBYydqufOAyfXdJU/QZo4itLzAANcSqCXw&#10;zRKIitbB2IlI3TsfNWwoNwamyvaWEwLfhtBaBXCcNnYirDbfdklra2bsZjWhF5fXOEXsxAsCWOmI&#10;uy117ETHTl7z8QqcilXuSWOO0DC6OHMEqUia2fUWZpcnVjLxHLe7uLovF1q0QibT1LR1Mh3pxYTO&#10;fDEhy2M4tLuLnXJaQitWMoyTGL47BbAFVI2+deLAd044s8vlGtAzXA3NrdTcyrf6B/atE+0QfuGb&#10;gN/5+TCEG5VvpjQwCFOBIn9xGhiomloDexNdhTkc/j3GF81trE27Wc7RY5IzpzUwrYGd8uthA/l5&#10;GHLWuxoYX35gcA3M92WYvucfdpj8gJ/WwHSY/tRh+nPRwAbDCJWS2KK0hcp1PoAv2HeEcaZ9wXrl&#10;RvrQFFiZYvhz7R00+LNZoBAtEbWKcmOJXOYChZapuSkvfBRdBcZDE1KWwBxt2R6B/A64haxeHnPS&#10;toe2PS7C9gDOR8/2+DkUYfiyJhhC4P21zMDtLE7oMDhCib1AJNYiqBN7h0rsVUkj2iBpfesKtSdF&#10;7G1Ibc2XSAcltQW+WFTedYFqtz93q0/y6twC7bQ4tdOitSCAmkI1bnRw4wAZljPIBnd2QpRZhJv7&#10;OUkaN/hq4q/8EJ9e3S1KNze0cGmrKXBFTbmqm/x/aPnPFm6oZZA1bnRwA0S1Z6h0ubDD0FRg/SGO&#10;G2HY9RVA4FLQVPBr6tpVoLPq3zerHufIgyR6lU5yLrhBK8vuVgXh4qqMinUaz6M6au/D9q6YJHa+&#10;zjeLpPz0PwAAAP//AwBQSwMECgAAAAAAAAAhAOeYTpmItAAAiLQAABUAAABkcnMvbWVkaWEvaW1h&#10;Z2U4LmpwZWf/2P/gABBKRklGAAECAQDIAMgAAP/hFBlFeGlmAABNTQAqAAAACAAHARIAAwAAAAEA&#10;AQAAARoABQAAAAEAAABiARsABQAAAAEAAABqASgAAwAAAAEAAgAAATEAAgAAABsAAAByATIAAgAA&#10;ABQAAACNh2kABAAAAAEAAACkAAAA0AAAAMgAAAABAAAAyAAAAAFBZG9iZSBQaG90b3Nob3AgQ1Mg&#10;V2luZG93cwAyMDA3OjEyOjA0IDIxOjQ0OjQ3AAAAAAADoAEAAwAAAAH//wAAoAIABAAAAAEAAAHe&#10;oAMABAAAAAEAAAE9AAAAAAAAAAYBAwADAAAAAQAGAAABGgAFAAAAAQAAAR4BGwAFAAAAAQAAASYB&#10;KAADAAAAAQACAAACAQAEAAAAAQAAAS4CAgAEAAAAAQAAEuMAAAAAAAAASAAAAAEAAABIAAAAAf/Y&#10;/+AAEEpGSUYAAQIBAEgASAAA/+0ADEFkb2JlX0NNAAH/7gAOQWRvYmUAZIAAAAAB/9sAhAAMCAgI&#10;CQgMCQkMEQsKCxEVDwwMDxUYExMVExMYEQwMDAwMDBEMDAwMDAwMDAwMDAwMDAwMDAwMDAwMDAwM&#10;DAwMAQ0LCw0ODRAODhAUDg4OFBQODg4OFBEMDAwMDBERDAwMDAwMEQwMDAwMDAwMDAwMDAwMDAwM&#10;DAwMDAwMDAwMDAz/wAARCABqAKADASIAAhEBAxEB/90ABAAK/8QBPwAAAQUBAQEBAQEAAAAAAAAA&#10;AwABAgQFBgcICQoLAQABBQEBAQEBAQAAAAAAAAABAAIDBAUGBwgJCgsQAAEEAQMCBAIFBwYIBQMM&#10;MwEAAhEDBCESMQVBUWETInGBMgYUkaGxQiMkFVLBYjM0coLRQwclklPw4fFjczUWorKDJkSTVGRF&#10;wqN0NhfSVeJl8rOEw9N14/NGJ5SkhbSVxNTk9KW1xdXl9VZmdoaWprbG1ub2N0dXZ3eHl6e3x9fn&#10;9xEAAgIBAgQEAwQFBgcHBgU1AQACEQMhMRIEQVFhcSITBTKBkRShsUIjwVLR8DMkYuFygpJDUxVj&#10;czTxJQYWorKDByY1wtJEk1SjF2RFVTZ0ZeLys4TD03Xj80aUpIW0lcTU5PSltcXV5fVWZnaGlqa2&#10;xtbm9ic3R1dnd4eXp7fH/9oADAMBAAIRAxEAPwD1KqmqiplNLG1VVNDK62ANa1rRtYxjG+1rGtU0&#10;kklKSSSSUpJJJJSkkkklKSWV1XquVTf9h6dWyzKbV9oyLbd5qoplzG2vroa67JvtfXb9mxK/S9f0&#10;Mj9Yo/wgOn9ZzBkUUZ5puqy7H04+XQyyj9NW11zsTJwMp112PZ6VN767ftFrLPS/Seh+g9dKdxJJ&#10;JJSkklS6t1IdPx2vbWcjJvsbRi44O02Wv+g3fDvTqYxr78i3a/0caq6307NmxJTdSXMWdd65hufZ&#10;kNoy247H25OLTRfRYKqi0ZV2Bk5Nl1XUfsnqbfS9DE+1f4Kyv+aXS12MsY2ytwex4DmuaZBB1a5p&#10;SUySSSSUpJJJJT//0PVUkkklKSSSSUpJU+p9Q+w1VBlfr5OVYKMWidofY4Os99m2z0qaqarci+3Y&#10;/ZRTZ6dd1uymzGHXOsY9eTmWux+o4uASM+vGovx31hh/WH4uTlW343U3Ymyz1qavs7/Z/p/1axKe&#10;lSTNcHAOaQQRII1BBTpKcjqGNm4/UHdSwq35AyKG4uVTU6ttrRW62zFysT7Ttx3Ppfl5HrU3v/SM&#10;2Wf9p/s+TmdIxMnPycd7KbKOm4eVdl22ZIay27K/T4j6sfDx3eniYtNz7b7rLP0mTlfpPSt9e/Lt&#10;6pZnR7aaemW3WubTVXkZbnveQ1rQMnILnvc72t/eSU6aS4brv+MplRoo6Di2592WSMSwMdtu2kst&#10;+yNje5lVjXM9d9f0/wCaqyK/0tXM9M+uv+MfqHVbsDHw3W5WO0uux3NbVYxo/wBKbwzHa73M/wAB&#10;7/8ABpKfX1j/AFhl/wBjrxHT1Wq9uRg1AA7tk05Rvn+Zw/suTdRkZX+A9ev0GZGZ9mxMjE+rv1/d&#10;13HOJTQ1nWt2w0WbmVsIH6ay/wCm+ttDvayrf6uX+Z6P6z9j6bp3TWYTX2PecjMvg5WW8e+wtna2&#10;P8Fj1b3+hjM/R0/8ZZbZYlOHbj9cyG5dWNhZGNl9TmvIz81+K+vHqIe3bijCsfk5DcZr3fYcV9dN&#10;Xq2PyMq31rcj1Olx6KseivHpG2qlja62yTDWja0Sf5KIqXUep14IrrbU/Ky7yRj4lO31H7Y9V/6Z&#10;9VNdNO79LfdbXV/N1/z91FVqU3Ulk09fZ9vGDl0Ooe+w013Ney2k2hgyPstj6nerjZXoH1fTyaKm&#10;Wf4K2z1FrJKUkkkkp//R9VSSSSUpJJJJTQ6tg35VdF2K5rczBuGTjepIrc4Nsx7Kbtoe5rL8bIvp&#10;9VrH+h6nr+nb6XpLnLum9ayG5wwem2YeT1Kp1N9+TbjVVMre+27I9E9JdkX5Od+tWtxMjLx/0X89&#10;b+m+1/buySSU1OmZmNl4oOO11Xon0bcd4iyl7QN2PcyXbXsaWfnenbV6d9FltFtVqtrN6h0+/wBc&#10;dT6aQzPraGPrcYqyKwS4Y2TAds27n/Zcr+cxLH/4Wi3Ixr+M+tf+MDIJOD0dxxrmNnJ9Qe9hBbvq&#10;e6ova1387XX6Nv6X0/tjMyvC9H7clPYdS+sGPh5DMHHqszuo2RtxKBJaDH6XKtP6PFo9zN1lv/ba&#10;xui/Vy7quLXlfWO5uTV6tl1XSaiDiVudbbb+n2f8oWM3f4X9B/wdv86vMG4tV9wvuL8nc9jS6wl5&#10;1e2xte4j0dn6Td6bGekgYwpqsxr6yca5rn2OuoL67IFj65Y+sVelZq5v5n/bf6NJT0vUcT609Q/x&#10;m5t/QmtZkdHawUC1wFTKfSbXXQ1rg5rWZPq2fomf6a3+a/nFylv1p+sON1zJ643Kdj9XyN1V5a1h&#10;G0bajV6b2vr2M9FjWe32ekz9J6ivdTv6s1/7cwuqW/bGUsxslwPpXurEVfpsnH9H7W9vps9Z9/6b&#10;0/s9nq3+n6iJaMnpv1OzOk5n1Xupy/VbY7q9lD27Gh4Ie659e5u3+i0+ndXQ9lv/ABn2hKdbpX1P&#10;PR/rn0nBv6kzO/bWLfbbdjkttYfSsvbkVW7rNzfXqZbiZf8Ah/Tu/QL0HpHWczDzW/V/6wOH26Jw&#10;c+NtWbWPzmfm1Z9X/arD/wCvU/oXryz6ofb/AKt2O6m2rEGXkMDKTkF1j6qyC+132Sl1Xvvir32Z&#10;FXoV/wDGLUzvr51PqdTsHrGHhZmN9JvoGzHurtb/ADeRi5W/N9G6j6Xqej/6TSU+wLB6rlNxfrBi&#10;ZLW2ZHpYt9WVXjsdbbSy+zGdj5ZqqZZ+jdbiPq9P+et/nqabacPL9HD+rv1zy+qNPRa3lvUqyGfb&#10;MtrWltZA9O26ml9lV2ZYw/oWVW+ja/8An/Q/RVZPYYHT8fAoNVO5znuNl11h3WW2OjfffZ+fY7bt&#10;/cqr9Oin06Kqq0lPOMobdcOl9P8AWy68nOozsrNfV6ddDcT7JbssvLaW5mbm5GCz+a/Ss+02X3/z&#10;P6frUkklKSSSSU//0vVUkkklKSSSSUpJJJJTn/WDNOB0bLyg4sLKyGvaJLS8+k2zT/RufvXh9DbM&#10;ihljXe67da4gO2tedr2Mc/a/+bZ6Ff8AUYvaPrdjvyPq5n1sMH095MT7WObbZp/xbHLxnDra3DZO&#10;V6TGsa2yl4geqz2PZO3+c3M2N/0u/wDnElO79X+gX9bywwNcKXvc57CXUgGstrzMnIdT7/QfdZ9n&#10;x8XG+zX591WX+vYdWJvtvZ31DycPpmPeXEXOmlrWmwD1bn+njY99OTkZvpsyL310VZmLkU/Z77qf&#10;tmHk4/2i/Hf6l/WWnp1wqf7mOL69m5u91Trbcmt+OQfSvysbMyM71sKv9YyMXJx/sf2i7Euos6D6&#10;1fW3p7sFlFDLHudbVaK7Wux32mixmQMWinJbVku9eyquu/K9D7Jh4vr32X+vXRi5CU+Z0ZO6gBm3&#10;0MiYZaHES9u07/pM2em33Nrf7FsdS691HM6F0vozbXus6Tubmgscze9jjX0iXH85uGz7X/Ofz3p+&#10;p+kWJTjFmKK3HbdtBa8FrtP8N7/b6VT3b/pfpFoZFN1eJjZltgbh9ZPr4jrA1jmfYj9iG7cGb35G&#10;N6V1LGbN6SkwrIaXutZb6k1ilpaCSGm/I99jq6amUUerfffbZRXR/hf0iFk411WXk1uDMbUm6z3O&#10;FbjVubjfrNOJa3qDqq7LWevVXXsZZ+kt9L0kbp2fdXki9r9xr03ltXqS4MuI9Z+6p1+Nfj4t3p3f&#10;ql/o/ZvXq9dXvrH9Ycjq1rYBrsqa21pNddQJY2xzqfT+0Z307sjflerk+p6bKsbGxf6VlWpTk5DW&#10;YOJVm4Wj8BzLi4OIe9jmtOS71Y932j6Xr7fU9X07atnpr2bpGW7N6bj5LzuseyLDES9v6O32/m/p&#10;GOXjeQcg9LyNrWWNya20VuZWGl7rCKKPUtsedjvU/k1+pV/ol659WcR2H0LDocS4hhfJAaf0jnXC&#10;Wj6P84kp1ElWzuoY2BU2y8uJsdsqqra6yyx8F/p001h1ljtjH2O/0dTLLrP0Vb1XxesstyW4mTi5&#10;GBfbPotyWs22QHPLasjGsycb1vTrfb9m9b7T6TH2+j6ddiSnRSSSSU//0/VUkkklKSSSSUpJJQuu&#10;qopffe9tVNTS+yx5Aa1rRue97j9FrWpKZEAggiQdCCvLvrZ9UG9FvGXhUF/S7ifXrZq5p9oZtbts&#10;/S7fpv8A+1XpV/8Aaz+m9x/zhyC71G9LyjjEF4dNYvNbT/SmdONv2z0Nf5vZ9v8A8H9h9RaYOH1H&#10;DDhsycTKrDgdHMfW8bmn+U17Skp8Fc7DtFnp2G7GfLgCGbJ/nG+pp7XNc/6H/oxDbVikCukND3zo&#10;GNYdN21j/b+kbvZ6n7i9Dzfq10Lp2dX0/wCsWCzL6Pl2lvTupmWWY73nczp2dlUOqvfQ57nfZb7b&#10;P+Ds/wCBu9U+on1R6VhnJwem1fbbX14uM699l7G2ZNjMOu9+NlWX03fZ3X/aPTdX/gklPn2L0n9o&#10;WODSK+n+sKMzMc+umpgPvOHTbZvZdlvZ/gcarKfVbZ6vof6Xt+rO/a/Ra+l5OAMbCq9NuMW09QZ9&#10;mNQ215Dci/pPp7Kq/Z+mpx6fS9TfkLd+qPScOvp2LnMrYaywnpbQ2BRhv92O1gP0crMq25XU8j+e&#10;ycq3Zb+hox/T6JJT4nh4OVjWY9VtD/XJffVlYlIzsa6msiqy/Htw3ue/0rX7/wDSY/qs9ZAb0/qW&#10;de+rp3Tc/JfcX12F9LmVD1Bs3OfefSr/AEf59r6/3F6d9ZOlup9PM6c4Yj8jJY297GglmRcfsmD1&#10;SquWs+005VtNGd/3O6Vfl4+Z9o9PH9MnUPrJez6v4mVh0burdVYyvCw53bb7G+/1XR/M4Tt32ix2&#10;xn6P0/0fqJKeS6D9UbM7q7MfLvfW3pbQ/JpxiPSqutn9Udk2B/2zKso/pvp1V0Y9dj6f527116A7&#10;p2USSOpZTZ7AY8f9LFch/V/o1XRel1YTXm63WzKyHfSuvf7sjJsnc7dbZ+85aSSnnuoU2dM6xi9Y&#10;y8m2/BZRfi2vsbXtxjc7GurynfZqaXsxv1R9WTfY+z0P0D/0WP8AabmY3S2Y92Dj9FwcrG6jkDLw&#10;8h9+K6u0VtxHY1uTmZmRj1trZblfZH1YrLvUyrvW/nLKvX+y90mSUukkkkp//9T1VJJJJSkkkklK&#10;Wf1/Au6j0bLwqCBddWRWHGGlw97a7Dr+itc307P+DWgkkp5i76wdEr6gOpElvUGYr6LOlCqeovcX&#10;V31UNxm/pbvT22+ns9TE/Tfaa8j7N+mVvovS+rY/T6hZk/ZbLHWX2YgYyxtLr7LMt2Ky0fzjMX1v&#10;s+/ds/R/2FuJJKczK6Xm5ePZi5WVVfjXNLLKrKJDmnkO2XMXJ57ur/VyrG6d1HNY/puNkY9vTeoW&#10;UlzvTrsH2nDzjVZ/O42GX20OZSz1qcf+c/nPQ79By8THzcd+NkMD6n8g+IO5rm/y2O9zElOZ9Uze&#10;3otOJk2NsyMADDua1mwsfQ1tLm2NNlu71Nv2mq39F62NfRd6WyxbK8/OB1X6p5pvZvOHsFTc6mr1&#10;2GprhXjY/VenMfVff9hqc77LmYV1WTTV6dHp5mLV6dR//HKocfTFnT2P0lwtzLXgfv8A2FvSqbH+&#10;33el69f/ABqSnoPrPl0U4tFFlra33ZFNpLjtinFsr6hn3ucPcyunDxrf0n+m9Cv/AAqxfq30i/rW&#10;Izq3U2vxXCo1dOrrdD6CXusuza3Pbt+1Ps9n8zs9L1KP0+Ld+kqYXTOt/WXMGTlerR09z2uyMrJY&#10;Kr7q2lt7cDAw2Of+zuneu2u2zfdk5WXsp+15NvoegzvGMZWxtdbQxjAGta0QABo1rWpKc7pufki8&#10;9M6mGtz627q7WjbXk1CGuysdsu2OY52zLxd2/Fs2fTouxrrtNZP1mNTOmbyzfkC6lmC4O2OZk3WM&#10;xMW5twD/AEmssyP0/ss343r0vpvqs9CygW/WWvqbserqH2m+qj7S6t7KW4rpPpVY9lNdDc/D+0vb&#10;kfZr/wBo53pfZbLLq7v6Okp6VJAwcuvOwsfNqDm15NbLWNfAcA9oeGv2l3vbu9yOkpSSSSSn/9X1&#10;VJJJJSkkkklKSSSSUpJJJJSkkkklKUPSq3btjd3jAlTSSUpJJJJTU6p08dRwn4vqGl5LLKbmgE12&#10;1PZkY1wY/wBj/Svqrs9N/ss+gsw0/Waz1K20YeHkZDGsv6pXY+x3tlrbaMCyhvv2uf6VN+Z6WNZZ&#10;/wBrf8NvJJKQ4mLTh4tOJjjbTj1tqqaSSQxgDGDc73O9rUZJJJSkkkklP//Z/+0YMFBob3Rvc2hv&#10;cCAzLjAAOEJJTQQEAAAAAAAHHAIAAAIAAgA4QklNBCUAAAAAABBGDPKJJrhW2rCcAaGwp5B3OEJJ&#10;TQPtAAAAAAAQAMgAAAABAAEAyAAAAAEAAThCSU0EJgAAAAAADgAAAAAAAAAAAAA/gAAAOEJJTQQN&#10;AAAAAAAEAAAAeDhCSU0EGQAAAAAABAAAAB44QklNA/MAAAAAAAkAAAAAAAAAAAEAOEJJTQQKAAAA&#10;AAABAAA4QklNJxAAAAAAAAoAAQAAAAAAAAACOEJJTQP0AAAAAAASADUAAAABAC0AAAAGAAAAAAAB&#10;OEJJTQP3AAAAAAAcAAD/////////////////////////////A+gAADhCSU0ECAAAAAAAEAAAAAEA&#10;AAJAAAACQAAAAAA4QklNBB4AAAAAAAQAAAAAOEJJTQQaAAAAAAM5AAAABgAAAAAAAAAAAAABPQAA&#10;Ad4AAAACADAANwAAAAEAAAAAAAAAAAAAAAAAAAAAAAAAAQAAAAAAAAAAAAAB3gAAAT0AAAAAAAAA&#10;AAAAAAAAAAAAAQAAAAAAAAAAAAAAAAAAAAAAAAAQAAAAAQAAAAAAAG51bGwAAAACAAAABmJvdW5k&#10;c09iamMAAAABAAAAAAAAUmN0MQAAAAQAAAAAVG9wIGxvbmcAAAAAAAAAAExlZnRsb25nAAAAAAAA&#10;AABCdG9tbG9uZwAAAT0AAAAAUmdodGxvbmcAAAHeAAAABnNsaWNlc1ZsTHMAAAABT2JqYwAAAAEA&#10;AAAAAAVzbGljZQAAABIAAAAHc2xpY2VJRGxvbmcAAAAAAAAAB2dyb3VwSURsb25nAAAAAAAAAAZv&#10;cmlnaW5lbnVtAAAADEVTbGljZU9yaWdpbgAAAA1hdXRvR2VuZXJhdGVkAAAAAFR5cGVlbnVtAAAA&#10;CkVTbGljZVR5cGUAAAAASW1nIAAAAAZib3VuZHNPYmpjAAAAAQAAAAAAAFJjdDEAAAAEAAAAAFRv&#10;cCBsb25nAAAAAAAAAABMZWZ0bG9uZwAAAAAAAAAAQnRvbWxvbmcAAAE9AAAAAFJnaHRsb25nAAAB&#10;3gAAAAN1cmxURVhUAAAAAQAAAAAAAG51bGxURVhUAAAAAQAAAAAAAE1zZ2VURVhUAAAAAQAAAAAA&#10;BmFsdFRhZ1RFWFQAAAABAAAAAAAOY2VsbFRleHRJc0hUTUxib29sAQAAAAhjZWxsVGV4dFRFWFQA&#10;AAABAAAAAAAJaG9yekFsaWduZW51bQAAAA9FU2xpY2VIb3J6QWxpZ24AAAAHZGVmYXVsdAAAAAl2&#10;ZXJ0QWxpZ25lbnVtAAAAD0VTbGljZVZlcnRBbGlnbgAAAAdkZWZhdWx0AAAAC2JnQ29sb3JUeXBl&#10;ZW51bQAAABFFU2xpY2VCR0NvbG9yVHlwZQAAAABOb25lAAAACXRvcE91dHNldGxvbmcAAAAAAAAA&#10;CmxlZnRPdXRzZXRsb25nAAAAAAAAAAxib3R0b21PdXRzZXRsb25nAAAAAAAAAAtyaWdodE91dHNl&#10;dGxvbmcAAAAAADhCSU0EKAAAAAAADAAAAAE/8AAAAAAAADhCSU0EFAAAAAAABAAAAAE4QklNBAwA&#10;AAAAEv8AAAABAAAAoAAAAGoAAAHgAADGwAAAEuMAGAAB/9j/4AAQSkZJRgABAgEASABIAAD/7QAM&#10;QWRvYmVfQ00AAf/uAA5BZG9iZQBkgAAAAAH/2wCEAAwICAgJCAwJCQwRCwoLERUPDAwPFRgTExUT&#10;ExgRDAwMDAwMEQwMDAwMDAwMDAwMDAwMDAwMDAwMDAwMDAwMDAwBDQsLDQ4NEA4OEBQODg4UFA4O&#10;Dg4UEQwMDAwMEREMDAwMDAwRDAwMDAwMDAwMDAwMDAwMDAwMDAwMDAwMDAwMDP/AABEIAGoAoAMB&#10;IgACEQEDEQH/3QAEAAr/xAE/AAABBQEBAQEBAQAAAAAAAAADAAECBAUGBwgJCgsBAAEFAQEBAQEB&#10;AAAAAAAAAAEAAgMEBQYHCAkKCxAAAQQBAwIEAgUHBggFAwwzAQACEQMEIRIxBUFRYRMicYEyBhSR&#10;obFCIyQVUsFiMzRygtFDByWSU/Dh8WNzNRaisoMmRJNUZEXCo3Q2F9JV4mXys4TD03Xj80YnlKSF&#10;tJXE1OT0pbXF1eX1VmZ2hpamtsbW5vY3R1dnd4eXp7fH1+f3EQACAgECBAQDBAUGBwcGBTUBAAIR&#10;AyExEgRBUWFxIhMFMoGRFKGxQiPBUtHwMyRi4XKCkkNTFWNzNPElBhaisoMHJjXC0kSTVKMXZEVV&#10;NnRl4vKzhMPTdePzRpSkhbSVxNTk9KW1xdXl9VZmdoaWprbG1ub2JzdHV2d3h5ent8f/2gAMAwEA&#10;AhEDEQA/APUqqaqKmU0sbVVU0MrrYA1rWtG1jGMb7Wsa1TSSSUpJJJJSkkkklKSSSSUpJZXVeq5V&#10;N/2Hp1bLMptX2jItt3mqimXMba+uhrrsm+19dv2bEr9L1/QyP1ij/CA6f1nMGRRRnmm6rLsfTj5d&#10;DLKP01bXXOxMnAynXXY9npU3vrt+0Wss9L9J6H6D10p3EkkklKSSVLq3Uh0/Ha9tZyMm+xtGLjg7&#10;TZa/6Dd8O9OpjGvvyLdr/RxqrrfTs2bElN1JcxZ13rmG59mQ2jLbjsfbk4tNF9FgqqLRlXYGTk2X&#10;VdR+yept9L0MT7V/grK/5pdLXYyxjbK3B7HgOa5pkEHVrmlJTJJJJJSkkkklP//Q9VSSSSUpJJJJ&#10;SklT6n1D7DVUGV+vk5VgoxaJ2h9jg6z32bbPSpqpqtyL7dj9lFNnp13W7KbMYdc6xj15OZa7H6ji&#10;4BIz68ai/HfWGH9Yfi5OVbfjdTdibLPWpq+zv9n+n/VrEp6VJM1wcA5pBBEgjUEFOkpyOoY2bj9Q&#10;d1LCrfkDIobi5VNTq22tFbrbMXKxPtO3Hc+l+XketTe/9IzZZ/2n+z5OZ0jEyc/Jx3spso6bh5V2&#10;XbZkhrLbsr9PiPqx8PHd6eJi03Ptvuss/SZOV+k9K3178u3qlmdHtpp6Zbda5tNVeRlue95DWtAy&#10;cgue9zva395JTppLhuu/4ymVGijoOLbn3ZZIxLAx227aSy37I2N7mVWNcz131/T/AJqrIr/S1cz0&#10;z66/4x+odVuwMfDdblY7S67Hc1tVjGj/AEpvDMdrvcz/AAHv/wAGkp9fWP8AWGX/AGOvEdPVar25&#10;GDUADu2TTlG+f5nD+y5N1GRlf4D16/QZkZn2bEyMT6u/X93Xcc4lNDWda3bDRZuZWwgfprL/AKb6&#10;20O9rKt/q5f5no/rP2PpundNZhNfY95yMy+DlZbx77C2drY/wWPVvf6GMz9HT/xlltliU4duP1zI&#10;bl1Y2FkY2X1Oa8jPzX4r68eoh7duKMKx+TkNxmvd9hxX101erY/IyrfWtyPU6XHoqx6K8ekbaqWN&#10;rrbJMNaNrRJ/koipdR6nXgiuttT8rLvJGPiU7fUftj1X/pn1U1007v0t91tdX83X/P3UVWpTdSWT&#10;T19n28YOXQ6h77DTXc17LaTaGDI+y2Pqd6uNlegfV9PJoqZZ/grbPUWskpSSSSSn/9H1VJJJJSkk&#10;kklNDq2DflV0XYrmtzMG4ZON6kitzg2zHspu2h7msvxsi+n1Wsf6Hqev6dvpekucu6b1rIbnDB6b&#10;Zh5PUqnU335NuNVUyt77bsj0T0l2Rfk5361a3EyMvH/Rfz1v6b7X9u7JJJTU6ZmY2Xig47XVeifR&#10;tx3iLKXtA3Y9zJdtexpZ+d6dtXp30WW0W1Wq2s3qHT7/AFx1PppDM+toY+txirIrBLhjZMB2zbuf&#10;9lyv5zEsf/haLcjGv4z61/4wMgk4PR3HGuY2cn1B72EFu+p7qi9rXfztdfo2/pfT+2MzK8L0ftyU&#10;9h1L6wY+HkMwceqzO6jZG3EoEloMfpcq0/o8Wj3M3WW/9trG6L9XLuq4teV9Y7m5NXq2XVdJqIOJ&#10;W51ttv6fZ/yhYzd/hf0H/B2/zq8wbi1X3C+4vydz2NLrCXnV7bG17iPR2fpN3psZ6SBjCmqzGvrJ&#10;xrmufY66gvrsgWPrlj6xV6Vmrm/mf9t/o0lPS9RxPrT1D/Gbm39Ca1mR0drBQLXAVMp9JtddDWuD&#10;mtZk+rZ+iZ/prf5r+cXKW/Wn6w43XMnrjcp2P1fI3VXlrWEbRtqNXpva+vYz0WNZ7fZ6TP0nqK91&#10;O/qzX/tzC6pb9sZSzGyXA+le6sRV+mycf0ftb2+mz1n3/pvT+z2erf6fqIloyem/U7M6TmfVe6nL&#10;9Vtjur2UPbsaHgh7rn17m7f6LT6d1dD2W/8AGfaEp1ulfU89H+ufScG/qTM79tYt9tt2OS21h9Ky&#10;9uRVbus3N9epluJl/wCH9O79AvQekdZzMPNb9X/rA4fbonBz421ZtY/OZ+bVn1f9qsP/AK9T+hev&#10;LPqh9v8Aq3Y7qbasQZeQwMpOQXWPqrIL7XfZKXVe++KvfZkVehX/AMYtTO+vnU+p1OwesYeFmY30&#10;m+gbMe6u1v8AN5GLlb830bqPpep6P/pNJT7AsHquU3F+sGJktbZkeli31ZVeOx1ttLL7MZ2Plmqp&#10;ln6N1uI+r0/563+epptpw8v0cP6u/XPL6o09FreW9SrIZ9sy2taW1kD07bqaX2VXZljD+hZVb6Nr&#10;/wCf9D9FVk9hgdPx8Cg1U7nOe42XXWHdZbY6N999n59jtu39yqv06KfToqqrSU84yht1w6X0/wBb&#10;Lryc6jOys19Xp10NxPsluyy8tpbmZubkYLP5r9Kz7TZff/M/p+tSSSUpJJJJT//S9VSSSSUpJJJJ&#10;SkkkklOf9YM04HRsvKDiwsrIa9oktLz6TbNP9G5+9eH0NsyKGWNd7rt1riA7a152vYxz9r/5tnoV&#10;/wBRi9o+t2O/I+rmfWwwfT3kxPtY5ttmn/FscvGcOtrcNk5XpMaxrbKXiB6rPY9k7f5zczY3/S7/&#10;AOcSU7v1f6Bf1vLDA1wpe9znsJdSAay2vMych1Pv9B91n2fHxcb7Nfn3VZf69h1Ym+29nfUPJw+m&#10;Y95cRc6aWtabAPVuf6eNj305ORm+mzIvfXRVmYuRT9nvup+2YeTj/aL8d/qX9ZaenXCp/uY4vr2b&#10;m73VOttya345B9K/KxszIzvWwq/1jIxcnH+x/aLsS6izoPrV9benuwWUUMse51tVorta7HfaaLGZ&#10;AxaKcltWS717Kq678r0PsmHi+vfZf69dGLkJT5nRk7qAGbfQyJhlocRL27Tv+kzZ6bfc2t/sWx1L&#10;r3UczoXS+jNte6zpO5uaCxzN72ONfSJcfzm4bPtf85/Pen6n6RYlOMWYorcdt20FrwWu0/w3v9vp&#10;VPdv+l+kWhkU3V4mNmW2BuH1k+viOsDWOZ9iP2IbtwZvfkY3pXUsZs3pKTCshpe61lvqTWKWloJI&#10;ab8j32OrpqZRR6t999tlFdH+F/SIWTjXVZeTW4MxtSbrPc4VuNW5uN+s04lreoOqrstZ69Vdexln&#10;6S30vSRunZ91eSL2v3GvTeW1epLgy4j1n7qnX41+Pi3end+qX+j9m9er11e+sf1hyOrWtgGuyprb&#10;Wk111AljbHOp9P7RnfTuyN+V6uT6npsqxsbF/pWValOTkNZg4lWbhaPwHMuLg4h72Oa05LvVj3fa&#10;Ppevt9T1fTtq2emvZukZbs3puPkvO6x7IsMRL2/o7fb+b+kY5eN5ByD0vI2tZY3JrbRW5lYaXusI&#10;oo9S2x52O9T+TX6lX+iXrn1ZxHYfQsOhxLiGF8kBp/SOdcJaPo/ziSnUSVbO6hjYFTbLy4mx2yqq&#10;trrLLHwX+nTTWHWWO2MfY7/R1Msus/RVvVfF6yy3JbiZOLkYF9s+i3JazbZAc8tqyMazJxvW9Ot9&#10;v2b1vtPpMfb6Pp12JKdFJJJJT//T9VSSSSUpJJJJSkklC66qil99721U1NL7LHkBrWtG573uP0Wt&#10;akpkQCCCJB0IK8u+tn1Qb0W8ZeFQX9LuJ9etmrmn2hm1u2z9Lt+m/wD7VelX/wBrP6b3H/OHILvU&#10;b0vKOMQXh01i81tP9KZ042/bPQ1/m9n2/wDwf2H1Fpg4fUcMOGzJxMqsOB0cx9bxuaf5TXtKSnwV&#10;zsO0WenYbsZ8uAIZsn+cb6mntc1z/of+jENtWKQK6Q0PfOgY1h03bWP9v6Ru9nqfuL0PN+rXQunZ&#10;1fT/AKxYLMvo+XaW9O6mZZZjvedzOnZ2VQ6q99Dnud9lvts/4Oz/AIG71T6ifVHpWGcnB6bV9ttf&#10;Xi4zr32XsbZk2Mw67342VZfTd9ndf9o9N1f+CSU+fYvSf2hY4NIr6f6wozMxz66amA+84dNtm9l2&#10;W9n+Bxqsp9Vtnq+h/pe36s79r9Fr6Xk4AxsKr024xbT1Bn2Y1DbXkNyL+k+nsqr9n6anHp9L1N+Q&#10;t36o9Jw6+nYucythrLCeltDYFGG/3Y7WA/RysyrbldTyP57Jyrdlv6GjH9PoklPieHg5WNZj1W0P&#10;9cl99WViUjOxrqayKrL8e3De57/Stfv/ANJj+qz1kBvT+pZ176undNz8l9xfXYX0uZUPUGzc5959&#10;Kv8AR/n2vr/cXp31k6W6n08zpzhiPyMljb3saCWZFx+yYPVKq5az7TTlW00Z3/c7pV+Xj5n2j08f&#10;0ydQ+sl7Pq/iZWHRu6t1VjK8LDndtvsb7/VdH8zhO3faLHbGfo/T/R+okp5LoP1Rszursx8u99be&#10;ltD8mnGI9Kq62f1R2TYH/bMqyj+m+nVXRj12Pp/nbvXXoDunZRJI6llNnsBjx/0sVyH9X+jVdF6X&#10;VhNebrdbMrId9K69/uyMmydzt1tn7zlpJKee6hTZ0zrGL1jLybb8FlF+La+xte3GNzsa6vKd9mpp&#10;ezG/VH1ZN9j7PQ/QP/RY/wBpuZjdLZj3YOP0XBysbqOQMvDyH34rq7RW3EdjW5OZmZGPW2tluV9k&#10;fVisu9TKu9b+csq9f7L3SZJS6SSSSn//1PVUkkklKSSSSUpZ/X8C7qPRsvCoIF11ZFYcYaXD3trs&#10;Ov6K1zfTs/4NaCSSnmLvrB0SvqA6kSW9QZivos6UKp6i9xdXfVQ3Gb+lu9Pbb6ez1MT9N9pryPs3&#10;6ZW+i9L6tj9PqFmT9lssdZfZiBjLG0uvssy3YrLR/OMxfW+z792z9H/YW4kkpzMrpebl49mLlZVV&#10;+Nc0ssqsokOaeQ7Zcxcnnu6v9XKsbp3Uc1j+m42Rj29N6hZSXO9OuwfacPONVn87jYZfbQ5lLPWp&#10;x/5z+c9Dv0HLxMfNx342QwPqfyD4g7mub/LY73MSU5n1TN7ei04mTY2zIwAMO5rWbCx9DW0ubY02&#10;W7vU2/aarf0XrY19F3pbLFsrz84HVfqnmm9m84ewVNzqavXYamuFeNj9V6cx9V9/2GpzvsuZhXVZ&#10;NNXp0enmYtXp1H/8cqhx9MWdPY/SXC3MteB+/wDYW9Kpsf7fd6Xr1/8AGpKeg+s+XRTi0UWWtrfd&#10;kU2kuO2KcWyvqGfe5w9zK6cPGt/Sf6b0K/8ACrF+rfSL+tYjOrdTa/FcKjV06ut0PoJe6y7Nrc9u&#10;37U+z2fzOz0vUo/T4t36SphdM639ZcwZOV6tHT3Pa7IyslgqvuraW3twMDDY5/7O6d67a7bN92Tl&#10;Zeyn7Xk2+h6DO8YxlbG11tDGMAa1rRAAGjWtakpzum5+SLz0zqYa3PrburtaNteTUIa7Kx2y7Y5j&#10;nbMvF3b8WzZ9Oi7Guu01k/WY1M6ZvLN+QLqWYLg7Y5mTdYzExbm3AP8ASayzI/T+yzfjevS+m+qz&#10;0LKBb9Za+pux6uofab6qPtLq3spbiuk+lVj2U10Nz8P7S9uR9mv/AGjnel9lssuru/o6SnpUkDBy&#10;687Cx82oObXk1stY18BwD2h4a/aXe9u73I6SlJJJJKf/1fVUkkklKSSSSUpJJJJSkkkklKSSSSUp&#10;Q9Krdu2N3eMCVNJJSkkkklNTqnTx1HCfi+oaXksspuaATXbU9mRjXBj/AGP9K+quz03+yz6CzDT9&#10;ZrPUrbRh4eRkMay/qldj7He2WttowLKG+/a5/pU35npY1ln/AGt/w28kkpDiYtOHi04mONtOPW2q&#10;ppJJDGAMYNzvc72tRkkklKSSSSU//9kAOEJJTQQhAAAAAABTAAAAAQEAAAAPAEEAZABvAGIAZQAg&#10;AFAAaABvAHQAbwBzAGgAbwBwAAAAEgBBAGQAbwBiAGUAIABQAGgAbwB0AG8AcwBoAG8AcAAgAEMA&#10;UwAAAAEAOEJJTQQGAAAAAAAHAAQAAAABAQD/4RwIaHR0cDovL25zLmFkb2JlLmNvbS94YXAvMS4w&#10;LwA8P3hwYWNrZXQgYmVnaW49J++7vycgaWQ9J1c1TTBNcENlaGlIenJlU3pOVGN6a2M5ZCc/Pgo8&#10;eDp4bXBtZXRhIHhtbG5zOng9J2Fkb2JlOm5zOm1ldGEvJyB4OnhtcHRrPSdYTVAgdG9vbGtpdCAz&#10;LjAtMjgsIGZyYW1ld29yayAxLjYnPgo8cmRmOlJERiB4bWxuczpyZGY9J2h0dHA6Ly93d3cudzMu&#10;b3JnLzE5OTkvMDIvMjItcmRmLXN5bnRheC1ucyMnIHhtbG5zOmlYPSdodHRwOi8vbnMuYWRvYmUu&#10;Y29tL2lYLzEuMC8nPgoKIDxyZGY6RGVzY3JpcHRpb24gcmRmOmFib3V0PSd1dWlkOjQyMDUzOTI2&#10;LWEyNzctMTFkYy05ZmYzLWRlMDZhZjNhMzY2MScKICB4bWxuczpleGlmPSdodHRwOi8vbnMuYWRv&#10;YmUuY29tL2V4aWYvMS4wLyc+CiAgPGV4aWY6UGl4ZWxYRGltZW5zaW9uPjQ3ODwvZXhpZjpQaXhl&#10;bFhEaW1lbnNpb24+CiAgPGV4aWY6UGl4ZWxZRGltZW5zaW9uPjMxNzwvZXhpZjpQaXhlbFlEaW1l&#10;bnNpb24+CiAgPGV4aWY6Q29sb3JTcGFjZT40Mjk0OTY3Mjk1PC9leGlmOkNvbG9yU3BhY2U+CiAg&#10;PGV4aWY6TmF0aXZlRGlnZXN0PjM2ODY0LDQwOTYwLDQwOTYxLDM3MTIxLDM3MTIyLDQwOTYyLDQw&#10;OTYzLDM3NTEwLDQwOTY0LDM2ODY3LDM2ODY4LDMzNDM0LDMzNDM3LDM0ODUwLDM0ODUyLDM0ODU1&#10;LDM0ODU2LDM3Mzc3LDM3Mzc4LDM3Mzc5LDM3MzgwLDM3MzgxLDM3MzgyLDM3MzgzLDM3Mzg0LDM3&#10;Mzg1LDM3Mzg2LDM3Mzk2LDQxNDgzLDQxNDg0LDQxNDg2LDQxNDg3LDQxNDg4LDQxNDkyLDQxNDkz&#10;LDQxNDk1LDQxNzI4LDQxNzI5LDQxNzMwLDQxOTg1LDQxOTg2LDQxOTg3LDQxOTg4LDQxOTg5LDQx&#10;OTkwLDQxOTkxLDQxOTkyLDQxOTkzLDQxOTk0LDQxOTk1LDQxOTk2LDQyMDE2LDAsMiw0LDUsNiw3&#10;LDgsOSwxMCwxMSwxMiwxMywxNCwxNSwxNiwxNywxOCwyMCwyMiwyMywyNCwyNSwyNiwyNywyOCwz&#10;MDs5NzlCM0E2RTA2NEU1NkMzMjc5MkQ1OTRGNzA4ODE5NTwvZXhpZjpOYXRpdmVEaWdlc3Q+CiA8&#10;L3JkZjpEZXNjcmlwdGlvbj4KCiA8cmRmOkRlc2NyaXB0aW9uIHJkZjphYm91dD0ndXVpZDo0MjA1&#10;MzkyNi1hMjc3LTExZGMtOWZmMy1kZTA2YWYzYTM2NjEnCiAgeG1sbnM6cGRmPSdodHRwOi8vbnMu&#10;YWRvYmUuY29tL3BkZi8xLjMvJz4KIDwvcmRmOkRlc2NyaXB0aW9uPgoKIDxyZGY6RGVzY3JpcHRp&#10;b24gcmRmOmFib3V0PSd1dWlkOjQyMDUzOTI2LWEyNzctMTFkYy05ZmYzLWRlMDZhZjNhMzY2MScK&#10;ICB4bWxuczpwaG90b3Nob3A9J2h0dHA6Ly9ucy5hZG9iZS5jb20vcGhvdG9zaG9wLzEuMC8nPgog&#10;IDxwaG90b3Nob3A6Q29sb3JNb2RlPjE8L3Bob3Rvc2hvcDpDb2xvck1vZGU+CiAgPHBob3Rvc2hv&#10;cDpJQ0NQcm9maWxlPkRvdCBHYWluIDIwJTwvcGhvdG9zaG9wOklDQ1Byb2ZpbGU+CiAgPHBob3Rv&#10;c2hvcDpIaXN0b3J5PjwvcGhvdG9zaG9wOkhpc3Rvcnk+CiA8L3JkZjpEZXNjcmlwdGlvbj4KCiA8&#10;cmRmOkRlc2NyaXB0aW9uIHJkZjphYm91dD0ndXVpZDo0MjA1MzkyNi1hMjc3LTExZGMtOWZmMy1k&#10;ZTA2YWYzYTM2NjEnCiAgeG1sbnM6dGlmZj0naHR0cDovL25zLmFkb2JlLmNvbS90aWZmLzEuMC8n&#10;PgogIDx0aWZmOk9yaWVudGF0aW9uPjE8L3RpZmY6T3JpZW50YXRpb24+CiAgPHRpZmY6WFJlc29s&#10;dXRpb24+MjAwLzE8L3RpZmY6WFJlc29sdXRpb24+CiAgPHRpZmY6WVJlc29sdXRpb24+MjAwLzE8&#10;L3RpZmY6WVJlc29sdXRpb24+CiAgPHRpZmY6UmVzb2x1dGlvblVuaXQ+MjwvdGlmZjpSZXNvbHV0&#10;aW9uVW5pdD4KICA8dGlmZjpOYXRpdmVEaWdlc3Q+MjU2LDI1NywyNTgsMjU5LDI2MiwyNzQsMjc3&#10;LDI4NCw1MzAsNTMxLDI4MiwyODMsMjk2LDMwMSwzMTgsMzE5LDUyOSw1MzIsMzA2LDI3MCwyNzEs&#10;MjcyLDMwNSwzMTUsMzM0MzI7RDFFQ0RFRjUyNkYwOTIyRTU0QzQxMDhDMEI5REVEMDA8L3RpZmY6&#10;TmF0aXZlRGlnZXN0PgogPC9yZGY6RGVzY3JpcHRpb24+CgogPHJkZjpEZXNjcmlwdGlvbiByZGY6&#10;YWJvdXQ9J3V1aWQ6NDIwNTM5MjYtYTI3Ny0xMWRjLTlmZjMtZGUwNmFmM2EzNjYxJwogIHhtbG5z&#10;OnhhcD0naHR0cDovL25zLmFkb2JlLmNvbS94YXAvMS4wLyc+CiAgPHhhcDpDcmVhdG9yVG9vbD5B&#10;ZG9iZSBQaG90b3Nob3AgQ1MgV2luZG93czwveGFwOkNyZWF0b3JUb29sPgogIDx4YXA6Q3JlYXRl&#10;RGF0ZT4yMDA3LTEyLTA0VDIxOjQ0OjQ3KzA3OjAwPC94YXA6Q3JlYXRlRGF0ZT4KICA8eGFwOk1v&#10;ZGlmeURhdGU+MjAwNy0xMi0wNFQyMTo0NDo0NyswNzowMDwveGFwOk1vZGlmeURhdGU+CiAgPHhh&#10;cDpNZXRhZGF0YURhdGU+MjAwNy0xMi0wNFQyMTo0NDo0NyswNzowMDwveGFwOk1ldGFkYXRhRGF0&#10;ZT4KIDwvcmRmOkRlc2NyaXB0aW9uPgoKIDxyZGY6RGVzY3JpcHRpb24gcmRmOmFib3V0PSd1dWlk&#10;OjQyMDUzOTI2LWEyNzctMTFkYy05ZmYzLWRlMDZhZjNhMzY2MScKICB4bWxuczpzdFJlZj0naHR0&#10;cDovL25zLmFkb2JlLmNvbS94YXAvMS4wL3NUeXBlL1Jlc291cmNlUmVmIycKICB4bWxuczp4YXBN&#10;TT0naHR0cDovL25zLmFkb2JlLmNvbS94YXAvMS4wL21tLyc+CiAgPHhhcE1NOkluc3RhbmNlSUQ+&#10;dXVpZDpGQ0U3NUQwNEYwOUVEQzExQjFFQjg3RkY5QUJEN0REMTwveGFwTU06SW5zdGFuY2VJRD4K&#10;ICA8eGFwTU06RGVyaXZlZEZyb20gcmRmOnBhcnNlVHlwZT0nUmVzb3VyY2UnPgogICA8c3RSZWY6&#10;ZG9jdW1lbnRJRD51dWlkOkRBMzE1RjM5RUQ5RURDMTFCMUVCODdGRjlBQkQ3REQxPC9zdFJlZjpk&#10;b2N1bWVudElEPgogIDwveGFwTU06RGVyaXZlZEZyb20+CiAgPHhhcE1NOkRvY3VtZW50SUQ+YWRv&#10;YmU6ZG9jaWQ6cGhvdG9zaG9wOjQyMDUzOTI1LWEyNzctMTFkYy05ZmYzLWRlMDZhZjNhMzY2MTwv&#10;eGFwTU06RG9jdW1lbnRJRD4KIDwvcmRmOkRlc2NyaXB0aW9uPgoKIDxyZGY6RGVzY3JpcHRpb24g&#10;cmRmOmFib3V0PSd1dWlkOjQyMDUzOTI2LWEyNzctMTFkYy05ZmYzLWRlMDZhZjNhMzY2MScKICB4&#10;bWxuczpkYz0naHR0cDovL3B1cmwub3JnL2RjL2VsZW1lbnRzLzEuMS8nPgogIDxkYzpmb3JtYXQ+&#10;aW1hZ2UvanBlZzwvZGM6Zm9ybWF0PgogPC9yZGY6RGVzY3JpcHRpb24+Cgo8L3JkZjpSREY+Cjwv&#10;eDp4bXBtZXRhPgogICAgICAgICAgICAgICAgICAgICAgICAgICAgICAgICAgICAgICAgICAgICAg&#10;ICAgICAgICAgICAgICAgICAgICAgICAgICAgICAgICAgICAgICAgICAgICAgICAgICAgICAgCiAg&#10;ICAgICAgICAgICAgICAgICAgICAgICAgICAgICAgICAgICAgICAgICAgICAgICAgICAgICAgICAg&#10;ICAgICAgICAgICAgICAgICAgICAgICAgICAgICAgICAgICAgICAgICAKICAgICAgICAgICAgICAg&#10;ICAgICAgICAgICAgICAgICAgICAgICAgICAgICAgICAgICAgICAgICAgICAgICAgICAgICAgICAg&#10;ICAgICAgICAgICAgICAgICAgICAgICAgICAgIAogICAgICAgICAgICAgICAgICAgICAgICAgICAg&#10;ICAgICAgICAgICAgICAgICAgICAgICAgICAgICAgICAgICAgICAgICAgICAgICAgICAgICAgICAg&#10;ICAgICAgICAgICAgICAgCiAgICAgICAgICAgICAgICAgICAgICAgICAgICAgICAgICAgICAgICAg&#10;ICAgICAgICAgICAgICAgICAgICAgICAgICAgICAgICAgICAgICAgICAgICAgICAgICAgICAgICAg&#10;ICAKICAgICAgICAgICAgICAgICAgICAgICAgICAgICAgICAgICAgICAgICAgICAgICAgICAgICAg&#10;ICAgICAgICAgICAgICAgICAgICAgICAgICAgICAgICAgICAgICAgICAgICAgIAogICAgICAgICAg&#10;ICAgICAgICAgICAgICAgICAgICAgICAgICAgICAgICAgICAgICAgICAgICAgICAgICAgICAgICAg&#10;ICAgICAgICAgICAgICAgICAgICAgICAgICAgICAgICAgCiAgICAgICAgICAgICAgICAgICAgICAg&#10;ICAgICAgICAgICAgICAgICAgICAgICAgICAgICAgICAgICAgICAgICAgICAgICAgICAgICAgICAg&#10;ICAgICAgICAgICAgICAgICAgICAKICAgICAgICAgICAgICAgICAgICAgICAgICAgICAgICAgICAg&#10;ICAgICAgICAgICAgICAgICAgICAgICAgICAgICAgICAgICAgICAgICAgICAgICAgICAgICAgICAg&#10;ICAgICAgIAogICAgICAgICAgICAgICAgICAgICAgICAgICAgICAgICAgICAgICAgICAgICAgICAg&#10;ICAgICAgICAgICAgICAgICAgICAgICAgICAgICAgICAgICAgICAgICAgICAgICAgICAgCiAgICAg&#10;ICAgICAgICAgICAgICAgICAgICAgICAgICAgICAgICAgICAgICAgICAgICAgICAgICAgICAgICAg&#10;ICAgICAgICAgICAgICAgICAgICAgICAgICAgICAgICAgICAgICAKICAgICAgICAgICAgICAgICAg&#10;ICAgICAgICAgICAgICAgICAgICAgICAgICAgICAgICAgICAgICAgICAgICAgICAgICAgICAgICAg&#10;ICAgICAgICAgICAgICAgICAgICAgICAgIAogICAgICAgICAgICAgICAgICAgICAgICAgICAgICAg&#10;ICAgICAgICAgICAgICAgICAgICAgICAgICAgICAgICAgICAgICAgICAgICAgICAgICAgICAgICAg&#10;ICAgICAgICAgICAgCiAgICAgICAgICAgICAgICAgICAgICAgICAgICAgICAgICAgICAgICAgICAg&#10;ICAgICAgICAgICAgICAgICAgICAgICAgICAgICAgICAgICAgICAgICAgICAgICAgICAgICAgICAK&#10;ICAgICAgICAgICAgICAgICAgICAgICAgICAgICAgICAgICAgICAgICAgICAgICAgICAgICAgICAg&#10;ICAgICAgICAgICAgICAgICAgICAgICAgICAgICAgICAgICAgICAgICAgIAogICAgICAgICAgICAg&#10;ICAgICAgICAgICAgICAgICAgICAgICAgICAgICAgICAgICAgICAgICAgICAgICAgICAgICAgICAg&#10;ICAgICAgICAgICAgICAgICAgICAgICAgICAgICAgCiAgICAgICAgICAgICAgICAgICAgICAgICAg&#10;ICAgICAgICAgICAgICAgICAgICAgICAgICAgICAgICAgICAgICAgICAgICAgICAgICAgICAgICAg&#10;ICAgICAgICAgICAgICAgICAKICAgICAgICAgICAgICAgICAgICAgICAgICAgICAgICAgICAgICAg&#10;ICAgICAgICAgICAgICAgICAgICAgICAgICAgICAgICAgICAgICAgICAgICAgICAgICAgICAgICAg&#10;ICAgIAogICAgICAgICAgICAgICAgICAgICAgICAgICAgICAgICAgICAgICAgICAgICAgICAgICAg&#10;ICAgICAgICAgICAgICAgICAgICAgICAgICAgICAgICAgICAgICAgICAgICAgICAgCiAgICAgICAg&#10;ICAgICAgICAgICAgICAgICAgICAgICAgICAgICAgICAgICAgICAgICAgICAgICAgICAgICAgICAg&#10;ICAgICAgICAgICAgICAgICAgICAgICAgICAgICAgICAgICAKICAgICAgICAgICAgICAgICAgICAg&#10;ICAgICAgICAgICAgICAgICAgICAgICAgICAgICAgICAgICAgICAgICAgICAgICAgICAgICAgICAg&#10;ICAgICAgICAgICAgICAgICAgICAgIAogICAgICAgICAgICAgICAgICAgICAgICAgICAgICAgICAg&#10;ICAgICAgICAgICAgICAgICAgICAgICAgICAgICAgICAgICAgICAgICAgICAgICAgICAgICAgICAg&#10;ICAgICAgICAgCiAgICAgICAgICAgICAgICAgICAgICAgICAgICAgICAgICAgICAgICAgICAgICAg&#10;ICAgICAgICAgICAgICAgICAgICAgICAgICAgICAgICAgICAgICAgICAgICAgICAgICAgICAKICAg&#10;ICAgICAgICAgICAgICAgICAgICAgICAgICAgICAgICAgICAgICAgICAgICAgICAgICAgICAgICAg&#10;ICAgICAgICAgICAgICAgICAgICAgICAgICAgICAgICAgICAgICAgIAogICAgICAgICAgICAgICAg&#10;ICAgICAgICAgICAgICAgICAgICAgICAgICAgICAgICAgICAgICAgICAgICAgICAgICAgICAgICAg&#10;ICAgICAgICAgICAgICAgICAgICAgICAgICAgCiAgICAgICAgICAgICAgICAgICAgICAgICAgICAg&#10;ICAgICAgICAgICAgICAgICAgICAgICAgICAgICAgICAgICAgICAgICAgICAgICAgICAgICAgICAg&#10;ICAgICAgICAgICAgICAKICAgICAgICAgICAgICAgICAgICAgICAgICAgICAgICAgICAgICAgICAg&#10;ICAgICAgICAgICAgICAgICAgICAgICAgICAgICAgICAgICAgICAgICAgICAgICAgICAgICAgICAg&#10;IAogICAgICAgICAgICAgICAgICAgICAgICAgICAgICAgICAgICAgICAgICAgICAgICAgICAgICAg&#10;ICAgICAgICAgICAgICAgICAgICAgICAgICAgICAgICAgICAgICAgICAgICAgCiAgICAgICAgICAg&#10;ICAgICAgICAgICAgICAgICAgICAgICAgICAgICAgICAgICAgICAgICAgICAgICAgICAgICAgICAg&#10;ICAgICAgICAgICAgICAgICAgICAgICAgICAgICAgICAKICAgICAgICAgICAgICAgICAgICAgICAg&#10;ICAgICAgICAgICAgICAgICAgICAgICAgICAgICAgICAgICAgICAgICAgICAgICAgICAgICAgICAg&#10;ICAgICAgICAgICAgICAgICAgIAogICAgICAgICAgICAgICAgICAgICAgICAgICAgICAgICAgICAg&#10;ICAgICAgICAgICAgICAgICAgICAgICAgICAgICAgICAgICAgICAgICAgICAgICAgICAgICAgICAg&#10;ICAgICAgCiAgICAgICAgICAgICAgICAgICAgICAgICAgICAgICAgICAgICAgICAgICAgICAgICAg&#10;ICAgICAgICAgICAgICAgICAgICAgICAgICAgICAgICAgICAgICAgICAgICAgICAgICAKICAgICAg&#10;ICAgICAgICAgICAgICAgICAgICAgICAgICAgICAgICAgICAgICAgICAgICAgICAgICAgICAgICAg&#10;ICAgICAgICAgICAgICAgICAgICAgICAgICAgICAgICAgICAgIAogICAgICAgICAgICAgICAgICAg&#10;ICAgICAgICAgICAgICAgICAgICAgICAgICAgICAgICAgICAgICAgICAgICAgICAgICAgICAgICAg&#10;ICAgICAgICAgICAgICAgICAgICAgICAgCiAgICAgICAgICAgICAgICAgICAgICAgICAgICAgICAg&#10;ICAgICAgICAgICAgICAgICAgICAgICAgICAgICAgICAgICAgICAgICAgICAgICAgICAgICAgICAg&#10;ICAgICAgICAgICAKICAgICAgICAgICAgICAgICAgICAgICAgICAgICAgICAgICAgICAgICAgICAg&#10;ICAgICAgICAgICAgICAgICAgICAgICAgICAgICAgICAgICAgICAgICAgICAgICAgICAgICAgIAog&#10;ICAgICAgICAgICAgICAgICAgICAgICAgICAgICAgICAgICAgICAgICAgICAgICAgICAgICAgICAg&#10;ICAgICAgICAgICAgICAgICAgICAgICAgICAgICAgICAgICAgICAgICAgCiAgICAgICAgICAgICAg&#10;ICAgICAgICAgICAgICAgICAgICAgICAgICAgICAgICAgICAgICAgICAgICAgICAgICAgICAgICAg&#10;ICAgICAgICAgICAgICAgICAgICAgICAgICAgICAKICAgICAgICAgICAgICAgICAgICAgICAgICAg&#10;ICAgICAgICAgICAgICAgICAgICAgICAgICAgICAgICAgICAgICAgICAgICAgICAgICAgICAgICAg&#10;ICAgICAgICAgICAgICAgIAogICAgICAgICAgICAgICAgICAgICAgICAgICAgICAgICAgICAgICAg&#10;ICAgICAgICAgICAgICAgICAgICAgICAgICAgICAgICAgICAgICAgICAgICAgICAgICAgICAgICAg&#10;ICAgCiAgICAgICAgICAgICAgICAgICAgICAgICAgICAgICAgICAgICAgICAgICAgICAgICAgICAg&#10;ICAKPD94cGFja2V0IGVuZD0ndyc/Pv/iA6BJQ0NfUFJPRklMRQABAQAAA5BBREJFAhAAAHBydHJH&#10;UkFZWFlaIAfPAAYAAwAAAAAAAGFjc3BBUFBMAAAAAG5vbmUAAAAAAAAAAAAAAAAAAAABAAD21gAB&#10;AAAAANMtQURCRQAAAAAAAAAAAAAAAAAAAAAAAAAAAAAAAAAAAAAAAAAAAAAAAAAAAAAAAAAAAAAA&#10;BWNwcnQAAADAAAAAMmRlc2MAAAD0AAAAZ3d0cHQAAAFcAAAAFGJrcHQAAAFwAAAAFGtUUkMAAAGE&#10;AAACDHRleHQAAAAAQ29weXJpZ2h0IDE5OTkgQWRvYmUgU3lzdGVtcyBJbmNvcnBvcmF0ZWQAAABk&#10;ZXNjAAAAAAAAAA1Eb3QgR2FpbiAyMCUAAAAAAAAAAAAAAAAAAAAAAAAAAAAAAAAAAAAAAAAAAAAA&#10;AAAAAAAAAAAAAAAAAAAAAAAAAAAAAAAAAAAAAAAAAAAAAAAAAAAAAAAAAAAAAFhZWiAAAAAAAAD2&#10;1gABAAAAANMtWFlaIAAAAAAAAAAAAAAAAAAAAABjdXJ2AAAAAAAAAQAAAAAQACAAMABAAFAAYQB/&#10;AKAAxQDsARcBRAF1AagB3gIWAlICkALQAxMDWQOhA+wEOQSIBNoFLgWFBd4GOQaWBvYHVwe7CCII&#10;igj0CWEJ0ApBCrQLKQugDBoMlQ0SDZIOEw6WDxwPoxAsELgRRRHUEmUS+BONFCQUvRVXFfQWkhcy&#10;F9QYeBkeGcYabxsbG8gcdh0nHdoejh9EH/wgtSFxIi4i7SOtJHAlNCX5JsEniihVKSIp8CrAK5Is&#10;ZS06LhEu6i/EMKAxfTJcMz00HzUDNek20De5OKQ5kDp+O208Xj1RPkU/O0AzQSxCJkMiRCBFH0Yg&#10;RyNIJ0ktSjRLPExHTVNOYE9vUH9RkVKlU7pU0VXpVwJYHlk6WlhbeFyZXbxe4GAGYS1iVmOAZKxl&#10;2WcIaDhpaWqda9FtB24/b3hwsnHucyt0anWqdux4L3l0erp8AX1KfpV/4YEugnyDzYUehnGHxYkb&#10;inKLy40ljoGP3ZE8kpuT/ZVflsOYKJmPmvecYJ3LnzegpaIUo4Wk9qZpp96pVKrLrEStvq85sLay&#10;NLO0tTS2t7g6ub+7RbzNvla/4MFswvnEh8YXx6jJO8rOzGPN+s+S0SvSxdRh1f7XnNk82t3cf94j&#10;38jhbuMW5L/maegU6cHrb+0f7tDwgvI18+r1oPdX+RD6yvyF/kH////uAA5BZG9iZQBkAAAAAAD/&#10;2wBDAAYEBAQFBAYFBQYJBgUGCQsIBgYICwwKCgsKCgwQDAwMDAwMEAwMDAwMDAwMDAwMDAwMDAwM&#10;DAwMDAwMDAwMDAz/wAALCAE9Ad4BAREA/90ABAA8/8QA0gAAAAcBAQEBAQAAAAAAAAAABAUDAgYB&#10;AAcICQoLEAACAQMDAgQCBgcDBAIGAnMBAgMRBAAFIRIxQVEGE2EicYEUMpGhBxWxQiPBUtHhMxZi&#10;8CRygvElQzRTkqKyY3PCNUQnk6OzNhdUZHTD0uIIJoMJChgZhJRFRqS0VtNVKBry4/PE1OT0ZXWF&#10;laW1xdXl9WZ2hpamtsbW5vY3R1dnd4eXp7fH1+f3OEhYaHiImKi4yNjo+Ck5SVlpeYmZqbnJ2en5&#10;KjpKWmp6ipqqusra6vr/2gAIAQEAAD8A9UcRmCgGvvU5ebNmzZqZqDNmpmoPDNTNTNTKoPuy6DNQ&#10;UpmpvXNmzZs2bNmzZs2bNmzZs2bNmzZs2bNmzZs2bNmzZs2bNmzZs2f/0PVObNmzZs2bNmzZs2bN&#10;mzZs2bNmzZs2bNmzZs2bNmzZs2bNmzZs2bNmzZs2bNmzZs2bNmzZs//R9U5s2bNmzZs2bNmzZs2b&#10;NmzZs2bNmzZs2bNmzZs2bNmzZs2bNmzZs2bNmzZs2bNmzZs2bNmz/9L1TmzZs2bNmzZs2bNmzZs2&#10;bNmzZs2bNmyqnwzch/XLzZs2bNmzZs2bNmyi1BXLrlcsvNmzZs2bNmzZs2bNmzZ//9P1TmzZs2bN&#10;mzZs2bNmzZs2bNmzZs2bNnJvOf54XieYbjyf+XejHzX5qt1YXbqwWxsnHwkXMlVqyPRZI+cS8v3f&#10;rrKropTa/l3/AM5D63bR32u/mKuh3zcmXTNOsopIogRVUaRTDz4t9r+++H/dmB7jVf8AnIn8ufWu&#10;9XW3/MLy1DxLyWqLbX8MSqeT+nHGOVOrf70/68f7PTfy7/Mvyv8AmBoQ1jy/M7RK5iubWcKlxBIP&#10;2ZUVnA5L8SsrMrfzfayVZs2bNmzZs2bNgLWNZ0zRtLutU1W5Sz06zQyXVzKaKiDvt/DOGWP5m/nD&#10;+aV/dJ+W9vb+XfKltMY/8UahH6ss3E/7pikVkNQPij9KTh8KySx5IF/Jn8x3spDcfmprB1aQhxcR&#10;xIlsp6kC2D7r8pY/9X4sJZ/P351/lle/877Yr5s8mox5eZ9NiCXMKfstPDHxRabA840Tk3+9T52v&#10;Q9c0vXNJtNX0q5S702+jWa1uY68XRvmAwYftoy8kb4H+LB+bNmzZs2bNmzZs2bNn/9T1TmzZs2bN&#10;mzZs2bNmzZs2bNmzZs2bIR+c3nW78m/ltrWvWZjW/hjSKyaWvETTyLErUFeRj5+pT9rjgX8kfy4s&#10;vInkSysRGP0veIt1rN0VpJJcSDnwY7njDy9JF+z8LP8Abd8V1PRfzJ1jzlehdbfy95StIYV08WUd&#10;rLc3kzjlNJI88c3opEx9NY+Hx/bxv5Oeb9X8zeXtTk1SVL2fSNWvNJh1iFBFFqENowEd4qLWMeqG&#10;o3pH0+aNw/lyDXmn2n5Z/wDOQWkXemKLfQPzFjltNQsgTwTUIGDJMighV9R5Y1WvL++uP5l493zZ&#10;s2bNmzZs2Y9M4Z/zkRd3vmTzD5Q/KnT5eKeZLoXeucCFkFjatz25VWn7ueanH+8tkzsun6baaTpU&#10;GnaVbRwWtnEIbO1X93GqxrRUrRiq7daNnJLnyf8AmJD5H1bzZ5n856npfmqC2utQ+qWE0Q0q0+rq&#10;8kUXoGNxNHwRPV5O7N8Xx/tv0D8vtVvvMv5eaFqeuQRNc6tp0M17FRWjk9eIEkoRx4yg8uH7PLhn&#10;MfyJM3k/8zPPH5VmZ5NMsHTVvL8DEssNrPxaRA7fGdri2Wn2fUSV/tSPnd82bNmzZs2bNmzZs2bP&#10;/9X1TmzZs2bNmzZs2bNmzZs2bNmzZs2bOTf85RWN3c/kxrElszK1nLa3TBRUsqXCKfu5cz/q50nQ&#10;tXtNZ0PT9YtP95dRtorq3BNfgmQSL09jhFqWp+R/NN7rfkTU3Wa4tUhfUtPkZ4WeKVROkkbq0bOg&#10;/beNv3bfA2Qn/nHRmt4PNmhabKbvyXo+sSweV7w/EjRMzPNHHL/u6OKXdZf2+fJZH/ZA/neP0r+b&#10;P5TaDa8Hvo9VfVZuvNILNopjt/LIsM3/ACJzuObNmzZs2bNmzZwz82XsfL35+fln5tv2K2VwL3SJ&#10;ZQtFjeRGigZ3JCqpe9PL+WOOR87Zd3dvaW091cyrDbW6NLPM5oqIi8mZieiqvXOI23mnRPzfE0+s&#10;axa6R+XVvclLbRWuY4b3VXt2DGS9JcNBaBlrHaovqyf3sr8Vizttn9V+qQ/VDGbQxr9X9Gnp+nxH&#10;DhT4eHH7PHOJeQJm1z/nKHz3rVjSTS9I02LRrieu/wBaLwEoBQH4XtblG/4x/wCVndc2bNmzZs2b&#10;NmzZs2bP/9b1TmzZs2bNmzZs2bNmzZs2bNmzZs2bAer6TYatpV5pWoRCewvoXt7qA9HjkUoy7dKq&#10;c8+eVfNut/kVrEfkjz1I135GuGkfy15jjRm9IcwzQyqvJuK8uToObRN9j1IW/d9l1fyn+Xnny0s7&#10;/UdP0/XrULWxvaJMOBNR6cyHdD4K3HCTzl+aX5aflfoKWrSW0TW0YXTvLunemJm5GqhYU2iQ15eo&#10;/FP9d8jH5NeSfMusebL782vPNu9prupq9vomjSqQbCyqFUkOA6SsgZB8MfwNK7/FcfB2zNmzZs2b&#10;NmzZshH5w+RtJ86fl/qWi6ndQ6eiKt1Dqc4XhaywfH6zFiAicOccjcv7l5M5L+S3/OSJuYE0P8yJ&#10;YLAPCF0nzDOjw29+EYxyeo7qIwfs/vfgj+FufF/tdiFr+U0loswh0F7T4WSQLZmOo2UhgOPfOe+e&#10;/wA9LR5R5E/Ki3Gv+aLqL6vbXNhwNjYKV4+oJBWJjCu4/wCPeL/dsnw+lk3/ACf/AC0t/IHlKPSz&#10;N9c1W7ka81jUGHxTXUgHLclm4RgBF3+L+8+07ZOs2bNmzZs2bNmzZs2bP//X9U5s2bNmzZs2bNmz&#10;Zs2bNmzZs2bNmzYE1LSdM1Szey1K0hvrOT+8trmNZY2oaiqOCu2cV/Mv/nHP8sbLyd5k1vRbGfSr&#10;+00+7vYltbqZIWlgheVOUbs6cCwoVHFeP2eOHf5J/lD+XWkeUvL3mG00aGTW77T7O9m1C4JuZVml&#10;gSRmiMnJYfjbb0lTOtUzZs2bNmzZs2Y7AnAGta7peh6Td6tq1yllp1lGZbm5lNFRRt23JYmiqvxM&#10;3w/abOSWGj65+ct7BrPmKCXTPyxiYTaNoDlo7jVaf3d3ecTyS2/bghr+8+3/AHXCSXqWr+TvKms6&#10;ZFpeq6RaXunQALb2k0EbxxBV4D0lI/d8V+FeHHj+zkLf/nGv8kXfm3leKtSaCe6A3NfsiULkz8te&#10;TPKfli3a38v6Ra6XG4VZTbRLG0nD7PqOBzkIr1kZsOOIrXLzZs2bNmzZs2bNmzZs/9D1TmzZs2bN&#10;mzZs2bNmyqnNy6d69M1T4ZebNmzZs2bNkU/Nk0/K3zif+1HqI++0kxb8tYfQ/LryrAd/S0fT02/y&#10;baMeA8MkubMehyuWRLzl+bP5eeTTw8w63b2lwacbNeU9ya9D6EIklCn+dk4f5WEUf556dcKJdP8A&#10;KXmjULQ8Aby30pxHWT7NBK8cjdm+CNvhZcav5+eW7ZZJfMOheYfLFsilhc6rpU4jbjStGtvrPQfE&#10;eXFeP7WTby55u8s+ZrI3vl/VLbVLZaeo9tIshQsKhZFHxxvT9hwr4bBq/T2yz0wl82+b9C8qaFca&#10;1rVwILOAUVRvLNKQeEMKVHOaSlEQZAtE8meYvPd9a+ZvzFhNrp0UgudD8lfahhUCkc2oBh++uqfF&#10;6RHCH7Dfamhzq9BWubNmzZs2bNmzZs2bNmzZs2bP/9H1TmzZs2bNmzZs2bNgXVNTsdL0+41HUJ0t&#10;bG0jaa5uJDREjQVZifYZwuH8x/zd/NHUrqL8s0g8v+UrWUwjzRqEReS5p1MEUisOzHgEZl/d+q8L&#10;NxwxX8gPO01q8l5+a3mFtXLF4LiGWSK2SoAobX1v9b7MkeFd/wCavz1/KeVbjzQieevJMZUXGrW6&#10;CK/t07vIo7KAzfvFlR/hVrqLlnavK3mrRPNOhWeuaJcrdaderyikGxBFQyMP2XRgVdcN82bNmzZs&#10;2RT81mp+VvnBtttE1Emuw/3kkxf8tmL/AJeeVmJ5E6RYEmpav+jR9zkkyiwHhTIz52/Mnyd5KtY5&#10;/MOoJby3FVs7KMNLdXDDbjDClZG+Ki8uPpqzLzdc89/mv+cnmOSF08yTHy9pMzKsfkvT51/Td1EB&#10;yb9I3S8/0bBJt8CL67o/p+m6/vs4tffnBq8Imi8qadYeVreVWRpbGESX7owpWTULj1bv1N/tRSQ5&#10;GrzzT5mv+U19rd7dS+oJD69zNIzOtAr1Zj8a0+1hho35n/mBpM6zWfmTUo/TiaJEF1K6cWVgFMch&#10;eMqGblxK/wCrxb4skvlv821fX7OfzBG2ln+7u/MHltF03UyK15SLFS1uFHR0ktv3iftcs9Nflx+d&#10;oaWy0rzLqEGqadelIdH872qmG1uZ2Wv1S+hb/eC+/ljk4rMvxKqft9G88+e9F8naOdQ1IvLNMwh0&#10;7ToF53V5cPskFvEPid2J/wBh9psiflfyFruv+YrXzz+YyRnUrQlvLvlqNvUtNLDmvqOelxfH9qXj&#10;wjdV9P7EHo9PCjLzZs2bNge+1GxsLSW9vriK0s4F5z3M7rHGij9p3chVH+scgEn/ADkF+V7TSw6f&#10;qT6rLCCZBYwTTKCPBwoRv9gzZWhf85DflNq961j+nI9NvUrzg1JWtKU6gyygQV/5650WKVZUSSNl&#10;eN1DIymoIO4IPcEY/NmzZs2bNmzZ/9L1TmzZs2bNmzZs2bNnDP8AnJm8vdWk8m/lxaSPEnm/U0TU&#10;pIRV1tLd4w1VP7IaVZ/+jbOyaLo+naLpFppOmwLbWFjEkFtCtaLGi0A3JJPc8jyb9rOE+WPOHnXz&#10;lNealafmvpnl20vtTuodE0V7PT57k20czpB/fNDLzlUDiCjtx+P9rO82trKNOhtL6X67IIViupnj&#10;VBOwSjs0Y+BfUO5QfD+znEvyp0j/AAB+evmnyFp/qR+WdUsItd0m1dy6xMHSKQJyP8zSR1+20cEP&#10;N29PO85s2bNmzZj0yIfm8iv+VXnAeGi6gRXxW2kwX+XAK/l35XB/Z0ixG+3S2jw9u761s7WS7u5o&#10;7e1gBaeeV1SNFHVmZiqqB755/wDzC/5yQvpbcjySqWWkGsf+K9QhkZZ5QGAh020IWS6k58f3jL6S&#10;f7ujWNvUznnmfy35l03yZf8A5ga1LeaDdTx+jbajqEyXHmDU7idSsEaA8E0y2RaySRQ/6T9WikX4&#10;1+LODaNpWpa9rlnpdkhuNR1O4SCBSal5Zn4jkSf5jVmJ/wArPQ0n/OE3mP8AQccsfmKzOuEj1LN4&#10;pBaha7gXC1kLL/zDf8D9rPO2p6ZeaVql1pV/H6F9ZTSWt3GSGMc0TlJFqhKtxZSKqWVs9Hf84+f8&#10;42eVPNXlG083+aJprqK9km+p6XC/oxenBK0DGdlHqFjIj0EbpxTj/sSb/nJP8gPL/kTSrTzL5akl&#10;TTZ7lbO50+ZjMYnkR5EdJDv6dI/TKvybky/H8Wcd8n+crzy3d3JEMd9pmoxehqmk3HI29zFXkocK&#10;QyyRv+8gmQ+pDJ8SftcvR35B+apJNcsPM3nzU11uTUrSHS/LvmCaQyLp1xCSs2n3IKr9WvLpCki3&#10;En+9ca/70O0kueowd9u/XHZs2bNmxsjpHGzuwVEBZmY0AAFSSe2edNE0nVPz/wDMN3ruuXE9p+V2&#10;mXJg0XR43aJr6SL7U8pUqw9/99rI0ELK6STZ3rQfLmgeX9Pj0/RLGDT7KIBVhgRYx8PdqD42/wAp&#10;viyEaXqf5bfm03mLTpNGS/tNJm/R8uoTxopl9SM8jbyofWQD+bkn7Lr/AJMW8tR6v+Uf5jWPlK4v&#10;JL7yF5pJTQ5buUyT2d6nEGGuyiOQuq8FVV+JHT4lm59zBzZs2bNmzZs2f//T9U5s2bNmzZs2bNmz&#10;HpnCv+chSdB88flt55ciPT9L1NrLVblq0jguSlXNP5Yluc7XfvGthcPJG80SxOXihqZHHA1VAh5F&#10;2H2aZwq88rf84+P+Rmpazo2n2MGlJZ3X1PU7lB9fjvgjiNDLKRcfWBL/AHcPqfF8PBfT450n8mj5&#10;jb8rvLL+Y2L6u9kjSs9S5iYkwepXf1fQMXq8vi9T7XxZAfLF/J5l/wCcqfMV/bD1dM8r6KmktdIP&#10;g+sPMrmJif2/Va7X/o3bO6Zs2bNmzZshf5zMo/KjzfUn/jk3n2SAamFgNz2r9rIev55eSfK3kzy7&#10;pthMfMGvyabaLBpFg4kdKW8YDXUrfBaxglebS/H8XP0vhfOU6lN+Yf5zanY2ttL+lbFSkl/bwq9v&#10;5e05qFeLyhvV1K5jrz/dycFb+69SLlx7d5A/Izyz5Yvotb1GaTX/ADJHEkUWo3iIsdsiAUSytkCx&#10;WqLT4OKs6/sOquy550/5y48+ya95+XytEeFj5cXizlxxe4mjWWUgD+VSkNH5cXRuHDm/Lmv5Qebr&#10;fyj+ZOg+YLmFp7a1uCs8aLyf07hGgkZF/bdVkZkX9ps92n84vyy/QSa4PMVm1jLx9NUlDTszkhYx&#10;brWcyko4Efp8/hzwR591mLzH5mv9dhthbHVrq8vY41UqximuXeP1CaK8gqyc4/tcU/3Zyzqv/OPP&#10;/OQ1n5C02Xy75lt559CluDLa3sBEj2ryUDqYjQtA1DL+7bkr+pxjkaT4Q/8AzkN/zkFafmHZ2ega&#10;BazW+iW8/wBZmmuQEmuJ0DRIAiMyrCqszbuzOzL8KennDlRaOSSOPQdd6gbkZ1//AJx40vV9afzR&#10;pGjTh9VNlFdLo90oNhfW8EwSaCc7NFK3qxiCVGThybO4/l3+cy6Fq3+G/MkssOhIY7aC7vyBd6Rd&#10;mqjT9TbblC3H/RNQKokifb/3Z6HfgxJpl5s2bNkS/NmWWP8AK3zcyA8zo1+FCipBNtIK/RhP/wA4&#10;+WcNn+TPlWOKRZFezMxdaABppXlddu6M7K3+Vm89+c9KfzRZ+R59Ui0qO7ga61i6mdIwbX7Ato3d&#10;gBNPX4v5IviXlkX/ACR1fygv5h/mHYaLqNn9WudRtzptjE8YaRYLcrPJDvyli9QEVTki8f8ALwx/&#10;5ygtIG/Ka7v+mo6beWM+msGKN673C254MCPi9GeXOp6fNNNZW008fozyRRtLF/IzKCV3/lO2Cc2b&#10;NmzZs2bP/9T1TmzZs2bNmzZs2bNkf8++TNL85+U9R8uanVba/j4iZQC0UikNHKtduUbgNnF/Jv5q&#10;eYfyrvE8kfm2sy6dDyTQPNiRvLDNBGKKsnph5GotKfamj58Z0/3ZkvZ/+cZdSuV16S48sSXEjfWz&#10;NJNaxsZDuXkidl/eEirepHz5f5WRrz3+fl15lMnlD8nILjW/MNyo9XV4I+FtaRVozB5uC8v2fVk4&#10;wLy+GR5Md/zjrF/ga81LyF5stzYeddQuW1KK7lcSJqcBjBrBMf7x4OEvqR/aX43/AN+8e91Nafhl&#10;5s2bNmwq8xeafL/lzTn1DXNQg060StJZ2pyIFeKL9qRz+zHGHds82fnt+c2vav5TvLGyaDy7ot+j&#10;RQ2t6DJq+oxuQOQtVDfUrSRCxWaX4pPg9Pjg/wDJ7/nHV9S8u6bfeclhtdImjt7m38v2ICNdED1E&#10;n1G4IM0pYMSLZH9OP/I+NM9H6bpWm6XYQ6fpttFZ2NuvCC1gRY40WtaKqgAYJKiny3+nPmZ591Rd&#10;V89eYtUT7F9qd5cKDU0WW4dwN/AHCuygDzRMEmdfVjUiFaseZPwqR0kanwD/AJpxQsPronjtiRJK&#10;JILSQF1dGY/AxX02b9lPgVef+Tj7O2jvLiGOZSsc8iQ+tChdkchlQcE2bkeLNxXnJx+D4ueB5E5Q&#10;xMsaR1H2dwX6/FVq1+zT4W/1VyY/ld+Ufmf8xdWaz0Vo0trZA+oX8hpHahw/pq42ZmkMfwLHz/mb&#10;jxk4zj8z/wDnFbzH5L8t3PmGy1WLWbCyVXvo1ieCdIzxDSKnKRWRWJ5fGvFPiwk/5xcvLi3/ADv8&#10;vrGWCTi7imVTTkhs5no2/wASh0R6H+TPUn5w/k9F5mr5h0OCH/EsUP1e7tJvht9UtKqTa3R68/g/&#10;0eevOJ+Pxfu4ni5/+T/53L5cuLbyn5maaHQGnay068v6x3OkTrsmmaiGUURaFba6bj+7X41RElS0&#10;9KhiTT7/AKa47NmzYG1PT7bUdNu9PuRyt7yGS3mXxSVSjDf2OcS/5xt81foaK+/KLX1Sy8xeV55v&#10;qatVfrltNK9wZI+X2ivq+otPt20kTpy4ytncWt4GbmY0LUFG4gn4fs9fDIr5O/LjQ/K+veZNZsY4&#10;1uvMV4tzJwj9MRxpGFEK7mv731pmZQv979n4M5v+amp2X5k/mJoX5VaU31i00q9TV/Nt1HUpFFag&#10;gW3MH+8b1PTccG4SyQ/FySVM7vTNmzZs2bNmzZ//1fVObNmzZs2bNmzZs2bA2oaZp2pWj2eo2sN5&#10;ZyikttcRrLG460ZHDKch0n5FflA7Ox8qaePUNWVYuK1rXZVIA/2OSjQ/LXl/QLMWWiadbabaDf0L&#10;WJIlJ8SFA5N7nCf8xfy60bzxoi2F+z215aSC50rU4aevaXKbpKleoqPjT9tf5W4upB5B8/avHrsv&#10;kTztF9V802ak6dffZg1a2jUD6xAT/u3vPF/wH2JY4ukBiSMvNmJoCcotT+Oco8/fnvY6at7p/k+G&#10;HW9VseS6lqEshj0nTgFrzurkfDIwJH+jQN6snxx8lm+BuQ+V/LfmX8ydWm8yvqYmjh+GXztq6f6J&#10;ABUvHoumyBERUPw/WbpuPw8/Thn+HJh5z078l/Kf5R+ZtPsdcstT1q+sZoVvrm6t77Urq4I/dLUH&#10;kKPT+7VeHH1P7z4s6tpX5nflrLBbww+adJMghiZYzeQq5VovUX4ZHD/Yq3Fvj/nyWxzJIiyRsHjc&#10;BkdTUFSKgg9644k583Pzb0V9H/M7zTp7xNCsWp3LQxsAtIZZDLEQP5WidGX/ACc9f/8AOMfkTy1p&#10;P5X6RrMNrFNq2rB7u7v5I0MobmyLEjHkyJEqU4hvt83+HnxyGf8AOY3k/wAsweV9J8xR2kNrqjak&#10;lnPcwIFeSGWKWR+SgqHZWiU/F8X7PLPK0MiBoWhQS0uawWTfvC4PGqt6fBiW+Ffh48/i4enxwAGo&#10;KBd9iDvUUr0+eegv+cTfzN0Dypq2paLr0y2sWvNC9lfOFCLLbiQFZXpzCycqIWbj6nw/tvnYP+cg&#10;fzm8maZ+W+q6Xpmq2uqavrltNYWttayLcKEl/dXEkrRllj4Ru/DmeTyfZ/3Zw88/84p6XPe/nXo9&#10;xEvKLTobu6n26Ibd4Aen+/Jo8958QKbdOmcg/Ov8jI/OPqa5oLx2XmVYTDcQSCltqUSiiw3XGh5r&#10;0guOXKP4f5Ini55+T351zeTRbeVfNb3LaMtz9RFzqBpd6Ncj4RaXpIHO1bY21zSLgqyr6fpx8bf1&#10;Cr8qFaFTuCD2x2bMemQL8xvzNm8u3dj5e8vaeNd856uSLDSEk4iKKhrdXTf7qgQ/zcPU+Pi68XdI&#10;S3/OM8OqxyeYPMPmG7X8yLqdb2XzFYuyR28qgBIreI8P3EKhUjZmSX4F/uk/dYfWMX/OQOg2cdjI&#10;NI80xxR8I9QYva3b02UzKzLCSB9rh/w32sL9S03/AJyO822s+l3E2keTNPuH4S3tm8txqAi6MEKs&#10;Yx6lftK8Mn+WmTH8sPyr8t/l5oxsNJVpru4KvqOpzAGe4kFd3IAoq8m4J+zy/m+LJpmzZs2bNmzZ&#10;s//W9U5s2bNmzZs2bNmzZs2bNmyK/mJ+Xmj+d9DNheFra/tm9fSdUi2ntLpaFJY2FD9pV5pX4/8A&#10;Jfg6kP5cfmHqU9/J5L87Ith5405BuKLb6nCASLu0NBz5KvKaJfsN+yvxpH0euXkS89fmj5R8lpEm&#10;rXDzajdHjZaRZIbi+nP/ABXCnxcaftvwj/y+Wedfza/OTXLxIv0nqZ0xWYi08laRLyu3UsOP6Xu4&#10;yVty6Ff9FgEkn7P7p/jXims615w80DTtKnZINMWsmlaVb+nFaxqwFWSMN8bt9gO/qTyzcoPjn5pg&#10;eDy3b/VYpWEkhkgWU7gopNAEqh3Z5Vfv8X+8sf8Ap6ejhpfwadB5MuG/RcEV9NHBNBcH42WMuE5I&#10;VWtSj+k1f9H+D9666lzTGy+X3XSZkFrxWWxs7hpWiBdHMYk9QFPGNyv++2j+N3/SC/V8Tivb3SNQ&#10;gvbLzDe2Wo29tGyTWzSBt14iOMhwafuk5KW4ekv7xorn/Qc6r5V/5yf/ADP8uSQQa7FF5n0yNYfr&#10;MrIbe8T14jMgEigIxaJGkT1I3d0/vPSl5RpDf+cgvOPkfzzrOmeb/LJkgu76BrbWLC4RUnjltuIi&#10;kbizq6yRPwV0Zv7n9lsA/lZ+ffnb8urWax0wQXulTyK72V6skkcR3JaHg8fps9fj3ZW4r8OFv5lf&#10;mH5y89av9b81TrL+jSsVvBbDhbRxyHkxhHIqxmojc/jeWNFb+7jzo/8AzjT+Q+heerO88x+Y2Muk&#10;2V4lvbWcDlXlliQSSrMV+JYSssf2eEr/ALLxr/eTX/nIP/nHTyRpfkm98zeVLMaXfacYpJ7USu0M&#10;0PIo6osjNxm/eKy8TxZYuHp83zyaS3ptyWpqBzp0ptTLaRnVI6ABdvh7knqd+u9M9nf84l/lf/h7&#10;y3debbsq935hCrpwKkPFYRsxVjUCjXTcZeI5L6SQNy+0ud/r/ZlU+/8AjnM/zX/KC280yfp/R/St&#10;/M9tA9uyzqDaX9sQK2l6tOTIafu5VZXhb94v93Hw5j+UH5r3PkuSDyv5jknHlm3kSykmvx/peh3z&#10;/Ys7xtuVi/H/AEW84Kn+oiSRwemUkV0V0IZWAKsNwQdwccWA/wA65z3zv+ZF9DqreTfJdsNV86zx&#10;gzHrZ6XG4qLi/l+ylF+OO3/vZfg+FfVi9QZ+Wf5Z2vk60uJ7q8k1nzLqberrOuXO80z0FEQsSyQR&#10;0pHHyybcRl0GVxGXQD+mbNmzZs2bNmzZ/9f1TmzZs2bNmzZs2bNmzZs2bNkX8/fl9o3nLS0t7ppL&#10;PUbN/X0nWLai3VnOCD6kL9aNxX1Y/syL/lKjKQeQfzF1KTWpPI/nZFsfO1mpeGRQUtdVthWl1Zsd&#10;iaL++h+0jc+P2JY4l/zD/MS706/i8p+WhHN5tv7d7hp5zxtdMs1VuWoXjkMixRlfgjb+8b/Y8/Je&#10;r+bLq6/Sug+RYZ76S5mD6p5xlZptW1Aem/MipLW8U3HjHBF+9+xDM/qStHkW8sWK2TQyiFJLy6il&#10;Xk1HRo2BUrGBvVzyh/d/Fds72Vq8FzG0zDrfTJ3it7ea1We1ERrMsiykMtIaIYePqA8mgTgVjuuD&#10;WVr6eoJ6+a1s4YFgMkKtdw27lJOSNE4VAoZnjaoYcmi+D+9+O3gWPV0aRm69Kr+TZGt7ZWikEDPL&#10;s5g4tQoskJr8bOR8f+iScP3n+5ZJcVsbyVIbY3MYmkGnRPGWCE8Ygr78A4putP8AdbfHIn+5pcKT&#10;bNcWs0lUWBrSJru4WMyFRVmoNwvL7T/E/Bl/eTctUVFyVzvYJPCpSObVIfQkdI4vViuo2RpaLzap&#10;3i58fhafn9buP9ynC3x1/wCTtB1iSaeecxT3kNtcT3kMTSei7o8m9WBuHeMczuklxDzvLh0vl+qT&#10;c81/y9qOkXhtL6MrP6ccto8UVIri2dC4njYhCyFCrK3p/Z5c/TZOGFimMdS1KxkuUDEfCSeppSv/&#10;AAedZ/Ij8+m/LSe8sr20lvtA1GWOSe2iYerBIq8TNCHYIzsvFZEbj6vCP95D6XxyL89f+cmrbzz5&#10;dHlny5Y3FjpVw8cmp3N56Qlk9J/USFEjaVVQSKknqc+fJFXii8uXAUUs0apUs7UpTlvXbbeuDtL0&#10;rUtUvFe2tDcp6qLLSNzEGkJKxt6Px1kCNwjT99J9mHk+dkn87fnRr11Bpt15kTRrCJDbwWWlFbeA&#10;IU4cUNqCJY41KiP9631ng8Ng01zHxXnWs+W5vrdq91qqT3k4YytLcGVowFVvidVdm4szNWPl6/8A&#10;cW3qXaSwqDtUksJoJbLVJLH1lmAu7eR0d3jb4OXA8j8Tcyycv3Xwx87pWt86H5b/ADv/ADl8uWUc&#10;1v5lTVrNY/V+p6oBcuSoq6eo37/4VHLa4VGX92v+k84I5Tqv5xeS/PLxX2sWaeVPOqWaRx3NyDc6&#10;Rq9u5Rmsb3iA628rj928n+8n959YWWLJZ+UX5t2WgWVvbreNe+QTcfU3Nw6yXfly4kfjFBdyrVLj&#10;TJn/AN5L5fgj/u5GXh6edD81/mNqev6m/k38s5Y73WXVW1bzElJrHSreQUEhcHhNdMN4LdW/yn+F&#10;HXJZ5D8iaP5N0c2FiZLi7uHafU9UuW53V5cyHlJPPIfidmYnr9nJNTNmzZs2bNmzZs2bNmz/0PVO&#10;bNmzZs2bNmzZs2bNmzZs2Y9PHOXf85D2Xls/l3datqayJrGmMJPLF5aEreR6pIQtssDJ8f7yX0/V&#10;Rf8Adac/tRpx8necPNnme2fUPKn16S/8xa3OredNTVi81xcICiaepXiPq1mp4si/u2n5p/cRJhP5&#10;fgktorW3FBdfWJY/UWhVormFkACEBWW4/u/ib/Sv7lGtXg9WWrGK3lW2RYrqeKaeW3llRvXkZpV4&#10;KAQUMqT8fTXgYmvFh9CH6tLC80xlotpeX2p2UFpEeLGZPWlkEwaKVeAKNAqNI8vBkX0lSS4lX6vb&#10;+lfRvPIqlhdCzsfqaA2QeQPJOwmkDupTZ4T+8VyvpK8Lp9YdPRtETU4JJHK9Yhj/AMFI0c6+uI7d&#10;pYI12aL7KszQnjy/u+bOq27t9r/cklzzFpcX/wChLG4Xj6D2jRyXXBeQKpRVanCtZIvtJ8PLg8fP&#10;Wo5MLLMX11D6U0kU8zWqC3UUIKp+9AajU5HkvJfh5O7PxbVvgwXHfepDJMbzgTaIWPpsDFKjNJQM&#10;GqPjXl1+Jv8ATHdtXj9DDix1q+vobawVTdlYoEa2dP3c3xvclZG5x/DKxR5eX98ypqDt+kk+rYv5&#10;pu7XWdJWw1S6hb6vHHLFMqNPcQtK5csjmRWleWP+9V/96Yv9Ml9O+VbPGfk9+Suj/mPFqenrr7aV&#10;5k09hNHZyWxlins3CBZkPOKTZz8fw/Ykhb9rJRqX/OGH5jwFTYanpl6pYKQXlhZQdyxDRkFVPg3x&#10;YQebP+cXvO/lTyhe+Zdc1PS7eCxUNJbiWd5G5fCqIRDwMryFY0Tlx+L7eQLy15SuL2+t/rsEqWsj&#10;xfsOxYSr6kdI4/3svqxgtHFFxlnRZfR/uXzqNtqWj6baWSWWllLT6z6RliVvTkMsjNy5wBTL66D0&#10;OdsqfWFj/wBxKQenc8yu51c310ZfTT07i6nNrV+Zh9RzEhb0AElaSGNo/wDQRH632tH9OeK5diy4&#10;vrr6gkVrBCbpb+j3ETD1ZtmWNA9vyjHQen9XPpTOnPTf9M+sYVtfNNqUboI2t1a5VI0EREaA1jEh&#10;gADfZ+B4Bx5t9YsP9yPrYlaG7aOyVisBW1uIo1opEixuJaxqu1eDVpGP3cnK7tvV1LmmDIbKG9EV&#10;vdisENpNQyhFli9FjI4b4WPpenI5ldPg/wCP6P1NTZ7PI0mq32hX1+NBv5IoLu2msr0RHkrwTqYp&#10;oXNOEsZJrG//ABil/dzr8Hpb8ifPvl/ypa28Wlzer+X2rzot1LclPr2j6tPwhEd60YRJLK6aOttd&#10;+miKvwyenwkXPTo7HpXqKd8dmzZs2bNmzZs2bNmzZ//R9U5s2bNmzZs2bNmzZs2bNmzZs80/85Ce&#10;e2j83zCOWN7DyFZw6glo23qa/fkx2APd/qtu315eB/3W6NnmvywkjLPqMskkkz3CQsvpLcNI06SE&#10;hlf+9kf4uFsxVLxlfnJH6C+oaTOzI0SPPeRteMsUDUdv34EnJWPBroXBFE+zJqap8S2/ofEYaFcW&#10;rxpavZOZ5rqf0pmrcs0U1tIPhBoJXn4CJaIj6n8MMLW0lv6sgfTLVrQWYtIJJ7aWWW2aRGWWrTBl&#10;fj6Z/fLKyNCrDh+kEj+r2v1e5tpJcT1LWY7LVbK8kgWa6eSUtaRyQ3A/fqKDlEQZf3bRI0ioiypy&#10;hheC7t5bln6r5Q/MFPId3rU/liaw8tJLE8t9cqInDlkjRo4z6DmORpVj+CFoPhT4fWjkmc+1HyN+&#10;duk2UM2q+UZX09LcxsLSGN1IC1Vp1tHb014cUO0Xp/38PpX3+k5EdAvba5nitkFrHILRloytG6yK&#10;TUEhRycECX04v91L6ts36Y+NhMf1ua7SEmGK+NgF+rCPkpRlE6lqMfi48Zejf8tSN+mWwbocl0mo&#10;L9cntZLQwR+teEFhH8RnKkgkcSv79vi/lvOH6X4x4aWt7b3M9xW1f6vcrbxRMqBlpMklwatL9qqq&#10;twyMPi/46UvHUeEOFOmeYrzyL+YWm+a7R2ZrOW3lv4ojUywXAb1opHbkvKeD+6kYNJOnG8k9K4+D&#10;PoHZ3lte2cF7aSrPa3MazW86fErxuoZXB8GU54v/AOcifzDvvP8A55m8v2Ms0PlXy5O1sxRTIst8&#10;vNJJgikeo54SR2ycmb0UmmTiskvGPWV1+4jSW8mjgtXgiitxWSN0ndWYcIxG8y3CLzZbf031Lj9a&#10;i9D6vIktXL3Sqtkt5JJafpBeMgZpdrqbkWPo+m9406jn+54NqEfxWX1dLe49QVaXUUzypLAkawTk&#10;W7SSEC7M09eStahWuFlYVb6twa8SL/cX6T20/qt06wkGq+k1uhDXrrUysTG7saMxtlQPUV+K14+v&#10;63+4f0rqO6fI/p9oiavE1u0FvKs05nDMGMjK7A8fq4KNxb7D2vD4U/3GL9eikw20pNMeexWWWOLg&#10;LuK3meVUWM27rIVb0lCkRqXlb6syxovCfTOWr+vG0YfUrvUtRj06zvlikl9aO7u2UCKVTJ6pdkRX&#10;PGNg06pHy+JVuYU+uu/qSm28uw2NpcadBV/U0+4jl29UhlKzTLKyrxcRoyP6Y/dxIv1635anztMI&#10;NPuJ/IPm1IL5TqWj3SJBrunkFY7m3fiZ4tiVZl2ntJeXNP8ARp+MUvKFPYn5L+cJZLjUPIupX7an&#10;f6EkV1pOruVP6R0e7Ae0uUIPxemjpFK3+p8Xqc86rmzZs2bNmzZs2bNmzZ//0vVObNmzZs2bNmzZ&#10;s2bNmzZs2VI6RozuwRFBZmbYADck54F/N7Wru70K1u3nWePzXrWq+YFk4gObVZBZWKUYmRERIrlo&#10;1b9iX+ZcKU01msJLWCOb6skiMturKRwljjf7IEZm9VI/UWMMv1+OH6y31V7Zkd1rY3M+pXBf99JJ&#10;cqJ79mSdZfXQVCrWlw1yPUb4Skmoemzx+g9vKjpWMUaX1pNf29zb28twzqxKTAmaI+mW9Mo0wuPT&#10;6xel+kE5/VfQaBmlX1S21G/1SDTNEikuvMGqX7rZIgjZpI5VCLIjqyITNGI5Jbr00t5f7yD0Ggna&#10;XqnlTSNJ8l+Y18p+RNFi86fmrGCdZ8wXIB0/SpitH9EsPh+ryvSR+KSN/c8vVb6ug/8AOj8p/PNj&#10;+Vep+Y/OPnq+1q+tHt55tKjHp6eJJ7mKA0jBUN6SuWSkcfFvsomTf/oX3zp5dtkHkL8xtWsRbRk2&#10;2makRc2jSDdVPDgkMZP2qW8rf5L/AGc5jqeh6b+YHmCbyv5x0yDyH+b0JabTdTtwY7LU5CWZRIql&#10;+MjstVuEd2kbm6fF/o+cjguL3StTm0jWom0/VNMjmtrhHXjIrxvzFCu3Uc2p9h1+vW3qX394tZQy&#10;3AhTTmdr5rH0YrMRlDJGB6vMANQuAqy7fB6nG9Rvr/K3yreaVreONpZPVWyDLcMSShLiZjxB7V9f&#10;h8P2W1P/AHp5wZU3l+7u4bi5rdcpLWKNYkQt6rlRMeQFAy7LctzZfWTnqf8Auv6pnovyB+aZsv8A&#10;nFG+1b6xIuqeX7a40eKaOnOK5dhFYstf2YkubY8v5Ub+XPNNv5fuo7SS4+r3E00qWcrwTKyG4W5p&#10;cMOAKsVoqskfqLNcxf6bEyQQy4b6NaPPqF1IttUy3VijzTh5liEziWsgh4+ushTm4hVXvF/0u09O&#10;GC4iY0PlZpJkMFmoFwVkitzI7tcrOOYc+kULLJJGiN9VZfrfotc6V6cEc3I1TQNaOkhY2tLe0h1S&#10;KOO1lkYSRGZ5OElIfirNz5f7jx/pKv8A7iPQ4XXIDJ5/FpPLZ6fcNeXt07/WbexjLmR5JGYp60XG&#10;v7xF9Sa0KrH+5k0z0+Vxzj9nruiW2rW89xH6EtvK7fV51a2aMS/GkxaGOsZj3bjbhfR5xy2CfWXm&#10;xLTLXUfMc0MOnUi0mzkka6ldlt3mAl9cvN6VfTjiT06RRclTjNPaQSXEkyvJtDhsdO1DT7OO4Saz&#10;jjuDErsElQJ+9WSWWIvw+rhmmLQtxtf97rH1tQkniwxczvqFwkE831m2+sRXRBVGZVlF0vFY+UcP&#10;Fx9ZduT/AFf4tUh9S+ae2yIee9NMronC4uTDbzLbzvxSTnCVnlcxkv8ACweWRoVZPtvqPJmnlgyf&#10;fkj5zeAeV9fuJ5PU8saivlzV5d2DaNrIZrJZDVf3NnfRzOP9984ftcY0z2gDUVy82bNmzZs2bNmz&#10;Zs2f/9P1TmzZs2bNmzZs2bNmzZs2bNkS/Nu/Wx/K7zbclipXSL1EYA19SSBkTp/lsM8I/meJbHzT&#10;ZaZIY5I9J0bSbZEUc41LadBPNQHjs1zPNIfs/E7csGxpfapPqdlNJPdSQ1kQgRMhX0xLIU4lfrHr&#10;RxtMscfD6/x+vr6ckHpyLPpXpi+ubm5VbEz8nm+CYyKYAzKael9Ya4ZUYFeH6SRZLqD6v9XmXB01&#10;hLe3U0EjJPMbkidRwZWSW3Hq8BGY2uml4ep+79OS/ZEuNO+r+hNykX5NQW3lfy7+YX5pSRxve6DG&#10;2naC/OO6Ed7dt6Xrck+F/ilgHqxqscsck/p/Bnoj/nHjyaPL/wCXNjqF2VuNf8yf7l9Yvyxllne7&#10;rLD6kjfExSGROS/Z9Zpn/wB2s2THzz5L0rzn5Wu/LWrNKmn3xhM7QMqSUgmSdQrMrgVaJQ3w/Zw+&#10;pnJP+ckvIcGu+QbjzBZ1t/MXlVTqmm38R4Solt+9mTkBypwX1Ep9mWNG/m5cH/PaXS9Rl8h/mfYK&#10;kNx5ssyNbVeQhW5tFijarj1HR1LPErqPVj+qpJH++TOe6W04gsBDqckMLWYBkMIT0XUNJ6dUrxSJ&#10;l+t8l5+ivHVV/wBNf6riSzTNPpcfrTcnsmTmYiAEq1wzNWvBULC6LUbgnp6r/fyehh/pMJv5reKa&#10;5ktJILeASXDF0HEFppABUx8OXC7kUp9mP9NfY9S0yNteeaQ955Dsp53stbv7W7lglZg00npkxyeo&#10;QBJBKsqy+u0fGaOOC54pkj1vTjDPdW8rmRYIrWrmd51JaV5GAMdGbn/vV/Ndr/uUt/Rs1+qMrZWl&#10;tC15NJZtLZ3i28eowQvJJLPyBm+Mxby8pDzb0Gja7jT69YehZxzx4caPfWd7rKSXCem9ubX6zcO3&#10;q+khpKqxyW3F5FFFl/0b0/rUnx6atvZRXUMqcMD+f/Oz6PcqdM0TRXm1XzVqqSKwSztVR5Jg8I9N&#10;pWVPTSSBZIOf72ySK2aRW6D+Vlt+Yev6NcXf5cW+nflz5IhJjh1e4tku9QvVt+StJLJMrLKFNfVf&#10;4EilVoon+GXIT5sn87+aBpmr/mAzat+WsGqC0XzlbWVrZ3T2wkaP1kCoZo7aQvz/ALrg/D4P3mBr&#10;vTNa/L3zjeeSJHbUtOFub7QtRAC8rWQCZZagOVjh4z0lhVpbSb61PY/vJpPWKdG127GrQW9lHIkj&#10;mW3vIyPSVI4JBO9RCnC3EZ4yf6KrfUXf61Y+tdSyw4MtJZNIube3uS4SJ51gYlLeSIW85kpLwDiP&#10;6vy+sME5fo/1I9Th+szyy263r0U76bG95WO5kgnhnEbrCG4TeqVEKMyqYH/0mSOrrbJJ+mf9I+sf&#10;Voo7+VXpT2fnrS5Lk2iTeXrm9tonoWa60u4gvolGw+NUhm/2PNuOe+PKmsvrfljSNZeMQvqdlbXj&#10;QjfgZ4lkK1/yeXHDXNmzZs2bNmzZs2bNn//U9U5s2bNmzZs2bNmzZs2bNmzHocgH58xSSfk/5sCI&#10;ZGFhIxUAmioQzNQEbKoLZ4q/Nx7WX8yL6ZGW6t57KyliaLlKtH0yF4+LVQsFBT97/s+DfYxB7mKI&#10;38q20ogkRaq7+pIWdFlYtwK+tHKyLL+7dPXb/TYfRt45rbDC919tVivHXR2a+EZknjlUMpjuLc85&#10;goZKyug9f93xab00vLf6tbxS2r6T0JYLlxaSrHc3MRDLRz6k8Ycrwh4M3rcV2h9P6w3+k6f9XtY7&#10;iJ5r5Id7r/nF78ytEtlEt5Y6lb3s8cTxyUhaa1JeqfCyKtnM3qK3B1RuGetfIGoWup+RvL1/a8Rb&#10;3WnWsiKhqFBhX4duhQ/Ay/zZIc2RP81dRt9O/LPzVeXBQJHpV4AJDRWd4GREP/GR2RP9lnkP8xtO&#10;u9K/Jr8nLO6X6vdyfpS9imVipSG5uoriJuaBmXlFNG9VDMmRHSmkuLvS7eOOe3u4lkSNI1aIJ6Sl&#10;1dt6xmJity/p/wC8vKS//fvJJAjUhtdMttPuI5ZpYVBWG7FY2RwvrAAVk9MRn98F4v6DvHqHxrN9&#10;Uww8uXlNYt5Li0e4U6fvau3CNwv+kEsvx+n8Q+tvy/uX/wBybc7X/QsAy6rYy/m3Dqc/o29s95DK&#10;7P6gjiYovxeoSd45Pi+sf3Lv/pHo+h+4w+88SadM4ntPUuXe2BuYmL0mBP1kH4R+9R2/e/8AFkjf&#10;XYeGl/uMDwa5HZ293G0cZJis2MkhKoqSOLsJyiUFuRd/UEX7xv7219PS/WhU4tdS8uPfzS6mgjeU&#10;W0t3FCT+8Bf1V4vAodt/i5QfF8KSaYiaS9wuSLyB+jZE/OvQ7Yh9QvtHa702IA82jt4ZXmjj9FFh&#10;bi00CcbfjbSfD9VV7Xjnoj8jdY0fVfyk8ry6VIksdpp9vZXKKOJS5tolinVlG4b1FZ/+LFZZPsPg&#10;X/nIHVNE0v8AJzzKNTjRoJ7RrOzgJUcrmY8ICinvDJxmov2Ujb+XPNX5tTDSfMn5Xw3DG01HTPKu&#10;lxX6t+5e3ZFcFXlAeSF0PI81jaW3/vYUkk4rhONTs3uNOks2nimS8/cAMLZrcJIZirKvIW6wEu7U&#10;Ei6X6yzQfWnmeOIwl0bT7WR7iG5nme1muxdwLILb01hnEhaJF5rD9Vab6yyoZl03/e//AE1bn0Yz&#10;S5/Qcei6alql07QRm3gQLHbUCyCY8/icRm2+K4/ec/0dI/6Tl+swz/U4ObflfdQw6x5ie6kEHqeX&#10;tbjCsVQNI9jKFTievx0oif8AEVbPeP5WIyfll5QVj8S6Lpwb3ItI65Kc2bNmzZs2bNmzZs2f/9X1&#10;TmzZs2bNmzZs2bNmzZs2bNhL520WbXPJuvaLAwWfU9Ou7KFmNFD3EDxqSfCrZ89vP8dtNb+VtYto&#10;HiTUdFto7hnqVa5055NOk4nt8FrE5QH4fU/yskGrWENy9y9w8h9a29dpwIZVYmPmzKE4c+T87j7a&#10;fWfT/S3wcGtMUHltY4nKw/XTqC2n1ZDOJgzSMkpilKtGztLX1SnKFrrj+kImhghktZQ4bS7ax1BZ&#10;oPrFwZFkaLl6yN6oXYGIxlllZTO3pMjXPCO9tPQtYp4XOfy18/aR5W87apc61Zs3krzZbnTNbgVu&#10;RiW5jBMzqjfFuZviQIs0TzyWkfHhFnYPyw87j8pde/5Vn5tnT/DV1K935R80GQNbPbXLBoo5GACI&#10;rEtI8nLjFM7f8e7JNnotJVkjWRCGRwGRlNQQRUEEbUy5HVEZ3YLGoLM5NAAOprXamebfzW8+2/5q&#10;a3F+XXlW5DeU7WZLvzp5pQ0tYbW2JkYCZqw+mnBnWV/glmSPh+7VmfjP5n/mVbeafPthcaFbpZ+V&#10;/LkP6O0CNVYf6NbIxaetC8TBOLIyD1raNYXjT10+Ij026tri50xYmkDqLpfUijWBo2Uc+PJVKxiI&#10;8JPgV0s/974fUu5ZrdDU2dgUt4mjlguo1nQweibUgxgySB+AkhjkiRUnoG4Way/pJfXeRrSFnlGT&#10;R9NaxvLi1uJLeKOdjdmRlkQxn1EjSND8JT4rltm+qfutU/eK31JkNL/L24vfyx1f8y4DIU0vWoIB&#10;AZAZVtqcpZGcpxkk9a4tEV+HH4Jv3f7OOurqS+0xUigPJ9PiMUxcj0QpaT0uTurD4z9aeP4m/d/p&#10;T1EsP9BUTJp9rHDc2Utusst1HC1zaLKJJpAo+Fh8caUDfvW9KRWnVv0on+41XtcT1SI22sKbq+jh&#10;tlitZFuw7OIGYc+f7khmr6SOhh+Gfj9cs/T0znDgyC71ryp5qg89+W3S6v8ATChuIJpA4nNwrLIF&#10;SHjzTgy/ZfjOsn1qwi+oRfueieS/Mv5c3erXOreSPPj/AJY3mp8ZdV0C9tYbnT1lUAt9Wkn9KzVa&#10;l+HL97y/ulii/dYF82edPKOja7B5h1rzzL+anmTTpB+g9DgthaabDddUuX9FpLZxGQm1v+8kk4/s&#10;/FHCLy5u7vzBd+YPNN/byeY9Yuo0+t/GyWTxyJSNGSrwGLiqerC3qwxei9k91ynaIq0mK8nvbh/r&#10;zQWkN1Q3LosPpGBCwVWiVkg9JyvFoBJ9Q5epYrPznx2naPFY6pZpJqc7w3DTmOQkW0ULQytxaUpz&#10;S1e3kkMk3FpFsef1u2a6eT0YzmG2bSLaO6jead9Maf17Ro1gcfVf3xCRjaP6vJ+/MaSSrYet9f8A&#10;9K+stawEP5a+Xxf+V/NNwjhb7Um0zy5pKOpIe61S+SRirilGjgs5Vb/Jl4/Zz6DWdpb2dpBaWyCO&#10;3to0hhQdFSNQqgfIDF82bK5exwBquv6Lo8SS6tqNrp8Tnikl1NHArGhNAZGUHp44/TNa0rVYDPpd&#10;7b38AoDLbSpMlSK/ajLYMrv0y82bNmzZs//W9U5s2bNmzZs2bNmzZs2bNmzZj0zw7+dvkm+0vUvM&#10;uhPApmsdRuPNWjmGvBtH1RhFcqEp8JtJ4LZeP8v1mT7CZB9D164udHktbpylpbWrxKkKRFiqNG8g&#10;HKvX0xOy/Cvrp9d5Szr9WnN7vzJfWP1y6tL6O7Z4yKiNeLsaSuyKVRuLkC424epJCt9yidPqeFmp&#10;65bXKX95cBZqqywwupJMswoxkKiIn16LLVePrSL9ZT0kWWyazS8sLyDToHurm4ZfStp1V/3LJ6zq&#10;OIB9Qkeqpj4fWPT9a39CFHheR+WvzJk0jy+PJ/nrTB5n8gyOq28KOovdPkk+NJLaai/7rMpg3jiu&#10;V5+hN6Hqo0j0fWPIWnQSyeTPzj1jyzasPUTRdTsrmfgfhqC0NLcnen7uNm/1+PLBGq635CvYVh85&#10;/nBrPmuw5GFNJ0q0mtfUXqTKZC0coPJftD+dUZsi/mn8xp9f8sL5O8h6PD5Y8khlN6rOHu7ooQ3q&#10;3cicpGX7PGNPUlnZGSL1/T9OONWlvptjDp7WkxKfWRybiqtI6RkEho3lYszfDHLEX+rsnq6YtzcP&#10;cLEPa6sQtkVhWNXuArKgWFOVvG9ZFEBkVGkFZFaFpfq8jtNpy3E8t1bwgNLiiEFpcVkFgr3Iab+5&#10;Km2jeT4AjScKM3qrw9VLaRfXt/rNxJJaIR65qUfpx29qQ6lWil4qoRwSxUhB9gNyWZYuTqk3Kbn6&#10;krxQ+5vJ/wCVdpb/AJH2vkHUV9JrrTXiv2ISRoru7DSyOu3Fmgnk/dH/AIrjzxbblvK+uX2ieZtM&#10;muL7SI5bJrMMOPKOV5X5FR8UC8jNEw5/vfTuPUaBPq8gmfUbW5jbWLuymXU+EU41JXkURsI2KIEV&#10;Yx6jqBP8PLk3+l/BaI9rIrbxJd6rKg0lZYLi1t5ZbOeWRXnUBp+SGNV/eSRfGvDi/PjPB6em+tbZ&#10;ILfUp7bU5ZaC3hht4VNsw9YhGJdIT9XYTN6qAyt6JXn/AL02sUWlJNFiY0fSJpI9Rj8vW89sF43U&#10;M7yEXFQzRtEYApDTRnnwtk/49vWsEXTFuMA39rZs90dLsYLd45LcpLDwJR5rhf2rZWkrOAp/0X/W&#10;0n/cf9YbL0i8jhS8W6ioI7m3KlJ0WVxDIHjMHpB/T5RtSJ7XnJGiyNpCyW73/EJDcxx6mRaSslpH&#10;OHjdDQxBdlXnECyc2PKP6qJfq3xtpnrepcZKdMs0XRbaeytHiUTsl7KsqcZfq8jMDBwDtaujMrob&#10;Z5/qn95pn1157iOGK/mRb6bpel21nbTiWS8mknjhgdUW3jid+KTxIWVHBlYRwI7Q2/76RJ5muXSH&#10;sn5C+SBNeeW9BeCRf8OSt5m84QXQoq6ldxBNGhjoFdZra3BuZUf4Ud3R/j/dRep6Zs2bOF+bPzD8&#10;6ee/O9z5B/LSQ2NnpEgTzV5pNAITyo0MFDy5Lxlj+H97LKren6UUX1ljfTf+cavytsrVrnzFFP5j&#10;1Alp7vV9UuZeTMUAkJEbRoI/g5r6nqMnxfvMBar/AM40flbqtuuo+T55vLupxN6lnq+k3Lyqsimo&#10;PFncEAn/AHU8L/D9rFvIv5h+cPL/AJ4i/LT8xXS6v7mISeXfMkK+nDfoiVaOQGgWdeLD/KdeHxco&#10;pJux1+7LzZs2bNn/1/VObNmzZs2bNmzZs2bNmzZs2Y9M5F/zkL5EuNY0O08z6TZ/XNa8us7XNknL&#10;nfaXKON7ZHhVm9SM1X7XH976fxyZ5P8ANPlU+StXg1vQ71tQ8k60H/RGtQoXDRFiTbXCsEVbqIpx&#10;ljkX9n1kRZEX01oZ9OvrEQiYkXVq7W6ng7rNT1Gjk24bUWVl58ZeP11+OpcIHRvrdYrXU+awtclI&#10;lmkH71nEoaVCiu370FQ0w5c/rHH65P6V7CsDl17MhtNRRp5vq7ywPDIY1Z2RwJHDsQpl9X93N8QX&#10;6ysX1uT0pYvRkWv7q1vOQtrWR3SWBmYr6qEyUJUhgDK0yh5GVWX6/wAfrn+jei0GBb6ztmEwYc0F&#10;7GLYLScs0iqC3wKplWbjXb0/rvxXECwrE0Mgn6tpzQX0Btk+sC7RY4QIpCYmjBojRrGknqf8U+m9&#10;78E1l9WSOX1Q91bwkLDDZIsX1uNROGD15gAB2h+OflV/jh+G64s+n+h6Vx6omwtNPe4dAYGuYbiR&#10;w49Nx8SqGCFCnq0HL/ef4pXVX0r02SZnStzE89rEtxF9Xjv5hGnJWkWvIqQtvtxqeX+jt/uz/cX+&#10;/wDrWWJvqltZE3KiBLi5MW6cFHpkq1Y/g+F+rQ/Zbi2n8rz6z6fQP+cY/wAqH82edo/M88bHyx5e&#10;nEiPKoHr3kdHhiop4j0+S3EtOa/3cf8Au7nntrYdTsO5/tzzf/zlT+St3q8X+PfLkJbVbCGmtW8Q&#10;o80EQHC4Sn+7YFFJP2nh4cf7n4/MmlSQXEL2qSzO31JleBV5fDGzSsoB2VBvM4Xmif73f30X1fJH&#10;pmjWF/RON0oNvEWdGbmvwvcqgACrxaNPX6fHw/SvP7dlhhY22n3OsSW09vKsrw2sdzG0kkvrs3KZ&#10;ZXCsvqCSQfWHXknrIv6UVYY45bRzjzAZrvTAkNo06SLHxuHJ5pI0iy+kBEY2l9RV+sck4y3ycdRh&#10;aKziuLZoizapFNeyWscgnvGtmlhWVpTN6x9T/dJR2Mvpow9Di9ynK6sfRsUlhww0V2tbu6mvIEcv&#10;Kis8c5nKNIOEJPo0f4HPrcrTg9wn77TPStEuvVA6PpTy6jcBFicm8i9RFaqsj8Aqj6uOT7Fz/oq8&#10;5Pt6R+4S4w8udS/w9oV1JdAxobtzpdrbzKDHNG/qKWEICRtvyWW2dIovX9XR2T/TmyKeUNT1WLzD&#10;aear/TbvVpo5Jk0COOAm2fVYwJLeLivBPTt5JkuWtoB8XwRemqTcs9U/lF5sHlry0INT8p+aW8w6&#10;nPJf+YtSm0iYevfzkPM/wk/uo68IeKRqyR/DH6jfFLrr88NHtXcT+WvMqIjcTIdIueJIAJ7V2Bri&#10;J/P3yqsSyy6Pr8SEEsX0m6HHi1HDGm3H7Tf5ODLX87/J88MrvbarbNASskU+m3SvVPt7BCPgX42+&#10;L7GRvzx/zkh5KsPLGtHSbi9XXIrWdNPL6ddKi3fBhFyaaNYqK/F25Hhw/my/+cU49FH5Q2Mmnlnu&#10;5Li4OryvG8btdGQmnJv7zhC0SiRGZP8AVk9RVIfzp8w6PL+cnlzyz5ntL3WPL9vpjaraeXLCE3La&#10;hqU08lvHHJFyRXSGGOSZebKi8XVvhkbJP+VMfkF/OuuXHlu0v/K2orbRR6t5MvLdLKOvPlFfpbrz&#10;SrL+55wSenx+2nJ0bAX/ADlPoiP+XsXm63kaDW/KF5bX+mXKCtGkuIoWUitPtGKXl/NCudZ0XUF1&#10;PSLDUUHFL23huVWtaCZA4H44OzZs2bNn/9D1TmzZs2bNmzZs2bNmzZs2bNmyiu3+Yzh/5o/ljZaT&#10;BrOs6dYNf+VdaVj5w8vRCrRv1XVdPSh9O8t93lX4UnX/AILPKLxXXle5RrmmpaFeRudD1NU/cTJH&#10;JUSRmRGPFXYrcW7DnbzP6nBbmKNlmx1Gx1GzRbuO39PUImRZamT4VSKYqRJ8XGgWeX4vj9T61P8A&#10;7lP9GyP6pbWv1m+aWRHtXCSPIK3A9RmDni7MguDIg5tv++RVvJ/Tvo/quNY2pN5btEzIhBjidxLz&#10;kZEkU8W4CRZowjfF6bXjRtfSehNbrbYHupYZLvVZoxI0jNCJW9MzJOsqB9lYL6rSiNp+ReP678N9&#10;/o3o+hKrcafbQW02ovayPBc3caJzf15Ctwg5MVAUyesn7wMvo/pD4bm3+qxW8sMiU8Ek96RJBDd3&#10;EN8UaJ2SUyROFJ+GP0Wn9dWfi8PpSXap69t6HpyeoK02wikuLmI2USJLfSnTzKwmcNPTh8duoaRJ&#10;eCj1LVeVykbyad9X9G6Z2pbpbWv1lra2kuorkvNFI4SAIYGSN1khKCVuXKRWtl53P2tI9ORbzIvq&#10;F3YXFxb6PX0LOG6IlvECy0V2AZlSI8ZOFZCvpP6L/agigaSd5/WvlHzl57g8u6Zof5XflxcQaBZK&#10;saaj5hljsi4f4jN6fNGlLs7SSyQs/wAbfCmGN1pv/OWWpssi6v5a0BVBJhto5peRpsG9eK66n7RV&#10;8EnU/wDnKbSFgE2j+XfMiIKT/VJpbW4ckkg852hhWlaf3X7Oea/zv0uXTfNMXmG08o6j5RW+UHUb&#10;SdP9DN6Tyf6pcJRGH7XwqnCVPUj/AGeJf5G1/Rpb6VZ2cXEluqiOYc4y0JMzOWq7cVmpLIvH7Uf6&#10;S+Odfqskg1Dy9oGsXWrjS724USooa8uEnZVSRDcLyIUckp++lr8U3H9L8uS/UME69ofl/TbK6uWu&#10;Lu9t7i3tiyFnkM8ZAuwQvNGPrKqTTAmKS4X/AHKx+hCj2UpNe3flu1sL3lLLLcSOAWYtOqLxExPK&#10;L0jN67/vOavH9ZaNdQg+q28b2jx3UNUsbc6g8WnH1JHtmMc5ZlnSV/rAZmAjD+pQcmg9B5/hntPq&#10;tvHNbS7T9Zt5bi5Gm6fNqmv3l3FNbRAvI55UPBfQSMsefKKT0vTZ+cf1J7WL6xDP0GP8hr/SNMsb&#10;3zdxn87+aLiSz0DywSBDDQAyX17JAxCwWUBedoYV9OL9x6vwepCnYvyG8l6RqDWfmWKJm8ueXhJp&#10;/kf1OcbShgUvtVkiPw+rezcli5BfTiXhx+CJ87sFAzBQK+/XNxGbiMAa9ollrehahot7yFlqVtNZ&#10;3HA8WEc8ZjbiaGjBW+HOXf8AONOtSp5MuPJOqRG18w+TrmWxvrVq8jE8rSwyrsKoQzIv+pz+zImG&#10;/nPy/qGk/mZpX5jWmnS6vawabNo2rWdrGJruGJ5TNDc20ZKmRhIzRzKvx+i7cEfEPK9nq/mL83J/&#10;PZ0u70bRrPRzodrHqMX1e5upWuRcvKsDD1I4I/s8pODO/wBn9vI7/wA5I63JrsekflPojCbXvNV1&#10;CbtV+IW1lBIJTLMB8QXlH6u3+64JP8nl263iighjhhURwxqqRIoooVQAAB4UGK5s2bNmz//R9U5s&#10;2bNmzZs2bNmzZs2bNmzZs2UVFP1ZwH84vypOnWd/f6TZtfeTL4mbzH5bhUGS0lNf9ymmDf054uTP&#10;LAn7uZfhdGT+78r+Y9J1jylcNbwXqahouoxN+itXtyzW11biQEtF2WRJFX1oH+K3uEVv76KCXFX1&#10;DStTWRTPcBJLdkhtSfUeNlPrSMSeCtVh9n/d3x3bN9e4RPclzZgX0s15cS+tEZGIVZFlklJbfn8T&#10;fGgZvU/veKXk/C6jSzdHU9Utr5NTdHnaOaUS28dapFyIkl58vil5svL7KfWeP1l/SeL6u1X1+6w3&#10;Hq3E1w9FWaRxyjlWV1lJKkLUSFBKlTyueH1lmh9P0Wua70ya8uy8d29vJcNPBIW5yl5VVgzgGN5D&#10;Ky834tF6/wDfRfV/S9CQ0v8AUfLNubie55vfSEIsQkEiFWVG5gxlKAt8UjoYPrPwSWzWipLFKc/l&#10;7+U3nf8ANfU57uxi/RvluW5cXurTcZBG1Fdgq/u3uJTRTxiWOFHb/j3jfjnchL+Sv5Mz2+jeW9Gf&#10;zb5+J4pDbqt1fiUUB9WUBhacq/3cMXPj/utvt4dJB/zkz5ydpTd2H5faPKytDAsS3t/6LA0D8uSc&#10;x+1RrZv8lcEwfkB5huZpLvXfzO8y3V45BEtjcmwjWhB+GIGZF6fs8c0v5O/mppgmfyv+aWp8mUNF&#10;BrMSaiC4GwMsxfiDTfjD/scLNX/M/wDMvyfAtn+aXk231vy6z8bvzHpH762SIbc57WRX+KvxHm1u&#10;nxcUXlkU80fkP+V35oadceZvyn1S3tLuJW9fTIkKWzzAVjRoX9N7F3px/u/Sb7Xp/adud/lz+Sev&#10;eYrjWPLq+Yn0DzbpUfp3XlvULdwTAGEsbrIsjK1v60iy+okTcXZJ1X44ncfrf/OMX59BWsxNb6ta&#10;hWAMV6AjFysjrS4ELHlKiu/IfFJGr/aVcL4v+cVvzxvrz0rq0t4FK8Wup7yFowC3MhhEZJD8Z5t+&#10;7+18WT7yr/zhTK1x63nHzDzi4mttpQPMueh+sXCUAB/Z+r/FndPKX5efl3+WeiXE2l2kNjBbRPNf&#10;6tcnnOYkRTI8k7/EE4pzZE4Qr+zHnn67i1P84/Pwe3knt5tZHFVpw/RflWNvtMwDcL7V5ORCfvP9&#10;Hk/atbjPVum6fZabp9rp9jEtvZWcSW9tAmypHGoVFUGuyqKYKzZs2Y9M5X+Z35V61e60vnryHqH6&#10;I89WsQhJZgba+hA/uLhGDKTsFRmH8nL7EboU2n5+eaNItWj87/l3rtnqEDcJLrS7YXdk4HWRZWdA&#10;o/yQ83/GTKvvzz8860htPIn5d6zLezR/Bea3ELK3idqcGNGdHWm/xTw4Z/lH+UN/oWpXXnTzpdjW&#10;fzA1YH6zeE8o7SNgB6MFAqV4hUZkVVWNPRg4x8vU6uBTLzZs2bNn/9L1TmzZs2bNmzZs2bNmzZs2&#10;bNmzZsrgtKZ5v/Of8modIsNS1XQrUt5QuvUvNX0q2FZdMvVUmPVNPSqgKKj63bpx/cL8Pw8Wtyry&#10;H5Z/K38ydNtfKPm7T4NO8628H1y21fSStuNUtnJP1yFgnpyyMF/0mOaH1fUV24R8Jo4EfMX/ADhf&#10;rShv8PealuIuLxx2uoxPGBEW9QJ6sZlBrJ8X9ynx/vftZCr3/nE/864zIyJYXbSn96YrlQX4Go5G&#10;VIuXJvjPL7bfG/xYyH/nE/8AO24UiWKyhEmzepdodq8t/TD/ALXxN/lfFkx0H/nDHzPc3Xq+aPM8&#10;EULE+pHYLLPI4Y8mHOYQrGS29eEvxfFhf5o/IryTefmJpP5b+R4Z5Lq0Vbzzb5huJ2le2tjQCLin&#10;GFZ2Xfh6H25LdeSL63Ho/nTV7+KWy/I/8oY2sb60hT9M6vExRNNsyQz/ALwEMbmXmsksgbn+8+D9&#10;/L+56N+Wv5S+T/IGntDo9uZL+4/3u1aej3U5JBIaSi8U5CqxoFT9r7fxZNeI398umagyigIodweo&#10;OcM85/k3rvlXzBN+YH5Tv9U1YEPqflgALZ3sQ3kVEBUIWFW9P+f4oGil44nrTx/mj5StPzF8hBtL&#10;/MLy8xVrZ95g0Dcp9PmI480kBYwmnGVW9NuHqy+n0r8rvzB03z75Ps9fs19Kdv3GpWh+1b3cagzR&#10;E9afEHjb9qNkb4fs5LqDf3zUHXPPH/OR35hQSanb+S09SbR7Fo7vzbBDyV7lpB6mn6UjoeXO+deU&#10;qovqJDxnX4IpVzoH5Ifl/e+VPLc15rSRr5n16UXusLEF9O3ovG3souIokNpF+7SNS0cbc1hb0uGd&#10;HpmzZs2bK4jL4ite+VxFKZdBmzZs2bNmz//T9U5s2bNmzZs2bNmzZs2bMemNeQIpZiAiirMTQAeN&#10;c5r5n/5yH/LTQrwWEV7JrmocuDWejR/XHVulGZSI61248+WF+k/85Pflrd34sNTXUPLtyaADWLUw&#10;LU9KsjTBa/5fHOqWV/Z31rFeWU8d1aXCh4LiB1kjdW6MrqSrL74IzZTKpBqNj1988xfmh+VknkW6&#10;g1fTJLmPyXBPJeWl5aL6l55dvXJf1YFG8mmStQXNsfh4/wAr8Wbp/wCT/wCbkXmyA6JrZitPOFjG&#10;puoEZTDeRMCUvLNgf3sMiDk/H+65f6vLpo8a/T41O2OphR5q8wW/l3yxqvmC5QyQ6VZzXjwghWf0&#10;Yy/phj+1IRwXOCeSdT1TyH+Rfmb81tRjWXzb5smbUVZxw/3qm9KzHCvFo0aZ7zgvH9xJw/Yzo/5F&#10;/ljP5K8sy3WsObrzZr8n17X7yQh3MzksIef2mEfJi3ItymeV/s/DnS6fTmzZs2VxFN9+/wBOcH8y&#10;W0X5U/nVpvmex5x+V/zAnNh5ihJ/cw6iz8orkklVXm0jyfFy4r9cb9tVQXo8EX5ef85AyaNa262/&#10;lr8w7Y3dsigLHDqlkrPKqbgKsiNydKN+8ni4cVThnbjkQ/NH8wLfyR5Rn1f0jdalOws9F09FZ3ub&#10;+aoghCqQxFQXenxemjcPj4rnDvyR/L6XzN5y/T+rS/XLby1dtcajecg36R8ySH1JpKiqtDp3KOOH&#10;024819aP4Z5o89Phadz9OXmzZs2bNmzZs2bNmzZs2f/U9U5s2bNmzZs2bNmzZs2bMemefPNV/wCY&#10;Pzc/M2+8iaJfXOk+TfLTgeaNRtmIe4uomosCgj4eMqui/sP6MkzrJ6UOdV0Pyv8Al7+W+iTyWUFr&#10;o9ki876/mYCSUqK85pnPN267f8AuN8v6p5S/NDyPb6nJp/1vQdT9dIre/jQsRDM9uXpVuDVRmUhu&#10;a5ybVdHv/wAgPMEfmDQmlvPyx1WdIdb0iR2d7CWQkJPAxqeI6fH/AHn9xI3NopY/Q0UscsayxsJI&#10;nAZHU1VlO4II7Y/Nic0EM0LwzIssMilJInAZGVhQqwOxU55a/M38qL7yHqy6voUtzZ+W0ne60nV7&#10;Xk0mg3Mhq0MqryeXS7mT7S+n+5/y+Ui3XbPyt/M63836ctpqKJp3my1iEmpaVXZkJCrdWpP99ZzV&#10;V0ljaRU9RFaT4o3eeV260/pnHf8AnK7VWs/ydvrJFJm1e7tLGAKaMWMouCAO5ZIGXj/Lhd+b2kRL&#10;qH5Sflzp8H1nTjqsEksMpUhrLRY41dZOgb/R5Hbjx+LjndKCte+bNmzZs2cy/wCcjfK0fmP8oNei&#10;PH19Ni/SttIwqFazHqSU8OUHqx/7PIl+autNP5G/LH8y5IwdVsr3Tbz0gDxePUIFa4hUUbiX4pxP&#10;7Od4ZwFLMQFAqxPQDvnk3zr5k1v8xPzB0+/0Sf8Ad3txPofkKMV+CIApqeuEbMqxKGW2cfHyTn8M&#10;ll+89M+TPKmkeUfLGn+XdJQpY6fGI0ZiC8jE8nlcgAGSWQs70VV5N9lcO82bNmzZs2bNmzZs2bNm&#10;zZ//1fVObNmzZs2bNmzZs2bNmzZwn/nEB5Ln8vdZ1C4JkvL3XbqW4mkoZHYwQH4279W/4Js7Br3l&#10;Ty75gFqNbsItRSym+sW0VwOcay8SnIofgf4WIo6suQL/AJxkVF/JPy8FXiFe/H0fpG474f8A5x6R&#10;Z6r+VXmuzu1LRfoy5nWldpbaMzxMQNzwkiRsiv5J/mr5Om/Kvy0mseYtNtNSt7RbOa2ubuCCYfVW&#10;aCPkjur1aONW6fFk/g8/+RriT04PMWlyv14Je27Hf5Pi484+UyFI1uwIcVQi6h3HTb48ER+YNCkY&#10;LHqNq7HcBZoyfuDZUmpaFcxSW8l1azwyAxywNJG6srDiUZSaEEGnHPLP5keV5Py6876RNpuunT7O&#10;RpW8m6u7+oNPcFfV069LFmk0+b1D6cjf7z8v2k9fl6A/Kr8zdM8/aBJeQRi11SwkNrrOnF0dre4X&#10;rRlNHhkoTFKPhf4v2lfjCv8AnKi8tLTyp5Turs/6Lb+adPmuNtxEkVwXNNj0wT+Ysqw/85BflVNL&#10;IFjaPWI15MAAz2hVfE1dmVf8r7OdiBP0ZebNmzZjkS/Np0j/ACs84s7BQdE1FeRNN2tZAB86nbOK&#10;eb579f8AnFXymdQX1Lm4n01grmhZHnMsfEgEr+74D/Uyffnx5w9HTf8AA9hdpZ6hrtnczatqEiep&#10;Hp2ixRsLu5kVTy5SLW3tlp+9l5KrrJw5QzyD+S7+aPKsnnGaSbQ/Mlz6UnkSZXZW0nT7QcbFGjSk&#10;cnrrV7nkresknq/DNI+dO/Lv8yJtYv7zyp5kt10zzto6L9ftQaw3UQ+EXlozULwSn9n7UfLj/lZP&#10;qnLzZs2bNmzZs2bNmzZs2bP/1vVObNmzZs2bNmzZs2bNmzHcZwL8rbxfyy/NDX/y11RRa6Rr95Jq&#10;/lO7YcI5DMFVrbm1OUnBYo1A/wB2Qv8A79jzvfKvTevQj3yI/lL5LvPJfkDTPLV5cx3lzYtcmS5h&#10;BVG9e5lnFAd9hKFyEf8AOQ/nrjpdt+W+gyet5s83yx2CxRuAba2mdRI81AxVZUPpj7P7v1ZefGL4&#10;pZoX5L/lrp2i6fp1x5Z0m+ms7eKCS9nsLZ5ZnRArSSM6M/OQ1ZuTYYf8qm/K6hA8oaMoYgnjYWym&#10;o9wgOJ/8qg/KziFPlPSiqghR9Uh79f2cCTfkZ+UE1eflLTRXrxhCf8RpjD+Q35Onr5T0/pTaMj9R&#10;xh/IH8nCjqfKtmQ4KnaSoBFPhPKqdf2M8y/ml+QVt5K1vgx5aJqlyToGsPy9GOcmo07UeLIIY2UN&#10;6d3EU+yzP8HL6tNfMP5f/lV5m/J3zLf+XfLx8v8AmzyxE76nptxPPJcWU1sfWnR+UjCWOWJJlgnZ&#10;P3i/Z4fEilv5nflX+Xdj+WXk38xdG0ae3sFfTLnXrVbueV3sLtVaRTI7NwlWVki5xen8Uzt+yueg&#10;vKP5T+QfLepRazodpKl36RjhuHvLq4X0pKn4RNLIlG5eGTXNmzZsx6Gucs/5yQ1m7tPy0n0fT42m&#10;1fzTc2+h6dAlDzkumq6tXorRJInL+dkznX/OS+pW3kz8vPy/8oOrXS2txbO8qkJzi0aBInHRqNKZ&#10;kZcQ8t+TtU8//mA8fmKP1p2eHVfPbAsbeLj8enaBDtxKQIRLfJX4pftv6sHx+nlRVUKo4quygbAA&#10;ZC/zG/Le282Q2V7Z3J0nzRo0gn0TXIl5SQSDqjjb1LeT/dkTfC2BPy6/Mq41nUL3yp5msxpPnfR0&#10;DX9mDWC4iJAF3aN1eBzRj/vvl8WT+p22y82bNmzZs2bNmzZs2bNn/9f1TmzZs2bNmzZs2bNmzZs2&#10;Q380fyu8v/mH5fGmamWt7m3Yy6bqcIHrW023xLX7SNxX1I/21/kkVJE5tpNz/wA5O+RlXS7nSLXz&#10;9pNuvC31FLpYLunRBI0rK70/a5Qyv/xfgz/Hn/OSWtuNP0zyJZ+X5nDh9U1K69eGMdAVWMpV1+Uy&#10;/wCRh5+VH5JWflK8n8yeYLptf8734/0zV7g+r6RKlWFuXXmvNTwdj+x+7+GP4c6mBTvmzZs2Yiop&#10;gDXdC0rXdIu9I1W3W60++iaG5gkFQyt+plPxI32kb4lzy/5u8s+a/Ifm6C1a5Ny80M1l5d129att&#10;qtnManQtZZgEabh6i2ly8if7r/u14fVBf/OPGpWPmXyX5g/JTzqjW93a+qLW1mISb0nbnIsasP72&#10;zuB9YT7X21+DhE2dA/IrzZe6Y8/5VeZ3ZfM/loOtlPKWpfWIkb05ISwXksURjUD7Xpf6knHsYNfD&#10;LzZs2MklSNC7sFRQSzE0AAFSSTnBPLk91+bf51HzKhEnkLyDI9voxaMFLvUXUc5kY9fTcJMj8vgS&#10;Kzb01aaTOeeavMX+PfzM1Dzktr9f0XRXXQPJNiwLRX2rSlhbuFI4SRRuz30+/wAMSWscvwyZ6T/K&#10;3yKnknyfa6M05u9Qd3u9XvmJZri9nblNISdzvSNa/FwReXx5Lsqgp8u+Qn8x/wAvP8TR2mq6TdHS&#10;vOOiFptC1hNikjKQYZ6Kxe1lrxlj4t8PL+Z0d35f/mFH5ha50bV7caR5z0kAazobtUr0/wBIgP8A&#10;u61kqrLKnLjz48vijeSaBiafjl5s2bNmzZs2bNmzZs2f/9D1TmzZs2bNmzZs2bNmzZs2bNQZXEZd&#10;M2bNmzZs2FHmnynoXmnQLvQtcthd6deKVkjbYqequjfsuh+JG/mzzL548leaNE806TGl68P5gaRF&#10;Xyd5mHwxa3b2wKixu/h4/pNIf3K1ZlvI39Gf7aNks1Gx0f8APLyzZ+bfKl0NH/M3yysKy1DRvDcL&#10;WQ2snKreg03qtbzcf9+cv93R5L/yz/O+312/PlbzhaHy155tTwn0y5+CK4IpR7Z22blVT6XLl8X7&#10;ppk+LOqBv8+mXU07frzVP9DgTVdY0rSbJ77VL2CwskID3VzIsMQLGigu5VRU/Z3zhuuecfNX5y3s&#10;3lXyHHPpvkVpJLTzD5wdRwuIuB5wWqPQsJB8LEfvG9RfUWKL+8j/AOaPn7SfL+j235L/AJcSxW6Q&#10;wtbeYNbkasVjb/8AHzzkQD983J3vJVH7vk8MafWH4wTP8iPItu+naP5imgeLSdIhlt/JttMv74xX&#10;O91qkxqaTaiWb04x+7itPT4+p9vO1cd65ebKoB9HTIR+Yv5dv5jew1vRbv8ARHnHRGMmkasoPFga&#10;87W5C/FJazdJB+x8XH9tJAvlP83dGurS8s/N0lv5Y8z6KANc029nSJE5U4zwSSFFmt5eqsnLizcW&#10;b+7eSN3v/OWP5Uw3UkFl+kdVSKvO4srQtFt1/vWienvwyU+QPzw/Lnz1cfU9D1IjU+BlbTbqN4Jw&#10;oNDTkPTkI7+jJJk8DVpTLzZs2bNmzZs2bNn/0fVObNmzZs2bNmzZs2bNmzZs2bNmzZs2bNmzYRec&#10;vJeg+b9Ek0fWYme3Zllhmib054Jkr6c0Mg3SWOvwt/wXJeWeYde8n+evIOrXHmBNSj0fzbY28bNr&#10;qyE6XrkEjlStyJhSK+aX0VmEn+jSNwnZoX/fyTSPz9+V/wCZVonlz819Kj8v+ZrZ40ikuCYFZ3rR&#10;7S6+0sbtX927+k3wtylw+T8v/wA6PKsXLyJ5xh1zSmUNBpnmENLwTjt6d0nN35ddnhjx58z/APOU&#10;NsyK/k/RdRCqpd7e7EJYlQWoJZxT4uWBpdS/5yv1a3kt4tI0Dy88ppHdySmaWJPGiyXUbEd/3Tf6&#10;mAfMH5T6YkMXmP8APHzzLrFpayAw2FVsdOEhr8IhiAaR2Uf7pWGT+b1FyJedPz0n1jTP8L/lVGPL&#10;flGxBtNQ82TR/VYIYTUKttxBeHmtWj4p9elb+4hjk+0l+TP/ADj7HrbQajrNnLaeUUQMI5XMdzrb&#10;mT1I5p0Vm9KxACtFAG/ecUk/ef3uerI4YokSONQkcahY0UBVVR0AA6AY/NmzYS+bvNGl+VvLWpeY&#10;dSbjZ6ZA0zioBcgfBGlf25XKxp/ltnCvy8/KWf8ANLUT+Z/5oQCZdVjQ6JoEbSRQpap/dSScWDtG&#10;324o+Xx8vUl5+pxzomo+cNb8oSXWlaP+W94+hWAraXOmyWUdvInAMzCEMjRUrT7OR7R9C/L789PL&#10;jea5PL115f1IztFZ60nCC8kaEKPVSWM/6REprD+8DcWSRE48cFfkl5o822Os6x+W3nq8W88waF6c&#10;+mX7szSXtjID8fJhWQxVjqSfU/ecW/u3zsWbNmzZs2bNmzZs/9L1TmzZs2bNmzZs2bNmzZs2bNmz&#10;Zs2bNmzZs2bC/W9A0XXNMm0vWbKLUNPnFJba4UOhp0O/Rh+yw+Jc4t56/IK/OgNpHl63s9c0eBvU&#10;07TNYmmS5sUC/HBp94lXWOU8fguH9NOHx8+fw8z/AMP+evIOpF9KufNXlKKERc4JYRrWllBQfFcW&#10;4aGo/layk9P7OBLn85PztsWMEn5h6d6nAOBLp7JIOZqAFfTlYk/D2b7eL235o/m7qj3FjqH5jrDa&#10;GP45dL0eaeU8hvwaKxgZH/a5LKv+uv2s3lz8nvOnmW8ttWm0LUtd1BGcT6l5znezs2cNVa2SmTUJ&#10;E4rx5fWODO3xrw+DO4+SPyIsdPksr/zZeLrl/YStNYadFGLfR7J2NVNtZL8HOLfjNJ8Xxcvt8c6u&#10;FAy82bNmzhn/ADmC8w/KyygQuFudYtYZQpoCpimajdqckU/63HO221tBbW8dvbxrHBCojiiQUVVU&#10;cVVR+yoXamc6/PHV719E07yVpMxg1vzrc/ouCZTvDaD47+cgg1VLf9237X77kuTvQdEsNC0Sx0bT&#10;o/TsdOgjtrZO/CNQoLEdWNKs37TZzX8y0i0/83/y41e2VRqF3LdadMTWr2zBR/yT9eU/68mdazZs&#10;2bNmzZs2bNn/0/VObNmzZs2bNmzZs2bNmzZs2bNmzZs2bNmzZs2agyqDNxGbiNh2HTNxGXTNmzZs&#10;2bOefnz5OvfNv5W6xpmnQ+tqiLHeWCUJYy20iyFUFftvGHjT/XwX+UP5iad568k6fqsM4k1KKJIN&#10;at6BHivUQCUFK7I7fHEf998f2uWGOq+S4dS89aH5quLgk6BBdR2VpwNBJeKI5JfU5U/uvg48MkvX&#10;3365xPQddi/Mr88TqOmMJ/K3kOKSCG8ADxXN/c1R2ib+QU+B15q31dX+zKmduzZs2bNmzZs2bNn/&#10;1PVObNmzZs2bNmzZs2bNmzZs2bNmzZs2bNmzZs2bNmzZs2bNmzZs2UQKE5yHzl+T+v2Xmt/PP5YX&#10;8Gh+Y7nkNXsJ15WWoKzmR2deLcJnbq37TfFzifnIwa7/ADe/N/R62eq/lhd6hqCemWuNKneS0fmK&#10;kqwim4cf5S7YX6lpf/OQn5lwPp2qQWvkHyrO3G7jjmM+pXFu1C0fNOQUEfCwK23L7MiyJ8OdW8ie&#10;RfL/AJI8u2+gaFCY7OEs7O5BllkenOSVgBydqD/Yqq/ZXJFmzZs2bNmzZs2bP//V9U5s2bNmzZs2&#10;bNmzZs2bNmzZs2bNmzZs2bNmzZs2bNmzZs2bNmzZs1BlcV8NvDLoM1BmzZs2bNmzZs2bNn//1vVO&#10;bNmzZs2bNmzZs2bNmzZs2bNmzZs2bNmzZs2bNmzZs2bNmzZs2bNmzZs2bNmzZs2bNmzZs//ZUEsD&#10;BAoAAAAAAAAAIQCQRSuhPjQAAD40AAAVAAAAZHJzL21lZGlhL2ltYWdlOS5qcGVn/9j/4AAQSkZJ&#10;RgABAQEAYABgAAD/2wBDAAgGBgcGBQgHBwcJCQgKDBQNDAsLDBkSEw8UHRofHh0aHBwgJC4nICIs&#10;IxwcKDcpLDAxNDQ0Hyc5PTgyPC4zNDL/2wBDAQkJCQwLDBgNDRgyIRwhMjIyMjIyMjIyMjIyMjIy&#10;MjIyMjIyMjIyMjIyMjIyMjIyMjIyMjIyMjIyMjIyMjIyMjL/wAARCAF1AaQDASIAAhEBAxEB/8QA&#10;HwAAAQUBAQEBAQEAAAAAAAAAAAECAwQFBgcICQoL/8QAtRAAAgEDAwIEAwUFBAQAAAF9AQIDAAQR&#10;BRIhMUEGE1FhByJxFDKBkaEII0KxwRVS0fAkM2JyggkKFhcYGRolJicoKSo0NTY3ODk6Q0RFRkdI&#10;SUpTVFVWV1hZWmNkZWZnaGlqc3R1dnd4eXqDhIWGh4iJipKTlJWWl5iZmqKjpKWmp6ipqrKztLW2&#10;t7i5usLDxMXGx8jJytLT1NXW19jZ2uHi4+Tl5ufo6erx8vP09fb3+Pn6/8QAHwEAAwEBAQEBAQEB&#10;AQAAAAAAAAECAwQFBgcICQoL/8QAtREAAgECBAQDBAcFBAQAAQJ3AAECAxEEBSExBhJBUQdhcRMi&#10;MoEIFEKRobHBCSMzUvAVYnLRChYkNOEl8RcYGRomJygpKjU2Nzg5OkNERUZHSElKU1RVVldYWVpj&#10;ZGVmZ2hpanN0dXZ3eHl6goOEhYaHiImKkpOUlZaXmJmaoqOkpaanqKmqsrO0tba3uLm6wsPExcbH&#10;yMnK0tPU1dbX2Nna4uPk5ebn6Onq8vP09fb3+Pn6/9oADAMBAAIRAxEAPwDwg0GlxSE80CE6UdaS&#10;l5pAKaAM80KMmpVWhjSGhcmum8PwCG1knP3m4/Cuf245rpdPbbpQxwayqP3TopR94ydSlLSt9cVm&#10;jGfu1euYzIZCD8w5rLXdu7k04bE1X7xaGcYAxTHQnrVhVKqpI6050yKdybGawwab3qaVcHpUPerR&#10;mwpaKKBBmk70d6UUAA60tHJpcUAKPelzSdaM9qAFPJpwpBS5pgPSur8JXQtr/JBxtJyK5ROtdFoU&#10;RW+RWb76E8H1FBLPb7eTcoJ6kVYTjNY+iTvcWEPmnEiABh74rZHrQSPoooNMAzRQaKADvS0UCkAC&#10;jgUd8UdqYB2o79KWkPSkAUUUUAFJRilpgFB+tFJQAUdqWkHNAC0Uh6UvagBKKKKAEoozRQAlFLRQ&#10;B8vHpTKeQS2KQLzUmgYo25qQLzUgQ0rlJEaJUgFSBABQVwKlstIbW5phZtPcE9DWMiFjWxbuIrIq&#10;OpNRPY1prUrugDue3es23CrKzEZGeKuzyZyPXrUCJn5RwKIinuPGZZAxHA6CpWQEU9ECjgVKEGKL&#10;glczJ4eCaoMuDW7Mg2msi4ADcVcWZzVivjijFLinrGWPFWZkeKcBVkWxPWnfZjj2pcyHZlXGOaSr&#10;Dxbart1pp3E0GaUUlLTEO7UUnWnDigCRK6fRx5VzbP8AKW2Ywfc4rmIxk11GlH/TLdWIVFdSGHTj&#10;JoJZ6hojhbqUDOw/KfqD/wDZCugTkEGua0H960jFiysNwJGOuP8AAV0cZJBBxuBoJJRyBS00HNLT&#10;ELRSA0poGHUUvbmkpe1IQUfyo9zRTGFJilxikPTigAzk4/WlpB60uaAEzjn1ooxR2oAXmjNJ2ooA&#10;Wiko70AFHAJ9+tLSUAFJRRQAUlL0ooAM0UlFAHzIqE5pwj9qvtABjimeVzWXMdPIV1j5qZUHpUix&#10;0/bUtlKJFs4ppQk4qxjNKkZJ6UrlJDYosVZaAtH8pxipI4ashPlxipcjRRMV1bOCOlPiSrzwAsTT&#10;NgBxT5iXHURV9qdtwKcKTOKkq1hki7lrJu4CCWrZzmq80QkGD0qouzInG5iJGXbFasVsEQcUJaqm&#10;OmM1YXPSrcrkRhbcYIR6UpjHpU4HFIeai5djOuE4PHNUGQ1py9TVZ1DCtIsxkil0pae8eDQF4qzM&#10;aBTgOamjgd1ZgMKoyTThbtuUEct0pgOKJvjCc8DP1rsNKtjmGB1/deaCSOjHH+fzrD02zLalbiRC&#10;RkErjtXc6TamWA28ybDASCCcEYwc/liglnWaVsigXgAdDxWopIOfWsZQ9nL9nm9PlcdGH+P+NaqM&#10;QMg7lH5igksqeT706okYFsg8YqSmAtLTScCloAWlptLQAUtJRzmgBeKKTtRQAfSlpKKADvRRSUAL&#10;mikooAWjv7UlFAC0UlFABRRRQMKKKSgQvFFJzRQM8CKjmo2jqfqKD14rkO+xXKUY46VK3vTMc0BY&#10;bsyelWY4hTI0yauIABzRcaQirin9B70DrTWPXJqShjGoioySBzT2bioyecUAN4HNNb6072qNsmmI&#10;QnPSko6UDgimIBz2qRVBpQvHanKMUALj5ahfgHFTU10yOKaFJGTcsUcHtQpDjIqa4jDBtxAx61St&#10;zt3bvuitktDnbsxZ12inWkD3EqoiFj2AFL5Ul1KAo46Cur0DS3SMyqCq8Lu28tnsKpGcmVdP0trj&#10;78e23jG+Vifv+2fSmFBLrXmkAKq7lU9/SupvUENi0aoI0x9z/GuesbM314fLIDEgHI42+v60yTf0&#10;Oye6mku5FUk/c44HPUV0EKY1yT5APtNuCoHqGwf0YVPp2ni3syFGFYqF9wOg+lOlG3W7RgB/q3yc&#10;+uP8KBGrLCtzb/NgkrxTLZpIzt3duhqeEYRFPUCmSoUKyqAcHp60xEinbIWA25HIqYMT6imDb1Gf&#10;cGnrjoOnp6UASDnkD8TT+1R8/wB4/Q04ZHpQA6ikoHFAC0pNJRQAZpc0gooAM0tNpaACjPWikoAK&#10;AaKKACl60lFABSikooGLSUUUALSUUUAGaKTmigDwJW4607NVo3qTdXM0dykOZu1NzimlqaG55pJB&#10;cuxEYx3qwvSqkTdKtK3HWpZaHZ4xTHPNKWAFRu2RSGNJ5ppYfjRn8KYxyaYgYioyeaU0w0xAKePw&#10;qPPPNJu5osFyYOBxTh71AW7ml8zNFguWs8damiQPgYqosnSr1oN3zdhTSJk9ChJZNKGduIg3LYrQ&#10;03wy12RJIhjiP3d3VvfFdtpvh62FnC0y72IDYPQE1vxW0ca/KAPoK6IqyOOUrnK2nhqIEIlqFUdX&#10;kGCfwraOmw20QALttGABxitYIAo46U0oJPvflTJOI1K2nu5WBV47YcBR1c1p6DoflwmSUZdzubjo&#10;vYV0L26SYXaMdzjtVqNFSMIowBxigBr8RgjuwwKyihbU0ct91dv54/8Ar1qzNtX+gqtbQHzUf+8d&#10;x/DgUAXGzjI4z0p7DepA/L0pfT60o6j8qYgXjGOoqTg00DnPenAAHNADqUUgoFAC0tJRQAtAOaSg&#10;cdqAFopKWgANIDkUGigYpNFJ1ooELSUUUDCiig0AFFHeigAozSUuaACiiigAopKKAPnqQbJSB0oD&#10;ZFTXEashKDp3qpmqxNPlldGlGpeNmSk1GH5pham7ua5rG9y/E9TiTNZ8clTCTNS0WpFwtkdajLY7&#10;1D5nFJvqbFcxKWppbmo91Jup2FceWz2pu6mFqQmhIVxSc0BsDgVGWphfiqsK6JHkpFYZ96iGTSjq&#10;PWnYm5dh+Y1s26hVRe55rJsl3Pub7orWtv306gDqQKQdD0yDHlJxj5RU4NV4+FAHpUymtzkJutG3&#10;JGaaDTwaYhw604HimDrSigBSgOT3pyLtJI9AKQGnA0DHemKcOKZmnCgQ6nUylFADs0opKM0AOopK&#10;M0ALSmm0UAOpCMkZpKXNAw60DgDnNID3FLmgQE0ZpKKBjqSkooAWiikyaAF60dKKSgB1BPNNpaAC&#10;ijNJQAtFJ+NFAHg7Kce1Z86bJMjpWgW474qCZQyGu+tDnjYxpy5WUT061GTinNkVCxOa8yx3XJFf&#10;FSrJVQGnhqTQJlsPmnhqqhjTw1TYpSJt/NBYYzUO6gnNFh8xIWpN1MzSHNArjyc03GTigCnKORig&#10;BApxT1jI69O9Somahvz5SIgPXrQgZZgnDfKvCjv610Omp++icdNwrk7Zsd66nSpMgfUUx9D0aM5A&#10;qZT71Tt33RIfUCrKmtTkJwaeDUINPBpiJAaXNMBpwNIB4NOBqMGnA80xkmaXNMzTs0CHg0opgpQa&#10;AHilzTM04GgB2aKTNJQA6ikzRmgYoozSUZoAXtS00ZyaKAF60UnejPNAC0ZyaTNFADqTtRSUAOzS&#10;UmaWgBaKSigBaSg0maAFyaKTNFAHg2fpTGpc8Uhr0jApXKhWyOhqkxrTnTfGQOvWspq4K0LSudNO&#10;V1YUGnA1FmnA1kWTg07dUYNKKllIeDS0gFOAqRgKXB9KBTs0DFVeaf0PFMycVG8hFId0i7G4U8mq&#10;N9KJZRjsKjDuxqSGIySrvTIPT3qlGxEpEELurc9K6XQ5WkuEQZ9TU7+HrPyvMQyDjOM5rR0m1ht4&#10;Mxphj1Pc0PUSnZHZWb7rdD7VbBrN09824HpWgpq0YkwPFPBqIGnA0wJgaUGowacDQIkBpwNRg0oP&#10;FMCXNOBFRg0oNAEgNOBpgNKDQA+lzTc0tAx2eKM0maKAFzS02jNADqTvSZozQA7NJSUUALmikzRm&#10;gB2aM03NLmgBaKbnilzQAtFJmjNADqPxpuaKAFJNFFGaADNFJRQB4J0pCaJFaNyCKZuzXoXMB3Br&#10;Mu4tkxA6HkVpDnvUF4m6IMeorKqrxLg7My6cKCMGgH3rjOglWpAKhU81KpqGUh4p1NBFOB4qWWLS&#10;HrS9qQdeaQC0+a3AtjIWxg1EXx0ovZmNrGmeCTn3qkhSIrfa06qW4J7V3UFlbLEgES4A4zXntu22&#10;ZD716NZuHtom9VFORk2TsBsI9qr6efkdfQ1Z4xVSzO25lX3zSEdJprfIR71pKeKx9ObDMPatVDVo&#10;TJ1bipAahU1IppiJAadmowacDTAkzTgajBpwNICUGlBqMHinA0xEoNLmowacDSAeDTs0wGlzTGPz&#10;Rmm5ozQA7NLmmZpc0AOzSZpM0UALS5puaM0ALRmkzRmgB1GabmloAWj6UmaM0ALmlzTc0ZoGOzRS&#10;UUCFozSZooAdmimZ96KAPHL2z80bkGHHb1rIkjaNsMCD7102ARUM1sky4ZR7GvQaOSMraHPA4PAz&#10;SuvmRMp7irN1ZvB8yglfWq6nNS7PQ0TMdhzjPI60yp7uPyrs9g3NROMMQDmuFqzsdKd0AwKkBqIU&#10;4NUtFpkoNSA1CGqRTk1DKTJO3SmuwXjPNPyFQt37CqTZLEmhK4OVh5Y55qKeXzNqjoop464Pfiq9&#10;VYhu4qHDA+hrv9Ik36fGfTivPxXbeHZN9hjPQ0S2JZt54zVSM7dRI9RVoGqkp2X8bevFSBt2DbZ8&#10;eorXVqw7VsTKa2VNVETLCmpAagU1IDVCJgaXNMzSg0ASA04GogaeDQBKppwNRqacDQIkBp2ajzS5&#10;oGSA07NR5p2aAH5ozxTc0tADgaM03NJmmA/NGfem5ozQA7NGeKbmlzQA6im0ZpAOzRTc0UwHZpaZ&#10;mlzSAXNLmm5ozQA7NLTaM0DHUUmaM0xDqKbRSA8oD4p6vUJxSq3FeocNyRgrggis2508rl4hkegq&#10;9vINJ523moaKUrHMalGSqSAYI4NUoLeaeTCKXJrrpEtrhgZVyO/vU2mRw2tw4CAq3Rq5KsGnex0Q&#10;mrWORlspo2VXQru6ZqM20ygny2wO+K7/AFO0jvLJoyAD1U+hrK0OYZkt5flmU8j1rC5sndaHJhT0&#10;xUoDKu4qdvriu/nt1khZQOTWCLUFnjYdO1IXOYrwiSIFTn0NU3Ug4bg/zra+wG3LDPyHoKqXMG5T&#10;iqulsF7szwDxxVdhhiKmXerlTkYpHZdxDDPvT0GQj2rrPC8mYnSuY2Rt0Yg+9b3hwmK4KsRgjjmk&#10;4uwXOsBqneHbLE3vT72WSKxmkiIDqhINUlna50q3nY5YgZPvWQG7C2HU1tociufgbMaH2FbcTZRT&#10;7VURMtK1SKagU1KpqxEoNOzUYNOBoAkBpwNRA08GgCUHkU7vUQNPzQBIDTgajBpwNAiQGnA1GDTs&#10;0DHg0ZpuaXNAC5pc0zNL2oAdmjrTc0UAOzS5pmaXNADs0ZpuaM0AOzRmm5pc0AOzRmm5ozQMdmlz&#10;TN2O9JvAoCxLnijNQ+co4NPVwwyDmgLEmaM03NLnigBaKTNFAHkgPFAPNICce1NJxXqHn2HM3y1E&#10;zAil3Z61G7D0qWWhjHHtUYndGypNK+WFR4zSLVjRg1Bj989sVHNZrcYlhk2XCnKt6+xqkBUyTFMV&#10;jKlFlqTjqjTstWDMLe9Xyphxk9GqPUrHdPHKjsuDnKnrUKXKSDbKoYe4zVhfLMRSN2QdgDkD6Vi6&#10;LWxftIvfQScRCPMjKo9SaxbqeBeIwZD7DirN3DDAheQPPNjjcflqkyzSW6ykp5RONq8EfhWLVnqW&#10;u5kXTuW5AXPYVVrVktw4PFZssZifaaEWhuavaajzXAjWQox6N6VQq7pj7L1D7inewHSx30sIey1A&#10;YZlKq/Y07T45F0NFkRlIJwD6VoXNrFe2/lyL7g9way4riawdrO8yUI/dyetL4vUnY3LN91sh9q3L&#10;ZswpXOae26DGehres2zCB6VK3Gy+pqQGq6tUoNUSTA04GowacDTAkBpQajBpwNAEuaeDUQPFPB4o&#10;AkBp4PFRA04GgCQGnA1GDS5oAlzRmmA0uT70AOzSg0zn0NLg+hoAdmjNNyRTfMUdWA/GgCTNLmow&#10;4PQg/Q0ufWgB+aTPNJmjNAD88UmabmjNAx+eaRm7U0nHNNJO0n1pMBWbPHaoy+B14pMgCq0knakM&#10;c8p9aLe72SAfwmqjPkmos7CDmgDowcinZqpaS+Zbr6jirGaYh2aKTIopgeRBs4zSk+1RlsCk3/lX&#10;qHDYVhjmoz6U8sTSYHepY0Mx6fjSbfyp4GOvSkJGOtIoYRTdven8HtQo4pDRGAQeKkWUjilK1G3y&#10;81Ix05aWMjOG7VWhCyOUZQsg6ipy+V9xSCIXinads6fdPrXPXjdXR0UZpe7LYd9mHcVmX+ls2ZIs&#10;k91/wrXtpy+6KRcTL1U96sRIkwyOMdRXJdmsocrOIKkHaRipIJPLlV+cCurvNGtrlg+SjDqV71lm&#10;wgikK+Xuwe5q1Ik6m2kElvG46MoNJeWsd5bmOQe6nuDTbQj7LHtAAAwAKnzxUgZWj3LRTyWUx+dT&#10;wfWupsWyjCuK1LNvfJcrwVfn6V12myBxkdGGatu9pE7aGqpqVTUANSKaAJw1OBqIGng0ASZpQajB&#10;pwNAiUGnhqhBp4NAEwNRXV7b2UJkuJVRffqfpWfq2sRaVb5PzzN9xPWs6x0SfUpBfay7MW5WDOAB&#10;7+n0q1HS72E30RK3iS7vnMek2Ly448xhx/gKUWfia45kvYbcH+FW5H/fI/rV2/1ew0WERnaGA+SG&#10;Mf5xWTu1vWxuZxYWZ6Z4LD6dT+OBVp9VohWEuLW4ts/a/ExRv7o3E/lurMkuoQcDWLyU/wCzHj+b&#10;Vu22i6FaHdcTpcSdzLKMfkD/ADrTiu9It12xSWkYHZAB/Kn7RIpUZvocYJg3/LxqLe4FHmQfx3Go&#10;j6gV2x1jTV63cX4ZP8qhfxBpS9bgN9EP+FL2w/q8+zOQWTS/473UR9FX/GpUk0EnDX+ofiF/xrpG&#10;8Raf/BBM/wBIhTDrdo4+bS5mHvEP8KPalfVp9jGSHQW+5q93Gf8AaX/AVbiju4cNpuvRTgdIpWxn&#10;8+P5VM9/och/f6Tt9SbYfzqL7L4Wu+I3a3c/3XZf55FHtV1F9XqLoXbTxI8M622rQG3lPRwPlNdE&#10;rh1DKQVPIIrjbjwvJNF/oOoLOg5VJTn9RRpOqz6Jcf2fqivEh+4W5A+h7ihxjJe7uZ6xdmjs80ua&#10;iR1kQOrBlIyCO9OzxzWRYkjgfL39KUtlearhjL84HB6U5t6p1BwO1S2NAz5XrVCd8Gpmc7feqc75&#10;XNADiaid8HFMnuFjHXk1WSbzZOvAoA6HTHzAw9Dir+az9NUpZITwXJf8+n6Yq7upiJM0VFuooA8j&#10;Lc00H3puSRQT+npXqHGkShsCmlsVEWoByaQ7Em7dSYJ+lNyOwpQaQC9DSh8expM8YzzTDlvrSGPa&#10;XnmmM4KmjZuUjvTAhB5FSxoarckGmwyGC6DA8ZqQx85FRSRHgj8al7Fo1LyATqs0PyzqPlb19qjt&#10;LkSMVcbJs/MpqaBs26/So57Rbgh1OyQfdYV58lZ2OuE01yyLlY92MXLe9WY7x4XEN0u09nHQ1De4&#10;80MOQRUhKDj6Gjp75tgPSreazdNf92w9DV/NMgzb+HznePuynH1rR8N3Pm20ak8qNpqrcHbcxP70&#10;zS2+w63JAeEkO5KuGugmdgGqRTUCtinqaYiwDTgahU08GgCXNOBqIGnZoAmBqG9vYrCzkuZT8qjg&#10;ep7Cng1zF87a/riafEx+y253Ssvc9/8ACmldiZa0Ozk1G5OsX43Fj+5Q9APX/CrOu6/9iBtrQhrk&#10;j5m7R/8A16NX1VdNt0trUDz2AVFUfcH0/lUej6CIyLq+G+Y/MI25Cn1PqablqawppLmnsZemaFqF&#10;3N9sZtjNz503JPuB/WugTw7C/wA13dXM7d/m2j/GtYGnA1L13G60to6FBNA0pOloD/vOx/mamGj6&#10;aOljB/3wKt5pc0WI55PqVRpWnr0srf8A79ipktLaP7lvEv0QCpc0UC5mxVAX7oA+lO3H1NMzS0CF&#10;Jz15HvUE1jZ3AxLbQv8AVBU2aM0Du1sZEvh6BWMljNLaydRtclfyP+Nc/wCJVvmtI4L+JWdHzFcr&#10;0Ydwfeu3zzWdrqq+h3gYZxExH1AzTWj0NFVb0nqjD8KahPb3C6ZdHKyR+bASe2M4/n+Vdc7YU15v&#10;oU01zrmmAnPlMQD/ALPJP9a9EZuVH405u+pEocjstiSNcADoAOKbM2F+tJu+UkfSopW5x6VmIqu2&#10;Cao3EoS2lc9BmrMx+Y1lajJshKYBBOTmmMyjcy3MpZ3wCeAK07MbiEHfismMKW4GPxzW1pq7powP&#10;WkDOpUhVCjoBilL8VCWqN5OKoRMZR60VSMnPWigDzQtTSfSmmlFeocgHgUbsUnFN9qQx+8ZpST0F&#10;R9KN/bNK4WJhxyaf34quJOvNKJtvFILMsgDIqTZ3qotzjNSi4yuOlSKzJGCjrUTMocehpglLEjrT&#10;kjLMMjipbKSLEFxFIgCMDjtVhWAGScfWucvjHbXH7kskg6jtVeW5kuVw0pB9D0ricOZ6HQnodVIk&#10;cyFXAYGsm4Q2rBWJaL+E9xU2lSn7EsbkblJHWn33MY+tZtWeprCbXoO05sOwzwRWlnmuft5WtZQw&#10;GU7j0rcjkWRA6nINJjnBW5o7EV5xsb0NM1CNtkV3F9+I5P0p95zAT6VYtyJLdd3IK4NOLs7mb2Ni&#10;yulu7WOZP4hz7GrSmudst2kXiRStizuOY3PY+ldG0bpjI47EdDWsrbolDwakB4qBTipAakCUGng1&#10;EDVW/wBRg062M0zD/ZXux9BTGQ6/q39nWW2M5uJfljA6j3qlbvH4a0kb8NfT/MV757D6CsqK6Juf&#10;7Xvxvnb/AI9rf09Cfb09a29K0uWW4/tHUjuuG5RD/BTbtoXGC+KWxY0XTHRzqF9lruTkBv4B/jW8&#10;DUINPDVKJlJyd2TA0uageZIkLSMqgeprLXxHbvdeQkUhJOFJGA1MVmboNKDWWNVX+KC4H/bF/wDC&#10;po9SiZwpWRSe7RsP5igRfzS5qr9utSf+PiL/AL7FKLy3z/x8Rf8AfYpXHZlnNLuqJXVhlWBHqDmn&#10;ZpisPzRmm5ozQA7NZfiKUReH71v+me38yB/WtLNc74xuVj0b7Pn553AA9gcn+lNbjSuZXguEPqEk&#10;pGTHFwfQn/61dc8v71sfSsDwWirp9zOByX2/gB/9etleW9zzUyd3cue9uxcDgIAKhds5NPBwagkf&#10;GfekiCrK3zVnXwB6nbnuehq5I2fxNZ98WGeeD3B60DRSRFVuCPwre0dPnZ8cAYrBiBJrp7BPLtFJ&#10;6tzQDLbNxVeSSlkfiqbvnvTAeX5oqDd70UAcFTgVB5BNN68mjvXqHIHU00g0/vS4yKAIT7009cA1&#10;My0hUVLQyICnbe9KW7AZNIWAPJ59BUsBh+/gAk1NEmPvtj6UK6YPGKaXywxRoBP50attUYI7Uu/I&#10;yDWbJJidj70fawOKy5iuUl1aDzFjnQZPQ4qpBp0krAt8q/rWjbTiUbDirCkdq56ujujWG1iudMQK&#10;PJldG/MVFKt3CmGIlQeh5rRDelRzcxn6VmpyLsZ0N3GsgLgr6gir1rcpDNsR90Lcj/Zqku0kBhkZ&#10;6GrzadbyLuUFCe6mm3F7oqMnH0L8/wA0DY6YpbB8249qxJEu7STYJMxnoT0NTW17cwggW5Ze+3mj&#10;lT2YmpJXtodvb2kOp6O1tMOM/Kw6qexFUrPUptFmGm6oMxf8spscEVn6f4pjs1Ky20oBNW7jxXpF&#10;7A0FzbSSIf4SB/jxVRjJaEXR0PkRzIJIHBVuQQcg1EytHncMVw4mdJy2jPfoh6oAW/lUlzBrE0G+&#10;+lljh9bmXaPy7/lVezS6gnfRI3b/AMQ2tmpSI+fN2VTwPqa5Kae71W+WSVjI5OERRkfQCi1smu5G&#10;2zxLCp5kc7V/Lqa27S8stMUi0iaaY8NM4x+XtSc4x+E2jTtrL7jU0nRRan7VdkSXJ555Cf8A161j&#10;eQRj5pk/OuTuNTubsbWfC/3RxVfJ7nP41i5lODk7yZ1UuuWsXCkufbpWbc67cTZEZ8tfQdfzrHBA&#10;oLYHFTztlKmkTNcSSMS7Ek9yc1BM7DDqxDqcgjtSFj61FMTsP6UIprQ3rWVo443ESS71D5MZzz7q&#10;PXParD310SNtlCAPUSE/+gcVT0ORotP3KWkLMQQTkLj0/OtMXb9ogD6kt/8AE1qcjRl3bNHMrFSP&#10;MXdhuoOeeoFR+fik1k7WjuOA7EqwBOOgx1A96pLLvFZyWp0wehox3jRtlHKn1BxWra6/LGNsy+av&#10;rnBrmx7GpVY4xUptDlFM7KLXbR/vFkz/AHhWhHMkqBo3DKe4NefiQ9zxVi01Gexl3xtle47GrU+5&#10;m6XY7rNcD47uM6hbxqxykfI+prsbG/jv7YSpx/eX0Ncl4ntIm1Ql1zuAINXczS1L3gyQDRJUz8xm&#10;yfoR/wDWNdFHguTWJotvFbWASNQoJyT61rRyYXhWP0qW7sRZJ9KrSvwc0rTqPvZXPHzCobhqYitI&#10;QEPY1mTSEkjANXLhwRgOM+h4rPIO7mhlIns4TNOqY7810bEBcDoOlZ2mQbEMp6ngVbkbFCERTSVV&#10;Z806Z6r7s0wJQ1FMB4ooA4nPNLmqpmJ6Uwyse9em5I5bF3cAetIZlHpVQMe9MYnPzHHtUuQ+UsG5&#10;BOFGTTTLzyfwFV93OF4pRUc1x2RMXJGBwPQVGWINGcHFDqSM1LBCFyBSLPzSFcpUJUipbZdkWbhN&#10;0ZlXv1rN3YNX7ecodrcqeoqC8txE4dPuN0qZa6ji7aMks5SJV54rXREhXagOOvPNYNucSD61t7t3&#10;PPSsqj900gry0Jwaa54NQ8kd6XaT3rn5jX2bKfRiK14HzEvPaqojX0FPCgDrSch+ybLb+W8ZV8EH&#10;saz4vOgkbypAFB4DdDU+0elAQUcxcYOOzLFtq08QIMAJz1Bq+niCVOlvk+7f/WrLA4pcCjnY3CL6&#10;GlL4i1GRcI6RD1UZP61kzbrmQyXEjSue7nJqQL6Uu0elLmbGklsRKgHRQKXbUuMml2ipuVYiCnNP&#10;AJFOyPXmk347UwsKEOOacFB6moy7dqYSxB5oQErbFHJqtNNGB0pdvqahlCgHiqRDZf8AD140NzMO&#10;SrLwC4A/Wt83ztn5Ih9Zv8BXDx3RhYnJAHAqb+1fUmtjme5reIJXL27vsK8j5HJ/oKz45sVBLdG8&#10;hC8/KSRmqyzY+U8EUmjSGiNbzhUkc2e9ZXnVKJyKixrzI1PM96FbB5NZ6z0/z8YP4UrAmb+mX/2C&#10;53nJjYYcD+dWfEsRmSC7iIMZAGf5VzaXOTgmrwvmksfsjjcgOR7U07bkTj1RuafeLBAqswOR0qWL&#10;W7KS+8hG/eYyQDXEyfaGfy0kYR+xq7bQxxBSFwwOdw65q7GB3TypInGGU1SlfYhUnIHSqlpd7kMm&#10;emPMX1H96lupRnaMUICCWTPBp1pAZpggHHc+1VwdzVu2Fv5EO5h87cn2FAFsAIgVRwOMVXlfrT2Y&#10;EkVWlagCvK3NRA80kjfNSLz3oAmGewooB460UwPPRgg05Iyx64X1qVIQo3Ocn+7Ucrn6V6G2rOfc&#10;V3SP5U69zUJ55pjPjNM3ms3IpIeT3pQ1NByKTcBU3AkzViNgRg1TzmpI3x0ppg0WhHj6VG0WSTUi&#10;vkdeakBGR6GqtcnVFVoOMrTbhc2ZB6qcitFYxjI5FE1srxMoHBHapcRqXQxLeNnkAA+prZXjAqKO&#10;IRrhQBUnFcNSfMdsI21H5AHNG6m5zxTlFZWNBwNOAJpAtPApFChfWngD0pnSlDGgB4FLjimb+1KH&#10;FADwcUZpufekyPWgY7BNIFPrRu9KTzAOtMAxzSEHqKaZQDTGm+lFhXJCcd6aT6VGZC3FG7imIRnO&#10;OtQTOQpJAqR8dc1UunAQ81aIkVXZW6tg0xVj3fNIfwFBdMnjr7UwBS2ADz2FaowL1uVHCjj19abc&#10;xYO5fxp0YCpnPbFJI+VxUvc0S0K4dqeJTTRgj3prCgROJTQZuD9arAkVIrCiwXLKTZ6mr0Mpz17V&#10;kFtre1W0kO0UmjSLNJQC+4Hipw/YGs5JCPpVyJgVG7r2pJ9yZU76ovW8pjzj+IFT+NWmdmIBzUcF&#10;tHuALnIq7Fao9wieZwTRcjkaVyfTLTe3myD5R0Hqa12amqAiBVGAOlNZqoga561Tmbip3aqcze9A&#10;EDHJp61F3qVBQBMOlFKOlFMDhOWPXiqszYJAqVmIPFQP1rumznSITk9TTc1IVJqPFYmg4HnFL2qP&#10;NKDzQA8GnKcVHRnFFwJ1cjvUyOSoqoDzU0bcVSYmi7FKy9elWVkDcetUYzk4qRJMNiquRYcwIcj3&#10;pOp5pJifMJB60wMcda8+atJnfB3iiYetSA57VDk04ORUFpk3NOGcVF5wxyKXzVPRqVmO6JMn1ozj&#10;qeKaOehBoIosBIGo3VETgUm+gdx5fHI5pC+ajLDFNJFMVx7M3Y0wvJnrTCwphk28Zp2JbH7nz1pd&#10;w781A0tJH5krhIkZ2PQKMk07CuT+Zj2pDORx1rStfD11Ng3DCFfTq1btppFlZAFIg7/335NOxDqI&#10;5OKKS5cDIQdy1PuNHaP9690giBGTg8V2E9laXQzJEA395eDWDff2fY3DWt1NO0bqDwoP500Q5XM1&#10;NIspQP8AiZwjPvzVG9tY7KXy0MhYHhiBtI9RWjc2mi3AQW18sRB53owzTdXmt5IUjhlRwowCtUSZ&#10;iPlcZprtiq251oJLHJp2NOYmU4NKzCoQSKXJFFguXbHS7zU2cWkJfYMscgAfiarywy20rRSoyOpw&#10;VYYNa+h+In0iKSIw+bG5BGDjB/Lmna5q9trEcbrA0c6H7xxgj0o1FcwnPAqSGfDYxn2oFtLJ91Qf&#10;xqzZ2Ukc2+aNgoHXFD2C+ug5Z8/4VZS5AOaoJFJd3LiFScc8DtW5o2ls8wM8e4Z6MKmxaq2GJesT&#10;hN+49hzXQaNZXfnC5ugyKPuK3U+9aVtBFC2I4kT/AHVAq0TRYUqrkrCk1GzUM1RM1MyGSPxVKRsm&#10;ppWqs3JoABUyVEoqZaAJlHFFCjiimB54/tUQGTUr/rUXeu6RggYVCwqfOajZe9ZtDRD0opSKaags&#10;UGlz0pmaUGgLD8mnK2PWmZFANMTLsD5cAmpnXZIfrVBWweK0A4kgDdx1qlqQ1YSZgCM+lRhx2pLt&#10;vmX6VV31y1F7zOqm/dRcD0u/mqe9gRUgk9RWdjRMsF80AZOajV1PSl3gDilYCXJHQ0vmuB1qHzBS&#10;GXiiw7k/n/3hQZlPeqpk4qNpKLCuWzMB0qNpzTbe0urtsQRM47kDgfjW1beGicG6mx/sp/jTsS5m&#10;IZGY4H5CrMGnXU/JXYvq3FdNFpNvbD91GAfU8mlaPHWmS5GRFpESAGQs7fpU7yrpoSeOIHawyvrV&#10;7bzUNxAtxC0Z7jrTJuKnimzb78MyfkasJ4i06TGZWU/7SmudfRZx911NV30q6T+DP0NO4rI7NNTs&#10;pR8l5Bz6uB/Ouf8AE9uHeO7RgykbSRyPasV7S4T70Lj8KhZWBOQaYJDOPWmnHWlIHpRgZ5oKAN6E&#10;09ZXUg/KfqoNNZAr4DAjGcipILc3DBUOXJ4WmImS9VOJLK2l+oYH9CKlW40t/wDW2EyH1iuMD8ip&#10;/nVGSFopmRjypwc05raYQmYLmMEDd2zQGhdEejSHi5vIf9+JW/kf6VKunWDn91q8P/bWNl/oazFh&#10;lcjYhbPpzTVwWAOR+FAM3otKmYjyLqyl54AuFU/kxFGpW99p9oGuIGRZPlR8gqx9iOKwWIHAqxbW&#10;0l1cRQRjMkjBVBPc0COv8LaU1tpzXNxEVNyMxlhjKjjI/GtsQrCmQAK5ZY9W0UCZ5BLDExV0WTcB&#10;+VbtvrNrfW5eNwGUZZCeRQhMy9Y1+4sNRS3t1VsLls88mnJ4odYwZ7cjPoKpR+KLdJGFxotjdjcS&#10;JH3q5GfUN/Spr3XdN1HTprW301rOQru/1+9Tj0BAx+dA7HUCQPGHHcZFRO/Wq9pOJLKFlIOUHIok&#10;epAZI2TUfWgtk0AUgHrUqCo1qZBTAlGcUUo6UUwPNyTnmkI4oJpc13GA0cGg80meetOqBkTLURGK&#10;sEVGy1LQ0yKkpxFNqShc0ZopMUhjwasW02xsHoaqU4NimmJouXRXzAPbg1FsB6YpwxcReW33h901&#10;ULtExU9R1FZVI63NIS0sWMEUZwKrm5qMzsTwKzsy+YtEhe9OEo6GqJkY96TcfWnyi5i6ZKaGZiAo&#10;JPtRbTW44mQnnrnitmExNH+627falawcxlxwSSSbPun3q62npHaSOSWdRkfnSt8t8p9RV1huglX1&#10;Q/ypCUtSpYa3cWShMCSIfwnt9DW/p+sxXXyyYR88c9a43FS4ICtz0pmsoJnoXBGc01kB61yNnrFz&#10;bYBbeg7NXRWWq292AA22T+6aRm4NEzwelQMhFX+PWmsoYcincgzyKQjjpVt4OOKhZCDQBAVqKWFG&#10;Q7gMY5qyRWRrV35EHlKfmfr9KAOfmUC4YRsdmeM1OvlJAjNFvYk55xVvTNMju4TJI7deAKsXmjsf&#10;LFt90dQTzTvYZDa2Wn3q5WWWNu6nBxVoeHG4e3vBkdDtwR+RpLDSTbyebIwLdlHatFUKNlSVPqKT&#10;8gRz9/pV3agyyt5gJ5YEn86piSXyfJ3P5ed23PGfWu0Fw23EqBh9KqPpWnzMWVSv+ypxS5mtxnLQ&#10;XMtrIXicq2CD+NELTQulwm0kHgMMip9Qs/st4yc7DyufSla5RrCOARIHRyd46kHsatMTIIUE05Dy&#10;RoTk/McCtjw9CFnur5wCtuh2+hY8CsRLcySKq8sxwBXoFroa6ZaxwPNG6IVkuGQ5Bc8hM+3f6UxN&#10;jrpDaaB5LY8xky2e5bk/zrgHdkc7MqRkZFd3rSDUF8lZCi9SRzXOP4efnZcgj/aXFJySCK0MVFU/&#10;ecKfcVcsLdZb5IhMg3gjdzxkYpL3TpLDHmSRsW6BTzVVCyupU4bIwaL3KZ2WkS7tLiHpxVstk1Rs&#10;h5UGwN3JAPoTmrWal7kj+pp64pgp6jNAEiipkFRqKnSmA8Diil/KimB5n1anEACk70bSa7UYDTSr&#10;zQV4pBUsZJ0pjLSg0tAFdhUZHNWmXIqFhioZSZHxRS4oxSHcaaKXFAWkO4qvg5zU8kIvI8jiUDj3&#10;qvjFPjkKMCKfqK3UplSrbWGCOtJWrLAl4m5MCUfrWY6NGxVgQR1BrNqxSdxtLSd6KQx1SQzPC25G&#10;INRUtIZqpdid426OOCK10549RiuWRyjhgeldJazLNEjqfrUSQGMw2yEehqXOYh9aS6Gy7kH+0aaD&#10;8tI6Og4GnBu+SDTKUHtSA1bLW7i2wrnzE9D1robTU7a7UbXAb+6etcVmlVypBBwR3FMlwTPQOvSk&#10;KA9RXLWWvTwALN+8QfnW9banbXSgo/zf3T1oM3BolkgHauM1gOdUkVwcL0+lduDuOajltoJWDSRI&#10;zDoWUE0Jk7HJ6Vci1iZbgSJG3Kuq5Gff2reiHnR74JI7hf8AYOGH4GrclsjqVwCB2I4rKuNIAbzL&#10;Z2t5B3XpTvcC0GViR0YdVIwRS4qg97eQbRf24njXpInUf4VZt7m3uv8Aj3uBn+5LwfzoAmIppTJp&#10;7ZjOJFK/Xp+dQ/aYt23zBQCTM/VoQ0GWf5geBjmsTYdyqOtbGtyYEQHPU1l2ur3NnJuh8vIIPzRq&#10;38waaQyzc2cmneTK0iZcZG08ipJNUvbnybVGbYD8qr3J6n60s2t/2rlb2GEE9GjXbt/AfyrT0vT4&#10;7dvNaXMg+4+OMU22heppQQSpAgk5fHOasbML0GaYZbhBu2pKPUUsd7E5KurI3oayYzldeVl1F2Yc&#10;EDb9KoWwj+0xebkR7xk+grtrzTrXU41Dk5Xoy9aU6TAuntaouRsIBIyc+tUmBG9pGXODyv8AEvf0&#10;pBFJGOG3VT0K+E6C3lOJYvl5/iX/AOtW8bfI6UNCRnq3Zhipk9qsG245ANN+zFeRQAqe9TqKjQEd&#10;RiplWmhDgOKKXaexophY8w70/pTOrU7HtXcjACw+tRnrSkc0jAA0mNCj608EVEPrT1OOtSBJjIqJ&#10;04qYHNKQCKdg2KRGKbirTx+lQlcVDRSZHiingUYpDuMI4pBU2Mjik2GgLhFIUPBqS6VbmHzB/rF6&#10;+4qPyzUqqQrfQ0eQvMy6KDRWJoGadmm0UDHVp6TPtkMRPB5FZdS28hjnRx2NDA0tRXF4x9QDUCcg&#10;/SreoJuaOQdCtU1FZmqeg6im5pc0FXHbueaO3vSUGgBVbFOWVkfcpIPtUQOKM0DN6x12SPCTncnT&#10;Pet+3vIbld0ThhXCBqninkhYPG5Uj0oJlBM7wjPakZQeMVztn4iZfluVz/tCtu0vYryPchwe4oMn&#10;Fohv1MNpNIgyVQmuPERY71JDdciu11GUW+nzyMAcKRg988VydvudcBflpl00nuLBrd5ZnY7eYno3&#10;NX47zTb/AACptZD1IHy1WWyQnLruPvVxLdAOFAFQ5I09m76EN3pM5UEMJYscOhzj6jrXPrCXdsDp&#10;XVAmP7rlcdwagCRRkkKMk5J9aFOwnTb6nPQ2dxK+EiYk+1dbaRNDaxRM2WVQCaptc7AQh21GLmQY&#10;3OSM0+e5LpO5spI0ZyrYqwkyMf3qDnuKzYpUZAwY59Ks54p7kSjymtD5e390ykenpU68qCRj61hK&#10;zIwYEg1chv5E4cBlp2JOa1SyuNJ1gXESt5TNuUjofUV20JLQoxBBKg81FHcQT4AbB/utVlcjtx7U&#10;AG0GnbfakGaePegBvlD0pPLweOKl/Gl/CiwEQVu2DRUvHtRQI8nHXNPJoor0EYdQwOtRMe2KKKmQ&#10;0MHFOzRRUDJFNPU5ooqkIk61G8YxRRTJRFtGcUoQEZooqLFihRUiIDRRTEyQRg1Isa7G+lFFUkrC&#10;OfPWkoorlOgKSiikAopQcGiigR0DndZxMfSq2AaKKy6l9Csw2nFANFFUaDqWiikMTvTaKKENADzT&#10;1NFFBQZ5q3ZXcttMrRsRzyPWiigXQ2Zrx7ywMUgHLDJB61BGoCgAUUVEgglYnAGDSZxxRRUGgxnN&#10;Quc0UUDK8hwaidyMYooq0Zsu2R3SAHoOa1wcjNFFWtzGe4tJ0FFFUZ9BwqxFdzQ/dfI9DzRRQBp2&#10;tybhSWUAj0NWR1oooAXPPSloopAFFFFMR//ZUEsDBBQABgAIAAAAIQDfisB94QAAAAkBAAAPAAAA&#10;ZHJzL2Rvd25yZXYueG1sTI9BT4NAEIXvJv6HzZh4axcqFoosTdOop6aJrYnxtoUpkLKzhN0C/feO&#10;Jz2+eS/vfZOtJ9OKAXvXWFIQzgMQSIUtG6oUfB7fZgkI5zWVurWECm7oYJ3f32U6Le1IHzgcfCW4&#10;hFyqFdTed6mUrqjRaDe3HRJ7Z9sb7Vn2lSx7PXK5aeUiCJbS6IZ4odYdbmssLoerUfA+6nHzFL4O&#10;u8t5e/s+Pu+/diEq9fgwbV5AeJz8Xxh+8RkdcmY62SuVTrQKZnHESb5HKxDsr5LFEsRJQRwlMcg8&#10;k/8/yH8AAAD//wMAUEsDBBQABgAIAAAAIQCI6txZ+wAAANEFAAAZAAAAZHJzL19yZWxzL2Uyb0Rv&#10;Yy54bWwucmVsc7zUzWoDIRQF4H2h7yB333GcJJOkxMmmFLIt6QOIc8exHX9QW5q3r1AoDQS7c6ni&#10;Od/m3sPxyyzkE0PUznJgTQsErXSjtorD6/n5YQckJmFHsTiLHC4Y4Tjc3x1ecBEpf4qz9pHkFBs5&#10;zCn5R0qjnNGI2DiPNr9MLhiR8jEo6oV8Fwpp17Y9DX8zYLjKJKeRQziNuf988bn5/2w3TVrik5Mf&#10;Bm26UUG1yd05UASFiYPBUYufy13z5lEBvY1Y1UGsiohtHcS2iOjqILoigtVBsCKir4Poi4hNHcSm&#10;iGB5adSYUdYWGes6inURsa+D2P8i6NUiHr4BAAD//wMAUEsDBAoAAAAAAAAAIQBvO/vw7j8AAO4/&#10;AAAWAAAAZHJzL21lZGlhL2ltYWdlMTAuanBlZ//Y/+AAEEpGSUYAAQEBAGAAYAAA/9sAQwAIBgYH&#10;BgUIBwcHCQkICgwUDQwLCwwZEhMPFB0aHx4dGhwcICQuJyAiLCMcHCg3KSwwMTQ0NB8nOT04Mjwu&#10;MzQy/9sAQwEJCQkMCwwYDQ0YMiEcITIyMjIyMjIyMjIyMjIyMjIyMjIyMjIyMjIyMjIyMjIyMjIy&#10;MjIyMjIyMjIyMjIyMjIy/8AAEQgBSgGwAwEiAAIRAQMRAf/EAB8AAAEFAQEBAQEBAAAAAAAAAAAB&#10;AgMEBQYHCAkKC//EALUQAAIBAwMCBAMFBQQEAAABfQECAwAEEQUSITFBBhNRYQcicRQygZGhCCNC&#10;scEVUtHwJDNicoIJChYXGBkaJSYnKCkqNDU2Nzg5OkNERUZHSElKU1RVVldYWVpjZGVmZ2hpanN0&#10;dXZ3eHl6g4SFhoeIiYqSk5SVlpeYmZqio6Slpqeoqaqys7S1tre4ubrCw8TFxsfIycrS09TV1tfY&#10;2drh4uPk5ebn6Onq8fLz9PX29/j5+v/EAB8BAAMBAQEBAQEBAQEAAAAAAAABAgMEBQYHCAkKC//E&#10;ALURAAIBAgQEAwQHBQQEAAECdwABAgMRBAUhMQYSQVEHYXETIjKBCBRCkaGxwQkjM1LwFWJy0QoW&#10;JDThJfEXGBkaJicoKSo1Njc4OTpDREVGR0hJSlNUVVZXWFlaY2RlZmdoaWpzdHV2d3h5eoKDhIWG&#10;h4iJipKTlJWWl5iZmqKjpKWmp6ipqrKztLW2t7i5usLDxMXGx8jJytLT1NXW19jZ2uLj5OXm5+jp&#10;6vLz9PX29/j5+v/aAAwDAQACEQMRAD8A8tNzIXycnHanxh5mBbgVpT2kN1mSBlD9x61SVWico67S&#10;OxrB6HXCVzTtTsAxWnBKQRg1jQvjGOlaNvKpIrNm6NuCQuQT26VoxSY6msaGcZwCM1cSYY61JRqh&#10;8HjrVgSq6f0rKS4GRz1p5ulAJzSEaUFwYJME/IeorUWQMoKnINYEQaRSzHk81dtpTCdhPyn9KuLs&#10;c1WnfVEt0f3gp9qfmqG5PzA061b5q1OU1geKUGmKeKdSACSeMVTlt/MfLdKvxjc2DTZ0AFAFFYVX&#10;oBS+WM5qbHNFAFd4VYEYrLWDZOQOgNbhFZzri4f60Aalof3QFWM1Vtj8tWKAFzRmkzTc0AOJpCea&#10;aWGaaTQApakzTCaM0CHZpM1ZsbC51CYJBGTzy3Zfqa7DTfDNrabZJh50o5y3QfQU0hnK2+j311GJ&#10;EhKxnozcA1u6d4VhZd93IzHONi8D866d0V4ioHHbFMgQxKVJ681XLZgQW+nWlm5MUKKcYBA5Aqcy&#10;AfSmXJ+XcD0qp53y5zQItLKiuxPcCnfaY+xrKe5XPLD061SmuxbQu2c88U9AOha7jUZzUMl8qqSC&#10;NxwB/KuKm15iWAbGKzm8TfJ87jKHNK47Hok84EBRGyxwoPuaWOzTKSHnaPk/xrzM+MhJGTFJlkbG&#10;ccZxXptrJ51pHuPz7ATj6UhBLHxuU8ryKkEqzRYJw2OlQyq6jHPNVA5V8E4qgLkdwCDHkbhWferI&#10;+VbpTpkJPmxnDjqPWnwzrcR4bhh1zTEYsUt5pb77ZiY+8Z6Gt2x1i21FdrYSXupqrNAO4rKurHnz&#10;IiVccgik12Hc6Se36leaoOSvFVNO194mFve9uA9bMkMV1HviYfgaSfQLGUzmmZqea2kjYgqcVXKM&#10;O1ABnNFMOaN2KAH0hGRTCxxwMn0p6nOM9aAPnq60x0YvGSpHpWbNcSKuy5i3Y6OOCK7+ezBHTrWN&#10;faSkg6fpWPNZnbyXRy8M654PFXoZ8H5aoX2mPbuWQVHb3POxuCKbSeqLjK2jOihm4yDzVuObjrWJ&#10;FMMDkVZW42jrUM13RsLcYXrU9oTPJlvuA8ViJN5rBFPXqa3rMqqgdhRYRtQ4xVlFDA8VRhlBGAOK&#10;uJJggDv3oC1xszfKAeop1s3ziiVN2SB0qODKvg1cH0OOrCzujcjbKinZqCNvlFS5qjAnhPziluB8&#10;tMiPzipJuVNAFTNL3pDRmgBe1UJR+/arpNUpzibPrQBct/rVjdVKBwBVjdQBJupCaj3e9NL0ASFq&#10;bupm7mr+n6XLeuGIZITzvx1+lAFeCCW6mEUMbO56BRXS2XhYpD514ct/zzXt9a3dI0yGxthsj2s3&#10;UnrWkcYwelUldAQ21rDbRhIUCIOwFT1F5gUY9Kb5y4zmqWgE3A4FVWOxySetRy3igdaxNR1YQHhh&#10;z6mhsDXlnBUgnrWDfXwhBUN25rKuNazli/0FYdzfT3UpIIVPXvUthYsvrDp5oMnuCTVabW5JLZYx&#10;lm6nFVTaRbgcFs9QTTXwjbQABnpSuMidLiU5aQJnr3NRDSxO+IY2mY93b5RWrbWfnEGXcq9lA6/W&#10;tSONI2AUABegHaqRJlQeGbdVzOxkb+6vCg/SvRtHmM2mxEcSxfIw+nT9K5LcqlsjjtWlompJa3qq&#10;5xHJ8re3oaYHXBhMnoR1HpVOeHcM9DViVCp8yM4b9DRHIlwno44I9KAKKNjg1FKgDeYvDevrVmeI&#10;g5FQbuoPSgB2/wA1OfvVUk44PNDSGB8jlTU7hbiPK9fSi4GPd2yTL0GfaqlpqNzpkuxiWj960pUZ&#10;GIINU54BIOnNS9SkzftdWgukGSM46VO6RuMjFcYqSW7ZUnFaNtqjrwxpJtbg12NmS1HOKrPbkdKk&#10;iv1kHNS+YrjqKq6ZJRKEUnQ1cYA1AyDNAHl6PuSmyRgqTiqcEsiDDAirXngjHesJatnox2M68sVk&#10;TGMk1ymqaOUbfGMEV3fDtz2qndWyuCcdaSdthtXR5/E8iKwIOV61PG7OQAa0dUsGjzJFw2McdxWT&#10;ay4O08MO1aXurkptOxs2oCAVrW8xHQ1hxSe9aVs2SKg0N2GUhhWmko2bj2rFjbgYq5A5PBNIaWhr&#10;xOHQMOhpGQ+aGUVBE/btVoHzEx3o2M5xurFuJvkBqYNVSB8gg9R1FTg1pe5wtWdixG3zirMv+rNU&#10;kbDCrjkmI/SmSUz1pCe1IxBNMJoAcWxVC9faQ1WyeKqXKiRCpoAhgvkV9rHFXvtSYzurnJrWTdxU&#10;JjmVcs2F9zQVY6R7+Nf4hUcd550oihVpJGOAqjJNZWj6f/al7HbvKYVdsCRhn9K9e0Lw1Y6RD+5j&#10;3Stw0jD5jT5WTdGRonhZ5MTagQo/55A8/jXZQwLCPkTAAAA9AOwpS0cA7E1Xe73E4ppAXGkVRzUL&#10;3II4qg8pJ5qtNOVBANMC7Jcrv69ao3WoBB96sm8vGQElq5XUNUZnIDlvYUmyrG9qHiBYgQpyfrXM&#10;3V5LfyCRmwB05rKmnkuJfnOF9BVuL5UApWC5Y3nPJJ+tOVqgzT1JLBV5c9BSJLDMQVAGWI4Aq3bW&#10;SxnzZcNIefp7UWlqIfmkOXPBOP8APFWpNwAIAPHNWlYCRm6gDPAprPkcY96bksCc9scc1A0obAyx&#10;Of4f5U0BIXypK4z6ZqNZwU+99e35VEXAbBxjH3ehqFpQqkqcKOoBxTA7/wAPamL2zEEjfvoh3/iF&#10;X54m3eZEdsg6H1rzSy1GSzukuo5RuQjjPJ9vpXo9rfRahZpcQn5W7Z6H0pbCHQXqSkxTLsmHY96Z&#10;PbkcrUV1AlwuHHzDow6iqaanPYt5d2N8faQdvrQATA4warQ3Jhk2tnFbA+z3qb4mB+hqhdaeecUt&#10;9hk5KSqD196rvbg9D+FQRebAdp5FWQ+6kBSlt8npVVrfB4rXJyORmo2iDdOfY0AZQ3IasRXDjqTU&#10;rw89PwqIxUrDLKXJNO87NUtpFPGRTuFjgtiq4yoweDVaeAAlkGGq6yjBHqKimwcY7iuS56RlibaA&#10;h+93qcOGUehpJrZX56N61Xw8QxjI9RVXuIZdQLIhwOa43VbJreYyx8V3CuCOf1rN1G2SdDxVRdiW&#10;rnK21yHxk4I61r2k43CsK6t3tpiy9AantLnkYNaNX1QRl0Z2Fu+cc1oRHpXP2dwSM5zWtbz7uKzZ&#10;qma0ZOOOatwP61nROMdasxygEelIGXGbypQ/Y9atgg81RaVZU6e1S2su6LB6qcVcX0OOvHqi4rc1&#10;bLZj/Cs8Ng1aDAx574qzmK7NzTN9NZvmNM3Uhjy1RtzRms7VdTFjCQgDTMPlX09zTsA+8uIbRN0r&#10;cnoo6msszrLIJbhSFz8qDtWDLezzzGaRi0xORntUq6jM48sjJHatYxsQ5HTy6ikdqDBlXHQ+lele&#10;D/FQ1rT/AC5fluohh8/xD1FeHrqKAhZmEaeleqeC4bZtIhv7dgWm6tjkYPSmxHeuwc1FIyRiqrXY&#10;VOvNZN5qIUEl8CpLRo3F2ig4NYd9qixKfmrHvdY3ErGST61kSTNI2WbOai5RZvNRluT94hazmOae&#10;TUbGgRB/y0q2p6VV/wCWlWVBJCqMsegFMRJkkhVG5j0A71q2VoIV3uAZD1PpRZWSwje3Mnc/4VZJ&#10;4+U849ODTSAeXVQWz2phkVgBsIz+IoZsAcDDDk1CxVASpIPQjk1QAz4AKgED07VEZ2BPySHI5FNL&#10;kEsxIPVcf/XqIyk9TyPwoEK0yqdxyCBgHOahM2CrE5/3Rmmu4B+QAp15NRSS7f8AVlVc9RnFAyQy&#10;MgY5GPQDgCtXQNe/su5WOQ5t5D8w/u+9YLO20A5XuQBwahdw2XR2UnsT1oA9haRZEDoQVYZBHeqU&#10;+2RSDyK5Dwz4hMCrY3ch8tv9Wx/hPofaurkJycVLYGa8M1pJ5lrIVPdexq7aeIFYiK6Uo/r2NRyO&#10;B1qtNax3C9BmkM6AGGcZUg5pptx2rj3a80yTdHIxjz0z0rVtPEDbQZkyv95eRRfuFjZMJqIxn0xU&#10;tvfwXCgo4NWCFYdqasxFAg9GGaiaMHkH8K0GhB6VA8OKAKDJg9KQjmrLqR1GaiK88cVNxnnKuSvP&#10;aoZHO5BnjJoEo29ahZsuD6c1yHq2HM3TmkIG4A9M4NMJ+XigNuVqohj59NkQbowSPaqE6MAQykV1&#10;9vg2kDg/eUZp01nBcxkPGCfWq2IV2eZ39qHU8VzskTQSkgcV6Dq+lm1LMudlctdwBs4FXFktdyvZ&#10;XXzAZrctrkevNcz5LRvwMVchneP72QabSZV2dbFdgjg1bjn3JwcmuYt7o+taMFzkg9qixXMbiTFV&#10;5NXLF8h+fSsNZfMwvJJ7VuWyeRCFP3jyacVqc9aStYt7vSraNmIVnb6tRN+6FWcxFI3znHrTd1Mm&#10;cBiScViX+qAPtilxGB87Dv8ASmk2D0Ll/qv2dWWBQzqOW7CsNL+zkdprmZpJj1DLxVe5vhJEY4OE&#10;9T3rEmtWlz82K2SSIepoXV1bSSkoT17Csy61KZpxhNgHGe5poZrUgsSwqSZo5Iw4APrTbBAJraVP&#10;3sLZ9Q1eg/DTXfJW50yTIQ/vYs9j3FcJp1jNcHcqgR92YfyrpLOMWbK0HykfxdzUsdj0PUfEEVuC&#10;N+W9BWBcatBcnL3En0C//XrAd2dizEknuaaKlIq5rm6syfvy/gBSC7tM4xKfxFZXYEd6cAwyQKLC&#10;NM3ELnCbgfRqaW96oMJQuUXJHOAM5rPWbxFKyf6AsEbMBvdD/U0rBdI3FBaTAHJ6Vt2VqsAEjjMr&#10;dPaoNLsWiAefDPjg4xWpgZBI5Hv1pgKG4znFJI4JBGce1NMuMquCw9ewqNnCOGLjnpximAvmfwlQ&#10;QOcZ5qJnZpCQTtHcnrTCGbBJ6cg54NQPjP3Dk8cE80xDpHO7OcnPOe9RMzBuSCD2IpDgAgsQvQio&#10;JGwww20Dp3z7UDFldMZIUk9QoqAncxIUE9yTTZHDk55A9MVBLIdm1cMe4pAPeR8N8wA6YJ600qDg&#10;t2GRjtUQbOTuzjuOtNZ2PAPSgCUM+/8AvKeRzzXXaB4iD7LG9k+fpHKeh9ia42WYgBRy7D/vmhcK&#10;vBI+tLcZ6jcKcGqK3BifB6Vg6Jrd28ZhugXjQYWU9fpWnNKsoypqGykjX/d3UeCAeKx54JdOmLxj&#10;MZ6qelRw3rW8gyeK2Y5or6HBwTRcVrFKCOO6XzbSQxy91FWItWu7NtlwhYDvWfcWs1jN5kJIxzxW&#10;jaXsGoJ5UwCyj9afqBs2eqQ3Cj5xn0q7w4yMVylxprwtvhJU+1Ot9XuLU7J13L60XaFa+x0jxAiq&#10;skWD0p1rqdvcqNrjPpVllDjI6VSaYtjxUSAc04SKzj6VnLPlcZp6TANnPtXCeuWXcxvjHaiNjhie&#10;9V5LgPwpBNO3bUHvVEM6u2cLp1vnuoqykmCMVmR3C+XGg+6qgD8qmEnPWrYoLQfqSLNAwYdq8/u0&#10;CyuvocV3FzN+6OTXD3kgN5IByA1C3FLcovFk9KI4g52sMrmpiQTtzyamjQDA6VoSLFphfmN/war9&#10;tpVzuALIo9c062O0itmBlZRSbE43HWtjFa/NnfJ6ntVsvURyvXkUZqk7nLOLi9R+6rKTLHDl2ArK&#10;mvY4ztU7mH5Cs241A9WYZ9K66OFlPWWiOOriIx0WrLWsXO/5g5MY6pnGa592a4BbjH8IHSp5ItQv&#10;7WSW1gZ414LE4H4Z60Wmhy2sZea4y7clB0FdMsPHamZRrS3mUuV4x0qrNIFOSas3e+AsO4qtbaXe&#10;alNiKNmHdiMAVxy0dmdUdVcrNI0oIxxWzpvh6WVVkuFKoeQnc10eieHrbSz500aXNx23j5V+g710&#10;H2qYAhFjX/dQVm5WKsYEWlXDqFjhbaOyrmrSaJc4+ZAg/wBpgP5mtMyXMn3pHP40gtpX7ManmYWK&#10;I0eNR+8uIx7A5p62Nin3pHc/7K4/nV5dOlP8B/KpU0tz1GKOZjsZpgsgQVtnJByCz/4U4yhB8lvC&#10;vvtz/OtM6aQPWql1AlvGXc4A/WlcCq13MuMPjPGFGKt2lqSwnuizv/Cp7VBaW2+QTv8A8BHpWksm&#10;cgDn1NUlYCUYAwAPpTS+5+CAfQ0m7Cn1/Om9CDkMAOvrVCEk+VhISFU9eP51AXLrtwNw6EClkIYg&#10;EkgnoSMVFKQ+RlRg84PIoAQyAH0I7c8VGS8iMC5IP3QRih8kbTlewPBNQtOV3fuywz2PFADJZFB+&#10;YjI4OCP5VXaeMngEccg9vf2pGYDdwp56Ac1WMu7cIyygHn39qAHvLx8rjIPXPWomJC9VNJkBTlOh&#10;4wKazM/TJA60rjD5t3ygAjqaeAnDZyR1qD7QN6xoAe7MO1SgFsYHB7ZoYxzHeRgADGKtW1kbhwTw&#10;g6mi1tWnYHBVR1rZjQRoEQYA6VLYhUjVECqMAVIM4wDimjtThUjIpC2ORkeopLa/ktpAQ3y1OBxU&#10;Mtujjpg+oosUpdzpbW7hv4QrEZqleWLQv5keQRzkVzhuX0txI0gCE45NdRp2rQ38IVmG6mn0Ymuq&#10;JtO1USAQXPDdie9XJ7OOUEgZ4rJvrDB8yLr2xVjTNSYYgn4I4BNPYTV9UV5bFo3zGSp9qu2msT2+&#10;I7hSVHcCrkwVuR0qq8Kt2oaC54oZW7EUm4kctVfcCfWp0wMHvXPY9JSLUGeOKssSRVVGCjmrcLgt&#10;yPypMVy5Be84J5q+lzkZJFYk0MTHcCVb1FSRlI4xukLGqQuexfvLsLbu5bCgVxcl1ukZh1Jq1r91&#10;cGNVRT5R6kVhxvyCetWo9TPn5ma0RxyeWNXYuuT3rJgkwwLGtGORcZzTKua0ABxV2OYJjmsq2d5W&#10;2xqWPtWgIRFhnO9vQdBVwpSm7RM51oU1eTNBbkFNzcKO5qnPePICseVT1PU1WnuUUbpG6duwrKkv&#10;ZbiTZFwPWvRpYaFJc0zyquJnXfLBaFuWVi4jhUvIeAqjJNXrfRfLKy35y55EIPT61b0uaHTbFlS3&#10;X7S3WZjyBVS5vmy3OWPJrVOVTbRGDjGno9WXpbpUQRrgKOAo6CqkQuL+fyLZC7nqew+p7U3S7C41&#10;a4wCUhH35PT2HvXe2FnbadaeVboFXv6n6msquIhSXLDc1p0JTfNM5mw8IETeffFZXz8qD7o+vrW5&#10;FpUcKBEUIvooq8blI+WcAdiaqzavZRk+ZdRIB6sK82VSUndnaoKKH/YYUAJOfrU0VrD/AHQayZvE&#10;mnhsJKz9sIM5qSO+lmGLdCgPUtyajUqMb7GsEiRvuipsqMDAHvis6O2mkwXkYmku4bpIjsnYe9Bo&#10;6LRol9hIB6d6ry3EUS/NKq+5YVzP9m393KBJqMoVjwS2BVt/BSbN0t2XJ9STmqUb9TFtxdrFy417&#10;ToOGu4s/72azLu8gv3SWCVJY17A9D61Qv/C0cSfu3DH6Vzz2Nzp04kjLLg8jsapRsxc1zvoCCBgj&#10;gVLuATGMMe1ZmnXccsCOD97j6Y7VdaTCjcMnPBqgJGZsbgST32+lRlui4JHoetNPzZIcAgcgDOfx&#10;qJpGVs7y2R2FMQrna24NyOwqGQsGzn8OhH50wztIpGGUDqfSopGDSN3bjjOQfxoAdLIFHOT7k1Xa&#10;XJ3LkY4OP51HK2MkhcHgelQF1Y7SD+HGfpQMGcMSQ5OOnzVGynPOAOvHamsyjHBzjqRUfRiAOo6d&#10;qGAByrNkY46E9ac8UslupU7d3PTtUK7tzMMYJ6GrQZyMNkCpuOxFDEkQ6deOK0LO1MzZPCDqRTLS&#10;zMzA9Ix1NbSKsahVGFFJsBUVUUKgwBS5wc0o/KnBRnoKkBV5HSn4pAMCngZoAMUyRgiFnICjkmpM&#10;cVyninWdoNhA3zH/AFhH8qBpGPrmqNqF6VjP7peEHr71Ppl9cWLLsc4HY1mW8WfnbrV2CN7idYY+&#10;WY4qZPsdEYpLU9B0rxCLuHZIp44JxWhmGbBBAPYisSxtUs7ZIlwT/EfU1oxRBuRlT7VXQ521fQ14&#10;pSY8FqkDe9ZaGVODhhVhZn4ytMDwaK9VlB5FTDUIwcFuapTW5gYjHAqFlEi+9NwSfkdClLVdUbK3&#10;yn+MEVat7iWRCY2ypPPNc7ETG2GHNa9rKg5BwfaumOEUo3izlli5RlaS0NZI5mkXe4ANacOns/Xm&#10;s6B96gZrYtrpo4wrfNjoQay+q1F0CWJpy2ZKmkJIu2QAq3UGuc1zwrJZobqy+eIcsg6rXUrdsTwi&#10;/iac94Qh3OMd8UKhU7EqtGOtzzi0tLq7fbBC7nuQOB+NdNY+H2RQ15J9UX/GtGTUbeBcLgD0AxWX&#10;d67tB2nFdUMJ1mZzxjekDWaW3s4tkYVF7471jXurKBtjrEn1V5mOCeansbCa+O77sY6u3QVq60Kf&#10;u01dmSoTn79V2QqC4vpdqgknsK2rS0jtE3Ehn/vdh9KljSCzh2R8Dux6ms26vmeTy4Rk1UYP46op&#10;VL/u6KLdxfKmQvJqXSNNuNWvAmdq9XPoKzIYG3jfy/8AKui0S9i0y8SaVtsQB3n2rlr4y/uw2PRp&#10;ZeqEPaVfi6L/ADOytrSKxtkhhXCp+vuakZiRmsObxjp0ufsyyygdSFwDVb/hJ3lO2O1Kg9Cz1wuL&#10;ZPNfVl/VtK/tZ4xuwVOPrSW3guLq7fpTLfWREu+QguenoKk/4SRgCVP5VpDRGctWQ3Wl29repbwj&#10;lVy59/StezjVFHFYtlcNcTPO5yztnJrYikAIFZSd2d9GHLE1IyKe4DKc1VRmbGM1KzeXGXkICjqT&#10;SsaNoyJEEVwyN90nIps888SZVyy+magu743M/wC7XCjgH2oVyUw1RzOL0JdNSWpSXW4GcpJKFIOO&#10;fWrTRQXMZLYZT0IrA1rTRzNEOvJArLsdRubIHB3R5wVJreMlJXOKcHB2OjFqLFy4yYWPOO1XluVb&#10;OzBPbsay5tQe+t0iiUohHzE9T7VGrNbKqM30PtR7RXsNUZctzVklwwXPJ5IPcVCJQ24FeATx0/M1&#10;CJQQ4w2P9kf1qKWTIBLFV7kHNaLUzJWnXeRsyMche1QNtEm5Q3zDkNUMshTAJJXGCO1RM4kzleD0&#10;wKAJGmbfkr14CkZzUJ2kkkkjpyelRHcMljjJxg84pCTjC/QCgBGkJYKuSew7U82MrozuxVEHAH8V&#10;SW5igAYqGk6eoWpZpTMAM8dcA4pXHYrxlVxt6+/NaFravO43Z2DuabZ2TTYYnEY9K2kVUQIowB2q&#10;GxgihF2rgAdqeKaKdUgOFPAqE7twG3juc1OOlAC8U5WBbGaQdQKiu7iKygknkOFUZPv7UAUtc1Zd&#10;MsyVwZn4Qf1rgUDTytK5ySck+tS317Lql80rE4zwPQelSKgVBxQ2b04dRegwK6rQtM+zQ/aJR+9c&#10;cA/wis3QtNF1L9plX90h4B/iNdX7YpRXUmrPogB5q7AeKo1et/uirZgWBTqBS0hnjlzbieDzFGSB&#10;z9K5+eNreTBzg9DXRadOG+Q96bf2CP8AuzwG5U+laUffXI91sermNHkarx2e5zyHd97pUyRsOUb8&#10;DQbd4JCsi/Q+tTxqTQpyg9HY43CFRaq5LDNdRn7rfhVxNRuV/gf8qjhU5GBitKJSFrojjaiWpzSw&#10;FNsrx319Kdscbk+wq3Hpuq3QBdkiU93f+gqRNykOvDCpRdMwwSR7U1jZyMZ4GMGYuo2dxazLiZZQ&#10;DlgeAamvdV028sBbPp3lzgYRoQBz/Wrc1q9w3HT1J4p9vbQWhMgQNJ/fYdPpQlUraMlyhR1Rmab4&#10;f6TXuUTqIh94/X0rYuLuK3j2qAqj7qL0FVbrUFXODk+tZsMkmoyERqSucFiP5V0pU6EbvcyXtcVP&#10;lRM9xLeybUBxVpbZbROxkI5PpU8cEenxF2IB9azJL/zpdxPy54rza+JlVdlsfQ4fCUsFDnlrIvRj&#10;GWNQanceXp8h5+b5fzp0DvM21ATRrsIj0Nx1YOpP51ikc1as5Nt7kOmyYtlA7ipTc3Nu5I+Ze1VN&#10;PJW3WrwOeDVydmcth6Tz3ShiQg9B1qcOVTaDxUCYUYUYqQGlcaRvaXKREq9xW7bHe4H51zMDhAjD&#10;jjmrS3k0gMaEop6kdTUXOyD0Omk1aOAGO3XzHHVuwrOmmku23TyZHZR0qgDtXg4FSpkngfnUuVxp&#10;JE4CDoKCcnFCRggFmJ+lK6xjjcRWdjRSIJRuUo3Q1h6hp0WBPbgkJ/rU9D6it515ABzVfyCZC0bb&#10;X9D91vY04uxnVjdXM2OVEjUpgnH5VUvLwIpZuWp16BDM7QqUB+9Eeqn/AArnr+6YnngUcjvoEKqa&#10;1NnT9U89jAzhWHQnuKsyc9snPX1rjIHle4Hkk7wc5B6V0lpdu67JgA/f3rqjorHJVSvdF5nYqwGB&#10;n05qF5D8qlSOehNMZ03fOVP92m7g7FsA/wAxVXMyfcW3AB9o7k1IpB+6DzxUS4AwcnI4wetKPk+6&#10;2M9qQEqjaS3f0NXrHT3unMjDbGOp9aTS9OkvXLPlYl6t6/SrtzqCnFjZgBfu5HBHrUSkkUk2SzTx&#10;JA0cMiK4GF9qktyy2w82RWYD5iOlVriWzsTBbiHzbjIMh/u+1XrwLeTpLDFsXYFdR0YeprD2pfIC&#10;Msi7lOQe4qQDiorZEWILGoVV4wKsCtk7mbQoFOA4oApelAhSQoycYHUmuE8RawdRuPIhP7iM8f7R&#10;9a1PFGteUpsbdvnP+sIPQelcvBEfvGhuyNYQvqx8EQRffvV/TrF9Ru1iQfIOWPYCqhOARn3J9q6P&#10;wddx3NvOIowoRsb+7VCTeprOSirHQJDHbQpFEAqKMClNPkAqImtEcrDPNX7fpWf3rQtx8opsC0Kd&#10;ikFLjmkB4VBLskDA/WuhiK3trtz8w5H1rkxuWtTTL0xuATUu8XzI+gwtSNSDo1NmXtsc2YZ0G5T0&#10;7iojpRBzC24eh4NXb61N3CLi1/1yjkD+IVmW+rMrFZOCOCDXpQdLEx10Z8/isPXwNS0dY9CytvIn&#10;3kI/CrccbkDCn8qbDq8BAzwasNq8ZBHmcUngX0Zksw01iSJBKy5CnHqaUW0SNuc7j6CqT6soGATj&#10;tzVSTUZJDiPnPpVRwsIazZEsXVq6QRqz3MaDlgP9kVlz3+87F6VWeKZ13OTk9qvWGlSSENIm0dQK&#10;VTFxgrQKo4GpUl7w+3tIZ4iACxbqzDp9KtgW+m2+flRVFWCEtoyqLuYDtXPX5Go7onYr/s9K82dW&#10;VR3Z9BClSwULvWRPaXcWtNKGU+WpwOcZ96ux6TaRnOwn2Jrl4UvNGkZ4l3oeop8niq6PCRov15qk&#10;k/hPLqVZzlzSZ2KrHCmFVVX2rH8RXUKaa0RYb3YbR9DXLza9qEp5m2+wAqjJcSzyh5XLtnvVKD6m&#10;Lkd7o1iLuzVu+KmnsJIDyvHrSeEblWtgjHFaep3y+aLZHAfvlcgjFErLUUbsyUjZjgDJqdLWZjgI&#10;c1JGDZOkjfNuPP8AhXVWyWH2ZbgOH3DO30rldXsbqJzO9lAQ8EcYq3Aecn8TUF6we/kYLtUnIFLE&#10;zSHA4Udaad9TojsaKh5hiPAX1NWY49uFJLGmWyMwAUH8KvR2zc5wKCh0afL15qGfGcOM+9WhE68Z&#10;H5VDLBJJx6UmhoiSBTgqSKjlh+UirKxyRLzUcueuc1OxZzl3KPNNvMMSr/q5fUehrntQtgWb5cE9&#10;V/qK3fEfyNDL35FYsswkiG8gEDjnpWkWcc42ZkRx+Q/Gc1aivSCA3JzVaZyrZBz71XMx3ALwTW+5&#10;jbU3hMG6YwfSpFlXnaTnHOeKx40mfGCcVOsU6nIOfrRexXLc1hKuRjrVu0kt5bxIp5ggPc1lQByM&#10;MuKm+xB3WQZLChyQezkdjf6lFbWi2duRyMYGeB65rEkkNrH5jA72OR7+tVFinQ7ypfHTvTYkmurn&#10;MylRngEYrkqXZrBW0NiylFxIJ52y4GN2OSPemXWpXMV2qxbkU8KR0NUr2f7IoVM59uajs7xj+8lB&#10;VB17j6+1ZxTepTsjstOila18yUYLnIFSOyRsAzhSemT1rAuvGGGaOziXywoVGbqD64rmzeztN5kr&#10;sSOufSuuO1jmluejjnHNZGvawum2+yMgzuPlHp71jQeI3sofmPmqR8oJrFdp9QuGuZiWJOSabdhw&#10;jzEKq88pkkJJJySe5qzkqMAc9sU7bhcDit/w/o3nEXdwmUB+RT3NRfmZ0N8iOG1a+8sNaxn5j/rS&#10;P5V1/wAPP+PG5/3hXB6yNut3oA6TuP8Ax413Pw8J+x3I9wa6Gko2RyOTlK7OzkqHNSSGo6hAwHWt&#10;G3+6KzgOa0bcfKKbEi0KWkpRSGeDbVIBpFTa2RSA1MvSkd6bTujS0/UDCwVzVy/0e21YebC4huP7&#10;w6N9axcDirFvfyWpAJJWoaad4npU8RTrR9nWM250vULF9ssT7c8OOQfxpIopG6sa6611qN12uRg9&#10;jV1JNMlOXhiye+0VosRNaNmE8rj8UNTkobIMQTk1sW2myPjZEQPVuK2hPp8X+rSMEegFVp9bhjB2&#10;4z6VLrOQQwDXxaIkg06KAb5jlh61Fd6jFEhVCKzJtQmu+hwtULwbggGSAct71nq9yqlenh42pas6&#10;Wz8TaPY2biO3uJ7thhpCw2fTbiue1O6huZBPGgjk6lR/SsmdSZU2o0aY+bH8VHnrLJlEKhRjBOat&#10;RS1PGlNzlzS3LiXwYBZRketRXOlwXaGSIgN7VUY88cGpIXkRhtJFTtqimZFzYzwNhkOPXtVUZBrt&#10;bfdcLiSPn1qpf6LCVZwu1hzx3rSNbWzIcOwzQLiWGFpD93O3GcEmtAytncxOexPUVQidQoIAC4AI&#10;Axg1oWkTTTBmHA6+jCsqsrvyNKcToLB0uIPIuBycfMeAfQVbaMWsEkkkgC9FUH8qzoI0ijM0wCqo&#10;/dgjhiO1Ymo6s9xIwHy+gB6e1c8XzOyNWjUW8N7Od2Pk4471vabYNIA5GF7D1rJ8M6UXh+0zjO85&#10;C128CIiDAxjsK2dloaQWgyKApwBx7cVMi4YqfwzUvUHB49DzSYIzkZFTc1QLECMdcUGEfeHTFOUb&#10;jwOnpUwGRgjpSbKKZQBsDOMc4qlcQcjb0NaMg2kmqsuduO9K4HH+KQEskc9mriJJixJJ5r1PUNPg&#10;v7Z4JRkY/I15nqumzabdGKReP4W7EVtTaehy1YtalMnjrSwRb5M44pioXYAdO9aCKIkCqOTW2xil&#10;cv2KK2FxWl5Cjgiq+moEUFhknvWmVTbuNQ2WtCoId7hEHHete1sERRkZNVLONtxb1Na8JwMGk2ao&#10;kWNF6KKsx2vmYwuc+1ESpnJq9HKsY+Xr6VNiuUYNPhUDcik+mKguNGtriNlaFSp69qvxksc96sKp&#10;9BUlcqOKu/CgjJe2Yr/styK5y+sLiKcK6FSOB6GvVpYyf/1Vm3VlHMpDoDTUjKVFPY4K10xriNj9&#10;0ryVP9KnuJEhiSCNCqqMtnufWugmssOqg7GUfK2P0NZt4iyP5TqFkHX0P0p819zJXgyLRdO/tG5L&#10;PxEnJ967VVVIwqgBQMAVx1lK1hIPL455HrXWQzrcW6yL0Iq4qxnOTbPF9dGNevx2+0P/AOhGu0+H&#10;h/0a5HuKx7/wrquoa1dyw2knlvM5DMMDr6muu8KaBc6JFKLnb+8xgBs1vJrlMVubsvFRipJutRis&#10;0UKtaMH3BWeKvwfcFDAsg8U7tTBS5pAeCgEHkVKjYqxPHmPOOlMghEnBpHSqi6i5A5OKryu0jhEH&#10;y9z61pfZYwcEZ+tR3EYXG0Y9KETKd9ijclorTenBDCo47qcrlXNTXS5speM4AP61WsRu4Iq0lYIV&#10;6kH7rJhcTMfnkarERX7xOTQYE601UANTy9jSWIcviZO9zsj+XrWab+5iYj7wznBq88eR07Vnzx/M&#10;cZo5UYSncH1CeZNuAox6UsP+r9+9QrKEIDjr0NTlh1GOKT00sC7j1XLY71aRooiM8n0qo8wjj3dz&#10;UCSH73U+pqVFsbZ0CXzIuEAArPvb6WZDGDx3NNZzJbgoOehxUKQkkZzSSSFqFs5LgH749f4hXTab&#10;tMQDELGgzz2PWsIWuUyOG6gilk1CRBscbXHU+tTNc+xpHTc1tV1Iyr5cbHy+y5zisa3hae5Qf3mA&#10;NRifzDyetbWhW3mXPmEZC81MY8iNlZna6euyBEGAFGK1oyAQADWZbQybQQAB71pRRsT8xpM0RcQc&#10;Z5qRUyM02MLgAiptg7UiyMKBmnK4OM9qRlI600gAfjSAScBhwaq9Tk9qtkcc8ioDHjpQIrtAG6Vl&#10;avosV/bGKVc/3W7qa2wppzISMMcincTVzyS+0W50mTEqbkJ+WQdDVVOXya9duLBLmFo5FDIwwQRW&#10;GvgmxDZ3yYz0zWiqXWpl7NrY5SCT5QBWjC/mkDsK6WPwpYoMYc/jVuLQbOLhY/zo50P2bOegAVeK&#10;spJjmuhTTbZR/q1/Gh9MtmH3APpS50Wo2MNLj5q0bb5uTSPpEatlGZf1q5bW4hHPzUcyYyWPLnCj&#10;irYBUdKiDtjAAUUoyTyxpNjQ8twagZd5+6anCKe1PAAPAqbjMuWzMgxtOKx7zR5skhPMX68iuszT&#10;HUEU0yJQUjz6a1mjmCsjc8DI5rqrGEwWiRkYbHNXZY1I5XNQkEc5yK0jI5p0X0HE8daSm7s0ZrS5&#10;hYjlqIU+U1GOtUiWSDqKvwfcFZwNaFuf3YoYIsA0tJ2opDPHJkyh+lR2o+arboSpFVbb7/TpSGXm&#10;XmqtyvGcVfI4FVrlfkpgZso3W0y+qGqFgeRitTbkMvqprIsuJMVUeombIGRURXDmpQflFG3LZouN&#10;DT0qtMme1WH+WmY3U0JmRewkxcdRVSC6aP5W5FdFJbCWIrjntXOXVs8MhBFNWejJ9CzLKJFXb0qV&#10;cFRg1mw794UDOa0olwcH60pRsUncu2T7GKnoavxruORVC3XPSun0rRri7ZflIBFc9R21ZpEz1Z4h&#10;kKCO9U79oZl5TYwr0O28LQuNkjAMRx3rC1Lw+kd15e08nA4xWKqwuacsjjbGwnu7pIoQWyfyr1DR&#10;NFisYQNu9z1Y1DomhQ6ehZVy7dWNdLFGAMCtJzubwhZagkQA+7zT/LP0qbbgdqQjIrM0SEGFHNI8&#10;2wZA6U5gMYqC4QmMBRmmi0idJGcZIpGAB6UQZ8sBhginsMjpQx2Iywx05pjPlScc0oPPTimtj8Kk&#10;loBgLz1oyfpTck80uORmgSJRjHAoIB+tIvHalB5pFBjilKY70vahm4oAiPXn8Kd0ph/PNBbA96As&#10;NzyaBg8CmM9Nyc5FMmxPkgcUofnNMVxR3pjJhJ3p3mc1VyQacGPWkBYL0Z4quXzSbyBTTCxYfG2q&#10;s2AMilaXIximMwPBq00KxAW78U7cCKiZeaaM9e9UpWMalJS1W4sgyetMHvRIfamg1smcLVmPrQtz&#10;8grNz+VaFufkpsSLP40uabmjNIZ5YV46VSiG2Uj3rRxx0qjjFyw96QF/HyiobgfuzirK8oKjmX92&#10;aAM1B84rEgG24YejGt1BiUfWsV1Meoyr6SH+dVATNZeUBoVhuwaE5QfSk20x3sEoDA1XUlWwanwa&#10;ay56jipTsU9SdOmarXlqkq5Yc+tSISnfiq93cGT92h47n1p3JsUIbZEc7QD70k42SCrcS4XpUFyh&#10;yCKjmuy1HQ0dHgEsqlunpXpukNG9psUAFew715tpzeUg5611GmaoIpFySEH3gD1HpXLVvJ2NYqyO&#10;0jS4lGYkKqP4h/nj86oXKCS/YltxHBPXn61py+JYptH8m3t0jkf5V77V9R2z71mW65xxUQp2d2a0&#10;9dS7CmFAq3GMD0qBBgetTDK9K1Nh4bJzTyQRVbzOcCrCrkcmlYYYz2qRF7GgIalVcCkO40qBUbjA&#10;qcrkVXkB2nvQUhhXjFRSDOQKXLDqKjZyGGBwe9FgaBcqOOaXPPQ0fxdaUHsaCRVODzT8imdelLgZ&#10;560mCYuQRTSc96cCO3BoPPNAxowPpTZNvVT+FKc4qM80ARE04MMYNNZcUiqc0xEmR6UofjFRudqk&#10;0xZA6hhQBPvxTC9RM+DzRvBoAcWIFIGOOtJnj3phIAIpoZJu56800ufXmotxzmms/ORQDY925qMu&#10;SRTHk7VGXzVXESOwJznmkBqBnBYVKp4ramzixEdbkg4rQtv9XWaPrWjbf6sVZzlmikzRQB5qRVGU&#10;YuTWhjNUrkYnU+opAX4hmKmyD5DTrbBj/CnOPlNDAyDxJ+NZN6Nmqze5zWvIMSH61maouNRB9UU/&#10;pVRBl2DlKk21Fa8oOatAcGmBEFzTZNsce5+AKnJCqWbgAVkXdwZm4PyjoKQE8lxEFJDdulUoWEhJ&#10;96jkBYgnOMYPtQI3VwV4b9DUu1i0i6PXpUMzA8dajafPynhu9NzuOc1FjRF9G2ohHTFaFnIcgEE7&#10;ulZtuDIAO45roLC3BuYWA+71rKW9jRxvsdJp8O2JAx5xW3bpjG3GKz7NQxwRW3BGgXjiixqtFYkV&#10;DzkZpsnC8E5qwCAPX3pjLzjtSLRFHDk5PWraKOlQrU6ngUgJV4pGOTxSE4phfnilcdhS5DAUxuua&#10;JOeai30irg+G6VFs4x0p2TSc96YXGFQPrQFPc5FAO0880hfFBIo+XvShgxquZCevFKH+XikMsHFN&#10;3AVCZO+aYZKAJmkGKbkYGD1qEtnrTS57dKAJ2YZApM4xVZn3EHNIZucU7CLLODkVGQF+7wPSoQ/J&#10;5pWkynXFVYVxrtmgOQAMfjTR1zSMcUDJC5Aqu0vJpHkPrUJIJ60JDuTGYj6VEZvyqJ2K1HuGPeqQ&#10;ibzNxppYg0xQetBb1pDFB+cVaBqonzP9KtCtoHFiHqPBrStv9XWZnitC1P7sVbOct5ozTetKKAPP&#10;MGqV4MFTV7tVW9HyKfepBE9p90VM461BZHOKsSd6bAyJxiU1m6sP3tuw7x4/WtS64k6VQ1Rd0Vu2&#10;BxkU1oD2FsyPLAxV4DC5zWZbP5Y5NF5esE8pDgnqad9RrYbe3Xmt5cZ+Udfeq4UY5FMVQOT+NSE/&#10;JmpbGkMZgD2qdXjFv0z/AEqqRmnjpgdDUtJlK5VYM75Gee9TRq4IBWpExGSduQasWCNc3DJjA7Zp&#10;6sp6IkgBRlI611GjDeC+D6YrMj04cZat7S4hAgUVMorcdOTbsb9hH8w3da3Y8BQFGBWLaH5hWyh+&#10;QEVmdJMQMZFRtnNLnIpj5JqWWh64zzUn9KiQetSnNS2Ug3djQxGKTIprHA9qkYx2DcZpjDaOOaaX&#10;AO6mFyzA/wANMQ/dz70HPU9KTjOewpjS87cde9AhGYHntUDuc46Cn7sZH61CRzkmmAv3jg0o9Kav&#10;ABpTweKQx3fmo2IH9KA+KYWyaADeH6dRSFuTSH1/lTGbB5piGlyDUbSHNDtzmoGcg8CqAm8zHJNR&#10;mYk9eKhJLHJ6ijke9O4rF1JQRg0rOCMVn+YRQJiO/FSBZc0wLjkGofPzk5pROOM0wJGUngimiLNK&#10;JQxpRnBNUFxsnyrVZm9qfJKATuqGIl5d2MgU0rkylZF6OPZECfvGpAapTSzE5XPHtUS3Mqn5hmtU&#10;rHDJuTuzUHPStG1/1QrAS/8AVTWjBqKLHjBzVMg1waXNZR1FuygVE19If4sfSgZzIHFVrwfuDVqo&#10;pk3xsPapER2Jz3q5JWbbyeU2DnirZkaTnBAouOxSux82arXEJns1wPutVq7GcUWp3RMPemgMoWsv&#10;HFQS27xyZYda6IKKZPbLPGUb8D70Ngkc7s602TgYqaeJrZyjr9D61WckkVJYgU5+tSKuKRcAdaGc&#10;9B19al6lrQGwAeapnVJbeU+QQO2aju7krmJD9TVAeoranDqzOc+iNq28QXiSgu4dfSvRdNdZLeOX&#10;oWUGvJIhukUdia9Xs1AtolXhVQDj6UVrWKoatnQWrZIxWujfJ6GsSx6DFaofIAFczOtFxDlcmnBv&#10;1qJDheakBGOKhlolXjmlc0xTxRvB471JSEPWo3YAEE0rn86rtlqLACjec54qTbgcdKaMIKRpMr6U&#10;ADNgVDuB57UcnvzTHUdqBAXLHFIw9eTTlXC01l+brxQAwDBpxOaCccdxTS3HvQMaRimA4pzVGemR&#10;TAUsaiZs9aUsB1//AFVCzZoEITzTG/SlLcYqN/lHXimAE5pG5HFGQfxppOKAGc0xuOKeT19TShM8&#10;mmBXAOaftJqQJQ5C56UWERlthxUon45NVJJOah3k96BNliUh2q9ZqBHwOprPjBzV60fa209DWiM2&#10;WiuaYY1PUVNuA600gHpVEXIDbxnnaPwpBEi9BU+2mlKZNkRbRmgr69KkC80baB6HPUGkFLTOUZ5a&#10;5zinEcUZ700tQMgnhEi4JqGFfKYqT1qdnyabsJJORzQgHggCg/MMA4poQgdacFxTAhmtUni8uTn0&#10;PesK9snsjuJDITwa6XaB0qnqlp9ssJYh97GV+opDTOaJzVW5uQg2r97+VVC80ZKFiCOMGoiSxyeT&#10;61qqYnO6DOaUcUgFOGfStDMkhGZFHqa9bso9lpECedgryyxt3muowqk/MOleqWhDRoPYCsax0UN2&#10;bFqPlHarqNzzVSP5VAq1Au9skcVzM60W49zDiplGCaavApSSTxWbZoh+cDrSYPWhV9aceOlIYxlJ&#10;71XZsVYl6cVU696BDsgimk5OPSmPkNnNIeRnFMAL4PuKQEscgY9aTGWpcEn/AAoAeWA4700sc8da&#10;aQFIamO+TSGI0gPFJuyOtMkI6iot3X1oAl3HPFIw4yD1pquMjPWhnBGO1AiJz1FREkcmnue9QE/j&#10;VAObbtyDzUDMTnJpwPIBpWUbuOaaER54GKMFjgninAAZobhRQAgX9KUtximbuMiombJyDQBKz4HN&#10;QPJ70jvgVDy1ANiO+48ChVJPSgDtUicCmiCaJMsB2qfaUf6VWjk2tgVbXlC3c1aYWLS/MoNSKMDm&#10;qsUpCAAVJ5rHiqSMJSS0JiRmm854poVmoRikpU9O1VYz5yRYXbtViKwZz8zAUsLFquqMc0WE5s4A&#10;Zz7UpNJ0oNBmGaYxpc00mkMZgbhSDGcU49RVW9uRbxEjlieKpAWgQacMHpWPBeMxw5rTimBGM07W&#10;ETAd6Rh3p3UDmlxikBjalokF/wDvExHN69jXOzaHexNjy8j1FdwVFLtFUpNCaTOCXSLxm2+URWja&#10;eHJpG/ekKK6qNQQzk9TUqhQO1NzYcpW07TILFcqMt3Y1vaam6Q5HArNU84rf0+ApAGPVuaym9Dal&#10;uXEG7gVowrsUVWhTmryJyM1g2diRIqk1IFC9aUDA4prtioKEZgBkUwODUbHnnpTQfmoGPZySc8VE&#10;w56U7JJ+amMfegCNuvNMDAc5okYt7YqLPy0xD2k+YelBfAzmoucetMJ7igZI7EnrxTNwAqNnI68U&#10;zdjjNFhj5DgZ7VXZ+R6inO/GKh3joeaaESiTjJP0pfMFQZwKQNikBKW681HmmlqTPNAAetJnAzmj&#10;vTGz2pgI7FTupC5PJNNOT9KYW4oES5GOvWoS+OtRtIaj3bh70xNjy+7ijpTQKlC9xQIRU5p2OKkV&#10;cfjTjhaaHYhA598VIkpIAORTWI3elKhw2eoNUgL9qu9fpV1YB1ApdPtj9mViOW5rSWDaOnNaR2OG&#10;o7yKKxcdKiljUOGzzWlIu1MgCoYLQuTJIPwNUSMtwWUEjFWganSAbcg5B9KkjtfmzkYpCPNaQ0E0&#10;lAgPNNIFOJqN3Cj5jigY2RgikmufvZmlnA5wO1adzM0riNO5xirdvosW0PPkvjpnpTvyjS5tjIii&#10;LRA96dFOY32t2rck01CuIzj2rLutMnB3BM47ikpa6luLsWYZweCas+YPWsIGaE4ZGH1FTfaXx0NV&#10;ozI1vNAqOWcBCM81lNcuaYZGbvRoOzNX7SgAWmm9AHWsvErngE1qaVok97OpdSEB5JpXSGot7Gto&#10;ttJeSCVwREvP1rqY1zhVHAqKG3W3iWCIAAcVoW8QVcmsZyudUIWRPDCFUGpxxUQfA4pS9Ytm6RIZ&#10;B1BqF3JNNbp8tJ060FDGc/dzTvuikHLZpoOWwKAHc9aiZwM5p8jbUqBuQCaBDlOfeoz8rHjijdTW&#10;JIyetMBhao/MAYbhg0NnrnmoXYMMGmAkrlsgU3cCPemHAJNJ8pPWgBzEe9Qk45FObHrUJB5GaAJQ&#10;2eaM1GMYoJGMUmAAnJBpeaNwHPpTWlUUAP7jFMc4HvUDXOCagluGOcUwLDuBzUDy5YhagMjninZx&#10;TJHjrgikwQelJnkU/cQMnrQAsYxyamRlFVjLxURkZmIB4plIvmdVHWoHmzzUAcDgnmml+y85ppEt&#10;kplO7mtTSLCW+mDEHylPJqLS9Hlu5VecFIvfvXaW0EVvEIo12qKpK5hUq20QRwKm1VHAGBUhX2px&#10;OBxTtmQCCQO9aHMVng8x1Tt1NTomONtO2FXVxjPTk1IJCCcYz9KBCpC2CTwB7U9PKGC0i5xnrUTS&#10;7hg5weOtNUBfuqo/CiwHl4Vj0U/lTZlkjiLeWxx2FaHcUtTzG3skc42oMeNu361GHmuGwgLMfQVt&#10;SxRmQ5RT+FWI1VUG1QPoKrmI5NdylY6f5H7yXmQ/pV8D8qcO1LU7miVtBuKNtONJ60ARuinqoqJo&#10;Ym/gX8qmPSmnrQ0BUe1hPWNfypgtYR0jWrbdaaOtIdh9nYfaJQqqAO5xXTRwpaQhIwPc1X0dQIMg&#10;DNWn/wBZUs0iiaFAOW61OMge1Qip1+7UPU0ihVJNSbuBTP4TSjp+FQWHJYmgj5Tz9KcvQ0w/doAY&#10;WI4NIny5pT92mNQAOT3PFQOSTgVLL/qxUBpoA3cUhakftTO5oAY5yKhYU89TTT92mIhbrUZI+lOb&#10;rTTTAiLZyM9PWlDHNRtTQeKBIez88U3Jz1pD0qLsaljFeU5xUTuSeaG6j60w96LAIc9f0pFGTkji&#10;nJ0FTJ9w1QDAmOaawGKkf7tV3NAhSw6UhkwMZqM00nigY4vimhvemn71OXqtUkJsvWGlXWov+6XC&#10;A8seldTp3h62syHkxJJ6kVPoQC6ZDgAZHOK1cfKK0UUcU5tsYkaZx6dB0p6qATgfnQOgp1WZjvm9&#10;qXBxyTmmjrT/AEoAbtoxTqQ9KAEIGOaAV9/ypR96nUAf/9lQSwMECgAAAAAAAAAhALoTepOSvgAA&#10;kr4AABUAAABkcnMvbWVkaWEvaW1hZ2U3LmpwZWf/2P/gABBKRklGAAECAQDIAMgAAP/hGFhFeGlm&#10;AABNTQAqAAAACAAHARIAAwAAAAEAAQAAARoABQAAAAEAAABiARsABQAAAAEAAABqASgAAwAAAAEA&#10;AgAAATEAAgAAABsAAAByATIAAgAAABQAAACNh2kABAAAAAEAAACkAAAA0AAAAMgAAAABAAAAyAAA&#10;AAFBZG9iZSBQaG90b3Nob3AgQ1MgV2luZG93cwAyMDA3OjEyOjA0IDE5OjI0OjQyAAAAAAADoAEA&#10;AwAAAAH//wAAoAIABAAAAAEAAAGNoAMABAAAAAEAAAFcAAAAAAAAAAYBAwADAAAAAQAGAAABGgAF&#10;AAAAAQAAAR4BGwAFAAAAAQAAASYBKAADAAAAAQACAAACAQAEAAAAAQAAAS4CAgAEAAAAAQAAFyIA&#10;AAAAAAAASAAAAAEAAABIAAAAAf/Y/+AAEEpGSUYAAQIBAEgASAAA/+0ADEFkb2JlX0NNAAH/7gAO&#10;QWRvYmUAZIAAAAAB/9sAhAAMCAgICQgMCQkMEQsKCxEVDwwMDxUYExMVExMYEQwMDAwMDBEMDAwM&#10;DAwMDAwMDAwMDAwMDAwMDAwMDAwMDAwMAQ0LCw0ODRAODhAUDg4OFBQODg4OFBEMDAwMDBERDAwM&#10;DAwMEQwMDAwMDAwMDAwMDAwMDAwMDAwMDAwMDAwMDAz/wAARCACMAKADASIAAhEBAxEB/90ABAAK&#10;/8QBPwAAAQUBAQEBAQEAAAAAAAAAAwABAgQFBgcICQoLAQABBQEBAQEBAQAAAAAAAAABAAIDBAUG&#10;BwgJCgsQAAEEAQMCBAIFBwYIBQMMMwEAAhEDBCESMQVBUWETInGBMgYUkaGxQiMkFVLBYjM0coLR&#10;QwclklPw4fFjczUWorKDJkSTVGRFwqN0NhfSVeJl8rOEw9N14/NGJ5SkhbSVxNTk9KW1xdXl9VZm&#10;doaWprbG1ub2N0dXZ3eHl6e3x9fn9xEAAgIBAgQEAwQFBgcHBgU1AQACEQMhMRIEQVFhcSITBTKB&#10;kRShsUIjwVLR8DMkYuFygpJDUxVjczTxJQYWorKDByY1wtJEk1SjF2RFVTZ0ZeLys4TD03Xj80aU&#10;pIW0lcTU5PSltcXV5fVWZnaGlqa2xtbm9ic3R1dnd4eXp7fH/9oADAMBAAIRAxEAPwD1OuuuqttV&#10;TQytgDWMaAGtaBDWtaPotapJJJKUkkqGV1Cw3OwentbdmiPULj+joDtRZlbffu2e6nFZ+lyP+Ao3&#10;5VSUzz+oNxNlbK35OVcYpxqo3O1G+17nQynHq3fpsi32f4L9JkW0U2js6jlUvLbMM3ACScWxlpbE&#10;b99Vv2a72z/ga7kDAwRFrqrHuN+37T1F20XZG36PouZ7acVm97KvTbX/AIT7J/Ofa1pHGxzSKDW0&#10;1NEBhAIACSmtj9a6ZkWCltwrvOgovDqbToHaY+S2q530/wBxXlUu6dRbWanS6p0bqrItrMfRHp3+&#10;p/4HsVI9Guoj7HY/FDT7Riv2sj9xuDmDKwm/2PSSU7CSxTn9VxBuyTRZXMfpg7Fc0fyr2nNwrrf3&#10;ffi1vRm9fxmMDs6i/BBG4vtZvqDdPe7MxDk4bG+7/CXsSU6iSDjZeLmUi/EuryKXfRtqcHtPwfWX&#10;NRklKSSSSUpJJJJSkkkklKSSSSU//9D1VJJJJSlg9CsxP2VV0+xtF9z6wc6qp7Huc+9vr2vyqrS2&#10;11mUy31rd3qep6i3lxlmTbR0PcGkFlmA0s2Mtbtvvx8a5jMe0e6y2t91e7ekp6VraWP2UZL6Xkw2&#10;mwyCR+7Xkfpdnt/wL2MRt+ZWBuY24fnFh2H+zXZub/4Ouevzn437QbWZZj5WPj01UvLXn7S3E9r6&#10;89t2Ayz1Mt1rKqmM/Rf8IjO6mzEORvuZVViWsxC54fjAWWNqfVt2/a8S/wBb1mbbPs9HppKdo5+O&#10;xwbfuocf9KC1vht9b+Y3/wAj1VYa5r2hzSHNOoI1BWUOo5NTN9oPptBDxYzcdwP5+RgfaKa2t/4T&#10;HrT0ZPT762311Q10zfiOFjdNdbMJ29zXfy60lOqgOwsYu3tZ6b5kurJrJMR7/SLfU/toGO82gOxM&#10;xt7dCWWAPIHh+j9Kxjv+N9RFORk1z6uMXAcOpcH6ebH+jZ/mNsSU07ug473+qA03Egvvg1Xuj6LT&#10;mYLsW3b/AF/VQ20dZxP5vIssb2Ze1uQxo/dZdR9iznfuepczKf8A8YtKvOxbH+mLA2z/AEbwWP8A&#10;+27Qx6Okpyx1bKrcGX4ZsMEuOLY2zaB9Ivpv+yZX/bNF6sUdW6fe8VtuDLncUXB1Nuh2/wBHyG1X&#10;f+BqzZTVc3baxtjeYcA4T/aVLPxcNtBbYXbLPY2n+da8wf0VeNeLavo/uM/m/wCQkp0ElgjpFGJh&#10;+r69vSrd0MGG/wBoEn0aK8C4ZeA/IfXtY9lGJ+kt/o61OlX3ZPTMPIvBbddRXZa1zdjg5zGveHVy&#10;703bj9DckptJJJJKUkkkkp//0fVUkkklKXE3uYOhNaWCxrbOlu0cAdzsvHDfpsez0/Yu2XEZVhZ9&#10;X3kCu3Y7prWtIIG5uVRXtse307djLG/R3/6RJSurOqDOuN3xW7rPTRc92jR/yTu2uAf9Db+kUupO&#10;uod16+qWvd1fpoDqiHOIjplbq3Vjf7tXezan6sWuPXWQ6sN6t0rfZo6ST0r31S1vva0f8J/00DrA&#10;Lm/WDbun9sdMHqV/TGnSh7Hfvs/we3fsSUv1DJdjXdfcwbWs6t00B1bjTad46c26pttW1u19e9n+&#10;k9P+cRs/Kubk9Qvtax92J1LFw6rLmNIqqyvsDrW1ZuN9nza/flWX73WbP5ulC6m+xjuvEBrmjrPT&#10;HNL+JI6X+6W3O2fo/wA/6H82n6iaQer2bHMNfXunb9ZGn7Kh7PU27Pz/AP1Wkpt5GYarMsWtdYzD&#10;zKMGj1NmZ77xjbbQ1zsbPq2WZdbXb866z/CI9PXfTdkg2y3DsFGQ6uzc1tgb69hfR1EY+R7Mbdds&#10;w8rK/Rsf6f6RZnVHMrd1p28B37b6YROhY4Dpnuc9+1uza32KPUPXNvVmEn0n9Ue0NIBG39mTFbnt&#10;31/pNv8AM+/8z/SeolPXWjMLDXk49WZS4HdsgE6fR+z5H6L/ANmkJrsFhO2y7BIJBD9zGadmNyGv&#10;xPoj/ApPxuuU3WWY+bXk1Pdubj5VQaWgn+brysT0ttf7vrYuTZ/wiE7rObjEt6l0u+tms5GJGZVH&#10;5vspFfUfo/8AmuSU3Z6g0Sw05LTG2S6ogeO9oyW2f9t1ID3Nwv1jJd9ozbGkNDfaA0Q6xtQeduPj&#10;s9nr32O/0fq2fzFaHi3dCznu+wXsF8e9lFnp2Akf4bHaWO3t3f8AaipZedW1vWsbEse+6rLza68t&#10;trtwsa3DzMimrZ9BlH2ihlz6K2Mp9X/B/pLUlKyeoZlgxOqUlvouy8WkZBZua+vIuZjPZ01lmz9C&#10;/wBVvqdTsZ+t0/pcOv0PQW30RgZ0jDaG+mPRYdm4uiRu+k73Kl9Z8qqmvptTiQ/J6liV1AAkFwsF&#10;7mud9Fv6Kqx3uVj6sgD6v9OAmPs9fPP0Rokp00kkklKSSSSU/wD/0vVUkkklKXE9SFmP0OwvM1nL&#10;wnNadfd9uoc5zmO/R/zexdsuJy6Lsno9xqaS91mACWyT+hzK7LT6bP8ARtLn79n/AKjSmHWH1Nb9&#10;YTaP0Q6p0z1XDmI6WfUex/qeptc7+ZaylR6uK/U688PNbm9W6X+ke2dhaOm+6t7hZXv/AJdjf+NR&#10;eqPYf+cO5jQ1vVemgbtwkj9l/m1+/wCk72IXVmtafrA50B37W6WYs1YY/Zu31bGBzm1ub/g/T/Rf&#10;20lLdTY8/wDOBoMM/a3ShtHE/wCTA4N3Nez9z/0Yn6m5u/rBDA537c6aYaQI/wCTQ71HD9H7nM/6&#10;j1E/U2Pf+3ntAc8dZ6Zt9MzY0j9lgmr6Tt//AFtPnkuPWGuboevdNljgDIP7K9ntO5/8j+cSUx6o&#10;K2jrTnkBg6704kOG0DTpm5zj7mbdp+nbVs/4xN1Btn2jrOR7fTr6m5zwDPtb0p1f02fy31+38xN1&#10;Ngdb1qd279t9LaABIaAOmgOa5uyxn9j/AINRz6GOPXGVsD46naQ/cAWOPS/e9lby11tjnu9PbW3/&#10;AAlln83Ukp79JDpvpvaX02Nta1xYXMIcA5p2vZ7fzmO9r0RJSG/DxMh9b8iiu59DhZS6xjXFjx9G&#10;ysuHse399q5/qwa36xdOM6vzq+RxOF1RghdMsu/puNmdTNlwO/H9OypwiQXNvpMHbur9r/5yt3qp&#10;KaV1dPWcPpVGS7fm4+RTlO2RIsxH7Mi13t9tXqssq/4Xf+iV76smfq/gf8Q2PhCtYPT8Pp9RpxK/&#10;TY577Halxc+xzrbXve8ue5z7Hvcqv1ZEfV7po7nFqJ76ljS7/pJKdNJJJJSkkkklP//T9VSSSSUp&#10;clj2tw+jvySz1ibaGCrcGmTksbU5u/6Tt927/rXp1/TXWrk+p/VHIyK72Mue5t/ph76LfQtLKHi/&#10;Fr9O+rOw/Vpt/S/aMb9nb3/ziSmv9Ycq2zG6/XbUw1Y+d09lYeIa8OPTrLN9ns/f9nvQuqmoP6/A&#10;NbKur9LeXEywOcemepZ6Ps/657v0iDku6obup44uqsvyMjGuy25VdmNVS7Gbi3fZxeG9T6PddmYt&#10;dTtn2zHfvu3/APB1v1LLJHUzlYV9Dc7qGBfj2OaHsNVTsKq6w52N9swKfSdj32fpMip/opKSdYrZ&#10;t6+NzXO/a/SyYBLuOlt9zPZ6n536Ot6n1R7mO6wC47G9a6W+H+0QR0nTef5tm4f2PTQs67Gy6uu5&#10;WHkMvY/q3Si1zHB1cf5La2yu1jn1e/8AfZ7/AGI3U2vrPXbmDc49Z6XsYNRuZ+yT+k2bvpbklI+r&#10;PaW9brfAcOt9N+j9F24dL9r2uPve1rP0m2z/ADFPMawP648QXVdTc8F3IJ6Yxv6J/wBFj/e787+a&#10;/wBGo9TaRZ1hha0s/bfSwf3iCOmO9m07Wv8Ao/4H6HqfzqjmsdY36wEuLCzqFm5sS1zB01lNbXPH&#10;53v9X3er/N/Q/wAIkp6GzE+q/Uc+1jDSOqMkWux7DRlgNJZ77MZ9OZ6e7979Ejfs/rGOGjC6j6rG&#10;zNedWLZH5rGZGMcS1n/GXfa0Lqed9W7nOxet11MaxxDTn1bKjH51ORlM+zP/AOt2qbOiCkB/TM/J&#10;xWECK/U+01ED6MMzvtLq2/8Aha2hJSZmd1JlldWV093vcGm7GsZbU2fz7fW+yZP/AG3jWo1VgPUc&#10;mscsrpJ/tG7/AMigNd12m5jbK8bLpc4B91bn0PY0nV32az7Wy7b/AOGqk2M4/t7PYeBj4rh83Zjf&#10;++JKbX7Qwft37P8AXZ9sDPUNE+8NPDi3+VtVb6uQOg9PAMgY9Yk+TQPNcpm4XWcqqjL6Tc6nOd1b&#10;qbjkEscBawZvTMD1a8gPq9JuNjUYf8299dX0P0i3/qXbk2/V7Efa0to9NgxBYIt9IMaG/avfY227&#10;dv8A1hvoev8A9xqklO6kkkkpSSSSSn//1PVUkkklKVHrLsgYBGNf9mtstoqF0BxaLLqqX7Wv9u5z&#10;HuYxXlC2mq6t1VzG2Vu0cx4Dmn4tckp5Wzp/Xvq705lHRnYzxblRZZkOfBdm2hpu9Etfe5+PkX1t&#10;q39Rt9TG/nfVvSwug0YlJ6d0pxt6kGVU5/VmzS2sUt9OtjasR1VT721/zWAz+b/R3dRs/mftWvl/&#10;VzFya/RGRl0UF7HvqqveGu9N7Lqwxz/Utxdr6m/0GzFetHGxsfEoZj41baaa9GVsEASdx/zne5JT&#10;gZn1OoyPe61mRc70y+7IqYy4mtwsa9uZ0r9mZTLN7fU3epb+l/Sems3L+rnVaqcjY65r8nKozL3y&#10;3OaHYxpdRseP2T1Rv9GqY/0/tlvp+ps/SrtkklPA5F2dZblsfjsfk53UMLOdRRZ+lqpxDh+qfs2e&#10;3pvUX2PZgvfT9nxb/wCc9KtTt6l002dXbc59FmVluycfFua/Hutrb09tVtleJlNpyXV+pRfXv2+n&#10;61a7bIxsfKpdRk1MvpeIfXY0PaQdIcx8tcqFv1fxDUKsWy3DrbG2qstfUAC1wazDy2ZOJW32f4Ki&#10;v+Qkpe3rJotfVm4GVVUC4NyGV/aKntkhrowzfkV7me5/2jHqVfHwvq11B1j+mWsruDt1zun3Gl+7&#10;j9ZrxH173fyMqt6sz1/GA0x+oNAMkbsayR9ENaftVFrnf18VZbuq/VfrWIzO6niGmsFzGZWVUNtf&#10;p2Oqc9nVMY34tLPXp/R215v/AAiSnTZh9bx7qvSz2ZWMHD1mZdQ9Usn3elk4hxqmva3/AEuJbv8A&#10;30WkM/bOWQDvOPjbj2jfmbeyBj9Ne11WR0/qd5xi5rzTY9uVU9mm5rb8gWZjdzR7HszP+tvQuodY&#10;xOm9Ssq3C7Pyqa/s2Hvaxzgw5LnWOdYQ2jGra177r7P6lXrZHpUWJTwv1st6lhWdJPTbXYvUq+o9&#10;U9Kw1udUDm5GWzFa6707cb18itljKq3/AKT3+t+hq/SLu/qhh9Rwfq7hYnUpGRTWGFjthcxrRtbW&#10;6zG/Q27P9L/hGfzv6b1FkdO6bdi3WZWXYLc26y26tlVb2egy+x1mTRis2PzbvVufvvz2YeLdlM9L&#10;9bqqx6q0RmPTWw3Y7zhuDnA3Y7m11hz3enZY9jLv2dfk77PWb+08zqV/q+/7J+lfUkp6xJYFOf1i&#10;lxDrGZLDt2ttrdXaGt9tzw6hgvzH2O99XpdHxKP+GRmfWWhlT7M2izHZSLn32Mi+qttLg39Nfjb2&#10;sut3b6sb+kf8Gkp2UlWxepYGW41497H2ta17qZixrXjdW6yh0XVb2/6RispKf//V9VSSSSUpJJJJ&#10;SkkkklKSSSSUpJJJJTh/WWi7PdhdJF7sfHz32tyC0A72sqssbivn/A3P/n2M2W3U12Vb/wCcWdnd&#10;H61jY+D0Hp2RVi9LyP1OyyDa9lTWWXn0aMhj2+pbXQ7Gssuyciv9N/R11GTi42VUacqpl9Tua7Gh&#10;7T/ZfKxcjo2B1G70ahccehx3uddY7G3e6m/HZjOt9O79C+3HtqdX9g/SeldVkenbjJKaTcHE6naW&#10;dIrNFTrDbkdZrJrvvcXMtsdj30+nux8lzG78n+Yuq/V8DG+zfreFpU/VsYtv2jFzLvtT932m+/bc&#10;+6R7K7bv0eVVRS/9JTjYWTi47P8ARrXqprpZsrbtbz4knxc4+5zlNJTgWYfVcet2+huWzaJbjFrN&#10;73n9KRh5Pp41TGfz2/Iu6pkWf8Z/OBfkVG0b3uqtLrKKPWY+ixxbXuf9m9f073V7WP8A02Pb0nGX&#10;SqNlddjDXY0PY4Q5rhII82lJTgNZWaPUYWelZ7i4R6Vm5vdw/Vrn7/3/ANs2JNl17RuL7QGkNId6&#10;rA8bJFW12TUzc3/B0dGoV+3oHTnOtsoY7EuurbS67Gcanith3srr2e2tv9RqoYPTLcgW1V3izpNr&#10;3ODvTbWXAkP9LEZQKsb7Pu3fr76Ptd3+Au/o+UkpC3Es6o5ldNeNdW24OysqwCwMfV7djKqnP9bN&#10;bcxrf1jOzWYvp+rf+l2YtnQ4mMzFxq8djn2NqaGh9r3WPMfnWW2l1j3KVFFOPSyiittVNTQyutgD&#10;WtaNGsYxvta1qIkp/9b1VJJJJSkkkklKSSSSUpJJJJSkznNa0ucQ1rRJJ0AA7p1C2qu1my1oeyQS&#10;06iQdzf+kkpxsnr3T7s6vpltt2M3IE1WelY1uQ2A5/2bNY30qqm79tlnqV3f6P06/TusuZQya6qB&#10;0qsEMYRU0OYzH2gN9Kq4fTZU7/BW41b/AEP+Er/Q26CBZh47wIBrI1DqnGs/+BFu7+0kpzb+pZWP&#10;k3mnf1FtTbbL6KWA+j6dTbasSuxn85l3vLP1ezfe/wC0et+hp/nbNfWcYANyYqtO+WMJtEVen69h&#10;2MD666XXVss+0VU7E7ulgG11bhuuB9R2tbnFzW1Fz7cV1G5/ps2stc31a/8ABqu/AyqXXW1S++8O&#10;9R9hD2Hcyuj3MqZTY3Z6FVn6Ov8ASfpK9/v9SpKdYGRKZ72VsL3uDWNEuc4wAB3JWRgfWHohD+n4&#10;+WMjLwGBlmOGuFztgFZNWO5rX3e/2O9HfXXYrtePbkOZkZrQ0sO6rGmQw/mutcPZdkN/7ap/wX/c&#10;ixKYhtvUJNzDVhHil491zSI/Wa3DdVS7/uP/ADj/APtT/hMZXQANAnSSUpJJJJT/AP/X9VSSSSUp&#10;JJJJSkkkklKSSSSUpJJJJSkkkklKSSSSUhrxg25173Gy10hrnfmMJn0qwPot0b6n59v+E/m6thkk&#10;klKSSSSUpJJJJT//2f/tHG5QaG90b3Nob3AgMy4wADhCSU0EBAAAAAAABxwCAAACAAIAOEJJTQQl&#10;AAAAAAAQRgzyiSa4VtqwnAGhsKeQdzhCSU0D7QAAAAAAEADIAAAAAQABAMgAAAABAAE4QklNBCYA&#10;AAAAAA4AAAAAAAAAAAAAP4AAADhCSU0EDQAAAAAABAAAAHg4QklNBBkAAAAAAAQAAAAeOEJJTQPz&#10;AAAAAAAJAAAAAAAAAAABADhCSU0ECgAAAAAAAQAAOEJJTScQAAAAAAAKAAEAAAAAAAAAAjhCSU0D&#10;9AAAAAAAEgA1AAAAAQAtAAAABgAAAAAAAThCSU0D9wAAAAAAHAAA////////////////////////&#10;/////wPoAAA4QklNBAgAAAAAABAAAAABAAACQAAAAkAAAAAAOEJJTQQeAAAAAAAEAAAAADhCSU0E&#10;GgAAAAADOQAAAAYAAAAAAAAAAAAAAVwAAAGNAAAAAgAyADMAAAABAAAAAAAAAAAAAAAAAAAAAAAA&#10;AAEAAAAAAAAAAAAAAY0AAAFcAAAAAAAAAAAAAAAAAAAAAAEAAAAAAAAAAAAAAAAAAAAAAAAAEAAA&#10;AAEAAAAAAABudWxsAAAAAgAAAAZib3VuZHNPYmpjAAAAAQAAAAAAAFJjdDEAAAAEAAAAAFRvcCBs&#10;b25nAAAAAAAAAABMZWZ0bG9uZwAAAAAAAAAAQnRvbWxvbmcAAAFcAAAAAFJnaHRsb25nAAABjQAA&#10;AAZzbGljZXNWbExzAAAAAU9iamMAAAABAAAAAAAFc2xpY2UAAAASAAAAB3NsaWNlSURsb25nAAAA&#10;AAAAAAdncm91cElEbG9uZwAAAAAAAAAGb3JpZ2luZW51bQAAAAxFU2xpY2VPcmlnaW4AAAANYXV0&#10;b0dlbmVyYXRlZAAAAABUeXBlZW51bQAAAApFU2xpY2VUeXBlAAAAAEltZyAAAAAGYm91bmRzT2Jq&#10;YwAAAAEAAAAAAABSY3QxAAAABAAAAABUb3AgbG9uZwAAAAAAAAAATGVmdGxvbmcAAAAAAAAAAEJ0&#10;b21sb25nAAABXAAAAABSZ2h0bG9uZwAAAY0AAAADdXJsVEVYVAAAAAEAAAAAAABudWxsVEVYVAAA&#10;AAEAAAAAAABNc2dlVEVYVAAAAAEAAAAAAAZhbHRUYWdURVhUAAAAAQAAAAAADmNlbGxUZXh0SXNI&#10;VE1MYm9vbAEAAAAIY2VsbFRleHRURVhUAAAAAQAAAAAACWhvcnpBbGlnbmVudW0AAAAPRVNsaWNl&#10;SG9yekFsaWduAAAAB2RlZmF1bHQAAAAJdmVydEFsaWduZW51bQAAAA9FU2xpY2VWZXJ0QWxpZ24A&#10;AAAHZGVmYXVsdAAAAAtiZ0NvbG9yVHlwZWVudW0AAAARRVNsaWNlQkdDb2xvclR5cGUAAAAATm9u&#10;ZQAAAAl0b3BPdXRzZXRsb25nAAAAAAAAAApsZWZ0T3V0c2V0bG9uZwAAAAAAAAAMYm90dG9tT3V0&#10;c2V0bG9uZwAAAAAAAAALcmlnaHRPdXRzZXRsb25nAAAAAAA4QklNBCgAAAAAAAwAAAABP/AAAAAA&#10;AAA4QklNBBQAAAAAAAQAAAABOEJJTQQMAAAAABc+AAAAAQAAAKAAAACMAAAB4AABBoAAABciABgA&#10;Af/Y/+AAEEpGSUYAAQIBAEgASAAA/+0ADEFkb2JlX0NNAAH/7gAOQWRvYmUAZIAAAAAB/9sAhAAM&#10;CAgICQgMCQkMEQsKCxEVDwwMDxUYExMVExMYEQwMDAwMDBEMDAwMDAwMDAwMDAwMDAwMDAwMDAwM&#10;DAwMDAwMAQ0LCw0ODRAODhAUDg4OFBQODg4OFBEMDAwMDBERDAwMDAwMEQwMDAwMDAwMDAwMDAwM&#10;DAwMDAwMDAwMDAwMDAz/wAARCACMAKADASIAAhEBAxEB/90ABAAK/8QBPwAAAQUBAQEBAQEAAAAA&#10;AAAAAwABAgQFBgcICQoLAQABBQEBAQEBAQAAAAAAAAABAAIDBAUGBwgJCgsQAAEEAQMCBAIFBwYI&#10;BQMMMwEAAhEDBCESMQVBUWETInGBMgYUkaGxQiMkFVLBYjM0coLRQwclklPw4fFjczUWorKDJkST&#10;VGRFwqN0NhfSVeJl8rOEw9N14/NGJ5SkhbSVxNTk9KW1xdXl9VZmdoaWprbG1ub2N0dXZ3eHl6e3&#10;x9fn9xEAAgIBAgQEAwQFBgcHBgU1AQACEQMhMRIEQVFhcSITBTKBkRShsUIjwVLR8DMkYuFygpJD&#10;UxVjczTxJQYWorKDByY1wtJEk1SjF2RFVTZ0ZeLys4TD03Xj80aUpIW0lcTU5PSltcXV5fVWZnaG&#10;lqa2xtbm9ic3R1dnd4eXp7fH/9oADAMBAAIRAxEAPwD1OuuuqttVTQytgDWMaAGtaBDWtaPotapJ&#10;JJKUkkqGV1Cw3OwentbdmiPULj+joDtRZlbffu2e6nFZ+lyP+Ao35VSUzz+oNxNlbK35OVcYpxqo&#10;3O1G+17nQynHq3fpsi32f4L9JkW0U2js6jlUvLbMM3ACScWxlpbEb99Vv2a72z/ga7kDAwRFrqrH&#10;uN+37T1F20XZG36PouZ7acVm97KvTbX/AIT7J/Ofa1pHGxzSKDW01NEBhAIACSmtj9a6ZkWCltwr&#10;vOgovDqbToHaY+S2q530/wBxXlUu6dRbWanS6p0bqrItrMfRHp3+p/4HsVI9Guoj7HY/FDT7Riv2&#10;sj9xuDmDKwm/2PSSU7CSxTn9VxBuyTRZXMfpg7Fc0fyr2nNwrrf3ffi1vRm9fxmMDs6i/BBG4vtZ&#10;vqDdPe7MxDk4bG+7/CXsSU6iSDjZeLmUi/EuryKXfRtqcHtPwfWXNRklKSSSSUpJJJJSkkkklKSS&#10;SSU//9D1VJJJJSlg9CsxP2VV0+xtF9z6wc6qp7Huc+9vr2vyqrS211mUy31rd3qep6i3lxlmTbR0&#10;PcGkFlmA0s2Mtbtvvx8a5jMe0e6y2t91e7ekp6VraWP2UZL6Xkw2mwyCR+7Xkfpdnt/wL2MRt+ZW&#10;BuY24fnFh2H+zXZub/4Ouevzn437QbWZZj5WPj01UvLXn7S3E9r689t2Ayz1Mt1rKqmM/Rf8IjO6&#10;mzEORvuZVViWsxC54fjAWWNqfVt2/a8S/wBb1mbbPs9HppKdo5+Oxwbfuocf9KC1vht9b+Y3/wAj&#10;1VYa5r2hzSHNOoI1BWUOo5NTN9oPptBDxYzcdwP5+RgfaKa2t/4THrT0ZPT762311Q10zfiOFjdN&#10;dbMJ29zXfy60lOqgOwsYu3tZ6b5kurJrJMR7/SLfU/toGO82gOxMxt7dCWWAPIHh+j9Kxjv+N9RF&#10;ORk1z6uMXAcOpcH6ebH+jZ/mNsSU07ug473+qA03Egvvg1Xuj6LTmYLsW3b/AF/VQ20dZxP5vIss&#10;b2Ze1uQxo/dZdR9iznfuepczKf8A8YtKvOxbH+mLA2z/AEbwWP8A+27Qx6Okpyx1bKrcGX4ZsMEu&#10;OLY2zaB9Ivpv+yZX/bNF6sUdW6fe8VtuDLncUXB1Nuh2/wBHyG1Xf+BqzZTVc3baxtjeYcA4T/aV&#10;LPxcNtBbYXbLPY2n+da8wf0VeNeLavo/uM/m/wCQkp0ElgjpFGJh+r69vSrd0MGG/wBoEn0aK8C4&#10;ZeA/IfXtY9lGJ+kt/o61OlX3ZPTMPIvBbddRXZa1zdjg5zGveHVy703bj9DckptJJJJKUkkkkp//&#10;0fVUkkklKXE3uYOhNaWCxrbOlu0cAdzsvHDfpsez0/Yu2XEZVhZ9X3kCu3Y7prWtIIG5uVRXtse3&#10;07djLG/R3/6RJSurOqDOuN3xW7rPTRc92jR/yTu2uAf9Db+kUupOuod16+qWvd1fpoDqiHOIjplb&#10;q3Vjf7tXezan6sWuPXWQ6sN6t0rfZo6ST0r31S1vva0f8J/00DrALm/WDbun9sdMHqV/TGnSh7Hf&#10;vs/we3fsSUv1DJdjXdfcwbWs6t00B1bjTad46c26pttW1u19e9n+k9P+cRs/Kubk9Qvtax92J1LF&#10;w6rLmNIqqyvsDrW1ZuN9nza/flWX73WbP5ulC6m+xjuvEBrmjrPTHNL+JI6X+6W3O2fo/wA/6H82&#10;n6iaQer2bHMNfXunb9ZGn7Kh7PU27Pz/AP1Wkpt5GYarMsWtdYzDzKMGj1NmZ77xjbbQ1zsbPq2W&#10;ZdbXb866z/CI9PXfTdkg2y3DsFGQ6uzc1tgb69hfR1EY+R7Mbddsw8rK/Rsf6f6RZnVHMrd1p28B&#10;37b6YROhY4Dpnuc9+1uza32KPUPXNvVmEn0n9Ue0NIBG39mTFbnt31/pNv8AM+/8z/SeolPXWjML&#10;DXk49WZS4HdsgE6fR+z5H6L/ANmkJrsFhO2y7BIJBD9zGadmNyGvxPoj/ApPxuuU3WWY+bXk1Pdu&#10;bj5VQaWgn+brysT0ttf7vrYuTZ/wiE7rObjEt6l0u+tms5GJGZVH5vspFfUfo/8AmuSU3Z6g0Sw0&#10;5LTG2S6ogeO9oyW2f9t1ID3Nwv1jJd9ozbGkNDfaA0Q6xtQeduPjs9nr32O/0fq2fzFaHi3dCznu&#10;+wXsF8e9lFnp2Akf4bHaWO3t3f8AaipZedW1vWsbEse+6rLza68ttrtwsa3DzMimrZ9BlH2ihlz6&#10;K2Mp9X/B/pLUlKyeoZlgxOqUlvouy8WkZBZua+vIuZjPZ01lmz9C/wBVvqdTsZ+t0/pcOv0PQW30&#10;RgZ0jDaG+mPRYdm4uiRu+k73Kl9Z8qqmvptTiQ/J6liV1AAkFwsF7mud9Fv6Kqx3uVj6sgD6v9OA&#10;mPs9fPP0Rokp00kkklKSSSSU/wD/0vVUkkklKXE9SFmP0OwvM1nLwnNadfd9uoc5zmO/R/zexdsu&#10;Jy6Lsno9xqaS91mACWyT+hzK7LT6bP8ARtLn79n/AKjSmHWH1Nb9YTaP0Q6p0z1XDmI6WfUex/qe&#10;ptc7+ZaylR6uK/U688PNbm9W6X+ke2dhaOm+6t7hZXv/AJdjf+NReqPYf+cO5jQ1vVemgbtwkj9l&#10;/m1+/wCk72IXVmtafrA50B37W6WYs1YY/Zu31bGBzm1ub/g/T/Rf20lLdTY8/wDOBoMM/a3ShtHE&#10;/wCTA4N3Nez9z/0Yn6m5u/rBDA537c6aYaQI/wCTQ71HD9H7nM/6j1E/U2Pf+3ntAc8dZ6Zt9MzY&#10;0j9lgmr6Tt//AFtPnkuPWGuboevdNljgDIP7K9ntO5/8j+cSUx6oK2jrTnkBg6704kOG0DTpm5zj&#10;7mbdp+nbVs/4xN1Btn2jrOR7fTr6m5zwDPtb0p1f02fy31+38xN1Ngdb1qd279t9LaABIaAOmgOa&#10;5uyxn9j/AINRz6GOPXGVsD46naQ/cAWOPS/e9lby11tjnu9PbW3/AAlln83Ukp79JDpvpvaX02Nt&#10;a1xYXMIcA5p2vZ7fzmO9r0RJSG/DxMh9b8iiu59DhZS6xjXFjx9GysuHse399q5/qwa36xdOM6vz&#10;q+RxOF1RghdMsu/puNmdTNlwO/H9OypwiQXNvpMHbur9r/5yt3qpKaV1dPWcPpVGS7fm4+RTlO2R&#10;IsxH7Mi13t9tXqssq/4Xf+iV76smfq/gf8Q2PhCtYPT8Pp9RpxK/TY577Halxc+xzrbXve8ue5z7&#10;Hvcqv1ZEfV7po7nFqJ76ljS7/pJKdNJJJJSkkkklP//T9VSSSSUpclj2tw+jvySz1ibaGCrcGmTk&#10;sbU5u/6Tt927/rXp1/TXWrk+p/VHIyK72Mue5t/ph76LfQtLKHi/Fr9O+rOw/Vpt/S/aMb9nb3/z&#10;iSmv9Ycq2zG6/XbUw1Y+d09lYeIa8OPTrLN9ns/f9nvQuqmoP6/ANbKur9LeXEywOcemepZ6Ps/6&#10;57v0iDku6obup44uqsvyMjGuy25VdmNVS7Gbi3fZxeG9T6PddmYtdTtn2zHfvu3/APB1v1LLJHUz&#10;lYV9Dc7qGBfj2OaHsNVTsKq6w52N9swKfSdj32fpMip/opKSdYrZt6+NzXO/a/SyYBLuOlt9zPZ6&#10;n536Ot6n1R7mO6wC47G9a6W+H+0QR0nTef5tm4f2PTQs67Gy6uu5WHkMvY/q3Si1zHB1cf5La2yu&#10;1jn1e/8AfZ7/AGI3U2vrPXbmDc49Z6XsYNRuZ+yT+k2bvpbklI+rPaW9brfAcOt9N+j9F24dL9r2&#10;uPve1rP0m2z/ADFPMawP648QXVdTc8F3IJ6Yxv6J/wBFj/e787+a/wBGo9TaRZ1hha0s/bfSwf3i&#10;COmO9m07Wv8Ao/4H6HqfzqjmsdY36wEuLCzqFm5sS1zB01lNbXPH53v9X3er/N/Q/wAIkp6GzE+q&#10;/Uc+1jDSOqMkWux7DRlgNJZ77MZ9OZ6e7979Ejfs/rGOGjC6j6rGzNedWLZH5rGZGMcS1n/GXfa0&#10;Lqed9W7nOxet11MaxxDTn1bKjH51ORlM+zP/AOt2qbOiCkB/TM/JxWECK/U+01ED6MMzvtLq2/8A&#10;ha2hJSZmd1JlldWV093vcGm7GsZbU2fz7fW+yZP/AG3jWo1VgPUcmscsrpJ/tG7/AMigNd12m5jb&#10;K8bLpc4B91bn0PY0nV32az7Wy7b/AOGqk2M4/t7PYeBj4rh83Zjf++JKbX7Qwft37P8AXZ9sDPUN&#10;E+8NPDi3+VtVb6uQOg9PAMgY9Yk+TQPNcpm4XWcqqjL6Tc6nOd1bqbjkEscBawZvTMD1a8gPq9Ju&#10;NjUYf8299dX0P0i3/qXbk2/V7Efa0to9NgxBYIt9IMaG/avfY227dv8A1hvoev8A9xqklO6kkkkp&#10;SSSSSn//1PVUkkklKVHrLsgYBGNf9mtstoqF0BxaLLqqX7Wv9u5zHuYxXlC2mq6t1VzG2Vu0cx4D&#10;mn4tckp5Wzp/Xvq705lHRnYzxblRZZkOfBdm2hpu9Etfe5+PkX1tq39Rt9TG/nfVvSwug0YlJ6d0&#10;pxt6kGVU5/VmzS2sUt9OtjasR1VT721/zWAz+b/R3dRs/mftWvl/VzFya/RGRl0UF7HvqqveGu9N&#10;7Lqwxz/Utxdr6m/0GzFetHGxsfEoZj41baaa9GVsEASdx/zne5JTgZn1OoyPe61mRc70y+7IqYy4&#10;mtwsa9uZ0r9mZTLN7fU3epb+l/Sems3L+rnVaqcjY65r8nKozL3y3OaHYxpdRseP2T1Rv9GqY/0/&#10;tlvp+ps/SrtkklPA5F2dZblsfjsfk53UMLOdRRZ+lqpxDh+qfs2e3pvUX2PZgvfT9nxb/wCc9KtT&#10;t6l002dXbc59FmVluycfFua/Hutrb09tVtleJlNpyXV+pRfXv2+n61a7bIxsfKpdRk1MvpeIfXY0&#10;PaQdIcx8tcqFv1fxDUKsWy3DrbG2qstfUAC1wazDy2ZOJW32f4Kiv+Qkpe3rJotfVm4GVVUC4NyG&#10;V/aKntkhrowzfkV7me5/2jHqVfHwvq11B1j+mWsruDt1zun3Gl+7j9ZrxH173fyMqt6sz1/GA0x+&#10;oNAMkbsayR9ENaftVFrnf18VZbuq/VfrWIzO6niGmsFzGZWVUNtfp2Oqc9nVMY34tLPXp/R215v/&#10;AAiSnTZh9bx7qvSz2ZWMHD1mZdQ9Usn3elk4hxqmva3/AEuJbv8A30WkM/bOWQDvOPjbj2jfmbey&#10;Bj9Ne11WR0/qd5xi5rzTY9uVU9mm5rb8gWZjdzR7HszP+tvQuodYxOm9Ssq3C7Pyqa/s2Hvaxzgw&#10;5LnWOdYQ2jGra177r7P6lXrZHpUWJTwv1st6lhWdJPTbXYvUq+o9U9Kw1udUDm5GWzFa6707cb18&#10;itljKq3/AKT3+t+hq/SLu/qhh9Rwfq7hYnUpGRTWGFjthcxrRtbW6zG/Q27P9L/hGfzv6b1FkdO6&#10;bdi3WZWXYLc26y26tlVb2egy+x1mTRis2PzbvVufvvz2YeLdlM9L9bqqx6q0RmPTWw3Y7zhuDnA3&#10;Y7m11hz3enZY9jLv2dfk77PWb+08zqV/q+/7J+lfUkp6xJYFOf1ilxDrGZLDt2ttrdXaGt9tzw6h&#10;gvzH2O99XpdHxKP+GRmfWWhlT7M2izHZSLn32Mi+qttLg39Nfjb2sut3b6sb+kf8Gkp2UlWxepYG&#10;W41497H2ta17qZixrXjdW6yh0XVb2/6RispKf//V9VSSSSUpJJJJSkkkklKSSSSUpJJJJTh/WWi7&#10;PdhdJF7sfHz32tyC0A72sqssbivn/A3P/n2M2W3U12Vb/wCcWdndH61jY+D0Hp2RVi9LyP1OyyDa&#10;9lTWWXn0aMhj2+pbXQ7Gssuyciv9N/R11GTi42VUacqpl9Tua7Gh7T/ZfKxcjo2B1G70ahccehx3&#10;uddY7G3e6m/HZjOt9O79C+3HtqdX9g/SeldVkenbjJKaTcHE6naWdIrNFTrDbkdZrJrvvcXMtsdj&#10;30+nux8lzG78n+Yuq/V8DG+zfreFpU/VsYtv2jFzLvtT932m+/bc+6R7K7bv0eVVRS/9JTjYWTi4&#10;7P8ARrXqprpZsrbtbz4knxc4+5zlNJTgWYfVcet2+huWzaJbjFrN73n9KRh5Pp41TGfz2/Iu6pkW&#10;f8Z/OBfkVG0b3uqtLrKKPWY+ixxbXuf9m9f073V7WP8A02Pb0nGXSqNlddjDXY0PY4Q5rhII82lJ&#10;TgNZWaPUYWelZ7i4R6Vm5vdw/Vrn7/3/ANs2JNl17RuL7QGkNId6rA8bJFW12TUzc3/B0dGoV+3o&#10;HTnOtsoY7EuurbS67Gcanith3srr2e2tv9RqoYPTLcgW1V3izpNr3ODvTbWXAkP9LEZQKsb7Pu3f&#10;r76Ptd3+Au/o+UkpC3Es6o5ldNeNdW24OysqwCwMfV7djKqnP9bNbcxrf1jOzWYvp+rf+l2YtnQ4&#10;mMzFxq8djn2NqaGh9r3WPMfnWW2l1j3KVFFOPSyiittVNTQyutgDWtaNGsYxvta1qIkp/9b1VJJJ&#10;JSkkkklKSSSSUpJJJJSkznNa0ucQ1rRJJ0AA7p1C2qu1my1oeyQS06iQdzf+kkpxsnr3T7s6vplt&#10;t2M3IE1WelY1uQ2A5/2bNY30qqm79tlnqV3f6P06/TusuZQya6qB0qsEMYRU0OYzH2gN9Kq4fTZU&#10;7/BW41b/AEP+Er/Q26CBZh47wIBrI1DqnGs/+BFu7+0kpzb+pZWPk3mnf1FtTbbL6KWA+j6dTbas&#10;Suxn85l3vLP1ezfe/wC0et+hp/nbNfWcYANyYqtO+WMJtEVen69h2MD666XXVss+0VU7E7ulgG11&#10;bhuuB9R2tbnFzW1Fz7cV1G5/ps2stc31a/8ABqu/AyqXXW1S++8O9R9hD2Hcyuj3MqZTY3Z6FVn6&#10;Ov8ASfpK9/v9SpKdYGRKZ72VsL3uDWNEuc4wAB3JWRgfWHohD+n4+WMjLwGBlmOGuFztgFZNWO5r&#10;X3e/2O9HfXXYrtePbkOZkZrQ0sO6rGmQw/mutcPZdkN/7ap/wX/cixKYhtvUJNzDVhHil491zSI/&#10;Wa3DdVS7/uP/ADj/APtT/hMZXQANAnSSUpJJJJT/AP/X9VSSSSUpJJJJSkkkklKSSSSUpJJJJSkk&#10;kklKSSSSUhrxg25173Gy10hrnfmMJn0qwPot0b6n59v+E/m6thkkklKSSSSUpJJJJT//2ThCSU0E&#10;IQAAAAAAUwAAAAEBAAAADwBBAGQAbwBiAGUAIABQAGgAbwB0AG8AcwBoAG8AcAAAABIAQQBkAG8A&#10;YgBlACAAUABoAG8AdABvAHMAaABvAHAAIABDAFMAAAABADhCSU0EBgAAAAAABwAEAAAAAQEA/+Ec&#10;b2h0dHA6Ly9ucy5hZG9iZS5jb20veGFwLzEuMC8APD94cGFja2V0IGJlZ2luPSfvu78nIGlkPSdX&#10;NU0wTXBDZWhpSHpyZVN6TlRjemtjOWQnPz4KPHg6eG1wbWV0YSB4bWxuczp4PSdhZG9iZTpuczpt&#10;ZXRhLycgeDp4bXB0az0nWE1QIHRvb2xraXQgMy4wLTI4LCBmcmFtZXdvcmsgMS42Jz4KPHJkZjpS&#10;REYgeG1sbnM6cmRmPSdodHRwOi8vd3d3LnczLm9yZy8xOTk5LzAyLzIyLXJkZi1zeW50YXgtbnMj&#10;JyB4bWxuczppWD0naHR0cDovL25zLmFkb2JlLmNvbS9pWC8xLjAvJz4KCiA8cmRmOkRlc2NyaXB0&#10;aW9uIHJkZjphYm91dD0ndXVpZDpkZTUyOTFkMy1hMjYzLTExZGMtODNlYS1kNmEzOGRjMGE0Y2En&#10;CiAgeG1sbnM6ZXhpZj0naHR0cDovL25zLmFkb2JlLmNvbS9leGlmLzEuMC8nPgogIDxleGlmOlBp&#10;eGVsWERpbWVuc2lvbj4zOTc8L2V4aWY6UGl4ZWxYRGltZW5zaW9uPgogIDxleGlmOlBpeGVsWURp&#10;bWVuc2lvbj4zNDg8L2V4aWY6UGl4ZWxZRGltZW5zaW9uPgogIDxleGlmOkNvbG9yU3BhY2U+NDI5&#10;NDk2NzI5NTwvZXhpZjpDb2xvclNwYWNlPgogIDxleGlmOk5hdGl2ZURpZ2VzdD4zNjg2NCw0MDk2&#10;MCw0MDk2MSwzNzEyMSwzNzEyMiw0MDk2Miw0MDk2MywzNzUxMCw0MDk2NCwzNjg2NywzNjg2OCwz&#10;MzQzNCwzMzQzNywzNDg1MCwzNDg1MiwzNDg1NSwzNDg1NiwzNzM3NywzNzM3OCwzNzM3OSwzNzM4&#10;MCwzNzM4MSwzNzM4MiwzNzM4MywzNzM4NCwzNzM4NSwzNzM4NiwzNzM5Niw0MTQ4Myw0MTQ4NCw0&#10;MTQ4Niw0MTQ4Nyw0MTQ4OCw0MTQ5Miw0MTQ5Myw0MTQ5NSw0MTcyOCw0MTcyOSw0MTczMCw0MTk4&#10;NSw0MTk4Niw0MTk4Nyw0MTk4OCw0MTk4OSw0MTk5MCw0MTk5MSw0MTk5Miw0MTk5Myw0MTk5NCw0&#10;MTk5NSw0MTk5Niw0MjAxNiwwLDIsNCw1LDYsNyw4LDksMTAsMTEsMTIsMTMsMTQsMTUsMTYsMTcs&#10;MTgsMjAsMjIsMjMsMjQsMjUsMjYsMjcsMjgsMzA7MjVFMEM0MkRGQTcwNzExM0Q0Mzg1NzQyNjAx&#10;Qjk2NkU8L2V4aWY6TmF0aXZlRGlnZXN0PgogPC9yZGY6RGVzY3JpcHRpb24+CgogPHJkZjpEZXNj&#10;cmlwdGlvbiByZGY6YWJvdXQ9J3V1aWQ6ZGU1MjkxZDMtYTI2My0xMWRjLTgzZWEtZDZhMzhkYzBh&#10;NGNhJwogIHhtbG5zOnBkZj0naHR0cDovL25zLmFkb2JlLmNvbS9wZGYvMS4zLyc+CiA8L3JkZjpE&#10;ZXNjcmlwdGlvbj4KCiA8cmRmOkRlc2NyaXB0aW9uIHJkZjphYm91dD0ndXVpZDpkZTUyOTFkMy1h&#10;MjYzLTExZGMtODNlYS1kNmEzOGRjMGE0Y2EnCiAgeG1sbnM6cGhvdG9zaG9wPSdodHRwOi8vbnMu&#10;YWRvYmUuY29tL3Bob3Rvc2hvcC8xLjAvJz4KICA8cGhvdG9zaG9wOkNvbG9yTW9kZT4xPC9waG90&#10;b3Nob3A6Q29sb3JNb2RlPgogIDxwaG90b3Nob3A6SUNDUHJvZmlsZT5Eb3QgR2FpbiAyMCU8L3Bo&#10;b3Rvc2hvcDpJQ0NQcm9maWxlPgogIDxwaG90b3Nob3A6SGlzdG9yeT48L3Bob3Rvc2hvcDpIaXN0&#10;b3J5PgogPC9yZGY6RGVzY3JpcHRpb24+CgogPHJkZjpEZXNjcmlwdGlvbiByZGY6YWJvdXQ9J3V1&#10;aWQ6ZGU1MjkxZDMtYTI2My0xMWRjLTgzZWEtZDZhMzhkYzBhNGNhJwogIHhtbG5zOnRpZmY9J2h0&#10;dHA6Ly9ucy5hZG9iZS5jb20vdGlmZi8xLjAvJz4KICA8dGlmZjpPcmllbnRhdGlvbj4xPC90aWZm&#10;Ok9yaWVudGF0aW9uPgogIDx0aWZmOlhSZXNvbHV0aW9uPjIwMC8xPC90aWZmOlhSZXNvbHV0aW9u&#10;PgogIDx0aWZmOllSZXNvbHV0aW9uPjIwMC8xPC90aWZmOllSZXNvbHV0aW9uPgogIDx0aWZmOlJl&#10;c29sdXRpb25Vbml0PjI8L3RpZmY6UmVzb2x1dGlvblVuaXQ+CiAgPHRpZmY6TmF0aXZlRGlnZXN0&#10;PjI1NiwyNTcsMjU4LDI1OSwyNjIsMjc0LDI3NywyODQsNTMwLDUzMSwyODIsMjgzLDI5NiwzMDEs&#10;MzE4LDMxOSw1MjksNTMyLDMwNiwyNzAsMjcxLDI3MiwzMDUsMzE1LDMzNDMyOzQ5NjY0RjAzNzQx&#10;REQxNzY3QzU5MjFDMkM1RTZGMEYwPC90aWZmOk5hdGl2ZURpZ2VzdD4KIDwvcmRmOkRlc2NyaXB0&#10;aW9uPgoKIDxyZGY6RGVzY3JpcHRpb24gcmRmOmFib3V0PSd1dWlkOmRlNTI5MWQzLWEyNjMtMTFk&#10;Yy04M2VhLWQ2YTM4ZGMwYTRjYScKICB4bWxuczp4YXA9J2h0dHA6Ly9ucy5hZG9iZS5jb20veGFw&#10;LzEuMC8nPgogIDx4YXA6Q3JlYXRvclRvb2w+QWRvYmUgUGhvdG9zaG9wIENTIFdpbmRvd3M8L3hh&#10;cDpDcmVhdG9yVG9vbD4KICA8eGFwOkNyZWF0ZURhdGU+MjAwNy0xMi0wNFQxOToyNDo0MiswNzow&#10;MDwveGFwOkNyZWF0ZURhdGU+CiAgPHhhcDpNb2RpZnlEYXRlPjIwMDctMTItMDRUMTk6MjQ6NDIr&#10;MDc6MDA8L3hhcDpNb2RpZnlEYXRlPgogIDx4YXA6TWV0YWRhdGFEYXRlPjIwMDctMTItMDRUMTk6&#10;MjQ6NDIrMDc6MDA8L3hhcDpNZXRhZGF0YURhdGU+CiA8L3JkZjpEZXNjcmlwdGlvbj4KCiA8cmRm&#10;OkRlc2NyaXB0aW9uIHJkZjphYm91dD0ndXVpZDpkZTUyOTFkMy1hMjYzLTExZGMtODNlYS1kNmEz&#10;OGRjMGE0Y2EnCiAgeG1sbnM6c3RSZWY9J2h0dHA6Ly9ucy5hZG9iZS5jb20veGFwLzEuMC9zVHlw&#10;ZS9SZXNvdXJjZVJlZiMnCiAgeG1sbnM6eGFwTU09J2h0dHA6Ly9ucy5hZG9iZS5jb20veGFwLzEu&#10;MC9tbS8nPgogIDx4YXBNTTpJbnN0YW5jZUlEPnV1aWQ6RkFFNzVEMDRGMDlFREMxMUIxRUI4N0ZG&#10;OUFCRDdERDE8L3hhcE1NOkluc3RhbmNlSUQ+CiAgPHhhcE1NOkRlcml2ZWRGcm9tIHJkZjpwYXJz&#10;ZVR5cGU9J1Jlc291cmNlJz4KICAgPHN0UmVmOmRvY3VtZW50SUQ+YWRvYmU6ZG9jaWQ6cGhvdG9z&#10;aG9wOmMwNDkxMjQ1LWEyNjItMTFkYy04ZmQ4LWFmMTlhMTkyY2FjZTwvc3RSZWY6ZG9jdW1lbnRJ&#10;RD4KICAgPHN0UmVmOmluc3RhbmNlSUQ+dXVpZDpjMDQ5MTI0Ni1hMjYyLTExZGMtOGZkOC1hZjE5&#10;YTE5MmNhY2U8L3N0UmVmOmluc3RhbmNlSUQ+CiAgPC94YXBNTTpEZXJpdmVkRnJvbT4KICA8eGFw&#10;TU06RG9jdW1lbnRJRD5hZG9iZTpkb2NpZDpwaG90b3Nob3A6ZGU1MjkxZDItYTI2My0xMWRjLTgz&#10;ZWEtZDZhMzhkYzBhNGNhPC94YXBNTTpEb2N1bWVudElEPgogPC9yZGY6RGVzY3JpcHRpb24+Cgog&#10;PHJkZjpEZXNjcmlwdGlvbiByZGY6YWJvdXQ9J3V1aWQ6ZGU1MjkxZDMtYTI2My0xMWRjLTgzZWEt&#10;ZDZhMzhkYzBhNGNhJwogIHhtbG5zOmRjPSdodHRwOi8vcHVybC5vcmcvZGMvZWxlbWVudHMvMS4x&#10;Lyc+CiAgPGRjOmZvcm1hdD5pbWFnZS9qcGVnPC9kYzpmb3JtYXQ+CiA8L3JkZjpEZXNjcmlwdGlv&#10;bj4KCjwvcmRmOlJERj4KPC94OnhtcG1ldGE+CiAgICAgICAgICAgICAgICAgICAgICAgICAgICAg&#10;ICAgICAgICAgICAgICAgICAgICAgICAgICAgICAgICAgICAgICAgICAgICAgICAgICAgICAgICAg&#10;ICAgICAgICAgICAgICAKICAgICAgICAgICAgICAgICAgICAgICAgICAgICAgICAgICAgICAgICAg&#10;ICAgICAgICAgICAgICAgICAgICAgICAgICAgICAgICAgICAgICAgICAgICAgICAgICAgICAgICAg&#10;IAogICAgICAgICAgICAgICAgICAgICAgICAgICAgICAgICAgICAgICAgICAgICAgICAgICAgICAg&#10;ICAgICAgICAgICAgICAgICAgICAgICAgICAgICAgICAgICAgICAgICAgICAgCiAgICAgICAgICAg&#10;ICAgICAgICAgICAgICAgICAgICAgICAgICAgICAgICAgICAgICAgICAgICAgICAgICAgICAgICAg&#10;ICAgICAgICAgICAgICAgICAgICAgICAgICAgICAgICAKICAgICAgICAgICAgICAgICAgICAgICAg&#10;ICAgICAgICAgICAgICAgICAgICAgICAgICAgICAgICAgICAgICAgICAgICAgICAgICAgICAgICAg&#10;ICAgICAgICAgICAgICAgICAgIAogICAgICAgICAgICAgICAgICAgICAgICAgICAgICAgICAgICAg&#10;ICAgICAgICAgICAgICAgICAgICAgICAgICAgICAgICAgICAgICAgICAgICAgICAgICAgICAgICAg&#10;ICAgICAgCiAgICAgICAgICAgICAgICAgICAgICAgICAgICAgICAgICAgICAgICAgICAgICAgICAg&#10;ICAgICAgICAgICAgICAgICAgICAgICAgICAgICAgICAgICAgICAgICAgICAgICAgICAKICAgICAg&#10;ICAgICAgICAgICAgICAgICAgICAgICAgICAgICAgICAgICAgICAgICAgICAgICAgICAgICAgICAg&#10;ICAgICAgICAgICAgICAgICAgICAgICAgICAgICAgICAgICAgIAogICAgICAgICAgICAgICAgICAg&#10;ICAgICAgICAgICAgICAgICAgICAgICAgICAgICAgICAgICAgICAgICAgICAgICAgICAgICAgICAg&#10;ICAgICAgICAgICAgICAgICAgICAgICAgCiAgICAgICAgICAgICAgICAgICAgICAgICAgICAgICAg&#10;ICAgICAgICAgICAgICAgICAgICAgICAgICAgICAgICAgICAgICAgICAgICAgICAgICAgICAgICAg&#10;ICAgICAgICAgICAKICAgICAgICAgICAgICAgICAgICAgICAgICAgICAgICAgICAgICAgICAgICAg&#10;ICAgICAgICAgICAgICAgICAgICAgICAgICAgICAgICAgICAgICAgICAgICAgICAgICAgICAgIAog&#10;ICAgICAgICAgICAgICAgICAgICAgICAgICAgICAgICAgICAgICAgICAgICAgICAgICAgICAgICAg&#10;ICAgICAgICAgICAgICAgICAgICAgICAgICAgICAgICAgICAgICAgICAgCiAgICAgICAgICAgICAg&#10;ICAgICAgICAgICAgICAgICAgICAgICAgICAgICAgICAgICAgICAgICAgICAgICAgICAgICAgICAg&#10;ICAgICAgICAgICAgICAgICAgICAgICAgICAgICAKICAgICAgICAgICAgICAgICAgICAgICAgICAg&#10;ICAgICAgICAgICAgICAgICAgICAgICAgICAgICAgICAgICAgICAgICAgICAgICAgICAgICAgICAg&#10;ICAgICAgICAgICAgICAgIAogICAgICAgICAgICAgICAgICAgICAgICAgICAgICAgICAgICAgICAg&#10;ICAgICAgICAgICAgICAgICAgICAgICAgICAgICAgICAgICAgICAgICAgICAgICAgICAgICAgICAg&#10;ICAgCiAgICAgICAgICAgICAgICAgICAgICAgICAgICAgICAgICAgICAgICAgICAgICAgICAgICAg&#10;ICAgICAgICAgICAgICAgICAgICAgICAgICAgICAgICAgICAgICAgICAgICAgICAKICAgICAgICAg&#10;ICAgICAgICAgICAgICAgICAgICAgICAgICAgICAgICAgICAgICAgICAgICAgICAgICAgICAgICAg&#10;ICAgICAgICAgICAgICAgICAgICAgICAgICAgICAgICAgIAogICAgICAgICAgICAgICAgICAgICAg&#10;ICAgICAgICAgICAgICAgICAgICAgICAgICAgICAgICAgICAgICAgICAgICAgICAgICAgICAgICAg&#10;ICAgICAgICAgICAgICAgICAgICAgCiAgICAgICAgICAgICAgICAgICAgICAgICAgICAgICAgICAg&#10;ICAgICAgICAgICAgICAgICAgICAgICAgICAgICAgICAgICAgICAgICAgICAgICAgICAgICAgICAg&#10;ICAgICAgICAKICAgICAgICAgICAgICAgICAgICAgICAgICAgICAgICAgICAgICAgICAgICAgICAg&#10;ICAgICAgICAgICAgICAgICAgICAgICAgICAgICAgICAgICAgICAgICAgICAgICAgICAgIAogICAg&#10;ICAgICAgICAgICAgICAgICAgICAgICAgICAgICAgICAgICAgICAgICAgICAgICAgICAgICAgICAg&#10;ICAgICAgICAgICAgICAgICAgICAgICAgICAgICAgICAgICAgICAgCiAgICAgICAgICAgICAgICAg&#10;ICAgICAgICAgICAgICAgICAgICAgICAgICAgICAgICAgICAgICAgICAgICAgICAgICAgICAgICAg&#10;ICAgICAgICAgICAgICAgICAgICAgICAgICAKICAgICAgICAgICAgICAgICAgICAgICAgICAgICAg&#10;ICAgICAgICAgICAgICAgICAgICAgICAgICAgICAgICAgICAgICAgICAgICAgICAgICAgICAgICAg&#10;ICAgICAgICAgICAgIAogICAgICAgICAgICAgICAgICAgICAgICAgICAgICAgICAgICAgICAgICAg&#10;ICAgICAgICAgICAgICAgICAgICAgICAgICAgICAgICAgICAgICAgICAgICAgICAgICAgICAgICAg&#10;CiAgICAgICAgICAgICAgICAgICAgICAgICAgICAgICAgICAgICAgICAgICAgICAgICAgICAgICAg&#10;ICAgICAgICAgICAgICAgICAgICAgICAgICAgICAgICAgICAgICAgICAgICAKICAgICAgICAgICAg&#10;ICAgICAgICAgICAgICAgICAgICAgICAgICAgICAgICAgICAgICAgICAgICAgICAgICAgICAgICAg&#10;ICAgICAgICAgICAgICAgICAgICAgICAgICAgICAgIAogICAgICAgICAgICAgICAgICAgICAgICAg&#10;ICAgICAgICAgICAgICAgICAgICAgICAgICAgICAgICAgICAgICAgICAgICAgICAgICAgICAgICAg&#10;ICAgICAgICAgICAgICAgICAgCiAgICAgICAgICAgICAgICAgICAgICAgICAgICAgICAgICAgICAg&#10;ICAgICAgICAgICAgICAgICAgICAgICAgICAgICAgICAgICAgICAgICAgICAgICAgICAgICAgICAg&#10;ICAgICAKICAgICAgICAgICAgICAgICAgICAgICAgICAgICAgICAgICAgICAgICAgICAgICAgICAg&#10;ICAgICAgICAgICAgICAgICAgICAgICAgICAgICAgICAgICAgICAgICAgICAgICAgIAogICAgICAg&#10;ICAgICAgICAgICAgICAgICAgICAgICAgICAgICAgICAgICAgICAgICAgICAgICAgICAgICAgICAg&#10;ICAgICAgICAgICAgICAgICAgICAgICAgICAgICAgICAgICAgCiAgICAgICAgICAgICAgICAgICAg&#10;ICAgICAgICAgICAgICAgICAgICAgICAgICAgICAgICAgICAgICAgICAgICAgICAgICAgICAgICAg&#10;ICAgICAgICAgICAgICAgICAgICAgICAKICAgICAgICAgICAgICAgICAgICAgICAgICAgICAgICAg&#10;ICAgICAgICAgICAgICAgICAgICAgICAgICAgICAgICAgICAgICAgICAgICAgICAgICAgICAgICAg&#10;ICAgICAgICAgIAogICAgICAgICAgICAgICAgICAgICAgICAgICAgICAgICAgICAgICAgICAgICAg&#10;ICAgICAgICAgICAgICAgICAgICAgICAgICAgICAgICAgICAgICAgICAgICAgICAgICAgICAgCiAg&#10;ICAgICAgICAgICAgICAgICAgICAgICAgICAgICAgICAgICAgICAgICAgICAgICAgICAgICAgICAg&#10;ICAgICAgICAgICAgICAgICAgICAgICAgICAgICAgICAgICAgICAgICAKICAgICAgICAgICAgICAg&#10;ICAgICAgICAgICAgICAgICAgICAgICAgICAgICAgICAgICAgICAgICAgICAgICAgICAgICAgICAg&#10;ICAgICAgICAgICAgICAgICAgICAgICAgICAgIAogICAgICAgICAgICAgICAgICAgICAgICAgICAg&#10;ICAgICAgICAgICAgICAgICAgICAgICAgICAgICAgICAgICAgICAgICAgICAgICAgICAgICAgICAg&#10;ICAgICAgICAgICAgICAgCiAgICAgICAgICAgICAgICAgICAgICAgICAgICAgICAgICAgICAgICAg&#10;ICAgICAgICAgICAgICAgICAgICAgICAgICAgICAgICAgICAgICAgICAgICAgICAgICAgICAgICAg&#10;ICAKICAgICAgICAgICAgICAgICAgICAgICAgICAgICAgICAgICAgICAgICAgICAgICAgICAgICAg&#10;ICAgICAgICAgICAgICAgICAgICAgICAgICAgICAgICAgICAgICAgICAgICAgIAogICAgICAgICAg&#10;ICAgICAgICAgICAgICAgICAgICAgICAgICAgICAgICAgICAgICAgICAgICAgICAgICAgICAgICAg&#10;ICAgICAgICAgICAgICAgICAgICAgICAgICAgICAgICAgCiAgICAgICAgICAgICAgICAgICAgICAg&#10;ICAgICAgICAgICAgICAgICAgICAgICAgICAgICAgICAgICAgICAgICAgICAgICAgICAgICAgICAg&#10;ICAgICAgICAgICAgICAgICAgICAKICAgICAgICAgICAgICAgICAgICAgICAgICAgICAgICAgICAg&#10;ICAgICAgICAgICAgICAgICAgIAo8P3hwYWNrZXQgZW5kPSd3Jz8+/+IDoElDQ19QUk9GSUxFAAEB&#10;AAADkEFEQkUCEAAAcHJ0ckdSQVlYWVogB88ABgADAAAAAAAAYWNzcEFQUEwAAAAAbm9uZQAAAAAA&#10;AAAAAAAAAAAAAAEAAPbWAAEAAAAA0y1BREJFAAAAAAAAAAAAAAAAAAAAAAAAAAAAAAAAAAAAAAAA&#10;AAAAAAAAAAAAAAAAAAAAAAAFY3BydAAAAMAAAAAyZGVzYwAAAPQAAABnd3RwdAAAAVwAAAAUYmtw&#10;dAAAAXAAAAAUa1RSQwAAAYQAAAIMdGV4dAAAAABDb3B5cmlnaHQgMTk5OSBBZG9iZSBTeXN0ZW1z&#10;IEluY29ycG9yYXRlZAAAAGRlc2MAAAAAAAAADURvdCBHYWluIDIwJQAAAAAAAAAAAAAAAAAAAAAA&#10;AAAAAAAAAAAAAAAAAAAAAAAAAAAAAAAAAAAAAAAAAAAAAAAAAAAAAAAAAAAAAAAAAAAAAAAAAAAA&#10;AAAAAAAAWFlaIAAAAAAAAPbWAAEAAAAA0y1YWVogAAAAAAAAAAAAAAAAAAAAAGN1cnYAAAAAAAAB&#10;AAAAABAAIAAwAEAAUABhAH8AoADFAOwBFwFEAXUBqAHeAhYCUgKQAtADEwNZA6ED7AQ5BIgE2gUu&#10;BYUF3gY5BpYG9gdXB7sIIgiKCPQJYQnQCkEKtAspC6AMGgyVDRINkg4TDpYPHA+jECwQuBFFEdQS&#10;ZRL4E40UJBS9FVcV9BaSFzIX1Bh4GR4ZxhpvGxsbyBx2HScd2h6OH0Qf/CC1IXEiLiLtI60kcCU0&#10;JfkmwSeKKFUpIinwKsArkixlLTouES7qL8QwoDF9MlwzPTQfNQM16TbQN7k4pDmQOn47bTxePVE+&#10;RT87QDNBLEImQyJEIEUfRiBHI0gnSS1KNEs8TEdNU05gT29Qf1GRUqVTulTRVelXAlgeWTpaWFt4&#10;XJldvF7gYAZhLWJWY4BkrGXZZwhoOGlpap1r0W0Hbj9veHCyce5zK3Rqdap27HgveXR6unwBfUp+&#10;lX/hgS6CfIPNhR6GcYfFiRuKcovLjSWOgY/dkTySm5P9lV+Ww5gomY+a95xgncufN6ClohSjhaT2&#10;pmmn3qlUqsusRK2+rzmwtrI0s7S1NLa3uDq5v7tFvM2+Vr/gwWzC+cSHxhfHqMk7ys7MY836z5LR&#10;K9LF1GHV/tec2Tza3dx/3iPfyOFu4xbkv+Zp6BTpwetv7R/u0PCC8jXz6vWg91f5EPrK/IX+Qf//&#10;/+4ADkFkb2JlAGQAAAAAAP/bAEMABgQEBAUEBgUFBgkGBQYJCwgGBggLDAoKCwoKDBAMDAwMDAwQ&#10;DAwMDAwMDAwMDAwMDAwMDAwMDAwMDAwMDAwMDP/AAAsIAVwBjQEBEQD/3QAEADL/xADSAAAABwEB&#10;AQEBAAAAAAAAAAAEBQMCBgEABwgJCgsQAAIBAwMCBAIGBwMEAgYCcwECAxEEAAUhEjFBUQYTYSJx&#10;gRQykaEHFbFCI8FS0eEzFmLwJHKC8SVDNFOSorJjc8I1RCeTo7M2F1RkdMPS4ggmgwkKGBmElEVG&#10;pLRW01UoGvLj88TU5PRldYWVpbXF1eX1ZnaGlqa2xtbm9jdHV2d3h5ent8fX5/c4SFhoeIiYqLjI&#10;2Oj4KTlJWWl5iZmpucnZ6fkqOkpaanqKmqq6ytrq+v/aAAgBAQAAPwD1TmzZs2bNmzZs2VXLrmzZ&#10;s2bNmzZs2bNmzZs2bNmzZs2bNmzZs2bNmzZs2bNmz//Q9U5s2bNmzZs2bK5ZBvNf5lQ2Grp5Y8v2&#10;x1rzVcKxWzjNIbYAL+8u5P8AdaDl9n7X+p8OC0tPzS+oCR9T0cagaF7f6ncGBT0IWX6xzp/rQ4Wt&#10;5x/MPRzJ/iDyob61i+EX+izLOZGpUN9Wl9ORE/yuX2sEaT+cvkO/mitZ746XqEkaubLUUa2kUseP&#10;D94ArNy/lOTO3ure4T1IJEmStOcbBh94xWu2XmzZs2bNmzZs2bNmzZs2bNmzZs2bNmzZs2bNmzZ/&#10;/9H1TmzZs2bNmzZRamc98weddZ1bW38r+SohLcpxGpeYDR7SxDbsu1RJccPsJ/lZIPLHk/y55UtJ&#10;3sYljmn/AH2p6nMQZ52WrNJPK32qVbvxTHabqV3r8bz2LPZ6QeSWt6ApmnIYD1og4dEhoG4M6O03&#10;Ll+7/bFyxeYYZZpIJ4LqARUt7WVGik9UAbvOrMpDe0C5H9YvNFvXMfmnyxM5gACXTWy3kQR+pWWI&#10;O0Y8eXDCCw/LDyYZrm68k69daHfXTPz+pXPqIByq6i2kLKKEfy4YPD+cmiNF6M9j5psw374TKLG5&#10;CBqUVkrGz8f2j/wOKQfm9aWs8sPmfRNQ8vemQBczxGe3brWksIbw/lyWaV5n8u6uobS9TtbyoDcY&#10;ZUdhyFRyUHkv+yw1rmrmzZs2bNmzZs2bNmzZs2bNmzZs2bNmzZs2bP/S9U5s2bNmzZsTmmihieWV&#10;xHHGCzuxoAo3JJPbOa3mr61+Yc/1HyxdTaZ5WjZl1DXVXi91T4WhtK78afamyW2tp5a8laAkFvGt&#10;np8BCoqisksr/CKftSzSH/ZYGl8v3fmKaC48wD0tPhcSwaGh5Izr9l7p6D1T39Cixx/t+rkoVAoA&#10;GwGw+Qy6ZdPfCy98uaFeuHubGF5BUiTiFf4t2+JaNvgOPQNUs6fo7WJuAcuYLwC5Q1/Z5NSRVH+S&#10;+IvqXmyyYJfaVFqcAqxubBwjAeH1ec9R/wAZ8iuqeTPym8wOHmsG0LU+ImS5WKTTLhSDuwZ1SKRx&#10;/wA9cFWvknzzpDLJ5b83yXmnVaRbHWk+uciRSn1tSs3Cv/A/5WMj8+fmTpSRf4k8mSTIxKNdaPOl&#10;0NhXm0Ro0an/AFmw40f82PImp3a2C6nHaaoWMb6deA286soqQySBf9j/ADZK4LiCeMSwSLLGejow&#10;ZTTwI2xWubNmzZs2bNmzZs2bNmzZs2bNmzZs2bNn/9P1TmzZs2bNhbrnmDR9B06TUtXu47Oyi+3L&#10;KwAqeij+Zj/LkItbLVPzGaPUNWiudL8ooVey0hj6c973E1zTdYT+xB+1+1ku1jWdO8vWMMcNuXlc&#10;rDYaZaqoeRj0WNBQKg/af7CftYG0ny1IdVbzBrEnr6vInpQwgk29rETXhCp25t/uyb7b/wCSuSSm&#10;bNmzZs1MSntoJ4zFPGssbfaR1DKfmDXCG68j6PIAbGW50hgxkH6PneCPmerehU25r3rF8WXFZ+cb&#10;KJgl9bar/ItzGbZxt3eL1Fkr/wAY0yOatqujTiS285+UZIEnKxzXywLeQNt1M0IMqKP5mXCuw/LX&#10;ypLGbjyH5nvNFkkJ5xWl0ZIiW7NbyklD/wADg/1Pzw0N5XdNN81WahVhjjrY3RP8xLVi/wBbEk/P&#10;PTtPuRZ+btC1Hy5dFipeWP6xbUHcTxgBv9gjZOND81eXNehabRtTttQjjIEpt5VcoW6BwDyRv8ls&#10;NuWXXNmzZs2bNmzZs2bNmzZs2bNmzZs//9T1TmzZs2bNnLdO0iDzb+aGvXOtytdWflSW3g0rS2IN&#10;sss0Ikadk6NJvxTl9nOoBQBQCg6AD2yPar5NtbzXofMNvcS2us21tJbW8wPOMCQg1aNvhalP8nli&#10;H1/8wLFnN3p9nqtuEBVrGR7ebnWhBjm5q3/IxMER+edDVo4tSMukXMtQsV/G0K1H/F28B/2MuHkF&#10;1b3EfqW8qTRno6MGX7xXFa5ebNmzZs1M1MKNV8q6BqkTx3llGxdg5kQenIHHRw6UbkMAXHlnW4JF&#10;l0bXriAkgzQXo+uxPQU29QiSOv8AkSLiOpah5st4UivvL1vrFpI5ju2s7hefpUJ9T6rcIqt/xj+s&#10;P/rZG7/yZ+T+pyw3VxZJ5d1CNnMYAOkTlqir8P3Qmpx+GSki/wCViieT/wAydNEl7oHnP9LhhWCw&#10;1WFWgZONB++h/ectvtZj+ZfnDy+yW/m7ypdFOVX1bSaXVsI/5nQfvEb/ACPi/wBbD3y3+a/kPzAH&#10;FlqkcUyMVe2u620wIoPsS8T3yWRyxyoHjYOjCoZTUEHH1zZs2bNmzZs2bNmzZs2bNmzZ/9X1TmzZ&#10;s2bNnLPKHl27b8x/O2t2eoS2we5ithbmMvCzCBCXdSV5MjbLRsnEl75ktXYPYR38Irwkt5PTegH7&#10;Ucnf/VdsWtvMVhMrmdZbExKHkW7Qw8VPcsfg/wCGwfBPBPCk0EiywyDkkqEMrA91I2OOkjjkQpIo&#10;dGFGVgCCD4g4Ut5Q0FWeS0tzp0sh5SyWDvaF2HeQQlFl/wCeqviNzp3myCTnp2pxXMZYs9vqEQrQ&#10;j7KTW/p8B/rQyZS6/rVsUXUNFmClzG9xZslynUhWCArNwaneJeOCoPNegSsYzexwTKaNDcH0XBHU&#10;Uk48v9jhorhgCtCCKgg7Ux9c2bNmzZsrj74lcWttcxGG5iSaJvtRyKGU/MGowlPkrRUdpdPM+mTk&#10;kiSzmdFXlueMLF7fev8AvnE4tP8AOOnpxt9Rh1aIV4rfR+jN1qKywji5/wCeS4Uaz+hbyJ4PM/lF&#10;mikIZpY4Y7tNzWrSR0demFul/l/pivJP5H81XumiJlI09JRc20ZHaS3mq4Bp9liuDbq7/OLRRJIt&#10;rp3mi0iqwWNmsb2QHcAA87cUxi/nJpNhGp82aRqXll22V7u3eaBmHVUlgElf9kqLkw0fzJoOtRGX&#10;SdQt75B1MEiuRXsQDVcM65q5s2bNmzZs2bNmzZs2bP/W9U5s2bNmzZxXV5dSuE8y6da6hNp51DzX&#10;ZWRvLYlZUSYxK4U9BsuSvT7HzHZwta6H5th1R4bgwmDVESV0EQKPF6kJRyyMvxVRm5YYSeYvM1mG&#10;g1ry29zAEYyXOnOlxGwX/iqT05BX9lcLrPX/AMudSlLW+pPot6KSzW7SSac4ZBQepG/pxvx/l+Nc&#10;kFnZ+abcmVdVg1S2ajRR3MKxSEHoBPAVQbf8uz4qnmC/hZ11PR7m3VCQLi1pewuKVqgh/wBJ/wCD&#10;tkxa08z+X7u7+pw38JvaEm1ZgkwANN42o4+7DTv13wBq+g6NrFuLfVbKG8hWpVJkDAE9SK9MJ4/I&#10;tvZzRSaPqV7pkcTlhZxy+pakMnAr6EvNKftf62PgHn2yC+u9hrEQR6lRJZTcq1XetxG9R8P2IsU/&#10;xjbW9f0tp99pQHH95PD60W9a1ltTcRIBT/drR4a2Or6Vfx+rY3kNzHXjzikVxy8PhJ3wXXLrmzZs&#10;2bNTKpgDUNB0jUYTDeWySIWVztxPJehqtD3wJNoF9HxOm6tcWioeQgkCXMTGteLesGmCU+HjDND8&#10;OBFuvOtqrrqGm2mrQFuKtYP6EpQmhLQXTel/09/7HItqPlv8rHujealo8nljUm/dm9RJLAqR/LcW&#10;x+rMT/MsjYKsPLXmyzgaTyl5wW/tncH6vqqi8RBvssyMsq1/yuWMufOf5o6NcSfpfygmpafFQm70&#10;i5EjlRWr+jKFft9nBOm/nh+X91etYXd1Po16G4Jb6rBJaM533QuOJXbryycWl7a3kK3FpMlxA9eE&#10;0Tq6GhoaMpIO4xeubNmzZs2bNmzZs2f/1/VObNmzZs2cRvrmt3qyuyqIvPOnhPTUAkn0jRjkx0mH&#10;TVGoNpt76d617eXC3F9aKUjmaZ/WiR6J8MUrfvPjZshP5BnzjqXk6O7vdQurqKPULtbS7S6V19CN&#10;/S4PBIrcwJFk9P4v5cNrX8zLmbz1q/lfUrOxuLOxsY7qC7vmWxml9QAPG6yho68jT4eK/tY/U7fy&#10;DpDRLfXN95Dvb+RFga2ujDHcNUDjEI2mt3C1HPlEvH/U+LJDBbfmFZ2M0uk69ZeZDH8UUN7AsMpA&#10;3EYuLV1i+JPstJb/AGvi58MZJ5tldbaDzd5Ru7MlWma4WOPUrSFlNFrNBzaNj/M0acc1o/kfU5DJ&#10;oXmWS1ulr6ggvS9Sx+y8VwZBTl+yFTDW8HnnTbOM2LWutPEGMwuAbaZ+nAIU5R9PtFsu387RJarN&#10;rGmX2kMVBcTQmZQ1KlQ1v6vKnyXDXTdf0TVB/uOv7e7NKlYZEdgO9VU1GGG2FOqeU/LeqOZb7TLe&#10;a4YU+smNVnHusy8ZUP8AqvgH/CN7ZuG0bWruzTnza3uT9eiOwWg9Y+sNh/v7Ljv/ADhaTEXunwXt&#10;oGAFxZyFZOHdjFJ4fyq+KN530K3kWPUmk0t3f04xexmINQVqH3jp/s8Ore6t7iBJ7eVJoZByjljY&#10;MjDxDDY4tXNXNmzZs2amNZFYFWFQdiDuDhJdeTfL04Pp2os3YgmSyJtmJBBq3pFQ3+z5YReYrjzD&#10;5VsJb6LWkvyFZLHTL6EGSebdlRJIOMjyv9n7HH+bJFBa2mu6Nby6xpSRyXcCNc6fdKkrRF1BaJzQ&#10;glCaZANX/wCcf/LC3L6l5Xv9Q8s6nHFJ6LWFy6QiRw1GaNiaLU/7rKZM/wAu9VvtW8i6Dqd/L619&#10;d2MEtzNQLzlZByaigD4jkkzZs2bNmzZs2bNn/9D1TmzZs2bNnEb+xV9Q1ZVAct52sZZCG4tQRKwB&#10;O32Tkq8n2xjj8yXLwTBxqGoB0tZ1uBMJZmK/6PVlilX+Xiv+zzlP/ON1pd2vl/Wbi2ms5mutTljl&#10;spbhrW9gVCVBDCsQZm4t8KZL7PX7yD86PNOlK1tb8YbO4LahbSXLyK0XE8ZoSBbwrx/3b8PxfZwg&#10;/NaXRNZ/Mb8vdNv4vqd79ZlYX2jTi7dI0BaJVVU5KxmpJ/cPxX9vDr88bzUbPyTdazoHmAafqNi8&#10;S3LzILLUZh0SFZAkEn7Sv6TR8X+1yySvrnmrRfIy3rwXx1G3s1mYyxpqccjxRBnVTass6rK3+7Zf&#10;hT/feRnyV5w0T80tCuL3zB5Os5AsxhlEMsUlwWQctlPpXHI/yp8WSfTZPLM18+neX/Nd3pup2KMr&#10;aPcyiQQkd5oJgX2p3kwXPrH5n6TZwSRabaeb4HDF7mzmWykJLHjRH5xMgX9oP/scLU80flnqF3JL&#10;r2hzeX9URlja61Kxe2IcUP7u+Qel8LfZf10/mXD5NKlv5frflTzdKiIAssRePVbdjWvxeq7SJ/zz&#10;njxW513z3pt1Elz5ej1Owp+/vtOuV9QUNK/VZ1iap/ljllwVF+YHlkKgvrhtKndgv1bUEa2kqfaQ&#10;AH6MP4Z4J09SGRZU7OhDD7xXNLDDMhSaNZF7q4BFPkcIX8h+Ww6S2Vu2m3EZJWawdrZvi6hvTIDL&#10;/ktgeHQfOGmKw07X1voQDwg1aD1n5E1p9YheBx/s0lyx5q8w2kjjWPLdxFbqBS80+VL5Cf2qxqIr&#10;gcf+MOGNh5v8s38npWupQPOEDvblwkqg/wA8bUdf9kMOAwIBG4PQjLrmzZs1cIdd8y/UJoNOsYfr&#10;2s3RHo2SmnCOtGmmO/pwp/N+1+xyxmieWpILr9K6zcfpDWiGUTkcYoEc19O2T9hezP8A3kn7Tfs4&#10;f7CvYD6Mg2vapq3nGw1bRPKNwLNEDWtx5hmjMkHJlIkjtQCvquoNGl5cI2/nwX+UcL2/5aeXLZzy&#10;e2sooHbxaKqH8VyYZs2bNmzZs2bNmz//0fVObNmzZs2cWa2eTzBrsdWAHnHTpAfDlEoP35LfLNhZ&#10;6laX8jW+nyu09z6rWTPbzvMHYAXHHj+9p9piWyBfkCraV5I1sXqG2ms9VuwDdW3qQRlZTVUlQGWZ&#10;dvib9nEfy/sRB+ffm1LQKsL6daFjpTBrYmUn4p0mJ+P/ACRzVcAfnc91f/mX+Xun24NxMt69Fhjm&#10;026anHkVuzxX7O6+kMPv+cm2aP8AJvUeQu4jLc2/GGZY5yoD8SpkUyBVanLkZWbD7y5Y3ui/lnYv&#10;YwTkpZCYJo12brmhhqGAvviWrH7EH2X/AMnIz+Q2sweY/IKR3ekaa0lhPNBwVxHeSlfiV2anFZ2J&#10;+N/V/wCBwv8Ay5h8uwfnR50ht7mbRLxvQi/Q06C79YFOUkvqNz+ESt8I5YL86p5uP5yeV9M8saqb&#10;TSb23nnvYNLlCFooX5SPJG5aIuWb4aLkh/Mr80b/AMjabY397p8mrWN1MbOayvIVhlDqP776xEJL&#10;ZIz/ACOnL+XE20byBd+lr2p+Xb/yje3VqJTr1lKYYIA4B5G4s5GhTr/eXEKLhtpMfmoaek3k/wA7&#10;WHmezRwv+5T0pqIP2ReWJSrf8ZIpcETedtfh+sWnm3yZcpZKpY3Flw1O2aNdyWVQHFP8qPENOg/K&#10;q9vo7rRNVGkXrgv6NnctZlhIP2rdyI/+SeSP6j5ws47d7LU4dWhSvqQ3aCJ5FP2eM0WwYfzFG5ZV&#10;r5s1KFWGu6HdaeVLH1oCL2HgvQ1hHq1P8voYY6X5o8u6q6R6fqVvczuvqC3SRfWCjuYiRIv+yXDX&#10;C3W/L2h65am11ewhvoD0SdA1PkTuv+xwpn8lS28f+4HV7vSWXj6cIYXFuOPjFNyY1/4yrli58+WL&#10;fvrO11eLhWtvIbWQOOo4yclavzxZfO2lwxhtWin0duaRH64nGPm4r/eryiC/5TsmHNpqFleRerZz&#10;x3MNaepC6yLUdd1JGCa5G9X8w3s11Jo/l2NLrVl4i6uHNLeyVxs8rb85P5LdP3jftemnx4L8veWr&#10;bRo5H9V7vULoh77UJqerO9KVan2UH7Ea/AmGVzdW1rby3NzKsFvCpeWWRgqKo3JYk0AyJTm984SC&#10;JQ1p5SG8s5IEmooVDKI/2orcH7b/AG5f2eK/FjPI35heStc1TU/LXlhWK+XeMUpjjC2tK0pC4NHo&#10;RiH5LaVPpvkhI5JxcLPfX1xAQT8MUl1Jxj3H7FMn2bNmzZs2bNmzZs//0vVObNmzZs2cfCU8x6+W&#10;rT/FmklendYx2Pvg7yrearbWnmC8kv4Jke4vWt0ubR4EgEMjAqJ4hWdVVeTf8TyIf84xX/mO78j6&#10;3PdXkosE1Rxp0iqJ4hFUvMsatV+HJqty+LBeh6xZT/8AOQnmG2CRyXEmi20UfoO1meSSFmCK4DPL&#10;8f2uWFP5jadz/MzyBYLqN1Lbw3txcSW/mBHktkkUBuHrSBfVYj4U4yyr/lZIv+cltFvr38r9VSCx&#10;uBHavFc87S4pCIo2q5lhqo2/lWJ/i+PnhroBuP8AlXVlbIumSyyaWI3Ehl0uf0/QDhOKo7qQPtfE&#10;iv8Ab+HIl/zi/e2yeQL+0lZy1pqE1IrmIG1SRqECGVQSxr/eZHfI09vq3/OQ3nCbT57uGSNV9GXR&#10;+IiKApz9ZJQGkBkPxLT7WX+at7qdn+ePkZbbUHv5i72Zjt1OmzkvIqyI86hFZX5faX+XJB/zkE2u&#10;6L5CFZ9Tu7OW8tHkgu47ae3QLMD6TzrSdQenxcuf+Tkj8yyaHq35eX+qazoCppD6a0817oV4joYz&#10;HWSKXibWRwtF/d8LhcIfyB0C0uvyp0l7ZdLv5WSaS4tbmF4bhGkkZBW7DSutKfajt/j/AMnG/lz5&#10;g/NOXzj5s0/VNQuf0Vo8729pEloNShQ1EgiSaMQyMyxMP7z/AFcMtX/MbyXqvnqDyjr3llNduZ4g&#10;9tqdpEJOW26FJAkquOPxLybjgmTSfKvl+69DSfNmoeTbmeT1hY6i3K2kdhVAFuuScB/JFLkg0/Wv&#10;zd02xkm1LStP8ywKf3M+l3HoTyp0DelIph3HxfDJ/k4b6V/h/wA76S02q6D6M9tK9vcWV/FGZoJe&#10;KswV1rSodfjRvixsvka/sLV4/LGvXmlVZWS2n431sADUoq3AaZOX+ROuPk1jztpUEz6ho66yEYNF&#10;JpTqjemftcobhw3Jf2fTaTn/AJOKH8yPKkN8bHULiTTLkBSFv4ZLYNy6cWkAVskVtd2t1CJraZJo&#10;m6SRsGU09xijxxyLwdQ6/wArCo+44Q3HkXyxJdG8is/qV61eV1ZSSWkpr1q8DRlv9lgRfK3m1bj0&#10;v8W3DaWV4mJ7W2+tgUp8NyqqB/rNAz/5WHWh6Bpeiaelhp0PpQKSzEks8jt9qSV2q0kj/tu/xNl6&#10;3runaLYteX8nCMEJGijlJJI32Y40G7u/7KjIlfq9wsvmLz1PBpvliyRJ7XSJj8MbitZbx68JZN/3&#10;duvJF/y3wOBqn5ht6Rgk03yKu1G5w3eocSCvHiVMNrt/rS/6uRH8l9P0fyv+aH5jeVNJtzb2Vs1r&#10;d2cYcsqJ6ILJxJLfbkyefk4L3/lX9i93Olw8k126FFCqqNdykJt14/zZOM2bNmzZs2bNmzZ//9P1&#10;TmzZs2bNnGrRGfWfM0zkMP8AFmkCMhkqOM8Kmvfvkj8oaVqumaPrcd1b39us17fSxfvI7oOstzJx&#10;aCEfHEGQ14HjnPf+ccbC1Ty5q1rG6JC+sXdsHNw9tqHRTV4weKyKD9lf2v2sV8o201r/AM5C+cEm&#10;uWmk/RMU0batHydY1dQvGRKBYVA+02En56W63H5i+SI2Wb9HarMBHPBcPqEZAaM1trT9hoz/AL5H&#10;75W/ab4MmH5/yxQfltqpW/t4r/4OCQPLaylC4dY2tVdvrGzfF6vFUT95x/Zw8t9V1K78gaWmsNFP&#10;fXOlx3Mo1S0L27S+mZOTXEIe3DFByWPj637XwtkP/wCcatR0j/lW0stna6jDJZ3z/pGWBvWWWcU5&#10;CONeREfpunL4eX+XgL8sNES//PTzvq4urTVbSB4IheXHKG7JliUqIVTivFePpSMw+Ljhd+aXlq5b&#10;87vIj6hLcwQ3Jla1kvZG1KFp7YpJ6SxIFdY2Zo0f/Ww4/wCcjL0w/l3IIxAUvr21IltLp0DlpjIz&#10;NYOGD/3f8/2vj/Y45I/ON9DP+Vc90w0+Sx+oyWzfp60l06U1hqnpUB5uaclSJOMv7Mq4XfkFGkf5&#10;P6X9elvLm3uIZ1WC6tlurKJoJW3jjjX1ePI/tvxaRH45HvyWu7+Tzb+Ylrp13c3mmpqYuUl0iWCK&#10;INKzlzHBOGZiypxb0+X918P2lxTVdXuP+hndC03V5vrlrb6bLFC99CtpxWeN2PFjtLJsv7z4f3n7&#10;v4WwB/zkJ5S0p7HQPrSXuhWj6hFBLcTSG80qBZi5ZyvLn6m3Kg/yv5fil/nSy1jTPy7uLryrqGl2&#10;tzYvayTXeks9m6wKyqyFRI4ZpVHBI24f8Hkq8gEj8y/zITlVRd6aQlehayBO3audEByv9rE7i1tr&#10;mMxXESTRnqkih1+41GEl35E8tzzi5igayuVlWYTWcjwHmvshC7/tfD8WINpXney9V7DWIdQVhWO3&#10;1GADia1oskBjb/g+eJ/4v1Sxlig1rQLyH1GMf1uxX69b1AryKxD6wqt/xgwy0fzj5X1lVOm6nBO7&#10;Ej0OYSZSCQQ8L8ZUNR0dFwB56/Mfyx5L0t7/AFe4HqU/0eyiIaeZ+yolf+GbiuFGo3Gm+XIz5v8A&#10;OEiza41YtNsYyXEJfZLazj/3ZM9QJJuPN/8AJT4cD6X5F1fzD5gTzR54ZXjiWM6R5ZUlrW0YHl6k&#10;4Pwz3PL9r7KZ0ZUUAAAACgAHSg6ZyT8ubOzl/OH81NQVa3CTadbq9SPhazDOvE/5aYefkVqn6S/L&#10;bT5DCYGhmu4XT9klLqTdfYg50HNmzZs2bNmzZs2f/9T1TmzZs2bNnEBJIt9q4ERUv5501JG2oVW4&#10;jYHf4uXw/wDDfDkp8hw3LPrU6QN6iatqcaSw3hZpEF7KAJYZDSFlZeMfH/dfxZEPyE1q7vRrujXF&#10;paNLp+o3cjvKhW+neSRy7zugaESKzxx/A3+r9nG6deaPD+e/mJ2ubnQLyHT7f1rWONbtLuMfvJ5X&#10;JSb0kFYuHH0/5/2uOFP5t6Nc6t+a35bWImhluVnnYXOkOsN8YofSnDsGLJGI1Mso3+P980fHDb/n&#10;I+ea0/Kq/hutQvFaU20YtLu2jf1P9KU/7026emr8E5t+9ZuKL9l8k2ltfv8AldZ3OnfpHR510eCS&#10;Oa0ePUusYWkUZeTkVUc1IWL/AIlHnP8A/nFbSrZPJV3fxQw3OqT359VkuXjuVhooXmm0QIZOafzc&#10;viwu/L9fqX/OQHngXd4IroxRRi01hWlnlVxHKZPUg+BfS4Jx/mWVPs/ZwT+Y/nnV7f8APryv+gna&#10;Wa5s4kdrcrqSLbXMlZzFCFHpuI4+cn7TJwk+FcP/APnIzWNAbyRcWmorY3eoNfQR6e8dI7y1VpTP&#10;UxSAvUxQunqKyc/U+x/PL/P0dvb+VtSt/wBO3GkwyWb28keq2xvrZwEaPipkFXuJuXwolw7SfswP&#10;hH+QFgmmfk/odxDZXZEk0s5NrOztIpldfWaFmVeHFVX040Zv2+HLIh+VOktZfnL5/j1C8gulmu47&#10;Q3GoyPbahIJy/IwejxX4l/4x8v3Tp6eAPP6+n/zlD5XkeT6pGLABZLoLqCLRboLSNS3BSfhXl9iT&#10;99j/APnJd9An0/RI29D6zLqUTTXVhcVuPTaN1k/0Ft+S8V4u3+r+1hp+eX1iTyGnrzo8olsjbxX2&#10;nPDfzlnU+n68X+jBzVmZeHPjG37XxZOdM8uadrvnr8ztNujPDHczaQJpreQxOeFirrRh4cv2vhxl&#10;v+XX5s6Deer5d87i+sF2j0rWoTLGErsvqoWl+EfycMFj8w/zD0eQReZfJlxco0ZZb3RnW4j5ClRI&#10;jMDF/wAG2GWi/nZ+XGq6idNTVBZ6gKf6LfI9q5rToJgvjk1t7q2uYhLbypNEekkbB1NPArUYr0+W&#10;XTCzWvLmh65bfVdXsYb6AGoWZA3E1Bqp6qaj9nOffmz5K8q6Z+VfmH6np8EEn1df9LkHqTCkiAfv&#10;pOcu1B+1kQ/NicS/85H/AJfWl1cCCyjihnhLklfXa5kIUDoHlMMcX+yz0HTMTnI/ypdD+av5qha8&#10;Te6eTUk1IglVu3+Thh/zjxbwQ/lbYSxcgtxdahKVb9k/XZUoKE0FEzpmbNmzZs2bNmzZs//V9U5s&#10;2bNmzZxXWry4sPNGqaSFUxHzVod5zIHS8HIgE78lNuu//EclXllbc22vtfi2+o/pLUkk/dtay8lu&#10;pHUPLt6g4v8A3uQD/nF92/w/5iNnNLHBHqktYjGstsCsaMCJR+8ZmjKq/wDqrxxugabeN/zknrtx&#10;bRuscFjEt8+nv6IBuPT9Npo5iWkXir+px+Hnwk+3gT87rO4l/M78tp4kM80NzNBPMwfTJ2C+k5Vr&#10;5fTj+FTKyLB9j959rnh7/wA5O6hcL+VF9Eq38NvdmH1GRIJ7Yj1Vok0gLyRbqsqOvwu/7vn8bcDf&#10;TdM0y6/LWL1dHgYyaSip/h27+rCSKSPkRGzG3dX5/Hxf1fi/bf4lyE/84zR29r5BeN720eXUL2c2&#10;unXiGN4nAAUC5X4pOQh58VHw/wCt8GKeSNNSD88vzA1COC4tp7a3s4vU0+l9bcJ1X1RL6hYlpOCz&#10;BP2OE38nDCv82b6FP+chvJMOnw9VhLLpqm2vGEjEfHI3AFfS/wCSXKPBv/OUEl/b+Q0ja/u4rb67&#10;FDJp97bRn1wgYxsLyNW+Ecf25eb5PfN66gv5T626x3lty0uRzLpl0upRuhhYMoa6o/EtI7TPGiPw&#10;Tl9Y/ZyJ/wDONUlvd/l3bTxxwXF/E8r3rQX00VyXmuH+KWBgkCHgvw/vPj9NcK/yi8waja+fvPOj&#10;3slm9mNakmi/S1Xu3nYlKieFJIm+CGL4f+Awk806polh/wA5J6ZfXTPok0VrG5n0cfXTc3L1YiRK&#10;ErFJG7xyLw/u05fDyyUf85A2seo6Voelrc2d7c6nqsbWimA297KfRYJHzoqcHlakjNx/vI8G/nlB&#10;PB5O9G7m1azieazL2dEv7SSdJYyq+sxE6BV/l9JXZcn3kfk/nrz5Mz15XlgvpgdAmnQ0bx35ZPKZ&#10;VMIvMHkfyl5hiaPWdKtr0v1kkjX1BtTZ/tjp45AJv+cfNP06VZvJ3mLVPLTpydYIJfVgMh7lJNsf&#10;a3v5++Xblk1CxsvNumR7LLautrdsq96NRORwwtvzy8vWxMfmnTr/AMsT1+D65byvE42+zJEjV6/y&#10;8f8AKyY6F5u8s6/Cs2i6pa6gjIJAIJVdwppuyA806/tL8ORb8/2C/k95mYkgC3Qkj/jNHnJPzzYf&#10;8r8/LicEBqaadzSo/SLdvauenK4UebE1STyxqw0mRo9TFpM1g6dRcIhaL/koBy/yc4L/AM4m6/qm&#10;t+ZPzA1HVpA+oXs1ncTrxCnkTcAmi7Bf8nOj/wDOOzV/KjTVry4XOoLyFOn1+emdLzZs2bNmzZs2&#10;bNn/1vVObNmzZs2cR87Anz3qNQrKNc8tMqnbdUm3r9OS7Q9U1m8XzDFcXvr29jc3kcf1uwKWqxwy&#10;uAjTKaTqE+1xTl/r5Av+ca5kTyZqlyumTJK+qzNdXOnuCk8hZlHC3qDFDDGEX/KwLpekof8AnInX&#10;nuL221WaPT7dBb6m/wBVnDTJ8CW/FeLsnD4n4P8AA/8AM2Ifn+t+vnHyHcataNBo8GoyPcTzodTs&#10;A0pUhDAipcM1Iv7v7C/7q/awZ/zkJbC3/JnU7eKOxSwhvIxYJps7WaCNnDP6trUxySLLy5RVb/fn&#10;wYY6Dp3ltvyy0xNaMMyWWlmG1uNZ0+bTJN42eONbgFaxp8H93z5L+85epke/5xv1S/uvyyl0xob2&#10;K3stQka0uvqwvbGRDL6kkarx5fDVuXxfCzep/k4j+Xs1q/8AzkZ5wttNSVfVRGP1KX6nAoWglMkU&#10;o5TsHfnt+1yb7LYj+ct413+evlCxudOi1SIW8scNnrBNnb8zI5MgmT7dEX4OXP8Aecfh/Zw4/wCc&#10;l4tCX8sIZZba5UzXEH1d7O4M2mW9wPgb1lBCvxj9RV/cfE2STzN5cS9/LLUb7TE0bUZJ9Nf17yAz&#10;aYskZi5F5GgaX1D8Kv6MgRJG/kwq/IPh/wAqh0e2uomntpIp6WV7p0htN5yxZZkR1ZHq3xN6nqfa&#10;+HI/+QuqSDz95+Fgs36NS/FwlvpbJJZgc3U8Y5VWeTl8P2Qn+xwBr8UEP/OVWiyxtFdGSNpUto1/&#10;RrwusUgHNmoJmKk/8ZVbD3/nJ+e5tvJuhG7NwkCalH6xmjSVR6amge6T94OfxfZ+0vL/AH3j/wA0&#10;bazHkTQZ9NQtb32raYrC1v2ubBnkm+IGN2AetP8ArnOl+Qg/+MPPpZg9dTtgCDsALCBeNKfs0yd5&#10;s2amVTE5YIZkKSosiMCGVgCCD23wo0fyT5S0bUJtR0nSLSwvbhQks1tCkRKjt8IAGR389k5/lJ5l&#10;XiWBtlPECpNJUP8ADOQ/ncqt+cv5aTOg4mKzqT1Xjdhgc72PMkqeeX8uTwqkL6et9Z3FTykYStHN&#10;HSlPgHpt/s8kNM4N+QHlS50H8yvzLjWJ009LuG3tXdSoYK0sgof9SVcln/OO8jn8tIkZiwh1HU4l&#10;LHfit7LT9edNzZs2bNmzZs2bNn//1/VObNmzZs2ck81afJc+db8xLyaPVNAkYFgAeIkFAD88M9F0&#10;q40lde1O3gu7h9Rv5p1m0+4WdnSVyFIheixvF+0i5z3/AJxtXRptP8wR3QtoZItWmSSSZ2jv2d35&#10;ReoQwi2b7PHH6ZZpH/zkj5mtXtbdZJdPt7pZ9SjkvikijaSKVWUW6EN+0y/y4D/NXWZPL/5geRL1&#10;71V0641JrkS2Ez3schdRb8o7GZpFSnLhyhb9tvT/AHmST/nIvzJFF+VmrQXP1W5+sTLBGl3bzW80&#10;YajK8Mco/eyL/v1GjjVf8r4cNdN1XRH/ACvgt3vdT0WyubARrdarbm5SNDHT1Gd1dGDD4l/e/wDA&#10;5GP+ccPLzv8Al0HSWa4jGqTy2N5Z3bRMUVzEXeF6Rp0+xxfnhN5U+rXn/OQnm43slokgWOONNZVo&#10;ryRV2BtmQrxUUVX/AJ/hxD83NKNr+ffkKaNms1uEZllctfRKYmavpwkN/wAD/N8eHn/OROl6rd+Q&#10;5oJ/0cYfrNtcytayS291JGCeQW1bmJH+P9psOfO+sI35SXSLdQm2axe1dfMtlNbyyKYqp6LxLCjk&#10;AApSORXf42kwr/5x2utcsvyntXmOqwCQu9nPJbi/tPSD0X0YIv8ASeHHanw/z4G/JxNI1L8xPP2q&#10;R6aL6Y6qDHqNtK1tKsRANPq5eN+HMc/2viwB5ojs2/5yh01LC8FpqVvYsbuXWl5wTNQ+nHb1p1Rv&#10;hZf5cX/5ye0TVE0jSb6OzIs01K2lvbmGZpoTPJRfhsX+0f8AZfEv7OGn5tWttc+V9K4XWnyG11jT&#10;5o4bi0ayu2X1kXhEnwIx7Nxj48f28nX5aSs/m/8AMJSfhTWI1UeFLSMZ0PNmzZs2bIl+a/o/8q61&#10;/wBZWeL6o5ZUFW6jpXOPfnBA4/Mf8s7xCDFLFBDJIw3I9VHFM6d+ZLJYeYfJuvzy+hZ2GovbXcpJ&#10;AC30RiQNT9kyqmTq6u7e1t5Lm5kSG3iUvLLIwVVUdWYnYZFfIyTy3Gv663M2mr3gnsFccS0EUSxp&#10;IoalFk48l5YQf847B1/Ltg9OX6U1IkA1pyu3ah+/On5s2bNmzZs2bNmz/9D1TmzZs2bNnL9auGHm&#10;2+JUGmtaHHyABNGDCm/hgPy3daPrekax6mnW813ZXl7DDZafdPbXTAOwZ2UsgEjf5LNkQ/5xs9KT&#10;SvMNpa3kDSjUbhrbRb229WS1dXqGnuVp6hp/l/b5YtoWnzWP5/eYJbeCZHlsIC9xoqrNAEdqu1yt&#10;yzLyYj7MfN1/ZXCX8/4Pr/5hfl7pMw/SMj3BISyT6lfkc0KASv8AAnVW+FU4srfZyQf85NXdyfyl&#10;u7SY6hFMZrXhb3UMcit6cg5H6xArJWn88vJskehi7t/yd5JY3Nk8umeoiaLcC+DepEFX00kDemxr&#10;zdI04R/78yB/84paXz8pNfyJaBpLyWOadrq4S7IK7Vj/ALk/5H/BZX5f3ot/zq87W0piW6MkcccW&#10;rwvdTOyAFW+sxKyxjevH+X/VxPztdWkP58+SJdQjit5BFJPbTaK31qSa4lPwq8UleKcv+NsNP+cn&#10;ojceULFINYtbi9ivoR9UuI44r+T1pR6awuoR4kj/AGv3fxL+1kz8z2V5pP5Z6pbzPq0Ux0x0e3ZF&#10;1hPUSHgwHNZW4f67w5Fv+cbYdStvy20uaO2guoAzyKunX8puV9R2Ume0lpbch/kyf5Xp4SflhNFa&#10;fmz+YltFfWlzdT3Qijj1mRre/noallliUDgrfD8KL+xhB5+tIn/5yV0q71WF7KH6pFcR+iP0pyaB&#10;HCt6SksY2YfZb9n4sF/85C6tdRxeXbjT9Rsntp9RjvHubCVlu5WqBHI1kxKgoF+F/h+P4cm35weZ&#10;NSXynaQtN64k1Kxhlg1HTmjuiryo37qVR9XV1/nX4vtfFkr/ACtoPP8A+Zq1qRq9sadt7NM6bmzZ&#10;s2bNkS/NhS35b+YgOv1KUipoNhXOMfmX5U82eYvzT8qR6dc2lrHoGl218z3TiOBT6gVqV+3v/Lh5&#10;+cXnn675Qe1tNV0281C3ura4l0m0SWaSf0p0YRRsRsxI+1TOhRaPqPnFLO98x2smnaXHwmXy87Kz&#10;SyD4la7ZftBD9mD7H8/PJdcBVtJaCiiNqKNhQA7Zzf8A5x3Cj8uRxUqDqF8d+9ZmNRTOoZs2bNmz&#10;Zs2bNmz/0fVObNmzZs2cg1Gbj5y1lOZavmLQB0Pwlhy47+2L+Ubq1aw1G2nbTJrs3mqRW8FzA1s6&#10;rHcSrRpgD6nJvtyfBx+z9rIp/wA4yx3tponmWV1ls7H9KSNCYwJ7Pih/eLGw+N9uK8/5OLYI8v37&#10;n/nIzXYbessU2nIGXTnaBEkTiTJPHIV9aQc/8pfs/wCVgX86tevpPOv5c2cmlDULY3zyS2upxi1/&#10;0gAIgluQHg4cXd+MSyL+7/awy/5yCXSrL8rNTSb9JaUblYzFDZs81iZ+fpLEzKfSht2pU/3HJG5e&#10;m037rJF5V8qWn/Kt47QWthf8tL9FLrR5WtJLhTEWCFlIA+Ir8TT8f22VPsZA/wDnG7zBbW3kOfSN&#10;VnVJLe6lNvbX1rJ6IIZf+PqhSRq/sr9jAv5Z3N7/AMro87tpt3JDZNJDczW+kqLy1mYrGvNjJRz/&#10;AHsnT7MnL4fgwD+bF5p2o/8AOQXkm1MSXMcfA0sVe2uyJZaxrI7+mp9MDlHxb7PPJN/zk6/p+R44&#10;2vJ4UgvLVPqlzbl1uAkqgP8AXQGaLb4+TS8m48ftZJ/Nttq0P5Y6nqGkzXVjKunO8Y0e7XVIGAib&#10;7IulFU/5h+L/AOVhH/zjreR3f5S6NAlnYXDQPJbzfU7j0buOOV35vLVY2Sc0/Ym/eR/tZEvyZsdA&#10;u/zU873dtePp8rag1omkX8KXjtRj6vOUs43mR+FJPi4/ax/mbRdRi/5yd0m901D6P1L15RoRDypb&#10;KHi5To/wrzJVZF/aj+xm/wCcoUW30Hy6JnS5u21MOwmtvq920aKTw9dAI1X4vi5N8TPyya/m3qf1&#10;TyBZrcG+tf0jPZqluTHewlhMlEe5+JhyQfaRl5ZIPy3h9L8xvzM+IH1NSsX49xWxTOk5s2bNmzZG&#10;fzKVG/L/AMw8/sCwnZvCioT/AAxXUPJnlLXZNPv9R0yG7msY6WLTqWMaMBsQTv0/aw3TTbBKcLaJ&#10;aGopGopTp0AwTTEb0E2c47mN6f8AAnOef848JF/yqLQ5otvrH1iVgST8RuJB1+jOlZs2bNmzZs2b&#10;Nmz/0vVObNmzZs2cW8xyPF59v1UDjJ5l8th+5+KJ28dugyVeWorDleWtle3qxS6jeI0OoW/K0aUX&#10;MzSx2/IUpzD/ABeo32OXHlke/JzyvcadZaskdybyGXUrkG9srhYrcDkFPpwrXjsOX2v5U/ysiPl7&#10;S7pPz08zz6kY9V+r2y+hPqrfUpYx+7EfpOFdTxYonqftcuWCPzv1HUdN8yeQnnS4s7OPVEmmutSb&#10;63psTgcIy7hhI0nAO7JVPg5tywZ+flv5cu/yo1Ki208diYvQk0e6WOIzFxQy2gb02USSO3Cs7py5&#10;o/PlhtYJHY/lXaWjXFlbzHRZIIpdQtZ9IlUJEJT8ezMIz8T8eHJ19flkf/5xi17WG/LK6S5e4Mdj&#10;M31aS4gMlqIqiSRUeNeZb94/qV5si/zYB/KrU9Jvvzr88m3smku2SOKG60kmC3jgbhFKRG3psZVk&#10;Ctz4/szNif5saXY6/wDnl5Lt4L+CZ4LWV7i21dHjtgsB5KVb920kk1GqvL4eH+xwb/zkL5eubP8A&#10;Lu61CK2vrNUurS4u7SC9Eulh2uUVmeJ6OfjK8VijT943P9nJj5p0/S5Py71KdtNh1CVbCVdTGlvJ&#10;pEgt2iabkI3Klk5KrcZfhZPsq/8AdYUf84+iWX8ntHH1uO6tWWWKHT9QtuFukiTs1EmCfvNyzcv3&#10;nJvs8PTbIZ+Ss+oL+Y35jzWZu7awgv3aWHR40ubR5PXkUHi6+q4oHaP0uHJf+BxHWY5Y/wDnKnRr&#10;a1uvVS4tYxM2m005uCpI7erX4JSnH1X4/wB6v7v4Xwb/AM5Ra1fQ6F5btrgXbWf6Rjdra/tlELGF&#10;WWr3akktv9j/AHaju/8AuvJL+aFp5Vj8oWV3qWiyxCR7RdOuNJuRLYC5dgiBlDR+oi0/303JPsuj&#10;4faX5jsPK/mj8y9Z1CC5e3XVNORxbRNO5D6fbqp4r9kAt8TN8OSzy/8Amn+X+vvFFpuuWr3U7cIr&#10;OV/QuGYdVWGUJI1P8lclYYHoQcuubNmzZHvzBHLyJ5iFaU027NR12gY4d2xJt4iQRVFqDsenfFs2&#10;NkWsbL4gj7853/zj5Jz/ACl0Y8uVHvFNNgON7MtB92dGzZs2bNmzZs2bNn//0/VObNmzZs2cO80x&#10;t/ysW/YfZXzP5YZq9OItZOg+eTfyDFdINWnlW5aCTWdVWNfVWaFgdQmSojpzi4cPs8uP2n/ax3kO&#10;0NvYatZhbZJvrMi3JswYGa7MY9RuJA9JmjETfD8PLCV/Mljb/mzf6dOba3vZ9Pg+prek1lRHaZ0D&#10;1pGx58ePx/DFG68/sZE/zzstFOueQI9XhbRbaLVnePU7J1nVEjCuqfV+ALySzcfj9J/Q+L+99RsM&#10;vzs8vfpX8sL/AFmEaRq97bWqsmrXNsILtEUsWeOVW+GUBvhh4xKr8/2v3eGVq+v3HkCzbU7+9jlu&#10;dOVtQj1vTl1CDeKjM5tliZFqjNyuWd/Tbk68sjP/ADjC0sX5dLFaJPcmW/nS4v4LhH9MH91GXt3b&#10;mnH7X2P2fUZ+OFP5dWtve/8AOQ/nwX6xXcscCyRyXINpclk4KoiRafDxC+o/7Xwyft8cL/zrtpR+&#10;eHknVNZUWunXEG7ajW8sEaHmWRBFxZq/Az0b7UiSf5OSD/nIaDWrH8pka0jt7awhu7a4knsLpoIJ&#10;VeUSU+pyBvVHqcH4+qzc19bJf+YWvQ3X5TasZ5bDUZLjTLkompRyacXKRsBKkMyuXkXqqp6fOT+7&#10;deWF3/OOkthpn5T6Jyvr9YGDTkXUPG2Rnlf1Ehf0yBFzc/7t+0vq/ArNhD+SGhhfPX5haxpbrqem&#10;Xmptawatp88cCxsQ80oEBKxlY/WjVZQj/H/dfDzyP+e4nu/+chvLVprLC5igtPRR9ZQWcLhzPw4v&#10;EeUvFz8Mi8fUnTj8K4d/85G2EENv5dvCtwLF9cs3QzS/W9NcSKwblACWJov7P20aXjh3+Zuk6Lc+&#10;XdLbVY9Lup7TUbVFkh9Wzlj9S4iRTHZhqys/7xnX4eUfxRccmv5dyPL5i8+uWDR/p0Ko7gx2FqjV&#10;B7fD8OC/M35Sfl55ll9fVtFgkuhzIuoeUEvKQUZmeIoXP/GTnkXH5QeatAFfI3m+6sYwSRp2oAXN&#10;qa+5BZf9hwxa283/AJxaG7J5k8tQ61bKC5vdGcq3EdvRlJ6f6+D9O/PX8vbm+XT7y9fSL5yQsOoR&#10;vbhiDSiu445OrLULG+txcWVxHc27fZlhdZEP0rUYIr7fTmr7YRefCo8j+Yi2yjTLwn5fV3rh3G3J&#10;FbryAP34/Nmzm/8Azj27n8ptI5srMst9yK9Km+mNO3jnSM2bNmzZs2bNmzZ//9T1TmzZs2bNnE/N&#10;Eat+YGrszAcdd8tuF36rBIcn2n6Wn6Rvru3s4ComuVVba5lEokdyJGkjYiFXkbm7cf5sgX5M3vme&#10;9Hmay1KYNd2upek8F+jMBOkaB2EqH4j9iNo/8j/KyLeX7i4g/wCcl9cdpSLP6kDP+jh9eiZB6bgy&#10;hxI0SsA3L0v3iSfAmO/5yBme7178v7+x1GEaomrLZB7aN7e+VZZUUbS8glP+LFj+P4l5r9k+/wCc&#10;jdR+s/lLqFpcx3NrdWrwuTfWTSGRg3FSlxbcrONzy5cuf2fh44eeQZddj/LzSL67l1W2vJbOCW5u&#10;VlXVUkeYKOfpkySrRF5/B6aJz+L1cJv+cYxbL5ClEdtZrNJfXiXc8UoF3OwmYxtMoA4bfAi8/sry&#10;wq/Luy0G0/5yA85Eag1vemOKJbK/T17h1oHndZz8KRVX4f8AIZP5cC/mxazaX+dn5e6jFyfRh9Zi&#10;tLfT/wDSZS9ZGlpA5K/H6qCR/wCXl/vvBn/ORuoQ335Rl3YSyw3UJhN7bS2dwjtMQEiqoi5iNeDK&#10;v7Ks/wDk5KvN09+n5f6qs8eoRwTaNLK1lfWqarDVYgD++iZ5OVTz/ey/D/e/ZTjhP/zjhY6zF+Ve&#10;kHm89tNPNNbPa3AEkUcpaqPDKPRCK2/FXdv2uORn8mrf9GfnX+Y2mNdxTXDXCvG91K9pM/755HKR&#10;QqIm/Y9T4V/3Xw+F3XK863V9H/zkV5Wa6VHgks5I7abUDFeRAFJSWAgFR8Xwpy+y/wAeHn/OS62M&#10;ul+WzLCkFra6rY8dRtZf9LhhkJDfV7QAEtt+7b9llXJF+YD2Gp+WLGY3cc3papYfHqdkVuWrdQoI&#10;oSwh4yMC3x/G7LyXDP8ALy/httZ/MK61C5SGGPzAQbmZljRUFpboql2oNj8P+tnRVdWUMpqpAII3&#10;BB6Ux3yzU2wu1by7oWrwtDqmn297G4KsJ4kf4T1FWBOQyf8AJTy7b3Ul35dvb3y7cMGKJp8xSFXI&#10;A5CI1T/Y4wWH52aHAfq2o6d5oRUHGO7iNnPUdlaI8Gr/AMWYbeTfOfmPVr2XTdd8r3ui3tvHylum&#10;KTWTsKDjHMpHJjy+zxwZ+ZUjR/l95lZaBjpl2or35QOKb/PDrSnlk0y0eUASNDGzhTUVKg7Ggrgz&#10;Al3qumWbol3dw27yf3ayyKhbemwYiu5wSTQE0r3pnPPyFfl+Wdj+7WILcXqqq9KfW5N9s6LmzZs2&#10;bNmzZs2bP//V9U5s2bNmzZxzzkv1XzD5j1N1m9Gy1HQr64aCMyuIIUZZGCrVmVQfi44WflZ+Y+ie&#10;aJdeW6vNOtueo3L6bZzF7O5kVpCwkmcMvqV5dP2cK/8AnHHzY8dr5r0WW/eW7s797yP1I5LiBY5S&#10;QSZV5SNycdzyw1028sIv+citWsJbb1r+60qCOGTS2aEQpWsz3Cl0+P8AuuLr8S/8Fif57aTJ5h1T&#10;ydYWGrubk6zAqaLcRmASmH4pJvU4RS/BGjfF6jcuX7nDT8/7J4fy51qCO31cQsgdrm1uVmtvgZeI&#10;nWeVpY4Vp9mGP7WCPKdhdt+WlnHpkdjqNz+jVtnk0u5fT5OXpfuSxBRVdSfj5Ny/l55Ev+cXLW3s&#10;fK2pwSPBJqD6nKLdJ4TT1IxRwtxQtLsv/G2AvJENtpn/ADkF5yWOWfjLHGI/0cv1y29OUlpPrXLk&#10;3wf8K+O/MiMj89vy9eW6+vyuksUFvYBrS5WGQylZWPJVQqJP2eDOqYc/85HajqNn+Vc0cs9w0Nxd&#10;RwT2V/bJWSGOUdLiFWWInivGR5Obp/lZI7q2gH5OXkMGj3Wk2z6TNJGmj3SXESB4yT6ZV19SvV/3&#10;P2f8rI//AM45+WY7f8r9Nks5tN1H6+skt4yFra7geQ8liNzDzkLLT41pEy/zZGvystZLT83PzKj1&#10;GCOyZmQrcTRNqVvC4ck8p5CrElH+y5Xny/ycD67pMtr/AM5IaFfWJEQvrMz8NDYNJ6SqV9RopFHE&#10;SL/eRp+x9nDn/nJKaS98v+XZvie4h1e3hnsri3+q3UzBtjHOBSJW/wBb9pWyWfmVdXFr5b02O9j1&#10;Wyku73S/VtiUvrb1EuYyYZJyS0a/zyD01bBn5e6ZZarrP5n6XqUCz2NzrpSWBt1ZWtYu3bccv9bF&#10;L/8AIuzt7hLnydr+o+VJhtIltI1xC4AoOUcrfFT/AC2fEHk/P7y9AlU0zzbbW9TIV5Wt7MprSv2Y&#10;lYV/ZibFrP8APzRreG6PmzRtS8syWRRZzdQmSLk5oAJIuQ6/zccnuieafLuu20dxo+o299FKnqIY&#10;ZFY8fEr9ofSMNa5WbjkO/N8gflj5lPIpSwlPIKWIoPAZItA4nQtOK9DawkfIxqcU1XUrfTNMu9Ru&#10;DSCzheeUkgfDGpY7n5Z500vRbTzT5D80fmz56hku5b6C4Oiae4IWytUJSBoq/ts/F+f8udI/Jnz/&#10;AGuqflJYa1rF3FB+j4ntr6eSZWp9WqnJ3Y/acDlvm/5xzuFuPyts50/upbu+eLqPga6kZevsc6fm&#10;zZs2bNmzZs2bP//W9U5s2bNmzZA/MXk3zVF5kuPNHlLU4bfULuKKK90++jL206wA8PjT44zQ9shu&#10;t6Np2oBIfO35Xn13D+vqej+lcRRo1ayVj9KXn/zzZsi2i+UPy4h1N/8AlXXny78patcL6c2m3VVL&#10;8dxzS4VGxa68g/nD5f8AzBf8wZbOy863AgW3UW7i0leMIAsqJsqOq13Dv9rIl+bP5j3Go+bPK8V1&#10;p+p6INJvU1C+t9Y5PDCzMoHAqBI6gfyycP2UzpH51+YPLGp/k/q1z5b1WG6JWJpLWyvI4UeNiFPO&#10;2cmsf7XoKqu+SjT/ADBo8/5XaPf62bK8WWyUGTUomsY3eKLlxXkknHpx5j4W/YyM/wDONt1BN5DF&#10;zZTX8CHULh5oGQTWQZ5CzLAePP06H7fP7XxYVfln5cuW/PzzfqkKw3lhARE1zayC09GScc6/Vh/f&#10;fA3F2+zz+PCn85YLeP8APHyI19cSMoZljOrJxtRxk/dsJImV3/eFeX+wyR/85FrMPyne4sLhhFda&#10;jax3Qt7oz2vEuAVWMhgUMn+6k/4bJTPZafbflZd2l0LGOeSymFy0Kz6Ir0hLfCtBI3+V9iN8hf8A&#10;zjjefpX8qdPgvY4ZjYz3MNuLmwdYVVSCON5Eqxxn/fkjepLgT8nta1S6/Mbz5ZaLfGDR45zeRJZo&#10;L62aX4UZw8pS5n50+ymbVdSS+/5yU0yPXYFuobaxb9GllOnvDUVZpjIV9VtjxHP9rE/+codQMsfl&#10;q1aS+Syn1OP1IrhVbTZFQg8zKpJPHl9lftJzyY/mf5P9Xypp175agt1tLC9s768mtbmRYXjhmUyK&#10;kC80l/yeT4efleVXzr+ZCDr+mYmb5taRnOkVzYjdWVpdwmG7hjuITQmOVVdSR02YEZB9U/I78ury&#10;R7i1079FXzBuN5p7vbuC3eiEKfuwDB5A/MbQLcp5d83PfRrxC2usRCcUU1osq/Ev3Y6bz/8AmRoT&#10;geYvJz31ryo9/ocnrqq+0D/vm/4XDvyh+a/krzbez6fpF436Rtt5rK4jeCUDxAcDl/sTiP50yGP8&#10;p/NcgXkV02c8enRckHlRuXlfRmrXlY2xr/zxXIf/AM5CXZtfyd8zEU/eWvo1Nf8AdjKvbAPny1tU&#10;/wCccr+GOP07ZPL8bLGKjiqwq1M8l33lrRrP8v4rjTfNs95cXtxbtc+WYraaONZXYgM7k+iWRPsc&#10;/t53nyDf+c/Ls1hH5SZpfy4tr62029sdSiVdQN9cuFulg4KGCwyMv963/GP1F+LPR+bNmzZs2bNm&#10;zZs//9f1TmzZs2bNmplccJde8v8AlS/tpn1uxtJrdQXmmuEQBVUbszkAqP8AK5ZxTy5ba/5m886y&#10;fy08xy6J5W0WCKK3idGubOW6k5V4wSsB6XHp/q50CyuvzOsNPS080aJZ+aNis95p0kcMjpyFS1tc&#10;COPlxb7KSL9nOfaxZf8AONnniSW2aZfLesWylJxwewW3a2enCbkPqBZH/Z58/wCV8Xi/Ln839J0S&#10;6tvJPm3T9e8u3Nv6dpYXyLKjI68W9LZ41Tf4F9X0/wCbC78u5tc/KPyk2m+YvKuq/vJZmuNX02Vb&#10;iJFO/L0gxVDt+yjZHvys/MOyn/O7zRdtfQR6Zq8dEn1ljaXMqQ0KJGVoiScR+3x+D/K+DD/80tRZ&#10;fzu/Ly8PKJDbuPUQjUouNQDwhjBb/XlH2vgb9nDj/nIu/wBAj8gXCXkdjHcfXrJ7SW3m9K7jV3Vm&#10;mFvx9Tmij7H8vx/5OTLzbdWlx+XN+6a7DHpdzYvGlxrlr6nqKYiyleZtzIzr8XxLN/qZGP8AnGrQ&#10;9R0j8p9Pe4S7gF7cSX6S27xzAxGiqDE3Nl9SnxLHFy/ysLfyyjtD+df5hyXVpC9yZka1u2LWV2PU&#10;iX9ykDsPgZPj9Rv2l5/t/CW+ZpNUm/5yX0LT5PgDWCgw6yI7mGQHm1IREPhYlacv2ZMv/nJaCxih&#10;8sXlpbQqRqkfGeKUSxkyIS9LL9tl4r/wXH9vJZ56ihbyxNdTXOnXc6vbRLPPayWd4OUqcfTUFVdh&#10;8XBBHx/y8MPK+iPqvmj8y9ON/d6ekuqWjrPYyGCdCbSNjweh+3gq68s/nD5fEkvlvzHB5hgoxj07&#10;XYyJB/KFuYSpY/6/HEP+Vs+bNEgjj84+TL+GaoWW70pReWo/yidiP9VPVyV6P+ZnkbV5RDZ6vB9Z&#10;NP8ARpW9GWpANOEnE1+LJMkiOodCGUioYGoI9jjvbLoMRW0t1mMyxIJm2aUKA5Hu3XIl+cqq35U+&#10;bQyll/RV0SB3pExw48kvz8m6C46Np1oQPnAmQv8A5yQYj8ndePD1PhhHA13/AHyjtkis5dDm/LGy&#10;k19oU0ebSYDfmenpem9uvLlXtkC/KDyv5C1H8uvMml6bTWfLsuo3cUV3cqvOZFiiYNWibJIX9Nvh&#10;+zhf/wA4v+R9DPkuDzFceveai17cNC1xM8kcRRvTDpDyMQlIH97x9T/KzvWbNmzZs2bNmzZs/9D1&#10;TmzZs2bNmyi1AT2GeZvP/wCZVh578u+Z7a6vbrQLCyiZNGs+LBNQuVDfu55ACpDSIqrFy4+n8WSr&#10;8iND83eUvINE0i0v7m5Y3TiK8RZ2RkAjT7DoOPFuKs/7f7PHJhJ+dfkOy0m8vNavDo99pxeO+0a8&#10;AS9SVBXgsYLerz/3VJGWjkVl+LOT/lprmpfmB5U8yeWNM0QwW+v6jf3Wo6zcqptbSC7IZVAG892n&#10;2ePwKrfvfs503QPyH8maFo6WWmzX9le+mkc+q2l1LBPIEPLiVUmIIW/Y9PI0vmb8y7fze/l/ybqc&#10;PnCzs0pfzXsaRJayRsR6L3EVFaTh9r4eXL9nGeZFhmWn5gflct1GlWbUdHRLsR8wSzEL6cpbI/bf&#10;ln+UOp65Dq/lLzVe+U/MNmGS3tbmQxyxydBWK7AdUNfsxtxbl8OB/wA2Py3/AOchNa8vDRrl9M8y&#10;WEDROt1BGkF+xiI3Ilov/JT4sMfMP5oWmkflff6Drela5oWq/owWyG5hN1bzO1uIVCvOXVUYnk6/&#10;u+K/tc/hxf8A5xbmU/l2g5pdajaXJVrOG+cTxQk8R6lsxWGM1Pwq396v+V8LB/ymklP5zef9PuXg&#10;vJnv49tWjBvXWIMOcMkStFxRF2j+Bnj4P8HHGeaVtoP+cofLX1NjZ38lg8uoTWrG7d3Ky/u+DcvS&#10;Q04N9j4Pi+DB3/OSujyXGm+V/q0sMt+2tRNBGiLDdsssblFiao6en8X+VwyT/mImov5agg9bULRZ&#10;Lm0t5LS5t4r0S/6Shb9+SXXly+GV5I1+H7K/Dkj8jWU0XmrzxdyGpuNUhRaGoAisoCBTx4uvLJrl&#10;0yP+YfIPk3zEF/TWj2t6ytzEkkYD8qUrzXi//DZEbj8mZrBQ3k/zPqWguCT6JlN1AwqSF4S1IQV/&#10;ZOJLefnv5fcPeWunea7BKtPJbk2d2QGO0cZ/d1ocePz/APK1iIk8z2GoeXriVgvG6t5Gj3FQQ6ry&#10;Yf8APPJx5e82eW/MVpHd6JqMF9BKvNPScc+NaEtGaSJv/OuAvzIhef8AL/zJEih3fTLsKpHKp9Fq&#10;CmDfJ0LweUtEgccXisLWNh7rCoP6shf/ADkc5T8nddbkUBNqpYdg93Etf+GyK/ncyJ/zjZaQO8kT&#10;TWulxhFpybiI3dT/ALBHbOI6B/zkL5j8n/lxD5Q0i2hjux6no6u1C6I0lW5QEMOfH/fn7OdX/wCc&#10;U/zJsm0Gy8kT6bdW90klybfUih+qzyL++ePnReMqxnlw/lz0bmzZs2bNmzZs2bP/0fVObNmzZs2b&#10;KK1BHY5Bfyn06xm/LfSYbiCKePlO5R0V15fWJfioaitDimoflL5alu59Q0qW70HUp61u9MmaEjkD&#10;ypGeUXxV/kzjfnL8gobv84PLp1rWrjVrXXzMLiW4CC546fbA8C4ADeoqovLivHk2ehNG0XQPLWjx&#10;6fplvFp+lWiFlQfCiqKlmZm/F2bIZd6vrf5h+tp/lqeTS/KpDRXvmIoRNcEMVaKxBKnh8Px3H+V+&#10;7ya+XfLOieXdKi0rR7VLSyh+zGg+0x6u56s7ftMcNafh0wj13yR5S1+RZda0i1v5UHFJZ4ldwNuj&#10;Ecu2RJPyZt9Idp/J+v6noFw5Zmj9dry2YsSSWguS6/8AAlcdqNv+atray21/p2kecdLGzW7f6LdX&#10;AIqCySK9ovFv8n4s5vqeh/k7qF67a95a1fyJqpkpNcWkcsUTEBSrrJCskXEH9r0o/i+1gryV+Wut&#10;6Guoan+Vnnyy1M6kUe+jv41nDtGXZWeSNnk5/vW68eXPIndWX5n6D+c8X5h+aPKzrZWZeG7l0JSV&#10;mRopI0kO7NIW5Lz+zyX4ftYr+eH5saD500Py5Y6Ss9tqKagJLrT7+3aGaMKOAdpj9hKv8XH7X2v9&#10;151zzPqoh8t6aFmuGg1O6sreea1uI760V/rEcf1cyyn1Ak/ILyjX7X95+1iPlu58wanqf5kaXoV5&#10;FpWpRazC9peSJ9YKE29ukhaJhw4PHBxT4+XxP8K8FypfOf5zeWxCmveUE8wwVWOS/wBBl+PZd5Db&#10;yAyNU9v3eGOj/nt5EvZI4NQkuNCvJJGjFtqcRhKlAD8cg5wpWu3KTlk8tNSsL2MSWlxFcIf2o3Vx&#10;t16E4JrmxC7sLK8iaK7gjuIW+1HKiupHuGByO6B+WHkXy/rc2t6LpMdhqM6PHJJC0ipwkKsyrFy9&#10;FBVF+xGuCfzAvGsvInmG6WYW7w6bdvHM3RXEDcTvX9rBHk5lbyjohUfCbC2oDWv9yvWuQ7/nIe0k&#10;u/yf1y1jPF5nsEUgFjvf24Gw3ORn8/vNHlPQPIFp5Mv7mSe+uPqCGOFQ11HaQSgy3arTj9i3kX7X&#10;2mzyz5Z8nx+bLOSy0dLy780vOkWnWNui+iYEJaeeaVyPT41hX+VW/b+LPW35HeQPzD0Gxtj5yu4H&#10;W0+tSWtkgEs4uLyRWkmmmHwckCSLHw5NwuJP3nH4M7BmzZs2bNmzZs2bP//S9U5s2bNmzZs2c30W&#10;088+SdOXS7bTI/MGjwTStayW8qwXSRTSNIqNG/wPxL/a54Mi/OTyrDd/Utbju9Bu1TlKuoQNHGrV&#10;AKiVeUb7n7SnjkV/M7z/AOVNJ88/l/rkt+k+nQHUXmntWWcLFcW4iRyE5VVpF4/D/LhxbaV5j/MG&#10;/a816KTSvI6MHsdBaiXF9xHwzXhX4449+S2/L9mPl9n4ukQW0NvDHDAixRRKEjjQBVVFFAqgdAMW&#10;zZs2amMMaspVgGUihBAIoe2Q3W/yf8g6td/XW076jfEUa6093s5GWnRjCUDfThZd+RvzE0e2nbyp&#10;5ueY7m2sNaiW5jRRuEWZeEv+yblhPqeo+Y3hNt+YH5f2+qxOwBvNKK3ScNwzOjgSg0/ZyGr5D/JP&#10;VdUtF8reaH0HVtMnjvY9OvXf0lkhdGHOG64DlyCfDy/2Odi/LvyvfaDb6zNfX8Wo3GtanNqRnhQI&#10;lJVRAAKn/ffL7TceWS/39sBalomkapF6Wo2cN5GOizRq9KGu1RkF1D8h/JLytc6K135euzG6LLpl&#10;xJEvJwRzaOpVmFf8nAEOi/nt5Zjley1iy832qFvStdQQ210VoSCZ4/hLf5PHHaZ+dOo2caQ+dvKm&#10;p6FdDj69xDCbqzRT/uxpIyeCD/Z5MPL35j+RPMSctG1u1ujXj6fP05KjbaOTg/8AwuSTlka/Ml7e&#10;P8vvMrXHERfoy7B57iphYL1/yjhn5bhaDy/psLfajtYVNKjpGB3yJ/npcXtr+V2sXVg3G+gezltG&#10;FNpkvYWjbfbZ6HIhqXmC6jvYtM062tPNH5q6nbRw30saq9lpdq32i77qsMTO7LH/AHk78v8AVwJ5&#10;Q/JvyZ+W91DfXfme7j82XiNG7WR+KUsQ7COzRJnkQsisyyJIrMnxZLNB1H84pbi8uktra80VQH0+&#10;PVwLHUZvhUkEWwkhhFfs+rHz/mTNpf58+V5tSm0nVbK90vUrKZrXUf3LXNrDMhoR9ZhDIY6/7tZY&#10;1/n4ZO9M8x6Bqgc6bqNteCJvTkMEqScXpXieJNDhjy+7xzVy82bNmzZs2f/T9U5s2bNmzZs2amBr&#10;zTrG+ge3vLeO4gkUpJFKodWVuoINci+n/lH+XenatDq1lodvBeW55QFAQiN4rHXgtDuvw/Dkwpl5&#10;s2bNmzZs1PfK49PbCXW/JnlXXIJodW0q2vFnUrK0kSljUdedOVf8rIU/5HwadHx8n+ZNU8tgOsgg&#10;ilM9uWXpzicguP8AJMmCrnUPzk0KIcrCw82W8TEvNat9Ru3jA2JictF6tf2UzR/nb5bsoYh5qs77&#10;yzeSUDQ39vJwBPcTIrJx/wApuGTTR/Meg63bi50fULe/gatJLeRZBt1+ycMcayqwKsOSnYqdwa+I&#10;yGeYPyb/AC51yBo7nRYLeUszi5tFFvLybcktHx5f7PljPJH5YN5S1N5bXzFql7pCwehZ6NeTepBD&#10;uCWH3fBxVOPJsO/PNlb3nkzXba4UNDJYXAZT02iYj8cG6dcxQ6Ha3E8ipEltG8krHioAQEsSc4t+&#10;aPnHW/zL0O88o/lxp7apaXMqwarrb/u7VERg/GKRqVbkF+LE/wAq/wAo9Z/L3yver5l8zQ6Q2ozC&#10;a4ltDGtxSNSvpfWpRyb4ByVY1+1k90hraBlPkry5RpmRZ9Zv1NskkQFS/Jg11O3+wT/Wwv1i10cX&#10;yW/nzzNLql5cMWi8racsoh415LW0tBLeTKg/bmZo2/aXDgt5pkthaeXdNtPKuhooP1+9VBMqtUs0&#10;NlF+7j+H9q5mjbl9uDIfpXk38tINVunhhufOnmm/n+s6jqUJK0l6cmkhMNtbgfyc8FaVov5keXJZ&#10;9W1zzja2GmsWaz0W6/0mOP1HDek07hJm9Nfh/dl8N9C/MrzbqCTznylc3NhHcNDDe2ziP1Y1anqp&#10;DcenJxwz0j84fy+1LUJdM/S0VjqsDOlxYXx+ryo8ZoytzovIfy8uWTCGeKeJZYXWSJxVJEIZSD3B&#10;GK1zZs2bNn//1PVObNmzZs2bNmzZs2bNmzZs2bNmzZs2ah8cKPM115es9FurvzD9XGkwIZLo3Sq0&#10;QVfEMCDnnD8pPK3kvz75/wDNWt+XY77y7pdmIV017KZoHWV683YfFs9A3o/ZXOuS+Vfzf0aMHQ/N&#10;cWtxpUm01m3USOT0H1iHjx/4DCjyr+e9/cPqNt5l8tXVlJosjwarfWQNzbRyof5aCRVK/Hy+L4cn&#10;WifmX5E1u2+s6frdq8dQtJJBC3Lw4y8DkmDAio3HjhH53vrGy8n63cX0y29sllcepLIQFAaNgOue&#10;b/Lf5leafzU1HTtDuNJvrbydp0Mf1630wM8l1LGgVI7iYhVWGVvtKv2f5s7lBp+vW+l/VIBZ+S9C&#10;ioqemY5bgLQftH/R42b+b942JJNpMNwsemaddea9YhjrFqN0wMXF3oV+tSD01A/4qjf4c3mGC/4C&#10;680+Z/0LYgq8Wn6QzW8rlftI0o53M/8ALxgVP9TEPL8eoQxMnkrytBotncOGm1XVw0UstDR5Gtlr&#10;dSsf+XiWBsDeYG8uWtwbbzRfXPm/XJWHp+X7ONzCpJJQGxiZ4o0/4tvpH5/78w4MXnW7tFigFp5N&#10;0mNQioyxXN0oB6KI2FpD4fblwq0Z/JLajImiWtz5s1aAvI2o3TGeJWJq3G5mpbRtX/fK4Z6vFrdw&#10;I5PMetxaJp9eQsNNdhcTU24NMayN/q26YWaJKwt2tPIvlJLe19Qg6vqym2RpK/HL6TKbq4LAfab0&#10;uX8+ENp5K8u+Sjf3V/5o1SXXL5nle00cuGWu4EVnGJuIH80/wYY+Tp/+chQs0+sRaTJY7mzh1B2h&#10;vSn+6/Ue0WSBHI/vPg+1iuhf85A+XryeW21TS9Q06WCR4XuI4WvLR5Y24usc1uHLAfzvHGmT/R/N&#10;fl3WVY6XqNvdlDxdI5FLBqV4la1Bw15ZebP/1fVObNmzZs2bNmzZs2bNmzZs2bNmzZs2IXVyltaz&#10;XEgJjhRpHCipooqaDPI/mbzR5j/M3R9Z1zzJpmpW/lIwSJ5VFpFJ9VS558Y5ruit6n+t9lc6L+TH&#10;lvUfKWi3On6B5o0LVJbmUXMvP1FYfCVANCHP+yXDfzD/AM5Eab5Ot5rLzppVxY+YI4/UtbW2HrW1&#10;4hqFkgm6CMkUbn9nIt+Tuq/mR530DVxBDHo1hrF/c3Wo65LH6kriccRDbI1FcJGqp6zZ1e0/KD8u&#10;LbQYdGOiW0tnAB8ciD1WYChZ5NmJP+tnJ7p9abzusv5aeZrq18paTFKNWub2Z7jR45yQq29qJeXr&#10;v/Kqc+H+62wwh/Lr81vNps9U87XialpMFZU8r3D/AFISkbpJL9Xjorn9mOT4o/2pI8P7rztr+gah&#10;Holp5SPlTy6rIkmvTok1vEONf7q1LKxbjx5NL/lPgm987fl5c6vb2El2/nDX5WP1XTLdRIgYLzJ9&#10;LaGNVUfE0jNhxenzR6Dz65qtr5T0RAUjgtWjMxFeQ5XEgCxtwX7MCfay9Mlslj9Typo82qXLrVNY&#10;1F5Io2DEt8VxOHuXo37Kw8f8rNq91YolnbeafMDjUGZvV0TR2kRp2kFFQRW4e/dEX+V+P7T5WinV&#10;ks/q/lfy3b+WtKpG31jUgIZmWh5t9UhDuWRR9q6mhflhPdf4TudQMepXV3581VZEK2FugltLcqfh&#10;5wxUtoqfz3Tu2H+oJ5ra1R59Qs/KekxxkPHGqTzjf4UDvxgj4xr/ALr9T4sK9Gn0OS5F15b0q78x&#10;6nG/w65qBZYgHFSUuJh9kfywRZes3FzAqv5y80NYM8nOLQdFLJK6EEIgaINfTVp8XDgmCfLyXK2U&#10;ieUPLCaHDMin9IaoBC7OTTkbeP1JpuI3b1pbduWA9Uu/KbXyafrWp3nmzVuIin0axR5bcVbd5rS2&#10;rAlK/wDH27YdxReZ/wBHxJbJp/lPSo0IWIqLiWNSfhXgvoW0FF/lef4sgSWP5c3Go6hZeWLU+bPO&#10;N4ZJLvWGkIjildOLSS3UfCOJR/vuH4v2c6b5G8vap5f8tWel6pq02t3sCj1r64pyY0Hwr/kLT4al&#10;myQ5s//W9U5s2bNmzZs2bNmzZs2bNmzZs2bNmzYU+an9Py1qr7graTmqgFh+7PQHbIl/zj+nH8nf&#10;LCkUItnBA9ppMkeueRPJ2uy+tq2kW11OAf3zJxkNf8teLH/gs4f53/ITydH+YfkixSS9urHUJp0v&#10;La6uZLgmK1hMyqrOS0aGnFlXO931/oPlrRTPdSQ6ZpNjHQFqRxoiDZVA+Xwqv2s5HqGuX/5jCKfV&#10;be+0byOZQumaUqlNQ1uSnIAqD+7tqf7D9r1fsuvSvLvlkRQ6fdahBFbTWcQWy0u3qLWzqCPhBJ9S&#10;cIfTaf4eX7EcfJ+UnplFQQQdweowmv8Ayd5Yv3WS502AzJy4TovpyLzFGo8fF9x75Erj8m9Pi1+1&#10;8waXqNyt9ZKRBa37te2h5DieUch5D4T8JRlZcDeYLb82k8x2zSsL7yoY2W4stDK2d0JAp4H1Jn9T&#10;j/xjmXAMX5i6NYeYIdB0Hy+dFu52eOXVtchaxt+SgNRXoZLl5Cf54+X8zYdaj/htb6W217XrjzJq&#10;NwivH5ctmBXiaGq2Vr8ZhZh/eXjyoi/bl/awysR5llt54YrK18o6RE9Lc1iluGTYEmKKlrByP2G9&#10;ab/VwttZvKrR8LKO485ajbhladyLhPUZif3jtS2i5MPh4pgvWxqK2yza95hj8u2CtGy2dgVSUoBQ&#10;oZmBkrvx/cov2cS0We3mgMnlLRWWV5XB1jVY2jWQCvKZSx+sz8m6f3Xw/FyXENbt9JtJZf8AF/mG&#10;51W4uUESeXrNmhR+ZJVY7O1P1ibn9n9/JKjYaWi+Y5bc2Wi6PD5W00cClzP6LTAUqwSyt+cP/FfK&#10;S5Tj9r03yE635MPm0T6JZ3k3mGK5V4dV80X9wHt7RmX0nSytIPTtpLnirfscbeT+8b9nOleT/J2h&#10;+UtCt9G0e3WC2gUc2Ao0j0+KRz3ZsPaZs2f/1/VObNmzZs2bNmzZs2bNmzZs2bNmzZs2JyxRzRtH&#10;IoeNwVdGFQQRQgjOb2fkr8wfKVibPyhqtpe6VA0rWOj6hCY/TSSRpPTWeMlmoW+03/A4YH8xNd0x&#10;oIvMXlXULfknK4vrALfWqsOgBjPqb/8AGPOeeevz18oDzZ5P1bSludTTTZ7w39nDC63CrPb/AFdB&#10;wcA15y14/wCRg+fTPMHmvzRb6v5q0xZbi2+Ly/5Q9TnDZl05i61Vl+AOB0j4t8X93/NnU/Lvl1tO&#10;Q3N9cG+1mdFS7vmFBQFiI4Y91hhTl8Maf6z8m+LD2mbNmzUzUxGe1t7iMxzxrLG1Ko6hgaGo2Nci&#10;eoflX5Vn1BdV02OTQtWjiaFL7SmFu3BiWKsgBicc/i+KPI7cfld5rTXBql1rf+K7ZVYppOsloIFc&#10;EcHC26tC7Lx/3ZBgR/Nn5rx6zYaXqPltPLXlzi63mqWLrfGJAriNUVQqx8qJ8XBuGDJPOH5e23mO&#10;20rTE/T/AJvuARb/AFhwJKjch5phxi2+L4E5cfs4trf6Xe1EnnzzFHounzy+mmjaO7xyShxwjjNw&#10;v+lSs9WLrbqn7P8ALhtHCNI0q6bynodtpjKoZ9S1SlvbmKMGs0nAtcycV+LjN6Hw/akTINB5a87f&#10;mN5gubnVdekf8uFeH6nBbxGyTUFUK0nGMMZTbmUf3k0jc/8AdK52TTNK0/S7GGw063jtLK3ULDbw&#10;qERQDXYDBmbNmz//0PVObNmzZs2bNmzZs2bNmzZs2bNmzZs2bNTG9/nkR1C5tNX+s2vlb6s2ppIY&#10;7jVkjjkS0k5AOxNP3k4H2UB/1uOHHlvy3ZaDYC1geS4mcmS7vbhi89xK27SSuftN4fyL8K4cUzZs&#10;2bNmzZs1MqmE2s+UPLWtB/0lp8M8jrx9cqBKOlCsgo6sOI4ty5ZAtQ/KjRPLWryeb9J1qfT9QjT0&#10;gt8RewSM9FC8ZqyerIwVU9KRZOXwrgzQdE89+b7KCfz48FppTUdvLtpGUM5Rzwa6kZ3YxsKN9WHw&#10;N/uz+XOjxQxxRrHGoSNAFRFAACgUAAHbFM2bNmz/0fVObNmzZs2bNmzZs2bNmzZs2bNmzZs2bGlw&#10;oJY0A3JOwAyFHVdS83XUtpok31Xy1E4ju9ajJ9S5KEiSG02pw24Pc/7GPl9rJPpGi6Vo1gmn6Vax&#10;2lpFUpDEKCrbk+7H+ZsMM2bNmzZs2bNmzYUeY/M+meXtOa9v2YioSC3iHOaaRvsxxIN3dsJdG8va&#10;hq19Hr/mpQbhKNpejV5Q2QryDt2ku9vil/3X9lOOTCgy82bNmzZ//9L1TmzZs2bNmzZs2bNmzZs2&#10;bNmzZs2bNiNzd21rbyXNzIsMEKl5ZHICqq9SSfDIjdWd/wCcxJBdLJY+Um4/B8UV1fqd2D/ZaC1f&#10;/Yyyf8V5LbW0trS2itbWJYLaFQkMMYCoqrsFAGwAyP6pdeZ9J1Fr6NP0pobis9rGoW5tgB9uL/f6&#10;/wCR8L4aaX5h0rVdJXVdNnF5ZsrMrw1Ynh1Xj1D/AOQ3xZF9F/MrULvT21jUvLl3pmhVf074uszi&#10;NWI9SW3QCWNNq/D6jZNba7t7q3juLeRZYJlDxSIaqysKggjFq5s2bNmzZq4T6/5gTS7fjDC17qUo&#10;/wBD06Ij1ZT02/lRf25PsrgTQ9D1B5l1bzH6FxrIqLdYVPpWsbGvpxFt2b+eX7Tf5K5IuOXmzZs2&#10;bNn/0/VObNmzZs2bNmzZs2bNmzZs2bNmzZsL9V1qw0q3We9k9MSMI4YwC0kkjfZjjRatI7fyrnId&#10;W/Oyz0zzFcDz3peoaNoyqF02ya3E0c4f7UlzT7T/AO+4l5Kn+U+dF8p/mV5K82zTQeX9SW9lgQSz&#10;JwljYI2wb94qZKOX+1kT1LR/zCn1eaWx8w21ppTlfRtjZLLKg/arIzjl/wADiXkz8vE8sazrOrfp&#10;a5vZdclE9zbOES3WalGeOJBRWbvm88ecrHTtNutL06JtW166jkgtNJs6SS82WlZabRIpars+QzzC&#10;uveTvyU0HRHu2sNXZ7Kwubm1Z+UaPKPXKyLXhxjP2sk/l+2vpNTtzoPnRtV0y2YDUdNvlhuJxHQj&#10;aVFimRif9+q+HV/560m08wy6CkF1eahb2wu7pLSFphFGxogbj+09PhXDPRNc0/WtPjv7By0ElRR1&#10;Mbqw6q6MAysP5cMc2bKrka8x+ZbmK7XQtDjF15gnWoBBMNrGwoJ7kgHiv8ifak/ZxXyt5Th0aNrm&#10;5nfUdcuFH1/VZt5JD14qPsxRD9mNPhXJDTNmzZs2bNmz/9T1TmzZs2bNmzZs2bNmzZs2bNmzZs2B&#10;7yW4jtZXtohNcKpMMJbgHYCoXlRuNf8AVwi0byvP+kY9f12UXWvekYkEZYW1qj7vHbofH9uZ/wB5&#10;J/kr8OGet+XdF12waw1e0jvbNiGMUoqKjoQRQr/scLNP/LnyXptvFBpulx2Kwc/Te2Z4ZB6hq1ZE&#10;ZZGr/lNgiz0bVtNg9O01OS9RAeEeoUdiaEKDMgVgo/1GbEb3zBrmmIHvtGluoY1DTXGnsJd6VPGF&#10;uMrY6084eW9Uie3hv/q08iUCXCtbyjkKAqswSv8AschvkXyR5n/LqwvLS0toPMsN1O11Je8/q9+7&#10;P9pZPU9RJuNPg/eR5LNZ81PZeXrbXJNKnazaVDfQzgRz20Bfi07R0kB9L7bLzX93+3kc/NG5s9Nt&#10;9H82aQ0ba4t7aQ2hgKlr23uJFSWFiN5Y/RZpV/k488NvK9hZ235g+cJY0P1i4FhLI7gV3idaKevD&#10;4P8AgsrSJJLb80desU+G1utOs77gP9/epLC7DenxKqcsmubK5ZE9Q8w6pquoy6N5YEZa3YLqesyh&#10;mt7YgjlFGB/f3XH9jkqw/wC7W5fBh5pOiWOlwNHbAtJK3O4uZDzmmk/nlc7s3/Cr+wqp8OGNM2bN&#10;mzZs2bNn/9X1TmzZs2bNmzZs2bNmzZs2bNmzZs2amambNmpmpga50+xugBcwRzcfs+ooanyr0woP&#10;k2xhBOmXd3pZ5+oFtZm9IEjekEnODf8A4x5d1B5vgkX6nPZ39vwCyR3oe3k51PJvVhV04sP2PQ/2&#10;eFUGk+XdOu47y58rJaT2w5pc2sKXEEbLuDGsQ9RG/wAv6tFlXJt77Vx5m8r3FvdanBBJYXli8npr&#10;cKrCRI3O/pzQv/d8k/3bJleU9B8yP5p1LzV5hSG1uLu2hsrPTYH9UQwxMZG5ybK7NI37Iya1xKe4&#10;ht4nmnkWKKNS8kjkKqqoqzMx2CjIhHe6p5zi56ZcT6T5cEtPr6cory9Eb7/Vzt6Fs/8Av7+8lX7P&#10;p/ayWWdjaWUIgtIUghUkiONQq1Y1Y0H8xO+Cc2bNmzZs2bNmz//W9U5s2bNmzZs2bNmzZs2bNmzZ&#10;s2bNmzZs2bNmzZqZqYBvdF0y9VxcW6Mz0rIBxkqvQiRaOOn82RTzb5e852unM3kW+9C9ld/Utr1j&#10;LDRoyAyNJyZCrgHrnMtM1r/nITyI31zzFaw6/o0jxJMHuVadWllSMLBxFTJyZ/3fH7P+rnVLvy3e&#10;+bWtpPMaNa6NHxmGgK1TJKNwbt1pzVf98L8H+/OeS9I1RAiDiq0CqNgAO22PzZs2bNmzZs2bNn//&#10;1/VObNmzZs2bNmzZs2bNmzZs2bNmzZs2bNmzZs2bNmwJql3LZ2FxdQ20l5LChdLWGnqSEdFWu2+E&#10;ek+X7y8vLbW/MR56nDye0sFNbezLgAhB/uyWg/vn/wBgqZJqZebNmzZs2bNmzZs2f//Q9U5s2bNm&#10;zZs2bNmzZs2bNmzZs2bNmzZs2bNmzZs2bNQZqZs2bNmzZs2bNmzZs2f/0fVObNmzZs2bNmzZs2bN&#10;mzZs2bNmzZs2bNmzZs2bNmzZs2bNmzZs2bNmzZs2bP/S9U5s2bNmzZs2bNmzZs2bNmzZs2bNmzZs&#10;2bNmzZs2bNmzZs2bNmzZs2bNmzZs/9lQSwMECgAAAAAAAAAhAG6hMa1AVAAAQFQAABUAAABkcnMv&#10;bWVkaWEvaW1hZ2U1LmpwZWf/2P/gABBKRklGAAEBAQDcANwAAP/bAEMAAgEBAgEBAgICAgICAgID&#10;BQMDAwMDBgQEAwUHBgcHBwYHBwgJCwkICAoIBwcKDQoKCwwMDAwHCQ4PDQwOCwwMDP/bAEMBAgIC&#10;AwMDBgMDBgwIBwgMDAwMDAwMDAwMDAwMDAwMDAwMDAwMDAwMDAwMDAwMDAwMDAwMDAwMDAwMDAwM&#10;DAwMDP/AABEIAK0BiAMBIgACEQEDEQH/xAAfAAABBQEBAQEBAQAAAAAAAAAAAQIDBAUGBwgJCgv/&#10;xAC1EAACAQMDAgQDBQUEBAAAAX0BAgMABBEFEiExQQYTUWEHInEUMoGRoQgjQrHBFVLR8CQzYnKC&#10;CQoWFxgZGiUmJygpKjQ1Njc4OTpDREVGR0hJSlNUVVZXWFlaY2RlZmdoaWpzdHV2d3h5eoOEhYaH&#10;iImKkpOUlZaXmJmaoqOkpaanqKmqsrO0tba3uLm6wsPExcbHyMnK0tPU1dbX2Nna4eLj5OXm5+jp&#10;6vHy8/T19vf4+fr/xAAfAQADAQEBAQEBAQEBAAAAAAAAAQIDBAUGBwgJCgv/xAC1EQACAQIEBAME&#10;BwUEBAABAncAAQIDEQQFITEGEkFRB2FxEyIygQgUQpGhscEJIzNS8BVictEKFiQ04SXxFxgZGiYn&#10;KCkqNTY3ODk6Q0RFRkdISUpTVFVWV1hZWmNkZWZnaGlqc3R1dnd4eXqCg4SFhoeIiYqSk5SVlpeY&#10;mZqio6Slpqeoqaqys7S1tre4ubrCw8TFxsfIycrS09TV1tfY2dri4+Tl5ufo6ery8/T19vf4+fr/&#10;2gAMAwEAAhEDEQA/APhvx78MdPn0ZwzapJLIc4W7kbbt+Yk884UH8q4C9/Z40u41iFBeSRmYZVWG&#10;9iB7+9ex+IF8ydj+8j2wTsxA3EfunH+TXP6xdR2upWqIyfamBKgj+EcHn6Vz1/dlZnyeFlJR36nF&#10;2X7NenQ32GupGRcAjYFya1tE+Feh6ff7obGS6khmMLLMu5DlTyB04yea7TQxLPdfvF27vu55BFTa&#10;ijW89vGq4kMhJAGOcGuf2ulrnQqkr2Kcnwn0XUG0+O4tLW2DiZwvlDJxtxu9uaj+IHwy8P6fcWNv&#10;p0WnmR8GQQrk5IzyPxrsG0O41O+sSxWSOOCRuByoyAQf0rn9P01tG8WSGWNVjmf5SfYUYd800pvS&#10;5NWo1G6Q3wJCNMsv9Js7eO6yvVAuwnrnj2r6d8Oax4bvv2IZINLtP7P8TW9tI11PlGN8GBGAu0kY&#10;BJyTxjrXz8lwvmXk2xZGd2kJx6V6l8G9ZXQfCOliUxvHNAUkQnh1KkEfjXPi4qV1F6XNaElpzHnr&#10;SSW9zpN42qefax2Mdtb/AGaYw/YowpUxt0/iJJ9c133i/wASaT/wr+TT/wDhMJLiaa3QGJiu3cNu&#10;5RhuASDnPJFR3vwp8Ez6m03lSR7svIgJcZ7ADI/nXdeD/g/8ORpMElxpUPmOoMhZ8+W3Utj6cVjW&#10;rLlXN08jWlR5W2uq7s8b+G/iDQfDmotNPcWGmxw7lLw8u6n1wO31rqviT8T/AAb4v0iG3XUriZkk&#10;STeIm+YDg9vTpXol94I8HxaGy2ei6bE1xGGWRoAzfe4/z7e9cjDJpvgfxvYXL2thJHGQhVYQVxxy&#10;fcYoliPbSUne6KjRVOPKupmeHvjXoeh3lzHBa65fW8bo1ptg+6yx4Zz6Zz0z0xS6l8d21/Vre9j8&#10;N6lNcRxmOFlh+YKSTjjPqfzNe5/D340aHE+sSTW9lHpi3gnghESruby9jgHrtJXp2yarah8ctLtL&#10;tp7O3t7O4EnnwgHPlsc8A9R2rL20r6Rf3lxV+uh86+MviPr3iHSYdPbwZeLGpUh3jbJOeO2BWhqe&#10;i/EzSrlYbjwDPp/nDzI0mgZSQADnkZ7j869h+Mvx2s/EPgqztENj/agmWcS5/eKRnBXHOc4GM9BS&#10;2/xf1TXtBjuL69kkmjiyTk75jkA859BV06kmrKP3sUrbXPC7fVvHxMkLWFjbx5BYeVnbjp/9eiXU&#10;PGyInnXVraRzZRSIsBu3pXfan8V7XwzPJdXksNul2GQLKww2eCfr/Kq+pfGvwjrEtldfabSNo4wj&#10;qYmdYyMfMMEds1spN7RJ5UjnU+HXi7UY+NdkUuPMKQw8hQSOaLr4OaxCn/Ew8TapcFRkIh7+3PHa&#10;vWvE/wC1R8J7FBLp15qU11LGBIvkfJHg4IXjuMH6msC9/a48Fyaxb3EWm6teRKTvX7LtyB0K+/Ht&#10;SVSf8ocsWtzzu/8AgbHdt5f9pao3yF2aV/u47jmsR/gckepeRuuLhfkIfzcqynoQe1b/AIh+PUni&#10;KC4/s/w3qzR+e7A+Wf8AVkkgHA6jpVLwR8RdZbXrG31PTbnTbe7dYYJZ7cqgIyAuSOWPXr1NbxqT&#10;tsRy9mamkfsww6jrUluLVjFDKU3ZJL46EflXWX37OWk+GNYESaSuoyfZ2bySxB3bc9B6Yr0aw06Y&#10;6rp96scLaXqSmC4ib72Y5QoYbTkcEEZHTnnNQ/Er48axofxOk8P+BdP0vxBN4d3G5u5pAtohYYZW&#10;dioIAO3JPJzjNYTrycvd3NVSW7OF+DX7PtneaCl7Ppsa3DSFAPL6NlsdRnPAr0C2+Dn/ABMGtoo4&#10;VYjnGOCM5z9OOD71y0Pxm+MVpbKtvZ+BbCO1kLlF2y/Mexwx/IisrxB8Rvitd659uvtf8I2NzPGO&#10;EthtQc9F24Bx/LNLmqvey+Y1CD1Z2t18HXa8ijyseGLMXAwgHBI9qyvHng1dIknWLf8A6KyhvMXZ&#10;ncD830yCPpWLeeO/iZqunKt148to4ZMKPs9kmc8+iD64zXN6ho/iXX4Lia/+IGpyfKFf/RmG9eww&#10;WAI56Yq6fOtGyJcvQ6zSfDkur+FBNb28101rc4lWNd21WGRnH0NVdY8C6rdDd9gulhZxGGWFtu7P&#10;rjriue0XwFe6XCdnjTxFbtJwRasY9+Bx0b3I+hq+PhTHrEMpvPEHjC/aHna+o4UDJ6jacf8A1632&#10;0uiOV7klz4UutNlHm28nyt8rOu3d9KydTtobKNnmkhj3H5tzjca0r34AaJDFD9otdUZ9okDSXu4P&#10;nPAG0Y/PtWCvw20CwEg/suPzC333ll3DHb7wGPwo5kOzG2ut2MNz/wAfFrCoBcq8gViB9e/tQfFW&#10;n2iEm4hfacfK24U2Xw7odoVxpdvIY8ruJY/zPao7PTLa6fzo9Ns0jZsbjGGUc+9aKw0u4638Tf8A&#10;CQO5Rf3K/I0h5x61JdzMUVIznGNw9h/PNWVgV7OQbY0jznCjCg/TpVQJibcOVUbT7itOa9h+R0Pg&#10;n4baj43t5LiE20drEwTdMzDc3HAAB4GevHWutt/2edQmkRptUtFbGCEs2bJPvvH8q47w78TNU8D6&#10;bJDY+Q0Mj+YnmR79h79+/X61PeftG+JHtJEWa3RsdEgG4fnmuynKgoLmWpx1I1+ayehk6zP9g1Ka&#10;ycIJrad4G2glSytt6/UVl6XA8eoapdxAhlKxtnvgKP61DpXmanqD3Fyx86ZjIW3c7ievr61q+FJ4&#10;NU07UoVO12nll3HHVcAA+3BrmnKPM3HY64pqKbMrVXa5iiZly8knzMOP8aj8QFP7QmXaowAFwemB&#10;0q5NaFbuzhZVki3+a7dOmazfEU3nazdkL8oc8DsKhbNj13M93bfu4UgfLk/gc1HBcySIxbd655x+&#10;PrTJi0bs7NnnCjHUdTS2kMhVmO4qAABjrWdwluWbKcTM2eHYgqcd63PDN3b6dq1rJfWrXWnpMrTx&#10;HnzEDZIweDnng9c4Nc3alILjc3y7QABnrW7tZohu2rz09K2p7kyircrLvjCbT9a8V3l3pVmtjp9x&#10;KGitlVUER2qGOBwNxBJA9afZWYn8pWVmea5ihReON7Y/GsslvtW1VxtwVxzjPX610nw50s3vjLRd&#10;7LtOqWsZyeQfNUkD8M/nWzm27sdKPIuVH1J4MLP4ejMij5zNMBnpulZvp/FRUnhIC28IaXluJLOI&#10;kn+LKKTRX0GHlaCPmqkXzs/OfxJNhNyK0ztFKMA8H5COenHNYs17b/bxC0Z+0bN6naTxkZwat+L9&#10;S+wYjBwzRyKMDOc4FYyP5Ukckz4bpkdhXytaXvHqYfSB00Oo/ZJLdgPMMRwD060Xl8JfEdq0h53E&#10;49OMVlw3CzKsinPO3r2qxd7Rqlqvy+Xg9/cD+tc2pu1fY9E8MazHPcLGvLJCyY9NzA8flXA/EadL&#10;zxAke3K2+9lJ7tkdK09L1lrKB2jby2xjI/M1m311HqI3GSEspzyO9OnZS5mOW3KzRhuIdO03ypCz&#10;ecmCeuOOtVND8Ua9p1tDbwyWjwwsBHIyncoHr2qoEkTCMy8kEd+PanWxWKU75P8AdVicfl0pSavo&#10;VFK50FzrPiKfN415ZxnIABjYlsdh/OpJvFHiFo2ibWl+bAPlxD+p7YNZseqQxyLn5kC53ZYgHPP9&#10;DipI9aikn+6rMrZDbfvVNvI02NKEeILpdsniO8t1ztA2jp7EHFXT8JpNWLy3fi6/byxvYGPpmufn&#10;1XybqbBC5yyqOgJGP51W068aJWlk8xgqtvbftJHrx0p8ttio3aszqvDfwx07WEkb/hItcmtYW2sN&#10;6rg/hXQaJ8FPDNw5M+qasytwA0+G/l0rN+H8kUUP21WlQSKQ0ZkJDKemRyM1oXV35g+TILE7SOKm&#10;e9rijaxrQfAnwnukji/tIzBQY5jdndGx/iAxjgYNbHwfiju9DVtUb7Q1rI8RONuSpK569yM/jXO+&#10;HfEP2CLe0isy5GcZGKyvA/jZJNKto4ZmEjStJIF9SxJB+n+RS95e70L8jr/AHwv0vx/461TVte8u&#10;80vSpxaW9uzYQuRlmIyMgenvXr3hLw34D/4SK0W18N6FDDHOu1XtVcS/XdnI9jgV4FovimbT9I1K&#10;RTk3l/Iwz/FgD8utX9L8YzWt1DN5jbl6+1ROnJ6NuxalZH1B49bwXbTLpen6BosMzHDSw2canJ+6&#10;OBgfhXmek6XeXV3Y29jHcRxzIiiKMBQSRk4/DmuDtPiHdf2kshkDScgMTnLEYHftmvUfCXxbsdHl&#10;tZZLNmuLdiI2Q7Q3PU9ent1rCnRnSi2tTXmjN6o1tT+Gms2+v6leSaneSWHlIIoTJtAwoyCM46gn&#10;PXmvHfiHZTXmlXU08c482WNRIzfKjiQbSPf3HUV6trvxUk8RxeXv+zwksrSdye3+cYrlvip4us9R&#10;8AWumtEsd1JfWMSMMY2rKGOePQck4qo1KjtzdCZxj9k3H0y+8K+GL2SxnjuJrTaYyr/IFHJJPb29&#10;TjHSsj4F+GRq3wsmkkg2/aNQedpt4VpCeBnjPG04+tUfjD8ZLXw/8OptKsZdQnvr4LbhkcN5rlgW&#10;45OCOOTmu9/Zm0P+2PAWmQSO0cKWsxugjArvO9gpxznLAcEYPPSq1VOUrEqKb5bnN31s0DrbtbrN&#10;zuYx5UYHcn6Y7/41nlbg6naxKu5ZFY4CDauOACT65Hr0r0rxr4G03xFpMMTX0djcWM4zlPmdd6Ng&#10;HIIBCnHXqexrhbvTdK8R+K7v7FqlvceTdpFCkYcxuhck9D2wB1GSw9DWVGpGaLnT5TpPC8cI8QRv&#10;arDCbazRJRNKFBYdxjBzksM+gFcL8RJ4ZPEE8ZuLdpJnBRUcMvOMkHJOM+vp2rurD4I2Pig313/b&#10;ItV05yQJgrGZmOBjkZGBjoe3PWuN8b+FvDtoWt4dWa8urcBZI44QPUnB6DGQGGSQduQM1vCpFvRk&#10;ez7lG38Pf6YsjsrBUyDuAX34/GrXimT/AIR/T1uLcyTNdxkmOKQEqifeJOcA4OfXt71N4evrHWLZ&#10;rNZhazbQsbyyL84H5dq53xho0um3On2kLyyR3kQlaZ8AW6lzHyP7rMpHTnBrpp6ztIzlDTckj8dt&#10;9jFuzJPbsThJOGH0Pase+udPu4JprWaR5Lcl2tvvuF7kY64qh4s+Gt2uk3U/9pfarrblEj+VMnIx&#10;2IIyO2a5Twt4a1fRLi/vreJbrULxwLS1u7tw2cBBGrROp+bpgkcEcE4NV7rlywCKtudD50t9Iyx2&#10;8i9Cu/qMZ7deetaEdhHZyr8yyZB2jnAP9a80m1/xo2ntthbT/wB88T2ibneBlYhvmky5GQTyxA6V&#10;2ml6reJpKLcSZuNh3HHJJHODW3K1uEjQjuB9m2HhsnIxjPtz1/Cq9yNhZc/NjGD1rorDRrc/B3VN&#10;Wuo45rlp1iikK/NH8yIoU+xLZrj2vmtiy/ezwQ/1/nWlSnyJN9TGnUU7pdC1DBIUUfKS2SR6A1DF&#10;FHDqzKVDKwywzz7VqfDXwnL48166t1vo7EW8e9yV37uQAFGQOOTzXb237N9vPffaJNbYSQjGVhCg&#10;8+ma2o4adSN1YmeJhB2d7+h51/qLpWTiMHaEz/k1R8C3nnaL5it8swdzx90knP16/pXRfGDwlH4F&#10;vmtkvVvlW38/Kj5om5+U49cAjpx+dc34Qss6Pbpt8lViBZyORx6dz+FY1KbhKzOiNRVI3WxpiRru&#10;W1+b5Q7MPlz071jaoyySSNnjOT0G/njmthGWa6hEbbYbWNtx7nnqao+EbPTdd8Rw2eqX8thZyAmW&#10;dSNwGDtAJBUZ9wfpUKLat5lHO6nczSO0aYRsb0IGSvI4q7p0bw2HmZ3cnBI5H/6qrapFbxazdQwz&#10;SXEMbsscpUqzxhjtJxxkrg8AfStIX8cWnqFVvnHG5epqUrNpmis4lcIsFyi+Xt5DDPO6tCS4YRq3&#10;+sTOGGDWZBceZtVtvB4HTP0NdL4A1Dw3apqkXiGKe4aS2ZLZIt3Eh9x0PIwT0xWkPedkY1OWK5oq&#10;5R0+RblF+XHzbc+4zXT+AC8XirT4UYmNZXugf+uUTyfgMCuCN5JaRRsreYVxlyeTjHPYV6B8JrIa&#10;x4ityyK3+iXQwSchzEUHsMM6/wCc1pHWVkHN7tz6k0y0FrptnCfuWyKpVuxAH+FFWLlmluGYcRqS&#10;Rx1or6WFlGx8ypOWp+XfxTu/smoWkZjVsoxBz06GuTtNaXW9Ya33MzQoHOM4GeldR8ZZVi1u14Vm&#10;eNgfzFcro52SzBdnmMAAcfMAK+NrayPYpx/dpo6HTrjZa7dzepBpkGpRaneWtw3mIvlvhX6qcjP5&#10;ioU8xIhGsjAhuMnqKkgtme4j3yJ8sRJx2Oaz1saR7o2tU1RrbTJTgsjKCFU85waoaVpt8lutzMYf&#10;JyAw8zLHPtinuirbnfu4IHPc1Ys03xruKrnp61tT5bNSRVSM9NQjS4utViSPy9qj5i5IVunH5VJr&#10;fm2upPCGheRVBAjbcoyP5ircVlj95t4QcAd6oWkccdxJysY3dMUpOHLy21FG/NzX+RrWWhXFv4W+&#10;1zNCox9zPzMfb6VT0SxvL3W4I9yx/N95l3D6Vaurl72yih3Fo4iCoB/WrFkywlWVhu6E7u9U6kW0&#10;0P2b7kfjOOO118xw3Ecw2guIwQEOeRj9aq3p82ERswjUgcY+/wA9M/SppIfKnkdo+WOeR096ZdRe&#10;fPCo+6pIPvWXNG97GiVtLnQaJ4gWztzCp+VVVeR19qt2eqTeU26ZWGS4JXpzwAfpXP2sCwFQqHap&#10;y1a90EMONw8thu6dDSlJdEENEWdPuZne4yxRWU49M461n6IYbDWLz7O4aFm2oQeGOOTnv9RTrido&#10;dKnC/daNl/Sm6Um22hRcK2wKB6nbSV2rMrW9zf0W487TrW3k3eUHdyfUk/8A1q2daMaX1vBbq21g&#10;XZxjAzkD3/hbt6Vj6Tpz2+lWbSKpWQMQf4eCQfy5rStpfLlDPHv242k9fzo0UtSZSuaNvB9nvY43&#10;/wBZG4BB+6eR3rpNIumSYO7fM2eD2rl9yzahFJ5e7JGQe5Gcn9Kt215cXV1tWMJCpxkUSs9jRXSN&#10;XxT4iktSsm5lRSPlXqD0/lWd4k8UPq2qabbsrOpulkI7khGOBWlqUEV1YooCLjksOpOP8isnV7FU&#10;13SEiVhcRLLPIcYKqVVVP45b/wCv1qeW7DmuN1vxTNpviHTL6S2N1HYy8jG3zOuTkAcjJx7iva/A&#10;3jq28C6fb2OmziWzWGO4kDkoC8iKWzgdBjB+nvXjXi69afT2VhsjB39Oc4I/rXSaZqk9tcS+SqyW&#10;7xqULJ8rLt+X8P6+tVKL5LBGVncu+NfiLeeIy0Tf2cJGYhWs1LSSHsSS3bI5ParPgLT4dFYXkmpW&#10;szafHGkcHkt+/wBuQqLjknA4J6ZyeOvJwpe3d8xkhaO5ZiAUXav0A9P8K6ePx5eabtt1sNscf93h&#10;sDn0+tZeztC0dDSM7u7No67q1+l7H+5hZSrW7LCpihKE7uSh9Dyc8jPWuPfQLzXL91LXG3EkqMkP&#10;ytKwDMQeOGPPIHToDWrB4wa9+1LdatqcMMcDPbqse7fLnCggAYBJI57Ac81FYeObxwnkyW8ax7t4&#10;+zBwvAz+ZJ/75pUoyitDSVpozW0T7JdW32V/tccyHMhUqyknkMvrxV66SZtaZGmle82JEICHYDBY&#10;qm48Agh8A9ycZ4rXsdbVoLW6WNHmtQpZgu1Qd5x8o4A4HGPfrVPVYb/xbezXVrDNHJC6vMqgkEqM&#10;Bs+uO+e3rzW3PJO0iXEIrPzAsfmf6pPMk2HJ3Ajhs4xzgVl6zpLaPrdncwws0UUqXBVh8zDKnjPU&#10;5GRWjqd7f/aFSaFvNMYBO3AcYyTj1/8Arda3be3vNRsoFvG8iRUVIjMM5jAJ75AznjnnmsvaOL5k&#10;LlUtDzDUUke7urzy5d01w8mz0DE4yPoR+NZjaot5eeTIrRtGBggDaw9q7bxX4SubdR5jjarE5U/f&#10;BJAOOhrmNW08W91MU5bzSI0x95egJxwPoM4rqVbmdyHGxZ1Lx0w8CQ6GkLYjnNwzhvvHJZRj6n9K&#10;5WLcl+Hkk4Vw5OO47VYmtFhnk6eYcKWHIJHTH41L9iU2zPJ8qqhIHftWspOVrhCilqipp13JGBLG&#10;7KRx1IY55qxJdSXJYtPKuTk/MePamwhRar5YDiRgRj+7Tb9AoVWGxt23GOtXGTtYfLZ3DxDHv8Oz&#10;NvLblwSWzuzxg55rotGVba18pmj24UcHrxXN6m0Y0qFfLaSPz4lbAx1YYH481uaeilHZhtXJLDPB&#10;9KiW10VG9vIcIvLvp3yvlxwkKOhwc/n1rl9QsF3hvO2NnAUHpx3rpPtyXCXn7o4YKo3EbRnAx+OK&#10;5vWraQlnWNishyNrbto7dv1qOZpIqMSjBphWNmRdy/xDdjnir0lszrDlv3bfMQG+77fj0qjaurXd&#10;v5cflbeR8w6n8K3YZVtrJH2ruPUsd2acNWXaxXVVS6VY4clk2nJ4HuKguFaO88zai7FHDj5c9/8A&#10;PtUxug16ob5VHPDdTVZU8x5FKCZHLOinNa8qM5SaCc+Y4i2BnmJwygYAPU/kTXsH7PcEbeKJUVmy&#10;ltCvI6NJeQAn/vkGvKraLIh3Im0cAE84969m/ZfsFu/FWpy/u8+fZwoEbdxiaX0/6ZCt6CvJJdzG&#10;rG1NvyPowRxuzfNn5gSPU96KLZWmnVB/EpOSO5or6blsfKwirH5RfGR2GsW7KdoWIsfpuOawvD2i&#10;rcJ9oaZhI33AD+Wa6T4pxx32sJH5asywAEMPQtiqujWotvLZI1jYrggH73/6q+Lrazsz3ad1SX5l&#10;WK0kXd95WHOc5xUjCSS742/cx+O41ryWedzFsKwwc/xegFQwpGt6y7Du2jHHqTWKi72NeV2JLZXF&#10;v1HXcT1zVmE72QLnfzyRnH0psQ8yBwrco2D7U9eW3btrLx9KfNZWK8jRjmKW7R42sw681nXGlZn3&#10;dDnOB61oWbLdRgb1bcfXrSzWsiqWUf1zUbk813ykcP8ACzenIFVRc3U8paGOMRq3BPfHWr0TnDZ6&#10;49M1iWniaHQpWsrqORJoyRwud6k8EEetaRiaNPoa8d9dXK/MIlYgD7pqGG5u5b/y/Kh2p0baeTWf&#10;J42sVXrIrdR+7J5qObxtZwHdG0n4RHIP9afJrcrkOiimvFuCrG3Cr0/dnmrkk19IE+eDcx6CPiuW&#10;g8eW7wjKzM2Ofkq0fiZp8RWM+dlQBnyzxTlBN3QHQrHdXa+XPIrQ7tzIiBQfqauRRkybk+725xXK&#10;L8UdLVvMWSVmHGNjCpR8WdJhwJJJ+BkkRHFT7NhzSud0Ip7S18uC8nhhZ97RsgcBuMnn6Vaiur5Z&#10;I1W8BLDIP2Zc57+tcPD8ZdHlt2USS7uz7D0ptj8UNPjuvOkNww5AYRnpQoahF9T0Iy3yj/kKncp3&#10;A/Zk25q1YQzTQSMutXKu3AVYkA6fSuAPxV0sQn99J7qYyMD/AD3q3pnxZ0eGL/WSH2VDVWe1h+90&#10;PRNJsbiK8/f+ItUjj28GMIGY46DPH8+tXNLsoYbuaUG4mZsb5pX3u/b5j/QV56nxp0TfuZ5l4zwh&#10;yTRF8dtEim3NLMsa548sk0Ri76CV9mel67BDc2q+Wv3RhlP8XSsnQtNvhEywa5rGnwqSBHBOQq/h&#10;muUk/aD8Ozyfu5rkMyjO6MnkelNl+M2jmFjHJcbweAY+KrlZcY3O8h8NX8kTXB8Ra8sgOE/f8+/O&#10;fXtVf+wr29MZXWNY8+TI3NOxBAHTr71yEPxwsWQLI0nXHCH07/WrWnfF+xjl2nzggO7lePwosxcr&#10;6HWnwbJFKqyaxqsvmNtG2c8jHJJ54qLUfh01vDuivdQXzCCSZvlbGf8APXvWNY/GnS4UdvOm3L93&#10;MRxzUl18dtLW3jWSa4VeR8sRyB3pcsuxV30Lg8Jqibbi6v2XlWVbgjfjvRo3gKx1aWaOS+vD6KJz&#10;z+FZr/Hbw+l6GZpFZYyikwnk1Qb40aP961kkaRegWMgk0e89P0Fq3Znd+EdRufC13caPd3LXlnEv&#10;m2ryn7mQMjnOeDjr2ro9Y8ayXtwsfmJEojXcEAXcOOB36CvKvC+pXmtx3Oo3CMocbYtx5bOO3sK2&#10;J9dbUb0sv7sNgBf7uBjr+FKVOPUe2h1Woa3CsYuJpJJFwMlm6/NnGetVZ7+3vbszR295HI3K8qV2&#10;87up/HBHNctLqzsTG/zLuxs65pbAC6kWGR5FVjj5iSB7Gj2Sjqaxj3NJLjzONknluDtI2bSwz07f&#10;XHes26MdsMAsWlX7rkYXPrj6GmX8H9n3zosrSeWu0A56H0wailCuI1VV/e5ZiX5xyOme1Ny7D5db&#10;jZZfs6pbtInllsJ8/PHboO4PrSzXTalGrbZ2WIBiCf72Riq00yuZjNFcxwjndnPv07DrUbX26A7r&#10;eZYQMFyG3Ee/cGp9pIomvrd7jT7WEKS73yZQDghEc1rKFtrdd5OCN21R14rFnNxaTaPFHuLZnnO/&#10;qoAUDOfZq2ryS4iskUSKsYHULtxjH+Fa83YJaOxY0qyW/iVm3LHcS8fhnj8MVieKY5LG2miXbJKz&#10;hx833B/d46Yrp5o4x4SsCzKJZGdgv8RJBwfpg/rXK6u7Rxsv3vTnBz6/59KdSN2idzHsIfs9yu5V&#10;9z5mQSev+f0rQvneERKu0oOThuF4xVGC1afc02xkXGD0ZenFWZLpY5iFX5COjHgZz3prTYoe4jmU&#10;MvyAfN83HbpTbW8+zkqcfIOnXgkj/wCvUdzMITIWgRhlSr7jkDnOPzGfSqcTS3CeZ5fyk4Ug9ScA&#10;/wAv1os2yJRvsdFYwRyyRlSGwOw6/wCf617l+yPp6otzc+WI1n1Bscf88bdx17f8fC14PpFu6XC7&#10;WY/KASe/rivor9kTEnhqzjbBk+0XsxP8XzfZoxn2Hltj1ya7sLG9RHNivdoy9D3DyjGI2UY2pu49&#10;qKkg3GV+vovHWivopJ3PnYRsrH5I+P8AUWm8cru2SR/ZlBZR1JLfl+FVLfVY3jkRUkGG2jd3+leM&#10;eCfjrcXN0sN9IjFgFDjndjPf3zXp2keJV1Fd0e1jnIUH196+Nq07vmPdqUZKyfRHVXDmz0x5m3FY&#10;Rhtv3u3NVdR+1RhbqzmCtIoVhKM8YzUcGp+YOn4FuGo1HVRGrL8wDLkcdKxckOMXbzJNLvl0yySP&#10;LTTTOWJHBdj/APqq7eSXmlQLLdWssccmdjbgcmuUOo8lt3zKfxHXpV2bV7rUo0SSaaZRyAWyFP41&#10;UZQabktTN88ZafM6fQZ5tSuFht4ZJ5tu47DwtbM+ptaQyJJH5bRAq4P3lI/n+Fct4ZupNNj86KaS&#10;Fv7wPJFa0OprqEzeZ+88zgk9/rScocqsHvc1jS+wXI06OZrW4jhkwRIyfKf61FbWEt/KsdvE1xNt&#10;34UZYAetRXOvzvaiBriZoY/4A3y1LputTadK0trMYmxt+X8/51V4NrsaQjK2u5G5e1uWjnhkjkXq&#10;rIQR+FJfLHPAvy7drHccYzxSahq/nytcXk25sZMjHr9awPEPxg0HTbQwyXwmZefLhUsRSlKKvY2p&#10;xnJJJXOo0udIkBPRRt5HWroaBsM0Ksck4KYryC++Pu1G+x2LydDlzj9Kz9U+OPiLVHDRvDajruWP&#10;c35mspV4panZTy6vP4Ue4yJZ87oIVI5wEB/pUUmo6LbpiSSxjPU72XivnK/8U63qUh+0ahdyBucB&#10;yufyrOayeTaZS7OSPvEn9KyeKjbU7aWSTe7PpWbxX4ctEVft+k7iOokSr+neNdBnKxi+0mQt2WRM&#10;/wCRXy6tjg/eHB446VJ9iw+7d17rQsR2Zs8l7P8AI+tdO1DT7l2aNrdzt427Sv8AnFaES2SReZJH&#10;brH6sABXx9HI2nnP2hoVXOGDEYNd38Gbi68X6h9n1DWbiLT4eFQ87z2+oraNR25paHFUwDVRUoO7&#10;Poee80a1H7yTT1ZuoJXIFV5/GXhnSkjE8cDKeFVIN7P9AATn2rj/AAxZ2OnXrRNbhgmV8wjOa7S0&#10;FuUUqq+qvtKlCPQ9a8+WaPmsloe7T4TTp80p6+mhoaQsfjKbOkeC9VuFUAmSWyW0jz/vTFB/OpNR&#10;+H2oWM0klxo/h2zUdI59Xt9ygdeE3ZJ9q+dfi9Zt4Y8RSbWby5mLq7MWOfr1rk01q6uIGj8ySGNi&#10;T+7cjNd1LHRkrtHBU4fcXo/wPqTRtW0XVLn7CkmlrqSIZJrWOVJjCobbjIHzdUOcd66DTNGt2uCr&#10;QQtgd4x0/KvkTw7fXHh+4kktGW3klTDshwXGQcEjk9Aee4FeieDfj1rugtlpBe5YfLMhfn2IIOOa&#10;bxkb7GcslqJe6e36nBAs8arb26qz4/1ajj34rUg8P2swWQ20Ld8FAQPccVD4e8AfEa98DWvjTW/h&#10;5q0HhlZlaO7mhMNvddfu+YAWUZHIyOhqtF4mj06z2vHIlvbrgsv7wKMdSVzx3yeK0+sQa0Z59TL6&#10;1N3toa+paRY2tnH/AKHb5KlnJiXJrEvNFTTZ1guLO1jkMUc8YCg5WQEjJx1GCMetRaT43tvFCMsd&#10;1DMmMKQ4JIPTmtH4m6mB43voUZWWNIo1b1AQd/qT+tdFG0qcm2cdRTjUSaK6TrCirHH06+v0p8+k&#10;yQaRDqHk4sfN+zeZu6SEE9OuPesOPWRJdeWvUA8Z/X+ldd4n1iKy+C2jMxK+dqjHjncBG36A/wAx&#10;To009ZdBVG42fc5m4G9yxZl2t3GcgVe02wu9Z1eG1s4mkuJG2qmQgJ65JPaudXxjYsQN67VHT/Gu&#10;0+Auvw638SbZY3VmVJW92+QjrVU6fPNRYpycYtoxb9niuZre5ha1uLeQxyqedrA889Md8+lVBGWu&#10;FuEkfzOAQG+9zwSOmR/Sl8e+JVbxtrkgK711GdMZ+8FcqD+QFZ9jqCO3LsFKhRtOMCpqU0qlolU5&#10;O15FjUZp5ECQmSRWG07vugcg8f56Vaa4me3VX43Z3j3IOR7dTXsVvqvwjnhVfJ01GZMgSW0rP24z&#10;j+tYXxWt/hzN4CuZND8mPVvkNubfzVYfOu7du427c5z+FdUsGrXUyYYpylblZ5F4s1y4sNWtL1N0&#10;yxK8MyfxBSQQffp2q1c/FTT9RWG3tzI0jMCcKcgelZOoXCzLyjKwIxzyOB/jWlo9nDIgYRwiQkNk&#10;r3ri5Ujuk1Y6C78RPrkMKBWtoYY9ip1wPXJrDvzuUq2GbORk4AP+Sf8AOKuLqn2hJI5Ny7XO0/T1&#10;9qteOtN0PStB8P3Gk6ldXt7ewyHUIZApWF/lxj5Rj+MYyeADVRi5nP7RppWMOO62+UB5eGPDc7h0&#10;/DHH60t1debIFzzEcEbTtB7555qktysjSCbarMcDHp9KQXz20SiNTlvXvml2Ojme4t1Mv2W4fnc2&#10;WUb8Y55H8qm0i7eJ45HVZIxkbScDkcH67iDT7C1869hjmaOKOeQCSRhkgEgZ/Kuj+LfgzR/BniGz&#10;s9A1j+2LOazSWRg6kxuCcruUAHI59RW0Ytq5mpNNIbptwCjtnbuUliCPl4P9ea+nv2R9KW18BWTc&#10;NutEmLejPc3HH5Iv6V8nw3fkW8jOVSHZhsc/rX2T+zLpq6f8PLMqXZWtrVSWHfyRIf8A0ZXRgbuo&#10;jkzCXLSPSYcM3y84O3n8OaKdD8hORwv5UV9BJu58/HY/mpt9SktpAoY7exB6V6n8LfigUC2V1Jtf&#10;gROc5YfWsL/hnPWrGBJb5rexWQAlHb94P+A9z9K0LL4SWunhS17JJ0wQNp/rXyblFq1z7eVNVI2Z&#10;7NpfiPaFVm8xSAQysc1oXN6s6bvMYrnknsPevPdJvpNLtvsyq1wpXCu/VOP1/H8qfLrl1dR7Czf7&#10;oH+Ncrjd2RzxwLudu13BAjNJPGuMnqM5psPjGwgjVVaaWXHKqhz+vFcQyNFH8zeZuOSGxVq3ijtF&#10;X5trcEbeoIqoxS3Zp9Sij0XTdZjkJjy0ci/KyHqpwTz9c8VoWcmLjd5hCk8nPeuF0W/aDVIZJlOJ&#10;gISW6A/w5rqJJktImZpFEfUlsYwKzlGx5tahyTsjclukgLbjwDndnge9cx4m+M1roMskGn4urlvv&#10;EH5EPufb2rivHfxHm1p2tbEtFblgHbvJ2/Ae1c3aQbT97a3Bwf4q56ktND1MBl7k71DY1fxPqPiq&#10;5aa6uJZFJI2A4VfoBVeOBi2xVC9m5p0HyhsdR0A7063kWC4ZvbpnPNck5SZ9RRwsYK1ixbWSxR7m&#10;+bn5cDP0qvrmsw6FaiSX7zYwgPJIrP8AF3jZdPi8uHb5nr6VxmqatdX8iyXDeZuXOM9q0o4eVR3J&#10;xGIjSj7u5q3/AMVb2Kb92tvt9GBz+dSQ/FGZ/wDWQRk9RtyK4u4YXV38pbGcAH+Gtv8A4R029jC7&#10;fLv53ev6161PC07ao8apjKl9zoU+JMcgIaHazdWDZqx/wsO1bYu18cdhXImwwzfe244FRC0AO7rt&#10;4xVRwdO90S8wrW5b6Hcnx7ZzBo2hZFbo+7OO3QV3Hw5+Lnh/SNStrd5oVV/lVyCDuPrXhptixPzM&#10;d3IKn7tV7u3Zdp/h96VfBwqR5WLB4j2UuaO596aRd2twitCQytg5Bz1retrRbZcK2Vbng18z/sjf&#10;FWa71j+w7zDKE3RyFjke1fUemWcIki3zNsbH4Zr5TEYOdGpY/RsvqQxNJTOK+Lvw5bxXoBlhj3XF&#10;udy4745NeK6VB5uo/Z2j8ol9pDcYI619gta2liy/vlZdvzZNfJn7VOoWfgT4mWdxbqyLqHzbl+7v&#10;BA5Hvx+Va4epKb5EY4mCg+Z/Ce4fCL9n+01a1jnudrKwB+Ze9ehXHwQ0PRJIxHCqyQtvVlGGVvY1&#10;h/s2fEeHVvD9ukm1sqFJyOK9C1m6eW72nlc7sjsP0rH2c9XJlezja62PJf2pvG3ir4ieI7W98T+J&#10;td8ReYv2ZPt15JMLfAwAqk4UY9AK4Xw18Idaub63vNPWazmhIeOaIlGBHfjr9DxXsHjrR4ry23Fd&#10;3lOJVLDrtPP04r0bwmlvaeF45oY1YSLnOPu8UKTTSiZxoxlGz1Pm3x58NfEEEs+qfY4VkbLyLajy&#10;hn+Igep64HHJrntI+L1xbp5F0ZJGjOFZxhh9T3+vWvpzxSJLm1dWICsCcHBz2r588UfDeTVfHc1l&#10;aqBHN+8Bx0Jruw+IlDVnBisrhVXKkV4vifCbhZfmLY25XsP8Kmn+I0eqWohN06wxgsiOx2qSecen&#10;4Ve1L9nKbTNP3RzDf/dH54rzXxBp39j6lJDNDJG0ZGRnIBP9K9rC4unV92O58dmGV1cPK89V3Osu&#10;9Ut2g8xZFkk3fKpPUZ5/p+tUtN8b33h3WXuNNu7i2kiLBJIX2uAeDz16Vzq3EQKqGmHHzjH+c/nU&#10;uohk1S4EW5ollOwgYUjOM/8A1q9FQ2aPJja9mbh166klZpJpDMzF2YnJJPcnrWxYeLpLBc7hIVGB&#10;n1PWuUjuDPIGGUKgA54DcdsVsn7LdW8DAyZAEbYXv39O3b6UcnWwXSOr07xaJ1jkdkXyweCPU+or&#10;SOuRSRzNlGLEHIIyB/nvXF/abSK1+8q7UHAPHTmmS6hb30jeXcR7VVm2En5iD6fRQfxqOQuK1vc6&#10;W/8AEUc+pqsbfw7SQe3TNdDo2qLb7GZQyqTkt/HXlGnyTHUiTdLFCDtZi3br/nFdjod8lygVrpVb&#10;buTnrjr9OtZ+zNZSVtDqrnVI1VnjTqdvB7Hris3V9R3IVTzNy5AIIxx3FVYJ2eFl3ooj4yTtqO41&#10;a1s4P3e2RiMMB2JPODQ4taMxjvdFmO5jlk3E7WXPDA8cdqemp77ODyvmbdtbpnnvz6Vjw6zCssm5&#10;WK5BzuyDkf5FEOrWkTusZ2FnPQ8gHp/WixsttTeMsYHy7ipbEpfrn2/+tUccHn3DeW25v7q8r1x1&#10;9qxTqSRQMqyM27gyA9P54rQ0qNXtk8sqvIZmJ42+3NCCBtNZRvp+2Rm3KwBz90jP8q+9Pg9pv9j+&#10;CUgPLRMAo9NkUcZH4bD+NfC+lWbyxQxxRqHmuIkU/U7RX6FaPYx2kVx5W3y5Lm5dMe9w5H1yCOel&#10;ejl0f3lzy80l+70L2nJvU7mBGRx6CiltI2B+b5l44z0yaK9l2Z4p+E13p9zZyr564aRVdTuyWDfd&#10;zUPkmadvuk/xdsU6e5aWNo5FPTaSG6elSKf9HxgiToWBr46KWx+gO0WR4zJltqleMgelWbey3hmY&#10;Mq44IHWqiXDbyr7lVuQSAckVHNe7XUc4zkNnrT5b7CvoSTuzvtw20Y2571JDOoA2nbt9ByKrJM+8&#10;7lzuHft/+urelR+YcBT2xk8ml7O5TkrFnSrq3Bkhn5jYcEn5lYdCKg8aazZ6zrEp0WO7t9NZUUQX&#10;Em9gyqAzfi24gdgQOadr+jrZnzGmEjN/BECzL6ZxxRo+i77Zi25Y1ORuHWoxScad5Bh6UKlVW3Md&#10;bbKquPm6g98U94vKDH7vcZ5rXl05ll/u9846io9QiVZAVX2Ht+FeWpXdj340XFGdDKVHVVHGOKlm&#10;mWOJj8u7GQw4oVdzdOnzYI7VX1U7LB229V6+lHLdlR91HA+J73z9Q3A/MP0qv5/k2wbcGY9iOlVt&#10;Zdl1Fi33fSmJeqtptYZPQc9DXrUo2jY+frSvN2G2rLNfr91gzeleieN9f066srFLfbujhVJAFxg/&#10;1rzOK4Cz8Aq/YgdKvW+oM/3vmbOM+ldkNEc01fQ2jcqQNuF9eetDTJJH+p59axxdlU+ZuvIA6inJ&#10;ctvX72GHTFaRRjyXNNTGF6frilnh2mM8HcuQP4ufeqcV1tkJ3BlbqT2qSTVvNnwN20cYz2qWmVGL&#10;R2n7N+q2vh34q2v2rasNxuQMeOc8V9wwaTJcaIsixvJD5e5nU8j0Ir86ZL6S3uI5YcRyI25Tj7pr&#10;7j/Yz+OSfEb4fzaXLPCuqWaCNlc8sMYz+NeLmtCbj7SK2PquHsz9lelKxuTeH9evtO86K2kkh42u&#10;flDj29a+Tv2uTNc+KLGC4Dq1vGxKnqOR/wDX/Kv0eQLDokMNxx5cQC4HA+lfmz+1x4jXU/jdrCrJ&#10;5kdnIbdDnpjsPxzWeBw6TUkezn+M/wBna01tsejfsceOml0lYJZstbvsJJ6+lfWOma0+u2Kqx56Z&#10;9OK+Bf2Y/F0ekeJJLOUOhuz8kuflX2P+Nfafwy1f7IIYp5AVYDnrXPmNHkqX7mWVYp1sOo9jotYt&#10;maDYCrq3B78Vb+E/iXfpd1pcjbpLVymCeo/hqbWDFH8+4MrcjHFcnY6zHo3xNVfurewZfHqG4P6j&#10;8q8+/RHbDSWn/DnbawipA29W388A1w2iSRQePG3Rg71G056YzXcakfNtezbhjk9TXnOtLJpviSyk&#10;bG6RmVeSc+n9aqL5oWRUtJXO+1YbZSnysAOgr50/aW0n7Fr0NxGNqyAhgOpIP/16+jhIuo6ZBcN8&#10;pYYYE968f/ajsY9O0D+0fs8dx9nYAq3OOQAa6MBJwrRaPNzin7TDtdbHg6XHl2bMu4sW4G6tBbqa&#10;42s7/JtxtB61nH4mWFqd39nwIq8uxBDfz5pfFnxJ8O/bbSHT7iaTzgoYCEj5yQNvPvxmvrFUSPz2&#10;NCUYu6NKHUjpDOyebJIxXa3RR8wY+3bH4VsxazutX8mSRWacKinoFwSTgD1xzXOabqFnq1/HbteR&#10;WcbjY0sytsjOTkkgE4GOteq+Hfgt4Y1G3Vo/iv4It5M8rM0ic46EsF/lWsU3sYy913mcPdX0l9cC&#10;NdrIM7yBhjnOO3GP61PZ2P2meTy45Y4owrgrGeAcj064r1nTP2XLO6hZbTx14B1KWTGDHqoBH4D+&#10;tW4f2KPFCR7tP1DRWDclodWxuOe5C/WrWGna5isRTTs3+B5PDao18I3jkQggFXTqAgJ69MnJHqK3&#10;E0uxnsLWRT5UyxFXJfbhgBtH1OR+VeiH9kf4kWUamHzZ4l+cCLWQV+X1Bx36VHP8CfiRplx82j6k&#10;6qCDsuoJD1HPL/hQsPUXQaxNLuef6fqsthps0ZwvnSK24jcflzxz2wc/UUr69DLJ5flqflySPlGQ&#10;efpXqM/w28ZaXHDjwX4ge4UcH7JFOo9ThCR6Vg6r4L8XSXy3Fx4S1zds27n0Rscc9AmBj196cqMt&#10;rBGtC+5yLXUbS/u1b5h93b1PbNZ0twiSK23dIoJ+XnA7V1V14c1S2u/MuNF1C3X7pT+zWTqe42+l&#10;Vlt2gMmLC3mbpiaBlzjgdMVlGnLsautHuczFat9p3K25fmHHGc+vv0/OtrSVkWP7q7QVGc/KB6Ve&#10;s49PleNri3jhkJy4iLBV78hic/mK1Law09J0+xxzSGQ/6thkA+3PP60Rpu+xTqQSumdp8ENK+3+M&#10;/CcN1J/o39rwTTMXI2QxsWfn0A5ya+8PDMLw+GrBZVaOb7LH5inqrbRkH86+cP2V/wBna/t71Nc1&#10;y3+y2+3NvbSDDOp7EHop6knqOBxX0xHdiWU9dq8Fv55r0sHRcW2zxcxxEZ2hEsW4Uhc47f1opIlE&#10;mzPyqobJ6Y60V2uUVoefGN0fh4nhq41B/ItYZp2OCw8vBU+nv+HFUPsX2W58idY42UkNuzkGvf8A&#10;RPhbouvaZBqzatqxvHL+aIdsCZyOBtORwa6nRfhfpfgmHS1utDdI9TtDqH2i4tgz7RK0e4MSWYEj&#10;25zxxmvgJZlG1ops/UKeWVd5vQ+abbwtfeIZ/LsbWa6ZyAFjj3KPfj+tbUv7OeraLplxeapbtapG&#10;hcM0yjYPUgZz9BzXrMXiaHT/ABNcWsAjhjnMYjSBdpcg9z296h+K2o6hILmJhMtvLlH3MGWNgDxz&#10;xg8kVyyx9Zx5orQ6PqFKL5ZPU+Wtf1y3tbry7e8+0RDqwXAOPrWp4N8WJe/u2/fKTna44z9Kbb/B&#10;u0bUDMt2JA7k+WWwAfT8663w/pWl6LcLbyWsMLZKKxwyE/X/AOtX6Lk+V89ONWWqaPhs1xlpyprf&#10;Y1rOXzkUbI1XHCgYU/hTdV0NZJA8J8uTAGF+62PUVZNkYC207ozjHvnpUnm+XHt+9x+I9/6V9JPB&#10;0akeScE0eFQxU6TUqUmn3MO+tVum4VY5l5KZ6j/P41g6lZusjNhs5yBjv/n1rqNRt/NwwZVdfuvj&#10;v/8AXqOSBdTt2bbtkXhhjv8A56V+cZ9kLwEvb0vgf4M/TMjzuOMg6NX41+Jw95ctBIvzEbjj6fpV&#10;fUZvNgdd27cuOa2tV0QIW3FkP+f51i6hYSBnVSu3OM+leJRdz0K94o4DxBpMkFw0jfTOOlZ0UDMO&#10;PvfSu+n06RwF2+YM9+hqGPw+sh5tlx0yFr1abdrHg1mlLU4+OEKu5lXLdcd6mhgV2j3Qxhc5OSR/&#10;WuxtvBKXk22OzmkfPRQf5V1Phz9nnW/FJVLPR77B6ySL5cY69S2P61tCMnsjlq1qa+0jyyLSlnP+&#10;r4xgHdVlPDKyA/Ns92NfRFp+wprj2KN/aGmwSnqmHkC/jgVTm/4J9+Kr2TC6xpsm7kjLKo9sYrqj&#10;RqHD9epX+JfifO81pDbSbPNDepVScfWmpYRsvyzEFuQCCM179ff8E+fGFoh8ufS5Qp52yHn9K8r8&#10;c/DDUPhxrbafqCosnPC/MOPeiVOa1aD65CekWcu+mybNqM7tjOAM56+1XvC+sa54Q1GO80try0vI&#10;8FHjDD8/X6VpaZqf2O7QyKrDbtU/y/ma9A+Hf9neIdRhjkKhicY28A+9cFapKOjR7eCoqo0+axDe&#10;ftpfFJ9Eawa+ZY9m3zfsY838Gxx+AryW8vLjVb95LhnNzM5dy/32PfNfZmn/ALPtrqFmJAy9AVIG&#10;RzXJeJfgDZwSSSSxxt5ZJ3EYJGfWuaniIxesbHr4rK6vs3Pnujxz4FeH18+6lbHnK4K88ivozTvG&#10;cmmR2pGSyINwzzn/ACK8r1ldH+H/AIlSW2jH2ddoaNGyR65r0jRvGHgyazF6+rWcLdTub5lH09vp&#10;WeJoutJO2jNcqxVKjT5OZXR0mq/Gp7fTy0sb7eo561g+EPiD9o1z+0LpysjfKEJzsHOK5GH4s6f8&#10;SfiUNLt/k0uFdkLyDb57evsPT9a7JPhF9ouP3kk0Yf7mzoBXHUwai+RfeejhMR7aTnF3senT/FqC&#10;awVVm3yEbTkZx+lYV/4hXWpbeRWw9u28g8YNeWfFrxZpvwjt4rO3mmvtUkA3xFs/Z17kn19B3z2r&#10;pvh9qumeLdJjlS7glVgMxGTaSQOSefWp/s+UFp1M45lCdZ07pW/rc9C074uNp9m0GxZPm4xztrl/&#10;jzbeKfiH8DvEGqaFp9vdafob27atcPOifZkkmSNFVSQWZncdM4AyeK5/4ia3DbBrfRljj8varS7s&#10;mVup2+3qTXpHgUNbf8E4viNM3+u1TXtMtCc/e+dpSD/37J/Cu/B5dGL55vU8bNM6U37KnbzPjmDw&#10;/wCIr+1mb+yY5khQNJiccDIHf6ipdA8EXmoa/as3h64nmMiLGqXCqGYHjGcCvVvC9uttousM0a/N&#10;FEqtjAz5qk/oCa9J/ZS8Ax+OfirbrIoZLECQnqqksFB9OM5/A168aaufNVMRLlZx1r+yp4omVJG8&#10;A+LNsgDjy2jkzkAjGD709v2UNa8zDeF/HFryR82mNJgfUDHr3r9IbQRx3HEe1Q3A/ujoP0qeBkBz&#10;s3cZGeec/wD669aOEhazPA/tKte9z815P2XdUsbcH+yfEkjZz5cuhT8n8F/rVe2+DPiC1l/d6Dq8&#10;LZ5IsZ48D/vmv04Z1cbSip8+ePoKbaxMtwzAfKVz7dxiplg4MuGaVGtUfmpH4H8aafd7YP8AhKLR&#10;QAQEadeD9MVt6PdfEi0nxBq3i4bTxnzmyf69/wAq/RaR5DMxydw2nH07ULBJLEfmLNj1+v8AjR9T&#10;j3K/taS+wj4EXxx8ZrSTbb61408zsPIkkX8mU/yqXR/jX8btJ8TyTRXPiG+vEt443gn0oODFvYrl&#10;PL4BYkbgM+/FffZh81mZmb7oBA//AF1haHYJdfE7Vpni+ZbO3gJznft3OSR9Se3Wl9VfSTF/aCl8&#10;UFY6LwPrM3inw3Z300P2Wa4t45ZosENHIVXcpB5GGLDB9K1IrCO5Dboo2Xyud65/i96bY+TayhVj&#10;2jaFI2hR1HWrFvMog2bv9XGB057f4V1U4uK1PMqTvK6M2fwbpN1aqsumafInP37ZD6+1LovgzSNI&#10;vFe10rTreXzM74rZFYH6gVruuG2FVO3I+lNsuJCzDvmrUUTzMlt0LIS23dJng+mfWrECqzZVT3Ix&#10;3NR2XLqvHsDVi1jBwv3c5xnsKCdSZYM9f4RlQfp/9eimXTPHGNq7uCQP5UVPyNI2sfjX+z745fWN&#10;Gjt5Lh5GidSils8HrzXrHiOzur+bT3bUZPs8aiG2llLPFCTklQe2GGMV8kfA7xivhrxHbNlha79p&#10;BPX1r7X0y4t/EHw1k+wsy20MIuJELfKXBwWH1GOBk81+f1qKteJ+uYOrzq7ZwN6Y9H1TbfN9nuFU&#10;TrNw6Mx6cfhWT49+JVprHhbdco76hEwE0yMBbvHg4PXIYdMYwasfE/TJI9LXyxJJJHn5j8oPAKjH&#10;514/4k1yWaykt32xROwDl/mVfT8q4sPTbi1Hruj0MVThzRlL7OqMzUrnT/7SP76RY523o/UAH1FJ&#10;deCJLi1MtrdLJH3def8A9VYUzsmoRrNIs0SMFDqMfLnqK6e7tbjR40ntZvlAzx0cds/hX6nwvJSw&#10;3sW9Y/kfm/EUeXE88Fbm/M3vBevyLbx2WoMrTY+SQDOR/jW1PbAEsy7fMPGfSuNt70axaeZD+5uo&#10;cs0eehHcH0rpvD2uNrNiqybd65Vl9PpX1kbbHy1WnJO6+ZHqUJ3KG+6p4yetQsnkTRyKwVZMK/t6&#10;GtDULfdB05UdcdKq2bNcKySbTkcA1z4zCRxFGVJ7NP7zrwOIlQqqpF6r8itrOi4j3b8tjJyOtdR8&#10;L/2XNQ+Ivl32oSf2bYScqzLmWUf7I7D3NXfhL4EfxfqDzXhRobDb+5J/1h7E+1fQmgP5aqowNvGM&#10;Yxjt9K/NcPlLoTcax9Hm3ETqe7h+u5zfg/8AZs8J+FUTZpsd3Mv3pbr5yfoOnauwi8BaHbp8mj6U&#10;q9sWsY/pV+0Rt3vt6CrJG0L7j+LuK9JUorZHzTrTlrJ3Zkv4dtLGVXhtbaFT/ciCc/hioZ9PCJlf&#10;u57H/IrYvF3OATu68iq7LsX5sH2H1reKstCea+7KNsnmxRqR949au2tsyv8AKuTtPf2pn2dVC8Ng&#10;HnIq5anMn3Ru9Afb0/OmEbDYYmeDceG/n1ryX9pz9nm3+IOiPeW8ax3duu4MB1r2RMGPHzdBgA8V&#10;cjijlGGXMbDGGonC6sbRqODuj8z9T8NS6RqEtvcRbZon5DD7v4U+zspNNvI5beXY6sMMpww/Gvvb&#10;xz+zD4T+IM0kt5Y+XcMeJYW2tn8q5zSf2D/CcGrr5k+pzR7xmMuoX+Wa5Pqd9z0KeZctmeJ/CX4h&#10;+Ktbkj0+zhl1KRhsIYYx/wACr3rRv2V9Z8eaWzeItQ/sxXA2wWjF2PsWbgDj0r074efCjQfhxAsO&#10;k6fDBhQC7DLNz612iHK/MTuxng06eX0lq0TWzrFVFyqVl5Hyref8E1ru71hXGv2v2OQ7vmjJkA/l&#10;Xnnxz/ZQ074UeIZtPtpPO8yBbmKVhjO7crD8GQ/nX3vC+6L/AGuOTXgf7cOneXN4W1NI/lhFzBKy&#10;KSefLdc/98yfnTxGHioaGWErT9r7x8U/8K6vba6/dw9G+8n6c19JfszfDTUfEfwt+I2ua5rWobfD&#10;WixtY2yyHm4lnSNWJ7bQT/k1z3hf4f33iyPUbjT4ZrhNJt2u7nau5YYgVBkb0AyOfevYPgrLJp/7&#10;N/xUijjjP9p21nbuWOMBLiKUj0/5Z9OK8uMVu9z2aNaXNaLdj5p8T/Cq38TRNdMzCTOTj5t3XPXq&#10;fx+tL4L+HGn+Hmk2yNcSqn32wMMOnFfSHgL9pD/hFfBVjp02iWlx/Z8HlgiXy9wzxxtI/GvLPiv4&#10;2h8c+OrjUrXS4tLjdFj8mMjkqCpJAA5JPoKucaaScWY+1nfl1M5tCZpIQy5KjAI7E17ndaamkf8A&#10;BOWSNVCnWPHkB3EYysVnd8D8WHfrivAv+Egb7cluyMkgAfI/iGfr+te6eNr/AD+xF4Mh3MbW88QX&#10;s5XtuSJUzn/tp/KoUrmkY9TxMWUU2iXds0f7yWaNgQOCBvzz65IFfQX7D3hmDSNYuZNrCTfjBHDB&#10;UbP6svFeA2RjGm7o3ZmRwFT1JGSfz/nX1P8Asd2M80V3M+/arOuDnYx+Qfd9gD+ddOH1qJHLXuqT&#10;ctD3KyIa6bPP3jyKmggYKWOc8Y+tMtYMTkr2BGTV2Bd4yR2Fe4trHzo63X5lLbmG0nkmn2zqu9V/&#10;gA/LmhicrheOefzqSzVUeT/awMetA0Q6/cSafLcLDC900f3cZCyEc4zj3FQ2GpX1xYrJNps0U2xS&#10;8SuGCEjON2Bn8q2XVZGctySOMn3BqWAZjPb5g1AuVdTFOtXFsm06feDONxADYG7Hr7j86y9C11bT&#10;x1eu1lfL5gRSRDxGADgsc/73TPSuutIl3HcoIUYJ/EY/lWf4bX7Rq2q3Cfx3BXPsq4H5ZoZUZWWg&#10;ybxzZxLbSTR3UYmIABgbI+bb83HHOPzp9r8S9FeLP2wIrxLL86Ffl27snj0xWxMGZ8d1HftwDxRB&#10;GqqflUKfk44wuOlVfQn3WyzBqMeoSlg27lunXryfpip7Tai5b5tucZqKAeVPu74I/P8A+sDUwm8u&#10;Ajaucg5HapAnhG2WNv4tvPHQ4q4QBOvQ7c4561Q8xUl+XPyjnI61ZMg2hsDaW4oNLlyPa1yu7jj6&#10;4opdOuQlxuZN3ytyR044/HNFVysND+dTTFXw7PDJbsZArchuo/8A119gfsnfEubV9HS1ugn2dhlR&#10;xuJ9OeCPUGvkLVlmudbhteP3Ybf6A9s16H+zt44XTNYFrdL5kMLjgsRgcZ6V8DTfu6n6fg7xvB7n&#10;0t8YZXuLVo/s8xhgOGd8Atkt0x6A/nXiOq+C4NXv5V81kizneVJr27xB4zh161+1Ms0MMyeWGUZj&#10;kAGATkZ59c4ryPV4f7N1SYKzLbzMWOSfkz09q5bcl4x3Pb9pGVnPVHE69osNppghm/eSRHaCWwcd&#10;On61Y0STztNjWT54cmM57MOlbGrWUWp3qpcL5g24OB1P4fgax9Jt0077Rbt8rNzj3HQ/jX0XC2P9&#10;jilGb3R83xJg3Uw/NTWxX1azTRZluIdyyKckdAat6Tqv2XU47iN8Q3gyVHY96L9fOsW38tGdrD19&#10;6xLKZo7e42/ehYSL7eoFfp3Mkz8/UW43tqegXFwzQfNwjD5R6g1n6dN5F4u07gG9OmaXR5/tdsF2&#10;tuYZBz9wYq4bfyTHuK/NxzWyldXRz7aHS+A/GD+FfFVvdNn7HN+7uAOu09T+BOc+1fR1nYiSaOSN&#10;tyMocEfxg8j8K+Wyv2q0j2gMy56dq9x/Z78ZHXvDjadPIzXWl7Vyf405C/kf6V5Gb4fnh7VLUxjK&#10;zPS7aHIO7nBxxVqH55du3PGc4qC3XI6nb9e9T2/zTcHGeDk/zr5o25uwXkOHYL83JquD8/bp0FTy&#10;N5kx/uk8e/FQPHl8MNy4ArQklK+XEuOufzFJDAxYHywqn0GOal2qsajPIH4Gmxx7pMZ6Y7dOtVHY&#10;IsWGTaFVu+PwrQt/l9Cc8ewquqpEF+6nzY/wqxZ8MDyzEcHNWlc0cn1LUYZiq/d2+h6VpWY8q4WQ&#10;sC2d3qDxVGJBkepP5VegGNu7d64z60rq4RTbLGOp+6uBxV5XAbqwOB0NU4TyT6nH1rH+MPie68G/&#10;DnWNRsV33VrGCmRkINwGcf7OST9KUpWQR3sjQ8cfEjRvh3oIudWvo7ctny4s5llbnhV6nH5DvXzj&#10;8Xf2rLzx9N9nsbeOx0qM7lV8NLKcY59Op4H61xHiDQbnxjf3N5darNcXkvWSR97N6AZ/hHoK7P4M&#10;+CvA3gbS/wC2PGV19qvpZnW0tOWjVFwN7KOu5wwGTj5e+DXmVK0qsvZrQ9qnThSjzy1Zq/s2J4k1&#10;fT/EEWjaXBb6b4osm067vr1XVREzK7eWARub5AO4H1rrfFvg2fw/ofiux0OHzIYZNPsnjRSzSO8e&#10;4EKOvKkn0Le9ZOv/ALWralqcOl+HrOPSdNbEZu2QSPEvfbGuQPbrXU/DH4neDfDP2ppPGFxeXl+3&#10;mXBuhLDG7gYDbWXGQCQCScVUaNNq0WEqtZPnkvkeMXPgfVNLLG+sby3VurPAyZH4irHiRdL1Dwbp&#10;Nnaaatvf2bu1xcr964DdM9+Pf0wK+qtG+K/h3XYStvr2j3O1MYW7jY59MZq9fW+g3tq9xdw6ZJbq&#10;jStJIsbIqgZJLdhx1qvqcVszn+vyvrE+GdX8OR/aopF2q2Pmb2H+RXrHiGO81j9k7wxHbrHGmi3N&#10;wbhXODIJjGFZR3I8sk0fHb9or4eQwT6d4f8ADVnrF826P7W0bQ28Zxyy4wz49Rge5rxGz8Ta94je&#10;z0+P+0L9wPLt7eOJpOmfuoBn8vXrXHKnGMuVO56NOpOceZrlR6rF8PVf4Iab4kCrLdvra6cYo4cL&#10;InkySk5B6qUUcjncK+gf2NrVn8M6lcyI0e65woMe0Dntn6CvMfgv+x/4k13ToZ/FeoS6PZq28WML&#10;g3ByOcn7qMcDPU8447fTXg7w1Y+DtBt9O06Bbe0gZtqb2Y5PUknnJrswuEkp80jzsdjoOPs4Gzbx&#10;7243dwcDqKswT/Ig+gxmq1lMrHaev88VctIFRc53MuDnHFepK54sXdlhYjt27SMrke3FSI20svX5&#10;qYpw/wA2B8uOKCdjgLnls80GhMisZOBxyRj6AVcWPOd305qvanLrt6c1ZhiwSVX5uT79KAFdSlsz&#10;KqttUkLjrgVj+BmE2lNI21S9xKWH935sEfkAPzrbVFQGNepUDn3ql4a01tGsDbnbv3yP8v3Tl2Io&#10;K5S0waVmK/KWBK4+lXJGxIwAG0Pj61G0ZA99xJ5/L+VSWke9cttLMxOPwFADvmjun7L0AxUlycw+&#10;nIHFNuomE7YOPl59iacMSSf3uc9Kdu5nqCrmRfrt4bt1q15m5VX/AGh/n61Xit2EqhgAPcVOU3YV&#10;cjHU5pLcNb2Lb/d2r65x+BoqHpKNxC+tFaD1Pwb+OngtvC3jGZljaNJDnPT1rjNG13+xvFFvJGCP&#10;OIWQHgE19N/tU+Fra88LC8Zf3qnjj3r5Z1NNsDFcBoRkHFfm+Xy54XlufseYUfZ1ueJ9d/BzxNFr&#10;Whw+ci3DRqAgaTcpA6Db0P5Zqh46geWTi3WJJJGbBQ/uge4HpniuH/Zs8QyR6evmotwuAArk4BGB&#10;n617F8Q75tXtobh0jjLKF2xrtAG2tMRFbl4epZO55XqFrJPaKwm2zR/KeOuP8a5LW/tC3zTR+ZuY&#10;gPkcEjnjiuvh2za5HGy/Kylevr3/AArL1i3+1syyMTuUE4GOQBg1zUKzp1FJdDoqUIV4cphwyeay&#10;7fl85SOfUVj6EcTakrMpVY2B/Wrx/d3loq5URysOtV9NgW2tNSZfvMhBP51+v4PFPEUIVe6PyrGY&#10;dYerKHZnReGbn7XpVrMApGwZycDFb8Nt9oRs4HB5J6kVzXgJDJ4bhVmbCr24rqLMbwpbc3y7cE17&#10;FH4Lni1m1LQSwPlXTLlWb27V1Pw38Ut4L8U2t592EnypsHqjdfy61zcUKh3bb1PHtVqR/Ms9x6kD&#10;/CqklONmcspan1lburorLymAR7571NC+8tk9R+tcv8KNSm1H4e6PcSNudrfByOu3j+QFdIsuA2V3&#10;cZ6/Svh68eSo4rudVN3jcXzWR1C/TpUk5C46YU9DUEr7QccbWP41JO2I93pnjPsKUdUF9WiTb5qq&#10;Q23nnnoKWCILJ685/CopHI2t3yv60+1XIY5bpjqfetI7D8y1sG2NtvGckY6GrNoCCeG4x1/Gqkkm&#10;6YL7D+VXLKVliYg4GRwPxq4j31LlqcuR1yTV2KVoiuc9eG+gwKyrK4zMrYwWOeO3Bq+jb5VP948/&#10;nSHFtq5pwyZbbxw2Pxp93ZQ6pYTW9xFHcW8ylJIpF3LID1BHvVWGRgoPTvwKtxS5iPHXFIRzzfs+&#10;eC7t/Mk8P2scispHks8SjHsrAV1k3hHSru2jhk0yxkhij2JG8CsoA9Bj9KLVufwBrQ0990Bb/Z9P&#10;cVPKiuZ9zldV+AHgrUmmM3h3T/mc5aNTEy/TaRiuU1n9i3wPq8haK31LTmxwYLx8fk+6vXSuTI39&#10;4En86jcb4B/u5pezj2KhUmnozwW+/YQ0lD/oPiHVI8nIE0UcgP1wFNYfjj9ljWvh14RmurDU5tct&#10;t0bTWEVuyvIhcZwqkhsdQO9fTGPL+UfxAfhVnZzH/u9fXmo+rwZpHHVU9WfFcWnQy3q29xoupW7T&#10;MEjEtmy4J47rjFfR/wCzN8Lv+EC0a5u7rT7e1vb2YiJ/LCyeQFGPdcndxx2yK9HMSvdx8fdBP161&#10;dgk8sL8oOcfyFTRwEIS5ysVmE5xVOSG6e/Dttx04Hf8A/VmtS02ug9VB/p/9eq+mQhgzfxbOv4Va&#10;t1zGzexOM+9d3Mef0IY5CryMVyu0kfpV62ujsZe3TNU5I9gZuT8nT8asQHG4e7dvpRuVBW1LjSeY&#10;6t1AC598U6NvMwp+9nmoRJksOevrUlk5+0fiaz32L5tdS9CNoX7vzHHP4mrltKqL0wFPJ9s1XtT5&#10;g7fKpxx7ijO6Ljjchz71Re2pb3kOzdOlIg3fMr845/Wmynyol/655H5mo2nwduO2c/lQTJ2di4GY&#10;oPm+7nAP9alQGONgdo3SMqcfdHy/4VBBJuaPI96cx85B2+Zjn6Z/wFAbK5NdlmuG+Yn5QSPU0MjA&#10;IPk57g01W3zyZHUAcnpTo5Mywj+8CM+lVyszlI0GKF1Vtw35AI7UwBvl46fN68VB5m6Xd3DFetOS&#10;VvKkXPQAD2oeiBMtwrubPGMgfrRTbAYbIypLbevbNFSbRjdXP//ZUEsDBAoAAAAAAAAAIQC8sgOA&#10;sU8AALFPAAAVAAAAZHJzL21lZGlhL2ltYWdlMS5qcGVn/9j/4AAQSkZJRgABAQEA3ADcAAD/2wBD&#10;AAIBAQIBAQICAgICAgICAwUDAwMDAwYEBAMFBwYHBwcGBwcICQsJCAgKCAcHCg0KCgsMDAwMBwkO&#10;Dw0MDgsMDAz/2wBDAQICAgMDAwYDAwYMCAcIDAwMDAwMDAwMDAwMDAwMDAwMDAwMDAwMDAwMDAwM&#10;DAwMDAwMDAwMDAwMDAwMDAwMDAz/wAARCACvAYEDASIAAhEBAxEB/8QAHwAAAQUBAQEBAQEAAAAA&#10;AAAAAAECAwQFBgcICQoL/8QAtRAAAgEDAwIEAwUFBAQAAAF9AQIDAAQRBRIhMUEGE1FhByJxFDKB&#10;kaEII0KxwRVS0fAkM2JyggkKFhcYGRolJicoKSo0NTY3ODk6Q0RFRkdISUpTVFVWV1hZWmNkZWZn&#10;aGlqc3R1dnd4eXqDhIWGh4iJipKTlJWWl5iZmqKjpKWmp6ipqrKztLW2t7i5usLDxMXGx8jJytLT&#10;1NXW19jZ2uHi4+Tl5ufo6erx8vP09fb3+Pn6/8QAHwEAAwEBAQEBAQEBAQAAAAAAAAECAwQFBgcI&#10;CQoL/8QAtREAAgECBAQDBAcFBAQAAQJ3AAECAxEEBSExBhJBUQdhcRMiMoEIFEKRobHBCSMzUvAV&#10;YnLRChYkNOEl8RcYGRomJygpKjU2Nzg5OkNERUZHSElKU1RVVldYWVpjZGVmZ2hpanN0dXZ3eHl6&#10;goOEhYaHiImKkpOUlZaXmJmaoqOkpaanqKmqsrO0tba3uLm6wsPExcbHyMnK0tPU1dbX2Nna4uPk&#10;5ebn6Onq8vP09fb3+Pn6/9oADAMBAAIRAxEAPwDwwNufj+HFTwFfLU//AK6pwW0nG7eFkBKn1qxC&#10;mNu1W9yRXQfI67ljzMLyWPGDzmrEUvk7VHp9KpoSdv61cjg8zk4x9KCSa2Ysf4s/nV+BsHdu+bv6&#10;fl3qC3t1jUf3jVmILvbEa/nWgmnfQlY+cfx4HpU0UbbCdp9KfEgb5j8zMcfLU/lBFx7Zo9B7Ba22&#10;3qxHy1ajt8sAq7m9TTYF2bSOnUg96uQwsMMBzzWsYdyuZkcFu28sf4upq0E8vaMbgx69KWL5dq4P&#10;fPtV2OJW28fdHJ9aser6DYrfyvm2/N3yOAKmFsyPG/8AeXBHXHNORPNh3Nxzt69asuqudxP7sfrU&#10;xt0HK5PYpuXeCflHT9a2dCsxDp9y2dqldgI4wCR/gazLWLZEo7t0raswsXhtpNqn98AP7xxjj8M/&#10;qa0luOnFK5lzJvaRlzjJGCPSpI4V29BnAwaWH98G+783NTIoVVX5h3x7etUY8oqwiSdf4l/iFWoo&#10;Nwf/AKaEVXtlx5mfov8AhVxSqygL9etWLQmtY8HaOR82celasFsrD8AKq2ca5Zl7jH065rQt4du3&#10;t60xatixrtH3e/GTUmNgbdtCsM8n3pUUE/7WDkVKbdWkBY55HUVLua8pJbqob5cfLz0zUjpjay7f&#10;Q/XNSWkakbgVw3Ax3qMou8xqTjIJ96I7A7DoYeYwyjd16etWWiVlO75uPyz1qhq2s2vhrRbm+vJl&#10;ht7NPMdmOAAO315Ax615Xb/tCarrkbParpOmx4+RHt5byYgnjOGiXOOo5x6ms61eFNe+aUaE6j91&#10;Hsn2FXt/l+bHoOg/nVxIQB90cHjvzXgOr/GvU7a2jaXX7pn3fMkFjDDGMj1O8j/vr2rD1j4oX19p&#10;jOda1hVbhi16VD59NgX8q4/7Qp3uk2diy6pf3mfUkMG1edrbTmrVpCpPzbd28gk8Yx1/KviLVvFF&#10;rq8/+m3t5qTZypuLma6Ye43McfhXd/CHx/qfw+uI5dPm8yzuPma2kJ8uYDA9flYAAAj9elUswV7N&#10;FSwLUbpn1VGCkj/Ku7GOBx61NKGRDld3POayfBvjW08b6B9ts45I8uVeOQYeJxg4P4EEeoNa8zEq&#10;v3ff26/n2r0I+8ro8+UZLSRLEiMzM3y7QFBNSKqq/wAp/E8ZqoZCXbdyueOOtTI7Eru7kfhVJdSp&#10;NFy0gj9D0x/9erKhBG21W+Uc8dMD/wCvVW3dm3fxbTkY9KsRhVQ/eUNy2T16USKJyVAzu5wAvPUU&#10;kEsb7uGLcAH+dQrt2D7pJ7Dkipo3CK21eBjHFEWGxat5Et0LL1ximtcKCvyheMk1XPzfLzx7cio7&#10;3VrfRRuup7e1X+9LIEUD6mnzIdmaG/v29cVHuaaNlVThuprkdc+Ong3SU8u48WeHlcfwJfxyN+Sk&#10;msnXv2m/Dfh7Sre7tJZ9WtZQf31syCPjHd2X1qXUinZsuNOT2R6QtuI4U+VenJx/XvT3j8o4UDcw&#10;64ryb4bftaab8SvHFvo0OmzQm6cqshnVscE8qM+w4J6165NKpZVX5sc8VcZxl8ISg4/ENEaCQ/wj&#10;uM9KbtXO3b79OtWFh87liq7jnrStC0bcZ6d+1aGZW+yr/wA81/T/AAoq35Tf3R+RooA/LaF2lBO7&#10;cuQfm5q1FHubldxJ6gYzTI4fKT5eij86lVV245/lXgxJkmyVYthzx0zirdqNq7veoIod6jC5578V&#10;ZCeWijtgVpEiyJoW+UfMc9qmsD+9ZsFmJyfSq8a/vOc/NV22XYrN8vJ4xVXHoy2nCDH4Y4qwnzMu&#10;3p0NVUJdVNX7JAB09vaqjKxKROIcbe4xj6VciGzdnnnNZmt6xb+G9Ka6vG8u3ixkhC7Ek4AAXk5J&#10;HQHrWRL8WLWKNvI0zVpjxyYQn/oTA/mKmVZR0bNY0ZyWiOvt0DbWxndjPerxIUqOozyPWvO1+Mcv&#10;/LHRJlVc8yXKLj8s1d0L4w/aL6GLULKOyjkbaJVuDJtyeCcqoxxjPvU/XKV7XNfqs1G9jvN+5eRt&#10;weeOlTMfn+78rY6VHDPDs/1gzjPXNWLS7hF0zHnr1rsjG6uc73LkS4jXhsr3/wA/hW3rcf2DRrW3&#10;27SW8zjvwAf1zWVplub2/tYxuCzyAfgDz+grU8SHzp4Y1bc23duB4OST/hUykuZIq1otmbCPL9PU&#10;VNzt3f3SeO+KaIxv5/vH9Kk2Dp7gVtExuTQc/nnFTW8YLNx6c+lMjiVfzAHv3q3aHE3TtnHrVPQN&#10;y1YAxqvc/ewK0FUnGd2F9PpVK0uI4YtzSRrjrk4xmql/8RfDuh7vt3iDRbPk5E17GmPzap54j9m3&#10;sdClv/pCdto59/arIjynHy9zzXnepftTeAdJuWDeJbGY5wPsyPcfkUBFUJP2xfCUtpJNaw6xfR2/&#10;3misyq/juIP+elZyrwW7NlRqPTlPWdnkAY+b5cD2Iyaqqu6Vm3Z7D/P4V4fq/wC3ZYQRt9h8N6rc&#10;84BklSNRxjnkn9Ca53UP26dZlG2z8N2cLZGPNmknA+oUJ/OoeLpLqdCwNW+x6B8WdZi8QeMLrRb5&#10;pF0/TUil8tAcTSNuIZ8dQuMAZ6g5zxjy/wCIXhX7PpVndQ3N3Ham8NkYo5TFhthck9McA8k/hXAf&#10;Fbxh4s+LmuLqFxDJayLCtvt08PDHMqliCwYtzljzkVyEPhvxdNEtuy3DQb95jmuV2humdvPNeNWv&#10;Orz30PYw9FU4crO6udP0fT5ywuI1uFBYOZSzKRyOa7RPHPhl/Dl3DPqFg15HZxvGkT7ju8+IkfXy&#10;w3H/AOqvMbf4Y3k8sZk+zKxVQfm/wrV8T/AW48KapJZ6gsVrfQhWZcbioYA9Rx0IOKFTfxI0vBaM&#10;2W+MnhuzmaOJbliuRuWAnn0AwM1nP8ebPTw6Q219IuSUYoRwcH/Gs63+GCS3aedqF5JF1KYCoPoC&#10;Tium+IvwLs/hte2lq0klxPcWkd2cMAse8sApGOTxzzinGCeo5SgnY9K/Zs/bI0Hwp4avrPW7fULa&#10;RpxNA0UW8SDaFx14OQOvHNdnqv8AwUI8M26H7JpGs3hU7QD5MRPGQcM+ccHnBr56tdChhK/KilcA&#10;Dy+la/i+ys9PmtYoYbc4gBd/LALHJ5zgZrro4qUY8i2OWWGouXM0en3f/BRdpt32Pwi0bZIU3Gp9&#10;PwWLn86f4d/b91aJn+3eF7OUvx/o1w6EH3yrdM141pEct3qKW8KReZM6oo2jrkAV9MfET4P6b4R/&#10;Zv1FfJii1iyiSdrzbufzN6gqCMcEZUA/3++K2p4ipUbV9jGdPDwsrGLon7dutSayrSeFbeOxZuY2&#10;neN8dv3rDaMd/kp2tftt65czTLpuk6LZtGdpW5kku8cAn5lMY7+nGO9eCofMmVct5mcVMvzWMi7u&#10;sjsf++jjP+NczxM77m31elbRHsNh+1R448QWl8yalpdq1vGWDR2K/L/30xrjLn4+/EHW0uJG8Qao&#10;0cOGla2iCLEMgclRx6c//WrB0GSTTfDOoP8AKsc37sc9PrVPTvH+qeHdA1LSbG4NvY6sgju02A+a&#10;FyMbjyBgnNNVpbth7GNvdRPqHxD8QaorSXXiLWrlc8xvfvtP4Zwawmij1K6Lzq0xb5i0jls1UEzR&#10;vn7xPRRzTPOZXxhgGPr3/pWcqkn1KlFdDqPAHw9h8X+KbXSUksbZ7xiqyXJ2xpgZOT645xjmn6/P&#10;/ZWpXumx3Ed0tlcPb+dA2+GYqxXep7qcZHtUXwz+HWp/FDxANO0mNZpoozI3myBVAB5Jz9QO/Ws+&#10;0jCS7mU5HykenPT3qoy01Js+a6PaP2RdOx8StMby/luIPOjYr1K3KA4P+4r8ehNfYiQ5l4bO4ZAH&#10;Yev8q+Vf2NbRrn4hW4kjLR2caBD2iVoLmT06kkfr+H1cse6Rtv3cAAH8f8K9TAO8WzgxnxpeQ6GH&#10;MjY6VIdxf7w6jv8ASpok+zs7cHPHFJF++Zvu/Kee3XpXa2cXKJ5K/wB7/wAeop2P938qKXMHKflt&#10;k71X8TjirVsVlkX5f1qD5Y/fPT2qa0RtxP54714cTPW5oIypHuUev4UL+9wcHDHiiMBjj/gNUNb8&#10;YWfhydVuBeMxXIENnLNj6lVIH4kVRTjJvQ1vKKsCCR36dKt28bPH05P515fqf7Ufh3TDsW11iZt2&#10;OLUx4Pp85FZ7/tdJO4Fj4d1CdV7vIE/QAms5Vo9WbRw9Toj2yKIKjZHsKuQpt53D1614Xa/tHeJt&#10;Wb/RfDNvb/xA3U5AI/8AHc/hTX+L3xI1i7aGzttCt9hHzRgE8+m98HGewqfrkFubLA1P6Z2Hjrxb&#10;J4h8YNpoXNtYS7DHniSQAct9M4/WqOr+Nre306WOO7kRo0BL7Y1QHqRgqW/8e715Jrvwv8S+IPEd&#10;zfalqjWl9cyb3CTeWJDnBKqgxjINS2P7PI1bzlu9YkaOAB2dAW6546Z7eledVak+aTPTp03GB6Qf&#10;iRotpbO97cabM0g+VTc4VevQKwzng856Vy+tfGjSbm7maGQIrYAVFJQcDkdaz/Df7ONvciRre6ur&#10;iCORhv8AkGAMc5JHPt71saL8FNHkeONWvi248zMqIBgnOdvHpWThFWf3FXi73PW9A+OXhXS/Dun+&#10;brtmf3CKxyWbIAByoBPany/tP+EbVgEv7q45JbZZy/1ArzuT4VaLpU3l+THcnaDuSZmUk5z0x6Ch&#10;PDem6ZDuWztxztKhNxAOMH5s+/5V6f8AaE0uRI5I5dTfv3Z6hp/7a3hfTLuN47bV7jylIAWFVz1H&#10;97/PNR6z+2tFql+stj4bvJEUBV82ZU4A9ga5HS7LS4bqNriO3ih2/N5CordM8cY6/wBaqS6ra2wY&#10;/aolbH3QwA/SsnjKjdzo+p0bWszobz9rXxLPIrWfhe1VSSVMkkkpP5Bazb/9oD4oasC1rZ6NYMvy&#10;oog2k5H/AE0kP8qzLfxNY3kCxwyyGaPO9wrMGzjHXgYwR+NW7TVICQQt1KyjGfLwPyqvrlTuR9Vo&#10;/wApn3Pjv4q6wg+0eITDnOVTyowv/ftP61HL/wAJ54jnWS68SXU0wXDCKR8YH+yuPxPp3roY9bmN&#10;pLbx2c0i3O1ZMhckKdw56jn0pmm3upWc7G1tlt1dTGSZsMFPBHHqKn6xO+5X1eK0irGTpPga51mR&#10;Le6u5r64mfaibmkZmPQAFqcvwu0/S7+WO4a48xXKtHlRtIOCOh/P2rWJ1C2cNDHbxupyrhzkHsR9&#10;Kps+pecscjQ+bknKpx+frWcqnVm8b30IoPh9o0V18lrIzbfuvMx5z17e35V02m+FbDQtEjuIWgEk&#10;zMhgAJZQB1J9DnGOtYf/AAjF5c3O9rx42XglVAzT7zw1LHC3mXV024gDaetLmfUHzXLkMawfNHDb&#10;L24UVpX7WQlhFpJI0fkKZ/M2r+953bcfwjgc8msmPwrCIlV1kZVHUuefxzViHQ40VFjgVVzgnBbN&#10;Qqi2Dl7kX9p29s32h518uM5IL9fw/wA9Kn1vXrXXr+S8s7dLOGfaEhiyyqAoXuM84z9TTn0WNQi+&#10;WOTjAAFWIbLz2EUcfK9hxmquVoV/D+sQ2GswzSwzTRRyI5G3bnBzgHpzitX4jeL5vHnjC/1OSzkj&#10;+3ODsLg7VCqqjP0UfjVKfSpLORWb5cEHDOF29eeajnvFhIUy268HPzg1pGo0rIlxT6FdPtCfLHbo&#10;oVskFxj+Vani3xJqXjvXf7R1UwiXakYSFcKFUEKMfiT9SapxyxPGP3m5cZBAPP6U+Nkuvvebjt8h&#10;60czSK5dbi2sUl1eoqrtDHbxR4vj87V5Y/l3QgIdvThQD+tXtDuRolz5/lMWUfuwy555/wAap30M&#10;l3O0i8eY559eCaI7CdupN8NZLfSfHmjXGofJZxXkbzNjhVBBOcc8V79+0f8AFnSNV8AtommX1vfT&#10;38sbTG3YOsaI275mHGSyrxnPU8CuP+D/AMDdD8ZeDxqWra41rI0hTyIJY1aPBx8xYHk5PQcVueN/&#10;hV4B8KeBr64t9alk1CONvIX7ZHJI8oHygooAwTgHjuea7qEZqLat95wVXCVRJp3PE7m0+zhpP+ee&#10;5hgelU1t/s+nxsVYnYu5gOWP/wBfOa1tTnzZyNhTlcDjrmq983+jAjjaMDPauPl1PRt2G2wD+Dbh&#10;vnXzJ14YHLcf/W/WsOS1Y3CluM8ba63VIWsfBmmq33riVpAM9f8A63PeuYvF3Fz80ZByoHT8qb2s&#10;LlIUTyJGZmDnPc1GIVeR96nc3Y84OaaLbzZdn3ecMSfXpUunR7NQ8thu7lsk4pcwOKNbwh4W1q/N&#10;9caPb30y2cDzXMlsD+5j6ksV7f4HrS2JWGMhv3iuMn3/AM+3tWt4b8R3/h6xu4bG9uLWHUIzFcqh&#10;KiVPQ+3JFVYZIxwq7jIduPrwP51pHlt5kcjPof8AYZ05xq2rSybe5HHTyljj/lNivpWMYcseh+UZ&#10;45/ya8L/AGH7Zr7RtUv9u2S4nmyB2Dsgx9MwkevJr3i1Tzx5h44xg16+BVqfzPIxbvVJrSPCZbr1&#10;GecVLGzCBlVQvG4nPemW8Hljc5+U8kVLM26NVUsobjPfiuy5z69A2t6iiofsi/3m/wC+6KRN2fly&#10;qb/lydueKs28aqBt52561XiX5x1/wqxb7tq+ueea8RE+pciRShY/N1qrr169loN5cR/LJHC7If8A&#10;aC8fqatxArFxgfQdazPGE5i0fbty0ssa46ZG4FufoDSqStFs2pq80meZ6jZrBEvzeZiQkswBYjJH&#10;059qs2MXmuWWMruHAFVwy3UsMbIzSYDByfu/5zWzb3ISfbt3bY9meleDKT3Z7UYu9yGw0eO81YqV&#10;Z2wABuPf/wDUPzq9pFqVnVpJDBbvcFS4XkLnqT+FSeHpkjlvJMbyXwPbA5/U1sagF07wtp0e1czJ&#10;8w/uZPJP5/pUxl7yK1aZX8cwaT9k0/7GfOnhDbpAS2U5ODk9S2DWV4eg8+K6dS3yvsznuBj/ABpJ&#10;lhSW4kgX9z5zCNBwAo2gHH50aLY3TvIsFwojd9+x03MM9ela4io5TJoxcVYa1lcW42x3LRxKSdgQ&#10;HGaux6LMirvvLiTtgkCr0Xha+ZxI1xtbgtthHyD8R3pbjRZpUkWa6n2Rc7lAXj8BUxk3udHI+hVO&#10;gIsRzLNnHRnPH5UWmiW90qbow77u5JArB8Uarb+Go0hla6ubq4BaGL7Q67l6ZOCDjg1maB4l+0aj&#10;9ni0NZljKiaQXEpClug+ZvY/lS9onJR6nVHA1vZe1S91HfrpthBHhY4ee4FNvtOsFstq/Zlkf7oX&#10;Bz+AqxpMVjcWSzR2NntYZz5Stj8wamW3hMcjfZ7dYwPmAjUDHfoK05pLc5+VrcksxHBGq7VVsY+U&#10;YzULanb2tz5LbpGU/MEQtt/LNVrGZhY26knf5a5J/iOBVu1kWELHGdvc4P3j71cW7GciaC5jCPuj&#10;upOw8uE5J/Go4tTkkj/d6feLuJAMgWNQRjPJbtkfnViS6XYuAd3SprvdHYWse5W+VpST7tj/ANkF&#10;WPdFCJdSvZJPLs44oY8As9wp256E4PrxVIwX2m3KyXElu0LOEZIyTs3cA4x06Vu2929vBNErPskw&#10;XQHhyDkZ+h5qlqEbeTCpLN5si5HT1b+lV6Ci2XrYB5Ekz97G5fSi7uLq4C7JooVbkZhDtj1yT/Sn&#10;QSdFCBZGDFRnrxzUcw43fd9jRayJ5tQFxdXKtHJfTBTz+7hijP5hc1NaGaVVV77UplTOFNyQo/BQ&#10;BTksLffIv2xVGcK2w/Nj/HtU1u8Onq0e5mMm1QwXnnqcE/55ojZoq7Kj6PbGfDK58zk5mkYj/wAe&#10;q7FpFmqg/Z4WBH8fzH9anma0+zM8izbsKBjH3upB/wA9iaiF6vlMFAz0XHeq9RxvuV5IbexjzHDG&#10;qn0Qe9LIFuMbVVS3fHSrc9zMfD0lqbOFra4mQi5aI7gy87Ff8ckeg96pI7RxYLqoXrtGckfX/wDV&#10;VaWFuxTbNA3kl9w6/e6f55qRSizKo+YZ6DvWnH4Qi/4Vnda9JMwlF9HZ28eAQ2eWyfZckY/GsWGe&#10;P7/8PrVODVr9QjUTbRaaORgXVRtVQeT1qL7RJIrKy43Diu6+FXg/TfFXhjxTqWrLI1vo9g8se2Ro&#10;8OEZg3HcBTweDkZBrza3mknnjjWRfMYhR7n/ACf0q/ZtRUiVNSk49rE8DSM3yrjv0zmrqWvnRBZG&#10;C+Xhhx1z2ro/g/4CsfG0F5JqOvQaStuyKqsFLy5zyMkDaMY9a7Jfg74J04u03jaFuG/jj/Qd/Xir&#10;jRlJXWxE6sYy5bP7jyHV7ryY7WFuN0y5w3XGT/7LUWp3vk2hPUdcdc/5NV9YWNtW8uJmkVWd42xg&#10;sOisR2yDnHvUSQNcXcMb8Ru4zjqeelYm+6udF4vmFtbaXG235LcNjpg8ev0rlby7ZkZNrFpM7WPH&#10;Tr+H610fi6WGDxTbi48x4IEjSUI3zFTycE9+uM+orI8aXWk3XjCZ9CtLm10llUwQ3Ll5E+UBiTz1&#10;YE9T1/KraNhfpYZZaYwsWkk2t24pbHTBDdL8x45OT1NXhcyLYRxgAbuNufmqGytpiZN8e1eByOee&#10;lC0AsIACqhTjrkHqO9aGn2Mf2mGSPK7ZVbrwMMDV+58c/wBo/DqDQV0nS4zY3Hnm8QYuJDz349cH&#10;rkAe9YmiTSwySbQyhImOBj0PP4VfXQz1vqfYH7FFj9k+GnnNt3SKCSDnafOnbGPpIp/GvZImGwHc&#10;o3ce2e3Fecfs0aQdI+FthG3DNFE59wbSD/2Zmr0ZU3BBxtUg9vl6V7eF0pI8PESvVbLEO5XXdt/u&#10;qB9DT2BkkYDoCdzH9KaP30sjdQOn606WfBZRhl3E/LxjA/8A1V0HONxH/wA9z+v+NFWMw/8APP8A&#10;8fFFTcD8rIX+bj7verdrKGb5sdfWqMDAjvt45q5G3qQuDivFNC7FJ5hz78VzHxT1M2tjCobqZSST&#10;jA8spn8C4roFm8pf7xzXnPxmvQbyCNny0VuTtx/fIP8A7JWOIk1TZvh43qXMG21Fbe5VYwZOOTW9&#10;pl8sT/N8zN71yGhuJIGK7fnbLfhW7AjNGTtVo41L7icnjtXi37nsRR0PhuVptOLbflkdmz7Fv/r0&#10;upa2819NH5MjpGQNyruXH4dO3Wqug20ml2scW/d8qjAJOFAyf5GtrRPEN5HpbWscm2GTKkEep556&#10;0Q5b+8W00tDPM8cEkKLbNNM+TIqruI+Y44/KtTUvEq6RdMttB+9UKjApzng4x+IrS0rwdcNZ3d5B&#10;cLa/Z4iQf4jyOAMVi+HmW513zL66NzK0gZyx+aTHbjjoAPwquenbXcFGSfl+Jc8cfEU+GPDw1K8j&#10;a18yFY3R4RGshQKqqAB3wvH415H4j+L+pzaWPsN2326bCxqPunn+7jGAPWtT9orxda+LvG0ksbvD&#10;pemscRB9yCU9k9h0/OsnwV4Ba7ibVL5l+b5lTH3U7D/GvLxWMgn+7vb8T7PJcrTpc1ZJt/giH+1m&#10;02wm1PUppLi/mXdJMx6egHoPYf41xMXirUP+ErlaZpbQZGELFevTI7nBroPGPiC3vfFdra+W0lvG&#10;4keOMZ3sOg/Pmus0X4W/8JHr0ut6hbtaox3qrndjA4+p96nD4iNJKrPVvZdjvxFCpXmsLQVordmh&#10;4E8U6hD4cmdyLHTovmM8nLt9B2z75rmbT4jweLvH7WdvqTabYwxO8txLITubHQgdz0Aqx4p1eLxZ&#10;qraVDJ5WmW52zeVx52P4R/U15zcaRDonjeZIl8uFrkttB+XGSQMenIr0sLzTkp1NmeRmEsPh6bw1&#10;BK/V7/cfTHgzVl1rRYZmBMjLyP06VtWNq08rSqpyTtRF5Jrk/hTcxtp8QkYRhmUknt613X2eNGDL&#10;NCrA7siQAfga65NR0R8xZlKO0dZzHIGXDFDkc5HWr95beZPDGf8AVrGikHsdvP8A49mhbm1IKyXF&#10;rG/UZcc+uaLzVLM6i3+mW6pnJ5zmnzdjPVA+II+Pu9DVW7kaW/hVVYNGGbPX0H/sxq9Nrem+Vt+0&#10;R7fzqFJo7y8a4iVhGFCITwWHOT+PH5VUZMFsWNDvhaXI86z84eWyZLFcEg4PB7cH8KZdBpFyX2hV&#10;JBIPPHTipBqEdpG8ci7QWyT1NVrnXLO6Cx+bcfLyQIzzWju1oTyq90WtImUWFxb7fM+1FXaRo9zo&#10;F+YBT2y3B9QKW1SOULuZlZcbs8cfz4qJL6OOHbGLpc8t+6wMU+1vvL+YQTNnqTFnP+eKE2VEuy3U&#10;11pjWPmbbP7QLgDaOXwVznrwvGOgzUK26pH8vYYPq3/66kXxAqOzS2TNyNu2PI4x/h+pqK61zzV+&#10;SxuG46BgMdu9FyizrP2qw02xjkuFa3mL3MMQl3CMk7DlezHbx7GskSecv935sHJqG5vppvnfTyi9&#10;CwkGcZ7jFXDaw+Tu3/L1HGfSqctLExjbQ0rrxNcah4KtdD2xpawXjXpKg7ncoUAPbAH+eKyVhOc7&#10;lKg4wTjj1pMk9P4TkgVGib7mNpd3lqQXAHalzOSVxqKWxr6b4+1HSPC2oaHbyLHZaof34C/MQMZG&#10;ewPQ+1YttG8dz50aFsZ6ds8DPtyKuBbFJtu2cFlJUdScZzx6e9V3u1cSLCJNsiBFAPowPX8Kpy0Q&#10;+VdAMUkKD94Fb0zTC5JSONlaTdz7fjTG1G3heF1hbaBltxzuPT/A/jUgkju7tTDG0PzAe/TFMTix&#10;xc/2vMyoGMahOevP+f0q5oWmLfeJLTzORuU4zxx3puiLGus3iyOMq4UE98KP61r+HYRdeIvMVVxH&#10;GZMAcY//AFc0b6D5baIwvHd/9q8R6iqtwrlfrt4H5YrLjCx+X5jK3Yc4IA/x5qxf20t1qVxM67vM&#10;kL5x15Jqnb2glZXdWj28gA4FLqOx0ekadtsY5JJctt4GdxGORn9RUV7aL50+2bd5fJy5HIzj8elR&#10;XF9I0MccClkj5ba3T8apX9y287AWOOQfvfjTEy3a2sMjr8zEtgldvfHPNaOn2zWunXW1WaTG0D+I&#10;5YDH86ydH1HzSsbfu1LZJ6FT0rrPA/h5PEfirQ7Dvf6jBAxJ5ALqD/MVd0Tofcvwy00aN4It41OV&#10;jklgDZ5IWZkXH4Iorp/LZtytjpzntwPfvWT4D58GaTM0aq0tvFdMB2Z1Dn/x5j+Valvul3L8uO/G&#10;c179HSnE+dqSi5v1LAjKRfh0B/EVHBGqygFd33j+oGf0/WiK5Ej43buoOfbFS2U4PmBgMbVAP/Ai&#10;f8PzrYz9SLzG9R/3zRV7cv8Azzk/76ooCx+UsHyfdP4e1WUJkbr+BqpAdoVf7w/KrluPM4wP8K8G&#10;JoWIwze57cV5R8X2mu/E7qqttLLEML1wozj8WI/OvWj+7Cr+VeSa9erqurNJu+WOWTDDg4MjEfoR&#10;+lcuM+A7MHH3m30KOneHVh02Py2fvv3Vfjt5IYWRdw8zavB4HT/PWrtvcxt5aqo6ZPv0/wDr1Hf6&#10;mBtkSMssco37eSB06eteTY9KD6Gjodu1lIXLfMqMc/UY/rV/RVW9v41ZztXc+c9MA/4frWbpuvR3&#10;KzSSJtjZAqBvlLgck/5601dcitWYr+7bPyrjGeaOV79DXm6HfvrTCxit42PlsPmYfxdj2rgPiHrs&#10;Hw80SfUI2U3m8Jbqe7k4XP8AP8K6PSvFayKscioYQMbsdDnOTXiP7THiFfEms2sdqH/s/S5VEzIC&#10;Q8x6+3HT6k1y1pcq1O3A0VWqxXTqUfG1n/xTujRqD511dh39TgMTn8Tmu2vteh8OeDmkkb92qdB1&#10;dj0A+prhvEWt2V7a+H9y3NrfWwfzVZkkikXP3geCpA2DaQ2fmO4cLWmNB1D4kXtoiq8em2w3BcfN&#10;M3rj2HHNePtrI/SKMbLlih/wh0eOXVH1PUhbpJcvvG842AngDPoK7T4r/Ea402xW1shuSUFFkA4V&#10;e/Irs/hj8DI4XjklhVjwSXG4rXoPiT4deGrfTfss8cPmSAgK2Mg4rOOISlzNHZUwcpUnCDsz41tL&#10;mRLC42ybdmfmOdxPY1k6ZbSXN3uZdyqQNwOSx/z/ACr3i/8Ah7ozavPbqsci7geBnHpXO+KfhfY6&#10;I++MSqrHDiPqp7ECvco5tDZxsj43FcO1oRcoyTOi+E9q0xhhbncMYJ7V6H/Y9tZN5P2e337sckfL&#10;XkXgrw3ZtqCx3DTOvTKyN0r13w54N8M2wVrq1nkXPP8ApBVsfr6H/Ir0vitJHy1SPK3CWjRo32i2&#10;dsGVbezXagIbg54qnZpEu7/j0C55IC5Falz4G8Dqi+RHbwxq53me76gdAeQB2H41etNE+G5Cu/8A&#10;YMjSKCqR3G/J/Bj6H8qIwqP4Yy+4yly7tr7zm5p7dd22a1jA5zuANNTVrVI8farTLHndMq59+tWt&#10;at/A9rcTLb2trNtDFhHDIzR7eWAGOcA89xWTa+J/A4mj/wCJfp94CAu2KHzDznHQ57c8fl37qeAx&#10;MlpTl9xyyxFFO7kvvRpQXNrPJmS8s16c+cMVYTV9Picj7Tas0ecHf1pEW3tLRn0/wJrOoRsSQ9tp&#10;DzbSMdT0A/8Ar16T+z38IrX9oe2uk0axs7PUtJbZfWN3H5c1vngEpg57gkd/TpXV/Y2OjTdV0pcq&#10;3ZEMdhpVPZRmubojztfEtiyrtmh2yZ6N0qdfEmnMGjaa3bbhjk+hzXs+vfsd654Fu4UuNP014GJK&#10;vHGrAnHQ5X/PFeY/G7R4fg5oX9taxbRaVohkWM3P2cbfvAc7QSMkgDI4zXmyuuh3+zfUx5/FGnRx&#10;APNDz7E5H5frWfNr1jL5gS427cbRzn+Vb2k3/h/Xkjkt9R09twD5TG32wa2NE0O28Z+JLewtbyJd&#10;/wB94xv8tAu4tjIzwPWpjHmdiZaK5wdvqzSMI4y8qORkBeoq3NP5rbdpzIuFweOvNaMdm9xZwyMu&#10;TIoJJ7nArY+H/gX/AITDxJb2MkjRrMCzMgywQcnHbJ6Z5+laxjryomyS5uhycSNEA64+YcVItuRF&#10;t3ZjZtxye/PP61aFuskEeCki44cLjzPfHvwaveHPCr+I9YsdPy0S3UyQlgNxXccZpuOvL1DmVrnP&#10;albm3uWYSGRmBwx9xg1Ujt2FxHEHViq7yC2cfLuH9OfT8q7D4heDI/CvjbVdLtpJLi1s5EWOSYAu&#10;d0cb4YqBnDOVyAOAO+ax9J8KzeJ9Xs7K3hD3lxIIoxnbuLY4yeAO1Eo8kuR7hGV1zdDn7iymuFWR&#10;trMmUG0j+EEjIx6A/lVpNNurK4O5kRYjvZVOQ2Cv/wAWv616RL+yh4rSSNmt7VcjKhbtORxz/n3r&#10;j/HvgDVPhzrsdnq0KQTTQiaMrKrqVLFf5qRg+laypTjG7RMa8HK0WYPhqF9Snkdtz+dIXGD/ALXX&#10;9K7/AMDRx6bp2s30iMI47Zow3YueMfy7151ZWk1tPJ9nm8lZX3MpG4Anklf8PetB9QvPsCWbXD7Z&#10;CWKEYDkdTj8qiPc26lq61dbePKrtOSRj5v8AP/16z4btZYlLfMWO3kDr/OtCXwXqY8GN4geNW01L&#10;kWrSeYoYOeg25zjpz75rDjlWSMRxN88Z3N/tGjXcnmTWheXUvKuTtxukHAX655qC41uf5gjNtZy+&#10;SuMnBB/QYqgbjezBt27+6p6Z6CtzwF8PNR+JPiS20iyMaXcx3rvPloR3yfce3WmHS4mk2qyszZ8z&#10;bxubuTz0rvPhLay2/wAQdD8tW86zllu1PZDDGZePT7vauCuNPm8O+JbuxnTy5tPnkt5PLO4eYhKn&#10;BHHbgjqMV6d+zZA2u/E6zj3KrRwNlD/01ZICfykH6VcYu9mTze7c+4LeL+z9NtrWNVX7PAkar6AK&#10;R0/CrNrdBJBxgbjn/a/zxUYfzZVmbncoJAHQUAeewK/3sj3wR/hmvpYq0UfJxk27lnyfLj6erZ/K&#10;nuVSRdqheeB+X9aedtw235l6c/r/ACFNmfZHHJuHBOW6dgaZTv1Lfmr6/rRWd5Vx/wA8mooJ5X3P&#10;yvikw+77y9CfSr1ry+4ZHHX1rN8zJX+Fc7c1esm5z7968GLOyVyzqd39j0+4mJ+WGFpPpgZrxye7&#10;QoqPGyqyI+D/ABDaMH8ea9M+ITSx+ANYe3VmlW0k2gd+D/SvGbbWmn0y33SA4TAyQcAe/oOmK48Z&#10;c7MvsotvudFY6v8AYpN0bBWzwTg4qSbVo7aJmP3pckjbjNc+b1l6llGM9fp/jTru78xPl+93XHWv&#10;Nu97Hpxte7LVl4tuNPvlmt5dskZOzcN2OOmK0PEfjfUPGrR/bpllW14jxGFCknnGPp3zXOOhCZVP&#10;mP8AP6060vbicD90FRTnrUqpJe6PlV+Y7m48Z6hD4EuNKtrras8DRrhRnJB79evvXjGp61n4bzwz&#10;bWud20oB8zOrA8fl+tdfrvjBNEgP2heW4UZ5zVf4YfDe38aeIzfXEe0Tky+Tn5UAzz9TXm5jXSSl&#10;I+p4Yw06lSSitLbmH8MfhhqXj3VY9Q1FWjhhGIYyOgyck+9fRfgrwna6CiL/AMtB29KhC2PhWwVF&#10;IhZRk9MY+tcre/FiNr5o9PE11KDt+RCRn6187Vq1KktFofouHwtOlHfU9h1LxvH4e01lt9vmqhJ5&#10;7Cvlv9of9so6VJd6T4b26lrkwMTTgb0t88EDHVvpxXpNn4e8TfEC437v7MhcEFmILEewq74L/Zs8&#10;L/DN/OhsIZLgHLSFclj3/wAiuzD1qdPWorvsc+IoV6q5Kb5b7vqfOfwg8O/FvxRqlvcT6g+m2cjh&#10;5N8a+ZIhxnHHB9zmvojw98G9YvoI/tuoXFw20EtMQpPvxj+ldxHf6bpUXMlvbxryxzzWD4h+ONjo&#10;KMlirXUzcKIxuZvwHNXUxsqrXLGyM6GXwoRs5OT82VtT/Z98iFp/tG+b0DVo6f8A2GujgDS7Pbb7&#10;mmS7u3lMexWDbtkkRyUDMBggjGT1xzh8beLPE/3IzYQydCRmTFSaL8OGuZHkk3NJIS0jOc7ia+t4&#10;f4yr5dD2NWKqQ7O118z5HiDgvC5jP2tJunPutmvM6O61y1trP7RaW+k2clwoWCPy5nXDDayFpJGU&#10;NllAXgkZ6Y59Uht/hZZ/29a614g023W38mVbqO7spJLeWWzjkk2Q+WRcbZmZGKNkhQuM814rrHgL&#10;+xtOeWOb7K2CxkjIDHA/yOa5260z7TGq3M11fc5HnyE47nHSvvMP4g4avTtGk4vya8utj8yzbgat&#10;hKq56vNF7br8D3S0+IXwtsYb2aHVNJmkuLeOe0jXELWpfT3yrsUAGL7ygOSdu7OQCah8UftcfDm0&#10;e6tNMXVdV0+Oe7VLWGS4+0Tv9sYwPHNuwIRBsG05yQwI5BHjFto2nxQqyWtn8vI3KSefqatpf22m&#10;FdtraxhTtG2KiXGibvGD+b/yR50OGIfaf4f5npmr/tReH9T8eWV5p+irHFb3t3LPcy6SIZprd9og&#10;tUijJLGMBj5hIzuAOQOez/Zc/aYh8F/tC+KvHU/h+bQ9O1S2FpZ6dDCokm+aM+a4GFUny9xHHLti&#10;vCP+Em8xf3e1e4wOlXLTVWmgYeYqheTx16cda4q/F2InCVOnFRurd9H6nZhuH6NOanq7NPp0PsL4&#10;i/t9P8QZrO1stP8As8W7c8twwyMkYwBXF/GzxL4c+IH2rS9WkvNW0yMAC0uVVoiQd5JTdj74VgDn&#10;Bx6Zr53s/EJtLlJI9vTAyK07/wAZtcl2keLMjfeGf518lUlKo9WfSRqdy54g8BWPhWFv7B8xVZf3&#10;iSYKq2Oinrwf6UfD7xrN4F1C6mWFWuLi0ltss2PL3qRuB9s9KzP+ErilVk3RncSDlTjjmorrxRFc&#10;Dbtt+mM5Nb063Lo9SHFNE1vqEmm23+j3DRlQADng9v8ACuj8DfGe58D3a3kkMdxNHE8auDjazKQG&#10;/AnOP1rhwsep/wCrYR9cDNVtQ0yaKP5Typ4AYcfWtYWvzEyimuU9Bs/EFjhIVVo1t0CYd8E7cjHp&#10;jIPNbXhj4gW3hrWba6j8uU28qybGbKtgnjI55/yPXw+W6aJMkvuHB5FSzanJAy+U3ymJTnOMmh00&#10;3dMXLpY9l8R+MY/Euu317J5SyahcNM4U5AB4Az7AAfhWfBq8dpqMdxDI0UkZDIynGGGOR36//rrz&#10;LTfFEjMwHIGMjPJNbcXiTzHjby5GDBcjI6/5zSlTblzN6lbKx6I/xD14yNJ/bWqMp5X/AEliFrmf&#10;F+vzajK1zqN5PdTFNoeVy7EAEYz6D9PSsI/ECGGbZtkZW+8PX3/WqGqavHqkbGOZi5+8SMY647/5&#10;4pvmas9ghFLVI1NCvVu5tzZAx2zuY+v41sXUkLNHtVg2MHJ4965/w/PHZo3zTScAk4HqcY9u1dBa&#10;y2d3IFhLYZSzE/w4GT/I1MYjluUb7UpPsjR75fLL+Z5YHy7hxnGcenas9LhZJPmY7sE8cZAHrWrd&#10;pHEm2ONvmzlsjOP1rKETQu25VUYBw3fnn8KbixbDorxZfJ8pV3YwWPJHX+VWJb82rLN5jpGo4bcQ&#10;+cdazWmdFZSkap8xJB+9k5x+dQG7FzcKuNyxEDAwev064plb+hs2K+Yu5pmK5y2TyeT0r3r9ijw9&#10;53xHuro5kVFhiJb1yZcflFn868I0sLNcR7kYM5AJx90ewr6k/YZ07yp9fmdWLfaomVzxzHAwIH/g&#10;R+YrajFyqJPucuKly0m12PpcXC/ZlHPzLg89etPgZUijz8rKvp6CoJR+6yqj5eB7dKsWShdm5cqz&#10;DB9RX0t1sfNRu1dE0W5beP725jxx0GKczNdII/7w4z27f0oWQCLdz8seAfQ4/wDr020k3srdlwDn&#10;tnH+I/OouXJaF7+2G/56j8qKo+av/PP9P/r0UGXvH5DHxRMNSjt2hlh86QtGGHUf/XrtbB/3a55P&#10;/wCqsiXw2tlDpNuxEjWcJycc5LN/9atdB0X+6K+eop2v0PQxEop2RdQCRWX5SrcFcda55Pgx4bvZ&#10;2kOlw/MxJ2MyDJ9gRW1C25PvH1q3pzELyT3J4rblUtGYRk1szBi+BvhuSVQtjMo9ftMo/wDZqsH4&#10;DeGyf+Pe56Yx9sl/+Krp7NioG4dfTmrUTZkY/wAPOKXsYvdFe1nbc4O//Zs0G40uaOxm1DT7pgfL&#10;lFy7hG7ZViQR7cV4D4g8RXGh6VN+8ht57VnimZz8u5CVbHX+IZ+hr6s8W+LrHwT4duNS1K4WK3tw&#10;OD95z2A9Sa+Efi94mk8Uatq+oNut7e4uZLmKEnITcxOD615eP9nCyjufQZRha2IbbvZalXQ/iFee&#10;M/GEa3R8yGMHhRgA9ieK94+D/iD+zWEw3BVUpgnoa+b/AIMW6vLPcfekaQZ/z+Ne5+AZFhWSPHys&#10;dw56etfH5s1dH6tw3R9lQ02Z2PjPXZNcjZm3CNeSM9RXYfAjSbE6I1zcQx/aOkQx3OMGuFeL7RZy&#10;R7tysvQjrXceD9PbSdDt9jqG2D8K8aNj6SNp6HaRXptywZW3Ln8awfEOvTXUm2GFmfPHOM/0qWHV&#10;7hP9Yu9emR2FVb2RpbpWVdseetXK8UaRim7Mz7fwDqHidc3TRw27HJC8sfzrW0rwfpvhuJl8lVYH&#10;G8/xe9a6a/bwRbVKoVUKAD6Vl6zbf24GjjuAoYnJHatI1HbU554dJXiOk8VabbXAhVg02Pupywx1&#10;/wAmuP8AFH7RekeH9S+yrMhkU/8ALJTNn/vnIP0BrL8UfA25jaWddTuts7DzAON+OmSO1Z+mfDez&#10;00Ovkx+Z13EZLfjXZS9la/xM82p7RaPRGva/E1vF8kYZbi3ty2S0y7S2MngHoCeOe1a8155itHuW&#10;REIAORyeOePr+lZNvDDYQiPb5jN0X1r0LTP2d/Fv2SEro8b+aoJxexq2CCcENjB9Rng19FlcXKLS&#10;ifBcStQnGbn5anHwXKS3DD5VCrye30qxJYPM6kKuxm6hhwOn+cZ6V1Un7PXiyOZt3h242seSt7bM&#10;W4zx8/8AhVe4+A3iyN/3fh/UPlALAPE+P++Wr1Pq8+zPlo1o9WctFbL5nK9RycfdPT9Kdbaxp/ky&#10;brhY2JK4Ixg9zWjrXhfVPCc/k6npuoWDRruYzwsqheu7PT9apxQRxKzGFZF9cfhms5U+V6o23Cy1&#10;fR3RS2oQxJgkOVJHHbgfyFTaZfabeD5r6BVyDlgef0qFVh8hY3jQw5yE2jCnufTmr0HhDOjQ6h9j&#10;gWxmma3jY4zvA3EYzn8T3qWr7IqNiSSfTrS2YLLBMCchzJtAHOeMdelRHWtPifd/oxUAHPnqp9+v&#10;rXpWpeGtN0P9jSzv2sbP7dqnjAxx3DQqZPJgtH8xAcfdLyRk+pAzmvHP7Ls7vcy28Y/hJCDB/wAi&#10;tL2SNLdC/aX0M96rL9n2qDuKzr7++KS4M2oSOc26qD3nj5GPrVCx0myFxIWtY41UEkKOWHevVf2U&#10;/hTpPi348+D4db0lbrQtQnM8iOrCO5hHmhsn+7+5k6cjYfxqMuxPItjzFdKDQSZ+zLn1kX/GqNxo&#10;72ccbN83BK+hAqxpqRppyq1nbyF41JSSMM2ev4ZzTrZLjVLmOHczLHhI0VvujnAA/pWivuU9NjNm&#10;iktMSJti2usm0juM4/meKkiSZIVTyj8qMB+6bnOTnpjuce1fZf7Pn7MWmeFNFt9W1a1hv9Wu4lkU&#10;TqGjtlPK4XpuOR+H417DBoluXZBbwhFP9xeAMV6FHCylG7PLqZglLlirn5u/2NdQfO0ab5skjP3e&#10;w/Aeh9KtwRLbwbdlwQqqCQEO4gg+vQ4Ffo/L4esWBVrO1bnktEpz1/xqvN4Q0so2dO09myo+a3Q8&#10;Z+lafU33JWYNrY+ANF1GHTY3ZGmJZTGxKoT1JB4PXLH8hWzbWNveFrhJlt1xtAYrxwB03Z6fma+2&#10;n8IaPG3OlaZ/um1THUD096hufAfhtIVWTRdJ+YhQTaJ/hj/IoeDt1M45g/5T4h1K2tY/LWK/lZcE&#10;fNEB+XPPQ81TZFuLk/viwxyW4z7da+3Ivhz4RugSui6C23jJt4twPXpj/wDV0qR/hD4PlP7zw3oe&#10;QS2fsUZ+nb+dH1O63NHmFt4nwq1jG0nzzTLtwq7Y89/r6/pVrT/Di3Emxbq3VlwwMg289s9h+dfc&#10;2nfALwVdW7M3hfRG5I/49U6ce1XV/Zv8Cl42/wCEX0dTjDbINuTwf60fUX3H/aCtdo+L/D2jOb+G&#10;G2Vbq6ZsLDAPM3/XHI+nXHavtT9mr4ZT/DvwVi+XZfXe6cx90MgVnz6EhEGOoCc8k1u+Gfhj4f8A&#10;BR87S9FsLN9p+eOFQ5Gc/e610EbNHPleCBt57D/JrooYRQfNLc4sVinUjyrRFu0bftXjDEEkjjr/&#10;AF4q3DIwHUfID39OM1Ttk8lF6N8pxxU8PBKncxWPk49Sa7ubU44x0LDzbIXBX5uf/rfrim20pYHh&#10;l+bd0+lRF8xsud3yZ57mpA2JE7cvkfSqJkXdn+zRSYm/vH86Kq5PIz8s518i8aPI+XaoP0AFPGAz&#10;HLdxTZnjOpzFfu72P4ZpIzub5cccnNeBCNkkdFSSbuWLb5vl75zVy3UorKeOMcGqtmMN2Oc4qwLq&#10;Owt5JpXVYoxuZieFA6mrjdGMUaFu/lJj5VVByScYrk/G/wAetA8E6dI8N5DqV7vMa29u4kbcODuI&#10;yFAP/wBbNeS/HT9oN9XaTTNJmkW1kJSSSNirSDoeR0X07/pnyHw9440ux8Rw280OFdgHkQfIue+M&#10;Hr19evFebjMZNLlpas9zLMvhOd8S7RO88deK9c+LOqC6vPM8lCRDAgxDCM9AP73vXnnxk8KTaT4S&#10;eaRdp/u4yRX0HoVpYyaFHMkkbW8mQjjocHsfzryn9qPVLeXwo8cIkkbOC2OK+PlWrzrr2u9z9Qo0&#10;8PTwrVK1rdDy34HSfuH3f3z0Fe1eGJt20hgrNwPcV4d8KF8jT2KAKyuW6/SvY/CVy5EbzbQcADip&#10;zKN53PSyKUVSVzvtA8sXKqzdsV6BbXCzaUqo3pyvavNtD/0m93qWPAA9DXc28p8lY1G3byQP8a8Z&#10;WT1PoFomjYiiwFUN1AOO1Xls0VDG2W75NZdrdKtvu43LxjpWhbN9rTd83ygVMqjuVfliE2npNjqw&#10;569qLew8p1yQI1PPqasQWyow3M3p9KsSapDaJtbaWPfrSjd7BTlb3h2q3kcViq79zYG2PH864jUL&#10;W81S4az063a6vpyQscSElff2Fbt3qcZZv4jnse1erfs/eEV0jS7jVmEgk1IYVWPIRScH2yf0wa+g&#10;yfBe2qqPTqfJ8SZt9Ww7lF69DD+CX7MqaRqdvrHiJvtF9GVeK1z+7jbsW9cdcdM8817vbW4D7h83&#10;zZzn2qhZOpDt7HAPpWnZN/o3OORkDPSv0Ojh4U4Wgj8bxOKq4ifPVZKY97j5ug5z9KdZRbbhV5+c&#10;ZOKLchz8rbQwznFTRJ5s27O3jAPT1rVR6mJ554j/AGa7DxD40vtcm1W+ge9hlXYkcZK+YS2CWB3A&#10;E4AP8OB0Ax5t4w/Zc1Dwjo99rNpqZ1KS2bzXtBAFUxgDcQBgZGMlcYIz3r6UYBj3+6oB+nX+QqFf&#10;Lijbcu4buV69OKxlhYz1ZtHFThoj4dGJ0b7vUZ2j3/8A1VctpPLiCs7Bckqp6bjz+Zq/8aNAj8Bf&#10;FPWtMt1228MvmxrnhY3xIo/AvtH+76VzlnqC3W3+LBBAI5HSvHqwcZOJ7EbSXOe8/Gi0XQf2O/g1&#10;ZkkHUbvXtWkPXP72ziT/ANFyV4JfXskd0qxHEeeuP5171+0l4WvJtF+C/hfS7e5vLiPwNHqLRBxk&#10;Pc3t7I55IUDai9Tzge2fJfGHwz8ReB9Omv8AU9Huraz3KnnsoZVLDAyQeM/5937JySaNpySdrlC0&#10;kzFI0kirtBVScdD82f6V6t+xODYaz481lm+bw34J1u+hI/hcWcixgdsl2AH+8MV5ALiG4tpG8xdh&#10;K5BjyAO/617V+z5LHoP7Mfxx1dNrTf2Hp+lQP3Pn6nbLIP8Av0G/Amnpaw47nkWlLHCl5Kw3KtsQ&#10;qlujFlX/ANnrv/2YfhvD49+IkXnLutdPAmK9AxJ6fgu815bbX7PbXEe793MAvzjlcMDnr3IH5V9Q&#10;fsRaOkEWo3DeSWXcSyg7h90LzjGMb+noK3oxvNRZzYio405S9T6H53qo42hQPbGBU9h2P97Of1pp&#10;PzzZ+6o4zTlfyVH8KlQDz/n1r39tEfPRJoJ/tMZ2gnnBP+fxqG7kZmYlsqvP154/rUyErEqfKOec&#10;Cob2GSXBDqpzjJHQUpbFx0Me41JvtKxr5jyMwRUHV84woHrmtBPAlzJKq3E0SEkMqyTfNECoG3Ay&#10;vUZ9enpU3gnQftnxE02P/WeZIyZA7mNvX04rtvEPhqz1nXorq4Vi0LOsUYkPlup45HchWAFclery&#10;6HXh6XOzzrUvD2naG/2FbWMMuZMoS/DdcnrznOD7fWsrVdUlt7hPLWRlZh6jAP1/xr0a10Dw/wCC&#10;NPmuZPMh+faXkO6RcYOOuevHHOB6VT8eeH7W1hXy4U8yZ1k39MZBIC+gIwcdKmjKUth1qcUZ/hO4&#10;aew3tjJPUHr6fl/jW/GWjRz97liPfpWVoFj5drACp2rwAB35/wAa1Ik2QZY4+bJyenJNd8ItLU4Z&#10;TVyyq4VcnqvHv1p6HdtbqSQD7jgH9OKbD8jkehUY9MUCT5tuFzGQR+f/AOur63IclYmhdpSwO3v0&#10;HTrVqWTZFIPUAH2xzVRDtJ+bONvT8allmUrJ355wPYUDjsWoyrL937vJz+FJC2+6kf724BB9Of8A&#10;E1Esu/aueM84705X2KOf4gM1URX0sT5b1koqLzo/9qiqJ5UflzFL94nqoxndTllYHkdu3PNV2OI/&#10;97jrTlbcPl4UevWvDG5PqaVtJhQQeVHTNeP/ALTfxI3QQ6Lpt0xuGbdcog4A7ZP9K1fjT8aY/AOk&#10;taWLLNqt1wig8RD+8fz4rxPw1ZTancSXEu6W4mcu7k5LE9a8nNMyVKPJF6n1HDuRvFT9rVXuL8TO&#10;8V6Tcald2q6bbyW63CkOHO9VOFPBxklm3YBAx8uSeo5HRvtelK097a3VpsHnM0yNHtQnAfOO/t2H&#10;Fe/eGvDmQrMu4cfKeRU/ir4dWfja1ht7yPz4YWDKsjFo1I5+7nA/D3rw8Dm6pu9RfM+tx3DkX/Af&#10;yPB9J8eXl5rC3Ulxc2ml2+XKpJs87HADH06Ajnrxz11b/wAaXnxc0BrV1jhi85YonSPdLMScltnT&#10;AAPGR1HPBNdB40/Z/WfUIZGmnms7dVUW8cYWHIyC55z0xhR78jJzz9jrln8NfBt1PcQxR6tcO0MF&#10;oAD5C+g+uAxPfjHSvbhUoV43/wCHPm61PF4V2aa/IxfBOh3vhjV7zT7pfmWTMbj7soPQjv8AnXsF&#10;loH2bRlZ/wDWADvnFee/BjRbzxHrDalfs0m9vMO7uewr2O8YSzRw7c7uQBxXyeb1F7a0D9J4epz+&#10;qxlULfgGDzRsbquDXdWirDJ8zKoYcHFcr4OtmtZd4/d845NdYlmLxgWdgvfDda8JybkfSRtbUkP+&#10;kDaq+zHNbOks0dttw20cZxVCxgWN+m327VqXc62lmHaRQxHynNXzdiZWerJHuGlf5Tx04PWqt4I0&#10;jZm+VsZ5PWsqTxGsKsvmK456HnNQaffXPie9js7BWuLh+AqDOB6n+tduHoSnKx52NxkKUbydjT8L&#10;aFJ4y8UWumQxrskcPM+fuRA/Mfy/U19JaZbrbWqxxqEihQIqgcKB0Fcd8I/hhD8P9NaSRVk1O8UC&#10;eUdB32r7A/n19K7baIRsGNyj8yetfoeU4FYenruz8a4hzT63X9z4Y7F623NBnHYc46ZrStxiD73q&#10;MetZ9nJtt1B5GeB+FXYZAAq+qgZ9M5P+fwr1rng9LMtw7mVg3ytjCgemRzVmym/esu3gt6dOOv8A&#10;Sq0dwzJ8xXPbA/z7flTrWVXLD7xLDt25/wDrfnSAtF8BmGGwpwM/l/Wi7MaR7f7wBdgcAYPWue+J&#10;PjNPhp4E1DXpYWuFs449sWcbi0iouT2GWyT6CvlX4mfF7xt8SUlhk1K3hs2bAtbVzCjD36k/iSDi&#10;idaNOOptRw7qvTY6H9q+LTdc+Jv9oabrGn3L/ZIoZ4E+ZldGkz83QcbRj2qmPhpZ3vw70HVNJvIL&#10;3Vbi2v7nV7ZWGNNig8vyix6hpP3pAP8AcHrVfwL8LfBGiaVBfeOPEytfGNZm0u1J8yPIztdhli2O&#10;oGPqa7iL44+H/Enhu88N+GbHS/DWibDby3V6/lFweGIRATkjPzEkkH1rzZU1UfPLS/3npRlyLkgm&#10;7dTP/aV+Ikk/xN0ebTLi8tZtF0Wz02JklKvGFjBKgjoPnboecnIFcnfXHib4oaLqUM+u3H9n2MRv&#10;Wt7y+b98yDoiknc3p2z6d/etXn+GPjnXrjUdU1Hw/cahfuryOt0YELBFUbVLYAAUDnJ461La/A34&#10;d6+qLY3kMkrcYt9RVmBJPbJPetY4Wa1uTPFQvtqfHWrafcCySSGSRQH+dc4z7V7Z8N9V/sj9iPxx&#10;ubbdX/iLTYiBkssccMznPsXWPr6CpvjPonwv+HzzWK3uu6lqNudptLDZIqv6M5G1e3qRnpXlfhX4&#10;n+KLrw7ceF9D09prXUpi0sMMJkmuMNkBjjoCATgAH24FYSw/K7Sf3anVSq8yuvxL1p4OvJPBUOrM&#10;zPptzfx2kk7IVCSFWYL6/d3ntnbX1v8AsY6YsXgG4nVSFuJQFyeGw79u3UdK8s+E37LnjzxT4Wt9&#10;J8UXVv4f8PwXhvVs/LW4ujN5ZTd6L8uRyxxk/Kc5r6T+GPgmx+HuhWul2MbR29uQpLAbpDkFmb3J&#10;H07CuzCYeanzS2ODG4iDi4wZ0P3dx3FhuYjPoDgVJcpuXaq5Cgcn8cmo9mIo4x02AVagO2b5j+76&#10;Ee1eoeUJEv7xsdjkVOmZVO4kBeajiLPhcDqQc8VKoVgcNlMk+mcdDQVE0fhlbgeNLGZv+WfmyNx0&#10;Cxtz+o/PFXvE2qR6ZqVvd3Nza26swhTzn8vCkqXfODkgZIH06VF8NULeJw7f6lYZA3H3j94fmFP4&#10;DHeuB/aK0LUNV1yC4iiuLi3MBjiWNSQkhZi2ceoxzj27V52OWqPUy+12meh2y2niSRLlpoLjy7h5&#10;UMUoJXI29Ac/d5x0PGad4rsle4tx975ACcYzzj9DxXjfw++HWr3HjzSmEN5p4tXSSa52sm5M/c5+&#10;8H+6RyMMc9K9q8QvJJKpk2llzjnp6f5FPL/iYZgopKxmW6LCB7AHH4U8JvRVzlcc/wD16jQ7pxzw&#10;RyKkQ+a4+oDfz/qK9Q8UlD/O3X5mJ+tEJ8s53c4PH+frUZB+X+9jg1II983O7bt6fUiqiLoT48sS&#10;e3APrjP/ANb9aeX3xtnC5yMemKgD+ZF5nbfj9KkHLNjHTA46Z61I1orE2/y3Vf4uevU9KkibMrKT&#10;jB796rl90zN/scfWnwMsis38Qk4P4H/61XzAL9ql/wBmim/L/eX86KXMB+XJk3j/AA7VyvxV+Ktr&#10;8OPD80u8SX04xbxKfmc44OPTNZ/xb+MEHw1075o2uL6cYhjP3c+pPTFfP+p63feLdYbUdQm8+6mP&#10;yg9Ix6Cvk8djo0I+Z7mS5LPG1FN6R/Mat9feJdYmvb1zNcXDF5DnoOw/Cu68I2LW/lnbtUDqAeaw&#10;/DejIzbm/i6V33hvRhIEDZ2MOgNfF4qu6krs/WMLh4UKahHobWjRNcQbVPvyP0rXSJvLX+L1PSor&#10;a3W2Xb8232qpreuR29q4G5QowfeuWndm9RpIyvHfi+Hw7pchztVc9T1r56kW5+KXjDzWX/Q4ZAEY&#10;j73OM1u/EPxncePvE502BmW3Q4kJ4OPSu28AeC4LWGHyQv8AgcYr0vafV6fO9zzaWH+uVeX7Kep1&#10;HgDwzFo2lRrGu44we+a6i30oRsGO0NjpnBqXQ7NNOtANuXXGTW1Z24u49+373v718/KbqS5mz6uj&#10;TUY8sTGgs5Lc7uF3H8K6zw3oJvvLPmNGCeg6mmWGhIblV2+uBmuj0q2EFwsa/wB3qOKL21OiML6F&#10;o+EI7JGZm38ZG5q53xXo7GFpN6/uySR/DXYajOsFou5mb61x+n29x8RfEw0m3cQ2/LzyeiL1wPc8&#10;V2YOi600oo83MsXHDUnUlsjL8KeB7j4jX3l2UckdurBZrlvlUewPc+1e8fDv4fab4BsvLs4R9okG&#10;JZmGZHPpnsPaneHtEtdB06G0tY1jt4VIRR2+vvWsjBXXb25JI61+iZfltPDxv1PxnNM6q4up72ke&#10;xpocyhlPTkdsVPGueSvQ/lVS1YzlV7tVtSwP416kTwZNMuWsmWXb8ozmtCO4w6/QfTvWXbBiV9d2&#10;P5VeIO0fw4Hb6VRSuXml2Sf7WOOOnNTWn7lV2sq8ke54GD+lUbR2mbdxlcE579atW8ii4Y4+64/E&#10;cf40AWNV0y31rSbqzuoY7i1mjCSxSqGSQZPUf56CuWh+AXgux1CO7t/D9jFNC5YBQ2wnnqmdp69w&#10;a62HiLJ9AGz9KckqhG3Z7Z/Sq0e6CMmtmVbvwro/iQMt9pWn3m77xnt0kz+Y9MelZlx+zj4F1Ifv&#10;PCujfMmB5duIsfiuDx+Fb+zyj8pxu/8ArVpW021Gz6c+1K0OxMZSve55vf8A7HvgK6P7rRWt9y5P&#10;lXMq5/8AHqpSfsUeDUlMkKarbyKcApeNkdPXNetswxtz83A6VIhO/wCb+92qlSg90Uqs11PmGT9j&#10;XxtpO+O0uvC97bwuzI0skiSOu7jcPLxk9Tg9a9i/Z/8AgI3wqhuLy6ktX1TUoUjkWAfuoVHLAMQC&#10;2WwegwEUc4zXpBl+Vu3QcVLA6rMn3tsYX8yB/jURw0Iy5jSWIqSXK3oSeSWJZvvMzMSPqP8AGrMS&#10;+UzNz90n8ahjlYqi43bjjr7mpoud6sOFVQf++hXTza2MXEmmVVi287lHP4AURytJJ9Scj1zUbHEv&#10;zdDn+dSquIwV6tnP5mq5gSuTw7ZDuPbOQOlWIxiP/ZjXIqBU25HuTUrSbbJtvUjip5ncOp0ngm3y&#10;qgqys0Mj/U4Cj9HapNWuJIbeaSP5dqk8cZwM/wA6h8JyFJcsPlS0l79MtGB/Oo/ETH7FNGTt8xvK&#10;HtuIUH9a87HSd0kengopK5b0nfHBbq21mjRRz+Gabrm0TDa25VUA/XBz/P8AWnwZaViCdrZxVfVj&#10;vuZlX5V81hz9TV5c9WLH7FOeLdK/TPGeO/NJG3lgkHj0/AD/AApZH/ezN2Jx+VNIPkBsnn7v5/8A&#10;1q9TmPLJJBtbAxnIHFSRyMjZ/Q+lRK+ZWw3046cU7zM2v549un+BpkOI87RaJjAGN3P1NSRNtmQH&#10;159/8iq9yzFIl9Bj8zTpZdjeZ/dVmJHXAGKGItRy/e7tJjJz2IoLGG1Y/L82SDUOfJba38PHH4Uj&#10;SZjC+oH65/woA0Mp/wA8z/31RUXP95qKLgf/2VBLAwQKAAAAAAAAACEAv0Ow8GZDAABmQwAAFQAA&#10;AGRycy9tZWRpYS9pbWFnZTIuanBlZ//Y/+AAEEpGSUYAAQEBANwA3AAA/9sAQwACAQECAQECAgIC&#10;AgICAgMFAwMDAwMGBAQDBQcGBwcHBgcHCAkLCQgICggHBwoNCgoLDAwMDAcJDg8NDA4LDAwM/9sA&#10;QwECAgIDAwMGAwMGDAgHCAwMDAwMDAwMDAwMDAwMDAwMDAwMDAwMDAwMDAwMDAwMDAwMDAwMDAwM&#10;DAwMDAwMDAwM/8AAEQgAtAGBAwEiAAIRAQMRAf/EAB8AAAEFAQEBAQEBAAAAAAAAAAABAgMEBQYH&#10;CAkKC//EALUQAAIBAwMCBAMFBQQEAAABfQECAwAEEQUSITFBBhNRYQcicRQygZGhCCNCscEVUtHw&#10;JDNicoIJChYXGBkaJSYnKCkqNDU2Nzg5OkNERUZHSElKU1RVVldYWVpjZGVmZ2hpanN0dXZ3eHl6&#10;g4SFhoeIiYqSk5SVlpeYmZqio6Slpqeoqaqys7S1tre4ubrCw8TFxsfIycrS09TV1tfY2drh4uPk&#10;5ebn6Onq8fLz9PX29/j5+v/EAB8BAAMBAQEBAQEBAQEAAAAAAAABAgMEBQYHCAkKC//EALURAAIB&#10;AgQEAwQHBQQEAAECdwABAgMRBAUhMQYSQVEHYXETIjKBCBRCkaGxwQkjM1LwFWJy0QoWJDThJfEX&#10;GBkaJicoKSo1Njc4OTpDREVGR0hJSlNUVVZXWFlaY2RlZmdoaWpzdHV2d3h5eoKDhIWGh4iJipKT&#10;lJWWl5iZmqKjpKWmp6ipqrKztLW2t7i5usLDxMXGx8jJytLT1NXW19jZ2uLj5OXm5+jp6vLz9PX2&#10;9/j5+v/aAAwDAQACEQMRAD8A+d1iJO3ld3rUxO5PXnj2qvE+6cMdvHqM8VcZQinvhfwq1c+PGrHu&#10;VdvfjGOlSOGMKtjlcYPpREivGmWZfl4FLJJuGFP8XTGRT62Dpdj8nGP8amZmEeVOFzknNVzMXlXd&#10;k+pxTnbf5ag/KTyKCYtblyzBZlYfd65FSeY7T+ZIxO0gio4ybYfL908fjV6ytmvYXkLLsjG3p361&#10;FV+6zqw65poIt5uPXjJ75B6Vat/36sdpLe/X/wCtUZZlg37dvmAdsfSn2waK3yvyseSM8k1GF/hm&#10;mKinVJlRgeAfl6cd+1OKiLB+ZQvUikRDj1yegPSnKyu3ynhePrWxz8mmgrL5cS9Rt5wKmt1y6sc8&#10;Lmo1VXY9Qq4B4681Zj+UL34APFaGdmQk75dzDPykde1XrL5YvyHXn0qqirv2n72MHtVqAZQf7w5q&#10;uYjla2NKJ8fxcY4I7CnZ8sH5mGCTxx2qG1Advu/NyCKdI6+UwOMAd+RSZvHVWLFsdzrnd8vIJq5G&#10;qhdpzjbgjNU7Ml5FAU7CPTrVwRbEGW3Mw5GOn1pGnSxLbBYoVLc8c8fdqWWRSNowee9V5ItqBlzu&#10;OABn/PtUsUG5NzEHnoe1BUW+gS4E7fToRUsW7d8vC9Djt3qN033Dd/UmpoRvAU4yQST/AJ/CqRJL&#10;GAy8svI5xUpPmFdhKEAAD0NV7cbAy9WyvbpVoRKUHzfd5P1o3Aq2okSfLnrw2Oc8/lWgu2TbgMfn&#10;qusTIBu2qvy8AVYkZfN/uhc44o5SnohnleZdb2xt6EelTxQ/OM9iM0wKGibb97H5VNZplQWwWJOe&#10;KojmJYvltGP3snNS9flx90AfzpJPmXZ8wwAMe9TLD97+Fi2OKpaMQke2OUKNu1QSee/H/wBepQC0&#10;O1iPmY1Eqt5zD0Ug1YQb0ZvTnFVzsWooX938ozuZiR609Yo3bc2N2M9OaSPl1+h4z7VYS1VY1Lcn&#10;7p/CnzaXHZvQrzjfMxwA27GcU63XLcYPP/6zUipvm2lRtJJNV/NUHdHuB3FWHYURmmTyyTJLqNJA&#10;pwNo5HtToSpfdx8nPTpxUInST5GXgEHI9O1STTDlV+8eTng4quZGcbt2G3Kie+ZhtJTI9M1NHEWH&#10;yyN1yAe9U7edWVdpkkx3HJ5qwkxT5Gx8q9QO/OfyxRzIKlPqWTIot0+bAx9OT0/CrMETeSu7llGM&#10;+h46elZsZjkMK7uw7/lWwNr5K8buNx9KOZExp8yaYEMlx2+Y9v8APvVpl2r2xu4HTPGKQhZbnceh&#10;6Ee//wCqpAgcL06ccfXFMoZGgAXfj72B/jU0oVpUZVztGT6AVHNkw8E9c4qa3i3D5sscZx6UWTDr&#10;Yi8uT/pnRV3H+3+tFVoach8MxFRIvfAHarI2/wCTVULukXazcD0/+tV2Ntwx/F9BXmIiK0sIyfJy&#10;NuelRSHyBuHIboc1YRC6k7vlyM0sqZXnn6Cl5ou3QrW9w07nH3c8n0FWIXx/D8qkDOelOit8p93b&#10;z1FSbGB2r2PXHFUr3J5tSSCdZtgPuQasOn9nWjKNys7sxO71/wA4rKu4pD80f8QOMU+2iuNRMOS3&#10;y9Ru71jWl7rUTqw6967N6zAkgHovTPX3/OrUUQ2MwHPpUOkWDLYjzHCtIenXFXYrXC/e+7+GaKPu&#10;wsyq0U5XRFFujVc8Ejr60LtTcW69iOal8nLK3HHTmpJrcAdcZOa0iZ8pPBo7LZi6kBKsQFB/mKI3&#10;Ilb14A5zUqMzQojM+FPAJ6ZqFot0sePXGRVR03It2JFCqfb+tS26DaRxz7+lRSbie4HuanRGSP8A&#10;vHb0HatFqRKLa0LlggkVVZW+VeDn1FOZdy7ewOPrTbRGTnd6Dj6CpmAWVVXdySanmSNIpXHQR/vo&#10;9h+6OMVfiiZlZiTtjAaQ54GazIt0LBt/GcACsf4o+Er7xp4dWxtL5rXfJulGWUSDawHK4PBweuDR&#10;zGnKrnbW72cNlNeXdxDa2kGFaaSQLGrHpk9OfTPPNZukeKdL129mhsbyG6Nuf3hQEY/PqPevF9V+&#10;EmvaB4RsoF1+xvI7QszWlxIwVSSBlSXGTt455AHU1q/CGWx8DTXGoatr2iW9xcQ+T5K3SrsGQSeW&#10;Pp6muf2k3O3Q7PYQ9lfqewOq7yvdvfrT4nWPzG/u4XNZ+ga1b+IYFltbi3uocH54pQyn05B/rWgI&#10;TAkaFgzDAbHfj/61diueenq12JdzFdv8THqB0qyjbIeSV+X/AD/Wqqn5o8A7W7+hqzINsef7wGCO&#10;9Gw99hDcg+WFYnd1/CpA6tK38s1Xe28t12j7o6mpImwnPU9MUDabLFvIdjbt3HUCp4vl2fNt561W&#10;NzHaWpMkyxq2Rljtrk/HPx88KfDqzea/1i1aRFIWCF/NldscAKuT688D1NKdSEfidjSGFqTfLGLb&#10;O6WTzJlXOCzA5z7f/qqPUtatdAs5Lq8uoLS3jyzyzSBEA9ST6etfJ/iT9uTxFrEcj6LYQ6erTFY9&#10;8W9o4tvJJY4LE9sYA9a811nxtrvja9Fxqkt1qdwzcefKWCH1CjhQf9nAry8RnFOC5Y6s+iwPC9er&#10;rV91H1xf/tg+C7K7khhu7zUG3BS9tbMyA/7xIyPccV0/gf44eG/iA7Q2OoKtxwBBMPKkf6A9fwzX&#10;xtpGuajpgG6xsSp427Wzj681bk8SQ3Uf77TZoXzuDRt93H4CuCOc1XK7Sse1U4Pocnut3/A+9LQK&#10;Y2I+YrjkjpntT1Vm3EnHPA/z+FfHPgD9qzW/AEoheW41LTwP9TdfMyf7rjJGPRsj2Fe8fC79pzw1&#10;8R7doWvE0++XL/Z7k7WI/wBk9G/n7V7OFx9OqrJ6nyuOyLEYXVq67o9OmmjU9emOPWqN1dbBs/iz&#10;27Go/wC14ZRujdJdxBBRgw/MVl6ndedFlGBJKqDmuq+tzzrSsWhdtw0RMjRj5kJGZCMn8unT86qm&#10;KbVplcsITIgHlgHgnrz0OR6f3RXRfCPwsutx3F7dBG8tioRhlY9qhs46fMSMA1sNYaz/AGzLHDBD&#10;9nWMtHcOyLHM/TYAORgetKVSy1Lw9Fu5wth4T+x2ADao810GJlcO2GXGD8ueCPb9aknuTpllFH5p&#10;k2jl2PQ4J/oBzz+PNdRa+BNU8TajJc6tbww+WpCxIxZVPttPvnkmm6v8KYWClWaG3Pyu0hUmM44x&#10;nnrzn86mnUTYVqKTu2cvoOuLeOuCzYkycdsegrurWXHb7wyP9muP8PaEtvqy7cdSAcYB568110UT&#10;JG0n90YAxW0fM5JJPYsW6kQRlgwOwfKw96sBMhT0GOMd/SmlPkX+lTY3ALx+7VQPrXQQ9WIgzub5&#10;fl598GliVjnHzEsScenpTi/lsf4twCgCpIYtsf3R94sfbrTs2TLcg3f7tFVvNuf7x/L/AOtRT5WH&#10;Mz4vXENwrbeAOlSRqq/Nn7w6Y5quW3Snn8M1YjBwD8xCjrnpXl8oPVk0LLIvZfmxx3qZhslj4HPT&#10;B6fWoYp+mNvXPSqN5qUv2rbHtLb8GpKjZmttwGH8THqQMUjBhu/pSH/WDarbl5696k8xWlUMu7bz&#10;jrV9AjqSQ2hfbnPTsf6VetkaEqF4yeRioYDgdSuQ2cf0qxHuUquV5NRszSJcTB+79BU5k2L16HHX&#10;rVaGVkTyzwCePrViACRSvYDOaDaxLBLxhh81OTEknPGOtMUKJT+efSsvX/Hmj+DbVptU1C00+Hu0&#10;0gXNGwoxb2N5SNm37vT+VQSahBYENdTQwqnOWYKAPevnj4v/APBQbQfD8E1n4ZjbVLpVOLhgUhQ+&#10;3dvyx7180618T/EvxE1a6nuJ5rj7VkM07kpGP9kdvwrN1V0OmlgZy0eh98a98cPCGgMftXiDS4sE&#10;5VZgzfgBk1zutftd+FdMjZbM3+oZGC0VsyqP+BNjn6Zr4r8M2a+G7nzpna5uuMM4yEJ9Kva3rs+p&#10;7pp5pH2427mySPTFT9YZ3U8rjf3j6o1n9uQ29u01roUccecBri8RT26qOfyrz/xL+3p4qug/2GLS&#10;tP3HAPlNIw+mTjP4V4fEtvc2SurOLgk5QDA29sfWotyzkDa3p83Y1m6sn1N44GgnZI9Rm/bG+IFz&#10;FtbVl25/htY1x+OM/rXPeIP2gfGGuhlu9cvpAeMCVl/RSBXJBvlwGz6ACnKkajd5mfVPf+VHNLub&#10;/VaS6ItT+Ir/AFFd1xeTTMwPDSlsfmabEDIu5nDMo43ckD2/lWdJIs07bOMdAKs2uXO6MMWzt65q&#10;YydzSNJLWx9DfsRfFOTw78Q10m8mk+xaxH5CruwqSjlDjtnkV9klxgqCV2ZBz1z/APWr8xPCfi5/&#10;BviO1vl3LLazLKueeQcj8q+vPil+2ZZWOkWtp4fUXmrajapMZWH7q23qCc+pBPQd66KeIUItyPLx&#10;WBqVq0YUlueufEL4weG/hZaq2s6jHbzyHMcK5eWQegUZP4nArzPWP28vD1mdttpup3EeSMuyJj0O&#10;Mk1866nGdY1Ka91CabUL6c73kkYnJ/z26e1NsvCH9uSqvlJBvORgYYn615FbPJXtTPrMLwlT5V7e&#10;7fr/AJHuV/8A8FB1eST7L4bZ2ZcBprkAZ98D+Vcp4m/bp8UavatHYRabpe7gSRIZ5V98njJ9wa46&#10;L4XQw/M+1mAxnPQ1NYfD+OH5WTYv0rklnNWWiZ69HhXDrVxXzMHV/iT4g8ZO8moalrGpM2eJpdqn&#10;/gI4H4AVRtUvXmZlt44/QkZP1r0iDwRa2kS7ht9xxmrLNpVkFyyjbgdK4J16tQ9mjgaNJWjp6I4z&#10;TvBusakm5Zto7KEz/Otaw8E61En7u5kRun3F/wAKs+LPilb6bbq1pIjG3PKDjcKwx+05b6S7Nd29&#10;1HH13iJttOnRclpv6GkpUY/E2dGv/CQ6LD84guG6/NFj+VV5vG1/ACs2mwzbepHH9KwZv2rtH1Rt&#10;sMig4xz/AJzVWb4/QzWm1Y4Q/wDf64+tXGjNvVE+3w9vckdFc+M1uLbLaLND7qAcmqNrqK3LfvLS&#10;6jX+9syF981j6B8c18RarBpsMC3NzM4SOJBlnP8An1r2S5+GvjJdKhlXQ45opCFKW7KzRZHGQK3h&#10;RnayRy/WaUpcs5r5nOeHJ7nSgtxp+rXlrMp+URztHg+46V6X4D/ajuvD6rp3ia3WaPIVb2JfmIPy&#10;/MB1+o5rndM+FXiyV5d3hi4O1M/vE2A/TPU1tW3wk1Ca38q68O3W5SE4+YevFddH29N3Vzy8wwuA&#10;qwcZOPy3Psf4EahZ6l8Lb69tZoriG4uiI5EbKkfLz7fKB6dK1IdSW41aS33DZaY5HOGIyenevkzw&#10;Dovjn4bXzTaPDfWtkqqxtxKDHL2wULYJHbgEeteraH8fLq0a1/tLwveWd1auSzCTbFPldu4kZz9G&#10;z0r0vbSnq0z5OWW06UW6clJfj9x6vrWoX1jptwun5u2judmQfnxwGZfUjggcU9bO5sPBkNvdTNd3&#10;NqBHLPIPmkbb3+nzfhXE2fx+0XR1hXULa8tVupDI8m3zI4yxOS2OQOnSvSr6/S88PLIkiyrNiUbP&#10;4+Ov4giuvCXck2eTjKNoHIWGnLFchgF+Vu/TnrWkyZibHy7jgAUkUaxQN/CeTg05ZfOHCttz1Ir0&#10;zwtQkUuyqfXJIqxkRStnn5g36dKbE6m6b7245AP606MEspVdu75jmtdxiyLvf9cVOyb4mG0bVBzg&#10;96ix5cXmDrtNWcYb5l69AKpaA1cPsH+zRU3le9FO7J5T4NiVmY7tuTU0f32+Vfb3qGBsfe/h49am&#10;jOx8leegHavIsyeug3TbqSWVt67V7c80R2bS3bMBgs2QcVagTa6hTT4kxP8Ae65NEY9zTqWHO8Mc&#10;42n1qtpMjTXsjyfKFOAPWrCJub/ZH61LEADt2gdzRu9CdkXYhuK9MDqcdKeijI7qvNVjeR2sWHdV&#10;Ud89a4f40fE0aZ4NvoNH1GG31gx4t3PzANnn9KmWiuzqp+9ZHeal4l07w7bedfXlvaxrzmVwv868&#10;r+I/7dHgvwJbtHYzTa5dKSAlsMR/99GvlHxVonjDxfqJm1S6kvnbq0lwWx9OwrVj+Guni0ge306S&#10;O4RV8xppg+Wx82OOme1c/tr7HpU8PTWs2dX4y/bw8beMhJBodrDpFu4IDR/PJ7fMR/SvK9Wsde8Y&#10;3DXWs6tcXTscnzJTI368V10Hg28h+VVjVB744+lOPhK883G2Njjrv6Vj7STZ3U44eK3Ob0vQLOwK&#10;/ussoByw3k1qQouzaihRngVpQeBrqQFpDGMZ5B60ReErjdlpIxuGcDmpk2zX6xRjpczXtowW5ZuP&#10;4WqOS0a45aJ9uQeR0Ga3v+EblI+7DJt+8G44FWo9R0uxuI7eSFlLBVkWZxyT1K7c8ZzjNZ7ayLp1&#10;Y1JKNL8zlXs8eYy/Lu6bT97k/wCNNiD7Suep6HrXsnhv4Z6Pe2EOpR6gySZYmD7MGjGDwMk89qsa&#10;X8NfDkty0eoQ3DT3CecHLbVwSQAAKxljqS2u7eR6lPK6sviskeJyw+VPuRn6fhnvUcWhX2oPKywv&#10;tjHJJx3/ADr27wfp2ip4pks49PgaQzgx718wsOc4Jq7431/N7JBJbrDZySAsY4xGxTPQY7gDOKzW&#10;YczvGOhvLK1FWctUr6HhVvoF3KvEMgHQ5ra0PwZcTTRBWAZmwQR0z3r7S8KfsseDV0qzvVtZ7yO8&#10;jWUec/UMFI4H1rt9G+FHhvw+IzaaPZRt13eWC35kV7FPDtq7Z8dXx0+Zxjoj5ktv2NrO9+H1xrVx&#10;qUkctvGZBBDB94gdCSfX2rxmyvI9K1xYWYtsjUAt1A71+iHjqwV/BmoQwxqo+ysAFAr84fF0TWvi&#10;yRj2GOO3zGsMwppQsj0cjxMniU5Hoehzx3dxkSZTGc11GnwBwoZvKmQ5jk/hJ9DXCeErtXVSkmVP&#10;H+Nd9pO6SNcbdh65PWvjanus/WcPK6uaOnT3WliWWW1ku+RgRLvyPaqF74ztbmSTEN9YSKfmWaBs&#10;GtrTI44P3iMVL45U1tRwpLH8ryMrD5iwDYqKdRIuUJS0TPGfFXxS3uFTUJ41+6F29PwxWTaSXeu3&#10;A+03cy2uQd33Wcf5717ZrnhuxuLZhJb28/fc0GTn/PeuL1vwHY3B2xWUm5yQDDuGSfavSp1o2scl&#10;bByvzXOZtlsbO8TyLdWkz95zvaofGXiRrOyZWtkdCOrd617f4Rava3beRZssLn5XeXY4/nVm7/Z8&#10;k8Uqy3l+0I/2W3Eiq9pBO9zKVNyi1E8q+HXgm38TXt1ffZlt4/MUo3tznC9MH9MV6rPomnaTojW9&#10;rbR3F1IMkRxBsDtzjFdBovwj0fwbaxrM0kywrhEJ+X34q7ea7Ch2WsMMcSDBEabc1VXGLoGHwPLF&#10;3W+55n8OfCWp+Dfi1pviZbO3k+wswaB1BLIwIJHYEV9h2v7S2i2OntdWlpeXV5GqqbcKFA5GcknH&#10;AzXzk94zXskx67QOW/E4rKu9Wk0eWRl3NFcNvjccZ45U1pSzCqlaBzYnJcPN883r5H1E/wC29b3s&#10;nl/2TJb7V53Srnd2BqOT9qi8u5CY9N/cseGWfOeOONvr+lfJeqQPrV0y2wmWYHdhecivVvhD4G8b&#10;a9arZQaJePEuCkhXywT06nHFdlOpiZtJb+h5GIweX0l7z/E9fb426xqNt+5RV+TBDSYyc5POPw+l&#10;JZfHfVtc1SGxvra1tbeZxGZt2eemScDAOevat3wF+yp4i1DTI7rUJLGyWRiNpkLvwSD90Y6iuvh/&#10;ZY06xtmury6luJIFaQIqhFLDkd8nmtv9pUrTODEVMucf3d2/I0Ifghfa3qVr/aBhXS1UGQRvuef1&#10;Xttz0J7V7BqNrBb2WyGPy4owiKo4VVA4GP0+lVLCJrONY2bO1dpwPwq7qRUWiwhi285znuMLXqYO&#10;XvWZ8vjvhuY2MI3y9ux9f/1UxQTGu7v2HapnTbBJnJGMH1/z/hTfLxEucNyOB3r1j59rUktwpTdw&#10;rY3HPbtinMEVN3zZAxz3zTY1KHb9B+pqwy5dl+b5uuO30oCz6AiiWHaeA36VYX/j4jVfu53c1HDE&#10;zM2G+6McnPYf/XqS2/123/YOeelO7LJ/tC/3F/76opPtq/3V/Kii7HynwbbBVTn17dqckgSD1b1q&#10;G1fzIzn+LrxUij5ew3nFecYRqIsRzskn3QQoyKkVmUf7R5+lJEqseu3jpjpTiuHP+yetJD5SzaAo&#10;GUnBxTbpZXiZom5xTrfc38PUZzUkHysePvHv0pcoavQ878e+DPFGufLZybkJxtDY61wsnwD8UXMr&#10;b7dWYnq0ma+iLSH5v+BAEGpAqvPnaQOeazlRVtTWMnbQ+e1/Zr8SSAM0Ma8f3xV2H9mDxCw+Z7VW&#10;xnLPX0JDCJUADZZT3pVb98y/man2MDXXueDJ+yprVzhmurNS3fJNadn+x/eMxWTVLdCOpCHivay2&#10;zHQentU8bsJCqtk4ySaFSiugrni9v+yF5ifvNW+7z8sX8uaTU/2S47e3eSLU5CVOQGj/APr17fn5&#10;O3PHXFPniBbb1U+nerVGL2FKo7aHxl438Iy+EdVe3aTzOcBiuP8AGvM/ivocr6YuoxK261wHx/ED&#10;3/A19U/tGeB/MtmuI4/nVuwrwLUrf+0NPms5eki+Xj1xXJVpqLOzDVnCSmjL+DnjJtRtVt2kkaSM&#10;5xu5APb8wK9Fmsvs15FcSTSRxTD5CpyUI5GQenfpXz54S1h/B/jJo9wikhk2Nnvzj/CvoXSL6PxP&#10;ocE3mNIyyZkO3k9uRXj4yk176P0fK6yqxXMZ0/iyLRtRkwohuoW2280YzjJ5zn1rO+Jfxbt9Zgsv&#10;Ms1ikdDHOUbcJW5AcDjbxgkc85qh8SYo/PbyZN3lAKzLXC3NvNPcKskXmRyYVGYZ2Z71nhafue89&#10;Gb4lJSu/l/kfeX7HfxPT4jfB2zikZjdaBL/Z8mTlmVVyjflkfga9aZhKOAPlPf15r4u/4J8+MJPC&#10;PxVv/D1zK3k65bHyu+ZY/mB/FN4/Gvs8OA2MdcV9RhZJ07I/M8zpOGIenUo+Icvo11F82TEQWz0G&#10;K/OTx0Rb+NbiLK/ecDPf5jX6R6hEt3ZSgr/rIyvX14r82/jzpcnhr4jX8b7laG5deR0BbI/nXPj4&#10;txSR1ZNPlrp+ZseGDsnUr1IwQOlem6WFS2RvbvXjHgzxATMvzY2HketeiaH4sVZF3bsns3QivjsV&#10;R5WfsGFmnBWZ3sDgQ9l7jip/MkiiC84Y9KxNM8SQyhWLLliODWn/AGvDJCfly/b2NcHWx1Riyy2u&#10;tYxlTs3DP1FZF/4ze3bEb5PJJI70XTq27G5d3BPY1j3FopmLr656c1pCTW5dtDoNLubnU03TySYx&#10;gqW6/wCfpVhYblgywsI1rGsb90Xjazdhmte0dmh3Pkt1O2qs5O43yoJdIWRAZpWk+v61FeQ29oPl&#10;jX5uOnem3WoMHAUFs8f5Fe4/A79ntNNt11jXIUluiEktoH5EPOQWHqfl+ld+DwEq0kkeHmmdU8JT&#10;clq+x5T4R/Z88TfEN1mhsvsNm3Se4BRT7gdTXrngr9jHQdOij/tie41S4VyWRT5UXH5k8/SvY7PA&#10;+8v0HYHn/OKsxxsQrf3cHkdSa+vwuW0aK1V2fnOYcRYvENpysvIxPBvwm8PeEmjXTtH0+02ncCIQ&#10;WB9mPIrsfDsBGrszr8ysMHrgVBYwhWRmHr0Favhu2V55mJIKn5cd69CMV0R4Uqjl70nd+p0Whxbf&#10;DFrG2SztcMuepG9ufwqlqUYNpDG/zNNLGmfcuD/IGtFM22jWS7T/AKnhe4yxP86z9QO7ULOPu8vP&#10;PQhCa8zFaz0PVwv8NI0oEYylj/F1Gemak1FvmhVduVi3H8Sef61GkhVNyK21iI+f4ecU/U41ju9o&#10;bCxxqn1AAq8HuY4qT5bMyZT+65bmR8fhSvGE3Y5+YAZFPbaAi+nJ44pWwuG3cFjXr3R45J9nG1VB&#10;PBGc/wAXT/GpI+Gbd/ex9Kjbg4zz0x/n6U+BBuHq5ORTJt1Hwf61yP4s/Uf5FOhm2M3P3Vx0psII&#10;xj5Rz1ohTlunBJ6dRx/jQHM07sf5Te9FS7f84ooH7RnwPGfKi+h/Opo1IGGbvkA1X3Nj73+19amt&#10;XEvzEfMwxXnanNHlLlqyoT9Op9KlDiTd+YGetVfMO5vundjvxU6ybXXsSMntik7Fa3uWo2Uj/a24&#10;z6U6IYTdu4B5xUcJ3rlfut19TUquqlVYZ5596d0XddS7bL5ifMzEA/iamiUMwCt9wcA96rxHK/e2&#10;rg4wasW/yke3Q55NKRdOyZoRlQv3cd8f59aajgqeB+Ao3YP8X3aRRluPXrUmjjcnjAYdx75p0QDh&#10;tvGTk5qsZTz1xg45qeAtsY/L0wOc81W5NrFqBeEyue45qUvtkzjvUAG2RVHJz09akyxb8MkVRMkl&#10;qc98RdCXV9AlXaDtXnP+e9fJnjXRj4c165gZVVt2Uz6Zr7Ult/tdtIjKPmGK+cv2l/AjW159sSM8&#10;MQfbk1z4iOlzajJ2sfK3xb03+zddj1BIwFkOX443cf0r0L4V+MI7jTmM0jYkjO2IAFc9B/n3rH8c&#10;aLHrehyROvzqC6YPORXGfCjxA9pqa27NtkVioz/DXm1Itq59dk+KajZvY9X8YPHqFsJodiyKPmx6&#10;D27ViQzRz2G1l8vaD+BH+NdZNE1zpu6O3RmU73l6n6VzDweXK3mKio4JbA6Y715sVZuLPrJSuuZE&#10;fgrXbrwJ470XXLeRQ1lcJJgd9rZIP1HH51+jehazba1p0N7Cxe3vIEmiZT1DAEH8q/NjUYpWtvL+&#10;Zvm3oSOM+n+fWu0/4an8W2Xw803w1ZXS6fa2ZKPcRDdcTRk/Kmf4VGe2D/KvWwOJUdGfK53gJVLV&#10;I79T7e8SfGLwr4RkeHUte0mxmDDMclwu8Y/2Qc18G/td+MNH8b/Fu9uNFuorq0ZgxuIzlZCBjOfx&#10;rmT4fvPGOnww3LRgwzSP56/6yUHA2sfQYyD15qPVfCMdjEEX+DgcVOMx8b8i3HleQzv7WWxm6FJJ&#10;bMuT/q/Q9a9M0G/j1G3h4+6u2vPrWEkfd74PvXW+Hp0tpYwv3evJrw8R76PucBFU9zttOsPJJ+cf&#10;Lk8davW9zKrKWVgoGCabpbJc2ysvys3P1q1dSbE+VTn09a83dnre0Q68vvs8G4ZYHkCl+wXF588c&#10;Z2sB0qnHqUIfZKveuo0TWoLcYTGFxgA1SpvqZyxETKg0W7RlVlIbOOR0FX/7KuQihpmVe+BzWpJ4&#10;hjdfmdTtOMluorofAHwt1L4m3iGGOSCwjbE1yV2qB6D1J7AV6OFws6jskeHj8yp04XlI0PgJ8JF8&#10;VaxHeSQyf2fp7b5ZH6SsOQo/r6V9HW0SlPmJ4x9D6j9BVfQfDVr4V8OQWVlH5cMK4RR39SfUnua0&#10;LSEqV7r3BHevscJhFQhpufl+YY6WJqub6FpYN27GVPHbmrCJgSAd2ABA9AabASW/vfNjPfHT+lTI&#10;6yxt/vdO1dR5/MmPgG0LjAZhgA1q+HukjN90ykZHbnFZ6febj5l6Y+hrX0VVi0xd2P3jZOPzqloH&#10;kdFdKYobUN8wVEHH0/8Ar9qyrna2vw5b/Uo5JA7kqoP5bvyrS1q5EVzD8p3IoUKp44A/KsNZ4U12&#10;ZmcqyxKpz0P3yR+v6V5Nb49D3KMfcRuWx/csGG3zBkc5x/n+tJfuv2lzu4VfWmW0uFX8cCkuwAz7&#10;h/HhuevetsJe5z4xWRWG3I/3hxTdgLR4PueKa0pULt3dcc/57CnBSt3t6jaAFH1Nehy3eh5FiV3G&#10;QcclutS2mA6t0K8Y/Go4/nVdw/5aEjpTo4Slo0mcPnPP1rYixMNgiYY4VsE+tEchkPmMT82WP5/5&#10;/Ko55v3CZ+bnB+makkfy7ZOF56Y79KBS3Ist60Uu9v8Aa/SigR8G7iXwGPTNWbYKTyR8xz9KpJJu&#10;I64IxmrkAzFtOAQa83mZnFE4fylZhtwx/Okjk378fj7UyRsqvyjjjrTolVt3oT1zRcJbl21LS7j+&#10;VSomWCj5cVWgLKCoO7joKs2+Q3y4Zv50i4xNGEMCv91QSOPvVNaOFbG7ljVWK4LhlzjAxx61PaJg&#10;/wC6M4pGzjYuSTbUUNg5OPpU6kOvccVTZ9yD5cvjJxxinediNsjC8H60D1LccZeI/MPSp1iMLrtG&#10;7PGaqwShYeF3YbtWjaPlF657cdaqISI423naONvpUxbCE9xxTHXzJWwB8vcd6ku0WOBTu+YngVRI&#10;Rldw2965D4yeFY9c8Oy8bi3Ocda61JGbbkKq4+tQ6vbfaNIaNlB3KT9KTjzJ3KhufCviHTW0rVZb&#10;eQfMjbcEdBXkHiK3bwr443LxHcYcEHGO9fSP7ROgnRfE7SRrhJc7jivnv4sWi3cVvcK/7yNimAed&#10;vavKuoysezgZ2qXPUvCPi5tWsArPM0O3Hykc8VT1y3MzbSzRjuR3APH6Vz3wb1RbjSmtX3GRMsAf&#10;U11HiXzLtVl+ZUyF2EVw1YrnPu8PKUqehSnaK5hyXDbR345U4rIe/W01FpVh3R7foQec/wAhVy2u&#10;BDbNCsTTNv3MCOnas3VoDdBpFbYu4MAPfr+VY0tJ+Q8VTdSi00dL4U1S3uNR+yytIk0qhv3hAaRz&#10;nJHtxXVR+Bpb/wCVv4gCCOa+fdW1n/hF9eF3503nMd8Zz09Pwr1b4Z/tPxau0Vrf2q2kkcYQzDpI&#10;3Uk56ZHPFVisDNr2lPUwyvMo0bUa3Q3rn4Zy2hZYwD3yBWePDNxpspJX9a9MsdRh8S2Yntbq3kik&#10;HJQ5I/Corvw5DKqtNIWX9FryI+0vaSPovrFJxvFnMeHdfms02srfU962G1yS6YeWrHaOtV9S/s3Q&#10;UZ2MK7V+Ys2Ap/8ArV6B8APg2vxp06PVvt0ceitIQDCMtJglTj2yCPeu/D4OdV6I8fG5xTw65pOx&#10;xdjp+oa3ciO3tWnkY8Ki7mr0rwH+yv4o8RGOa88rSreU8eZyzfQD+tfQXgr4W6N4BtdmmwxRtkL5&#10;p+aR/cmuq358uPoI1zmvocNlMIK89z43F8RVqzap6I8v8EfsnaH4Zdbi9ebVplIIEvEY/wCA9/xr&#10;1CxtYLCwaGCFYY41VVRF2qPwpTLtQqu75u3p1/8ArVNFtliZVHzOwUDPpXs06MKa0R8/WxFSbvN3&#10;HmLcqc44/nVmx2od+1flXkGoJJSUPpgCp4UxC3XOADmtOZGPMTwsWi298Hkfyp8MOGCs3ysw5Bpk&#10;QaRGz2Par1pEplBYLwccVPKuhHN1GNFsWT5lCnJwfpWvpZWVreML8+3cfQ9hWHf3OxGXlRjggZrc&#10;06fydTs45Fbc4jXIHAyw5/M1k5WizeK5mkif4veMpPCXhLWrm18o3J8uOKR1yIiZAhwPcV4VpvxE&#10;uLrxR/pk0m5lEiy7zjfnuOnevbPH1i2r6NewrFHI03C+YM45zuHvXFeD/g7pcb/br2JpJWYlELEq&#10;qg45Hc8E/SvBrVG2fVYeMPZ3fQ7H4VeMIvGvhkyFpGktZmglyhXBzlceoxjBrfdWcyMPl3sT0qDS&#10;LaGw09lt41hVSSAvYjjFTI6+SfXHArvwLdmeNmDRGyKr87flyR70iSsG3YHJIHtgGmP8+wfxF+nt&#10;T7w4kWNcZwQce9elFXPJlIeCpMe7cuM809CVjUAfUE+9RxH9yvrn196lZiSxX2P61XtGT6DJ3326&#10;qM53c1K8xZ1XoqD0/Oq5LCJTnBUkjHpUtwzYIwQSpA570czE07XKn2o/3f0oq/u/2R+Qoqrsz1Pg&#10;eGTCr97r6VbSYhvu9Dx71m28qyyZ3fd7etWIpNzqpODySDXn6E8zS1LjvuH93606BuTyMN1HeoXZ&#10;nX7w6CpAxBxnJ9fShSEpXL0EitubPoKsxnb5ePl78ms6CXanPK5Ax0q1HISrH+8eMn/Pv+dHQ1hJ&#10;PoaCDZIT36/WrUB+X6etZvnLHuUMfmOPpViKYPznI4Gc1JpGJeaTap6f40558xqv48VVfK/56VNG&#10;mdufUc0Fc1tC5u27dvXI7dKtQTbEyrcjjk/yqnLJuk+Ut06ipoWP2eNfrn2qohui1bzMsTDH3iQc&#10;96nMjSqNy5wMism+1q10TT5Jry4gtoo/vtK+0LXkfxE/bW0HwoWttJWXWLvld6/LCmPU9T26elTK&#10;rCOrZth8LVqu0Fc9xEqxr8zYGOvpXD/Ej9o/wr8PIZI7rUY7m6Vci3tyHcn39K+UviD+0f4t+Iyy&#10;JcX7WNm/SC3yin69z+J/CuFW0e6k3LktIMsx7nqcnrXn1syilaOp9NgeGpytKrsd38afjVdfFm/d&#10;obePT7RWJRfvSMPc/wBBXgut3EkV9JHLJuJGDn07V6xpmjKqfMu5m7+lcB8V/D39l6iswVlVxkV5&#10;NDHOdb3j6Otk8KFHmhH/ADIPh5rTaRraNuZo2IGc459K9g1K5XVLqPDTLARhh12n614BZXDiQNu2&#10;7CDwK9Z8GeJDPaJDvb94m0MfX3rqxS+0RgZt+7c0pmbyT5SgspIY46+h/Gsm7ka4iO2Hy0mzkgbi&#10;D/Toa2dXWa2jSZS3k3CeW/ONrAcVmaZe3Ulo1tGu9mO5u+cCuGnK+q1R61WySjM4rxRpK3dg1xIm&#10;Wt/nwB2PX9a5Ma5PM4jhjwrdRXo16iu+1wwyChUnjB6//WrnLj4b3kV0scLCO3mOEZFLNIvt69u/&#10;avYw8rqzPk8ZHlm+VFbwz8QNT8I5MN60Z/55Kcg/hXqf/CxdY17w/ayXFy2ni4wpWXtn+Igchfc1&#10;wXgb4Wya94n+y6fHJPcWjAyyTDbHbn1b3Hp1r6N8CfsdN42uPMuWub1P45JT5cI7cD+LHbk10Rws&#10;ZvVHlyzSdLSLseRp8IPEXi3UYWupI7iylBbz4JPMiPPQY6/4V9z/ALHXw1u/hh8FLGxvWbzmkkfY&#10;RjYC7EY9sH9Pervwp+AOgfDS0hitrdZJIh1I+RTjnC9Ow65r0e3jKwbR7n2r0MNhlT2PHxWOlWLd&#10;srMDtz2H1qeN5Gnk+790AY71FaO1uOD04PPtToACzN3xk8dq67ROGN9ywZiJm/ven4gVatpMIu3+&#10;Hrkd6oq2+T1bPH061YgY5UfL93NLmWwRv1Li/vYm+71A/HFWo1RWX5iucE59utZ0EmY2/lVozNHL&#10;htv3c/n/AIVErdCuZIu2bYDfX1qxaHDYJO7OT7GqFrcE8LwG5P51ZhlzK23nLYP1pBzaluGDei8b&#10;tzEcVt6a/maorbWbyVDHIPQVl2d6yyQrhWEIY5I6+lb1vqn2a3t5LO2gk8xWS8Lts2dMFfryPoay&#10;raQbZ2YOPNNGB4j8UzG58u1jWRVYu7kcqvH8+1JosqrDHu8xWVFB4yFI6j9etWNTv4ZrXymtYoyz&#10;lSY2++oPc/Q44qr/AMJMkN35a2+1fRufpXkfV5vU9z6xSS5ept+b5di23ao656Z6nJ/T86mkUGEE&#10;NsbpjrWJb+ILXUlb7RbzK+GQKrfKR1Bx68DmrliGtbS1gWRpPLULuJ5OB3r0MJHkWp5eNcW9C7EV&#10;8vhtzKODiklkxNlvz9QAcmq8PmKyru6Lg/nTrhizqPYZHX612HllqNtsYX5u34d6meUOP7vKrz6d&#10;aqwNgtuxnufz/wABRBJhv90gj34quWxL0WhL5v735cjOc47c4/p+tPjfzHjY8jce9Qo379l+7wen&#10;fk1JAw3qR98AnNEb9AuybP8AsrRVfMn+TRV8rDU+CbUbYTjGT7VYiH73O3cfWqsMq7lXcAo7etSR&#10;Sht3OCPSvOIs2tC15waXhht47VK5OWY+vUVSidVbBAGe5FXJ7kP0C89+lBlCNtyZH/d42lugJPap&#10;rZdwx2xxzVWB8J/EfoelT2zc/N36e1O+hotNUaMrbRxt3HkVNGd0m3I6jgDFVQwEK4yRjOccYrB8&#10;SfGHw94J3f2jqlrHMuf3asGkz/ujJ/PFTKSWrOinTnLSB2SSgEbtvt3qVf3ce5uAcEe4r548Y/tr&#10;RpuTw/p5mbBBmuQQM+yjn9a8v8V/HDxV46Lfa9Umjgx/qoT5afTjk/jXNUx1KC0Z6mFyPEVHeSsj&#10;6u8a/Hnwv8PRIuoapA00YwIYT5kn4gdPxrx3xz+2/dX4a38P6clsGXb50/zN+C9PzJrwmOwZ5GeR&#10;mZmbPPOKv2+mySgbV288t3/KvNrZm9kfUYPhqnGznqXfFfjfXfHkvmatqVxcLnIVpPlU+gHT9Kx7&#10;WyWafEe5tx4z6963rTwy04+dSFzkH1rQtdHitlUbPm9T2ryamLuz6jDZZGK9yJh2vh2S6OWbd7et&#10;bljoYt0XC/MOMGr1tp8kp2qhbb14xitqx0DZEGYLlh3rjnWk1oz0qeHUWrmTb2nlSgKhyRgY5zXK&#10;/GPwnNqXhtplRv3IBPPavVrXRFlx/dXrx/Km+IfC66loc0I+bep4app1OWakjTERhKDiz5Fsv3TM&#10;ucgHHHOK7j4Z6wF1OO3kH7vO75u3Fc74t8Ptout3Vs3VWOCKi8L6j9ku1Dbi2ec96+nv7Slc+Lv7&#10;Ksrdz3mTT/7XtzBtRPMBDF26kdMD6VyV1byafdRspmj8h9sjKfmC9K2LTVpr+wspkaP92QAuc7sd&#10;cms7xz50OoMpj+W4QOSp4Of8K8jD3hNo+mxsYSpKaRj6pYq7yMZP3m7eMnLMDzXv37Evg3QfiHp+&#10;rWWsW6Xl5p5WaFHbKiNuAQPZvQ96+eJZd7GRjyq8gV6T+yv8QP8AhAPi5pczv5dvdn7FOCcfLJ0J&#10;+jEH8K9rCS95cx8Zm1KTpNw3Pq7wx+zL4L8Naxc31vph8yaTzdkkhaMH02+leiWhWAqiKsag4AX5&#10;QoqFhm4f7vcH3FTwBXk27fujk170bLY+Hld7mjbp09SAf15q9CN0ZLbdp4AHvVGAHoe65ar1tcRm&#10;KMdG6cnvWqk0Z8qtctpIpQkeucU4SZDn/awfcCoR8gxjPPOaSGfanX7xO3im7vYastyYv5BO5fmC&#10;/kcdKuWrF5BnaflxnHaqdxKwV2+YOORzx2q1HMqO2f4FO7vg4qRPYdbTeVwM9fSrUknz5b1AJ9BW&#10;fDuEg2sW7itCy27ZNxZlVeBQRHQsW7YG7t3qe0bbFIR1Y5qFOmRhlkzwD932+tPhfj5v4mqvILl2&#10;ydkfj+6ePrUsd1vl2jd93jBqratsRpD90AjPpUlvKzy/w+X3OOQKz8maRlbVFmWQgrt52nAB6gHr&#10;/KkW2M37zbtweTjtTdxdfvbeSMYpxm2p94d8UcquVzdSSK2Au/l/5Z8t71diLIQz7RIpK4U8ZqC2&#10;Gy7wxAU81Ylm+78vLc5z15NXCKJlJ7th9oO9h22Y4qUOZApX72cVV3ZjZv4iB296t3G3dH13KDwO&#10;OwrRtroZpX3YQNvLDPqf1NTEYYc8+/bpVNG8sbfvcDORUhlAw4J4wP5VMpXWpXKiwGbfuU+2D9cV&#10;KUEcvDFRtOCO9ViWQMeBtODn1zmnSy7pty+uB2p09iOY0vs6f7VFUftTUVoPnPgEz7znO1WA69ak&#10;t52MMn3eCO1UGudrD/Z9jUVz4hs9B3SXl5DbxKOWkcLxXk83cqnTk3aJsrOXbaerAngVMs+2LdnP&#10;PPGa8o8R/tQ6HozSLaiXUJU6FF2p+Z6/gK4PxR+0j4g8RoYrNYdNhzkeXy5/4Ef6YrnqYynBXbPR&#10;w+T160rRifQ2t+NNL8MWCyahfQ2q5/jbk+wHU/gK878TftgaXpwZNKtJtQkyQHkHlxf4n9K8Junu&#10;tZm8y6nmuJCx/eSMWYn60sWniDJb5ucDBrgrZnfSB9Dg+GUtazbOr8X/AB98UeOQwlvTZ2j5xDbD&#10;yxxx/vH1rl4tO+0jzJ2JY88tljUkFrxj7u71ra07RzdKuFBYDPPSvOq4uTWrPqcJl9GnpCJlx2B3&#10;AKvynpx0/GrEWmfvVJQO3YBa6C00JVP7zll5J7ZrQitoiPu/L2rhlWs7Hqxw1tjI03QvMVTtKj0r&#10;bsNGVFwqKT3OKvWNmyqrKVZuevtV6305ZV3ep+mK5pTbOqnBRRRj0/ER3YUg4GRTl0UkqcEjNakO&#10;m+duDqXAOTVyNWgXai7gezCsnLXQ1lKyK1jp4LrlCN3qK0YrdYR6jPQ+lRvc4T5io6YUdRUTXpiT&#10;awyP9rtVJXMpVtC55i467NtUtQ1BVRl3t7e9Zmo66beM8/McjkVzOseJ2mTav7s9+elb06PNscdb&#10;ERitTz7416bHHrQmRV2ydSD1rza5ZbG83bfl3fnXrvjvwbqN/wCHRqTWtytn0WaQYD/7vqPcV5pr&#10;2kI1hlW5jOTnqBX0mDi4wsz4/G4qEq2jO28EaxHfaDJDuaPjdGeuCK0fEOuLJZwxzPuni+Rm2/Lt&#10;NcP4E1nyF8liu1SN3vn/ADj8a9Ej0SPWpPLhhkeOZMHHJB5xg1wYqMadTnZ9Pl85V6Dgn8jl4WWS&#10;7QMMJwM+pqd9RNhdbUWRZF5BUfdxgiuw8J/BLUrllkubePCkYD8ge59a7XRfg0t1Iv2iaSTacFUA&#10;Vf0rOpmUIyTjqR/ZM5xalpc+jPhB8atH1z4UaJf6hrFjBfTWqidJ5lSTzFO1vlPPOPTvXoHh7W7X&#10;WYvMtbqC4jPQxSBv6mvmex+AdosHmRqwGMEA/Nz1rPHhzUvBl7m2uLi228Bo3K/yr08Nn0JO0kfL&#10;4zhNwTcWfYW7Yny8sOTnvUkUzSyKvPBz9K+evhR8dtX0jVY7XV5pL6xlIXzHP7yLpjnuB7177DeK&#10;jbshgwJ+X0/yBXu4fFQrK8D5HGYCrhpWqbdzSM+9Vb8cUWzlgrbhtz3qC0Cuh+fO1QBz0yT/APWq&#10;3a2vnQ53YWPnjvXSpNHG9SxG/mJtHG5sk9cAZ/wqTPl+Yy9CMmq0blYvmb7qt0HXPT8s1Lu/dN93&#10;v2/z6mkFy1Gykx7fuqoGc1YtHZoFXI+bnp0FZsbEp7bcdav2yr5CjdtyCM+laKSRjy9WW7QhEVfm&#10;Z2J69hTt26Zl7dDz0qEjbKq5/hxn8jTolJG3+LJJIHWpKs7mgj52cjDZNTRlVmwzLycVTQHEfPqO&#10;np1q/ptp9ru442bZvbPNQ2aQ1HyRbnKn5eckGgN5Z2r908/Q+tN1FhJczbW2/NtHB7YqNF27V3ex&#10;/wA+9OOo2y9GczLw3f8A+tViaVlib+HvzVNJyJF4HAwOetSj51Xtu5rWMbMylqtCW3kyjNjPQcVP&#10;eXS+c3XC85/CqUEuS3YZ6AVauJAGdeOfk4Pt1p81mFOSaHqgaRuvA7d6nzw2TjkHgVGrCRWYdSec&#10;HFN80lUXIwWA61k5XNeWxILjba5+82SSQfWnFN8oX6ED61DLIyhSOx6etShsXDMCVDck/Qj/AAFW&#10;pJKxHqX/AOzZP9j8xRVf7QKKrnQH4/8AiL9oHVNVXy7BF0+N+A5+aTH1PSuJu7m41y8aa8uJriRj&#10;nLOWzUYA2jPy9Ccjp9atW9srEZ/Svh6mJnJWbP1DC5bRpJKC+8r2tisg3LGWI9RVry1LDK/d/u9q&#10;mht+PvHg49MCrCRJvHzZ+o61yX7nsQpWIdzFwqZ9fl4Aqa1tfM+bldx53DpVyC3WRWIwQ3AwKkaZ&#10;IsbtwAPHFRKpfRHRGmOs7GOELuVi2eprSglSKQBfXHArN88CbC7lOMCtC1STC/LlsdRXPJM2jCEd&#10;i9FOTIysq7sdMVpWWmLKu9WB4zgCqumov/PPcwGMHvWvbFo1+RdmByKz6WNJVOxatrdWXIG36ipl&#10;dW2ltuR2Hc1TWZnX5Ryvt19vrVlVOd25tvGQB0/wpchMaj3LiyfKOe2PTNR/aF5+99c9ary3Swrt&#10;ZgWHUZqjeeIEt13Kyjgg57URj2MZVHuadxeCKP5mXHqDnFYuveKY0h4O7aMZz19qwPEPjxbVdu4H&#10;d8o29z9K2Phx8Dde+KLpdXW7SNJ2AmWZcSTD/YX6dz+td+HwM6j2PIxmaUqKfO7HP/2rdeI71LWz&#10;t57y4kPyRxgsxJ6cenv0r2T4S/sxR2skOoeJWjurtCGjsl/1MRPTf/ePfHTPr0rufAnw+0H4W6Ys&#10;NjbRwk/NLcyEGWUnqWbrj26Vx/xU/ao03wvNJZ6HEmrXyk5k3YgiJ45Yfewew/MV71LB0sOuaqz5&#10;DEZhi8fU9lh1obf7QkWk2Xgm4W+2RRiLaIwcDA6Y/wAB0r4xg0NdXmlVo5jC+4J2PtXqGt6j4j+L&#10;Go/adVuJLndykSDZHH+Arc8P/ChbWNZJl27M5wvWvNx+cU/hpn02T8J1YxU67PP/AIefBO3tiskk&#10;e6RmPLng17R4W8LW2mWyqsKjaQDheVFV4Ps+j/6vBWPtjtVy08XRxfLuXdnqa+ZrYmdWWrPtsPgq&#10;dCNkvmdBa2DXQO1lGORx1rQtNMt7RhKreWOnJ6GuQufHkdlCzcrt5xXKeK/irNBbN5O6aQg4RTn8&#10;aqlSlJ2SHKtBK565e/EfT/D0DedN+7VTnLV574q+PFj4iuVtbBZLh1OAsa7mJ/DrXjlz4uufFjbp&#10;Ekk3LgqhJCk/SvoP9njxF4D8A+DbG6vNJuP+EhYn7QPspkKnJwQWwoyMfjXuYPA0+a9WVjyuIPrF&#10;DDxq0LT5u269TovhL8GNU8ZIl/q0LaXp7NvET8Szjr0/hBr6C05FEu3bt2J8uPoB/SvJR+1XpaDy&#10;4dH1dwuclhEgx/32TU2m/tW6WJ1W40nU4A38a7G4+mRX0uFrYWgrRkj8xxmBzTFe/Upu3Y9kt7lF&#10;DKc9x71aFyyfLk/LhT71xvhX4maH4yk8qxvN1wxy0Mq7JOfQd8d8V0ylWjX5jx6HLE//AKq9KFSM&#10;1eLujwa9GpSfLONmXI5GZlOV6gkY+mfzqwG/dt/tN61SVw06Nx7k9as+aogGFHOcjrVmPQkhmDKP&#10;lXb6Zq5ZyeVz1Ugd+lU4xujx90k+lWrVgUXcobbgHBHP60EczTLi3AlZmYc9BU64RGw3LAY/Ws9G&#10;CJnY33j0NW2O9YwSOCvI4z/nmixfM7lyNcmP5j94j86nYtkMpO5TjjqKZMzGfaqjHBX1zQJf3kmC&#10;PmwAQfwqd9hxjbYmL7P9psk5NOjm3FGX7pODkVC7MLh/mHQ5+vpTkxGq9fl6D0qobibJ5NqD5sr0&#10;/GpS3nN83TGAM1VecNKvdWA4B6VJGGc5+9ziugz9CWMK5O0tywwM1bu2VHkG7JU5GfYVRtkzOqjb&#10;lXXnPv0qxK29pDxt39qxbuzaEbK5ctpFCL/eU569Rk/4Cmr8/l+okHGfrUMcf8Pt1JqWCT5On8Q7&#10;fWpJcb6MskqASeWBIx61DNIHdvvHqOOnamvOEiX73qD61HH8qdTxk8jiq5WTPaxL5kP90/8AfVFM&#10;87/OKKOVmfKz8W7keQV2n7pAGe1WrG6aBFVcduooor4SWx+xf8vH6k7pifv0qXP+s4+7jHtRRWFQ&#10;9Cn8RNpcjb2Xcdvp261a8lZC2c/e9aKKzW5rTLFoPlb/AGSMVs2Fsuz/AIDRRU1N0Lqa9tGIguP7&#10;uatGVl2/M3ze9FFY9zboLC3mW/zc8illkaJl5J470UVotzMxL3UZFLcj06VxXi/X7iFWCsOT6UUV&#10;1UUtDzce2oaHu37Nfwa0F9F0/Xri2a91KUqwe4bzFiJ7quMfnmvXrqYw2zbcfKBgelFFfW4VL2aP&#10;y3GSbqu/c+W/2j/itrl14lj0lbx7eyk4ZYvlY/jXO+CtNhl1KBWXcoUtg+tFFeFmzfMfoHCMVoz1&#10;XwpaqmkSXC7lZG2hAfkxj0q+t1I7bd7bSvIoor4+fxn6TH4SvekO0WVX5zz71kanFH5rN5MXp92i&#10;iin8ZzVOpnS6bbS+ZG0CbeeMn0+tVv8AhBdN+0cQ7dxxwe1FFenF6I8+psXdP8L2WmpmGFU4PQV0&#10;Uekw7F4b7vrRRSqSZpH4S9ZaZHEse0v8w5+b6VuQaRBFIV27h/tHNFFZx+ExqGg2lQ6VP9ot1MM0&#10;OWR0OCCOle/eGL+S/wBA0+4k2+ZNDG7EDqSnNFFfXZC3qj874xirxfmblsu67Bb5io4zQZMSL06H&#10;+dFFfSRPhZboltlG9fqRVuyGY15zxRRRIOxNbvvaRfx4qw3E6L2Gz+tFFSVIvTyYuvqc89qTzGM3&#10;X+If1ooqo9BrclY/J5n8XSpIxumCfwkf1ooqJfEV1GK2X2+4FWRK0J+X2oorWnuRIfbN50cjMoJ8&#10;zNPH+pf/AHj/ACoooqbBEsXX7p+PTHP1p0EhO3/eooqFubArlY4cfxdfzqQWy5ooq4nPLdhk+poo&#10;ooA//9lQSwMECgAAAAAAAAAhAN3XAquuUAAArlAAABUAAABkcnMvbWVkaWEvaW1hZ2UzLmpwZWf/&#10;2P/gABBKRklGAAEBAQDcANwAAP/bAEMAAgEBAgEBAgICAgICAgIDBQMDAwMDBgQEAwUHBgcHBwYH&#10;BwgJCwkICAoIBwcKDQoKCwwMDAwHCQ4PDQwOCwwMDP/bAEMBAgICAwMDBgMDBgwIBwgMDAwMDAwM&#10;DAwMDAwMDAwMDAwMDAwMDAwMDAwMDAwMDAwMDAwMDAwMDAwMDAwMDAwMDP/AABEIALUBZgMBIgAC&#10;EQEDEQH/xAAfAAABBQEBAQEBAQAAAAAAAAAAAQIDBAUGBwgJCgv/xAC1EAACAQMDAgQDBQUEBAAA&#10;AX0BAgMABBEFEiExQQYTUWEHInEUMoGRoQgjQrHBFVLR8CQzYnKCCQoWFxgZGiUmJygpKjQ1Njc4&#10;OTpDREVGR0hJSlNUVVZXWFlaY2RlZmdoaWpzdHV2d3h5eoOEhYaHiImKkpOUlZaXmJmaoqOkpaan&#10;qKmqsrO0tba3uLm6wsPExcbHyMnK0tPU1dbX2Nna4eLj5OXm5+jp6vHy8/T19vf4+fr/xAAfAQAD&#10;AQEBAQEBAQEBAAAAAAAAAQIDBAUGBwgJCgv/xAC1EQACAQIEBAMEBwUEBAABAncAAQIDEQQFITEG&#10;EkFRB2FxEyIygQgUQpGhscEJIzNS8BVictEKFiQ04SXxFxgZGiYnKCkqNTY3ODk6Q0RFRkdISUpT&#10;VFVWV1hZWmNkZWZnaGlqc3R1dnd4eXqCg4SFhoeIiYqSk5SVlpeYmZqio6Slpqeoqaqys7S1tre4&#10;ubrCw8TFxsfIycrS09TV1tfY2dri4+Tl5ufo6ery8/T19vf4+fr/2gAMAwEAAhEDEQA/APmYHc/+&#10;z6U9F54496QrhsY5/PNSKSCrbe3BxQfLS8iYQ5Q7uo5IqXy8TbV/yKjWTcyjkkfrUw3SSN0XLYXi&#10;q5dDKUtSSMZf7q1ctTgEf3vfFV7cbW7ZNWIPVht9Komzvdku8mZVXnnJ+lWYQ25V+XDDmqu9d5bH&#10;OOCKs2xIRd33gcU7rY0Su7ltX8x9q8KB+FSH5EUnB5446VCrgSNj73NSJudlOPug8etNabFbFqJN&#10;qMc8HpzVuzjLRu247mqnCeQF3VoWyeXAq4zzWi03JepfgXdP3x9auQLlR/t/h3qnHmJmH3QRV20+&#10;eRf9kcD2ovqXGK2LG/a+F5KE8UgGGLf3uB+FIwYn72DnIxxmnttUeyjI/WtIp7kS00HJ/D+JNPIb&#10;amP4hmo9hDgbu35VYkXG3b6ZrYnoQI/zL9ea1IU2wc8dTwMdqzYYsyfjzWmg+Tp2PWiK1uZ6M2/D&#10;MLeTJJwfJiZjj0qqz5PzN71oaDuXSLnHVo1J47fd/rVFk3g/KflHT8e9H2jaV+QIRzzxyOtWIh5k&#10;cfzNtA61BHbE7e/JPWrcUX3Qv3UGAPU1oZ2ewsZ2n+XfBzVuKPYkY9ap4CCRvmPf9atWjF5GDfeU&#10;0+pPL3LtsG8hV59DjvVuFcbl/u8/nUNpCRCc+vU8Yqw2oQ6XbzXNxIsMMUZeV2+6oGST+QzTkyox&#10;ZaYmNN2PmAOTnGKkiGxd0YO04GT3r5z1r9qjxDqWoXK2DabZWfmHyVNo0ku3OVyWfHT0UVh3H7QX&#10;jG4fa2vSJzwIraFcen8Oa4ZYyCdkehDCzavc+sk2o+/oP4vzoijxMccbmHb618g3nxP8W3tpvm8W&#10;6osbNjCusYP4qBWanxD1a5u1jbxNrssxOPm1SZlPX+Hdjv6elT9bXYqODlbVn2wIf3DH+LGFwOlX&#10;FQvLtKsCgOOevUf4V4n8DP2hWuJIdF8Qyjzcoltdt/y0zgBHPr6Hv0r26S8Xeze/6da6adTmWhjU&#10;puOjGxwttZlHvTkTzPvenA9c9f5U0yFE2hvmyo69T3qSN2w3TYcAev8AnmtTJ7WHZ2MzLzx+vWri&#10;KCq+qjg9fSqka5iU9m/wqxbcRgH+IjtjHStCIyZNIgaT7re/vj3pzx7jjb027aT+M/U/zNOZdjfl&#10;/WgBtuJCrM20ZJGB3+pqwB83HpTIkYxqoX75z9afHy/4kUBo9xVjZ2VlI5AJJqUQrGqr97oTim8l&#10;EVc8r6dKcqsU6FWyR9Ku6FLzHDaEDMobNFChnVcMueTkDg0UyOZLofm2oKLx8x7HHSpvuMsfzfL1&#10;yfUU08H7vU96cCC/T5s55718+dDjbYk2EjHG7Ib8Kmt15x95s1XiJ37mZv65q1D864/H0p3ZMop7&#10;k0UbBe61aiRjheuetRwp83+6Bmpo0YNlefbpTXcUYtOw3OW44wR+FWgjDbyvJzVWJcMpwG3HpnvV&#10;mFTuAb+7T5i0rE8SMVzhctnJxVu2jJk+VuOCcelRxQDzOP58YqxAmZunzNntVx3JkS2yAMWLdPTm&#10;i98W6X4feOK81Gyt5XwypJKA7D1x+FNWZbK1mkb7salm4zgAVyml+K7o3Ul/YwxSX14doDPgRRry&#10;BkZPGfzNZ16/slc0o0XUdjtbHxlaXcgFvDq14shwhg0y5lVj2wQhH610y6J4gsNPa8k8I+Kkg2j5&#10;305kwDznDYP5A1wem/GXWdItJlvFt/OIV7RomO3PI5JxjHFbp/aB8d2cBmvta026t7hVjeza1C5j&#10;HBKsfunbznvXn1MwrfYSPQjg6fU3LW8W7j3KrKFJUqww0bdCCOoIIOQatFFJbLKflIye1cBa+MY9&#10;f8dXq2bsI5IvOmQfcWXgEg+4OT9K6q2lMyZ3Fui9fevawlX2tNSe55+Ip8lSyNdV3St+XXqafc/3&#10;VwpAxmoLB/8ASGXOOMHNTzzxRfeeNRjIJIFdByyV3oPRPmVgFHc5q3hvL7DA54rOuNasbVts15aw&#10;8Y3STKv49apXnxX8K6Zbt53iTQYm6AG/h3fluz+lT7SK3KdGfY9C0iLyfDF1KzD95KY4xjlvun9N&#10;wOKpqGbJx6DnvXHXP7TfgHS/D9rC3ifT5pMuzrDvmwN2ByoIztUdD3FZV5+1r4FspFVdTmuOnMNt&#10;IV5GepA59qxjWjdts7JUKnKtD0q1hba0mfUY/E//AFqsbgFHG0/1/wA5ryl/2uvDOzMNvrE3ri3A&#10;B6/7VUJf2z9FMcjW+i6tNtyAGZE68eueOa0+sU+5n9Vq3vyns/l7QM/xE/j0/wADVmxh3CRunzYH&#10;fFeDH9syScM1p4VupFZjtLXGP/QVNX7n9prxVJYJNY+FYDG3JLiaQxEf3gAPzwBWbxlJO7ZSy2u9&#10;bHv8Y81WXJPzYINeX/tVeIrjSfCFlaRN5NpqNz5Vww/iwpZU+hwT/wABxXEx/GT4wX8hS28Kxx+d&#10;86eVpFwWIx1y7Htk5xjiud+ImgfFr4uaNFYa5ps0cPnidEaKK22sgZQc5DD7x74NZVcdTcbJ7m9H&#10;LpqV3sczfeHk17RtTvBJJt0mKOTYrEeYHlWMkY9Cy9/WsibSLK0bdDKqyKThmk+YY7Vdg/ZQ+IXl&#10;y+S1vbQT/I5m1OMK3OcHDeoFWrv9lPXtGmjhvb7Q5rxV3Si3uTL5WACASoxnnoMnr0rzfaRtbmR6&#10;saaWhpaPf6fJ4XvjdXNr50IikTe4LMpYhgPzB/CsWLxLoSoype2K88NuAINaFt+yleRWUd1cXFnZ&#10;rcp5yt8zb1B29PoCee3Peup0X9ijT9U0a4vj4wss2cW7yFs2OeM9SQBTlUjHRjhCLRwtr8R9JsZY&#10;5WvI5GjbOFk6f/Xr7Fsv2gfB66Ba31x4o0G3huY1lG+9jWRiQCflJznPGMdq+ZdQ/ZW0/wAGX1qu&#10;o3iz3DlWeCKLCqGQsPnznPHPFaB+FGg25jhXS5g03ytIZTx0we3Xn2roo4j2UuVHNUw8Kup9Aah+&#10;1X8PrGTa3iixZlOT5UUsv8PHKqRzwfxqrb/tjeA/tflrrE7ehFnKFJ7dVzXi5+DnhOS22tZ6s8zL&#10;g7bpfLXj3XP5mrnw/wD2fdD8Z+MbaxtI7xLWAedd+Y+SVB6KQOvI6+5Fbwx0nLlsZywtOCvc9qn/&#10;AGvfAlsVjXVJpm7GO2fH05x+nNa5/ab8D+Urxa0bjhTtht5ZCMeuF4PXg14tqfwp8O+BfEWp6SNF&#10;guJLG4PlXN0SzSRMilRtzjjJ5xknFRRacseoSxwrHBHHbphIAFyWYjkD/dH60SzCUG4tErBwltc9&#10;k/4a28Iwklf7Yby0JyLB8NxWJe/tzeF4juh0nXrnn/nkifT7zcV5dI5s9Q+ZmbdExXP5Zqbw9BYn&#10;QryS+mmhuEhX7NHGnyzSZOcnHAAx6dTz2pfX6jK+p01E9A/4bsgcN9k8H65MgB+/Iqdh02hqypv2&#10;6NdlH+ieAWjb+EzagTk/QRj9DXntzq0tq3/LRYsEArnkjrTIGMsx5zk5Of61MsdUuX9Updjv7H9r&#10;rxxq92tvN4f0vTYJh/rIyzSID/dLNtz16r1qxP8AEnXJIFk/4SDVlmibc5ZwqjjrwMHt7VzuhXFn&#10;D4duree08zUJZlaG4348pB1GPqeo6g89Kh1UeZp0wXarKpUM/IJww/XIx71nPFVHZX3HTo07fCfU&#10;3ga9vL3wrYteb5LzygJ9w+bzBw2ffIxRUfhWffocUg3IJCz4JAI3Ozf1or6CjdwTPArTtNo/Ptv9&#10;3HPHNSRfM/3e3GelNjZWi+brkkGqt/4gsdJDG6ure328fOwU/lXz/Mludkac5uyRfDjy1PrjAqzC&#10;APzzwa5M/E3Tru6WPTxcakx4zCgKL+JIH5ZqbUviA1jCrLpt5I3oCoA/HNcksww8XaUjvjkuMqK8&#10;KbsdlbDcB82O445qaMKI1POOenNee2nj7Udaby4msdPXPBmJZh+HArsfDfw0k8TQ+ZqGuTSJ/djk&#10;EafkuP1rkq55QjpC8j1cLwji6lue0fXci8QeO9N8MyxC9kkjyNylYXk4/wCAg4rnb/8AaZ8L6Y2J&#10;Jr+TnACWUoz+YFdrqXwy0XSIGZV4TG6R+c54AGeeaoeJfhTbXmnLJGsMmBuUMgOK44Z83L4bI9iX&#10;BXLTb9pd+hyEf7XugxNthsdWuOcZESrj/wAeqW1/ak+3+Y1h4Z1e6CsMnjBP4VDBpNjHcvH9lhhk&#10;TqBGBVjR7Bbe7xJMSFVd2BgNyea9aOObV4nylTAQpy5KkdTL1n9pTV7+yu7KLwrcR+bG8bO8p+XI&#10;xn7tcHofiP4gJbtDb+YySptUC3wR36/lXrkDLNax2/kRq14WiMmcdyc/lV6/8PHQtQjMUm/zolDE&#10;nG0jCj88Uc0pwdR7IIxhSlyQVjy/UvAXxS1LQLfWJtSMdiBhGaVRzkZXAGeoAps/wb8f67bRtdX0&#10;jNI7RkPqAJVh14ySMcda9u0i4bWvA8Nm8aXBt2823UttwQwYjPv0phvYVvfstppWqSWK4CxXHl7w&#10;cf3s5b6k81z+2Vnex0crjY8u8IfA3xj4cmupbPxHDYXGwCVTd5ZwSDgcEHGe3I966zTfgv42vIfM&#10;vvHH2S3yAzyXMuDzgcD6j867aJJrY74tJvbdmYtMou4wshwAMA5x0p0+vteWi2LaTsaRgU3XQ4II&#10;I7dsVX1qaS5HYOROV5JGfpf7GWsa/YSTXHxHuLXbkBUEshkwOcZb+lNl/Y40m1tpPM8aa1qtyk7W&#10;zRC0ZcOuQclm4Awcn2rvNB8U6xo9rN9l0/TY2aYsrNeuzRKMDGAvt1zz9eamu/GviOSKSaCPw4sy&#10;s0j73nO5m5LEcLnuT7VzvEV29ZFxjD7KPI4f2Z/B9xrQsbzVNS8xtwdlVPkKkde5wSP1rzPxv4E0&#10;IeKNQt9FMn9l6e7QxyzSiQ3TLnLghR8pI4/nVPx98TpPG+sXTIyNcXV0xMsW5YwgI+56Z46Y61B4&#10;v1E6N4TVYf3eVCjI61zVsZUbUE9T6nLcopx/e1bNWOx/ZXn8KQeLZYfGGiafqmjwMwlElxLBKoU/&#10;8syjDLY4AbIya+2te/ZN8E3/AIC0/VfD/wANBDp8g+0yahcM80KWzFz50hZsKoAGG4A7kc1+dvhm&#10;6jsdF3ysgeNQ7seoPf8AH0r1jwv8YvF2q+EJNPvvEGs2/hpYti6ebt1hmUcgMoOCoPO08ZNa46U4&#10;KEk7S9XqcNLBfWazVFe7+R77/wAJT8HvDXhKdZLXQ1u9O1CKMO0BUXu5gCItqZaNVLkknkp6EA+v&#10;2Gm6DrWp2/2HRfC8WjMiz21/p9pA8VwmQACyjBbPUcEEYIzmvzP8UeLZvGGvJGszeTbkttQDaMHg&#10;Af41698EJv7flh0ua9vreBXAISfYvPoKlYeU6fPN2Zli6UKNXlpu5+onwK0HRPjp8KNfg1K68M6W&#10;fD9xdQxeZJDa+c6rwxAx/EcdzycZrzb4ceGU0e6tYfEHjzRdJsroIl8z3EM0abgG+6SMlepwMjmv&#10;l3QfghY3mmTXV5d3EeULovn9x1/HdxjpxWx4X+D/AIV8TeNNItY9OvobeGw867d71n+1Sh2LEHAC&#10;DbgYH1rlWFULrm0fkcX1i62/E9n+Injnwzquu29mvjLT5E+3LFc3izCNXhKMm8KDn5SQxA/I9+I+&#10;MnxE8Ja1q8gsdSt/saBIERZ8BgoAJGP73X8fwrv7P4L/AA5sbm1h/wCEYsd0sYIaSRpNxXqxLHnP&#10;OenatbRPhx4Bj8TRNeeHfD8Vrbwln/cMc+gxnJY4z/8AW4ojWhBaXf3Fcjb1Z4HY/ELw3a2k1u2p&#10;RyEgFIwrs0KgYA3HO7ufqx6jFcXqXiKzs9Y8y3uGuLdyV4iYMAcH8fc19afCzw74L8RfHLR9JbS9&#10;JttP1SUw+YYl2RiaHy0+9jGHdScZ789KofED4FWq+E4Y4bC3hkVJDcs2xTEQXBGP+Aj67q6I4tRa&#10;5k1ciVNpWR83eMPiRa6zpGm20UN6rWtslucpwwA6/jWNo/jGPTYLi0hs75lmQoAE3E5GP0wK9p1P&#10;4GSaHLKt5Har5HaNldcnOMc//Wrlb3wraeGp4neby5uMg7Tyf5V3fWITV2jL2birGadWuviV4mju&#10;byzm0+GCQOEK5ckIqD3xgE/jV7x3pMNlp1q6bvmmCcDHGDzWtDNYxSwSSTRK0yb+XX5V9c1k+MvE&#10;uneJtRsrezfzHhypK8hRxgk9Ox/MVUak5TuHKlGxXsNNE8RRZMSc4GMEiu0/Z50NtH1PWGZW8xnh&#10;xk8kfOT+HA/KuM1OOK31BdqsBGgH3z16c811/h7TdenjN3ZteWMkkIjDRQDa6Dpu3ZyRk4YDIBPP&#10;NdOHm/acyTa9DlxEfcsyHxnpb6t491KZh8pZUzjsiqn/ALKa5rSbA6h4k1AR7Rb26qZZtwDZCs20&#10;D0O4c+9dDrSnwcscdxNJNPIPmDqytznk9M/Ud81k+B/E8Wjxa0s8O5Z7uKNGUHaB5YBB5z1QcfWs&#10;K8pym5NG1OKjBWZzXiliNbSFo8eXFwyngfN0HQ9vSqd8fsk2z93tYYQ1c8RXbXHiW4f5V+zwohUr&#10;kjkHOazL3U/tTfMFJ6k4+ar9paCKcddCSKNZG+b59vzZ3ZB9qdFCsk7bVCsW7DIbPWm21xC1ozRt&#10;g4wcDoa0rZFSINtVu5BPQ9qhSTCUTQisbF/D0syy3H9qLcFTaBML5YQHdu7knAGPy65oxrJcrYqi&#10;83F5Cu3cPmzIuM5q7HbzaJ4ftdaMtvJ9rkeOKHzcyKVYjkdOx79h61F4ekW+8Z6CE/dxjU7dm9EH&#10;mKT/ACNbRjK6TRnFpI+n/Clubnw3ZyTMRNJCjuV6ZKgnH45opNBfdoNivaO2jBG7bg7RRX1dG3s0&#10;fPVUnNs/M/4q+Km8N6IvlyiG4uZRGHU/Mo5JI/AV4zd3zeLfEK2Vt5hiZx5szHLSfjWHqviy+8U3&#10;7SXU0khVuOflQe31rsPhlpUdg/2yRef4BntX5lmWKcm2mfp/D+A9lT5ZLXqz17whplro2mR28cMa&#10;4X5jjGa0DbK0/wC5jaQ9Now2a41dbmvpPLj85VHBwMc12Hg2waKeMmWTd0wT1r56Mm5XZ9jzRiuV&#10;HQaPpEFyu28sAv8AebaPl+tbFr8LtJ1q6a3aJbe4VA0ckb7BIp74Hp0p2q3Pm2P3pFljXhjzt789&#10;8fWvKfEv7QcvhrxLYrBbyXH2HzFm8voAe3Nd0aaa8xYPD18RV9lSi5Pskel+IvgXcQ6d+71i8jhj&#10;Kvte4ZlBHQ4JxxVO3t/EXhRlkubqO+tWGc7ByPrxXOeBvjw3xi8Q+TczPZWFgwZoHba1w/uP7or1&#10;TxFd2+q+HZFjEbAL8u01FnE3q4Vwk4TVpLfyOB8YaTBqESapaRqx25dO7DvWbDZfYSt9EWaGQ/OD&#10;jIA7j/CtzRLy20XwT5s0inBYYJ6YJrF8N6hD4htWjiw0czMFG7sa6qMpxdl6nnVMtp4lOM1ut/Mm&#10;8VLbx6XF5RQ9om6AE9Dx7mo0kYRSNJtxGxiDE43EEf41U8baVeeF/D8X+jmW1hO1wWIZPf6e/auZ&#10;j8aTS23kyWrMgJfG/nJIz/KvY+tUlDlk9TwcJ4c53jb1MHT543a0a/V3Ov8ADnjuK202K3khuFmi&#10;Gx8RFuR1NaFn4723ZkktdQJX7mID83YnnFcLY+K2SXy2t2jjkbG9cFkzj25rqoruNItzXILMD8oH&#10;TkdhxWlGcKusHex5We8K5nk3KswpOCls9He3o7G5dfEhondnsL5lUdoxkfUZrO1Px9czyxyW+jak&#10;2Du3CMc/rVAXEzIvlxySZOTiPdkfzrQim1Dz2jWG8jhDlExbscrnjPH0/WuiNN30R825F6w+JOrN&#10;bOkWi37OzF3Y4Xr2rnPiv8TtXtvC8to9jNYyasGt1maQZVCMyEe+OPbcK6zTdKlhs2VY76RtwK5i&#10;bP8Ak1wnxN+HPirxzrV00WlX8lvBaGG0LJgM7ckj8cf981nXpzUdI/mdeCVN1U5vRanB/D/wv/ad&#10;xJebf3cOBHk/wjpWb8XLp4NTs41HyiTdtzyxA6Y+uK9g8A/BzxFouhxwtpUittAkJKjBx9aztf8A&#10;gRq1x43ttSmjsI7WzXhZbyLdvPU7d3bFeTRwtf2vM4uyPs8Ri8NOlyQkrs4T4U/DDUfGEy3NxD5V&#10;mrBlRvbua6z4krJceRoGn5hjQD7TNn5UB9x3PIrvv3GhaMYotQ0e2k2nd5moxAE9s/NXFw6PaJHf&#10;PeeLfC63N9dRXDldRRlVUWRcdf8AbH5V1U8JWq1nUq7HJWzDD4XDexoO720/Mp+K/hRfRWq61A2n&#10;fZoLdVMVqCpiij2ruYEc4LL3yc1D8OtUl0bxFa3UUxaORxv4289q6TUNf0FPCsthN4s0GRZU2hku&#10;PMC5wTwoPoOPYVy2n634P0y5hDeNNJkaNwdqJK2SP91K9mMXbkZ8zzan0zJqr2PhN7i3Zpri6KR2&#10;8S9fNfI2jvjdnj6UzTvh/wCLi6j/AISaTT2+60cVqreSO67up59K8n0j496Ta32n28OsQXFxFJvt&#10;wlpcuX2nd6L0I612t98b9YvoGmgt752wTuj0xske26YZ7VyzhOKtG34Gel9Tsrjw5rUs1u+o+O/E&#10;jTqCifZ7ZGKJjoMuP0rVm+E93qFnJJJ4p8dX3lIHcxiNBHwDyWmHVcYwCPevMG+LGv6rNB5dhrDS&#10;yhSrHTIl+8MAktMcevt+lWNW+NHxW8ueHSbGVri5URs1+8FuiDJAyE3Z6ep49uKjln3X4Cuv6Z32&#10;kfBGwv7xZG8ReIVjhUMWLhWjwOBwev0JGa9K+Hv7IOhfEW/tre48VeKHjulOFlvVjBZV3H5jnoOc&#10;HqPevlKy1X42azMscc2kWSFcukbxs7c4wPlAHrgkV7Te/Gnxl4e8P3li2n2Mlxbq3lywXS7lcqN2&#10;MxqM8AYPpisq1KrJe5LX5GsakU/eR75r3/BNrwnovgSPWp9c1jULWazLo8eoZjWbn92xIABGBkZO&#10;T7V474s/Z68F+GZrVo1v7jyQPtETXpaQ5JwSeikjnBrL8Ifto+NfBck6xpI1v9ye1SUSW1xkchoi&#10;DG2eeD+FZOo/He48dXV0tp4d/stY7T7VqAijMkbCPO6UA/dzuOVGQDyKxp4XFxfvSuXUq03HYjvv&#10;CPhuPUDa2mivEYwd7S3sjZwcdmA7dOOtaVv4ctdK0m6ht4bW3WPaxaNmLORnucnv7Dir3hfVvDms&#10;aN5kOp2t5qkxWX/WGPyzyCm0gZJ4OScDBqQyyTTaiFaO4trdt8jRtuWNTkAse3RvXIBxXZT5r8qv&#10;ciTVrnNvaPcW8ivuO45XkZH1NdVN+0RrWiCOFrOxJCgbyrckDOSM4564rI1ONLiNZo5GmhDYLBvu&#10;jn8ay/FUdtNorTr8zRsH45KDPp+Irpo4icX7pz1aMZ/ERap4w1D4meM47q8Cw+UFiRE+5tBJHB69&#10;T1rstNhsPEfwjmFo0MOoWOtvJcmQqqzI7TAEd/kCAYwcmT2GeOhljsHhu/lWOMhjt75GP61S8J6/&#10;s8K/xKzOXGR90ljz+tTiJTqSu32NKajGOhJ4gvBPrGqTMMMsqRIDxuCqOa5u/vZfNym0LGDuJPHH&#10;b+Vb+vX8b6nqD/w+ftAAAzhVH9K5fVtRbe8cbDaxPHcd/wBKmXwopSVy3aG4h0iWQq3l7gMjueP5&#10;ZFWNFu2lt2V90rM2QM5281T02SQ6eu58xlsc+/WpbPUVtJJFRfL6rnH5UQhLcJF+4uWt8hfm56Do&#10;M9a2vh8zXPi/SVZV8tLoSNkZHyo7f0z+FcvFds8nzD72CSP0rrPhar3HjnT4lZSrec/XGSLeQAfU&#10;7v1rqjvqYn0Fb3OuLpkK2Nm10YQEMbMoIGMZPP8Asjv/ABdKK6y1v7ey09pI9Au54RO0JaNW3bl+&#10;vzbeoz04or1o4iysmee8O29v6+8/DnwzZfaYh/f4/AGvVfCHhaa6WNmVVXoB29q5zwP8PL43CtdW&#10;81vuOcvHgfnXsPhPws2mwYP7w9Bivy/GVG3dH69gaKpw1Lfh7wpGMZjHy9wa6ux0We1jQQxxsODt&#10;NaPhPTpIY8m3PQDOzgV1kWmpqEbedC23GNyjgGuenTuzv9mzk73SfMtFka38t1HGGPH414T4y0aT&#10;VPGtzYafbM8jNuZ8cLmvpjxLGtpo8kfI2gsD3Ir570D44eHfB/jPVPt0jGSNtg2pu3Y6+2RXfGN3&#10;qenkuMxODxTqYS/Na2mp0Xwy/Zrt9NkGoak0bsQC7SDp+FdtqXiHRfD9v9jsVt13jbiNRlzXh/j3&#10;9pH/AITdxZ6Wt1DGTt3O5Zx2wFXgUeAPCvjFNW+02+lTXCSYPm3D+WU+nX+VXUhFvc7cZgcVVjLF&#10;VWuZvq1d+djc+N95LofgyCOW4a3ku3YpEDzgnvXA+CNe1jw9Or6X9qm4BCum5fzr2pfgXr3jHVY9&#10;Q1sxSPGgjjRo9ywL7D1967fw78KdE8NW3mXDo8np0xQ7OyRrluMw+Gwro1KalJvVv9Dxy/8AGXjD&#10;xLbeTLppj7sWfkj0xVWw0vXlC+Zpszbjj5MHFe2eJPE+g+EwZJGt0VgCpYjJFcmfjbY3k7f2fC0k&#10;i/xlQq5/rVRw7qbm2F44qZNBxouEU3d/1e55tqmvy6dL5U8c0crfwNGck10V/wDHvUtLs7W0s0m3&#10;28SwuJLeLsAFwRkn1OaXxH4gbxFqCtLCg5yOARVeCCP7Xv2r1ByV6Yr1MBRlQTlHdn5zx94gYriB&#10;Qw9RJRg7qy3ezuV4v2ifGTWKZtr+zuJHPzLMhVl+gXjoMVT1r4zfEO6utPFvNdG3lkP2hzMVZFwS&#10;MAY55/SukaA3aqw2/L8vB71XlsJHKsykhTnivSliKj6n5yqKa1M3UPGnjHVdOmW3uLhrxo28lprt&#10;1UsBxnn1ryHXh4+u9UvvtHiqezFvnMX2p1R3CB3jQ57ZwOc17df3DaBo13eG3aT7LGzmMDOcAk4N&#10;eL3mktqGtebHJJPNrMfmvv58ttwLFfQcj64rjxOInFWUtT18nwMakuaS0KcngvXppreOTxVqdxNO&#10;RujEjkIuOSfm/pXoXhL9mCzns1vNS1bVpmYg/NMRknrnrWt8OvA62F8slx+9mOFZic9MY/Diu2+I&#10;d/H4e8KSZUxjbzg/WvEePqzly8x9zRy2hTjzuKv+R84/Fb4aabYyoLf7d9jmka3WYvnzHULuUfTc&#10;v50uh/B/QLXwha3eJ2uprqRTufGAioT092PNVtb0O8E7TlZsyMJB1yd3PX8q2YZC3hrTxtc+W0sj&#10;L6ZKgZ/75r6rCwtTTbu7dT4PMMR7Ss2tEdT4e8K6HDpJj+yiRnbGCxbP159KveAPhbpOuaqqRW9j&#10;AsTkNI0Qc88cZ9K43SZZ7q9AG/av3kGdq59a9Y+DWl2thq8kxk8lVUHd1x65rixmMjTlyQ+Z62U5&#10;K60fa1Vp0X+Z7ZoXwa8OaF4dfUft3kT2cZMOEBLEdBj0rlfCvxH1XU9QuY7j7O0druXMQwRg7e55&#10;5rN8YfFL7NazQ2KiafGE7KvqxGeg7Vm/Dy1knufuNK8g5bHU9T+ZqcNJzu3qrBnGHoUrQgrPqesa&#10;VrKvAkknmCRXLyy7gysmQFGM9juPfOasXOrGSznkjyXYFN4H3Ceh/MmsiC2ms4lWWxbzG6v5fUU+&#10;3AETCRZNo5CtD1GOpOOxA/OuiKd7nzFuxcm8Rm51B5oY5LeJfmQM+5lAU8dcnkH862JvGh1S2t0v&#10;oRcRxSLI43bd2FcD82KsfXbWJHbq5HMbAfcCxkHkkcc9O/40+JprORvs9uskwjkTbJHuXDAjOPVe&#10;x9a2ja4PRWNRtai1DT/s5jj/AL2FG38z9c1Z8M+Jja6Hr9vc3Ma7bH7LHC38YlcBh7jgZ9c1yUkt&#10;xDNhlaORhhlIPrUxHmqzPGPl5IxypJ5/zzRCTjLmFytqzJovD2jz26ceXMv91sFuT25FdP4bK+EP&#10;hZ4mto7pTdXzQ+SJGwzL6++BvriH8tp1EiqjK+7+6BSapqVxIFVz+6UcIfw/wp0a0lK6KlG6t6fm&#10;QReKtSw/2qM+XGhcFON3IA/AZzXc+APjxovhrQo7efw9a3l4qnzJmKq0xJJy2UJ9AeTXEeRJ9k3S&#10;N8quo2n+MnP+FSXul2tyu5VxIABnHU+laUqjg7rQdSPOrM7X4jfGqw8aeGPLtdGi0xoC0m5XBY5G&#10;COFHHc9elcr4bm+yaDD0ZvLXGf4eB2+tc3fWS2+k3Tb2Xcp79KmjN3p9oyrJuVQAMn0//X+tOpNz&#10;1bHCCiuVGrqN839k/aF+Z5ZmLMf4jkjr3qr4k8dR+ILLSYFsbazOmweS0kUeGnyc5bnk9/rn1qj4&#10;n1n7BoelrGySeYHZsfw8jNc7HrKKnmNtY9ApqZRdrLsGjd0dcurZtYo/m3MOdq/r9aaJnZGeRdsi&#10;t3+9x+tUdK+zz2Uchm2ddoUhj1I/p+tRzTxqkxVt5Dc5brk+n060oplNs6Txh41m8ZtZ3Elvb2rW&#10;trHZxi3HVUzgnP16dBiu2/ZjtW1j4j6WGVmKrITkdNxjjH6vXkYVXRtrr8vKsvB617j+yBZPd/FG&#10;CNW2rbWavn+6DdwD+QFa69SVHofZmjXjaxLMUkZHjOwHrkLx0+tFcJdfF7RfCurXVmFvZUhIjXy9&#10;vlqVLF8ZYcksM9uBRValOlqfHN54F0+Yf6qNemOKgg+HkFm37tTtPI46Vcsrh5gpLEZ4NadnceTI&#10;yzMWHcg9K/P407n6lGpZ6hpGkrZQY2ZqSOd4ZGjZV56MDjFNvPE8FtZtGoyU5GD1rJ/4SbzSQzYz&#10;1YnpVQtF6HoQlC12YPxc1kWuhTKrL50nyqc9MnH+FeWx/s86frC+dJaxNcPljJt5YnrnNdj4rWTx&#10;n4lFnbgyRxtucjoo+tdL4dgaxl8mce2fWtoppHB7b963F28zynSvhJD4M1uK8W3X5AFP0r2TQo7F&#10;bKOSEbPM6Edh9KxfFsscPmKdq+5PavPPEvxXm0XQ/stiyyXEz/Lg8IOcn9ar2LqbbmUszVH3qjsj&#10;0jx98Y9O8EWhV7jbMvQA1414y+OeseKVZdLQqsjAeY59f8+1Yd14an1N4b6/leeSdsHJz/kcGpLS&#10;3bTJkh/drbxsWGPvOOwP0r0aOX6XqfcfK5hxNVqS5cNou5VufD15rc/mX1y0j5B3Oc9+wrc0vRo7&#10;GPMYLKpwM1JDaXWoWMl9HCz2sY8wsMDC9M9c/hUfhx7jXr0x2sbTv/cB6Z4Fd8aPLaMVufK1qjqt&#10;znK7Lq7S/wAyk0y9eMTwq3yxs/JJ46f1qZ5GW4Fvsc3Bk2BcfNu9Mfgaj1nSpIQ0N5DIq7d5WVdp&#10;A9auN7a7Exs9CR1jibcu1RjpmopEj+1eYylRjGPWqV94Uiskj8y3uVVgdrMXUH86jm0C2W2jUeZi&#10;MgHMjYGfxquVlQlfc1Xtre4jMZVds2VZSBjBrxaOeTwv8S5rOY7obUCGPnqpJZT+RFexWnhuymhw&#10;3mpleqykE14z4psodP8AiddRxvJIsZBy7Zbn/wDVXJiorluz2cnqyjWsj2DwVqR+0LKw5Lc81a+N&#10;egv4u8PssNw0LxjPXh8Vy/hHUPJVdx4wOAa7C91+KPRpd33dvXGc/wD66+bpy5Jn3svfjqeD6pcT&#10;Q6V5LM3mKAMbuB7VJ4S0fUvElzFDAsrLu/h7j3Pp713NhYN8Qr+bzpvs9gr8KFAMmPTHT616f4U8&#10;AQ6RZRrZwhIxy7bfmb15r26ubT5ORLU8WjkEHU9pJ3jc5Hwn4Dj0iN1kDM7DMj4+9xjj6Cq/iTxB&#10;a+DoX8v5mX7iJ3Irrvil4nh8EeG5pj80ighQOpY9B+NfO93r83iK5lmnuJmZnyMD7o79v/11zYHB&#10;yxMueb0R15pmlPBw9nR3/Q77wTrM2sX0k0nmNJNkZHZfSvSvAsccV4puC5y3r09q8Z8MajPpyQxR&#10;7vnPynb/AFr0Pw/JeecN1ztzjnHXjNfTRoxiuWOx8NUrTqNynq31PYVtbdwuByTxhzuA/wA+1WE0&#10;+OQ/7J4OWOc/nXF6P/aU+3bfIdowAy+30q9BLq5Pltd2pcnP3Ov6VG2hz8utjeksWt5tyO7DJyu4&#10;/wCNRPHD9sXzPOVf4/nbGPz4rG+z6/NJIsdxZrwThk7VUkudeYbZpLEsOMgNz2/yKWvQzk7bnaWO&#10;oR2qzQrI0iKVdNzbimTgj+tLJrP2mUszbTkg4/H+tcro0c1hasZpd8zyZJHbHpV5ZJN0gbcG7Afn&#10;VeQdTTMqy+YgXc0eWZifpx+Zp7a7JNeSHfGztkHIGBhP6c//AF6yYpFI3syrtPJIyRUOpTQlN0a8&#10;bc57g9M1Wpdy9NqjTO3TLfOuV6EZ9PxpP7ekiutjHr1IHCnrn9f0rO+0xs23cF/dLye5IH50W0H2&#10;p1EbW6OW2Mxzkntn2461nKMkOKRfvJRc6TMuGViqoOw6gf1q7dXMZ075G3Z5YYrndST7JYx/vFje&#10;5nQYB6YCt0/H8wa1rWImCEHLbyqKMdegq07B5D/E1lJ5NqjfM0cQOCvY8n865q7sEuLlt0W1exAH&#10;P+eK7bx3fQ/2yUjVSsUaocnoQoyPwzXHm/8Atd03zfL2wOgx/wDqpylYcYliSR47ARQKducttOSP&#10;8mqt9cPaSq21mXIOMdasHUfs7rtG1SNuM5ycY496q3GrPK3lr5W5mIZlH+elVzCL+lXpni+RfLYY&#10;BJ68/wD6/wBK+g/2IdPF/wDEK+aVWmj8qG32N0bcskmMf9ss189aVaMCWEmW3AfLyvvX07+wGiye&#10;JNY6yKskUm4fwlYplxn/ALaH9KuLuDulod9r/wAG9Wk1u4KxwyWfmOYpPMVWYMcjr6DjGPxor0rx&#10;kZotKj8typ80ZKjrw1FXzGntD4bvPE1vYDYzbm9Kz5PEMl7H5m7bGMivO4dcEL+ZMzSSMcdepqrq&#10;vjaWJG6xKeDk18NGN9EfocKnU7LVPFfk3gXd8jcHBxWXHqV54g1D7Lav945JHRV9zXFtrx1GXMk6&#10;Ko54Pat7w/4ys7ENDCyrG33nJ5Ptn0qoxsRKr72uiPWvA+hafoNhJGrAsTmWdush9Kq+KNZgspWk&#10;Vlxkk815/rXxjt9Pj2yXELMPuIvOD7Acmqmh/bvHd7umZ7SxJ+Yk/vHA/kT6100cLUrPY4sZmeHo&#10;RtKWvYx/iH8RGvb+OyhkWNrpmHmEcRgLn61xX2doJzuK7+5xXW/H/wABf2YbHUbCJhb2B8uZFUsU&#10;Vsgt+BwP1rz2LVI5B5kcqlen3s7h+dejRpKKtHc+OzDGSrS1+E6GK82t0PyjP6dv896zdV1RpJgd&#10;zfeAOKpx6hI64YD5uPpio3vGnO5UPTv7Vr7zWpwc3S5civpvs7QpcTCMn7obAP8AStDw5qbaU5kh&#10;kkhfPDIcNn2NYKXU0R2xQjLHB3Vat7x4Dho/qw+X/PWqVRk8qWt0dJbaqWm+0eYd4O8Pn58+v+fW&#10;pr3W5dVnZ7ieWWSQbSztuwBXOw6htwSjK3Tp1pbjVTESdu4n5QMU1UkOR2Op+I7vVreKK7up544c&#10;7A3RaqvfMLGSLc2zPmMuO4yB/OucXxOqqeHwB0K9av22sx3EDZkVuFPbjOc8+2K19o3qONrWNGHV&#10;2tLpZIzuZQRyM9QR/I14trd+svxN1J8fMsiqR7YFegah4iKpuVtvy4yDwce9eaaEP7V8S30zSZaW&#10;XIY98Vx4qVo6nt5PT5sRdHoGhXcUSIwbYeuPX2rVnk/4SAeTHny+M4NcnGXuJ44VOOecD71dz4e0&#10;9tOsty/f4OcV83Ute5+h04+7Ys6JpIsUjWGPBjPT1r0Sz8aSaLoXk/Y2eRhw3pWf4Z0VXiWQ43df&#10;pUXj/wAVW+jWsjsy4hHfpxRTpymxVMRGEbHj3xf8QzeI/F9tp99M8MARpGKDODjjI+tYA8K2NhYe&#10;fDqMNwylQ8QU7wSCxH4YxWdq3im41PxhNqKru3Eqo3Z2jGBmn6Hezwsy+WA0hwx25+pr7TA0vZ0l&#10;E/Osyr+2rua2ud9YXWlt4U0tLeymGrQyym5uGkyrxnbsUDtjDdu/5bNjfRwz24l85YtwL7R8wTPI&#10;HviuJ0u9MFwpVd3l5LcfX/Cum0zW1vysn2cqoPJAGTkY/mtdEtTk0segWGvW154juFsftEem+c32&#10;cTYLlM8ZPrium0h7ea9nM0kkaxwt5WwZ8yXI2r/u4J/SvO9A1LEqrsKtx17V1lrqhgu1dlUJuJIx&#10;1rDrdmOux0Laklom87Tng468g1u6laQ2nwXtbkxr9ovNYb95jL7BEBtz6ZGcds/jXDzarDeeT5hb&#10;cozjHc5zVqXWZn02O2aaRoI5WlWIsdisQMsB6kAD8Kum1FsmVNtoekiuP4emQCOldf8AEbT7XR9P&#10;0GOCFYTJpwlkYAhpSztyfXP8jXBpdLHebtz/AHcYHQe/1q9qvim51x4ftc25rOIWsO7HyxqMgcY7&#10;sacXZO4nF8yt0JQ3mxgcbXIABPSut/aD8Naf4M8S6XaafCLZW0mKWUKd25y0qEn3YKM9uK89ub4Q&#10;HbHIpZccj6Z/TpWl408d33xB1Rb7Unia4WFIAI02gKucDGe5JJ9SauErRae4pXckO8EeF7jxr4ls&#10;9NhaOGW6YqrSHao4ySe/4V6c37HevIWkjvdOkJBOfMYbfpwa8dsp/sdys0cjoy4CspOQfr1rYtfH&#10;etW0beXqmoKScj9+5yPzqqMqaXvoJRm1eGhR8ceGptG1C90q42Lc2U7JIUboykcg/WqNi+qfaIWe&#10;7VY4fulUwxx3+tV/EGtbrhpJJDJLK+XZjlpOvJ/Kr2j36eTtZiq7TkjoDWfWyNVdKz3LOlaHqPi/&#10;WYbGzjkvLy7PyIv3nIznn2x61lXQezu5oWXy50LKUPBRgcHj8Dx7Vo2Ovz+G9RhurK4e2uLdsxSo&#10;21k+h6+v51iSXL3F20jOskm4sXYkliTnOfWhbaijcJrotJ83ylRkZ7d/51Y0vS7/AMQ3MNrYW013&#10;Ny/lxIXcjqTgDPTmq9w6llZ8M27bgN1rc8F/ETVPhv4gXUtImjt71Y2Xd5SupB6g7hjnj8qqLTZW&#10;+xHo+oSWaMjM21Dt2sPu5619cf8ABPi3jmOtTLF5e6SVR/t7Vg/+KNfHMN5cX920kqo0twzMzt/E&#10;Sckk+tfaH/BPOzkg+HN9cSBtzTyt7YdgP/aX6Cq0uTrY9y8R2v8AaFtDDuZed+QM9B0/8e/Sirls&#10;qya5BG/zDyJSeO4MX+NFGocx+M2ufGJbZitrCq7TwQN7f4Vyl/49u7+RmO5txyxkfH6Dj9ataX8K&#10;NV1AqPLMa4H3m610Ol/AWSUK11dKvbCivLo5bBavVhiOJcTP+F7qOIfxHqE7KPtQiTGcRpgN+Pv7&#10;1d0nRtR8QzKsct2/T5t7Bf0r1PQ/g3pNkF3q87cH5jxXVabo9rpiKtvDHHjgELXbTwcF0PLqZnip&#10;6zmzlfh18IhpoEt5yxwcMOa9Q02OO0Cx/LHGoyOwFUYn2LuCkt9atQTk7lccMOnpmu1RSWhy8/ve&#10;8aL6lZjUpFaaGRVONoG4EHt0rD1XwPpGpAtLptk27A5gXj9K0fs8YmVm/h7e46Us028rt9M8ms6N&#10;FQ3NMRXctInNf8Kk8OyS5/sq0Xgj5V2/hgVVf4E+HbiNg1rKgY4ylxKv8mrqnBDM3t2qaI7Yhlm6&#10;k4/Cujki1scnNJdWeNfFL4Zw/DmO1vLKW4eymm8iSOSQyGFiCVYE84OMYPciuUsDf6jdRQxxwS+d&#10;KsaEuQfmYAZ7d69p+ONmt38LL8v/AMsxFMD/ALQkX/P415l8KbZdW8e6BC+fLm1C3VhnG7MijFeb&#10;iaaVRJHp4WbcNTN8RvqXhPXr7T7ixWeaxneB3guAUZkJU7cgHGQe3Sq9lrs11JGG0+6WSU7Rkq2S&#10;TgDjvmtDxddLceJdVlzu867lcbewLMfxrW+E2kf2t8R/Dtp8zRz6pboRg5IMy1x67HVKT5tDB1mc&#10;abqFxY31jfW95ayNFNG0R3I44I6diCO1VYtT09N2WmTJ53RAfrmuw8Yzr4h8aa3qG7dJd3s04B95&#10;GP8AWsjUbuKO1tsSK0hDeYCm3YwLY+vy7Tn1p6LVBzPS5zfijxBpln4buV+0RmQoVj/dnJJ9PrXJ&#10;aZBJoJ8zaG3LuyB3xXUa5qFrr88drGsbQ27b5m9WHYVoaB4Im1q9+0TRtHbjhFJ4PvXl4yvG/L95&#10;9pkGGdvatWuVfC2nzXLC48srjpx1ruND1NgVWSFtuQCOxq9oGgQwRrEsfyt3z0xRrHk2c5SBd0mO&#10;cDp3ryIvnloj6iUlCG5sXnimOwsANu3aMDHevK/iZ4oTxHOLVmlVZHAkZQWG3dhufYA102oTXElv&#10;NNcN5FtCmWfufYelef6HqMiJcecB5czs0aE4IBJx/k17eXYVc15HzOYYyTjaPU5W90WPSLzZazPc&#10;rgOXZTz61etBIEz9xfXoR/n+tbl9bbkHlqqswGdvUAE8fjn9Kt291bzFI7uz3qvJCnrxg8+/Br6D&#10;msfLyj0MSyeVhnzmUs2WHrXUaE80W2Nh8rHIPcdcc+4rL+xQy3I+zRuqooJ3Hv0rp9Fla2Vo2tft&#10;BUAr83zehxSk+hHkaOl3kwCvtO4cEDitpNbYKu1JDkEnLdKzdK1eGGRpZNKmaJH2NGsqh24OPX8x&#10;mr2i69YLhp7W8j6jA+b+lY7ChG+iJ4tXlYLI0b4UbVwcjv8A5/Cp21+6dFba3BAwU654zTrnVY7e&#10;xjdI547VmfYz2mQx4z8w9MfrVG48aWbxlftlmxLkBnjZcfNn/wCt06VVupWyNqx1kSJnfGuRgkjp&#10;1ps2trHKw/dtuPr2rHivfMtG8u409mZidwkxxx0oawkd0/e2zcnG2cH/AOuKq/ck1I9RW4t227dy&#10;kZO7oMEf4Utnqe2dl3K2OTzyf881kS6dM26TIdFHOxgc/rVc7poyy7UkxgkDrTi7k8vU7KOePMf7&#10;uQM33+emODUM2uQiVkw+WBKtt4U+/Nc0l75yqu6JZMs5JYbjux+PGP1qWKznVNzbk80E8Zbvj09q&#10;1irINixqCLcXkbLINuc7iD/n1/Kug0eC1mthD569CVYZyeo6fSse202H/V/araMK5YApJnn328Y6&#10;dcVu2lpHJaFC1u5IYhg+Mdx1/wAalR1CVn8IXWkxiBXM37oE/d/ixxxWNfIn2n5VZsYBA+nv9D0r&#10;podD1CSBVjRXWNCT++UA59B/hWPcWt0truaNUDHH3hkf4f8A1zVBFsx5Wjhkba0gPBAIHUdajmvv&#10;tLRxK5XnGQev4VcutNvJ7hvLt5ZnHIIG7aMc9KorpEqTSM8Txvj51aPkY9amKsUb3h+NpbiJfm8t&#10;SGAHUivvL9huxW0+AFrckAG6BLKe5E9x/MYr4T8L2Rt7yKVmwqjPH3SAPu59zX6Afsl6FNoH7Pmj&#10;25jkaRjtCkHLHCsT3/idh+Ga0grsmV37p6JC6trjH52aKI8g84cg/wDsv8qKwdQ8Z6fomszLdXFv&#10;v2KG/eKu05bjFFSV7M/MuPmP/gXUdqnSfCfPuPOBVSL5SccBR0HrU0JBXqWzjv0rRHzKui1DKzOG&#10;z09AeauWbITj7vORj0qjANuFXuPWrUcPGVZfyrTW4vI0RcjhR95uwpY5mJ+bnJ6VXtY9kq+ijJwe&#10;tSLKGk3Ljd/OmPUuwT7mXPykDOKXzC0f3h7DpVWBQzdOe/PQ9akkb9zn73zdMUg21RZBVoycntjF&#10;PV8QKc5PI5qnGf3PHpg89KuQMPLVTnaoz9K03M+Y5340lf8AhWmqK27bsVQPU71rzH9nm3kHxc8N&#10;tJJtC3ySNH/Cqrl//Za7r45eJbNvA99Y/brOO8coRG0nzcMDyBkjp+FcX8NNQsfCGqaTqlvN/aEz&#10;QXDXIh620hWVUB+gw309K8/FX9pdI9XBx9z5nP3MNxdzyOiSOu9iSoJx9fzzXa/s6akR8bvCvJHk&#10;6nDIGx/dO4/T7tYGieJ7zQJJPscy2/nKfM3AYkAXjr7Vb+DeorpPj23vJG2i3huZEBO35xC+zHrl&#10;sCuX3bqx16tlK51La2+Rv9SM5rn9auraLQZtSuGVvOkMFjAW/wCPh/43I67VBHHcnHrk8azzeH/C&#10;i6tMrrb3DtGkhH3iu3cPXI3L+deeabFfazq63N5cB4Zk3QW6zBhEAzAqVHQgnjIyQRUfAnLsdmGo&#10;upWjB6K56T8PfDEN35O2L5FHGD1PfP417JoulQQ6dGm75j2P8NedeAEktbZdse3gAAiu90q9eMbm&#10;VWbufSvlKt5Tdz9Ipx9nFKK6Fi909ZJxFD8uOGbpis7xCkGiwtFDt3EgH3J/+tWsl99ntZJNq7m6&#10;A1z2n6ta3/xB0tNQmhht5LhAWkOFPIxnPq2B+Nehg8PdqNtzz8fiJQpuoenfCv4FabeaB52vWi38&#10;l2Nxt5xujjU8gY7tjBJ966ef9mHwLd27N/YUUL9/KmkTB+gbFdbp0At4Y1VlYdcjnPFXmXELYPAP&#10;PvX3FLDQpxUUj8zrYupVm6kmeb/8MieDbqP5I76F93O2XI+nIrPv/wBh/QWh3Q3uoR9Dn5W75zjH&#10;avXLVmMJXkZO5a0hJuQBcbmOOe44reNGD1sc/t5p7s+f7v8AYk+y2bNputRzSKpbyrm12hj2G4E4&#10;+u0/SvO/Fnww1LwFqCQX9qbWRxlHDbopfdW7j9enFfZyrG0UhG0sc4x3rJ8XeCrPx14cl0++jVop&#10;fmV8fNC4zhl9xk/mfU1hWwsWvd3NqeOkpWkfFM8T6fKXk+Rl+8COla+lada3Hh5tRk1CH7Qt19nN&#10;oB+827N2/wCmePrTvHXhW68L+KL7TL7c1xZNs3E8SDHysPYrg/jWVbwRxbn/AL3CgHv715souLsz&#10;0FLVOJ6h8TL5tN/Zp+H8cbEfaL7VpAcn5xut1P1HB/OvL4/9IhEzQ5Lc7T0PbP516n8ZIVtfgH8J&#10;Y3G4NZajdf8AfVyq8fin6V48t4/9oeXl1ixlcdDU26GvMupsaVplrqkkFqLfzJrqURIqp1YnAH61&#10;2HjPwRpeh/BHwfqUNjDHqGoahqSTTHO6aNBbFEPONoEhwP8AaNcXqcyx6crRyq0pbd12nOfX8B+d&#10;emfFtFt/2avhXbhtiy/2tc7Qf70luoPvny8fhVKPcfU8vmu2jkkWGPyI5wFcIxCvzkDBJH5V7F+z&#10;J8AoPiTcPqGrxtJpdnjbET/x8SccMf7vHOOvAry+/tY5rq3WNfnlghVQecMyL2+pr7Y+CHg6PwZ8&#10;PtO09R8yjczdckkcn8AK7MLTUqmp5+NrOENOpqwfCHwzBp0Nuug6J5IBAjNhFtHy4/u+tVZ/2efB&#10;mo3bNJ4Y0Rm5wUtEjIyPVQDXXyt0+U9OBnOeakt5FT+Hlc+3NerKnHex4/M+7OAb9lLwHcN/yA44&#10;tozmK6mTH5Piom/Y88HlFeGPUrWTHVL1zj/vrNekxHELbfvYA+tWd5jfao65GPxH+FJ0qfY29pNL&#10;c8luP2OtDuUyuq64u75cecjZGB6r79axb79hfS5H/c+IdUjwcjzIo3x+AAr3yI5XPO5ckfmKarbp&#10;l3cr64603QpvdBGtO10z53v/ANgmScPs8UI23jEum7c+5KyD09O1U/8AhiPxVpzL9i1rRZ41GAsq&#10;SxhR3wMN+YxX07CxeViTncDgHtj/APXU9um3cv8AEp+vaoeFp9jRYqq+p8+fDL9i2a28Qwz+Jb+0&#10;mihYyC1st2xyOfmdgD19Bkdjmvp/T5G0PwdFHZr5TQRyLAIl5j/dhRtH8qw9NgY6szY/5ZsVIOP8&#10;9q3rNZDocfnDbJliGVumMc9OnFcuIpqELxO7B1HKpeep80R69qGlagEKiVViIZJRuw2eo6n8aK9z&#10;8NaHb6BPdLGDJM74ZgMMVAGOfqW/MUV4/tpH0Tqw6XPzaLlc7e7dfX6VLFICFXvjPFVkyIskHj8a&#10;ljPHTvxXoRPhY6al+GfY2Oc5PJ5qe3n3jI+7iqsEi/N9e/Y1NGdnYbV75qr62BNMvM4aE7W6KMfW&#10;o4Zmiz+lNJ+Rm3d+5ogfKc9uelBUo32L0EnydR7+pp/nbo/ujk+tRR8rnavyjjnFOJyEUR9uvBzQ&#10;Fm1ZEoPH1OOvWvNfjTB4m1fXEtLGHWF0po1+bT2xuck7t2Pm449vzr0lZNzc8ZbA9qsRAsGbsenF&#10;VKnzq2xMJum7nh2nfD7w/wDDGxjuNe0vWtW1Bv3jHy3eGMkk43D5d2OuSeTimaR8YdD1ifdc3Fvo&#10;tiqtFFZw255DKVwzAf3W7CverHo3y/Lnn3qnqnhLTdZhYXenWV1uOSJIFb+YqfZNbFxxV1ea17nF&#10;J4k+Hj6HNc3V3pqR20fmOfNKsRnA4685HGOtee3vj6x8SeIre18E6dctNksjtl2kXGCQnO0DPUnj&#10;vivS/Gv7MXhfxtoFxZw2cOlzTFCLi3iG9MMDwDxz06dKj+CP7OFh8FJ7y4j1K41C6uV8ou6CMRRb&#10;gSuAT1IGT7CpqUXJrRI66NelCLlrzHhvx8vdc8K6Dpml6teQtGxku2tI0DeSWI6t0JJGTjgYHNeD&#10;6zqksd99pSVhMxL/ACnBUY4r3T42+KY/iH8R76SNv9Ht1NkrKNpdRkHNcLefs6XGqxSzafdDoGWJ&#10;+Sx4BGf1/T3HlyxVCNXkk/n0PpcLleJqUVXSv+ZL8Kv2l9W8NxM2pNHeWMCgYIxJ74J4Nes+Fv2v&#10;/Dd9pcl1eLNp8YlVIxIhLSA5544GOO/fvXz74z+E2taBoFvus5Vjd8SbQTt+v8+4rB1yyke8s7CJ&#10;X8uMDJAOCe/6frVVMLhKrurX8mdtPHYuhprbzR9mXXxt0HVbeFrPVLO5+1orIsUoZhnsR1BGcYxm&#10;uVi8J6p8WvHmm2v2eSPTZrlDuOecfMPw4B4zXlvwT8KrPqNvdRqzfvTbQkj5YznDMP1/ACvsn9nj&#10;wex11dQ2q1vaqLW1z64O9vy/UVtg8rpxqcyZ5eZ55WnDksj2vR7VdO0+3hVm2xxLCpzk8YH9DVv7&#10;UWg29lODTrCNbp5UjG1QAEJ6YGTn8TRLH5QdfvBfQ19A43PlYzaRbjHkKhbjanPYdBU2/Lrz37VV&#10;T9783p/D+lWg+yTqDubv2pRSRTlcvQvsmOedo49qtKx3jhcVXgXfOoA+XIAyevWp2I8/5TtzyPQ0&#10;uW7uD0Pn/wDbT0CO017R9UjVVa9jezdsdWXlP0Zv++a8Gs73zLrO4dcqPU19MfthHTdZ8JWlk+p2&#10;dnqVveLdwo3zMwCSKeOw+YcmvHfBfwxt/Efw/lkjuof+Ek/tmCztbXzUBlgaKZpJSOu1WWMZHHz4&#10;9K8fFRtU0PYwl3STZ3XxW8Jah4t8KfCbw/pVrJcXcnhWS8Ee8Anfd3JJ5Py42DjOfzFea+M/hxr3&#10;w48ubWtPe1t7mbZHMQGXI/h4JwcDpXWfGDxpJpk3gmSwuLizv9I0SOzysmGUb3bsePvN+dc3r934&#10;s+K3h2+mu9QuLvTNB23TpNKON2EBUdTjn6DPrU+7azTubSb5lbYwYvLdo28xSFGRzyP8a9M/aTdd&#10;O8B/COyiKqq+Evtftvlv7s/yjXj2BrxG/e6sLiPDMbcIWH1HtXr37Qxa7g8AwQSQ+anhazhIZgFD&#10;b5pOv/bTFQpGnK1ExfhvGdY8dWEkiKY45Idy7h/CvbtzjpX3Z4ZjEVpax7tvlosf1xXxH8HtAkHx&#10;Ghhuo1t/9J8ox/7QUnGPxr7iskxErY7jjr616eX2bbR5WYdIs0tuURudqjP1pxYPGuOOSSfxquu6&#10;Rlx91hipsFx83ds8V6MVY8zUlChIVYtu3YPH0FSlmEPDEcE8+vPNMZMR7uM9P0pryF5MD5ecHPf1&#10;o0HrbUuQTbhtHA5IHrVu3KqVZm4Vc49D1rNjXc38XQke3NW4m3xduhpj+FFuD7yk91PX/P5VYhbA&#10;Ze5GT7Gs2KVldcHjAGDVxPnk/wBnAzmgOa2xq2djK4Zo1Eh8pfu89Rx/Op9f0e/TSYreH923l5dl&#10;ODHuJz/9YD8apaXdvZyCWMqGiZduRxwOn9Kfc3KmPNu90vmM8h3yEgM2cgDOMZPHpxXHiac5LlR6&#10;mBqQi3ORV0CyuYYNqzfdBw2DlhkjP44FFV7uO7JX/SmK9B3x0orzvqLPQ/tA/NB5Msy4H3uPrU8c&#10;nzknueuKqSTqfTOc47DNTxuoYM3zZPpVxPm5bWLiTEjA+bjP1qRHVtm77uce/as8XHzHDD2wKtGY&#10;phvvc5+vFEUF1Y0EnBjw33Vb0qSM7F6jp+VUbafzE/hy3YfhzVhpNqgN37CqW1xRfY0EIWNRz61J&#10;IRIwPbIwB2NVFmDMemF6/Xipopw7Mypn8PYVXKw5mWXmPmbs9OBmrFvLsixnueapxSbnxt79zVqI&#10;4AUr7kmqXmZczT1Llj80XHTJJ/GrCsHZeNvOfrVe0G2JT3NTW3zA8H5VFaBHs0WowDEx/ujHTvXE&#10;/tD/ABCj+G3w+upYpFW8vkNtACfmy2ATj2x/KuouNfhsoJ2T99JbkiRVI/d4XPzHoMdea+S/jF8U&#10;bj4w+MGuGXy9PsSYrVM5GP7x9SSK5MZiY0oabns5TltTE1klsjm/DuntcXYZvm+bcx9Tz/jXqXhe&#10;0VUX5WX0x1rj/COnnzt20dcEV6p4U0f7rEY5HI6V8DjKjlI/X8FR9lCyNLTLBZYdrR7t3QMP50uu&#10;/D7SdSs/JuNNtWU9flAz09Pfmt+0sPsy7t1UNVla3Rm42r61nR5o7OxOKjBp8yucRN4X03QHWGws&#10;YrXYcKsa8c8ce5zX0t8K9BXQPCOn2u1kkjRXckYy2CT/ADrwvwBpLeKPH1qn3oYX86XI7L/iSBX0&#10;lpkICKB8xA4Ffa5LGfI5yfU/NeIqkFUVOmrHRabeLFpzKRzwOB6U3zOT/FwcmqKXLLGu5eOv0qwZ&#10;9sBH94EcV9FF6XPmbO9y5A6xoT0/xq3E7Iyn/aNZ1vJub8M9avw/cHT/ACaOga3NO3fYNx52jofX&#10;ivD/AI+/tGaxpWtX2ieGoViksnNvNdtzJvC7iIx04zjccnIr2y0kzKQzd+frxXH+OP2dPDnjnWJ9&#10;Qn+3Wd9cHdJLa3JTedu3JU5XOFHIFZ14zcLQNacoxd5Hzf8ADL4Wax8aL28vdT1FNKs4ZQs95dyZ&#10;kLEZwoJ5wpBJJA5Feq+DNa8LeCZJNF8F27a1qixfvrt3GOeMtKQBj0C8dq70fs8eE5fD9rp9xpxv&#10;I7fLCWSV1mdjjLFkKnJwOmBx0Fcze/sYeGbkStY3msac7ZIEcyuOo671J4z61y06M4xTtqdcsVGT&#10;s7pdLG9pvwM8PeL9HspNVsd17b2sNsWhuDgeWm3ORgcnJ5z9aqaj+yToV3FJ9l1DVLcSDaVLCRWG&#10;ehGB9ea5Zf2Q9W0h9+meNNRjbB2h0ZQMe6uKkuPh98UvAGmXl5b+Kl1aC3gdzDJI7yEBWY7FYMN2&#10;OnPWtPZxiveiZ+2cn7tQ4/43fAjR/hlozXU/imzjmCkwWskX76Y46BVOfxIwPWuH8S/GG18XW+hW&#10;62HlvosawRS4LzSDjCk9wMfKO1Eng+38V6yFupNQm1K8bG64V/MlY8nlq+lfgB8ANF+H/hawv5tJ&#10;iOvXEHmzzzpukhLEEKo6JhWGQOcg59K5Yw9rPlhGx3SrKlTTb5mYfwt+HGseP/ivN421PTpNDt76&#10;4a5W3kf95JkED5CNwXAHLYJ7A19EW0u6BcenNZ1qw8v8PvY74NWA3lmMBtu4ZHPXoK9Sjh1SWh49&#10;Wu6kryNSylPlgH7uME/hVwbmizz04zVO32quQfqKsJMwAT+939OK2JiWHGFVeOvODSmLJByu4k++&#10;KikkVZW4Xbnqe1WLT51X1Y5yfw60D5uhNZooXcQx2oOfyohde+6mQSKkDdh5YA9egpwXbu9eM+1B&#10;nJluLah5+7jIOP8APtU68A9MMuT7VCJSj7fLDfL1PbFP3gP1+9+ZoGrNaFiBiUZfl+Uj+RqSOTES&#10;LuX5QRxUGcRbfm3E5Jx1p9s3lQIoRcZyfx9aHfoaR03JoMAHjj3JopqS+Xz6jqaKzNeZn5en/WyH&#10;+6xGKc160UnyjGCSO+KKK8eJlLdkkMzMVIwu4/1NT287bsbm796KKqJnL4S7a5LM3THI4prXLeav&#10;tj+lFFUBahdim7jJPPHWra5G7k9h+dFFaA9yeyuGEi/TNXoR5u1W/T3oorQmReDeXEw/55jipbP9&#10;4wH0FFFZkRb/ABPE/wBrzxTN4bhXTbOOOFdYKtcyD7x256ehI4J5yBivFNMtFUxj3xRRXzeaSfMf&#10;o3DEV7K/meheCbCNnjXHGfSvUtEjWNFO0HaOOKKK+XlrUdz7eOxrSD/Rs/nXK+Lb+QDy14Hc+tFF&#10;dWHODFfCdZ+zppkcl1qVz/y0VkiHsPvfz/lXtdhkIvT8qKK+5ytfuI+h+W5w74ifqWy/mNGvTrUj&#10;fu7dPcGiivRPI6osWr5RT7EfrV+CTKN/j70UVpT2J6mjbHD59GBqwG/ffpmiiqlsUOEn3ePUVJC3&#10;yt9fyooohsOpuiSP5WGPU8Gi4UJKvHJPX06UUVRHUtQWsc8kTNHGWznJXnPFWI0Hm/XJ/UUUVUUE&#10;ixGmfpxx+n9adOuxo/Yf1NFFUVHZGjG2FX67f/HqkVyueScD/CiipkTEmUeY0bE/xVOknLf7OaKK&#10;o0iWJH2Rsf7pP9advyF9dyjP6UUUGHUmlmJQ9sA1IfknUe35UUUFxLCPtZPdKsWy/uZG/wCeeCBi&#10;iig2j8JGtwXOMDiiiitLEH//2VBLAwQKAAAAAAAAACEAeEnG8uNLAADjSwAAFQAAAGRycy9tZWRp&#10;YS9pbWFnZTQuanBlZ//Y/+AAEEpGSUYAAQEBANwA3AAA/9sAQwACAQECAQECAgICAgICAgMFAwMD&#10;AwMGBAQDBQcGBwcHBgcHCAkLCQgICggHBwoNCgoLDAwMDAcJDg8NDA4LDAwM/9sAQwECAgIDAwMG&#10;AwMGDAgHCAwMDAwMDAwMDAwMDAwMDAwMDAwMDAwMDAwMDAwMDAwMDAwMDAwMDAwMDAwMDAwMDAwM&#10;/8AAEQgArQF4AwEiAAIRAQMRAf/EAB8AAAEFAQEBAQEBAAAAAAAAAAABAgMEBQYHCAkKC//EALUQ&#10;AAIBAwMCBAMFBQQEAAABfQECAwAEEQUSITFBBhNRYQcicRQygZGhCCNCscEVUtHwJDNicoIJChYX&#10;GBkaJSYnKCkqNDU2Nzg5OkNERUZHSElKU1RVVldYWVpjZGVmZ2hpanN0dXZ3eHl6g4SFhoeIiYqS&#10;k5SVlpeYmZqio6Slpqeoqaqys7S1tre4ubrCw8TFxsfIycrS09TV1tfY2drh4uPk5ebn6Onq8fLz&#10;9PX29/j5+v/EAB8BAAMBAQEBAQEBAQEAAAAAAAABAgMEBQYHCAkKC//EALURAAIBAgQEAwQHBQQE&#10;AAECdwABAgMRBAUhMQYSQVEHYXETIjKBCBRCkaGxwQkjM1LwFWJy0QoWJDThJfEXGBkaJicoKSo1&#10;Njc4OTpDREVGR0hJSlNUVVZXWFlaY2RlZmdoaWpzdHV2d3h5eoKDhIWGh4iJipKTlJWWl5iZmqKj&#10;pKWmp6ipqrKztLW2t7i5usLDxMXGx8jJytLT1NXW19jZ2uLj5OXm5+jp6vLz9PX29/j5+v/aAAwD&#10;AQACEQMRAD8A/JPwtoX2W13Mu0Lxg8ZrodI0uS5mbyUYL3UDINZ9iTcKqhst1YY7VvaPDNa3AkXM&#10;eOhB6fWvkakn1P0DD4dxikje0fSZDtTAy3UZ5rqNIlGnqLeSPvkFRll/z6Vz9jeSiYsJJZJMYJY9&#10;DWvbak0dp8yq2egySc158tUelR7FzV7OTUbZmRvMxz6H6Yrn5bKZ4Sq8t6EV0UMKzlRtaMqMFs9f&#10;8Kr6tpriIvDlmXk5FZw0djok7RseR+OLfyLz99tX0I7GsiH9+flHTgEEA1q/EJZHvTG+FGc5zxWT&#10;DbM5Xa2OwH/16+sy+3s7H53nkP39y4sJnOGDNtGO3NWrXT2cLt3fL3xUNr/ojfvGVm7c9ParcN4z&#10;DbHtXqev+ea7jyNz1b9mbwXp/iTx9CtzAkscYRv3g4LGWNR/Ovaf23tPtU8J+HJfLj+0LdSRoVGN&#10;sew5A9OinHTpXjf7K2vQWHjaNbq4WFZJI2UyNtD7WDHOfoK6L9sT4+6T8Qf7N0nQZvtDaTLM1zdJ&#10;/q2JULtQ98YOTW3toxw75jijh6lbFqMUeSav4hgsf3O1ri4c/wCrT731P/16wX0+6126RrwsqZys&#10;Qzgf4/Wr/hbSjeeZJHjcvUt3/Guy0TR4YGWS4fc3OTnOP8K+bxGOd+VbH6Fl+Rwh789WZvhiY6Ja&#10;LHbrtlbpx0Hb616X4Z0kxwoL1JrLzOc7PlP1rKsvDlrfCPco2rkBw2MMcc13lobqy0BY5JvtEZ4R&#10;mAb2/lxWFOspK7PYqXilGH+RpadYf2TbK8LRz5HHepm8azWCbW3A9etcMNXbRpnWK6kiRuSqtx+X&#10;Sqlz42kkfdJcNMvqqgH8TW31yFiYU6jl+81R2+p+OZL+1YLu3YJO44VceteDeNrybxV4hmlTdLCh&#10;2gkYU9sgfyzWx47+K8l7YyaXpzeWrZ8189B3Ge9YOlXskdqV3KoTkkn5iTxXThYOT9oz5/OcVFfu&#10;YM2PB3hI6lqVrp6tDEbmRF+fhU3ELk/Qt+VfVmj/ALFHh2ysF+1X+ozXEalnZCixscjoMHA6+vWv&#10;k3RZZjcb95XrsYcn8q9I0b47+LrS2W3j128WNFK4YhiR15JFexQqQhd1Fc+Lxsak0uR2Pdrb9kvw&#10;7FNH++1Jgvyn96OffpV5v2S/Dany/P1QRldx/wBIxtz9BXgtj8d/GE00jf29dZVeBkf4Vcm+M/iq&#10;P511m+kbb087bj8hXR9aov7BwvC13tM9X+IP7KHh+w8M311ZX19YzWNs9wryzCSM7QSNwIzg+2MZ&#10;6183pJ5IzIvzMMhmPI/z2rp9c+JHiDxdYNDf6jfXUJ/5ZyTsYzj1XpXMpbrcsrMu5s4OOg9M1yYi&#10;tGb92NjajTlD45XIrtbeS28zcw3N1fAzUVqyx7tj4jk4whzjH/66bqMn2e4WGZsx9VTbwPx/pUb3&#10;UQaPYsxjYEAK3A9q5NmdEleOpqWljGsQVkVtp6McfTnrVy1tHt4m+WNWxwEO2qkFuwTc0hjjYDIA&#10;5ate1tlubBnWYbs4HuK0jHmRMImTZ3nmTSW7MVH98/5xTo4IxKsan5sgM4zkD19/xp89otniNvL3&#10;5PI6/j2p9xPiNbdcbc4bDff/ABqYxS0KqaHvnw3+GHwu1H4ZJdXl9DJdSWubt7m+Mc1tLzuCqGHT&#10;jsc4yc9B85anJaw6rcx2cjzW8dw627vxvj3EKze5XHtmpzvKOse1RkMC7cf1rOmnbTmk2tHHLIOV&#10;zxjiumpW5oqHKtDGnRs3K97+Ys01ys/7tiz5wcncuO/tViNkuJW3LGr45PAyOlVZJ/MWNo9pMnJH&#10;Yn2IpwsVa7WNT8w5Pznr+VZxb3ZpJJq417WIzYh+WQL8wDEbR+FVnDJPJIY24GEwfvD8a0ol/wBJ&#10;ZeFPG4A5J/Gl1a5is5N8e1ty/wAS8f59qYctynZac11Gszd+VOf5/wCFXJ9JWL5pJo23J8vPC4PU&#10;f5FQw3bakioJljiYYwFCnNXZ4kso9katMzZDHOeKN9yo7WPXf2WfiN4Q+HstwfEAEd5IVMFy8Pmr&#10;GuDnIHQ5+tH7XvxD8G+P77TZ/DcUcmoQu32m+ji8rzU7IehY55yenbrivHrMSXIDSfMc46HcMdah&#10;ubKPb8sjL6CQ8J65raGInGPIiHhYuaqE/wBnAXzluNrAZbPJI69f6VatFinhxl2j/h3ep71Ri0/z&#10;Wjhjk86TbkBl+Vj69j+tW7TTfKVluP8AXL8o42jNZ8zN7O5Ne6uNPsEjhePc0jFWAwx6da+u/wBm&#10;tWk+HXgqBtrbtTkuCMc5Cjn6cV8jXel+VJbsvlNIwwFA/kfpX2b+z3pH2Pw34B/1u2ZrqcMD8rFU&#10;+8PoSK2o6zRjX+BvyZ7Y8SrJ8zYMeeB9aKeyBSwUMzNnr3or347Hzex+G2h3UrSL8x6/kB612GmK&#10;ZlVmwwXnPb/69YHhzTtqqoYHafz+ua6/TbfB27ew4B7/AOFfmWIktkj90wyly3bLVioj+8/y8DbW&#10;kThNsKqPUgc1XtrXZ99V3dMVoC1ZoWZV9tvTFefI76cdR1rcNAcb/MfOcY/rRquoSCLDMVDDAwaG&#10;heOJcDI9uKozwtJNJ5zBlA4AOeKI2uOWqszkfG2nQ3sMm0qXXksB19a5QXgWzjO75lyDtHSun8Wy&#10;b5Gt4M7mHITv9euK5efQ47G1bdJ5cmc9a93BVuRanzmb4D2vwbiteLIOWQbecZ5FOt72OL5t3l8e&#10;tYn2uaa68qNWlI4yo61paZplw97G06bdmSiHofrXqyrw5ea58vDBV5VORI0rSeTUk3MzR24IAXB3&#10;Sn+grY8O6QXndf3fl5BGPT/OadpGhzXe3cx3Zwfb2rpNH0drDa2zJPA5/wA+tePiMTzO59hl2W+y&#10;j725dtNMhtIvu7TtBBXrmq32eb7QrrLuRuuflJFaVjpZuSOfMVeAAeR/WtP+zYbOJt/yqvJ3rxXm&#10;yldnvRnyqzGaDcy2e1GB2qPwrpP7c8uzULIsfoM/LXI6j4hXR0+Xa3GcBuP5VyPiX4hXFx+7QKrH&#10;gDPP4HpV06U5u0TKpXo0489Q7DxV4thUMxcL6iuL1rxZJeDy4xLGrH52zj+lc2l5PqMm+Rmb5uFY&#10;4/8A11sLaqwKjy0Yc9etevhct5feqny+P4gc06eH0uXNNt12Kdu75cZI61sWrrb2/wAvLcAKR15r&#10;NsY5JSCFYLHjkcjp+VdFo9pHc6ddSt96FVKgkBWJYD68CvVUdLI+XlVl1KkNz+9Ux8s3UdSK19Ml&#10;by/mO443Z3YPPbHeoZtJXSV8zzF+WYxkqflYAZyPz/lW3o+mQbJVGxvLYpuJyDkj5gfTmm0jmnqr&#10;C29vDJEx+VWJz8x5qzGzLbfeVffGc1HI6wJu3bfLzhMj5hx6+1EWpwxRzCYwtGrKoOPmGSB1zgYz&#10;zU2sKMUkPeRYIeW+VuScdfpWRqGrNCGWPndkntitO5thcXyw+bGlum1hJvwztu5T0GQevXisy/0r&#10;yWVf3M0aqJf3bbsZwdp5zkZwQcYNTKNxRh1ZiX11cXVxFGCuVG5j0HPvWhp0pt5PKVlk3cq/3gvr&#10;/niqAspdQuGHmRjCKTyBszgc544z7Vq6XpX2Wya4muYVbhAu5f3nOB7cUKL7jltoadnu8nczBt3R&#10;WHWpTqLRudrMo9N/SrFvbJJEv72HbGzbizD5QCcZJz147CtNNLtb3Tln43LsDIDksSWzgj2A7dTV&#10;bGco9LnPYkuwsmQwQ/Mc8sPekvjuEbKdu3k54/KtyLS1iG1pNqZ5yPTjmpm0W3a0aRmhVeuC2P8A&#10;P4VXs1YmN7HLPK11Iu6Nm25wAaDosk1tNcP5ckaKOgxtz+Oa30S106Nm/wBYzDgAc/hwBVS/MM0W&#10;5V8kseATg47cd6VrGkYaamBPGbWFPlMbAfKATz/9ep41mLo3nS7SOVPB6VJKR5bN5m3a2V3Ddk0W&#10;1tdSK2S4VeMk4J/nTSDyZT1BLiORplhk8pfvtnKj9KkiWa4gTewKTHIAGDn2q1PcXTWbQiJmjY5U&#10;Z4H1/KqdxqZgKW8kbKWTqeQCe5qepTjdE5mW1haEpnC7WIcZU9qs6XPKqq6eWGPKtjkfh/8AWqrA&#10;9wYfutIw434+Qd/5VA+ornMxkt2UHHJ+Y9ulaWJjFIl1PU/sF3uiMyszYaTqTRpsc91FtIWZWfdu&#10;YHOPT/69Z5mkCNKNzLnduPr2FalpeRtBDte4hZgN6kZ28+39azKlJJ2LsWpMj+Wm2MKvBx8y+wq/&#10;ZPJO8YaTy+dzds1XtVhhDMsWGVsgsM/p1rU0ER6lc/NIqTYO8txke3aqjHuaczJtWSCyuLOSRty5&#10;wuDw5JzivuH4U6S1j4d+Gm7Cn+wr67+U/LiS4EfTn+6RzzXxB4rtYdOg087neR5Ocr8owR/jX3l8&#10;N2hls/CNupXbZ+EkBCnu9y7HPTBGRn8K6MPH94rnNinam79js0DbVww9SO9FTE7ZflXA25H0or3j&#10;5xQR+LGg2DymPbx3NdhpVlHaOGJDKF5x/hWTolrHbxruHzY7VqRTYk24O1eFJ71+U1pXZ+9UIaXZ&#10;oROiyBtx24qxDKspXduPPqMfSs2e+Esu1VK+46VJZsrfeZvl4x3Jrnd+p18qWqNWRPtCNs/d7c+3&#10;41z3i3U/7Lh2J5e6QfePatW41NLK2+UKvXbXCeI5G1a73bWbnBGePwq6K5pESk1qjIurvykkWNst&#10;0eQElpT9faoYPCNxrk0fm+Zt746Vu+H/AA4rSr5ny8bhuwR+ld1ZWltYW6jjJXpXZKso6I544R1X&#10;zM5HSvBMenQqscaq3A4Ga2NN+HhlfzGx83JJ/wAK6OOKEHhdxXk4PWrq3KvkADpjPpXJKtM7IYWM&#10;Ohjx6HHbRrtYLtGMqOv/ANeiSxkK9GZcgjAHIrahRZTyvXJAPy81cj06Mx5OV6HntWcZNu5s+WGq&#10;3OTxMp2rHyuMdsVR1jUfscX7ybHqCeAa6jX5FgV1XbyMZz81eVeMNS+1ag0Yx8nXvk12YaDqz5Uj&#10;y8bjFSpuchdR8Sre3RRSWKnlsHbj2qmdKiedpXmWZepaqMUck0y/Kypt4AGATWpptp5uN33R03cV&#10;9NRw8aa0PhcVjKleVm9CaEQRs2yNmVuAT1H4VPbTRrPI3l+YQOdwwR+uKLORbSTb8rtu2/KuatbP&#10;OT92kYHOWI5IrbmZx7E4vFtNKt5n82N55ijIR/CMZI/H37Velkt9HvGWRpGjyCOCFkU9Caw7hbi+&#10;EJkf93EuE2DOO5/MkmtCykkuo4omkHlwptYHuASQPwzS16GbN6WSIrEzW9ykUqGSANwHHPIz24PI&#10;qw2vQJZPLtmG2Reij5mIye/06VnXl3Nq0VjDtQLZw+Spb+FNzMPyLHpT7iN5rNVwsccX/LNckNyT&#10;nOOppyv1MXvZE2oaxHDfpGS7Sccj3APfjuOlOtFaSWRZGO1SP9rr0/xqG1ik1DUmdyivIc52seew&#10;4BqZE+xxbpF3Mx2kKuWx61I3GyA3DTK8cMbbvvAkn5yM9OO/anLcSNGU8rcrMqszHuR09eKdplsi&#10;ar9oma4jVSDHtiXnHsTj071fis7XzpJftl0URvMx5CnLew3Y/WhuyJjZlT7BJZ6vcWsaqxhwCTlw&#10;/OOvsada6X5llcNtfNrINxY9OvTPXoe/ariWelxEKt3qJ88/Ni1Qt3PaT1wavQ22kPE1srag6Myk&#10;yNbBXXGe3mc8n9KZWlrImsPCS63pysskYkUIW6gMCjN+gGT9RTYtLmtogYWZF8hZ1AI+YZw2Poc/&#10;gK0dMktbMbLe6mjWEh8yRDc42sucfN/CSPwq9pKWtrauy3UywSE4IgWRtu0g4y4xncePemrdTP2b&#10;a1OeSdpn2MzSM/POTWvfaqz6baiNE8qGEQNuHV8scjnnrVqw8OWt6277U+xWOSYDz/n8verP/CER&#10;6jeAfaGjhXCRqIx936Z71qpWF7OSMOO6823Z2VMquORgiqgurd5ZPvNJGOgT7317V2M3w90eJd8t&#10;/qfmKcFRbqVH4+ZmuevPCtta6hIZLq58uThXWJC2B0yN2B+dZOSK5WUYDDDbeXhV3HJUrmq822Kb&#10;buVEbngckjpWwdKsYwqrcXy7lBy1ugX9H/pVC5tIhK0cck8gHOPLAOfrmhWLlBtlHULtgE2FcHvn&#10;7p9arzsDYmRgJGY7c4+Y/hW5No0clqoCXDeT8zMkaHavry1UZ9Gs5pPOkkvBGvCkRjr243fyzRzD&#10;5WzLF6LxljZ5YYWBOV+XkVWkt2ngZdxk5BTache2CK6iXT9J8uHfPeJtACj7OvP/AI9/PFMg8L2D&#10;3JMM18GYZy0S7T+CszH8BVagot6HPw6Y8VusnyszYPyngfhV220+RDudondsYAX7w69f61u6d4St&#10;Xm3LdJIOmzcY2P0DAH8K0I/h3mTzbOeSRc/MDGTt9cEUFRpyUdTFWykkmjmxEuBk5Gef/rZNa3h7&#10;SGvLtW+Utnk4xn6Vdh8OrY3IW6QsvbzDsAH+fWnxHfehdMtfOnzt3ZJtwO5yTzjtiqjFvYnpds0r&#10;/Rm1vxFpOmr5sjQuZUjK7m+YbQO/rnn0r7g8Ff8AE21+BoG8yz8O6DaaIJdgHmzLmWb6gEque9fP&#10;f7OXwK1TVrxdQlWRWmBLX8ynZFxysYP327A/dHrX1J4e0K28LeHreys42WGMEAE/MxJJJJ7kk5J9&#10;a9DDYeV+ZnnY3GJw5IloriNv4uCRnv7UU6CLbLKu5ix7570V6R5CjY/GdroGPHzAD0rQt79XXptf&#10;p061Qu7REPXp0xVZAdwzuLehHU+9fk+62P3yMeU3VvNkzDdzjJxVm3uNrK27nvxWFb7jN83ynrmt&#10;G1t3nXc3ybe/rUyWhtTvcbfs0jNnc27/AMdzVOPRWZmYhly2RgVtQ2PmcsfqfSpPKaFsbfkbBBxn&#10;9KzhLsbcra1MuOBbQfw7e2eajuL1g2WkO3OTj5q0LiJZo5F2qoU9j1qvNYN5f+qbnrWkZdylpsJb&#10;6tIJ9sbPtboSeBXQaHesdowzc9D2Fc7aWfkSblV4+3NbumyNbplsY6n3qpWWxMqjR01pE1xHj7oU&#10;7gc81Jq2oQ2cP3t2Bzz1rlL/AMePpyMsS/MOmDn+lc1cahrHjbUY7O2hmkmuHEUMUS7pJGPAAHqa&#10;KdBzehyVMRGHvTZJ488dZeSGH5pG/wA/5zXOwrEv7yTT5pj3becdP/11v/GT4Pa3+z78R5vD2tLD&#10;DrFnHHJLHHJvMJkRXClumdrDIHGcj3qDSfHGs6eV8nUby3hcHPlTFc/UV9HhMLGnG/U+KzXMJVql&#10;o/CvxKthqNos4jax8mNgMlmJArqNX8KWen+GVuY7i0kDYKRq4LDJ7/5NYt3401UJJbyXk00NxywL&#10;7h+fXP0rMe/uLp2jk/eDpvc9f512K55MtiVpRGoRplXBwB3q1DZ50/mPYrfxA4PHtUen6c0s3EEb&#10;KxyJAck16h8FfgtN8QtShdv+WzbIQ6/Lnuzew6n6j1q4xvoY1ZKKucP4X8F6r4tuo7extbi4uLjI&#10;RI1LN9cDoPrXsXgT9gvxVrVmZL6+0/RYWwNhzLN78Lx/49X0x8PvhRY/DOzFrYwx+af9ZPtG+QjP&#10;PsOOnQV11vbsI9ufunLcde9epSwkV8R4dXHSb9zQ+aYP+Cd0kkHz+LZx82zK2uN3/j5q5F/wTxYx&#10;LH/wllw0Yw2z7GMcE/7VfS4TMm3/AKaduw5p8YbCM3XaDx+NdH1am+hhHFVr/EfOcP7DU2lovkeK&#10;PmwcFrBcjPT+KmxfsD3Fyfm8Vg8E86cvBA/3q+k7i3VlXC8tzx2xToXb5vp/Sp+rUntEcsVVe0j5&#10;wP8AwT/uhG0a+Ko2XcPvacMjn/fp95/wT/mjki8vxTHIrYB3aUvHB6fvK+k4kDRR4z15NTXHytCv&#10;BCt+dH1Wl2Jjiqsd2fLl1+wXfRzwyR+Ko4ywPA00LkZ/66VLc/sGXkVv5n/CXR/Km7aulqOhIx9/&#10;PavpieItNCAv+rjLdf8Aa4/kaz5bdmsplOckYQdOuTUzo01tEccVU3bPnAfsX6lLbbl8VQbtvAOn&#10;bcckAff/AM5rXX9grULe5dU8XQ8MAMaZhRnHbzK9+fTVgBCqvEhxkbsDcOAf61u/MhkwMncTn06/&#10;4UqdGMt0EsVU5rJnzrZfsR64bVtvjWNVGMKum45OP+mlLN+w5r15MsX/AAmsaR4yNunEY/8AInpm&#10;voqzhYQL3+ZAO46f/W/SoNV8RW/hLQ7zVr3dHaafbvPOQMsFXcx478YrT6vT3sEcVVbtc+eF/Yb1&#10;SKP5vGEbDnOdNPGD6eZUb/8ABPvVLiCKVvGUYaZfMx/Z3KgYI58yvfPhv8RLP4pfDyw8QafDNBb6&#10;jGXWKYDzIj8wKtjjII5wa6eSJhZRr/diYfTin7Cn2H9YqLqfLUv/AAT91IpEp8YR7mUEg6d+Y4kp&#10;yf8ABPHVftC7fGUceWIBGnemP9v619TTQsJg3y/IqAY+nSnCHfNFx8pdz7nkj+lT9VpvdB9aqX3P&#10;l22/4J2as88ir40gO1c/Npxbdn/tpUQ/4J5aqskZXxZZtubGP7NPJ/77r6x05M3zfRfw4zzTZfka&#10;NflyvJP4mr+rUuiD6xVtdyPlWX/gnjqUrbv+En09s5OP7OI6H/fqN/8Agn7rAj+XxTYx+XhciwKl&#10;s/8AA/f9K+sraEiIb1+8pz785qFIhLH0bDndx09KPqtLsCxFToz5UP8AwT41a0hkP/CVWbeWobc1&#10;m3U+nzfpVmD/AIJ8apM8kcviDTZSpwxa0Y7fx3f1r6mtwohmXAY47fh2qTTYlhSRsr2I9/Xmj6rT&#10;7FRxVZdT5s0b/gnlAl/uvNdV933zBZhW465LMRXpvgX9lvwr4Imjmjs5dQuI/lWW9k8wA+oT7v6G&#10;vSHclgy/Lu6Cpgxa1i+VZBnDZPWrjQhHoZzrVJu0mR+UtjHHGAo2IRgfdAH+fwqSxi3FV6DPTNRr&#10;al52VvmUKME9M9amjj4YthVUdQOtaeRzjrYbbhumF5PtRTraLbEzBWXHPGeeTRVBofjHLAZlHy7V&#10;9wOabFp+yLd03dz3rSitlILM2Cccf1q5bWo2cqo9M+lfk3NbY/ob2cW73M2wswnLq25T+da2nxKu&#10;7OevAPzVLFCr46bfTIq3BZFh8vTPak5dWHux1iRKke3LY25PtTEuo7mZoQc8Y69auXdg4g+6W/ug&#10;+tQWOnSPeRswAUdSBUxsTz31BdPMqfMv7tiBVu18PL8u6QenI6VoCNLZOOR1zg8VVvtZjtY2AaNc&#10;cgnilyt7GcqzRMuiW8GAzwrtGciq+pJptnbt++X3A5rl9Z8bxwZZ5NvXo/WuXv8AxNJrEMslqxEc&#10;IG53JC8kD+orpo4edRpI8/FZhGkrzfyN/VfE1lbttiUFu3AGa9e/YQtbXxh8bbOaG38tLVFWSSaQ&#10;MBIWfLLwNo27Rgk855r5YuNTuBdfNs5PJJzmvsH/AIJT2D33xHb5VkaSdQqY69Pxr6LCYGNNXluf&#10;I5hms675IfCYn/BV2GGz/bo8c267RHb3EUSbQOiwx4OBxXzzYT7iyqcKnHK8tXvH/BT+4V/28viU&#10;qY8uLXJoVyp3YT5MH05FeHADzleHBb0rah8Nzhrb3XkdL4k8Nf2Npukyxhmm1Cy+1TM7fdJkdR09&#10;lFZMVpJc8MyL3GBmuw8dXbTaP4ZbKNu0eJnZCf3Z8yQY/rXPDbHHvOFCruFXszOUm9WXfBGkza7r&#10;9nYWiNJJM6jzMfLGM4JJxX21+zr8P4dA8NG68td0gMMAPVYwx5+rEfkK8C/ZN8Erf6Zf6pIimZtt&#10;vCz/AMUkjAL+hzjPavsPRrCDToYbaFAscYjRQowMDgV34On73MzxcwrNrkXVlySJV1Ddk8KFwRyc&#10;jn+dLCg/d8L836U4P/pTENxtY89e1PsgGcFuWBXt0B6V6x5eg8wDcrbj+7Ln6dT/AI0s37gD73yo&#10;uMmnO26FscZj3E/h/wDX/SppcmKM8c4wM9MZoHy6CFNiR9sqSeKRH2s3Tds59cnFEoZjH83OO9NE&#10;QN6xONrKBkj3FAnrsXvK2iJVLBs880XMPlXqKP4Qenr3pttl5s9duTyOh5pWdnnaRvRsDpQZxT6j&#10;4l8+dW7eWoOT9ahls9ojbqGUBfw4J/PNSGT7PAcD5gqj/wAdqWOJncKG4jXGMevT+dKULj9CO3tc&#10;iM/N8pDFR3zj/CtCUH5z8uMsSB34aqcluyRR+WNzNt3D25/wq3etsV8hdzBiPyP+NEI2WpN2tAic&#10;gRqMAHbj6YOP/wBXvXN/Fy4tR8KtbF5Ck1q1o8UiMAVIKkc/XOPrXSRxKR8rbhvHfvt9a5n4uXEN&#10;v8OLpZI/O88lVXYWDEsACR6Bh+FM3p+Zz/7J1lPp/wACtPjkZnXc8kasMeUGO4KPz9uc165IqszK&#10;PuiPaPx61xPwX0hNN+Hmm2yiQ7ULjLE8liOvPQDHtXbq+JpONu75ck+mOtSkguPWNZp5Mfd3AVDa&#10;ri4h43fIx6e55/WpLSRVlkbn72V444Aot0VZ4dv8MA4PTkc1p5mMbMl062ZdRYscbiQPQ4FJMNu5&#10;sc7efzqawl3Ss2RuG7aP8aFhMshHDMqbvrTuaK1hzrst1DNjauCfTimRqYtq/d+XoTjGTSzy7o1G&#10;3d0yD3pxbejFhjtz7Urk6kCIRAN3O5SDg1Pbvtt5P+BNjHX0qG3BI+b+8R06Vat49tg3H3uM+lUU&#10;V7SPYm4DK7yQR3qwFWNmbn5T2H3h3qNWYooA6Z5FTwL87O2euMe3uKA8xYiZ7l1X0G4mldWDFW5V&#10;jg5HT0oiTzJn+VWw3r2qW0bcZI2wzt1we1AuVElvHvhGGI2/e/2hRU0C4Yqvqc/7NFSM/FafV5l+&#10;7Fjj0/lUUPiK4tJFJVumcYrqdZ1LT40+VVO704xXL65rVtGfuxrt4yDX5dT97RI/eKlRR6mza+Jl&#10;u8GVQu3gYFalrr8alfm2kYwTxXmd74wjTG1kXPT3qrJr91JYTXscd1LbQ482VYyyIScDJAwMkgVv&#10;HAye6POqZjFbyPYp/FUMSMrMrbeRVG+8eR24+Xy/wryfw5d63471RLHRdPv9SvJMsEjj6AdeTgAe&#10;5rqP+Gd/iBqWFbRb6NjzhQGx9ecc10U8pm9bHDVz6jBOzLmr/E7buzIPmP3QetcvqPjK61W6WGNG&#10;UzDarONo9q1Jf2fvGnhpHkm8Matdued0cBk8sDr0+h/KuRudTZfEcc8ytD9nkDNE4O4EH7td1PLY&#10;QV5o8qtn8qitSf8AmEeoXcl4q3DZbcFG4cLj0q9e3MscTRwyeX9owsg/vc5qRrqzvrlpN0gdoty8&#10;ADzSee3bP6VZ1eLT0eRoZGHEKxhhwflG8n0wQfzrujBRVoo8mVSdTWTuZllYNeMFaNuuMqOpx0r7&#10;k/4Is+CpNX+OVjb/ADK010qkkfcO4DPXsef6V8bu9lHY3f2WRpJ1ulWDAxvjwck8ew/OvvD/AIIl&#10;Pb2nxNtbq4l8hftKGV2xt2hwSpyCOcY59RWkbWZi9EvU+Z/+Ch+tjUP22Pihcfu2Enie/IJ9BcOM&#10;9fx4rx2w1KFZGTcyyOcj5uM+1ehftYSNr37QfjC8ZmkW81q7lySATmVz6YrgrLTLe82q0bW+DjzO&#10;oP8An2rno6w1Nq0veOx+Jtx9jTQIw0i7dGtlZd3Unc3YYxg81T0DTPtSlcq/nEAZByT6Cs9ozcRx&#10;o0jSCFQMs2NvNdV4c0qFNLgkaQCRZCVRD97pWisc59Rfs7eGBpWhaHAdv76V70oF4Kom1f8Ax5x/&#10;9aveLOY7n2n5lcAD06mvHfgNHCNUtRD9sU2mk7GW5IZAzyBsx89CEA5A+6eK9e0xzIXBXlmHP0Br&#10;2MHH3Lng5hJKquVlkSbVfDHo38x/9epraTaJWA2jAwBxzlefyqAYHmBs/MnHoeT/AIGpg4itpF5O&#10;SAfz/wDrV2HN0JI7lRBt28+X69+OKsSN5kyrt+5gdfb/AOvVOP5YWz95QP6VaYkXPXv1x24oFdpW&#10;ZZuImS55YfdwTn3pYXC3e5v9YjAj2HINV5pS0i853LknNOsZN97JuAJAXkdxUuI9Ohei3Gcf9NFC&#10;t7VHI4SWTd0wR9P/ANdTaPMkV3cbo45P3DbSzH90d68jnBOD3BrN1S2uHlmaOdVXy8LlMnJzz196&#10;evUGXHkB8wcdcc8dFH/16sBmTjjPH44HFcT478L2+p6Wf7Q1qW1CSq4dV2s5TAOBnPOCePWskeLY&#10;Y7hbfTV1qaFZMGQxmPgLtGGYZ64OTUupFDhQc3oj1ATf6wYwQC2PU06a4JRn3fdUjGP9muHttcfU&#10;TH5hvom3ZBEwy3J4PHv+lTHS9Wv53WO8ms45XZvNdg5wQw2+gADfoO/FT7aHQ2+q1NrHaJKA2Dyf&#10;NAycDsT/AFFc38UGF54fhj85oUXcSc9Bt546nr9fSuL+Knwh8Tat4YmTT/Hes6cY181pbZYwwHIB&#10;J25xz2I49K+KfE3wO+LC/FBdP/tjXdUO8TLqDXcnkQgfddjk7exx1J6Uo1kyvq7jHVn6OfClJIPD&#10;lvucSCFpELKOD87iuqjfMkncMcDPYE15H8I/h94q0nwbokeqa+13fLD5lzJjG4kDAAx1zkkn1rtr&#10;fQ9an8QG4/tNVs/LfNu0Y4Py4IYYPUNnr1HatH5HKpa7HRMpQsO2WP8AL/GrFsPKk6H/AFcec/TF&#10;crqGmeIpNZWSG+sxa5lLK0DMSCFCjhh0Ksah0O28X295aR3UulzQw6bbpcSLlWa4ym489tu/t1Ir&#10;TQxe+h2mnx4iPdTu5NSRP5Kybs52KvI9a4rTZPGcULK1vpTKbifa3nkZh2tsONvXdtBHHH0rTtLv&#10;xI1/LHcWtlHD9mTEsc+9vNwARtKgY9+aVzSN0rnSSFQkKL99mwffGac8LGPIHG84PessT3lvZbpF&#10;DSIQAcgAg4ya1ZYdkHy7sYBHHrikPmb2IoAZo2POAxb65PFSsjiIhfkjx053A+3/AOqiCL7ygcqw&#10;6cVLeYLrG38Qywp6FWsRAeXAMfXletP01t0cny7lJzz6elAbbaNjnBPTqKW1VY5Nq87hyM459qYn&#10;G71J4o1Xc38RHJ9KTT94uB7g7sdAKfKNk+zd91emetL/AKl1X+BV57ZNK5SilsSj5Eb7oUHGcdaK&#10;EIMalh0O4YNFTdFcyPwSu/HOoanMyxq6hvlBPGKqX+k6o8cc0/nIshwGA+Un69K04fD01jqKsyKy&#10;MuSVIyD719l2Nv4Bk/4JqeJ7O/m8OnxzNNZy6SJJA18MXEYdUAPQoZCxPZcV8rGhBRcorY+wqYyt&#10;OSUpWPiOy0WKae3DKzM0oX5mz19un6V+iurBdK/4JqeKvDmm6WijVY9PeUQRRRtuS4jkG7jcfu44&#10;7nPSvk3w/wDszzS/Da68VzXzRSWG2aOHZuEmMZGe3p3r3XXvinNB+zhNDdTw2a+TGiyxKfMwDnjs&#10;c8Dmt5RfI1t1OWnUvU5r9T5m+DPxwvPg34xu7qOyhulmjMEsTjDFcg9R0IIz7163B+3sLVN7eG32&#10;naMC5Hb/AIDXzvrl1bT6rJ9njuWVicSSAbmJ9amtNOE2nNtmO7GCjDr9K0p1pKNkRUoU5S5pbn0Q&#10;v/BRa1gikb/hF5t0YIUG5zuPXn5fWvnDxn4xl+I/jK+1a6ht7SbUJ2nZYvuqWyePSr/hzwP/AGnq&#10;ttHfXDWdjNIqvIvzkAnk4zk4HNe7fF39nD4f+Evgl/auj6pu1OKOJowZ1la9ZmUMuzqCASeOmKpu&#10;U1dshclOXKj52spWMg4Hynjoealvtemt22yRxsMnnb2NXtOsGgf5sqqn5vUUav4ejnAmjLBXPI7/&#10;AJVjc6lK2hBaXyoY9qL17nB/wr71/wCCOsianryr5e57R/NbgcDlj/LNfAiaSz2xaMY2nHzHk/QV&#10;9n/8Ex/Fdn4ct9SikkjiuGtJgG53N+6cYAAx36k0ulkHZs8E+M9yw+IWtPcISs11K6kg85YkYrir&#10;e5CWwjWNtytu3H5vrXeftAafq2j+K5Zr7TJ7eO4nb7PKyFVkUE9D39fpzVP4UwHxJcW9tPDYLDK+&#10;0yPFufGfXt+AqI3UbMJSjJ6FHxN9lSRVs1zbtFExYHjzCgLD/vosPwrovCOnSppWn+W0Z8ydwGL/&#10;ADZ46j0/wrrP2qf2f2+DN34cmVrW5s/EVgL6HyywKANgg8dgR9M1zqa/Bd22l+Ssdv8AZZfLEa8F&#10;zxkj680oSve5MoJH118EdNa0mkZmgYyWcIXy1AIG5xhsZyRjqT0Ir0nS02yovOMEgfhgVwHwVt2j&#10;sZj5yv5dvAARxyUZz1J/vdq7y0JhceuMfQcV7+El+7R85irOq7kythJBuKnaPyJP+NWog0tpMc/x&#10;Ln8mqrbMo4bDHgYzVpphHaMy7V+bufu9f8a6NGYD3O0SYVeowB25FEk53sV5y3A9Qf8AIpjSiWUq&#10;vAZsjPbk96w/F/xS8P8Agezkn1TUrW12knaXG7r6VWvTUOtjplADfMucRkcevFNg1KHSzcTXE0UE&#10;bAJukbCjGea+b/Hv7eDSNNF4R0iXUCVwLiYeXH/wHdjP0Ga4HXrbxJ8VrWOfxF4ivYYbwCRILeCa&#10;ERqR3UpmUf7jMPbtXdSy2rO0p+7Hv/wBSsnZs+ifGv7YngrwVetaSaxbyzEbW8sNIF+YZztBqfwb&#10;8cfC/wATb1f+Kz0mCOTA+z7vszf+RACfwr4y1T4O2VjqrWem302uXcikwJZw+cshz9052up9mQfj&#10;Xf8AhL9km8srVbzxbqVn4UttoKwS5mv5vZIEyw+rYr62jwrl86PNUrP7rfgeRUzqdGpywgnb+tz9&#10;AfBHwu0u8hjmt5ILpZOd6sJN2ffmu2sfhlZGP95awNx0Kdfyr80vC/xA8Vfs/eKTceHdS8QWdhG+&#10;YRdwmNZ0z/HGSVP5kj1r7c/ZJ/besfjhG+k6rDDp/iG3QMFB/d3YHUp6EcZHpyK8bNuDa2HpvEUJ&#10;c8PxS9D0Mv4moV5+xqrll07HpmqfBHS7yJvLt0jYnOCMr/jXDa/4PbwokkbbmhUn90fT2PcfWvVN&#10;Y8aQ2cTMzqqj3rzT4ieLm8VQCGyWOSTfgSv91BwD9fpXxyh2R9DOso9TnLa+3wrZwzfZ7e4DALt3&#10;bBtJIGexx3rmPFHhbT9Bls7azjxI3LTOxMjELgdeBjdx0xXUaB4YGmxrJJI8021lMjHbt47Dt14r&#10;CvbmPWfHOnRxrvjdnfzMgBDGwUDbxnLL2z0rrjGy1PMqV3Nnb6RY/Z2jjH8MQ5/z+FXIIFggkbO7&#10;A59juqvb7o7yTG4/dQfmKmnUNA4x6tnpgZ7Vs2jjaGvny/7ow/TjPGakLMk8o6qQg/z+lR3QYBtr&#10;ZVVIHPSprRPNnuCV+4cA+opXBLQLdxHablYsRvH0qaOfEgLfeZwTiq0OHsePl2lhn1NT2zf6Ux+8&#10;VJx+FIqOhIbhDKiN/D8xBqZrlpW3bvmzkZ7CqUn/AB87sbcAlue9TiYMFx9Dx09KroGmyLFvKd+3&#10;5ux61HcTtJKwOAzHJJ7UW/zHn+7k5Gc4qvcIDcH+E9hmpDYvTTeWTjbtZTuIptsfLRW5VgeCO1Qy&#10;MhkVcfKPu47UQFhMqBsMAWOTnj0oKV27lzzQdpX52bgsetOubhlk49QKZavxGWbhc4NMmm3fLy3U&#10;g1USZFr7R5kSnHT0ooij+SI/eI+Y46GigqL01Px7+G37IPi3xg0c+qTQ6La4yVk+edhnso4H4kV7&#10;t4C/Zf8AC/giSG4e0/tK9AwZLxvMVTzyE+6OnoTXnPiT9uJ4ZTFo+lwx7f8AVy3MxJI90Xj8MkVw&#10;T/tA+JfiBq3l6pq11b6axzKLLAAHYeXvQH8WrxY1KNN2grntSpYmorzdj6G+PHizS9M+Guq6ZHdW&#10;q3l5D9nit42G5dxA6DoAAT+VLdeAtF+KX7Mel+H9PvtMTxAtz5k7K7GZIv3eFI9vmP4da8j8N+LP&#10;hzowjN9Br0s2NxMkUca57/dcnHsDXo3hj9p74e+HrVI7VZLONedkdpgn3O0nJ9zk0PkqSvN6CjzU&#10;o2gm35oy0/YG014G267OyjAbfbKQeRnvn9arn9he3jjYx64yckAm3/lzXYQ/th+BYElDalcRq4+X&#10;NrJ1/LitLSf2p/BNwPLGsIrMd3zwOMjPpiuj2NH+mc3tMRfZnntx+wdJKilNehHG4brc8kHH96oZ&#10;P2D9WtX3w6zpsihhkyK4/TBr1aL9pHwWp2jXbM9ckhh/F7itrS/jP4Y1o/6PrVjJGzjnf8pJ6c0v&#10;ZUe45VsTomvwPCX/AGF/EVmNyXeiTbmP/LR+v4oMVR1f9ijxgsS+X/ZbxoMjbcY69OCBXtnxa/au&#10;8OfDKOW1h3axqkKh1trUgqmVGN8nRRxz1PJ4rwbx1+2L8QPFccsdlHa6DCwx+4TzJCP99h1xxwB3&#10;rmqPDw3ZvRliahzHxC/Zx8TfDbw7JeajHp8NvHks32uPccH+HnJ/AVc+CXx/0X4V6FI32W8vNSaO&#10;REjUKsXzKy/OxOcYbIwDyK881qHXPFV3NeapNdX0xX5pbmZpGYenJ/8ArVQh0GRCoYeWzDJG3cWx&#10;XHKtFfCetChOy53d+R6p8Vf2kbj4vx20d9bwx2dmzSRQxj+JhjJJPPHHpXK+FvHC+EtWhuIZJD5c&#10;gkEe7C59KwtA8A6trVyqxwrDCuTukXPPsv8AU4rqdD+AX2qbdfXk0m4/dGQP51zyxME+Zs9PDZHi&#10;KukIO33HbfF79qLVv2gtQ0ttSs7F20u3NpaRW0JXahOTnGefcmqvhfSbdbuK61xbWxtYSNtvFF9p&#10;upO+FXIUf8Ccde9W9L8Aaf4YhUrIyMo7tt5/nWN4x8Tx6PCwsYmuLhjhVHGPfNcv15c2i+Z6X+re&#10;l6sj6k+H/wC054HsdKhtf9J0NUAj/wBJt1UvhcZZoyw/Ouo1v9qjwH4bfbLr1tNIoyFtlaY844yo&#10;Izj19K+BIbHWNel3P8rE/Lxvb9eK6DTPhnqF3H++kuNo6YUAflXYs+cI20ueeuEadSd43t67n1jq&#10;P7dXhSGbda6fr1wGOcmBEHT/AHievt3rFT9vS1v7ny4dHMKnOPPuPmP4AAfma8Jsvg7cMq7PtUZ4&#10;HUjp71eX4S3QiZZBJMx+6ZDyP6/rWP8ArBJ9Tp/1Tpws+Vs9k8WfHjW/iFZ7LHU00uOT7wij+YKe&#10;mDnr7n8q8+uPh1ptxA2oeINU1K7vFikmDyh5likGdiRrHjdu4yzbFXPeuTg8EahoIdoWnh291b5f&#10;xFa+mfEzUtMka1uI45D3JXGfwr1Mt4glCWjT11/4c48wyGiqdopxfTsbPgzwhr3xK0uO28M+Hb9b&#10;qPb59zGyqiDgsfMVEK455djxXXj4YeH/AAdMzeNPGN7r2qTARDSNFuGuDtzlY5LhztCjjhd2K7T4&#10;IXGqfFrxNoGh+Lrq8s/CN9bNJYW0GLa1u1j7EJgMcg5Jyefeksdd+GPi/wCLt14Rk8ENoCwzywRa&#10;imov5kBTJLyKx2gfLn8a/YMHmWHnTUqcdLX0s397/I/GMZHEupUpLeLtrdK/kl+p0MHwz8TaL4Ct&#10;ZvDp8E/DHStTTbBJc3bDULtcDH78ozDOc/LtA7Vg6hrd5+y1c6Za3sa/2xrLGa510Kt4Y4dwH7kt&#10;wznqSRxkDrzWX8Tfi14K+LXgzStH1bWrq31PwnNJYRPb2/nLfQKdqsOdq5AU8kAVeTwnbfG8aBZ3&#10;2rabpuiaLEbazszexy3Tq2NzvtONxIHHQAAA1xSzila1dq13p5dNSJZJiJqLqRbdr3von6Wt89z0&#10;rUvijY+L/AHiCz1q7bxJoNxpqXemXN7aol4kz71WL5FGXBUMCBnBOTXlP7MfwK8S6T470/X3hNjD&#10;p581TISrSZyMY645/GvdvCHw50jw9a2qwQpMbdl8tpPmCgY6DkDgdufeuntpcP8AMcbUUnJ56jNe&#10;J/blSkpxoaRlp8vTY9illt4wdV3cR8lvcanLm9upLgLghB8iDg9u/SrVmqpEu0AKW2jA6DI/wNNQ&#10;ZR2DDhipPXkZoDskUbc7mxkZz/F/9bpXhx0PUcnJalu3YxRx4IbcrN/SuA+zta/FDR4LeMW9v9od&#10;2WMBdx8qR+g4+8D1613gkzDb/wCzH27Vnz+F7dvEtrf/AL3zrMOVIJ25ZSpJ59Ce1EgtpZm1afNI&#10;38XzDp3p0hSKCVpN7kIFCA8ZJz/9aqtjKys25fvPnAPpn/61WF+eF1b5tzck/wCe2aq5MvImula3&#10;8xmZRxnA5xkf5/KpxN5CzbfmOTyfpUOpcqyjDbAF9s5/+vSyBZLiT5vkUt+Py0CilcdDzpce3axk&#10;IHT3qS0VhcN/tBmz+NNtisNhCfm5IwfSpoY1LKit/Ay4/Ggd3YjufkVvz+tNhZROGUEeYwPNSXy7&#10;3Cuynbxz37ZqqZTGo6/KCOnTmq6GPmXBKAx/3cD3pqx+dJy2SnJFRQv5cQZseufWni6EVwu7PzD1&#10;4qSr9GLEdu1uAQ3TNTW8mXZm28sVBA9qYLPEKHj5h931p0IVX79OgPShaF6omikYQgscAEjp1o8z&#10;aRgblUnFNU5jfa2Fx82DTTtiiDL0AAHHJNVcTjZF5ZP3W3+9np1oqEHlmONwA69RjpRUlx21R+fO&#10;pfsi+A7+4iddJaz8s7ykM7hX/Mn8qr3H7G3gK6nYLZ30MPH3Lt8fgM16hODJCjfMR04/h4pttjft&#10;9wPp71w+zhLobe1qd2eRp+xD4PuwWE2sQgnjbd9voQaqt+wT4UuGXbqmvRsxwMTx9PxSvainlBVH&#10;94Y+lOs2/eQs3d9p57YP+FEaNO2wvrFRdWeDn9grQ+WXXtaVc4AYRNg/981Gn7CFu13tt/FF/BI7&#10;Agm2Qn06givdriT7MqySP+7DEsP7wGcj8K83+J37UmhfDGVZJv38+dwjVvmJFZ+xprdI0hiKv2Wc&#10;bL+wZJayMsPixVkwVLvpo3Nz1yJB/KuC134R2Hg6+ktYvHkOpXEeVMVrpjSMuD0JWTb+Zqz4p/am&#10;1742iaxtY/7L0u4c+aEP7yZSckE+hP507RdPgsYBHbrjAznHP5V4WZY6nSfJTSufaZLktXER9pXm&#10;0uxh6D4Q1YXMkkkdqyNgIzoVZgM8sMnkg+ta7+G75pF8sWXzADasZOP1ro9M0y81m4jVWZI8AcV0&#10;kGlw+H5I45dqFudz9G/GvA+vV29XY+wpZHg4PVXfmcFD8JLzVZC1xcNh+NiDaDW5Z/CKGxjTy44x&#10;15Iy1d7p7wQxh2favfHf8aq65rRe3kmhjWGFB81xMwjjX8Tj9KpRrVWkrv0O6CwmG95pR/rzOZTw&#10;zb6Lb7nmVWY9+R+Vc74v+Kdv4Xj/ANHbzpc4VVXLVH4g8caVE0jSS3niC4VtohsVMUAbtmQ8/kK5&#10;8Wlx4guvMe0tbNXbKwW64VR2yxyWPua76+X1MNBTxHuvs938jnjnlOvU9nhlzdL/AGSOz8Rah4ku&#10;TJNmR5OfLJ+VBW/pfg2a/lTzNu1uoArT8KeEks13SRruxgkiuy0vT7e3KMctjpgV4FbFc0rRPQp4&#10;d/FPczvDngKCDaZE2qOOR1rsLbSrS3RVhSPOBksuOaqRh2Rvl+XI289K0tOtWdvmJVugyO9c8ZW3&#10;Z2RpqKNG3vJoIlRlZI+oIJ2/4VfLR3sC7l3Pu9f61FZAw4DbnXGCM8Gnz3McG5oxzn+7wKuM9DOp&#10;JRWpDfaFbi35C9enrXnfxM0Hw5ZX9jNrV1JZ2Ec6m4kiOHCZ+bHB/PHHpW18QviTZ+EbNp7ieMsM&#10;4UnqcV8q/FT4x6l8XPELWdkGFvvwQpxntXp5dTm6icdup4uaSg6bT3Z6drP7XuuX1nb+GfC0n/Eu&#10;0HVHudJ1JyftVvHyFUdsYJzkc56dKbp/h3VfHGpzaprt5c6lqF0++Wedi7semfw/+txWH8LPhyuh&#10;2qtIi+ZjJyOlepaDYSKy7XIxzkV6WaZ9WqPki9PLQ83KeH6FGPO4avvqZcPgiKFVjChi3ovBrW0f&#10;4cwxjLLt29FVun4V0FtpcZjQyKrdwTxk+nFWLaxklbblmGcbSMgH614v1uq9W2e88HSt70UHh3xj&#10;rvgW6QaXquoQ7f4PMLxnr/A2RXrHw9/asureVbfxFYxzRyYUz264ZcdyhOPyrziDw/u2mQbZFPPP&#10;y/lT7+NbQMNq/wC8OP0ruwubV6TVn954+OyHB1o3cbPy3Prbwz410/xhpEd5p9xHNCzneFONpxyG&#10;HUH2NS6p4o03QEWa+vrSzVH486ZY1UY4wSRXw94s8YapoGgXMemaxfab9q2hvs0zRM2P4cg5/KsT&#10;QPDf9o5mnaWeaTl5ZSXZj6kk8/jXvf6xU4xV46nyy4NcqjtP3enc+52+MPheGOONfEmgswCgIL6L&#10;1Gf4vetrS/FGn660n2O+s75MEboZkkyeOflJ9a+IbfwlBYwrujXk5A9aWGMWl1ut3+zvu4ZW2n8+&#10;n61MOJrvWH4/8A1nwOre7U/A+7bJ8BWT347ZxTlm3D72cMQc8V8j+DP2gvFHgyZB9qbULZOGiugZ&#10;Aw9m6jH1r6G+EvxgsfilpLNCPJuojmaF+SoPceo6/wAq9rB5lRxGkdGfM5lkNfB+9JXXdHd/K5GW&#10;O2SQDHbrmpRJlJWUHl3PPpiqs0pJXYeAVHI4J61I7bbSRuN3Jx2NekeH5ljTyw0YNKys3mgqcfdX&#10;sPf60+2nZrlZFk+YpkjGTjPNVIZWjsOe20/jtJp1hJ9nMO5s5i45680B0sWtRb/SeMfMcA/SoZkI&#10;XCj1xke1Mvn3tt/vDp/n6VYmz5mcluuB68YoMeV30HKDt+6CvAJHaohnzwq7SCeSOMCpIZf9FyGZ&#10;m7n6Uy3G7aq/Nzlvagnm1uaN24aKPhvkOARTVmjmYq6srL3Ufe+tR3DETBf7vY85qCF283O4fNxz&#10;TL55WsT7NkrIig/NuYdMigr5w/hwoGeM00StDLtU7sjn2p8Y3Ix/vDK4oTLQ5ZTLHkfeY4+tFV4X&#10;ypduDyAw6jNFO4cx8oLMqx/3d2Me1NtdzSTN15AGe3+NQxn7rbl+aTIB+tSMMCRiSD0PvwOlccrI&#10;0UmyVQqgj+FGI+lMgl+aRV+XC9fTmlkl3LIx/icsRjHv/WsbxPrq6XpbszLHIynv70r9So3ZwXx3&#10;+LSeEtEnZZMeWG/PHFfF/ibxJdePvFTTTMx3klR6Dmu3/aV+JTa9rpso2LRxsd5ByPxrh/BlrDDN&#10;9ouJI44VI+ZnwAK83FVj3MswsXJHo3w/0FrS3XZt2kDkDmvS/BdlHcTr5hHB+YmvIbT436Dol3Db&#10;tMWXIDyJEWCD+v4V9H/s36L8O/ilcxhfG+mzXTnIs5Zfsj59Nr4LfgTXzDy/EYid0tD9BjmWFwsL&#10;PV+Rs2NnZpEEtSZJsfKqrkmr+p/DTXfFmiHzNIumgC/KI4t0zfQf1Jr6e+H3wH0nw9bxtb21uwHR&#10;lw2R9a9Cs/D2n6RbfvFijRf4jwPzr08Nk9OD/e6+R5GK4gq1E40tPPqfmd4zm8QfDm1+z2/hPWrE&#10;qcG81WF5Dj1UY2D8Sa8w17XtU8X3m28u5ryfsrN8kWfboPpX3h+13+2z4c8GaXfeGvC8lvrOuTIY&#10;pJowJILTPq3Qt7DPr7V8W6HoM2oXUs0is0krFmZh1J5NfT/61YTLaHscJQiqn829vvPOwvD+Kx9Z&#10;VsVUk4dmVfDXhZNMCyZ82Zvvk9f8iux0fSnWWNjwuSc5zUmn6MtmiB8eoAGc1t6XDvYLt2sT1P3j&#10;X5jj8wq4mo6taTk33P0nA4Onh6ajTVkia3RIYxj/AID8vU1oWxk3KyhflPQ/wj3NJHY/aRndu/Hr&#10;Whb2qrEvO1sge1eXzJbHoRg2TWFr9oVcsc4zyDj/AOvWnaPhBtZuvUms77WtgMMylev/ANbNVjri&#10;xjdwCD2/nWkIpodR8quzpn1FYYuJNu3hiRXF+P8A4hSaJo93cQxzXAt1LOFHC/Wuf+IPxUh0qJla&#10;Xa2OQg3N+Q715PqXinVPihL9njaa20tTyg+9Kc9W+tepg8LzLnqaRPnswxs0/Z0FeT/A5fxJr+sf&#10;FfWvMkmdY2f5VH3R9PX612vw9+FkWiQBvJHnMRkmtvw34Ih0qJdydxjjiumsLeSaRVRCPTjNb4nH&#10;R5fZ0tEaYHLmverayLGiaQ0aKqqM9+a6eCHyYhmPJ6gZo0ewATdJtGAM4GMfhiteCzV23Kq7cY/+&#10;vXkc122e17OxWtR8vLIq4wBnp7+31rTsTb6dbM027zJGIjKtnGPXH9agUx28fyrtb6dKoXVyZWbo&#10;qg/e6qa2pO2rMq2qsaMesboPm+UNzyc4rl/F3xDg0pJIwxeToqZySayvGfjaSMG2tcPcsMKARhM9&#10;TWX4b8LrDK1zeN50z9Sx6fSuj3V78jkjTlUfkSaZZ3firUhdXm6OJDmOLH3Pc+v8q7jToltLX5e5&#10;A+mazrW6WEfLHnaMgdM1ZiElyFZdqqx6Z5/KuWVRyfN0OnljYvKQXyZMtnHA6Uy4VWfbg/Lzk9ai&#10;YNCvznjuD/MVCLsxS8cgdC3AH4VtRu9jnnJRRbiRo02wyfK3Udq1fCXxPvfhHqn27T/s8lxIpQxz&#10;AlGB65AI59K5vU/EsWlwbmk3MwyqDvXAXHiu61XVpGV3kZDt6fKB3r1MLeHvpnjYyMa0XTaumfVv&#10;h79uaQmP+0tBVvmyTb3GOgxwGH8zXongj9qXwv41gWz+1SWF1INqJcrtV2J4G7kfma+J7CS6ukHA&#10;X2ArZs7Oe1i+dd3Ocg817NDOKylabuj5nE8O4eUbQTi/I/Q9blTcSf3VfaD6gJjNJFIdx/2QuPY5&#10;NfOn7K3x0ZH/AOEd1a7ZmkJNnNM3fbjyyfT0r6Fgk82Fs5DGQKcA8YH8q+lw+IjWhzI+HxmCnhqn&#10;JMnnm8uWN/6Y6/qOtSJdYZdxC9Me9UpyxbkbvQ+lSyTZkXB+bAxx0966DgsXDKIIWb+JhgDuKTSJ&#10;l+dlbqefr6VWaUm13f3sqMipNJWNLdhjG47jg9TQKOpegmw+7ljxzj9Kb5oDscFl3AEDjHOKagV4&#10;1AXa3U9sUWG2KK4HLCR88g5+g9j19aDXlZIr7rhV/gAyuO+P55qw8vm7vlwvoO3t7VnyhobpWLN8&#10;xwfbHUVNIJJ2RlbaqsAwx94d6diI3Tsx1r93v8pyT60Uscux5M7uSSF9BRSKPkBQVaPk7s5Jx71M&#10;JN1sB8vzZAPp71zvxB8Xt4J8N3OofZxdfZ03CPf5e78cH+VfIfxN/wCCgXjLV3uLTSYbDQ44yVEk&#10;aCabH+84wD/wGuKUlF6nRRoSqbM+z9f8U2Xhixa6vr23sYEUNumlCLyB3P8AOvmf4/8A7ZPh/Fxa&#10;aTdPqUzArvgUiIHP984B/DNfKfi74gaz40v2n1XUr7UJmP3riYyfoeB+FYzE79uTk859KxnVdrI9&#10;Shl8V8TNrW/GVxrV/JN0ZjnI5P51m3F5JNJuaSRvYtkURr5jnP8ACTVeebym2genWuZ2Z6MYKKsi&#10;wwyf4vl9hThqP2SUFXKspBBDYx+NUJZGKMWZj7A4qKNN4Xr8xP4UXLPpP9kX/goP40+AHjKwjk1f&#10;VNW8N7wlzpruJgyZ/g3Z2keoNe9/tDft3az+0HJ9i0GO88PaHJ/rUkl/f3Axn5tvCj2HWvjX4YeH&#10;YVaKYkszcnivYvDWnqzou49R0615OZY6Si6aPpslyeM2q0jW0HTltowMbsHktxXY6Kv7sKqq3HvW&#10;JZfMVGa6nw5aJKUUDaDz618jWqtvU+7o4eMY2L9jYNdy4+7tORx1rVtNEEMm525Pzd+DWnpmlRpz&#10;z0FWJraO3bAXO0dTXO5XVzeNO2iKaX1vAiLht3Y9Kp3F/sVwqlixzgGrlzCsy/MoxkDHpxms2ezW&#10;0TzBgk57YrMrmsVNR1UzNs3CNVPO7msy8nkkiAj3P1ycYzW0sMc8LsY14A4IzUb26PMuFVeh6Ctq&#10;crXOap7zszh5/hdDrV351w3ztyV3fez61q6f4Jj0iLy4WUIOgFdD9gUgMGYNk81XkHlbvvEKwAGf&#10;WtHWm1a5hHDw5iomiq7KGGR2weK6XRfD8MCx7WU9CdvzAe1U9B09LuVd/duOOldVpdjHbK+FXjvj&#10;0rOWujOpSSRI9vDZrldv3eSP61m3uopGXG7Cquc56U3WL2SaXZ8oXPpWTqyBIpFx1+XNXTir2RjV&#10;qWRNe6vHFb7nkC+2eK5PX/G7SlrSx+aVycsOVStVNOj1JkWbc6gEYzgH8qt32jW9nalYY44gBxtQ&#10;ZFb3UdDjlLmdzmdH0NrL94ylpG6seS341rLaTF1G1toHHNWLODzH5J46VtaeN7KWAOzgY4rOUnfU&#10;6qKvGyKul6O0C/MzNk55rSFh5a/Lt3dcj+GtJdPVyrBivHTHSqd2xWMkccnOO9KEeZ2Km1y3MzVJ&#10;VtQxkb268A1g65qc2leHL7UooZJorNN7HHyg5wBnueRwMmoPG2vSWUU0iqCV5xnrWbeeILrX9Egk&#10;mlZbWHJitV4ijO3JOO5Pqea9fC0UtX0PncVVqVJckN2cbY6pq94bjUNQjZftBxDG57eirXSeB/Cj&#10;JDuk3K8nPNW/DejJq0n2q4ZpJBkLkcKPQV1dnax4UbQApAHtSxOJXLaKOnA4Xk+PVljQ9OWOP+H2&#10;yOlaxh2x8Rjb69uPaqNnNmVQBjb0/WpL7UJE3RjgDp7Zrkoy1O2tKK6Dnlitp0aM7ZFIYMpwVx0r&#10;6U/Zp+NEnjbTH0jUpGm1S3jEizHjz0Hc/wC0M18uXJ+zRKy/ebivfv2NPBcMttdeIXkdroGS0RMf&#10;KoHU/U4H0r6fJ6lSNRJbHxPE9Kg6DnJa9D3eeVTHxwOPrSQOVLZOVwcc9arPPvt23LnGO/1qW0n8&#10;yWPj7x5r69aH5hzX2Ljz+WihV4yD1qWCdonkG1V3dh2qv5hjOMKe5OOT+NNi/eHH3ce9A2aEDq8H&#10;Vt3qatRhYY1/vLyDWbYXB2tj7qnOM+tWhcNM25v4RkCg0jtdEjxj5f4gG4FOnbZGqjaCTnApsRzb&#10;l/fpSP8AOdx5OQeTQW43MCz1XWLDxpdW+pRWbaTOivaTwkrJEccrIOn0IorpniEdy3fcooqZaMfK&#10;f//ZUEsDBAoAAAAAAAAAIQDsX2/0gzQAAIM0AAAVAAAAZHJzL21lZGlhL2ltYWdlNi5qcGVn/9j/&#10;4AAQSkZJRgABAQEA3ADcAAD/2wBDAAIBAQIBAQICAgICAgICAwUDAwMDAwYEBAMFBwYHBwcGBwcI&#10;CQsJCAgKCAcHCg0KCgsMDAwMBwkODw0MDgsMDAz/2wBDAQICAgMDAwYDAwYMCAcIDAwMDAwMDAwM&#10;DAwMDAwMDAwMDAwMDAwMDAwMDAwMDAwMDAwMDAwMDAwMDAwMDAwMDAz/wAARCACuAWwDASIAAhEB&#10;AxEB/8QAHwAAAQUBAQEBAQEAAAAAAAAAAAECAwQFBgcICQoL/8QAtRAAAgEDAwIEAwUFBAQAAAF9&#10;AQIDAAQRBRIhMUEGE1FhByJxFDKBkaEII0KxwRVS0fAkM2JyggkKFhcYGRolJicoKSo0NTY3ODk6&#10;Q0RFRkdISUpTVFVWV1hZWmNkZWZnaGlqc3R1dnd4eXqDhIWGh4iJipKTlJWWl5iZmqKjpKWmp6ip&#10;qrKztLW2t7i5usLDxMXGx8jJytLT1NXW19jZ2uHi4+Tl5ufo6erx8vP09fb3+Pn6/8QAHwEAAwEB&#10;AQEBAQEBAQAAAAAAAAECAwQFBgcICQoL/8QAtREAAgECBAQDBAcFBAQAAQJ3AAECAxEEBSExBhJB&#10;UQdhcRMiMoEIFEKRobHBCSMzUvAVYnLRChYkNOEl8RcYGRomJygpKjU2Nzg5OkNERUZHSElKU1RV&#10;VldYWVpjZGVmZ2hpanN0dXZ3eHl6goOEhYaHiImKkpOUlZaXmJmaoqOkpaanqKmqsrO0tba3uLm6&#10;wsPExcbHyMnK0tPU1dbX2Nna4uPk5ebn6Onq8vP09fb3+Pn6/9oADAMBAAIRAxEAPwD55vWmitWa&#10;3jWaReiM23P41y8nxUudIvvL1DS3h9CGPH6c/hXYeasXB/lReW1jqlm0d5Cs0eOjj+VfLyi76M8y&#10;PoZsXjrT9Xs1aK4VQBlg3BqrJ4oa5bbZW7yMeN7Z21zviD4cpA7TabcmHbyUkPy/n/jXlviv9tix&#10;+Eyzae8K6pe25K7ImGwH3b/9dZ81ST5LfcWqbbue1XGjT3UbSXkpbuF/hrlfEOoafYXW2W4to1Xq&#10;ZZAoFfJvxM/bd8beP98drJDo1m3AS2T58e7nn8sV5DqeualrE7SXd5d3EjHLNJIzfzrrjl05L3nY&#10;2jBo+7ta+K2iRPHGNU01vmG/9+uAK7jwT8TvDK2kcNvrWmzS9wlwrMT+Br8zTuJ+89T2mr3Gnyq0&#10;M0qMuCMMRg1cMpUXfmH7N3P1n066iuIVkhkjkRxkFDkGr0RG4Y+ZscAdua/MzwT+1Z438BpDHa6z&#10;M0MZysMo3Ifr3r0rw5/wUt8ZafOn26x0e6hXqscRjJ/HNDwdVbEeykfetvGrjPzemc1cgh59OeK+&#10;V/hr/wAFLtF1u6jh1rTZdNVhgyRnzFB989q+iPAPxY0P4i2C3Gk30N1GRnCsOPw61nKEo/EjGV09&#10;TqIovm7c1MieX071HBOZBwvSrMFvI6/d+nFBWvQiu9Ig1SHZcRxyL/tDp9K5vWvhw1qxl0+b38s/&#10;e/A12Edg2fvH3FWI9MUsctx3rOdOMtyrtbHmqX0sErQ3ke3sTtw341reE7FXu1K4aOI/Keu70rsr&#10;vQbe5Xa8aSFe5HIqSy0KKHhV2+2KzjRs9S01a46wPnNyu32xWklvx680WlgsY+7/APWq35GWXqa6&#10;UQyKG29fXgDtUyW3P8qsQWu0Dj9KnEHy7RzVpEalaKDHtzVy2sN5X5fvHilt7fLc4qdmkh+ZfvY+&#10;Xjiq5R62C8ujDFi2xuj4PGa5zVNSvC7f6Sy44+X5a3bSxmRfmKjueOtNk8MR3cpaRm57A4FdntII&#10;y5ZHH3bST5Mkjy+zMTVUWjOSqrtyOMc16FD4WsoyP3EbNjHzc1Yh0yK3HyRxpz2UU/rStog5Hc87&#10;h8N3NzjbDMf90Gr1p4K1DAPlMPZnFeiW1uAn/wBbtTvIzU/WZdC/ZnF2ngG7ZfnkjXPqdxq5D8Ot&#10;7fvLmTHXCLt/xrqoYgP85qZI8HO3r6ColiKncLK1jBtPAdlDjKySH/bar0Hhy1hPy28PHOdvNaax&#10;8jp6U8w+g96n2kt7lJFNLMR4wMewFPW174x+FXDDwKPs/wA3SpDlsVBa/N04p624P8qti3+tOWHa&#10;tGoFM2/pj06U5IPQZ/DpVryP9n9KcIMJzk0FFcQ5H+eaabYYzjr1wKuLDuanfZ2JqwKb2+9qPs2f&#10;4eKurbMMfeo8naGoE2il9lAHTv1o8n/Z/Srwh2n69jTWt9x+6aYM+VI7TzONvXg81zvxJ8V6V8Pt&#10;DuNQ1O4jtrW2Xc7E9T6AetdJLdrpenyTN/COhFfBf7evxmuPGHjKPRYZsWdod7oD95u2a4VHnmoL&#10;qKnHmdjM/aA/bQ1b4n3U1jo4k03R1JRQhxLOPVj2+grxdrqS5bc0nzN19ahW48pdo6d/Wms3lx7m&#10;zhumK9anTjBWidUYpEzfMP8AX7fXmgSKinEjN77aNI0i71uVo7O3kmcDJCLu2j3qPUrSfTpfJuFZ&#10;WHZuK0url8rtzAMA53sW+lRv833m468iovPcd/wzU8kSwxqxPzNyQOwpgNcRgcbvbimjj3+lafhz&#10;w1ceJtQSG3X7x/Id61dY8KrokphNu8sgPBUEg/iKiU4p2KjTbV1sc7EjDjpkcV0nw7+KeufC/Xod&#10;R0m8mt5IjkhX+WQehFVYPCeoXC7ltWUdAGAXP5mnyeCr9VLTIka+uc4/KplOGzsP2La2P0f/AGWv&#10;2obL46eEI5ZcQ6jbgJcxqfuH1x1wfWvcLGNZY8xncDzwa/In4XeM9U+FXi631KwmeG4t3BIVuJVz&#10;yp+tfpx+yt8UYfi14AF/CxDRsFkjJBMbYyRmuGtRUfeWxxyp8rPTIYVXn+Xepli3n09qkjiwPx7C&#10;pkT5f8O1YInltoRx2obqBn0NTRW3P41JHHz+vFTIvP8AXFP0BMYkBwKlgt9x6e1OijWRtoq5HAyj&#10;rTiDtYEi4/u1KsAWpYof84qZbfeMZOKtEkENvhT/AEp/kljnnP0qxHFt470CLcw6dKBkax1JHDuP&#10;OfpUvlfj61NBB+tNDIhHj8OKkjh3d8+ntUqwfNUqREUwI1jbpThF9amW3JqRIdp3ZoArxwY9vwqZ&#10;Ido9aeJYoh88ka/7zYpj63YW/wB6+tF+sq/40AiRbbbjr+NOSDcapy+NdJt87r6Nsf3fm/lUT/Ej&#10;Sf4Zpn/3YW/wp6k3Rqi35/xoFvu/OsV/iXZBvktb6T6Rhf5mmP8AEV5G/d6XcN6bnA/xp2HzK50K&#10;wbv8MU77Oc/4Vzsfji+n4j0tF/3pf/rVInjW8h5m08FfVZP8RRaQlJG8tthqesHBqnpXi2y1HarM&#10;0MjdBJxk+ma2ViGc+vFFu5fKmVVhx+PcmnGBgKsCDn9acEOaoLIqiM7/AHpBbe/51bMOD6nFHkf/&#10;AKqLjKotzil+zt9Pwqz5ef8APWlWAsPvVQRR8HfHPxknhDwbeXBwRbxliM7egr8xvGfiC48S+J7y&#10;8uH3zXMrMSTnvX1L+1Z+0tp+p6XNZaVqEd+kilZI5ImXb9G4r5MkulklLfxMc5NZYGm+ZzaKoxsN&#10;hjMZLMR070nneaS3PHrSs2V3cdOBRbRmeVV+8ze9ekbdT1v4IxraeEZJYY/OmMrF1Bxu6Yz7Dk1s&#10;eN/g7o+pRQ6lIdR+1TH96qR/IM9AD3rnfhpHN4cQPHueOTBdQcE/T3r0RfE2n3U1r+8uoWhdTt2n&#10;LH0PUYrxMRUlGq5QZ9NhqcKmHUJ20PGdf+Elxp8jPCGaPJ5cbdo+lZOh+CprrXIraVJRG7gEgEcV&#10;9DXYjvpGZl+9k49qLTTo7jGYVVu2F61MczmlaSM5ZTByvF2Rj+DfC+n+H0j+z2qqxGC5G4/rXXLc&#10;6Lp3zyWEdzLjBJ+Ug/XFW/DXgtri4VWUqjcliPlFbmu+CbC0h2wyLNI3X/Zrz6lSUnzNnpLD0kuQ&#10;8s8Z+MdChszJdaGIoy+wFArOffrmuTFlHfCSbSZJGgwSYZVzj8+lekeJvCscieXsz9RxUfgfQf8A&#10;hEpHZLeG4SYcluorqp4iKjdXv+Bw1sLOdTle3oeP6r4SvpvJuYbc71fcV/X+lfen/BOzwPq+i+F9&#10;T1q+ha1sddWKSGErs3ON25wOwxtHvXifwc/Zyk+LnxFOo6hqD2eiafOskkCZL3HfaMdBx1Nfb2k+&#10;J7HRtOhs7W1uFhgQIgVQoAArs9tz00v6R8zjoqFXkXQ6aKPcfu//AF6mSPngHnjHrXOf8J4qAbbO&#10;Un3cCmH4g3LcJawrn1cmo5WcfPHqzrEi2/8A16mjhx/9c1xbePr4jhrSPd14/wATUZ8WXkrfNqCr&#10;7Ki/4VSpyvcPaR6HfQRAt/8AWq7GgXPzV5ourTXWPM1O6P8AusVH9KkQxyt88l1N7l+D+taxpSRP&#10;tex6VJdW9sP3k0S/7zioZPFWnIQrX1v9A4NcHFa2vaEsf9pqsRJGF+W3VfcktVRoyF7Tsdg/jfTI&#10;zj7Rub0VW5qE+PbI/N5d0+DxtTr+ZrChQBeIo2x7VKFkJ/559/uj/Cr9i2Lnl0Ng+P8ADfudPmc+&#10;rMF/xpw8d6g42x6dGn1kLf0rNiDov3vy4qWKF5B8zMOejc1Sodw5pF3/AISbWpsbY7WEY/uk/wBa&#10;jbV9alZs38UfPZF/rUawc7f1FWI7YMNuT/wLpT9lEWr3ZE8WoXg/eapcdOfLO3/0Gov7IVj+8vbq&#10;Q+8jH+Zq8sG37o/75aphDtX+hFV7OKDlbM9PDtmeW81j6kZH86mi0azjOFhVm+uP6VcSHI+7+Rqa&#10;3tMnkN17rmq9mh8q3G2+j2yKP3GD+eKk+zW8e4LHH+tWPLwvAH54zUfkMzev5GnyofKh1qFTlY19&#10;vkDfzqQzsZNqr3/u/wCFEUCjoef90ir2m6cJrpflJ/E0iuU0NOsgIlyoHHORTdTto5QwVU+XvjpW&#10;tFaqsP6cYrO1fakDYwOKoVjktVs0ETYx9/t2q74b8ZSaO6w3Rea3PAfGWT/GoNQhO9R+dU502j2z&#10;msJJPcuKselWzrdwrJGysjDII6EVIYuPp6VwngrxT/YV8tvM220lPVv+WZ9a9HiiDRggqQeQRWdu&#10;hqtimsOR0Pr0pRBnPFXVtgDTjbkfT6Uw5SiIsj9acIv978KtNa4WlW24+7VBsfjR8Uf2KY4IbjUZ&#10;Gt41JJjtYgIsD3POTXyn4w0hdD8QXFtHHJGsLbcM27H44r9WPiZ4YPiTRpIUVWbGBniviz9oD9l6&#10;Tw/qFzqyx3V/NMfltkXcc+px/KuPD4h058s3oEajvZnzTLJ8vv2q34djZ78Nz8tdha/s5eKL6D7R&#10;Pp0llCzYXzflx+Fd94N/Zet7CFZLrUJJJW5ZYlAX9a+iwmFqYlP2Ovz0M62OoYd/vH+pm+BrpYVV&#10;vvLjOOtdcLW3knWRVVlYc+1WB8H7fSvlhuLgexUMKang+9sm3wyR3EfdTwa4cXwvj788En6NHpYH&#10;ibAv3ZSt6rQuW8OGVV+72wK6Lwx4ea+vFZhwvUlcYrm4NVOjr5M8e0j7hccqfQ/41q6T8R8J5ZYR&#10;BeDgYr5utg6lKXLUTT+4+oo4iFaHNTkmn56HoStHZRNHGEJ245NQ2ujRxp87BS3Q9KxtB1n+05Mq&#10;wbI6E1uG7W3if7zbRxuPtXPeXU2k+VI5PxpamOJ1jyi8/MTgVxNp4hggdotQvLiPyhlEhUZkPsSc&#10;frXTeONEvPEULeXc+WvVU3HB+uOa821jwrJauy3lnwf4ldsfhzXRhacZaXCdSaleKTPafgB46udG&#10;8RwvpbXDfaSI5YJY/mZc9e449a+kD4pn2D98x57cV4b+yh4PuvDfg+aS5s/s8dw4aBn/ANYUPued&#10;tewW6hF/xr1qdFQPi8xrqtVbslbTTqag1uaQD94//fRoS53kfM3rmqcIz82FbvgVagKrtxn8RXVF&#10;HBy9S5FIxHr+NWrZVDfKuD396pwHzP7vB7VoWrhOdx59s4qhcpehLd60bGdm6H8MVkQSbnx1+hrY&#10;sV+UZ3fjzVdCdTTt4ht59eoIq1CCzfKwx7g1St2BH8P57a0rFdwz8x+hBBoJLMVuqdfzFTxgcLuI&#10;+q1Dg4/h/FSP5VJFJ/00Az6Sf40WL2LsFopxjnuDuAp6FQcc+nI4psMX2jorNj/ZDVKtvtPT/wAd&#10;ZaEBLbiNW4Vc+o+WrGNv3R+oaq8Mm08sAPXfn+dWoU81vlUN/wABVqBgoBG7C56ZKGp4zkY/UPjF&#10;KtqyrnDLz02sKkUOv3if++/8RQtQARFn3bcj8GNWLaFVX7vf+6wogRJD2b13bT/hV5bFWGQjfL/d&#10;U/0NVpsBWA3DjqenzgY/MUj2rOOV3e2VbH61aNu0b4Xd6fxD+lATaPXn1H9Vo9BxKYRoOVH5Kf8A&#10;Gtbw1a78SH73r/nkVXSJZ5AiqpZuOi8/lXTaZZrbwL78cUdBtjZZdqe3vWDrku4+X03HPXrW9qcb&#10;fwiub1NstIzfdUYHHU1m9NCuUx7n7zZ9fTpVOcNjPQ1cmYFf73sO9Urptibuf8KxZXKZ12WL/XrX&#10;cfDDXbqWz8iWRnSNsJk9BXD7dzM2c/Wu8+G1j5NjC3d/mPFKOrNIx1OzW4YH6d6Vrzn5lqN4cCm7&#10;CD9Ku1jTlLEcyyD61JtB9aprGxP/ANbrUyn5eRn8KETynxmp8wY61m6xoumor3l1DD+7G4s3tTtc&#10;8X6X4Yi8zUb+1s17ebKFY/QdT+FeL/GH44r40Muk6LG0lqw2SXTEqrg+g64+tc9HB1sQ7Uo3/L7z&#10;iqYiFLWTPOvjH8XpvHHiSaDQrXNlbyFDO67UZgcZX1rlLeDWbtl87UTGM8Ki5/TFdpp3hiGztkUK&#10;u2MYAA/pViO1RXbbEowPTrX6NluDeHoqlDT/ADPmMVjoznzJHMQ6XqGP+QhdN9UXj9KuxWcqDc0g&#10;3/3sc10ItCBkr97pSDTlVvm24zkivQ5Km1zglioJ7HP3tiuoWxjuI0n3DBJA5rmdU+HlxG5ls2yp&#10;HzIxwT9K9MS1XH3VI9akFhAAPkUnv71hjMsjiYctVL9V8zpwedVMNPnou35M8fsNV1rwnfBpLOaS&#10;NehCEj9K7TRPidHqUHlyERs3GCMfzrrIdLSQ/wCqC8c+1R6l4bt7nCyQq3H8Sg18tiODU/gkfVYf&#10;jZr+LC/zOZ1XWIbWBz56uzcqBXRfC34JxeJIY9Y1xnmWVt8NqSQu3sW9fpWX/wAIfpem6nHP9nha&#10;RG3CNiShx6rmu90v4xrFsW4tFKqMFonx+Skf1ry48L4ihK6949DEcVUMTFQheK8/+Ad5DGsSJHGu&#10;1VG1FUYAFW42bj73HXIrK8K+MNK8TSbIbrbN/wA8pU2N+Hr+FdRDpiqBndWcqM6b5ZqzOWNaMveT&#10;KkT/ADfw/hVq0D+jCrkWnK39484xVy201NwG2jl7ibK9rbfxd++avR27M/y849D1q7aaZkn5Rj0z&#10;WvY6PuI+VWB75p2J5kZdjYtu7+4xWtaWfH8A7/xCtSx0KMH7sfb+Ctqx0NF43FfoMUthXMG1tmAx&#10;kn6MP61ftbdiFGGY/wC6Dn8q6O20OMfekYj8KtQaLDkjc36c0OxOphQWmUHyhT06ODVj+z5GbhXP&#10;b7w5/MVvwaZCg5De3zdauR21tEeeMdi5/wAanmRSkc3BpszNnyye/Ra0rKwc/wDLFV9Ov9DWwG0+&#10;Ffm+zj/ecD+tSL4k0Gxb5rrS42/25U/qarmuIor4ekZATJH1/vtx+a0q+HpJDxtK+uU/qK1Yvin4&#10;fs3Urq2hptH/AD3i/wAauRftN6XpCbU8VadEnGEju0wcewNF30FeRl2Phmc4YRqy+6dfyIrRi8LT&#10;MvMcq/7qSf4mtVP+CgVno8e3/hN4UVfSbcP5VTv/APgqDpNko+0fEDdjoMs39KNewvf6Df8AhEpE&#10;G79+e+PLf/4ioP8AhGbi5f5Y5mXP90Z/9BrnPG3/AAVh0PStKuJtL1mfXtSYAR28EG3zT2y5XCgf&#10;5FeL+JP+Ci/xW15Jp7HUtH0GGQEL9mtEkuEB6je+Rn3Ciuari4UtJbno4XLcViFzQjp3PdvGniTR&#10;fhZp/wBq17ULfS4exuXVGb/dUfMx9gDXk/in9uXwvp872+jWeqavJ/DctG0Nqv1LMH/8d/GvnJ7b&#10;xX+0N4xuLxI9U8QapIT9o1C9mLquPVzwPZR+Ar0z4TfsflprS58VXlxdx3HzrZW0EscXHZ3YAj6E&#10;LmpjWq1dYKy7nqf2dhMOv9pneXZHsv7NXxf1r4vX9/eXljbx6XGwS3kjVly3QgbmO4D1r3G2XEe5&#10;fm/3T0/lXFfDyxhsdKhjsbFobWBRHHEIjF5ajj7rAHHFdkZfIiJVZFJHTgY/WuiN4qz1PIryhOfN&#10;BWRSv2Dbux9PSua1Y7QU98k5rV1G9S2cs3UnkVgXd19oZ2/vH9KmUiYxMbUXaJoeB8z4Iz2qK8B8&#10;lv8Aa9qsaqjTvGR8qocnioZjvwvX3rItFO3t98ip13cZr1DwpD5Sqo6KAB71wOi2vnatH/EF5r0j&#10;wzBsXutaU1dGkdzUmQg8HFMaP2qy8Y4qPGT688U/QZD5fPX/AAFSLEwHB/lUnIP9KAKaQrI/FPUd&#10;Qn1W/aa6nkvLmQ/M7yFm/GtTTrxoYUUSQw8/8C/WsTRtOLOFyVX7xJNathpey63SDzM8qM1+kYXD&#10;RSufCVp62ZtSahLZRZkuI29imcD69qsWF556eci+YvrG24D+v6Vg6h9r0+/85o08lvvJjjFTWWoJ&#10;pFx9oh+e1m/1iJ95PcCvUjhY8qcTgnqdKuoQzdJFTb1HQ/lUsduJD0bPoaz9NEGqq0kNwtwD2xip&#10;Yo7rTomZoz8v3QTmq5YrY4ZR1saItFXC+/WnJDjOMbh61X0bVxqUch8ths+9/s1oI26PMe1v50cv&#10;cT00Yy3Plq33hkcYFVL5pjOqIGVSOXxz+dTTxtbOG5ZcYJHOKWMoy8EMOwxzSlGw4uyM86JHFmSR&#10;mZvbOaq27Q2pbbG27cSGPrWvPH5iEbdvHBNYt2dk2cd8Yx0pxhrqbRqyehJNqv2O4WXy12nAYqOn&#10;vXYeGvjJqGgII5il7CQNiysVYD2b/GuVuLRrm1VeBuHIPTFVY7X93JbzfLxmNj2NY1sDSrR5Kqud&#10;FHFVINSptpnd3H7T+uJdSR2PgnVdQaM8Pbq8qH8VWnx/tG+PJWxF8OdWXjjzIZB/MCs34QfET/hG&#10;9UaO4LGCRgkwHOz0avd7bUbeSJZI2VlcAhh0NfA5lgHhavKl7vQ+wwOMVeF+q3PJ7X44fFO6dRB4&#10;BmjVu8i4P6sK2bL4j/GS8KCHwfDH3O+aFf5sa9UtNRjwOR9a0bfV1jPH54rz76bHVJNnmVv4l+OV&#10;4VEejaRacY+e7hP49DUy2Hx/uzu+3eHLXJ6Gdf6RHpXq1rrK4Hqfaryav5i/LvP4VPyQWt1PHD8O&#10;fj3qH3vF2gW+7rtuJOPyiFXbH9n34valGPtvxEtYd3XyXnb+i169FqxV8hZG49KtR65IRgRv+VHN&#10;6D5WeU2f7Jnjab57r4o3nPBxaSSD9ZhVkfsaa1cJ+++JGpSDOTt08c/nKa9Vj1mUf8s2bNWv7VlK&#10;/wCrb8xx+tF3/SQuR7HkrfsNpdAifxxrcj46rbxr/Mmrlj+wboMDBpvEviSY+zwr/wCyV6lBqkxX&#10;5U/NhUw1Kcfw/qKfOyuQ82g/YS8GuP32qeKJl7j7cq5/75QVbh/YT+HW795b63MO+/VJRn/vkivR&#10;ob6QDovPqawviL8XNN+GeiteancQo2P3cKtmSZsdFH9e1Q6nKrtmkKcpPlRhD9iL4WQwHztFuHjT&#10;5iZNVuePriQV8q/tJaX4Bh8bnS/BujWdvY6awE18Lmac3EmOVBd2G0fTk10nxe/aR8VfFRpLWGRt&#10;L0eTI+zwN80g/wBtup+gwPavMhYxwZBK7x19zXi4vNbrkg36n0mW5I1L2ldfIXQYre2uNsJAWuiN&#10;t9pgYpK0fGMhsg/hXEXSy21yrRq20/ewami11VXDTyJ7B+teO4tu9z6anh1stj3f4GftOXnwfshp&#10;N/Yw6np27dGYFWOaPPXPGG/HB969ksP26vBqopuLbWrUdg1shz/3y5NfEI1t5Jd0JkY+jtjNaDaZ&#10;qmrQrtaODj+H5jXZTx1WCUb6eZy1sjw9S876+R93ad/wUJ8D6eQwtNeuFHJC2yKD+LOKxfir/wAF&#10;PdCu7rb4b8L3XllQCb25WPBxz8q788+4r5J8CeGtNsL+T/hKP7a1K3KgRCwZEYH33dvpXomkz/CP&#10;RTHNN4X8WXbIeUuJ02k+4Diu2niZyV+dI8mplmHhK3JJ/kWvFX7a/jPxdfbLOa107zGwkFrbrI7e&#10;2WBJ/CvoP4NTeIpvA9vN4mm83UJh5m0oqNGp6BgoAzXikX7TGh+HEK+G/BMFttGI2mMUe3/vgMT+&#10;dc63xY8ffFDxjb29ndTWrXLhUgsyVWMdyx68etONRJ6y5mY18HKUbRgoLu3qfV814rphT83f2qCP&#10;5vm9qz9D0240fw9a2t5dNeXioBLMR8zn1qf+0Y7NVWRLhVPy+aYW8vPoWxiuqN2eG4pM6Xwfp+4v&#10;MRyxwK9A0C32xD8vpXN+HbAWlrCuBuxzn1rrtM2pFyfwrotoVFEsgwFqPaBUsrfOaaOT60FMaBkj&#10;+lOHyj+KjBz/AFqRYiw+9QSfinZyRwQdyW4UE9av6RcNId+0LtP5Vm29zIbtEjEe6MY2MM1rtqFw&#10;jj9zHC2NuAOtfsFGjaOx+c1pyb5Ymg9tHf2rL8ynk8jrWJbW39n3kny/L/c9a0U1Bol3PlVx271N&#10;DIl4m5gN7HAJFdGqOWLlTTTMK6tJIJ2utMZ4Zgcun8LfhWr4b+K0Tj7Lqi+TNyMsPlNQ6lpjWzs8&#10;O75fxrPu9Eh1/gr5cwGAT61Lppq6N+aEo+/qu/VHcWelpI8k1pebEkGSANymrCLMyKpkjZUP3guC&#10;a8z0HXb7wRfiK4Z2tS2CSc7R616ba3sd5aq0W1lYdc9qjlOWtSlBX3RPI5khEe37w69ahS2a22r2&#10;zgZqxFdLnaoH1FWI182IfKMep71Ps2c+u5Ase4D5ff0rJuNJ3XbfXcMd/Wt9m2Ltb5h2qrqNm6we&#10;dxlTgitLJajWrsZzRrANzfKO2elJPGsoV2LLzjP+RS3tt5xVt30was21kstuqnr3qpFLQxr+L+zL&#10;9bqP542O2Qeor1P4cfEuDSLBbO+mVEHMEznAIPYmuAhsorrzI+Mxtg5qWHS/tVtJa7gGj5XPpXlZ&#10;hg4Ymm4M9DB4ydCame52/jizZBtu4WU9Crhv5Vej8c2sZX/SE/76r58tNP1HQ2Xy5lSPsC2V/AVt&#10;Lq01tErT+ZubpszzXxmJybEUveirr8fuPq8Pm1Cp7s3ZnuUXj+zUj/SFz35q1F8RLUfduFX8DzXh&#10;0N/IQrNJIvoD1P8AWrK675LDc0o9xyPzrzpYevGPPKDS72O6NelKfJGSb7XPbl+I1qn/AC0f/vlv&#10;8Kmi+JVov/LSY/SJz/SvFYfFCbvvN+Iq7b+LY4253t2rlub8qPY4vijZq23/AEj5epFu/wDhVpPi&#10;hbsobbdbfeIj+deOw+Lo/m+VunNVdS+KumaRu864VWHVA25iPoKmVSyuy4wk9Ej3SL4kRsMxwXHP&#10;+6v8zVbXfjhZ+GrFri+SaGNRnLPGWb6KGyfoBXzlq37QE1woj0uNbcEf66Y5ZfoP8a5sXNxrN4Z7&#10;q4mu5G6ySN/L0H0rzcRmsKa93Vnq4XJ6tX3p6L8T2zxr+13fakGt/D1n9lVhxc3PL/gnQfj+VeS6&#10;1qt1rmqyXmqX019dsMl5suw9h6AegqNr9bYeXH6ZqjLK87soFeHVxtWu/e2Po8Ll1KhrFfMS+v8A&#10;cvyttUdxxmuY1Se4nuN0bM30712fh3wJdeKtRW3t0aVuCR/Co969Z8Ifs4aXYmObUH+1OvPlKNqZ&#10;9z1P6VthcLUnrFaF4jMKFFWk9eyPl+VLiZ/mMzL684FQpbybiPm59Sa+3rj4feH7+BYZtF05o1GB&#10;+4UH8xz+tUv+FJeEyP8AkCWy/i3+NessC0tzyVn2usT4wBmVcM5VvYVsaJeSeXtfUbiHHfnmvqTX&#10;f2c/Bt7E8kmmtbbBnNvIynj25rNuf2VfDNzZK0Fxf26uuRuZW/TFZzwMmtLG9PPqe0r/AJ/qeCCS&#10;JLb/AJDF1ub+JpiMfnUkN35IX7VN9ugJzhbjyWP4lW/lXofir9lLVIN39j3lvfRjny5h5bN/Q1k6&#10;b4f1fwe/2PUvDsdwq9FuLPzFH+66jP61lHDzi9fyudP9oUai/d/nZjvB/iXS9KVXTQYb5h0F3fNI&#10;B+Cog/Ou20P42+JvtTWvh/RLGyMnG2wsize24/4103wcubXVbGUjw/p9lJb4GfIA3Z9yua9Y8J2q&#10;pN5iyLHux8kagAV106Mu/wCB4+JxkVNqUNfN3/4A74G6T4r1KBpvEjRliA0Y2qrD2OPw969bsbFU&#10;i2lc59qoeF761u0MMO5ZI+ocYJ9x61vRxbU9a7qceVHlTnzS5rW9NiSzTaa1LeQDHy4/pVGJMn/A&#10;VagXA5qmQXI5eKdncPSo4RjHapEXI54qR7kibc1KcA//AFqZGvFTIOOmfwoEfibJBDdMGhn/AHoH&#10;XJqS3u7hRiRS+OA2e9Zcdx/ZupNE7NtLZyD37cV01pP5yru2+vav2qMV0PzapeO5DDuCq2d3P3R3&#10;qdEyDujKOec1OLWK5fC4Vhx14qSaEodvG0Acmq5u5z8yWiKYvGtH5+Ze/GaiQR6lJuVvLK8Cr7af&#10;GyNt49feqdzpCxsrRjaynJYdqcbApK9ijqULIQk6iRf71SaDPL4eugyvI1m+AVJP7v8A+tViRSMR&#10;zKy7v4sHFT2dsi45Lx4wR60pao1UrRs9TptP1iMoFUe5rThnyR/dPft+VcWjHRQsiMWtepXG4xe4&#10;9q6PSdTF3ErrICOufWseupxSp2V1sasIDz9quJEsqY+9u4P+f89apW86Mu7H4461ZhuETv8AN2qn&#10;qhbMzJ7b7P5iHjbyvuKo/bl0/wC+pJ6jPFbepbXVZl5KnBPt3rmPGsLo9vN83lg/rRHVWRUdZml4&#10;Um+13F1NIFLZyMntVsr5WpxtkjzMr0/Ss3wtiadt3K9+eGro47O2ndWUsuD652/gazp3NKkuWQvm&#10;R28e4xqzL0B5NBurq9/h2L0JPFTDTsndDNGh7kx5/rR/YLTDdJeTSLnovy5q7RWpDm7kMcHkbvmP&#10;mHqTwMVe0xRPH5bxhwvUkZqOK0jWNtiyEYx8xLE1c0Cy+zs0nmLluAp7ClK0lZoqM+VpoVtAt1i+&#10;dSvf5SRiuS8WajNppWGxbMjvjL/NgAc4rtdaufs8Db2HPAxjNcqvhqbU71riTKJjCAjnFfF8Txwm&#10;DwkqriuZ6K3f/gH2PC9PE4vFRptvljq/T/gnMTW19fxBrq7mbJ6btq/kKW30VEYbIXY9yeldkvhq&#10;3tQGm+bHbPSlllhRP3MZz2wK/G5V6k37zP2Cnh6dNe4kjnLbRdp2+RxV17BoRtViq56DtV92muZQ&#10;SoUAc1LaaVJczqixtJIxwAoyTURg5SQp1FBFGz0kyvtVd3HWvQvhV8B77x3crJ5Zt7IH5527+w9T&#10;XefBv9maa6EN/rieTBjclt0dv970+le8aTo8WmwxxwRrHHGMKqrwB6V7eDyy/vVdjwsZmjXu09+/&#10;+Rwfhz4Bab4etVjtmuYyBlmyuWP5VpD4QweaG+1X3HYFMH/x2vRII1YfdA/CrcMKj+DH4V70Yxir&#10;JaHgy953kedR/CiJv+Xm+G33Tn2+7Un/AAqO3bk3F578p/8AE16QkSL/AAjn2qQWsbDnbzx0q9Bc&#10;p5mPg3ayg/v77/vpM/8AoNSJ8FrNF4uL73wy/wDxNelC1V8/L+OKkS0XPAzUaDUUeaxfBi0jAxda&#10;gP8Agaf/ABNWrf4OWIk+aS8kX0Z1x+i5r0WOyBH3ePpUqWCKc7frmnoOyOBh+Dmlh/8Al6A/urLx&#10;/KtDT/hJpEEm/wAm4Zuh3Sn+ldxHZxgfSpI7VQ+am6F1MfSfD9vo6bbaBY+xOck/ia0I7fJzVzyF&#10;2+3rTvK9uP5UAV4o8DvViKMD6+9OC/NTkXA9fwoGPRcJ/wDXqVR7UxfvHmpkXPFSIenJqZNpWo0j&#10;5/pUy9OWoDqfhhq6ebLv9+eetX9LvkjP3m2EDIPaob623Jxt3Dp2pLCzkkUZjG72PSv2lWWqPz2T&#10;vGzN2zxIzNHMnzdieatfarq2A2xK2P7rdKy7PTPtDjiSNsdQKtxC6tOWbzO3Sq5u5y+zs+5NF4qj&#10;WTy545Ic9SatxalbzH93NH83v0rOmuPOUiaFGVvaq8en6fMdzL5fpyRg0tGtDOVKL6WN92Zv+min&#10;gkdhUCWW6b938o9OlYo09oRm31No+21jkUq6nqdiu4TWtyvpnbmm7CVGV7Rkbktssy7ZVzt4257V&#10;HpEw0m7eONmWJjuWMn88f4Vlx+MpIXX7RZyJu6srBhUtxr1heA5by8dzkYqZWaLUKsdGtPI7Wy1N&#10;JI8hug79q0I5wRkbj7A5rz/TvEn2Fvlmju4x3RhvX6jv+FdRo/iG31K3DxzIwP8AOsVLoY1qMo6o&#10;2ILhX3wuyj0GfWobmxXUrKSBvm4OM96qvcrHNuVs56461pmITwLIv3uuaqO5nZmB4Rc6dfNZzZXn&#10;KnpXV8xt8v3vUCue8Q6W0zLcQfLIh7dDWzoOofa4VVvvj7wp8tmEnpzLcvF3PBUgetSxyFF+Xbz1&#10;OetMkYEcZ2+xqGIbHbLbV7imrbMz80a1jEJBvwqn8hV03EcEfzMrfUViyaytsF2Nu46jtUumsNY+&#10;Ziywg8sf4z6fhXDjsdQwlF1qr0X4+R6GW5fXxlZUKK1f9XJ47ddVujNJzGp+Rcfe/wDrVanjlKfd&#10;2LjipXljt4gVZNq8VTudRaYYaY57AY6V+FZ5nFXMa7qVNEtl2R+8ZLk9HLqCpU9X1fdlCa38yTc+&#10;W/Hiow6BvkAb2A6Vc0zRrrxJqCWthbzXlxIeFjGcfWvafhj+yaoEV14gkVujfZIjwP8Aeb+grz8P&#10;galTZGmKzCnS669jyrwD8MNY+I9/5dhaP5efnmYYjj+pr6T+FH7Pul/DuBJnVbzUcfNO68L/ALo7&#10;fXrXZ6H4etNDsUtrO3itoEHyoi4ArXt7XJr38NgadLV6s+ZxeYVKr7LsV4rDnG39KtQ6eo7e1Xbe&#10;1XPuKuQWqiu3mOG/Upw2GP4eCOKmj08n15rRithipo4v/wBeKOYq5Si0wn+lTLpp6EfpV2JMfX+d&#10;Sxx/L+tLm1DmKaadj26dulSpp27tVyNMhf8ACpUi/wAkdaOYpFNbIVMllg5qyiZPT8adjAouBUe1&#10;GB/nNN8rno1WnPH9ahZtw/xpoa8yJjlaD8w478UqjH4+9SRxfN3+tPyHfUjRc1Isf+FSJHz/AEqZ&#10;IcfSkLmGJEc1NHFgf55p0UeTUqJz9KWpOgiJxUgTHQfmKVY8Cn49s0X7ivY/Em1tvtEfzLn69RSz&#10;6U0UzNHleOh5JptvuuJGbdtzzjpWvaTqIxkY3d/Sv2bZH5rUqShK5XgtpBCreWM98DvT4bF7gfKr&#10;L6AjFaluuyIMrP7DqBTZLmQD+8c9PSh7nL7Vt3K/9jsy7fl9ge1I3hvfJtZlx+eKlW4kmYsuV28m&#10;oZYZH+YyYX2HJqOXU1UpfDchn8M2luczOFB5znFVpNN0+GP5Y2m289aWeaOEty0j+rc1HbedOzYt&#10;k2g8mQ1du5rG9+pnXt1E119nt9NhVv7zndgfSq80TIFVcbuyoAoqzf6j9nuXC/Y+vOGzVE+IFjm3&#10;FAzEdRVRsdMU+iJLfw+L6RWmjSRj6r0q1H4deyuBNp7XEdwp+ZY8srgeq/1qrJq15cHZDHtVvbrX&#10;0R+yz8JZtEsX1zVo/wB9eJst42/gQ9WP1/lXl5rjIUKDn16ep24PD1KtTle3X0PH9P8AF6yKFnjC&#10;yLxmtzR9eA+626NvRq9y8f8A7Nnh/wAcq0kcf9nXj8+bCuAT7jvXi3jb9mjxR4DLT2cZ1C2X+O3J&#10;3Ae618lgeKK1PTFK/mt/uOzFZDTlrS08jXgnWW3YqVbd2z0pmmRLbHflQ7ehrzy38U3GnzeVcRyR&#10;SIcEEFTW5Z+LLe5CqflY4AO7rX1+FzTD4lXpyX6nz9bL61J2aZ1zT+dJhe3LYOCKJbkE+W25fwrH&#10;j1FGjXay/U81ZsPtGu6nb6fYxi4vrx/LhXrknufYV3TklG7ZyRpXdupmazq9taXq28c26T+JV7Ct&#10;7SNWaO3VVuNqKMAHmt7X/wBgfWpbr7VY69aSTTYaUyI0ZU9wCM5Artfht+x2uieXJ4g1iS/2/wDL&#10;CBPLjP1br/KvyPiCtWx1flg/cT0/zP1nh6ph8BQtKL53u9PuOA0jQ9U8Y3yw6fb3F5L0IRflX6no&#10;Pxr1TwL+yfJIyz+Ibzap5+y2x/Qv/hXrXh7QbPw1Ypb2NtDawqOiKBn6+ta8C7xXl0ctpw1lqzqx&#10;OaVaztH3V/XUq+FPCGm+ELJbfTrOG1jGB8i8t9T1NdHYcn+LrVCJc/3qv23Bru5UtDzbo1bVcn2P&#10;Tmr9t8h7VQtHDAD8quxybMCpJ66l+EircBwaoW7ADnmrkL7T6fSpAtwncP8APNWFI4qqk3Pr3qeK&#10;UZOaPUpFlW6fpUy9uvX1qCJl2/eqWFdxz/SgNiRX5qUDd153UxVAFPUYP+FBWooz/SnPyPT8aOnN&#10;NlO0Zz3/ADoQWGjg9qjcKF/+vUhYEe1RSMoP4ce9WVsNXk96li+9UanIqWHb3pMLksf3s+n61YRM&#10;np+FQptBqeLcR71NxD0X5elSKvHamquKk6ihC1D7opAPYtS/w+tOUqBQG5+I0VvtVQVVefvCr9v5&#10;ajapyfUGqdtfxtuVo/4uxq9bRo0amMbR1HtX7Qj8zqP7JcidiuH4zxx0oz8/ToMUzz1jj5U9c1Uk&#10;1NY8sFbr0OKDncW3cuNc7W3DcvpxxVecmX5fQdc1SbWt7thfu0w3jTP83KkdKOY3VF3uiRHhgbez&#10;ZI7Gqtz4l3y+RCqyN2TFZ+rEj7oVe+K0tC0SO2szMwDM3eplKx08qiuZmJqOj3Oo6gzH92vGdq9P&#10;6Vb03w5DZOpZdxPfr+NbFtab1eTPG7AHtXT/AAs+H0Xj3xWlvK+23gHmSf3mHoK561eFOHtJ9Dop&#10;RnUapo6H4CfB1fFOoLqd9FjT7Vv3anpOw/oK+iLUiMKoXCqMAAdBWbo1lDpVnFa28YighUIiKOAB&#10;WlA3Tt9K/NcyzCeLq872WyPqsLhVRjZb9S7ByB9auxjjHXjBqnbdT6e9WI3+X+dcCR2WOe8afBjw&#10;346hb+0NPhaRv+WsY2SfmK8W+I37E91Y7rnwzfeevX7NcHDfg2MfnX0cbja3f1qRJN5Hyj5umafJ&#10;Z3WgnBNanxDo3w+8VDxTHo0mlXsd4xwFK8fXPTFfVX7P3wFX4Z2o1HVHW61yddpI5S2U/wAK+/qa&#10;7mEcg4GexxyKvI2B7YP6V6H9p4l0vYyldfj95zRwNBT9olqWBNk8VKicDn3zUEI3NjNWoYx/3zXD&#10;c7F5k8HAWrkA9arwjAH0q5AOp74oH0LMIAP+NXYeTVWIfN9KvW6lcc/rUagtS1btg/7tXYJN3Xr6&#10;VRhOQD681ZgPP0paiNNG4xU0Mp/3e3NUoTgfSrMLHHtUgXUfIzU8UmKoo/apxJhc+h4o2KiX1lq1&#10;DLuA571lI+Fq1BOScD1xU6AjSVtzfzp44/LrVa3n3AZ71MDhOeaCvIlL4pjvg8803zd39KYw+bPp&#10;7U9A6CtJk/8A16aTgetGeaa3K/jTuUOj5NWol79/Sq8fGM/pVm3G4CpYiWEbf/1VYgGQPaoY02j3&#10;6VPG2VoF6j1Gf/1ULx26807btHP6Chmx9DQFgPH40N1oLcZ9KcDxRr0Ef//ZUEsBAi0AFAAGAAgA&#10;AAAhAIoVP5gMAQAAFQIAABMAAAAAAAAAAAAAAAAAAAAAAFtDb250ZW50X1R5cGVzXS54bWxQSwEC&#10;LQAUAAYACAAAACEAOP0h/9YAAACUAQAACwAAAAAAAAAAAAAAAAA9AQAAX3JlbHMvLnJlbHNQSwEC&#10;LQAUAAYACAAAACEAq4e53B8MAAD9kgAADgAAAAAAAAAAAAAAAAA8AgAAZHJzL2Uyb0RvYy54bWxQ&#10;SwECLQAKAAAAAAAAACEA55hOmYi0AACItAAAFQAAAAAAAAAAAAAAAACHDgAAZHJzL21lZGlhL2lt&#10;YWdlOC5qcGVnUEsBAi0ACgAAAAAAAAAhAJBFK6E+NAAAPjQAABUAAAAAAAAAAAAAAAAAQsMAAGRy&#10;cy9tZWRpYS9pbWFnZTkuanBlZ1BLAQItABQABgAIAAAAIQDfisB94QAAAAkBAAAPAAAAAAAAAAAA&#10;AAAAALP3AABkcnMvZG93bnJldi54bWxQSwECLQAUAAYACAAAACEAiOrcWfsAAADRBQAAGQAAAAAA&#10;AAAAAAAAAADB+AAAZHJzL19yZWxzL2Uyb0RvYy54bWwucmVsc1BLAQItAAoAAAAAAAAAIQBvO/vw&#10;7j8AAO4/AAAWAAAAAAAAAAAAAAAAAPP5AABkcnMvbWVkaWEvaW1hZ2UxMC5qcGVnUEsBAi0ACgAA&#10;AAAAAAAhALoTepOSvgAAkr4AABUAAAAAAAAAAAAAAAAAFToBAGRycy9tZWRpYS9pbWFnZTcuanBl&#10;Z1BLAQItAAoAAAAAAAAAIQBuoTGtQFQAAEBUAAAVAAAAAAAAAAAAAAAAANr4AQBkcnMvbWVkaWEv&#10;aW1hZ2U1LmpwZWdQSwECLQAKAAAAAAAAACEAvLIDgLFPAACxTwAAFQAAAAAAAAAAAAAAAABNTQIA&#10;ZHJzL21lZGlhL2ltYWdlMS5qcGVnUEsBAi0ACgAAAAAAAAAhAL9DsPBmQwAAZkMAABUAAAAAAAAA&#10;AAAAAAAAMZ0CAGRycy9tZWRpYS9pbWFnZTIuanBlZ1BLAQItAAoAAAAAAAAAIQDd1wKrrlAAAK5Q&#10;AAAVAAAAAAAAAAAAAAAAAMrgAgBkcnMvbWVkaWEvaW1hZ2UzLmpwZWdQSwECLQAKAAAAAAAAACEA&#10;eEnG8uNLAADjSwAAFQAAAAAAAAAAAAAAAACrMQMAZHJzL21lZGlhL2ltYWdlNC5qcGVnUEsBAi0A&#10;CgAAAAAAAAAhAOxfb/SDNAAAgzQAABUAAAAAAAAAAAAAAAAAwX0DAGRycy9tZWRpYS9pbWFnZTYu&#10;anBlZ1BLBQYAAAAADwAPANkDAAB3sgMAAAA=&#10;">
                <v:group id="Group 362" o:spid="_x0000_s1417" style="position:absolute;left:1598;top:2064;width:9180;height:2216" coordorigin="1778,12561" coordsize="9180,221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G4SI8cAAADeAAAADwAAAGRycy9kb3ducmV2LnhtbESPQWvCQBSE70L/w/IK&#10;vekmWoNEVxHR0oMUGgvi7ZF9JsHs25Bdk/jvu4WCx2FmvmFWm8HUoqPWVZYVxJMIBHFudcWFgp/T&#10;YbwA4TyyxtoyKXiQg836ZbTCVNuev6nLfCEChF2KCkrvm1RKl5dk0E1sQxy8q20N+iDbQuoW+wA3&#10;tZxGUSINVhwWSmxoV1J+y+5GwUeP/XYW77vj7bp7XE7zr/MxJqXeXoftEoSnwT/D/+1PrSB5n08T&#10;+LsTroBc/wI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MG4SI8cAAADe&#10;AAAADwAAAAAAAAAAAAAAAACqAgAAZHJzL2Rvd25yZXYueG1sUEsFBgAAAAAEAAQA+gAAAJ4DAAAA&#10;AA==&#10;">
                  <v:shape id="Picture 363" o:spid="_x0000_s1418" type="#_x0000_t75" style="position:absolute;left:1778;top:12609;width:2520;height:144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Qe/KPGAAAA3gAAAA8AAABkcnMvZG93bnJldi54bWxEj0trwzAQhO+B/Aexgd4S2aF5OVFCKBR6&#10;KjTP62JtbMfWyrVU2/33VSGQ4zAz3zCbXW8q0VLjCssK4kkEgji1uuBMwen4Pl6CcB5ZY2WZFPyS&#10;g912ONhgom3HX9QefCYChF2CCnLv60RKl+Zk0E1sTRy8m20M+iCbTOoGuwA3lZxG0VwaLDgs5FjT&#10;W05pefgxCmYrfTn39zj9bFfl93XfnYnLWKmXUb9fg/DU+2f40f7QCuavs+kC/u+EKyC3fwA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hB78o8YAAADeAAAADwAAAAAAAAAAAAAA&#10;AACfAgAAZHJzL2Rvd25yZXYueG1sUEsFBgAAAAAEAAQA9wAAAJIDAAAAAA==&#10;">
                    <v:imagedata r:id="rId89" o:title=""/>
                  </v:shape>
                  <v:shape id="Picture 364" o:spid="_x0000_s1419" type="#_x0000_t75" style="position:absolute;left:5198;top:12562;width:2520;height:149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UeFSjBAAAA3gAAAA8AAABkcnMvZG93bnJldi54bWxET02LwjAQvQv+hzCCN00trko1irgI4kWs&#10;HjwOzZhWm0lpstr995vDgsfH+15tOluLF7W+cqxgMk5AEBdOV2wUXC/70QKED8gaa8ek4Jc8bNb9&#10;3goz7d58plcejIgh7DNUUIbQZFL6oiSLfuwa4sjdXWsxRNgaqVt8x3BbyzRJZtJixbGhxIZ2JRXP&#10;/McqCCZ5HFP3+D6Z3TE/45z95cZKDQfddgkiUBc+4n/3QSuYTb/SuDfeiVdArv8A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CUeFSjBAAAA3gAAAA8AAAAAAAAAAAAAAAAAnwIA&#10;AGRycy9kb3ducmV2LnhtbFBLBQYAAAAABAAEAPcAAACNAwAAAAA=&#10;">
                    <v:imagedata r:id="rId90" o:title=""/>
                  </v:shape>
                  <v:shapetype id="_x0000_t202" coordsize="21600,21600" o:spt="202" path="m,l,21600r21600,l21600,xe">
                    <v:stroke joinstyle="miter"/>
                    <v:path gradientshapeok="t" o:connecttype="rect"/>
                  </v:shapetype>
                  <v:shape id="Text Box 365" o:spid="_x0000_s1420" type="#_x0000_t202" style="position:absolute;left:2138;top:14057;width:216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zCiR8QA&#10;AADeAAAADwAAAGRycy9kb3ducmV2LnhtbESPQYvCMBSE74L/ITxhb5qsqKzVKKIseHJRV8Hbo3m2&#10;ZZuX0kRb/71ZEDwOM/MNM1+2thR3qn3hWMPnQIEgTp0pONPwe/zuf4HwAdlg6Zg0PMjDctHtzDEx&#10;ruE93Q8hExHCPkENeQhVIqVPc7LoB64ijt7V1RZDlHUmTY1NhNtSDpWaSIsFx4UcK1rnlP4dblbD&#10;aXe9nEfqJ9vYcdW4Vkm2U6n1R69dzUAEasM7/GpvjYbJaDycwv+deAXk4gk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cwokfEAAAA3gAAAA8AAAAAAAAAAAAAAAAAmAIAAGRycy9k&#10;b3ducmV2LnhtbFBLBQYAAAAABAAEAPUAAACJAwAAAAA=&#10;" filled="f" stroked="f">
                    <v:textbox>
                      <w:txbxContent>
                        <w:p w:rsidR="00837046" w:rsidRPr="00C63409" w:rsidRDefault="00837046" w:rsidP="00CD2017">
                          <w:pPr>
                            <w:rPr>
                              <w:rFonts w:ascii="VNI-Times" w:hAnsi="VNI-Times"/>
                            </w:rPr>
                          </w:pPr>
                          <w:r w:rsidRPr="000902A1">
                            <w:rPr>
                              <w:rFonts w:ascii="VNI-Times" w:hAnsi="VNI-Times"/>
                              <w:b/>
                            </w:rPr>
                            <w:t>1</w:t>
                          </w:r>
                          <w:r>
                            <w:rPr>
                              <w:rFonts w:ascii="VNI-Times" w:hAnsi="VNI-Times"/>
                            </w:rPr>
                            <w:t>. Laáy daáu taám gaù</w:t>
                          </w:r>
                        </w:p>
                      </w:txbxContent>
                    </v:textbox>
                  </v:shape>
                  <v:shape id="Text Box 366" o:spid="_x0000_s1421" type="#_x0000_t202" style="position:absolute;left:6998;top:14237;width:126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9OdB8MA&#10;AADeAAAADwAAAGRycy9kb3ducmV2LnhtbESPy4rCMBSG94LvEI7gTpPxhtMxiiiCK0VnHJjdoTm2&#10;ZZqT0kRb394sBJc//41vsWptKe5U+8Kxho+hAkGcOlNwpuHnezeYg/AB2WDpmDQ8yMNq2e0sMDGu&#10;4RPdzyETcYR9ghryEKpESp/mZNEPXUUcvaurLYYo60yaGps4bks5UmomLRYcH3KsaJNT+n++WQ2X&#10;w/Xvd6KO2dZOq8a1SrL9lFr3e+36C0SgNrzDr/beaJhNpuMIEHEiCsjlE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9OdB8MAAADeAAAADwAAAAAAAAAAAAAAAACYAgAAZHJzL2Rv&#10;d25yZXYueG1sUEsFBgAAAAAEAAQA9QAAAIgDAAAAAA==&#10;" filled="f" stroked="f">
                    <v:textbox>
                      <w:txbxContent>
                        <w:p w:rsidR="00837046" w:rsidRPr="00C63409" w:rsidRDefault="00837046" w:rsidP="00CD2017">
                          <w:pPr>
                            <w:rPr>
                              <w:rFonts w:ascii="VNI-Times" w:hAnsi="VNI-Times"/>
                            </w:rPr>
                          </w:pPr>
                        </w:p>
                      </w:txbxContent>
                    </v:textbox>
                  </v:shape>
                  <v:shape id="Text Box 367" o:spid="_x0000_s1422" type="#_x0000_t202" style="position:absolute;left:5738;top:14057;width:180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J84nMYA&#10;AADeAAAADwAAAGRycy9kb3ducmV2LnhtbESPS2vDMBCE74X8B7GB3hopzYPEsRxCQ6GnlOYFuS3W&#10;xjaxVsZSY/ffV4FCj8PMfMOk697W4k6trxxrGI8UCOLcmYoLDcfD+8sChA/IBmvHpOGHPKyzwVOK&#10;iXEdf9F9HwoRIewT1FCG0CRS+rwki37kGuLoXV1rMUTZFtK02EW4reWrUnNpseK4UGJDbyXlt/23&#10;1XDaXS/nqfostnbWdK5Xku1Sav087DcrEIH68B/+a38YDfPpbDKGx514BWT2C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zJ84nMYAAADeAAAADwAAAAAAAAAAAAAAAACYAgAAZHJz&#10;L2Rvd25yZXYueG1sUEsFBgAAAAAEAAQA9QAAAIsDAAAAAA==&#10;" filled="f" stroked="f">
                    <v:textbox>
                      <w:txbxContent>
                        <w:p w:rsidR="00837046" w:rsidRPr="00C63409" w:rsidRDefault="00837046" w:rsidP="00CD2017">
                          <w:pPr>
                            <w:rPr>
                              <w:rFonts w:ascii="VNI-Times" w:hAnsi="VNI-Times"/>
                            </w:rPr>
                          </w:pPr>
                          <w:r w:rsidRPr="000902A1">
                            <w:rPr>
                              <w:rFonts w:ascii="VNI-Times" w:hAnsi="VNI-Times"/>
                              <w:b/>
                            </w:rPr>
                            <w:t>2.</w:t>
                          </w:r>
                          <w:r>
                            <w:rPr>
                              <w:rFonts w:ascii="VNI-Times" w:hAnsi="VNI-Times"/>
                            </w:rPr>
                            <w:t xml:space="preserve"> Laép vít nôû </w:t>
                          </w:r>
                        </w:p>
                      </w:txbxContent>
                    </v:textbox>
                  </v:shape>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utoShape 368" o:spid="_x0000_s1423" type="#_x0000_t13" style="position:absolute;left:4478;top:13337;width:540;height:1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p+OccA&#10;AADeAAAADwAAAGRycy9kb3ducmV2LnhtbESPT2vCQBTE7wW/w/IEb/VFW0NJXUWUgrf6p4ceX7Ov&#10;SWj2bcyuJvbTdwWhx2FmfsPMl72t1YVbXznRMBknoFhyZyopNHwc3x5fQPlAYqh2whqu7GG5GDzM&#10;KTOukz1fDqFQESI+Iw1lCE2G6POSLfmxa1ii9+1aSyHKtkDTUhfhtsZpkqRoqZK4UFLD65Lzn8PZ&#10;aviqN+nnrjlt0WC3498Ej/3+XevRsF+9ggrch//wvb01GtLn2dMUbnfiFcDFH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Kv6fjnHAAAA3gAAAA8AAAAAAAAAAAAAAAAAmAIAAGRy&#10;cy9kb3ducmV2LnhtbFBLBQYAAAAABAAEAPUAAACMAwAAAAA=&#10;"/>
                  <v:shape id="Picture 369" o:spid="_x0000_s1424" type="#_x0000_t75" style="position:absolute;left:8618;top:12561;width:2340;height:149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UBLyvIAAAA3gAAAA8AAABkcnMvZG93bnJldi54bWxEj0FrwkAUhO+C/2F5Qm+6sdZQUlexQoNI&#10;DzZtocfH7jMJZt+G7Fajv74rCD0OM/MNs1j1thEn6nztWMF0koAg1s7UXCr4+nwbP4PwAdlg45gU&#10;XMjDajkcLDAz7swfdCpCKSKEfYYKqhDaTEqvK7LoJ64ljt7BdRZDlF0pTYfnCLeNfEySVFqsOS5U&#10;2NKmIn0sfq2Cba5Nob9/8vfd617u5ptLet0XSj2M+vULiEB9+A/f21ujIH2az2ZwuxOvgFz+AQAA&#10;//8DAFBLAQItABQABgAIAAAAIQAEqzleAAEAAOYBAAATAAAAAAAAAAAAAAAAAAAAAABbQ29udGVu&#10;dF9UeXBlc10ueG1sUEsBAi0AFAAGAAgAAAAhAAjDGKTUAAAAkwEAAAsAAAAAAAAAAAAAAAAAMQEA&#10;AF9yZWxzLy5yZWxzUEsBAi0AFAAGAAgAAAAhADMvBZ5BAAAAOQAAABIAAAAAAAAAAAAAAAAALgIA&#10;AGRycy9waWN0dXJleG1sLnhtbFBLAQItABQABgAIAAAAIQCVAS8ryAAAAN4AAAAPAAAAAAAAAAAA&#10;AAAAAJ8CAABkcnMvZG93bnJldi54bWxQSwUGAAAAAAQABAD3AAAAlAMAAAAA&#10;">
                    <v:imagedata r:id="rId91" o:title=""/>
                  </v:shape>
                  <v:shape id="Text Box 370" o:spid="_x0000_s1425" type="#_x0000_t202" style="position:absolute;left:9158;top:14057;width:180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OibBMUA&#10;AADeAAAADwAAAGRycy9kb3ducmV2LnhtbESPQWvCQBSE74X+h+UJ3uquNYpGVymVQk+WWhW8PbLP&#10;JJh9G7Krif/eFQoeh5n5hlmsOluJKzW+dKxhOFAgiDNnSs417P6+3qYgfEA2WDkmDTfysFq+viww&#10;Na7lX7puQy4ihH2KGooQ6lRKnxVk0Q9cTRy9k2sshiibXJoG2wi3lXxXaiItlhwXCqzps6DsvL1Y&#10;DfvN6XhI1E++tuO6dZ2SbGdS636v+5iDCNSFZ/i//W00TJLxKIHHnXgF5PIO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c6JsExQAAAN4AAAAPAAAAAAAAAAAAAAAAAJgCAABkcnMv&#10;ZG93bnJldi54bWxQSwUGAAAAAAQABAD1AAAAigMAAAAA&#10;" filled="f" stroked="f">
                    <v:textbox>
                      <w:txbxContent>
                        <w:p w:rsidR="00837046" w:rsidRPr="00C63409" w:rsidRDefault="00837046" w:rsidP="00CD2017">
                          <w:pPr>
                            <w:rPr>
                              <w:rFonts w:ascii="VNI-Times" w:hAnsi="VNI-Times"/>
                            </w:rPr>
                          </w:pPr>
                          <w:r w:rsidRPr="000902A1">
                            <w:rPr>
                              <w:rFonts w:ascii="VNI-Times" w:hAnsi="VNI-Times"/>
                              <w:b/>
                            </w:rPr>
                            <w:t>3.</w:t>
                          </w:r>
                          <w:r>
                            <w:rPr>
                              <w:rFonts w:ascii="VNI-Times" w:hAnsi="VNI-Times"/>
                            </w:rPr>
                            <w:t xml:space="preserve"> Laép taám gaù </w:t>
                          </w:r>
                        </w:p>
                      </w:txbxContent>
                    </v:textbox>
                  </v:shape>
                  <v:shape id="AutoShape 371" o:spid="_x0000_s1426" type="#_x0000_t13" style="position:absolute;left:7898;top:13337;width:540;height:1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BPmTcYA&#10;AADeAAAADwAAAGRycy9kb3ducmV2LnhtbESPT2vCQBTE7wW/w/IEb/VFraGkriKVgjf/9dDja/Y1&#10;Cc2+TbNbE/vpXUHocZiZ3zCLVW9rdebWV040TMYJKJbcmUoKDe+nt8dnUD6QGKqdsIYLe1gtBw8L&#10;yozr5MDnYyhUhIjPSEMZQpMh+rxkS37sGpbofbnWUoiyLdC01EW4rXGaJClaqiQulNTwa8n59/HX&#10;avisN+nHvvnZosFuz38JnvrDTuvRsF+/gArch//wvb01GtKn+WwOtzvxCuDyC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JBPmTcYAAADeAAAADwAAAAAAAAAAAAAAAACYAgAAZHJz&#10;L2Rvd25yZXYueG1sUEsFBgAAAAAEAAQA9QAAAIsDAAAAAA==&#10;"/>
                </v:group>
                <v:group id="Group 372" o:spid="_x0000_s1427" style="position:absolute;left:1418;top:4188;width:2458;height:1433" coordorigin="5306,1113" coordsize="2663,213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beE/scAAADeAAAADwAAAGRycy9kb3ducmV2LnhtbESPT2vCQBTE7wW/w/IE&#10;b3UTrUFSVxGx0oMI/gHp7ZF9JsHs25DdJvHbdwuCx2FmfsMsVr2pREuNKy0riMcRCOLM6pJzBZfz&#10;1/schPPIGivLpOBBDlbLwdsCU207PlJ78rkIEHYpKii8r1MpXVaQQTe2NXHwbrYx6INscqkb7ALc&#10;VHISRYk0WHJYKLCmTUHZ/fRrFOw67NbTeNvu77fN4+c8O1z3MSk1GvbrTxCeev8KP9vfWkHyMZsm&#10;8H8nXAG5/AM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tbeE/scAAADe&#10;AAAADwAAAAAAAAAAAAAAAACqAgAAZHJzL2Rvd25yZXYueG1sUEsFBgAAAAAEAAQA+gAAAJ4DAAAA&#10;AA==&#10;">
                  <v:shape id="Picture 373" o:spid="_x0000_s1428" type="#_x0000_t75" style="position:absolute;left:5306;top:1113;width:2663;height:213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NnzOjGAAAA3gAAAA8AAABkcnMvZG93bnJldi54bWxEj0FrwkAUhO8F/8PyBG91Y22jRFexQqnQ&#10;i00FPT6yzySYfRt2V5P+e1co9DjMzDfMct2bRtzI+dqygsk4AUFcWF1zqeDw8/E8B+EDssbGMin4&#10;JQ/r1eBpiZm2HX/TLQ+liBD2GSqoQmgzKX1RkUE/ti1x9M7WGQxRulJqh12Em0a+JEkqDdYcFyps&#10;aVtRccmvRsF250/ueAldcf1Ke/Oe79tPs1FqNOw3CxCB+vAf/mvvtIL09W06g8edeAXk6g4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A2fM6MYAAADeAAAADwAAAAAAAAAAAAAA&#10;AACfAgAAZHJzL2Rvd25yZXYueG1sUEsFBgAAAAAEAAQA9wAAAJIDAAAAAA==&#10;">
                    <v:imagedata r:id="rId92" o:title=""/>
                  </v:shape>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utoShape 374" o:spid="_x0000_s1429" type="#_x0000_t67" style="position:absolute;left:7064;top:1376;width:91;height:27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YalZsAA&#10;AADeAAAADwAAAGRycy9kb3ducmV2LnhtbERPy4rCMBTdD/gP4QruxsTHiHaMIoKDu0HtB1yaaxum&#10;uSlJ1Pr3ZjHg8nDe623vWnGnEK1nDZOxAkFceWO51lBeDp9LEDEhG2w9k4YnRdhuBh9rLIx/8Inu&#10;51SLHMKxQA1NSl0hZawachjHviPO3NUHhynDUEsT8JHDXSunSi2kQ8u5ocGO9g1Vf+eb02DLi+pP&#10;q+ccJ7Waqd/yh4Odaj0a9rtvEIn69Bb/u49Gw2L+Nct78518BeTmB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nYalZsAAAADeAAAADwAAAAAAAAAAAAAAAACYAgAAZHJzL2Rvd25y&#10;ZXYueG1sUEsFBgAAAAAEAAQA9QAAAIUDAAAAAA==&#10;"/>
                  <v:shape id="AutoShape 375" o:spid="_x0000_s1430" type="#_x0000_t13" style="position:absolute;left:5966;top:2180;width:250;height:9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V7sSMYA&#10;AADeAAAADwAAAGRycy9kb3ducmV2LnhtbESPS2vDMBCE74X8B7GB3pp1XyZxooTSUsgtz0OOG2tj&#10;m1or11Jjt7++CgRyHGbmG2a26G2tztz6yomGx1ECiiV3ppJCw373+TAG5QOJodoJa/hlD4v54G5G&#10;mXGdbPi8DYWKEPEZaShDaDJEn5dsyY9cwxK9k2sthSjbAk1LXYTbGp+SJEVLlcSFkhp+Lzn/2v5Y&#10;Dcf6Iz2sm+8lGuzW/Jfgrt+stL4f9m9TUIH7cAtf20ujIX15fZ7A5U68Ajj/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pV7sSMYAAADeAAAADwAAAAAAAAAAAAAAAACYAgAAZHJz&#10;L2Rvd25yZXYueG1sUEsFBgAAAAAEAAQA9QAAAIsDAAAAAA==&#10;"/>
                  <v:line id="Line 376" o:spid="_x0000_s1431" style="position:absolute;visibility:visible;mso-wrap-style:square" from="6239,2233" to="7560,223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iZJEsUAAADeAAAADwAAAGRycy9kb3ducmV2LnhtbESPTWvCQBCG74X+h2UKvemmYqVNXaUI&#10;ggerqKXnITsmqdnZuLuN8d87B6HHl/eLZzrvXaM6CrH2bOBlmIEiLrytuTTwfVgO3kDFhGyx8UwG&#10;rhRhPnt8mGJu/YV31O1TqWSEY44GqpTaXOtYVOQwDn1LLN7RB4dJZCi1DXiRcdfoUZZNtMOa5aHC&#10;lhYVFaf9n5PfolyH88/vqV8dv9bLM3fvm8PWmOen/vMDVKI+/Yfv7ZU1MBm/jgVAcAQF9OwG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FiZJEsUAAADeAAAADwAAAAAAAAAA&#10;AAAAAAChAgAAZHJzL2Rvd25yZXYueG1sUEsFBgAAAAAEAAQA+QAAAJMDAAAAAA==&#10;">
                    <v:stroke dashstyle="dash"/>
                  </v:line>
                  <v:line id="Line 377" o:spid="_x0000_s1432" style="position:absolute;visibility:visible;mso-wrap-style:square" from="7105,1650" to="7105,25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WrsicYAAADeAAAADwAAAGRycy9kb3ducmV2LnhtbESPS2sCMRSF9wX/Q7hCd5qxWNHRKCII&#10;LrTFB64vk+vM6ORmTOI4/fdNQejycB4fZ7ZoTSUacr60rGDQT0AQZ1aXnCs4Hde9MQgfkDVWlknB&#10;D3lYzDtvM0y1ffKemkPIRRxhn6KCIoQ6ldJnBRn0fVsTR+9incEQpculdviM46aSH0kykgZLjoQC&#10;a1oVlN0ODxO5Wb519/P11m4uu+36zs3k6/it1Hu3XU5BBGrDf/jV3mgFo+HncAB/d+IVkPN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Hlq7InGAAAA3gAAAA8AAAAAAAAA&#10;AAAAAAAAoQIAAGRycy9kb3ducmV2LnhtbFBLBQYAAAAABAAEAPkAAACUAwAAAAA=&#10;">
                    <v:stroke dashstyle="dash"/>
                  </v:line>
                </v:group>
                <v:shape id="Text Box 378" o:spid="_x0000_s1433" type="#_x0000_t202" style="position:absolute;left:1601;top:5628;width:2385;height:45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EvVlsUA&#10;AADeAAAADwAAAGRycy9kb3ducmV2LnhtbESPQWvCQBSE74L/YXlCb2ZXiVJTVxFLoSdF2wq9PbLP&#10;JJh9G7Jbk/57VxA8DjPzDbNc97YWV2p95VjDJFEgiHNnKi40fH99jF9B+IBssHZMGv7Jw3o1HCwx&#10;M67jA12PoRARwj5DDWUITSalz0uy6BPXEEfv7FqLIcq2kKbFLsJtLadKzaXFiuNCiQ1tS8ovxz+r&#10;4Wd3/j2lal+821nTuV5Jtgup9cuo37yBCNSHZ/jR/jQa5uksncL9TrwCcnU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kS9WWxQAAAN4AAAAPAAAAAAAAAAAAAAAAAJgCAABkcnMv&#10;ZG93bnJldi54bWxQSwUGAAAAAAQABAD1AAAAigMAAAAA&#10;" filled="f" stroked="f">
                  <v:textbox>
                    <w:txbxContent>
                      <w:p w:rsidR="00837046" w:rsidRPr="006724D4" w:rsidRDefault="00837046" w:rsidP="00CD2017">
                        <w:pPr>
                          <w:rPr>
                            <w:rFonts w:ascii="VNI-Times" w:hAnsi="VNI-Times"/>
                          </w:rPr>
                        </w:pPr>
                        <w:r w:rsidRPr="000902A1">
                          <w:rPr>
                            <w:rFonts w:ascii="VNI-Times" w:hAnsi="VNI-Times"/>
                            <w:b/>
                          </w:rPr>
                          <w:t>4.</w:t>
                        </w:r>
                        <w:r>
                          <w:rPr>
                            <w:rFonts w:ascii="VNI-Times" w:hAnsi="VNI-Times"/>
                          </w:rPr>
                          <w:t xml:space="preserve"> Laáy daáu oáng daãn </w:t>
                        </w:r>
                      </w:p>
                    </w:txbxContent>
                  </v:textbox>
                </v:shape>
                <v:shape id="Picture 379" o:spid="_x0000_s1434" type="#_x0000_t75" style="position:absolute;left:4904;top:4188;width:2568;height:144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77wqLIAAAA3gAAAA8AAABkcnMvZG93bnJldi54bWxEj09rwkAUxO8Fv8PyCt7qxiYVTV1DaRFU&#10;2kP9c3/NvibB7NuQXU3007tCocdhZn7DzLPe1OJMrassKxiPIhDEudUVFwr2u+XTFITzyBpry6Tg&#10;Qg6yxeBhjqm2HX/TeesLESDsUlRQet+kUrq8JINuZBvi4P3a1qAPsi2kbrELcFPL5yiaSIMVh4US&#10;G3ovKT9uT0ZBFe8MfmzGh+v6a7OaTdf+9PkzU2r42L+9gvDU+//wX3ulFUySlySG+51wBeTiBgAA&#10;//8DAFBLAQItABQABgAIAAAAIQAEqzleAAEAAOYBAAATAAAAAAAAAAAAAAAAAAAAAABbQ29udGVu&#10;dF9UeXBlc10ueG1sUEsBAi0AFAAGAAgAAAAhAAjDGKTUAAAAkwEAAAsAAAAAAAAAAAAAAAAAMQEA&#10;AF9yZWxzLy5yZWxzUEsBAi0AFAAGAAgAAAAhADMvBZ5BAAAAOQAAABIAAAAAAAAAAAAAAAAALgIA&#10;AGRycy9waWN0dXJleG1sLnhtbFBLAQItABQABgAIAAAAIQDe+8KiyAAAAN4AAAAPAAAAAAAAAAAA&#10;AAAAAJ8CAABkcnMvZG93bnJldi54bWxQSwUGAAAAAAQABAD3AAAAlAMAAAAA&#10;">
                  <v:imagedata r:id="rId93" o:title=""/>
                </v:shape>
                <v:shape id="Text Box 380" o:spid="_x0000_s1435" type="#_x0000_t202" style="position:absolute;left:4537;top:5628;width:3302;height:45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UePn8YA&#10;AADeAAAADwAAAGRycy9kb3ducmV2LnhtbESPQWvCQBSE74L/YXmCN7MbSUObuoooBU8talvo7ZF9&#10;JqHZtyG7Nem/7xYEj8PMfMOsNqNtxZV63zjWkCYKBHHpTMOVhvfzy+IRhA/IBlvHpOGXPGzW08kK&#10;C+MGPtL1FCoRIewL1FCH0BVS+rImiz5xHXH0Lq63GKLsK2l6HCLctnKpVC4tNhwXauxoV1P5ffqx&#10;Gj5eL1+fmXqr9vahG9yoJNsnqfV8Nm6fQQQawz18ax+MhlxlaQ7/d+IVkOs/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HUePn8YAAADeAAAADwAAAAAAAAAAAAAAAACYAgAAZHJz&#10;L2Rvd25yZXYueG1sUEsFBgAAAAAEAAQA9QAAAIsDAAAAAA==&#10;" filled="f" stroked="f">
                  <v:textbox>
                    <w:txbxContent>
                      <w:p w:rsidR="00837046" w:rsidRPr="006724D4" w:rsidRDefault="00837046" w:rsidP="00CD2017">
                        <w:pPr>
                          <w:rPr>
                            <w:rFonts w:ascii="VNI-Times" w:hAnsi="VNI-Times"/>
                          </w:rPr>
                        </w:pPr>
                        <w:r w:rsidRPr="000902A1">
                          <w:rPr>
                            <w:rFonts w:ascii="VNI-Times" w:hAnsi="VNI-Times"/>
                            <w:b/>
                          </w:rPr>
                          <w:t>5.</w:t>
                        </w:r>
                        <w:r>
                          <w:rPr>
                            <w:rFonts w:ascii="VNI-Times" w:hAnsi="VNI-Times"/>
                          </w:rPr>
                          <w:t xml:space="preserve"> Khoan, </w:t>
                        </w:r>
                        <w:proofErr w:type="gramStart"/>
                        <w:r>
                          <w:rPr>
                            <w:rFonts w:ascii="VNI-Times" w:hAnsi="VNI-Times"/>
                          </w:rPr>
                          <w:t>ñuïc  loã</w:t>
                        </w:r>
                        <w:proofErr w:type="gramEnd"/>
                        <w:r>
                          <w:rPr>
                            <w:rFonts w:ascii="VNI-Times" w:hAnsi="VNI-Times"/>
                          </w:rPr>
                          <w:t xml:space="preserve"> ñöôøng oáng </w:t>
                        </w:r>
                      </w:p>
                    </w:txbxContent>
                  </v:textbox>
                </v:shape>
                <v:shape id="AutoShape 381" o:spid="_x0000_s1436" type="#_x0000_t13" style="position:absolute;left:4170;top:4908;width:550;height:1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bzy1sYA&#10;AADeAAAADwAAAGRycy9kb3ducmV2LnhtbESPzWrDMBCE74W8g9hAb80qJbjBjRJCSiG35qeHHLfW&#10;xjaxVq6lxG6fvioUehxm5htmsRpco27chdqLgelEg2IpvK2lNPB+fH2YgwqRxFLjhQ18cYDVcnS3&#10;oNz6XvZ8O8RSJYiEnAxUMbY5YigqdhQmvmVJ3tl3jmKSXYm2oz7BXYOPWmfoqJa0UFHLm4qLy+Hq&#10;DHw0L9lp135u0WK/42+Nx2H/Zsz9eFg/g4o8xP/wX3trDWR6Nn2C3zvpCuDy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5bzy1sYAAADeAAAADwAAAAAAAAAAAAAAAACYAgAAZHJz&#10;L2Rvd25yZXYueG1sUEsFBgAAAAAEAAQA9QAAAIsDAAAAAA==&#10;"/>
                <v:shape id="Picture 382" o:spid="_x0000_s1437" type="#_x0000_t75" alt="hinh 1" style="position:absolute;left:8573;top:4188;width:2385;height:144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QBZLFAAAA3gAAAA8AAABkcnMvZG93bnJldi54bWxEj09rAjEUxO9Cv0N4hV6kZltkLVujLILQ&#10;a1XQ43Pz9o/dvGyT6KbfvikUPA4z8xtmuY6mFzdyvrOs4GWWgSCurO64UXDYb5/fQPiArLG3TAp+&#10;yMN69TBZYqHtyJ9024VGJAj7AhW0IQyFlL5qyaCf2YE4ebV1BkOSrpHa4ZjgppevWZZLgx2nhRYH&#10;2rRUfe2uRkG9+e5O5f54uUzzaIcwujLSWamnx1i+gwgUwz383/7QCvJsPl/A3510BeTqFw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Av0AWSxQAAAN4AAAAPAAAAAAAAAAAAAAAA&#10;AJ8CAABkcnMvZG93bnJldi54bWxQSwUGAAAAAAQABAD3AAAAkQMAAAAA&#10;">
                  <v:imagedata r:id="rId94" o:title="hinh 1"/>
                </v:shape>
                <v:shape id="AutoShape 383" o:spid="_x0000_s1438" type="#_x0000_t13" style="position:absolute;left:7839;top:4908;width:551;height:1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jCp68MA&#10;AADeAAAADwAAAGRycy9kb3ducmV2LnhtbERPS2vCQBC+F/wPywi91YktRImuUpSCt/roocdpdkxC&#10;s7MxuzXRX+8KQm/z8T1nvuxtrc7c+sqJhvEoAcWSO1NJoeHr8PEyBeUDiaHaCWu4sIflYvA0p8y4&#10;TnZ83odCxRDxGWkoQ2gyRJ+XbMmPXMMSuaNrLYUI2wJNS10MtzW+JkmKliqJDSU1vCo5/93/WQ0/&#10;9Tr93janDRrstnxN8NDvPrV+HvbvM1CB+/Avfrg3Js5P36YTuL8Tb8DFD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jCp68MAAADeAAAADwAAAAAAAAAAAAAAAACYAgAAZHJzL2Rv&#10;d25yZXYueG1sUEsFBgAAAAAEAAQA9QAAAIgDAAAAAA==&#10;"/>
                <v:shape id="Text Box 384" o:spid="_x0000_s1439" type="#_x0000_t202" style="position:absolute;left:5018;top:8384;width:2340;height:45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7d/kMYA&#10;AADeAAAADwAAAGRycy9kb3ducmV2LnhtbESPQWvCQBCF74L/YRmhN93VtlJTV5GWQk8WtQq9Ddkx&#10;CWZnQ3Zr0n/fOQjeZpg3771vue59ra7UxiqwhenEgCLOg6u4sPB9+Bi/gIoJ2WEdmCz8UYT1ajhY&#10;YuZCxzu67lOhxIRjhhbKlJpM65iX5DFOQkMst3NoPSZZ20K7Fjsx97WeGTPXHiuWhBIbeispv+x/&#10;vYXj9vxzejJfxbt/brrQG81+oa19GPWbV1CJ+nQX374/ndSfPy4EQHBkBr36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17d/kMYAAADeAAAADwAAAAAAAAAAAAAAAACYAgAAZHJz&#10;L2Rvd25yZXYueG1sUEsFBgAAAAAEAAQA9QAAAIsDAAAAAA==&#10;" filled="f" stroked="f">
                  <v:textbox>
                    <w:txbxContent>
                      <w:p w:rsidR="00837046" w:rsidRPr="006724D4" w:rsidRDefault="00837046" w:rsidP="00CD2017">
                        <w:pPr>
                          <w:rPr>
                            <w:rFonts w:ascii="VNI-Times" w:hAnsi="VNI-Times"/>
                          </w:rPr>
                        </w:pPr>
                        <w:r w:rsidRPr="006B0D1C">
                          <w:rPr>
                            <w:rFonts w:ascii="VNI-Times" w:hAnsi="VNI-Times"/>
                            <w:b/>
                          </w:rPr>
                          <w:t>8.</w:t>
                        </w:r>
                        <w:r>
                          <w:rPr>
                            <w:rFonts w:ascii="VNI-Times" w:hAnsi="VNI-Times"/>
                          </w:rPr>
                          <w:t xml:space="preserve"> Caùch nhieät ñöôøng</w:t>
                        </w:r>
                      </w:p>
                    </w:txbxContent>
                  </v:textbox>
                </v:shape>
                <v:shape id="Picture 385" o:spid="_x0000_s1440" type="#_x0000_t75" style="position:absolute;left:1238;top:6277;width:3060;height:241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WQxPfIAAAA3gAAAA8AAABkcnMvZG93bnJldi54bWxEj91qwkAQhe8LfYdlCt4U3WghxNRVxD8E&#10;oVCr9HbMTpPQ7GzIbkz69q4g9G6Gc843Z2aL3lTiSo0rLSsYjyIQxJnVJecKTl/bYQLCeWSNlWVS&#10;8EcOFvPnpxmm2nb8Sdejz0WAsEtRQeF9nUrpsoIMupGtiYP2YxuDPqxNLnWDXYCbSk6iKJYGSw4X&#10;CqxpVVD2e2xNoJwv++SQ7L4vyXrTWavbj3byqtTgpV++g/DU+3/zI73XoX78No3h/k6YQc5vAAAA&#10;//8DAFBLAQItABQABgAIAAAAIQAEqzleAAEAAOYBAAATAAAAAAAAAAAAAAAAAAAAAABbQ29udGVu&#10;dF9UeXBlc10ueG1sUEsBAi0AFAAGAAgAAAAhAAjDGKTUAAAAkwEAAAsAAAAAAAAAAAAAAAAAMQEA&#10;AF9yZWxzLy5yZWxzUEsBAi0AFAAGAAgAAAAhADMvBZ5BAAAAOQAAABIAAAAAAAAAAAAAAAAALgIA&#10;AGRycy9waWN0dXJleG1sLnhtbFBLAQItABQABgAIAAAAIQDVkMT3yAAAAN4AAAAPAAAAAAAAAAAA&#10;AAAAAJ8CAABkcnMvZG93bnJldi54bWxQSwUGAAAAAAQABAD3AAAAlAMAAAAA&#10;">
                  <v:imagedata r:id="rId95" o:title=""/>
                </v:shape>
                <v:shape id="Text Box 386" o:spid="_x0000_s1441" type="#_x0000_t202" style="position:absolute;left:1598;top:8430;width:2435;height:45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F7n5MQA&#10;AADeAAAADwAAAGRycy9kb3ducmV2LnhtbERPS2vCQBC+F/wPyxS81d1atTVmI1IRPFVqH+BtyI5J&#10;MDsbsquJ/94tCL3Nx/ecdNnbWlyo9ZVjDc8jBYI4d6biQsP31+bpDYQPyAZrx6ThSh6W2eAhxcS4&#10;jj/psg+FiCHsE9RQhtAkUvq8JIt+5BriyB1dazFE2BbStNjFcFvLsVIzabHi2FBiQ+8l5af92Wr4&#10;+TgefidqV6zttOlcryTbudR6+NivFiAC9eFffHdvTZw/e5m/wt878QaZ3Q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he5+TEAAAA3gAAAA8AAAAAAAAAAAAAAAAAmAIAAGRycy9k&#10;b3ducmV2LnhtbFBLBQYAAAAABAAEAPUAAACJAwAAAAA=&#10;" filled="f" stroked="f">
                  <v:textbox>
                    <w:txbxContent>
                      <w:p w:rsidR="00837046" w:rsidRPr="000902A1" w:rsidRDefault="00837046" w:rsidP="00CD2017">
                        <w:pPr>
                          <w:rPr>
                            <w:rFonts w:ascii="VNI-Times" w:hAnsi="VNI-Times"/>
                            <w:b/>
                          </w:rPr>
                        </w:pPr>
                        <w:r w:rsidRPr="006B0D1C">
                          <w:rPr>
                            <w:rFonts w:ascii="VNI-Times" w:hAnsi="VNI-Times"/>
                            <w:b/>
                          </w:rPr>
                          <w:t>7.</w:t>
                        </w:r>
                        <w:r>
                          <w:rPr>
                            <w:rFonts w:ascii="VNI-Times" w:hAnsi="VNI-Times"/>
                          </w:rPr>
                          <w:t xml:space="preserve"> Coá ñònh cuïc noùng </w:t>
                        </w:r>
                      </w:p>
                    </w:txbxContent>
                  </v:textbox>
                </v:shape>
                <v:shape id="AutoShape 387" o:spid="_x0000_s1442" type="#_x0000_t13" style="position:absolute;left:4118;top:7255;width:540;height:19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narRMYA&#10;AADeAAAADwAAAGRycy9kb3ducmV2LnhtbESPzU7DQAyE70i8w8pI3KhDK0WQdltVoEq90R8OHE3W&#10;TaJmvSG7bQJPjw9I3GzNeObzYjX61ly5j00QC4+TDAxLGVwjlYX34+bhCUxMJI7aIGzhmyOslrc3&#10;CypcGGTP10OqjIZILMhCnVJXIMayZk9xEjoW1U6h95R07St0PQ0a7lucZlmOnhrRhpo6fqm5PB8u&#10;3sJn+5p/7LqvLTocdvyT4XHcv1l7fzeu52ASj+nf/He9dYqfz56VV9/RGXD5C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vnarRMYAAADeAAAADwAAAAAAAAAAAAAAAACYAgAAZHJz&#10;L2Rvd25yZXYueG1sUEsFBgAAAAAEAAQA9QAAAIsDAAAAAA==&#10;"/>
                <v:shape id="Picture 388" o:spid="_x0000_s1443" type="#_x0000_t75" style="position:absolute;left:4658;top:6352;width:2700;height:194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0xS1bHAAAA3gAAAA8AAABkcnMvZG93bnJldi54bWxET01PwkAQvZv4HzZjwsXAFlRoKwsBCQnx&#10;YAQ8eJx0h7bSnS3dpZR/z5qYeJuX9znTeWcq0VLjSssKhoMIBHFmdcm5gq/9uh+DcB5ZY2WZFFzJ&#10;wXx2fzfFVNsLb6nd+VyEEHYpKii8r1MpXVaQQTewNXHgDrYx6ANscqkbvIRwU8lRFI2lwZJDQ4E1&#10;vRWUHXdnoyD7cS/f8eK0vLarZBJ/fLbvz48HpXoP3eIVhKfO/4v/3Bsd5o+fkgR+3wk3yNkNAAD/&#10;/wMAUEsBAi0AFAAGAAgAAAAhAASrOV4AAQAA5gEAABMAAAAAAAAAAAAAAAAAAAAAAFtDb250ZW50&#10;X1R5cGVzXS54bWxQSwECLQAUAAYACAAAACEACMMYpNQAAACTAQAACwAAAAAAAAAAAAAAAAAxAQAA&#10;X3JlbHMvLnJlbHNQSwECLQAUAAYACAAAACEAMy8FnkEAAAA5AAAAEgAAAAAAAAAAAAAAAAAuAgAA&#10;ZHJzL3BpY3R1cmV4bWwueG1sUEsBAi0AFAAGAAgAAAAhAB0xS1bHAAAA3gAAAA8AAAAAAAAAAAAA&#10;AAAAnwIAAGRycy9kb3ducmV2LnhtbFBLBQYAAAAABAAEAPcAAACTAwAAAAA=&#10;">
                  <v:imagedata r:id="rId96" o:title=""/>
                </v:shape>
                <v:shape id="Text Box 389" o:spid="_x0000_s1444" type="#_x0000_t202" style="position:absolute;left:4658;top:8430;width:3240;height:58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cncsUA&#10;AADeAAAADwAAAGRycy9kb3ducmV2LnhtbESPQWvCQBCF70L/wzIFb7pbUampq5SK4KlFq0JvQ3ZM&#10;QrOzIbua9N87h4K3GebNe+9brntfqxu1sQps4WVsQBHnwVVcWDh+b0evoGJCdlgHJgt/FGG9ehos&#10;MXOh4z3dDqlQYsIxQwtlSk2mdcxL8hjHoSGW2yW0HpOsbaFdi52Y+1pPjJlrjxVLQokNfZSU/x6u&#10;3sLp8/JznpqvYuNnTRd6o9kvtLXD5/79DVSiPj3E/987J/XnUyMAgiMz6NU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FydyxQAAAN4AAAAPAAAAAAAAAAAAAAAAAJgCAABkcnMv&#10;ZG93bnJldi54bWxQSwUGAAAAAAQABAD1AAAAigMAAAAA&#10;" filled="f" stroked="f"/>
                <v:shape id="Picture 390" o:spid="_x0000_s1445" type="#_x0000_t75" style="position:absolute;left:8438;top:6468;width:2340;height:164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Tavu7IAAAA3gAAAA8AAABkcnMvZG93bnJldi54bWxEj0FrwkAQhe8F/8MyQm91Yy2ppK6iBaun&#10;oLZUvA3ZaRLMzsbsNon/3hUKvc3w3rzvzWzRm0q01LjSsoLxKAJBnFldcq7g63P9NAXhPLLGyjIp&#10;uJKDxXzwMMNE24731B58LkIIuwQVFN7XiZQuK8igG9maOGg/tjHow9rkUjfYhXBTyecoiqXBkgOh&#10;wJreC8rOh18TuJvJ9+bjuJqmu1P/mqbry7LtYqUeh/3yDYSn3v+b/663OtSPX6Ix3N8JM8j5DQAA&#10;//8DAFBLAQItABQABgAIAAAAIQAEqzleAAEAAOYBAAATAAAAAAAAAAAAAAAAAAAAAABbQ29udGVu&#10;dF9UeXBlc10ueG1sUEsBAi0AFAAGAAgAAAAhAAjDGKTUAAAAkwEAAAsAAAAAAAAAAAAAAAAAMQEA&#10;AF9yZWxzLy5yZWxzUEsBAi0AFAAGAAgAAAAhADMvBZ5BAAAAOQAAABIAAAAAAAAAAAAAAAAALgIA&#10;AGRycy9waWN0dXJleG1sLnhtbFBLAQItABQABgAIAAAAIQB02r7uyAAAAN4AAAAPAAAAAAAAAAAA&#10;AAAAAJ8CAABkcnMvZG93bnJldi54bWxQSwUGAAAAAAQABAD3AAAAlAMAAAAA&#10;">
                  <v:imagedata r:id="rId97" o:title=""/>
                </v:shape>
                <v:shape id="Text Box 391" o:spid="_x0000_s1446" type="#_x0000_t202" style="position:absolute;left:7718;top:8430;width:3420;height:58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IkcnsQA&#10;AADeAAAADwAAAGRycy9kb3ducmV2LnhtbERPTWvCQBC9C/6HZQredLeShjZ1FWkRPFkaW8HbkB2T&#10;0OxsyK5J/PfdQsHbPN7nrDajbURPna8da3hcKBDEhTM1lxq+jrv5MwgfkA02jknDjTxs1tPJCjPj&#10;Bv6kPg+liCHsM9RQhdBmUvqiIot+4VriyF1cZzFE2JXSdDjEcNvIpVKptFhzbKiwpbeKip/8ajV8&#10;Hy7nU6I+ynf71A5uVJLti9R69jBuX0EEGsNd/O/emzg/TdQS/t6JN8j1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CJHJ7EAAAA3gAAAA8AAAAAAAAAAAAAAAAAmAIAAGRycy9k&#10;b3ducmV2LnhtbFBLBQYAAAAABAAEAPUAAACJAwAAAAA=&#10;" filled="f" stroked="f"/>
                <v:shape id="AutoShape 392" o:spid="_x0000_s1447" type="#_x0000_t13" style="position:absolute;left:7358;top:7255;width:540;height:19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HJh18MA&#10;AADeAAAADwAAAGRycy9kb3ducmV2LnhtbERPS2vCQBC+F/wPyxS81dk+CCW6ilgK3nz14HHMjkkw&#10;O5tmtybtr+8WCt7m43vObDG4Rl25C7UXA48TDYql8LaW0sDH4f3hFVSIJJYaL2zgmwMs5qO7GeXW&#10;97Lj6z6WKoVIyMlAFWObI4aiYkdh4luWxJ195ygm2JVoO+pTuGvwSesMHdWSGipqeVVxcdl/OQOn&#10;5i07btvPNVrst/yj8TDsNsaM74flFFTkId7E/+61TfOzF/0Mf++kG3D+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HJh18MAAADeAAAADwAAAAAAAAAAAAAAAACYAgAAZHJzL2Rv&#10;d25yZXYueG1sUEsFBgAAAAAEAAQA9QAAAIgDAAAAAA==&#10;"/>
                <v:shape id="Picture 393" o:spid="_x0000_s1448" type="#_x0000_t75" style="position:absolute;left:1598;top:9017;width:2880;height:183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q1fLnFAAAA3gAAAA8AAABkcnMvZG93bnJldi54bWxET0trwkAQvgv+h2WE3nRXCSKpq1RBaC/W&#10;R6Aeh+yYpGZn0+xW03/fFQRv8/E9Z77sbC2u1PrKsYbxSIEgzp2puNCQHTfDGQgfkA3WjknDH3lY&#10;Lvq9OabG3XhP10MoRAxhn6KGMoQmldLnJVn0I9cQR+7sWoshwraQpsVbDLe1nCg1lRYrjg0lNrQu&#10;Kb8cfq2GS/Jz+ljVirdZ9r3bfu3lbnP81Ppl0L29ggjUhaf44X43cf40UQnc34k3yMU/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BKtXy5xQAAAN4AAAAPAAAAAAAAAAAAAAAA&#10;AJ8CAABkcnMvZG93bnJldi54bWxQSwUGAAAAAAQABAD3AAAAkQMAAAAA&#10;">
                  <v:imagedata r:id="rId98" o:title=""/>
                </v:shape>
                <v:shape id="Text Box 394" o:spid="_x0000_s1449" type="#_x0000_t202" style="position:absolute;left:1382;top:10856;width:3456;height:50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2CE6sQA&#10;AADeAAAADwAAAGRycy9kb3ducmV2LnhtbERPTWvCQBC9C/6HZQq96W7FhDZ1FbEUPFVMW8HbkB2T&#10;0OxsyG6T+O+7gtDbPN7nrDajbURPna8da3iaKxDEhTM1lxq+Pt9nzyB8QDbYOCYNV/KwWU8nK8yM&#10;G/hIfR5KEUPYZ6ihCqHNpPRFRRb93LXEkbu4zmKIsCul6XCI4baRC6VSabHm2FBhS7uKip/812r4&#10;/ricT0t1KN9s0g5uVJLti9T68WHcvoIINIZ/8d29N3F+ulQJ3N6JN8j1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9ghOrEAAAA3gAAAA8AAAAAAAAAAAAAAAAAmAIAAGRycy9k&#10;b3ducmV2LnhtbFBLBQYAAAAABAAEAPUAAACJAwAAAAA=&#10;" filled="f" stroked="f">
                  <v:textbox>
                    <w:txbxContent>
                      <w:p w:rsidR="00837046" w:rsidRPr="006724D4" w:rsidRDefault="00837046" w:rsidP="00CD2017">
                        <w:pPr>
                          <w:rPr>
                            <w:rFonts w:ascii="VNI-Times" w:hAnsi="VNI-Times"/>
                          </w:rPr>
                        </w:pPr>
                        <w:r w:rsidRPr="006B0D1C">
                          <w:rPr>
                            <w:rFonts w:ascii="VNI-Times" w:hAnsi="VNI-Times"/>
                            <w:b/>
                          </w:rPr>
                          <w:t>10.</w:t>
                        </w:r>
                        <w:r>
                          <w:rPr>
                            <w:rFonts w:ascii="VNI-Times" w:hAnsi="VNI-Times"/>
                          </w:rPr>
                          <w:t xml:space="preserve"> Vaën raéc co vaø laép </w:t>
                        </w:r>
                        <w:proofErr w:type="gramStart"/>
                        <w:r>
                          <w:rPr>
                            <w:rFonts w:ascii="VNI-Times" w:hAnsi="VNI-Times"/>
                          </w:rPr>
                          <w:t>daây  ñieän</w:t>
                        </w:r>
                        <w:proofErr w:type="gramEnd"/>
                      </w:p>
                    </w:txbxContent>
                  </v:textbox>
                </v:shape>
                <v:shape id="Text Box 395" o:spid="_x0000_s1450" type="#_x0000_t202" style="position:absolute;left:8798;top:5597;width:2160;height:45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7IancMA&#10;AADeAAAADwAAAGRycy9kb3ducmV2LnhtbERPS4vCMBC+L/gfwgje1kTR4naNIorgyWV9LOxtaMa2&#10;2ExKE23992Zhwdt8fM+ZLztbiTs1vnSsYTRUIIgzZ0rONZyO2/cZCB+QDVaOScODPCwXvbc5psa1&#10;/E33Q8hFDGGfooYihDqV0mcFWfRDVxNH7uIaiyHCJpemwTaG20qOlUqkxZJjQ4E1rQvKroeb1XDe&#10;X35/Juor39hp3bpOSbYfUutBv1t9ggjUhZf4370zcX4yUQn8vRNvkIsn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7IancMAAADeAAAADwAAAAAAAAAAAAAAAACYAgAAZHJzL2Rv&#10;d25yZXYueG1sUEsFBgAAAAAEAAQA9QAAAIgDAAAAAA==&#10;" filled="f" stroked="f">
                  <v:textbox>
                    <w:txbxContent>
                      <w:p w:rsidR="00837046" w:rsidRPr="006724D4" w:rsidRDefault="00837046" w:rsidP="00CD2017">
                        <w:pPr>
                          <w:rPr>
                            <w:rFonts w:ascii="VNI-Times" w:hAnsi="VNI-Times"/>
                          </w:rPr>
                        </w:pPr>
                        <w:r w:rsidRPr="000902A1">
                          <w:rPr>
                            <w:rFonts w:ascii="VNI-Times" w:hAnsi="VNI-Times"/>
                            <w:b/>
                          </w:rPr>
                          <w:t>6.</w:t>
                        </w:r>
                        <w:r>
                          <w:rPr>
                            <w:rFonts w:ascii="VNI-Times" w:hAnsi="VNI-Times"/>
                          </w:rPr>
                          <w:t xml:space="preserve"> Laép daøn trong</w:t>
                        </w:r>
                      </w:p>
                    </w:txbxContent>
                  </v:textbox>
                </v:shape>
                <v:shape id="Text Box 396" o:spid="_x0000_s1451" type="#_x0000_t202" style="position:absolute;left:8438;top:8384;width:2160;height:45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P6/BsMA&#10;AADeAAAADwAAAGRycy9kb3ducmV2LnhtbERPTYvCMBC9C/6HMMLeNFHUdatRRFnYk7LuuuBtaMa2&#10;2ExKk7X13xtB8DaP9zmLVWtLcaXaF441DAcKBHHqTMGZht+fz/4MhA/IBkvHpOFGHlbLbmeBiXEN&#10;f9P1EDIRQ9gnqCEPoUqk9GlOFv3AVcSRO7vaYoiwzqSpsYnhtpQjpabSYsGxIceKNjmll8O/1XDc&#10;nU9/Y7XPtnZSNa5Vku2H1Pqt167nIAK14SV+ur9MnD8dq3d4vBNvkMs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P6/BsMAAADeAAAADwAAAAAAAAAAAAAAAACYAgAAZHJzL2Rv&#10;d25yZXYueG1sUEsFBgAAAAAEAAQA9QAAAIgDAAAAAA==&#10;" filled="f" stroked="f">
                  <v:textbox>
                    <w:txbxContent>
                      <w:p w:rsidR="00837046" w:rsidRPr="006724D4" w:rsidRDefault="00837046" w:rsidP="00CD2017">
                        <w:pPr>
                          <w:rPr>
                            <w:rFonts w:ascii="VNI-Times" w:hAnsi="VNI-Times"/>
                          </w:rPr>
                        </w:pPr>
                        <w:r>
                          <w:rPr>
                            <w:rFonts w:ascii="VNI-Times" w:hAnsi="VNI-Times"/>
                            <w:b/>
                          </w:rPr>
                          <w:t>9</w:t>
                        </w:r>
                        <w:r w:rsidRPr="006B0D1C">
                          <w:rPr>
                            <w:rFonts w:ascii="VNI-Times" w:hAnsi="VNI-Times"/>
                            <w:b/>
                          </w:rPr>
                          <w:t>.</w:t>
                        </w:r>
                        <w:r>
                          <w:rPr>
                            <w:rFonts w:ascii="VNI-Times" w:hAnsi="VNI-Times"/>
                          </w:rPr>
                          <w:t xml:space="preserve"> Loe ñöôøng oáng</w:t>
                        </w:r>
                      </w:p>
                    </w:txbxContent>
                  </v:textbox>
                </v:shape>
                <v:shape id="Text Box 397" o:spid="_x0000_s1452" type="#_x0000_t202" style="position:absolute;left:5378;top:9917;width:4680;height: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WErdMUA&#10;AADeAAAADwAAAGRycy9kb3ducmV2LnhtbESPQWvCQBCF70L/wzIFb7pbUampq5SK4KlFq0JvQ3ZM&#10;QrOzIbua9N87h4K3Gd6b975Zrntfqxu1sQps4WVsQBHnwVVcWDh+b0evoGJCdlgHJgt/FGG9ehos&#10;MXOh4z3dDqlQEsIxQwtlSk2mdcxL8hjHoSEW7RJaj0nWttCuxU7Cfa0nxsy1x4qlocSGPkrKfw9X&#10;b+H0efk5T81XsfGzpgu90ewX2trhc//+BipRnx7m/+udE/z51AivvCMz6NU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BYSt0xQAAAN4AAAAPAAAAAAAAAAAAAAAAAJgCAABkcnMv&#10;ZG93bnJldi54bWxQSwUGAAAAAAQABAD1AAAAigMAAAAA&#10;" filled="f" stroked="f">
                  <v:textbox>
                    <w:txbxContent>
                      <w:p w:rsidR="00837046" w:rsidRPr="006B0D1C" w:rsidRDefault="00837046" w:rsidP="00CD2017">
                        <w:pPr>
                          <w:rPr>
                            <w:rFonts w:ascii="VNI-Times" w:hAnsi="VNI-Times"/>
                            <w:i/>
                            <w:sz w:val="22"/>
                            <w:szCs w:val="22"/>
                          </w:rPr>
                        </w:pPr>
                        <w:r>
                          <w:rPr>
                            <w:rFonts w:ascii="VNI-Times" w:hAnsi="VNI-Times"/>
                            <w:i/>
                            <w:sz w:val="22"/>
                            <w:szCs w:val="22"/>
                          </w:rPr>
                          <w:t>Hình 2.61: Caùc böôùc laép maùy laïnh treo töôøng</w:t>
                        </w:r>
                      </w:p>
                    </w:txbxContent>
                  </v:textbox>
                </v:shape>
              </v:group>
            </w:pict>
          </mc:Fallback>
        </mc:AlternateContent>
      </w:r>
    </w:p>
    <w:p w:rsidR="00CD2017" w:rsidRPr="00CD2017" w:rsidRDefault="00CD2017" w:rsidP="007D6FE2">
      <w:pPr>
        <w:tabs>
          <w:tab w:val="left" w:pos="90"/>
          <w:tab w:val="left" w:pos="855"/>
        </w:tabs>
        <w:ind w:firstLine="720"/>
        <w:rPr>
          <w:sz w:val="26"/>
          <w:szCs w:val="26"/>
        </w:rPr>
      </w:pPr>
    </w:p>
    <w:p w:rsidR="00CD2017" w:rsidRPr="00CD2017" w:rsidRDefault="00CD2017" w:rsidP="007D6FE2">
      <w:pPr>
        <w:tabs>
          <w:tab w:val="left" w:pos="90"/>
          <w:tab w:val="left" w:pos="855"/>
        </w:tabs>
        <w:ind w:firstLine="720"/>
        <w:rPr>
          <w:sz w:val="26"/>
          <w:szCs w:val="26"/>
        </w:rPr>
      </w:pPr>
    </w:p>
    <w:p w:rsidR="00CD2017" w:rsidRPr="00CD2017" w:rsidRDefault="00CD2017" w:rsidP="007D6FE2">
      <w:pPr>
        <w:tabs>
          <w:tab w:val="left" w:pos="90"/>
          <w:tab w:val="left" w:pos="855"/>
        </w:tabs>
        <w:ind w:firstLine="720"/>
        <w:rPr>
          <w:sz w:val="26"/>
          <w:szCs w:val="26"/>
        </w:rPr>
      </w:pPr>
    </w:p>
    <w:p w:rsidR="00CD2017" w:rsidRPr="00CD2017" w:rsidRDefault="00CD2017" w:rsidP="007D6FE2">
      <w:pPr>
        <w:tabs>
          <w:tab w:val="left" w:pos="90"/>
          <w:tab w:val="left" w:pos="855"/>
        </w:tabs>
        <w:ind w:firstLine="720"/>
        <w:rPr>
          <w:sz w:val="26"/>
          <w:szCs w:val="26"/>
        </w:rPr>
      </w:pPr>
    </w:p>
    <w:p w:rsidR="00CD2017" w:rsidRPr="00CD2017" w:rsidRDefault="00CD2017" w:rsidP="007D6FE2">
      <w:pPr>
        <w:tabs>
          <w:tab w:val="left" w:pos="90"/>
          <w:tab w:val="left" w:pos="855"/>
        </w:tabs>
        <w:ind w:firstLine="720"/>
        <w:rPr>
          <w:sz w:val="26"/>
          <w:szCs w:val="26"/>
        </w:rPr>
      </w:pPr>
    </w:p>
    <w:p w:rsidR="00CD2017" w:rsidRPr="00CD2017" w:rsidRDefault="00CD2017" w:rsidP="007D6FE2">
      <w:pPr>
        <w:tabs>
          <w:tab w:val="left" w:pos="90"/>
          <w:tab w:val="left" w:pos="855"/>
        </w:tabs>
        <w:ind w:firstLine="720"/>
        <w:rPr>
          <w:sz w:val="26"/>
          <w:szCs w:val="26"/>
        </w:rPr>
      </w:pPr>
    </w:p>
    <w:p w:rsidR="00CD2017" w:rsidRPr="00CD2017" w:rsidRDefault="00CD2017" w:rsidP="007D6FE2">
      <w:pPr>
        <w:tabs>
          <w:tab w:val="left" w:pos="90"/>
          <w:tab w:val="left" w:pos="855"/>
        </w:tabs>
        <w:ind w:firstLine="720"/>
        <w:rPr>
          <w:sz w:val="26"/>
          <w:szCs w:val="26"/>
        </w:rPr>
      </w:pPr>
    </w:p>
    <w:p w:rsidR="00CD2017" w:rsidRPr="00CD2017" w:rsidRDefault="00CD2017" w:rsidP="007D6FE2">
      <w:pPr>
        <w:tabs>
          <w:tab w:val="left" w:pos="90"/>
          <w:tab w:val="left" w:pos="855"/>
        </w:tabs>
        <w:ind w:firstLine="720"/>
        <w:rPr>
          <w:sz w:val="26"/>
          <w:szCs w:val="26"/>
        </w:rPr>
      </w:pPr>
    </w:p>
    <w:p w:rsidR="00CD2017" w:rsidRPr="00CD2017" w:rsidRDefault="00CD2017" w:rsidP="007D6FE2">
      <w:pPr>
        <w:tabs>
          <w:tab w:val="left" w:pos="90"/>
          <w:tab w:val="left" w:pos="855"/>
        </w:tabs>
        <w:ind w:firstLine="720"/>
        <w:rPr>
          <w:sz w:val="26"/>
          <w:szCs w:val="26"/>
        </w:rPr>
      </w:pPr>
    </w:p>
    <w:p w:rsidR="00CD2017" w:rsidRPr="00CD2017" w:rsidRDefault="00CD2017" w:rsidP="007D6FE2">
      <w:pPr>
        <w:tabs>
          <w:tab w:val="left" w:pos="90"/>
          <w:tab w:val="left" w:pos="855"/>
        </w:tabs>
        <w:ind w:firstLine="720"/>
        <w:rPr>
          <w:sz w:val="26"/>
          <w:szCs w:val="26"/>
        </w:rPr>
      </w:pPr>
    </w:p>
    <w:p w:rsidR="00CD2017" w:rsidRPr="00CD2017" w:rsidRDefault="00CD2017" w:rsidP="007D6FE2">
      <w:pPr>
        <w:tabs>
          <w:tab w:val="left" w:pos="90"/>
          <w:tab w:val="left" w:pos="855"/>
        </w:tabs>
        <w:ind w:firstLine="720"/>
        <w:rPr>
          <w:sz w:val="26"/>
          <w:szCs w:val="26"/>
        </w:rPr>
      </w:pPr>
    </w:p>
    <w:p w:rsidR="00CD2017" w:rsidRPr="00CD2017" w:rsidRDefault="00CD2017" w:rsidP="007D6FE2">
      <w:pPr>
        <w:tabs>
          <w:tab w:val="left" w:pos="90"/>
          <w:tab w:val="left" w:pos="855"/>
        </w:tabs>
        <w:ind w:firstLine="720"/>
        <w:rPr>
          <w:sz w:val="26"/>
          <w:szCs w:val="26"/>
        </w:rPr>
      </w:pPr>
    </w:p>
    <w:p w:rsidR="00CD2017" w:rsidRPr="00CD2017" w:rsidRDefault="00CD2017" w:rsidP="007D6FE2">
      <w:pPr>
        <w:tabs>
          <w:tab w:val="left" w:pos="90"/>
          <w:tab w:val="left" w:pos="855"/>
        </w:tabs>
        <w:ind w:firstLine="720"/>
        <w:rPr>
          <w:sz w:val="26"/>
          <w:szCs w:val="26"/>
        </w:rPr>
      </w:pPr>
    </w:p>
    <w:p w:rsidR="00CD2017" w:rsidRPr="00CD2017" w:rsidRDefault="00CD2017" w:rsidP="007D6FE2">
      <w:pPr>
        <w:tabs>
          <w:tab w:val="left" w:pos="90"/>
        </w:tabs>
        <w:spacing w:before="60" w:after="60"/>
        <w:ind w:firstLine="720"/>
        <w:rPr>
          <w:sz w:val="26"/>
          <w:szCs w:val="26"/>
        </w:rPr>
      </w:pPr>
    </w:p>
    <w:p w:rsidR="00CD2017" w:rsidRPr="00CD2017" w:rsidRDefault="00CD2017" w:rsidP="007D6FE2">
      <w:pPr>
        <w:tabs>
          <w:tab w:val="left" w:pos="90"/>
        </w:tabs>
        <w:spacing w:before="60" w:after="60"/>
        <w:ind w:firstLine="720"/>
        <w:rPr>
          <w:sz w:val="26"/>
          <w:szCs w:val="26"/>
        </w:rPr>
      </w:pPr>
    </w:p>
    <w:p w:rsidR="00CD2017" w:rsidRPr="00CD2017" w:rsidRDefault="00CD2017" w:rsidP="007D6FE2">
      <w:pPr>
        <w:tabs>
          <w:tab w:val="left" w:pos="90"/>
        </w:tabs>
        <w:spacing w:before="60" w:after="60"/>
        <w:ind w:firstLine="720"/>
        <w:rPr>
          <w:sz w:val="26"/>
          <w:szCs w:val="26"/>
        </w:rPr>
      </w:pPr>
    </w:p>
    <w:p w:rsidR="00CD2017" w:rsidRPr="00CD2017" w:rsidRDefault="00CD2017" w:rsidP="007D6FE2">
      <w:pPr>
        <w:tabs>
          <w:tab w:val="left" w:pos="90"/>
        </w:tabs>
        <w:spacing w:before="60" w:after="60"/>
        <w:ind w:firstLine="720"/>
        <w:rPr>
          <w:sz w:val="26"/>
          <w:szCs w:val="26"/>
        </w:rPr>
      </w:pPr>
    </w:p>
    <w:p w:rsidR="00CD2017" w:rsidRPr="00CD2017" w:rsidRDefault="00CD2017" w:rsidP="007D6FE2">
      <w:pPr>
        <w:tabs>
          <w:tab w:val="left" w:pos="90"/>
        </w:tabs>
        <w:spacing w:before="60" w:after="60"/>
        <w:ind w:firstLine="720"/>
        <w:rPr>
          <w:sz w:val="26"/>
          <w:szCs w:val="26"/>
        </w:rPr>
      </w:pPr>
    </w:p>
    <w:p w:rsidR="00CD2017" w:rsidRPr="00CD2017" w:rsidRDefault="00CD2017" w:rsidP="007D6FE2">
      <w:pPr>
        <w:tabs>
          <w:tab w:val="left" w:pos="90"/>
        </w:tabs>
        <w:spacing w:before="60" w:after="60"/>
        <w:ind w:firstLine="720"/>
        <w:rPr>
          <w:sz w:val="26"/>
          <w:szCs w:val="26"/>
        </w:rPr>
      </w:pPr>
    </w:p>
    <w:p w:rsidR="00CD2017" w:rsidRPr="00CD2017" w:rsidRDefault="00CD2017" w:rsidP="007D6FE2">
      <w:pPr>
        <w:tabs>
          <w:tab w:val="left" w:pos="90"/>
        </w:tabs>
        <w:ind w:firstLine="720"/>
        <w:jc w:val="both"/>
        <w:rPr>
          <w:b/>
          <w:bCs/>
          <w:sz w:val="26"/>
          <w:szCs w:val="26"/>
        </w:rPr>
      </w:pPr>
      <w:r w:rsidRPr="00CD2017">
        <w:rPr>
          <w:b/>
          <w:bCs/>
          <w:sz w:val="26"/>
          <w:szCs w:val="26"/>
        </w:rPr>
        <w:lastRenderedPageBreak/>
        <w:t>5. Thông gas hai dàn nóng lạnh</w:t>
      </w:r>
    </w:p>
    <w:p w:rsidR="00CD2017" w:rsidRPr="00CD2017" w:rsidRDefault="00CD2017" w:rsidP="007D6FE2">
      <w:pPr>
        <w:tabs>
          <w:tab w:val="left" w:pos="90"/>
        </w:tabs>
        <w:ind w:firstLine="720"/>
        <w:jc w:val="both"/>
        <w:rPr>
          <w:sz w:val="26"/>
          <w:szCs w:val="26"/>
        </w:rPr>
      </w:pPr>
      <w:r w:rsidRPr="00CD2017">
        <w:rPr>
          <w:sz w:val="26"/>
          <w:szCs w:val="26"/>
        </w:rPr>
        <w:t>Đ</w:t>
      </w:r>
      <w:r w:rsidRPr="00CD2017">
        <w:rPr>
          <w:rFonts w:ascii="VNI-Times" w:hAnsi="VNI-Times"/>
          <w:sz w:val="26"/>
          <w:szCs w:val="26"/>
        </w:rPr>
        <w:t>eå</w:t>
      </w:r>
      <w:r w:rsidRPr="00CD2017">
        <w:rPr>
          <w:sz w:val="26"/>
          <w:szCs w:val="26"/>
        </w:rPr>
        <w:t xml:space="preserve"> bảo vệ môi trường, ngày nay người ta không nạp dư thừa gas trong dàn nóng để dùng gas đ</w:t>
      </w:r>
      <w:r w:rsidRPr="00CD2017">
        <w:rPr>
          <w:rFonts w:ascii="VNI-Times" w:hAnsi="VNI-Times"/>
          <w:sz w:val="26"/>
          <w:szCs w:val="26"/>
        </w:rPr>
        <w:t>uoåi</w:t>
      </w:r>
      <w:r w:rsidRPr="00CD2017">
        <w:rPr>
          <w:sz w:val="26"/>
          <w:szCs w:val="26"/>
        </w:rPr>
        <w:t xml:space="preserve"> khí ở đoạn ống nối và dàn bay hơi. </w:t>
      </w:r>
      <w:proofErr w:type="gramStart"/>
      <w:r w:rsidRPr="00CD2017">
        <w:rPr>
          <w:sz w:val="26"/>
          <w:szCs w:val="26"/>
        </w:rPr>
        <w:t>Nhất thiết phải dùng bơm chân không để hút chân không dàn lạnh và đoạn ống nối trước khi nạp gas.</w:t>
      </w:r>
      <w:proofErr w:type="gramEnd"/>
    </w:p>
    <w:p w:rsidR="00CD2017" w:rsidRDefault="00CD2017" w:rsidP="007D6FE2">
      <w:pPr>
        <w:tabs>
          <w:tab w:val="left" w:pos="90"/>
        </w:tabs>
        <w:ind w:firstLine="720"/>
        <w:jc w:val="both"/>
        <w:rPr>
          <w:sz w:val="26"/>
          <w:szCs w:val="26"/>
        </w:rPr>
      </w:pPr>
      <w:r w:rsidRPr="00CD2017">
        <w:rPr>
          <w:sz w:val="26"/>
          <w:szCs w:val="26"/>
        </w:rPr>
        <w:t xml:space="preserve">Cần nạp thêm gas cho phần ống nối dài. Ví dụ độ dài ống nối cho phép là 15m.Gas đã nạp sẵn trong dàn nóng chỉ đủ 5m, </w:t>
      </w:r>
      <w:r w:rsidRPr="00CD2017">
        <w:rPr>
          <w:rFonts w:ascii="VNI-Times" w:hAnsi="VNI-Times"/>
          <w:sz w:val="26"/>
          <w:szCs w:val="26"/>
        </w:rPr>
        <w:t>laép</w:t>
      </w:r>
      <w:r w:rsidRPr="00CD2017">
        <w:rPr>
          <w:sz w:val="26"/>
          <w:szCs w:val="26"/>
        </w:rPr>
        <w:t xml:space="preserve"> đặt tại hiện trường là 10m.Vậy phải nạp bổ sung 5m. Bảng dưới đây giới thiệu lượng gas nạp bổ sung phụ thuộc vào đường kính gas lỏng cho mỗi mét chiều dài.</w:t>
      </w:r>
    </w:p>
    <w:p w:rsidR="006B5435" w:rsidRDefault="006B5435" w:rsidP="007D6FE2">
      <w:pPr>
        <w:tabs>
          <w:tab w:val="left" w:pos="90"/>
        </w:tabs>
        <w:ind w:firstLine="720"/>
        <w:jc w:val="both"/>
        <w:rPr>
          <w:sz w:val="26"/>
          <w:szCs w:val="26"/>
        </w:rPr>
      </w:pP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80"/>
        <w:gridCol w:w="3780"/>
      </w:tblGrid>
      <w:tr w:rsidR="00CD2017" w:rsidRPr="00CD2017" w:rsidTr="00164FCB">
        <w:tc>
          <w:tcPr>
            <w:tcW w:w="3780" w:type="dxa"/>
            <w:tcBorders>
              <w:top w:val="single" w:sz="4" w:space="0" w:color="auto"/>
              <w:left w:val="single" w:sz="4" w:space="0" w:color="auto"/>
              <w:bottom w:val="single" w:sz="4" w:space="0" w:color="auto"/>
              <w:right w:val="single" w:sz="4" w:space="0" w:color="auto"/>
            </w:tcBorders>
          </w:tcPr>
          <w:p w:rsidR="00CD2017" w:rsidRPr="00CD2017" w:rsidRDefault="00CD2017" w:rsidP="007D6FE2">
            <w:pPr>
              <w:tabs>
                <w:tab w:val="left" w:pos="90"/>
              </w:tabs>
              <w:ind w:firstLine="720"/>
              <w:jc w:val="both"/>
              <w:rPr>
                <w:b/>
                <w:bCs/>
                <w:sz w:val="26"/>
                <w:szCs w:val="26"/>
              </w:rPr>
            </w:pPr>
            <w:r w:rsidRPr="00CD2017">
              <w:rPr>
                <w:b/>
                <w:bCs/>
                <w:sz w:val="26"/>
                <w:szCs w:val="26"/>
              </w:rPr>
              <w:t xml:space="preserve">           Đường kính ống gas lỏng</w:t>
            </w:r>
          </w:p>
        </w:tc>
        <w:tc>
          <w:tcPr>
            <w:tcW w:w="3780" w:type="dxa"/>
            <w:tcBorders>
              <w:top w:val="single" w:sz="4" w:space="0" w:color="auto"/>
              <w:left w:val="single" w:sz="4" w:space="0" w:color="auto"/>
              <w:bottom w:val="single" w:sz="4" w:space="0" w:color="auto"/>
              <w:right w:val="single" w:sz="4" w:space="0" w:color="auto"/>
            </w:tcBorders>
          </w:tcPr>
          <w:p w:rsidR="00CD2017" w:rsidRPr="00CD2017" w:rsidRDefault="00CD2017" w:rsidP="007D6FE2">
            <w:pPr>
              <w:tabs>
                <w:tab w:val="left" w:pos="90"/>
              </w:tabs>
              <w:ind w:firstLine="720"/>
              <w:jc w:val="both"/>
              <w:rPr>
                <w:b/>
                <w:bCs/>
                <w:sz w:val="26"/>
                <w:szCs w:val="26"/>
              </w:rPr>
            </w:pPr>
            <w:r w:rsidRPr="00CD2017">
              <w:rPr>
                <w:b/>
                <w:bCs/>
                <w:sz w:val="26"/>
                <w:szCs w:val="26"/>
              </w:rPr>
              <w:t xml:space="preserve">                 Lượng gas cho 1m</w:t>
            </w:r>
          </w:p>
        </w:tc>
      </w:tr>
      <w:tr w:rsidR="00CD2017" w:rsidRPr="00CD2017" w:rsidTr="00164FCB">
        <w:tc>
          <w:tcPr>
            <w:tcW w:w="3780" w:type="dxa"/>
            <w:tcBorders>
              <w:top w:val="single" w:sz="4" w:space="0" w:color="auto"/>
              <w:left w:val="single" w:sz="4" w:space="0" w:color="auto"/>
              <w:bottom w:val="single" w:sz="4" w:space="0" w:color="auto"/>
              <w:right w:val="single" w:sz="4" w:space="0" w:color="auto"/>
            </w:tcBorders>
          </w:tcPr>
          <w:p w:rsidR="00CD2017" w:rsidRPr="00CD2017" w:rsidRDefault="00CD2017" w:rsidP="007D6FE2">
            <w:pPr>
              <w:tabs>
                <w:tab w:val="left" w:pos="90"/>
              </w:tabs>
              <w:ind w:firstLine="720"/>
              <w:jc w:val="both"/>
              <w:rPr>
                <w:sz w:val="26"/>
                <w:szCs w:val="26"/>
              </w:rPr>
            </w:pPr>
            <w:r w:rsidRPr="00CD2017">
              <w:rPr>
                <w:sz w:val="26"/>
                <w:szCs w:val="26"/>
              </w:rPr>
              <w:t xml:space="preserve">           Þ1/4”(6.4mm)</w:t>
            </w:r>
          </w:p>
        </w:tc>
        <w:tc>
          <w:tcPr>
            <w:tcW w:w="3780" w:type="dxa"/>
            <w:tcBorders>
              <w:top w:val="single" w:sz="4" w:space="0" w:color="auto"/>
              <w:left w:val="single" w:sz="4" w:space="0" w:color="auto"/>
              <w:bottom w:val="single" w:sz="4" w:space="0" w:color="auto"/>
              <w:right w:val="single" w:sz="4" w:space="0" w:color="auto"/>
            </w:tcBorders>
          </w:tcPr>
          <w:p w:rsidR="00CD2017" w:rsidRPr="00CD2017" w:rsidRDefault="00CD2017" w:rsidP="007D6FE2">
            <w:pPr>
              <w:tabs>
                <w:tab w:val="left" w:pos="90"/>
              </w:tabs>
              <w:ind w:firstLine="720"/>
              <w:jc w:val="both"/>
              <w:rPr>
                <w:sz w:val="26"/>
                <w:szCs w:val="26"/>
              </w:rPr>
            </w:pPr>
            <w:r w:rsidRPr="00CD2017">
              <w:rPr>
                <w:sz w:val="26"/>
                <w:szCs w:val="26"/>
              </w:rPr>
              <w:t xml:space="preserve">                            20g</w:t>
            </w:r>
          </w:p>
        </w:tc>
      </w:tr>
      <w:tr w:rsidR="00CD2017" w:rsidRPr="00CD2017" w:rsidTr="00164FCB">
        <w:tc>
          <w:tcPr>
            <w:tcW w:w="3780" w:type="dxa"/>
            <w:tcBorders>
              <w:top w:val="single" w:sz="4" w:space="0" w:color="auto"/>
              <w:left w:val="single" w:sz="4" w:space="0" w:color="auto"/>
              <w:bottom w:val="single" w:sz="4" w:space="0" w:color="auto"/>
              <w:right w:val="single" w:sz="4" w:space="0" w:color="auto"/>
            </w:tcBorders>
          </w:tcPr>
          <w:p w:rsidR="00CD2017" w:rsidRPr="00CD2017" w:rsidRDefault="00CD2017" w:rsidP="007D6FE2">
            <w:pPr>
              <w:tabs>
                <w:tab w:val="left" w:pos="90"/>
              </w:tabs>
              <w:ind w:firstLine="720"/>
              <w:jc w:val="both"/>
              <w:rPr>
                <w:sz w:val="26"/>
                <w:szCs w:val="26"/>
              </w:rPr>
            </w:pPr>
            <w:r w:rsidRPr="00CD2017">
              <w:rPr>
                <w:sz w:val="26"/>
                <w:szCs w:val="26"/>
              </w:rPr>
              <w:t xml:space="preserve">           Þ3/8” (9.5mm)</w:t>
            </w:r>
          </w:p>
        </w:tc>
        <w:tc>
          <w:tcPr>
            <w:tcW w:w="3780" w:type="dxa"/>
            <w:tcBorders>
              <w:top w:val="single" w:sz="4" w:space="0" w:color="auto"/>
              <w:left w:val="single" w:sz="4" w:space="0" w:color="auto"/>
              <w:bottom w:val="single" w:sz="4" w:space="0" w:color="auto"/>
              <w:right w:val="single" w:sz="4" w:space="0" w:color="auto"/>
            </w:tcBorders>
          </w:tcPr>
          <w:p w:rsidR="00CD2017" w:rsidRPr="00CD2017" w:rsidRDefault="00CD2017" w:rsidP="007D6FE2">
            <w:pPr>
              <w:tabs>
                <w:tab w:val="left" w:pos="90"/>
              </w:tabs>
              <w:ind w:firstLine="720"/>
              <w:jc w:val="both"/>
              <w:rPr>
                <w:sz w:val="26"/>
                <w:szCs w:val="26"/>
              </w:rPr>
            </w:pPr>
            <w:r w:rsidRPr="00CD2017">
              <w:rPr>
                <w:sz w:val="26"/>
                <w:szCs w:val="26"/>
              </w:rPr>
              <w:t xml:space="preserve">                     </w:t>
            </w:r>
            <w:r w:rsidR="0042477E">
              <w:rPr>
                <w:sz w:val="26"/>
                <w:szCs w:val="26"/>
              </w:rPr>
              <w:t xml:space="preserve"> </w:t>
            </w:r>
            <w:r w:rsidRPr="00CD2017">
              <w:rPr>
                <w:sz w:val="26"/>
                <w:szCs w:val="26"/>
              </w:rPr>
              <w:t xml:space="preserve">      50g</w:t>
            </w:r>
          </w:p>
        </w:tc>
      </w:tr>
      <w:tr w:rsidR="00CD2017" w:rsidRPr="00CD2017" w:rsidTr="00164FCB">
        <w:tc>
          <w:tcPr>
            <w:tcW w:w="3780" w:type="dxa"/>
            <w:tcBorders>
              <w:top w:val="single" w:sz="4" w:space="0" w:color="auto"/>
              <w:left w:val="single" w:sz="4" w:space="0" w:color="auto"/>
              <w:bottom w:val="single" w:sz="4" w:space="0" w:color="auto"/>
              <w:right w:val="single" w:sz="4" w:space="0" w:color="auto"/>
            </w:tcBorders>
          </w:tcPr>
          <w:p w:rsidR="00CD2017" w:rsidRPr="00CD2017" w:rsidRDefault="00CD2017" w:rsidP="007D6FE2">
            <w:pPr>
              <w:tabs>
                <w:tab w:val="left" w:pos="90"/>
              </w:tabs>
              <w:ind w:firstLine="720"/>
              <w:jc w:val="both"/>
              <w:rPr>
                <w:sz w:val="26"/>
                <w:szCs w:val="26"/>
              </w:rPr>
            </w:pPr>
            <w:r w:rsidRPr="00CD2017">
              <w:rPr>
                <w:sz w:val="26"/>
                <w:szCs w:val="26"/>
              </w:rPr>
              <w:t xml:space="preserve">           Þ1/2” (12.7mm)</w:t>
            </w:r>
          </w:p>
        </w:tc>
        <w:tc>
          <w:tcPr>
            <w:tcW w:w="3780" w:type="dxa"/>
            <w:tcBorders>
              <w:top w:val="single" w:sz="4" w:space="0" w:color="auto"/>
              <w:left w:val="single" w:sz="4" w:space="0" w:color="auto"/>
              <w:bottom w:val="single" w:sz="4" w:space="0" w:color="auto"/>
              <w:right w:val="single" w:sz="4" w:space="0" w:color="auto"/>
            </w:tcBorders>
          </w:tcPr>
          <w:p w:rsidR="00CD2017" w:rsidRPr="00CD2017" w:rsidRDefault="00CD2017" w:rsidP="007D6FE2">
            <w:pPr>
              <w:tabs>
                <w:tab w:val="left" w:pos="90"/>
              </w:tabs>
              <w:ind w:firstLine="720"/>
              <w:jc w:val="both"/>
              <w:rPr>
                <w:sz w:val="26"/>
                <w:szCs w:val="26"/>
              </w:rPr>
            </w:pPr>
            <w:r w:rsidRPr="00CD2017">
              <w:rPr>
                <w:sz w:val="26"/>
                <w:szCs w:val="26"/>
              </w:rPr>
              <w:t xml:space="preserve">                          </w:t>
            </w:r>
            <w:r w:rsidR="0042477E">
              <w:rPr>
                <w:sz w:val="26"/>
                <w:szCs w:val="26"/>
              </w:rPr>
              <w:t xml:space="preserve"> </w:t>
            </w:r>
            <w:r w:rsidRPr="00CD2017">
              <w:rPr>
                <w:sz w:val="26"/>
                <w:szCs w:val="26"/>
              </w:rPr>
              <w:t xml:space="preserve"> 90g</w:t>
            </w:r>
          </w:p>
        </w:tc>
      </w:tr>
      <w:tr w:rsidR="00CD2017" w:rsidRPr="00CD2017" w:rsidTr="00164FCB">
        <w:tc>
          <w:tcPr>
            <w:tcW w:w="3780" w:type="dxa"/>
            <w:tcBorders>
              <w:top w:val="single" w:sz="4" w:space="0" w:color="auto"/>
              <w:left w:val="single" w:sz="4" w:space="0" w:color="auto"/>
              <w:bottom w:val="single" w:sz="4" w:space="0" w:color="auto"/>
              <w:right w:val="single" w:sz="4" w:space="0" w:color="auto"/>
            </w:tcBorders>
          </w:tcPr>
          <w:p w:rsidR="00CD2017" w:rsidRPr="00CD2017" w:rsidRDefault="00CD2017" w:rsidP="007D6FE2">
            <w:pPr>
              <w:tabs>
                <w:tab w:val="left" w:pos="90"/>
              </w:tabs>
              <w:ind w:firstLine="720"/>
              <w:jc w:val="both"/>
              <w:rPr>
                <w:sz w:val="26"/>
                <w:szCs w:val="26"/>
              </w:rPr>
            </w:pPr>
            <w:r w:rsidRPr="00CD2017">
              <w:rPr>
                <w:sz w:val="26"/>
                <w:szCs w:val="26"/>
              </w:rPr>
              <w:t xml:space="preserve">         </w:t>
            </w:r>
            <w:r w:rsidR="0042477E">
              <w:rPr>
                <w:sz w:val="26"/>
                <w:szCs w:val="26"/>
              </w:rPr>
              <w:t xml:space="preserve"> </w:t>
            </w:r>
            <w:r w:rsidRPr="00CD2017">
              <w:rPr>
                <w:sz w:val="26"/>
                <w:szCs w:val="26"/>
              </w:rPr>
              <w:t xml:space="preserve"> Þ5/8” (15.9mm)</w:t>
            </w:r>
          </w:p>
        </w:tc>
        <w:tc>
          <w:tcPr>
            <w:tcW w:w="3780" w:type="dxa"/>
            <w:tcBorders>
              <w:top w:val="single" w:sz="4" w:space="0" w:color="auto"/>
              <w:left w:val="single" w:sz="4" w:space="0" w:color="auto"/>
              <w:bottom w:val="single" w:sz="4" w:space="0" w:color="auto"/>
              <w:right w:val="single" w:sz="4" w:space="0" w:color="auto"/>
            </w:tcBorders>
          </w:tcPr>
          <w:p w:rsidR="00CD2017" w:rsidRPr="00CD2017" w:rsidRDefault="00CD2017" w:rsidP="007D6FE2">
            <w:pPr>
              <w:tabs>
                <w:tab w:val="left" w:pos="90"/>
              </w:tabs>
              <w:ind w:firstLine="720"/>
              <w:jc w:val="both"/>
              <w:rPr>
                <w:sz w:val="26"/>
                <w:szCs w:val="26"/>
              </w:rPr>
            </w:pPr>
            <w:r w:rsidRPr="00CD2017">
              <w:rPr>
                <w:sz w:val="26"/>
                <w:szCs w:val="26"/>
              </w:rPr>
              <w:t xml:space="preserve">                          </w:t>
            </w:r>
            <w:r w:rsidR="0042477E">
              <w:rPr>
                <w:sz w:val="26"/>
                <w:szCs w:val="26"/>
              </w:rPr>
              <w:t xml:space="preserve">  </w:t>
            </w:r>
            <w:r w:rsidRPr="00CD2017">
              <w:rPr>
                <w:sz w:val="26"/>
                <w:szCs w:val="26"/>
              </w:rPr>
              <w:t>150g</w:t>
            </w:r>
          </w:p>
        </w:tc>
      </w:tr>
      <w:tr w:rsidR="00CD2017" w:rsidRPr="00CD2017" w:rsidTr="00164FCB">
        <w:tc>
          <w:tcPr>
            <w:tcW w:w="3780" w:type="dxa"/>
            <w:tcBorders>
              <w:top w:val="single" w:sz="4" w:space="0" w:color="auto"/>
              <w:left w:val="single" w:sz="4" w:space="0" w:color="auto"/>
              <w:bottom w:val="single" w:sz="4" w:space="0" w:color="auto"/>
              <w:right w:val="single" w:sz="4" w:space="0" w:color="auto"/>
            </w:tcBorders>
          </w:tcPr>
          <w:p w:rsidR="00CD2017" w:rsidRPr="00CD2017" w:rsidRDefault="00CD2017" w:rsidP="007D6FE2">
            <w:pPr>
              <w:tabs>
                <w:tab w:val="left" w:pos="90"/>
              </w:tabs>
              <w:ind w:firstLine="720"/>
              <w:jc w:val="both"/>
              <w:rPr>
                <w:sz w:val="26"/>
                <w:szCs w:val="26"/>
              </w:rPr>
            </w:pPr>
            <w:r w:rsidRPr="00CD2017">
              <w:rPr>
                <w:sz w:val="26"/>
                <w:szCs w:val="26"/>
              </w:rPr>
              <w:t xml:space="preserve">        </w:t>
            </w:r>
            <w:r w:rsidR="0042477E">
              <w:rPr>
                <w:sz w:val="26"/>
                <w:szCs w:val="26"/>
              </w:rPr>
              <w:t xml:space="preserve"> </w:t>
            </w:r>
            <w:r w:rsidRPr="00CD2017">
              <w:rPr>
                <w:sz w:val="26"/>
                <w:szCs w:val="26"/>
              </w:rPr>
              <w:t xml:space="preserve">  Þ7/8” (22.2 mm)</w:t>
            </w:r>
          </w:p>
        </w:tc>
        <w:tc>
          <w:tcPr>
            <w:tcW w:w="3780" w:type="dxa"/>
            <w:tcBorders>
              <w:top w:val="single" w:sz="4" w:space="0" w:color="auto"/>
              <w:left w:val="single" w:sz="4" w:space="0" w:color="auto"/>
              <w:bottom w:val="single" w:sz="4" w:space="0" w:color="auto"/>
              <w:right w:val="single" w:sz="4" w:space="0" w:color="auto"/>
            </w:tcBorders>
          </w:tcPr>
          <w:p w:rsidR="00CD2017" w:rsidRPr="00CD2017" w:rsidRDefault="00CD2017" w:rsidP="007D6FE2">
            <w:pPr>
              <w:tabs>
                <w:tab w:val="left" w:pos="90"/>
              </w:tabs>
              <w:ind w:firstLine="720"/>
              <w:jc w:val="both"/>
              <w:rPr>
                <w:sz w:val="26"/>
                <w:szCs w:val="26"/>
              </w:rPr>
            </w:pPr>
            <w:r w:rsidRPr="00CD2017">
              <w:rPr>
                <w:sz w:val="26"/>
                <w:szCs w:val="26"/>
              </w:rPr>
              <w:t xml:space="preserve">                         </w:t>
            </w:r>
            <w:r w:rsidR="0042477E">
              <w:rPr>
                <w:sz w:val="26"/>
                <w:szCs w:val="26"/>
              </w:rPr>
              <w:t xml:space="preserve">  </w:t>
            </w:r>
            <w:r w:rsidRPr="00CD2017">
              <w:rPr>
                <w:sz w:val="26"/>
                <w:szCs w:val="26"/>
              </w:rPr>
              <w:t xml:space="preserve"> 300g</w:t>
            </w:r>
          </w:p>
        </w:tc>
      </w:tr>
    </w:tbl>
    <w:p w:rsidR="00CD2017" w:rsidRPr="00CD2017" w:rsidRDefault="00CD2017" w:rsidP="007D6FE2">
      <w:pPr>
        <w:tabs>
          <w:tab w:val="left" w:pos="90"/>
        </w:tabs>
        <w:ind w:firstLine="720"/>
        <w:jc w:val="both"/>
        <w:rPr>
          <w:b/>
          <w:bCs/>
          <w:sz w:val="26"/>
          <w:szCs w:val="26"/>
        </w:rPr>
      </w:pPr>
    </w:p>
    <w:p w:rsidR="00CD2017" w:rsidRPr="00CD2017" w:rsidRDefault="00CD2017" w:rsidP="007D6FE2">
      <w:pPr>
        <w:tabs>
          <w:tab w:val="left" w:pos="90"/>
        </w:tabs>
        <w:ind w:firstLine="720"/>
        <w:jc w:val="both"/>
        <w:rPr>
          <w:b/>
          <w:bCs/>
          <w:sz w:val="26"/>
          <w:szCs w:val="26"/>
        </w:rPr>
      </w:pPr>
    </w:p>
    <w:p w:rsidR="00CD2017" w:rsidRPr="00CD2017" w:rsidRDefault="00CD2017" w:rsidP="007D6FE2">
      <w:pPr>
        <w:tabs>
          <w:tab w:val="left" w:pos="90"/>
        </w:tabs>
        <w:ind w:firstLine="720"/>
        <w:jc w:val="both"/>
        <w:rPr>
          <w:b/>
          <w:bCs/>
          <w:sz w:val="26"/>
          <w:szCs w:val="26"/>
        </w:rPr>
      </w:pPr>
      <w:r w:rsidRPr="00CD2017">
        <w:rPr>
          <w:b/>
          <w:bCs/>
          <w:sz w:val="26"/>
          <w:szCs w:val="26"/>
        </w:rPr>
        <w:t>6. Lắp đặt điện và tiếp đất</w:t>
      </w:r>
    </w:p>
    <w:p w:rsidR="00CD2017" w:rsidRPr="00CD2017" w:rsidRDefault="00CD2017" w:rsidP="007D6FE2">
      <w:pPr>
        <w:tabs>
          <w:tab w:val="left" w:pos="90"/>
        </w:tabs>
        <w:ind w:firstLine="720"/>
        <w:jc w:val="both"/>
        <w:rPr>
          <w:sz w:val="26"/>
          <w:szCs w:val="26"/>
        </w:rPr>
      </w:pPr>
      <w:proofErr w:type="gramStart"/>
      <w:r w:rsidRPr="00CD2017">
        <w:rPr>
          <w:sz w:val="26"/>
          <w:szCs w:val="26"/>
        </w:rPr>
        <w:t>Phải chọn kích thước dây phù hợp.</w:t>
      </w:r>
      <w:proofErr w:type="gramEnd"/>
      <w:r w:rsidRPr="00CD2017">
        <w:rPr>
          <w:sz w:val="26"/>
          <w:szCs w:val="26"/>
        </w:rPr>
        <w:t xml:space="preserve"> </w:t>
      </w:r>
      <w:proofErr w:type="gramStart"/>
      <w:r w:rsidRPr="00CD2017">
        <w:rPr>
          <w:sz w:val="26"/>
          <w:szCs w:val="26"/>
        </w:rPr>
        <w:t>Không được dùng dây nhỏ hơn 1.6mm trong mọi trường hợp.</w:t>
      </w:r>
      <w:proofErr w:type="gramEnd"/>
    </w:p>
    <w:p w:rsidR="00CD2017" w:rsidRPr="00CD2017" w:rsidRDefault="00CD2017" w:rsidP="007D6FE2">
      <w:pPr>
        <w:tabs>
          <w:tab w:val="left" w:pos="90"/>
        </w:tabs>
        <w:ind w:firstLine="720"/>
        <w:jc w:val="both"/>
        <w:rPr>
          <w:sz w:val="26"/>
          <w:szCs w:val="26"/>
        </w:rPr>
      </w:pPr>
      <w:proofErr w:type="gramStart"/>
      <w:r w:rsidRPr="00CD2017">
        <w:rPr>
          <w:sz w:val="26"/>
          <w:szCs w:val="26"/>
        </w:rPr>
        <w:t>Độ sụt áp qua dây không quá 5%.</w:t>
      </w:r>
      <w:proofErr w:type="gramEnd"/>
    </w:p>
    <w:p w:rsidR="00CD2017" w:rsidRPr="00CD2017" w:rsidRDefault="00CD2017" w:rsidP="007D6FE2">
      <w:pPr>
        <w:tabs>
          <w:tab w:val="left" w:pos="90"/>
        </w:tabs>
        <w:ind w:firstLine="720"/>
        <w:jc w:val="both"/>
        <w:rPr>
          <w:sz w:val="26"/>
          <w:szCs w:val="26"/>
        </w:rPr>
      </w:pPr>
      <w:proofErr w:type="gramStart"/>
      <w:r w:rsidRPr="00CD2017">
        <w:rPr>
          <w:sz w:val="26"/>
          <w:szCs w:val="26"/>
        </w:rPr>
        <w:t xml:space="preserve">Cần phải tiếp đất máy điều hoà </w:t>
      </w:r>
      <w:r w:rsidRPr="00CD2017">
        <w:rPr>
          <w:rFonts w:ascii="VNI-Times" w:hAnsi="VNI-Times"/>
          <w:sz w:val="26"/>
          <w:szCs w:val="26"/>
        </w:rPr>
        <w:t>ñeå</w:t>
      </w:r>
      <w:r w:rsidRPr="00CD2017">
        <w:rPr>
          <w:sz w:val="26"/>
          <w:szCs w:val="26"/>
        </w:rPr>
        <w:t xml:space="preserve"> bảo vệ khỏi bị điện giật khi rò địên ra ngoài.</w:t>
      </w:r>
      <w:proofErr w:type="gramEnd"/>
    </w:p>
    <w:p w:rsidR="00CD2017" w:rsidRPr="00CD2017" w:rsidRDefault="00CD2017" w:rsidP="007D6FE2">
      <w:pPr>
        <w:tabs>
          <w:tab w:val="left" w:pos="90"/>
        </w:tabs>
        <w:ind w:firstLine="720"/>
        <w:jc w:val="both"/>
        <w:rPr>
          <w:sz w:val="26"/>
          <w:szCs w:val="26"/>
        </w:rPr>
      </w:pPr>
      <w:r w:rsidRPr="00CD2017">
        <w:rPr>
          <w:sz w:val="26"/>
          <w:szCs w:val="26"/>
        </w:rPr>
        <w:t>Các dây đấu nối phải đúng thứ tự, đúng màu dây từ vị trí 1</w:t>
      </w:r>
      <w:proofErr w:type="gramStart"/>
      <w:r w:rsidRPr="00CD2017">
        <w:rPr>
          <w:sz w:val="26"/>
          <w:szCs w:val="26"/>
        </w:rPr>
        <w:t>,2,3</w:t>
      </w:r>
      <w:proofErr w:type="gramEnd"/>
      <w:r w:rsidRPr="00CD2017">
        <w:rPr>
          <w:sz w:val="26"/>
          <w:szCs w:val="26"/>
        </w:rPr>
        <w:t xml:space="preserve"> đến nối đất.</w:t>
      </w:r>
    </w:p>
    <w:p w:rsidR="00CD2017" w:rsidRPr="00CD2017" w:rsidRDefault="00CD2017" w:rsidP="007D6FE2">
      <w:pPr>
        <w:tabs>
          <w:tab w:val="left" w:pos="90"/>
        </w:tabs>
        <w:spacing w:before="60" w:after="60"/>
        <w:ind w:firstLine="720"/>
        <w:rPr>
          <w:rFonts w:ascii="VNI-Times" w:hAnsi="VNI-Times"/>
          <w:sz w:val="26"/>
          <w:szCs w:val="26"/>
        </w:rPr>
      </w:pPr>
      <w:proofErr w:type="gramStart"/>
      <w:r w:rsidRPr="00CD2017">
        <w:rPr>
          <w:rFonts w:ascii="VNI-Times" w:hAnsi="VNI-Times"/>
          <w:sz w:val="26"/>
          <w:szCs w:val="26"/>
        </w:rPr>
        <w:t>Caàn phaûi coù CB hoaëc caàu dao baûo veä ñoäc laäp.</w:t>
      </w:r>
      <w:proofErr w:type="gramEnd"/>
    </w:p>
    <w:p w:rsidR="001C7AA3" w:rsidRDefault="001C7AA3" w:rsidP="007D6FE2">
      <w:pPr>
        <w:tabs>
          <w:tab w:val="left" w:pos="90"/>
        </w:tabs>
        <w:ind w:firstLine="720"/>
        <w:jc w:val="center"/>
        <w:rPr>
          <w:b/>
          <w:sz w:val="32"/>
          <w:szCs w:val="32"/>
        </w:rPr>
      </w:pPr>
    </w:p>
    <w:p w:rsidR="0042477E" w:rsidRDefault="0042477E" w:rsidP="007D6FE2">
      <w:pPr>
        <w:tabs>
          <w:tab w:val="left" w:pos="90"/>
        </w:tabs>
        <w:ind w:firstLine="720"/>
        <w:jc w:val="center"/>
        <w:rPr>
          <w:b/>
          <w:sz w:val="32"/>
          <w:szCs w:val="32"/>
        </w:rPr>
      </w:pPr>
    </w:p>
    <w:p w:rsidR="0042477E" w:rsidRDefault="0042477E" w:rsidP="007D6FE2">
      <w:pPr>
        <w:tabs>
          <w:tab w:val="left" w:pos="90"/>
        </w:tabs>
        <w:ind w:firstLine="720"/>
        <w:jc w:val="center"/>
        <w:rPr>
          <w:b/>
          <w:sz w:val="32"/>
          <w:szCs w:val="32"/>
        </w:rPr>
      </w:pPr>
    </w:p>
    <w:p w:rsidR="0042477E" w:rsidRDefault="0042477E" w:rsidP="007D6FE2">
      <w:pPr>
        <w:tabs>
          <w:tab w:val="left" w:pos="90"/>
        </w:tabs>
        <w:ind w:firstLine="720"/>
        <w:jc w:val="center"/>
        <w:rPr>
          <w:b/>
          <w:sz w:val="32"/>
          <w:szCs w:val="32"/>
        </w:rPr>
      </w:pPr>
    </w:p>
    <w:p w:rsidR="00DF7F47" w:rsidRDefault="00DF7F47" w:rsidP="007D6FE2">
      <w:pPr>
        <w:tabs>
          <w:tab w:val="left" w:pos="90"/>
        </w:tabs>
        <w:ind w:firstLine="720"/>
        <w:jc w:val="center"/>
        <w:rPr>
          <w:b/>
          <w:sz w:val="32"/>
          <w:szCs w:val="32"/>
        </w:rPr>
      </w:pPr>
    </w:p>
    <w:p w:rsidR="00DF7F47" w:rsidRDefault="00DF7F47" w:rsidP="007D6FE2">
      <w:pPr>
        <w:tabs>
          <w:tab w:val="left" w:pos="90"/>
        </w:tabs>
        <w:ind w:firstLine="720"/>
        <w:jc w:val="center"/>
        <w:rPr>
          <w:b/>
          <w:sz w:val="32"/>
          <w:szCs w:val="32"/>
        </w:rPr>
      </w:pPr>
    </w:p>
    <w:p w:rsidR="00DF7F47" w:rsidRDefault="00DF7F47" w:rsidP="007D6FE2">
      <w:pPr>
        <w:tabs>
          <w:tab w:val="left" w:pos="90"/>
        </w:tabs>
        <w:ind w:firstLine="720"/>
        <w:jc w:val="center"/>
        <w:rPr>
          <w:b/>
          <w:sz w:val="32"/>
          <w:szCs w:val="32"/>
        </w:rPr>
      </w:pPr>
    </w:p>
    <w:p w:rsidR="00DF7F47" w:rsidRDefault="00DF7F47" w:rsidP="007D6FE2">
      <w:pPr>
        <w:tabs>
          <w:tab w:val="left" w:pos="90"/>
        </w:tabs>
        <w:ind w:firstLine="720"/>
        <w:jc w:val="center"/>
        <w:rPr>
          <w:b/>
          <w:sz w:val="32"/>
          <w:szCs w:val="32"/>
        </w:rPr>
      </w:pPr>
    </w:p>
    <w:p w:rsidR="00DF7F47" w:rsidRDefault="00DF7F47" w:rsidP="007D6FE2">
      <w:pPr>
        <w:tabs>
          <w:tab w:val="left" w:pos="90"/>
        </w:tabs>
        <w:ind w:firstLine="720"/>
        <w:jc w:val="center"/>
        <w:rPr>
          <w:b/>
          <w:sz w:val="32"/>
          <w:szCs w:val="32"/>
        </w:rPr>
      </w:pPr>
    </w:p>
    <w:p w:rsidR="00DF7F47" w:rsidRDefault="00DF7F47" w:rsidP="007D6FE2">
      <w:pPr>
        <w:tabs>
          <w:tab w:val="left" w:pos="90"/>
        </w:tabs>
        <w:ind w:firstLine="720"/>
        <w:jc w:val="center"/>
        <w:rPr>
          <w:b/>
          <w:sz w:val="32"/>
          <w:szCs w:val="32"/>
        </w:rPr>
      </w:pPr>
    </w:p>
    <w:p w:rsidR="00DF7F47" w:rsidRDefault="00DF7F47" w:rsidP="007D6FE2">
      <w:pPr>
        <w:tabs>
          <w:tab w:val="left" w:pos="90"/>
        </w:tabs>
        <w:ind w:firstLine="720"/>
        <w:jc w:val="center"/>
        <w:rPr>
          <w:b/>
          <w:sz w:val="32"/>
          <w:szCs w:val="32"/>
        </w:rPr>
      </w:pPr>
    </w:p>
    <w:p w:rsidR="00DF7F47" w:rsidRDefault="00DF7F47" w:rsidP="007D6FE2">
      <w:pPr>
        <w:tabs>
          <w:tab w:val="left" w:pos="90"/>
        </w:tabs>
        <w:ind w:firstLine="720"/>
        <w:jc w:val="center"/>
        <w:rPr>
          <w:b/>
          <w:sz w:val="32"/>
          <w:szCs w:val="32"/>
        </w:rPr>
      </w:pPr>
    </w:p>
    <w:p w:rsidR="00DF7F47" w:rsidRDefault="00DF7F47" w:rsidP="007D6FE2">
      <w:pPr>
        <w:tabs>
          <w:tab w:val="left" w:pos="90"/>
        </w:tabs>
        <w:ind w:firstLine="720"/>
        <w:jc w:val="center"/>
        <w:rPr>
          <w:b/>
          <w:sz w:val="32"/>
          <w:szCs w:val="32"/>
        </w:rPr>
      </w:pPr>
    </w:p>
    <w:p w:rsidR="0042477E" w:rsidRDefault="0042477E" w:rsidP="007D6FE2">
      <w:pPr>
        <w:tabs>
          <w:tab w:val="left" w:pos="90"/>
        </w:tabs>
        <w:ind w:firstLine="720"/>
        <w:jc w:val="center"/>
        <w:rPr>
          <w:b/>
          <w:sz w:val="32"/>
          <w:szCs w:val="32"/>
        </w:rPr>
      </w:pPr>
    </w:p>
    <w:p w:rsidR="006B5435" w:rsidRDefault="006B5435" w:rsidP="007D6FE2">
      <w:pPr>
        <w:tabs>
          <w:tab w:val="left" w:pos="90"/>
        </w:tabs>
        <w:ind w:firstLine="720"/>
        <w:jc w:val="center"/>
        <w:rPr>
          <w:b/>
          <w:sz w:val="32"/>
          <w:szCs w:val="32"/>
        </w:rPr>
      </w:pPr>
    </w:p>
    <w:p w:rsidR="006B5435" w:rsidRDefault="006B5435" w:rsidP="007D6FE2">
      <w:pPr>
        <w:tabs>
          <w:tab w:val="left" w:pos="90"/>
        </w:tabs>
        <w:ind w:firstLine="720"/>
        <w:jc w:val="center"/>
        <w:rPr>
          <w:b/>
          <w:sz w:val="32"/>
          <w:szCs w:val="32"/>
        </w:rPr>
      </w:pPr>
    </w:p>
    <w:p w:rsidR="006B5435" w:rsidRDefault="006B5435" w:rsidP="007D6FE2">
      <w:pPr>
        <w:tabs>
          <w:tab w:val="left" w:pos="90"/>
        </w:tabs>
        <w:ind w:firstLine="720"/>
        <w:jc w:val="center"/>
        <w:rPr>
          <w:b/>
          <w:sz w:val="32"/>
          <w:szCs w:val="32"/>
        </w:rPr>
      </w:pPr>
    </w:p>
    <w:p w:rsidR="006B5435" w:rsidRDefault="006B5435" w:rsidP="007D6FE2">
      <w:pPr>
        <w:tabs>
          <w:tab w:val="left" w:pos="90"/>
        </w:tabs>
        <w:ind w:firstLine="720"/>
        <w:jc w:val="center"/>
        <w:rPr>
          <w:b/>
          <w:sz w:val="32"/>
          <w:szCs w:val="32"/>
        </w:rPr>
      </w:pPr>
    </w:p>
    <w:p w:rsidR="001C7AA3" w:rsidRDefault="001C7AA3" w:rsidP="007D6FE2">
      <w:pPr>
        <w:tabs>
          <w:tab w:val="left" w:pos="90"/>
        </w:tabs>
        <w:ind w:firstLine="720"/>
        <w:jc w:val="center"/>
        <w:rPr>
          <w:b/>
          <w:sz w:val="32"/>
          <w:szCs w:val="32"/>
        </w:rPr>
      </w:pPr>
      <w:r w:rsidRPr="0042477E">
        <w:rPr>
          <w:b/>
          <w:sz w:val="32"/>
          <w:szCs w:val="32"/>
        </w:rPr>
        <w:lastRenderedPageBreak/>
        <w:t>BÀI 13: THỬ KÍN HỆ THỐNG.</w:t>
      </w:r>
    </w:p>
    <w:p w:rsidR="0042477E" w:rsidRPr="00B679FF" w:rsidRDefault="0042477E" w:rsidP="007D6FE2">
      <w:pPr>
        <w:tabs>
          <w:tab w:val="left" w:pos="90"/>
        </w:tabs>
        <w:ind w:firstLine="720"/>
        <w:jc w:val="both"/>
        <w:rPr>
          <w:rFonts w:ascii="VNI-Times" w:hAnsi="VNI-Times"/>
          <w:sz w:val="26"/>
          <w:szCs w:val="26"/>
        </w:rPr>
      </w:pPr>
      <w:r w:rsidRPr="00B679FF">
        <w:rPr>
          <w:rFonts w:ascii="VNI-Times" w:hAnsi="VNI-Times"/>
          <w:b/>
          <w:sz w:val="26"/>
          <w:szCs w:val="26"/>
        </w:rPr>
        <w:t>I</w:t>
      </w:r>
      <w:proofErr w:type="gramStart"/>
      <w:r w:rsidRPr="00B679FF">
        <w:rPr>
          <w:rFonts w:ascii="VNI-Times" w:hAnsi="VNI-Times"/>
          <w:b/>
          <w:sz w:val="26"/>
          <w:szCs w:val="26"/>
        </w:rPr>
        <w:t>/  MUÏC</w:t>
      </w:r>
      <w:proofErr w:type="gramEnd"/>
      <w:r w:rsidRPr="00B679FF">
        <w:rPr>
          <w:rFonts w:ascii="VNI-Times" w:hAnsi="VNI-Times"/>
          <w:b/>
          <w:sz w:val="26"/>
          <w:szCs w:val="26"/>
        </w:rPr>
        <w:t xml:space="preserve"> ÑÍCH – YEÂU CAÀU :</w:t>
      </w:r>
    </w:p>
    <w:p w:rsidR="0042477E" w:rsidRPr="00B679FF" w:rsidRDefault="0042477E" w:rsidP="007D6FE2">
      <w:pPr>
        <w:tabs>
          <w:tab w:val="left" w:pos="90"/>
        </w:tabs>
        <w:ind w:firstLine="720"/>
        <w:rPr>
          <w:rFonts w:ascii="VNI-Times" w:hAnsi="VNI-Times"/>
          <w:noProof/>
          <w:sz w:val="26"/>
        </w:rPr>
      </w:pPr>
      <w:r w:rsidRPr="00B679FF">
        <w:rPr>
          <w:rFonts w:ascii="VNI-Times" w:hAnsi="VNI-Times"/>
          <w:sz w:val="26"/>
          <w:szCs w:val="26"/>
        </w:rPr>
        <w:t xml:space="preserve">1. Muïc </w:t>
      </w:r>
      <w:proofErr w:type="gramStart"/>
      <w:r w:rsidRPr="00B679FF">
        <w:rPr>
          <w:rFonts w:ascii="VNI-Times" w:hAnsi="VNI-Times"/>
          <w:sz w:val="26"/>
          <w:szCs w:val="26"/>
        </w:rPr>
        <w:t>ñích :</w:t>
      </w:r>
      <w:proofErr w:type="gramEnd"/>
      <w:r w:rsidRPr="00B679FF">
        <w:rPr>
          <w:rFonts w:ascii="VNI-Times" w:hAnsi="VNI-Times"/>
          <w:sz w:val="26"/>
        </w:rPr>
        <w:t xml:space="preserve">  </w:t>
      </w:r>
      <w:r w:rsidRPr="00B679FF">
        <w:rPr>
          <w:rFonts w:ascii="VNI-Times" w:hAnsi="VNI-Times"/>
          <w:sz w:val="26"/>
          <w:szCs w:val="26"/>
        </w:rPr>
        <w:t>Sau baøi hoïc naøy ngöôøi hoïc seõ thöïc hieän ñöôïc:</w:t>
      </w:r>
    </w:p>
    <w:p w:rsidR="0042477E" w:rsidRPr="00B679FF" w:rsidRDefault="00DF7F47" w:rsidP="007D6FE2">
      <w:pPr>
        <w:tabs>
          <w:tab w:val="left" w:pos="90"/>
        </w:tabs>
        <w:ind w:firstLine="720"/>
        <w:jc w:val="both"/>
        <w:rPr>
          <w:rFonts w:ascii="VNI-Times" w:hAnsi="VNI-Times"/>
          <w:sz w:val="26"/>
          <w:szCs w:val="26"/>
        </w:rPr>
      </w:pPr>
      <w:r>
        <w:rPr>
          <w:rFonts w:ascii="VNI-Times" w:hAnsi="VNI-Times"/>
          <w:sz w:val="26"/>
          <w:szCs w:val="26"/>
        </w:rPr>
        <w:t xml:space="preserve">    </w:t>
      </w:r>
      <w:r w:rsidR="0042477E" w:rsidRPr="00B679FF">
        <w:rPr>
          <w:rFonts w:ascii="VNI-Times" w:hAnsi="VNI-Times"/>
          <w:sz w:val="26"/>
          <w:szCs w:val="26"/>
        </w:rPr>
        <w:t>- Trình baøy ñöôïc</w:t>
      </w:r>
      <w:r w:rsidR="0042477E">
        <w:rPr>
          <w:rFonts w:ascii="VNI-Times" w:hAnsi="VNI-Times"/>
          <w:sz w:val="26"/>
          <w:szCs w:val="26"/>
        </w:rPr>
        <w:t xml:space="preserve">, </w:t>
      </w:r>
      <w:r w:rsidR="0042477E" w:rsidRPr="0042477E">
        <w:rPr>
          <w:sz w:val="26"/>
          <w:szCs w:val="26"/>
        </w:rPr>
        <w:t>thực hiện dược</w:t>
      </w:r>
      <w:r w:rsidR="0042477E" w:rsidRPr="00B679FF">
        <w:rPr>
          <w:rFonts w:ascii="VNI-Times" w:hAnsi="VNI-Times"/>
          <w:sz w:val="26"/>
          <w:szCs w:val="26"/>
        </w:rPr>
        <w:t xml:space="preserve"> </w:t>
      </w:r>
      <w:r w:rsidR="0042477E" w:rsidRPr="0042477E">
        <w:rPr>
          <w:sz w:val="26"/>
          <w:szCs w:val="26"/>
        </w:rPr>
        <w:t>các</w:t>
      </w:r>
      <w:r w:rsidR="0042477E">
        <w:rPr>
          <w:rFonts w:ascii="VNI-Times" w:hAnsi="VNI-Times"/>
          <w:sz w:val="26"/>
          <w:szCs w:val="26"/>
        </w:rPr>
        <w:t xml:space="preserve"> b</w:t>
      </w:r>
      <w:r w:rsidR="0042477E">
        <w:rPr>
          <w:sz w:val="26"/>
          <w:szCs w:val="26"/>
          <w:lang w:val="vi-VN"/>
        </w:rPr>
        <w:t>ước thử kín</w:t>
      </w:r>
      <w:r w:rsidR="0042477E" w:rsidRPr="00B679FF">
        <w:rPr>
          <w:rFonts w:ascii="VNI-Times" w:hAnsi="VNI-Times"/>
          <w:sz w:val="26"/>
          <w:szCs w:val="26"/>
        </w:rPr>
        <w:t xml:space="preserve"> maùy laïnh </w:t>
      </w:r>
      <w:r w:rsidR="0042477E">
        <w:rPr>
          <w:rFonts w:ascii="VNI-Times" w:hAnsi="VNI-Times"/>
          <w:sz w:val="26"/>
          <w:szCs w:val="26"/>
        </w:rPr>
        <w:t>2</w:t>
      </w:r>
      <w:r w:rsidR="0042477E">
        <w:rPr>
          <w:sz w:val="26"/>
          <w:szCs w:val="26"/>
        </w:rPr>
        <w:t xml:space="preserve"> khối</w:t>
      </w:r>
      <w:r w:rsidR="0042477E" w:rsidRPr="00B679FF">
        <w:rPr>
          <w:rFonts w:ascii="VNI-Times" w:hAnsi="VNI-Times"/>
          <w:sz w:val="26"/>
          <w:szCs w:val="26"/>
        </w:rPr>
        <w:t>.</w:t>
      </w:r>
    </w:p>
    <w:p w:rsidR="0042477E" w:rsidRPr="00B679FF" w:rsidRDefault="00DF7F47" w:rsidP="007D6FE2">
      <w:pPr>
        <w:tabs>
          <w:tab w:val="left" w:pos="90"/>
        </w:tabs>
        <w:ind w:firstLine="720"/>
        <w:jc w:val="both"/>
        <w:rPr>
          <w:rFonts w:ascii="VNI-Times" w:hAnsi="VNI-Times"/>
          <w:sz w:val="26"/>
          <w:szCs w:val="26"/>
        </w:rPr>
      </w:pPr>
      <w:r>
        <w:rPr>
          <w:rFonts w:ascii="VNI-Times" w:hAnsi="VNI-Times"/>
          <w:sz w:val="26"/>
          <w:szCs w:val="26"/>
        </w:rPr>
        <w:t xml:space="preserve">    </w:t>
      </w:r>
      <w:r w:rsidR="0042477E" w:rsidRPr="00B679FF">
        <w:rPr>
          <w:rFonts w:ascii="VNI-Times" w:hAnsi="VNI-Times"/>
          <w:sz w:val="26"/>
          <w:szCs w:val="26"/>
        </w:rPr>
        <w:t xml:space="preserve">- Bieát caùch ño kieåm tra caùc thieát bò ñieän cuûa maùy laïnh </w:t>
      </w:r>
      <w:r w:rsidR="0042477E">
        <w:rPr>
          <w:rFonts w:ascii="VNI-Times" w:hAnsi="VNI-Times"/>
          <w:sz w:val="26"/>
          <w:szCs w:val="26"/>
        </w:rPr>
        <w:t>2</w:t>
      </w:r>
      <w:r w:rsidR="0042477E" w:rsidRPr="00B679FF">
        <w:rPr>
          <w:sz w:val="26"/>
          <w:szCs w:val="26"/>
        </w:rPr>
        <w:t xml:space="preserve"> </w:t>
      </w:r>
      <w:r w:rsidR="0042477E">
        <w:rPr>
          <w:sz w:val="26"/>
          <w:szCs w:val="26"/>
        </w:rPr>
        <w:t>khối</w:t>
      </w:r>
      <w:r w:rsidR="0042477E" w:rsidRPr="00B679FF">
        <w:rPr>
          <w:rFonts w:ascii="VNI-Times" w:hAnsi="VNI-Times"/>
          <w:sz w:val="26"/>
          <w:szCs w:val="26"/>
        </w:rPr>
        <w:t xml:space="preserve">. </w:t>
      </w:r>
    </w:p>
    <w:p w:rsidR="0042477E" w:rsidRPr="00B679FF" w:rsidRDefault="0042477E" w:rsidP="007D6FE2">
      <w:pPr>
        <w:tabs>
          <w:tab w:val="left" w:pos="90"/>
        </w:tabs>
        <w:ind w:firstLine="720"/>
        <w:jc w:val="both"/>
        <w:rPr>
          <w:rFonts w:ascii="VNI-Times" w:hAnsi="VNI-Times"/>
          <w:sz w:val="26"/>
          <w:szCs w:val="26"/>
        </w:rPr>
      </w:pPr>
      <w:r>
        <w:rPr>
          <w:rFonts w:ascii="VNI-Times" w:hAnsi="VNI-Times"/>
          <w:sz w:val="26"/>
          <w:szCs w:val="26"/>
        </w:rPr>
        <w:t xml:space="preserve">    </w:t>
      </w:r>
      <w:r w:rsidRPr="00B679FF">
        <w:rPr>
          <w:rFonts w:ascii="VNI-Times" w:hAnsi="VNI-Times"/>
          <w:sz w:val="26"/>
          <w:szCs w:val="26"/>
        </w:rPr>
        <w:t xml:space="preserve">- Xaùc ñònh ñöôïc caùc ñaàu daây </w:t>
      </w:r>
      <w:proofErr w:type="gramStart"/>
      <w:r w:rsidRPr="00B679FF">
        <w:rPr>
          <w:rFonts w:ascii="VNI-Times" w:hAnsi="VNI-Times"/>
          <w:sz w:val="26"/>
          <w:szCs w:val="26"/>
        </w:rPr>
        <w:t>ra  caùc</w:t>
      </w:r>
      <w:proofErr w:type="gramEnd"/>
      <w:r w:rsidRPr="00B679FF">
        <w:rPr>
          <w:rFonts w:ascii="VNI-Times" w:hAnsi="VNI-Times"/>
          <w:sz w:val="26"/>
          <w:szCs w:val="26"/>
        </w:rPr>
        <w:t xml:space="preserve"> thieát bò ñieän cuûa maùy laïnh </w:t>
      </w:r>
      <w:r>
        <w:rPr>
          <w:sz w:val="26"/>
          <w:szCs w:val="26"/>
        </w:rPr>
        <w:t>2 khối</w:t>
      </w:r>
      <w:r w:rsidRPr="00B679FF">
        <w:rPr>
          <w:rFonts w:ascii="VNI-Times" w:hAnsi="VNI-Times"/>
          <w:sz w:val="26"/>
          <w:szCs w:val="26"/>
        </w:rPr>
        <w:t>.</w:t>
      </w:r>
    </w:p>
    <w:p w:rsidR="0042477E" w:rsidRPr="00B679FF" w:rsidRDefault="0042477E" w:rsidP="007D6FE2">
      <w:pPr>
        <w:tabs>
          <w:tab w:val="left" w:pos="90"/>
        </w:tabs>
        <w:ind w:firstLine="720"/>
        <w:jc w:val="both"/>
        <w:rPr>
          <w:rFonts w:ascii="VNI-Times" w:hAnsi="VNI-Times"/>
          <w:sz w:val="26"/>
          <w:szCs w:val="26"/>
        </w:rPr>
      </w:pPr>
      <w:r w:rsidRPr="00B679FF">
        <w:rPr>
          <w:rFonts w:ascii="VNI-Times" w:hAnsi="VNI-Times"/>
          <w:sz w:val="26"/>
          <w:szCs w:val="26"/>
        </w:rPr>
        <w:t xml:space="preserve">2. Yeâu </w:t>
      </w:r>
      <w:proofErr w:type="gramStart"/>
      <w:r w:rsidRPr="00B679FF">
        <w:rPr>
          <w:rFonts w:ascii="VNI-Times" w:hAnsi="VNI-Times"/>
          <w:sz w:val="26"/>
          <w:szCs w:val="26"/>
        </w:rPr>
        <w:t>caàu :</w:t>
      </w:r>
      <w:proofErr w:type="gramEnd"/>
      <w:r w:rsidRPr="00B679FF">
        <w:rPr>
          <w:rFonts w:ascii="VNI-Times" w:hAnsi="VNI-Times"/>
          <w:sz w:val="26"/>
          <w:szCs w:val="26"/>
        </w:rPr>
        <w:t xml:space="preserve"> </w:t>
      </w:r>
    </w:p>
    <w:p w:rsidR="0042477E" w:rsidRPr="00B679FF" w:rsidRDefault="0042477E" w:rsidP="007D6FE2">
      <w:pPr>
        <w:tabs>
          <w:tab w:val="left" w:pos="90"/>
        </w:tabs>
        <w:ind w:firstLine="720"/>
        <w:jc w:val="both"/>
        <w:rPr>
          <w:rFonts w:ascii="VNI-Times" w:hAnsi="VNI-Times"/>
          <w:sz w:val="26"/>
          <w:szCs w:val="26"/>
        </w:rPr>
      </w:pPr>
      <w:r w:rsidRPr="00B679FF">
        <w:rPr>
          <w:rFonts w:ascii="VNI-Times" w:hAnsi="VNI-Times"/>
          <w:sz w:val="26"/>
          <w:szCs w:val="26"/>
        </w:rPr>
        <w:t xml:space="preserve">Kyõ </w:t>
      </w:r>
      <w:proofErr w:type="gramStart"/>
      <w:r w:rsidRPr="00B679FF">
        <w:rPr>
          <w:rFonts w:ascii="VNI-Times" w:hAnsi="VNI-Times"/>
          <w:sz w:val="26"/>
          <w:szCs w:val="26"/>
        </w:rPr>
        <w:t>thuaät :</w:t>
      </w:r>
      <w:proofErr w:type="gramEnd"/>
      <w:r w:rsidRPr="00B679FF">
        <w:rPr>
          <w:rFonts w:ascii="VNI-Times" w:hAnsi="VNI-Times"/>
          <w:sz w:val="26"/>
          <w:szCs w:val="26"/>
        </w:rPr>
        <w:t xml:space="preserve">  - </w:t>
      </w:r>
      <w:r>
        <w:rPr>
          <w:sz w:val="26"/>
          <w:szCs w:val="26"/>
        </w:rPr>
        <w:t>T</w:t>
      </w:r>
      <w:r>
        <w:rPr>
          <w:sz w:val="26"/>
          <w:szCs w:val="26"/>
          <w:lang w:val="vi-VN"/>
        </w:rPr>
        <w:t>hử kín</w:t>
      </w:r>
      <w:r w:rsidRPr="00B679FF">
        <w:rPr>
          <w:rFonts w:ascii="VNI-Times" w:hAnsi="VNI-Times"/>
          <w:sz w:val="26"/>
          <w:szCs w:val="26"/>
        </w:rPr>
        <w:t xml:space="preserve"> caùc thieát bò </w:t>
      </w:r>
      <w:r w:rsidRPr="0042477E">
        <w:rPr>
          <w:sz w:val="26"/>
          <w:szCs w:val="26"/>
        </w:rPr>
        <w:t>đường ống</w:t>
      </w:r>
      <w:r w:rsidRPr="00B679FF">
        <w:rPr>
          <w:rFonts w:ascii="VNI-Times" w:hAnsi="VNI-Times"/>
          <w:sz w:val="26"/>
          <w:szCs w:val="26"/>
        </w:rPr>
        <w:t xml:space="preserve"> cuûa maùy laïnh </w:t>
      </w:r>
      <w:r>
        <w:rPr>
          <w:sz w:val="26"/>
          <w:szCs w:val="26"/>
        </w:rPr>
        <w:t>2</w:t>
      </w:r>
      <w:r w:rsidRPr="00B679FF">
        <w:rPr>
          <w:sz w:val="26"/>
          <w:szCs w:val="26"/>
        </w:rPr>
        <w:t xml:space="preserve"> </w:t>
      </w:r>
      <w:r>
        <w:rPr>
          <w:sz w:val="26"/>
          <w:szCs w:val="26"/>
        </w:rPr>
        <w:t>khối</w:t>
      </w:r>
      <w:r w:rsidRPr="00B679FF">
        <w:rPr>
          <w:rFonts w:ascii="VNI-Times" w:hAnsi="VNI-Times"/>
          <w:sz w:val="26"/>
          <w:szCs w:val="26"/>
        </w:rPr>
        <w:t>.</w:t>
      </w:r>
    </w:p>
    <w:p w:rsidR="0042477E" w:rsidRPr="00B679FF" w:rsidRDefault="0042477E" w:rsidP="007D6FE2">
      <w:pPr>
        <w:tabs>
          <w:tab w:val="left" w:pos="90"/>
        </w:tabs>
        <w:ind w:firstLine="720"/>
        <w:jc w:val="both"/>
        <w:rPr>
          <w:rFonts w:ascii="VNI-Times" w:hAnsi="VNI-Times"/>
          <w:sz w:val="26"/>
          <w:szCs w:val="26"/>
        </w:rPr>
      </w:pPr>
      <w:r w:rsidRPr="00B679FF">
        <w:rPr>
          <w:rFonts w:ascii="VNI-Times" w:hAnsi="VNI-Times"/>
          <w:sz w:val="26"/>
          <w:szCs w:val="26"/>
        </w:rPr>
        <w:t xml:space="preserve">Myõ </w:t>
      </w:r>
      <w:proofErr w:type="gramStart"/>
      <w:r w:rsidRPr="00B679FF">
        <w:rPr>
          <w:rFonts w:ascii="VNI-Times" w:hAnsi="VNI-Times"/>
          <w:sz w:val="26"/>
          <w:szCs w:val="26"/>
        </w:rPr>
        <w:t>thuaät :</w:t>
      </w:r>
      <w:proofErr w:type="gramEnd"/>
      <w:r w:rsidRPr="00B679FF">
        <w:rPr>
          <w:rFonts w:ascii="VNI-Times" w:hAnsi="VNI-Times"/>
          <w:sz w:val="26"/>
          <w:szCs w:val="26"/>
        </w:rPr>
        <w:t xml:space="preserve"> </w:t>
      </w:r>
      <w:r>
        <w:rPr>
          <w:rFonts w:ascii="VNI-Times" w:hAnsi="VNI-Times"/>
          <w:sz w:val="26"/>
          <w:szCs w:val="26"/>
        </w:rPr>
        <w:t>-</w:t>
      </w:r>
      <w:r w:rsidRPr="00B679FF">
        <w:rPr>
          <w:rFonts w:ascii="VNI-Times" w:hAnsi="VNI-Times"/>
          <w:sz w:val="26"/>
          <w:szCs w:val="26"/>
        </w:rPr>
        <w:t xml:space="preserve">  Kyõ thuaät </w:t>
      </w:r>
      <w:r>
        <w:rPr>
          <w:sz w:val="26"/>
          <w:szCs w:val="26"/>
          <w:lang w:val="vi-VN"/>
        </w:rPr>
        <w:t>thử kín</w:t>
      </w:r>
      <w:r w:rsidRPr="00B679FF">
        <w:rPr>
          <w:rFonts w:ascii="VNI-Times" w:hAnsi="VNI-Times"/>
          <w:sz w:val="26"/>
          <w:szCs w:val="26"/>
        </w:rPr>
        <w:t xml:space="preserve"> ph</w:t>
      </w:r>
      <w:r w:rsidRPr="00B679FF">
        <w:rPr>
          <w:sz w:val="26"/>
          <w:szCs w:val="26"/>
        </w:rPr>
        <w:t>ải</w:t>
      </w:r>
      <w:r w:rsidRPr="00B679FF">
        <w:rPr>
          <w:rFonts w:ascii="VNI-Times" w:hAnsi="VNI-Times"/>
          <w:sz w:val="26"/>
          <w:szCs w:val="26"/>
        </w:rPr>
        <w:t xml:space="preserve"> goïn gaøng.</w:t>
      </w:r>
    </w:p>
    <w:p w:rsidR="0042477E" w:rsidRPr="00B679FF" w:rsidRDefault="0042477E" w:rsidP="007D6FE2">
      <w:pPr>
        <w:tabs>
          <w:tab w:val="left" w:pos="90"/>
        </w:tabs>
        <w:ind w:firstLine="720"/>
        <w:jc w:val="both"/>
        <w:rPr>
          <w:rFonts w:ascii="VNI-Times" w:hAnsi="VNI-Times"/>
          <w:sz w:val="26"/>
          <w:szCs w:val="26"/>
        </w:rPr>
      </w:pPr>
      <w:r w:rsidRPr="00B679FF">
        <w:rPr>
          <w:rFonts w:ascii="VNI-Times" w:hAnsi="VNI-Times"/>
          <w:sz w:val="26"/>
          <w:szCs w:val="26"/>
        </w:rPr>
        <w:t xml:space="preserve">An </w:t>
      </w:r>
      <w:proofErr w:type="gramStart"/>
      <w:r w:rsidRPr="00B679FF">
        <w:rPr>
          <w:rFonts w:ascii="VNI-Times" w:hAnsi="VNI-Times"/>
          <w:sz w:val="26"/>
          <w:szCs w:val="26"/>
        </w:rPr>
        <w:t>toaøn :</w:t>
      </w:r>
      <w:proofErr w:type="gramEnd"/>
      <w:r w:rsidRPr="00B679FF">
        <w:rPr>
          <w:rFonts w:ascii="VNI-Times" w:hAnsi="VNI-Times"/>
          <w:sz w:val="26"/>
          <w:szCs w:val="26"/>
        </w:rPr>
        <w:t xml:space="preserve">   - Khoâng ñöôïc laøm hö hoûng caùc thieát bò.</w:t>
      </w:r>
    </w:p>
    <w:p w:rsidR="0042477E" w:rsidRPr="00B679FF" w:rsidRDefault="0042477E" w:rsidP="007D6FE2">
      <w:pPr>
        <w:tabs>
          <w:tab w:val="left" w:pos="90"/>
        </w:tabs>
        <w:ind w:firstLine="720"/>
        <w:jc w:val="both"/>
        <w:rPr>
          <w:rFonts w:ascii="VNI-Times" w:hAnsi="VNI-Times"/>
          <w:sz w:val="26"/>
          <w:szCs w:val="26"/>
        </w:rPr>
      </w:pPr>
      <w:r w:rsidRPr="00B679FF">
        <w:rPr>
          <w:rFonts w:ascii="VNI-Times" w:hAnsi="VNI-Times"/>
          <w:b/>
          <w:sz w:val="26"/>
          <w:szCs w:val="26"/>
        </w:rPr>
        <w:t>II</w:t>
      </w:r>
      <w:proofErr w:type="gramStart"/>
      <w:r w:rsidRPr="00B679FF">
        <w:rPr>
          <w:rFonts w:ascii="VNI-Times" w:hAnsi="VNI-Times"/>
          <w:b/>
          <w:sz w:val="26"/>
          <w:szCs w:val="26"/>
        </w:rPr>
        <w:t>/  VAÄT</w:t>
      </w:r>
      <w:proofErr w:type="gramEnd"/>
      <w:r w:rsidRPr="00B679FF">
        <w:rPr>
          <w:rFonts w:ascii="VNI-Times" w:hAnsi="VNI-Times"/>
          <w:b/>
          <w:sz w:val="26"/>
          <w:szCs w:val="26"/>
        </w:rPr>
        <w:t xml:space="preserve"> LIEÄU – THIEÁT BÒ – DUÏNG CUÏ :</w:t>
      </w:r>
    </w:p>
    <w:p w:rsidR="0042477E" w:rsidRPr="00B679FF" w:rsidRDefault="0042477E" w:rsidP="00E000FE">
      <w:pPr>
        <w:numPr>
          <w:ilvl w:val="0"/>
          <w:numId w:val="7"/>
        </w:numPr>
        <w:tabs>
          <w:tab w:val="left" w:pos="90"/>
        </w:tabs>
        <w:ind w:left="0" w:firstLine="720"/>
        <w:jc w:val="both"/>
        <w:rPr>
          <w:rFonts w:ascii="VNI-Times" w:hAnsi="VNI-Times"/>
          <w:sz w:val="26"/>
          <w:szCs w:val="26"/>
        </w:rPr>
      </w:pPr>
      <w:r w:rsidRPr="00B679FF">
        <w:rPr>
          <w:rFonts w:ascii="VNI-Times" w:hAnsi="VNI-Times"/>
          <w:sz w:val="26"/>
          <w:szCs w:val="26"/>
        </w:rPr>
        <w:t xml:space="preserve">Vaät </w:t>
      </w:r>
      <w:proofErr w:type="gramStart"/>
      <w:r w:rsidRPr="00B679FF">
        <w:rPr>
          <w:rFonts w:ascii="VNI-Times" w:hAnsi="VNI-Times"/>
          <w:sz w:val="26"/>
          <w:szCs w:val="26"/>
        </w:rPr>
        <w:t xml:space="preserve">lieäu </w:t>
      </w:r>
      <w:r w:rsidRPr="0042477E">
        <w:rPr>
          <w:sz w:val="26"/>
          <w:szCs w:val="26"/>
        </w:rPr>
        <w:t>:</w:t>
      </w:r>
      <w:proofErr w:type="gramEnd"/>
      <w:r w:rsidRPr="0042477E">
        <w:rPr>
          <w:sz w:val="26"/>
          <w:szCs w:val="26"/>
        </w:rPr>
        <w:t xml:space="preserve"> Xà phòng tạo bọt</w:t>
      </w:r>
      <w:r w:rsidRPr="00B679FF">
        <w:rPr>
          <w:rFonts w:ascii="VNI-Times" w:hAnsi="VNI-Times"/>
          <w:sz w:val="26"/>
          <w:szCs w:val="26"/>
        </w:rPr>
        <w:t xml:space="preserve">, </w:t>
      </w:r>
      <w:r w:rsidR="00DE3942">
        <w:rPr>
          <w:rFonts w:ascii="VNI-Times" w:hAnsi="VNI-Times"/>
          <w:sz w:val="26"/>
          <w:szCs w:val="26"/>
        </w:rPr>
        <w:t>th</w:t>
      </w:r>
      <w:r w:rsidR="00DE3942">
        <w:rPr>
          <w:sz w:val="26"/>
          <w:szCs w:val="26"/>
          <w:lang w:val="vi-VN"/>
        </w:rPr>
        <w:t>ử xì</w:t>
      </w:r>
      <w:r w:rsidRPr="00B679FF">
        <w:rPr>
          <w:rFonts w:ascii="VNI-Times" w:hAnsi="VNI-Times"/>
          <w:sz w:val="26"/>
          <w:szCs w:val="26"/>
        </w:rPr>
        <w:t>.</w:t>
      </w:r>
    </w:p>
    <w:p w:rsidR="0042477E" w:rsidRPr="00B679FF" w:rsidRDefault="0042477E" w:rsidP="00E000FE">
      <w:pPr>
        <w:numPr>
          <w:ilvl w:val="0"/>
          <w:numId w:val="7"/>
        </w:numPr>
        <w:tabs>
          <w:tab w:val="left" w:pos="90"/>
        </w:tabs>
        <w:ind w:left="0" w:firstLine="720"/>
        <w:jc w:val="both"/>
        <w:rPr>
          <w:rFonts w:ascii="VNI-Times" w:hAnsi="VNI-Times"/>
          <w:sz w:val="28"/>
          <w:szCs w:val="28"/>
        </w:rPr>
      </w:pPr>
      <w:r w:rsidRPr="00B679FF">
        <w:rPr>
          <w:rFonts w:ascii="VNI-Times" w:hAnsi="VNI-Times"/>
          <w:sz w:val="28"/>
          <w:szCs w:val="28"/>
        </w:rPr>
        <w:t xml:space="preserve">Thieát </w:t>
      </w:r>
      <w:proofErr w:type="gramStart"/>
      <w:r w:rsidRPr="00B679FF">
        <w:rPr>
          <w:rFonts w:ascii="VNI-Times" w:hAnsi="VNI-Times"/>
          <w:sz w:val="28"/>
          <w:szCs w:val="28"/>
        </w:rPr>
        <w:t>bò :</w:t>
      </w:r>
      <w:proofErr w:type="gramEnd"/>
      <w:r w:rsidRPr="00B679FF">
        <w:rPr>
          <w:rFonts w:ascii="VNI-Times" w:hAnsi="VNI-Times"/>
          <w:sz w:val="28"/>
          <w:szCs w:val="28"/>
        </w:rPr>
        <w:t xml:space="preserve"> Maùy laïnh </w:t>
      </w:r>
      <w:r>
        <w:rPr>
          <w:sz w:val="28"/>
          <w:szCs w:val="28"/>
        </w:rPr>
        <w:t>2</w:t>
      </w:r>
      <w:r w:rsidRPr="00B679FF">
        <w:rPr>
          <w:sz w:val="28"/>
          <w:szCs w:val="28"/>
        </w:rPr>
        <w:t xml:space="preserve"> </w:t>
      </w:r>
      <w:r w:rsidRPr="00DE3942">
        <w:rPr>
          <w:sz w:val="28"/>
          <w:szCs w:val="28"/>
        </w:rPr>
        <w:t xml:space="preserve">khối </w:t>
      </w:r>
      <w:r w:rsidR="00DE3942" w:rsidRPr="00DE3942">
        <w:rPr>
          <w:sz w:val="28"/>
          <w:szCs w:val="28"/>
        </w:rPr>
        <w:t>đã k</w:t>
      </w:r>
      <w:r w:rsidR="00DE3942">
        <w:rPr>
          <w:sz w:val="28"/>
          <w:szCs w:val="28"/>
        </w:rPr>
        <w:t>ết nối ố</w:t>
      </w:r>
      <w:r w:rsidR="00DE3942" w:rsidRPr="00DE3942">
        <w:rPr>
          <w:sz w:val="28"/>
          <w:szCs w:val="28"/>
        </w:rPr>
        <w:t>ng</w:t>
      </w:r>
      <w:r w:rsidRPr="00B679FF">
        <w:rPr>
          <w:rFonts w:ascii="VNI-Times" w:hAnsi="VNI-Times"/>
          <w:sz w:val="28"/>
          <w:szCs w:val="28"/>
        </w:rPr>
        <w:t>.</w:t>
      </w:r>
    </w:p>
    <w:p w:rsidR="0042477E" w:rsidRPr="00B679FF" w:rsidRDefault="0042477E" w:rsidP="00E000FE">
      <w:pPr>
        <w:numPr>
          <w:ilvl w:val="0"/>
          <w:numId w:val="7"/>
        </w:numPr>
        <w:tabs>
          <w:tab w:val="left" w:pos="90"/>
        </w:tabs>
        <w:ind w:left="0" w:firstLine="720"/>
        <w:jc w:val="both"/>
        <w:rPr>
          <w:rFonts w:ascii="VNI-Times" w:hAnsi="VNI-Times"/>
          <w:sz w:val="26"/>
          <w:szCs w:val="26"/>
        </w:rPr>
      </w:pPr>
      <w:r w:rsidRPr="00B679FF">
        <w:rPr>
          <w:rFonts w:ascii="VNI-Times" w:hAnsi="VNI-Times"/>
          <w:sz w:val="26"/>
          <w:szCs w:val="26"/>
        </w:rPr>
        <w:t xml:space="preserve">Duïng </w:t>
      </w:r>
      <w:proofErr w:type="gramStart"/>
      <w:r w:rsidRPr="00B679FF">
        <w:rPr>
          <w:rFonts w:ascii="VNI-Times" w:hAnsi="VNI-Times"/>
          <w:sz w:val="26"/>
          <w:szCs w:val="26"/>
        </w:rPr>
        <w:t>cuï :</w:t>
      </w:r>
      <w:proofErr w:type="gramEnd"/>
      <w:r w:rsidRPr="00B679FF">
        <w:rPr>
          <w:rFonts w:ascii="VNI-Times" w:hAnsi="VNI-Times"/>
          <w:sz w:val="26"/>
          <w:szCs w:val="26"/>
        </w:rPr>
        <w:t xml:space="preserve"> </w:t>
      </w:r>
      <w:r w:rsidRPr="00B679FF">
        <w:rPr>
          <w:sz w:val="26"/>
          <w:szCs w:val="26"/>
        </w:rPr>
        <w:t>Đ</w:t>
      </w:r>
      <w:r w:rsidRPr="00B679FF">
        <w:rPr>
          <w:rFonts w:ascii="VNI-Times" w:hAnsi="VNI-Times"/>
          <w:sz w:val="26"/>
          <w:szCs w:val="26"/>
        </w:rPr>
        <w:t>oàng hoà VOM, ampe keàm, nguoàn,  keàm, keùo, tuoác nô vít.</w:t>
      </w:r>
    </w:p>
    <w:p w:rsidR="0042477E" w:rsidRPr="00B679FF" w:rsidRDefault="0042477E" w:rsidP="007D6FE2">
      <w:pPr>
        <w:tabs>
          <w:tab w:val="left" w:pos="0"/>
          <w:tab w:val="left" w:pos="90"/>
        </w:tabs>
        <w:ind w:firstLine="720"/>
        <w:jc w:val="both"/>
        <w:rPr>
          <w:rFonts w:ascii="VNI-Times" w:hAnsi="VNI-Times"/>
          <w:sz w:val="26"/>
          <w:szCs w:val="26"/>
        </w:rPr>
      </w:pPr>
      <w:r>
        <w:tab/>
      </w:r>
      <w:r w:rsidRPr="00B679FF">
        <w:rPr>
          <w:rFonts w:ascii="VNI-Times" w:hAnsi="VNI-Times"/>
          <w:b/>
          <w:sz w:val="26"/>
          <w:szCs w:val="26"/>
        </w:rPr>
        <w:t xml:space="preserve">III/ CAÙC BÖÔÙC THÖÏC </w:t>
      </w:r>
      <w:proofErr w:type="gramStart"/>
      <w:r w:rsidRPr="00B679FF">
        <w:rPr>
          <w:rFonts w:ascii="VNI-Times" w:hAnsi="VNI-Times"/>
          <w:b/>
          <w:sz w:val="26"/>
          <w:szCs w:val="26"/>
        </w:rPr>
        <w:t>HAØNH :</w:t>
      </w:r>
      <w:proofErr w:type="gramEnd"/>
    </w:p>
    <w:p w:rsidR="00837046" w:rsidRPr="00837046" w:rsidRDefault="0042477E" w:rsidP="00837046">
      <w:pPr>
        <w:ind w:firstLine="720"/>
        <w:rPr>
          <w:sz w:val="26"/>
          <w:szCs w:val="26"/>
        </w:rPr>
      </w:pPr>
      <w:r w:rsidRPr="00837046">
        <w:rPr>
          <w:rFonts w:ascii="VNI-Times" w:hAnsi="VNI-Times"/>
          <w:sz w:val="26"/>
          <w:szCs w:val="26"/>
          <w:u w:val="single"/>
        </w:rPr>
        <w:t xml:space="preserve">Noäi </w:t>
      </w:r>
      <w:proofErr w:type="gramStart"/>
      <w:r w:rsidRPr="00837046">
        <w:rPr>
          <w:rFonts w:ascii="VNI-Times" w:hAnsi="VNI-Times"/>
          <w:sz w:val="26"/>
          <w:szCs w:val="26"/>
          <w:u w:val="single"/>
        </w:rPr>
        <w:t>dung :</w:t>
      </w:r>
      <w:proofErr w:type="gramEnd"/>
      <w:r w:rsidRPr="00837046">
        <w:rPr>
          <w:rFonts w:ascii="VNI-Times" w:hAnsi="VNI-Times"/>
          <w:sz w:val="26"/>
          <w:szCs w:val="26"/>
          <w:u w:val="single"/>
        </w:rPr>
        <w:t xml:space="preserve"> </w:t>
      </w:r>
      <w:r w:rsidR="00837046" w:rsidRPr="00837046">
        <w:rPr>
          <w:b/>
          <w:sz w:val="26"/>
          <w:szCs w:val="26"/>
        </w:rPr>
        <w:t>Thử kín hệ thống</w:t>
      </w:r>
    </w:p>
    <w:p w:rsidR="006037C5" w:rsidRPr="00837046" w:rsidRDefault="006037C5" w:rsidP="00837046">
      <w:pPr>
        <w:numPr>
          <w:ilvl w:val="0"/>
          <w:numId w:val="29"/>
        </w:numPr>
        <w:rPr>
          <w:sz w:val="26"/>
          <w:szCs w:val="26"/>
        </w:rPr>
      </w:pPr>
      <w:r w:rsidRPr="00837046">
        <w:rPr>
          <w:sz w:val="26"/>
          <w:szCs w:val="26"/>
        </w:rPr>
        <w:t>Nối van phân phối (cùng đồng hồ áp lực) và xilanh nén khí Nitơ tới van cấp với các đầu nối</w:t>
      </w:r>
    </w:p>
    <w:p w:rsidR="006037C5" w:rsidRPr="00837046" w:rsidRDefault="006037C5" w:rsidP="00837046">
      <w:pPr>
        <w:numPr>
          <w:ilvl w:val="0"/>
          <w:numId w:val="29"/>
        </w:numPr>
        <w:rPr>
          <w:sz w:val="26"/>
          <w:szCs w:val="26"/>
        </w:rPr>
      </w:pPr>
      <w:r w:rsidRPr="00837046">
        <w:rPr>
          <w:sz w:val="26"/>
          <w:szCs w:val="26"/>
        </w:rPr>
        <w:t>Bơm Nitơ và tăng áp cho hệ thống không quá 150 psi sau đó đóng van xilanh nén khi đồng hồ áp lực đạt tới 150psi rồi thử rò bằng nước xà phòng</w:t>
      </w:r>
    </w:p>
    <w:p w:rsidR="006037C5" w:rsidRPr="00837046" w:rsidRDefault="00647218" w:rsidP="00837046">
      <w:pPr>
        <w:ind w:firstLine="720"/>
        <w:rPr>
          <w:sz w:val="26"/>
          <w:szCs w:val="26"/>
        </w:rPr>
      </w:pPr>
      <w:r>
        <w:rPr>
          <w:noProof/>
          <w:sz w:val="26"/>
          <w:szCs w:val="26"/>
        </w:rPr>
        <w:drawing>
          <wp:anchor distT="0" distB="0" distL="114300" distR="114300" simplePos="0" relativeHeight="251984896" behindDoc="0" locked="0" layoutInCell="1" allowOverlap="1" wp14:anchorId="05D88439" wp14:editId="5E55284A">
            <wp:simplePos x="0" y="0"/>
            <wp:positionH relativeFrom="column">
              <wp:posOffset>-149860</wp:posOffset>
            </wp:positionH>
            <wp:positionV relativeFrom="paragraph">
              <wp:posOffset>130175</wp:posOffset>
            </wp:positionV>
            <wp:extent cx="2861945" cy="4794250"/>
            <wp:effectExtent l="0" t="0" r="0" b="635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99">
                      <a:extLst>
                        <a:ext uri="{28A0092B-C50C-407E-A947-70E740481C1C}">
                          <a14:useLocalDpi xmlns:a14="http://schemas.microsoft.com/office/drawing/2010/main" val="0"/>
                        </a:ext>
                      </a:extLst>
                    </a:blip>
                    <a:srcRect/>
                    <a:stretch>
                      <a:fillRect/>
                    </a:stretch>
                  </pic:blipFill>
                  <pic:spPr bwMode="auto">
                    <a:xfrm>
                      <a:off x="0" y="0"/>
                      <a:ext cx="2861945" cy="47942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6037C5" w:rsidRPr="00837046" w:rsidRDefault="00647218" w:rsidP="00837046">
      <w:pPr>
        <w:ind w:firstLine="720"/>
        <w:rPr>
          <w:sz w:val="26"/>
          <w:szCs w:val="26"/>
        </w:rPr>
      </w:pPr>
      <w:r w:rsidRPr="00837046">
        <w:rPr>
          <w:noProof/>
          <w:sz w:val="26"/>
          <w:szCs w:val="26"/>
        </w:rPr>
        <w:drawing>
          <wp:anchor distT="0" distB="0" distL="114300" distR="114300" simplePos="0" relativeHeight="251977728" behindDoc="0" locked="0" layoutInCell="1" allowOverlap="1" wp14:anchorId="11C6BE38" wp14:editId="107C265D">
            <wp:simplePos x="0" y="0"/>
            <wp:positionH relativeFrom="column">
              <wp:posOffset>337820</wp:posOffset>
            </wp:positionH>
            <wp:positionV relativeFrom="paragraph">
              <wp:posOffset>-635</wp:posOffset>
            </wp:positionV>
            <wp:extent cx="3166110" cy="800100"/>
            <wp:effectExtent l="0" t="0" r="0" b="0"/>
            <wp:wrapSquare wrapText="bothSides"/>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00">
                      <a:extLst>
                        <a:ext uri="{28A0092B-C50C-407E-A947-70E740481C1C}">
                          <a14:useLocalDpi xmlns:a14="http://schemas.microsoft.com/office/drawing/2010/main" val="0"/>
                        </a:ext>
                      </a:extLst>
                    </a:blip>
                    <a:srcRect/>
                    <a:stretch>
                      <a:fillRect/>
                    </a:stretch>
                  </pic:blipFill>
                  <pic:spPr bwMode="auto">
                    <a:xfrm>
                      <a:off x="0" y="0"/>
                      <a:ext cx="3166110" cy="8001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6037C5" w:rsidRPr="00837046" w:rsidRDefault="006037C5" w:rsidP="00837046">
      <w:pPr>
        <w:rPr>
          <w:sz w:val="26"/>
          <w:szCs w:val="26"/>
        </w:rPr>
      </w:pPr>
    </w:p>
    <w:p w:rsidR="006037C5" w:rsidRPr="00837046" w:rsidRDefault="006037C5" w:rsidP="00837046">
      <w:pPr>
        <w:rPr>
          <w:sz w:val="26"/>
          <w:szCs w:val="26"/>
        </w:rPr>
      </w:pPr>
    </w:p>
    <w:p w:rsidR="006037C5" w:rsidRPr="00837046" w:rsidRDefault="006037C5" w:rsidP="00837046">
      <w:pPr>
        <w:rPr>
          <w:sz w:val="26"/>
          <w:szCs w:val="26"/>
        </w:rPr>
      </w:pPr>
    </w:p>
    <w:p w:rsidR="006037C5" w:rsidRPr="00837046" w:rsidRDefault="006037C5" w:rsidP="00837046">
      <w:pPr>
        <w:rPr>
          <w:sz w:val="26"/>
          <w:szCs w:val="26"/>
        </w:rPr>
      </w:pPr>
    </w:p>
    <w:p w:rsidR="006037C5" w:rsidRDefault="006037C5" w:rsidP="00837046">
      <w:pPr>
        <w:rPr>
          <w:sz w:val="26"/>
          <w:szCs w:val="26"/>
        </w:rPr>
      </w:pPr>
    </w:p>
    <w:p w:rsidR="00647218" w:rsidRDefault="00647218" w:rsidP="00837046">
      <w:pPr>
        <w:rPr>
          <w:sz w:val="26"/>
          <w:szCs w:val="26"/>
        </w:rPr>
      </w:pPr>
    </w:p>
    <w:p w:rsidR="00647218" w:rsidRDefault="00647218" w:rsidP="00837046">
      <w:pPr>
        <w:rPr>
          <w:sz w:val="26"/>
          <w:szCs w:val="26"/>
        </w:rPr>
      </w:pPr>
    </w:p>
    <w:p w:rsidR="00647218" w:rsidRDefault="00647218" w:rsidP="00837046">
      <w:pPr>
        <w:rPr>
          <w:sz w:val="26"/>
          <w:szCs w:val="26"/>
        </w:rPr>
      </w:pPr>
    </w:p>
    <w:p w:rsidR="00647218" w:rsidRDefault="00647218" w:rsidP="00837046">
      <w:pPr>
        <w:rPr>
          <w:sz w:val="26"/>
          <w:szCs w:val="26"/>
        </w:rPr>
      </w:pPr>
    </w:p>
    <w:p w:rsidR="00647218" w:rsidRDefault="00647218" w:rsidP="00837046">
      <w:pPr>
        <w:rPr>
          <w:sz w:val="26"/>
          <w:szCs w:val="26"/>
        </w:rPr>
      </w:pPr>
    </w:p>
    <w:p w:rsidR="00647218" w:rsidRDefault="00647218" w:rsidP="00837046">
      <w:pPr>
        <w:rPr>
          <w:sz w:val="26"/>
          <w:szCs w:val="26"/>
        </w:rPr>
      </w:pPr>
    </w:p>
    <w:p w:rsidR="00647218" w:rsidRDefault="00647218" w:rsidP="00837046">
      <w:pPr>
        <w:rPr>
          <w:sz w:val="26"/>
          <w:szCs w:val="26"/>
        </w:rPr>
      </w:pPr>
    </w:p>
    <w:p w:rsidR="00647218" w:rsidRDefault="00647218" w:rsidP="00837046">
      <w:pPr>
        <w:rPr>
          <w:sz w:val="26"/>
          <w:szCs w:val="26"/>
        </w:rPr>
      </w:pPr>
    </w:p>
    <w:p w:rsidR="00647218" w:rsidRDefault="00647218" w:rsidP="00837046">
      <w:pPr>
        <w:rPr>
          <w:sz w:val="26"/>
          <w:szCs w:val="26"/>
        </w:rPr>
      </w:pPr>
    </w:p>
    <w:p w:rsidR="00647218" w:rsidRDefault="00647218" w:rsidP="00837046">
      <w:pPr>
        <w:rPr>
          <w:sz w:val="26"/>
          <w:szCs w:val="26"/>
        </w:rPr>
      </w:pPr>
    </w:p>
    <w:p w:rsidR="00647218" w:rsidRDefault="00647218" w:rsidP="00837046">
      <w:pPr>
        <w:rPr>
          <w:sz w:val="26"/>
          <w:szCs w:val="26"/>
        </w:rPr>
      </w:pPr>
    </w:p>
    <w:p w:rsidR="00647218" w:rsidRDefault="00647218" w:rsidP="00837046">
      <w:pPr>
        <w:rPr>
          <w:sz w:val="26"/>
          <w:szCs w:val="26"/>
        </w:rPr>
      </w:pPr>
    </w:p>
    <w:p w:rsidR="00647218" w:rsidRDefault="00647218" w:rsidP="00837046">
      <w:pPr>
        <w:rPr>
          <w:sz w:val="26"/>
          <w:szCs w:val="26"/>
        </w:rPr>
      </w:pPr>
      <w:bookmarkStart w:id="0" w:name="_GoBack"/>
      <w:bookmarkEnd w:id="0"/>
    </w:p>
    <w:p w:rsidR="00647218" w:rsidRDefault="00647218" w:rsidP="00837046">
      <w:pPr>
        <w:rPr>
          <w:sz w:val="26"/>
          <w:szCs w:val="26"/>
        </w:rPr>
      </w:pPr>
    </w:p>
    <w:p w:rsidR="006037C5" w:rsidRPr="00837046" w:rsidRDefault="006037C5" w:rsidP="00837046">
      <w:pPr>
        <w:numPr>
          <w:ilvl w:val="0"/>
          <w:numId w:val="30"/>
        </w:numPr>
        <w:rPr>
          <w:sz w:val="26"/>
          <w:szCs w:val="26"/>
        </w:rPr>
      </w:pPr>
      <w:r w:rsidRPr="00837046">
        <w:rPr>
          <w:sz w:val="26"/>
          <w:szCs w:val="26"/>
        </w:rPr>
        <w:lastRenderedPageBreak/>
        <w:t xml:space="preserve">Thử rò tại tất cả các điểm </w:t>
      </w:r>
      <w:proofErr w:type="gramStart"/>
      <w:r w:rsidRPr="00837046">
        <w:rPr>
          <w:sz w:val="26"/>
          <w:szCs w:val="26"/>
        </w:rPr>
        <w:t>nối  (</w:t>
      </w:r>
      <w:proofErr w:type="gramEnd"/>
      <w:r w:rsidRPr="00837046">
        <w:rPr>
          <w:sz w:val="26"/>
          <w:szCs w:val="26"/>
        </w:rPr>
        <w:t>cả Cục trong và cục ngoài) và trên các van cấp. Phát hiện rò nhờ sự xuất hiện của bọt xà phòng, sau đó phải chắc chắn đã lau sạch xà phòng băng giẻ lau</w:t>
      </w:r>
    </w:p>
    <w:p w:rsidR="006037C5" w:rsidRPr="00837046" w:rsidRDefault="006037C5" w:rsidP="00837046">
      <w:pPr>
        <w:numPr>
          <w:ilvl w:val="0"/>
          <w:numId w:val="30"/>
        </w:numPr>
        <w:rPr>
          <w:sz w:val="26"/>
          <w:szCs w:val="26"/>
        </w:rPr>
      </w:pPr>
      <w:r w:rsidRPr="00837046">
        <w:rPr>
          <w:sz w:val="26"/>
          <w:szCs w:val="26"/>
        </w:rPr>
        <w:t xml:space="preserve">Sau khi đã thử rò, xả áp Nitơ bằng cách tháo lỏng đầu nối của xilanhư nén Nitơ. Khi áp lực hệ thống giảm xuống mức </w:t>
      </w:r>
      <w:r w:rsidRPr="00837046">
        <w:rPr>
          <w:rFonts w:ascii="VNI-Times" w:hAnsi="VNI-Times"/>
          <w:sz w:val="26"/>
          <w:szCs w:val="26"/>
        </w:rPr>
        <w:t>bình</w:t>
      </w:r>
      <w:r w:rsidRPr="00837046">
        <w:rPr>
          <w:sz w:val="26"/>
          <w:szCs w:val="26"/>
        </w:rPr>
        <w:t xml:space="preserve"> </w:t>
      </w:r>
      <w:r w:rsidRPr="00837046">
        <w:rPr>
          <w:rFonts w:ascii="VNI-Times" w:hAnsi="VNI-Times"/>
          <w:sz w:val="26"/>
          <w:szCs w:val="26"/>
        </w:rPr>
        <w:t>th</w:t>
      </w:r>
      <w:r w:rsidRPr="00837046">
        <w:rPr>
          <w:rFonts w:ascii="VNI-Times" w:hAnsi="VNI-Times"/>
          <w:sz w:val="26"/>
          <w:szCs w:val="26"/>
        </w:rPr>
        <w:softHyphen/>
        <w:t>öôøng</w:t>
      </w:r>
      <w:r w:rsidRPr="00837046">
        <w:rPr>
          <w:sz w:val="26"/>
          <w:szCs w:val="26"/>
        </w:rPr>
        <w:t>, tháo rời đầu nối của xi lanh</w:t>
      </w:r>
    </w:p>
    <w:p w:rsidR="006037C5" w:rsidRPr="00837046" w:rsidRDefault="006037C5" w:rsidP="00837046">
      <w:pPr>
        <w:tabs>
          <w:tab w:val="left" w:pos="2175"/>
        </w:tabs>
        <w:rPr>
          <w:sz w:val="26"/>
          <w:szCs w:val="26"/>
        </w:rPr>
      </w:pPr>
      <w:r w:rsidRPr="00837046">
        <w:rPr>
          <w:sz w:val="26"/>
          <w:szCs w:val="26"/>
        </w:rPr>
        <w:t>Phương pháp thử nước xà phòng</w:t>
      </w:r>
    </w:p>
    <w:p w:rsidR="006037C5" w:rsidRPr="00837046" w:rsidRDefault="006037C5" w:rsidP="00837046">
      <w:pPr>
        <w:numPr>
          <w:ilvl w:val="0"/>
          <w:numId w:val="31"/>
        </w:numPr>
        <w:tabs>
          <w:tab w:val="left" w:pos="2175"/>
        </w:tabs>
        <w:rPr>
          <w:sz w:val="26"/>
          <w:szCs w:val="26"/>
        </w:rPr>
      </w:pPr>
      <w:r w:rsidRPr="00837046">
        <w:rPr>
          <w:sz w:val="26"/>
          <w:szCs w:val="26"/>
        </w:rPr>
        <w:t>Tháo đai ốc chặn van cấp 2 cửa và 3 cửa</w:t>
      </w:r>
    </w:p>
    <w:p w:rsidR="006037C5" w:rsidRPr="00837046" w:rsidRDefault="006037C5" w:rsidP="00837046">
      <w:pPr>
        <w:numPr>
          <w:ilvl w:val="0"/>
          <w:numId w:val="31"/>
        </w:numPr>
        <w:tabs>
          <w:tab w:val="left" w:pos="2175"/>
        </w:tabs>
        <w:rPr>
          <w:sz w:val="26"/>
          <w:szCs w:val="26"/>
        </w:rPr>
      </w:pPr>
      <w:r w:rsidRPr="00837046">
        <w:rPr>
          <w:sz w:val="26"/>
          <w:szCs w:val="26"/>
        </w:rPr>
        <w:t>Tháo lỏng cổng phụ của van 3 cửa</w:t>
      </w:r>
    </w:p>
    <w:p w:rsidR="006037C5" w:rsidRPr="00837046" w:rsidRDefault="006037C5" w:rsidP="00837046">
      <w:pPr>
        <w:numPr>
          <w:ilvl w:val="0"/>
          <w:numId w:val="31"/>
        </w:numPr>
        <w:tabs>
          <w:tab w:val="left" w:pos="2175"/>
        </w:tabs>
        <w:rPr>
          <w:sz w:val="26"/>
          <w:szCs w:val="26"/>
        </w:rPr>
      </w:pPr>
      <w:r w:rsidRPr="00837046">
        <w:rPr>
          <w:sz w:val="26"/>
          <w:szCs w:val="26"/>
        </w:rPr>
        <w:t xml:space="preserve">Mở ốc van 2 cửa bằng cách xoay ốc </w:t>
      </w:r>
      <w:r w:rsidRPr="00837046">
        <w:rPr>
          <w:rFonts w:ascii="VNI-Times" w:hAnsi="VNI-Times"/>
          <w:sz w:val="26"/>
          <w:szCs w:val="26"/>
        </w:rPr>
        <w:t>ngöôïc</w:t>
      </w:r>
      <w:r w:rsidRPr="00837046">
        <w:rPr>
          <w:sz w:val="26"/>
          <w:szCs w:val="26"/>
        </w:rPr>
        <w:t xml:space="preserve"> chiều kim đồng hồ khoảng 900, chờ 2~3s, sau đó đóng lại</w:t>
      </w:r>
    </w:p>
    <w:p w:rsidR="006037C5" w:rsidRPr="00837046" w:rsidRDefault="006037C5" w:rsidP="00837046">
      <w:pPr>
        <w:numPr>
          <w:ilvl w:val="0"/>
          <w:numId w:val="31"/>
        </w:numPr>
        <w:tabs>
          <w:tab w:val="left" w:pos="2175"/>
        </w:tabs>
        <w:rPr>
          <w:sz w:val="26"/>
          <w:szCs w:val="26"/>
        </w:rPr>
      </w:pPr>
      <w:r w:rsidRPr="00837046">
        <w:rPr>
          <w:sz w:val="26"/>
          <w:szCs w:val="26"/>
        </w:rPr>
        <w:t xml:space="preserve">Quét nước xà phòng hoặc dung </w:t>
      </w:r>
      <w:r w:rsidRPr="00837046">
        <w:rPr>
          <w:rFonts w:ascii="VNI-Times" w:hAnsi="VNI-Times"/>
          <w:sz w:val="26"/>
          <w:szCs w:val="26"/>
        </w:rPr>
        <w:t>dòch</w:t>
      </w:r>
      <w:r w:rsidRPr="00837046">
        <w:rPr>
          <w:sz w:val="26"/>
          <w:szCs w:val="26"/>
        </w:rPr>
        <w:t xml:space="preserve"> kem giặt trên các điểm nối ống cục trong, cục ngoài và trên cả ống bằng chổi sơn mềm để kiểm tra rò</w:t>
      </w:r>
    </w:p>
    <w:p w:rsidR="006037C5" w:rsidRPr="00837046" w:rsidRDefault="006037C5" w:rsidP="00837046">
      <w:pPr>
        <w:numPr>
          <w:ilvl w:val="0"/>
          <w:numId w:val="31"/>
        </w:numPr>
        <w:tabs>
          <w:tab w:val="left" w:pos="2175"/>
        </w:tabs>
        <w:rPr>
          <w:sz w:val="26"/>
          <w:szCs w:val="26"/>
        </w:rPr>
      </w:pPr>
      <w:r w:rsidRPr="00837046">
        <w:rPr>
          <w:sz w:val="26"/>
          <w:szCs w:val="26"/>
        </w:rPr>
        <w:t>Nếu bọt xà phòng xuất hiện, có sự rò rỉ</w:t>
      </w:r>
    </w:p>
    <w:p w:rsidR="006037C5" w:rsidRPr="00837046" w:rsidRDefault="006037C5" w:rsidP="00837046">
      <w:pPr>
        <w:tabs>
          <w:tab w:val="left" w:pos="1770"/>
        </w:tabs>
        <w:rPr>
          <w:sz w:val="26"/>
          <w:szCs w:val="26"/>
          <w:lang w:val="pt-BR"/>
        </w:rPr>
      </w:pPr>
      <w:r w:rsidRPr="00837046">
        <w:rPr>
          <w:sz w:val="26"/>
          <w:szCs w:val="26"/>
          <w:lang w:val="pt-BR"/>
        </w:rPr>
        <w:t>D. Kết thúc công việc</w:t>
      </w:r>
    </w:p>
    <w:p w:rsidR="006037C5" w:rsidRPr="00837046" w:rsidRDefault="006037C5" w:rsidP="00837046">
      <w:pPr>
        <w:numPr>
          <w:ilvl w:val="0"/>
          <w:numId w:val="33"/>
        </w:numPr>
        <w:tabs>
          <w:tab w:val="left" w:pos="1770"/>
        </w:tabs>
        <w:rPr>
          <w:sz w:val="26"/>
          <w:szCs w:val="26"/>
          <w:lang w:val="pt-BR"/>
        </w:rPr>
      </w:pPr>
      <w:r w:rsidRPr="00837046">
        <w:rPr>
          <w:sz w:val="26"/>
          <w:szCs w:val="26"/>
          <w:lang w:val="pt-BR"/>
        </w:rPr>
        <w:t>Dùng cờlê lục lăng mở hoàn toàn van cấp gas lỏng theo chiều ng</w:t>
      </w:r>
      <w:r w:rsidRPr="00837046">
        <w:rPr>
          <w:rFonts w:ascii="VNI-Times" w:hAnsi="VNI-Times"/>
          <w:sz w:val="26"/>
          <w:szCs w:val="26"/>
          <w:lang w:val="pt-BR"/>
        </w:rPr>
        <w:t>ö</w:t>
      </w:r>
      <w:r w:rsidRPr="00837046">
        <w:rPr>
          <w:sz w:val="26"/>
          <w:szCs w:val="26"/>
          <w:lang w:val="pt-BR"/>
        </w:rPr>
        <w:softHyphen/>
        <w:t xml:space="preserve">ợc chiều kim đồng hồ </w:t>
      </w:r>
    </w:p>
    <w:p w:rsidR="006037C5" w:rsidRPr="00837046" w:rsidRDefault="006037C5" w:rsidP="00837046">
      <w:pPr>
        <w:numPr>
          <w:ilvl w:val="0"/>
          <w:numId w:val="33"/>
        </w:numPr>
        <w:tabs>
          <w:tab w:val="left" w:pos="1770"/>
        </w:tabs>
        <w:rPr>
          <w:sz w:val="26"/>
          <w:szCs w:val="26"/>
          <w:lang w:val="pt-BR"/>
        </w:rPr>
      </w:pPr>
      <w:r w:rsidRPr="00837046">
        <w:rPr>
          <w:sz w:val="26"/>
          <w:szCs w:val="26"/>
          <w:lang w:val="pt-BR"/>
        </w:rPr>
        <w:t>Mở hoàn toàn van gas</w:t>
      </w:r>
    </w:p>
    <w:p w:rsidR="006037C5" w:rsidRPr="00837046" w:rsidRDefault="006037C5" w:rsidP="00837046">
      <w:pPr>
        <w:numPr>
          <w:ilvl w:val="0"/>
          <w:numId w:val="33"/>
        </w:numPr>
        <w:tabs>
          <w:tab w:val="left" w:pos="1770"/>
        </w:tabs>
        <w:rPr>
          <w:sz w:val="26"/>
          <w:szCs w:val="26"/>
          <w:lang w:val="pt-BR"/>
        </w:rPr>
      </w:pPr>
      <w:r w:rsidRPr="00837046">
        <w:rPr>
          <w:sz w:val="26"/>
          <w:szCs w:val="26"/>
          <w:lang w:val="pt-BR"/>
        </w:rPr>
        <w:t>Tháo lỏng nhẹ van cấp gas để xả áp , sau đó tháo lỏng đầu nối</w:t>
      </w:r>
    </w:p>
    <w:p w:rsidR="006037C5" w:rsidRPr="00837046" w:rsidRDefault="006037C5" w:rsidP="00837046">
      <w:pPr>
        <w:numPr>
          <w:ilvl w:val="0"/>
          <w:numId w:val="33"/>
        </w:numPr>
        <w:tabs>
          <w:tab w:val="left" w:pos="1770"/>
        </w:tabs>
        <w:rPr>
          <w:sz w:val="26"/>
          <w:szCs w:val="26"/>
          <w:lang w:val="pt-BR"/>
        </w:rPr>
      </w:pPr>
      <w:r w:rsidRPr="00837046">
        <w:rPr>
          <w:sz w:val="26"/>
          <w:szCs w:val="26"/>
          <w:lang w:val="pt-BR"/>
        </w:rPr>
        <w:t xml:space="preserve">Thay đai ốc chặn van cấp bằng đai ốc hãm và nhanh  chóng vặn chặt bằng cờlê, quá trình này rất quan trọng nhằm </w:t>
      </w:r>
      <w:r w:rsidRPr="00837046">
        <w:rPr>
          <w:rFonts w:ascii="VNI-Times" w:hAnsi="VNI-Times"/>
          <w:sz w:val="26"/>
          <w:szCs w:val="26"/>
          <w:lang w:val="pt-BR"/>
        </w:rPr>
        <w:t xml:space="preserve">choã </w:t>
      </w:r>
      <w:r w:rsidRPr="00837046">
        <w:rPr>
          <w:sz w:val="26"/>
          <w:szCs w:val="26"/>
          <w:lang w:val="pt-BR"/>
        </w:rPr>
        <w:t>hư rò rỉ từ hệ thống</w:t>
      </w:r>
    </w:p>
    <w:p w:rsidR="006037C5" w:rsidRPr="00837046" w:rsidRDefault="006037C5" w:rsidP="00837046">
      <w:pPr>
        <w:numPr>
          <w:ilvl w:val="0"/>
          <w:numId w:val="33"/>
        </w:numPr>
        <w:tabs>
          <w:tab w:val="left" w:pos="1770"/>
        </w:tabs>
        <w:rPr>
          <w:sz w:val="26"/>
          <w:szCs w:val="26"/>
          <w:lang w:val="pt-BR"/>
        </w:rPr>
      </w:pPr>
      <w:r w:rsidRPr="00837046">
        <w:rPr>
          <w:sz w:val="26"/>
          <w:szCs w:val="26"/>
          <w:lang w:val="pt-BR"/>
        </w:rPr>
        <w:t>Thay tất cả đai ốc chặn van cấp bằng đai ốc hãm và nhưa như chóng vặn chặt</w:t>
      </w:r>
    </w:p>
    <w:p w:rsidR="006037C5" w:rsidRPr="00837046" w:rsidRDefault="006037C5" w:rsidP="00837046">
      <w:pPr>
        <w:tabs>
          <w:tab w:val="left" w:pos="1770"/>
        </w:tabs>
        <w:rPr>
          <w:sz w:val="26"/>
          <w:szCs w:val="26"/>
          <w:lang w:val="pt-BR"/>
        </w:rPr>
      </w:pPr>
      <w:r w:rsidRPr="00837046">
        <w:rPr>
          <w:sz w:val="26"/>
          <w:szCs w:val="26"/>
          <w:lang w:val="pt-BR"/>
        </w:rPr>
        <w:t>Đến đây đã hoàn thành máy điều hòa đã sẵn sàng chạy thử</w:t>
      </w:r>
    </w:p>
    <w:p w:rsidR="006037C5" w:rsidRPr="00837046" w:rsidRDefault="006037C5" w:rsidP="006037C5">
      <w:pPr>
        <w:spacing w:line="360" w:lineRule="auto"/>
        <w:rPr>
          <w:sz w:val="26"/>
          <w:szCs w:val="26"/>
          <w:lang w:val="pt-BR"/>
        </w:rPr>
      </w:pPr>
      <w:r w:rsidRPr="00837046">
        <w:rPr>
          <w:noProof/>
          <w:sz w:val="26"/>
          <w:szCs w:val="26"/>
        </w:rPr>
        <w:drawing>
          <wp:anchor distT="0" distB="0" distL="114300" distR="114300" simplePos="0" relativeHeight="251980800" behindDoc="0" locked="0" layoutInCell="1" allowOverlap="1" wp14:anchorId="36053D71" wp14:editId="0212DABE">
            <wp:simplePos x="0" y="0"/>
            <wp:positionH relativeFrom="column">
              <wp:posOffset>1148715</wp:posOffset>
            </wp:positionH>
            <wp:positionV relativeFrom="paragraph">
              <wp:posOffset>185420</wp:posOffset>
            </wp:positionV>
            <wp:extent cx="2238375" cy="1905000"/>
            <wp:effectExtent l="0" t="0" r="9525" b="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01">
                      <a:extLst>
                        <a:ext uri="{28A0092B-C50C-407E-A947-70E740481C1C}">
                          <a14:useLocalDpi xmlns:a14="http://schemas.microsoft.com/office/drawing/2010/main" val="0"/>
                        </a:ext>
                      </a:extLst>
                    </a:blip>
                    <a:srcRect/>
                    <a:stretch>
                      <a:fillRect/>
                    </a:stretch>
                  </pic:blipFill>
                  <pic:spPr bwMode="auto">
                    <a:xfrm>
                      <a:off x="0" y="0"/>
                      <a:ext cx="2238375" cy="19050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6037C5" w:rsidRPr="00837046" w:rsidRDefault="006037C5" w:rsidP="006037C5">
      <w:pPr>
        <w:spacing w:line="360" w:lineRule="auto"/>
        <w:rPr>
          <w:sz w:val="26"/>
          <w:szCs w:val="26"/>
          <w:lang w:val="pt-BR"/>
        </w:rPr>
      </w:pPr>
    </w:p>
    <w:p w:rsidR="006037C5" w:rsidRPr="00837046" w:rsidRDefault="006037C5" w:rsidP="006037C5">
      <w:pPr>
        <w:spacing w:line="360" w:lineRule="auto"/>
        <w:rPr>
          <w:sz w:val="26"/>
          <w:szCs w:val="26"/>
          <w:lang w:val="pt-BR"/>
        </w:rPr>
      </w:pPr>
    </w:p>
    <w:p w:rsidR="006037C5" w:rsidRPr="00837046" w:rsidRDefault="006037C5" w:rsidP="006037C5">
      <w:pPr>
        <w:tabs>
          <w:tab w:val="left" w:pos="1155"/>
        </w:tabs>
        <w:spacing w:line="360" w:lineRule="auto"/>
        <w:rPr>
          <w:sz w:val="26"/>
          <w:szCs w:val="26"/>
          <w:lang w:val="pt-BR"/>
        </w:rPr>
      </w:pPr>
      <w:r w:rsidRPr="00837046">
        <w:rPr>
          <w:sz w:val="26"/>
          <w:szCs w:val="26"/>
          <w:lang w:val="pt-BR"/>
        </w:rPr>
        <w:tab/>
      </w:r>
    </w:p>
    <w:p w:rsidR="006037C5" w:rsidRPr="00837046" w:rsidRDefault="006037C5" w:rsidP="006037C5">
      <w:pPr>
        <w:spacing w:line="360" w:lineRule="auto"/>
        <w:rPr>
          <w:sz w:val="26"/>
          <w:szCs w:val="26"/>
          <w:lang w:val="pt-BR"/>
        </w:rPr>
      </w:pPr>
    </w:p>
    <w:p w:rsidR="006037C5" w:rsidRPr="00837046" w:rsidRDefault="006037C5" w:rsidP="006037C5">
      <w:pPr>
        <w:spacing w:line="360" w:lineRule="auto"/>
        <w:rPr>
          <w:sz w:val="26"/>
          <w:szCs w:val="26"/>
          <w:lang w:val="pt-BR"/>
        </w:rPr>
      </w:pPr>
    </w:p>
    <w:p w:rsidR="006037C5" w:rsidRPr="00837046" w:rsidRDefault="006037C5" w:rsidP="006037C5">
      <w:pPr>
        <w:spacing w:line="360" w:lineRule="auto"/>
        <w:rPr>
          <w:sz w:val="26"/>
          <w:szCs w:val="26"/>
          <w:lang w:val="pt-BR"/>
        </w:rPr>
      </w:pPr>
    </w:p>
    <w:p w:rsidR="006037C5" w:rsidRPr="00837046" w:rsidRDefault="006037C5" w:rsidP="006037C5">
      <w:pPr>
        <w:spacing w:line="360" w:lineRule="auto"/>
        <w:rPr>
          <w:sz w:val="26"/>
          <w:szCs w:val="26"/>
          <w:lang w:val="pt-BR"/>
        </w:rPr>
      </w:pPr>
    </w:p>
    <w:p w:rsidR="006037C5" w:rsidRPr="00837046" w:rsidRDefault="006037C5" w:rsidP="006037C5">
      <w:pPr>
        <w:spacing w:line="360" w:lineRule="auto"/>
        <w:rPr>
          <w:sz w:val="26"/>
          <w:szCs w:val="26"/>
          <w:lang w:val="pt-BR"/>
        </w:rPr>
      </w:pPr>
    </w:p>
    <w:p w:rsidR="006037C5" w:rsidRPr="00837046" w:rsidRDefault="006037C5" w:rsidP="006037C5">
      <w:pPr>
        <w:tabs>
          <w:tab w:val="left" w:pos="1485"/>
        </w:tabs>
        <w:spacing w:line="360" w:lineRule="auto"/>
        <w:rPr>
          <w:sz w:val="26"/>
          <w:szCs w:val="26"/>
        </w:rPr>
      </w:pPr>
      <w:r w:rsidRPr="00837046">
        <w:rPr>
          <w:sz w:val="26"/>
          <w:szCs w:val="26"/>
          <w:lang w:val="pt-BR"/>
        </w:rPr>
        <w:tab/>
      </w:r>
      <w:r w:rsidRPr="00837046">
        <w:rPr>
          <w:sz w:val="26"/>
          <w:szCs w:val="26"/>
        </w:rPr>
        <w:t xml:space="preserve">6. Chạy </w:t>
      </w:r>
      <w:proofErr w:type="gramStart"/>
      <w:r w:rsidRPr="00837046">
        <w:rPr>
          <w:sz w:val="26"/>
          <w:szCs w:val="26"/>
        </w:rPr>
        <w:t>thử :</w:t>
      </w:r>
      <w:proofErr w:type="gramEnd"/>
    </w:p>
    <w:p w:rsidR="006037C5" w:rsidRPr="00837046" w:rsidRDefault="006037C5" w:rsidP="00E000FE">
      <w:pPr>
        <w:numPr>
          <w:ilvl w:val="0"/>
          <w:numId w:val="34"/>
        </w:numPr>
        <w:spacing w:line="360" w:lineRule="auto"/>
        <w:rPr>
          <w:sz w:val="26"/>
          <w:szCs w:val="26"/>
        </w:rPr>
      </w:pPr>
      <w:r w:rsidRPr="00837046">
        <w:rPr>
          <w:rFonts w:ascii="VNI-Times" w:hAnsi="VNI-Times"/>
          <w:sz w:val="26"/>
          <w:szCs w:val="26"/>
        </w:rPr>
        <w:t>Kieåm</w:t>
      </w:r>
      <w:r w:rsidRPr="00837046">
        <w:rPr>
          <w:sz w:val="26"/>
          <w:szCs w:val="26"/>
        </w:rPr>
        <w:t xml:space="preserve"> tra sự kết nối phù hợp tất cả các ống và cáp điện</w:t>
      </w:r>
    </w:p>
    <w:p w:rsidR="006037C5" w:rsidRPr="00837046" w:rsidRDefault="006037C5" w:rsidP="00E000FE">
      <w:pPr>
        <w:numPr>
          <w:ilvl w:val="0"/>
          <w:numId w:val="34"/>
        </w:numPr>
        <w:spacing w:line="360" w:lineRule="auto"/>
        <w:rPr>
          <w:sz w:val="26"/>
          <w:szCs w:val="26"/>
          <w:lang w:val="pt-BR"/>
        </w:rPr>
      </w:pPr>
      <w:r w:rsidRPr="00837046">
        <w:rPr>
          <w:rFonts w:ascii="VNI-Times" w:hAnsi="VNI-Times"/>
          <w:sz w:val="26"/>
          <w:szCs w:val="26"/>
          <w:lang w:val="pt-BR"/>
        </w:rPr>
        <w:t>Kieåm</w:t>
      </w:r>
      <w:r w:rsidRPr="00837046">
        <w:rPr>
          <w:sz w:val="26"/>
          <w:szCs w:val="26"/>
          <w:lang w:val="pt-BR"/>
        </w:rPr>
        <w:t xml:space="preserve"> tra chế độ mở (hoàn toàn) của tất cả các van cấp gas và gas lỏng</w:t>
      </w:r>
    </w:p>
    <w:p w:rsidR="006037C5" w:rsidRPr="00837046" w:rsidRDefault="006037C5" w:rsidP="007D6FE2">
      <w:pPr>
        <w:tabs>
          <w:tab w:val="left" w:pos="90"/>
        </w:tabs>
        <w:ind w:firstLine="720"/>
        <w:rPr>
          <w:rFonts w:ascii="VNI-Times" w:hAnsi="VNI-Times"/>
          <w:sz w:val="26"/>
          <w:szCs w:val="26"/>
          <w:u w:val="single"/>
        </w:rPr>
      </w:pPr>
    </w:p>
    <w:p w:rsidR="0042477E" w:rsidRDefault="0042477E" w:rsidP="007D6FE2">
      <w:pPr>
        <w:tabs>
          <w:tab w:val="left" w:pos="90"/>
        </w:tabs>
        <w:ind w:firstLine="720"/>
        <w:jc w:val="center"/>
        <w:rPr>
          <w:b/>
          <w:sz w:val="32"/>
          <w:szCs w:val="32"/>
        </w:rPr>
      </w:pPr>
    </w:p>
    <w:p w:rsidR="00DF7F47" w:rsidRDefault="00DF7F47" w:rsidP="007D6FE2">
      <w:pPr>
        <w:tabs>
          <w:tab w:val="left" w:pos="90"/>
        </w:tabs>
        <w:ind w:firstLine="720"/>
        <w:jc w:val="center"/>
        <w:rPr>
          <w:b/>
          <w:sz w:val="32"/>
          <w:szCs w:val="32"/>
        </w:rPr>
      </w:pPr>
    </w:p>
    <w:p w:rsidR="00DF7F47" w:rsidRDefault="00DF7F47" w:rsidP="007D6FE2">
      <w:pPr>
        <w:tabs>
          <w:tab w:val="left" w:pos="90"/>
        </w:tabs>
        <w:ind w:firstLine="720"/>
        <w:jc w:val="center"/>
        <w:rPr>
          <w:b/>
          <w:sz w:val="32"/>
          <w:szCs w:val="32"/>
        </w:rPr>
      </w:pPr>
    </w:p>
    <w:p w:rsidR="00DF7F47" w:rsidRDefault="00DF7F47" w:rsidP="007D6FE2">
      <w:pPr>
        <w:tabs>
          <w:tab w:val="left" w:pos="90"/>
        </w:tabs>
        <w:ind w:firstLine="720"/>
        <w:jc w:val="center"/>
        <w:rPr>
          <w:b/>
          <w:sz w:val="32"/>
          <w:szCs w:val="32"/>
        </w:rPr>
      </w:pPr>
    </w:p>
    <w:p w:rsidR="00DF7F47" w:rsidRDefault="00DF7F47" w:rsidP="007D6FE2">
      <w:pPr>
        <w:tabs>
          <w:tab w:val="left" w:pos="90"/>
        </w:tabs>
        <w:ind w:firstLine="720"/>
        <w:jc w:val="center"/>
        <w:rPr>
          <w:b/>
          <w:sz w:val="32"/>
          <w:szCs w:val="32"/>
        </w:rPr>
      </w:pPr>
    </w:p>
    <w:p w:rsidR="001C7AA3" w:rsidRDefault="00CD2017" w:rsidP="007D6FE2">
      <w:pPr>
        <w:tabs>
          <w:tab w:val="left" w:pos="90"/>
        </w:tabs>
        <w:ind w:firstLine="720"/>
        <w:jc w:val="center"/>
        <w:rPr>
          <w:b/>
          <w:sz w:val="32"/>
          <w:szCs w:val="32"/>
        </w:rPr>
      </w:pPr>
      <w:r w:rsidRPr="00CD2017">
        <w:rPr>
          <w:b/>
          <w:sz w:val="32"/>
          <w:szCs w:val="32"/>
        </w:rPr>
        <w:lastRenderedPageBreak/>
        <w:t>BÀI 14: HÚT CHÂN KHÔNG, NẠP GA.</w:t>
      </w:r>
    </w:p>
    <w:p w:rsidR="00F53606" w:rsidRPr="00B679FF" w:rsidRDefault="00F53606" w:rsidP="00F53606">
      <w:pPr>
        <w:tabs>
          <w:tab w:val="left" w:pos="90"/>
        </w:tabs>
        <w:ind w:firstLine="720"/>
        <w:jc w:val="both"/>
        <w:rPr>
          <w:rFonts w:ascii="VNI-Times" w:hAnsi="VNI-Times"/>
          <w:sz w:val="26"/>
          <w:szCs w:val="26"/>
        </w:rPr>
      </w:pPr>
      <w:r w:rsidRPr="00B679FF">
        <w:rPr>
          <w:rFonts w:ascii="VNI-Times" w:hAnsi="VNI-Times"/>
          <w:b/>
          <w:sz w:val="26"/>
          <w:szCs w:val="26"/>
        </w:rPr>
        <w:t>I</w:t>
      </w:r>
      <w:proofErr w:type="gramStart"/>
      <w:r w:rsidRPr="00B679FF">
        <w:rPr>
          <w:rFonts w:ascii="VNI-Times" w:hAnsi="VNI-Times"/>
          <w:b/>
          <w:sz w:val="26"/>
          <w:szCs w:val="26"/>
        </w:rPr>
        <w:t>/  MUÏC</w:t>
      </w:r>
      <w:proofErr w:type="gramEnd"/>
      <w:r w:rsidRPr="00B679FF">
        <w:rPr>
          <w:rFonts w:ascii="VNI-Times" w:hAnsi="VNI-Times"/>
          <w:b/>
          <w:sz w:val="26"/>
          <w:szCs w:val="26"/>
        </w:rPr>
        <w:t xml:space="preserve"> ÑÍCH – YEÂU CAÀU :</w:t>
      </w:r>
    </w:p>
    <w:p w:rsidR="00F53606" w:rsidRPr="00B679FF" w:rsidRDefault="00F53606" w:rsidP="00F53606">
      <w:pPr>
        <w:tabs>
          <w:tab w:val="left" w:pos="90"/>
        </w:tabs>
        <w:ind w:firstLine="720"/>
        <w:rPr>
          <w:rFonts w:ascii="VNI-Times" w:hAnsi="VNI-Times"/>
          <w:noProof/>
          <w:sz w:val="26"/>
        </w:rPr>
      </w:pPr>
      <w:r w:rsidRPr="00B679FF">
        <w:rPr>
          <w:rFonts w:ascii="VNI-Times" w:hAnsi="VNI-Times"/>
          <w:sz w:val="26"/>
          <w:szCs w:val="26"/>
        </w:rPr>
        <w:t xml:space="preserve">1. Muïc </w:t>
      </w:r>
      <w:proofErr w:type="gramStart"/>
      <w:r w:rsidRPr="00B679FF">
        <w:rPr>
          <w:rFonts w:ascii="VNI-Times" w:hAnsi="VNI-Times"/>
          <w:sz w:val="26"/>
          <w:szCs w:val="26"/>
        </w:rPr>
        <w:t>ñích :</w:t>
      </w:r>
      <w:proofErr w:type="gramEnd"/>
      <w:r w:rsidRPr="00B679FF">
        <w:rPr>
          <w:rFonts w:ascii="VNI-Times" w:hAnsi="VNI-Times"/>
          <w:sz w:val="26"/>
        </w:rPr>
        <w:t xml:space="preserve">  </w:t>
      </w:r>
      <w:r w:rsidRPr="00B679FF">
        <w:rPr>
          <w:rFonts w:ascii="VNI-Times" w:hAnsi="VNI-Times"/>
          <w:sz w:val="26"/>
          <w:szCs w:val="26"/>
        </w:rPr>
        <w:t>Sau baøi hoïc naøy ngöôøi hoïc seõ thöïc hieän ñöôïc:</w:t>
      </w:r>
    </w:p>
    <w:p w:rsidR="00F53606" w:rsidRPr="00B679FF" w:rsidRDefault="00F53606" w:rsidP="00F53606">
      <w:pPr>
        <w:tabs>
          <w:tab w:val="left" w:pos="90"/>
        </w:tabs>
        <w:autoSpaceDE w:val="0"/>
        <w:autoSpaceDN w:val="0"/>
        <w:adjustRightInd w:val="0"/>
        <w:ind w:firstLine="720"/>
        <w:rPr>
          <w:sz w:val="26"/>
          <w:szCs w:val="26"/>
        </w:rPr>
      </w:pPr>
      <w:r>
        <w:rPr>
          <w:rFonts w:ascii="VNI-Times" w:hAnsi="VNI-Times"/>
          <w:sz w:val="26"/>
          <w:szCs w:val="26"/>
        </w:rPr>
        <w:t xml:space="preserve">       </w:t>
      </w:r>
      <w:r w:rsidRPr="00B679FF">
        <w:rPr>
          <w:rFonts w:ascii="VNI-Times" w:hAnsi="VNI-Times"/>
          <w:sz w:val="26"/>
          <w:szCs w:val="26"/>
        </w:rPr>
        <w:t>- Trình baøy ñöôïc</w:t>
      </w:r>
      <w:r>
        <w:rPr>
          <w:rFonts w:ascii="VNI-Times" w:hAnsi="VNI-Times"/>
          <w:sz w:val="26"/>
          <w:szCs w:val="26"/>
        </w:rPr>
        <w:t xml:space="preserve">, </w:t>
      </w:r>
      <w:r>
        <w:rPr>
          <w:sz w:val="26"/>
          <w:szCs w:val="26"/>
        </w:rPr>
        <w:t>thực hiện đ</w:t>
      </w:r>
      <w:r w:rsidRPr="0042477E">
        <w:rPr>
          <w:sz w:val="26"/>
          <w:szCs w:val="26"/>
        </w:rPr>
        <w:t>ược</w:t>
      </w:r>
      <w:r w:rsidRPr="00B679FF">
        <w:rPr>
          <w:rFonts w:ascii="VNI-Times" w:hAnsi="VNI-Times"/>
          <w:sz w:val="26"/>
          <w:szCs w:val="26"/>
        </w:rPr>
        <w:t xml:space="preserve"> </w:t>
      </w:r>
      <w:r w:rsidRPr="0042477E">
        <w:rPr>
          <w:sz w:val="26"/>
          <w:szCs w:val="26"/>
        </w:rPr>
        <w:t>các</w:t>
      </w:r>
      <w:r>
        <w:rPr>
          <w:rFonts w:ascii="VNI-Times" w:hAnsi="VNI-Times"/>
          <w:sz w:val="26"/>
          <w:szCs w:val="26"/>
        </w:rPr>
        <w:t xml:space="preserve"> b</w:t>
      </w:r>
      <w:r>
        <w:rPr>
          <w:sz w:val="26"/>
          <w:szCs w:val="26"/>
          <w:lang w:val="vi-VN"/>
        </w:rPr>
        <w:t xml:space="preserve">ước </w:t>
      </w:r>
      <w:r>
        <w:rPr>
          <w:sz w:val="26"/>
          <w:szCs w:val="26"/>
        </w:rPr>
        <w:t xml:space="preserve">hút chân không toàn bộ hệ thống </w:t>
      </w:r>
    </w:p>
    <w:p w:rsidR="00F53606" w:rsidRPr="00B679FF" w:rsidRDefault="00F53606" w:rsidP="00F53606">
      <w:pPr>
        <w:tabs>
          <w:tab w:val="left" w:pos="90"/>
        </w:tabs>
        <w:ind w:firstLine="720"/>
        <w:jc w:val="both"/>
        <w:rPr>
          <w:rFonts w:ascii="VNI-Times" w:hAnsi="VNI-Times"/>
          <w:sz w:val="26"/>
          <w:szCs w:val="26"/>
        </w:rPr>
      </w:pPr>
      <w:r w:rsidRPr="00B679FF">
        <w:rPr>
          <w:rFonts w:ascii="VNI-Times" w:hAnsi="VNI-Times"/>
          <w:sz w:val="26"/>
          <w:szCs w:val="26"/>
        </w:rPr>
        <w:t xml:space="preserve"> </w:t>
      </w:r>
      <w:proofErr w:type="gramStart"/>
      <w:r w:rsidRPr="00B679FF">
        <w:rPr>
          <w:rFonts w:ascii="VNI-Times" w:hAnsi="VNI-Times"/>
          <w:sz w:val="26"/>
          <w:szCs w:val="26"/>
        </w:rPr>
        <w:t>maùy</w:t>
      </w:r>
      <w:proofErr w:type="gramEnd"/>
      <w:r w:rsidRPr="00B679FF">
        <w:rPr>
          <w:rFonts w:ascii="VNI-Times" w:hAnsi="VNI-Times"/>
          <w:sz w:val="26"/>
          <w:szCs w:val="26"/>
        </w:rPr>
        <w:t xml:space="preserve"> laïnh </w:t>
      </w:r>
      <w:r>
        <w:rPr>
          <w:rFonts w:ascii="VNI-Times" w:hAnsi="VNI-Times"/>
          <w:sz w:val="26"/>
          <w:szCs w:val="26"/>
        </w:rPr>
        <w:t>2</w:t>
      </w:r>
      <w:r>
        <w:rPr>
          <w:sz w:val="26"/>
          <w:szCs w:val="26"/>
        </w:rPr>
        <w:t xml:space="preserve"> khối</w:t>
      </w:r>
      <w:r w:rsidRPr="00B679FF">
        <w:rPr>
          <w:rFonts w:ascii="VNI-Times" w:hAnsi="VNI-Times"/>
          <w:sz w:val="26"/>
          <w:szCs w:val="26"/>
        </w:rPr>
        <w:t>.</w:t>
      </w:r>
    </w:p>
    <w:p w:rsidR="00F53606" w:rsidRPr="00B679FF" w:rsidRDefault="00F53606" w:rsidP="00F53606">
      <w:pPr>
        <w:tabs>
          <w:tab w:val="left" w:pos="90"/>
        </w:tabs>
        <w:ind w:firstLine="720"/>
        <w:jc w:val="both"/>
        <w:rPr>
          <w:rFonts w:ascii="VNI-Times" w:hAnsi="VNI-Times"/>
          <w:sz w:val="26"/>
          <w:szCs w:val="26"/>
        </w:rPr>
      </w:pPr>
      <w:r>
        <w:rPr>
          <w:rFonts w:ascii="VNI-Times" w:hAnsi="VNI-Times"/>
          <w:sz w:val="26"/>
          <w:szCs w:val="26"/>
        </w:rPr>
        <w:t xml:space="preserve">          - Bieát caùch ño kieåm tra</w:t>
      </w:r>
      <w:r w:rsidRPr="00B679FF">
        <w:rPr>
          <w:rFonts w:ascii="VNI-Times" w:hAnsi="VNI-Times"/>
          <w:sz w:val="26"/>
          <w:szCs w:val="26"/>
        </w:rPr>
        <w:t xml:space="preserve"> </w:t>
      </w:r>
      <w:r>
        <w:rPr>
          <w:sz w:val="26"/>
          <w:szCs w:val="26"/>
        </w:rPr>
        <w:t xml:space="preserve">hiệu chỉnh được các chổ bị xì </w:t>
      </w:r>
      <w:r w:rsidRPr="00B679FF">
        <w:rPr>
          <w:rFonts w:ascii="VNI-Times" w:hAnsi="VNI-Times"/>
          <w:sz w:val="26"/>
          <w:szCs w:val="26"/>
        </w:rPr>
        <w:t xml:space="preserve">cuûa maùy laïnh </w:t>
      </w:r>
      <w:r>
        <w:rPr>
          <w:rFonts w:ascii="VNI-Times" w:hAnsi="VNI-Times"/>
          <w:sz w:val="26"/>
          <w:szCs w:val="26"/>
        </w:rPr>
        <w:t>2</w:t>
      </w:r>
      <w:r w:rsidRPr="00B679FF">
        <w:rPr>
          <w:sz w:val="26"/>
          <w:szCs w:val="26"/>
        </w:rPr>
        <w:t xml:space="preserve"> </w:t>
      </w:r>
      <w:r>
        <w:rPr>
          <w:sz w:val="26"/>
          <w:szCs w:val="26"/>
        </w:rPr>
        <w:t>khối</w:t>
      </w:r>
      <w:r w:rsidRPr="00B679FF">
        <w:rPr>
          <w:rFonts w:ascii="VNI-Times" w:hAnsi="VNI-Times"/>
          <w:sz w:val="26"/>
          <w:szCs w:val="26"/>
        </w:rPr>
        <w:t xml:space="preserve">. </w:t>
      </w:r>
    </w:p>
    <w:p w:rsidR="00F53606" w:rsidRDefault="00F53606" w:rsidP="00F53606">
      <w:pPr>
        <w:tabs>
          <w:tab w:val="left" w:pos="90"/>
        </w:tabs>
        <w:ind w:firstLine="720"/>
        <w:jc w:val="both"/>
        <w:rPr>
          <w:rFonts w:ascii="VNI-Times" w:hAnsi="VNI-Times"/>
          <w:sz w:val="26"/>
          <w:szCs w:val="26"/>
        </w:rPr>
      </w:pPr>
      <w:r>
        <w:rPr>
          <w:rFonts w:ascii="VNI-Times" w:hAnsi="VNI-Times"/>
          <w:sz w:val="26"/>
          <w:szCs w:val="26"/>
        </w:rPr>
        <w:t xml:space="preserve">         </w:t>
      </w:r>
      <w:r w:rsidRPr="00B679FF">
        <w:rPr>
          <w:rFonts w:ascii="VNI-Times" w:hAnsi="VNI-Times"/>
          <w:sz w:val="26"/>
          <w:szCs w:val="26"/>
        </w:rPr>
        <w:t xml:space="preserve"> - Xaùc ñònh ñöôïc caùc ñaàu daây </w:t>
      </w:r>
      <w:proofErr w:type="gramStart"/>
      <w:r w:rsidRPr="00B679FF">
        <w:rPr>
          <w:rFonts w:ascii="VNI-Times" w:hAnsi="VNI-Times"/>
          <w:sz w:val="26"/>
          <w:szCs w:val="26"/>
        </w:rPr>
        <w:t>ra  caùc</w:t>
      </w:r>
      <w:proofErr w:type="gramEnd"/>
      <w:r w:rsidRPr="00B679FF">
        <w:rPr>
          <w:rFonts w:ascii="VNI-Times" w:hAnsi="VNI-Times"/>
          <w:sz w:val="26"/>
          <w:szCs w:val="26"/>
        </w:rPr>
        <w:t xml:space="preserve"> thieát bò ñieän cuûa maùy laïnh </w:t>
      </w:r>
      <w:r>
        <w:rPr>
          <w:sz w:val="26"/>
          <w:szCs w:val="26"/>
        </w:rPr>
        <w:t>2 khối</w:t>
      </w:r>
      <w:r w:rsidRPr="00B679FF">
        <w:rPr>
          <w:rFonts w:ascii="VNI-Times" w:hAnsi="VNI-Times"/>
          <w:sz w:val="26"/>
          <w:szCs w:val="26"/>
        </w:rPr>
        <w:t>.</w:t>
      </w:r>
    </w:p>
    <w:p w:rsidR="00F53606" w:rsidRPr="00F53606" w:rsidRDefault="00F53606" w:rsidP="00F53606">
      <w:pPr>
        <w:tabs>
          <w:tab w:val="left" w:pos="90"/>
        </w:tabs>
        <w:ind w:firstLine="720"/>
        <w:jc w:val="both"/>
        <w:rPr>
          <w:sz w:val="26"/>
          <w:szCs w:val="26"/>
        </w:rPr>
      </w:pPr>
      <w:r>
        <w:rPr>
          <w:rFonts w:ascii="VNI-Times" w:hAnsi="VNI-Times"/>
          <w:sz w:val="26"/>
          <w:szCs w:val="26"/>
        </w:rPr>
        <w:t xml:space="preserve">          - N</w:t>
      </w:r>
      <w:r>
        <w:rPr>
          <w:sz w:val="26"/>
          <w:szCs w:val="26"/>
        </w:rPr>
        <w:t>ạp được gas vào</w:t>
      </w:r>
      <w:r w:rsidRPr="00F53606">
        <w:rPr>
          <w:rFonts w:ascii="VNI-Times" w:hAnsi="VNI-Times"/>
          <w:sz w:val="26"/>
          <w:szCs w:val="26"/>
        </w:rPr>
        <w:t xml:space="preserve"> </w:t>
      </w:r>
      <w:r w:rsidRPr="00B679FF">
        <w:rPr>
          <w:rFonts w:ascii="VNI-Times" w:hAnsi="VNI-Times"/>
          <w:sz w:val="26"/>
          <w:szCs w:val="26"/>
        </w:rPr>
        <w:t xml:space="preserve">maùy laïnh </w:t>
      </w:r>
      <w:r>
        <w:rPr>
          <w:sz w:val="26"/>
          <w:szCs w:val="26"/>
        </w:rPr>
        <w:t>2 khối</w:t>
      </w:r>
      <w:r w:rsidRPr="00B679FF">
        <w:rPr>
          <w:rFonts w:ascii="VNI-Times" w:hAnsi="VNI-Times"/>
          <w:sz w:val="26"/>
          <w:szCs w:val="26"/>
        </w:rPr>
        <w:t>.</w:t>
      </w:r>
    </w:p>
    <w:p w:rsidR="00F53606" w:rsidRPr="00B679FF" w:rsidRDefault="00F53606" w:rsidP="00F53606">
      <w:pPr>
        <w:tabs>
          <w:tab w:val="left" w:pos="90"/>
        </w:tabs>
        <w:ind w:firstLine="720"/>
        <w:jc w:val="both"/>
        <w:rPr>
          <w:rFonts w:ascii="VNI-Times" w:hAnsi="VNI-Times"/>
          <w:sz w:val="26"/>
          <w:szCs w:val="26"/>
        </w:rPr>
      </w:pPr>
      <w:r w:rsidRPr="00B679FF">
        <w:rPr>
          <w:rFonts w:ascii="VNI-Times" w:hAnsi="VNI-Times"/>
          <w:sz w:val="26"/>
          <w:szCs w:val="26"/>
        </w:rPr>
        <w:t xml:space="preserve">2. Yeâu </w:t>
      </w:r>
      <w:proofErr w:type="gramStart"/>
      <w:r w:rsidRPr="00B679FF">
        <w:rPr>
          <w:rFonts w:ascii="VNI-Times" w:hAnsi="VNI-Times"/>
          <w:sz w:val="26"/>
          <w:szCs w:val="26"/>
        </w:rPr>
        <w:t>caàu :</w:t>
      </w:r>
      <w:proofErr w:type="gramEnd"/>
      <w:r w:rsidRPr="00B679FF">
        <w:rPr>
          <w:rFonts w:ascii="VNI-Times" w:hAnsi="VNI-Times"/>
          <w:sz w:val="26"/>
          <w:szCs w:val="26"/>
        </w:rPr>
        <w:t xml:space="preserve"> </w:t>
      </w:r>
    </w:p>
    <w:p w:rsidR="00F53606" w:rsidRPr="00B679FF" w:rsidRDefault="00F53606" w:rsidP="00F53606">
      <w:pPr>
        <w:tabs>
          <w:tab w:val="left" w:pos="90"/>
        </w:tabs>
        <w:ind w:firstLine="720"/>
        <w:jc w:val="both"/>
        <w:rPr>
          <w:rFonts w:ascii="VNI-Times" w:hAnsi="VNI-Times"/>
          <w:sz w:val="26"/>
          <w:szCs w:val="26"/>
        </w:rPr>
      </w:pPr>
      <w:r w:rsidRPr="00B679FF">
        <w:rPr>
          <w:rFonts w:ascii="VNI-Times" w:hAnsi="VNI-Times"/>
          <w:sz w:val="26"/>
          <w:szCs w:val="26"/>
        </w:rPr>
        <w:t xml:space="preserve">Kyõ </w:t>
      </w:r>
      <w:proofErr w:type="gramStart"/>
      <w:r w:rsidRPr="00B679FF">
        <w:rPr>
          <w:rFonts w:ascii="VNI-Times" w:hAnsi="VNI-Times"/>
          <w:sz w:val="26"/>
          <w:szCs w:val="26"/>
        </w:rPr>
        <w:t>thuaät :</w:t>
      </w:r>
      <w:proofErr w:type="gramEnd"/>
      <w:r w:rsidRPr="00B679FF">
        <w:rPr>
          <w:rFonts w:ascii="VNI-Times" w:hAnsi="VNI-Times"/>
          <w:sz w:val="26"/>
          <w:szCs w:val="26"/>
        </w:rPr>
        <w:t xml:space="preserve">  - </w:t>
      </w:r>
      <w:r>
        <w:rPr>
          <w:sz w:val="26"/>
          <w:szCs w:val="26"/>
        </w:rPr>
        <w:t>H</w:t>
      </w:r>
      <w:r w:rsidRPr="00F53606">
        <w:rPr>
          <w:sz w:val="26"/>
          <w:szCs w:val="26"/>
        </w:rPr>
        <w:t>út chân không, nạp ga</w:t>
      </w:r>
      <w:r>
        <w:rPr>
          <w:sz w:val="26"/>
          <w:szCs w:val="26"/>
        </w:rPr>
        <w:t>s</w:t>
      </w:r>
      <w:r w:rsidRPr="00B679FF">
        <w:rPr>
          <w:rFonts w:ascii="VNI-Times" w:hAnsi="VNI-Times"/>
          <w:sz w:val="26"/>
          <w:szCs w:val="26"/>
        </w:rPr>
        <w:t xml:space="preserve"> thieát bò maùy laïnh </w:t>
      </w:r>
      <w:r>
        <w:rPr>
          <w:sz w:val="26"/>
          <w:szCs w:val="26"/>
        </w:rPr>
        <w:t>2</w:t>
      </w:r>
      <w:r w:rsidRPr="00B679FF">
        <w:rPr>
          <w:sz w:val="26"/>
          <w:szCs w:val="26"/>
        </w:rPr>
        <w:t xml:space="preserve"> </w:t>
      </w:r>
      <w:r>
        <w:rPr>
          <w:sz w:val="26"/>
          <w:szCs w:val="26"/>
        </w:rPr>
        <w:t>khối đúng kỹ thuật</w:t>
      </w:r>
      <w:r w:rsidRPr="00B679FF">
        <w:rPr>
          <w:rFonts w:ascii="VNI-Times" w:hAnsi="VNI-Times"/>
          <w:sz w:val="26"/>
          <w:szCs w:val="26"/>
        </w:rPr>
        <w:t>.</w:t>
      </w:r>
    </w:p>
    <w:p w:rsidR="00F53606" w:rsidRPr="00B679FF" w:rsidRDefault="00F53606" w:rsidP="00F53606">
      <w:pPr>
        <w:tabs>
          <w:tab w:val="left" w:pos="90"/>
        </w:tabs>
        <w:ind w:firstLine="720"/>
        <w:jc w:val="both"/>
        <w:rPr>
          <w:rFonts w:ascii="VNI-Times" w:hAnsi="VNI-Times"/>
          <w:sz w:val="26"/>
          <w:szCs w:val="26"/>
        </w:rPr>
      </w:pPr>
      <w:r w:rsidRPr="00B679FF">
        <w:rPr>
          <w:rFonts w:ascii="VNI-Times" w:hAnsi="VNI-Times"/>
          <w:sz w:val="26"/>
          <w:szCs w:val="26"/>
        </w:rPr>
        <w:t xml:space="preserve">Myõ </w:t>
      </w:r>
      <w:proofErr w:type="gramStart"/>
      <w:r w:rsidRPr="00B679FF">
        <w:rPr>
          <w:rFonts w:ascii="VNI-Times" w:hAnsi="VNI-Times"/>
          <w:sz w:val="26"/>
          <w:szCs w:val="26"/>
        </w:rPr>
        <w:t>thuaät :</w:t>
      </w:r>
      <w:proofErr w:type="gramEnd"/>
      <w:r w:rsidRPr="00B679FF">
        <w:rPr>
          <w:rFonts w:ascii="VNI-Times" w:hAnsi="VNI-Times"/>
          <w:sz w:val="26"/>
          <w:szCs w:val="26"/>
        </w:rPr>
        <w:t xml:space="preserve"> </w:t>
      </w:r>
      <w:r>
        <w:rPr>
          <w:rFonts w:ascii="VNI-Times" w:hAnsi="VNI-Times"/>
          <w:sz w:val="26"/>
          <w:szCs w:val="26"/>
        </w:rPr>
        <w:t>-</w:t>
      </w:r>
      <w:r w:rsidRPr="00B679FF">
        <w:rPr>
          <w:rFonts w:ascii="VNI-Times" w:hAnsi="VNI-Times"/>
          <w:sz w:val="26"/>
          <w:szCs w:val="26"/>
        </w:rPr>
        <w:t xml:space="preserve">  Kyõ thuaät </w:t>
      </w:r>
      <w:r w:rsidR="00FA11B7">
        <w:rPr>
          <w:sz w:val="26"/>
          <w:szCs w:val="26"/>
        </w:rPr>
        <w:t>h</w:t>
      </w:r>
      <w:r w:rsidR="00FA11B7" w:rsidRPr="00F53606">
        <w:rPr>
          <w:sz w:val="26"/>
          <w:szCs w:val="26"/>
        </w:rPr>
        <w:t>út chân không, nạp ga</w:t>
      </w:r>
      <w:r w:rsidR="00FA11B7">
        <w:rPr>
          <w:sz w:val="26"/>
          <w:szCs w:val="26"/>
        </w:rPr>
        <w:t>s</w:t>
      </w:r>
      <w:r w:rsidR="00FA11B7" w:rsidRPr="00B679FF">
        <w:rPr>
          <w:rFonts w:ascii="VNI-Times" w:hAnsi="VNI-Times"/>
          <w:sz w:val="26"/>
          <w:szCs w:val="26"/>
        </w:rPr>
        <w:t xml:space="preserve"> </w:t>
      </w:r>
      <w:r w:rsidRPr="00B679FF">
        <w:rPr>
          <w:rFonts w:ascii="VNI-Times" w:hAnsi="VNI-Times"/>
          <w:sz w:val="26"/>
          <w:szCs w:val="26"/>
        </w:rPr>
        <w:t>ph</w:t>
      </w:r>
      <w:r w:rsidRPr="00B679FF">
        <w:rPr>
          <w:sz w:val="26"/>
          <w:szCs w:val="26"/>
        </w:rPr>
        <w:t>ải</w:t>
      </w:r>
      <w:r w:rsidRPr="00B679FF">
        <w:rPr>
          <w:rFonts w:ascii="VNI-Times" w:hAnsi="VNI-Times"/>
          <w:sz w:val="26"/>
          <w:szCs w:val="26"/>
        </w:rPr>
        <w:t xml:space="preserve"> goïn gaøng.</w:t>
      </w:r>
    </w:p>
    <w:p w:rsidR="00F53606" w:rsidRPr="00B679FF" w:rsidRDefault="00F53606" w:rsidP="00F53606">
      <w:pPr>
        <w:tabs>
          <w:tab w:val="left" w:pos="90"/>
        </w:tabs>
        <w:ind w:firstLine="720"/>
        <w:jc w:val="both"/>
        <w:rPr>
          <w:rFonts w:ascii="VNI-Times" w:hAnsi="VNI-Times"/>
          <w:sz w:val="26"/>
          <w:szCs w:val="26"/>
        </w:rPr>
      </w:pPr>
      <w:r w:rsidRPr="00B679FF">
        <w:rPr>
          <w:rFonts w:ascii="VNI-Times" w:hAnsi="VNI-Times"/>
          <w:sz w:val="26"/>
          <w:szCs w:val="26"/>
        </w:rPr>
        <w:t xml:space="preserve">An </w:t>
      </w:r>
      <w:proofErr w:type="gramStart"/>
      <w:r w:rsidRPr="00B679FF">
        <w:rPr>
          <w:rFonts w:ascii="VNI-Times" w:hAnsi="VNI-Times"/>
          <w:sz w:val="26"/>
          <w:szCs w:val="26"/>
        </w:rPr>
        <w:t>toaøn :</w:t>
      </w:r>
      <w:proofErr w:type="gramEnd"/>
      <w:r w:rsidRPr="00B679FF">
        <w:rPr>
          <w:rFonts w:ascii="VNI-Times" w:hAnsi="VNI-Times"/>
          <w:sz w:val="26"/>
          <w:szCs w:val="26"/>
        </w:rPr>
        <w:t xml:space="preserve">   - Khoâng ñöôïc laøm hö hoûng caùc thieát bò.</w:t>
      </w:r>
    </w:p>
    <w:p w:rsidR="00F53606" w:rsidRPr="00B679FF" w:rsidRDefault="00F53606" w:rsidP="00F53606">
      <w:pPr>
        <w:tabs>
          <w:tab w:val="left" w:pos="90"/>
        </w:tabs>
        <w:ind w:firstLine="720"/>
        <w:jc w:val="both"/>
        <w:rPr>
          <w:rFonts w:ascii="VNI-Times" w:hAnsi="VNI-Times"/>
          <w:sz w:val="26"/>
          <w:szCs w:val="26"/>
        </w:rPr>
      </w:pPr>
      <w:r w:rsidRPr="00B679FF">
        <w:rPr>
          <w:rFonts w:ascii="VNI-Times" w:hAnsi="VNI-Times"/>
          <w:b/>
          <w:sz w:val="26"/>
          <w:szCs w:val="26"/>
        </w:rPr>
        <w:t>II</w:t>
      </w:r>
      <w:proofErr w:type="gramStart"/>
      <w:r w:rsidRPr="00B679FF">
        <w:rPr>
          <w:rFonts w:ascii="VNI-Times" w:hAnsi="VNI-Times"/>
          <w:b/>
          <w:sz w:val="26"/>
          <w:szCs w:val="26"/>
        </w:rPr>
        <w:t>/  VAÄT</w:t>
      </w:r>
      <w:proofErr w:type="gramEnd"/>
      <w:r w:rsidRPr="00B679FF">
        <w:rPr>
          <w:rFonts w:ascii="VNI-Times" w:hAnsi="VNI-Times"/>
          <w:b/>
          <w:sz w:val="26"/>
          <w:szCs w:val="26"/>
        </w:rPr>
        <w:t xml:space="preserve"> LIEÄU – THIEÁT BÒ – DUÏNG CUÏ :</w:t>
      </w:r>
    </w:p>
    <w:p w:rsidR="00F53606" w:rsidRPr="00B679FF" w:rsidRDefault="00F53606" w:rsidP="00E000FE">
      <w:pPr>
        <w:numPr>
          <w:ilvl w:val="0"/>
          <w:numId w:val="7"/>
        </w:numPr>
        <w:tabs>
          <w:tab w:val="left" w:pos="90"/>
        </w:tabs>
        <w:ind w:left="0" w:firstLine="720"/>
        <w:jc w:val="both"/>
        <w:rPr>
          <w:rFonts w:ascii="VNI-Times" w:hAnsi="VNI-Times"/>
          <w:sz w:val="26"/>
          <w:szCs w:val="26"/>
        </w:rPr>
      </w:pPr>
      <w:r w:rsidRPr="00B679FF">
        <w:rPr>
          <w:rFonts w:ascii="VNI-Times" w:hAnsi="VNI-Times"/>
          <w:sz w:val="26"/>
          <w:szCs w:val="26"/>
        </w:rPr>
        <w:t xml:space="preserve">Vaät </w:t>
      </w:r>
      <w:proofErr w:type="gramStart"/>
      <w:r w:rsidRPr="00B679FF">
        <w:rPr>
          <w:rFonts w:ascii="VNI-Times" w:hAnsi="VNI-Times"/>
          <w:sz w:val="26"/>
          <w:szCs w:val="26"/>
        </w:rPr>
        <w:t xml:space="preserve">lieäu </w:t>
      </w:r>
      <w:r w:rsidRPr="0042477E">
        <w:rPr>
          <w:sz w:val="26"/>
          <w:szCs w:val="26"/>
        </w:rPr>
        <w:t>:</w:t>
      </w:r>
      <w:proofErr w:type="gramEnd"/>
      <w:r w:rsidRPr="0042477E">
        <w:rPr>
          <w:sz w:val="26"/>
          <w:szCs w:val="26"/>
        </w:rPr>
        <w:t xml:space="preserve"> </w:t>
      </w:r>
      <w:r w:rsidR="00FA11B7">
        <w:rPr>
          <w:sz w:val="26"/>
          <w:szCs w:val="26"/>
        </w:rPr>
        <w:t>Gas lạnh</w:t>
      </w:r>
      <w:r w:rsidRPr="00B679FF">
        <w:rPr>
          <w:rFonts w:ascii="VNI-Times" w:hAnsi="VNI-Times"/>
          <w:sz w:val="26"/>
          <w:szCs w:val="26"/>
        </w:rPr>
        <w:t>.</w:t>
      </w:r>
    </w:p>
    <w:p w:rsidR="00F53606" w:rsidRPr="00B679FF" w:rsidRDefault="00F53606" w:rsidP="00E000FE">
      <w:pPr>
        <w:numPr>
          <w:ilvl w:val="0"/>
          <w:numId w:val="7"/>
        </w:numPr>
        <w:tabs>
          <w:tab w:val="left" w:pos="90"/>
        </w:tabs>
        <w:ind w:left="0" w:firstLine="720"/>
        <w:jc w:val="both"/>
        <w:rPr>
          <w:rFonts w:ascii="VNI-Times" w:hAnsi="VNI-Times"/>
          <w:sz w:val="28"/>
          <w:szCs w:val="28"/>
        </w:rPr>
      </w:pPr>
      <w:r w:rsidRPr="00B679FF">
        <w:rPr>
          <w:rFonts w:ascii="VNI-Times" w:hAnsi="VNI-Times"/>
          <w:sz w:val="28"/>
          <w:szCs w:val="28"/>
        </w:rPr>
        <w:t xml:space="preserve">Thieát </w:t>
      </w:r>
      <w:proofErr w:type="gramStart"/>
      <w:r w:rsidRPr="00B679FF">
        <w:rPr>
          <w:rFonts w:ascii="VNI-Times" w:hAnsi="VNI-Times"/>
          <w:sz w:val="28"/>
          <w:szCs w:val="28"/>
        </w:rPr>
        <w:t>bò :</w:t>
      </w:r>
      <w:proofErr w:type="gramEnd"/>
      <w:r w:rsidRPr="00B679FF">
        <w:rPr>
          <w:rFonts w:ascii="VNI-Times" w:hAnsi="VNI-Times"/>
          <w:sz w:val="28"/>
          <w:szCs w:val="28"/>
        </w:rPr>
        <w:t xml:space="preserve"> Maùy laïnh </w:t>
      </w:r>
      <w:r>
        <w:rPr>
          <w:sz w:val="28"/>
          <w:szCs w:val="28"/>
        </w:rPr>
        <w:t>2</w:t>
      </w:r>
      <w:r w:rsidRPr="00B679FF">
        <w:rPr>
          <w:sz w:val="28"/>
          <w:szCs w:val="28"/>
        </w:rPr>
        <w:t xml:space="preserve"> </w:t>
      </w:r>
      <w:r w:rsidRPr="00DE3942">
        <w:rPr>
          <w:sz w:val="28"/>
          <w:szCs w:val="28"/>
        </w:rPr>
        <w:t>khối đã k</w:t>
      </w:r>
      <w:r>
        <w:rPr>
          <w:sz w:val="28"/>
          <w:szCs w:val="28"/>
        </w:rPr>
        <w:t>ết nối ố</w:t>
      </w:r>
      <w:r w:rsidRPr="00DE3942">
        <w:rPr>
          <w:sz w:val="28"/>
          <w:szCs w:val="28"/>
        </w:rPr>
        <w:t>ng</w:t>
      </w:r>
      <w:r w:rsidRPr="00B679FF">
        <w:rPr>
          <w:rFonts w:ascii="VNI-Times" w:hAnsi="VNI-Times"/>
          <w:sz w:val="28"/>
          <w:szCs w:val="28"/>
        </w:rPr>
        <w:t>.</w:t>
      </w:r>
    </w:p>
    <w:p w:rsidR="00F53606" w:rsidRPr="00B679FF" w:rsidRDefault="00F53606" w:rsidP="00E000FE">
      <w:pPr>
        <w:numPr>
          <w:ilvl w:val="0"/>
          <w:numId w:val="7"/>
        </w:numPr>
        <w:tabs>
          <w:tab w:val="left" w:pos="90"/>
        </w:tabs>
        <w:ind w:left="0" w:firstLine="720"/>
        <w:jc w:val="both"/>
        <w:rPr>
          <w:rFonts w:ascii="VNI-Times" w:hAnsi="VNI-Times"/>
          <w:sz w:val="26"/>
          <w:szCs w:val="26"/>
        </w:rPr>
      </w:pPr>
      <w:r w:rsidRPr="00B679FF">
        <w:rPr>
          <w:rFonts w:ascii="VNI-Times" w:hAnsi="VNI-Times"/>
          <w:sz w:val="26"/>
          <w:szCs w:val="26"/>
        </w:rPr>
        <w:t xml:space="preserve">Duïng </w:t>
      </w:r>
      <w:proofErr w:type="gramStart"/>
      <w:r w:rsidRPr="00B679FF">
        <w:rPr>
          <w:rFonts w:ascii="VNI-Times" w:hAnsi="VNI-Times"/>
          <w:sz w:val="26"/>
          <w:szCs w:val="26"/>
        </w:rPr>
        <w:t>cuï :</w:t>
      </w:r>
      <w:proofErr w:type="gramEnd"/>
      <w:r w:rsidRPr="00B679FF">
        <w:rPr>
          <w:rFonts w:ascii="VNI-Times" w:hAnsi="VNI-Times"/>
          <w:sz w:val="26"/>
          <w:szCs w:val="26"/>
        </w:rPr>
        <w:t xml:space="preserve"> </w:t>
      </w:r>
      <w:r w:rsidRPr="00B679FF">
        <w:rPr>
          <w:sz w:val="26"/>
          <w:szCs w:val="26"/>
        </w:rPr>
        <w:t>Đ</w:t>
      </w:r>
      <w:r w:rsidRPr="00B679FF">
        <w:rPr>
          <w:rFonts w:ascii="VNI-Times" w:hAnsi="VNI-Times"/>
          <w:sz w:val="26"/>
          <w:szCs w:val="26"/>
        </w:rPr>
        <w:t>oàng hoà</w:t>
      </w:r>
      <w:r w:rsidR="00FA11B7">
        <w:rPr>
          <w:rFonts w:ascii="VNI-Times" w:hAnsi="VNI-Times"/>
          <w:sz w:val="26"/>
          <w:szCs w:val="26"/>
        </w:rPr>
        <w:t>s</w:t>
      </w:r>
      <w:r w:rsidR="00FA11B7">
        <w:rPr>
          <w:sz w:val="26"/>
          <w:szCs w:val="26"/>
        </w:rPr>
        <w:t>ạc gas,</w:t>
      </w:r>
      <w:r w:rsidRPr="00B679FF">
        <w:rPr>
          <w:rFonts w:ascii="VNI-Times" w:hAnsi="VNI-Times"/>
          <w:sz w:val="26"/>
          <w:szCs w:val="26"/>
        </w:rPr>
        <w:t xml:space="preserve"> VOM, ampe keàm, nguoàn,  keàm, keùo, tuoác nô vít.</w:t>
      </w:r>
    </w:p>
    <w:p w:rsidR="00F53606" w:rsidRPr="00B679FF" w:rsidRDefault="00F53606" w:rsidP="00F53606">
      <w:pPr>
        <w:tabs>
          <w:tab w:val="left" w:pos="0"/>
          <w:tab w:val="left" w:pos="90"/>
        </w:tabs>
        <w:ind w:firstLine="720"/>
        <w:jc w:val="both"/>
        <w:rPr>
          <w:rFonts w:ascii="VNI-Times" w:hAnsi="VNI-Times"/>
          <w:sz w:val="26"/>
          <w:szCs w:val="26"/>
        </w:rPr>
      </w:pPr>
      <w:r w:rsidRPr="00B679FF">
        <w:rPr>
          <w:rFonts w:ascii="VNI-Times" w:hAnsi="VNI-Times"/>
          <w:b/>
          <w:sz w:val="26"/>
          <w:szCs w:val="26"/>
        </w:rPr>
        <w:t xml:space="preserve">III/ CAÙC BÖÔÙC THÖÏC </w:t>
      </w:r>
      <w:proofErr w:type="gramStart"/>
      <w:r w:rsidRPr="00B679FF">
        <w:rPr>
          <w:rFonts w:ascii="VNI-Times" w:hAnsi="VNI-Times"/>
          <w:b/>
          <w:sz w:val="26"/>
          <w:szCs w:val="26"/>
        </w:rPr>
        <w:t>HAØNH :</w:t>
      </w:r>
      <w:proofErr w:type="gramEnd"/>
    </w:p>
    <w:p w:rsidR="00F53606" w:rsidRPr="00FA11B7" w:rsidRDefault="00F53606" w:rsidP="00FA11B7">
      <w:pPr>
        <w:tabs>
          <w:tab w:val="left" w:pos="90"/>
        </w:tabs>
        <w:ind w:firstLine="720"/>
        <w:rPr>
          <w:rFonts w:ascii="VNI-Times" w:hAnsi="VNI-Times"/>
          <w:sz w:val="26"/>
          <w:szCs w:val="26"/>
          <w:u w:val="single"/>
        </w:rPr>
      </w:pPr>
      <w:r w:rsidRPr="00B679FF">
        <w:rPr>
          <w:rFonts w:ascii="VNI-Times" w:hAnsi="VNI-Times"/>
          <w:sz w:val="26"/>
          <w:szCs w:val="26"/>
          <w:u w:val="single"/>
        </w:rPr>
        <w:t xml:space="preserve">Noäi </w:t>
      </w:r>
      <w:proofErr w:type="gramStart"/>
      <w:r w:rsidRPr="00B679FF">
        <w:rPr>
          <w:rFonts w:ascii="VNI-Times" w:hAnsi="VNI-Times"/>
          <w:sz w:val="26"/>
          <w:szCs w:val="26"/>
          <w:u w:val="single"/>
        </w:rPr>
        <w:t>dung :</w:t>
      </w:r>
      <w:proofErr w:type="gramEnd"/>
      <w:r w:rsidR="00FA11B7">
        <w:rPr>
          <w:rFonts w:ascii="VNI-Times" w:hAnsi="VNI-Times"/>
          <w:sz w:val="26"/>
          <w:szCs w:val="26"/>
          <w:u w:val="single"/>
        </w:rPr>
        <w:t xml:space="preserve"> </w:t>
      </w:r>
      <w:r w:rsidR="00FA11B7">
        <w:rPr>
          <w:b/>
          <w:sz w:val="26"/>
          <w:szCs w:val="26"/>
        </w:rPr>
        <w:t>Hút chân không, nạp gas máy lạnh 2 khối</w:t>
      </w:r>
    </w:p>
    <w:p w:rsidR="00F53606" w:rsidRPr="00B679FF" w:rsidRDefault="00F53606" w:rsidP="00F53606">
      <w:pPr>
        <w:tabs>
          <w:tab w:val="left" w:pos="90"/>
        </w:tabs>
        <w:ind w:firstLine="720"/>
        <w:jc w:val="both"/>
        <w:rPr>
          <w:rFonts w:ascii="VNI-Times" w:hAnsi="VNI-Times"/>
          <w:sz w:val="26"/>
          <w:szCs w:val="26"/>
        </w:rPr>
      </w:pPr>
      <w:r w:rsidRPr="00B679FF">
        <w:rPr>
          <w:rFonts w:ascii="VNI-Times" w:hAnsi="VNI-Times"/>
          <w:b/>
          <w:sz w:val="26"/>
          <w:szCs w:val="26"/>
        </w:rPr>
        <w:t>1.</w:t>
      </w:r>
      <w:r w:rsidRPr="00B679FF">
        <w:rPr>
          <w:rFonts w:ascii="VNI-Times" w:hAnsi="VNI-Times"/>
          <w:sz w:val="26"/>
          <w:szCs w:val="26"/>
        </w:rPr>
        <w:t xml:space="preserve">  Huùt chaân </w:t>
      </w:r>
      <w:proofErr w:type="gramStart"/>
      <w:r w:rsidRPr="00B679FF">
        <w:rPr>
          <w:rFonts w:ascii="VNI-Times" w:hAnsi="VNI-Times"/>
          <w:sz w:val="26"/>
          <w:szCs w:val="26"/>
        </w:rPr>
        <w:t>khoâng :</w:t>
      </w:r>
      <w:proofErr w:type="gramEnd"/>
    </w:p>
    <w:p w:rsidR="00F53606" w:rsidRPr="00B679FF" w:rsidRDefault="00F53606" w:rsidP="00F53606">
      <w:pPr>
        <w:tabs>
          <w:tab w:val="left" w:pos="90"/>
        </w:tabs>
        <w:ind w:firstLine="720"/>
        <w:jc w:val="both"/>
        <w:rPr>
          <w:rFonts w:ascii="VNI-Times" w:hAnsi="VNI-Times"/>
          <w:sz w:val="26"/>
          <w:szCs w:val="26"/>
        </w:rPr>
      </w:pPr>
      <w:r w:rsidRPr="00B679FF">
        <w:rPr>
          <w:rFonts w:ascii="VNI-Times" w:hAnsi="VNI-Times"/>
          <w:sz w:val="26"/>
          <w:szCs w:val="26"/>
        </w:rPr>
        <w:t xml:space="preserve">- Coâng </w:t>
      </w:r>
      <w:proofErr w:type="gramStart"/>
      <w:r w:rsidRPr="00B679FF">
        <w:rPr>
          <w:rFonts w:ascii="VNI-Times" w:hAnsi="VNI-Times"/>
          <w:sz w:val="26"/>
          <w:szCs w:val="26"/>
        </w:rPr>
        <w:t>duïng :</w:t>
      </w:r>
      <w:proofErr w:type="gramEnd"/>
      <w:r w:rsidRPr="00B679FF">
        <w:rPr>
          <w:rFonts w:ascii="VNI-Times" w:hAnsi="VNI-Times"/>
          <w:sz w:val="26"/>
          <w:szCs w:val="26"/>
        </w:rPr>
        <w:t xml:space="preserve"> Huùt saïch khoâng khí coù trong h</w:t>
      </w:r>
      <w:r w:rsidRPr="00B679FF">
        <w:rPr>
          <w:sz w:val="26"/>
          <w:szCs w:val="26"/>
        </w:rPr>
        <w:t>ệ thống lạnh</w:t>
      </w:r>
      <w:r w:rsidR="00FA11B7">
        <w:rPr>
          <w:rFonts w:ascii="VNI-Times" w:hAnsi="VNI-Times"/>
          <w:sz w:val="26"/>
          <w:szCs w:val="26"/>
        </w:rPr>
        <w:t xml:space="preserve"> tröôùc khi saïc gas</w:t>
      </w:r>
      <w:r w:rsidRPr="00B679FF">
        <w:rPr>
          <w:rFonts w:ascii="VNI-Times" w:hAnsi="VNI-Times"/>
          <w:sz w:val="26"/>
          <w:szCs w:val="26"/>
        </w:rPr>
        <w:t>.</w:t>
      </w:r>
    </w:p>
    <w:p w:rsidR="00F53606" w:rsidRPr="00B679FF" w:rsidRDefault="00F53606" w:rsidP="00F53606">
      <w:pPr>
        <w:tabs>
          <w:tab w:val="left" w:pos="90"/>
        </w:tabs>
        <w:ind w:firstLine="720"/>
        <w:jc w:val="both"/>
        <w:rPr>
          <w:rFonts w:ascii="VNI-Times" w:hAnsi="VNI-Times"/>
          <w:sz w:val="26"/>
          <w:szCs w:val="26"/>
        </w:rPr>
      </w:pPr>
      <w:r w:rsidRPr="00B679FF">
        <w:rPr>
          <w:rFonts w:ascii="VNI-Times" w:hAnsi="VNI-Times"/>
          <w:sz w:val="26"/>
          <w:szCs w:val="26"/>
        </w:rPr>
        <w:t xml:space="preserve"> </w:t>
      </w:r>
      <w:r w:rsidRPr="00B679FF">
        <w:rPr>
          <w:rFonts w:ascii="VNI-Times" w:hAnsi="VNI-Times"/>
          <w:sz w:val="26"/>
          <w:szCs w:val="26"/>
        </w:rPr>
        <w:tab/>
        <w:t xml:space="preserve">* </w:t>
      </w:r>
      <w:r w:rsidRPr="00B679FF">
        <w:rPr>
          <w:rFonts w:ascii="VNI-Times" w:hAnsi="VNI-Times"/>
          <w:b/>
          <w:sz w:val="26"/>
          <w:szCs w:val="26"/>
          <w:u w:val="single"/>
        </w:rPr>
        <w:t xml:space="preserve">Thao </w:t>
      </w:r>
      <w:proofErr w:type="gramStart"/>
      <w:r w:rsidRPr="00B679FF">
        <w:rPr>
          <w:rFonts w:ascii="VNI-Times" w:hAnsi="VNI-Times"/>
          <w:b/>
          <w:sz w:val="26"/>
          <w:szCs w:val="26"/>
          <w:u w:val="single"/>
        </w:rPr>
        <w:t>taùc :</w:t>
      </w:r>
      <w:proofErr w:type="gramEnd"/>
    </w:p>
    <w:p w:rsidR="006037C5" w:rsidRPr="006037C5" w:rsidRDefault="00E6772F" w:rsidP="00E000FE">
      <w:pPr>
        <w:numPr>
          <w:ilvl w:val="0"/>
          <w:numId w:val="32"/>
        </w:numPr>
        <w:tabs>
          <w:tab w:val="left" w:pos="2175"/>
        </w:tabs>
        <w:spacing w:line="360" w:lineRule="auto"/>
        <w:rPr>
          <w:sz w:val="24"/>
          <w:szCs w:val="24"/>
          <w:lang w:val="pt-BR"/>
        </w:rPr>
      </w:pPr>
      <w:r>
        <w:rPr>
          <w:noProof/>
        </w:rPr>
        <w:drawing>
          <wp:anchor distT="0" distB="0" distL="114300" distR="114300" simplePos="0" relativeHeight="251983872" behindDoc="0" locked="0" layoutInCell="1" allowOverlap="1" wp14:anchorId="30F7A495" wp14:editId="2771BD1A">
            <wp:simplePos x="0" y="0"/>
            <wp:positionH relativeFrom="column">
              <wp:posOffset>3778250</wp:posOffset>
            </wp:positionH>
            <wp:positionV relativeFrom="paragraph">
              <wp:posOffset>65405</wp:posOffset>
            </wp:positionV>
            <wp:extent cx="2527935" cy="4746625"/>
            <wp:effectExtent l="0" t="0" r="5715" b="0"/>
            <wp:wrapSquare wrapText="bothSides"/>
            <wp:docPr id="122915" name="Picture 122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02">
                      <a:extLst>
                        <a:ext uri="{28A0092B-C50C-407E-A947-70E740481C1C}">
                          <a14:useLocalDpi xmlns:a14="http://schemas.microsoft.com/office/drawing/2010/main" val="0"/>
                        </a:ext>
                      </a:extLst>
                    </a:blip>
                    <a:srcRect/>
                    <a:stretch>
                      <a:fillRect/>
                    </a:stretch>
                  </pic:blipFill>
                  <pic:spPr bwMode="auto">
                    <a:xfrm>
                      <a:off x="0" y="0"/>
                      <a:ext cx="2527935" cy="4746625"/>
                    </a:xfrm>
                    <a:prstGeom prst="rect">
                      <a:avLst/>
                    </a:prstGeom>
                    <a:noFill/>
                    <a:ln>
                      <a:noFill/>
                    </a:ln>
                  </pic:spPr>
                </pic:pic>
              </a:graphicData>
            </a:graphic>
            <wp14:sizeRelH relativeFrom="page">
              <wp14:pctWidth>0</wp14:pctWidth>
            </wp14:sizeRelH>
            <wp14:sizeRelV relativeFrom="page">
              <wp14:pctHeight>0</wp14:pctHeight>
            </wp14:sizeRelV>
          </wp:anchor>
        </w:drawing>
      </w:r>
      <w:r w:rsidR="006037C5" w:rsidRPr="006037C5">
        <w:rPr>
          <w:sz w:val="24"/>
          <w:szCs w:val="24"/>
          <w:lang w:val="pt-BR"/>
        </w:rPr>
        <w:t>Lắp các đầu nối tới bơm hút chân không để tạo chân không trong ống và cục trong. Đặt nút “Lo” của van phân phối ở chế độ mở, sau đó chạy bơm hút chân không. Thời gian vận hành bơm hút chân không tùy thuộc vào chiều dài ống và năng suất bơm. Bảng dưới đây đ</w:t>
      </w:r>
      <w:r w:rsidR="006037C5" w:rsidRPr="006037C5">
        <w:rPr>
          <w:sz w:val="24"/>
          <w:szCs w:val="24"/>
          <w:lang w:val="pt-BR"/>
        </w:rPr>
        <w:softHyphen/>
        <w:t>o ra thời gian cần cho việc hút chân không</w:t>
      </w:r>
    </w:p>
    <w:p w:rsidR="006037C5" w:rsidRPr="006037C5" w:rsidRDefault="006037C5" w:rsidP="006037C5">
      <w:pPr>
        <w:tabs>
          <w:tab w:val="left" w:pos="2175"/>
        </w:tabs>
        <w:spacing w:line="360" w:lineRule="auto"/>
        <w:rPr>
          <w:sz w:val="24"/>
          <w:szCs w:val="24"/>
          <w:lang w:val="pt-BR"/>
        </w:rPr>
      </w:pPr>
      <w:r>
        <w:rPr>
          <w:noProof/>
        </w:rPr>
        <w:drawing>
          <wp:anchor distT="0" distB="0" distL="114300" distR="114300" simplePos="0" relativeHeight="251982848" behindDoc="0" locked="0" layoutInCell="1" allowOverlap="1" wp14:anchorId="1BD2CC1F" wp14:editId="00ED76EA">
            <wp:simplePos x="0" y="0"/>
            <wp:positionH relativeFrom="column">
              <wp:posOffset>-116205</wp:posOffset>
            </wp:positionH>
            <wp:positionV relativeFrom="paragraph">
              <wp:posOffset>36830</wp:posOffset>
            </wp:positionV>
            <wp:extent cx="2886075" cy="1276350"/>
            <wp:effectExtent l="0" t="0" r="9525" b="0"/>
            <wp:wrapSquare wrapText="bothSides"/>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03">
                      <a:extLst>
                        <a:ext uri="{28A0092B-C50C-407E-A947-70E740481C1C}">
                          <a14:useLocalDpi xmlns:a14="http://schemas.microsoft.com/office/drawing/2010/main" val="0"/>
                        </a:ext>
                      </a:extLst>
                    </a:blip>
                    <a:srcRect/>
                    <a:stretch>
                      <a:fillRect/>
                    </a:stretch>
                  </pic:blipFill>
                  <pic:spPr bwMode="auto">
                    <a:xfrm>
                      <a:off x="0" y="0"/>
                      <a:ext cx="2886075" cy="12763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6037C5" w:rsidRPr="006037C5" w:rsidRDefault="006037C5" w:rsidP="006037C5">
      <w:pPr>
        <w:spacing w:line="360" w:lineRule="auto"/>
        <w:rPr>
          <w:sz w:val="24"/>
          <w:szCs w:val="24"/>
          <w:lang w:val="pt-BR"/>
        </w:rPr>
      </w:pPr>
    </w:p>
    <w:p w:rsidR="006037C5" w:rsidRPr="006037C5" w:rsidRDefault="006037C5" w:rsidP="006037C5">
      <w:pPr>
        <w:spacing w:line="360" w:lineRule="auto"/>
        <w:rPr>
          <w:sz w:val="24"/>
          <w:szCs w:val="24"/>
          <w:lang w:val="pt-BR"/>
        </w:rPr>
      </w:pPr>
    </w:p>
    <w:p w:rsidR="006037C5" w:rsidRPr="006037C5" w:rsidRDefault="006037C5" w:rsidP="006037C5">
      <w:pPr>
        <w:spacing w:line="360" w:lineRule="auto"/>
        <w:rPr>
          <w:sz w:val="24"/>
          <w:szCs w:val="24"/>
          <w:lang w:val="pt-BR"/>
        </w:rPr>
      </w:pPr>
    </w:p>
    <w:p w:rsidR="006037C5" w:rsidRPr="006037C5" w:rsidRDefault="006037C5" w:rsidP="006037C5">
      <w:pPr>
        <w:tabs>
          <w:tab w:val="left" w:pos="1770"/>
        </w:tabs>
        <w:spacing w:line="360" w:lineRule="auto"/>
        <w:rPr>
          <w:sz w:val="24"/>
          <w:szCs w:val="24"/>
          <w:lang w:val="pt-BR"/>
        </w:rPr>
      </w:pPr>
    </w:p>
    <w:p w:rsidR="006037C5" w:rsidRPr="006037C5" w:rsidRDefault="006037C5" w:rsidP="006037C5">
      <w:pPr>
        <w:tabs>
          <w:tab w:val="left" w:pos="1770"/>
        </w:tabs>
        <w:spacing w:line="360" w:lineRule="auto"/>
        <w:rPr>
          <w:sz w:val="24"/>
          <w:szCs w:val="24"/>
          <w:lang w:val="pt-BR"/>
        </w:rPr>
      </w:pPr>
    </w:p>
    <w:p w:rsidR="006037C5" w:rsidRPr="006037C5" w:rsidRDefault="006037C5" w:rsidP="006037C5">
      <w:pPr>
        <w:tabs>
          <w:tab w:val="left" w:pos="1770"/>
        </w:tabs>
        <w:spacing w:line="360" w:lineRule="auto"/>
        <w:rPr>
          <w:sz w:val="24"/>
          <w:szCs w:val="24"/>
          <w:lang w:val="pt-BR"/>
        </w:rPr>
      </w:pPr>
      <w:r w:rsidRPr="006037C5">
        <w:rPr>
          <w:sz w:val="24"/>
          <w:szCs w:val="24"/>
          <w:lang w:val="pt-BR"/>
        </w:rPr>
        <w:t>* Khi kết thúc hút chân không, đặt nút “Lo” của van phân phối ở chế độ tắt, sau đó tắt bơm hút chân không.</w:t>
      </w:r>
    </w:p>
    <w:p w:rsidR="006037C5" w:rsidRDefault="006037C5" w:rsidP="00F53606">
      <w:pPr>
        <w:tabs>
          <w:tab w:val="left" w:pos="90"/>
        </w:tabs>
        <w:ind w:firstLine="720"/>
        <w:jc w:val="both"/>
        <w:rPr>
          <w:rFonts w:ascii="VNI-Times" w:hAnsi="VNI-Times"/>
          <w:b/>
          <w:sz w:val="26"/>
          <w:szCs w:val="26"/>
        </w:rPr>
      </w:pPr>
    </w:p>
    <w:p w:rsidR="006037C5" w:rsidRDefault="006037C5" w:rsidP="00F53606">
      <w:pPr>
        <w:tabs>
          <w:tab w:val="left" w:pos="90"/>
        </w:tabs>
        <w:ind w:firstLine="720"/>
        <w:jc w:val="both"/>
        <w:rPr>
          <w:rFonts w:ascii="VNI-Times" w:hAnsi="VNI-Times"/>
          <w:b/>
          <w:sz w:val="26"/>
          <w:szCs w:val="26"/>
        </w:rPr>
      </w:pPr>
    </w:p>
    <w:p w:rsidR="006037C5" w:rsidRDefault="006037C5" w:rsidP="00F53606">
      <w:pPr>
        <w:tabs>
          <w:tab w:val="left" w:pos="90"/>
        </w:tabs>
        <w:ind w:firstLine="720"/>
        <w:jc w:val="both"/>
        <w:rPr>
          <w:rFonts w:ascii="VNI-Times" w:hAnsi="VNI-Times"/>
          <w:b/>
          <w:sz w:val="26"/>
          <w:szCs w:val="26"/>
        </w:rPr>
      </w:pPr>
    </w:p>
    <w:p w:rsidR="00F53606" w:rsidRPr="00B679FF" w:rsidRDefault="00F53606" w:rsidP="00F53606">
      <w:pPr>
        <w:tabs>
          <w:tab w:val="left" w:pos="90"/>
        </w:tabs>
        <w:ind w:firstLine="720"/>
        <w:jc w:val="both"/>
        <w:rPr>
          <w:rFonts w:ascii="VNI-Times" w:hAnsi="VNI-Times"/>
          <w:b/>
          <w:sz w:val="26"/>
          <w:szCs w:val="26"/>
          <w:u w:val="single"/>
        </w:rPr>
      </w:pPr>
      <w:r w:rsidRPr="00B679FF">
        <w:rPr>
          <w:rFonts w:ascii="VNI-Times" w:hAnsi="VNI-Times"/>
          <w:b/>
          <w:sz w:val="26"/>
          <w:szCs w:val="26"/>
        </w:rPr>
        <w:lastRenderedPageBreak/>
        <w:t>2</w:t>
      </w:r>
      <w:r w:rsidRPr="00B679FF">
        <w:rPr>
          <w:rFonts w:ascii="VNI-Times" w:hAnsi="VNI-Times"/>
          <w:sz w:val="26"/>
          <w:szCs w:val="26"/>
        </w:rPr>
        <w:t xml:space="preserve">. </w:t>
      </w:r>
      <w:r w:rsidR="00FA11B7">
        <w:rPr>
          <w:rFonts w:ascii="VNI-Times" w:hAnsi="VNI-Times"/>
          <w:b/>
          <w:sz w:val="26"/>
          <w:szCs w:val="26"/>
          <w:u w:val="single"/>
        </w:rPr>
        <w:t xml:space="preserve">Saïc </w:t>
      </w:r>
      <w:proofErr w:type="gramStart"/>
      <w:r w:rsidR="00FA11B7">
        <w:rPr>
          <w:rFonts w:ascii="VNI-Times" w:hAnsi="VNI-Times"/>
          <w:b/>
          <w:sz w:val="26"/>
          <w:szCs w:val="26"/>
          <w:u w:val="single"/>
        </w:rPr>
        <w:t>gas</w:t>
      </w:r>
      <w:r w:rsidRPr="00B679FF">
        <w:rPr>
          <w:rFonts w:ascii="VNI-Times" w:hAnsi="VNI-Times"/>
          <w:b/>
          <w:sz w:val="26"/>
          <w:szCs w:val="26"/>
          <w:u w:val="single"/>
        </w:rPr>
        <w:t xml:space="preserve"> :</w:t>
      </w:r>
      <w:proofErr w:type="gramEnd"/>
    </w:p>
    <w:p w:rsidR="00F53606" w:rsidRPr="00B679FF" w:rsidRDefault="00F53606" w:rsidP="00F53606">
      <w:pPr>
        <w:tabs>
          <w:tab w:val="left" w:pos="90"/>
        </w:tabs>
        <w:ind w:firstLine="720"/>
        <w:jc w:val="both"/>
        <w:rPr>
          <w:rFonts w:ascii="VNI-Times" w:hAnsi="VNI-Times"/>
          <w:sz w:val="26"/>
          <w:szCs w:val="26"/>
        </w:rPr>
      </w:pPr>
      <w:r w:rsidRPr="00B679FF">
        <w:rPr>
          <w:rFonts w:ascii="VNI-Times" w:hAnsi="VNI-Times"/>
          <w:b/>
          <w:sz w:val="26"/>
          <w:szCs w:val="26"/>
        </w:rPr>
        <w:tab/>
        <w:t xml:space="preserve">* </w:t>
      </w:r>
      <w:r w:rsidRPr="00B679FF">
        <w:rPr>
          <w:rFonts w:ascii="VNI-Times" w:hAnsi="VNI-Times"/>
          <w:b/>
          <w:sz w:val="26"/>
          <w:szCs w:val="26"/>
          <w:u w:val="single"/>
        </w:rPr>
        <w:t xml:space="preserve">Thao </w:t>
      </w:r>
      <w:proofErr w:type="gramStart"/>
      <w:r w:rsidRPr="00B679FF">
        <w:rPr>
          <w:rFonts w:ascii="VNI-Times" w:hAnsi="VNI-Times"/>
          <w:b/>
          <w:sz w:val="26"/>
          <w:szCs w:val="26"/>
          <w:u w:val="single"/>
        </w:rPr>
        <w:t>taùc :</w:t>
      </w:r>
      <w:proofErr w:type="gramEnd"/>
      <w:r w:rsidRPr="00B679FF">
        <w:rPr>
          <w:rFonts w:ascii="VNI-Times" w:hAnsi="VNI-Times"/>
          <w:sz w:val="26"/>
          <w:szCs w:val="26"/>
        </w:rPr>
        <w:tab/>
      </w:r>
    </w:p>
    <w:p w:rsidR="00F53606" w:rsidRPr="00B679FF" w:rsidRDefault="00F53606" w:rsidP="00F53606">
      <w:pPr>
        <w:tabs>
          <w:tab w:val="left" w:pos="90"/>
        </w:tabs>
        <w:ind w:firstLine="720"/>
        <w:jc w:val="both"/>
        <w:rPr>
          <w:rFonts w:ascii="VNI-Times" w:hAnsi="VNI-Times"/>
          <w:sz w:val="26"/>
          <w:szCs w:val="26"/>
        </w:rPr>
      </w:pPr>
      <w:r w:rsidRPr="00B679FF">
        <w:rPr>
          <w:rFonts w:ascii="VNI-Times" w:hAnsi="VNI-Times"/>
          <w:sz w:val="26"/>
          <w:szCs w:val="26"/>
        </w:rPr>
        <w:t>a. Khoùa van thaùo loác huùt.</w:t>
      </w:r>
    </w:p>
    <w:p w:rsidR="00F53606" w:rsidRPr="00B679FF" w:rsidRDefault="00F53606" w:rsidP="00F53606">
      <w:pPr>
        <w:tabs>
          <w:tab w:val="left" w:pos="90"/>
        </w:tabs>
        <w:ind w:firstLine="720"/>
        <w:jc w:val="both"/>
        <w:rPr>
          <w:rFonts w:ascii="VNI-Times" w:hAnsi="VNI-Times"/>
          <w:sz w:val="26"/>
          <w:szCs w:val="26"/>
        </w:rPr>
      </w:pPr>
      <w:r w:rsidRPr="00B679FF">
        <w:rPr>
          <w:rFonts w:ascii="VNI-Times" w:hAnsi="VNI-Times"/>
          <w:sz w:val="26"/>
          <w:szCs w:val="26"/>
        </w:rPr>
        <w:t>b. Gaén bình gaz vaøo.</w:t>
      </w:r>
    </w:p>
    <w:p w:rsidR="00F53606" w:rsidRPr="00B679FF" w:rsidRDefault="00F53606" w:rsidP="00F53606">
      <w:pPr>
        <w:tabs>
          <w:tab w:val="left" w:pos="90"/>
        </w:tabs>
        <w:ind w:firstLine="720"/>
        <w:jc w:val="both"/>
        <w:rPr>
          <w:rFonts w:ascii="VNI-Times" w:hAnsi="VNI-Times"/>
          <w:sz w:val="26"/>
          <w:szCs w:val="26"/>
        </w:rPr>
      </w:pPr>
      <w:proofErr w:type="gramStart"/>
      <w:r w:rsidRPr="00B679FF">
        <w:rPr>
          <w:rFonts w:ascii="VNI-Times" w:hAnsi="VNI-Times"/>
          <w:sz w:val="26"/>
          <w:szCs w:val="26"/>
        </w:rPr>
        <w:t>c.Ñuoåi</w:t>
      </w:r>
      <w:proofErr w:type="gramEnd"/>
      <w:r w:rsidRPr="00B679FF">
        <w:rPr>
          <w:rFonts w:ascii="VNI-Times" w:hAnsi="VNI-Times"/>
          <w:sz w:val="26"/>
          <w:szCs w:val="26"/>
        </w:rPr>
        <w:t xml:space="preserve"> khoâng khí trong daây saïc :</w:t>
      </w:r>
    </w:p>
    <w:p w:rsidR="00F53606" w:rsidRPr="00B679FF" w:rsidRDefault="00F53606" w:rsidP="00F53606">
      <w:pPr>
        <w:tabs>
          <w:tab w:val="left" w:pos="90"/>
        </w:tabs>
        <w:ind w:firstLine="720"/>
        <w:jc w:val="both"/>
        <w:rPr>
          <w:rFonts w:ascii="VNI-Times" w:hAnsi="VNI-Times"/>
          <w:sz w:val="26"/>
          <w:szCs w:val="26"/>
        </w:rPr>
      </w:pPr>
      <w:r w:rsidRPr="00B679FF">
        <w:rPr>
          <w:rFonts w:ascii="VNI-Times" w:hAnsi="VNI-Times"/>
          <w:sz w:val="26"/>
          <w:szCs w:val="26"/>
        </w:rPr>
        <w:t xml:space="preserve">    +Môû van cao aùp </w:t>
      </w:r>
    </w:p>
    <w:p w:rsidR="00F53606" w:rsidRPr="00B679FF" w:rsidRDefault="00FA11B7" w:rsidP="00F53606">
      <w:pPr>
        <w:tabs>
          <w:tab w:val="left" w:pos="90"/>
        </w:tabs>
        <w:ind w:firstLine="720"/>
        <w:jc w:val="both"/>
        <w:rPr>
          <w:rFonts w:ascii="VNI-Times" w:hAnsi="VNI-Times"/>
          <w:sz w:val="26"/>
          <w:szCs w:val="26"/>
        </w:rPr>
      </w:pPr>
      <w:r>
        <w:rPr>
          <w:rFonts w:ascii="VNI-Times" w:hAnsi="VNI-Times"/>
          <w:sz w:val="26"/>
          <w:szCs w:val="26"/>
        </w:rPr>
        <w:t xml:space="preserve">    </w:t>
      </w:r>
      <w:r w:rsidR="00F53606" w:rsidRPr="00B679FF">
        <w:rPr>
          <w:rFonts w:ascii="VNI-Times" w:hAnsi="VNI-Times"/>
          <w:sz w:val="26"/>
          <w:szCs w:val="26"/>
        </w:rPr>
        <w:t xml:space="preserve">+ Môû nheï bình </w:t>
      </w:r>
      <w:proofErr w:type="gramStart"/>
      <w:r w:rsidR="00F53606" w:rsidRPr="00B679FF">
        <w:rPr>
          <w:rFonts w:ascii="VNI-Times" w:hAnsi="VNI-Times"/>
          <w:sz w:val="26"/>
          <w:szCs w:val="26"/>
        </w:rPr>
        <w:t>gaz ,</w:t>
      </w:r>
      <w:proofErr w:type="gramEnd"/>
      <w:r w:rsidR="00F53606" w:rsidRPr="00B679FF">
        <w:rPr>
          <w:rFonts w:ascii="VNI-Times" w:hAnsi="VNI-Times"/>
          <w:sz w:val="26"/>
          <w:szCs w:val="26"/>
        </w:rPr>
        <w:t xml:space="preserve"> gaz leân ñoàng hoà ñuoåi khoâng  khí ra qua van cao aùp </w:t>
      </w:r>
      <w:r w:rsidR="00F53606" w:rsidRPr="00B679FF">
        <w:rPr>
          <w:rFonts w:ascii="VNI-Times" w:hAnsi="VNI-Times"/>
          <w:sz w:val="26"/>
          <w:szCs w:val="26"/>
        </w:rPr>
        <w:tab/>
      </w:r>
      <w:r w:rsidR="00F53606" w:rsidRPr="00B679FF">
        <w:rPr>
          <w:rFonts w:ascii="VNI-Times" w:hAnsi="VNI-Times"/>
          <w:sz w:val="26"/>
          <w:szCs w:val="26"/>
        </w:rPr>
        <w:tab/>
      </w:r>
      <w:r>
        <w:rPr>
          <w:rFonts w:ascii="VNI-Times" w:hAnsi="VNI-Times"/>
          <w:sz w:val="26"/>
          <w:szCs w:val="26"/>
        </w:rPr>
        <w:t xml:space="preserve">              </w:t>
      </w:r>
      <w:r w:rsidR="00F53606" w:rsidRPr="00B679FF">
        <w:rPr>
          <w:rFonts w:ascii="VNI-Times" w:hAnsi="VNI-Times"/>
          <w:sz w:val="26"/>
          <w:szCs w:val="26"/>
        </w:rPr>
        <w:t>+ Khi coù tieáng xì khoùa van cao aùp laïi.</w:t>
      </w:r>
    </w:p>
    <w:p w:rsidR="00F53606" w:rsidRPr="00B679FF" w:rsidRDefault="00F53606" w:rsidP="00F53606">
      <w:pPr>
        <w:tabs>
          <w:tab w:val="left" w:pos="90"/>
        </w:tabs>
        <w:ind w:firstLine="720"/>
        <w:jc w:val="both"/>
        <w:rPr>
          <w:rFonts w:ascii="VNI-Times" w:hAnsi="VNI-Times"/>
          <w:sz w:val="26"/>
          <w:szCs w:val="26"/>
        </w:rPr>
      </w:pPr>
      <w:r w:rsidRPr="00B679FF">
        <w:rPr>
          <w:rFonts w:ascii="VNI-Times" w:hAnsi="VNI-Times"/>
          <w:sz w:val="26"/>
          <w:szCs w:val="26"/>
        </w:rPr>
        <w:t xml:space="preserve">d. Saïc gaz: Cho loác chaïy, môû van thaáp aùp, môû </w:t>
      </w:r>
      <w:proofErr w:type="gramStart"/>
      <w:r w:rsidRPr="00B679FF">
        <w:rPr>
          <w:rFonts w:ascii="VNI-Times" w:hAnsi="VNI-Times"/>
          <w:sz w:val="26"/>
          <w:szCs w:val="26"/>
        </w:rPr>
        <w:t>van  cho</w:t>
      </w:r>
      <w:proofErr w:type="gramEnd"/>
      <w:r w:rsidRPr="00B679FF">
        <w:rPr>
          <w:rFonts w:ascii="VNI-Times" w:hAnsi="VNI-Times"/>
          <w:sz w:val="26"/>
          <w:szCs w:val="26"/>
        </w:rPr>
        <w:t xml:space="preserve"> gaz vaøo.</w:t>
      </w:r>
    </w:p>
    <w:p w:rsidR="00F53606" w:rsidRPr="00B679FF" w:rsidRDefault="00F53606" w:rsidP="00F53606">
      <w:pPr>
        <w:tabs>
          <w:tab w:val="left" w:pos="90"/>
        </w:tabs>
        <w:ind w:firstLine="720"/>
        <w:jc w:val="both"/>
        <w:rPr>
          <w:rFonts w:ascii="VNI-Times" w:hAnsi="VNI-Times"/>
          <w:sz w:val="26"/>
          <w:szCs w:val="26"/>
        </w:rPr>
      </w:pPr>
      <w:r w:rsidRPr="00B679FF">
        <w:rPr>
          <w:rFonts w:ascii="VNI-Times" w:hAnsi="VNI-Times"/>
          <w:sz w:val="26"/>
          <w:szCs w:val="26"/>
        </w:rPr>
        <w:tab/>
        <w:t xml:space="preserve"> </w:t>
      </w:r>
      <w:r w:rsidR="00FA11B7">
        <w:rPr>
          <w:rFonts w:ascii="VNI-Times" w:hAnsi="VNI-Times"/>
          <w:sz w:val="26"/>
          <w:szCs w:val="26"/>
        </w:rPr>
        <w:t xml:space="preserve">       </w:t>
      </w:r>
      <w:r w:rsidRPr="00B679FF">
        <w:rPr>
          <w:rFonts w:ascii="VNI-Times" w:hAnsi="VNI-Times"/>
          <w:sz w:val="26"/>
          <w:szCs w:val="26"/>
        </w:rPr>
        <w:t xml:space="preserve">Naïp gaz môû van ñoàng hoà cho gaz vaøo töøng </w:t>
      </w:r>
      <w:proofErr w:type="gramStart"/>
      <w:r w:rsidRPr="00B679FF">
        <w:rPr>
          <w:rFonts w:ascii="VNI-Times" w:hAnsi="VNI-Times"/>
          <w:sz w:val="26"/>
          <w:szCs w:val="26"/>
        </w:rPr>
        <w:t>löôït :</w:t>
      </w:r>
      <w:proofErr w:type="gramEnd"/>
    </w:p>
    <w:p w:rsidR="00F53606" w:rsidRPr="00B679FF" w:rsidRDefault="00F53606" w:rsidP="00F53606">
      <w:pPr>
        <w:tabs>
          <w:tab w:val="left" w:pos="90"/>
        </w:tabs>
        <w:ind w:firstLine="720"/>
        <w:jc w:val="both"/>
        <w:rPr>
          <w:rFonts w:ascii="VNI-Times" w:hAnsi="VNI-Times"/>
          <w:sz w:val="26"/>
          <w:szCs w:val="26"/>
        </w:rPr>
      </w:pPr>
      <w:r w:rsidRPr="00B679FF">
        <w:rPr>
          <w:rFonts w:ascii="VNI-Times" w:hAnsi="VNI-Times"/>
          <w:sz w:val="26"/>
          <w:szCs w:val="26"/>
        </w:rPr>
        <w:t>e.</w:t>
      </w:r>
      <w:r w:rsidR="00FA11B7">
        <w:rPr>
          <w:rFonts w:ascii="VNI-Times" w:hAnsi="VNI-Times"/>
          <w:sz w:val="26"/>
          <w:szCs w:val="26"/>
        </w:rPr>
        <w:t xml:space="preserve"> </w:t>
      </w:r>
      <w:r w:rsidRPr="00B679FF">
        <w:rPr>
          <w:rFonts w:ascii="VNI-Times" w:hAnsi="VNI-Times"/>
          <w:sz w:val="26"/>
          <w:szCs w:val="26"/>
        </w:rPr>
        <w:t>Ñeán 0</w:t>
      </w:r>
      <w:r w:rsidR="00FA11B7">
        <w:rPr>
          <w:rFonts w:ascii="VNI-Times" w:hAnsi="VNI-Times"/>
          <w:sz w:val="26"/>
          <w:szCs w:val="26"/>
        </w:rPr>
        <w:t xml:space="preserve"> </w:t>
      </w:r>
      <w:r w:rsidRPr="00B679FF">
        <w:rPr>
          <w:rFonts w:ascii="VNI-Times" w:hAnsi="VNI-Times"/>
          <w:sz w:val="26"/>
          <w:szCs w:val="26"/>
        </w:rPr>
        <w:t xml:space="preserve">PSI, Kieåm </w:t>
      </w:r>
      <w:proofErr w:type="gramStart"/>
      <w:r w:rsidRPr="00B679FF">
        <w:rPr>
          <w:rFonts w:ascii="VNI-Times" w:hAnsi="VNI-Times"/>
          <w:sz w:val="26"/>
          <w:szCs w:val="26"/>
        </w:rPr>
        <w:t>tra :</w:t>
      </w:r>
      <w:proofErr w:type="gramEnd"/>
    </w:p>
    <w:p w:rsidR="00F53606" w:rsidRPr="00B679FF" w:rsidRDefault="00FA11B7" w:rsidP="00F53606">
      <w:pPr>
        <w:tabs>
          <w:tab w:val="left" w:pos="90"/>
        </w:tabs>
        <w:ind w:firstLine="720"/>
        <w:jc w:val="both"/>
        <w:rPr>
          <w:rFonts w:ascii="VNI-Times" w:hAnsi="VNI-Times"/>
          <w:sz w:val="26"/>
          <w:szCs w:val="26"/>
        </w:rPr>
      </w:pPr>
      <w:r>
        <w:rPr>
          <w:rFonts w:ascii="VNI-Times" w:hAnsi="VNI-Times"/>
          <w:sz w:val="26"/>
          <w:szCs w:val="26"/>
        </w:rPr>
        <w:tab/>
      </w:r>
      <w:r w:rsidR="00F53606" w:rsidRPr="00B679FF">
        <w:rPr>
          <w:rFonts w:ascii="VNI-Times" w:hAnsi="VNI-Times"/>
          <w:sz w:val="26"/>
          <w:szCs w:val="26"/>
        </w:rPr>
        <w:t>+ Ñaàu ñaåy noùng, ñaàu huùt laïnh.</w:t>
      </w:r>
    </w:p>
    <w:p w:rsidR="00FA11B7" w:rsidRDefault="00FA11B7" w:rsidP="00FA11B7">
      <w:pPr>
        <w:tabs>
          <w:tab w:val="left" w:pos="90"/>
        </w:tabs>
        <w:jc w:val="both"/>
        <w:rPr>
          <w:rFonts w:ascii="VNI-Times" w:hAnsi="VNI-Times"/>
          <w:sz w:val="26"/>
          <w:szCs w:val="26"/>
        </w:rPr>
      </w:pPr>
      <w:r>
        <w:rPr>
          <w:rFonts w:ascii="VNI-Times" w:hAnsi="VNI-Times"/>
          <w:sz w:val="26"/>
          <w:szCs w:val="26"/>
        </w:rPr>
        <w:tab/>
      </w:r>
      <w:r>
        <w:rPr>
          <w:rFonts w:ascii="VNI-Times" w:hAnsi="VNI-Times"/>
          <w:sz w:val="26"/>
          <w:szCs w:val="26"/>
        </w:rPr>
        <w:tab/>
      </w:r>
      <w:r>
        <w:rPr>
          <w:rFonts w:ascii="VNI-Times" w:hAnsi="VNI-Times"/>
          <w:sz w:val="26"/>
          <w:szCs w:val="26"/>
        </w:rPr>
        <w:tab/>
        <w:t>+ Taét loác hoài gaz.</w:t>
      </w:r>
    </w:p>
    <w:p w:rsidR="00F53606" w:rsidRPr="00B679FF" w:rsidRDefault="00FA11B7" w:rsidP="00FA11B7">
      <w:pPr>
        <w:tabs>
          <w:tab w:val="left" w:pos="90"/>
        </w:tabs>
        <w:jc w:val="both"/>
        <w:rPr>
          <w:rFonts w:ascii="VNI-Times" w:hAnsi="VNI-Times"/>
          <w:sz w:val="26"/>
          <w:szCs w:val="26"/>
        </w:rPr>
      </w:pPr>
      <w:r>
        <w:rPr>
          <w:rFonts w:ascii="VNI-Times" w:hAnsi="VNI-Times"/>
          <w:sz w:val="26"/>
          <w:szCs w:val="26"/>
        </w:rPr>
        <w:tab/>
      </w:r>
      <w:r>
        <w:rPr>
          <w:rFonts w:ascii="VNI-Times" w:hAnsi="VNI-Times"/>
          <w:sz w:val="26"/>
          <w:szCs w:val="26"/>
        </w:rPr>
        <w:tab/>
      </w:r>
      <w:r>
        <w:rPr>
          <w:rFonts w:ascii="VNI-Times" w:hAnsi="VNI-Times"/>
          <w:sz w:val="26"/>
          <w:szCs w:val="26"/>
        </w:rPr>
        <w:tab/>
      </w:r>
      <w:r w:rsidR="00F53606" w:rsidRPr="00B679FF">
        <w:rPr>
          <w:rFonts w:ascii="VNI-Times" w:hAnsi="VNI-Times"/>
          <w:sz w:val="26"/>
          <w:szCs w:val="26"/>
        </w:rPr>
        <w:t>+ Ñeà laïi ñöôïc.</w:t>
      </w:r>
    </w:p>
    <w:p w:rsidR="00F53606" w:rsidRPr="00B679FF" w:rsidRDefault="00F53606" w:rsidP="00F53606">
      <w:pPr>
        <w:tabs>
          <w:tab w:val="left" w:pos="90"/>
        </w:tabs>
        <w:ind w:firstLine="720"/>
        <w:jc w:val="both"/>
        <w:rPr>
          <w:rFonts w:ascii="VNI-Times" w:hAnsi="VNI-Times"/>
          <w:sz w:val="26"/>
          <w:szCs w:val="26"/>
        </w:rPr>
      </w:pPr>
      <w:r w:rsidRPr="00B679FF">
        <w:rPr>
          <w:rFonts w:ascii="VNI-Times" w:hAnsi="VNI-Times"/>
          <w:sz w:val="26"/>
          <w:szCs w:val="26"/>
        </w:rPr>
        <w:t>f. Tieáp tuïc saïc gaz ñeán khi ñuû môùi thoâi.</w:t>
      </w:r>
    </w:p>
    <w:p w:rsidR="00F53606" w:rsidRPr="00B679FF" w:rsidRDefault="00FA11B7" w:rsidP="00F53606">
      <w:pPr>
        <w:tabs>
          <w:tab w:val="left" w:pos="90"/>
        </w:tabs>
        <w:ind w:firstLine="720"/>
        <w:jc w:val="both"/>
        <w:rPr>
          <w:rFonts w:ascii="VNI-Times" w:hAnsi="VNI-Times"/>
          <w:sz w:val="26"/>
          <w:szCs w:val="26"/>
        </w:rPr>
      </w:pPr>
      <w:r>
        <w:rPr>
          <w:rFonts w:ascii="VNI-Times" w:hAnsi="VNI-Times"/>
          <w:sz w:val="26"/>
          <w:szCs w:val="26"/>
        </w:rPr>
        <w:tab/>
      </w:r>
      <w:r w:rsidR="00F53606" w:rsidRPr="00B679FF">
        <w:rPr>
          <w:rFonts w:ascii="VNI-Times" w:hAnsi="VNI-Times"/>
          <w:sz w:val="26"/>
          <w:szCs w:val="26"/>
        </w:rPr>
        <w:t xml:space="preserve">-  Ñuû </w:t>
      </w:r>
      <w:proofErr w:type="gramStart"/>
      <w:r w:rsidR="00F53606" w:rsidRPr="00B679FF">
        <w:rPr>
          <w:rFonts w:ascii="VNI-Times" w:hAnsi="VNI-Times"/>
          <w:sz w:val="26"/>
          <w:szCs w:val="26"/>
        </w:rPr>
        <w:t>gaz :</w:t>
      </w:r>
      <w:proofErr w:type="gramEnd"/>
      <w:r w:rsidR="00F53606" w:rsidRPr="00B679FF">
        <w:rPr>
          <w:rFonts w:ascii="VNI-Times" w:hAnsi="VNI-Times"/>
          <w:sz w:val="26"/>
          <w:szCs w:val="26"/>
        </w:rPr>
        <w:t xml:space="preserve"> trò soá töø 50 --&gt; 70 PSI --&gt;  90 PSI, trung bình (70PSI).</w:t>
      </w:r>
    </w:p>
    <w:p w:rsidR="00F53606" w:rsidRPr="00B679FF" w:rsidRDefault="00FA11B7" w:rsidP="00F53606">
      <w:pPr>
        <w:tabs>
          <w:tab w:val="left" w:pos="90"/>
        </w:tabs>
        <w:ind w:firstLine="720"/>
        <w:jc w:val="both"/>
        <w:rPr>
          <w:rFonts w:ascii="VNI-Times" w:hAnsi="VNI-Times"/>
          <w:sz w:val="26"/>
          <w:szCs w:val="26"/>
        </w:rPr>
      </w:pPr>
      <w:r>
        <w:rPr>
          <w:rFonts w:ascii="VNI-Times" w:hAnsi="VNI-Times"/>
          <w:sz w:val="26"/>
          <w:szCs w:val="26"/>
        </w:rPr>
        <w:tab/>
        <w:t xml:space="preserve">         </w:t>
      </w:r>
      <w:proofErr w:type="gramStart"/>
      <w:r w:rsidR="00F53606" w:rsidRPr="00B679FF">
        <w:rPr>
          <w:rFonts w:ascii="VNI-Times" w:hAnsi="VNI-Times"/>
          <w:sz w:val="26"/>
          <w:szCs w:val="26"/>
        </w:rPr>
        <w:t>+  Daøn</w:t>
      </w:r>
      <w:proofErr w:type="gramEnd"/>
      <w:r w:rsidR="00F53606" w:rsidRPr="00B679FF">
        <w:rPr>
          <w:rFonts w:ascii="VNI-Times" w:hAnsi="VNI-Times"/>
          <w:sz w:val="26"/>
          <w:szCs w:val="26"/>
        </w:rPr>
        <w:t xml:space="preserve"> laïnh ñoå nöôùc heát.</w:t>
      </w:r>
    </w:p>
    <w:p w:rsidR="00F53606" w:rsidRPr="00B679FF" w:rsidRDefault="00040A79" w:rsidP="00F53606">
      <w:pPr>
        <w:tabs>
          <w:tab w:val="left" w:pos="90"/>
        </w:tabs>
        <w:ind w:firstLine="720"/>
        <w:jc w:val="both"/>
        <w:rPr>
          <w:rFonts w:ascii="VNI-Times" w:hAnsi="VNI-Times"/>
          <w:sz w:val="26"/>
          <w:szCs w:val="26"/>
        </w:rPr>
      </w:pPr>
      <w:r>
        <w:rPr>
          <w:rFonts w:ascii="VNI-Times" w:hAnsi="VNI-Times"/>
          <w:sz w:val="26"/>
          <w:szCs w:val="26"/>
        </w:rPr>
        <w:tab/>
        <w:t xml:space="preserve">         </w:t>
      </w:r>
      <w:r w:rsidR="00F53606" w:rsidRPr="00B679FF">
        <w:rPr>
          <w:rFonts w:ascii="VNI-Times" w:hAnsi="VNI-Times"/>
          <w:sz w:val="26"/>
          <w:szCs w:val="26"/>
        </w:rPr>
        <w:t>+ Ñöôøng veà ñoïng nöôùc.</w:t>
      </w:r>
    </w:p>
    <w:p w:rsidR="00F53606" w:rsidRPr="00B679FF" w:rsidRDefault="00040A79" w:rsidP="00F53606">
      <w:pPr>
        <w:tabs>
          <w:tab w:val="left" w:pos="90"/>
        </w:tabs>
        <w:ind w:firstLine="720"/>
        <w:jc w:val="both"/>
        <w:rPr>
          <w:rFonts w:ascii="VNI-Times" w:hAnsi="VNI-Times"/>
          <w:sz w:val="26"/>
          <w:szCs w:val="26"/>
        </w:rPr>
      </w:pPr>
      <w:r>
        <w:rPr>
          <w:rFonts w:ascii="VNI-Times" w:hAnsi="VNI-Times"/>
          <w:sz w:val="26"/>
          <w:szCs w:val="26"/>
        </w:rPr>
        <w:tab/>
        <w:t xml:space="preserve">         </w:t>
      </w:r>
      <w:r w:rsidR="00F53606" w:rsidRPr="00B679FF">
        <w:rPr>
          <w:rFonts w:ascii="VNI-Times" w:hAnsi="VNI-Times"/>
          <w:sz w:val="26"/>
          <w:szCs w:val="26"/>
        </w:rPr>
        <w:t>+ Ampe ñuû, ñuùng ñònh möùc.</w:t>
      </w:r>
    </w:p>
    <w:p w:rsidR="00F53606" w:rsidRPr="00B679FF" w:rsidRDefault="00F53606" w:rsidP="00F53606">
      <w:pPr>
        <w:tabs>
          <w:tab w:val="left" w:pos="90"/>
        </w:tabs>
        <w:ind w:firstLine="720"/>
        <w:jc w:val="both"/>
        <w:rPr>
          <w:rFonts w:ascii="VNI-Times" w:hAnsi="VNI-Times"/>
          <w:sz w:val="26"/>
          <w:szCs w:val="26"/>
        </w:rPr>
      </w:pPr>
      <w:r w:rsidRPr="00B679FF">
        <w:rPr>
          <w:rFonts w:ascii="VNI-Times" w:hAnsi="VNI-Times"/>
          <w:sz w:val="26"/>
          <w:szCs w:val="26"/>
        </w:rPr>
        <w:t xml:space="preserve">3. </w:t>
      </w:r>
      <w:r w:rsidRPr="00B679FF">
        <w:rPr>
          <w:rFonts w:ascii="VNI-Times" w:hAnsi="VNI-Times"/>
          <w:b/>
          <w:sz w:val="26"/>
          <w:szCs w:val="26"/>
          <w:u w:val="single"/>
        </w:rPr>
        <w:t>Kieåm tra:</w:t>
      </w:r>
    </w:p>
    <w:p w:rsidR="00F53606" w:rsidRPr="00B679FF" w:rsidRDefault="00F53606" w:rsidP="00F53606">
      <w:pPr>
        <w:tabs>
          <w:tab w:val="left" w:pos="90"/>
        </w:tabs>
        <w:ind w:firstLine="720"/>
        <w:jc w:val="both"/>
        <w:rPr>
          <w:rFonts w:ascii="VNI-Times" w:hAnsi="VNI-Times"/>
          <w:sz w:val="26"/>
          <w:szCs w:val="26"/>
        </w:rPr>
      </w:pPr>
      <w:r w:rsidRPr="00B679FF">
        <w:rPr>
          <w:rFonts w:ascii="VNI-Times" w:hAnsi="VNI-Times"/>
          <w:sz w:val="26"/>
          <w:szCs w:val="26"/>
        </w:rPr>
        <w:t xml:space="preserve">a. </w:t>
      </w:r>
      <w:r w:rsidRPr="00B679FF">
        <w:rPr>
          <w:rFonts w:ascii="VNI-Times" w:hAnsi="VNI-Times"/>
          <w:i/>
          <w:sz w:val="26"/>
          <w:szCs w:val="26"/>
        </w:rPr>
        <w:t xml:space="preserve">Ñoä </w:t>
      </w:r>
      <w:proofErr w:type="gramStart"/>
      <w:r w:rsidRPr="00B679FF">
        <w:rPr>
          <w:rFonts w:ascii="VNI-Times" w:hAnsi="VNI-Times"/>
          <w:i/>
          <w:sz w:val="26"/>
          <w:szCs w:val="26"/>
        </w:rPr>
        <w:t xml:space="preserve">laïnh </w:t>
      </w:r>
      <w:r w:rsidRPr="00B679FF">
        <w:rPr>
          <w:rFonts w:ascii="VNI-Times" w:hAnsi="VNI-Times"/>
          <w:sz w:val="26"/>
          <w:szCs w:val="26"/>
        </w:rPr>
        <w:t>:</w:t>
      </w:r>
      <w:proofErr w:type="gramEnd"/>
      <w:r w:rsidRPr="00B679FF">
        <w:rPr>
          <w:rFonts w:ascii="VNI-Times" w:hAnsi="VNI-Times"/>
          <w:sz w:val="26"/>
          <w:szCs w:val="26"/>
        </w:rPr>
        <w:t xml:space="preserve"> ñeå nhieät keá ngay hoïng thoåi kho</w:t>
      </w:r>
      <w:r w:rsidRPr="00B679FF">
        <w:rPr>
          <w:sz w:val="26"/>
          <w:szCs w:val="26"/>
        </w:rPr>
        <w:t>ảng</w:t>
      </w:r>
      <w:r w:rsidRPr="00B679FF">
        <w:rPr>
          <w:rFonts w:ascii="VNI-Times" w:hAnsi="VNI-Times"/>
          <w:sz w:val="26"/>
          <w:szCs w:val="26"/>
        </w:rPr>
        <w:t xml:space="preserve"> 10-&gt;15 </w:t>
      </w:r>
      <w:r w:rsidRPr="00B679FF">
        <w:rPr>
          <w:rFonts w:ascii="VNI-Times" w:hAnsi="VNI-Times"/>
          <w:sz w:val="26"/>
          <w:szCs w:val="26"/>
          <w:vertAlign w:val="superscript"/>
        </w:rPr>
        <w:t>O</w:t>
      </w:r>
      <w:r w:rsidRPr="00B679FF">
        <w:rPr>
          <w:rFonts w:ascii="VNI-Times" w:hAnsi="VNI-Times"/>
          <w:sz w:val="26"/>
          <w:szCs w:val="26"/>
        </w:rPr>
        <w:t>C.</w:t>
      </w:r>
    </w:p>
    <w:p w:rsidR="00F53606" w:rsidRPr="00B679FF" w:rsidRDefault="00F53606" w:rsidP="00F53606">
      <w:pPr>
        <w:tabs>
          <w:tab w:val="left" w:pos="90"/>
        </w:tabs>
        <w:ind w:firstLine="720"/>
        <w:jc w:val="both"/>
        <w:rPr>
          <w:rFonts w:ascii="VNI-Times" w:hAnsi="VNI-Times"/>
          <w:sz w:val="26"/>
          <w:szCs w:val="26"/>
        </w:rPr>
      </w:pPr>
      <w:r w:rsidRPr="00B679FF">
        <w:rPr>
          <w:rFonts w:ascii="VNI-Times" w:hAnsi="VNI-Times"/>
          <w:sz w:val="26"/>
          <w:szCs w:val="26"/>
        </w:rPr>
        <w:t xml:space="preserve">b. </w:t>
      </w:r>
      <w:r w:rsidRPr="00B679FF">
        <w:rPr>
          <w:rFonts w:ascii="VNI-Times" w:hAnsi="VNI-Times"/>
          <w:i/>
          <w:sz w:val="26"/>
          <w:szCs w:val="26"/>
        </w:rPr>
        <w:t xml:space="preserve">Khaû naêng </w:t>
      </w:r>
      <w:proofErr w:type="gramStart"/>
      <w:r w:rsidRPr="00B679FF">
        <w:rPr>
          <w:rFonts w:ascii="VNI-Times" w:hAnsi="VNI-Times"/>
          <w:i/>
          <w:sz w:val="26"/>
          <w:szCs w:val="26"/>
        </w:rPr>
        <w:t>ñeà</w:t>
      </w:r>
      <w:r w:rsidRPr="00B679FF">
        <w:rPr>
          <w:rFonts w:ascii="VNI-Times" w:hAnsi="VNI-Times"/>
          <w:sz w:val="26"/>
          <w:szCs w:val="26"/>
        </w:rPr>
        <w:t xml:space="preserve"> :</w:t>
      </w:r>
      <w:proofErr w:type="gramEnd"/>
      <w:r w:rsidRPr="00B679FF">
        <w:rPr>
          <w:rFonts w:ascii="VNI-Times" w:hAnsi="VNI-Times"/>
          <w:sz w:val="26"/>
          <w:szCs w:val="26"/>
        </w:rPr>
        <w:t xml:space="preserve"> taét loác 3 phuùt sau ñeà laïi ñöôïc laø toát.</w:t>
      </w:r>
    </w:p>
    <w:p w:rsidR="00F53606" w:rsidRDefault="00F53606" w:rsidP="00FA11B7">
      <w:pPr>
        <w:tabs>
          <w:tab w:val="left" w:pos="90"/>
        </w:tabs>
        <w:ind w:left="720"/>
        <w:jc w:val="both"/>
        <w:rPr>
          <w:rFonts w:ascii="VNI-Times" w:hAnsi="VNI-Times"/>
          <w:sz w:val="26"/>
          <w:szCs w:val="26"/>
        </w:rPr>
      </w:pPr>
      <w:r w:rsidRPr="00B679FF">
        <w:rPr>
          <w:rFonts w:ascii="VNI-Times" w:hAnsi="VNI-Times"/>
          <w:sz w:val="26"/>
          <w:szCs w:val="26"/>
        </w:rPr>
        <w:t xml:space="preserve">c. Cho block </w:t>
      </w:r>
      <w:r w:rsidRPr="00B679FF">
        <w:rPr>
          <w:rFonts w:ascii="VNI-Times" w:hAnsi="VNI-Times"/>
          <w:i/>
          <w:sz w:val="26"/>
          <w:szCs w:val="26"/>
        </w:rPr>
        <w:t>chaïy suoát</w:t>
      </w:r>
      <w:r w:rsidRPr="00B679FF">
        <w:rPr>
          <w:rFonts w:ascii="VNI-Times" w:hAnsi="VNI-Times"/>
          <w:sz w:val="26"/>
          <w:szCs w:val="26"/>
        </w:rPr>
        <w:t xml:space="preserve"> lieân tuïc (1 tieáng) ampe khoâng leân laø </w:t>
      </w:r>
      <w:proofErr w:type="gramStart"/>
      <w:r w:rsidRPr="00B679FF">
        <w:rPr>
          <w:rFonts w:ascii="VNI-Times" w:hAnsi="VNI-Times"/>
          <w:sz w:val="26"/>
          <w:szCs w:val="26"/>
        </w:rPr>
        <w:t>toát .</w:t>
      </w:r>
      <w:proofErr w:type="gramEnd"/>
    </w:p>
    <w:p w:rsidR="00F53606" w:rsidRDefault="00F53606" w:rsidP="007D6FE2">
      <w:pPr>
        <w:tabs>
          <w:tab w:val="left" w:pos="90"/>
        </w:tabs>
        <w:ind w:firstLine="720"/>
        <w:jc w:val="center"/>
        <w:rPr>
          <w:b/>
          <w:sz w:val="32"/>
          <w:szCs w:val="32"/>
        </w:rPr>
      </w:pPr>
    </w:p>
    <w:p w:rsidR="000E1998" w:rsidRDefault="000E1998" w:rsidP="007D6FE2">
      <w:pPr>
        <w:tabs>
          <w:tab w:val="left" w:pos="90"/>
        </w:tabs>
        <w:ind w:firstLine="720"/>
        <w:jc w:val="center"/>
        <w:rPr>
          <w:b/>
          <w:sz w:val="32"/>
          <w:szCs w:val="32"/>
        </w:rPr>
      </w:pPr>
    </w:p>
    <w:p w:rsidR="00BF6FCC" w:rsidRDefault="00BF6FCC" w:rsidP="007D6FE2">
      <w:pPr>
        <w:tabs>
          <w:tab w:val="left" w:pos="90"/>
        </w:tabs>
        <w:ind w:firstLine="720"/>
        <w:jc w:val="center"/>
        <w:rPr>
          <w:b/>
          <w:sz w:val="32"/>
          <w:szCs w:val="32"/>
        </w:rPr>
      </w:pPr>
    </w:p>
    <w:p w:rsidR="00BF6FCC" w:rsidRDefault="00BF6FCC" w:rsidP="007D6FE2">
      <w:pPr>
        <w:tabs>
          <w:tab w:val="left" w:pos="90"/>
        </w:tabs>
        <w:ind w:firstLine="720"/>
        <w:jc w:val="center"/>
        <w:rPr>
          <w:b/>
          <w:sz w:val="32"/>
          <w:szCs w:val="32"/>
        </w:rPr>
      </w:pPr>
    </w:p>
    <w:p w:rsidR="00BF6FCC" w:rsidRDefault="00BF6FCC" w:rsidP="007D6FE2">
      <w:pPr>
        <w:tabs>
          <w:tab w:val="left" w:pos="90"/>
        </w:tabs>
        <w:ind w:firstLine="720"/>
        <w:jc w:val="center"/>
        <w:rPr>
          <w:b/>
          <w:sz w:val="32"/>
          <w:szCs w:val="32"/>
        </w:rPr>
      </w:pPr>
    </w:p>
    <w:p w:rsidR="00BF6FCC" w:rsidRDefault="00BF6FCC" w:rsidP="007D6FE2">
      <w:pPr>
        <w:tabs>
          <w:tab w:val="left" w:pos="90"/>
        </w:tabs>
        <w:ind w:firstLine="720"/>
        <w:jc w:val="center"/>
        <w:rPr>
          <w:b/>
          <w:sz w:val="32"/>
          <w:szCs w:val="32"/>
        </w:rPr>
      </w:pPr>
    </w:p>
    <w:p w:rsidR="00BF6FCC" w:rsidRDefault="00BF6FCC" w:rsidP="007D6FE2">
      <w:pPr>
        <w:tabs>
          <w:tab w:val="left" w:pos="90"/>
        </w:tabs>
        <w:ind w:firstLine="720"/>
        <w:jc w:val="center"/>
        <w:rPr>
          <w:b/>
          <w:sz w:val="32"/>
          <w:szCs w:val="32"/>
        </w:rPr>
      </w:pPr>
    </w:p>
    <w:p w:rsidR="00BF6FCC" w:rsidRDefault="00BF6FCC" w:rsidP="007D6FE2">
      <w:pPr>
        <w:tabs>
          <w:tab w:val="left" w:pos="90"/>
        </w:tabs>
        <w:ind w:firstLine="720"/>
        <w:jc w:val="center"/>
        <w:rPr>
          <w:b/>
          <w:sz w:val="32"/>
          <w:szCs w:val="32"/>
        </w:rPr>
      </w:pPr>
    </w:p>
    <w:p w:rsidR="00BF6FCC" w:rsidRDefault="00BF6FCC" w:rsidP="007D6FE2">
      <w:pPr>
        <w:tabs>
          <w:tab w:val="left" w:pos="90"/>
        </w:tabs>
        <w:ind w:firstLine="720"/>
        <w:jc w:val="center"/>
        <w:rPr>
          <w:b/>
          <w:sz w:val="32"/>
          <w:szCs w:val="32"/>
        </w:rPr>
      </w:pPr>
    </w:p>
    <w:p w:rsidR="00BF6FCC" w:rsidRPr="00CD2017" w:rsidRDefault="00BF6FCC" w:rsidP="007D6FE2">
      <w:pPr>
        <w:tabs>
          <w:tab w:val="left" w:pos="90"/>
        </w:tabs>
        <w:ind w:firstLine="720"/>
        <w:jc w:val="center"/>
        <w:rPr>
          <w:b/>
          <w:sz w:val="32"/>
          <w:szCs w:val="32"/>
        </w:rPr>
      </w:pPr>
    </w:p>
    <w:p w:rsidR="00BF6FCC" w:rsidRDefault="00BF6FCC" w:rsidP="007D6FE2">
      <w:pPr>
        <w:tabs>
          <w:tab w:val="left" w:pos="90"/>
        </w:tabs>
        <w:ind w:firstLine="720"/>
        <w:jc w:val="center"/>
        <w:rPr>
          <w:b/>
          <w:sz w:val="32"/>
          <w:szCs w:val="32"/>
        </w:rPr>
      </w:pPr>
    </w:p>
    <w:p w:rsidR="00BF6FCC" w:rsidRDefault="00BF6FCC" w:rsidP="007D6FE2">
      <w:pPr>
        <w:tabs>
          <w:tab w:val="left" w:pos="90"/>
        </w:tabs>
        <w:ind w:firstLine="720"/>
        <w:jc w:val="center"/>
        <w:rPr>
          <w:b/>
          <w:sz w:val="32"/>
          <w:szCs w:val="32"/>
        </w:rPr>
      </w:pPr>
    </w:p>
    <w:p w:rsidR="00BF6FCC" w:rsidRDefault="00BF6FCC" w:rsidP="007D6FE2">
      <w:pPr>
        <w:tabs>
          <w:tab w:val="left" w:pos="90"/>
        </w:tabs>
        <w:ind w:firstLine="720"/>
        <w:jc w:val="center"/>
        <w:rPr>
          <w:b/>
          <w:sz w:val="32"/>
          <w:szCs w:val="32"/>
        </w:rPr>
      </w:pPr>
    </w:p>
    <w:p w:rsidR="00BF6FCC" w:rsidRDefault="00BF6FCC" w:rsidP="007D6FE2">
      <w:pPr>
        <w:tabs>
          <w:tab w:val="left" w:pos="90"/>
        </w:tabs>
        <w:ind w:firstLine="720"/>
        <w:jc w:val="center"/>
        <w:rPr>
          <w:b/>
          <w:sz w:val="32"/>
          <w:szCs w:val="32"/>
        </w:rPr>
      </w:pPr>
    </w:p>
    <w:p w:rsidR="006C6BF5" w:rsidRDefault="006C6BF5" w:rsidP="007D6FE2">
      <w:pPr>
        <w:tabs>
          <w:tab w:val="left" w:pos="90"/>
        </w:tabs>
        <w:ind w:firstLine="720"/>
        <w:jc w:val="center"/>
        <w:rPr>
          <w:b/>
          <w:sz w:val="32"/>
          <w:szCs w:val="32"/>
        </w:rPr>
      </w:pPr>
    </w:p>
    <w:p w:rsidR="006C6BF5" w:rsidRDefault="006C6BF5" w:rsidP="007D6FE2">
      <w:pPr>
        <w:tabs>
          <w:tab w:val="left" w:pos="90"/>
        </w:tabs>
        <w:ind w:firstLine="720"/>
        <w:jc w:val="center"/>
        <w:rPr>
          <w:b/>
          <w:sz w:val="32"/>
          <w:szCs w:val="32"/>
        </w:rPr>
      </w:pPr>
    </w:p>
    <w:p w:rsidR="00BF6FCC" w:rsidRDefault="00BF6FCC" w:rsidP="007D6FE2">
      <w:pPr>
        <w:tabs>
          <w:tab w:val="left" w:pos="90"/>
        </w:tabs>
        <w:ind w:firstLine="720"/>
        <w:jc w:val="center"/>
        <w:rPr>
          <w:b/>
          <w:sz w:val="32"/>
          <w:szCs w:val="32"/>
        </w:rPr>
      </w:pPr>
    </w:p>
    <w:p w:rsidR="00BF6FCC" w:rsidRDefault="00BF6FCC" w:rsidP="007D6FE2">
      <w:pPr>
        <w:tabs>
          <w:tab w:val="left" w:pos="90"/>
        </w:tabs>
        <w:ind w:firstLine="720"/>
        <w:jc w:val="center"/>
        <w:rPr>
          <w:b/>
          <w:sz w:val="32"/>
          <w:szCs w:val="32"/>
        </w:rPr>
      </w:pPr>
    </w:p>
    <w:p w:rsidR="001C7AA3" w:rsidRPr="00CD2017" w:rsidRDefault="00CD2017" w:rsidP="007D6FE2">
      <w:pPr>
        <w:tabs>
          <w:tab w:val="left" w:pos="90"/>
        </w:tabs>
        <w:ind w:firstLine="720"/>
        <w:jc w:val="center"/>
        <w:rPr>
          <w:b/>
          <w:sz w:val="32"/>
          <w:szCs w:val="32"/>
        </w:rPr>
      </w:pPr>
      <w:r w:rsidRPr="00CD2017">
        <w:rPr>
          <w:b/>
          <w:sz w:val="32"/>
          <w:szCs w:val="32"/>
        </w:rPr>
        <w:lastRenderedPageBreak/>
        <w:t>BÀI 15: BẢO TRÌ, VỆ SINH MÁY LẠNH.</w:t>
      </w:r>
    </w:p>
    <w:p w:rsidR="00DC607F" w:rsidRPr="00DC607F" w:rsidRDefault="00DC607F" w:rsidP="007D6FE2">
      <w:pPr>
        <w:tabs>
          <w:tab w:val="left" w:pos="90"/>
        </w:tabs>
        <w:ind w:firstLine="720"/>
        <w:rPr>
          <w:rFonts w:ascii="VNI-Times" w:hAnsi="VNI-Times"/>
          <w:b/>
          <w:sz w:val="26"/>
          <w:szCs w:val="26"/>
        </w:rPr>
      </w:pPr>
      <w:proofErr w:type="gramStart"/>
      <w:r w:rsidRPr="00DC607F">
        <w:rPr>
          <w:rFonts w:ascii="VNI-Times" w:hAnsi="VNI-Times"/>
          <w:b/>
          <w:sz w:val="26"/>
          <w:szCs w:val="26"/>
        </w:rPr>
        <w:t>1, Muïc ñích.</w:t>
      </w:r>
      <w:proofErr w:type="gramEnd"/>
    </w:p>
    <w:p w:rsidR="00DC607F" w:rsidRPr="00DC607F" w:rsidRDefault="00DC607F" w:rsidP="007D6FE2">
      <w:pPr>
        <w:tabs>
          <w:tab w:val="left" w:pos="90"/>
        </w:tabs>
        <w:ind w:firstLine="720"/>
        <w:rPr>
          <w:rFonts w:ascii="VNI-Times" w:hAnsi="VNI-Times"/>
          <w:sz w:val="26"/>
          <w:szCs w:val="26"/>
        </w:rPr>
      </w:pPr>
      <w:r w:rsidRPr="00DC607F">
        <w:rPr>
          <w:rFonts w:ascii="VNI-Times" w:hAnsi="VNI-Times"/>
          <w:sz w:val="26"/>
          <w:szCs w:val="26"/>
        </w:rPr>
        <w:tab/>
        <w:t xml:space="preserve">Sau moät thôøi gian laøm vieäc laâu ngaøy seõ coù nhieàu buïi baån baùm vaøo caùc thieát bò laøm </w:t>
      </w:r>
      <w:proofErr w:type="gramStart"/>
      <w:r w:rsidRPr="00DC607F">
        <w:rPr>
          <w:rFonts w:ascii="VNI-Times" w:hAnsi="VNI-Times"/>
          <w:sz w:val="26"/>
          <w:szCs w:val="26"/>
        </w:rPr>
        <w:t>trôû  nhieät</w:t>
      </w:r>
      <w:proofErr w:type="gramEnd"/>
      <w:r w:rsidRPr="00DC607F">
        <w:rPr>
          <w:rFonts w:ascii="VNI-Times" w:hAnsi="VNI-Times"/>
          <w:sz w:val="26"/>
          <w:szCs w:val="26"/>
        </w:rPr>
        <w:t xml:space="preserve"> cuûa thieát bò taêng cao daãn ñeán khaû naêng trao ñoåi nhieät cuûa moâi chaát beân trong ñöôøng oáng vôùi moâi tröôøng beân ngoaøi giaûm ñi laøm cho naêng suaát laïnh cuûa maùy neùn  giaûm maùy hoaït ñoäng keùm laïnh vaø tuoåi thoï cuûa maùy giaûm. </w:t>
      </w:r>
      <w:proofErr w:type="gramStart"/>
      <w:r w:rsidRPr="00DC607F">
        <w:rPr>
          <w:rFonts w:ascii="VNI-Times" w:hAnsi="VNI-Times"/>
          <w:sz w:val="26"/>
          <w:szCs w:val="26"/>
        </w:rPr>
        <w:t>ñeå</w:t>
      </w:r>
      <w:proofErr w:type="gramEnd"/>
      <w:r w:rsidRPr="00DC607F">
        <w:rPr>
          <w:rFonts w:ascii="VNI-Times" w:hAnsi="VNI-Times"/>
          <w:sz w:val="26"/>
          <w:szCs w:val="26"/>
        </w:rPr>
        <w:t xml:space="preserve"> maùy hoaït ñoäng ñaït ñoä laïnh ñuùng thoâng soá kyõ thuaät caàn phaûi thöôøng xuyeân hoaëc ñònh kyø baûo döôõng maùy.</w:t>
      </w:r>
    </w:p>
    <w:p w:rsidR="00DC607F" w:rsidRPr="00DC607F" w:rsidRDefault="00DC607F" w:rsidP="007D6FE2">
      <w:pPr>
        <w:tabs>
          <w:tab w:val="left" w:pos="90"/>
        </w:tabs>
        <w:ind w:firstLine="720"/>
        <w:rPr>
          <w:rFonts w:ascii="VNI-Times" w:hAnsi="VNI-Times"/>
          <w:b/>
          <w:sz w:val="26"/>
          <w:szCs w:val="26"/>
        </w:rPr>
      </w:pPr>
    </w:p>
    <w:p w:rsidR="00DC607F" w:rsidRPr="00DC607F" w:rsidRDefault="00DC607F" w:rsidP="007D6FE2">
      <w:pPr>
        <w:tabs>
          <w:tab w:val="left" w:pos="90"/>
        </w:tabs>
        <w:ind w:firstLine="720"/>
        <w:rPr>
          <w:rFonts w:ascii="VNI-Times" w:hAnsi="VNI-Times"/>
          <w:b/>
          <w:sz w:val="26"/>
          <w:szCs w:val="26"/>
        </w:rPr>
      </w:pPr>
      <w:proofErr w:type="gramStart"/>
      <w:r w:rsidRPr="00DC607F">
        <w:rPr>
          <w:rFonts w:ascii="VNI-Times" w:hAnsi="VNI-Times"/>
          <w:b/>
          <w:sz w:val="26"/>
          <w:szCs w:val="26"/>
        </w:rPr>
        <w:t>2, Yeâu caàu sau khi baûo döôõng.</w:t>
      </w:r>
      <w:proofErr w:type="gramEnd"/>
    </w:p>
    <w:p w:rsidR="00DC607F" w:rsidRPr="00DC607F" w:rsidRDefault="00DC607F" w:rsidP="00E000FE">
      <w:pPr>
        <w:numPr>
          <w:ilvl w:val="0"/>
          <w:numId w:val="16"/>
        </w:numPr>
        <w:tabs>
          <w:tab w:val="left" w:pos="90"/>
        </w:tabs>
        <w:ind w:left="0" w:firstLine="720"/>
        <w:rPr>
          <w:rFonts w:ascii="VNI-Times" w:hAnsi="VNI-Times"/>
          <w:sz w:val="26"/>
          <w:szCs w:val="26"/>
        </w:rPr>
      </w:pPr>
      <w:r w:rsidRPr="00DC607F">
        <w:rPr>
          <w:rFonts w:ascii="VNI-Times" w:hAnsi="VNI-Times"/>
          <w:sz w:val="26"/>
          <w:szCs w:val="26"/>
        </w:rPr>
        <w:t>Thieát bò nhö daøn noùng, daøn laïnh, maùy neùn … phaûi saïch hoaøn toaøn</w:t>
      </w:r>
    </w:p>
    <w:p w:rsidR="00DC607F" w:rsidRPr="00DC607F" w:rsidRDefault="00DC607F" w:rsidP="00E000FE">
      <w:pPr>
        <w:numPr>
          <w:ilvl w:val="0"/>
          <w:numId w:val="16"/>
        </w:numPr>
        <w:tabs>
          <w:tab w:val="left" w:pos="90"/>
        </w:tabs>
        <w:ind w:left="0" w:firstLine="720"/>
        <w:rPr>
          <w:rFonts w:ascii="VNI-Times" w:hAnsi="VNI-Times"/>
          <w:sz w:val="26"/>
          <w:szCs w:val="26"/>
        </w:rPr>
      </w:pPr>
      <w:r w:rsidRPr="00DC607F">
        <w:rPr>
          <w:rFonts w:ascii="VNI-Times" w:hAnsi="VNI-Times"/>
          <w:sz w:val="26"/>
          <w:szCs w:val="26"/>
        </w:rPr>
        <w:t>Maùy hoaït ñoäng eâm khoâng rung ñoäng, khoâng oàn.</w:t>
      </w:r>
    </w:p>
    <w:p w:rsidR="00DC607F" w:rsidRPr="00DC607F" w:rsidRDefault="00DC607F" w:rsidP="00E000FE">
      <w:pPr>
        <w:numPr>
          <w:ilvl w:val="0"/>
          <w:numId w:val="16"/>
        </w:numPr>
        <w:tabs>
          <w:tab w:val="left" w:pos="90"/>
        </w:tabs>
        <w:ind w:left="0" w:firstLine="720"/>
        <w:rPr>
          <w:rFonts w:ascii="VNI-Times" w:hAnsi="VNI-Times"/>
          <w:sz w:val="26"/>
          <w:szCs w:val="26"/>
        </w:rPr>
      </w:pPr>
      <w:r w:rsidRPr="00DC607F">
        <w:rPr>
          <w:rFonts w:ascii="VNI-Times" w:hAnsi="VNI-Times"/>
          <w:sz w:val="26"/>
          <w:szCs w:val="26"/>
        </w:rPr>
        <w:t>Ñoä laïnh phaûi taêng hôn luùc ban ñaàu.</w:t>
      </w:r>
    </w:p>
    <w:p w:rsidR="00DC607F" w:rsidRPr="00DC607F" w:rsidRDefault="00DC607F" w:rsidP="007D6FE2">
      <w:pPr>
        <w:tabs>
          <w:tab w:val="left" w:pos="90"/>
        </w:tabs>
        <w:ind w:firstLine="720"/>
        <w:rPr>
          <w:rFonts w:ascii="VNI-Times" w:hAnsi="VNI-Times"/>
          <w:b/>
          <w:sz w:val="26"/>
          <w:szCs w:val="26"/>
        </w:rPr>
      </w:pPr>
    </w:p>
    <w:p w:rsidR="00DC607F" w:rsidRPr="00DC607F" w:rsidRDefault="00DC607F" w:rsidP="007D6FE2">
      <w:pPr>
        <w:tabs>
          <w:tab w:val="left" w:pos="90"/>
        </w:tabs>
        <w:ind w:firstLine="720"/>
        <w:rPr>
          <w:rFonts w:ascii="VNI-Times" w:hAnsi="VNI-Times"/>
          <w:b/>
          <w:sz w:val="26"/>
          <w:szCs w:val="26"/>
        </w:rPr>
      </w:pPr>
      <w:proofErr w:type="gramStart"/>
      <w:r w:rsidRPr="00DC607F">
        <w:rPr>
          <w:rFonts w:ascii="VNI-Times" w:hAnsi="VNI-Times"/>
          <w:b/>
          <w:sz w:val="26"/>
          <w:szCs w:val="26"/>
        </w:rPr>
        <w:t>3, Thao taùc baûo döôõng.</w:t>
      </w:r>
      <w:proofErr w:type="gramEnd"/>
    </w:p>
    <w:p w:rsidR="00DC607F" w:rsidRPr="00DC607F" w:rsidRDefault="00DC607F" w:rsidP="00E000FE">
      <w:pPr>
        <w:numPr>
          <w:ilvl w:val="0"/>
          <w:numId w:val="16"/>
        </w:numPr>
        <w:tabs>
          <w:tab w:val="left" w:pos="90"/>
        </w:tabs>
        <w:ind w:left="0" w:firstLine="720"/>
        <w:rPr>
          <w:rFonts w:ascii="VNI-Times" w:hAnsi="VNI-Times"/>
          <w:sz w:val="26"/>
          <w:szCs w:val="26"/>
        </w:rPr>
      </w:pPr>
      <w:r w:rsidRPr="00DC607F">
        <w:rPr>
          <w:rFonts w:ascii="VNI-Times" w:hAnsi="VNI-Times"/>
          <w:sz w:val="26"/>
          <w:szCs w:val="26"/>
        </w:rPr>
        <w:t>Khôûi ñoäng thöû ñeå kieåm tra toång quaùt.</w:t>
      </w:r>
    </w:p>
    <w:p w:rsidR="00DC607F" w:rsidRPr="00DC607F" w:rsidRDefault="00DC607F" w:rsidP="00E000FE">
      <w:pPr>
        <w:numPr>
          <w:ilvl w:val="0"/>
          <w:numId w:val="16"/>
        </w:numPr>
        <w:tabs>
          <w:tab w:val="left" w:pos="90"/>
        </w:tabs>
        <w:ind w:left="0" w:firstLine="720"/>
        <w:rPr>
          <w:rFonts w:ascii="VNI-Times" w:hAnsi="VNI-Times"/>
          <w:sz w:val="26"/>
          <w:szCs w:val="26"/>
        </w:rPr>
      </w:pPr>
      <w:r w:rsidRPr="00DC607F">
        <w:rPr>
          <w:rFonts w:ascii="VNI-Times" w:hAnsi="VNI-Times"/>
          <w:sz w:val="26"/>
          <w:szCs w:val="26"/>
        </w:rPr>
        <w:t>Nhoát gas veà daøn noùng.</w:t>
      </w:r>
    </w:p>
    <w:p w:rsidR="00DC607F" w:rsidRPr="00DC607F" w:rsidRDefault="00DC607F" w:rsidP="00E000FE">
      <w:pPr>
        <w:numPr>
          <w:ilvl w:val="0"/>
          <w:numId w:val="16"/>
        </w:numPr>
        <w:tabs>
          <w:tab w:val="left" w:pos="90"/>
        </w:tabs>
        <w:ind w:left="0" w:firstLine="720"/>
        <w:rPr>
          <w:rFonts w:ascii="VNI-Times" w:hAnsi="VNI-Times"/>
          <w:sz w:val="26"/>
          <w:szCs w:val="26"/>
        </w:rPr>
      </w:pPr>
      <w:r w:rsidRPr="00DC607F">
        <w:rPr>
          <w:rFonts w:ascii="VNI-Times" w:hAnsi="VNI-Times"/>
          <w:sz w:val="26"/>
          <w:szCs w:val="26"/>
        </w:rPr>
        <w:t>Chôø sau 15 phuùt thì thaùo rôøi daøn noùng, daøn laïnh. Chuù yù: duøng baêng keo bòt kín caùc ñaàu raéc co ñeå traùnh nöôùc vaø caùc taïp chaát khaùc.</w:t>
      </w:r>
    </w:p>
    <w:p w:rsidR="00DC607F" w:rsidRPr="00DC607F" w:rsidRDefault="00DC607F" w:rsidP="00E000FE">
      <w:pPr>
        <w:numPr>
          <w:ilvl w:val="0"/>
          <w:numId w:val="16"/>
        </w:numPr>
        <w:tabs>
          <w:tab w:val="left" w:pos="90"/>
        </w:tabs>
        <w:ind w:left="0" w:firstLine="720"/>
        <w:rPr>
          <w:rFonts w:ascii="VNI-Times" w:hAnsi="VNI-Times"/>
          <w:sz w:val="26"/>
          <w:szCs w:val="26"/>
        </w:rPr>
      </w:pPr>
      <w:r w:rsidRPr="00DC607F">
        <w:rPr>
          <w:rFonts w:ascii="VNI-Times" w:hAnsi="VNI-Times"/>
          <w:sz w:val="26"/>
          <w:szCs w:val="26"/>
        </w:rPr>
        <w:t>Coâ laäp caùc thieát bò ñieän ñeå traùnh nöôùc vaøo.</w:t>
      </w:r>
    </w:p>
    <w:p w:rsidR="00DC607F" w:rsidRPr="00DC607F" w:rsidRDefault="00DC607F" w:rsidP="00E000FE">
      <w:pPr>
        <w:numPr>
          <w:ilvl w:val="0"/>
          <w:numId w:val="16"/>
        </w:numPr>
        <w:tabs>
          <w:tab w:val="left" w:pos="90"/>
        </w:tabs>
        <w:ind w:left="0" w:firstLine="720"/>
        <w:rPr>
          <w:rFonts w:ascii="VNI-Times" w:hAnsi="VNI-Times"/>
          <w:sz w:val="26"/>
          <w:szCs w:val="26"/>
        </w:rPr>
      </w:pPr>
      <w:r w:rsidRPr="00DC607F">
        <w:rPr>
          <w:rFonts w:ascii="VNI-Times" w:hAnsi="VNI-Times"/>
          <w:sz w:val="26"/>
          <w:szCs w:val="26"/>
        </w:rPr>
        <w:t>Duøng nöôùc saïch coù aùp löïc vaø xaø boâng coï röûa daøn noùng, daøn laïnh, maùy neùn cho ñeán khi saïch hoaøn toaøn. Chuù yù khoâng laøm moùp caùnh taûn nhieät vaø phaûi röûa nöôùc saïch nhieàu laàn ñeå cho heát nöôùc xaø boâng.</w:t>
      </w:r>
    </w:p>
    <w:p w:rsidR="00DC607F" w:rsidRPr="00DC607F" w:rsidRDefault="00DC607F" w:rsidP="00E000FE">
      <w:pPr>
        <w:numPr>
          <w:ilvl w:val="0"/>
          <w:numId w:val="16"/>
        </w:numPr>
        <w:tabs>
          <w:tab w:val="left" w:pos="90"/>
        </w:tabs>
        <w:ind w:left="0" w:firstLine="720"/>
        <w:rPr>
          <w:rFonts w:ascii="VNI-Times" w:hAnsi="VNI-Times"/>
          <w:sz w:val="26"/>
          <w:szCs w:val="26"/>
        </w:rPr>
      </w:pPr>
      <w:r w:rsidRPr="00DC607F">
        <w:rPr>
          <w:rFonts w:ascii="VNI-Times" w:hAnsi="VNI-Times"/>
          <w:sz w:val="26"/>
          <w:szCs w:val="26"/>
        </w:rPr>
        <w:t>Lau khoâ hoaëc phôi khoâ sau ñoù raùp caùc thieát bò ñieän vaø raùp maùy.</w:t>
      </w:r>
    </w:p>
    <w:p w:rsidR="00DC607F" w:rsidRPr="00DC607F" w:rsidRDefault="00DC607F" w:rsidP="00E000FE">
      <w:pPr>
        <w:numPr>
          <w:ilvl w:val="0"/>
          <w:numId w:val="16"/>
        </w:numPr>
        <w:tabs>
          <w:tab w:val="left" w:pos="90"/>
        </w:tabs>
        <w:ind w:left="0" w:firstLine="720"/>
        <w:rPr>
          <w:rFonts w:ascii="VNI-Times" w:hAnsi="VNI-Times"/>
          <w:sz w:val="26"/>
          <w:szCs w:val="26"/>
        </w:rPr>
      </w:pPr>
      <w:r w:rsidRPr="00DC607F">
        <w:rPr>
          <w:rFonts w:ascii="VNI-Times" w:hAnsi="VNI-Times"/>
          <w:sz w:val="26"/>
          <w:szCs w:val="26"/>
        </w:rPr>
        <w:t>Raùp daøn noùng, daøn laïnh vaøo vò trí cuõ.</w:t>
      </w:r>
    </w:p>
    <w:p w:rsidR="00DC607F" w:rsidRPr="00DC607F" w:rsidRDefault="00DC607F" w:rsidP="00E000FE">
      <w:pPr>
        <w:numPr>
          <w:ilvl w:val="0"/>
          <w:numId w:val="16"/>
        </w:numPr>
        <w:tabs>
          <w:tab w:val="left" w:pos="90"/>
        </w:tabs>
        <w:ind w:left="0" w:firstLine="720"/>
        <w:rPr>
          <w:rFonts w:ascii="VNI-Times" w:hAnsi="VNI-Times"/>
          <w:sz w:val="26"/>
          <w:szCs w:val="26"/>
        </w:rPr>
      </w:pPr>
      <w:r w:rsidRPr="00DC607F">
        <w:rPr>
          <w:rFonts w:ascii="VNI-Times" w:hAnsi="VNI-Times"/>
          <w:sz w:val="26"/>
          <w:szCs w:val="26"/>
        </w:rPr>
        <w:t>Thanh loïc khoâng khí trong daøn laïnh vaø thöû xì caùc raéc co.</w:t>
      </w:r>
    </w:p>
    <w:p w:rsidR="00DC607F" w:rsidRPr="00DC607F" w:rsidRDefault="00DC607F" w:rsidP="00E000FE">
      <w:pPr>
        <w:numPr>
          <w:ilvl w:val="0"/>
          <w:numId w:val="16"/>
        </w:numPr>
        <w:tabs>
          <w:tab w:val="left" w:pos="90"/>
        </w:tabs>
        <w:ind w:left="0" w:firstLine="720"/>
        <w:rPr>
          <w:rFonts w:ascii="VNI-Times" w:hAnsi="VNI-Times"/>
          <w:sz w:val="26"/>
          <w:szCs w:val="26"/>
        </w:rPr>
      </w:pPr>
      <w:r w:rsidRPr="00DC607F">
        <w:rPr>
          <w:rFonts w:ascii="VNI-Times" w:hAnsi="VNI-Times"/>
          <w:sz w:val="26"/>
          <w:szCs w:val="26"/>
        </w:rPr>
        <w:t>Ñaáu ñöôøng ñieän vaø ñöôøng nöôùc.</w:t>
      </w:r>
    </w:p>
    <w:p w:rsidR="00DC607F" w:rsidRPr="00DC607F" w:rsidRDefault="00DC607F" w:rsidP="00E000FE">
      <w:pPr>
        <w:numPr>
          <w:ilvl w:val="0"/>
          <w:numId w:val="16"/>
        </w:numPr>
        <w:tabs>
          <w:tab w:val="left" w:pos="90"/>
        </w:tabs>
        <w:ind w:left="0" w:firstLine="720"/>
        <w:rPr>
          <w:rFonts w:ascii="VNI-Times" w:hAnsi="VNI-Times"/>
          <w:sz w:val="26"/>
          <w:szCs w:val="26"/>
        </w:rPr>
      </w:pPr>
      <w:r w:rsidRPr="00DC607F">
        <w:rPr>
          <w:rFonts w:ascii="VNI-Times" w:hAnsi="VNI-Times"/>
          <w:sz w:val="26"/>
          <w:szCs w:val="26"/>
        </w:rPr>
        <w:t>Kieåm tra ñieän aùp nguoàn vaø khôûi ñoäng maùy sau 1 giôø</w:t>
      </w:r>
    </w:p>
    <w:p w:rsidR="00DC607F" w:rsidRPr="00DC607F" w:rsidRDefault="00DC607F" w:rsidP="00E000FE">
      <w:pPr>
        <w:numPr>
          <w:ilvl w:val="0"/>
          <w:numId w:val="16"/>
        </w:numPr>
        <w:tabs>
          <w:tab w:val="left" w:pos="90"/>
        </w:tabs>
        <w:ind w:left="0" w:firstLine="720"/>
        <w:rPr>
          <w:rFonts w:ascii="VNI-Times" w:hAnsi="VNI-Times"/>
          <w:sz w:val="26"/>
          <w:szCs w:val="26"/>
        </w:rPr>
      </w:pPr>
      <w:r w:rsidRPr="00DC607F">
        <w:rPr>
          <w:rFonts w:ascii="VNI-Times" w:hAnsi="VNI-Times"/>
          <w:sz w:val="26"/>
          <w:szCs w:val="26"/>
        </w:rPr>
        <w:t>Kieåm tra ñoä laïnh, ampe, ñoä oàn vaø ñöôøng nöôùc.</w:t>
      </w:r>
    </w:p>
    <w:p w:rsidR="00DC607F" w:rsidRPr="00DC607F" w:rsidRDefault="00DC607F" w:rsidP="00E000FE">
      <w:pPr>
        <w:numPr>
          <w:ilvl w:val="0"/>
          <w:numId w:val="16"/>
        </w:numPr>
        <w:tabs>
          <w:tab w:val="left" w:pos="90"/>
        </w:tabs>
        <w:ind w:left="0" w:firstLine="720"/>
        <w:rPr>
          <w:rFonts w:ascii="VNI-Times" w:hAnsi="VNI-Times"/>
          <w:sz w:val="26"/>
          <w:szCs w:val="26"/>
        </w:rPr>
      </w:pPr>
      <w:r w:rsidRPr="00DC607F">
        <w:rPr>
          <w:rFonts w:ascii="VNI-Times" w:hAnsi="VNI-Times"/>
          <w:sz w:val="26"/>
          <w:szCs w:val="26"/>
        </w:rPr>
        <w:t>Ño aùp suaát trong heä thoáng neáu thieáu thì naïp gas boå xung.</w:t>
      </w:r>
    </w:p>
    <w:p w:rsidR="00DC607F" w:rsidRPr="00DC607F" w:rsidRDefault="00DC607F" w:rsidP="00E000FE">
      <w:pPr>
        <w:numPr>
          <w:ilvl w:val="0"/>
          <w:numId w:val="16"/>
        </w:numPr>
        <w:tabs>
          <w:tab w:val="left" w:pos="90"/>
        </w:tabs>
        <w:ind w:left="0" w:firstLine="720"/>
        <w:rPr>
          <w:rFonts w:ascii="VNI-Times" w:hAnsi="VNI-Times"/>
          <w:sz w:val="26"/>
          <w:szCs w:val="26"/>
        </w:rPr>
      </w:pPr>
      <w:r w:rsidRPr="00DC607F">
        <w:rPr>
          <w:rFonts w:ascii="VNI-Times" w:hAnsi="VNI-Times"/>
          <w:sz w:val="26"/>
          <w:szCs w:val="26"/>
        </w:rPr>
        <w:t>Khi caùc thoâng soá ñaït yeâu caàu thì thao taùc baûo döôõng thaønh coâng.</w:t>
      </w:r>
    </w:p>
    <w:p w:rsidR="00DC607F" w:rsidRPr="00DC607F" w:rsidRDefault="00DC607F" w:rsidP="007D6FE2">
      <w:pPr>
        <w:tabs>
          <w:tab w:val="left" w:pos="90"/>
        </w:tabs>
        <w:ind w:firstLine="720"/>
        <w:rPr>
          <w:rFonts w:ascii="VNI-Times" w:hAnsi="VNI-Times"/>
          <w:sz w:val="26"/>
          <w:szCs w:val="26"/>
        </w:rPr>
      </w:pPr>
    </w:p>
    <w:p w:rsidR="00DC607F" w:rsidRPr="00DC607F" w:rsidRDefault="00DC607F" w:rsidP="007D6FE2">
      <w:pPr>
        <w:tabs>
          <w:tab w:val="left" w:pos="90"/>
        </w:tabs>
        <w:ind w:firstLine="720"/>
        <w:rPr>
          <w:rFonts w:ascii="VNI-Times" w:hAnsi="VNI-Times"/>
          <w:sz w:val="26"/>
          <w:szCs w:val="26"/>
        </w:rPr>
      </w:pPr>
      <w:r w:rsidRPr="00DC607F">
        <w:rPr>
          <w:rFonts w:ascii="VNI-Times" w:hAnsi="VNI-Times"/>
          <w:sz w:val="26"/>
          <w:szCs w:val="26"/>
        </w:rPr>
        <w:t xml:space="preserve">* Chuù yù: hieän nay thao taùc baûo döôõng maùy ñieàu hoaø khoâng khí hai cuïc khoâng caàn thaùo rôøi daøn noùng, daøn laïnh ra khoûi vò trí maø ñeå nguyeân vò trí cuõ ñeå veä sinh. </w:t>
      </w:r>
      <w:proofErr w:type="gramStart"/>
      <w:r w:rsidRPr="00DC607F">
        <w:rPr>
          <w:rFonts w:ascii="VNI-Times" w:hAnsi="VNI-Times"/>
          <w:sz w:val="26"/>
          <w:szCs w:val="26"/>
        </w:rPr>
        <w:t>Khi laøm thao taùc naøy caàn phaûi coù moät bao niloâng ñeå höùng nöôùc.</w:t>
      </w:r>
      <w:proofErr w:type="gramEnd"/>
      <w:r w:rsidRPr="00DC607F">
        <w:rPr>
          <w:rFonts w:ascii="VNI-Times" w:hAnsi="VNI-Times"/>
          <w:sz w:val="26"/>
          <w:szCs w:val="26"/>
        </w:rPr>
        <w:t xml:space="preserve"> Öu ñieåm cuûa phöông phaùp naøy laø traùnh ñöôïc hieän töôïng xì ôû caùc raéc co</w:t>
      </w:r>
    </w:p>
    <w:p w:rsidR="00356743" w:rsidRDefault="00356743" w:rsidP="007D6FE2">
      <w:pPr>
        <w:tabs>
          <w:tab w:val="left" w:pos="90"/>
        </w:tabs>
        <w:ind w:firstLine="720"/>
        <w:jc w:val="center"/>
        <w:rPr>
          <w:b/>
          <w:sz w:val="32"/>
          <w:szCs w:val="32"/>
        </w:rPr>
      </w:pPr>
    </w:p>
    <w:p w:rsidR="00A85867" w:rsidRDefault="00A85867" w:rsidP="007D6FE2">
      <w:pPr>
        <w:tabs>
          <w:tab w:val="left" w:pos="90"/>
        </w:tabs>
        <w:ind w:firstLine="720"/>
        <w:jc w:val="center"/>
        <w:rPr>
          <w:b/>
          <w:sz w:val="32"/>
          <w:szCs w:val="32"/>
        </w:rPr>
      </w:pPr>
    </w:p>
    <w:p w:rsidR="00A85867" w:rsidRDefault="00A85867" w:rsidP="007D6FE2">
      <w:pPr>
        <w:tabs>
          <w:tab w:val="left" w:pos="90"/>
        </w:tabs>
        <w:ind w:firstLine="720"/>
        <w:jc w:val="center"/>
        <w:rPr>
          <w:b/>
          <w:sz w:val="32"/>
          <w:szCs w:val="32"/>
        </w:rPr>
      </w:pPr>
    </w:p>
    <w:p w:rsidR="00A85867" w:rsidRDefault="00A85867" w:rsidP="007D6FE2">
      <w:pPr>
        <w:tabs>
          <w:tab w:val="left" w:pos="90"/>
        </w:tabs>
        <w:ind w:firstLine="720"/>
        <w:jc w:val="center"/>
        <w:rPr>
          <w:b/>
          <w:sz w:val="32"/>
          <w:szCs w:val="32"/>
        </w:rPr>
      </w:pPr>
    </w:p>
    <w:p w:rsidR="006C6BF5" w:rsidRDefault="006C6BF5" w:rsidP="007D6FE2">
      <w:pPr>
        <w:tabs>
          <w:tab w:val="left" w:pos="90"/>
        </w:tabs>
        <w:ind w:firstLine="720"/>
        <w:jc w:val="center"/>
        <w:rPr>
          <w:b/>
          <w:sz w:val="32"/>
          <w:szCs w:val="32"/>
        </w:rPr>
      </w:pPr>
    </w:p>
    <w:p w:rsidR="006C6BF5" w:rsidRDefault="006C6BF5" w:rsidP="007D6FE2">
      <w:pPr>
        <w:tabs>
          <w:tab w:val="left" w:pos="90"/>
        </w:tabs>
        <w:ind w:firstLine="720"/>
        <w:jc w:val="center"/>
        <w:rPr>
          <w:b/>
          <w:sz w:val="32"/>
          <w:szCs w:val="32"/>
        </w:rPr>
      </w:pPr>
    </w:p>
    <w:p w:rsidR="006C6BF5" w:rsidRDefault="006C6BF5" w:rsidP="007D6FE2">
      <w:pPr>
        <w:tabs>
          <w:tab w:val="left" w:pos="90"/>
        </w:tabs>
        <w:ind w:firstLine="720"/>
        <w:jc w:val="center"/>
        <w:rPr>
          <w:b/>
          <w:sz w:val="32"/>
          <w:szCs w:val="32"/>
        </w:rPr>
      </w:pPr>
    </w:p>
    <w:p w:rsidR="00B44D6D" w:rsidRDefault="00DC607F" w:rsidP="007D6FE2">
      <w:pPr>
        <w:tabs>
          <w:tab w:val="left" w:pos="90"/>
        </w:tabs>
        <w:ind w:firstLine="720"/>
        <w:jc w:val="center"/>
        <w:rPr>
          <w:b/>
          <w:sz w:val="32"/>
          <w:szCs w:val="32"/>
        </w:rPr>
      </w:pPr>
      <w:r w:rsidRPr="00DC607F">
        <w:rPr>
          <w:b/>
          <w:sz w:val="32"/>
          <w:szCs w:val="32"/>
        </w:rPr>
        <w:lastRenderedPageBreak/>
        <w:t>BÀI 16: CHUẨN ĐOÁN CÁC HƯ HỎNG</w:t>
      </w:r>
    </w:p>
    <w:p w:rsidR="000E1998" w:rsidRPr="000E1998" w:rsidRDefault="000E1998" w:rsidP="007D6FE2">
      <w:pPr>
        <w:tabs>
          <w:tab w:val="left" w:pos="90"/>
        </w:tabs>
        <w:ind w:firstLine="720"/>
        <w:rPr>
          <w:rFonts w:ascii="VNI-Times" w:hAnsi="VNI-Times"/>
          <w:b/>
          <w:sz w:val="26"/>
          <w:szCs w:val="26"/>
        </w:rPr>
      </w:pPr>
      <w:r w:rsidRPr="000E1998">
        <w:rPr>
          <w:rFonts w:ascii="VNI-Times" w:hAnsi="VNI-Times"/>
          <w:b/>
          <w:sz w:val="26"/>
          <w:szCs w:val="26"/>
        </w:rPr>
        <w:t>Pan 1: Maùy ñhkk coù tuyeát baùm ôû ñaàu daøn laïnh.</w:t>
      </w:r>
    </w:p>
    <w:p w:rsidR="000E1998" w:rsidRPr="000E1998" w:rsidRDefault="000E1998" w:rsidP="007D6FE2">
      <w:pPr>
        <w:tabs>
          <w:tab w:val="left" w:pos="90"/>
        </w:tabs>
        <w:ind w:firstLine="720"/>
        <w:rPr>
          <w:rFonts w:ascii="VNI-Times" w:hAnsi="VNI-Times"/>
          <w:sz w:val="26"/>
          <w:szCs w:val="26"/>
        </w:rPr>
      </w:pPr>
      <w:r w:rsidRPr="000E1998">
        <w:rPr>
          <w:rFonts w:ascii="VNI-Times" w:hAnsi="VNI-Times"/>
          <w:sz w:val="26"/>
          <w:szCs w:val="26"/>
        </w:rPr>
        <w:t>+ Nguyeân nhaân.</w:t>
      </w:r>
    </w:p>
    <w:p w:rsidR="000E1998" w:rsidRPr="000E1998" w:rsidRDefault="000E1998" w:rsidP="00E000FE">
      <w:pPr>
        <w:numPr>
          <w:ilvl w:val="0"/>
          <w:numId w:val="22"/>
        </w:numPr>
        <w:tabs>
          <w:tab w:val="left" w:pos="90"/>
        </w:tabs>
        <w:ind w:left="0" w:firstLine="720"/>
        <w:rPr>
          <w:rFonts w:ascii="VNI-Times" w:hAnsi="VNI-Times"/>
          <w:sz w:val="26"/>
          <w:szCs w:val="26"/>
        </w:rPr>
      </w:pPr>
      <w:r w:rsidRPr="000E1998">
        <w:rPr>
          <w:rFonts w:ascii="VNI-Times" w:hAnsi="VNI-Times"/>
          <w:sz w:val="26"/>
          <w:szCs w:val="26"/>
        </w:rPr>
        <w:t>Thieáu gas.</w:t>
      </w:r>
    </w:p>
    <w:p w:rsidR="000E1998" w:rsidRPr="000E1998" w:rsidRDefault="000E1998" w:rsidP="00E000FE">
      <w:pPr>
        <w:numPr>
          <w:ilvl w:val="0"/>
          <w:numId w:val="22"/>
        </w:numPr>
        <w:tabs>
          <w:tab w:val="left" w:pos="90"/>
        </w:tabs>
        <w:ind w:left="0" w:firstLine="720"/>
        <w:rPr>
          <w:rFonts w:ascii="VNI-Times" w:hAnsi="VNI-Times"/>
          <w:sz w:val="26"/>
          <w:szCs w:val="26"/>
        </w:rPr>
      </w:pPr>
      <w:r w:rsidRPr="000E1998">
        <w:rPr>
          <w:rFonts w:ascii="VNI-Times" w:hAnsi="VNI-Times"/>
          <w:sz w:val="26"/>
          <w:szCs w:val="26"/>
        </w:rPr>
        <w:t xml:space="preserve">Ngheït oáng </w:t>
      </w:r>
      <w:proofErr w:type="gramStart"/>
      <w:r w:rsidRPr="000E1998">
        <w:rPr>
          <w:rFonts w:ascii="VNI-Times" w:hAnsi="VNI-Times"/>
          <w:sz w:val="26"/>
          <w:szCs w:val="26"/>
        </w:rPr>
        <w:t>mao</w:t>
      </w:r>
      <w:proofErr w:type="gramEnd"/>
      <w:r w:rsidRPr="000E1998">
        <w:rPr>
          <w:rFonts w:ascii="VNI-Times" w:hAnsi="VNI-Times"/>
          <w:sz w:val="26"/>
          <w:szCs w:val="26"/>
        </w:rPr>
        <w:t xml:space="preserve"> khoâng hoaøn toaøn hoaëc caân caùp sai.</w:t>
      </w:r>
    </w:p>
    <w:p w:rsidR="000E1998" w:rsidRPr="000E1998" w:rsidRDefault="000E1998" w:rsidP="007D6FE2">
      <w:pPr>
        <w:tabs>
          <w:tab w:val="left" w:pos="90"/>
        </w:tabs>
        <w:ind w:firstLine="720"/>
        <w:rPr>
          <w:rFonts w:ascii="VNI-Times" w:hAnsi="VNI-Times"/>
          <w:sz w:val="26"/>
          <w:szCs w:val="26"/>
        </w:rPr>
      </w:pPr>
      <w:r w:rsidRPr="000E1998">
        <w:rPr>
          <w:rFonts w:ascii="VNI-Times" w:hAnsi="VNI-Times"/>
          <w:sz w:val="26"/>
          <w:szCs w:val="26"/>
        </w:rPr>
        <w:t>+ Khaéc phuïc.</w:t>
      </w:r>
    </w:p>
    <w:p w:rsidR="000E1998" w:rsidRPr="000E1998" w:rsidRDefault="000E1998" w:rsidP="00E000FE">
      <w:pPr>
        <w:numPr>
          <w:ilvl w:val="0"/>
          <w:numId w:val="23"/>
        </w:numPr>
        <w:tabs>
          <w:tab w:val="left" w:pos="90"/>
        </w:tabs>
        <w:ind w:left="0" w:firstLine="720"/>
        <w:rPr>
          <w:rFonts w:ascii="VNI-Times" w:hAnsi="VNI-Times"/>
          <w:sz w:val="26"/>
          <w:szCs w:val="26"/>
        </w:rPr>
      </w:pPr>
      <w:r w:rsidRPr="000E1998">
        <w:rPr>
          <w:rFonts w:ascii="VNI-Times" w:hAnsi="VNI-Times"/>
          <w:sz w:val="26"/>
          <w:szCs w:val="26"/>
        </w:rPr>
        <w:t>Caû hai nguyeân nhaân treân khi xöû lyù böôùc cuoái cuøng laø naïp gas. Tröôùc khi naïp gas neân tìm choã coù veát daàu laû choã bò xì gas.</w:t>
      </w:r>
    </w:p>
    <w:p w:rsidR="000E1998" w:rsidRPr="000E1998" w:rsidRDefault="000E1998" w:rsidP="00E000FE">
      <w:pPr>
        <w:numPr>
          <w:ilvl w:val="0"/>
          <w:numId w:val="23"/>
        </w:numPr>
        <w:tabs>
          <w:tab w:val="left" w:pos="90"/>
        </w:tabs>
        <w:ind w:left="0" w:firstLine="720"/>
        <w:rPr>
          <w:rFonts w:ascii="VNI-Times" w:hAnsi="VNI-Times"/>
          <w:sz w:val="26"/>
          <w:szCs w:val="26"/>
        </w:rPr>
      </w:pPr>
      <w:r w:rsidRPr="000E1998">
        <w:rPr>
          <w:rFonts w:ascii="VNI-Times" w:hAnsi="VNI-Times"/>
          <w:sz w:val="26"/>
          <w:szCs w:val="26"/>
        </w:rPr>
        <w:t xml:space="preserve">Ño laïi trôû löïc cuûa oáng </w:t>
      </w:r>
      <w:proofErr w:type="gramStart"/>
      <w:r w:rsidRPr="000E1998">
        <w:rPr>
          <w:rFonts w:ascii="VNI-Times" w:hAnsi="VNI-Times"/>
          <w:sz w:val="26"/>
          <w:szCs w:val="26"/>
        </w:rPr>
        <w:t>mao</w:t>
      </w:r>
      <w:proofErr w:type="gramEnd"/>
      <w:r w:rsidRPr="000E1998">
        <w:rPr>
          <w:rFonts w:ascii="VNI-Times" w:hAnsi="VNI-Times"/>
          <w:sz w:val="26"/>
          <w:szCs w:val="26"/>
        </w:rPr>
        <w:t>.</w:t>
      </w:r>
    </w:p>
    <w:p w:rsidR="000E1998" w:rsidRPr="000E1998" w:rsidRDefault="000E1998" w:rsidP="00E000FE">
      <w:pPr>
        <w:numPr>
          <w:ilvl w:val="0"/>
          <w:numId w:val="23"/>
        </w:numPr>
        <w:tabs>
          <w:tab w:val="left" w:pos="90"/>
        </w:tabs>
        <w:ind w:left="0" w:firstLine="720"/>
        <w:rPr>
          <w:rFonts w:ascii="VNI-Times" w:hAnsi="VNI-Times"/>
          <w:sz w:val="26"/>
          <w:szCs w:val="26"/>
        </w:rPr>
      </w:pPr>
      <w:r w:rsidRPr="000E1998">
        <w:rPr>
          <w:rFonts w:ascii="VNI-Times" w:hAnsi="VNI-Times"/>
          <w:sz w:val="26"/>
          <w:szCs w:val="26"/>
        </w:rPr>
        <w:t>Thöû xì huùt, chaân khoâng, naïp gas</w:t>
      </w:r>
    </w:p>
    <w:p w:rsidR="000E1998" w:rsidRPr="000E1998" w:rsidRDefault="000E1998" w:rsidP="007D6FE2">
      <w:pPr>
        <w:tabs>
          <w:tab w:val="left" w:pos="90"/>
        </w:tabs>
        <w:ind w:firstLine="720"/>
        <w:rPr>
          <w:rFonts w:ascii="VNI-Times" w:hAnsi="VNI-Times"/>
          <w:b/>
          <w:sz w:val="26"/>
          <w:szCs w:val="26"/>
        </w:rPr>
      </w:pPr>
      <w:r w:rsidRPr="000E1998">
        <w:rPr>
          <w:rFonts w:ascii="VNI-Times" w:hAnsi="VNI-Times"/>
          <w:b/>
          <w:sz w:val="26"/>
          <w:szCs w:val="26"/>
        </w:rPr>
        <w:t>Pan 2: Maùy ñhkk coù tuyeát baùm ôû cuoái daøn laïnh.</w:t>
      </w:r>
    </w:p>
    <w:p w:rsidR="000E1998" w:rsidRPr="000E1998" w:rsidRDefault="000E1998" w:rsidP="007D6FE2">
      <w:pPr>
        <w:tabs>
          <w:tab w:val="left" w:pos="90"/>
        </w:tabs>
        <w:ind w:firstLine="720"/>
        <w:rPr>
          <w:rFonts w:ascii="VNI-Times" w:hAnsi="VNI-Times"/>
          <w:sz w:val="26"/>
          <w:szCs w:val="26"/>
        </w:rPr>
      </w:pPr>
      <w:r w:rsidRPr="000E1998">
        <w:rPr>
          <w:rFonts w:ascii="VNI-Times" w:hAnsi="VNI-Times"/>
          <w:sz w:val="26"/>
          <w:szCs w:val="26"/>
        </w:rPr>
        <w:t>+ Nguyeân nhaân.</w:t>
      </w:r>
    </w:p>
    <w:p w:rsidR="000E1998" w:rsidRPr="000E1998" w:rsidRDefault="000E1998" w:rsidP="00E000FE">
      <w:pPr>
        <w:numPr>
          <w:ilvl w:val="0"/>
          <w:numId w:val="24"/>
        </w:numPr>
        <w:tabs>
          <w:tab w:val="left" w:pos="90"/>
        </w:tabs>
        <w:ind w:left="0" w:firstLine="720"/>
        <w:rPr>
          <w:rFonts w:ascii="VNI-Times" w:hAnsi="VNI-Times"/>
          <w:sz w:val="26"/>
          <w:szCs w:val="26"/>
        </w:rPr>
      </w:pPr>
      <w:r w:rsidRPr="000E1998">
        <w:rPr>
          <w:rFonts w:ascii="VNI-Times" w:hAnsi="VNI-Times"/>
          <w:sz w:val="26"/>
          <w:szCs w:val="26"/>
        </w:rPr>
        <w:t>Dö gas.</w:t>
      </w:r>
    </w:p>
    <w:p w:rsidR="000E1998" w:rsidRPr="000E1998" w:rsidRDefault="000E1998" w:rsidP="00E000FE">
      <w:pPr>
        <w:numPr>
          <w:ilvl w:val="0"/>
          <w:numId w:val="24"/>
        </w:numPr>
        <w:tabs>
          <w:tab w:val="left" w:pos="90"/>
        </w:tabs>
        <w:ind w:left="0" w:firstLine="720"/>
        <w:rPr>
          <w:rFonts w:ascii="VNI-Times" w:hAnsi="VNI-Times"/>
          <w:sz w:val="26"/>
          <w:szCs w:val="26"/>
        </w:rPr>
      </w:pPr>
      <w:r w:rsidRPr="000E1998">
        <w:rPr>
          <w:rFonts w:ascii="VNI-Times" w:hAnsi="VNI-Times"/>
          <w:sz w:val="26"/>
          <w:szCs w:val="26"/>
        </w:rPr>
        <w:t>Quaït daøn laïnh quaù yeáu hoaëc khoâng hoaït ñoäng.</w:t>
      </w:r>
    </w:p>
    <w:p w:rsidR="000E1998" w:rsidRPr="000E1998" w:rsidRDefault="000E1998" w:rsidP="00E000FE">
      <w:pPr>
        <w:numPr>
          <w:ilvl w:val="0"/>
          <w:numId w:val="24"/>
        </w:numPr>
        <w:tabs>
          <w:tab w:val="left" w:pos="90"/>
        </w:tabs>
        <w:ind w:left="0" w:firstLine="720"/>
        <w:rPr>
          <w:rFonts w:ascii="VNI-Times" w:hAnsi="VNI-Times"/>
          <w:sz w:val="26"/>
          <w:szCs w:val="26"/>
        </w:rPr>
      </w:pPr>
      <w:r w:rsidRPr="000E1998">
        <w:rPr>
          <w:rFonts w:ascii="VNI-Times" w:hAnsi="VNI-Times"/>
          <w:sz w:val="26"/>
          <w:szCs w:val="26"/>
        </w:rPr>
        <w:t>Nhieät ñoä trong phoøng xuoáng ñuû maø maùy khoâng ngaét.</w:t>
      </w:r>
    </w:p>
    <w:p w:rsidR="000E1998" w:rsidRPr="000E1998" w:rsidRDefault="000E1998" w:rsidP="007D6FE2">
      <w:pPr>
        <w:tabs>
          <w:tab w:val="left" w:pos="90"/>
        </w:tabs>
        <w:ind w:firstLine="720"/>
        <w:rPr>
          <w:rFonts w:ascii="VNI-Times" w:hAnsi="VNI-Times"/>
          <w:sz w:val="26"/>
          <w:szCs w:val="26"/>
        </w:rPr>
      </w:pPr>
      <w:r w:rsidRPr="000E1998">
        <w:rPr>
          <w:rFonts w:ascii="VNI-Times" w:hAnsi="VNI-Times"/>
          <w:sz w:val="26"/>
          <w:szCs w:val="26"/>
        </w:rPr>
        <w:t>+ Khaéc phuïc.</w:t>
      </w:r>
    </w:p>
    <w:p w:rsidR="000E1998" w:rsidRPr="000E1998" w:rsidRDefault="000E1998" w:rsidP="00E000FE">
      <w:pPr>
        <w:numPr>
          <w:ilvl w:val="0"/>
          <w:numId w:val="25"/>
        </w:numPr>
        <w:tabs>
          <w:tab w:val="left" w:pos="90"/>
        </w:tabs>
        <w:ind w:left="0" w:firstLine="720"/>
        <w:rPr>
          <w:rFonts w:ascii="VNI-Times" w:hAnsi="VNI-Times"/>
          <w:sz w:val="26"/>
          <w:szCs w:val="26"/>
        </w:rPr>
      </w:pPr>
      <w:r w:rsidRPr="000E1998">
        <w:rPr>
          <w:rFonts w:ascii="VNI-Times" w:hAnsi="VNI-Times"/>
          <w:sz w:val="26"/>
          <w:szCs w:val="26"/>
        </w:rPr>
        <w:t>Tröôøng hôïp dö gas thöôøng saûy ra khi ñang naïp.</w:t>
      </w:r>
    </w:p>
    <w:p w:rsidR="000E1998" w:rsidRPr="000E1998" w:rsidRDefault="000E1998" w:rsidP="00E000FE">
      <w:pPr>
        <w:numPr>
          <w:ilvl w:val="0"/>
          <w:numId w:val="25"/>
        </w:numPr>
        <w:tabs>
          <w:tab w:val="left" w:pos="90"/>
        </w:tabs>
        <w:ind w:left="0" w:firstLine="720"/>
        <w:rPr>
          <w:rFonts w:ascii="VNI-Times" w:hAnsi="VNI-Times"/>
          <w:sz w:val="26"/>
          <w:szCs w:val="26"/>
        </w:rPr>
      </w:pPr>
      <w:r w:rsidRPr="000E1998">
        <w:rPr>
          <w:rFonts w:ascii="VNI-Times" w:hAnsi="VNI-Times"/>
          <w:sz w:val="26"/>
          <w:szCs w:val="26"/>
        </w:rPr>
        <w:t>Kieåm tra quaït daøn laïnh coù theå thay tuï môùi hoaëc thay quaït môùi.</w:t>
      </w:r>
    </w:p>
    <w:p w:rsidR="000E1998" w:rsidRPr="000E1998" w:rsidRDefault="000E1998" w:rsidP="00E000FE">
      <w:pPr>
        <w:numPr>
          <w:ilvl w:val="0"/>
          <w:numId w:val="25"/>
        </w:numPr>
        <w:tabs>
          <w:tab w:val="left" w:pos="90"/>
        </w:tabs>
        <w:ind w:left="0" w:firstLine="720"/>
        <w:rPr>
          <w:rFonts w:ascii="VNI-Times" w:hAnsi="VNI-Times"/>
          <w:sz w:val="26"/>
          <w:szCs w:val="26"/>
        </w:rPr>
      </w:pPr>
      <w:r w:rsidRPr="000E1998">
        <w:rPr>
          <w:rFonts w:ascii="VNI-Times" w:hAnsi="VNI-Times"/>
          <w:sz w:val="26"/>
          <w:szCs w:val="26"/>
        </w:rPr>
        <w:t>Kieåm tra nhieät ñoä trong phoøng vaø kieåm tra caûm bieán.</w:t>
      </w:r>
    </w:p>
    <w:p w:rsidR="000E1998" w:rsidRPr="000E1998" w:rsidRDefault="000E1998" w:rsidP="007D6FE2">
      <w:pPr>
        <w:tabs>
          <w:tab w:val="left" w:pos="90"/>
        </w:tabs>
        <w:ind w:firstLine="720"/>
        <w:rPr>
          <w:rFonts w:ascii="VNI-Times" w:hAnsi="VNI-Times"/>
          <w:b/>
          <w:sz w:val="26"/>
          <w:szCs w:val="26"/>
        </w:rPr>
      </w:pPr>
      <w:r w:rsidRPr="000E1998">
        <w:rPr>
          <w:rFonts w:ascii="VNI-Times" w:hAnsi="VNI-Times"/>
          <w:b/>
          <w:sz w:val="26"/>
          <w:szCs w:val="26"/>
        </w:rPr>
        <w:t>Pan 3: Maùy ñhkk chæ coù ñoïng söông ôû ñaàu daøn laïnh.</w:t>
      </w:r>
    </w:p>
    <w:p w:rsidR="000E1998" w:rsidRPr="000E1998" w:rsidRDefault="000E1998" w:rsidP="007D6FE2">
      <w:pPr>
        <w:tabs>
          <w:tab w:val="left" w:pos="90"/>
        </w:tabs>
        <w:ind w:firstLine="720"/>
        <w:rPr>
          <w:rFonts w:ascii="VNI-Times" w:hAnsi="VNI-Times"/>
          <w:sz w:val="26"/>
          <w:szCs w:val="26"/>
        </w:rPr>
      </w:pPr>
      <w:r w:rsidRPr="000E1998">
        <w:rPr>
          <w:rFonts w:ascii="VNI-Times" w:hAnsi="VNI-Times"/>
          <w:sz w:val="26"/>
          <w:szCs w:val="26"/>
        </w:rPr>
        <w:t>+ Nguyeân nhaân.</w:t>
      </w:r>
    </w:p>
    <w:p w:rsidR="000E1998" w:rsidRPr="000E1998" w:rsidRDefault="000E1998" w:rsidP="00E000FE">
      <w:pPr>
        <w:numPr>
          <w:ilvl w:val="0"/>
          <w:numId w:val="26"/>
        </w:numPr>
        <w:tabs>
          <w:tab w:val="left" w:pos="90"/>
        </w:tabs>
        <w:ind w:left="0" w:firstLine="720"/>
        <w:rPr>
          <w:rFonts w:ascii="VNI-Times" w:hAnsi="VNI-Times"/>
          <w:sz w:val="26"/>
          <w:szCs w:val="26"/>
        </w:rPr>
      </w:pPr>
      <w:r w:rsidRPr="000E1998">
        <w:rPr>
          <w:rFonts w:ascii="VNI-Times" w:hAnsi="VNI-Times"/>
          <w:sz w:val="26"/>
          <w:szCs w:val="26"/>
        </w:rPr>
        <w:t>Maùy neùn yeáu bôm neân khoâng huùt ñöôïc gas ôû daøn laïnh veà laøm aùp suaát trong daøn laïnh taêng cao vaø nhieät ñoä daøn laïnh taêng cao.</w:t>
      </w:r>
    </w:p>
    <w:p w:rsidR="000E1998" w:rsidRPr="000E1998" w:rsidRDefault="000E1998" w:rsidP="007D6FE2">
      <w:pPr>
        <w:tabs>
          <w:tab w:val="left" w:pos="90"/>
        </w:tabs>
        <w:ind w:firstLine="720"/>
        <w:rPr>
          <w:rFonts w:ascii="VNI-Times" w:hAnsi="VNI-Times"/>
          <w:sz w:val="26"/>
          <w:szCs w:val="26"/>
        </w:rPr>
      </w:pPr>
      <w:r w:rsidRPr="000E1998">
        <w:rPr>
          <w:rFonts w:ascii="VNI-Times" w:hAnsi="VNI-Times"/>
          <w:sz w:val="26"/>
          <w:szCs w:val="26"/>
        </w:rPr>
        <w:t>+ Khaéc phuïc.</w:t>
      </w:r>
    </w:p>
    <w:p w:rsidR="000E1998" w:rsidRPr="000E1998" w:rsidRDefault="000E1998" w:rsidP="00E000FE">
      <w:pPr>
        <w:numPr>
          <w:ilvl w:val="0"/>
          <w:numId w:val="26"/>
        </w:numPr>
        <w:tabs>
          <w:tab w:val="left" w:pos="90"/>
        </w:tabs>
        <w:ind w:left="0" w:firstLine="720"/>
        <w:rPr>
          <w:rFonts w:ascii="VNI-Times" w:hAnsi="VNI-Times"/>
          <w:sz w:val="26"/>
          <w:szCs w:val="26"/>
        </w:rPr>
      </w:pPr>
      <w:r w:rsidRPr="000E1998">
        <w:rPr>
          <w:rFonts w:ascii="VNI-Times" w:hAnsi="VNI-Times"/>
          <w:sz w:val="26"/>
          <w:szCs w:val="26"/>
        </w:rPr>
        <w:t>Ño aùp suaát neùn cuûa maùy neùn.</w:t>
      </w:r>
    </w:p>
    <w:p w:rsidR="000E1998" w:rsidRPr="000E1998" w:rsidRDefault="000E1998" w:rsidP="00E000FE">
      <w:pPr>
        <w:numPr>
          <w:ilvl w:val="0"/>
          <w:numId w:val="26"/>
        </w:numPr>
        <w:tabs>
          <w:tab w:val="left" w:pos="90"/>
        </w:tabs>
        <w:ind w:left="0" w:firstLine="720"/>
        <w:rPr>
          <w:rFonts w:ascii="VNI-Times" w:hAnsi="VNI-Times"/>
          <w:sz w:val="26"/>
          <w:szCs w:val="26"/>
        </w:rPr>
      </w:pPr>
      <w:r w:rsidRPr="000E1998">
        <w:rPr>
          <w:rFonts w:ascii="VNI-Times" w:hAnsi="VNI-Times"/>
          <w:sz w:val="26"/>
          <w:szCs w:val="26"/>
        </w:rPr>
        <w:t>Huùt chaân khoâng vaø naïp gas</w:t>
      </w:r>
    </w:p>
    <w:p w:rsidR="000E1998" w:rsidRPr="000E1998" w:rsidRDefault="000E1998" w:rsidP="007D6FE2">
      <w:pPr>
        <w:tabs>
          <w:tab w:val="left" w:pos="90"/>
        </w:tabs>
        <w:ind w:firstLine="720"/>
        <w:rPr>
          <w:rFonts w:ascii="VNI-Times" w:hAnsi="VNI-Times"/>
          <w:b/>
          <w:sz w:val="26"/>
          <w:szCs w:val="26"/>
        </w:rPr>
      </w:pPr>
      <w:r w:rsidRPr="000E1998">
        <w:rPr>
          <w:rFonts w:ascii="VNI-Times" w:hAnsi="VNI-Times"/>
          <w:b/>
          <w:sz w:val="26"/>
          <w:szCs w:val="26"/>
        </w:rPr>
        <w:t>Pan 4: Maùy ñhkk hoaøn toaøn maát laïnh.</w:t>
      </w:r>
    </w:p>
    <w:p w:rsidR="000E1998" w:rsidRPr="000E1998" w:rsidRDefault="000E1998" w:rsidP="007D6FE2">
      <w:pPr>
        <w:tabs>
          <w:tab w:val="left" w:pos="90"/>
        </w:tabs>
        <w:ind w:firstLine="720"/>
        <w:rPr>
          <w:rFonts w:ascii="VNI-Times" w:hAnsi="VNI-Times"/>
          <w:sz w:val="26"/>
          <w:szCs w:val="26"/>
        </w:rPr>
      </w:pPr>
      <w:r w:rsidRPr="000E1998">
        <w:rPr>
          <w:rFonts w:ascii="VNI-Times" w:hAnsi="VNI-Times"/>
          <w:sz w:val="26"/>
          <w:szCs w:val="26"/>
        </w:rPr>
        <w:t>+ Nguyeân nhaân.</w:t>
      </w:r>
    </w:p>
    <w:p w:rsidR="000E1998" w:rsidRPr="000E1998" w:rsidRDefault="000E1998" w:rsidP="00E000FE">
      <w:pPr>
        <w:numPr>
          <w:ilvl w:val="0"/>
          <w:numId w:val="26"/>
        </w:numPr>
        <w:tabs>
          <w:tab w:val="left" w:pos="90"/>
        </w:tabs>
        <w:ind w:left="0" w:firstLine="720"/>
        <w:rPr>
          <w:rFonts w:ascii="VNI-Times" w:hAnsi="VNI-Times"/>
          <w:sz w:val="26"/>
          <w:szCs w:val="26"/>
        </w:rPr>
      </w:pPr>
      <w:r w:rsidRPr="000E1998">
        <w:rPr>
          <w:rFonts w:ascii="VNI-Times" w:hAnsi="VNI-Times"/>
          <w:sz w:val="26"/>
          <w:szCs w:val="26"/>
        </w:rPr>
        <w:t>Heát gas.</w:t>
      </w:r>
    </w:p>
    <w:p w:rsidR="000E1998" w:rsidRPr="000E1998" w:rsidRDefault="000E1998" w:rsidP="00E000FE">
      <w:pPr>
        <w:numPr>
          <w:ilvl w:val="0"/>
          <w:numId w:val="26"/>
        </w:numPr>
        <w:tabs>
          <w:tab w:val="left" w:pos="90"/>
        </w:tabs>
        <w:ind w:left="0" w:firstLine="720"/>
        <w:rPr>
          <w:rFonts w:ascii="VNI-Times" w:hAnsi="VNI-Times"/>
          <w:sz w:val="26"/>
          <w:szCs w:val="26"/>
        </w:rPr>
      </w:pPr>
      <w:r w:rsidRPr="000E1998">
        <w:rPr>
          <w:rFonts w:ascii="VNI-Times" w:hAnsi="VNI-Times"/>
          <w:sz w:val="26"/>
          <w:szCs w:val="26"/>
        </w:rPr>
        <w:t xml:space="preserve">Ngheït oáng </w:t>
      </w:r>
      <w:proofErr w:type="gramStart"/>
      <w:r w:rsidRPr="000E1998">
        <w:rPr>
          <w:rFonts w:ascii="VNI-Times" w:hAnsi="VNI-Times"/>
          <w:sz w:val="26"/>
          <w:szCs w:val="26"/>
        </w:rPr>
        <w:t>mao</w:t>
      </w:r>
      <w:proofErr w:type="gramEnd"/>
      <w:r w:rsidRPr="000E1998">
        <w:rPr>
          <w:rFonts w:ascii="VNI-Times" w:hAnsi="VNI-Times"/>
          <w:sz w:val="26"/>
          <w:szCs w:val="26"/>
        </w:rPr>
        <w:t xml:space="preserve"> hoaøn toaøn.</w:t>
      </w:r>
    </w:p>
    <w:p w:rsidR="000E1998" w:rsidRPr="000E1998" w:rsidRDefault="000E1998" w:rsidP="00E000FE">
      <w:pPr>
        <w:numPr>
          <w:ilvl w:val="0"/>
          <w:numId w:val="26"/>
        </w:numPr>
        <w:tabs>
          <w:tab w:val="left" w:pos="90"/>
        </w:tabs>
        <w:ind w:left="0" w:firstLine="720"/>
        <w:rPr>
          <w:rFonts w:ascii="VNI-Times" w:hAnsi="VNI-Times"/>
          <w:sz w:val="26"/>
          <w:szCs w:val="26"/>
        </w:rPr>
      </w:pPr>
      <w:r w:rsidRPr="000E1998">
        <w:rPr>
          <w:rFonts w:ascii="VNI-Times" w:hAnsi="VNI-Times"/>
          <w:sz w:val="26"/>
          <w:szCs w:val="26"/>
        </w:rPr>
        <w:t>Hö maùy neùn (maùy neùn yeáu bôm).</w:t>
      </w:r>
    </w:p>
    <w:p w:rsidR="000E1998" w:rsidRPr="000E1998" w:rsidRDefault="000E1998" w:rsidP="007D6FE2">
      <w:pPr>
        <w:tabs>
          <w:tab w:val="left" w:pos="90"/>
        </w:tabs>
        <w:ind w:firstLine="720"/>
        <w:rPr>
          <w:rFonts w:ascii="VNI-Times" w:hAnsi="VNI-Times"/>
          <w:sz w:val="26"/>
          <w:szCs w:val="26"/>
        </w:rPr>
      </w:pPr>
      <w:r w:rsidRPr="000E1998">
        <w:rPr>
          <w:rFonts w:ascii="VNI-Times" w:hAnsi="VNI-Times"/>
          <w:sz w:val="26"/>
          <w:szCs w:val="26"/>
        </w:rPr>
        <w:t>+ Khaéc phuïc.</w:t>
      </w:r>
    </w:p>
    <w:p w:rsidR="000E1998" w:rsidRPr="000E1998" w:rsidRDefault="000E1998" w:rsidP="00E000FE">
      <w:pPr>
        <w:numPr>
          <w:ilvl w:val="0"/>
          <w:numId w:val="26"/>
        </w:numPr>
        <w:tabs>
          <w:tab w:val="left" w:pos="90"/>
        </w:tabs>
        <w:ind w:left="0" w:firstLine="720"/>
        <w:rPr>
          <w:rFonts w:ascii="VNI-Times" w:hAnsi="VNI-Times"/>
          <w:sz w:val="26"/>
          <w:szCs w:val="26"/>
        </w:rPr>
      </w:pPr>
      <w:r w:rsidRPr="000E1998">
        <w:rPr>
          <w:rFonts w:ascii="VNI-Times" w:hAnsi="VNI-Times"/>
          <w:sz w:val="26"/>
          <w:szCs w:val="26"/>
        </w:rPr>
        <w:t>Kieåm tra tìm choã coù veát daàu laø choã bò xì gas.</w:t>
      </w:r>
    </w:p>
    <w:p w:rsidR="000E1998" w:rsidRPr="000E1998" w:rsidRDefault="000E1998" w:rsidP="00E000FE">
      <w:pPr>
        <w:numPr>
          <w:ilvl w:val="0"/>
          <w:numId w:val="26"/>
        </w:numPr>
        <w:tabs>
          <w:tab w:val="left" w:pos="90"/>
        </w:tabs>
        <w:ind w:left="0" w:firstLine="720"/>
        <w:rPr>
          <w:rFonts w:ascii="VNI-Times" w:hAnsi="VNI-Times"/>
          <w:sz w:val="26"/>
          <w:szCs w:val="26"/>
        </w:rPr>
      </w:pPr>
      <w:r w:rsidRPr="000E1998">
        <w:rPr>
          <w:rFonts w:ascii="VNI-Times" w:hAnsi="VNI-Times"/>
          <w:sz w:val="26"/>
          <w:szCs w:val="26"/>
        </w:rPr>
        <w:t xml:space="preserve">Ño trôû löïc cuûa oáng </w:t>
      </w:r>
      <w:proofErr w:type="gramStart"/>
      <w:r w:rsidRPr="000E1998">
        <w:rPr>
          <w:rFonts w:ascii="VNI-Times" w:hAnsi="VNI-Times"/>
          <w:sz w:val="26"/>
          <w:szCs w:val="26"/>
        </w:rPr>
        <w:t>mao</w:t>
      </w:r>
      <w:proofErr w:type="gramEnd"/>
      <w:r w:rsidRPr="000E1998">
        <w:rPr>
          <w:rFonts w:ascii="VNI-Times" w:hAnsi="VNI-Times"/>
          <w:sz w:val="26"/>
          <w:szCs w:val="26"/>
        </w:rPr>
        <w:t xml:space="preserve"> ñeå phaùt hieän ngheït.</w:t>
      </w:r>
    </w:p>
    <w:p w:rsidR="000E1998" w:rsidRPr="000E1998" w:rsidRDefault="000E1998" w:rsidP="00E000FE">
      <w:pPr>
        <w:numPr>
          <w:ilvl w:val="0"/>
          <w:numId w:val="26"/>
        </w:numPr>
        <w:tabs>
          <w:tab w:val="left" w:pos="90"/>
        </w:tabs>
        <w:ind w:left="0" w:firstLine="720"/>
        <w:rPr>
          <w:rFonts w:ascii="VNI-Times" w:hAnsi="VNI-Times"/>
          <w:sz w:val="26"/>
          <w:szCs w:val="26"/>
        </w:rPr>
      </w:pPr>
      <w:r w:rsidRPr="000E1998">
        <w:rPr>
          <w:rFonts w:ascii="VNI-Times" w:hAnsi="VNI-Times"/>
          <w:sz w:val="26"/>
          <w:szCs w:val="26"/>
        </w:rPr>
        <w:t>Ño aùp suaát maùy neùn.</w:t>
      </w:r>
    </w:p>
    <w:p w:rsidR="000E1998" w:rsidRPr="000E1998" w:rsidRDefault="000E1998" w:rsidP="00E000FE">
      <w:pPr>
        <w:numPr>
          <w:ilvl w:val="0"/>
          <w:numId w:val="26"/>
        </w:numPr>
        <w:tabs>
          <w:tab w:val="left" w:pos="90"/>
        </w:tabs>
        <w:ind w:left="0" w:firstLine="720"/>
        <w:rPr>
          <w:rFonts w:ascii="VNI-Times" w:hAnsi="VNI-Times"/>
          <w:sz w:val="26"/>
          <w:szCs w:val="26"/>
        </w:rPr>
      </w:pPr>
      <w:r w:rsidRPr="000E1998">
        <w:rPr>
          <w:rFonts w:ascii="VNI-Times" w:hAnsi="VNI-Times"/>
          <w:sz w:val="26"/>
          <w:szCs w:val="26"/>
        </w:rPr>
        <w:t>Thöû xì, naïp gas</w:t>
      </w:r>
    </w:p>
    <w:p w:rsidR="000E1998" w:rsidRPr="000E1998" w:rsidRDefault="000E1998" w:rsidP="007D6FE2">
      <w:pPr>
        <w:tabs>
          <w:tab w:val="left" w:pos="90"/>
        </w:tabs>
        <w:ind w:firstLine="720"/>
        <w:rPr>
          <w:rFonts w:ascii="VNI-Times" w:hAnsi="VNI-Times"/>
          <w:b/>
          <w:sz w:val="26"/>
          <w:szCs w:val="26"/>
        </w:rPr>
      </w:pPr>
      <w:r w:rsidRPr="000E1998">
        <w:rPr>
          <w:rFonts w:ascii="VNI-Times" w:hAnsi="VNI-Times"/>
          <w:b/>
          <w:sz w:val="26"/>
          <w:szCs w:val="26"/>
        </w:rPr>
        <w:t>Pan 5: Maùy ñhkk hoaït ñoäng nhöng luùc laïnh luùc khoâng.</w:t>
      </w:r>
    </w:p>
    <w:p w:rsidR="000E1998" w:rsidRPr="000E1998" w:rsidRDefault="000E1998" w:rsidP="007D6FE2">
      <w:pPr>
        <w:tabs>
          <w:tab w:val="left" w:pos="90"/>
        </w:tabs>
        <w:ind w:firstLine="720"/>
        <w:rPr>
          <w:rFonts w:ascii="VNI-Times" w:hAnsi="VNI-Times"/>
          <w:sz w:val="26"/>
          <w:szCs w:val="26"/>
        </w:rPr>
      </w:pPr>
      <w:r w:rsidRPr="000E1998">
        <w:rPr>
          <w:rFonts w:ascii="VNI-Times" w:hAnsi="VNI-Times"/>
          <w:sz w:val="26"/>
          <w:szCs w:val="26"/>
        </w:rPr>
        <w:t>+ Nguyeân nhaân.</w:t>
      </w:r>
    </w:p>
    <w:p w:rsidR="000E1998" w:rsidRPr="000E1998" w:rsidRDefault="006C6BF5" w:rsidP="006C6BF5">
      <w:pPr>
        <w:tabs>
          <w:tab w:val="left" w:pos="90"/>
        </w:tabs>
        <w:ind w:left="720"/>
        <w:rPr>
          <w:rFonts w:ascii="VNI-Times" w:hAnsi="VNI-Times"/>
          <w:sz w:val="26"/>
          <w:szCs w:val="26"/>
        </w:rPr>
      </w:pPr>
      <w:r>
        <w:rPr>
          <w:rFonts w:ascii="VNI-Times" w:hAnsi="VNI-Times"/>
          <w:sz w:val="26"/>
          <w:szCs w:val="26"/>
        </w:rPr>
        <w:t>-</w:t>
      </w:r>
      <w:r w:rsidR="000E1998" w:rsidRPr="000E1998">
        <w:rPr>
          <w:rFonts w:ascii="VNI-Times" w:hAnsi="VNI-Times"/>
          <w:sz w:val="26"/>
          <w:szCs w:val="26"/>
        </w:rPr>
        <w:t>Doøng laøm vieäc cuûa maùy neùn taêng cao daãn ñeán caûm bieán nhieät trong maùy neùn ngaét.</w:t>
      </w:r>
    </w:p>
    <w:p w:rsidR="000E1998" w:rsidRPr="000E1998" w:rsidRDefault="006C6BF5" w:rsidP="006C6BF5">
      <w:pPr>
        <w:tabs>
          <w:tab w:val="left" w:pos="90"/>
        </w:tabs>
        <w:ind w:left="720"/>
        <w:rPr>
          <w:rFonts w:ascii="VNI-Times" w:hAnsi="VNI-Times"/>
          <w:sz w:val="26"/>
          <w:szCs w:val="26"/>
        </w:rPr>
      </w:pPr>
      <w:r>
        <w:rPr>
          <w:rFonts w:ascii="VNI-Times" w:hAnsi="VNI-Times"/>
          <w:sz w:val="26"/>
          <w:szCs w:val="26"/>
        </w:rPr>
        <w:t>-</w:t>
      </w:r>
      <w:r w:rsidR="000E1998" w:rsidRPr="000E1998">
        <w:rPr>
          <w:rFonts w:ascii="VNI-Times" w:hAnsi="VNI-Times"/>
          <w:sz w:val="26"/>
          <w:szCs w:val="26"/>
        </w:rPr>
        <w:t>Daøn noùng baån, quaït daøn noùng yeáu daøn noùng khoâng giaûi nhieät ñöôïc daãn ñeán doøng laøm vieäc cuûa maùy neùn taêng cao.</w:t>
      </w:r>
    </w:p>
    <w:p w:rsidR="000E1998" w:rsidRPr="000E1998" w:rsidRDefault="006C6BF5" w:rsidP="006C6BF5">
      <w:pPr>
        <w:tabs>
          <w:tab w:val="left" w:pos="90"/>
        </w:tabs>
        <w:ind w:left="720"/>
        <w:rPr>
          <w:rFonts w:ascii="VNI-Times" w:hAnsi="VNI-Times"/>
          <w:sz w:val="26"/>
          <w:szCs w:val="26"/>
        </w:rPr>
      </w:pPr>
      <w:r>
        <w:rPr>
          <w:rFonts w:ascii="VNI-Times" w:hAnsi="VNI-Times"/>
          <w:sz w:val="26"/>
          <w:szCs w:val="26"/>
        </w:rPr>
        <w:t>-</w:t>
      </w:r>
      <w:r w:rsidR="000E1998" w:rsidRPr="000E1998">
        <w:rPr>
          <w:rFonts w:ascii="VNI-Times" w:hAnsi="VNI-Times"/>
          <w:sz w:val="26"/>
          <w:szCs w:val="26"/>
        </w:rPr>
        <w:t>Tuï ngaäm yeáu hoaëc maùy neùn chaäp moät soá voøng daãn ñeán doøng laøm vieäc taêng cao.</w:t>
      </w:r>
    </w:p>
    <w:p w:rsidR="000E1998" w:rsidRPr="000E1998" w:rsidRDefault="000E1998" w:rsidP="007D6FE2">
      <w:pPr>
        <w:tabs>
          <w:tab w:val="left" w:pos="90"/>
        </w:tabs>
        <w:ind w:firstLine="720"/>
        <w:rPr>
          <w:rFonts w:ascii="VNI-Times" w:hAnsi="VNI-Times"/>
          <w:sz w:val="26"/>
          <w:szCs w:val="26"/>
        </w:rPr>
      </w:pPr>
    </w:p>
    <w:p w:rsidR="000E1998" w:rsidRPr="000E1998" w:rsidRDefault="000E1998" w:rsidP="007D6FE2">
      <w:pPr>
        <w:tabs>
          <w:tab w:val="left" w:pos="90"/>
        </w:tabs>
        <w:ind w:firstLine="720"/>
        <w:rPr>
          <w:rFonts w:ascii="VNI-Times" w:hAnsi="VNI-Times"/>
          <w:sz w:val="26"/>
          <w:szCs w:val="26"/>
        </w:rPr>
      </w:pPr>
    </w:p>
    <w:p w:rsidR="000E1998" w:rsidRPr="000E1998" w:rsidRDefault="000E1998" w:rsidP="007D6FE2">
      <w:pPr>
        <w:tabs>
          <w:tab w:val="left" w:pos="90"/>
        </w:tabs>
        <w:ind w:firstLine="720"/>
        <w:rPr>
          <w:rFonts w:ascii="VNI-Times" w:hAnsi="VNI-Times"/>
          <w:sz w:val="26"/>
          <w:szCs w:val="26"/>
        </w:rPr>
      </w:pPr>
      <w:r w:rsidRPr="000E1998">
        <w:rPr>
          <w:rFonts w:ascii="VNI-Times" w:hAnsi="VNI-Times"/>
          <w:sz w:val="26"/>
          <w:szCs w:val="26"/>
        </w:rPr>
        <w:t>+ Khaéc phuïc.</w:t>
      </w:r>
    </w:p>
    <w:p w:rsidR="000E1998" w:rsidRPr="000E1998" w:rsidRDefault="006C6BF5" w:rsidP="006C6BF5">
      <w:pPr>
        <w:tabs>
          <w:tab w:val="left" w:pos="90"/>
        </w:tabs>
        <w:ind w:left="720"/>
        <w:rPr>
          <w:rFonts w:ascii="VNI-Times" w:hAnsi="VNI-Times"/>
          <w:sz w:val="26"/>
          <w:szCs w:val="26"/>
        </w:rPr>
      </w:pPr>
      <w:r>
        <w:rPr>
          <w:rFonts w:ascii="VNI-Times" w:hAnsi="VNI-Times"/>
          <w:sz w:val="26"/>
          <w:szCs w:val="26"/>
        </w:rPr>
        <w:t>-</w:t>
      </w:r>
      <w:r w:rsidR="000E1998" w:rsidRPr="000E1998">
        <w:rPr>
          <w:rFonts w:ascii="VNI-Times" w:hAnsi="VNI-Times"/>
          <w:sz w:val="26"/>
          <w:szCs w:val="26"/>
        </w:rPr>
        <w:t>Ño doøng laøm vieäc cuûa maùy neùn ñeå phaùt hieän tuï ngaäm yeáu hoaëc chaäp moät soá voøng.</w:t>
      </w:r>
    </w:p>
    <w:p w:rsidR="000E1998" w:rsidRPr="000E1998" w:rsidRDefault="006C6BF5" w:rsidP="006C6BF5">
      <w:pPr>
        <w:tabs>
          <w:tab w:val="left" w:pos="90"/>
        </w:tabs>
        <w:ind w:left="720"/>
        <w:rPr>
          <w:rFonts w:ascii="VNI-Times" w:hAnsi="VNI-Times"/>
          <w:sz w:val="26"/>
          <w:szCs w:val="26"/>
        </w:rPr>
      </w:pPr>
      <w:r>
        <w:rPr>
          <w:rFonts w:ascii="VNI-Times" w:hAnsi="VNI-Times"/>
          <w:sz w:val="26"/>
          <w:szCs w:val="26"/>
        </w:rPr>
        <w:t>-</w:t>
      </w:r>
      <w:r w:rsidR="000E1998" w:rsidRPr="000E1998">
        <w:rPr>
          <w:rFonts w:ascii="VNI-Times" w:hAnsi="VNI-Times"/>
          <w:sz w:val="26"/>
          <w:szCs w:val="26"/>
        </w:rPr>
        <w:t xml:space="preserve">Kieåm tra maùy ñeå tìm nguyeân nhaân doøng laøm vieäc taêng cao. Khi tìm ñöôïc nguyeân nhaân thì khaéc phuïc </w:t>
      </w:r>
      <w:proofErr w:type="gramStart"/>
      <w:r w:rsidR="000E1998" w:rsidRPr="000E1998">
        <w:rPr>
          <w:rFonts w:ascii="VNI-Times" w:hAnsi="VNI-Times"/>
          <w:sz w:val="26"/>
          <w:szCs w:val="26"/>
        </w:rPr>
        <w:t>theo</w:t>
      </w:r>
      <w:proofErr w:type="gramEnd"/>
      <w:r w:rsidR="000E1998" w:rsidRPr="000E1998">
        <w:rPr>
          <w:rFonts w:ascii="VNI-Times" w:hAnsi="VNI-Times"/>
          <w:sz w:val="26"/>
          <w:szCs w:val="26"/>
        </w:rPr>
        <w:t xml:space="preserve"> nguyeân nhaân.</w:t>
      </w:r>
    </w:p>
    <w:p w:rsidR="000E1998" w:rsidRPr="000E1998" w:rsidRDefault="000E1998" w:rsidP="007D6FE2">
      <w:pPr>
        <w:tabs>
          <w:tab w:val="left" w:pos="90"/>
        </w:tabs>
        <w:ind w:firstLine="720"/>
        <w:rPr>
          <w:rFonts w:ascii="VNI-Times" w:hAnsi="VNI-Times"/>
          <w:b/>
          <w:sz w:val="26"/>
          <w:szCs w:val="26"/>
        </w:rPr>
      </w:pPr>
      <w:r w:rsidRPr="000E1998">
        <w:rPr>
          <w:rFonts w:ascii="VNI-Times" w:hAnsi="VNI-Times"/>
          <w:b/>
          <w:sz w:val="26"/>
          <w:szCs w:val="26"/>
        </w:rPr>
        <w:t>Pan 6: Maùy ñhkk hoaït ñoäng ñöôïc khoaûng 15 phuùt thì board maïch baùo loãi.</w:t>
      </w:r>
    </w:p>
    <w:p w:rsidR="000E1998" w:rsidRPr="000E1998" w:rsidRDefault="000E1998" w:rsidP="007D6FE2">
      <w:pPr>
        <w:tabs>
          <w:tab w:val="left" w:pos="90"/>
        </w:tabs>
        <w:ind w:firstLine="720"/>
        <w:rPr>
          <w:rFonts w:ascii="VNI-Times" w:hAnsi="VNI-Times"/>
          <w:b/>
          <w:sz w:val="26"/>
          <w:szCs w:val="26"/>
        </w:rPr>
      </w:pPr>
      <w:r w:rsidRPr="000E1998">
        <w:rPr>
          <w:rFonts w:ascii="VNI-Times" w:hAnsi="VNI-Times"/>
          <w:b/>
          <w:sz w:val="26"/>
          <w:szCs w:val="26"/>
        </w:rPr>
        <w:t>Pan 7: Daøn laïnh maùy ñieàu hoaø khoâng khí coù tuyeát baùm.</w:t>
      </w:r>
    </w:p>
    <w:p w:rsidR="000E1998" w:rsidRPr="000E1998" w:rsidRDefault="000E1998" w:rsidP="007D6FE2">
      <w:pPr>
        <w:tabs>
          <w:tab w:val="left" w:pos="90"/>
        </w:tabs>
        <w:ind w:firstLine="720"/>
        <w:rPr>
          <w:rFonts w:ascii="VNI-Times" w:hAnsi="VNI-Times"/>
          <w:sz w:val="26"/>
          <w:szCs w:val="26"/>
        </w:rPr>
      </w:pPr>
      <w:r w:rsidRPr="000E1998">
        <w:rPr>
          <w:rFonts w:ascii="VNI-Times" w:hAnsi="VNI-Times"/>
          <w:sz w:val="26"/>
          <w:szCs w:val="26"/>
        </w:rPr>
        <w:t>+ Nguyeân nhaân.</w:t>
      </w:r>
    </w:p>
    <w:p w:rsidR="000E1998" w:rsidRPr="000E1998" w:rsidRDefault="000E1998" w:rsidP="00E000FE">
      <w:pPr>
        <w:numPr>
          <w:ilvl w:val="0"/>
          <w:numId w:val="26"/>
        </w:numPr>
        <w:tabs>
          <w:tab w:val="left" w:pos="90"/>
        </w:tabs>
        <w:ind w:left="0" w:firstLine="720"/>
        <w:rPr>
          <w:rFonts w:ascii="VNI-Times" w:hAnsi="VNI-Times"/>
          <w:sz w:val="26"/>
          <w:szCs w:val="26"/>
        </w:rPr>
      </w:pPr>
      <w:r w:rsidRPr="000E1998">
        <w:rPr>
          <w:rFonts w:ascii="VNI-Times" w:hAnsi="VNI-Times"/>
          <w:sz w:val="26"/>
          <w:szCs w:val="26"/>
        </w:rPr>
        <w:t>Daøn laïnh quaù baån hoaëc taám loïc khoâng khí quaù baån.</w:t>
      </w:r>
    </w:p>
    <w:p w:rsidR="000E1998" w:rsidRPr="000E1998" w:rsidRDefault="000E1998" w:rsidP="00E000FE">
      <w:pPr>
        <w:numPr>
          <w:ilvl w:val="0"/>
          <w:numId w:val="26"/>
        </w:numPr>
        <w:tabs>
          <w:tab w:val="left" w:pos="90"/>
        </w:tabs>
        <w:ind w:left="0" w:firstLine="720"/>
        <w:rPr>
          <w:rFonts w:ascii="VNI-Times" w:hAnsi="VNI-Times"/>
          <w:sz w:val="26"/>
          <w:szCs w:val="26"/>
        </w:rPr>
      </w:pPr>
      <w:r w:rsidRPr="000E1998">
        <w:rPr>
          <w:rFonts w:ascii="VNI-Times" w:hAnsi="VNI-Times"/>
          <w:sz w:val="26"/>
          <w:szCs w:val="26"/>
        </w:rPr>
        <w:t>Quaït daøn laïnh quaù yeáu hoaëc khoâng hoaït ñoäng.</w:t>
      </w:r>
    </w:p>
    <w:p w:rsidR="000E1998" w:rsidRPr="000E1998" w:rsidRDefault="000E1998" w:rsidP="00E000FE">
      <w:pPr>
        <w:numPr>
          <w:ilvl w:val="0"/>
          <w:numId w:val="26"/>
        </w:numPr>
        <w:tabs>
          <w:tab w:val="left" w:pos="90"/>
        </w:tabs>
        <w:ind w:left="0" w:firstLine="720"/>
        <w:rPr>
          <w:rFonts w:ascii="VNI-Times" w:hAnsi="VNI-Times"/>
          <w:sz w:val="26"/>
          <w:szCs w:val="26"/>
        </w:rPr>
      </w:pPr>
      <w:r w:rsidRPr="000E1998">
        <w:rPr>
          <w:rFonts w:ascii="VNI-Times" w:hAnsi="VNI-Times"/>
          <w:sz w:val="26"/>
          <w:szCs w:val="26"/>
        </w:rPr>
        <w:t>Thieáu gas hoaëc caân caùp sai.</w:t>
      </w:r>
    </w:p>
    <w:p w:rsidR="000E1998" w:rsidRPr="000E1998" w:rsidRDefault="000E1998" w:rsidP="007D6FE2">
      <w:pPr>
        <w:tabs>
          <w:tab w:val="left" w:pos="90"/>
        </w:tabs>
        <w:ind w:firstLine="720"/>
        <w:rPr>
          <w:rFonts w:ascii="VNI-Times" w:hAnsi="VNI-Times"/>
          <w:sz w:val="26"/>
          <w:szCs w:val="26"/>
        </w:rPr>
      </w:pPr>
      <w:r w:rsidRPr="000E1998">
        <w:rPr>
          <w:rFonts w:ascii="VNI-Times" w:hAnsi="VNI-Times"/>
          <w:sz w:val="26"/>
          <w:szCs w:val="26"/>
        </w:rPr>
        <w:t>+ Khaéc phuïc.</w:t>
      </w:r>
    </w:p>
    <w:p w:rsidR="000E1998" w:rsidRPr="000E1998" w:rsidRDefault="000E1998" w:rsidP="00E000FE">
      <w:pPr>
        <w:numPr>
          <w:ilvl w:val="0"/>
          <w:numId w:val="26"/>
        </w:numPr>
        <w:tabs>
          <w:tab w:val="left" w:pos="90"/>
        </w:tabs>
        <w:ind w:left="0" w:firstLine="720"/>
        <w:rPr>
          <w:rFonts w:ascii="VNI-Times" w:hAnsi="VNI-Times"/>
          <w:sz w:val="26"/>
          <w:szCs w:val="26"/>
        </w:rPr>
      </w:pPr>
      <w:r w:rsidRPr="000E1998">
        <w:rPr>
          <w:rFonts w:ascii="VNI-Times" w:hAnsi="VNI-Times"/>
          <w:sz w:val="26"/>
          <w:szCs w:val="26"/>
        </w:rPr>
        <w:t>Kieåm tra daøn laïnh vaø veä sinh.</w:t>
      </w:r>
    </w:p>
    <w:p w:rsidR="000E1998" w:rsidRPr="000E1998" w:rsidRDefault="000E1998" w:rsidP="00E000FE">
      <w:pPr>
        <w:numPr>
          <w:ilvl w:val="0"/>
          <w:numId w:val="26"/>
        </w:numPr>
        <w:tabs>
          <w:tab w:val="left" w:pos="90"/>
        </w:tabs>
        <w:ind w:left="0" w:firstLine="720"/>
        <w:rPr>
          <w:rFonts w:ascii="VNI-Times" w:hAnsi="VNI-Times"/>
          <w:sz w:val="26"/>
          <w:szCs w:val="26"/>
        </w:rPr>
      </w:pPr>
      <w:r w:rsidRPr="000E1998">
        <w:rPr>
          <w:rFonts w:ascii="VNI-Times" w:hAnsi="VNI-Times"/>
          <w:sz w:val="26"/>
          <w:szCs w:val="26"/>
        </w:rPr>
        <w:t>Kieåm tra quaït daøn laïnh neáu yeáu thì thay tuï hoaëc thay quaït.</w:t>
      </w:r>
    </w:p>
    <w:p w:rsidR="000E1998" w:rsidRPr="000E1998" w:rsidRDefault="000E1998" w:rsidP="00E000FE">
      <w:pPr>
        <w:numPr>
          <w:ilvl w:val="0"/>
          <w:numId w:val="26"/>
        </w:numPr>
        <w:tabs>
          <w:tab w:val="left" w:pos="90"/>
        </w:tabs>
        <w:ind w:left="0" w:firstLine="720"/>
        <w:rPr>
          <w:rFonts w:ascii="VNI-Times" w:hAnsi="VNI-Times"/>
          <w:sz w:val="26"/>
          <w:szCs w:val="26"/>
        </w:rPr>
      </w:pPr>
      <w:r w:rsidRPr="000E1998">
        <w:rPr>
          <w:rFonts w:ascii="VNI-Times" w:hAnsi="VNI-Times"/>
          <w:sz w:val="26"/>
          <w:szCs w:val="26"/>
        </w:rPr>
        <w:t>Ño aùp suaát gas neáu thieáu thì naïp boå xung.</w:t>
      </w:r>
    </w:p>
    <w:p w:rsidR="000E1998" w:rsidRPr="00DC607F" w:rsidRDefault="000E1998" w:rsidP="007D6FE2">
      <w:pPr>
        <w:tabs>
          <w:tab w:val="left" w:pos="90"/>
        </w:tabs>
        <w:ind w:firstLine="720"/>
        <w:jc w:val="center"/>
        <w:rPr>
          <w:b/>
          <w:sz w:val="32"/>
          <w:szCs w:val="32"/>
        </w:rPr>
      </w:pPr>
    </w:p>
    <w:p w:rsidR="00B44D6D" w:rsidRDefault="00B44D6D" w:rsidP="007D6FE2">
      <w:pPr>
        <w:tabs>
          <w:tab w:val="left" w:pos="90"/>
        </w:tabs>
        <w:ind w:firstLine="720"/>
        <w:jc w:val="both"/>
        <w:rPr>
          <w:rFonts w:ascii="VNI-Times" w:hAnsi="VNI-Times"/>
          <w:b/>
          <w:sz w:val="26"/>
          <w:szCs w:val="26"/>
          <w:u w:val="single"/>
        </w:rPr>
      </w:pPr>
    </w:p>
    <w:p w:rsidR="007D6FE2" w:rsidRPr="006476DC" w:rsidRDefault="007D6FE2">
      <w:pPr>
        <w:tabs>
          <w:tab w:val="left" w:pos="90"/>
          <w:tab w:val="left" w:pos="1891"/>
        </w:tabs>
        <w:autoSpaceDE w:val="0"/>
        <w:autoSpaceDN w:val="0"/>
        <w:adjustRightInd w:val="0"/>
        <w:ind w:firstLine="720"/>
        <w:jc w:val="center"/>
        <w:rPr>
          <w:rFonts w:ascii="VNI-Times" w:hAnsi="VNI-Times" w:cs="VNI-Times"/>
          <w:sz w:val="26"/>
          <w:szCs w:val="26"/>
        </w:rPr>
      </w:pPr>
    </w:p>
    <w:sectPr w:rsidR="007D6FE2" w:rsidRPr="006476DC" w:rsidSect="007D6FE2">
      <w:headerReference w:type="default" r:id="rId104"/>
      <w:footerReference w:type="default" r:id="rId105"/>
      <w:pgSz w:w="11909" w:h="16834" w:code="9"/>
      <w:pgMar w:top="860" w:right="680" w:bottom="1170" w:left="1600" w:header="288" w:footer="432"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62C13" w:rsidRDefault="00062C13">
      <w:r>
        <w:separator/>
      </w:r>
    </w:p>
  </w:endnote>
  <w:endnote w:type="continuationSeparator" w:id="0">
    <w:p w:rsidR="00062C13" w:rsidRDefault="00062C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Arial">
    <w:panose1 w:val="020B7200000000000000"/>
    <w:charset w:val="00"/>
    <w:family w:val="swiss"/>
    <w:pitch w:val="variable"/>
    <w:sig w:usb0="00000007" w:usb1="00000000" w:usb2="00000000" w:usb3="00000000" w:csb0="00000013"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VNI-Helve">
    <w:panose1 w:val="00000000000000000000"/>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7046" w:rsidRDefault="00837046" w:rsidP="008740EC">
    <w:pPr>
      <w:pStyle w:val="Footer"/>
      <w:tabs>
        <w:tab w:val="clear" w:pos="4680"/>
        <w:tab w:val="clear" w:pos="9360"/>
        <w:tab w:val="left" w:pos="4236"/>
        <w:tab w:val="left" w:pos="6447"/>
      </w:tabs>
    </w:pPr>
    <w:r>
      <w:tab/>
    </w:r>
    <w:r>
      <w:tab/>
    </w:r>
    <w:r>
      <w:rPr>
        <w:i/>
        <w:sz w:val="28"/>
        <w:szCs w:val="28"/>
      </w:rPr>
      <w:t>GV: Phan Văn Hòa</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7046" w:rsidRDefault="00837046" w:rsidP="006B1056">
    <w:pPr>
      <w:spacing w:line="0" w:lineRule="atLeast"/>
      <w:ind w:left="7200"/>
      <w:rPr>
        <w:sz w:val="0"/>
        <w:szCs w:val="0"/>
      </w:rPr>
    </w:pPr>
    <w:r>
      <w:rPr>
        <w:i/>
        <w:sz w:val="28"/>
        <w:szCs w:val="28"/>
      </w:rPr>
      <w:t>GV: Phan Văn Hòa</w:t>
    </w:r>
  </w:p>
  <w:p w:rsidR="00837046" w:rsidRDefault="00837046"/>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62C13" w:rsidRDefault="00062C13">
      <w:r>
        <w:separator/>
      </w:r>
    </w:p>
  </w:footnote>
  <w:footnote w:type="continuationSeparator" w:id="0">
    <w:p w:rsidR="00062C13" w:rsidRDefault="00062C1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7046" w:rsidRDefault="00837046" w:rsidP="009261FE">
    <w:pPr>
      <w:spacing w:line="300" w:lineRule="exact"/>
      <w:ind w:left="20" w:right="-42"/>
      <w:rPr>
        <w:i/>
        <w:sz w:val="28"/>
        <w:szCs w:val="28"/>
      </w:rPr>
    </w:pPr>
  </w:p>
  <w:p w:rsidR="00837046" w:rsidRDefault="00837046" w:rsidP="009261FE">
    <w:pPr>
      <w:spacing w:line="300" w:lineRule="exact"/>
      <w:ind w:left="20" w:right="-42"/>
      <w:rPr>
        <w:i/>
        <w:sz w:val="28"/>
        <w:szCs w:val="28"/>
      </w:rPr>
    </w:pPr>
  </w:p>
  <w:p w:rsidR="00837046" w:rsidRDefault="00837046" w:rsidP="00E21651">
    <w:pPr>
      <w:tabs>
        <w:tab w:val="left" w:pos="6631"/>
      </w:tabs>
      <w:spacing w:line="300" w:lineRule="exact"/>
      <w:ind w:left="5580" w:right="-42"/>
      <w:rPr>
        <w:sz w:val="28"/>
        <w:szCs w:val="28"/>
      </w:rPr>
    </w:pPr>
    <w:r>
      <w:rPr>
        <w:i/>
        <w:sz w:val="28"/>
        <w:szCs w:val="28"/>
      </w:rPr>
      <w:t xml:space="preserve">   </w:t>
    </w:r>
    <w:r>
      <w:rPr>
        <w:i/>
        <w:sz w:val="28"/>
        <w:szCs w:val="28"/>
      </w:rPr>
      <w:tab/>
      <w:t xml:space="preserve">                                                                      </w:t>
    </w:r>
    <w:r>
      <w:rPr>
        <w:i/>
        <w:spacing w:val="-1"/>
        <w:sz w:val="28"/>
        <w:szCs w:val="28"/>
      </w:rPr>
      <w:t>Bài giảng</w:t>
    </w:r>
    <w:r>
      <w:rPr>
        <w:i/>
        <w:sz w:val="28"/>
        <w:szCs w:val="28"/>
      </w:rPr>
      <w:t xml:space="preserve"> </w:t>
    </w:r>
    <w:r>
      <w:rPr>
        <w:i/>
        <w:spacing w:val="1"/>
        <w:sz w:val="28"/>
        <w:szCs w:val="28"/>
      </w:rPr>
      <w:t>t</w:t>
    </w:r>
    <w:r>
      <w:rPr>
        <w:i/>
        <w:spacing w:val="-1"/>
        <w:sz w:val="28"/>
        <w:szCs w:val="28"/>
      </w:rPr>
      <w:t>h</w:t>
    </w:r>
    <w:r>
      <w:rPr>
        <w:i/>
        <w:sz w:val="28"/>
        <w:szCs w:val="28"/>
      </w:rPr>
      <w:t xml:space="preserve">ực </w:t>
    </w:r>
    <w:proofErr w:type="gramStart"/>
    <w:r>
      <w:rPr>
        <w:i/>
        <w:spacing w:val="-1"/>
        <w:sz w:val="28"/>
        <w:szCs w:val="28"/>
      </w:rPr>
      <w:t>h</w:t>
    </w:r>
    <w:r>
      <w:rPr>
        <w:i/>
        <w:spacing w:val="1"/>
        <w:sz w:val="28"/>
        <w:szCs w:val="28"/>
      </w:rPr>
      <w:t>à</w:t>
    </w:r>
    <w:r>
      <w:rPr>
        <w:i/>
        <w:spacing w:val="-1"/>
        <w:sz w:val="28"/>
        <w:szCs w:val="28"/>
      </w:rPr>
      <w:t>n</w:t>
    </w:r>
    <w:r>
      <w:rPr>
        <w:i/>
        <w:sz w:val="28"/>
        <w:szCs w:val="28"/>
      </w:rPr>
      <w:t xml:space="preserve">h </w:t>
    </w:r>
    <w:r>
      <w:rPr>
        <w:i/>
        <w:spacing w:val="2"/>
        <w:sz w:val="28"/>
        <w:szCs w:val="28"/>
      </w:rPr>
      <w:t xml:space="preserve"> </w:t>
    </w:r>
    <w:r>
      <w:rPr>
        <w:i/>
        <w:spacing w:val="-1"/>
        <w:sz w:val="28"/>
        <w:szCs w:val="28"/>
      </w:rPr>
      <w:t>đ</w:t>
    </w:r>
    <w:r>
      <w:rPr>
        <w:i/>
        <w:spacing w:val="1"/>
        <w:sz w:val="28"/>
        <w:szCs w:val="28"/>
      </w:rPr>
      <w:t>i</w:t>
    </w:r>
    <w:r>
      <w:rPr>
        <w:i/>
        <w:spacing w:val="-2"/>
        <w:sz w:val="28"/>
        <w:szCs w:val="28"/>
      </w:rPr>
      <w:t>ệ</w:t>
    </w:r>
    <w:r>
      <w:rPr>
        <w:i/>
        <w:sz w:val="28"/>
        <w:szCs w:val="28"/>
      </w:rPr>
      <w:t>n</w:t>
    </w:r>
    <w:proofErr w:type="gramEnd"/>
    <w:r>
      <w:rPr>
        <w:i/>
        <w:spacing w:val="1"/>
        <w:sz w:val="28"/>
        <w:szCs w:val="28"/>
      </w:rPr>
      <w:t xml:space="preserve"> </w:t>
    </w:r>
    <w:r>
      <w:rPr>
        <w:i/>
        <w:spacing w:val="-2"/>
        <w:sz w:val="28"/>
        <w:szCs w:val="28"/>
      </w:rPr>
      <w:t>l</w:t>
    </w:r>
    <w:r>
      <w:rPr>
        <w:i/>
        <w:spacing w:val="-1"/>
        <w:sz w:val="28"/>
        <w:szCs w:val="28"/>
      </w:rPr>
      <w:t>ạ</w:t>
    </w:r>
    <w:r>
      <w:rPr>
        <w:i/>
        <w:spacing w:val="1"/>
        <w:sz w:val="28"/>
        <w:szCs w:val="28"/>
      </w:rPr>
      <w:t>n</w:t>
    </w:r>
    <w:r>
      <w:rPr>
        <w:i/>
        <w:sz w:val="28"/>
        <w:szCs w:val="28"/>
      </w:rPr>
      <w:t>h</w:t>
    </w:r>
  </w:p>
  <w:p w:rsidR="00837046" w:rsidRDefault="00837046" w:rsidP="009261FE">
    <w:pPr>
      <w:spacing w:line="300" w:lineRule="exact"/>
      <w:ind w:left="20" w:right="-42"/>
      <w:rPr>
        <w:sz w:val="28"/>
        <w:szCs w:val="28"/>
      </w:rPr>
    </w:pPr>
  </w:p>
  <w:p w:rsidR="00837046" w:rsidRDefault="00837046" w:rsidP="009261FE">
    <w:pPr>
      <w:pStyle w:val="Header"/>
      <w:tabs>
        <w:tab w:val="clear" w:pos="4680"/>
        <w:tab w:val="clear" w:pos="9360"/>
        <w:tab w:val="left" w:pos="6061"/>
      </w:tabs>
    </w:pPr>
    <w:r>
      <w:tab/>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7046" w:rsidRPr="00B679FF" w:rsidRDefault="00837046" w:rsidP="0078319A">
    <w:pPr>
      <w:tabs>
        <w:tab w:val="left" w:pos="1891"/>
      </w:tabs>
      <w:autoSpaceDE w:val="0"/>
      <w:autoSpaceDN w:val="0"/>
      <w:adjustRightInd w:val="0"/>
      <w:rPr>
        <w:rFonts w:ascii="VNI-Times" w:hAnsi="VNI-Times" w:cs="VNI-Times"/>
        <w:sz w:val="26"/>
        <w:szCs w:val="26"/>
      </w:rPr>
    </w:pPr>
    <w:r>
      <w:rPr>
        <w:i/>
        <w:spacing w:val="-1"/>
        <w:sz w:val="28"/>
        <w:szCs w:val="28"/>
      </w:rPr>
      <w:tab/>
    </w:r>
    <w:r>
      <w:rPr>
        <w:i/>
        <w:spacing w:val="-1"/>
        <w:sz w:val="28"/>
        <w:szCs w:val="28"/>
      </w:rPr>
      <w:tab/>
    </w:r>
    <w:r>
      <w:rPr>
        <w:i/>
        <w:spacing w:val="-1"/>
        <w:sz w:val="28"/>
        <w:szCs w:val="28"/>
      </w:rPr>
      <w:tab/>
    </w:r>
    <w:r>
      <w:rPr>
        <w:i/>
        <w:spacing w:val="-1"/>
        <w:sz w:val="28"/>
        <w:szCs w:val="28"/>
      </w:rPr>
      <w:tab/>
    </w:r>
    <w:r>
      <w:rPr>
        <w:i/>
        <w:spacing w:val="-1"/>
        <w:sz w:val="28"/>
        <w:szCs w:val="28"/>
      </w:rPr>
      <w:tab/>
    </w:r>
    <w:r>
      <w:rPr>
        <w:i/>
        <w:spacing w:val="-1"/>
        <w:sz w:val="28"/>
        <w:szCs w:val="28"/>
      </w:rPr>
      <w:tab/>
    </w:r>
    <w:r>
      <w:rPr>
        <w:i/>
        <w:spacing w:val="-1"/>
        <w:sz w:val="28"/>
        <w:szCs w:val="28"/>
      </w:rPr>
      <w:tab/>
      <w:t>Bài giảng</w:t>
    </w:r>
    <w:r>
      <w:rPr>
        <w:i/>
        <w:sz w:val="28"/>
        <w:szCs w:val="28"/>
      </w:rPr>
      <w:t xml:space="preserve"> </w:t>
    </w:r>
    <w:r>
      <w:rPr>
        <w:i/>
        <w:spacing w:val="1"/>
        <w:sz w:val="28"/>
        <w:szCs w:val="28"/>
      </w:rPr>
      <w:t>t</w:t>
    </w:r>
    <w:r>
      <w:rPr>
        <w:i/>
        <w:spacing w:val="-1"/>
        <w:sz w:val="28"/>
        <w:szCs w:val="28"/>
      </w:rPr>
      <w:t>h</w:t>
    </w:r>
    <w:r>
      <w:rPr>
        <w:i/>
        <w:sz w:val="28"/>
        <w:szCs w:val="28"/>
      </w:rPr>
      <w:t xml:space="preserve">ực </w:t>
    </w:r>
    <w:proofErr w:type="gramStart"/>
    <w:r>
      <w:rPr>
        <w:i/>
        <w:spacing w:val="-1"/>
        <w:sz w:val="28"/>
        <w:szCs w:val="28"/>
      </w:rPr>
      <w:t>h</w:t>
    </w:r>
    <w:r>
      <w:rPr>
        <w:i/>
        <w:spacing w:val="1"/>
        <w:sz w:val="28"/>
        <w:szCs w:val="28"/>
      </w:rPr>
      <w:t>à</w:t>
    </w:r>
    <w:r>
      <w:rPr>
        <w:i/>
        <w:spacing w:val="-1"/>
        <w:sz w:val="28"/>
        <w:szCs w:val="28"/>
      </w:rPr>
      <w:t>n</w:t>
    </w:r>
    <w:r>
      <w:rPr>
        <w:i/>
        <w:sz w:val="28"/>
        <w:szCs w:val="28"/>
      </w:rPr>
      <w:t xml:space="preserve">h </w:t>
    </w:r>
    <w:r>
      <w:rPr>
        <w:i/>
        <w:spacing w:val="2"/>
        <w:sz w:val="28"/>
        <w:szCs w:val="28"/>
      </w:rPr>
      <w:t xml:space="preserve"> </w:t>
    </w:r>
    <w:r>
      <w:rPr>
        <w:i/>
        <w:spacing w:val="-1"/>
        <w:sz w:val="28"/>
        <w:szCs w:val="28"/>
      </w:rPr>
      <w:t>đ</w:t>
    </w:r>
    <w:r>
      <w:rPr>
        <w:i/>
        <w:spacing w:val="1"/>
        <w:sz w:val="28"/>
        <w:szCs w:val="28"/>
      </w:rPr>
      <w:t>i</w:t>
    </w:r>
    <w:r>
      <w:rPr>
        <w:i/>
        <w:spacing w:val="-2"/>
        <w:sz w:val="28"/>
        <w:szCs w:val="28"/>
      </w:rPr>
      <w:t>ệ</w:t>
    </w:r>
    <w:r>
      <w:rPr>
        <w:i/>
        <w:sz w:val="28"/>
        <w:szCs w:val="28"/>
      </w:rPr>
      <w:t>n</w:t>
    </w:r>
    <w:proofErr w:type="gramEnd"/>
    <w:r>
      <w:rPr>
        <w:i/>
        <w:spacing w:val="1"/>
        <w:sz w:val="28"/>
        <w:szCs w:val="28"/>
      </w:rPr>
      <w:t xml:space="preserve"> </w:t>
    </w:r>
    <w:r>
      <w:rPr>
        <w:i/>
        <w:spacing w:val="-2"/>
        <w:sz w:val="28"/>
        <w:szCs w:val="28"/>
      </w:rPr>
      <w:t>l</w:t>
    </w:r>
    <w:r>
      <w:rPr>
        <w:i/>
        <w:spacing w:val="-1"/>
        <w:sz w:val="28"/>
        <w:szCs w:val="28"/>
      </w:rPr>
      <w:t>ạ</w:t>
    </w:r>
    <w:r>
      <w:rPr>
        <w:i/>
        <w:spacing w:val="1"/>
        <w:sz w:val="28"/>
        <w:szCs w:val="28"/>
      </w:rPr>
      <w:t>n</w:t>
    </w:r>
    <w:r>
      <w:rPr>
        <w:i/>
        <w:sz w:val="28"/>
        <w:szCs w:val="28"/>
      </w:rPr>
      <w:t>h</w:t>
    </w:r>
  </w:p>
  <w:p w:rsidR="00837046" w:rsidRPr="006476DC" w:rsidRDefault="00837046" w:rsidP="006476D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507801"/>
    <w:multiLevelType w:val="hybridMultilevel"/>
    <w:tmpl w:val="CBD8A728"/>
    <w:lvl w:ilvl="0" w:tplc="0409000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21310A"/>
    <w:multiLevelType w:val="hybridMultilevel"/>
    <w:tmpl w:val="0F9AD3E4"/>
    <w:lvl w:ilvl="0" w:tplc="5B94CCAE">
      <w:start w:val="1"/>
      <w:numFmt w:val="bullet"/>
      <w:lvlText w:val="•"/>
      <w:lvlJc w:val="left"/>
      <w:pPr>
        <w:tabs>
          <w:tab w:val="num" w:pos="720"/>
        </w:tabs>
        <w:ind w:left="720" w:hanging="360"/>
      </w:pPr>
      <w:rPr>
        <w:rFonts w:ascii=".VnArial" w:hAnsi=".VnArial" w:hint="default"/>
      </w:rPr>
    </w:lvl>
    <w:lvl w:ilvl="1" w:tplc="C418712C" w:tentative="1">
      <w:start w:val="1"/>
      <w:numFmt w:val="bullet"/>
      <w:lvlText w:val="•"/>
      <w:lvlJc w:val="left"/>
      <w:pPr>
        <w:tabs>
          <w:tab w:val="num" w:pos="1440"/>
        </w:tabs>
        <w:ind w:left="1440" w:hanging="360"/>
      </w:pPr>
      <w:rPr>
        <w:rFonts w:ascii=".VnArial" w:hAnsi=".VnArial" w:hint="default"/>
      </w:rPr>
    </w:lvl>
    <w:lvl w:ilvl="2" w:tplc="26481A02" w:tentative="1">
      <w:start w:val="1"/>
      <w:numFmt w:val="bullet"/>
      <w:lvlText w:val="•"/>
      <w:lvlJc w:val="left"/>
      <w:pPr>
        <w:tabs>
          <w:tab w:val="num" w:pos="2160"/>
        </w:tabs>
        <w:ind w:left="2160" w:hanging="360"/>
      </w:pPr>
      <w:rPr>
        <w:rFonts w:ascii=".VnArial" w:hAnsi=".VnArial" w:hint="default"/>
      </w:rPr>
    </w:lvl>
    <w:lvl w:ilvl="3" w:tplc="213C7320" w:tentative="1">
      <w:start w:val="1"/>
      <w:numFmt w:val="bullet"/>
      <w:lvlText w:val="•"/>
      <w:lvlJc w:val="left"/>
      <w:pPr>
        <w:tabs>
          <w:tab w:val="num" w:pos="2880"/>
        </w:tabs>
        <w:ind w:left="2880" w:hanging="360"/>
      </w:pPr>
      <w:rPr>
        <w:rFonts w:ascii=".VnArial" w:hAnsi=".VnArial" w:hint="default"/>
      </w:rPr>
    </w:lvl>
    <w:lvl w:ilvl="4" w:tplc="FDB48490" w:tentative="1">
      <w:start w:val="1"/>
      <w:numFmt w:val="bullet"/>
      <w:lvlText w:val="•"/>
      <w:lvlJc w:val="left"/>
      <w:pPr>
        <w:tabs>
          <w:tab w:val="num" w:pos="3600"/>
        </w:tabs>
        <w:ind w:left="3600" w:hanging="360"/>
      </w:pPr>
      <w:rPr>
        <w:rFonts w:ascii=".VnArial" w:hAnsi=".VnArial" w:hint="default"/>
      </w:rPr>
    </w:lvl>
    <w:lvl w:ilvl="5" w:tplc="117415F0" w:tentative="1">
      <w:start w:val="1"/>
      <w:numFmt w:val="bullet"/>
      <w:lvlText w:val="•"/>
      <w:lvlJc w:val="left"/>
      <w:pPr>
        <w:tabs>
          <w:tab w:val="num" w:pos="4320"/>
        </w:tabs>
        <w:ind w:left="4320" w:hanging="360"/>
      </w:pPr>
      <w:rPr>
        <w:rFonts w:ascii=".VnArial" w:hAnsi=".VnArial" w:hint="default"/>
      </w:rPr>
    </w:lvl>
    <w:lvl w:ilvl="6" w:tplc="037ACDDC" w:tentative="1">
      <w:start w:val="1"/>
      <w:numFmt w:val="bullet"/>
      <w:lvlText w:val="•"/>
      <w:lvlJc w:val="left"/>
      <w:pPr>
        <w:tabs>
          <w:tab w:val="num" w:pos="5040"/>
        </w:tabs>
        <w:ind w:left="5040" w:hanging="360"/>
      </w:pPr>
      <w:rPr>
        <w:rFonts w:ascii=".VnArial" w:hAnsi=".VnArial" w:hint="default"/>
      </w:rPr>
    </w:lvl>
    <w:lvl w:ilvl="7" w:tplc="F50C5B1A" w:tentative="1">
      <w:start w:val="1"/>
      <w:numFmt w:val="bullet"/>
      <w:lvlText w:val="•"/>
      <w:lvlJc w:val="left"/>
      <w:pPr>
        <w:tabs>
          <w:tab w:val="num" w:pos="5760"/>
        </w:tabs>
        <w:ind w:left="5760" w:hanging="360"/>
      </w:pPr>
      <w:rPr>
        <w:rFonts w:ascii=".VnArial" w:hAnsi=".VnArial" w:hint="default"/>
      </w:rPr>
    </w:lvl>
    <w:lvl w:ilvl="8" w:tplc="87D43040" w:tentative="1">
      <w:start w:val="1"/>
      <w:numFmt w:val="bullet"/>
      <w:lvlText w:val="•"/>
      <w:lvlJc w:val="left"/>
      <w:pPr>
        <w:tabs>
          <w:tab w:val="num" w:pos="6480"/>
        </w:tabs>
        <w:ind w:left="6480" w:hanging="360"/>
      </w:pPr>
      <w:rPr>
        <w:rFonts w:ascii=".VnArial" w:hAnsi=".VnArial" w:hint="default"/>
      </w:rPr>
    </w:lvl>
  </w:abstractNum>
  <w:abstractNum w:abstractNumId="2">
    <w:nsid w:val="0B87666A"/>
    <w:multiLevelType w:val="hybridMultilevel"/>
    <w:tmpl w:val="594E9664"/>
    <w:lvl w:ilvl="0" w:tplc="0B4CB7E0">
      <w:start w:val="1"/>
      <w:numFmt w:val="decimal"/>
      <w:lvlText w:val="%1)"/>
      <w:lvlJc w:val="left"/>
      <w:pPr>
        <w:tabs>
          <w:tab w:val="num" w:pos="720"/>
        </w:tabs>
        <w:ind w:left="720" w:hanging="360"/>
      </w:pPr>
    </w:lvl>
    <w:lvl w:ilvl="1" w:tplc="84785FD8" w:tentative="1">
      <w:start w:val="1"/>
      <w:numFmt w:val="decimal"/>
      <w:lvlText w:val="%2)"/>
      <w:lvlJc w:val="left"/>
      <w:pPr>
        <w:tabs>
          <w:tab w:val="num" w:pos="1440"/>
        </w:tabs>
        <w:ind w:left="1440" w:hanging="360"/>
      </w:pPr>
    </w:lvl>
    <w:lvl w:ilvl="2" w:tplc="437AF568" w:tentative="1">
      <w:start w:val="1"/>
      <w:numFmt w:val="decimal"/>
      <w:lvlText w:val="%3)"/>
      <w:lvlJc w:val="left"/>
      <w:pPr>
        <w:tabs>
          <w:tab w:val="num" w:pos="2160"/>
        </w:tabs>
        <w:ind w:left="2160" w:hanging="360"/>
      </w:pPr>
    </w:lvl>
    <w:lvl w:ilvl="3" w:tplc="30963552" w:tentative="1">
      <w:start w:val="1"/>
      <w:numFmt w:val="decimal"/>
      <w:lvlText w:val="%4)"/>
      <w:lvlJc w:val="left"/>
      <w:pPr>
        <w:tabs>
          <w:tab w:val="num" w:pos="2880"/>
        </w:tabs>
        <w:ind w:left="2880" w:hanging="360"/>
      </w:pPr>
    </w:lvl>
    <w:lvl w:ilvl="4" w:tplc="D3A84D44" w:tentative="1">
      <w:start w:val="1"/>
      <w:numFmt w:val="decimal"/>
      <w:lvlText w:val="%5)"/>
      <w:lvlJc w:val="left"/>
      <w:pPr>
        <w:tabs>
          <w:tab w:val="num" w:pos="3600"/>
        </w:tabs>
        <w:ind w:left="3600" w:hanging="360"/>
      </w:pPr>
    </w:lvl>
    <w:lvl w:ilvl="5" w:tplc="90A828FA" w:tentative="1">
      <w:start w:val="1"/>
      <w:numFmt w:val="decimal"/>
      <w:lvlText w:val="%6)"/>
      <w:lvlJc w:val="left"/>
      <w:pPr>
        <w:tabs>
          <w:tab w:val="num" w:pos="4320"/>
        </w:tabs>
        <w:ind w:left="4320" w:hanging="360"/>
      </w:pPr>
    </w:lvl>
    <w:lvl w:ilvl="6" w:tplc="56883110" w:tentative="1">
      <w:start w:val="1"/>
      <w:numFmt w:val="decimal"/>
      <w:lvlText w:val="%7)"/>
      <w:lvlJc w:val="left"/>
      <w:pPr>
        <w:tabs>
          <w:tab w:val="num" w:pos="5040"/>
        </w:tabs>
        <w:ind w:left="5040" w:hanging="360"/>
      </w:pPr>
    </w:lvl>
    <w:lvl w:ilvl="7" w:tplc="77FA4E52" w:tentative="1">
      <w:start w:val="1"/>
      <w:numFmt w:val="decimal"/>
      <w:lvlText w:val="%8)"/>
      <w:lvlJc w:val="left"/>
      <w:pPr>
        <w:tabs>
          <w:tab w:val="num" w:pos="5760"/>
        </w:tabs>
        <w:ind w:left="5760" w:hanging="360"/>
      </w:pPr>
    </w:lvl>
    <w:lvl w:ilvl="8" w:tplc="3320BA32" w:tentative="1">
      <w:start w:val="1"/>
      <w:numFmt w:val="decimal"/>
      <w:lvlText w:val="%9)"/>
      <w:lvlJc w:val="left"/>
      <w:pPr>
        <w:tabs>
          <w:tab w:val="num" w:pos="6480"/>
        </w:tabs>
        <w:ind w:left="6480" w:hanging="360"/>
      </w:pPr>
    </w:lvl>
  </w:abstractNum>
  <w:abstractNum w:abstractNumId="3">
    <w:nsid w:val="0E406E75"/>
    <w:multiLevelType w:val="hybridMultilevel"/>
    <w:tmpl w:val="CC50A520"/>
    <w:lvl w:ilvl="0" w:tplc="3CE0B658">
      <w:start w:val="1"/>
      <w:numFmt w:val="upperLetter"/>
      <w:lvlText w:val="%1."/>
      <w:lvlJc w:val="left"/>
      <w:pPr>
        <w:ind w:left="1080" w:hanging="360"/>
      </w:pPr>
      <w:rPr>
        <w:rFonts w:ascii="VNI-Times" w:hAnsi="VNI-Times" w:hint="default"/>
        <w:sz w:val="26"/>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10717489"/>
    <w:multiLevelType w:val="hybridMultilevel"/>
    <w:tmpl w:val="F146AEB4"/>
    <w:lvl w:ilvl="0" w:tplc="4AF4E58E">
      <w:numFmt w:val="bullet"/>
      <w:lvlText w:val="-"/>
      <w:lvlJc w:val="left"/>
      <w:pPr>
        <w:tabs>
          <w:tab w:val="num" w:pos="720"/>
        </w:tabs>
        <w:ind w:left="720" w:hanging="360"/>
      </w:pPr>
      <w:rPr>
        <w:rFonts w:ascii="VNI-Times" w:eastAsia="Times New Roman" w:hAnsi="VNI-Times"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173332F6"/>
    <w:multiLevelType w:val="hybridMultilevel"/>
    <w:tmpl w:val="7D628C4E"/>
    <w:lvl w:ilvl="0" w:tplc="4AF4E58E">
      <w:numFmt w:val="bullet"/>
      <w:lvlText w:val="-"/>
      <w:lvlJc w:val="left"/>
      <w:pPr>
        <w:tabs>
          <w:tab w:val="num" w:pos="720"/>
        </w:tabs>
        <w:ind w:left="720" w:hanging="360"/>
      </w:pPr>
      <w:rPr>
        <w:rFonts w:ascii="VNI-Times" w:eastAsia="Times New Roman" w:hAnsi="VNI-Times"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1CF87ECF"/>
    <w:multiLevelType w:val="hybridMultilevel"/>
    <w:tmpl w:val="2386180A"/>
    <w:lvl w:ilvl="0" w:tplc="D41A706A">
      <w:start w:val="1"/>
      <w:numFmt w:val="decimal"/>
      <w:lvlText w:val="%1."/>
      <w:lvlJc w:val="left"/>
      <w:pPr>
        <w:ind w:left="720" w:hanging="360"/>
      </w:pPr>
      <w:rPr>
        <w:rFonts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0341FF9"/>
    <w:multiLevelType w:val="hybridMultilevel"/>
    <w:tmpl w:val="21BEEDA2"/>
    <w:lvl w:ilvl="0" w:tplc="4AF4E58E">
      <w:numFmt w:val="bullet"/>
      <w:lvlText w:val="-"/>
      <w:lvlJc w:val="left"/>
      <w:pPr>
        <w:tabs>
          <w:tab w:val="num" w:pos="720"/>
        </w:tabs>
        <w:ind w:left="720" w:hanging="360"/>
      </w:pPr>
      <w:rPr>
        <w:rFonts w:ascii="VNI-Times" w:eastAsia="Times New Roman" w:hAnsi="VNI-Times"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27B330DF"/>
    <w:multiLevelType w:val="hybridMultilevel"/>
    <w:tmpl w:val="30C45E00"/>
    <w:lvl w:ilvl="0" w:tplc="4AF4E58E">
      <w:numFmt w:val="bullet"/>
      <w:lvlText w:val="-"/>
      <w:lvlJc w:val="left"/>
      <w:pPr>
        <w:tabs>
          <w:tab w:val="num" w:pos="720"/>
        </w:tabs>
        <w:ind w:left="720" w:hanging="360"/>
      </w:pPr>
      <w:rPr>
        <w:rFonts w:ascii="VNI-Times" w:eastAsia="Times New Roman" w:hAnsi="VNI-Times"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2F1565BB"/>
    <w:multiLevelType w:val="singleLevel"/>
    <w:tmpl w:val="EC14546E"/>
    <w:lvl w:ilvl="0">
      <w:start w:val="3"/>
      <w:numFmt w:val="bullet"/>
      <w:lvlText w:val="-"/>
      <w:lvlJc w:val="left"/>
      <w:pPr>
        <w:tabs>
          <w:tab w:val="num" w:pos="1080"/>
        </w:tabs>
        <w:ind w:left="1080" w:hanging="360"/>
      </w:pPr>
      <w:rPr>
        <w:rFonts w:ascii="Times New Roman" w:hAnsi="Times New Roman" w:hint="default"/>
      </w:rPr>
    </w:lvl>
  </w:abstractNum>
  <w:abstractNum w:abstractNumId="10">
    <w:nsid w:val="315C4F10"/>
    <w:multiLevelType w:val="hybridMultilevel"/>
    <w:tmpl w:val="D4D0CEB6"/>
    <w:lvl w:ilvl="0" w:tplc="EC14546E">
      <w:start w:val="3"/>
      <w:numFmt w:val="bullet"/>
      <w:lvlText w:val="-"/>
      <w:lvlJc w:val="left"/>
      <w:pPr>
        <w:tabs>
          <w:tab w:val="num" w:pos="1080"/>
        </w:tabs>
        <w:ind w:left="1080" w:hanging="360"/>
      </w:pPr>
      <w:rPr>
        <w:rFonts w:ascii="Times New Roman" w:hAnsi="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3E1458B1"/>
    <w:multiLevelType w:val="hybridMultilevel"/>
    <w:tmpl w:val="2EAE572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40720AB9"/>
    <w:multiLevelType w:val="hybridMultilevel"/>
    <w:tmpl w:val="9A589100"/>
    <w:lvl w:ilvl="0" w:tplc="EDEC0F0A">
      <w:numFmt w:val="bullet"/>
      <w:lvlText w:val="-"/>
      <w:lvlJc w:val="left"/>
      <w:pPr>
        <w:tabs>
          <w:tab w:val="num" w:pos="720"/>
        </w:tabs>
        <w:ind w:left="720" w:hanging="360"/>
      </w:pPr>
      <w:rPr>
        <w:rFonts w:ascii="VNI-Times" w:eastAsia="Times New Roman" w:hAnsi="VNI-Times" w:cs="Times New Roman" w:hint="default"/>
        <w:b/>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43EB431A"/>
    <w:multiLevelType w:val="hybridMultilevel"/>
    <w:tmpl w:val="238AC542"/>
    <w:lvl w:ilvl="0" w:tplc="FFFFFFFF">
      <w:start w:val="1"/>
      <w:numFmt w:val="bullet"/>
      <w:lvlText w:val="•"/>
      <w:lvlJc w:val="left"/>
      <w:pPr>
        <w:tabs>
          <w:tab w:val="num" w:pos="720"/>
        </w:tabs>
        <w:ind w:left="720" w:hanging="360"/>
      </w:pPr>
      <w:rPr>
        <w:rFonts w:ascii=".VnArial" w:hAnsi=".VnArial" w:hint="default"/>
      </w:rPr>
    </w:lvl>
    <w:lvl w:ilvl="1" w:tplc="FFFFFFFF" w:tentative="1">
      <w:start w:val="1"/>
      <w:numFmt w:val="bullet"/>
      <w:lvlText w:val="•"/>
      <w:lvlJc w:val="left"/>
      <w:pPr>
        <w:tabs>
          <w:tab w:val="num" w:pos="1440"/>
        </w:tabs>
        <w:ind w:left="1440" w:hanging="360"/>
      </w:pPr>
      <w:rPr>
        <w:rFonts w:ascii=".VnArial" w:hAnsi=".VnArial" w:hint="default"/>
      </w:rPr>
    </w:lvl>
    <w:lvl w:ilvl="2" w:tplc="FFFFFFFF" w:tentative="1">
      <w:start w:val="1"/>
      <w:numFmt w:val="bullet"/>
      <w:lvlText w:val="•"/>
      <w:lvlJc w:val="left"/>
      <w:pPr>
        <w:tabs>
          <w:tab w:val="num" w:pos="2160"/>
        </w:tabs>
        <w:ind w:left="2160" w:hanging="360"/>
      </w:pPr>
      <w:rPr>
        <w:rFonts w:ascii=".VnArial" w:hAnsi=".VnArial" w:hint="default"/>
      </w:rPr>
    </w:lvl>
    <w:lvl w:ilvl="3" w:tplc="FFFFFFFF" w:tentative="1">
      <w:start w:val="1"/>
      <w:numFmt w:val="bullet"/>
      <w:lvlText w:val="•"/>
      <w:lvlJc w:val="left"/>
      <w:pPr>
        <w:tabs>
          <w:tab w:val="num" w:pos="2880"/>
        </w:tabs>
        <w:ind w:left="2880" w:hanging="360"/>
      </w:pPr>
      <w:rPr>
        <w:rFonts w:ascii=".VnArial" w:hAnsi=".VnArial" w:hint="default"/>
      </w:rPr>
    </w:lvl>
    <w:lvl w:ilvl="4" w:tplc="FFFFFFFF" w:tentative="1">
      <w:start w:val="1"/>
      <w:numFmt w:val="bullet"/>
      <w:lvlText w:val="•"/>
      <w:lvlJc w:val="left"/>
      <w:pPr>
        <w:tabs>
          <w:tab w:val="num" w:pos="3600"/>
        </w:tabs>
        <w:ind w:left="3600" w:hanging="360"/>
      </w:pPr>
      <w:rPr>
        <w:rFonts w:ascii=".VnArial" w:hAnsi=".VnArial" w:hint="default"/>
      </w:rPr>
    </w:lvl>
    <w:lvl w:ilvl="5" w:tplc="FFFFFFFF" w:tentative="1">
      <w:start w:val="1"/>
      <w:numFmt w:val="bullet"/>
      <w:lvlText w:val="•"/>
      <w:lvlJc w:val="left"/>
      <w:pPr>
        <w:tabs>
          <w:tab w:val="num" w:pos="4320"/>
        </w:tabs>
        <w:ind w:left="4320" w:hanging="360"/>
      </w:pPr>
      <w:rPr>
        <w:rFonts w:ascii=".VnArial" w:hAnsi=".VnArial" w:hint="default"/>
      </w:rPr>
    </w:lvl>
    <w:lvl w:ilvl="6" w:tplc="FFFFFFFF" w:tentative="1">
      <w:start w:val="1"/>
      <w:numFmt w:val="bullet"/>
      <w:lvlText w:val="•"/>
      <w:lvlJc w:val="left"/>
      <w:pPr>
        <w:tabs>
          <w:tab w:val="num" w:pos="5040"/>
        </w:tabs>
        <w:ind w:left="5040" w:hanging="360"/>
      </w:pPr>
      <w:rPr>
        <w:rFonts w:ascii=".VnArial" w:hAnsi=".VnArial" w:hint="default"/>
      </w:rPr>
    </w:lvl>
    <w:lvl w:ilvl="7" w:tplc="FFFFFFFF" w:tentative="1">
      <w:start w:val="1"/>
      <w:numFmt w:val="bullet"/>
      <w:lvlText w:val="•"/>
      <w:lvlJc w:val="left"/>
      <w:pPr>
        <w:tabs>
          <w:tab w:val="num" w:pos="5760"/>
        </w:tabs>
        <w:ind w:left="5760" w:hanging="360"/>
      </w:pPr>
      <w:rPr>
        <w:rFonts w:ascii=".VnArial" w:hAnsi=".VnArial" w:hint="default"/>
      </w:rPr>
    </w:lvl>
    <w:lvl w:ilvl="8" w:tplc="FFFFFFFF" w:tentative="1">
      <w:start w:val="1"/>
      <w:numFmt w:val="bullet"/>
      <w:lvlText w:val="•"/>
      <w:lvlJc w:val="left"/>
      <w:pPr>
        <w:tabs>
          <w:tab w:val="num" w:pos="6480"/>
        </w:tabs>
        <w:ind w:left="6480" w:hanging="360"/>
      </w:pPr>
      <w:rPr>
        <w:rFonts w:ascii=".VnArial" w:hAnsi=".VnArial" w:hint="default"/>
      </w:rPr>
    </w:lvl>
  </w:abstractNum>
  <w:abstractNum w:abstractNumId="14">
    <w:nsid w:val="496727D3"/>
    <w:multiLevelType w:val="singleLevel"/>
    <w:tmpl w:val="F6DCF63A"/>
    <w:lvl w:ilvl="0">
      <w:start w:val="1"/>
      <w:numFmt w:val="bullet"/>
      <w:lvlText w:val="-"/>
      <w:lvlJc w:val="left"/>
      <w:pPr>
        <w:tabs>
          <w:tab w:val="num" w:pos="2640"/>
        </w:tabs>
        <w:ind w:left="2640" w:hanging="360"/>
      </w:pPr>
      <w:rPr>
        <w:rFonts w:ascii="Times New Roman" w:hAnsi="Times New Roman" w:hint="default"/>
      </w:rPr>
    </w:lvl>
  </w:abstractNum>
  <w:abstractNum w:abstractNumId="15">
    <w:nsid w:val="4A5A2D61"/>
    <w:multiLevelType w:val="hybridMultilevel"/>
    <w:tmpl w:val="51C8C4CA"/>
    <w:lvl w:ilvl="0" w:tplc="7FCAE014">
      <w:start w:val="3"/>
      <w:numFmt w:val="bullet"/>
      <w:lvlText w:val="-"/>
      <w:lvlJc w:val="left"/>
      <w:pPr>
        <w:tabs>
          <w:tab w:val="num" w:pos="1080"/>
        </w:tabs>
        <w:ind w:left="1080" w:hanging="360"/>
      </w:pPr>
      <w:rPr>
        <w:rFonts w:ascii="Times New Roman" w:hAnsi="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4A8E7CF3"/>
    <w:multiLevelType w:val="singleLevel"/>
    <w:tmpl w:val="809C6762"/>
    <w:lvl w:ilvl="0">
      <w:start w:val="1"/>
      <w:numFmt w:val="bullet"/>
      <w:lvlText w:val="-"/>
      <w:lvlJc w:val="left"/>
      <w:pPr>
        <w:tabs>
          <w:tab w:val="num" w:pos="1080"/>
        </w:tabs>
        <w:ind w:left="1080" w:hanging="360"/>
      </w:pPr>
      <w:rPr>
        <w:rFonts w:ascii="Times New Roman" w:hAnsi="Times New Roman" w:hint="default"/>
      </w:rPr>
    </w:lvl>
  </w:abstractNum>
  <w:abstractNum w:abstractNumId="17">
    <w:nsid w:val="544C2E36"/>
    <w:multiLevelType w:val="singleLevel"/>
    <w:tmpl w:val="1318E6AA"/>
    <w:lvl w:ilvl="0">
      <w:start w:val="1"/>
      <w:numFmt w:val="upperLetter"/>
      <w:lvlText w:val="%1."/>
      <w:lvlJc w:val="left"/>
      <w:pPr>
        <w:tabs>
          <w:tab w:val="num" w:pos="360"/>
        </w:tabs>
        <w:ind w:left="360" w:hanging="360"/>
      </w:pPr>
      <w:rPr>
        <w:rFonts w:hint="default"/>
        <w:b/>
      </w:rPr>
    </w:lvl>
  </w:abstractNum>
  <w:abstractNum w:abstractNumId="18">
    <w:nsid w:val="58211FC7"/>
    <w:multiLevelType w:val="multilevel"/>
    <w:tmpl w:val="796A4158"/>
    <w:lvl w:ilvl="0">
      <w:start w:val="1"/>
      <w:numFmt w:val="decimal"/>
      <w:lvlText w:val="%1."/>
      <w:legacy w:legacy="1" w:legacySpace="0" w:legacyIndent="284"/>
      <w:lvlJc w:val="left"/>
      <w:pPr>
        <w:ind w:left="284" w:hanging="284"/>
      </w:pPr>
      <w:rPr>
        <w:b/>
      </w:rPr>
    </w:lvl>
    <w:lvl w:ilvl="1" w:tentative="1">
      <w:start w:val="1"/>
      <w:numFmt w:val="lowerLetter"/>
      <w:lvlText w:val="%2."/>
      <w:lvlJc w:val="left"/>
      <w:pPr>
        <w:ind w:left="1800" w:hanging="360"/>
      </w:pPr>
    </w:lvl>
    <w:lvl w:ilvl="2" w:tentative="1">
      <w:start w:val="1"/>
      <w:numFmt w:val="lowerRoman"/>
      <w:lvlText w:val="%3."/>
      <w:lvlJc w:val="right"/>
      <w:pPr>
        <w:ind w:left="2520" w:hanging="180"/>
      </w:pPr>
    </w:lvl>
    <w:lvl w:ilvl="3" w:tentative="1">
      <w:start w:val="1"/>
      <w:numFmt w:val="decimal"/>
      <w:lvlText w:val="%4."/>
      <w:lvlJc w:val="left"/>
      <w:pPr>
        <w:ind w:left="3240" w:hanging="360"/>
      </w:pPr>
    </w:lvl>
    <w:lvl w:ilvl="4" w:tentative="1">
      <w:start w:val="1"/>
      <w:numFmt w:val="lowerLetter"/>
      <w:lvlText w:val="%5."/>
      <w:lvlJc w:val="left"/>
      <w:pPr>
        <w:ind w:left="3960" w:hanging="360"/>
      </w:pPr>
    </w:lvl>
    <w:lvl w:ilvl="5" w:tentative="1">
      <w:start w:val="1"/>
      <w:numFmt w:val="lowerRoman"/>
      <w:lvlText w:val="%6."/>
      <w:lvlJc w:val="right"/>
      <w:pPr>
        <w:ind w:left="4680" w:hanging="180"/>
      </w:pPr>
    </w:lvl>
    <w:lvl w:ilvl="6" w:tentative="1">
      <w:start w:val="1"/>
      <w:numFmt w:val="decimal"/>
      <w:lvlText w:val="%7."/>
      <w:lvlJc w:val="left"/>
      <w:pPr>
        <w:ind w:left="5400" w:hanging="360"/>
      </w:pPr>
    </w:lvl>
    <w:lvl w:ilvl="7" w:tentative="1">
      <w:start w:val="1"/>
      <w:numFmt w:val="lowerLetter"/>
      <w:lvlText w:val="%8."/>
      <w:lvlJc w:val="left"/>
      <w:pPr>
        <w:ind w:left="6120" w:hanging="360"/>
      </w:pPr>
    </w:lvl>
    <w:lvl w:ilvl="8" w:tentative="1">
      <w:start w:val="1"/>
      <w:numFmt w:val="lowerRoman"/>
      <w:lvlText w:val="%9."/>
      <w:lvlJc w:val="right"/>
      <w:pPr>
        <w:ind w:left="6840" w:hanging="180"/>
      </w:pPr>
    </w:lvl>
  </w:abstractNum>
  <w:abstractNum w:abstractNumId="19">
    <w:nsid w:val="5AD279E8"/>
    <w:multiLevelType w:val="singleLevel"/>
    <w:tmpl w:val="31D2B968"/>
    <w:lvl w:ilvl="0">
      <w:start w:val="1"/>
      <w:numFmt w:val="lowerLetter"/>
      <w:lvlText w:val="%1."/>
      <w:lvlJc w:val="left"/>
      <w:pPr>
        <w:tabs>
          <w:tab w:val="num" w:pos="1080"/>
        </w:tabs>
        <w:ind w:left="1080" w:hanging="360"/>
      </w:pPr>
      <w:rPr>
        <w:rFonts w:hint="default"/>
      </w:rPr>
    </w:lvl>
  </w:abstractNum>
  <w:abstractNum w:abstractNumId="20">
    <w:nsid w:val="60CE7F91"/>
    <w:multiLevelType w:val="multilevel"/>
    <w:tmpl w:val="75B06888"/>
    <w:lvl w:ilvl="0">
      <w:start w:val="1"/>
      <w:numFmt w:val="decimal"/>
      <w:pStyle w:val="Heading1"/>
      <w:lvlText w:val="%1."/>
      <w:lvlJc w:val="left"/>
      <w:pPr>
        <w:tabs>
          <w:tab w:val="num" w:pos="720"/>
        </w:tabs>
        <w:ind w:left="720" w:hanging="720"/>
      </w:pPr>
    </w:lvl>
    <w:lvl w:ilvl="1">
      <w:start w:val="1"/>
      <w:numFmt w:val="decimal"/>
      <w:pStyle w:val="Heading2"/>
      <w:lvlText w:val="%2."/>
      <w:lvlJc w:val="left"/>
      <w:pPr>
        <w:tabs>
          <w:tab w:val="num" w:pos="1440"/>
        </w:tabs>
        <w:ind w:left="1440" w:hanging="720"/>
      </w:pPr>
    </w:lvl>
    <w:lvl w:ilvl="2">
      <w:start w:val="1"/>
      <w:numFmt w:val="decimal"/>
      <w:pStyle w:val="Heading3"/>
      <w:lvlText w:val="%3."/>
      <w:lvlJc w:val="left"/>
      <w:pPr>
        <w:tabs>
          <w:tab w:val="num" w:pos="2160"/>
        </w:tabs>
        <w:ind w:left="2160" w:hanging="720"/>
      </w:pPr>
    </w:lvl>
    <w:lvl w:ilvl="3">
      <w:start w:val="1"/>
      <w:numFmt w:val="decimal"/>
      <w:pStyle w:val="Heading4"/>
      <w:lvlText w:val="%4."/>
      <w:lvlJc w:val="left"/>
      <w:pPr>
        <w:tabs>
          <w:tab w:val="num" w:pos="2880"/>
        </w:tabs>
        <w:ind w:left="2880" w:hanging="720"/>
      </w:pPr>
    </w:lvl>
    <w:lvl w:ilvl="4">
      <w:start w:val="1"/>
      <w:numFmt w:val="decimal"/>
      <w:pStyle w:val="Heading5"/>
      <w:lvlText w:val="%5."/>
      <w:lvlJc w:val="left"/>
      <w:pPr>
        <w:tabs>
          <w:tab w:val="num" w:pos="3600"/>
        </w:tabs>
        <w:ind w:left="3600" w:hanging="720"/>
      </w:pPr>
    </w:lvl>
    <w:lvl w:ilvl="5">
      <w:start w:val="1"/>
      <w:numFmt w:val="decimal"/>
      <w:pStyle w:val="Heading6"/>
      <w:lvlText w:val="%6."/>
      <w:lvlJc w:val="left"/>
      <w:pPr>
        <w:tabs>
          <w:tab w:val="num" w:pos="4320"/>
        </w:tabs>
        <w:ind w:left="4320" w:hanging="720"/>
      </w:pPr>
    </w:lvl>
    <w:lvl w:ilvl="6">
      <w:start w:val="1"/>
      <w:numFmt w:val="decimal"/>
      <w:pStyle w:val="Heading7"/>
      <w:lvlText w:val="%7."/>
      <w:lvlJc w:val="left"/>
      <w:pPr>
        <w:tabs>
          <w:tab w:val="num" w:pos="5040"/>
        </w:tabs>
        <w:ind w:left="5040" w:hanging="720"/>
      </w:pPr>
    </w:lvl>
    <w:lvl w:ilvl="7">
      <w:start w:val="1"/>
      <w:numFmt w:val="decimal"/>
      <w:pStyle w:val="Heading8"/>
      <w:lvlText w:val="%8."/>
      <w:lvlJc w:val="left"/>
      <w:pPr>
        <w:tabs>
          <w:tab w:val="num" w:pos="5760"/>
        </w:tabs>
        <w:ind w:left="5760" w:hanging="720"/>
      </w:pPr>
    </w:lvl>
    <w:lvl w:ilvl="8">
      <w:start w:val="1"/>
      <w:numFmt w:val="decimal"/>
      <w:pStyle w:val="Heading9"/>
      <w:lvlText w:val="%9."/>
      <w:lvlJc w:val="left"/>
      <w:pPr>
        <w:tabs>
          <w:tab w:val="num" w:pos="6480"/>
        </w:tabs>
        <w:ind w:left="6480" w:hanging="720"/>
      </w:pPr>
    </w:lvl>
  </w:abstractNum>
  <w:abstractNum w:abstractNumId="21">
    <w:nsid w:val="637132AC"/>
    <w:multiLevelType w:val="singleLevel"/>
    <w:tmpl w:val="9E36F200"/>
    <w:lvl w:ilvl="0">
      <w:start w:val="1"/>
      <w:numFmt w:val="decimal"/>
      <w:lvlText w:val="%1."/>
      <w:lvlJc w:val="left"/>
      <w:pPr>
        <w:tabs>
          <w:tab w:val="num" w:pos="1080"/>
        </w:tabs>
        <w:ind w:left="1080" w:hanging="360"/>
      </w:pPr>
      <w:rPr>
        <w:rFonts w:hint="default"/>
      </w:rPr>
    </w:lvl>
  </w:abstractNum>
  <w:abstractNum w:abstractNumId="22">
    <w:nsid w:val="641124EB"/>
    <w:multiLevelType w:val="hybridMultilevel"/>
    <w:tmpl w:val="E9F05B40"/>
    <w:lvl w:ilvl="0" w:tplc="4AF4E58E">
      <w:numFmt w:val="bullet"/>
      <w:lvlText w:val="-"/>
      <w:lvlJc w:val="left"/>
      <w:pPr>
        <w:tabs>
          <w:tab w:val="num" w:pos="720"/>
        </w:tabs>
        <w:ind w:left="720" w:hanging="360"/>
      </w:pPr>
      <w:rPr>
        <w:rFonts w:ascii="VNI-Times" w:eastAsia="Times New Roman" w:hAnsi="VNI-Times"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6CE97B9F"/>
    <w:multiLevelType w:val="hybridMultilevel"/>
    <w:tmpl w:val="D02CB368"/>
    <w:lvl w:ilvl="0" w:tplc="4AF4E58E">
      <w:numFmt w:val="bullet"/>
      <w:lvlText w:val="-"/>
      <w:lvlJc w:val="left"/>
      <w:pPr>
        <w:tabs>
          <w:tab w:val="num" w:pos="720"/>
        </w:tabs>
        <w:ind w:left="720" w:hanging="360"/>
      </w:pPr>
      <w:rPr>
        <w:rFonts w:ascii="VNI-Times" w:eastAsia="Times New Roman" w:hAnsi="VNI-Times"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6FDA60DD"/>
    <w:multiLevelType w:val="hybridMultilevel"/>
    <w:tmpl w:val="82F2018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725621D4"/>
    <w:multiLevelType w:val="hybridMultilevel"/>
    <w:tmpl w:val="95545636"/>
    <w:lvl w:ilvl="0" w:tplc="4AF4E58E">
      <w:numFmt w:val="bullet"/>
      <w:lvlText w:val="-"/>
      <w:lvlJc w:val="left"/>
      <w:pPr>
        <w:tabs>
          <w:tab w:val="num" w:pos="720"/>
        </w:tabs>
        <w:ind w:left="720" w:hanging="360"/>
      </w:pPr>
      <w:rPr>
        <w:rFonts w:ascii="VNI-Times" w:eastAsia="Times New Roman" w:hAnsi="VNI-Times"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74647F26"/>
    <w:multiLevelType w:val="hybridMultilevel"/>
    <w:tmpl w:val="C358A624"/>
    <w:lvl w:ilvl="0" w:tplc="04090015">
      <w:start w:val="3"/>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79187345"/>
    <w:multiLevelType w:val="hybridMultilevel"/>
    <w:tmpl w:val="E604EC94"/>
    <w:lvl w:ilvl="0" w:tplc="AD008D7A">
      <w:numFmt w:val="bullet"/>
      <w:lvlText w:val="–"/>
      <w:lvlJc w:val="left"/>
      <w:pPr>
        <w:tabs>
          <w:tab w:val="num" w:pos="420"/>
        </w:tabs>
        <w:ind w:left="420" w:hanging="360"/>
      </w:pPr>
      <w:rPr>
        <w:rFonts w:ascii="VNI-Times" w:eastAsia="Times New Roman" w:hAnsi="VNI-Times" w:cs="Times New Roman" w:hint="default"/>
      </w:rPr>
    </w:lvl>
    <w:lvl w:ilvl="1" w:tplc="04090003" w:tentative="1">
      <w:start w:val="1"/>
      <w:numFmt w:val="bullet"/>
      <w:lvlText w:val="o"/>
      <w:lvlJc w:val="left"/>
      <w:pPr>
        <w:tabs>
          <w:tab w:val="num" w:pos="1140"/>
        </w:tabs>
        <w:ind w:left="1140" w:hanging="360"/>
      </w:pPr>
      <w:rPr>
        <w:rFonts w:ascii="Courier New" w:hAnsi="Courier New" w:cs="Courier New" w:hint="default"/>
      </w:rPr>
    </w:lvl>
    <w:lvl w:ilvl="2" w:tplc="04090005" w:tentative="1">
      <w:start w:val="1"/>
      <w:numFmt w:val="bullet"/>
      <w:lvlText w:val=""/>
      <w:lvlJc w:val="left"/>
      <w:pPr>
        <w:tabs>
          <w:tab w:val="num" w:pos="1860"/>
        </w:tabs>
        <w:ind w:left="1860" w:hanging="360"/>
      </w:pPr>
      <w:rPr>
        <w:rFonts w:ascii="Wingdings" w:hAnsi="Wingdings" w:hint="default"/>
      </w:rPr>
    </w:lvl>
    <w:lvl w:ilvl="3" w:tplc="04090001" w:tentative="1">
      <w:start w:val="1"/>
      <w:numFmt w:val="bullet"/>
      <w:lvlText w:val=""/>
      <w:lvlJc w:val="left"/>
      <w:pPr>
        <w:tabs>
          <w:tab w:val="num" w:pos="2580"/>
        </w:tabs>
        <w:ind w:left="2580" w:hanging="360"/>
      </w:pPr>
      <w:rPr>
        <w:rFonts w:ascii="Symbol" w:hAnsi="Symbol" w:hint="default"/>
      </w:rPr>
    </w:lvl>
    <w:lvl w:ilvl="4" w:tplc="04090003" w:tentative="1">
      <w:start w:val="1"/>
      <w:numFmt w:val="bullet"/>
      <w:lvlText w:val="o"/>
      <w:lvlJc w:val="left"/>
      <w:pPr>
        <w:tabs>
          <w:tab w:val="num" w:pos="3300"/>
        </w:tabs>
        <w:ind w:left="3300" w:hanging="360"/>
      </w:pPr>
      <w:rPr>
        <w:rFonts w:ascii="Courier New" w:hAnsi="Courier New" w:cs="Courier New" w:hint="default"/>
      </w:rPr>
    </w:lvl>
    <w:lvl w:ilvl="5" w:tplc="04090005" w:tentative="1">
      <w:start w:val="1"/>
      <w:numFmt w:val="bullet"/>
      <w:lvlText w:val=""/>
      <w:lvlJc w:val="left"/>
      <w:pPr>
        <w:tabs>
          <w:tab w:val="num" w:pos="4020"/>
        </w:tabs>
        <w:ind w:left="4020" w:hanging="360"/>
      </w:pPr>
      <w:rPr>
        <w:rFonts w:ascii="Wingdings" w:hAnsi="Wingdings" w:hint="default"/>
      </w:rPr>
    </w:lvl>
    <w:lvl w:ilvl="6" w:tplc="04090001" w:tentative="1">
      <w:start w:val="1"/>
      <w:numFmt w:val="bullet"/>
      <w:lvlText w:val=""/>
      <w:lvlJc w:val="left"/>
      <w:pPr>
        <w:tabs>
          <w:tab w:val="num" w:pos="4740"/>
        </w:tabs>
        <w:ind w:left="4740" w:hanging="360"/>
      </w:pPr>
      <w:rPr>
        <w:rFonts w:ascii="Symbol" w:hAnsi="Symbol" w:hint="default"/>
      </w:rPr>
    </w:lvl>
    <w:lvl w:ilvl="7" w:tplc="04090003" w:tentative="1">
      <w:start w:val="1"/>
      <w:numFmt w:val="bullet"/>
      <w:lvlText w:val="o"/>
      <w:lvlJc w:val="left"/>
      <w:pPr>
        <w:tabs>
          <w:tab w:val="num" w:pos="5460"/>
        </w:tabs>
        <w:ind w:left="5460" w:hanging="360"/>
      </w:pPr>
      <w:rPr>
        <w:rFonts w:ascii="Courier New" w:hAnsi="Courier New" w:cs="Courier New" w:hint="default"/>
      </w:rPr>
    </w:lvl>
    <w:lvl w:ilvl="8" w:tplc="04090005" w:tentative="1">
      <w:start w:val="1"/>
      <w:numFmt w:val="bullet"/>
      <w:lvlText w:val=""/>
      <w:lvlJc w:val="left"/>
      <w:pPr>
        <w:tabs>
          <w:tab w:val="num" w:pos="6180"/>
        </w:tabs>
        <w:ind w:left="6180" w:hanging="360"/>
      </w:pPr>
      <w:rPr>
        <w:rFonts w:ascii="Wingdings" w:hAnsi="Wingdings" w:hint="default"/>
      </w:rPr>
    </w:lvl>
  </w:abstractNum>
  <w:abstractNum w:abstractNumId="28">
    <w:nsid w:val="79F50ABF"/>
    <w:multiLevelType w:val="hybridMultilevel"/>
    <w:tmpl w:val="D8944F14"/>
    <w:lvl w:ilvl="0" w:tplc="CC4887AC">
      <w:start w:val="1"/>
      <w:numFmt w:val="decimal"/>
      <w:lvlText w:val="%1)"/>
      <w:lvlJc w:val="left"/>
      <w:pPr>
        <w:tabs>
          <w:tab w:val="num" w:pos="720"/>
        </w:tabs>
        <w:ind w:left="720" w:hanging="360"/>
      </w:pPr>
    </w:lvl>
    <w:lvl w:ilvl="1" w:tplc="789EB3EC" w:tentative="1">
      <w:start w:val="1"/>
      <w:numFmt w:val="decimal"/>
      <w:lvlText w:val="%2)"/>
      <w:lvlJc w:val="left"/>
      <w:pPr>
        <w:tabs>
          <w:tab w:val="num" w:pos="1440"/>
        </w:tabs>
        <w:ind w:left="1440" w:hanging="360"/>
      </w:pPr>
    </w:lvl>
    <w:lvl w:ilvl="2" w:tplc="F28A4B06" w:tentative="1">
      <w:start w:val="1"/>
      <w:numFmt w:val="decimal"/>
      <w:lvlText w:val="%3)"/>
      <w:lvlJc w:val="left"/>
      <w:pPr>
        <w:tabs>
          <w:tab w:val="num" w:pos="2160"/>
        </w:tabs>
        <w:ind w:left="2160" w:hanging="360"/>
      </w:pPr>
    </w:lvl>
    <w:lvl w:ilvl="3" w:tplc="AA76111A" w:tentative="1">
      <w:start w:val="1"/>
      <w:numFmt w:val="decimal"/>
      <w:lvlText w:val="%4)"/>
      <w:lvlJc w:val="left"/>
      <w:pPr>
        <w:tabs>
          <w:tab w:val="num" w:pos="2880"/>
        </w:tabs>
        <w:ind w:left="2880" w:hanging="360"/>
      </w:pPr>
    </w:lvl>
    <w:lvl w:ilvl="4" w:tplc="5CB4F2CA" w:tentative="1">
      <w:start w:val="1"/>
      <w:numFmt w:val="decimal"/>
      <w:lvlText w:val="%5)"/>
      <w:lvlJc w:val="left"/>
      <w:pPr>
        <w:tabs>
          <w:tab w:val="num" w:pos="3600"/>
        </w:tabs>
        <w:ind w:left="3600" w:hanging="360"/>
      </w:pPr>
    </w:lvl>
    <w:lvl w:ilvl="5" w:tplc="CB982930" w:tentative="1">
      <w:start w:val="1"/>
      <w:numFmt w:val="decimal"/>
      <w:lvlText w:val="%6)"/>
      <w:lvlJc w:val="left"/>
      <w:pPr>
        <w:tabs>
          <w:tab w:val="num" w:pos="4320"/>
        </w:tabs>
        <w:ind w:left="4320" w:hanging="360"/>
      </w:pPr>
    </w:lvl>
    <w:lvl w:ilvl="6" w:tplc="91FC0AD4" w:tentative="1">
      <w:start w:val="1"/>
      <w:numFmt w:val="decimal"/>
      <w:lvlText w:val="%7)"/>
      <w:lvlJc w:val="left"/>
      <w:pPr>
        <w:tabs>
          <w:tab w:val="num" w:pos="5040"/>
        </w:tabs>
        <w:ind w:left="5040" w:hanging="360"/>
      </w:pPr>
    </w:lvl>
    <w:lvl w:ilvl="7" w:tplc="CC0EADDA" w:tentative="1">
      <w:start w:val="1"/>
      <w:numFmt w:val="decimal"/>
      <w:lvlText w:val="%8)"/>
      <w:lvlJc w:val="left"/>
      <w:pPr>
        <w:tabs>
          <w:tab w:val="num" w:pos="5760"/>
        </w:tabs>
        <w:ind w:left="5760" w:hanging="360"/>
      </w:pPr>
    </w:lvl>
    <w:lvl w:ilvl="8" w:tplc="F0A2F78C" w:tentative="1">
      <w:start w:val="1"/>
      <w:numFmt w:val="decimal"/>
      <w:lvlText w:val="%9)"/>
      <w:lvlJc w:val="left"/>
      <w:pPr>
        <w:tabs>
          <w:tab w:val="num" w:pos="6480"/>
        </w:tabs>
        <w:ind w:left="6480" w:hanging="360"/>
      </w:pPr>
    </w:lvl>
  </w:abstractNum>
  <w:abstractNum w:abstractNumId="29">
    <w:nsid w:val="7B264630"/>
    <w:multiLevelType w:val="hybridMultilevel"/>
    <w:tmpl w:val="6D4A22AE"/>
    <w:lvl w:ilvl="0" w:tplc="EC14546E">
      <w:start w:val="3"/>
      <w:numFmt w:val="bullet"/>
      <w:lvlText w:val="-"/>
      <w:lvlJc w:val="left"/>
      <w:pPr>
        <w:tabs>
          <w:tab w:val="num" w:pos="1080"/>
        </w:tabs>
        <w:ind w:left="1080" w:hanging="360"/>
      </w:pPr>
      <w:rPr>
        <w:rFonts w:ascii="Times New Roman" w:hAnsi="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nsid w:val="7C2F7522"/>
    <w:multiLevelType w:val="hybridMultilevel"/>
    <w:tmpl w:val="B7EC67FA"/>
    <w:lvl w:ilvl="0" w:tplc="E79E59D0">
      <w:numFmt w:val="bullet"/>
      <w:lvlText w:val="-"/>
      <w:lvlJc w:val="left"/>
      <w:pPr>
        <w:tabs>
          <w:tab w:val="num" w:pos="720"/>
        </w:tabs>
        <w:ind w:left="720" w:hanging="360"/>
      </w:pPr>
      <w:rPr>
        <w:rFonts w:ascii="VNI-Times" w:eastAsia="Times New Roman" w:hAnsi="VNI-Times" w:cs="Times New Roman" w:hint="default"/>
      </w:rPr>
    </w:lvl>
    <w:lvl w:ilvl="1" w:tplc="4AF4E58E">
      <w:numFmt w:val="bullet"/>
      <w:lvlText w:val="-"/>
      <w:lvlJc w:val="left"/>
      <w:pPr>
        <w:tabs>
          <w:tab w:val="num" w:pos="1440"/>
        </w:tabs>
        <w:ind w:left="1440" w:hanging="360"/>
      </w:pPr>
      <w:rPr>
        <w:rFonts w:ascii="VNI-Times" w:eastAsia="Times New Roman" w:hAnsi="VNI-Times"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nsid w:val="7D1D1488"/>
    <w:multiLevelType w:val="hybridMultilevel"/>
    <w:tmpl w:val="A6F69F04"/>
    <w:lvl w:ilvl="0" w:tplc="EC14546E">
      <w:start w:val="1"/>
      <w:numFmt w:val="decimal"/>
      <w:lvlText w:val="%1)"/>
      <w:lvlJc w:val="left"/>
      <w:pPr>
        <w:tabs>
          <w:tab w:val="num" w:pos="720"/>
        </w:tabs>
        <w:ind w:left="720" w:hanging="360"/>
      </w:pPr>
    </w:lvl>
    <w:lvl w:ilvl="1" w:tplc="04090003" w:tentative="1">
      <w:start w:val="1"/>
      <w:numFmt w:val="decimal"/>
      <w:lvlText w:val="%2)"/>
      <w:lvlJc w:val="left"/>
      <w:pPr>
        <w:tabs>
          <w:tab w:val="num" w:pos="1440"/>
        </w:tabs>
        <w:ind w:left="1440" w:hanging="360"/>
      </w:pPr>
    </w:lvl>
    <w:lvl w:ilvl="2" w:tplc="04090005" w:tentative="1">
      <w:start w:val="1"/>
      <w:numFmt w:val="decimal"/>
      <w:lvlText w:val="%3)"/>
      <w:lvlJc w:val="left"/>
      <w:pPr>
        <w:tabs>
          <w:tab w:val="num" w:pos="2160"/>
        </w:tabs>
        <w:ind w:left="2160" w:hanging="360"/>
      </w:pPr>
    </w:lvl>
    <w:lvl w:ilvl="3" w:tplc="04090001" w:tentative="1">
      <w:start w:val="1"/>
      <w:numFmt w:val="decimal"/>
      <w:lvlText w:val="%4)"/>
      <w:lvlJc w:val="left"/>
      <w:pPr>
        <w:tabs>
          <w:tab w:val="num" w:pos="2880"/>
        </w:tabs>
        <w:ind w:left="2880" w:hanging="360"/>
      </w:pPr>
    </w:lvl>
    <w:lvl w:ilvl="4" w:tplc="04090003" w:tentative="1">
      <w:start w:val="1"/>
      <w:numFmt w:val="decimal"/>
      <w:lvlText w:val="%5)"/>
      <w:lvlJc w:val="left"/>
      <w:pPr>
        <w:tabs>
          <w:tab w:val="num" w:pos="3600"/>
        </w:tabs>
        <w:ind w:left="3600" w:hanging="360"/>
      </w:pPr>
    </w:lvl>
    <w:lvl w:ilvl="5" w:tplc="04090005" w:tentative="1">
      <w:start w:val="1"/>
      <w:numFmt w:val="decimal"/>
      <w:lvlText w:val="%6)"/>
      <w:lvlJc w:val="left"/>
      <w:pPr>
        <w:tabs>
          <w:tab w:val="num" w:pos="4320"/>
        </w:tabs>
        <w:ind w:left="4320" w:hanging="360"/>
      </w:pPr>
    </w:lvl>
    <w:lvl w:ilvl="6" w:tplc="04090001" w:tentative="1">
      <w:start w:val="1"/>
      <w:numFmt w:val="decimal"/>
      <w:lvlText w:val="%7)"/>
      <w:lvlJc w:val="left"/>
      <w:pPr>
        <w:tabs>
          <w:tab w:val="num" w:pos="5040"/>
        </w:tabs>
        <w:ind w:left="5040" w:hanging="360"/>
      </w:pPr>
    </w:lvl>
    <w:lvl w:ilvl="7" w:tplc="04090003" w:tentative="1">
      <w:start w:val="1"/>
      <w:numFmt w:val="decimal"/>
      <w:lvlText w:val="%8)"/>
      <w:lvlJc w:val="left"/>
      <w:pPr>
        <w:tabs>
          <w:tab w:val="num" w:pos="5760"/>
        </w:tabs>
        <w:ind w:left="5760" w:hanging="360"/>
      </w:pPr>
    </w:lvl>
    <w:lvl w:ilvl="8" w:tplc="04090005" w:tentative="1">
      <w:start w:val="1"/>
      <w:numFmt w:val="decimal"/>
      <w:lvlText w:val="%9)"/>
      <w:lvlJc w:val="left"/>
      <w:pPr>
        <w:tabs>
          <w:tab w:val="num" w:pos="6480"/>
        </w:tabs>
        <w:ind w:left="6480" w:hanging="360"/>
      </w:pPr>
    </w:lvl>
  </w:abstractNum>
  <w:abstractNum w:abstractNumId="32">
    <w:nsid w:val="7D66134F"/>
    <w:multiLevelType w:val="hybridMultilevel"/>
    <w:tmpl w:val="F686367E"/>
    <w:lvl w:ilvl="0" w:tplc="FFFFFFFF">
      <w:start w:val="1"/>
      <w:numFmt w:val="bullet"/>
      <w:lvlText w:val="•"/>
      <w:lvlJc w:val="left"/>
      <w:pPr>
        <w:tabs>
          <w:tab w:val="num" w:pos="720"/>
        </w:tabs>
        <w:ind w:left="720" w:hanging="360"/>
      </w:pPr>
      <w:rPr>
        <w:rFonts w:ascii=".VnArial" w:hAnsi=".VnArial" w:hint="default"/>
      </w:rPr>
    </w:lvl>
    <w:lvl w:ilvl="1" w:tplc="FFFFFFFF" w:tentative="1">
      <w:start w:val="1"/>
      <w:numFmt w:val="bullet"/>
      <w:lvlText w:val="•"/>
      <w:lvlJc w:val="left"/>
      <w:pPr>
        <w:tabs>
          <w:tab w:val="num" w:pos="1440"/>
        </w:tabs>
        <w:ind w:left="1440" w:hanging="360"/>
      </w:pPr>
      <w:rPr>
        <w:rFonts w:ascii=".VnArial" w:hAnsi=".VnArial" w:hint="default"/>
      </w:rPr>
    </w:lvl>
    <w:lvl w:ilvl="2" w:tplc="FFFFFFFF" w:tentative="1">
      <w:start w:val="1"/>
      <w:numFmt w:val="bullet"/>
      <w:lvlText w:val="•"/>
      <w:lvlJc w:val="left"/>
      <w:pPr>
        <w:tabs>
          <w:tab w:val="num" w:pos="2160"/>
        </w:tabs>
        <w:ind w:left="2160" w:hanging="360"/>
      </w:pPr>
      <w:rPr>
        <w:rFonts w:ascii=".VnArial" w:hAnsi=".VnArial" w:hint="default"/>
      </w:rPr>
    </w:lvl>
    <w:lvl w:ilvl="3" w:tplc="FFFFFFFF" w:tentative="1">
      <w:start w:val="1"/>
      <w:numFmt w:val="bullet"/>
      <w:lvlText w:val="•"/>
      <w:lvlJc w:val="left"/>
      <w:pPr>
        <w:tabs>
          <w:tab w:val="num" w:pos="2880"/>
        </w:tabs>
        <w:ind w:left="2880" w:hanging="360"/>
      </w:pPr>
      <w:rPr>
        <w:rFonts w:ascii=".VnArial" w:hAnsi=".VnArial" w:hint="default"/>
      </w:rPr>
    </w:lvl>
    <w:lvl w:ilvl="4" w:tplc="FFFFFFFF" w:tentative="1">
      <w:start w:val="1"/>
      <w:numFmt w:val="bullet"/>
      <w:lvlText w:val="•"/>
      <w:lvlJc w:val="left"/>
      <w:pPr>
        <w:tabs>
          <w:tab w:val="num" w:pos="3600"/>
        </w:tabs>
        <w:ind w:left="3600" w:hanging="360"/>
      </w:pPr>
      <w:rPr>
        <w:rFonts w:ascii=".VnArial" w:hAnsi=".VnArial" w:hint="default"/>
      </w:rPr>
    </w:lvl>
    <w:lvl w:ilvl="5" w:tplc="FFFFFFFF" w:tentative="1">
      <w:start w:val="1"/>
      <w:numFmt w:val="bullet"/>
      <w:lvlText w:val="•"/>
      <w:lvlJc w:val="left"/>
      <w:pPr>
        <w:tabs>
          <w:tab w:val="num" w:pos="4320"/>
        </w:tabs>
        <w:ind w:left="4320" w:hanging="360"/>
      </w:pPr>
      <w:rPr>
        <w:rFonts w:ascii=".VnArial" w:hAnsi=".VnArial" w:hint="default"/>
      </w:rPr>
    </w:lvl>
    <w:lvl w:ilvl="6" w:tplc="FFFFFFFF" w:tentative="1">
      <w:start w:val="1"/>
      <w:numFmt w:val="bullet"/>
      <w:lvlText w:val="•"/>
      <w:lvlJc w:val="left"/>
      <w:pPr>
        <w:tabs>
          <w:tab w:val="num" w:pos="5040"/>
        </w:tabs>
        <w:ind w:left="5040" w:hanging="360"/>
      </w:pPr>
      <w:rPr>
        <w:rFonts w:ascii=".VnArial" w:hAnsi=".VnArial" w:hint="default"/>
      </w:rPr>
    </w:lvl>
    <w:lvl w:ilvl="7" w:tplc="FFFFFFFF" w:tentative="1">
      <w:start w:val="1"/>
      <w:numFmt w:val="bullet"/>
      <w:lvlText w:val="•"/>
      <w:lvlJc w:val="left"/>
      <w:pPr>
        <w:tabs>
          <w:tab w:val="num" w:pos="5760"/>
        </w:tabs>
        <w:ind w:left="5760" w:hanging="360"/>
      </w:pPr>
      <w:rPr>
        <w:rFonts w:ascii=".VnArial" w:hAnsi=".VnArial" w:hint="default"/>
      </w:rPr>
    </w:lvl>
    <w:lvl w:ilvl="8" w:tplc="FFFFFFFF" w:tentative="1">
      <w:start w:val="1"/>
      <w:numFmt w:val="bullet"/>
      <w:lvlText w:val="•"/>
      <w:lvlJc w:val="left"/>
      <w:pPr>
        <w:tabs>
          <w:tab w:val="num" w:pos="6480"/>
        </w:tabs>
        <w:ind w:left="6480" w:hanging="360"/>
      </w:pPr>
      <w:rPr>
        <w:rFonts w:ascii=".VnArial" w:hAnsi=".VnArial" w:hint="default"/>
      </w:rPr>
    </w:lvl>
  </w:abstractNum>
  <w:abstractNum w:abstractNumId="33">
    <w:nsid w:val="7E7C32BB"/>
    <w:multiLevelType w:val="hybridMultilevel"/>
    <w:tmpl w:val="D7845B62"/>
    <w:lvl w:ilvl="0" w:tplc="4AF4E58E">
      <w:numFmt w:val="bullet"/>
      <w:lvlText w:val="-"/>
      <w:lvlJc w:val="left"/>
      <w:pPr>
        <w:tabs>
          <w:tab w:val="num" w:pos="720"/>
        </w:tabs>
        <w:ind w:left="720" w:hanging="360"/>
      </w:pPr>
      <w:rPr>
        <w:rFonts w:ascii="VNI-Times" w:eastAsia="Times New Roman" w:hAnsi="VNI-Times"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20"/>
  </w:num>
  <w:num w:numId="2">
    <w:abstractNumId w:val="9"/>
  </w:num>
  <w:num w:numId="3">
    <w:abstractNumId w:val="14"/>
  </w:num>
  <w:num w:numId="4">
    <w:abstractNumId w:val="17"/>
  </w:num>
  <w:num w:numId="5">
    <w:abstractNumId w:val="19"/>
  </w:num>
  <w:num w:numId="6">
    <w:abstractNumId w:val="10"/>
  </w:num>
  <w:num w:numId="7">
    <w:abstractNumId w:val="15"/>
  </w:num>
  <w:num w:numId="8">
    <w:abstractNumId w:val="18"/>
  </w:num>
  <w:num w:numId="9">
    <w:abstractNumId w:val="21"/>
  </w:num>
  <w:num w:numId="10">
    <w:abstractNumId w:val="16"/>
  </w:num>
  <w:num w:numId="11">
    <w:abstractNumId w:val="0"/>
  </w:num>
  <w:num w:numId="12">
    <w:abstractNumId w:val="29"/>
  </w:num>
  <w:num w:numId="13">
    <w:abstractNumId w:val="24"/>
  </w:num>
  <w:num w:numId="14">
    <w:abstractNumId w:val="11"/>
  </w:num>
  <w:num w:numId="15">
    <w:abstractNumId w:val="12"/>
  </w:num>
  <w:num w:numId="16">
    <w:abstractNumId w:val="7"/>
  </w:num>
  <w:num w:numId="17">
    <w:abstractNumId w:val="27"/>
  </w:num>
  <w:num w:numId="18">
    <w:abstractNumId w:val="6"/>
  </w:num>
  <w:num w:numId="19">
    <w:abstractNumId w:val="30"/>
  </w:num>
  <w:num w:numId="20">
    <w:abstractNumId w:val="22"/>
  </w:num>
  <w:num w:numId="21">
    <w:abstractNumId w:val="33"/>
  </w:num>
  <w:num w:numId="22">
    <w:abstractNumId w:val="8"/>
  </w:num>
  <w:num w:numId="23">
    <w:abstractNumId w:val="5"/>
  </w:num>
  <w:num w:numId="24">
    <w:abstractNumId w:val="4"/>
  </w:num>
  <w:num w:numId="25">
    <w:abstractNumId w:val="23"/>
  </w:num>
  <w:num w:numId="26">
    <w:abstractNumId w:val="25"/>
  </w:num>
  <w:num w:numId="27">
    <w:abstractNumId w:val="26"/>
  </w:num>
  <w:num w:numId="28">
    <w:abstractNumId w:val="3"/>
  </w:num>
  <w:num w:numId="29">
    <w:abstractNumId w:val="13"/>
  </w:num>
  <w:num w:numId="30">
    <w:abstractNumId w:val="32"/>
  </w:num>
  <w:num w:numId="31">
    <w:abstractNumId w:val="2"/>
  </w:num>
  <w:num w:numId="32">
    <w:abstractNumId w:val="1"/>
  </w:num>
  <w:num w:numId="33">
    <w:abstractNumId w:val="31"/>
  </w:num>
  <w:num w:numId="34">
    <w:abstractNumId w:val="28"/>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
  <w:rsids>
    <w:rsidRoot w:val="004D1C06"/>
    <w:rsid w:val="000020A2"/>
    <w:rsid w:val="00003B5F"/>
    <w:rsid w:val="00040A79"/>
    <w:rsid w:val="00043538"/>
    <w:rsid w:val="00053B63"/>
    <w:rsid w:val="00060666"/>
    <w:rsid w:val="00062C13"/>
    <w:rsid w:val="000701C0"/>
    <w:rsid w:val="00080206"/>
    <w:rsid w:val="00082B26"/>
    <w:rsid w:val="0009014A"/>
    <w:rsid w:val="000905D0"/>
    <w:rsid w:val="000975F0"/>
    <w:rsid w:val="000B719C"/>
    <w:rsid w:val="000C00FC"/>
    <w:rsid w:val="000C02B0"/>
    <w:rsid w:val="000D11F1"/>
    <w:rsid w:val="000D756A"/>
    <w:rsid w:val="000E1998"/>
    <w:rsid w:val="000E1C00"/>
    <w:rsid w:val="001173E0"/>
    <w:rsid w:val="00124EE6"/>
    <w:rsid w:val="00130EE3"/>
    <w:rsid w:val="00144251"/>
    <w:rsid w:val="00146374"/>
    <w:rsid w:val="0015191B"/>
    <w:rsid w:val="00164FCB"/>
    <w:rsid w:val="00176764"/>
    <w:rsid w:val="001840FF"/>
    <w:rsid w:val="001A32DA"/>
    <w:rsid w:val="001A5C4E"/>
    <w:rsid w:val="001C61C6"/>
    <w:rsid w:val="001C7A36"/>
    <w:rsid w:val="001C7AA3"/>
    <w:rsid w:val="001D1A4A"/>
    <w:rsid w:val="001E0B63"/>
    <w:rsid w:val="0020745C"/>
    <w:rsid w:val="00232A1C"/>
    <w:rsid w:val="0023563E"/>
    <w:rsid w:val="00244151"/>
    <w:rsid w:val="002470BE"/>
    <w:rsid w:val="00254B20"/>
    <w:rsid w:val="002612D3"/>
    <w:rsid w:val="00263FE2"/>
    <w:rsid w:val="00277108"/>
    <w:rsid w:val="00284A60"/>
    <w:rsid w:val="002F2006"/>
    <w:rsid w:val="00316A1F"/>
    <w:rsid w:val="0032288C"/>
    <w:rsid w:val="003275C8"/>
    <w:rsid w:val="00336A63"/>
    <w:rsid w:val="00347944"/>
    <w:rsid w:val="00356743"/>
    <w:rsid w:val="003568AD"/>
    <w:rsid w:val="00361965"/>
    <w:rsid w:val="00362F33"/>
    <w:rsid w:val="0036432B"/>
    <w:rsid w:val="00380763"/>
    <w:rsid w:val="0038493F"/>
    <w:rsid w:val="003A2330"/>
    <w:rsid w:val="003B16B1"/>
    <w:rsid w:val="003B41A5"/>
    <w:rsid w:val="003C44D8"/>
    <w:rsid w:val="003C70D8"/>
    <w:rsid w:val="003D35E0"/>
    <w:rsid w:val="003E73E1"/>
    <w:rsid w:val="003E76A8"/>
    <w:rsid w:val="003F3EAB"/>
    <w:rsid w:val="00405369"/>
    <w:rsid w:val="00421BB1"/>
    <w:rsid w:val="00422D7C"/>
    <w:rsid w:val="0042477E"/>
    <w:rsid w:val="00425DC7"/>
    <w:rsid w:val="00440D69"/>
    <w:rsid w:val="00440F05"/>
    <w:rsid w:val="00465D7D"/>
    <w:rsid w:val="0047374E"/>
    <w:rsid w:val="00474528"/>
    <w:rsid w:val="004827BB"/>
    <w:rsid w:val="004D1C06"/>
    <w:rsid w:val="004E4EBA"/>
    <w:rsid w:val="004F2332"/>
    <w:rsid w:val="00504D77"/>
    <w:rsid w:val="0052709A"/>
    <w:rsid w:val="005423AB"/>
    <w:rsid w:val="0055314C"/>
    <w:rsid w:val="00554669"/>
    <w:rsid w:val="0056151A"/>
    <w:rsid w:val="005721BC"/>
    <w:rsid w:val="005821C8"/>
    <w:rsid w:val="005B72B2"/>
    <w:rsid w:val="005D0A3C"/>
    <w:rsid w:val="005F13D1"/>
    <w:rsid w:val="0060178F"/>
    <w:rsid w:val="006037C5"/>
    <w:rsid w:val="0061318A"/>
    <w:rsid w:val="00647218"/>
    <w:rsid w:val="006476DC"/>
    <w:rsid w:val="00661F2F"/>
    <w:rsid w:val="0068167B"/>
    <w:rsid w:val="006A6F64"/>
    <w:rsid w:val="006B1056"/>
    <w:rsid w:val="006B3190"/>
    <w:rsid w:val="006B5435"/>
    <w:rsid w:val="006C4F0A"/>
    <w:rsid w:val="006C6BF5"/>
    <w:rsid w:val="006E34EA"/>
    <w:rsid w:val="006F0718"/>
    <w:rsid w:val="006F2922"/>
    <w:rsid w:val="006F45A5"/>
    <w:rsid w:val="006F69AF"/>
    <w:rsid w:val="00715768"/>
    <w:rsid w:val="007447AA"/>
    <w:rsid w:val="0076587D"/>
    <w:rsid w:val="0078319A"/>
    <w:rsid w:val="007A3663"/>
    <w:rsid w:val="007A57D3"/>
    <w:rsid w:val="007B358B"/>
    <w:rsid w:val="007D6FE2"/>
    <w:rsid w:val="007E4B10"/>
    <w:rsid w:val="007F39CF"/>
    <w:rsid w:val="00800579"/>
    <w:rsid w:val="00807F40"/>
    <w:rsid w:val="00837046"/>
    <w:rsid w:val="008432C5"/>
    <w:rsid w:val="00847E4C"/>
    <w:rsid w:val="0085409F"/>
    <w:rsid w:val="0087114D"/>
    <w:rsid w:val="00871F56"/>
    <w:rsid w:val="008740EC"/>
    <w:rsid w:val="0087610C"/>
    <w:rsid w:val="00887463"/>
    <w:rsid w:val="00894F4E"/>
    <w:rsid w:val="008D3AD6"/>
    <w:rsid w:val="008E25E5"/>
    <w:rsid w:val="008E3FD3"/>
    <w:rsid w:val="008E6986"/>
    <w:rsid w:val="00907ECA"/>
    <w:rsid w:val="00921FF3"/>
    <w:rsid w:val="009261FE"/>
    <w:rsid w:val="009305AE"/>
    <w:rsid w:val="00936041"/>
    <w:rsid w:val="00937FF4"/>
    <w:rsid w:val="00940474"/>
    <w:rsid w:val="0097741E"/>
    <w:rsid w:val="009B17AC"/>
    <w:rsid w:val="009B17C5"/>
    <w:rsid w:val="009C6859"/>
    <w:rsid w:val="009E4BE8"/>
    <w:rsid w:val="009F1C0C"/>
    <w:rsid w:val="009F480B"/>
    <w:rsid w:val="00A021DF"/>
    <w:rsid w:val="00A0309A"/>
    <w:rsid w:val="00A20BCD"/>
    <w:rsid w:val="00A3118A"/>
    <w:rsid w:val="00A400C3"/>
    <w:rsid w:val="00A4726B"/>
    <w:rsid w:val="00A476A3"/>
    <w:rsid w:val="00A55EFE"/>
    <w:rsid w:val="00A711A6"/>
    <w:rsid w:val="00A85867"/>
    <w:rsid w:val="00AB5F90"/>
    <w:rsid w:val="00AB618B"/>
    <w:rsid w:val="00AC2BA4"/>
    <w:rsid w:val="00AE0B65"/>
    <w:rsid w:val="00AF4D03"/>
    <w:rsid w:val="00B14D1F"/>
    <w:rsid w:val="00B43715"/>
    <w:rsid w:val="00B44D6D"/>
    <w:rsid w:val="00B6419D"/>
    <w:rsid w:val="00B679FF"/>
    <w:rsid w:val="00B74C58"/>
    <w:rsid w:val="00B76A98"/>
    <w:rsid w:val="00B90E9A"/>
    <w:rsid w:val="00BA0257"/>
    <w:rsid w:val="00BA06E3"/>
    <w:rsid w:val="00BA2A44"/>
    <w:rsid w:val="00BB7C46"/>
    <w:rsid w:val="00BC4C00"/>
    <w:rsid w:val="00BE1E1D"/>
    <w:rsid w:val="00BE3145"/>
    <w:rsid w:val="00BF6FCC"/>
    <w:rsid w:val="00C12FB0"/>
    <w:rsid w:val="00C13968"/>
    <w:rsid w:val="00C1757A"/>
    <w:rsid w:val="00C22701"/>
    <w:rsid w:val="00C2490D"/>
    <w:rsid w:val="00C254E6"/>
    <w:rsid w:val="00C26F77"/>
    <w:rsid w:val="00C327DF"/>
    <w:rsid w:val="00C36AE2"/>
    <w:rsid w:val="00C61E5C"/>
    <w:rsid w:val="00C675FB"/>
    <w:rsid w:val="00C7310A"/>
    <w:rsid w:val="00C8296B"/>
    <w:rsid w:val="00C9099A"/>
    <w:rsid w:val="00CA3FC9"/>
    <w:rsid w:val="00CD2017"/>
    <w:rsid w:val="00CD2527"/>
    <w:rsid w:val="00CD5250"/>
    <w:rsid w:val="00CE1A52"/>
    <w:rsid w:val="00CE4ACC"/>
    <w:rsid w:val="00CF7D46"/>
    <w:rsid w:val="00D05562"/>
    <w:rsid w:val="00D10E61"/>
    <w:rsid w:val="00D159C5"/>
    <w:rsid w:val="00D176C3"/>
    <w:rsid w:val="00D209A1"/>
    <w:rsid w:val="00D25E6B"/>
    <w:rsid w:val="00D35EA3"/>
    <w:rsid w:val="00D3726E"/>
    <w:rsid w:val="00D46356"/>
    <w:rsid w:val="00D4748A"/>
    <w:rsid w:val="00D80A20"/>
    <w:rsid w:val="00D84379"/>
    <w:rsid w:val="00D942FC"/>
    <w:rsid w:val="00D964DA"/>
    <w:rsid w:val="00DA3960"/>
    <w:rsid w:val="00DB6591"/>
    <w:rsid w:val="00DC607F"/>
    <w:rsid w:val="00DD4305"/>
    <w:rsid w:val="00DD51FD"/>
    <w:rsid w:val="00DE3942"/>
    <w:rsid w:val="00DE5F3B"/>
    <w:rsid w:val="00DF7F47"/>
    <w:rsid w:val="00E000FE"/>
    <w:rsid w:val="00E12B15"/>
    <w:rsid w:val="00E21651"/>
    <w:rsid w:val="00E5056F"/>
    <w:rsid w:val="00E508A0"/>
    <w:rsid w:val="00E6772F"/>
    <w:rsid w:val="00E950D1"/>
    <w:rsid w:val="00EA6235"/>
    <w:rsid w:val="00EB1C27"/>
    <w:rsid w:val="00EB7E64"/>
    <w:rsid w:val="00EC6406"/>
    <w:rsid w:val="00EC78ED"/>
    <w:rsid w:val="00ED6651"/>
    <w:rsid w:val="00EE7E7B"/>
    <w:rsid w:val="00EF437C"/>
    <w:rsid w:val="00EF7375"/>
    <w:rsid w:val="00F05669"/>
    <w:rsid w:val="00F10F4B"/>
    <w:rsid w:val="00F1155A"/>
    <w:rsid w:val="00F53606"/>
    <w:rsid w:val="00F54790"/>
    <w:rsid w:val="00F61532"/>
    <w:rsid w:val="00F65154"/>
    <w:rsid w:val="00F76726"/>
    <w:rsid w:val="00F8347C"/>
    <w:rsid w:val="00FA11B7"/>
    <w:rsid w:val="00FA38C9"/>
    <w:rsid w:val="00FA7BCE"/>
    <w:rsid w:val="00FB2373"/>
    <w:rsid w:val="00FC7F02"/>
    <w:rsid w:val="00FD1A94"/>
    <w:rsid w:val="00FD2621"/>
    <w:rsid w:val="00FE7596"/>
    <w:rsid w:val="00FF245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5056F"/>
  </w:style>
  <w:style w:type="paragraph" w:styleId="Heading1">
    <w:name w:val="heading 1"/>
    <w:basedOn w:val="Normal"/>
    <w:next w:val="Normal"/>
    <w:link w:val="Heading1Char"/>
    <w:uiPriority w:val="9"/>
    <w:qFormat/>
    <w:rsid w:val="001B3490"/>
    <w:pPr>
      <w:keepNext/>
      <w:numPr>
        <w:numId w:val="1"/>
      </w:numPr>
      <w:spacing w:before="240" w:after="6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semiHidden/>
    <w:unhideWhenUsed/>
    <w:qFormat/>
    <w:rsid w:val="001B3490"/>
    <w:pPr>
      <w:keepNext/>
      <w:numPr>
        <w:ilvl w:val="1"/>
        <w:numId w:val="1"/>
      </w:numPr>
      <w:spacing w:before="240" w:after="6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semiHidden/>
    <w:unhideWhenUsed/>
    <w:qFormat/>
    <w:rsid w:val="001B3490"/>
    <w:pPr>
      <w:keepNext/>
      <w:numPr>
        <w:ilvl w:val="2"/>
        <w:numId w:val="1"/>
      </w:numPr>
      <w:spacing w:before="240" w:after="6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semiHidden/>
    <w:unhideWhenUsed/>
    <w:qFormat/>
    <w:rsid w:val="001B3490"/>
    <w:pPr>
      <w:keepNext/>
      <w:numPr>
        <w:ilvl w:val="3"/>
        <w:numId w:val="1"/>
      </w:numPr>
      <w:spacing w:before="240" w:after="60"/>
      <w:outlineLvl w:val="3"/>
    </w:pPr>
    <w:rPr>
      <w:rFonts w:asciiTheme="minorHAnsi" w:eastAsiaTheme="minorEastAsia" w:hAnsiTheme="minorHAnsi" w:cstheme="minorBidi"/>
      <w:b/>
      <w:bCs/>
      <w:sz w:val="28"/>
      <w:szCs w:val="28"/>
    </w:rPr>
  </w:style>
  <w:style w:type="paragraph" w:styleId="Heading5">
    <w:name w:val="heading 5"/>
    <w:basedOn w:val="Normal"/>
    <w:next w:val="Normal"/>
    <w:link w:val="Heading5Char"/>
    <w:uiPriority w:val="9"/>
    <w:semiHidden/>
    <w:unhideWhenUsed/>
    <w:qFormat/>
    <w:rsid w:val="001B3490"/>
    <w:pPr>
      <w:numPr>
        <w:ilvl w:val="4"/>
        <w:numId w:val="1"/>
      </w:numPr>
      <w:spacing w:before="240" w:after="6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
    <w:qFormat/>
    <w:rsid w:val="001B3490"/>
    <w:pPr>
      <w:numPr>
        <w:ilvl w:val="5"/>
        <w:numId w:val="1"/>
      </w:numPr>
      <w:spacing w:before="240" w:after="60"/>
      <w:outlineLvl w:val="5"/>
    </w:pPr>
    <w:rPr>
      <w:b/>
      <w:bCs/>
      <w:sz w:val="22"/>
      <w:szCs w:val="22"/>
    </w:rPr>
  </w:style>
  <w:style w:type="paragraph" w:styleId="Heading7">
    <w:name w:val="heading 7"/>
    <w:basedOn w:val="Normal"/>
    <w:next w:val="Normal"/>
    <w:link w:val="Heading7Char"/>
    <w:uiPriority w:val="9"/>
    <w:semiHidden/>
    <w:unhideWhenUsed/>
    <w:qFormat/>
    <w:rsid w:val="001B3490"/>
    <w:pPr>
      <w:numPr>
        <w:ilvl w:val="6"/>
        <w:numId w:val="1"/>
      </w:numPr>
      <w:spacing w:before="240" w:after="60"/>
      <w:outlineLvl w:val="6"/>
    </w:pPr>
    <w:rPr>
      <w:rFonts w:asciiTheme="minorHAnsi" w:eastAsiaTheme="minorEastAsia" w:hAnsiTheme="minorHAnsi" w:cstheme="minorBidi"/>
      <w:sz w:val="24"/>
      <w:szCs w:val="24"/>
    </w:rPr>
  </w:style>
  <w:style w:type="paragraph" w:styleId="Heading8">
    <w:name w:val="heading 8"/>
    <w:basedOn w:val="Normal"/>
    <w:next w:val="Normal"/>
    <w:link w:val="Heading8Char"/>
    <w:uiPriority w:val="9"/>
    <w:semiHidden/>
    <w:unhideWhenUsed/>
    <w:qFormat/>
    <w:rsid w:val="001B3490"/>
    <w:pPr>
      <w:numPr>
        <w:ilvl w:val="7"/>
        <w:numId w:val="1"/>
      </w:numPr>
      <w:spacing w:before="240" w:after="60"/>
      <w:outlineLvl w:val="7"/>
    </w:pPr>
    <w:rPr>
      <w:rFonts w:asciiTheme="minorHAnsi" w:eastAsiaTheme="minorEastAsia" w:hAnsiTheme="minorHAnsi" w:cstheme="minorBidi"/>
      <w:i/>
      <w:iCs/>
      <w:sz w:val="24"/>
      <w:szCs w:val="24"/>
    </w:rPr>
  </w:style>
  <w:style w:type="paragraph" w:styleId="Heading9">
    <w:name w:val="heading 9"/>
    <w:basedOn w:val="Normal"/>
    <w:next w:val="Normal"/>
    <w:link w:val="Heading9Char"/>
    <w:uiPriority w:val="9"/>
    <w:semiHidden/>
    <w:unhideWhenUsed/>
    <w:qFormat/>
    <w:rsid w:val="001B3490"/>
    <w:pPr>
      <w:numPr>
        <w:ilvl w:val="8"/>
        <w:numId w:val="1"/>
      </w:numPr>
      <w:spacing w:before="240" w:after="6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3490"/>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sid w:val="001B3490"/>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1B3490"/>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1B3490"/>
    <w:rPr>
      <w:rFonts w:asciiTheme="minorHAnsi" w:eastAsiaTheme="minorEastAsia" w:hAnsiTheme="minorHAnsi" w:cstheme="minorBidi"/>
      <w:b/>
      <w:bCs/>
      <w:sz w:val="28"/>
      <w:szCs w:val="28"/>
    </w:rPr>
  </w:style>
  <w:style w:type="character" w:customStyle="1" w:styleId="Heading5Char">
    <w:name w:val="Heading 5 Char"/>
    <w:basedOn w:val="DefaultParagraphFont"/>
    <w:link w:val="Heading5"/>
    <w:uiPriority w:val="9"/>
    <w:semiHidden/>
    <w:rsid w:val="001B3490"/>
    <w:rPr>
      <w:rFonts w:asciiTheme="minorHAnsi" w:eastAsiaTheme="minorEastAsia" w:hAnsiTheme="minorHAnsi" w:cstheme="minorBidi"/>
      <w:b/>
      <w:bCs/>
      <w:i/>
      <w:iCs/>
      <w:sz w:val="26"/>
      <w:szCs w:val="26"/>
    </w:rPr>
  </w:style>
  <w:style w:type="character" w:customStyle="1" w:styleId="Heading6Char">
    <w:name w:val="Heading 6 Char"/>
    <w:basedOn w:val="DefaultParagraphFont"/>
    <w:link w:val="Heading6"/>
    <w:rsid w:val="001B3490"/>
    <w:rPr>
      <w:b/>
      <w:bCs/>
      <w:sz w:val="22"/>
      <w:szCs w:val="22"/>
    </w:rPr>
  </w:style>
  <w:style w:type="character" w:customStyle="1" w:styleId="Heading7Char">
    <w:name w:val="Heading 7 Char"/>
    <w:basedOn w:val="DefaultParagraphFont"/>
    <w:link w:val="Heading7"/>
    <w:uiPriority w:val="9"/>
    <w:semiHidden/>
    <w:rsid w:val="001B3490"/>
    <w:rPr>
      <w:rFonts w:asciiTheme="minorHAnsi" w:eastAsiaTheme="minorEastAsia" w:hAnsiTheme="minorHAnsi" w:cstheme="minorBidi"/>
      <w:sz w:val="24"/>
      <w:szCs w:val="24"/>
    </w:rPr>
  </w:style>
  <w:style w:type="character" w:customStyle="1" w:styleId="Heading8Char">
    <w:name w:val="Heading 8 Char"/>
    <w:basedOn w:val="DefaultParagraphFont"/>
    <w:link w:val="Heading8"/>
    <w:uiPriority w:val="9"/>
    <w:semiHidden/>
    <w:rsid w:val="001B3490"/>
    <w:rPr>
      <w:rFonts w:asciiTheme="minorHAnsi" w:eastAsiaTheme="minorEastAsia" w:hAnsiTheme="minorHAnsi" w:cstheme="minorBidi"/>
      <w:i/>
      <w:iCs/>
      <w:sz w:val="24"/>
      <w:szCs w:val="24"/>
    </w:rPr>
  </w:style>
  <w:style w:type="character" w:customStyle="1" w:styleId="Heading9Char">
    <w:name w:val="Heading 9 Char"/>
    <w:basedOn w:val="DefaultParagraphFont"/>
    <w:link w:val="Heading9"/>
    <w:uiPriority w:val="9"/>
    <w:semiHidden/>
    <w:rsid w:val="001B3490"/>
    <w:rPr>
      <w:rFonts w:asciiTheme="majorHAnsi" w:eastAsiaTheme="majorEastAsia" w:hAnsiTheme="majorHAnsi" w:cstheme="majorBidi"/>
      <w:sz w:val="22"/>
      <w:szCs w:val="22"/>
    </w:rPr>
  </w:style>
  <w:style w:type="paragraph" w:styleId="Header">
    <w:name w:val="header"/>
    <w:basedOn w:val="Normal"/>
    <w:link w:val="HeaderChar"/>
    <w:uiPriority w:val="99"/>
    <w:unhideWhenUsed/>
    <w:rsid w:val="00EF7375"/>
    <w:pPr>
      <w:tabs>
        <w:tab w:val="center" w:pos="4680"/>
        <w:tab w:val="right" w:pos="9360"/>
      </w:tabs>
    </w:pPr>
  </w:style>
  <w:style w:type="character" w:customStyle="1" w:styleId="HeaderChar">
    <w:name w:val="Header Char"/>
    <w:basedOn w:val="DefaultParagraphFont"/>
    <w:link w:val="Header"/>
    <w:uiPriority w:val="99"/>
    <w:rsid w:val="00EF7375"/>
  </w:style>
  <w:style w:type="paragraph" w:styleId="Footer">
    <w:name w:val="footer"/>
    <w:basedOn w:val="Normal"/>
    <w:link w:val="FooterChar"/>
    <w:uiPriority w:val="99"/>
    <w:unhideWhenUsed/>
    <w:rsid w:val="00EF7375"/>
    <w:pPr>
      <w:tabs>
        <w:tab w:val="center" w:pos="4680"/>
        <w:tab w:val="right" w:pos="9360"/>
      </w:tabs>
    </w:pPr>
  </w:style>
  <w:style w:type="character" w:customStyle="1" w:styleId="FooterChar">
    <w:name w:val="Footer Char"/>
    <w:basedOn w:val="DefaultParagraphFont"/>
    <w:link w:val="Footer"/>
    <w:uiPriority w:val="99"/>
    <w:rsid w:val="00EF7375"/>
  </w:style>
  <w:style w:type="paragraph" w:styleId="BalloonText">
    <w:name w:val="Balloon Text"/>
    <w:basedOn w:val="Normal"/>
    <w:link w:val="BalloonTextChar"/>
    <w:uiPriority w:val="99"/>
    <w:semiHidden/>
    <w:unhideWhenUsed/>
    <w:rsid w:val="006F0718"/>
    <w:rPr>
      <w:rFonts w:ascii="Tahoma" w:hAnsi="Tahoma" w:cs="Tahoma"/>
      <w:sz w:val="16"/>
      <w:szCs w:val="16"/>
    </w:rPr>
  </w:style>
  <w:style w:type="character" w:customStyle="1" w:styleId="BalloonTextChar">
    <w:name w:val="Balloon Text Char"/>
    <w:basedOn w:val="DefaultParagraphFont"/>
    <w:link w:val="BalloonText"/>
    <w:uiPriority w:val="99"/>
    <w:semiHidden/>
    <w:rsid w:val="006F0718"/>
    <w:rPr>
      <w:rFonts w:ascii="Tahoma" w:hAnsi="Tahoma" w:cs="Tahoma"/>
      <w:sz w:val="16"/>
      <w:szCs w:val="16"/>
    </w:rPr>
  </w:style>
  <w:style w:type="paragraph" w:styleId="ListParagraph">
    <w:name w:val="List Paragraph"/>
    <w:basedOn w:val="Normal"/>
    <w:uiPriority w:val="34"/>
    <w:qFormat/>
    <w:rsid w:val="003568AD"/>
    <w:pPr>
      <w:ind w:left="720"/>
      <w:contextualSpacing/>
    </w:pPr>
  </w:style>
  <w:style w:type="paragraph" w:styleId="NormalWeb">
    <w:name w:val="Normal (Web)"/>
    <w:basedOn w:val="Normal"/>
    <w:uiPriority w:val="99"/>
    <w:unhideWhenUsed/>
    <w:rsid w:val="006A6F64"/>
    <w:pPr>
      <w:spacing w:before="100" w:beforeAutospacing="1" w:after="100" w:afterAutospacing="1"/>
    </w:pPr>
    <w:rPr>
      <w:sz w:val="24"/>
      <w:szCs w:val="24"/>
    </w:rPr>
  </w:style>
  <w:style w:type="character" w:styleId="LineNumber">
    <w:name w:val="line number"/>
    <w:basedOn w:val="DefaultParagraphFont"/>
    <w:uiPriority w:val="99"/>
    <w:semiHidden/>
    <w:unhideWhenUsed/>
    <w:rsid w:val="008740E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5056F"/>
  </w:style>
  <w:style w:type="paragraph" w:styleId="Heading1">
    <w:name w:val="heading 1"/>
    <w:basedOn w:val="Normal"/>
    <w:next w:val="Normal"/>
    <w:link w:val="Heading1Char"/>
    <w:uiPriority w:val="9"/>
    <w:qFormat/>
    <w:rsid w:val="001B3490"/>
    <w:pPr>
      <w:keepNext/>
      <w:numPr>
        <w:numId w:val="1"/>
      </w:numPr>
      <w:spacing w:before="240" w:after="6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semiHidden/>
    <w:unhideWhenUsed/>
    <w:qFormat/>
    <w:rsid w:val="001B3490"/>
    <w:pPr>
      <w:keepNext/>
      <w:numPr>
        <w:ilvl w:val="1"/>
        <w:numId w:val="1"/>
      </w:numPr>
      <w:spacing w:before="240" w:after="6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semiHidden/>
    <w:unhideWhenUsed/>
    <w:qFormat/>
    <w:rsid w:val="001B3490"/>
    <w:pPr>
      <w:keepNext/>
      <w:numPr>
        <w:ilvl w:val="2"/>
        <w:numId w:val="1"/>
      </w:numPr>
      <w:spacing w:before="240" w:after="6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semiHidden/>
    <w:unhideWhenUsed/>
    <w:qFormat/>
    <w:rsid w:val="001B3490"/>
    <w:pPr>
      <w:keepNext/>
      <w:numPr>
        <w:ilvl w:val="3"/>
        <w:numId w:val="1"/>
      </w:numPr>
      <w:spacing w:before="240" w:after="60"/>
      <w:outlineLvl w:val="3"/>
    </w:pPr>
    <w:rPr>
      <w:rFonts w:asciiTheme="minorHAnsi" w:eastAsiaTheme="minorEastAsia" w:hAnsiTheme="minorHAnsi" w:cstheme="minorBidi"/>
      <w:b/>
      <w:bCs/>
      <w:sz w:val="28"/>
      <w:szCs w:val="28"/>
    </w:rPr>
  </w:style>
  <w:style w:type="paragraph" w:styleId="Heading5">
    <w:name w:val="heading 5"/>
    <w:basedOn w:val="Normal"/>
    <w:next w:val="Normal"/>
    <w:link w:val="Heading5Char"/>
    <w:uiPriority w:val="9"/>
    <w:semiHidden/>
    <w:unhideWhenUsed/>
    <w:qFormat/>
    <w:rsid w:val="001B3490"/>
    <w:pPr>
      <w:numPr>
        <w:ilvl w:val="4"/>
        <w:numId w:val="1"/>
      </w:numPr>
      <w:spacing w:before="240" w:after="6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
    <w:qFormat/>
    <w:rsid w:val="001B3490"/>
    <w:pPr>
      <w:numPr>
        <w:ilvl w:val="5"/>
        <w:numId w:val="1"/>
      </w:numPr>
      <w:spacing w:before="240" w:after="60"/>
      <w:outlineLvl w:val="5"/>
    </w:pPr>
    <w:rPr>
      <w:b/>
      <w:bCs/>
      <w:sz w:val="22"/>
      <w:szCs w:val="22"/>
    </w:rPr>
  </w:style>
  <w:style w:type="paragraph" w:styleId="Heading7">
    <w:name w:val="heading 7"/>
    <w:basedOn w:val="Normal"/>
    <w:next w:val="Normal"/>
    <w:link w:val="Heading7Char"/>
    <w:uiPriority w:val="9"/>
    <w:semiHidden/>
    <w:unhideWhenUsed/>
    <w:qFormat/>
    <w:rsid w:val="001B3490"/>
    <w:pPr>
      <w:numPr>
        <w:ilvl w:val="6"/>
        <w:numId w:val="1"/>
      </w:numPr>
      <w:spacing w:before="240" w:after="60"/>
      <w:outlineLvl w:val="6"/>
    </w:pPr>
    <w:rPr>
      <w:rFonts w:asciiTheme="minorHAnsi" w:eastAsiaTheme="minorEastAsia" w:hAnsiTheme="minorHAnsi" w:cstheme="minorBidi"/>
      <w:sz w:val="24"/>
      <w:szCs w:val="24"/>
    </w:rPr>
  </w:style>
  <w:style w:type="paragraph" w:styleId="Heading8">
    <w:name w:val="heading 8"/>
    <w:basedOn w:val="Normal"/>
    <w:next w:val="Normal"/>
    <w:link w:val="Heading8Char"/>
    <w:uiPriority w:val="9"/>
    <w:semiHidden/>
    <w:unhideWhenUsed/>
    <w:qFormat/>
    <w:rsid w:val="001B3490"/>
    <w:pPr>
      <w:numPr>
        <w:ilvl w:val="7"/>
        <w:numId w:val="1"/>
      </w:numPr>
      <w:spacing w:before="240" w:after="60"/>
      <w:outlineLvl w:val="7"/>
    </w:pPr>
    <w:rPr>
      <w:rFonts w:asciiTheme="minorHAnsi" w:eastAsiaTheme="minorEastAsia" w:hAnsiTheme="minorHAnsi" w:cstheme="minorBidi"/>
      <w:i/>
      <w:iCs/>
      <w:sz w:val="24"/>
      <w:szCs w:val="24"/>
    </w:rPr>
  </w:style>
  <w:style w:type="paragraph" w:styleId="Heading9">
    <w:name w:val="heading 9"/>
    <w:basedOn w:val="Normal"/>
    <w:next w:val="Normal"/>
    <w:link w:val="Heading9Char"/>
    <w:uiPriority w:val="9"/>
    <w:semiHidden/>
    <w:unhideWhenUsed/>
    <w:qFormat/>
    <w:rsid w:val="001B3490"/>
    <w:pPr>
      <w:numPr>
        <w:ilvl w:val="8"/>
        <w:numId w:val="1"/>
      </w:numPr>
      <w:spacing w:before="240" w:after="6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3490"/>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sid w:val="001B3490"/>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1B3490"/>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1B3490"/>
    <w:rPr>
      <w:rFonts w:asciiTheme="minorHAnsi" w:eastAsiaTheme="minorEastAsia" w:hAnsiTheme="minorHAnsi" w:cstheme="minorBidi"/>
      <w:b/>
      <w:bCs/>
      <w:sz w:val="28"/>
      <w:szCs w:val="28"/>
    </w:rPr>
  </w:style>
  <w:style w:type="character" w:customStyle="1" w:styleId="Heading5Char">
    <w:name w:val="Heading 5 Char"/>
    <w:basedOn w:val="DefaultParagraphFont"/>
    <w:link w:val="Heading5"/>
    <w:uiPriority w:val="9"/>
    <w:semiHidden/>
    <w:rsid w:val="001B3490"/>
    <w:rPr>
      <w:rFonts w:asciiTheme="minorHAnsi" w:eastAsiaTheme="minorEastAsia" w:hAnsiTheme="minorHAnsi" w:cstheme="minorBidi"/>
      <w:b/>
      <w:bCs/>
      <w:i/>
      <w:iCs/>
      <w:sz w:val="26"/>
      <w:szCs w:val="26"/>
    </w:rPr>
  </w:style>
  <w:style w:type="character" w:customStyle="1" w:styleId="Heading6Char">
    <w:name w:val="Heading 6 Char"/>
    <w:basedOn w:val="DefaultParagraphFont"/>
    <w:link w:val="Heading6"/>
    <w:rsid w:val="001B3490"/>
    <w:rPr>
      <w:b/>
      <w:bCs/>
      <w:sz w:val="22"/>
      <w:szCs w:val="22"/>
    </w:rPr>
  </w:style>
  <w:style w:type="character" w:customStyle="1" w:styleId="Heading7Char">
    <w:name w:val="Heading 7 Char"/>
    <w:basedOn w:val="DefaultParagraphFont"/>
    <w:link w:val="Heading7"/>
    <w:uiPriority w:val="9"/>
    <w:semiHidden/>
    <w:rsid w:val="001B3490"/>
    <w:rPr>
      <w:rFonts w:asciiTheme="minorHAnsi" w:eastAsiaTheme="minorEastAsia" w:hAnsiTheme="minorHAnsi" w:cstheme="minorBidi"/>
      <w:sz w:val="24"/>
      <w:szCs w:val="24"/>
    </w:rPr>
  </w:style>
  <w:style w:type="character" w:customStyle="1" w:styleId="Heading8Char">
    <w:name w:val="Heading 8 Char"/>
    <w:basedOn w:val="DefaultParagraphFont"/>
    <w:link w:val="Heading8"/>
    <w:uiPriority w:val="9"/>
    <w:semiHidden/>
    <w:rsid w:val="001B3490"/>
    <w:rPr>
      <w:rFonts w:asciiTheme="minorHAnsi" w:eastAsiaTheme="minorEastAsia" w:hAnsiTheme="minorHAnsi" w:cstheme="minorBidi"/>
      <w:i/>
      <w:iCs/>
      <w:sz w:val="24"/>
      <w:szCs w:val="24"/>
    </w:rPr>
  </w:style>
  <w:style w:type="character" w:customStyle="1" w:styleId="Heading9Char">
    <w:name w:val="Heading 9 Char"/>
    <w:basedOn w:val="DefaultParagraphFont"/>
    <w:link w:val="Heading9"/>
    <w:uiPriority w:val="9"/>
    <w:semiHidden/>
    <w:rsid w:val="001B3490"/>
    <w:rPr>
      <w:rFonts w:asciiTheme="majorHAnsi" w:eastAsiaTheme="majorEastAsia" w:hAnsiTheme="majorHAnsi" w:cstheme="majorBidi"/>
      <w:sz w:val="22"/>
      <w:szCs w:val="22"/>
    </w:rPr>
  </w:style>
  <w:style w:type="paragraph" w:styleId="Header">
    <w:name w:val="header"/>
    <w:basedOn w:val="Normal"/>
    <w:link w:val="HeaderChar"/>
    <w:uiPriority w:val="99"/>
    <w:unhideWhenUsed/>
    <w:rsid w:val="00EF7375"/>
    <w:pPr>
      <w:tabs>
        <w:tab w:val="center" w:pos="4680"/>
        <w:tab w:val="right" w:pos="9360"/>
      </w:tabs>
    </w:pPr>
  </w:style>
  <w:style w:type="character" w:customStyle="1" w:styleId="HeaderChar">
    <w:name w:val="Header Char"/>
    <w:basedOn w:val="DefaultParagraphFont"/>
    <w:link w:val="Header"/>
    <w:uiPriority w:val="99"/>
    <w:rsid w:val="00EF7375"/>
  </w:style>
  <w:style w:type="paragraph" w:styleId="Footer">
    <w:name w:val="footer"/>
    <w:basedOn w:val="Normal"/>
    <w:link w:val="FooterChar"/>
    <w:uiPriority w:val="99"/>
    <w:unhideWhenUsed/>
    <w:rsid w:val="00EF7375"/>
    <w:pPr>
      <w:tabs>
        <w:tab w:val="center" w:pos="4680"/>
        <w:tab w:val="right" w:pos="9360"/>
      </w:tabs>
    </w:pPr>
  </w:style>
  <w:style w:type="character" w:customStyle="1" w:styleId="FooterChar">
    <w:name w:val="Footer Char"/>
    <w:basedOn w:val="DefaultParagraphFont"/>
    <w:link w:val="Footer"/>
    <w:uiPriority w:val="99"/>
    <w:rsid w:val="00EF7375"/>
  </w:style>
  <w:style w:type="paragraph" w:styleId="BalloonText">
    <w:name w:val="Balloon Text"/>
    <w:basedOn w:val="Normal"/>
    <w:link w:val="BalloonTextChar"/>
    <w:uiPriority w:val="99"/>
    <w:semiHidden/>
    <w:unhideWhenUsed/>
    <w:rsid w:val="006F0718"/>
    <w:rPr>
      <w:rFonts w:ascii="Tahoma" w:hAnsi="Tahoma" w:cs="Tahoma"/>
      <w:sz w:val="16"/>
      <w:szCs w:val="16"/>
    </w:rPr>
  </w:style>
  <w:style w:type="character" w:customStyle="1" w:styleId="BalloonTextChar">
    <w:name w:val="Balloon Text Char"/>
    <w:basedOn w:val="DefaultParagraphFont"/>
    <w:link w:val="BalloonText"/>
    <w:uiPriority w:val="99"/>
    <w:semiHidden/>
    <w:rsid w:val="006F0718"/>
    <w:rPr>
      <w:rFonts w:ascii="Tahoma" w:hAnsi="Tahoma" w:cs="Tahoma"/>
      <w:sz w:val="16"/>
      <w:szCs w:val="16"/>
    </w:rPr>
  </w:style>
  <w:style w:type="paragraph" w:styleId="ListParagraph">
    <w:name w:val="List Paragraph"/>
    <w:basedOn w:val="Normal"/>
    <w:uiPriority w:val="34"/>
    <w:qFormat/>
    <w:rsid w:val="003568AD"/>
    <w:pPr>
      <w:ind w:left="720"/>
      <w:contextualSpacing/>
    </w:pPr>
  </w:style>
  <w:style w:type="paragraph" w:styleId="NormalWeb">
    <w:name w:val="Normal (Web)"/>
    <w:basedOn w:val="Normal"/>
    <w:uiPriority w:val="99"/>
    <w:unhideWhenUsed/>
    <w:rsid w:val="006A6F64"/>
    <w:pPr>
      <w:spacing w:before="100" w:beforeAutospacing="1" w:after="100" w:afterAutospacing="1"/>
    </w:pPr>
    <w:rPr>
      <w:sz w:val="24"/>
      <w:szCs w:val="24"/>
    </w:rPr>
  </w:style>
  <w:style w:type="character" w:styleId="LineNumber">
    <w:name w:val="line number"/>
    <w:basedOn w:val="DefaultParagraphFont"/>
    <w:uiPriority w:val="99"/>
    <w:semiHidden/>
    <w:unhideWhenUsed/>
    <w:rsid w:val="008740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7650731">
      <w:bodyDiv w:val="1"/>
      <w:marLeft w:val="0"/>
      <w:marRight w:val="0"/>
      <w:marTop w:val="0"/>
      <w:marBottom w:val="0"/>
      <w:divBdr>
        <w:top w:val="none" w:sz="0" w:space="0" w:color="auto"/>
        <w:left w:val="none" w:sz="0" w:space="0" w:color="auto"/>
        <w:bottom w:val="none" w:sz="0" w:space="0" w:color="auto"/>
        <w:right w:val="none" w:sz="0" w:space="0" w:color="auto"/>
      </w:divBdr>
    </w:div>
    <w:div w:id="552889651">
      <w:bodyDiv w:val="1"/>
      <w:marLeft w:val="0"/>
      <w:marRight w:val="0"/>
      <w:marTop w:val="0"/>
      <w:marBottom w:val="0"/>
      <w:divBdr>
        <w:top w:val="none" w:sz="0" w:space="0" w:color="auto"/>
        <w:left w:val="none" w:sz="0" w:space="0" w:color="auto"/>
        <w:bottom w:val="none" w:sz="0" w:space="0" w:color="auto"/>
        <w:right w:val="none" w:sz="0" w:space="0" w:color="auto"/>
      </w:divBdr>
    </w:div>
    <w:div w:id="990712225">
      <w:bodyDiv w:val="1"/>
      <w:marLeft w:val="0"/>
      <w:marRight w:val="0"/>
      <w:marTop w:val="0"/>
      <w:marBottom w:val="0"/>
      <w:divBdr>
        <w:top w:val="none" w:sz="0" w:space="0" w:color="auto"/>
        <w:left w:val="none" w:sz="0" w:space="0" w:color="auto"/>
        <w:bottom w:val="none" w:sz="0" w:space="0" w:color="auto"/>
        <w:right w:val="none" w:sz="0" w:space="0" w:color="auto"/>
      </w:divBdr>
    </w:div>
    <w:div w:id="1696072920">
      <w:bodyDiv w:val="1"/>
      <w:marLeft w:val="0"/>
      <w:marRight w:val="0"/>
      <w:marTop w:val="0"/>
      <w:marBottom w:val="0"/>
      <w:divBdr>
        <w:top w:val="none" w:sz="0" w:space="0" w:color="auto"/>
        <w:left w:val="none" w:sz="0" w:space="0" w:color="auto"/>
        <w:bottom w:val="none" w:sz="0" w:space="0" w:color="auto"/>
        <w:right w:val="none" w:sz="0" w:space="0" w:color="auto"/>
      </w:divBdr>
    </w:div>
    <w:div w:id="213991314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5.png"/><Relationship Id="rId21" Type="http://schemas.openxmlformats.org/officeDocument/2006/relationships/image" Target="media/image10.emf"/><Relationship Id="rId42" Type="http://schemas.openxmlformats.org/officeDocument/2006/relationships/image" Target="media/image31.png"/><Relationship Id="rId47" Type="http://schemas.openxmlformats.org/officeDocument/2006/relationships/image" Target="media/image32.emf"/><Relationship Id="rId63" Type="http://schemas.openxmlformats.org/officeDocument/2006/relationships/image" Target="media/image45.png"/><Relationship Id="rId68" Type="http://schemas.openxmlformats.org/officeDocument/2006/relationships/image" Target="media/image47.jpeg"/><Relationship Id="rId84" Type="http://schemas.openxmlformats.org/officeDocument/2006/relationships/image" Target="media/image60.jpeg"/><Relationship Id="rId89" Type="http://schemas.openxmlformats.org/officeDocument/2006/relationships/image" Target="media/image69.jpeg"/><Relationship Id="rId7" Type="http://schemas.openxmlformats.org/officeDocument/2006/relationships/footnotes" Target="footnotes.xml"/><Relationship Id="rId71" Type="http://schemas.openxmlformats.org/officeDocument/2006/relationships/image" Target="media/image49.jpeg"/><Relationship Id="rId92" Type="http://schemas.openxmlformats.org/officeDocument/2006/relationships/image" Target="media/image72.jpeg"/><Relationship Id="rId2" Type="http://schemas.openxmlformats.org/officeDocument/2006/relationships/numbering" Target="numbering.xml"/><Relationship Id="rId16" Type="http://schemas.openxmlformats.org/officeDocument/2006/relationships/image" Target="media/image7.emf"/><Relationship Id="rId29" Type="http://schemas.openxmlformats.org/officeDocument/2006/relationships/image" Target="media/image16.emf"/><Relationship Id="rId107" Type="http://schemas.openxmlformats.org/officeDocument/2006/relationships/theme" Target="theme/theme1.xml"/><Relationship Id="rId11" Type="http://schemas.openxmlformats.org/officeDocument/2006/relationships/image" Target="media/image3.png"/><Relationship Id="rId24" Type="http://schemas.openxmlformats.org/officeDocument/2006/relationships/image" Target="media/image13.png"/><Relationship Id="rId32" Type="http://schemas.openxmlformats.org/officeDocument/2006/relationships/image" Target="media/image19.jpeg"/><Relationship Id="rId37" Type="http://schemas.openxmlformats.org/officeDocument/2006/relationships/image" Target="media/image26.png"/><Relationship Id="rId40" Type="http://schemas.openxmlformats.org/officeDocument/2006/relationships/image" Target="media/image24.png"/><Relationship Id="rId45" Type="http://schemas.openxmlformats.org/officeDocument/2006/relationships/image" Target="media/image30.emf"/><Relationship Id="rId53" Type="http://schemas.openxmlformats.org/officeDocument/2006/relationships/image" Target="media/image42.png"/><Relationship Id="rId58" Type="http://schemas.openxmlformats.org/officeDocument/2006/relationships/image" Target="media/image47.png"/><Relationship Id="rId66" Type="http://schemas.openxmlformats.org/officeDocument/2006/relationships/image" Target="media/image46.jpeg"/><Relationship Id="rId74" Type="http://schemas.openxmlformats.org/officeDocument/2006/relationships/image" Target="media/image61.jpeg"/><Relationship Id="rId79" Type="http://schemas.openxmlformats.org/officeDocument/2006/relationships/image" Target="media/image53.jpeg"/><Relationship Id="rId87" Type="http://schemas.openxmlformats.org/officeDocument/2006/relationships/image" Target="media/image66.jpeg"/><Relationship Id="rId102" Type="http://schemas.openxmlformats.org/officeDocument/2006/relationships/image" Target="media/image72.png"/><Relationship Id="rId5" Type="http://schemas.openxmlformats.org/officeDocument/2006/relationships/settings" Target="settings.xml"/><Relationship Id="rId61" Type="http://schemas.openxmlformats.org/officeDocument/2006/relationships/image" Target="media/image50.png"/><Relationship Id="rId82" Type="http://schemas.openxmlformats.org/officeDocument/2006/relationships/image" Target="media/image56.jpeg"/><Relationship Id="rId90" Type="http://schemas.openxmlformats.org/officeDocument/2006/relationships/image" Target="media/image70.jpeg"/><Relationship Id="rId95" Type="http://schemas.openxmlformats.org/officeDocument/2006/relationships/image" Target="media/image75.jpeg"/><Relationship Id="rId19" Type="http://schemas.openxmlformats.org/officeDocument/2006/relationships/footer" Target="footer1.xml"/><Relationship Id="rId14" Type="http://schemas.openxmlformats.org/officeDocument/2006/relationships/image" Target="media/image5.jpeg"/><Relationship Id="rId22" Type="http://schemas.openxmlformats.org/officeDocument/2006/relationships/image" Target="media/image11.png"/><Relationship Id="rId27" Type="http://schemas.openxmlformats.org/officeDocument/2006/relationships/image" Target="media/image16.png"/><Relationship Id="rId30" Type="http://schemas.openxmlformats.org/officeDocument/2006/relationships/image" Target="media/image17.emf"/><Relationship Id="rId35" Type="http://schemas.openxmlformats.org/officeDocument/2006/relationships/image" Target="media/image22.png"/><Relationship Id="rId43" Type="http://schemas.openxmlformats.org/officeDocument/2006/relationships/image" Target="media/image29.png"/><Relationship Id="rId48" Type="http://schemas.openxmlformats.org/officeDocument/2006/relationships/image" Target="media/image34.png"/><Relationship Id="rId56" Type="http://schemas.openxmlformats.org/officeDocument/2006/relationships/image" Target="media/image41.png"/><Relationship Id="rId64" Type="http://schemas.openxmlformats.org/officeDocument/2006/relationships/image" Target="media/image53.png"/><Relationship Id="rId69" Type="http://schemas.openxmlformats.org/officeDocument/2006/relationships/image" Target="media/image48.jpeg"/><Relationship Id="rId77" Type="http://schemas.openxmlformats.org/officeDocument/2006/relationships/image" Target="media/image52.jpeg"/><Relationship Id="rId100" Type="http://schemas.openxmlformats.org/officeDocument/2006/relationships/image" Target="media/image70.png"/><Relationship Id="rId105" Type="http://schemas.openxmlformats.org/officeDocument/2006/relationships/footer" Target="footer2.xml"/><Relationship Id="rId8" Type="http://schemas.openxmlformats.org/officeDocument/2006/relationships/endnotes" Target="endnotes.xml"/><Relationship Id="rId51" Type="http://schemas.openxmlformats.org/officeDocument/2006/relationships/image" Target="media/image40.png"/><Relationship Id="rId72" Type="http://schemas.openxmlformats.org/officeDocument/2006/relationships/image" Target="media/image59.jpeg"/><Relationship Id="rId80" Type="http://schemas.openxmlformats.org/officeDocument/2006/relationships/image" Target="media/image67.jpeg"/><Relationship Id="rId85" Type="http://schemas.openxmlformats.org/officeDocument/2006/relationships/image" Target="media/image62.jpeg"/><Relationship Id="rId93" Type="http://schemas.openxmlformats.org/officeDocument/2006/relationships/image" Target="media/image73.jpeg"/><Relationship Id="rId98" Type="http://schemas.openxmlformats.org/officeDocument/2006/relationships/image" Target="media/image78.jpeg"/><Relationship Id="rId3" Type="http://schemas.openxmlformats.org/officeDocument/2006/relationships/styles" Target="styles.xml"/><Relationship Id="rId12" Type="http://schemas.openxmlformats.org/officeDocument/2006/relationships/oleObject" Target="embeddings/oleObject1.bin"/><Relationship Id="rId17" Type="http://schemas.openxmlformats.org/officeDocument/2006/relationships/image" Target="media/image8.emf"/><Relationship Id="rId25" Type="http://schemas.openxmlformats.org/officeDocument/2006/relationships/image" Target="media/image14.png"/><Relationship Id="rId33" Type="http://schemas.openxmlformats.org/officeDocument/2006/relationships/image" Target="media/image20.jpeg"/><Relationship Id="rId38" Type="http://schemas.openxmlformats.org/officeDocument/2006/relationships/image" Target="media/image23.png"/><Relationship Id="rId46" Type="http://schemas.openxmlformats.org/officeDocument/2006/relationships/image" Target="media/image31.emf"/><Relationship Id="rId59" Type="http://schemas.openxmlformats.org/officeDocument/2006/relationships/image" Target="media/image48.png"/><Relationship Id="rId67" Type="http://schemas.openxmlformats.org/officeDocument/2006/relationships/image" Target="media/image54.jpeg"/><Relationship Id="rId103" Type="http://schemas.openxmlformats.org/officeDocument/2006/relationships/image" Target="media/image73.png"/><Relationship Id="rId20" Type="http://schemas.openxmlformats.org/officeDocument/2006/relationships/image" Target="media/image9.emf"/><Relationship Id="rId41" Type="http://schemas.openxmlformats.org/officeDocument/2006/relationships/image" Target="media/image27.png"/><Relationship Id="rId54" Type="http://schemas.openxmlformats.org/officeDocument/2006/relationships/image" Target="media/image37.png"/><Relationship Id="rId62" Type="http://schemas.openxmlformats.org/officeDocument/2006/relationships/image" Target="media/image44.png"/><Relationship Id="rId70" Type="http://schemas.openxmlformats.org/officeDocument/2006/relationships/image" Target="media/image57.jpeg"/><Relationship Id="rId75" Type="http://schemas.openxmlformats.org/officeDocument/2006/relationships/image" Target="media/image51.jpeg"/><Relationship Id="rId83" Type="http://schemas.openxmlformats.org/officeDocument/2006/relationships/image" Target="media/image58.jpeg"/><Relationship Id="rId88" Type="http://schemas.openxmlformats.org/officeDocument/2006/relationships/image" Target="media/image68.jpeg"/><Relationship Id="rId91" Type="http://schemas.openxmlformats.org/officeDocument/2006/relationships/image" Target="media/image71.jpeg"/><Relationship Id="rId96" Type="http://schemas.openxmlformats.org/officeDocument/2006/relationships/image" Target="media/image76.jpeg"/><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6.emf"/><Relationship Id="rId23" Type="http://schemas.openxmlformats.org/officeDocument/2006/relationships/image" Target="media/image12.emf"/><Relationship Id="rId28" Type="http://schemas.openxmlformats.org/officeDocument/2006/relationships/image" Target="media/image15.emf"/><Relationship Id="rId36" Type="http://schemas.openxmlformats.org/officeDocument/2006/relationships/image" Target="media/image25.png"/><Relationship Id="rId49" Type="http://schemas.openxmlformats.org/officeDocument/2006/relationships/image" Target="media/image38.png"/><Relationship Id="rId57" Type="http://schemas.openxmlformats.org/officeDocument/2006/relationships/image" Target="media/image43.png"/><Relationship Id="rId106" Type="http://schemas.openxmlformats.org/officeDocument/2006/relationships/fontTable" Target="fontTable.xml"/><Relationship Id="rId10" Type="http://schemas.openxmlformats.org/officeDocument/2006/relationships/image" Target="media/image2.jpeg"/><Relationship Id="rId31" Type="http://schemas.openxmlformats.org/officeDocument/2006/relationships/image" Target="media/image18.emf"/><Relationship Id="rId44" Type="http://schemas.openxmlformats.org/officeDocument/2006/relationships/image" Target="media/image33.png"/><Relationship Id="rId52" Type="http://schemas.openxmlformats.org/officeDocument/2006/relationships/image" Target="media/image36.png"/><Relationship Id="rId60" Type="http://schemas.openxmlformats.org/officeDocument/2006/relationships/image" Target="media/image49.png"/><Relationship Id="rId65" Type="http://schemas.openxmlformats.org/officeDocument/2006/relationships/image" Target="media/image54.png"/><Relationship Id="rId73" Type="http://schemas.openxmlformats.org/officeDocument/2006/relationships/image" Target="media/image50.jpeg"/><Relationship Id="rId78" Type="http://schemas.openxmlformats.org/officeDocument/2006/relationships/image" Target="media/image65.jpeg"/><Relationship Id="rId81" Type="http://schemas.openxmlformats.org/officeDocument/2006/relationships/image" Target="media/image55.jpeg"/><Relationship Id="rId86" Type="http://schemas.openxmlformats.org/officeDocument/2006/relationships/image" Target="media/image64.jpeg"/><Relationship Id="rId94" Type="http://schemas.openxmlformats.org/officeDocument/2006/relationships/image" Target="media/image74.jpeg"/><Relationship Id="rId99" Type="http://schemas.openxmlformats.org/officeDocument/2006/relationships/image" Target="media/image69.png"/><Relationship Id="rId101" Type="http://schemas.openxmlformats.org/officeDocument/2006/relationships/image" Target="media/image71.png"/><Relationship Id="rId4" Type="http://schemas.microsoft.com/office/2007/relationships/stylesWithEffects" Target="stylesWithEffects.xml"/><Relationship Id="rId9" Type="http://schemas.openxmlformats.org/officeDocument/2006/relationships/image" Target="media/image1.png"/><Relationship Id="rId13" Type="http://schemas.openxmlformats.org/officeDocument/2006/relationships/image" Target="media/image4.png"/><Relationship Id="rId18" Type="http://schemas.openxmlformats.org/officeDocument/2006/relationships/header" Target="header1.xml"/><Relationship Id="rId39" Type="http://schemas.openxmlformats.org/officeDocument/2006/relationships/image" Target="media/image28.png"/><Relationship Id="rId34" Type="http://schemas.openxmlformats.org/officeDocument/2006/relationships/image" Target="media/image21.png"/><Relationship Id="rId50" Type="http://schemas.openxmlformats.org/officeDocument/2006/relationships/image" Target="media/image35.png"/><Relationship Id="rId55" Type="http://schemas.openxmlformats.org/officeDocument/2006/relationships/image" Target="media/image39.png"/><Relationship Id="rId76" Type="http://schemas.openxmlformats.org/officeDocument/2006/relationships/image" Target="media/image63.jpeg"/><Relationship Id="rId97" Type="http://schemas.openxmlformats.org/officeDocument/2006/relationships/image" Target="media/image77.jpeg"/><Relationship Id="rId10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AA2DCF-2889-4A10-B6EE-1E5B4520C4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1988</TotalTime>
  <Pages>51</Pages>
  <Words>9333</Words>
  <Characters>53199</Characters>
  <Application>Microsoft Office Word</Application>
  <DocSecurity>0</DocSecurity>
  <Lines>443</Lines>
  <Paragraphs>124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62408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DELL</cp:lastModifiedBy>
  <cp:revision>105</cp:revision>
  <dcterms:created xsi:type="dcterms:W3CDTF">2019-08-01T12:25:00Z</dcterms:created>
  <dcterms:modified xsi:type="dcterms:W3CDTF">2019-08-30T02:45:00Z</dcterms:modified>
</cp:coreProperties>
</file>